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1DCAC" w14:textId="05917A22" w:rsidR="00463764" w:rsidRDefault="00B30433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  <w:r>
        <w:rPr>
          <w:rFonts w:ascii="Calibri" w:eastAsia="MS Mincho" w:hAnsi="Calibri" w:cs="Arial"/>
          <w:lang w:val="en-US"/>
        </w:rPr>
        <w:t>Additional file 1: Supplement Fig. 1</w:t>
      </w:r>
    </w:p>
    <w:p w14:paraId="4D3E179B" w14:textId="7AB88E4A" w:rsidR="000969A8" w:rsidRDefault="000969A8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  <w:r w:rsidRPr="000969A8">
        <w:rPr>
          <w:rFonts w:ascii="Calibri" w:eastAsia="MS Mincho" w:hAnsi="Calibri" w:cs="Arial"/>
          <w:noProof/>
          <w:lang w:val="fi-FI"/>
        </w:rPr>
        <mc:AlternateContent>
          <mc:Choice Requires="wpg">
            <w:drawing>
              <wp:inline distT="0" distB="0" distL="0" distR="0" wp14:anchorId="79120DD8" wp14:editId="44AA1486">
                <wp:extent cx="5731510" cy="4302125"/>
                <wp:effectExtent l="0" t="0" r="2540" b="3175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4302125"/>
                          <a:chOff x="0" y="0"/>
                          <a:chExt cx="5731510" cy="4302685"/>
                        </a:xfrm>
                      </wpg:grpSpPr>
                      <pic:pic xmlns:pic="http://schemas.openxmlformats.org/drawingml/2006/picture">
                        <pic:nvPicPr>
                          <pic:cNvPr id="24" name="Picture 24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7373" t="29840" r="8701" b="37711"/>
                          <a:stretch/>
                        </pic:blipFill>
                        <pic:spPr bwMode="auto">
                          <a:xfrm>
                            <a:off x="0" y="2924735"/>
                            <a:ext cx="5728970" cy="1377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23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865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865F191" id="Group 25" o:spid="_x0000_s1026" style="width:451.3pt;height:338.75pt;mso-position-horizontal-relative:char;mso-position-vertical-relative:line" coordsize="57315,43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bJFdBAMAAG0IAAAOAAAAZHJzL2Uyb0RvYy54bWzUVltv0zAUfkfiP1hB&#10;4oktTXpJG9ZOE2UV0oCKgXh2HSex5tiW7TTtv+fYSS9bi5gm8bCHur6ec77vfMfO1fWm4mhNtWFS&#10;TIPoshcgKojMmCimwa+ftxfjABmLRYa5FHQabKkJrmdv31w1KqWxLCXPqEZgRJi0UdOgtFalYWhI&#10;SStsLqWiAhZzqStsYaiLMNO4AesVD+NebxQ2UmdKS0KNgdl5uxjMvP08p8R+z3NDLeLTAGKzvtW+&#10;Xbk2nF3htNBYlYx0YeAXRFFhJsDp3tQcW4xqzU5MVYxoaWRuL4msQpnnjFCPAdBEvSdoFlrWymMp&#10;0qZQe5qA2ic8vdgs+bZeasSyaRAPAyRwBTnybhGMgZxGFSnsWWh1r5a6myjakcO7yXXl/gEJ2nha&#10;t3ta6cYiApPDpB8NI2CfwNqg34uj1jZOSQnZOTlHys9/Ozka+6jCnePQxbcPRzGSwq/jCXonPP1b&#10;T3DK1poGnZHqWTYqrB9qdQEpVdiyFePMbr08IXkuKLFeMrLU7eCI8sGOclh2XlEMMxk1BBS6aEWJ&#10;OaoNlAgTluocE/oBYaU4I+BIivfvNjcffTN3p5hykwjXVkK9wB7Ot6iggmpsaeby6aJxAbThYEfX&#10;nSQPBgn5qcSioDdGQdFAKbvd4ePtfvgIy4ozdcs4R1ra38yW9yVWoKDI14Jb7GgEPE8UeyYTbTXM&#10;JakrKmxb3ppyD9SUTJkA6ZRWKwpq1V8yHyFOjSY/IGJX4Ek/6fsajyfjAegNvI6TXhQgKPV+kkS7&#10;E1ZTS8odvh2GlhwDMker5qvMAIcj0kM5K/N4Eg+SvhckTg9ij8eTpBN7BF4nQ3/L7CULnGtjF1RW&#10;yHUACkTvneD1nbEuqsMWV1pcuFZIx3O76mZ8LlywXRcy1QKAzuspAEhXe+csdwUAM6+xAFyK/rPe&#10;Y1eRoPdWva6bgyKc9ltV7Be8NE5V7U6c1XH3Ch4UfHRdx+PRMBk+vnQP8nyWgs8q1V/c8KZ5tXfv&#10;r3s0j8fQP/5KmP0BAAD//wMAUEsDBAoAAAAAAAAAIQDo0rM68YJCAPGCQgAUAAAAZHJzL21lZGlh&#10;L2ltYWdlMS5wbmeJUE5HDQoaCgAAAA1JSERSAAA20QAAJrwIBgAAAIrixpIAAAEmaUNDUGtDR0Nv&#10;bG9yU3BhY2VBZG9iZVJHQjE5OTgAACiRY2BgUkgsKMhhEmBgyM0rKQpyd1KIiIxSYH/KwMQgxcDI&#10;YM1gkphcXOAYEODDAAQwGhV8uwZUCQSXdUFmYcrjBVwpqcXJQPoPEGcnFxSVMDAwZgDZyuUlBSB2&#10;D5AtkpQNZi8AsYuADgSyt4DY6RD2CbAaCPsOWE1IkDOQ/QHI5ksCs5lAdvGlQ9gCIDbUXhAQdEzJ&#10;T0pVAPlew9DS0kKTRD8QBCWpFSUg2jm/oLIoMz2jRMERGFKpCp55yXo6CkYGRoYMDKBwh6j+HAgO&#10;T0axMwgxBECIzZFgYPBfysDA8gchZtLLwLBAh4GBfypCTA1ouoA+A8O+OcmlRWVQYxiZjBkYCPEB&#10;fblKhG0hxk0AAABsZVhJZk1NACoAAAAIAAQBGgAFAAAAAQAAAD4BGwAFAAAAAQAAAEYBKAADAAAA&#10;AQACAACHaQAEAAAAAQAAAE4AAAAAAAAEsAAAAAEAAASwAAAAAQACoAIABAAAAAEAADbRoAMABAAA&#10;AAEAACa8AAAAAKfv8h4AAAAJcEhZcwAAuIwAALiMAcz2uy8AAEAASURBVHgB7NBBDcAwAMSw9fhz&#10;3qqhyMNBEPm8t0c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pgaVuz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PwC4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NATWG/JEQ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BA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j0BNZbckS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DAE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PYH1lhw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MAQ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E9gvSVH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Q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NATWG/JEQ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BA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j0BNZbckS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DAE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PYH1lh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MAQ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E9gvSVH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Q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NATWG/JEQ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BA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j0BNZb&#10;ckS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DAE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PYH1lh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MAQ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QE9gvSVH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Q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NATWG/JEQ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BA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j0BNZbckS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DAE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PYH1lhw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MAQ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E9gvSVH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Q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NATWG/JEQ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BA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j0BNZbckS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DAE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PYH1lhw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MAQ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E9gvSVH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Q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NATWG/JEQ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BA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j0BNZbckS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DAE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PYH1lhwR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MAQ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E9g&#10;vSVH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Q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NATWG/JEQ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BA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j0BNZbckS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DAE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PYH1lh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MAQ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QE9gvSVH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Q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NATWG/JEQ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wBA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j0BNZbckS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DAE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PYH1lh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MAQ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E9gvSVH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Q0CAAAECBAgQIECAAAECBAgQIECAAAECBAgQIECA&#10;AAECBAgQIECAAAECBAgQIECAAAECBAgQIECAAAECBAgQIECAAAECBAgQIECAAAECBAgQIECAAAEC&#10;BAgQIECAAAECBAhFtGudAABAAElEQVQQIECAAAECBAgQIECAAAECBAgQIECAAAECBAgQIECAAAEC&#10;BAgQIECAAAECBAgQIECAAAECBAgQIECAAAECBAgQIECAAAECBAgQIECAAAECBAgQIECAAAECBAgQ&#10;IECAAAECBAgQIECAAAECBAgQIECAAAECBAgQIECAAAECBAgQIECAAAECBAgQIECAAAECBAgQINAT&#10;WG/JEQ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BA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j0BNZbckS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DAE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PYH1lhwR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MAQ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E9gvSVH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Q0CAAAECBAgQIECAAAECBAgQIECAAAECBAgQIECAAAECBAgQIECAAAEC&#10;BAgQIECAAAECBAgQIECAAAECBAgQIECAAAECBAgQIECAAAECBAgQIECAAAECBAgQIECAAAECBAgQ&#10;IECAAAECBAgQIECAAAECBAgQIECAAAECBAgQIECAAAECBAgQIECAAAECBAgQIECAAAECBAgQIECA&#10;AAECBAgQIECAAAECBAgQIECAAAECBAgQIECAAAECBAgQIECAAIGPHTooAQAAYCAE6x96Ne5hA9GA&#10;AQMGDBgwYMCAAQMGDBgwYMCAAQMGDBgwYMCAAQMGDBgwYMCAAQMGDBgwYMCAAQMGDPQG1iMRG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TI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EBvYD0Sk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wBQ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z0BtYjER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EyB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BAb2A9Ep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MAU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9AbWIxEZ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xMg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QG9gPRKR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DAF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PQG1iMRG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TI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EBvYD0Sk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wBQ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z0&#10;BtYjER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EyB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BAb2A9Ep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MAU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9AbWIxEZ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xMg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QG9gPRKR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DAF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PQG1iMRG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TI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EBvYD0Sk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wBQ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z0BtYjER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EyB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BAb2A9Ep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MAU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9AbWIxEZ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xMgQ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QG9gPRKR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DAF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PQG1iMRG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TIE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EBvYD0Sk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wBQ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z0BtYjER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EyB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BAb2A9Ep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MAU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9AbW&#10;IxEZ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xMgQ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QG9gPRKR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DAF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PQG1iMRG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TIE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EBvYD0Sk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wBQ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z0BtYjER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EyB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BAb2A9Ep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MAU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9AbWIxEZ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xMgQ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T1SJPgAAQABJ&#10;REFUBgwYMGDAgAEDBgwYMGDAgAEDBgwYMGDAgAEDBgwYMGDAQG9gPRKR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DA&#10;F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PQG1iMRG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TI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EBvYD0S&#10;k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wBQ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z0BtYjER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EyB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BAb2A9Ep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AU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9AbWIxEZ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xMg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QG9gPRKR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DAF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PQG1iMRG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TI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EBvYD0SkQEDBgwYMGDA&#10;gAEDBgwYMGDAgAEDBgwYMGDAgAEDBgwYMGDAgAEDBgwYMGDAgAEDBgwYMGDAgAEDBgwYMGDAgAED&#10;BgwYMGDAgAEDBgwYMGDAgAEDBgwYMGDAgAEDBgwYMGDAgAEDBgwYMGDAgAEDBgwYMGDAgAEDBgwY&#10;MGDAgAEDBgwYMGDAgAEDBgwYMGDAwNmhgxIAAAAGQnD9Q6/GHjYQDRgwYMCAAQMGDBgwYMCAAQMG&#10;DBgwYMCAAQMGDBgwYMCAAQMGDBgwYMCAAQMGDBgwYMCAAQMGDBgwYMCAAQMGDBgwYMCAAQMGDBgw&#10;YMCAAQMGDBgwYMCAAQMGDBgwYMCAAQMGU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PA30B+Jy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IAU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N/A/2RiA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l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Dw&#10;N9Afici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CAF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fwP9kYg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ZS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8DfQH4nI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AgBQ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38D/ZGI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U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PA30B+Jy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IAU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N/A/2RiA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l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DwN9Af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CAF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fwP9kYg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ZS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8DfQH4nI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AgBQ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38D/ZGI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U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PA30B+Jy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IAU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N/A/2RiA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l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DwN9Afici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CAF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fwP9kYg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ZS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8DfQ&#10;H4nI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AgBQ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38D/ZGI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Um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PA30B+Jy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IAU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N/A/2RiA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lJ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DwN9Afici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CAF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fwP9kYg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ZS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8DfQH4nI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AgBQ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38D/ZGI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U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PA30B+JyIABAwYMGDBgwIABAwYMGDBgwIABAwYMGDBgwIABAwYMGDBgwIABAwYMGDBgwIAB&#10;AwYMGDBgwIABAwYMGDBgwIABAwYMGDBgwIABA5N64u0AAEAASURBVAYMGDBgwIABAwYMGDBgwIAB&#10;AwYMGDBgwIABAwYMGDBgwIABAwYMGDBgwIABAwYMGDBgwIABAwYMGDBgwIABAwYMGDBgwIABAwYM&#10;GDBgwIABAwYMGDBgwIABAwYMGDBgwIABAwYMGDBgwIABAwYMGDBgwIABAwYMGDBgwIABAwYMGDBg&#10;wIABAwYMGDBgwIABAwYMGDBgwIABAwYMGDBgwIABAwYMGDBgIAU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N/A/2R&#10;iA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l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DwN9Afici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CAF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fwP9kYg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ZS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8DfQH4nI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AgBQ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38D/ZGI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U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PA30B+Jy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IAU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N/A/2RiA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l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DwN9Afici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CAF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fwP9kYg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ZS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8DfQH4nI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AgBQ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38D/ZGI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U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PA3&#10;0B+Jy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IAUGDBgwYMCAAQMGDBgwYMCAAQMGDBgwYMCAAQMGDBgwYMCAAQMG&#10;DBgwYMCAAQMGDBgwYMCAAQMGDBgwYMCAAQMGDBgwYMCAAQMGDBgwYMCAAQMGDBgwYMCAAQMGDBgw&#10;YMCAgbFDByUAAAAMhGD9Q6/GPWwgGjBgwIABAwYMGDBgwIABAwYMGDBgwIABAwYMGDBgwIABAwYM&#10;GDBgwIABAwYMGDBgwIABAwYMGDBgwIABAwYMGDBgwIABAwYMGDBgwIABAwYMGDBgwIABAwYMGDBg&#10;wIABAwYMGDBgwIABAwYMGDBgwIABAwYMGDBgwIABAwYMGDBgwIABAwYMGDBgwIABAwYMGOgNrEci&#10;Mm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A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HewHokI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S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joDaxHIj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JgC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3sB6JC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Ep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6A2sRyIy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iYA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d7AeiQi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K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OgNrEciM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A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HewHokI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S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joDaxHIj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JgC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3sB6JC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Ep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6A2sRyIy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iYA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d7A&#10;eiQi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K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OgNrEciM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A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HewHokI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S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joDaxHIj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JgC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CB3sB6JC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Ep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6A2sRyIy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iYAg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gd7AeiQi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K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OgNrEciM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AI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IHewHokI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S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joDaxHIjJgwIABAwYMGDBg&#10;wIABAwYMGDBgwIABAwYMGDBgwIABAwYMGDBgwIABAwYMGDBgwIABAwYMGDBgwIABAwYMGDBgwIAB&#10;AwYMGDBgwIABAwYMGDBgwIABAwYMGDBgwIABAwYMGDBgwIABAwYMGDBgwIABAwYMGDBgwIABAwYM&#10;GDBgwIABAwYMGDBgwIABAwYMGDBgwIABAwYMGDBgwIABAwYMGDBgwIABAwYMGDBgwIABAwYMGDBg&#10;wIABAwYMGDCdN7ReAABAAElEQVRgwIABAwYMGDBgwIABAwYMGDBgwIABAwYMGDBgwIABAwYMGDBg&#10;wIABAwYMGDBgwIABAwYMGJgC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3sB6JC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Ep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6A2sRyIy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iYA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d7AeiQi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K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OgNrEciM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A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HewHokI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S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joDaxHIj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JgC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3sB6JC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Ep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6A2sRyIy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iYA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d7AeiQi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K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OgNrEciM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A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He&#10;wHokI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S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joDaxHIj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JgC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3sB6JC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Ep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6A2sRyIy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iYA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d7AeiQi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K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OgNrEciM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A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HewHokIgMGDBgw&#10;YMCAAQMGDBgwYMCAAQMGDBgwYMCAAQMGDBgwYMCAAQMGDBgwYMCAAQMGDBg4O3RQAgAAwEAIrn/o&#10;1djDBqIBAwYMGDBgwIABAwYMGDBgwIABAwYMGDBgwIABAwYMGDBgwIABAwYMGDBgwIABAwYMGDBg&#10;wIABAwYMGDBgwIABAwYMGDBgwIABAwYMGDBgwIABAwYMGDBgwIABAwYMGDBgwIABAwYMGDBgwIAB&#10;AwYMGDBgwIABAwYMGDBgwIABAwYMGDBgwIABAwYMGDBgwIABAwYMGDBgwIABAwYMGDBgwIABAwYM&#10;GDBgwIABAwYMGDBgwIABAwYMGDBgwIABAwYMp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OBvoD8Sk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QAo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b+BvojER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K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gb6A/Ep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EAK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/gb6IxEZ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y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4G+gPxKR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BAC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v4G&#10;+iMRG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p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OBvoD8Sk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QAo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b+BvojER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K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gb6A/Ep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EAK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/gb6IxEZ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yk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4G+gPxKR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BAC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v4G+iMRG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p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OBvoD8Sk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QAo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b+BvojER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KT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gb6A/Ep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EAK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/gb6IxEZ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ykwIABAwYMGDBgwIABAwYM&#10;GDBgwIABAwYMGDBgwIABAwYMGDBgwIABAwYMGDBgwIABAwYMGDBgwIABAwYMW/VxBgAAQABJREFU&#10;GDBgwIABAwYMGDBgwIABAwYMGDBgwIABAwYMGDBgwIABAwYMGDBgwIABAwYMGDBgwIABAwYMGDBg&#10;wIABAwYMGDBgwIABAwYMGDBgwIABAwYMGDBgwIABAwYMGDBgwIABAwYMGDBgwIABAwYMGDBgwIAB&#10;AwYMGDBgwIABAwYMGDBgwIABAwYMGDBgwIABAwYMGDBgwIABAwYMGDBgwIABAwYMGDBgwIABAwYM&#10;GDBgwIABAwYMGDBg4G+gPxKR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BAC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v4G+iMRG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p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OBvoD8Sk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QAo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b+BvojER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K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gb6A/Ep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EAK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/gb6IxEZ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y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4G+gPxKR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BAC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v4G+iMRG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p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OBvoD8Sk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QAo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b+&#10;BvojER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KT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gb6A/Ep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EAK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/gb6IxEZ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yk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4G+gPxKR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BAC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v4G+iMRG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p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OBvoD8Sk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QAo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b+BvojER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K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gb6A/Ep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EAK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/gb6IxEZ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y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4G+gPxKR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BAC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v4G+iMRG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p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OBvoD8Sk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QAoMGDAwduigBAAAgIEQXP/Qq7GHDUQ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PA3&#10;0B+Jy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IAU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N/A/2RiA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l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DwN9Afici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CAF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fwP9kYg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ZS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8DfQH4nI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AgBQ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38D/ZGI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U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PA30B+Jy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IAU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N/A/2RiA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l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DwN9Afici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CAF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fwP9kYg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ZS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8DfQH4nI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AgBQ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38D/ZGI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UmDAgAEDBgwYMGDAgAEDBgwYMGDAgAEDBgwYMGDAgAEDBgwY&#10;MGDAgAEDBgwYMGDAgAEDBgwYMGDAgAEDBgwYMGDAgAEDBgwYMGDAgAEDBgwYMGDAgAEDBgwYMGDA&#10;gAEDBgwYMGDAgAEDBgwYMGDAgAEDBgwYMGDAgAEDBgwYMGDAgAEDBgwYMGDAgAEDBgwYMGDAgAED&#10;BgwYMGDAgAEDBgwYMGDAgAEDBgwYMGDAgAfoQ8oAAEAASURBVAEDBgwYMGDAgAEDBgwYMGDAgAED&#10;BgwYMGDAgAEDBgwYMGDAgAEDBgwYMGDAgAEDBgwYMGDAgAEDBgwYMGDAgAEDBgwYMPA30B+Jy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IAU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N/A/2RiA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l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DwN9Afici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CAF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fwP9kYg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ZS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8DfQH4nI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AgBQ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38D/ZGI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U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PA30B+Jy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IAU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N/A/2RiA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l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Dw&#10;N9Afici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CAF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fwP9kYg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ZS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8DfQH4nI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AgBQ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38D/ZGI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U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PA30B+Jy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IAU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N/A/2RiA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l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DwN9Af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CAF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fwP9kYg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ZS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8DfQH4nI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AgBQ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38D/ZGI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U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PA30B+Jy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IAU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N/A/2RiA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l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DwN9Afici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CAF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fwP9kYg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ZS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8DfQ&#10;H4nI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AgBQ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38D/ZGI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Um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PA30B+Jy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IAU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MHbooAQAAICBEKx/6NW4hw1EAwYMGDBgwIABAwYMGDBgwIABAwYMGDBgwIABAwYM&#10;GDBgwIABAwYMGOgNrEciM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A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HewHokI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S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joDaxHIj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JgC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3sB6JC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Ep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6A2sRyIy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iYAg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gd7AeiQi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K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OgNrEciM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AI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IHewHokI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S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joDaxHIjJgwIABAwYMGDBgwIABAwYMGDBgwIABAwYMGDBgwIABAwYM&#10;GDBgwIByvyxeAABAAElEQVQ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JgC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3sB6JC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Ep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6A2sRyIy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iYA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d7AeiQi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K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OgNrEciMm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AI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IHewHokI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S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joDaxHIjJ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JgC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CB&#10;3sB6JC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Ep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6A2sRyIy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iY&#10;Ag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gd7AeiQi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K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OgNrEci&#10;Mm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A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HewHokI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S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joDaxHIj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JgC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3sB6JC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Ep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6A2sRyIy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iYA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d7AeiQi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K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OgNrEciM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A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HewHokI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S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joDaxHIj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JgC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3sB6JC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Ep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6A2sRyIy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iYA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d7A&#10;eiQi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K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OgNrEciM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A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HewHokI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S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joDaxHIj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JgC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CB3sB6JC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Ep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6A2sRyIy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iYAg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gd7AeiQi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K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OgNrEciM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AI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IHewHokIgMGDBgwYMCAAQMGDBgwYMCAAQMGDBgwYMCAAQMGDBgwYMCAAQMGDBgwYMCAAQMG&#10;DBgwYMCAAQMGDBgwYMCAAQMGDBgwYMCAAQMGDBgwYMCAAQMGDBgwYMCAAQMGDBgwYMCAAQMGDBgw&#10;YMCAAQMGDBgwYMCAAQMGDBgwYMCAAQMGDBgwYMCAAQMGDBgwYMCAAQMGDBgwYMCAAQNnhw5KAAAA&#10;GAjB9Q+9GnvYQDRgwIABAwYMGDBgwIABAwYMGDBgwIABAwYMGDBgwIABAwYMGDBgwIABAwYMGDBg&#10;wIABAwYMGDBgwIABAwYMGDBgwIABAwYMGDBgwIABAwYMGDBgwIABAwYMp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OBvoD8Sk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QAo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b+BvojER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K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gb6A/Ep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EAK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/gb6&#10;IxEZMGDAgAEDBgwYMGDAgAEDBgwYMGDAgAEDBgwYMGDAgAEDBgwYMGDAgAEDBgwYMGDAgAEDBgwY&#10;MGDAgAEDBgwYMGDAgAEDBgwYMGDAgAEDBgwYMGDAgAEDBgwYMGDAgAEDBgwYMGDAgAEDBgwYMGDA&#10;gAEDBgwYMGDAgAEDBgwYMGDAgAEDBgwYMGDAgAEDBgwYMGDAgAEDBgwYgyV9xAAAQABJREFUMGDA&#10;gAEDBgwYMGDAgAEDBgwYMGDAgAEDBgwYMGDAgAEDBgwYMGDAgAEDBgwYMGDAgAEDBgwYMGDAgAED&#10;BgwYMGDAgAEDBgwYMGDAgAEDBgwYMGDAgAEDBgyk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4G+gPxKR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BAC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v4G+iMRG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p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OBvoD8SkQ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QAo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b+BvojER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KT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gb6A/Ep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EAK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/gb6IxEZ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yk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4G+gPxKR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BA&#10;C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v4G+iMRG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p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OBvoD8S&#10;k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QAo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b+BvojER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KT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gb6A/Ep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EAK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/gb6IxEZ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yk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4G+gPxKR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BAC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v4G+iMRG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p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OBvoD8Sk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QAo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b+BvojER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K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gb6A/Ep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EAK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/gb6IxEZ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y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4G+gPxKR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BAC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v4G&#10;+iMRG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p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OBvoD8Sk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QAo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b+BvojER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K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gb6A/Ep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EAK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/gb6IxEZ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yk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4G+gPxKR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BAC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v4G+iMRG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p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OBvoD8Sk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QAo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b+BvojER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KT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gb6A/Ep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EAK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/gb6IxEZ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yk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4G+gPxKR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BAC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v4G+iMRG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p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OBvoD8Sk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QAoMGDBgwIABAwYMGDBgwIABAwYM&#10;GDBgwIABAwYMGDBgwIABAwYMGDBgwBG4S/gAAEAASURBVIABAwYMGDBgwIABAwYMGDBgwIABAwYM&#10;GDBgwIABAwYMGDBgwIABAwYMGDBgwIABAwYMGDBgwIABAwYMGDBgwIABAwbGDh2UAAAAMBCC9Q+9&#10;GvewgWjAgAEDBgwYMGDAgAEDBgwYMGDAgAEDBgwYMGDAgAEDBgwYMGDAgAEDBgwYMGDAgAEDBgwY&#10;MGDAgAEDBgwYMGDAgAEDBgwYMGDAgAEDBgwYMGDAgAEDBgwYMGDAgAEDBgwYMGDAgAEDBgwYMGDA&#10;gAEDBgwYMGDAgAEDBgwYMGDAgAEDBgwYMNAbWI9EZ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MAU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O9gfVIRA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1N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DQG1iPRGT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DAF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vYH1SEQ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NT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0BtYj0Rk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AwBQ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72B9UhE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U2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NAbWI9EZ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MAU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O9gfVI&#10;RA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1N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DQG1iPRGT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DAF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vYH1SEQ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NT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0BtYj0Rk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AwBQ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72B9UhE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U2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NAbWI9EZ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MAU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O9gfVIRA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1N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DQG1iPRG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DAF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vYH1SEQ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NT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0BtYj0R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AwBQ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72B9UhE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U2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NAb&#10;WI9EZ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MAU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O9gfVIRA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1N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DQG1iPRGT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DAF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vYH1SEQ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NT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0BtYj0Rk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AwBQ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72B9UhE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U2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NAbWI9EZ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MAU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O9gfVIRA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1N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DQG1iPRG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DAF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vYH1SEQ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NT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0BtYj0R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AwBQ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72B9UhE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U2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NAbWI9EZ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MAU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O9gfVIRA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1N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DQG1iP&#10;RG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DAFBgwYMGDAgAEDBgwYMGDAgAEDBgwYMGDAgAEDBgwYMGDAgAEDBgwY&#10;MGDAgAEDBgwYMGDAgAEDBgwYMGDAgAEDBgwYMGDAgAEDBgwYMGDAgAEDBgwYMGDAgAEDBgwYMGDA&#10;gAEDBgwYMGDAgAEDBgwYMGDAgAEDBgwYMGDAgAEDBgwYMGDAgAEDBgwYMGDAgAEDBgwYMGDAgAED&#10;BgyXX1JNAABAAElEQVQYMGDAgAEDBgwYMGDAgAEDBgwYMGDAgAEDBgwYMGDAgAEDBgwYMGDAgAED&#10;BgwYMGDAgAEDBgwYMGDAgAEDBgwYMGDAgAEDBgwYMGDAgAEDBgwYMGDAgAEDvYH1SEQ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NT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0BtYj0Rk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AwBQ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72B9UhE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U2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NAbWI9EZ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MAU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O9gfVIRAYMGDBgwIABAwYMGDBgwIABAwYMGDBgwIABAwYMGDBg&#10;wIABAwYMGDBgwIABAwYMGDBgwIABAwYMGDBg4OzQQQkAAAADIbj+oVdjDxuIBgwYMGDAgAEDBgwY&#10;MGDAgAEDBgwYMGDAgAEDBgwYMGDAgAEDBgwYMGDAgAEDBgwYMGDAgAEDBgwYMGDAgAEDBgwYMGDA&#10;gAEDBgwYMGDAgAEDBgwYMGDAgAEDBgwYMGDAgAEDBgwYMGDAgAEDBgwYMGDAgAEDBgwYMGDAgAED&#10;BgwYMGDAgAEDBgwYMGDAgAEDBgwYMGDAgAEDBgwYMGDAgAEDBgwYMGDAgAEDBgwYMGDAgAEDBgwY&#10;SIE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MDfQH8kI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RQ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z8DfRH&#10;IjJ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EiB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DA30B/JC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EU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/A30RyIy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hIg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wN9AfyQi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F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PwN9EciM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SI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MDfQH8kI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RQ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z8DfRHIj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EiB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DA30B/JC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EU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/A30RyIy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hIg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wN9AfyQi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F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PwN9EciM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SI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MDf&#10;QH8kI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RQ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z8DfRHIj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EiB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DA30B/JC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EU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/A30RyIy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hIg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wN9AfyQi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F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PwN9EciM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SI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MDfQH8kI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RQ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z8DfRHIj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EiB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DA30B/JC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EU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/A30RyIy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hIg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wN9AfyQi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F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PwN9EciM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SI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MDfQH8kI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RQ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z8DfRHIj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EiB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DA30B/&#10;JC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EU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/A30RyIy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hIg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wN9AfyQiAwYMGDBgwIABAwYMGDBgwIABAwYMr0lfuAAAQABJREFU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F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PwN9EciMm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SI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MDfQH8kI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RQ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z8DfRHIjJ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EiB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DA&#10;30B/JC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EU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/A30RyIy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hI&#10;g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wN9AfyQi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F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PwN9Eci&#10;Mm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SI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DfQH8kI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RQYMGDA&#10;gAEDBgwYMGDAwNihgxIAAAAGQnD9Q6/GHjYQDR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OBvoD8Sk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QAo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b+BvojER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K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gb6A/Ep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EAK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/gb6IxEZ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y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4G+gPxKR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BAC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v4G+iMRG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p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OBvoD8Sk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QAo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b+&#10;BvojER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KT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gb6A/Ep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EAK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/gb6IxEZ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yk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4G+gPxKR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BAC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v4G+iMRG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p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OBvoD8Sk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QAo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b+BvojER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K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gb6A/Ep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EAK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/gb6IxEZ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y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4G+gPxKR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BAC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v4G+iMRG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p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OBvoD8Sk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QAo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b+BvojER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K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gb6A/Ep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EAK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/gb6&#10;IxEZ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yk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4G+gPxKR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BAC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v4G+iMRG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p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OBvoD8SkQED&#10;BgwYMGDAgAEDBgwYMGDAgAEDBgwYMGDAgAEDBgwYMGDAgAEDBgwYMGDAgAEDBgwYMGDAgAEDBgwY&#10;MGDAgAEDBgwYMGDAgAEDBgwYMGDAgAEDBgwYMGDAgAEDBgwYMGDAgAEDBgwYMGDAgAEDBgwYMGDA&#10;gAEDBgwYMGDAgAEDBgwYMGDAgMhYTBQAAEAASURBVAEDBgwYMGDAgAEDBgwYMGDAgAEDBgwYMGDA&#10;gAEDBgwYMGDAgAEDBgwYMGDAgAEDBgwYMGDAgAEDBgwYMGDAgAEDBgwYMGDAgAEDBgwYMGDAgAED&#10;BgwYMGDAgAEDBgwYMGDAgAEDBgwYMGDAQAo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b+BvojER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KT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gb6A/Ep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EAK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/gb6IxEZ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yk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4G+gPxKR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BA&#10;C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v4G+iMRG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p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OBvoD8S&#10;k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QAo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b+BvojER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KT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gb6A/Ep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EAK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/gb6IxEZ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yk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4G+gPxKR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BAC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v4G+iMRG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p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OBvoD8Sk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QAo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MDYoYMSAAAA&#10;BkKw/qFX4x42EA0YMGDAgAEDBgwYMGDAgAEDBgwYMGDAgAEDBgwYMNAbWI9EZ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MAU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O9gfVIRA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1N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DQ&#10;G1iPRGT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DAF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vYH1SEQ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NT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0BtYj0Rk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AwBQ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72B9UhE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U2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NAbWI9EZ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MAU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O9gfVIRA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1N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DQG1iPRGT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DAF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vYH1SEQ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NT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0BtYj0Rk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AwBQ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72B9UhE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U2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NAbWI9EZ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MAU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O9gfVIRA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1N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DQG1iPRG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DAF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vYH1SEQ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NT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0BtY&#10;j0R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AwBQ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72B9UhE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U2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NAbWI9EZ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MAU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O9gfVIRA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1N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DQG1iPRG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DAFBgwYMGBf&#10;CYiZAABAAElEQV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vYH1SEQ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NT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0BtYj0Rk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AwBQ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72B9UhE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U2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NAbWI9EZ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MAU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O9gfVI&#10;RA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1N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DQG1iPRGT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DAF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vYH1SEQ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NT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0BtYj0Rk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AwBQ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72B9UhE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U2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NAbWI9EZ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MAU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O9gfVIRA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1N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DQG1iPRG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DAF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vYH1SEQ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NT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0BtYj0R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AwBQ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72B9UhE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U2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NAb&#10;WI9EZ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MAU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O9gfVIRAYMGDBgwIABAwYMGDBgwIAB&#10;AwYMGDBgwIABAwYMGDBgwIABAwYMGDBgwIABAwYMGDBgwIABAwYMGDBgwIABAwYMGDBgwIABAwYM&#10;GDBgwIABAwYMGDBgwIABAwYMGDBgwIABAwYMGDBgwIABAwYMGDBgwIABAwYMGDBgwIABAwYMGDBg&#10;wIABAwYMGDBgwIABAwYMGDBgwIABAwYMGDBgwIABAwYMnB06KAEAAGAgBNc/9GrsYQPRgAEDBgwY&#10;MGDAgAEDBgwYMGDAgAEDBgwYMGDAgAEDBgwYMGDAgAEDBgwYMGDAgAEDBgwYMGDAgAEDBgwYMGDA&#10;gAEDBgwYMGDAgAEDBgwYSI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DfQH8kI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RQ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z8DfRHIj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EiB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DA30B/JC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EU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/A30RyIy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hIg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wN9AfyQi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F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PwN9EciM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SI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MDfQH8kI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RQ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z8DfRHIj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EiB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DA30B/JC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EU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/A30RyIy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hIg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wN9A&#10;fyQi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F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PwN9EciM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SI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MDfQH8kI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RQ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z8DfRHIj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EiB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DA30B/JC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EU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/A30RyIy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hIgQEDBgwYMGDAgAEDBgwYMGDAgAEDBgwYMGDA&#10;gAEDBgwYMGDAgAEDBgwYMGDAgAEDBgwYMGDAgAEDBgwYMGDAgAEDBgwYMGDAgAEDBgwYMGDAgAED&#10;BgwYMGDAgAEDBgwYMGDAgAEDBgwYMGDAgAEDBgwYMGDAgAEDZ+fvBAAAQABJREFUBgwYMGDAgAED&#10;BgwYMGDAgAEDBgwYMGDAgAEDBgwYMGDAgAEDBgwYMGDAgAEDBgwYMGDAgAEDBgwYMGDAgAEDBgwY&#10;MGDAgAEDBgwYMGDAgAEDBgwYMGDAgAEDBgwYMGDAgAEDBgwYMGDAgAEDBgwYMGDAgAEDBgwYMGDA&#10;wN9AfyQi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CBF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PwN9EciMm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SIE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MDfQH8kI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RQ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z8DfRH&#10;IjJ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EiB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DA30B/JC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EU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/A30RyIy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hIg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wN9AfyQi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F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PwN9EciM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SI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MDfQH8kI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RQ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z8DfRHIj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EiB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DA30B/JC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EU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/A30RyIy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hIg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wN9AfyQi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F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PwN9EciM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SI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MDf&#10;QH8kI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RQ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z8DfRHIj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EiB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DA30B/JC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EU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/A30RyIy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hIg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wN9AfyQi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F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PwN9EciM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SI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MDfQH8kI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RQYMGDAgAEDBgwYMGDAgAEDBgwYMGDAgAEDBgwYMGDAgAEDBgwYMGDAgAEDBgwY&#10;MGDAgAEDBgwYMGDAgAEDBgwYMGDAgAEDBgwYMGDAgAEDBgwYMGDAgAEDBgwYMGDAgAEDBgwYMGDA&#10;gAEDBgwYMGDAgAEDBgwYGDt0UAIAAMBACNY/9GrcwwaiAQMGDBgwYMCAAQMGDBgwYMCAAQMGDBgw&#10;YMCAAQMGDBgwYMCAAQMGDBgwYMCAAQMGDBgwYMCAAQMGDBgwYMCAAQMGDBgwYMCAAQMGDBgwYMCA&#10;AQMGDBgwYMCAAQMGDBgwYMCAAQMGDBgwYMCAAQMGDBgwYMCAAQMGDBgwYKA3sB6Jy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YAo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Z6A+uRiA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qb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CgN7Aeici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GAK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egPrkYg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am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oDewHonI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BgC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noD&#10;65GI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ps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KA3sB6Jy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YAo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Z6A+uRiA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qb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CgN7Aeici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GAK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egPrkYg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am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oDewHonI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BgC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noD65GI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ps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LSbpWgAAEAASURBVMCAAQMGDBgwYKA3sB6Jy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YAo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Z6A+uRiA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qb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CgN7Ae&#10;ici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GAK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egPrkYg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am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oDewHonI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BgC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noD65GI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ps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KA3sB6Jy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YAo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Z6A+uRiA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qb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CgN7Aeici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GAK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egPrkYg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am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oDewHonI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BgC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noD65GI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ps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KA3sB6Jy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YAo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Z6&#10;A+uRiA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qb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CgN7Aeici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GAK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egPrkYg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am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oDewHonI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BgC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noD65GI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ps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KA3sB6Jy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YAo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Z6A+uRiA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qb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CgN7Aeici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GAK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egPrkYg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am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oDewHonI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BgC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noD65GI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ps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KA3sB6Jy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YAo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Z6A+uRiAwYMGDAgAEDBgwYMGDA&#10;gAEDBgwYMGDAgAEDBgwYMGDAgAEDBgwYMGDAgAEDBgwYMGDAgAEDBgwYMGDAgAEDBgwYMGDAgIGz&#10;QwclAAAADITg+odejT1sIBowYMCAAQMGDBgwYMCAAQMGDBgwYMCAAQMGDBgwYMCAAQMGDBgwYMCA&#10;AQMGDBgwYMCAAQMGDBgwYMCAAQMGDBgwYMCAAQMGDBgwYMCAAQMGDBgwYMCAAQMGDBgwYMCAAQMG&#10;DBgwYMCAAQMGDBgwYMCAAQMGDBgwYMCAAQMGDBgwYMCAAQMGDBgwYMCAAQMGDBgwYMCAAQMGDBgw&#10;YMCAAQMGDBgwYMCAAQMGDBgwkA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G/gf5IRA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y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j4G+iPRGT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JAC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v4H+SEQ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p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+Bvoj0Rk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CQA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b+B/khE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K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Pgb6I9EZ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kA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G/gf5IRA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y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j4G+iPRGTAgAEDBgwYMGDAgAEDBgwYMGDAgAEDBgwYMGDAgAEDBgwYMGDAgAEDBgwYMGDA&#10;gAEDBgwYMGDAgAEDBgwYMGDAgAEDBgwYMGDAgAEDBgwYMGDAgAEDBgwYMGDAgAEDBgwYMGAmDNAk&#10;AABAAElEQVTAgAEDBgwYMGDAgAEDBgwYMGDAgAEDBgwYMGDAgAEDBgwYMGDAgAEDBgwYMGDAgAED&#10;BgwYMGDAgAEDBgwYMGDAgAEDBgwYMGDAgAEDBgwYMGDAgAEDBgwYMGDAgAEDBgwYMGDAgAEDBgwY&#10;MGDAgAEDBgwYMGDAgAEDBgwYMGDAgAEDBgwYMGDAgAEDBgwYMJAC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v4H+&#10;SEQ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p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+Bvoj0Rk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CQA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b+B/khE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K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Pgb6I9EZ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kA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G/gf5IRA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y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j4G+iPRGT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JAC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v4H+SEQ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p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+Bvoj0Rk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CQA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b+B/khE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K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Pgb6I9EZ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kA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G/gf5IRA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y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j4&#10;G+iPRGT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JAC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v4H+SEQ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p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+Bvoj0Rk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CQA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b+B/khE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K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Pgb6I9EZ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kA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G/gf5IRA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yk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j4G+iPRGT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JAC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v4H+SEQ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p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+Bvoj0Rk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CQA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b+B/khE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KT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Pgb6I9EZ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kA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G/gf5IRA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yk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j4G+iPRG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JAC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v4H+SEQ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p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+Bvo&#10;j0R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CQA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b+B/khE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K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Pgb6I9EZ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kA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G/gf5IRA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ykwYMCAAQMGDBgwYMCAAQMGDBgwYMCAAQNjhw5KAAAAGAjB9Q+9GnvYQDR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MDfQH8kI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RQ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z8DfRHIj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EiB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DA30B/JC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EU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/A30RyIy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+mSCjwAAQABJREFUDBgwYMCAAQMGDBgw&#10;YMCAAQMGDBgwYMCAAQMGDBhIgQ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wN9AfyQi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F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PwN9EciM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SIE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MDfQH8kI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RQ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z8DfRHIjJ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EiB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DA30B/JC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EU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/A30RyIy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hIgQ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wN9AfyQi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F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PwN9EciMm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SI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MDfQH8kI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RQ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z8DfRHIjJ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EiB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DA&#10;30B/JC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EU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/A30RyIy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hI&#10;g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wN9AfyQi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F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PwN9Eci&#10;Mm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SI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DfQH8kI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RQ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z8DfRHIj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EiB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DA30B/JC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EU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/A30RyIy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hIg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wN9AfyQi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F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PwN9EciM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SI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MDfQH8kI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RQ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z8DfRHIj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EiB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DA30B/JC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EU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/A30RyIy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hIg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wN9A&#10;fyQi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F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PwN9EciM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SI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MDfQH8kI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RQ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z8DfRHIj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EiB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DA30B/JC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EU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/A30RyIy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hIg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wN9AfyQi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F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PwN9EciM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SI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MDfQH8kI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RQYMGDAgAEDBgwYMGDAgAEDBgwYMGDAgAEDBgwYMGDA&#10;gAEDBgwYMGDAgAEDBgwYMGDAgAEDBgwYMGDAgAEDBgwYMGDAgAEDBgwYMGDAgAEDBgwYMGDAgAED&#10;BgwYMGDAgAEDBgwYMDhH4FAAAEAASURBVGDAgAEDBgwYMGDAgAEDBgwYMGDAgAEDBgwYMGDAgAED&#10;BgwYMGDAgAEDBgwYMGDAgAEDBgwYMGDAgAEDBgwYMGDAgAEDBgwYMGDAgAEDBgwYMGDAgAEDBgwY&#10;MGDAgAEDBgwYMGDAgAEDBgwYMGDAgAEDBgwYMGDAgAEDY4cOSgAAABgIwfqHXo172EA0YMCAAQMG&#10;DBgwYMCAAQMGDBgwYKA3sB6Jy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YAo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Z6A+uRiA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qb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CgN7Aeici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GAK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egPrkYg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am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oDewHonI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BgC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noD65GI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ps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KA3sB6Jy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YAo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Z6A+uRiA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qb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CgN7Aeici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GAK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egPrkYg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am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oDewHonI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Bg&#10;C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noD65GI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ps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KA3sB6J&#10;y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YAo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Z6A+uRiA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qb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CgN7Aeici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GAK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egPrkYg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am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oDewHonI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BgC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noD65GI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ps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KA3sB6Jy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YAo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Z6A+uRiA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qb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CgN7Aeici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GAK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egPrkYg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am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oDewHonI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BgC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noD&#10;65GI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ps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KA3sB6Jy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YAo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Z6A+uRiA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qb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CgN7Aeici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GAK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egPrkYg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am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oDewHonI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BgC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noD65GI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ps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KA3sB6Jy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YAo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Z6A+uRiA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qb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CgN7Aeici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GAK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oYUvuAABA&#10;AElEQVQGDBgwYMCAAQMGDBgwYMCAAQMGDBgwYMCAAQMGegPrkYg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am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oDewHonI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BgC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noD65GI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ps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KA3sB6Jy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YAo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Z6A+uRiAwYMGDAgAEDBgwYMGDAgAEDBgwYMGDAgAEDBgwYMGDAgAEDBgwYMGDAgAED&#10;BgwYMGDAgAEDBgwYMGDAgAEDBgwYMGDAgAEDBgwYMGDAgAEDBgwYMGDAgAEDBgwYMGDAgAEDBgwY&#10;MGDAgAEDBgwYMGDAgAEDBgwYMGDAgAEDBgwYMGDAgAEDBgwYMGDAgAEDBgwYMGDAgAEDBgwYMGDA&#10;gAEDBgwYMGDAgAEDBgwYMHB26KAEAACAgRBc/9CrsYcNRAMGDBgwYMCAAQMGDBgwYMCAAQMGDBgw&#10;YMCAAQMGDBgwYMCAAQMGDBgwYMCAAQMGDBgwYMCAAQMGDBgwYMCAAQMGDBgwkAI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IG/gf5IRA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y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j4G+iPRGT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JAC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CBv4H+SEQ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p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+Bvoj0Rk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CQA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b+B/khE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K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Pgb6I9EZ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kA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G/gf5I&#10;RA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y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j4G+iPRGT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JAC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v4H+SEQ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p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+Bvoj0Rk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CQA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b+B/khE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KT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Pgb6I9EZ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kA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G/gf5IRA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yk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j4G+iPRG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JAC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v4H+SEQ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p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+Bvoj0R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CQA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b+B/khE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K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Pgb&#10;6I9EZ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kA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G/gf5IRA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y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j4G+iPRGT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JAC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v4H+SEQ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p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+Bvoj0Rk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CQA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b+B/khE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K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Pgb6I9EZ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kA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G/gf5IRA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y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j4G+iPRG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JAC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v4H+SEQ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p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+Bvoj0R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CQA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b+B/khEBgwYMGDAgAEDBgwYMGDAgAEDBgwYMGDAgAEDBgwYMGDAgAEDBgwYMGDAgAEDBgwYMGDA&#10;gAEDBgwYMGDAgAEDBgwYMGDAgAEDBgwYMGDAgAEDtEEW9QAAQABJREFUBgwYMGDAgAEDBgwYMGDA&#10;gAEDBgwYMGDAgAEDBgwYMGDAgAEDBgwYMGDAgAEDBgwYMGDAgAEDBgwYMGDAgAEDBgwYMGDAgAED&#10;BgwYMGDAgAEDBgwYMGDAgAEDBgwYMGDAgAEDBgwYMGDAgAEDBgwYMGDAgAEDBgwYMGDAgAEDBgwY&#10;MGDAgAEDBgwYMGDAgAEDBgwYMGDAgAEDBgwYMGDAgAEDK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Pgb6I9EZ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kA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G/gf5IRA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y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j4G+iPRGT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JAC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v4H+SEQ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p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+Bvoj0Rk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CQA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b+B/khE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K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Pgb6I9EZ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kA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G/gf5IRA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ykwYMCAAQMGDBgwYMCAAQMG&#10;DBgwYMCAAQMGDBgwYMCAAQMGDBgwYMCAAQMGDBgwYMCAAQMGDBgwYMCAAQMGDBgwYMCAAQMGDBgw&#10;YMCAAQMGDBgwYMCAAQMGDBgwYMCAAQMGDBgwYMCAAQMGDBgwYMCAAQMGDBgwYMCAAQMGDBgwYGDs&#10;0EEJAAAAAyFY/9CrcQ8biAYMGDBgwIABAwYMGDBgwIABAwYMGDBgwIABAwYMGDBgwIABAwYMGDBg&#10;wIABAwYMGDBgwIABAwYMGDBgwIABAwYMGDBgwIABAwYMGDBgwIABAwYMGDBgwIABAwYMGDBgwIAB&#10;AwYMGDBgwIABAwYMGDBgwEBvYD0Sk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wBQ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z0BtYj&#10;ER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EyB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BAb2A9Ep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MAU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9AbWIxEZ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xMg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QG9gPRKR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DAF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PQG1iMRG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TI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EBvYD0Sk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wBQ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z0BtYjER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EyB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BAb2A9Ep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MAU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9AbWIxEZ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xMg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QG9gPRKR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DAF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PQG1iMRG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TI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EBv&#10;YD0Sk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wBQ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z0BtYjER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EyB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BAb2A9Ep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MAU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9AbWIxEZ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xMg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QG9gPRKR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DAF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PQG1iMRG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TI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EBvYD0SkQ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wBQ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z0BtYjERk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EyB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BAb2A9EpE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MAU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9AbWIxEZ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xMg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QG9gPRKR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DAF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PQG1iMRGT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TI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EBvYD0SkQEDBgwYMGDAgAEDBgwY&#10;MGDAgAEDBgwYMGDAgAEDBgwYMGDAgAEDBgwYMGDAgAEDBgwYMGDAgAEDBgwYMGDAgAEDBgwYMGDA&#10;gAEDBgwYMGDAgAEDBgwYMGDAgAEDBgwYMGDAgAEDBgwYMGDAgAEDBgwYMGDAgAEDBgwYMGDAgAED&#10;BgwYMGDAgAEDBgwYMGDAgAEDBgwYMGDAgAEDBgwYMGDAgAEDBgwYMGDAgAEDBgwYMGDAgAEDBgwY&#10;MGDAgAEDBgwYMCdSs6cAAEAASURBVGDAgAEDBgwYMGDAgAEDBgwYMGDAgAEDBgwYMGDAgAEDBgwY&#10;MGDAgAEDBgwYMGDAwBQ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z0BtYjER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EyB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BAb2A9Ep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MAU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9AbWIxEZ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xMgQ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QG9gPRKR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DAF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PQG1iMRG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TI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EBvYD0Sk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wBQ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z0BtYjER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EyB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BA&#10;b2A9Ep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MAU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9AbWIxEZ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xM&#10;g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QG9gPRKR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DAF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PQG1iMR&#10;G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TI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EBvYD0Sk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wBQ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z0BtYjERkwYMCAAQMGDBgwYMCAAQMGDBgwYMCAAQMGDBgwYMCAAQMGDBgwYMCA&#10;AQMGDBgwYMCAAQMGDBgwYMCAAQMGDBgwYMCAAQMGDBgwYMCAAQMGzg4dlAAAADAQgusfejX2sIFo&#10;wIABAwYMGDBgwIABAwYMGDBgwIABAwYMGDBgwIABAwYMGDBgwIABAwYMGDBgwIABAwYMGDBgwIAB&#10;AwYMGDBgwIABAwYMGDBgwIABAwYMGDBgwIABAwYMGDBgwIABAwYMGDBgwIABAwYMGDBgwIABAwYM&#10;GDBgwIABAwYMGDBgwIABAwYMGDBgwIABAwYMGDBgwIABAwYMGDBgwIABAwYMGDBgIAU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N/A/2RiA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lJ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DwN9Afici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CAF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fwP9kYg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ZS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8DfQH4nI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AgBQ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38D/ZGI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Um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PA30B+Jy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IAU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N/&#10;A/2RiA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l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DwN9Afici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CAF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fwP9kYg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ZS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8DfQH4nI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AgBQ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38D/ZGI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Um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PA30B+Jy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IAU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N/A/2RiA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lJ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DwN9Afici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CAF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fwP9kYg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ZS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8DfQH4nI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AgBQ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38D/ZGI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Um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PA30B+Jy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IAU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N/A/2RiA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lJ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DwN9Afici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CAFBgwYMGDAgAEDBgwYMGDAgAED&#10;BgwYMGDAgAEDBgwYMGDAgAEDBgwYMGDAgAEDBgwYMGDAgAEDBgwYMGDAgAEDBgyx+6/4AABAAElE&#10;QVQYMGDAgAEDBgwYMGDAgAEDBgwYMGDAgAEDBgwYMGDAgAEDBgwYMGDAgAEDBgwYMGDAgAEDBgwY&#10;MGDAgAEDBgwYMGDAgAEDBgwYMGDAgAEDBgwYMGDAgAEDBgwYMGDAgAEDBgwYMGDAgAEDBgwYMGDA&#10;gAEDBgwYMGDAgAEDBgwYMGDAgAEDBgwYMGDAgAEDBgwYMGDAgAEDBgwYMGDAgAEDBgwYMGDAgAED&#10;BgwYMGDAgAEDfwP9kYg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ZS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8DfQH4nI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AgBQ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38D/ZGI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U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PA30B+Jy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IAU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N/A/2RiA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lJ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DwN9Afici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CAF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fwP9kYg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ZS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8DfQH4nI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Ag&#10;BQ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38D/ZGI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Um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PA30B+J&#10;y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IAU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N/A/2RiA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lJ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DwN9Afici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CAF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fwP9kYg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ZS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8DfQH4nI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AgBQ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38D/ZGI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Um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PA30B+Jy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IAU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N/A/2RiA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lJgwIABAwYMGDBgwIAB&#10;AwYMGDBgwIABAwYMGDBgwIABAwYMjB06KAEAAGAgBNc/9GrsYQPR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G/gf5IRA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y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j4&#10;G+iPRGT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JAC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v4H+SEQ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p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+Bvoj0Rk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CQA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b+B/khE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K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Pgb6I9EZ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kA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G/gf5IRA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yk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j4G+iPRGT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JAC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v4H+SEQ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p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+Bvoj0Rk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CQA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b+B/khE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KT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Pgb6I9EZ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kA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G/gf5IRA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yk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j4G+iPRG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JAC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v4H+SEQ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p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+Bvo&#10;j0R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CQAgMGDBgwYMCAAQMGDBgwYMCAAQMGDBgwYMCAAQMGDBgwYMCAAQMG&#10;DBgwYMCAAQMGDBgwYMCAAQMGDBgwYMCAAQMGDBgwYMCAAQMGDBgwYMCAAQMGDBgwYMCAAQMGDBgw&#10;YMCAAQMGDBgwYMCAAQMGDBgwYMCAAQMGDBgwYMCAAQMGDBgwYMCAAQMGDBgwYMCAAQMGDBgwYMCA&#10;AQMGDBgwYMCAAQMGDBgwYMCAAQMGDBgwYMCAWHtTVwAAQABJREFUAQMGDBgwYMCAAQMGDBgwYMCA&#10;AQMGDBgwYMCAAQMGDBgwYMCAAQMGDBgwYMCAAQMGDBgwYMCAAQMGDBgwYMCAgb+B/khE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K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Pgb6I9EZ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kAI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IG/gf5IRA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y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j4G+iPRGT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JAC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CBv4H+SEQ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p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+Bvoj0Rk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CQA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b+B/khE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K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Pgb6I9EZ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kA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G/gf5I&#10;RA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y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j4G+iPRGT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JAC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v4H+SEQ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p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+Bvoj0Rk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CQA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b+B/khE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KT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Pgb6I9EZ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kA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G/gf5IRA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yk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j4G+iPRGT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JAC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v4H+SEQ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p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+Bvoj0Rk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CQA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b+B/khE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K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Pgb&#10;6I9EZ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kA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G/gf5IRA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y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IwdOigBAABgIATrH3o17mED0YABAwYMGDBgwEBvYD0Sk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wBQ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z0BtYjER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EyB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BAb2A9Ep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MAU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9AbWIxEZ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xMg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QG9gPRKR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DAF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PQG1iMRGT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TI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EBvYD0SkQ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wBQ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z0BtYjERk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EyB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BAb2A9EpE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MAU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9AbWIxEZ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xMg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QG9g&#10;PRKR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DAF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PQG1iMRG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TI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EBvYD0SkQEDBgwYMGDAgAEDBgwYMGDAgAEDBgwYMGDAgAEDBgwYMGDAgAED&#10;BgwYMGDAgC5qO5gAAEAASURBVAEDBgwYMGDAgAEDBgwYMGDAgAEDBgwYMGDAgAEDBgwYMGDAgAED&#10;BgwYMGDAgAEDBgwYMGDAgAEDBgwYMGDAgAEDBgwYMGDAgAEDBgwYMGDAgAEDBgwYMGDAgAEDBgwY&#10;MGDAgAEDBgwYMGDAgAEDBgwYMGDAgAEDBgwYMGDAgAEDBgwYMGDAgAEDBgwYMGDAgAEDBgwYMGDA&#10;gAEDBgwYMGDAgAEDBgwYMGDAgAEDBgwYMGDAgAEDBgwYMGDAgAEDBgwYMGDAwBQ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z0BtYjER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EyB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BAb2A9Ep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MAU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9AbWIxEZ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xMgQ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QG9gPRKR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DAF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PQG1iMRG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TIE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EBvYD0Sk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wBQ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z0BtYj&#10;ER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EyB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BAb2A9Ep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MAU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9AbWIxEZ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xMg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QG9gPRKR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DAF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PQG1iMRG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TI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EBvYD0Sk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wBQ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z0BtYjER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EyB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BAb2A9Ep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MAU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9AbWIxEZ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xMg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QG9gPRKR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DAF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PQG1iMRG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TI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EBv&#10;YD0Sk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wBQ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z0BtYjER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EyB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BAb2A9Ep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MAU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9AbWIxEZ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xMg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QG9gPRKR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DAF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PQG1iMRG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TI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EBvYD0SkQ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wBQ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z0BtYjERkwYMCAAQMGDBgwYMCAAQMGDBgwYMCAAQMG&#10;DBgwYMCAAQMGDBgwYMCAAQMGDBgwYMCAAQMGDBgwYMCAAQMGDBgwYMCAAQMGDBgwYMCAAQMGDBgw&#10;YMCAAQMGDBgwYMCAAQMGDBgwYMCAAQMGDBgwYMCAAQMGDBgwYMCAAQMGDBgwYMCAAQMGDBgwYMCA&#10;AQMGDBgwYMCAAQMGDBgwYMCAAQMGDBgwYMCAAQMGDBgwYMCAAQMGDBgwYMDA2aGDEgAAAAZCcP1D&#10;r8YeNhANGDBgwIABAwYMGDBgwIABAwYMGDBgwIABAwYMGDBgwIABAwYMGDBgwIABAwYMGDBgwIAB&#10;AwYMGDBgIAU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N/A/2RiA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lJ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DwN9Afici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CAF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fwP9kYg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ZS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8DfQH4nI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AgBQ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38D&#10;/ZGI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U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PA30B+Jy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IAU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N/A/2RiA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lJ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DwN9AficiA&#10;AQMGDBgwYMCAAQMGDBgwYMCAAQMGDBgwYMCAAQMGDBgwYMCAAQMGDBgwYMCAAQMGDBgwYMCAAQMG&#10;DBgwYMCAAQMGDBgwYMCAAQMGDBgwYMCAAQMGDBgwYMCAAQMGDBgwYMCAAQMGDBgwYMCAAQMGDBgw&#10;YMCAAQMGDBgwYMCAAQMGDBgwYMCAAQMGDBgwYMCAAQMGDBgwYMCAAQMGDBgr1jLfAABAAElEQVQw&#10;YMCAAQMGDBgwYMCAAQMGDBgwYMCAAQMGDBgwYMCAAQMGDBgwYMCAAQMGDBgwYMCAAQMGDBgwYMCA&#10;AQMGDBgwYMCAAQMGDBgwYMCAAQMGDBgwYCAF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fwP9kYg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ZS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8DfQH4nI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AgBQ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38D/ZGI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Um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PA30B+Jy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IAU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N/A/2RiA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lJ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DwN9Af&#10;ici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CAF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fwP9kYg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ZS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8DfQH4nI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AgBQ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38D/ZGI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Um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PA30B+Jy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IAU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N/A/2RiA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lJ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DwN9Afici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CAF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fwP9kYg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ZS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8DfQH4nI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AgBQ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38D/ZGI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Um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PA30B+Jy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IAU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N/&#10;A/2RiA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l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DwN9Afici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CAF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fwP9kYg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ZS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8DfQH4nI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AgBQ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38D/ZGI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Um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PA30B+Jy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IAU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N/A/2RiA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lJ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DwN9Afici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CAF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fwP9kYg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ZS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8DfQH4nI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AgBQ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38D/ZGI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Um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PA30B+Jy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IAU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N/A/2RiA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lJgwIABAwYMGDBgwIABAwYMGDBgwIABAwYMGDBgwIABAwYMGDBgwIABAwYMGDBgwIABAwYMGDBg&#10;wIABAwYMGDBgwIABAwYMGDBgwIABAwYMGDBgwIABAwYMGDBgwIABAwYMGDBgwIABAwYMGDBgwIAB&#10;AwYMGDBgwIABAwYMGDBgwIABAwYMGDBgwICBsUMHJQAAAAyEYP1Dr8Y9bCAaMGDAgAEDBgwYMGDA&#10;gAEDBgwYMGDAgAEDBgwYMGDAgAEDBgwYMGDAgAEDBgwYMGDAgAEDBgwYMGDAgAEDBgwYMGDAgAED&#10;BgwYMGDAgAEDBgwYMGDAgAEDBgwYMGDAgAEDBgwYMGDAgIHewHokI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S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joDaxHIj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JgC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3sB6JC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Ep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6A2sRyIy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iYAgMGDBgw&#10;YMCAAQMGDBgwYMCAAQMGDBgwYMCAAQMGvp9EswAAQABJREFU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gd7AeiQi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K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OgNrEciM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AI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IHewHokI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S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joDaxHIj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JgC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3sB6&#10;JC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Ep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6A2sRyIy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iYA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d7AeiQi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K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OgNrEciMm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A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HewHokI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S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joDaxHIjJ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JgC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3sB6JC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Ep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6A2sRyIy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iYA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d7AeiQi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K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OgNrEciM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A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HewHokI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S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jo&#10;DaxHIjJ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JgC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CB3sB6JC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Ep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6A2sRyIy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iYAg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gd7AeiQi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K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OgNrEciMm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AI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IHewHokI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Sk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joDaxHIjJ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JgC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CB3sB6JC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Ep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6A2sRyIy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iYAg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d7AeiQi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KT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OgNrEciMm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AI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IHewHokIg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gSk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joDaxHIjJ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JgC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3sB6JCI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IEp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6A2s&#10;RyIy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iYA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d7AeiQi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K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OgNrEciM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A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HewHokI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SkwYMCAAQMGDBgwYMCAAQMGDBgwYMCAAQMGDBgwYMCAAQMGDBgwYMCAAQMG&#10;DBgwYMCAAQMGDBgwYMCAAQMGDBgwYMCAAQMGDBgwYMCAAQMGDBgwYMCAAQMGDBgwYMCAAQMGDBgw&#10;YMCAAQMGDBgwYMCAAQMGDBgwYMCAAQMGDBgwYMCAAQMGDBgwYMCAAQMGDBgwYMCAAQMGDBgwYMCA&#10;AQMGDA6GkEoAAEAASURBVBgwYMCAAQMGDBgwYMCAAQMGDBgwYMCAAQMGDBgwYMCAAQMGDBgwYMCA&#10;AQMGDBgwYMCAAQMGDBgwYMCAAQMGDBgwYMCAAQMGDBgwYMCAAQMGDBjoDaxHIjJgwIABAwYMGDBg&#10;wIABAwYMGDBgwIABAwYMGDBgwIABAwYMGDBgwIABAwYMGDBgwIABAwYMGDBgwIABAwYMGDBgwIAB&#10;AwYMGDBgwIABAwYMGDBgwIABAwYMGDg7dFACAADAQAiuf+jV2MMGogEDBgwYMGDAgAEDBgwYMGDA&#10;gAEDBgwYMGDAgAEDBgwYMGDAgAEDBgwYMGDAgAEDBgwYMGDAgAEDBgwYMGDAgAEDBgwYMGDAgAED&#10;BgwYMGDAgAEDBgwYMGDAgAEDBgwYMGDAgAEDBgwYMGDAgAEDBgwYMGDAgAEDBgwYMGDAgAEDBgwY&#10;MGDAgAEDBgwYMGDAgAEDBgwYMGDAQAo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b+BvojER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K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gb6A/Ep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EAK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/gb6&#10;IxEZ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yk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4G+gPxKR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BAC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v4G+iMRG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p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OBvoD8Sk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QAo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b+BvojER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K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gb6A/Ep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EAK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/gb6IxEZ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yk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4G+gPxKR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BAC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v4G+iMRG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p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OBvoD8Sk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QAo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b+BvojER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KT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g&#10;b6A/Ep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EAK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/gb6IxEZ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yk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4G+gPxKR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BAC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v4G+iMR&#10;G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p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OBvoD8Sk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QAo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b+BvojER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KT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gb6A/Ep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EAK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/gb6IxEZ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yk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4G+gPxKR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BAC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v4G+iMRGT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p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OBvoD8SkQ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QAo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b+BvojERk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KT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gb6A/EpE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EAK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/gb6IxEZ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yk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4G+g&#10;PxKR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BAC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v4G+iMRG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p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OBvoD8SkQ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QAo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b+BvojER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KT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gb6A/EpE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EAK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/gb6IxEZMGDAgAEDBgwYMGDAgAEDBgwYMGDAgAEDBgz+jnz3AABAAElEQVQ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yk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4G+gPxKR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BAC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v4G+iMRG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p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OBvoD8Sk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QAo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b+Bvoj&#10;ER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KTAgAEDBgwYMGDAgAEDBgwYMGDAgAEDBgwYMGDAgAEDBgwYMGDAgAED&#10;BgwYMDB26KAEAACAgRBc/9CrsYcNRAMGDBgwYMCAAQMGDBgwYMCAAQMGDBgwYMCAAQMGDBgwYMCA&#10;AQMGDBgwYMCAAQMGDBgwYMCAAQMGDBgwYMCAAQMGDBgwYMCAAQMGDBgwYMCAAQMGDBgwYMCAAQMG&#10;DBgwYMCAAQMGDBgwYMCAAQMGDBgwYMCAAQMGDBgwYMCAAQMGDBgwYMCAAQMGDBgwYMCAAQMGDBgw&#10;YMCAAQMGDBgwYMCAAQMGDBgwYMCAAQMGDBgwYMCAAQMGDBgwYMCAAQMGDBgwYMCAAQN/A/2RiA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lJ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DwN9Afici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CAF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fwP9kYg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ZS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8DfQH4nI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AgBQ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38D/ZGI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U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PA30B+Jy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IAU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N/A/2RiA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lJ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DwN9Afici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CAF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fwP9kYg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ZS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8DfQH4nI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Ag&#10;BQ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38D/ZGI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Um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PA30B+J&#10;y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IAU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N/A/2RiA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lJ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DwN9Afici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CAF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fwP9kYg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ZS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8DfQH4nI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AgBQ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38D/ZGI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Um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PA30B+Jy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IAU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N/A/2RiA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lJ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DwN9Afici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CAF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fwP9kYg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ZS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8DfQH4nI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AgBQ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38D&#10;/ZGI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U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PA30B+Jy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IAU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N/A/2RiA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lJ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DwN9Afici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CAF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fwP9kYg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ZS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8DfQH4nI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AgBQ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38D/ZGIDBgwYMCA&#10;AQMGDBgwYMCAAQMGDBgwYMCAAQMGDBgwYMCAAQMGDBgwYMCAAQMGDBgwYMCAAQMGDBgwYMCAAQMG&#10;DBgwYMCAAQMGDBgwYMCAAQMGDBgwYMCAAQMGDBgwYMCAAQMGDBgwYMCAAQMGDBgwYMCAAQMGDBgw&#10;YMCAAQMGDBgwYMCAAQMGDBgwYMCAUP6zCAAAQABJREFUAQMGDBgwYMCAAQMGDBgwYMCAAQMGDBgw&#10;YMCAAQMGDBgwYMCAAQMGDBgwYMCAAQMGDBgwYMCAAQMGDBgwYMCAAQMGDBgwYMCAAQMGDBgwYMCA&#10;AQMGDBgwYMCAAQMGDBgwYMCAAQMGUm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PA30B+Jy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IAU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N/A/2RiA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lJ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DwN9Af&#10;ici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CAF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fwP9kYg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ZS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8DfQH4nI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AgBQ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38D/ZGI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Um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PA30B+Jy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IAU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N/A/2RiA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lJ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AwduigBAAAgIEQrH/o&#10;1biHDcTewHokI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S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joDaxHIj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JgC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CB3sB6JCI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IEp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6A2sRyIy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iYA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d7AeiQi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CB&#10;K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OgNrEciMm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A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HewHok&#10;Ig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gS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joDaxHIjJ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JgC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3sB6JC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Ep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6A2sRyIy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iYA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d7AeiQi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KT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OgNrEciMm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A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HewHokI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Sk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joDaxHIjJ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JgC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3sB6JC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Ep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6A2sRyIy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iYA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d7AeiQi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K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OgN&#10;rEciMm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A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HewHokI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S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joDaxHIj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JgC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3sB6JC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Ep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6A2sRyIy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iYA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d7AeiQi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CBK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OgNrEciMm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A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HewHokIg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gSkwYMCAAQMGDBgw&#10;YA0BnqIAAEAASURBV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joDaxHIj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JgC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3sB6&#10;JC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Ep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6A2sRyIy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iYA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d7AeiQi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K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OgNrEciMm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AI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IHewHokI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S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joDaxHIjJ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JgC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CB3sB6JC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Ep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6A2sRyIy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iYAg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d7AeiQi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K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OgNrEciM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AI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IHewHokI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S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jo&#10;DaxHIjJgwIABAwYMGDBgwIABAwYMGDBgwIABAwYMGDBgwIABAwYMGDBgwIABAwYMGDBgwIABAwYM&#10;GDBgwIABAwYMGDBgwIABAwYMGDBgwIABAwYMGDBgwIABAwYMGDBgwIABAwYMGDBgwIABAwYMGDBg&#10;wIABAwYMGDBgwIABAwYMGDBgwIABAwYMGDBgwIABAwYMGDBgwIABAwYMGDBgwIABAwYMGDBgwIAB&#10;AwYMGDBgwIABAwYMGDBgwIABAwYMGDBgwIABA2eHDkoAAAAYCMH1D70ae9hANGDAgAEDBgwYMGDA&#10;gAEDBgwYMGDAgAEDBgwYMGDAgAEDBgwYMGDAgAEDBgwYMGDAQAo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b+Bvoj&#10;ER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KT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gb6A/Ep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EAK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/gb6IxEZ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yk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4G+gPxKR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BAC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v4G+iMRGT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p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OBvoD8Sk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QAo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b+BvojERk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KT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gb6A/Ep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EAK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/gb6IxEZ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yk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4G+gPxKR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BAC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v4G+iMRGT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p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OBv&#10;oD8Sk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QAo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b+BvojERk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KT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gb6A/Ep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EAK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/gb6IxEZ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yk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4G+gPxKR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BAC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v4G+iMRGT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p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OBvoD8SkQ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QAo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b+BvojERk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KT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gb6A/EpE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EAKDBgwYMCAAQMGDBgwYMCAAQMGDBgwYMCAAQMGDBgw&#10;YMCAAQMGDBgwYMCAAQMGDBgwYMCAAQMGDBgwYMCAAQMGDBgwYMCAAQMGDBgwYMCAAQMGDBgwYMCA&#10;AQMGDBgwYMCAAQMGDBgwYMCAAQMGDBgwYMCAAQMGDBgwYMCAAQP5l2BmAABAAElEQVQGDBgwYMCA&#10;AQMGDBgwYMCAAQMGDBgwYMCAAQMGDBgwYMCAAQMGDBgwYMCAAQMGDBgwYMCAAQMGDBgwYMCAAQMG&#10;DBgwYMCAAQMGDBgwYMCAAQMGDBgwYMCAAQMGDBgwYMCAAQMGDBgwYMCAAQMGDBgwYMCAAQMG/gb6&#10;IxEZ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yk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4G+gPxKR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BAC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v4G+iMRG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p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OBvoD8Sk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QAo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b+BvojERk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K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gb6A/Ep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EAK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/gb6IxEZ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yk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4G+gPxKR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BAC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v4G+iMRGT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p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OBvoD8Sk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QAo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b+BvojERk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KT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g&#10;b6A/Ep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EAK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/gb6IxEZ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yk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4G+gPxKR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BAC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v4G+iMR&#10;GT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p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OBvoD8Sk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QAo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b+BvojERk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KTAgAEDBgwYMGDAgAEDBgwYMGDAgAEDBgwY&#10;MGDAgAEDBgwYMGDAgAEDBgwYMGDAgAEDBgwYMGDAgAEDBgwYMGDAgAEDBgwYMGDAgAEDBgwYMGDA&#10;gAEDBgwYMGDAgAEDBgwYMGDAgAEDBgwYMGDAgAEDBgwYMGDAgAEDBgwYMGDAgAEDBgwYMGDAgAED&#10;BgwYMGDAgAEDBsYOHZQAAAAwEIL1D70a97CBaMCAAQMGDBgwYMCAAQMGDBgwYMCAAQMGDBgwYMCA&#10;AQMGDBgwYMCAAQMGDBgwYMCAAQMGDBgwYMCAAQMGDBgwYMCAAQMGDBgwYMCAAQMGDBgwYMCAAQMG&#10;DBgwYMCAAQO9gfVIRA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1N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DQG1iPRG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DAF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vYH1SEQ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NT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0BtYj0Rk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AwBQ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72B9UhE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U2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NAbWI9EZ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MAU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O9&#10;gfVIRA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1N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DQG1iPRGT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DAF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vYH1SEQ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NT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0BtYj0Rk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AwBQ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72B9UhE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U2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NAbWI9EZ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MAU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O9gfVIRA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1N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DQG1iPRGT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DAF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vYH1SEQ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NT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0BtYj0Rk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AwBQ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0iGmcwAAQABJREFUwIABA72B9UhE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U2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NAbWI9EZ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MAU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O9gfVIRA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1N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DQG1iPRG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DAF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vYH1SEQ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NT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0BtYj0Rk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AwBQ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72B9UhE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U2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NAbWI9EZ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MAU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O9gfVIRA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1N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DQG1iPRGT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DAF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vYH1SEQ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NT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0BtYj0Rk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Aw&#10;BQ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72B9UhE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U2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NAbWI9E&#10;Z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MAU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O9gfVIRA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1N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DQG1iPRGT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DAF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vYH1SEQ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NT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0BtYj0Rk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AwBQ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72B9UhE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U2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NAbWI9EZ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MAU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O9gfVIRA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1N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DQG1iPRGTAgAEDBgwYMGDAgAEDBgwYMGDAgAEDBgwYMGDAgAEDBgwYMGDAgAEDBgwYMGDAgAED&#10;BgwYMGDAgAEDBgwYMGDAgAEDBgwYMGDAgAEDBgwYMGDAgAEDBgwYMGDAgAEDBgwYMGDg7NBBCQAA&#10;AAMhuP6hV2MPG4gGDBgwYMCAAQMGDBgwYMCAAQMGDBgwYMCAAQMGDBgwYMCAAQMGDBgwYMCAAQMG&#10;DBgwYMCAAQMGDBgwYMCAAQMGDBgwYMCAAQMGDBgwYMCAAQMGDBgwYMCAAQMGDBgwYMCAAQMGDBgw&#10;YMCAAQMGDBgwYMCAAQMGDBgwYMCAAQMGDBgwYMCAAQMGDBgwYMCAgRQ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z8&#10;DfRHIjJ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EiB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DA30B/JC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EU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/A30RyIy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hIg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wN9AfyQi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F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PwN9EciMm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SI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MDfQH8kI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RQ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z8DfRHIjJ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EiB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DA30B/JC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EU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/A30RyIy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hIgQ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wN9AfyQi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F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PwN9EciMm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SIE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MDfQH8kIgMGDBgwYMCAAQMGDBgwYMCAAQMGDBgwYMCAAQMGDBgwYMCAAQMGDBgwYMCAAQMGDBgw&#10;YMCAAQMGDBgwYMCAAQMGDBgwYMCAAQMGDBgwYMCAAQMGDBgwYMCAAQMGDBgwYMCAAQMGDBgwYDzM&#10;YYYAAEAASURBVMCAAQMGDBgwYMCAAQMGDBgwYMCAAQMGDBgwYMCAAQMGDBgwYMCAAQMGDBgwYMCA&#10;AQMGDBgwYMCAAQMGDBgwYMCAAQMGDBgwYMCAAQMGDBgwYMCAAQMGDBgwYMCAAQMGDBgwYMCAAQMG&#10;DBgwYMCAAQMGDBgwYMCAAQMGDBgwYMCAAQMGDBgwYMCAgRQ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z8DfRHIj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EiB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DA30B/JC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EU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/A30RyIy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hIg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wN9AfyQi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F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PwN9EciM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SI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MDfQH8kI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RQ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z8DfRHIj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EiB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DA30B/JCI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IEU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/A30RyIy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hIg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wN9AfyQi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CB&#10;F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PwN9EciMm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SI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MDfQH8k&#10;Ig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gRQ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z8DfRHIjJ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EiB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DA30B/JC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EU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/A30RyIy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hIg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wN9AfyQi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F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PwN9EciMm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SI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MDfQH8kI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RQ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z8DfRHIjJ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EiB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DA30B/JC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EU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/A30RyIy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hIg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wN9AfyQi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F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PwN&#10;9EciMm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SI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MDfQH8kI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RQ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z8DfRHIj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EiBAQMGDBgwYMCAAQMGDBgwYMCAAQMG&#10;DBgwYMCAAQMGDBgwYMCAAQMGDBgwYMCAAQMGDBgwYMDA2KGDEgAAAAZCsP6hV+MeNhANGDBgwIAB&#10;AwYMGDBgwIABAwYMGDBgwIABAwYMGDBgwIABAwYMGDBgwIABAwYMGDBgwIABAwYMGDBgwIABAwYM&#10;GDBgwIABAwYMGDBgwIABAwYMGDBgwIABAwYMGDBgwIABAwYMGDBgwIABAwYMGDBgwIABAwYMGDBg&#10;wIABAwYMGDBgwIABAwYMGDBgwIABAwYMGDBgwIABAwYMGDBgwIABAwYMGDBgwIABAwYMGDBgwIAB&#10;AwYMGDBgwIABAwZ6A+uRiA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qb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CgN7Ae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GAK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egPrkYg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am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oDewHonI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BgC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noD65GI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ps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KA3sB6Jy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YAo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Z6A+uRiA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qb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CgN7Aeici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SXB/fAABAAElEQVQGDBgwYMCAAQMG&#10;DBgwYMCAAQMGDBgwYGAK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egPrkYg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am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oDewHonI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BgC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noD65GI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ps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KA3sB6Jy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YAo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Z6A+uRiA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qb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CgN7Aeici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GAK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egPrkYg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am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oDewHonI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BgC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noD65GI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ps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KA3sB6Jy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YAo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Z6A+uR&#10;iA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qb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CgN7Aeici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GAK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egPrkYg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am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oDewHonI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BgC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noD65GI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ps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KA3sB6Jy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YAo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Z6A+uRiA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qb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CgN7Aeici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GAK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egPrkYg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am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oDewHonI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BgC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noD65GI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ps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KA3&#10;sB6Jy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YAo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Z6A+uRiA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qb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CgN7Aeici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GAK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egPrkYg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am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oDewHonI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BgC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noD65GI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ps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KA3sB6Jy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YAo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Z6A+uRiA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qb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CgN7AeiciAAQMGDJwdOigBAABgIATXP/Rq7GED0Y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y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j4G+iPRGT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JAC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v4H+SEQ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p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+Bvoj0Rk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CQAgMGDBgwYMCAAQMGDBgwYMCA&#10;AQMGDBgwYMCAAQMGDBgwYMCAAQMGDBgwYMCAAQMGDBgwYMCAAQMGDBgwYMCAAQMGDBgwYMCAAQMG&#10;DBgwYMCAAQMGDBgwYMCAtYHbpQAAQABJREFUAQMGDBgwYMCAAQMGDBgwYMCAAQMGDBgwYMCAAQMG&#10;DBgwYMCAAQMGDBgwYMCAAQMGDBgwYMCAAQMGDBgwYMCAAQMGDBgwYMCAAQMGDBgwYMCAAQMGDBgw&#10;YMCAAQMGDBgwYMCAAQMGDBgwYMCAAQMGDBgwYMCAAQMGDBgwYMCAAQMGDBgwYMCAAQMGDBgwYMCA&#10;AQMGDBgwYMCAgb+B/khE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K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Pgb6I9EZ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kA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G/gf5IRA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y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j4G+iPRG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JAC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v4H+SEQ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p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+Bvoj0R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CQA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b+B/khE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K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Pgb6I9EZ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kA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G/gf5IRA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y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j4G+iP&#10;RG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JAC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v4H+SEQ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p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+Bvoj0Rk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CQA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b+B/khE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K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Pgb6I9EZ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kA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G/gf5IRA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y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j4G+iPRG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JAC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v4H+SEQ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p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+Bvoj0Rk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CQA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b+B/khE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K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Pgb6I9EZ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kA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G/&#10;gf5IRA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y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j4G+iPRGT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JAC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v4H+SEQ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p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+Bvoj0Rk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CQA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b+B/khE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K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Pgb6I9EZ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kA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G/gf5IRA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y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j4G+iPRGT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JAC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v4H+SEQ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p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+Bvoj0Rk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CQAg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gb+B/khE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KT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Pgb6I9EZ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kAI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IG/gf5IRA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yk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RkwPrAA&#10;AEAASURBVAMGDBgwYMCAAQMGDBgwYMCAAQMGDBj4G+iPRG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yMHTooAQAAYCAE1z/0auxhA9GAAQMGDBgwYMCAAQMGDBgwYMCAAQMGDBgwYMCA&#10;AQMGDBgwYMCAgRQ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z8DfRHIj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EiB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DA30B/JC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EU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/A30RyIy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hIg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wN9AfyQi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F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PwN9EciMm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SI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MDfQH8kI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RQ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z8DfRHIjJ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EiB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DA30B/&#10;JC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EU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/A30RyIy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hIg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wN9AfyQi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F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PwN9EciMm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SI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MDfQH8kI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RQ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z8DfRHIjJ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EiB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DA30B/JC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EU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/A30RyIy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hIg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wN9AfyQi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F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PwN9EciMm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SI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MDfQH8kI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RQ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z8&#10;DfRHIjJ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EiB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DA30B/JC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EU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/A30RyIy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hIg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wN9AfyQi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F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PwN9EciMm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SI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MDfQH8kI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RQ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z8DfRHIjJ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EiB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DA30B/JC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EU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/A30RyIy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hIgQ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wN9AfyQi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F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PwN9EciMm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SIE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MDfQH8kIg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gRQ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z8DfRHIjJ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EiB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DA30B/JCI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IEU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/A30&#10;RyIyYMCAAQMGDBgwYMCAAQMGDBgwYMCAAQMGDBgwYMCAAQMGDBgwYMCAAQMGDBgwYMCAAQMGDBgw&#10;YMCAAQMGDBgwYMCAAQMGDBgwYMCAAQMGDBgwYMCAAQMw0Ym1AABAAElEQVQGDBgwYMCAAQMGDBgw&#10;YMCAAQMGDBgwYMCAAQMGDBgwYMCAAQMGDBgwYMCAAQMGDBgwYMCAAQMGDBgwYMCAAQMGDBgwYMCA&#10;AQMGDBgwYMCAAQMGDBgwYMCAAQMGDBgwYMCAAQMGDBgwYMCAAQMGDBgwYMCAAQMGDBgwYMCAAQMG&#10;DBgwYMCAAQMGDBgwYMCAAQMGDBgwYMCAAQMGDBhIg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wN9AfyQi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F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PwN9EciM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SI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MDfQH8kI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RQ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z8DfRHIj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EiBAQMGDBgwYMCAAQMGDBgwYMCAAQMGDBgwYMCAAQMGDBgwYMCAAQMGDBgwYMCAAQMGDBgw&#10;YMCAAQMGDBgwYMCAAQMGDBgwYMCAAQMGDBgwYMCAAQMGDBgwYMCAAQMGDBgwYMCAAQMGDBgwYMCA&#10;AQMGDBgwYMCAAQMGDBgwYMCAAQMGDBgwYMCAAQMGDBgwYMCAAQMGDBgwYMCAAQMGDBgYO3RQAgAA&#10;wEAI1j/0atzDBqIBAwYMGDBgwIABAwYMGDBgwIABAwYMGDBgwIABAwYMGDBgwIABAwYMGDBgwIAB&#10;AwYMGDBgwIABAwYMGDBgwIABAwYMGDBgwIABAwYMGDBgwIABAwZ6A+uRiA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qb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CgN7Aeici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GAK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egPr&#10;kYg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am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oDewHonI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BgC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noD65GI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ps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KA3sB6Jy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YAo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Z6A+uRiA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qb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CgN7Aeici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GAK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egPrkYg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am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oDewHonI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BgC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noD65GI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ps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KA3sB6Jy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YAo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Z6A+uRiA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qb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Cg&#10;N7Aeici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GAK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egPrkYg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am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oDewHonI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BgC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noD65GI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ps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KA3sB6Jy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YAo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Z6A+uRiA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qb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CgN7Ae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GAK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egPrkYg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am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oDewHonI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BgC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noD65GI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ps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KA3sB6Jy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YAo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Z6A+uRiA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qb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CgN7Aeici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GAK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egPrkYg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am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oDew&#10;HonI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BgC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noD65GI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OHEo9QAAQABJREFUYMCAAQMGDBgwYMCAAQMGDBgwYMCAAQMGDBgwYMCAAQMG&#10;DBgwYMCAAQMGps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KA3sB6Jy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YAo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Z6A+uRiA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qb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CgN7Aeici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GAK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egPrkYg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am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oDewHonI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BgC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noD65GI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ps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KA3sB6Jy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YAo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Z6A+uR&#10;iA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qb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CgN7AeiciAAQMGDBgwYMCAAQMGDBgwYMCA&#10;AQMGDBgwYMCAAQMGDBgwYMCAAQMGDBgwYMCAAQMGDBgwYMCAAQMGDBgwYMCAAQMGDBgwYMCAAQMG&#10;DBgwYMCAAQMGDBgwYMCAAQMGDBgwYMCAAQMGDBgwYMCAgbNDByUAAAAMhOD6h16NPWwgGjBgwIAB&#10;AwYMGDBgwIABAwYMGDBgwIABAwYMGDBgwIABAwYMGDBgwIABAwYMGDBgwIABAwYMGDBgwIABAwYM&#10;GDBgwIABAwYMGDBgwIABAwYMGDBgwIABAwYMGDBgwIABAwYMGDBgwIABAwYMGDBgwIABAwYMGDBg&#10;wIABAwYMGDBgwIABAy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j4G+iPRG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JAC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v4H+SEQ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p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+Bvoj0Rk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CQA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b+B/khE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K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Pgb6I9EZ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kAI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IG/gf5IRA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y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j4G+iPRGT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JAC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CB&#10;v4H+SEQ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p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+Bvoj0Rk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CQ&#10;Ag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gb+B/khE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K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Pgb6I9E&#10;Z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kA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G/gf5IRA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y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j4G+iPRGT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JAC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v4H+SEQ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p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+Bvoj0Rk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CQA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b+B/khE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K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Pgb6I9EZ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kA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G/gf5IRA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y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j4G+iPRGT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JAC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CBv4H+SEQ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p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+Bvoj0Rk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CQAg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gb+B&#10;/khE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KT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Pgb6I9EZ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kA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G/gf5IRA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ykwYMCAAQMGDBgwYMCAAQMGDBgwYMCA&#10;AQMGDBgwYMCAAQMGDBgwYMCAAQMGDBgwYMCAAQMGDBgwYMCAAQMGDBgwYMCAAQMGDEOBdPYAAEAA&#10;SURBVBgwYMCAAQMGDBgwYMCAAQMGDBgwYMCAAQMGDBgwYMCAAQMGDBgwYMCAAQMGDBgwYMCAAQMG&#10;DBgwYMCAAQMGDBgwYMCAAQMGDBgwYMCAAQMGDBgwYMCAAQMGDBgwYMCAAQMGDBgwYMCAAQMGDBgw&#10;YMCAAQMGDBgwYMCAAQMGDBgwYMCAAQMGDBgwYMCAAQMGDBgwYMCAAQMGDBgwYMCAAQMGDBgwYMCA&#10;AQMGDBj4G+iPRGT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JAC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v4H+SEQ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p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+Bvoj0Rk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CQA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b+B/khE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K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Pgb6I9EZ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kA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G/gf5IRA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y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j4G+iP&#10;RGT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JAC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v4H+SEQ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p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+Bvoj0Rk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CQA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b+B/khE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K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Pgb6I9EZ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kA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G/gf5IRA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y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j4G+iPRG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JACAwYMGDBgwIABAwYMGDBgwIABAwYMGDBgwIABAwYMGDBgwIABAwYMGDBgwIABAwYM&#10;GDBgwIABAwYMGDBgwIABA2OHDkoAAAAYCMH6h16Ne9hANGDAgAEDBgwYMGDAgAEDBgwYMGDAgAED&#10;BgwYMGDAgAEDBgwYMGDAgAEDBgwYMGDAgAEDBgwYMGDAgAEDBgwYMGDAgAEDBgwYMGDAgAEDBgwY&#10;MGDAgAEDBgwYMGDAgAEDBgwYMGDAgAEDBgwYMGDAgAEDBgwYMGDAgAEDBgwYMGDAgAEDBgwYMGDA&#10;gAEDBgwYMGDAgAEDBgwYMGDAgAEDBgwYMGDAgAEDBgwYMGDAgAEDBgz0BtYjER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EyB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BAb2A9Ep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MAU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9AbWIxEZ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xMg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QG9gPRKR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DA&#10;F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PQG1iMRG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TI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EBvYD0S&#10;k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wBQ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z0BtYjER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EyB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BAb2A9Ep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AU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9AbWIxEZ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xMg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QG9gPRKR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DAF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PQG1iMRG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TI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EBvYD0Sk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wBQ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z0BtYjER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EyB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BAb2A9Ep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MAU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9AbWIxEZ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xMg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QG9gPRKR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DAF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PQG&#10;1iMRG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TI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EBvYD0Sk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wBQ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z0BtYjER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EyB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BAb2A9Ep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MAUGDBgwIABAwYMGDBgwIABAwYMGDBgwIABAwYMGDBgwIABAwYMGDBgwIAB&#10;AwYMGDBgwIABAwYMGDBgwIABAwYMGDBgwIABAwYMGDBgwIABAwYMGDBgwIABAwYMGDBgwIABAwYM&#10;GDBgwIABAwYMGDBgwIABAwYMGDBgwIABAwYMGDBgwIABAwYMGDBgwIABAwYMGDBgwIABAwYMGDBg&#10;wIABAwYMGDBgwIABAwYMGDBgwIABAwYMGDBgwID+3/HBAABAAElEQVQBAwYMGDBgwIABAwYMGDBg&#10;wIABAwYMGDBgwIABAwYMGDBgwIABAwYMGDBgwIABAwYMGDBgwIABAwYM9AbWIxEZ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xMgQ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QG9gPRKR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DAF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PQG1iMRGT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TIE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EBvYD0SkQ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wBQ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z0BtYjERk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EyB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BAb2A9&#10;EpE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MAU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9AbWIxEZ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xMgQ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QG9gPRKR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DAF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PQG1iMRG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TIE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EBvYD0SkQ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wBQ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z0BtYjER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EyB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BAb2A9EpE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MAU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9AbWIxEZ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xMgQ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QG9gPRKR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DAF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PQG1iMRG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TIE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EBvYD0Sk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wBQ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z0&#10;BtYjER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EyB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BAb2A9EpEBAwYMGDBgwIABAwYMGDBw&#10;duigBAAAgIEQXP/Qq7GHDUQ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l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DwN9Afici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CAF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fwP9kYg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ZS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8DfQH4nI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AgBQ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38D/ZGI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U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PA30B+Jy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IAU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N/A/2RiA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l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DwN9Afici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CAF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fwP9kYg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ZS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8DfQH4nI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AgBQ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38D/ZGI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U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PA3&#10;0B+Jy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IAU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N/A/2RiA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l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DwN9Afici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CAF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fwP9kYg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ZS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8DfQH4nI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AgBQ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38D/ZGIDBgwYMCAAQMGDBgwYMCAAQMGDBgwYMCAAQMGDBgwYMCAAQMGDBgwYMCA&#10;AQMGDBgwYMCAEHxVHwAAQABJREFUAQMGDBgwYMCAAQMGDBgwYMCAAQMGDBgwYMCAAQMGDBgwYMCA&#10;AQMGDBgwYMCAAQMGDBgwYMCAAQMGDBgwYMCAAQMGDBgwYMCAAQMGDBgwYMCAAQMGDBgwYMCAAQMG&#10;DBgwYMCAAQMGDBgwYMCAAQMGDBgwYMCAAQMGDBgwYMCAAQMGDBgwYMCAAQMGDBgwYMCAAQMGDBgw&#10;YMCAAQMGDBgwYMCAAQMGDBgwYMCAAQMGDBgwYMCAAQMGDBgwYMCAAQMGUm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PA30B+Jy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IAU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N/A/2RiA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lJ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DwN9Afici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CAF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fwP9&#10;kYg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ZS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8DfQH4nI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AgBQ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38D/ZGI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U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PA30B+Jy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IAU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N/A/2RiA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l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DwN9Afici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CAF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fwP9kYg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ZS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8DfQH4nI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AgBQ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38D/ZGI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U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PA30B+Jy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IAU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N/A/2RiA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l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Dw&#10;N9Afici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CAF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fwP9kYg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ZS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8DfQH4nI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AgBQ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38D/ZGI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U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PA30B+Jy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IAU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N/A/2RiA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l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DwN9Af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MHbooAQAAICBEFz/0Kuxhw1E&#10;AwYMGDBgwIABAwYMGDBgwIABAwYMGDBgwIABAy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j4G+iPRGT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JAC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v4H+SEQ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p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+Bvoj0Rk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CQA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b+B/khE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K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Pgb6I9EZ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kA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G/&#10;gf5IRA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y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j4G+iPRGT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JAC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v4H+SEQ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p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+Bvoj0Rk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CQA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b+B/khE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K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Pgb6I9EZ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kA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G/gf5IRAYMGDBg&#10;wIABAwYMGDBgwIABAwYMGDBgwIABAwYMGDBgwIABAwYMGDBgwIABAwYMGDBgwIABAwYMGDBgwIAB&#10;AwYMGDBgwIABAwYMGDBgwIABAwYMGDBgwIABAwYMGDBgwIABAwYMGDBgwIABAwYMGDBgwIABAwYM&#10;GDBgwIABAwYMGDBgwIABAwYMGDBgwIABAwYMGDBgwIABAwYMGDBgwIABAwYMGH6XF28AAEAASURB&#10;VDBgwIABAwYMGDBgwIABAwYMGDBgwIABAwYMGDBgwIABAwYMGDBgwIABAwYMGDBgwIABAwYMGDBg&#10;wIABAwYMGDBgwIABAwYMGDBgwIABAyk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j4G+iPRGT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JAC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CBv4H+SEQ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p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+Bvo&#10;j0Rk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CQA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b+B/khE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K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Pgb6I9EZ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kA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G/gf5IRA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y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j4G+iPRGT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JAC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v4H+SEQ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p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+Bvoj0Rk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CQAg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gb+B/khE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KT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Pgb6I9EZ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kAI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IG/gf5IRA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y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j4G+iPRGT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JAC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CB&#10;v4H+SEQ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p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+Bvoj0Rk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CQ&#10;Ag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gb+B/khE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K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Pgb6I9E&#10;Z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kAI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IG/gf5IRA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y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j4G+iPRGT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JAC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CBv4H+SEQ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p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+Bvoj0Rk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CQAg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gb+B/khE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KT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Pgb6I9EZ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kAI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IG/gf5IRA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yk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j4G+iPRGT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JACAwYMGDBgwIABAwYMGDBgwIABAwYMGDBgwIABAwYMGDBg&#10;wIABAwYMGDBgwIABAwYMGDBgwIABAwYMGDBgwIABAwYMGDBgwIABAwYMGDBgwIABAwYMGDBgwIAB&#10;AwYMGDBgwIABAwYMGDBgwIABAwYMGDBgwIABAwYMGDBgwIABAwYMGDBgwIABAwYMGDBgwIABAwYM&#10;GDBgwIABAwYMGDBgwIABAwYMGDBgYOzQQQkAAAADIVj/0KtxDxuIBgwYMGDAgAEDBgwYMGDAgAED&#10;BgwYMGDAgAEDBgwYMGDAgAEDBgwYMGDAgAEDBgwYMGDAgAEDBgwYMGDAgAEDBgwYMGDAgAEDBgz0&#10;BtYjERk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EyB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BAb2A9EpE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MAU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9AbWIxEZ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xMgQ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QG9gPRKR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DAF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PQG1iMRGT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TIE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EBvYD0SkQ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wBQ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z0BtYjERk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EyB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BAb2A9EpE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MAUGDBgwIABAwYM&#10;GDBgwIABAwYMGDBgwIABAwYMGDBgwIABAwaAUkezAABAAElEQVQ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9AbWIxEZ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xMg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QG9g&#10;PRKR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DAF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PQG1iMRGT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TI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EBvYD0SkQ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wBQ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z0BtYjERk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EyB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BAb2A9EpE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MAU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9AbWIxEZ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xMgQ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QG9gPRKR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DAF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PQG1iMRG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TIE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EBvYD0SkQ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wBQ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z0BtYjER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EyB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BAb2A9EpE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MAU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9AbWIxEZ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xMgQ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QG9gPRKR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DA&#10;F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PQG1iMRG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TI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EBvYD0S&#10;kQ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wBQ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z0BtYjER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EyB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BAb2A9EpE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MAU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9AbWIxEZ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xMgQ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QG9gPRKR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DAF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PQG1iMRG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TIE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EBvYD0SkQ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wBQ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z0BtYjER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EyB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BAb2A9EpE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MAU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9AbWIxEZ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xMgQ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QG9gPRKR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DAF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PQG&#10;1iMRG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TIE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EBvYD0SkQ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wBQ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z0BtYjER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EyB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BAb2A9EpEB&#10;AwYMGDBgwIABAwYMGDBgwIABAwYMGDBgwIABAwYMGDBgwIABAwYMGDBgwIABAwYMGDBgwIABAwYM&#10;GDBgwIABAwYMGDBgwIABAwYMGDBgwIABAwYMGDBgwIABAwYMGDBgwIABAwYMGDBgwIABAwYMGDBg&#10;wIABAwbODh2UAAAAMBCC6x96NfawgWjAgAEDBgwYMGDAgAEDBgwYMGDAgAEDBgwYMGDAgAEDBgwY&#10;MGDAgAEDBgwYMGDAgAEDBgwYMGDAgAEDBgwYMGDAgAEDBgwYMGDAgAEDBgwYMGDAgAEDBgwYMGDA&#10;gAEDBgwYMGDAgAEDBgwYMGDAgAEDBgwYMGDAgAEDBl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DwN9Afici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CAF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fwP9kYg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ZS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8DfQH4nI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AgBQYMGDBgwIABAwYMGDBgwIABAwYMGDBgwIABAwYM&#10;GDBgwIABAwYMGDBgwIABAwYMGDBgwIABAwYMGDBgwIABAwYMGDBgwIABAwYMGDBgwIABAwYMGDBg&#10;wIABAwYMGDBgwIABAwYMGDBgwIABAwYMGDBgwIABAwYMGDBgwIABAwYMGDBgwIABAwYMGDBgwIAB&#10;AwYMGDBgeu5GlwAAQABJREFUwIABAwYMGDBgwIABAwYMGDBgwIABAwYMGDBgwIABAwYMGDBgwIAB&#10;AwYMGDBgwIABAwYMGDBgwIABAwYMGDBgwIABAwYMGDBgwIABAwYMGDBgwIABAwYMGDBgwIABA38D&#10;/ZGI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U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PA30B+Jy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IAU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N/A/2RiA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lJ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DwN9Afici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CAF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fwP9kYg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ZS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8DfQH4nI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AgBQ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38D/ZGI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Um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PA30B+Jy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IAU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N/A/2RiA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lJ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DwN9Afici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CAF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fwP9kYg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ZS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8DfQH4nI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AgBQ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38D/ZGI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Um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PA30B+Jy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IAU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N/A/2R&#10;iA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lJ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DwN9Afici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CAF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fwP9kYg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ZS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8DfQH4nI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AgBQ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38D/ZGI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Um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PA30B+Jy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IAU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N/A/2RiA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l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DwN9Afici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CAF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fwP9kYg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ZS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8DfQH4nI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AgBQ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38D/ZGI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Um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PA3&#10;0B+Jy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IAU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N/A/2RiA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lJ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DwN9Afici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CAF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fwP9kYg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ZS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8DfQH4nI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AgBQ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38D/ZGI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Um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PA30B+Jy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IAU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N/A/2RiA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l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DwN9AficiAAQMGDBgwYMCAAQMGDBgwYMCAAQMGDBgwYMCAAQMGDPsoE/wAAEAASURBV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CAFBgwYMGDAgAEDBgwYMGDAgAED&#10;BgwYMGDAgAEDBgwYMGDAgAEDBgwYMGDAgAEDBgwYMGDAgAEDBgwYMGDAgAEDBgwYMGDAgAEDBgyM&#10;HTooAQAAYCAE6x96Ne5hA9GAAQMGDBgwYMCAAQMGDBgwYMCAAQMGDBgwYMCAAQMGDBgwYMCAAQMG&#10;DBgwYMCAAQMGDBgwYMCAAQMGDBgwYMCAAQMGDBgwYMCAAQMGDBgwYMCAAQMGDBgwYMCAAQMGDBgw&#10;YMCAAQMGDBgwYMCAAQMGDBgwYMCAAQMGDBgwYMCAAQMGDBgwYMCAAQMGDBgwYMCAAQMGDBgwYMCA&#10;AQMGDBgwYMCAAQMGDBjoDaxHIjJ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JgC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3sB6JCI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IEp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6A2sRyIy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iYA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d7AeiQi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CBKT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OgNrEciMm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A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HewHokIg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gSk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joDaxHIjJ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JgC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CB3sB6JCI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IEp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6A2sRyIy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iYAg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gd7AeiQi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CBKT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OgNrEciMm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AI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HewHokIg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gSk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joDaxH&#10;IjJ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JgC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CB3sB6JCI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IEp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6A2sRyIy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iYAg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gd7AeiQi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CBKT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OgNrEciM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AI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IHewHokIg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gSk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joDaxHIjJ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JgC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CB3sB6JCI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IEp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6A2sRyIy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iYAg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gd7AeiQi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CBKT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OgNrEciMm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AI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IHe&#10;wHokIg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gSk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joDaxHIjJ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JgC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CB3sB6JCI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IEp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6A2sRyIy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iYAg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gd7AeiQi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CBKT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OgNrEciMm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AI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IHewHokIg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gSk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joDaxHIjJ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JgC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CB3sB6JCI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IEp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6A2sRyIyYMCAAQMGDBgw&#10;YMCAAQMGDBgwYMCAAQMGDBgwYMCAAQMGDBgwYMCAAQMGDBgwYMCAAQMGDBgwYMCAAQMGDBgwYMCA&#10;AQMGDBgwYMCAAQMGDBgwYMCAAQMGDBgwYMCAAQMGDBgwYMCAAQMGDBgwYMCAAQMGDBgwYMCAAQMG&#10;DBgwYMCAAQMGDBgwYMCAAQMGDBgwYMA65XVnAABAAElEQVSAAQMGDBgwYMCAAQMGDBgwYMCAAQMG&#10;DBgwYMCAAQMGDBgwYMCAAQMGDBgwYMCAAQMGDBgwYMCAAQMGDBgwYMCAAQMGDBgwYMCAAQMGDBgw&#10;YMCAAQMGDBgwYMCAAQMGDBiYAg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gd7AeiQi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CBKT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OgNrEciMm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AI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IHewHokIg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gSk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joDaxHIjJ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JgC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CB3sB6JCIDBgwYMGDAgAEDBgwYMGDAgAEDBgwYMGDAwNm7Eyg7qjpxwL90EoJABAJB&#10;Nv8sSgJB2RcBkUUBA0QiKBoEhAMIig64gM4MDkcQR0ZmVGaIoCaoJEwIIiIkKLKYyGYCyC77lkAg&#10;ZAeyJ/3PfUxn6fSr9173e931Xn91Tk6/qnvr1r3frXtrgfMr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k0I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8ifQlL8qqRE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ATAg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fwJNOWvSmpE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Qh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CB/Ak35q5IaES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NC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In0BT/qqkR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k0I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8ifQlL8qqRE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ATAg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fwJNOWvSmpE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Qh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CB/Ak35&#10;q5Ia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NC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DIn0BT/qqkR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k0I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8ifQlL8qqRE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ATAg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fwJNOWvSmpE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Qh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CB/Ar3yVyU1IkCAAAECBAgQ&#10;IECAAAECBAgQIECAAIG8C7zxxhsxe/bsWLJkSay33nqx1VZbxbrrrpv3aqsfAQIECBAgQIAAgboQ&#10;cL9dF92kkmUKOJ/LhJKNAAECBAhUUWDhwoXxwAMPxMyZM2PBggXRu3fv2HjjjWPPPfeMDTfcsIpH&#10;UhQBAgQIECBAgAABAgQIECBAgAABAgQIECBAgAABAgQIECBAgAABAgQIECBAgAABAgQIECBAgAAB&#10;AgQIECBAgAABAgQIECBAgAABAgQINJqAGHKN1qPaQ4AAAQIECBAgQIAAgfIFPBOWbyUnAQIECBCo&#10;loC44tWSVA4BAgQIECBAgAABAgQIECBAgAABAgQIECBAgAABAgQIECBAgAABAgQIECBAgAABAgQI&#10;ECBAgAABAgQIECBAgAABAgQIECBAgAABAgQIECBAgAABAgQIECBAoHsI9GhesXSPpmolAQIECBAg&#10;QIAAAQIECBAgQIAAAQIECHRUYNKkSTF06NCYNm3aGkX17t07zjvvvLjkkkvW2G6FAAECBAgQIECA&#10;AIHyBdxvl28lZ/4FnM/57yM1JECAAIHGFFi2bFlst912MWXKlLUauPHGG8fjjz8eW2655VppNhAg&#10;QIAAAQIECBAgQIAAAQIECBAgQIAAAQIECBAgQIAAAQIECBAgQIAAAQIECBAgQIAAAQIECBAgQIAA&#10;AQIECBAgQIAAAQIECBAgQIBA9xYQQ65797/WEyBAgAABAgQIECDQvQU8E3bv/td6AgQIEOg6AXHF&#10;u87ekQkQIECAAAECBAgQIECAAAECBAgQIECAAAECBAgQIECAAAECBAgQIECAAAECBAgQIECAAAEC&#10;BAgQIECAAAECBAgQIECAAAECBAgQIECAAAECBAgQIECAAAEC9SrQVK8VV28CBAgQIECAAAECBAgQ&#10;IECAAAECBAgQ6HyBiRMnxrRp09Y68JIlS+JXv/rVWtttIECAAAECBAgQIECgfAH32+VbyZl/Aedz&#10;/vtIDQkQIECgMQXmzJkTU6ZMabNxs2fPjueff77NNBsJECBAgAABAgQIECBAgAABAgQIECBAgAAB&#10;AgQIECBAgAABAgQIECBAgAABAgQIECBAgAABAgQIECBAgAABAgQIECBAgAABAgQIECBAoHsLiCHX&#10;vftf6wkQIECAAAECBAgQ6N4Cngm7d/9rPQECBAh0nYC44l1n78gECBAgQIAAAQIECBAgQIAAAQIE&#10;CBAgQIAAAQIECBAgQIAAAQIECBAgQIAAAQIECBAgQIAAAQIECBAgQIAAAQIECBAgQIAAAQIECBAg&#10;QIAAAQIECBAgQIAAgXoV6FWvFVdvAgQIECBAgAABAgQIECBAgAABAvUksHTp0li8eHGst956XVbt&#10;5ubmmDdvXqS6bLzxxtHU1NRldXFgAgRqJ2Cs1862liW/8cYbMWrUqHj55ZfjzTffjA022CC23nrr&#10;OOmkk2L77bev2aGdLzWjVXCdCBgDddJRqkmAAAECBAgQIECAQJcIzJ071/vkLpHPz0G76p1VfgTU&#10;hAABAgQIECBAgAABAgQIECBAgAABAgQIECBAgAABAgQIECBAgAABAgQIECBAgAABAgQIECBAgAAB&#10;AgQIECBAgAABAgQIECBAgEB5AuKQl+ckFwECHRcQU7fjhl1RQlfFdHK+dEVvO2aeBIyBPPWGuhAg&#10;QIAAAQIECBAgUGsBccVrLZz/8rvqHVT+ZdSQAAECBAgQIECAAAECBAgQIECAAAECBAgQIECAAAEC&#10;BAgQIECAAAECBAgQIECAAAECBAgQIECAAAECBAgQIECAAAECBAgQIECAAAECBAgQIECAAAECBAgQ&#10;INBYAr0aqzlaQ4AAAQIECBAgQIAAAQIECBAg0B0Eli1bFqNGjYq//vWvkT62s3z58lh33XWjX79+&#10;cdRRR8UnP/nJLmFIHz99/PHH46677oqJEyfGSy+9FLNmzYqZM2fGvHnzCnXq2bNnvPe97y3UdeDA&#10;gfGhD30odt111zjiiCNik002qVq9n3322ZgwYULcd999MWnSpJg2bVrMmTMnkl1ampqaYtNNN43N&#10;NtssBg0aFAcddFB87GMfi5133jl69OhRtXooiECtBR555JHCXJA+uvTOO+9Enz59on///nHwwQfH&#10;HnvsUfTwaYym8Zm3Zffdd49tttmm7Go1wlhP81Kaz9MctfqS5qI0Lw4YMKAwV62eloffCxcujKef&#10;fjqmTp0aS5YsWaNKaa5P9U7zfDlLunbsu+++MX/+/LWyX3zxxXHjjTfGkCFD1kqrdEMjnC+Vtln+&#10;NQXMmfV/f5TufdOcuXTp0jU7t4pr66yzThx66KGF++sqFqsoAgTqWKA9c0+6H0rzSfrXt2/fwv3c&#10;5ptvXlivYwpVJ9BpAuk56bbbbouHH3443nrrrVi0aFHh2GlMrb/++oVnjaFDh0bv3r07rU4ORIBA&#10;4wqkdxvjxo2Le++9N9I7tjfffDOmT59e+Ld48eJCw9P75PSeJr13S//e9773xQEHHFB4F5/egVga&#10;U6Cz3lk1pp5WESBAgAABAgQIECBAgAABAgQIECBAgAABAgQIECBAgAABAgQIECBAgAABAgQIECBA&#10;gAABAgQIECBAgAABAgQIECBAgAABAgQIdERAHPLSemLNljaSozEExNSt/5i64pBH4RsW4pA3xpyU&#10;91aYM+t/zhQLOO+jTP0I1IeAuaQ++kktG0tAXPHG6k+tIZB3AXHF895DXVc/ccW7zt6RCRAgQIAA&#10;AQIECBAgQIAAAQIECBAgQIAAAQIECBAgQIAAAQIECBAgQIAAAQIECBAgQIAAAQIECBAgQIAAAQIE&#10;CBAgQIAAAQIECBAgQIAAAQIECBAgQIAAAQKdLdCjecXS2Qd1PAIECBAgQIAAAQIECBAgQIAAAQLt&#10;Ffj73/8ep59+ejz00ENtFtGzZ89YsGBB9O7du830WmycMmVK/OQnP4nf/OY3MWPGjHYdItX7oIMO&#10;im9961sxePDgdpWxePHi+N3vfhc/+9nPYuLEie0qY+utt44zzjijYLzlllu2qww7NbbAZZddFued&#10;d16bjUznzKuvvtpmWi02PvDAA7H33nu3WXSPHj1i0qRJsddee62VfuONN8axxx671vY8bOjfv3+k&#10;OaVPnz5Fq9NIY33MmDHxjW98I6ZNm1a0vakv07x48cUXxx577FE0X2cm/OIXv4gLLrggpk+fnnnY&#10;U089NUaOHJmZJyWefPLJcc011xTNt99++8W9995bND0roZHOl6x2SistYM6s//ujH/zgB4W5cOHC&#10;haU7vIM5zjzzzLjyyis7WIrdCRBoj0Ce7rdT/as59zQ1NUW6rznmmGMK/wYMGNAeIvvUkUDezuc6&#10;oosvfelLkZ47spb9998//vrXv0YaWxYCBAhUKjB58uS46aabYty4cfHwww9Xuvsa+bfffvv45Cc/&#10;Gccff3zhHfcaiVa6RGDmzJmx6aabFj12+u8HBx54YNH0loRavrNqOYa/BAgQIECAAAECBAgQIECA&#10;AAECBAgQIECAAAECBAgQIECAAAECBAgQIECAAAECBAgQIECAAAECBAgQIECAAAECBAgQIECAAAEC&#10;BFoLiEPeWmTVulizqyz8qo1A3mLIialb/zF1xSF/d6zWMqaTa0Nt5sN6LNWcWf9zpljA9Tjy1JlA&#10;/gTMJfnrk3qqUd6eCevJTlzxeuotdSVQnwLiitdnv5Vba3HFy5WSjwABAgQIECBAgAABAgQIECBA&#10;gAABAgQIECBAgAABAgQIECBAgAABAgQIECBAgAABAgQIECBAgAABAgQIECBAgAABAgQIECBAgAAB&#10;AgQIECBAgAABAgQIECBAoEWgqeWHvwQIECBAgAABAgQIECBAgAABAgTyLLBgwYL4zne+E3vvvXc8&#10;9NBDRau6bNmySP86Y3n55ZcjfXD4Ax/4QPzXf/1XzJgxo92HTXW+884748gjj4zbb7+94nLuv//+&#10;2HXXXWPYsGExceLEivdv2WHq1Klx4YUXxjbbbBOnnXZaTJ8+vSXJXwK5E5g2bVrROjU3N8frr7/e&#10;Zvqf//znNrfnYeObb74ZDz/8cNGqNNJYX7JkSZx33nmR1Y8JIvXl+PHj45BDDsm0KYpW5YSrr746&#10;0ocny5kfU94//elPJWvwj3/8IzPPs88+m5leLLGRzpdibbS9fIGssWbOzHbMw/3Rq6++GhdddFEs&#10;XLgwu7JVSk3zroUAAQLVnnuWL18e99xzT5x//vkxcODAGDRoUPzzP/9zvPjii7AJEFhNID0XpmeJ&#10;Usu9995beJdUKp90AgQIrC7w5JNPFt5B77PPPnHJJZdU5V3LCy+8EMOHD4+DDz44Bg8eHI8++ujq&#10;h/S7jgVq9c6qjklUnQABAgQIECBAgAABAgQIECBAgAABAgQIECBAgAABAgQIECBAgAABAgQIECBA&#10;gAABAgQIECBAgAABAgQIECBAgAABAgQIECBAoIYC4pBn44o1m+0jtTEFxNSt728OiEO+alzWKqaT&#10;a8MqY78iM+a/OOTZZ0gjxiEXCzi7z6USaFQBccUbtWe1K+8C4ornvYfUj0B9C4grXt/919m1r9U7&#10;qM5uh+MRIECAAAECBAgQIECAAAECBAgQIECAAAECBAgQIECAAAECBAgQIECAAAECBAgQIECAAAEC&#10;BAgQIECAAAECBAgQIECAAAECBAgQIECAAAECBAgQIECAAAECBAiUFmgqnUUOAgQIECBAgAABAgQI&#10;ECBAgAABAl0rcNddd8Uuu+wSl156aSxbtqxrK/N/Rx89enTsuuuucc0110T6AHM1l1tuuaWi4i64&#10;4II44IAD4qmnnqpov6zMS5cujZEjR8Zee+0Vb7zxRlZWaQTqTiB9ODDPy+LFi9usXqON9QkTJkT6&#10;IHS5y7x58+Kkk04qN3tN8s2YMSO++tWvVlT25MmTS+YvNc/26NGjZBmtMzTa+dK6fdY7T8Ccucq6&#10;K++PHnnkkVi0aNGqytT4V7FrUY0Pq3gCBHImUOu5J3089Yc//GHstttuMWbMmJy1XnUIdJ3Adddd&#10;F+m+o5xl1KhR5WSThwABApHeaZx99tmFd9q33nprzUT++Mc/xu677x6nnHJKvPbaazU7joI7R6AW&#10;76w6p+aOQoAAAQIECBAgQIAAAQIECBAgQIAAAQIECBAgQIAAAQIECBAgQIAAAQIECBAgQIAAAQIE&#10;CBAgQIAAAQIECBAgQIAAAQIECBAgUG8C4pBn95hYs9k+Ugm0FhBTd5VIV8bUFYd8VT/UIqaTa8Mq&#10;X786JmDOXOXXlXOmWMCr+sEvAgTaL2Auab+dPQl0REBc8Y7o2ZcAgWIC4ooXk7E9S6AW76CyjieN&#10;AAECBAgQIECAAAECBAgQIECAAAECBAgQIECAAAECBAgQIECAAAECBAgQIECAAAECBAgQIECAAAEC&#10;BAgQIECAAAECBAgQIECAAAECBAgQIECAAAECBAgQIECg6wSauu7QjkyAAAECBAgQIECAAAECBAgQ&#10;IEAgW2DOnDlxxhlnxKGHHhrPPfdcduZOSl2yZEmcdNJJceKJJ8bcuXNrctTZs2eXXe55550Xl1xy&#10;SSxfvrzsfSrJOGXKlBg1alQlu8hLgEANBBpxrC9YsKBiqccffzxuu+22iver1g6XX355zJ8/v6Li&#10;0rWs1NK3b9/MLO+8805meuvERjxfWrfROoEsgUYcA8uWLctqsjQCBAjURKCz5p558+bFsGHD4vTT&#10;T6/4XqsmDVcogS4WuOaaa8quwe9+9zvjpmwtGQl0X4G//OUvMWDAgBg+fHgsXbq05hDpXfWvf/3r&#10;2GeffeKJJ56o+fEcoHYC1X5nlWqa/pvDuHHjYsyYMTF69OhI17IHH3wwmpuba9cQJRMgQIAAAQIE&#10;CBAgQIAAAQIECBAgQIAAAQIECBAgQIAAAQIECBAgQIAAAQIECBAgQIAAAQIECBAgQIAAAQIECBAg&#10;QIAAAQIECORWQBzy0l3TiHE2S7daDgLdT6ARx7o45KvO42rHdGrE82WVll8ESgs04hgQC7h0v8tB&#10;gEBpAXNJaSM5CNRCQFzxWqgqk0D3FhBXvHv3f0daX+13UKku4op3pEfsS4AAAQIECBAgQIAAAQIE&#10;CBAgQIAAAQIECBAgQIAAAQIECBAgQIAAAQIECBAgQIAAAQIECBAgQIAAAQIECBAgQIAAAQIECBAg&#10;QIAAAQIECBAgQIAAAQIECBConUBT7YpWMgECBAgQIECAAAECBAgQIECAAIH2C9xwww2x0047xS9/&#10;+cv2F1LlPdOH/k444YQYNWpUlUtuX3H/8R//EZdddln7dq5gr5deeqmC3LISyL/AZpttlutK9unT&#10;Z436GetrcMT//M//rLmhk9YWLlwYV1xxRU2O9v73vz+z3G233TYzffVE58vqGn5XQ8Cc2bZio98f&#10;tb4Wta1gKwECBKorMGLEiNh7773jtddeq27BSiNQRwLPPPNMTJo0qewav/XWW3HTTTeVnV9GAgS6&#10;n8DNN98cgwcPjtmzZ3d641999dU48MAD45577un0YztgdQSq+c4q1Shds9J7rqOPPjqGDRsWJ554&#10;Yhx33HGx1157xRlnnFGdSiuFAAECBAgQIECAAAECBAgQIECAAAECBAgQIECAAAECBAgQIECAAAEC&#10;BAgQIECAAAECBAgQIECAAAECBAgQIECAAAECBAgQIECgbgTEIS/dVWLNljaSg0BbAmLqtqUSUS8x&#10;dcUhb7v/Wra6NrRI+FstAXNm25L1Mme2XfvSW8UCLm0kBwECpQXMJaWN5Gh8AXHFG7+PtZBAZwuI&#10;K97Z4o11PHHFG6s/tYYAAQIECBAgQIAAAQIECBAgQIAAAQIECBAgQIAAAQIECBAgQIAAAQIECBAg&#10;QIAAAQIECBAgQIAAAQIECBAgQIAAAQIECBAgQIAAAQIECBAgQIAAAQIECBAgkCXQKytRGgECBAgQ&#10;IECAAAECBAgQIECAAIHOFnjttdfiq1/9atx4442dfejM4zU3N8fJJ58cv/3tbzPztST2798/Pve5&#10;z8WOO+4YW2+9dWy55ZaRypgxY0bh3/PPPx9333133H///TF//vyW3Qp/11tvvTXW21p54YUX4sIL&#10;L2wraa1t/fr1i5133jkGDhwYAwYMKNQj7Z/q8Nxzz5X8YPWiRYvWKtMGAvUscNRRR8Xw4cNz2YSt&#10;ttoqdt9995V1M9ZXUqz8MX78+Jg6dWphbl25sRN+jBkzJmbNmlWTI6XrxZ/+9KeiZZ9wwglF01ZP&#10;cL6sruF3tQTMmW1LNvr90bHHHtt2w20lQIBAjQWefPLJ+MY3vhHp3stCoDsKjB49uuJmjxo1KoYN&#10;G1bxfnYgQKDxBdL8cOqpp8bSpUvLbmzv3r1j2223LbzP3mKLLWKzzTaLBQsWxOuvv174N2XKlMLf&#10;cgucPXt2HHbYYYX36kceeWS5u8mXE4FqvbNqac5jjz0Wy5cvb1ld4+/f/va3NdatECBAgAABAgQI&#10;ECBAgAABAgQIECBAgAABAgQIECBAgAABAgQIECBAgAABAgQIECBAgAABAgQIECBAgAABAgQIECBA&#10;gAABAgQINK6AOOQR4pA37vmtZfkQEFO37X6ol5i64pC33X9pqzjkxW2ktF/AnNm2Xb3MmW3Xvryt&#10;YgGX5yQXAQLZAuaSbB+pjS8grnjj97EWEuhMAXHFO1O7MY8lrnhj9qtWESBAgAABAgQIECBAgAAB&#10;AgQIECBAgAABAgQIECBAgAABAgQIECBAgAABAgQIECBAgAABAgQIECBAgAABAgQIECBAgAABAgQI&#10;ECBAgAABAgQIECBAgAABAgTaEujV1kbbCBAgQIAAAQIECBAgQIAAAQIECHS2QHNzc/ziF7+I888/&#10;P+bOndvZhy95vOHDh8e1115bMt8BBxwQX//61+NTn/pU9O7du2T+JUuWxB133BHXX3993HnnnYW2&#10;p31LLeecc04sXLgwM1vfvn3jggsuiHPPPTfWWWedonmfeOKJ+PnPfx7XXHNNzJ49e618vXp5jbgW&#10;ig11LXDkkUdG+ojmrFmz2tWOq6++OkaMGFF03xtvvDH69+9fND0rYaeddlpj7jDW19ZatmxZwf/C&#10;Cy9cO7GGW6644oqalf7FL36xMKdfddVV8eKLL8a8efNio402iq233jpOOumkSOdBOYvzpRwleSoV&#10;MGfWx/3RpZdeGuk+tBpLum/cY489qlGUMggQaHCBX//61zFkyJA1Wpme7dOz6oIFC2L+/PkxZcqU&#10;eOyxx+Ivf/lL/OlPf4qUXmq57rrr4qyzzoqDDz64VFbpBBpOIH2YutLltttui+nTp8dmm21W6a7y&#10;EyDQwALpffPJJ59c1rU3Mey///6FdxDp4+Ybb7xxpszkyZNjzJgxMXbs2Jg6dWpm3pSY7guGDRtW&#10;uCf4f//v/5XML0N+BKr1zio/LVITAgQIECBAgAABAgQIECBAgAABAgQIECBAgAABAgQIECBAgAAB&#10;AgQIECBAgAABAgQIECBAgAABAgQIECBAgAABAgQIECBAgACBrhQQh1wc8q48/xy7ewmIqVsfMXWL&#10;nZXikBeTiUK8ct+oKO4jpX0C5sz6mDPFAm7f+W0vAgTWFDCXrOlhjUA1BMQVr4aiMggQSALiijsP&#10;qiEgrng1FJVBgAABAgQIECBAgAABAgQIECBAgAABAgQIECBAgAABAgQIECBAgAABAgQIECBAgAAB&#10;AgQIECBAgAABAgQIECBAgAABAgQIECBAgAABAgQIECBAgAABAgQIEKgPgV71UU21JECAAAECBAgQ&#10;IECAAAECBAgQaGSBV155JU4++eSYMGFCyWb26NEj0ofuO3N59tln4/zzz888ZK9eveJ73/tefOc7&#10;34mmpqbMvKsn9u7dOz75yU8W/q2+Pev3Sy+9FLfccktWlvjYxz4W1113XWy++eaZ+VLizjvvHD/9&#10;6U/j0ksvjZEjRxbaMX369JX7bbLJJit/+0GgUQR22mmndjfljjvuyNx3n332iS233DIzTzmJ3X2s&#10;r7POOrF48eI2qUaMGBEXXHBB9OzZs830am+cNGlSPPDAA20Wm+bx9dZbL+bOndtmejkb03Xjy1/+&#10;cuFfyp+uc+l6V8nS3c+XSqzkrVzAnJn/+6NBgwbFAQccUHnn2oMAAQIdEOjXr19svPHGmSV8+MMf&#10;jiOPPDK+/e1vx1NPPRU/+clPCs+dS5Ysydzva1/7Wvz973+P9KxtIdBdBO6999544YUXKm7u0qVL&#10;Y8yYMfFP//RPFe9rBwIEGlPg9ddfj7POOqus9+j77rtv4dqcninKXfbee+9I/y677LLCvl//+tfj&#10;rbfeytx93rx5cdppp8Vtt91W8TuPzIIl1lSgGu+salpBhRMgQIAAAQIECBAgQIAAAQIECBAgQIAA&#10;AQIECBAgQIAAAQIECBAgQIAAAQIECBAgQIAAAQIECBAgQIAAAQIECBAgQIAAAQIECNSNgDjk4pDX&#10;zcmqog0jIKZu/mPqikMuDnnDTDgN0BBzZv7nTLGAG2CgaQKBHAiYS3LQCarQUALiijdUd2oMgS4V&#10;EFe8S/kb6uDiijdUd2oMAQIECBAgQIAAAQIECBAgQIAAAQIECBAgQIAAAQIECBAgQIAAAQIECBAg&#10;QIAAAQIECBAgQIAAAQIECBAgQIAAAQIECBAgQIAAAQIECBAgQIAAAQIECBAgQCBToCkzVSIBAgQI&#10;ECBAgAABAgQIECBAgACBGgs0NzfHJz7xiZgwYULJI+21115x//33xznnnFMybzUznHnmmTF//vyi&#10;RW644YaF+v/Lv/xLpI+/1Hq54YYbMg+x0UYbxbXXXhubb755Zr7Wieuuu2585Stfieeeey6+973v&#10;xRZbbFFoz+GHH946q3UCBDpBoLuP9VNPPbWo8pQpU+LWW28tml7thCuuuKJokUOHDq14vi1a2P8l&#10;9OhR2Yfr027d/XwpZSq98QWMgcbvYy0kQKD+BXbccce48sorY+zYsdG7d+/MBj3++OMxcuTIzDwS&#10;CTSawKhRo4o2Kb2byXpOyNq3aKESCBBoWIGzzjorZs2aldm+nj17xne/+924++67Y9CgQZl5iyWm&#10;eem0006LRx99NA4++OBi2VZuv/322+NnP/vZynU/6k8g61pUf61RYwIECBAgQIAAAQIECBAgQIAA&#10;AQIECBAgQIAAAQIECBAgQIAAAQIECBAgQIAAAQIECBAgQIAAAQIECBAgQIAAAQIECBAgQIAAgc4S&#10;EIe8cmlxNis3sweBehTo7mNdHPLKztrufr5UpiV3IwoYA5X1qljAlXnJTYBA2wLmkrZdbCXQIpAV&#10;G1xc8RYlfwkQKEdAXPFylORpj4C44u1Rsw8BAgQIECBAgAABAgQIECBAgAABAgQIECBAgAABAgQI&#10;ECBAgAABAgQIECBAgAABAgQIECBAgAABAgQIECBAgAABAgQIECBAgAABAgQIECBAgAABAgQIECBA&#10;oD4EmuqjmmpJgAABAgQIECBAgAABAgQIECDQqALPP/98PPvss5nN22STTeKqq66Kv/3tb7HPPvtk&#10;5q124sMPPxx33XVX0WJ79uwZY8eOjf33379onmon3HTTTZlFXn755bHVVltl5slK7Nu3b/zbv/1b&#10;vPLKKzFnzpw48MADs7JLI0CgRgLdfaynj9c3NRX/zxg///nPayS/ZrEzZswozPNrbl21lj4gl4el&#10;u58veegDdehaAWOga/0dnQABApUIDB06NK677rqSu9x9990l88hAoFEEFi9enDkuvv3tb8cBBxxQ&#10;tLmTJ0+Op59+umi6BAIEuo/A6NGjo9TzUXqnfeONN8ZFF10UvXr16jDOtttuG7fffnscddRRJcs6&#10;//zzY+rUqSXzyUCAAAECBAgQIECAAAECBAgQIECAAAECBAgQIECAAAECBAgQIECAAAECBAgQIECA&#10;AAECBAgQIECAAAECBAgQIECAAAECBAgQIECAQOMIiENeeV+WiiMjDnnlpvYgkEeB7j7WxSGv7Kzs&#10;7udLZVpyN6KAMdC+XhULuH1u9iJAYE0Bc8maHtYIJAFxxZ0HBAhUS0Bc8WpJKocAAQIECBAgQIAA&#10;AQIECBAgQIAAAQIECBAgQIAAAQIECBAgQIAAAQIECBAgQIAAAQIECBAgQIAAAQIECBAgQIAAAQIE&#10;CBAgQIAAAQIECBAgQIAAAQIECBAgQIBA9xJo6l7N1VoCBAgQIECAAAECBAgQIECAAIG8CcyePbto&#10;lZqamuLMM8+MZ555Jr70pS9FWu/s5Yorrsg85E9/+tM4/PDDM/NUO/H5558vWmSvXr3i+OOPL5pe&#10;SUIqq2/fvpXsIi8BAlUU6O5jfZtttonDDjusqOj48eNj6tSpRdOrlTBy5MhYuHBhm8UNGDAgDjnk&#10;kDbTjQ3CQQAAQABJREFUOntjdz9fOtvb8fInYAzkr0/UiAABAlkCn/70p+Pggw/OyhJPPfVUZrpE&#10;Ao0kcOutt8asWbPabNIWW2xRGC8nnHBCm+ktG0eNGtXy018CBLqpwIIFC+Kcc84p2frLL788hgwZ&#10;UjJfJRl69uwZY8aMid122y1zt3feeSd+8YtfZOaRSIAAAQIECBAgQIAAAQIECBAgQIAAAQIECBAg&#10;QIAAAQIECBAgQIAAAQIECBAgQIAAAQIECBAgQIAAAQIECBAgQIAAAQIECBAgQIBAYwmIQ155f4qz&#10;WbmZPQjUo0B3H+vikFd21nb386UyLbkbUcAYaH+vigXcfjt7EiCwSsBcssrCLwJJQFxx5wEBAtUQ&#10;EFe8GorKIECAAAECBAgQIECAAAECBAgQIECAAAECBAgQIECAAAECBAgQIECAAAECBAgQIECAAAEC&#10;BAgQIECAAAECBAgQIECAAAECBAgQIECAAAECBAgQIECAAAECBAgQINA9BZq6Z7O1mgABAgQIECBA&#10;gAABAgQIECBAIC8CTU1tv6Lad999Y9KkSXHllVdGv379uqS6s2fPjmuvvbbosffbb784++yzi6bX&#10;ImH58uUxffr0okUPHDgw+vTpUzRdAgEC9SFgrL/bT6eddlrRDlu2bFmMGDGiaHo1ElI/pOtQseXM&#10;M8+MHj16FEvutO3Ol06jdqCcChgDOe0Y1SJAgEAJgXPPPTczx1NPPZWZLpFAIwmMGjWqaHM++9nP&#10;Rnp/9pnPfCZ69epVNN/o0aOjubm5aLoEAgQaX+D666+PmTNnZjb0nHPOia985SuZedqbuMEGG8Qt&#10;t9wSG220UWYR6X1Oeq9jIUCAAAECBAgQIECAAAECBAgQIECAAAECBAgQIECAAAECBAgQIECAAAEC&#10;BAgQIECAAAECBAgQIECAAAECBAgQIECAAAECBAgQIECgewiIQ15ZP4uzWZmX3ATqVcBYf7fnxCEv&#10;7wx2vpTnJFfjChgDHe9bsYA7bqgEAgQizCXOAgKrBMQVX2XhFwEC7RcQV7z9dvYkQIAAAQIECBAg&#10;QIAAAQIECBAgQIAAAQIECBAgQIAAAQIECBAgQIAAAQIECBAgQIAAAQIECBAgQIAAAQIECBAgQIAA&#10;AQIECBAgQIAAAQIECBAgQIAAAQIECBAg0N0Fmro7gPYTIECAAAECBAgQIECAAAECBAh0rUC/fv3W&#10;qED//v1jxIgRcd9998Wee+65Rlpnr1x99dUxf/78oof94Q9/WDStVgkzZ86MpUuXFi1+m222KZrW&#10;qAlz5syJKVOmxBtvvBFvv/12rpuZ+u7VV1+NVOe8LIsWLSrUad68eXmpknqsEDDW3z0NjjnmmNh0&#10;002LnhPpepE+Wl2rZfz48fHiiy+2Wfy6664bp5xySptpnb2xEc+XNE9OnTo18zrc2c7peIsXL87d&#10;PN4VDnk7ZiOOgbwZV7M+zc3NMXv27MIYz/O921tvvVWoY6qrpX0C9XCf3hn97H67+PkzePDgaGoq&#10;/r+ttPRP8RI6npLXe468jp+8ns/p2tLSl3Pnzu34idHJJaS633zzzUWP+vnPf76Qlt6ZHXbYYUXz&#10;pWeXe+65p2h6d05oOT+y3vN1pU/LfFfL+468zisLFy7MfNfZlf2Sjp33c6e1z1VXXdV60xrrW265&#10;Zfz7v//7GtuqvbLVVlvFN7/5zcxi0/vRW265JTNPIyfmdTw2srm2ESBAgAABAgQIECBAgAABAgQI&#10;ECBAgAABAgQIECBAgAABAgQIECBAgAABAgQIECBAgAABAgQIECBAgAABAgQIECBAgAABAgQIdK2A&#10;OOSV+YuzubZXPcVtyVsc8rzGkFu7l7vfFmP93T4Xh7y8c78Rz5e8xnoTh7y8c7KzczXiGOhsQ7GA&#10;O1u848fL6zzZ0rJaxVPNY6zhvPdFS590xl9zSXHlvD635vWZMI9jvXjvrp2S+ltc8bVdqrkl73Nv&#10;ra6DqxvmdV4RV3z1Xur4b3HFO27YGSXkdTx2RtsdgwABAgQIECBAgAABAgQIECBAgAABAgQIECBA&#10;gAABAgQIECBAgAABAgQIECBAgAABAgQIECBAgAABAgQIECBAgAABAgQIECBAgAABAgQIECBAgAAB&#10;AgQIECBAIL8CvfJbNTUjQIAAAQIECBAgQIAAAQIECBDoDgLbbbddfPrTn46nn346PvvZz8a5554b&#10;G220UZc3PX0obfjw4UXrccQRR8THPvaxoum1Skj1ylrefPPNrOS6Tnv55ZfjrrvuKvx76qmn4o03&#10;3ojXX3890sf2Vl+22mqr+PCHPxwf+tCHCv/222+/GDBgwOpZ2vX7kUceiVtvvTXmzZsX6SP0ffr0&#10;iXT+fuELXyj8bqvQ2bNnx+jRo+PGG2+M559/PqZOnRrLli0rZE37v+9974sddtghjj322DjuuOMK&#10;622VU61tCxYsiPHjx8f1118fTzzxRLz22msxa9aslcW/973vjfe///2x//77xymnnFL4uzLRj04V&#10;6M5jfXXoddZZJ0466aT48Y9/vPrmlb+nTJlSGJdHHXXUym3V/JF1HUjXrH79+lXtcM8880z88Y9/&#10;jPQR7vnz50dqe7oefvzjH4899tgj8zj1fL4sX7487r333vjDH/4QEydOjGnTphXm99Xn9vXXXz82&#10;22yz2GKLLQoeQ4cOLWmSCVZmYqpD6pOxY8fGY489VpgzU/+0LBtssEFhzjzggAPitNNOi4985CMt&#10;SWv8ffvtt2PMmDHxyiuvRPqQY8+ePWPTTTeNz3zmM7HNNtuskddK+wTqeQy0r8X1s1e61xg3blxh&#10;rn7xxRdj+vTpke5XlyxZsrIR6667bmFM9O/fP/baa69I99lp7qvGM0Gl92+33357/Od//mc88MAD&#10;MWPGjJV13HDDDQvzztFHHx1nnHFG9O3bt5A2YcKEuPvuuyON83R/2Lt371hvvfVi1113jSFDhqzc&#10;v70/0v3vTTfdVKhLmj+ampoizYl77rlnHHnkke0tduV+qc6///3v4x//+Eek+8TUL6kNm2yySZxw&#10;wgmFeXdl5owf9XafXmk/ZzR9rST322uRZG5I9zubb7554RpbLOOzzz4bW2+9dbHksrfn9Z6jq8dP&#10;FmCez+d0/5jGcpqHH3300UjP3i3P2qlN6dxK94+77bZbpHu1Qw89NPbZZ5+s5nZp2m9/+9u13m20&#10;VGjbbbeN9F6jZRk2bFjhutqy3vrvqFGj4qMf/WjrzSXX03uWW265pWC5ePHiwj1rukan4x9//PGF&#10;61vJQirIkD7untqd7pHTuZbGaLoGpXcSX/ziF+M973lPBaWtytqVY73W9x2rWpn9K6/zSnqPl8Zt&#10;ereX7rXSfWF6vkrnW1rSPU56xt5+++0LY3eXXXYpbMtu7bupacyn+7R0DrV36cpzp711br3f448/&#10;Xni+br199fULL7yw3eNr9XJK/T7nnHPipz/96Rr31K33ueqqq+KYY45pvXmt9fvuuy/++te/xty5&#10;cwvnS+rvdK586lOfKrxXXWuHCjek58mbb7450hhO72PS9STNf+m9bZr/0nNKe5e8jsdK29Oed1Zp&#10;nk9jvmWMtxwzvV8ptqQ+vu6664olr9ye7h8POuigwnp6N5ieadI77nfeeafwzJT6L11PUv+1PLut&#10;3LmDP+bMmRM33HBD4b9LpDam8yc9A6Z3/On9fnrnbyFAgAABAgQIECBAgAABAgQIECBAgAABAgQI&#10;ECBAgAABAgQIECBAgAABAgQIECBAgAABAgQIECBAgAABAgQIECBAgAABAgQIEFhbQBzytU2ytnTn&#10;OJtdHbel0nhSqR/zFIc8zzHkss757prWncf66n2eYkuJQy4OuTjkq48Kv9sSMGe2pVLZtjTfNlos&#10;YPFUs79hUc4ZUun9by3ie+cp1nAjxCctp987kqcR55JKPbr6uTWrvnl+JszTWM8yLDctD3HFU10b&#10;4VrYlXNvHq6DqR/zOq+IK556p7aLuOLt803Ph+KKZ9vlOa54qrnY4tn9J5UAAQIECBAgQIAAAQIE&#10;CBAgQIAAAQIECBAgQIAAAQIECBAgQIAAAQIECBAgQIAAAQIECBAgQIAAAQIECBAgQIAAAQIECBAg&#10;QIAAAQIECBAgQIAAAQIECBAgULbAimCdFgIECBAgQIAAAQIECBAgQIAAAQJ1JXDOOec0r3gBVvTf&#10;ig+ydbg9d9xxR9Hy07GvvfbaDh+jPQUsXbq0uUePHkXr9p73vKd55syZ7Sk6l/us+FBN87/+6782&#10;b7/99kXbnHUutKQdfvjhzbfeemu725jOqRUfYmyzDt/97nfXKvell15qPvHEE5vXXXfdNvdpqdfq&#10;f5uamppPPvnk5hkzZqxVXkc3zJo1q/mss85q7tu3b9n1SXUbOHBg84qPPa1x+B/96EdFy9hyyy3X&#10;yFvrlT/84Q9F65Lq37ru1arP9773vczjvvrqqx0+VHcY66X6b9q0aQXHxx57LNP7U5/6VIe92yrg&#10;ueeey5xv77nnnpW7pbGy+nhe/fc3v/nNlfmK/UhzTJq/V9+v5XeaG1Z8dLLYroXt9Xi+zJ49u/lb&#10;3/pW86abbtpmu1vaX+zv+9///uYf//jHzUuWLMm0aU/i3Llzm7/2ta81b7jhhhXVbeedd26+7bbb&#10;1jrk6aef3mY5H/rQh9bKW8sNpcacObOW+h0vu6v6rz01T3PSlVde2bznnntmzqPFxnfa3rNnz+ZD&#10;DjmkecKECe2pQmGfSu7fpk6d2rzffvu1OVZb1/Poo48ulL/ig62Z+X/961+3u+5px+S49dZbFz3G&#10;2LFjO1R+2vniiy8uWn66l81a6vE+vT39nGWwepr77dU1Kvv9vve9r+h5mMbf3XffXVmBrXLn8Z4j&#10;L+OnFdXK1byezys+Yt48evTo5t122y3znGk9b7esp3u14cOHF+bXlY3NyY+DDjqoaJu+/e1vr1HL&#10;efPmFX12SG3t169f86JFi9bYp5yVD37wg0XrkN6pVHvJavNPfvKTig/X1WO91vcdpUDyPK+88847&#10;zendWSXvyFrGbSV/P/GJT5RiajO9q8+dNivVzo3pOTbLbIcddqjJM3Sx6v7gBz/IrE+653/77beL&#10;7V7YPnny5KJlrL/++s1p7HV0GTlyZNFjpGeaSpe8jMf0jjnrfJg4cWJZTWvvO6v0njvr+B1Nu/32&#10;2wv1T+9WipV16KGHltXGSjINGTKk6PG+//3vV1KUvAQIECBAgAABAgQIECBAgAABAgQIECBAgAAB&#10;AgQIECBAgAABAgQIECBAgAABAgQIECBAgAABAgQIECBAgAABAgQIECBAgAABAiUExCEXh7xYbJFi&#10;27tzHPK8xpArMczLSu6qmKzikJfVPSUzleo/ccjf/d6GOORtf3dEHPKSQ2ytDKXGnDjka5HlakNn&#10;9F+jxQIWT7Vj32voyniqeYs13EjxSc0l0VyLe4i8xBstduHK6zNh3sZ6Mb/2bM+Ksd1ZccVTvev5&#10;WtjVc29XXgdT3+V5XhFXPPVQ5yziirfPWVzxbLe8xxVPtRdbPLsPpRIgQIAAAQIECBAgQIAAAQIE&#10;CBAgQIAAAQIECBAgQIAAAQIECBAgQIAAAQIECBAgQIAAAQIECBAgQIAAAQIECBAgQIAAAQIECBAg&#10;QIAAAQIECBAgQIAAAQIEyhVoWvExJwsBAgQIECBAgAABAgQIECBAgAABAq0E7r///lZbVq326dMn&#10;jj766FUbOvFXz549Y5NNNil6xBUfn4krr7yyaHq9JDz++OPxmc98Jrbbbru45JJL4oUXXuhQ1W+7&#10;7bYYPHhwnHTSSTF//vyKy1rxYa5YvHhxm/vNmDFjje2//OUv48Mf/nCMGjUqFi5cuEZa1sqKD/fF&#10;b37zm9hpp51i3LhxWVkrSvvd734XgwYNKpwXb731VkX7Pv300zFkyJD4whe+EDNnzqxoX5k7JtBd&#10;xno5Sis+WBUf+chHimZN4+XVV18tmt7ehJ/97Gex4j+2tLn7LrvsEvvvv3+bae3ZmOaYNH+3taS5&#10;Yfr06W0lrdxWT+fL0qVLY/jw4bHDDjvEZZddFq3n0JWNKvFjxccc4+tf/3rsuuuuceedd5bIXX7y&#10;LbfcEjvvvHP893//d8ydO7f8HVfkfOKJJ+KII46Ir371q2tca4q1ccWHZCsqX+biAvU0Boq3ojFS&#10;0j3XbrvtFmeddVY8+OCDRefRUq1dtmxZ3HXXXbHi47+F++50b1jpUu7926OPPlq4ztx3331lHeLh&#10;hx8u5FuyZElm/jFjxmSml0pMflOnTi2a7YYbbiiaVm7C9ddfXzTrvHnz2kyr1/v09vZzmwitNrrf&#10;bgVS4eqiRYsy9xgwYEBmerHEPN5z5G38tGWX1/P5tddei8MOO6zwbNoyD7dV/6xt6V7tK1/5Suy7&#10;7765er595ZVXYuLEiUWrPmzYsDXS+vbtm/lOKt1jjh8/fo19ylkp9s4j7Zuu788991w5xZSV5/nn&#10;n48JEyYUzbviw/VF01on5GWs1/q+o3W7W9bzPq9cd911seOOO8bFF19c0TuylvZV8veee+6J9Pxc&#10;7pKXc6fc+paT7w9/+ENmtlNPPTV69eqVmaeaiZ/97Gczi0v3/A899FBmnqz3kWncpX8dXbKOMW3a&#10;tLKLz/t4LLshrTIm4/a8s8qa51sdol2rLdfOYnVLhab3Ren6X60lXb9uvvnmosVVcv0qWogEAgQI&#10;ECBAgAABAgQIECBAgAABAgQIECBAgAABAgQIECBAgAABAgQIECBAgAABAgQIECBAgAABAgQIECBA&#10;gAABAgQIECBAgACBThUQh7xTudc6WN7itpQbTyo1JE9xyPMaQ26tDrdhLQExdVeRiEMuDvmqs2HV&#10;L3HIV1n4FWHOrM5Z0GixgMVT7dj3Gsq9/612fO88xRpuxPik1ZktsktptLkkq7V5e25tq655fSbM&#10;01hvy60j2/ISVzy1oR6vhXmZe7vqOpj3eUVc8Y7MDpXvK6545WZpD3HFs93yHlc81V5s8ew+lEqA&#10;AAECBAgQIECAAAECBAgQIECAAAECBAgQIECAAAECBAgQIECAAAECBAgQIECAAAECBAgQIECAAAEC&#10;BAgQIECAAAECBAgQIECAAAECBAgQIECAAAECBAgQKFegqdyM8hEgQIAAAQIECBAgQIAAAQIECBDo&#10;TgIPPfRQ0eYefvjh0bdv36LptU744Ac/mHmIiy66KG677bbMPHlOvPDCC2OPPfaIG264IdJHy6q5&#10;jBo1Kj7ykY/E3Llzq1lsoazZs2fH4MGD44wzzoi33nqr3eW/+eab8elPfzrGjx/f7jJadrzgggvi&#10;uOOOi9dff71lU7v+XnvttbH77rvHU0891a797dQ+gUYf65WonH766UWzL1u2LEaMGFE0vT0J6SNZ&#10;V199ddFdzzrrrKJpXZVQD+fL22+/XZgnzz777JgxY0ZVqJ588sn4xCc+EcOHD+9wed///vdjyJAh&#10;MXXq1HaX1dzcHFdccUXhOvbCCy+0uxw7Vi5QD2Og8lbVzx5LliyJk08+OY444ohIH12t5jJu3LjY&#10;e++94/e//301iy2Udc8998SBBx5Y0bhfuHBhYd+tttoqtthii6J1uuuuu2L+/PlF00sl/PnPf87M&#10;ku730zWwvUua69KH54stu+yyy1pJ9Xqf3pF+Xguh1Qb3261AKlydMmVKzJkzp+heG2+8cfTv379o&#10;erGEPN5z1MP4yev5/PTTT8duu+0Wd9xxR7Eur2j7gw8+GCNHjqxon1pmHj16dKR7yLaWHXfcMXbd&#10;dde1kk444YS1tq2+4Zprrll9tazfH/3oRzPzpY+WV2sZO3ZsZlGp3eUseRzrWfWu9vUoz/PK9OnT&#10;46CDDorPf/7zkeb6zliWL18e6aPc5Sz1du6U06Zk/vLLL2dmPeaYYzLTq52YntEGDhyYWezkyZMz&#10;0+slMc/jsasMZ82aVdNDz5s3r1B+ep7LWtJ1tlpLqetXem61ECBAgAABAgQIECBAgAABAgQIECBA&#10;gAABAgQIECBAgAABAgQIECBAgAABAgQIECBAgAABAgQIECBAgAABAgQIECBAgAABAgQI1JeAOORd&#10;11/1Grclb3HI8xpDruvOrPo7spi6q/pMHPJVFsV+1cP5kvdYb+KQFzu76mN7PYyBPEs2Yixg8VTf&#10;PeOq+b2G1udwteOp5inWcN6vWa37Ii/rjTiXFLOth+fWvD4T5mmsF+vfjmzPS1zx1IZ6uxbW29xb&#10;7etgnucVccU7Miu0b19xxdvnVq298jweq9XGSsvprLjiqV5ii1faO/ITIECAAAECBAgQIECAAAEC&#10;BAgQIECAAAECBAgQIECAAAECBAgQIECAAAECBAgQIECAAAECBAgQIECAAAECBAgQIECAAAECBAgQ&#10;IECAAAECBAgQIECAAAECBNoWaGp7s60ECBAgQIAAAQIECBAgQIAAAQIEurdA1sfr99lnny7FOfro&#10;ozOPv2jRohg6dGhMmDAhM18eE6+55pq46KKLYsmSJTWr3mOPPRannHJKVcufMWNGfPzjH48//vGP&#10;VSk3tf+4446LBx98sN3l/ehHP4pLLrmk3fu33jF9iDJ9+G7SpEmtk6zXSKCRx3qlZMcff3xssMEG&#10;RXcbMWJELF++vGh6pQljxoyJYh/lSvU48cQTKy2y5vnzfr6kefKQQw6J22+/veoWzc3NcfbZZ8el&#10;l17a7rIvv/zy+O53v9vu/VvvmD7Kuv/++8fDDz/cOsl6jQTyPgZq1OxcFDt//vw45phjIt3H1WpZ&#10;uHBh4d7oyiuvrNohnn322UK9582bV1GZ/fv3X5n/qKOOWvm79Y9U5zvvvLP15rLXS82Xs2fPjvvu&#10;u6/s8lpnLHXf2npM1et9ejX6ubVdy7r77RaJ9v995JFHMnceMGBAZnpbiXm856iH8ZPX8/n111+P&#10;I444It588822urvd25577rl271vtHUeNGlW0yM9//vNtpg0ePDg22mijNtPSxnHjxsWcOXOKpreV&#10;kJ65spb0jFStZezYsUWLWnfddSO1r9SSx7GeVedqX4/yPK+ke8MhQ4bExIkTs0iqnpbepfXs2bNk&#10;ufV27pRs0P9lmDx5cmbWHXbYIQYNGpSZpxaJre8pWx+jVL1b58/jep7HY1d69e7du6aHX2eddQrl&#10;F7tWthz82muvjfTeqBpL1rVw/fXXj1LnezXqoAwCBAgQIECAAAECBAgQIECAAAECBAgQIECAAAEC&#10;BAgQIECAAAECBAgQIECAAAECBAgQIECAAAECBAgQIECAAAECBAgQIECAAIHqCohDXl3Pckur17gt&#10;KYZRnuKQ5zWGXLnngXzvCpSKXVPP3xyotI/FIS8tlvfzJe+x3sQhL32O5T1H3sdA3v0aMRaweKqr&#10;zrpqfK9hVWnv/qp2PNU8xRrO+zWrdV/kab0R55K2fOvhuTWvz4R5Gutt9W01tuUlrnhqSz1dC+tt&#10;7q32dTDP84q44h375lV755VS8bnFFW+vbOn98jweS9e+djk6K654aoHY4rXrRyUTIECAAAECBAgQ&#10;IECAAAECBAgQIECAAAECBAgQIECAAAECBAgQIECAAAECBAgQIECAAAECBAgQIECAAAECBAgQIECA&#10;AAECBAgQIECAAAECBAgQIECAAAEC3UugqXs1V2sJECBAgAABAgQIECBAgAABAgQIlBaYM2dOvPji&#10;i0Uzbr/99kXTOiPhmGOOKXmYBQsWRPqI6x133FEyb54y/P73v++U6qTj/OpXv6rKsd5444045JBD&#10;4u9//3tVymspZOHChXH22WdH+thopcv//u//xvnnn1/pbiXzz5w5M66//vqS+WSojkAjj/VKhfr2&#10;7Ruf+9zniu72yiuvxK233lo0vdKEK664ouguJ5xwQqT65G3J8/nyzjvvxEEHHRQPPPBAWWz9+vWL&#10;QYMGxbbbbhs9evQoa5+U6Tvf+U7ccMMNZedvyZjmtXPPPbdltWp/0/Uhtfsvf/lL1cpUUHGBPI+B&#10;4rWu/5T0MdPDDjusqnNwMZXly5fHl7/85bj22muLZSl7e6r30KFDI93bVLrMmjVr5S6lzrtx48at&#10;zFvJjzRv3nvvvSV3GT9+fMk8xTJk7bvFFlvEPvvss8au9XifXq1+XgPi/1bcb7elUtm2pUuXxsUX&#10;X5y508CBAzPTWyfm9Z4j7+Mnz+fzt771rXj55Zdbd/Va6+mDuh/4wAdi3333jW222SZ69uy5Vp7V&#10;N6RzJQ9Leo/w5JNPFq3KsGHD2kzr06dPHHvssW2mpY2LFi2q+Nl98ODBke7Diy2PP/54Zl2L7dd6&#10;+zPPPBMPP/xw680r19O7rA033HDlels/8jrW26pr2laL61Ge55UzzjgjJk2aVIxjje0bb7xx7Lbb&#10;brHZZputsb09KwMGDIj11lsvc9d6O3cyG9MqsZR5GuNdsey///6Zh508eXJmej0k5nk8dqXfdttt&#10;V9PDt5Sfnke32mqrosdK9xH33HNP0fRyE/7xj3/Eo48+WjR7er5cf/31i6ZLIECAAAECBAgQIECA&#10;AAECBAgQIECAAAECBAgQIECAAAECBAgQIECAAAECBAgQIECAAAECBAgQIECAAAECBAgQIECAAAEC&#10;BAgQyJ+AOORd1yf1GLclb3HI8xxDruvOrPo8cqnYpqlV9frNgUp7RBzy0mJ5Pl/yHutNHPLS51c9&#10;5MjzGMi7X6PGAhZPde0zr73fa2hdUi3iqeYl1nDer1mt+yJP6406l7RlnPfn1jw/E+ZlrLfVr9XY&#10;lqe44qk99XItrLe5txbXwTzPK+KKt/+bVx2ZV8QV74hex/bN83jsWMs6tndL3O+OlVJ879XLF1u8&#10;uJMUAgQIECBAgAABAgQIECBAgAABAgQIECBAgAABAgQIECBAgAABAgQIECBAgAABAgQIECBAgAAB&#10;AgQIECBAgAABAgQIECBAgAABAgQIECBAgAABAgQIECBAgEAlAk2VZJaXAAECBAgQIECAAAECBAgQ&#10;IECAQHcQSB8by1q23/7/s3cfYFIU6ePH312WjCTJQRQ9lKSnoCj6EySppEUUhQXEgBx6BkzHneFv&#10;uFM89O6Ue8xiOECiooRdJAmIBAXRQ1GSZARFcobd/VPrze7MTlf15KmZ+fbz8Ox0vdXV3Z+uqu4Z&#10;fd5uaApHPdasWTMZMGCA634OHjwoHTp0kKysLNm6datrfRsq7Nq1y3gYp59+ugwePFhefvllycnJ&#10;kdWrV8vRo0dlx44dsnDhQnn33Xfl9ttvl/R0958+//nPfxr3FWjwww8/lG+//VZbvVy5ctKzZ095&#10;4okn5IUXXpD+/ftLo0aNJC0tTbuNJ7B06VIZNWqUZzWgv/v27ZMhQ4YEVLdBgwby8MMPy6uvvirv&#10;vPOOPPLII9K1a1cpUaJEQNtTKboCyTzWQ5EbOHCgcbM33njDGA80qMbd8uXLtdXVHGTjYnN/efDB&#10;B2XVqlVGtooVK8rjjz8u3333nfz6668Ffzds2CD79++XxYsXy+uvvy4XXHCBsQ0VvOuuu8TtXuLd&#10;iGr/3nvvlfz8fO9ix8+hzJmq/b179zq2R2FkBWweA5E9U7taGzp0qCxatMj1oNSzWbt27eTf//53&#10;wTPcV199JV9//bXMmDFD3nrrLbnuuuukVKlSru2oCn/84x/DfrZ97733XOel0qVLS6VKlfyOqWrV&#10;qoVl7du3F/Wsp1uys7N1IWP5ggUL5Pjx48Y6Khhq+6rt2bNna9vv1q2b37Oq29xq43N6pK5zcSie&#10;t4uLhLb+t7/9TdxezHvbbbcF1bitzxw2jx+b+7P6beb999839gH1clt1H1K/C6xbt06WLFkiGzdu&#10;lCNHjhTM808++aQ4/YZTpkwZY7uxCpq+71944YUFvx3ojkX91mNaTG07bafuw7169XIKFZaNGzeu&#10;8HOoHyZMmGDctF+/fsa4Cto61nUHHo37ka3zihqPbuO2bt26BXXU973du3eLGus7d+4s+Dx9+nRp&#10;3LixjrKwvEuXLgW/tanf29S/3r17B/T7WaL1ncITDuCD2z21efPmAbQS+Sq1a9c2Nrp+/Xo5fPiw&#10;sY7tQVvHY7zdXnrpJbn44osLxrQa155/1apV0x6a+g7mqWf6q+4Vnvug+q7pdu8YM2aMdp+BBiJx&#10;/wp0X9RDAAEEEEAAAQQQQAABBBBAAAEEEEAAAQQQQAABBBBAAAEEEEAAAQQQQAABBBBAAAEEEEAA&#10;AQQQQAABBBBAAAEEEEAAAQQQQAABBBBAAAEEEIiNAHnIY+PstJdEzNtiUx5ym3PIOV1vyswC5NT1&#10;9SEPua9H8TWb+4vNud7IQ168JyXuus1jwHbVZM0FTD5V554X7PsanFqJdD5Vm3IN23zPcroWNpUl&#10;61ziZGzz91abvxPaNNadrmskyky5v2OdV1ydT6LcCxNt7o30fVBdK1vnFfKKq6vz2xKJZyhPW4H8&#10;Ja94IErRqWPreIzO2QbeaqzyiqsjIrd44NeFmggggAACCCCAAAIIIIAAAggggAACCCCAAAIIIIAA&#10;AggggAACCCCAAAIIIIAAAggggAACCCCAAAIIIIAAAggggAACCCCAAAIIIIAAAggggAACCCCAAAII&#10;IIAAAggggAACCCCAgFEgnwUBBBBAAAEEEEAAAQQQQAABBBBAAIEEE7jvvvvyT/3opf135MiRsM7o&#10;hRde0Lat9rtz506/9tetW5f/zjvv5N9xxx351157bX7Lli3zGzRokF+pUqX8ypUr559xxhn5rVu3&#10;zu/Vq1f+I488kj9v3rz848eP+7UTaMGePXvy69WrZzxOb6Ny5crl//Wvf80P1ybQ4wu1Xrt27fzO&#10;KS0tLb9Lly75kyZNyj927FhATS9ZsiS/efPmfm15m6jP8+fPD6i9Uy8tcm2reNslS5bMP/Viq/yf&#10;fvrJcR/ffPNNQNdQ9ZtgFrfxoY6zTJky+e+++27+iRMnHJtevXp1flZWVv6pFwUFdd516tRxbC9a&#10;hVOmTDEe39SpU6Oy66eeesq4323btkVsv8k61hWQ2/VzGjtNmjTR2pcoUSJ/69atYdv3799fu49L&#10;LrnEsf1zzz1Xu82pFzE6buNd6DbHLFiwwLu69rON/WXatGlaG8+8qa6rmnfcFnUPU/OqZzvd3wED&#10;Brg1VRi///77XdtjzizkCukDc2ZIbH4buc2Z0brn+R2IV8Hs2bPz1XOabix6ynv37p0fyL1x9+7d&#10;+X/6058Cev7o2LFjfl5entfR+H90m1s9x1f8b8+ePfPVc9rJkycLGt2+fXvBc1O3bt3y69evn//s&#10;s8/67KxHjx5Gg5UrV/rUD2TlgQceMLbpfcyh3Pvmzp1rbD87O9vvMJPpOV35BXudvUF43i76Lh7q&#10;3DNz5sz8jIwMYz/s3r27N7vrZ5ufOWwdPwrV5v780EMPGfvIG2+84dovVAV1v1B91fs3guJzeUAN&#10;RbiSus/UqlVLe45///vfjXt0217dozdu3Ghso3hQfe/wvscU/9yoUaPimwS97n0dird/+umnu/7u&#10;Y+tYj9Vzhwfc1nnliiuuMPaha665Jv+XX37xnIbjX/Xb35NPPml8zlTfC4NdbO07wZ6Hrr76Ta74&#10;mPJeX7hwoW7TqJb/+OOPxuNSx7hlyxbtMcyYMcO4vRp74S7PP/+8dh+B/NZp63h0m5cC/a0pUu14&#10;rpP6bxTefdP7c7NmzTzVgvq7atUqbZuqfXV/Cee/xaiDOe+887T7qFmzZuH3x6AOnMoIIIAAAggg&#10;gAACCCCAAAIIIIAAAggggAACCCCAAAIIIIAAAggggAACCCCAAAIIIIAAAggggAACCCCAAAIIIIAA&#10;AggggAACCCCAAAIIIIAAAkYBtzxZ4ebaJg+5kT+qwUTN2+KdL8XzOR55yN3Ghjq2ZMmnqzpivHKy&#10;klM3MtOA2/UjD3lRjs9Ac0ORh/w3M/KQO49RtzEXai5Z570VlTJnFlmE8yla1y/ZcwGTT7XoXuJ5&#10;RlV/A5kn3fINerfn/TmU/N625BpO9vykag5iLnEeE54+HMjYUI62fm9Vx2bzd0Jbxrpyisbilhc8&#10;HnnF1Xnafi+0de6N5X1QXSdb5xXyivveNwK9T6hrGu5CXvHQBckrbrZzm98C/Q3Ks5do5BVXbZNb&#10;3CPMXwQQQAABBBBAAAEEEEAAAQQQQAABBBBAAAEEEEAAAQQQQAABBBBAAAEEEEAAAQQQQAABBBBA&#10;AAEEEEAAAQQQQAABBBBAAAEEEEAAAQQQQAABBBBAAAEEEEAAAQQQQAABBBBAIHSB9FNJuFkQQAAB&#10;BBBAAAEEEEAAAQQQQAABBBBAwEtg7dq1Xmu+HytUqCA1atQoKPzuu+/k1MvXpF69enLOOefIrbfe&#10;Km+++abk5OTIsmXLZNOmTbJv3z7Zu3evbN68WRYtWiQTJ06UZ599Vtq2bSunn366DB48WLZt2+a7&#10;kwDWKleuXLCvAKoWVDl8+LA8/vjjcuaZZ8qwYcMKjivQbWNZ73e/+53P7rp27Spff/21nHqZmVx/&#10;/fVSqlQpn7hupVWrVrJ8+XJp3LixrkpB+Zw5c4zxUIP169cv6AMvv/yy1KpVy7GZ888/X5YsWSIX&#10;XHCBY9xTuHjxYtmyZYtn1fj3xx9/FLVP01KiRAkZN26cnHrhlmRkZDhWbdSokYwZM0aUT9WqVR3r&#10;UBgbgWQd66HqDRw4ULtpbm6ujBw5UhsPJHDqBV4yYcIEbVU1Z9u82NZfTpw4UXCfM5mpuX3p0qWi&#10;5h23pUyZMgVz3KRJk6Rs2bLa6u+//778/PPP2rgnsGHDBvn3v//tWXX8y5zpyGJtoW1jwFqoCByY&#10;erZUz76n/jO1tjX13KaefceOHSunXr6precJVKlSRU692Lfg+UM9J5uWWbNmycyZM01Vgo6VK1eu&#10;4B7wwQcfiHpOU+NfLbVr1y54bjr10u+CZ/q//OUvPm1nZmb6rBdfmT59evEi13V1foEu6rtHsEt2&#10;drZ2E/V959QLdP3iyfKcHup19oDwvO2RCO2vuvfedNNN0qlTJzn1om9tI+p7ipoPAl1sf+awdfzY&#10;3p/V7wC6pX///nLHHXfowj7laWlp4vltQc3lf/vb3+Suu+7yqROPFfV9e8eOHY67Vsfcu3dvx5in&#10;UN2n1HjSLeoerb7XB7OcelG5NGjQQLvJmjVrZMWKFdq4W+DUi4hl5cqV2mq9evUy/u5j+1jXnphD&#10;INz7kY3zysaNG2XhwoUOZ/tb0VVXXSXqGaRatWraOiqgniGfeOIJGTRokLbeG2+8IWp/gS7J1Hd0&#10;57x7925dqKDc7TdS48ZhBNWztNuifj9P5MXG8ZjInqEcu+rfl1xyiXbTX3/9VWbMmKGNuwX++9//&#10;yg8//KCt1qdPn8Lvj9pKBBBAAAEEEEAAAQQQQAABBBBAAAEEEEAAAQQQQAABBBBAAAEEEEAAAQQQ&#10;QAABBBBAAAEEEEAAAQQQQAABBBBAAAEEEEAAAQQQQAABBBBAAAEErBMgD3n8Lkmy5G2JRx5y23PI&#10;xa9XJfaeyanre/3IQ+7rUXzNtv5ie6438pAX70GJv27bGLBZNFVyAZNP1bkXBvq+BuetnUvDyadq&#10;Q65h2+9ZzurxL02VuaS4tK3fW23/TmjDWC9+LSO5bmNecXV+Nt8Lk2nuDec+qK6TjfMKecXVlfFd&#10;ovEM5buHojXyihdZxPqTjeMx1gY27I/c4jZcBY4BAQQQQAABBBBAAAEEEEAAAQQQQAABBBBAAAEE&#10;EEAAAQQQQAABBBBAAAEEEEAAAQQQQAABBBBAAAEEEEAAAQQQQAABBBBAAAEEEEAAAQQQQAABBBBA&#10;AAEEEEAAAQQQQAABBBJdID3RT4DjRwABBBBAAAEEEEAAAQQQQAABBBBAINIC+/fv1zZ51llnSU5O&#10;jrRu3VqaNWsm//jHP2Tbtm3a+qbAgQMH5PXXX5dzzjlHHn74YTl+/Lipul/smmuukUGDBvmVmwp2&#10;7twpjzzyiJxxxhkydOhQ+emnn0zVYx7705/+JD169JA//OEPsmzZMpk6daqcf/75IR1HyZIl5Zln&#10;njFu++WXXxrjoQRbtmwpS5cuDei469atK3PnzpXy5ctrd5Wfny+ml/x5bzhq1Cg5efKkd5Hf51df&#10;fVUyMzP9yp0K2rZtW3Au5557rlOYshgJJONYD5WuX79+UqpUKe3mI0eOlLy8PG3cLaC2P3bsmGM1&#10;9VLs3r17O8ZsKrSpv3zwwQeydetWLc+1114rkyZNkgoVKmjrOAWuv/56ufvuu51CBWXqJZjvvvuu&#10;Nu4JMGd6JJLrr01jILlkfc9m7NixsmXLFt9Cr7X09HT5z3/+IzfccINXaWAf1fOHmj/Us5xpeeWV&#10;V0zhoGIZGRkyYcIE6dWrV1DbqcpdunQRdb66Zfr06bqQY7l6Xl+5cqVjzKkwOzvbqdhYZtpGjaHS&#10;pUv7bZ8Mz+nhXGcPCPcOj0Rgfw8ePCjffPNNwZgeMmSIqJeQqrHmtqi65513nlu1wrjtzxy2jh+b&#10;+7P6Hrx+/frCa1z8w1133VW8yHVdzdXdunWTRx99VCpVquRaP9oVlL9uueyyywp+t9HFPeV9+vTx&#10;fHT8O3r0aMdyXWFaWppkZWXpwgXl48ePN8ZNwYkTJ5rC0rdvX2Pc9rFuPHivYCTuRzbOK+o3PN2i&#10;+tbw4cNF/Q10GTZsmFSvXt2xuvrt67333nOMORUmS99xOjdVpn7HOHr0qC5cMOdVrVpVG49moEyZ&#10;Mq5z7t69e6N5CFFv28bxGPWTtnAHAwYMMB7VmDFjjHFT0O3ep36vZEEAAQQQQAABBBBAAAEEEEAA&#10;AQQQQAABBBBAAAEEEEAAAQQQQAABBBBAAAEEEEAAAQQQQAABBBBAAAEEEEAAAQQQQAABBBBAAAEE&#10;EEAAAQQQSDwB8pDH75olQ96WeOUhtzmHXPx6VHLsmZy6RdeRPORFFrpPNvUX23O9MW/qelFil9s0&#10;BmySTNVcwORTde6Fgb6vwXlr/9Jw8qnakmvY9nuWv3p8SlJ1Limubev3VpufbWwZ68WvZSTXbcwr&#10;rs7P5nthssy94dwHPX3QxnmFvOKeq1P0N9LPUEUt+34ir7ivR6zXbByPsTawZX/kFrflSnAcCCCA&#10;AAIIIIAAAggggAACCCCAAAIIIIAAAggggAACCCCAAAIIIIAAAggggAACCCCAAAIIIIAAAggggAAC&#10;CCCAAAIIIIAAAggggAACCCCAAAIIIIAAAggggAACCCCAAAIIIJCoAumJeuAcNwIIIIAAAggggAAC&#10;CCCAAAIIIIAAAtESML28fuXKldK5c2dZvHhxxHZ/9OhReeGFF6RTp06yZ8+eoNp95ZVXZOjQoUFt&#10;oyqrcxw+fLg0bNhQHnzwQfnll1+CbiMaG6jjmTx5srz22mvSokWLsHdx3XXXySWXXKJtZ8WKFdpY&#10;KIE2bdrI/PnzpXbt2gFvXrVqVbn55puN9b/99ltj3BMcM2aM56Pj38cee0zuuOMOx5iu8Jxzzino&#10;782bN9dVoTwGAsk21kMlq169umRmZmo337x5s8yYMUMbNwXy8vIK5h5dHTVOy5YtqwtbVW5Lfxkx&#10;YoTWJT09veA+pK3gEnj44YelQoUK2lrvvvuuNuYJMGd6JJLvry1jIJayH3/8sfzrX/8K+9+rr74a&#10;0POoMjYtd955p9x0002mKsaYeqb661//aqwzffp02bJli7FOIEH1Ut+33npLunTpEkh1vzrq3tS6&#10;dWu/ck+B+t6wd+9ez6rr39mzZ7vW8a6g6qsXqQa6bNq0SVatWqWtrrvPJvpzerjX2QPGvcMj8dtf&#10;9XLXK664wu/fpZdeWvCd6LTTTpPf//73csMNN8hLL70k6mW8bsvjjz8uzz//vFs1n7jtzxy2jh+b&#10;+/Ovv/5qnNsuuOACnz6QaCuHDh0q+O1Dd9x9+vTRhXzKW7VqJWeffbZPmffK999/L8uXL/cucv3c&#10;r18/Y50JEyYY46bg+PHjteGzzjpLLr/8cm1cBWwf68aD/18wUvcjG+eVTz/9VEug7gMtW7bUxp0C&#10;VapUkSFDhjiFCsoC/a1MVU6GvqOFOBVw+z25UqVKps2jHnP7nXTfvn1RP4Zo7sDG8RjN87W1bXXv&#10;LF26tPbwpkyZIgcOHNDGTQHT/atx48YR+e8Ypv0TQwABBBBAAAEEEEAAAQQQQAABBBBAAAEEEEAA&#10;AQQQQAABBBBAAAEEEEAAAQQQQAABBBBAAAEEEEAAAQQQQAABBBBAAAEEEEAAAQQQQAABBBCIjgB5&#10;yKPjGkiriZ63JZ55yG3OIRfItaeOWSAVc+o6iZCH3EnFv8yW/mJ7rjfmTf++kywltoyBWHqSC1hE&#10;9/4B8qk690Sdl3NtfWm4+VRtyTVs+z1LfwUiG2Eu0c8l3tK2fm+1+dnGlrHufR0j+dnmvOLqPG29&#10;FybD3BvufdDTD22cV8gr7rk6vn8j9Qzl26rvGnnFfT1ivWbjeIy1gS37I7e4LVeC40AAAQQQQAAB&#10;BBBAAAEEEEAAAQQQQAABBBBAAAEEEEAAAQQQQAABBBBAAAEEEEAAAQQQQAABBBBAAAEEEEAAAQQQ&#10;QAABBBBAAAEEEEAAAQQQQAABBBBAAAEEEEAAAQQQQACBRBVIT9QD57gRQAABBBBAAAEEEEAAAQQQ&#10;QAABBBCIloDp5fXR2qdqd/78+XLFFVdIMPsvUaKEPPfcc/LBBx/IaaedFvThHT16VP75z3+KeinP&#10;448/Lnv37g26Dds3aNeunfYQ1Qv0IrU0a9ZMPvroIylXrlzQTd5zzz2iXnimW1atWqULFZZ/8cUX&#10;snbt2sL14h/Kli0r6mWUoSxVqlSRGTNmSIMGDULZnG0iIMBYL0K8/fbbi1YcPr3++usOpe5F06dP&#10;l40bN2orDh48WBuzLWBDf1mxYoUsXrxYS3PzzTeLmjdDXapXry533323dvPvv/9edu/erY1/+eWX&#10;smbNGm2cOVNLkxABG8ZArKHeeusteeCBB8L+d9ddd4l6LjEtS5Yska+++kpbJT09Xe6//35tPNDA&#10;oEGDpEyZMtrqubm5MmrUKG080IA61gEDBgRa3bFeZmamY7kqPHnypHzyySfaePHA7NmzixcZ1w8c&#10;OCALFy401vEO5uTkeK/6fM7IyJAuXbr4lEVzJVbP6eocInGded727w3qfvv555/7/Vu6dKns2LHD&#10;fwNDScmSJeXtt9+Wp59+2lDLP2T7M4f/EUemJNzxY3t/VvcS03L48GFT2PqY+u1AvfDeaVHPMb16&#10;9XIKOZapF/ualtGjR5vCfrEmTZrI73//e79yT8GGDRtEjfFgl2+//VbUnKFbsrKyjL+LJMtYj8T9&#10;SGcYbnm488r27du1h9ChQwdtzBRo3ry5Nrx69WptzDuQLH3H+5yKf3b7PTeU34yL7yOc9Vq1ahk3&#10;dzt+48ZJGgx3PCYpi/G01O/X3bp109Y5cuSITJ48WRvXBZYtWybr16/XhaVv377aGAEEEEAAAQQQ&#10;QAABBBBAAAEEEEAAAQQQQAABBBBAAAEEEEAAAQQQQAABBBBAAAEEEEAAAQQQQAABBBBAAAEEEEAA&#10;AQQQQAABBBBAAAEEEEAAAbsFgskDHskzIQ95JDWL2opV3pZ45iG3PYdc0dXgU6gCqZhTV2dFHnKd&#10;TFG5Df3F9lxv5CEv6i/J+MmGMRBrV3IBS0FuU6f3D5BP1bk3ur2vwXkr/9Jw86nakGvY9nuWv3r0&#10;SphL9HNJ9NR/aznc7622fye0YaxH8xranFdcnbeN98JkmXvDvQ9Gs1+GO6+QV9z56kTqGcq59d9K&#10;3fJyk1fcpGdnLNzxaOdZRf+oyC0efWP2gAACCCCAAAIIIIAAAggggAACCCCAAAIIIIAAAggggAAC&#10;CCCAAAIIIIAAAggggAACCCCAAAIIIIAAAggggAACCCCAAAIIIIAAAggggAACCCCAAAIIIIAAAggg&#10;gAACCCCAAALJLZCe3KfH2SGAAAIIIIAAAggggAACCCCAAAIIIBC8QLxeXq+OdNWqVXLfffcFfdA9&#10;e/YU9bK6pk2bBr2t2uDgwYPyt7/9TRo2bChjx44NqQ1bN2rQoIH20E6cOCGHDx/WxgMN1KtXT3Jy&#10;cqRy5cqBbuJTr3HjxnL55Zf7lHmvrFu3znvV8fPs2bMdyz2FmZmZEs7LrerUqSMzZsyQ008/3dMk&#10;f+MgwFgX6dixo5xxxhla/enTp8u2bdu0cV3glVde0YWkTZs2osZpoi3x7C9qvtAtJUuWlKeffloX&#10;Drj87rvvNtZV90XdMmvWLF2ooJw508iTMMF4joGEQXI4UNPYUdXHjx/vsFVRUY8ePeTss88uKgjx&#10;k3pRobqGpmXRokWmsGtMvcz3mWeeca3nVqF79+7GKureFOjiNj85tZOdne1U7FhmqnvllVeKco/V&#10;EovndHUukbrOPG9Hr2e0aNFCVN+/9dZbg96J7c8cQZ9QgBuEO35s789Vq1aVunXrajXee+89bSwR&#10;AqNGjdIeZtu2baVmzZraePFAnz59ihf5rKvfeHJzc33K3Fb69etnrDJu3Dhj3Cno9vzgts9kGOuR&#10;uh85+UaiLNx5ZefOndrDaNSokTZmCpx77rna8Nq1ayUvL08b9wSSoe94zkX31+1l9xUqVNBtGpNy&#10;tzntwIEDMTmORNpJuOMxkc41ksd6yy23GJsbM2aMMe4UNN2/0tLSpG/fvk6bUYYAAggggAACCCCA&#10;AAIIIIAAAggggAACCCCAAAIIIIAAAggggAACCCCAAAIIIIAAAggggAACCCCAAAIIIIAAAggggAAC&#10;CCCAAAIIIIAAAgggkAAC5CEnD3mw3TTeechtzyEXrCf19QLk1CUPub53+Efi2V9sz/XmlueXPOT+&#10;/SkRS+I5BhLRSx1zsuYCdsttSj7V0HpsJPKp2pBr2PZ7VmhXJ75bJetcEk3VcPON2v6d0IaxHs3r&#10;Z3tecXXutt0Lk2HujcR9MJr9Mtx5hbzi+qvj9t4e/ZaBRcgrHphTItUKdzwm0rlG+ljJLR5pUdpD&#10;AAEEEEAAAQQQQAABBBBAAAEEEEAAAQQQQAABBBBAAAEEEEAAAQQQQAABBBBAAAEEEEAAAQQQQAAB&#10;BBBAAAEEEEAAAQQQQAABBBBAAAEEEEAAAQQQQAABBBBAAAEEEEAAgVQSSE+lk+VcEUAAAQQQQAAB&#10;BBBAAAEEEEAAAQQQCETgwIEDgVTzqVO6dGm58sor5fHHH5eRI0fK1KlTZd68eQV/33zzTenfv7/U&#10;qlXLZxvdyrvvvivTpk3ThbXl5513nnz99dfy+uuvS926dbX1TIE9e/ZIVlaW/PGPf5Tjx4+bqiZM&#10;zPRyIHUS+/btC/tcXnvtNVEvsA9nufDCC7Wb79+/XxvzBNS1Ny1uL6ozbeuJqT724IMPelb5GyeB&#10;VB/r6enpctttt2n1c3Nz5e2339bGnQLr1q2TTz75xClUUDZ48GBtzPZAvPrLokWLtDTNmjWT+vXr&#10;a+OBBurUqSPq/qtbli1bpgsV3C+1wVMB5kyTTmLF4jUGEkvJ92jdnoUXL17su0GxtUg+K9x+++3F&#10;WvddXbp0qW9BEGslS5YU9bLhMmXKBLGVc9VGjRqJ6mu6Rb2gNy8vTxcuLP/hhx9k27ZtheveH7p1&#10;6+a96vM5OzvbZ123cuzYMZk7d64uLJmZmdpYNAKxeE6P5HXmeTvyvUB9h1bjQ92z27RpE9IObH/m&#10;COmkAtgo3PGTCP3597//vVbiiSeekFmzZmnjNgd27Nghs2fP1h5inz59tDGngHqB+gUXXOAUKihT&#10;LyAP1kodg/repVsmTpwo+fn5urBj+YQJExzLVeFFF11kvI+qOok+1iN5P1Ie0VjCnVd2796tPaxQ&#10;fzOrUaOGts2jR4/K4cOHtXFPINH7juc8TH8PHjxoCsvJkyeN8WgH3X5jjsTzeLTPIdbthzseY328&#10;tuzv6quvlpo1a2oPZ86cOaLuw4Eu6l5nun9dccUVcuaZZwbaHPUQQMwtihEAAEAASURBVAABBBBA&#10;AAEEEEAAAQQQQAABBBBAAAEEEEAAAQQQQAABBBBAAAEEEEAAAQQQQAABBBBAAAEEEEAAAQQQQAAB&#10;BBBAAAEEEEAAAQQQQAABBCwTcMu96HS45CF3UrGjLBZ5W+KdhzwRcsjZ0RuS4yhSPacueciD68fx&#10;6i+253pj3gyuHyVy7XiNgUQzS/ZcwORTde6Rpvc1OG9RVBrJfKrxzjVs+z2rSN3+T8k+l0TzCoT7&#10;vTURnm3iPdajdf0SIa+4Onfb7oWJPvdG8j4Yrb4Z7rxCXvHQ3nkVietJXvFIKNrVRrjj0a6zie3R&#10;kFs8tt7sDQEEEEAAAQQQQAABBBBAAAEEEEAAAQQQQAABBBBAAAEEEEAAAQQQQAABBBBAAAEEEEAA&#10;AQQQQAABBBBAAAEEEEAAAQQQQAABBBBAAAEEEEAAAQQQQAABBBBAAAEEEEAAAQSSSyA9uU6Hs0EA&#10;AQQQQAABBBBAAAEEEEAAAQQQQCB8gf379wfUiHqBcufOnWXKlCmyd+9emT9/vjz99NNy2223Sdeu&#10;XaVNmzYFfwcOHCj/+c9/ZMOGDXLvvfdKWlqaa/t///vfXes4VcjIyJBBgwbJ2rVrZfjw4VK1alWn&#10;aq5lr7zyilx++eWyceNG17q2V6hbt67xEE+ePGmMBxKsWLFiINWMdRo3bqyNu720Sm24YsUK7fbV&#10;q1cX9aKfSCzqBW0s8RdI9bF+yy23iJqDdctbb70leXl5urBf+auvvir5+fl+5aqgRo0a0rNnT8dY&#10;ohTGur8oS9PLKM8///yI0Kn7qWmO37p1q3Y/zJlamqQMxHoMJDpiqVKltKdw7Ngx4zNHy5YtpXXr&#10;1trtgw1cddVV0rBhQ+1mu3btkvXr12vjpsCjjz4qF110kalKULHMzExt/V9++UW+/PJLbdwTmDVr&#10;luej31/1/UD1Zadl1apVsmnTJqeQT9mCBQvk0KFDPmXeK6Zz8K4Xqc+mOVztIxLP6ZG8ztw7InXl&#10;i9q55557wvqekgjPHEVnG9lP4Y6fROjPppfdq+/IXbp0kdGjR0cWNgatjRs3TnJzcx33pO7BoXz3&#10;UC+mNy3BOtWpU0fUPVi3bNu2TT777DNd2K/8m2++kTVr1viVewr69evn+ej4NxnGeiTvR45IESgM&#10;d16pWbOm9ih27NihjZkCP/74ozasxkuFChW0cRVIhr5jPMH/BUuXLm2s9vPPPxvj0Q6WL1/euItK&#10;lSoZ46kYDHc8pqKZOmf1fcl0T1H33/HjxwfMs3jxYtm8ebO2vmlf2o0IIIAAAggggAACCCCAAAII&#10;IIAAAggggAACCCCAAAIIIIAAAggggAACCCCAAAIIIIAAAggggAACCCCAAAIIIIAAAggggAACCCCA&#10;AAIIIIAAAghYI0AechHykAfXHeOdhzwRcsgFJ0ptN4FUz6lLHnK3HuIbj3V/SYRcb8ybvn0k2ddi&#10;PQYS0TPZcwGTT9W5V5re1+C8RVFpJPOpxjPXcCLcs4rU7f+U7HNJNK9AuPlGE+HZJp5jPZrXLhHy&#10;iqvzt+lemAxzbyTvg9Hqn+HOK+QV17/XMJxnqECuN3nFA1FKrDrhjsfEOtvIHi25xSPrSWsIIIAA&#10;AggggAACCCCAAAIIIIAAAggggAACCCCAAAIIIIAAAggggAACCCCAAAIIIIAAAggggAACCCCAAAII&#10;IIAAAggggAACCCCAAAIIIIAAAggggAACCCCAAAIIIIAAAgggkFoC6al1upwtAggggAACCCCAAAII&#10;IIAAAggggAAC7gLHjx83VkpLS5MBAwbI+vXrZfr06dKtWzcpU6aMcRsVVHVeeuklyc7Ollq1ahnr&#10;L1y4UH744QdjHVOwbNmy8vDDD8uGDRvkueeec92fU1vLli2Tiy++WLZv3+4UTpiyUqVKJcSxVq1a&#10;VXuceXl5cuTIEW38wIEDBf1RV6F9+/aiXvTDknwCqTrWGzRoIB07dtRe0M2bN8uMGTO0ce+AGlvv&#10;vPOOd5HP51tvvVUSZR7xOXCHlVj1lzVr1sju3bsdjuC3ovPPP18bCzZQv3597SZ79uxxjDFnOrKk&#10;RGGsxkCiY9arV097CurlyKZn5UsuuUS7bSgB9dytnmNMy8qVK01hbaxdu3baWCiB7t27GzdT3xvc&#10;llmzZjlWadq0qTRu3Fhat27tGFeF6juG22Kqo14qre6vsVxicX+N1HXm3hGdntGrVy/p06eP5Obm&#10;hrQD2585QjqpADcKZ/wkSn/+v//7P6PGiRMnpH///nLNNdfIokWLjHVtCo4aNUp7OJ06dZIqVapo&#10;47pA7969Rd0zdctHH30kBw8e1IUdy/v27etY7ikcP36856PrX1PdEiVKFMwDpkaSYaxH6n5kcgo3&#10;Fs68ovatnlV0S6i/ca5evVrXpFSvXl0b8wSSoe94zsX0t1KlSqaw7Ny50xiPdtBt/qlcuXK0DyHh&#10;2g93PCbcCUfwgNV/tzEtY8aMMYV9Yqb7V+nSpUU9y7IggAACCCCAAAIIIIAAAggggAACCCCAAAII&#10;IIAAAggggAACCCCAAAIIIIAAAggggAACCCCAAAIIIIAAAggggAACCCCAAAIIIIAAAggggAACCCSu&#10;gCm3ojor8pAn1rVNlLwtoeYhT5QcconVaxLnaFM1py55yEPro7HqL7bnemPeDK3/JMNWsRoDiWiV&#10;CrmAyafq3zN172vwr+lfEsl8qvHMNWz7Pctf3u6SVJhLonUFwvnemijPNvEc69G6bqrdRMkrro7V&#10;lnthMsy9kbwPqmsTjSWceUUdD3nFg3/nVaSuI3nFIyVpTzvhjkd7ziQ+R0Ju8fi4s1cEEEAAAQQQ&#10;QAABBBBAAAEEEEAAAQQQQAABBBBAAAEEEEAAAQQQQAABBBBAAAEEEEAAAQQQQAABBBBAAAEEEEAA&#10;AQQQQAABBBBAAAEEEEAAAQQQQAABBBBAAAEEEEAAAQQQSHyBjMQ/Bc4AAQQQQAABBBBAAAEEEEAA&#10;AQQQQACByAqUK1dO9u/f79horVq15KOPPpJWrVo5xgMpvOaaa2TChAly5ZVXGqtPmjRJHnvsMWMd&#10;t2DFihVl6NChMmTIEHnvvffkhRdekLVr17ptVhjftWuXDBw4ULKzswvLbPtw8uRJOXTokBw8eLDg&#10;n1r3Xn788UfvVWs/ly9f3nhsx48fF/XSXadl8+bNkp+f7xQqKKtbt642RiA5BFJhrBe/Urfffrt8&#10;8sknxYsL19944w3p3Llz4bruw9ixY0X38t60tDQZNGiQbtOELY92f9m6davRRt0Dd+7caawTaHDZ&#10;smXaqrrrypypJUuZQLTHQLwgMzLC/0+/6lnjwQcf1J7CDz/8oI2pQP36+pd8Gjc0BGvXrm2IinYO&#10;N24UheCll14qNWrUkJ9//tmx9enTp8vTTz/tGFOF6hl23rx5jvGOHTsWlKv72oIFCxzrqOf1O++8&#10;0zHmKczJyfF89PubmZnpVxZuQbI8pysH7h3OvSErK0vOPffcwuCRI0fk+++/l2+//VY2bNggeXl5&#10;hTHdh3Hjxknp0qXlnXfeEfXsFcxi+zNHMOdSvG40x0+i9Oerr75abrzxxoLfT4r7eK+r7wTqX/v2&#10;7eXee++VLl26SIkSJbyrWPNZjY+vvvpKezx9+vTRxkyBBg0aSOvWreXzzz93rKZ+M5k8ebL079/f&#10;Me5UeP3118tdd90lR48edQqL+s1qxIgRAVmr53/doq6b+q3NtCTzWDedd6Rj0ZxX1LGed955MmXK&#10;FMfD/uKLLwp+X3QMGgpVv9Utbs+IartU6Tvq+41pUb8p7t27VypXrmyqFrXYgQMHjG1XqlTJGE/G&#10;YLTHYzKaBXpOzZs3lwsvvFBWrFjhuMmXX34pa9askUaNGjnGPYXqOXbixImeVb+/6nmjSpUqfuUU&#10;IIAAAggggAACCCCAAAIIIIAAAggggAACCCCAAAIIIIAAAggggAACCCCAAAIIIIAAAggggAACCCCA&#10;AAIIIIAAAggggAACCCCAAAIIIIAAAggkjgB5yIuuFXnIiyyi/SnUPOSJkkMu2n6p3n6y5tQ1XVfy&#10;kJt0zLFo9xfbc70xb5r7RypEoz0G4mFILuDf1HXvH1BR8qn690yTl3/t6JXEM9ew7fes6Kk7t8xc&#10;8ptLNMZGNPONJsqzTTzHunOPD780kfKKq7O15V7I3Bt+31MtRHNeUe2TVzz4d14pt0gs5BWPhGJs&#10;24j2eIzt2di3N3KL23dNOCIEEEAAAQQQQAABBBBAAAEEEEAAAQQQQAABBBBAAAEEEEAAAQQQQAAB&#10;BBBAAAEEEEAAAQQQQAABBBBAAAEEEEAAAQQQQAABBBBAAAEEEEAAAQQQQAABBBBAAAEEEEAAAQQQ&#10;SAyBjMQ4TI4SAQQQQAABBBBAAAEEEEAAAQQQQACB2AmYXiLeoEEDadWqVdgH83//93+i/n322Wfa&#10;ttavX6+NBRsoXbq0DBo0SAYOHCijRo2Sv/zlL/LTTz8F1ExOTo68+eabcscddwRUP5qVvvjiC5kz&#10;Z4788MMPBf9Wr14t+/bti+YuY9Z2uXLlQt7X/v37jdvWqVPHGCeYPALJMtYDuSKZmZlSrVo12bVr&#10;l2P1adOmyfbt28Wt/7/88suO26vCTp06ScOGDbXxRA9Eq7+4vfB16dKlov5Fezl48KDjLpgzHVlS&#10;sjBaYyAemFOnTpWuXbtGfddu4/uMM86I+DHUrl3b2KbbMRk3jmAwPT1dunXrJiNHjnRsdcWKFQXP&#10;37rzUfPigQMHHLft0KFDQXnnzp3lz3/+s2OduXPnyrFjx0T1a6dFfbdQz866Rd1Xw1mS+TlduXDv&#10;cO4dffr00c49hw4dks8//1zuueceWbNmjXMD/yt97733RH3Xfuqpp4z1igfdxn+8nzmKH69uPdbj&#10;J5H686uvvioLFy4seK7X+XnK1W8F6p96/r/11lsLfgOJxn3Js79Q/o4ePVq7mfpNoHv37tq4WyAr&#10;K6tgzOnqqX33799fF/YrVy/PVve1iRMn+sVUwc8//yyffvqpeO5RjpVOFS5fvlxMv2/17dtXt2lh&#10;ebKM9cITisGHWM8r6pQaN26sPbN33nlH7r77bjn//PO1dYoH1Byu63+qbrt27Ypv4reeKn3H7WX3&#10;Cmbnzp1SuXJlP6NYFOzYscO4m3gdl/GgIhiMx3iM4OEnZFO33HKLqO9fuuX999+XJ598UhcuKF+w&#10;YIHxv5/069fPuD1BBBBAAAEEEEAAAQQQQAABBBBAAAEEEEAAAQQQQAABBBBAAAEEEEAAAQQQQAAB&#10;BBBAAAEEEEAAAQQQQAABBBBAAAEEEEAAAQQQQAABBBBAAAH7BchD7nuNyEPu6xGttVDzkCdSDrlo&#10;2dFukUAy5dQtOivnT+Qhd3YJpjRa/cX2XG/Mm8H0kuSuG60xEA81cgH/pq57/4CKkk/Vv2eavPxr&#10;R7ckXrmGbb9nRVfdv3Xmkt9Mwh0bsc43mkjPNvEa6/69PTIliZRXXJ2xLfdC5t7g+1+s5xV1hOQV&#10;11+ncO8T+pZ/i5BX3E0ovvF4jMf4nrEdeye3uB3XgaNAAAEEEEAAAQQQQAABBBBAAAEEEEAAAQQQ&#10;QAABBBBAAAEEEEAAAQQQQAABBBBAAAEEEEAAAQQQQAABBBBAAAEEEEAAAQQQQAABBBBAAAEEEEAA&#10;AQQQQAABBBBAAAEEEEAAgcQSSE+sw+VoEUAAAQQQQAABBBBAAAEEEEAAAQQQiL5AhQoVtDs5cuSI&#10;NhZs4JFHHjFusmHDBmM8lGB6eroMGDBA1qxZI3/+859FvbQ1kOWBBx6QaBxPIPtetmyZ/OlPf5Kz&#10;zjpLWrVqJcrtP//5j6gXBe3bty+QJhKijro2oS5uLyusXbt2qE2zXYIKJOJYD5a6VKlS0r9/f+1m&#10;ubm5MnLkSG1cBZYsWSJfffWVts7gwYO1sWQKRLq/7N6922oe5kyrL09cDi7SYyAuJxGjnbqN7zPO&#10;OCPiR+L2HLN3796I7zPUBrt3767dND8/X3JycrTx2bNnO8ZKliwpbdq0KYg1b95c6tWr51jv8OHD&#10;Mm/ePMeYKjTtW123Cy+8ULutLpAqz+nq/Ll36HqBvrx8+fLSqVMn+frrr2XIkCHi9n1n2LBhsmrV&#10;Kn2DDhG3OclhE2uK4jl+Eqk/V61aVdQL4k2/0xS/qNu3b5dnnnlGzj77bMnKyjI+7xffNprr6j4w&#10;ZswY7S66du0a1HkWb6hXr16SkZFRvLhwfc6cOfLTTz8VrgfyoV+/fsZq48aNM8ZVcMKECdo65cqV&#10;k549e2rjnkAij3XPOcTibzznFXV+F198saSlpTme6smTJ2XQoEGSl5fnGC9eePToUVG/RZqWzp07&#10;m8IFsVTpO4G87H7Hjh2uXtGooH6bWbt2rbHpypUrG+OJGIz3eExEs0ges7r/q+9RusV0P/ZsM378&#10;eM9Hv79VqlSRLl26+JVTgAACCCCAAAIIIIAAAggggAACCCCAAAIIIIAAAggggAACCCCAAAIIIIAA&#10;AggggAACCCCAAAIIIIAAAggggAACCCCAAAIIIIAAAggggAACCCCQWAKm/FbkIY/9tUyVvC1uefl0&#10;8omUQ053DpRHXiAVcuqShzxy/SbS/cX2XG/Mm5HrO8nSUqTHgG0u5AIuuiLkUy2ysO1TvHIN237P&#10;suk6MZeYr0Y8v7cm0rNNvMa6+eqFFk3EvOLqTG24FzL3Btbn4jmvqCMkr3hg1ykatcgrHg3V8NqM&#10;93gM7+iTY2tyiyfHdeQsEEAAAQQQQAABBBBAAAEEEEAAAQQQQAABBBBAAAEEEEAAAQQQQAABBBBA&#10;AAEEEEAAAQQQQAABBBBAAAEEEEAAAQQQQAABBBBAAAEEEEAAAQQQQAABBBBAAAEEEEAAAQQQQCC2&#10;Aumx3R17QwABBBBAAAEEEEAAAQQQQAABBBBAwH6BWL28/pprrpE6depoQTZu3KiNhRtQ5zhs2DBZ&#10;tWqVNG7c2LW5gwcPyhNPPOFaL5IVFixYIC1btix4Wdbzzz8v0fSI5HHHo619+/YZd1u7dm1jnGDy&#10;CiTCWA9H//bbbzduPnLkSMnLy9PWefnll7WxunXrSrdu3bTxZAxEqr/s2bPHCp7KlSs7HgdzpiML&#10;hacEIjUGkhnTbXzXr18/4qefSM8xHTt2lHLlymkNpk+fro3NmjXLMXbppZcW9E1PsHPnzp6Pfn9z&#10;cnL8yjwFplhmZqanWkB/U/E5nXtHQF3DsVLZsmXlX//6l4wePdox7ik8ceKE3HnnnZ7VgP66zUkB&#10;NRKBSrpnDqembRg/idafr7rqKlmxYkXB7wNOprqykydPytixY6VFixbSqVMn+fHHH3VVY1L+2Wef&#10;yaZNm7T76tGjhxw9ejTkf6eddppcccUV2vZzc3MLPLQVHALqd6uqVas6RH4rmjx5sqixa1omTJig&#10;Dav7j3r+clsScay7nVMk4zbMK+p8mjZtKv369dOe2tKlS6Vdu3ayevVqbR0V+O677+SSSy6RRYsW&#10;aes1bNhQLr/8cm3cE0iVvpORkWF8BlUeO3fu9LDE9K/6Pff48ePafarnhEqVKmnjiRawZTwmmluk&#10;j7datWrSpUsXbbPr1q2TL774QhtXzxAffPCBNt6rVy8pVaqUNk4AAQQQQAABBBBAAAEEEEAAAQQQ&#10;QAABBBBAAAEEEEAAAQQQQAABBBBAAAEEEEAAAQQQQAABBBBAAAEEEEAAAQQQQAABBBBAAAEEEEAA&#10;AQQQQCAxBEw5kI4cORKxkyAPuZmSvC1mH0800XLIeY6bv7ERSPacuuQhj2w/ilR/sT3XG/NmZPtN&#10;MrUWqTFgqwm5gEXIp+rbO4PJney7ZXTW4pFr2PZ7VnSkw2uVucTXz4bvrYn2bBOPse571SKzloh5&#10;xdWZ23AvZO4190Eb5hV1hOQV11+naD9DkVdcbx/riC3jMdbnbeP+yC1u41XhmBBAAAEEEEAAAQQQ&#10;QAABBBBAAAEEEEAAAQQQQAABBBBAAAEEEEAAAQQQQAABBBBAAAEEEEAAAQQQQAABBBBAAAEEEEAA&#10;AQQQQAABBBBAAAEEEEAAAQQQQAABBBBAAAEEEEDAdoF02w+Q40MAAQQQQAABBBBAAAEEEEAAAQQQ&#10;QCDWAuXLl9fuMpIvr1c7adCggXZfW7dulZMnT2rjkQg0bNhQ5syZI+ecc45rc9OmTYv68XgO4tln&#10;n5W2bdvK8uXLPUX8NQgcOHDAEBUpVaqUMU4w+QVsHevhyquX6V122WXaZjZt2iSffPKJY/yXX36R&#10;iRMnOsZU4R133CElSpTQxpM5EG5/OXjwoBU8t9xyi+NxMGc6slDoJRDuGPBqKuk+7t+/33hOp512&#10;mjEeSjA/P9+42fHjx43xWAbVS707dOig3eWsWbPkxIkTfnE1Ly1dutSvXBV07NjRp7xz584+694r&#10;2dnZ3quFn9V3mE8//bRwvfiHzMzM4kXa9VR9Tufeoe0SAQf69Okjt956q7G+ekHs5MmTjXW8g7Y/&#10;c3gfq/psy/hJxP6sfrNYtGiRDB06VEqXLl2c1nVdzb8XXHCBjBw50rVutCqMHj3a2HRWVpao+0g4&#10;/+bNm2fch9sxFN9Y/ZZw4403Fi8uXN+9e7fMnDmzcL34hy+++EI2btxYvLhwvV+/foWfTR8Sbayb&#10;ziXSMVvmFc95/f3vfxfT8+D8+fMLxqIay1OnTpW1a9fKsWPH5IcffpDx48fLww8/LBdffLGsXLnS&#10;06Tj32HDhol6wbvbkkp9p379+kaOnTt3GuPRCqpra1patGgh6enJ8b+w2jYeTe6pEBswYIDxNMeM&#10;GaONz507V9Tvhrqlf//+uhDlCCCAAAIIIIAAAggggAACCCCAAAIIIIAAAggggAACCCCAAAIIIIAA&#10;AggggAACCCCAAAIIIIAAAggggAACCCCAAAIIIIAAAggggAACCCCAAAIJJEAecueLRR5yZ5d4lyZi&#10;Drl4m6Xi/pM1py55yKPTm8PtL7bnemPejE6/SaZWwx0Dtlukci5g8qn69k7d+xp8a8V2Lda5hm2/&#10;Z8VWP7i9pfJc4pGyJd9oIj7bxHqse65ZJP+65fS2Ma+4On8b7oXMvfqeaMu84jlC8op7JHz/xuIZ&#10;irzivubxWLNtPMbDwLZ9klvctivC8SCAAAIIIIAAAggggAACCCCAAAIIIIAAAggggAACCCCAAAII&#10;IIAAAggggAACCCCAAAIIIIAAAggggAACCCCAAAIIIIAAAggggAACCCCAAAIIIIAAAggggAACCCCA&#10;AAIIIICA7QLpth8gx4cAAggggAACCCCAAAIIIIAAAggggECsBSpUqKDd5S+//CL5+fnaeLCBevXq&#10;aTfJzc2VzZs3a+ORCtSuXVvmzJkjDRo0MDa5Z88eWbhwobFOuEFl27dvX3n00Ucj6hzucdm+fUZG&#10;hvEQf/31V2OcYGoI2DTWIyl+++23G5t7/fXXHeMjR46UY8eOOcZKlCghAwcOdIylSmE4/aV8+fKu&#10;TGlpaRKtf+rF40888YT07NnT8Tjc5szdu3c7bkdhagmEMwaSWapMmTLG01PPypFeDh8+bGyybNmy&#10;xnisg5mZmdpdqhdML1iwwC8+b948OXnypF+5KujQoYNPefv27QtePOxT+L+VtWvXyrp16/xCqv0j&#10;R474lauCypUrS5s2bRxj3oWp/pzudu/gedu7t+g/jxgxQtRLy03L888/bwr7xGx/5vAcrG3jJ1H7&#10;c8mSJeW5556TjRs3ytChQ6VSpUoe4oD+qhemq2f8fv36BVQ/kpXU946JEydGssmQ2lqxYoWsWrUq&#10;qG3VbzSmZfz48drwhAkTtLEaNWpIp06dtHHvQKKMde9jjvZn2+YVz/mqZ+gePXp4Vh3/qvEwfPhw&#10;6d69uzRq1EjU82Xjxo2ld+/e8sILL2ifWTyNtWvXTm688UbPqvFvKvWdiy66yGixYcMGYzxawUWL&#10;FhmbbtWqlTGeCEFbx2Mi2EXzGLt06SLVqlXT7kLdv9R/f3FaTPe2s846Sy6//HKnzShDAAEEEEAA&#10;AQQQQAABBBBAAAEEEEAAAQQQQAABBBBAAAEEEEAAAQQQQAABBBBAAAEEEEAAAQQQQAABBBBAAAEE&#10;EEAAAQQQQAABBBBAAAEEEEgwAfKQO18w8pA7u8S7NFFzyMXbLRX3n6w5dclDHp3eHE5/sT3Xm9u8&#10;SR7y6PSpRGs1nDGQCOeaqrmA1bUhn2qauL2vId59OJa5hm2/Z8X7WrjtP1XnEtvyjbo929iaJz+W&#10;Y92tLwcbT+S84upc430vZO7173G2zSueIySvuO/7s2L5DEVecU8vjP1fW8dj7CXs2yO5xe27JhwR&#10;AggggAACCCCAAAIIIIAAAggggAACCCCAAAIIIIAAAggggAACCCCAAAIIIIAAAggggAACCCCAAAII&#10;IIAAAggggAACCCCAAAIIIIAAAggggAACCCCAAAIIIIAAAggggAACCNgtkGH34XF0CCCAAAIIIIAA&#10;AggggAACCCCAAAIIxF7A9PJ69YKy7du3S926dSNyYPXq1TO2k5uba4xHKnjGGWfIuHHj5LLLLjM2&#10;uW7dOmnbtq2xTjjBF154Qd5///2AmqhTp45cfPHFol6k5flXq1YtKVWqlM/2P/zwgwwZMsSnLNlW&#10;TjvtNOMp7dq1yxgnmDoCtoz1SIrfeOONBWP84MGDjs1Onz69YN5Wc4ZnUXPra6+95ln1+9utW7eI&#10;zfN+jSdQQaj9pXLlysazzM7OlmuvvdZYJ5pB5sxo6iZX26GOgeRS8D0bt/H9008/ybnnnuu7UZhr&#10;W7duNbZQtWpVYzzWwa5du0p6errk5eU57lrNge3bt/eJzZo1y2fds1KpUiW55JJLPKsFf9V3lSuv&#10;vFJmz57tU+5ZUe3fe++9ntWCvzk5OT7r3iudO3cWtxdfq/qp/pzOvcO714T+WfVf9QzWoUMHbSOL&#10;Fy+WRYsWSevWrbV1PAG3OSnezxye47Rt/CR6f1bf+5977jl55JFH5J133pG33npLvv32Ww+3698x&#10;Y8YU9K+77rrLtW6kKkybNk327t0bqebCamfUqFEybNiwgNu4/PLL5cwzz5SNGzc6bvPxxx/L0aNH&#10;pUyZMj5x9fLnCRMm+JR5r6jvcYHcf9Q2iTLWvc8v2p9tm1c857thwwZRfSJaS9OmTeWDDz4IuPlU&#10;6jsXXnihjB07Vmszc+ZMbSyagalTpxqbL/6sa6xsadDW8WgpV8wOq2TJkpKVlSUjRoxw3OfOnTsL&#10;vlNdffXVPvHjx4/L5MmTfcq8V1SbaWlp3kV8RgABBBBAAAEEEEAAAQQQQAABBBBAAAEEEEAAAQQQ&#10;QAABBBBAAAEEEEAAAQQQQAABBBBAAAEEEEAAAQQQQAABBBBAAAEEEEAAAQQQQAABBBBIUAHykOsv&#10;HHnI9TbxiiR6Drl4uaXqfpMxpy55yKPXm0PtL7bnemPejF6fSbaWQx0DieCQqrmA1bUhn2oi9NDf&#10;jjEWuYZtv2fZfrVSdS6xLd9ooj/bxGKsR3osJXJecWUR73shc69/j7RtXvEcIXnFPRKx/0te8dib&#10;e/Zo63j0HF8q/yW3eCpffc4dAQQQQAABBBBAAAEEEEAAAQQQQAABBBBAAAEEEEAAAQQQQAABBBBA&#10;AAEEEEAAAQQQQAABBBBAAAEEEEAAAQQQQAABBBBAAAEEEEAAAQQQQAABBBBAAAEEEEAAAQQQQAAB&#10;BEIRyAhlI7ZBAAEEEEAAAQQQQAABBBBAAAEEEEAgmQXOPvts4+lt3LhR6tata6wTaHDPnj3GqgcO&#10;HDDGIxm89NJLRf1bsmSJttmff/5ZGws3sGLFCnn00UeNzaSlpUn79u3lzjvvlO7du0tGhvtPnA0a&#10;NDC2mQzBihUrGk9j165dxjjB1BKI91iPtLZ6WedNN90kI0eOdGz65MmT8vbbb8tjjz1WGJ8+fbps&#10;2rSpcL34h8GDBxcvStn1UPqL28sot27dGldP5sy48ifczkMZAwl3kkEccKVKlYy1f/rpJ2M8lOCW&#10;LVuMm1WpUsUYj3WwRo0aBc/UixYtcty1ugf94x//8InNnj3bZ92z0rZtWylRooRntfBv586dRbdN&#10;dna23HvvvYV11QdVplt69OihCxWW85wuwr2jsDuE/UF9n2vRooUsX75c25Z6aeyHH36ojXsCtj9z&#10;qOO0cfwkS39W53HfffcV/Fu8eLG89tpr8v7774t6/ndbHnroIVFzbJMmTdyqRiQ+evToiLQTiUaU&#10;0bPPPivq95VAFlUvKyurYBun+vv375ecnBy57rrrfMLqtyXTPbxfv34+9U0riTDWTccf6ZiN84o6&#10;RzX2VF9RfSIay9VXX13wvd+tP3jv261uvL+beh9ruJ/Vy+5Ny3fffVcwJuvXr2+qFtGY+t1l5cqV&#10;xjZbtWpljLsFT5w44VYlqnFbx2NUTzqBGh8wYICMGDFCe8RjxowRNbd4LzNnzhTTf7MJ5v7l3S6f&#10;EUAAAQQQQAABBBBAAAEEEEAAAQQQQAABBBBAAAEEEEAAAQQQQAABBBBAAAEEEEAAAQQQQAABBBBA&#10;AAEEEEAAAQQQQAABBBBAAAEEEEAAAQTsEyAPOXnI7euV+iNKlhxy+jMkEmmBZMupSx7ySPcQ3/ZC&#10;6S+253pj3vS9xqyZBUIZA+YW7YmmWi5gjzz5VD0SifM3mrmGbb9nJcJVSrW5xMZ8o8nybBPNsR7p&#10;sZTIecWVRbzvhcy9vj3SxnlFHSF5xX2vU6zXyCsea/Hf9mfreIyPhp17Jbe4ndeFo0IAAQQQQAAB&#10;BBBAAAEEEEAAAQQQQAABBBBAAAEEEEAAAQQQQAABBBBAAAEEEEAAAQQQQAABBBBAAAEEEEAAAQQQ&#10;QAABBBBAAAEEEEAAAQQQQAABBBBAAAEEEEAAAQQQQAABOwXS7TwsjgoBBBBAAAEEEEAAAQQQQAAB&#10;BBBAAIH4CTRv3ty48w0bNhjjwQSPHTtmrF6tWjVjPNLBtm3bGptUL66K1jJixAg5ceKEtvmyZcvK&#10;vHnzZNasWdKzZ0/JyMjQ1k21gHp5t2nZtWuXKUwsBQXiOdajwT1w4EBjs2+99Zbk5eUV1nnllVcK&#10;Pxf/0LBhQ+nUqVPx4pReD7a/uL2McsuWLXH1ZM6MK39C7jzYMZCQJxngQbuN7x07dgTYUuDVtm7d&#10;aqxco0YNYzwewczMTO1uV69eLevXry+Mb9u2Tb7//vvCde8PHTt29F4t/Ny5c+fCz8U/zJ8/Xw4f&#10;PlxYvGbNGp/9FQZOfShVqpRcc8013kWOn3lOF+He4dg1Qi586KGHjNtOmTJFAnlecJuTAmnDeCAR&#10;CNo4fpKxP1922WXy3nvviZrz1HeDkiVLGq/ekSNHZMiQIcY6kQru3r1bsrOzI9Vc2O1s3rxZFixY&#10;EFQ7ffv2NdYfN26cX3z8+PF+ZZ6C3/3ud9KqVSvPquvfRBjrricRwQo2zivq9J5++mlZsmRJBM/0&#10;t6YaNWok06ZNkxkzZkjdunWDaj+V+o7by+4VXE5OTlB+4VaePHmysYmaNWtKgwYNjHXS0tKMce/n&#10;XmPFKAVtHY9ROt2Ea/aiiy4S03/rUX20eB8y3b9atmwp5513XsI5cMAIIIAAAggggAACCCCAAAII&#10;IIAAAggggAACCCCAAAIIIIAAAggggAACCCCAAAIIIIAAAggggAACCCCAAAIIIIAAAggggAACCCCA&#10;AAIIIIAAAs4CptwUagvykDu7hVtK3pbQBJMxh1xoEmwVjECy5dQlD3kwVz/4usH2F9tzvTFvBt8H&#10;Un2LYMdAInmlUi5g7+tCPlVvjcT6HOlcw7bfsxLl6qTSXGLj99ZkfLaJ9FiP5FhKhrziyiOe90Lm&#10;Xt8eaeO8oo6QvOK+1ynWa+QVj7X4b/uzdTzGR8POvZJb3M7rwlEhgAACCCCAAAIIIIAAAggggAAC&#10;CCCAAAIIIIAAAggggAACCCCAAAIIIIAAAggggAACCCCAAAIIIIAAAggggAACCCCAAAIIIIAAAggg&#10;gAACCCCAAAIIIIAAAggggAACCCCAgJ0C6XYeFkeFAAIIIIAAAggggAACCCCAAAIIIIBA/ATcXl7/&#10;xRdfROzg1q1bZ2yrWrVqxnikgzVq1DA2efToUWM81ODBgwdl4sSJ2s1LlCghY8eOlSuvvFJbJ5UD&#10;9erVM57+999/b4wTTD2BeI31aElfeuml0rRpU23zmzZtkk8++aQgvnbtWpk5c6a27qBBgyQtLU0b&#10;T8VAsP3Frf7WrVvjyug2Z65evTqux8fO7RNw69PRej6yT0KkVq1axsPauHGjMR5KcMuWLcbNWrRo&#10;YYzHI5iZmWnc7fTp0wvjs2fPLvxc/EOHDh2KFxWsn3vuudKwYUPHmOqPc+fOLYxlZ2cXfi7+oV27&#10;duL20mue039Tc7t38LxdvHeZ12+44QZp0KCBtlJubq68+eab2rgn4DY/x/uZw9bxk8z9+ayzziro&#10;O0uWLJGaNWt6uorj36VLl0p+fr5jLJKFEyZMkOPHj0eyybDbGjVqVFBtNGnSREwv0p42bZocOnSo&#10;sM28vDyZNGlS4XrxD1lZWcWLjOu2j3XjwUc4aOu8cvjwYfnXv/7leLZqzvnss8+kR48eUrJkScc6&#10;ToWVK1eWf/zjH/Ltt99Kly5dnKq4lqVS3zn99NPlnHPOMZq89dZbxngkg8eOHSu4fqY2r7vuOlO4&#10;IFauXDljHdX34rXYOh7j5WHrfgcMGKA9NHUNp0yZUhhX36U+/vjjwvXiH/r161e8iHUEEEAAAQQQ&#10;QAABBBBAAAEEEEAAAQQQQAABBBBAAAEEEEAAAQQQQAABBBBAAAEEEEAAAQQQQAABBBBAAAEEEEAA&#10;AQQQQAABBBBAAAEEEEAAgQQWIA+5/uJFK88meVv05m6RZM4h53buxEMXcMvFFa2xHvoRm7ckD7nZ&#10;J9xosP3FrX68c4K6zZvkIQ+3xyTf9m59OtHmTO8rlCq5gL3PWX0mn2pxkcRbj1SuYbfxHe97VqJc&#10;mVSZS2z93ur2bJPIefIjNdYjOZaSIa+48ojnvZC5t6hH2jqvkFe86BrF6xN5xWMvb+t4jL2E/Xsk&#10;t7j914gjRAABBBBAAAEEEEAAAQQQQAABBBBAAAEEEEAAAQQQQAABBBBAAAEEEEAAAQQQQAABBBBA&#10;AAEEEEAAAQQQQAABBBBAAAEEEEAAAQQQQAABBBBAAAEEEEAAAQQQQAABBBBAAAE7BNLtOAyOAgEE&#10;EEAAAQQQQAABBBBAAAEEEEAAAXsEGjZsKOXKldMe0Ny5c7WxYAPr1q3TblK1alXjcWg3DCOwadMm&#10;49bqxUnRWBYuXCiHDh3SNn3fffdJZmamNp7qgbp160qlSpW0DLNnzzb6ajckkLQC8Rrr0QS9/fbb&#10;jc2/8cYbBfFXX31V8vPzHeuWKlVKbrvtNsdYKhcG21+aNWsmpUuX1pJt2bJFG4tFwG3OnDlzphw5&#10;ciQWh8I+EkQg2DGQIKcV0mG2aNHCuN2kSZMkNzfXWCeY4L59+2T+/PnaTRo1aiTRej7V7jSAwLnn&#10;nivq2HRLdnZ2YWjWrFmFn70/1K9fX1Q7uqVz5866kHi3n5OTo60XyPM1z+m/8bndO3je1nYzx0BG&#10;Rob88Y9/dIx5CkeOHCknT570rDr+tf2Zw9bxkwr9+aKLLpLFixfL7373O8e+owr3798vpt9ktBsG&#10;GRg9erR2ixIlSsiXX34pq1evjui/559/XrtPFVD366NHjxrrFA/269eveFHhunrR+dSpUwvXP//8&#10;c9m2bVvhevEPpraK11Xrto91p2OOVpmt88rkyZNFvfjbaXnppZfkiiuuEFVn69at8uGHH8rw4cNl&#10;0KBB0r59e2ncuLG0bNlSrr76asnKypLnnntOFi1aJD///LM88MADUrJkSadmAypLtb7Tt29fo4ua&#10;b6ZNm2asE6mg+u1FXW/T4vYsoLatUKGCqQnjXGPcMAJBW8djBE4tbk3ofq8L54DUPUc9e+qWMWPG&#10;FIbU96gDBw4Urnt/UPfs3r17exfxGQEEEEAAAQQQQAABBBBAAAEEEEAAAQQQQAABBBBAAAEEEEAA&#10;AQQQQAABBBBAAAEEEEAAAQQQQAABBBBAAAEEEEAAAQQQQAABBBBAAAEEEEAgwQXIQ66/gNHK80je&#10;Fr25WyQVcsi5GRAPXiAZc+qShzz4fhDoFsH2F9tzvbnNm+QhD7RnpE69YMdAIsmkSi5gp2tiyoFK&#10;PlUnMTvLws01bPs9y051/6NKlbnE1u+tbs82yZAnP9yx7t9rQy9JlrziSiBe90Lm3qL+Z+u8Ql7x&#10;omsUz0/kFY+tvq3jMbYKkd1bNPKKqyMkt3hkrxOtIYAAAggggAACCCCAAAIIIIAAAggggAACCCCA&#10;AAIIIIAAAggggAACCCCAAAIIIIAAAggggAACCCCAAAIIIIAAAggggAACCCCAAAIIIIAAAggggAAC&#10;CCCAAAIIIIAAAggggEDyCqQn76lxZggggAACCCCAAAIIIIAAAggggAACCIQmkJ6eLk2bNtVu/N13&#10;38nOnTu18UADX3/9tezZs0db/fLLL9fGohVYvny5selatWoZ46EGt27daty0bdu2xjhBkSZNmmgZ&#10;jhw5Ip988ok2HmggLy9PPvvss0CrU89igXiN9WiSqBdXlSpVSruLadOmybp16+Tdd9/V1rn++uul&#10;evXq2niqBoLtL+o6XHjhhVquJUuWiHoxdDwX05ypjo05M55Xx759BzsG7DuDyB3RmWeeaZwnt2/f&#10;LtOnT4/YDt988005cOCAtr3LLrtMG4t3IDMzU3sI8+bNk0OHDhXE58yZ41ivQ4cOjuWews6dO3s+&#10;+v3NyckpKFP7mD9/vl9cFaSlpUn37t0dY96FPKcXaZjuHTxvFzkF+unmm2+WkiVLaqur+WTKlCna&#10;uArY/sxh8/hJhf581llnyTPPPGPsQytWrDDGww3++OOP8vnnn2ubadOmjbRs2VIaNWoU0X8DBw6U&#10;0qVLa/e7b98+Ud+Pgll69+4t6vcy3TJ+/PjC0IQJEwo/F//QqlUrOeecc4oXG9dtH+vGg49w0NZ5&#10;ZenSpY5nqp432rVrVxirUaOGXHfddfLwww/L66+/LrNnz5ZVq1bJl19+KTNmzJAxY8bI0KFDRT3j&#10;me4RhQ26fEi1vjNgwICCZzwTy5NPPmkKRyS2f/9+GTZsmLEt9Vtvs2bNjHVUsHz58sY6q1evNsYD&#10;CX711VeBVPOrY+t49DvQBCrYu3dvxI+2Zs2acvXVV2vbVb///PrrrwVx73tZ8Q06duwoqi0WBBBA&#10;AAEEEEAAAQQQQAABBBBAAAEEEEAAAQQQQAABBBBAAAEEEEAAAQQQQAABBBBAAAEEEEAAAQQQQAAB&#10;BBBAAAEEEEAAAQQQQAABBBBAAIHkESAPuf5akodcbxPPSCrkkIunbzLuOxlz6pKHPHo9Ndj+kgi5&#10;3kzzJnnIo9eXErXlYMdAop1nKuQCdrom5FN1UknMsnByDSfCPStRrkoqzCU25xs1PdskS578cMZ6&#10;pMZRMuUVVybxuhcy9xb1SFvnFfKKF12jeH4ir3ho+uQVD80tGltFI6+4Ok5yi0fjatEmAggggAAC&#10;CCCAAAIIIIAAAggggAACCCCAAAIIIIAAAggggAACCCCAAAIIIIAAAggggAACCCCAAAIIIIAAAggg&#10;gAACCCCAAAIIIIAAAggggAACCCCAAAIIIIAAAggggAACCCSjQHoynhTnhAACCCCAAAIIIIAAAggg&#10;gAACCCCAQLgCzZs3NzYxbtw4YzyQ4NNPP22sduWVVxrjkQ7m5eXJ119/bWy2Xr16xnioQbeXdbVq&#10;1SrUplNmu6ZNmxrPdfLkycZ4IMH7779fpkyZEkhV6lgsEM+xHk2W6tWrS2ZmpnYXJ0+elA4dOsie&#10;PXu0dQYPHqyNpWog1P5y6aWXaskOHjwoH3/8sTYeiwBzZiyUk2MfoY6B5Dh757O45JJLnAP/K33j&#10;jTeM8UCDat4eMWKEsXrbtm2N8XgGu3fvrt39sWPHZM6cObJy5UrZsWOHY72OHTs6lnsK1bmXLVvW&#10;s+rzd+PGjfL999/L3LlzRe3Labn44oulTp06TiGfMp7Tizi4dxRZROKTeulo165djU299tprxrgK&#10;2vzMYfP4SZX+fPXVV0vJkiW1/ejXX3/VxiIRGDNmjLEZ9fL4aCyVK1eWzp07G5seNWqUMV48qO4Z&#10;7dq1K15cuJ6TkyP79+8X9ew0adKkwvLiH/r161e8KKB1m8d6QCcQoUq2zivbtm1zPMOMjAypWLGi&#10;YyxWhanUd8466yxp06aNkXb58uXy4osvGuuEE8zNzZWsrCz5+eefjc3cfffdxrgnWK1aNc9Hx78L&#10;FixwLA+08KmnnpKxY8cGWt2nnq3j0ecgLVwpUaKE9qh++eUXbSycwC233KLd/MSJEzJhwgQ5dOiQ&#10;TJs2TVuvf//+2hgBBBBAAAEEEEAAAQQQQAABBBBAAAEEEEAAAQQQQAABBBBAAAEEEEAAAQQQQAAB&#10;BBBAAAEEEEAAAQQQQAABBBBAAAEEEEAAAQQQQAABBBBAAIHEFSAPufO1Iw+5s0u8S1Mlh1y8nZNl&#10;/8maU5c85NHpoaH2F9tzvTFvRqe/JGOroY6BRLJIhVzATteDfKpOKolbFk6uYdvvWYlyVVJhLrE5&#10;32iqPNuEM9YjMZaSKa+48ojnvZC597ceaeu8Ql7xSMwY4bdBXvHgDckrHrxZuFvEI6+4OmZyi4d7&#10;5dgeAQQQQAABBBBAAAEEEEAAAQQQQAABBBBAAAEEEEAAAQQQQAABBBBAAAEEEEAAAQQQQAABBBBA&#10;AAEEEEAAAQQQQAABBBBAAAEEEEAAAQQQQAABBBBAAAEEEEAAAQQQQAABBFJBID0VTpJzRAABBBBA&#10;AAEEEEAAAQQQQAABBBBAIFiB7t27Gzd58cUXJTc311jHFPzmm2/ko48+MlWRq666yi++fv16Wb58&#10;uV95JArefvttOXjwoLap0047TUwvF9NuGEDAtF+1ealSpQJoxbnKmjVrnANJVqpe4mdapk2bJidO&#10;nDBVMcaGDx8uI0aMMNYhGDmBZB3rkRNybmngwIHOgf+Vbtq0SRtv0qSJXHnlldq4zQEb+4ub5T//&#10;+U9RLwWP18KcGS/56OzXxjEQnTO1o9X27dsbD2TGjBni9iJWYwP/C06aNEm2bNmirVqpUiXp1auX&#10;Nh7vQOvWraV69eraw5g+fbrMnj3bMZ6WliZuzmXLlnX8vuBpMDs7W3Jycjyrfn8zMzP9ypwKeE4v&#10;UuHeUWQRqU9uz25qjKg53rTY/Mxh8/hJlf5csWJFqV27trYL7d+/XxuLRGD06NHaZjIyMqRnz57a&#10;eLiBrKwsYxPqHvHrr78a6xQP9u3bt3hR4fqxY8cKfudasGCB7Nixo7Dc+4M655tuusm7KODPNo/1&#10;gE8iAhVtnVd27drleHbqd6hRo0Y5xmJVmGp959Zbb3WlffDBB0U9i0ZjeeCBB1zbrlevngT6LFql&#10;ShWpWbOm9lA//vhj43cG7YanAm+++aY8+eSTpirGmK3j0XjQFgQrVKigPYrjx4/L3r17tfFQA926&#10;dRPVl3TLmDFjZOrUqXL48GHHKuqYe/To4RijEAEEEEAAAQQQQAABBBBAAAEEEEAAAQQQQAABBBBA&#10;AAEEEEAAAQQQQAABBBBAAAEEEEAAAQQQQAABBBBAAAEEEEAAAQQQQAABBBBAAAEEEEAgsQXIQ+5/&#10;/chD7m9iS0mq5JCzxTsWx0FO3dCU3XJZkoc8eNdQ31Fhe6435s3g+4LNWzBnhn913ObPRM8FrBMi&#10;n6pOJvHKw8k1bPs9K5GuRrLPJTbnG02VZ5twxnokxlKy5RVXJvG6FzL3/tYjbZ1XyCseiRkjMm2Q&#10;VzxwR/KKB24VyZrxyCuujp/c4pG8irSFAAIIIIAAAggggAACCCCAAAIIIIAAAggggAACCCCAAAII&#10;IIAAAggggAACCCCAAAIIIIAAAggggAACCCCAAAIIIIAAAggggAACCCCAAAIIIIAAAggggAACCCCA&#10;AAIIIIAAAskqkJ6sJ8Z5IYAAAggggAACCCCAAAIIIIAAAgggEI5Aly5dpE6dOtomNm7cKKNGjdLG&#10;3QJPPfWU5Ofna6u1aNFC1D/vZfv27dKsWTNp2bKlXHDBBTJx4kTvcFifv/nmG7nnnnuMbagXwpQu&#10;XdpYJ9Tg6aefbtx05cqVxrguOH/+fMnKytKFk6r8mmuukTJlymjPae/evTJ8+HBt3BQYOXKk/PnP&#10;fzZVIRZBgWQe6xFkcmyqQ4cOcsYZZzjG3Ar/8Ic/uFWxMm5rf+natavUrl1ba7Zs2TL597//rY1H&#10;O+A2Z+7evVuGDBkS0mEwZ4bEFvJGto6BkE8oATa8+eabjc8cubm58sgjj4R1JkeOHJFhw4YZ21Av&#10;8ixfvryxTjyD6enpouZC3ZKTkyMzZ850DJ9//vlSo0YNx5h3YefOnb1XfT5nZ2eL+qdbMjMzdSGf&#10;cp7Tizjc7h08bxdZBfpJvXC9Xr162urqO/Prr7+ujauAzc8cNo+fVOnP+/fvly1btmj7kOl5VbtR&#10;gIEvv/xS1qxZo62tvru49RHtxgEE1NioWLGituaJEydkwoQJ2rhToGfPnlK2bFmnUEHZuHHjjG12&#10;6tRJqlevrt3eFLB5rJuOO9Ixtz4Tr9/PTM8tAwcOlGeeeUbUfTIeS6r1nRtvvFEaNWpkpM7Ly5M+&#10;ffrI0qVLjfWCCarvAP/v//0/GTFihOtmL774omRkZLjW81Ro0qSJ56Pf35MnT8orr7ziV+5W8P77&#10;78udd97pVs0Yt3U8Gg/aguBpp51mPIovvvjCGA8lqP6bhurzumXRokXy3HPP6cJy3XXXSbly5bRx&#10;AggggAACCCCAAAIIIIAAAggggAACCCCAAAIIIIAAAggggAACCCCAAAIIIIAAAggggAACCCCAAAII&#10;IIAAAggggAACCCCAAAIIIIAAAggggAACiStAHnL/a0cecn8TW0pSJYecLd7RPg5y6oYuTB5ye95R&#10;YXuuN7d5kzzkoY/DWG/JnBkZ8WTPBaxTIp+qTibxysPJNWz7PSuRrkayzyU25xt1e7ZJljz54Yz1&#10;cMdSMuYVVybxuhcy9/7WI22dV8grHu6MEbntySsemCV5xQNzikateOQVV+dBbvFoXE3aRAABBBBA&#10;AAEEEEAAAQQQQAABBBBAAAEEEEAAAQQQQAABBBBAAAEEEEAAAQQQQAABBBBAAAEEEEAAAQQQQAAB&#10;BBBAAAEEEEAAAQQQQAABBBBAAAEEEEAAAQQQQAABBBBAAIFkE0hPthPifBBAAAEEEEAAAQQQQAAB&#10;BBBAAAEEEIiEQEZGhtx6663Gpu655x75/vvvjXWKB0+ePCl33323TJ48uXjIZ/3+++/3WVcrixcv&#10;lqNHjxaU//e//xX18qIrrrhC1AvUwlnUC3pvuOGGwrZ1bfXq1UsXCru8Zs2axjY+/PBDY9wp+Omn&#10;n0rnzp3l0KFDTuGkK6tQoYK0b9/eeF5PP/20fPPNN8Y63sG8vDwZOnSoDBw4UPLz871DfI6iQDKP&#10;9SiyFTSdnp4ut912W9C7KVeunNx8881Bb2fDBrb2l5IlS8rgwYONRH/5y19kxowZxjrBBo8dOya5&#10;ubmumwUyZ77yyivy4osvurblqcCc6ZGI7V9bx0BsFWK7N/WSVbfnwlGjRslzzz0X0oGdOHGi4NlU&#10;Pe/qlrS0NLnrrrt0YWvKu3fvrj2WLVu2aOfADh06aLfzDlx77bXeqz6f586dK5s2bfIp86ycc845&#10;0rRpU8+q8S/P6UU8gdw7eN4u8grkU4kSJVy/d7/zzjui7u+6xeZnDpvHj+39edy4cdKjRw8ZOXKk&#10;628Vur6hymfOnGn8LluvXj3T5mHF1L3QtNx0002mcNixMmXKyHXXXWdsx+0Yi29csWJF6datW/Hi&#10;wnX1bP/GG28Urhf/0K9fv+JFAa/rMt7ZAABAAElEQVTbPNYDPokIVLR1XmnSpIn27NRvoY899pjU&#10;qVNHWrZsKb1795Y777xTHnroIXniiSdk+PDh8vLLL8u7774rEydOlOzsbJk3b558++23YY1/zwGl&#10;Wt9RY1/Nnep52bQcOHCg4HflJ598UtQ1CmdRz5xt27aVv/71r67N3HHHHXL99de71vOu0KJFC+9V&#10;v89q3tm8ebNfua5AHaeajwL57UDXhiq3dTyajtmGWI0aNYyH8f777xvjoQYHDBig3VT97m36zTyc&#10;+5d2pwQQQAABBBBAAAEEEEAAAQQQQAABBBBAAAEEEEAAAQQQQAABBBBAAAEEEEAAAQQQQAABBBBA&#10;AAEEEEAAAQQQQAABBBBAAAEEEEAAAQQQQAABBKwQIA+5/2Vwyzfpv0XgJeRtCdzKqabtOeScjpky&#10;vQA5dfU2bhHykNvzjgrbc70FMm+Sh9xtxNkRZ86MzHVI9lzAOiXyqepkYlduQ65h2+9Zsbsa4e8p&#10;2ecSm7+3BvJsE888+TaM9XB7uFvO7kTMK65M4nUvZO79rUfaOq+QV9x/xgj0nVf+W4ZXQl5xdz/y&#10;irsbRbNGvPKKq3Mit3g0ryxtI4AAAggggAACCCCAAAIIIIAAAggggAACCCCAAAIIIIAAAggggAAC&#10;CCCAAAIIIIAAAggggAACCCCAAAIIIIAAAggggAACCCCAAAIIIIAAAggggAACCCCAAAIIIIAAAggg&#10;gEAyCKQnw0lwDggggAACCCCAAAIIIIAAAggggAACCERDYODAgaJehKxbDh48KN27d5fvvvv/7N0J&#10;lBTVvTjgH4OACAJGUcG4gOKC+tzFFTdQcEPjrhjRaCRq8s5TeW6JGl+emvfQaHA3atxj4p7EfX1q&#10;EPN4GhU3RAlxiTuKgiv8ve1/ZBi6e7pnemaqe746Z+juukvd+1XVrVvFOb+aUijLAus/+OCDGDFi&#10;RJx//vkLrG/8Y4UVVoi999678epI5Rsvjz32WGy88caxxRZbxBVXXBGffPJJ4ywFf3/66adx1lln&#10;xaqrrhovv/xywXwpIW0j9bW1lrXXXrto1b/+9a/jkUceKZqnPnHevHkxfvz42GGHHWL27Nn1qzvE&#10;59ixY4v28/PPP4/tttsunnjiiaL5UuL7778fO++8c/zXf/1Xk3llqKxALZ/rlZXKX9uYMWOKjt35&#10;SqUXTfbp0ydfUubXZfl4Ofzww6Nr164FDefMmROjRo2KK6+8smCeUhJmzZoVl156aWyzzTaRXty6&#10;yiqrxBdffNFk0abGzFTBMcccE7fffnuTdRkzmyRqtQxZPgdardMZqPjII49sshUnnHBCHHXUUZHO&#10;9VKX6dOnx8iRI+OOO+4oWiSNL4MGDSqaJwuJ22+/fXTv3r3spgwfPrykMgMHDozVV1+9pLwNM6Wx&#10;t9TFPH1BqaauHebbC3qV8uuQQw6JTp06Fcz67rvvxk033VQwPSVkdc6R9fMny8fzz372s7jtttsi&#10;PZdJ49x1110X6V6/nOX555+Pww47rGCRxRdfPDbffPOC6S1J+PLLL+OGG24oWEWaI++2224F0yuV&#10;sP/++xetauLEiTFt2rSieRonjh49uvGqb3+nffTVV199+7vhl+RdzvWnYdn671k91+vb1xafWR1X&#10;Dj744OjcuXNRgjQnnDx5cu7cuOiii3LPJE877bQ47rjjcnPGVEd6HrrTTjvl7u1SXxdbbLFYaaWV&#10;cs/4fvzjH+euB3Pnzi26nXyJHe3YSc+JjzjiiHwUC6xLY9XPf/7z2GSTTeJPf/pTpHlMOcuMGTPi&#10;9NNPj3XWWSceffTRJoum8fycc85pMl/jDHvttVfjVQv8TvfjqQ9PPvnkAusb/0j5DjzwwDj55JPL&#10;vqY0riv9zur5mK+tWVq35pprFm3OzTffHC+++GLRPM1JTP+/scYaa5RdtF+/frnn6WUXVIAAAQIE&#10;CBAgQIAAAQIECBAgQIAAAQIECBAgQIAAAQIECBAgQIAAAQIECBAgQIAAAQIECBAgQIAAAQIECBAg&#10;QIAAAQIECBAgQKBqBMQhn7+rxCGfb5HVb1mOIZdVs6y2S0zdlu0ZccgjsvKOiqzHemtq3ExHojjk&#10;LTsf26K0MbNyyrUcC7iYkniqxXRaPy0rsYazfs1q/T1RuS3U8liS9XijTc1t2jNOflbO9eYe6bUc&#10;VzyZtNe10Nib3TjG4op/M1o0951XzR1rCpUTVzy/jLji+V3aem17xRVP/RRbvK33tu0RIECAAAEC&#10;BAgQIECAAAECBAgQIECAAAECBAgQIECAAAECBAgQIECAAAECBAgQIECAAAECBAgQIECAAAECBAgQ&#10;IECAAAECBAgQIECAAAECBAgQIECAAAEC1SZQV20N1l4CBAgQIECAAAECBAgQIECAAIHaE5g7d248&#10;9dRT8fjjj5f099e//rUowqRJk5qs58knn4y03WLLSiutFMOHDy+WJV5++eXYcMMN4/TTT48333wz&#10;b970grjbbrst9zKV+++/P2+e+pV1dXXx29/+Nrp06VK/qqTP9KLi9JLAfv36xQ9+8IM4//zz4667&#10;7oqXXnop0vbTkvr797//Pe67774466yzYtCgQXHsscfGe++9V3QbqU0XXnhhpM/WWpJh//79C1af&#10;2r7PPvvEzTffXDBPSpgyZUrsuOOOMW7cuPjiiy+K5q3FxJ133jk222yzol1L+3vbbbeNk046Kd5+&#10;++2F8qZ1xx9/fKTj/84771wo3Yr2Faj2c70t9FZcccUmx+7G7WjqRZ+N81fL7/Y+XpZZZpk4+eST&#10;i3Kla9SYMWNi0003jQceeCC++uqrovnrE99666249tpr48ADD8xd+374wx/GQw89FOnFotOnT89d&#10;/+rzFvosZcxM15/99tvPmFkIMePr2/scyDhPi5o3ZMiQKGXsTHPS9dZbLy6++OJIL5cstKQ56ymn&#10;nBJrrbVWNDVfXnnllWP8+PGFqsrU+sUWWyyGDRtWVpu6desWW265Zcll0ty33GXUqFElFzFPX5Cq&#10;lGuH+faCZk39Svcd2223XdFsF110UdH0rM45sn7+ZPl4/sc//vHtPk/PMQ444IAYPHhwnH322U0+&#10;w0jzweuvvz5GjBgRM2fO/Laexl922WWXSGNuayz33HNP3vvt+m3tsMMO0adPn/qfrfaZzq10fhRb&#10;0py6nCW5LrnkkuUUyeXdbbfdIl0XW7Jk9VxvSZ/KLZvVcSWN5cccc0y53Wky/7x583LPMtM5dd55&#10;58Wee+4Z6UXZV199dcn3jmkjHfHYOfPMMyM9HyllmTx5cqQxMTml58u33nprpGfnb7zxRu4eO9Ux&#10;Z86ceOWVV+LRRx+N3/zmN7lni2m/p+eLH374YSmbiXQ9b844kF5QPmDAgKLbSM/lhw4dGpdddlnM&#10;mDFjgbyffPJJnHHGGTFw4MC45pprFkhryY+sno8t6VNblE3HZe/evQtuatasWbn7oXQ/33BJz4/+&#10;9Kc/5Z7RpOffzz33XMPkkr4fdNBBJeVrmCk9E+rcuXPDVb4TIECAAAECBAgQIECAAAECBAgQIECA&#10;AAECBAgQIECAAAECBAgQIECAAAECBAgQIECAAAECBAgQIECAAAECBAgQIECAAAECBAg0UyDF+BSH&#10;/Bs8ccjzH0TikOd3abg2yzHkGrbT95YJiKnbtJ845PON2vt4yXqst1LGTXHI5x9P1fitvc+BajOr&#10;5VjAxfaFeKrFdFo/LSuxhrN+zWr9PVG5LdTyWJL1eKOlzG3aK05+Vs715h7ptRxXPJm017XQ2Bu5&#10;dxtm8b184oq37J1XzR1ripUTV3y+jrji8y2y8K0944qn/ostnoWjQBsIECBAgAABAgQIECBAgAAB&#10;AgQIECBAgAABAgQIECBAgAABAgQIECBAgAABAgQIECBAgAABAgQIECBAgAABAgQIECBAgAABAgQI&#10;ECBAgAABAgQIECBAgACBrAosktWGaRcBAgQIECBAgAABAgQIECBAgEDHETjxxBPjl7/8ZcU6vPXW&#10;W5dU109+8pM499xzi+Y977zzYsiQIfH+++8XzPfpp5/GSSedFD/72c9yeVdZZZVYaqmlYvbs2fHG&#10;G2/Eo48+Gh988EHB8g0T/v3f/z222Wabhqu+/d6vX79vvxf6MmvWrLj88stzf/V56urqom/fvvHh&#10;hx9Gamu5y7hx42L99dcvt1hZ+Tt16hQ//OEP49RTTy1Y7s0334w99tgjtt1229znoEGDIr3g6513&#10;3ompU6fG7373u3jggQcKlu8oCWeccUZstdVWRbubXvJ0+umnx9lnnx1rrrlmpJcMffnllzFt2rSc&#10;5eeff160vMTWFajlc7115ebX/oMf/CDuvvvu+SuKfEvj28Ybb1wkR7aTsn68nHDCCXH//ffHgw8+&#10;WBTy8ccfj+222y769OkTw4YNi3XWWSd3LV1iiSVy19O33nor/vnPf0b6fP755+Ppp5+OefPmFawz&#10;XQ9LWUoZM9P13JhZimb75Mn6OdA+Km2z1fHjx8d9990XL7/8ctENvvjiizF27NhIc+80r15uueUi&#10;vaw2zT3SeZ3Sn3322aJ11Cemee1VV10VPXr0qF+V+c9dd901/vjHP5bczs022ywWW2yxkvPvuOOO&#10;uTldqQXSfcrmm29eavYwT1+YqpRrh/n2wm7F1hx66KG58aRQnkceeSSee+65GDx4cKEskcU5RzWc&#10;P1k9nvPdk77wwgtxzDHHRHqGNHTo0EjPBFZeeeUYOHBgpOvDP/7xj3j11VfjD3/4Q8yYMaPgsZIS&#10;OnfuHOlZR2stV199ddGq99lnn6LplUpM/dx7771jwoQJBau85ppr4uSTTy6Y3jihS5cuuTovvPDC&#10;xklFf48ePbpoeqmJWTzXS217JfJleVxJ40m6X7vyyisr0dWCdaSx4Pvf/37uGWKaF5Y6r+lox07P&#10;nj3j3nvvje233z6mT59e0LNhwsyZM+OKK67I/dWvT8dc9+7dc/fl9eua+3nYYYfFzTffHGuttVbZ&#10;VRx//PFx+OGHFy338ccfR5pTpCXdJ37xxRe55wrpufFXX31VsGzqY7HnC4UKZvl8LNTmrKzfeeed&#10;49prry3YnPS8f4sttsg9I0rHS7p3TPeMaR/XL7fffnvRuWF9voaf6VqU5hFz585tuLro90pdv4pu&#10;RCIBAgQIECBAgAABAgQIECBAgAABAgQIECBAgAABAgQIECBAgAABAgQIECBAgAABAgQIECBAgAAB&#10;AgQIECBAgAABAgQIECBAoIMIiEM+f0eLQ37qfIxG38QhbwSS52dWY8jlaapVRQTE1C2CU2KSOOQL&#10;QrXnOyqyHuutlHFTHPIFj6es/TJmVnaP1Gos4GJK4qkW02n9tCzFGs76Nav190bltlCrY0k1xBst&#10;ZW7THnHys3SuN+dIr+W44smjPa+FHX3szfK4Iq54/tGi1Hde5S/d/LXiiosr3vyjp/VLtldc8dQz&#10;scVbf//aAgECBAgQIECAAAECBAgQIECAAAECBAgQIECAAAECBAgQIECAAAECBAgQIECAAAECBAgQ&#10;IECAAAECBAgQIECAAAECBAgQIECAAAECBAgQIECAAAECBAgQIFC9AotUb9O1nAABAgQIECBAgAAB&#10;AgQIECBAoFYErrnmmnbpyu9+97s499xzi257lVVWiZtuuim23377+OKLL4rmnTt3bkycODH3VzRj&#10;gcT0kpfTTjutQGrE4MGDo3PnzvHVV18VzJMvIbXrrbfeypfU5LrDDjss0suq2mI56aST4u67727S&#10;74EHHoj0Z8kvMHTo0Dj22GNj/Pjx+TM0WPvpp5/G5MmTc38NVhf9evrpp8df//rXuOWWW4rmk9h8&#10;gVo/15svU3rJUaNGxVJLLRXvvvtuk4XGjh3bZJ4sZ8j68VJXVxfpZZ8bbLBBSdeimTNnxo033pj7&#10;a4l72m4pS2uOmd26dYt11103Jk2aVEpT5GmmQNbPgWZ2qyqK9ejRI9I8ftiwYfHxxx832eb04uJH&#10;HnmkyXyFMqQX61555ZWx2WabFcqSyfVpjp9eTDtv3ryS2pc8y1m23HLLSC8zLWUfpHp32WWXKHWM&#10;rG+HeXq9xDefrXntSFvoiPPt3XbbLZZccsl47733FsRu8Oviiy8uev+e1TlH1s+frB7P6XgoNJf/&#10;7LPP4t577839NThEyvr6k5/8JDdPK6tQiZnTi61vu+22grm7d+8e6X6lrZb9998/JkyYUHBzU6dO&#10;zc1XhwwZUjBP44QDDjggLrzwwsarC/7u169fbLfddgXTy0nI6rleTh9amjer40raN7/97W9zzy4v&#10;v/zylnazyfKvvPJK7LrrrvH444/HoEGDmszfEY+d5PLoo4/mnms/99xzTRrly5DmsLNnz86XVPa6&#10;NN5ssskmcdFFF+VeOF5OBYceemiu3JNPPllSsTfffDOXr9C1pL6SdFxceumlcd5550WpddeXTZ9Z&#10;PR8btjGL39ML56+99tomm5aeEaVjON8yZ86cfKuLrltuueVi+PDhuf+DKJrx/yeuueaasd5665WS&#10;VR4CBAgQIECAAAECBAgQIECAAAECBAgQIECAAAECBAgQIECAAAECBAgQIECAAAECBAgQIECAAAEC&#10;BAgQIECAAAECBAgQIECAAIESBMQh/wZJHHJxyEs4XYpmyWoMuaKNlriQgJi6C5GUvUIc8qbJ2uod&#10;FVmP9daa46Y45E0fh5XIYcyshOL8Omo5FvD8Xi78TTzVhU3aak2WYg1n/ZrVVvukEtup5bEk6/FG&#10;W3Nuk46N5sbJz9K5Xu4x3hHiiieT9roWGnuzG8c47RtxxRceMZJLey3iikfBd1TU75O0f8QVr9do&#10;u8/2iiueeii2eNvtZ1siQIAAAQIECBAgQIAAAQIECBAgQIAAAQIECBAgQIAAAQIECBAgQIAAAQIE&#10;CBAgQIAAAQIECBAgQIAAAQIECBAgQIAAAQIECBAgQIAAAQIECBAgQIAAAQIEqk+g/aKpVp+VFhMg&#10;QIAAAQIECBAgQIAAAQIECLSCwLx58+LNN99shZqbrvKzzz5rOtPXObbeeuu44IILSsrb3EyHHnpo&#10;3HrrrdGlS5eCVQwYMCB+9KMfFUyvdMIhhxwSF110UXTq1KnSVeetb5FFFonrr78++vTpkze9uSvT&#10;C2zOOeec5havynK//OUvY/fdd69o29NxMGHChDjhhBMinbeW1hOo9XO99eTm19y1a9f4/ve/P39F&#10;gW+9evWK/fffv0BqdayuhuMljcMTJ06MNddcs81Ql1122ZK3lcbMUaNGlZy/lIzpWnbvvffGnnvu&#10;WUp2eVogUA3nQAu6l/miQ4YMiYceeiiWXnrpVm3rYostFrfddlvst99+rbqd1qg8jUfJqdRl+PDh&#10;pWbN5UvXvGHDhpVcpjnjnXn6wrzm2wubtGRNt27dIr30tNhy3XXXxZdfflksS+7lpVmbc1TD+ZPF&#10;4zld31tr2X777eP0009vrerj5ptvjjlz5hSsf8cdd4yePXsWTK90wiabbBIDBw4sWu0111xTNL1x&#10;4mabbRbl7KN99903Onfu3LiaZv/O+v1FsztWYsEsjytXXXVVXH311SX2pOXZ3n///dhpp50ifZay&#10;dMRjJ/X5f/7nf8qaj5Zi2dw8n3zySRx44IGx1157xTvvvFNyNeml9FdccUX07t275DJNZUznUhr/&#10;0jPw5i5ZPh+b26e2KLfDDjvEVltt1RabWmgbBx100ELrCq1oan5aqJz1BAgQIECAAAECBAgQIECA&#10;AAECBAgQIECAAAECBAgQIECAAAECBAgQIECAAAECBAgQIECAAAECBAgQIECAAAECBAgQIECAAAEC&#10;CwuIQ/6NiTjkEeK2LHx+NGdNFmPINacfHbmMmLot3/vikLfcsFANzXlHRdZjvYlDXmhvV8d6Y2Zl&#10;91MtxwIuJiWeajGd1k0rJ45tuS1pTqzhrF+zyjVor/y1PJZUw31rFu8Js3aul3NudIS44smjPa+F&#10;HX3szfK4Iq74wqNFOe+8Wrh0y9eIK17YMJ1L4ooX9mnNlPaMK576JbZ4a+5ddRMgQIAAAQIECBAg&#10;QIAAAQIECBAgQIAAAQIECBAgQIAAAQIECBAgQIAAAQIECBAgQIAAAQIECBAgQIAAAQIECBAgQIAA&#10;AQIECBAgQIAAAQIECBAgQIAAAQLVLFBXzY3XdgIECBAgQIAAAQIECBAgQIAAgdoQqKtrn8dUn3/+&#10;ecmA6eXyp556au4F6yUXKiFj9+7d48wzz4xLL700Onfu3GSJX//61zF+/Pjo0aNHk3mbm2HJJZeM&#10;66+/Pi677LJo632z4oorxm9+85uSLErp3wYbbBATJ06MtdZaq5TsNZMn7bf0sqbddtutIn1K++X+&#10;+++Po446qiL1qaRpgVo/15sWaHmO9JL1ppbRo0e36nja1PYrlV4Nx0t6Yelf/vKXGDFiRKW6XbCe&#10;nXfeOVZYYYWC6Y0T0ph57bXXxi677NI4qVm/V1tttXj00Udjyy23bFZ5hcoXqIZzoPxeVU+JNN9K&#10;5/fqq6/eKo1ec80144EHHoiRI0e2Sv1tUemoUaNK2swSSywRybPcZccddyypSLr3GD58eEl5G2cy&#10;T19QxHx7QY9K/Er33MWWd999N3d9LZYnpWVxzpH18yeLx/NJJ50UnTp1amp3l53+ve99L2677bZY&#10;dNFFyy5baoE777yzaNZ99tmnaHprJO63335Fq/3zn/9cNL1xYto3+++/f+PVBX8fcMABBdOam5DF&#10;c725fWlOuSyOK+k51JgxY+KLL77I26VevXrFOeecExdccEGcddZZ8Z//+Z/x05/+NI455pg44ogj&#10;It3Dp2M1zfnSvLLU83Tq1KlRzjHWEY+d9Kz3scceyz1/7t+/f97909Yrb7zxxkjz/KuuuirmzZtX&#10;0ubXWWeduOOOOyryHGellVaKe++9N3fMlbTxIpmyeD4WaW4mktJ1JP0fQN++fZvdnub+/0h6Xt67&#10;d+8mt1vuta7JCmUgQIAAAQIECBAgQIAAAQIECBAgQIAAAQIECBAgQIAAAQIECBAgQIAAAQIECBAg&#10;QIAAAQIECBAgQIAAAQIECBAgQIAAAQIECBBo81jX9eTikNdLLPgpDvmCHtX2K4sx5KrNMAvtFVO3&#10;5XtBHPKWGzasoaXXhizHehOHvOGers7vxszK7rdajgVcSKrcGHPlxLostM3G67M8TjZuayV/ZzHW&#10;cEfdF5Xcr6muWh5Lsh5vNIv3hFk810s95jtCXPFk0d7Xwo4+9mZxXBFXfOFRotx3Xi1cQ2XWiCu+&#10;sKO44gubtOWa9owrnvoptnhb7m3bIkCAAAECBAgQIECAAAECBAgQIECAAAECBAgQIECAAAECBAgQ&#10;IECAAAECBAgQIECAAAECBAgQIECAAAECBAgQIECAAAECBAgQIECAAAECBAgQIECAAAECBKpJoK6a&#10;GqutBAgQIECAAAECBAgQIECAAAECtSeQXmyywgortEvHll122bK2e8opp8SUKVNi7733zr3Uq6zC&#10;jTKnfqeXXr744otx3HHHNUot/DOVO+aYY2LGjBnxi1/8IsrtQ+GaIxZbbLE47LDDcn3cd999i2Vt&#10;1bQ99tgj/va3v0V6IVRzl969e0d6ke2kSZNi+eWXb241VV0u7c9bbrklLrrooty+bW5nDj744Hj6&#10;6adjm222aW4VyjVDoCOc681gKavImmuuGZtuumnRMmPHji2aXi2J1XK89OrVK+644464+eabY511&#10;1qkobzIYOnRopBcs3nbbbWXX3aNHj7j99ttjwoQJseiii5ZdPhXo2rVrpLlCuoal48/SdgLVcg60&#10;nUjbb2nllVfOzRfOP//8WGaZZSrSgL59+8aFF16YO6eGDBlSkTrbq5L0MsVSlmHDhkV66XS5y8iR&#10;I0u6P9lhhx1aNC80T19wz5hvL+jR0l9rrbVWk3O3mTNnlrSZLM45sn7+ZO14HjVqVDzwwAOx/vrr&#10;l7TPm8qUxtdHH300brrppmbP9ZraRn16mgsWWnr27Bk77bRToeRWW7///vsXrfvVV1+Njz76qGie&#10;xomjR48u6dqT5sUbbLBB4+IV+Z3Fc70iHSuxkiyNK88++2wcfvjhMW/evLytT88vH3744fjXf/3X&#10;+NGPfhRHH310nHjiifEf//EfMX78+EhzyMsuuyyuu+663D3j888/H7Nnz47JkyfHmDFjolu3bnnr&#10;rV951113xbRp0+p/NvnZEY+dzp07x6GHHhpTp07NuS+++OJNOpWTId0Pp2fm9913X6T90adPnyaL&#10;v/POO3HQQQflxvpUrpRls802y43nzR1X0r1jOgafeeaZ2HrrrUvZZEl5snQ+ltTgDGRaZZVVIo0d&#10;pd4rNW5yU8/8Guev/929e/co5f8+0jOm9vp/q/q2+iRAgAABAgQIECBAgAABAgQIECBAgAABAgQI&#10;ECBAgAABAgQIECBAgAABAgQIECBAgAABAgQIECBAgAABAgQIECBAgAABAgQI1JJAiv3RXvEcyo3h&#10;LQ552xx54ra03DlrMeRa3qOOV4OYui3f5+KQt9ww1ZDGk0q9oyLLsd7EIa/M8dJetRgzKytf67GA&#10;C2mJp1pIpnXXZzXWcJavWa27RypXe62PJVm/b83aPWFWz/VSjviOElc8WbT3tbCjj71ZGlfEFZ8/&#10;OqR7jZa882p+TZX9Jq74N55p/4grXtljq7m1tVdc8dRescWbu9eUI0CAAAECBAgQIECAAAECBAgQ&#10;IECAAAECBAgQIECAAAECBAgQIECAAAECBAgQIECAAAECBAgQIECAAAECBAgQIECAAAECBAgQIECA&#10;AAECBAgQIECAAAECBGpdoK7WO6h/BAgQIECAAAECBAgQIECAAAEC2Rc44YQTomvXrm3a0LS9cePG&#10;lb3NVVddNW644YaYPHlyjBgxolnljz322Fz5a665JpZffvmy60gFvvOd78RJJ50U06dPj5tuuikO&#10;P/zwGDBgQNl1pRcdrb/++vGrX/0qXn/99bjkkktimWWWKbueShdIL53+4x//GA8++GBstNFGJVef&#10;DJLLCy+8ED/+8Y8j9S8tqb4+ffrkvtfV1cXiiy+e+55eqtO3b9/c92L/LLHEEjmnfHnSPlxttdXy&#10;JZW1bo011ljgeKhvb6pk4403jvQSt+Ys6dh45pln4rjjjov+/fuXVEXyGTt2bDz55JNx+eWXL7Tt&#10;bbbZJtLLodLSsJ2bbLJJSfVXKtO6664bK620Ut7q0n5ZZ5118qa1dOXWW28dvXv3/raahgYbbrhh&#10;Rc+hWj7X/+Vf/iWWW265vI7pvF966aW/TWvul1/84hex1FJL5S2ezo211147b1q5K3feeedIY0vj&#10;Jb0Qfauttmq8eqHflRpjquF4SWPH7rvvnhtfbr755thzzz0L7qOFoBqtSOfh8OHDY/z48fH3v/89&#10;Hn744TjggAPy7otGRQv+POqooyK9oPToo48u+RhM7RgzZkyu3KmnnhrdunUrWH97JhgzS9fP4vxo&#10;vfXWKzjXS9e8tH/be+nSpUscccQRMW3atNzccrvttiv7fFh00UVjp512iosuuiimTp2am4/Uz+fK&#10;7V+lxtZyt5sv/+qrr56791hkkUXyJefWrbjiinHiiScWTC+W8N3vfjdOPvnkot7LLrts/PSnPy1W&#10;TUlpHXGe3hRMR51vp2M2jU2VXP77v/87llxyybxV9uzZs6x5dhbnHFk7f/JBZ+l4Tvdd6dnLxIkT&#10;4+CDD45+/frla3LRdela9Mgjj8S9994bm2++edG8lUrcYost8laVrpNnnHFGLLbYYnnTW3Pl4MGD&#10;c/PVhttoeB+bnmmU2650bTvzzDNzLwyurzf1sWE96Xw+++yz65Nb5TMr53p7zTuyMK7Mmzcv9t13&#10;35g9e3befZyOtXQeljtfTfs2PbO84oor4n//939zz0LzbuD/r0z3l+UsWTl2ymlzJfKmczTNCd94&#10;4424/fbb48gjj4z0fLS5Sxpf0vX7tddeyz0zT+PuDjvsEJMmTSr5eelTTz2Vu7dP5R566KEmm5KO&#10;pVT/ueeeG2uttVaT+VOG9HzmkEMOyZW74IILIs0rGi4NrxENx8ehQ4c2zFb0exbOx4YNrNS4VKl6&#10;Grat/nt69nfLLbfElVdeGWk7pSzpOV865rbccstSsufNk+6dmtre6NGj85a1kgABAgQIECBAgAAB&#10;AgQIECBAgAABAgQIECBAgAABAgQIECBAgAABAgQIECBAgAABAgQIECBAgAABAgQIECBAgAABAgQI&#10;ECBAoPkC4pCXb1cNsWbL79X8ErUat2V+Dxf+1hpxyLMUQ27hHrd8jZi6pRtmMaauOOTz91+lYjpV&#10;w7Uh67HexCGff1xW6pt3N1RGstg1Tyzglr1/oH4PiadaL/HNZ6WuTQvWmv9XVmMNZ/2alV+z+Fpj&#10;yTc+lXqXSdbuW/Pt/SzdE2b1XM/n1nBdR4krnvqchWthVsbetrwONjzesjCuiCseuXfPVfqdVw33&#10;cyW/iys+KcQVj9y7LUt9T2Zrjm/tFVc8nVNii1dyZFEXAQIECBAgQIAAAQIECBAgQIAAAQIECBAg&#10;QIAAAQIECBAgQIAAAQIECBAgQIAAAQIECBAgQIAAAQIECBAgQIAAAQIECBAgQIAAAQIECBAgQIAA&#10;AQIECBAgUCsCnb4OODuvVjqjHwQIECBAgAABAgQIECBAgAABAgTaWuCdd96JiRMnxqRJk+KNN96I&#10;Dz74IGbOnBnpsdtSSy0V6YUt6a9///6xzTbbxKqrrtqqTXz55ZfjiSeeiH/+85/x1ltvffs5a9as&#10;6NWrV6QXG6e/1J5NNtkkNt544+jRo0ertqkSlSfbqVOnLvD39ttv54y/+93v5l7QM3To0Nh0000L&#10;bm7OnDnx0ksvRXqJd11dXSyyyCKx8sor534XLNQo4ZVXXom0zz/77LNYdNFFo0+fPrHKKqvk6muU&#10;tVk/v/rqq1wf0zG07LLLxrvvvpvr40orrdSs+hoXSvXff//98be//S1ef/313F86Trp37x5pG+nl&#10;t6k/O+64Y/Ts2bNx8QV+v/fee5E80vGd6kiflWrnAhtq4kc616ZPnx7peEj7JR3Pffv2jRVWWKGJ&#10;ki1L/vLLLyOdb+mcT+dT+lxmmWWiX79+Lau4xNK1cq7PnTs3pk2bljvWk+P777+fO/Yr6ZiO+xdf&#10;fDE3Nqfv6cVu6VhPY3Qll48++ih3THzyySfRpUuX3PgwcODA6Nq1a8mbaa0xJuvHSzqPn3766Xjk&#10;kUdy41IaX+r/0jGy5JJL5vZX2mfpL43766+/fm68Si+3bK3liy++iLvvvjumTJkSr732Wq5t6RqQ&#10;xpl0jKZjdqONNoqRI0dGt27d8jZj/PjxMW7cuLxpqXwai9tyMWZW9/wo3/5L50Qa07K6zJ49Ox5+&#10;+OF46qmncmN9OofS/ObDDz/MzU3r58rpGppetrjddtvlxulK9qe1xtbmtDF5vPrqq/Hxxx/H559/&#10;npuHpvEjjXOVmEel+Um6ribfNC9Kc95Uf5qzpnlva4yZHWWeXur+rtX5djpu6++D0nWwUsdsPtf6&#10;uVs6jtMxne670r1sOobTPVxLlqzNObJy/hQyzeLxnJ4LpDljmt+mYzL9pXuIdE87YMCASPPvhn9p&#10;/GuPJV170nz2008/zR236f46ta+p++zWbms65t58883cNSLNRdN9dGpTuganZyXNWdL1LI0R9df2&#10;dD+UzrVkn/ZFuha19dKe53p7zzvaY1xJ90wjRowouJtvueWW2G233Qqml5rwl7/8JTbffPOC2ceO&#10;HRsXXnhhwfRSEtrz2Cmlfa2ZJx27jz/++Ldja5qz1/+l60Hv3r2//Vt++eVjgw02iA033DD3nLlQ&#10;u9K4sO+++8Zdd91VKEve9euss0787Gc/iz322CNveuOVL7zwQtxxxx0xY8aM3DPK9JwyPUtI7Uxj&#10;7+qrrx677rprk2Nwuu9Pz9TTPVa6vqRns6mO5i7tcT7ma2ulxqVK1ZOvjWld2mfTv37Gm57BpL/n&#10;nnsu0rO2NPdM/58xaNCg3LOg9Py/udeshttee+2149lnn2246tvvaf6ZjoV03FsIECBAgAABAgQI&#10;ECBAgAABAgQIECBAgAABAgQIECBAgAABAgQIECBAgAABAgQIECBAgAABAgQIECBAgAABAgQIECBA&#10;gAABAgQIJIEUk0Qc8tY/FmotbkshsRTXJ8VVa4045FmMIVfIoZz1KUZUilEjDvk3sXWr7Z0D4pAv&#10;eLS3VkwnccgXdC71lzjkpUo1nc+7G5o2KiVHuuaJBbxKq8TSbugvnmpDjci9dybd87TWe3gW3Nr8&#10;X1mNNVwL8UmNJa33LpOs3LfOP5MW/JbFe8KsnusLyn0zFnaUuOKp71m7Frbn2Nta92iNj7FCv9tj&#10;XBFXvPWuE4X2c2usT8euuOLiihc7tlp7fGvruOKpr2KLF9vj0ggQIECAAAECBAgQIECAAAECBAgQ&#10;IECAAAECBAgQIECAAAECBAgQIECAAAECBAgQIECAAAECBAgQIECAAAECBAgQIECAAAECBAgQIECA&#10;AAECBAgQIECAAIGOKNDp6wC/8zpix/WZAAECBAgQIECAAAECBAgQIECAAAECBAgQIECAQGsKjB8/&#10;PsaNG5d3E/3794/XX389b5qVBAgQIECAAAECBAgQqAaB3XffPW699da8TR0xYkTceeededOas3Lg&#10;wIHx6quv5i06atSogu3IW8DKNhH46quv4rjjjouzzjqr7O1dccUVMWbMmLLLKUCgKYHHH388Nt10&#10;04LZ9tprr/j9739fMF0CAQIECBAgQIAAAQIECBAgQIAAAQIECBAgQIAAAQIECBAgQIAAAQIECBAg&#10;QIAAAQIECBAgQIAAAQIECBAgQIAAAQIECBAgQIAAAQIECBAgQIAAgXoBccjrJXwSIECAAAECBAgQ&#10;IFANAuKKV8Near82iivefva2XFxAbPHiPlIJECBAgAABAgQIECBAgAABAgQIECBAgAABAgQIECBA&#10;gAABAgQIECBAgAABAgQIECBAgAABAgQIECBAgAABAgQIECBAgAABAgQIECBAgAABAgQIECBAgACB&#10;jilQ1zG7rdcECBAgQIAAAQIECBAgQIAAAQIECBAgQIAAAQIECBAgQIAAAQIECBAgQIBAcwXSC6ML&#10;LYcddlihpGat79GjR8Fy8+bNK5gmof0EOnfuHOPHj4877rgjBgwYUFZDrr766rLyy0ygVIFLLrmk&#10;aNYDDzywaLpEAgQIECBAgAABAgQIECBAgAABAgQIECBAgAABAgQIECBAgAABAgQIECBAgAABAgQI&#10;ECBAgAABAgQIECBAgAABAgQIECBAgAABAgQIECBAgAABAgQIECBAgAABAgQIECBQjQLiilfjXmu7&#10;Nosr3nbWtlSegNji5XnJTYAAAQIECBAgQIAAAQIECBAgQIAAAQIECBAgQIAAAQIECBAgQIAAAQIE&#10;CBAgQIAAAQIECBAgQIAAAQIECBAgQIAAAQIECBAgQIAAAQIECBAgQIAAAQIECHQMgbqO0U29JECA&#10;AAECBAgQIECAAAECBAgQIECAAAECBAgQIECAAAECBAgQIECAAAECBCoh8Omnn8Zbb71VsKq11lqr&#10;YFpzEmbOnFmwWP/+/QumSWh/gZEjR8aUKVPihBNOiC5dupTUoGLHVkkVyEQgj8BHH30Uv//97/Ok&#10;fLNqqaWWihEjRhRMl0CAAAECBAgQIECAAAECBAgQIECAAAECBAgQIECAAAECBAgQIECAAAECBAgQ&#10;IECAAAECBAgQIECAAAECBAgQIECAAAECBAgQIECAAAECBAgQIECAAAECBAgQIECAAAECBKpRQFzx&#10;atxr7dNmccXbx91W8wuILZ7fxVoCBAgQIECAAAECBAgQIECAAAECBAgQIECAAAECBAgQIECAAAEC&#10;BAgQIECAAAECBAgQIECAAAECBAgQIECAAAECBAgQIECAAAECBAgQIECAAAECBAgQIECAQB0CAgQI&#10;ECBAgAABAgQIECBAgAABAgQIECBAgAABAgQIECBAgAABAgQIECBAgECpAm+88UbMmzevYPYZM2YU&#10;TCs3IdX12muvFSy2/PLLF0yTkA2B7t27x+mnnx5PPfVUDB06tMlG9ezZs8k8MhAoV+C6666LTz75&#10;pGCxffbZJ7p06VIwXQIBAgQIECBAgAABAgQIECBAgAABAgQIECBAgAABAgQIECBAgAABAgQIECBA&#10;gAABAgQIECBAgAABAgQIECBAgAABAgQIECBAgAABAgQIECBAgAABAgQIECBAgAABAgQIEKhGAXHF&#10;q3GvtV+bxRVvP3tbXlBAbPEFPfwiQIAAAQIECBAgQIAAAQIECBAgQIAAAQIECBAgQIAAAQIECBAg&#10;QIAAAQIECBAgQIAAAQIECBAgQIAAAQIECBAgQIAAAQIECBAgQIAAAQIECBAgQIAAAQIECNQL1NV/&#10;8UmAAAECBAgQIECAAAECBAgQIECAAAECBAgQIECAAAECBAgQIECAAAECBAgQaEqgR48eRbPcdddd&#10;RdNLTfzyyy9jzJgxRbMPGzasaLrE7AgMHjw4Hnroobjppptio402Ktiw2bNnF0yTQKC5ApdeemnR&#10;ogceeGDRdIkECBAgQIAAAQIECBAgQIAAAQIECBAgQIAAAQIECBAgQIAAAQIECBAgQIAAAQIECBAg&#10;QIAAAQIECBAgQIAAAQIECBAgQIAAAQIECBAgQIAAAQIECBAgQIAAAQIECBAgQKAaBcQVr8a91v5t&#10;Fle8/fdBR2+B2OId/QjQfwIECBAgQIAAAQIECBAgQIAAAQIECBAgQIAAAQIECBAgQIAAAQIECBAg&#10;QIAAAQIECBAgQIAAAQIECBAgQIAAAQIECBAgQIAAAQIECBAgQIAAAQIECBAgQKCQQF2hBOsJECBA&#10;gAABAgQIECBAgAABAgQIECBAgAABAgQIECBAgAABAgQIECBAgAABAo0Fll566ejatWvj1d/+Ti+U&#10;vueee7793dwvRx99dDz44IMFiw8YMCA23njjgukSsifQqVOn+N73vhdPPPFE3H///TF8+PCFGjlo&#10;0KCF1llBoCUCkydPjv/7v/8rWEU65oYMGVIwXQIBAgQIECBAgAABAgQIECBAgAABAgQIECBAgAAB&#10;AgQIECBAgAABAgQIECBAgAABAgQIECBAgAABAgQIECBAgAABAgQIECBAgAABAgQIECBAgAABAgQI&#10;ECBAgAABAgQIEKhWAXHFq3XPtX+7xRVv/33QUVsgtnhH3fP6TYAAAQIECBAgQIAAAQIECBAgQIAA&#10;AQIECBAgQIAAAQIECBAgQIAAAQIECBAgQIAAAQIECBAgQIAAAQIECBAgQIAAAQIECBAgQIAAAQIE&#10;CBAgQIAAAQIECJQiUFdKJnkIECBAgAABAgQIECBAgAABAgQIECBAgAABAgQIECBAgAABAgQIECBA&#10;gAABAkkgvbB8yJAhBTE++uij2HHHHeNXv/pVfPrppwXzFUr485//HFtssUVMmDChUJbc+n/7t38r&#10;mi4x2wLbbrtt3HPPPTFlypQ47bTTYuTIkbHlllvG8ccfn+2Ga13VCVx66aVF2zx69Oii6RIJECBA&#10;gAABAgQIECBAgAABAgQIECBAgAABAgQIECBAgAABAgQIECBAgAABAgQIECBAgAABAgQIECBAgAAB&#10;AgQIECBAgAABAgQIECBAgAABAgQIECBAgAABAgQIECBAgEC1CogrXq17LlvtFlc8W/uj1lsjtnit&#10;72H9I0CAAAECBAgQIECAAAECBAgQIECAAAECBAgQIECAAAECBAgQIECAAAECBAgQIECAAAECBAgQ&#10;IECAAAECBAgQIECAAAECBAgQIECAAAECBAgQIECAAAECBFoi0Gne10tLKlCWAAECBAgQIECAAAEC&#10;BAgQIECAAAECBAgQIECAAIGFBcaPHx/jxo1bOOHrNf3794/XX389b5qVBAgQIECAAAECBAgQqAaB&#10;iy++OMaOHdtkU3v27BkjR46M3XffPdZdd93o27dvfOc734m6urpvy86ePTuefvrpmDx5clxyySW5&#10;798mFviy4YYbxqRJkxaop0BWqwkQ6MACn3zySfTr1y9mzZpVUGHatGkxcODAgukSCBAgQIAAAQIE&#10;CBAgQIAAAQIECBAgQIAAAQIECBAgQIAAAQIECBAgQIAAAQIECBAgQIAAAQIECBAgQIAAAQIECBAg&#10;QIAAAQIECBAgQIAAAQIECDQWEIe8sYjfBAgQIECAAAECBAhkWUBc8SzvHW0jQKChgNjiDTV8J0CA&#10;AAECBAgQIECAAAECBAgQIECAAAECBAgQIECAAAECBAgQIECAAAECBAgQIECAAAECBAgQIECAAAEC&#10;BAgQIECAAAECBAgQIECAAAECBAgQIECAAAECBAgsLLDIwqusIUCAAAECBAgQIECAAAECBAgQIECA&#10;AAECBAgQIECAAAECBAgQIECAAAECBAgUFjjooINiwoQJMWXKlMKZvk75+OOP4w9/+EPurz5jXV1d&#10;9OnTJxZZZJGYNWtWzJkzpz6ppM++ffvGVVddFakeCwECBIoJ3HDDDblxplCezTffPAYOHFgo2XoC&#10;BAgQIECAAAECBAgQIECAAAECBAgQIECAAAECBAgQIECAAAECBAgQIECAAAECBAgQIECAAAECBAgQ&#10;IECAAAECBAgQIECAAAECBAgQIECAAAECBAgQIECAAAECBAgQIFD1AuKKV/0u1AECHUZAbPEOs6t1&#10;lAABAgQIECBAgAABAgQIECBAgAABAgQIECBAgAABAgQIECBAgAABAgQIECBAgAABAgQIECBAgAAB&#10;AgQIECBAgAABAgQIECBAgAABAgQIECBAgAABAgQIEGimQF0zyylGgAABAgQIECBAgAABAgQIECBA&#10;gAABAgQIECBAgAABAgQIECBAgAABAgQIdFCBRRddNK655pro1atX2QJz586N999/P95+++2YM2dO&#10;WeWXWWaZeOihh2KNNdYoq5zMBAh0TIFLLrmkaMdHjx5dNF0iAQIECBAgQIAAAQIECBAgQIAAAQIE&#10;CBAgQIAAAQIECBAgQIAAAQIECBAgQIAAAQIECBAgQIAAAQIECBAgQIAAAQIECBAgQIAAAQIECBAg&#10;QIAAAQIECBAgQIAAAQIECBCodgFxxat9D2o/gY4jILZ4x9nXekqAAAECBAgQIECAAAECBAgQIECA&#10;AAECBAgQIECAAAECBAgQIECAAAECBAgQIECAAAECBAgQIECAAAECBAgQIECAAAECBAgQIECAAAEC&#10;BAgQIECAAAECBAg0T6CuecWUIkCAAAECBAgQIECAAAECBAgQIECAAAECBAgQIECAAAECBAgQIECA&#10;AAECBDqywLrrrhsTJ06MgQMHtgnDpptuGo899lgMHjy4TbZnIwQIVLfAM888E5MmTSrYia5du8Y+&#10;++xTMF0CAQIECBAgQIAAAQIECBAgQIAAAQIECBAgQIAAAQIECBAgQIAAAQIECBAgQIAAAQIECBAg&#10;QIAAAQIECBAgQIAAAQIECBAgQIAAAQIECBAgQIAAAQIECBAgQIAAAQIECBCoFQFxxWtlT+oHgdoV&#10;EFu8dvetnhEgQIAAAQIECBAgQIAAAQIECBAgQIAAAQIECBAgQIAAAQIECBAgQIAAAQIECBAgQIAA&#10;AQIECBAgQIAAAQIECBAgQIAAAQIECBAgQIAAAQIECBAgQIAAAQKVE6irXFVqIkCAAAECBAgQIECA&#10;AAECBAgQIECAAAECBAgQIECAAAECBAgQIECAAAECBDqSwODBg+PJJ5+MU089NXr16tUqXR8wYEBc&#10;f/318dhjj8XKK6/cKttQKQECtSdw4403Fu3UTjvtFEsssUTRPBIJECBAgAABAgQIECBAgAABAgQI&#10;ECBAgAABAgQIECBAgAABAgQIECBAgAABAgQIECBAgAABAgQIECBAgAABAgQIECBAgAABAgQIECBA&#10;gAABAgQIECBAgAABAgQIECBAgECtCIgrXit7Uj8I1KaA2OK1uV/1igABAgQIECBAgAABAgQIECBA&#10;gAABAgQIECBAgAABAgQIECBAgAABAgQIECBAgAABAgQIECBAgAABAgQIECBAgAABAgQIECBAgAAB&#10;AgQIECBAgAABAgQIEKisQF1lq1MbAQIECBAgQIAAAQIECBAgQIAAAQIECBAgQIAAAQJJoFu3bgUh&#10;unfvXjBNAgECBAgQIECAAAECBKpNoFevXnHKKafE9OnT48ILL4ztt98+unTp0qJu9O7dO0aPHh33&#10;3HNPvPzyy7HvvvtGp06dWlSnwgQIdCyB1157rWiHjzjiiKLpEgkQIECAAAECBAgQIECAAAECBAgQ&#10;IECAAAECBAgQIECAAAECBAgQIECAAAECBAgQIECAAAECBAgQIECAAAECBAgQIECAAAECBAgQIECA&#10;AAECBAgUEhCHvJCM9QQIECBAgAABAgQIZF1AXPGs7yHtI9BxBcQW77j7Xs8JECBAgAABAgQIECBA&#10;gAABAgQIECBAgAABAgQIECBAgAABAgQIECBAgAABAgQIECBAgAABAgQIECBAgAABAgQIECBAgAAB&#10;AgQIECBAgAABAgQIECBAgACB0gU6zft6KT27nAQIECBAgAABAgQIECBAgAABAgQIECBAgAABAgQI&#10;lCLwwQcfxM9//vOYPHlyzJo1K+bOnRs9evSI/v37x5FHHhnbbrttKdXIQ4AAAQIECBAgQIAAgaoU&#10;+Oijj+KZZ56JF198MV544YV46aWX4v3334/Zs2fn/j777LNYdNFFo3fv3t/+LbfccrHBBhvEhhtu&#10;GIMGDYpOnTpVZd81mgCBbAikceeUU06JV155JebMmROLLLJILL744rHaaqvF3nvvHcOGDctGQ7WC&#10;AAECBAgQIECAAAECBAgQIECAAAECBAgQIECAAAECBAgQIECAAAECBAgQIECAAAECBAgQIECAAAEC&#10;BAgQIECAAAECBAgQIECAAAECBAgQIECg6gTEIa+6XabBBAgQIECAAAECBAgUERBXvAiOJAIE2kxA&#10;bPE2o7YhAgQIECBAgAABAgQIECBAgAABAgQIECBAgAABAgQIECBAgAABAgQIECBAgAABAgQIECBA&#10;gAABAgQIECBAgAABAgQIECBAgAABAgQIECBAgAABAgQIECBAoIoFOs37eqni9ms6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KAmBepqslc6RY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CocoG6Km+/5hMgQIAAAQIECBAgQIAAAQIECBAgQIAA&#10;AQIECBAgQIAAAQIECBAgQIAAAQIECBAgQIAAAQIECBAgQIAAAQIECBAgQIAAAQIECBAgQIAAAQIE&#10;8UKxzgAAQABJREFUCBAgQIAAAQIECBAgQIAAAQIECBAgQIAAAQIECBAgQIAAAQIECBAgQIAAAQIE&#10;CBAgQIAAAQIECBAgQIAAAQIECBAgQIAAAQIECBAgQIAAAQIECBAgQIAAAQIECBAgQIAAAQIECBAg&#10;QIAAAQIECBAgQIAAAQIECBAgQIAAAQIECBAgQIAAAQIECBAgQIAAAQIECBAgQIAAAQIECBAgQIAA&#10;AQIEalKgriZ7pV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oXqKvy9ms+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KAmBepqslc6RY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CocoG6Km+/5hM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alKgriZ7pV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SoX&#10;qKvy9ms+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KAmBepqslc6RY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CocoG6Km+/5hM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alKgriZ7pV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SoXqKvy9ms+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KAmBepqslc6&#10;RY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CocoG6Km+/5hM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alKgriZ7pV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SoXqKvy9ms+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KAmBepqslc6RY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CocoG6Km+/5hM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alKgriZ7pV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SoXqKvy9ms+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KAmBepq&#10;slc6RY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CocoG6Km+/5hM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alKgriZ7pV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SoXqKvy9ms+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KAmBepqslc6R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CocoG6Km+/5hMg&#10;QIAAAQIECBAgQIAAAQIECBAgQIAAAQIECBAgQIAAAQIECBAgQIAAAQIECBAgQIAAAQIECBAgQIAA&#10;AQIECBAgQIAAAQIECPw/9u4txqr6ehz44jADw1WQi1y9gVxsEZsWsRotarVF+2Da2NomTWzTJ9OX&#10;Jm3SlzY1pulLk6YvfbEmJm2TmtRardoIIQ2x1moLAlovaAUUBBkEhIGBucC/6/v7b3KcwsAMjM45&#10;fL7JYZ/Zl/Vd67P3Pk+6vgQIECBAgAABAgQIECBAgAABAgQIECBAgAABAgQIECBAgAABAgQIECBA&#10;gAABAgQIECBAgAABAgQIECBAgAABAgQIECBAgAABAgQIECBAgAABAgQIECBAgAABAgQIECBAgAAB&#10;AgQIECBAgAABAgQIECBAgAABAgQIECBAgAABAgQIECBAgAABAgQIECBAgAABAgQIECBAgAABAgQI&#10;ECBAgAABAgQIECBAgACBphSoNWVVi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NLhArcHzlz4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oCkFak1ZlaI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0uUGvw/KVP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GhKgVpTVqUo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CDC9QaPH/p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aUqDWlFUpi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Q4AK1Bs9f&#10;+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phSoNWVVi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NLhArcHzlz4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oCkFak1ZlaI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0uUGvw/KVP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GhKgVpTVqUo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CDC9QaPH/p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aUqDWlFUpi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Q4AK1Bs9f&#10;+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phSoNWVVi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NLhArcHzlz4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oCkFak1ZlaI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0uUGvw/KVP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GhKgVpTVqUo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CDC9QaPH/p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aUqDWlFUpi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Q4AK1Bs9f&#10;+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phSoNWVVi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NLhArcHzlz4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oCkFak1ZlaI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0uUGvw/KVP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GhKgVpTVqUo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CDC9QaPH/p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aUqDWlFUpi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Q4AItDZ6/&#10;9AkQIECAAAECBAgQIECAAAECBJpU4I033ogHHnggent7Y8SIEU1apbIIECBAgAABAgQIECBAgAAB&#10;AgQIECBAgAABAgQIECBAgAABAgQIECBAgAABAgQIECBAgAABAgQIECBAgAABAgQIECBAgAABAgQI&#10;ECBAgAABAgQIECBAgAABAgQIECAwPAWOHz8era2t8cUvfjFWrFgxPJOUFQECBAictUBnZ2c899xz&#10;8fjjj0dLi6XtzhpUAAIECBAgQIAAAQIECBAgQIAAAQIECBAgQIAAAQIECBAgQIAAAQIECBAgQIAA&#10;AQIECBAgQIAAAQIECBAgQIAAAQIECBAgQIAAAQIECBAgQIAAAQIECBAgQIAAAQIECAxQoKenJ268&#10;8cZYuXJljBkzZoBXO50AAQIECBAgQIAAAQIECBAgQIAAAQIEzhcBK42dL3danQQIECBAgAABAgQI&#10;ECBAgACBBhPYu3dvrFmzJvI/iOzq6mqw7KVLgAABAgQIECBAgAABAgQIECBAgAABAgQIECBAgAAB&#10;AgQIECBAgAABAgQIECBAgAABAgQIECBAgAABAgQIECBAgAABAgQIECBAgAABAgQIECBAgAABAgQI&#10;ECBAgACBxhZobW2Ntra2WLhwYaxYsaKxi5E9AQIECJxSoLu7O7Zt2xarVq2KlpaWyL8NAgQIECBA&#10;gAABAgQIECBAgAABAgQIECBAgAABAgQIECBAgAABAgQIECBAgAABAgQIECBAgAABAgQIECBAgAAB&#10;AgQIECBAgAABAgQIECBAgAABAgQIECBAgAABAgQIEPhoBLInePaFnTZtWtx6660fzaRmIUCAAAEC&#10;BAgQIECAAAECBAgQIECAAIGGFGhpyKwlTYAAAQIECBAgQIAAAQIECBAg0PQCtVot8j+InDJlStxy&#10;yy3R1tYWI0aMaPq6FUiAAAECBAgQIECAAAECBAgQIECAAAECBAgQIECAAAECBAgQIECAAAECBAgQ&#10;IECAAAECBAgQIECAAAECBAgQIECAAAECBAgQIECAAAECBAgQIECAAAECBAgQIECAAIGPW6Cnpyee&#10;ffbZ2LlzZ7S0WObo474f5idAgMBQC4wcOTLGjh0bCxYsiM985jN++4caXHwCBAgQIECAAAECBAgQ&#10;IECAAAECBAgQIECAAAECBAgQIECAAAECBAgQIECAAAECBAgQIECAAAECBAgQIECAAAECBAgQIECA&#10;AAECBAgQIECAAAECBAgQIECAAAECBAj8VyD7gL/wwguxadMmfWE9EQQIECBAgAABAgQIECBAgAAB&#10;AgQIECBwWgGrS56WyAkECBAgQIAAAQIECBAgQIAAAQIfl8CxY8diwoQJcdttt8XkyZPj+PHjH1cq&#10;5iVAgAABAgQIECBAgAABAgQIECBAgAABAgQIECBAgAABAgQIECBAgAABAgQIECBAgAABAgQIECBA&#10;gAABAgQIECBAgAABAgQIECBAgAABAgQIECBAgAABAgQIECBAgMB5ITBixIg4cuRIvPnmm7F9+/bz&#10;omZFEiBA4HwXyB7gI0eOjDlz5sQdd9wRo0eP1hf8fH8o1E+AAAECBAgQIECAAAECBAgQIECAAAEC&#10;BAgQIECAAAECBAgQIECAAAECBAgQIECAAAECBAgQIECAAAECBAgQIECAAAECBAgQIECAAAECBAgQ&#10;IECAAAECBAgQIECAwJALjBo1Ktrb2+Oll14a8rlMQIAAAQIECBAgQIAAAQIECBAgQIAAAQKNL9DS&#10;+CWogAABAgQIECBAgAABAgQIECBAoJkFjh8/Hl1dXeWT3w0CBAgQIECAAAECBAgQIECAAAECBAgQ&#10;IECAAAECBAgQIECAAAECBAgQIECAAAECBAgQIECAAAECBAgQIECAAAECBAgQIECAAAECBAgQIECA&#10;AAECBAgQIECAAAECBAgQGFqB7u7uOHbs2NBOIjoBAgQIDDuB/O3PvuAjRowIfcGH3e2REAECBAgQ&#10;IECAAAECBAgQIECAAAECBAgQIECAAAECBAgQIECAAAECBAgQIECAAAECBAgQIECAAAECBAgQIECA&#10;AAECBAgQIECAAAECBAgQIECAAAECBAgQIECAAAECTSaQvWB7e3ubrCrlECBAgAABAgQIECBAgAAB&#10;AgQIECBAgMBQCdSGKrC4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gxeoDf5SVxI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AyVQG2o&#10;AotL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AweIHa4C91JQECBAgQIECAAAECBM5FO4QAAEAASURBV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FAJ1IYq&#10;sLg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DF6gN/lJX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DJVAbagCi0u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DB4gdrgL3Ul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UAnUhiqwuA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oMXqA3+UlcS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MlUBtqAKLS4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MHiB2uAvdSU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QCdSGKrC4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gxeoDf5SVxI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AyVQG2oAotL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weIGWwV/qSgIECBAgQIAAAQIECBAgQIAAAQIECBAgQIAAAQIECBAgQIAAAQIE&#10;CBAgQIAAAQIECBAgQIAAAQIECBAgQIAAAQIEPgqBWq0WI0eOjNweP368TNnV1VW2I0aMKPurPHp7&#10;e6uvJ7Z5bTWOHTt2Ika1rxm3adXS8n//O3VPT09k3QaBRhfIdznf+Rz5rle/B7mvtbX1xP6T/Q6U&#10;g/4hQIAAAQIECBAgQIAAAQIECBAgQIAAAQIECBAgQIAAAQIECBAgQIAAAQIECBAgQIAAAQIECBAg&#10;QIAAAQIECBAgQIAAAQIECBAgQIAAAQIECBAgQIAAAQIECBAgQIAAAQIETimQ/X6rnuDVSdnzNz95&#10;rPrksZP1/M7+2HlOjuwhfD70x643y3rr+ycXCP8QaECBqr9/Pt/5XFfvcv6dPfCr/dkH3yBAgAAB&#10;AgQIECBAgAABAgQIECBAgAABAgQIECBAgAABAgQIECBAgAABAgQIECBAgAABAgQIECBAgAABAgQI&#10;ECBAgAABAh+VQMtHNZF5CBAgQIAAAQIECBAgQIAAAQIECBAgQIAAAQIECBAgQIAAAQIECBAgQIAA&#10;AQIECBAgQIAAAQIECBAgQIAAAQIECHyUArlw9EBGnp+LyefndCMXoK8+1XVDtSh7LoK9f//+2Lp1&#10;a+zduzeOHDkSkydPjk9/+tORi2d3dnbGgQMHSsr596RJk8rC2VUduVD8nj17ysLamevEiROjra3t&#10;jOo8ncNwPZ73Zvv27fH888+XFK+99tqYPXv2icXFh2ve8iLQn0BPT095rru7uyPf5enTp8e4cePK&#10;JfmO/+1vfyvPeP42XH755ZHnGwQIECBAgAABAgQIECBAgAABAgQIECBAgAABAgQIECBAgAABAgQI&#10;ECBAgAABAgQIECBAgAABAgQIECBAgAABAgQIECBAgAABAgQIECBAgAABAgQIECBAgAABAgQIECBA&#10;YKgFsmfuQEdek729TzfyvKoneG6rXuJVX/DTXT+Q49nnu6urK3bs2FE+Bw8eLHPPmzcv5s6dW/r+&#10;dnR0xNGjR0uf4LFjx0Z+qvozt7zm8OHDJc/sB559hDNus468J2ny6quvll7qc+bMiSuvvLL0Q696&#10;pTdr7epqXoF8dnfu3FnWAcjfmuz/f8EFF5Q1APId/9e//lX6/y9YsCAWLVoUo0aNaure/817p1VG&#10;gAABAgQIECBAgAABAgQIECBAgAABAgQIECBAgAABAgQIECBAgAABAgQIECBAgAABAgQIECBAgAAB&#10;AgQIECBAgACBxhNoabyUZUyAAAECBAgQIECAAAECBAgQIECAAAECBAgQIECAAAECBAgQIECAAAEC&#10;BAgQIECAAAECBAgQIECAAAECBAgQIECgf4FcWLqzszNyUekzHbnAfC4w3dJy6v8FNxdiz4Xm9+7d&#10;Wxauzm1vb29ZoH7KlCmRC7PngvTd3d3nZKHqzGnNmjXx29/+Nt555504cuRIKWfevHnxq1/9quT6&#10;zDPPxIMPPhh57vjx4+NHP/pR5PHMIfPdunVr3H///WUB+azt3nvvjZtvvjmOHj16pjQNdV465L1/&#10;4IEHYtWqVTF79uxYtmxZsRjI89BQRUv2rATymWltbT0RI9/p/AynkTnu378/7rvvvmhvby/P8/e+&#10;9734/Oc/X97l/M177LHH4vXXX48VK1bET37ykxg9evSAfgOHU71yIUCAAAECBAgQIECAAAECBAgQ&#10;IECAAAECBAgQIECAAAECBAgQIECAAAECBAgQIECAAAECBAgQIECAAAECBAgQIECAAAECBAgQIECA&#10;AAECBAgQIECAAAECBAgQIECAAIHGEcie2F1dXQPqzZ39vrMvePbSPtnIvrx5TvbTzr68u3fvLr22&#10;c9/EiRNjxowZkb3B8/qenp6ThRjQvoyTvcCz1+/atWtjz549pdf3hAkT4pvf/GZ89atfLb3JH374&#10;4fjnP/9ZcrvlllvirrvuigsuuKDM1dHRUa7/y1/+UvLO/thf//rX45JLLhl2fY8HhHOKk/MeZX/k&#10;devWxa9//evYsWNHfOUrX4krr7yy9E3PYwaBeoF8ZrJffm5zZO/4c/H+1s9xtt/zt+Dw4cPx0EMP&#10;lXc91wfI9zyf7fw9yN+g5557LlavXh2XXXZZ/OAHP4iFCxee7bSuJ0CAAAECBAgQIECAAAECBAgQ&#10;IECAAAECBAgQIECAAAECBAgQIECAAAECBAgQIECAAAECBAgQIECAAAECBAgQIECAAAECZyTQckZn&#10;OYkAAQIECBAgQIAAAQIECBAgQIAAAQIECBAgQIAAAQIECBAgQIAAAQIECBAgQIAAAQIECBAgQIAA&#10;AQIECBAgQIBAgwjkote5kP19990XBw4cKIvXn0nquZB6LkCfC1AfPXr0fy7JBanff//9yIXnV61a&#10;VRav7+zsLIvOjx49OsaNGxcLFiyIlStXxo033ljmzYW3BztygexXX301fvnLX8b+/fujtbU1cp5c&#10;yDuP5chaM4esN/PLRbS7u7tPTJk19fb2Rnt7exw6dKicc7LaTlzQBF/SZu3atfHss8/G+PHjy/24&#10;/PLLo6urqwmqU8K5FqjeoXXr1pV3K+NfeumlMWPGjDib9/dc55nx8n0+ePBgdHR0lN+A+mf6oosu&#10;Kr9dv/jFL2L9+vXld+quu+466W/ZUOQmJgECBAgQIECAAAECBAgQIECAAAECBAgQIECAAAECBAgQ&#10;IECAAAECBAgQIECAAAECBAgQIECAAAECBAgQIECAAAECBAgQIECAAAECBAgQIECAAAECBAgQIECA&#10;AAECBAicfwLZ4zf7Xj/55JPx1FNPle+573Qje2cvWrQovva1r5Vt/l0/std09uB98cUXS7/djRs3&#10;xgcffFD2Zfy2traYPn16LF++PG677bbIPtQ5so/vYEbOl/Gzjj//+c+l13f2/c6Rx3LO/GSP8Dwv&#10;+37n8ewXXJ979jXOfuB79uwp/cPz3LzmTEwGk/fHfU0abN26tfQF37FjRyxevDiuvfbamDRp0odc&#10;Pu48zT88BKp36LXXXitrCOS7M3PmzJg9e3a0tLQMjyT/fxb5W5JrAOQ7nttcAyD35WfixInxhS98&#10;ITZv3hxbtmyJp59+uvQ1z+d+sL9Bw6p4yRAgQIAAAQIECBAgQIAAAQIECBAgQIAAAQIECBAgQIAA&#10;AQIECBAgQIAAAQIECBAgQIAAAQIECBAgQIAAAQIECBAgQIDAsBYYXv+H/rCmkhwBAgQIECBAgAAB&#10;AgQIECBAgAABAgQIECBAgAABAgQIECBAgAABAgQIECBAgAABAgQIECBAgAABAgQIECBAgEAjCOQC&#10;2Lt37y6LpueC0rm4/JmMXFj+4MGDJz01F2F/++2342c/+1m8/PLLZSHtatH6PJaLbOe1L7zwQrz4&#10;4ovlnG9/+9sxduzYyLiDGbnIdcbbt29fjBo1qoQYM2ZMWcz7sssuO1FXtWB2f/NkjtUnfZp1ZG27&#10;du2Khx9+uNyTWbNmxcqVKwd9D5rVSV0fFmhvb4/777+/vMP5Xn/3u9+Nu+66K44ePfrhE4fBX5lf&#10;9al/l/P9v+GGG+KJJ56I119/PR555JFYtmxZzJ07N3p6eoZB5lIgQIAAAQIECBAgQIAAAQIECBAg&#10;QIAAAQIECBAgQIAAAQIECBAgQIAAAQIECBAgQIAAAQIECBAgQIAAAQIECBAgQIAAAQIECBAgQIAA&#10;AQIECBAgQIAAAQIECBAgQIAAgWYTyD65nZ2dsWPHjnjnnXdKP9z63rmnqjf75l544YWlD3Df87MH&#10;b8Z88sknS7/p7CGcPbbzvOqT/YNzvm3btsWGDRviG9/4Rlx33XWlf3j27R7oyLhZw+bNm6Orq6vM&#10;19LSElOnTi19wadNm1bmzrhVX/Bq23eujJX55vVVvn3PaYa/s7a8T88//3zpzT569Oi4+uqrY8GC&#10;BcWoGWpUw7kVyGfm0KFD8dBDD8X69evLu3bnnXfGPffcE5MmTRp2z031Luc2f5eq0d3dHVdddVUs&#10;WbKkrInw17/+NZYuXRrXX399tLa2Drs6qrxtCRAgQIAAAQIECBAgQIAAAQIECBAgQIAAAQIECBAg&#10;QIAAAQIECBAgQIAAAQIECBAgQIAAAQIECBAgQIAAAQIECBAgQKA5BFqaowxVECBAgAABAgQIECBA&#10;gAABAgQIECBAgAABAgQIECBAgAABAgQIECBAgAABAgQIECBAgAABAgQIECBAgAABAgQIEPg/gVxI&#10;es+ePdHT03Nisfr8frpxqkXtM97u3bvj5z//ebzyyiuRi7AfO3asLEA/Y8aMGDduXOzbty/a29vL&#10;vozzxz/+sXy/9957ywL1p4rdX069vb2xc+fOEwvcT5gwIX74wx+WRbHzumoR7FzUe/78+WXx7Myl&#10;ra3tvF0cO52feOKJ2LJlS/G58cYb4+KLLy6LoPdn7RiBFMh3vVFHPvuTJ0+O22+/PTZv3hzvvvtu&#10;/P73v4/vf//7jVqSvAkQIECAAAECBAgQIECAAAECBAgQIECAAAECBAgQIECAAAECBAgQIECAAAEC&#10;BAgQIECAAAECBAgQIECAAAECBAgQIECAAAECBAgQIECAAAECBAgQIECAAAECBAgQIEBgmAtkX9/O&#10;zs7o6OgovbFrtVrp4Z19vPsbefxkvbszXldXV6xevToeeeSReP/990/0484+3VOnTi3xsw/5oUOH&#10;Sh/y7Mn7u9/9rvTnXr58+Unj9pdLdezAgQNx8ODB0qt45MiRsWLFirj77rsje5FnXfkZNWpUzJo1&#10;K+bNm1fmnj59eulHXsU4n7bp8cYbb8Tf//730qd98eLFcfXVV8fEiRMje6wbBPoTaPSe4GPGjInP&#10;fe5zsWnTpti6dWs8+eST5Xdhzpw5/ZXtGAECBAgQIECAAAECBAgQIECAAAECBAgQIECAAAECBAgQ&#10;IECAAAECBAgQIECAAAECBAgQIECAAAECBAgQIECAAAECBAgQOGuBlrOOIAABAgQIECBAgAABAgQI&#10;ECBAgAABAgQIECBAgAABAgQIECBAgAABAgQIECBAgAABAgQIECBAgAABAgQIECBAgACBYSKQC17n&#10;ovd79+6No0ePlgXrFy5cWBaRzv39jTy+dOnS6Onp+Z/THn300diwYUNZnD7Pu/TSS+Nb3/pWfOpT&#10;nyqL0x85ciTWrl0bv/nNb8pC7bm4fS5WvWTJkljx30Xuu7q6/ifm6XbkPB0dHeW0Y8eORS56nfHa&#10;2toi/87jub3hhhti+fLl5bysf9SoUSet4XTzNfrxrP0///lPPPXUU+WeTJ48OW699dZi1Oi1yX/o&#10;BfL5qT5DP9vQzNDb2xvXX399/OlPf4pt27aV36SbbroprrnmmkH9Bg1NlqISIECAAAECBAgQIECA&#10;AAECBAgQIECAAAECBAgQIECAAAECBAgQIECAAAECBAgQIECAAAECBAgQIECAAAECBAgQIECAAAEC&#10;BAgQIECAAAECBAgQIECAAAECBAgQIECAQLMIZF/fzs7OOHDgQOmNPXXq1Fi2bFlc+t8+3v2N7LE9&#10;bdq0mDlzZmRv3Wpkf++XXnop1qxZE++9917UarUYN25c6TN+xx13xNy5c0t/7i1btsTjjz8ezz77&#10;bPn7rbfeiqeffrrEu+SSSz4Us4p9um32Nc9+4tn7e/z48XHFFVeU3uCZU+7LPDPf73znO+V71p7H&#10;quOZ6/kysta85//4xz9i8+bNpXf6Jz7xiZg/f365H+eLgzoHJ1DfDzy/N+Lo7u6OT37yk7Fo0aJo&#10;b28v6xjk+/ClL30pxowZ4z1oxJsqZwIECBAgQIAAAQIECBAgQIAAAQIECBAgQIAAAQIECBAgQIAA&#10;AQIECBAgQIAAAQIECBAgQIAAAQIECBAgQIAAAQIECDSIQEuD5ClNAgQIECBAgAABAgQIECBAgAAB&#10;AgQIECBAgAABAgQIECBAgAABAgQIECBAgAABAgQIECBAgAABAgQIECBAgAABAqcVyEXvcyH5Xbt2&#10;lXPz+zXXXBP33HNP5GLS/Y28Nheg7+npOXFaLsK+devWWL16dbS0tEQupJ0L1P/4xz8uC7FnzLwu&#10;F6P+8pe/HFOmTImf/vSnJcaRI0fi8ccfL/O3trYOaLHqnDfj1o+xY8fGyJEj63eV77lv3LhxJ/Zn&#10;zX2vPXHwDL/k/NUna854Gbf6nGGY4pVxMsf6mjJeWp+LXKtcMt5jjz0We/bsifRetmxZuUf197M6&#10;t36b9dXXWtVbX/NAPevj5VyVWxUn56gf1f76ffXf8/w0rK6rz606rzqWf/eNl/lUI49Vx3N/dW/6&#10;PvvV+bnN2FVNua1i9K2r/pr+vp9tPX1j980vj2eO1fOVtZ1s1F9XfzxrrI5VtdYfr/9eGeb5+anm&#10;zTnz+0BGNWfGrEZlXP19uu3UqVPj5ptvjgcffDAOHz4cf/jDH2LJkiXl92ug+ZxuLscJECBAgAAB&#10;AgQIECBAgAABAgQIECBAgAABAgQIECBAgAABAgQIECBAgAABAgQIECBAgAABAgQIECBAgAABAgQI&#10;ECBAgAABAgQIECBAgAABAgQIECBAgAABAgQIECBA4PwWyL63H3zwQXR0dJS+0zNmzIiVK1eWHtHZ&#10;X7e/kcezh3R1XvbmPXjwYKxfvz7eeuut0vM3+3/ffvvtcffdd8fkyZPLHDnn0qVLI/vxZu/wNWvW&#10;lB7k//73v2Pjxo0xe/bscm1/c9cfq3oD57YaGbetre1/4mSOo0ePPrE/c6nyr64d6LaaP2PnJ2NW&#10;cTN2fj+TkXGqWNl7Okf+XcXIvslnm2uVR8Z99dVXY926deXez5s3L6666qpyj/qboz7HKteqvryu&#10;+lTznMk2zapYeX7Gq+8RncfqRzVf/b7671WsjJsjz69iVufVx+wbr7qu/tr8nvvzk/cm86vPsYqb&#10;22r+3Oa51fxVDn3nq7/2ZN+reFVeVbycvxr91VOdU22reFV+uT9jVvf9VH3h8/z6a+rjVftPZVKd&#10;WxnmNq+p5h3Mc5PXV3Hye46MV+9SzXuybZ47fvz4+OxnPxsvv/xyvPvuu2U9g3wPFixYcLJL7CNA&#10;gAABAgQIECBAgAABAgQIECBAgAABAgQIECBAgAABAgQIECBAgAABAgQIECBAgAABAgQIECBAgAAB&#10;AgQIECBAgAABAudEoOWcRBGEAAECBAgQIECAAAECBAgQIECAAAECBAgQIECAAAECBAgQIECAAAEC&#10;BAgQIECAAAECBAgQIECAAAECBAgQIECAwDAR6O7ujvfee68s7J2LT0+fPj26urri6NGjA8qwWrB6&#10;7dq1sWfPnsgF63PfnXfeGfPnz/9QvFzQOhfIXr58eSxbtizymlzE/rXXXovXX389rr766si8zmRk&#10;rCNHjpTz6xf6zsWwOzs7T8Rpa2sr4TJu1pe55WfUqFFl0e0zmavvOdXi3/v3749t27YVx3TLRbhn&#10;zJgRF198cUycOLHkUC1G3jdG9Xd6Zf4Z580334z29vby99ixY2PatGnF8KKLLiqu9XVW1w9km3Vv&#10;2bIlnnnmmWhtbY0xY8bETTfddFqHPDe9t2/fHrt27Sr1pvEFF1wQF154Yal55syZxTSd8x70Nyq/&#10;vXv3lpgHDhwo+aRd1jxhwoRyr6rnJWNV15wsbtaVOX7wwQdl8fP333+/nDZ16tRIu8mTJxfTjFcZ&#10;5jW5qH01MufMI8/JY/nc5LOZ5+R78sYbb8Tu3btj0aJF5dP3vub8WXsa5b3MZyNzTp+5c+fGrFmz&#10;yt9n8nxX9Rw8eDB27NhR3qvMr6onY1a1nKqeqq7cVvEOHz5cfHbu3HniOctYU6ZMKfcwrfLcvjnm&#10;dbkvfevvbT4D+/btK8fSK9+pviP9Mmbek3RJw4yV70c+M2mT703u62vaN1b+nc75Huci93lfMod8&#10;jvP3K5+f6n0/2bV991133XXx6KOPlrpeeuml2LRpU/ltyvgGAQIECBAgQIAAAQIECBAgQIAAAQIE&#10;CBAgQIAAAQIECBAgQIAAAQIECBAgQIAAAQIECBAgQIAAAQIECBAgQIAAAQIECBAgQIAAAQIECBAg&#10;QIAAAQIECBAgQIAAAQIECBA4VwLZfzd7Dh86dKj0Kh43blzprZv9cKs+w2c6V/Y+fvvtt+Pll1+O&#10;7B+cY+HChXHDDTfEpEmTSr/fKlb2/s3evdkX/JVXXil9grM3dPYFz33Z2/dMegNnb+KMlX3B81N/&#10;Te7PurIfcfbczk8ez9qq8/JY9hfOfsUDHXlNXp99wLMvcfZtzt7I6ZD9p+fMmVN6Uee82bu5vo9y&#10;37nymoyX/Za3bt1aHPO+5P7suZ2xLrnkktInO6+t8u8b50z+zpg5z8aNG4t71n/FFVeUvuP9OVR9&#10;nbNndtWLOe9Z7s/7m72qs+d15ptxTvf8ZB756ejoiOxPnb3kq57Xef8zZtaZdvnJkedn7JPlmfvS&#10;OvtD5/3IvtN5rzOfjJf55TkZK5+NHPl3FbPs+O8/+czk8cwl+4HnJ43S7K233op33nmnPLuLFy8u&#10;70p1XW6rZyxryXche7vnfNnfPG2y93XGy339PQ8Zq6onn698trKm/J71ZN/u7OGd9uncXz0ZK0cV&#10;L89N7/xkb/d8b/K9z3jplD26M8eMW59jzp3XVv2/q5i5P20yfjqdrM9+9ezkvU6/nDt/I7J3d/Z/&#10;z2c773fOV93rkvQp/qneqXTOGvKZzH353mX+2Ws87+vpRs61ZMmScl8yVvbK37BhQ+nnnz3G6+s/&#10;XSzHCRAgQIAAAQIECBAgQIAAAQIECBAgQIAAgf/H3n1HXVmdid/f67eU3nsTHppSBEEQESt2RcUa&#10;JVFjGaMTTTIriZOyNDPJGuMkYzIxxiS2WGJsYMMCoiKIgoj0Kr136c3yx+v3etc+7+F4ngeIJvp7&#10;13evdZ5zzn3v+9p7f/Y+z5/XpYACCiiggAIKKKCAAgoooIACCiiggAIKKKCAAgoooIACCiiggAIK&#10;KKCAAgoooIACCuyvwEH729F+CiiggAIKKKCAAgoooIACCiiggAIKKKCAAgoooIACCiiggAIKKKCA&#10;AgoooIACCiiggAIKKKCAAgoooIACCiiggAIKKKCAAgp81QUocE0BbApOU1ya4tUUFf97i0RTeHvO&#10;nDmF5ynqfcwxx5QtgM0YFNfu1atXevvtt+MZCp3PmjUr9e7de7/omPOECRPS/fffH4XDKShOTNZF&#10;nH/7t3+LdVGk/Ec/+lGsj7EeeeSR6F+rVq108803R7HufRV3L50QxbkpyP7cc8+lN998Mwwp7s6L&#10;4uDMgyLgAwcOTIMGDYoC3rmoeWks+s+cOTM98cQTUawbh1xQnTVyn4LrRx11VLr00kujuH1lsUpj&#10;V/Z9zJgxUfg8z7Nbt26VFrjHk/3CesSIEWnKlClR7DyvFwv64NmzZ8906qmnxr4Tmz7lGs9w7p55&#10;5pk0bty4KCyf+/Fcx44dw+3kk08O47Fjx8ZeHn/88WnIkCHpo48+yt3jHSMK3T/77LMxx5UrVxbO&#10;HfdatGiRTjnllDR48OA0f/78OAM8WFFRkW666aYots4aKAb/X//1X2np0qVRNP6aa66J9QwbNiz2&#10;Z9OmTeHEPmCW18eztHfeeSfWxO+AgvD5PnOgiDvn/Zxzzkl9+vSJ+eX78XDRH/rzexo+fHisZ9my&#10;ZTEu43Am+G1xti644ILEvb/85S+xR61bt07f+973omh98e+YZzhXr776anrllVfSvHnzwjCfs7yH&#10;jRo1Sn379k2nn356OuKII2L+xGGejz76aDyb58ZceD3++OOxZj5fccUV6bzzzov/K3k5xGY/2Ovx&#10;48cnCtMTj7jMq1q1arHfnBvGrV279l7P5zi85zGJQzzWgTPXadWrV09du3ZNF154YerUqVPhetws&#10;84d5tGnTJvbyrbfeCnPOGgY2BRRQQAEFFFBAAQUUUEABBRRQQAEFFFBAAQUUUEABBRRQQAEFFFBA&#10;AQUUUEABBRRQQAEFFFBAAQUUUEABBRRQQAEFFFBAAQUUUEABBRRQQAEFFFBAAQUUUEABBRRQQAEF&#10;FFBAAQUUUEABBb4oAfLokhN369ataceOHZEXuUGDBpHbuTif8P6MRyzyC69ZsyaRm5vnyRFNfl5y&#10;cjNOceM+z5DDuFWrVmnFihXRZ9WqVZErmpzH+2rkJl69enXkjH7vvfciNzBrIQfxli1b0t/+9rf0&#10;/PPPpzp16qSzzz478g3nPNRTp06NXNsnnnhiOvfcc1P9+vX3Ndxe9xn7ww8/TBMnTkwjR46MnN7b&#10;tm0rrJP7DRs2jLzK5DkmFzTzKnUgKH3JNT169Og0atSotHz58kK+ZozIm0yu47Zt28YayJPNPpWL&#10;tdckK/lCPPJIz549O8waN24cecbJB18uJnPgxd6SL5kXObPJS86e01gDubxbtmwZ+cDJV13xab5t&#10;xip3lrDA6/XXX4881cQjzzd9uUcO75xPnfzauGB0+OGHp0suuSQx5+K4jM98yPn+8ssvp7lz50aO&#10;cObGHPDq169f5Iqm39NPPx1nhzjksc5zZU8ffvjhyF1NDm3yd1900UVhRc528onzWznhhBNirZzx&#10;fJYZZ8GCBenFF19M7777bvrggw8Kua25V7NmzXA+44wz0rHHHhvnMvsxz+LGerhHnmrWw16R85z9&#10;YS9YDzniyQmO11NPPRV5tznH3/zmN1P79u33yofN+OS9J587ecF557fCteL581sh1zlnrH///oX/&#10;BcznjTfeiDzc/LaYC8+Rz5uc+Pz+mC9nnf3h7Of9YX7kWn/ttddivznfOOe1cJ9zc9xxx6Uzzzwz&#10;/ifwbH6+2IW1M5f3338/nCdNmhTnglj05wzyO8F4wIABsffFz5d+Zs6c+y5dukR+cdY2efLk2B/+&#10;N9kUUEABBRRQQAEFFFBAAQUUUEABBRRQQAEFFFBAAQUUUEABBRRQQAEFFFBAAQUUUEABBRRQQAEF&#10;FFBAAQUUUEABBRRQQAEFFFBAAQUU+EcIHPSPCGpMBRRQQAEFFFBAAQUUUEABBRRQQAEFFFBAAQUU&#10;UEABBRRQQAEFFFBAAQUUUEABBRRQQAEFFFBAAQUUUEABBRRQQAEFFFBAAQW+LAGKf1M4m1ajRo2U&#10;C9VTeJri1LlRjJri0uUKquc+FDSnEDsFrelX8WnB9FatWkVR7tyn9J1C1RSDp4g5bd68eVWOUfo8&#10;c6eIOUW3Kd7NnJnrnj170qJFi+JzcVFw+i9evDgKaderVy/6Fa+zNH6574w1ffr09Lvf/S4tXLgw&#10;1kuMXLSb8XlR1JsXRdy//e1vp+7du0dR+OKYFDIfM2ZMxMIPd5xzjOxNcflXXnklzZw5M/3whz+M&#10;YunZrDjevj4zHkXBKXDOPjHvzp07JywoWF/auM84Dz30UBo6dGj0YY7MK6+X+8TlLFE8/Z133omC&#10;5TfddFPsCWspboxLAfg77rgjCszns5bjsV+sk6L3s2bNirjTpk2LMSo+PVOl+8XYGzZsSP/7v/8b&#10;1nxnjOxIPM7lX/7yl0Qczhz7x7wo3F48P57Bh2L3nEvOywMPPJAeffTRghexGSM35oPd3/72t/Tk&#10;k09GTM5INqIfYxCXovETJ06MQvdXXHFF7Df9ihuxOQu///3v42xwrzge461YsSI9/PDDUfi+d+/e&#10;acaMGTEe860s3p133hn7Q7xiH+bGHnJt48aNUYh+7Nix6Zvf/Ga65JJLCo7Mf+3atfF/gvkwD57d&#10;vn17rI24nIHi/SEm54HfysqVK2O99Mt7nd/Zb84EvxXOTcWn+1zufDMezuzH7t27C+eLPabxPmnS&#10;pDRnzpx03nnn7bW30aHMH/a5W7duBRvOBuepadOmsfYyj3hJAQUUUEABBRRQQAEFFFBAAQUUUEAB&#10;BRRQQAEFFFBAAQUUUEABBRRQQAEFFFBAAQUUUEABBRRQQAEFFFBAAQUUUEABBRRQQAEFFFBAAQUU&#10;UEABBRRQQAEFFFBAAQUUUEABBRRQQAEFFFBAgQMWIO8u+abJoU2e3/r166c6depEfmByExfn9805&#10;wcnLW66RX3n16tURjz7Eatu2bapdu/Zn8hTzPPmAmzRpEnnDGZu5kJN4/fr1+5XLlxjkYmbMnBc8&#10;5ypmrsRas2ZNrGfz5s10j3zN69ati7zg5CsmFzB9D6TxHPGee+65NHz48MjfzDXWzJpyrmTGf/XV&#10;V9PkyZPTueeeGy/WWzwez61atSo9/vjjkS+afcA99yEeDVvWuHTp0shvfdlll6WWLVuWda1qLcwN&#10;Z/Ki48b3Ro0apdatW0cO7DxujpH3n1zajzzySOTSZk7MkXfWnF98X7JkScSeMGFCIuf1cccdt1f+&#10;bOKyR6yZXNtvvfVW7GGOx/3iHN7kiK9bt27kvCZPM3nrscjG9Mdw586d6bHHHot81uTFZoy8FubH&#10;mWKvyDPeq1evWAdzIAc+z+ZGX/JakxOcnNPku37xxRfjRT5sxuJV/NvIRuRsJ181+brz/Iptdu3a&#10;FWeB/NfvvvtuuvLKK9MhhxzymbNObM4B+cU5Y5w1xsyxeM+5u8mjffTRR0euc9bTsGHDmHNeD+85&#10;3hNPPBEGxOMacfIe5vmyXvJyM7+zzz47XX755alx48YRDhccsy8xaMwVQ36L5A0nZm7ke1+wYEG6&#10;7777Ig89e5LHol/+TM52zg7n5uqrr46c9zzLHIsbDqNHj46zSH++0/I6ODvk4aceAO/81vfViNGx&#10;Y8dUs2bNsCPP//Lly+P3lde4rxjeV0ABBRRQQAEFFFBAAQUUUEABBRRQQAEFFFBAAQUUUEABBRRQ&#10;QAEFFFBAAQUUUEABBRRQQAEFFFBAAQUUUEABBRRQQAEFFFBAAQUUUOBABA46kM72VUABBRRQQAEF&#10;FFBAAQUUUEABBRRQQAEFFFBAAQUUUEABBRRQQAEFFFBAAQUUUEABBRRQQAEFFFBAAQUUUEABBRRQ&#10;QAEFFFDgqyxAsWoKb1Pwms8UJm/atGkUxaYwOwXKuUfBe4qzU9yb4uoUvc7FyPP6eH7lypVRPJ4i&#10;03zv0KFDFLQu7Zuf4Z2C5cSm+DXPUcybwty1atXaq/B28TPFn+vVqxfFril6XbwWil/nQt/Mm/nQ&#10;eKeYOv155evFMav6zBwpUn7bbbeFU7Vq1aLAOy4VFRUx702bNkXBbdbBGBRI/9WvfpX+8z//M/pQ&#10;1JtGLJzvvvvuKEJevXr1uNatW7fUvn37KGBP4fb58+dHgXkKiFMA/I9//GPEY33FxcmrmnfxPYqT&#10;88rr79KlS/HtvT7j88Ybb0Txdj4zB947d+6c2rZtm+rXrx97tnjx4igUjy1FzkeOHJmIO3jw4Cik&#10;noMyJsXMb7/99ujPmjkfOHIOeKdoO+vkOnHow34SF7Pixly2bduWfvOb30SxdeaXTVq3bh37QSH3&#10;NWvWpA8//DAKy8+bNy/GIR7zLW7E48U8GevVV18tnE32LRdwLz7TjPfwww+nxx9/vHC2iMH5Z00f&#10;f/xxWr16dbyIy2+Kvjx37bXXFg8fY+/atSvddddd4V68HmLxW2QerGf37t1pzpw5Cfvcj/fSxlyH&#10;Dh0a8bBkDbx36tQpYVSjRo347XDO+M0Tgzn+9a9/jT084ogjYi+aNWsWa2Jt9CMunzmH/O9gPQ0a&#10;NCgYsdb33nsv9nrLli0xJnPnN8/ZYVziUJyeteD97rvvpv/5n/9Jt9xyS/Qrdub+8OHDw5o15t9e&#10;w4YNoy97Sbz169dHvGHDhgUFc9xXw4IzxhqIwW/81FNPjTXu61nvK6CAAgoooIACCiiggAIKKKCA&#10;AgoooIACCiiggAIKKKCAAgoooIACCiiggAIKKKCAAgoooIACCiiggAIKKKCAAgoooIACCiiggAIK&#10;KKCAAgoooIACCiiggAIKKKCAAgoooIACCiiggAIKKLAvAXLlkouXnMrkLSbHLrmtyb27cOHCyPG9&#10;devWyPtL3l3yB7do0SJy5xbnR2YcniHO2rVrC/l9idWkSZO4V5zbN8+L3MTk/ibXcZ06dSKfOLmI&#10;GZM8zuQmzjmY8zOl78yZHMMdO3aMPMZ5LeQHZnzy/DIGuYpZLy/myv2c93l/cgbncXmW/MbkGyY/&#10;8c6dOyMO82jVqlUibzJrJac1L1zp//TTT8f1iy++OPJok3uYWOQNHzVqVBozZkz0ZV6YkaOYWDiv&#10;WLEi8j7Tl3jk6KbPRRddVMiVnee3r3fWii85wfPeEotc8OUacyRnM2udPn16+OGGZ8WnOdA5D8Rk&#10;38lNnWPyecSIEWFC/vC8jzxL7vb77rsvjR8/PtaX94R95ByQu5u8zpwFckRjiyl5rHm+eL/4zFkh&#10;xzZzJJ82ffBlXeQs5zO51ck1Tj7yVatWxTXicsaK42GQ58P9qVOnxv7xLGtgLPaE+RSvibU+9NBD&#10;kU86x8OGfPTMh/HJmc8zvF577bWIc91118X5z/Y8y3zJ4f3ss8/GnHmeZzjPuNMwZE7sDVbcZy3l&#10;1sMejvn0fL388suxP8TjnLVp06aQ152zxZ5hk+fPmio+3eMzzjgj9gXLdu3aRQ549pn9oZEPnNz8&#10;zIFzRHwacyHmH/7whzRr1qy4Tx/64sJaWAMu/EaYJ/vzpz/9KWL06dOnECvHmzhxYuQqZ92sgX3g&#10;983Z4bdOvPy7e/3112MerCevKS6U/MGb/234sk+sjfzoPXv2jHUzZ5sCCiiggAIKKKCAAgoooIAC&#10;CiiggAIKKKCAAgoooIACCiiggAIKKKCAAgoooIACCiiggAIKKKCAAgoooIACCiiggAIKKKCAAgoo&#10;oIACX6TAQV9kMGMpoIACCiiggAIKKKCAAgoooIACCiiggAIKKKCAAgoooIACCiiggAIKKKCAAgoo&#10;oIACCiiggAIKKKCAAgoooIACCiiggAIKKPBlClBEmgLRu3fvjmlQ4Prhhx9OY8eOjSLcFJKmWDT9&#10;uEdR6YEDB6ZzzjknCmNTPLy4UaiaZ+hP8WsKyFfViF2jRo0onM1zFMCm4D2v2rVrV/Vo3OOZ/v37&#10;pyOPPDIKZ992223pnXfeiTi9e/dOP/rRj2IuzIfi55+38DVxKOx97733RoF4TCgOfvrpp6chQ4ZE&#10;AXLWTVF7Cm7/9a9/TRT4pg8F6h/6tKD6LbfcEnNiLrzeeOONiIUDrxtuuCEKlDNfGn3Yo8ceeyw9&#10;99xz4UqsV155JV155ZVRwD06HsCfuXPnRlF65o8zRdDL2bBeCtCPGjUqfJkTxcmvuuqqNGjQoChg&#10;Tx/a5s2boyA7a8zF5N96661YC+snPn137twZZ4yC54zPHvbr1y99/etfT506dYqi5xQsnzBhQvit&#10;Xbu2yjUSl8Ly7Dvx+F7xaZF3bHr16hXF2TnfFGz/29/+lmbMmBHxyq23lPCTTz5JCxcujJgUhT/+&#10;+OMTRdwpzN6iRYtYJ2sbPXp0GjZsWJw74nLv6quvTgMGDCgUXGdN7DVnAivOCfvZo0ePdOyxx+61&#10;RgrVj/m0wH1eD4XtWQ9jU7Se9bz//vvp0UcfTVOmTKlyPYyzevXq9Oabb0Y81tiyZct04403xm+H&#10;+zTmjTUxR44cGdfYq/Hjx4cj67z88svTpZdeGgXub7755thLOl5yySXpwgsvLJwpzj97zf+DP/3p&#10;T7Fe1sLv+6KLLkoXXHBBGNHnww8/TLNnz44zMX369OjDd/bq+9//fsyDP8xz6dKlcZ0zw3fmdOaZ&#10;Z0bMtm3bxrUNGzbE/J988sm0Z8+euFYIUskH1s7z2G7atCk858yZE//rKnnEywoooIACCiiggAIK&#10;KKCAAgoooIACCiiggAIKKKCAAgoooIACCiiggAIKKKCAAgoooIACCiiggAIKKKCAAgoooIACCiig&#10;gAIKKKCAAgoooIACCiiggAIKKKCAAgoooIACCiiggAIKKKCAAgockAA5ecmbS75i8viSH3revHlp&#10;5syZkUN5+/btkSuYnLnk3yUvMjmMycNLfmJyWJP/OTfyR/MMOXtp9erVi1e+X+6duHXq1In80twn&#10;zzg5wXknj3BVjbGbNWuWrrvuuniR95icy+Sbbt68eeSZJoc5jXzEOf9xVTGruocXeaLffvvtyAO9&#10;Y8eOcCGn9vnnnx85oxs0aBAhyONNDugXXnghcihjw3f6nnLKKdGHeOQ5Jk81+ZeZ49FHHx3z7tq1&#10;a8SmI3s0efLk9PjjjydyFdP3vffeS0cccUS8ivcgAlfxB4ONGzdGnmjWgjGGzJt9Lm7Mj9icCXJQ&#10;09ivvn37pssuuyx17969sEfsF7mcn3rqqTRp0qSwJnc5ObXJ9U3L8V588cXIZc34nJWOHTtGXmfi&#10;NmrUKNZLLPI6k8ubs1lZYz7kz3799dcjfzlraNKkSTrvvPPSiSeeGOeAZ5csWRK5w9k79oK57KsR&#10;a+XKlWHAWSfHODnoid+4ceOYK3vG7+WZZ56J3O08w+9k8ODBkQ+d/NvMkTze5O9mD7HEfdy4calz&#10;585xdsi1zrPEY47kYc+/v4YNG6Zzzz03clQTj8YZf/755yN/P+ehsvUwNr/vd999N+LxLL9Lcnvz&#10;O2bf87P87l566aVw4vziPnXq1HTMMcdEHvSTTz45TMlp/pvf/CbOLWeTnPjkCyenNuPxIibx2EPO&#10;T/6fQF51coh36dIl8vRznXPy9NNPx1rYG8zxpAYBLxoxObesmfvEx+uoo46KHOM9e/aM/1+MSX54&#10;xiXu/jTmwP8L9nTx4sXxv2fRokUxf/432RRQQAEFFFBAAQUUUEABBRRQQAEFFFBAAQUUUEABBRRQ&#10;QAEFFFBAAQUUUEABBRRQQAEFFFBAAQUUUEABBRRQQAEFFFBAAQUUUEABBRT4ogUO+qIDGk8BBRRQ&#10;QAEFFFBAAQUUUEABBRRQQAEFFFBAAQUUUEABBRRQQAEFFFBAAQUUUEABBRRQQAEFFFBAAQUUUEAB&#10;BRRQQAEFFFBAgS9LgILTFMam2Hn16tUTRaIp5p0LaHOfRrHqXNj6gQceSBMmTEjf/e530+GHHx7P&#10;5vlT7JpneJ4Xhb731SgQXrNmzXiOZ5kLrzyHfT1PAXiep7A7RchzY85cJw5x81ry/b/nnVhjx45N&#10;06ZNi7GIecopp6Qf/OAH8Z0C4zjRr0ePHunHP/5x+sUvfhGF0lknRe4pAN+7d+9EsXiKqM+dOzd8&#10;idWtW7d09tlnx1yLi8RTRP6qq66KvZk8eXIUo58zZ07B6UDWxrgUBWeePNe0adNEEXb8yjWKrVNs&#10;HmeeoXD71772tfThhx/GGvIzFGGnEPr8+fPT6NGjoxj6+vXro+g6e0HDhfWPHz++4EfB81tuuSXO&#10;CvvOnHKB+Hbt2qWf//zncUZ5trRxbc2aNenll1+O+fGdtdx6661RiD7vB+dgwIABqUOHDum2225L&#10;06dPD/PSeOW+ExOj73//+1E4nu/MEQvMtmzZkoYOHRp7Ua1atUSBdc5D//794xreNIrJX3TRRVGg&#10;/le/+lW4UGyeAvV9+/aN+dMvF4XnM41C7j/96U/jPOHDuKwHt4qKinT77bfHucrG/+9Te/9dtWpV&#10;Wrt2bfhzDq+99tp00kknJX6vxMutVatW6eqrr06crbzn+ObGs/zGatSoEbHydf53cI0zks8iTiNH&#10;jkwLFiyIs0Bfzs63v/3teCy7ELNPnz6pdevW6Wc/+1mcca5xRs4///zUsWPHOGfM88UXX0zr1q2L&#10;ORD/ggsuSNdff33sZd5rvK688srUuHHjdOeddxbmk+da2Tvnl/OxYcOGxPjMmzPO57ymyp71ugIK&#10;KKCAAgoooIACCiiggAIKKKCAAgoooIACCiiggAIKKKCAAgoooIACCiiggAIKKKCAAgoooIACCiig&#10;gAIKKKCAAgoooIACCiiggAIKKKCAAgoooIACCiiggAIKKKCAAgoooIACCiiggAL7EiCv7s6dO9O2&#10;bdsi7+327dvTuHHjItcx92jKr3pTAABAAElEQVTkw+Uzrx07dqQ333wzzZw5Mw0aNChy9pIvmdzI&#10;3M/5vPO45C7mVVUjjzC5lMk1zFjEIhdvjrmvfLyMy/PEyXmJGY/rOVcxn4tzH1c1n6ruMcbSpUsj&#10;XzG5iYl7yCGHpMsvvzwNHDiwMH9ikJP4wgsvjBzRjz76aFq9enUiR/bUqVMjv3OLFi1ijeRcJg80&#10;6+QZcld37do15pvnjM3RRx8d+afpv3LlysjxTExyjx9IYxzywPMiPvtDHmVyWZezJtcyY27evDnm&#10;e9hhh6WLL7449erVK/Ja59zl2HCNM0J/ckqT8zyfLazIW71w4cLIKZ/zUZOH+Tvf+U464ogjYnzm&#10;VKtWrXDA9q677krkQec8lDbGJGf5mDFj0qZNm+I2uZ2vu+66dOKJJ8b+k3uascm33rZt21S7du00&#10;atSoyIddGq+y79iwx5z5Bg0aFObJXMnr/eqrr8ae8J29GjJkSBo8eHCsg/F5cRaZE/ndyVVN/n2u&#10;83tjb3FgPfi9/vrrkZua+TBf8nSffvrpe63n0EMPTTfddFPcHzFiRDxXbv6snb0mLzh7xR6Td578&#10;3DgXu2JHnu1ly5ZF7nvmx7P8HmnsH+vjzBTnIOca6yuORy7tSZMmRT78nMv8mGOOiRze7Cvj5t84&#10;eb/JFc5cySfPeOSOJzc5/1+Ijc3bb78dOcN5jnXwW7nhhhviN5jjsYazzjornrv77rtjLeXOdbEV&#10;91kTOehnzJgRe8pvjLNFjnmbAgoooIACCiiggAIKKKCAAgoooIACCiiggAIKKKCAAgoooIACCiig&#10;gAIKKKCAAgoooIACCiiggAIKKKCAAgoooIACCiiggAIKKKCAAl+0wP/5ogMaTwEFFFBAAQUUUEAB&#10;BRRQQAEFFFBAAQUUUEABBRRQQAEFFFBAAQUUUEABBRRQQAEFFFBAAQUUUEABBRRQQAEFFFBAAQUU&#10;UECBL0uAItO58HueA0WrKYDdvn371Lt370SBdIpQUzybotXcmzdvXvrlL38Z7xTG5hmKTu/cubNQ&#10;gJvrFKGuqlg193IBbj4Th6LejHUgjWfzq/i5fI33z9uYG8XfKeidG4W/KaTOWnPh+HyPIuH169dP&#10;l156aapWrVrMjwLyU6ZMCUf68QxFuYlNo4g8xcKLi5FznX2iGDmFwI866qhE4XEKeR+oE+Mwhw0b&#10;NsQccGFvmSfF3ksb/SkIzx5RNL5x48apb9++0bfUlO/Mm3PDfGnMrzgunylujw2x69atm77xjW+k&#10;hg0bxrpzTJ7HhiL3F1988V4xiufIeZw8eXJhPXyn4Hvnzp0jXh6buIzZrFmzdOWVV6YaNWoUh6ny&#10;M2v62te+lo499tiIwf4Qi7WxhunTp6eFCxeGEYEGDRqU+vXrF255fK6zJp6jyPvRRx8d6+N5nuU3&#10;yDjMf9q0aYli7XznPoXtDz/88L3i5fU0atQoXXXVVbE32Y6xShvnit9i7dq1o7g88VhHacOc88DZ&#10;ynvIe14HY+RX8bPF9/P1jRs3prFjx8Y6eIY9+frXvx7PF59b7jEue3PRRRcVziW/NSyyA/EmTpy4&#10;VzzODkY8n1s+c6eddlrq37//Xvdyn9J35sAZb9GiRayVmB988EHavn17xC/t73cFFFBAAQUUUEAB&#10;BRRQQAEFFFBAAQUUUEABBRRQQAEFFFBAAQUUUEABBRRQQAEFFFBAAQUUUEABBRRQQAEFFFBAAQUU&#10;UEABBRRQQAEFFFBAAQUUUEABBRRQQAEFFFBAAQUUUEABBRRQQAEFDlSAXLjkvSWXd3EjDy95mrt0&#10;6ZJ69OgReYTJa01+YHLn8syzzz6bhg4dGrlzyWVMIzcvuYaJS17d6tWrR75svpdrXOfZ3I9nGCPn&#10;9S33TLlrOX7OTZz7VHY93z+Qd+bGvObOnZsWL14cayRP9/HHHx95shmreHzWwdr69OmTevXqFQ5c&#10;W7ZsWVqzZk340J98zeTdpi85o/mcn83zox/3yc9+0kknRa5j8mWTp7t4zNy/sve8BvKQMy6NfSUn&#10;OHuQvfLz9GdPGYOc0vTr1KlTatWq1WfGzc+Sp5qzwzO8WEu+xxrIib5+/fq4x9hnn312OvTQQwv9&#10;GZvnOEdt2rRJ55xzTuSLzjHy3HgnF/v8+fPDlL2hzwknnJCOPPLIOKdco3EdW3JiDx48OFVUVBRy&#10;S0eHKv4wl4EDByZyTPN8cU5w1sNZmDNnTsSnL3mo2SM88/iE5x5727Vr18gvztnh+dWrV6cVK1ZE&#10;X35b5AhftGhRfMeOXOTkEOdejsd62Bdym7Oejh07Vrkexs05+sl73b1799h35lTciM8+N2/evPC7&#10;ZQ65H+PmV/FzXKPlfpybHTt2RA5vcntznXHPP//8eGec/AzvrIX88KeffnqMTSzmjCs57HHifw45&#10;wolLPOZ44YUXFnLj53jMl3icAc4Ce5bvEbdc4z7/85o0aRLrZjx+I8ydeDYFFFBAAQUUUEABBRRQ&#10;QAEFFFBAAQUUUEABBRRQQAEFFFBAAQUUUEABBRRQQAEFFFBAAQUUUEABBRRQQAEFFFBAAQUUUEAB&#10;BRRQQAEFvmiBg77ogMZTQAEFFFBAAQUUUEABBRRQQAEFFFBAAQUUUEABBRRQQAEFFFBAAQUUUEAB&#10;BRRQQAEFFFBAAQUUUEABBRRQQAEFFFBAAQUUUODLEqBwNQW7KRidXxSavuyyy6I4O8WmKVy9YcOG&#10;NGrUqPTCCy9EoXWKS69atSrde++96Re/+EUU7uZ5ilrzTsFsik5TpLuqRj/6U/ibzzSKYVOkOn+v&#10;6vl/5j3mQ6F7CqSzLuZ91FFHpfbt20cRdUxKG8906dIl+sybNy9MeJ6i6/jwwjg3ir/fc8896Yor&#10;roji3dzHghfjUVx+0KBB0Z3v+Xp+fn/eGXvTpk0xNvOjcHtl1uxFy5Yt0x133BHj56LiFCTP8+c9&#10;P8/+s77KLLZs2RIF4XmG2J06dYpzRrzSxvqIS7H4oUOHxpxL+3z00Ufp/fffj0LyjNmwYcPoj0u5&#10;xnk/7LDDomj9lClTqjyfjE+rqKhIp5xySmKs0kafqVOnxn5Wr149ir6fdtppMe/KDCh8f9xxx6Vx&#10;48ZFuM2bN6dly5altm3bRhzOCfPkjNWvXz/1798/9rl0bL6zzo4dO6bDDz88TZgwoex6mGOfPn3S&#10;3XffHfOqVq1aatCgQfiX7iF9V65cGee83PzLzaHcNeIuXbo0YuU4rJmzxP+TfK34Wfa6V69eqVWr&#10;VvG/hfOxcOHCsOAen9euXRvnjudOOOGE2G/Oc2ljHayTPuPHjy+9XfY73vwWeZYXZ3LHjh2pcePG&#10;Zft7UQEFFFBAAQUUUEABBRRQQAEFFFBAAQUUUEABBRRQQAEFFFBAAQUUUEABBRRQQAEFFFBAAQUU&#10;UEABBRRQQAEFFFBAAQUUUEABBRRQQAEFFFBAAQUUUEABBRRQQAEFFFBAAQUUUEABBRRQQIEDESD3&#10;7datW9O2bdviMXIMN2nSJJHX+OSTT478vOTvJdfz7Nmz00svvZSmT58e+XLJ7TtmzJjUunXryFVN&#10;Dl7yJpOjl7g8x4v8wPtq5EnmReNZ8gHz/lVq5CXeuXNnWr58eSK3NY0cxz169IjcxORxLpfrmJzC&#10;5KF+991307p16xI5oHnHGhtySee1sw8jR45M9erVi7zROUcxHvQn//iNN95YyMHNtQN1Ihb7uXv3&#10;7ojD2MyhXKMv+doHDx4c5wED5sT8uJf3N+8x8yF/fM45XhyTZ3ft2hX5rzk79D3kkEMiZzrjl1sH&#10;fbp27ZratWsXcTEubtwnnzZuPE9+c/JK16lTp2w88jxzXrt37x7P4VBVY41NmzaN3NJ169aNNRf3&#10;Z93kJGe9jM9vYMCAAZFHGptya+J679690xtvvBE5pzlTK1asiN9OzZo191oP31kPY5eLhQdnkPWQ&#10;i53fcmnDqOLTvOa33HJLjEHu60aNGhVyurMvzIl3GjHIfY9VvlYac1/fiUf+bn4rzBFHfifkgGev&#10;mVNpo0/nzp1Thw4dCuPjwh7xG6IGAfnKczxcyKPOHEtt+M516huQe53c3qV9SsdnzngXn2Wey+e8&#10;tL/fFVBAAQUUUEABBRRQQAEFFFBAAQUUUEABBRRQQAEFFFBAAQUUUEABBRRQQAEFFFBAAQUUUEAB&#10;BRRQQAEFFFBAAQUUUEABBRRQQAEFFPg8Agd9nod9VgEFFFBAAQUUUEABBRRQQAEFFFBAAQUUUEAB&#10;BRRQQAEFFFBAAQUUUEABBRRQQAEFFFBAAQUUUEABBRRQQAEFFFBAAQUUUECBr5IAhaspck8BdApR&#10;9+/fP918882pfv36UTCbItMUkaZQ+/XXX5969uyZfv3rX0dRbQpLz5o1K02YMCGdccYZEYf+uTB1&#10;8eeq1kxha4pS5+coXM0rf6/q2X/mPeZDAXAKnDM/Co/jRiFviotX1niOguc01kpxdWJwjcLuFP6e&#10;PHlyxGM/nn/++TRp0qQo9o03BcQp8s4+8HwuGF7ZePu6zn5ThJxYtNq1axc+l3uWIvAUJme/WTd7&#10;9eGHH0aR+s2bN6ctW7Yk3imQPn369DRt2rR08MEHlwuVPvjggyh8Txxax44dY3zilWvYNWnSJNa/&#10;YcOGGD/3Y/67d+9OS5YsCTuu49SsWbOyBdnzczgedthhYcweVtUYv02bNrHPfC5ujM8+Ll26NPy4&#10;z3nYs2dPWr16daVzwLFGjRoFS56jQD3xeJb15PPfsmXL1KJFi0pjMR8K0LOet956q+BQPE/is8fM&#10;Le8hZwi7rVu3FvaPvWEPJ06cGOc8z6E41v5+Zkxc2FfOAmeoVq1aUfC+qt8K95grzzNX5kQM1rhg&#10;wYL4nRGPPezSpUuV/yM4p507d4547FNVDXvGY2xa3otdu3bFdX6XNgUUUEABBRRQQAEFFFBAAQUU&#10;UEABBRRQQAEFFFBAAQUUUEABBRRQQAEFFFBAAQUUUEABBRRQQAEFFFBAAQUUUEABBRRQQAEFFFBA&#10;AQUUUEABBRRQQAEFFFBAAQUUUEABBRRQQAEFFFBAAQU+jwB5c8kPTP5f8u42b948XXbZZem0006L&#10;XL45V3ejRo3SwIEDIw/v448/nkaNGhX5i8nZSz5rclcfeuihkaOXfL403vPnquZI/l36MRaN3Ly8&#10;uP5VasyHHMrr16+PPMU5hzA5tskLnudfOuec/xrfnGuYODxHbmPybZP3OeeFXrRoUfrd736XXn75&#10;5dS7d+8wb9euXeTGznmayVG8P7alc+E7z5IPmlzLzId8zeRZ5nO5mKyzYcOGiTOQc2hzZsiXzDrI&#10;B86Ls7B48eI0ZcqUWEted54DcbZt25bWrVsXc2As8m0Tt7KGKfnpW7VqFXNkzNyYLzmkV6xYUchf&#10;T/5w8mgzz3Jr4VnWW1FREeed3OhVNcZv2rRpzDHb5/6Mzx6uXLkyfgv0Jcc775yR0v75uXydORKD&#10;hh2xcCUen4mDDWuvaj3EI2c/56tcw4F7xGEPiMUZYP/J555zurOH7M2MGTPS7NmzwzTPr1zcqq7x&#10;HOeZ88E6OF/k2yYfPmurbG+YH3PlnRfPk8+bePzGOD85Hmsmz3hljTXm80Uu/301xiAennxmnvxO&#10;GI/vlc15X3G9r4ACCiiggAIKKKCAAgoooIACCiiggAIKKKCAAgoooIACCiiggAIKKKCAAgoooIAC&#10;CiiggAIKKKCAAgoooIACCiiggAIKKKCAAgoooEA5gYPKXfSaAgoooIACCiiggAIKKKCAAgoooIAC&#10;CiiggAIKKKCAAgoooIACCiiggAIKKKCAAgoooIACCiiggAIKKKCAAgoooIACCiiggAL/NwpQnPrH&#10;P/5xFPymIDSF0SlsTTHt4kYhb4pG9+/fP1100UXp/vvvj8LS9KNA+imnnBIFpWvUqBGFronFM7ko&#10;e3Gs0s/0pfA5jc8U9Ob1VWwbN26MaWFBIe1hw4al4cOHVzlV1kTR77wminBTjDsX4T777LPTtGnT&#10;0qRJkwrFwlevXh2F4Ildr169KALfo0eP1KdPn9S9e/fYJ8yIfaCNQuJ5P3mWIu/7asx1z549sddT&#10;p05Nc+bMSRs2bIhrrI19Zi65IDv9S1uOQdF7PlOYvHnz5qXd9vpOTM5UgwYNyq6VtVBEnXj0JR7O&#10;7E25Rj9ejRs3jvdyfUqv0ZeC76W/Cfphwvi5yDpF4m+55ZYqYzNP5sc7jc8Y0lgPReKZI61Zs2ap&#10;WrVq8bncn+L1YF9ZYyzub968OU2cODHNnDkzzZ07N23ZsiXWwJnMv1ViMmaeX2Uxq7rOs/xW8vw4&#10;q4888kh67LHHqnosxsQCT2IwL0ww+uCDDwr7ym+CfalsnxmEsWvVqhVnZ/v27RGzysE/vUn/PDa/&#10;EZ4jjk0BBRRQQAEFFFBAAQUUUEABBRRQQAEFFFBAAQUUUEABBRRQQAEFFFBAAQUUUEABBRRQQAEF&#10;FFBAAQUUUEABBRRQQAEFFFBAAQUUUEABBRRQQAEFFFBAAQUUUEABBRRQQAEFFFBAAQUUUECBL0Jg&#10;wIAB6Ygjjog81eQIJ/8y+YPJiZsb+XnJY92iRYt05plnplWrVqX33nsvbq9YsSLyV3fs2DHyMZM/&#10;mZafKc4/HTdK/tCP3L7k/uVzzitdVY7jkhD/tK/ks+ZFY37z589Pd9xxRyHfd2UTIScy+Y3JN8xn&#10;8i+zZl64nXzyyYk84OSUJqd1zr89efLkyBNO/uP27dun3r17x15VVFTE9eI9qmzs0usY8xzvvMj/&#10;zL7vq9F36dKliZzg06dPT0uWLIl82HiwNtZF/mTWiE25XMrZgXXTp1GjRlWOnedHDuicU714ntzf&#10;sWNH4eyQ075mzZrFXcp+5oxXlWs7P0R8xiYm6+F7bnxnn8gbzXpYN3O55557Yq7l1p+fpX/OA07M&#10;nPuaz8TL+8p6yFONVfHYOU5+Zz1V7SHPEoNxyAdODvpZs2al9evXx3nmOi8a88a6qvnncat6J994&#10;XgexXn/99fTmm2/GPKp6jnnks8T/HF404uXc89Qt4DeBeVUNk/r16++zHzEwIv98Phf8P2I/2Sub&#10;AgoooIACCiiggAIKKKCAAgoooIACCiiggAIKKKCAAgoooIACCiiggAIKKKCAAgoooIACCiiggAIK&#10;KKCAAgoooIACCiiggAIKKKCAAl+0wEFfdEDjKaCAAgoooIACCiiggAIKKKCAAgoooIACCiiggAIK&#10;KKCAAgoooIACCiiggAIKKKCAAgoooIACCiiggAIKKKCAAgoooIACCijwZQlQyJqi5bzzojg0haLL&#10;tVywu3///umZZ56JAtYU4abIO4XDKU5NwWni0IjF9aoaMSmqTZHs/BzFyXnl8ap6/p99Lxc5Z1zm&#10;t3Xr1vDKcy83H/rhRB8+Y5KN+d6kSZN0yy23pKeeeiq99tpradOmTXGfouU8x5jz589Pc+fOTc89&#10;91xq27ZtOv/889NZZ50Vhc0PpKA3c6AAeX6G78V7Vm7+zGHhwoXpoYceSuPHj4/nKVTOs8RhDbwO&#10;PvjgVLdu3Sg4vnnz5s+Eon9eO5+JS+Fznt1XK1cYnedwzGeHmMTjvaqWx+Z9f8ZmnpU1LCninmMx&#10;H4rQ70/LcZkDMWg8j1FeA+uhX2XzzNfzflQ2LjHeeeed9OCDD6bZs2dHvOLx2UfGZA8bNmwYv0mK&#10;xf+9jXilvxXOdR6nqrjMI3sSg2d47dq1K65zj/Xy+8jrLxePe6yxWrVqVfbj2RyH/zv5rH388ceF&#10;vS0X32sKKKCAAgoooIACCiiggAIKKKCAAgoooIACCiiggAIKKKCAAgoooIACCiiggAIKKKCAAgoo&#10;oIACCiiggAIKKKCAAgoooIACCiiggAIKKKCAAgoooIACCiiggAIKKKCAAgoooIACCiiggAIKHKgA&#10;eXDJPZwb+Xdzjtx8Lb+Ts7h169apS5cukVuYfMzk7SUHNPfIKUyu3pzTl7y65PyuqjEeOZFzP3Ly&#10;1qpVK2JVNo+q4v2j7rEmckDzyo157yt3Mmvg2ZzbOcfIzuQsPu200yI3+/Dhw9PMmTML+ZSxxHXd&#10;unWRe52c3PXr10/9+vVLgwcPTl27di1Y5zlV9c48iId1tmXPeFXWmPf27dvTmDFjIif54sWL41li&#10;0YjDWujHWWLviF+cE5p+2Y8zkU3oy3P7ajlPc2k/1kIO7bwWxsdsX40xeeXnqupf1fxYJ2cgx8GB&#10;30L+vj9x8WAN+TzkeMRgPVXtTY6fz1f+XvqOyYIFC9KTTz6Z3n777djPvC7GYWxi4Mz54jO/7fyb&#10;LI23r+/E5Hn2JzfOEPGIXVXjPi+ezTHyPjNPGnPHhX6VWXOd+/y+9rfRN///Ysy8F/v7vP0UUEAB&#10;BRRQQAEFFFBAAQUUUEABBRRQQAEFFFBAAQUUUEABBRRQQAEFFFBAAQUUUEABBRRQQAEFFFBAAQUU&#10;UEABBRRQQAEFFFBAAQUU2F+BfWdH2N9I9lNAAQUUUEABBRRQQAEFFFBAAQUUUEABBRRQQAEFFFBA&#10;AQUUUEABBRRQQAEFFFBAAQUUUEABBRRQQAEFFFBAAQUUUEABBRRQ4CsgkItQ789UKCLdtGnTKKq9&#10;adOmKLC9a9euQmHsJk2axDViUbB6y5YtVYaloDVFsbdu3VoonF6nTp3E60DmVeUgX/DNXKCb4uId&#10;OnRIdevWrbRod+nQPIsfhblzHNbZqFGjdOONN6bzzz8/TZkyJV7z589P69evj2LqxMmF05csWZJ+&#10;//vfpw0bNqRrr722dIgqvzNmLjROR75XVRScwuRLly5NP//5zxPjVq9evfA8hdVbtGgR62nWrFlq&#10;37596tatW3rttdfSww8/nGrUqPGZubDfueX15++Vvec5VnY/x6Qfr/y9sv70+eijjwpF4ivrdyDX&#10;iYkVZ6GiouJAHo2+rVq1Kjt34tLye3wp+pPXyh7y26TYe2ljXhMmTEi33357omg9+09f3hs0aJAY&#10;mzPJHnbs2DF17tw53X333fFMuXil8ffnO3GIW6tWrUrXUi5OmzZtCv8X8n0sPvnkk/Txxx/nS5W+&#10;89tirfvb8rngt41b/s3t7/P2U0ABBRRQQAEFFFBAAQUUUEABBRRQQAEFFFBAAQUUUEABBRRQQAEF&#10;FFBAAQUUUEABBRRQQAEFFFBAAQUUUEABBRRQQAEFFFBAAQUUUEABBRRQQAEFFFBAAQUUUEABBRRQ&#10;QAEFFFBAAQUUUKAqAXLs7m/eXHLs1qxZM3JYkx+afN7k0SUnMffI+UteZHIVE3fPnj3Rp7Lx6Ud+&#10;3x07dkQM+pEvmxjk460sF3Jl8f4Z14vn1Lhx48iljEXx9crmQR/W17p160KuY9xY67HHHpt69+6d&#10;yAVOXvCZM2emZcuWRV519occxeQqJq/zq6++mlatWpWuueaadOSRR1Y23GeuM36Ok/NJV5Vfmb47&#10;d+5Mw4cPT0899VSMzRyIw5pZP3nByQXPmrp27Rr7PWzYsDR9+vTPjJ/HLL6xP245V3Pxc/lzjkmc&#10;HItr+XPuV/xOPmnWnZ8tvvd5PpMHvVOnTvEb2d847C25uHOe+OI55TXk98piVrWH5OPmTN11111p&#10;9uzZEYJr7C2591u2bBk5wckLXvFpPvPu3bunUaNGpZdffrnK325lcyl3nTW1a9cuNWzYcL/NWTM5&#10;y/P/k+K4mLGH/HY4j5U1YtB3X375eWLSn8ac+V0W70fu57sCCiiggAIKKKCAAgoooIACCiiggAIK&#10;KKCAAgoooIACCiiggAIKKKCAAgoooIACCiiggAIKKKCAAgoooIACCiiggAIKKKCAAgoooIACn1fg&#10;oM8bwOcVUEABBRRQQAEFFFBAAQUUUEABBRRQQAEFFFBAAQUUUEABBRRQQAEFFFBAAQUUUEABBRRQ&#10;QAEFFFBAAQUUUEABBRRQQAEFFPiqCFD0nMLZFJTmReH7fTWKVPPKLReVprA0xbdzPPosWLAgd6v0&#10;fffu3emDDz4oPEfx9dq1a0dB80of+pJuMC/WiRWFur/xjW+kE088MVHQvaqGSXEjBj6886JRqBu/&#10;wYMHp0GDBkVx+qVLl6aZM2emGTNmpLlz5xYK1tOfguYDBw6MYusUTN/fRmF29h132rZt2yp9lALi&#10;zz33XFqyZEk8w7rbt2+fhgwZknr16hUF14mVzwDzKF1rDs6z9KVYO2tl/Zs2bSqsP/crfseGeW7f&#10;vr34cnzmHmNRpJ7YfOYc5YLnn3ng0wv048W4X0TLlsRkPW3btk2/+MUvYk58r6wV7zt9+I41Zyqv&#10;J88TU67zvbRxjfVu3ry59FZ8J+7WrVvTY489FobY88xRRx2VLrnkknTooYemmjVrxr7kwvP5XJQN&#10;uJ8XGZffSm44fetb34ozwzqrasXnJzsx51q1ahV+M7t27Uo7duyIPa9qv7HjfBfHLDc24zAGayce&#10;Tnhkr3LPeE0BBRRQQAEFFFBAAQUUUEABBRRQQAEFFFBAAQUUUEABBRRQQAEFFFBAAQUUUEABBRRQ&#10;QAEFFFBAAQUUUEABBRRQQAEFFFBAAQUUUEABBRRQQAEFFFBAAQUUUEABBRRQQAEFFFBAAQUUUECB&#10;AxEg723O50xOXPL1VpVjl9j0I98x7zRi5HzCderUSfXq1Svk6t24cWPkaY6OlfxhPPIW51zE5P6t&#10;X79+zKuqvMqVhPuHXWa9OQc0g/C9a9eu6aqrropc0FW55dzGxZPjGi3fY63kZ+7du3e8yM++fv36&#10;NH/+/MgLPmvWrLR8+fLYI3IVL1q0KE2YMCF16NAhNWzYMPakOH5ln9kr1pH3bM+ePVXmgicX+Vtv&#10;vRW5lXmGPT7uuOPSGWeckSoqKgo5pcm7zFqmT59eNgczXpw1xqYf37ds2VLleaMf+dbJ/1zOlzHJ&#10;M04/PnOOcCN2ZY179NtXburKni++zj7k8Zkf+3D99denbt26FXf7zGfmy6u4MX/OAD7ZknmyP1W1&#10;qtbDGHiMGDEizgtx6M+ZOe+88yI3eIMGDSIPOWvJcxgzZkxVQ+7XPc5yPmM8QJ57zgzXq9of5lDc&#10;WANxyJWe73EmyBOPF/fLxeM6e0K/cveLx8ificu5oD9jYUIcmwIKKKCAAgoooIACCiiggAIKKKCA&#10;AgoooIACCiiggAIKKKCAAgoooIACCiiggAIKKKCAAgoooIACCiiggAIKKKCAAgoooIACCiiggAJf&#10;tMBBX3RA4ymggAIKKKCAAgoooIACCiiggAIKKKCAAgoooIACCiiggAIKKKCAAgoooIACCiiggAIK&#10;KKCAAgoooIACCiiggAIKKKCAAgoo8GUIUGz6+eefTytWrIji0M2bN09nnXVWFImurMA0RaQ/+OCD&#10;KELNZ2IUF7dv0aJFogD3pk2botD00qVL065du6JQermYFKNetWpV2rhxY6EYdpcuXQqfvwyXqsZs&#10;2rRpoYD2J598EgXtKQKPQ2WNNWKQC7TTn+LfXKeYeS6ITlHw2rVrFwrDU5i+Z8+eqXfv3lE0ftmy&#10;Zenee+9NEydODJ9t27al+fPnp0MPPTQxl/1tjFOrVq20efPmmAPF6CvbGwq2T5o0KfaP+bZq1Sr9&#10;x3/8R+rYsWPMied4sQ4an4lH33KNdbNG4lLMnH2vqnHG1q5dm1g7xctLG5acN84QjbOJBX0rW9PO&#10;nTvTrFmzysYrjb+v7xR/5/yz/4y5ZcuWtHv37lS3bt3CPpaLQX+caFjhwvPsTcOGDdPixYtjj/Fh&#10;PVyvrHF+Zs6cWbYPfsuXL08LFy4srLdv377pZz/7Wcw7F4dnLxiHuTB/Xp+nMW6TJk1iD9gHxtmw&#10;YUOl/weKx+K3kueCCcbEa9SoUayBeMxv3bp18fsofrb4M2vhXPA7qew8FvfnM2Pn3zJni7Oav5f2&#10;9bsCCiiggAIKKKCAAgoooIACCiiggAIKKKCAAgoooIACCiiggAIKKKCAAgoooIACCiiggAIKKKCA&#10;AgoooIACCiiggAIKKKCAAgoooIACCiiggAIKKKCAAgoooIACCiiggAIKKKCAAgoooIAC+ytAntwF&#10;CxakyZMnRy5j8t/26tUrde3atdIcuuTmJZcxuY8/+uijyPlbvXr1yJ1LPHJNkzebHMfkXqbf+vXr&#10;Czl+S+fGM9u3b4+8z+TjzbmEmzVrVukcSmP8M7+zPpyYN7mCmTv5ickfzLXKGjmX6cc7a6xWrVq8&#10;+E5O55wDGUvu0cgD3bp169S2bdt08sknR27j0aNHp2eeeSatXLky8iyT85g82I0bN97v3MXMk3GY&#10;M419JKd3aQ5t+pHLedGiRWnNmjUxb9Y/aNCgNGTIkMgpzfxzzmdiMWfWScxyLedZxgC/fI4Yq3R8&#10;nqcf6yMnOHMpNWa8evXqxbjcI/8z41fW8prIpY57abzKnit3nfniSE5w5kksfhucez5XlpecWDzL&#10;PNl3Wj4PPEc8nuUzudOZJ/35Xq4Rg99xuXXjw95xP/9eO3TokL73ve+lHj16RDj2gfjcZwy+F+fG&#10;Ljfmvq4Rh1ztrIPGOWEfic0Z4L1c4znWm+fK/PlfQsMFb/pwP+dLLxeHa/SjD7nvGX9/GmPnM808&#10;Oe82BRRQQAEFFFBAAQUUUEABBRRQQAEFFFBAAQUUUEABBRRQQAEFFFBAAQUUUEABBRRQQAEFFFBA&#10;AQUUUEABBRRQQAEFFFBAAQUUUEABBf4RAv/nHxHUmAoooIACCiiggAIKKKCAAgoooIACCiiggAIK&#10;KKCAAgoooIACCiiggAIKKKCAAgoooIACCiiggAIKKKCAAgoooIACCiiggAIK/LMFKFo9fvz49OCD&#10;D6ZHHnkkXhSXpvh3ZY0i1DNnzoxC53zm1a5duyhqTbwmTZqkjh07FgrAU+h8yZIlhcLZpXEp1D1x&#10;4sQo2E4sClR369atbPH00me/jO8Ur69du3bMj/ViQZFtGmspfXGdovC33npruuqqq9LVV1+d7rvv&#10;viiQjvPbb78d1/7lX/4l3XzzzVHgmyLhNOJTDJ1i9jRceb5OnTqF8bdv3x73DuQPBcgbN24c8TGn&#10;wDtjlTbuUbCdIvB8Zm09e/ZMFRUVsWaeyevlWfpgsWjRorJniL6cD14UJaf/jBkzYs3lzlwec/Lk&#10;yTEPvhc34tWsWTO1b9++cN6WL1+e5s+fH0XZi/vmz9hSPH7x4sUpO+d7f88755XzT2M+GzZsiPis&#10;J9uUvnNv7NixcR7Y9xtuuCHmQ4F29ob15P2g2P2cOXOqXA+/L9ZUbj2MTdF4CszTGPuYY46J4vOc&#10;q3J7yHldvXp1pb/ZCLSPP+wV66DAPY3xp0+fXihcX2rCd57B7wc/+EHYXPXp7+WJJ56I3woxDjvs&#10;sMKc+F2MGzcuffzxx9z6TCMWMSdNmlRY+2c6FV2gLxa7du0qnHX2tmHDhoW9KOruRwUUUEABBRRQ&#10;QAEFFFBAAQUUUEABBRRQQAEFFFBAAQUUUEABBRRQQAEFFFBAAQUUUEABBRRQQAEFFFBAAQUUUEAB&#10;BRRQQAEFFFBAAQUUUEABBRRQQAEFFFBAAQUUUEABBRRQQAEFFFBAAQUOSIC8uatWrUovvPBCevjh&#10;hyM3ODnCyevMvXKNnMLk7SUPcc6F3aBBg9S0adPIN0yO5jZt2iSu0bZt2xZ9yTPMs6WNaytXrow+&#10;5Ikmr3GrVq1S8+bNI6dvaf8v8zt5g+vXr5+aNWtWyNG8bt26tGLFishJzf3SF/NlXa+++mr63ve+&#10;l6688sr0k5/8JE2ZMiVyHa9duzb96U9/Stdcc03khh42bFjavXt3IS8xz5JPmfd69eqlk08+OQ0Y&#10;MCCeJYcxe5DzPe+vDcbEYq+YL3mVicHn4sYZIG80e5jvs8/kbCcvOc/lnNI8R3/myfnYtGnTZ84Q&#10;ffEjJ/hBBx0U54Hc3Ow/OZ7LNeb6/vvvR45q+hSfS+ZLHm3OW7Vq1eIeY5MTnPkW982xGZczv3Dh&#10;wgN2yzHyO+MzbuvWrSOXN+NhRU509oX75V7Mee7cuXEOrr322sjzPnr06JhPjpfXw+9m3rx5hZz5&#10;eez8zno4Q6yZvSq3ZvK6k/c9z6V79+4xZ76zX/k6Mfk9kgOemKXeecz9eScmv2P2m5iMwxyZSx6v&#10;9J1+zPMPf/hD+ta3vpWuuOKKdOedd8ZZou8hhxwS55Z+fJ86dWrkO+dzucbZwZmc6Jy9cjbFzxGH&#10;3x5zpbEH/B/DuLIxip/3swIKKKCAAgoooIACCiiggAIKKKCAAgoooIACCiiggAIKKKCAAgoooIAC&#10;CiiggAIKKKCAAgoooIACCiiggAIKKKCAAgoooIACCiiggAIHIvDZLBwH8rR9FVBAAQUUUEABBRRQ&#10;QAEFFFBAAQUUUEABBRRQQAEFFFBAAQUUUEABBRRQQAEFFFBAAQUUUEABBRRQQAEFFFBAAQUUUEAB&#10;BRT4ighQuPvQQw9N1atXj4Lf27dvT2+88UYUIS9XXJoC1BQkHz58eKEAde3atdNRRx0V31lWjRo1&#10;Ur9+/aJINkWmKZD94osvRsHp0pgUoqa4OMXC+UxR606dOqXOnTtXWkD9y6Zr2bJl6tixYxTVZj0U&#10;7Z45c2YU1y6dG/cxGzt2bJo2bVrCl1e7du2iKz54UaB88+bNafny5YkC8liUNvrmot/ZkXeK3h9I&#10;Iw57RjHzXBh8165dMS8KkRc3+vIqbpyZPH7xdZ5lrRMmTEhz5sypdA1169ZNXbp0KcRdtmxZGjNm&#10;TKHgfXFMxlq6dGl67rnn4jwV38uf6dOtW7c4s8wV35dffjmsSteDK/cff/zxKGifY/y974yHRZ8+&#10;fQr7v2fPnhj/448/Ljtn5rBly5b07LPPxp5v2rQpzkCzZs1izhh27dq1UKSdAvIvvfRS/B64V9z4&#10;zt49+eSTcYbK7Qtz5NzkRh/MyrVciB4/isyXi1fuOa6V9mXcioqKKHL/ySefhMXEiRPT/PnzC1bF&#10;sRibGCNHjkzvv/9+7BNrIwaxePG/gd8f55a+06dPT/PmzYv/X8Wx+IzNihUr4v9ZqVtpX74Tjz37&#10;4IMPCvvGWa1fv37hrJZ7zmsKKKCAAgoooIACCiiggAIKKKCAAgoooIACCiiggAIKKKCAAgoooIAC&#10;CiiggAIKKKCAAgoooIACCiiggAIKKKCAAgoooIACCiiggAIKKKCAAgoooIACCiiggAIKKKCAAgoo&#10;oIACCiiggAIK7I8AeXDJRdy8efPIS8z3uXPnRh7mcnmpydv70UcfpSlTpqTZs2fHEPSr+DRvb+vW&#10;rSN3Ln3Ied22bdu4T57dGTNmRFziFzdy9W7bti1Nnjw5LVmyJG6Rg5c85Y0aNdorl3Hxc1/WZ/IS&#10;k0+b9TVs2DCmsX79+sj3zXs5M66tXLkycmWT35r1kse7QYMG4cV94nJ93bp14UB+8NI8xvTJuZ0x&#10;zq1atWplx833S9+JQ05ofOvUqRO32SPykrO3pXtEf165Ma+cvzlf453nWMuaNWvSe++9Fzmli+dJ&#10;H+KQA52c6rxznxzzb7/9doxfumbWRm5q8kRXlqOaGB06dEj16tWLObCGcePGJfajdHzik596xIgR&#10;kX8955Zmbn9vY0/IcY4nBnx/66230tq1az9jyRjMgbzh5MEn/zs5qHmucePGhbzm7du3j1zUXGc9&#10;b775ZpyNcuthDaNGjYpzU9l6mFPew7xPvJc24jM/8rovXLgwcmSX61f6HN9L+zEX/q9UfPq/gfNG&#10;XP63zJo1q2zcPC/ODnn2ORfkb+f/E2eFNfA/5pBDDolYxKOeAPHY09LxOYvYjh8/PnKwl94vXQP3&#10;mTP52nnHq1atWrEPjGVTQAEFFFBAAQUUUEABBRRQQAEFFFBAAQUUUEABBRRQQAEFFFBAAQUUUEAB&#10;BRRQQAEFFFBAAQUUUEABBRRQQAEFFFBAAQUUUEABBRRQ4IsW+P+yR3zRkY2ngAIKKKCAAgoooIAC&#10;CiiggAIKKKCAAgoooIACCiiggAIKKKCAAgoooIACCiiggAIKKKCAAgoooIACCiiggAIKKKCAAgoo&#10;oMA/UYAi0UceeWSqW7duFIimSPTQoUPT66+/HkWpq1evHsWuKVzOa9OmTenPf/5zovA7RaQpYt2r&#10;V6/UvXv3KFrN1Ll27LHHRmFrPtPeeOONNGzYsChgTkxexKPg9Z133hlxmQvXzjrrrChUnQt8R4Cv&#10;yB/mhNXpp58eBbr5vnv37vTQQw+lVatWxbooDk6xbtZCAfIxY8akhx9+OPqzxrZt26bjjz8+vHie&#10;4vEUW6dRuP7pp5+OYuEYEQfnHI/i6S+99FIUEid2zZo1I1523l8mnm3Xrl3EZk4UJ1+9enV8L47B&#10;/ChEzzh8pu/kyZNj3yhizlp5Mdc8tz/+8Y9xBoiTn8l7yzvrGThwYMSkD3N//PHHw4l1Epd49Jsx&#10;Y0b69a9/HcXnmXO5xvN9+vSJYuoUTs/mTz75ZBgTixf7wR799re/TRRlZ95fRGONRxxxROrWrVuh&#10;cPuUKVNiH1kvYzMW4/M5/4Zmz54d1+mDB4XhKdTOenr37p06dOhQiEcB+0cffTR9+OGHESOvZ926&#10;demuu+5Kb7/9dqXrIX7jxo3DhfUyxtixY9PWrVsjVj5bxOTaQ5+e5WeeeSbOHP3zHuZzyDUa34lN&#10;ow9zwZ443OMa5/rUU0+Nz3ynGP2DDz4YBvTDJY/P/REjRqSnnnoqnifuoYcemvr37x+/C+6zjpNO&#10;Oqlwvpjv/fffH2c3x8OZF/PhLHK2Kzs7jFHcdu7cGWc7z5894Dwytk0BBRRQQAEFFFBAAQUUUEAB&#10;BRRQQAEFFFBAAQUUUEABBRRQQAEFFFBAAQUUUEABBRRQQAEFFFBAAQUUUEABBRRQQAEFFFBAAQUU&#10;UEABBRRQQAEFFFBAAQUUUEABBRRQQAEFFFBAAQUUUECBzyNArtuWLVtG/mHy6JLjd968een555+P&#10;3Lg5v27OaUy+4nHjxqWRI0dG/mCeJ5cxOZGbNm0auXrJOdymTZvUs2fPyCdNzBUrVqQXXnghzZo1&#10;a6/8yLt27Yo8wK+99lriM327dOmSDj/88EJO4s+zvi/6WdZLDmPyP5OvmIYJOabJe05OYXIT0yeb&#10;rVy5Mj377LORS5v1kVMcG3Jyk8O6YcOGkc+6Vq1aEY9c0RMnTkx79uyJ3MbEIkcx8Xhnf6ZPnx45&#10;uLnXpEmT1KBBg0Ke5AiyH38Yl5zN5Esmr/maNWti/swxN9bLGahTp06Mz721a9emmTNnpm3btsVa&#10;8zqJs2DBgshdPX78+JhPcSzi0Aevvn37xrljPVwbPXp05DrPearJw0x/zs0999wTduRLL46X54gh&#10;e9GpU6dwJx7zIwc99swv5xlnzo888kh65ZVXCuctx/l73znv5I5mTxmHOS5evDgNHz488lGzDubA&#10;i7NB7nTm9uabb8YeY0xOc2LgwXpYC78Dns17/sQTT6Tly5fHGvN6duzYkbhOnng+l/Mhfv369Qtz&#10;4/u0adPClv7Fc8OYWORo/+CDD/aKhyvnLY/Bdz7n18aNGyN3d87NzTi1a9dOxxxzTJxPfMlpzv+W&#10;uXPnxnOsj5j5fdKkSYlc7uTx5nn+j/Tr1y9qBODMOTz66KNjPcTDkt8W66F/tmYO/BaJRV55TPO8&#10;ea6yRrxly5bFPInXqlWrGGt/nq0sptcVUEABBRRQQAEFFFBAAQUUUEABBRRQQAEFFFBAAQUUUEAB&#10;BRRQQAEFFFBAAQUUUEABBRRQQAEFFFBAAQUUUEABBRRQQAEFFFBAAQUUqEzgoMpueF0BBRRQQAEF&#10;FFBAAQUUUEABBRRQQAEFFFBAAQUUUEABBRRQQAEFFFBAAQUUUEABBRRQQAEFFFBAAQUUUEABBRRQ&#10;QAEFFFBAgf+bBCheTrHxU045JQpPU2iaouX//d//nV5//fUoTt2sWbMoIL1w4cI0duzYtHTp0ihy&#10;TkHpxo0bp8svvzwKVVNsm8Z1nrn00kvTb3/727hGoez77rsvilcfddRRUbybouKMsX79+igKTkHs&#10;Y489Np100klReDse/Ar+YX0nnHBCeuedd9KYMWNi7RRo//d///d05plnpu7du0dhdArLUzh+3Lhx&#10;URidAuMUP8elefPmUeyb5TVt2jTWTOFzCn5T/PunP/1pOuecc6Joei6yTiHvkSNHRvF4YuHVrVu3&#10;dNhhh0VB8AOlYp41a9YMa4qtL1myJB1++OGfCdOgQYPUu3fv9PLLL8e+r1q1Kv385z9PF1xwQerc&#10;uXOcjQULFsRacaA4OUXQaRQa37x5cxo1alT0pSg8xd4Z+9xzz42C5qyZ4uy33XZbOvLII+M8cpY4&#10;Z9OnT08Uuc+F2rEvbVxr0qRJGjJkSJw3XLjGeXv77bdTjx49wpV5Y7tu3brC/Epj/T3fGatu3brp&#10;iiuuSIsWLYpC7RRef+CBB9KcOXPSiSeemFq2bBlO8+bNS6+99lrCi7PAXLE477zzCntIvIYNG0a8&#10;X/7yl7E/eDzyyCNp4sSJ6YgjjgjDNWvWxHpWr14dsSqbO/Hatm2bsM/jTpkyJd16662xBxSF5zc/&#10;a9as8OJ3Sct7yFnjbDDvFi1apE6dOsW+cnZq1aoV+8NaRowYEXE4L/379495sr4zzjgjvfvuu3Fu&#10;2Wt+NzfffHM6/fTT4+wyDnvz1ltvxRni/NCI//Wvfz3Vq1ev8FvhPGFFvPfffz/myJ4Sj3G6du0a&#10;Fvyveumll2I/mBvP4VBVow9nY+PGjXHO+c7/xoMPPjj2rqpnvaeAAgoooIACCiiggAIKKKCAAgoo&#10;oIACCiiggAIKKKCAAgoooIACCiiggAIKKKCAAgoooIACCiiggAIKKKCAAgoooIACCiiggAIKKKCA&#10;AgoooIACCiiggAIKKKCAAgoooIACCiiggAIKKKDAvgTICU4OX/J0kxOYnMW0MZ/muia/cb9+/SIv&#10;Nbl/yZVLLuGpU6emLVu2RJ5d8vmS/7dv376RR5d45N4lj/XRRx+d5s6dG7l+ucaz5P/mOvmJd+7c&#10;GXmCZ8yYEZ/pQ87h448/PlVUVES+5H3N/8u4zxrbtGkTebzJW718+fK0adOm9Pjjj0ee4gEDBsR9&#10;8qCTt5ic4OQoJtcxayRH9THHHJNq164da8w5stu1a5dmz54dzsQiNjnSySdNXmPGwJC87CtXrkzM&#10;g9zr5EEmNzvf97fRl1zkrIP9JIc1+ZAZg/zaueW9bN++feQx3759e9q1a1fkB+c8kO+a/NUbNmyI&#10;/N2TJk1K5Komfs7FTGxyY0+YMCHygtevXz8dcsghkT89j0nMnPOaHNmYkFOdHOP0yfHyvIrfuYfl&#10;oEGDInc1+avJ50xOaDx79uwZcyQ3Od/ZL3Jsk+t6f3JFF49V7jNG5I0mh/v8+fNjrfQjRzZ53E/6&#10;NMc9ebT5rTD2m2++GVZ79uyJdbVu3TryWTdq1KiQt5r1E4/83MRknuTk5jz16tUr9pvfIL8v+mCc&#10;vZlPcct73bFjxxif7xj97ne/i3HJK0/ubs4oOccx2r17d8QjDk7sLzm7GZM4/D/gN447c2P9nE1i&#10;sh7OeJ8+feJZ/rfwGyenPGtmHGoO4MJaOA/szeTJk+O3Qn541sB6yPPNeHzmGvPkN0Gu+NGjR0eu&#10;bozvuOOOdNxxx0VOef6fcXa4Tz/WkvObF7uUfmadzIO15t8qv0lykn8R56R0PL8roIACCiiggAIK&#10;KKCAAgoooIACCiiggAIKKKCAAgoooIACCiiggAIKKKCAAgoooIACCiiggAIKKKCAAgoooIACCiig&#10;gAIKKKCAAgoocJAECiiggAIKKKCAAgoooIACCiiggAIKKKCAAgoooIACCiiggAIKKKCAAgoooIAC&#10;CiiggAIKKKCAAgoooIACCiiggAIKKKCAAgr8/0WAYtdXXnllFCYfP358qlatWhTgHjNmTBRnp5A0&#10;jWLVFK7mOwWlKZT+7W9/O3Xp0iUKkBd7UNz6tNNOi+LYzzzzTBTU5hmKvfOiADWFuylkTUzuUbj7&#10;uuuui/H5/lVtrI1C4TfccEPatm1bFArHbMWKFemee+7ZqxA7ZvjmAuBDhgwJFwq254bn+eefn957&#10;7720aNGi6D9v3rzEi6LkFCen6DfFxomDGT6tWrVKV111VapZs+Zn/HPsyt6J06ZNm9ShQ4cokE5M&#10;itpTpL20sbYLLrggTZo0KVHMnL4UKf/tb38be0d/1klM9rVt27Zp4MCBaejQoTGvXbt2pd///vep&#10;WbNm6Te/+U2Mi8kVV1wR66KwPc/yGjduXLzyHLAhZt++fdP27dtjrpwXrhU3nj399NOjz0MPPZQY&#10;k3lSMH3atGnRnz75LFdUVMQ8KapOv8/bOMsUiOdM/PGPf0w7d+6MkG+88Ubid5THxYm55zOP/3e+&#10;853UqFGjvfaQeMcff3y68cYb07333hvnDDOK2c+cOfMz6znkkENSp06d0uuvvx6xi31YN/G/9rWv&#10;RaF6vnN/6tSp8WJuXGPMbEQhewrV89vl/po1a9J//ud/pt69e6fbbrstzlydOnVS9+7d49zTZ8eO&#10;HYm9pFFknr6cU8ZmjbfffnvhTM+fPz+9//77hfPD2Lzyb4UzzdkeMGDAXi7Mr2nTpummm26KeTAv&#10;nuG3hxPzYG3Zme/Mg/3g91TVXvPc0qVL4+ywP/Xr14/1EcumgAIKKKCAAgoooIACCiiggAIKKKCA&#10;AgoooIACCiiggAIKKKCAAgoooIACCiiggAIKKKCAAgoooIACCiiggAIKKKCAAgoooIACCiiggAIK&#10;KKCAAgoooIACCiiggAIKKKCAAgoooIACCiigwBchQJ5dcgAPHjw48vquXLkycucuWbIkLV68OHLs&#10;ki+XnL008uXm3MHHHXdc5JEm72++Tx8+t2vXLg0aNCht2LAh8k3zHLl7ybubG3HJ20sjB++ZZ56Z&#10;+vfvH9eK4+X+X4X3vHbmuXXr1vTkk0+mtWvXRt7h4pznOTdxXh/P9ejRI1144YWRbznnGmad5FU/&#10;4YQT0qpVq9KWLVviRX7lkSNHRv5lYpEXnBzLfCYW+cLxP+aYY2JPDsSL58npXPFpbuwGDRrE/Nmn&#10;9evXp86dO3+GmdzP/fr1i/mRm5wcy6+99lq8WB/x8nqISw7vDz/8MPJxM+eJEyfG5x/84AcxZ84C&#10;ObxZ01NPPZU2btwYMch3PWPGjML4rJV1HX744bHeBQsWRFyuFzfGIPfz1VdfnR588MHE2aXxTp71&#10;bJbfW7ZsmQ499NA0a9astHnz5uJQf9dnxie/9ze/+c3ITc08GSuvh/XSWAtW5KbmmSZNmkQ+fnzz&#10;74p+3CNH/jXXXJMeeOCBRA5t2vLlyyMfO5+Jk9dDvvWuXbtGznDWw/Xc6Ede+TPOOCPyYmPCnvE7&#10;/POf/xyf6cMrz4/84pzVd955J/LAk4+dnNsVn56XH/7wh5Erm/NHv8mTJ0fOcvLcT5gwIeoJnHfe&#10;eTF/xq1Ro0a67LLLIl87OdJZG7+XJ554In47zDWPiwGfeed/B3PmPHGNxjv5+Mmtv2nTpshTzzU+&#10;P/fcc/FibVzLa+K3xRwWLlwYZye7lL4zJjnG8eMsM3d+C+QntymggAIKKKCAAgoooIACCiiggAIK&#10;KKCAAgoooIACCiiggAIKKKCAAgoooIACCiiggAIKKKCAAgoooIACCiiggAIKKKCAAgoooIACCijw&#10;jxA46B8R1JgKKKCAAgoooIACCiiggAIKKKCAAgoooIACCiiggAIKKKCAAgoooIACCiiggAIKKKCA&#10;AgoooIACCiiggAIKKKCAAgoooIACCnwZAhSWpnD3T37ykzR06NA0YsSIKJKd55KLVfOdQtIUlu7T&#10;p0/6xje+kY466qgokJ375ndiUhT8+uuvTw0bNoy4FJenOHZxMW+KbFOYmqLv//qv/5ratGmTuPZ5&#10;GvMlBnPIRdxL43GPPtyvrA+FvemTi28Xx+AaRddvvfXW9NBDD0XheIrIszZi88puvLdt2zZdqQgo&#10;8wAAQABJREFUfvnl6dRTTy3cz/HoS6wf/ehH6e67744i68yJwt8Up+eVW45NAfkbbrghCpf/PV7E&#10;qVevXurVq1cUjec7BdQpjE6BcL7nxvwpLn/zzTenP/zhD1G0Pe8j88x9KWQ+YMCAKADfokWLtGLF&#10;inDJJsTJfflct27d9N3vfjfWQLHzxYsX5yHjnfVTCP7kk09OF198cfrVr34VzxOPM1Pa6H/ppZem&#10;jh07RiH22bNnJ/YkN55jzX379k1XXXVVGj16dOw955R4PJ8b82SO2HKdz/tq9DnnnHPivD/44INR&#10;oL14vXzOLwq4n3jiienaa6+t9MzTl8LzhxxySHrqqafSjBkz0o4dOwrTYD0Y9u7dO1199dVp4sSJ&#10;6ZVXXonfXel6mNvAgQNjfzmvFIXneV55D/nM/wGK1OP44Ycfxphz584tGBQ7VK9ePV144YXp/fff&#10;j7PD87kVfyY+e/KLX/wi3X///WncuHHxP4M+xMsmPMt3+rI/xx13XGFuOS7vxOvZs2f62c9+lv78&#10;5z/HHIlBPN7zejA+5ZRT0hVXXJHuuOOOGLN4rOKYfGav582bF8+z55z5du3axffSvn5XQAEFFFBA&#10;AQUUUEABBRRQQAEFFFBAAQUUUEABBRRQQAEFFFBAAQUUUEABBRRQQAEFFFBAAQUUUEABBRRQQAEF&#10;FFBAAQUUUEABBRRQQAEFFFBAAQUUUEABBRRQQAEFFFBAAQUUUEABBRRQ4O8RIE9utWrVIl81OYGf&#10;eeaZNG3atMiRm/PsFufSJW8vuZpPO+20NGjQoMhnTR7e4kZ/2pFHHpnIzfvEE0+kSZMmRX7r4tzL&#10;OccwucDPP//8yEdMbul8vTjm/n5mbOZDjl/yepeLVdyHz+X6cI3nP/roo7if18Q8uMe6zjrrrNSo&#10;UaM0bNiwNGfOnEI+4dwnx65Tp07kOL7oootSp06d9hqPPsQiFzNxn3/++bRmzZpCrmTydOdGX/ak&#10;cePG6cwzz0yDBw+Oz+Xmn58p904c9pxc5eQjX7duXdqyZUuMixt533Mjdv369dO5554bHuSMp2/e&#10;R4xoPNO+ffvIi03+6VmzZqUNGzakBQsWxH3Gy/Pk/eCDD054dOjQIZETnJzX27Zti3XzAOskhzd5&#10;54cMGRL5xRctWhTX8WI81pEbMU844YRYz/Dhw9OECRPSxo0b8+14J9/5YYf9P+zdaZCVZXoA7LsP&#10;DU03qwuyo6i4IY4LoILLjI6acTATY0rjxOUbk5lUqT9S+RGrUqlUJZXk11TK1GSWStXoGGc0k3JE&#10;RiU6g6iIu4agGJVFdERklX3rpru/uZ8vp78DQzcgINB9vVWnz3ve99nu6326f1CH+z695GfPe5nP&#10;OsfI65kbvPbI8arPf/f9Xduuep5uudZ81g8//HC89tprJSd5xpH98z3HrK4587FnnvgvfelLZe7q&#10;9ep4OffkyZNjyJAh8fjjj8eLL74Yq1atKmPkWHmkw7hx48o4mS88rXOcvJ6+1SPXNmHChPj2t78d&#10;DzzwQEfu6+raqnPn717m58+c4JnXPdfwzDPPxLZt20oMtQ7ZN59zGr700kslh3h1vur68nP2yb8r&#10;d955Z3k2M2fOLPst58x2+UqXatuhQ4fG9ddfX3638vlX75UGv/2Ra8o86XfffXc89NBD8fzzz5d9&#10;U50z58s+uT/y78//89v84nPmzCk26VAbQ3XMfM8+1bz42WbkyJElP3nu26pPbXvnBAgQIECAAAEC&#10;BAgQIECAAAECBAgQIECAAAECBAgQIECAAAECBAgQIECAAAECBAgQIECAAAECBAgQIECAAAECBAgQ&#10;IEDgQAXqfvsf2v//zAkHOpr+BAgQIECAAAECBAgQIECAAAECBA6SQCaRveuuuyITxt5zzz1xzDHH&#10;SM54kGwNQ4AAAQIECBAgQIAAAQIECBAgQIAAAQIECBAgQIAAAQIECBAgQIAAAQIEeoJAFkDPVxaN&#10;fuWVV0oB+HXr1pXC81k0OotpZ3Hz8847L84666zyOQtQd3VUC2JnofMsWv3uu+9GFoDPgtRZhD2L&#10;tV9++eWlaHgW+O6smHVXc9Tey/8G/PHHH8eGDRtKIe6cI4tr73589tln8cknn5Q2Oe+JJ55YiqZn&#10;/1xzFghfunRpWU9+zu9n5nczdy/eXS0a/84775SC5gsXLixF0nOcLPadhe0vuOCCUrj7hBNOKJad&#10;/VflLNieBePzO6FZbH3ZsmWxffv20ifvNTU1lSLeEydOjAsvvLD47c1/97hrP2dcWez8r/7qr0q8&#10;Of7f//3fl7Xuadxcw6effhrPPvtszJ8/v6w1i5JnnKecckoptH7aaaeV4u/plLFkMfMs4p7Hqaee&#10;Gl/96lc7nPNariH9169fX/ZdPrvcH7nX0u6kk04qMef9/H5s7p/ci3fccUcpEr9jx44cZpcjx0u3&#10;3McfffRRGTuvHXvssTFmzJjyrLPDvffeG9OnTy/j5R7867/+645xch/m8899kGvMovW5V3d//h0d&#10;ak7SKdebReTfeOONUuQ+15NF7NMqY5o6dWopdJ+xZAH4ro5ce8aZseQr927OkfHk3s7xco0//OEP&#10;4z/+4z+K55QpU+Jv//ZvS9H46n7LNrlf83nMnj27vG/ZsqXEn3t7/PjxcdFFFxWjapzLly+P5557&#10;rvyuNDQ0xLnnnlvWnmPlkc9/xYoV8fbbb5e9kbHkc8s9OmLEiF28sm3eX7BgQflbkL5bt24ta0+X&#10;NJ48eXL5W5BjNDc3d8VS4szf8xdffLH8vVq1alUZP/dOPudLL720rDdj/uCDD2Lz5s0l/j39Lmc8&#10;K1eujL/8y78s7/lc8vzaa68t9l0uxE0CBAgQIECAAAECBAgQIECAAAECBAgQIECAAAECBAgQIECA&#10;AAECBAgQIECAQI1Afgfy+9//fsybNy/uvvvuuPXWW2vuOiVAgACB7iSQ/28i/1/CD37wg/Id9ttv&#10;vz3yu/fV7/F3p1jFQoAAAQIECBAgQIAAAQIECBAgQIAAAQIECBAgQIAAAQIECBAgQIAAAQIECBx8&#10;gcyLm3l78zuJ//u//xtvvvlmyUGcuXTzXn4vMfP2Zj7wc845p+Qjzny71fzBe1pR9stXjpnfa898&#10;15nrOnMtZ97dzEV89tlnl3zSmas3jwP57mPOlXmCM79v5mHONWcu7sGDB3csL9vk/JlDONtmDJlf&#10;Odtl/Hk/c0KvXr061qxZU9YzYMCAGDZsWMnrXLu+bJv9165dW7zSLPNmZw7njC9zkme+7MwLPm7c&#10;uJLXu7Mc0DlOzvvhb3NZZ07wzDOe+Z8zjjyqea1PP/30khM8c2znta78O4Lew0nOl/E//PDDMWPG&#10;jDJ35uzO76AOHTr0d8ZNm3TLnM6Z7zrzU2ecaZw2EyZM6Mh9ni6ZVzxzpOczT8dsk7m38z3nziPb&#10;ZX7rHDf3RW3O63xmmds5815n++9973vx61//uuRc/9rXvhZ/+qd/Wp5b7fPIMXO8dMx81mmZzzHb&#10;ZN7pzFN90m9zaOf5L37xi3jwwQfL2nIP/sVf/EWMHTs2hyhH5oxPnxyrmr8+vfd2VOPJvOmvvvpq&#10;WUPm3s7rmXc993nuh/TKdeTado+hdo5qPJl7O+PJfZtrqsaT+ezT6vHHH4/77ruvxJt7JHNa5x6p&#10;HmmdzzD3Z+bRzvXlvk3b/v37l/2Zubyzbz7TPHL/5V7M3PG5b3O8Sy65pHhUx0ujzNWezy7jzLHS&#10;M+sH1Hrl3Bln5gLP/ZN/YzJ3eu7fxsbG8izTJG1GjhxZ5t+bS+6/jGPu3Lll/urfldy/kyZN6sid&#10;n3sh6xtkDPk3LH/Xq3swJ8rzXPt3v/vdkl88x73pppvi5ptvjvzd72odZaF+ECBAgAABAgQIECBA&#10;gAABAgQIECBAgAABAgQIECBAgAABAgQIECBAgAABAgT+TyC/h5nf6XzyySfjxhtvjDvvvLN8HxEQ&#10;AQIECBAgQIAAAQIECBAgQIAAAQIECBDYk0D9ni66RoAAAQIECBAgQIAAAQIECBAgQIAAAQIECBAg&#10;QIAAAQIECBAgQIAAAQIECBAgQIAAAQIECBAgQIAAAQIECBAgQOBoFsjC1fnKAtxZ7DqLRGfh6Cx8&#10;noWvM3ljFpbONll4Oq/v7cgx8pXF4s8444xS6Hvz5s3lWhYPz6Ly1fGyCPiBHlnEO9deLYZdHXv3&#10;cY8//vhSuL1aCDvjqZ7nexbwPuecc0q3HDPv51i7H9VrWej73HPPLSZZtDvHyPjSLc8ztubm5t27&#10;7/I558hi41m0/uqrr46tW7fG9u3by9xZND39c8w89tV/lwl2+5DrOuWUU0ph8VmzZpW7c+bMKUXv&#10;d2taPuacWez+lltuiW9+85ulyH3apFXtvsh2eWSh8euvvz6yTR45X+6ZfM/21etpk3F/6UtfKoal&#10;8f/9yHv52rhxYyl4Xu1XLTRfbZtj1T7zdM/C72eeeWa1SXnP55XjpWsWjs8+uZ4cLwu657088jz3&#10;a3XM6jrKzb38yPhzvGnTpsXXv/71Mlc++9zraZVrre7LqtXuQ+4eTz7//B3KmGqPajz5e7pixYoO&#10;07TPGGqPjDPjOO2004pLPot0yLH79u1bmlbXVe03YsSIuO222zrGzfu1v/c5Xu6JaoH7ar89eeW1&#10;jOv888+PCy64oON3Ja/lvs515BrTZG+/KzlPrqNfv37F+Nprry0F73N9GUv+rlRjyTHTrvosc/y8&#10;V3vkvVdffbUY5nn+Dbn44ot3ibW2vXMCBAgQIECAAAECBAgQIECAAAECBAgQIECAAAECBAgQIECA&#10;AAECBAgQIECAAAECBAgQIECAAAECBAgQIECAAAECBAgQIECAAAECBAgQIECAAAECBAgQIECAAAEC&#10;BAgQIHAgAtV8vJmf+aKLLoopU6aUnLjVPM6ZZzfz9uZRzfm7e27d3efPMfOVOZKvvPLKuOKKK0q+&#10;38xFnHmbM39v5uCtjrd7//39nHMNHjw4jjvuuJJ/OD/n2LXrzGuZm7maOzw/5/1sl0d+znzKmQ95&#10;1KhRHdfyft6rPfJzXj/22GPja1/7WlxzzTUlvsxpXI0vcx5nu8xF3FkO6Bwz15AW1dzP2TadMt9z&#10;9q/mlM5xq+utjat2Xftynn0HDRoUmc/8jTfeiEWLFsXixYtj6dKlMXTo0N8ZIuPM5zV58uS48MIL&#10;O/ZGrivXlEe2yVceaTh+/PiS6zs/Vw2qcaZLHvk5xzj11FNLvupy8f9+5L3st2HDhpITPMfOfpkL&#10;ujbndV5LuzyyfX7OZ5f57WuPHC9f+XxWrVpVYsjPOV7u79pjzJgxHXNkm66eXW2/bJdjZU7pal7p&#10;fI653tx3+Z7jZSz5vqdjT/Hkfhw9evQuzbN/dW3VeDL+ar79HCc/55HvubbM4X3TTTfFDTfcUPZW&#10;tsn1pl91XdVneMwxx0Tm28785nlU56qOme1yD+XfiqlTp5Y2te06Lvz2pDpm5qHPPV7d3zlW7qs9&#10;7aHa/rufZ//8e5R7MV/5e1L9vUvnHLdqnDnL83nmkdeqa6mOmeO8++678cEHH5Rx0ij3ee6LaqzV&#10;tt4JECBAgAABAgQIECBAgAABAgQIECBAgAABAgQIECBAgAABAgQIECBAgAABAgQIECBAgAABAgQI&#10;ECBAgAABAgQIECBAgMDBEvj/sngcrNGMQ4AAAQIECBAgQIAAAQIECBAgQIAAAQIECBAgQIAAAQIE&#10;CBAgQIAAAQIECBAgQIAAAQIECBAgQIAAAQIECBAgQOAIEqgtKJ3FvauFyVtaWj73KrO4db7yyGLW&#10;1ULeWeT6YB/VeboaNwt/Z3Htzo4skr0/8Vbjy7gyvjxyjv2NL/vkK48s4j1gwIBynj9yTV2tuaPh&#10;fpxkofrrrrsuXnnllcii7q+++mosW7Yssjj77kXFc9javZF98+jMqav1Tp8+PV5//fWyt44//vj4&#10;sz/7s1KcvBp7Gfj/fqTDkiVLYs2aNaV9FlcfO3ZsRyHzLPSeY82YMaPsq7z/J3/yJ3HyySfv0Sv3&#10;8+rVq8uY1f2dbXOe2pj3ZR/VrrP2POOoPqscN4vBd+VR2zfXNG/evHjkkUdKPOn8x3/8x3HGGWd0&#10;jFnbPvfcZ599FgsXLiw+2T/jyX572n+1e7WhoaEMVV1r7bh5XhvH7veqn2v3RPVaV+/V/ZLrbmpq&#10;Ki77O0Z1/FrTjKWzvytdPcvss3HjxnjmmWfKWvJZfeMb34jBgwfv0bs6t3cCBAgQIECAAAECBAgQ&#10;IECAAAECBAgQIECAAAECBAgQIECAAAECBAgQIECAAAECBAgQIECAAAECBAgQIECAAAECBAgQIECA&#10;AAECBAgQIECAAAECBAgQIECAAAECBAgQIHCgApkHuJqbOfPlZo7cPPYlP3Bnc9f2zRzOmQs4x+4q&#10;V29nY+3teu36O2ubuYS7mjvv70+e4mp8GVPmZK7mOq7mP+5sHbtfr11XjpV5jjPHdfWozlP9fKDv&#10;OceZZ54Z55xzTnz88cfxySefxIIFC2L8+PHRv3//jrzb1XlqbbNv5p2uzctcbZfvnRlmjuy5c+fG&#10;nDlzYvPmzSUX+A033BCnnHJK2RO1Y+R5zvHpp5+WVz6z3I+jR48uNnk/x1u0aFE88cQTJW94ruv3&#10;fu/34oILLuhYX7arHvl8Mgf00qVLSx703I8jR44s8WbfXHce+/P8q2NX33d3qu6HXH9X+y77Zzy5&#10;tl/+8pexatWqMuRVV10VkydPLjFX11edK9e/adOm+OCDD0o8GcOoUaNi4MCB1Sa7vFfjynbV3+3O&#10;1lQbxy6D1HyojldzqcvT6lw5f+7tjCdfneUl72qw7Ff9Hav9vdt9rK7WmOvI3OmZFz9zq+eYl112&#10;Wcmrnrb52UGAAAECBAgQIECAAAECBAgQIECAAAECBAgQIECAAAECBAgQIECAAAECBAgQIECAAAEC&#10;BAgQIECAAAECBAgQIECAAAECBA6FQP2hGNSYBAgQIECAAAECBAgQIECAAAECBAgQIECAAAECBAgQ&#10;IECAAAECBAgQIECAAAECBAgQIECAAAECBAgQIECAAAECBI40gUNRLDrHPBTjHgl2BzO2gzlWZzZZ&#10;SHzChAmRBdmnT59eCrTPmjUr7rjjjlIwvrN+ef1AnuHq1avjueeeKwXts2j6pEmT4oorroht27bt&#10;MmUWdM+i8Y888kgpNJ9F0U866aTyqi28nv3mzp3b0XfEiBFx2mmnRRZ8r11n9s9i6o8++misXbu2&#10;FIzPwvLnnHPOXuPtGHw/T/b3OWb77du3x8svv1xizoLuQ4YMibPOOity/RlT9cjP6ZDPbsWKFSWe&#10;fv36xbnnnrvXeGpdquN9ke/767K3tX3e8SqVSrz55pvx7rvvRp6n82WXXRYtLS17m9J9AgQIECBA&#10;gAABAgQIECBAgAABAgQIECBAgAABAgQIECBAgAABAgQIECBAgAABAgQIECBAgAABAgQIECBAgAAB&#10;AgQIECBAgAABAgQIECBAgAABAgQIECBAgAABAgQIECBw0AQORd7g6pjV94O22CNgoGpM1fcDWVJ1&#10;jOr7gYzVWd/MCX7cccfFlClT4v33348FCxbE22+/XXJ07y2v9OddV+a43rRpU7z++uuxZs2ayM+Z&#10;w3v06NHR1NS0S87r+vr62Lp1a/zqV7+K5cuXl/zXo0aNipNPPrnkE881ZP/Mi/3WW2/FkiVLSi7n&#10;zJU9bty4GDp06C65sTPnc76effbZWLRoUenX2NgYZ5xxRuT7oThyjftrlc8ln8PChQvLGjMPeOY4&#10;HzlyZPlcXWfGkrHOmTMn3nvvvRJ7Q0NDiSctuzr2d01djfV57n0el67m+bzj5R575513yv7ZvHlz&#10;jBkzJi699NLo37//fj+3rtbnHgECBAgQIECAAAECBAgQIECAAAECBAgQIECAAAECBAgQIECAAAEC&#10;BAgQIECAAAECBAgQIECAAAECBAgQIECAAAECBAgQ2F2gsvsFnwkQIECAAAECBAgQIECAAAECBAgQ&#10;IECAAAECBAgQIECAAAECBAgQIECAAAECBAgQIECAAAECBAgQIECAAAECBAgQIHA0CmTB9RtvvLEU&#10;Cs/C87Nnz45PP/20FGI/FPFkgfsLLrggBgwYEL179y4F7X/0ox/F008/HTt27IgsDp/Fz/P8jTfe&#10;iH/4h38oBc2zsHmu9ZJLLtmlmHm2P/3002P48OGRBeT79OkTM2bMiAcffDA2btzYMV5LS0ssXrw4&#10;7r333pg5c2bkeFmYfuLEiTF69Ohyfiji3d8xM/ZTTz21PI+MN+PJ9d5///2xbt26jnjyWS1dujS+&#10;973vxfTp00s8aXH22WfHSSeddMTEs7/xf9Htt27dWnxzf/Tr16/8LvTv37/swS96LeYjQIAAAQIE&#10;CBAgQIAAAQIECBAgQIAAAQIECBAgQIAAAQIECBAgQIAAAQIECBAgQIAAAQIECBAgQIAAAQIECBAg&#10;QIAAAQIECBAgQIAAAQIECBAgQIAAAQIECBAgQIAAAQIEuq9A5qDOPNKZa3vw4MGxZMmSmD9/fmzZ&#10;siUyf/fBPjJv9RlnnBHDhg2LhoaGkuf7l7/8ZfziF7+IFStWlFzW2SZzXmcO73/913+NWbNmxfbt&#10;28t6zj333I7837m2zOs9atSokkO7b9++0dTUFK+88krJCZ79M9dzjpevHD9zhT/88MMlv3b2zXzi&#10;mYM7c2+nxeE+ck0jRoyIk08+ucTS2NgYb775ZjzwwAPx3nvv7RLPqlWr4qGHHoqf/vSn8dlnnxWL&#10;zAd+2mmnHTHxHG7Pvc2f++yFF14oeyNzsF9zzTUlp3rml3cQIECAAAECBAgQIECAAAECBAgQIECA&#10;AAECBAgQIECAAAECBAgQIECAAAECBAgQIECAAAECBAgQIECAAAECBAgQIECAAIFDKVB/KAc3NgEC&#10;BAgQIECAAAECBAgQIECAAAECBAgQIECAAAECBAgQIECAAAECBAgQIECAAAECBAgQIECAAAECBAgQ&#10;IECAAAECBL4ogSwknwXab7755vjnf/7nWLZsWSlQf+utt5YC7IdiHePHj4/LLrssnnrqqcgi9598&#10;8kn84z/+YwwfPjyGDh0a9fX1kcXg8/r27dvL5yxsnn2uu+66UjS+uq4scj9kyJBy/d/+7d8i49my&#10;ZUvk+WOPPRbDhg2Lfv36lYLyOd7GjRvLeFmYPovL33bbbZHF0fPzkXBkPMcdd1z8wR/8QfzLv/xL&#10;iWfbtm1x//33x+OPP16M+vfvH+vXry/PasOGDR0+o0aNijvuuCN69+4d6eXoWiCf+7x58+J//ud/&#10;yh7I/XXhhRfusr+6HsFdAgQIECBAgAABAgQIECBAgAABAgQIECBAgAABAgQIECBAgAABAgQIECBA&#10;gAABAgQIECBAgAABAgQIECBAgAABAgQIECBAgAABAgQIECBAgAABAgQIECBAgAABAgQIECBAgMC+&#10;CWQO7cbGxpgyZUosXLgwnn/++fjv//7vOP/882PChAkHPVd2zjdmzJi45JJLYvny5SVHd+a3/slP&#10;ftKR8zrXk7m78/6mTZtKIC0tLXHmmWfGtGnTYvDgwZG5s/PI8QYMGBBXXHFFWf+KFStKPuwnnngi&#10;5s6dW3KCZ/utW7fGp59+WnKDZ9/MAX7sscfG9ddfH5lLuzpeGfQw/sh1NDU1xVe/+tV49913S170&#10;XOvTTz8dL7/8cskJfswxx0TmCc9Y16xZU9aebQYOHBg33HBDjB49Ourq6o6YmA4jZ5dTZ+75999/&#10;v+z33G8XXHBBTJ06tfgfKfuhywDcJECAAAECBAgQIECAAAECBAgQIECAAAECBAgQIECAAAECBAgQ&#10;IECAAAECBAgQIECAAAECBAgQIECAAAECBAgQIECAAIGjWqD+qF69xRMgQIAAAQIECBAgQIAAAQIE&#10;CBAgQIAAAQIECBAgQIAAAQIECBAgQIAAAQIECBAgQIAAAQIECBAgQIAAAQIECBAgQKBGIIuDf+Ur&#10;X4lXXnklfv3rX8eMGTPi8ssvjxEjRpTC8jVND/g05+rbt2985zvfiebm5njppZc65vj444/jo48+&#10;KnNkwfdKpdJR9P2qq66KP//zP4/GxsbYuXPnLuvItn/4h38Ymzdvjsceeyy2bNkSWQx95cqVpah8&#10;zlkdLztmcfnx48fHXXfdFaNGjYqWlpZdxjsSPlx77bWxYcOG+M///M/YtGlTiWf16tWxatWqYpLx&#10;5CuPXP9ZZ50Vd955Z5xyyilHZDxHgmntGtIuXR955JHiPG7cuPjmN79Z9tzu+6u2n3MCBAgQIECA&#10;AAECBAgQIECAAAECBAgQIECAAAECBAgQIECAAAECBAgQIECAAAECBAgQIECAAAECBAgQIECAAAEC&#10;BAgQIECAAAECBAgQIECAAAECBAgQIECAAAECBAgQIECAwOcVaGtrizFjxpQ84IsXL44FCxbEyy+/&#10;HCeeeGL079+/Iy/35x2/tl/m5+7Vq1f8/u//fmzfvj1mzpwZa9asKfmt95TzOtvnce6558Ydd9xR&#10;cl7X5grPe5nje+rUqSUn+M9//vP4zW9+k5dj/fr15ZXx1ebQzvYZ76233hqTJk0q+bar85SOh/lH&#10;rm/ixIlx++23x0MPPRQffPBBWdHGjRsjX9V48mLGlTmsM7f5LbfcUhz69OlzUJ/ZYeY4JNOnW+ZS&#10;nzVrVuSez31+3XXXxfDhww/JfAYlQIAAAQIECBAgQIAAAQIECBAgQIAAAQIECBAgQIAAAQIECBAg&#10;QIAAAQIECBAgQIAAAQIECBAgQIAAAQIECBAgQIAAAQK7C9TvfsFnAgQIECBAgAABAgQIECBAgAAB&#10;AgQIECBAgAABAgQIECBAgAABAgQIECBAgAABAgQIECBAgAABAgQIECBAgAABAgQIHK0CWSy+sbGx&#10;FKQ//vjjSxgbNmyIkSNHHpKQsuD7kCFD4m/+5m9i/vz58dRTT8Vbb70Vzc3N5ZXr6d27dzQ1NcU5&#10;55wTl112WVx00UXlWhaH3/3I9g0NDfGd73wnvvKVr8SvfvWreOWVV2Lz5s1lvJyvvr6+tDn11FPj&#10;kksuicsvvzwGDx5ciqbvPt7h/pzx5Hpvu+22staM56WXXopNmzaVeFpbW4tFnz594uSTT+6I57jj&#10;jjsi4zncnp3Nv23bthg3blyMHj06Jk2aVN5bWlo6a+46AQIECBAgQIAAAQIECBAgQIAAAQIECBAg&#10;QIAAAQIECBAgQIAAAQIECBAgQIAAAQIECBAgQIAAAQIECBAgQIAAAQIECBAgQIAAAQIECBAgQIAA&#10;AQIECBAgQIAAAQIECBAgQOCABDIHdaVSiYkTJ5ac0u+8806ccMIJsWPHjhgwYEDk/YN5ZE7rfv36&#10;xe233x6XXnppPPPMM/Haa6/FunXrypzV9fTt27fkvJ46dWrJe505rzO/9+7ryc91dXVx7bXXxnnn&#10;nRcvvPBCPP/887Fy5crIvM/ZJ+PLPNujRo0q+Z+//OUvx5gxY0pYu493MGP9PGNV13PllVfG2Wef&#10;HXPnzo3nnnsuPv300xJP+vXq1avEM3z48I54TjrppOJQ7f955u4pfXK/bN26NYYOHVr2TeaKP//8&#10;80uudX49ZReIkwABAgQIECBAgAABAgQIECBAgAABAgQIECBAgAABAgQIECBAgAABAgQIECBAgAAB&#10;AgQIECBAgAABAgQIECBAgAABAodXoO63/8H94GZ0OLzxmJ0AAQIECBAgQIAAAQIECBAgQKCbCLz+&#10;+utx1113lSSe99xzTxxzzDG/kwy0m4QqDAIECBAgQIAAAQIECBAgQIAAAQIECBAgQIAAAQIECBAg&#10;QIAAAQIECBAgQIAAgUMgkEXl85VHFmU/1P+tOouWZxH7nTt3xpYtW2LdunWxfv36Mv/AgQNj0KBB&#10;MXjw4NKmpaVln9aT4+WR423YsCHWrl1bxh8wYEDkmDleY2Nj5HhtbW2l7ZH8I+NJp82bN8fGjRtL&#10;PLn2/v37l3jyO8NHUzxHknW65n7P99zruecdBAgQIECAAAECBAgQIECAAAECBAgQIECAAAECBAgQ&#10;IECAAAECBAgQIECAAIEDEWhubo7vf//7MW/evLj77rvj1ltvPZDh9CVAgACBI1ggv+M/ffr0+MEP&#10;fhCXXnpp3H777dHQ0LBP//fhCA7L0ggQIECAAAECBAgQIECAAAECBAgQIECAAAECBAgQIECAAAEC&#10;BAgQIECAAAECBL4ggS86R3LO16tXr/J9123btpV84JkXPHNe9+vXryPndX4nNvM170sO7xwvx92x&#10;Y0dHDu3t27dH3759I/OCZw7tHDvHOhpyQGc8mbc6Y8jvC6fP1q1by/eEM55jjz32qIrnC9rK+zRN&#10;db9n4zzP3PQOAgQIECBAgAABAgQIECBAgAABAgQIECBAgAABAgQIECBAgAABAgQIECBAgMCBCOT3&#10;Xu+777548skn48Ybb4w777yzfIf1QMbUlwABAgQIECBAgAABAgQIECBAgAABAgS6r0B99w1NZAQI&#10;ECBAgAABAgQIECBAgAABAgQIECBAgAABAgQIECBAgAABAgQIECBAgAABAgQIECBAgAABAgQIECBA&#10;gAABAgQI9FSBLCK/L0XpD5ZPe3t7tLS0lOGyiH0WgD/ppJPK51xH3s/35ubmfZ6yWvS8b9++0dTU&#10;FCNGjCjF0Ktj5fuOHTv2ebzD3bA2nsbGxhg+fPhRHc/h9qydP/dCa2tr7SXnBAgQIECAAAECBAgQ&#10;IECAAAECBAgQIECAAAECBAgQIECAAAECBAgQIECAAAECBAgQIECAAAECBAgQIECAAAECBAgQIECA&#10;AAECBAgQIECAAAECBAgQIECAAAECBAgQIECAAIFDLvBF50jO+ao5rxsaGkq+691zeGdO8Gre8H0B&#10;qOZ4rq+vj+OPP768KpVKyS+e8+3vePsy56Fsk/HkK+M57rjjjvp4DqXV/o79Re/3/V2f9gQIECBA&#10;gAABAgQIECBAgAABAgQIECBAgAABAgQIECBAgAABAgQIECBAgAABAgQIECBAgAABAgQIECBAgAAB&#10;AgQIECDQvQXqu3d4oiNAgAABAgQIECBAgAABAgQIECBAgAABAgQIECBAgAABAgQIECBAgAABAgQI&#10;ECBAgAABAgQIECBAgAABAgQIECBAgMAXK1AtXl4teH+gs1fHO9BxjpT+GU++2trajpQlWQcBAgQI&#10;ECBAgAABAgQIECBAgAABAgQIECBAgAABAgQIECBAgAABAgQIECBAgAABAgQIECBAgAABAgQIECBA&#10;gAABAgQIECBAgAABAgQIECBAgAABAgQIECBAgAABAgQIECBAgMBRJnCwc3jXjnew8owfTtJqTvBc&#10;Q3eI53BampsAAQIECBAgQIAAAQIECBAgQIAAAQIECBAgQIAAAQIECBAgQIAAAQIECBAgQIAAAQIE&#10;CBAgQIAAAQIECBAgQIAAAQIECBwJApUjYRHW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sKtAZdePPh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wJApUjYRHW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sKtAZdePPh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wJApUj&#10;YRHW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sKtAZdePPhE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wJApUjYRHW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sKtA/a4ffSJAgAABAgQIECBAgAABAgQIECBw5AlUKpXo1atXtLe3H3mLsyICBAgQIECA&#10;AAECBAgQIECAAAECBAgQIECAAAECBAgQIECAAAECBAgQIECAAAECBAgQIECAAAECBAgQIECAAAEC&#10;BAgQIECAAAECBAgQIECAAAECBAgQIECAAAECBAh0I4G6urrYuXNn5LuDAAECBHqeQOYEz9zgDgIE&#10;CBAgQIAAAQIECBAgQIAAAQIECBAgQIAAAQIECBAgQIAAAQIECBAgQIAAAQIECBAgQIAAAQIECBAg&#10;QIAAAQIECBAgQIAAAQIECBAgQIAAAQIECBAgQIAAAQIECBA4tAKZC1Y+2ENrbHQCBAgQIECAAAEC&#10;BAgQIECAAAECBAh0J4H67hSMWAgQIECAAAECBAgQIECAAAECBLqXQK9evWLdunXx05/+NPr06dO9&#10;ghMNAQIECBAgQIAAAQIECBAgQIAAAQIECBAgQIAAAQIECBAgQIAAAQIECBAgQIAAAQIECBAgQIAA&#10;AQIECBAgQIAAAQIECBAgQIAAAQIECBAgQIAAAQIECBAgQIAAAQIEjlCBtra2+PDDD6O+XomjI/QR&#10;WRYBAgQOqkBdXV20trbGokWL4sc//nFUKpWDOr7BCBAgQIAAAQIECBAgQIAAAQIECBAgQIAAAQIE&#10;CBAgQIAAAQIECBAgQIAAAQIECBAgQIAAAQIECBAgQIAAAQIECBAgQIAAAQIECBAgQIAAAQIECBAg&#10;QIAAAQIECBAgQOB3BXr16hULFy6M9vb2373pCgECBAgQIECAAAECBAgQIECAAAECBAgQ2E1Ahcnd&#10;QHwkQIAAAQIECBAgQIAAAQIECBA4cgTq6upi06ZNMWfOnCNnUVZCgAABAgQIECBAgAABAgQIECBA&#10;gAABAgQIECBAgAABAgQIECBAgAABAgQIECBAgAABAgQIECBAgAABAgQIECBAgAABAgQIECBAgAAB&#10;AgQIECBAgAABAgQIECBAgACBHiBQqVSiqampB0QqRAIECBBIgba2tvjkk0/iN7/5DRACBAgQIECA&#10;AAECBAgQIECAAAECBAgQIECAAAECBAgQIECAAAECBAgQIECAAAECBAgQIECAAAECBAgQIECAAAEC&#10;BAgQIECAAAECBAgQIECAAAECBAgQIECAAAECBAgQ+IIEevXqFe3t7V/QbKYhQIAAAQIECBAgQIAA&#10;AQIECBAgQIAAgaNZoP5oXry1EyBAgAABAgQIECBAgAABAgQIdF+BSqUSvXv3jvxSpIMAAQIECBAg&#10;QIAAAQIECBAgQIAAAQIECBAgQIAAAQIECBAgQIAAAQIECBAgQIAAAQIECBAgQIAAAQIECBAgQIAA&#10;AQIECBAgQIAAAQIECBAgQIAAAQIECBAgQIAAAQIEvliB9vb2aGhokCP2i2U3GwECBL5wgbq6uvK3&#10;vk+fPiU3+Be+ABMSIECAAAECBAgQIECAAAECBAgQIECAAAECBAgQIECAAAECBAgQIECAAAECBAgQ&#10;IECAAAECBAgQIECAAAECBAgQIECAAAECBAgQIECAAAECBAgQIECAAAECBAgQIECghwu0tLREfX19&#10;ZL5YBwECBAgQIECAAAECBAgQIECAAAECBAgQ6EygvrMbrhMgQIAAAQIECBAgQIAAAQIECBA4nAJt&#10;bW2RX4ZsbW0t74dzLeYmQIAAAQIECBAgQIAAAQIECBAgQIAAAQIECBAgQIAAAQIECBAgQIAAAQIE&#10;CBAgQIAAAQIECBAgQIAAAQIECBAgQIAAAQIECBAgQIAAAQIECBAgQIAAAQIECBAgQIBATxOor6+P&#10;Xr16RXt7e08LXbwECBDoUQL5dz7zgjc3N5f3nTt39qj4BUuAAAECBAgQIECAAAECBAgQIECAAAEC&#10;BAgQIECAAAECBAgQIECAAAECBAgQIECAAAECBAgQIECAAAECBAgQIECAAAECBAgQIECAAAECBAgQ&#10;IECAAAECBAgQIECAAIHDKZA5wTMvrJzgh/MpmJsAAQIECBAgQIAAAQIECBAgQIAAAQJHh0D90bFM&#10;qyRAgAABAgQIECBAgAABAgQIEOiJAm1tbdGvX7+48MILo0+fPj2RQMwECBAgQIAAAQIECBAgQIAA&#10;AQIECBAgQIAAAQIECBAgQIAAAQIECBAgQIAAAQIECBAgQIAAAQIECBAgQIAAAQIECBAgQIAAAQIE&#10;CBAgQIAAAQIECBAgQIAAAQIECBD4QgXq6uqipaUl5s+fH+vWrftC5zYZAQIECBwegfb29si//6NG&#10;jYrx48dHpVI5PAsxKwECBAgQIECAAAECBAgQIECAAAECBAgQIECAAAECBAgQIECAAAECBAgQIECA&#10;AAECBAgQIECAAAECBAgQIECAAAECBAgQIECAAAECBAgQIECAAAECBAgQIECAAAECBHqQQOaFfffd&#10;d2Px4sWReWLz5SBAgAABAgQIECBAgAABAgQIECBAgAABAp0J1Hd2w3UCBAgQIECAAAECBAgQIECA&#10;AAECh1ugtbU1hg0bFvfcc08MHjz4cC/H/AQIECBAgAABAgQIECBAgAABAgQIECBAgAABAgQIECBA&#10;gAABAgQIECBAgAABAgQIECBAgAABAgQIECBAgAABAgQIECBAgAABAgQIECBAgAABAgQIECBAgAAB&#10;AgQIEOgRAuvXr49/+qd/iueee65HxCtIAgQI9HSB9vb26N27d5x//vklL3ieOwgQIECAAAECBAgQ&#10;IECAAAECBAgQIECAAAECBAgQIECAAAECBAgQIECAAAECBAgQIECAAAECBAgQIECAAAECBAgQIECA&#10;AAECBAgQIECAAAECBAgQIECAAAECBAgQIEDg0Avce++9sXjx4kM/kRkIECBAgAABAgQIECBAgAAB&#10;AgQIECBA4KgXqBz1EQiAAAECBAgQIECAAAECBAgQIECgWwu0t7dHa2trt45RcAQIECBAgAABAgQI&#10;ECBAgAABAgQIECBAgAABAgQIECBAgAABAgQIECBAgAABAgQIECBAgAABAgQIECBAgAABAgQIECBA&#10;gAABAgQIECBAgAABAgQIECBAgAABAgQIEDjSBDI3rIMAAQIEeo5A/t3PV1tbW88JWqQECBAgQIAA&#10;AQIECBAgQIAAAQIECBAgQIAAAQIECBAgQIAAAQIECBAgQIAAAQIECBAgQIAAAQIECBAgQIAAAQIE&#10;CBAgQIAAAQIECBAgQIAAAQIECBAgQIAAAQIECBA4zAJygh/mB2B6AgQIECBAgAABAgQIECBAgAAB&#10;AgQIHEUClaNorZZK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OgxApUeE6lA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HkUDlKFqrpRI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eoxApcdEKlA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FEkUDmK1mqp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Ee&#10;I1DpMZEKl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wFAlUjqK1Wio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oMcIVHpMpAIl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xFApWjaK2WSoAAAQIECBAgQIAAAQIECBAgQIAAAQIECBAgQIAAAQIECBAgQIAAAQIE&#10;CBAgQIAAAQIECBAgQIAAAQIECBAgQIAAAQIECBAgQIAAAQIECBAgQIAAAQIECBAgQIAAAQIECBAg&#10;QIAAAQIECBAgQIAAAQIECBAgQIAAAQIECBAgQIAAAQIECFWGqR8AAEAASURBVBAgQIAAAQIECBAg&#10;QIAAAQIECBAgQIAAAQIECBAgQIAAAQIECBAgQIAAAQIECBAgQIAAAQIECBAgQIAAAQIECBAgQIAA&#10;AQIECBAgQIAAAQIECBAgQIAAAQIECBAgQIAAAQIECBAgQIAAAQIECBDoMQL1PSZSgRIgQIAAAQIE&#10;CBAgQIAAAQIEepjAjh07YsWKFdHa2hqNjY0xbNiwqKur22eFnTt3xvbt2yPfs1/fvn2joaFhn/tr&#10;SIAAAQIECBAgQIAAAQIECBAgQIAAAQIECBAgQIAAAQIECBAgQIAAAQIECBAgQIAAAQIECBAgQIAA&#10;AQIECBAgQIAAAQIECBAgQIAAAQIECBAgQIAAAQIECBAgQIAAAQIECBAgQKC7C7S3t8emTZti7dq1&#10;Jaf3wIED49hjj93nsLN/S0tLZG7xzCteX18fffr0Ka99HkRDAgQIECBAgAABAgQIECBAgAABAgQI&#10;ECBAgAABAgQIECBAgAABAgQIECBAgAABAgQIECBAgAABAgQIECBAgAABAgQIECBAgAABAgQIECBA&#10;gAABAgQIECBAgAABAgQIECBAgAABAgQIECBAgAABAgQIECBAgAABAgS6tUB9t45OcAQIECBAgAAB&#10;AgQIECBAgACBHiqQxe7//d//PZ566qnYuXNnnH766fF3f/d30djYuFeRNWvWxNNPPx1vv/125PmW&#10;LVuiT58+MWjQoDj11FPj8ssvjwkTJkSlUtnrWBoQIECAAAECBAgQIECAAAECBAgQIECAAAECBAgQ&#10;IECAAAECBAgQIECAAAECBAgQIECAAAECBAgQIECAAAECBAgQIECAAAECBAgQIECAAAECBAgQIECA&#10;AAECBAgQIECAAAECBAgQ6M4Cy5cvj/vuuy9ef/316N+/f3z5y1+Ob3/721FXV9dl2C0tLbFkyZKY&#10;PXt2LFq0KNatWxfNzc0ln/gJJ5wQZ599dkyZMiXGjh3b5ThuEiBAgAABAgQIECBAgAABAgQIECBA&#10;gAABAgQIECBAgAABAgQIECBAgAABAgQIECBAgAABAgQIECBAgAABAgQIECBAgAABAgQIECBAgAAB&#10;AgQIECBAgAABAgQIECBAgAABAgQIECBAgAABAgQIECBAgAABAgQIECDQ/QXqu3+IIiRAgAABAgQI&#10;ECBAgAABAgQI9DyBuXPnxlNPPRUtLS2xc+fO8toXhTlz5sQDDzwQy5cvj7q6uqhUKh3d1qxZE4sW&#10;LYrZs2fHNddcE7fccksMGDCg474TAgQIECBAgAABAgQIECBAgAABAgQIECBAgAABAgQIECBAgAAB&#10;AgQIECBAgAABAgQIECBAgAABAgQIECBAgAABAgQIECBAgAABAgQIECBAgAABAgQIECBAgAABAgQI&#10;ECBAgAABAj1JYP369fHMM8/Ea6+9VsLO3OCtra17Jch+M2fOjBkzZsTGjRt3yQuen1esWBHz588v&#10;ecGvv/76uPrqq6NPnz57HVcDAgQIECBAgAABAgQIECBAgAABAgQIECBAgAABAgQIECBAgAABAgQI&#10;ECBAgAABAgQIECBAgAABAgQIECBAgAABAgQIECBAgAABAgQIECBAgAABAgQIECBAgAABAgQIECBA&#10;gAABAgQIECBAgAABAgQIECBAgAABAgS6p0Cle4YlKgIECBAgQIAAAQIECBAgQIBAzxVYtmxZPPjg&#10;g9Hc3FwK3tfV1ZX3vYm89NJL8YMf/CBWrlwZffr06Wje1NQUvXv3jvb29qivr4+2trZ47LHH4oc/&#10;/GFs27ato50TAgQIECBAgAABAgQIECBAgAABAgQIECBAgAABAgQIECBAgAABAgQIECBAgAABAgQI&#10;ECBAgAABAgQIECBAgAABAgQIECBAgAABAgQIECBAgAABAgQIECBAgAABAgQIECBAgAABAj1FYMeO&#10;HfHWW2/FzJkzS8jVnOD53tWxYcOG+K//+q/4+c9/Hlu2bCl5wLN9r169IvOC53vmBc/3zBv+s5/9&#10;rOQGzxzhDgIECBAgQIAAAQIECBAgQIAAAQIECBAgQIAAAQIECBAgQIAAAQIECBAgQIAAAQIECBAg&#10;QIAAAQIECBAgQIAAAQIECBAgQIAAAQIECBAgQIAAAQIECBAgQIAAAQIECBAgQIAAAQIECBAgQIAA&#10;AQIECBAgQIAAAQIEeqZAfc8MW9QECBAgQIAAAQIECBAgQIAAge4psGPHjvjJT34Sy5cvL4Xt9zXK&#10;Tz75JH784x/Hli1bSr/W1taYNGlSXH311TFs2LDIcRcsWBAzZ86MtWvXRt++feP555+P0047LaZN&#10;mxb19f6ZaV+ttSNAgAABAgQIECBAgAABAgQIECBAgAABAgQIECBAgAABAgQIECBAgAABAgQIECBA&#10;gAABAgQIECBAgAABAgQIECBAgAABAgQIECBAgAABAgQIECBAgAABAgQIECBAgAABAgQIEDi6Bdrb&#10;2+PDDz+MRx99NDZu3Bi9e/eOvLa3I3N+z58/P6ZPnx5tbW1RqVSif//+MXXq1Lj44otj4MCB8dln&#10;n8Vrr70WL7zwQmzdurXkD581a1aceOKJceGFF+5tCvcJECBAgAABAgQIECBAgAABAgQIECBAgAAB&#10;AgQIECBAgAABAgQIECBAgAABAgQIECBAgAABAgQIECBAgAABAgQIECBAgAABAgQIECBAgAABAgQI&#10;ECBAgAABAgQIECBAgAABAgQIECBAgAABAgQIECBAgAABAgQIEOiGAvXdMCYhESBAgAABAgQIECBA&#10;gAABAgR6rMCMGTPi9ddfLwXv29vbo66ubp8snn766Vi1alXp19LSEl//+tfjW9/6VjQ1NXX0P+us&#10;s2L8+PHx3e9+N9auXVvGzvkuvvjiGDp0aEc7JwQIECBAgAABAgQIECBAgAABAgQIECBAgAABAgQI&#10;ECBAgAABAgQIECBAgAABAgQIECBAgAABAgQIECBAgAABAgQIECBAgAABAgQIECBAgAABAgQIECBA&#10;gAABAgQIECBAgAABAgS6s8Dq1avjySefjIULF0Z9fX1kXvB9OTLH95w5c2Lz5s2l3+DBg+OP/uiP&#10;Sm7wXr16dQyROcHHjh0bDzzwQGzdujXWrFkTs2fPjrPPPjv69evX0c4JAQIECBAgQIAAAQIECBAg&#10;QIAAAQIECBAgQIAAAQIECBAgQIAAAQIECBAgQIAAAQIECBAgQIAAAQIECBAgQIAAAQIECBAgQIAA&#10;AQIECBAgQIAAAQIECBAgQIAAAQIECBAgQIAAAQIECBAgQIAAAQIECBAgQIAAAQI9Q6DSM8IUJQEC&#10;BAgQIECAAAECBAgQIECg+wu89dZbMX369Ghvb48sct+/f/99CvrTTz+NF198Merq6mLnzp0xduzY&#10;uPnmm6Opqel3+o8fPz6uvvrq0jbnWLlyZbz88sul3+80doEAAQIECBAgQIAAAQIECBAgQIAAAQIE&#10;CBAgQIAAAQIECBAgQIAAAQIECBAgQIAAAQIECBAgQIAAAQIECBAgQIAAAQIECBAgQIAAAQIECBAg&#10;QIAAAQIECBAgQIAAAQIECBAgQIBANxPYvHlzvPTSS/HCCy9EfX199OnTJxobG0uO8K5CbW5ujiVL&#10;lsTbb78dlUql9DvvvPPimmuuKbnFa/v269cvJk6cGJMnT462traSC/yDDz6IBQsW1DZzToAAAQIE&#10;CBAgQIAAAQIECBAgQIAAAQIECBAgQIAAAQIECBAgQIAAAQIECBAgQIAAAQIECBAgQIAAAQIECBAg&#10;QIAAAQIECBAgQIAAAQIECBAgQIAAAQIECBAgQIAAAQIECBAgQIAAAQIECBAgQIAAAQIECBAgQIBA&#10;DxGo9JA4hUmAAAECBAgQIECAAAECBAgQ6NYC69ati/vuuy82b95cithfddVVkUXv29vb9xr3+++/&#10;H2vWrIm6urrS/rLLLosBAwZ02m/y5MnRr1+/cj/Hnz9/fpmz0w5uECBAgAABAgQIECBAgAABAgQI&#10;ECBAgAABAgQIECBAgAABAgQIECBAgAABAgQIECBAgAABAgQIECBAgAABAgQIECBAgAABAgQIECBA&#10;gAABAgQIECBAgAABAgQIECBAgAABAgQIEOgGAjt37oz33nsvZsyYEc3NzTF48OC48sor45RTTonW&#10;1tYuI9yyZUssXrw4Nm3aFJVKJQYNGhQTJ06MhoaGPfYbOHBgTJgwodzPnODZb+HChfuUf3yPA7pI&#10;gAABAgQIECBAgAABAgQIECBAgAABAgQIECBAgAABAgQIECBAgAABAgQIECBAgAABAgQIECBAgAAB&#10;AgQIECBAgAABAgQIECBAgAABAgQIECBAgAABAgQIECBAgAABAgQIECBAgAABAgQIECBAgAABAgQI&#10;ECBAgMBRK1A5aldu4QQIECBAgAABAgQIECBAgAABAkWgtbU1fvazn5Wi93k+bty4uOmmm6J37977&#10;JPTee++VYvft7e3R1NQUF1xwQdTX13fad/jw4XHCCSeUPtlu6dKlsXnz5k7bu0GAAAECBAgQIECA&#10;AAECBAgQIECAAAECBAgQIECAAAECBAgQIECAAAECBAgQIECAAAECBAgQIECAAAECBAgQIECAAAEC&#10;BAgQIECAAAECBAgQIECAAAECBAgQIECAAAECBAgQIECgOwh88sknMX369FixYkU0NjbGpEmT4sor&#10;ryx5u/cW39atW+Ojjz4qzSqVSsn3fcYZZ3TaraGhITIv+KBBg0qb5ubmWLZsWWzfvr3TPm4QIECA&#10;AAECBAgQIECAAAECBAgQIECAAAECBAgQIECAAAECBAgQIECAAAECBAgQIECAAAECBAgQIECAAAEC&#10;BAgQIECAAAECBAgQIECAAAECBAgQIECAAAECBAgQIECAAAECBAgQIECAAAECBAgQIECAAAECBAgQ&#10;INA9BSrdMyxRESBAgAABAgQIECBAgAABAgR6jsCzzz4bs2fPjrq6uujXr19861vfimOOOSba2tr2&#10;ipDF7pcsWRLt7e3R2toaQ4cOjSFDhpSxOuvc1NQUY8eOLbdzzo0bN8batWvLGJ31cZ0AAQIECBAg&#10;QIAAAQIECBAgQIAAAQIECBAgQIAAAQIECBAgQIAAAQIECBAgQIAAAQIECBAgQIAAAQIECBAgQIAA&#10;AQIECBAgQIAAAQIECBAgQIAAAQIECBAgQIAAAQIECBAgQIDA0Szw2WefxaxZs2L+/PnRp0+fOPnk&#10;k+Mb3/hG9O3bd695ujMX+IYNG2LZsmUlD3h9fX3JCz548OBOSSqVSsk5PmLEiJJ3PHOJr1+/vuQG&#10;77STGwQIECBAgAABAgQIECBAgAABAgQIECBAgAABAgQIECBAgAABAgQIECBAgAABAgQIECBAgAAB&#10;AgQIECBAgAABAgQIECBAgAABAgQIECBAgAABAgQIECBAgAABAgQIECBAgAABAgQIECBAgAABAgQI&#10;ECBAgAABAgQIdEuBSreMSlAECBAgQIAAAQIECBAgQIAAgR4i8OGHH8ZDDz0ULS0tkYXrb7jhhhg/&#10;fnxkUft9ObLQ/YYNG6Kuri7a2tpi6NCh0bdv3712HTlyZOmTDXPelStXlv577fjbBu3t7fv82pfx&#10;tCFAgAABAgQIECBAgAABAgQIECBAgAABAgQIECBAgAABAgQIECBAgAABAgQIECBAgAABAgQIECBA&#10;gAABAgQIECBAgAABAgQIECBAgAABAgQIECBAgAABAgQIECBAgAABAgQIECBwKAW2b98e8+bNi6ef&#10;frpMc/zxx8e0adNizJgx+zTtzp07I/OCb9mypeT4rq+vjxyjd+/eXfZvaGiIE044oSO397Zt2+Kz&#10;zz7rsk/tTXnBazWcEyBAgAABAgQIECBAgAABAgQIECBAgAABAgQIECBAgAABAgQIECBAgAABAgQI&#10;ECBAgAABAgQIECBAgAABAgQIECBAgAABAgQIECBAgAABAgQIECBAgAABAgQIECBAgAABAgQIECBA&#10;gAABAgQIECBAgAABAgQIEDh6BeqP3qVbOQECBAgQIECAAAECBAgQIECgZwtkkfr7778/Vq1aFa2t&#10;rTFx4sSYNm3aXovd16pt3749mpuby6W2trYYNGhQ1NXV1TbZ43lTU1O5nm1z7k2bNkV7e/se29Ze&#10;fOedd+JHP/pRtLS01F7+nfMcN8fMNTkIECBAgAABAgQIECBAgAABAgQIECBAgAABAgQIECBAgAAB&#10;AgQIECBAgAABAgQIECBAgAABAgQIECBAgAABAgQIECBAgAABAgQIECBAgAABAgQIECBAgAABAgQI&#10;ECBAgAABAgQIHC6BzJe9dOnSmD59esmfPXDgwLjkkktiypQp+7ykzOedecHzPXN69+rVK/r377/X&#10;/tmuoaGho13mFd+6dWvH585OtmzZEi+88EI8+uijUalUOmtW8pLv3LkzVq9eHfX1ytp1CuUGAQIE&#10;CBAgQIAAAQIECBAgQIAAAQIECBAgQIAAAQIECBAgQIAAAQIECBAgQIAAAQIECBAgQIAAAQIECBAg&#10;QIAAAQIECBAgQIAAAQIECBAgQIAAAQIECBAgQIAAAQIECBAgQIAAAQIECBAgQIAAAQIECBAgQIAA&#10;gcMsoNrYYX4ApidAgAABAgQIECBAgAABAgQIfF6B6dOnx7x580r3IUOGxO233x79+vXbr+G2b98e&#10;LS0tpUB9duzfv3/HeVcDZbvq0d7eHjt27Kh+7PJ9w4YN8cYbb8S2bduiUql02bauri5y7Hx3ECBA&#10;gAABAgQIECBAgAABAgQIECBAgAABAgQIECBAgAABAgQIECBAgAABAgQIECBAgAABAgQIECBAgAAB&#10;AgQIECBAgAABAgQIECBAgAABAgQIECBAgAABAgQIECBAgAABAgQIEDgcAqtWrYonnngilixZEn37&#10;9o2zzjorpk2bFvX1+14Grq2treTz3rlzZ8m93atXr2hqatprONmusbGxo12O09zc3PG5s5OcZ/ny&#10;5fHaa6+V+faW7zvv187T2biuEyBAgAABAgQIECBAgAABAgQIECBAgAABAgQIECDw/7J3b79VlG0f&#10;gO/OWt3QFiggAREhSERABdRADMEoAuohIWpUPFETEw/8O/wzDB5whjGKGjABoohKDZKIGBN5CWgx&#10;st9137XWl2eS8vKW0sL3bmCGa5LJms7c88z9uzjj4H4IECBAgAABAgQIECBAgAABAgQIECBAgAAB&#10;AgQIECBAgAABAgQIECBAgAABAgQIECBAgAABAgQIECBAgAABAgQIECBAgAABAgQIECBAgAABAgQI&#10;ECBAgAABAgTujMCt7552Z/rzVQIECBAgQIAAAQIECBAgQIAAgXEEuru749NPP41GoxFZlsWbb74Z&#10;ixYtyjehH6f8prcGBwcjnaPrtLS03LT2+gdpE/v03Xq9np/Dw8P5GtfXjHfd1NQU1Wo10nfS9WRH&#10;WtdBgAABAgQIECBAgAABAgQIECBAgAABAgQIECBAgAABAgQIECBAgAABAgQIECBAgAABAgQIECBA&#10;gAABAgQIECBAgAABAgQIECBAgAABAgQIECBAgAABAgQIECBAgAABAgQIECBA4E4IXL58Ob7++uv4&#10;9ttv8xnb8+bNi82bN8fs2bNvq50003tgYCDS7O00o7tSqeTrTbZImgee5oKPHiMjI5HOWznSu83N&#10;zfn3JpsLnmaVOwgQIECAAAECBAgQIECAAAECBAgQIECAAAECBAgQIECAAAECBAgQIECAAAECBAgQ&#10;IECAAAECBAgQIECAAAECBAgQIECAAAECBAgQIECAAAECBAgQIECAAAECBAgQIECAAAECBAgQIECA&#10;AAECBAgQIECAAAECBAgQuHsFqndvazojQIAAAQIECBAgQIAAAQIECBAYT+Ds2bOxbdu26O3tzTep&#10;37RpUzz33HP5Zvfj1U90L21yX6/X883rU91kG9iPrnV9XbquVCq39G6tVouBgYH8zLJsdLkbfhuN&#10;RqTnE9Xc8JIbBAgQIECAAAECBAgQIECAAAECBAgQIECAAAECBAgQIECAAAECBAgQIECAAAECBAgQ&#10;IECAAAECBAgQIECAAAECBAgQIECAAAECBAgQIECAAAECBAgQIECAAAECBAgQIECAAAECBP5DAsPD&#10;w/Hrr7/Gzp07I113dXXFhg0bYuXKlbf9hTR7O83pTnPB01zvdFw/7/tmC46tSbO7R9+/2Tuj91PP&#10;/f39+Xcmm/mdnre0tIy+6pcAAQIECBAgQIAAAQIECBAgQIAAAQIECBAgQIAAAQIECBAgQIAAAQIE&#10;CBAgQIAAAQIECBAgQIAAAQIECBAgQIAAAQIECBAgQIAAAQIECBAgQIAAAQIECBAgQIAAAQIECBAg&#10;QIAAAQIECBAgQIAAAQIECBAgQIAAgbtMoHqX9aMdAgQIECBAgAABAgQIECBAgACBCQRGRkZi27Zt&#10;ceLEiXyT+0WLFsXWrVtvaVP5sZvcp89Uq9X8TOvW6/V8I/sJPn/t0Wh9upHWvdVN7RcuXBjvvfde&#10;pPcnOiqVSvz555/x2WefRaPRmKjUMwIECBAgQIAAAQIECBAgQIAAAQIECBAgQIAAAQIECBAgQIAA&#10;AQIECBAgQIAAAQIECBAgQIAAAQIECBAgQIAAAQIECBAgQIAAAQIECBAgQIAAAQIECBAgQIAAAQIE&#10;CBAgQIAAAQL/UYE0HzvNyv7444/jzJkz0d7eHk899VS8+OKLt/SdsXPBsyzLZ4Kn3zQTvFarxeDg&#10;4KRrpT7SXO/Red1phneaLz7Z0dbWFqtXr473338/nyV+s/rU59DQUBw9ejR++umnm5W5T4AAAQIE&#10;CBAgQIAAAQIECBAgQIAAAQIECBAgQIAAAQIECBAgQIAAAQIECBAgQIAAAQIECBAgQIAAAQIECBAg&#10;QIAAAQIECBAgQIAAAQIECBAgQIAAAQIECBAgQIAAAQIECBAgQIAAAQIECBAgQIAAAQIECBAgQIDA&#10;HRaYfBezO9ygzxMgQIAAAQIECBAgQIAAAQIECPxTYPfu3bF///78xpQpU+Ktt96K2bNn/7PgNq+a&#10;m5sjbXafNqhPx8DAQDQajUlXSXXpSLVZlkXqZXSNiV5+8MEH4+23356o5Nqzw4cPx86dO6/97YIA&#10;AQIECBAgQIAAAQIECBAgQIAAAQIECBAgQIAAAQIECBAgQIAAAQIECBAgQIAAAQIECBAgQIAAAQIE&#10;CBAgQIAAAQIECBAgQIAAAQIECBAgQIAAAQIECBAgQIAAAQIECBAgQIDA/0Lg/PnzsWvXrjhy5Ei0&#10;tLTEokWLYvPmzdHR0fH/+nya4z06F3xkZCRqtVoMDQ1NutZo3egc8DRXvK2tbdL3WltbY9WqVfk5&#10;WfHVq1fjk08+iR9//HGyUs8JECBAgAABAgQIECBAgAABAgQIECBAgAABAgQIECBAgAABAgQIECBA&#10;gAABAgQIECBAgAABAgQIECBAgAABAgQIECBAgAABAgQIECBAgAABAgQIECBAgAABAgQIECBAgAAB&#10;AgQIECBAgAABAgQIECBAgAABAgQIELhDAtU79F2fJUCAAAECBAgQIECAAAECBAgQuE2BRqMRhw8f&#10;juHh4ciyLNIm9V988UV8+eWX4650/PjxSBvap7qenp744IMP8uu02f26deti/fr10d7eHlOmTIne&#10;3t68dmBgINJ3JjvOnTt3rS6tP3v27Pz9yd67necpp4MAAQIECBAgQIAAAQIECBAgQIAAAQIECBAg&#10;QIAAAQIECBAgQIAAAQIECBAgQIAAAQIECBAgQIAAAQIECBAgQIAAAQIECBAgQIAAAQIECBAgQIAA&#10;AQIECBAgQIAAAQIECBAgQIDA/1rg8uXL8dtvv+XzuNO87wsXLsT27dujXq/f0Ep/f3+cPHkyqtVq&#10;Pke8u7s7Tp8+nb87derUfCb48uXL87ngLS0teU2aBz44OHjDWmNvpHndly5dym+nPtra2qKrq2ts&#10;2b/1d8qU5pc7CBAgQIAAAQIECBAgQIAAAQIECBAgQIAAAQIECBAgQIAAAQIECBAgQIAAAQIECBAg&#10;QIAAAQIECBAgQIAAAQIECBAgQIAAAQIECBAgQIAAAQIECBAgQIAAAQIECBAgQIAAAQIECBAgQIAA&#10;AQIECBAgQIAAAQIECBC4ewWqd29rOiNAgAABAgQIECBAgAABAgQIEBgrkGVZpA3q09nf3x/ff//9&#10;2JJrf1er1Rit7+vri4MHD+bPhoaGYv78+ZE2pJ8xY0Z0dHTE2bNno1KpxKlTp2J4eDhaW1uvrTPe&#10;xZkzZ67dTrX33Xdf3tO1my4IECBAgAABAgQIECBAgAABAgQIECBAgAABAgQIECBAgAABAgQIECBA&#10;gAABAgQIECBAgAABAgQIECBAgAABAgQIECBAgAABAgQIECBAgAABAgQIECBAgAABAgQIECBAgAAB&#10;AgQIFFhgdM53o9GI06dP53O8x4uT5oanOd+pPs3/Hq1N17NmzYrly5fHihUroqurK9ra2iLNDU/z&#10;wNO871qtlr873rrpXqq7ePFi/jh9p7OzM6ZPn36zcvcJECBAgAABAgQIECBAgAABAgQIECBAgAAB&#10;AgQIECBAgAABAgQIECBAgAABAgQIECBAgAABAgQIECBAgAABAgQIECBAgAABAgQIECBAgAABAgQI&#10;ECBAgAABAgQIECBAgAABAgQIECBAgAABAgQIECBAgAABAgQIECipQFbSXGIRIECAAAECBAgQIECA&#10;AAECBEopMDIyEkNDQ/mG9ek6bVZ/s3MswGjd9ffTRvczZ87Mb1Uqlfjrr7/iwoUL0Wg0ri/7l+ta&#10;rRYnTpzI76XrefPmRVdXV97HvxT6gwABAgQIECBAgAABAgQIECBAgAABAgQIECBAgAABAgQIECBA&#10;gAABAgQIECBAgAABAgQIECBAgAABAgQIECBAgAABAgQIECBAgAABAgQIECBAgAABAgQIECBAgAAB&#10;AgQIECBAgEABBdKs7uHh4Wtnmsk9Out7vN+xEUdrRu+nOeDTpk3Lz3QvzRlPc8GvXr06WjLub29v&#10;b16X1mtubo65c+dGmi/uIECAAAECBAgQIECAAAECBAgQIECAAAECBAgQIECAAAECBAgQIECAAAEC&#10;BAgQIECAAAECBAgQIECAAAECBAgQIECAAAECBAgQIECAAAECBAgQIECAAAECBAgQIECAAAECBAgQ&#10;IECAAAECBAgQIECAAAECBAgQIEDg3hKo3ltxpSVAgAABAgQIECBAgAABAgQIFFcgbU7/8ssvx7PP&#10;PhvpeqIjPd+1a1ccPnw46vV63H///fH6669HS0tL/veCBQvyje5T3aOPPhqHDh3K1+zt7Y2jR4/m&#10;9dXq+P919Mcff0RPT0/++VqtFosXL87XnagfzwgQIECAAAECBAgQIECAAAECBAgQIECAAAECBAgQ&#10;IECAAAECBAgQIECAAAECBAgQIECAAAECBAgQIECAAAECBAgQIECAAAECBAgQIECAAAECBAgQIECA&#10;AAECBAgQIECAAAECBAgURWDu3LnxzjvvxKVLlyLLspu2nWZ9nzt3Lr766qv4xz/+EW1tbfns7xde&#10;eCF/J80GX7hwYX49derUWLRoURw7dixf8+zZs3H8+PFYtWrVuOsPDAzEyZMn8/VTQVp7/vz5UalU&#10;xq13kwABAgQIECBAgAABAgQIECBAgAABAgQIECBAgAABAgQIECBAgAABAgQIECBAgAABAgQIECBA&#10;gAABAgQIECBAgAABAgQIECBAgAABAgQIECBAgAABAgQIECBAgAABAgQIECBAgAABAgQIECBAgAAB&#10;AgQIECBAgACB8gpUyxtNMgIECBAgQIAAAQIECBAgQIBA+QSWLl0a6byV4+eff47Dhw9Ho9GI6dOn&#10;x9q1a/PN7ce++/jjj0dnZ2f09vZGrVaLPXv2xDPPPBPV6vj/dZSeX7x4MV+mpaUl1qxZc9Pasd/y&#10;NwECBAgQIECAAAECBAgQIECAAAECBAgQIECAAAECBAgQIECAAAECBAgQIECAAAECBAgQIECAAAEC&#10;BAgQIECAAAECBAgQIECAAAECBAgQIECAAAECBAgQIECAAAECBAgQIECAAIG7XaC9vT1Wrlx5S232&#10;9PTEoUOH4vfff49KpRIPPPBArFu37oZ30zzwJUuWxDfffJPPBD937lx0d3fHihUrIsuyG+rPnz8f&#10;P/zwQ/T19eWzwGfOnBmPPfbYDXVuECBAgAABAgQIECBAgAABAgQIECBAgAABAgQIECBAgAABAgQI&#10;ECBAgAABAgQIECBAgAABAgQIECBAgAABAgQIECBAgAABAgQIECBAgAABAgQIECBAgAABAgQIECBA&#10;gAABAgQIECBAgAABAgQIECBAgAABAgQIECBQfoEbdzwrf2YJCRAgQIAAAQIECBAgQIAAAQL3hECj&#10;0Yh0puP667HhlyxZEsuWLctrmpub45dffomdO3fG8PDw2NLYv39/7N69O5qammJkZCQeeeSR/N0s&#10;899MN2C5QYAAAQIECBAgQIAAAQIECBAgQIAAAQIECBAgQIAAAQIECBAgQIAAAQIECBAgQIAAAQIE&#10;CBAgQIAAAQIECBAgQIAAAQIECBAgQIAAAQIECBAgQIAAAQIECBAgQIAAAQIECBAgUHqBsXPAx/49&#10;CtDe3p7P9V6wYEHU6/UYGBiIgwcPxoEDB0ZLrv1eunQp9u7dG93d3VGpVKK1tTWWL18e6V0HAQIE&#10;CBAgQIAAAQIECBAgQIAAAQIECBAgQIAAAQIECBAgQIAAAQIECBAgQIAAAQIECBAgQIAAAQIECBAg&#10;QIAAAQIECBAgQIAAAQIECBAgQIAAAQIECBAgQIAAAQIECBAgQIAAAQIECBAgQIAAAQIECBAgQIAA&#10;AQL3nkD13ossMQECBAgQIECAAAECBAgQIECAwPUCaeP7zZs3x9GjR6Ovry+yLIvt27fH6dOn4/nn&#10;n49Zs2bFlStX4rvvvoudO3dGf39//npLS0u8+uqr0dHRcf1yrgkQIECAAAECBAgQIECAAAECBAgQ&#10;IECAAAECBAgQIECAAAECBAgQIECAAAECBAgQIECAAAECBAgQIECAAAECBAgQIECAAAECBAgQIECA&#10;AAECBAgQIECAAAECBAgQIECAAAECBAgQGEdg7ty5sX79+jh58mTU6/X4+++/48MPP4yenp5YvXp1&#10;tLW1xalTp2Lfvn1x4MCBqNVq+ezw+fPnx6ZNm6JatfXcOKxuESBAgAABAgQIECBAgAABAgQIECBA&#10;gAABAgQIECBAgAABAgQIECBAgAABAgQIECBAgAABAgQIECBAgAABAgQIECBAgAABAgQIECBAgAAB&#10;AgQIECBAgAABAgQIECBAgAABAgQIECBAgAABAgQIECBAgAABAgQIECi9gJ3MSv9PLCABAgQIECBA&#10;gAABAgQIECBAYHKBFStWxObNm2P79u3RaDSiXq/H559/Hnv37o0pU6bE4OBg9Pb2RrVazZ/XarXY&#10;smVLrFq1KrIsm/wDKggQIECAAAECBAgQIECAAAECBAgQIECAAAECBAgQIECAAAECBAgQIECAAAEC&#10;BAgQIECAAAECBAgQIECAAAECBAgQIECAAAECBAgQIECAAAECBAgQIECAAAECBAgQIECAAAECBAjc&#10;4wKdnZ2xdu3aOHbsWOzZsycqlUqcPn06Pvroo9ixY0c0NzdHf39/DAwMXJsLPmPGjHjppZfioYce&#10;usf1xCdAgAABAgQIECBAgAABAgQIECBAgAABAgQIECBAgAABAgQIECBAgAABAgQIECBAgAABAgQI&#10;ECBAgAABAgQIECBAgAABAgQIECBAgAABAgQIECBAgAABAgQIECBAgAABAgQIECBAgAABAgQIECBA&#10;gAABAgQIECBw7wpU793okhMgQIAAAQIECBAgQIAAAQIEyi0wPDycb3A/MjIS6brRaEwY+JVXXsmf&#10;79ixI65cuRLNzc0xNDQUg4OD+f1KpZKv09raGlu2bImtW7fmNRMu6iEBAgQIECBAgAABAgQIECBA&#10;gAABAgQIECBAgAABAgQIECBAgAABAgQIECBAgAABAgQIECBAgAABAgQIECBAgAABAgQIECBAgAAB&#10;AgQIECBAgAABAgQIECBAgAABAgQIECBAgACBEgukGeBpnvfAwEBUq9VIs8EnOubMmRNvvPFGZFkW&#10;e/fujVqtFmkOeF9fX/5aU1NT/iytM3/+/EgzxDdu3DjRkp4RIECAAAECBAgQIECAAAECBAgQIECA&#10;AAECBAgQIECAAAECBAgQIECAAAECBAgQIECAAAECBAgQIECAAAECBAgQIECAAAECBAgQIECAAAEC&#10;BAgQIECAAAECBAgQIECAAAECBAgQIECAAAECBAgQIECAAAECBAgQIFBygWrJ84lHgAABAgQIECBA&#10;gAABAgQIELhnBdasWRPTpk2Ler0ec+bMiZaWlgktKpVKvPbaa7Fs2bLYvXt3HDlyJPr6+qJWq0W1&#10;Wo0pU6bE0qVL44UXXognnngisiybcD0PCRAgQIAAAQIECBAgQIAAAQIECBAgQIAAAQIECBAgQIAA&#10;AQIECBAgQIAAAQIECBAgQIAAAQIECBAgQIAAAQIECBAgQIAAAQIECBAgQIAAAQIECBAgQIAAAQIE&#10;CBAgQIAAAQIECJRdYPr06bFhw4Z4+OGHo7W1Nf9tamqaMPa8efPi3XffjRUrVsS+ffvi+PHjMTg4&#10;GI1GI5qbm2PmzJnx5JNPxvr162Px4sUTruUhAQIECBAgQIAAAQIECBAgQIAAAQIECBAgQIAAAQIE&#10;CBAgQIAAAQIECBAgQIAAAQIECBAgQIAAAQIECBAgQIAAAQIECBAgQIAAAQIECBAgQIAAAQIECBAg&#10;QIAAAQIECBAgQIAAAQIECBAgQIAAAQIECBAgQIAAAQLlF6iWP6KEBAgQIECAAAECBAgQIECAAIF7&#10;U+Dpp5+OdN7usXLlykjn1atX49KlS9Hb2xsdHR3R1dWV/97ueuoJECBAgAABAgQIECBAgAABAgQI&#10;ECBAgAABAgQIECBAgAABAgQIECBAgAABAgQIECBAgAABAgQIECBAgAABAgQIECBAgAABAgQIECBA&#10;gAABAgQIECBAgAABAgQIECBAgAABAgQIlFVg2rRpsWnTptuO19nZGRs3boz169fHlStX4vLlyzE0&#10;NBRpvXS2tbXd9ppeIECAAAECBAgQIECAAAECBAgQIECAAAECBAgQIECAAAECBAgQIECAAAECBAgQ&#10;IECAAAECBAgQIECAAAECBAgQIECAAAECBAgQIECAAAECBAgQIECAAAECBAgQIECAAAECBAgQIECA&#10;AAECBAgQIECAAAECBAgQIECgnALVcsaSigABAgQIECBAgAABAgQIECBA4N8V6OzsjHQ6CBAgQIAA&#10;AQIECBAgQIAAAQIECBAgQIAAAQIECBAgQIAAAQIECBAgQIAAAQIECBAgQIAAAQIECBAgQIAAAQIE&#10;CBAgQIAAAQIECBAgQIAAAQIECBAgQIAAAQIECBAgQIAAAQIECBD47whUKpXo6urKz//OF6xKgAAB&#10;AgQIECBAgAABAgQIECBAgAABAgQIECBAgAABAgQIECBAgAABAgQIECBAgAABAgQIECBAgAABAgQI&#10;ECBAgAABAgQIECBAgAABAgQIECBAgAABAgQIECBAgAABAgQIECBAgAABAgQIECBAgAABAgQIECBA&#10;gEDRBbKiB9A/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KCMAlkZQ8lE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i6QFb0APon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JRRICtjKJk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kUXyIoeQP8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TIKZGUMJRM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oOgCWdED6J8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UEaBrIyhZCJ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FF0g&#10;K3oA/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yiiQlTGUTA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ogtkRQ+gfw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GQWyMoaSi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QdIGs6AH0T4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oo0BWxlAy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KLpAVPYD+C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JlFMjKGEom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DRBbKiB9A/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KCMAlkZQ8lE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i6QFb0APo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CLsyzpAABAAElEQVQAAQIECBAgQIAAAQIECBAgQIAAAQIECBAgQIAAAQIE&#10;CBAgQIAAAQIECJRRICtjKJk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kUXyIoeQP8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TIKZGUM&#10;JRM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oOgCWdED6J8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UEaBrIyhZCJ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FF0gK3oA/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yiiQlTGUTA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ogtkRQ+gfw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GQWyMoaSi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QdIGs6AH0T4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oo0BWxlAy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KLpAVPYD+C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lFMjKGEom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DRBbKi&#10;B9A/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KCMAlkZQ8lE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i6QFb0APo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JRRICtjKJk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kUXyIoeQP8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TIKZGUMJRM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oOgCWdED6J8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UEaBrIyhZCJ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FF0gK3oA/RM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yiiQlTGUTA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ogtkRQ+gfw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GQWy&#10;MoaSiQ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QdIGs6AH0T4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oo0BWxlAyE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KLpAVPYD+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lFMjKGEom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DRBbKiB9A/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KCMAlkZQ8lE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i6QFb0APonQIAAAQL/x969J0mWHIUe7imNRjyF&#10;EHogEGCGGVtgceyDVbAO/sWMLfBGbxBPaTS6/auSX/IOQrePRzbdVfOFWU5W92REuH/hJ87JrMxs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ReosDDS0xKT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5y7w8NwTED8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4CUKPLzE&#10;pORE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HjuAg/PPQHx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ReosDDS0xKT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5y7w8NwTED8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CUKPLzEpORE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HjuAg/PPQHxEy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ReosDDS0xKT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5y7w8NwTED8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CUK&#10;PLzEpORE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juAg/PPQHxEy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ReosDDS0xKT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5y7w8NwTED8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4CUKPLzEpORE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juAg/PPQHx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ReosDDS0xKT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5y7w8NwTED8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CUKPLzEpORE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HjuAg/PPQHxEy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ReosDDS0xKT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5y7w8NwTED8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CUKPLzEpORE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juAg/P&#10;PQHxEy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ReosDDS0xKT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5y7w8NwTED8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CUKPLzEpORE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HjuAh8+9wTET4AAAQIECBAgQIAAAQIECBAgQIAAAQIv&#10;V+CnP/3pq5/85CfvPMEPPvjgncfwvgTQmmzb++J4ksM297fR7x6epxb3iOFt2LzLMbemLN/lqpn7&#10;syJwenxu++frGP+sVJk8CRAg8P4JOH+9f2siIgIECBD4bAmcnIvvIdXz0ZMYXtLz2ROHe6zF+zLG&#10;rOm79Dity3tY3iOGsbxHPMYgQIAAAQIECBAgQOD+AqfX7KfPm+7xvOMeKqdxnPa/Rw73GOO0HiaG&#10;k7q4h+U9xphc3uX9+5DH+1ITrcNJXZ2s463BSQy342ziae7TMTbzvs99tibbfm/L4n2L523l+b8x&#10;7tZy2+9/I6d3MYe95l2om5MAAQIECBAg8D8LvITrs665NQK3Aveq65PaulcMt3n5mQABAgQIECBA&#10;gAABAgQIECBAgAABAgQIECBAgAABAgQ+mwKffPLJq27vsvk9+H/pez/Bf1n4iQCB+wr4/Ml9PY1G&#10;4N4CL/EYfYk53XvdjUfgsyxw8tznHm7zPPRdxnGvGGace7gYgwCB/y7wLveJoukYfx9i+O8y/uY5&#10;C5zW1PtQl/fwv9c59MTzXjHcw8MYBAgQIECAAAEC715grg9PrjEnixlr/vym98297fumc1x53InF&#10;5LEd47T/lTx/0WOLY5tD404ev2iO5/T/tjW67fecbMRKgAABAgQIPA+BD1598Poi7SzWk+vDZr7H&#10;NeZpDGcCer+PAi/tucf7aCwmAgRejsC73jPndZKT8/m9cngfYng5lSUTAgQIECBAgAABAgQIECBA&#10;gAABAgQIECBAgAABAgQIECBAgAABAgQIECBAgAABAgQIECBA4LMi8OFnJVF5EiBAgAABAgQIECBA&#10;gAABAgQIECBAgMDzE/jzP//zV3/yJ3/y6j/+4z9WX5D94Ycfvur2b//2b6v+n3zyyatf//Vff/Wl&#10;L33pcYyt4Be/+MVXH3/88foLwh8eHl796q/+6qvvfe97qxD6gqZf+ZVfefUv//Ivr8pp28qjGLZf&#10;+PSFL3zhcT1+/OMfr0Jo3mL4z//8z8fbZpDq4Sc/+cmrH/7wh6uaKIZf+qVfehzjn//5nx8trn6R&#10;Vo//tV/7tccYNjnU53Of+9yrb37zm+sxyqOaqiby2LTG+NrXvvY4Rj9fbWOZx2lN/OhHP3qsiatr&#10;UcxZdvv3f//3qyk8Pr48fvmXf/mxFqqr2iaO9pptDM1ZDl/+8pdf/dM//VN/vNwmj5OaaH/5xje+&#10;8bhfbmqioD/66KNHv47zjWPzZpnD9tzRnpvnSQztue03UxOXF+RnFsWwbVMT23NH837+859/dNiu&#10;Z/2+8pWvPK7Hdq8pj9q2fzF07uhaoGNsU1f1qS6261EM7ROz929iyKD1aL/btnL4zd/8zfX1xMTQ&#10;sb69nsjiq1/96nFNNE7XVptW367t6t8+sWlZdoyf7BNdT7RXtF+d1MQ2h/KemvjOd76ziiHL6jLL&#10;k5pon/j+97+/HmP2iZOa+I3f+I3H65Ht84bWsHPY9hjNcmoii9Zm01qP05poPb773e9upn/sc4+a&#10;uMc+UTBdY26Or+p5nsOd1MTsExvMqYnq4gc/+MEqj+ZtPcrhpH39619/rImN5cRQPt02rfWoLrum&#10;2V4PtE90XG37F/vUxL/+67+u1mP2ie1zn+x6Tt01RfvEdj3aq072ieb9rd/6rVfbc0d5zD5xsh49&#10;F+1ae7v3d3y2rifn8tuaKK9NK46O8+3xkWVjtG9vzx3FvT2PT86zT8yfN/fbemiu/Non2i+3NTHj&#10;bNciw64nOsZ6Xr09RhvnJIfmn9cQtzFkcdK3/q3Ht7/97X58J6117DWSXrs78Ww9tjVRv16faP7t&#10;65DhNc5JDNVEz386j57sE52DTlrnjm9961snQ6zP402aYcdoMXTNvq3xDLeO1VPnjmKpNrcx1G+e&#10;A21AO290jHYu3+aymffTfe5REyfxtx6zT5zURJ7dNq0Y2ie6vjvZJ5p7u0/Ut/jbJ06u7xrnpBV/&#10;13dd557kclITzZtD5/GTa/btsZ1fMfRaUcf4SU00TvW1bc3f8dG54ySf7fz1K4f2ia5zSzxTUgAA&#10;QABJREFU+3nbTuJv3mqi59Tb5w2Tyzb+Yug15c7nJ68XzT61vebu2Oo82npsTevXbbvnZtHrRZ1D&#10;T+q732GVz6au6tO+3R5xsk/0PG67FsXQdVk5nOwT1URjbeNo/q5rTl7bnlrKcn6+cqwUf8foaU10&#10;fG2fM8y5vBy2rwuXc+uxjWFqorqqJlqbTWvvbx1OaqL1OKmJYj85Psq7Y7RzeS7bNnvV1f7NWd/2&#10;7RxPzh1ZnNRUdZ3l9nXMcp/nHNuaqH/rcbJX5dlxtolh1qO6zPLk3LGtiRyLo5pon+g12cbatPaJ&#10;HLa1XT30GuRJTVSXxbBZj3Iu92qifWLbGqPa2uyZUxP9rrz1OKmJLBpj23oOmONJTYzDSU20V5zW&#10;RPNvayLHef/E1vKkJmbOrnPbs99lTXR83qMmymFTE/XpGrOa2L5mNWO033R8bPa7+vSceBtDa1pd&#10;lcvJebgYOja2NVEeWZ6cy6uJ5j/JY66rtnl07mmM7e/KW4+5nshiWxPz/tbG27RqIs8Ty85fvd9s&#10;c3wVc7lneVITc2xtzx3FPnW13beriWr7tCbyOKmJ9u2T99iWxx//8R8/7hXbNW096rvtX12cXk/M&#10;8bVdz2JojJM8WsvG2O77xTB7w0kerenJtVkxdPvJT/avp3744dM16rYmmv/h4XPrc8+sZ3GcWE5d&#10;neTRGNtjvDxm396ev7KsJrb9i2Ha5nlHfV/vDq8+/Nzr13p+vP/cUGvw0Rc+mlBW93OMn1jkWf9t&#10;TbSePf85bZ3HtzGUQ+3k3FH/PNc10Xq+PofWtnnUt9qubccohzy2/evbmk5tPQaz+E95bC2bbuLY&#10;7nfl33OG8jhpxbGNoXmzLJaT9cjyZE2Lo/lP8shxcmm8Tevaqjy2rb6nddncJ3VZ/yxPx2gttjVR&#10;DK3Fyb6d5WlNFUNjbM8/94rhtC6ntnPdtlmPbf8saic1UR4zziaOe6zHzP8u8xjHkxjKY1vXY996&#10;vL5U3LfXJVEO7zKPe6xnY5zm8Vjbr/bnjlmET366fx74tE+cX0+cFEWWsyaT09X7WY+r/W4ffzrG&#10;5HFS28Vz2v90jFOHp/nP8ujUURyn7R6Wp3vmqWf9T2PoOvW0nVrW/ySPHE5romua03YaQ/M3xqnn&#10;aR71P43hZD2f4j93eMphf1HywQfnNfHwcFab96jte9SDMQgQIEDg/y8w1wG9JqsRIECAAAECBAgQ&#10;IECAwPMW6Lt8/uzP/uzVn/7pn65ee+45Yq+9d9u+x7DXrPucWO9J236XaL/n67b9LE159F6wnutu&#10;P/dQHvXvfeHb151731BxbD+jVR69t7y2fe9Qjn32ovf3bd5LXAyNUdu+R74xiiHH7RjFMHX5GMzF&#10;/0xNNMb2c5T3qonWtLq8Wlc9vhiqqd7/tKmJxqgui6Hjc/M+qiwbo1i2n/+obzF0v/3cw8RQ/02b&#10;msjzHvvE9vdL5TGf0drURMdGOdR3u2/f7hObMbJsLWubuqzf1ERjbWti4iiHTZuaaO/ffga/PFrT&#10;1uPqek7M9e8cutknZozZtzfrUdzF0OfEOm9sPwOSRfNvaqo8Wo85d5xcDxRHe9WmTU20HpuayHJq&#10;oj3iXdZEa1rb7lXVVPt25/GTmiiOzbmn2FuP+czD9nsjG6MYtjkUR3tEx0fH6KYVQ54dH5v1qI7a&#10;9+eznJsxiqFbfbPo56utHFqP+p9c33WMbGti6jLLkxjG4qpBj69vDlmenL8aK4ftPlEMxdL13WaM&#10;1qH+9c2zn6+0qcv6tGdv6qo5W9NiKYarrRg6vjtG2/dPaqI4NsfWxNx3MhTP5vNR9Wv+nrfU+vPV&#10;Vp/OoZlWl5sx6jvnjk3/+rRXlcucO67WVXlXD63FSU1kcbJPjMO2Jsp79olNTYzDWGziuEdNNH+3&#10;2iaG+lUTeeaw2Scao7appaeeT5877PiqLrf7dmONxYx79b59olYM29Y6bI7P5qtf1xKzZ27XdBv7&#10;9KsmurVvb583zFjb+9ayfaK2fd6QZ7cTx9m3O49uW3vdti6Kv+v9jq/qcptL45y06qG6rB62NVEO&#10;HeftN5t4qomJof1qu+fMdc3Wo5oo/pN9Yht7MTd3MWTZsXFSEyfXuc3febR66NzxLlo1UQzlsT2X&#10;j+k2/tajc0d13TlsU9vbuadfc7ZPTAyb67Nbh00O9en4nPPodp8ojuLfxFDfqYl+bj22rWP05Dht&#10;PcrhdJ8on01r7mKo5XBSEyfrUU12jDZG+9WJ6cahPhnersc2hpNzR+sx1zQn+0SxF8emFUPn8nke&#10;uK2J5m6sTZsYWo/2iG1NzHGxvbbKsRgy6Bjd1MTtWjTOZoxiKJeTfaI9t9/7b1vn8mJoLbZ51L/8&#10;W9+rtdHj2yeKo2uJ7XPR5m+cieOqR/1mn6g2t63ja+Mw83UeLZZiuGo5Y8x6bK8Pc6ydXGMWQ21j&#10;cVsT5bC9nsix23afKP5qov7t2411tdWnMdp7t+vZsVFrPbZjTOwnNdEYrUXX3DPeFY+OjcnlSr95&#10;bDXVGCf7RGPc1uaMfeW+a5ri+NGPts99qqOnfzttsx7VwJw7sjipifb8blfbxDA1UR7bmmg9Gm+T&#10;R+vQeuRwcv4q/o1DbuXd8d1rRSdjlMvWoTjm9YmOz23r+NzU5MyXw+ur7tfrMa9PXN8znxz2r6fW&#10;P4uTY6N8WtetZX2ry/bLbU10XPTdsE+mI3ztvnN5r48Uw+b4araT47M5q6kcT64n8qwut7VZDl0r&#10;59Ct8a62xqidWLaWc619df4eX9zV90ltd41Z/26b1pr2+4qpi80Y1WX9q4tNXU5ddT+3q3Fk2b/V&#10;9dHn999H+voK89XHn3z8mEe1uamr1qOa2tZ2eWewrYmxnGu7q44zf9ck0xrzSuvx1UT1UBxX+9/O&#10;lcP2GG39qu3m365nY3SMn1yv9x3tcz1wm9ub/lwMf/iHf/j47+G9aZ9PP671mON0ux712x7jxdMe&#10;cbLPTE7VQ7dNy/I0jxmjcbaW1UM1ue1f7vXdHhv1rR5mnMcfFv9pjPFYdH88LiaGrUXzZ7ndc+t/&#10;j/Voz2ysbZs9YuvQvB1f22Oj/sVwr2N0m8fkcFLbnYf7d5XKZ9uqp5P9rnlPjo36z559Ulc5bi2L&#10;ofXoWvckhsY5tTity+Y//+6vs/ei5FA7OUZzuEu7dln3/0653+b+7zgdXyd12XpmcVKXU5Pbvapk&#10;TvaYwWj+7fnrNoYTi/59j5M2p76TGJr/NcXRdVFxnMbwFMfJAVIOHST7Mcoji2077f807/4at/6t&#10;Q8fH6XqcHJ8Tx8kYE//JGPfat09ieFrTs/9mcRrDaf9Zj5NM7jHGyfzT932weB9iGA/3BO4poLbv&#10;qfnux7Ke734NREDgFwnc/v7oFz3uff5/PR/f/h7ufc5rE1uvQ87vCzb927NPfxfY86eT909s4n4b&#10;faqpauv0PPY2Yrsy5mlNXJnLYwkQIECAAAECBAgQIECAAAECBAgQIECAAAECBAi87wJPn75636MU&#10;HwECBAgQIECAAAECBAgQIECAAAECBAh8JgX6x1z/4i/+4vGLSTcfqO8LRftQz/Yfj+5DNH3R01e/&#10;+tVXP/jBD9ZfNNGXR/Ylf9vWh2H6UtJ//Md/XMVQHvUvh5MvB8rh7//+7x8/XHT1A0Y9vi/bbT22&#10;X5LeB5uKoS9Q3v6DDM3fF29973vfW1v2xY85bv9h2eqg9egfxz1pzf/d7353NUTr8cUvfvHxH0zu&#10;Q2Ob1hi///u//+r73//+6guG6p9lx/b2+JiaqB6qq01rn+gY267HbR7VVX/e7FftNeVR/03ry3B+&#10;+7d/+9V3vvOd1fzNW122nh0jm9Z6tG9nudlrimH+EZztP+JWDFm2Ftt/NKUPhFYX2xjGsg8rb9cj&#10;//qf/MNlUxP/8A//sFnOx1osho6tzXo2aRa/+7u/++iwravWorbdq6qJr3zlK69++MMfPtZmMV09&#10;RquJbtv1mJqoNtu3r87/CPD6P/eoia9//euvTmuitcx10+r3zW9+8/EY7cPbm1ZNZNq5Y2NZDDk0&#10;f/tVa3u1zT6xvR6Zmmjf/fa3v73+wr++lHS715VzeWTxN3/zNyvL8qguW4vTmvjWt761Pv/MPnFS&#10;E11j1r+9YlNX9ZljdNM/y66L+nLvrvk3ddmaFsPJP0zbvO3bf/d3f7eKoTq4R0383u/93uN+uT13&#10;dG13uk907mif2D6XrA567nGyT3Rd1D5xUhPtEyfPW8rjD/7gDx5rYlvb1UTrsb2eqK6qyxy21wPt&#10;E9X3tn8x3KMm5h9/6Xi92oqhmmif6Fy+/bLYauJkn6gOfud3fufV3/7t3672yzl3dHyd1MQ8F92u&#10;6ewT22v+qYnm375elEXrUV3089U2lu0123175iyfk9Y+0etFJ227ls1Z/F1jdl21vcaccTZrMX27&#10;nmg9el682TMbp3Pf9vxX7NVT/0hU67G9niiObfz1rbVvd435rlo18Y1vfOPxeUfXeNvWOCc18eUv&#10;f/lxPXseuF2P5t8eo/Vtn+ma/6QmqofO5yetc8df/dVfnQyxPm80aYYdo3/913+9fm26cTr/btey&#10;GKqJPNuvtuPUb3sdUA7tU3OMbmNonNNWDKc1cRJ/69E+0Wt3299XZJBn1xWbNjXRc8Fek93m07G+&#10;3auKu2vlr33ta4/Xd9sYGuckhvr2PLBr/pNxTuJvPXLoPH5SEyfn0HLver+a6vXtbT6NUz7b1vz9&#10;ruH0GnM7f/3KoWN0fie5HetkPaYmeq1o+7xhctnGn0PXdp2He+1sUxON0V5V215ndt7pOfFJTRR7&#10;67F9/a48Ond0XbWt78aY14P7+Wpr3vmd/7Ymmrdr9p7/bGKoT68NtCYn+8Q8J94+L289q4muabbH&#10;2fTrOdz8fGVNsmjf7ly+rYnm6/jaPo+8rYnta4DF0Ln4tCa67j+tidbhpCZmPTbrmUN1XR7bvaox&#10;ut7evneh/rXi3z6PrC77XWDruR2jGDrG6r/ZJ+rfPpPl9hozg7nG3a5HdT2/s9/WRP0y2J47suj5&#10;cHv2trYbo/XYvBel2Lt96UtfesyhfaKxrrbG6FzeWvTz1VafqYl+V7CJoTnrl+O2Jqqp3qN08v6J&#10;Ymiv2O7b5dF1bjV1UhPFcHKM93ufHE/OHcWwOXdMDXX+qy56bXtbE8XQuXBbE83b8dH562SfaL/Z&#10;1MRY9HrR6T5xWhO9LpBjv7vZWuRQXW+ui7KoJrptrydux9ju29VEz4lP3lPTWlTb2+v19ol5P+V2&#10;n2gNi6Fzx9RZ415p1URreZJH1wLtE9s8qqlqYvu78vJt789j+zpLfXtO3F61bdVVnieWXdN0fG6O&#10;r+Iuj9bjpCamprbnjmqx55LVw3bfriaKY/uemizuURM9F92+z7cYyuOP/uiPHut7c4zWJ4futzVR&#10;HNXmyfVEedQ6zretMcpju0+057am22O8uBujdpLH4/H177v3jjd3x+gHr/+B248/3lt+4QsfPV6P&#10;bGuiGD73uQ8fa2pTl+Xx0Uf9QzxPry/0502rJorlJI/G2D73KeZqqno4iaGa2O5149Y6rMd4/Q/0&#10;fvhwlkdxfOHHX3gMZ1sTHV+t5zqP17O3V7VHbGOo/7bvY/I/+8/pc7jiODl3FEaeW8sMqsvaSW13&#10;fJ30z6ExtnkUf8dot5M4iuFk36+uy+Ukj+Ivj5N2enxVU8WxPUamropjO0Z9O8a31wL5lcdJTTTG&#10;Nv76lkOtGE7H2by28Dj5z/7T/Ce1XV0Xw0kercfpvp3p9hiPohhOx2g9T+qy+U/rstdjp75u1/nK&#10;zycO9Z35T2qiPfc0jtb0JIbTPKb/Ffv/6bEntX3i+H/jef3y/qnlJz/dnzuK4zSPWY/jPF6fA7ft&#10;MYbrvyr579O9PoWc1MTrbf/1nvffh33Tv+kU9sEH/c5on0wWsyZvOu+nH1f/k/VsvNMxJo/TOE77&#10;l8vJGKcOzd+h8dPXx/mmVVOvV+P1tfLT9dFmjOlz4tAYJ9e59c+ydhJHY5wc46f9HxM4zKExyuEk&#10;j64xx3Niehf394ihMU5q4l55n8Zwsp7l8NOf5rDbJ54Meg/D40hPf7z83/aZxug43Z3Dng7xs9qs&#10;Hqrv0/W4nP6nOrwPdSmG/1oUFk8WHNTEfwm8PzXRawsaAQIECBAgQIAAAQIECDx/gd6r03dd/eVf&#10;/uU6mZ4jznuqex3jaqt/n+/tMwfzOeGrY/R+gsbZfidQcfee7N5L3Oejeq3yamv++vf+9O3rnL2v&#10;off69/neq605J4bi37zfpTF6T0Kfveg9o5vPkGRZHo21fY98efRZgcbafGauftVEln3eYNMao/7V&#10;9vbzOOXRGDlsa6Ix+rxan8fZjFEe1WXH+mY9pyZaj2p7M0b1WF113/vTr7ZiaD2nJk73ie1nabKs&#10;Htor7rFPbH+/lOV8RutqTfT4amo+g7JZz9av9bjdJ66uaY8vjpO9qhg6NlqX7ecom784NnVZDrNP&#10;5Ln9rqlimD3z6noWQ21qYvu9DOWRZ/Nv3sNbv2LoM1rtuZu6KoZuvb9w+zmWLKuJ2klNNM7puaNj&#10;dPNdHXOM5nnyntFqas4dm71mamLW5BH14n86tnLo3LE9xhoji801TeG2lnPu2H4vQ2N0fFTX29Ye&#10;0Z65+bx1NTHrkcNmPRuj81fH6Pa7Ooohi/aI3hPdn6+21jOH6mFzjTgxNM6mJnLo2KgmymETQzlX&#10;k8WyWYv617fjs2O8z3JebeVRTda2709vjI7P1rTrov58tdW3tSiPbldrojm7Rq0Vw/bckUWxFMOm&#10;lUPHaPt++9XVPJqzmmick5ro2Khtr1Obf2pzs55TE+VfXW5yaR1O1qMYeu7UcTrnjqvr0eOnLk+u&#10;aTpGM9jWxDhsYngshNf/qSaK4aQmWpNiOKmJxqgmNsdYfavL8tjU1NRE57BtTYxnsWxaMZRDMfQ8&#10;tNvVupx5i2Hbt37VRPfVxLZt16L5suh7IdozW49NTTTO1mBiaJ8ohs7j2+cNM1b3m9Y+k0UmWWzr&#10;q+Nzc2xMzLfnjvm7q/et4+a6qnnKv/1y6nJbE42zbfXteqLru5OaKIdqq7XdtPb9+nc9c/pdHdsY&#10;iruayORkn2ic7XHa3F1jtmd2bbWtifp12xwfxdBaVBPtESf7RBbb1jpm0fX6SU2UT7dNq1/PATuP&#10;df56F60YWouOkWJoXbf1tamHci6GarLvQKtta6Jxir/7TZuaKI/tNWbznlxPFPtc57Ye21xaw+1e&#10;1Zzt2+VRDJ0LNzXRONvr3Bx7ztH1ROfAbU00zknLYF4byGLjUJ/G2a5H8XeMNkZ71badxDA1UQ6d&#10;y1uTjUWxb2u6fu0Tc+7oHLaJIYf6bWuz/tVle8323NH87bnltNk369f5q3G2+0RjdP7p9/7l1J+v&#10;tOLuXF4e2+cdzdn5r/k3e3f92ye6dS7f7BONUQ7FUbvqUJ/WobqsbzFsWmN0fDXGpiaac/btjo1N&#10;Ho0x+9Q2htaiXNontueOiaGa2LT6Z9E+VV0Uz9VWTdY2dVm/5iyGHFuPTWuM9pr2ve161rfWemzH&#10;mLrcrEdzFkOe2+cdjdHxWW3VNnk0f/17Hrh5bbt5GyOL1mV7fHQ98fD6e9B+9KP2iet1+dTnk8e6&#10;3sSQXTXVntdetbHMotb8HeNX28SQY2tRXfXz1VYOrcnGobnq375dDNsxirt8TvaJzqO9LrCxLI9i&#10;6Pgoh+169vpE82/zKI6Or+bfxFCf9svq+6Qun84du3NoMeRYTXTuOKmJPE4su77LYXut3XFR/9kz&#10;i+dKy6K67PqyGDZr2nytx7Yum7NzR+fwzh0n69FadNu09oleVz6piae6fPpe161l+3brsc2jfaJc&#10;yqMxNntux2jr0Z65bdX21MXVMaYuq+9i2FjWZ46LbW02f1/nMONczaPH5//j19+xe3J8zXXuybGR&#10;x4ll+0THZ3Wxac1fbeexyWPWM8fi6M+b1vztmZ0HN2NUE51Hy6Hb5viqTzlsz4HFPa8rbyxzK4a+&#10;V7y9d5NDY7TPdGxksrFsjOLfrkX922Mm/m0MjXOy7zd/c58c4zNGHts8Wo/6b2sih+berkd9q4fu&#10;59aYV1vXZyc1Vd9uJ5atR+fPrWX9q80cTsao74lFNXGyFq3dqWUOjXHaTtej/tvaLvbWouf2eW5a&#10;NdEeUQzbmmjek3qYuBujeLatHMpl26rLYjipi+LfrkVxT//TMT744Ok6YFkWj4RP9bCrqwYoh+p7&#10;207W4XbO158s2K/J63J8XJMuupcUOZ4eX51/To6Ne9TV1ORJHKc1Uf/mP43h9arelsjFnzuPHtTU&#10;z2arLk6Oz6f9clmUP4th1vQiwM3Dc+j9Dzd/dfnH1rPrs8sdf9bhtP/Mu3sNsd5Tj/fYs07XpFhO&#10;xphctmPUb8YY2c39dv7NXD+vz6njjHmax6nlaf/J4/T+XTsU//sQw6mj/gR+noDaflK5177984zf&#10;9O/uEcNLWc97WLyp+//0ODE8ybwPDkXyPsRxGsP07/45t/aZp+ei6ydgd0l/PO8y2Dsc5NTyudfT&#10;0N+jrt6Hmjg9D4+HewIECBAgQIAAAQIECBAgQIAAAQIECBAgQIAAAQIvQeDpW6pfQiZyIECAAAEC&#10;BAgQIECAAAECBAgQIECAAIEXJ9AHUfoisb7IZfMBnb7AZb6cboPTh4pmjJMvgymGky/lqX+3YuiD&#10;MVct6lPfbidfljEx5HK1FUNr2ZeAdb9pzVsMJ2PMl5Bt13MsW4Or6zA51688um+8TSv+WY9N/+at&#10;f7eTNjFsa6L16LbpX9z1q38e22Ns+jfGpo3l7bpuxhnLbU2Ux6zppjabN4Num/7lPMdocWzGKIby&#10;qO92PW5j2I7RPlkc271qamLWdGOR58RwWhNbh8mj/ttzx+0YJw717baxuK2JbW2Wf7euR4phk0uO&#10;L6EmqssstnvurMdJfde3tqmH+k0M3bcum/XM4GQ959iYMRpv0+rfbdvulUeW3TZt1qM8NmvRnGPQ&#10;WJsxJobqelsTzVsc2/73rIli2Lb3rSa2ebQWmZ7WRP23a/pSauJeebQe271ujtE51jd1Ud/t/M03&#10;MdyjJhpj096XfeJ9q4lcNm32ie0xPjXR/Nsxbtd0k8dt/2I4rfGN4/TJ8+QYnXG297Mes64n42zW&#10;ovluYyiOjpVNq9+27z1rYhvD5JxBdfmu2u169PO21fe0Jpr75Bht/m0O9W3uWY/tPlE9nK7nxLBd&#10;i/pt46/v1ER5dN2/rfF5TtyYV1sxjGP323zqN8+Lr8bQ45t71mMbw2beT/eZGD7991f+fBL/vWpi&#10;PK/EPY+dGLLots2nY327VxXLzH8SQ+OcxFDfieNknK1h8X96Pbb7xLbfGI7DyXpkWD7bdo8YtnNP&#10;v3vVxMl63KsmTmr61mFbEzPG2G7uO+9MXWyPs/q1Htvz8ORRHNv6njGKpZ+vtubNYjw29dW89e9+&#10;E8P0nxi265FjY21yyK15J4btGNMv1/n5ypqMxUlNNN9J/3vUxMRQPt2utnGY9TipidZhsxbFfI+a&#10;mDE2DuOWQ7dtHpPL5ndgE3fz93P/iNo2jizmOJ3crtyPQ2NsaqK47+E4cWwd6pdleWzHmBiu+H36&#10;sVObn/77N/lz8c96bvNojPKobc6B07/5G2dTE81dv+06TP/mn+fF/d3V1vyNUS7bVv9uJ+10jOKf&#10;c8jWtBgao/W92qYmJo9tTdS/+DcxFPMcGzPO1Tx6/NREY2zarcWm//QZy/nz1fv6TywnNdG8m/4z&#10;98k+MWOMxSaOauKkf/lP/+43MdyO0c+b1rwTRy6bNvHP/XaMzXlj5pocTmKopqY2NutxazlxXb2/&#10;V12Vy+YaceKd42tTE2M4a7KxLI7Z7zcx1H/m39bErOeMtcmjHGZNG2fTin/G2VjUZ2Kf+00c9Z01&#10;2fav37scoxwmj63F9DvJY9Zz4zh99mO0zz+t5VjMmFfu61ttdtroH3a91p5i+OCDp+v1E8vimNu1&#10;GJ4ePX2LoZ83bcZ4V/1vY97G0L+VfJpHcazn/1kS94phG8f0m/tb26s/Ty5X+83jT/s3zukY4zD3&#10;E9ub3s/8HV+b89dtDtsY7jHG7FHvMobbPN7U/+c9btbk5/2/N/m70/7NcTrG9O9+207HmP7b+et3&#10;jzFmnJM4Tse4Rx6nY0z/7rftnmM85xiK/WTPrv/JOtT/tm3H2va7ndvPBAgQIECAAAECBAgQIECA&#10;AAECBAgQIECAAAECBAgQIPAyBOa9P5ts+v1znyfqtnmPe++Z6v3Y870O3W9+pz3v6d72b87G6NZ3&#10;1F6NYfKY/huL/CeG8ti0WY95b8Mmj1mLYimPq2P0+Ppmsvm+31vL23yueNSv9++O55W+89jJYzw2&#10;x8ltDOW1aZNDcWzGmDyae7Oe9TvNY2JonO2/P5B/Fo2VRfdXW/2LYVOXM9fUw+k+0TjbfWJi6P6k&#10;JjLc9K/PbQzb75doLbZ7Vevx6ZrYHKP1KY6TzxSNxbYmmr/azHWzHlnMPjHj9HdXWrVQHM2/Obaa&#10;a/Iohk1NNO/cNsdosU8MxbNZj/oVQ3XRum5a/acmuu/PV1t9ciyfzT6RxW0MmzEmhu43x1YxTF0W&#10;y3bvz6D+m3ZbE+XROJtcZp/YOBb3WOaxyaU8iqH+/dxt02Y9ut/ksq2FibW4b2PYHOeNVU10a7xi&#10;utomhvq3Htsx6rdxLN76Fses6yaGqeXy6Ha13ebfWmxyKYa5tSZXWzHkMB6bPJpz9vsxuRLHOBRH&#10;9bCtifplsHGceBujeDbHxlhO343ljJFjsWxyaS3H8HQ9WpPJZ4ze9H6Orx6/Ob5ay/LoembyedO5&#10;53FT25v5J+7GaB02DrOezd9abNZzxpia2KxpfcqjsTbXh/VrDRqj23Y9Zh3mftbpTe+riZm/+41F&#10;c8/tTef99OMm/+63rVrY1EPz1W/Wo/uNw8S9XYt71cTE0XhXW32mJieebT71265HcRdHY5zURP27&#10;nVhMDCc1sZk/g9v1yGG719we55tYpv/JuSPHxum2bdVE8Z/WxHb+2/WY+tyMVS2d1GX5N/+2JjYx&#10;f7pPOdyuR/lsWqabmpy5imFu83f/m/e3NdF65LC12O6XxTA1Ue55bGJonPpt12P2ifLYxlD8c3z0&#10;89U26zExbHPJYbtXTQxzjJTDdj3qu81hjouJZxND85+0MWjubU3Ut3G261H8zT2xbPM5iWHWYI6R&#10;/rxdj209TAxTF9v1yGFi38Qy63BaE8Xf/Jt9cywmhk0eM0ZxbNo4zP2YXhmrGKqpWZOreUz/cuj6&#10;blMTM0ZxlMNmPeo3Ocz9FYce2xizR5TL1TZ5NH/jXLWc+cbhJIbbXGbcK/dj2DhX8+jx1UFjTF00&#10;ztVWn7lta2IsJ59NDI1RHpsYxqL7k5oo/pNW/8mjWDbrUf9utca40sZh4micTQz1by22OTTnw0Pr&#10;2b+53HXulSyeHlufTz55uh45+V3eWFy1nIjLpflnTebv3+R+1qPHFsdmLRqjuevf7Woe078xtvUw&#10;8c9eeTWG+pd7888xvrGYMXLY7hPFUNvk8Njx9X8ao/6bMerzFEO13XtB2idm5De/fxpjt8dMDI2R&#10;42YtivR2HTYWzTt1XV1s2owxa3J1jOKeutruM81ZHrWNQ/0mhsbp503b9pu5Mmz+7rdjTfyzV8zY&#10;b3rfvN2KYdum/7a25/golzkPXo2lMU4sp/+MsamrGWPWcjPG43o+vF6P1+fz1zveVYanx78u5/p/&#10;/MHHR3V1UhMFUi7dNg71yfEe61Es5XI1jtsYtnncOmxiuO3fz1Nb/Xyl3cOy+GecK3PPY6dv992u&#10;ttajdZi+c391nNsxrvadxzfGdr+7HeNqTU7fyX3u5++v3p/mcdq/eMvhHnl0DtyOc1oTk8N2/lm3&#10;+hfLti7qew+HkzxO+t46TG3M3125P3W8nWubz+mxMeef7fyTw/Sf+/n7N72v37bvm87xpo87OTbe&#10;dA6PI7AR2B4j236bGPUhQIAAAQIECBAgQIAAAQIECBAgQIAAAQIECBAgQIAAAQIECBAgQIAAAQIE&#10;CBAgQIAAgc+uwNm3eHx23WR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HirAg9vdXSD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rAQe&#10;Vr10Ik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KsCD291dIM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sBB5WvXQi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B4qwIPb3V0gx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KwEHla9dCJ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irAg9vdXSD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rAQeVr10Ik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KsCD291dIM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isBB5WvXQi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qwIPb3V0gx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KwEHla9dCJ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irAg9vdXSD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rAQeVr10Ik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KsC&#10;D291dIMT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sBB5WvXQi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4qwIPb3V0gxM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KwEHla9dCJ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irAg9vdXSDEy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rAQeVr10&#10;Ik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KsCD291dIMTIECAAAECBAgQIECAAAECBAgQIECAAAECBAgQIECAAAEC&#10;BAgQIECAAAECBAgQIECAAAECBAj8H/be7OeW5jrv6z298xm+880kRVIiFVmmZBmOYyUOJMEOLCNB&#10;PMBGAl9nAIIkd7nNf5KbAAECI85FkAR2YiCOZUcGZEZWbMmSLIGUPnEmv+kM77yHPL9VvXZXV1fv&#10;vc8hJfOzV53z7u6uXvXUWk+tWlXdu3d1MBAMBAPBQDAQDAQDwUAwEAwEA8FAMBAMBAPBQDAQDAQD&#10;wUAwEAwEA8FAMBAMBAPBQDAQDAQDwUAwEAwEA8FAMBAMBAPBQDAQDAQDwUAwEAwEA8FAMBAMBAPB&#10;QDAQDAQDwUAwEAwEA8FAMBAMBAPBQDAQDAQDwUAwEAwEA8FAMBAMBAPBQDAQDAQDwUAwEAwEA8FA&#10;MBAMBAPBQDAQDAQDwUAwEAwEA8FAMBAMBAPBQDAQDAQDwUAwEAwEA8FAMBAMBAPBQDAQDAQDwUAw&#10;EAwEA8FAMBAMBAPBQDAQDAQDwUAwEAwEA8FAMBAMBAPBQDAQDAQDwUAwEAwEA8FAMBAMBAPBQDAQ&#10;DAQDwUAwEAwEA8FAMBAMBAPBQDAQDAQDwUAwEAwEA8HAKzEwfaVSUSgYCAaCgWAgGAgGgoFgIBgI&#10;BoKBYCAYCAaCgWAgGAgGgoFgIBgIBoKBYCAYCAaCgWAgGAgGgoFgIBgIBoKBYCAYCAaCgWAgGAgG&#10;goFgIBgIBoKBYCAYCAaCgWAgGAgGgoFgIBgIBoKBYCAYCAaCgWAgGAgGgoFgIBgIBoKBYCAYCAaC&#10;gWAgGAgGgoFgIBgIBoKBYCAYCAaCgWAgGAgGgoFgIBgIBoKBYCAYCAaCgWAgGAgGgoFgIBgIBoKB&#10;YCAYCAaCgWAgGAgGgoFgIBgIBoKBYCAYCAaCgWAgGAgGgoFgIBgIBoKBYCAYCAaCgWAgGAgGgoFg&#10;IBgIBoKBYCAYCAaCgWAgGAgGgoFgIBgIBoKBYCAYCAaCgWAgGAgGgoFgIBgIBoKBYCAYCAaCgWAg&#10;GAgGgoFgIBgIBoKBYCAYCAaCgWAgGAgGgoFgIBgIBoKBYCAYCAaCgWAgGAgGgoFgIBgIBoKBYCAY&#10;CAaCgWAgGAgGgoFgIBgIBoKBYOAPlYHpHyp6gAcDwUAwEAwEA8FAMBAMBAPBQDAQDAQDwUAwEAwE&#10;A8FAMBAMBAPBQDAQDAQDwUAwEAwEA8FAMBAMBAPBQDAQDAQDwUAwEAwEA8FAMBAMBAPBQDAQDAQD&#10;wUAwEAwEA8FAMBAMBAPBQDAQDAQDwUAwEAwEA8FAMBAMBAPBQDAQDAQDwUAwEAwEA8FAMBAMBAPB&#10;QDAQDAQDwUAwEAwEA8FAMBAMBAPBQDAQDAQDwUAwEAwEA8FAMBAMBAPBQDAQDAQDwUAwEAwEA8FA&#10;MBAMBAPBQDAQDAQDwUAwEAwEA8FAMBAMBAPBQDAQDAQDwUAwEAwEA8FAMBAMBAPBQDAQDAQDwUAw&#10;EAwEA8FAMBAMBAPBQDAQDAQDwUAwEAwEA8FAMBAMBAPBQDAQDAQDwUAwEAwEA8FAMBAMBAPBQDAQ&#10;DAQDwUAwEAwEA8FAMBAMBAPBQDAQDAQDwUAwEAwEA8FAMBAMBAPBQDAQDAQDwUAwEAwEA8FAMBAM&#10;BAPBQDAQDLwSA9NXKhWFgoFgIBgIBoKBYCAYCAaCgWAgGAgGgoFgIBgIBoKBYCAYCAaCgWAgGAgG&#10;goFgIBgIBoKBYCAYCAaCgWAgGAgGgoFgIBgIBoKBYCAYCAaCgWAgGAgGgoFgIBgIBoKBYCAYCAaC&#10;gWAgGAgGgoFgIBgIBoKBYCAYCAaCgWAgGAgGgoFgIBgIBoKBYCAYCAaCgWAgGAgGgoFgIBgIBoKB&#10;YCAYCAaCgWAgGAgGgoFgIBgIBoKBYCAYCAaCgWAgGAgGgoFgIBgIBoKBYCAYCAaCgWAgGAgGgoFg&#10;IBgIBoKBYCAYCAaCgWAgGAgGgoFgIBgIBoKBYCAYCAaCgWAgGAgGgoFgIBgIBoKBYCAYCAaCgWAg&#10;GAgGgoFgIBgIBoKBYCAYCAaCgWAgGAgGgoFgIBgIBoKBYCAYCAaCgWAgGAgGgoFgIBgIBoKBYCAY&#10;CAaCgWAgGAgGgoFgIBgIBoKBYCAYCAaCgWAgGAgGgoFgIBgIBoKBYCAYCAaCgWAgGAgG/lAZmP6h&#10;ogd4MBAMBAPBQDAQDAQDwUAwEAwEA8FAMBAMBAPBQDAQDAQDwUAwEAwEA8FAMBAMBAPBQDAQDAQD&#10;wUAwEAwEA8FAMBAMBAPBQDAQDAQDwUAwEAwEA8FAMBAMBAPBQDAQDAQDwUAwEAwEA8FAMBAMBAPB&#10;QDAQDAQDwUAwEAwEA8FAMBAMBAPBQDAQDAQDwUAwEAwEA8FAMBAMBAPBQDAQDAQDwUAwEAwEA8FA&#10;MBAMBAPBQDAQDAQDwUAwEAwEA8FAMBAMBAPBQDAQDAQDwUAwEAwEA8FAMBAMBAPBQDAQDAQDwUAw&#10;EAwEA8FAMBAMBAPBQDAQDAQDwUAwEAwEA8FAMBAMBAPBQDAQDAQDwUAwEAwEA8FAMBAMBAPBQDAQ&#10;DAQDwUAwEAwEA8FAMBAMBAPBQDAQDAQDwUAwEAwEA8FAMBAMBAPBQDAQDAQDwUAwEAwEA8FAMBAM&#10;BAPBQDAQDAQDwUAwEAwEA8FAMBAMBAPBQDAQDAQDwUAwEAwEA8HAKzEwf6VSUSgYCAaCgWAgGAgG&#10;goFgIBgIBoKBYCAYCAaCgWAgGAgGgoFgIBj4IWBgvdk0d/erUU3uN5PmeDJt7u4kMxkVaxrh1NO6&#10;ub5fNtfLdXO7XDUTYY2ljTDGUG5U/k5/6LBPjRrKrFP5sq4AAEAASURBVJk2C5W/ka2TCQhjNXFG&#10;54rT8DTHDpVfrep8Aeu6UbxGCXbAx2q1bvXos0F5w9CHYXC61QV+JmqHxWLS3N4tq+URT3p0mqwz&#10;W9ZrcQAP6LELo8UBj5RjHInLpTi4Ksp7jamEPpUB1+TDhfOKHbOjVXMvDPZfJVHuRv70quWp817t&#10;YFyoTdHC/SbZMbCm5bXVVgVW0mEhHa71t7Q+JITMHHOzVtw3sOH5yK43bVuoPG1zSErtmyTxy6nq&#10;n6oovjnUuo6YMJL0ar1qblfiU3xcCYMempmxBcixOZ9jzFXzSmXR4WUSmPjIRjzM5ZMKN8bnhJ1t&#10;hW3LqFLLouIiTdusW+tfL+8XFAd2pnrv1DfBKVPJyVCLVOJI7UH5e3FRlskxvc48j3384E7tgR73&#10;psdulNQOHYrFKuuwG4u5sOa+3Unle6mP5rRudVD99BHrHbvUkERqg1QXvj2bKmZqe62YlWPnNZf7&#10;OcZaNszF5Ub1m28fCJJjoMdmKr9k/NrZGn1NEqe0kGKuzHe/6kt1R0myO2bPMfDtZqZ4KX9Yj4wd&#10;/ZLdUcKQFjKE8Q+MlTh5mZT8bNLM1bPR5X65fJniJmv2qSw+yRhK7LXOyoltSl42wU9G2mo2U+yX&#10;X6Q4gWCRaK82qwYBD/Pj1VaPsXoK1OGh9CDeURc+8rJppia9h4u2LV4WAzs2CtprxV78HKvzMfYQ&#10;feij+OWN9CD2HoqR++pC8c58S2P5dJoi/8vogQ7EhzvxABfTdn4HZi3lue46U/nDSuXwiakaPc3P&#10;aJfWn1qg5A9dfPHyxLuZ6mb8wDenatsU0WoapDxDzpVR9kaNSnlProcfl1vqzRN22LxKGF4We3al&#10;HAN714pVzMfh1ZPHMz/ub/t+4+0Bl/k8FTV2ceJcgz1n7FVCD7eD40MxXAe4LOP2oRjUCxdg5DqY&#10;HqbLOK+0LX1qorLM+c2v1DZ5onSJm58Hg+ZFB8rXUsLgzJguAlAwLH0ix9qrh2Iu49etdMh9Isdg&#10;f5ePEGNch2Ubr8ryCWPMDs11G8Uq6YIeu3gb0wPdbexo22MXxpiPUGatwdj6KEI7Ug2DsW+q+o/a&#10;MWxS+EQJN9Y2xG2uZfEP95OyrB+jc+LEc5LfpTmm/ErnizDSCbZ7SQ8Oks1pPiG/IF5YnOjHgAFA&#10;WzLn3NuD8WOpv0PHjrx98QmGjFSeWvfrgZRjuA6JC78efjkMbJpIf7s3AHib8njmeeUWH5HKmpol&#10;34QLGwJfEsPi6nzkmkFtpCp2JvRg3Ozz0BXZ52MmiRNp/OJ6gXsLZToEw9sDHtJ1xxBl39xggY9K&#10;FTByf+uQdrcvOhCrlrIh3S9KPt+VT3u79LB+MdE8YJH8uizrx1BWax3KN9Jh3fbz3Ce8bL7Nfa11&#10;qe1p7CkTMuZ723FDWpgupWSzjducKZko+TVbhOPJd3fHfKQ75NwWznh7MAZyPVtL3p/9XM3XwDFe&#10;XajYwkenhdol48N1oD228wGTz0sUgO1hXifzofti/Mt1r+ntqIaja7hj+UU5n0gY3Mtx6d3bst2Q&#10;fhkM+lZtTuIcHqpHTUvHyPkv5bw9aAvmA2WiVcDZhUGZXT6xD4OyJ6ob3+Z+arp2GWoCr0mPeuNs&#10;RNZKWOg7lpjD1zDwifV0rj6a7oXOZrMxCGvfMT7wh418a1dyPpCpte+YT5SYu/ysu16Aq3FC4Iqz&#10;uR7JJ7jPstS9UO4vjJc3ney0PiAlT7p287b0M6NIOsHY63EPHbxfcH+8N5jndeT7BQanqH/Gjas2&#10;uYr7fCTxwbXsbBu3uSZMybej1uz0EccAZdd1XOfvPnYM7/Vgzy5bLD5JBl6n05pP68wWo24P+Gvm&#10;2W2s4l5LGfc6jJaiYmN2CmelsdyvSQuRvYfMlW+lR35voCxkepBZNyWJy16uf0RJNXn2GAQ+wT1d&#10;u0ey9Yk+FHqQdrUN9bu/1/TdhUGs4z4/fLBvOKnKweeutmE+ZDq6LjVFQNf5ZEvHCtei1I9f+Bzx&#10;VfRwX/K+8DIYxG3uCyx0/UJ7zLjtpfQyGCYvHGIO6WA9krCV4TsT+95FOhin4IiqPK6aYPaB7iWn&#10;2WnbJQbswuicmHGN/pH80uY4hiBrhEH7dbJ2ovuwtvf2Zdu1cRJK171g7OPV+yg+QXvkWAfzavqa&#10;wp2O7d4hGNwvYm43Md+kPfpYh2IwRyV118StEto4Q33k7jxMafhr+8dQByQ7PTiqI3Ffg+vJ8eun&#10;hDLWLviB91H3b2rLE7bs8tWEIT2E1flVjpD4cD8rLaE97kRlilfu8/3yHLkeyc/656l3Kpx7+Tf7&#10;zn9fKh2ZHuxmilBmpvIzFUQPbNmVbOwFohBb6x4gWEth7EvejXKMmQ6cCz+/C8dlcgyf92GHn9+J&#10;oZPIyXxL6O86pO8rdpVO57xtHIPcqepHh0OTY2DLSkDocKftoXZQT45BzRv1D8ZibDo0OQa2z+Cw&#10;9c19PlHi+/wMn4Df3CeoY59GrgezXuMCXcgsEjiV7K0UZfRtoNmxzBtoK5H8uIbtIuAvVdGtyjOf&#10;qCUoHsNw/Sb41g6fcGSXz+uhDe/VFvzhF2N1mR4UrICQBZ/3Kr/Lt8f0IJ84Q+gHA3vGkp8ZqKGM&#10;OT4hPfBzk3PhAsyzexgynPLePzwWFUV7h8ZJD6RtK52gPZiTvKweyKe2oL92dLvOPQV2HKAW7Uly&#10;FXdhbNtX8uYTEr7VJXXuE+BUMdpMNuY/dpx8Gn9Y45utEqMYKgu4FQVHe/gDf+hAXyPtLG8S+kBU&#10;gqlK6aH68zjh5wzRK/Sy7dayBTATGO3hc+2tWIu/F0OVMRcy36r0Ufjaj9H3ia0O7U6ys+OuPO/H&#10;jMPuE57n225eVCeEXD020NxrJ/cJL892HwYy9Cvi5djYsdMWOSnjhj07IAx8ZCyhSxsFBiLwQIxY&#10;ZX45EFIGutRqwCd8LKf9zOdrADsw4IFLH4/bL4VhSiW/RA/ixL6ELaTSnl0+kUp0n2X7gnWEDfan&#10;9lAltZjoCDUdyOO2gPmE2oT0UhgSJkZw+y+PE7swqKOni4Tdr7BlV1tQ1lOOwSVw6huHlwcnx6At&#10;9DWY8XmoDiWG63CIT1A2T6ZLpgMcvmwCAx3Mt1+Cy7IeruMO9e2yrB3jEy3Gy3CZY23kU5RN8c7Y&#10;yU/v3acsXDB+aPNKCb86ajG2zvKSSO4T1r2E9bK6YDlcYgeFKf+yGHdtedr0kLlVaSKxnLiPX+s2&#10;w5aKl9GDOMNtae/j3qIvgzFXg2ia+MoYlL2X9ujgyf3zkP5mOqvsWvdD+e7EnmWADS/sRjn4dtud&#10;oEwqq7mZ/nXJmehku3OVPU1web6nS5QTBjA7IdJJdCCte/eKXh6DuUTfDlBzPXYoYzbMpQP31+lt&#10;eTocg1J9OzKcA/hYiYt19buCFgcM0ogpZK9nwmjvp5ps+bELQxyiA8/wcY+5mnaVVwF0SBiae9HZ&#10;xtIYDu0oDvCLddkUAyyBgGN89EmhPPdAhz5RgjhGvzx+kPSYVXxiBKPI3siOjdpDrJqSbnIhZoep&#10;9qGEYWz7Rl/HGk4ipH8G1PzeArPmXak/p1bUxSfUx/Ny+X4Nq4+h+lu/7s/5d+uRcBMnVl7tyX2n&#10;fnoZDLtbIy76frnfFljVHFM+AReDtFVhuzMQ2cZmkPCL0gwrsaP8FpHy6FH7TtFbfzcObWM6DLg8&#10;rLz5E/XLiA0DeTWVHtAXYrxDB3t2t05GW6COT26yAd+skjle3iAT7ma2UB8Vn0z+81RCDtQgg+dr&#10;NS8Co5QHq8zrYWQH4hAf3DD5LwvtxKCSlJIdyTd3M08NWd0OwJb+1T63XDcoE6YBi7TRsxvwuO3j&#10;VVKyQgbR4Vg5cYkeXf0lAVl52+3Kp0Osp5/ng8cODE6Veihm2xeaTNS2Kd9XJrblYyQ6e59kH4wy&#10;Ib+LkxpGT164hlH4almP1S1Z8Nrr6Z7IIXpobmm8ECuZ+JeJsZ1z2Ew91aQ20P+Nym99YiBXwe7J&#10;0C+426I27XGRCwljBwzlzbfLPp5D7AJADk5l5yBOZBh43s4kjL5fDqV3YjA35Yt22mZnGtHD/cva&#10;bCdAy+cIDje1cY7Rdm+xrXgFw8pLhvZ8VQxrD5wLDOqr+KD7i/nqyHy2VTX5MXaNJdWzGj4H1JM2&#10;XndgfN96tFza79/a/Z4C7QF+4rGIrBrHzo2fr/WNWrm2CttsMcQ9fWx7nAntw6DPYArNR/nvC0Mg&#10;NTtQ5xA93IdqOrwMBvORUQwD4mM85W1XkzJXt4/a2TZPsbk3fhWixneRtz3USZuL7BTaSsdOMPAD&#10;YQB34/rKblzLf39YUjv299RhXsX8B52Jx7vudRB7bGzQllhH8nhEnDgUw+I6Y16CMIw83h0yvrRF&#10;PzGbnDuU3sc1MrX2gud9817KRvqXw4DNbfN5rTpF/gUWfcR+c+/OX6jJeTpSfn/GxuBMnt2N5nDk&#10;+xyWPmNyLR756AKW9Tdt82so6jnEB1u4H/6NDNI1Re++t/jY7Osr4mmSz1NEaSrzQxS3v1/yNaft&#10;8SI8e67W/UV+YTZvA3KlQnE08eudyml8by/XtXKRFwz8kTKQxYk/Kr//QfSdMk7BGbGKL/aL7wH+&#10;SOmMyoKBYCAYCAaCgWAgGAgGgoFgIBgIBv61YIBnGe5YO3O6sHWo7V7+mOV+v6l3nt+4sV6xfoOv&#10;h6EPWRe8V5wDXdKzJgTr9bIOzXT0Wa5UEjX0v5fs/thcvzdfsH7LEIPb9/qvlD7ztRodaKZ7sqzd&#10;QvnaM6P+VYn/9qSGwdqXG3GR1tPu6vM6PMexsMNpZTvjHqg4mOj7lLTWU9I3L99h+Dk9q9oSAoZW&#10;bbG24Pf3t9IFOlN9Ll+itXy2inBvURqI48l2XXDX1223+4XgGlSLq/J+1xUuWZ+PcvgG68SiYmra&#10;Vn6oRmrXVo+51kbXj+XSGoG5rEDHERBMdZkUPqH6ba2O/HvoAzF4zp8fwlA+f3bV1DkQY7HRGjTi&#10;gnVTvJ2svD7QEY7qKTWqPXM0U6tKh3Idz1RuuC5hhycuBMOjUzP9wJc1de6Ktd6RRYekxqgy8irZ&#10;IT7gwqW7etLervbl9jNrt/B9RlpDhu83hinxUdMDv9QaH9KDtYl2EDcAdfvElK0LwTrrtpb1nliT&#10;AxmGeEQH1pbgd5iss5RaKZcc3zer5IcbPTt1q7LES36X+jIYoM9EJjbwe9JbfR+1fV5yvOrijOK2&#10;2uHYyqMH7dLFokJ45HDSLKQ4a1SwxiBxA0va7jtSph8D8AnW8KTsnfxzoh/QOUbNAxyUtjCF+cSv&#10;pIfZ0Aowru3iNJWXMEIcsKaR1hisjR0t5GDjGKxvP1G8W0/0XJ3u55b2myY7lcES1kPVuiXmV3BI&#10;4PHEcRujPavYwh9rmzGGYnu3bmTiodSpKG6HULpQ/8An+S1oekdH1wrJhN2K0BZTfg+k8jfyS/pb&#10;mWrjZi5jv6GUDiT66FTPAPEvT3sx1K/p2r6GmGmRQXhz9HlJXFGP+bKCHfGKNen8+7dauChjOuXB&#10;xbfpY/y2l/a06vWR1MiV6cZNyuaJ3wKluC3/yio6VA/smK3FhQp0a8Illx/qoa8iBr1Gv3XT+AUP&#10;zGnwDbcAPekDmSWmOrY7v5ahD8aNe+GU61dSnrSvfVmTgXEcTplPlGv6JD4ASzWnZ8tTv7EK9DGV&#10;Y6HH2DtyKO36eBnQOh+RhOYTx4pTNz7+KKvU3ctut8ZH8q2p5nXMdVljvd+e1E7q9PecbZ5O4QK8&#10;w4dYxzjMumyeku5dKc/Pt8QGixWaECzFI3N/jklue82efn9LPuHrcefvnjkUAzktBdfM9ZhVWsez&#10;r3fqr/08Z8b8Sx+sd8+8ivakn7sdZktrUB+BzDyJA1pPfI69y8HKu1F50XafOnlvDGvcsubVrvrQ&#10;v7SLPH7HSStiB+2zLyWMTooy6MBah/TRQzCM/w7C+hWPdC/1vAV9NOcyE+vt5hjUyXwfA4kR9A+j&#10;TeaMWbQtrx1445N4x++b0CGVaz8rIIZv5fhQacmsJqpXerCWafIJnWvLViB0knrTHwMG+2vVz3yZ&#10;3y/SHKlc+5k2FOul3BbNMNs4yVxZ+shPu15KsX5cIifZkurnmDkmv2clJ7Vnd43H+V0JG4g2R/ij&#10;HmVKc8ykQTaEVCG2dugs7cAa7fhC/ltOsOGFemrJ8vVhMuoXaY115svW26xIx2sNocuj7tla79hS&#10;W5TrsCU7O9nanvUNXUcu5A9gVOOECo406xaSmM38indllcl52Iuh9uA3f2Pv2tpXHh6mehZoJR77&#10;8bhri10YcME4bmOo+id8lGkfp4y7xF3qz30ixzE+9EEblwkduMdi6z8TJ4q4ncvv18UiYV5ksF/D&#10;MJ/QuIMe+INdi0JKNdUQXDDNq/bFyoTAJ6kjhXJHrf3okc65nAkf9EE7jP5OeoDg+EkP/NH6hOY1&#10;bPM54qBom5Hs6Z/dx0Ffuu+v7hNcf9m6kS0nZZnacakLWLuSKLfkLHDgMXGmazfaA4TcL03WC1rp&#10;4YfVSt36W1p79PsWxbvo7uXrMZ15FSn5hMuqfFKkiLt1DMbPpeKE8+Ht00L0MaR2ri1lJooPPp/A&#10;J/rmJ0vyPLfftlLZm8Hrdyu8fo7RyY795FYPxhcdqH+iB23Rm2Na4VRogKHs1J5oIjt07cXv53n3&#10;ZS25Pn1NVLbVhTVw7P6fdMjjtreFY4KT80G+acCHEvNcrj12Jcr39ZC0eKCY+YT2S58o8To92EuV&#10;26c+2LoflOXyY7cNBE9cv9p8gndjaEznHVUJ3SWKrRUeWGNjxkr+zfrLuV5F6cEh13fml/LruepH&#10;B66BqGYPrYZVs6mrpN6HuvNpzzGYr1M377w0HezEgRhASWmYgdOyf3gsKuv2Y+ylOuZgp/Co8Zj7&#10;NHlbcK6X4YXbLRgDZy1kUtvkqH0BMDjLfII5ovmE9nPcQzDgwq7VFTNrte3DYB7COH7CPFPCdg2W&#10;GsoUZlSn63NuV6IduGdWtgdl2uat6ueYXC/QRylf6uAYXJ/s81WmIWN9NLWb0IRTM4e6aQ/XoWaL&#10;6dIqXcNIuqb7iK1YdeMUl7xSJ9dfM92z4/4Ec/aaPWaLkMd0oG9QlrnN1u6KJtaPLD9HIubP070B&#10;YRAz03eKXmsH5NilHZ2E7zn+EAMJ65Mu0hahLRcaf7ADLjoeDsegDDjc1z0koUfpZ3PpMBGP+OUh&#10;qYaR64AmhakDWNO2VZn7XPgE95bRwb8rGBQqMtCDlLfNmE8nyfonOFZO/Zv7Raw3XOuj9dLikxN8&#10;yGh4oLFp05fRxTHS+oDuE2XfgFWT1LaeODvRYKgrQKt/7BqsXtpz0/roGAMPL2OHI0CGfUcgv0p3&#10;tSoeoSyzqGISdbJ+NL+0Yk075gTWiboKtj5WKW5SYPP9F+e5D5r7SQaTdMgz2v1teVXNWr/Y4z5X&#10;ipsdZaaOyWdVCLthJEXSuxgqgshKrIZPHt+jIaBbsq0LkHF4AsN+Kq0iosLddScAvG2TqmNtPrtP&#10;r/Louk+DXvkWSF81WOXmFm3ePhzEDEuCms7YHzxwHeUzyIMxhIVPES7pG7lP5Pu1djA9VBFtyHjO&#10;OqDl+rK5HjX7sYR8+z5CO6ztmt/np45D9OBeE688473kySfymkHpcGq2oAP5tCnXMFKjl7aH253e&#10;6e2B1S2LWBs81xsBK0r+Vrq+M0cZCdHFa2lfecqif/IJIYBXpH0Y+COxl7KlHQ5lGBUg5N2f0YG/&#10;Guc9HD/Itgwd4BgdlXq2otS3Peh2qJP1N9fqZKwAwji/K1VPt5ms+eg+UaFzC+sy2wztECMWCjbw&#10;4HXswqjyrQIKt+YTVlYfYxiU93pcD183ky3nKbu3TTIc00nH+IThU8EOHbxeK6cDL899BdoiH77G&#10;7Nhi+I62xDupMOgbh2IgZ++5Fwh93YnaV16SlsxshFWeccPt46Rh6GMXFvLWN8UD7Wk6GHL3sas8&#10;UuhA4nsS5gW5DunMbh2QAWNJeWlrPuGZbLO0Vxdh2DWlK5WV9d0xDIpMrG/iE/rTfs0nx8o7Pj6x&#10;0nflu/RIGHUlOacrHrVFapNd7I3poqsOw8AOytdrShrXz/KsFhiJC7dtbDumB3UzC6CP7EslBvdB&#10;eFbMdDDf6nxtDKvEQI5rsJXaciUM0i4uOD/AoB2Uyx+27CsPBinHSbPc5BcEfsM4ACj3P66/aE9s&#10;ycF3weQ6MLPhH/0sjQvd2UMweEaNWIlvp/nEYeWNjJYPYgM88g8u87RLh1yO8vCZtvmZ/W3r0nzH&#10;a1xYRl8PsnJdhmehv5br6Kn8Rt+/7kqc1ZXTqEjSQXFkVIKwv1sPiiaflcY1UWVOdK8mOVRudb9S&#10;JOprzskCnheTHmOlk/7j56kbv9YKB6Ztv+b+UV0PWNT3qtIi8eG9rSuLbuT6tjvT7eETPCO7au9t&#10;1+hyabO1MNjLJx3RBIRCyAHabTrb1UQZdLhXH+dcd6YomB3mNdC/4JLIqSsXk0oYuZTmLXam44m+&#10;5AkdeIbC1qi1G/fSAx8xP3Gpcqs67aJJyFKCZylt/Zy2vEkTdPi9/K7EWiDuqJK3NR9TsLJS9j6f&#10;vRjtup16IMbWt9UksTcnkRoTfRe/M5ketJ64kMq2pmqPQp2xi4peZh8SDo1Hlec+TW/CD9/CMF8T&#10;Z2ZzDUutodNrxi5R07OjV1utbCdg66NTPuOyO5vvjeMQ//m+Yux+U/LYHKvbtxFP93Stf+raY9wO&#10;L1PXg7Xqp7TrLgArWi9va/TSN3QR9KoYzCeIOHZfoOs2rnixHepBeVufXXxyn1yNX5TJDimuZ5N3&#10;SJjv8Dz6eEp+tpN081XVgh8OVUaJg/yd8pIcV0V9RtaPn6d+HJ7tWIIzv6CvybQYO/UQRhr3agDk&#10;yQ6PZ63I/hg4hhX5wUAwEAx8QhggfvJFGTeEdsXqT4g5oWYwEAwEA8FAMBAMBAPBQDAQDAQDwUAw&#10;EAwEA8FAMBAMBAPBQDAQDAQDwUAwEAwEA8FAMBAMBAPBQDAQDAQDwUAwEAwEA8FAMBAMBAOfNAb0&#10;i7xIwUAwEAwEA8FAMBAMBAPBQDAQDAQDwUAwEAwEA8FAMBAMBAPBwCePARbkevPBSfPX/tQXmwfH&#10;Cy1ENVzJaq4XsL3QCyW+/eGzytlkM0tPvfvorDme29LwPSJYNOzs9EwrKC+ab3zwcOdCVY9OFs0x&#10;i5X1ENLB2flpc3Nz3zy9HX9pJPo/OJo3J4vh4l683On46Lj5+HPnzdObu3ZBz2FFrJN2fjxvzhfo&#10;0S2qxd7F2Ulze3NjC5nda/VgFqz1xBowL26XzaVe4EQ6W8ybC3Garw7GQmaPHp43V89f1zIxepGn&#10;Xqhj65lZCX0I4+r2vnkuHBJ2PDw52mqBfUeLo+ZENvICNBYevNfKoizA6Ak9rvXyjefXehmWMo/E&#10;J7ySTwLj7FztIZn1KtWz1MI1S9nSitiWl3U/vb63NdDmWoDusfRILxVhrRstSSbw5d2PNAt7Q4Re&#10;aiA+WEDeE/Xx0oiPru9sUXgWeH9yfmQv8kaLI7UFLyFd3t1qcW0tnqN0Lz14yVCegHz/xZUt1kxV&#10;T9QGC95IJC2Pj9Ue19e2buKR/BSD0YG2cV/GJtrpw8tbexEHxj05PzE/m8pfnzx5vbm+frOZSz/s&#10;RJ5mvWHBtM4cU+njq1t7aQIHD8XpiXwEn7o2n9DLNoQB34BQlJdylumZ+KB96Bf0uTP9PXr0SHa8&#10;KT31skJhLLSCPP/QAz4yWtWOE/nHvb2cC2z87LHswb95USL1SsQ4BSthDH31Ui/CvbxJ8sfi853X&#10;HjX3ygNDK72BYjyzSCep1IM8XqbxXH0JzzlBj7MjvSgLTMqnhC0zFqhTon3zlzCiJy9SeiY/o41O&#10;T47lZ4vm7vbtDEE+rMUl8Tk04SUJ9/h7WwV54NI29IKHFxfNiRZdpD1b1ZWrlwKofGoaFgTmJRy2&#10;tKKd4wP/fyoMFm19/PhRM/v8A3FINdSQEnawEDyJFx2gS2epZHWAv8/VR6+vHzQXR7PmWO3CWpSe&#10;zM/ECSY8v7s323MM5Cwuv/Gkubk9a87VNsfys15FLRiwvDDhY7VjHouQXRzR5xUf7u/lI9PmVDGj&#10;t55mi8GGsh8r5uQvbmDhS+LE1dtH0uNWMXHRPFAb9xfl7EDcdvrfBfGTN8BJbfySOIABM7UBfQz9&#10;aLOezi3UU8V4Xh5E7LxQ/5xrO58vmuurJyaBH6Q2IPb1/RoBOHlG/1DfO1MD0sfmwnEdXMb7GPGz&#10;34pIEMvvLZafqOzj0+Pm4uFF8+JHL9JJfeJexC36GPEGn8obifOX0uFS9swl9/rFqfoW/d4EDafD&#10;kP8pVOBPeaL9eBn7c2FQz2ffeaO5vXzUi/fIH8mfeHktPokueaIO+tjTK/ml2oT+xchW+pz3U/Nr&#10;yefnweCFMR8php6dnzdn0zdly11eje0fqa1tsVHJ3toqsJ2IIEy/jxlTdHAmPzjGR7KaqJN+Cq9o&#10;cMcbF4qEv9+sJKNYMfnCaxqn5ZMZBuKdn+EjLHM8TJfEruvbFIOFkXVzEyaWe1/nhXMlhsXWo5Pm&#10;O28umnP1rQfqbyUGNo/5GfEfv3ymvvvi9q451f5D+eoAQyBgiFnrM3n8xO5HDx8233t63jxX7GJc&#10;fHSs+QIVZynpkXyVF3dbd2w5m1p/nJi/E8vnasPHpxrrCwzg3EcSRvIQdLg4v7AXqb64utH8DF9t&#10;mtcMYwhC29I+ua/i5zON30vFqnvx8tHVvdnw+HSxnV9Q2zPpxwsI6dOn2RwPLo+Ojuzv6uqh4kqj&#10;mLhrjtfGKLWbim7TTG1wr5hMIvsj9Rn8bZCUBdeva7zzuQsy2HGu/vH8x845Unutmvcv78R3BUMS&#10;+PrrmhMdy/YkoRipfV5Aik20I3GSuQt9uGSTMvjhG2BIdxLt8eDiQXN19UjxPJVhbPtQethL2Uyq&#10;/EhzM+IlacpizkorLfqcRt00RsAH81vsrKXX1F6ME5B6dnaqmLtSH77bYmAT/Z/5bQ0Cex6p/EPh&#10;UAPxipe65gmZ5+ozzOFrWnD+Qu2K77hPXF6+NtD5hdr5Y/kZ8sMk/YWBDx8pNjCG1hJjDG1Tw8BW&#10;5u9vnGtO8+hh8/wLD6o287LXD3f62aR568FZitnCrCXm3h9ID+bxNVLo4j/67puaa8snkCkSPN7L&#10;Vz6QHsS6sm2odiH/eoK/t3PDAsKqXWpscz8rFWHce6C52aNjzSh13THmQ8wJ8DNePjtQRJXiE+dy&#10;zwcax8ZS52fEkc5LyMcnjo81dnxOusge9+8SC5aecb2pvw4hSdFHb26eWBxKsbKUSHJgMI/4SLG5&#10;n9TvNb/76A1dI+Jn0oN+PJbgAh/xlsMOeCDRx4mFYMw1B3CZEutWffF9+YiHItrjtcevNU+lA/Hm&#10;SO1LHCH+j6U7w0jxDHWZ2zEf40WiVMzc7vWzY2GNYzA/+UB8MHfzsYOXzN/cPLZqy3hW6gJLxNMP&#10;hWEvNVTrMNfN40Qaf47Vh1McKzE4Zvz5WHN14hk+cXpyIi4UdyjcJvo/Y/tY08DlU2Fw3b/Q/Y07&#10;XcuWiWvvnb6qAszvmAc8fvy4+fiJuMsrVB0PTuZ2vTnmI/RP/OyFOE0vauzPVvAX7NjnZ2BMTjTP&#10;fefEfCK3BQzzM82FGbdUZTXxAjna5hasjkqTpQz3d54oJi5GMPCJ+dFp891nl80LjeV5/3UQux9B&#10;nxn0zKQSutJHrzSnJp5VxaQM8zvmwzVb6F/MB77x7lH20uOEn3/CBWNNHkfQz/sRuqTrg1QLlHBX&#10;gP5MrOOYPzjBW10X5kjMLR5qfnf5Yxd2bcAcvEtpLCXPMdCDaw3BWgKDOfnK7hWp3laXDkPzJI3H&#10;jB9gUAyf93kvcqabrod9PoHOxiknlWhju2bTXJ19MB7q+g9fcT3It/sibQZmUGerptWR7p2leA1n&#10;9BnubSDD8fnZmbXpze0TyXP/SeOE+l6PEhTypIKn6v9ci3pF3F/hxZmewGasYX6EsnY/Br1dQFtv&#10;B+7lzOQTJ7rusLHctE6CH4lDxthH4h+oMhFSF/JHv14t+wXycEhZ2rCW6AdwiC+da3737LOnPTEw&#10;mVfRNozTtWTtoNjMPIH4VybOXwrjSm1p9+okUEpJxK4DzjTnf/b88SBOoKdds6r/P9kRKxgjuN+A&#10;H5SJOhiv4ITxFbtLPfCJR7o/wfj38Yt3q+OnjROXN2oX3TNVXy4xqJf+i93wVp5HD3j6QBjcj2BO&#10;2JORDrOZ5poPH+j+xBs9nwZ7m1SI+RnzQXCIcXnCn481hhEz7J5w//RW1O4tSV/uPZZ+9uDBg+aF&#10;fILrEmyhf5QJO+36W+fo56UEZQTf+hn3lUuJFA+YF3GvAgwjTxV5H3364/IJtR224qu0ATzmieN0&#10;D/O+eUP3RfJxDf+xmC+hE3HLvW1wyoQM8yKuWV/X/U/6KTqcKk6Af3n5GVONewzwzdylTGDgZ8zP&#10;iL/cQwaDfOY2nojDyjJePW+7VT79mjEPXz2W3TNdPxG3n2nObwUljA/TztxXLxP6Jj+7s7H+tHJP&#10;gzLca8dOroFLH+I8zcX1CLGX7zAeSIen2T0rWhN/xx7i2bB1QUkYM8kwNrr+6Uz6TPfgkp/BVy0x&#10;t+LcZ956orHjDZufYacnOOa+M76Kn+XnksxEcyLNE9X2b+k7k7w9ehjSk2uXejzTvXKuE3U/9p3H&#10;D5qb68fWtl7et+iBn9Z8FRmumxmfiM3cF6ol2lcQ1i8G51XEXqanec3mnZmNBQMZZfi9BB+PSxn0&#10;IwZwnwida8zTvvqvOFI5K54v5BNff03fcclH+P6i1nzMIbBzNBbpHHEEHZhX1nyR8imeFb6qCs81&#10;dlzfXDTvP7+yPndx3M0VcpvNzywmCqNQFP8hPVW7MEpx36CWEINXxjyPiejLNSA+dX2luHm3Mh+0&#10;78mqIGneylwLP0s1U6v+Mb1UBtcR+AkxkX5eJmSONEmgWew6XQLcK+Wa+Pm7epWbBK417nJP4bHm&#10;+xbPShAdc68IO/D5MlEr7U58trmgHKHiBTYnJN8wtMPY8fxdtaNw0ZN7Toy9jDPoXFBv1ZYx0dvD&#10;daJPMy/i+hY/qymCjfgJMfj84lzXDA/tHiAY2EJ/+kj9l3ujXMvV9ABj17hJGe4Foi/fDWN3mRh/&#10;rN8oTnDdcPkjp4M4AR/YyNy2luCN+MxMmpbh+9k8Yc9zfXdNH358OoKhsoybRyenzUfv6j49oHnS&#10;4aUwiA9g1PwM4pjrKKwqxktnMrIE5LV8DH/lepCXCA452TSva85/eXVWHXuBJG4z32SMoA3KRN94&#10;80m6futftyRJSsDFc/n8hfyjvB7EF8/gac33Jrq+HyppQPjZc70B90yxCF/NEzpwHcdL8IiWqqqa&#10;yAbjWOVPMgyqXFBe91XuZAt+hi1VVZT5XLziR+iSy8xULsUv6aMGGMVQfTxrQZvBiWPgd2dn0+bq&#10;wYX5BBhcs+h/NV3KUGx6QL/z1FKzWp5YH7eYKFs8JroYW0SvRTjX8g/BIEN1nevG25Xmuh6LuU6U&#10;SHXspcytMG709+CI7x5ATvfvVqvjdKBPMLADTlqR7Tl2yL/UW5YNQ0qcagxe6fuf+3v5Bs6slHyH&#10;8dsOex9IJAxdN7V+Rty371FaAqERDOCIfbWEnc/Mz3SPH5/X3PT6tf79CfoBdo5hgAwGPsa1BIlr&#10;Uk+cp21xQbivJVSmzzDfeFOP01zqGqiMvdihr4yMjzoKfqZnDaQsY95qnflJWyk5+PKorwqY+ytn&#10;54p4us5zn9jqrPr13/Rg+t5ZuZWwnSvxTctz9wP5MpGHjxArqpTI2Ina9eZe37U3/WuJLZZAmB2g&#10;w0jz2sujL281bxZxonbb97YY2lmoLvi0+wX5Cc7pO2peXvmBrj8u5O+0Yy3Rtpyq+ar5Je2ruHpK&#10;PBvRg3YBnbbJE+VPT9fNC333cqV+x+1PYtogKYt7TVyR8H1bPyXsu+WR+p38THWd4ExFohTQnJJL&#10;99L5hWLtneYp8ivaF3v5vreW8DO7hyxbck3QYrnSfFnnryBLO/TfahI07WszQclR5uRYc62lvrtZ&#10;6lknpWvpgR9eLOp6qOmEkeZndt0rsRkv6lX/NN/W8Y0wFJ4No4qizCMZy8iPjxzNFCfUzW8fdvOJ&#10;W9lJXCS+i9phUp7RLSOwx14SL4u4z+GJ2EBcPZMtY34m97HEdcfJia6VNb/yRLW8uJ77PKfSw/wM&#10;0opEP8BHVJXNlVer/n0l+hJx5FRtW469QAGJLcxjjs7F/z2xvn9PnvD3Qn80y0n/1FYbu3KWLuDd&#10;L7uxwwVwYfxd7m9+hlyZoOP0hPsAGsvvNQYWAoaBQTpxPuarOse10d19ej6hgDD9aBe65fmIn83l&#10;E6fHG42jJ4pHpRa0N76a+vbFUeqLZT0866EnY+TPit01Y1Vgl58xXpwoTix17yW9pLwOoqa1eYDH&#10;xJ4ewqB/4J/8jX2TStelbU7lCGX3ZexY3aX7IrTumC3020v9nagR8dUuqW5RuNR8wuIZ+zKlZg3d&#10;50pAjCUn6njIwPVCcWK95FpX95DUHuDQN2qJbOYi9At83pI2U/GwWetPgKjHqTZkJZnsEwz4oPSZ&#10;OKHMQi/6nS/kE2oP2gabiEXEEKk9SGDgZ/Dl8Qy/0hBkMY8C4KMnvsjfMCkOyc/4Fv1CRhOLjk7u&#10;m2ueY7HSHQZ9o9Y21GF+JiXxEcbH2ZHmYRqLWwjbEKOww+JqoQgYxNRr1XEufc/OdB2thmbsyJPH&#10;s9q4aRgqT4xnnKF/oUNpNrGIZ4/wpzKBAfaldHmkvjHXM4T3d+V3f/i8BNVmNQww8bNLvYyc2/g8&#10;abXWfpnAoI3BKHVMsorXKnemeKUgv+Uyx4Ed4t0ujBuMVQvorqQ3Rw5hvmpjrxqYNh4mlT/StaLm&#10;qvAKWpnIY97LdUTNz7h24uXRl7p2eJCmvCVE22fSuFlej9BHT870Pa24uFY/vWDaP0BIefBK05Z6&#10;mI4L+dWZeFX78vyAtWOBgxz9ACr6GBpnF7p21+N/13cLPRuc+j/+VCbK4u+0L3NWT/T4hQIgz1Xe&#10;a15ypS1xaGyON/QR+Z7k52qPu/N0r+aFfERDhJ4x9Vr6W8fI+wwY1gfu6ecae9VnyNPlZdUXdco4&#10;cT/DC87O9ZzISaoLC+EUFU4JnpUETXDlsXk6XTWf+fh3mvkLNWZL0UrxC47mq+FzhQYp/2LUXeNP&#10;yOkeB07b+a38R5MtXkI9s2eOKoooa8J9GTD0N6EfFx2ZF42viMfSg/sGg6Qs81TaWHKkfG6GQbw8&#10;PmHo/kt2fbfF2mKgSvo+qLx+4gXlS2K66YFXF8kwdA0H8wqOKxoZorOklm2WGhRmwpjW9JAs+tF2&#10;2N23IwHB+nKm79o3+o6zuKdlEughHnn2hHv1aWRLZbef4sow9DzZtIYhQUbkmXCWFrO2JbsdYdxP&#10;Nf+Uvov18HksqaFxVDbIVizieJDwQcOQvhUM+GNOowmBMHRAJy6TslaThdUxXzN6djWxx/1Du6cm&#10;vuBuU8NQqbXqgfPk7x0G1fH8neEaV/RXWqhMwuA+htpmvrxmSMqS+oA6P8++eruPYki/1Xw4p2aO&#10;eaRnSfGJmZ71nWy4GhmmVK0wFgSEji/mMXBBvMOWyUp9QX9jCZ7Wc2FU+OL5JPIpP1X75vWUeGZL&#10;yxe68fslnkNMz10LQ21Lf9iVVjPdz1Ab0JcJATxflJoZRGFsxOv9zSgEUpu5vl9V3ybxjC04m+wa&#10;zvrdUhgIV1IfQ/zJfmJEPj7i5UmPOohhKBat6b8qf/y8Ddp5fdJpih6ZbvlpmhQ7NovkI/O79L1e&#10;LkOrT5a3KbbmJ7J9fF0PbVvOXL8nqKXZ6lZtIz+rxV0V2MiWe2FwnyN/jsOx8NE5eihGED9rrOCN&#10;k9P0fG7OpWOwnUqHqfr2eJLFJ+ewP6rrVLrAyZiv0h6b43PFkXqiz9AmM8PIZGSbjyn00Qn3nbLT&#10;jG3WF4VvSTFkdo8emZT4TeNgijVMU3rxQWPomphALGz1mKJHr12kh7DFpuQkT2Vtv2PX8oSR+pGO&#10;VXZ6T5zK9CBbxRcat+2ZY+KFviPt1wNYlyZ3V1Vfxdw5FynyM8PoivT3UBeMNqb4SWsP6WbayY6E&#10;IeGRNKHPLBXPnGcVtDmJyyt/c6R7T37e87dbYRNXiSNbGY2B0mH7Oxz0kL9vmOiPJIur1r5JgL4x&#10;0R84nswWm6ukvM25ntF48pl0Gj6unjWz772nHVRRi+o7j36SLW99TtciekZT/ldNN5fN5Dtf1XnF&#10;agFtaMtMB51omjc+20wevlnHgIO7m2bz3q+rfZNf8ZzwNoElmc3jt3WB9o6yky3b85SXzITfpXz7&#10;q81GvEpaPlHqK34v3mjWj95sZt/6XcmLfwwv0uTuWnjL5hif6tmBoJDF8U4/Q0r+PlMfJs4U2qba&#10;9vmZ1KLfwUOfy1TcPoWxps9g/0iaaa4DL/O6Emb+Tl8V9kztOrtRvxmtRpzwfIONm0NF8Cvm71Mw&#10;diTjlJumRaI8F7wW+253YGDjsfjgZsig3QAVBnO/W9q3SohklK/f9uhiiwL91PI8Yby8vRzHAFrf&#10;JxtOUY/1DVAJvBbP8POMWHYXskHz/+ZCz6y89XlljCRBbL75O83m8mNBVOIEdZ8+aKbvflHnszp6&#10;cPLP7/x+s3n23ToGshqrpu9+weJrr+j2QP3qO7/XbD7+Xr0eJqia300//eP6vkZjS8GJwShv/dG3&#10;9LDcN4ShHMWBDW2dy2Ljsb7z4uYWg4dw89OGo7i8gdecUzvRflAMfuUjjF/LAS/CZHygfceSyjiG&#10;LFOSP6SdroR8ZKO4ODzRilCvxsiJfkOMzMAOxMAwDlJcbUtmm8TrRM+zDOp3KQGbHm1s9uztlorR&#10;Q8/Ag1GNNcj4uLkt6Ds6B5P4azu38jP5VlqkfrfjOoBr6o2efxi1RYAbriWIMxV/J06sNDebfuYn&#10;NI4lXnMdbB/f2l5nonukYOD7YUA+pHtOy+/8TjPV/GR6rgfsRmf23089L1NWvQ2dvvpPpZvm7lmM&#10;ox9yXW599vFbzeytz9Lp6+Aqu/rWV5rN9YsOw7GsjPr9gyfN7J0fU/kRDM1fVt8WxounPYxtnFGx&#10;yfnDZsb44tccdW0+Wbnif6U58ebyWZq7PH6nmb2pefcI17TX6r1/nmK1c8xYdXzRzBg3R+c0nyxa&#10;/lXSFh/efPztZvXd9zKzdD2ct7HGtPmnv6jxVc+Dl32EsUh9cXP1tFlqHqfWTjhWPutPGu+mb3+u&#10;mV68rn70UbP66Dvqt59PcwdkVYz+RT/TzWAda547qE3zePX16aO3qTTV80n+1L28+2/9XrN++r7Z&#10;iynMQeaf+fFmeqqHo6rXqrrnrznqUjHNkj2Pr+/7PvulZqY4Vi+TRD8xn/KH+299tVl/qLl0ZY6E&#10;HVPNOeef+cnOf0rj5FKr97/e3H/nPUFUriskz3P180/Btb4Yy/29xIrjYOBfJgPEiW+/pzjxvWaq&#10;a8f5p3VtwDXXiM8u3/+a4vkfjPQdzXc0Di8+828onus+8gjGSn1v+e3fE0Ybzwv7wZjrmnx6/mg0&#10;5qyffdDcf+N3eyUnuq82e/OzzYz7YNX41hOPg2AgGAgGgoFgIBgIBoKBYCAYCAaCgWBglAF+G/rj&#10;b7/W/MUvfc7WFi0vcXUFrO+mp/rdvNbyeq7nPkaucfmN4iP9NpDni/tJz2nofuapvudbafux1nce&#10;u06mLOsd8Ju3XtKhPf+ke1MfSwd+zzyWeMYdDNY48+8cQON3uSda15q17S4v3+z9no7z/P6C39Lz&#10;XCuytp6vfp/tt3ANQ2XPWPtL91z5zbetu9DetnUMWxtAP3LgGSPWI+I33jkGzw2d6lnLqyute6w6&#10;WZs415NHWFivkLUCwWCdxrPsd+g8A3wk+2g3njGkrP1uM2s47vaynirrrtBeJ3pm2NZGUj7qsmYJ&#10;a1mzXiPPRLPuCr9XT+txY0k/0eQnqo/1bNhPLiG7hMY60qXt1Mnv41nL+EZtxW+LEGI9MNZ64g4j&#10;zy4diUu+mr1r1w/jNyNXWp+BNYWsgD7zRN34Bu2Lr4Ax0/oprCXqCRquVSfr8aJXLdG+D7XuAjpO&#10;9fzTQhisebX1bTBUfp+fsYYUa8DM9QzLPc8hZG0A0awRcSl7evmZQvgqayawLji/Xb/WmiU5BKL8&#10;/h+/pN3KBI/4Buth8Nwq/sA663n/4rsJ1plgfffe9xQtGBi0E+ukn+q5gjs985nWEOvYQ39+l8m6&#10;wvzOwXygp4x8TBi2HqDadMmzclkCCRdgHRrWZ+A30x16J2h9Rmv/P1T/uLPn3IZS2OB9bNteHYT5&#10;xBnrK23esv6TnbJd6lCzG8/5OjLo9Exr8674nYW1ie6Zr59Y3KEgmrBOTh6biBU5Btywbi3Pky90&#10;v5xnF4gjrCXgCb/19Q94Zo2+kWOwD4Z6v37fq/XmtWYJfkZ8dR/g91FgGjvKpLegiyee42adE36b&#10;wNOa+ARrFh+pjQChHGsfEkOcYX776vGMPOKhrbmo5yputdYh7w+4EIat9dZqYv08w7BYJB75R+L3&#10;hteqm7VOeK57G8/4sXKbwIBT7Kb/J/tZcyr5CN9HEKv4aoP1fuHP1tZqf1PvOPmW9aryeEY/o55u&#10;3UhiIvGZZ4KGye3Hz9jHH+f0c7Xp1ZXWl7V/LYfCJv5un+Ns4Sinnm9reBDP+G3UQhilHG3wQH0Y&#10;u2T+IMElMZE+zPPtJ3pu5/nbPFvdCfM7R9oXLLjEXhISfPfPesLEM9bQImZST1qLQM/pihfW3mMN&#10;KfySzm2/W7KxxWDSh05dSw9+F31yemrr5FrclbwnihOb7Z0NnXp+2rbEM9pmreeTbOzIyiOAR55r&#10;jSAfN9EP+/K+DjTPDvFzu9vrG3vHwgthOhQasYaMrbsgYTBYp5Ftnuh7dzZ26Pdmmt8w7jqtiLI2&#10;F7yQOF6oDUVxSsrgNw8TPW//XOvV87tY1lDyWA3H8MH4QP8lUbutF+l6aMvc6F7rHuMX2EUffE4c&#10;0gHyfLLmO7xyzF8eh1hX6EjPLj67el2/jU0xgC1r2OTxnrGONQudA49DINq64GL+Tnp4LLJ+qHHZ&#10;YnVSxGLOI/1w2547xj4ZiM9ZG6mP3EvvW/m6r1WATTan0lyJeuAE+81HVA57+a0Yfg0WuMQu1uvw&#10;MYKY8EJ+e6PGctqoj/V9iGc8akgsY26x0NquNOCtxU/9vkgkonqaV6T3tbgf0YwXmouwfg7JbBAG&#10;3NpvUJSH/vncin542a4ZThmw8LFz+Rq2kVgblneVMJaTLBZpvVfiaZnIwkd4XwNrdJHAJFas9T2W&#10;F8nbQvTZ3Jb28/kJtrA+V1pvMPF5cnpi6+x6vMEXWNeM9eScR6uw/UA7uHigvmfxzdpC/bT1KeeR&#10;OoklziPFsYH4wzyCfPor78/gN0X8Lon5ALbYeKmdK/VV4lmuR97v2QcDf+DP28PGF9pEOtEW5Rrn&#10;zOuIHfgC7Xms/su8CJ9aSm+cAS5pE7bMzcCoJ9Z0EB92zUB79NsPPsgitmPLWKJ/vHZxptiq+aD8&#10;MreZMvR6qbPNd1/P8cBg3TRGcxze5q3azTVKdgkLfqUTsdrPw9u5/AFbNmoLdM/HCa/LuUl2MV4Q&#10;Q4w26aexRXqwhgT8Wjur4X2s2WKornRNIXvbMYf+hzIL+TnXcdPV2+JWfqN/qZ3RqEvIE8Moxvtz&#10;LomHKYRYzKXOU7XNWeur8EN/yBM8MIeg3fB51jum3enfC8VL5us8584a9nBB+XyeBhq2m89KefyY&#10;tehZv5q1YbGDMTStv6jrETUs/oc9eRKE2WLcyib64J3i4ekJvxfRuHP9Rlpbj3HT9YDfDAQeiB/E&#10;Rbh9Ll/G5biWxJ/wH8YI5mdbW6QH//IEH4ahLfNDFiyhHW9uHtmYj/2Md8QSysKrWsHqhAtsoU2J&#10;AfBLH7Pf/UkWHyMxN2X+zTXnWErXRWmsYS0d+LzTe5XuedZX/8BFD4/NQxxkUt9hjok/8Ju/VTdo&#10;mp1oxG9VBVlNhiEhfPtYsQqMO9kGpyT8EP/BN9CpliwbDHHHPrEmT7Q71wO4BfXVkmWr8ELPyhMP&#10;7rLfzHHO9FAdlN+lB+f4bSXzN28P6gPD2lGq7cM41hiqlhUP6d1nlPdEE+OHtCx+psNBsv4tY5FN&#10;v8PsizgGOoFRJs7PidvyzVtdi97ruqP0Y8rAKzYSk2op+VHy2dp58ogH3ICgfWm7LnGNq3gnv+R9&#10;EHeKPxKrJtpbqljf72MkceNbjLH2B7bVEv2Sk/yOt7T1WPN9qk7rzcNrBUQC+Cl+Ql9gBM8TZfgz&#10;/WSIjvLT2336NLziRx5PkT3Rb2xok6XuF6mLCCfZUkMRhPRgjpGu6zhOqeM46THeNuhqP3GXGclH&#10;4EbxUXMkrhn4ja+6m839+r3N62LLPAGbkx7dmaQ7x8a1UdXlMVYwfhL3OWVzCo1b3N9IcYI+qnFB&#10;XKSexX0NrXmhMnBntulMnuCT6xGPZ37fzmWox+8V0YYkNmlOp2tDlQc3xfZ0PYw/3Wk+wXs4bJ6r&#10;86zTyPzB/Frag8FaTdz7s/sFkqFd+aMdbd1KybAumK2NoPOsbwwGWMkW4l+aWzLukyjPvSK4xS/N&#10;b8Q19aI9Y8wLXX+w1ieJPHS/UIzleogEhq+dYRn6gD9fpxQewMjnZ8RQxmtbM1mgx7ILPdaqx8cO&#10;+oFdj6s8fsR8fTsXUhn6B3N2rnmxj+sn8BjHPIFBn6Q8FjFPZM6bJ+7L8j4qrp14T6PI1KO43X0v&#10;OOHddWBBgN9PBNMT79GjbaSS+NBawcKkrT0hCqfwQjIf4drZGE1SvAuIe0y80wKHXStmYqMnSjIu&#10;ul/RJmkuJPFWjHY9Z+5A/FEebWXXeA6irb8HivM2n5KP0M7eB7CL6x7upRInwLR3DHWqZGi6F6P+&#10;xTyCfpYneLNrDvl3WgsWfjoQ818dk0WdFPf5xJ3aaK62Pdbv+ZaaS9yp7f3aijXoa3MBtbL1H+5L&#10;sN6q+WxXnalmax+rbWy9b40LmTp23jGwhXkVPgwXXLfcaF4DR8ean+G78EKcZ4ZVJtqafsf1BP5i&#10;voITtImxLq2xy7rjRC/de1KdcOaJezyUJ++sfY/C7a2eRW9FrC/LX/geZJvphdutzduFYfGsOMch&#10;7eHzxMppy8JHeL8A7/PjHjvzCWKMW03soA+e9hf52sIhx9p5Vxp/eW8f/8qEm58Km3c/OG4uY3Gz&#10;9eUjtQc0reQX7rN4HrGBwvhqiUGNYFAPXBBrDaStBHm6ZmqrdM+p9A1E4YtrtrnmVqJA44V+59nW&#10;BgZ6XXPvRdsztUvefylPwl8Y80htOEgH2Sf3a4lbXKPlccRF0O1UOhA/rq71LGqFU+4V4lOMVel6&#10;CBa6BEYaS9SHK4pwnra/lTF8Z1ReD1En91HJv719rL7XXad2taTrLnC4BuFaoq8FnGlcUi75tA0c&#10;5gk9GP9vxCv3IrhOy9NcmNyjZyDkPaj4Qt6PkBWE2ci9J9pwzFeTj+getpSoYaDftWwBL4+JYNq7&#10;cdXvl8vXrc3GMMBlDUcMZi6BfSQ2E/2OCp8hT7RKh+I3KSbJR8Kg2VhzlBhCHtcdlL27453Nal/l&#10;om1pCwjIcz+ftseWhIEOKqg/EA1Dzsp1iI87ZG+ThGhb2ofYyr2Rua7JiYvEqo39djX5GS0Mf7Xk&#10;GMT22trliQ/0YvwaYpjN8nXW12PtU9b6xSeYXy5ZW6BNFkeEAYTFZD/RbplvoAvjJvetYcHGfenu&#10;SW5s+diCrwlum9iHT+514KuP9F0c1xX0D3T0lGL+iB6So06+p0MDvlO0ebry8oTP4SNcx5V9BjnE&#10;0YM5DWPn6p72yBFSPMN1Utv0z3GEPP5+rPfnPHmoZ/Ble4mBv6CHjeEFvmPw23mzZq134hF7iwQ3&#10;9OrUd4uT7SF3FGiiQC2mAABAAElEQVS3I63jVIuJiKEHqXQRdOZ+EevZ3Nypj6x1z9mFUxH7pLh1&#10;pQoGAtyfxg78ZK55jX3PwokigQEW9vT5Ik7oPqj0eXGT5mn4a5lMD2XCi/lqJoBPwjmx/1prms60&#10;5uFxBcOLqPm09h3913PUR1ijVNj3WlSPbMozfOt/5ukujy+pLg2vHYZkGcTEwVpraJKw4xSAoTmW&#10;RVnWnbR1h7Wv6QSWNHdaHHC1SrMoMHQr0GI0MOiIfs4hPs07vjWlscS9Gtb0ZC1OVxwq+KM8ibK5&#10;X3EMH3w/w/o1C3Ex3+i6QbGWciTD0NZiobbowHhPPyHxaev52pQjVSavlO66btQ/zkMFFLH1BAfY&#10;QGKDHXAyF/m25uTDY5tfumuiDvEGdihHDG6LA2HJxkZ9gYYdi7m8wslqz4MBpyNL25oUPrKep/cc&#10;3NtPbFoiMgz8Y2zNQsTASH0Un+iXNxhladlWmy9Uzhoh/Iz4TvHhWo60WqXrulYFh7AxhjWHxzBo&#10;vKX80tbILslqweDC/EzHpch0KkO01uGV1hO90Tq39YoY0xIfxOEyWZ50uFNb6FKkmqjX9BCOt3cn&#10;yFjO9V+6BrgrlewErSzrSfL9W5nwFq7BePfyrcyqJaBFp63jnGPgRosjfc88UX87k2/gq8rDDytV&#10;WZ6mMwM/Q1ZdVuXULioLH/SDEkNZ1u/OhOH9UFniQfN8cbziNd4SIn64HpwvE7iOkerQ+KS1TCns&#10;fYO1gm/lo9Q5lngfvfeZ6Uzj6NG13RfAFpqcZzX0NcJODOt3VCB5dKE9NjKefyR4YL1XjwmWWXwc&#10;2zhDnYpT85vmTmv1rtqYC6Zh6INtLZFNu5yoPHpPFaOMh1YeDNjx+D4Ck3xVjnp2rOs/4lAx36fc&#10;jThFjzEMxkyLAQu9f3dECD9lelxLFMFXHxxrTTIpvjypN4Bh7NBDXU7zZs3Rti3Rrw1O6HO7+u58&#10;dts85Gtq+adNaSiUJQ6Jh3fqeyOmaj6hGCL27apohBBrX3xEWEUVVtvJEc9yag0+W8E+U6DdpQwY&#10;t1qbuUYr90IvJh83J7yfXZqibU1fztwpQHdX/qkCixMrzas2ilfz+2bRzvmHmuAXwpC16MF+ntBD&#10;C29pfigfGbHF5bG2xJhNrrVmoubax5zFz5ItXqbc3olTdMm1oI+t5BfMv1nXFIw8FpUY92BkY910&#10;pvtUMmOteLFW/KBdj4SRZlll6XRMLNI3mJJMye4ZCHel2Ese+uEj6DOWtMKmxSNiLOloqnu2R/re&#10;R30dAMNAD/0liSGS+xkSyEw1Z19pHPQ1OA1X5bGnpgllzM9UmmfvjsXjvfrnak6kTIlyx9u4OkQB&#10;g1h4I19l2DzFt2FRZfK00JjEta31m/xEu480sWg61TpsatPlrNMBEc6zGizvxR7jA7k7+ozmiJY8&#10;bqYjw4BP7sLQJ+42RJV+op4PJnq/ibZ9C5IceUda1+zR8ll9bdsk1rxYPGieygtqCQsWWvPutdXH&#10;zZG2tUSfvl/o3dUbAhYW97XhiLUHX189bU5G1tAk3r6YHDfvi7n0NF2/JjBoj7fWl82p1tEto57Z&#10;qvf/fCQn+a5YKzE4/0A9QW+gN06pZcCodFgsr7Sm8Lx5f6L3XJkXUHKYXltfNw83aT1BP4vkbMmz&#10;e/ruW/jfbU6aW8NIEpynr72hWMJWVybbmOgYbGFwyXxZc0V5mM1t6lqk8Yp4Bn+euG45km60A9//&#10;oAPla95oOuuM7jhavVsM7Sy1Pvr9hDGQueYwnrmsY1g8s5rSGT3Jr0u4rhelOIKiSVk+n6lmjQ7W&#10;GnpzRfNucyVu0qRWqjevffjV5vT+e9bP0GOptU74s8HNFfCtSJjou5WFfmc/07pkzEN45pp3Nvu1&#10;FhgbrcW0evSWyEvP23nxtJVWGnBn3/29ZnLzHNKUxBzrp9i+HeoVZHr/8qN3taZleu4vlfXPhDH/&#10;8OvN9Pq5+S3Xs737ZOih9fNWWv+H9TyrSfbMPvpmM738KOnEnEjltgkM3ZO7Q48dGPMX7zfzyw8V&#10;/DTP1D3MDEG4whAPtw/eaha30vXmhVqnJ2HVTbkfrmfNbI1DymyV6HZsnWXZWfMzpCbSn35Xfq/Z&#10;ISjG6zlJTahHMZjss/4tfazHRQaylj2sCzyWePaAdYXt/mHNEBWkXde6F9TrWBkg37GwHvBE1z91&#10;NpQrHTa23lxWsN21+xv0A60HqovRKucmqvEhrV9Nb+knfBoepvour6mtXd6Ks/7mRrym9XwzgwU5&#10;k448YzvR9yfTEQzW0F8dXeidRW/butE1Tmjz2fPvaf1++VltjmZ+pu/8Xvu01iZN71/qW6Mj/F1+&#10;Onum/m66FDajumy5f+3dZm3rJg0QLC7MrrV27dNv1zGsiL4P03qxa9YDUp2DpLyp1micfvzNtHbs&#10;QCBlrODjQuu6MbcskzAm+m3C4qNvCIO1litJ9iwfvN6szhXPuJlTJjAUz461/uVM34sZr9yfevwp&#10;XTPzvUxF9xIjjoOBYCAY+KQxQFzWGrfrjxTHH7zRTM64QRfx7pPWjKFvMBAMBAPBQDAQDAQDwUAw&#10;EAwEA8FAMBAMBAPBQDAQDAQDwUAwEAwEA8FAMBAMBAPBQDAQDAQDwUAwEAwEA8FAMBAMBAPBQDAQ&#10;DHyyGRj/ZdYn267QPhgIBoKBYCAYCAaCgWAgGAgGgoFgIBgIBoKBYCAYCAaCgWDgX3EGWDT/048f&#10;NP/NX/iZ5rFeVM0ia8PEQtYsrFs759JalFeL4rKMaCnFUigsgGYvrSxP6hznWZqMFwnwQhtwagkM&#10;ivcWp6sIsuh0HUF66N9k8mmrq1+0tU+LB1I9i4+Ck6ubMCnf7uUnWzB0Y+FOEgum1hbFRgtb5FUy&#10;ZlGOozIsrOwLxlFVD4OqJc/Gjaw1S64HGOWLAsDHjtaUarOD621ewzAVZKTpwoHkWYx2e0yWQBwD&#10;EV7W4+fNRh3AhS8pZlSojG0p0CZ8gzzK2gs62FGGtSe5UtAWqLU8ChUYyrfFmgFRshdPtBj4ZccF&#10;mSl5G/gxW7OlxbAXlCgv18FKow7CrS6tODmWqM/zaFv+XAeXgW9PtEOZ8vZ1P9vq0QofhpHA0cGr&#10;dP8G5nCMVB5d8vKHYCQfaZUWM/ZyEoAyux0z6dj1sa4U/SYVgIfcz1zGyiaAur9LEAxHsT7TyncY&#10;HU/IubSfZ2v9FxRiiYJJAWHOQZt6XYPzLRhewsKi7md5HeV+3sd651BS6VUxKI4O3r96sQjgInk/&#10;dZ/k9Jhf1vwaee+njuH90H0AGffLgzHgsmiJfRjex5DDF3g5Lgty5inHMJryk9pPGCnWUjK3wUVz&#10;DM/Lt7kejEilDsjuw0A32obkL+6xg+zDMciq8Urp5LP1/kU5tw+fRu9acj1qYyzy1h/0gd8xngyT&#10;xhQtnsw/vSaquqYlZdyeETWMDzR0PxvWsx8jvZjyR78vjLx9y3HaddplC34Ja+DA/yEY2G08a+v7&#10;HofJ95dgabeXxvTwPoowi5+DkdYJ9Vo6GHLAoV2oe5ta/cn3eIYtJish/IYXNBKD0K+MRejAP/pH&#10;sqWHvq3GdyjPH2W2iV0qbJPHaD/Ot0ht5xF+QuVph+n0XcsxW7Zjigt12xoGZTIVjCePiV3Jbq+G&#10;gd70L09gup95Xr5FMvXHPHe4Txvo/2hK7ZJOJ59I7ZcX2IshZba6U1dnxhYG+/CzsYTp5sOSQQ9e&#10;WFUmxmn3s/Icnun+YSWHxa0IXOzyEao1H5MOW5uKynZjdH0694kCIvmIgMYooSyezsvYanyCh4/s&#10;8jM4qfW7XJcOA00qpEnAMCrtscVp9cBfhxjk0ba6ZqjA28n2Y9zPhKH/htEfzvPitj/uZ2oX/Ut9&#10;ppxZdDBoa/2ORi6S9Q81DHaYrxbn88O6j4AJCZmv7uDE2qbwEesbVib1U4+3ed35/hDD7UoV84kt&#10;e31VQB4fzPFaHajrUIx+PHMukrZg7Itn2NJh6MAgTJEEok9/6Zgptc3NdlSGPpN8lfx+eXL8fgL7&#10;Y8n9LLXH5wZih/kI46MZMShPxmEYsoc3vJkZpS2HxSK42KUHvrHPzxIfdVvQyvjWDncTxvoOpfNr&#10;bTgoE1jE57EERtN8pm3fupxh4PMtiGudw+JreUq6dfG6xHBZMOACXwajDyO/U1PleXbrLKsY3OzQ&#10;hHN56iljfu36AL/Mx6/Snq4fJc3Rw68FUk6hhzLHMNAZHdP466WRbzVHgKTD8fE7iYCR29+1UjrP&#10;Z/LVDgt/KufQYFC9tZi2pW3ogVq7fMkxupr7e25LWXcu5Rj49XT6mfyU7dMO6DnWJxByjEHhNsMx&#10;aG+nupQFA78ErCaDDuDswwAX2Voi232/VkevDAr1ekJ7ViDwWvpBXhYLvHRVFZV3DHAGMmYAdRQv&#10;Tskr0f4PxEfEOabW/Mx9gvNjnKKSta+2u/2svS4aGAvCOEaKE2lSRR/x/pJK9T/dzw7xVdSgjcoE&#10;Bn/5/T6PE95H4YM0xgnytE2OYfJWKn0AwR9X2mUi3zFoF/MR4ZFn1x0th0kP4vgIqcIhFu3uM8mY&#10;nRjUq3/qvp0OmdLu791d6Oxku4sehkFT1tQVNuf3tS9waGxt4Q1BplLKT+1SqwIZ+j//dvtqwkC+&#10;ltxHaJfkE8PasIVk9lRAaDLzM2xIogOpQzC4f2EvoX9FDCm4jUWvZkv6rkGvJzM/HVHDYgyGHupn&#10;AzLIaKmqubv1DXEJpwjiq9VkGPv8jJIpxlcxlAlXpS3mBfQV0+NADBrAChY1Sc+ejxSn7bC1xWrK&#10;SElcvGkiQG/9zHKGH7ggKYNIGe2nY5i/9850ByVGrgNSr4LRoXd7Pm62Kncn2r1cD/eJUugwjGH7&#10;5jhp7D3Az0TqmB57fVUV1vws10PhTGmfr6a4N5kkn8jLsw/GwTER4q3ODEV5h/gqFZk9WdF89xAf&#10;SS/NTPXlZfN97Kn2f9OTcehIeuzHQEb/R9P3g4GtU730ETKNTvsYVsX8AB1G9Wh13IcBcnlrKvml&#10;XgSmtNcWkxpipMLpZBqvxka8xLfZjXhrUNKBF3qldMiYV2KU/oiPGa8jnJKNv5qPSNZ0kE/kySBa&#10;uTzf9x0DudYUP7XdJozdcQRfdQwwJxO9EDELxAdhUK7921ae7SSMHmx2Nu26n1H3ZMILh4YJnEy1&#10;gQC2kNyedNT/RM9WrH+iPQKDPj6bjrwYUnKHYABXjQGcEADfBe7WwyKi5on1l8O2MDsxwN9s9JJa&#10;FK4l9CB/hy74Jq8oHeX0EAyqUB2jGDrvKtY4QQe9hcrGCWxxWVQvE+dqGC6X+7vn9bbgC6DEMB30&#10;Ck2MSPvs1jXJc/s4KfZTn/vqaNtIprQl8aAXqraxwq7dVMHLYPRs1QH6Qe+hGGaPCkzUHp7Iw559&#10;bePytS0YL+MjcFHGiUMwqLvktdRnp4+osLWvKkvzJ/2k3jIyFM619Yy4yLYINuNTtWTn1EJ2/V0R&#10;SHqkODGZ1H/an/xs9/ysAt3L2uerZoI1XucTPQAdgIGmY3N4zvnYW5b1Y+qxamR4jTF8Yiq/RG4s&#10;cQ5dxnyV896/XgUjzQ956XEqvUsX9EDMZbf1mRJ9NsZw8EEw3EfYT/FpLtz0kmXL24IPd2rtaypk&#10;oi+LQXvyfzI536K8PIaKWoN3vg0GaYwPxDnnc029trqZvN4fQ/djmPbGqdVvhkiHrFJvM+obS8SA&#10;dLuJl6YPX2i8Tw/q456W28Kr7a2xswoThsakXLnsfMJo/YzCrU/kIofp4RiVeCcw1wOSxihJfqaX&#10;Jk+Y6w6lDsHYtu9IvHNbsG9YA7niVPesJppXjY3fyDjOGAZ9TE93Z21DqX4a9RGBbzZ6cbRqofd2&#10;7dsvzxEYYz6mu7yHYRjQEIfyVrvm/MQRe5LZDadMljx7wIcpl3zC4iplXDgr32UXvmqA6im0p/YP&#10;HjdzbFdqMlNuep4HFZz/XJT9pB6fna9u1rc9f0AP0s620XmvGs2XH/yWlfGPFJmpr5Pyc2lLvpPV&#10;6pJnbc8h4xr1ETjazlfNJI0bDtmKptoZT3bpkYQ72bZwgYHFBXxPgoPvG0MAGxlRq8ex9+rxA8GQ&#10;BjUl3OK2c46LmBIHYCCSLGuhvQbLrTPRSVqLoOpYoGhRuhLDvd0YyTfxs4FzZVDJAtgofaTz7XQW&#10;nKzgdtcz2Vb8Xc+fT0wJCtQZ20LVK5BmZoTOCr9G+RZA+KaO6+QnvJDydZ+gPOtSaesY/Vw/x/bV&#10;9HAbHLfClZ+yrWvpW0x3OxAgX7bkWVYu/3BbkB0TVLuPnTKoMYxOr0P0QN3kYSOVeT/wbW6G7+94&#10;bjCJ7LMFKbeHvdwGryTf1vklzhmOfebyvk/bOjbbsq3TucSEy3nZbvtqftaVT3t1Gzop8cHBuBo6&#10;WeM1a0ftDjE0CvcwXahfrtODfBXolWlHcs/b+sYYRovm8nbIgf62eRU9XG6Lj49sC7Sg+QY+Mh3y&#10;U9t96tyNYaI7cV4do2UzVUG/GU2Jj9YLkrw+B5rvw6BkYUuug502jDZXFWxOHza3P/vXm/Vrn7ay&#10;04+/3Rz96v/a8oZckaazZv1n/+Nmc/E6DykUJ3UI38/eb6Zf/l+a5l5zdR0PUSTzs3+laR6/Xceg&#10;wM1l0/xjYdxemx8wQ+0lyay+9PPN5on0Xi17p7YHd9fN9J/93Wby9LuakGqe3EuK5GB88d9q1s/e&#10;bo7+6d+R/bJnoGzyM+K+7ub2ELoD5e/zM8MdgHcQ1j/G8BFT2R8EhkHt1sP6HapUxVLm3r4nP6sW&#10;p34/U/iqnco/Rv09Q+bBx12JdtnRNtYr0WOXLnswrPqq72SKjWBklkiHiv9xbYaSXCR+7kvN5K3P&#10;62CscdbN+jd+qdn8wW82zbz09xbj7c8303e+IAhAe7XrmCx5+u/+42b92/9IGOk+WDrBOfZU95uf&#10;bSZv/kgzOeK+ZYmh/r5eNuvf/dVm+Rt/Xw+XVTBoksdvNUdv/OdNc9T/3owaSNwP3Hz9t5rVl/+3&#10;1Hfhj7aGI0/Q4P3G1bA8F9DWbp74ySzfd3MM8kpRzluzZPV6Wd9KxuYx6FiWdxnL343Rs8X08sLt&#10;1op/nxjokXNYVGGHI766FT0IQ7F1110A45WoOkaYajNex8ZNOykZgISRbpJtVTRYFZ2+9k4zf/Mz&#10;un1X8TOKouOKcQrhsbo62NgLBkYZwJ/UPe+/+s+am3/4PzWLL/6bzckv/I1R8T+6E7qKuXre3P7y&#10;/9ysnn+UfD2r3K49Z7Nm8VM/18ze+pzOVPqk+tlGc7K7L//tZv2994RRzMgooi+H5l/8U83s3R8T&#10;RNsvs3psLri8a+5/7f9qVn/wz+tjgzBmn/6JZqZxSguAVFXJIX/o94lPGreWX/ut5vbv/49yjlse&#10;ym8WP/3nmpni0lja3F41t7/yvzfL9/+g5bq9h3N03pz+3F9vFn/s3x6f946BRv4fLgOaOy2//tvN&#10;9T/8W6oH/09pu6c+Mjm7aCa/+J828089ll/Ur1tW3/tac/v3/gcV3pZ0KOsPk+OTZvFz/1EzO3/c&#10;3P6//0ez/Mo/aY7+XXzi35GcApDGwvXT7zR3/+BvNhtdAzHG0T23aOih+eHiz/615ui1T5l/dhV8&#10;Avdk2P1332te/O3/rtlcP09Tedk4Pb9oHvyl/7qZnT0aTu+9X37795sXf/e/N6PtGUfNAU7+xC80&#10;Fz//N2wO+glko1MZG5f3zf2/+HJz9U/+T01x6nPx2WtvNw//qub08qsBUcbTsrl/7zeaF7/0NxX2&#10;+98Ju2NNL15rHvyH/0UzPdNziRu+X4sUDPyQMUB3eP+bzYu/ozhx+UzXBu82D/7yf9nMxvx+tWqW&#10;X/315sX/87fk9/3nTN2y6cWT5sFf+a+a+emDod/Td3Rvavn1f9G8+L819ncR2IvbdqKyD/6D/6yZ&#10;XTwedD+7vmH+oDHB45QNAsKa6Np68bk/3lz8xf9E1zfSb9c9jF6NcRAMBAPBQDAQDAQDwUAwEAwE&#10;A8FAMBAM9Bk41j34n/2xd5r/9i/9mWah/U35PZvEuexc6Z5P5ZSB8bWtvpnWmt6z+jq4hrG2NS/0&#10;tEVfgeyIM/Y7GO2oyiIpR985bPRlRu3rzfQ9I9/Spt9+c2leJp6R3Kwloa8By0tpymMf+RTlXiG/&#10;hekntFL5Nr/EQGvWKtyHgY4OYnoDmyV+ww4BVk1VjyQ8rgftga0GY5z2bdE5qzPZ0tlO5sBoq4xn&#10;4OHNzya9Oy5y2019KjcF02+bKNnH6OuQLHL+xvWAO77GRY+kQ64yZ3OMhFp+UhY/a0GMCzCNklYY&#10;G9Lv2MrS6RgMW88cnxpRN2EgnyOn8nzmGPie6dSdtr28HYtTdkiZvG3dJ3JZ7LBHK/LMbD9hJCPQ&#10;yRTLzrNrGBIxW4tzHNK2/vV6TQdk9mEgQ/uxvhIYdda8nyZ9KdNPRBh04bNMyTfs+9CCN3xpy5Gg&#10;qb+GUdqW82EYW47QQ2tXZn3GtTkIQ92Hh4ZfBQPmUhxKDMJELZ7t0sMwLH58nxjGBxipPUo9zL85&#10;rb/UJ719nS3O6WTmmKXPZ5K227VDqjedz/dTXXm/KTGcQ7ROcujl+500HOY+0J1hz9vBc9GB1Hkm&#10;e8luOzH46OKZTqk4419ishM1HaeJN3ybtahy2/hNFvEljd99HcBPcUzlpIz3Ucbavu8KAxX01c/a&#10;dOjq9z1s2cZEzyy2cEUdKXU8uFjC6Otf+ilEmC3S0XTmGOXadBiGUFwNlfM4m2MAnvOY9Mh11qyH&#10;+USbVWIAX/qqy6Z6KNiOH23FjpGpVoybbcmtGiovHTKXAtH4wT4Xw0fy8RuUvi4J1znJMdIZsEqf&#10;cAxs4CygOa+d/7seCPT9yjFUFqNbQdeDTJ9TAU9CpIwjZosKWe/4vjDaCqhIqdMj+W1+zPlSD/T1&#10;sRxz0MjnYcgPE78vTONEMj9xiZGtGYYBJnVb38FOGexjJZj5+Gs6qMDEB2SdNz1ajKEOKUdDlcUO&#10;pL121yFJDNuCfGRyHpJftXbYOaSS/mCX7cm5OgaF2pMIKcFB+o0pXKQ8/wQjH7NNDwkZV5khuzAc&#10;i63FRgWA1rPzU+0+Ng71yAWTXfADXqaEhFAfW3jMfkpMJdiM4LEuXuI1cVVAWZVmV4vp+3ai/QDe&#10;xpr22PFyGcqR8DPHcK05leuB3F4MyYDTYbTrL1pGP76CR3IdTBV9rMoLPuVt2xmbrJTXYAfGrWFp&#10;D7zUb5SDmI6Vu10HEt+t2ZHkOrzeGsPCAIs2tTHC9tNxKtGVY4/6KML1tdknedre6s4wEMrbKJXl&#10;c4gBnifM2nKi/ao9yqdu00M7FpeYMJgV2ijlGEhaH5MIvkkd5hfagsMxpdMnR6SO13Q8/MwxDMB0&#10;6LQAk7VCHXGIsD8HjIPKt0Z4W+TIybbDcGjdmsap1Wtn8prSPjqgdCl9qB5jOoB+MIbpUGrQ6QrO&#10;Qbx2RXp7pofqwO/HkvGgkztlOD8GcGB+rc29aK4nejh/ft63xgeckUZtSr6RfCGJ5p8Jo80pjCJe&#10;OA/Ae1V5efY1/bJGtuLtfk+m1a12qifnFeS2eF5PsH7gPJkedZG9uTWMQ3yiBN7VvqUsx8QlxmLK&#10;pTlqssJjoukFF5bdWYg82a53DdsxONeV7CR7MbHNRq5cMzn5ADWpj7ZA1E1CD7tGyxRBJK8bOS9H&#10;L3dR800d4Ee23refQJ4/4jE7ymfDB/WCTdrqYEdgcCXTJeqivPsyZ9qiW6H9GKm8Y1Czt1Wr1V49&#10;UGrLR0tEa8FWD3ZyXWrt69d12Mhv5dDJ9bLyfChRluTtm5OCfMlBq5KV8Q/XxTH8mPNgsAa/1QO/&#10;Lc9e1rdeBrmaj9T8zMv6dheGySQybBd+arZwEh07PRI/Vmj7kVrEOfZss1/ijm34OibfbaJkF2eT&#10;Dr6m9Jg+tEmO4fX5Fkz3GdMsqeent9u0hjVYqT1SfUm4hzFSHiAva/MuHZeirgeytAe9zLBb48hL&#10;a+AmHjjO7TY/VVk47HgCrUuGy8dIch/LcUtRSqd7Mik2pr7RYR6GIR23caRkInGDDm5Th560yUuk&#10;tY3yHPhJ7QRB6RqitOKwY3xnHwZ62txfO30tUh2GoTNlPCg1MJzS0FYoYXR8lGU5pt+ltqidTeeB&#10;d07rUmau+V/tPHXswnAd4GHEFMMGZb8eCaXmrjYnoiNVOPdzhg+pqquKwZmWs1q7uf0GYbKe022x&#10;cQzD85E+BAOhfb66i1f3Efq/J3TAKXPPPAQjb5u8HR05z/O6fGt1IiCHN3npkA69dJLcpQcYlMn1&#10;cPx8uw+DscP4gAcl8Mp0MEbSKNlUgOzDsNpVt/32nm1RnkNUa9UcnKV8akvKMi7UEGhnyQ1Kp4wt&#10;hg6Rq3HhRcdwHIPtvnUExjCoo4urxe9aXIF2u5MTKUFf39tnJFPjFRs4sdHafK+KkSDwVbWI6sHm&#10;scQ5q7MQsHZVyU2j3/CM+UZWpoaRDGzH/RGMLYRspl+UCY4mtk4h2zEPa0uNYOSY2Asno0n1YUvP&#10;Hg4meod9myhP25icC7Z5iHi+nyLH5pBt+XyTq9LJlxjpDPbrl5558Z37VqrgJGEMi43pgSRtkNpG&#10;O3JufvdV880kl8bQ8nwfI9lTagGvuR7leY7XzZ30wbNVQ0WYrEp2D8psoZOWvzlupfZj4KtwgQ6l&#10;pQnEMHYpYpyC0VOtd2DF9VGHwQp9HwixI3YA5mV926vADur9Lpfzsr7NzzVte9gaL7vNST5TBUlj&#10;B1TsoMOqpfgQ4t58wjs2lOxKhjEEaYsQr/br0W91yvAbxWQHGhrGLj1Ufx+D6vs1J4xdIKpJOG4K&#10;a+w2G/2199hBJMHHLhTKg2MJQb4bsoP0SdY+TimAPVaPvrRP6wP2LazFd6um/aC2VCMZrnGXQ27q&#10;u+zVk/Nh67qaHf3yuS3s988mTPLTPQ7VVnDptTofrqXn59tpc69DSVglw5oOwxCE6QDyq2Fo8auK&#10;r4GXktvgW8/Pt9Q8rL2T8LK+7c60e5srG0J3YSBJ+TGMzeb5lopdOH4vo62527DUL/N/PbtC2oXB&#10;2ZoenpfKej8xuMrHEMNmZVx0t8N4v4cMIajP6xyeTTmHYCCZ42w2TzVsZAxs+/xILRov8/JbKSD8&#10;hPYzxK1Ib0eyLs62sgz2y/mqgfRqsINdnOT1mzIjSu/CoBJwDEu+XU3Gh9dWlRCArQhpJ9tp7lDw&#10;gLbx2DpiimG6TGkX+b+yfLN5uo0zfRUY209X180Xnn+lOV9qHb1K4rrrKw+/0Lw4ekecME8f2n28&#10;uW9+4vYbzZPVi8rZ1OO+Nls1zxZvaySrrDemeucaW754843mjdUzcTesQ2/KbN6bvdl8vHhX0ZcV&#10;9oYyM5X74up7zbvrp42eQB9ITJeb5mubh80zvcvuRZPezYTJIM2F/9PNB82nJs+t7JGNSGUdsn+5&#10;bj7UmvtfXnyuuR9ZIx3MH1l/1Hxh9b7Cwaqvhw3jm+ap3n/zy6u3FcH1HgEKtOkL06fNTzUfNScT&#10;ravflszPu5ypT0mpWGq5lWFHIoPyLb82VZYI7boLw88OcPRT8slRyqX8LoxWlZ4uxH3K5Ljuy8iT&#10;nsnQX2nebb7bnDWn8p6fab7XPGlYqySl9de/liYPApnoHu+Lz//p5lJ/m+p6cbTfTXPx+7/aLD76&#10;uupVbZCgtNV9vWruP/8nm/VP/kKzsd/yb8+kCqlHv/dffOXLzew7X1FB5ocTaw63Y6K82ze/2Fx+&#10;6c83G60pMvDnVtfjr/9mc/yt35ROOEViOce4f+1Hmqs/8YvNhjXJaknXKEff/O1m8Qf/XzNt19DM&#10;yZxowFxq3YGPv/QXmuUYhgocvf9ec/7el5vp3Y3pkVdF/1+ePmou3/xCc/rBe83iSutCdWx1okYT&#10;rUeMqKdE9dhZlTGM3WPvXgw0aHHqWqgaU6GMlrm0dPgBYLg9OfJgfztBH5xJGXv0MCGzZ5zXfbaA&#10;Ydd5qcb6p/TwOJAL2DNxOnd7/qR5/8d/vrk7eyM/3e3ri/Cj72qcee9Xm8md1rYq7ZafrU/Pm2c/&#10;9e9rrdZTUUf7mPFbDOqaf/j15ux3f7mZsu7rAEMljo6bFz/9i83dsd5xVp4HSXpMn3+3ufjtX2qm&#10;1xprRmSe//F/r7k9/WMqUKxfBobKTF582Jz85j9oppfvk0HuIF3/5J9T/3+gONKNNVshfptw87w5&#10;+51/1MxfaN3ZGoYerLr6ws821z/6p5t19X1puluyvG4evPdrzdHTb5opGz14cPWpn2ye/eifadZH&#10;vOetz+G2/tgJBoKBYOCTyoDi+Oorv9Zsfv3vNZPP/Uwz/ZN/vpmcKN61c9tPqlmhdzAQDAQDwUAw&#10;EAwEA8FAMBAMBAPBQDAQDAQDwUAwEAwEA8FAMBAMBAPBQDAQDAQDwUAwEAwEA8FAMBAMBAPBQDAQ&#10;DAQDwUAwEAwEA58kBuq/EP0kWRC6BgPBQDAQDAQDwUAwEAwEA8FAMBAMBAPBQDAQDAQDwUAwEAz8&#10;a8kAy0Vd3d03v/nND5tHZydas2S4SBMvaLm7XzUf39xpMbLheSNOQI9Pj5u5FkMZSugFerOZXuIy&#10;aZ5d3Q4W+KLOh6eL5p0HJ/ayqg+vb6THcCErMO6Xq+ZaugzrSM2HeqdHs+ZopkW7SiFBzqTf7f1S&#10;Ni/txTTe6KyX+rbVv2k+uLxtFvNpczzXglsFxkK4/iKotRbFyk+j8fWdFtzTwowUPFJ5dMkTMov5&#10;vFnKDhIvtslBWAPsRvphIwtxHc21MOZikS3JxYu8pmZHWqQ8YZR63LH4lnQhzWXc2XG+uCPtoWPV&#10;7e3NIt/5MpXoea+3msIT2Cwufy4MeCL50nq8zMZfqGAY2JMlXiD0TP5FNsuoXZwc2cLHiNjLXE2H&#10;DgN90kt2OhDynt5qoWNenCM9Hh7NzZ+QmNIeWgTRFr+HPCXssBd+2VH7ofqfCWPVgl8cL6yNsePo&#10;6KhZCYPivHSWhBW28LkddR8vhLFsV/89W8wNg/ZAB8pQmv5iSRnWvulo+3l9u2xu0UN2gXG0mDUL&#10;bdGBhE728o62RPmyUM5fq12Sn/3/7L15rGRJdt4XmW9/r7ZXS3ct3T09PdOzcYYz5HBIWlxEijIp&#10;UoZlWqIWwAZMWzJgiQQMyJBhwIAB2YANGPIfMmBZsikYhi0IsAxSJmlTNAUPZa5Dk8PRLJyVM9PV&#10;VV379vYt09/v3HsyIyPj3sx8VV3dNR1Rle/eGxHnixNfnDgRN/Jm3CA77YYV1YdSvT0R9ZdEcT6m&#10;hzLvHfRka1WZC9qo94T6r72cSHp5iF/OlNoqBR7I1s3OdE7fWF1ckA6V7ToGewC7vYAxRK/4Oqht&#10;Fd3n1WdOyM7gs0qtUOKXZ9Iu8QbMgrf60Tb0vEX1r5UFba5HQhSqFyRUkWYjUT0NQ8JbwmDbR2xi&#10;UZs403difbFht3ez1QjfToW5qfZlcz/ac4W2tZ2+hxkp6+zqUji1uhjube6H1x5sKCZRVjhLy8vy&#10;E4c1Rsaf1ZDwYf5sWISdYZcE/BW+bFl2EtfFEvXH6i4MfFdqJ/Pi8kD+6Eibka4IY0n1STR1GLM9&#10;6s7LkFcX9RoJ+WvLq47VtxfeVlaAXaJHWpYDbasN9tXAqyprUTp39fIB3oFQ9Y8hBvlTeyKOMuFj&#10;T3ZlfUN9izardCBHladbv1jB/FbCDBj0jR356UXVA/85L59Je8T1r2yKfV9lUSm5yrivPrYt/ubV&#10;N/A5Vf8czWgsSb8mPfbrPkZznl7ThpS1r7GK1H+8j6FH3DdIRl/vY/TnVfnPtG+QbxIGfo/+MTe/&#10;IFtQO4xV2MzefCj9cMwHK476bzIeSKsVtS28pAHdrI+JppyNgLErXvtql0XtKIqNpAErqXwoL+ce&#10;5dvz7uz35EOr/oUPrjYn9dRKB/fDPm4MU6v0A72ofmN3NyxLnr6eBrgf2hmtMxpk3WYfu2Zn8uNq&#10;G2TiUGFUdj9u732NQQthe3dPOEfG51oGA7xGW4Vv/duT/Ba2KlvE3r3usS4DGxGntHEV5CfVN2gX&#10;+GQ8oP1OokdaGQmYHoqnWbB5C7UOYBzJzjbVfxGlLvh+PhdPrdiY9pXb2ixVTOKLYkJ5oWe3Oxd6&#10;4hKetuq5S1VA8lfpS/ILqU80P1HPEdAMfzbQMYFgbKBP6xAF6Sq7PBIPVADZjV18YtrylQi+kPFu&#10;8LJKZTMdqFgtQn+mzzAfywXKPyk90IdALsZR85e1CAfqwrwwF2ink9JjoR4zvOFojwoVXMaZo7Br&#10;89sciuZ3SxojVH/Km1PfRh4/MMTQHNnmt3k9QF3VnBnfYFYpxcBIA/1lq57fpmlcM/6vqH2xNcZB&#10;48KVqAXwq402oiKXhGG+UtrndADmQLayIV4zKlopi+owa2ob5vxHR7KJTMCvTrKzk8v1PcA4FYaI&#10;fVVjbz4DprGusUONYW2TUcNslX532GBn2KjZKsIJl44HD3AKt2keNGNuRvuyQX5TIMXG7wwGMh2N&#10;26saf+z+rAEEW+UeakfjxGjg/knlyzYXO8wPxv1tnL/JzrCrQ43DZqvML2Kh5HxP+WibNCwtLYX9&#10;vX0bO8CpPHyaq7pm/N7Anw1oq+4DzS4Vxxhofr9FEexsg/ntAENyurfcV38EB/+BD8j5fdcKO9vY&#10;1X1UjYGv0n+TJ4/ZCD6byIZAi9h9FCDKNi9/gY+r5neMD6P+LAcDxlbtzyiJeU3sp338mWfAagjw&#10;wNyMeR4+29YXDnihzjCcUF1y84thDjDkE/VhnM/NE9bkE5eF3xaYZ+Jbl3T/tJ/oQIdlHWFZPr25&#10;Nrqfk51tMy8SmRIZC4x1k+xsXxj7/Tmb58Z8OhjrKmvYakv7mo2obY4axhq71xSvTXaG7qwNPNJ6&#10;E+s9aUCvF86sar1mxdakbm3u+nA1kpX+tCMf4vfrI4n1Bfa6pv6bC9SR4ZA1Kxt7I/KxHUZEy6N8&#10;jHtx/7X4CBSdY09Ef6t8fpUJOul7Ma+MgHDEPRi+Bhn6SRzw18yXCGDgA5i/eTbijOdKYYtP2xV/&#10;Hc8tqAvreHFYFEfWnsLhn/d/K1d/UgzsDFsZ6KE8I+0tnJE5kfSkD/GBA+rK2Gt9rwahf5LmfYwq&#10;4Ue8jFhfO1cCYzj9ZpBHJ3HvoBz8yIE4vHJ6JVw+vRrub++HWxt6sQfkKfAXf2brMOrjrCEe2lhe&#10;pZMHPagf/A/KIqEOQ4yq9KGk56g4RBaf0xQqPbR+h00wx4wCmIx5h+p3JzRfyAXyoKfZUiYD6Yx5&#10;jN+M9bE9xtlxq6whHkiHmE/ygGH3rNIFm6aP5TjxtbbUHr0c6oFdMX/yua2ncaT9F2hbnRyof1Bu&#10;Gny8ol1Yn8oF6ojsiD3WGT2eMY97vBFbIo90QH5BaT3p632xFo8OjL2HthbEvBTd4yAIG8PgxFYS&#10;k3TyEgUftB9rI2nAJrjvIB1O03YhP/XxuQjruWOhLhc7qzDGclgE8zPqip2BSaBO3HccaPyiTegn&#10;hpFWlszC3xUGtnZaa8K6HAZd+CVjqtWkAYO1fHwGeqAz6uMnCD6fMPtTQs7OKIe5Ff33pPTAzsCo&#10;ynctat+ly9yaBrofch8gG8FW7bsHIcBF1UcrHF9LbbIROGONulr3wq6pxWiQemZvTRhYCRhLsvVl&#10;2Rl99PBwdE6DvWIj7kdHS6iumCfC26rmh7lAnQd2ltETGe5ZCXyvRFtQvzjAis3bZEejKVUu0rEz&#10;uD2ltWnKTINhyEba7B2fyHdPYPS0jpmBsbqgXl4T+TPZCHZG++L7cvp6fD0cj6hKmXrnVziQHrzQ&#10;C25zAU4JOVslHh9F/2VsXKhtlfg4gAFKkz/ryiYe6js2fJn5xExlJtkZPHH/jXy6huK6oMPARjyS&#10;o8qbU9n4yw3d/zDXQJdccDvL2ntNoX3/IGHmpZmqGBdjeiij9UcVwLyG+TecM07kQltdrELKwJok&#10;vsTGzRyI4sbaV+UP1pWFwXc6rFufaJlj4+coM56DeXGk2Pd28os2F2ywEb8tcgzTgTlNTSC2Q99j&#10;TTOdC3pZZiNid2BnFB4F+GRuxbgZzwWjLIO2oX3dJmI/4XbGOgrr8LnQaiMSoEqMm/Q51oXqt26N&#10;QPEyWZuPMO/FJrjvSOoDH0Qyt80FstO+lEcdaioHWUnnXnGSndG+HfWrA+VNdQADP8R8FRvJOkXl&#10;4R6A+w2++xkLAtmXM2LsZa5JO+YCc37mYDlfhAg68J0R/c7G2AzIEt9dK3POJ5Id29mRLstaz0Hn&#10;OMDgnNZqaEHjMyW0zgw2GEuykcxXASp/OJ9oWv2SGoaBT9VXV0MTUTzryvxj7Kj8SKzl8Bz1uP9m&#10;DoEuI4FLMijAdxMfpHPPSqjWQO3U/jCv8TXESRi76tjUie9p0gCvxI75xCgj6XsyP+6dVxeGGHNd&#10;X8esKhPbeyRup0jxPZ6+ZrH1OkeBT3TzAFVcZyzV9EQH6sOaHyaCTWAP2OUAswaLYB3ejm5n8GH+&#10;E0FljvPb3YHim9qGMrdrO8OfYVd8Lxp30kkYFLit9mUNZJFGrPWIlaWORDfqoTTsHVtnHsDaQBqQ&#10;dxuJ6xjn2xUGZWFn8D8WlEZ9mvQg/54SmWPKKkbJjMDQA/hsGYrHRhiHludySlRAZmcCyOZQZF82&#10;sS+QJflx6pQLHp3FkAB2ticjXFal0TkXWu1dQtRxS7wuy23R9XJlAW3+JJNa+Rn5ROmxJD1o4xyG&#10;jVUCSn0z8l38hO4Dd1SfBZHBkJcLzXZWVb4v296WHvhlLQll9fC6mH+uxOx71K7uRe1ZEhW8p3ah&#10;rCX4yShi6ikd7uJ04MAlmD/TcSX1q5Za/aHNVGULHLj/jP0EY96h8jRhUJ5juB70cRTjmnS+cmLF&#10;aZWMRGRC7M/sXkt54+dZsLN9Ya7gQzLyRAFPmVZ9MunCrZ9LuvyOYeDPqryKHglgEOCkGjtG7wO5&#10;l93R99fYe7OdCUAcgFGpgVbDwFozGIyZNrUaJg3OzCapgPyEtadVapBs9dxVfagHOLlAdPVIILrk&#10;RgrWrTSHA6PBRsBgXdlsgnlRzU9c3p4wqCHzkVww9ZREFdw203zYOxouS48cCj4EPXo9vnfJ5eA+&#10;UWtaAsFWszkUaZwo32iLDLVh+oitoofpPUwyzI78RF86EJImGeTU9C/sKnFZxI7TKt1MuWocxkZy&#10;oQ2De1Gey6lWeZr1AHpH9cE+xppGSlQYyiR9mvSAqB21DbbO2Ovq8v0wbYm/87liI4bpIX1VJv7M&#10;AzwYXg1KUhsG/gxd4RVJ8PiygfkdMQTD4MQV5TwK2Kq63sCfme6sl0XPWjlYrn0pBz8kmKp9wZZP&#10;Yq3GdbAjf5SnQQ2TZ+ylzzBbpx74hRhjYOYNIFgh/WZFlZ5TA7E2IAZBGwQoatOD3MyL6DP27EHm&#10;3scwgGnQAww9rmHfG9j4ncGgXRBvwiANf8azFAuaj+R6qPVdcBr0IHpPjctzyHM2x1REEibpQXYw&#10;aAi+684F8wu1HjlVlKQxk+eudR8/7gAMchoM3TnZGlqTP6OcNhux+2HZFGsbzK3InwbiaF+raVIZ&#10;yy/CbI6ntgHD9E5ALJ/+pO1CfF/tSQLf/dC+8AElSVGG6JykPsD6uXIwb9uRnXELP+bPap1y7Wvz&#10;EfoX66liYVcFMD9bbNKjjo/rM+wDlU3gV6nHpLHXMZRV6xOV365VtXtFzpknpoH8BI5uheiwunqm&#10;Hj8sWb5MmEqY643OU6pU/qrGRrZ8t+SNC7setkBP96d9vqM7AmMYP4IhTYYpnA+vrBTWk3lGxDCG&#10;ksOzoR5uiKMIKtkwtP7epocJUZEKOcUg4WhOz5eJj9yzls4HPMBbfj7iGBpXsvOmqi6GITXGdah0&#10;O+pqHUfPdXcbMBDEtlN7H3KmOavqgg7drD+rSoaKJh2MD7UvVpT3icxHJC1DpW/kg/hg/UD/5rN6&#10;TIfRo331mR+z1ao9rXTrMLRNXpO+/GplZ/tjGapZ37AWTZxUdoaNpL/NqeZmzJXjPjNWkEVozFd/&#10;TgM2Yc+Qq/CO2aAcRWNQ288tjqX63IqEjuaanSznlZjZsGyEdk5DdZ+rOgmj26/mrGme6ho99Jx1&#10;hFHZJXZRS4iTZh9T5cHeNUm3C8T4rmAkqG3njsbbLc7Tw0fKp1GwtacgRvroRAzN76RH32y+qpFV&#10;wexqWFLX9PDKDeP9DB0MQ4bAWs1YEF7nkLo0YShettqfr9rX1pQTHcDsyNflfUxVIrbap31lV/7d&#10;bJUy/Lu4txUWDrfC4by+M5xbHibYGX0JW2VNOe/v8FELB3th/nBH3Gm8n18bsYUaRnXRb13MRvJ1&#10;xk679b1RokR9qfLFBzbbFDqaO9JvmgKShhHZ6nhe3RtY28Qp0rlW24qv7XSQQ5HWF103tVX3cG+Q&#10;XJ1UGKaDVYE/djLI19dz5d4HKNBsZIQuMBQvsSp6VB4g00P+1nOYHontmJTain+s44XazgaKpCeq&#10;C9zmgt3HTcCwvggf5ouGOhtdFS1Vuy4s5YqwOJNibB95DkhcmJ8gFUZUnwXZsLdDBo0+E/h+fqCG&#10;TuCnItQOffRowLC64Ffj7/jB8srUZWLvoR47uxv3dIOyFbr3rofe2Req8pZWwtGFlySHz+P5gFhZ&#10;KcO8amlNkbVicTLn6Lyo34+ef1e1OCUY083zkc78eeVkldfjR47Ko3XDcOFlcaL20cA5OjdTOpye&#10;WG/BUBbG93Oq1/JJIEy1uBhU6a2cCnO3v64TfSN08nzoLVO30dA52K2Eo/YY5sA3t9uqUah2wSdB&#10;G9qnwfxHq50JBb+KL8oBCNDGzUkY2Ai21hDs3gZbZWGRdsoEG7vHfNFoxsrO8vLktHnsmC8axQj4&#10;HbPVJB6Lqud3QT6+OYiogb0npInOCkLxhpGkOyhtjh/KjZeehwYBg7zZoHjGO5sXRXnQQf8sIAun&#10;8byIuO2HVdzps/ph9aUaPcIYKU9oZy7WfiThHhEqvK50K7IJQ/lOXwidy68qX3ITh4h+CxlOgwF+&#10;HsPqdOZC6F5+n/VBZRwNEuucPK00cZKHUH6hnNB94aX3mi32H92qbHJtXWrVeuHbzCdynQGCP+5T&#10;Wm1EovJXPr4N2iPWWG3Sb7MR8qrPdPADCqO+yqLMvwT8SFNA/QXZGTbfZEdel2w6dYWPjJ3FZSJr&#10;tpobN1FCGNg6/SZbjrIQfyR7t7W5GJxzx9AzuuaLzNjSTJavL3vvaD3Ju8BYJvEJBojjQSxv6fdf&#10;2w/Mv3dOnRvXV4Ld0+er+qQgqLW/F/Y+++uh9/qXwvyHfyAsvPoJ1anZN47rUGIKAwkDsp+jG1+3&#10;eUvvzuuht/ModLW+ZX4oyfrULukH8ivdi6/I76rPxOO6+jJdg99ShVPqK02BTGBceLEaD2sM792G&#10;gc9ef75yAQ29lnI65y6HLv2s9pdgIG9BJ12lNzuFOt+zdNBc6ujmN2wMwR91T2os11yzLbCu2nnu&#10;JU09mK9X41t/62HobT4MR9e+Ehbe991t4iXtrWBAhtzRPcm8zZ28Z0iRgXErfXHFPo1jK31oZS3M&#10;XWL+VWGk84mO5qNd3dP0tjdC79Y3bX7Yu/7VEN7/PVWtNc/rLKyGruZO/X1+EwVOrI/SdX/VWdMc&#10;LFaukn62/lI3+tcN9S/dy3bWzoT5M89ZHbpLq+JB96K5OprDqrheeEHzVM2tjh7cEsZ26D24GXp7&#10;22qnljnQs8KS+OmKj4UrHxjOmyPduSXonNR9NPcnkZ1GWXQqnk6crTCYn6ZBct3Vk7Ip1ukaQVKp&#10;cl0YeHoM4Cd0H3d052ro72yGjux1/vmX1Scm2P0p2f0L9J3Merlsvav1ow73Sjm7pytQrnzSwhX5&#10;GM4zwfzU4qoQMn3HMCS6fEJ6CMOC1r7kn47wU1rDs/sou9fKyGfKK1GFgcJAYaAwUBgoDBQGCgOF&#10;gcJAYaAwUBhIGeD3krc3tsNnr96xfSxGnltTZu5oee6AvarZE7Raaxyi8PzIWe039+L6ibB5uBtu&#10;PNLzWHyP6UG3rMjwO5hDfX+5I4x4qdKzcax+t63ncXP30SpHKLYfMr9njgNfVyLC3jDzWku3PRK1&#10;pB7fLfNsIM8ocuQ336MIWjoQCL9x5rlx6lTt56vn2KKCkEVH2xtECfzGOE6HO/ahY28AMNi3jn1p&#10;4zwVBr97sN1fqt/U1xkkYpjsY7EvHdkTBfl4/zvydPUQt+01qvKoe/pbZ9rUfjuuZ+jhZVH1Htmf&#10;XHH2vKbS+Vfl1/5ZfN9LAUkAY166gGHJ9Z+O2lOrqsqt9YpB3dkrbz68+6zWM6TnI+0L8M27m/bb&#10;EX6vZfvZAKiFSfZExTbsOUNF0QZ7B/rNHO1rZSSK6JLfXNM28EgeeKieGa3zig/qzt4KDRCVnekh&#10;+Dm+q+KfMEf2SBEG+6Oxz0NTwA5oG9v7WAWN6IAQGHrmaJcfEjYEFa/f5LJngoxVeNVvB4eZBWFt&#10;wl4CuUD92PdqRWv99tyqBNL+i30cqD+yPwN4aQCD3zizHy179LI/Q/oMeoyRe+4bDNra9kxRPfhN&#10;UBqIoW9V+7yMp5OfJmWv1lX2DDEfAnIUdGm/Q9TvquljuYBd2J7+PL4CYB0okZ+3n9F+3OzFzr43&#10;93eq53pJ43dI1Z4NVf+iTfitBby6tjrFYg2ROLiOtaAfsac1v/Vj78lOR3tpa12R5nUM7N0xKiD1&#10;v0GqvuoQBjZD9ez3UbIh+JgTv4NsOsV2PZgeNFIdwNvVj/FNt0pR67vs4eK50rqQEPszMPmdJT8r&#10;6olv/ITZqmx+ENAj4sMxPB2pffqzKkP/oDnYHxGbtaBrMM+dYP/zo3BL72Og3+3ox9nwQECm4pKv&#10;garfq2Gv7DXSFCp/xv5owpC8mQG+yjEliL2yP5epT7xlGiKSl32SCfQN7Mr8hHSohKQX2OYDYWc8&#10;VBz2an82bPdBXsnzmx58IviDeIdSOhjs348/wxbhIt3nCV/EHszn1pYNi/cwbOzwi9AqsJ+d7QNi&#10;/AHKf1LxwfpNkcpnHyl8K/scn1yet/3l7m7qHR41Bkf2ekMP8xNgxM/m6tp8otqW38O5XC1eHRR5&#10;qPqYP5Mv8PaI88ApewSxH6BhwJFl0ImC4zInIeZIzzsypYjnBEqSnWncVL1yGI5Ds+Nn4OJAts5+&#10;xY5PP6321hramdkAwgSVQYuq+c0ukWP8HPXV4tbsbIiBDXn/p8XtmU64kDwYsR/SpQVsdTBuKgaO&#10;wCC/+RNF0H+cT3w4+53W5m8Y/EZ+TXzADcH1qC+tHvhW92fuh/DZHuj69BnamVj0sPETJlRFuga/&#10;SR3ooVz4Mnw1ehLgEP+LT6wqUPkyS1Ua9q4/g/mZ9SHZf7yfNeWOzM90jY10eJ5Rzy/2qLj+ixGK&#10;rPoQtkt/rvWgPPo17UNdVAVh6By/ig4EHfCi1VXVD+M9sak7e2Lhz2oJwVf7RvrvHrB35pXOSQU8&#10;/Is6zM8G/kzX+JTYo9AWvAeEap3R3nUvrq+a3d7Wfqg3NvbkE4YY1Is68rvYI9XZAzxim3F7ehpH&#10;9MAX2RxPR3CQqfQwVLtmThS3BbJVe7DvIvxVYwII2ATmY/MBYeE5wbS9ryLdHGMwX0YXIoWB3VR6&#10;6FJYtAZc+jzbstV/uG9Yxv+o7jq1PmLzXERrX2W9HZxaj7QuMV4116ztXTJpgBv8Ie9+yCRbdvYl&#10;trmVFMrt0cTeXWdWFq1d7mn/2UfaW3BUJ/2WRzaFfaAP8+ahBxlq5G0F33vyBf7OGMuhOPYopM9I&#10;HenKPY57oRSj4pj3QO2qbl4xiVlboAd7J2EgbRiUwXiBXxbVFiy/5PgdbLV3g2oiLF2OBG9v5Hjv&#10;zI6eIbV7LmXEHmhb5meME9bOFjeKQpHON/tXsQcl4yD9Ez14dw32gj8Dw/3hiCKqg9mvFKHfMD4c&#10;qROS15RWIcxFGGfAMl8MWBTQw/dHwS+DAdZw70rtESRCljWHB8OgDWIUx/RAHzDEH0XbfgAAQABJ&#10;REFUB3Mbq4eVxV4H2AhjuJyBRH1e5qqYHqqH8aI/u8Jgr0T+HfKbAzU1ft3aFyNROLm0GE7rfV3Y&#10;033NJ9ij2dpUjp62QVadbMRfof9gv0EvPDkyHuBHqQv3stgz+yvR7gTGCO6t2vbjrjQc+klQXB4M&#10;uMZ4GffaAjjkZC8dKuX3osiA19MEGAjqVWlHymiwspXOszZpwM8QTTnUqy1UvqrWwSSq3NDCPAV5&#10;PpliLKONsWRWGMujCOx/Eka1lw51N09pWP4HTMZWquFzAE8bHJVmcxNlJn+uxuzzCWdg5IK6p1Kr&#10;+3r322k+a1/0aOG0ShraSA7DrA81UlV0zfqEtZ/0pS65YDaiROsyDbpQRqZFBnCUgblWPmQQbSfM&#10;9wnWHk1KWDoYtE1lIyY0+FPZIJdtmlR2hl+pbNWLw8/YfbAy8M/svYERx6jat7nWrRjSE98QY3Bu&#10;/UMFeB8ljhJcT+oXB/PV8NHiAgYYAmFf4DOrC/YelxsPt81HMebi322eqDz4bcqL1zgqf8YcLy59&#10;eA533I/YHqwWPa4z9w7sB2jjXC3KfApf6n3N7ENprKVSc9aszP7q/NX4wtrBUBH093GBWOv/OiLn&#10;uZglWn0EWu2ROroWyLwQDvydMZg580v8nd2ng1XjgUkdWIPjXt4DHHCvzz7eBBvHOdpV9WeAIRB6&#10;HPcOMQYyzGF8f1AwGe/MU1FnwLAPnaIHfxgrGbPiwBjHu2vIDyb14+jBOTUMRXLfwDxP0BbIuaix&#10;ljals9haTM2Bo5DVfIfJVGsg1TtKHFUYGuNYH8LfEfC9Ls81LUSZrj3zQnSJmtfs0trG7FKZ9T/G&#10;MBTD0B8FszPNV9HNA+0KJ1SHXud25unkdE6Iw+6oS2xnSNI38BU9za24p7F3bTlIdEQ/5kDYCMdR&#10;feGtWrulnbm3EsXGAe9vWNe79FD9gfbu363nIYwnjkX5HZyxSAPH9i0WBm2UcwNWN+lOXXxf31Qh&#10;+iH3JtjaJAzm3az7+t6V/m4M5sxVO+FxKq8TUSIN6raWQsyZsbeBwZFR8ay7VGvO1byV+wbCfd03&#10;bEuG/ogc60Xgsc8uGvu9KHWlbf0eietcqOwMex/PUWGwTlvvKZ0DUJz7RMZx7Btf7PUBgzaF07Y5&#10;ntvIyNp8VB4sVt+P5Fql7gd137bfpWAWahvvIVRvn99jah68ZJvzKEMSiME1oHPcZwbZBMJ+VvzD&#10;p0RuZJAFDJmO0jR2KL/fl3gGsOGLfs39BOZLXBqqMTiNHV6zNxdzvAqDUseDze8U7TaR5mDfJdYs&#10;2DeNe1c4SgN6oGAmyajl3gQcxh76zlgQGYwC8JDlVGm0PXZI/7X7zTGQKoLZHbyNBRVLF8L349ds&#10;TSDKhL9nPkEF7V+mPmiOX4DXrjoX7/nNBbO+ipIxvsCgjuzhRgdlPPdAGnZpQe2G36EqKeeOwRpu&#10;XxipnRmO+5QaI984lX/AO+Cf8QUE5hOUbP0dNavoMT0ss/7gY6iT2VltC5ZWV2Xo3WB2PABf2ara&#10;RTLoYW2h+LhvVGMyeo1jEIONcG9vdoYemWAYAshCSMRsFQyd077ogQ6x7wOD36Ob60jLkBw2gr2j&#10;gvkzL8yPkhlwinwU73C0CWMH8zPe50CmmAvyCX4AFOtHNIG4ag/Wyi+Sv8pnkpaHM3RBhRyvxOET&#10;qbN97wx3ib4TMYRt72nRvQtrX1U7WvGDP4aBDvVnkBCdMAsQtRpB4CVKqE9ZJ61IaWhfybLGwfdh&#10;zPGyGMIyaP2hrDSQhh7Ymb6VlC+x3CPZZBpGKt+b8n3ZSFAa9WcmrCHafBG65ILF6k/KN3nt/dcy&#10;QHwiKmDzuWDQdT3S6mBbjKXmiuAkwgBNJmwfH3+YNtv8vi4IHejbfEeBH+L7VHxzXpOKT/YEjzEG&#10;tlArx3cK+IBGDJWtaWKts/Lhq+iLNverQOCT/fXwI2u2ltbRWrfWu1UhuKRd+Q6c+hDQwca3pNCI&#10;DrNL8npbUBLzTOqDPOMod4Jz2m/R6wRcAmk4lZaVrWMDjK+GK5x5eLT6DyVjPUyHMT2qMZqxA+yu&#10;wKj/EEFxulgTuSfUSNxXPtoXZ14Zydj4KmF757I3OIVFgX0Cc8O3ZzF7oXcKhz3z06DqmV+NtpVP&#10;s5i98Yv8vjpOQy82ftowuIPQk0myEzVOVMe4MPx7m53xPRzPJ1GnpgAGH7hNs2EDFI19+PfOORz4&#10;pC5pG3te6qLV2IGtenx8VLNYXXLNVs1psHdsRAU1BFJ4pzJtFAcu7Y5M8upCtjdxnB6fk5e60Idj&#10;PnyuzZoCfMr0soFo6uK8jmein1QYuqXhli4b4NKe1UChOtgaPT0Ck1A9MQ3To0EXRG0ugkIE8imS&#10;+xev3aAuDRiIGYbJSVbkcj/K95BSwQJ9ZV/tQl0oMxcW9B0ms0RPr9pjmBPZNj4oCj2q70ThmHF0&#10;dE5T6VH5xiHy8MwwpADtazbCUf/iPoq9YyNwmwtgeL+zdRqAMnnpM0STPw3EeZ+p5qu5XBUf2vko&#10;FR9ck8K7OqoaCCMDcygfRN8jKYeEJcDr8NteRSSBsZV3PzVhQIHtF27l258RBMqlHvhE7ktzgVja&#10;lrGnKeCNeWf5eAmVBOvKvMvB3s+bL8baBIymUha0nw37HjMvagqVP0OP8ULY65fvqNlrdL4FA2zt&#10;BmlzqLQc+LTnrSSvncsypQwlchjMidCed4nTrmbvjaxV9i6Nx3LQL+gP2Ajv/UKvpkD7YiduZVil&#10;vRMJAMNgvkopzQFtsTMPXp7fF8A4c4s2jJ7k0cVUERBjB8/G+jXoVft6jJc2PJqd9Yd82FzIfM0w&#10;D78on3MHOIy2M8oAg36HPtgl381W91rDcis9al9kkqN/aEO31eq71SE3npP+0m4jHfPNUsJEUh2I&#10;nIyBf5e8DfDiljZNAmyd7BzqHSZaR9U7eDf7aDUMiGwxAsSRw2Q7O9Ren4/mT4Z99tjKBO5F9rSv&#10;JvcuwxYezdiT0TyYWwtHvgYxmiw56SGMtl4FxiNhVPu1JQC6BGNzbqXWYzydGPrOw86KbA1tR30J&#10;FHCf8rCnfQt7o9ZMzhOynFNhN+iNf2FH1v6gvzKmb4Wh9wx3l2RroxiUH4etzmK40zkh9ofzWeRt&#10;zUuD5qOe9kgXhlsXaexCe06l4wcfSRPmGdW3RDEy52oJGRXtuy8MZJsC8vRfyonzsY7NfIaxgb47&#10;3MF/HIma4lddV89h36kCoX/oipeIy/B8HLEd5laxDeEn/J6HPOgR+8RTqt2qWDod9sLdsKL0brgX&#10;lo038hNW1lb1/YDNUNTx9V3C6mntCaqCGhUR776njvyLlS9fMdALn6M9LGxvsxwI9ZSt9rT3XZ+9&#10;GqWxBTXGoEhhHGqPpL7WcYeRVbYqb4VxpD3qDtdfkN5iH1+RYPROqgz2HWgKyn+kPQO66y9qHXa/&#10;GuYHSkiIdO0HYHssNmEovqc8B6cva7/HffOXAy6QqTHmt7U/1cFOONKengdL2sPDBwrDhW+1nn1P&#10;B0GxEpZBf8QUeyM0+AjSscKu3Y+P9l1HqDC4QWVWmwtgqE3VLrpLzWWwOPY2Zi9u8HKB2Dk9y1K9&#10;FyOXQ1WUzaAHtpALxNp+wLKFfJC9sEcq+z1nICp+1W/Zp9X4zHGKHqqHYWRAVDDjxsR9tNVf+h3Z&#10;WaYu2CX93OpiA1mth4pj7+Y59r/ROHsom2DvaZWoT0YX6cEeqgdnrmig5nn5JI/EeuwHa/tTKDkT&#10;kOhpr57D9Suhu7+T4V5ldDVr0h4ZbXr0F1akxyXtRXNK+RI9kKRd2d+VedF4snIoSXoerV8Kfe3B&#10;1BjYu9bsLNd2ahf17UPtg9Zn/6BcEGdHK9p7aYAxrgz2c3CCPcI0J2EPuc5OWNy4E+b2tT/RYotu&#10;ufJKXGGgMFAYeLszwDil/er62jcz7GkceHjDjsH2G3+7K1/0KwwUBgoDhYHCQGGgMFAYKAwUBgoD&#10;hYHCQGGgMFAYKAwUBgoDhYHCQGGgMFAYKAwUBgoDhYHCQGGgMFAYKAwUBgoDhYHCQGGgMFAYKAwU&#10;BgoD3zoM8Gu+EgoDhYHCQGGgMFAYKAwUBgoDhYHCQGGgMFAYKAwUBgoDhYHCQGGgMPDMMcBLJL56&#10;+2H4qX/wzxp1n19Y0EsAFsLDjY3GPCTkNpInnk3/z549G86dOx/uP3iQbNim/VK0QeePf/BK+C9+&#10;4qPha3qx+t/4338vbOmlkelWVevr6+Hg4MA2fAe3KbABai7M64WEJ06cCDdv3hzBZhPxS6dWwn/7&#10;b3zcXlz4d379i+Erdzak53BTRPDYwOzkyZPhoerAy0ZS/SyPYpXNAmqwDVwazp07F27fvlVhZEDY&#10;vq8JAx1W19a0OfqcXtJpW+o26FHpS9loEG+SR3ugw862Xgi2u2vqZdSweN9gPcWAS3S5d+/uCLbr&#10;bcL1nxwGsmuqx6FeZvXgwf04+9g5mORHR9fDuNWfkydPhUePHlr6mGAUEWMQjY2AsSC7fs9736t6&#10;3LPcxFmgzPo0PrgexIHBtdnEw4dWF+IHGDqn3DTE7esYL770Unh4//7Atl0NZDMQihvaCDlWV1bt&#10;ZVV7e9ULro2nqOAcBnJsmk1gg8Hz6p/Yw44+bLZKRSbpYbK1LvO83GppKWxubhqm/5kGAxsxm1hd&#10;tU17aY/YZg3DgaRarj5uZ+tnzlg9wIuDi3vcaGoVCwab7T7//PPh3t1R23Y5x8nJk4cXUmAT99We&#10;vNQhDbwA7i9/5yvhP/3Rj8jfPQp/8xd+L2zrxXBxoI++/PLLxmXfXkTgpca5huded4+h7isrK8Yh&#10;bYpNjram5xweUwx0wOfSFjs7O2MYuZdeUi68eHm04YLGD+zSg9ekib8YAzD8xNLycriv9jBg8Guw&#10;RozaJl2PxcXFsL+vjUkjm5gFY04bhl56/rlw4+atqn51+ZMwBn1M5S6rDvCQvqhqMobGUPTW58qV&#10;y+HO3Xva3Hv4YndUmRaDPmqbYtvmpqPsTYNxKDnGjk3NBbY1fqTBMPiDummiX6tR0GHXbMpL9cRB&#10;E1tE1FyDDLQh4/ip06fDA/Wx2E8MMunEkZv0MLuUTaBpU99ow8BPXLhwQTZxc2Dvcfl+3oRBPbBL&#10;XmTAy+7dVl0uPjZh0EevXLkim7hjGNgIQJ5/GgxsAo6YW2FnyM7CKTo899xz1r+2tjaNTcptmoe5&#10;bnG7YA+0R+VntHUu9agx8Ci8mOvv/9R3hw9fPBP+0R98I/yff3S9epmT5aJrVPMJ7OLOnTtmX45R&#10;Zxk75Phm/IrtGtxYzxjEefL6kEY9ntPYcf3aNeMQ2VkwyIsO+Cp4JUzCII/NZzhRQO6ybOL2rWqO&#10;WcWyLStjrF+NH2MM5ncE9IhtYVoMdDh3/nzYl79jPnAcDGTgohq/YpYrTtra19pWdV3VfOKExmK4&#10;oG3iABWTMLgDSG1iVgxenHn58uVw4403RnhwnIntq0Zj7DiIbMJl/TgJg42TX3zxRZvTMOfOhUkY&#10;2AStgB5xe8ZYhtFgZ2YTGjsO5WcYP5owwGuyM2TMb2tO0+RfXJ8cBv2LeZH5idu37aVXnj93pD45&#10;G8Fvb6gO1mdGTXMMhj6XYlCPlzTnf0M2wUb8o3eaYxDmA2IM9xMc4dXsXa3TpkravuYnZJfcD2MT&#10;yKLXLBjYBP3KbWpWDLcJ/Ax8evl+HGeiiontjLz0DzDiEPuzOD4+x0Z4uTM2wZwdLmI/MS0Gbdzk&#10;J6bBqOoTwqVLl8L169fH+gZ1HPVecS2qc+xjQXZpaySZ+w5sZJKdce9y5YUX7N4FnDSAgYW02cic&#10;bAKcnN8Gb5KNYBNn5Sf21J4PdV9N3ePAC1D/wsdeCn/7Jz4Wrj7YDn/1H/+2vfwtzkW/oI9iF3G/&#10;iXE4d13SeOSRXVxcCNfNb4+yz1oX7bq1f2hzE87T4DHUh/ZNQ6pXEwZrA4wdOQz0jOObMLx/okOc&#10;364nYKC/zTHlL90mxjCEKphByOlRvShkmGl4VolRkxgj9gHocF7zCdo0tom0/gMF6hO3V4/n3ivm&#10;gngweFHpz/7g+8NPf/d7wi989mr4bz75R9auLkdb0l7YxGndd9y4cWPET4CBMbX1DDC8zqlNU45h&#10;6JhLI53gGJcvXwrXrl2vIqO/Zg2okrFHz+YYfp0evR1ybeh5acvnL160tYHU73oe+GrDQA/aNe0H&#10;Ls+xDQNZ1idoT9YoYr89LYblk57Vy+RiqdHzJj1oM/w+9z83b94Q76N+IkZpsxHaC9ua2DYtdnbp&#10;0sVw9err02FIsZyN+NoE5kNRTSFnZ95HX3/9da1zsOZEbZoD+HBCvjgrL8zytvT4nC6kjWCoKMYd&#10;vmsg3NU9sb+4kes2DG9fx6T86qVbSMJVdcxhVCmjtoqfYs5/TfeBg7rUGVtobbV3xE2Nut5ebnqM&#10;7Qwdrl69OpJlVgzXfwREF85VGu/X2Ag2ceniJbXF3ex8YBoMnCZ9zO9JHd+P1KeN0yOtn545sx5O&#10;am2ANdmm+jhe7ljVpVobyaVPE8d9y3mtF72h+d1xdPAysPE2v0q+Jk6wjRdffCG8ceOmcjWve3lZ&#10;TUf0p8/Qfm1jXk4em3juuQsaxx9V6z2aS7VhNNXF/YvZuwry61yZaRwyJ0+eMJu6d09riNIBI5oF&#10;A0xwqI+dC0CXE9vGMtd/sOmLF7VedJ37QF5aNjtGjFedM55Nrwd1YOx4440bVh/Hq3wiV7TA5JDj&#10;blobcZvY2NgcrAF6ida+E+zMbcTyumB0nAaDxmNNeXl5Kdy6dXusjzp2rp6DooTBPRghnWcSNw0G&#10;48758+cGNoFcHLAR/rfpgS2RzvcNuXyT7Aw9+a7hLt811PYd68D5NBgvv/yuyq6FlwvEklT5kdEc&#10;lMtYTh2a7iWRGGDoHJw4UA/mVbSFcx+nx+f0GcRjDGRYG6BNphk7chiUQT8Hy+dXcbnpOXwQYj1o&#10;z7Nnz9VzmqSSVfaRvzkMt4N0TXdEMLoAA1VwjQT0v3D+Qrir7/ybbKLKOfybYpBCezTdMwwlh2fo&#10;AA56xDbh3xUMczafOYbbGWMx97KTbCJFpH1hZVU2wZxkGpvIYUDpgl4WSZtMYxM5jDnZxHOaT9xl&#10;/IqNJc3ccG2cCgN/l/NVDWIj0WCsq48+fPBoapsYAdAFGLzc72B/+B1xmqfxWsI0yanTZ6wOe7t8&#10;Tz25f+TwuFdgzWnkpZO5jEkc5VMidr2oF+g9ePjAfN7sWnTkJ3ihpF6WPViPTQqbcImfWl8/G+7d&#10;f2Q46DArHcafeN01LoRQ/Z9QcpVsban8Fy48p3Gc77D0nBQEKcysh2xiT+v8hFkx6Nc8G3Sgl1by&#10;nBN1AgNV3J8ZcMsfMLiPo3+6v5sFA3nGjqWlZT2jpBciqj4Ex4AP/Z8YkKP8uI/OgoE8a1Z37/Ls&#10;3bA4uACHqDh+mGN4Bn/Y5v7+6Jqwj3dtNmJlqJDnn3s+7Ggszz0Tgy6mh46cp8HSRF9HL8Tcb/AT&#10;rktbXU6eOKk+fqD5RN5PoCuhDYM+1jZ2eNvk7AybwE+sLK/IT+j7o9omqlKHfx0DPah7GtAhtYk0&#10;TxsG5XJPbPc+LZUdYAg8zYZNMI5OGsubMOCC+cSW/ET1jFNlj2k9/DpnI2YXtEeDTbgsxyY91lbX&#10;wr787c72luqYYztGYZ2napM4KzzEfmJUYvwKXQhgwAPPN2ET9+49bLSJSmL41+uDnbld4Wv296Lv&#10;Z706dXlD6eqMaD54JsZgvgNLn+mscjb/dT0oCrvE5+3p2Z4Rg2nRw1XjSLZTp07ZGj9jxyzB9WBt&#10;BB12d2VXiTdpUaMqSkqgxwk9c0b/2tnV/VPSA73dKa8pkLSi+SHP6LL+lAbXg/gmmHk9m7qyvKDv&#10;RbdGuazBJmGQPicMDB+fOY1t19CDAzKnTp3Wc9ubU4+bA+H6BF+zqj62vbMX5py8NBPXXqGIEE6x&#10;zVNa52ccPzwaf/k7oh4cPtc2KyvLtrZgaxISoLioKIeozFYJcRp2tLpSPYuyvV3ZNvJe3kB4wsmy&#10;+ifrd3Y/inyNEZflECkdXNOeqyuLen6i0gE5w3Ch9JiA0J5d9VGCjaO6hivD0J82PZAhnfY8u34y&#10;bG3JLuvgevh17ghX3i74yx/5ke+zudGwjybKZkA6tYLI4Ovwez43s+wGERWUw6jjvC77B6PPDVTJ&#10;ANWF5TDqJL7rJhwe5Z6pmR5jrB6Ael3Qo0EVstAe6LFHH6+EkK7CDBgUcZStB8VXdTE4x46PEuZ+&#10;mHWapuCr5233VzwrddCqA7SMk0EMui3Jrvbsvr7pZfdelzwO/WNeL0OHh/FSqppV8TA9msN1YK2H&#10;z5HmFITRXBWG/W1pG+TRhe9ZCbNiIEsfY43EvyvIYtApGwI6MFet+pekswCRcIKFDtjE8L5ldgzQ&#10;6RvHxlD15rt6Mb1sYsRPuCOK1B85TeqypDUSAroMQnw+iIxOBu1bzYvgY1iPOt8MGPRz5pgjOgAz&#10;BYZ/L838LhsmYSBUc5J7ht0wp8SgHulvRFyn87e/FM7d+WK4t/6ecPviR/Q7lNF+bOxLD+aZY1wK&#10;pC/OV7cfhJe//kmdd8PVl7437K6ss3DoRciMq7GDiBGbGOTgpN1WrX9pbYC2GGsPx2njgzqIhwU9&#10;X8Sz3+PB+yV6RDaXZHRfM1aPuq0G2Rsw8A1zWoc8PMiMX1NiwAVtmmsPt5lJeuBnqIuFtNyBcH3S&#10;UJeR/nUMDL+nHrTnjBjI4e/QY2qMxM6QpY/zGYRJeiQY1AMuR2zCfZGwFj7/ybD45d8K3buvh/DK&#10;d8m+euHo7Avh6Pv/LSsSHVj3yoaGsdnynn4u9P7kvz3AYE4y4CEGy9wPDZJXToXOD1UYxPGscDbk&#10;MGq76C+thf53/6SJUb4/szbEkb3uboSFb/xh6C/od0Ef/lPh6PL7NflJ+oBksWvWN7L1AHBS2wiD&#10;9sj6bVdoAgZ9lDYZaU+X9eMEDHxNG0b3gX5P8fVPh/7yWtj90A876siR9b+jrK+KsrXoQflg9HQP&#10;1xrcVjOZsEsrotElklD7zgZdWOfg91PtQTgNz3JhEwSzidrmxrHa9aBvwMcQI6qQbLv3//7jEK59&#10;KXTe/R2h89E/rY6Qu0epSxVO97t+YlyFWWJU1+63/WAIfI4VpL/m7vMf+v4Q+EwKybju2Wmbzrs/&#10;Frr69K59JRz++v8SOqfOhfkf+enQOenjuNo3spFxu5YuRmfEqRfgR5Ov2pGoef2+b7yPg9OCYVjo&#10;UvdP1Wl2DFNkiBHNU1zVoQ4tuqj94IEwroNFWlpNTH2eHGqMVj9jfDTrwTyT30q2hgkY1rha1Mzp&#10;Yc8Qf/G3wuHv/VLoXnx3mP/+v2TcpeWhQ7XOkfM16nebd8Ph9S+H7nMvhvCej6fi5bowMD0DuInd&#10;rdC79cfqg3qGa0ffhd/T8+EnzvFA6vQ4TzonrmntdFj9V396DJm+NeInGvwx/qKzfCIs/cBfHMHI&#10;+5oGv0B/X1gKS9/758Ywcn186O9Gsj9bF6pz/2An9G6/FjqLy2Hh438mLLz/e6o5pvm/fHU6KyfC&#10;6g/9lUEi+zIcfv2zYefX/qdwePd66G/r9zBqUznHQZ5y8tYyQJ9fePkj9nFN+lqIoO3GQj+6r/NE&#10;uo366tzz7w4r//rP1rGsK3Aa9SnGd7X70fWvht4We6ZojHx4M/S29WzB6im77p6/HJZ/7K9W5xpD&#10;0WMEQ1cWepPmv57x7Xvsa058ePMbxt3St/1AWP3ePzvaL7J9pCJ78cUPBD793c2w8Ss/F3pXvxSO&#10;HtwJRxt3w/z5F0RZpp3evlSMaobhaP6z/JEftE+cOLjniCOzdioMzcWXXv24feLs2fMs19mcJbIw&#10;8FQZ6B8dhINbr6lPa33ug98XVv+E5iHYfKPd63uL933CPhMVzdq9+o7GhKV3f8Q+x8aQf1+49EpY&#10;+Mn/sIKQKz984+th45f/fsD39XnmZVXr+bi0EgoDhYHCQGGgMFAYKAwUBgoDhYHCQGGgMHAMBna0&#10;r9Evfebr4f/67Dey0jyTsKhnXRb0e7f0mU++V1jQ9/w/8Orl8F//+T8RruvZ8b/1T347fOHmfT2L&#10;x3okQc9F6Lk89hJdO7Gm58Haf3vhzzBWssO/POfC8xX8viq9Db6sPb3/ysffHQ70g42f/8w3w2v3&#10;t8b2e+P75lU9e8TzR/ca9hLlebFqLVa39VKfJz/jwLMVy/q9Ac9a2veTcWJ9PgmDZzVXpAP7eFo9&#10;0soIhyj/zibVg2cS+M0DPPHMTJ8MmTCih9L9exyywuNp/fZiS8/Z87sFrR7bb10yMBZlJagcLwks&#10;2oMje2g6NmWyx9rZtaXwlz72cvjLH385vPFwO/xX//zz4Uu3HqlN9PxCrS/14LcX6L812DeyXQ+U&#10;oSzXY0E68Hsa2sOD0+n8eXx8RN5whFX9HmdJ+yVqH2rp5CFuA49Lj2Cwpyo2xW8W+L1BHKbDCGFR&#10;NsHvJtiHehRBaFKW5Sv2kmYP/zRIBfEqHfS8DHv25n7zbd9OSLcx7BoMPmhP9kqkLXIYXpcmDPMT&#10;0gE+2O9XBI+o6nK0i5+PZNCF2wT2aXsuRu0R541tO47nnHrwSfedpNyXzq6F/+RHPhxefe5U+Ae/&#10;/eXwv/3h1chPVX0O3WhPfveNn3B79XLiWuXqwfecPPNjNlH7CZf1Y4xB3ChO1QfwE7SH7Y/ugvWx&#10;XX6YaUV7xfM8Gs/F0RzDnlPlacOBr3k9L3pCv6Okf+H72b8yxmiTpwQrU+uj9Cu3qVgPzj96eT38&#10;Zz/2kbCrfdn+y1/7XPj9q/esTZwTswnxQF9jPzh8MMBp2XWt68OoHwEDm4rHL+TBJNBvj+S3Yv9E&#10;vFmqFEGe5z3XVlfCbfmJ2CZAcF2RSQMY+ETKp03N/lVeHGK8ON7P3d6R57lu9j0GJw4vY9t/6tvC&#10;S+fWwt/7ja+En//sa9rXrvr9Dzk9N3ogGz93ylDNbzaW5jrhT7/vUvibP/yh8MUbj8J/rva49ahq&#10;d8oCAy7Yiw2bSPcccT4rVpFoCOKd8rGJXKBZ4hZO8dCB/X6xg4f83lrH1PdOxCADNoGvUrB2iZQh&#10;eVQLriyKv3a+rP7FnvW3tV8iOhHG9CBvBWbpXpeKS82t9DuvQ7WH//6DTGO6JBjkcRzzExmbSDGQ&#10;ie3M5dENf0Ua40cc3O7iuBiDeN4fgfyadNjW2GF9LKrvJAzXA7vk/TP+HLDbK2XkMCgithF+b8j7&#10;Uswm5CfQc4ghBF0Mry0b2g94pBwwqEtsl7EM5/Aah2qaW9dC8sztTp8+ZfvpeLvn2iLGQNrzcj4H&#10;D+obbktWrnzI2tJc+KmPviv89e97X9jUc/yfeu1e+Duf/IJ+06wxR2VTd/Iyn1hfP6M9Sx7I9wyf&#10;TcjxmNPDbEL2fMDYwd4QYNehCYM8nstt4oTmmPw+GF9BujPXjDFsEXpTB5vQBx28bgM96DN+UR8r&#10;NWs9lE7foH8yx/W9IcjqchzT9qyh7EB9wGD8yu1lQKZJbcuYyTje1/Nhj5jnGrIJqm7d8JPf/mL4&#10;dz7x7vCHrz8If++3vxK+rvcipe9XmrN5XzXfN0N2jOjodSIq1Ylrxg3GTuZFblcDXTI4hhdxjH9D&#10;Htk+fqK2iWkx0IE5EXawIZ/tbVrDRBrUp1LA2ofLSI/quXD5e+kwsEspMaZHTcgAQ2iMw7QneuCn&#10;tvW7VvPbtfAYhpWt4klwfaQLGPgr+hZJrXo4BkcF00cY7NMBJ7ZnvuJnwaANKN9/uwEOIfZF2boo&#10;T5WzGqfoG9Sfubb7CcfAa/zIqxfDz2iv3Ec7h+Hv/os/Cr/32h2zAW8PdLb+oaPLV+059AXoNRak&#10;L/huE2DwG+PY79po2mgcEaLyzKsO/Nba99KJUiefwqXKZ89I5iTx/exk4WEOvx+O51XD1MlntBfv&#10;L2B/2s1Hev/aNHWPYGlXeMBn8psH7+NRlomntAe+iuepN9VH4XTWgD3BBVjIN9lhE67bBLaNTaRz&#10;zCa5NN7KhY80YZprbEJ1YM6/pb1CNrVX4aB/TiNf56Fsxo7jyBqEbIB1GnAeqY8eN9A3vX/OioEd&#10;nZEOK5pv0zeOa9/Y87HaQgq7TTC32pbfZq+oY3Oq+rgPjLmgnj/2gcvhb3z/+8PNzT3zd3/4+j0b&#10;i/GJ3B8xF2HPEvQZ8RO6buspVm+vv/LSL9L2qHSSbpFyyKX1JO6kdCAjfpvgIjkM0t2nc04Ag3Y8&#10;0PNSJizBUQzgPcZERjBg8ITWq7DtjQ35CWFZ7kgE+eiS5reS7WBnKoNNHuJM9blHcRzTw2A0lxQ+&#10;a7Fr+uxqD2rGc+NqFgxhMW9mPsB4GgfXgbicHtSD8pBDj32Vv6l3IsXtNUKhLlIbIa/hCAt/A5bz&#10;Q7keXBc7prwqEzjM72Dcxg4XrI8uX11Kj9EIk3c9dGHZJupBaREO7cHYgc9kvj8yP0v04bISHcUg&#10;nn7B74vBc36I537u3/zoi+Gv/Suvhs9c01z5N78UvnabfbXQtKqT2YTakrUB30sUOW+TXJ3AJqCP&#10;feJKWUrVX2bB8PZg3Y0+6rLxvXOTLrEe1IdPHKiubvfCh54/HX72T34gvHLuRPgffvur4Ze/cM3G&#10;fO693M6YYzK3in+Db+XCSQyankcYaRLX02IcCYc5JvMBxnLa1bmYCqNuV8pM/SVxBHyp+WYRE/NL&#10;GmXg15dlk6d1P4zh7yb75NJn+O96IZcLtIOVpfLSYG00gVPunfDbzO+2Mt+BVRjo3NoyVkf8bi6Y&#10;pUhPqaIwjkP6CfUNGMNPWP4EaBKGIat8X29IxO1ygGGZR/Wgnvb9ldqL7wJZcxrN4Yi1b2jglfUy&#10;3ksZr5u55PDYgCEd+E5zdW1V96HsEdg2n6h8C/aR13NYWttZzkaYK5/Qd6JHWhtI352Ww8phoFOX&#10;saPBJlKcMTsTF2vaH52Z8ob66IhTT4X9WjJ2TywZ5wQ/zPdQg4jBSc7KKl9b9TuKxCb0Xtv5rtYQ&#10;t23dyXG9yOwRPUjwtvHrbOZ8ZKWd/ur/0tKi1vj1u3g9b72jvb8m+YQh4tDOWLvh32TbHEpXZ5Wd&#10;0Y58T36k9b2Nwfeiad7maxihfPw+dbPfv1cOoVkoScFnMpZTF/qo2UySZ9IlGLyfl+/99RVQ3eCT&#10;pIbplMm+X/SRHe3h2WM/gqmMIsIQA+wJZOt35rer1h7maD+DS94bzV6/zCd4x6G9P6BdbCQVDPoF&#10;OPZdPXrMWA/skDkNLWvrmGZjI8VMvACD+aVoHczXBWMBVvgl96XVbnj3iblwa7cXvrKBfx3yRXug&#10;A/18R/v7cW3i+tNYHYmno6XNcaVLfB/pOJU2w7/Emwb6w7GyiWrfFfbmizGo1+W1ufBnX1wOL6sO&#10;/+zabvjtW9W+3/H6HejYFPVgTZb2mSZ4Ll9DZJ5r91Az2IRjoKuNJ+LB5jUz2kSFU+19ifyYTSgD&#10;z9984sJC+PZzi+Hz9w7D/3dnL2wf8p6murbKgz3Sptz/NM2vPHuWI1VkSXsl0i7cD3PMhSYMb1/a&#10;g3aI2zPGaZL3PHzfwbrX7q5+/2PfdY9LjMe4dHXku+5F7RFDDZrqQc4sjurd1XNQixqH2Uu7bc3K&#10;5TmmbMHDnHCkgM1bKS8XHGMsTe3J/A5d9rQnal7ZSqoZQ+nq9/vaT9v2tRNmU8ilUCf2z7TnQNQ3&#10;GAcmhRwOYzpjF/uAEiahxBi0H98FEsdaUeTGpscRBt9H0iZWh6geU+lSy3P/gz3E/Wsqeau1mpC+&#10;oTmy3XvMqoMw8DP0b+5DmevCq4dp9LDckmE+AQ/9mMwaaCKO5E6fPmHzuiP1zzR/eu36+dE1Zk2Y&#10;ts31z0kYZhNap6FTsF7UP5KEA3tBOk7Cwa7JFbdnJG6nTRjoAI8894afOg4GBZi/lN9HPseF69Ok&#10;BzZhdqm+0Xz/5Sh5TsDgneiMg/aA2jB7claRnOqC3kuaV20f6hlEft84IaTynp35hPEovEkhl4P2&#10;YF2C8Qu/OynkcsAFY5ePXxmzGoONcVgfYV0ZPdwmJmHE8oBjE+gRf4c2CQM5x0GWtkzX+GfFoC45&#10;254GB//ia3dgpLY9LQZroejhXFJPwrTy8ACfcHlcHbArt4sUg6dsvmPuUfj2xQfhVm8pfOpwPWz1&#10;tH/3oDWq9nxeGo/GUguliaft+dXwR6c/WEU0/VWF+7aP2/geEDyNsdNZCp9bfrlJ2uLZq97mAbLv&#10;NMDnod7T8Ecr70qTRq7h4UC+Jte/wDgCY/7iiIxfmJ9Qe7BGg02kGHrCJGj2qvULfR8SFsOnOpfC&#10;Rn90T0MwVpf0vJiHln7+9bnzgU8ckHc/wdr26D2DfGlnL5wMmqvoRvf3e+fCtb6eQ8pYG2M5763B&#10;506aF+VsFZvkXXbcg6CT991Y1/R8DEdtgQ6sgx4HA5kzWktd0D1tNRVwPYYlfSzcDu8Ld8O62kY7&#10;LIdt3V1+KlwaqIY9fNsr32bv+eV8NGRqpTXT3uJK2Hy12m8OHZgLeB8blW+6Eq503v/ADw4ygJPz&#10;M1WGjB4wrjbefffH7UN7DMafAeoUJ6rP/ksftQ+58fs+dkwhXWURxu7zr4a9i++zdszWQ/tcnvvq&#10;b4ROT99DXPlo2Lj8odCfV99QvYeBc60YKY41q9G0Ya543hjFDk75HQhz9db12LG2HohXJ6rTgda9&#10;aJdsaJFHxuxBgsyVG+sBsJlcandVidgVKY06TJDHJvjw/ddxMSjC5nYT5ndt9YALbMp0SPic0/e+&#10;Z//4N8LK/dfD7pnLocc+quI2xwj7Mu9d+oB90GtyyLSd6nFw4RX7TJZvyKG9Mg/PyLfrc+wgPXqn&#10;LoSdj/34sSHUMOFIe9dufkh7dU4RcpwyX8afPZA/m995GNa//P+ExYd7obuv3y3t74QDpeNnnnqg&#10;TNmuOfZneV+kp05cKbAwMAUDjF98R8bE6Z3Yv/AtWw9D0J6sfd37z2nvX9vXaArqSpbCQGGgMFAY&#10;KAwUBgoDhYHCQGGgMFAYKAwUBgoDhYHCQGGgMFAYKAwUBgoDhYHCQGGgMFAYKAwUBgoDhYHCQGGg&#10;MFAYKAwUBgoDhYHCQGGgMFAYeHIMsIdMCYWBwkBhoDBQGCgMFAYKA4WBwkBhoDBQGCgMFAYKA4WB&#10;wkBhoDBQGHhmGYg3Rk8r0dHmLvZC1zQhuW7CYHM/0po2CGRT/i/dehgeabPrK6dXw+VTK+EL27yk&#10;c7QAbSFlG7ol0aOZdGWb+o7Fav8pbRpGGjhspuYb9bEf8yvra+HiqeXwml7ufl9ls5+NMo1uICYZ&#10;eODDi2CaguvnGGk+yj9QofDSFJow2PyMOhzogx5twTHIFXPvHBxo46/jYrBhJxzQrmk75XRCF+ed&#10;dOqBvH2E0V6TIaLlk5ztWyjQgTxxMwTjQyLYhOth4hNgnFPyIhfXA0wTn4DhahonkoEXNvijLeJ2&#10;8nxNR9cFM0IXbNqOTQKZeMdA3HkY6EDkFGGAobyOMYXYSJYchscNMk5Qx/OTDT1so8CB8HQnjkFu&#10;b884bjqUYa5ce6ipwxfeeBDu6aUTr144Fc6vLYVv7G0PX2QwFLcz2ndSD5mkI03JqyHawiQM9LCO&#10;p7+8LOkDz2nTwP3DcGtjz/wyyY7heXmBFZtw5ngALRdiDO9ftAX9w9NycnGc5/N6u13OahPgGIb+&#10;sL/6LPVwfQxDF67D42DAq3Ph+NMeXY+BPBU7ZsBn0a4+ho7ATIC1F21JwMYDOkM6gEyQJ5k6EODS&#10;29oiZvjjX+67rc4gWmVV2a7qcTDcth2EKk3qo6mO8MAHWQKHWW3chZ1LMJxfMCcF8g5tW/sB1g0y&#10;i52js88pEPc2dYxHu4fhs/KZ3/nCWX3Wwy/q5YCehn7OpevCtWM06Q9nKd9eD5dpw8jxRB3QIfZV&#10;s2Cg91wtH7dBGwa6xlw4B+gQx8+C4TYR12MaTry8WIfjYqCvc5HTPRfnOtIf4dI54EjbpKENg+za&#10;unmgQyrr15Mw4CS1CZf1YyuGMoFBHWKbcFk/TsJwHcBpCm0YyLgebfna0qbFIF8bjnFKpglhEgY2&#10;MilMwnD/3YbThmFj+hQgbRhUI/VlOX1aMSTQZl+O9yxgoCs2Mim01WVaDPK14UyjBxjpy16J80C7&#10;2HzJIzJHbJmXazSFaexsUvtPZWcTeKdV2sohrY0zXnT36Wv3bb3oxTNr4YUzq+HLtx7pBV3DDcbh&#10;AoxJFtCki8tX48joFHVfazc/+K7nwn/wfa+GX/3SG+F//f1v6P5dSA1G0FTXNHtTnZFv8tnTYjTJ&#10;YyuTMLw9wGjCmYRBOeBM8rcxTsyb6+BHz+dH8HNBRY74RThOeQZjQbbzP/7OV8OvffmNsKG5JnPY&#10;NN/QJmrbArwOpkdSlqfljjm9PS6ud06WOMwt1c/zgjMNhufPHcFowie/twN5mvJNwnCcNptow0h1&#10;aMJpw0AH5NrWYsnThOE2AQeshXa7Q5tALg5gVCYznqcJP5bnnHw4tdxY32YTiHkwDF3kbGTQluMq&#10;uvjgCE6MEbfHtOvCBgYpUXlznchPRPGDgv0kTquIHdglWQbtEedzWT9GaVb3+tpsqca0rFE+F02P&#10;cRuC5Z8mu0zluY4xcukWN0EXMCrVhzqMYU3AGJYTtUUKMgWG26RzgW4jYQoM8iPPWv1xAjoQ3D5n&#10;aY9KcjhGosdxA/eyBDCOo0Nc7nH1oFznA3VyfiQup+kcHLezWTFoB7cLY+SYergt+TH2RU16e7zz&#10;4HrMVW9/NxvxPNMcK5yqXV2PWdqm+k5yaBPHwUj1dAz4qDRLc4xeOxepXYIDP9OhDPtIjA7GNHbm&#10;NsERPbwOYNn5lDZCXXJhGgxvS7eJFMt1arMzZHydKWcH02BAWJMOAz50MkkPykq5dG5cj5yO5Km4&#10;qOSbynEM0nOsOwaJDc3i6lh6igEH8cfLGwglJ8in5XDtGGlaIm6XKYbLa0piONmKJkApBsno4FhJ&#10;9sbLEX2Rr3Em8RADxhguhy5+HudtOic/wfTX0fm0yCn/OAbZjyMfy7k8x1nqAQZ1oDqOEfND+jTB&#10;eBCIY0xjEymu64D+4BwnGEYtPysPXp7rcVwdHGfAhUfMeDwuD2n7ocdxufDvrY7DhfPI0WxMJ5zP&#10;Evga1PSvK+BYM2HU5aIDeMfCUIFeByOzxpxWD5MFQ5+YS+JnCdxKx/LITosx0KHGiG0ixWzSCQzy&#10;+ifONw2GywuiqgcnUXAdo6j8aYMOZJ4Ko5anePKnoSk+zgd/PCeXq7dB6k8GegBhXNRXTfmIb0tj&#10;AZx31ed08IIMowlEmVhDJxmM2CZc3o85njzN5wJtecib09N4UNnoYektuoJB/lwW1yFXBnJxyGLU&#10;uJN4cBx0SOsLf8hPowM4KYZxQYLCTBiViP0FUyYxtTxCqR60BWFaLsg7hqGIWbgAg2BtI1lvI+MB&#10;8BkCMsYlR8lRn4FtT4mFDN+emLz+DOQVN21A1j+8Wn0Eg4QpgstzNC6mkEmzxBjwEofkMk4aOR9g&#10;cDJSkYrrkcwNF3BqOJlCM1FZFPLBQ6KC5Z2EQTp9ow3DgFr+UK6Xc9z2AGCA0VLWIFOSB1siOIYf&#10;q9jRv2l7x6nIuWx8HufhPIdBnMtwdF5yeVO8+HpgE3WkYfInE9JorgftqXO3CcPIyFtUAoKMy8V2&#10;ZRhJXodMo2MuPA/HNF+cZulRBk5tlccnqSOZXcORSLuol+mqNvLnBv0YZ8/F1emRGiIjZiQG4Hyy&#10;HsNnF5vyNsWr/p7kuvoxVQM9PG+SZjwi5/V4HAxhj668JYVJiRHu4mSpwAvX2+UrgbY8Pb2wuy0d&#10;hHw6a1AqXy/kHdhWrF/mPI8jDNWjNxgNM4J11Lh8pYO1BVw0tkWKmWlfZB8Ho5Zvw+iL627vQB89&#10;nz23KKUaW1dpGR3Taky8frtgUB3p8rihYIwy+AT4uHPh/eHB+rsqS1QTjfex0SLTq46c6t7Smj6n&#10;wur2nbC88yDsrJxTc0e2HZ2m8sPrCbY6TV0n5bH0vB12D/fMRo/ml9TzmDU0BDD805DFopt04QXm&#10;1rfzeoxANmF4+U3pMUhTHseI8zadv1kYs+iAbjk9ZsVI/arL57Cb+JgRo3fuJY2Tvxu6G7dDZ3cz&#10;9JdPqKO12Fhjuc9oAl1m467q/ij0Vk6H3umLusnK1P9YbZFw8ixgMA/Y3w3z178Qemvyle/93tCX&#10;Dx23idrXJFWc7fJJYTSVOoUfQ3Ri/3pcnCnlB7pE+bXI2Xn+5dC/+oXQv3stdA73K31nvdlsougZ&#10;iO/3jkL/3jX9UHovdM5cDJ21MzSa/g+f8W2uBvlIjThtztySAs7bAGOgw2Po8iQwjFJ0aNFjUE4b&#10;rRMwWkT1gGUIq6ekgo47Grs0T+osrmZ8VQvI/EKYe/494fDLvxeO7lwL/YOd0NE8SyAtQiWpMJBh&#10;AFOWX+4fHoYOdrlxX/a0J7u6GuZf/FBGoETNzAB93ca+Z6R/4gM1n+5vPgj9B7dCZ+VkmDt35Vhf&#10;aHTk77rrF0P37OXQWVoJYX8nBBsLZ2axCDw2A2rXOX41Ljs84luJt8Ae1Q+Obn/T5kWhOycbexh6&#10;srHuiXXpdPjYNXx2APSM5M5GOLopLhaWw8LFlzVVEx9tayVp5dRPe3s7ob+7remEzne35LdfDwvn&#10;X3wrWjbV7tm8xvfJLnmuuc+agvntZ7MqRetvDQZ66t9HN74ewuJKmL/4LvV1+QkeZnrWgta2O0ur&#10;ocPvXJlfMBcooTBQGCgMFAYKA4WBwkBhoDBQGCgMFAYKA0+AAdvXKIPTY5lHDxCzpwF30rocBq0B&#10;HRwehdfvb+qzES6ePhHe9/yZ8Jlrd/Q9G08wK7AupGey+P0xp22B5NzvlCmT/Yh8D+d4/yyWoa6c&#10;Xgs/9sErYUt71P7zL123/UAoMw4dPfcBBqu5HHVnPRLieiFZ6RphEKE1evRDPv3NuIM5ThZDmXzv&#10;S/YsaQuOU2Wr8vJ3jmc4VX5PFUePpuDypJPLf9uN3h09dwCGfYTH3q5x/hTTSqHMOoG89kEXzms9&#10;DENYd7f2wi9/4fXwiZfOhSvas+u9F06GL9x8KM47Vibk8vwu5RPYX7bL9711aNXF9VA5zqXjuDzH&#10;Vgylwwd5OPp+v14P5AltGKRXsjWP6KVPGiZhIIItGJaE3a5AWlAdv+PK2fAXPvpi+PTr98MvfO5q&#10;2Dk4Gtk/rpKXbSs/9sAnV2YuznWlXd0WDEPXM3NRY9C209qllx8fqTd7pKOTcxGnc95WF9KRi+0S&#10;nbDxxXl9x6bjDe39/5Xbm4F98Tv1cyYppukhOY7TBjDi/KaHMGYNqS45+27DpEStzA+ycF2pMYMu&#10;EkhdVOyLBuBtJyqO33HWI4HlRA/fR6YvwJsbu+Gb97fCB58/Hd5z7kT41Dfvyhc0+yOrAbq1lau0&#10;Ye3zGakLvyB45fzJ8Be/4yWNXzvhlz5/NdzZ1nPyEnZ5yuvX9uh+wnTIw47FOs5YQhQxTfs24aDL&#10;nBKfP7kSXjq3Fu7J97JHIvVL+2E8bkbFW14sXdvhhW8+2DSMS2dWwhW9n+P1B9vyQ0PfPDyLEapz&#10;7H0SN/TDVgxBYSOjPanCt79KpB70bzI2cTfJVtGBOUEsH3OMDtna1BWkHoxb+O3YV8UYpqL+5MYF&#10;YLoS9DHMfV0qD4bZOgqlQXHkd38Zl5PDievqUOSjbPiI03PyaBDnMQzJmp8TF4xBY+mKS7Fyeaz+&#10;wkptljJSefRQVv7yxy76cjTIkjedT1ge/YlxkE/b137X1KBDDoM4fMJAD53ZOC7j8/EnLpOcuTBo&#10;X/RnHqQjHMXtidyi6nhubTHsi+tljWXv0p6o66tL4Y2Heq5NBcEh6pgOOqmOpqAVO0kXlyWft6nX&#10;wwD0J4eBnLWfZ0IP6oBN6IhdxPOJZgwAKn3hxGSQ1ycXUpwqW90fa3lk4dJtI8ap6lnxBHNd+Tnf&#10;G4R86ICs/W6qAo/FB+epHoMEnSDGBx574sMainPFnVycDy+cXrE9SRkDmTfTjmmoiq7qMcJzmjG6&#10;zsCYPdAW02Dk5GkFZNP2jIodOc1hkAG7HGAAOiHkcAZ9BtljYCAChnExSb5OfzP0QP1Z62IGhWAU&#10;UDH1RVHy+GllVCPxMQZ99zXZ5DXNld977lS4pLkA/YO2y/HgQBXsE5ifCZB5l/V9KRbv+exlccRH&#10;HMpnolfcv+I8befU2ecB9HU+bfVrwkIP5JA/VlDHr+oQ9Y1ZgFQuPLA+MG0fT+HpC+jAb2TAsPM0&#10;04RrMODCsISTdWgtGMh5O/jxOO1BufjtWctHNWtB14OxXDg2LrfonU1CB/jIJk6OhEezJ+Ec265U&#10;jNmVsI4TrA9K0NviuHpQl+O0BTq7TZhNqi3Q4bicetumXJi/e7AV3tjYCS/pHYEvad3qX16/b9nM&#10;r+o5nCP1L6t/3S6xDvF5iu1l2nijxFx75ORHxoUIFF3hMjcvSnEoOzcugHFoCpl2EbqgR66q/hBj&#10;0B6UTf9i7app7TjGUXb1q9GyiMuNZV58LE8c2f2+z/0LNoEOfETJWEijYgzKtvsG1YNjky4pBoUM&#10;2kYYjDvw0aSDK5XiWB1IRHHI4NMSUnmyuh7YlLdLC4QlpTixHtZPJwEoPcVIRVyvNN6vJ8mTz/Wi&#10;busri7bOv6LvFV6nnz7aVt2psyPmj5P0iKWadJoVg7WBNJjdTVK2FhqXrhIqjIqXm5u74bV7m+HD&#10;l87YezGW9Kzg5v6BTKl57QwUo0t6WJ3q8nKHJh1mwcjhetzj6gGVJ5bmw8eunAkr8/Phszfuay1x&#10;r7KHSHnrEyqUff8r/oZjR5Rt4lzHbFH9HFvMBZvzKCGfWsWb38dfCiMuGzy7ljBaNmGQjzUK5hRt&#10;QUUIbzwPdcB/su6K38x1HtcLDLTJBfw+/jKnBxIDDM4TXY0DxfX1jCs8tM3ZK07ytor9ItvUHq53&#10;DgMd561sYeuYaw+X5wiG+6I4fpbzrB5WtuoxhQ5e1pidyR7mxUN28HOh6FjpQctWdgYX9k4MfhdB&#10;u0Z5m04dAxT3I7TnML7Ct+smkDpeVTczhIOOwLxd3Yeiz0QcybretJOH4VkeI8a2vqGIqvzKJuJ1&#10;asdq1UVl9+BBmaaxTdfTj2BTDu1BP51kly7nx4FulA8n+tDP0z7o+XNH06HmkDkfOsSc5mTSOMeg&#10;LvZxI0kztlyjwkBeJwZBxAwBjJ4akXY0rOPIS8ZkhYEOyWMFE7VBB7MHZGsMA5woOcxgcjUOuiBv&#10;x2GWiWdguO4uW/l4bEVry/q527edmQ8/+Px8+P27R+Hq1n7YUIWRawqGoz+O15RvUrzjpPmmxSUf&#10;nuv0QiecW+qGhwe9cHu3p+93WdNVYgbIbIOkTFqqR9v1cWwixTuObWNTHqwK+hNXZV91/51bB/rs&#10;675EOZUfEW9zZCMILrMhxkwztKXFeZvyebwfY5n4fFI61Yu/Y45l/XwSBnYwKQ9YuTzE4WOsHcnU&#10;Elzej3FWj/NjnBafN6Vb+yqj+7u29p2EQXnkOQ4GcnDRVIaSRkIun9cllzYiXF/E+fyc4yx6ABXL&#10;ch5fkz5NcLn0OI0sebxMzmMe4njS2kKc1/WAi7b2TPFcDhnH82Oat+2acvkQ/FhdTffXy3R9/Ho6&#10;6WGuWG5WLhzFMfzo8bMckfXPLHJxXpd/XD3AfByMSn4Wq4prUZ0/bvmVDuO4s8Y8CT3eTro8ifo8&#10;CYy3CydPoi5PAgM+7vYXw55uTs50D8KyvOLWY/dCUN9ZAa+zHvbCou6W8ecndbe7Fg7CpmKeVDtN&#10;YpSVvDNhP6yo7K0wHzb6Cyo77w+JRc9pdMvlIQ5sVjty6Tld03yxDmlaTp64OF91rrWiWo90RqGn&#10;k8MD8b8vLtbDrmz7UH/ZS6WEp8kAez4v7MsitS9uX3s+H6xqX71urh1qW+W5sxnWEcfqYs+Iyrrj&#10;G9OxTBMiwHgceeBd3o8TiswmP46sA75dMNAn0Y80Ks0AAEAASURBVOVI+2Psr6yHlfvXwuKWfqtz&#10;+G4tAPFG+bine0XK8U1jQO2yoP7Z3dO+RFqA6B4dhLmte6GjfWr7c095n0L63sad0L36ef02Zz70&#10;X/5oCOwNW2ziTWv+AvwOYoD+tf0o9L/xGe3ttxXCez4ROuzl9g4L/Qe3xcND7W24HjoXXtTvRJfF&#10;QBl33mFmUKpbGCgMFAYKA4WBwkBhoDBQGCgMFAYKA4WBwkBhoDBQGCgMFAYKA4WBwkBhoDBQGCgM&#10;FAYKA4WBwkBhoDBQGCgMFAYKA4WBwkBhoDBQGCgMvMUM5H5d9harVIovDBQGCgOFgcJAYaAwUBgo&#10;DBQGCgOFgcJAYaAwUBgoDBQGCgOFgcLA9AzUW6ZlBUjzTzbDhMhJsnPaSObm5l74hl7+8t3vuhA+&#10;8Nyp8IU3HmiPr1GtJuHEaoxKVikexzHenoWtBz/6wpnAC2e+cmsj3NvRS2eUx/M7LjLa8iab5nni&#10;YyrvaY7dlO75OObyzCLvWDFOLB/He96mY5p3Fi7ATOVdj1xakw5xfCwfx89y7hipbtNguIxjIONx&#10;08h7npjH48h7+X503FmPLn8cHbwsx/Dr4xwd43H1OE7ZqQxtM2uIfUuuDgvyM1+Xr7uuF5F/8OIZ&#10;vSj+jHzfdmsxOZxWgUzi42K4PC/HW19bCH/7xz8WTi3Ph//4Fz8dPvPGfflGzzHsB8T4J6NSa5Sj&#10;ubwfW4UyiS7neJksE6Nc1o8TBTIZnoQewDpOpoipo7Dr2E6nFXQZ1+Fx+QBvVow4v+sxrf65fDFe&#10;Lr0pLpaLz5vy5+KRc05JnxUnlz8Xlyvb4zy/H2fVA7n4k+L6ddsxls/pQdynr90PP/3dnfDRy+v2&#10;8sSt/UO9DGeY2884+nlbmaSl+WaRbZL3+BSb+FxI87kOaXxO1uPivLF8HO95m45xXj93rCaZND6V&#10;c3mPT/Pnrj1vLOtxufy5OM//OBjgxvK5cqaJS3WZRibN8yT0ANNxUvxpr13e6zStXJzvSWLEuLOe&#10;ux6zysX5H4cHx3kSGGA9CZyC4a1SHd9pfExT30l5SI/nNKOMTuYV+bYy5pR449FO+OrtDa0XndN6&#10;0enwxZsPx2TaMGKdmvI1xVO371W53/Ou8+Gb97bCvt5GtzjffKfYhBPrwHlbvra0GKcpX1N8LOvn&#10;aV6u44/nazumGOTNxU2L4eU7zixYcd4YJy6baSQvO//SrUfSsxPm7C2LcY7q3LEaccZFsjGOk0ts&#10;S4vzt+VrS4sx2s7bMEiLP004bRjITEpvyxOX7+dvBz2adJimLm2ycVoTb03xsayf5/Lm4jx/7hjn&#10;5zz95GQmxTnGpHy59Fg2Ps/lbYs7rixyBJf3YxU73V/HmC53PpdjHKf8FNGx0vhprr38+DiNXJrH&#10;5dP4aa5j/R8Hh7JirGnKzuV5XB2Os2aW04O449YnlovPm8qJ4z2/H4+rRyx/XIxULsWM9W46T2XS&#10;6ya5uGxkYrn4vE1+UtosOE15m+LTstvytaWBE6dzHl97Obk4T5v2OC1Gkw6UMwnD0/2Y022aNPJM&#10;k68J3+WPiwGuY+TKiOPayojzlfPCQGGgMFAYKAwUBgoDhYHCQGGgMFAYKAwUBgoDhYHCQGHgzWeg&#10;r5W9k5tvhMs3Pxd2lk+Hq5c/rkLLKt6bz3wpYRIDBwsrlSX2Jz1FlEPqh6O5xbCzsh7Wtu6E1a3b&#10;4f7ZV3IZ37Zxnf5ROPPa74XlR7fCg5e+M2ydeyUQV0Jh4Ekw0D91LvRXTobOjn5juXEn9FdPhXDU&#10;exLQzwhGJ3TvXQ2do8PQO3k+9JfX9MDiO6n+aTP1Qu/U86G3uh46exth7tHtcPj8yXeYTaScvIXX&#10;TMPWr4SwuBTC/Rsh7GyEsHpakccZD9/CejxO0eqb/duv6QfXc6Fz7nII84uyx4PHQSyy3wIM0DX6&#10;S/LXC0uhv7Oph3b3Q1hanbFr6PnecxdDZ+lE6G/cC71Hd3X9gjDKHOtbwESebhXMJWs+sX4hrPzY&#10;vx/2/uBXw/6nfzX0rn81hI/8sPxX8+8Cnrii2kfDbpx630JzGfHb39Uz+QvLIcwt0PufOG1vCqDU&#10;PLp3LfT3t0P37OXQPXlWxRyjXYTT1Xx97c/8tdBZkd/TvW3oFT/1prTZBNDe1oNw8PXPhLn1S2Hu&#10;ku7Ju2wP/3TtsX+wF3p3NC/Sb1VsMxqNf73bV0O48v4J2n+LJfc7umU7Cp1TZ8N8f1197GLozzx+&#10;a+efvd3Q29X82n4AdBAOb10N/Q987zNGlmZF/F4Jm3jK9jhG1P5eOLh3PYS97TBPH1lckUpPt4+M&#10;6VQi3qEMqE9oXaf38G7obWiOr3WuuXNXjuEn3i709cOc5hFrP/rvhc78fJg7fb70rbdL0xQ9CgOF&#10;gcJAYaAwUBgoDBQGCgOFgcLAtzADuru2rxty33CwFHV/ayd8XvvCfuDi2fCBy2fC4mf0XW7NBytC&#10;Lj+JIpfJ5fOy4zwsNy0tdMPL506EE4vz4bPX74er2muXPX3ifOC5DhzBStPJ4yGXFtcD+Ukr/DkM&#10;8D3ej15m0zHO5+ccc3w0YRDvsvE5cf4hflJwDI6UDyeuh8uSRvzm3mH48p1H4f3a4/3V86fCgr4f&#10;c/lYjjj/OMakY5w/Pp8kF6e7nB9J43yW4LIu58dZMMjrcn4kri/jXpZNf/ulM+GH3vu8lrf64Rc+&#10;p2eZBrnJVQXk0o+nTXN0WfJynrbpLBjIE/xYXc3+N9ZpdumkDlrzx+a+pn3k/tYv/kE4vbwYbm5s&#10;23sA2rDh4UnUo62MadJm1SHNn15PUyZ8pXLp9TQ4ORmPo4xHu/vai20jfPyFs+G9F06G1cW5cMAz&#10;itF+v7lyHCOXNl2c1ljn5sJ7NHb8ax96QfsKPgq/9mV9nxGqd0I4hpfjxydhE47tR8f261mP8/Kt&#10;p5bmw5Z87usPdsLrD/NjYBsuOvTkc+5u7msM3TK/fenUqr5uujtmB5Nw3sx0t0vnrMlXefokXdry&#10;TUrzdI5+nisvlxbLUIe2+UROnnLgwusf45GWCzkc4tymc+kxTi49bo9Yl1guPc/hxHqk+dPrVD7W&#10;gTT/pHLpdYrjcml8Khdfx3njc+ciztt07nJeD5f1eJPTxYPdg/Bzv/u18Nk3Hoaf+YH3hRfXV2xu&#10;dY05r2pNfpdJj01lp/GO4UfXxfMxL8E3Oz7x8TnXXo8mDPKkIcUgnbI93o+pXO7ay80d4/zoOa97&#10;hTOrizYnuL+9H+7v6DnDOrg8l7OU7/Lx0eX9CI8XTy6Fl9bXwvb+Ubj6cCuk+9zH8py7bBo/yzWc&#10;tvmaabBSm5hGJs3zuBiPywXy/kl1m+X6cfWgrFkxsNs0PGkMevjdrd3wmvY9/sil9fAu2enqYldz&#10;DD2TNkVhU2RJqzC4pm/w7pwffvVy+MRL58LvfuN2+C196Ce5aSG25JzMWq7n5xh/BspMefI4shTh&#10;enB+nL5B/V2O45Po484pOk0bnAfPH9fL4yYdHSM+TpJJ071cP6bpbddxuS7vxza5NC3GSdOmvX6S&#10;GNOWGedzu3pSesTYs5xTvtu36zKLvOdFNmfX+LtbG7u21/zp5QWtIXa1PtAJe0f8gnp0ToP8cXRw&#10;GZd3nZqO5G8KjtWU7vFtGPCZ48Jl/ZjD8Lhp9QDLZWLcacqP8/u5H6mD65Die574GOehbLepablw&#10;LMeJj5z7teebdHQZP07Kn6an5aXXaf6m6+OW34bXlDZLPHrNadBn7P+n//Jq+Jy+Z7im9Y29g57m&#10;AqP3ITlbOi4fsY5vN4yu7llYN3tN932HWit7+eyJcOHEUnh09yDMT6nslNliGsbOJ2Hk2iMFmYSR&#10;5vdr1qqeO7kc/vy3vxQ+pO8Y/vvf+Wr4Pz53LRwpPsX0Pk68fxzHj6mMx6fHSfma0l0H8Jp08LKa&#10;MFzW8zUdJ8m732trnzYMyo3rE+sRy8XnnsfjOMbnnp47er44jfKZ4+bS4nx+HueLz0nnOo1zufg4&#10;TZ44f+48xojLjc9zcmmc46THNF/bda5Mx2uTi9M8vx89Lb32+FmPj4MzSTZNj6/jc3ROr6epx3Fk&#10;HBdZ/3jccY5N/XQarCdR/jTllDxvLQOaToTdwxBu7/bClpZ3zi1pTVRrPY8O8ustb622mdI1kC2q&#10;EheW58LJxU7440dH4d7e466AZMp5xqKYCzHG59bMnrGqFHULA4WBwkBhoDBQGCgMPNMMcF/1sLcQ&#10;NsN8OBf2w6nOQbjfWdDzV9ytta3KPNPVfqLKw9KyVoBOhV09o1ZxthwOw0nxeSes6GzuqXDZlQ7r&#10;nb2wFI7C9f5a2FO5Nud+orV9dsC6qv19tcyOeFjTs5SraolHUn+Wtbpnp7Zvb00Xtu6FrvYlOtL+&#10;Z4faB7TPvlG6JyyhMLC/di705hfC4vaD0D3Y1b5b2nOKgamEp8ZAR31xYfNO6LK3IUH7HC1t3g07&#10;R/uhP6c9QZ9WYIFI62edh7dD58u/q4F1NfSfe7cdy3TkaTVCKedbl4GqfwXtY9r5409rP9OHIVxQ&#10;/1rTXr+Mye+UoKlHT3slhn2NN8+9oh9v1mNOmZK8Uyyg1LMwUBgoDBQGCgOFgcJAYaAwUBgoDBQG&#10;CgOFgcJAYaAwUBgoDBQGCgOFgcJAYaAwUBgoDBQGCgOFgcJAYaAwUBgoDBQGCgOFgcJAYaAwUBh4&#10;mzDwDnqS/W3CeFGjMFAYKAwUBgoDhYHCQGGgMFAYKAwUBgoDhYHCQGGgMFAYKAwUBr5lGGCvJl70&#10;+/mbD/VinBA+enk9LMyz2eGbH9g7bk0vJf/AhdP28p0/vH7fXrjy5pdcSigMFAbeiQzg7x7t7Ycv&#10;3Hhofu479KJ4RT0zgRdVvUsv6Lp8esVebH93a0/6P0s1eGaoLooWBgoDYmBOm3n+0c1H4R/qZfH/&#10;8FNfCwe96mWJT5OcA72Y8KhXdvZ7mpyXsgoDhYHCQGGgMOAM8JLkjb2D8Pkb2uhd59/14jlbu/H0&#10;N/PI6L+qtakPX1oPOweH4Xe+eafsJ/5mEv4UsbmDne92ba75FIstRRUGCgOFgcJAYaAwUBgoDBQG&#10;CgOFgcJAYaAwUBgoDBQGCgOFgcJAYaAwUBgoDBQGCgOFgcJAYeDYDPBdd0cPM6zsPgxr23fCwsFe&#10;6PNgegmFgbeYgQ4/yuJzzIBdb61dCD3t3oZ9zx/uCunZse3O4X5YeXg9LEh30/vZUX1Ci3VCv8vv&#10;+r5lKjShvm/DZPWrvl5S3zv1XOjs74W5+2+or70N9XwTVaJ/dVVvczPnXtCPC+bfxNKeAWi1f295&#10;JfRPyyYO9sPcA2ziHWYUb6tm6oeO2iKsroew8zD0798IQc8lvnOCxontR6H/8KYeyFwO3QsvqerF&#10;Ht857T+hpsurobO4EsLetj47yjzDfAIzUvbO2tnQPXMh9Hc3Qu/u6+pfT2e/gQk1K8nPMgOaR8y/&#10;+MHQPXcldE6dC/2jg8rYnkKd+hqve5v3Qn/j/rfG2K21iP7Wg7D3yX8Udn/lH4Sje9efrTFQbd+7&#10;pznm4WGYO385hIXlY7dLR3bVOXVWY+GiLKmMg0+hO40VAeu9O1fD3m/9fNj9zZ8PYXdL9jjDuDOG&#10;eJwI3bvtbmq80nxweS3MXXxF0/Re6N36ppQ7nB0Q9TuaV84t6PisjX/9ML9+MZz6cz8TTvzovxvm&#10;1s6Ig94MHKjy3AtrDtHf1RxCPMzJZy++9zuE8Yz1Md3PHj28XdvA07bJUcqPNAZt/crPha3/+38O&#10;hw/vVPY1mqVcFQaeDgN0Be3XcHTzG6G3vxu68hdzJ/ATz1j/jtlaWAyLL74/LMj3dxaPP6eIIct5&#10;YaAwUBgoDBQGCgOFgcJAYaAwUBgoDBQGjs2A7r3Z0/tL2qOJ7yZevbAeTi0vPJWVNa3qhdWFhfDB&#10;508HrY6Gb9zdDA929MxHeb7x2M35pAR3Do7CV289UqvIJs6fCKdXFnRewrQMsM/y2tJ8eO+FE2FX&#10;+4994dZG2N4/1P5n0yKUfDED0KZtXcO97b3wtTuPws5hscaYn7fiHBvfVaN87c5G2NPxZe01fmZl&#10;6SmNHSEszXfDe9S/eATuq9Lh5oaek3yM/sX4d6TPgWzraa08o+6+uPvk126Fv/5PPhX+7r/4YtiS&#10;7z3OGIhvYY/3/+43vxL+o3/6B+HX//im+Hg6z6PBF/vNU5eDZ3nd/q3oSKXMdwQD+Je7W/vhU6/d&#10;Db/4uWvh175yI9zY2DlWXz8uYfNz3fD/s3fnQZJk933Yv5lZd1V3VfU59wx29sIC2F0sQJAgSPAU&#10;D0ukKCgoKsLhYJi26KBpmWGFj/AftGWHJdGSJZEKOqgwTUfQMm2SDjEI3pcIgiYJEsACuzh2FzM7&#10;u3PP9Fn3nYe/v5ydPYCd2enuyuqq6m8Cvd3TXZX58vOOfPnq5e/l2G7OQ3x0O4fji3n8xEcfx//y&#10;/c/gmx5aJcsBLgB7QLX2+WS5gDPVIrbafVxvdOfCdA8EeukUC7ic89Toj3C11onXfjm7VMRqMR9f&#10;o5NOtvUFStkMPnB6Cd/33tN438mqYvUmja79S+AIC9j1uN4d4hf+8iJ+7P/9NH7rheu8F+HzORMy&#10;sXufEY83D/2qCZHpMEdIwOec3wsct/vtF27gizfr8TjLpOrmtDHbedsaVdfYN7PxmtO8h7D7mCPl&#10;wZM9sZDHsYUcbtv9U73L9jrQ+Pi0FValRwISkIAEplrAxly2+yEagwhLWQdLGX46NyMdCkt7LuVg&#10;Le8gzV7QJs+jNeK924ykP8mCIYIkdbVvCUhAAhKQgAQk8GAC1ifrwEUjTMOiMVTdIVKaHftgeK+9&#10;ymZvFjHCAnxwxjd2keM8PgfL6MeWdk+Q9GbHsFnNFabAfq5FWaZo1uJrjFeJ0XxYttNoIRPblME5&#10;lSrb40V+kL3x88R0dwcuY4aMCksIU4yjppvBB5Gb/9fYZ835MvxsCd6gjfSgxXPWfPjJZjzH1wJe&#10;9xlHxwlHd+aLM/anz5i9URyjaRJXsNfOOGBMKV47UWEs0oVlOL020GV8OX7GqE0CEjigQBTEMchQ&#10;XgEs3i8/p0Zjk3Ej9xHL7YBJObS323MkFse1uclLDZ9PYexMpLMzF4Lt0Px0YAlIQAISkIAEJCAB&#10;CUhAAhKQgAQkIAEJSEACEpCABCQgAQlIQAISkIAEJCABCUhAAhKQgAQkIAEJSEACYxSYzEoBY0yw&#10;diUBCUhAAhKQgAQkIAEJSEACEpCABCQgAQlIQAISmDaBL9yooc0Fwd9zvIIFLhQ+ic2WNV4v5fGu&#10;5SLqvSEubDJQVBy6SpHlJuGvY0jgKArYonjP3dhlmFfgyRNVLhKfjhdtnwULS/v7uYBpIe3hIheZ&#10;3+RiVWotZyHnlEYJzKaAx8WbbzZ6+Kk/fgG/8+KteGHRSbU51t79Bx84xwXV38+2ugKf/9YmAQlI&#10;QAISkMDkBWxx82ev7WDoh3jiWBmLucncP1lf4FSlgHNLRTR6I3z5dgPWN9EmAQlIQAISkIAEJCAB&#10;CUhAAhKQgAQkIAEJSEACEpCABCQgAQlIQAISkIAEDkOglytjkCkh7feQGzSYBM1jOIx80DHHKxA5&#10;EQbZMgIvh8ywjfSoi4jzhWZhi1gHM906vGEPfqaAwcIqnCichaS/Yxodf4BMaxNOMOJrZyM/3vGk&#10;ZvAFkZdGWD3BHHDh7F6PF6+fwdPYX5LZDjiDDtzGFqJsDmHlxJ3HPfe3t9l/l7WLrgd4GQTl43Gt&#10;dGs3jlaZmLZctMdLskVg6RjgDxFtXuEvjk57Gdn1rsn62WnAWagC5VXW0fm4Bk5bUZvF9DjsFyGT&#10;RRT4AMsI9tq3Y1VyMjm4a+cQjYYIt64BcZ9kFjWU5qkQiB8JjOCtnUXh+34cuY/8HTjpHJM2oWcF&#10;/RH6n/o42r/+0xhd+hyv57ymz/IW0S2VAXpNRDu3WUev8mxm5BpoaWcfO/PejyL33f8RvIc/cPCc&#10;CHn9s/1qOxwBXmuCrevshrCOr/LeqbDAPvIE88OucTxe1NhE1G3CXVhC6tGvZ5VwEbGvFLZr8c8P&#10;jGNVyfa3ewuDz/wWhl/+JH8xI/XrzSfpeLSoMOl7TDtf7vD8Q461IGQ/wjY3BbfE/ubMbHbOEYY3&#10;X0bz134G7X/3b9if6e3dYozna9c8J5u/UzX6nVksUWPU0K4OVYDNcxQGCFkn3GwBqWPn7vQpJtUn&#10;S+Lk2Qew+x47L/UHkgDWPiUgAQlIQAISkIAEJCABCUhgLwI2MjVgbKaLm3U0+kOcqBZxZnkBQZD8&#10;57gOxwKXChmcXy2hMwjx4kYDFrdJ2+EKcOYNhkGAy7udOHZWPpPCSomf4yZfJA73xMd4dBvmXipk&#10;8fDKAna7I1zabiKYk6JtdXTE9mHS8VXN1OLJpTzOhxtjXmlX+xOw/PB57bha77CMD+L1Gc6vFNmG&#10;729/e3mX5X85m8Yjq4vx9eulzUZcJveyjze/1j6yTbNcnVsq4UNnl7FaZHs3wfpq9elWqx9bRvs8&#10;sJn0uZ8XGevwuVs1tPqjPX/c9maTB/3Zkuvx4KcrRXzsvafx9MkK0jZXUZsEplDAyqvVN/uaYBWP&#10;JSwGqa1f87996mX800+8yH53cyJxSa1NSbkuvvHcKn7mY1+Hv/fhR5BLcU7CFObPgybJ2rvuyEd7&#10;MEKV9xEnygWudTGZc0oxH+1/u53BnbU1mv0HTbZeJ4HEBaxuWMzl6/Uu7+tHOM/7kJOV/ESmDoW8&#10;Pzi2kMNpjiXU2S98ZbvNOupPpC+SOKwOIAEJTJ1AfC/KPs42r8fb7QGsDZrUZn0rG+t54thiHHPe&#10;Yz9LmwSmUeCNsbvJ3/tYnznDMRatw3BnSvrNRhe3mj2scKzpOO9d7P7M7k2Pwpbhcy/WH61yPUXr&#10;o95u9eL7qaNw7jpHCUhAAhKQwLgErNtQH/H+h/MoCuxjLeccpO2maAY2PimBCsdtV/MeBrxv2+qF&#10;/BzLIuxok4AEJCABCUhAAhKQwOELWL+Un2aiHqbhs4+94gyRYSxLbXsTqGCAPEZoIoNr0QL/5aKC&#10;IXJOQN3kPe0Oo+iMUGAaRoxP0YgYW4+ncNTvO3zQAlnYNE7Lo1T8097yVq8+mIAbDJBmzBOHJXJY&#10;XEaYSh9sh3r3/AjwQ6IgW4KfW2BsnFFcTlzGxkm+xZwfwoOeScTPMlP9Nrx+k7tiLU3b3CoXocWS&#10;Y3yiiVxF4kkPQ7hf+CO4f/Z/I2rtIioyxhLjjjj1TX7IqPjNB81nvf+IC1gde+kvEP3JLyG6dRGR&#10;xR2zZxt2GXt5NJhMPZ+GLGB7F7VqiNiuRBbvsbwcx060uGbaJCABCUhAAhKQgAQkIAEJSEACEpCA&#10;BCQgAQlIQAISkIAEJCABCUhAAhKQgAQkIAEJSEACEpCABCQgAQlIYLIC9tSKNglIQAISkIAEJCAB&#10;CUhAAhKQgAQkIAEJSEACEpCABPYpYAvhvMDF7m3xSFsozxYd/tz1nXhx633u8oHeFjKi36OrJSzn&#10;M7iw3cL1RofxW7iM5VGPePhAenqRBCSwHwFr7754q45f+MuLeIHfe6NwJtocW4wrn/bw7vVyvDjX&#10;czdqXDSaYWPVXu6nGOg9EpDAAwpYG2OLJU5ys1B+GS4K/52PHsPTJ6v400tbePb6Lts+BjzUJgEJ&#10;SEACEpDARAU8dgZe5HhRvT/Ew6sLOL9cgt2LpBPuH4S8AXp8fTFeoPiz13Zwk4sV81ZO2xgFRgEX&#10;4mbHy/pd2iQgAQlIQAISkIAEJCABCUhAAhKQgAQkIAEJSEACEpCABCQgAQlIQAISuJ9AhMDLopsr&#10;o9pootjbRmPxBBytXXw/NP1tBgSsDI8yBdw88QGM0lkMMwss13zQawY2m0qU6WzD9QfoV04iSOXm&#10;Yj1x1++j+sIfIdXeRu3x78Bg5RycMJiBHJnPJIbLp7hovQe3vQun10BUqLCczUYdOWiOOM1tOMMO&#10;wuISwsUVnvcRLYeBj+yFP4/bxuG5Z+Avn+acuxTclpWJ5pEqEwctU2N/v+fBWT2H6NLzQO0GL2h9&#10;wGM4UpsYOe8bH8qOtq8DoQ+nug4nv8ifj0bbNO9ZO5bzS2eAbAlo7iDqNsCn9fe+Wz6/5a2eguOl&#10;EWxdQTTswcnkuZ8jUL/2rqV3PJAAy6HH0uiybGKy7VXIehDu3EDU78LJFnh8mzs/w/0aPt/h8N7N&#10;WeM18PbLCLeusmrO0Pk4LpzyKlKVdRYFpvuI9K0fqJrM4Isif4Rg4zIc9o+9FV43UhnY7ya6se8X&#10;bLOOs9/uLp+Au3YWbon3MK0awvoG3MXVPZezYPMKhp/5bXjHzyP98Ad4DSzylCbbdh3YcJ99w4jX&#10;+rBVp5ld8126DoAhv2Zls24PY2+EG1d4Htv8+WxcLg+vC8MEpdJst23MapfXIsZSUmCQWSlNc5hO&#10;xqVhecw/813IPv4Nd/r3ug7PYT7rlCQgAQlIQAISkIAEJCABCUjgsAQcjvsEHJfbaHTxynYTj65V&#10;8MhqBc9d20o8SR4DMlkM8ZPlAm41eri82+Y4VOKHnbkD2LDnJIfn7Fghj/nSZhP/9W88i3pvhC3G&#10;e084ZNfM5cu9Emyj1BnXxelKAUuFDF7ebuPlnTY/cpz9wm2f4a8tZHhuRbQHPi4yFv/sn9W9clK/&#10;fycBi7O32x3iym4X33B2GY+tLuLPX+VnHAlu1h66vHaslnKMJ7iAnW4fl1jHLC2cjbWvI9tnTOsL&#10;BfyX3/ZuPLZWxs/+6Uv4tS9em2gc47h9OGAbYWfvcW7Dfh32hUc7j/Pgnj61hP/2O94Tx3f873/v&#10;eWy0A5tmoU0C0yPA8ljOpuM6nk45ePbaLvqjYKL9K8Owap7h3JNJbdYnyTFO5xPHK3g/46PfZjxU&#10;hu/cZ2s5qVTf/zguERv9Ee8buhj6Ic6wv1UtZtHa7bCvmmzDY9eaP355A5++uhP361rDUXxNun+K&#10;9VcJTFbg0k4Lv/zsq1z7JcTFrWbi63RZO2N9sxPlPE4sFtgH6ONarcO2hn2EhOvkZGV1NAlIYJoE&#10;7Ipv45mT7tRYm/d1Z5bxn3zjI7ha6+Jf/8VX8OLtptq7aSocSgunz0bxdfkb37XKWbQOx2m2uC5C&#10;N/E+gei/VsDGem63evjFT7+CLO/LvrLFZ3v5P2u+5n2ze6dqNoUz1WK8DshV9g93O6Mjce7znrc6&#10;PwlIQAISmKyAjSR3/AhbffYhKhHWci6KaQf1If892aTs+WiW9tW8G6e5MQyxPQjj+QcaLtozpd4g&#10;AQlIQAISkIAEJJCgwG6UQT9ysej6KDKGSxuM+6XtgQSsz19Gn2IRGshhC3mcRouOo/irAcbtSPjO&#10;xfZfwRAF+ExDBt04/6b9bumBeA/0opAulidDziKsYsCfgjinDrRTvfmBBSLOC0v32Zow3mfIuLJ+&#10;ocrPNCc3V+yBE6oXHpIAPyliXKNhYQmF3auMQ7wDNxgyTjjj7bHV1DYJAc6x7tWQGnTg5ysIs3m4&#10;tZvwBt07ccSsK5B0VlibwPivDuMiol0Dzj3Ni+oacOsiUL99J0aSxaXWJgEJ7F3A6hfrNxh7DTdf&#10;Ahh7DdXjnLjNOsXY1LC4WbmFic832vuJjOEdfEbUKZXhvuejiKzNqRy7M9dqDLvWLiQgAQlIQAIS&#10;kIAEJCABCUhAAhKQgAQkIAEJSEACEpCABCQgAQlIQAISkIAEJCABCUhAAhKQgAQkIAEJSGBvAnrC&#10;bG9eerUEJCABCUhAAhKQgAQkIAEJSEACEpCABCQgAQlI4C0CtnDlTmeIC1stVAtZPHmiwpB7kwk8&#10;+P6TFWRSHl7k4u7tYcB0JR2l6i2nrn9IQAJHTCDlulwgvo1/8odfxG9++TqGgbU707/ZQlVLxQwe&#10;5aL2zeEQL3FRP1ukS5sEJCCBeROwRZpPcxH1k/za4sLNX7jFAKdsu7VJQAISkIAEJDB5gTvjRQN8&#10;/IvX8MufuxyPHdnvkt54+4MPnF6OF4h+caOJ1mCkxaLHiJ7iCofvOV7BX3v8OGxBaG0SkIAEJCAB&#10;CUhAAhKQgAQkIAEJSEACEpCABCQgAQlIQAISkIAEJCABCdxfIORizp3CSvyUTYELt3vBiG/QZ+73&#10;V9NfZ0EgdD00KqfRLa7Bfp6VzQl95JobrIYuBsVlRF6aSZ/95yvsPCI3BW/QRbZ5m+ekdubwyiSf&#10;2ClWERaqcHoNuM3tuLwdXnome2S3fhOOP0JYOYYok2f1mv36tWdBVj932EX62peQvvIcnH4LYelO&#10;mXB7LXitLb5Azzns2XVsb2CZrJ4AcgWgvomIeXJk2sxggGjrGsufB3f5FL+nxqaqHc2BAMuFU6wA&#10;7CtFnQarxT76Etb+VY/DyeYQNXYR1m7F5W0OdHQKhykQdyXCiaYgYv8lYh8ubO3CrazCW+J1I5ps&#10;GsZ+wubI/oe3dobV20Nk18C21fVZ6ZPwBELmQeAfzf7l2AvE4e4w6tQRNtgnTufgrZ/jLUNc0SeX&#10;KKvjoz7CzSusDy7ctXNwF6pwl3gP4w8RblxhWvaYJl43nZWTcBc5ztDcQcivfV1LJ6cw3iPRNGzX&#10;2FTSzboQoyHz1eeP++hPjDdlD7a318rEaPMqHI9jKycehpPK8L17LAcPdrQHepXD57ecXDHum4X9&#10;Lt8zI5YPdHZ60SwKOBzj8arrcAuLuhbPYgYqzRKQgAQkIAEJSEACEpCABCQw1QI2RLrb6ePC7TqW&#10;LKY34yZlOE6V5GbHzKZcnGd82kI6hRuNbvylWEJvqJuRwzFCczqMkUKLmfXFm3Vca/TgBzP+OdUb&#10;rIn/ZJ85ZNMs28slZD0PV2td1q8B448lfuhED2AxpQuZFH7gvafx03/rg/g7T59ljFWW0MMonIme&#10;qXa+F4F6b4jfYmz0X/jUy/jzy9vwEi/oEdKsV2erBVTyGdxu9nGt1uZxD/aZc49rStxkW1diGT+/&#10;usBjHGx/ezGc5dda9c+zv2DtnX0ueZl5sdsdMi7gLJ+V0j5vAlZOXfao3sc1a/7J970fP/7Nj+PE&#10;Yh7BrM/BecCMWsyl8cjKAjqDII6P3vNnYy2Le52eTScc+SGu1TvY6fbj2O/HSrmJfZRt/bxGf4Td&#10;3oD940ifoN8ro/T7QxGwftiNehe/9NlX8avPXcFGq598GbV7H67RdYrrMFTyafbLOrjd7h3K+eug&#10;EpCABJIUsD5AnuOXtu7MMsdOm/0hGj3OTdS9T5Ls2vc+BAKWVev///vPPIQfeuYszi0XYVNqtU1e&#10;wNqHDsebPn1lC5+8tIHt9mDyiTikI7IYYrWUxelygQY+P1/oojuaofnch+Smw0pAAhKQgAS+WsD6&#10;E0N+RL/Fsd0uH2VczTqoZpyp79/FY/JMPJON290Ar7YC1Owf2iQgAQlIQAISkIAEJDBFAja83wjT&#10;aEcpFBBgwbH1Za03q4H/d8omU8rRrIwhPyeJUEMWDX61kEEaISoYIMXvSVt6PMaS0wej1qAeZeOj&#10;WtqO+mZzzmvMiz5zIQcfC8wnm4Eum0mVDAfpzg68YR9+boFfRcZkZWxcGzjXJoHXBIbFJYSpHNK9&#10;OrxRD47Kx8TKhsM5o5nWNuPTDjAqLWHEvLA66jFWq8PYRBNpLDlu5jDeGgYdREwDFlYQLZ8EMjk4&#10;Fiu436SH2oyJFQodaL4E7DmWdp2xS2t8wKEMlNfgMI6bk2d8IsaZA38fHZG543HfI1uA++iH4D31&#10;nYzrWp2vvNbZSEACEpCABCQgAQlIQAISkIAEJCABCUhAAhKQgAQkIAEJSEACEpCABCQgAQlIQAIS&#10;kIAEJCABCUhAAhKYIQGtdjBDmaWkSkACEpCABCQgAQlIQAISkIAEJCABCUhAAhKQwPQJWLB2W/Dk&#10;hY06bjW7XETbTXzRZFuoqpjxcIKLrlhIqC9wYfdAq/9MX+FQiiQwhwIuG70cFwbNzNCi6rZg2mOr&#10;i1jhosK2yPyruy0G+VWA3zksnjolCRx5AT8M8cRaGdV8Bpd3O/GC0Z7auyNfLgQgAQlIQAKHI2CX&#10;YJ9jNf/8Ey/gH/3hF3GTY0aeBSdOcLOhoUo+jXevcgEC9gs+e21X9z5j9Laxt/WFPH7uB78B/+iv&#10;P4PjHJezPE56S/4ISZ+B9i8BCUhAAhKQgAQkIAEJSEACEpCABCQgAQlIQAISkIAEJCABCUhAAkdd&#10;oJ+rwE9lkB00kfb7iJKdQnHUuXX+9xQYf8FzuBC5fc3S5rEOZriIephKY7CwzqTPx+yUyOX5lI/H&#10;55NubcMJRrOULfOVVj7DE2aLiMprcPwR3N3r83V+9zkbxx/yfG8g4vOl4dJJwE3d59Xz/CcHbmOT&#10;+T9AWKwgWFhDmM4hXFwFRj14O1fZ9MxH2zOTuUh6Z3EFYN6g3wG2r7GsHo1wpFG7iai1BWQKcJZP&#10;MftUDmeyDCeVaNYDp1gGwgDotfjd39uR4uLE9o/7SL/nm5B66lvhlJZYzGarr7i3k9ar51XA4XU6&#10;2LjC4uvDq7BPd7duzPQJWyVlPS+vwlmo8nqwi7DJa4KevZzpXJ3FxEfsf4S1TYTtGlyWR9f6yIdw&#10;rYi6TabjJpx8Ce7ycTi8d3FXz8b99HCH93CjIXkfcBzFqhdf6paqcNn3j4Y9BJuX+QtvFrNof2kO&#10;fITdBt8bdwji/kQ0HOxvX4f0rpD9n4D3Bm6uhNTq6UNKxWuHtaLneHA4tgA+Hxf12w9cHA834Tr6&#10;XAtYW83yeBht9ly76uQkIAEJSEACEpCABCQgAQlIQAIUsKH67ijAH754DT/7iS/id7/EOQUPODy5&#10;X0Abq13IpvHUCY5r8liXtltoD3zFaSKoTedIp1x868Nr+JmPfR1+5OvPxzGzXhv93C/5fd9nMdZD&#10;fo0Cjge+9kqLF5xizONUwmXhvgmbwT86rDyLuTQeZfyxgR/iIst2j/XLmfHPxKwYjPhZ/q1WL86V&#10;U5U8KrkM3igxM5hZSvKBBKxM94a8dly4hZ/7i4u4sNVM+tIRt085to/nGd/c5cXj1Z02an3Ojzxg&#10;O9UZjvCVTc5p4v/OLS2gyjo8gbB2B/Kfljcv5lN4nPnRGfp4me1d3+ecH20SmCIBax4sduVWZ4CN&#10;dg/LxQzOLnF+9d0OzxSldZxJsdOzWOjLxRzOr5Sw0x3gFbaZ1t+b9c3O4Xazhxv1Hta41sWZaiFe&#10;k2hS52XXHOsnz3jXblJcOs6EBaxsZthXsrVrJrH+i/WXyuw3na4W4+NdrXVQY3s7iWNPmFaHk4AE&#10;jriAtXcWa/4s2zv7+fIu70XZv5r1sZ4jnq1zefo2Lnmt3o3LaJnjdicXC3G/YPbvAmYzu+x+1MbX&#10;J9U3mxYlu1c6vpjnV4734QPcbPTidTp0DzUtOaR0SEACEpDALAnYcO5uP0J9GGE552I1y8/vrZMx&#10;xZslz/qfL9RG+IULXfzmtX6c/oN+ljfFp7zvpNlT73MwZL/v89cbJSABCUhAAhKQwGEKWIQvRl9D&#10;I0zzJ/a33SE4Wyzuyx5mumbh2NaPLWGEBQxpmEKbcgNa1pGNP0Opos/fJjsqbXvPIkCZabBxxxr/&#10;5Sc+c3EWcsem/kfMgTSayPB/ARaZO4zCOBuJn4NUOlGAdIdrVgdDjIrLjDGbnYOz0imMVYADAaNc&#10;GT5juHhDrqnes3nXmnM7VuN77owxCUe8YnVr8RVjWFqDn1uMYzK5oy7rrcU5TPb6FSeNz2I4jQ1g&#10;yHjwjCeHTB6RxUcsVOD0GW+RcbAQqEzcMxv1Bwm8k0D99p24vsUq69UC4/yyfjEWG0LGRa/xb7xG&#10;J/6w5DulcVJ/t8Fna9ve3L55jMsdx+ae8g8aJmWk40hAAhKQgAQkIAEJSEACEpCABCQgAQlIQAIS&#10;kIAEJCABCUhAAhKQgAQkIAEJSEACEpCABCQgAQlIQAISmICAPdOqTQISkIAEJCABCUhAAhKQgAQk&#10;IAEJSEACEpCABCQggQMIZDwPv/r5K/i7v/hn+MXPvJL4Ypy2IJUt7v5Tf/wC/sHHP4fPXq8xqB8D&#10;umjVlQPkot4qAQnMq4AtLvz+U0sopj18ZaOJOheZ1yYBCUhgHgVSXHXnqZMVpPn9S7cb6A4ZYFRx&#10;/eYxq3VOEpCABCQwQwI2hpNLeXAncFEOuJr5GS5q/tj6Ihc0H+LiVnMix52h7DhQUi0LtzuD+KvM&#10;BeTfvV5GECa/yIbHA9s4oN3bapOABCQgAQlIQAISkIAEJCABCUhAAhKQgAQkIAEJSEACEpCABCQg&#10;AQnMmoDDZ1362QWMUgWk/QEK3V2egkJezVo+zkN6nZCLaONoT6yNOA8l06nB8zvwM0UMubC6EyU/&#10;/2US5cdm1viLawhTWXjdHXjDrp6zmwT8vY7hugiXTsU1zqnf5gL2R+A5HjYvTq8Nt7GFKJtHWDkG&#10;zEn9ulc23/v3Ebw434cIKieATJZlgfPgjj0M//R7EVRP0Ubz4e7tl/RfaJ/NAiungdEA0fa1pA84&#10;FfuPrD42NxF1GnAWl4HFFWACc0Cn4uSViAcTcDw4hUW+lncw/TY7Frx27Wf+N68B2Q98b/zlFqtH&#10;+FrwYOx61dsIxOXucO9bQl4fgq2rrAIevLUzgJd+m4TO4K+sv5ZfgMt+WjgcINy6wpM4XOvpUDQY&#10;OUwsL8IAweZldodDpJaO89qzMNk+ieU1++Jh7RaiXhdOsRzXiYjjd+7KSTjpHMLGJsIOx+/2WC4c&#10;3o+762cQ8Roabl0/GveBrxWccNinZ+d1s4jG0bA3sWJ1oAO9Vib8nZsIeU/rlCrwquu8nT3c8SJ7&#10;Hs/NF1k/gjuWuoc8UDbrzRKQgAQkIAEJSEACEpCABCQgAQlIYJoFbCxoMPLx/124iX/8e8/iU5c4&#10;fpnweJDFgRr6IZ69toM/+MotPHdjF6HF9NZGATrw/5V8Bh84tYz3nahgKZ9NLO6RZbXHeUbrCzm8&#10;l8cqZVLKhQMIuIxBulbK4vG1MprDES5ttQ6wt+l5q7UTVmev7Haww/hfa6U8zi4VEQTJplGtQrK+&#10;B907iwVSbD+yjDVuMdqS3uwIy8Us3ne8ihHL40ubDX4/WCmxfQ4ZN/BqrYPd3hAnF3M4WSkm1uYm&#10;bTSp/Vs/wfLerh0nl/Ko0+7CpuItTspfx9mbgH0Wv8tr16WtNoqZNB5n7EperhPfDtY6HSx5VkfT&#10;jL16plpgnzKLzXY/voZbvZ31zfpaO50hrjW6jC/r4jTb7FLGY7s962em9Etg9gSsrVkt5eJ62ByM&#10;4v5Un320CXQLZw9LKZaABGZeYD1u7wpoco2ta7Uu4vZu5s9KJzBvAnabs9sd4EqtjYznxmN3C7mU&#10;Hh+ct4ye4vOx27I8xwnPVUtYKmRwg/dtG61+/EzrFCdbSZOABCQgAQlMtUB9GOFaJ8RWP8SAjxjN&#10;yriLpZPDREwzn5/T2O3XlDFb13QhzTXUvPgRw6/5u34hAQlIQAISkIAEJJC8gE173A0z8B0XVXeI&#10;jMPPOZM/7FwcoYo+OKMZHIlGJ0rxJwd15DBkXNsyBsg5Pn+T3I1AxL0vOEOU4PNoLhrMR8tP5d+d&#10;4jUyE+aH5YLlVYY5pG0yAu6oj3S3Hh9sUFxG5GUmc2AdZXYEOM8mzBYxyi0y9nCALGOCO5yIn1yL&#10;OTs0Sac04liM128hza8glUbAmIQB47OHrKcu4xI5gcXITnizATOLgdTc4oGY6xYjN8XndvKLiEpL&#10;jA/FlnvnBr8P+Xdd1RLODe1+HgXswab6Bgem+8AS61c6zzrGa3GVP9v6C9tX79TBeTz3BzknxtmL&#10;br6M4Pk/ZNzjq4ce0+xBkqzXSEACEpCABCQgAQlIQAISkIAEJCABCUhAAhKQgAQkIAEJSEACEpCA&#10;BCQgAQlIQAISkIAEJCABCUhAAhKYB4HZjwY+D7mgc5CABCQgAQlIQAISkIAEJCABCUhAAhKQgAQk&#10;IIGZFrBFRxtcMGqLi3H64WSC61lwMFts5ROvbGGr1UPEIFIKDTXTxUiJl4AEEhBgfEUUMimcqRTi&#10;vT9/s4ZRMJl2OoHT0S4lIAEJ3FPA+obFTBpPHq+gNwrw/M26gsneU0t/kIAEJCABCUxOYJJjNVwf&#10;GrXuEL/4mVfx8S9fxwbHqbxZWU1wclmy7yO5tGwNRuxn1ZBNeXj/qSXY75LaQt7QLhey+Fcf+yB+&#10;4lseRyXHJT2s06dNAhKQgAQkIAEJSEACEpCABCQgAQlIQAISkIAEJCABCUhAAhKQgAQkMGMCoZtG&#10;J19Fyh+i0Nvm8y8zdgJK7owLOMgM2zj3yp/gxPW/gmcLix/RJ7AczkfJdLbgDvsYFZYQpHKYlwnH&#10;dm6jQhVhdgHesIdU29oab8bL7mwnP6wcR5jOwG3twOnWWe3mPdyhC6e+AWfURZQvIywtARN6znTq&#10;SspoBK9+HXBTCKon4u/W2PjHH0fvgz8A/8S7+U8923Wo+ca8cVZOM29YL3dvArwuIMH5kId6rncP&#10;zutEtHmF/4rgltfh5Esqh3dt9D0WcKwOWLlIZYB+CxgN+ft93Lhwrm9k7T/vfXghkK4E9iwQ+SMg&#10;4Nd+yt+ej/Z2b2B72W0gqG0AmTy81TNv96KZ/Z3jpeGunWX6A4Rb116rqzN7OmNIONu5MCCHP4Z9&#10;aRfvLOAg6vcQbFyG46Xgrlp/7BDuW5nn4fYNXq98uCun4LCu2+YuLLOftMI2oIlwh33EvfYPPQ+e&#10;9TFTKYTsY0b9tu013vfU/sfOca/n+dUnY/3MUR9RrwnH+hF0iOx31sc+tLb8qxP5Dv9mmQg277SJ&#10;KZZLN188/L4y64aTY3wQWoZ93mezvM6M5ztw688SmAoBG6fjtcjh+IA2CUhAAhKQgAQkIAEJSEAC&#10;EpDANAjYZ3UuA3vnGM8nZQGUJrDdidF0CT/525/HZ6/tIm2fn2vjkKkDPwjwyk4btxjz/NhCHqcq&#10;+cSmeXA0Fbm0h+99/CR+7gc/hB/7yCNIswwoxNL+CqPNoat1ffz2i9fxJxc38Mpue27ij9nY+w5j&#10;q13abqFayOD8cime9rI/qQd7l603YJuvoF93II7wf61NsvaxOwjw6atb+OOLt3Fxq3Xgj5lsnwHn&#10;mFiswOu7XVQYb+6xtQXGmUu2FbS9J3uE5PefZgU9Uy1hKZ/F9XoHNxu9ROMBHuHir1M/oICtGtMZ&#10;+nhho85rMvCu5QVU8hZPMtlaaLu3NRiSPs69eHIpF+dXFpBJObjM/oit33P3unqv98zC763dbg9H&#10;uFbrou+HbIcKWClmD815FsyURgkkIWAtqI0dnFsq4exSEZu8d73e6KjfngS29ikBCdxXwPpcyfbq&#10;OAOTfciTXGdrnWN0t5pd3vt01fe4b67oj4clwK4y2gMfV3iP3vcDnK4U476yjekltdmQ3ZD3PSP2&#10;zQ/r3iepc9N+9yHA8mB9RJ9l7mazh1e226jPyb3oPjT0FglIQAISkMCBBexepO1H+L2bA/z8xQGe&#10;r/nscx14txPbgfVPNQPkrdz2tPt63sMPPZTHjz5WxMOL6cTvad+aAv1LAhKQgAQkIAEJSODNArUo&#10;g17kYdEdocTYJ4xC8eY/6+e3EWAEB1Qw4PybEFxBFoxwF0dyaCKDDtIo0LHE3yZtWcYQOfioMw19&#10;pJgq3oBoe12gxvwY0qXMvMrFZfv1P+mHhAQixgxI9Zvw+BWk8/Dzi7wp1l1xQtwzvFs+tcG4EoPi&#10;Uvw9092FG1h8PG2TEEh1a3AHbYS5MvxMgfGSi4gYA81hjDl3NIjj6iSaDost0qnDadcAthPRwgrb&#10;Cca74le0fArR2jmgWOa/dU1LNB+08/kUsPplMdaaW6zL/Ll6/E4cU4f9+6VTwLHzwDLjMcex0Y9g&#10;n98G69ljDi9+BuHn/wDh9ZcY65DXn/j381kkdFYSkIAEJCABCUhAAhKQgAQkIAEJSEACEpCABCQg&#10;AQlIQAISkIAEJCABCUhAAhKQgAQkIAEJSEACEpCABKZFQKvUTktOKB0SkIAEJCABCUhAAhKQgAQk&#10;IAEJSEACEpCABCQw0wKuBUuZcHwmO2YmPuaEDzzTOaXES0ACR0nAmuaQq2f800+8iN954Sa+st3S&#10;ouZHqQDoXCUwJQK2cOIoiJBiME8voYCePhdpfGh9EccW86j1hvjSrXp8vCkhUDIkIAEJSEACEpiA&#10;gI0T3W718M//5EVkuWCvw3/bPZG28QnYwtvPXd9F7/3n8P5TS8inPfgJrdjos//4xLEyPvLQGs4t&#10;LeDffOZVnogFrlamji9HtScJSEACEpCABCQgAQlIQAISkIAEJCABCUhAAhKQgAQkIAEJSEACEpiE&#10;QMRFnevlUwi9LOqLx+GGwSQOq2NI4I4AJ9Bkew0UutvwggF/x7kXNv3iCK4fbufcrZ5FyDrp56uA&#10;y0XW56Y+cmH0dAbD8joKN3eQbm2iv/qQasFhCbCshYUyotIy3Pom3OYmgoVV1rvwsFI0geOG8Oo3&#10;gcBHWD0JpHNzfr73JnUHfHaruYsok0NQPvZWBysDc10O7u0yVX/hXEhn6TiibBFobiFq1+BU15k3&#10;83px5IV/0EW0yzrqpeCsnmFfQHMxp6pMTkNirPxbnUhlEPU7iIIhiwn/Pa/VYhrMlYa3Cliz5PsY&#10;Pv8JBJefR/rJb0f6kQ++9boZN13sw8ftdTKFM4ocRLUNXhvq8FZPwa2s8Xhzcg9vZHzOwl0+yfrt&#10;IbTz7NbhLK7Yg+hvzY8j8K+I5+y/8hyGX/4zpE49huyH/nrclz0Cp36Ip8hCGIzg5PJwFpbhrbFP&#10;Mumyx/YjGvYRbl6B42Xgrp3l2IDHdPhweB10l48j2L6OcOsqcP6ZPVpFcNmndAvVuH8Z1G8jdaI8&#10;+XN84FSzvRtxnIjZ4mSyr7WtD/zmN17Itjk27XXhFErkzCDoNIBhD04qzTznceg7tX3t18qEf/ty&#10;3A9KHTsHx02z6R+9cY6H8RP76y7LJO9cgNEwvkbCPK0t1yYBCRxMgPXL7nl8u0fm2HDq2HleE2yZ&#10;ElWwg8Hq3RKQgAQkIAEJSEACEpCABCQwawL2kXGac6jsjtjiRMYfw8zaSSSUXoY8wnZngKu7bTx5&#10;ooLH1hbxmas7PFoySsVMCo8zxpIHF7uModkbccwioXidCZFNzW7tE69Xdlr46U82kebnYra5c2Jp&#10;dbXVH+EiY0p/+NwaHmPc1XzKw5AxWMe9WZtg5fI7Hj2Gj/BYv/eVm/jkpQ0NoY0beob2d7f1u9Xq&#10;4mf/9ALSqTu/GVdb1eqN8NJWE08zpt35lQXkUikECc3ttesfoxPC4tsFCNne3mkrxpUdAePx+axD&#10;abY9FgMxic3agzzr6COrC/HuL+92sMPrx5w0d0mQaZ+HKGDVYDAKcYXltDXwcbpSYNzwAvs8nJeT&#10;QLqs3j3KuvE333sKX9ls4Y8v3kKD1894/RweL+77sp7a/8Zd/++ejtX8xXw67kP2BiEu8dptBmkv&#10;mTbh7nEn8d3OwOLLX6t3sNnuY6WYw3Ixi0s77UkcXseQgATuCrAxs/b1FmMv//krW7jV7GKj2Y9/&#10;d/cl+i4BCUggaQFb/8rGXFLs49g00ID3QePebHyilE3jTLWIEu+Brta6uM0+yN2+3biPp/1J4CAC&#10;di8yYr24We/FfeWTvPc5wXufC7wvSWLjoRivv4j3Hq+g1h3gi7cbaHFsIKmxiCTOQfscr4D1Dzu8&#10;7/6Vz1/Gb3yZc+FZSAb8rEFlYrzO2psEJCABCRwtAbvLGdpjpY7mU8xFzjND736Gt573sF7w8JXG&#10;CCP+fvZH7+cih3QSEpCABCQgAQkcIQHrf7XCFFpRGicwwqIzwqaT5WcN453HNU+kdn9S4Gy3RQw5&#10;4w2oIwufs+BMrIsU2shgORqg6vRxG0W+0v5i7xrv5nGfS86ARwxRi7LoJzL7Z7xpnuTerGw3mDeW&#10;J1XqlJhfllccqdV9R6IZ4SDd2YE36mNUWkKYLcFiP09tfJNELbTzdxLwC8sIUzmkGW/LG3bhZ0oa&#10;GHgntAP+3bG6yZSqAABAAElEQVQ51e0tuIwr1y8yHhPj09r8goixiZywwd8z7pF90GVfCcw7iJPP&#10;fTuMs4ZBG2FxCShWeDy2E5yrHp17Mv6Cy3gjcXzY8V8/D0iot0tgugXsAYZWLY61hgJjljL+tmP1&#10;KeDg+vrZOzFvLZ7PUY2/bO2atXcrjPl4/UVEdbZFjH2HdH6681Wpk4AEJCABCUhAAhKQgAQkIAEJ&#10;SEACEpCABCQgAQlIQAISkIAEJCABCUhAAhKQgAQkIAEJSEACEpCABCQwBwL2pKU2CUhAAhKQgAQk&#10;IAEJSEACEpCABCQgAQlIQAISkIAEJCABCUhAAnMrsMUF/f7wwm3cbHTn9hx1YhKQwHQKWOjO9YUc&#10;/sYTJ/AIF5IPbFXFBDZbzPTpk1Uc47EubrWwzQUbbQFVbRKQgAQkIAEJHC0BW8g8l/LuBDI/Wqc+&#10;kbNNeS6eu76LBhfFPlUp4l3LC/ADWxZl/Jvt9ZnTS8h6Hj57bRu1Hvt3FqBemwQkIAEJSEACEpCA&#10;BCQgAQlIQAISkIAEJCABCUhAAhKQgAQkIAEJSGDmBCK0i8dw/fhT6BRWZy71SvCsC4QodHfgcK5t&#10;t7gCP53jAuLJzOedeilOPRmWVtA4/QF0ls/BCbmw+jxtXCx+uLiGiHNssvVbcP0Rz07zbQ4niyNE&#10;2QKi8jrrWwBv59rcZ4Uz4vyu2nVEXhrh0klwMv/h0B/yUSPHhdfYgDvqIMxXEBYrQJjMHLtDPtXZ&#10;PrxdB4tLwCK/+j1g+wrLLOeezu3GNqlTR9jYBHILcJZPHN2+wNzm8RhOjP0HJ1eEw75ixDYdnSav&#10;XUezLR+DpnaxT4HIHyC8eQHh7i2EvdbXts1RiKjfZhkd8gjJ9HMd9t38rWvswo3gVtbgFMpzdC3n&#10;9Y913Vs6jvTX/Q2kP/TvAdnSdF8T7PkBL8WywK+x57kTlyf/5kUEG5cRDfj8vdq9fdbeB3+bW6oi&#10;/9d+BKXv/8/gVo9Ntn5ZeeIWdmoI6hus3yV4K7x3uTs2wOdlvPV3xa8Jdm6wfLCf+Np74l/e7z82&#10;zMLXOvkyvOp63IYFNy9Nb5liWiN/iN5nfh/Nf/vPMHjx0/u7hzMf3u+E3Va8Py9Xglteie+Dw3Yd&#10;/YufRffTvx3/fZrrV9BpsEzcjPtB3sppDpsd8j2c3a/QNnX2CSx+33+K3Ae/58418aiO592v7ulv&#10;yQtYPZ+3jXUpqN1E+3f+d3Q/+SuIem3WsTk8z3nLN52PBCQgAQlIQAISkIAEJCABCSQmYHfFujP+&#10;Wt5W38dLm03k0h4eXllEPpsa+5Q7G/KzWErLhSzetVRCoz/ES7ebb3scG4bW9mACHsd60hzznzcz&#10;h2Vl4Ad4ebuNYeDjbLWI1VIWFoM1ia2USePD51bwLQ+v45EViyGbxFG0z1kTsDbL6pgVu3EWvR7L&#10;9qXtJkYsaA+zvC0X0ggSKNqW5tViFv/5Rx/DT373e/G+E1X4Y5zbZ0Pq5xmT78e/6VH8h193Hgu8&#10;doRjjr9sLHbdrhYyeGK9jN4wwIWtJoIkwGatgCq9UysQ8Kp8q9nD9Xo3roPn2bdK4kJtdTztOXhi&#10;bRE/8L7T+M7H1vhvzgt9rT2xumMxSs8uFfHY6mLcD3vtT2Ozi5gIj/Onjy3k8SjPs9EfsI625qq/&#10;bW3dhc0W/tkfv4D/8Q++iC/caiQaH9S6IOaqTQISeEPA6qHVimev7uB/+L3n8X/81SXsdAbw7A/a&#10;JCABCUxAwMYinuT91D/83qfwX337e3BuuZjI2jN2O7WUz9zZP495pd5Guz964GmdE6DQISTwFgG7&#10;Et9sduN7Hyu7Frs/l0ponJIHe9/xCn7iWx7HD3/oYZxeLHAsRf3mt2TIEf2Hz8az0RuhPRjdvR0+&#10;ohI6bQlIQAISkMB4BGy4RSMu47E87L1YXraHEW53g/i+ci3nIp+687nnYadNx5eABCQgAQlIQAJH&#10;TcAiGfXgohFwXi47aiveEBkwlsxRg9jD+drciUUMUcQIfaTQBOeOxncrEXx+ryEH9nRRxQAZ585f&#10;9rD7B3ppxP3nebQy0xEw3xpRNj7mA735iLyIdxjMgTQaLNFWzqvMLY85pS1ZASdkG8IYMm4wxIhx&#10;dsNUNtkDau+zK8A4MqPcInzGxfGGbE37TcZnttmN2pISsJis7rCLdLceD7INS6sIGUfMYtUGmSxc&#10;fq6V6tYYN/k63EHn9bmeY02PDQrx2QuH8UXQ4zEsNnCW8bjj66h9s3XvbZ6p2uuxumtnR0iAdWzn&#10;OtBtAIUq4/susE7dHVXn93ge9xGvX/RwKsc5ib2IqH6bVozvqvkdR6iO6FQlIAEJSEACEpCABCQg&#10;AQlIQAISkIAEJCABCUhAAhKQgAQkIAEJSEACEpCABCQgAQlIQAISkIAEJCCBwxKw5/y0SUACEpCA&#10;BCQgAQlIQAISkIAEJCABCUhAAhKQgAQkIAEJSEACEtiTQMAgeQM/nInFwGyh+QwXSLPv2iQgAQlM&#10;UsAWM/2xb3wE/+JvPoPveuwYRmEyQQfTnouXuTD8b75wA39+eRuDUTLBtydpp2NJQAISkIAEJLB/&#10;Ad357N/ufu90GbB9o93Dxa0mVooZvPtYOZF7YovJXMx4eO+xCvcf4nPXd2H34NokIAEJSEACEpCA&#10;BCQgAQlIQAISkIAEJCABCUhAAhKQgAQkIAEJSEACsysQcZH2AI4WR5/dLJzRlLuBj0JnC6Hropdf&#10;4oLi3tjPJOJzCqHrIXJmIJwb66AT+vNZFznpxi+tcaH4FNxBi1/tNy0gP/Zs1w7fSYD1IVg+Fb/K&#10;aWzCGfbmOD8cON063FYNyOYRVI4BR/R65/Ban9q5img0RFheB1JZlgHNfXun6nIof89k4ayeBYIR&#10;sH2d34NDScYkDhrZpMz6LWDQg7uwDIdfR7WOTsJ7po+RybEd55fvI+o2eCqakT3T+TlLibeixqYq&#10;bNcRNrfgFEpIHT/PX7z2HKL93R9i8JnfRffX/yVGr3wO4P1HEpvd02Te/WEUvutHkHnPR5iuObuO&#10;2+kUFpF+6tuQetfTcNLsq0zrOTLfo9Yuhn/1mxi9/FlE/mC8/Wnevnqrp+EW+ExEfYPHYl+W983a&#10;Ehbg+IHjpVnPy3DcFA826ToWIdy5hWjYhVtcivtGr6eBaXOrx+DmS4ga22yTdljm9lYmnHQa7slH&#10;4a2chlOq3ulrJky6r92z3ke8R/VvXEBQY/n3+3D2O14Ut9+7bEoiOLkSTTn2xPsiv7GF/l98HL1n&#10;fw/B9jVS7s1yX+e1nzcx373FJRS//YdR+Mj3wytzXOXu9Wc/+xvbe5iu8ioyDz2N1OrJ8bZ/Y0uj&#10;dnQUBCKOLcftNevKPG1OOs/rPq8APD9rD7VJQAISkIAEJCABCUhAAhKQgAQkIIE3C3AkG32OG7yy&#10;00bfD3B2qYjVfAbB2Me0I6Q8B6cqBawtZLHR6uPybpsfV7wxFmNjrz5jLvlBMvE733ze8/bzG4rz&#10;cWZ2PiOWhVuNLsvKAOsLeTy0XBp77C/75MbiVi8V09z/IrY6fbxwu87YXyqD81GSDn4W4x4udrhD&#10;a+Ou7Haw2e4jm/awusC5Kwl8jm1pXy3l8NGH1vANZ1ewmE2N7TB3686Jch4/9PQZfM+7j2O9xLmU&#10;47520MWuE9mUh97Ix9V6J47D/KZLx8EzWXuQwJgFrD/T6A1xiTHDi7k03nNsESl+fjzu2QL8FByF&#10;TAqPri1ixPmgFzfb2O4M4jpjx0oxbvm3nF/Dv/7BD+HHv+mx+LXx3Mpxnm/cSEa4Uevi5//yIj7+&#10;peu4vNOBxz7fvGzWT6j3h3j+Rh0XGI90wP5yUpsdK8c1NTw2chbfXpsEZkXAyuuQ/Rs/SLbcWt2w&#10;foG1ZckeaVbklU4JSGBSAnZZLuVSePd6GR86s4JT5WIijx1YD6rK2OdL+Sx22a+7Ue9xrE5rz0wq&#10;n3WcvQvY7UC9N8LVWgeZtIuHV0pY5LjyuO874jrIuP2nKkVkPQ9Xam1sdPi8mJ7/edtMs76ZrSs4&#10;Yv9s3Hnxtgecgl/aOJGNuWmTgAQkIAEJSEACEnhDwHpHfX7evtkP0fOBlZyLasY+q9DI2htK+kkC&#10;EpCABCQgAQlMTsBmI+5EGfgR+2XOEFnHfqO+2f1yoIIBsvDRQga9yOLt3BkDNLU6/zKAh0X+Nw/G&#10;UkvA0nJogXlV5P77PFYrSsE+tdFIJGHetPkcrW/GOeWgyvyw2efakhNghBN4jEeV6tYQMX7NsFCN&#10;vyd3RO15pgX4mVGQYSuZK8dNaLa9xfjg1maqJUssX/l5lddrwes3ETK+h89YUxYL2+K7hZkCv/Pa&#10;cu3zWPry7yO3c4XJsDZzzPlhH67aCNDJxxA9+vWIjj/CyaScp/76tfLO3/kLbRKQwH4E7DkjxvBz&#10;Hv4gcPZJIMM5RK/XL/vxCPXxLSYmY8F/Tbw6GjnlFcZ9rAC9NqLmNlnUR9xPcdN7JCABCUhAAhKQ&#10;gAQkIAEJSEACEpCABCQgAQlIQAISkIAEJCABCUhAAhKQgAQkIAEJSEACEpCABCQgAQnsRcBWTNcm&#10;AQlIQAISkIAEJCABCUhAAhKQgAQkIAEJSEACEpCABCQgAQlIYE8CxxfzePJEFRe3m7jMxda1SUAC&#10;EpDA1wr4XBDwhY1mvCjge45VkE97CBJYwNkWNv/UlW381dUdePw5w0XOtUlAAhKQgAQkMD0CFns4&#10;sADFvE6nbBVdbTMpwOxDZ+jji7fq+Obz6/j6syv4teev8lzGG1zaFpdeL+W52PcCdrtDvHC7AddV&#10;/24mC40SLQEJSEACEpCABCQgAQlIQAISkIAEJCABCUhAAhKQgAQkIAEJSEACEpDAoQlENqd20EFm&#10;2EbopdEtrHKaB+fwjHGLOJ8k16uj3LiOYbqI2vJDPIYW5B4j8YPvinNuRsUKao99G4L8IsIsF5Af&#10;c34/eGL0Sk6gR1hZR8R8cFs7cDp1RJVj85knjgu3fhvOsIdg5TSiQhkIxzunbGZKFPM9KB8Hjj2C&#10;YPk0OPHNJk/OTPKPVEJZbrF8BkilEO3eAEYDOOnMfBKEPsKNazy3CE6V5TNTYB315/NcdVYHE3BT&#10;cNiGR7VbiDqNeN73wXaod0tgDwLsOoQse2G3hdT6ObiLX3XvYu022+qwucU27VXg8Q/vYecP/lKH&#10;91BOeRXe0jF2pXkND+fw3ob9FQRTfh2wBxfoH2xfw/C5P4K7dAKp4w8D6eyDZ+Y7vJI5DWdhmWVt&#10;BcHuTQQ71+CunHqHd+nP4xFgGbRyeBibP0LIcmV9dHf1JMtU7k33aFYmqnDLLBPb1xHuXIfH+5s9&#10;ba6HzBMfib/A66r1v6ZysyrW2kXQ2ILLcQSrX9F+x3Ls3rdV5+Ni7GtyX27OxiLYjbB+xSrrFO8V&#10;/duXkTn35FRSWFl0sgVkH3pfnL4obh+nJN94DeId5nS6KVXzL8B2wt+5hd5ffBze8gnknvnO1+r3&#10;lNSPA+UA23ve/zsp9isCXheGfbDFmtYW+0BnqjdLQAISkIAEJCABCUhAAhKQgAQksD8B+5hixFiZ&#10;1+pdbLcHjIGUxbnlEq7Uuvvb4T3eZSMtOS+F8ysl5FIeLtfa2OLx7obmijh+mU2n8MHTS/iW82t4&#10;/kYNv/XCjUMbYr/HaejXExSwMrHdGeLCVgNfd3oZy8Xc+GO58Rgpz8PJcjEu+5cYa9vibXuK/TXB&#10;nN77oZht8G2uKCf0zlp8Pza5nGoY4ZXdNn7yd55DvTdiOe+zzNlfxreZUcZzcKZaRDmXxkubTVza&#10;bsexi8dxFEutzzmTNxodXNnp4nglH7fvL25y/s0YN5vTYOfy0kYD/+DXn8VCLoVazx+71xiTrF1J&#10;gJ8lO+iMfMYmr+OjD6/F7VQxm4rjWY6Xx0Elm2bdW0B3GODCZgsB20aXc46sjgaso3YdtZ+PlfM4&#10;x/bg8zcGY03CneMAN5pd/F+ffQUer6lseuJjjvVAh7wziwHP6RHc7IyT2Sy/TlVy+MGnzmKV/fF/&#10;+4Wr+Nz1WvyZXnJHTeZctNejJWDlc7WUw6Ori2gNhrxmN9kWJWeg+pCcrfYsAQncW8CatWscJ3tl&#10;p8W45Ku8ZnP+Hce27F5lnJvL+8KXGI/8f/rDL2GR/ccbjR77dmr5xmmsfY1XwMpnZzDieEMLX+BY&#10;7u1WH3wCgtt4y23IXnE1n43HOAJWvCs7HbT6vi37oO2rBIzkNO/9voFrKPT9AH/xyjZ2OO6kTQIS&#10;kIAEJCABCcybQHw7xv9Y7J87fdB5O8PxnI/dt24PAtT4tZRzscyvK209SzIeXe1FAhKQgAQkIAEJ&#10;7F2gHmbQiVwsuD5KGKHupPe+kyPwDuvvpzkuXMGAc1Ai7CJHrTd6/vZTE7Tkq5bQo+Uwfk0w5rFp&#10;O07VGSDL2AebUYFHYsw2/k5D00R402Z3GJZHQ3hxXhTgx3nDiBZvepV+HJsAPxxJdWvwBoyzm87D&#10;zzP2pU1qGvcHl2NLsHZ06AIsH4PSMorbHtK9GlyLO5li3CHV0YSyJkKmswOX8WlHRcZyypZi64jP&#10;JYR0t+8u55ZydifSrMuuP0SQyieQFrbOJx5BxNiwipOdAK92ebQF7BmWtbOcNHkWzjzGanzQ3OVc&#10;9YhxMSO7rlTW4OQW2Sd5rf9nRvmFOK4ltq8wzuYGvNMjcLLVg+5dr5OABCQgAQlIQAISkIAEJCAB&#10;CUhAAhKQgAQkIAEJSEACEpCABCQgAQlIQAISkIAEJCABCUhAAhKQgAQkIIF9CLzxJOY+3qy3SEAC&#10;EpCABCQgAQlIQAISkIAEJCABCUhAAhKQgAQk8PYCtviwNglIQALzKHC3dfvxb34cP/O3P4Rvf/Q4&#10;Ii6qq00CEpCABL5WwBZs/PLtOmr9ER7hQvLLhSzDMifTZqYseCmPl8zev/bc9BsJSEACEpCABB5M&#10;wK7N+YyHJ45V8NSJCgLdPz0Y3JS+yvpbn7+2g2Z/iCX27fJpLlQ/5rT6YYinTi6hnE/jer2DK7UO&#10;UneDOI/5WNqdBCQgAQlIQAISkIAEJCABCUhAAhKQgAQkIAEJSEACEpCABCQgAQlIQAISmFcBWzI7&#10;O2gg5fcwyCxilC3CGfPzXk7koNjZxLHbz6PSuAI39AHOL9F2OAKRm0Lv2OMYlvmci+sdTiJ01NcE&#10;OGs+X0a0sARn2IVbvz2/dYP13qvdQhSFiCrrQCpDg3HPKpuRgsVnGoZnn0bvG34Io+OPAQHbRG3T&#10;KcDrobN0DMgUgU4DaGyxjs5pWNJBFxHrKLw03LUz89sWTWdJm61UeR6cYoVtVwD0m2zKw/2n37qD&#10;1if0UvyuPsn+IY/QO3nNDDevxuXOXT4BJ5vnyb+pP8FrrHf8YTbVKYS1DYQ9llEk1G5bn8YfASHr&#10;grbDE6B/uH2DxSCCt3ISTr4U/zzOBDmZPPd9CmB+BxtXuOs3lblxHkj7mg4BlqVo2Gdbw7GLTA6O&#10;5T3bltc3XrecdB7O8ilEwej1Nun1v7/TD3eLj1372FZNbXmy6zOf2Ql2biDs8161vAKvvLz/+sU2&#10;M+yyP83zdxersHpl/+BwEVJrZ9mdCOBvX0c47E1vP9TKBq9D9qVNAhKggLWHfP4zYN9sePlLGF1/&#10;CazSc7SxwbL741wBoc96z3E7jWfPUfbqVCQgAQlIQAISkIAEJCABCcyBQMTxqhHH8IZ+oFHrQ8xP&#10;y4dad4jLtTZWSzk8sV5OZAihlPXw+FoZ/VGAV7bb6PL73bEYG3a2eEvv5rH/1pOn8ZGH1pDlZ7oc&#10;0TxEGR36MAU4cod6b4Cf/8tL+Pu/9ln8zos3WC7vlpjxpMxKVzbl4KGVEnLpFGN/tbHVHsAb72HG&#10;k1jt5XWBItuSZ04s4VsfWUMh7c5cK2HluDPw8eVbddxs9hKLUZhLpfDQcgkZGr26247b+XHWIbt2&#10;NPs+Lm63UMqk8OjqAuMjv+nzyNdz7OA/WF3tDn3cagwwYp9BmwSmWcAuIaMgwr+7cAs/+it/iX/5&#10;Jy/G5dfiWY5ri/tN3N1aOY+T/NrpDHBpt/WW3Qeso9vtHut/B8v5DB5e5TyUBDY7LTu3TMrT9XOf&#10;vnFvl47HFvJ45lQVj7A9LaTTsHWPxldq9pk4vU0C9xGwvkDKc/H97z2Nn/r+9+NjT55DtZBJrG9z&#10;n6ToTxKQgAQSFbDw4PXeEFd2Of+Q/zhbLWIxmx77mJVd94fsR17eaeO5mzXsdgeJjM8liqWdHz0B&#10;3gt88tIG/otffxY//6mL2OK9ybhD6rPLgWOLOZyuFFgvhnHs/t7IH/s44Txknj0R9dSJKv7ehx/F&#10;337yLE7wfvEAT0nNA4nOQQISkIAEJCCBORWwz3ILfJQtrw913zGHG4MIW4MQBVqt5j1wGbWpfQTw&#10;HU9GL5CABCQgAQlIQAIzLGAzqlqRx680MoxVUHZ9pA4S42iGLd4p6TaHIg8fixjwvy4ayMTf777P&#10;Pk/pwUMTaXh8cZmvS439Uxs+ls3R1SqG/A7sMg2j+Ke7qdD3uwKWH236tJkfOeZUSVJ3aRL7nu7s&#10;wh31MSqUETLObjTGOWmJJVo7PlSBUZ5rqbOsZBi7zLM4E/zwLZ6vdqipmr+Dm6nDOIapzg5jlzDu&#10;EOPxhqnsnRPl3OqQseUYUQwRn4+x+ITp9jac0ZB/Tyg3LKZipPnW81fSdEZTIWD16yjHarS+h8Wq&#10;e/lZhJ/4PxFe+AybmwGzxnqGr20W33X5JDvVGUR1xgQedOLrz90/67sEJCABCUhAAhKQgAQkIAEJ&#10;SEACEpCABCQgAQlIQAISkIAEJCABCUhAAhKQgAQkIAEJSEACEpCABCQgAQmMXyCZ1QHGn07tUQIS&#10;kIAEJCABCUhAAhKQgAQkIAEJSEACEpCABCQwEwK2WI4fhChyoV7PHf8wvC0AOOBCVSMew37WJgEJ&#10;SGDSAhY2asAFwl/abGAUhlz0agn5eCWDSadEx5OABCQw/QK2cPMrOx3cbvbiRZsfW1uMF6+f/pQr&#10;hRKQgAQkIAEJjEtg5If4pofW8Ms//M34+x99HCmu3KwRnXHpTn4/aY73febaDv7j/+dT+G9+49l4&#10;jO5N4ZUPnCAb7nMYyPnpkxXk0yl8/noN3SEX4j7wnrUDCUhAAhKQgAQkIAEJSEACEpCABCQgAQlI&#10;QAISkIAEJCABCUhAAhKQgAQkcLQEHE7EyHe24HA+Rj9fQcAFs7lS9lgRIk7q6OeWMErnkRk2kR72&#10;eATN9Bgr8h535oSca3OUF5Hfo1eSL49SWYSV4wDzw929MbcL1TujPpzdm4hSaQRLp2wCWJKs07/v&#10;KGQa44lw906rw+duXY9/P+JW9xaawF+YR/kFoLrOBwW7QI111PJl3jb2BaJWHVFzG06xDFSOsXha&#10;GdUmgbcRcDw4BZYTKze9NoMFjPiifbRT9hZWsajfQXDzIvzbL+9vP2+TRP1qfgWiUQ/h5lU4qQyc&#10;1TOvXSffdL5so93KWlxGQ7ZpUWOLr5nDdvtNp3zUf4z8IcKNK3fKxMppwEuNn4T79I6dje+Sw91b&#10;iLps++axPzB+udnbY3yPEsHaj7BVYz+wBM/amq++d2Yf3Vs/x6ufg3D39p3r4V7vb3gdjS+EU6wU&#10;8Rrvb7DNRUiH03Azufj6v+ck2/V+xLrabcZtsrewBIf7MgKHx/DY13YzRQSsX/Fr9mq55wTpDRKQ&#10;wLgEQt+Hv2XtRITU+rvgsN2MK/e4DnDI+3GsX5EtAMEI4aDHRmsf9z2HfA46vAQkIAEJSEACEpCA&#10;BCQgAQnMr0CesbyfOrmM73rPGawu5BGGNuY4vs12ZzF0x73f8aVwOvZkowWt/hB/8NJt/NKzr+JT&#10;l7cZY328Ywi2u7VSHmeXSmj2R/jKZvMtwxR2NIt7fGGrybT4OLaYx/FyHsGYy8R0iCsVDyJgw1gj&#10;xuS/uttmuWhhyLhu4y2Vd1KxmMvg0dVFDBn7/+XtFvosh9qmV8A+13qcMX7/8fc9jR//yGM4s1Tk&#10;2hDjvXZM4uxdFnCLXewlUahfO4FSPoXHWba7wwCvsGz3WLbHOTxsedEd+XG7bWPq59i+LxU4pzKB&#10;7DAmi9NHMm0SmAkBW0umwf7Mqzst9m8SmL/IepZJu3hXpYiFXBrX6l3cYhx0702V3NJQZ5/rAvtc&#10;Ra4l8fByCemUzePVNnUCzCuLd3q6WsByIYPLux1ca3QQ8vfaJDDVAmxzbP2sW80u2oMAp1iGV0uc&#10;RzPViVbiJCABCexdwO7f2gMfV+ttdPn9TLWIdY5bJXGttu6cjclZ38COq00C0y5gpXToR/G4WlJp&#10;tbUdTpXv9DNuNLq4yXsfjhIkdbiZ3q+NpV+rdXCdTtYvO8n+WZJjTzONpcRLQAISkIAEJPCOAjY8&#10;mcDo9jse951eYNMHKhkX3382hx99rID3VNPqHd4DzeZodNhf3+zd+fx7LeuilHI5fqcRvHuQ6dcS&#10;kIAEJCABCUggMQEb0RzART1MI+T4/7I7BH9iz0xjnV+Nbr3VCobIwwdnwqAVZfkbc3qjH8tZcKjF&#10;r3BQ5WszfO04JS1fChhhgfsOueMa0zBi/o3zGF993rP774hlO4UmcrFPFX3m2jTeTc6u8OspZ9vh&#10;ME5AprsLl3FjhqVlhJ7VD20SuI8AYy/6uTLjJhfh+qytfT6/8dVxh+7zdv1pDwKM3+UNO0h1G3F7&#10;OCytMi5Rmjuw61eEIMVYH4z5ETLmIfjl9RjHut+K//bGFW4Px9NLJSABCRyWgMUrZMzWqLmFyE3B&#10;KbO98+62d3cT5cAtr8Ux72BxuzuMDaxnA+/i6LsEJCABCUhAAhKQgAQkIAEJSEACEpCABCQgAQlI&#10;QAISkIAEJCABCUhAAhKQgAQkIAEJSEACEpCABCQggUQEFL4/EVbtVAISkIAEJCABCUhAAhKQgAQk&#10;IAEJSEACEpCABI6igC1KVc6l8A+/5yn8q499EGe5+Ms4g0X5DMbyvhMV/Hff+QS++7Fj8LRK71Es&#10;ZjpnCUyFgC2S9+VbdS6+POJi8WUuSp4da3s3FSepREhAAhIYg4AFpu4MfTx3o45C2sP7jpehdUbH&#10;AKtdSEACEpCABGZIwK791+td9P0A55cXcMwWNh9zwF0bMxoFXMRknANRM2Q8yaRafna4SP2nr26j&#10;3huO/dC2SOBCNoVnTnFBCebr8zdrCJSxY3fWDiUgAQlIQAISkIAEJCABCUhAAhKQgAQkIAEJSEAC&#10;EpCABCQgAQkkKWBzB+1LmwQkcLgCTjBEqb0ZP+vQLaywYo6/Zjqc1zHILWCYXkB61Eeuv5vIcQ5X&#10;UkeXwD4FuKB9uHSKdcKF29yAM+jEP+9zb9P5Nju39g7cXgNRtoCwchyc+DWdaZ2WVEUhHHp5O9cB&#10;ttNJtM3TcqpTn45UFs7aWeZDgGjrKsuuP/VJ3msCI16no91rwGgIZ2EJzuKS6uheEY/S662vWFgA&#10;XA/otlg3Rmyj9gnAts5/9Yvo/db/itGzv89yF+xzR3rb3AtYGWNbFTZ3ELZ34eSKSK2eeWtbZc8I&#10;8HVOoQKvug4Me/Ct3dY2pwLMbLt+tWsIW1twMnl4dr1OpI/pwK0eh1tcRFDfQtTaVt9sTktVfFos&#10;V8HOTURsQ9zyGvO98tazjdsalonKGhz+LWpusl3a4WvmLHS91a9hH8HGZSCTQ9raXIfX/v1sDttv&#10;jgVF3SacVCY2dXhfaG12NBrBXVyGu1BByH5FwHbb4f2jNglIYAYErJ0Y9RDcvsJ2IovU+lnW3322&#10;E1N5umykXI5nsd9p9zzRoDeVqVSiJCABCUhAAhKQgAQkIAEJSODoCfCWPN7OMTbTT33sG/E/f+zD&#10;eJqxd4Ixxmhy+HlgNZfGE+sVlAuZfX8UeBRyx6y6jJX1R1+5iZ/+5Ev4AmMPc1RhbJtlt8djrBSz&#10;KGU9bLR7uF7rchzmTUfhz5b/G80ebvHr2EIO56olfozyWmEZW2rmY0dm5fPzJIuNP8+bFRGP41sp&#10;10lkypHF2l5i+3B+ZQG17gCXttuK/TXlBYqznrDTGeAaY/wts01511KJKeY475jSbW2O1Svf4vuN&#10;aZ+T3o2dg8c6s1bM4VQ1j3p3hAtb7bHXIaufQzpd3e2g1h/iRLnArzyiMV7LJ22n40lgnAKshvE1&#10;zOrKuDdr9QrpNB5bW4xjV75a66DZ42fWbzqY9bP6o4DXthZjlkY4y/ayyvV0NON53Llx8P3Z9abI&#10;PvLpSgG5dIpxbDvY7Qzfkp8HP4r2IIHxC1jzZn2mG40ebje6OL6Qj8ux3ftpk4AEJDBvAhYn/AbH&#10;sm43+zjBa/ZJ3vu4nB+ocat5y2mdz34E7NKf1NXfxmhKmRTO8H4mz3WfrtXa2Or0Wf/2k9L5f4+5&#10;3G71cWW3jQV+NnKGYzXmNqtjXPfLMWt/+X9tEpCABCQgAQkkJGDXWXYjUPQcfs5vn8RN17aUcXGq&#10;mEI5zeckmDSNe987f4b83G67H6HPzwnW8x4qWbuXvffr9RcJSEACEpCABCQggeQErBu2HWUwilxU&#10;3SHyLmOyTV1vO7nz38uey+gj6wRoIMef2Id9m1HoBrLogfcFfEUB/tu8Yi9HfOtr7XiLzghFjNBB&#10;Gp0orZx6K9Fb/hXQq878sFyoWt5BMbfeAjTGf3iMh5Dq1hF6Kfj5KiKLmaZNAvcT4CBAyNg4fpHl&#10;JXKQ6TLW2RzGnbwfwcT+xjG0VK+JVJ/xhrJFBLlFRK/HHGL8p0wBkZeOB9qCdAaeP+Dra8yPQxzZ&#10;sg96+ZyGNglIIAGBuH7ZdZr1bN42+8ygvsG4rU3GcF1krN9lPqfyVW2JtW1lrgmwdAJOlV/x3zUw&#10;PW9FQecjAQlIQAISkIAEJCABCUhAAhKQgAQkIAEJSEACEpCABCQgAQlIQAISkIAEJCABCUhAAhKQ&#10;gAQkIAEJTJfAV83snq7EKTUSkIAEJCABCUhAAhKQgAQkIAEJSEACEpCABCQggVkTsMWqHl1fxIfO&#10;rOLRtYWxBvb2GTj8688s4+++/yy+990nkLKgLorPMmtFROmVwFwI2OLnr2xzQbBmD0sLabZ35XhR&#10;92k6OVvAzBZPH/FLmwQkIIHDFPAZZO/5mzWM2Jd7/8kl5FNcHFB9uMPMEh1bAhKQgAQkMFEBu3+y&#10;hYIv77SxtpDDY7x/svGjcW02XvT0ySqeObWEYnY+FyEel9W49mMxpDMeF0G0H8a82R6tePzWl2/g&#10;d1+6gRduN5BWQPgxK2t3EpCABCQgAQlIQAISkIAEJCABCUhAAhKQgAQkIAEJSEACEpCABMYvYJ/3&#10;Ovy8176P3AgDftlmv9P2VgFbvD1ybPFmbRJIVsDK2vbqu7G78jC6xVVOykjm2YLQzaBXqMDlnOFC&#10;Z5snNf45JQeVilzOK+KXNglMViBCuLiCKMfF7Ns7cDp1Vo/pqx8HMYkQwW1swBn0EC2u8lwX9MDn&#10;/UCZ/06/g/xnfxP5v/pVuC22mWyrtR2SgNXHpVNAOgNsX0fEcjxvdRShj2jrGs8rgrN8GkjxXFlv&#10;tUng7QQcqxPZYlwnol4Lke/zZfu9bjlwK2uAl0bY3kXYtPZOfbG3c9fvKMDblHDnOsJODS77E06p&#10;+rb3Lk4qDXf1LOeaB4g22baFgfjmUcCaHT5QENY3WCYacNifdheW7ZdjP1tr9qy8uYtLiLpN+Buv&#10;Anp2YezO8Q5j7P1eU8aQJB46Go3u9IvsHmblJK932bisvbF3ljGm0ylyfMPubYYDBJtXWCYOMd1v&#10;JG5MP9m5RAgamwhau3ALC/DW7rSr+zpAxP2NBgh7bTi5Atw87wdTKR7C4RDUkJf+NFJr54BhD6PN&#10;q6za46/H+0q33iQBCdxH4E6bF7D/HjR34HKcJ/Va/+s+b5qtP/EUHd6bWLtlfY5o0GGblcy4+WzB&#10;KLUSkIAEJCABCUhAAhL4/9l7syDbsvSu77+nMw85552Hmrqquqpb3SW1Wi0aBJaRBBJCxkAYHiAM&#10;fsEOY0yEn0zgCNsRxsGLzYMDbAM2NjjCBgFWCyGhNqiFutVdrR6qurrGe+vOOZ95Pntv/7+dmbfu&#10;rbpDZp6TmSdP/te9J885++y9ht+avvWttb4lAiIgAsdNwNSoEW0oVTt92mlqoJBO4aWzc1Rbb4/X&#10;R42f6ecC2gr6A8+fwf/0p34cf/WnXkY25U+cDd1R0znO5428y3kD4+aPKR9242d+h1SZ/u6tDfzl&#10;f/I6/tZvvYOtbg/eA9ltH82m8Ga7j+u03VVIB7TbRb2u5jJ2Md5/91mBLs3n8dJyGXmWa2mj76PZ&#10;1wfjZjbFrs4VcJZ24jbaPby/3mD519qmfYE86pvZTlTaA7y31kA2cPEi64G1W6b/HNWZF5b/C/k0&#10;nl8s0f+Tue7DSBiTyzM5zOXSuFNr4Xa9DWqKR0X0iedN3bzS7OJOtYPZXAovLBa5JGL0vPhEQLog&#10;AiJwn4DVMLOHuZhPsQ0soTuM8M5q7RO2Tq3G91lJb1bbqFDuWi5kcGk2j9CEMrmJImDjovlcBhfZ&#10;bvfCELdqHbT6A7ba42+3JyrhisxUELB1uKs8t+ZGpYVixsfF2QLH3uM7i8FarCHPnAk1xz0V5UWJ&#10;EIGTTMB65dVGF7cqTZQyKfbbeWR49oycCIjA4RIwXc1iMY1n5guwMxluVNpo9IaSlB+D3WQzm3O5&#10;ucU1goR3iXrPWeqGTO8+Tc6n3svaYJvGmLa0TVM+KS0iIAIiIAInm8DzJRd/7tkMfvFSCgsZl33u&#10;5KTHzgJbZJzKKRer3RDrfE2ZuDN22DebQ/yzmx185VYHq+3wUM7cGnuk5aEIiIAIiIAIiIAITCEB&#10;m2uoRwFasY+CEyKPIbRS8eGMprUwpBCijD7ZcJ0g0hg8gpJxqyNAGz7viFB07K7x7Ju24Y+FPet0&#10;E79rcYAuw5qgYdHD0Cbkm+VVj/mRZ47l+KL1jQmJ2fREw2zsBi3aTOm1EaWyGGbLtDM7nrWz00NJ&#10;KXkkAdoj7uUXENGOWYplyBt0aHtC69IeyWqUi2z2AtredYddDFg/Q7NruMPZbNRbvU3sQ9NGUeTn&#10;2UrG8Fu8P+yPEurBn7W4DQdAs8KNPnyXgu3gLPWkCDyKgNkzNbvL/fZU1q+osgLQxrRTpt3VbIHt&#10;3cdGNnYWANs9/wu/AP+n/zycM8/wlo/d8yhuuiYCIiACIiACIiACIiACIiACIiACIiACIiACIiAC&#10;IiACIiACIiACIiACIiACIiACIiACIiACIiACIiACIiACIiACInBgAlq1fWB0elAEREAEREAEREAE&#10;REAEREAEREAEREAEREAEREAEREAEHiZgB4Vu8XD1N+5UaB4xxufOz/HA9/EY7zIzfVmfBzEvlXkQ&#10;T4TXb2+hx8NIaanm4UjomwiIgAgcAQEzTFjv9fHWah05Gix85ewMvB0jekcQ/FODsAPLXuAB83/t&#10;330Ff/Tl80ix/ZQTAREQgeMi4NOg3ls8QN4OCXx+sYhzM1kdoHdcmaFwRUAEREAEROAYCJi+qNYZ&#10;4IeUB0wu+NGLc2OTBcw+uE/d01/6yefx9//MT+Anry5ikOiLjiGhCnIsBGy83Q8j/M9ffw9/5Ze/&#10;jTu1NuzwRTkREAEREAEREAEREAEREAEREAEREAEREAEREAEREAEREAEREAEREAEREIHJI2CHj9sr&#10;5rRux4tQyQxxq9jHzXIPt/i6W+yhngoR8abk3slLwpHHyOF+mHx7A3PV6zygfaAdMUeeA6crwNj1&#10;UZl/Bncv/DgGqTzr4eHswYq53qOdW0zagmy3Cm/YZeMwGes9LMXOsIfC6tvIVu7AiXh4OiYjbqer&#10;NJ7S1LLOxbkyosIsy+EA7tZtFr/p2t/jhEO4m3fYnzmIZs4AQZqZfThtzVSUIisT6RwXPnpwwj78&#10;rbtTVyZOVD7FEZzZZSBToDDbAKorzA/vRCXhiZG1qthpIt66l9RNZ+GiytsTgenHhADrg+OngAHl&#10;uV6LZeaAchOfc4u0MVCmjNiuIbT2juvI5UTgkQSoMPDOPo/0F34R/vOfZxnM8LZHyBMsQ+7SJYpT&#10;PiK22VGzqnL1SKD7uOiy3yPPiauflDHDtZtJMXDnz8LJ5Pn5EWViH0l93K0O5dfghS8i9fmfhn/2&#10;OSAMH3errh+UgOXdsI+YYyJYmTsGl+hD+i1Em7fgpnJwFy8xFo/u46wftLYmNr3d+i3qEaaoTFiS&#10;qZsM124hatfhlZfhFmZGqF8Rom4Lcb8HJ5WFk6XuyUuxHWe7Mugnsqe/fJkteozw3nXEvc7BZYtj&#10;KDcTESTrjPV7E9dOTwQcReJQCFg7wbFytHGX9bsBb3aJcv3sCO3EocRydE89L+kPMByyPaQ+gGmW&#10;EwEREAEREAEREAEREAEREAEREIGJIMCxeYO2Gt+8vQnPc/Cp5VkUMgFV5KPryM2HbOAldiAL6QAd&#10;jou7g5Ca0kfrSieCxymIRLM7wPfvVfD9u1UMw0fnc6c/pN0u6nRpf+nZhSIKKeoM5e4TsOoxk0vh&#10;P/rxZ/E//NKP4o++dD6xW3//Bn3YMwFrDUICvVlp4R9//xZ+6/1VVGg3Tqa/9ozwWG60fOtyjvP9&#10;jTpM03llroDZbOpRM+77jp/N8WQCF7/06iX87T/94/jzP/Ys26KTufYjx7bz5TMztM/usYy3UeUZ&#10;Gs4hFG5ryZu9Ad5dr2OGfbidpWH9bzSGvnzfGagHROC0EGDFsyVurX6I3/1wHV+7toZrm81HLnuz&#10;KaGNVhcfbLQwl0/hOcpW1hSoih6ssBi3kOdgDGg31N7H5cwW6blSBufLOWy2erhTbTMMrlS3Tk9O&#10;BCacgLUpFY7rb1S4fpvV4vJsHnMcr4xDFrBalvZcXJrL48JsAQE/y4mACIjAcRHYbu96uFlrIcUv&#10;prOap3w1RpHguJKmcEVg4gl43Jtap175h6tV3Nxqoc+zGEyGlvskAaPSJZ9b1RZqZHZxJo/lou1V&#10;mR5nY7FXz5Tx13/mVfzVn3oRVykrjkP2nB5CSokIiIAIiIAIjE5ge5zjoJxycCnnYj7tTswqC9MX&#10;ZbhVbzHrcmwGrHcj1Ll9T+Lh4/PdZMTNXoTX1wZ4szpAayjd8+Np6RcREAEREAEREAEROFwCJps1&#10;Yx+1yIPPydU5tweftmfGt/rgcON/VL7nMEQJPf71UEWaawQ/OU9sLPs7v9tE9QzvD3in2QQch6OF&#10;H8wyBPNuCxl+Go+/44jbJPphOdRiDjSQYo6FSf55zA2V7fHmltmQCdoV2rztYJCfRxhkNSAeL+Kp&#10;9m2QLSGibWa/W4PXbyd2eKY6wUeeOO5Sigbw21tkO8SwsIjIDx6IBdtE2nYKaWPO7LNH6Qxiz0fQ&#10;3ILbY34ctTPbwLSR6L7+K3D/zT+gku2GFpUedR4ovOklYMpq2hLE9/4l4t/4u4hvvsHvVGJPizxp&#10;6evTXmt1NUmnM3+ONn8pkzzOpWlH0docW1wqJwIiIAIiIAIiIAIiIAIiIAIiIAIiIAIiIAIiIAIi&#10;IAIiIAIiIAIiIAIiIAIiIAIiIAIiIAIiIAIiIAIiIAIiIAIicKgEdKLLoeKV5yIgAiIgAiIgAiIg&#10;AiIgAiIgAiIgAiIgAiIgAiIgAqeNAE1L4bt3KviTP3IZn+IhvSUe1jsOC3tmi2U+n+ahogU0ukO8&#10;vdpIvJXJw9NWwpReEZgMAtb29HjY1Q9WqviFl8/jsxdmkQv8ibEbFdF436vnZvBnXruKq/MF/Nvr&#10;6zRBy8PLJgOfYiECInDKCHg0xnen2sHNSis5GHCRMt1qh8b5xuTssHSPh6S6OoFnTETljQiIgAiI&#10;gAgcDoFv3drEn/78Fbx8ZgaldDCW8ZMdyLtUyODZ+SJa/WEic0gkOJz8O2pfU/4nD1s56jgoPBEQ&#10;AREQAREQAREQAREQAREQAREQAREQAREQAREQAREQAREQAREQAREQgY8I2DpkO2LXsT+cr484rdvy&#10;Q7SDCJ1UhL7Lw8d3p3p5j93fSMdoBH1kIgelno9C10Mq5q4T8+NUOgde1MPl299CMGyjf+nL6GR4&#10;gLGcCBwiASeODtH3ba9ZrdHLlDH0s0h360gNOty9UJiQ/QsOUp0a5j/4HURBGiuv/DyGmZQODT/0&#10;UqEAdgnELtfKzZ+Hs34dbuUewigEvOkxfej0O3CqK4hTKUSzF1S3djP+Se+uj3DuArz1D+FV7wJJ&#10;mdgVop70oH47FALpHJyFC4g/fAPYvAOce35b6D2UwI7a0xhxYxNxqwqnMAdnZpnl7fDlgqNOpcIb&#10;IwGO8xwbn1BminstDvhqwNzZ/QeQDBw5JqRfLvvAcOM2orUbwHOv7d8vPTH9BKy8uC5clrXUImWJ&#10;iBei4aPT7fC+0gLcfBlRbR0RZRC3vMB2m/LVOJzrJXFByPDNsMXUO/YT1VWE6zeTfiI49+xkpJjs&#10;40EX0co1OJ4Hd/EiGxTKSoc0tnUom6de/hKDcBkE+0mTzSw8uTESiNH74dcxfIf6sBe/iNSrXz5a&#10;mcQ2GTFvk3bD5KLcDPsnG7s8pu2wcrdwkeXPR1ThWKddZx2ZOVi7YApSWHmaEBnM2jbHg3/pReS+&#10;/O+zPZ2FG6S2y/5+c3yXa5PyAuuNk8rCSRcAfwOOT5sbg35y3WMd9mbPMawS4mGf92UY0oS0sWz3&#10;Hdb32MrCRMrJ1MHXNxHWN+BmC/BMLjsV/dN+C6PuHzeBeDjAcPXDRLfrcrzsctwcP04+G3fgR+Gf&#10;1SPW/+BTPwp/+Qrl0DOqW0fBXWGIgAiIgAiIgAiIgAiIgAiIgAjsiYCpFDuDCO+uVdHsDXBproCL&#10;s3ms9kbTqdnTLkf7M9mAdsJLaPWGeGe1jt4gRCD7PnvKm8O6yaGuNXiCsSwrE13a2by+0Ujy7Vw5&#10;h/MzWdxsMu+8RAl9WFE7Of4Sg5XtZ+dLXJcVY6Pdmxg19MmB+FFMhyxv37lbweu3tpL2QaXsIzaT&#10;+snakQHto9+qtFHr9HGmmMEF9h3vVHq00Tt6rIvpFD61XEQm8NAeDNEfhont39F9PjofrBz3GO9v&#10;395CyHnnb7N8Dzg3FHCOeNzOmvQOOX3/bhXPLmzi+lYT/hjDsVnH8cd63BTknwgcLQGrdzb9c6va&#10;xt/8N28jZXWOFx9V97giBXXKwh+s1/GFS3O4QNkqlTSWo8nbuyk2++gWF5Oxp70PtXT6lEdfXp7B&#10;T1xeSNq7b9ysoEMGo7qAeXJhJof5XBrfubOF1UZ3UlYZjJo0PX8aCLD9MbljWzYbcEyfw1Ixi5Xm&#10;YOQlHzbeOc926y984SquzOXxd77+Hn7zXa5tsgopJwIiIAJHTMDGol3qFr93u4L/07uGd9bqaFDO&#10;clLTs1/uiJEqOBHYEwE7j+m99Qb+m19/A1nqakzusHOg5B5PwGSlu7V28rrKMywuzORxvdl4/AMn&#10;6BdLm40/r1AX+HmemfgW53082xNh4qGKxQnKSUVVBERABERg0glY11rpRVjrRHih5GEh7eDmYDKm&#10;pK3fLwUuFhknLjXBOuNoOlqJAk8uVcZnex5VpJ5MSr+KgAiIgAiIgAiIwOESMGlsQOm1EqVwye9g&#10;3h0gNYY1B4cb66P1nVagMIMuMgjRgo9WHNBqha0e++QcMa09oMI7B/Awiw5oDRDDR9y33xTENDCa&#10;dwYook//XFTjFGNDW8L79ehU3R+Tlo860lhmzs2gx2+jr6c5VQiflljOjThhH6nmZrJwbJCbQ+Sn&#10;n/aUfheBbQJcPxymSxjQPk6uU0XQrmBYpr0JzbmNr4SQpdfl+ul2NbHrMcjP8Z32nx/ol2La+4jN&#10;ThHtFQ2DHNciZpJ67Qy7tFf/yX7uQJGzPLX1pNYEP87GVOIxwwtoC8lsIjHODu3aYfHSjr3gMcXl&#10;QAnQQyIwyQRYv0zJ+rT6ZVUosb3N+9kuYIvrHS9SwW7mx6bCMV20TRfX19mmpWkPc4mLqwOm7DFt&#10;xyHZUJwKlEqECIiACIiACIiACIiACIiACIiACIiACIiACIiACIiACIiACIiACIiACIiACIiACIiA&#10;CIiACIiACIiACIiACIiACIyZgCxjjhmovBMBERABERABERABERABERABERABERABERABERABETjd&#10;BMye0zvrNWy0erjMQ1LsML17vccYWtkHKjtY+LPLJczlUrhX6+BGpZmYO5RdsH1A1K0iIAJjJWAH&#10;hH2XB6BX+wM8P1/CObZ3/bGGcDDPrMUNfA+fPTeLiAb7Xufh7E3GUSZiD8ZTT4mACIxOwOQ1k+X+&#10;+q+9gS4PU1xv0pB2Njeyx4kNQ7bFdmD6Cg8032pPQis8crLkgQiIgAiIgAhMJQGTB97hIbomBzy3&#10;WMTZUha3GqP33SHHPK9QXzSfT+FdHuB8basBn/KBnAiIgAiIgAiIgAiIgAiIgAiIgAiIgAiIgAiI&#10;gAiIgAiIgAiIgAiIgAiIgAiIwOgEdmfg7Qzx2I3R56vtDdFJ99HJDzFwYkS8iW9cq7z9/mCodt1+&#10;6HoxurkBKpkh8n0XpZ6PUhwkz9gtp8eRFw9v72RKSDUayHUq6MycOz3JV0qnloDDRqKXLqCfyiPX&#10;3kSutYZmeZnpDY8/zWxkUoyTGw7QK59BmMqyQTsdLU/scJMfF245Oij9eMsh8yCcvQDf8+HWV4Fe&#10;i4Vy5uSXQ6YrZl1yGxtwe3VE6SIiq/entrxR4HE9gPsmCOHJZY63WplAUiY24PSaiPPlJz+jXw+P&#10;gJ8GFi4CN95AvHaDmTNkXrL9PPHO6miIeONmkianvACnwHIWTUDffOLZTnECbMG3FwDZItCuIebL&#10;sWsHdaxL3vJVDN/9JqLNO4h7bTgZ7ic7JbLYQbGdyueSrpN96ND60cc4u4dKBpd9ZvCZfwcx+1Fv&#10;/vx2uzZCMd0NLe400X/nG/DKS/AuvABn2scNVreHAwze/RYG3/6XCF7+Evxzzybjh2Ovo4xaHIZw&#10;Zylbsk1yFy4dvozJ/jFWH7lbHcb/PuwjvPMeQspa/pVXWM5M1npCfR9/DBhcjHCDfVG/C+/8GbjW&#10;1z3KWR/F+uHOLMNhexM3Koiqq3CLc7x7v3IU/WJZjloNeAWOASdFxGQd8yn/BkuXySUareyTV9zc&#10;YrMRwc2V4ATU91L36bDuxoMe6/IA/tIllP74fwo3k2ed5phpIsaMSUOD/o23EdXWEFx4EZ61OZMk&#10;o1g7zfLTe/sb6PzuV5D69JdQ+IN/luXQOkQ5EThEAixicbeF4cr1RG8RLF9hu3iI4R2j1/78BTjz&#10;l1ir2L4n+pxjjIyCFgEREAEREAEREAEREAEREAEREIH7BLjGhDq0u9UWbtOG0tlyAc8tlXHvZuP+&#10;HQf6QN2X5zlYLGRwca5Ae+FdvEc7TdM67j8Qo0l9iLrCMIywQptd9xodXKbN4+cXS7jZrExqjI80&#10;XqYx9Tkvfb6Uw1Ixgzu0Vf8+y7apWOUORsDWCFCbz2VNgngwgsfzlNnhW+dZEDcrLbzEfuPZ+QLe&#10;q4xu38/Kg50F8cx8EZvNHt5Z4zpB61MOsQOxNYmhVW6+j2sJl6Wj2R/iV9+6i6+8dQeB5yIYl+cf&#10;y3KrOQMm4LeureNr19bQHoTIpgLkxtAwWTpSDMBmWm15hUwtfgy+vp44AlbVx+msmgVcj2B1xPY2&#10;PMq5vKnLevkrbAu+xTMbrm812ebEo62RY0AWWsp38cxsGaXMtk3Uenf0dvhRaZica+wP2Jb+6MV5&#10;/NnXrrDdW8Pb6y20KLOOIkVYPzObCXCV45Zc4OF2rU37tT21eZOT8YrJUwhY+Q+5TulOvYO79XYi&#10;R11heX5rtcG24tFt01O8vP+z9f1ny1lcmeMaHLoW5Zshx4t2Vo6cCIiACBwHARujfPPmBn7nwzUG&#10;7yAT+CinsxzOjdbeWVoeHBt6HMOppTuOHFaY4yBg1cHK8+i14qPY2NinTxmgxzOfrG5YXZR7PAET&#10;lVZ5jtXNrRZ+5Pwc5bMCvrvRRZvbB0+6s3JVSPm4OJtLzuS4ttlMzv9QkTjpMCMIPQAAQABJREFU&#10;Oav4i4AIiIAITBoB2w7WGMbY4FnsL7KjXci4yHU59zQB8oT1+3OBi/mMh3o/wno3SubZJmUL26Tl&#10;peIjAiIgAiIgAiIgAiIweQRMx7UZp9GNXcw4A2Qc2hnhtXHqVCcv1XuPEa2HYQZ9ZDDEKnLoJas7&#10;H/d8jBrS6MBHkc/kMMD2LPXoOuQy/csyDi0EaNF+MFfaPC4Sur5DwNYvVZkfQ5boGeacfZIbJwGu&#10;dabdRr9bp43sAIP87Lb9x3EGIb+mmABtgtMmziA/h7h6B+n2FjrRYIrTe/RJi9lNBLRdaPU0pI3q&#10;Ie2vxw9OYLGjj2mz1exCO7STafZYa899CYNMmffnn9jb7Tk1tk7c7B3SZlScoY0p2kSycB7pbFI3&#10;yFDRRtvwa9eA2gptJvVpQ4l2q+VEQAQ+ScDqc0TZhrbc4LPuFNgPm02xR8qIrF9W92ZZv7imCNWV&#10;bXvcedbJB9uFT4ZyMq7YuvWtu0CnRtuttL1WnGeypKE/GZmnWIqACIiACIiACIiACIiACIiACIiA&#10;CIiACIiACIiACIiACIiACIiACIiACIiACIiACIiACIiACIiACIiACIiACEw7Aa3unvYcVvpEQARE&#10;QAREQAREQAREQAREQAREQAREQAREQAREQASOlIBHgzF3611c32xgJpvCp5aKNDkzumFC8+PTZ8vI&#10;8+CrH6zW0eyZ4T6ZpDzSzFVgIiACDxGwg0FvVJq4tdnCIIown0+xVTr+dskOQSvzsOSXeXB9mweX&#10;vbVS4yHzD0VdX0RABETgWAh8wIPz7tY6GI6pUbIDoc8Ws/gbP/85/J0/+QWcLWWTQ6KPJXEKVARE&#10;QAREQARE4IkEfBoCv1lp4QYPCzZ90WfOz/IAvdEHKhH9+Dz9Svse3rpXQ6M71MHNT8yJw/lx9Jw8&#10;nHjJVxEQAREQAREQAREQAREQAREQAREQAREQAREQAREQAREYiQDnIWJb4yBF+EgY9bAIiIAIiMDJ&#10;IWC7Pu6/rP9zYoR8tfwQm7k+bhR7uFHqYqXYRy3oo8/fzLl8e3DHiB1Yfv+V3PGRv0PeXM2GuF3q&#10;4cN8C9XUABHv2fFq5+7pfgt5eHMrx0ONyS3f2eC7EZATgZNPIHI9tArL6GZmELk8pDyp3ZOQrgjp&#10;2iobGge9/AIiL81IbbdfkxC7w4xDurGK0rVvILN+jemXqb3DZP00v2MeZh9neKh9uwa3scnbH+w5&#10;n/b0BP/OquRWV+AMeojKS0xjntXrdNSvT+TKsAe3RhZ834uLCnOIsjNwulV4ViZUR/eC7ZDuYZmd&#10;uwD4KaC6irjTmJ78GAwQb9xJuDmLlwAvOCSG8naqCHgenNwMMBwAVh9G6rNcuPNn4aRziNjWRXWO&#10;f7imXE4EDkzAxIwgheCVLyP18pfgZItjkz2iygp6r/8aOt/45+wLWtPTFzwJNsdt7hzraCoNSz86&#10;Td49AXKqyZhF7hH5qT+LzM/+RXgzi8xn6U6elJWT/lvYbrCM3QNYZ70zV1nMjr6cxZTTo7UbDNuD&#10;u3CebQl1A48du9CyTa4Id+YMomEXYfLcPuK8c2tU30LnX/xtdH/9f0FodSzRlUxIbkUhYvb1Md9H&#10;cqyvYavKliOCU+T4xv4FlDn9gP73tv2nvsgtlCmLek9gPlIs9v8w8yge9NF782to/X//CP33f48y&#10;iumyJs255JkmR9pW4rgbIeWzY6g/k0ZF8TlkAtaGceyYeumLSL3wY/CXLrG5nNJ+2NrCiPWKtoLk&#10;REAEREAEREAEREAEREAEREAERGBSCJj6x/YvbLa6eHe1hkI6oB3uOZjd21GcTbGkPBfPzJdQTPmJ&#10;LcibtKM7qr+jxEnP7o2A5bzl31arj699sIrfvr6BtUZHefcAvrRvZTuPXODhRrWNjRbX8JwSXarZ&#10;Yh2XXdcHkOrjCSXQ6A3w/noDGdrie+VMGenAHWmlrLU99AKXZvOYz6Wx2uzi2kYD7iGu+zB76gHj&#10;/6Uri/hrf/gz+FOfuzS2GWxrT33PQcD+8LCdsQupe+6HUdL/jiM8s7VYSPv4Dz5/FX/rT/wYfvbF&#10;c+PwVn6IwLEQ2K0jVhudQ+iznyY5W/95o9LG129uYKO5tzW/TwNlyw9maV/1L3zxOfz3v/A5/MyL&#10;ZzEMLaVT7Jh33UGYnEW0TvnLbMIvFzMjJ9jWHXQGQ8q+6/jfX7+Gb93cQpdnbNh1ORE4KQRsPGLj&#10;tus8i6EXhpTP3ETGGTX+PuWYSzN5zFE2+5B2ne/U2qN6qedFQAREYGQC1ualuDYwoP5yHLKdyVU2&#10;bvvpT53Ff/b7X8RPPLOINL9PuWQ1cj7Ig8klEFAXUeZYIU+9/DidScdW/8ZR78YZr0n0yxiZ3uw9&#10;nqP61moVtW5/R3988lsW0xct5tOJjGjjs5vUj9t5rho/TWJJVJxEQAREQARONAEKX31uOdjsRtT1&#10;sP9NU8YLnIkYp9iZ8UtZB6WUi41ehIpF9OSLOSe6uCjyIiACIiACIiACIiAC+yNgus56TLusfOXc&#10;EEXH9FsSancpBggxA9psIJUq0hjg8Wvf7JcmfLQR8F+EktPl3cZytPUWlh+zTg8pvlfjFLoMQzm0&#10;m0NPfq8wzzrkVUAfeQyfkHtP9ke/fpJAbHOUrS04/TZC2r0M00Xav2ZZt8lGORHYCwGuhe7SJnhk&#10;dszaW/D6XZWfvXDbxz1+cxMu7Q4NacswTGU/ZiuH577Qxk/kZ1l3aaOQ9n/6xSUMaZs1po2isdjV&#10;ob/O1m243/ynyQvNrSfHnmUiLi9z41UWTmWN9mHNDpucCIjAIwlYn8s6FX/z/0X8W/+Qtm5vPbkN&#10;TRZZs35lS0CDdbFV4/1TYufH0jGwPoSz9PPc32H2uEeUvx/JXBdFQAREQAREQAREQAREQAREQARE&#10;QAREQAREQAREQAREQAREQAREQAREQAREQAREQAREQAREQAREQAREQAREQAREQAT2TWC81v/2Hbwe&#10;EAEREAEREAEREAEREAEREAEREAEREAEREAEREAEREIHpImCHv7R4+MsP1+r4iStLeO38HL52pzVS&#10;Is10XC7l4eXFEuwAljdWajQEH8lw30hU9bAIiMCoBOxQsN4wwl//F99Fqz/ERquLCxcLo3o78vND&#10;HsT8wkIBi8U0tho9vL9Z3zmEa2Sv5YEIiIAIjETA5yGm5uIxGQaO2N49t1jE+XIWP1jhoYOd/ljs&#10;lI6USD0sAiIgAiIgAiLwSAJmp7jDg3S/f6+C1y7O45n5IoWCe4+8d68XTaYopgN8+uwMTC749p2t&#10;RG+01+d133gI9Dku5nnyciIgAiIgAiIgAiIgAiIgAiIgAiIgAiIgAiIgAiIgAiIwHgJcMBrz0L+Y&#10;un9bj5qsMbB1BjbZwJe92QGAybstLrXXfl3yHA9Kpb9xGCKirhvutkcO1zY4PLDUXi7XrXp+gEGn&#10;i4jzHPabnAiIgAiIgAicRAL3ezB2d9tdqQOPh+sOH0hM7MQI+T3ke8RX34vR8kN0UxEGbsTrfHbn&#10;eXvf8Snx4f5XfvDZraZDF9mBS394pnE6RN/62Z3nkyf5lcGj6Q/RzA+xle2j1PdR6gVI8aFkiSF/&#10;n1rH9Heys4h4aHumV0PAw47jTGZqk6uEnSYCDtYXX+LrRQzdAJmkMh9z+jlw8AZtpNpcV+R66BV5&#10;cPqBBhHHnI6DBO+4SK9fQ+na76J99kV0Ln6abTEb10nIl4Ok5yQ/Y2PcbAFRaQEe17y7m7eBC59i&#10;p8tO8yQ79meIh0zPLfbrHuLyWQoCATAcnORUHSjuhsKv3EP69V9GOHsO3c/9McSp9OPrG+thlMkj&#10;Ls7DbW3Bq9zB8NzzBwpbD42DAHVQrJ9xrgy0a0BlBSjNA5FJxyfZUe/VayC29KSzcOfPb/cDJzlJ&#10;ivvREKDM5ORZH9hWxe06+6sHR477jAJlDzc/A3d2GeHqhwg3biE4e3Wfnuh2EfgYAet4d8tlojsY&#10;VYFgMnKIoclonC/wZ8/ALc6xHzjhstrHsH3iq40LOGZw587AyZUQNyuIqqtwyvPEMQFpT8YtnK9J&#10;5x4vU30iUbowiQSSubjqOqImx0KzZ+GxTzhSOcuaCBb3uNNERJndNblo8TIvPLmcO14Ad/kKcONN&#10;hJt3OM7p06M9bpyxdoqBOhwfxYMeotoqwrWb7APp30kXMS1pD7g4HCBqUV4w/Ut+logInOyMX9zr&#10;IO53t++etDbVxmQ7ZcLJFuEvXWGWJRn3QOom4CNxOhm2g8az32axjch2AuKlKEw3AdYFN19C7sd+&#10;LilzSXs5aXV4unNAqRMBERABERABERABERABERABERABKoVAm95DvHFnE3/ss1fwqeVZzBfW0Of+&#10;ilFcLvDwPG02mhrvg40GGgyDmvhRvDxVz5oKMWQe2P6TZI/LEabe7B7Xun38/W9ew8DmcTjHUy4e&#10;v93jI0Tw+KCYL4W0j08tldFn3myX7QGCU2AMy+rvMwt5/MLL52n7y8Mvv72Gre7pW7f1+MJxun6x&#10;8tDlvrcfrtbZvg9YJhye5eCjMUKZsLYuG/iJrcB04OL6ZhNbtPd7mFvrrKfz2ca9uFzEH//MRfzO&#10;hxv4jffWmI4R1q4cY1Gw9nuczuwtvnZxDp85N0c26wgJzBtvEOOMrvwSgUcSsHo+m03h33v1Ij51&#10;poxffXcdb2zszCs/8onDuWjtJFfJjc1zq4uzuRSuzBXQ5DkVd2qcL0/2LIwvjLFFdkweWcpC9hV3&#10;612+Org6l8f5mRy+d686kj1YazrNZu2/uV7ha5V9msu2jj3d9KIcU47Im0kiYLYIap0Bx3Af4P94&#10;/RqqHM+F1uqwIB90PGnnc5UzAS6yrvkc79zYamKj2dXZM5OU8YqLCIjAWAhYO1lke/fFK4v4Iy+d&#10;S2Sqt+7V0KU9GMkDY0EsT46IgOmSz5Yy+DOvXcWPnJ/FV97bwFevbR1R6ArmQQI2lLAz/H7lzdv4&#10;yg9uozcYolieQSrgPtgT7xycLWZwjmd1rbd7uFttJ2m1Ma+cCIiACIiACIjA+AhYz2pzMhu9GPVB&#10;jLm0y5eDu51tLfD4QtqfT6Zvz1I5vZjxkOZeo81uhEbf7Hbuzx/dLQIiIAIiIAIiIAIiIALHScCs&#10;NzRjD43Yx2Lcx6zbx1qy3uI4YzUZYVO6R8EZII8BBhT0q0gjeoK9i0QXynnpKlKgJUDMOn1scKba&#10;5qoP6mzckXZClOmX2WLYitO0X6xBx154WtnuIECD+VECbS2jx9x7so2Tvfire7YJOLQXE5jtxmEX&#10;7dkLCAPacrYBMcupnAjslcAwW2bZ4TqcLm2Cd2mrUeVnr+iecp/Zf+4joP1nsy/VLywiNvu0j6ie&#10;EW1AxbTLbvainWEPDuvyI257SniP+dnsSlXXALN9NH8BSJnNd+vDHhOC5b/ZHqUdNqe2TtuLVWCG&#10;NrISIz+PeeYxQeuyCEw9AasXZt+226SSukSBkbaxuAfksc7qY2GOtk1nEddYL61unn2GGyH8k993&#10;M23uM5+He+Y5tmdkkM4Tg9qMx5YF/SACIiACIiACIiACIiACIiACIiACIiACIiACIiACIiACIiAC&#10;IiACIiACIiACIiACIiACIiACIiACIiACIiACIiACR0iAq9blREAEREAEREAEREAEREAEREAEREAE&#10;REAEREAEREAEREAExknADk7+7u0txD8OvHxmBvPZNdzu0oDUAQOJeJjMOR7u89xiMTkA9J21+vaB&#10;yfFBfTxgRPSYCIiACHyMgBknfG+jsdO+TYZhKYvTyzwEupxO4XdvbKLWHhy4/f1YcvVVBERABCaK&#10;gImCnz8/B5cH8f1gpY4KD4dO+08weDhRsVdkREAEREAEROD0EfB5iN7/892b+NfvreLt1Rr77YMf&#10;jmH0qC7CcjGNZ+YL2Gj16Gcd3pOMH58+5EeS4l/6zEX84RfP4ivXavj2ndqRhKlAREAEREAEREAE&#10;REAEREAEREAEREAEREAEREAEREAEpowA1zvFVPzbuicvHSA3V0bx/CKCfAZhb4Bhp4+w38OwO8Sw&#10;10PY5bU+10TxoETHDgMcRsmzcciDEOlHcmgxETk8vDhZ0WXX+HJ4gKDj8cW1BR4PRw2KOYZVwtxc&#10;DulCBql8Fn7yzu/FDLxMhvc76GzUcOOr30Fns548P2X0lRwREAEREIEpIJDsqrAu0FYMOzHYIyZ9&#10;YNIPOhFCXg55PXl3Ywz5OfYG6MdDhPw+sGf4HnL5HX9Jno3MU3sl/gL8+SFnX20Nn8vA0rw5PXSR&#10;H7jI9j2k7Ied+2e7PlpBiFomRNdnn82fGFzizHsLo+fFWM8NUEkPkB96KHVTfE8isx2H7dun5q9J&#10;KN1UEQM/h2DQQqZbQ98OS09ybmqSqYScUgIR5Wxzjh1SPiEu1anD79YRpgoY8ND0ZMwwIXE77Gj0&#10;y+cQBWn4zQq8fgvwecC83LEQiB0f0fxF+PfehVO5w455cCzxGFugHG9bXfI6TTiNDcR+gHD+Aruy&#10;yan7Y0vrHj3yq3fh9toIPR9xkLovCz32ceo0hmTm330bbvUenOEJLxOPTegJ+MFk03QOztxZxLV1&#10;YPMWcPnlExDxp0SRdTSuriFmP+iUl4EZvqLwKQ/pZxEgAY/ru7PFBEXcabDcDDnw4zXTse7H2e0c&#10;/DmpHNyF8xiu30LcrO7fn/2EqXtF4EAEWFgHfURrbP8p4rjLVziHECAOWfZPgXNyJbjsI8J77yFc&#10;uw1c+fQEpZp5s8+mZ4Iir6gkBGzcEGK4ej2pU97MEpzczJGOGxiDpBhF1RXE7W25yJ07w4tPGbuw&#10;P3Tnz7MfyyDeupc8i/xckp49ZS7HTNYHemeeYd26gdhkzHDKZDGrn4NeIm+y4YRbYN5yT5e1oY7H&#10;dtQY97u7KuY9YTuam6xcUmdeWUHUrMGjXtabO8dy8pQycTSReygUK79OYPPV5NnpbMtl4HhTTgQO&#10;m4CNJ0+JLHTYKOW/CIiACIiACIiACIiACIiACIiACByEgOmFutQnXluvYaXWRor2mcrZNFY7B5+7&#10;MD9n6ceLSyU0uD/j/Y06etyDIZuNe8+hDPegXJgpYIF7UG61I7Tbe392HHeaSnYYcv6V7z73xMht&#10;E3Bog3Q+l8LluQLq3Gf07jrnuE+Bs/Lgcj5+ifuffv7T59EexPjWahMbdzgnL3cqCdhyvj731P3b&#10;D9fxDu3wbXT78NPZZF/dQYHYvoRiJsCLyyW0++yXNpvoDEKkDrENsjauzz7w7bUGKu0elmhf8Hwp&#10;jx90uAbWEnmKncv0L+TTuDSXx3qzi7eYzyHXa3qHmB+nGLeSfpgE2IllAg+vnpvFj19dwo16H29s&#10;dA8zxEP325bVWV28OJtP6um1zRbbTJ6hQzll2h1XCGCt2cGtShuvLJdxcSaLAveHV9tdyioHT7/t&#10;Cw/Iz5Fd2WkvQlObPiv9IRuH1UYnWXprbUSKbd8oztqaRBaYzaHTH7LetTgOGI4k740SHz0rAiIg&#10;AodFgDvQcYZ2Xs6Xc9jkuPDaRhMNtnunQLQ6LKTy95gImDwwpA0l06PY2QnPbPXw9Vs1cIev3DER&#10;6A65jtuEKo5jDj5aOabIPybYNMvXhZk8Zqkj/71bW7jH8ZmlUE4EREAEREAERGD8BEx+qPYjrHUj&#10;vFT2sJh24bsmX4w/rL36aHHqUub81noftxsxVjoR7YhtrynYqx+6TwREQAREQAREQAREQAQmgUBI&#10;jd1mmMZlt41Zt48aBW1ZYqNZAWbOLLrIIkSD9gVaMe0NJNrNxw9EjGUFafRiD7NOj58i+vD4+5+W&#10;/xZejrlRRJ//PNTpYwhbLSL3dALxDrMUzvJmy8sB88OYit/T6T3xDq4rcmjnxG9XEpqD3CwiXzY4&#10;nshMP36SANffRpk8hpkigtYmgk4VA9pn504Nvg7ebn4yoNN3xWzOe70WPNpZj2krZ8g6Cjd4JNco&#10;yCHiPe6gQ9v2IfuY8TjLQYf25JzqKrOTvs7QzhRt9zzRsUzEuTJi2pZytu5SGbgGLD/H58z24hOf&#10;1I8icPoImD1bq1+0K4bzL3BheIEMTMJ5TGWxy1YHaXsOtMcd11YSm2WgXbepcLQ/Ddovc2w9QrIm&#10;YY+p2l1nvfu+x8d0mwiIgAiIgAiIgAiIgAiIgAiIgAiIgAiIgAiIgAiIgAiIgAiIgAiIgAiIgAiI&#10;gAiIgAiIgAiIgAiIgAiIgAiIgAiIwN4I2E4hOREQAREQAREQAREQAREQAREQAREQAREQAREQAREQ&#10;AREQgTES8DyHB4fX8Y++fR0f8hC9Dg+CGcW4ntmmsSPav327gqzv4HbVTou3AyzHGGl5JQIiIAIH&#10;JODvnJoX8UCISXBp38NneRA0LV7h+/cqaPGQ+d04TkL8FAcREAERGAcBa3ELNAT66TMlDMMIv3en&#10;Mg5v5YcIiIAIiIAIiMAhEnCpyLm+2cQHGw1QdYR0Oj1SaCYD/Mj5OcxkU/jBah03qYPydKr5SEz3&#10;+3CfefBTz5/BH/n0BVTiNL55u7pfLx66P6LR5gH9tDGsI8XfQ2z0RQREQAREQAREQAREQAREQARE&#10;QAREQAREQAREQASmjgB1wjF1whHXl6ZyGWQWSihfXEL5ypnks5+yg03pTF9s99ohokO+x3znAYlR&#10;GCPsDTHsdjFs9zHs9TFod3ltgGHHvg/4mQeVuh6CQpphZOHn+F7MIVXI8HMWXsqDy7VWppO29/th&#10;2SGDtjDBwuVb6dIyLv/Bz+G9r3wdYXdAP7V41bJGTgREQATGScBa1ogve3f511pga4PlPiJwv/ch&#10;GGNk35MDvp0IQ34ZuDH6Lj/buxcl3yOuJbbvSbdmTHlf8jnxLN7xhR7twE4u7wS5c8tHEbDb7CLv&#10;pfdgb4psn+89D9nQgbfrOe9JvNvxzI8czHR9lPs+2n6EWmaIVsDDyXd+t7fkIx8KuWmklg7RCDpI&#10;88tMz0ehH9Dvh6IxFV9CL412tozZeg257hYGuLqbDVORPiViAghQxo0dyrqUn+9X8iOJ1oRVWEYn&#10;aG7ADYfo5mYxTOV3mBwJjGMOhH1Afg5hugiv34Df3ESY5z6TeHjM8TqlwbNORuUziIMUvPoG4m4T&#10;cbbE/LA6ejIdkwQ0WL+6DUSFOUTFeaZnwtqAI0LrUE/hbt1BTB1EOHOBwhJ1GuHgyaGTX1haRpzK&#10;wG1X4fS5XzbInlqGT4Z1BL/6NEc6fxH48A3E6zeB4UlvK1nA2N5bWuJoCG/2DJxMgYOuk9vmHEEp&#10;UBA7BGy06WSL220Z2/ikPWP7dmBHXWrq038A/gtfhFdeoE44Gcke2Ds9KAJjJ0DxJeq1Ea7f4gaH&#10;HLwF9uWJoDP2kCbPQ3YXjpeCu3QZw1tvId66ze6Dyp7EqsfplOsmL5NOeoyoj+z3EG3cZrVy4S1f&#10;BkzuGj5FVh53simvh5uU1wd9+HNn4Jpc9KQibuMatgNueRFufgZRu4GQ8r5XXGC/uI9+zPPZplxk&#10;PQsY/l2y6MBJT5HMT91zRKZRp8l0ZbblB0PHdCf5bHO7/S5z0waPE+QsOpyjDtdvI2L8gvlzzGfK&#10;PhNiJ+Q+KbI0lbuVGYfz2BHHjDH1W9szA08qwPd90AcREAEREAEREAEREAEREAEREAEREAEREIGT&#10;SoD6yZj6qu/d3sR/+L99FbXuEAF1WLl8Hr0DpMm0SZ7rYoF7KhbyaWy2Bnh/nbafzMi33J4I2NTR&#10;C0sl/Fc/8yrXhrj4H79xCytbtT09+6ibLE9MFd3j2gTf82iH6+l61OQO/jmlS3MehTFhEdCI2aWZ&#10;PJaLaby9Rvtj1RZOw3YfKw8h24l79Q7rcxMvnS3juYUivndnNNtfjwStiyeKQJN9Ro176gLOyRVT&#10;yZTXgeNv9gKX8hlcnsuh2hngXdYx28NwmM7294WcY1ptdnGr0sal+Twuz+fw5gptDR9u0IeZrJH9&#10;trY/5bu4OJPDPPdGvrFSxe0ts7eoznxkuPLgWAjU2aZ8j2cm/MTVJVydL6GU3UK9FrMPP5kV3XZs&#10;ZWkf/dm5AjJ8v15pYLM52JOMdywZMMZArd1uco+32YAdsP2+OFugXdgAlRbXCpzM7BwjHXl12glY&#10;FUjs6fLDOKqD+XWhnMe5Uh5r9Rbu1No8k4FLdCQOnPaipvSLwNQRMJnwbCmTvNbqPdym7sN0padC&#10;4TN1uXm6E2R9t+lTrlNWbvdDXJqlDpN2jtYq9dMN5hhTn8hkzJdpcdY0zmR96otoS4s6ops8y9XK&#10;3GnQj09LHiodIiACIiACJ4uAiREN2r/c6MUI+Hkx46DA89Tr1A8fp4Rhc8bXWyHeqXLtASMpWWD/&#10;5YqmTJN9hqEWY+wfnp4QAREQAREQAREQgTES2IoCdGIPs14fa26YyNomqp1m53G8McOV47RUgQoK&#10;6Cd2YJ5MxKw412kluEM7wTkMkaeF2yZS/HTwkcssQ87Sh1ocoBX7921GPzkm+tUIWBmuJPRclMmx&#10;meSEXT14fpi/cg78bh1Bj3ZgaMtlSPuyNHKyDVxwRGDPBGgvxw3QZ/nJVm4g1driOpw+Yj+zZx90&#10;4+MI0D59ewter4UwU+KrQNs5j2r3eL4MbbDGrMce7Z05Q645HJd+hjau0OZ+n+YWF1elEJcWt+0p&#10;Ji3z4+LN9pn3gvY6cedtONVVgHaiQNvBciIgAh8jMGB9ra1tX5xZhvPUesL6ZXZMeS/M9lplBaA9&#10;buRoj3sanLVdB2m/Br2kfUzs0T2ynZwGOEqDCIiACIiACIiACIiACIiACIiACIiACIiACIiACIiA&#10;CIiACIiACIiACIiACIiACIiACIiACIiACIiACIiACIiACBwfAZ6sLScCIiACIiACIiACIiACIiAC&#10;IiACIiACIiACIiACIiACIjBOAnYA+1qzh//uX70JM+p9ZokGnkZwPq2qX+PBvP/lOx8i4OcBja4/&#10;ymTVCEHoUREQARGYCgJ2UNVc2sOnloroDEK8da/OQ82nImlKhAiIgAg8RCAMI1yayeMKD0ivtPt4&#10;a7XGA/okIT4ESV9EQAREQAREYAIJeOyvPWp14oMY6f14etj1X+DB5mZP/Du3K+gOQwQaAH2c0qF+&#10;t3z87Wtr+LmXzuOV5RLSzN8Or5lucL/OdIjnSjnMZjx8sNFEezDcrxe6XwREQAREQAREQAREQARE&#10;QAREQAREQAREQAREQAROLgHqSPkfsS3+sQ+POEzTrtrCSZd/Ih7CGVEv/pCjbnZXO5vcyx/dCdOb&#10;m145jiLG04GbSaF8YR6LiyUULy0hU87DDfxkDsE4fCJ9lliug3J4KLHNNvC4QwS5NP8WEi6O6aYT&#10;AJyHYBgJS77zAZ5jTGouH04gb7O2z9uc+Jf/HxmehUkXhyGKFxdx8SdfwYdf/c529uzC3r5Ff0VA&#10;BERABEYiEGMzGKDGlx87yA8DFEMPQeTC5ffY2W2zRwrkxDy828U4lnb7xwshGUT8N2AH2HP5yR+i&#10;kx+g7/LQby9CyPsi3md9m/FKpILtjm67e3wg9eY/b7G/D1x99Mdt/9gFs0u1vMkMXRQYiSxfBR7u&#10;PujzsF322xbHJ3lpv9sN+YHL/E2hxwg0UkM0sxG65jl/347T9rvd3/EjdLw+zzYeYKGVRrHPxJs/&#10;U+IiyjTt7Cxm6rdQbK2jHg23GU5J+pSM4yVg9THVraNUu4dObg5D1tdT6+IQ2dpdJt9Br7iAmAen&#10;O9HHxlLTCodjnjCVxaCwgMza+/BrKwiXn5vW1E5+upgfUWkBUaYMt1NDXFlhxzjDTp794El1bGyc&#10;zVuIhwOm7QyQzrO/P8HpOXA+UPJinrqNTcR+CuHc+b1xsDpaXkbn838cUWEGbjp3ssvDgflNyIOm&#10;k1u8zA40hbi2gbi5BbDOwnRLJ9TFgx6ijTvburTFi4BHk6uh1mWe0Ow82mizfUKuyEEg60O3BStL&#10;DmWKbb31PqNCr0C9rMP6ZGuLnVPZT+yT2Wm83bf2ie1tIqdboTlaZ3qUiLJZ1K7CpezsLZyjSHNK&#10;xgyGmv2DO38uqefh5l3E7SacQpn5cfR5cbQ5/4TQXD+ZV4rVbz4B0l5/on6zXUO4dRdOpgDPZBLr&#10;Z47YJXLR6g04fgB34QLLfcB2Z/DUWLgZzl3On0dU/Q6itZvwLv/IU5956AbqMt051i/6EzUr9GcV&#10;3tlnOe84JTIZlbjxoIu404RL2cFlHpsW2+ZykcgOnK/tdyZSpxsPexisXEvKhLd0EU5AuYdj28ly&#10;VlcoP6VybJPYVw6pP+52qUtgG3301Wiy0Cg2IiACIiACIiACIiACIiACIiACIiACIjDlBHaXSTa6&#10;fdpX7CHFuZTFHPdMHNCZfxF1s9+/W8Vf+Wevo8R58ZvVFm3UykjtXpFGnDepMj9WGl28dG4Wzy7k&#10;8bV3Dqaos6fKmQA///I5+JyT+lfv3sX7m61pWh67V6xjuC9GwHnoxRz1/gR7s9LCBm3hu6ekbFtZ&#10;qncHeHe9js9dnMcLi8WRbLHaFI7Z/xqGMXxvtyUaQzbJiyMlYFvrfO45HDUHrXxZOThXzqGQDvD2&#10;ap11jHNCR2Dv18Kutnp4h2X7pbNlvDBfwK9zX6D1ZaOm60gzY4yB2Z6SXODhpWWuP2Ue3OA5HRuU&#10;EVRVxwhZXh0dAVbkPvfqXt9sotkb4MpcHvNZyqeUt9wDFmqT1dh9JXuSrB08DldMBUkd7dB25jXa&#10;0GwNBkhN2N7uw+BivLvDCLc4vtiibfjzxQzOFNO4vtE4jODkpwicagIpygDnWL9msj6+e7OFu/WO&#10;mVyQEwEREIGpImDjwQzHPpfmCon+7Lu0Nb/K9u64ZLypgqvEHDkBK7cD7pG4RZ3lJvUcF2hzf7HA&#10;taoj6DcSe01MienxVC+OPEsnLkArD2c4BnuWujMbZ9+uttGkvthV4Zi4vFKEREAEREAEpoOAqZ6p&#10;CsU71SEa/RB1zse1qZjmrh/+YqOZ43OmWjfdkdz+CRi2czkPl0s+Ok4Kt/v790NPiIAIiIAIiIAI&#10;iIAIjE7A5j3rcQCubMaZaIBc2EbDy9O+rVmeP155e/TUHcwHG23Qkh3KMW0L0FWRBrV/T/XMRgZN&#10;+Gjw6TJ6mOFrHbRrd6CVd2YnKsas00XAfNhiHLhi7alx0A0fEbD8qDMv2kl+9Emxz39yoxJI6kdr&#10;E26vjUG2jJC2L+PdcydG9VzPny4CnFPp01Zz6GeRalfQ63UwTNPuntyIBGKkmptwhn0MZi8gDGi7&#10;8BE6NLNBb7/FtAWFPqUA2rff7vfHoOey+bL6OpxuA1F+lkfY0E7PXubQeE9M27BOKgOnvoa416Qt&#10;xtKIPPS4CEwZAdp0j1m/QFtqPDSC9nqXWL9oF+tpcrstdJg1m9WUTdt1RK0avBl+PyX7vx4qBR4Z&#10;Xn8T4ZtfhTt7FsFrP0ubj7RNbozkREAEREAEREAEREAEREAEREAEREAEREAEREAEREAEREAEREAE&#10;REAEREAEREAEREAEREAEREAEREAEREAEREAEREAExkbAVrvLiYAIiIAIiIAIiIAIiIAIiIAIiIAI&#10;iIAIiIAIiIAIiIAIHAIBn4d0miJ+DCajkkNWzPRKj1bgj+LA5EPAIS9FQARE4GgI0FDVN2+so+y7&#10;uFltsg02Q7UyXnU08BWKCIjAfgiM0jLxXCA8v5DHXC6F3725iXt2cLMO5NkPft0rAiIgAiIgAiee&#10;QNr38Pe+dR3/9++0UOvxiA7JAkeepx6NRr95r4oaD0g+k/Uwn3awRSHvIEeVhFGMn3nxLP7yl5/H&#10;P/z2h/hvf+PNJE/HoVc8cjAKUAREQAREQAREQAREQAREQARGIcC5vuRcmscNiOxHU7DvvltYj7t3&#10;lHjoWRGYMAJRGPJsOR4ct1P27TMXEyXXJiyqis5REKAuKYo5Y2jtIcuClQdH+sGjIK8wxkWAbVnM&#10;cmz9uf2z8utlAqSyWWQWSsjOFeEFPLjT+ni+WMK3y/pOObcy7/KAuyiKPir7SV2w+7frRBTGqN24&#10;i6137nx0z7jiv09/LK2xxZXrSVP5HArnZ1G6tIz8uXmki1le52F9O/dEw/C+77ttfXLB2n9zhm3n&#10;Q3Ip+bJ7Jfnh4T/kYS4Oo+T18I873+6z43f7bJftOXsxkIjPJrIXQ154+TJaqxWsff8aXM5TyImA&#10;CIjAtBCwts+JKW/zBOntVvUoUxZjIzXASqabBMpooBYM4UcOMpGH4tDny0PAzy5b6eOI4VHRsHww&#10;/j03RNuLMHDtFaPP96EXY4gIxJLck3Cwfmsnw+xZc/Zuefkk91Ae79y6fY1yif3jl+2XgxT9yg08&#10;ZHdeiZEm64QtbD5rzz0luIeikoTDP2k+lOmmsMR8rTkDVNMDdPwQ0c6S5yQd9iQ/9BiZlUIXcSuN&#10;Un+azERFaOUWMPAziazkhgOEbpDk4UPQ9EUEDkDA6lBu/X2Ub7yOytyzuHPpi6zXtvL29Dhrb4yD&#10;OxgkbdWQh6v3ijwg/bQ5jrcGpWVkWR7crbtANDxtBCYovey9U1nEM8tAYwPYuAlceGmC4rfPqFgl&#10;Y9/lbNxiRfMRzZ7jO8fJNoY+bc7koto6nE4NYWkRUX6WAlIi9TydhJ/G8MxzvJ/7ZSUFPJ3XYd7B&#10;TsMpzCIuLADVVcRb9+BYfaVO62Q6tjntBqLqCpDJw5k7vy28n8zEKNZHTcDatTTLjR8gpiyFVg2w&#10;tu2gLmkSTcdKD0xAU3t3UJJT+Vwc9hFe+z5itlXu/EWWu6Mf99tYKVy/zfLeg7dwDk6meILb/30W&#10;k0Rm4ZzTzBk42QJ1L1UM128hVWKfeGL7wH0yePB28ogp40bV2wg7dQQmr1uZ3Kts96Bf+pwQ4Cwb&#10;oo07iJoV+EuXk7LGibejo8N+J1lWwLId1dbgBFm4y5d5cY9xYF/oMt7x+99GuHEbwaCTjH+2O7Wn&#10;JGOn33NynPfleGm48j79uIPg3LNPefAQf7Y+nuO27XU31jcnnfQBAzS41OdSTojDIZxUBi7bke3+&#10;nu1KkGFbyhLQN71/IgB8FI4pls2NFP62Fwf6y2SHViYo91u8/aVnJrjNI8tUmuWOawcitk+9Fvdr&#10;fYzngSDoIREQgfsETJ9lztqkU6ZD3064/oqACIiACIiACIiACIiACIiACEwyAdtPQXOyY7On1O4P&#10;cXu9Sg2T+ctVClI17Tn7TZta7Qzw9loNn7s4jwt5HwH39wwOsqSAeoiFbAo/99JZlAMP72/W6W8T&#10;gacM2XOG7NxodaRDG/X//Id38Zs/uI7OIET/FNmst7psaX5nvY4h12wt53zMpl3UmpziOkBxyrAM&#10;Xl4oYjOIsNroYXAa14HttxBO8f1WhAac6/m311dxbXWLfYaDWj+0Ld1H4rrcX/j+RgPcHomrc3kU&#10;Uz5t3PU57bS/CFj7berfIee/mZxjmWXZnRIbWgRGcCXuPb06n0eX+fD2Wp11NGZ/vj8eIwSvR0Vg&#10;bASs1Fp9uF1ts7/pYLGUx/mch28fMASP9WA+n+Ia3ADrzU4iCxzQqwM9ZjXbquJ8PsCFmRxlxiHe&#10;ocx4utYEc89XvZvYhX/13CwulXN4nXKFiRL7bLYPlAd6SAROAwFra7IU8mcz3FtLucba0Eq7f+z2&#10;I04De6VRBERgfwSs/zdZzywBHMTZ2saZTAqXKFeZDze2WqhyLJjYnTmIh3pGBI6ZAFem416tgzv1&#10;Nl6byWOBujvT+R9U7ZahjaMhn+9Q12/1RXXjmDP4mIN3OeCysdgvv3Ebs7l0oi+ytlPaomPOGAUv&#10;AiIgAiIw9QQ+bEW41oyRy4WwM9pNB7o7FzT1iZ+yBJrslKKC/7WFFP7A2TS+3/SwsQY0Tbc9ZWlV&#10;ckRABERABERABERg0gmY/NXhDvpamMKy00Ou3+T++nlaqtjZ/zvpCTiE+Jl939ygRXvMfXSNTZyi&#10;xpkK4qfMwRhLnuSLKtI4jyaKUZvrSUvoJ8/uL6IWhxTDz4edRCddoZ/DA/izv1Cn626bM2tzTROt&#10;12A27iDVrnJdJu2ierQf8ZS8nC4SY04Nbal6tOPpDPsYFOYQBrkxByDvTg0B2pYY5GcQpvLwOxV4&#10;HdbR/DwP4Wb/I4XPwYqBQ31ZvwO3yTqa8GV/7qce4xe1M7RhG6ZySLFOu0PaJzJ7H84Y7M/RtlVs&#10;tpdp8yhepp2nNO0h7UWRx3VZ8cwSold/ett2Z5HlQU4EROBhAqxL8dYK4m4DKNJub768vZD64bs+&#10;+c3sGWbLcF79Q5SFaNNt4aJtmPzkfafiikntdB3aCqbdS3tPOG5f1V8REAEREAEREAEREAEREAER&#10;EAEREAEREAEREAEREAEREAEREAEREAEREAEREAEREAEREAEREAEREAEREAEREAEREIExERjDLpUx&#10;xUTeiIAIiIAIiIAIiIAIiIAIiIAIiIAIiIAIiIAIiIAIiIAIPJFAYpJlxy7LE2/UjyIgAiJwSgnY&#10;ocmbvQj/9a+/hSGNV0UHPQHtlPJTskVABI6GQMhDTAdsn3xrtA7qaKv0s2eKiQ3Rt1ZraPHARju8&#10;UU4EREAEREAEROB0EegOI7x3Z4uHBHrwRpEtThe2saXWDku+XW3h+mYTP3JhDldns3h3rXYg/wPm&#10;3+cvzCI5gLnR4WEdETKu5LsDwdRDIiACIiACIiACIiACJ4pAZIe0UGfqJIefj6AzPVGpVmQfSYAH&#10;odncnpfyEWR4eCG/x3Y4mv1PDkmz73ZuV7RdXqzM8AjP7Xu2f7Mb7N/uMw4P/HE43nLsQK6T6JL0&#10;fDLiSWoSGAkcA7T9un/rA+l94OP9n/XhRBHYLv8OFj91CQsvX0E4GKJ5bwvNlQ10qJcYdnqIh2Fy&#10;wFXM9tTKv9wUE2AbaNnss62cvXIBs8+dw6Ddxfr3rqFdafCcMx50pno/xQXghCbN+jNrm1h4Y8fa&#10;Kcp+gY/sbAGZuRLySzPILpT5vYhUOcczO/1PluWkXH+8cJunds3ed9wDH20yff6F80hls7j3nXfh&#10;2sGrR+is/Y4p21h6MrM5FM4toHR5Cbkzc0jlM5RR3ESusbY7acd34pbILlaXWd97rR66rNue78JL&#10;p+iXRznIgxu4SXoSGdrmBnbTzXf6tu1T8pZc2P6+y5Dv92Ujfo4GbFcGA75CDPshwk4X/VYXvUYb&#10;gyaPUA8CnPnR55N0WN651Ftf+IlPo8N4NW6tJ3LZEWJVUCIgAiJwKASs7az5Q3T4yg0DlIf+bmt6&#10;KOE96CmPvEUlGGItzYOq6ay5tu7SXOjGaLqU/xmvNapPMpGHUpxGifHz+Jwfsy/hzTu3bz90kv8y&#10;IX03xEZmgBqZhDsgLI1OnHRk90XdhJN9e0Ti71+6//P2FZd+mJfmlx0PzF4Vds3jcMrjux9tv5Jr&#10;do9d428BOVt4iTyz66ddGNElsaI/XuSiFPooDlx0mee19ADNdIjBTvotKHsxeljJ95JyMdsNRgx9&#10;Mh63dHXSZVy7/PsRZUtI+Wk4piuUE4ExELCylKqvsp100MvwQPGkJo3B4xPkhdUxc1EqjfUXfxpo&#10;1xAGOdYzNm6nybFZ6ZfPILKxZnMLbqeGKD+bjLlOE4aJSSvHlOHcBXg334RTucfxMA+st/VRSUc7&#10;MbF8ekR25xxaFTiNCuIgjWj+PNNxSvsxtrle9S6THyIuLiHO5PZRxygVRcMd5ialyR0bAauHmTww&#10;d5Yb824jWrsB7+pnji064wg4rqwA3Tac+XNAeZF19JT1geOAeJr9CDKsE2zPGlUOXOoUJ62NUhk6&#10;zUXicNLOFQ/1TXS//k+po+8h+zN/Ed6ZZx/oG58SaiL0849Hk9I2VxDu9qlPee5jP0fdLoYr75um&#10;BN7SZTh+ik3m4GN3TfnXbD5Je7h6HXGvc7yJNVkzaXOOXra0MXS0fgvtX/97cNIZeL/wn8BVHzpS&#10;eUh0kYsXkPniL3J+lLqvNPuWIx//cD1WdRVRq5aUc7e4sI84cE5y/iwcyolhZY1+VOCWlvclVzkp&#10;6iKWLiG+8zaSOjb8EplaA5ZoSEfiu9+H434P/RtvwKFewF+8mLR3B46HJYHVNG5WORYaMm/zcFKU&#10;H2xcyLq0/ZljpMG27n87rnyIIkXc4zXWcydI8csRc7C4cQwXbt5FWOdetOVL8GZMVj7ieOw58xgv&#10;9kuO6RN6LbJrsfTYzIqcCIjAWAiw7seNTYQc9ziFErzi/AS3B2NJsTwRAREQAREQAREQAREQAREQ&#10;ARE45QRMBR/YflP7ILcvAkasy/2LH9C+Uo97G8/mUyinPazxs7dPnC7ntRZyAWZTHm5W2/hgo2lq&#10;VbkDErC9S9XuEO+tVah75vpy2490SpyVG7PneqfawVqzi4WMj6V8gOsb+wdgavLlYgr/+e97Dnnu&#10;2fqb//ot/Pa19dFsxe4/Gnpi0giwYFQ6A9ze5LoRzk8E+23wDpgemwuxsv3hVgv1dh9LxQwu0K7d&#10;5p0+47A/T615LWd9PDufx3u9JrZafW7xPNqZFlvOkON+6KWcjy3uiely2eh+m33zYzYT4AJZbHJP&#10;/TX2R0ecjP2B190i8BQCZieg1unj3Y0GrswVcLGUog3R/ffhVg8y3Hv8J169gJ978Qz+r+/cwD94&#10;/fpTQn/4Z2sT+mxzBhapgzg+bzZQL5SzmM8G+O7dBm5VuG7TKu4pcWY3dI17wd+4y/UD/LzBz2bv&#10;IdT+qFNSApTMoyBgLUqTdpf/8Zsr+Oo793CbNg6s7To9Lc1RUFYYIiACoxAwucynLbwzpQwuLxao&#10;p+jhZmf/65FNJDtTSOPCTB51jkdv0a5Yl3ZgTN6QE4GTSMDK7iZ1Gzc5RvjCxRjL1N3lqSOosXzv&#10;p1jbuCVLpcgvfvo8vnx1Ab/x9j386g/voNEbqH6cxIIxpjhbGdri2PorP7yXKJt8fld7OSa48kYE&#10;REAEREAEnkDAVL82QrFpM3uXO7kELP96YYz1boj2MEbZi5DnXGSDW4v3I6+fXAKKuQiIgAiIgAiI&#10;gAhMFgGzaLRJW8ODuIli2EQq6mPoTYfN2YOSLgxbSId9bCCNDsxGtEmxT1/fYnfUkEE/9mB+pPwB&#10;2g7t8uzTmT/ZsIPssIs2rRc341RieUpjof2BHNLARo15yCl/ePU1OMM+Ytod3kNW7i+g03I3B2wu&#10;bZi4jS2uU6KN1dw8YrPjKScCByHAhi5M5TGgPfB0cx1eYwPO3GXER3yWy0GiPrHPsI46tHfstqq0&#10;f5xGmKXd46SOPqL/4qWIduMiP5vY+HD7XHdJm0VWp5PXQRNJe0ZmmyfeMtuwbHxnaCeKdnv2tPDa&#10;bCbRflJ89bPbuj9bDHFa7eselL+em34CtM0Yb3GOuk/7YbO022v25EyhavXliY6/W/t66ZXkbIxT&#10;rYRlu+LQph1oAy6u0S4e7R45tIHsuCazP43jEyHrRxEQAREQAREQAREQAREQAREQAREQAREQAREQ&#10;AREQAREQAREQAREQAREQAREQAREQAREQAREQAREQAREQAREQAREQgQcI7H9n5QMP66MIiIAIiIAI&#10;iIAIiIAIiIAIiIAIiIAIiIAIiIAIiIAIiIAIiIAIiIAIPEjguE1Emb0vew1o4dTe5URABERgkggM&#10;eQrpK2dn8Oe+8Czq/RB/4zc39h09mgRFMRPgXDHDTw5+73aFxgvV4O0bpB4QAREQAREQgSkgYBJA&#10;wIPSXTsxUO7ICRj2WneAH6xU8drFebx2fha/9vbKvuMRUkZcLqbxzFyBB3AP8a2bm/Bdd9/+6AER&#10;EAEREAEREAEREIHDJxDzwJE45KFByUE9nBHhRIRDwdDhIUD2Lrd3AtHQjmOkrnNpDulCFvWVTfTa&#10;XXi+DlnbO8XpuHO3XnnpFJZfvoBzn3sBmZlCcsBPzPGSHayVvFv92/nu8zCv830ecvjQbx/dZ4cD&#10;9ZodbL57C/W7GxiwbHHwvD1+nuQJREvjTjotd/10ACc5JI7tzfZ/Xt35zPsc1hf7PXlnO3T/N3vY&#10;3K5/bLcca6+oQ5A7WQSszPucE7r4xVdw9kef5/lyqe0y8uoziAdDdOsdtDdraK5s8bWOqDkAhjGS&#10;NtZlGbG+yfJ+ksv9ycqSY4tt0t6x+gfZAPPPXsDyZ66icGYebsB+k9fnnruIO19/A+s/vMUTD1nn&#10;T6NuiW2elXe54ydgbResz7bCySzxMymkshmk2L8XlmaQW55Bfm4GXiENLxXc75+3+3vOhjMvo3Bb&#10;Vhw1NS77yvM/+WmElD3Xvv8B7PtROKuz6VIe5WfPonRxmWkuk0M6aZeT8UQi03yUxmRMwXprv/Vq&#10;bTTvbaJ2YwXNu1voN9pJlO0ejyy9wE/6BpfsPMoKabK16y4/B7kUf8sk7y7vc32fcgIzgVkxpO45&#10;ovw0aHYpJ7WT90Grk/QbHuOzubKBqDdI+pBkvJPEkQ96fJ5hX/jiS8yX7XxNFTK49OXP4P1f+QZ6&#10;jdZRIFUYIiACInBoBBw2dVvpIe5lOoj4xQsG6PczWOxR9j60UHc9jlH3Q6xkugw76TaTHyxcfk3c&#10;7nvE4VzLDdHiv1W27emUh8LQQ3EYIMMffXpgB9ibO/x4b4czrr8W7RBRkg+VTB995oNd2027s5uw&#10;BwK8n8YH0mx56ZGDGVFyySTFz0Hyoj6Afnj2O9/d2HjxHobg8WDccMhxlDn+vhtm4j+/JO/bP330&#10;Y3LzGP/shGPpzIYOMp0U5qjGaAZD1DIc93mU73eCMxRr2T5CJnaB9+1eH2NsjtwrO5i9k5lBkBzq&#10;fuTBK8CpJcD6PWgiaNUQuQHa+QWmdLdGH3WiP2qfjzrkh8JjHRtkZ+DY2PnYWDwUo6P7wsZymCki&#10;Spfhtbbg1tYQFeYZvq3GljsOAlF5GXE6B6e+CrQbQGGW0TiuOnpwAkk/XFsHlbSIZs8jys0wGae0&#10;XIV9+JW7FLB8DGfPUW6yuYhTyuLgRWoynrT5hMXLiD/4PcSbt7kxr8d8DRi3k1ZH2f9GA6bhDt+H&#10;8ObPw0lnmYyTlo7JKBanNhacj3ZyZcSVFcStuubaTm1BONyEJxr3qs3xVuEunIdbmkvm+fYUqgkj&#10;bNaidh3h2nXOtXgIrr66p0cfvoltv/XblJktDt7iRXp72tpL6qKCNIIf+3mkyDFVmkU8HD6M6ai+&#10;EX087CLmfA4oMx9132VjRqc4ByfLMVSriuHaTaRnl06tmDuWbGdd9ebOIU15BDb/eRxjhnDIduIm&#10;ww7hzp2Fk8nvrWyZ7MT4u+VFuPlZRI1NhOu34M6c3U7LXgFxfJDIY7w/3LiDqNuGm91eF7ZXL8Zy&#10;H9MSVtfQ/u1/kqQ//8f+YwSLl9iQfjRnu/9wOK/drMCxNRo2tk3WeNEXk6tTlD+tRe1R2Zs4yqgc&#10;O/W+9zX0fvhNpF/9fci++lOs5kff3kSWtyyP/swi/KXLcHNFRnVyx3Au28Ps7/8TCWdvgf0Uy7Kc&#10;CBwagd25CqsnE1wvxpJ+W2PFcX/7W7+G3g9+G9kv/RKyr/1hplt1bCx85YkIiIAIiIAIiIAIiIAI&#10;iIAIiIAITBkB25totn1vVlqodPpY4p6SZ+YLuNfowOO/vTpqXZDhvp7n5vNIc0/c7WoH9+pd2lii&#10;rmIfzva8JFrNZO/SPh6c0lttpU7gc0+S6bVOmTOd93qrixssm5+n3a/nFwr45s2tfVEwbD73Tp0r&#10;ZnGG9r/Wue9qhft2TYUmJwIuC4LZ9ztKZ2XP7NElZXurgVfPz+HFxRK+f7e2r2hY2Q5Ytl9dKuK/&#10;+EPP4Y27C/gbX/1BUr69I9p/bK3SWdatv/T7nsfzi2X8r9/8AL/+bhOp3Xm1PaTI/Egzvs/M5TDH&#10;vZPvrddwi3Xesz2PciJwQglY6W3STsS7a3X87IvncGUuj1LaQ4M2yvfT4lh7Uebe4ucXC6xXLhq0&#10;hzng/HWwxzpu9Wshn8EffP4MLs2X8M++38UHm63/n70365EsydLDju9r7Htk5J5V2bVXV3dNT093&#10;z0zPQlJsYQYczoM4oMBHCgT4IAgg9CIIAgKNH2IAAEAASURBVAQ9zrMeBT1I0B8gQBEkNWvP9Dbd&#10;VdW15r7Evke4h+9X32ceJ8MzKjLD7zGvjMwss0yP68s9x875zmLLvdcsdt+MdY9h/YMK5L8D+o1q&#10;wz2W/IKaJ7bYbCsqeDb7//z5HUn+8h7uFMDdWLyPwJCmkP6F69aTnvYxsIgtfyAICDxLBOjXVt9m&#10;3+Yh+ukf7+6750FTMceRz1LPUFdAICDw9UOgjfuMFobK8m++94p8+8KU/B8/vSUPt3CPNyaw4vQJ&#10;uA75hbGSLIwW5Pb6vst7zH+hU/D186mXRWPOK7OvfH+7IgcYA10YLcpEKStbbszQf2+XcTCCNfhe&#10;xfzIa1i/6Wf316XtguNlQerZ60H4OLf6oqeY7txd/7707JEONQYEAgIBgYBAQCAgEBB4vhHAsqKy&#10;VmvLdr0jo7mEjGUSsoLlJUIJCAQEAgIBgYBAQCAgEBA4GwS2O1gzE6vpllsVyWJdgoNU0c3hnY00&#10;Z1trCpoPd7AuBe4W3pScYIW7vuczOWO4LVmH5QjWICtFNdlJ5EHPu3I4K9pvSchIdCDZqCkb4Ic7&#10;akDNNXpCiYMAEd+SvDTxDH8O69ik6hWsCYr1RkIxIRBx/ZbqjiQbexKlcm59WbfOSbhuYsIzEOFa&#10;USItjeI41m2+LWmsK5RsHEgb63CFYkQAjQRxTDSq0i4MSzPPfPeklgP4Y+3WKIs2CtdVk82qW1cn&#10;W12Swu1buAH7ssjVdwQb/KD5itF+sbqDfdyM3gLvgkRcexn19F1YF2jdzQ5xbnjou4JwYkDgBUcA&#10;6/REjDHG1egM9oHMxotRjS/3PMWT8sMLghFzRJz8pGqRBmscJrCunWDN487msqTOXcdDI8A0RrpT&#10;duEYEAgIBAQCAgGBgEBAICAQEAgIBAQCAgGBgEBAICAQEAgIBAQCAgGBgEBAICAQEAgIBAQCAgGB&#10;gEBAICAQEAgIBAQCAgGBgEBAICAQEAgIBAQCAicjEOOJkpMZhG8DAgGBgEBAICAQEAgIBAQCAgGB&#10;gEBAICAQEAgIBAQCAgGBgEBAICDwVSHAjRrr9bp7Wepot9tus8dGo2EhdzSsv1arORm4wY6lsH4f&#10;GYgD6SmLpXAj80wm4+iJibWoHhYelCGFBXVUDguWigPloE2sPCi/lZ56pNNpabWwgBcXyTEU0tGW&#10;VnpW2Ww2HQ9iQVwsWGhskZelqB7kQxniFtLTJ5LYjM1qD9arWFh50J7k4xNf5MFCHhZbKC11sBZi&#10;SX8YhD3p35bCTa6a2GQ3BeIaZIlb6BO+WNKWmqvqdVueoE9SDqtPqR70BR+fIH6D8Akf36YOlMES&#10;45SfWNAnycPSdpCH+oTZLw/jmzjQNyyFODDGrPZQn6AMZ+0Tag9LrqIeLLSl1Sd6Y9Sar+gTlIX2&#10;tOihMvjYg3mCfCz2bGLX0qwMyR++Mi2LuzUZziRlrVLDBu/99zNpiTaa7//tP38i88WU/OLBltu8&#10;uR6zm0c9iKNFD/qC+gR5+PoEZbDmCaXz8Qn1BysW6otWemLJPJPL5Zw9aBtroQzW8rz5hDX30ycG&#10;kSd84oM+Yc0TtB/lpz2y2ayXT5CPj09QDx8cWL/qM4g84eMTxNNKr7b0wYJYKp4OlJh/1CfOOk+o&#10;Dj75jqqzH6D5OyYULrbUFtb+hOYJqx70CcrA+q08aFO+mP81VuJgoT5BGsrg03ZY41PlVXvoZ8vR&#10;Gp+sS+1BHKw+oXwstmi0OvI3Nxblz751Sa5PD0s+GUkVYyBuotxvIY+rF8dleigvX6xuy6eLG9Js&#10;tKQdgwdlZ4wSB1+fIB+fMgif8Km/1ycoi7WQj8UnWB/zDO1A3+ZY0hqjrN8aoyq7r0/QH54Hn7C2&#10;G7QHMSQOtIVPniAOVluqDJSHslgxZf1sO6yFfuHrE9a6e+kGkSestqAcGqPqF1Z7EE+rb6pP6DUT&#10;qz6UQeO9F+N+31MOtYdVBtblIwNpVQYfPj7y9+LgE6NWX1IM2d9X37DqQwzJw1ro02oPqwzWupVu&#10;UD7hY4/jPpFC/tXt6PJDRRmenpCZVy5gn6CcbD1YlZ2VDTnY2ZfaHjZcO8Qf0Yn3/Ot3PZF2oF9a&#10;7EEsNa6sfW62O74+QdlpD6cH+xb4l86kZfrqebn+2+/Jxfdek8JwSZY/vyd/93//e1n+4h62IzzC&#10;rdcnFF/1l36PyoOyKCb90vI81st+BF/Ew+JfrJd4kodFBtJwflz987hPEFeOQ9ibJ3rOB0FzvJCe&#10;vKxtGOv1wYHyKH7NRlMYX5lCXqbeuiDz37ouI+cmJUE7PcplPeMTvNVP1Mxpq1/0KvoIh0gWvv0N&#10;qaxty8aNB7L22T3ZX9mUVh02wL8m6qE9LUV9gvRWn3D1QpFWCxP+h6bK5HOSGy3J8OyEjFyckdLk&#10;KPY9Opw7UHviXPUhYslX+/D6rjvl8Dw9R5CLdpc3ZO3jO7K/uiWdFq7zEIHD86iL44E2wFLUJ+gX&#10;atu4fMiDL2uuYn2sny/qYy2U3+oTxFNlsGLB+h/JAH5JbEQ5jJi4/MP3ZPTSrHRwjand7LmWD8wK&#10;42UpTg7L5PXzEmF+oVnDvMDWvowvrcv+0qZU4f9sn1oHjUc2p//T/DyeVNhHpRzUw1KYq4ijDw6s&#10;l5g+Kb4cVu6cJ+uh9rDmO8rggwN9kT5NHfiij8ctxADRgTBuS6ZUkPFXz8nMW1ekODVK4SSCT3Sa&#10;3djNI3dc+Ufvy9DCtDz48a+ltr2HWBdXN9sfykJ9LIWyE8enYUnOJ3sU9m87jG+fvjZ5uNwLLKl7&#10;99+RNuxbCPJlGzm+DexP8u9B+ISTwRgblJa+QFtY44M8KAP5WAvr9vUJykB/OJ63mbeSyYTkh8uS&#10;mxiSMtqxwjReY/g8UpJ0Dpv44Xf6Itt65iL+6bQf957T8lQ/utMnKQ/jKIW8dP4HbyFPNmX5ozuP&#10;/OOr8gn2yUYvzcn5H74j+VFsUEodOTagzj3NFO+zonxsx2s7Fak8XJPt2ytSQX+lsY97yPBbAnjR&#10;5x+VA14LJh0P3Da7e19Ny+Gp9xACY+KM2E/l09A/42iaVdy7g3ln0ik968/n8lIoF2V/Y0uSoPlS&#10;AcmDv/u1pIcLMv3aRThhV5/y7LgsfO9NufkffiKNOrYSB85W39Y8YaWnzPRLHxnIQ+PzafmO5z2p&#10;0LdVBmJrKcRAc40lbzufPxx3WPWg3Dp2schAespBWqtNlZb01kK/Ir1VBtZLWuZc2sRSqAfpycfq&#10;E75tB+ulX56Ut+PopL5t9QnSq10tPEijMRpHbj1X66Qt+eq1RwvX9jZyuKcbJycjtFFIritZ3ssb&#10;yWQN83WHyZs0Smv1CZWH9OzP1NJtWSzUpJXo5nT+zjYjA5dr4zvKxvO6432+Y+nKeJBqC1/r2Ybk&#10;O0kptVNSbmWl0Mb9r52jtgNZ3+nbm5UGoQd5OD1gG2vhjBuEk91MW9byDadPV8MjjsTfyY4/1IUl&#10;BSPxlWVvGe1UFvrn2sjBOFL3TIRrKfgdEJ5YHB+KjRd6Na7/+IQTT/z66Mvu/Ir6xtH3/b+jbzI+&#10;I+jJvoGWFN6ONmHTWlKWi3XZy7dxf+HhmAJybxTQ74WC09Uc+hdd36Q9rEVtaeVBPUirfOLLAVra&#10;45BHfHp2mRAbwLA3vi18fGTo+lQXB/KxFqW16KI4+Oih9vTxbfYlLPIfx4w8LHwY59n9bUk196SW&#10;H5dapoRY6d5TeLyO0z4rHqedd9LvjOoExvSpRk0ayexhFjvpzCd/x/q1X2fBQn3CYYmN0o8yzZPr&#10;POkXtYVFBvKjTw7CL1SOk2R84nfwo3YmJwcj87inB/egM18wRnvy7hNpn/CDFQeyUx2sPJReeT1B&#10;xFO/7uVz6sknnKD0Fj065XGJuGF9ZUsSG/clGp5A58eeN08QL9ZXFh26FWDubh3ys78yPCVRtghn&#10;75m/7VMKHyy1Cl8eioEelW+/x2RtT6S6KxHnAUfnzDGmevRb70nn+fKwYtArC3OelY/mbfKz8uiV&#10;JfZ7NhQT50QyecFkkUQ7G5IYn4cwtmtIsesfGAEUwTOFnbV7kuB4dOI8BnyYQ+ZDOKEEBPpFgD5T&#10;HGFHRqKDXcTB2bVV/YocznvREMDcRQfzlyt3kfPbkhyflUQBPhfH19CnbT34VGp/8X9JZvaqpM9d&#10;k0SuFI8HRgkJ9M1Kv/8vpXNQxURLDvkyfp/mRUP/y/LCHqVRN7/w5d+e5Te43/mjv5LmJ38nqW/8&#10;pmTf/iHsaR3JGeTGeIk+lJq+IJ3PlqS9Cv989VsGRoHkMQQY12c55mliHZC1u+gX5SQ5hX5RAtcD&#10;oz7jnD6BviHp2psPwOe+yNVvP6beUz/QfTGPmZ65KNnv/olkphfAD9eMn6VfU0Dqgbmh9taKtDF2&#10;cTkTMe8tB3lWdhwEqdKYq8fx5HVz5lPoGbV4vw58APOfmO2XqH4grdU7kno4K9Eb3wMt532fYZxD&#10;Jt6bl3vtO5K98o67hu4UeJ7/wGdyl9+BhJzTwdgkTlv5POsVZHsOEcD1lu016SBPpMam0SZirudl&#10;LyncJ5gtuHzVOdh3x5dd5aBfQCAgEBAICAQEAgIBgYBAQCAgEBAICNgQ0PuXLNS89q3PwFjX8WT9&#10;5MHnkqzPJpEH72e20vPedH1ZefBeaN4XQHq9TzAupqSjHORhKaTlfVyUI+599pzaXdzak8+Xt+U7&#10;l6fl0nhR/uJz3JPGm3n7LLxXdgzXIl7F+kwNPBP3CdZX2sKzjyk+OxOj5LMZmSxkJZ9OyOd7O1I3&#10;PHegz1BasSSGfKk9eIxbaAult94nQp+gLtb4Yv3Ug/7JOOP7uIV66FqJFh6sk3qQT9z4ol9u7nfk&#10;owdr8psLo3JlNC9pXAep1fiMVX+akEcaz1+dHyvIUDYtf7u6I/fXd9zaX61+maAq6sGX2tSCpeYJ&#10;4mjJvfQjvogjXxa/ovx8KZ+4epCO9tS1EuPalFZTHHmMm6vU6tSBfkkeDeSIPt1Byd2RPNQvH/uh&#10;zw+smy/lwff9FubLle1I/tNnD2V9/0C+WNmWVhN+0S8DnAcWkitk5MpESYp49nYDfFa294XrIfef&#10;ubv2oA60bVy/hAhSyaDtw5oS88N5uTyOe7qRb+qHbWI/6lCPTiohv3ywLv/734gsQ4eN3Yq08UP/&#10;iOKqHOzJvgCLxS9J12tPfrYUysEYt65JRxkYYxprFhlIy/igDHwft1AG+oIe49Kr7IqD1R70S2LB&#10;PGEplF99wtJ+sU7lQfq4pdVCPwZ9oe1KVRbKOZkupGUVzxmnY/SLkGVkPJ+SS2MlWdk9kF8vruPW&#10;SfQ1U/31S2j94nBOfnR9Ws5PDMuv0Z7+GjJl4Kdxyjae3f5/fnFH/uPHD6SKZ40PDg4cNv3y6PUJ&#10;+gN9k9jGLfQJviz2pAzsU/FFerNfIs9wDZ24+ZK6MhwXsHbIq3PDsrZXlU930c/F2jBxCvWgX/No&#10;faaVtMwRzFfWPKFtKHHQfBFXD/oAX7SFJcZIyxxBWSz2oLwqu49fkgdtQlksRTEgrTU2KAPrJy/a&#10;N25Rn1BZLLpwzYNEMoXlQGAP9APi2oQysP4s5cczG80G1njF5ziF9OxvU34e4xbKwBxBfyAPa55Q&#10;v4qLQa+8jFHKYPUJ6s98yaOPT2iesPiExibrt9CrTxAX2sJqD9JTFkuhDNqXYP2W9kfrpQz0UUvR&#10;2NSjhQdpaAeLLUhLLIgB9eDR6t9WDFQG0mtfwMcnqE/cQpLVnT15iDW/fnBlRs5h/JPDGgFbNaw3&#10;FcO27Ao+2NyTH99cktvre25+grrEnTvjmJyFtNZCO1r72sSQOVP90uoTFluovqSlT9IniIPVJ9Qv&#10;rTqwfsrh08ekTsw35GUt9Ali4uMTrFvxiCNHG+sg3MC8xhLWQpvGPMV4lnggZ8SIjRZ4TOCZh4WR&#10;gqzuHcinS1tuXjkOD+pP+Ymlj0/E0f2kc9UnGV9WvyRf6sOXpZBqFPcuD2UxfqpEUsE4zmJb1m2W&#10;AbJrP5k4MMYsMigOFjlIwzp1vGFty8mH8lvbUeaIQaxDTT4WDNWO1J+66JHfxy2s35qrWHdvzmRf&#10;1aIP7WC1B2VgoW/6xmhc7HrPpy3Z56cePnnCt+1gW65tWK98cd6T3tcnSE+/pE0sPkF51bZxZO+l&#10;0/kia57Q+KRfW3IF6WlP+oRVBmLHuomFRQbSad08WjAlDe1IeuoUlwfPVyzIx5onyKcXjzh+oTKT&#10;vleXODx4bq8NlGccHqxfx/Q8WkovBr3yxOFFDBijPFr0YF1atx7j1M9z6RN8+fiE5inGmKVQd8WB&#10;chDbuIU6sFAGC5asU/tWcX2C19tW91OyUknLW8W8jKXRHqL/zT54nEK5e/3SogfrUyzi6kFa1kks&#10;eGSusdiUtMpHefIYp5CehTr4+ATjQmM1Tv16bpbPNqLfTzkMbulouBYi6bs84vs26YiHHlW2OEdi&#10;QHqrPUnLYpVB/YG+yfdq3351UHrKTxl88h15kD6uDJRVcaQMfPFz3EIaviiHRQbSaP2MDWux2oL1&#10;qQxABPFJezD3x8eCsYFkabYnZRmET1Afqz3UlrQJeVgKedAnrfSUX3Ww+rbKbaVn/WzHqYMVS8pA&#10;LHywJA+VgbpYCnVhsWJBWo59VA5+jluIg/oW+fB93EIcqQOPqlMcHupTrNuCpdL3HuPUz3NJy1xF&#10;GahH3LKJvFRJJ2Wk3ZBCqyI76SFknPhYOlsgz1EeviyFGNKWFixZn9qB9HFloMR53OFWjnBtFu+3&#10;WrhO61YORp+PzPsoFazhsJ1Ky3hUk6EO5qTBryG4bt0HrZ7CnvpwpwYqrPvcxn26SJnIGLF4kBcx&#10;UDzjYkF60qgtLPTkwUIZfOKLtGrXLsf+/tJqWBVW9pMZKWCtwuTBnkTlSThJ/Ou01MG3EEN9WXmp&#10;HL72MNFD/uT+pqTqVakXJ6SFdQI6XEg95polvbY0yYEaB4ID1g4hn0HI4MND+5kWn2C9vS8LD7WH&#10;YhqXh9KTLi4OmDGEL41ivd6CpCobkoRvtXBdztJX9sWhV/64epCWhXRWHLscjv6aZMD9fqn9NUlg&#10;raFGcVw6adzjA5me2P4gFbbSeTyTg3sfgT3X1Mnsrkr+wUfYHAPru557Jf66J6xvZEo63/3nEu1u&#10;ipS5HtKRXuFdQCAg4IkA1nBL/caPpL39Pvo045jUtN/L4SnJ2ZOzb8Y+XQJH5J6+C8/FOvGJkRmJ&#10;sO5RtPkQa7JVke+w/lEoAYGAQEAgIBAQCAgEBAICAYGAQEAgIBAQCAgEBAICAYGAQEAgIBAQCAgE&#10;BAICAYGAQEAgIBAQCAgEBAICAYGAQEAgIBAQCAgEBAICAYGAQEAgIDAwBLor8g+MXWAUEAgIBAQC&#10;AgGBgEBAICAQEAgIBAQCAgGBgEBAICAQEAgIBAQCAgGBwSHw5ptvyp//+Z+7hfYsXLl4mG4swYW4&#10;4hYuMsVNIcjDsngk62O9lKNaxeIpBhnIg/TFYtEtqm1a+Ao8dCMDKz3l4KKk3IDUwoM0lIG6cOFE&#10;a9GNW3wW9qYduEC5tRAHFm4UYi30Kx964lgqlbx8gnpQBos9Ve+hoSG3yLp1YTcu+sv6rfYkLX2C&#10;8WmNUWKpmwioXnGPxJJ8rBtGsj7VI27der7mmr09LOgJWeIWYpnPY8E7HPmKXbDQVGpnSaY3b0iU&#10;K8qD8dexeF48OVgvsdTFoGPLAALyKBQKLjZ0gVQLH+Yrq1+zPtXDJ9f44EAZ6BO0Kdsfa1EZTD5x&#10;WCnbL59co/7sYw/mXNrCmmuoCn3CBwf6BHlQBisf2sOa66gDfYLxwbbcWtQeVh1IpzJYbUoZyMen&#10;P8HYIL0PnmoP4hqnQHTJJdqyV/9UxvJN+Xf/+l/JenZcklh8N25JYGHtVrsj38cG0DHFcFVRdvYn&#10;KpWKqZ9KO9CvycfqExSEeYK5ysqDPkF/svoU66Vf8ujrE1YdiAN9irowRuP6FelZSM8841PoEz5t&#10;B2Vg8cFiED7B+ukTFixJyzxBf/BpO2hTq18SQ9Izxnx9wsevKcfw8LDr5/K9pdAnfPyBtPQJ4mDF&#10;k35AOaz01Lt3LGrBQX3Rag/iQH9gn8LHJ+hXPm0odac92HZYC2WgPla/IF25XHZ+abUp/YE4WGOc&#10;Muj4yafPL2jLXdY09AOIP7GkT/jMOdE31T+tNvVtO1iv1ZYqM2XgmNyHjxUL9uJGpCkHlY/k8nBW&#10;/pf/4d/Kfm4Etu1/bM2tTa7t3cCC88tSPHdN/qf/9Z8AlPjzZ/QJjn98fIKYWuNT7cE8wfkJn8I4&#10;9fFN9u98fYLyW2Ughmw7mGs4Jvbh44ujzg1YZWD9L7pPUH4di/q0g8TQiqP6BI8+88Ksn/FhLaTV&#10;ttyqC+v2ybekZ97e39/nW3PxyRO0A3FgO+7rE2YFQMg8ofNWVj60I/O/tRBHxodv2+HrE7SHz1iU&#10;+vv4NOmZL9k/9PEJ4kD/shadV/bJE9a6lY4+Qd/09QnlZz1q3j4JzyTz8eHuOl20Mb5ARcfP9fWJ&#10;YqEoLfhEvdmQSquGzfGqst7cl/RoQUbnpiWTz6LSbr2Ng5rsb+zIwdauFKKMjGCDoXIqL8VUVvLY&#10;uCSJKUQnK893/05HhvowR9Am7NdYC+lZrHFKHDVPWGVwuQpyRNjctYl+7kp9W1akImOX5yRfKkob&#10;mzhFiJ/51y7LP/7v/1tJP9iTS8VpBHYXX9ZLGXxwIA9e17QW2oOxwXG9T57wHRNzboA2Pd7HZFy0&#10;gOGdyqpswE/HM2WZy49KGRuNcQabm2J1I+VoQ/DjMdMvNrQnsfCZn2AMp6BHtVmTu/vrsp3HRpSz&#10;48jlHAohlz42HnLR80i83k+97x+dcMIb8h6am5Dz33ld9pc3pdxMy3xhTKZKow4fYkGM4hT1CfoD&#10;/SJOzqH+tBlLC3MCO7V92WpWZK2+J+08+muTI90cw3Oc7b4sWZf6MLfgZ82Lj87UEw6/GL92Ts59&#10;61U5WN6W6eSQzEH/IjZM62p9ch59xOuUN9Sd+conRsmD/m3NVRSRbbmPDORBOXxkIA70CZ88wRh3&#10;PomYvnuwLltDmIcaKUkHuVJLB35Dm1Ne5tbemEkXcpIp5WXo/BSDX5r1htR20Pfeb8popoj8UERu&#10;KEoBG0ElDzcIpR+wTs0T5MvC7yyF9MwTPvYgD75oD5VHZUlB7nq7KY1OC3r0tLN6Ao6UnT7BfGnV&#10;g+yYt33s6eMTmicq2OTwzsGqVItoDydGnJYRcqVmANqN/sC2FGDJzNtXZPT8tExUMnK+MI4pSFx/&#10;gh4+85hP6k+ojLVWE1sAtyWbyEgGm7Tp907Ywz+5RzGqntb768nvnR/gJ+rH//TZZhubDSPvHnQa&#10;Um3XZK9Vl13005ro8iSzKRluZeV6efaRfytn9Qni4OMTxMInT7DPz2K9VkBazRNWPejXzLk+PqFx&#10;2SsDY7MCe9yqrkh1KCX5YTjtYSzzPJevmFfaj/vA8RxEHQvoRxfQj84mu0sggI3zg252Yn5wLtH1&#10;DZzf9RXnKe49f62iD79ysOP8kTWmsxm5+Hvvyfvffh+xMYm+U9vliUH4RG+eSACHh7V1WSljo9Fi&#10;7rH83dUVfR3InMF5o1n02bA57GhUkHpyT5q5SxJdRky76/9dbYnHaeWJPoGKHNqsEIW4df+4j4/+&#10;0Cf4Ot7HfHQC3jDHJIpZuZ3CBurtfRdjtOv4qwtyaWZeruWxySD+9WLRS3/ae9pwEP0JxphPfFEG&#10;zg30+vZpsh//nW2g83dn6eO/nvIZtmJ8NpFXfa5hEQfmKmu+ok85OTzuPSAPFqtPkJZYHp8jYaSz&#10;naE7t+GDzq/x/qT+vPqVr0+Q3scnKAftaSmsl/bk0UcPxjh5+PgE5WDOpD6WonQ+PqHzd5b6SUO/&#10;XFhYcP7da9Nfbt/BGHdP0Is5Yg01V3J1zCUMyzvjyM/4TBpiSR166Y+I+ntHHixbtV35282bgllq&#10;1NzFlb58YWhS3hu+JI1kRzYxxr9XWZfN2p4coF/IwnOJ5yNL4M1BquNe65mmYOtXGZWCTOZHZCRf&#10;kjLaVM5P5TAGUBrSt5knjNepKQf1sPoU60+h37hW3ZIPN+/JeoRnEyCcykf+bciWSaRlPF+WYjYv&#10;w5jjGM6UZCiTF15lT3cw7kBfodM8GiuRjsU1fb3Mul+f+DcJOTqPzUOceNoTv+zigFYQtrMW+mYX&#10;yy/zoBpt/Pmkuiifbj98zPZbuPcwV8jLb0xfA0aYt4JvWgttQh2sejibHsaHjwzEgu2otZC+hTGD&#10;T/Gdn3DjFrTlViwpO2Xwoac9HJYefkk5fNoeykA9fIst58KfE2hD1z6WBMbPmenzcum1txBMNt8w&#10;5zvG1faqJH7+75Gz6tL63p+hT41xvSH3ujxhoFP8SU+bWAtp1aY+vun04PyFsagc5vZn5k8kiT5N&#10;jhvMe8QH5bDKQNV9cVAePrZQE/jwUHuYeEQliWYuS/vTZTyDtCzpXN4Wo3BrxqhJhkMQ1LcVk76P&#10;jKlGTVrbS3huKi2589elMDZm0oMyRB4xrjL79LWP7KncYh5HRyT9B/9KEujjZqeuiKBvYokzzqv4&#10;xBelZoz5+EQq5rzMSUh1bWrv0/jSe+FA307OSm18VtrLdySN63iZc1cx8La1ox3Xt7NjwRi3FKb5&#10;TmNfGjtoiwvDkp27KEn2TVLx2sNB2IKjN86beTQ98GvmCTuOA9HD5So/GWhLXz0s/mClieAzjeFx&#10;qUtHkrWq5HC9RfAino+PYOPX4Fg8NgqOz8OXwscWvnX30lMOH1m69ujl+CK9x3xdAx62dg/XBXDt&#10;ZuaSpDgXiDFl34VuOTkvydKItPfWpbO7IanpMoKtbw49J2IsWSStidjx8e2bqTC+PsH+wItaIvhE&#10;e+mWdHbWJIPxUyqD+9OM41lrfCRwrSQ9fUEan/1U2usPJEK/N4H7S3x840W1xyDlttpDZWB/oNOx&#10;+Xa7suXyQwJrP2SRa5Lo8yLxKOvTjxizZWYvS/Pzn0gEn0hiniORidnnHxqXwnu/321HOR/rkWtO&#10;F/jkMyLe47VyWxKoO8ncWRxy10BPPruPb9mGIWd3qrsciEhiGPehAdcoQt+ZjX0Wzyuzvcf9cS6O&#10;OR8B7JnvaYv25qJ0KruSHMJY0mNOtA9JTz4F6T6Rw72FkMUyX3Uy06/oW2JtzIVfkUSB7cuIAOMW&#10;14VrH/6l1D74L5L/5u9L8bf+GeLTfu3lRYEpyTzAcWcNzwsPYI7qRdE7yBkQCAgEBAICAYGAQEAg&#10;IBAQCAgEBAIC/SPANZ5+9KMfyeTkZP9Ex87UawiWext43YBz/7yXmXOt1vvayMP3HnnKQB58Zs46&#10;70s5jt8jfwyup34kPZ97sPKg3OTBY9x7NHgVKYvrp+fbq5I9eCB//P3fkKv/6L+RTpz7sVDvSHNP&#10;3m3cwTNvSfn+f/0ncuWPRjB32/99ZZznLVfX5ZX9G5LEfca/yl+RgzSfpY53nUuxjItDr4Ho22pT&#10;i0+oLXyeYyEPyuHjExqjlut0vTHKGLfEOTGlHiyWZ2lo+/kU7tPMV+WdC+/L//y9P8Xzp93pesf0&#10;lD/0nFy7Ltert8FpX66995vy797/Yzd/D5eNVZgjiKflGRLFkvTE0WIPCkssB5EnGBuW+KDc1IFY&#10;MGfzFTc+es8nFr2f+zYIjJfB9dYO6Ju4DgsmfZP2nqj26P0uznviwPbD0nbQN6k7dz/4w/c68k+4&#10;aEmMQvoCfPvN2h2JUjW59u3vyf8I346bL1klcbD5JJ4dwTMzVzqbkqzflz/49lsy9f0/llaSz7dQ&#10;wv4LHkt1lxmn0Ba9+8+79zb3T909U/sT1mdraQ++rP0RStHrE3Hl5/kqg80e3RqZJ4gF2w4rH/UJ&#10;K73KQCytbYdiYclViiVxYCEW5Be3+MowhGfHEoUq1iYvy3/3+h/KehXPmPUtBvp1UVvm6ysy3l6S&#10;xOiM/Nm//oH8M9xb0G98MQqxOrsMRSuSx1oG/+K/+l355p9cAn3MwtgASQvXvnlPdPqwXY/DhVjy&#10;edKz9An1S/qkpU9CfcmDcWHxS9ItNNbltdZD2UuX5ZPMOdlNFWPbg1iqDJYYJQ37EtTF2k+lDKRn&#10;schAOuYZ8mHOtuBJHpRB8eDnuIX0fLF+S/+O9fnKQB6DaL9UD/KzFLZfxNLiE8w12eqmjGzckkw6&#10;IzsTV6SKtXr7zVUqL2WgHj55YlDtF33C2h8gjixWvyYtY5Sx5dunscYnZVB7UAYrH7UH+cUtrJMy&#10;kAf90jxuiFvxCedTDtZPLNS+J5z2xK+URo9PPPEpP9AnWKw+oayttiQd23GNUR//VlniHtUnaA/6&#10;hK8MFnswvC91tiXVfCjfe/s1GXnv99CWl/BEfMyxD6bJqnj2ZR4579/+IfpXccHA+b55QqskDla/&#10;6G2/rDwohw8tcwTlYM62+ATrJgbkY/EJyq/02sfkd5aieddCSxriQH2sfRqt12IP3iJbTmH95xE8&#10;g4n7Vv/09ab8XjXOfpH0Q6xRir7yJfSV61hf84/+xbfltzCaiXtnNfOU+gT9wmpXxcNyZJ2MUfqk&#10;te1gvWbZ6dOVbZnbuy2jybYsDV2U9Tyu/8A/LMUsByqjLVisMUpa1k+7WuSgPzO2VA7GqaWwbn1Z&#10;6SkDfcInRqmPJUZVZsXBtz+h/CxH2oOFMlh1UX+w+ATrZs7ni/5gaTvIw7dQdrWH1SdUfz1aZFJ7&#10;WGVgnazfRwbagoUyWO3B+tUvHLOYfygD6ZmrKIdFH9LzZS2qA/3SZx7TRwbGpK9fUn+2gRw7WHAk&#10;vWKpMWrhQx7qW+QZpxAHlYE+4dN2UAbKb813xJL0VhmoN3XwaYe1j0oZrHooBiZ6xjfmmrgeYRt7&#10;B/jkiTh+cPxc9Qnq4CMD+Sgex+s47TPp1Kdo07glhTWaZje+kMzG5/LulTmZev8VaaY5Nx2vj6ht&#10;B2Uw2RSCk4c1Rqm34jAIe1h1oD34YmxYY5T0vb4V16Y8n/Qa5xb6Lk13PGbF4szzBJTQvrYlNogB&#10;de/1qy4u8f6qLX37NPQLFqs92HYQB2uuYt3cI8SnsB9A+a0yEAP1awsP1k2foBwsVixpUx966kH5&#10;eR8Jj2pbx7TPP6RR+fXYJ+mj03R+woIlmVAGzf2PmMZ8w/hiH9cao6zOp90gdqoDZeBniz1Uhl67&#10;xIFCsWSesNpT5bbak/IyPnxkIA9iQRmselAGzVVWHrSpDw6at63tOOXWNtCqQ2nlA0msfoF9hnAf&#10;xflZ6aBvhqxFiPsuvIuDa7L6xJfmCaseFJY+YcEywjp0+Z1FGb53D+v7leTctbdktDgBrfovHeSp&#10;ofXPRJY+knkscZiYv4i1/0tsAPpiwnUiMs2qTN3HPTn1lExcfFO+ObqAtYF5X068Qr+iX1p9kzGu&#10;WFrtQR58+cYo69dXHBSIWf7BT0U2bku5sSP5MsYcuGYQx7VZL3EgnlYcVGaLDkqrWPKzjxxWf6AP&#10;p25uY53dlmSxzu7E7DmJsrY1Q6iLjx5qCx8cuH6z7YqoEx1LCuLeVoxrvWSATyWwKLpZDsA4CCxo&#10;Dx89iIgpxpnXxockvfaZJLYeShl3LUfDwxik4zpOnzmza42jvoB+thwVBysWpFd7WOpXGtYfWwbG&#10;FPaeS2I9VsqRn78sublzwPLJ63ZF8OFkfU6Si3nJRU2ZGh/F5r7XJbnymXT2NrAP5hro0ZDFbn1g&#10;j1xZElN48VmdmLZUHKiHTyGGlr5Ab520J/N/bHscMqEOfJnzLvhQBh8sSGvyqV4g8F75HPu67490&#10;g0Gse+xrj74FfsKJigP7vNbCnO+zB0KK+12Wuf40rjFb4uuw7bDKr3Q+tiAPs1+zP4Z105r/8P+6&#10;9dvSr/2Wu489ge/7LhwrTC1IhHvoO9srEmENt4iYmkt//fyT2XO+KobsJzA5Spd+cljyfa84Fnfs&#10;pUdvwjtfdWOU8WnFgnT2+KY+6tt65HdxCum6elh16Nbm0/aQwyD6NHH0Pulca/vby8tqh14evu9V&#10;Dz1a+A1KDx8ZSOsjh9L6yKDYDYKH8rIcfesnFr48LHL30gxCBrVpL9+zeO+L5SCw8NX7eZCBOvhi&#10;6YsD6Z8HvyIOzwMWz4MMg7Bp4BEQCAh8GQHGt/VeTOUW2g5F4vk48pooX2fZjnEMaFlPZJAIDsIv&#10;n5d22BcXzkvzdZY+MQh7+OJAGXjdP5SAQEAgIBAQCAgEBAICAYGAQEAgIBAQCAgEBAICAYGAQEAg&#10;IBAQCAgEBAICAYGvNwLdVb2+3hgE7QMCAYGAQEAgIBAQCAgEBAICAYGAQEAgIBAQCAgEBAICAYGA&#10;QEDgOUVgZmZGfvSjH3k9WMoFWKxFHz7hw0nWB0vJown6vf2KW8gsGXP1j4iLXODf8BAWYcFDStbi&#10;u0iS1suHcnyw8H1ASRcUtcpAPbiwqdpW9YpzJJa+i36wfh97Ul5i4LOAF2XwtQex9C1c6NZHD8a4&#10;z2K5xMHXnqTXXGP1TR+fVBscHBy4Bxn1c9wj44sLjJtkYVws35biTxalmRmSi++8Iy0sdAcn61sM&#10;1ssX5TDJgJqIP/2SNvGJMR8ZqDDr54vFKofi4Zh4/PHN2x5VOzsyNojBWcWG+hJlsNqCGNAn+LIW&#10;9QcrDqyXtD705EEdfHIu61ddyM9afDYeo019fIoyq1/6+ATlsNkDdBTi73ck9WBT3n9lVvavfEcS&#10;nfgb4/n6JcXgg8Y+PkF/oBwaa+QZt2hbHpdOz2fdPrmOfKgDdbHZtCsJ6X1wIBfq4bNgvPLoSmT7&#10;y3aUfStrIQa+eYI+4ZMnKLuvLQaRJ8jDp1AHvnx8Qnn4yME84RMbrNuHnjoQSx8cWD/5WAtp1a99&#10;dKEOvvFFLHzytg8Oih9zpq8evnJQBuJptQfrpw4+WGrbYeKB+hPYTC97/1eSwoK7e6/+QDrcRCDm&#10;Iq3Uw7ctJw/ffOUbo+pbPke2X7SF1SdYt9rUIkcH/tj+OdpPLPT+ndd+IFFp3L3vlxczVO6v70tj&#10;pSNjr74rf8CFnLHJhKX45gnWafLrHmEpg++Gx+ShubeHdd9vB+GX5OGTr0jrOxbtW+EnnEgZ+PKx&#10;KeNqEPb05cF852MPxjiLT554Asx9f60+7WMPVuaDA2kph68MvvTalvcN3gknUg8fLDTGfXzCN8ap&#10;A9swn/kJ5XECRH1/RXv4yMCKfOlpS58+P2Xw8QfS0yfoDz4+wdjwiQ/ak3IMAk/qZCnEcRD2sNTd&#10;S3M8T3BDav5jqbTqstOs4B02/Ell3CuXzGBzqsc3kuAcHCzal00dd1cHaxCptuuy16rJSm0br13p&#10;NCqS7TRlHkxpH77azaP+WiaXlfGFGUlcmH3kix1sNNRJ57Chdl5GsyUZw2s4U5BiKid5bFCELNat&#10;DH8xg36inPQJFh+/Ir2PX5Oe9rDKQNtR13rUknuVdbm5vyLpekFmiWMLc2GNo3koYloYLkn67VEZ&#10;GZqTd8cuSQ42bqOfTSx88wTjy6dQBuLgg6dvriI95dA8Qd+l76/X9+QXGzelVR2RYfyjd27Cz/LF&#10;YblUmpKpwihiBfkePsy48JXDag/Wm8Kr2mrI3f01WdxdRHyNShn+ELUZCd3SYT6mnPio3x3+FOtA&#10;fOiDyjuRSsrI+Wk2GrIN38oWsnJ5aEbmyxMyksFmifi+A39j/acVxfC0tuNRfgFv6tPCtYC95oFs&#10;1fdlubolmwc7stvISq2dwIZw3c0zOzBUB3g8rRyX8Pjnk2hT6FMPX57FtnMJ2cplZKg0KZfK0zLB&#10;zcuc7ifnopN4Hf+OOFjzhPLStlg/xz32xkZcWj2fPJ5UuImiZm710ePnkt43T6STKal2GvLLjVvS&#10;2K1JFnMOzJcsxJkxP5EfRlvVRCxhs+tDf1V/x0nweUZQt6SyaSnPjEtiFmNDfLWF9qmBvF7O5mQ0&#10;U5JxbAg1nC5JCTmjgHartz0lF+V/yK7vA31qED7RWyFtwDbh/v6qfLT9APqLLBRH5N3Ja5JFjjsp&#10;P/vMY7LuQbQdp+WJXh35nnmL/Zwd9D9u7q7IRmVZpDkqBeQG5jMt6ofsDzU63X4J/YD5Iztakvok&#10;5vaxydfroxekmMlL0zjXxPpoT/q3YtyVUSBjVW7trchWdV2a2NQrBztkIU8hmYVP5aSIfhB9K5/K&#10;QoacpOF//J1+pvGk+tBne7+j/9Ugcw19P/b/dlsHslOvoB9YxXfoE0LPRpubNuaQPbGZJoqLEcg5&#10;PnVRXhs55/zF/dDzh4uD+xT6hLYBFj7HsbTyeJoMjBW2oE+KX6VVe1pkII3yoT+wrnv767K4eVui&#10;+ojk2baz4wE5NB9pPeq7+jmXZE4qyBBeE9khmSiUZQh5iT7D2O76Ra93KOWTjzz7AP2Nv139VG7t&#10;LjufoyTJTFrq54oyO3NZLgxNOR/x7WMSB8WSMXhjb1E+W69IuomNXg9jVnXmuGUMOXw2PybzpTEZ&#10;Qx7OQ88k/Qr7mALUJyv1Ff6itlQ9nlgVjDmFvPQX2Py7ibzjejdJ5PvZkszOXsLm6qP4Hgu+P5HB&#10;038YRFvea4+n13byr5TBl0cObaxienItT/kW4NEO3CDjVHs8jQ18yUcP0vrQUzTFwEePXp9gruG/&#10;JsaWm7WKPMT4cq2+LcVkTt4cu4j+0RBy0VE7qfCQh0+hHjr+svJhn8gn11CHp+nRzfuU7sm5n7/6&#10;2JS0PvROusN+K99bC2Xw7WPm83mni8tV4LeCcdni2u5hH+zLkt1ubchoNCrfmrqGH0GF/z72ZL0p&#10;tG8V9OX/ZveGVDBCwxUxVzHbi7nimPzOubeknOteO76ITdTfjq7INvx+qbqB9nZN1rCZK+lZGBfd&#10;+HAfnXzIILKSqMoK+mrJBubP0C8rob0pY15qNMcxQElGsmXJIX74fQZtsRZtvU+LXfUJpev3SLok&#10;dNpH3+7jjXvy0d49Qe/uMR2IA8v58qS8M3lF5srjku2RkTZwBbxYTpPVnfSEP6qHHw+/PKOiPXUD&#10;abbBnQkpZPPyD2s3Ge6Hfgwfjvblo/qi/M7U264PzjGTpRADPxweHzNYZXDzIV0XsLCQKBF53c/C&#10;Sn2vSZKH79wAfdPXHr7zLKzfJ98RB8rg247afJPJui7tyip8AmPV86/K0Dju4TDco0s92A7b7AE7&#10;5tNS62D+Brm7FB1IauIyHYRsYxXWf1Jfp18m9ClfnyD90/ok/cji69usw4sHY4tzr0Zf8K7fV34K&#10;0FN84os4emEJOZQ+dnygbrZlrbnL0vn873Ex46GkMNcpaTybdtgP6FHz6W/Byh6jXdakj+3b1AGd&#10;kghj5Nbepgj6V/n5K5LM5ZBrjvpWTxf+6NeuPY4+W965PIH5GEth/Sxdm1o4dGkSoxPAErh4zEMS&#10;Vx/fPtLD3qGgDr7F1y/N8XVM8NjxqfSlIUlPnZf24k2JVm9L6o3fQvtlxdTmlxSFrhk7PlUH5JP2&#10;5jLmKg8kPT4v6TFcy8d1QuafuEXtEZeu93xe+zNVDqpuiLIt9xt7DEIP8vApSm/2TYeHf57oL0ah&#10;KzDvlEelkUBur+1h/A47or0iCj46wLNxHwl4c/7YOIZTe/rIofbwsSlpB8XHVw4fel8dfOijyo50&#10;8CxBAtdsM8i9DLNE3LZoZEJSw1PSWrsrrZV7kp69DNeKP+6gHj4+9bz4g4891I8GgYUNS8x/Vral&#10;s4Xrw7iPI3PuGlIRx6R+bYDq1f8R7c7UgiTzBWnvrElnZ12SE7iQZchZg7BH/3I/32f6YkF6uEPs&#10;Ql+MdpYxN7EnmYVXJYWc4WSJw4zN4uQ8fKIknd0NiTAOSiFnxZ5roQ9pf8zYrzDjyLmVRk3ayJWS&#10;yUpm5hITLvC091eZtCNckxbM+wjm2lOF7n0LXSNh3J3j/QwoeHaN46QEMUedydEZSZaGEe876LMu&#10;IYdPABYPObq12P66cbgaxcYiUAUEXhoEmC9xn0dr9R5iFb12XJ/idbiXPkLY/0SbH+GeLsF9Wa69&#10;5/uXX/OXxnWDIgGBgEBAICAQEAgIBAQCAgGBgEBA4FkgwHvqrl+/LvPz817V8Rkv8z0B7jpGQhp8&#10;TgPP2rmLKjGl4XVC3gPFeUbbPH73Gjb5UA8rD9L6rL3C+mkTa/2ETWn12DeUwC7B+98WP5Xow1U5&#10;NzErk29+F2tm8bnY/uY5Ezgvs3JT8h/clfbwpLz+rd+WN3CtK+71rcTWouR+sQd/qMsP3n5NGpOX&#10;hbzjFGLJ5+fNc8+ojDxYfO9x971fkzpYZSAtX9Qltk847RmS3XsUrTFOetZNeqsevC/wAPPwI7iu&#10;/13Oex3K1u8htbsKn1qUdr0t82+8JzPz34i9Nqxi6bMug/Kw2oL60pY+9iQPykG/tMqhetCmVr+g&#10;HKzfJAPkT+DaUH7pY0luLkpt7htSM+QJ6uFTFAddG8/CizyIgTU20jtLUvzgIa5XJWXhzfdlDs9V&#10;WtY9Vl1i60AMEZ9J3IcWfbAqc7iGNvz2W9Iamo6dtykD23JrUR0YH1Y8tW6TX4JYZaAevrnfKgN1&#10;0DzB+LTyoS4sPvSUg8UnT5DeKgNp1ad8fEKxIL+4hbK3cH8hsXgDscK1WPouaPcSWIsg/8WPJXFn&#10;WUrnLst3vvE7zs/65sEWs92Q1P2PJPnZulydHJX5t7/TXRM1Zt+KdapN+6//6EziqPbw8QnysfoE&#10;aakD6/eRwUaPtgt92/ztn0n27rKk5y7Kt65/392nDoWOgOrjHfWgDFYcWAVtQSyssUEZ9NWHyCee&#10;0muPE0/o40vy8C3kQSytePrSU37Vw8cvKb8PPf2BcpjaL9BmNu5L6TPcZwM/r7yCMdzMq32PI9WG&#10;lIEvX3vQvy32VDuoTX3w9I1R4sBijVHSqj58bymas60yaP2Kp0UG9QlfPFm3xSdUZmJBPXx8QnlZ&#10;j+oTvjKoXSxyUAbW72MPHztQZsWBfHywIB8TFuyfrd2RxCcVmcW9haWr1zEWvUgHiw1pCnNWvIfY&#10;WqjDIHDQWLfIobFBOay2tdKpvLSjYuHDy4eWMvCl8aGyxTmqHurjcWj1XKW15m3yIQ4WLNgj48wt&#10;Q4HHN3FvWtxeWgJrwOZu/lQyt3Hf7fR5eff69yQqDIFpvDnhQdgDKrhCXpai9iStT65SXWLLgFyV&#10;qm5L7rO/kvTKLTl35YIcXHhXIqyB4owUk6EVB1bTG58W31Iemm9iiu5OV3tY/btXBmvOpAys3ydP&#10;UA7Gt49PaZ7w4WG1ozMG/qhP+OQq2oEv1Ud593tUnyAOvvr0W+fx8yiDvnxl8KHv9c3jMvb7WfXo&#10;9/yTzqMOprHoIbNB+AT9gde6rXgSB14noCxWHlSH15h9YpT1+5RB+ARjk3ysRX1KZbHwoQy0h7Ww&#10;btpBX1Y+vvYgvTXXUWb6Itc55LqsVr9UHaz0ih3pY/OAHZL7m5LeXUO/EM+7DV+RiOuVGIr6pB7j&#10;suili63HYWXkQTx5ndmHB33CQk+azp2MRJVFrE8uUlqYk/bYHDusseDQGPfJVYxPvnpxjSOEYmml&#10;17qogwVLpWf97NNYeZCeL6tNKQd1qNdraMPwXKM59frJMAifUCysWCqGPjZVGdS+cY+kZ39G753j&#10;57iFNIpnXFo93/d+M8rAPe41/yvfOEcfWtZDGQ4ODlz7RZtasCSOQ0NDXu0o67XU3YvV/v6+VKtV&#10;F6sWXiqDNTYoC/MtcfQp9GuffEd7sJ/rMw70uf+POFIG9U0rnqT37WMyT/jcV6o+4WNT9QkrDvQl&#10;YuEjg9JTBh85iKeVXv3CRwb6FX3TUiLsT5JN7Ei0dVeKDeyRhT2wWuXhw6ed47UhLaxvwDUXrVho&#10;fFnpqb+ZB+YxcwcPJRs1pDG0IMNzCzKUHwHHGNdcgGUmXZcO9nopt6syXspKE+tI9ds5imDH/OYB&#10;9lnAOqLcx2X+gpSxjhlmseLJQQrwom9ZsSQtY8vXt3WdXR85zPMTeHY9XcdaOtv3Jb23LukkbIn1&#10;lWPZ9BBLym/VASycPXxyFe3J4sODNmWJrQdiQ6o72HxjS+ijqclzkh7COie9a3Y7zqf/oQw+fska&#10;zHr0iMc8keLaBvFS3CMOlAEzNXFd6RE93wAJZBf4ZIwU08uA9EwNse3Zw0Sx7Pkq9lvWT7+MLQf9&#10;sVSU1sScRFgrPoO1+pMZ3AeRK0CGeKAwPnxiQ5WmDrH1OCQmloqnlUevHPq+ryPanmgP62BjHaIo&#10;X5TC5IIkhtl+PcXBQdMZxX45WAupg70yiymcOzknLawPFS3dlPbWqrSxn55gr6c49qDumObxGvv0&#10;pfMpJ6ktfWyh7aja9ZQqv/Qz6VWOL/0Y4wtr/ayCtIqBHmNU/dipvvRk5sND8bTiofSPKRXzwyM8&#10;nxJaT2Pp6D36yeSdwB4IKTY/zKF8xS0g4d4yrv2JS3t4PvWw2kGrNNuDuQvz8+2Hn+O5vqZkrr2H&#10;fBO/PU+NTiPHjUpn/Z60t9ckwf62YW1yH58mFl2f4hyJwZaHYCLtotjbL0fdZXLI0Xrott0+rHzb&#10;8iM8bTr4+nW3VsaHrX5SdXWI1w86qTb6po8tDoceJ7Hu+zvVZTC49l1tODEgEBAICAQEAgIBgYBA&#10;QCAg8NwjMJixj/+4wQeo0M8/Qq87/jpbe1AaX7860sj2TseANuqXi+p58InnwR46/xfyxcvl30Gb&#10;gEBAICAQEAgIBAQCAgGBgEBAICAQEAgIBAQCAgGBgEBAICAQEAgIBAQCAnERsD3tGreWcH5AICAQ&#10;EAgIBAQCAgGBgEBAICAQEAgIBAQCAgGBgEBAICAQEAgIBAQMCPCBHPPidof16YKihuodCR+84KKo&#10;1oeDHP3+tiRW7mHhqSFplMe5wk/f4qRqFSwwlZB6FguEx6A7XgFx8KEnP+rChWatRR9m8ZGDduDL&#10;h4cPLXWnHnxZfUJ5+Cy2qw8EcQFKa6EOPjJovT44UI9BxLjvRiHqm6pT3CPpuWiiD5664G7cuvV8&#10;xdJn8WLGBnVR/1LefR2xYFYiP4x1L7GwNxYrjLBgVGM8h03J+893rIf1s1jjlHSqh49vktaEg5O+&#10;qwdt6uMTPvVTDNLz5ZO3fWWgHFzQ2idXDUIG+hVl8PUJH3tqbPnIQDx96akDeVhjjDL42oT03AjH&#10;Wkjvq4PmXB88KYcVR24EmBw7J9HDTySJRfaa8+8Ajnj5kvhRfh8dyIN6+MQofdtXBrahvrmKvm21&#10;h2Lpqwv9yqfQFtTDxx6s3ydXkZ44+tqDWPoUYsk+jY9NiadPGUSeGIRP+MaoLw6KoU+cUwYfW1IG&#10;5gnGhg8fXyzUnj5YMD5944ty+MS5Lw60BzHw1cNXDsrg4xOsnzr4YEkZmO9MPFB/olGTwo2fSOoA&#10;m41MXJb61BVJdNqEuO/C+qmLT9tBevXvvis+dqJvW36Mnekj8wNt4ZMnSO/ThiXf+6fSjuAT2Kxe&#10;sCFc3wXj6eTehmR3sPByJi+tcfQTawcMtr5Z6IlqTx+fIC+fXEd6+pTP/ITyoD7WMoi2g3r4yEB/&#10;IpamPGFV/Bgd5accPj7BuPLJ+xSJ9vD1CcrhYw/agjx88sQxeGN/1Bzj6xM+OJCWvu3jE1TcVwfa&#10;w9eviKcPFvRLFh+foB58WQttwfp9eGiuscpADFn/IGxqlYF0vrmKPHz8gfRqDx+fII4+WBIHyuHj&#10;E75YEEe+fPME5fApxKADPCENtpuKpNKsyVp9Vx5iM64NbNi33+zOL2axGVcOc225ZAYb+WRlKFOQ&#10;cjovRbzy+L6QzOL3DDb9YL+C3LoFLYJ7o9800RffbVbBe09Wajuy2diXSquO/h2uFZCSuDyiPuKB&#10;EO76HtsYyCs9XfqmNKWCfh22J+oS4G8Gm3UUUjkppXMymi3JeLYsI5B5KFN0emgdHfLDP/oEi49f&#10;kd7Hr0lvyRPEnP+2mgdyt7Imt/dXZQcYs3Tt4d46Pakvz+X33EyxiXmhD9ZvyxI2JP+NiWsymRuS&#10;Nn5rYtN2R8DQAABAAElEQVQTn6K538qD9qAtfPD0zVWkpxy0CfFqA7vPdx7KB9jM8qDdwG0FR/Ny&#10;u6192T7Yk083H8gY/O18adK9JnJlSXEzmUM/s+BBGeLkCbVvFXF1a39Fvthdkp0G7oM4tLvKoDIN&#10;Iy6uDM3KSLbo4tB9D3mZD1zbidjkRkAdHLuvw+/xu35uRm3ZrO0htg+cnzmfjEDT7rbdVcw13apV&#10;5dbWEnJGTmaLY3J5aEbmcCxhbMai8vB9N3/gb/e/+8b5LHHEizoybo8XyrOHHLZV35eVg21ZrW67&#10;WCAWLE/OMYxdaqx1u9Pdny/XcvTbk95x8yNet+20uolqvbkjq7iP5cO12zJdGJHL5Rk5Vxx3WJA/&#10;5Y5b4vjESbzp1z7xxTbUN19q3u2Vj7aFNWS5ti3rmMcZRjzNFUZd+0Kb00+0+OYJWEmW6pvy842b&#10;rj1K98Q02yTGxjcnrsoFxHMN8w+7LbRd8PN1tJHb8PUKXmzTWB75Fvw+gt+rlNgWWuqNuqxzk8vD&#10;wnoKbD/RZo4iR4yhfRpF/DEWimi30sgZ5MdCnWkn5df99st/4+aJL3M4mp+gDVj/Sn1PPkS+u7eP&#10;zbCARxK6Mc+lMR/z3sQV910vH+ZM33EH/dKnEAeHV4+fPIlfN6eI64fc2F1E+7kuzBXUnr9p6fpc&#10;hBxZlqulKZkvTchdYPLp7kNpdFquLWB7Sjt/tHEH7emWfHP8kszlRriNp7Oh8ur3qO0PZaE+G8hp&#10;t/aXUC9kxIaKzkYQkWqe5B30MfbJMuiz5eBPWbwvw59L6L8V0wW8MvAzXAfoNJG3a7IN/uw3VODn&#10;dbRvtXbzMb5aH4/HSxN57kP0I+ayI+h3ZR+j47k+uYo4+OQp1k+f8OVDer56Cz8zhzSA1RbaWMYt&#10;+5vsGzCn98as0nv796Eca7V9+XD7ntzZW3F1sc3RcrwtZX94BH3fcrYgE7lhmciX8LkkhUwO/ffs&#10;I4t2cw19Sj2qVwPl/vRjDn713alX4Vdtlze0n7RzUJH/78GH8rvn3pD54oR3nnC2gHjolcgn6Jf9&#10;cuO2w0FtRPzHoes1tLXTxVGnP3GgRmzrmc/w39u3no7G03+N4xML6C+8i2saP1n9An7YbW847vmb&#10;xY/lh7NvuvGYpR9BCZ/Wlnf9iqh141A947hmjDEf36YMLD6xTjx74+C4jKd+Bq7MVT56EAcWqx5O&#10;B08sNQasMlD+DObv2H9voz3eblZksbop99E+bqBPoH0eaOn6td+fe02mEGuMqd5Cm/rIoD7lw4N9&#10;VGs/lTjSFyjHcRnYDjbR9t/cW5Yd9AvPFSZcn579ht4+KvHwtccgfELtclwP/b6fI3GwYqn8iafi&#10;wXz1Dyu30Oc6QJt5FP/MNtr/auH8n698IS3Y8f2ZVyQxgNhoYF7rLxc/kgd7a5J+VC/aC9x/+9vn&#10;kEvRTraPXTceL5RlojAsb0xcxHi6ivHlltzDtUWOM/ca3XEvfYJyu14ClUBhvqxyrEAa2ep+ie9Y&#10;bx5j4WIa82mobyw7JGNol4fQN2O7XMRYgG2n9ji6bfPj2TdOfJFPAvya7Zbc2F6UX63fwlhmF/0X&#10;/IPMLPQNtqdjmAd6e/KyXB89J2nM7/H7x2L7UDfSaIzyvbWcFF/982K/7PG80z9t75nAlp3ppxTa&#10;7P3ZV9384s/gkzzf+TLIbmwtSh1+9TsL78hIrvilHPAUto/95NP2KKPT9NDznnQk/SB4PIl/P9/7&#10;ykC7EEsfPfz8squlrx6+9JTiTHngHoxoc0WkUJIk7sFw/g27WIvZnojJxMwliT7/ibRW7kpi4TVO&#10;eJjEMMtwWJuvPXzpVWlfPcjHzOMwx5jpD+tmnFt5kM6HXnH0wqGHiVUPZUH62DxAAxAkMXFOJF+W&#10;aHddOnvrLlYxkamsn/8j+pLtjUXpYH4yde5VETwr6q4Voq8Vp7ArREh8i8kWh5WSttuvsgvi9EBf&#10;L+J8tIdCEedMkgDFXcuJny8pRzfN2nR5HuyhvuBjU/JwfUVlFvNI9NKzV6Xx0V9Je+0B7mWsSCKL&#10;a2ceto0pgvfpEeZJ22v3IDPG1DMX3X2ZmGTw5hsYfJ0QQCTgfwJjccFcc6e6hzzflATe+5YOnrut&#10;/fpvpINxfe43/0hSw5NIXsE/fXF9Eeldrt9ahn/turybHJnShiyGOuhXZbKSwrijufSFdPCMYoQ2&#10;OZQXEwF3jwhyQwf3cqSmFoQ+we/OoiSHJiSJ/NTGPTUtrI+SmzqPZjXkqrOwhV+dyBG4Bt9ausNh&#10;GMZd81gHooz+dsw8gTYxiTFPamRSWusPpb1yRzLTF9FUvkA+wbECxp/tbYw/gUGKPu3bvwV91MRd&#10;OBgXJjHPnigOuf4nbUa8mZ+BnES8R8zFD74ETRLzVamJBenc+qW01u5L5uIbJAklIBAQOGsEEKLt&#10;vS3001ckyXtsZy9CIiTAl7ygpRDJIYchcXVwP22EiZXE4X0TL7nqQb2AQEAgIBAQCAgEBAICAYGA&#10;QEAgIBAQiIkA72+v1WKso3MCf597qgXPFqdXbkhm8TNpjl+Q2oW3MP8ZYw6dz7mkkpLB81YYAJ8g&#10;XX9f8f4KvnzuZ+a9bD5rr7B+Fp97PvX+JdM8KeY5E7BB6/0/lQaeR+x0IE+/ayxhDoLrbWXW72My&#10;pi6d4jB4FEW4xlKcQj545jFZGJMUnp1rY+66ObJwOBfbPyM3J8L5EE7qGorS8ejjE6za93k3yuDD&#10;Q5+lMcDgSFi/3ltu8itwURx9sEynce8S5uR573+sAj/IbK9KprIjUXlMGvkx6eDZTMv9nsSB8emj&#10;h/KIpUPPyWoPa54gPQvprTxITz3ol1afIA8WiwzIVJLCMxQZ3PuUxr33nVRemsO4Z9HQBjDv+uig&#10;seHjE8QhPj2vFbYksbMugvte2qOz0sD8d8e15/Hmv9Un9Eh54pYUnnXN4j6cJNZZiDaXXJzFXW9R&#10;fTtu3b3n0x4sFr9SPpTDh54+pfGhPOMefWVQLKmH1b/Jg8WHnjj4yKC4+cjAPEVd4seY1t5tw44+&#10;xX/XxRJX4LkuakzyFNuuzWWJ8IxYozyJZ8zRt4lzfwd0Z786wnojHfCQ/Q1p4d6V5gjuL4h5Xzf1&#10;UL+IqYY7nbSaM31saqWlEJSBMUq/9IlzC32EMUua9txdw1VKPIOH59EbOGIB/9hwUg/f2KItiIU1&#10;NiiDvmIrcEjQaw9fu/rIQDlYv49PsH4fHWgLFqs9HDH++OhAGYiFadwB/26hP5bEc6PZ3Q13/05z&#10;eF4irDkCYFS8U4+UgS9iacVT/erUyp5wAukH4RODiFFi4OMT1MOnME+wWGXQ+hVPiyzqE754sm6r&#10;T5FWsfCJMfLxKdqG+sigNrHKofHpYw8fO1BuysBCPj5YkI8JD+S7JNbTyaBvlcacVYTn5ZrlaayT&#10;15XLCdfnnzT6I+1Dffokeew0xcIao2RGHurfjzHv8wPp+fKRgVX5+AXtSB18/LJPdZ94GmXgizJY&#10;/ZL0iucTKzrlB9Kz+NiDtvCxh8rA9Tvi8OFak+nKtmQwVuGziy3OK2Pdhcj1lfvvS1D/QdiDfFjI&#10;y1LUnjz62EN1iS0D6gWiuG8Qz0th/NjG3FGzgv0xsJ+qZe7MigPlVp/wiVHyYJxb5SCdb55QGaw5&#10;U2WnP1jzBPH0pacelMXHL+PENmU+XtQnKIOVF+3Al/I6Xsdpn4kBaX388rQ6TvtdZeB5Vhy0Dh/6&#10;Xt9UfnGP5KF84tLyfNLSFmftE8TRZ+806kEe9E0fm/juq2TNU2o7jQ2fXEUe1vikHKRVPFWuuEe1&#10;A3n52MPnGhh1oF/7yEA7+GBJ3OhTPno4/OjXvAWD88nwc0shn/i2SOA64F1JfvJX0sFzkO3Xf1fa&#10;Y/OufxNXBtqDL2vppbfGB3kQAys9ZfeKD6zxIVhjO4G+dgLrNQmewWthjeO4hTLw5dOfUDytNlEs&#10;9RhXBz3f5pdK3W3DfNovxYF4xo+Prhyka2FtZr0WdiRd/+8oB/3SKsMgfcJHBtL66KH26B+5x88k&#10;Pf3BNL9+yIo8rBioNLQHi5UPZfBpN3zqdoLjj8pAOWhTfo5b2BcgveIRl57ns15L3b11UYZB5Amr&#10;PVUPHn140A4+eV/rJx9rsfrCSfX5YEGf8Mnb1IMvqwy9PunDg7RWesXUl4diofwsRx8emh98fdts&#10;T+7ThL5YFushJLHWcALr0UTFEdxHwJwXr8/NPSp89fClpz8Qi3gFukbYc2l7mTfXShv3w3S4zwQH&#10;H+DXdyGW6Od2gGV6d1VSmGdu4L7jCGsc98OH89GpvVVJYr+MzvB5aWNN0Xabloi5VkePwNb4YoyT&#10;1sce9G3SK68esWK9tcYX1xVsY/zWwbW0BPY1EcxLC66pIXn2ZQ8VkvX35jz9Ps5R7aDHOLQ8t1cG&#10;Kw/SqR6xeDAV7GDchnuM3BqeWAcGN9XHwvC4vrHqP0ZMHeLH+DEmCGu0gtDh2Pd9fnQ4Mm2QgZEH&#10;aRNcP9PIIEqAvgMhKEecPNWjY69P9Hwd+63JHpQZuTExOuPuQ+xsPpQk151A3usnX/YKqfVbcVBe&#10;ykc/xznSJ1i/jww+vh1tLuL5GKzbOT6HNhzX37qO8WQV2L5xLSjsESDc0/5gH+tDzYlwXcLlW5Lc&#10;WZLO3DXYBr/H8HEXG0+uNfwSEAgIBAT8EECe7bC/jvYiNXtJpDTKCRPwjJGowCNRGEL7g7U3l27g&#10;fviHIhewbv8A1nr1Uy5QBwQCAgGBgEBAICAQEAgIBAQCAgGBgEBAICAQEAgIBAQCAgGBgEBAICAQ&#10;EAgIBAQCAgGBgEBAICAQEAgIBAQCAgGBgEBAICAQEAgIBAQCAgGBlwcBPFEZSkAgIBAQCAgEBAIC&#10;AYGAQEAgIBAQCAgEBAICAYGAQEAgIBAQCAgEBAICXxUCWEJFcrd+KqUbfy/V8+/K7qs/6L8qLNhS&#10;vv1jyW4tSfuNH0j93NvgFnfxxv6rC2cGBAICAQEzAlgwL8qXpDMyJUksKJrdX5XaGDaJf5bFLXL1&#10;LCsMdQUEAgIBARsCCSyy1xpfcIuIZqpbkqrvSTuPzQLdzj42noEqIBAQCAgEBAICAYEXCAEujp4t&#10;SGtsAZswfyjZ7SWpT12NqQAWWeeGclzcPJTnBAHYooNNSmDfWAUbcSQPdiTROMCYGpsAYOOZ2Dxi&#10;VRhODggEBAICAYGAQEAgIPD8IpDEPH/3H/ZLbh7Iam1HHh5syQbmzw7adbfNBc/hi6UZtaTRbMme&#10;1PDbUT+MPLLJtOSw0RKPpVROypmCDKXzUkznpICN7lKJpOw0q7KCOtbqu7KH+hrsz6GQnnXwnN7S&#10;YV8e/7jZTxE8csmMVFp1Jwd/Y3Hy43dK2N0U6KjP3sY5rGcP9S5BL5YM+vUlyDWKDdum8yMylhuS&#10;EciaB2+tn5t29ernCJ/TP5SZ0m7U9+X2/orcq647jBRTFZv6ELNcKiMLhQmpdZrysLoB3LEpPU4i&#10;nzXY5j8vfyjfHL8sr47MO2xfFBxUz6/qSHy2GxX5+cZNuV9Zd76m/kJPdP6Hv6nDWNmEPdYRRx9v&#10;35cZbAh4eWhW5otjzvcoY/srmptmDNCilVZNbu4tyxe7y4jtqrMlba1FY2sEcfAKbH11aOaRbHrO&#10;8SM3HD5t8zLG5zJi7e7+mqxgs88DfCY+XT87wqfWasgtyHYbryHE3zw2CL00NC0zxVHJwke5wVkL&#10;GLU6bYcVj62o7Xy4yff8Hi++byKP6JE5Zadele1mRapN1t3NEyflF+rX4fVWHBkvzF2j+SGZyA3L&#10;MGRiilF6HvmZ3+BUR9HNQd0zdEM2PX+n0c059XbzEPtujqNtqNeDyoY8xGsI+F8oTTrdJ5CLXDyj&#10;IuXDmr5uhb5Shf9+uHlXPt9bcvZNwavHgc/l8pRcgJ8Mc8NNAOMTR7Q56T/fW5QPtu6izWtI+jBG&#10;aGradKE4Id+euiYT2bI7t5TNyxDml87he55Tg3/vQ9aNxr5s1vBC27aLzVVpd7Uhfc/9wzHlpO5a&#10;lPQVtE/7h+0iPzN/FNB+FhEDw7mSjGfKMpotShl1llJ5ySAGyUvjt8tp8H/ph4zlT7cfyGc7Dx02&#10;/M7lPABP7D/ffijnSuMykx/1ssPgpe+PI/2M8b+C+aEb8LP7iMcafOB4riDW1Jf+d600LRfK07AR&#10;chT+jYxeRD9iWH65dcfl+26e6+a7jfqO/MXyr+X68Ly8PnZecol0bJzIj364WtuWL5DPmTfqaLuP&#10;ywi3QXF/HlOePkW/riLfHmWzo1PIJwO5mFv5om+xdP2VevDzl/nyHPVB5jTX98K5u8h79Jf3Jq5A&#10;V9b+8haXq+EDe5hbZJ+A/a8t9BHSyFUzaOtfQZs/iyPbFdejHBAerLeOdu5z4PxrxCfbeuYt+goL&#10;7YJ9iV3eYK4azZRkAj46gnxSRD83j802M9iAjm25a2lgJsbBIAt9tpDJyfdmvgE/aMNvNw9lTMAX&#10;D+Svlj6W351/SybSJdceWuumn9JvP0T+5ouu2h0HdHGYx+bYvzXzuhuLuH495OptM072bKs0Xz0d&#10;I+r68Dk3RruBzVPpC9R3G+3PzzZuyPenXnPfadvjKxHxJa/7lTW5gz4dx3PfGDmHvmLO+Zkv/0Bv&#10;Q4B2YW6mP3RjeHC5VnkzXtiXfoD7EO9iXLlZw8gfbQljJgG/c32BQ/F3mvvy18ufyPdnX5Mp9J97&#10;Y8ym4fNPRZw49vjZ5k2Ms5acwDcxnrlYmpI3xy7KWBb3cSLfDCoWn39E4kvI0epd9Gvu7q3An3jN&#10;tdvvvjQy63LMRxt34WtM611f/9X6LYfnb8xed/5PfOMW8uL48cfLn8rtnWW0S916yWsYfe3fnn9T&#10;xtFest06Xrr1db8fy5VxXlmuj553fYBVjHvv7a7KUnVbdhE3bvN3MND+EevVtkn5UvoqxgscB6yi&#10;HyrRsnDT9ZybT8M4IJNBO4560Pccw33BHC+WMnmMkbGpOf65/iEDEoxO8zOOLdjKL+5vyC/WMY+x&#10;u+YIFXd8cHHL+bpv4H66tyYvu7E5dR50/4B1vaiFvSb28d6bvubs8PdLn7n5B9cnj5Jyf39T/uO9&#10;X8jvnX8b/jESsHtRDR3kHgwCyE9RdQ+8MI4empTkyCTeDna80ZegriHBTNL0RUl88TPprN7GRQ2M&#10;i929PvHbkb7qPPEkJuxQAgLPGQJo55PlcUkOT0hn/YFEK/dEJhcwkH7O5HyaOOyrLCGuEWIpyJ7A&#10;PL5gviwUOwIRcnX7/ifSuPEPklp4VTJXvx0wtcPpTZmcxLXZAsYnu+sSba9IYvYKOu7da+nezJ8B&#10;g6h+IO3lOyK4lpKeQluMezQjjMdCCQjEQgD9uUSxLAlei8EYunOwLymMx337llGrKc0vfiHt/S3J&#10;vPJtSeFZ3FC+jgjAv9B3aC7egE+hbzQxh7w7hLYvbq7C2ALXXdJT55HrMtLefCgRfNXxOotx0NfR&#10;lIPUGfOCreW7cImOpEZnJFnCMwW4lvbsC/wT1/fSs5ekvXJb2qt3JGp/59mLEWocCAKdWkXaGHcJ&#10;rs+mZy5zCMNp3ZgFPpHLS2r6srSWbklr7d6L1bfiHE0b93ZtLrr2PHv+uqSGxl3+jQnEl07v1CuY&#10;76lLAmPcRKH8aL48Yp2Y806k0+hHNBBDLYc9/yRwnTMzfUEatz+QNvAU9A0E/dVQAgIBgTNEgDGL&#10;fhjzRBtzy5m5q5Iewj156Ke91AXqRVA9ieuUnLeOeI8r7tNL4H4eQ2PxUkMVlAsIBAQCAgGBgEBA&#10;ICAQEAgIBAQCAgGBs0YAA1jMnSf31iSz/Llbayk5dx3rN3IMe/r4PYF70DMrtySN+2Xb89exrs90&#10;X3RnrfVzWz/mUiI8q9MZnZNOA/fDxb0mBfoWrou1Ji5iHc7zmEvF/dR92PFLeGAOtj06LenVm1i7&#10;a0MSnNvo0ye+xOtF/oL3Q2Dy+fi94i+ySmchewLP4Kb28Kw+8kWrOI51tTFnZvHLsxA+1HkiAnwK&#10;JMI1mfbInMjqDcmgDUji+ekO7/Pr07a83pPgMx94zqJfmhOFOasv0XwKfDuD9hMKSBtrJnTwbCff&#10;P/uCZ0qAfXtoStJ49iWNZ0sSse+PePZShxoDAs8/Arjn6GBPkljTPMKzZm2stRA7XyEnRuxPZIdc&#10;nkjhWU6+msyfoTxjBCJJ1XYlVd1FvkbORN7mOrNcvz6UgMCLjwByDfsCWPNC5A7G51uS4PpPGNed&#10;Td/kxUc0aBAQCAg8rwgg3+H+2w7WFE+s4ZnwKtYZ55xVLswzPK8WC3K9KAhgbQvXV97p9pUL3b5y&#10;7PHPi6LuVy0nx4GYS2ffLML6IWmszZnEGqUdrHf5IhV3rzbXOeP9n6EEBPpEADO+hy6DGWRc3woj&#10;7j6BC6cFBAICAYGTEGAbjOehklhDLVFBPw1r+3TKEzjzGWRXXsNr4LmHyrZ7RreDZ7o6fDY3zKWe&#10;ZKn+viN2xWGJcD9Np45xLLtY/C70tfrDL5wVEAgIBAQCAgGBgEBAYKAIYF073ueFdb8yFexxj/X0&#10;ZQz3cGCtiK9Nnxf90BTWzUli7jLCPcYt9Pnx4LMBZWCJ56fboM9gf+AM9/3AfcsR1lTup/C+0izu&#10;yeF9bu3haXc/Iu9LDMWGAO9/aWN+n+O3FPY0ENxDKOPzYZ2NuHByrEb8uM4J1n+RIuf23SAuLqdw&#10;fkDgGAJ4IoHtDX1qdxPrl+Fa9xDu8+HayfS7UE5HwM2X4fkarNnJNTuS4+ewBibuW++nZNDO876C&#10;vQ2JGN8oyYlz0sb3Cazjn8D+AZG7B7wfZgM+h9fjuOEQnxs6k3XQBqxPYBcQeJ4Q4HpjjDHG1gl7&#10;kjxPoj4uC3ICrg901rCmHfrMiQmsW8wcFrdLwvYFffP0hbclgbnpBNYMduOexysLnwICAYGAQEAg&#10;IBAQCAgEBAICAYGAQEAgIBAQCAgEBAICAYGAQEAgIBAQCAgEBAICAYGAQEAgIBAQCAgEBAICAYGA&#10;QEAgIBAQCAgEBAICAYGAQEDAA4H+nqj0qCCQBgQCAgGBgEBAICAQEAgIBAQCAgGBgEBAICAQEAgI&#10;BAQCAgGBgEBA4GuNADcBHZ5yC8lwwcPu5uo5QHLK4l1YtCqJBacyu+uSbu5LO1vGeuCgOYXsa431&#10;S6A8N0xJwvYdLL6j6/VgC6GXQLOgwtcCgWRa2qNzkl76VPK7y7LLxbO4kNYzKsnaPqIFkZMefkY1&#10;hmoCAgGBgIARASze6RYYx6LYqZ1VyWCT+FYBG5uGJt8IaCALCAQEAgIBgYDAi4dAhLFSc+yc5B5+&#10;hLkfbPCHBXz72wgOMwdYjHzk0/8irZEZaV35FpTnbaChI/HiecGhxO2WtMYXpPL9fylJbHrytdp0&#10;5oU1WhD8ZUMgyfkk/Od66JybZYnwIWxn/bJZ+uXXp+u9R5uydz939W5zI5FQAgLPKQLMvfzXgp9u&#10;NSqyWtuRxdq2bNb35KCNDX5QeE6Sm3YcK47ykbM/euPOakYtaTRb7v267Lkje80p8MpiozvyPEA/&#10;nNfhunywId6xOvhb95pdQtLow49lSzKRHZKZ/IiM54Ykk0hJvdOUPfTRKft2syL7rZp7NdC360An&#10;1sm2BtU9qsc1PE4i7OWBNmenUZVt0N+urEkGm0AVU1kZzZRkBpsUjqO+oXRe8snMo3aKMj1P1w+J&#10;H/FsQeeHtU25ubcsiwdb0ui03Pe9uKrsZeh0sTQlV8ozMpYrO9qPtu/Jxzv3HSbkR7o6bPTj9c9l&#10;o7Evbw9fkBw2LyGPr2shLvT0z3YW5Vdbd6QCf+vFl/k+h+t19Lwm7NE9v2sf+mELm97cxz0LfA1l&#10;CrJQmpBL5WmZgk/T99TnffHVehkb9IcbePE9pe+VV/2BsfXK8LxcGZqRYjrnbHxq24Vd1RljTysF&#10;xNLVoVnHd69Zk0XofXd/Tdbqu863SEt5EvQ3hyz2BcN5n2w/kC+A8TA2t8wh9ogb5WF9lPnL75kr&#10;emQ5jHeVjdgTk97Y52/kBY4uR2Rgt3HEwgRyy0x+VCbyQ1ICFll8/zSPp+xJ5KfOCRuGsUYmnzZ+&#10;czlmb0XuQX/mKtatdlKb0EYfIg4/212U6fywXEZ80kdoE8rwmI7k/RIX4spUc3d/VX65cdvlIOKU&#10;Rt5n2UAbtQ4/+njnATCahJ/NyGRu2PkTbRonR9M/2Hb8cvuO3IKNeK1IbUI7MTZfH12QN8YvwB/o&#10;j4e+ht/aPd6Rg7/nsZHtNDYBTY4m5QC+XEUO3Ub+XMNGg5s47jQO0PbVnS0ppeZvHqkz//UWnlvF&#10;Jntr0PcGzk/iXz6VwSuL3F1yup8rjEsB9Q7aR9jukydzyIebd4A5Nq2FjIpNr5xV9Bc+2Lgjvzv3&#10;Js75cn+h99zn5T2xZp+E/YXlgw35fHdJFqubJ7adzDnUexobF18rzcr58qTry2g+Up1m82Pyw5my&#10;fLRzT77AfGMbuYt48NWCX36ENnYVfvvN8UsynRtxeeBpvkpvIOZN5JCl6jpy+YosHWw+al96bUEZ&#10;u/7DvHaU7ZxXOd/id/jXTUwq8mNH9t14jsbZYz/ig7ZRPPI86pXGaziTlxI2cdxpoA+GPEaZec5N&#10;YHp5aFpG0cYQq5epUH/ir/5zB7mKbTvjlb8xnhuwOnPYA1yHnsDGwNfQHl5A34s5HacAIVvR/PgA&#10;9X2AvsgyNpMm5rQFC7HnnAr7d2+PX5b54phrSymv+8393m0D2XfkuV9loe1L6PN8b+Z1+culj5y8&#10;lCWB1x764H+5+Gv5wezr6OOXXfseVxbizX7CzzduyqdoE8jXuTnUor4XEK/fnbzu8jPPe1lKGm3T&#10;exNXZRv3tm7Udl08MiYfYmP1j7L35N2xS64d9dWXaDLHM6/dQF6jzxDgLbRL3599w/V7v2of8tXh&#10;ZaKnvzPe2depNOqy16pIyo1fMV7FOK0bWy4L4UwYyuWa7pj6tEg/4h1JFX2YJeSW+xgfr8K/mNtY&#10;WDfr0MIYY3E14nv2ef56+RMX05PoU7NtelkL8wz75h9s3UWbv/QIFyJyc39FVjCv8trIAsZYc248&#10;8SJgoT7QtevpYz1f2xJD9nV/tX7b+Uq3ncI+3Wgnvz11VcYwHmP5CH1MdmB4PvHl+SzfmrrmfE/9&#10;0H15yh9yYU/pF2s35TOMOdWfmcc4dv3B/BsyVxp3fbhTWDmZHT/QDmXzGLvOy9XReTcGWK3uyv29&#10;VeTnPTe+PcBYg2NCtokRBhuKNY+PjQGoJEoL5zXRp9pvVmWlsuNoOA4ocBwAfEYwDphAOz9WKMso&#10;Yq2MvhjHCEmMlfiMQwdAERfqRTr+365VgN0t+XxrEf2X5qHu3QopF/vFV0Zm5b3JazJdGoUU3XG3&#10;Eyj8eQwBN44DXm9NXMYcWUb++uHHmN9ouLaY8xqr1W35D3f/QX648A78aezFzIW857yNNh++wfgL&#10;JSBgQgD+k5i5LMl/+m8kzT5kBuMg+tSzLod+nJpakGa2INH2qkSVbUkMTz47ebRPhDmlUAICzxcC&#10;yPGYz0nNXpb28i3pbNyVVOc3ny8RT5MGY+LO5kP0dzKSmr+Ks88gz5wm4wv3O65n3Pu1NH/1nzDo&#10;aUrmyjdfOA1eFoFdLwzXqVMTc9K8/6m0Vu9JdpZ+/uKUzu6GtPc2JYm50dTkvEQnXEd7cbQJkp4l&#10;AgmMgxMYe0dNzFEd7IqMz3mmfMxxFYckOXNR2lg3oLV8R7JX3wmtyFka+czqxvxJC/cscf4zV5DM&#10;zBU3V2PpUTBvJ5GzkyVc/9vZks72iqTwHpNCZ6bdS1Mx5yae4XgywvXOzvp9SWB+JD17BYbF/Ql4&#10;zuAsSoLz/lPn0W9HDqwfSAQ5Erh/xTMJnoUqZ1sncGSMRpyfeIa+dKQ05lrRL+rsrEmyiHtaJtAv&#10;MrY69In09HmpY16ys/4QflGVBPLX2eh1pGHf7+DDzcWbzh7JyXOSzJecX/dNf/xE5gf0MSPOo2M+&#10;M5HLg2e5i4dL5pifwpwUcXP9CM550hmYmpPoD2A8nMhkpI35ovbelqTGsBZR6LMeRzl8Dgg8WwTQ&#10;d2ot30ao4toVxpEcT7r8/WyleMa1MWHhmmG+iL4ors+gbxrVayLQ/YXJ788YsVBdQCAgEBAICAQE&#10;AgIBgYBAQCAgEBAICJwVAhjDcm4S95oKrt2leA8WnjOLMuN9jGEx9sXzdLnFjyWzsyR1zGs2RsHn&#10;JXq+40ys4ua8MeGp96f1KwToIsyd1i+8Kw28MmlcC7HMn3NaIw2fwDM75JeGTyThE+3MxNfKtsnq&#10;jlu3LMJ17dbcN4DJGd0r2a/9n9vzMIGP53CJZ4T7+jtYG7YDLBO8vhPKC41AhOut7fKYRFgrIIX7&#10;7JMHe9LBs6b9tAFJPNuUX73h8lxj6oq08WyvKV+dJYLIldwDI723jvyAtSewVqHwmu8ZtYER8nab&#10;+3MsJSW1vyHEuIP7q184XM/SpqHugMBjCKCfi3tt2X4lWw1pDBeRq7imue1+oQ762R3EaHpn2e2H&#10;U59nO8iL3KHYEQB+CmEffd4E7hlIYk2QFNae4v4eEezZZcDObygBgRccAY4FOYbDuhMcw6WYuw72&#10;pYPnU/st7NvhBrbDsAhx0S9u4byAQEDgGSPA9MR5TDzfLdmsZLCOJtv2DuZuMPh5xsKE6gICLw8C&#10;3b4y4gnrz7SG/n/23qw7kuRYE7PIyA2ZiQQSO1BYqlB7r2Sz2STvJZuce0czR6MHaY505kF6mSf9&#10;Jv0DnSM9j87R0czwcrtzSTbJXqq6unbs+5L7HhH6Pg8EkF1V2BNAAjAHcovFl8/NzM3NPcwGxUlA&#10;Vz7nff5XB82gJfDpAhw92Lw4rwzDbtbkGsxlSdAvw/BxZcOPidsNmYvnINUvxWXpvIupJ6wo3MIP&#10;v9GO8fvchPfOtN1lfP1cTI20VEVAEVAErgICEKzQISLP/pvYm3NSu/9zzIU4JsN+c+YJkh2+0ezS&#10;ttBm5GF9l89A6rzrFMBzbQHP2tXu/b1UJ+GvGrY83xB3ijz1VkVAEVAEFAFFQBFQBBSBkyHA/QWI&#10;98E9HLIxK2HElOG+EBfHrk2CISfEfcFYU6YN06X/HPqoPcFSiwdfD03E2eF6dRTxFEJ4jto184eD&#10;0aTn5jDWeCLYx8H9yk438lBfngeDdthZzDu4ZuYCS8kuiWzhNXbf0PuJOvew8q7qeex3lu0V3xcR&#10;/KBZiL2hSRFoCwJwKG+lwZ+07+RfiQc/RVb/pO/7qi0FXIdMaC8rieTWzH5tq3cYPIrx+7Dxi+dp&#10;i4Gvf4t+xuDjluoA7xfESAjBBmaVCyK0ge1uSDxHPLOQOauvRXqgm5AmsCdd936fI/5a1BVGALG7&#10;8uvSXHgKH5R43mX8PmQG7dyXIGG/hgufrKy/h+dT7Ax1EsgxCq/jJqzf2pMPsP/9Ph5z4R54vE6S&#10;z3HL1esVAUVAEVAEFAFFQBFQBBQBRUARUAQUAUVAEVAEFAFFQBFQBBQBRUARUAQUAUVAEVAEFAFF&#10;QBFQBBQBRUARUAQUAUVAEVAEFAFFQBG4JggwEr0mRUARUAQUAUVAEVAEFAFFQBFQBBQBRUARUAQU&#10;AUVAEVAEFAFFQBE4KwTgc6WJQME2nMiEi1sSRhCVRvfhzqc8OHM3QVfqeXFiafF6h86qhprvBSPg&#10;B0uB0x441ik7NVlH8KXlOhxu4u9eakQyCLLNc5oUgY5HAE5Fm5kxicJBbpjBrmoIdsUgYudAvpSZ&#10;yddfSGzzlTTu/p2Uxz/seLi0goqAInCNEcC47kE3dNNDEkYwn9j2olQGb19jQLTpioAioAgoAorA&#10;9UPAgj7QgC7gIohAuLhpAps7cDZ+mNNdDwE5ooV1ia+/FLewJoVbn4gHv+f413SZEUCgeydzA46c&#10;Q2KrDegy96TW/RIiYMOmlG2U5HVlXRquK+lwXLrxStpxSdhR4fkQXpSzmMlBTPO9PYl2YSO/4dD9&#10;TTnuws7WrnLaU1vN5SIQIF1YoA+mgEr4i7RhXqDHgHZIm03aZz1H6nDs33CbePmfEQTzHYr3Cj8d&#10;XKNJETgJAkZmgeDMp6E8X0rtJ6vedbZVzSFtk35Jp9v1oqxUc7JU2ZIsgsHVQL88x2soh1sT18v4&#10;58tnf20tOMbrgvuCeu6w0M6ZvZzqHgL/oJIhcwHv8hPr7e3IYJaRtGPSF00ZHhqKpyWFMSKK4BtM&#10;wdpdDMHv0pGETCT6GUYDPNiUGoKHFRoVjDFlyeGVb5al2Kiac5TxvI6jC4s3dW2pB/Mt4No87p8t&#10;r0vECksc+mIv1gsHsWbcH+uWXpQXw7EAn6Af9lrCGu6l44xefh5BTv6dphzLx5657vUlS7ZMu9h/&#10;Lworsl7D2jbaSGyD+vEeHmNb2Y7p1LDcTA0aPJkrMeG1P+y7Zdr3xdZLgx+PBbTyNLcoW9WCfNp3&#10;WwaAwXWUZ8SDdPXl1oy8KqwS1l2MTe+gY8ZBh5/0TUsD48Hr4qoslrcM7fG8r9OwX/z+LYHOvs0u&#10;yPPckmSAKftkEi/Ss+m7gAxYkOE9fjGsY/qX/en/DiiQ53yaIA2/yC/LS9BEsVk1fW/yNHfs8U8G&#10;/HW/Z0xudg9JF3Qv0n87+5b1cXYIthvBfh72jstdlJerl2W+tCELCFi5CZrl2EmeJN2a107bsggQ&#10;5rd4Dwzzbfenj4J/n73Tuv0/2D7SO/sijPlfbyxl6HkQ8oX8nUQdAxkT9CnH94MSa8AmMt93pp3u&#10;ySAwZH/stryfmZSVyra8yq9A7mYhr+qmf1rbzj4g7fCVht1iIjkA+hgy/BmGPsG6BTLwnWVe8oPE&#10;olCvyjfZWUPHxDaMPmtNvIbyrwL8KJ9eAs9hBFO9Dfoai2ckjmCmh+Hkk1HIjH9/2XwpWxgPW3mP&#10;5aYhMz8duC2TyUH0s08/rfVo/e7TDCmW44wHGrOlB2NUbzQhtyB3Gxj7qs0mxqSSbFUKso3xqWjG&#10;qQrooGloiHeSpti+3b/vEz3G6YZUMc5x/J6BbSqN/KdAI5PgY46ZbMNp6MMvF/FLsdfgUW5B5opr&#10;pm7flyGo504fsHqsL+n1eW5Z3stMtFWOtGJ82u8BtuSxYrMiS+VtmS2tyxoC4VKPZzta28nrwpYN&#10;2d4nd1KjMpbImN/7yUrSQAy090nmtgzHeuSr7JzpJ+ZpKBb5r1Wz8pvVb+VB9w150HtjJ7/vy4+g&#10;DziWLJS25GVxGfcF4ztsVy380FrH8cSAmYeQL8p4Ub5UQCvUi6jzBTxhaBW/Wmks+E6MfVomJfvX&#10;GJmJuscxT6csT0Eu9YQT0gPaS8W6JG4hADFofQa08vvVJ6abmF8RAYmfYJz72RAC4V6RRCyIUAV7&#10;y+YLW9AHVmQT+tG76IcyKhjz10FjfD2OLkAeDMp0ehRjfxJ8FDoWv5BG8/WKPAZtUe6RRt6kB47n&#10;d9MjGG+mJBmOmXGYfco6XlSiPO0Gvfxi5D35p+VHZl+e4Qu0PwtZ9oeV7+Tz0YfQsZPHwoNyqNZs&#10;yF+guz6H3tOKBdt8Gzh/1n9bItDb9x2nLwqUU5bL9tF+9tnQPfmnpa8xvjR8uQxh8x3GRep4NzF2&#10;UUacJJGHmRYwx/hq+zX0taLRn2wGLEfi/PELjJ0/67+LGOYI8rij75mT+tZWBPxxFhgj1wrk6ir0&#10;x/nyhiyXs9AH6kZHos4RxfiTwH5B8loK8+gkZHUSv+OQA104R90XGsaujmFkPXJlX7fmvVDeNONj&#10;GWXxmjfHRl4b8BPn6x74kPXidZSR5OnfrzwBvz80uutJabCtIJ5BZhwjv4EsfgJdqVX2sCj+5h5k&#10;8gjx/BjyeLgLwaeBUSfyiq8DiBQwb+S4Rj1zCmPVCGyZZ2UhNxIGeDzfXpJV0HIrhvewVjfQ1WP0&#10;2Z+OIHAqrvtmY8bg50smka82XouHwN4/GrqzQ8M7k65D+xr9tjWH16wZg3k56TwCO9PPRh8Yfdo5&#10;wXjp696oA/67wBc307C59AxJ03EMnpVGDbYpzAGqRcnh+YUibFQ5jOfU0VwEhXWANBqyY6fyeyTQ&#10;tXk8SFXMAyq1hrHNvIKNiFfSXhXD2J/GHrg+2BX64knMP1LSjd8J8H/Nrcl3m4vyNTDMw+ZHrAO8&#10;SY9EbhB4/3DoltFPqJsEPB6Uq59vI0DsiP990Cvl728WvpESeIjYUhZuQz/8z3N/lV+OfwS6Ovl4&#10;/HbJZ3wE/CZYp2s+/UKaL/4k9u0fSfjBz2BUhB1XkyJwEgQwT7TSA2KFGUT7ZHrpSYp96x7wbKh7&#10;QEJprB9sr4i7uSQ2nwszgbnfurq9B8BX7utvxHn8O7Hv/EhCH3yO/I86brW3KpqbIvAWAtQzYPcK&#10;DU4ZPnU3FkVqFZFoHGTa6XTqK0luflPc/JpYyR6x8QxV59f7rV7ouAOWbYs9gucpoFc664viQW+1&#10;YA9U2XUBXUWdMxaT8NCkNOa+lebKa4l++MsLqMgJi0T93Y15Q0P26E0JpfpARheoD5ywGXpbZyBg&#10;wcYVSqalibHKLRVhD2uZLJ+wih7m05Hhm1J/+mfoh5B3HANRjo4lJwT0Et9mRbsk8fl/ELeYExt0&#10;5mE97aTJTvZCJ8Ga8PwTaS69lvD4/SNq/6BpknXH62AnReaE9xleh/0K6+vUUc4reSWsyW4vQx/q&#10;Fnvght8151X498qBTg4MIlMfSPe/HxOru08srAWoXvY9kA794cGu1Vx4KiHYKEKD475ue868xn2Q&#10;nG+50K2jo7dhn4BeBBvc8RPnaViL6R+TUBf09WIWtLom4bFbsHGcXHYdvx4nvAO4e7CJs0+sroRE&#10;RqbbRM7IFzKc8jsEXxoW+toXvj4PGbtUOCwe7PR7Mp7nYMuFrchOZsTJrYuztSjhvmHcepK+OQEm&#10;lHHs0iOOFCco4exuoUxm3anfnzM/nV2jNOeOQAB05dbK4mwsYME1LGHo676S1BG1O/NKWJEYmot9&#10;oQ3ISuyb1KQIKAKKgCKgCCgCioAioAgoAoqAIqAIdCQCfKYRNjUPz2GG8MyZXdoWJ9VvbOkH1hd2&#10;JBt7aG08U+PiXqd35FKaxg5s42U7Sdse7ZSwlYp5Xt8YLI/ZCthneX8K++TRrxafOYHvLtLE9Umg&#10;bfBBbP4r+DPtFrdvQgTPccAYfn0gaFtLQU94jrd6/xdiTX1svtMvnKargACeT0hgLR7PLFBGhOFT&#10;oNmDceDQhL2/GDu6Fr+RENd5IGfoV/3S0QXHQPilCOFZDg++I1w8A35xi9DYjwaZ7yX7xcMzKGHI&#10;bRvP8zh49uTS4Xoo/egFisB5IUB9KCyN0TuST2JfB/f/cM36hMnDcxcuYuhYc19Dx9g0cpD6syrP&#10;JwQUC9sW/exgT4UXicK3KJ5rOXCNHk+K4fowZCOfo3I598H+DF0XPyn+el9HIoA5HH0tu3iF4O+G&#10;8/Qm5+iHJkvC8GsT3ZwHb+C544FJcfiMgershyKnFygCisBFIAAdDXZMF3NIhzarek1sjPHYkXMR&#10;ldEyFYErhAD8VsFPWvnWZ+LG4rCHplQXaEPvegnoZtCvwtjLTDuN1ayLd0mebbLg67dr+TvY7x5L&#10;dfwDqd/5DDanhNJFG+jiqmVB3zlwjyP0l7Naz8lcZVM2YC918DcY6ZaH8Os4GIUN+ao1XNujCCgC&#10;isC5IADpiXUeoS1zfQZrcbBtYl3NHDsHu02onBerBB0G/lSFfgTw3DacqZ1Ly69sIbDfedhz4LlY&#10;cIB/PShXV7ap2jBFQBFQBBQBRUARUAQ6HQGuNTjwy+xhXTRSwB4OxPxxqftelwR9NFxcR7sr4vQh&#10;nivabvYMn8R/GOYnzdSAiREcQYyNEJ4lt7BmjR2CQPMAnRf6cQSxfCz4cPbiKfES2K+sPldOT4HA&#10;0OqDv0bEg5AsYm2hP+hvUNMREeDeedClIDYJ9+Bb9GnL+fBBtHzErPUyRcDQEXyhhbCXx11+KR79&#10;XyHug0RIY5qOhABtK4UNkVIOQQKSwHLwiM/LYK8h1+h25KFXKZp1O7OHEGt5FvxYC33eQn569Aty&#10;DrY3v7185gffZr4S68kfxLv5sUgabQp3HwkOvUgRUAQOQcDGfsrFl9L84v8RKzMiIei9Vg+eCbsM&#10;4zpjQ2XXxIO8oz9u+lGjz6ITJ9r26RPv3OTbiWuqNyoCioAioAgoAoqAIqAIKAKKgCKgCCgCioAi&#10;oAgoAoqAIqAIKAKKgCKgCCgCioAioAgoAoqAIqAIKAKKgCKgCCgCioAioAgoAoqAInDpEDi5x/JL&#10;11StsCKgCCgCioAioAgoAoqAIqAIKAKKgCKgCCgCioAioAgoAoqAInABCCCIuNPVawJVRfKrxpFi&#10;o5vB1eFQ5ZAUgXOpUKMhtb4BBOVjQPIDHCQekpee7jwEwnDK48KJZsWty0atIEvVLVmDU8ySgyDZ&#10;qC5f2wie8vOBe5IMIxiT9n/ndaLW6PsIgEabcM7qxHoQIH5DIgh21cBv68wdZ1nGMW8EwUzDcGJa&#10;Q3Bg30ve96unvxQBRUAR6DQEqv03pVEpSb0HQZuP4Vibzsk1KQKKgCKgCCgCisAlRwBjv4PAfk5X&#10;GraiTaENqNnVg6CqhwfYo33JcppS7xsXD07jLdiONF12BGAFMsEV8WmrrnfZe1PrfzkQCBmLlScv&#10;y2vybXFRyk7dxFxg7UMIch2xwhLD3CsV7pKecEK6YZ9N2TFJ2ggSBQfsNgIaMRi2xz+wLj9bE+M3&#10;0D6FS/hu8rYQqMLFxbzSwzjQgMxnIO0aArDzs+o0xMHxTCQh/dFulO8HmuE9mq4fAqTDBsaGEoL/&#10;Nrym+c7fpJs6aMZ/NfDpH6tBN+B1XHNwQDP8DL4zr6F4j7zfOyE3En2gS9Li4WtU7ULdBI5HZkrL&#10;7UL0bPIxcgu0EgJ9kGaEdAKJxX4jvZDWKpCVZaxh1SCvKN1CRsb511Ou8j72N7+bT+bFK83nzvmd&#10;60oIdrRSzcoSgmzlG2VD00ZeIk8b1wcpkJn85LpaH4LUDWMNgrTcZUel1KxKkS/wCtfXKsjX1BF8&#10;Qplq6o+WmLxNvZiz/ysog9fwj3WOQf73xtIyEOuWMZTRg/XZmBUx58xVuJb5tiYcQgJOOwcjqGck&#10;bEs37p2wGKTD2uHZpmkr1/5yfCHwXgEv8nOQp8HQ1JM9whdXlD3TplK5KvPlDYNDHMHIeiNJGYyn&#10;MW6kJPyOoHl7owdqvlNHk2HLW3AN1yCJg4PSgj4PsKNMYVUakDPmGrTfv25P3hQQPDHXLJu1TPZf&#10;0IfMn/TD3yNYL7+TGpHxRL/EUP8gr6A6xJdlTSYHpCeakD9tvAB9bBmaJBLMY72Wl39aeyw/6L0p&#10;093DhB3/QSuCnE72GdDfQXezfzy+cNFuqbtf9u5sV52CHE25KOdlYVW+3HolBdB8gDGvIf2QJj7M&#10;TMmD9A2xd+zHxLwMnlgsb8lsaR3r0DnDv2xrwK8Ib2fasoE16nWc/2Z7TkYTGX+8wDnmHbzYl03+&#10;RuAY/jUcUMLOMX4G1/HTyAuUzXJa68rrSFD94LH7PWNyMzX0TnoI2t7OT5+m/Q7LQJawDh8N3JKt&#10;akFmiqsyj4BiWfBmE2MtpRfrzlfAi++qC3PbIwF88//N0eA46YGYR9AvadD2AIJjDsUzMpzokW7M&#10;6aOQOw6w5HXkReJ3FilofxRBDYn7ZHLQyKLXxTWZK6xjX0LRyBtDG6hv0G9F8Pej7Lw8zS2Zuk8h&#10;cOoN8DHbQnnPfPl3FRLbTpH3qrgiX23OSrZR2qEDf1xiW801aC+/EyP2rc378LdU3javnmhKpiDL&#10;iDPlmY8TpfleYj7U7b7Lzcvj7JyZEwSYGzxx8SSw/vHAHYM1+e64ieX5e0z8klnXBALgJRHc7kYX&#10;9yx5plzK9zzkSrZWNDyQw7icx/hUw7gf8DXvNX+ot//J2vjjVL5eli/rs2jLkgzDtnWrewQ0kpEE&#10;5k4uridWR03EpdpsyHf5RXmWXzLztDBwpn7CFPTBVGoY+A7IF5uvoC9Xd/uFWI4lMX5Hk7j2+Jgd&#10;tZ7HuY54sV0OZEsZOK9UcjKH8XwdelC5WTdZsX17/e+PneRVjpmUlcNx7LkAjIGsPaj8gB8nEgPQ&#10;m7rl6+wsaBoBxHbol2XVMP/8MjuDcTUnP+i7JX2g2UA+s1c5P50vb8qLwrJsgS5Ivazfm3Wk3jQO&#10;Wr+fHpUh9D11IPY2dSrmRxp3QbvQIMx8t+o1TH+V6lVTBufhVaO7NaQJfcjvX5FoKAY9Km5kZJpz&#10;csyRuyG3E5gjh2E3YzlMLIvt9UnMkwngxf6fL26YurIeM5Bvt6EzDHfBDtshNGEqf4y3gIaawJN9&#10;RrnN/imCT80o1dI3zDagfeJD2vPv93moAP7+cmtGnoFfxzEO3EkPQ7bDPg1MiX9AP29Wj3TTQB89&#10;y6/I4605yIyK4ctdmjCdYBk97iOsf5NmmRf1hk5JtMOkQUe/GPlAfr38tWyDtll/tm2rnpc/rH4n&#10;nw+/Jyno8AGGB9Wd9EX6/ZeN5zKLoNq7WOAmC3i8l5mQH2ZumeNHye+gsjr1HGXDKPr6B/235V/W&#10;vsMvf2Qg73+5+VrSwJLy5bi8Z8YCzDmpfzwvLEE+OLv4Blj4/L2K/ZRR+QFwJi+wfE3tQyAYm8oY&#10;EzZr2zIH2cp5RRH8H4zHlC8NynvoshzTstAnPVxD/uc5ypYodGAbY1oS85UU9KJkOGbsrdRJuvC9&#10;irFgHjy0WMlCrpV38yYdBLoGW0U+Yh/TXjqIvYgTGH/Guwak7Nbk9+BfzrEDnt6uF+T3K0/k56Pv&#10;wcaa4u1XLj3NLYJHZjno7raN/UJOYN8Rf55agc1lE/uS72Ksfr930uDP+U6npIDfX+SX5Sl0vwLo&#10;i/1Oufr5yHsyekbjN2VIDuPAI4yJxIqJ40QGY+IH/VOGhknHpKmfDN8313y98drgHSD+Ne7lNZ8O&#10;3TXn+f2gxF5hv/1l/QVL27kHYzW+/WjojtzPjB9bXr6rPMMp7GNUh/gmoPun8BoU6JO9nMfAvoMx&#10;vQ45S7vzFmwB29Wi0f/z4CPa13jecTDrt1rtaYaqfJJroTvatGiXztVKMidr7D7waRjz3yh0OcwH&#10;8LdeRuBunKBMYCKp4qkK6HsJg/f7/ZOwaUQNn1/VMdM0vM1vhuY8S271DEvUDsuvF742/RDIQs7T&#10;/svcl/KL8fflds+oka9trsLZZAf68rJL4i58Jxb2Ucj9n55NOZrr9UGA9hTok61j5rk3nnITNsDQ&#10;0JQ463Pirs+IPf3x+VQDQtddfiHuyisJDY5j2Qc81jmqwPlgcFApGOvNoGn0qIMu1HNnggBxB3+E&#10;+kahQKTEK2XFzW2AVybRLR1OqFQKUX13Y06kXkedB8Xq7sOxzrGDnEmfnUOmxobZPyahrh2ayK6K&#10;PTQNbJvnULoW8RYC0DftkdtmL6O7tYw5f87X0S4BrXuwUzTXFzATwTy5H2NgNAYy0j22b/WxHjgS&#10;AlYYK+qpjMjqa3HL+SPdc/BF3JsC2/TADQnFE+JkV8QpbIvNMbHTx8CDG6ZnT4IA9CEL8wW7P2lk&#10;lneCNWG/WCgokTDk9rQ012Yh/bD/ADabQxN0GoFvAw/zJgtrc5p2EACczjr2FP/1/xULfZL4h/8N&#10;/QR8znju4MF4524vQTfOiz08JaHeIfTNxeqY1Mskjhfbfgl0gM6iYWgiGDcqv/u/xYP9NPmP/1Ei&#10;N98/Gm+2rSGQMbAFN1dnMPZg/gW9KARaPpJ82KcOdrLXjFmNpRfibC5IZOy2kTn7XL7/Ydg0aXX2&#10;OPadE51b8aSk/tX/asbzUCLtl71/DY92hnPDSsE8A2b0Be7ZC3gF+rSEse8U9m/hfttWfRQ8FUp0&#10;S/zDX4qLNWcbesH58Tusy5jLWqib4HmIs5ZtRwPyiFdhTdLJYv8L9H0btnHL+BLhYKZJEWgHAhiH&#10;C5vibK2AP9Pgy3Fkek3oizop9rImfvm/SAhr+KFuzH/OWO9pR49pHoqAnYIkWAAAQABJREFUIqAI&#10;KAKKgCKgCCgCioAioAgoAtcQAZjcvFiXOKl+sVe3JYznherDWNM+JNGHkwV/uBb2VbrYr+vCzxMs&#10;e4fcpafPBwHaX05hg4Fdw8MzCk3s26Hf4zD8EDdG7p5P1S+6FNp04GvMLm1iLQDP7oEvXNh41K5z&#10;io7B/kq3q1skwLHVrn+KbPXWC0aAYwd8RTW7BySSXZYIfPxVua/4sAQbaRjPWoTg25zjBnmsY9Lu&#10;3lfW6BAZivaz7bmP/gexsSblcf/LUdp/Vo2F7GoCz+K9n0sTzw0TV4sPuRyaIO+5roX28rlNTYqA&#10;ItCCAPjKhb8hdwhjGPnpKPuFWm7f/UrWAp85eEa/gee8mhwPjbzZveLwL8e9/vAcL+0V9EkUwR6g&#10;rpd/FBf7CMrTP5Gm8Tm/vwwzWwww7tjwV+Lh2TwX+zM8+DpUuXdpyUAr/i4EMI470LnpbzmGOX0Y&#10;c/U69G6Pe1gOGuOxFycM38uJ2b+K2zssZcT3crDvUpMioAgoAp2KgAW5VYdeVbn9C/jcgYoGPzcH&#10;yrnvNQRzHzqYOkgufu96/aEIXBMEaFOAHaHZPYTdx7Dvk0eUT07Z+dhPDLsZY2OEYUOy4ZvGgh8/&#10;D3sIAe4p8z7b2znnsjl/gv2Oc1kXzye72K+NZmhSBHYRoL8d/tEv9TJ8Ws1VNyULX8n0gYMnK4yv&#10;n/VGQZyiJw+TnozAv3VnU/5u0/SLIqAIKAKdgwAFJ57rcbFeH8JYHILvwVC1hLEZc6CzlqqYd3Ef&#10;SAh+01w8m23WyjsHmUtek0DX1pHxknekVl8RUAQUAUVAEVAELjkC3CvgYF2U+jV1X7uSN7Y875rs&#10;zaCPDDu/jiUT7I/F/jffbnmyTiWWTTw37sDfdDQH/xiwFTUQ2wTBvQ6euuC+SBHzHNiXmokxXaM+&#10;Gfxv30W7Xc8Q/Nhgr1NhSwS0LaD1S+f34u2Wnc8R4Cd54Aa5IPBXEsKeUO5NOpiYz6dqWsoVQABy&#10;z0IMCatvBP6T4ZsIfjcE6zFC31Oajo4A/AkKbGTWyC2xKOvIt8D2wMTziLthxRLYMwieLhcQQAAx&#10;rLDPyu2HPyL42jFy8ziLYSyXegM/T5xYr7BIBr4Ru2Dzy637NEFfZJoUgeuMgHmu4TS8tQMeeD8E&#10;38uCmDsu/HELX2n4tb4MOj+eSXG3EEOigthAkw+Mz6IjybvrTDfadkVAEVAEFAFFQBFQBBQBRUAR&#10;UAQUAUVAEVAEFAFFQBFQBBQBRUARUAQUAUVAEVAEFAFFQBFQBBQBRUARUAQUAUVAEVAEFAFFQBFQ&#10;BC4IATwdokkRUAQUAUVAEVAEFAFFQBFQBBQBRUARUAQUAUVAEVAEFAFFQBFQBM4KAbqiceGsvYGA&#10;OtHskkTzy1IZuXdocRacuERzK8IALPXuYTgBg0mfDqc0XVoESAvWjgOhptuUVThbXKpuyUo1JyWn&#10;ilizcDqE/g61OBnabhTl6/y8fNZ7W2ycO8Rl2aXFRit+VRBwxUEw8kaqD/JrWeK5Ran0T5154xjQ&#10;PIwgvww034wkTQAzdcJ55rBrAYqAInBKBKjrVQanpd47aRwv8/ehCToC9cmu9ZdS7ZsUZ+jWobfo&#10;BYqAIqAIKAKKgCLQoQjABuCGo1LvGTX2n3B+VWT47qGVNfai7CLsRSFp4F7PYhCCxqH36QWKgCKg&#10;CCgCewjYkKHFZlUeFRdkvrJlfKeHW2yyvLLhOdJwmlJo1mRJENAdf2HYoCJWWFJ2TNKwgfGVQuB3&#10;/o4hYAPzpf2Wdl4XwZTqyKPqNqSKAEs1fNa8JgJo16WMsiv4zTIcXBe8eC9tyLQRp+y4jER7ZRSB&#10;tDOwd0UQdMZjvtfAQkysiQET2+z/mZ/X4s1vv8hiZVu+zs0ZWiUGPl0FNIDAMYZafEiC7zuw7eDk&#10;Hw2wXEZ+a1iLmEgOyPu9EzIY78F1zPlskk/LIVPvYr0CHmhKbzRp+Iht0XRxCJAmgr+AtgI5VIO8&#10;qrh1qUBWFWoVyKyalCCzipCFlGO8rokXZVyQ/LzwC53uU53/6dOjf8TnaHw3X/xjTcjAOuxhId6F&#10;E5ShQfJlqV9GFPK1N5qS4Xiv3Ej0SU8kITxmZAMuTOM3s2WuqJk0XcpVx9AcZT1fpUbVyN8S2sE2&#10;1UGPbANp0YZs74Y8H4h1yxBk7iAC2CUQfDsMuRtCcCAHa7Omvceg24CzfBnGmmEMQfvCGC+SGDdu&#10;dPWb+jdQD/LGdr0o61jf2KwVJVsvGayJM9sV9JdpIXAKUGIfldGeBYxjzJtlHJ7e5r3WIwGmu/V/&#10;S0K8uxS/5B3Z7XeyaR/xZV+NdPXJ3fSojHZlTD/zOGlpv8Rz6UiX/Gr4PfkmOydPEFDQwT3EgnRC&#10;Wvzj1nPZqhfk496bEkUgrVaa3C/f1uOmV1BxIkcMmqBF5ktMA0zYLtImU9DyEOjFBY0xyFRwzL8k&#10;+CWGpqgvcOxm8nENUDWHjvUW6C1fbr2WV4VVU7+AX5gr8SS2P+q/beiXv1vxiIOeif/t7hFDX7Ol&#10;dZkvbZjvxDqgMX6ypXXg8Brl8MVEOv5eMpDstTc4FyC1+xsHgnrymF8nSwbAY/fTYzKVGhLWjXU4&#10;iB6C/Nr9aXASx+h2QwgINIzXD/qnZQ3BK2cKa7JY2pQ8xq+gbgYdYGT+zOcef/rH/PZSdoQxTzef&#10;O99j2OfRjwBlw129ksZYGAPNkvYoswjveWNAuiFPMfUiAOonsWmjGyxjrfVVYUWoM1B/ZbsMfaC9&#10;YVNfD/sbsrKCV9yeMe1hP46iXZRtTFzleINizPHL8MY+yTcqRu68Bg4uGhLQMNvkgVb7MU582Dch&#10;dceVV8VlI7spP/b4yJfSuUZJvtouyrPckowl+2Uae4WGYmnIhTB7HYFXEWMSZf0VfD1bXNuVb8SJ&#10;vEIa+QBrR+9BZ+M45VDutCkFMinI0YxP4ZgkIjHTl+x3zmOaoIEixsztWkmytYLkmhXDE1XISY5R&#10;fBGzVhrh/GYO8mUB/JMGbd1KDso42t+L+QyxJN/x712J+TgAfQYy6lF21oyJPBbM04J6ZzBef9Q3&#10;JTdBe8yzgnr+af0ZsjScKAWM+V9tzcgvMIZcZAr4h/1dAWbknfnyhiwjsKg/1uyNa0E92UZiFEeQ&#10;whto3/2eMegnadNOB3QWyKPg+sM+WXYCusdP+u8YPeprjKmFRtnkZ9CCYKMesb1akg96JuR2agRz&#10;1oahyRcYA0jHxJX9YOOTaa+OURlP9cs9jC/UobjHifUjXexcaD5M/0GfiuJXEnQWCWPMBj1zfOX4&#10;4t+DtoGnOF+uQb8Jg/5ToSho3zZjKetq+p/vhnwQdDgoxy9t9z0MHnvYMy6rwJm6Ju/luPYoO4/x&#10;h/Ofy5WIPVOlWQftQEaXVs2crrEjdwIZxWuCvuEYNAK5PAkaKkHOzIInC/gMaJKf3HtGW8Wz/KKR&#10;+yNdPXIbY/N4IgP5EzVyKhj/eT1rwfHxy+0ZWSohQC5SUHYgH7uhk5M3qW+w745LrybTc3hju/ri&#10;Sfl85H359cojyUPGsS2kYerj/7z2nfwc8iMBem3Vp96sGruGc4w/rD+VpbKvj/Ma4kHZ+CHW8T/M&#10;3DTokRevcmL77mGdYhtjxZPswg6eGFMxbnyx+UJ+OfzBrk3rMBx8erOA6bZ8mZ0xfUI+CPZRBuNI&#10;QH+UJU+wVkJZ9yB9o2Pp7rB2d9J54s0/zlU3qwXoxNsY29egA5Rhx3TNeODP3335FNTd3GUOff84&#10;6YPyRvAqQhZxjyzlFccXo4NAZlFeUIfgWPNm3r7O7s8rOVfnXHoCwetpB4iAb5l/yotj3H8ov1v9&#10;VnKoZ8DTnC/+fvlb+Xz0PRmAnOO4cBUSEX6Ocfpv0Hd8JP1W8TjnfdQzFiGXmAL+4bj5GGMheevD&#10;zKRMJQYRGx7zEX9gNdee9xv5mnT2uriJOf+c0f1IRxzHmDg///PGC/nV6AewwcdBJ+2VpdT1H23M&#10;gWZKu2WyTh/135QU7BHBOEZ6JU19NnwP9Cny1fprkC9r6qdvtmYNjuY8jvr0vXOy5YNjwxz03H9Z&#10;fWrGl70cPPmw/5Z8NHDrwHGnJatjfTWoATuf+vG+A6OZs0ZsSUbixo5A3uO4V8d6CG1m5Pks5wHV&#10;InRCfi9jjoh5AGxkzZ3cMHoaTNgWYuO/+dVroswm7HFljAVMgRznd2JLe8n9nin5IfbMZRAInd0b&#10;YM5rNB0dAUNznoX5Q7/8m8lP5NcLX8p6pWBkLHGnTPinua+lPtaUB/0ToIH9qPToZZ79lRj7R8Fz&#10;j38nLgK/e+W8WKCTncnA2RevJSgCZ4UA7DvWwCRsQrAIrs9hIbqGiVUEpe0I57MolwK6UhQPQcUF&#10;Mj80xv1IwSh2FgVewjwx3/ZgAzZyRrG5mA6k3TPRI6G+EXGXXoi3sSAyMoU5xMVU51ilou7u6ozh&#10;YntoEjwNCxhsW9cuGbGCNz7vyv6EnDtNsqgcdsHe2D8mzbnvxFmfF3vkjr/4cJqM9d4TIcBZTigz&#10;LDb0TSe/Bv1sTexkL/rjdP18osoc6ybovdUyxtxZkWhCwoOQKzoEHgtBvbgVAcx7w2EJYS2Zcs6F&#10;vczD/PjUJAVdLZTux2tAHPCWs7Eo4YGx04rR1orr98uEAMc/2i+NkeWkFccaNNYYY+//XCIPfiwh&#10;2FOPNpf2pP78L1L76/8nkYc/k64f/COMOVjzZp2uefKwdunMPcF8Cmtn2VWxh6eBS/NMUSEJ2HhO&#10;NP75fzD+RKxYAmVe8LhLWqCep+kECMA2m93A2JGXUBI6bu8gWOu8scQehEpJ3E3YBrheP3LzBO1o&#10;uQVEamFvSXjkljTmn0hzZUa89/6u5YIjfgUOvNdZfQ2an0R+4C+sgZ9HIl/ZcfIWZe/pZZ2HeaBb&#10;zKLqsJp3Q1+gDA30ZWwOsjBXtLBnwoUtyMVaWbD3gm3ludgPfgW9As8esP3nQR/oQ6+wJYX/+n9K&#10;CPKt62f/o9iYk18KPoeMdFD34n/6Pwwvpf77/x26/jjqfvp+PA/a0zI6HAEOwtybldsw/BjuGRQb&#10;69LnL7cvCCfIwxBkY/zBz4xs9KibtkFGXlBrtFhFQBFQBBQBRUARUAQUAUVAEVAEFIGrjADNerB1&#10;OukhCS8/lVBxS0L1qniwW+4/l6VhCc8qFTbMNc1kH67vusooXbu2ebC1NtODEll8Kjb3nOJZH9LJ&#10;/jRxhSDCc5U29nPQX72TGhA3imd869dw/9K+XQr+p+2PO7yOau/idVfk2ZN9YbmGJzzs163D5hsB&#10;Pdh4rsbG8xJOjPvT3712x5WHEJ6tCGOPiIXPJvaMuHge0extu2j8aM+FXxKLa09dafGwDnXYVmQP&#10;z9w68A/v4vkCG88S4WGPC22Fi/W6+shDLPFg/41Z5yHiBycLz0VEirDhQ+a7aIuw3ZoUgauMAJ+v&#10;ozOKI+/XgDw79ZI71rchJ5rQtWsf/bsd+UL+PJxHbcjL+PxX4mG/Zm38ffHwLOd+MvYqd9tbbWM/&#10;Yg0yXMmJjWf0mz3Db13y5gELz+NRTrvYS90Ejh6ewROMRZoUgauDAPZ483lhsycXz+7CL40F3cwL&#10;Y8/NvvIG+5XwbGu4nDM81YD/Gupm+15+dcDSligCisAlR8DF/KWRzGBoD549OFyvoq/5UBNyEXqE&#10;B1/1mhSBK40A7DSkdXi5wBh/tLmHsc2c8X7+K435m42DnYl2MwfPntDmYsNfmw3/Ii7ndJcg2fDZ&#10;ayPepwOfnka/5PzpcFF7CVqmVTwNAlwRgFEFtODB91lVlmrbslDD3nmuHeEwZhfc9b9bBH0B0Q/0&#10;E2/JkM9I7KC5ye5t+kURUAQUAUVgFwEMvnim1YWtx4O9JlTKiUUbTs/Q7hVn8gW6pIWYCSHYpunb&#10;0IX/VDeOtT9VBs4Ebs1UEVAEFAFFQBFQBBQBReCCEMDeNgdxbRzEGYggZk4Ia6uSuQH/J9dgfyxs&#10;fSHEQKD9z+WcA77PuAduf4/Ph/URfG7AD2cDftOi2wsSLW8iHttNzCDoB3T/FELMtij3EGL9psE9&#10;uli78e1P+9+jZ46AAPdtcg8g/djBd4R5DUxgfqlrY0dAz9g+JbsMx+3YYwQ/jYL4MIYw1T5+JPj0&#10;oqMggBhCvfBBg/1rUsoaf3uhbu7bhZ9R7rPXtD8CfG6B+/+2EVMQNiurdxQ86sdw2/+mljMcZLA3&#10;nFh7iJfj7xuEj//pz8SZ/jFO4gJ2wWH9wP3yc48ktLkoDvxDWTfuGX/U/s0t5R31K8vrxd5H6CUW&#10;9uF7oAuB30Q4uztqDnqdInB1EICe6q28EGfmsYQGbog1+Z5Y2Dt9YtM09kpY3Rn4IsWzHkvPxc2t&#10;iTU8BZ9knc5fkEeNujhrc8LnPEKQdxaeZ9NR4uqQurZEEVAEFAFFQBFQBBQBRUARUAQUAUVAEVAE&#10;FAFFQBFQBBQBRUARUAQUAUVAEVAEFAFFQBFQBBQBRUARUAQUAUVAEVAEFAFFQBFQBK4WAngySJMi&#10;oAgoAoqAIqAIKAKKgCKgCCgCioAioAgoAoqAIqAIKAKKgCJweRGgYxMGlgjBwZILp0j867wUknrP&#10;qCSXHkkEgcZNcPVo175OoxiIPAyHiwywTMdTdThxiZu2dV7LtEYHI0D/YRadkIFGm25T1qs5Wapu&#10;yQo+i82KOOhX0i7/bHOd77OIdzDZcOg1V9qQ3nBCHnbD6WhH0repqr4pArvkWc5MwieeK9WegGYD&#10;ij47kChbQ/WqNPonpBlNgaN2q3N2hWrOioAioAi0AwHIS8sEaTw8My8UkvjmjKRnv4DMK0t++Pbh&#10;N+kVioAioAgoAoqAItC5CGDO34DNx5v/CmP8rJRufWaCbuw7m4HdwK4UJFLcEg9BSRrpEbEY2EFT&#10;5yEQOGjX/um8vtEaXWsEaINlmilvyOPigpScmrG/BqC4sL36VwRX4tMc8I/Slut4dak4dVmrI1gE&#10;Uhj8blu2JBAAPmnTEbsnVachVQSjaEIGuHg5OMZPrlwwJ+a+Ywre+eXbgfFjNxWdqjwrL8uryqqk&#10;w10yEuuRsVjGfKfNuHPXQnabcOwvPi6WFGA3X67lTN9kIglJ2THgbJvfZgUIQHbmOtCxm/zWDSH0&#10;bR208zi3IM8Ky6af/fUFn3a4lsD1sKMk0luAE7El3TDNFNdkEYG5bqaG5P3eCelDUKOgDHPBKd9Y&#10;FuvZQDCvxcqmvMyvyEpl2/we6uqRHw/ckT7Ybx0dI0+J9PFuD/qFuG/XSpJvlLFGVZMy5GB557PS&#10;rJt+4jV88c/wJYraoxEeeVtmvVkb0p5v7npjzRZydC9hLXSHLnnMv8c/H0NAusGujIzEe2U43mNk&#10;X5iBQPhnZPGeDszfrYlrbbYVkSjySEOGBHI3aBc/a+CzEtpdg7xOIWgdr4ua4HeIf438+MfrxDt5&#10;OLzWOvG7X0u//kHtyZcJyLhUIi6TiQEzbrBO2XpJNutF2ajlZatWxLhSN+eYT7CmaPrGyAQe3eN3&#10;/9fJ3v08ee/R5My7SuFoxz5hu24mB+UWZE0GPM96A84j8z77gePrJ33TMhhLy5+3XkqhUTGyzKdC&#10;kaeQk8Tpx323ZQDXmD57R6WCdvGTNNfwHMjapsmP+G4jjxwwzyP/OmTXfq33j7/jLA61HmU53ZEu&#10;tDtp2t4POdsdjksENGZkMS5m+w7rNfId830Nuf23rVemfrw/KIvtJa982DcpD3rHJYJz78LAp2ef&#10;AjOxJOR+Sj7AOt5GrSAzCHy5gHXoIoNpIXEcYqnBmrU5GBRofhz/jXViviPg6ftYN7yR6DP8Rt2o&#10;ib646GR6gvyOxD6aSA2aVwUyYrmclU0ECCP9RiCDwjhPWRQBbZpPfsdeDoTTNH1r+gd4EUPDq6YP&#10;+T1kfht9EAXyM5ADF93+gBbZ9inT9gEp1CvYn7Bu6IM8xvruyh60hYk8NFtcl7nihiTDMRlNZGQS&#10;PD8QSUkMejHpjrLAp7yLbuXB5bNtjuvKs+KKfJOdkyJkgd9n/n3EKIq+vgc++yAzJV22H0hzuntI&#10;1qGzvgYfzYOPOJ4GfW84FfnWvKa8hKyi/tUPmXAzNQz6GoBsz8tfNvf4Oqghsc5Eu+WzwTsyBl5h&#10;2X4fBVe0/9PvI/YX8/Z/sZdjaGccQVkpgy0ZM/zacJoI7tqQPMcpyE/SCccs1jGgESPncH8e+sbf&#10;cM2T7IIMxtMylRyS8WS/xHfoI2gXMaOY2agWDP4L0FNJO0E+OGVkWwL1uQ/d9WHPmHSB5gwf4bo7&#10;6VGj2y4giC/vYT1mgfcE6JF95M/CmMvZJ7bD2uGRKvSq1eo2aGMLn1noHdVdnFjHYOQg4mwvpQLn&#10;k7dQ59toUx/ohdewnZSjfs/g0DGTz4WW3AbtDSPg8d+2Xht6ZBWIPDHj/PbPGGdmSmv4zvGxjFJ8&#10;2RUUx3zYZymMZxzbp2GT7IX+1FrH4NrWT7/eO+/4YFvYptYGUaZGwmGJWwwCzHbv0eO7xrXW/N/8&#10;znoOQ38kjk9zS2gfWonXcnlLSFtToIvj5vlmGefxm/3Cem5irH5VWEXdt4zewvZRPrXyB/uFfynw&#10;BcewafQ153iUW6Sc93snZRYyirJoswqZjj/m4fe/r+sy/yXsT+yFjnALedzqHjG6DCmVOsKj7TnM&#10;65ahQzffKNs1Y+Jd6BUfoBzq1T5vdsoo9+7eImaDCAT6y+H35NfLj6TUqBrZQd5crmTlD+tP5BdD&#10;7xl5Fciq1pyI3hZk3D/jOsquYE7DfqDtgvrrg94bRq7y2HVIpKkf9k9Dpy6DlhBkHL+J52olJ19t&#10;z8in0NdJTwehwetrkEGPs6/laXYJOvvb9NYfTcsAgue+gJ2B9M08+fkVZFsc4wTnH5eBxzuNJigP&#10;iH8Tc6EtjOvzGFNpN+I8ibad4HxA66y/P3b5NM97HVznoDf80cV/x+Gd3+YL5LH/m+9B4tyMh/fL&#10;eyCego46ZHTN3kjS6OTkK/Im7a5Bor7yOXj6t6tPzNzOp8EQ2lPAsW/lV6MfmvnZZacP6mgvoef8&#10;ZfMF0PZtNsSA/fEwMyGfZKbBA46ZQ1Kv5Rzal/m+HYd62+9Xv5OZxJp81Ddl5tHBOBJgedafHJtp&#10;Y6f+/CQ3b+QEZUPr2MY6cPzeRn3/tPFMPh9838y/2iVTQyHIe+hoT2F/DcolDpPdA3IHa7Zvyn6W&#10;y3p/NnzPXP/XtZesoKFd1vXR9qzpA54n3m/WkzyyUtqW3y0/kTrkHH/jInEtV97D+PnjEQSSRjpI&#10;RpoL2vhm6ogCWWarbsZ5Iee4Kdg0xjFvYaJsoCwoY7wkDdF+slUpoX/yUuReXQfnIbMJiK9h4Avx&#10;MRiRw/0U4DoBnH8I+/B4dz9O+HMxXqvp5Aj4NGfJcKJX/u3Up/Jfse9gCbKcegnprY7++d3iI4yz&#10;dfl4CGOy6fvzpLhjtI3VIi31DIqVzIhXwJ6I7Cq+9+wEbz9GXnqpItBJCGCcIW3bI9Pi/fTfi9U/&#10;DkLnyH72vOgVt8XLr4OPYN/JjKDIsy+zk6Dfty4Ys93Nean99v/C3quodP3r/yhWV0rx2RewMzxB&#10;nQE2yNDwLXHmn4izPiN286dnWGD7svbwvKeztYwJTURs1J8z1GuXdtS45quv0HdzEpn+SOwhYnFK&#10;WRONGUybM4/EWXkt8t7fXztoO6XBnG+Gkr1i94+K82pdmugP+8aDTqnevvWg1ciFHumUsmJj/coe&#10;wtiLdSBNisCJEeD8CvMSj/N+0JXAVi6YQ59K3kFUhmIJsQcnjAxtrr6W6P0fn7iKeqMiECBgdSVh&#10;o8F6m9m0dfiY7DWxx3X5pbi5NfEqRWyawFo4jl37hA1OdqoPY8gU8HkhzY1FCXNOd9bAQD8O9QxI&#10;rG/E2BylxQ5+1kVr/u1GAMoy7PXuxrx4sK3aGdiPoVf5vNnusg7Oz8mui5PfEDvdLyFDW6fQi8gE&#10;NtYBMX4J1uYctg+yg3aHI+tbtAc3m1J79Fu8fifxH/4bCY9OH9yIdp59Y7/CqbImHtgbQr3TzA3R&#10;x7R378oKfLEgVy3oDR7s7AKbOqdRu+f5DTZ27FQ9VTWOfjPpEvv1shvSXHohoVRvS12OnsuFXUk8&#10;sbeEhjavVsWrhG/Qz67jfPzCOuEKF2xsuCGJTn8s4f4xcbGmZ0WhF10neyra6mH/uiZFQBFQBBQB&#10;RUARUAQUAUVAEVAEFAFFoLMRwPwV9jYH+wtdPN8UxnMwITwn40TjB87jQ/WahAvr4mGPipMeMHlY&#10;HfBca2djfXlq5+H5qfrgtDTwLJWb6hcP9utrYdfhng7YSW3utYX/MSc9iE7jvkRNBgHa9vCME/20&#10;etGEeFifvxZ0od3/NgKkBcgJB8/WklcieLYjhPHDiXeDJt6+3D+CFQj4YAnj2XHPtqWJ56Jdyhau&#10;91xgYlMiuWVJffdr1Csuxff+lTTw3Ad2Sh1eK+ydwrYXtLkD5AQawnHYOsZ+LhvPfHaj3XySp3j/&#10;c2kOTx/r/sMB0isUgQ5BgPyBNegQfJyQaR08g3XuiWvekJtHGjdxLXnZhmyNL38nLnyK1Yfvioth&#10;l88uXefEvQEOnoVuYg9rHM8xhrGvoI49WR72ne+HrYX+b/SMSPGDf4sxB3SA5+DpX/aaQ3mdyehq&#10;th10bvQr+Cqpjr9vdBnuuTlAMcPeXezlq2LuA9nowVeNg/05LnyaHXTP1QRPW6UIKAKXDgHIPI77&#10;LTsKD2wCn1WIwmdreu4vYsP3W37ih9IYOse9lQfWTk8qAm1EAGM7eSOEZ5+j2WXY7uLSyMBHE+z3&#10;++nKbSxds3oDAc5dmvDTVpxGPAz4LqOudRn0LM5FzRoRbOSMzeFg/sT9xZeh7qikpjNAgHZDMxeH&#10;rTTXLMliIydrTd+HM0/4/m/8ggM/S/TFYv7wud0omRgF9Nl0I9bnk9MZ1FOzVAQUAUXgqiLgwTbs&#10;whYa3oCvEK7DwV+x4Lnss0uQ4PBzHCpsoJww9glk8BFTdfLsANecFQFFQBFQBBQBRUARUAQuCAGu&#10;jza6+ySyjvgN0H9r2FPCPXDXIYW4zw+xGVzs8zN7/XZsyydtu4c5SoMxXzB3iBQ3JQQfIG60a9/s&#10;uE4dxrwjjNgi3DvYgK/fU/ua2re0a3aC/pBiwL5nSAT+tmR7VWSyDn8dug/gSJQAv9KyvQJzOPaz&#10;ZsZE4K9RkyLQTgQ88ih958BHkQd/RQKfZELfomdp6mlnAy4yL4wdXrmAIF3ADGOHlRnGJ3zkANIj&#10;Je4vwJ5DwbqpB9//Hvmd93I/J/yfHC0jLIrgWnsN/kIXHkFGYA129La/7nHUerxZWfppwj58gU4i&#10;WbQN/q1l6CY2tUP+cF+EJkXgOiEAmndXXon39F/Eqbwv9tgd8Bn8PZp0En7AMx7QdykvPPgCc7cW&#10;sWfoI/AcePfIwmOn+PP8gKhhDNrwzQ+hU8eBA+TMceTdedZVy1IEFAFFQBFQBBQBRUARUAQUAUVA&#10;EVAEFAFFQBFQBBQBRUARUAQUAUVAEVAEFAFFQBFQBBQBRUARUAQUAUVAEVAEFAFFQBFQBBQBRUAR&#10;EEaB1qQIKAKKgCKgCCgCioAioAgoAoqAIqAIKAKKgCKgCCgCioAioAhcSgQYVOJFcUXW4JxwOJaW&#10;AbxSDGqPQE8Ihwc/SCdx/NJ+KBhwsomg6k0E0GYwlXAlL40DHB7Sibtd3DBODxlwha/OaEn7sbmq&#10;OZI26eHLQaDrLdDnUnXbvAqNijRBD0FAFNtc56PAsKSk2Qici/GToahNLnh7UliUXjg0GosjSGOH&#10;0PVV7Ttt1+kQYEDy8sAt82LQPes8gr2DJ6II6M5UT8NpFxz2knc0KQKKgCJwpRCAYLMQ+DxaWBc3&#10;FJZaZhwHVNpdqT7WxigCioAioAhcOwQ4X2ogWHAd43qjdxTtp/VnfwsQA2qEC2sSqiNIbxJ2JgTI&#10;iNJBuKbOQgD9GqpkRdymuOlBdOn+fdpZFdfaKAJXGwEbdqqSU5NH+XmZrSLAKRKPMXEtgSkTTogD&#10;uVoF/zZg4+J3zrqCgNd+WGy8m6mYPx/jnbw222wi8HWZ2exej2/+/TgWlGUueOPNL92vhSnP3Gfh&#10;HgS3wLXbzbJsIaj2i/KaZCKwEcd6ZQSvpB0zduYgCPcb2V6an2xzCH1RQYDbmfK6vEb/VBCIg+gR&#10;tzjmwN3hLumxu6QXfdQT6ZKYFZEIzrFvaEsnTkE/XpqGt1Q0wGCzXpC/br/GmlfeYOKvM/jaQWv7&#10;gqElOGY+AQLxACrmXtIP7yc2NadhvgeYOsjgeX5ZFkqbcic9Kh/0T0kiFDVrD0GeLdU70tdgzaPU&#10;rMos1rdeF1dlE2sj5KPg3FJ5S/7z0lfyaf8dudUNO67pO9bweiTizz4y1LpDt2fd8gD7KnhqAfiz&#10;XzZ2+oV9w/429TJ1Y234izxJWno7CtHxeY257SU/973fLJ8yjMfjsOsPxLplrKtPhrDem0FwHs/x&#10;68hrWN+jJJ+idt5xX2tiu2wEuI5CrqQjCdNW1sGsyR0x/9b8Tvs9qCt5MkhxBDMaS8TkBgLpcT2R&#10;Y0wO48t6OScbkBFcc6S8bEDnDPoquLftn6jWXs3e9W2vROJI+dMDXKdTwzKVGjSyO+hjtpGy/jiJ&#10;9/K+ieSAyfeLrZcyX0ZgQcp/ZMQxgnLm12uP5ePem3I3NUISNnXmFbyGGNYxrpeaNdmuFyXvVCSL&#10;+VSuXpYacGy6LtZjIad4veFP3nXMtAvN7hepVhuyWs2ZfMOhkCQwZvdin0BvNCWD8bRZ842FMJYx&#10;4BQS20oy4CcT21ZGnb/anpEXhRXDJ4EuwWvIEyNYM/7RwG0ZiiNgPNrZSkcmk3e88T6Wwr0UpLEx&#10;vEoI1Ej5/LqwKmuocw14+XiYS3dqFGTm189/D475n7tnWk6G0T7y9MOeGzKaRKBNzGn9uvr8fAK0&#10;v19om38R2wDHGHhxGmuOt3tAV60J7Qv6iU0l2RgZwoBuu8n/Hhxhm793eve6zvkS0BVrlMY+lg+j&#10;U3If/bZWyckr7MdZLG3t6Gdss89hwT6HMnRs6hWvQEPd2KtDuppMDEgG9G72PQAxn/Y6p72sCemP&#10;kmIbMuGrrRnIlw3Dh628RpYhz37SPy2jiYzhh2A84pgyCvoe7cpApkzKXBF6LLDarpUgVXyZxzL8&#10;/DxZh7yijvcoNwfZA3sQXq1lWSjrNuTYDwemzZ6noBzW9SISacKIDNNqvwZRBJ6KhiPo26TcTA3J&#10;w95xWa1sg0bWZKWcFeobxNToHxxz8b2OcYyyexFyJp1Lgjb6ZAq2MM5rKM/LuOe77II8LywbGiMm&#10;vjyGWQUVILVNQ2/8sG/K7AcjtnvYYI8AxvSP+m7KRrUgdei8vJd7dL6GTj0M+Zg4h6C+wfhGnXu9&#10;ugWda0OWYBcqMhAu+N/ggXYEPEM02TaOP5zX9HUlZaJrQMa7B81cJzhPadOuRNy6MY/6af9ds7fu&#10;G9Ahx0aDN+rGtAYM+S1oD48F40Y3xvfbGN+n0yOGz/dkxunr6OeAd/N/+vyI8/2ecZlHMGJDk/jN&#10;8f7b7XkzdnJs6tQU0O98aQN7IVdlHTKY+krAV77k8sch9o0NDhmCjCKPjCcHJQV657XkEepATF0I&#10;/vseePU2rlnGfsXnkFMr4EfKoD3a9HW0bQRmpq75NLcoE+DxdCQuz7APhzoUr92VWSibPUW5+IP+&#10;WzICOci0x5vmZ0e/Eb9hBN38xchD+c3yY6kgCDjbyNcygmT/8/pT+fngA6Hc8/nAbw5l0lotJ/+8&#10;9tTolAEm5LEY5hk/HrwLrEcM73c0AG2uHHWhLgRW/Qzt/y9LXxv5Z+gLeFJH4H7He92j76QR0izT&#10;CuTml7SHVGkP2aM3Q+v4/SA9Lh9mJiWGeWMYOuXj7NyOTgKbB+j5L5svpQv6G2X/6SVJmwHqsOwM&#10;4sCU9OxCPhYwR1qGrjeH8Yv2Ao5nTBwPAhrn70D2U872xlJyA3rQBHR8C/OdUqNm5i8c+4oOXtgf&#10;W0U+HJMpj3yZ9Kb9gbn6/d+adw/yHmfe2GvdBxtBF2Rb03Ggl3DO8267AHmQ+8Z/MfxAfrvyRPKY&#10;Q7PubMMWxrffLD+Sz0feR36pffNgbTo5kVeoU/1588WuDGd9yX93e8bkB5mbpvps813w2whk3OPs&#10;vLzEeMJ+4HHyFlPQ1/d7RsFbE+Cr8JnjwjGO+u46ePxxbgHj9AbowteH/Vr5egdpwcgPtJefS5DJ&#10;X0Zm5NO+aVP3drzVYcf/cusVdEcEdAYuLDMODD6Czh/BPN1Bvd5MlCvkmR8N3sG7JX9df4G7/PkE&#10;f1Mm8fdnw/d282QenDttYZ79u5VvwScVn6dwIcuchk32p6MPzLHWsYb3XVRivfx/zuH2akGdOxZP&#10;SR8D6qJfHMgO4sTxM4920c6yjWcitqBL0N7SALbE10OnW4xmi88M+PnjwWm51zsmYeRHPdkUtleM&#10;fjsFApQFXsgCzin57yZ/KL9Z/EZm8qtmzCSNQorKH1eeGtn82ch9Q8emv09R5tnc6tOglUgjeDN0&#10;qtlH4qzPSejGvbMpTnNVBM4TAZC31d0v4Y/+wS8VcvLME2S2uz6LBytqYg1OigX9SvbRp868Lh1X&#10;ADoE8wevnBeP9pvCltiQPViU6riaXvkKUeeAuhDqnxArGhN3c1482Fct6B6dS6++BuvmYU/OY80q&#10;3SchjFuYYF357npnA7GW23zxhTSe/Vks2Abskdtt4SV7cMqniY0dmoA+CZDfWQU9eMYIYL5kD98S&#10;efW1NFdnJAZ7pWFcTh46NPEZbmdjQbx6VUITo0L98tryaIf20eWqFmZP0KtCnKdgfcEtZDFEYT8h&#10;lxpOywbgr/DQlNQe/U7ctVmjm3T2GHi5eu7a1hY2gp1F3sMh4JyhWjIyU2JJCY/ABuerOoffe9Wv&#10;IA7YNxEempTGwnfirMyI9/DvzqfVtPPg2VGTYH/XdFkRQD826tKEfKdNNTTAOQ/mobBPn18CIXtN&#10;Y1/zYMu1MW8JpbCue6q5C2QM2hNmXhgbnVJOnO1liaR6MSweXV/3zBg4KTXMIZxN6G21qliR6NHl&#10;1/mBeHBJgNhtNMQtZSXEtfoE5i2txnUKVRtKA9rJOS71U+J3YYlFYw7nrGOehf2B4b5RsdMDp6SJ&#10;c24N1heseNK36dQrF4vnOTddizsfBCzwsj08KTZ1fayxalIEFAFFQBFQBBQBRUARUAQUAUVAEVAE&#10;FIEORAA2NqcLz9PCTmRj72oYzzM24dNnf8ubKzb2L1vcJwTbv4NntzDx78CGXeIq0e6JPdPG/sz9&#10;aedpBzX7Z0Pi4vkmF/vnzTrZtdgjh93B2OsW4vM3eDl4roMvAHCJCamNVQcNWpWCdH37XyWcXZHq&#10;vb+XxuSHsJGrza+NKF+qrLjvw8GzEJWRB9gDgr0f2HN/0P5EeugJ1comdoSHZ+Yb3VhP6YBE8erh&#10;WVFs1BMbzzfaeN6mkeqMup0lPNwLZmMct/GsCmVdM9Gj4u4sAde8Lw4BMjmex4wtfCOJl3+S2vAd&#10;Kb//j3hWCGvO3A90rukY5eG5iDCeTQ1i7zCGjnWqfQnn2tCzKwx95uIZfTcJHRVuDkPwF2XhGTyP&#10;+wcO0tmgVzscp/ggJvYb6M6hs+sizfkCEQB/NPpuSA0vPulu5uiHyDkbz4nb8LvhYp8j5YxQNuqa&#10;/gV2ohatCCgCZ4GAmftA3kWgN7jw7cU4W5zPajocAR8l/70zn50/vA3X7QrSe2T9lXS9/KM0+iel&#10;ifm+sXkcpCtfN5DOrb3w5Yc1l8aN9/11FtrXD9HNzq1q+xREz0Uh+DWyOc+iXyPYilys/4RYbxWb&#10;+6B2dQ/Tlwq7HU9NyCb89i/Ws7LRhC9KrKGYcy1jKf368GcGvhR74P+y0KwghkDJSB4+80HfOd8W&#10;l4xvlsl4v5LT1SUbbZkicOYI+PKHw5I/MFH+XGk9le2LdYmbwno1dDwpwl4MHzce9nScpV7B+F4e&#10;bKhud5/ZL8Bn1eQ8/PicOQVpAYqAIqAIKAKKgCKgCCgCikALArBZONgf5iKuRBixFkLwte3SN99V&#10;T7Qh59fEgo8Mp2/CzDloFzxwv8WhmGCdGrF+nWgc+8qL2H8HXztYe95/X05IIojlZ9cq0gTmTfi/&#10;o/9qf6Z3aGF6wYEIwJbLNX/4uhDsrRHEv5BKCT5+SNun7ecDC778J4lbft3MvQXridIL35ecD9M+&#10;rkkRaBcCXCuKJUR6huBj75m4W0sYf+Arhz6BNB2MAJ+pya1BphVE6H+I/p/hI+c445eFOJ2CvQKC&#10;eB9Cnzrm2adj8Dh0Bwv7DkKIG8a9im4GPjjxye2Ip0rwE+z1DIu19FxkC3Kb9YNvFk2KwLVCgAuN&#10;oH1vexUqC/3JjcOnWNcOBKdgMsiOUN8YdCHsOd5agX8y+OPu6nCdn+uukC3huz8WufPJni6iOsm1&#10;YgltrCKgCCgCioAioAgoAoqAIqAIKAKKgCKgCCgCioAioAgoAoqAIqAIKAKKgCKgCCgCioAioAgo&#10;AoqAIqAIKAKKgCKgCCgCioAioAhcHgT4hIsmRUARUAQUAUVAEVAEFAFFQBFQBBQBRUARUAQUAUVA&#10;EVAEFAFF4FIi4MCpyWJ1W5bwmq9sShSOnXoRoKQ/kpbRWK+k8T2BAL90Ck//J+5FBa2HA68mgr84&#10;CK5uORsIuJeXBhw37ZtQ2WhhHU6+alIdhNNJtENj9uyLVsec8IMQWOKiv7drRVmobctKJStZBFtu&#10;eE1DhyE4KKLzyiAxSAGDFfBYTzghY6CRG7GMrDWK8jg7hwBlflCDhtuUr7Oz0t0flxQCaWtSBDoe&#10;AdC1heBAZ57AOzb4jUHcPduCbIWDvTMvVAtQBBQBReAiEKC8yyFI/IZxSN7oHtxx9KdS7yJ6Q8tU&#10;BBQBRUARUATaggDmTU6iV7Y++Z8QFAP2K/w+yAAE65ZEcyuwLTWlkR42TsbbUg/NpG0IMLhJePWF&#10;JP72n6Q5OCXlH//PyJv62ikcVLetdpqRItC5CPhBXc8mnKux2aLpC5Ut+aYwLzkEdmq1z3KNIQbe&#10;vZ8clenkENjVkopTkyICoxeaNckjsHUewbArbkMaCI7a3LF3+bZgYurX3rzTUf0byef+nXd8BK3k&#10;EYY4Yl0itG/hxfUNB7blIsqnjZm2ZP6ZUEj4znNrmBfyFQstyWC0W8biGRmKpiXOABa41sM1fmlv&#10;VKRDf4bQ7iZwna2uy4vymuSBewgwBn1EvMpuXYq1mixLFud8vFJ2HIHHu6Q3nEQQ8qQk7ajBj/cR&#10;ATOk7qLdoY3fqRb7uYnvTwvL8ig3J1XQ2l77QTNoTAQ0ymO8Fu+mraQXvmLo+y4EBYgiOBF/R3aO&#10;8x7+ZnqRX5bnyL/qNAyGpFTmV0NZ32zPykxxTd7rnZC76VGTH+nvKHRk6BN14vXrCILysrAi87Bb&#10;FJtVUCNoHGUEbWE9+L2MYGO/X3siG7W8fNx3C7Ts0z3PX8VEHCy0m6kMmbJdLxqMeyKJ3f5pd0Dr&#10;oH9JO1yfYv/OoV8o/8hT7JfgGlOxN9525ZQhAv+XuQ93hanrYN01bNrEXPbO+5e3/H7jfp8v/Tt4&#10;FemnKxSVwTjWdLsyMhzrkWQ4ZuoXUCDlXruTX0Oft9qddzvyY/04NgUpDvmWAC6U9eS1GmRmHv26&#10;VS/Ieq1gPus4RmS/n9g/e+n7v/aOt36zwM/+nz+6BWua5F32fUA3/O3zN8cxG9/xCdnUE02YvuxC&#10;ndmH7eo/5tONtfJfjX4gX228lm/ziyZvIxNRlzrWUP+8+cLw1/s9ExhXsE4LXttGYJdcswS8KhjH&#10;EegQ+fAVyK7gE5JqFwYfRb4fjtjbV+wdAST++I2cyOMF6BPkwVnwIvGjfE4DL45h/bGU9CH4YRLr&#10;vzHIctaLsvSvW69MG3y8/bxZf977XmbCyO2TylC2kHkxkb7u9YzJ7fSIWd+ehcyYR2DGmhkzUBv2&#10;P16sx+4rxO/sdcp2jFEYvP1z/ngVXNeNsXo43mPoJ8DfFHoJ3nZ58U3WeqPu7C/K20C2vHH6Uv4k&#10;zVKmsN/HEdTzRrJPCuCjRejTs8V12ajmIYuahsbJh/yzSfRIuUZFsrkFeQbdow8BJ8cTfXj1Sxrj&#10;Hq9t95hnCj3BG+tC3Z66y6PsvJSgu5Bud5ph5C11rAc94/I+dCR+D3imtTjKZSbuS/qob0rugpdW&#10;KtvQvVZkFZ+UTwFG/KRsqTp18+n/9nkxYcfko8wkdLExcz3LokzutGTYAfTh7Iw5lEE3U8MymRyU&#10;LGVcYU1mSuuSg/xlXwdtJ7ZM+UYJe16Khj6GYA/rx3xmDtdvYjzjtcF1hqNwfx/k44fQF2+mBs25&#10;d/UBrx2CnHnQc0O+3HoNie7LrS0EouV+m88G754ZjOwjjjlr2K82B95Yxt6gPHAw/Yd6tLaJlSAm&#10;3LMWhS7Vh8C3413gLwQw7MVYQN2dbfH572yqzPxZp7vdozIQS8uX2RlZLG8aWiMf81yQWA/aITPo&#10;g9vJYZlKDRk9zYK8d9DmTk6k00w0KXewb+Qr0ESYVIG2rVVzRi++D1rpxEQNvYhAoH/bfi0z4CXq&#10;Um/Op9gv/KMOPQbauQ37MOnf6AM47tPP9wcuXk/dkjR2s3tIJpIDsl7Pycv8qtE3OEcJ+t+nAUvK&#10;kFNPIBt5nCngTX4nfXPP2geQWXd25o/v4k1e2+mJGI9hjPr56EP57dK3Zn7MfiC9LBQ35I/Wc/np&#10;4D3YbGzTH8RjGfz+h7Wn6KvKLi4cC6hP/WTgPnhl4J3jRadj0Y76kf6o034CuU2MiC8piPh8DbtD&#10;L3TfIcz5WumFemYDdolvswvyFDo+x81WeuO9veDnjzO3ZBJ9xT2UyFY+gM5POn2FcZzXk3ZJy3/c&#10;eC6/HH5PemNJlH+2aacqZ1tIm3In7VLEm0/kST2fds71Ss7st17DZwX4UXq8KXcoQ9i35A3OV25A&#10;N5zAawjz+BjmfUy8xoqzDF/XY785sJ82HdfY9Cqw9ZUasO2Bb4oop4TPEvrPgS5GfYw5JGHnG2Pe&#10;kG1DGKOCvP28MHoiz8MSaW4QNPaLkYfyu5VvMSb7fMo2bUJ//e3KY/nlyPtmbGulw8PyvejzxBVN&#10;k1XIn/+28WxnnubrVpyHTEJP+rRv2vQdfzMRixTmYj/pv2t0ce45XgcGgYwj31QxR/5ya1YWylvg&#10;sZuQh307POvn0a52k+5o681jjPsWY8vr4uqufTLgd9IQ604ZMolxinMJ2ucNzaL9z3JL2FfdJRzD&#10;T9t35N156D+LBX9uTmwpW6Yxpo2D/ki7+yUiQ3nzydBtQ+9/WXvOmvv1xPu33OuNa34yfM+3m7Hd&#10;mEf9fvkJ5toFyCvf9mDGn2RG/n7svX3nGfvV4aKO+33E0gmYXwv2XzftGgiuPYmDJD/yNe3NuWoZ&#10;c8OSbMNeTF7sB18/6Bs3th3XpVw5nKcvqq2XudxABqQwP/2HiY/l9/PfyvP8gqE90j677m/rr6SB&#10;fQY/G3tojrNvOy+hthFo8Vhnd2cfibc2C8G2P292Xv21Rp2BQED1nVGb3VpQ/kEOnltqNsXbmIMA&#10;wJrzwBSCq3Mt+ezK5zhJ3YuJMimYw5oDHfgW6u6VUP+YNOefiLMKm9LIrQ6s5XWoEmkSml9mBPOK&#10;bvHKOXG3Mde7cY/KRWcCQBEDXnJXZ8RrYl2fz4WmenGoQ+t7VigaUQsLYjkvztayWIlusYdvojfb&#10;kCArQ314Jgy6plfYFGd9XsKTH0KGXjOM2wBle7LAehH7FuOIu7UibnFbQt39Ha2jeXgWu7k6KxZs&#10;oqH+cbEiMcgU7srRpAicDAHKNiuZFgtr+R7WwLxaRSQKujpVok0Ba+5DExK98yPw2SSM8bQdnJ2+&#10;dqrq6s1XEgFj88mvi5vfBo1jLB8c71wd7Lx7gMYu7osZnADvY6/A1qK4WH8OQT+5dnrfeWN/hcoj&#10;zTgbCyLxhISHpi5AwoPLMWdxjF6E9bQBjDW0DZxWLyJ7gBfIH+7rr6W5viDhiYdH7znwF9cI7cFJ&#10;CcGW6eah82fXJTI8IZ5zmeyA0BDQFg/rH14F8iGGfVFYP8NscQ8LXGJxbYB6A+YzvPaik4d1wubK&#10;DGfiEgJdhrD33MMa7WVJ1PGteFIEtO3VgCfX0TQpAm1FAELuUsmitjZeM1MEFAFFQBFQBBQBRUAR&#10;UAQUAUVAEVAELg0CLuxx9ZF7EqqV4K+pf8dP07uqD0sYn5Etbho/tfX0LXGxP8XSJbl3gXXiY/SX&#10;Hl19JuHtZfTLXakP3jL203dmaGx6tK+22FLfeeExDtLuTCv8ddprSggbTQljT7yFdjuJHnFhu7fa&#10;iesxuqATL6UPN8EzzRb8MYTh179h7H60KasA6MT+Ous6secdPM9bmP6J2U9kHn44iF+wrmPjWatQ&#10;DXEE0oMmjkRH0A5kqIdnOJp49iW+tu3LgOE7Zw3fBeeP3sP6Zhh+L2i/b+LZJw/PPIcO6r8LrrEW&#10;rwicGAEMUR7W0qmv8lm3cDkrVhV71ZI9ONG545eFZwDD2H9Ev5uUT4I16I6QmSfuiPbd6GG/IWMR&#10;uZE4xpWs2HjOzoV/jcPVEejK7HL2u66Jt69DNKeOQ8D3uXz4XiGLvgeom+FZ3XpmDHpduuPaohVS&#10;BBQBRaAdCNCuE4a+EIIPtHr3gDThd0HT/gjQbwaUJezYdKXiNYz+FKUfROPPgbvkNXUsAtx7C9ud&#10;i9idLnwD2fTDAV8oRlfu2Epf9YrBxn6Z7OuYJ9mw+4agI3p81gO05PHZQcP5lA2argMC3AvP3q4j&#10;Dux6oyCLjZxsOVg3NHZDPrEX0AL9HdB/niUD8Hc52dUnI9Fe4799C88IfltchC++vE89uIZ+1J8U&#10;lwyEU4kBU8pZjSr0J2VqifrRD5EmRaAdCODJIZiT/KdaAh9E7chX8zg6AvS54kDwrCPmwjJ8N4eg&#10;n1L29MCP4tVNkJTwwemlMhibo2Z/hgWfrx7W5vzx+QxaDnnvwMeH+4N/h+eLEBMcugDXjlSangHW&#10;zBJ03cnrFGfUas1WEVAEFAFFQBFQBBSBjkDAwj62ZqoPttSU2T9ll3LiYG+G2R/ZwXtJTgUebSbw&#10;XW6Xtsz+8Eb3oJlrcJ/waXR+rk83gWMTsRy6KnMSxj6OOn0HtsSoaq03120iJfjiwb6YRnIcez9i&#10;+1zZepd+PzIC7EzszRT68ClsicDeK+kBODKBb47TdPSRK3CJL8xtAK+8SBJ7kLB/HJtidc52ibuz&#10;Y6tOWQw/oB58Asn2mgj2MUpC9+sc2l9co8iuiAe//AJfusY3zrHsKhCAwNyKxsWDLyYP+9h936vB&#10;msehNcAFWCMp+nLV4xoa9i8a2Xoa4Uqdw0Ydekb8+uXWUDfQBGW4JkXgOiGAMdcDf3nQXcz6dM8Q&#10;/PMyNvRplRf4jO8dNf7c6OfXK+AFHdiC/8OOTpQNWKs9k8TnwSj66H+aslWTIqAIKAKKgCKgCCgC&#10;ioAioAgoAoqAIqAIKAKKgCKgCCgCioAioAgoAoqAIqAIKAKKgCKgCCgCioAioAgoAoqAIqAIKAKK&#10;gCKgCCgCisCpEODud02KgCKgCCgCioAioAgoAoqAIqAIKAKKgCKgCCgCioAioAgoAorApUOATt9z&#10;CE6Sb1RNQCL6JGl4jqwhyM0qXs8QWCIZjssggjwNx3plAEFAk3Z8J/YjrobzknN1X4L65u/+PQKR&#10;MpAKnLQf4DSSDg8rIw+k2ZU2QVcsOpU7tTObS9fFl6LCpDu/f0RKCGiyAmeWc9UN2awVpY4Aiww7&#10;Qlq1TR/6TaL7TBf9H8KxlN0lIwi8OBbPSD9oNRaKmIv68D2PoCmzZQSnx/28drtRkm8Kc/JZ753v&#10;5XcpgNJKKgJnhIBH/oKD2AgclzoxyMxEBlyHYFv406QIKAKKwFVCgPIuWlgTG7pvIzUoTQRAt40z&#10;vg53THiVOkHboggoAoqAIqAInBUCmG5kxJgAAEAASURBVPPTFnRoajYkujUH25IlDToEx6emDkOA&#10;PpkR9IR9Y+dWxYIDf4/O2vezA6LvPQTgsGBD2veaDmuiVkcRaCcCvhSzpOY1EGY3JFEEdmWiW/fT&#10;hSAy2ZjA1Qxq/bS8Kq8qayYwdGCnDWy0DGT9UfeEDERS5ryHSnWHu6QnkjCZ0I7LlYSa05SSU5UC&#10;ghQVmhXJNspSduvGBkw7MBPbE7ik5ycDZYfRpjB43cZnF4Ksd4WiEoeTdfOJ37QHx/A7hnWDMORB&#10;E2scm/WiLNW2ZQ3BtCtOw+TqB7j27cQ4gGDdjsxXt2QR1yXsmAxH03IjlpG+aEqiyI/1bgeGLOss&#10;Em3mxGullpVn6J/NZtEUQ8yCxPrzKv61Hm9gzNxqlmSzUcSZDWMr70KQ3DTWg3rCCemLJE0fxoFt&#10;hEGOkAwWlNHBd3P04t9Ij2WnLn/dfCmzlU20h3Tjz/PZh+z3u6lRmYYdIGKFDY1EcD6gB4ONHZJI&#10;OGJwYouCfg8+eezTgTtyKz0sT7ILMgPbAtfSWE6AbRG2hj+uP5MX+WX5IDMpN7uHDO36QeCZw/cT&#10;+493kz6Xypu4b0VWGegLvLDfegjLMvfhXvbD4+w81lEK8tnAXbM2wmNXKfk0bhlMNhC8eR79u1zd&#10;BmZ1g10aMmYQ8me0KyMZ8C3lAzFi3540BRg30A/L5ay8Kq7KUmUb8qth8madfEnl00mgngS0wk/S&#10;BWmNvBOBLEmGo5ICb3G9lXyWwCtuXhHTDoaIDuSN+TQyc+8YA6fvXrPz3T/mmjr1IpA3ZRjrFuSz&#10;H92dFJfLfh/7xQF2AS4x9M0Qgg0N43Ufx8l3VdDVu3jo+9QUXPH9owE+pB/KWq5HGl7Fb9JLQJKU&#10;M47jmMv9HPbO8SDvZ2I/BnU1B9r0xnxttP3jzE3pg779xdYrKWJdNpBlLP55YUUWyltmLOV4ynuY&#10;An5kHTkutybiy8vMJ95J/8SgNfm57Lz7Hzunedf3E48E5bI84mc+8d46ltXchqxBbnJdmfKUukIy&#10;Eoc8SJr6zhU3TDuCMYHluBj/BrAO9ungbbmR6Jcm+qMdWLPOpDGmfuynGMC69Ud9N03exMKvP07u&#10;tMVciDf2R5MB4/2uN9cF53gP/8nvrGM76hnkrZ/nhwCpIui7FAKmPYyOy730mGxjH8R8aROvddnG&#10;foYm+piUYmSHIQg/nOh6LSdreD3OL8gQaHciMSAjCJTGMYVkQ155m4vOtn0sl3XdQBu+3H4tiwyE&#10;imN7vIYaoeEjGJ8/GZiW4XivqWeAw361M7SO1lBG306PyERXP8ooyAzG4lnoSqVGxZQT8FSQDzEY&#10;QtDUT/tv45Nl+bLrNPpAkPd5fLbSCOVXX/+0POgZl2XoH6+La9APqftwrufTB2UDZSHnMnPFdZmT&#10;dRzhsT25S6ypb9xJj8rDngkh7Tm4/qA+YB/e770hi8B6HXvFmB/p8XluWSYQ1Hcg0i0OA1y1MbGP&#10;CvWK/GnzOfSubVM/toXltrYnoHPK+QzGr7GuPplM9pvvnLcRQ8r3g9rXxmqbrKibZWIJ+fngA3kO&#10;/Z88Sl2CdWd9OTcfwlhwJzUi46gr56w8zjqGvL2+ane92pufJ/e6R2UWdJhHP7Ft5NMnuQUZhywi&#10;HbJNnZBIvxw0lytb8ufNV5CrRUNDsBaaM5STfr9YRgeaSg6ChgakN0adIYRzCGaN12Fpl1+R7TD2&#10;p1HOcb/lq9wS5g3r2H9ZNPRI+g14tTVPlkM9ahq8ST2BNpOALlqvu2zfie9Uakh+MtiQf1l7auST&#10;QQA08rqwatr8GebTtOnMltbkjxvPpdKs7/I5cekGFn83dB/8nTlSX1w2jI5TX+I5CRrd6inKN9k5&#10;gxPlZQV6+xcbL+VXIx/AJubviySFr1az8tX2jK8T47pADydtkU/vgo8/ykwZ3cHIyR22Ddu2fJq5&#10;hXxrZs5LGctystBL/rj5TH459IGxMVLetTuRR1gX1pF2PNJA+0s5Xa3Jw4DD4M+61YBT0a3JRqVg&#10;7DDb9QL4v2Lmkka+tGDPkgO5w+/JMGyO0FEmUgPGftEFGwHzf5v/UVILEOSZMIJ3JkIxXO0HODa2&#10;AODGvwbsrGXMiaqoG38bu8i+ebMmR0vsjaFYj/xi+KH8dvWJFNBO9hlpaxM6wm9XHssvQYeUoec5&#10;9h6t9m9fRbq2gOsG+uyfoXOUgRfbw8Q+uJHMyE8H7u3QYksH4DzxBvhmLB/EuP5dflGeQubTLsU8&#10;AjrZqBbkN8BlunvY2ARpF///2XvzJ7mSI03MX973VfddBaBxNNDoZpMcDtk8ZlaSrXbXZNoxyUwy&#10;00/7i/4nmf6MNVuTrc1KQ3I4HJJNsk+g0bgKQN1X3nfmS31fvHyFLKBQZxYqq8oDyMrjvRfHFx7u&#10;Hh4R7uwTJmbhUATfj59YThW2dNobv8OrhP7o1ZVYDueiCX8Y84wJuRGfhO3JBztUWH6/9R3aaJpg&#10;xtkX2RcSh15IXcqp3fHrwycq0E0fQvdh2cSgA4DjsCffH553Cjskc17mc5+OXsfxA1v+At7m5sXf&#10;H2Zf4o6O/O3YLdB5W/5l/QFkfG7XFkGeMYT++Pn4XWNvuwh0iAbtm4hFB+1pY0HF0Bu+k2bDsPNF&#10;Y2GZsjKmDw0hkSkBl37r5PtW7Ir/6PRLR8Lg37+a/UgCK175FnsLnLko+gg3fLPzgp0ln01+aOjZ&#10;HfODAx0qiXmHNTon4sdchMHREcDZig+B+Tm2ycGpq9ZkYBEAfxLYs02g6z7bAwa2zW9WjLy3jr0q&#10;2ysYS9DJRmZxh8OP37z1tN8Nj8HQ3YFe8Sy/ZvSUadpjIkkJYu2rVw88bVl9fR56h3d0XlovvhV7&#10;A7zR8Jizwaiv9b6MmYF+rBDsHCPT0nr2Feh2SWTq5uC2FPUVzGnsTdANkmd8gX/x4oUrlsBrHFkN&#10;O3tiRLzpcaMnG/XvVFBAuw6GxTd7T9oF2JAD3LtzuP3rVEXqw+9GgGM0OSKe5DD6Y1vsnTXxJIbf&#10;ff8AXLGrJdRzBbQDOhqbu5LDcwC64ZJVAXyJvgCgY9oN7M2oFEUS6dO3EaqHd2hKov/2P+EDXAFT&#10;H3EMMqfPW3O4GAhQaJ5nn7dh29lalg7sdv70B+KJJs+3PgPWa7R1eaDfeDD+28Wc2Nk18caS0mmp&#10;XjJgXTWw1aHeZFexf4G68vAU5hHvm3agr5cL0s6uwjZAvWi2P5YB8i6s6fhgv2s8/0Jaa89FcMbJ&#10;LE4duTcwvqI4F50Zk9bGS6O7Cep3oRJgIA+3SwXMg3CGgPaXSPRtPkpeAr1UYKOysXfBsc+cX0vt&#10;clFaO8sigZD4qSuzHRclkfawX94TwhwRelOnXnkb74vSFq2nIqAIKAKKgCKgCCgCioAioAgoAoqA&#10;IqAIKAKKwKkQ6OAcbm3hR7Bv4awwN0YeuEcMtlLc38pMSSs5Jm3Y67Cj6VTl68OvETA7snHuz5db&#10;ldD6I+nAHt3gvux3JAt7bjyw7bUDQdia8dJ0YgQ89MEP3Jna8RFnzfk81x5P3JIzetAfwJgfFf8y&#10;7PTFbfHARm/jHMm5rs+eUVM126MjYJZFDtmPTr7mxbkbP/etYQ3IxvnvNs7iejC+BkF62NiX28L6&#10;o2w8Fi98algNnMsiT73E49+Dc4n+4hb4HPxaRHFOBRhclFPOR6dOvVMRIALgMqDzNnxxdEIxsXAW&#10;gOO8jfOD0GgHDyKu34L3ULfz4ny8Dd2uRZ2k+/vgVfh8atSG71EbZwkZN8OLuBlNexIVoUQaBKly&#10;PphoqYrAsRDgvpsmzkTDn4sFPY480sa8E557j5WN3qwIKAKKwKAjYOJsYX7ngz8M+qVvcS4Km6aX&#10;cz3qV5oMAvSHZcEe3IQ9uGBX4Yu4ItvtsuTxTskw5IvJfCAjKfiOoN+HwZjJa+ftiwDI2o4kxEYs&#10;Ti98bXor0JXTAzjv2bfy+uN5I2CBN3orBfHB1zJtvi3sSTfrReddMS3/vSBA/s45dRUxDOivf7mZ&#10;MzKBvnswezD8nxWhDKAY9Xk8xlf/bChj/FEFcX6Pfg/4ysBn5t3YpDwsW7IOv/hmzQtyl76dHiLe&#10;MX1YzYbgq9Dkx1z7kxxfiPR/VDf+ORmHgf64WVdjM0DdBs+bWX/arrmcHQKk/jrWNLabkKmgoDRi&#10;Icfh75e6pOsT6uxK15yJAM8hkvHkEEv9KfwPv6xsIo5J3fClHfj3vA+fuhnEILi0Oir8zHUQP7MN&#10;/wOU1XBUDlSopZ9t6nDPAV4G/7Mt6mrmTrqGTc6CH70O/CaTp2hSBBQBRUARUAQUAUVAEXjfCMBO&#10;gNh77VhKfAX4yUf8jUZrDn4CoJ9d1oT5hQf2P+6xsOHTwo7BBzX1Uc41TpNoc+F+csxdOtklCSDG&#10;Tg0+MtrYi7ZfsriHkOvUuNiIYM8a6qKpjwjQVyz2RAntu4UNkdymyMg8XDnujSPWxxIvR1Z01M69&#10;442ayOg1EfjuFIwZwV5+TYpAXxEAz7QSoyKMuw1/4HZpRzwp7A3sBz/ua0UHKDPaTbDmL7l1Y0+R&#10;9ITxQ3SsGlLU4QyEcP/ozqrxqWO5ARqOnBH6Dj6hrWZd7PQU9qKCT/QjsR4p0ATqJthjLwXs6+Z+&#10;dvpNPK2M7kf9NA9F4D0h0EGcBIGuakE/N/4aub53SjWVY8ii70fa1+Enzvj6pY9rD9Z5Tp35ewKm&#10;n8UwFuv6IuTPjnjHr0NfBDZGKz8t0P2spOalCCgCioAioAgoAoqAIqAIKAKKgCKgCCgCioAioAgo&#10;AoqAIqAIKAKKgCKgCCgCioAioAgoAoqAIqAIKAKKgCKgCCgCioAioAgoAorAxULgEp9KvVgdobVV&#10;BBQBRUARUAQUAUVAEVAEFAFFQBFQBBQBRUARUAQUAUVAETgeAgxOsQ0n72W7hgB2cPTkccJVWHTA&#10;hkSXJIVmVfLNijwrbUjIG5AUglCMB5MyiuCRcX9EAsbBHZ7FzTb+nXVqxkaMuxShw70DU0facI7I&#10;AL0MVmWcux94v148DwS8CCbSQhCInXpeXlS3ZKWalTICLDN5QIfeLi3yO4MQ2HQohH9ROM8fQwCy&#10;iWBKRoIJQ5ugQmFgFb6Y+PxHyVkpIL8s6JzO9pnfKzjLTPuicjsxjZzU8Y4BS/9ceQT8JQSZb9ak&#10;DQd7LQSr8tMBngZOuPJ0oQAoApcPAUsC+VUTIKYOp7A2dFt11Xz5ellbpAgoAoqAIqAIHISAhYAD&#10;9eEFBMYISiM1CWMDbQiqERyE2fu+xj5qwzm7HUmKhw6U4RC+hc/72gIxbw0++i0MQi1pzH4snRiC&#10;c2hSBK4QArSTMjDz49q6rCLwNG2tSW9Ihn0xSXkjEvb4jT3UBJg+ph2UtlaENpKNZlG+LS/JTqsC&#10;bumEtCbEtNN64UD+VmRMbsUmxI91gjbtSd1EW27vd9Y1jDlYBPwX4RhwFf9wfwNBPBmQlq9Cqyql&#10;ds3UmQGow56AhBC8I4B2BPHOlx+BG0y7GfwT/5icvNxPiDcFHKZCaZmE7biCwEgMzL1SzyIQcRkB&#10;iZvmOdqK+bRrf2bw66eVDVmEjTrhC5s1kNnQED5HYCNz7NIsYRASa866M4Dvw8KyrDYQfApYMpC3&#10;m0gXDMAcBHYN2N+dgOS4bv47z5u/3WeIYRnYF9EHy5I1eQUsn8QQsDkGmiImfMXQfwH2Ca6xPOLH&#10;Zxlng+/vMxkc0J6l6o58U1pCkOPybn+yHmxzDHR0PzUn81EE/UBySbS3rk79Sa+HrzllAjH5bPS2&#10;3IhPyDe5F7Jc2XHGAnBw8Lew1lGS36w9kO8LK/JRek6mIkPmmtMHzroF68L6LmLd7XlxQ7J4hvUg&#10;ni5N8h72K/+xH2aiw+aZVayhcO2Dvc1716o5+cfVr+TTzDW5mZoy6yAXOcC2u46DlR7TXvYvX1yn&#10;JIbEmf9IbVlgyHHwuLwuUfT1EPpnPJSSsXBKEsGIwccgaHAkou9Obr4ljIGXWEN6Ud5A3uXdMvfr&#10;lxACsnGM8T3KsWJe4F0YJ2EEYSO/82Lt1eTdrTdrwLo7fcTadTVRdqjpVb4jmbHqfHz919zUe5e5&#10;5NJJL899/Yx+2g8Bpw9ej3mudQchNw9LxPrAtOey07/vut+5Ffe88cy77u/X76Q9jqWZyLAkEbTx&#10;852nsowx5o4BvtfsBujM+efF997kjCmH5/OzDzLXke8hBJSPSSYYQ74R8UFHME3DHxcJt80MBGdD&#10;jrMuzj3uHa/vrUF+b9WLsg3+SBnN76Rx1sbUrDumyDOcXQ3cp9CRPALek78ycdySXzLZaDPr+mFq&#10;Vu6lZsw4JQ6vSza39eWPQyeUy+Tp3gPLYPnmnwMOyt/94NTlja99qaBmcm4ImPHX7eOhUFyGsd/m&#10;bnpGtmoFeYF1WuoVRezNIU28HpMODTcxZl4huOoS7olAxkyG0zIH/WYY+ySom/GZQ3nUKVvujDfL&#10;6NOPC6vyIL8klVbdjDU3a44r8oS7GGe3oJdQTvK34ySSvXkGA34EOI0E43IH+S2VtuVZec3oWm6e&#10;XnCAW8lJ+SQ9b/aLtC94kEmXfwQx57kWH5N57I3KgSaeYV3rJfq/gPkM73Hpo1c/IcbmGrgkdd97&#10;0EOHgR1/OwouxJ1zsI+H5uWfVr41PJU8l3OJv2w9k78buyuYAYDS+pPIywuNqvxu46Gs13KGR/e2&#10;h+OFXJpz0ATkynR0CK8M9L04ZLYTFJd04NJCf2p1vFw4B2KdP0xOg1YT8nXuJfqrIml/WK5hjjyF&#10;+vohB5w+cMYB231xEvZlISjxbbTvj5uPTbXJByhrOde5E4NdtW8UcXJUOB7IIx/llzFHe2lo1qUl&#10;0it1gBB40Tj2D87HR2UylJEAxpjLN0lpJ0nMl/2ZDIQxbq6BF02ZecSz4qpsgK+TNt2x6sj6DsZk&#10;EvfOgZYRQA+FuvR7sehif7RI5wvRUWkP2/KHre9N29gu0sxj0IsX+1HT0BX/vP1U6rDjEhsm4pjE&#10;7z8fvSWjmMe10JeanJnhh9jTmAPf5x5H0jT38m5DP/7LzjP56fBNaUHmPcqvyEPI4xpsXS7d7+IK&#10;Xf8+ZAH1BcLt0tsuvhgg5Kd/M3xDfrP+0OyrZB7sm/VKXv6w/b38bOgWvjt2n93nTvGBeZN3Uu95&#10;VFwBC7Eh78ZlLjZq+OVbdTxFWcd9lLTq/HPostpuSgm20O1aSbYaRcwxStDTaoZGOaZJwewTPuPO&#10;mchzHPlFvhOQ4UjCyORJyDDaLJz2uzob7z48ObyK9+ETxllvIi8L+vxiYS83E8chX/3gzZTBo7Cv&#10;/HzsjvwW9FGCPuLQhwe6axG/fSu/HL+H8Rt5m7ZMbQbjj+lXQJLFWPrD9uPddrB2xIp7j386chtj&#10;wdfFbv96817apz9OzZu59FewCb4qb5n5PPvV9C0wo3xchZ3uTmIKukESdmyv0dV9oBUfdHaj2Zv7&#10;OaZNr5oC2W3s695EvJsY289hO3yQewUduNilN3cG7IxryrhriTG5nZo2tlvWlXNn6pEF6CVfZRcd&#10;WkWBdcyt/7T1VP5uPCQp7A09Cccl7T+BrKP90+U7HAd3h6YljaDcbfvocpUj6JPha6bZf0W9nLGF&#10;3FDXh5Dp1GHZlpfFTeiKTrvZvgTo7hfjd502gI9cxkQsjA7fSxZou6b3iwD5Lufbn03dNTLzi81n&#10;0sEgII1SWn+7/cKsWf144haWkGivHrQ+grxKDCEgdFo6CABv70AnQyBnTYrAkRCALcD+4h9FamWx&#10;7nwmVobzv6uZOtl1MQHWeR4tMw4lAhIU85t+JWO/Br/ZqhbkwdaiPM6uSJn2QfAarsUOReIyEx+R&#10;ecj7YeyZoQ5P/kSOMxB8BzLaMzonlj9g+EyHgeihBw8cS+xXhw10PqBL9INnGP3x/Cux156L3G0N&#10;bo1B46QXewf7+YMh8YzMDm5dz7xm0P3QX51WS7zpcbGiKYwh6LlG5zhl4Zw3/vQfYMSEPk1FRu0u&#10;pwT0NI/Drg+e7s1MSXsb+yDXnol/4aOBZZeUMxyfNmxE3tSYeDITIEvu0dKkCJwGAcz5/bCRhRPS&#10;LuWkAxsTbQp9nUnB9qzpCiIAe5Tlh54MWXouCbbk1jptcFi5Hsa+vUAIhrtzqsu5AHB4oZSBHswr&#10;7VcPpbW5JL7pW4c/dJnvgI6GTVOObtYPne/SYkX9tSntjZfSqWNP+dAE9KkY9Nq+So5D0etAN7fz&#10;m2IXsadhaFw86VHoRX2wS6MdFvbWeUemxYM9pvbOurTLWcd+d9T8AZGHe2SHp6W1+kyaq08lcPsn&#10;h7bpVDeQZvvdB+jSDtbXpdU2fWxhj8Kbyaz3kL9yFwno4fwUU7Yf+1TyG6AJnHFKgy4xjyOdXKRk&#10;Ya+shXUitsWullH/k6wYXaQWa10VAUVAEVAEFAFFQBFQBBQBRUARUAQUAUVAEVAEDkSA9qEDTa/Y&#10;pQTbdmPqQ2lM3MZ+Sawd99tOeGAFL/9FrpraOBfQSk6IrD8RH/xI0B9wB+fT9nQObLQW1u59uRWJ&#10;PfwnaWFPaPmDX4hE4YtJ0/ERIB1jT00bZ8062AfXxv4I7O6ACfpi2XyP3/AjPkG+gLUMO4p9yFiP&#10;8GCPo6eSFTvE9Zq38+BPFvZdm4tmrWOfm95+TH+5tAig/8Gz2jh32UyMSz05Bnrq0sd5txlV6+Cs&#10;TzuSkTbW6XzcH4W1qmZgDOP/kq6ZcG2yXkFbMYYhW1oxnDE4737Q8hWBM0SA3mfaIdA6ztX6t5+L&#10;t7glFvyN7p+giZk9tmBbXPc9Bz3Xgtw0crZaklZ8WNpmH7HK0d3+AhQ21rdbOH/uL6yLt5ITq9WE&#10;rhzYVyfZfU4/KAKKwC4C0AQMn/HBny/n9y3OIbGf9zx43m6l9IMioAgoAmeCAPx+wO+gDzYMG3yu&#10;hXML5HtXOTlzP/rCgE4FvarRaUmhXYJP6bJs4VWy69LEbzxzxnsoM+jPOtsuy5Q/JTOBtEQ9wf1M&#10;QVcZ1sFpO+Yvbfj7bEfS4oNvOg9sHJ5mXWzut91nbtPh3lEz1Tifuc/gAKc1MQhgDmzBdyRHfgs2&#10;YBu0pOlqIMCzfA2s9a00s/IKPvqLkAVkDZQZ8BhgQKD/Av4WtPzwy5SQ2fCQDPtj8PtDn33Yf97D&#10;Y+jzgD7l7lpTxlfkSh1nBpkf7MP0T/qwuGx8dc2HYac5xCevKfyQP+ZcAcosIgbtq9qOvKxuGz/F&#10;zJsxbJOIQzsEn2sp+KyMwBdqAG1wfSPRV5smRWA/BIzOBJpl/O6n1Q1ZQwyLNmidetA0YlvMBocQ&#10;2yAA2uaqrhGm+2Wjv50CAfIm/q/B7rdY2TT+hvPwUcsxTx/ilFf0VfsIa033kj6JIz7GpewLnvFJ&#10;jkrj438vHR/mMu/LfuPydeB9lMS7dCQcBSncA7B8W0sSevmFdLBuWp3/AdbfhwCg7kk4IoJ6myKg&#10;CCgCioAioAgoAn1DwKyTYs9UAPvGfAXsI4FtoRPAmuklTl74s7fqiLWG/Rbc90m/lvvZjo8NAfJp&#10;QK/lvudAGfGtENutDR/Rbybuy/VjX54PLxsxdVqwZTM+laZ+IoDZGWxiAp8Xsor4Ibk1EawTCPDW&#10;dAAC8PMqhU1nPNDHLuffOtM9ADC9dGIEuBbDPTpJxAeBP0eBnxoZv46guld7DftAPCFjOuWcCPz5&#10;COV0ChGOaSc7ljEKllzyQXPmATYY+NSR46wPUF7iLI+HfAJnd9op+KAmr+1Hok2I9YIv0k67u2bh&#10;2ub6kb/moQhcBARoB99eNuPMSt10xoTRU09ZeY6lUBQ+6qakVdgBH8DawlUdX9C5bfixa//xP4sN&#10;Xmb9/H8zfpAFe0aOx09P2Sf6uCKgCCgCioAioAgoAoqAIqAIKAKKgCKgCCgCioAioAgoAoqAIqAI&#10;KAKKgCKgCCgCioAioAgoAoqAIqAIKAKKgCKgCCgCioAioAgoApcMAT0VdMk6VJujCCgCioAioAgo&#10;AoqAIqAIKAKKgCKgCCgCioAioAgoAorAVUGAwSUygajcjc/IBpy9F+BAsG636D/bOIKnk3gPncCY&#10;X+As3m7ISrWO144JMJGAc+2RYFLG8BoOxiXo9RvnLsfyDXVMsE1Q0aM+Q4dfdPDEZNrhfBzUvw7W&#10;prLwkeOGBhnU2p6sXi5tsa2VdkOWS1sILrIt2/USAmW1Db15epxTEgU3CErEGwS9xWUqlJHRcBJB&#10;SJwgTG04BbPdfu6pFn+L4Z6Pk7Py++3vpY78WT7/PECwlDRofzycMb+dJc32VEk/KgIDiQD5ZH3k&#10;uuQQ1NwORuAfVh3EDmRHaaUUAUXgcASgQ9DRtgXd4O0EvRYB0wKFDekgKmcjCcfDPTrH2/frL4qA&#10;IqAIKAKKgCJwGRHowHZVvP5T2IuoL0A/uKpOige8czv+kLRSExLMr4tv55U0J287Np3eekOXs2BP&#10;8i99K146XB5ZkGYcAQDVy3IvSvr5DQSMbRDU5NoIyQf4mbbBi2aPZc3h0l0eVFflJQJQmzZ1mlJo&#10;V2WpmUPAaZ8kvCHJeCOS8cUkhuC7Qc6BcCNZ30HBXmm7bdm2PKquyOPKurRQDsLe76LZhi0pjcDQ&#10;9+LTMh5MIb+9gax3b3zjg7F4v8F3A3COHvQi0LQgcBL/oW6mJM7tus+7v/Odie+Ozdj53r1t942/&#10;so5MYQQaXoiMyBwCbxcQjGq9kRcG1s43K8YezYC44CbmnxefmXK4lm2W5TkC504hYPECAm6n0F7e&#10;u58d2jz0Hv6wluybEua2T2sb8hJ29SbWc2hPd9cWDFbAJ+WLyAfhcUnjvYTA5Hms/WSbJSm261jn&#10;aUoDzzGZlqPZDgIWAny7qIsJbs4gzltS3L2PwcHDsNNHPH4TNDiNgPcJBA8OIpBwCDLWCS7MPmJC&#10;bfDB7TfzU5/+sL1NzP0flVblSWXD9LcbnNxggHK5jvCD9LwkEcDcpYfTFu+uVYwj2NcIArovIfjX&#10;N7lXson1NabevlitZGWjmpeZ6LB8lJ4zaxoMnL5a2ZFnhVV5hWerWCNx+7VL+QYvlsM2DgcTci0+&#10;KrPREYlBNtbbLfkq+1we5pfNGOA9bDfz+f3md7LTKMpHyTnTF/1q82kxO8rzpDp3XaiEYDDLwOZF&#10;eUM260VDqy5Gbh+7eTp079BsuV2TYqUqLypbpv2ZQEzGsI40HkoZGvCDRkmXvbzezZdYbSKA2nOU&#10;uVTZljLGmHvNLZPPcvyTD6QQiG0efTKNvo0iWA3HBX/nv91kPoJOwZfdct2RsXtP9wOvO+n1Jz7U&#10;8+3t6+4j+t4XBIg1aeOwdJR7DstjUK6T7uPgK78YuSPfFl4ZvsLfOK5cWnb5qcvHKS9DkKsRBHOj&#10;XByCDEhhrTWGtSWOhb3P7t9SM96xBtVGUKbD8LweHzf8m2OygIByWfCELbz4uQJ5RjnAxDzdMdjL&#10;F8xF/GG7yBN+OHRdJiMZU67T1rNfC3Oxc+ui74qAi4Cry/ogx0mXfHHvxHo1J88La9i7UzB07tA3&#10;R58Ymc/nKfcfF9fkWWnDjMFZ6LnTCBqaxLh0x2E/aK93bLUxNyhBn9yqleQJ9C/qMxx3r+UkSgQb&#10;nUI7PsksQAYjMCp+4Fg7TXJ1ryj0zzupKehFY8AmK4vlLWm0m7KA75TJ5ASnLes09ez3s5RIbnuG&#10;EMwu6VuQD5PTsgqd81lp3eiYdej05Nfsc/Y3eWomEJd76VnojkP43bubx1Hrx3ymI8NyIzEOubBk&#10;dHtkb/Sk76G/3kvOHDvP/cpmvQuYc/3zxkOT9+s5hDPPI3eOQYefQGDbadDUKPajRQIhh3+D97vY&#10;7Jf3efxmAzfODX41+iH2JDUl5AmYsUHdcdDqelx8yAcWYqPyvLiOvsqDrrAOi98eF1ZkMpCUJPRi&#10;d5weN+9+3E/uyLn9X3eey4sSgrChwu68gvgH0RcfJMdlHryCNgyOl17eRD522sT8TFnQkW5h7Zl4&#10;cf8l+fQqAjlXsc+S+9ZuJqYMH6MuRbo4XPM8bc3e//Ns1XVgzXnvn7ae4BuChfIfcP4Oc1h+5m+O&#10;vubMr4ZDSfls9Bb278Uu/HjpJ+Kkj4DXJ5+mr4Ff1qTQqBjciOVicUMCmN8WoRMvY/76pjz2dCy5&#10;EZ8wdog4aM/Q2zsIjj8nYDf6yfAN+e3Gd0b3MDYylPOiuCmUvz/IXNtvcnrs5tLelG9U5evcS/CU&#10;NdCJoyOsVqD7YPzeh/waAz2wTu+Dr3D0u/yiBdnizDkq0HUKsg3bCutahh2R45t1Iv2Sdh36fc07&#10;eI0ymP9od8hAbs9AN5uELKbtwAe7p4W9KS3Mf9q4r5/JLbsvHbRPxdhy2lR+MXZHfrv+UMqgOWJG&#10;DDaqBfn12jfyq/F7RhYMorwzPB6YFzCf/MP2Y8k2yru6K/uVNrefjd42dH6U+ju9LDIEmf+L0Tuy&#10;CF2cNsEc8iUuLk1RZ/7j9hODE+3eAciiEMZzAHbTCAIoc1xFoedE8J177f24Rjs+acXVrVkf2qeY&#10;/3o1a/Rsl17ZVbzuR5kzsTG5l5rG3DxuerC3HawP9UfauF9ijDFvCy/W93PU75fjd41NnO06amKe&#10;O8jvcXHVtI/Pkf6HYX+7nZ4R2z56XuZZ/OHY+nj4muFlf9l8asYSf8Nok0e5Fd62iwtpkrb+n098&#10;KKORpMEBqJl79I8icFYIGP6OudXfjN8Sv88vf1r9HvsSSbsO9/0r6Jbj++PR/sjLvrYD49MKJ8Q7&#10;/7F06rB3J7CGjrm9JkXgUARI4LWqdBa/hBGqJNb8fShOZ29HPbRe53ED9bd4Wrwf//fSwfjhmMIH&#10;1OT08oeymfrhBva5fLO1KM9ya8J1Li9koBd6ARP3AayXsmZu+cX6UxlC+TOJYZnDPHcEtrcg9AjK&#10;YurPx5HpJvN+/CE+SJ70iFjAqYO62tl18UZTwGm//dv9KFTzeDcC6A/8t4ZnRKB32qCpTqUglumP&#10;AeP/mFOwsnZuXTrlnFjpcfEkYOPl+DLX3t3Ky3cFWDTr0t58aZrmHYdOQR7Q3ctx+vYif/JwM16d&#10;MXv6PDWHkyLQgV7pm7gmjcefo89fiN2AjuZFf3f56UnzPZPnaMfYWpJOsyHeoUnxhGMoRmnoTLC+&#10;UplijgIZZUWT2Ji3Lna1eAX5/pXq8PfQ2I40l59I44v/Jt7pmxK89yvQ2Bm5g6aO8g5+bVeK0INh&#10;xwoExTc6b3R0ajuaXARg68MeI9/ItDSffynt5cciH/3yao5/0FGnUZPGV/8krdVnErr/K/FN38L0&#10;ydnH6yKm7y4CmOm2sHMd8sITwjov5jqUI51W073hPbyDfjG/ba09x3QF+7Q5d+njHIvnnz3JEfHE&#10;YO/Gepm9sya+5ChnS0drG6eBPo/4xq5J/dvfmuc7wMvCWpVjvzhaNke+i3wQ8zYLdnri0bdkoa/L&#10;BTMPsqJp5A9e/qbqCaws+DOifbODORSYyP7FY/7DtRDaS6S7r3D/G0/4K4ttYR/I+qIZu970mHhj&#10;sINcNLsr1jQ98CPCZNfLF6/+pub6RxEYZATALIxNnbzoiDx9kJujdVMEFAFFQBFQBBQBRUARUAQU&#10;AUVAEVAEXARod6Ot2/K/y0Ln3qnvJ0EAdrs2bKQ2znx7sFffC7txMwXfJm/uw4K9wVvcFi/OWbfb&#10;8PHCNdg3baonKf+KPmNjH3711mddOw7WtIk36FwTEYD9HntdJBQXG2c8vYV1sQqbOFCB/WlvJvAH&#10;H677lx6IDT9hzfEbhjbftcb65uP6/fIhwFFkw+9EZe5Tqcx+grHVXbsZiP3IZJo4e439UDb24vpw&#10;ZscL3zbNxNj+HcG1J/IFtGE3tsX+d57fr6aO3OuNtby37NLsjZb4IFcsnJVrY69mK5ox7VF+d35d&#10;piWfPQId8KAW/FAGcObHB/llwTdHB37SKN96kwfrpf61R1jb8UlzdEFsyL2+yy+jWzh85M3yTV2w&#10;b8SPs7zcf9+GzLXhw8fwG9VJDDw8lW7jnLSNs4TgxODZ4GfwK9DBfqR98eztYP2sCCgCXQTA+3BG&#10;oY39u4w70w6nMe+h7qBJEVAEFIGLhYCJOUPLJOeYb+h1bAl1KG+tKD7YzVrwX9OE75KryO/opYEJ&#10;Lk7M+VX6PMq14EelVZJcu4wzrE3jV5o2Rd4D7yHAyTzSfbPgp7glT+ubsoln5gJDMu5HDErYhTUN&#10;HgKc+1DGY/MtbMo7OKdYFQliv60ZJ259QRXwneMvbHGgSCs2DH0aMR41XW0EMOesjd7AOsQkOCr+&#10;wZesseG5DOFqo3NpW0/PSFX4R3xeQ4xYxDAw8WHxW1cMGFpg40OwoYz54NMAvvjpY8kHn0j0ecB/&#10;+yXu3U/Bj9KdGM6hIrflOvwN4Eb6fapB7nxfXjO+EK4jLgDzIs0dNzEvyi76B1umD1K0gb7X6PuF&#10;ZTY7Lfhib8FnWEkW8RvLicG/E33R078U6xeF/yf6eWKLySZ5buP4NTluzfX+QUeA9EB/ia9qiBNQ&#10;3ZQS/H1QOSJdVRDL4fsK/EgihsVcaEimgmkJg46UbvrXqw7/gQ9h/FuB35Xv4eN4q17At9d+Kp3S&#10;OG47sox46eRRt5NT6Av/5esLtJHr//QV4jRucKiNfUX7LP320XRNfzmmdvhzEr7ePyoa7JyIGdcn&#10;vKVtCkacP4afCfim1KQIKAKKgCKgCCgCioAicD4ItBBXrAMbgQ+2VC/8vNv0KXlZE/aQ+blfBr45&#10;2tg/00EcKc53+5IwD2hyvzNsimZdBmszLaxBd3b93HVLgQ7shy5MrFuRlLSDUdzT9bXGiYWm/iDg&#10;xTpPatxZG4APUEEMIaG/EU37I0AahL9UKWFNhXuPksOY5J6Rr6r9a6C/XiUEaIimn5zEKOw9sI1v&#10;L4OBwv6IeEua3oEA9zPl1+AHG74JsV/Qwn5KOJvCzcYS9Y6H3viZuPthX6NPHeaHszmOby98dpOR&#10;Q5BFvPetvGHPoa8r8AqzRzEO/YG+QvuV6EP63t+B92D9HX7uTTL16FcBmo8iMMAI0K5cg5+r3KYZ&#10;eZ7MJHwTuvbwPtQbvsZ8d34m3g8/A+vg+KLOeQz+0YcqDEQWtOODh1LPseDPrl3YEE/rBgNfDUT1&#10;tBKKgCKgCCgCioAioAgoAoqAIqAIKAKKgCKgCCgCioAioAgoAoqAIqAIKAKKgCKgCCgCioAioAgo&#10;AoqAIqAIKAKKgCKgCCgCioAioAhcVAT0JNpF7TmttyKgCCgCioAioAgoAoqAIqAIKAKKgCKgCCgC&#10;ioAioAgoAlccAToRT/mjkkYwp1Z80gR52GqUZb2RkxzeGQCCYRvotN8DB0385+06DOTvOwj2uV0v&#10;ySNZkWQgIj9MzcsYHBAywMkVdO9yKmoivisIfPCyui0BONr/IDIqMQQeuix+qFwaasIZ0DYCiC0h&#10;qMhqLQ8a6waAQPvp4N5NtqGhjoS9AUOfs6GMDCPgWMIEVXIchZHK2sjvoNSG053xUEpuJybl69wr&#10;E8SEdWkiANcX+Zfyc+QXEl3qOQhDvXYFEMB4a4eTxkEsg/90MD40KQLHRcBxJ8wQ06oBHBc7vb9f&#10;CHSMQ2w6xW4yEOObToWpa1TzcIq9BefZEWnCoSgYHgp/rX/0qyaajyKgCCgCioAioAgMNgIMcN63&#10;4ByD3dSLWzsEN2lnZkRefine3BoCq9TRZXSg3DPfgH7nKe6IB47m27EhaSfgcJl9i981XT0EaO9j&#10;crrf/bYXB9oJGaS5BXtiE58ZpLYBG0jNboof9DUSSEgIAQJcu+TepwfrG1vI+n9TW5GVZt4E13Vr&#10;6NrvG7i+2SqZl6e+KTFPUDKNqGlnyocAzrC7eugYnv967Pm00e40y/JtaVk2mwVg6tnNn2sCDOR7&#10;IzKGANVTXbzIU0+eOKpZfu/4NiPd/HbyfN0njQ25m1fSFzbBq6+j/vlWRVZqOVnDWkgRNmrSh7sG&#10;wnfKiQYCYT+tbJhgxhPBpCyER2U4EDe4ufm/r3f2C2n1RXULgZW3pNKum3qwD5mIGQPJRhGo+1p4&#10;xARYDmKdgfQc9YVkLADH9PjMNpURPLWIwMw59HO+XUVeDanaDXMv82KAcPazQaGLBX9n4thpALsc&#10;McV6hlV21o5ox+fLDRSeBI1FEHQ3ZAKF+7q5sZ4IFd7tDyfH4/91afTr4ivZaBS6ODg8gBj4PT75&#10;EAGNb2HNi/eyb/ud3DznYiMygaApi8UNeVhYwppZaZeOWDbTYmlDVhEMbQb3ViDP1qu5XXpz7+F9&#10;Lu9hv01FM3ItPibj4ZRpD8cey/QjqNKPhj8wweQ/33yCvqybNrK/mB7klmQLwVR+PHzdBGt362ku&#10;DuAfd8w12i3ZZDD68qasVLJYN0JAetSX9N2LkUs/fI5kxO+kVDcfl//VMVYY3JovYsbg9aNYX5rA&#10;+iXXQyOgVaYqaH+lmpXn6KONet7IB+a1X5mkq0k8fz02ZvIJQl6wfJd/vsnHWC8zfExJ+kcRGEwE&#10;yHc4bj5JzUkGY+MvO8+lgPHnSEHEdQKdU67EEdyQ17mnIIZ11WQIgQmhOzmcB/yrOxYc/s7Re3Di&#10;+CV/csbNwfdyLLF8juOZCAIt4l+t3ZQSZHe+WZGtWsHsVyhDrlVbDXOdOfI53usDH7mdmJL76Xkj&#10;l1y+yOuaFIFBQIAjxqXLEHSAhdioTIfS2LdTkzXIqJeVLdnC3grOW0i3b8o86h7ce/GgsAxZl5C5&#10;6IhMRoeMrGPe1I2Ok1gG5WAHC8ZNjLUsxtkG1lXWIKez2D/EcUYJ7OqgzJv1j2Jfy53kjNxKTBjd&#10;xW3Tcco+6F6O5zaYhw+2ghm0cRoBZ51kddt4OO85KP9BvkbeylcAa16kj9nIMPqlLC+hv7yEjllE&#10;H1G3uRYblzupaaOTE//j9r2LAbnjvfSsrEJnLSDArNG78Nuj/IpMgjbTCDbr8Hv3ieO9U28lXf1u&#10;4wF4eHFX72KeHAOTsQz6eNjobhHQFevDa2yTq3cdr8T3czfryHlU2MIeL0Ovxxt776eWxy+FIysE&#10;+vowPS2/WSuYDNgnnNd8X1qTH6WvHT/TPjzBOpBfLYFHfr79DPsbS0Y3cbMm/Wcwd//h8DXo8BnT&#10;Jw4dnR2vcPmUF3yKPGoykgHfrJgxmkBQ5zRepOF+80e3zYPyToRvYn8e2/mX7afAnn3l9Bfr6Opg&#10;7A/Oz342dlvisNXwfo4hTa8RIHYJ6MA/zCyAZ35n7DEGIfz5Lo+At0i98ph0H4Pe/DF0++vJCWyD&#10;sI9Eb6TdEdi8fjR0TX6/+b2xN7Kf2B/fgfdHvSG5DRvLSWmXcoR7Ox8V1+Wb7CspQAZQ1+iddy+V&#10;t2QTcucD0A5lWQx2rJPKMQPMAX/YNtapDj1no75jbBB58JA8dK9qd580H3fv68WYvxOvXnlEG04i&#10;GMbe1LTMYo8KbQ60Q/A+V355Ohd3Pwrnetx3+3OM1X9e/05KzarpO2K4iXWZ36x9I78avycJ7L85&#10;KY0Q134n9h86CjbPpvxp+7HRp12a62CspNBPPx29hTHm8J/jlE/aJF1cj4/DbpeWb3Iv5Rnom/o6&#10;y2DZgMekOmi/1q6A7kkRr5Nz2QKtePDym7l3CHanEGypYdhSK7DTclxwn7XJs5uf0TeQDWXM3eS0&#10;KZ912W+8sDxjR8xclzLom3MG5sW+Wy7vyBc7i/Ip5slmn+jrqh34iX38CPyHeoCLJ20DHw3NSRh6&#10;20logMhwhNwfWjDY/Rn2Tv5GHFlXN7E9AZT1k/FbRs6epCw3L31XBI6LAHmhF7z9ByPXxMa4/Hz9&#10;iZGTpFBe+9PaIzOW7w7PGN5/3PzP9H6MI9+n/w5KA0YadANnn+SZlqiZXwoEYFfNrmINEIHF40Ni&#10;Iai4gPbFezWDXVuJEfH+EOMIctCMo1P2MWUo1BRZwh7mb7cWZTG3btZovZCIPsg6N1HnNOu1GL+U&#10;leQ36+WsWW/86/ozGY7EZRrrjvOJcRmJJo0+wWeoL+zVPNwcj/5OOcz/TMzzsGTh/IknPSEtBKJv&#10;rz8X78wdPHLw+a7D8tTrJ0UAulVyRKxoWjrlnNgYy954Bt0xgHYqkJYNWu5gjdibnkSdE/gBP/bo&#10;gCdF4cI8x3GGJnewtm/vrIgVCot3ZNb5sa+NOHwc97U4zezdCKDPvdAZ2df2zrp0SlmxUqMggsHj&#10;mR3M+9pri2L5/OJhnfHeaTWv1hh9d0/qldMgQJqCnBLYUexiDrrGAMqo07RPn32PCICpYp7SXn4s&#10;jcWv4YsB+1fu/z0V2P7zKtp7m3Wx8P6mrkIp28muSTu3Jb7kqHiGJvCD0vVeQgBKwM43e0eC1ZL4&#10;Zz/ce7nf30w/0Q6Cs/FHmM/0u/hD84N9prX8vTSffwW9YFq807cOfeQq32AFQhL+2X+U4Ee/gA4V&#10;g9r0vvUmzLAb0Is2X+EIC9a2Rhcc+0irX74XYAcPR8E7ZsBH/iKt9Zfin//oGF1OWzrsBplxscJx&#10;zAHBj6Bn+qfjfVYxwXN53mLpe6n9+b9KYOGehD76FcY2/bKQE54usV/b5bzJxBODnuDaMvdki/UX&#10;0AMTefK7/F90KiVpbKG/mg3xLxwHyz2FvfsL7S7QlZurz8BnbPGOzxn50KHt7IIl4ml0MWJP2zH5&#10;Zx/684LBoNVVBM4GAc6pSzkMKfAJ2Oqc8XU2RWmuioAioAgoAoqAIqAIKAKKgCKgCCgCisD5IEC7&#10;IOyGmvqKAC2+Ns4dtSMp8WFvma+8Lc0U9u69keh3yY9rXLdqYf+Y+IO44/S22jeKuUJfgZ0hadK0&#10;0vV+Hd8BjbUTo+LbWRJfEWccuE5CW37PWpwFO7kvtyJB+Adr4ZxJc2RBsCES2Slt7ofplfuN+2bN&#10;vsABogccpLFxdq2N/ZU++AnyFzakPn57b9ewztgvFdp8Jr7CmtRHbkgTex0HLmGdx0efOtkVsbGm&#10;Wh+ef6uKFtrhK20Lx2oLfozsQBgczzC/t+7VHxSBy4EA6NvyiQ1f4x2sa9P/uAd7dds4G2H2KruN&#10;xG0eXAu/+AIjAnwhkkRchoSJqePe0o93jj2rXjG+0TsmpsreXC349/Hl1/AjzuGijh3LT81w701X&#10;/Rt0j/rQrLTp4wJ91MG76hlXnSi0/cdBgLHCWjj/Xrz9b3C2BDzJg1ND3OcIPU2TIqAIKAIXAgHO&#10;zzD3CWNuFt5elCbOI5ThY5U2iz32Cexz9FP3g1/COs5ctoORC9G801bSnAVFJmbqjfcWeDx90+7A&#10;x8VWswh/y1Wpd5q7Gia9YRjPkTTdIDmz9dcnUikdnDwt+CiuyQP4ut5oRmUhNCLDnoTx/0AfcJoG&#10;AAH0QwfnvtvwVWxDR/ZUCrAR5KWBuX9vol2Gv4ef/SvmR0Wp3PxM6mMf9N6in68qAtg73ML5cMMO&#10;QE+OveiqgnH5203+T19Gz+pbstTMwj+QE1uALacPA/L/qCckE/4EXkmJw/+wFzyGPols63A7Bf0b&#10;0Fcw4xQwhsFSfbt7ZNzx8fWksobvtlyLjkkQdpvXkudg7CmTSKP0G74MP6j0x58zvspRZ/C3rjjD&#10;HfRRxLycX9rQC+jnkrEVnlc2ce7MZ/x0pnyOH8AMfSrDRhyEX096ckD1aR3qykXmo+myI+DSFuNR&#10;PKmtm/gUTfjH4Fhxk0thvOeb8rIsIwbDfGhIxgMp4+uV9HZUWnbz1PfXCBh8wWS2sLb4ML8ky/Cp&#10;y5gZ/N3pB/pO4djkeMcvGPOMKbOIOCGMH3MjRp/Hl9C2QYY0YIl9UgMffgHevoZY4z7oEKP+OPxW&#10;JiAvQsbHneGgg1f1gUDSxh4Qxs/yZ5fNmoTx32TscgrYQHSQVkIRUAQUAUVAEVAErhACWDOFbmbD&#10;J4Mvvy5e+HNsxrEHl3HuB1APP1XHQN/0wIeoB36nOcttJcZgSw7gc390UO5paQdj0kLsN19lW/yV&#10;vNSS3FfqxH9z6879Mn7M9TzYu9aED20be2Zez7rdu/T91Ahw8pxEvB7sp5HClgjPt2PPr/Ebe9lo&#10;+9RgdTMADxD4PxL654SNXPdO9AtYzeddCNCfcwdr1538pkN72KdoFnd1jL4NGWSHZDfgC7siMnED&#10;vqaw5n8i4QF7Iv1UQc53YH+0EKNCELfZTVa9CgFZQ7/EHF3AvWDeYZ8kn4Av3w76qgP9wfgLYX+5&#10;i/J77j/BF8R7xEZRPHj4+ssJctdHFIHBRYBjCGeSOji7IdBPPfTDC3s/VwJOONjfbiv8aRm2ccV5&#10;LP2KWalxnJl5KJ2tJceHJs6QOFi/DZv+oggoAoqAIqAIKAKKgCKgCCgCioAioAgoAoqAIqAIKAKK&#10;gCKgCCgCioAioAgoAoqAIqAIKAKKgCKgCCgCioAioAgoAoqAIqAIKAKKgCJwOAKM4K1JEVAEFAFF&#10;QBFQBBQBRUARUAQUAUVAEVAEFAFFQBFQBBQBRUARuJAIOE7EGZTEkhSCp6cDMbnRGZUKAhwxqMNG&#10;Iy9b9ZIU8LmJQA9MTjAIBoGgSxfj1kVyjbL8ceeZ/HLkNoJTRPGruuo3YB3yx0HPkqfVTXlYWoZD&#10;fgfjbKssn8ZnJQUsOxfYaQ4DCdC5TbFZkzUEdHgFR5UMFNJCO0k/znUHJFIMg5t48UwGtDgbGZGJ&#10;cFqSPgRZJq3hGq+7znJ6g0ccBDODodyMTUq2UZGXlS2TF8vNNkryZe6l/DAxb8o8KI+TXGP72Hcc&#10;Y2yTU/eT5KTPXHkESEugITpzPbOEccIgRJoUgZMgQH5MHYH81o8gUK6eQL5Otq0awUlQ1WeOhQB4&#10;pKdZlfSD/yqB4oZsfvIP0khN7OGbxq0hCLKegiNYODqkA20TuBlhkDQpAoqAIqAIKAKKwPki4NpG&#10;WAvns/OBtipjBYAMV53yfPvovZeOQPXt5JjYsA95ipsI7lcUGwHrzQTDrQzmyr6dJTiZb4mdGBEb&#10;juctPNc3Z/FuOfo+sAg4tmm48wePaNgtzEv5shHQtGW+1/BeQ5Bm845Am03YVTh3NS98pn2y116X&#10;QADj2fCwzISHEMzYCVzQe31QgCBvZBu+qi7LWqsgCCu9WzU35DLn6fzV+etcLtg1KdSqsljblpDH&#10;LwnYXEf9MdhhY5Lwhk1Q5xbwe1JZl0eVVakDo17bbRvXEv6w3ItNy1Qwbfgz7QAXKb1eCxEZQruH&#10;A3G5bU/IdrOEgNg7WAspSrlVN01ybRte8Bri8qK6bYJmjwWTci0yCrt1pmvzdVE/GyRoVyatMlj3&#10;k+qGCdjN4Nz83U3smyDsMbOhEbkOm3oUAWRJu/ydqXd9wW95Je2LCIN2z4YQlAftq9lNKbVru0G+&#10;+ZnrQy3wVFf+0j6/h67wvTfxfmK3KQj+YS5YhqbCCDgQwSuN8mjzj4HuovjOgLe7ct5QU29u+392&#10;7u/I0/K6PKisSB38/00cSM+fpuZlLIQgZGj/WY9hYuxDX9xKTckCHP8/zL6SR7llKSHYyWsa8hje&#10;9KSwarDhuHqz3mxbMhCRudiIzEdHJR3kGhtCgCF/tx+JitGI0LfXYmNYy4vKH7cey0ola8YqcWe+&#10;G/W8/L9r38gn6Xm5EZ8wYLr9aL6c8x+2i9iwbTtYe3xV3jKvLNYY2VbSWS/voS7Ie9m+KPj0OPqW&#10;fJrjYrWak61GQRhUnM+6efOdY5eJNLCNcrbqRfmusCxx0CADLQdhG1rGelUe9iQi+2a/sEyWTZqd&#10;iQzJQnzU8A3e1zu+WIYmReAiI0A6b2OczEaGzZr0izKCZyGRx8Qw5iLQiWjzd0aUw4dc/mRufA9/&#10;KMfaPbIiCD0mHArKKOy7H4DPMZg9ZRD3MmxjrHPMl1pV1Nsvd5PTMhsbNtOIXn76HqqtRSgCx0aA&#10;8prjkXImhoCeN/2Tcj0+bvbhLFd3ZAkBP7m/wchLyDlX7lHr5/yA+zCW8IrnwjIJXXUuNgqZh6Cs&#10;0LuY97v0IldnoezjWMqirBWUtVnLYVxVzTyKjeF9fLE8JqNfgInMRoflY+gdQyiLeTj1e62rmpv7&#10;+GcDD7/5AABAAElEQVTvWCYXuxrJ4de0eWAug6B6fN1JzkAPqkCvCWCuhgCI5Jfog9MklhNHXvcz&#10;c/K79YcmK/Z4Ffr+V7kX8ovRO4YCToI89bwd6Hy/23hgeLWrExuah8z56ehNmYLexcTfSE9uIr1f&#10;hDRIene/8GKbpqF/T0WH5FVpy5nLgBeQ38xDfxiBPO7tq36V+658ODel7Ofc62F+CTyK80KvuZ10&#10;aYF2roF3fpq5hvlD8NRj4l31OOh3dxxmMK/jWHV48Gt6PujZy3LtNnQw2hS+zD5H+/eOYPIq6md/&#10;O3wLuqb/XProouBM2qFMv5ualb/uPHf2TqLyjjx2WsF7LAQ8nYfcpzxOgoczvUvuO0/t/cs8ZjCe&#10;a+mGfL7zFN8cac9Z8ZfZRQlhLM1D3ru0vffp/b85mopAnyjIV8hjqbxt8nV5vyNHHOrgb7Tpfos9&#10;nNRn7kG+cQ4ewu8nkTf71Yi8g5Kk1mrIC5TxtLhq5g4uTkYfwj29dlbmQ2zce/h82BuEnAwZvWcY&#10;toUUxjm/BzD3YF1dXYjPXpZEOpiADfGXEx/Kr1cfSBn6IfuMmG0gCPBvYIP65fhHkkAAzOPQyFnh&#10;w55mv3G94E87T2QVOq1Ld+zLOOyiPxu5ZWzip6kv84qAHv5m6AMzfr6GnrQGO5WhfRCLOwbMnmdD&#10;fW+3mLp/CzpWBTo469ybeu1UvEbemYa+fTc1LXOwHfqh41MeHiSDmWMcOtaPhq/Lb6HXVbFGYuy7&#10;6Lvvc0sShw35VmLySP3G9qwBy0XYDFw8WafpxJBcT04cWI/edu33mfXk7OGjoXnD5z7feGza62Dn&#10;PMF6fzpyQ24mj1bf/crR3xSB0yDAsWbocOwDabSxPrf1DHzQjCjBKrX8K/hjwOuRm+kpjKm94/k0&#10;5fblWc6r2ldLF+0Lblc8k87WC5FmU6z0uAj2YBjjap8xcWWmIzX3Zn5kGQ27tRGzkIlnUUdTqz6N&#10;IcpPs95bwHmx3CtZwnu90zRy1ded01IdgHQXruX6/QGpNmo4O0I5CbQgvz0e6GCoFHWD9VJOVstZ&#10;+WLjmQyF4zITH5bZxLiMRlMS8voMHORG1GFNwvPuZ6N34CLzNJ+7t/BzCzyOdeB8jonrA0y995kf&#10;ev9AL/GOLUjr8ediry+KQOdGZc+uT3rL1s97EaAMwhzFMzQprdya2JsvxTt7d+89g/CNxIm1XXtz&#10;CYQIuh5fwA+kUF64YgnNtjdfiV3cEc/wtHjSY/jhDM+LXTF4B625tFtaqRHxYo9ja3tV7O0lp88H&#10;raKoT6eYEzu/IVYwLL7ROTNHG8BqapUuGgLUR6A3eGJJw/Jt6DLS1TkuWlO0voOAADTUBvY2Qo5a&#10;2P/lnfpABOsNgr2E/Ux2JS+1z/8f6UD/Dv/sP4onM7lHVlOD8YxMS/jn/wsVbPGE4rhOZbuftbgc&#10;efkmrotv6qbTmD73k4tQp9mQ1quHoAnMUcavixXCeskg2WmoCwSC4hu/Js2XD4y+buZP0Ik1vRsB&#10;C2sw3uEZpy85R3+vCXtcy9CLstj3i7mWD+Od/hf6N3MBTYCH+UZnpfHkr9LeWOzOqZ2176M21RtL&#10;i3d0HrxqG883+1lBpwrkabAvtl59Z2jXEwGv+5ju9/uABLNoN8UuQS/o6gnUFzpv6gi0xQZCTplN&#10;7PHnvIljxx3j4MH83Fx7JqX/8n+jryaNrcITTeD3/tKNBXkTuv9vTL/5DV/rAw5o2XtLxAx4eWdu&#10;Suzv/w/INtj/iF8/+vO9NUILGlgEMH4NNZHO+jz2BrbNb1YMADQx5y/9l/9LPJGkxP/D/ykerKfq&#10;3OdNoPS7IqAIKAKKgCKgCCgCioAioAgoAoqAIqAI7IeADZt4G/vAfPk18RXgL3uSe0hocekmmF3o&#10;Y9ML/0s29oG34hnp0CZzBrYYky+LZd6uLdath75fKQQ6OCtDuuxgDc6DtQhPvSx2GPb3rl3ZnArC&#10;OQVvfhP3+MTmvUGu0/XXPn+lQL+UjR2w9RRWB2s+Lfj2CXW+E0+tKBbiJXS4HtXD8zxYlwps4Vzd&#10;xhOx4WurmZkasN6BjICfteDmM4k++6PURq9LPYO1Ve6v3l37gR8drNFTftj+oLRwfptj9Sxkx4CB&#10;o9W56ghgL3sb+3hsrNdYtZJ4cba1BRn1WrPi3nqMDexh4/hvp0alHRsyewL6Bh3WYS2cBwgvfSnB&#10;lUdSn7gl5Ws/Qbk9PJE8B/sGGsNzYuPcYDPJ9due632rzMXPiP3Tio8AHuKDVw+/7m2did3BH9z7&#10;ei/q5wMR4LkVnl/hmVFNFxEBdB6dUpohsp8u3u1XnjdC817zw4vYVq3zVUWA0ttscyIFd3kVz7sp&#10;17oqFNERP3yhRTafSKMxLjX4G2jBluYwPvzlnjjsLffCtwnVqRZsFzZ8LLi0cpFRoozmeXa+88xm&#10;h3vVu4l+QOh/uwE7DP2CZdsV2WqVpAg/wibeIW7luOH46d2tzBz4LH8LWD5Jwg91AvbGMvx2b+N5&#10;PmvKxXWemae/61ylJtOttEwHMhLzBHBFxx9AGIhk43wx7XW+3Iozx4FtgHqxm2gD8FTgsxxzI86T&#10;+DLnf9/cq+s+oO+nRoA8ifuczfxlwO2ke21EqLemS4kAeXrJrsvT2qastnLg7e6cgBZ+j6QgA6YC&#10;KRnzJSRseLzD5Skv+DoqZRifTpDPdxAbljuKXyD2AeUN/RnQdzxjHdCHwQfRcQla9NPF3PdPlF38&#10;38BZgxXEuV2EP/4s4tw68stohuZBxydYTy2hCLBNRvaZiju1b0O20e94Hr6KFxEbmL6VI1j/oJ82&#10;+sof8sdNvAXHRwPOkeCfpsuLAH2mkZaWQVuM85BHfGiXcthqh65AguTnSO47Yy3n4PN12J9DXIoR&#10;+MZPig//+k0vLv2b0kHerOv7TGaEoXC+u6PL1AB6YT/qwnYR0yLG5JPiGvwArhn/x2bcokwm2qc8&#10;sHNMAGPyJcZZKEHfZd8ZflJeMzEF5hEfhOYQTWeHAPuFc43vwcMZG4U+r/nbeiMngYofPuzDMhZI&#10;ykggAV929F2PM77sExDNQXz+7Gp89jmz/Q57wBiBrnfgCOW4wZnENvwA+bdfGn3dgzUJ/nYZ5qtn&#10;j7aWoAgoAoqAIqAIKAKKQB8RgG7Wgc/sVjQjvuyK+LCPxIJfBu6junQJCqsHvsK9tTxivoZhP045&#10;e4372FAb8VCa9HeZ9YkfPqo9rRvS9nHt4HWi7uuv5Iy9uoG4Fp2eWFev79JPp0aANmjsj5IYYk/m&#10;VkXgM07o09HQ9oEzllMXfSEzoJ8S+OcU+ixBXGThfmczkb2QrdFKXwQEIH+sJPbWc5zuwDdsEXvx&#10;6eP5Msqf0/YHDS6QHZJbN+v/ksIYNXsCTpaxRd9I3CdVLSO+OcY+l0/h59nKr0rgm/9PpF6R5sf/&#10;Vmz6k9uTYO/B2mt7/IZ0IOs69F/W7wS6MAa0fuer+SkCA48AaJ97eeC/3EQfov7iGFv7V3MzvvqX&#10;3ZnlxHYbX/TQ5c5o7wb9knM+0MkhDi32jEgE58BY7kXB6MzA14wVAUVAEVAEFAFFQBFQBBQBRUAR&#10;UAQUAUVAEVAEFAFFQBFQBBQBRUARUAQUAUVAEVAEFAFFQBFQBBQBRUARUAQUAUVAEVAEFAFFQBE4&#10;GQKX8ETqyYDQpxQBRUARUAQUAUVAEVAEFAFFQBFQBBQBRUARUAQUAUVAEVAELjYCrwM8iIThWDwK&#10;pzDT4Yy0EeihgGAOGwj+tNHIyw6CV9NBOV0m0UE8/3kRiKXYqspfcovy2dBNCZjAuRcbj7OuPXGj&#10;06nHcPT+XWUFzv7hH6sbVCiPwAd/Ki7Kp7FZGQ4g+NAFcg7DdpEumnYLgQQK8grBSdaqOSmDZtxr&#10;bjuJsd116B7xBU0AgpnwsIwEEyZwCEMiMEDWaQJoGjpFyfeTs6DRGoKblEw9WIdXlW1J+cJyKzqJ&#10;knjn6RN71ULem2j748oaxkpL5iIZuRYePX3mmsOVRMALnuurFqUB51wdBDjWpAgMEgIMQrXeLMrD&#10;8iqCG7agP/gk1g16GEPQq4gVkJCP4Xu8RsaR95LfXiS5Nkh4a13ehQD0BQTI6cAxtgdyN1AAPab2&#10;OhRlML4mgtdv3/+f4IgUzofpfE+TIqAIKAJ9QMDhJpy59Gc+0YcqaRaKwEAgwLHBkKEQum+ND3e0&#10;8Cr1QgbJbkNWM5ApbQCvPzMAXEcy3qgEEfzuyOPM2FZQygWypQxEpw1QJai72ZwDw4G/J78u3uwy&#10;vg+hT3uCyCKwhDe3bGrdykyD0uhpvuf6ALVHq9JfBLzQ5ck7thpFWaxsIdhsRVpw5N0CL+GLwTT3&#10;m3M6tlh3KuB8ow3TTYV2Tb4uvjKBladCaZmHjZLBjJ15rHvX+b6Tr9bspnxZW5bNVskEhmaNyB89&#10;+Dfhi0ut05Qi5jyt7nhwODFHCD5121vHPRuNJgKO5sVX8WIeH0TQ5hjsmA1ZbeZ5p7Hvunkje5kN&#10;ZuR+al6imHe1GNjlgieHRjrig8wYDybNq4oA2ZugK9qzGSC3BZ7jwXXi4dLBci0ra7g2Uo7LQhhB&#10;i4MIQurxguYOCVp6DLxMn6GvKMbYR1w/2ITthfKT9O8mlsn6zYQy8kF4TNK+KHrdkaPuPW++Mw8j&#10;T7sykmMg0l0LYltoh6/Drl+xG2ZNiAGaaVOvgDaqCHzeJB9GJsyDo4jVMe/dz/zmJo7FBtaVcgj0&#10;vALceIXynOsACaw9ZRAoPBmIwHbkRxBzn6E55sW8WQ/W1U2sJ/vn69IrWarumGLc8cs2e3DzB7EJ&#10;+Sg5A9tUwOgS7rNn/c56UncJITDXJ5kFuRYbk4f5JXmCwCccr7005NaFrSMN+kA7U1iDu56YkOnI&#10;EPBBAJXuNQO0+8Ab7ywvFYjJ349/JF/tvEB5r4wORUxIq3Vg9Yftx7JVL8oP0gsSRt34zHkl1svt&#10;23KrLquVrCyWNmQTwdNIb7zm1t2tI/HhP2IyHErJbHgIQcJThn6IOelpNjIsNbSVAe3XazmzHsXA&#10;9A3kyeSWy3eXNgvd4PW87pbrXnOxJ4YjCJZ9LTYqU+iXGOjVvXaeOLLOmhSBs0KAtE1a/yg1u1uE&#10;GYUYi5Q3vYla93kmZzy+rpOFMZ5A4BXKlJkogoDhH3mDDwFfKKN13J5nb2nZJ0WAulAbtMyUCcZk&#10;KBiX24kp2YZsf1HekhXoQ5SppPc3dY0iArx911yWJ8VVPBuXueiITCM4a8IfMbLP6E5GkiIWHNZT&#10;dqDvbVbzsgp9LdsoSxnBG5mvKycpF3sTZTRm7NDnwnIvPSfX42NG/9Cx1ovS2X525jLQrbFvIOyD&#10;Do9/b/Lq09SA+c2Dbl7GNuVFcdP0L3kt6e5ZaV0+iE8cm7dyVrUD+vrnjQfYb4a5bJeu2BbKn5+P&#10;3ZbxcPrY+Z6mnfrs0RHwQyf/EHOtdQQe5jyZ2nUDc51HpVXDn46e0+nuJB3lGxX5S/a5LGOvF+mS&#10;PJCJtBTCmLgPvnQzMWnmAufNl5yx6vDy07X84j1NGrmXngG9tOSb7Csz5TJzQvTTQmJc/nbohvix&#10;r4RrAZoOR+BWfFJy4KHkwS7/5FOk8Th1eND9AmwRtBnxN+zMOTzTfe64AdsE7T/f5F6Z8cV+rKMP&#10;/7z9BLYjv4xinnyUccU6Gh6RX5YHuSVjb+RvzI+JeXCu74WuXoE+4+oy3GtZwBj/l81H8gI2gx+M&#10;3ZAp6Pe0j7iyz2RwjD+uPYC2gMXiujxDcHWWweTYIdxaOZmyHP5j4l6oCALlpjDPoA1rJAQ7VjCK&#10;/dRBM9fgPeZuPHMUXHj/RU3U/SZhv/rl+B35zdoDoy+S3ojherUgv1n/Rn41dk/imJedJxaGz6BX&#10;uEbwefaZLEFWuGOG+jX77qejN9GXCEQMOjxtcmllCvuCqa8/La7J09Ka1FpNMwZcHufex/JIcawn&#10;jaruZ3zsXuH760RKpI4Xh959MzkBHWwKup/fjIej1p+6/xhs3z/IXJM/bH5vbMcsjnONL7MvMEcI&#10;yQTPBxyAB++vQ+7T3sl1AWLKuoVQl4+HFox986DnceuhifmxnPuZOfPp8w3UFX1GbIjUR0Nz5nXa&#10;cg6tiN6gCByAAOmUsuEnE7fMXPpbjCHankij3DP7z8sPJAB5OZ8YM3PmA7I61SWOFTM4UKFe/nKq&#10;TPVhRaAXAdiFZMvZgyGj8yB8uFODrfU4iXM10ir/8jMXPA2vNzIEmgW+cx2rjrXIBmxTlJ116KFc&#10;L6ItayKSNoLhQB0QedjbL8VeeyHeiQWxMtgrfEaBv4/T9t57iYHH4zHnqV7kN+Tb7EtZLe5gDb9t&#10;9CjyECY0BXyjLQGsly4kx+Tu0LwkQ1FZK+3IIvbKrJazUqQOi/N83A9g5sLIl7NhIrtRzska1t2+&#10;2HgumXBMZuIjMgd7XdgfhOxumXk8ZXizjRe+E2t+5lqa+dxqG1nP77bZc4Ea2k6fzSKvz6bvGn53&#10;EM/xTt+SwM/+AX3xgWmTaZTzSf++VwRAdT6veIZnxXr2pXQ2FkUwvozceK/1OKQwsoVyQeydNbHC&#10;UdR3+pAHLvflDvikd2xePCPot0AUjeVchRxE02VEwApGxAuab228kNbqM/F/8CMjIweprZw/27k1&#10;scvYTzY2K54UzsEOmIwdJLy0LsdAgAqhB/akSFw60GU6pRz0TOw/xGfVHY6Bo966i4BdK0KfWBEL&#10;urOPchRXSGZ9TeSJ6y+knVuX9uaK4eGdN/bNemJpCd3/e6ObC+Y3Ti1Ulr/VD5z4GHzeutK3Hzq1&#10;ktT/8J/Fxnvkf/hP4pu/5+jDfSuhDxlR98Nc2/JjLyfmiXZhRzzpMcjai78fuw/ovCMLTprPBx9w&#10;ALGz1IsK0IvmxEqP4hjL6dcWdhvKcYG1Mi/y9gSCYuc3pV3YEq+xcRy9zVYoLNFf/u+gK59Q33yT&#10;T+2Wd9IPqGYH+5Bam0soA2tkUx+IRVnep37pYN7aKeUxnw1CT0jsz8yhQ7BsQiathnSgQ1i+nr1M&#10;5gL0jERGPLGUtItZM8a8+Nw5YP3jRJBgL3bgxscSxIv00FeaOFGFTvaQD/MS/8icg0+f+vJkNdGn&#10;LgsCnXpVql/8I0yYHQl8+Jl4UyNXcy7ZAS+CPxUz18H5m04D9nZNioAioAgoAoqAIqAIKAKKgCKg&#10;CCgCioAioAgcFQHszW5iv1aQ6wnYD+apV8TGuVJjOMVvFmx5Hvgi9mAtxA7HpR3r2mD6vDRlwQ7r&#10;31kSX3lbmtjD3UpNnJut/qjQ6X1ng4AhLawJ2NG0dHCuhjRp4fyIwA+YuzhLzzAW/GR7i9vSoT8T&#10;7IF09zmfTa0010FCoMOzYuBP57Wed3IssCMW/o0aQ7OSv/8/Sps0Dh68Z/8K7N0e7N0lL2yFYtJK&#10;YK0Q7d0l/pMX3scnud7okxZ8K3P8eSEjfNhL0YS/Pgv7gN3Uxlm40o3PTHtsnPuyuObZZ9nhlqXv&#10;isDAIADeZGP9vBUblgDioVCHoj/LPQlr1b4y/JdBx7KjQ2JD1u3hA3tuPuEXrq1zXwDi+fhK2+Kh&#10;bxCM195kY4xWF37cXVuDXGU9yVs17UUAfNnCmdF3JQtnIYKrj8SfX5P6yDXosTPAHrxd06EIkNqa&#10;GAdV+KP045RKCH77KN+5n/h9JnMCnZVBsVh2dd5dpfN9VuQilsXxAR8EXjOHjID/8UzCu5Lbr8pn&#10;3oWQ/j6YCMAqAt+nLSlgLwb9mjL+HXkW/eBAE8YWdWcvGUWoYSEuI0FzeM5e0wVHAHyugzOurTD2&#10;BoLHeWuI1wX/ay2eQe0m7lmy4XelNHVfaplZ3JswepgRKO5NA/pOmsWOI8hftJNysFtP+pjgOdQG&#10;5nD83MCLPhVrOJPLc7g1jAn6kzY+uM19jk9/Po4tl8xxd+7n5kn5Tv8gEehJKW9EhuC3OIN3+u2l&#10;jxr66NhoFmSxsSO5dgV1gYwx/+DXFmU+rW3gelHmAhmZ8CeNzxgdY90OO6c3kI2R/c34EOY9sNux&#10;37lnH3tud+c30PVob7awF9hOT0kHdo5dQjunel/qYjHOfPDPxjkg7futxAj0W54ld0fipW69Nm4A&#10;ESAfL9pVeVzblPVWHjKlqy+BJgOgzdnAEF4ZCXfjvpD3nybRN0QM5wJuxxz/f4vVLUgpyBPIH849&#10;n1dwjgZF3IyOScgTwJW95bG+/M97V+FffLGyKTvwNc6YNbxm5BsqyHIo00YR13YqmIYfBA/uqyA+&#10;RdnEY2hAZjLnjuubgc8iX1c42pB5BfhXoH75sroNv0keSfoiMgGf/PTLT5/G9APBswh7a8g8NF1k&#10;BEhDJfT7Y/jOfA76om89/kbyID2a2B7wd5JEPKRtxP3YQXxj0jDvIc3xro1GAb57SzJeS8pCZMTE&#10;lMas5MRzD0PbyJqaFw6omFhN9Mln5j5Yy4hAV2PsArNCgbkO/cD1M7F8No3vGFoovykl7IHPYTwR&#10;K46FFOJA0v8ZY5n7MV54N8cGETlOIr70MbNY2pTHhRXjj5bTN3dsG3sUvqfgM/l6fBwxB0bgo9CS&#10;R/Bj+B38KnNeSH5CX8nf4zt9GDJmwHHrcZw6X957idrBHI40UUa8nkflNcRq2TE07vryY+/Tv+gG&#10;5mYcE/SVQzoZD6SMn0rSC3kzyyBdvcnvLyKupD2ixjkYfVi28R7Duhvp8F3JoAxfZDbmr2YtD3oi&#10;19blQPvdu3LT3xUBRUARUAQUAUVAEVAEToUAFNMOdLMW46Bi34YPMTe4h6MdDJ8q20F92It5l4Vz&#10;39xnbMMvJX3cHT4LOF5rGtiTY3POCj3XC7tMG/t0nJkisMZ8wIeYN1zP6cBe3cQaT8cLOyknCJr6&#10;jwD6Qegjbuk7EfiNkzrOtsPXuKY3EcAoQGwcKWzjAmgxg/3xXE8x82OOEE2KwBkgAHufhbVrSY6I&#10;tfVKOtl1kcmbjo/nMyjuQmcJ2dGBryCBXBHIaot8jb6wTyQ7YG2Fn0PmI9hPJYhNIrA5cgeJwIYl&#10;WPv2YO+ohTVUwz/NPsOujEJ59vCM2PBnZ3yG0Hh6ojpc6N7QyisCZ4MAbKoWfO35P/tfu36ynf1e&#10;Z1PYAOcKvtKpQE8ugQfhbJYngj0cxp7exzqDb1mUPfC9Zm/Dfx72L3ip+5CvalIEFAFFQBFQBBQB&#10;RUARUAQUAUVAEVAEFAFFQBFQBBQBRUARUAQUAUVAEVAEFAFFQBFQBBQBRUARUAQUAUVAEVAEFAFF&#10;QBFQBBQBRUAROBECuiP7RLDpQ4qAIqAIKAKKgCKgCCgCioAioAgoAoqAIqAIKAKKgCKgCCgCg4wA&#10;nYe3u06W6Aw/Ayf9w3jd7kzBSX0VjuTLstbIyRqCgdJ5Ph1101H5ajUrX+VfyQ9S8/juOK0f5Hae&#10;V92M839g/F1lVR7D2TsjAvS6vSOWZQQD+LzwQj6OzyBYRtIE4jiv+h61XNa7BHpYrm3Lq8qOZBHQ&#10;oQWnawzm8NqRPd38wakX6Iu/DSOwyEx4SCYjGUnAib1JeIZBufqVGFokhgBm95Oz8q873yMoQtvg&#10;jWrJIwSnSPljMoZ6nDZAJ9vJgCpP0affI18GvGC/5gtlk/eNyLhpe7/apflccgQ4buAwb/jRfxM/&#10;nOVu3fv3Uk1MgKbUgesl7/kL0zwGCM0icNSXpZdSatcNry/jfUtKhkrJ4xmwgwFL4nCQm0HAtiT4&#10;bQzOIMPgyX4EvHGC/ThygTxYqfvCdP9gVZQ6Kxxc11OTEt5+LkEELy/vp0d0ddsOAqipM9HB6kKt&#10;jSJwERGgns95MAP5UoaF4MRYQxpexJ7UOp8FArRwMKB2vl1FYEEE30ZgUNoGGHixhZFi3vGZASA5&#10;btq4Zj7jnd9pL+AnvjOlEET0x9E5M84O1RfxjK+CYMHQN20GyOjmcRbt1DzPGAHMG1qZKQluvxJv&#10;fkMaM064E1Mq5hoWAp54i1smwEwbwbg5q9B0eRGg3OUclPxktZaXZwg0u17PG35irKq4gffwL//R&#10;Ln2U5FANw8R2gyEb2d6UJ+V1eYFgy6OBpFyLjshEKG3smORL5zVzZUDXCgK9flFdkp12Rbz4zsT6&#10;MAjsndC4zCP4NPlu2a4joG5FttslKSDYaA082bBDPMJ8zD/zOK1MHcOvc7ifuo0bOJZ5kz8zWO6d&#10;yKTMhjLix2f+dpkSacC1CVOfm4Odehr9vd0oybPqhqzVc9KAvZf0R8hcGzfpj0FaM7BzLIRHZBKB&#10;roMMSnpEGmFebj/w3VAWKsN36pfsw+egwZV61qzT0H5iugzPuTrnKNYMboRHZdSfMNcY2PskySn7&#10;NQ8NwJYThMP6jD9qsmOb6nbTqRfsPgXQCoN90wZUaTfMtd52u3Rk2mjGoltzBkNuSb3Rkh3guwgL&#10;EvEk7qQzynsGKo57Q8aW70ewZubFp1fRD18XlxCUHLSPZ9xEeoxC5n8Cu/8sxirgOzcaJY6sTxwB&#10;bH8yclNuxCfkm9xLWSxuGN7FPnRtX1HYJWaiw3Idtt7hUMIE9iWGbdDaURPXTxhM+kfD15FHXD7f&#10;eipFrN0RH+LGxKDOWWD946EbJojw+xy/Ds0iwDbaVWhUEdg4L8sIArMJHs5A2Ey8p7c/iSHv52+0&#10;I06D70yFM7Anhs0YNBi9wYNIr+OhFPh0yqzNEIPNegEyoiBbeNVMAHsnyD2piWW6EsNUAn+YL/+F&#10;QYcT4bRci43KSCgpzHu/Mt3n9F0RuGwIOHzstTy4SO3jWDVCoFvpYDfQ1PvkexcJL63rxULApW8f&#10;5CPlFF9l7MfgvpwX5U0j9xrQH10558o6jorNWkE2IHu/yQVkLJyUheiYpCFjC1jbW0UQuPVaDvpD&#10;TeqQl0zUeN3nzQ/448pnfqd+loauMx5JyXXoOulAFLLytf3GfUbf3w8CZ8m3uUfs4/SCbFagT2Ee&#10;SvpieQ/yy6CllNHZ3XnJYa0lXW01ivK79e+Mburqf6TtOPYHfTZ2S8ZB18qzD0Py/K6zr0cxb5lF&#10;4OMnhVVHh4devQY+tFLdkekIgha/oaf3s7bujPJlZUv+mn0OHubMe9wyWPYQ5sc/Gl7A3CCtfMkF&#10;5pzfOfY/Ts8be9R3hWXxQDDdTE3LJ5l5IY9x5Ns5V/KCFE8d4JPMAmi/grl1wchr2gXnYAf5GHim&#10;Yb8hDz0tpuyzu8kZ2Hsa8hT2BNoc+FsFusIfNh/LL8c/lATsNu8a744FR2QF+0W/yr+Qddjve+f9&#10;lCNU2zlOP8nMSRD2/29zr3btJpQPjh6CuNvgLRuv/io3k5Py8dC8JAMx00bmcZTEvIgHdSHyrZfl&#10;LWd/M9rjlsF8mB/vY9194Gtx6DbJQESGA9gnHcL+JpQbRj2JQ+/9V1FmURZMwkZDOvj16rdSbTUM&#10;lsRzvZKXX69/I78avwcaCZv1QAPYe/zj0h/75q/ZRVksbezanGiP4961vxn+QKawP5l7e/uZWGYA&#10;fO1D8LgbsXFji6c9uUbbKXAqN2tSxbjiqw69qtZuSwP6N9dKOSicf69r5OpdnNdeT0zJ7dQUbGMc&#10;e47t8fWdR/vEUUNbF3nI19kXBheWUUd9/rT1TP5uPCxx9Nu7xjZL4byD5wSMHocMO1ZHbmB8TsSG&#10;+qrDsa73M7NmPP516zngsSE7puTTkeuGf7AumhSB80SANEr5+LOpO9LCOH+UXzLfOaY4xn+9/LX5&#10;Psmx0WdewzJo2m4h4HMR53cikE8BvNz1rfPERcu+XAh0QF+d7LpIOCpWZhKNI+UfnBz9imtg2PeD&#10;V63VgqyDzGs1scbahB0LchC2rApkIj/XsHbdoDyEPYtjqYn7zRonaDzkCcjt9LT8YOSaRPyhd8sZ&#10;lNP64h+l/fjPIn/7P4tvaBqVPNk66cGtO/5VjlePx4P2N+RVflW+2XkpG7DDERuuN1PLZuL4ZbtD&#10;WF+eT0zKRyOY00axJwHP8lqa5/YyM5KHDF9FwPHF3LqslrNSalTEhiw22joYA8tijtQpNst56GY5&#10;+WLjmVm3Zplt8A3ypP3sOO56oqlQ94+j+eIvuv5rrDFmIgn5BP3BvnoroZ5MnqFJCYzMYJGW+s1g&#10;9MNbdb0SP6A/Opi9jM6LBAJi57GfCrRjJccwPPbpv/PAhMIM1bS3l6VTK4o1PCOeJNf4ryDdcPhg&#10;LPuufSK+2XvSMTb6K4jDedDheZaJuaNv4prUv/0XaW8tiY2zghZ0OjD+86zV3rLBy9sbL4xc9wxN&#10;iRXCvqGrOEb3oqLf+oIAtRXIKegWFvfiYP3J8D4PznX1NUHWQD9yBI7y1b5CO0CZkWvamLfY1ZJ4&#10;M+PiSY+BVfW/vy2sq3snb0h7e0lamy/Ef/OHb6MAHu7I8bcv6S/vDwHOoezcBmiiKJ4Y5lXp8cHR&#10;gffAgBljcgh1HBK7uC3t7CrmUxMDWtc9Fb+CX9BXbdgt1hw7tQc2Eg/WjfquF3FeHwdNJIalnV+X&#10;9g7W52DjoMXg6Al5xJLO7Wekt7Vhb7CzK+IJx8U7QhtMnxKniLAZUS/w+ANGT9gPY9paJACdAbbZ&#10;TqPeHTP+tyrhjaaMXGi++k5aG4sSmLr51j2n/oG6O2hjgDT4kzUJcpMn9jQpAv1CgOO48eD3GNNN&#10;8c3cFh/1s6tIY7D1CM4iWMGwdJpNsWETx2mYi88z+kUomo8ioAgoAoqAIqAIKAKKgCKgCCgCisBg&#10;I0D7G+a21hmsuQx2wwekdjQ6Yp2zHUlKB/vmvNgn5oVPhjbOclncc86E9XxveVs82JvXxNm+Nmy2&#10;juUBNtQ+JgtntsKvvhRfbkU62NvWSmMtQ9PVRQBrGTbW36p3/zvpBODHLZqBnb7Hvoy1CQ/WbS2c&#10;YbZBr23cq+kKIID1Egv7g33oey7jtEgXFy2h3u1wQlo4K29xjY1rQLsJq1PgvR6ei8M+x3YUZwNw&#10;Fsncxz2Qg5SwL7mNvQ2UFx7s+fVWstLEevSexHEcxNlD7AOz2E7T1gFrx54K6xdFoA8IgM6pU9UW&#10;fii12ftiQ8faO87BvnBmlj4tO9jD2ca4od5j4XxDXxP2ybVjOH+Pc3te7PH34KxrOz6KuvTKUo7L&#10;4+wR6GsNL0VmHe69gF+zQHZZAjgraYO/N3EOgzJK08EIEKIsfPk9ho9F+gKhv8Fp+K+k78UY9nZS&#10;OnLn51kmnt2mX+JN+HFcRx0oakdwvnvIFzMxK95HHc6yfWedN+nfWytJ9PmfJLC9KJXZH0ht5j6O&#10;lXjf4ntnXRfNXxE4KwTIJ0o4i/i0viXLjSx8GOAcjgd+IXCyji8/7Ck84x+yAsaXaRhxcEw8HPwW&#10;wB30IUmfxJAWpop4FGoBOSB8c5xVpffJl6f/LNjeWKaNebXjW5X1OHteawq5BH9amPu06Be0uC4+&#10;zNXMWTkKjm7qgBYamJ82oNs5c5/32cNuLY72zlqTKinnqvA9UYTP4Sr8UtTgo7cGnZS+/Omrgqdu&#10;eT6UvvwpL7lf2uynZDGvm24+GirvxQO3GIoDvfuATdQKSQY+voYhYxkLMISxwvFgG1HPO51YgpOB&#10;FPwBR814W2pm4Q8ZPkVMcU6tC4gx8KC2KuvNgsyHhmXEi7km5qZnrTOwyYclYmAgQJvZorPVYg6r&#10;zfu6DuSxX602+yl0gE8wD3L22rrzH6Mr4Dyyp5wzFaL9mfMTUoems0AANAibWWj1kUSWvpD6+G0p&#10;YX7SMbExzqI8zVMROBgB8kXy7ce1dfDtohn55Obk2UH4El0IDslsYMj4R+kn16RvJPpCuRWbhM8E&#10;rzxH/IgG7a1g0k3oQfxO/0Y3o+PwQ8+5pyPfyMPpD4p+xBeriM1ZLxpZSD2OOiGTkYW4cQj+wObD&#10;wyZWRLjrc3gO/L8FWVrBOKRvhh34Wc21ysb3ec3s/0dJ0Mec3JCrkyVyhdxAnXcaZdlGfN3HiEfB&#10;/CcxN2YMW/qOt5A3NQvWVdPFRIDdzT5crWXlYXHF+O5lb7q0xTFAWqJ+M4dXBD5PqqAlxkJ4gblI&#10;HuunZi0d9OLoULYsIS/GpSCtMC4FfQBy3B1EJ4bsQMMslzoUdbAa1n6Lds341aSdhuO2Cp8DjMHi&#10;xz1hjJMk4i6ku3pcDN8DGMNmnoPrtDUeR/NlHTnenDkK4kRA/2TMgBzGDGNxMF5EBfop/cG4beH4&#10;pU+UCOJFpKBLpjFGknhPwE9fFLEkDI64h/djOO0+51ILy2QtlxA36hF8Ua5hLYP6LedFzkwN2hue&#10;o5+/hciI8ZMWh681ZsZ7FuA3jbEFnpU3oCE7v+UwZr8vrqFeARmFj2VNx0QA/JJUYIhhn0dJq0XQ&#10;4qPSGuYGO4bGDP0Cf9KboSP8dXipw383wLc5JgJlvxkPo+Ch5KMJ0I0XNAtmavjtReOkLp3WMSbo&#10;u/t5CX5/4IeP/ndmsIb4UXrWxD3//9l7s+e4kiTdz3MFEkBi3xfuLBarurbu6umZnu7p0Wg0ulcy&#10;05jpQTI9Sw/6u/QivUtmkmzs6s6+9HRX175wBUCA2PdEJpCrfl8cHBBkEdyQCQKkBwlkIvOcOBFf&#10;eHh4eET4F/eXJ+GUn05rFFqrS3HuJsX6Y62bdQJPjoAj4Ag4Ao6AI+AIOAKnjwBzjGp+KOyDTJWw&#10;zbBha8RAkoX7RiVs1cz2SoiVUesmron8xi2oY5W5mPatpYkfn1IsQfbXNVJapxaaCctovzPzzXKe&#10;fTPEem9oDuupNQgI2h5i7MgXvblohmxbp2Tb02MIsF5mhQ0mvOtgRUw94rwYczZPjkDLEUgTG0ex&#10;YPF9NYjbY+jG0F8jhdnyx5+fBzAeM34ZscNC/2R/93G+qxeqE2OUgX1jf484RWDeHu3RbLCXus7Y&#10;lCTmV0Lj5ci1sHf0seYITk4GNHyTnhwBR6DJCLCmEfobe1XDgkKTsz8X2WEXV2e+scpn/7clRy5b&#10;9hd/Tfw5zmFJ9zQrgXOSOGzWPWSJFWIery8SS/MG8ZDA3ZMj4Ag4Ao6AI+AIOAKOgCPgCDgCjoAj&#10;4Ag4Ao6AI+AIOAKOgCPgCDgCjoAj4Ag4Ao6AI+AIOAKOgCPgCDgCjoAj4Ag4Ao6AI+AIOAKOwCsh&#10;4DuyXwk2v8kRcAQcAUfAEXAEHAFHwBFwBBwBR8ARcAQcAUfAEXAEHAFH4LwgEMKfEAQlptTsgtym&#10;m5/LNmzLEFb/89ot24X8U0G7UwRRuVNYgACp3a53jwUyh5bUMw5iqMA1T6RA0kfgw6aTjz7xnFf9&#10;Mw7O/83uQ7tXXA64xXmJ0EMxrnRNkjqWGvv2h50ZsJ+yiczZJQVXWC4RLMyXNuzL7ZlACqJaiMhA&#10;MhEnkZFInjog+hhv77UpiEUG2/IQzUWBh/R9q5KIvkZ55rv5Cftqc5ZAmBHO+xA/fLU9a11916yT&#10;wPnHBZV/VrlUf7WXCB2+KTyAWCUi3Yzrrjy/3pmHYCJtFzsGQ1D+Z+Xn3zkCAQHp3WzO6pBuJCHW&#10;yUDOt9czdhDc1TFyBF4vAiKiEaHOl7vzkNiUD3W9xjBp1zjtQe5TMsiiINx5sL/BN4lAjNwGCVCe&#10;saAHMp8eiG26eN8J0Y1IRnV3M8my4rL465uPQJkgzA1kK1Mg+PX+LkQwEbnRj2rezOB+P8rcP3AE&#10;HIG3AQGNgyJYm4Zw8T6Eihq3RG53rWM4EL+9ypzibcDN6/h2ICBbTvbhH0oPbLsOuaOcAAfmoWzB&#10;p6XHP42u0m8RMSptYkve2lu2Dzsm+esZQXq5vuv2P1nn/FdWuPLHVrj0KX4pkfF5Op8INKx84SOr&#10;Dl6yWh8+Rgg1D5P8TdurlihuWR3Cv3qnAji3zqd0+Nwz8kb9Qz43pdjXdkaK1vRiRLogaZVGJZDD&#10;ype6WoZMiPaWLy72vT354EhTMCLz5ui4rPwEXXjlpkwiFfIoobd0rXDVP+mfGh/M763bIoS1/ZDq&#10;iMR2vK0vkLbKh3s03yef3+y/Va6d2p79vjhrW+jW1CHFayOU/yft4zaR7Q1lVtl7UjnrTXXYJRuw&#10;PbDbqpZsrQaBM+Sjykf4qfzCUJIUk83G5Y5rN97Wa+93TuDrzx3eE1/zJr6q3mp3pSFIVgezeduA&#10;xFf23jzkxPv4OGIZEXZK8gevQQgu38YlSIun2vshGM7SNyMUg0QdyJyujz+v4JPere3bHrIncuIi&#10;73d5X+BVBML7tJsIvCXjcX9XjiL1FXnxtdyIXYLEtwGBapSncm9OCiUPMERYKFf5cdr56YFEeMKi&#10;dYoK5awBQwn/0CYk4dv87LBOpHrpsypyFvv7hUOMHSJKCr/0BmLoMvUv2wp9WymLb0j+oTz17Iek&#10;ucJYfpc2qEF4Hvd5lUzlHG3rsU96L9tgrtsq+E/PQlJ7qHT97Xn7s9H3wjrZ1xuztrq3bV2ZdsiX&#10;abv8sOVZY1NSf9TPqyRhIJmVLPShp/597a492F097Ntp5GeNtYr/b/Fr+7jvEmUZD9qjVX63WC9L&#10;vjf2C7YEMe88JNXrtG2xWg5VlL6J21EfCC3JiWSkizYf7+xn3agfgu7OIAuR3KueT8coktdIVqX/&#10;hMNge7e9BwnVdrkYcBdR+Qo4aB1T+cT9Um0lueyVju8c4mcwrH3qe5XpuGeGivgvR8ARONMISDd4&#10;cgTeNAQk1fHYJHvzWn4Uu2LYtsq7Nst4O8ePbDKNYbHdFdmRiWDHThdWbBY7QffuYX8eHROPjs3C&#10;LbZZtf+nI5kNdo3srmGIjnqYZ2QhN4rskKePz28a9m9jfSRvAxD8vdc3Zb9fvXOwp4l5KTL27dac&#10;/VH/tReCRbaf5vD/snrLNpHVWNYkp3nmFr8aeTfs4dHcwdPZRkBtd7N30h5CQLzHXFAzuir29A87&#10;CzbCPizNPVox+uo5FeTjG/Z4fb/9MOiuWI6khxJs/LqeH7OPB65YB/ot1pNnG823o3SSB7XVJ/2X&#10;w5ilPXryKUTzrVZIy5uLq7DrRL7/ePAd+5K+UME/dalz2K7kR8A41TS5V6ukIW/+tO9K2Av0sAgR&#10;OW2o/aDyj/3byi379ch7h77Ro4hL32td6JvNB3Z3ZzH4tuK+quvUN7VX9L3eKbtBn82mIJDl3y+H&#10;boT5+NebM8GHoHzi/cdV/GJfr0/b7M6qfcQawTs9E8EGOa6fS7b0TPmrpgvLdmtr3uZ2VoLOkr/g&#10;aHli300X/rwRiNflB+yHwLoLGW3HzlFewiOR5BVdd9wzj2LwNryXP2kcn82vR2/aPyx+ZyV8PbI3&#10;9bPEWs3fPvzKPh26ZqM5fIfIbYRz65HRWBGeh+/w661Zu4MMxu0tOZNc/7T/qk11DAR/ZStKJHmR&#10;rGSQnyz7g5USlg+v0XutN9TZXxD5cmWPl/GH7vJaquIXrpToQxXbD59XrAdf1U1kXj4upZPKoDB6&#10;v2cSW64U+ofwUV/bpG//++rt0LeFk+rwWOLPAusJGoMDyPxuJBpBn39Av4w8e7w0MakE7/VfsIv4&#10;T2Uz6qxC1CefKFsTn+lZOQIvh0ADv3XG/nTyPSuzdnF/exFbmFU7+tQuxOj/ef5L+8vJj22Etesa&#10;Y1kzkvzurA7Z/M6G/X7ltq0Wt627rd3+bPxD5uk9p6Zvm1EXz+OMI4CsGcTWxtqn9UB03TPCgP5s&#10;OUb0bXF3y75nHUxrMtpTrvXNKutEsucqrGNqPNZYLX2uFP8Or/ocmyvN6reS7v1i7Z7N767bz0eu&#10;2yX2gig9bldwU4p+NzBp9ekvrb48w2D57HKGTFr8S/VJsjZVrJTt/sYimDywZWwk1V9j76F9IvuS&#10;Pt3BmthV9ju/P3iRvtwX1us15ms9NEpRnXqyHdY70GXv4qPZZixfYG/0zNYiGG1YYb9k9QTrp7qb&#10;xtDz41Nbe1qXU6H4dfTzg8yf/8K9Wpe+u/nQ3mdslp47djRWmQ/L/fys/YpWIsDaZ77fEvlBqyOH&#10;gay+b5T2aeUzXzZv+sDS/bDPITU0aYk21syD/ASBfdnMzvf16lTY15ZmHspcohX29SFAB/ogKAZ0&#10;jafXg4A0aXJgwpIdeavSRxs765boH6fpX/84FiPSqOxbjbE1kc5aauhiGHMZ1OOv/dUROBECUkWJ&#10;jh7sP2y/yp7VSwVLcma2eX0Ay6u8b/WdNUu0d1iyq5+8XX5P1Ghn8mZmFtqzuExsAHxpqcFJS+Y6&#10;W9LWGp9TQ1MY+inmHTwPezzB3r+w0fhMYvN2F6q2Mkcb7Vuqn/MGHfhVNaE5gynZ3hnktr7BuufS&#10;jGWufHIGS+lFEgJ15ty11blgq6dHLzN+4aOrNX9cSTFmpQYneNYDqy5OW/baz16+AVo13snxg6+m&#10;tvowjNvp4cuW7h1BDTYLB8bu0m7ou9LlSfaBy4/yZNJnCdYZE8yd1M8t7BWXZXHkWv5MZLKWHr5k&#10;5Zlv6F/obcYLT46AI9BqBOh86ITa2rzV94ros3FLDYzzUbP0RKvL3+z8wUO+62y7VbfX8LXvoZyk&#10;rzw5Ao6AI+AIOAKOgCPgCDgCjoAj4Ag4AmccAfyAKc7hG2svta6hx+ez2lMW9hcf8ced8eqcz+Lh&#10;CQXrOnvH99k3l8APqtiZiSP+2AR7ztOcrcBhbdX8AGtYmaZXFW+sNVgPq7KvLc1aRlprr+xDa4T9&#10;8S4DTQf8nGTYwEdfHb4SlVYyeeTMgWQ1WSD2F3JS5+xxnfM5vk5/Thr2FYspTZBEDtoXb1v+/m9t&#10;v2/ctt/9C2uw1+iobLxi9qd7G7KceNq+Lbl1q1VLsU83wf7kKnJd58xZWJo6ay5ffNB1ztxU2SPT&#10;vrJp6W34LYYO+utRNGkzbVX05Ai8VQhgM9W6sJnUbzV2HRm/WAi3FGvVqb1Na7B/rSobuNmbrXle&#10;g30GNWKP1XN5S5a2g21V7R7x/th0QeTs8N4OP8QizXZZlbhljTS28mNt3vSHnv8M6RbLxEz8obRo&#10;G9XdUJ8q+2L092J5i1ibA8Ta7OGsbDTveNp+jpOAoLPkRCa0lUrBZvbWbKmyFc4TabjS3/1wVUwQ&#10;63M402055j46Z/+js68nKcAbcq/Gd8l7gzVq2eRpzjAl2FvTEBeDJ0fgDUBAZxG3iZt7hzjkC+gs&#10;JJ7zeYoNyZYMTucR5RR/Fp/qRwa7lAhJOibFOKzzioqDo1jD7cQ0zRE/q52fTnSbzvXl8HdEZ4O5&#10;FUWjM7zNSjrhl6CThrJyDrlIPbbqe+Fcv+IAZ9ibLM65kWw3upbz/Ty42bq2WXU5E/kAUI0zllX2&#10;GLYTQyRNbNMkvrJ6OItw0PAUNPjSHv15Jop+tBCSTY1pijOhmNDL1W1bJ9ZDsYFfBdtFMh/S4y/h&#10;c937vH1IqrrGV8VhUizf7hTxWInlqli++VSbZegVsVxK3mpPwUrxRHLce7V9yIYyeZvZX7PF6k6I&#10;Bawy6EdlXeazrWLJxtI9drGtn/wVU/f1SbGwU7ziHWIgywzMJ9vAIOpbEahv8G/0ony6EpGQnrCD&#10;k3u7oc/UM23MTXqtoTOMT1zzBqNzylWjDxBLqcZZhgZ9LoVtliQec53zA475KTeFPw6VkLCtWtF+&#10;2Fti3rWDho5dJI0QV/5K26BNZvuxhWQDPWVAOCGGGis68BnfyLOvmGfc2V0OelqxEDidYNOlVUas&#10;ht3oHCXufC7MB1f2t0Psf8UNr2DnadSJoyaE+SB6LsQNZ746wdiTO4hd9igek2zFFPmlQsz+qdwA&#10;Yx02Iz+yKVfxHawz/1XcJfE01DHU9C/iZeBpQY/CO8V4soDPSFwUir86zNx4vL0vzFNlS8qxIzXa&#10;CtxOCLvffgwCsl/E/XAXObxbWCLWF/zawaqJ2lH9ZTCdt+vwiw3DQ6FYe5KrNmyJy3Aqy2Z/UN6w&#10;B/grxLkgOdY/yYxi708XV+Eo3rZJ5OQivBTi8JA4SUbClfyhV8mxYrAoNr+4J+SPWSeuS4E8FdNT&#10;z4xkUnfrjij/feK+Kr7wdGIt2HOKjdcFt3J/pgu+FOw87ADJquZA0XMimzCGIy6D8lQZgs3EHnfp&#10;iDXiwm7imxGPRPkgLoxiiuja+DXOR9wZpWoFjoNta+wuhTmN+kQ3drrK0U/M2l7edzLXEgd1hFOE&#10;wzrj4W1ilykWstpC+Ku0StIXmh9NdfTZ9a5ROKy7+SYqq75XmZXnNWIWlojNNl9aBydKSDmX97fs&#10;FjFQ24nN2MM6zpvZL4VTE/W05Fc+pNkvLb0ybdWxG1YZv8EZCPTbQdITt5DL7+FVX0AXaqYcSkFb&#10;KN6W5tf76ErFyVMcuqg/RX1CV0qPLtE2S+VN+6GQsT5iOo4ojjVtm0d208zFw7xEzzvD+jTIMHOr&#10;Peae4mO/R0zDVcYo8cYEXhrwmCdGp2LjvdfTFrhbni6DzL20TtDRa6m1GdYKNll/BDu3yyUBnhwB&#10;R8ARcAQcAUfAEThVBOQFqbX3hJ/sxpwl8d9ZN7H53qT9BcxpU+xPSRaxO0G3SkznBna86t7MpPWY&#10;qvZn4AvNMNfLFOFy7J3Azo1iiSomUIY4okleK8QBl3/aUwsR0Jn+HuK1EpfYiGlnhXX+JobsmyTb&#10;zYJvE3z22SPTC16smRCgVc6HZuXu+TgCxyKQhHu7rnir8G1bib0P7Ll3+XsCLnx/tr4Q4hIasXMT&#10;+BpxIj1x0Yv+Sb9m7Engs2zsbrJAT8y4vPo6+eHbavSOWuPh95baWrIaceSNfVeeHAFH4JQReJvH&#10;X85wNjiv1yC2XYJ9UAnZbK1IrKUmicVYvf+lNYhr19gvRrG/W/Esz9MRcAQcAUfAEXAEHAFHwBFw&#10;BBwBR8ARcAQcAUfAEXAEHAFHwBFwBBwBR8ARcAQcAUfAEXAEHAFHwBFwBBwBR8ARcAQcAUfAEXAE&#10;HIG3AAEi+HlyBBwBR8ARcAQcAUfAEXAEHAFHwBFwBBwBR8ARcAQcAUfAEXAE3h4EFCAeTjBSzQYJ&#10;sv1x7yX7t/XbIdi+AskrfbU1S5DudhvP9fPJqwaNCln9+BfBFdME1uuY/4L4UUnbufonBFeUu56A&#10;6ARRb1/43mpteasMTFr9SJD1H2d0+p8oyL9ICb7enbOZEsTwRwJqKZD5ZHt/ID3YhqxAxAj6p8Dv&#10;n+/MQr5ah0By8PQL/ZwniliA0DkQA8zZ95ADHAZrP7hP9RLpgMjiBmmXSUhFproGA3FD+I6giXUC&#10;WZ5G0nPe6RqzDYgYZiGSEP4pyr8BSdg3hXn7WfcliE2SLxWmM2rTut3eXbBbhUUIFyoHZA6PaqQ+&#10;UCOs/xe0o8gaxtshiXqbgy09gsbfPQeBBmQd+wTIza3PWtvOMgRsaF8Fy/TkCLxGBIJOQ59+vTsP&#10;yWLhUOfF+l7fa3gLr+E3hQ2mQGQPaJzYr1VtG7KdOcg+lESqKP0oouL3uyesD4Kg0xobQgH817lH&#10;IMG4WoXcqNLRYxmIX9IKig1ZUbODb597oLwCjoAjcCIEorHNbJXx7zvIu/SqMU4j3DeMiyKj/qBz&#10;EqKqdCBhPNHD/GZH4JwioH5yv7waSLnlBwgd5IR10Tx9HqLI0WyPjUAoKTrHpyXNnxoQpCYr+5bZ&#10;mLfExU8eXRb8L/TWU/I/PHqwv3tlBOQv6h62uog11G5H/CgN2jO9ch/CxYrV8kPWaCNoPYGd34Yk&#10;P5QIUxfLW2G8Gcv2hrnUmzZ/ki5RXTV/fIAP7w4kkSJ3lT9NJJHSC0rSBqp7GKO5Xp/qfRp9oHlm&#10;FlJMEdjrfRvkPBqjRWzazudtBOnOQHCs5ywfkCWvQR4r0tiIxBj+zoPnrEK2KpLKW+lFuwAR8hSE&#10;yV0QqPKo4PdUWVqVRPi8WS3ZZ7uztl3fw5cZ1x2SV8r/fvu4TWQgWzroI8JE8/MIHaOuGctlMjaG&#10;Dm2kElaELFYk1rJjNvGJyvcs320g5qRCwlNYvdsxClnvUMDnESl0q2p59vKN+1R/tjP4Kq51jEC0&#10;vWJze+tWrJUDLrGcShC2aKPPt2fsbnHZLkFyfAEfuORuH7yFeYl7dJ/IiUUOrM+q6C0RHsf4Kr+D&#10;/wCC3/oJORcp8eWOoZB/O20k2Sgf0Y2tRFEyFUbfI89T+dSPOtNtfA26xQAAQABJREFUNiiiZwqg&#10;ugS/D31XumrrgGx5B3wK2Mr6XvKmpL53+E83hxwg0+KaKhgVIIl9aJCJkNQndb2S7IA0/eBG57hd&#10;7xyxLIH8YwzDBWfkVyxD4x39NgwBUon6tEFQK8Jf1aGZZVZeIo7+i/EP7POVe/bt9hzyJV0mXZoM&#10;JNW/XbsT9NhP+y9bDntJeGtt57Bt9e5I+74IjGoR5a9Uoc1X0aXLe9uQ+K7ZBnpTRNxBL1OOWJ7D&#10;xfySHOif9PIw/pyLncMmrCRPVXzgVY3x1OtlUtB8qgP3ad1Ha5TdkAlfzo/YHv1PxNkL+CJFdK0+&#10;2Qe52hWeO5brC7Ks8kTyGcloJHEvUwK/1hFwBBwBR8AROB0ENGbF9n8fBGz97MG42TNhK3s77IFY&#10;sYeMd7I9NKJpDJbNJdtRSWNg9Hc0huszXRfbLhmu78YGHm7vttH2PhuCOCnHHCrN3ANLLkzNX3aM&#10;1jM8nUcEEna9ezzYdgusuQVZQo6mC0thH9gFCGifJQuSvNXytv3Tym3WhHcP7cEGtlqe9eBfj7xr&#10;IxAHy/73dPYRkJ7ox36+yt6VrzZmD+SBtZIyemd3xa7mx9APzW1LyZD2cv1+/T52PMTHYX4T6TLJ&#10;XkeqzT7uv2TX8hBa8t2z5PHsI/xmllByo7bpZc1eKZ4Hhj/810shEPogY/6fDb8X+pp8nxq74/H7&#10;pTJ7zsXyXfxi8Lr93eI3to6vVPpf/W9pb8v+ff2O/XLgBtvW2FvJ/Fuf1/E/TOO/1V5h+QLkJ4h9&#10;ALpGdsfFziH7CH/EAHWQHBztrxc6B7E7euzO9kP7dmvedvEnKQ/19hT2xw6+pX9c+Nbuby3ax8NX&#10;bJLrlaL5eyRj8pcWsX0eQJ7+3eacLUHYXsPnqXzCOlW4I7J3VJ4BbKcrXcN2EUL3TnSJUvBSAPRR&#10;v0Cy8cheOsjirX+RT2uyY9B+NXrT/nHxu2BzCmfJwjIy8jdzn9tlxor3+i6E9n7ka2kNdGpP/Zes&#10;fbs9b9/xI72jpGdLFj/pu2SXu4aC3KmsrUyxHEXPUM99PGVYl0imkqxRiJhU+5mipHroXvmKG/Sp&#10;NP4y1aNZfVwl0Z68n/ZfDX1qjb4a923NHb7YmLGf9V+hFFE5DooVsL21vWBb7LWO+7Wuuc6438Oc&#10;4WhfPrynCW/Unp349YSPjx1NANSzaCoC6k/qKTn82L+Z+IlV2AM7t7sWxhud+dje37X/PP+V/VeT&#10;H9kA8+mT9BPpAY2IOxXWn/D7f7/+gD23nE/gs6Xivv126Qf7D5c+DTq4qZX0zN5eBNC/jeX7ZnsQ&#10;W1+eMmvLMaAeP8/TmBDJ/Jecy9k+WMOORrdoOMYf9QLnHaIRM+pdui/FvzXZFQ8+t5u9k/bx0BXL&#10;sx/k0bioa7E/Ri6bsUbY2Fqxxu6GJbr6n1neVjZsPGZ9uzZr36xNU/6d8Lho/IwwadSxgxP4RNI5&#10;u9o3bj8ZvIie6AHFaH1VZ7GeloJ9io2g1J3NWe/ABXu3fyrsv3+4s2Yz2Mnz1L8AAXqd/GUbS388&#10;solkFynRvgePkN0R/Y+/CcM+9+i6aG1Rb2Xjrexu2SJ+oUnOfp1EpylnT6eAgBq5vcOSAxNWh6i+&#10;vjRtqcsfncKDX+IRZWSVslmK3q5+HGz043XNS+R8Pi8N3TDqiy2tgHQ82DdKRUv2DLT0UZ75MxCg&#10;qZM97MPqGbTqygOrLs1YdpAx96zseaR89Z1Vq29z1hZdkh6+wHhxCvL5DMj8qzcPgUR7zhLYmY3y&#10;HjbcjiV6hw9slZPXtVGpWOm3/6dVvv+tZT/5S+v4xX9jjepbPMacHNIzmgN7u7B9q8uzlsCXnR6+&#10;FF4b1Wrzy4tRnOwfR2bxgxU2rL6xbKlR7Bd8AZ7OGAL4TmoryAS2ZXLkEnNF9kbiQzmLKYFvOD1y&#10;wcq3fxfK3KjsIcPyF/uYe7baC/t5l7WmjUVLcE45NTDemhZSs6PLMuiW/R9+G8kEY2Qi7O89IzLB&#10;mkV16R6GIj6HQXRiO+u+vD9xku+CfOrFbWtIr+LzkA36I/tTMKCPE5ksfYWzYpwTa2A/Bx/GkxCx&#10;DpKifyW0p3xzKejuVDfzn2aU98QV9gwcgTcUAfqnac//4jR9rYK+nLBkLk9fboKeOI+QoZeS6CDT&#10;+cbaYvDFBCV2HuviZXYEHAFHwBFwBBwBR8ARcAQcAUfAEXhtCGhPlvbsKGmPT3CDHfrCDv5uZumY&#10;x2dXZyz3/d9Zgz2PhQ/+yursaQrze3xxSeKRNNjTG8X5buaDPa8fIcD6fJ11qd3rvwx4y4cqKQiJ&#10;75KsKaQLa1bHh1zrHOAa9ok12Q8TdpKzblHrwreK/zrJvrHkftFqQSYOBfFHRT9/H8jxTKkf72Dn&#10;rxqnWeKn7G3RaaEkZ5XTW8tBHmvsMZS+ODP7YE4Tn7foWaHrsC6rOG8695EusX+YWFzVtM56HegJ&#10;jWPnvH8lOKOW3WF/MutTtTw6F50Y+b6FwBlK4FxnHa1K/7PlO5aS3mY9rc5Zh8P2OEPF9aI4AqeO&#10;gGylA9X06Nlaq65aosiZdfYglfsHrc6+gMSPrnt0x0neaWysEh+zjb2Z6QJ7M58ypp4kf78Xsw5M&#10;U4xHyVIBfUjsC9muj4w9h+gJBDSScbTFHhLT93ZpKcQHjM+exJdu1oq2s1uyhfKmXWofsuFMnrOp&#10;SSLNnDzFI+l6tWize6shjuqezoKTdXz2V2drlivbIT5mPgW/VVuvjRFfM6/zppz5JlrjyQvyxuSA&#10;n0Cx+jrgOuI1yVnhJGeH69rf43vA35hWflsrIh/ZFvrodmnZlqs6p6fBOtIisS55/G8+ffQFZ+A4&#10;x2dw4PAahnlUh+YwSuw0DbGJFcc1T5yJnmSO837t1plssxz6TrEpwrSGyxVn63lJZY32s8mzQgxW&#10;zgHuUnbFpd2s7do2sVeL7GmtSn/F1ag14PXZtYVql13KDtgAulZxweL4Gc975tv2fUCW2GcVxvkG&#10;7ZYpbVmKGCR14q5GoJ5NRCQbShrnytgsW/UiY1zB1qqFEIc4tDeXIHGh/cPFx/yKpFdfSsr4i/+H&#10;+QfxJ34FMWh6Uh02lO60vkyXKW6x4vUq6Z5wPvdRRuHzp/2KL+lhHP5Jx7gNU94Zxu0N5FplDmdX&#10;ebrqNF1es7VawS5k+20800cZTpePI0KYc/jE6L6/j22BDaFePwRvwdW2IfDAt/20Sr5xn1HLp1RU&#10;nE2p4pYlOe8sO7nKGkA4y3lwXvmNg+EMVKjBGFIj7nS9vSvgnirhN4NXwZMjcJoIaHxYg3PgFnbU&#10;Kq9SD9KXsoVyrAFdQT9OorNlezxFdTStqBozZG9dh9vAGgli9S8F/gONe7KxZuHrFXfvcLbbVohh&#10;uLC/GeKmK8KK/ikF+41yyla7SJx/cd126KwFeYfx8InSBsuPSkWzxoi/oos65zmrMN7WF2Jd7rOu&#10;sY2dtoYttkFctS3mpyVsNfHJ6rnCLxkNMIFD4D4xXWdKq9aT6bDRth4bY47aQ6yINPGjGjiUYhvz&#10;iaL4n2cAgdCMyI/4RL4nHtnDPc4IHbSziqe2UyyuC/BEX4ELukM8I8hP3KbqH5Ip9Zt3ciOB1+PB&#10;3lrgSdo9iOUreeERId79nd0l5Hgr8FFcgKtb8THLjYoV8Nlvc+5NvCriAdG9FewolYXbD+U92iNw&#10;IHyH+D2SR11c564Ce/fF16A+I1+KYvqLI6U33UGM0E64oDutC9s5E9Y1FMsMfgjOKW0g62v0tU3s&#10;6CJzlPLBWnT83Pj18NHUXT6k2G+k3qH/B7+CbSmODf3MEXtQcVXEk6J4Yeovg8Qx7qKvqJ/d31kK&#10;GCivo/1bfyvesWKITtAOul99O/TlRwUJNmgPtv8N4p2J80I8MlFqwHe6HuK4vZ+6EPTDmzOnOsBb&#10;jRBkReCHBjio+6u+ILPEm0htLVl6fc7qxL05mvSEDeT1Ozj3FpFnPV2fqV8oXt71zlF4eQbQ55XA&#10;QSGOpA10ahk9Kp2oFn6kR8XRXrUl2muJ67KFDPMUYly3dQd5lT7XOKEY16F2yJDkMIESVkzL8Nyj&#10;hTul96EMPL3A/gzF150uLBNXc5fex1k26hfH4FPnF7fMg91VG6DvTRFj82lJaw8NxqEa6xDZ5aql&#10;CuuWAONGCts8IPy0u/wzR8ARcAQcAUfAEXAEHIGWICDbTHs4iFWZ2ZizDHvD9olv2dCZ4DclyaaW&#10;T5g9FFozDvvBWTtoRdJ+unJnP2tr09j7K+zdUHyXKL57inmC1nLkL62E/c6UgXmFpxYhIGx1tj/P&#10;HsK1OTPibNjo9Sjujs87HoGumCbCplo26x1DXPEFvbbZ56Ni+bu3AAH10W7iJCtWMvHSFOMx2T+B&#10;YzDyg78FCDy/ioxfioFtxFXGs2/Wx7oCXMuHzqnn5/D4FRpyMoxJjIUJ+n4d304Yh/Qcfurd+HHE&#10;mUMs5wTrqA32XQV18Hgup/SXysSjfJw8Jbz9MW8XAmewf6GDGsR4rxNHP4FvPDk0RUy1yIZuRdsk&#10;+scs2dXHmMNZGNnrrmtaAbPn6Qg4Ao6AI+AIOAKOgCPgCDgCjoAj4Ag4Ao6AI+AIOAKOgCPgCDgC&#10;joAj4Ag4Ao6AI+AIOAKOgCPgCDgCjoAj4Ag4Ao6AI+AIOAJvCQLszPbkCDgCjoAj4Ag4Ao6AI+AI&#10;OAKOgCPgCDgCjoAj4Ag4Ao6AI+AIvJ0IKPj7FIEFtwl2//XmgxA4ScHIRVz02cZ96yQofy+BuuOg&#10;9s1AqUGwlgRB9TsWfrA6+RenPrRqO0R9BPBKFTet+96/BdLe9fxfQ0RKEJczElxFYdqFyxeFWXsA&#10;OUJEABAhomDvVzuG7T3IoEoEhPlsZxrSjEIgHNB9Iu/4Ymc2kBhchjzyrCQFZt+FHOHLbeoEKYHa&#10;Jq5XTAyQgxxhnPaZykHElu0KJBAh6BfRxBR0/rSTyvdhz4VAkCCCCMmm6jFbXCNYfgckKgQkfIFg&#10;jYoRpvtEbvJN4YEt7EGSQOT5uP5HSRXUJ9SOFdrx8+2ZQLww3JYPRAunXX9/3vlDoAzhcT2dJsDr&#10;OsR8JasFItLm1KNxEJg2cUBQ0pxcPZc3HQHUpt2CaGoeQuNY50nni4hnCNKRYr0cyHf2Gc8ickSR&#10;lfBPijN6d/g+xqoKwXi1tm+zkNxsoFd/1nvZxnN9ridjgPz1+QggQzXIi6oExc7srlnb5kPbH7gA&#10;U9np2xrPL6xf4Qg4AucRAZHB7THG3WYMnIa8t4r9FI+Dqo9IH2chsCtA/vZJ10VI2nI+jp3HhvYy&#10;nwgBzXs3ayV7WIVUnD4TpydpB2MiSH0vEzHyGclijK3F6LMa43ucaszTb5UWrb+rIxDLP5XaApu0&#10;3D/F/AmybuyB5N5uIOXQFD+5X7QkviSRCcfzoDhvfz3DCEgGntLYCRF9dkI+OzBl1eHLVCBMNs5w&#10;RZpTNEJW20MISr/Et1hg/qReMwhB/bv4soYg/VU66o9qzlNPNxeNrfpXxN8oQuN7EMBuQXAT+rG+&#10;iyaWoZ6ah7ZBdDkGiXE/c9E2iDRFfKnPMviJNXYLM43Rei8picUp4MQf8d+XOiBxhmBWxLb3ICde&#10;AmeRosblicb8hO0wzn+9M2d3d5eDv/Nibohnd4T868hrnF+zUJMuXcdH/PvdWdvFDokoPUVdSt0h&#10;TP4gN2Gj6Tw+4+OffKiDwSubyASSUBGGXqW8e8zbNQdfhth6ndcSz+hHpm52TgRMVafYx9usOp23&#10;fOL6i6T64+6Ldq1jxKaREREX7+DDkExKuoKE8X4XGflq54HdKy6HsVD+YPn2RWoat1KQ8gO1pfdH&#10;x8yj+Oh6PV/yfLltmGcPB2JifaYxUhL+OpPKF+SLN0fH9uxBP+ymb0zRr1TeMqS1exDaSt70s8WY&#10;LOLwfchCVBflIyyjf6oV7wJGj+t3XSv5/bBryobwr+u5yv/1IvHsVlCZVQsROUsI9HcrUsABcoOP&#10;+y/bQHvefrd2N6yBSL4CrhTibmHR1iAP7ge7DtZtcuk2CLkhDdZ76VB+0pAWSOeFH6QsauVHba2y&#10;6zu1/z5tuoa+XCht2EJxPbRpmTYNOpfnpXl2nIK80Fb6p88H2rpYWxy0i5D8ioxa98Sy3Sx9KvmI&#10;e57GhomO/vAj/S7ScNVX+MTPjcvqr46AI+AIOAKOwHlCQOOYRuoM84NJxroLEFXulEs2x96H2d1V&#10;5jjbYdyTPaAxXP+UNCbrXv2tMbGfsXm4rccm8gOWT+aYX0XHZYOlxnWyaT29XQhIRmQjfjRw2dYh&#10;8dPcRvIiv/jXm7PBHpfsRDL4ODayQJfL2/YvK7ewSYuHcx7Zed3Y878euWnD7d3IVWts48dL4381&#10;E4Eb3RM2U1hlPlwK82DZ3LcKSzaG/skls0G3nPR5kjPle5959R82ptmTtncoQ8pbMjfCHrRPB68i&#10;h9387b6Lk2Le6vufpida/cw3Mf8YR43nrfItCDdZFt2scf5i8Lr93fK3VoLcOdgQPHcGkvfOVLt9&#10;gu9BfsrNMvuFtx7YdGE59M2jPi71zS58Qx/1XbTLXSOWwr/1tHLrsyx7197vvWCT+AlCfjtLwX5R&#10;fnq2kmybpdlNu94zydh00frwbai0W5Th3vaS3d6as7W9QtBDwS+Mj0RJ9VFZ0vw9xh6kq/lRm+oY&#10;tCy2jjB9WpnCjf7rWARkHwrDPx191/5p4XsrsVYhzPVT5bsftubtAXbo9Z4xu9kzhRzExODHZvnS&#10;X0R+RG6jgUv4p+7sLATZiVYZo3anRPYBe4SvdY0FOYgk6aUf1dQbIs9YZIdHpXw8++D/xzcXrkM+&#10;m53y+AI/pW//w+K3+GrLkT+WPnZ752Ho9ze6x+kT0XM1Hq9gz8mfGPdDjc9D2HDX6EfqV61Melbz&#10;EWhliT3vtwkBySZHBawzm7PfTH5o/+nBZ7ZUjPZHSBduMH/624df2V9Ofmw9EKO/7Fij/qf/uu8W&#10;+x9/v3jH1ssFbOJH60nSFwu76zZXWLHL3aMv9oywV5yM8Y97cgSeioDm/f0TZpc/Npu4zmIQazzP&#10;2HsrM0122GZ5J/ilnsxTfSVoc95EY9vB30HE5aeKbL008pxi/Kuwbq311Niu0Bmjr9bv2zyy/vOR&#10;a3aldyysHUZjFT4tfFj6aWyvW31j0VLdg88s75Ple+bfB2crOOgUavHMa/lSZfrt8i37YuWeuu/j&#10;c9g6tUdp5FkLu0odfsKe5oEO9i3x72XHU9mvdbUT4Hdhs98kr3f6JsO8eX4HX+DWos2BV7HCGjbl&#10;iNdeNZansIcz+HG07iz7O825lDT+xPCevzPYx9prIVvvq9Vp5gHsR2no7Bu21sZDm+wCX0/nAAF1&#10;MPrX8CVL3Pp3q6/NmlX2EcqzExqxUdikzy5boqPbkgPjKIbW2pXnoNFeuojq3zIWgo593t26mL5c&#10;e3jb9v7+/7AEe+06/uP/ykL+2ZGJ51XhzfqeQZF5WXr0klUX7llt6b4l3vslbXk2Uhib1hesVixY&#10;ZvIdxtl+bEfvo2ejdd6QUjBGJbA3kjnWh7DfGvuFMG41p3bknWanKONLHX9hfXXOGuWDMRAbytOb&#10;hUBjd9Oqy9Nm2NipQeYwLWti7KrObkv1j1t18a7V1uYsPXaldY97s5rp9GpD+zdKO6HfJzhzn0Ym&#10;UDdnt51krw9NobMyVmPcrW8sWWrkIhNL99c8LjTBkH38o1P8i9m31RhL6pw/yqADkr3D2EWt2DOD&#10;ADNPTw5OWhJfo3wctc0VSw9Pteh5Lwkixavvcf5qZS7MIdKjV+hfSfpXs2xEcipuW4P1imRnD3bC&#10;cfMU5IHzYZrb6tqntoXGe/pXqmfYUviLaturVt9ctjT+Ir7x5Ag4Aq1CgL7XYJ9idYUYY/I9jl2m&#10;K6bY8/MWj2spVnDQ6fJ51TnTeoatklZJhefrCDgCjoAj4Ag4Ao6AI+AIOAKOgCNwQgQU12ytTGxk&#10;5t0Z5pns8GG/D3t78CVq/4/2F8b7BfRe3lTtDTrqB9P7aB/u0U+PKRj31to6mNOTF3sfU+w9qnX0&#10;mWLSpjg71Pnt31oj227Fd35tNe3P8jXkY4Bs5se0xVN80rWOHtu5+eeWKhWs2jsSXUO7NT9xdlD7&#10;25CL1P6uJdmXpthOz9pL2PwytDJH9h5W2EdPTJg6cdHDPslWPu4Nzlt6KugN9pE2iFVSw0cflNIb&#10;XGev2gEC6J5qrocYfvkQzy+9s25V4qVzWDj4RpOcQ6tn4IFgXelcJmQ7yVicZkys4++twrcRODBe&#10;YFg9/fpSKNbYasRertMP06Vtxokd+mM748SZLPDpQ+RPdASehgB6KrO5JKPZ6l3EvA9rO63pM4qF&#10;WmUfvk5Xpoob2CF71uAcAA9/Wsn8s1dAIMF5hxT7yRKcMZXNrPmNp6cjoNlDhXXMB/vrdqe0zLnc&#10;6HyprpZEah6p+aXihGhniGJSbhAnZJRYDuJD6odjShe+ivSG+SsF2KIPzJRW4LPYCrEuw5z2wIhU&#10;vprdhmsphf7eIqbx1m7JplNrNprN23i2z3pTikOcoozN2r/Cg85xamBzKbZynXhBaeyAJPaAdWOb&#10;x0nzxtBor9JycSb+6gicLgLSAxvVXbu9t2wr1cKBloj8X9EsI/KPSaqDLuCN7jn4H95Lv0QpfHPw&#10;9tGnZc7nKVbmZq1ocw04dpIJ46SHdXDeo4eYW13w7HQnFZ+zjdi97FEPfUn36+QdeeotZ3X0/P1G&#10;xQqc3dqqlyh3McQqFs8c0bLDNSqXyi39qv9RwidHTkvoQ90zlumxC9kB60ljy/Mv9v/FV/srUOIf&#10;rRFfpNqWs7T8mJxFqBCb5KylqIkjuZOc7dT3Ao/dWr0YOJvCefMgE4y5QZAO1DQVUbuHtj8i05Kb&#10;eHzOIIvZg/OgzAA5FxqdB23ntS2RtY6DvzWaKzdJq35eNelO1WQs3W19nR22UN222f2Id0N56jv9&#10;K2BTfLe3iO1QIF5yvw0QG1txYlotx3q2aiib5V55NfRn4a8+ukRZ9+ibV9sGbSjFGUa+eHUkVNvz&#10;mRLMfVLEB06U8YUSo6eBL0fzIE+tRUB2mXxnbcUZS8FJmmC8aeh87xnCPvi66Cvn4Wyv+rUG3kc2&#10;QDScRv39oG+DbaxzwvWtbeIT5x6VMfodl/vEmQomftTDV7GfbsPhsoaNoRR93iBeWBa9OGzjmd5T&#10;04uqX4bxSXH8FSvlNhwT0s8a36TD5/Y2+FkP5VRJFSdKSfNTtXsnttGFduKqwnWr9+pH4buDO17k&#10;JYyFivXAvXqu7LtObL6x9r4Qo6XIOCYuijnmyuvEzNjT2R7iQqg0h7GtKO0GPmPxQ4iPoo/58URb&#10;b4jZqjhsKUCO3LHNbNEXqZ1fcxwCshMq7GefZb37B2KS7WD3yyKXDKinqK90p8VPPGxj2V7i8Edx&#10;6Z+WXzRyEiuEtr7ZNW4TlT6b3l+Fo3grzAUku5IVJcXK/H6XuGvIdQ7ZF+9HkZ+IkyLmM+Za/osz&#10;5WgKssrDVDrZUqqDYouor+j6IJPhN3eFx4VfJk7Qvf2KrRBvOFFMhPmLeAby8GgoKVZokdhwFdb5&#10;lVtkgyr2iO6P8ggX6kkHz9c14j1px7epeYt8SDXWr5WDbou0Mr8Pbo/5MRSreIP15XVs9fvEIwzP&#10;Up5cFz1X3ZhS8LfiG14jNt2VzmGexRm7g/yjsjzlN/cN4qN6Jz8WOGPEbSGUdN80/bKdfn2D7xQz&#10;5WX1xFOe9po/AiDaNbV0z9IPvrE659oql4gBJD1IG5wo0YAJ+Y/gd28oHlbXQHReC3zVruJK/273&#10;Idw8W+FJamLhmUMWbsCBJJ2sfSvtzEd6mCNchtNnB/laRv6Ww/y2xFy7Qhsf6FHlqkx4rdInle8i&#10;PBby7anfaY7Twdxbelk/XfQzzctznEPXdyH+pFo65BF6wwEEkubmJfU3PUN9bhMZnoEX6cHuCrEt&#10;S9RFvCLSH0fHqKhO6vs7+E/vE/urh7GhhxjLPy4Zn1CfSv+FwI1WZ021QR1P3JbNq77n5Ag4Ao6A&#10;I+AIOAKOwFuEgOYjKfZwsBcMGzfNnDHJ+rV479+klMY+TVRKVuudsBrxV2SdyxPTilRhX12d+V26&#10;RBxe4sHXsYvrzCfThQ1LETs37L0jxpQppif2tqcWIkD8GlNMFPwRtrloxnzGWFPzdICAJn3aS7G9&#10;xhSV932j0Xy4RX3DcXcEHkOAvVoJ6cLuIUsQL62xTh+deBcZpN+6DEZQaW25wFrB7hbx5NgzAVaK&#10;XRLhExxDj0H6/D8Y/RjrLewjVP/fieJ66TPao8Ge6wb8Csn1B5bQc4kRHdrj1McqyqZzQ4rNIv0N&#10;Dp4cAUegiQiwZmFl/NXEXU7gj5af+rUn5iN1xUTj/I2xfyPVjY++VXsJ0C/JwSlL/tX/bAmd7cmg&#10;Az05Ao6AI+AIOAKOgCPgCDgCjoAj4Ag4Ao6AI+AIOAKOgCPgCDgCjoAj4Ag4Ao6AI+AIOAKOgCPg&#10;CDgCjoAj4Ag4Ao6AI+AIOAKOgCPgCLwyAsexbb9yhn6jI+AIOAKOgCPgCDgCjoAj4Ag4Ao6AI+AI&#10;OAKOgCPgCDgCjoAjcK4QIEjTzfwEJIRFm91dJaabApAnbJvgh59t3rc/HXyX0OXNC6SUILC+CEAr&#10;EKxnId5JETCqClGfAslktpch663y/VggszorwQ6Fxx5B2v+wNR2IOA6D86vU4PdO55i9mxvhj0Qg&#10;R/t5/rJ9VpgNAd6TMTkBwcm+3pmDWKBm13PDLQwn+WLSp0DxCkKvOm0QZDIqZ3SvSLhE3HE5N2Tj&#10;uX7IEdpCaDUFe9d3cZ1e7EnNvUpl6CKw/0c9F+1f129BKlENWAK9fQd5RXe6M5Bz6rrjktqvBnvD&#10;7cKifbc9b7v1/RA4Pw5mpDoquP47naO2vLdtDwnAr3tEoCByh8+2p+0XPVesl+D1nt4sBBTOKpAb&#10;6PdBbCv9HadDsgw+epaMxddLP1ToQ1XIODKlTXTephUhkniUY3zly7+K4Dc391UgUC4PTBFEFsKL&#10;Z8j9yz/B73hRBNSex2ucF83ldK5LIX0i3bkL6XAshyLhEIHIB10TEF/1WBX6GulBkRcWIBzeru5D&#10;0FiCsLECoUwZchLGcX50f+gvdJYorwRkJQnIffbRz3fs495LkNYMvVBfOZ3a+1POPALIz37PuHUs&#10;3bLs9mIgBzzzZfYCOgKOwJlHQDa8xjqRKX5fXGBcK4X5zKM5nUbxaCzTHElk2/+ydcc+zE/ZeLaP&#10;OyGY8+QIvCUIqDdMl9cgiKxDwhhbi2ZdkNAFUjr6iMgZ0wevWQKNy44kPPDh97pOn4ksXsT19yHJ&#10;FqGi+uImNqX+fgefyOHc6gi2CdmZnRCQKrBvccvSu2u2L5JmitK++IPl7/6TFSc+tJ0bvwnByI/c&#10;6m/PGwKaK1/51CoXPqR9aWB8gW9yikaZht2ChPi73QVGlnroM6rzGoSd/7p9LxBIXu8YDX7FOn3h&#10;vMwx43bTuKp/Iladxr98v7hsBYhfg59ZnfhApWhMlj9FZKyTEA5fgWy2B9LZmCxW3z/u2tAn8BCA&#10;ybNSjZv0/JH2iIR4E7LnmeKKzUOovAsRp76LfXuSuX1Il+9Sxtm9NRvOdgcf6GA2b1kIBeIyPut5&#10;L/Kd9OVKZcf+gI+4xPNivarWzUHu+lHHpA2mIBsNNXyRHCPfQ5COA5Byyax1trfZBASkFfnUwSkL&#10;gZCe/TzMXuyJb85VMW4dEF5/0D0VSHPv7izaDDKwg6wiImGskqxo3Crh/3iUJD9PXx+J+mokp/HY&#10;Fuch23Iw22Xv0Lf78Vm/iCw/eubre6fahHohZ3HPy0BWlYEQoCfTYZdsKMhXGZkTdiIK3ywXg52t&#10;/laBQCCWv8jmlgKIkLrCesN7rEVJduNrXl9NX+7Jcfu+3F0vd7WQFy5THYOBOPd3a3fsQXEtyJ9Q&#10;lExp3W6Ttby4jSSbKYgagn3G+3b0q9Y2RBoseZe+FVlxeOW97lvVmkdp3RbxV0tXS3fIVpMuTouE&#10;7CDpWo1JSiKv74UgZpS1vAlI6AfaH9eZrW7PCJtIjlTXdCpFXSK8QgH9lyPgCDgCjoAjcM4ROBzr&#10;GgnG8na72TNp73SP29r+js3srtgcNsEOxJWaP2QYC7vSORuEoG1McyDGZ4398sckUkmrVqvnztY6&#10;5813ZouvedBYjrl3fsS+25oPcx3ZfOvI1Q/bD+3jvos/KrvswuX9Lfvn1VtWwPaUDarUwC7U/pg/&#10;Hb1pQ+x9kA3p6fwh0Akx8c3eSfvtyu0wD5Y8aK/g/cKSvd9z4ak+2xetpeYsmg/vM1f8cmvGbm/j&#10;A2NeeShDyGMSHfdO95j9tP+KtTNPqYrg0ZMj8JYhEM1sW1tpPWMQXf3pwFX715Vb6Oxa6J/q898z&#10;HrQxx5cf9KvNB/gFHl83Vb/VvPsqdsgH/RfZh5kLvoHYP/C0kut5smV6II//k8EbdrFjyL7ZmrVF&#10;9sgpyT8kXaC8v9uYtgeQsr/ffwF/ZsVubS7YDnpIOiTyv+ldlJ+ub09mbJR9R+90j9hwW2/wW+jz&#10;VvshQiHe4F+yEaZop1/B+/3Py7doA4350uJRW+1Vy/bl2rRNb9NWfVN2vXc82Jo1ZOlVZTiMEzxD&#10;tobabwN/4ox89Ni5u/LPhqdHoGu/pezhd7sngmypXOchRdi8KkLPr6HabYS+/dNB+vby9/huo3UR&#10;4fnlxox1s3d0jH2q+ltjrPq79rzHY3EaH+LNnqnQ/9WPpBM8OQJvKwIatxLYpn3tnfbnkx/Z38x+&#10;Zut7hdBfNG4ts1fh7+a/sr+Y+shkQz9rHDyKYTyWreyu2+9X7tn01mLQYxpbH0uoCo3PX6/O2FR+&#10;6IgGfOyqR3/UalbfXDKr7Fty6MKjz/2dI3AUAeQsce1nlrjyMYs7zNlrx+/B0AiwWynbXeZtGpvj&#10;pDEktgdkG0h2M+wL6mD+1g5pdg7bTGtO7fiuOrNZ1qHaw3dZSLsXdjftd9gVq3s7kV3B/Vq13sAH&#10;8Z/mPrf5wpp9NHDZujmfJJsiwV6gZP+4VdfpJ8szZhd/EhfjhK/08KX71qDsyT6MHRGKPyNJH3y2&#10;cse+XLl/uB6ny+ucM0JRWDdnPm70TQR7qJeysygXyv+MLF/oK607Sg8odTKG3+QciJ4ju2ittBM+&#10;b6PsWp/L8KrxXDomkRSueh/ZbuH14L2saLXh1v6ufbs+G+1JoRoPsOm0r19tdxrrnaHw/usVEZAt&#10;ic08NGWWzVljZ90atF9iYBKhfM0+FORMqab+WmYvUP+YJbsH5TQMn/uvF0NAfbbKuI4ZEvq3dNBz&#10;+yW6KNHeZY099ggwV6tvL1lyEHvgdcvEi1X5zbtKenj4Mk6MlNVW56y+t2uJ7Bk5x8fYX12aQYvg&#10;h2WMldwYc0JPjkDTEJAvIZM162BPN3OZ+u4WWTdrHCAf7XkcvmAJ9ibVsRFrxW1L5Qea+IymIeEZ&#10;nRAB6c22935ljcoeNvuINVo4piWRJ8lVZf57qy3NWuPm8fOkE1br7bldexIYDxuadzL/OGmSXVRf&#10;X2JMZS7ZO4JMjFkDe+ksp1TXgGWv/9Qa7MVMtOWagsNZru8rlU3zXeagwWY99TkD82XZRYvTTOs5&#10;EzU4FdlrktlWJA1hnb2W6h8Jtlhtfd4yI6y7t+JZL5snc4n6zppVV+ct2dZlqSHmlk1sD81lGrs7&#10;xATCz9PRbQn2mP+44hESiXQG3ZHBKVpF/x9vo6bIJ9k/arWNRass3LXshfdfttZ+vSPgCLwUAolg&#10;19fpc0n5awfREz/uyC+V47m+GLtEuirRxjyfcaPBnP+5fptzXWEvvCPgCDgCjoAj4Ag4Ao6AI+AI&#10;OAKOQPMRaNg2Z/9+t37XSuzVCef/td+HOaf2C2gvVdgLxH7eDPt/QuwG7Q3C9x7iNrEvKcM12uev&#10;PfzaR6+9ws9OSWuwHlJjH2Ka/UKpnVWzocusG+MfZS9/qrBqtR7iO5Gnp9eLQAO/eZV9+ZUBZOIZ&#10;e/tOXEpkrcG5DsV6z3AeQDJQaVw5cbZnIgPqlsDPnF36wdrv/ptVhq9b8caf0sHwPz+3r5yJGpyt&#10;QqCbjPWuKvsWte7XIN6bw3i2mqhVpWH3R4hbXuOsVmb3B0ux753g/DyuYdnNh5a//Y9W6R613au/&#10;gBOC/UdNWBduVV1+nK8WoKuWhuMiSUydau8osQwHw7rhj689K5+wLxkffS3XbWni/0hvG2O3J0fA&#10;EXgWAugxbOBqD328W7Yue1lasf8IUzyBrV5jjKyzrzvFeYlUacsq2Fo6++jp1RBQezEU0WbaRY05&#10;sl8EV84hM0+q5XrYYH1G9uS+WvVadheWMDEza3avRFxf4iWWiWeps6HCUN91cu5HZ4PEI6GYIPpO&#10;/8QvMbe/QRzMgk229dtFfvLMNzXuv4gUh/OnyHuhtmfzxQ3ida5HZ4E1zyV/JeWj3BR3WKWpwBWk&#10;LhKfedFle5wlv7+3Slk2bYA4jBOUYyjdFc66694XKYuedTRFT4/qr4m3/g45kZn2pCnTV8v56FNO&#10;530dm6vGnpnU2kboD5ozBt3G2QGMGzoK3FDU0ZMjcNYROOh6tlYthDjkeo16pyS5ga5qs0vZAetP&#10;daDHasTmLaMfqkFHlNEdeq9XnbfTeV7NUvRbOiXkc9ANpH+it/K38Y7/uoZImrbH3rTVxk7QUSnG&#10;HOmmfLIdX1u79XAOspP3OqNXJFaqYqNv1Iq2g45TjBwip0YKhPz0DE7vhbxj3HkEtaBUKBl1yagU&#10;Sfh6ajZNjHXFHJ5Cv11oHwxnMHWt7vEUI8BZSuKWiqsrtzEHV9cGPDTEkdDZTzXga0w0J0ktSox0&#10;2m0H+Viv79oq8awLjX0kQ9J4IBcH+jguscYayVQbcXoVX1q+3eyBj1f+3Xb+bkf29apT5slGdC70&#10;cJzks6j6yikauR5F/9VTT54kie3YCtcyQzbIODyNLbFQ2Qr9TWUKNadCK9Vt26JfjGd7Ql/tos9E&#10;JTp5GZ7MQc+UzfCgjH3Bj/RB1KfibkcsLPrmt3uLdilTsUn4QRRv761Ksm/kR5ZdoPkP85IG8QVf&#10;d39509tAc7065wNq8Kia/OussyQ591JL4SN7zUn2YIqz57mFby3B+d798RtWIabgWUthDJX88i+O&#10;DbWPXt0GR/EC7RHnXetl7eh/6cx24pIrRkEbOlMxDZLMDXVvrCelo4MWPhgrYl35Ouqtskj/a34j&#10;W0Z6Pov+19Cg4p1EZ8Z5r2I//QB3xSZY6TMl5ZuHG+Zq+7CNpZk363nRV6fyW8/PEPv7CjGq1Dq3&#10;i0tWpB2jllIR4pIKh6hkOca+KTgnLuQGiYOkMzfkcvDdSQodY1wLj5GnmxgN6Ebx6U51DCBnRVsk&#10;duYC82DFyA/x1tRAXMkxqPBaZfxZ2tsKMTYVF38Y22SMsoozICMfk+SQK/Vb9+hRSd4o7kQ9NLby&#10;ieoZ/dbfrzdFPS6yuaP+o/JEPoOAPeU9K2V9EaRUB8XEvAX/8GxJ65y10B66V3Kk+Ptj2AbX4Dfo&#10;CT6OSN88L++AAkD0wqvwUfYidvuu3SPu2WIZfx9yoRlAHIdL8fgU7SOIT5CfSI4ePQN5iEHl3I70&#10;Wgf2Vh77SWXqQ54U36/E+e5NOM82iR8i34r8OeJKbnCP+pDaKfw7kE/lL7ndIg6cflRm6cNIhp9e&#10;hvga2XtdKZ6N73Igk+e1K+haYVbAv7BFOTbKKkuRODOMI5SlenDOSo8I9dfvI2VRefhI/0lRnfWc&#10;i12KBThufWENiTBI1ePPCIVbw93KJxFi4u6Dy7fbc2CiPRX4vLB37tDe0quX88PBvm6Gzoiffeqv&#10;ATB0CHGrUmszQY6qY9cDt7D65IkS888kPuoENkG9s9/qHT0BV8XFWYGD/Ad4+FbgCdFTVAzhGPi3&#10;4Ua5AJeEdJtkJpQilCXBXDlnPZ0dQc+rTTS3lZ7cQFbKtJXk9Un5UA7iJdlnHl5gbwzCHfJUH9LM&#10;RzHu2hLix8gGjvFO9G0H8/IOXiVD+l7/FDcnFJS7o/E+kpNI5p6PVNx/asjy2n4BXqRlm4fXbBcf&#10;qfKN7IloHiG7RJ91MWYk0fdF+qU4jVTwpb1Nm2V97t3e9jDvCPgcfTz3VfsnrUJ8j6Bdw30/uuro&#10;Hf7eEXAEHAFHwBFwBBwBR6BlCBBjMT/IHo5ObGPik5S2sY17Mete1IpsWcGaknECGzxNbAjtgamy&#10;Lzz4hJuS81Mywa6ttvdYhVi8bcQ4TBMrtFIfIkYIvqDiuqXYD691nBrzzLBWLTvYU2sR6MHfm8MX&#10;vcX+wVKBCQx7ej1FCGiNiHictrsBiTVxzxSP7G1bN3JZeL0IaL+b4hrjV2hsPAxxWA396ekIAlvL&#10;ke4aIPYl+6GDIyZ4jI5c86JvNeawdpQA4wZ+JGPMb+CLIjivHF742dqs3t1vSWIgJnlufewGY6bO&#10;k5xikg5anzP75u+oKvLx4V9GuulV63yKRfdHOQJnHgF0rmJwVz77G+Jxr1nm5/+tJYgheTYSvuz1&#10;hyEWkeJamvYVaJGlRbZyAn+6dR3ZJ9Ki55wNbL0UjoAj4Ag4Ao6AI+AIOAKOgCPgCDgCjoAj4Ag4&#10;Ao6AI+AIOAKOgCPgCDgCjoAj4Ag4Ao6AI+AIOAKOgCPgCDgCjoAj4Ag4Ao6AI+AItBYBZ+tpLb6e&#10;uyPgCDgCjoAj4Ag4Ao6AI+AIOAKOgCPgCDgCjoAj4Ag4Ao7AGUdA4QRFBvKzvsuQEO7bKkHNkwRT&#10;EunSAiSSX27N2sfdzQz0EgWMqhJAMruzbNntRdsfvEI89RrvF0LQlnLPGIGm5MJ//cEOhcUugcv/&#10;ffO+rUJeoL+VAm683sxP2NU2SIYPYl+KDCoHIfin+Uv2RWHW5iHJUJB/BU5XwPXvCg8J8FizGwSI&#10;FxHLadcwIjgw+6GwYN9tzweSlUd1ioLKX+kctg+6pwKpnAK2h6DtqvQZSTUI7MZyvfZ+z5T9YXM6&#10;lEr4KkD+l9uzxGu8BjlDO3j/GF3JtchLvtqZs4cEoVcgf32mpNorls8kgfvf7xy3nkxnIPisbd2z&#10;pdCOhNAnsJAIK363PW2/6LlsA23Z0LYRciEb/3VGEVAXlZwoxa+hzWl3yYqkpSKSdoiHRPIq4kKR&#10;lehVRIQVPhdhrJKIX4fa8oHwIXxw3C/yq4pcrKPPspCpS8eVIDY4aXAqBeJLFXas+96/QpaTss1P&#10;/jqQ0R9XDP+8NQiIWEYEhlXaWSRVSk/TO615+svnqvIuV3fsm92HgZRT/SBoSX7d7Bq10XQ3nyuU&#10;cwJijhRkTSK4iYJrSu8m0ilIHGu2I6IxCD5FOCYCIZF7iKxLpB/SkfoR4ejvNu5CzFNmnCQQ5csX&#10;1+94KxGA7AYi+joBXtN7EM4SBFsE9YfJA+4dQuFvHAFH4PkIaOwRAdY2BLzf7S7YQnkzjHux7a8c&#10;NM/pYO4mUrhAaMiIpXtKkLfJ3r/RUbLrzNs0hmou58kReJMRkJyvQmS4hL2o90qyASczffZ+OwHY&#10;Zefxub7Rb/1LZ6CjY25Sq8mKxKgMxmX0ouuu54ZttVaAMG7/4A6z+/srNgKJoojxfmQ70yfrEJtW&#10;ICrM7Kxadush/qJLYf7UtjkfCJzr2VwITJ6oea8E4vOdmGfbGfH9tRJI9RvNj74qzNns/vpBX4j6&#10;mJ6r+ZP6wr3SSiBNvZYbsUuQ/J4HkvagDyi/kkhQ7xaWbG5vPcwDVa+jY27wu9DHuyCrVP1EZCyS&#10;YZn4QRfoTRNSHb2l1Md8tr/nkt3oHLM5yIunIb3dpIxKKpv+pYQ9z53f24DkeNO6uWck2wN5ca/1&#10;8l7kxSL6/JGuCrk8+5fq/hDb44vdudD+sV5VXiLt/CQ3FfSgtOdJknRv7LeVnznNXF6fvUqZT1KO&#10;83RvhFkdwtRs8Otf7hi2h8jIveIK5KzICE0Sy0hcL7VSGOf0ikzEraZ2Fu4iXJVN2clPB+TietX6&#10;gIhZOyDvVvuf9zaJax3Lm7AR0Xx7W8YGM11Wy2FPQxgrfSdyev2IGHkTv5FI3tsSGXxPYxCZQyZE&#10;ko3h6XgEhE8+025/NvKefbc1b19tzgR8g2xKvyJTIR28SJcJe6Ui5NRrkIwpqd0kf/F6X6yX92mT&#10;2I8XbDrkOE66R98p6yxECINtvTbe0R+Iprsh+w66UXlTxtfVjlEfjHtiXHJ/dQQcAUfAEXAE3hwE&#10;NB7HdtdQe7cNQyb6Qe9FW97bskKlZH2QtvVnuhmrZRVEtqbsVPk3UwyRse325iDiNTkRAsjEe92T&#10;tlTaYu5eCLahjL3b7FvQnpsR5sCxXSd5WmJ+9E+rt61Y2Y+u5eGaa/dlu+xXIzfZH5M/vP5E5fKb&#10;XwsCsvOv5EfsHu2/yrwh7BVjz9Td3eWwT6oHEujYt/KiBVSekp0KOmh2d81u7cwf5q05jJJkrBOf&#10;0E/Zl3ixcyjyKfOZJ0fAEWgdArIHLnQM2n4fa57rd/lLfTWyEz7fmA72AubDoQ9X18ueGGjrtp+y&#10;j3c8F5Flx2PEi5RU/gSlyc4Bm+oesjs7D+2Llemwr0i+WP1L4r/cxZ7516Xvw7XyW8T+Cn2gPOr8&#10;y7NWdIn9q5dZL+rD9yR9Iv30MuUJD/BfxyKgNp/qGrL/yBj/9caM3WUPt/beqj0SB+21g2/vX5Z/&#10;CG35Pvbohc5BS+M3f9l2UH4ac/bqZVsobtr94rKtYNtqT+aPfLHIwI3ucfuw90KQ22Mr8JZ+oV52&#10;lbF8a383+AzjvrXH/rzfrt6z/2I0Z930n9m9VXuwu3rYv9S/p7qGbQo/X9xX31IIvdqOwCEC0oPW&#10;SNgABOv/5dRH9v/Ofm7b9C3pQY1Pc9i2fzf/lf3F1MesKWWe23d0n87gfLM+Y9+szFgJnRd0Knkp&#10;RXa29CF/h/8Je8ie8tmdFbvcPXrw/WHxHr1hP0Z97paV//Z/s0TviGX/6n+xhPZTHoy7jy70d44A&#10;CNS0ViQBi+TuOEwSyOvc7oqtlQ7mhVwo2Xyv75KNd3HegTXAHGv5bch+WucVuD6dSof1KY3rYTaH&#10;DEbWn+xIxqfeURuBwPsLxqNv1x9w5iKyK5Svpn9f0zceFNbsZ0NX7HrPpGEWWnL4kiXu/sFqq7OW&#10;Zn3LsDNOLNuVslV/+39ZY3PB0r/6Hy155RNwqTwVCpX/D8t37bOVuwf2T3SZxs3+XB48puxyz6h1&#10;ZduDrayzAin0hjBoZor9esqzg/XBLsZypUN8w1+HH4Q3oR0oZ/AhRheGq1Syq30TdmtjPtyv67bL&#10;RXuwvWw3By4E/2G40H+dXQRoz0RnryX7hq22NGO1tXlLD06djfKyz6u2PE1/qFl6+LIZesK098vT&#10;cxGQLtQ86rvVOfty9S46sm7v0Fc/Gr5i7eBYOw7Hg/6dzPdbanDCqg/vWG1lzpKDF5/7TL+gNQjg&#10;SgX/cUt19lhtc8XqW8uWGqE/hDG4Nc98oVyRsTq2bH3lARs9OIczcjGYAwci9EJZ+EWOwPMRwA5K&#10;Zy3Z0Y3+x0/HfKbBa9MSApvqGbZUF+tWhW2rLz+wdO+QNapNfEbTCusZnQSBJO3c8ev/nraN9rqd&#10;eA5wbGGYqzDHSA1NMUtiLF66b/USa6W5rjD30GcN5i2te/6xBTu/X2DP1Hc2rI6NmhyesiTzR+mD&#10;EyXG0OrSrDXKe5YcGLMEeyHCJPJEmbb25kRH3nK//h+wh7NR/U+KQWuLe+q5V5dnbP/3/4+lmDO0&#10;ffgbSzCnPu1+VisV8TVgF2Wwi0bxPeDbaOqYdRRV7LAkvroU87bqwj1+WJN794+PXvFy78kvJDlb&#10;TprIIsjrJ39pDdYQ0t2DzcOBvBv4W+rYAwAc7OOEzl08zS6mSgnmPYl02hr7e4TvKD3aA/1kHYlf&#10;kBm/atUH34drg55+8ppX+RsZkD9M+55PrLde5fmtuEeyoh+JiurlyRF4WQSQnwRjWHWNeCP7Rcvg&#10;q02zBtEyffmy5Xtd16MrEsyrGxV0XJHzGM3Qx6+rLv5cR8ARcAQcAUfAEXAEHAFHwBFwBByBU0eg&#10;wb4ivN5MJ+WcwxWF86bOHotH88sK6yNxseK9V9HfcvNo7SIltw87GPuJ+/l+ftIGs/nj9xYeZKVY&#10;jVX27mdW71uKOE1J+emqFUtvr4Qrauztb7AX6o3xjR3U+9y9BD8D8RtaHCsruAxZw6jmhyy7cs/S&#10;7NlLIA9nJa77iduNuqS2lixBbNKGfKRvQcyqE2P2jAxqXQNW+vA/oKfQG9rUedwepmfk4V+dTwQa&#10;6IkKfBDty7csU1hl3Ciz5JMgVvqKpTmHXO3sszp7iB+NYeeonhqD27psf4g1p44eq4f1yrNd/hp7&#10;hytwcIQ1H61r+drP2W4wL91rRgA7mhikpeu/5JwitrfWdlo2fmnvEed52jqt1p6HA2KdnzWr9E6A&#10;gWx+KRxfq30ZgUjQZpn1OUsXN6zSPYLuG7UUZ1pSnDetZzusxh76YLe6HnwMVu1DVxzf27uL9oD4&#10;nlV4IcLet4OrRpg3vpMbtXbOAT0kjubM/qrtcL3G8ejsSyKc471TWrIluJUutA3Aq9IX4iUeFxNR&#10;+SPhIZaonjnLT6F+NM/QCzTrDTEIRzO9drG9P8S/XOYZ88Te3CL+oM6xxrxMmuvqTM5iZctWKjuW&#10;Jw7xeBvxPrm3E9skwZz6aHn0fM2QlZSH3sd7P+Jz6OKLKRFHr8gZPp1d1nvVWXGOB9P5cB7qrJ+l&#10;1bhfb8tht/RbdnWa/rFlCfg+tO8px1nH9uU7Vhp/3/bGb1qDz86lfabme4tT1JvUZzRjf3OT+p5q&#10;qP79Q2nRNuGueVR3o8+32/X2IRtLc15KY2j0nzu4jxsVW0L/5Dbh5FLQW3vwAojzRjFMFY9A/bzI&#10;e9kA+qf+rWdE2UX6Qvnp3L2SzvCU+Cmiv6R7dGpY5yT1rc7jBX0azgkGDRO+D1/yfdxa0nM6g6y7&#10;2tgf15XqgocoaVu1vZCvnhPKwG+V7Qfp2sq2XUTXDodr2TMX8otz1B1nJ8WoPSrRo0/ieun1WelF&#10;ZTsB5pr77PeOW5iTdkTxaJ+Vd6u/i+oomavbTn2P2Pm7ts7PDjIjjjIltX0kNUflIort2kXM4SHi&#10;oGjM6UbGFQda0VzDHQG2CB3FV9EXDeL21w/gjMan05ML+az1NPEAvN8xZqOVvE3vr9kKsZcl5xEW&#10;yRA3Sp+v8/nF7IBNZHqIO5vmiuaVVRhtgvd9bJZF+ovwj+UsespB3+Y69ffb5WX6V9kutw2GGM98&#10;/HYk2kz8C8Vrf2x7Fz5m3zp7dHX+uolt8XYA+bK1pK8g8zXOyjeIk5ZmrpKAK8u0xkKbvO6U3tu2&#10;NmxGcXdV+8aZV8EX8prKFakzfvNf/VprZNJt6q/FvbJtVHZti3JuE5O8wLgpftYopmakj3S/YhDp&#10;3jhWdhZ9qfjXbbSBeP/0qp924rqHV2K8Z3VGiLsUE1vdoZn66bj2DXXl1w58fA+IzbjInGcPn3qO&#10;OZjGgVF4DHpTxOmm/MAQ2uRlpCXcwm2yV26XloOdIVyUhFYPeV9vGwrPij49/d8aR9K0yeWOIUuB&#10;/S24bjVHPBwj+V51Vlz+Ceabl7ium3FfgIR10xYVOeDMs3XKXZj1ETtRMcqudY4EDop5tZfitiKD&#10;Gm+iKDKM1KFRoznvdHHVZktryFYkd+H1QPaCLPJe/AKSSXGFKLZ+SmM+eRyVYVVRKMRjrv4+jSTb&#10;ep9zHQ+RS9niGlPbKbPaQn1HvAj6O5S5oZghqn8kYTF+eo1a8DRKfPwzJE+y0eeK6/YDMeukRw4s&#10;q1DCOgXtIQbHNXg1J+BMUrzdSAeEmhyf8RPfSFelmBcME0u1jzV54XZPcdDg6pYNGOwicDoQk3B3&#10;1LYRTsI8gzwI4x5i9Pemc9YDj4m4KIJ8IBzSieJCVh5TjQFqFc1x5N8RT8MmtlaYU3DOR/EFVI9I&#10;LtU2j2Q0KNmD8j9ZBvFq9PDsfq1DFL8AAEAASURBVGS+nzURlUXtrbqF+0K/BBvK2y/uCK4xwhQJ&#10;4332E+zA3bbN2R75b8TZssNrpKsP7GDuUz76HWOmmGU3esZtlLi1ek5k0x4U8AVeVAfFrblI/DrN&#10;8X7Yhn+KeZ/mk7v4Qn4gdmkbMW0mmSvouS/Xsi9QgNO6BOyNejTy2qfRYwnsieTultW6Bk9WAnBK&#10;EEsnsQPHEbGtqvhSDb+1cFohnuz38NCuM+4qBfwoh7gtbnSM2wRtJh34tL4e+hHXqrXFyaN4w9fg&#10;a9nhGSvl7aBHNT8oo2saQa4jHaLr9Zwjv/RXkOcwh2es3KI8yl/Xqe31T2O4YnhF+olX/II56Sv2&#10;vehVujdcp/ryTt6GIJVBpvWESK5Vin3mWIqbfL+wQpzlTeRK8sTdQX6ja6U7JGPqJxeJtagxqkhf&#10;/IJ4i4vwlkd6tGozcNP0shZwAfkTpj9O1KNlaxE/fpp/4gg4Ao6AI+AIOAKOgCPwdARkH9aw7bQn&#10;rJ35Y4q9B+XaeBT3Q7b4eU7YygnmDqqTYnFW2dvXwP+kOrciRVh2WhXumzbiU2bZD7PXd4E9zqyJ&#10;gS2LGlZmf2mD+aenU0BA843eYebuzPXWHuCM5AwA8XfsvO7hbAVkGwtMBJn3Dl2IfPb0E4+x0Qqg&#10;Pc/jEEj2ETNcMbF21qyxu2EJxdySL+68jz/HVfhlPtf5pfWHHEcgnjQ4GfsAg0PohEOY4iXprEij&#10;uM2ivg5iHXgN0Y0Nzso00hlLcn7KiLVs2isun5B+TmNPp54jn9q2nr+PTGyyMUZ8LvJanbDiL4O9&#10;X+sInBYCQd/xMPZhnUpinG9gG9eJH1ffWrHEwATHndKn8uhjH6J+j56rrWGT8JokNnSCfZ8tT6eh&#10;01peCX+AI+AIOAKOgCPgCDgCjoAj4Ag4Ao6AI+AIOAKOgCPgCDgCjoAj4Ag4Ao6AI+AIOAKOgCPg&#10;CDgCjoAj4Ag4Ao6AI+AIOAKOgCPgCDgCrx+B17wr/fUD4CVwBBwBR8ARcAQcAUfAEXAEHAFHwBFw&#10;BBwBR8ARcAQcAUfAEXAERKSgAPef9l6xf1j7PgTrDqHACex9Z2fBOhNZuw4RQLMIJkSyU4ZUJbd4&#10;y7KbiwT5roYA66nCBoEOU5BYjkSBo15zMC8FUN+GQOC3m/dtHeKCR2QOBNbn30+6JuwSpEkK0n40&#10;KQC7yC0+zl+EzGMOokcI5AlUQ6iaUK/bxaVADPB+x0QgtXpakPij+TXrvYK8i/Dt+80HNk3wdT03&#10;DtwucgGRvryXn7Rr+VFLQqogYsmzmoSxyClWIesRqYjwVV02IbL4emfOPu25fNheqoO+U2B6kU98&#10;X3gYSGbUvjRIqKII7UQycaNrzC5BpqfvagTfVOD8n3ZftH9DBjYqhYPnJMNzPtuesV8RhC6noGiP&#10;i0DI03+dDQTU89TKJQgSRKZT5pWQUVbhRzJepZ2hWgiv1X0IQnZFdAMJAo0a/4veR9KizxYghf1Z&#10;9yUbhWz1ucQcyNIe+q5j5a61FZbRdeWDgK4nERqIUbaXQiC+eveAVXPdHufulMVNOmUdMpfvivMQ&#10;H1VsGCKPK+3D1g1RjJLk5CwllVckxl8V5sI4IJ2pJPm9lhuCbJix7EiB9T7U4YhyEzFTIMOBAMes&#10;P9gE6j8iIBHBzbfoXpH7RIRNUdjkr7dm+b5sP+mesjbGTU+OwLMQSBBcr9rRZ2vv/9fotV5IGkVw&#10;hq0C0Z0I5BsQ13hyBBwBR+BFEAhkd9h5d/YW7Q7Ej5oDyb6PRr9o/NPYeKl9wG50jgUSw893ZgMJ&#10;teZMulLzjW+LkDFCIvdp9kqYt9XP8PzoRXDxaxyBZyEgmZ8urzIXEqFnZMuJPPYSxNUi49b3Sod2&#10;Iu8S9AmZi5pPP5l0nQjnrreN2OdFyBVImpmVIV0Qsf2nXZfC3+GLo78Y88u9Y/iLfrAM5AMiO0/u&#10;Fyy1u848KmPlvkl8SFFZjt7m749HQLovzIsP5gDxlbFO1N8xotKN+ommAY/PauK/pE/1ffx3nN+r&#10;vcZPfrW7z/pdwkpzpc8Ls4EQVX/HKfYlCG+1hb7TeKU520J5097NjdkYtrEQag7W8ZNf/DWWHZUx&#10;kqLodx2NoH5fRRC2IAG4u7to85BElim/rn1aPUUye5m552RuIPjfVP+IwPrFy/MyVwadxTM0h5Wv&#10;72rXiM3trtl0acVWyzvBH6S5a4y98t6EVFMEuXfw26q8IxBRj0O+LOJl1Qnv9Qu1hQi1H+yv21f4&#10;CzRnji0QlSmfbLNPOqZ4bT/Uqy9Tr2ddG/WmN7tPPav+L/ud+pXkWP7wKxCzTrb32yL+vrv4zNfK&#10;hTAeKk8RPGsclAyIRLUr1W6dzE07acu2A9Lidsij9D20UsEnovuUf6wr4zFUn79JKa6jbGT1afX/&#10;HOtIHW1ZG2tjTh/0RD3otkBCD5FArPveJBxaVZeAKTL1Qe+UDeB3/N36XVvfh8Q7EAaHkT08Oqho&#10;3kWjCa9SbPz1ZIr94NG30tWPrlFb6nnKQ+TBQ/i8JyCnHoZsOY8+lHxH7R31myfz9r8dAUfAEXAE&#10;HAFHoHUIRPZTtPfkQudg2Kugz7RvJ/6udU/3nN8IBDD7csyNf9J7wf555Xvsush23JcPYnPG+kfy&#10;zGWimevi3ob98+ptK1b3Duc2suv7s3n71ehNXrue6gd8I3B6Syohu74NH+s7XePsdbgVaq15QLG6&#10;b7cL+Gz7r7wwEppR6N4K+29m8Lnc3nnInKUQZExzCKXg10Jfjef67KfkHcuQyhHPYcKF/ssRcARa&#10;hsC17rGwD/jrzVnsiEf+afXB2DUgXS/dcD0/Zjd7J60LX4D8Zq+6Tzjkhx/tg/7LNtU5bF+s3bfb&#10;m/P4j6vBx6D9SvKjHU26R6mvLW/v9E7YVfbZaY9RjTUl2Tyt9CUfLcfb9l7Ydmdz9svhd+0q+4Ul&#10;Jw8KrBXSHtLl8X7nldK2/X3pGxvv7KddL9gIel0tGNmjx6MW+5S22PNznz3o0xCxb7IXW+0t/3w8&#10;XiiH2La9yn7gj3svhzHk+Jzf7m/Uf9/rmbTtaslm2Isat9UW6xu/W7tjPxu4Zt9tzR3irHFX9uDN&#10;HohVwT3ub283il57RyBCINilnJUY6ui1v5j40P7mwR+sWInmQ6lG0mYhRP/Hh9/Yb8Z/YmmdE3iK&#10;dtLaiMapO1sL9oeVOyadqRlWrOMa7G3QGZMxfO7X+sbt85V7toNe1H1aR/xmdcamunRmIdqj8aO2&#10;4f5EvseM9crG9rI1dtYt0Q6ZO3a4J0fg6Qg8f724zJ73W9hnkUxrf0jDepGrPxq5bm2sE+nv8O8w&#10;q+hNOFd0+NnjT68hqx2ZNvvl2E2b7Byy363cssXixuE4Jd/DNnvu//7h1/aAOeTPh65b9/Blq3JP&#10;Y3MpEJMn+8eR7drjGb/MX+pHu5xF2141ox6JniHy+/F+JmUpW+bz1fv2GWc7ovlt/KCEfTJ0xT4c&#10;umw51oQ1btZOkTRc2OsMy6sm1Vb7TAY7um1pdzPgXwfTO5sLdr1v4tnZgp9pzsDauOE3QhCefb1/&#10;2zoEsNGTA5NWW7xv9eVps3d+0bpnvWjOEof9ktXX5hGRrKVGLvCBes9bmEK16Suhjzy/n8gmkM/s&#10;3xe+t1vr82GvkGz6f+XvGc6D/RF682L3MEDGPv8nMNXztG9pcNKqc7ettnTPMu/+8omL/M/TQ4C9&#10;MV39luwbttr8Hast3Lf06NUTaO7mlDyM3dtrVmMMTHG2MIUOaZzi+NWcWngu5wIB7IVkZy9znJQ1&#10;iAHQbHsh0dZlyaELVlv/rVWXZyx7/afnAhYv5EsigI3dqMpy1SD3/LH0JXN/7HKFfEgNTVn2J38W&#10;XhPErWjgc67e+4rH1y09dp05Nmdk3fZ9DLfj/mjs7Vrxb/93qy7csY7f/E+Wff9PmDs8fc51XB4/&#10;+rzGDIhzx8muPtoIGzOdMasyHznrSfOmmvtmHm8m+jTzz9rSrJXvfWGZStnaPvrzxy85lb+wqwvr&#10;VtvCLurssWT/GDLWQl2D/mikk9iEV2zvm39gzrRo9RKxaHJdL98/NCdHrhqKt4Nfoxkp1TtsHX/y&#10;39E0sbw2Cwvyof/WCpso2gz2Af7L4+aIXJpQ30YH16Uz8L8+dQSQLsYH23bjjyxz4X1L5vubAUHI&#10;o7a1whx7mrnsRUt1DzYt39eXET6w8p5JLxt785P4gTw5Aq+CQAM/cXXhXoh7kxq+YIk24qOcdGx/&#10;lYKclXukIlMJy1771NL4quWfczvxrDSOl8MRcAQcAUfAEXAEHAFHwBFwBByBs4+AfF51Fiaq+CPx&#10;nIUVEO0I1P6Ao74zbc+J0uGb+IPDV8WlWCfe8R1iuOTT7aYYDdE+r8NLjrxhQouPrsYe7zrxLtLF&#10;TUvs7fA9sTHYt62Y3rX8kNV5VWxHT28+ApKsBn7DWmdf8Lmm2auXRC5q2pvCOtm5TviRk+yfT7O3&#10;V7FIa+wPbOBXVhx7TydBIDjyyUAOMk9vAwIan7Tvo8b++Tp9KbW/Y+m9LWtkOy3FeSJxRWjsCDF/&#10;j9mDe7ZwQvMlD0bdUF64LgYvhp+g97QGd6blW+uNOdu98nPK+Yugwx/5pqkXsRijMdz76NmSOy/N&#10;WUCggf0bpdb2j3q2w4r00QT7WSrERk3K9tgvWopzQdUcZ3uatL5/FjBtZRkaTIZS7EXPPfzWspyr&#10;Kl7+udXYj5vSmRO4Zao9Y1Zr194DT0cR0CimuJjiMlrY32Ifej3MMyX1Opc2ke2167lRYiIqVn/D&#10;rhDjc4i4IA/gQpojlmKpwb4svtHcVP/ES/Fd8WGIcXopN2jjxNjMJDIhXy4L1+hVsUQfEgd1Bs6f&#10;rRp8ANjigceCZ+rZ7M4xZqAhRqf4LPozXeFcnL7Md7TbZNuArZS3bZ48VqvE+2Q+qvlwVArOt5LH&#10;Zq1oW7tFm0mtkU83ZemzPsZERXFULGSdca6wF0lxi4vsL9OP4qOUeC2x1r3XYL2b73St8jt6ZlZY&#10;TRA/T7xRihepdPy8Onz9/7P3Xs9xLdma3ypvUfCWAAj6489pd/uavnPv6M7DzJMeRlKEFKFH/VX6&#10;B/SuCIXuhEKhmeu7T5vTfRw9AcJ7oApVhbL6fbmxAZAESIDwYCaJMrv2TvPlypUr3fou9EXjmma2&#10;09lfcc5Eye9yi7IlSozn+MxmIrc/xIF/oTn1iR8HgUDeaU/aU8dfnPmd+E4bOk48V+Ze9MR8fcP5&#10;/5feCrlvpDMKtMN78PYMJoI9Ts4nq35wYfcDrR8NIKXFJ/kxx8wnoHe4RXpHd+o8bpW+uNSqcsa+&#10;ahutim3BGSAfztIHYTsJdU4QA5G6uPS8NEbwVemF18NcKB0GTE7HptCPHejXrniWvwy+gzP4NWYe&#10;gt+LpD+5veJ0peo41LWKe43yK2998ZyNJ3usz+lIne0PU9FdFxd09lk6sQ4WAarKy17ewk/CkAlH&#10;p791x+69Ozfou/yFJNBhCcaRwkV3BQjriTeD/MmXBj+y9rByofvJieJzz+sDf2eMU9g2ldMt+pSl&#10;ZsmWW1uuj2zszOsqd/oLg3Km+yUzWWzQ3ngH8txhnbGMm7sVVoGcBr1NIEfh07yzZ11MF2/DZt/d&#10;Z/pR9aa89NMeO5HtudqGTSHLm3C3Cf8AH9kMVfuhOmfL4HM72UcbyPHbyXpThyhgLmAbPIYrcJ32&#10;qziVpjDW73navoRuC5slzI/O779srGHX1O0u/IG90fzOM3rqmgYnVJRNoNBuWtnA1jvr9nFN0Tx2&#10;sdrMJTXZl9vkfFMMnxHxygbjlaGdCrk4uXP8HOUN+LrK1siJm7DLtZfzkgunt5FJ9XltdD4Wu9Xp&#10;k6VLN5i332TcUKT/0/eas9WFlcYREmU9hTjrixNs99W96K7QT7ZsfCMOPSed6e7eeV4xBD6K8JeN&#10;L/gB+ctOdzldFujY09eySl8FULlmaqs2wzij7PSlQ8Ndl76c2l5z9s5gotP1D3nW9nSmWGOUd0lM&#10;oANb2BSb2FELzsYI+yBp3a5YFm6XAfR2/p1xKbtnGZSfGPPKN+GVEOPgD1tzDgNVlPwZib9hgt+6&#10;Euoz0O2uT38XAqeXYydxO2mKQ6A/XbC+VAFOCvp75sBnqquMU0u2je0o3y+ut6d+XT2TDY03nQzu&#10;ZEm1F/4WcC8GshzFSOX0hLOBxFEgXuIk4+MM+rqPsW03Ptvk1yko/+mV76CYJCtbyOeT6hLzAKtu&#10;DB3IVND21Db0L0aeZdtmsGPkbz7LukAGOzfHn74n+S3OPHRMf8QZtPHTb1MHlUHXglrQ+viWPS0t&#10;2MvKsuO/3G0L1KvmQEYzPfZxYcT5sGzUmRPgPMtJgmwMtdVh9EkvbWyBeZRncFJonV56KcRS47gU&#10;2Kltyybq1vggBU8xuAkvdx8CGFrCgY88LuyKv+wv+Bqwc8SJ3I+ctIm/gRxK5uSTba1RsjX0ewmd&#10;Iv98mhNRCPOg8os7uYD9KX6CbvLbxZqOfLtwmiRIimf0VOi/zUXgXoK8hP5LXF7Ih+p+RO2Z81Cc&#10;YnJ+ljbwBbPG3wpzEfJhVoFbV/H1pfN2v2PExvGLlGJMpKb2vuMbtQ2NIW7hk1DjuGf4PRXHjcaQ&#10;63AuPNyccXgPwodwHu1oD6e3fwrr4u137fsVBdJiHa7NfE9sbdYi9OGBH51Qs+y798gfyQX1o/nU&#10;CHquzdxqC58kkt0ft2aZQ5R9HQRh14U+epAbgVe5y8ngUax5p/uc/EXoYzOOo+dWtt9K+KjVXN88&#10;feEmY17N18kHTyBXgbBLToMgtPi38zVsy/pNUlrl2Qq6eM22+Bbo2kDPMn+MHhLfSwb5FP+LdJVk&#10;Ve0vy9yCxuTy/dXgjNwcfEjPtxaR16JrNy4O2rQLlF/tQfpvkL5gomPAxrJ9Li61rEw7ZTfxiSTu&#10;qDJjD+V9nTYoP35drAd00M598Ah4BDwCHgGPgEfAI+ARuKQIyNaTv3R8urYjk5Zgn/Q2ezla2I3X&#10;IcRYK9Ye8Bb+QJuMi3YN6zMqnOZCG/lea+OLM6G9xowDI9jrceZFtSenLs5U1nB8OCcEGOtbAb+p&#10;Sy/YULGITw7mS5kP8AEEkE3bABP5TGHvljEe3jf54iHyCJw9AjqHw1yMoTNt/gm+jlcs0jfOwsX1&#10;6H9OBCDzObbF3Bc+fUyftaaWQHfRZ584aG8m80Hyf2v4sGJSJ4hS+3D6Jqz1k/9kpv1W6jO1N435&#10;IrenNMXczln3X5pDk0xIb+OHzTjfYn1jlB2ZOIWinxg7H4FH4FQRYO0ILgTZphHWR+Q/TPOsZxaY&#10;Q47QtqM9Q9bCLmqtTFts7JPAL+Fp6Jb3zTjlb0nfwQ0h/2hROCYicXSUDx4Bj4BHwCPgEfAIeAQ8&#10;Ah4Bj4BHwCPgEfAIeAQ8Ah4Bj4BHwCPgEfAIeAQ8Ah4Bj4BHwCPgEfAIeAQ8Ah4Bj4BHwCPgEfAI&#10;eAQ8Ah4Bj4BHwCNwJRDwO8CvRDX5THoEPAIeAY+AR8Aj4BHwCHgEPAIeAY+AR8Aj4BHwCHgEPAIe&#10;AY/AWSMgB/M9OJ7/SeeE/dvaE+cUX+5k5Dvp++K0cwg+AhHI+zqi359/kfDWC4PWFGkyjtpFnByB&#10;ADQBaWUT5+HNDMTrF+y1SWQFqzh//3rjma3jnF/OzhXkQD2JM/gvOkZtNIHTRogFDgpy/p7Qffkx&#10;yOmi9hyihdA/j5yfP+O7CBw/z406YoujOIs/KJ2jXlN5VijPn7Ze8l505ZHTeAURIIhM5KvOmzYE&#10;Yajq+Kzzc9R8v+0+4fgp9SBinA0R4/FP5XxZWYW0IWf3c8OuHLpW4p5vi7OQk6y4OtQ1BVdSyjuM&#10;bH9GXYjoISCUCepVWMgZ/s8KtIuNJ464K0xnCRx/Q1v5Zdcd6jBxJTB7G57X7TfVkyRcxGZzjU2b&#10;a21CAiL6jUC6g9fgHpV9z33W3rXguuRq71dd24Y45JviS0f0UoC8IIhLvxwQaF/1fJ81cUYXq5ac&#10;g9dmXE75Drj3GJeSG/MQA0Lm2jkI2bkclJ4wwmOk/aHfKv0hco5vNqcCMinp9HLFZiEHGU312G2I&#10;9DpwkixikLfKxjkBKYmu48TtT1vTTl+G5CHS/cMQFt+H8FgERu/KqyRM9wTEO0Hm1TdmIQ6RnuxM&#10;ZO3368+dDlYartXw/rA05wiGf959G7KRFH7rQuKqcwLAJ3OlEGhDmlTtu4V+Q+Lk3JPQ9fi/4mx8&#10;2dbv/w2/TcD7eTJSqisFiM/sqSPgiJJQUKcxpjn1zPkIT4yAeh/1P8v1ov1QnrOVxpb7vt/213iu&#10;G6K5jxkrDNIPKuRwJP2XnXftD6UpR2Qo20/x6HWS8UN5uWY/Y5ysMVNIHuce9C8egWuCgHSjiKRF&#10;UB0SymlcPAzpeid23vvqTLWXG7QzEdrP1tbdeF124iJpTdfW7GaqF5K7V4ObL+occWOcOGR8UeaJ&#10;AtLgTWtA+tfkTzMzPhyOgLPDqVNhLftdYwGRgK8xbyJiyNCu13hFpIHO7OKqIwx0zwR2fzg35O7f&#10;GdsovgLkhR/nbzgyyXeNIQ7P5fX/RX2PCI7Vt5Qhednri8AXPMfTvW7ecLLK/CDoq+25f1TgMqS6&#10;/1J/ahONPvsoP+JIZc+i/wllxb3zEvR+Qd00mG8QYet2kzmNRsOROW5BVqmyiGRSslTlXdfq3Kux&#10;YVhGxaD8qkx9qQ4T0eVIsguSUwjYKftZlOUwiQrGsC1HxjsOMeuNdLebF9U8rcb1IikOxq+OvhgQ&#10;gnajOeEV6uHx1rzr/wchmO2L5SwPWabmecP28Xq6KvPz7WX7rjzr2leIqQg9eyCf/jJzA7sj5drb&#10;68/67xeDgHScZFL1Op7pc8Tbi5CyrrAekITQQgTpIhkWKbfm+iUvkne1G0eYvKsfpTuDuC6mJJcj&#10;VbU5ICG4F4er2o2+v689cTlKdjG5CGSqbSMQsf0dJLqz2EZF1jnKkDSJZLeMDnb6mnUmvUuWVQeh&#10;7nH9irK+o+jD64o3sAMC0m7N6w2yPjLMutxwrtuRBGv1RLGdt95Wdn3wCHgEPAIeAY+AR+BNBIKx&#10;Db14YGa9eYO/4hF4CwISG42Hb+YG7Glp3o3ftV67wLzb4805+7RzzGYrK/ZPy4+sgo25uzcK+7In&#10;2WF/PfyJ239znuP5txTH/3RCBDQWuIHtrzHAbGUtmM9BHl4iAzerfdbv9owdPv+q4YVGxTX23kxC&#10;cPyEfVir2yU3FgnHy8qixhJx4r3fOWqfdY9bKhI/1zmhE8LkH/cIXBsE1F4/Q89rXvdpMegDwsKF&#10;8zjDmR77svumDaQLtN3Tmd9S39NgbaIAsfSv6EfudAzZ71ae2kxphV/arq/RPVqLYsbNhiFHf9A1&#10;ZuMd/ZZNpJxOqVSrTpeE+fXvZ4NAOGc3SB30IQMvyyv23dqkLZTXSTBYawptg5dby+76RMeAfdoz&#10;jp2Qd/NH6lvCoPknzaFqbWqeuJ6WFmyG/kLzWOFv4VrCrgxwf08qz1rCgN3ND2ma3oe3IKC2m2Du&#10;+mc9t61UL9sK/bAwFe6z7JsuLXxnRa6H9RZpR+xOYch6seu8PfcWYP1PHywC4Zz6jY4e+5sbn9v/&#10;+/Ib1kdrrg1FaT9PN2ZZH4rbr0Y+cdd0v4JbKYKkfRWi9N8tPrdnjK3UxkIdp3u01ppPpO0L9jt+&#10;yp/WSku1qv126THPB2tOc6U1my4t263CAM/v6VM9HwTm/PO9Fu3qt9bcU2stTlp0cMJvmQjh8e/H&#10;RkD9xTz9/MJWsIfHRcC1O4VhS3G2QTbcQeEo3bNsAknxzUK/9WcL9s3yc/tuZdJqnLkI+yqJ+ZP1&#10;aVskD19hI97qHbUofZnVawcle7xrlKO9MsMhD/YLDkxYpKMX0/PN8a1skj+tvrCvFx659TLNkYTh&#10;S9rqLwbvObuleQgW4b2X8V0lSVOPtwsjNr+1FmQRO2GutGorzAMNZNh3dQAm7kYGA62V59ZcmIIk&#10;/mOLdvZpQfEyFvOa50mYY9sN3bbID/9k7dVZa0umGVtdXH0gWfxvFVeszV8k22HRnuED29c1rxyK&#10;R/3of2XTjLFrJJ4Mrh1QcOlbtbfvlyft1/OPbJ09SHH2nMQEpgsRm6Od/t/PfmMf9YzZz4fvWQd7&#10;Apqs/b/R8ngkNniX9P6bNZdnkIkSMpEjljd13E7k/u0sEUDPxmij9cnvrbE0ZclmndRUr2/U3Fnm&#10;4tW4nQ6XbDAWHL5j0Q7OZB+m71990n/zCBwDAWw97IpYvtOdCWxtbVibfaWRmFz4nob8Y6Ul4xYf&#10;GLf6w99Yc2XaWjXmk+LE722SY9TTVbr1NOTmHeVFPUcZ72f++n9EVmPWbjatxTh8+3d/b821Ocv+&#10;7f9iiQe/ZFJcutyHtyOgNppmnNBvNv3QGgvPLfnJn7/9kSP8GkkmLf3L/97sq7+jsjgf32wc4anL&#10;cMs5yO9lKOax8kA/0agzpnxBe8NeGrxl0TR+F+grzi/Q6FnDbi1MWpt5Bo1rYxrbnvH4Hu8TFusZ&#10;tGimYI3NJWutLVmMcdPxpIQzPzOPrPqb/8ui+W7L/s3/bJGEfFAcL5Y3sHbji7MZN6i+W/gHiuA3&#10;I5rnjNfb7E/68wj78FU/bfr3ty0ERdIdFst0BGU/afk150P9NyZ/sNJ//T8sOfGZdfzH/40B1mnZ&#10;L28gfvYXVCb6s+of/z/k5e8t+fmvLPer/3z26foUrh8CtC9pmFjviMWZC0zcYN4Be18nCz/c4BCx&#10;xCjzw+MfYzvSh51xH/LhYu1L7hHwCHgEPAIeAY+AR8Aj4BHwCHgEri8Cmr5JRRIWZW+hfPmEe/Pb&#10;zJ+FuwG0dykIe590SVd1Re+6d4l9BpPlZbuXG9q5/5A3xvTNLP7T8CEeqW5ZbHPR2syzRfFJ0MYn&#10;aEN7qFyshzzvL18/BJxMdOGfmP09zOEy4er+X+2CBi0jWt60aGXDWsh4M9+Pn9IPeT7r+DWqNf9I&#10;FCw1/84awl7Q3JgPHxQCdFgN+o1mptPinPuJ03c00BlxzqO08BVdw3c6G+dZk7j8qETY959cfGnx&#10;0pJt9960etfInm5A5q9EULPEn7frrtU++UuuzVp67nurdQ3b9tBH1nb+631bvRL16TN5+gigs1wf&#10;5trHOfdfpNlmv3C9d8La2Pjygx7B51dq4bHlnv0b7fO+le79Oxbdroi+Of3aOXKM8i/fYj+8/MjK&#10;p5/8ykbqFcYrfVYdfGDNXJe12UeNEjxynBd9oyzUMJxFrhX/CmdEH1bmbKnO3nGw0YhRK73ygygf&#10;pnfgv5BfxPCMsPDrwNffx7kRG0p12Qv52cQHsM76qmvXWTjldRUf3ZtFeDSSG3Bo9Fkf54RjxKmz&#10;Pwtwa7zYXrFV/C8qXu2JdzwSPKe048TShz9R+RDuT3Q4355qnrt54HOKOh4jf8rDOmlNb6/aAv7B&#10;5e9T97o4yYv+l7n2DD+s06TbhX9bjalrcMlUyYvul089tfzQX64bNQeP8jgfCHrdf56PHUyuDGv4&#10;6bsFRsOJgsvnbh7dU2fzEuToeJIsHdfkDFaT892RGnvBaxXHXxOlnbQ4d93EH2AbTI+zj2gPGZVT&#10;tR6EvU/hFf9+mggI97Cdlls1/HvDiUQb1OfOWMZuJ/usJ57nrutTEyqz2vVsY92eVJes1GLvtybI&#10;dkrZRbnvpQdsgHYY7FRxPx34sodK8Knp3vau6iHpvwR7v+QjfSQRcbqhzp60LfRFqVG1zVbVcYgp&#10;H9J9DfSBzthLUai3DvVGGKt0i36P0c/LH04hmkYXZYk/iz5Noc/i2h1ImeSLUzmgFMRVoFyfZdG1&#10;+FqXL2n5V29yg/SbdK3m9uTffa1ZtsFGwcbx6y4slIN34aBUTjuoRlR2+Yxexif5fHOTvNEP890F&#10;yhbmK8Rm78rBudF9Km8GvS39LZ6HbnDLRPDXC57qtYTFG0H9ioRmJ8UkPihScG012X+5DW+hxqTH&#10;0XdvxH/AhbD8et9GXtZaFVdnqp+qG/hSdw6hUEKUO/3Jn3bU8ZD14oe6P95hPcy3qq+SmKsYws0V&#10;54B0L+ulsK6TyPwEfFq9cG1M0VdPwxkgP1IhFjrvPl/bcJxW46luG0v0WJq93uE893HKpzhrtMmX&#10;9TV7Ac9HBR+6ga4I2oT68eF4p91CTyIg9gxbRDaMrADVijBeapRsu1K3ezZow9gY8qOx38fJcfJz&#10;We9th+2DfWtuL58ETcHPgQY4nNsrPvOxjxvy7cCYRfOomodu0wddXKAl0M/FmRuPaL8+a0KyE89a&#10;Aan9OTGk82uov2UebtPxglbocyvwEcBNgO3eAiPpBt0r7a8QcDvuyLC7Eval7ksQr/sY3LOb1s61&#10;10fZ0ss6q9tAIVRpI6vohBeVJfiFCjaa7mGM0uF88JyGXlD/ppKU0FUz6MaZ7TVsDfa/Cw/+hSG4&#10;T2Ohphs/KU/Pqgn8NGZtCJ3Wl8i7PkSYCKHXg+LSdfEbPq4uOjsq7DtV3h76nrvYUX30sfp+GYL6&#10;EPWNo/A7pPHVPws2sqNG6CfUR+o3yULY11xUnl0OdkBLM2YO+Sjky31he9Ple52xl2yjQNUGdRt8&#10;DnId1kVYBkUn20BLK4xU2WMc+MUISyvJkO/9O/jNUnqyI89qDOqkkMyuuzmDBVugv1b+9sbFe3Iq&#10;GWthp+K53rXfVk1WGtLM8yqj6iyJfZ2hj5d/CpWhn3bVz/g0JQ5e2txZ1afSV9wblON5edH5OxPP&#10;SZg3hzgFy3KO/w7r5Xdyg3xOOJ88O9VLSU4WXOmITOOMUeYxVPbZKn5YsENERS1OMtm6HfzJDpK8&#10;O10AiMI18EXy7twEd5Ca+xB8ky2WoWw96IqJdh/6rcVcSA08Km4uRe+6vxPe0x78CXS6PMDxrQke&#10;sJO8SnIP9RtyCDT78yItpPFQnHJ1qqykc5PnFKfmiErkQTahfCblGB9pLHQacq04VK/yMSffTlPl&#10;VScLKpP84j7cnHFy2e34o4McH1KcM7/sbFbyWwcP6X3Nn0k235krnmmn8BmR77HYypRF8fUSqW8z&#10;/3kCfyGkH9EZLnxTuLiZZ51jvu3h1iwyw3wS8qCgdivZ/Tgf8PBJTo6QY/fs/hdn91NQPS/560IW&#10;b2cG3JhB3EQV7AD1j2q36jPFk7HNGV0sA9c23PNEGMqqYlJQfLqmEOZZn5XHBjhrTFLE7pH+Cu+V&#10;rtK/BPPwKTgF1ffKDoGJg3v2eJECnUWb5hzxDXzs3soP2hD+ddKcc9RvgfzKN27UbmR74aUv2jN8&#10;I7rxPr/P4T+smzHqg46k00XKlw8eAY+AR8Aj4BHwCHgEPAKXEQHGQoU+t54Q21plDq/MXJn8sF39&#10;ECsuUR7WuDoHsfszwV6Zd49ATlTwGjx4TfzIJFibFpbRepX1avYKyA8e8wPHXac+UWY+9IfjjDm7&#10;BhjUsFaGPyRj/srw1/LBB8ZwBoeKbcJnwJybw0jvPngEzhUB5lXV1+C/KMK+wfbKLA6XPwna6xnr&#10;6XMt5vskpjXb4rIZvggtncN3eg8TQKezpibfQ6a90+yjMuaLNIPkgube8HHUZt+h2+iuOSzmzRJ/&#10;+C+8w3P/xX9nzYHbO/l450xeEOdxX8mDMf/XhkslsvCEzXjo7bFPkQmd3fHBI3CNENBkrtan//D/&#10;WHv+iUW/+DuL3v6SZo69ErbJsyguc7zRnhF0QBJ/3HP4KitbBB1zsYG5dvz4t6rkJdeJX0vOasp/&#10;mfSBDx4Bj4BHwCPgEfAIeAQ8Ah4Bj4BHwCPgEfAIeAQ8Ah4Bj4BHwCPgEfAIeAQ8Ah4Bj4BHwCPg&#10;EfAIeAQ8Ah4Bj4BHwCPgEfAIeAQ8Ah4Bj4BHwCNw6RHwp9IufRX5DHoEPAIeAY+AR8Aj4BHwCHgE&#10;PAIeAY+AR8Aj4BHwCHgEPAIeAY/AeSEgZ91jEBZvQF713fo0DptEYBAQC/1hYxKn9Ekc12dP7pSe&#10;dESY3IJgJQE5Vay0huPDNYvgzLyR64FQGacyF+jAReQOS9tF+3rjGcRnkAbK8R2hhaP+NM7Qv+gY&#10;sxuJLmuJteAtQQ7WFden+VEcoMfscXkeTANP7NCeQQq14kjCvsqPvzfx01uSdz+FDt0nIYX6rjhj&#10;lXZttzzKn5y0j0Gi8WXnuOVxOq8yXpUgec1BVvc59fHrjaeOlE55F8Q/luYgk8jZIM4zp8rL9u3W&#10;jCNYUF0KEwURL8hR/T0RXuBoX8QUB5VfpAxdOOL8aeGW/YZ0tiCOUCyq22mc1ychsftZ923n5P7t&#10;EuGS9S9njIDqVy12C1mfbxZtDkK+MgRKqnXXHtyrMhHIgT4dFIK63PfKR8mWi58PpWbVvim9tF8U&#10;brv2q/Z0UBCxVS3bbSv3/4M1MhCPipT34FsPevzNa6Qdw/lWvISjP2SwDuG8y9gRdabDgTj0z+V5&#10;Jy97WTqsJG9m5UO8onY/A6HfNxsvrQL9hr4riIxLRC5PyguObEpkwrf4k44S1hcdvtuctjkId3YJ&#10;tah9kXF+lrsBqVc8kIX3zKQkRnpSRDO/6LlrqfVJe7q1gFgG5cZ1nNPDIhT9Ob+LUNlL2XuC/UE8&#10;hu0JoaULyFB0e8uSxUWcYletLSekSI8PHoH3QSDs95Yhc5K124OdKB3u9dH7oHk5n1F9liE7e1xZ&#10;2B1nidAqDBo7JCB/v5PpdyRbIuALbX9pFvVPv8Su+7Y0Awn1yq7dpz5+GWLDf1h9aD/tnID0qsc9&#10;57VRiKx/vw4IaGz8vLbi9KNajeRbRJsTyd4TT81I/95PD0Iuu+XI50LbWOSsIgHXePrVoPmiAmMn&#10;5osY88TlXHxzHvugYXUcfjdxBr9rK7z64IHfZP9qqOTI8DBPnd7n+14b3vt0YARX5KJwdbY+ulAk&#10;f1X04RqYL9dLEBhCLMz4tUENaw7ofUJg2esVIvMqZOLE87POW8eLamfccZz6O14Cl+PuUMYfMS/1&#10;x80ph3s4DpP8SRY/yo/Y3cyg+zyS6rQfynOuroRwWJcieXzCuEp4fwTh5M1MnyNKDYgWj1/WsA41&#10;TFMakgSNYevY3hqrVZAZ9aNl5rz0eRsiSpFRVrmnwT3Ku9J2bcjlUy+afwnmx5Qjxam+VX3yECSR&#10;dyGXvQHhjcaEdTky57eLCspbmH5/CjJeSGk3aBtTlRWbZoxfgmxTJVBdhXUgpFQPy5BZLtU2mTeM&#10;O+LagUSHDSQKEPtCHEtZwzoRxs+3l+w76lPpKR4FoSfS6V8wrxhrgJH71f3kXy4RAqGMaC5jJN3t&#10;/sLsOcnnhlD+QxsyfA/v8+9vIiBcA+3w5m/+ytERkP7KoHPuF4adBgn1sd6dvmZdTX1/lXenz9Fp&#10;WyIQ5l26XnpcfyJply2gcVEHc9TDmW7+eqwP4hetkzgNCHm1ZLvBfT54BDwCHgGPgEfAI+AR8Ahc&#10;HwQ0fv2084YtbG/YlshoGftojPNwc9aN7b/fZC9RY28vkWzCXsbOfzFw37oTud0x9fVB5MMtiWYr&#10;YszTaX5Kax+y/XVtm/HEw+Kc9aY63PfXRwTB/GrEjUFmtpbscWnWViE11iAlnE8Rqpr3aCM/XcjN&#10;F90TdjPX5+Znw3kZ3eODR8AjcH4ISNfHIHzUvsYKcwUz5VU3X6s5yw72M31M33CvY8TNFZxFOw3n&#10;Tm/ke62ffcKPN2bsj0uTts7ahdahRvL99nH3qA3nevmecP1Ns8U8cjC1en5A+ZTcfJDmRm/lB2wk&#10;02VPiwv2/dq0rddKu3pe9kQTTf8I+0GydLcwZB91jllHIr07712uV+zl1qo9K83bUmXTzUdpvV3P&#10;hkFyKdlIU+eDrCFMZAdtCPnQmqFk04ejIaA1ip/33rV/WPiBtZyam9tT41mnf95dlwLnzmTO7tPO&#10;w/Z4tNj9XR6BDwsBt4aOrrpZGLRf3fjE/tv0t05/BXZu1B5ynkbz6n8+/JFra7q+zZz8d8sv7U/L&#10;L2yLNccY5w9CXafxlPYr3eu6YT8fuGu9GcjXCUrnQc8Ne7Q+szsua7BO+y1xjEHALpv7QC0IKXJ0&#10;8JY1px9ai37Umtpbqc7ywLuV1KUOyvnuuRzK8L57GC51IS9x5mTzPVmbdXsEdLZJ/XI+kbHbyH+r&#10;dToypTTSnDn786EHNsq5tK8XHtkctoM7w0P7idLnb3IO4h9XntnMrY/tp2OfWx9toOn2JZwAPNpG&#10;a+klA9OWRfpumGGjGOtkYQhMzIj9sDZpv55/6GQv3Oeukn/aPW6/GLxP82KfAO31KoebnQP2zdJT&#10;qzLXo/W/KmOBZ+vzNpDtOlx1aJ/Iv/6f1px9bKlf/U8W7R5C39SvMgxXOO/M1XQPW4Q13HZxxdob&#10;SxahH7Dmnjyfa+GCxmMt+r12bduiAxMWyfcgSxe3B+hcyx8mJhza9NXVLav8/f/OBFvcUn/1ny3W&#10;O8b1nXMPO/e6PcfVov1m9kd7jM6VrpXOVdBnqRjZE7IdtG/rm+WnNs0+yT8bvm93sR+kL18Zo+v+&#10;3j2ZaK0vWmzojtN3O0n6t/NEgLqLqx0kU67fkUxE0nkq9+L6jgh7/BrzLzheyEnl3hGLpDLWZq+e&#10;Dx6B00YA8TfLYU9oL/B2hb8yfUIn+ug05J842liKfaO0L+aa6P9axWWL9Yy8oWdPu1w+vg8AAeyW&#10;dkO2C7Z+adVam8sW4axCDJ35wdk0713d2DDYP4nh21b7/h+ttTpv7XJxpw88iV3IiIU1DMt1kzPp&#10;gdPQJ+9dSP/gSRCgj2hhFzVXZtx4PD44cQHViZw22C+7OKXW7sYulkidw1iK8wfIcIxxdIMxdZOx&#10;U/wG9vqRw86gizFfY2HSovjbaW2tufheH2scOcozvxGEmdtxtjA+BSLYBxrrHBxo5zIikhk3hmnX&#10;KgffFl7VWPOwqMJ7jvEuu7jBfFEE/RLrHUU+OZ+utcgrHqLs+W4xl9OuFIPysPfbB4/AcRGI0H7T&#10;X/6tpT/7ax6lFV/U3NNxM36m96OAmGduu3WYM03IR+4R8Ah4BDwCHgGPgEfAI+AR8Ah4BDwC1wwB&#10;TWlp/98I5/blx0S+feqa82O+q8GegjpjTe0VrPF92539D3y8bO9cr3O9yT6nKve2+NN+H/kNmqws&#10;Wzf7gAeI85V9BK/gx3wd828N9l8lFp/i13vBGsyLxVjPq7FfscW+cM2P+XDOCLjFVeZGHfbnj3+T&#10;eevSF/9px2en8vHq3pZzRuPkyWkqvd60KH6/I+yJk18y+bE/1Qnlk+fycsegefKNOUssPbc2+9Jq&#10;o5+SXwF7/vJ5uYH6MHKn06Rt9mbUO3rhgliyeLVk7QTrU6z3iQ+iqb2mp7IX5IzxRNdG6tuWWnho&#10;Kck2e6fqXewDuJKBtuiaI2XifFCiOG9p9l9Lf2+zH9sHj8AHiwDtIlZZtyT7cVkgte3xL61FP3au&#10;+3127LlIk3Vm6R1s7QT72iK0zyYcPRzY/2Cr57gF196jJvwcrQSnSCsb+JpnzNI7bnXOF+/W6TmO&#10;XWQJBfZQ+PpqiWTSa6+387IZZT1Vqtrp6hYjPpYVtcbqLrCvOIpssP8RQXW/vRrT+31bwOflQ/xq&#10;r+NLltiJRLthgjO5t9N9NsGf+CReP/tCrlyCvfi87OrI2GKt017gW9v5YSe/2sOhf8r/fG3d1jjr&#10;PZTstALnzZf4vIS/dp3x1l53/Sk2xSkupW78Bk/AtaExapJ+V8V/PX0lHjwjX6QR68dXZ18ib5v4&#10;wZ3bXrfZ+roVG/ALcBOwubwoP/KLt1jfdNddefktaF0quz7zLfjovocvSitIMXjVM+55XtebZfyB&#10;TttqsstupfqsgL/xs/L/qTSVPZ2/1vidU4aufEH+lMfDg8bsahule7+ioJwjgE8pjX0T45xwvWPA&#10;jX+kfxw4h0fjflEeZMaxW8a96zFhp3flUBKteyTb4dm+/VHu5ZdP7gtnwfff4D8fioB87ar+xe02&#10;jywv1DccJ5JkTqgvN0rOx++tZJ+NwG0Wpw7C9npopKf0g+pcEnDa6Sle6YBZyvp0e9HxdqmsoRz1&#10;wH1zPzVgveiA00o7iFtcOCpT8C0ZSVgKzhLpvciO/0z53hSPWJH62EDnFFtVq3DmQj6XpX9i3Jfh&#10;OemFrlgWHZhxfoVTFne/qc2oLSnfTrMHSSlRF4LyRGwAvdidy7r6foE/4/UGe+r4Jxz0T3N+07U1&#10;W6H+byS7bZS6z0VT3BHEvRPdmbwpfaWi9wpYLDZL5HPTyajmLhWCe9zHne97n4/ySb6Kiu1tzolW&#10;7eX2Gn1DHBzT1hPLON6PXDRtdKG0jiAninO/LEj/peEo7Jz6nW1ztrWOndeiP9JdpxGEgPSd5mg3&#10;6BOWWlu2pLYIX5naq36XXhQSCkG96HrU0vid7oxmrD+WczIs7iXp07DuJEdXPaguVIw89fRRZhh/&#10;2Xl8aS/DHVB2ch/Ih+Snbo/gD1ipl+lPe919oY3wLgxCGVMbfFZdsjlkUPPlskcCLM0y+BuZSPTS&#10;Rros6c7e4a89PWBZrk/WVl/hMdjAnvhua87laRxbKLBHrkFlAGQbTOKbS5ae/iN8nawVjH1pjS74&#10;55BfH84XAekmrbls3foFfz9n/ML+Z3UMTmrPNy9hapKPGPuvNT6Wvdhg7q7NuOosgmu3FDfCOVqt&#10;a23Sp8of/2JjEzt+m7Ow9KUk3Ian1dmZfFab1nhhL8ifUPBNtpB0hs7Wius2zbhQ2qem9TG0scYe&#10;em+4B/bas4uN5/ZiDT7pCpcJgQ+8STgFZuiDxDc1il/tIXRJSrqEmzRe24txL3eHfQpT0HhllrHS&#10;VHXV8Xkorb2cBGVzMfNAgIHGTkGeZGvM489P47ksfb64CAYZP3XTn6Qou84ny7ZQfJQePoR1e4qO&#10;DflPFYvyPQBvgvhcCpHLx+mnsqvcA4xbBsknRXLyonKd1XjrsDo7yvX9ciBuxi7mcm7BUbVGfzeH&#10;7CzA+yHe0cD/+p7EhPIQyJtSCq/sSETwdfe67ijjy+H7rVk35r2XG3D8vxLC40miYjo8SHaEs9rl&#10;I3gxxT+jXAfZ2Wl7fNnLbZBfN77mYmD77MWvWpM/OtnPdLourifRBedz9CY8xsPwM+Tlr0Nn692v&#10;e8++7yfpBIV1bIvJ8iI8liuOF0S6JPxN9abvkrOP8ZclnhN9FyfOWYSwbCnOaNzO9tuE9YFh0LZl&#10;UcufplIO5kCk104+nlOaYXwqk+ZQxG0qf4A32j36lavkwsF1cB703GkFycL+KpZt35fuVOldTlxe&#10;TxF+xddJH3sPP6hVbB/5xnXl5fpMZRWdmbTP8GmX40xYgNNplfRo8Qh2yVwZXytT7NlQvyBO69EU&#10;nCX8OY47h8wh8VGONm2nne9m7SrBGveqRfDD1xZf8X6gD3n8jcsSBPKieGJwdslOnIm17Ads4030&#10;Wdi21XZ6knn7KDfs5u8kx6F8vxHnMS64FrCjbJKMleQzUD5mhZPiJ1naZxM10mTPSwOdUoUjXNwY&#10;1YAfg7NP8qehPTBBOw6EKcQ5yIpyG/ap0lf05/uCZFT7ayrMz6tuFNQfKQS6nvElcjPCHNudjiH0&#10;RyftSvOXPKkM7gv6nke2JtDV65yNW6Lvlv6RH95J/OvK73IvcwVB+fY96D96BDwCHgGPgEfAI+AR&#10;8AhcCgRk5Wp/WzuVtSh2dpRz9hF915wQv13JgD0agS8krrEDdnWDNeJ2HB8ZZ1yeCPay+IGbcFEk&#10;NmbhCF6zuHxZk5dKz01ryjeE7O/XbOorifFVyLRw7sLvp/zY4RfJkG+Tn0fmhD/oOpAM4oPM2Gdk&#10;WfaMCRP5KPJyeRWk+nrlkbYY6YEzlPXwNmvcVinTXuVn/AOfQdBa5toCBEdwFfWP488th946jb4D&#10;nchcWkR9URGdyFyT8xMU9vfSAaz7uyC/m/Sh0fK6W7Non9faHvPE1oPeZr9JhDNc8sXodPj1knxf&#10;mg8dAa2HlJnb3lhExqvOp5x83dIAzxyZCHZRNMu5sc0VFuFo35x7CeeGzzzxgxJgjjs6MG7pf/+/&#10;4t+uapGuAWD4wPuAg3Dy1zwCHgGPgEfAI+AR8Ah4BDwCHgGPgEfAI+AR8Ah4BDwCHgGPgEfAI+AR&#10;8Ah4BDwCHgGPgEfAI+AR8Ah4BDwCHgGPgEfAI+AR8Ah4BDwCHgGPwCVFAA9gPngEPAIeAY+AR8Aj&#10;4BHwCHgEPAIeAY+AR8Aj4BHwCHgEPAIeAY+AR8AjsIsAPmQ+6bhhmxAGTG1ByonTNznqLjYq9s3m&#10;lP1Z1x2csYtc5CQBJ/c4A6/n+yy1Nm3plecWk8MqOSyX4z05crogp3IitJqHqOJ3m88dUUJI5tfC&#10;sVY2lrKvOsYd0cjrDs4PQ0PO2uUsXg7i4zjp+RHSioBqAN95/DKHo/tWsW1fEm8umuS3kyG7Px+q&#10;NzmBf4jT+qeQPyju0HG98h/HidqDjmF7kL+Bs/0oTtuVs6sVlGcRVtxvDNv3m9PO94+c2tcg1fpj&#10;ccoKlbTNVtdF2+iIJFQ61Yl4cIZwWP9JbtR6kznETcQLh2Mv8sl+HHR+Wbhpv914vkuaJXl5trVo&#10;SUhnvui86Qh6Do/lamF70tzKDZP0h/4pSOYkkyGBgd5PM0i29VfBEd1sY8Pmm0WrQNmp9EO5V3ph&#10;ugel7shQuEftXkSSjtCTp/VZbaQCMVO1hfM74tRvS7UihGkz9mV+bId4Uim8GdoQJVQg5hXx1UkJ&#10;x9qkG8UJZ5y/JuQTjVz3mwkeckU1IZJakcZug1NC5BI48UtAMCHCjThlFTmKdBNvroxhVCFuqrYQ&#10;u91r4U3X/F11/qKyZN8WZ6yGVgnlSjgEki65iCAjNafrpyGuFLnvnfww5HuBjg2xOy+olOcn5XnX&#10;B4TO2pRfkTB+nrvhiHAk96cR1MYlRz/tvuXIQX4oTju9KmyUjznI1f5x8Qf7Rc9t6011urZwOimf&#10;Ru59HJcRAem7RGnZkfPVcZRdz+F0MGS+u4wZ9nm6tAhID4kg9U9b045UV3pwFPLgr/LjTm97XXT6&#10;VRdYf7KYwk+vpnHQ1YPqIehfFc+e/fFqTCKoCkj7XkIq+WN5DpLqqrPldomrqG/FLbLIj3MjEFpm&#10;6Z9km7469tFYQLaRxnsiifuBuHSP8iDbsAzB1r+uPrFPC6N2Pzfkrgcxv56j8/8e5FF2NjjRH1+W&#10;fJ0/EqeTYiCfp0Psdjo5OttY1IZmGD+tQeq9374VwXoHZNYi9z5JUNsq0KZup/rsh+o8qQW6YQty&#10;zCeQtH6ahpR5f5AMM34q3flzboxavaPPcpO/ZazP/EbniHt6/+2HfVY6SvtpdRnS+C1Hhp1hzkVE&#10;2HrXvBYU9c5+1VhP9qqCaz80pkAnXd7W5PQjhdS7dJWI6ZerW7YI2eNafcvpQhEGujEu2KluXf1q&#10;oHeiIJ1ojrhxHHLgwVQXpIPvkhEeaNQsMfONxYpLtv3gV5A14lz+lMYhJyrOKT8czsN9W3xpz8oQ&#10;aOxgr2Q0XhK54xf5UbuR6kE+9a9tfYmC/UUhZ5PVFXtcWXCEt5JH1ZTey8xB/HbzhSNl/oT5u75k&#10;h4vrXdIZ9g2KQ/fKFqrSl6ntSUbWIbcsQVAr2dHcofKyvw/R88F/98khpfK5i+7b3oviD8eDNyC4&#10;vZsbdCSzIolUHCKlDtrU3jMX+Ul5VeiEQOCLwpjdbQ7YIuS/mj9cqZcg763xayDrIY76rhpbbpT4&#10;K9pj9FcXRJayL/rjHcwZJ+wZhKY/Vufcs0JKQXMwg/z+E+aNNK9cwXm5D5cfgXfrtctfBp/D64dA&#10;oMtf1abSy9ItOUjMpK+c7uGa7pWqk/ataz4bEl4R8aofqPG9A8KWXtY6REqtIL0Y6Ma2W9+4fuj5&#10;EnkEPAIeAY+AR8Aj4BHwCIhDqyORdfPbv1554gCRBal5gq9Xn7rxezDul33Ysr5Uwf6y/4F18owf&#10;I10v+dGook0d96cLNpbts6elBTcHpb0E89U1m4WweJQ1Wd2jEM4pVtmD9bK0Yk+35m0NQmP3m+aO&#10;EGFaAABAAElEQVSKdiZBgnFI28nZ3fyA3eoYshzjFS8/Dir/4hG4WARo+Cn2Nf6y9579LvLMVtmj&#10;O4AO+LR73LoTOTcncNZtVfFr792n3TdtPDdgy6xlZCH97csUnA5S36M5bB8uHgHVVYI5o0+6xqir&#10;fnu0MWM/8ldmPUG2gv5p3aGCDfHH1Rf2orRkn3ay/5a6fLG5YJPlZSvWysxKBWscqvcwqJ4VCqzX&#10;j+X6bIJ+qDOVsyg3ay5dfz4cHQHN/Q1gs/2EfXj/tvyQucCgWw5tOsWk/v3jgvYH+j756Mj6Oz9U&#10;BNy6OoW/23nDas2G/fPsD7SrYM+QtNN3q5PunMDPBu/aJGvev1t6YnNba85edmui3KM49EwfZxp+&#10;NnjH7rC/QSZzuDYpHSq9d79rxH7L8+xScO10HsL1mdKq3WRvRHNnHfOVeuCsR1T7zxOcMVmdtXal&#10;CDl8x5Vcb5eOEr5TpXm3Rj2W77U8486wj3il3P7LqSMQoV9ehvz75daS68/V9bYjbRvL9zvZPE2b&#10;MFyrGuOsWB+2559WXti3/GnNSrZE2F89aW/b4ty39mXttn3UdcOdtXrvfNSq1l6ahFg9ZdG+cXWE&#10;r2CoXTOP16ftX+Z+dHsY9u+p/wjb5y+GP3JtUm35KgflvjudsxvYW482prHD2bfBxefr8/blwG3G&#10;Bgmnr14po7Bir1ZscMKa04+suTRlCdYUA+viauPxSjmvyhdkMJLttEjPkLWoj9byrEUHb11c7tUm&#10;GK+1Fqfo1DiTN3QbeWGdmb1GH15gLX5jyVpr7A1KZeib07v9sZqR9Ix02LdLL+zXc49tgz1IaoOy&#10;ART0W4Y2qLNbOq+rfcmu+WETrFaL9l9e/M6edy3Yz4fvWw/7wxoaQwl/dHUk24FuG7HG1PfWpC5i&#10;Q3c+PPgvSYl1JjBK+4zm2DeJDddanbfY6H0qOBjzXkQ2m+Ui+UAusRfjQxNv6vmLyJRP85oigKZD&#10;H0XiSWvXKtaullh80pnWU5J/1GW0o9eihW5rFjlvv7Fi8b4bJz2Ge03rwhfrfRBoy6ZZwbfDdsWS&#10;Azctgrx5ATs6krJpot3qAzutIZuIv3i2gKl4CjpgZ+746Lnxd146BDBbW+tLzj6KMZ6J9XLuR7bs&#10;eQb6kVZli3Y+bZbMWryf+TSunXkuSCTCXES8f8zq0w+tsfDMUu1/d4ySK4esvdC+Yl0D1txctia6&#10;Kt4zfPZ5P0Yu927V+IYVCmzQdqOObVCwqJur3LvjjU8a+yRTTue2t3WWQnGcT2htl60x/4IxXA5b&#10;Gd1PXjSLe5WDG2Omsxy3i1mb8mlvh8ajPngE3gsB5nqcsjzHdvle+fQPeQQ8Ah4Bj4BHwCPgEfAI&#10;eAQ8Ah4Bj4BH4IogIF9n6ZhO4TAH5o7wu08u926+kunARqPB8rJ8AQWFcvusmLWSz5dJ/JV8j5/q&#10;cP/SFj7UnmwtWEcss+P7++AZzzbrdw32aSUWnlqMfY2ROmt5JNjKdlsrlfXrIRcgPxF8LEXYUx9h&#10;/qXJ/oLznBcNBI650IT2jUlmDpabC4DlRElG8dUTLy472W6y51Fyv9uQThTzh/FwhP2AiVX8/j/5&#10;Z2v03rL60D1kRHP3H0b5fSlfRUAeaVrsGS3f+Nyqg/esydmy7MIjloCa1uRsUDOtfepXYz3F9YGF&#10;QUstwWnBnvxofRvZvtr6QX2I9J3qqNnR77g71J9cpeDOJJNhrQrKJgn1dWD3XKWS+LxeOAKITxS/&#10;mqnpb50sNfpuOj3FttqLCdhWUWztOOcpm/gubBb6rM26beSD3FN9/CqQf/kmewxanIeMVjcdr0aj&#10;MHD8iE7hCY3UtHdgGxtJnDXuH/WrvduM2Nx5k4a7g18QuHqz6e5z93KfzkDJa2dwBqyNP4W09cZy&#10;1sP5qFyU8yxOAx7f1JLe1BnbWXhDHlXmnR+QcFSpnkBx380M2Fiq22LaM+Ds/YMB0dlTPTuM3/Xe&#10;RIfjQHpRWbEN/A3rOZ2n0T/5qp3cXjET3QptSz5mw/M+iiOKkxKdQ7+Z6SOugiWCwe7uWbmDU9+7&#10;KmwV5O+zwNh2rNlji3X8fVLGVfygan+90gxyw94HgbAv7DV39SIEXnY+gTOcMZy5S/CuM9ER8lpu&#10;B/71VAbVQ534VT75XL2d7scfaIH9/fLduxfzvuSO/THId9uq8Lwsc3ZgvrGJ39g6/kkzdhPsC/gp&#10;DfN7eOTcQb9fh5dLxY+wPzdW3kAYkM9sFz57Na5/d35V3iLnvidrK7aEn1SVUTiIZ8ad4+J3hwtt&#10;McTOcdGAoe7RZ+HpfuMeYZrj3EMav826JuQlEz7sIRDUf+ALehkupNnahsN+u63zWIFch/pA3yQb&#10;j7bxNYzv34lkL9gG/h/3Yjz9T8qjZFDaLtoO6ljVeNK6lKxKB07X1+zZ9hL+jAMeKEmIfuuN5+1e&#10;esD5/z9rqVH5giay5z9T/sZztCv5CG6npNtb7kzjFn6dpb/TkaTl8YUjDoIYGW6jP0J95bA5YqZ1&#10;r9rXaLKHMnfY9PaavaytmtJREP56Fa+VfK8v1os2nui2oWSXpThrFCajMpxWUJpqscqb9Oxcfd2W&#10;0E9l9JTS0W97cnmyVFU6BVdOvqhPWUH/yJ9zNLpsGTRLLpKyzkjaOi2FH3jOU7kcSC55ivzFtzeJ&#10;gb4WfdeiH9XnkwbpLJW1Qp+who/pBfKkfqBO7SsEGAW5D1ILXpPIQ2ckj9zkrBv9nYkot9yNLtVT&#10;J203LvFL+BLKxSB+0QvYNNPwJk4hx9JVkhfhpTa2hB/uzVbFbiDDN5F5+ZN6m+y657hjGbl/Ul2y&#10;VWyQnZrnqkLb4XwHroK+GGfmgDm8ngR7cRioLT/fXrZNxzUS9O3qcx+VA116h749B9+BMhg86yK+&#10;oi8gRt8fx69XrLxpdXwKNDrh7PThYhBAt7dkg6n5B53MxeRjN1X6G86expGNpnwBwtfVlh2BrXta&#10;QedcpfNq6MoNxr3L2OyL8DBuNiv4r0Z/6nyr7kAnBho0eFX6+/tOtcYEYxWdodU4qRscNZ7oYDwg&#10;nzeh/2v5l9K6mHxjh3/b2BPyQVBmbkxcCfque3SvxmriNnBphXkhJ1LRGp8pr0vom0J80YbQZ0Pw&#10;qogPRfavqvBtWiIsj/wwztTW+Fu3Enon0IBhOTUODHwoDcJt2sX4r4J/hGX4HcRhIF8NgZbidecR&#10;8UlM1rbRq2vYHRkbSOQdh0Enn2VHyWZ4in6UHRX0zcplhPs67KPMsHWBWYOx6GVUcA5PhyswvQNf&#10;ychlCaGsxhj3DDC+HcAneyVXg4t5O/DVTh9TRRfLz6LkT3MGkkH9ayB/bk4glMN9hZKcOXnhvakx&#10;Nnw4kqEH2SHnEyr0Z7Hvkff6qNanViAOzMeVRTf+C/rqQMZT2DKuXyR2cZEqz7zSdlRjVNROUDwu&#10;y7wrvP5dZxOWt7HpaFd5fFOOZrr567Vu+Qdzz6pd7cW3E+0735SOsFrnbP10ZdWti5fqVZeXAENF&#10;EbQ1+cm7lR2we/B85nbWst4nzXdm6rUblEZYMn1qui/hldduPuWvQVLyvaYQpkkuzjEPrxfprH0A&#10;Ce8+1qM+at+w+gZjCWROsiB9P8keiTR9iXymJZCH86j/sPyuzZK3lVrJ2Z0LjPXdeJFxo8Y6M8xp&#10;3c70Ox0ijqtDxwn0rW3N63DeKoqPn0iFsU/nYJjM8d4lCGDT6r5h23d+YS8jdfu+iX2udsWfgkRF&#10;3EUfwcXXz3ugGUJZ0h2nFwJ9+mrcsiVy2ADa29KmL2unNfomF+Rdfbl4MTQvon6zTJ+r/l5jZ+nc&#10;huwB19frmb14nXZ1CmtPX4X9rErj5vf4KU+fL7+5E9l+69HZMcae6pvfJsOCVH6QbuJfsYjtI52v&#10;ul/fLtkk8//J7CBzBkSuG33wCHgEPAIeAY+AR8Aj4BG4ZAhg62H3NdgfnSrik4j9YnVsZQYPgWF8&#10;yXJ7pOxgT0fw3xTfws8S+2KbuR43/xdYwkeK4b1vauE/r858Y2pj3tIbcxbDX71CnTy0GJf5cI4I&#10;aAKygA8k7TkvPjPDn4/1jrGwpxmgDzzgP9XwE2XDtPV0njEymDCO9MEjcN4IRJjbaeeYdynid5L5&#10;nmihn4UDyeN55+SypEdPxZy64ZO1rfcu5r60vnYaQZgm2QuOT+XoGjqAvVSu3TP/9CbezJGtL9B5&#10;cU/POPNS1JHTE2dcMZo3kgzI3xLyYJzjcnpcvp/fzORpoOLj8AhcCALtjUVknPntjh7nHxQHpOTj&#10;jNsX6wTRTtlF3RaRH7a1BXyR3uSc5sXapxHmniP4RHWLW1pDv4j5Yz9vfSHtwCfqEfAIeAQ8Ah4B&#10;j4BHwCPgEfAIeAQ8Ah4Bj4BHwCPgEfAIeAQ8Ah4Bj4BHwCPgEfAIeAQ8Ah4Bj4BHwCPgEfAIeAQ8&#10;Ah4Bj4BHwCPgEfAIXH0Ezt7769XHyJfAI+AR8Ah4BDwCHgGPgEfAI+AR8Ah4BDwCHgGPgEfAI+AR&#10;8Ah4BD4gBOSIP4qju592TdgWZA0rkBPISbeIuOaq6/Zdcca+7BzfdYJ+Emi2u0ctVtuyGkTkKREo&#10;4FC8LqdeRHoeThdfz7vKOANZwu82J53T9JAoQWSKIlb5s+5bEFhl3+rk/PU49V2YqjwPcsOOCPC7&#10;4qwjunAkDSA5j8P7RvG5/SR/0zlWPw3n+yrLJg64/rg1ZQty9E8O9E9B5clTnq+ox9EMDiZxmLPf&#10;Cby76Qq9yOn8vdwQZBdbjuxC8irn+BuQkokAQ/UYOu3XvSJgvNcx5OoDqtnAqf0RyivcbqS7Ib9s&#10;2B82phxJiRBVWg+Lczivj9mnhXFiVI1/eCHAYk/OROxSrtdtDWKzZcgd9L0AsVI/BD2dvGchEdTd&#10;QuskxKFOtqnjYqNiTyGBfAkxaZna0fWw3lUbknF9T0N+5gg6+Zag7uI4zxJhoOjo0pAn5ZOQzSIj&#10;SfdbjN91X5z3mK0iY19vPoVIoebyrnY2BQFsFrK2jyAwOFxzoQPknOo0AkAnNhYg+KtZHYd3zXTn&#10;kZxeqX4kl99WZhwJXZgVXVe+VU6V0RG/8p6s8gdWaRxsJSEFEWGfvidjYAJWMTBP8pswvQj9oXYd&#10;6rSTylCIxWHvIUYixvuxNLPT9oOrKruI9OoQWohAK8yX8BHxxnfc/xISk1sQ+4ylICfFoa/00Hno&#10;iLDf/oE+R6QqIV56/yQ/Aolx/tTJXsL+7rPCqCOl/Ib+VOROoR0hPf1PK4/t5123bCTbA+fZh6kv&#10;D5M1f/1NBJKbgb6rFYasjY72ToffxMhfeTsC0stlyJD+UMImhnhR5NzSgy8hFpbt9nl+lG9BH/n2&#10;mPyv+xEQhsJWQWMX9Wt6df/4Enxi3EH/uHt9373qCfVP/xUUleJ0//gc1BJpOBJ1Ef8F/VjQz+7c&#10;u5P+Bjbgw/IchOHrLjr1f2HQcyLVvQ9Z4Hiqx41pm2Gi4U373l2e+H4/M+Se+2Np2smP+nXlSc9+&#10;wzhgkzS/Ktx0hJwnsWP3Jf3eH4WJiLUWqhsOv0HIF1PYGyq7D8dDQBIdQX5k10lGRfoIqLsyfrzY&#10;3u/uoG0pTdoPuZA8n6WMKT0Rjb+ANDVokBqf4VMbu/9mgrkC/p1GkJ64me61efTwGsTVak8q20tI&#10;XAcge++JZBzme2m1rTpwF/wZo0A2IhLnNuPHmpycH0G2VZcqxw+VecrGswKUIJvUvfOi/iDlxn0a&#10;D8Yti52Rxa7XOFX2vQh31U/oL9QrqotQT7iIzvHFyadaOWVQeUTsV2K8scJ4e7WxBWlp1V1THgNd&#10;ujMe3imzsrqb+wCOQ3J/eAkD+QwwlD78gXmQXsgIQ1wPidC1owjtKvX4ny0K6Up9+IE1B24j5PVD&#10;H7mKP0hOio2q/X7zhc1vb+zKjcoindwDafNX+XHrjkM4va9tqZ2pn7kLMat0+GPk9mV11fU5YX8o&#10;1DUnK+JMEbjeZw5MshrqeicfxKF/CpKDKvMWGxB4rIL5GuSam+Rta0dO+NnJQyArqqLgyaAugzhc&#10;RPtenPzsyM7rUpJibuAGBEF3coPWm8y7eTLlTX+aM7uswY3MASNNm5+AeHQ83QdG27ZU27RZ8NZ8&#10;VgU5DXAKMFKdCDGVbakBSTZ/jiSYONYh9w7QDEqs+EcSnfZlbtQRdbv0LisYPl8eAY/AlUVgTz/v&#10;2DtOTwXFkcaSjtZ8ZKDF9oqp+cmwH9m76j95BDwCHgGPgEfAI+AR8AhcdwQmcv1uT9R0ecXNXbhZ&#10;gH3zR7IT+1Od9hf9D9jTkXE2I7Nj1x2WD7J8UeZH7+aHbLay5vbyaMzQYJ7kUWnWBiEvTjI/qplG&#10;zTFNFZftaXnR1tnfpxCuD+lzsEbUZi9Qzu7kB+xWx6BbX9H8lB9zCCEfPAKXAwHNGmiv6K/6P3Z7&#10;npKsfWg++DzbqfKg9HLJtBVSWac/9P0883A5auPy5yKsK62d/aTvtt3uHLZvV17Ys+KC1Vjv0XpI&#10;OG9erJXtX5YewdkctYb2h/Fv/7qA5q7UJ2i9bSDT5dY4tF8swxqH2z+n/uLyQ3Jpc6i6mmDv/Sb7&#10;8f60PvXK2pT66KFsF78POKwvbSF8xjwClwgBtak2fdMn3WNWbzbt3xZ+RIu55W63n+Gbpec2W161&#10;5cqGbUPSHu4jUBHUn0m3fdI7bl/233b7D3SNprgbpBOlI+/33LCH67Psr68621r7a79bfmE3cuyn&#10;3Tc+23sQy7x70CK06TbE6G0I2iM59o03T2c/x246Z/xBeG1sb9m/0W9MFhcdtoP0DX838oWzD9Rf&#10;+PCeCDB+c8KGzL0tSL6fbs65vXA6M9BmUkBye69z5G2Pneg3tYM0afzZ0H0bzfZR/w9tjn1AwR5A&#10;9g4Re5HzTv80951Nl5bsZ/13rZ8xaWhDHDlxlae4xN+aWTprkf5xNk7sWRmyXp5szto/zn3v9rSH&#10;41rJ3YPuG/aXIx+7fYrh/qIjp3tJb4yzH+p29zD1PetyKN2yxpnAWcb3dynvgfvBsOdi/TctksBO&#10;W562NvtNIqmMNpf4cO4I0DgTnNHpG7PW9ENrLTwz++Qvzz0XuwmqbyqXrbk4ZZFkBjmhfdGmPsig&#10;cfTSlLXr2xYfvmvRfA8w0E8Dh+balqub9vX8I3tKPy89prNZCtIt0tBjHb32y6FPLE/b+i33/bj6&#10;0ukk9ZFOL9HeflybstmtZftJ/z37pG8cPRkL2izjM2HfePYNeZgM9L6L3b9cBAKRbMFiPcPWfP6t&#10;NRaeWnz8I2Mb7oUEqen2xrI1i8z5d7BPHv3/ihF6IbnyiV5rBBJpi2Zz1twqWbtScjrwNM2FSDpv&#10;mb/6H9zYKNo3Stu6oMZ1rSvxwy1chLF8Y+FF0Hf3jgT2Ltd8ODoCkY4ui+L/ozX/xBqL09hEd47+&#10;sL/zGiOAQczaQXOFsWSN+a6xjyyquat3zFOcOiB0SK3NJWuW1i2GrR6jnbfxW3PmQXNaGlMP3eL4&#10;U8yaawvWIg/RfBcZOnr6UeYzYowDmyv4L5h7bql7PzvzrL9XAlR3hGK1ykXGRvjZyHGeKMGZ78Mm&#10;ELhf58I0ntRcTYs5UaeI3yvx4zxEwshga32Z+sBWdjY8MnHecnmcLB/xXs3pOTyRt1aVPRzME+8M&#10;P48Yg7/NI+AR8Ah4BDwCHgGPgEfAI+AR8Ah4BDwCHgGPgEfgLBFwa7iaL9OH/fNm7jvTZFx7fa+c&#10;9l8n2e8zhp9S+U6ewhe29hHIr88yPqRfVJbwmTx0SLaJGF8CteH71mAOX1NymSf/wivPd/Rbm/nL&#10;yDHmKg9JxF8+KgLUm9akkkvPLPfon6zeNWzFT/+DWTyNOJzz2ud12pNJWSLsM4yzDtDmXEyT/RFt&#10;zT2fN6ZHlYNLeF8b32pN/Fa38AEexXdVlH2cTfYSnrtcXkJsPtgs0YYauW66C3yL42MrVlp2a161&#10;fB/v+F28Cmsq6lvxk65ytNhfFy+zRsf51+bb1q6uQIVH2b8b58xCm76jznmhqxTkZa6O7MziZ1K+&#10;JmXjdMY4RxjLcOY4iY82uACkv7XexZ5LHzwC70QAYWmwn0x2bYy9uTFsgUjv2DsfO5MbZOex5h2t&#10;bPJXtCbne5o6A+Rt7WPAzVgoRX2CXZyzH1H0tmzndjxBv7MzYDpGbO97K1rIKvhOmMQH7lxjg/Oy&#10;8gi63ztkkJfdHPFB+8LDIN3mws6bPsv35Gx7zfmA7oymrQ/frD2xLHxGac7Vyp8xN78WTxDJ3qvi&#10;rWPfTlVX7Gl10fmU1bUg5Tb6NGMP8JE9lCpwlfMzR8RMZdPZ3gn8aw6Qr6ntVdJYhVtl25VEaeif&#10;CztvLk3iL2B7j6d7bBQ/3jn6V41lm++5pzMcB8vH70Sqz24ku50P3Rk4O5bqRfwhIwu7MAeIK1/R&#10;KONlmFDijG3FKSM/epkI/oLlU48/jaV1XX6DBZZ8gj6rLuM/dIuvjCN2/m3gf/XbrRlbShbtFul3&#10;RFPul/11u1cb7/4kP8Yas5fAUX7u5+sbfK66s9KCscjnzVbFJpJ9NhRn3zkysFu8Q6KXjtE4J449&#10;E6N9tLFzWrSXlmybPXDeeFrptYh8vrFpz7aX8PVc2S17+Nz+tF2Z913YrX/FvE8UdF0YdyF7fckO&#10;643lHAeP6iK4VWXaF5G7+mG8BHJlTm7n5bMWX/jyBy2/3oIwxDRAJ0BJuke/yVZ6UYc/CT10B1ns&#10;xC/xDuynCl6QxzZyWLVp+BeW8UUcoz11o5v68P/dSfuWL24dLtRpl+PUpPIrHh75EpfMbdN+lZ7i&#10;0Gt/omD3UoPWhQ48TrynCYBQb7rEgxyITykvu1TzM8oll4Ozda/e9755EIJp8LybwZ80enoK/+6z&#10;1TV0OTxZABbUfsQ2aJ/fozfUXkcSXc5WTqEX5fdD9ylfQY71Hn56d64CGQpqodqu2zJneEPf79Kv&#10;+j2QieBOxaz496cRxrE/tYhu5IeDftN9TnJ27pFmCNLgkx7gunjCtsjPopUc71WmlbBCJAXPX8by&#10;0Yx1oO/i2FYagzY5Z2yM66I8J+2tELy6j+98CTWT+tKV1hb9AbxozS2rkL76zL16cFlz8an84igT&#10;72BfPGe90ZzrYwKdHaCjMqr9XvegalSJ5Zf7brrfesHj+fYyfVyJeg78hwgF2U3Paffyg6/+dAhf&#10;2+6cMs/uD8JMOlH8L5O1JXRe4NNbtapdtXHe9ewt+skCvCG6tj8G5UXn9OTLO0Nf9LRKmtRnIB2M&#10;EXhiEptJnDPiHJGP96AF7I9lf44u/2enjTMFa+R7maNhz6tsZXjo2pz1Dfvzo5YibEGh5Ib1e9Tn&#10;/X0hAiB3SURK484Yvi0imvcqDMBNWAgzeaJ3p98QlAbxbzJnLL0p23YTfk+1dybgaVs75175FASt&#10;cYWfgvOzGfS47HzZF72pDisks/i3SmGnJ539oba/1/cGz2qclMDelU+jUIfrvghpNtgXrXGHdIF8&#10;GKkvkw0lzpgi/LkLcD4sk0/lUWfn9U96XkH8rJuss00y5umHH0Hjjh50msZEr7eF4JGI4yGQPTeN&#10;bVNi3KCgOIMQlFd21AC8fuI4kq2TJP9tNtRvoYc0nlnAJlzHHtx2uAXPBzkLxEhrfxtwskzCo9mJ&#10;PRYn37LbxSsU9DPKXcSGk512Lz2AHZW5LOK3g8P1e3O2ILBrzJNJaXwYBlnHBH6TDMpPhmxfyeG2&#10;+EFpL9vYF/K9JX6YbXgrinBZiCtVUhvKjtZ3Nfdwtzno1n9TyLtq+X2D4q3TAz5jzfhpZZG46zuy&#10;Qz5pYHns3LvIjvh0xcGr9qE860/5FL+G7CLlSXIn7ljdoza2nydFvnCUVtimSpTrh2LZnpeXsHO7&#10;KEu3G1PIvtaZhqPMTbi2wL3iRplmbWpGbY22TDKkEyIftDWN7UfwMyKOkwH8oGr8Gc4nvC92/rnL&#10;i4DahPqAYXhtNK78dn3S8ftILmr0A09L8/jCSeDXdAhZQeZO1IqOhoPSlv+nGezYJ1sLzO8gqwTZ&#10;ppJZaYZFdL7mnYa3sWfhtBHvkOT8jfxxfxt5bnGWKb743KL4AGgO3CKewPeEYjtOcPxpnQP2LJ20&#10;R1uzjlM+qg5WKdMgB7EPPs7dID+BX8eT6Jzj5Gv/vc6u35kv39925W8jGY9bB2OvoNXv6doG44ZA&#10;JzXQVdJZNfRVDVsfzmt0Rfib9K7iDHGWTHQnczae67PxbD8+cDMubo3hpONVJ28Likc6ZzTba6vY&#10;QS9Ki+52PS/u+iyj2LFkl4vldSzdHhz9Qv/gjJy3JXTAb6FedHJD5Mrx62kc8Ji/5BHwCHgEPAIe&#10;AY+AR8AjECKAXah9Yk18SbSX2PeGP9MIczRtt18svOnqvcdKqxbZZk5ee2QYS7g9BudQDK1P19mT&#10;01p+bum1adZpmCvAhnf7CrUG78M5IsDIAJ9extjP5HNyfZ7FZcal2lPzwQbGXvivsY0l/GngG6qb&#10;sxRwGmgk5YNH4NwRYM4okmfPNX5EI+vI5AZzCf232MPMWt6HGjSRvLlhxtqmqc/owad1/PhrmwfD&#10;x3y7dGIqx8+0efzqaL2s/XrXpDlm5p4j+FiONPArJ477pPwfnUcgX1n6bM61OHnYZB9+/wTpk0mv&#10;ps6jAnwa54IAM6mr+DSvVSw6gHxn88Fc+VnLuOa+4TCKwcVQn3ti7WV8O0+w3/U99k+cLkzki/7g&#10;QoL0bKMO/uThPdcZLiTfPlGPgEfAI+AR8Ah4BDwCHgGPgEfAI+AR8Ah4BDwCHgGPgEfAI+AR8Ah4&#10;BDwCHgGPgEfAI+AR8Ah4BDwCHgGPgEfAI+AR8Ah4BDwCHgGPgEfAI3BJEMD7qg8eAY+AR8Aj4BHw&#10;CHgEPAIeAY+AR8Aj4BHwCHgEPAIeAY+AR8Aj4BHwCOxHQEQDGZw7/rz7tv3D0o+O1FBUBTGcFD7D&#10;SbsIGO/hJP4ohAT7493/WaR82/23rTpwl8uQR+LwMLpdthZO5SJyNHPOQWWbLC/bH4qTOMMXsRiO&#10;rAgipejC4fwvOiesJ1mw7VrgoP642VOJ5ABdJGaxdtS+Lc04kgk5JFfayzhE/7r4wn6SHye97F70&#10;O1CEiDhH5i6uvVv2f1KuRdYigrQ/laYhzKi6+HWP4mhRnuF0l33VedM6KZe+X4cgIo7PO8Ygu6hC&#10;EFPm286/oBp3y94HWc2nYDyY7nA4NY5JvCl5uAkJgQg9vtuctpYj7xGCEft+c8YRZ97rGHEyHNbZ&#10;dcD3oDI4WRPOyJvIAUQeVITUSAQ9yzhR3YDQRKQmIo0LsZiHmPQx92chJZOcD0CA2QNpYh7HsUkI&#10;R4nO6ZWQdOCgdMNrIbFSETKi55UVe0n7FQGr8iJ5CINc/UsauiHGuxHvtG7I8USQENyjX/ZCPJGw&#10;bApyRV0k02G+lR+RHPRAgPAZcva7jRe0X5EeBMQqj7fmKFPCbkLadtYhgswm12dwuAuxTOewiRzh&#10;KEElfQq53GxtA3qN/aUOng4IeJpW2Yms3QhKv4sQj+gp6asE6MVwftUBIdXtjAhkOnbq7Sg5Odk9&#10;DnNKsILOnISUViQV4+leR6aqmI8iO8fJgcqvOB+W5yACmaPW98iHhNkg/cIXyIQINJ5VFiAsKbp7&#10;AnofnkbeRfb1DX+TiVW7k4WoF4Irkezq+bMKSn9D6RZf7hKJKi3p/HuQ+om066yCJEeY3e0YxP9i&#10;3P6w/sKReKlfVfsU0ci/rj62r1oTdis/+EHoy7PC+m3xqq2EOuxt913m30RonoKsvo2+qXVidyI/&#10;kWO2G+GgcNWxCErx/q/SZTRBx6Fz2nry/XN19k+KWHytvmW/L005+1B9WBhESPucfkSkzR9l6U8/&#10;eCkJkXn7u+uH1behy6cgsy1BzqfeTPhpbBj+E5Fl8HnvN/Wh7h+/7X7miiwM1YzkVH2Fe9crn8Pv&#10;Snf/dZcPdwWyR2x/Ee+pfnVdQfHr20S6zx7khiGrhrgA/aHrRwki7VNfmSuk7A/Iz4oIv3fiV76e&#10;bS1CDla1n3XedqRYZ9mnvy2/ytMqefv9xiTjyaJDpBsbW2P10XSPs3kvKm9vy/dl/E1Yigh1qrLs&#10;yERlM/VCTDqSgpQRotMkfZFk/KgydJwyOvlGriTlFUg1ViA+nWHcJDLmYYgaRch8VkFtbLa+YRst&#10;nAvvtCC10zHkX2O205IftTyNIR4wdvhNaZIUgraotvaoumA/S4/tEF/vlVRzRkydWGxr3WKMLxv5&#10;fkdsLuv8bSHUAz9W5u1FbSUol8P31adUl2V0x5ZBZKI5KPn1FQb8FxYio5XNrn4ixecOSO9HIOrs&#10;gET2vOdRlB8R+YkwUf3aCn+bEN0q/03y7qTHZV3zS/oWBCHlsFb5uCvNmFUE4Ipvf1mDb4HOdeNp&#10;xpi6Jh/z7p1XtZF1xhfzO+NJ3SGyximIw29nIVB+m41G+m0IjFvdIxab+d7iSy+s2TNK5Ht53cny&#10;lX0TPiJR/v3mpCNk1XcFVweUfwyd/HlulDpIHoiV7hOG6q9+kr9pI7TBHxmDSser39E/xSnS3Iel&#10;WZtjzu/j/IgjwdV1ETmWIdLVnNgq8qGx4BZ9tP5CYkcXy06dBtC/ir/y4CSGD2Eb1R26rjRSyI7a&#10;hP4kR1nmhnOUR7qiA8KAzp25TKX3VnlQMpcsqLxqSwo5lQeZnmDuT3guQowtvNfAVKS/YX0IG7UD&#10;hRrtcxsy6qDluEsO9zH6kM+zow4/4bJniQb3+FePgEfAI3AeCEjHBSou0HPnkaZPwyPgEfAIeAQ8&#10;Ah4Bj4BH4PIikGCe89OuMfZzFNnzwjh3Z2yrHGvOq5/5yL8aeODmwK7a+P7yon5Zc9a2bubAbzHv&#10;+v3GDPMXSANTHdq7Nrm1ZOO5PnvB+5PSgptrUik0nxwGzXVo5qiTPTR3coN2i70BWeaKruLcUFgm&#10;/+4RuO4IaI5A85tJi2u2IFgbuYBCa01Gax4+XH4EAjmBJzyVt78c/MhudwzZt+tTNrO14tYBtHYQ&#10;zJnTI1Cv+h4G9Qf6l2d9bTTfZxP0Kz30O9rDofVBb2eESJ38Xb3zp4UxK7Km8aK0uFsPCdZzPu0c&#10;M9l/Hu+T4+xj+LAQkKX7ed+ENdhD8vXik931QemvGQja3Zr6js6TvlM7vFkYsJ/337PhfI/bV3Jo&#10;uyPyLvTqvc4R+/3yE7QiO9npn2fRrTOlVRsv9PH8a0FpZDnz0D1kranvrLXwwqKj91+76XJ/1Xhj&#10;dmvV/mXxR1uubrr9TMrxYmXDfr302P7d8KduvOFXMt6jHtkn0N5Yskiu0ywNofghQXK2Wduy55sL&#10;bl3b3YZsDWV7bDDbeaZ9hXbsRTiYMUL7+I/pn9q3q5P27cqk2yMl+8Gtu9OQnhcXbKGybg+6btgn&#10;3ePWCWl5k02I+vfOwPOtpWmzKmeI+scCPHaeY/eLPWds+09z379yRkzzIHe6Ruyvhj+x+M6+sHem&#10;c0VuaLfY+5jvtS5kYq1Scu2rybUn63N2i7MnbwRBzJmoaO+wRTJ5a5fXrIVcxQYnMPS87f4GXmd+&#10;wVWIRQdusWGHPYsbc9be2qAvKFAfb/QSZ5wb9XK0r/UFJxcR9EW0Gxk693ycrJgqRUTjl33RuH2g&#10;QH0kHRM+h85tLr7QRKrFhu9YJM75N852NXW2cG3Sfjv/hHNDW66fC+ddZRNk4kn7grOzPxm86/Yi&#10;Ks2/HfvCJgpD9uu5H22+subseOlqnXIrblftH2b+ZC+Ki/bLofs2lOtmHN22+O2fsLGp2+JDyIZv&#10;m2GtXMi76j6ODNSefYNMvLR2nXPGsg+pp/MOEfR7c3nK2shnFHsxmuecGNd88AicDQJot0TSImn6&#10;pA3Oc5aLJLNfu5481Qh9X3z0gRsntdGvF9GuTl4KH8OBCOj8s3TlBdZrs7plreUZM+lx9aenLL8H&#10;lvtaXWR0hQ+A2MCY1WcfObuo3frra1XC9yoM40kXJNsfcuBsfWP+Bc0ci7Z31CLJFPZJ4xwRoT9q&#10;N2jj0zt20aBFNVeiw43nEdBvsa4Bi3Z0WXNjlTEUc/UdPVj+x7DLOOuTGJqw7R//1VqrM9ZCZ0WS&#10;Gcp1jDjOo6ykIbO3XdlkWFK3KOPESPztLv011oniO8g9KNv5POxmmShN2covrUWaCcaysXzX+cnE&#10;WdWFRJqyRVI52hv9ar3OeKRqlkqdD65nVS4fr0fAI+AR8Ah4BDwCHgGPgEfAI+AR8Ah4BDwCHgGP&#10;gEMgjW+jW9lB/ORV8FsT+IGSLxP51+3GZ/QQZ74O3JvIHFwrzW/ZLouydly++xcWK29aHR8/bAny&#10;4bwRoD7a+K1h0s4SG/OWmfy91QbuWJP9c3596n0qQ2sA+Kmv4Fuvio9f7XfkLNxxfZG+T8rX6hmc&#10;iLXYv9xm71GU/bzR4nLg++taFdIX5rgION4HnTHe3rIEMtFmn1uDsz9sOmWd5bixXcT97MRjna6Z&#10;6aQfzKMjyhYvLVOG3iu7G0A+F2Psr49W8bdIXahvvyp9uXZoyiftM3zeT9fXOIshf/2cIdDaFuIh&#10;33VZOAdynDPr4k98GDlLWYI95jHWvWSyhMuIx9rXeRGi59M8PwS0Ns1+tWZHvyVWpyyGrjJ8lBuc&#10;ErK1zj2wZzjOmaIIurPJvu4mXAwXko9zL/jpJKh+p5XIOL3dxmaOo+8i+HVsx1nLP6f6lK6S79an&#10;tWX4OdaNnSa752ukq4IQfNr97j7sfgtvevOdW7Y5h7bQKtoCvoTlu7iAvuuNF/Dfkedzxvm2jaDY&#10;Q1/dYSTSl/Ij+rS6BNfGivOJrL0WknK99iY68Ec8SFz0d+7K8eRfelW7T8Q39SA27MaWk/hcnsFv&#10;qtJV1x+kpPe288M5CnfGGH/yyUlWnP8I569Xt5wgKC/KvbhhhpKd1p8ouPHvHP5txWmjM3vyV5GF&#10;8yTDn8bJoT/gJHtr2CnB9n1KQ6aEzd7WIOIln8OJTof11DZcNdur+A0NeKb0nOp7praGD9+y3Uz2&#10;2Qj3JsjHcfxLK38al680t/DhvG7L1HWFPUsqleRL6SgI0g36xR+r81ZKVG082eN8t76z5mgnUfbk&#10;RBn7tNkb0tD+J+m8Q/YPCYUaZXxZX7Wp2ip+2QP/MboehOA9/LZ77dULO/e++ab41GbEZ5NCpjti&#10;WeujD+9DJuV31tWIZJWCBTX7ZhzX6YpwldxV2nXnn1Z+vNfxCa3zpWpH4YkV1bNaneQ8H2HPFL/J&#10;TtLZVBcDNyw0JDs1u5Pst0FkMcY975SPI4AZ1n2NPKreJmkHJXxYq34iNJ1V9O6L6Cp2WRLdknN6&#10;pZt6TXMeXWIRMC4dXpu6p46dN4mfb/1J74X6SvI/QFnu4XO8EGX/4BHye163BHmRv2GleDY5C9Po&#10;jGftU/w0D0TzDqMl/EmH/Y1kRPKyLA6vRsnJSAYbOQteHejoTrizstjNKa5JPwnvMBykqwKZ1PCt&#10;jYxVkatN+qBN6rzq9OPrchmWXfq1L5azHv7i6LX9IZQhFzc/6SyWgvKyl5/g0zZyJh/Na7QDpSku&#10;MgcvP6uswTPBvdKURWR+s71tM7ZpiVbC7jDn2Vldtwr7JBdTcdpElfGB2lMUbyjsyUS/SM/I8gvz&#10;pby8HlR++WpfQjcvNUuOl0+Yh+lLRhXCOlJc6mf6oznrhx+tI5JyOEjydc9BWLsIPoAXpysoZw88&#10;DPKN3oc8vYB/pIgOE4JhrW4gb99VZp0c30r1Wid6JERYtSV5eIpNMyd7C7kI60DYSubHk702nuhy&#10;PjAO2yEbaiLJaSoTZ6y5bHPo3V1dSoqL9MPVUh29MwB/A3PjyM5p2CtEff4B2W+x97qVFXcYZ67L&#10;64GtzN79PWyPlq1N6ks2T5k21xfLwwVYQO/Lx5B6sbPRgUfL2fne5bTXTvsPih3YxOebi9NIDRsT&#10;LsY4figicAI1mAcTx8Nx5SLMibNXUIviNxCXpOzZJf70WetRmoiSVRv4mAv1J5Ij0eGrODpkr4uv&#10;VmMc/eWYU0yr79J5MLgeo9iNbeLXI4Gv/zflblcW+SmYhiRd1RffdfY//F0+czj9w28ueRtMReAK&#10;7XVjh5ecyZ1Hz4j3rr2T70DfML6ij3oJl4DGGbJ1xDEzgA0r/a/IpCvE/TLD8zPY0eJ0Vdjrb4Kx&#10;hvqifvhNNTYa5PkE5VeQ3wTlNUd8+XQ/XC49Lg5xGCzA16H4xGUZ9oehzz7pROEd4hwiLMyHGR/d&#10;TQ9gc18uO8oV+Bq/SDolr4cF+cFIYp9lkMRWFNueENabntW3bWTpOWPsZ+UlZ+O7ekd2tpDN77Zm&#10;3Fjgbm7A8vDaSHCC59zDR3qRXJaxdR7jK+NFedG1VdeWiUlj4h7s+gfMGWh8rbwpfschstt2pP9x&#10;V4BxGOM8nTh268yviWdD48kKa8vied3kTMIqPFcau0hjSi7VpvRvm3Mjk5RvGl63LuyEUbhTtG4t&#10;u5JbXJt6vVyuPfGb+D1eVldd3yRMlMmwTSi3KkOC+WHxKN8Gp0HWvOUnS3pHtrMP1xsB1bDk4Sbr&#10;IeLn+nFj2smmrpU5B/SoOOc4fUazwbrPWUmE2o5kVhzLzypL8C6t7rS1AP+g5QbtQeOsJvpc92i8&#10;Jw6aW8hugXlPyexuHvVZ/nLwLdHK9eysy746/jpq7QqPButHL7Cxn8CLqz4s1APquYew9z7O3bBe&#10;5iDlU2Y3D0dN4Bzuc7k6oE1Lz8o/IYMyqQend+JxxsPYFS3KLH5w6SDprEqjjm6FB5trBeyhwVTB&#10;cnAjKVohf9xyq746GI9O5PptA19M4kEWrlXZCMyn5LFvepiPDTTrDkjozXhpk7XVkrVZw2uyd8Fl&#10;4IgYqpSyB8R9uIl+zDMX0IPNrnmZ9ynDEZP1t3kEPAIeAY+AR8Aj4BG4lgg02EfSxh6Mb61ZlL1v&#10;Lbd/44oWFds0jh/piHzb9Y4zlsDOxXYMRvRnX6Y6tq32ciTKqwzGmYWHY6IBntqXdxx79+xz+gGk&#10;wFjIOgeZ3GEeaW2eTShlNnoc7lv22iOiiSf2T1hxhQkk1ksK/UwkvN2vybXHxBfwYhGQzxz8jlv0&#10;kbVXZs1uaW3h+Gt5F1uIU0xda7PazwnHvMnvEHNgzrfcaSShCR/2jbJQTGzM2MCp5XzWHRB3BN9M&#10;UfREm/nvNv7c29ITx50oOiDed15SHtHXStPtx1+ZwjH9Z1yTTPjgEbgGCKiNb1esjR9qtb8IvsoN&#10;+/vcAmtFkb4bLHDFrbUyjU2AHshoz/YHGNA3jR/+2Zov/mjxW19a7PZXgW0kPeSDR8Aj4BHwCHgE&#10;PAIeAY+AR8Aj4BHwCHgEPAIeAY+AR8Aj4BHwCHgEPAIeAY+AR8Aj4BHwCHgEPAIeAY+AR8Aj4BHw&#10;CHgEPAIeAY+AR8Aj4BHwCBwJAX8y7Ugw+Zs8Ah4Bj4BHwCPgEfAIeAQ8Ah4Bj4BHwCPgEfAIeAQ8&#10;Ah4Bj4BH4ENDQI66u3Fu/tPuW/b16lOrQsYnZ+F6+a44bRnIScYyPScmDdhPQN5K587d0aHKJEqK&#10;R+U5+25jFjKxgHRNRRUGcnj+VWHCuiDlE2HKSYOIWkSsIiLLPxVnIBDadi4m5ZR9rb5lXxdf2D2c&#10;26cs6RyjyxG9++MuvTtiFLKhfIuMSf9cvbjvIrxs2rPqoj3ZWnDEaIpXQY7O4/y7nR+2TzqGTaSP&#10;p1EeF/kleJGz+zxkOZ93jNvX688ckWCIi0hoUjghu0XZ72WHLCXnRVwTnu8ThNs9SEBEjPZwc9qa&#10;RKOYhPE3G1OuTm7jvDOKH6Dr5gooQAyiPUpWgyCgBFHAZguSulqZ96ojCxCBgIIITSSdktPXQxni&#10;E5GVTFdWHYGK6q4XAiCRsXbhxC0LAYyTXQhUqKpXguJVHYhwcRKSlBkcpopMU/UZyrseUH3EyEFP&#10;FGKiWJf1QqIk4jtdV5RBtMHnMAF9E2lTQI0QXt17V7oiOap21O27zRnqPtAJwuM72rPIBZXOUYNz&#10;7vraze6aZFNg7zGxBndxPQIpQwus6p1DVusa4T45iH27blINzECs+hTd8GpQifdKq09BHXOX8nBA&#10;UNsR7ZJR90WRW0G4eLPRZ7chqstAqnSWQVmqQqjzAhKgJ1vzjqRC6U1DDjKGXr2T6bcOdPUbQvOe&#10;mRIaIu75kf7hOaQ8IsMNEZJcjpPmZxCBqD8UOWV/Iu8ITEVStAxhRTOCkzb+hbpGZLz/P3tvwhvb&#10;ktz5RS1kFVncd959f/vSe0vdrZbU2kYzGg0Ggu2BLcOyABv2NzJgeGxjPIANeMYjDSCPNJbU0qhb&#10;re5+/fb37r7yct+3YrGqjn//PHWKtZwqkpfkXTPvZdWpczIjIyMjIiPzZEZ8sLZpdzsW7GLXCIFE&#10;Bp0+Ou6geqpTMvHh+gP6aKsqg+LfM9lhu0ZAv6gdT0iaAxXTeHeue8TR5+cr922FoEdOL9CRCiry&#10;8+U7LgjSmz2nLa1ARPx7khQGTwq73QUNA0hEdwcRPJ4M8pNg83yUkZwWsdtSBFML9eILSAF0W5oA&#10;dOmtZSvh6LDQN45zzzD4qHpYLZKWUl/rn4JpSS6VotYqeJDGao1FLvBrC70WlnpZPqEGY6cUViQP&#10;CiCbR2frW8FvsgTGFV+E+fbo9bJQIGpHAhpMFZftkw3sbQINRTZCxDvKJ/18nUBPKXTQZYIDvrzU&#10;iKhytG+xVp7gjwqCfZ8gWduMNUqhxRB+Vn7UVVR5UnevvhSBpKOnkSBXfkfyHD2uCjgX0bNaG9Dd&#10;42MEW+la14QLTCmbRoHmD5sUFLcf5/zf7r/s+OTe5rwL7qf2iJ9md9bsh0tfMlc8Z6ezQzUYHbam&#10;w+cXDrI/7xCw8FPm5gqmFfH4MmP/T5kP3euctyu5CRsn+KWCEzaQ9vCVvqQlREvZ/48J7nsLe2+Z&#10;oGHiGSUFbxWv9xJcUgHgxggC2cd1GEw8zOMyPuGHqlG/KPCa5jYKuqqAdwq8GuqjhFsjEPe+3o3j&#10;3yrXP2GFDcXUAgUFvLe7VBVdSVYv48S5Dq31HF5uGqqo+ymeVYDw89jAd3YWnQ7WGL1S3nY4XO0c&#10;I0d9nQlsxl0CMyx+7Z9bosSoTlDcdsysNkneb+zM2Z3CgrMBIiQirRH2XPQpK4JU6fMor74V7Fbj&#10;Jwsr4BVqnLsEzb7WNe4C10YyV1vmJK41V5gmGP2t7TnHky4AOFgLZWGvYLq1yeEKuqKt1j4U/G8A&#10;vh1mrtKb7CLgo2bFKhO1vbY0+o1gGEmChoZpD7bKaP73N4vXCWqad6VV9ZcbM+iZPmfzh1Sqhxf9&#10;Cqi3OIjdP33DOu99YKk1Ai1+9Z8SmPDFduIvKmq8uL05bZ9vPHbznKhP1BdY43atZ8KuVOZg+8mV&#10;5ERJulsBaB853TTHWgs0h+DqEfGegiH/dPWOPWDuKTtmneeSZ82zVK/rYZc/mo/u9aWrgDxabtBd&#10;t7ZIXhfclvmD1iszBOdVUGoFolUQyC7WEBU42uXhWzgI0wiq6tQc5GVIaksYZNvcOqOCj15irWGd&#10;QL4z+VX09BrBsrcIYqpw1GGfOHpXqOGowIfWJ17vmnTyJpg+eQp4CngKeAp4CngKeAp4CngKeAp4&#10;CngKeAo8DxTQDHWks9fe6D1lH/L+1s3t+dC0/nTXoH1z9DXWkzJPtKb+PLTP43BwCogX1P9XcuM2&#10;tb1ia6xRaw1Q7xc/Yx/Uddb9dE8p2u+ga61Xaj1phP2El9nbdo6gnVn2yWht6EnexQimT54CngJP&#10;lwJ+vfLp0vtlqE3vNjRuTHQP2mi2zx5vLdrnq49sbmvFrafr/YWS8sio0P7m4e4eu9A7ZmfYH9fD&#10;XtAS7/l22fOodyo+HT8FOni389Why7bDu6JZ3mWkEyl7rf+UTWDf+fH5+OntIb4aFJBm+8rYZff+&#10;9ePFe5U3geG7WlHA6Ty+R7r67N3hC3apf5L3qSm0HCOtJlgtksZh2dNvDJ+x26vTtrm77d4DF9gX&#10;/cnSXTvVS+D3uMT72uTEJSs9vk4QaQI3F6s7repzAxvDHmM/1M0ND52e3sO+/mn1l8qyz6hlUvPa&#10;tNGVEwxw0a7OIu+wP1+dsg/nb7MfRvub0qKSo6nmGnfXZ62/s9u+MnJZgPeqdTCAE1tXBb/99rU4&#10;GHsgm660KXw/GCokutbi5u6xV4C28ZBdAc8o0b5gYcrKP/zfzYZOWer7f2iW0R765vFWfXFnbc7W&#10;OO8R7XdJ0xevs49DPPk0xgvV0clehK+NXrOzuVH7YPG2Ta3PV+0J4ZWHRz5YuGO3wPWNwTN2lfFM&#10;exYcwzj24CP6riU7tobtbBLUvJtA5+fMOimD7aF0d2PafjT9JeNkkbaqz3U3sKsDp+07k29ypio8&#10;V6S7L02ind0dGbtCG3+y/QVqAS6l6VNrC7aIrTCMTVfPJaIr+x+6+y05etaKdz+18tx9S41fjCeJ&#10;6KjkZCO8jP90xAZ25TsuU0sYwkkF2pSNg3es92inmvpM8KA/Bjjv0TtowfqilVfY59w7oI1xzS0U&#10;jqJj5VxTc4b97qidDkhzRiczrPnAD0Fhx1Jnz1oi19e+T5uhHNuduLNXAl57JrWxMs1X3P67zUXG&#10;3hm6NGmj3b2cWeuxHHOVrMZYwXCdXSFFBARyVymOjATomdIsa6pdnEsbu+D2Xs0zP/r53G27B2wl&#10;2eJKGutSwDzPma9vTLxmkz3Y5mzWqtW3FwfG7VTPkH28cNc+mb9vWxW7IFkZh++vzdg85yjeGjpv&#10;b41etB7p+pGzqHkkmDMBLkU8qm/XkgrOglEre2qIeKTaIFc6/IiDEcl5TTZdtqO1yyqaVfYeqr9E&#10;h8aUcHg136/m43l4pi46+9ecd18YVWAndcH4P3bOEtlu251jLN5as0TPMJXVa1fV7rCPMSUOg1kr&#10;3ncw2DdYnLnnbMrU2HmYkD222vf6JKlKe8dQ9RAkS/w7CO2dpRfDQ4EO2bozki140dUoilG/K7+H&#10;h7srHCpwhU0dj9djG/5S/opsVx+7e4KmFLUn/BX72QJGlPdAeIBDhLfK7a2jhHi4VjqZ3mtvBP95&#10;/E7CY24s4KxleWPZ6dhjx9Ptg42B2tAfTsfTj1VdAw+7Pokp+srfgnYQihTxfyuK1PNrY66QX5t1&#10;XWO+Rr2VpG925x5ZgvdOCcazpOYtTzmp5cHynJWYg6R6Ryw5dJob+7flJNAMdcL+Ml/l7SdBQn2+&#10;TzqITq8HARXZQ56evGiJj1NWWnwMPZcs1cdahuyTxiSZbWnvK/MB9HAjzMbfjrf34+vGQsf0m2pL&#10;7C03+CqR5nzGiHjqGeFyTE16cjDYuRurVl6cMmMO3zFx8RmQAokpYBdNYxdhF6cnL9EvnZjNHAZ6&#10;SinV02cpdEv5/ifYZ3et4+zrh6hZ8gXmw6zTMF8pLU9biTl8evScRCU+OTmPl/VwPNQnstmqfDzU&#10;g92VHbC24uyaRFc/i6a49I/TA1VorBMy/xJjqJ+CaD5Tfd7mok07q6ZenOypLtaZ1BfiidSpS6Gt&#10;7Nbz2tT33D9Sh0LPrNbLoDu2v2hqRj+8CKmxP/cbix2La0LVJu0HQ4zi5sg1MBzPnIRw1NTxrC9Z&#10;n5D/AFnIsWlfusWWargJbNenDberP1ltaYdDNd9JXhwQh1eBJ06SzB62p4CngKeAp4CngKeAp4Cn&#10;gKeAp4CngKfA8VGAubb8A8nH8SfrD50/LAHfLO/gE2vOnffKOR89cVXi/URLguxjLI6cl5fY8B3/&#10;sawDxNXn78VSQGuT9EGJfVhl9t53LD+w7nu/sCRreZtXvxNb5KnejFvP0T3t9XBLZm3WzdxSU4v1&#10;Jrd3iZYI1pPAUTmtM0f4ufWaiDIAZL2rhM/lzff/MfDxq9TVW6knyuO/96OAe5ue4VwHvlxTq7OW&#10;Zj/a7iTry1rj9+kVpwD7oTl3snrte5ZiH1KZ/Wzt3/s8Z+RCbwT4si/2jlpm86al2ROQGL/6nCF5&#10;UHSkCwuW3lhwfVDKDVqZM7wvgsIrocNnyht2Gx+Jy6Vtt3cyoavrrgAAQABJREFU2q+u1mto2OEd&#10;o/zYL+G37SFNTW3LP2KHdRF7oxf7Rr49c/i+7MbfXSd6XycRtMfdnc0gv0+vKgXgHvwgFvtHrIyN&#10;lSL+RHJz2crI/DPYmMDeJ/gbPSPbqdgDDm4cdcbPq9pBh283Pk5L7KkOOEOUoi9T2+tW7mKP/Akn&#10;3hqiiwIXO+VuYdGmC6v8KjtdE1Ud9WSocpS7knRRY+cKVjVxqV/OfOXdqJ6559zcZS62SByKBeIN&#10;3c4nLafYK8SuGO7otX5il8gfrLSdKlrHr+st/KI/3lllrzmxLDS+AVe70ifxc32NeDq9+JPVHvIa&#10;zKpoHPQiOu82AB69PWddjBX5Fp+n3l1g59hrc7pzAN/ag87/spAI66tr9UGra5tPcEU37QhQ3KdB&#10;cFLSMS/RNExcVeYGkX9WZg30nBAThZqTnnVzbuladsJG8L3rYoQUNyiz5zF0nTO4X+SnXf+c7xxy&#10;/SHfsXEQhad82+t7hzgPi8VVfEavuvFstxKvK+r3vfIhL6htBfrz7u6irdLHFzMjNkycHDe+xdZG&#10;2+Gb1PaaJTn7tct5oDKxsVol9edyacvu4dd5fnfdnd2u7yn9qsVqD1JIPrVK9I6ILrzDFN3X7+h5&#10;wfH0Ojy9zpkJ1ijgafXbYDoHDfFVyxiu8Vtl9mqtAHyKX1EbhHmtxET3o289V4p+N+IctkRtCZ8I&#10;1gZ2zmxx3WahwQZ9qiehzRJC0W/RXL5XhqDLZLof+nQ5PB7uLNvD3eW9OG/kXcWf8Oc7M+iAHTuL&#10;j27RMKqPx0+QFPOlaPOldXuIbC9id0nXqS1Re6TO5Bdmg7ho6zvb9oB8qneAPhxSbCj0k37LY7Xr&#10;SRWIEg1UnLp7+Pl+gI9knRmN9FUau+10ZsAudY46GQypFhV8tb7Vh4rfIB3Un+q2+c51e0T/LzEm&#10;yFP0HkUTbu1vPci78WmGrY56pjNJ4iHpMtnHvchaLtHpYorIf4PyhDASxGErOPt7trBmS6VNdE6R&#10;GiK+DOmu3+JL+dHvT2RdnAbh1g3MCFKYs/7T1ZMiAp54oFWH8uhUxwBWftn5wl5FRhQTYY3vTXRt&#10;GBlGcEO9qCvxon6VmfuktvGHwD7cx/3d9lk6j4/tx5aiLp3FUuw9zSlSRfaDYntpzOzkU9fi0A6+&#10;O/itulXnCnHSdrRmxD9xr2RTKUJdv7PQYIA+GU3mHK8rnphySb7151NIAVFCdBS/KX7AELr+ITHA&#10;pnZXnQ9u9aJorFgOU+iCZXjvHOPpJLyQoW/mS2t2l9hxGqOcPFTGWJVRTIKLmSHGQ+JRVu6Htbb+&#10;FAzJwmvZcbc+LtslD+9Hek189+nWY/RyweGheGEq0yqFPBjKosbD6ExK2Go+da9SOFSB0a9WEI/v&#10;fsA+/VL3gJU5q5bCj0saGSmwxnzgBPIL0P32zrwtMlbJrprj+z62yERHv01A/xzx/5x8PL1mHRj9&#10;I2d0/alxjq21/Nsm3odiJ26zNt+JzpBOzjHGuRWHsHMPXWU07jUVBJ60m/inXVK1Qb3BG2avwcfV&#10;UQcIuMwdCgNn6FO+8QkQpDvEsgdO6m7VqzisimewQPyTBWzkNea4slfD6rUOo5wRc4Ttke2qtZoB&#10;bJtRfBYOYdt0IZMpaOqsBbUHLRra6dC+dp3/wBi2zhjJ8x5JOLMLTvKfqLnVRmnMxQmaYqxdLWwy&#10;LtCe6B+oyVeS4r2ovT3wv2LPaj60TqzMacoonoOaHOkUYSI7Wz5Dhhgvz6AHRzmHrJgMonmET4Sx&#10;uiGgDtHO2cbMbS5mR10MkVn05iJ1bxJrpujOfoeYhUeH9+jMaoedIf7lZcpF9mD0NKrHfz9bCkTx&#10;3uLjigQuXsdVfDj2YUvf3J6pxhSSPMtmvsOaqeyja8TLHYd3NZI28lKrFkq3LLGucANfkNM7K85m&#10;kR5XeemzyWy/XYV3+pFR3YtUQ3QVyk54Vx5R3JxTNhbjZZY1AMlxJPeaJyiO7Ex+xcWRXZJMoUt1&#10;Bk5tEV9KPhYLG+CkteB5m0CmJjP9tL0b20HtCpPqXcU+e8y4rbUOyYEACE4lB7Bwi8L68BgwzneP&#10;2jhtUcxKAXlZ4pxUGuu/9qFAqHfTdpU4z0XOgN3AN4zi7IhfVvDr8PnqQ6eXx5lzOkbcB96TPC4x&#10;iZsmRphifS/A46onlA9d4reFsVBXeebvoYchjZuKL1awm+zjmCFmzTliwZ5hHU9xeyWlYnLF1Cqe&#10;e5eiZBbTM2bUJScTkguetUqU2+ZslNZ/7iJ3imkWznc090myvjfgYnFrfa0NlFbQn4v7bj4m+pDc&#10;aBnQMtkU/FKsJOmKcAVZtAqTcmsMPrK+ANA469MXdsdsc2XHvctyvMc8c4o1QM0vupg/Ox1Lf6W2&#10;N6zr1o+sY2Xati9/y0pn6N9wcN9DrEVPqG2b6Nk7rE8r9pTem2n9Re/HThEDb4y4VLJXI96rNDX+&#10;y/FO/KOD392jZ2wZLW6E3RL7OOLrcISIz+LuOhgt+Lzajv1wafNcMOCf1nhIIpHcal0tcHVVtKmn&#10;RbGm263qwX4Ok+poQ9hW5VW4+mwfGFBD/5tStbye7AejkqcRTrUdPK/IrXLGpxg8hIP7Q5PBY4Hz&#10;OxJf2t2tw7mSL4IRFRMe+ovLG+VpfNb4e7+2ODrUECPCIYLjurRNvwoPPa7VF1HZCEeXZx8YyhOV&#10;i3BQX9b1iwOkj9ZJZdVm2V5VODXZHRoHwKWmyMldgodrcw399+svoV5L6zjk9oOhMq7e2sIAfpZk&#10;Ubc52a2hRYSeyORm5tGNFt/Y7K2TgMTAri3Aczc8tMm2H4gquFYZhaOzA6o5my9UVn3RFg/0f1sd&#10;Q+E25R0tDsInAtIKjsNzH6ZxstiiX1S+FZ2aqdImbw2c/drUyCORfnFzNeyz/crH4XVC9zTCF7Hj&#10;Suwj7ZD/GPx+ldhHonW0ODydfxfeEUTz5cOi5XrS0WGfPm0HuFV/QvcE74bTG8QPxsbdJc5DwD4q&#10;N69oB++YnqnOInPyIj4ptSatVcRCz4iViNV5cFk4JmQcmEiojkDr40TnacOS7hqaMMuyR3pjxYx3&#10;BdY3Uj/eRzhFMhr9fpLvSFe14s/9YEY4SD88KYyoXBwM9hiZ/Dqyt8hyzAzlp1n3nrY+cmwZ8WYb&#10;oihLO9aN2toKRLWeNkAcjBYVuf6Qvm7xvFW9/v7BKSCdPXyKfW9dFrAX31gnMPyRx/K/+uM43pkI&#10;zlF4Xjyjv6PAaIWD1rqWH1uQ513LqbPQgv3OssWPUlddb2B/ciYnSEP3LfxMy990Y6JPkvitTuTZ&#10;g4ivpiCHntCY3VYYG4Ec8ffkNTd22wD6u+JXqR6iZJIUpwMk7nq8L81qYMTBEfx9YSiTTwenADRv&#10;5GcnS4JAx7Wjt/JVuiy2PunpduVVqNrPrQC1GSuiSvfDw+VrBb+Cg3yMrs07vZfAp3KCtdp9cY/q&#10;j75dFWqzbhwA76gcNErid7njq7+Nz9NB/Pxq70RD+Wob0ZWuHs2vavNwfRhauz6PEKj9PgCc2uzH&#10;fY2uC7bY8zx718romeTZ1yyBv3mfnmMK1MpwHF85NtV7kDZJPK2+F3M7/m7MG/GlgMVmcLfD+XCj&#10;bOzB0pzQJ08BTwFPAU8BTwFPAU8BTwFPAU8BTwFPAU8BTwFPAU8BTwFPAU8BTwFPAU8BTwFPAU8B&#10;TwFPAU8BTwFPAU8BTwFPAU8BTwFPAU8BTwFPAU8BT4FXgQI+Gser0Mu+jZ4CngKeAp4CngKeAp4C&#10;ngKeAp4CngKeAp4CngKeAp4CngKeAp4CngJPRAE5ij+bGyF4BwGAVh5aGe+jcvi8SzCTj9ceWg5H&#10;3YME73hSh45NSO3nFKapwNFu4MbKBfW6uTVrN9ancVcdBTOUu5rABXx4v+8CAfkyBJDkWdV5yNHq&#10;lQN1OZFP4Qzzk82Htk6QLsFWwJUNAsd8sPYAh+SidBgsRtdR0BgFinG/9ZQych+SwseIYCX5K+Cs&#10;XsFQ5GFE+ZTUjzna8GbuFEEoh1yQlSM7cXeQn68P9dEETjSv9U7YZ6tTLkiN6DNMIJA3ek7zrM/R&#10;4jjaLv641j3ueObGGk7XILX6S4FLPl6972h8DtlJQHvnU+b5ItUhsFGrwgA/ReReQT7XCTayhLPU&#10;VfTCNgEa5FRfKeLX2mDVuu/aX5HtUISUU/we8qcCnS0TAGWJQBC3uZ+FVwcU2DVDIKRUr/XhVKmT&#10;oASSAdFXeR8QAG1qa9m2CAih+7V1iuJy8j9AELRTqX5gdLnfxxWITjhcIBDMNrS4SQALUHbtUSDT&#10;TzYe2VdyZyy9X6eDczq/hrNXHGqGZBCpXEog4ymc7AXIc7EXR7TOgV7lofgJB7vr175rSYJ1BB1Z&#10;CNzeUZDAr6BXbhIMVwH9Ir2gbwWZUlAH9W0Y3jDUfUJfekPfjgPkeTq6rvlWH6r/bm3OuEAeryET&#10;o2mc2Mq50jEm4aD+m91Zsxub0wTXXUP/QSf+lITDbfpCz6/mRgn0NEIgCzkefPIk/bpDYLNPtqZs&#10;ahvHwPxWqxxN+LjQPWJvdZ+q0aeMj+Q5RZCpUYJmzRCY6u4mgfoIKlSuBKaKaK+AP7o/0rkIL40R&#10;MKvfBVCriMmTI01J4aiAx59tTDk6acxQUj+PEGTrze5JFwgz7FH36EQ/pJdHCTz0S0OX7cOVewQ9&#10;WnVIilbq0y9WH6FDdu2dvnME/+hoCjAScVKEr3pBMi9aSRYVMHgLWdwg8NEKwfkUoEzPegnQogC6&#10;PeiPboLEZBToA2AhPQRF7p0jqCdKgqcKXO3aIODajbwCZG25IKevd02gR3GU+qI1F97t2MC5OO0o&#10;oAt3sz3wNiH2nL5SuDCckMMDQRFewmmzgikrUK+CtcpO1Z+e6088M0mQRhcQWAFmKjrtqXbOMVem&#10;vnZRAcTL9K10ttq8QwCjLWRqm/FxgwA4CkgoGZF9qOcKPtrHGKvgewo03ceYq4Ctkg3J5cuQnHxD&#10;DwVV/oIxQzwT2RzS4goELFqIh6L0JfmyBCE8Q8DVl1E3RO08yrfsZwVdvElwrFUCL4tfonH4KHCj&#10;snvct3elZ/W/am80PaFPzQV5vpgdsfP8dWILCO/mnIJ8sKTyncjN1wYvESi3077YeOz4R3ym9m8x&#10;/vx05bat9+ZdgDDdO2keUt2yv69vPnbB1CT/0XivVkX2huyiRcbFiayCl40zJ+pxz2p5/2BUeHlz&#10;iXaL8PMtgkjOEfRbtKmlJYzuGr+qgNjYbneS8y4I/ST23hjzzmxA0EfyKNeeRtmfXiqh8WmtsG0K&#10;Nj5DX20QxFJ2k8Ys/UXcL7g3sbV7sWfOZgfh6f3hHzxHwh4VV9waRK08n+sYgu+Rn0O16mC1Cv3L&#10;XWM2D003yttQIvz3sLhsIwRTHiSYbGO9CsxRGDpHSeR5n2A1Jfr0JsGa7+4sVGVBdSoI+gg2uuhe&#10;kL3AX9HVFEqseCE0UsPvsAfCvqVo+IxP2a2a8y0S+Pb1rknWxE7OAbDMFQXmvsXc90F+0eEr+a7t&#10;K2Emuogv1EYF+RROCpg63JEjeGm3C66owLtqqZrpvivl1Fpu1CWtYewZjnsPpWN7sCGu9YzbL1bv&#10;Qa6w79bpS8nQu73nKNZ6bioHt6VhHNVjnydYA3MVE8CxCQHuvChJ/ZGHl77YnLI7W/OgLR3iGMbZ&#10;Zt2MG2+xFnUanRHR/qBtk7WbZky5mptw61w3NmbtEXwQBe+MdL30h/o01EX1+iOqS8/1X0krimmC&#10;CmiOpHGtDx7pJ0BilmvxSQeyrz8XMDYsQuwP5tZhs6rtkL56FZJoJ72i1Av/d2XTdo7+3MTWdkGw&#10;CU66StDvHVZbQosDHmCBUOPuFeb6khJH/1eBWL6NngKeAp4CngKeAp4CngKeAp4CngKeAp4CLxQF&#10;rvadsnnWJh9vL7t1tFME/v3m6DW3ZvCqzPtfqA47IWS1btHN2pDWMn7Ou3ytAWk9Q+8ZA94vRmtd&#10;qj56FzGU6bErPRN2tnfEvXPTexTPMyfUQR6sp4CngKfAc0YB7dPS+4hzPWM21jVo99jT8yX7vlZ2&#10;NjSEsA+x0yZ7huwSz0e7eJfKfk+991M5/fl0chTQ3uUc++6+O/aGzRDovpNr7aOG/D55CngKHIEC&#10;eif79fGrbk/iF8sPna0scLKBcx2ddrXvtL05ct76Mzn2L5acXZzizf2+CdkcoMy1wVP287mblAj3&#10;njxeW7RHBIc+jx7VfrfGlLrwPgGcz1mif5RHMQLOfudgkfMMJXaD8xebcn2W6KN85R1oUx70tWCo&#10;ja1SorvHEgPjrR472OXFRxZsbHDGIrAHjBcPVh7ZIDCH9D4d0DsdHbYMHCXNSz6DvkPsD73A+Y9o&#10;zAiWZizQHns3yrisNR8A0d6D4VM8DvdI1zysXgarC1ZeX+K3RqqYlObszcgZXqS3cjtGuS3eya+y&#10;H6CyFyCCsrW7Yw/YJ7DJnpbTBK4/lWPfYRu6ReWO9RsyBEuPICj7b8DD0gQUF4Ebksbvjd2C3eG8&#10;S5S0z+QU/DCZG27b31H+4/pWfwfw91j3gP0g8y62xJR9snjf1tnjJpnLgWffNvvubcUeLTywbdYr&#10;Xhs8YwPsgVEK2O+QGJx0/V/XVtqYeuM7BPN+2yzbxUb6kuv1+/Dfj6av2zZ7/KI9YcLhIgHYf2ny&#10;dc6sdFZ57rja+LzA0fz+Qv+YfTJ3x+130u9N9hPfX52zEc5UNSWJCTyUGjtvxTufWGnqhnW8/u2Q&#10;rxp4O5KoYJOg9stzTfJRha3+Qk4TBFpv0jsVmQo4TxMszlSL1F3Ql0l0pQGnqXxdxhP4IfyQrfIa&#10;e9AGxuC5/c/sHCsWsr2RE/F7sLJo5fufWkL7d+DtpqQOAd+GbmrK1u5G4M7+NOsPV0Zj3OOb9AM6&#10;c+Ki+7ZW40y7So7wTJgF2/CK+K1Jz7EbapA9Ot3wdQwRiuw3vL94z67f+cC2d7aQhIQJiuQ/15m1&#10;AfbVjnb3WwoYHcxnejlzkWbPcKT3E9rEB9xA+w3vfWri2WTPsO32DtuX89ftw9k7tslZB53nrCby&#10;93Z227vjF+2d4YtuT5bwaExufzK2+zcmrtk51tp+NnsbGZ11ekl4ap9gnjW6n83dsAebc/Y11m/P&#10;940hEtqPFCZ1v6PP5oqVa+RRur9uXAK/5MhpS4iXq6UrQCpfGnfLjL9KqqM5sTdteNISjNlxtHZ4&#10;cI4lmH/oigYaoxv6xOGFLZPsGWh6FhbiNvxVXgAGvCdUpbcbUxJ6JfqG4mE0Zj6J35JR5DMJz5TX&#10;5233xgeWnjiHjDb3s6qXfdNAikNhlZIebEyu85NW3lyi3xjj4bn0GDg8aRKtGS/LC1Mg3NAOVxcf&#10;+t83YsnewZa0DxjLy4vAiNET6kuBVvkEfajerUuuHu6IB5anLUAPR7KofOIft2bNd6K7F/3c2iYN&#10;qMjRBbl3iDsAfGgCrXrVFta6E/B0q6T9sOUlzoxu6dynypHcV+VaPxnjUkPAkI6OS8AoYpMaMlop&#10;bKWouGs+uw7RR6kR9tZyVrSJJnEwn+U94U5bk13SubAK53r3O9N6bOiKlktocMaDOlo6dlWfwhfM&#10;MxLapxwnM8eGyAsICH1aRL8nOGuXGmL+05JfOaOHrWgbe/xa39qQXzWHSjB+xfMr74wo7+ZQocCQ&#10;L4FY71j+47+24ux96/rW71v2/e+3nrfWV3psv3QGoTR334LdXUtqLOplLNJY8zQTg0GZM3/BwjR1&#10;F6g5UgjxSMSNgfE5m+/KlmiXEjpb0D9sydxh1xDRxcwzQh2M7LGHOq4dAXZrifEpyG86+YzDJSmb&#10;YnCi5fO4MnX36MsS43Aiy5jA/PZIg20d4IP9oDetdBMb8yd/Yh1nXrPu3/xvnrwtB6vyuc6VyHRZ&#10;5xvfsmCL9wXq16MYP0/Y0hLrCSXWpBJZ7CKNre3F4AlraVHMjZGcx5i4YIW7H4f6Bt2HwmxRIOY2&#10;IpXsG7ZU/4gV5x9ZCZ3ZwRyd27FJ9vuubLe6FM4DEqxbGfOdFDo7mekmRysodYUP9gNQmh+VWRPQ&#10;ulyyh/VG1tYCp9dagGB+IR4RHrIXQ3tTRGuPl/YslBaxCwucP4rssagK2XUdaesYPh2uEzXyHKDL&#10;2HFF5idJ1hfSo2edPdm+xgj4c/5N0xP4BknQftGozLoad/h7vlunfizJzkd/O3SZe6dHWDcSbzT2&#10;X6ULpFOKmu+0SshYinWbluMAZAnQDcUlzXOgj8ik9Q3mNalW89JWdb1A9yWfpeUFeL6FNYHMprVm&#10;14b2+zZX60Wsm5c35TNEhI1Lskha4BCX/UTuHQAHrZlgF6V6Gua6apcTq+dbtk6EbB6op4CngKeA&#10;p4CngKeAp4CngKeAp4CngKfAM6WA9gpM4KN6CT9X99ifpvek2oe3WFi3e/gfeh1f0vsm5u6tZuz7&#10;lvUZjoUCAftPirwX71hmL2Vnxl3Lr3AiZm/osVTYBohWNxLwRGp7xZJ5vdupT+KxtNYbwbOM7+zY&#10;94nkSWjfEu9rkzXvbB0kmC3c1cAF773L7KUI8GEUv2aJTx7W/ZLuHXo9Hg5P6gjSaStpPyZ7RPfW&#10;Dnkzw3pWOXuRW7y35P1xPPx6mP7XHgXcWh39UtIeYrqqY/6Wldj/VDj//l4mf/VqUgB+KLN3pTB6&#10;MRw7JF8t1u1FILLzJ45S0ltTfYb/dF8+8MIn7uvkP0CkzN5X7efLzly31AZ+w/HrGMTtWz15bI5c&#10;Q4I9BZ28Bw9Yyy+yT7GMTtzP5+KRKz0CAPGBfLY/2F2yB4Ul5xu1ngdCj2ziDSX3HV463pFPfzxN&#10;O3+Oei47SD7J5Se/H1+U8vc2wPnnbut0NpHy+PQKUoD3eyWdkeOsYpp93V0PPrTtq9+xMnsmn9re&#10;NdlC6MYUvjM7NhathK1Xks2jvfJPe//RC84C0htFzjLs9rMfGR3gzgO1GXeOo7nSPRqp1omhcgcf&#10;tbO76/zSCBbpJtmz2MR8Or/sfGu3h661f1e6SfaufssvqM6Ayb95Wu+rKbeDjb+CP2P5f5c/fNcc&#10;3tWGuo9PqtGcbq3iz/g+vkR1DneIMzIjxMxR3VM7y84XsvB0e62pr5O6TmeG8EM6zrnRLFuUBeV4&#10;kvawq02j1D+AX/pV6pF/6150bg/+SR3NTrhfopa4NlFXtW1cVK9rrqL8B/lWedF9NN1juVzWHjFG&#10;PYTGW/CA2qael2/R6d0VWyXOjnwvnyJmQcadLQv5otKRrrr1II/P0XWbKa7Rj3m2H8jfbMg3yhDi&#10;G8bDyTF+6c4G+2jYXVahpTmf1/LfcQFaT6SJQ8KeCdW011ZBCtMOdlkJHRfovFNlv030TN863qBz&#10;h9P4QL2bn3e8LS53/cZz9a3iDUx09Ll65HO5zP5J9821zjWUAOLOfVNO7ZGHfm2rcN/cE78VqMOd&#10;b+S5kA0pxyfX4kb56Fbsi1Qi5OkBYoEMU+8gfpC7iP0Q+rJt1Uq15HhTVBO7/PEZXyROybazMfIB&#10;e0aRJyIvOJzSSK7kvQP5dnLPt/7pOkXHsoPAyXrUXumLVeRbsWbm4IMd4CnpuepUUj9KlrvgoTHi&#10;KU109lsfvCBdoWfKd5F4Od2cub9bWHR9xi1XRrJ3l/gJ4s8L5JEN5IisDIdI6sdldNF9/HDPEp9M&#10;MTq0717/IhzcfBpkIszZDepqUIynjXLeHuN/KMu8vg+dM4z8DKa6LYe+kr4TkG3afgf4j5Ed8Uak&#10;r6QnFfPjSte48z8j/nnVk2iuP/HAKWR+iFhZ08VVmyosEyuEMxs8jeR2r0dCqsln+gZ6Z50+YfSy&#10;JMOl+kDxNLrgod5kl/MnsI1v9Hn8oq/Llz051Zthj+/pFvFlFn0zgmyO4e99APlUbBKlUPMKy/ik&#10;J0n4SiNmy1QpLvnphW/6sd/PwAuK1bUJTy/Di4vEMlNbdtFCIWdQCLpkd3atnz3GSX6uZ3OcN85Y&#10;qgIvjJVFbvjMYVrLUrXXNYjttT+UTIESjV0sFnTScKqHP/yzJ6gHnlXLRINKlTWQ/GVEgYg+veil&#10;17onbGi3Bx2z6MY00S/UJQli3+wSD2mO2IibbixddvEGOMtb4UjRuAOaKz7Qpe5RyxkxHw+pJ4SL&#10;4iSc7xx2ftHuYtOtaA873a16pEtvEWtSuvRyZhQ/69qvGvJC9bw6d9Tru8jYLmeWdvgTX8rHu3hW&#10;cQrkX15xfJTP+faXbcT8VLZbhvo1XsC+lWWTkMsieh3HtzAuc1anzPwnzbpyx9xd2+1m3tHVG1Xa&#10;uhrkdaG0YbfQ07JNNfZFaQO7+1ZpzqaSKzZGbIZJ9NIAukTWrFI4VrxY0uCoH3UB37JhNE6tY6sp&#10;fqLilW2yj1u8oWcaszLoP8VrkB0umyVH3+reQVOC82mp/DpzQNkCIX9FZfVLazkl+irAf0RsAocE&#10;fJtiz2UCualNSewRKSSpuDIwSpx3q00BayX5iau2g8+LkAHDcUQkiFIok/zipmRGtl/E14pvoVhV&#10;y9BG85KCZBCkVabWt5wrSXnxj/h+gJgFmjOIZqKX4ys3NlAD36FKrsUiwuZkv51+qlSrWBlaP1Lc&#10;lgXGnan8kouZmKeflCVsY4iP4sBubGtOIDLyVDSQUFeS7smG1TztDLEHNH5Wx03l3ydJd+i/5o2j&#10;xAATn+1kd20JmdQ8dAnbWWeFg0rcQmUWfNlRiqmUheZqm08vHgXUa+K1SWJBdTOPu82Y9Di/HEar&#10;cDwW2BwxRGS/Xekes7NdxP/BrnN82Ka5YrtZ5n1fbswQy3UN7qhIOg8Uf+sMsYcvEzdV8noY3gm5&#10;jE/+N8pxN/5KLhN/RjjO82764daS81O6rbNwVb0RIi2fFbe38/aQtioO5qnOARtCb+wAdXpnxa11&#10;SBfXy5r0B2setH+cMe88MT/HoJviogif/WjShlz+0QtOAfGwYope6ZtwY/r9jTm3diM9vYBfu0/x&#10;R7TbX3KxXTuYtzpdfgxtllQp1txt5OxLfPEo7ozENhwdWA/m3zjxVi91jbo1lkesL2msUT4lJ5Vk&#10;XmeM/7w4ZdOFFafTJ9nv4eTcMbbeu8Uhq/fm2AU6v+7efUsGyBd+uPZvMmF6hHjMIFlrjONaz5L9&#10;qzyKUX4G+blCDKNexmkVDfGOq+vFvef0G41r1FfH1SLBlw46gz5S3Gz5J1LSuD5XXLe+AvHhWM9T&#10;X4u+AWf1ZLPb0kNs9mlc0GCrw7uuBO8rS/gs0V6RuLSCHTZNLOGdtVkbZQ4SQqQk/bkC4+0CZxQb&#10;pLd33NIVf0Cq09VbA1B2aULneCo6tuZReAlvBDozDC4tk+ZT65wLRL83J3ET9um+MPKW2ACGzvzF&#10;JSEuHPQnwRLY2sS9RBG72L3blS+IFkk05j2w9pHEJmzrhM7E5zdiHwsNnbE01gQcHk25wEPrXJtr&#10;2PvxMFTE9b1oIt9eTk4bALHmmmS+kBSMmOfOPwxlE/CP2wvTUDz6mcTHmduTU9EL0X19u7bg764k&#10;GJp3xNSjfEnOlCXAQ5GhK6V029nzbo7M3CXc1yM/AfEpgU+dlPRTdBavkk1TzQRGQYCfgrLrF+gR&#10;m6Cr/PIAQ74N9vBgDgKtjL6XL5qi2xskGXKtq4ekddvtDWK8r7JERJlKFn1Fcyga5fYXlVvInetz&#10;3u2l4dVEje+TNP4oXOziCl+Wu4kDyfpULI+IVzkPm+T94N5cjnsZ8NZcLko6kyafRyJSUwJr5mW2&#10;iM8R5q2SB71jrDZK+bmX6IHfc8CRbRSXmMsF8gOxo7O2jAWsr6ULehchS5EETwScrS7RnpYwyJNa&#10;X0R2meOmwGE9Cy1q6hMeWWSml71FreQuDreTuge/pOi/pHReheela8tdmjdXmKKubsl0wVIr9LnK&#10;xOZhPoscaf4d318Ug9bq86TOaVdSuGZDmdp+jx6e9Dd8mGQttWNHMhWOitUq6TPt+dnFR1+7Pktp&#10;zx/nkMPyDbRzPAkfyK+l80lVhV53kQBGCrlswkG5gOH2HKIbDF9ALZN4T3pbaxNNCV6GvgX2BYBI&#10;01N3w8kkcq3z7TVyXZeZPAH6peTOzqqtQq4mVeQ6ja8ma1ijiXKltH9RazTM7+WTrYFiZOMe606p&#10;dc7wajyLSUlkudSFTGpcj9UNgoIs43M0qRieDWgmkVH5TSryztDpfuA14xFWnEauXRzQmLEhCa3L&#10;jEFFZCdgLtZUkQOBbsC+UKx4Ooe/sCath0rXpuG7EuvEztZxPi5doWf7Ab3K+Cop45/P8NWWWbqP&#10;vYB+b9HGFGNrUBKRGwh9wFaIJ1Q2hsQHhICIMpeJnffC90n8R6fhJ+1FKTMWBIdYtzwwAm0yav2x&#10;CC0DfIvrremu2wPcQg7bwDnyI1hPukZjbiCbx72/PzLUFwuAmCwHX/fiV0/j/tTNEP8Y3g7QZ05e&#10;HVs/GW9HbtieVDb2cFD9T4ZDpHNiy0t/PoIG8h83ccWs1fr7Sfay6Iz9FaCvZceGeIZ6slqtmt63&#10;jz0ovhYM2XJxCRgBMBL4mwn9IsfQs2IPBqJHzGOt9wfYSQmNx9JbR1FacTj6e47uCXyABpLT5Rkr&#10;P77O3Cd8Z9lMHviX9wFH7YZA87InTKFvWbHCk8PQPKklDrJNp++BHfO+IXyX6OzHMaeE7HZ0YEKx&#10;L7D/mlpC2xL4PNG+8QR+9QL5V5LcHqXNh2mD5u/yeTR6LqxTv2vrFi6sfTif5g55Pmqfqy5sBJM/&#10;TrdHLKZywWAd0bCBtWIZ9eteTmAyT3d+6rWnVvl9OhoF6KNAe/k59xSt3TqA6kPs4+TQBOtN0Dou&#10;aeySP1/2OltRayIxSXMMzb+0juBsb8ccexmxDwPmXgYM56OrVZfKb5L0URzP6x5z2vLyLN9xa4Bh&#10;dQn5k9WaV4sUrMyEPlhZ90hgIz4JfwWKCQBNE6onxqZpUbWbN8pXbfrt71Ge9jAHq0uiNWtporXb&#10;x+14v4GW3Evgk0r+ZmNxj2iNHilylk1ztLiUwBecw191NspwXIHjvsf8UH6kS5oDibfEH27uLOaI&#10;x/m4UfDwDkMBZFi6n/UP7dVt5iv6jDmYfKhbJ2uScX0I7wasWQtOqxgjCemjgUkcq0v3x4EBhtar&#10;pUtarH+ooJMR1nK4OkwjfV5PAU8BTwFPAU8BTwFPAU8BTwFPAU8BTwFPAU8BTwFPAU8BTwFPAU8B&#10;TwFPAU8BTwFPAU8BTwFPAU8BTwFPAU8BTwFPAU8BTwFPAU8BTwFPAU+BF44COinqk6eAp4CngKeA&#10;p4CngKeAp4CngKeAp4CngKeAp4CngKeAp4CngKeAp4CngKdACwrIWffVnklbwXHogy2cpuEAQw7R&#10;N3CO/vH6A/t6/2UXyEf5XqQkR/drONv8FOfgjwnqLh8bkaMNteU0AR/e7ztHAF2CBZ6Acxk5lh/v&#10;7MN91Hn7ePMBuMhxmTCIsJD7EQLMRHVH3xC5SunqRUR5blT6Z+9OYGOZXnszd9YG5dgSOE3Foswv&#10;wbccbV/qHscnVMLmcAzeT5svdo25YCElOQM7piQayi3LewPnXUDAOwRQ0A31ngI8frhyzwUOmezC&#10;SdMLSHO1Q/TaJuDXEkGvFnBevAqP6rcCPjmXNBV+VcC32uT4q/KhYK8Zguv14dhYwTnXcQy9SVA9&#10;FxxJUML/sK0gOqgE79khoB9BE/Mr0DBNQLIsQU9yBDzJ2WJp0x5vLYMHjsEpU1u3fPMpKNAggbdO&#10;pfpdQDq57JWTbv0dZxKm1wjatkWgIQWoiOROAaA+25y2a8lhIxwgtcbXK6equZkb1jf1IQ646unn&#10;8IRnSgSEWnn/n+CsHSeSMbxblpP+mPu17XT8SCiHL7ZnbBPn3C6YBRlEDwVEupodtzIOzRUwbhe+&#10;VbDdHZwj7RLoS6EUi/xWQMrwHoFLCayjgIjSI04vVvsvScC4Tfv5+j07T5ClS/z1EgjsOJL6eQue&#10;uMX4c3drrhKAs55m6g/xggLlfLT60KYzqwQAmiTgTQ+udA//OljsqEA8n2w9hA9XHa+pLepNBVJU&#10;4J5rXRMueGRjH0tuhMvZzDABqvpckJJ7BPdZVZBkIQpPqk1KczgVX0S2RtHRFwisJz7vwCGbnkNi&#10;Ujz/6EmrJJf0N7bnCCiEU+pKPeqrHnTh291nXaDLw0NtVdvB7osm/QSy/ebQFfto7YE9IOiHaOFG&#10;O75vrc/YNs6wvtJ/wekKOckUjtFzXcsZt3hUvLCOw+5VAtCt4oBVAel20Ad555BSrQ+TAkMpSYco&#10;OEwPzr36CJ6kIKz9OOfKErhSQT9F62owPypq7M8Q2vP/qXaLzgqEemNzzgUvdXYOttoGeve93rMu&#10;WNrT7vsnoZz6Xf2gINGdK1OWpu/v53rsgxJ8s6uwe9LpBFyWHtK3cocC46qL+CaqW7RRuxVo+jFB&#10;gy5kh13w2A7GJgboKNtz/R3Jshqifta/HfSxAoRuSyb426B9+tMYrUDFkheliB6hbGhsL9j2TsFm&#10;dladDpOd208wzmHkY7jcY/0403ThONFjIVlfDBpFHaj2Kijl9e1Zu8WfeMnRgAwBtOsleNp7PWdt&#10;lmBvN7dmnJ4UbURTzQk6e9POPo/gverfop3os4IuuZ2ftRnoJhms6k2eOQ6pyGDEZ6Kbu658hPd1&#10;l8SP8HfUM+HtiNOcHq78iO5VKgm/+KzeD4u6T+F0mrmVxud++tlpiBrdUJP10JchHwX2Wu9p60Fe&#10;Pl57iLwRHIo6NY4owPQn7l7eXu85xZhDQJcWeB668poCopuG9lVsro+ob5agh9IPkY4QXdy8w9E4&#10;tJOF+6PtRWyOVTvXNWyXcmMEH5Wjy5PA0IF97j8cHcFS48Ld/Lw9wmaQDSz7LbKVHXUgqOgtjnX3&#10;K309RwAz/XURiFKBSCczBCTnW/aGLNQ4/hQMgZIO13xhgaBns/TJCvMiBUtWH6qO2rlNyHeVchUd&#10;lYO3FDQ2CsAs7J40CfImsn1/Z8nxseCozn7mUqcJLK3rk0iCq6CaV7pG7KPNR64K0UZz6DuFeftK&#10;Fmfejlq1taPLodN+STbvbQJZ62+vL5luUfAKwTwvZ8acDtOMRnMcBfLdYjxVUFvNL3V/h3ryuua5&#10;4MnGcHNJkBTNXI9wLb5RwOw3CA442TFAH9bPT/bDdb/nUl+zxTW7Dp+tEujW6ZsKXVzP8CG6Sfd1&#10;Y+f2M/fqhw/HcUicDVLMKSpzoAr+4r3jSOK9s/Td/e0lApQTiA0spAfvbS7YOYL4DcCfLRNlywoU&#10;hFP5NHZ8afgCDQBP+uEwSe1Wn4hGrZLySB+6OWurTMqjZ+4jzCQtUE3cj/RrlKVWLsQLWsf7iHVR&#10;2VXqC8cfABDfDBPw+Cv95603QYD2J6S/mqiyvYw9X2WupMCXN1hvWCKAbFn48U/0r21EyB8hcdQe&#10;BcXTvEcB2AVHa2T9BOrLwDfZynwozM1n+F/UrceZyVvUtip9XsEL8V3UlwoK2kcAtwsElNxAZywg&#10;DwqWXaC/TnX220XWA5RqeeYVJJlvsqeAp4CngKeAp4CngKeAp4CngKeAp4CnwHNMgQ4ClX9r5Jo9&#10;2uSdMnie7RllrYCA9k+4jvEcN9Wjtg8FtI52LjdiD/ILbo9VivUm96+yKKa1Lq1dDxLg7VL3qJ0m&#10;b479P1p7i9ZK9qnCP/YU8BTwFPAUeMkoIP3fmUzZa/2n7Fz3IHvUlq3Evq0JApnqXZHeXWic0Ht0&#10;n54eBfS+J8t72Eu9465S2XX+PcXTo7+v6eWkgOTKzZ0mXmOPddlur864N8oTfUP23tAlO92rd4Lh&#10;/uvDUECyqT0AVwdP2/WVx7algOvoTu1j+GzpoU12D7l38XUw0auJnn5LULeBS9PeceAFW+tW+Lv/&#10;i2Db7J2N3ZfO3v/XvmuJb/xjXkTHvadnElBg5/g//IntLBOoGl3flNAtqcvvW+f3/kUzDlFm9jTu&#10;/vTPrTT1hZUJpj5JuyY1y3Dvtnm7DYy5gVH7qyvvur2fmn8U2Iv/s4XbvM/usUEFZaZM8dO/svLt&#10;X3AwoDOCvPctegyfso4f/FEY7J3fzQmaXv972/3kr11w4ObnwOgesMzv/g9hMOqmcQt6JOmtB59Z&#10;6ad/Ah6Z6qt51ZZif8lFyiyB7yflvPVd/Db7yrJPV/ey38UWHggbs5GzbJhmz1qRew1JNH68tWCL&#10;BFOP9ialad7lgdNu70DxAHtyGkAe+afGqTQ89s7wRTtFP3y0eN/urc/ZuVnOpj24ZSV4R3TWnk9t&#10;8y2IH8E5kemz9A/+0BJD7C9qxDubswR7UrShRHymNY+/m/mS8wB5t6fDIQ2sC31j9p3JNzhbpLnt&#10;y2uvSNdoLj9J4Pc76BrN90XUO6uP7Z3RC9pR0syvPE+OnLNER6eVFh9ZmaDwyb5w/0NTp6N3Sg9v&#10;2s7f/utQPhozSC4zXZb9jT+21MR56m7e+wVGVpp5YPm//lc8V1/oTiXR8Qn2NWd+8F9bavwCN4H3&#10;tFKFVqVHX9jOj/+NdXzld63j7e88VRRcU12w+vNWvvuplW78vZVu/fRpUaC5HnR7gv5MDqNrnoXc&#10;oNt2fvyntnv7g+bxCX3R9av/wjovfw3UCg536T0l7Q/8cOGuPbrzgX3/+gfWCe5wlnsW7iuTvmAs&#10;586HF163B2eu2SDjzhC6ZrS7zwaQob6M9lllLEkQ+cIv/gI9W7R1grz/bOGmPViddbBSrLUqSe50&#10;fu3s4IR9a+KajTGmlxm3262hqYzEZYIzY795rg/b4JF9OHfbVnY2nJyqLRpDZzdX7D/mf+HmYe+N&#10;XbH+DPv0onMQyGPx4Q3L/82/toTGq6ZEBZ1d1vVbyOP4pfj9etRRenzX8j/8P5pKV2+kONv3639o&#10;6YvvxNsSwAiWZm3zz/5nirSQWfJ0/fI/s8w7v2oB57WaEnvdyssLtvkX/5sF+Q3aWLOfr5I5QJ9k&#10;v/lPLPOV34zHownoydyQTKRGz6IvH1v+p38KrjG208lU3QAVWpdK4IL+HhiD9M36tqFA/E9Eo7Q0&#10;Y1t/8b9awP7OONob8pbFlsy892staV/eWrGtv/xXVoZnY2HAA51v/Yp1fvufASOGB+D5AJsl/3f/&#10;t5XnsXPY59iUBOPa163re/8ZjyTTzfwWcOYs/5N/b8VH14FR2U9bCwgY6dPXLPfbfwyIUC/UPnbX&#10;u+iej//KCl/+BNmKsUnJlJ64aLnf+iOe94BGg10huCXOwX3+d5b/6K9awkhhm+R+77+3ZM8g8tnc&#10;lia8nuUNoYdcJvsGOBOIvbZGP9NG1w0nihe0xPYrfPSXtoONn+AMVHNiH/7QBLT8H3nOeVYpV5+g&#10;QGC7s/eR7X9pqb5R6/6dP2brdsx5ZPGrzqF99mP49T+2GE8QJ2Dkfve/s0T/iOuTehILBmuCdz+2&#10;7R/9P81jtvaLM66m+uD1Z5E0JuNrwO3JR2e6uWbs3PjkkNM7t+KNn9n230Mf6a7woPHJVdgOMjLc&#10;efEt7Kj/kr5qHm9bF8XeYT0kp3kZ/ZnALmqam0mX44sk/5M/rejhGF1O+zvOv2NdP/ivnF45rMw6&#10;Wk7ftK0f/p/WceEt6/7uH4RwWiN+/E+kD3v7aT+nUFYXrLzBeYL+yrrN8df23ENMMrfvwk4INFeX&#10;Dm6cs59wC6T1g6VpK2+vWQp7PMGYEGiMelpJbWbtIsn8NZHJWml51oqry5YeYr3+wLTA9u/MWBoY&#10;xZm7yFG+BfboW+n3uUe2/mf/ky7rkx5rfYgzwj3f+wPLvPlL0CJuLbC+2MF/MYcBXnkDO6AjY6me&#10;AXBoT2vNaWRPufnY7g40AR/ZeY241yARbG/a9gd/bjtf/IS5A2VibLYUax49/+i/tfTwadiuwQ6G&#10;DsIz2dVjAescqaFJ0GyPZ031z/8lawYJ5oVl1oStgF2tudM+/fDMGuXs4iJ29U9t6+//Ld1OxzMG&#10;qm9y2CYdE5fUWfXoOdsEW3r2jm38v/8ytv9VIMFcN/er/7llrnw1hs/FBPhJWZiyjf/wv+CbAJli&#10;zplAVjsuvmc9rCVYmrnCy2Q3OlpjN9/+xLZ+9G9CvqinrPuVZM0j99t/FE/7mPxxt0ors46uGgNj&#10;535xhZ7He7BJAruog7WOnl8TTzDXwKbV3La8veHWm0M910ZhPY/t8jh5CngKeAp4CngKeAp4CngK&#10;eAp4CngKeAq88BTIMF+9gG+fZXyMrcrHGf/kB+kRvn6G8Ks2kmKP3QvfysM3QMufzOYPVFC5NKOP&#10;vg9U6BgzBekOK/YMW5n1qDJ+foqsZ4YYHWMlBwbFehx7NLoefGiZqc9YJ4t7h87+mYGzts0+KRZ+&#10;43Fl7bnj0SfWeesnbk08rvpy/4Rtv/vbFtD2prU31q8SvIdPT1+3zPW/abGuBB6cT9h68we2O3SG&#10;rTE1a4day+P3wTggDjt/T3tbSrzTEU9q/TTQPiP2gmjfiU+vNgWcXNW80wp1p0afUI9q153zQc7o&#10;Iz+3eWPdX9/y3ce1fOHukKML/84T7EkYSeFTG9/z0nsnv7pKDewNKnUPWwnfaunNJUuvL1hhmL1U&#10;T6H24+Uc9unzvjOJ7/Iye8J3ezR2PJ9JvFFmPV2+EW/tcC4Z32uitzzwheMvfibx9ay99Yo9IJ+O&#10;OmMm/9EuBwAiDhMsfrgkXtuUX2X+5oNVbifxmZfBd/4QPmbZ9w/MINo3GRbxn68IBcq8Gy3liO+x&#10;wbsp3vuWsbWkY55qot4Ee4+MPTFlbJ1dztonXqZ30E+JmG7fNvbexjX25mObyG5ushuPERftV9CZ&#10;kXXO/NzGj8IsPoBhIv6kjQLr5izmmfQg8SN6OG+hXeCYuvrHhXRamjFGsVUCdJ7uVRUWV5G+k5kq&#10;T/nSX4qbsoQvylXOsMi/sdN7OhfhIMvXsOKkmG2iF9d38vZoZ9k9Cbm5CtHpu/P4zr+I/9ysdJ+r&#10;TfUfX1Jt2oOlWC4j+Ex1bYNWwu8k6js+zA8OSW3pYv5zBR/E8hd9Fx6Qr9AS/6I+kV//G+U5W2bu&#10;fT4zYoPsPxUPqE/Xylv4YF9lnNuwbXz5i2bii9D36x4PKObOULIbX/ZhPByNZw8LSza1u+psJ73K&#10;V9rEdrqO/+vVjryd7xg2+TKtPNrrYTKXiFNSGu+rPKNWMRlJedWmDeIDPST+xNTOiuOzqC3K1Qkf&#10;yw/qOcbOXvxKh1jyVeHfqD75p9VeSoFWrwuu5gj61jkL/duCT5eLxCUihtc6fqvz8LQ74wWQqM4U&#10;16pXeTfgacUTyiA3iv8hX92D7K/uRc7kG1lljpO3QhyEeIiPIlSIxgvEUpJtsoZMIoVhhprPCAeV&#10;l1khH8KhzDvpr17r/F2aHhdV5GtWMi36RfWq3UrK14MdPN7Ra+Np9mOoXyt0ifLoW3wziT3TzdmU&#10;O/lFmy8RqwbYgiddMQ2/bFHH5c4RG4FuEZ+5Slp9AFjtkf55TPlH8MUm+6xUf1RedUcxmzrZr6XY&#10;FZvwkIvnwbOwTbSDtupHHjt/q7yGz/V112+uL9GR3egi+VGf4b7oKrwFu5P2n+0YcvE+TkpftWr+&#10;i3JfOiHD+tCFzmH6Nmezu2s2z5qf5lHygV6NrULHiaohj4WfURtlS28Qq0Xj2Zyt0fHqOZL6mg/9&#10;7aVQt/ehA0apbyTVS5yETpdLeSIZ2Mt/9KsIZklMQcqgF7Psy5JuPMVscZN9WxuJAnpVbdixLVre&#10;n9+yoU38N7MusUq8oKL0Uli8+h3+3Ltfedz2S7hImnPw7BBz03HOh/UnsthtIpekLtR7bYH4h3UU&#10;EA+LpuPE2+pnjveI8UfjnPz5q8/0p7FjTnYWPOB0UKUXxRKyt87jr/4MY5N8oz/pWWbBkm47JV3K&#10;PPE28cokT1VdypViBSjWlfRtBzacYgwUtHaBbttBx+p6V+Mdf+EcVTJICyu8W8ttAbKm3x3Ir3y3&#10;y6e7fP/38C1dn2XM1T8nfyICMCSaujxKKhGnTOt3ac5bJ5l7JFkPDVdEK0jGAacB84x/sndXsEcb&#10;sQhxShB7Ydfu7SwSp2nVxrD/FH9C9kI4SlcaQek2NcXV7u5FdVR/iB41kOqet4SyzwMhVkFT/b5N&#10;n2r9QLplBVtOcZoUtyk8MxryouYDboyj6C7557ER5uFV+Y7IwZvDjHGKzcQpZkcHRkNXSS3u7hYf&#10;Gc585u7+g6U0LxSj1yZ4qpTts62L37D8+OuNXVDJyfyCfZe52z+2NGs/TTDIVUZfb174muVPvws/&#10;CZu93ojmnyGfhvWLDrIjXEwNxX9knXeLGIOyB7bQt+J9vVuS3DlZdnjv2bMhYq6zQCfp4rIOELNA&#10;8wPFQOmB12Ur7dmJzmqstOf5+NKcRlRSbJgz2UFnky/Rz9PEn53lW7RQLEYl8UOUaq/dvAhZV5ul&#10;qyaJ7yEbvwg943ghgtHuOzpPrLUsrWlNIG+KsbeAfS1bdZUYNerhM+jH89SZwV5+0rra4eGfPV0K&#10;qA8VH+utnjMuTtXd7QU3V5Lcas6xQSyTz4iFJpv8Um6ceJ6t/ZKIhzSu3SQWidYYBEMcrDEri664&#10;yPxV6waKxXicvBPJlGJmnukasglibygO6RTvqKfBR7EhJRlKkRwV0DtTPJtlfOlGb2jk2uK9pMbF&#10;aF7iRgWKaW6oGDrn8WM5TmynDr2j4r7q9clTQLysOHCv907aDu+lH8N34gzx/gzrDdLvI9j3Z7pH&#10;0NUDzj6TbD1JkkSpvkXmuJ8tP7QH+LnRmFmdW8GTWey+C8R2O0+sGcV0FCKvYw8r1vh9bKoZYtnK&#10;xlSK5GER3xCrrKNozeYi+z1GwTeyRerwZExK4K8i9fi6ddz+B96h15+Zcu1GD+Txn7N85pItDg5j&#10;F0Z6gDkf49ZZ5PMqMbIkd2rLE5KiDq1X9YfsR8XVvpAbtVVs8GXi0InaeXwgTDPnUGwnzS+djoQH&#10;9K4iYI0lM3vdOuduigFQZMwxeG+Qv/xLVhi7VCWl+kV22CK69Bbx0/rn7tq3p+9YDt9eQY1t4nQ5&#10;eGxx/u3m2ddtY/KanUsQ9zituQ0Wu1OTLpcllqYs9cUPLaGzPI3ngsEj4Mxv+dovWfny16k9xvcF&#10;/GOce0x++pdmi1PAaMxDZYwDwWucR3zt24CIWcPHRkysLwLjry0xdycGBlWTJ7j0dSu/wbsA6NaU&#10;ZGfizyh9/e8siSw0taVSoHz2HSu/9X0GEc7xNo4XoiHrC8mb+B148CklHKGaqgomrlriyi+xWBwH&#10;A1R3C5ZlL0zm0UeVOhokCrqW2L+ydfW7Vho8RZ7GNUc4Bn3Q+fgLyzz4BfLNuc6a/nUICUb/pOV5&#10;N1J0PnsacRUflaxj7pZlbuPXQmfgRKPaJBjwWeHad2134koF19oMXAO28+GH7O35zBLMjwFSn4G5&#10;Qal/3Lbe+g0r9Y5WntfjIv8R2anPLXP/Q0siB00aBjzKXX22/d7vujY1VuEqREF3zN+zzK0fWWJn&#10;O54e7FtZf+PXrTB4pvk5QLQa0Yl/rNztH1ma+N71eKhd8Dv29uabv2Y7o9CjkV5ChHsda3OWY49S&#10;ijkCN3S3JjHHob3br/2KBWfeQrblvwJZE6+RVeshmpslOWPW9dlfWHJjkecRjOibW9A1ePtXza4i&#10;M5wPjuVVzsomPvxzM3wLCkY91QWD9XdkN/n29zH48CXUxO/wA/akffyXFszcEZbMY/VXk4BRmHzd&#10;dl7/Pu8ZepprgS/FF533fmYds7cqMSAbcGFeHZx63ZJf+0dm+JR9pgkd1zF3z3K30BOu/0JsttC1&#10;+bNvo5/kW6mBkrQxyXnA7us/tBQx0Z1R2tgI2pi/8E3LX/y6BfLVF0PrJON59vrfWnrpkSut94Rl&#10;fN1tv/3rxFwcboR4wr/pN+zr/oe/sNziXfAN1+SqlfK+ehd5Xrz8PcaAGH1bydg1c9O6pz+xFHPT&#10;enkiAzC0X2+d/XqhnmugK1kCxouu+bvWBf+k0FG145irQjoKud5693c4j8mZ7kq9dV/IW3rhvmW+&#10;/Ft0wwaPauRIGYGhMaP01gZetloAAEAASURBVA/Mhs41P1cWZLJzbd56bvyVpfFL1ISHaqaejavf&#10;syJ+v+LOsav96e1l670Bn+CfMDbBF5uXv23ls+8BUXsTGhJ6Lolc527CJ+iZ2IRuyJ9737YvfpO+&#10;0V69BqrQlsTOpmVv/dgySw9iQUg37Jx627bApcQY35zgD/JkWbPKLN5rrkMFwGNn6LytaRzr0rje&#10;DIUFNet5/KllZ29gd6IH6vqGfpJ+YRxbv/Z9K6afsW6ooo8mxE4qsreqs+OuZWfYkzp3g6cNfFXN&#10;f9QLwY0j3mHgtsFN/I8sFvEJWs72OvXVJvdhKj1QXo3/BeyMcO7DdRa7CR59qknjFL41Ml/+J0si&#10;V4U34bfh8+DxNCnxVFvcojL4TPt6+8fMpm+bMWe0u/hcjOW/hnG8BcT9bx+FtyMcjgIjvnVVvLU3&#10;Szp0EL8t+DZ5+ok23v25BV/+mPlHzPglhNCTZewEe515R6x9AQz58/vgP1iwiM6PIxcwSte+bYmv&#10;/IYleN/QPG4Ag7nkLj7BgqmbPIYujQn7PXnpq9bx9d/FtwtyHJc0j3T189E4NsXl9/fqKcC8LSH/&#10;OvITiN/J8od/2XI+W1/w2fxqnL0ePxbwkc4g4PPF5PtSfjqOm6+wLZ1Np/mQ/A7Vyo/GCN1zczXG&#10;Uc6xPBM9oTa38ukkm+8h53duoEN2wFXjXW1HYKsZPBV8/ffNxs7XPtm71pjMmJD47If4zmPfW+PY&#10;KH2ALZ76zh9YCp+aPh2RAthF5eXHVsQ/YIA/7rr3F+prxqIO/PGnTrMWEZeYK5Rm7lnxZ/8eP6yr&#10;zbaMYCArHd/+p5a8+D7XzOy5VZfo84D1u8KP/62V11gDjEvwjvy4Jq9+I4TRmEcw1hZt9yf/zsr4&#10;Y4tN8E76vd+wVKvxi0LOTxewkvjsku/IcC20EeFY6OQFB3zR7v7Dv8Ov7KZ1fvP3LCG/j6y3NDe6&#10;BQzxdytlxphWQjZ2P/gz6mEvVZNshLTO4Jcwde5Nnjeug1InOJbR57v4HC8rlkMcDObDnd/6PUtf&#10;/Trjq3B/BommJFjTS+Y4C7YyB66rlhqgTyrv2Z4BRr5K8YoThRh5gE1K9z+33Y//P/xpYwM28pXT&#10;/YOWFW9OXua5eLMejnyj7T6+YUX4u8z+uiYYFV2S/ZX/wtLib23kbUySkbmHVpAeQB/EwmBenf3l&#10;37eOq18DRrg22gjG//YU8BTwFPAU8BTwFPAU8BTwFPAU8BTwFPAU8BTwFPAU8BTwFPAU8BTwFPAU&#10;8BTwFPAU8BTwFPAU8BTwFPAU8BTwFPAU8BTwFPAU8BTwFPAU8BR4WShQdzb/ZWmUb4engKeAp4Cn&#10;gKeAp4CngKeAp4CngKeAp4CngKeAp4CngKeAp4CngKeAp8BxUkABFt/uPeOCas3tELSH3wrONptf&#10;s89TU/aVvvPu93HWeZKw5PJpGgf3n64/wnn8Zhh8pVKhnAudxeH9+71nXbCTKNDNSeCjwBMjBMf5&#10;Ss8F+3DjgQv+IGcgtS5D9q5jrvZuVdDbuyEnxXKEf75r1F7rnsC5fkc1aM9JtOV5gSl3LaLCFdp8&#10;qQvnPNBTfRgFijlOPF1dwH9v4Lzt4jzm4ZacuciVEoGgcPT7sxUcz+NEZjTOieBxInIMsELOSbig&#10;DArwtUQQxbmddRf0acs5I8clrePNUPZrq3QuciofCuzaiXPwfpxy9RFscYggLQM4Q1NwB+mRPLA3&#10;cBKngIfLBINYxpmxgoapf3hMEv/zL/zhgohJRlcIFqrHqkZ9Kv0TJfncUTAy0flMqt+6ix0EZlRQ&#10;WIVucohFWY/tW/KlAFfv5E67QG1LtMXpRbBcIlDYXYJHXE2N4LoYh1uxtcKTBEAo4uRVwVtCro0y&#10;hs645CA7DFAV3W/4liOufZIo8OXWtC0RECmiqeRhlL65lp1wQSYdzQk+UE3QTiil5QiNpKCt6h85&#10;uizSGAWsJ8wbQUlX7THBdhUYSyXULwqUdWtr1gWEfT03aae7CDLNP9HrsCkqN4UD8i+3Zhy/KICW&#10;C5blgCmAcBjuQ8FEHA586v/MzioBTDbt/O6IXe4esy564qA40AwX0OqjjYcEkSKIfIXXIp16tXfC&#10;0U7BUFrBVGtFMwW4UsDhMwQ2eUCQors4vF4n0Lv6XPhGfDwLLRdwyp3DAfcwAbL0N0CASTkDFp8J&#10;J/H5fkl98GB70W6uT1cdGAtH4fFu7zknj0U5cn0GSfTowqnuN4evuCCWt3ESX6oEDRMdptCf0gVf&#10;HbiI/iBIHzpVenQdB+wb0GwFp5MK9qIgIXnyRWOz6Cj6qO31chQ2UoEIdwkEtklApRnsFyUFc0rz&#10;18O42McY3A9eOXRVD44ApaukP9Tvdc4GQ3DP5adosEYw4Rv5GReUTXSNeEvEWSN438/W7tk7Paft&#10;VAfBVCp0f54a4/oRhArok1UFY0WPLhKY9VxX0lK9I3adoDyr5W1L0Z9hUn+HPa4x1zFB+CD20+Xm&#10;Q4GeP916bFMpggYR2GuU4MIdFRmPLfgUb4YtUoXiv1DmJTcKrKhgxAq0t6FAr4ybGkclB9J9u+jk&#10;KEXyoO8qD0QPq988rRBE+mET+diAfx7ll5xsKBjnEIEyhwm+3N8huci6YMeSMemhVnqvCv4ZXqjd&#10;CpT2KQHg7m0t0E5HEYcRfvYJvNhn7+XOYp9k0bFdBO0s2EParbbpn4JMfbTxyL7Re8HGWjlvfobt&#10;e/pVJwiqmCfQ+yL0nHcBQKUbncw5ZMIAtprLKHCT2EpPZcUon2gq2so2FD/qTkTr8Dq8V2ufOHsD&#10;u8PZcDBcGFoT/95wngsYWbmnMUD/ZHcot5ICjk4SrF2WQXTPPTimDw3DCnCroH05xucP1x7YfGVe&#10;HHHanc057Oc1u0LwwXOM/QokeJxjieyHKYJofETdCnJYK+eqR3bXAGPoffhfzyXs6hfl03h4a3MW&#10;+23ZBeC6yBxRdocE+wAmxjFR8dmDEUW2GQseFlbs3vY8PI7TdugT0dLRApr0aQ4DXy8xhiq4qHgz&#10;1Ckiq1Oi6GF0CA6lp4DVQ7BJBf8NAzp3Y3ulHI8qp/g1T50L2DPT5F2WPYMOj3RUVHdIHfoDJBQg&#10;OYN9Lv2vJJmRXfQxawbf6rvsgicftefUjLsE2ZONFOEgfM8TWD0N/ic1j1J7RM/JjgGbTa/aVHEN&#10;uUU/8LfA+D/NPPE0Oviw9YtudwoLBICbA1LYR6pL6XJmzP1pFNMThSXOYh8rqNEQPl+jvoAQyAqB&#10;fcGvgC2aDwr0wS76r0Cg0G0X6Fg8Ihii2Sb9+sH6A4KFbtlVZKovQTCpIyaZaXnGsjsEnr7Ln/Sg&#10;eLQ2dcMbfQTOHoBPFVy3N5l1Y7h0bLqDAC1FStGGk0hqv2xpzfV+vCyHuPrPPB8aXWfO9o3+S64v&#10;Y+umkwLWCYqn32GymbHdsYt0yeHwVBsVGFLyqz5SX0TJXVfkU/fUr9KNtXnC3gtL6L4bpyo6QH3q&#10;ftMCXWs8cXn4DOehIZ9GzyTHn29O2RoyrXu1SWPFu6wp9nZ22/YO+viIKZr7SM+PEHDsDuOyxhzp&#10;p9qkwJWS3170ew807kOPDRMkM0tr3ByIZ0rSH5IZfWss9enwFHA6ytEuYX3IYH+2ywUzFc+dtA49&#10;PLa+hKeAp4CngKeAp4CngKeAp4CngKeAp4CngKdADAVY+OhKdNprfafcQ60/RGsQMbn9rZeYAlod&#10;yvDe/CprfkvsWdC6h9b8tM6hda8hgidfYv1zsnvIvfcQKbTG65OngKeAp4CnwKtNAY0f2kuY5Z3E&#10;a/2hPaH3DrIn/LuHZ8cb/t3Ps6O9r/nlpYDs407e0X/39Jt2mQDBeoc83j3obOgj2cUo0oFMzl4b&#10;OGU/n7vJG123ecGmCcD+eGPBzveON9vd6NiWwdHVBWw6TOTYH8q7bodoY7doA12WvULtkt65d/db&#10;orgLvPD9cl124cA76HZJ9W9mUpbPZMBD+5/1Pp1ylNX+h272U40NnbPL/ZP2xcoU847wnfxqftN+&#10;unDTvj/5tnu/bcxFjL2jlm6BB3gCvDUqegSNE72jbPKIgaGS3dTREgY4K3WyLw48dmnG1q72Lofz&#10;IbWqg+tEKm15Agprz3of5yWe6jhYZO/o+gqIpC0xSABr9U9M0t7sG6vTbpwWvTXfG+D8wrme4WY+&#10;iyl/UreEbcDej2Fw+T57Sa6szdv6+oZtdE1zNkFsvNe/wlmpTNDwzkLehvRDfVfbZl3rPAH3Z7ZW&#10;7D/NfGmb7D2P9nTo8dneYfvlyTetx/XVyz+37WS+f6Vvwu6tPBbFHG0Wtzdsan3JzsHXteRzP6Bd&#10;cuS0pS6+Y+VtBYIXpzcn9QachHx0WqJvDBmLc93Hc+jMhv36fqoFJwQ6gEG/hHuIKn3OBqpga51g&#10;9MtWevi5pSYuVZ7XFj7ha7FXoWDB9paVHn1uHW9+iwqlS9T6p5SoKnXuDStPXbeANRvtInxmCXok&#10;hs9YcmgCEjxFGtBgrVQ5Xpi6Ef7qYZxi/1o1oeOT7ixUiJfTHeC7Udi2n6AHri9P2RBj5Eam2zrQ&#10;OW43mbJW2E1wErSpgLyozFZ+3R4xFhtHA3WWp0t7zrt6baIU2Hgmy/mXpH3S22N31+c4g1ADBBi9&#10;7L9/f/yyvT18juEr5c7DVPHc50J2RQdl3h25aKeRz58/vmm30d1F7TWl76XLiuD/ydI9e4RsfHX8&#10;kl0ZOI2IwRfqH8kS8qhxqTnRYM6ucUCsNQuLJpE8clnbtCo8bIMk523apUSaE3R9yHRI6ZistIax&#10;tTUiPKINDgbn6YRI2LM1oLiRVHuedQLPzJWvWWlp2hL0TbskM+woSWdL2iX1e/ry+5bsxk47ynkx&#10;eCTZh/21sxXDBDSCdwpJ9Uu7hDwmezhHKF5sYCTNWaVLg2w3LBBDlOiWbMieAUto76V4vCYlGSM4&#10;nWCJbE/N3eZL2aAJ6JHqky1YDyPMDS/msCfbJfBPdvUAY9wSGs8aE/gmZZM24FjNpvYIBvqnJQyy&#10;pHoHyNfCXq0Ce14uaBS0TTLv4MuC/IYF7ENPSK7j+vQ40UYOkuhjR8vYPuU5vNeyP44TlxcIlrol&#10;WF9gLMW2k35up1A4rJLsivg1nidTojH77eOT+IMqsAFT0iUNsiE7PTlyzlKTF908IB7Gyd0NwCc9&#10;PGHB6WvWeeHNk+fZuKYwl9nFvpWdKX5NZtqPiVIjT5pa9ZLglTkfEawvWnFp1sr4B0nmmGFV5roH&#10;qg8dnxo9G2ZtMQZGejjp5guNOlS6HD2dY04upjlsgpcS4FtmDC7TjtLcA6aCRewh1iFOWhfV4Oow&#10;Rx8mu/APoPkTZwosAe/ztvXVTKyilZ5V2+EJ7ObS3EPGpYLjz2SWsz1PkR9cn0vP9Q5ZqmfISsy7&#10;Dbs9MTzebM+2ZBDWzpiXpM+/Y51LM5aeuEzOVpoADsR+d/o2LguPk+CRHENWDyPfLXGrfQDwwo6z&#10;A5LYj1qP3J/Wwlf2PbbgLmXhlX3NH8b7AH2V7KIvk/HrkSlsRoNmsYn+6BiatOzXfstKi9POjtgf&#10;z1hIz99N+lw83vX+rzv9lxpA97Am9lwn+LA4d8/KjIWON5kTaBzUHLJlog917i/VL93KdUxKdmaA&#10;0W6eKt7rQFaGnd0aaH13i/WmhSlIVqBs3Bw6pqLn7JbmVuH6B+1r0HWiVAL6Ov0goz0mSa7a0y2m&#10;UHRL/YIMF2cfMB+eYQ0e20964EVMWoPELitvLGNXzDh5SkhXcaZ++2d/boVbP7eub/yOpd7/jedf&#10;xl5E+nucPQU8BTwFPAU8BTwFPAU8BTwFPAU8BTwF2lOAObj8xch/6ifrD50fJBXYws/Rrc0F6+ru&#10;4EwYfqVbriG2B/+8P432foTNC980C+dwOdTt/OBVbOgTyOXlmfwzaa1EK9Xa48dKEMuj7P9kL4b8&#10;TIW+fgXlKSTwCNhjUWQfaGH8qpW7+qzEHjm933gWSWtGWmIra89cNuadKs/0Lq/s1mPj3xM6vPWu&#10;EZ+UZa0HaZ2oKQFD7/Ib3hPWZaNcwF4cB6PuAT/oYO0TLOFPOnhB1+4am/Tc/RYf5AZs99Sb7MlY&#10;t/LQaW4cHkv1UxGpkwdJ+epKhI6VDw/Il3guKBBJs8YU6VntY5N/8Tw+WQv85fFzu40/PPla07fz&#10;z0fOEs9441O3gr9meednfhA/2qfwITiayrHHTmvxoe4+uQbjBx3e3mFPXZI98EXthXetObkaTwYy&#10;erSzx3YHz1mZ9/Il3vdpb+PzmOT/+HFpzW5vzeGjUX48xUkh1TWSDKR67DJnkofxe1/iPZb4aZ31&#10;9zX2Gcmfssrs6B0v/eT25kuXOD4J4Ti+1JgBLJX7YnsG3/DrdgH/0SPAZJfbUxrbw/0Nkg7hEskL&#10;lyeeVJfq1J/kUtQIz5yceNXPXwWSA/wpFsZ4h86egN2xKxbwnjhxlL2Sh20lOATwZJn3tMWhs7bL&#10;nsLA7WFUD/l0aApgLwb4bXRCddJ6ji5aQ4/c3pm3OXzchlIV6pfuZKdd7Bix050D+I2kf2MaEp53&#10;0jPF5lCG+D6Xz1L5hu3n73znEP6Oie2CH+NFzhmtlsNYCkXa6rRcRZmoTD20EK9cMuNiWZxD56WZ&#10;90gD1Y+4MYge4ZbTcW3adgTQz0VR1zRoPoJ90tudtYe7S84P/Qa+c11/gKXORM/iE3mdMeoUPs2z&#10;7JeeJ5bLEv6jZQ+F+fZ6QTA1I+3CztG4NIGv+4Ek785df4WsfQn/xz3w+X38I68yl1fSG3zpdPmv&#10;1lh4Ab/PwovdeEALxxrlc5zQIBvCQTy6XNrCh/SCLZaIb1LhDeGj5z2cfRDMU/A0OyUc33I7TA19&#10;XC6zz6lmS4GbCYK/MHHAKNWFrh0Gv4vZsvN5u0jdSwVihMDb8j0cx9Mqu4OdMFteszni9civdo98&#10;PgNHdkEffrvlEzdVmUPUUtWhGOHb4tvlpw7NSULe5RwIfaS+mkXGFYNHNmvYR2E/NYMStSqJS9nB&#10;4V5/7b3hnF4FkVp8RKpwFSJ6LH+zSetPdttkZgA/5L3WGezJdG3ZqKroewA98VoX8XJ20vZ4dxXb&#10;WzymXk842n5enrYLmSHs6UFo1WqOTg3QUGXniNv0oLBkq6VtR5fQLgvxFN6i+bnMMP6/FYODM5DQ&#10;Z428i9BMvtE38Ges+Z3kwM3vKCP9pL5U3AvFkVqArlH7BTnEly0jbAA7C64X0HuZQ8T/iWjxKn2H&#10;PBGgFzLWg34431lycVjkc34dHbFOn8g/vuJ3yUqWnezOUtIPonfItXvflRtVEgq+8mTo48GU+LIf&#10;/cK+e+5qfUz9pn9PK4V1KV5VaMd2Ifec6HJzxGKyZFuJogU5fJIP0G70SSk3Yt0J1ovgOa3xRbjq&#10;SikcoyP8Qw7Ur4gi4TXHHOHJfvTxCHNR6S/51JKPbsEMqerA+Y8noEDUJxojrxBzS/S9R0wDzdOk&#10;Q9QXrj9CZnU9Jx2k9YFLmVEXEy3F2mLUp0+AQrWIcBnGH3+m55R15TtdXB3NUZ0PenItoBfnwcvx&#10;fYVtIl5xQJxcheB0X+tbfMWk8KZiFGxoPoucTgcrTkeKrxQboBcdK//vigvQzXq9fBGwqxZ4/DnG&#10;jLgzBnzcLY1v7F/bHTxtScbcAucTy/igD4HFFdCjwOaJ53CLGAar2Ad7jSFGAbiIXkicuwp7KYxF&#10;+Ij4crOFNaczTnX0851zej2klfK3rdU9F0aioOoISR1+KraCrkJp1lVIS92Nrtw3jxz9laUm115+&#10;leAh/2WPEyHEtojNpDFvmT+NYVqvcjxYsS00XkVjYQg1hBG2S8/Cu1qrWAHGCvEm7hN/p4u5QT/9&#10;OZTMuZhl4nXB0r+odRyUsRL6tQwXNK6Pa/0m4OxYmTztkt4blPCdoPms5pi1ydWE3aT5b5TCHNF8&#10;JAjX7OB3xczYou3SoVuM7Vpj0TsRxXZzckbBEHtB4oq6nJ0XAa7QVe9ZMrR1gDNhY9i0o8RX0TzJ&#10;rfcCSfo38qlQLfqcXqifNGdT/w+nem0gx9ysNAyfr9v07oqLHyEaiS5R0lgreR7ivccZ7BnFl1FM&#10;P/H1Hv9GuZ/sO8JLtebgMcX8Ul079Jv6JovuEF9WxODJKvGlnisKqM8z2D6KU9WNPN8mducyvi50&#10;X7K4y9mn28QW0ZrnNfw9jrAeLF2o51HSHOf+5jxxP4k/gpzX2uKKsXYpO2anM4OVOeheuaj8cXxH&#10;vOtkirFoCDwv90wQ53nZHhADa6Ww4fROqGukZ0J9oZiJaqf7c4gACRQ1N1QcsfPEgpYfyy7OEMhM&#10;dTbvcSDsYbw0FBDvDcBvr+MbVz5y5vH5INUtXlSsusecBZkhhm0fsX9OEwvubPewDevMsdYb4xb3&#10;Yigjvi0ynj4gfuznKw9tYXuVOqT9pa0lUwnGhh671I3fVeb8uu/GVx4pxzD49WOPag3pLnFoFxlr&#10;tBKhZ8JTY6dioi9il56mvOKGDzDWONvCVaE82Gjk22EQkL+ERrsAUJYkTx6/FgHvi0LsnNAgT2k3&#10;F7+KnpENU6s/VM6nJ6QAfTfeNWBnscMV509xyLlly6yDTRdWLZftxG5CdzF9KPZP2O7wBQvWOE8j&#10;llGiP4NMr+uv8Eb4qX6eJfax1qdXgdtNf24qHjUcoUP6Ku76UPyFIb3N2LGWKNsD5lsqN57HLxRz&#10;Ztlpmm8Ip0A6lPOsCWTC3aitEL4J2BeieUXrRGU6iyefXryLjINBwDPna6vpWRUo9YBPAIwAv1VN&#10;+aT82atj2Mhaw1IrmxP3JLv4BSvH4aECao98UkCrWCgCK7mjnoTOvqvehuRsdb3PAUbLxLMyNCtl&#10;OacYBwMtUKJ/Q79KzXU4uOARYFe7vUGM943J2fuiV9s5A7ngAQdDvpoakmsLOk/vyNqlEA/8dGBH&#10;0PBqVndF+8pqyz4HO8VH4rMy7+VqYYQdAQ3wv6H5TbsUsF5dRg8a33Uw+KX1Ku1hCn3b7eFYD485&#10;CXLn5mGObmG+KLf7Fg85+PUl635BL9d/NV3nZEkAdE+8wdl0Z6shs4usKcwxX9bvM6y19yN/4VyO&#10;vUySu0rS2FNN4hv52oiQqz6ouRC95OduB7lTxa7+mgLULT95TfJUA8It6kN7k08ArXghXwHz22rS&#10;+W58HrWNeS/9I16lf5PMTZNuotyAB/vc9uORap0neQGfdK4+tATn9wPGvLLzcxPKSXs6sddC6ym7&#10;kulmBOUbSHISRIsEzVk0qLs1mWI3tgB0TRIjMYG/juT2ppWxZ9vWHwfvCPdkJ6SJV925xZl11pBL&#10;xKgM99U5JnL7EXexXdrqOeovcQ5X8lRq0A1CTesUollbuYbPpX/K2ten9QsJUm3Sc8k1Y13Ts5p8&#10;TjdA14RkohGG8tHXpvPCehbTf9LTZfnzoi0gEmNHSb7QDdGZ4zgYAA7Qg0WN3TVyXYMmlxR046ms&#10;xxaJekrYholsfdzIau6IJnHtjDJJBzGOFYlF2bS3lIoT8F/Z6Zd2eJAR2S8yjjXBUD2uf7v30Q1k&#10;o/+K9C9EoVDYan26q4hHWo4fyhVLbO6fZOI9IWup6eXHlmauEDeOR7U77I6AYtSNRwDhaBlSNsKq&#10;4ZtKCuNX0D+c/254dOI/GYcK+OfaGTiDaKXdnmf552lH0+PHiZnPJmvwa7OWXCP+8MqsJfBzHqC/&#10;ni4ex9+yQ0MUw8nPyPI0G14WKd6O846LW9rVsV8LIhyOAqNNHehT5y9r9DzjxDPwC6H6J69ZAl8E&#10;wex9FKbs/ajNFbydLae5S8P92mZJprDnreqbpSGvYMhHjsaGVn3OswS2WtDHvlL3Dri2Aq6ZiyRl&#10;y9XaqrVZ8PNRXnoc6iN8zbqxTu3z6XAUwCZKnH3DbBs/ufI11cgPETR18XGQ9ygwGtgsQu3Q3+1w&#10;EA+NX0Bnj7fn30NXGhZIaJ4kf8f4AzbWnxFC/moaJvuEMUz+WY1zERrHnrtxQ3Yy9p6lsRudnqgh&#10;qOinNRp84rRN+Jcy7GiXr1HXCJx8rkU2cFtA/uG+FJAJNP+Atb85RBhew0+pm7+ooPpLvnr37S/6&#10;U2cANG419RcwWHtLOB+7ghmDkerReSr5YdX4UMvzUXbuJ5ANMsTDUD7JA+crErta34lJgsEadMtx&#10;A+SSk1ctOPfQkvhsdDgLt4Mm2h5ssf6+uuh8SZe3Niyl8UtD3bEk0Qlaap3ErZfV6AbBd3SkLyQf&#10;cTSM8qg/GZ/17rw5H3WgZw7ddsE+zqT1avlY+//Ze88fSZMtve9kee9dezvT4+eavXuXa7SiSBAi&#10;ubIQhQUW+iKJwooQwW/8D/iZXwhKkAgBgqhvBJaCKAoglwIvtebu9XfmzkzPTHtXXd6bzKzK1PM7&#10;kVGVlZWZVZVZVd0zE9GdlZnvG+bEEydOmIz3PPJrl1mUv6xl7U1f1HyRPdgUXh0CqFytLsE6Rnvn&#10;7p+3Uv/oe/iMpo/6vSqZSH/dn6Z+H8iwD1OZBwUzJ3H9riEH2WKzpN/e7SrtEXnofETwLV3Rf5Q0&#10;hYRAQiAhkBBICCQEEgIJgYRAQiAhkBBICCQEEgIJgYRAQiAhkBBICCQEEgIJgYRAQiAhkBBICCQE&#10;EgIJgYRAQiAhkBBICCQEEgIJgYTA1w0B+Ww4yan4r1v1U30SAgmBhEBCICGQEEgIJAQSAgmBhEBC&#10;ICGQEEgIJAReVwR+/OMf29/5O3/Hbt++bf/oH/0jGx2Vo9cUEgIJgW8cAhsbIl+bmZH/SBzONBZa&#10;m3RGgjPeXZx0yknMkhx1/3D5vm3g+KnktEKuPO39gasiWJiq6jLDnfvm80ZdGg3k0dcnB6lNbOmD&#10;A640cDL+YGvWPpcjcchBcCBPoB4tIpq72Tdu7/RdckI3rpWHWJfyayf53CJncNShsh5Itiqinbsb&#10;z0WWsx3ItIhXypxPVN2/y7mQ+x/SN3eSrzhcL3cTwvceOWd+SyQSVzvkqER13M9NvkeOcpZUKrfW&#10;G/Xg1Yxekt71qlYhR1ynToSdncNOv49Iune7WRnIqLNTTmDUOJty2P2TxXv2QkQEUTZIB4bkGPb7&#10;o7dFcCDHwWVtGoUgbi6XawpLdDuvPlapV7GMWu9RZyCv2hIRyryc38/LATckKpA+EYC50vWt6yE3&#10;VZ9WOWKCcGRQZCkQSQyJIG9YDta6pH9tukfcUO+QirxinhCgb8up8qLIEufl/Hs5B2nilogoSo61&#10;FTHKSHGHgsqHWGi8c8CJWibkcDG3nbXNLRzTNRboG7RpbMOjcsF+LEnun6w+dDLuKDF981rLsF1v&#10;lbOvGrXIiJAwOI/cQ9SLU9fwPqrqWQGiKgA7QQBv6gFx6gORGtzdmt7r/8jVm+m07/RdsQGRAjpP&#10;QI282+TwDBxC6fsy8InrTrwhooa7Is9ZE/lGuZzofpsqck2kHre7REDYJqd7VOiYgVI3RNzzpWw1&#10;JDiQOkRbTRbUsV8kH2/1TKqcdhH9vLSF7LrtisghSkxpyNgv8pBbIi652C4yTelLPSmAekX6/4v1&#10;pyKigJwzeEbDfkL++nb/BRG3ThyzFvvROuTwqaBxdFN2/gnEPiIyWdc4GjjV9rGlfagbde1SvSAh&#10;GhFpGISAA3KIDSEGditAebAmLWrv+eyadFFjtPpVxIEKvzt4yd7qvWT5HdFzNTGfcL1qYk6B7OhO&#10;UTJ8tvZc4/ALjcOBqBW0ILUclK0claPJldyWbQkviG9pf9c7aqUPe3Xbh7j0CfzKLiryPrr710OU&#10;EJe2JWCvINHtkgO7QeE9Lsful+RwnnaIY+1+DqEPlH8/6WdwyGZrOC8/RmYRR+Y0z3NL9uXGjJNd&#10;0e+rBeogt2L2togdb6hPQu/RorZEH5rRCZfjAOjVSq99Db3dym7bkvrvooi9Z0W2uF7MOua0Hu3X&#10;Lh3I4VitTjm0I3G9NcsIUDwHVwLu7GsDeHCPdr7RGciycEgftKG2vLXuoNvYzJOGIF+QLaM8tkU4&#10;sKWxYU1zQchrGRdX9RkCwpxwCHKHPkBfqN8buK+8S5VCN7AtOGh1N5ZV+gdR45iNbJ1yiAcR56gc&#10;9kPUNKjxvUdku9T3YGejrBBOa91x0vkdurghrH659sReZldU1/2+gH5c6hi292UHO6VLjFHULy/7&#10;89P1RzabhXwkxOfeoMaXvzR027pEdFCt/8e61ntHHsepXqQj7oElc0TapNGAHCcNpMDuQsZ0T+Pw&#10;qojKwYt/BJdGMg1IH26JtPaisG0XfrWkjDoR7leJFS8dEjWUSB141dIJkpEFr1qEmo3goOwOBOaH&#10;0V6iX8xhP1p9Yk+3FkKfKsVGZ/hHn7mtecrF7v35R6NtCRLMm++J7PAzjZ18jvMiymI+fqtnwm08&#10;5IhrmmM8EAniY803IMAurz/x0fN+td8bku9y95jI6UU8cEw9i+0ZsTgA0jG/sAZk7dJooD7IcZK1&#10;JHqSk16/zC3b/a25Q3qNLLRPt2zE1a5Ru878VfZuS2Tic5rnYlcWNTfcgnBK6/HYH2IdIq6+LhIp&#10;/VSJMHxL+w0z6kuzIrDbFhEMZSB/eXrvArqOne6Wg1HIUi+IDKlP66mfrT92GxVtGnMl5PtO/zXP&#10;h7GHvnFS3aJ8xpc/W/liby6G7o619tl3u6+4fsWuGetY6x0ZsHcnaQ/yYi6yWti2H649UNuE+SA4&#10;QjL+a91X9d6mb8cLjKFPC8v22ca0Jyg3J5Blv6n5e7QVtXKMehXbxvPQn9harFEfZeftvuZc26JH&#10;jvHc9sgKQMz9Xv9lG7KuE+EX5XH5pAez0rPPITbVnIi1iMuhSGDTpvXIla5hEYBPuK6iM7Q9MoS/&#10;YR1JW5xUJ6IcvNO/jjOG/XDpS5GFizxEOo0MjKS/MfyGk0bmtO6orRPqB+gtTtUlf7VA+dHexPv0&#10;gwX1pz/TvsuG1gn76MQYB9/JOeJ38A541Q/xPuldB/Qh6IL+6jNl70p2ZlVRDtqgVf/YG72jvTja&#10;r6W1xcfy+qXVvwsO5XYcORgDlvMbWgNoLS6bj+2CNJM5DGvITq1hILJE/tY29os0j5T9aDRUynDS&#10;fGhPxo3aOnHSHE8eHwyRo9Z84jg50q+OGr/APOpPtTyxmc2sA8mTdXm5TlQrp9410rvtqNH/6qU9&#10;rXvRxjSrE83gQFp0uxmdAI9m60B7HKVXR+EOns1gEdeyzYwd9PFm5oe0BVg0kwc4xLochVm1+2BI&#10;+mbbtJk6IFeztoo8mtEH0tMezdoJcGwGS3BAjmbxbAYL0vJq1k6AaTMBvXzVMsS2aMZORDwbxQKd&#10;IDSjV6Rvpg6kPw07QV2akeM07EQz9hIckIG2aKYezfRPZCA9cjRjJ5rVy4hFs320WSxiH0WeRkOz&#10;OkEd0IdmdIK0zfTx09AJ8GumDhH/ZnUijsUxv5O+k74ZLCmP/tVMOC070Uz/IC2vZuxEMxjEtGBx&#10;GjoR82vkHRz4raGZgF41E8DhNOxEM+0JDlE3G61LzKMZW4HNbaYejcpema7a/gT7Rz9bfmiPN0TO&#10;rp2lQZ11uqXzHhd11oLf17wNtfMRcajM8yTfaQvyaQZL0vNqNMT0zbZHMzIge7N2v9H6l6ejDs3u&#10;T5BHM+2JTkRbUS7beX4+LZ3A7jeDxWmN5c3odrT7zdSjQwSa8fethtpR3Rtb1Uw90ClCo/VAJ8ij&#10;GRnIoxkZSHsaOtGsrYk4NIol9WCO2ug8NfbPZu1Es+1xGjoBFoRmsASHRrEMpetseU9P0+Po6zDP&#10;pU2awRI8munjpG+2f5FHs/WIfZS8Gg3N9a/m5mX7Mje3t9BsH49y1NIJLHoc2zhjw79q4SQ6gcyL&#10;22v2Lx782DZ1bjnqwtWBCfurl77lvwtXK6PmNeTSuVtptu3I7h4IiMu4pDNGENjWDoqoNWR7GzUO&#10;49jBuLqvc0YZnWeuDMTmBOaXy8/sZ8/uSgZI2kuxlIwz5W8PX7G3h65au/JY060fvPzYpjeW/MxM&#10;zO9bozfsW2O3rEXpC/6MSMwkxuAdvdMbhNt7hXB9P4Bnq85YFfKc062WR7ic6ejR7cP3uQJs2e0N&#10;e7Hy0j5efKZzzZK6FNXPs+qsakGQ5vX7/HfH3rAPRq/7OWgl2wvoRC292ot0xAdsXVV7t7Fsu//q&#10;f9Fhv21r+St/2zJjl9T8B9ueqk1vr9q/efpzP3Mm5Fx/vzv+hn1v8rbOkx7vLEFzdgKIVa6eRata&#10;j1L9OQeTV194tjxtnyw+1XMBK5K11NalOBwPbtP5iJtDF+ytoSs22NmtPEOdiEI5s5vL9oPpT2xZ&#10;55LJk0C5F/uG7XcvfqA0vYfaySMd4w/tCRbNhNjXzyuP9Z2s/fMv/tRWshtuVzgj9o6w+92rHwCM&#10;6/kBWVAanZEr5rKB1L6E4YE4+uL10Pkg4h3oQ2V9hD7UQhtVyWMPB+ms51FeQIt+o7v7I8t/8SNr&#10;u/N96/jgd13W8ijxczP9Cxn25IgZxnfdK0zfs+1/9U+EQ791/Y3/wTKDIo6v6DMxfT3djlnWeqdf&#10;1qwH7SE7VhTWNYOiNNtHj06v3ojt13MW6M3hENZPh68f7wrVlCIdUKWYEjtQePqZbfzr/1VtMG59&#10;f/W/NuuW7Y5noSRORnpm0jPagT2uhc1V+9PpT+35+oKP3y2yPx2cUVRBA7IhnMnnGZVdvegEGXRO&#10;fXtH46SOhyKKB3oI1fWeog89lKm42zrb6FFK9zg/d3Vwyn598k2bEEk88Zs5qyU0ZZ937MHyjP1s&#10;9gtbkB0noCsE8uZs2p3hy/bdqTs20KHnwrD/ue3S80lEPjxXzuhsGfJXD6oMdpo5CclrxMt0BKyr&#10;56Gr6iPkQWDuVLVvSN4WzQW4F/uQJ4h/sAvSe+QgjuMf7/FOG3XomT+Nv0eFqvkflajiPnnUC0Xh&#10;Xjn+VsanzdClRgKlHzn2SH+9j7q9rV7QsbCI7XcoC/qnWoKBWHs+1bBHPz0ZdWVOWqXCPo8mkvab&#10;M9iTmkFlgSt9rhTAgTqE9tA37bVn2urMa9EdjYFaQMcsyKFUDy4pD43rmXY9s1krkIeeF9APPWUx&#10;yKPsK3kc8dyn23A9c7wXYgYRo732CxmDJVHqne0Hh5pjx15B9T8cbftrp8+/fGgb//f/aK19I9bz&#10;H/531jo85v2/dorqd46llzGpt4fGw/IxEaD2+pc+y3ZlZGO8fWO6I96DTh0R6Yjbp5EHRVS1mUeU&#10;HW/XwpLnN/Of/n+28Sf/3DquvWO9f/1vxySH3smjkEfny/S1MpbrK886H54T78nAHjn9rzKg4jrj&#10;nFH/rWYjiL6XR2XaY36P6WtiiZ3TOtHtR+yDFXnHPCoun+hr1Txk/3ZW5mzrX/5PVpCd7P3Lf2Ct&#10;F29V2KmDxcgKHbxwgm/YksOBazqbMf/cNv/4f9Mcqlc68d9ay8iFqmNZM3aCNkYPCjw3VE0UX9yV&#10;bOhhQfeuVB8DlaGezdn6839h27/4Y2ubuGq9f/O/t5ZezdfLxo69TJr8QHvWsrm7mm9u/ct/Yrta&#10;n/f9ddnDS2/4eqqyyOr1qIxV/3tVvaqf5Ezu1uxfZ1La4Uxr4VDYWne93pl+YD2//bes84Pfqb+O&#10;Opz1sa8gQ9WArqwv2cb/809sR3P5vr/231jHjXc1nyifj1RNeehiUbbYn3XVvLlaQIaMbNqu7wVW&#10;iSERM3qmxMfFM+gXO5oLrP/L/1lzwy7r/4/+bv25QEnW7Ucf2YZsT9voFev/vT90G1S/z9LXtbdX&#10;q45UW2N/q56PLNZqE+KwVuI++6JN2FWyqhVq6WWt+KdyHVxLayJfD6qdX4kcFZWpKgP4b2/Zmtb1&#10;+WefW89v/ufW+dZv+Jjcwnxcfj9qBu1Rhf3dGjHAQeuCTFlfOSRDaY2JV6adl4+1v/C/W0t3r/X/&#10;J3/XWvpHzmzsOBt7qXWXnhXOf/lTK6wtWuv1d6198rr0fH/tBFKsQYIdObw34EgKtyOx94hV/tCe&#10;mjNu/NkfWfbjH8je/mXr+f7fVHc+KENMeag94o1zfK8nQ/7557bx//4f1qrfZQb+079rme7+UL8/&#10;+Weq37+zrm//Nev5nf/sEMYnFZ99ZfdJddKEKX5CICHw2iOwvLxs/+Af/AP7wQ9+YH/v7/09+4M/&#10;+IPXXuYkYEIgIZAQSAg0hsDq6qr90R/9kf3jf/yP7fd+7/fs7//9v5/meI1BmVIlBL7SCLBXjD1Y&#10;Wlpqqh4nOVPN2YZP15/bY/kRY5+L3w7whXpVfrHelD8l1r0nDaRp9nlS9r15NXOeGTwrn3fTbo/X&#10;sbxO1JlfTNh9wMsPfvHy/tLZAnz66DeDrPaA8Cme1X4SPqx4D94a5UtQfsDu9F7Y8wNdnnfcN2hm&#10;L4c8KutRXsbe3o3wqgyk5YWfjWbDkXql324y7JdyVqYicEakg3Mc7DnyW75kqh6Uh7DlbFllYE+b&#10;cwW7BbUhvwdW+T0xpFFrat/c8ynLhBL1S17QKaV1WapgVpbk0MeIZzNn3NnHaSYgA3mgU43qFXkc&#10;2Z5HCEkfR47qfVRt4PogGev8dksR1dLTv57kF+1lfsW65CcOX3mjbX3yb40vJPSc3hpwqC0DuR8d&#10;SF/rd7qjU6PKQY5G8yA9gfSN5kF66tHss2ZRDt4bCdFmxzalZthW/BmuW859EeL/d0vnZPCth49L&#10;fKvphJ23KGVGy8A79rpWIF8st07byidfj11qG5Rfw175eJZ/euncoTPutTKqcT3WoepttZV+sdP4&#10;IFsm+StDs+NX1In4Xpn/cb7HtNSjql4B7S71EIr8/lGlHuSBXjUTYvqqMhyR8ZrO+D+UL8YX8ue5&#10;q7EFeSLa7fpN7mL7kN2Sb9Me+b3n95kQOBWp6ihuQfqFP9BtjdnrxW33t4w/wQ35+8TPI1qHDQ1d&#10;MOha1KtO5X+hY9DnQv3KnzZtpA6xihFL8ii325wj3ZEMm5JvTXONLpXb39Ll/spjXcvz4HN5+njv&#10;OO/VZKDWjIvrwmVWPBG8WuUX+bL8T062D+ydj6/MvxkZkINX3T5WWWDFd9LvB7UhtoLzIbzpH3cr&#10;8duPH+w2bVrvWeeM5jI+TyhPWPG5GZ2IdqLufII5FRpd65xtCcsKsY79NeoE7dlMmzaaFkGRIfav&#10;ZvAkbTPpsVVRjmMDWBYRnVuWX3e4LeZ2eIIpBPSwR2cqbrWPy6YM+HnneK/yPcpwkr5BuSg+KqKj&#10;2Rpb8z7WzkuGxZ0NcVPk/Dke7xcH+o2JQ6PL3pDfXGxdCxwabg/326PZdq2s33G/oxO8KL+ZNqW8&#10;ZuqAPhBO0h6eoPQHuwTuS/Iv/UicLbN635/tRBuFhoR4obTQotF+we2An+iJtgG9+qxP4wPNGO+X&#10;l8fnVfGrPMwtyKf1msrCfoRxk/hdWoNd0bh5qX1YY031M0LkgQRZjZ/MwZ/kl8SBgx/ecId8dArP&#10;5+Q3tVcwIm6gKL9HqfEn9vMatw9cdnsuISiTOeKWOBJW5f92Xn6Tl6TTGzrnxLwx6CtJA2Z8Crgw&#10;zmr+ovVCr7Ab0hxxrK3f+Yw6JT2RKMPLIZEuhHT+xf/Ee/GOrIttaoxekL/8WfWtZfEbOX+Jio5x&#10;Q077f6NcoXVD3uVxw5Wj/mpfRm010iKf4/IZDmdMt59n1/MoVdbKtXKj3LzalPnUo9yiuKH2z+0y&#10;BwhzqkG73jEqfWNOVRb0RWjLvm3aE6WdUzvANbHvo56aFqVfHWHeJM6AXulpxJWyo32Sx2hvywW1&#10;I1w8a2pLWlMNVoJrvy3LJHB50NmrnaN2Tfl36DNyNzPHLM+/mc/I0Kyton80E7BVUYZ6Ng+fPh68&#10;PPk59nnyrs8B12U71vSCZwiuMNoKjD2/kp6jF+TAs0WMaxPqVxOaKw6o7dv8LBVz7+bGYurSKB6k&#10;w16zb1Zpt6m76zXzf3FKFTTfZu3AuEn/FouS7/9hN3c1OdcM0DHA1vhaVVgRZ5d5vP7BxTCidSc+&#10;9QfUZ1iPkj/3mh07aCPyiPrN95MG0vOqxOGk+dTTp6Pyoj2oA+N4M/lQTtBc7YmqHabzy/Y0u+j6&#10;Gmx0aFu4Sqakjze0hw2/DfeQgVczc0TSRzyDLd1R+Uv2UFwT8H/5oHwUGBX3Y1+K8gsgj0H+Bx4y&#10;LKULd/mC1qpejHFqX/U8H+eo70DpBbcFc4cSaKUcgk7xpWZ7eCGst6XL7LeVZNrLoPSBtpzbXbP7&#10;2/M+LrjMpXvwJFztGHFIXmSXfczGloQQWjHUJezhDErmqXbt4ciWwAkRhA7ruFiBgFH8FvIosIAW&#10;DvRT1vRZzvhrr35TtmtLn9mvD/MA1Vt1Cf80f+Gz2hNuMN75F+8x56Dufl3Zw6G4orkH8yr4PagH&#10;uIPrni0NFZMUMcA7qr13zakZV3Wi0vI6e4m85TiF2OW7FxnVX/xwwmNU8yp+X+iRXYVvgP11uAWx&#10;VCEEDIDAy5UeFNmvKZ3tLUU68OZ79D5nCHuo3CQX9JpQkCEsSOZdfWd/blNzBMaCVa1r2J/YFrb8&#10;9uE8U449uBFKsvjnan9KrSdBwbZLdYRvaqK9tLcLr6RkD31UMmj8aCRQD2xNozaT8gnYy2bWHTE9&#10;udHe/Ia0KK4P+gLznqzakX7LvPSK5jITWhd2Su9pR5CiHsjSjN2uZ2ujDiIfdqRaiDqBDPXyqpY2&#10;XottEfOK14/7Hm1uTVt13IyaiBdlIItGcYjFN5O+XDdjfsd5p62Xte5kX+Kl9I/9xqDl9DNzLpE3&#10;eifsYteI9h2Zx5rvGdwT58hjjW3Y0HI7Nywexze6J33eV8roOGLsxWlWJ9AlfIVs6PmOeT3z/lzz&#10;gIXcuniwZOvdvu4VpQ/qTaoPdnhEa2d4lcbFZ9vJXLVdtl+2opk2Yf+wmT7aqJ2KNQSLZuY05EMe&#10;jfbPmB7dbAbHcp1oJp9mfgOjDrGvH5BB+gNX7cfLj527FJ0P/Yfahz7Ee7ee7b7QM2w3+iZtvHtQ&#10;XMn1f3cnD3yvfCm+ty+WX6jPbSvf0NNUpHPuwRF2W7xv+KOI8x9KLQ/RluOvYlpr+yfiq1va2Qzz&#10;w1JET6tMeyTjVfXzi93DPqdYVbwF8QstynfRluY4PPehgsoruFcUvxYxL9AsxOdScBFd0Vr8un6D&#10;YV+JZDFEnWrGbsf2iHme9L08faNjOXnwe+Kr6B/MP5fkk+ejpcf2VPpHQC97tM58o8TLuKeHavuM&#10;xunQeB6ViZYmuvLXq/lWq86y8Dvs4+1Fe7it9Yrmx6Rt1bVWzU36xBl9qXPIdY49vxXN9/D9xO9o&#10;3ubKg7Jp48DN3W9Xe8ZssmvQupmb4vdA88UwspRrghK4HMEHA/0cTA/0L8SVDH52hHeXjIsVgXmt&#10;zo+4HBj1yiB59cBXyKtWHkrP8167+u3zkAzkR76a7ypCZe573zPCNCM/aTXHDuauzLG9LnvJDnwA&#10;1+289hqEG3gcDkLyiDyklKpLh7fR4fS6Ql3UJof0ohSZ+SfnaHY1NtY+T6Nb3jbCtQrkbnvY2NM+&#10;UJH8aoSgH6xdDtaVfsUziNgU19WK+weyEx4ZzUUq5aCfhGTKy88X1ZGD80ngWhaQiP2cfImLtcje&#10;KpjUCHvrsAM6KJso/jWXA9jVLrRPreA7FW5r90GFS7y8cjmNBfNF7beKV3xBv8tm6Y+y6pNaK7zf&#10;q2dhZQcyZX4TqEdXt3qj+lgIyhs5fE+udKnyDV3FR4b0BOGxE95fY90Qj/zIp6qe6v5en+E50qIe&#10;1xTPcZa9ZdZwSMWb2obxsFYeRFG/4znAdsnQ09Pr/WsPD+TQOtr9E9bJg6II5bY/XDn53/V1cYFu&#10;aUyMWISMrSW7ZT2f/LF1LDy2zTd+w3LyrcTvxF4/b/NQ5yjDXnph7X0azKsGVZJ+5O0X8ohnKffz&#10;wC7QXnrPbVjPx//aMqsLtv3+X7G8/PVV01vmRHV/Y64qy/5F+ijz3Mo8sGFtGp/65EuvVVzWm5N3&#10;LNctfwqxzclC1aAvtOoMYnU7pziqT4vbShr5cKCcVvlhzJT0eg+L8qhuo7AP1fNAjhb5pGrDbmNz&#10;qsXDLmBjKg1MqRzk39EaPScsapTiz9b7+FErhvqBYV+UVzURvCjXE+Zh1UtpgzfN961LfbUch7LP&#10;GfYkWeBVCdgI5gXs9Rxor/K4Kp8zENXGMdL7uoN+Tb9UfWqFoK+yL1VE2ZVuMq/0cZ33WkG2oYXx&#10;vSwTn5MhP3s1tFo1249cZAuWVcqnHvSxqvpQS5ay61Gna54jUfkZ7DzzCd8vK0tc9tHnI9LhGk1e&#10;FrP6R/Taz6Q1moGybWNu5VhVL0M9SFyurGmqt1PUCbBsFE90CjtTc74ujMC8mr9IyqQtu7rkN67O&#10;2FurdvE69SAcqgNtublinfKV2fb8ru1euG3Zt/6yFXr0zHcZ7i6fvtfUiVhQnXfkpy4xrzpR696q&#10;i2XdlOFmf39//fPjjEW8agQ4m0P3q9L5aqSpvOwY+Nyn8s7xvu/J0EQe2DfXenS7WrFcxP7EOU6Z&#10;PsTosX/E7yd9B4e6+oDO4zvJ26PKHEMytmjsKbh+V+/Drsesfyps7Z6syqNdvlvcF57kqRrAiHlp&#10;jTWU10NzZZ9nV9oS2fPdh7+0nR/9X/LfOWgdv/O3LDM0caB/xTL5DaZGa8Qotd8lureo3g/189qp&#10;Dt2hLs2GynlVo/nVrAf+d31+XyNnjeEZzTmq6nWNJNUuew5V9L5a3MprWAnmeRK08tYJvpf0oZ4M&#10;vh5iDDtcDm0Zbf8JCg1R1feK8qmy+6f/zHYXnlv+w79huxc1H2duFMuift4n1Dfr/EbnXCn05SZC&#10;XTtRL1+359rvpz6H7KUw8/kr67gwRlbNijmj1pTMJ3xtXhlJMLgfzNI4W3k7fncZsCX12jNGrvFO&#10;ezYzFwBH5iLI0KgcUa8aTR+rFuWI3/1d8uU//rdW+PRPrOXae9b69m+W/GNF/ZaVkw9c1oURzwPp&#10;+YJOykd8XZiVRyt7iYcSly4wd8WXfs1MtJaQvyb2zmr6KmVdLFtVrLk+lt5onst6o3YekhD9K51D&#10;qiYuOFQdOxh7nvzKdn/4f1pB87z23/4vrPXah2FcL6+X9Nd9FtdGo1qx4VrEWvaOvnFQJ0BX7YVf&#10;q3pjdAlrtt2E6p552S9UV/Ezy34U948IB2U4InLF7fL+UXFLResMwa/+re384t/Ix+Gb1vbrv2cZ&#10;97d4UIsatrmlApEhhPh+SJJjXmi8j1OA69WeLMcssiJabItydauIcuTXgvTjUFCGuzMPfC84M3Ix&#10;+Kmq0F/3Pcw6G72splf8tqrz4kE3D5UQLmj8iPvNB1s5xi/pN+v2WoE+oj6sXx5qxFAe7KHU2dfc&#10;14kaWRzzcrC5x4xcJVqb98EqN05wqabdPkEezUYFz6ibzebVbPpm5DiNepxWHo3iEHW7GRxi2c3k&#10;EeWIeTXy3kz5lPd16RungWUj+FemabY9TqNvVMp00u+vgwzIfBpYnrTulfG/LnpVWa+Tfn8ddOJ1&#10;aYvXBYtm+8dJdaAyfsJhH5GERcAi4ZB0Yh+BpBMJi0oEXh+dYO2DT3BsVgoJgYTA1w+Bf/gP/6H9&#10;03/6T+33f//37Q//8A+N8xgpJAQSAgmBhEBCICGQEEgIJAQSAgmBhEBCICGQEEgIJAQSAgmBhEBC&#10;oBoCeNdLISGQEEgIJAQSAgmBhEBCICGQEEgIJAQSAgmBhEBCICGQEEgIJAQSAgmBIxDA8dVIZ5+9&#10;33/JfrryyAkT5KLCU91df+FEZRNdA3Ku3eYOtsMDG7jYeD0e3ECeDTkA+mTtuRyNL8jBjghISg+V&#10;4HAYUre3+y7Y9Z5Jd0/fsNO1I3CsdhuX4jg6/s7AdTkkx1mo/BXJs8iuHJpByIXrz71/ur6T0XU5&#10;9+YeToKcXFoOhXB+Tl5tckpzRcREo2ov7p9nXarV7+t+DYx75Kzl28M3LLd43xayIkaV2qNfSyLt&#10;+PnSA/vO8C0nIYnOe6s7jjl7pPDPigNUiI9WRXi5LGKEmdyqE4xBhkd/pVvEvhElch1SWkinEf0g&#10;AABAAElEQVSlIBpxAi6RpIy0ddtgS491y2FitxxXQUrOQ8/8Qx8rg9/xygfb0CMSqD7lcaV7xAmu&#10;VuRk2Ulds+uSbUsEnSK4k3Oy0FVx2qOg/DvkXG6sq99uith1Qu8tcphF3jWdZlUKckrfKW+ko9fe&#10;7b9ov1h94oSiWDyc/T0rLDsB6VRLn+NaWSROo4vVfqnUQ28FOaH1h8eVfyOB8ucL63Zva0a2w10d&#10;OT5yV2d3ZOP6RbQJXscJIdZ+XP9UkuuSiJ2GReL1xfasPRMpB7YI5Ud/aP976y9tXv3hTs+UTXUO&#10;OhlZ/XLljE7ppkXAeXdtRqRcG2r7QFSGrKSF0OyS9OVO76SThnB9TIQ3j7fm7YEIfTZEMoLC0A7o&#10;67pIPz5ae2bTHSt2u2vKRtt7dD3oC2ljwNnYnPTvo/UnKndTSAUHhZQJcdV7/ZftsshAkOKkgTzA&#10;g3HmLWFxWVg8ElHFU8m8hVP4kry0W0nZnZxyK5sXodGq97lukd2NStfG2vtEqhUIUiEIxekytWV8&#10;+2j9md6zjhky4hv7Vu+495P6uJ+0Rs3Hf2fgshPBfbz6VIT1UAHIOaXaC8KWFdmlaIt4Z0w7HFSj&#10;UlO0yiZBQgdhS7/sCfoHDk6iK0K3vDt6LEUuYY2e6qOC//F+Avkdjv0XZX8e2YzIDxfsHbX7WOeA&#10;253DMry6K+Cyojb/fPOFvdhe8TkN+BFoa7lDdNyyIpQgLvgyl/jV+nPXOfpkl+gTX1UAdcacRfW1&#10;5+oL8yLwkrV3cZDV+0JJuBzORNXY/KMupOU+78Tkc5vsJsQt9AkIMrET7UIBwi9ivRCJFiSHMY+Y&#10;/6xIpCEIurSzatc7x0RICPl00IlS8af25rmW8mbsYBzOas63rnZcKxEwQoizpbE5Lyd3cQyN4zHv&#10;Ue5yoYJm62/sD6o/ugAGPRpnuvXqle2BDJ05OuQ3jP3gQRtAdhjtjmPqMgYMIF2aF7HfnAiUyBNC&#10;2EGN/Ve7R+2CCHU65KTuVTs6AQvajDr9XOPwonRpvy/Q+mY3uyfsbel8m3QizhPQBfTlw95r9uPC&#10;A5GYy+6Dsee1aT9beWjf6bumOuMYtARuOfBfy884wivYonTj3vaMzWj88fWSNC8G8OsWJlekAzdE&#10;kM5ndBWy8JrBPe/XvLt/4xDM4ULo92FesR/51X5iroJu/NrQTc1ju+yL9Wnvt+hi6KesATbsJ7kH&#10;NqGx/nav5kEilHLnqnHwOmYVSMNchvHy6daid9doF9BNSFTf1Vh1TaRVZE1bML/+YOCKXRYh2peb&#10;Mza9vVySjz7BeJtx2/Pzlcc+f3qj94JIEofclp5QvGPW4tVFwwawZp4XIft9zYsZb9CsOM9DMurc&#10;IZs5Jcfst2UvBjW3Zf7MuAmhIuSKlzuHnUj8pdZNMzkRiWm+gq0WlApBS8GVsiBCZWxhvcJ6njah&#10;zfxfSEAilwOHvd2ypaOa313Q/HBMxLHlBHsf9F61H+7c0/yW+V2YK0EOjd4xp2w4aP74IDvr4wA6&#10;RgATCOgbdgJ8QmHAeFBrkhsaf+9uTXv9wGhD679HuQV7u5P6BTtQL2uagPhfqj4EbxL/ZHa9Y8ze&#10;1HqRa0fnFBJFm+/x9/94v0E/hkVa+OnGtMaNDS+MvJl3LUsn/mL5ns+7qZOTjpbkOOoNPdhWvR+I&#10;dPqRXuhMHMtIi0wDIk32NZUIpSnTdVTxXlVAT+70XvQ5Ql5yIBPjwZfCBgK9+kHjjfYOvPPVj7h3&#10;F93Y1Pz+ZytPnMiVec6rCLQFayz23ahznJtxnTHR7bHII+OeyFnISFnYmkHp4ncHtYcoOxPmftpH&#10;UIFhboacQT8yRTm+178UzgeBhPT54JxKSQgkBBICCYGEQEIgIZAQSAgkBBICCYGEQELg9BHgDMW3&#10;h67bJf22wObnWGe/dUKgp72ouNd0+qWmHBMCCYGEQEIgIZAQSAgkBBICXw0E+B0wnuc7NYmV6VBn&#10;r705fNF+Ovuln23jh+jp9UV7sbFg1/sn/PzAscvjbEpXr6bzyiSfr5FMhXJQpmZQ2k6doYSUu2Y4&#10;nAfnYjgL/dH8Q/to7pGec9EzOpwLUOA8Wq/O9X44fsveHBS5r65x5gGqiF8bfcP+3+xHtuXnnsMz&#10;Ap8sPrGRrj67OXRJZwvqnYs4LAflHQiQekM2XS+Uflsvj4KMnOte3l5VnR7bfZ1n5yxlrBNxWSvt&#10;nTXVGWXOH55rkHzFLT2vks+JTFvExz1q+yptyxmUe8vP/awqZ7Fp/f72brs1MOnnH85V5iMKo4+1&#10;tHfZjYnbNqp+8cXyM/t8+YWt6Ww/IeKd1VnvjxYe2qO1eXt35Ird6J/UczxqZzXc/Oaq/cnLT21J&#10;58Dj2XPaarxnyH5r8l0blG7tViOhPkK2r/LtXp0hvjowYb+cu69zLjpvIyV4tr5gqzqvPCAbdEhv&#10;0COdZ8t0h7PbdeuufYNMT/uBKPQfzrVkdT6Z8z0844NZikdXDp1h0TnvTLfkqAht7/6mtb35Pdm1&#10;nsMyVsQ9q6+ZwSnL9I1YcXXRCtLH1kH2TOrZpTOQhPbAlqlv1AzCN6Nz9IfasmaCwzcyPEiDgagb&#10;FAF5zjnw/F1m6pr1/Af/leDXmc3hicNyuFzIVrTHK7P2Zy8/kw3n7Hs4Y1ZQ/XKZLntn5LJ9WzYm&#10;r+crFjfXbE7npBe39Nyanncqaiwq7OpZTn/gTlmBq//js3+xbZ7d4eseDjrXp3704fhN2aNrTvzM&#10;ufwW8GwicFabsfWNoYs21Tdsv5i9Z18uPtNYm/fr8cznp0uPVYcV+/7k23Z1cFx9qU8QSGpvTr3v&#10;yRmFqae/SiQ9ymhP0Ktbqw57WMc8K97JQ8/3EarpJchwrvbxyoy9WFu0Yc1dbsnmt5c/k4BdkL12&#10;u095h+pB7rWuc+98Q6ZTduqooOd/Ua1GgrdH6/5Z/pp5HNU2NROW3Shrv7Kr/nGvPapgn1ffWdC8&#10;SQpq4zw3KF2s1mwZDl/ycoNTDxDpbwe47vclcEA53V65REpfrRC/V4rb0c2HeMXf9+vB12Pkgf1t&#10;r5JHea5V5pPltzPMi2XLY4hzmnDWs3RVeah2tr2Ts5ebS/5s7gWNQb0q/9DYGTN6Ze96XqKry1qk&#10;+wU9L2H+DLVs81mPkbQ/OJaNiWDpOJbrwqH2UDu7AknEemr3yvA8y4KFmYxPMZv1QjL0CeYMWr/U&#10;CpX6WjXeIYwrYrVpjlhaD1bc0dcj+t3hBKd7BTvH/KBcZ063hJq5ufotvbDC5oq1Dsl/xeQ1H+/q&#10;tUczckZbU02gTJ+eR5AvgKKeL7R8eA67WrymrtFnpXMZ1qs1Q6P6IL3e0dM+GyvKWevcnR3puerR&#10;J3t9nv2cOur5AZNfCYFpBa2xXs0TDjUB/gbd0O/ZG6tWWJy2Fs1DWscuvpJ+7vrHmMMzWuii1sWN&#10;Bh/zXJ/rKHWr1tzd9chYlfYom31SAamf1jwFrbcKmre0DoxoHaLxuY6Y3OPRUvbo9FScFXNZiaW1&#10;3ZFlK6HWBvXrSCYUUEcAnk2nsHpxjpTlNYyg+hS1RvyqhIL294qb62pTPeHNONjTL/l31C615yVe&#10;N60VW7CzdcNROsAaU2tdzVdbBuQjROsrsNvNbum7Mq6jPnWLfRU36Us7edv+4keWf3LXerWm7pi6&#10;qSocxDEjzNhL8rlgrfodhX2t+im/wvaG7c489rl5x8Vbas/B0J6H0pTmo7VkOBT/LC7UkMHtmXTC&#10;9x9kt0v+kdw26Y/bHs0dCznNl1JICCQEEgIJgYRAQiAhkBBICCQEEgIJgYTAK0QA36fX5cNmWX6z&#10;lrVOZf8/r72A6dyyDcm/2AX5IOIs3tchaBWvmvBPvinlN3RJfg83tIeU0xkPXll91q6On+PEJxhn&#10;K+I7aXxdr79xfR++F21O6Thn8WHfZfn0kt/f894r5Pe51yFId4o662X6Le9Q0L1Ch/aUjsRGe2vs&#10;11Xs2YE15y2loNonkj/LuvkoHmdEKuTw9PiKJT2hbh4hSvrbKAKltmrT+wlx5lzUk/yi/FPO0Qtt&#10;1bZsLr/qfk7xjzzZ1i8fyT3u/7XRczKN1iqlOwKBsrbmrC5ef5fl13JBtna1sO3n6cLJlWhPeQ//&#10;av0Guj/6BCvsNgT1Kv1jfMLv45L8MeI7+2phxCZbB6xN0fntaL+kI2Q/yW3Z3OIrOhNwEjHrxgVO&#10;/UbmGJW1W90053SzoHNf+CW+J9/zi2pXRjg/u4PIau+eFp0B7xq3y5qf4A8PO7EfGLcVvE4Z99PP&#10;2e8J/ViTb5c/ZP3mntMZuw3Luo9k988sv/Jr8r0Jy0bUq5z097F8cC7I3yOcG5c75A9Z86Uwg9gv&#10;rZlPOdm65cKm/MCv2Ix0OK9z65xFxTfpJfyEytZ1qUx8DwZdbqa0w2k5g42P02n5x0YGfFPH/ra0&#10;vmFL8od6XT6Ae8Vhct4h9Pbw14/alvq8z+EkN/3euVMUhXOiWb3Uuv4cAz5b8VWJn8bJtj49u37U&#10;b4DVa+fzmQb7xt5ZGsnXlM6oj6bw1UBgSX3pXnbO5nb03E0poMG9mXa72TluF9t0hop57CkHykDL&#10;4BYi/95Mh/V1dtsF+XvO6rdqfMLPia9mSTZmXXYur76CWsM5cVt+c8c7BoKNaVDXT7k6X6vsYt+H&#10;S6VH510GW1fsqfwYw4tBmzHexDlK+ByrX3TeiyEfC4Y1FvRZuwaB0NakrB0G5UP4rS64YDrtWW7J&#10;trTejaXASfBA5aMH1+S/eEhjaSg3SEo88l7TWPBEXC3TOyv+nCFjEIF77BswHl7tHBHPB7bVrTK3&#10;Ty24NCqMsZyS8YHe19kpfpgh29aaGz4A/G8z76MucGG4UityqA/nNnXWQLIxttMHnmWXfEzAx/Jo&#10;a6/mi93WI/n3/HYjPYlUbqgRtTXfH1hW+ln1nwVxSoAnXYVHH0hLCDH1XW0EH0OfXjxfBusXPEe8&#10;88J/CuNu/BdmLnE8I6OYE3MdYa0xbFRtf0G2Y1jyMt8hRoi1H1eXjgyUCX/GFbUb3BEPs/Pi6OB8&#10;gs4xCDWeBURfNnX+7KZ0Y0S6B5akw1/3M+0LTcsv+pY+I1usOwWT77jmK9fEo4POgg3pYuAz9okA&#10;dwdrOXQ6b2PePvA64FN9TXwZcIXwXKiKVtjHt1vnf250aN4nbgrneijLn5gpHA8B+oSHkq7ppJzG&#10;jFY9h9vp62t0FF3FVmzKTq2q/8C9hM3a1jXOBfXJp/uU/NjThuho0JLG9PJ4Up9OrL26aw3Hc4ct&#10;woCzhUHN9EwjxZT+tLW16rgX99Q/BVmcb4aZZ9BvZufhOVIShX58OpKmXKohEDQXbpdW8RiMuJ/+&#10;x+IYeplf8f2FHo15V7Ruudo+4twM5TaoWn6NXiNfeKmuizeiS/r/QLwTS9rrCFoRbFbsE65Qpb6G&#10;PcXWsmeMjXR+K+kf3Hudyi/6u1/X+Lups3o8g8g+tO8rK34Y25AarfULvlet3RV/Hoi5J2MQ/rqm&#10;tD6+qnG6L47xQayjq+zxtNblvWw8Kk+IPJR1X2PIsnie9uUytYnmlZrvjumd2o639mu/fcNeaPxg&#10;ryan+Sc4hTRwV4lPQ/eXNBb1ty7bVNuATWh86Mmw7lQsyUG/ZUxgXcf44HxeskVbskmbGo83Nc/N&#10;650xDNuFfJ5/lTrv6UTJDJbXi88xHWMcudCrHQzlRdthL/W2F6JOgnu77Eq31ssDwpz5xZDmGXCX&#10;YTfBYE7jHHxQ2/KHsOsbmJQGSvthU+Prps5Iz2hdzp5Dv/KCj5F27NLeeLvmLNgduEj2/kkel6NM&#10;z0KOe7UNIrM3zj691yzEANtd5QWua3q2Y138gqs57Yloz25b+seeLM+7UvdYcdYZrn8hiwN/vcQS&#10;tnD8YVVdv9VP2EtgLjwqnqk+faYfRLmZJ7XqbPq+xAey/Up+oW7Up0N6caFlSHrdr/F02/eemEeP&#10;CAfeiUc7nFeIGJ9fiedVs1ROJQK09ZD07P3Wy25D4NMMa0LGIbNV+Sb5WPzJ67JJN7rHtQ+5Y19s&#10;vBR335J0MqwNgr2QDovz5Q1xEsHp86p8QWLb+cf4O6W1wIQ4HFfEKfsiv2Szer6UuSpjCv+xOyMa&#10;S67KlyX7HKQhUC+YFFNICByFAPOPK+Jegwv64fqsvdxacg7SsHYPfYhxkeex76/O2JP1ORsVZ/r1&#10;vgm72DNiA/KnE8a5krVVhsxlZvUs1KdLT+RrRVxQ3s/CLIAhHJ8s9EW4GI/63SHacvga2a+f0G8H&#10;8G7Sz9flr4J5HPME/sOt9Ln69iNxpVMvOCL5rY7PPgsp++29JK36UZhL0Xf69bs663v61LBsSq/m&#10;22GtfxSK6f5JEeAMyqB8G1zrG3fe3OUSh+Wm1gYvtN7p0xmdIe1leTtpbyTM66qUosUr82M45R5p&#10;vp7VfC7ON3c0/+oVn/x17QNPdohvW/9GCpPai1mz59oLYk97Rzoi9ZCOuBbJ7u/a9Nay9HfVhrWH&#10;fLV3TNyC2lPS7/KkPxBI6AIGXyUH7ilXbntgne3zUr5Jo4PShnv+t6SNdI5aQXMsORrQ3b1cq8Qk&#10;fZ37wsN9BlT4cTiUUZ0s/DlO70c1ItHZeKZee121g2xEWV+sFi/2afpn1eCdurZeFHgOFCykDzXz&#10;UMZF2RXO1FQNJZ1wCWrJQR7iPWfnrzIU1Wa+tuX5KW7WycPP9ei3lMpQUB57SNdLT/bo2J6elXJS&#10;HTgXpNVHuHBUHt7XDuJB36Aue+GoPJC4zDeFpyv51ctqHjavteIT2eh5nX1hTUtbs96T8L7vPeNn&#10;YsZ0VAq/JaXAff3uc6CtHNQwUsVoB97Rdz3Xv9cnpBPhc5lOeV3Kvh/IgOjUReXSNPpYLAqb4qbw&#10;3MtV30lUJw/u4qNNZRXQFXwVCueDaZT+CFwp5UyD6prZkj8GzQF21X47+MnTM4ClitcvmrVumW+X&#10;qpGPwknlex5grnXjrvxKtRdfyq+KeNWlJ0Wttg9iVrWUU7nIWRzKX7n26ypSNgQbXi0c1Wbqj4Uj&#10;bB19SzWuHShbr7oahq7XC27n5Oe+RkF+hlB+I1zfa9TJbYDG5FrhYNY1pHU9qZ1HsU1tzPhRQ4ZY&#10;drGOH40i+yxsaktnagZ0rUa7hPTSN52lOUrfauVBucUW+eGgHg5FDTyIqPlwgfOE5cHHL/1G2Fqq&#10;QxU8WjeXrV0+xHZ7hy3fq+e3y210eV5n9VkyhTOt9Qtg/NmNZ1PrR61+VzaT3xWbCYzR3hb1Mmmy&#10;jHpZH+sefRzb9yrkoC3lZ2vnwjvWuvDMWuQjM4NPK/zpnXcAA8KrwCGUHP4yl2LcrhVif2tGTuqK&#10;vWs0RBmayeNYeJf6XzN1bbSOpKN+jA0VZ98PZInaYPdrjZTUk7lcvaDfRWVI9aphb5SH+w6rMWLz&#10;m4BlWHOQRZU85MsSX1OFjSUrri9Zpl8+VRmbq8WtJ2e6FxBgfh/1twom7n+zmb4R86R9Gm0jdEYv&#10;38uqohKxiHrvrJFC+joZuHx17tcroN49smQ9p/VXC+tp7Zv4upq+EoujbF9fcS1erJfpK7jHfI8X&#10;ay/m9NXErDdnROTSGhtfVPs+OCvqclQeFdHT1xoISI/a3vy+FaduyWbqvFb/sK+DDsZWI9bTNx8z&#10;8HFUJ9Be2JBa+UhfMl1sANQJR+XBuKB1fz05uIcPsJpyICP6W0vOOuL5LfnMD8+YaW2Df8DTsIvl&#10;ZZaw9jOHXpnym6XPR/WNEtZUVY2iV5VO2mj9SyKcypt+GMjIZ7NpjwAfeyZfeyZfTymcMwKa/xbl&#10;v3znlz+w3dkH1vH9/9hab33bMhX7oNGXa1N6Rd9rZ69GellFLUPNj5jLa66HLMwHamZyVB85Z4hT&#10;cQmBhEBCICGQEEgIJAQSAgmBhEBCICGQEEgIJAQSAgmBhEBCICGQEEgIJAQSAgmBhEBCICGQEEgI&#10;JAQSAgmBhEBCICGQEEgIJAQSAgmBs0JAT3akkBBICCQEEgIJgYRAQiAhkBBICCQEEgIJgYRAQiAh&#10;kBBICCQEEgIJgYTAcRDAifplOYmHbO7u6jMRquCaJeNkCj9feWQda+1yBN8hB+q9IrnplPNuEbrg&#10;8NedsYW4sRx3YhW/nPE7Ms7JkffH689sIbvqjurdeYfKxRnkcEefvdd31Sa7+iUqktX06nFmkuLW&#10;Fpk6RKpXHnAPosulIJIZOdcpyGFPdGIZbyEx13iPPkWoSwrngwBY97f32PeGrtufLd53Z/Y4d4HM&#10;ECfyfzL/ub3ZNymShXEnS2rYeVMD1YGDCYe/kAavFrdsUQ49ZyFpEqkVBM3IyT9kLQ+uTUrbIYek&#10;vXLEHwgRum24RYQ+cqwD8QiBuqOH2IeTEqZQRnTqCrnDmBz1j3f2205PwQmkliQrJFyLcv68JbIm&#10;nDKOyCH/re5JxetTX271Mik3ONNBovMN1PuiCNk2e/P22doL2cXg/Ic+/aiw6ORHo5kSicEB0WiY&#10;AxfCF/ptfFW5fdQliDjWiln7TCQYOdFuRFvH+02RIEyJrKx6wUflfPg+LuW75Lj4g97LNiE7elfk&#10;IasiQMMIBZ3KqC9s2k9XH9m17jG7Lf3vFdFXNf0n/roI0j7ffGnPNuV8XDhSF4LDJEwGRchxR+Q8&#10;l7rlQFP/wJ4AccebvVM2JQKcLzZnbVrkIJA7ohORxHNGxDkQTEA4cr1DpN9lTl3R35ncmn209lTk&#10;YFlpWSy3KELVTvug77IIIIZc173ABv+4vqs2PepP7/VedILZh9tzkndVBK9ZEVEEopIwWqqGbuCp&#10;Z9GxWd3ctMeZeekUY636pOo7LoLKPo27H2l8W1QdImb0iUmRGd1ROZF0r0GxTz0Z7cl4daN/ysnL&#10;mT+si+CICrsb9FBxL5e4uL0M/zPWJqdrkMh3QUIrB4yD0qcBEbYMiSigW7rYJqfxhB05d0QH1kX4&#10;tiKygbV8VmQxWyK2Ua/QvZyI38I4KpBlJNEnx72EOXlAArKS27I7fRfspshuOuSY7lWPq+g0hHWP&#10;RXTyxdqM7PiW2+4gPzAVnbDxush1JkWq+/nWCyeNKpbqCJ73NmdkT/P24cA1E70NVT3z4LAKY8ge&#10;1kVgBaHldHZF8m/LikDCxb8QC2FCu8vXpq72iygRgmRIAenrkPFCshveW6xTfblTfcDdsikLsAif&#10;9/O7IjLNZ3mRBsk2bGgsCfmHeGAGmdDL7LJdEeElJL/MYYPmEfNkIdYVvWLwJX/qDfHYhubPECSu&#10;ihwFkud1CIHVnugkIYzHoQ6Hx+SSRGSruNyHnBVMsMOQD/ZobIYkFPIcSJZCHKFY6lPIInozt505&#10;ybMiR65ONC1ZmNvnSoRJoSlAUv+8QqFWECptijhtZntZY/CA3ZbdndR7G074Tg6V17nZP8g4I136&#10;+doTJ0eLuFFXiJQZM26pPxAYl8sD38HsW73X7CdrD50UEt2BjGQmt2q/2nxuH/ZecZwPpizPpZHP&#10;4CkyEIHmbeNfw7VGcjuNNOC4JR14mF1QPwlESpGEk/zBk/54QQRctzUHi+RMcRw+DRm+anmACa32&#10;Tv8ljUU9Tiy4mFt3mwaesd+hn/Many9q7nK7Z1JjN/PXEjnQEZXGJswp/S9Wn2iMX/c+HZMwho2K&#10;2OrDgat679ubE3Ef2SAlh8Tqex03fS3ypeZXc1oH02Y+P0J6/Wdd8KP8ffVlESCqT09oHu6yO1tI&#10;0Pxy/X+1mhprf5x3SSqMILh/oLnWC9l45q0+PpSSg1NLsUV17pOdmLDx9gG3eeV6HbAMCGBb3+zp&#10;thsio1uW/YTIdnpbxPHqO55G7QU+/lcf8rLtfI92iWLJj/+dmlMMSW8gtZvqGHQbDu7YhfK5BiR7&#10;H/Rftp9oriRKO8+b/L/UPH9Q8lxpC/aNvI8bKId2fyF7ji4QsIeTrVqH6eUC+tWz/0O5NzTuzuTX&#10;nEiY9uH1YnfFJnb7bEzyVNrucqmQ/snOsn2ZnQVWpQxBMDqR9luyV1zjXrOBPLzftfXb9we67AuR&#10;Yz/eWlCrMIYHuRnvP996aYsaV9/quSDS6GprwH1JaEvmQXO7674GWtQaHfsQ7QeSY3svaX5yp2vS&#10;57ro2mnUZ1+Kxj6x1hhV37mqNR76iJ4jO2Slz4QL86kwu6mRP410zEAbUt5HGusP2kL1qONnU7e0&#10;oCclDfJ5c4i+n33pXimX+M3vSwiIIz/ov+p7GeU2pG6hTd6MmsB8EDnQvxQSAgmBhEBCICGQEEgI&#10;JAQSAgmBhEBCICGQEEgIJAQSAo0iwP415wou9Yh0WoH9UPblUkgIJAQSAgmBhEBCICGQEEgIJATO&#10;BgHm4PzO/ubQRfti8blt6iwh5zg4Z/jp8jO72Dtadn7gmDL4j+j6BbmZuTx5HDM9v51nVIel7XX7&#10;yeyXdm/lhcvcymkN5cO6YqxrwL4/+YZd1Fqj/MwDq43JnmH71vhN+9HM5+FMk9JxrvHHs/d1JrjP&#10;hv25nibWJV4X/2X/mABSn4xl83m7t/bcPpp/YstZzmzpTGGpTtTLz2Xq3GF2N+/5UsK6zuJw/pLz&#10;zecThLGerTCdi7fBEREmc+b1cF2Xtzft+cZCkL8k2NW+cRvq0pmcY7bz+dSnVIrw3dX57j6dC/61&#10;8dt2q3/SfrX42B6szti2zn+Hs046cSOcV4X5n7+8q3vT9u7oVT9L/qezn9nC9pqf+fQcVcex7kH7&#10;7cl3pE+vaZ3PGGDszK2hKbu78MR29ZwC55LWdPbt8eqcfTDeW0VrJBB951hB8UpR/cyc0mzt5uzH&#10;03ft6fqi9KzHbg5OyZ6NWG9Hj9pFsXQuMaNnAbAPe6H8c+liBsJuXlXu7aU74w+Zri5rGb9mOwt6&#10;PmjmibVee++MS6yRvWNQhle1aNxuBiudo2wqfTWZTuuazF2L9KcFcnjpUHEn2N7y7NE/npW7u/jU&#10;fiT925S9iPaY85g8Y/Kdidv2/vh1zyOjJyh4hvSWTtVzf1v2fE32cl5nxxe39Oyanu1Z1TMkOV1n&#10;XHJF9zO1nBQEKvbRWuzK8AWNcW/aiM6Bcg5Qu2m6S4zmQ2jOguxhl/3WxXftmp5F/Mnc5zazsaxy&#10;wrMv1HFuc8X++MlP7Vuq33ujN/RcBc/SSCHKzgAfXxpXpBC9VN/jpy2LGceXCr0EGdrp04XH9sPn&#10;aic9t8WzP9OyF7956R3J3uF185w8D6UAiABGWQGv2cdY33piHSdO3fT1bp7yvZqyltqjorjsruZu&#10;05/bJwuPNMa02jsjV+w3Lr6l50va9tszpvG2RDGOE8r0MUZHL0+im1XLq16PWMSh91p5HIpY58Kh&#10;PCQDwa+Hj/xd0dzmJy+/sM/mn1qrbM+b/WP27137rrV3a7yuiLuf6hV8QnzZpgxz9ZUZK25tyLaq&#10;OuchSjUsuVYLH10v5LJWlJ3JaCxoGda5+1pxz0P+V1GG6lvMaa1JC3WG5+TqiuH4NNuaddqkbuHn&#10;dPMV6UCGZwfnnlsxr3nK6CVr6ezVw/ictq+Dd1OylmxNNVg15jLfLmxsSj+y0g/XkGoxm7uG/DXH&#10;lSaz1nyvuLnsU6+i1uJWei65uVxPmJr6gWVHlx520Fxwa/3ssDyhaN+s6Oi6bN3Scytsb1jrxFXZ&#10;+0mpXhP7SQ0DKJ3QfMj0nC1PaWmxofc6fbFeOcft/2fUx+qJRp2Km2tam+WspVvP4blPHOpaL8jS&#10;sFZhjqh9A7d/oenqJdI95XsUFkxE6gbyqBsh3TxrBIR/QXa6oD1kt5k9enZR4+Kxx4jT0PPS8/st&#10;2tPN6OV7C7nNr57dVn8oqO/ZlmTv6rVWrRmq6zd6H553PLIPnbT99czdrubXu0uz1tIrGzB6We2p&#10;vZOa7aQ+elQ/PqkMJ45fRQZfWzJWYLN5oZMlYyG70tLFM6G6vrW6f/3E5aYECYGEQEIgIZAQSAgk&#10;BBICCYGEQEIgIZAQOAUEtKzFx+bN7in7eOep/MpwhiFj24WcPc0uyt+3/HxntOdffZPgFAQ4+yzC&#10;Dh+/VXDqomgL8mF7X/41l+Q3NCzXtb8YIpXtuPLrBkgEX4G1pVS+2s9YkD+nJ/I9ie+3Ula1k3yt&#10;77BvVKOC7KtHoGtE8cTV0pMu7q3E95p5lG5Uxovf4/tR6dP95hE4Idac/8Xf3uPcgsoOfvz8NwM1&#10;Pz5tn8gmvcguyS7Jp558I092Drl/PfpcNbVpvgIphyMRAHg1AG2AL8R1+bqel5+/BfmgXy3obFzc&#10;O1cMvOdVnn4ub7dgpRVPesMZVGJzHrRdnl679PtPp34j40TbkvLeKuq3XP9GvvjXk59L2fZl3RvJ&#10;99hl+QSekK82/OeGMpDwFMMJdfsUSz7FrIRMeQOcYs6NZaWz9Zp7PFEff5Sb9zOV+IkkIGabPo+2&#10;99tt+bofll/wOKZ7hBp/fO4iu4JXTc5w4om6p7XVeqzDbQg/teL3eDq/7OXisxo9RKf4i9/6u/L1&#10;OCudvt41Il+V/S7HSY6WRdFCnkX5qM7Jd+SavZCf7CWds85rbGz1agYf2vPiRWCegp/qCfkrnZQv&#10;+MGWbsU5BR1WFpytXNzZsOfCeU5ybOv3Fx239jrHEvBD+ki+gpcLm3azc0Jy9Kt8fuc424Bb7R31&#10;Znxm4xs/JznympfiRxv7kuWzzhFm5Sk1q7Mw+HrneQB+rSI+s7zoW5Vzr/PC7+3eC/L1f5B/5Vi1&#10;aKCPxzZmvsK/iGr4fKxSTzVSwANbGiRRI6dwBgjQn+7LB/Gc+m2EmNbv1frptnwJT8lff3g25QwK&#10;r8iSsdBHRAkAr8Fky6DbEPrQqvzTM35iV8fa+2RjdDZT8V+VflaI/rX9Spt0yB7hBxl/wY80l53L&#10;r8rWlX5n9zbgl2Q9daB4o5rfXpDP6GHNdTuxXTKM+R3W50cH2rJL5+VvdI5Zf0uXfL7Pux3nus+V&#10;ZJteap69oTnU9XbmSfLxX3oCjDn4gtbGDzX+4lcbzQg2DZ0ST4u4v8h3UmnwWXweekM/Qg7Xaw28&#10;zOnG28SPojEJvowNnQtakG/leXgOpN+MEdSD4RLZCUFW07MEeeeBeZlb8b4xIP0fEa8Z84lecSu0&#10;ewvQe4r+3MG8+jVj/4qwwO9uzDMOxcHCF9W2bTag9OPyGw1vCxwmtCX48I95BjUgPvXgORDGYcY6&#10;xjXGLnSBcY9y+N6tvose9CvfaDsCFtSosRDkNceuu6Vd86wFm9bzLPi3dt1QtvOyYdvSjRvi0sHf&#10;8bz2N55JX1f1HAa1KJ+T8dzjgHTiqniSptoH1TbiUdG/enI6IqUI6B3Yj2h+c116taEysKXwVqwK&#10;8221ZVF4wHdxo3PcLqlPtOofeaRwegiEFhOq0jsC/aVXOkyfYK2NzuJbnzEEHehUOzMfDLG/oq1R&#10;quu+JpXXg97KrEk1L0WgfzBP52nfEIJtCan2cyndTG9niEBsKdZF78gH/4WdQV9XDWjNNNii5wDV&#10;NDHOWYlBi6MTFzuGnJfp4dacr9uY+7eKQw/bBsceYwOceszFunV+kO/cow9xHxvKDN33PDSwoJb0&#10;tSxjlXgnVjSmrckuwifE+jjv44PGIv2L3E+hjqXn0FV3+LHgkVqSLb2uOQfjdXtRehtU9hiQSIga&#10;Ko2NmNUa9X52zsdF5IhhWGPpG7LTjKkExgLWrRMaF8dkR5h7TmvsnWWMUV0IpKb+FLeq9Td2/4XW&#10;44yj2B/GxQ09Y7lZzHsa51RyhGS1lMjLVyYhH3LiC99qhdK9elFKSYniq6eKuOhWi+YirTqz3a05&#10;Ps9fMq8b1FjWJx2kjV0HSzDCgTioOFc7hn0vc7HEzbSs9uG50h1x4kW44/iKCKx955nb7Ir/Tf/g&#10;yWqTznSJJ47xu7v03qXPnXox6+CZU/wutHjZsXWQmEpwkbmG9Et5M96u7oi3SrxZ8ONlhTHzD6+f&#10;8iIw93D/Bv5t/0/oXyFPMGJ/hrlZh+SA06tHzzkwhsBZ1Su9b5f+M65QP98/kRxxre7l7Gf9tftE&#10;2zKi0Bo+31H/AD/0d7/lv3bVThV6TRBA/1iTvNk3JW7FLru3/tJtN9fp3/gmuS9+F/ijsNnsE/h6&#10;S/qKkvKM7mXN8e/0X/S5+HHXomdZfcYh/tGnnMNWXFjXO7PiGVrVM/rBL8uk1gvsn7L2Dn2Qv9j0&#10;CoN+loKmvL/SCIQ+Ys7jBS/iip5Heb65YE/1WtFzIPHcRBgnZc81fs7oOcNZcYwOiDv6cu+YXe0b&#10;lf+HfuvQOJjXeP9oY94+XXxiS/IfxFzFx3zpM+M2PMm3usZtXHp7knls6A/mcxH66YRkfSSOJrhO&#10;t/W7nPeU0ryI9X18Pv7Avr5kp6MQt12Fs2/er/U9PHOj2ovic7vmMt5/FBcbEXrUV7qJX1vhWRNM&#10;dQ+JJ3vUNle3NR+kZcyW5NfpZeuKz6/Yc8EO+mSisia6DCfqQ+3zPM+JH0/pw6yOfKRrmmPfFn/m&#10;iN6D/hS0Lmmxy9rLmdScnXMyz5SO33T5vSWuN4JeFmxePGALsrUP22ftsviXp8Sl3Cn98Bkk9rmk&#10;I2iK64zyLmquW9CGWJhlEifMA9ElqtGv8WlQ/Ya1UWO61ViqAJ3SevI6eXgfOs74USMP1TcUUuN+&#10;EKR6e8Z7vLsIx5DDyytPWPrMmRyeOa11PyY56j54HBWn1n2ux3vxPZZb7b1anGOdLSplVi09t7he&#10;694hOYh76OIJ0pfSlpenz1ntY/ObADzGcAT6frP30oNtTH95rt9m2RseUj85cJc8seEnCS5HqUKN&#10;/LBNWXtlogul8k/SLp5HSQbSeT3Ya3y9AhK2rS9YJrtpBfksK8o/1JH2orwKjnX5hQY+l/IoajOy&#10;KJ9XPLPemg2/T7gylGBsIOeTJ4n10fz6+P2nSjExnyq3/BL3S3OXWlFO57rKqYXfUTJGAerFO24d&#10;6uVR716Ugfd68fxerYqWZVIrD643m0csplYZ8X58r4yHnThi/Op+8Zn1Pv2lbV1823ZvfM92tV98&#10;wF7GvM/yvVLuamUR5zjxqqWN104jfbN5RFnO8v1Vyiid2+0fMuvus8yqxgH8yfAcvfZHahuOUwQD&#10;Wz//0FpE/r0jv4LFDv02rDG72Mqs/tw1O1QsjvfVqskP38eZH1ZLu3eNejXRP6IMzeSh4vfGn1ep&#10;f3uY1PjgsiFsjaD115F6Wq89ydZ/R6pThsfhfq048Xp8J0EpqOyWvhHbHVCfWvlMPuPmrGXiBj9I&#10;p9AwAsK5ns7SPwj14oQY9f8yHjca0EvKb0YG7EwzMjQqO+mkt5l2+cvDR5tCBr9e7JcwLJSHZupX&#10;ns9ZfY7y6RxSw+1xIA/sTQpniQB+kTKT16X7pfXyUfa7Uhhvryq2uDJe3e9N9t2Y91GyH2f9FPUv&#10;5nncd6Ur4q8Hf0SaS+EHM+xllOYfx82nXrw9rMlTr4ZkLWHtNrMJm1tPztO4p3ElMzim8XzACvKP&#10;XthYcj+WpucvGqv3aQj1Dc1jbdGKG4tmGqMyvcPyvdd+GIiom83olechnTxOPz0sQelKtCWvsW7X&#10;lD3dSAgkBBICCYGEQEIgIZAQSAgkBBICCYGEQEIgIZAQSAgkBBICCYGEQEIgIZAQSAgkBBICCYGE&#10;QEIgIZAQSAgkBBICCYGEQEIgIZAQSAicLgKVj6Scbu4pt4RAQiAhkBBICCQEEgIJgYRAQiAhkBBI&#10;CCQEEgIJgYRAQiAhkBBICHzNEMDZNQQL6yKxebwx504wcHqNc+5tkatsbWdt2lbd2TskLU7kIgfr&#10;3UVIaUWSktELIhc59IYWKJCu4Jgn5HGacCEXJHmPs7P2+dpLJ1RuwfGHAvK2SKYrPaP2bt8ldyhP&#10;3FcdkKs8+Le9S0WvD873cZBcK9S5VStJun4KCNAugyI2+N7wDfuLxftOrIxeo3PrIlT42dIje7w5&#10;Z7d7L0rvRrxvuMP4Uyi7WhbknZOjp6XChs3JgT2Egxvqt5AxQuTAv3JihKhRkJND5gQRAgQNEEL3&#10;t3c4+RLlQGjEv/L+chr1IM9AlhQIALAXfT1ddrk4Yrm+HdvcybnPnT6RUEG4RVwwfx0C/fGWSAYg&#10;2r63MUOzO75ZYX1vd0GEAeOyfV0SNaJ8NlLjcguCzbsb0yK/2XQZKAmcIHG7LtL45hwXHZY72qyL&#10;Iv4aHuyxL0US90SkHKLZ8vIheIAI4f7mjOvhnd5JuygSBUYA0uJHaUdODZ/K4fuX67O2JnI09DKS&#10;hIEtRAnXeseF8cSerY7lIhGfIX7ob++27wxctRkR+dzbnBbZz7oVRMYQdD3juv+l5JgWCdDtnjGR&#10;QIwo7zYRQCzar9aea4zI75erPHtFnvqtvqsiGukv6ebh+jdyxeVVQoggPmi7Ym9052xZhEQLIp2b&#10;l8wbIsWj77q2iBg39C/6Ky0s8jvJOZvN2YzqcU+OySEeg0wPrAn0DQgmPuy74oR8YHgafdQzP8U/&#10;rpeyhd2yNz9ZemyLImqVoBrfwnwAPaB9eA0KK8gABlp7rV/Ea11tIrNV3ZlngFO0HVEvfP6BDREp&#10;3UUb8vv0Dcj1cpkdW9neVB/ZFsGN8BZBHETrkAr62CoZgs60OCHfL1Ye24xI/d7vv2xD0oVX5dwN&#10;mZZFyPP55gt7sb0iIUXEqPoTqDeEfRD4vNl9wUYhTtC9b7dds89ap+2Rxp5g9zEBLfZMJAzo0fs9&#10;V0Qo2aV+cja2CY1Eti3p55xIH6ZFtrKosQiskYd+DmleDMSlnr0i/htt6bXx1kAQDDFg1OHYxqRB&#10;asi7aO/4nXdsTnk7cf+miBsvtA/ZU/X3p6o/ZMmlLuM4Mjbek314kV2yqyI1vyY70i1yv/LyvJAq&#10;f5ANCXbU1yBMykrP1iEelD2D2HJDrzXv17KMsnexnpRP2tiOMWvqRS/gPwEixvYSGWKfnNwxPkMa&#10;3CMbBREhBGDMt4tySogO+z9PGz5jH/dD+Ayh4mTnoE11Dvm4kRVxEyTIkFjOb686OSfEafStgBOS&#10;7tuhWdmf+dyaE0e9IbsOIVOcY++XddafMvZIxPS/WnumPry7p0vUGhJJ5veXNTYFFKrLEuxlt33Y&#10;f8V+uvrYyaFjmzzbXnLS5/d6Lrq+Vs/hJFfVqsJzVcRD6CC2HpL6QZFPDchW0SaQqTIC0vjIcdaB&#10;rq9W9nHwwda8k4wzlsTxBuwIQ5Cfap4zKfIkeqP3sbMW7iuQP+jQppe7RTavPvBsa9HngSsisdon&#10;lArj1BORqr2U7b7cPay1wJQw7VHq6utf2p4x8v7GrH0q/cZeRztBmdj76z3j9m7/JeuSLSifk5fD&#10;FsZGs8muQRvr7LMZlf+F5qmLGvsgq6L8OHd4KX2HJPGi5LvaPSb7ItJV2VdW623SCfo3bV/UZ6Te&#10;18+oJeUlV/8cNJqU+hRUq9S3Qh5gKdfSXve9HEp2MnwPObgcwoB6B+sfcy7FkoxbGuMfam5JX2N+&#10;Dn6kI1Aaug8J/K2eCbsA+brug5f+1wykc6Ix5T8mgpwLPUN2u3NT87cNJ5tfkE3c3hUFbWnuGUor&#10;lah8mbf0ax0zpfLG2/tFotflczgvt5R3ZeHowRQElX1Z+0RzVapAvhDd/nL9mfWLKKdf+yvgdtxA&#10;/723PeNjMfUmJeMshMrMEUJrHDe35uJRFvPYO10T9pONx14Pr5/qfU/kbgNdIuYryVhZEvGe7izb&#10;F9kZrwPfPagRr3aO2DuaD3Ht+MiU0h/xBukb5HTv9VxSO/bZp1p3Qe4cNDv0jLmdVVtd2xIJ3YTm&#10;E6N7/bc8a3QQwsL7GsceS1chxor9nHj0hwHpy1s9U257uVarr3PvVYU3NQfAtkHIF2pftLsiYh3R&#10;nJ2x+DT0SV3OPlt/YdjRiBH9pl9jJ/a3sgz6sc8zlXC3zHn+QV0Iqehj4ErflvXxeRp5Q1bONe5z&#10;h/YIOw/+rXQtoD7RNaB1whXNzdQXFf+8w8F6nXfpqbyEQEIgIZAQSAgkBBICCYGEQEIgIZAQSAgk&#10;BBICCYGvEwLsNXEmMIWEQEIgIZAQSAgkBBICCYGEQELgnBDQJHyoq99uDV2wX84/0Ckd/fKu37qn&#10;1+ftxcaCXeufeCW/Qx+39pwgeiFZ/3zmrs1uruyd44zprw9M2q+Pv2EDOt9S7fd0fom/M3jRlrfX&#10;7dOlJ1536r+S27AfzX1pv3vxPT9Txy/1Zxn8zInK5YzA09V5++XCA7WBSIlVaPnZVJ6vGOzstXeH&#10;r/mZy7+Y/TyclVAGnEPezOd1v83PIJ2lvHt5b21qEafCdW7NdA67EibOcTzSGY5NyRbPCHXrjOIt&#10;YR7PeOzl9Zp98HNkwntIZ95+68K7dnvwkv1q8bE9WZvT2Y7S+WO1GWFmc9nmRY7eoXN0W6W6cp08&#10;RroH7Len3rOx7n7XQc7CfdMC/We8e8gmeobt2fqcENCJOyn3o9Vpe2f0akk3TqGPqTl2dY73ZzP3&#10;7OPFRyql1c/oP12dtR7ZgCu9o3Z9cNKmJEeXzj3T1wm801aHQrVrhyKd4QVE0nm/1snrtvv5X1hh&#10;7pEO7eV1eBOC8rR3cobIV88afdDZzCqa4vrDGVF075ez990G+xkzRUb/h7r6ZAfesivSPzJA30I+&#10;+7l1cya/v9MumJ61UuCs/6bOeC9tbdiiztUubOjMfFZn5PJZK8gG9XbqOZ2JW/bW8GXZU5091Wmz&#10;swhRTnrLlQGd4e4dki18pHo+kL3LqeTwDALPHf1o+q6PXX9JdR3tHVTfoq5nIVWjeWYsu5uzn6qd&#10;fq4XZ/Q6dA6T8KuFR8I7Z79z5X09M9QtPF8rwRut8DciHdOQl+sL9sn8I8vr+ZlMZtc+WXhsPXre&#10;5duTt78RGJxWJec0n/nTZ59qrjNj7QL2rZdP7PanP7Hcdt7av/PX3AaeVllN56P+26Iz8JlePVu3&#10;8NR2N5Z1Dv01DbLnuU/+neV+8W+s/c6vW/fv/Jcyjmdjs19LBBhA1F6F/DYfLKPnDFN4dQjQDrsz&#10;jyyjuXDL+BXLdHRYUWvI8w9aDeq5tYzmM7Y6Z4Xclua95y9FUyVqqlDU3LygORrPv5jmRcVtPcvA&#10;/KepjE+euEXPezqWPCua3fjqYXnyKr+eKXZ2bGfmqY+XreOao3d0SxlexbqN/iWd1FoSZSxqDfO1&#10;DJr3FdbV/6T3md4Bt2v1Fx+hZ2aYP7QJG9Z2udzXEppUqVoIaP6IP4jLb7qqtHb1qouct8UOsmVU&#10;dvd3Nb9mPd2vPYDXa+FcC8Cy69rD1nhTkM+iTKvG84Gh88WSwRYbMPvUCtqH7Ri6JRz1/L78Gnz1&#10;AjKrPq16xedpVbe9eZH2lXXH62l52Sz5Wfrq6ctXr1WSxAmBhEBCICGQEEgIJAQSAgmBhEBCICFQ&#10;HQF8fl2Qn8Al+bd6JF9kvkRX1MWdTfltnbc3O6fcf9hXcYXOGbawV1SUf7Ud+cBbssf5JfkJxRcs&#10;+63VMeFqrG/MwSOX9nv2zsYBljLBt+Sz7KL7MJ2U3y/OCaaQEPjKIYB+S6fjWTvvHq7jZ18TisY3&#10;6b3teZ3/2Tlgc2I3pd/xa/zyzrotyc/sI/lTG5F/P/rcWFuf/Blqj02B+LH/+oX053QRKAMX/2lr&#10;8iu7KP+/8xpDVuUfLq9zZkTh3BmvgwGLHCxzuC/fk/qOr71u+Qjs0tnJHr204++f8Q/ejudCZRP9&#10;pm4UcvYyv2ovd1fl51e/45ZypOU5LzYn/ViULg3netw/7IT893UoD/x1Bu04KFH69uoRwOasyG8u&#10;/X9Gbcu4G7SEFitat3wMXukatRvyc4+vZPwzNhrCuUHpQkmP0bkbXeM20dZvT+QfmnkCc4Rw/jj4&#10;ysR/++rGpk21D8h/9KgNmH6T1D/+HxVQO/yTrxa37bl8sL6UD9FN9RN+9sAPb/TFSz5kF+u9Jv+m&#10;q/Itjf/8Yekwfv7H5G+RPpHRuS/O1B03UNVtnZ1ckN9a/IMz38vrd1h+vigvP/alKMOS4n+089Qu&#10;yz/pDfnYjjb2uOUeN17wk7kjG7Juz/PL/kxCHu+M0gt0A9+nPA+ijwqOvIMVICh9L92J9SEFdqKo&#10;IxZvy78mvBNnGQJmlGq2Lrs0k19BYterodYefXLhz1KEvbzBDNv4VPNdziiPSrenxPnRVZSvTreD&#10;e1HThyYRWNDYdy875z6CY5ekpQfks/em7MqksI/PMjRZVEPJ3VZKIJ5VGpNP4vEOncWULmJB0ZPz&#10;08qGxP/aJAo4F21Y/v375Lf4hfyDP9G6cQ2furqJn9sptc+Exph+8Tbgtxt7R/vtW7jjwUFZ6CJz&#10;n16dH8T38LQ4OCJ3C3fhLLhbmLEVzd+utQ97ec9ks56Lx2FLPovD3I3RV/6bdTYJufAfPSDZoq07&#10;njSnHyvqNPsX+NfneYBrHWPua3kZjgNxaSxrPoHtw+cy65rYN/35Jn2BU2BO4zrcFfjl71N/HZIv&#10;Zvz0w4OGz294Ywg+Vy2thWI7Mh/tFQfaqMZk5g6D8vXfxhkuBTCLPYuS/ZhA+bNlmu9K9FLYly1c&#10;iCn3pigx4qm+wzNxp3tK8+4On/fggz5itK65wmfbL6092+p8NTyfGWwY+oD2yC+z9OBS14hdEmcA&#10;PqCDTTnZvCzWlHGSsgfEyTHQ0WVXNc+DV2S1sKnyC86jMCR8WVHENKcKRsrsEAJRz8O75onCvptz&#10;iqUQr8fv35T3/Xrvf/qm1P11qyd2A73ER/8EVkkDJtfOs2UobQSOF/GJbWvOTWC8dD4NjRlhn0N/&#10;ZeBaW+Gg4ChrOOMbJY3yst4h8Kx/j2xhn9Ys7G/hi4t95m3trfi6UFwErA0jnxhrJeoexrmwdsZK&#10;ryjeJ1vTvq5i7B5s4YyzCoiG3ks77h9hq7Sz4j24r98GIh9CTD0qDpnb4ngY0VqHEGoS7tImhFHd&#10;G+7usausj3ZW7KWem1zX/AMc9kXK+PppTdwQYZ6hMYXFbvjv18ir2h5+rFrE9YAQSuPPEpO4LIQR&#10;LVwolzmChFxRvrZiq54jbxdng+YKLZp3aL4Axw88KkEexVQmxN89mJlfpz7erp2dvjfFmMue2Xx2&#10;TWvzddvUvCtf+v0g1AX9IQR04ATh+TmNitpUABadj9U/9IV+wDyG/Qz2S7o0rvewrwbPi97Zg2DO&#10;R3noEPto6FToLyEfSorzPj6HECRBv8CPmvLqVJ2ZO8D76u/S1V7NYZ1TRpMb/mUkn88IHIvQKq4L&#10;FdjEkr4J76H+32AAvgmN/BrWkd7HM+/XxP3UJ/v1pXx/wH0Irx12iTn+gnijMDXYALd7usdz7zfE&#10;cXOzd0J+Gdptd/f1eyYyrgfhzbvZNq69yjGvR6gFa+jU315DlfxKiRR1CK7SoaEeu9U/5Xxrj+Uz&#10;ZU5+H7Z5plDjI//4vYqwwj5E7rHdky+VSflYmeoZtFU9P/lIfLjb4mSM3GxMDjq0T3Ojb8L5yjp3&#10;W7w/NqK19HP2k+A+G9B866I4IB+JuxdOR/Y8CLFf+EzFf0gItqFDYzn7UKPiPhvSvkbkLYQfDu5W&#10;+lnYM2xEMi86/TkBAqwH2I+62DVs8/KhxW9jtB5zuZfaz2MPht+FqgalXdT8/3521uY1t6TFglqy&#10;ZmqVXgw6b2q/5m1Rt8nH5656Z6yAw455PXy6L7U3OKMyWXMwpyvX8yX55FrWb/J3xV/H7y+UpeJL&#10;Icz7+BIulf7q7eD3EA/O0zvy5/RG35TPtX1dE7M643fvF3Qe6fq+1GdcaMr+m4uAVC2nhdxsfs2e&#10;y6/Hsvqr77Wqd4V1GNCEjsLYQmANtirfANP6nZR5HPzAoR/57W/OH/Dwip9f7fHxtzs4Ydmr37ai&#10;ngfd7dR+ilvV85PBGxjjqrX+7vh1K2q/fFc+popaj5cZ3XPWg3Ou/znXLhX3FURAzzjv9gxYUTay&#10;Tf46WzQ/39XvhCkkBBpGALvb0Ws7vSPWsfTSWuVvdHdMNriKf9WGy6iZUOOd1pMdD35sLctzlrn2&#10;vrVsi4dc41D++nesIF1/dfa/ptDpRkLg+Aiof2W6eiyjZMqCKQAAQABJREFUOZY9/8KKC8+teEP+&#10;Kjo4u5fmGMcHMsU8dwQ03zD5ozb8e21pH730O965y5EK/OYh8HX1GXaeLan+WthUv8WPD/vkWc2t&#10;9B52Xc5TkK9JWcKzRfwVLTe+bS2X37XMkHxrp/AKENBvSZpHFcSj0aI2yPTr9wJ+oGItk0JCICGQ&#10;EEgIJAQSAgmBhEBCICGQEEgIJAQSAgmBhEBCICGQEEgIJAQSAgmBhEBCICGQEEgIJAQSAgmBhEBC&#10;ICGQEEgIJAQSAgmBhEBCICHwWiOgp8RTSAgkBBICCYGEQEIgIZAQSAgkBBICCYGEQEIgIZAQSAgk&#10;BBICCYGEQELguAjgTgPSn/f6r9iGnE3icB0CFJxK+z/53IhOfXG4nRXB2bZeS/qc2Q0OfwOxSrv1&#10;OiGyCFUgAZIDcAjWIDEOoTnX1Di0gajo882X9nBzTqXvk7/gbLtThDFv9E3abZHDQRqJQ+IUEgLN&#10;IlCQHo11Ddq3h27YT5fv27oIrCJJFnkvZDdsKXffnogE+q2+CzbeJYeWJafXzZZNevfrLl2HRGt6&#10;d8Wmt1dEJr/hBJE41aZv4vQ+BnePoz/0ly45+ITsaUwkuuOt/dbX3uGk5ZEM4bz7CH12t+TAB7Kx&#10;oQ6RbklW7EokEYv1eNXv4Ij9uyMS5k0RCTzfXnYn5uAN4dWXu0v2duuYbJxI2s9Y2Af5BZvbXXd5&#10;KAq8hlv77C0Rspa3/WmLgX50iizrvd5LNiEC3rsi31kW2XUgDAlkC2s7m/bz1cciJF2zN0W40ydS&#10;uSU5fP1i64W9kK7SwFFGHwEE1qjyutN70abkaAvSgnp6GPXigvrgiPTl8faCPdiY01i15f2MNoJI&#10;bENt9JGIHGY61kQAongiD8kVdw6MXZCufqv3io3K4WHM97Qxi/l2idTnopw4XygOWr5nV3Yja0u7&#10;ayJNg3RiS6SvInkVSahEV4hjrX/x9mWs4yoB3Lo1nr4nsr4BEbnEMvzma/gHmzncOWDfH71ln60+&#10;t0URbfSIhGlEBC0DInDtb+/S924nhceWEgpyYBfsEsTz1cfu0M+EhmxIjEH6bjmxHBBxzKiIPygb&#10;fcrJXm4K8/V8VmTBm/Z0Y1FtIKesspn+T9C+2FrytnhHdvuaSGwgnMPB2Fn3Z+rLEAGZ/ROREt4X&#10;sQ7kdqGfRB0wb/MbPSKGEkkwBHX0e0gVkfN99clOvd/bnHGieVKRfj67bn+x88A+6Ltsk8Lj9OoS&#10;tBHyvVXh+EKEyxC7QFaMPtIOsZ9TP7QWvWZuOCjCl4mWfpEsdpdId0s23+NUl5BWqH7HM/c/xGA8&#10;AYc3Oifsgkh9IY1+kV22rFABE6SG3IU56+cb07q3ZDe6xkRAM+z6R0YB8SAx9dvVa0v6syGSRwgH&#10;11VHCGS2pE/oJvpFW6C5UZ8CKVLMKdae9uJawKdT5AcQ4wxI9wfVj+kLTlakuSvYRfy87l75gAHl&#10;ofPHCeVpqXu3iHIGu/rsasuY5XrzXg/s84Ls9YL65ZbqlVddEZP4kdxpentJhNSrTuJzu3fS50Bh&#10;HRBkOo4sJ40DUrTnva2XGmtelDAOmNLj+6RHH/RfFal3v7fBUfljC8bb+uz9vkv2i7WnIhIPOkEd&#10;H2p8gAzyTtek1/2ovKrdBy/0YFXzscdbC5ojLDoBdIxLe0Ku3atxAMJNCL8HRW410AGhKYRGoW7E&#10;59PxWjjmHlKUeH/20ysTCDeXNC7f25oRidKa5xt1i9ToEoRF10Q4d61zxHUy6nTMPb0HBMCF9SRE&#10;ghe6AilZmH9s0/kdd7DFLnD9peY812Szb+rVqzanVWO7YisgUPtU85QHG7NKX7GGlT6+NXDJydRc&#10;t5TnUQEdJ+6l7hGb0Bzpyda83VPeq/lNVyruYZvR06eb8z7mof/tKquLl+YpkK92aq3QL7vEd+xp&#10;h2xVq3S3XWmD7kjf9tW1pKz0yqLXHTkYB7KqH2NCTiSxWdmVrGxpTtewq3nNx3KKByLIRXYxS/+u&#10;L9iYDITdyou7IY7f9TGTT+j2mkiHytc+jrHS9MreXe8et6vS6y7Z1SjXUTiW36ce2KF24cA4MdU+&#10;ZFtd2hsRifBLkeYtq3zqBq49amPG2UkRkw3JnoMrsiMPunNUYDy/pXkz88OHW7Oep68xhOEvNK/+&#10;bt91b599LaqdI+06k1uzGe3hxP5Ousk2zZ1ld46TR+3cG7sDBiMi5bsoGR7vLMrmOcWuLWtO9mxn&#10;yW62jx2SizZ/JqLlz0UCB4JRR7Bbl9Ue73RfdM04q/qQL+1Huw8M9NhdkVE/01yxkAl9jRqwtvhk&#10;84UtikDu7Z4LIr3u8lToJ7MD1mt3N1gvbfocIYydYEifb7UrIsd7U3tVzOuhM34dA/2gTzbhlubG&#10;H608VkMEW7KiOjN+vqM1nKI0FehDT2SXPl+b9v5NZqDP2Pztwes+/wDPyuB7H5DllEjJD9wvk4mP&#10;UU/8XRfKr+1qDk4f1OpD7+xD8FnzU971oh8xbtPmx+nPB+RIXxICCYGEQEIgIZAQSAgkBBICCYGE&#10;QEIgIZAQSAgkBBICCYGEQEIgIZAQSAgkBBICCYGEQELgG40Av1NzluOtkct2f3la51i3/QxBXmdk&#10;P1t5Zpd6R/376wYS5zR29eP6/dWn9sOXX9pmftvPTiEndeI8zZ2hS/btsZvWobM59X5P51zAh6M3&#10;dJZ8zV5sLPnv8GDybH3ePpp/aL828eY5VL/FlnWe9uOFR3Zv+YWfbeI8QPl5FJ47ujUwZe8OX7Oh&#10;zm57ubHisnJ2grMgm/mczkNt2ZDpWQdhcOZBZxYyF25ay+/8vh4AUZk6x3WgXGG4pjPoj9YX9nVI&#10;sk726fxY92DdNjlz2U9QAPgSLvQM21j3gD1bm7WPl57YrHSFs1tgjw4Ra1tnqdAdAmc8hnX+/7cn&#10;37Hx7nCOlLMk39SA/t4cnrTn63MOAVjMb63azMayXeofafp8D+1A33+8Mm+fLj7RySedenW8A+ab&#10;uS37NPfEvlT/Gunus2v9k3ZjcFJ9qU9nx0txS92GfF6XQL3axi5ZTmd5C8tzVlhfdKLyKkeVXheR&#10;v3FycDZ6Vc/a/PnzT12/sAHRDmATL8rm/dbUOzbWO+hnV2sBhN4VC8pM51IxO+gv5+L6dTbwanHC&#10;CmM7OkNftPXcum3I3g929frzKJ7uHBQi9Iqij6nfGX9DzyAO249mPrWZzRWdWkNT1df0/8naS1uS&#10;7f/ehdv25tAVYYE9rFXrc7wuIXjG7k+ffWqfLz51fPfbSbDLjt/38Tdn//6VD21Ez1juPwF0hJzK&#10;m9HAdP5YB4v3x7wjkqXbFQhgs11XTqYwuXzePpPdz+n5G86Tk3pHZ6d/PnPf+mQ772iOG8fyihLT&#10;1xICaPCT1Vn7k2ef2MKW+rTm0Xpq0tp2Cza0uWn56fs6B5vzfvLagCZ9ybTp6S9/xlO9dX2ZQ7Wv&#10;jXjlghT/f/be80mOJcvyu5lVqSqztFbQD0+27ukZ217uzC6XXNL4jR9JmvEv419Afqct15acnZ2d&#10;tpnu2el5r5+GFqV1pa4U/B33DFQ9PIgCUArAdaBSREZ4uB+/ft094sY5+PW+4pB1mk3rbC5bp16x&#10;dI65M3Pp9ybRNF2elVRKZXMa5N6bql+kiqqHdMqsYXbXLMV6MjN5GTM8Lztk5OS5XcthD4qTr/Hs&#10;94WYMLxCi2HGnTrl5lqEnrfqtqiHPmtOcNZJPpG5YXjOoK4yvM8pwf+sxwTGokbN2mv3zHgOvW98&#10;0VJ9zOuxizNPgkB+lnlpmIhzfe9dTF3qFcZ/6poeGA7zgm7r4MVVFSw8N2t6no7nBzs8R3X0edkX&#10;H+y/vgsIpIcmrPhv/jccOP1C1zHPaRzUOJz/6V+GftrVs/LnVI7Xa1M5Gca8epU/npkdGLIUfq+3&#10;mHu9LF/nKPp7a+0+oy7PvU9dsTRcRG8XjkcqLd/EGixMIRg2ZBNhYSv/litiq+zLXLrDXzqDDws/&#10;HjnePzoCjoAj4Ag4Ao6AI+AIOAKOgCPgCDgCZ4iAeCSvwIW4e1CGC7DK/cNU4I5bhj9qCM6mefgU&#10;de/xZJOuR5x0noclVGyGyqwziL/xdgNOtsCBF7mbkjM/KQX3M/RZMRK6P61ouT640HStURzFio8S&#10;H5q4xMTlJ05RcUwqdjGcg9iyu3CuDcH/VIArN249LI9/cgQuLAIyYO6JyWbL9JVV+kmN9xH6vrhU&#10;s734ydMqv3qpeG9v1dfhWBWvuvou/Y+/HNoB4rEUN6k6qPqnLqyxC9xrbVuG43UVftISfH/i/Z2F&#10;41z8zuqz2jPp53w8k6RzqpQBUgWeBUJVvZ99WU60wqoQSW/iqZNP3WxX4BUt2x5tdgDPY4e69gGA&#10;2ijiEA7hGHHdcZuNf6VEEwIfGfwpPlXvGfFMslefru/rJKHxov/WBm1KvhU59npu0mY6w/h0uPDh&#10;Y6zBxa7f47nh3sOfb8BRvt2u2khzwBbhC5zKlLDlGHsUTxDL56/nh4CaWX17ubUPT+16iP9L4oLV&#10;5n28DMPde60wYVP9g6F9n8UD+CY1CHbFecTd+BE8/5PYyR3G9k1su4OPScpzwFj/sLltW9j9YmbM&#10;5nOjlsemE7v8YRmiNYofdJv9l5q74V3fVWfZqfqK6qikbYrR1Hd54tiDeOUHcaWucPw6fk7crDOZ&#10;IZvODlsRVRVxWid5KJ8fJ3w6cxP59GW4uvd4BkHPZug4/SnpeOXSr/kN/laclg3+4q+pwNl6F759&#10;cVhez0+hAcC9o3Dkm7/IRdY51zrt/whst+GUbNF3FZMaUYrn0FfuqkSg4qYfvCYYqB6xPhFBjWlr&#10;8JMbNLifwM9ZgNf2NFI8m87dDT7nezhLN+GDTuETN/sr9hH80qOMp7F0p1GCH+ZZwx9/X1+zRwfb&#10;oYFD++Mrr+bGbZx+lFGLn1Qj/vDU78U3QadIEfmIW7S1uIiPwjnEfORGdgrecXzW0R/OGZ3gO5PO&#10;cs5leV9PL7sRl/il7JiNMVfdwSfr+wjczPK/wZDwgUk8dPQtr4eWmrqYytnN3HSYe91voH/BXEkm&#10;qb84pm3ZbuDRNubhaBsww9NYpKTjC6msXcqPwaU9zlwNrl3FAIZfwi7n/pLYtPpZkbIW0QeYy44E&#10;raRdNCq2mAdu0T+l3SD+ccXdaV/hmowp4m3f7taCZo1qHseQOCYnFYzb4CTmiSRpN0yjvTPWX7QB&#10;5qPJwPQiXHR8kpJzxO8vOio54uTfdVbNva9l4ahnXn6HayS74RnTWBth0tL8h1PH6ymxDJpDT/cP&#10;2eX8uI2ixQOchOScTNxczCUiVYQTu5geDW2lsqrd9M+TI+AIOAIJAtE36Nv5+QadWesp6bscliJ+&#10;0msyRuFSQ3rZ9eHkSK3VknrpufkMz9Jobjnb4TmVXDfqWzGe67rdPmPdHv57n8+6Nia/rXFc16il&#10;06TrNLoOsiBNDPJ6paT5CAdI++IWGof7HTS0+Kfi6TwTrNGv5yd7+hLPzzkZJaR3JE1C6UFIS2OF&#10;9V+5U2fukVyHV77KWe8/Xvcl543jAXtqTOdf0CvhSpLmKRrTpGeS7kr3RP80pxKfv+rS+84pjm4L&#10;XARkrvyTsUb56vriCHO1YbQ9dJ0gT/6xXElJDts4FPo5L9pbOcd2jdc3Z4gNnGQuUWnWg86Uri9s&#10;05ZltOGklaJyqwzJmfQ5IHP4EuvGvE3XF2QLVJFxU9fd9E9rfT0D3w3zvVgv5RlnefE1Yh1LF8+n&#10;THScrtsNgONQmroz18nrD/uRFlnU8VD7cAz76vqd5lYqqxAOH5SpJ0fAEbgQCKj/T3CNszB0ye6g&#10;oXyPv3i9D49w6Abou92wzrmO7tsldKX66e8X/bmv4F+D84tQJz78QgDvhXgnEAhzNwxN2kSXi5O2&#10;MDBmW/ApPKps2OPalu3DNRG1nNSf1KFSQfvsAdwqD9CG0zVvDZJx3JWFpuA5KdrHcDFcRbu8i5ZR&#10;jbnamySdQn1V559Gg3UMXdQV7pXeI0ZhC34Kre01i8hojY0G4Ag6lLp/OoLGkfTq+sVxoeGbeaTm&#10;bJoz+WD+Ji3y+sfKQoa4pjWLDtk+83vpTut6TLXdDPc/tebQfDo0Ue80mtOucW36TnON+zbRlmSJ&#10;yivLNcZL3LtSzI/mccmc/OkSat/oSlM2ytx3Aju6kW5j45vooG0FThXpZSlFO5edtLGto4PI07nG&#10;78/aQ3XSdsXW3IajZID5++XSROgn8SzPzuuktur80i2UtruS9IkVG3UW5z6pOvwoHwpPtd6KOqjt&#10;g731jCNqRbKKwJalp8jdzremLj9qh6c30C6s7sJ92UcHO2Htrr6kHhDHBR3Ad/Yr0L/lw7fR8pTG&#10;bPJ08DLr5inuBWvtHTrO0+d4V79j0OG5YbhjDM4tW/jQUjwjeiYgYKCtoSk7gJ8sha+L6Zw8BGU5&#10;mL5u3ZkPYvO/o8+Nv6tm7PU6ZQTols3SpLV5bjsNX1IffIYtOMPCIHLKp/bs31UEmBNzvbY7iF4x&#10;10RTexuWgnOrm9Wz9KecxE9V3baU+HfgjzFi0fs27jP57rcWY4DBY+rJEXjrEeA+Qnp83jqsvzrb&#10;ywQIErwHX0WY5JzTVOutx9QrcAYIsHYrwiWN/abgK08xH3dzfRnsLPZ1gUJIafHvyRE4DwQwwW4T&#10;3kuu48cL3xSC6y3nxTV1HhCcyjn7+qz/wz8n4FX8bb3rJd7PTwXqZ2Yq3yrePPRDrAEP1dgcvK6s&#10;HdzVPhMu3+gIOAKOgCPgCDgCjoAj4Ag4Ao6AI+AIOAKOgCPgCDgCjoAj4Ag4Ao6AI+AIOAKOgCPg&#10;CDgCjoAj4Ag4Ao6AI+AIOAKOgCPgCFw0BF6R+e+iFd/L4wg4Ao6AI+AIOAKOgCPgCDgCjoAj4Ag4&#10;Ao6AI+AIOAKOgCPgCJw9AiJdH4CY7xdDi/Zlecl2mlVEVw4QuRVtvFg3oPiNDPD6FDjNIrNZLCtU&#10;HexbNyRLLdUuhz2QsAliNsOI0IymB2xQwjaQeEsgO+TH63H5PERyvU2Z/lR5aOuN/UDcnZRCgoMj&#10;EMV/Ojhvc7mRUN5Adh/O4y+OwJsjIDLvucIowkIf2Nf7D20NG4zSUolYQteWqlu2Ud+D/H3SriC0&#10;XEJ0SfJHx7Xxo6UUtZiSbHuPfrXc2EYIeS8ImGu7yLYlcpQknUXdUzTceQg+RxCpmsoN2zgCTRJK&#10;6Ef4SX1c/SKIRSUHnuO7cLn4wizdIPL+SWEegQz8G20hvyP8d7pVu9vZsht9E0hrHrbFSUKqcz1u&#10;7QZBZOHVo5xD3DRjHyJwo/fXs7DjlzLJfwbx7pGRAbvb3LTb5dUggC6/LBEF2ZUEeUT2PpUt2XJ9&#10;Jwh4RxuN1qy2lm1eHpiyG4VJPucCSf5xRwHZrcTkbhZng5//mnFqqbYTxMZCOQI6FoXZEB4Xdvqn&#10;pH40Trl+VrqE6ITO+zq98viYaU/hFgVIJLKXDqKjY8ifX8l3gmCDRF43EU3baNCvEXlttCUjR6Ij&#10;Hy27NsnePh6csxmIoM+i7Drnmyb5zCGEWf5s7HrwOWkwOPRZoEMbqL7aT+lN6qWclI/+lK/wk+Bb&#10;IZcNAiDKX8Kvf9p/bCvVHWulJDQYfWgd7P/r7j2ER/aZQyzYSCAaOz37iBbJfIa+8l0FG0bgRinB&#10;RnVJI0Yykxu0Dwpz2G0hdJGjc5qwD+X/iL6Qh0j56/KyNZEhVJ3UH6uI6f3X/fv2Kb8vIpwYPUc4&#10;zSu9JP5GmFbIcx1R+hX6loTDDyAK1bkijr0+rtyBTtsHEHCeYN43iYD8IEIwsuHQTtrhhJPyVa4l&#10;5pifgJmElO83NoJQheawFCeUU+/7iBR9UXlkjxhTr+GHhhingxAl2ysSquk0g0hNE1FCUaEm9hlq&#10;Guob66f6HE2hBEFEBvtjvxyighKtGYIQWMLLOs8g7wP4nwx9Qf1BSXYfSy8hmh/L2vzwLEfPeLzP&#10;ylv5SlBS5xxGFEfz5cvdieA7Na6t0q4PEIKSGKeqFds0HfzX/eqGrdR37VJxwj5gzBni2FimpNTH&#10;K8fL9tI5JRz5FX3iTmWNQgTEw2HCaDw7aL8YvBzEHJ+F0/PyVxtqXSCxuD+VHz/BWm30fXUlCGJd&#10;zU2EMex5eTy9XSVTmXbx3xKnWsKWahAWyu6TfpwcI0GY7WbFkDC3VJ3f6Qk51loSpZQopwRFBxGp&#10;zMte6MvBrmTMgMwpAg6hU/FRiEsESzapeumz6tXoHIT3OmVo8r3Jd4lxyoZVnsSGdHwf/2bzw8F3&#10;SCC03Za46I/tLim/v0f0hVEO4bGPS/O2gLD87eqaPahuWh1BK9mSMBbWdbD/mnFGYlPXi1OIEI4j&#10;hiOxdcMOyvbHvQesH/Z6dhJbRrY0yrjz09KiTdM2YRyjrV4lqXya598oztC+o2E+dpc5mYSpYl/S&#10;WxRUbXG+FuOefutilz1zC/Yra5GfkHiRxhbZqsqfp+4St5LImuyqRj31Hv/0uR0+H8hvkv+Tf2Su&#10;z0oBpcQYn1W5XpWT/Z+1i7aFfkZPSZL6ifztPIKP13KTQQRLmL6pXas4SR7C4Gr/JOPpOILzVdtp&#10;15h/99tYfzHYhQxA5zw6XiTle9G7ziH7+aQ0x5y5bmuQcEuUWbYkO/kqtWQ/Z97KppcmCdrfqTE3&#10;x5tJ6ld5S4DqMgLKQj/xIy/N6IR3UHtqTSyR4IqE4Hr/7h9s2zhCUEMpCVCrtNFGlljzfNtYpRZR&#10;8E/bhe0C4/pnA3NP5hLafppJMoIF7P5nxcUgPvptdTW0kfpI/GdPRKo/Gpi2WconMeO7jXW7W9/E&#10;P8c5UlJGzaM0B/iwEPfV9ihVmOxx8d5lz1cKE/YQfyYRRvU9/d1DUG8eu9L4dXRu+io1UD47BxX7&#10;nGsq6mf6rqRrGR8PzePHRgKGz8pTe0pAW3Zx3JT4n95ZaEP5EmUkXxK3Kq/w6fBrOEdin/rdkyPg&#10;CDgCjoAj4Ag4Ao6AI+AIOAKOgCPgCDgCjoAj4Ag4Ao6AI+AIOAKOgCPgCDgCjoAjcGwEuK89mi/Z&#10;tZEZ++eNO8SYE9HB/fGl/U17TNzR5dLUk9iUY+d5ijuqbIp9+Hz9jn2+cc9axAOFWDhuz+veeZG4&#10;x19Nf2A3hmZDGEoSJ/O8IilWopjJ2Z9N3LT/t/mFlQ9qIT5AeX29/dDG84N2Y3gWDI5///955zq6&#10;PYQDUJd668Bu7T22LzYe2DbPe6guoT7srDIQTWlzxVH7yfhlmyXGS6ELrU7Xcv3ESfXnbZ/nlYSJ&#10;Ylh2GlWbGxg/eprT/Vwas9TwJAUFG+LKjybFTDzgWZX9EMsRY6j6FVc/PGN9xHYl8U5Hj7nIn0Pc&#10;CBEbl4embWaAuLy9lWAf2w3Ftf0wll42NZQZsH8x+4lNF0esTbzU+56EkbD7r5k7VqWPyWbr9N27&#10;u49tbhA7AqDX7WFJvM0e9v+H9W/DMyNJH5JtdjmX/oXnkzjLenXXVonP/xL/MYUNXxuasrnSuJV4&#10;jkCxQSnFV4cCqdTnlCiHTk44NQHnY9Y3PGGtjSXrbDyy9Ai+jf7u6WIgsFLdtv+89CdbLm8FG0tK&#10;JZu7Njpn/2LmIxvI5l8phizJQxYofxJTitjtlI0VRhiXos8nMi3Z9czeVSZ1j8XBCcryG/vD8rf2&#10;7c4jxqUYW5cmPnifWPS/efiFrVd27ZdTN61I/Y3Yu6QmZ1bY3okU67fToEyPvrS7e8s/aKeAb+jy&#10;MR728f6G/ft7f7B/vfgzm6XvvbTMHNtptaz17T9Ya/WOFX7578zG6KP4N0/HRACQ27RPqszT3QP4&#10;4cJQL17y5cerfVYq2/Zgd525U/Lkt9xnymqtpv398jdW4vmm+RLPX2CDnn6MQKvdtu+2H9vvlr+2&#10;arMWcFQ/p0fb2tCINdceWGpn3Q52NyyPbXcvim2r8Rkr04OjYZzvlrd/XLkLskXjQXps3tLFkrX3&#10;1q3Ln01fxfDfE5vUXEz9jzVPl3VOWs8cejofBNQWO2vWYR6cmbpiqRHWcawrzyfRM3gGKMWaSXOE&#10;DuPA25YCcjX4GrBtjJs/npxjPXIuiTEw++GfWd/0ZeufmKco7+E8BPsOdqTn5nI8S8p1obNO7fKm&#10;tRkv04Wi9dMW3XPrX1rOspDswy4Z07tPXas5a1xO5XzqgMxJ2qzFjGtjfcXh452G41L9+J7+Pms3&#10;62aNRljbnJcnPF6hfa9TQQDekHAt81QyP0amGpPf1r4p18LUrlPftw7rB4076VzklDhGzU9mFzpt&#10;mzG4tf7QUtkB5jWLdG5dQHtL59dyQlwrjw5J4AomOSzmS1nGM+y122Qu3WwalC/hJ+3hyRFwBBwB&#10;R8ARcAQcAUfAEXAEHAFHwBE4FwS4NiBuwmuFGSu3HgbOby1q63B/P2xs2TD8dOJUfJPogHhlUzFF&#10;4gg7CPf3xSUmjqtTuZanaw2UeKNVtjtwQIqnK+Fr0vl0F7qQytpQ4DLLBI6zLPFvWfjD+rkmkYOX&#10;r8gaXvF9KmPyL/AEsa0Kb1qTMzyE/yjG93Vt86BsD+pb8HVOx2sC59KYflJH4BgIcC1THY8rmjDG&#10;dgJP5Epzx9bhZmvAfaqfV9P7gZP4Rn4KDlNxBp5OEmfm3Sa8YvQfxffpPOqfk/1DdhM+tSb36lbh&#10;m13nd/ENcheh1x91qS2WS3yue/C2Pgr+qgBv7jDHD4Z449jvVXbypmKcIqQYJRW3J17oZXVM/JiQ&#10;62UT/Iou/elY8XwqFlVxzyqp4ocPUh0r4mvEuZrBvwjztyLJCIQZ/+T7y92GbbYqwc+JA11+vMO9&#10;1Ogf5ScPa6VjhHuGiPUh+EUn+uCbTRetyGdd8U38qfbTWeJrfA+fXwBR/Im4cMaP6/A8zmSGbFmc&#10;xO29wNsb2yaeQbxwm4wBO+2qjTQHbBGuuqlMCXvm2uxhcc/sU4ToEKik3mdWgItyIsDXbfgy4+j9&#10;xibzjO3Yr4/MB8SPPAeHqbg81dZqy9PESzaulpnIDAY+w6WDXbvHeL6P7Wi7LEp7VLhn/W171dZa&#10;+/C4j2PbQ9g5v2kn6qV8avjQ1Vbkyd6jjpHXkNsF7Jck1UUc3wNwik7BaywO0Sp9Stzau/iyNr5E&#10;virpK/IxgXMUzvAH+LlJ7Djw8cMbLM7go/YsrPaY8yxThuXGLuWB/5WkvNRPn+zLB83DJuDFn4e3&#10;UjyOO+R/G+7KLTgZk76k/cX3/TnaK/OtMRNX8gBzpNduD8qg50SE4SN8v3iKhZH4SuVPkpSUM3qh&#10;uDW0A/VL9tJ3xY73c1wf/lWxpOJDFo+0fhNH8hr+wQj3+HQArvQeD29yjjd91zmEk86zQX2+q8Oh&#10;3SFGj9aWTezSDt+D5ye5dNADeW3MjllQ8T9Ln2HpYCeUQcUTjvKDGidnsO9LtJ/mvrHsx8zYdwsI&#10;qLXVFzfQCrhVX2dsUT/R1pjE8X4jO2ETzD+OmHLys787AqE/qldqXT3Y0whS+FHwDYnTOyGclKfW&#10;tAvMfXS+u4y3G9isZnXq/zqdfJT2S+Zm2qbPI5TtcmaccWaIPPovfHx2uAWv3kkF8pS3kBkOZddY&#10;o7mGfKDW6WU4zxmVqWE8QjjEHnz0NfpNvWpcKoDdOGO0dASClkU8NOCW7EmGb1VSO8tHzYKTdIR0&#10;rURjmK6dREQiHtpPqgTSlLqcZc6D/kOGeYP2Oa2Y/aNt+VaB6oV1BByB9xKBN7lG/jLAkrnB0XWw&#10;tEjy+G2UBq2b4boTo5Guo91jfaixLhnjNT/V3P+7+irz1Trr1jHD4wfee/n2FybWWvLFWs/eZr67&#10;39O/C2MH2ydYh95gjT6KxlMo4wsziz8mz/QVWENeYS2i8WcDzdBl1twqn1SXYtIIk+TKZ8qiNXQ/&#10;690Mn1R/XRsY4B6Fxq8C27WeFU9CeFb4SFmerqeu26d78XvSv4kp1lVjmvbXc/t6Vln5aT0n/dNk&#10;nhb2ZCeNn3GsPHKyY35UzXQmtWmGNewY18lG+WvTlhWut2nNvc3cTFpeTfbUGlnXP7X6TXCJn1SG&#10;I9cXwrAdx27lr2sJStoSyxp/07bEroSHxnhdGxsAw2GuK+jaXRHdrhy46re4f3hLjgwYkQl4Kyeh&#10;dph3sqe/OwKOwMVBQN5ugL79UWnWSmjDfl9eYXyQDlSv9/JhlGuCH6IdKJ0wPZ8S75143744regl&#10;OU8E1Ff0vKzG08nckE3A0/Rhez7o3t4vr6EDvW8HXIsN/CaMrU96jj7oYF7ExTA7MGqfjV226YL6&#10;Gc/EH/CM4gmlMCJzLl0fX9S9Cu4zrKAnJo1Hzb1GeQ5jkLmT9N1Czw9zvTgfSUbzEyqKZ/MGCMgu&#10;dI9mtz1kD5rcK8PudKNjg/nhIPc2pE8mXWT5aM0PH3MP6W5zI9y/P7S8btDuu5qfCNcCdX8tmOFL&#10;yhXtnGtg2K3ihIaHF9FvnsTO4XQg/mWb54HjfF1nOjzb0WwPzxM/HX6Pe8W+EV+lO7jPM0p30JcW&#10;X9gU40+vwxzN8kQ/a61Q4Zrgt/tLQctTwCzCI3UTPb5BeLzepiQb2Ge9sM01XsUvTaD/Xgj9+2LU&#10;QhYS1wlxrqH1ifQjpRlZ4Z5dhfVfmfuf0uPVfcsmvDWD2MElNBenuKeie51PXOjFqNLxS4Fd1dA+&#10;lM7049ZOiFlJ1kyH94bVO1JBF3aWa80LOfT1uA7/EI3or8qPrCrtxGCv9aA7KPtEkfP4ZXjb99RY&#10;in/ofv131l2/z4X+AUuV0LbEB562nwjQYY/RU10AIOnrqd7a/gKUxovgCFwcBHQND56qFrGAeTgF&#10;03APpODm6zBPujD99+Kg5SU5LgL43NY4z65/8C+sI16rwJ339Iz2uJm9wn6cog9OqhS8NZ3xeWtN&#10;XrG+rcfWt7NsKfjVUsNT1tU8j/J5cgTeWgQw39TIlKXgiOnAc93Z24ZfdQrjV1S42/Zb267vQ8Hh&#10;IxfvhzVq8OjB++Hm+vxWZx3XhX+2u/I9azdiUeduwJvydl1reX7l/Je3CwHubR/ALwbHWIhNYA7V&#10;bRIzf1F4VN8uMH9cWviXPZ0DAvKx9Yp1tuCy7eNqsHivM2d0neyUq6v7alrr+Fr+lIH27B0BR8AR&#10;cAQcAUfAEXAEHAFHwBFwBBwBR8ARcAQcAUfAEXAEHAFHwBFwBBwBR8ARcAQcAUfAEXAEHAFHwBFw&#10;BBwBR8ARcATOFYH3iCngXHH2kzsCjoAj4Ag4Ao6AI+AIOAKOgCPgCDgCjoAj4Ag4Ao6AI+AIvGMI&#10;tCGlGEIg7S9GbwSh+CpEUGVEXPYgmN5DVLXabkFq3AzC1oFsBgYLkVhEUReBgZDpEUwkxrbTqYa/&#10;h7ZjOYRuhiFvH0JwZxTy9kyXP4iexYchxdGEXPlIFuSIUBv/HiFo+zUk1xLDE+m1Utgfoqr5AkT0&#10;pQUbziBAI4JxT47AKSAgO5TYwWhuwB6WN+z76prtNhGrCv1AAsBpa0Fq/P3esj3u27JLhXEEh8cQ&#10;7hU52HEZ1SIRfQNB5XWEqx7UtmyDczS6B8HuD8m2D+1fZOkFxFBGIbmfRCR3DOL0Ab5nIdXsQPoc&#10;hZS8X7yuSUjkSqKcH6Qn7evOCnrMEmiOolWrnbLlITG/3DcafNXrnuNZx6mtdzoVu9Nc54yJsKXO&#10;C4drYcrGUgPP9JnPyusktsm3FhChlq8dSw/Yt9UV22ru4/ajzcr+9xF22GWskI/WdyX5aYlbT+UG&#10;7ebAnE3nhwLX6+sIcCovHTeIrf+8uGhziH9/X121zdAP40iUjA9JndV+M5z7p+w/AOm8xq7eEJLs&#10;cibvKkfiByTmXczkbdZG7WAA8QDG2i36+waiFLuInFQRq2vRd2NK2QelGbuMAEYYd8+ktCdzklhn&#10;OLx6tvA6bf66JZGtBMh5VxpGiOTPx27Y7ewKwlGrVkWsIdpunE88qGzYdrNqnw7O22JxPIjPKIPj&#10;eu7jlFN2J2GIhwjW3tpfQyyi/gQbHa/y5vHb1+jfV2jvLAI4CYZP5x/KxQFX81OhX36x/yiIUKTA&#10;Wr5DQvKfI7xQQ6DiBvuoDY5bGyGi/OuMQ9vtqi01dhEg3icvRH44p8ROkjaN5YpYq+xjEhvOj9pg&#10;O2tpBArjHC4KBj5dh5P+rrFOSWKEw8VLttut2/eVFUTPy3jQWJZkDN1qVWxnvxpEplv4FB0bfINK&#10;DAAqt3D4YT0jLmG2qoE/nC+FqHAaAcdsECzRPHS4H4EifFQJAZAByEHbEAkqN+Gvc6iU5zVXDRjJ&#10;0EgSbxzHN07wdwlxzbuVdbuPOE6NefZRvy5b+n6feU11y66WJu36wJQNZArBrwuDmFvI8rkvEc34&#10;c0SOLRoYejhW6Auy4ccIhvQdcdDCaz4/Yj8bvBTE35qtVxeaUh+SYKcEW76pQDxO/iqDsPiqshSE&#10;IjWWPK+vJZVKWnwH27lX26Cs21ZHLOvoeKd9DxGJ59H5ZFHJb8JX/mfV9kJfktD5APZTRNwuiBUh&#10;nKK2aTLvq1NmCYGrLzZphwPIPZvMMyU8c8B7sNveGZPxQWfVORPbDeUB6nF84A18y1RmyDIQ/rbI&#10;67CsoXj+8gIEhJXWySXmEbLHS4iT3aqs2hKiUmoj2YH+yX4lBvTPew+C2NTN4gy5prDvh4z1hz4/&#10;9BvyWyyM2S/HriKIk7H2G5C3JuWTSNqngwu2QJ++Tfke1jetwfqdIoRyREuUjcTvek2SyiTf1Ao2&#10;KnHFaCHaNc6t9CkRW0usWu+H+cX8f7gtyf+F78mBsaAv3FU/qmQSuJ1hTnmNMU5jT1L+lx78ijsk&#10;2KqIOs84AsJK8hnRp4avr/WifitR4J+VFu13O7cRS2oEPNV/HzQ2g5DUzYFpzvX87DUmLzd3bI05&#10;eV8PP5V5pn8IIaazXSs8q5Tyb1ey4/ZlYzn8LBzr+LO7zIV+mp8L9ZUNLbV27ZvGCnJwh2se1XsR&#10;UalPC/O09vHnMc8qx6tuC23LQRLy0jj5xd5DW2nuBdtTedVGFQS//shcay1XDtfONhkf9Fsy14h2&#10;2kd/HLGbhRnGsey5jf+vWn+ZnGzzQ3zY3x/cDoerbnWuBX5fW7VfDV5+1SwP82Ds/OPuvTAWyn6V&#10;1J+uF6fsRlH2nqyBwk8n/qK66S+mpz4dfk128HdHwBFwBBwBR8ARcAQcAUfAEXAEHAFHwBFwBBwB&#10;R8ARcAQcAUfAEXAEHAFHwBFwBBwBR+CVEdDtZ90T/3hswW7vrlgNoWfFdCnu6+vtRzY/MB6+v3LG&#10;p3CAyrlL7PLvV7+zW7tLoVxJHLbqMV4Ysr+YvmmLQ9N2cNCM8TLHKIdiAaZ45uKXk1ft71a+CbEB&#10;ij0QBn9Yv20jxLMp75OKE1CZFXeyvL9lf9y6Y4/3N0JMbj+xeE8SZRrOleyTkQW7PjRjOWJeFS/F&#10;5pD0vUTM526zEuJwFNuzzeczTYqbaP04dkLY1Yg1v7u/8iTuQeWbKJZslpjnk8LxTOvaO1mbuOpM&#10;ut8+HV20hdKEfb/z2L7DFvcPapambRSDU+L5tt/OfWRzA6PE2f0Yn/Mo90U451B2wC4NEZu1+YCn&#10;WYgewyYeVratjLC8bPmJcb9qYQnyUrzqP67dsvXqXoi1VhaKhC7litZsN0P8rIxRvk1+RFFAinW9&#10;h897wN+gYpNLY3ZlaNYmB4ZCfDw7hzLGnNTxFE3W64B8OtXUqFmrr8/u767bWmXXFgaHbaKyg2B5&#10;ldO6TZ0q9sfMXD7tzs6K/Zflr2yPcSnx39qeTffZJ+OX7VeMRxnaUdtOIoVcNA6cRGZvkIfOr/6l&#10;Z53+5cJPbKo0Yn9YuUVfVkwi/Yu+o3H18427tlHfsd9Mf2JzxTFLpTnqhLB4leKv1Hbsbx5+bsuV&#10;rcN2ovwZ2uky84WV4IdqT/zDRnXX/v29f7R/tfBTuzYy/WK8ASOlePlv/8HaK7ctM/uBZcbnKV77&#10;VYr4Xu+r6Ob23S+s9rf/p2Vv/MIKf/m/aGJ6rDHhgGc1vtl+QGx8kzhZ+hpIylMHb83Lbr1iv3v8&#10;lf23l39pI3lilM+781ygltZ4WDto2OfMc/9x+RbTOT1fEGNkBVSX38v5glV4DmeQcehge8VyE3MX&#10;aAhS5+uzvsGR8JxQt15mTtrEdkTle8EaGltMlUatb2jKWmv3rb320Pqmr10gazj9oqT6M5b75b+1&#10;3M1fW2p8ATvyuczpo/6MM7Tb1lq9r0B4SzNWpQrF820LzbULA8Fpd2vMcd8qJ60VL8+4VXhOnesO&#10;ybjVacDbcB714DnRvpnr1j9/w7p6qEXPZL1XCUfLM42Nf/qPdnD3c8v95F9b7ud/CQ5nNR/j/LrC&#10;s7FknUbVMpM8TzQ8QZnO0ddp7OH5mpB4XvrdS8xVeP65W95lOsAz4cWR4/sznlHVMdbheave8/rv&#10;Hj7nUSMZHee9YNOw5yJxHr76uYV5C3/QeoH+Jz+XKpQsBS/B2TW+DI015M6Gtctb1se1Bs1ruufp&#10;c9+4CYPT5pqE1mN0IvxbSOIyyGQtBbdLh+vO3TYcI6GjxZ/91RFwBBwBR8ARcAQcAUfAEXAEHAFH&#10;wBE4LwQUDzCdG7KFlvj/1hRaE6JYduFyvQ/31Ef5mRAz8KqXinTlXTFXZfjDVw924fDetn3Ww3nu&#10;/83A5bQIF9Qg1yF0/lfN+1lYJedrwCl1r7lJ2bcCX94hB5P4DlM21Tds1+ACLHJdUVcmtD6P7yot&#10;twiIO8gQw9fl/ldSLv3SDl/agSvwMlxQwmePNX6IyYSHTxzlI3A/TmWHySU5Uvl7cgQuCgLqa8QV&#10;dJvwi5dt+WAv2PEB1+L66AQh+o538Zg/Othm3659AK+eeGhP2qLFxalzPG5uB5+j/HU1TVx1HxQm&#10;bSgt3nTFDpesnmvaBuVdpbw79DvFB6rXyleF/hvK3GGf/cD1Kn61EThYS9IZoD/3s2MWDu/+8JcK&#10;cUb93RjnmNI9uVBzcdrG/PSaJJVLPOpt/gkncXE3uV/VMGIXwanei2GU32lKI4F38WqKWVNoK/Zs&#10;PDtoi3AxTsHPngn3ek4azaS0b/iuYoGB7kI1sBHx2K3IRtCBEBdph+ub4rZUHFnEKvF03Kvm2Awa&#10;D0NgPg5/qTh4i7RhwkUob6rsk9c3KWlEr0v+WbuRm7TZzrCtwp+90t4PmhXKO9gHr4p128R2ZDej&#10;2MQinPxT/bQDdQjUs29SkGMeq7I8q94aOwIox8znbdstdCcKrbo36RPie6x0arbNvbwtOJn3sCvt&#10;E/HRO3HB2Iy4rxezxOPQN88qTjuxqQw+4jJzkwl0Sh7gm+SfpMegMsYSGlztFdur1G02s489jVsx&#10;lbW9bg3+zX1bp7/UiHdT0jGa3ygpf9VPcXDqI7OZEZvEL5TSyRyoawvUOfQ5OJA32hU4Wzkvhyfn&#10;5kPg4L7PXGMJrs9hyjibHbIJ+Hy5sxq0VpY4dg17j2VOjk3MTP00FfQhpjlmjnnYEH2in23q89Pk&#10;JZ95j3nfI+ZPit2OxU/R/zt2t74RfIHmT5P9JerWi0dTBV+WiHeopdu2UUPXAj7abXju9byB8JGP&#10;iPiQSWyIwH8sv92H/9a4lOVcWXyn5o953tVOOexDMf9Zotb1XfisNnfRJljF1poBN/nhNdokRejK&#10;J8W5wL35sqIe5/fYJt0wHqzQ7reaa6Hdk/mmWl1V2T6o2q3Uhn2Umw7l7lXvOKd4pX1a9C2Npw+b&#10;W4LhSdJnlVUc3g+x5U30GRZyo2E8KoJb4pmeHOAfnomAcNQYto7fulVH+wVe/GBwvb2H0gW7kVW/&#10;GDy6+Zl5+UZHQH7gLO6B6zzq/5qP5fOZ4AMet3bCPDX6sPi7WkT7ZvCzM31Ddpl5ksZi+d44d9Ee&#10;b0cK2GpE40PQOGCsmuDZryZj9T7PUe4w79D8YwfNAc3bw3NvwWlGzymfmGNUGgKzafrzBFzfGnP6&#10;w/MirI/4964kta3WSh+nZ+x+M2uPNN8BEyGhsayEJsF8ZtTmua4hDTclHaPVjSdHwBFwBByBs0cg&#10;+GANdHhipX68tXRdhnju7xFrwAesA6TXlPhx6ZYs49ulXaO19Rzrz0JYMz3Hj5Ot1oS6rnK7sW77&#10;jJWaL+hsOmKCMfVGbop5RSGMBmx65aQ6ZFm/zadHmTcPsa4u2wrX8PZYG+okehY5z/ovaOOwTtYY&#10;nNP6j6s3/WyPOkGxVCrr0RRRObrlx5915GHttQ7lnKzPY9JzSnGskzpUD+b40ym8JncbtB4eTuVt&#10;KFuwS7RZkyuJulbasKgFpGsLFdpV63sxKYTrkqzTdS0r1jmpeazZYf2EdkyqdZbaStdB47uuuRYZ&#10;23UdQ+2hFXesufY/G+2uWDJ/dQQcgdNGQJ5AmmOXuc9S5HqfNPLW0PjTM6XS5/ywOGtjrHmiZ028&#10;xmmXyvN3BN4+BJK5QYnnsD/mXuXVwSlbq+3avfK6LaOXqGe4OxqE6UZ0L9666DXn7PrwjH08PI+W&#10;3ACjeHJ37OTrr/OpB0tz9mqBZ91IoRzhmj9nZo4RChd+8ZeLhoBaT/rTM5nhcO9li/uY8sviA9C9&#10;2UGu0c0w79d9Z13f170b3WdL7kPoeV1pkd7IT7LfCPdbXq+1gxVhKkXWFx8MzqJZOGErrDMeVjeC&#10;/rI4uWRJ4bwYWLwzxMl6n7VF3UC2p/ewZ+/zAffXVX7xaOn3tfousUir4T5VibJHCw4HneiL7r/q&#10;HtudKrqn1ENlUNnuoQUsPcePSvPcu4+agid64lPITOXe4d6q7n2to0+nus3mhoP27/np/6lUsgrW&#10;kmEtg2YpeFeJJdgnLmyf67AV6Uzyp/vD8oN6LFq6sHFllrINeGt2uIc2QeyE9Da17tTc5a1J1Ed6&#10;jivoJy+jbbjPvW+tqGJPET5Ksefo3us89+Z0X3aQz/pVI8MUPHer1L/B/T2t49VHlpmvTXH/eJp1&#10;c4gjCPm84y8yjjx8CMOTZhv3ubm6ZjbPvXbua/TM7B0HwKvnCDgCL0UAH9lh3tCG08fgn8rALdYQ&#10;91A2XtN76fG+gyPwLASYn3aGp605PBsnsXzX/PrUE3Mm2yU2nzlSm/Vll2fo26VxS289tj44atvt&#10;G2biyfBB8NSb4mKdgImgJolnYYNnUXHiqVPihxmEj3ILjp69ZetrX8O25bfPoJ+dRR39HO8gAqxW&#10;ufZnmZylmg0ChPhze31+O+t5Ejgt27//v60L73RmbAaR+cK748eeX3P/5aIhwMWULjznBk904IHT&#10;tSWu2UdOOh9zLlpzeXmOi0DaOrurXHzcNmNsSg9PHfIMHjeLC7hfl34auMxyPB+INkiKmFxPjoAj&#10;4Ag4Ao6AI+AIOAKOgCPgCDgCjoAj4Ag4Ao6AI+AIOAKOgCPgCDgCjoAj4Ag4Ao6AI+AIOAKOgCPg&#10;CDgCjoAj4Ag4Ao7Au4iAP/36Lraq18kRcAQcAUfAEXAEHAFHwBFwBBwBR8ARcAQcAUfAEXAEHAFH&#10;4EwQSMiqJawg4u1pG4afLYqo1CHyqyEYXYEEeAeRmy3EUGuQnh1AiHwQJKMjbVQU5YwUyE+IvCm9&#10;RE11/Eq7HASMB9sbNtZftHFE6oYyeYRykK0L5MixFJHgumW3a6t2C0JtUSwfCtJ2gzje9dK03UTw&#10;QSLfIuD25AicJgISW5RY7/WhWZsZGIVsfc3ulNcCCbiYrfVPwk51hI6+rSwHouvrA+MIJo8hWPR8&#10;IXrxIMp66+26LR3s2nJ9B/HdSo8wW3kekoard0iwfAAhBvUfEWmPphF5hGhQ+0VRBDigKGvSn08T&#10;k/chbyE5jH+62jdu37fX8XeJr0nZw84e4pJZm6EN1I4nkZRPDb/6LYIIeo/eNHLMXcqP2Xw/RJMn&#10;dbJXKLBwkH+fzY/YcGbA7tbW7B4CBHUEB+SvE/tPstTYke/L2PWBKYTRJy3H58Q+k31e5z2x7BmE&#10;PSUA+rCxbXerh/3wSZ70k3nK+pPighUgmT2Jcz/J+w0+qF8m45X67AiCaaPZAUROEBrHd+wd1BBT&#10;R2Qe8YAxCPSv5aeCYLn359cHXb5bYu0fDc7bBD7zq/3HtlLbCQI36kpqhzLzmt9v3w6i6x+X5piX&#10;DLwSsePTXTL0WwQhpHCntttu1uy76pItIYCg2VLi1/VbuosIYn7QPsrPBltI5l0vq7GEJ2azI5Yb&#10;ytg/lx+GcUPzJP2Tl/qGcUjj0UeFuSCQp/M+L+mYA+Z0EnpYQYx+FTGOMmOSbFV5JgIpOj7kQv9W&#10;HUqI8M3mhoLQyyAiKxI4rNURKIZMlMPOPMk/6P9sHv+AuPnKwQ6+asO2EZCMKZF0ge+UuikdrVvc&#10;R1nEfJ5UgcpoHM+lswg69oc5suaugwhJSlxmAB+TYK9jE27j6HcCYknWF+JdJUqEvDXn/8nwJbtU&#10;GLfbCLE8qkE8/5Rflx19ufsI4ZxNu16ctssDE5ZnHpLqVTSpYYKXvsc+oA9RGEW4aLxoIgJZYU2x&#10;hxh9GTuRUIrEM6MwZmJfZlcHJu2z0oJlwD3xma8HXtc+KECATq+4zXoiaSfZ+xf7jyw32I9w3LMF&#10;c1QfteEOfeFhY8uWECvSekh5JH1YZdI+Wco5zLxMZa11Goj0SFwoIpFgEHrnkY6hfXcRlNlBIGmp&#10;uRNsMZwzVDTaUcwDGHvH6feAbe89YH4kz3AoL/IjssurjL8SoZEIqc4X+kiyk7+/EgLJPGIUgaVf&#10;Z64F0SIJEa4i/iRs1UayDaVtRIB+f3AnfFYbJvaidpGf/KA0g1jTLHOjnB20IMs/gaTzSGxniDX8&#10;L4av0KcnglCi+tgBQlEHQbAIm2Sf2GdV1ijOE3tptK1YhViPHxYrrnN+uO2H35RzzLW3nTEwjoLK&#10;u9e/f3jID74dnvXwU7KDyiwxsDGEha5j19PZoYB30i5Jv0j2P+n3OL5E5E4qb81PNKf+6dCi/ePu&#10;HdYYET/VXsJYElWaRVwpqePT523RpreZj6tsGsuEfwGR3EQ47+n9z/q7yjWL4NMq89r19n4oo+Zj&#10;a1wPknDyPAJvS4hMfd1ctRa1SNpQx80hIPeT4iIiErKbk8X9uDioXw8ilPiL4mW7378B1lr3sDZT&#10;X+/h/bC+FYw7zCV6Gaufl5gbfMTYM4t4tdpTeb1NSeWdy0vca9ge1reDD5MfW0JEbyE3ZjPM/Z5n&#10;l8+rp/b/svLYVht7T3yifNYUffmzQdq6h+nzjvftjoAj4Ag4Ao6AI+AIOAKOgCPgCDgCjoAj4Ag4&#10;Ao6AI+AIOAKOgCPgCDgCjoAj4Ag4Ao7AW4MA98NHiQm9Njxjn2/cMSL8Q7zBcpkYtOqWXSpNnnss&#10;QYo4gI3arv3npS9thTL18SzOYera5aEp+4vpD6mHYgRC5Mzhz8f4pCP0vMVGbd++2n4Y4nx0zr1m&#10;1X6//r391dxnxE5l3yguRLFabXLY5Jmmb3Ye2Xfbj4nva4a6hBgoQk4Ud5LlPDdoi8/GLoXY4Han&#10;8yP8szyHMUQ86KNeiRStsk8M2AH79hH8cT7RK4dArxDXuVnffxJzoXjLG8PzIT4+iYU93Pvt+qQ2&#10;ainehpjcX07esKuD0/bl1gNbIs67wLMHP5+4agvqM7SFp0MEFK90bWTevttaClarmKa9Rtkeldft&#10;47HF17LZNFFR6u+36E/f05/66bNKHTrAXGnU/mrhZ1ZtNu327pI9qmxwvmrYXwFSKWIFkzhgleNz&#10;YoS+2Xpsk8Uhu0y85OLQuI3kS708FVFFOvWOxXnqFWv8l//LytTr92OjtpnJ2N2RMfvtzd/Y1flP&#10;rON2FdvivF6x21arZV9s3bU/LH9vTWK0j8bblojf++X0DfsE/62k2Lx3McVaKdY4ZR+PXrEJ4vZ+&#10;t/q1Pd7fCNVVbF2I3ytv23+o/8F+Mf2BfTp+iXjk/jPEpGsPdlftrx99YduMR/29eYPaJM84+5v5&#10;j+wn45ft3t6G/c2jz/EPlRBnmdbYz+f/7/4/8QzBp3YTvyUP8NyWZCzIzF2z9spda6/dtUz3t+9i&#10;k59enQC2iw/u0q9CcEc9WmUAAEAASURBVGsf87tj9Bu1x0p1mzZee9IHZXfZdJp2a8c2wz5XKlv2&#10;u8df2b+5/HOeJeH5wOe35OnV8aLlzLMysvF/WP7Wvlp/AFaKzU8H2DVXHc4VQ4x0lWdLtgolG9nZ&#10;sMrSLRu4/gv6yAVKlDU1wLOqtLlsqMMYnx4YPpb9nHUt0rm8pacYF5ZvW3v9IROV9lkX4XzPh331&#10;T1+z1CzWpnnM+1b/80X/ydm7TZ63XL9vKZ6r65u8bCmeEQrt8WSPs/yAF6cPp3nOKTyNQv996xJj&#10;Vae6B4aMOTwPo9Sp8Rzoec3VefaR5cP7m9pcM9lZtc4uc1GeRQtzijNDgysEjJltjak0Qt8Yc0fm&#10;h+fr65i9Mj5q2tMNeJwZGGd0Ip5D1/yRZ99TmX5LDY5SVc0OX5405zF4EXhiivlDnffeWv/lh/oe&#10;z0MAG2vvwz+AP0wXeR4tm33enr79XUGAZ9w75R09fs58HJ6afq6XMw6dSVKXbTMGbz7EBzSsb2HK&#10;+gYGL+Qa4Ph4MBvqwzcxN9I8QgxpSdL6ZuDX/yO/Z1jrDL3l9Uxq5e+OgCPgCDgCjoAj4Ag4Ao6A&#10;I+AIOALvAgIZ7vuLJ2rnoGybxKrpHqM4blcO9gK/qriZjnvNTtfotO8eXIvLcEg+giOoDJ9kuHlJ&#10;vuV2Ay6y1cAdJN7KRfiDxBnZJ0Kv10xhGc51/l34zW7BF/4Y/mQW5pREZYklGkhl7HJ23BbhYFIM&#10;gVK8CvnDmiXfXnSFchhetau5CfuytRR4yZVXpdsIHJPD8HSJE/G0YktUp6MpKe/Rbf7ZETiKQLwE&#10;1wlcm0v0jRX4Z8twU8p2FPuXxNolx8jGWlwzfAxvqo69Dv9wjvicF/WJ5NjjvOuKmTjf7sFvHXth&#10;tGppAFwvTAb+TMUOxkQ8EP5pMQf/GP5iDw7ODY7V3+6BuGm5T08hlYOY2AgdhHfzwKpwQvd+0M/h&#10;L3ntY79+7rkoVpk7EvievoCBYpAyxFiLl1GfuVOFZgF8iXBwN9rSOmhbk+vnMU4W9PA5CSahBpwo&#10;epZYH53vgHqIz30NLt1ReEEXC6M2DZ9dAR8h7C9EUj34k8/fh4NVHH0bB/tWge9V2zUeCFvFLysl&#10;flPXk/Nw4Q7jv8fgAB5J5a2Yxpf36hWvjCYIxWNP8jUpR5H7ujcKU3YpNWEPsKll7LuCfaukKrn+&#10;qSwb1GsXvlnhfzlHDCllDddwT7JQR/LSeVWG+M+sgQZGRZyB/MujIyDdCsXFqh7BFvRBg9nbmHrN&#10;rOKLL7AhvRD6i+YUu4z/Gver2JP6kPBQLSM+0Z40Jk/SP27ga9RPIm5nD4TKplRiHP+oMGNTcIze&#10;rq/bJnoM8gexzPKPHXsED/A685wCbVnuwHfNvQBNY47WS3mJH1n9ZJw4illsb7yvFHiCdSadT7yH&#10;SrKHOTjtpzNDgQt5FR8nHu4KzyJ0wO0J9y8gK859o7UXeOJL6Y2gh7JPGZqUQf30qG/ROfpwjIPw&#10;i86S/wxlECclnVv/dXc1nF9tUoSH9uOB6aAtcbu+FjizVR/9pr02aU9pwMgfX2YOVED7oCtH8Jyk&#10;/Jv4z1X8yWPw2qb/iftR5ZNfSY6UpkUJnzhF3Ufh9NecNPHHWWxD9hHqxDGysScY6wQk9W9tm2N+&#10;pyTOVGnOaJu0Y1aZy1o1bZ8OzAatmbDTa76oHYRpkzaRXsft5jq4o4HAv6Q++qTvHbBZpx0zjDQ3&#10;4apN4lxf89TPPKzNvdwlznG3sRFi6JNyhDajQCnKkGyrgsl3tKvs9hpz/skMcfRdYjq1s6dnIiBo&#10;ZF9r2PAtfIHGEOGZpBHGvg/wWxoDPTkCFxEB+aU886RruUnGtpzda27afm+OFEdjfD9j1KX+0TBG&#10;ZBnT5OP076itX8S6vaxMYrunGuG5oiHGdf0tsJaoSX+gI62VKtz+4kZvh3F0rK8YxsghcErmZzqH&#10;MBQe71pSncQVfgPb0Pj/mLWTsJjoL8HvPGqDrMs0QCR1f9vt4V1rP6+PI+AIvN8IJL45z3pMmhha&#10;Q+n62gbrNa3HtWaSD69y/UFz2G3GvCtcA9FYp+t/T49qmu+usL7U2ldr22T9oGwmGRe0Tte8N46K&#10;yvv1k8qeYX2ndekEeqAN1otKmoNo/NU5w/n1oVdQHRM/Ju864s3TIQ6Hn94811fLIV755PzUN8vV&#10;NGk7mhUQKTusq657NlnZ6lm6Jk+D6ZqntON0zS7Z1uJagLQ0tM7W+lPzv0HG92E0sUrM9Qb4LE0+&#10;/d7h+qaezdYZwnzp1YrsezsCjsBbhEDi3aQfK+23La5taNsE14N0byLe20j2eosq5kV1BM4BAY2b&#10;4pXJMp5eKk3YHLrP282yPaysw6OyYTvwFWkeNgEP0scji3ZlcJJ5l+4xJvc5T7fQR+9Vho4eX073&#10;pJ77iSAgLzwKp9RcZjTcQ0v0lqXNuoJmWpqbTuvM83V/RfelnkS3cM9nEv9+He2xceb5stE39egh&#10;DzLJMSe9UpyyWe5n7/NsX6N3X1NzVt2pCWUIn7nPo/vr8EYErTS26V4yb3E/yr5L3/gKnqAVtMX0&#10;q+79P6pscj+oYB/A/ZVcizwRMHuZaD2h+yYP4cO6j457g/v6sVSaA3fscW073MP8eGgefcGR3vrp&#10;JEtwsnmJX0x6vVvc446F7Yb74B0m9TeIqdA91Tdt+2OXmHtyun6oNYnuSUpPWLZaaTW5J3cQ7pXp&#10;HqD+aV0qe1BSm8QYA1lHTMnadKVXt3jvfsxG0GrNsP+Z1Skp0DHfVQP100cH20HTtcy6THeR4p3Z&#10;WN+4mE0TP0HfDvEtw0FHWLdTtf5O6pZl3bZQGOHeaRkclU8q8NM9pr+MFAdYGb4vz3CCCNxANjIT&#10;+BG6O0vcXK5xY0PxAp4cAUfAEeghwEDSKo5ZmziXDDyG6YOGtQOXgCPkCLwCAmEqwksvzii+E3Oa&#10;DM6vkNVr7arr3+iK98GlJp6QNny63VzBOsPTjIVEq+6uWwrOoG6WeC5P7wcC2ES3CofH42/D3Cc1&#10;eYUFGfcH3oEkPp7U6Kx14eixWjXwVFzcWf47ALhX4QQQYK2WLVg3k7MUzzultCbReKHFradnIMC6&#10;f2yGgDN4YCo71oWHNjU47ng9AynfdPoIdMVreMB1Fa47cmkFniI+ExsY53rqw2c12Tv9uvoZ3hcE&#10;GJM2luG+3Lf09GUzcW7p4ZRkHfM2wsB9hINb/2SNf/x/rP/yx5b79f9kqdLF5BN+G+H1MjsCjoAj&#10;4Ag4Ao6AI+AIOAKOgCPgCDgCjoAj4Ag4Ao6AI+AIOAKOgCPgCDgCjoAj4Ag4Ao6AI+AIOAKOgCPg&#10;CDgCjoAj4AhcLATEIufJEXAEHAFHwBFwBBwBR8ARcAQcAUfAEXAEHAFHwBFwBBwBR8ARcATeAAHR&#10;9ybCrkk2BchrBxBXmIQEvgnhTLk7GEREJZBagYy6CllyGSH5qkRdRJQc5FvESSMCGtEj619MEm3d&#10;alRss1G226k1RGJyNgLZ5QSE32MIzJYgUmu2DuzL8kOIoPfgojo8WkIvErj9bGghCFKLE0SEw54c&#10;gbNAQH1DggQSIPp0eNHm82P2XWXVHlc3Aml2FByPtr6HUNUf96r2KLuDsNW0TWVLkIRH0exAzSTx&#10;IvqLRKYfN7cQW5dgcp1qRIFh5aUUrJtzSnRBguWzEG7P9iPEDpG9xIUTQnKJNCgd9rTw1V9OAAH5&#10;mKl00RpIzd9pb8sKgj+TCMa99hai6H02loJI7wTOJf8oYebtTvUIsX83CB7fzE0Hf3gCp3ntLGRn&#10;EuT6pDhv44iefVtdtk0EQ9BsCJgIm3Q3bdP5YfsI0eoxxMPVZySOkAiBv/bJjxyockhg4UZhKgiP&#10;f19fseXaLgT+ErROh/Hh04E5BMszoY8cOfRCfVT/TYjaCoibFfM5m7HhwHclF+CCRifTXEJZNjOe&#10;G7I/R1D+VnnFbpdXrYrPTeFHExGNO/urtlkv26cIaCwMjCFj14dFP7tnRw/dK58aKzZYOI+ERcrt&#10;BqLbNds9qIY+UuG7xoDYU2Lbam51vThpVxEmxKOHY1+lxqrTKPX586Gr9nlFc6bdMAaobOpvd+sb&#10;QTD4J/TXYhDIirnr92B52J/E9zYQYl/hWAksBlF4jhUmsbzxmOD3OKgAgfM4glsSfxhHoEN9TAYr&#10;P6nyPA+vmMvZvGoOqzF0EbHIqcyQPUQc+B5YlBlv5aiScVIYaJ7axYEl81WJd+Toi3nNe/kbAt9B&#10;5p0SGS70Z/gtig8meSRj8NG+fDa1PJmzqL3kZ4Yhmv9l5qpdRnjl+8oK9rATRBmTeY1wkSjKH3fu&#10;2z3mPDdLMwh8jCMe1Y9IdQCSnHo+i/zqCHXXEP6o8CdRKQnmVCGorNMPmvhpdgm2EgV2ZJHxu/rc&#10;h4MzdnMAwQz+RVzDz6/1EouWsp8MLlit1QjCJrJt/Ul88o/0mz8bvBraOLFdlUbn3cE/PECQdAks&#10;1KeFxQ/6BPtkIPibxK9cyU+Ed/WBKnXc59jdA/p/qwIG1Bs82lrEkLo9wHSe4HvIN0mxvPpG7cPm&#10;w9+SffQe9+uVOGQbbVgfM8xJ5hA5uoGo6iBCLRp/VS5PJ4NAYpMzzHPGmdsv13bs++oqa9t969C2&#10;aolkDq8z6rtSlzYo0h6yxUXE1k5rfE/WxeO5EnOw69hjE/ttBd9exxar2H0NG1X/lPCqhI/k9w/4&#10;C8diRElfULllh9HeVAdtOUyhbvyukU19tx/Cf/WR/p4Qbg5b1BiRT+Mnehkpb2UT3skwWiZb+L2D&#10;KJR+i6/swe+H3y2OPYhb5chPNp20xWGJ3r5PqscsdbpZnLOvyo8CDsK1Rbt8UXlsA+l8WP8l7ZrU&#10;UDgvNSWYDGFqz8aExyK+aAgx5QOupVyE1EfpbmTHbA9y/IMnrd21uwdbtGHXbrHmaSEM/KSf0OLT&#10;6UH7JDeDf+3HLs+3HsJU498N1vISJfu6umKbYJ6saY72dVm1ZpQLXB/4oDBjReYSyBQHG74IbfGq&#10;ZVC9P8Au1/Bt8g5KEuy7XVtFeLUYrkMcN0/hdIvj7nDdJBlHhUyJuekvhi8FYWeNVZ4cAUfAEXAE&#10;HAFHwBFwBBwBR8ARcAQcAUfAEXAEHAFHwBFwBBwBR8ARcAQcAUfAEXAEHIF3AQHFuyi+/5PRBbuz&#10;u2y1g0aINWgSB/H1ziObJ3aoF+5xLtXVffwdnuH525WvbLm6RaxPXyiHYnUUD/fh6KL9auoG8ZLE&#10;PhDDksRJvGphFUfx8/GrIX5wubIVMNG5H1c27Y+bd+03Ux++apZhf+WhuJMNYsa/216yW3srViFW&#10;T9v1rIWSoo70fY444J9NXrOF0mTYrmegnpnIbyRfsmt31m22vGP3Ridtj+8NYg6L2XyIY3rmcWew&#10;UXHxt4h3VpyR4i7UTkM8z3WJOumZg3clJfF0o+D+L+c+oU3roT3zskPiyjz9EAFFKs4NjNpkYYh+&#10;vB1sQ7FOd+gPN/E9iimL0Xc/PO5Z35LYLcU/blR27A8rd0JsnvoQWRL3mLVfT35oo7mijfA3Ozhq&#10;5WbNlujLd3ZXbLW6S3wu8dnsm8QEE0lIxFHHlspb4e+LDZ6BGhyzj0cu4QMHrVutWKo4ROAhNIE6&#10;yUknyq7U2aXvPP6GOGd6y+hfBB+3l0nbLcp2hXjHUzn3SdflHcpP/dzwY6F18GmKZf398nf2p437&#10;oS00dsqOZLuj2PZ/M/eZzZVGg997h2B4blXUE4iktcmBEft3l35tf9y4bV9u3GMsatK3YnyuYn9/&#10;9/hLW6Wv/mbmpslnRv/53Gzf+IcO8e/f7Ty2v1v6yqr45mTeoP5Tyhbst/Of2Idji8FvXBuZtnz/&#10;L+w/Pfzc1qp71sczGmrXCuPpXz/43MrMiX4+cdXS9L9gD0+XLs1YPn0d3/DX1tpcsm6tbKl8EaPw&#10;ceBpqJ75HZw61Rr2wq+5gqXwsd1jxBMfEF/+zfZDnvNoxrkU7TaYzdmvsLE/bT2wNXy52lFjz13G&#10;mT+sfGt/Mfsx37TtFHz4Myt38TbqkZDN2r797aOv7B64xPjYOHb24c6uDM/Yb+Y+si/X79sf2W9z&#10;kGdOtlfNNh5Zvb5vRcbUZ/aDc6pqqlCyFM86tGs169YrTABGgk8+p+I897Rd4sszU5etgb9oby9j&#10;83uWHmBO8T75CZ77eJ+q+1xjOKcf5PU65XXmmRuWzhesf2qB9jjfcaqL408VChQMHwRnh/Gc0NuT&#10;GEnaPHVR3aHIDGB9fczdQblRe7/69UVpMJqg02BtV8OO+nnSeWhCrXKmo32Xc7dX75sxz+yfvsLy&#10;Abs+1y7GDIhnqQMKb1XfOo5RqXV5sqdatW6zyXhatD7NvY+VOJa2ScEFxEUbfE/jWEf5Ti9AAEjb&#10;uztW+ff/RxhXiv/9/27piUVM723y6S+on//0bAQY8lI8e9s3NmN9rKeD0332nie/lXN3Wau3lu/H&#10;aw5Tl1gP5LC/1smf66xylFvjueYnQD7x29wr4Hpk7md/Fcc1bT/fweWsEPHzOAKOgCPgCDgCjoAj&#10;4Ag4Ao6AI+AIvAUIaDk7CK/wldxk4EY86K1ZxRX2oLFlQ/AeDsI99UL2Itb5Lda7+52aPazvBN5A&#10;8YvpfmaI++vF0IQ1MycUN94tuNKWmts2kx2Go3HMxuApe9WkeCOdd6VJDF9l2XZ68Xs6D6cmcshs&#10;pK9oV7OTgafoVfN/1v66JzsNT9dWu2IPa1uhfoqX2jwo2/36JpyIs8867I23qa7JvfHkXbGRunas&#10;unpyBBIE1KdhW6ZvHGCX1dDP1rDPhvokv8mWoj3FI7RN/GyyI1giw2/inXt4sB1iQ2/CeZbtxcTG&#10;I17vVbffNtvw/tfXAq9dUoYc19Mu4wOm4JN+mvtLZVJMg8o42leAv7doN1Iztl7fs9WDXVuHV7RG&#10;PcM+2omk+KbnJfGXyWcYLHSh37TC65E+pFIpJf2K72zQNv0Sf9O2+CnseuQl5qZ9Vea4n/zDxsFe&#10;4AAezmzAmTpmc/iQgmVCfskxR7I59Y/yzW1e5IvXWnu2BpfdDlzF4nV7UtdeHROEtD1HmYeJ6ZiA&#10;/1fcv9JjSBHT1da9Vur8wnHiFGqVYFeEp1f86Av9o/aotR14kMW3rEEotAOvLdrhMWPOTrtql+Ai&#10;nKcNsrAuhwqfUNl0rpii/dSIu15t7doj+GMr8L/qd/Fg5lKZwC1cSuVCXGyB7znqkO3SE0MW7Enl&#10;Qv2SLE+ojG+aTVKubqoDL2MXvY8DuG7hum7VbI86yqYa1LsVOH6pB+VXpKaqEV9jvfQ9T9+/BE/i&#10;lSw8wtynOOx1b1rK1z9eNqxyiuNac5/lgx27z1xoj/pFXxB7dx2/U6P2qps4EpOkOihWsUjfmIEX&#10;eDozHLiFtY984LP6iNr5iZ+jX4nT+3J21NZbZeY3O/By1wI3K6cKZYuxcmZl8Fae8bmFWAblpRL2&#10;49WHMwV4KMdtun8Im4tc5s+KEdMxahXFW89mh5j35ewuvMeP4c0WJ6z8nf41GBdu1zaY/9TsBnPG&#10;8f5SOHc4vPei8jTQgVnD5z1Sf4NTXLTHKmOMJ487ptlWYu45xxxwhr4orFMYl8qiPGKK32ObJNuf&#10;/JjsxDHUF78vTnKlb5lf1rsa74jpAvFVMFS/+jg1Sx9jrDtsrid5HOsDBVPdHlCvu/CuhmdbOIeS&#10;5pt5+rFGl0bv3PI5y60dyzThP81NabcTSxor19GJuF1fDfy9qquQUTvP0Ibi4l2i3iqvfotWYdhS&#10;2f65XIUXfRjO6nF0dwb46XUBObHqXMCMFEEt29mzW41128PmI46xqKOsLW4OTNoo2iDP6lMXsEJe&#10;pPcYAY0/c5kR+Ihzdh/fpbFFc1PxGV9lPqT36J9/7F/fBdiSWqkPa76ovxl8oMY0PVcpPRlxissT&#10;at9k/3eh7i+qg+qp6xqLmVHmCYMaJpjlJzi8T0i8CCX/zRFwBByBi4uA1kAauyZYk5VYvz3muvhD&#10;1nDSd9JoprFd66h1tJ720OxcwN/PM/5JnyDM/3H1+n2Z6xV3pJXEPsmaQsdOsh7WGmaY63DK7yTH&#10;R+Wm+UmR6yFJ0rY4+vB6kidLTvAWvMdrBT+svJ6dK9Ca0qFUgx/OV7pBQ0N6Lrp/E7TwwHRA2isp&#10;rnQduYabtJ7mfwqBT76/BZB4ER0BR+AEEFC/H+D5k2K/nsXp+QH8gSdHwBF4dQR0DVDXfnWdeyI/&#10;yL3KQftgeD5wDOl+qrRHh9HDVV/z8fbV8X1fj9C9l2nm3iG+hvsx0Xa6ttaEA+CgEuZ84rLSPDDO&#10;8xWjMoRm14yN6Pl77s2eZNIIIR1DaUxOYNO9Ez/zFHrGsg9+jmSOqp2SEUb3EQuFrDXhixB/yw51&#10;UV2lT3gXfTDdG1osxudEn5n5a24UfiuNPbvNOaTRG0uXZBav8K+jdXaw+4B4nhY6jWNcD+P54WSX&#10;i/QOhltcx5Ut6N59rEtEe4X7b9r2wcBUuE932uWXj1tlzXm/vs29UnSEuf+r+35qcZoV/GLp5B9/&#10;bDTaEc/I25Ny9j5oXSj7loav1q7SSbzMfSutQ58Xh6Gznkui/BuKcWlwjxTd1zirUr2TmBT103S4&#10;1zmXG7FLAxMm3W89K6a1WIDrSMHVz8Yzg6y9B+kX20F/T/ipvaczFZvP6/nh9yWBzhjxdYoVLOMH&#10;4elIlcYwmCcW874AcW71TAVOCjEGcrdbvGeeHIGLhgBuojmItnJuwPrgRepHm7kFD5r7iYvWUBe7&#10;PGm4eFLcF+4MDFuXOKoztx/GtXRl21KMcx04DLvipFIMVwnbFi9PedNS2LeJ/zLML56ePVxsfL10&#10;r4GA5jq762Z/+mvr9jP3+4v/2VK5xdfI6AIewly37/ovrW/hI0sXhwNPz48mxBew2F6k9xkBfG6G&#10;+3DooKda9Ev4TgLvR+AIcX/8I8vQAh++6RTzM/mx7u6adaeuwPWkNbDj9SO8jm4QPvhIg18/zEUc&#10;r6PovN5nniPqtuEjgh+Qi0zwFcFRB0cyQPPn1xVeD1Q/6vwQwGax565ifuBcTk8uWipLfP9bnlK6&#10;1qTn+vSsX60a3n1u+JY3qhffEXAEHAFHwBFwBBwBR8ARcAQcAUfAEXAEHAFHwBFwBBwBR8ARcAQc&#10;AUfAEXAEHAFHwBFwBBwBR8ARcAQcAUfAEXAEHAFH4LkISLHWkyPgCDgCjoAj4Ag4Ao6AI+AIOAKO&#10;gCPgCDgCjoAj4Ag4Ao6AI+AInDACovYVQbzofxOiX4lqS/x6MPColgKfxQEkyhLs3IPAYwciYb3X&#10;EBMV5ar+iZRGtDRHSZTrkFgvQVyzXEdoFAE7EWdLAKbGtqNi2Dq/BGk/LS7YGISCnSCEfcIV9ewc&#10;gWMgEKwZcx6BzPnPEEW4XBi378pLtgIhU5t/svKEmH0NsvbtZsVm8yN2LT9lI5BxNrHvDQi2H9W3&#10;bAMR+AbEMOoTEkc6TJyFc0hwe4zzLCCoPNpXsnxff68PItggQi1PZ4KAxKzm08NWp+2WuhBvcVa1&#10;cwNa8+9bm3a9f9yGEFA+FJ989WIpv4cHW/jDvSeU6zrvIGTxHw/MIVqA+POrZ3viRyTefCY/HES6&#10;79bW7V51PWBTRLThBsTwl/ITQWRB48VppdgPhU/Ofl68ZPPZ/UAuX+rPIhA3Zv2QzWmftyWprBIL&#10;SNKRj8kmf39DBCQ8rn70yeCCTSA08vXeQ1vFR9P1QpKY7N5B1f5h67ZtHOzbzeKcDYpAuedr1Tph&#10;FoO/TuxPArzVA+Y89bJtc+wevn0fIZAGcxu1p/7JvytvJX3XCDGTH7KPC/M2mpMoIUIRgaA+7PJK&#10;L+pjEmL49dA1+6ryGHEQyDypj6rUx3lWELaoU8aflRYQStZcrRu+b7erttzYoZ5lq/E7m5lzHZYz&#10;FoK92S7BlOH+AZvODSPeMIhIY546wWXGj8L0oiaNkSr7jcKUzSG+cb++aQ8QlpRQi9ox25dmHptF&#10;aLAfUeV8mH9KZLrYz182z5wUcsWwZ2w3YSH8ol+TNbw7KfHVEn8azZZsrbFrtyorto6IfAvblG2E&#10;eQ3tvsOc5vfbtxG7WbMPBufCvKbebto+8/bdg1roQ9WeOM5BmKsLtWhfwj38k4HyKUk6f475zWfY&#10;6ZXCRG/NcTIY6+yyg5+yfpC4yybzrlAf9fdWzf65/MB+PXjFCghry2Z22HYfO1kGgzg/Sz/pvyqv&#10;1iOyjSnWJFcKkzaZHQy/R3tLg8eAjUKs281HWxE2FeGDMOlWoxzEe2qdBj7iyOpIqkI9POKniJl1&#10;hVbcEtFSO5j1Q/wpYUzVS39ZypNjDpJHGG+EvjqOKLqO9HmiWux0UhSvSiG0NG5T+POHtc3gf/cQ&#10;hKLZAv7JmWUzU/jPnw1dCv3rLNol6dMSXJVPkz0oxV6FffFB4kctbO+AMaDekqAVf9hmFXuV3Tbo&#10;v1qzSNCnT7aGnWkMzWJnecadHN81/vRLWEX9gnf9rvFO9vmkhz/5kCDSe4+FgSOTsQebbrdeIvpF&#10;PsLyLPB7qqSn+hUZJebOU7bXrtmD2kZYD8rflvGpX1Tkn66CdX+v7WJRGhCm3mLuHb2D2rXLOJaz&#10;q4hMCaOLkrSOGUkP2CLCzbcPEKfo/atgZ183V3rlT2yzaxN9g/ZJbiZcE+p5wXOvitBs00Zj+NXf&#10;MFbcqq/ZPdrpoLfmVwEFua5h3SxMsx5BuIV66pi3OcnHTTAnuDQwad9XlkO/lrDZOvPjx80tu8J1&#10;jeP0RY23mmt/U14OuCSYZBjNfn6GPjE5r787Ao6AI+AIOAKOgCPgCDgCjoAj4Ag4Ao6AI+AIOAKO&#10;gCPgCDgCjoAj4Ag4Ao6AI+AIOAJnggD33UcLg3Z1aMa+2Lwb4mt0D31pf8OWqpu2WJo81n33ky6r&#10;YjfKB3X7u5Wvbam8FWJ8dA7FmxSIPfnl9HX7ZOxSiHk9TlzAi8qn2I8CIvW/mfjA/mPzC2JhaiEG&#10;UbEY324/svH8oH0wMsfzQMeLdVEcbos4pvXann23Tazs3ip1iXkm8bmhPNRlCPHhT8cv2YcjC5Yn&#10;plx1eWFMDXmP8qxGZnfLbq49tnp/xr4YmzHFuJRMMb7HK+OL8Hid3xRVs97Yt9XydogpCnlQ1iuD&#10;EzaYLZyLDb1OPV7lmCdxb5l8gP0ixyi/Sr1Ofl9ibrHTKyOztlzditljG+vlHdukj0wODB/fbHvx&#10;fU1iCP+wfpsY4PIT30CW9tn4ZZsfGsfeDvvBIH3sQ2zwxsi8bXO+++UNu7+3Ylv1feIRW5ZSECX+&#10;JumbVWLqv9teso3NZfsfNlYsv7dl2X/9v1p6bJ79DvM9UZzItrO5ZNZo2Pb4hFURJ1egl54u2azt&#10;8qxiwxRfqRg3T6ePQJeY6YNvfkejdKz/2k9tF9/8d4/+ZHexGz1DpzEypq4t4OP+1eJnPEM3ZAfE&#10;Sr5PKVqjYuoz9pvpD20yP2p/WP3aNnhOMR1GUXDi//c7j2yTbb+ZuclcY9akVy9TPklr1pxB+H+x&#10;ddd+v/Rd6NtJn9aYOkrs9F9e+oldGiKWsPdsr7bPlcbtv7vyK/tPDz+3x8x70l1KTvsqr79//LXV&#10;mw37s7kP8TNHn52MrSwrSI9NWbo0Yp3dVevurVmqcO1kK/YuGxT4d5v72Agx3LmBY9VUNrNa3bUH&#10;O2vBZ+t7Ot21S8Mz9tnklTCn+g8P/smqzRr9NB2eo/ly476VGAd+OnlVAbbvZRJOj8rr9rePv7S1&#10;yjbYaXSJKcMzMZ9MLNqfz35s+UzW5gfH7U/rGdtgbXDAb7a3YfWtFSvN37TuBfJxKZ6fSheL1q6U&#10;rVuvBr+c1OkiNbL8hI1OW19xxNo7xNLv8vwcPgNHdJGK6WV5lxFgbdnZWrVOrWyZhQ8tRR8PDxOc&#10;Z50ZZ1OMyymeDeq2muEvxVr83Mt1XExaLetUdnhQrt/Sw5PMATbxQ2XKzyADd4lPBI4L5Ansh+Pv&#10;8hxTp1Ex2VCasessk8ad9u6GdXQNZKBk6YkFHuk+59FI65Qw2Qabd43PhqqlGD47PO/T5fpaqjhr&#10;mg88mdS8tPFZx+XwNeDS5ZofTuilR/gOL0Ig4tc5aFiHuVi34Zi+CK134jfWb8a1kfyv/q3lPvst&#10;JA7ZM/YzPPteLVtr85Gl8wXrn7r8DsAqny3nxvUGPRPNH19ivYQ3669zHlXeAYy9Co6AI+AIOAKO&#10;gCPgCDgCjoAj4Ag4AqeBgO7NT2ZKNpcbgx9R3EwsbVnF7oqHCg68D/Mzh3FjRwogurom19J3OlVb&#10;InZn/WAPvrBWWB4nPIHaXTF8gdqOnONlvPheg1vsDtxVS3BQzuVG4BeasGG4bsOxR87z9EeVT2vs&#10;Gvzi9+CevcNfM5y3tw7nN/GPTfcP2/XsBLE5mbD/0/m87vc8HGWXc5O2y3VJcQcKP3GfP4LDfAw+&#10;6MnMMDFOJ3cjW/mrxmIK3IGzU7xL4kqfhg+6RNyR2ACFsaf3HQFYIrkGVSXedJW+qH6106oSayPe&#10;Pi5bBTtKLsHDScv3AbhPxV051lcM3JR36P8Jh7niXZcPuH+Gad2EP7Wff6+bVC7Z7nfV1cArqBge&#10;WWyWfjqXoe9nx16atXyS/Ij4B2cDD+2wVfL1wNO7DMet/JX8QLgex46Jn1DGsQ8lV+qinwivz72v&#10;EPd5ulCxl8XXQPCoMj3JPwXnNH/USVsb8CiqwDp36KPsuAs38O5eze5l1m2Wes9mh20IzmzFYyUt&#10;8/Q5T/Y75YLncRufvUZsj3xJHT+qGskeEhvROYPf5l2cosNw404wRozBH1yCH1e8wqG84Cd+u/OO&#10;fVT5Vd4ivv5m37Qt9I/a49Z24G9V/HWsi2wuBQ9rw76prdpmq2xX8eNjfQMhNkWt9CZ+NMYdxhzE&#10;CbgGto+a27aNXap0yl84VcG7Yk3bwhbYZKkG/QDWTHHfDnBfOvIQ50LfVOxertsX8da+OkCV5e1s&#10;EyclFrfBuFbp1uG3roexbw8sxR0tTl2u9uN/sKFeOYNNP1XOgI72ofDD2P01/Ir4pLXvm2B/0lio&#10;LMJa84hL2XH4KEv2AK7Dx82doHES2oGTJu9Jk4jvVHOYObjFp+jbJbjD2/gkxaMnMekvK6t6k9pY&#10;XMSX+8bC3GgbPtlleJg1x6rJx/X8WyhBD+OkDNJlmaCfykdO9A9ZIZvhNmrnWHH+sd4WbPDjgVn6&#10;+4BpTND5Zd86lUKyt4jt/mfini/lRvkbtwI+AoZoq6P3ojI+xO53GXtimaJN6LMS4YCBI3MOfMTJ&#10;Lb5t/ZbUO+z0Gi8qO5Ee8G6OhqO/ZaxReVRq+ahl2k7PiXwEN2eB/qZ6vErS7hVs/U5jwx4dbGPr&#10;qnEcx8RyOwnm1/An+/SJbxurzAkjx3iYGzIWq10uw8v6JumJvQHYDn7le/yYeLaT8VT2qvFUc3bx&#10;6U4xtt+F81wc71hAKK9spoU9LtFGW7TrAnPvReb+RexNv70PKall8q46a24hOxQEmq/omZFVtDhu&#10;0977muf35iw6RtzaN+A9HRefPvOrcJyO9eQIXGAE5COHmMt9BLfyXKbON+mn5C2P/5b169/7kI7W&#10;Ms+YrTV9si15fx9wOFpHtb10BHqj/BM8ju7jnx0BR8ARcAQuJgIau+THdc3mGuuyUdai9xtbXIvY&#10;Yz0iDR+VW9eAWnanuc61iapd4dqbru3o2s9yC82f+nq4hpisbbR9it+v56bC2vY05winmffFbLHX&#10;K1Vs58P1Z5KL9Ad1b0Br6qNJuDq2RxHxz46AIxD8COOCJ0fAETgZBMJI27uIIM21wcHpkLGu//so&#10;fDIYv0+5yJTy6YzNEFeieBPdT9TcXPfpxWWlFK9jS3uv3+a5nn81N8F92jz21rumHfY6+ZeX3bNJ&#10;dSip7hvp2jn2fzTpm665zxXGgsbdV7uPw71p7bvbqNrt8krQLJyAu+Wk5q7Ke5NnEm/tL9sOWr3x&#10;frfu9fEJEJN7dLqfstus2pd7D8J9/KulKSvwLNVFSmrzGvddV7nPLF1R2cRh0rcuOvNla1c7QY9O&#10;a7zXj+A4zPlZn6QvfI/7TPfRw4v33ISseJu099FyxfVpMEy2ay9pyeWw7wL3urVuGcRnSoNyhfud&#10;8d59zEH7iRPqHvcj1/jtEvfS5rn/qHiEp07xrCKe+jbFwj3kHvED1tt17v2pUPFOdzy1vg2xHtf9&#10;yRnueeeJvdFa7UVjgvqI7ikv5sfQrEVXmnZWkh7no+YmOqIFK9rxuFnCgW/1C/0Ujo5uifu7q3fg&#10;81m3FM9xW7hv+UPf8lZX84IWvqt+urdsw8t/smZhxPbmPrMOOtGnO8JcUDC8WBcXAc2J4OFsFceY&#10;cxA1G3h8dI/+iBbxxS29l+y8EcDPpeCwzN7+e+vfuGeNm7+11vyn1uX5eQzq7ErHufp2VywF125n&#10;eBYteXwt29qMf11ip/qqDy1V2bTUyIx1+4moO8OinR0IfqYfIbCzBKcKQaOjcKoUhphmMr8+S7v8&#10;UYFObkNac7tBYsHlw4M9u1GfHLqe04kjoH4nTjRxAhNhaTXiZMVZJF5GN90fw02/TuWLBH9PmT3+&#10;zrrbK2byZRpbPT0fAT1TUt601pd/A4/WgPV98CtLlV7+zMzzM/RfhEC3Ar+tntNhrZDiel+XZxLD&#10;d++8biBvJQIMOswH+z/+rfUvfsI6gWebenz1b2V1kkKrWlzrFJ9Zl+v2kS/RB9gEHn93BBwBR8AR&#10;cAQcAUfAEXAEHAFHwBFwBBwBR8ARcAQcAUfAEXAEHAFHwBFwBBwBR8ARcAQcAUfAEXAEHAFHwBFw&#10;BBwBR8AReLcQOC3eh3cLJa+NI+AIOAKOgCPgCDgCjoAj4Ag4Ao6AI+AIOAKOgCPgCDgCjoAjcAII&#10;iL7iaWJrCXhmU3kbhLx7HvHWBgTPIkHehvhXAtf63LAoKCvet0gyHEmU9U2E4NsQBeu3FHkp6Rz9&#10;kF9eLk7YzYEZK0C2LPFST47AeSMgkVWlaQiFx3ODtlTdsm/Ky9jwfhDojSTiaajuu/aghpAt2ycQ&#10;V64gPryDgLZE6tPYeV/P1pWXONlk+YX+PALrQ0FofZjPaYi0Zfc6xtP5ICCXdQVx9karbRvdMt8i&#10;CXwNQfSvWquInmdsBP83mh6wEp+zeC4do7+X0f2I3ne1tW/3IEbXvskxmW7aPi7O2BA+9aK1vcoj&#10;8vuPinM2gxh2FT8vYfQSwtvqG2clLZycZ5r+oj+lRLAkfPEXR+AIAnHu0rHp/JANZ27arcqK3UZU&#10;o4YwgUQ2JKAhm/oOwviN+r59OrRgs4VR/DK+HLuutevRhyNALnH5PUiOa6261Tle8xX5/TCH4V15&#10;xd4cCyD/LjGOGwNTdiU/GURrZathtyNlfNWPKq8EGT4rLlgeKZVvqyvMtKJousaXHcRXfr9/3z4c&#10;mO4JVOwi9l7vjUHRjwWnw4mDr+JFZS8isCwh9hlIm0f6BjiHxiEExtmrHXZ81ZKe/f4qptpNQjQf&#10;4UslYrHdLlsWvAoIWeR512fVV60nBDT/FG5RVOUtqegJQZvMa2bzIzbJvGYV0ZnvmNdo/qK2T/qI&#10;TrfOb1vM2XMIoDQgoExEffSb+oEwfboP6LeY6C09aLXvIGPHT0vzNpsfDe2V7HVS7+qbsoFfFC/Z&#10;P3Tu2m4LEZ1eO2/Qjz+vPLJr+SnESbZtubETBH2S35MyqP5Z+sAkwj7qv8JH+wizZHxWlaJg0KHd&#10;FPpyNqA5XR/zh0wjiKBIeEZrol36psSRyp2m1cFQR6mfSTwlm0IUk/x1znw6G8bbaK+aX6TDPv3p&#10;+B5xVkmjDfsYKCzOJqntJUB+A/8yh/3erW7Yveo644SE6iWEk7YrCDF9WloIfSWxlbMpnTxa0tcO&#10;bTI5t8qWg/Q5hXhRt//w9/AJez9AiEKiPfL52jeDTeo9GbRkbUrtNvsdYL+9LMI5w5nj73x8YZKg&#10;VoqDdZ4Xppf8/MJjL/iPEpX6rDhvlXYD0aT9J/5pnc9fV5fxj4uhd6saGp/uNzfCHCTp+/I7VwqT&#10;iI/lrdGEnPoCJbXrpcyYrbP23e3W8F6J5USPpaLKZsbTRfs0Nx18n75ftJT0g48LszbGWudr5lpl&#10;+rnGgTnGzJv56SD+Fvv4xSv/a+GJXX1QnLKV+nYYszReK32Pn5tC3E/j6otqqrbeZ56sMfaAeemT&#10;tiffD5lfLyCkd9Y+8bVw8IMcAUfAEXAEHAFHwBFwBBwBR8ARcAQcAUfAEXAEHAFHwBFwBBwBR8AR&#10;cAQcAUfAEXAEHIFXRED30xWH+NHInN3dXSFus8Fd9FSIxflq55HNIfz8/7P3ns2RZcmVoL/QWgIR&#10;0EhZmSVbkcVhkxwOZ6Zn12ZszfbD2n5c8cvW9h/shzFb25m14ZKcoepudjerqqtSAwkZiEAgtHwR&#10;b8+5Dw+JrEJmAgkEEED6BUI9ccW5fv36u+7X/ZXlxBkzf8/LqfWn3do/7DyStUbJ2J8xK9qdJINx&#10;+bPFh7KSLBq7Sdd28j0LOnYb856JpuVnhTvytzvfGTsB1mMAu6R/Kj+DDW9CirH0W+0HaLPo4KZy&#10;pyaPqlvytLkrbdgj0O7e2DIdlsc6h2ELegeYf55fkTzKPW7bd6xaP/jK/or5Q9KIp8S2tiVqw9IB&#10;daz1O7A1zvzg+ss6MIJFFemn7wxNf9GmJg57xLuphbfabFxW/SZZjmuHOckSbkbet9IF+d3ec+lh&#10;bxLHCsf4i9qOFDCu3mbXc7z15E0cK19X12Wt/jpvWE3Pyuezd2jg9VrybI05nmfisDeOZeSz/KqU&#10;2jV5jvK3OvvSGnRNvrQ35F8An23sLayVN6TYbspod018+WXkPYG9UawvbB9HpedkxlKNp2UAW+fA&#10;GLu6iBN4SL3bkVgyQib4Wtv0x8UjQISdQUcGX/+1jGtlafp98rdhn+w2ykdzEUtF18hHuRX5+dIn&#10;htfZ6K8PNZHfc3zdTRclH0vKLzGHPqttGztbjifakR70GvKXG7+Tcq4uPy7clQj2qFg0yD1M5yFt&#10;B/kMbFt+VXpseAx5Mm0lXV7gyEIiJ3++/IUU4ln5fj9xPp7BPp1/d/tn8lcbXxmeQNtB8ijuMPtN&#10;+anhWT9f+lQiGJevaoyK414LefqyRbE3vhN7Z03C8/fAJj5cWvD68zSf1hiWrr0ODY3FCsdPc4sM&#10;R0PIVy+NrOqHPTxJiPsBH4I/k9YWUzPy5dwD+a+bXx/Ja0Pw11/vPjH7P26l51xef6rSbsZFtHt9&#10;CpmUsm2r3wLc2GOFptEWPhKMyE+L9+RHhdsS4N6rsSOz0ZRkInFp9tvSjEQk0+tKvbwm2cX7QHha&#10;Eno7GAbdJEQa2NPaaU5LxU6shw+yhy83L+Pd5zKu74l/6aMTr9ODisAkELAwJ1GOpdziy8+LhfEt&#10;I3sSRZ06T/JrKxTjRlA45+iLM8SzAfjR4cR96nyu6kLHxl6kZk18kGX8+UUZN8GH8CwOsQFz2lXV&#10;6kMtF1JovysOnpV8UcwJ4ahZM7ocNEC/eF4c72/JeNiVUPae+BJZHJvA8+IZG2RhTjfPjZCBbloy&#10;e7da2DMMmdCHdTQrQPn8NQn95CZTiMHzgQUaYR85g4GL0clX69FTImBhj6cPcvy4UxchH+Rko+kM&#10;CBCvU9DvGXKc/KV4Bg5FDscSq39JPI+0hedH+2BHxt2G+LG+6J9ZBKu7pPInBax5MEPb0D7Dy9DG&#10;60gVk4JH81UEFAFFQBFQBBQBRUARUAQUAUVAEZhuBELQOS7Bj09j2JH9Udv456Evv91hU1LQ3y4H&#10;s8ZegK2g/p62dxW7JTvDmuzDn9MQz8FQE+PFp2F3lYRPyPCiKBncnwvFjY+kCnzcDuEnjPp784fL&#10;+7A1eg5fadv9A5kLZ2QpnJc8rqdt3vdXW8yyAsqvYR33SXdXtns1c5Wx70O5vCNmhWU1nEN7oPs3&#10;z+mmShf2xnqnoQe5HZ6Rr23aUbhrGm2nj3ZUJJGISBj+f0+11vmOWrEsYkDva6VBXZ4MyvCzOzD9&#10;s+uvyyr8ac0FU8Yn2zuy0tM3GAGO1daogzHUkN1BA99pM+eOx++PSXqlTvnj8JWchO+ulMThA5Ue&#10;YPNOzNDVs34FfjzhCxd/zHfLrsHoV+Rj3yLsW99PcUaafdYrw1do62hM0o5nJpiUO9EZ8A340PzB&#10;aH9zhxnbYvCOBPzTpuDrbhnjvYY2009eA582eARtb43XQq5DInfaWfA+w1MOGQt/eeOUh1zu5ZbL&#10;3/TFzqP8oxqU9QzB1xn9c9InJ8c57Y74oi9Z+uukL9kh8NvFeCV/akF3So7oskafsUOmX8gnw5Js&#10;9qpShC/RhXBWsuCTjHXAaw+rx8LPnWiDw36kr9E98N/S0PX9OwSBsE1u69xiPAz8aDlxnQ0kZBZ9&#10;lID/cR5j3dhPHs878uN27lpeTAYuJ6Z9c1DuB+DrF/7aN4ZV2RrUjE2r27/kqY7sYW6rox+WMOes&#10;hnLoO+riXBo4K/7MF6Rl6GwffmU3UWbF8/EPhD3K8so3n+4P03B4zpUB9GQNFox6kVbob5q+Xklj&#10;cdiVJ0HrcV8YdlJhiThB02/GwMrkb7K5+DfUh2Om4wzgn74he6DpBsayjbFFrFg0qeJwhHjNNKfc&#10;yoDucR3jF9CPbRQ+bFn/TCAuM3jF0B53BDKz6UturUhPIXkQmZNZ8MwXPcRyGLbgxZDURhnHwtgP&#10;IrZDwszFOX/CtUUFNrRvft+WEXfKNdDaYRwmwSsT4CUzoNs6xnDD0K7pB/YBCiGWBfgjng9m4Ks7&#10;Kn74BWaHMJ+z1MJrM8f7Avz6p+D3+wXmhC3wKs+nOPPlfoKnXfB08NsVjB/OGRv9KvgwJgu02uMr&#10;R/lhA0aCPpAx3hZRxxhogefOUjdc/tZEWiKPpo9vJvpBZz1ZF/L/kl0XqyvGD3oUY4h7Qk6bmth/&#10;86xfNrzElcpcPhJAjAb6R78XKkgUOlbGqBkQG1zLtrFsxr1hbAfOHcsR7tt5z4T6so0tYPy4t2fm&#10;Ok/GpbxMXn0H/l+5p4X9PgNaTMWihl7W+/vmet7POrEPexjX7MMy6Hk1kgftpI0fY3P6Pas4Lbe9&#10;6lp+Y6vdxLbzO18cIRyjfAYZYET3wNu64MMtxLJowRc3+3xI+jl8jmBOM5gT78P3dxb8i8nL1/zQ&#10;N0XgGiBA+XXGBzusw/RqdHhHPpxPHb+v9/WHTAuvI6G/FAFFQBG4fgi4Mr4gPkEca2RhyQ3j5tmM&#10;cTgpsRoZGBPfPtbwKevO25D7IRPs4Pm+g3UiT0amfFzAM8W98CyeA2GzrdLuVBOD9s9Ud49WThFQ&#10;BBQBReADQYC2Eoz/rEkROA8CpKAcdPbz0Md0e0Os27v6eW+Nm3JfBDqoVdjOrOBFXSZ1D9Omn/0+&#10;BmwX/RrcSsxCt9WV562y0dNQ/7nXq+P3HuJmhqBTCZtbzyPf0udIHbFKn7RK0He88kdAPesiYjbm&#10;oL/bRtxPxjRlvbjm38Ee4m9bW0af8yC5IDHY/RhdAMb1VSfad1TQDr6o22Jfv6IH1s79XUVs00dS&#10;MvogxnT1rrmY+jtGD/kMuqgd2DpQJ0o8vWT6C/VkTYhbEDpJxjGl7o++0lLQacdgWxClnhu6MVo/&#10;8DpqVpdg0/ESOqtd9EcXtlWeRpG5d6GneYR4iNvQ69PWax76vmgggEfbi22d146TPt2SDKXIAXT9&#10;zxGLkbENucfteE+4NnARWYDOs4hn6TDsRGg/wb/TUBH1U2k8x89F0tLrDIyeijq/fdByGfY0OSdt&#10;7EZOk9dJ7bg2x2DHI/RDg72EsvdM5KAEWwnsDQZ/OBWQZ20oxrgDnvGqn8+awYSv90j90joe47fb&#10;lBB8CdIPDf3TGHAurfwJ46nZ3wwEQJdjzC2t21+a6WAchB8ByEPecLkZjdRWTBSBXlP8nQMah4gT&#10;jokDP4MTmWPe1gjjEwS2KrCFH2XnMM9RBgazhQ3VKJUXH/ys+RoVGc8NEbc7+Lac9NxNQAAyn8AH&#10;k9T2XN9QuQWRkPtcdBOaZ9oAWffSx9mNAU8bcukIUPaFrOFEYuaZz+pjXYE0rOnNCOCZir4WR6Go&#10;jA92xU9fRPQJpunNCGCjxriyJaMXX4HnYy/G6qdvvlbPnBoBB8+z9LNowS+tNKtYWGrBR9xQ/BzX&#10;+sBwahzfeiH3IZg1ArxNwbrpW+t6Q07S55fkF9ztQTdiPsJ6UwTP8Zxre9hfcsW+UW8ImWgzFAFF&#10;QBFQBBQBRUARUAQUAUVAEVAEFAFFQBFQBBQBRUARUAQUAUVAEVAEFAFFQBFQBBQBRUARUAQUAUVA&#10;EVAEFAFFQBFQBKYUAXhG0KQIKAKKgCKgCCgCioAioAgoAoqAIqAIKAKKgCKgCCgCioAioAgoAleF&#10;AP2kHHdyTUfeYTj+pvPvURCBeOH4uMWXfyAHw450EAh0OKaLeXircf+NA2Wv/nRAH4WD3I/j8wiS&#10;PWOCb9Pt8PuF8fZy1U9F4GIRoJNrBqpfSc4iaFVM1rr7stbZkzYCsDo4Tl9MDOzbQ6DWl92KoXG6&#10;ZuYxJte/kGMCL2fhsJMBeef8aUP7dDpEmmcZmq4WAfYT3bzf8+ekByc+TaeHXnT/yPeacPTO1/a4&#10;gYAGIcnglZekZJ2YhOHm3KWE4xzSbQ9poY5AZk/ghJ2BfN3rXB9et0MzMotgp8Y3vCGUq8Xg+6V7&#10;rcmGYpKTuHHUf1W0yqDRmhSB0yLAwBMhBG/4LLUsM6GkfNPYkEq/dSSLkD8fIFDBP1SfmiAfDGZ/&#10;gKAFTQTW6IG324c82XAA8HkGNvih5z3ybvcog9rPhlPycWxBOF4o35wujMLpWsSxyBrcizKYe1C+&#10;QfCP7mEAec5PDBD+29aGKZeBKo7PQSzB3I+6RuGoLM+gDeG0CRgexm+e5fgiZtc1sX1kEUk4o04i&#10;GIqZefEb/6btI8M/+AvB1S330/z4QN/Y16Tt5fiMzEXTstHelyftktQQlMVFjTTvM9h1MR54rSfT&#10;HIfMIGmwdceBhXEQBPVFEdwzBjpNIJBKKhCVPILYxHFskjTG8cagoj9OrMivGmvSwXzt1tuS0qCB&#10;oCRNM645Po63hWOVQUaLGL+3IgWZCSdM2znXnWa+c2mP44cBYijr+SSJdifhEJ2BkTi2+nCa3sN4&#10;JV7EJ4DnJ45bfpK3uBSJMY7vJuGAd4yfr+Y/96h7kb5fFgJEnbTLIEGfJhdlGYGZ1iDvt2wEqQ1n&#10;ZSWWN7R2Gnq5rDqzHNbb440n1Y20GsCY8RKvNfPW4Zj2jrPtr2jQO6qfZ0GAuEYQTOonqVvydwdP&#10;jgIak8+u47kygbnrXrSIDnOkOxrKc9AXiMok9gv5ySpojfxq2hJrxDWhu6G8/HN/+weyD+uf88Xl&#10;08i8CQhHLMibpzF5Y6YYTEs6GZeqjeBC6DcGrWadJzmHXQUe7Isk5ug78YL8c+OlmYPYzgYC373o&#10;7csnWKN7E82xBwcI+vd1exOyc8/MaWwDecVqbEYeJOaVb1xFp2qZioAioAgoAoqAIqAIKAKKgCKg&#10;CCgCioAioAgoAoqAIqAIKAKKgCKgCCgCioAioAgoApeHAHTkuUhabqWK8nV1zdiC0f5ru7kv2+2q&#10;LCdmL83WgHp82xnJP+09lcf1LVMXAkG9fxx2J3+6+FBWUnMywp6ei060DbmXXpBqry1f768d7aFo&#10;DLry68pj+VcLX0iEAXbxdzwRK9o0VbsNeVzbluct7MsYdmHFT/s6d/8Fr6ctQsgKyEIqJ5/klmUJ&#10;uNLmZoT2njZZyCOC/UpWIgfbFpF4v4uMR1LrNcVKX4Idi9cetPd4qqMeG+3KkT0jEVpOFSSHwPUn&#10;2Xsdv1e/33wESA+ZcBI0n5dHtU3sVPGbMf2yVZEvhgOJBDGuQNtvS6RuWP/JDnjSP++9OLLaMjZp&#10;sHX/svhQgn433zflMx7D3hjjNQyb/BUEtV/Gq9HvyFa7LM/qJSm367CRHZq8R/6AlDMYx53tAABA&#10;AElEQVQ5mWs2ZLy3LvLJz9+U7fmOoz4OeI6zvyO23yd78RTKd7Fgm7mnq9Kryzz4xvdYz/nK1bvf&#10;gABQr5dlDDobxTPyK9hr7/RtCcKukIl0GoZN+Y+Ld+WnhXvCPRc3zRbvDcC89bBLsY6kQ3H5i+Uf&#10;y2wsLb/de4a5sG9syznXcS/uP5WfSLlfkx/P3JN8NGXmVNfenHbnby3i5JMouAMe8ndb38ijg03X&#10;bpAZsULYY3ErPSf/cuUL1Csm9hvkBmN7GIzKv0W9/xvm+G/3X+L2V7ahv6++NLbzf7r0maRwHa8/&#10;SoGgBAq3xV77RkbldRnb9hFvOrpGv5yIgJENKMNw/0Ekfgr+5kipU5e1WsnIV+wFvw/7YjOzUoxx&#10;j4O7n+RhfllakMF+vfuEJGD2yHZAh3+3+63EgmEpmGuP9eGJtbv+B2k/28Nesq8ra/Kr3ccyhD23&#10;D1iz5T7wsRQw/6OFh/Igt2Lo3bOtj2Pv0hxkzN+3D+RxcUksbDCjXF4Y9CCHv3uuvhTkMMR96Esr&#10;ksCmiBH49f7xUXkpVThLIRbqGvnJLyDEgD/kl1Bn+yy367WKwLkQGHfbMqpsimB/h79wC5zBkzLP&#10;le35bw4FwcRDMu4PYMSPV/xw7j5/zhPPwcFeA6ePvYrhiPiz82K/+Eoc8NsxjvsC4Es3f4qZOMan&#10;LYByuYNnOcfuYE4ouPPCO54pT5v3u69DR9tDsXexboQ/H+QPXygszpXzeIylwOFzyxtk33e3bYqv&#10;wLw/gozC5wcrlkRbsY/8lJhbeB6h/MAx6gwxjs+wDjfFiFxd1YCjhWch8kKBnOlg3XRqE9aBHI4H&#10;PLtb2HN95QkyIednB7j542nMh8DxOiXy2UvjtceAQR+O9zZBa33x5xfwDIk599pPulwHAU2CNmVI&#10;XE+vHziGjH5VBBQBRUARUAQUAUVAEVAEFAFFQBFQBK4EATzJSsIXgW+7GWl1+ni0dZ9raW+z0T+Q&#10;tD8qSV9Y2vAhWbZbsjM4kBp8/9hYV6CPOr6YmA/t4IwvpGBcluADrRhMSQj2OkOs69C/3kZ/XyrD&#10;pgywFmjWBrkqi9vp/269U5GdXs342VtGXeiHkjYcTFy7pY3CLuwTHnd24IfQ8yXk6kr88K2XwfV3&#10;4TM3h7InldhG2g8W4R/zYNSGT+eqaQf125VhS9bhD+k+fXSdM7G9LMuGT+CtQU2e0T8w+oNl83gT&#10;/tO/He9KxW7LrXDO9BFWTc9Zqt5+XRDgiKMP2n3Q3MteFXTQkj7WKDmWSDt+d0i6zQHBhLGWmoUv&#10;fvqbnAnGjL0rCYn2MvTo58e61nIoa+592i8jb9rKuPaz26A/GCfIJ/55CcNO9izLiQOOa4z5HdjJ&#10;cbyTdul7Ngeeci88K1Er+LrNzhk6gDUfIUPaL81ApzcbTBo7E9pK2CwJfIyafPp2HeM7ow0QsyH/&#10;wEvIk+hzm7ZHtFvGSq+5lu0Ogu/QF595QQcaQbvDqCvtGENYAybPYzv4x8R2mXd+waFcMAFffHnD&#10;KzfBs+rQO7o2jrwOd+Ia+vukX79tnJ9B3ZfCGcnjk7bIR/nxciSWQqsn7907xk+3SJ7zEts7Rv4j&#10;qY5astdvSgW8ivTBLFhvj2fzDuLoA/+Mor0zqHchlAKtkEaw1onMXQp53a7YK2kaP01N0f44+umj&#10;QNHQxot+RcrwXQuKQeuJlSV94P+8V4H/vo6sBnMyCxoifyWVuvi/vXVuPq5f5Db4MX3/79p1+LvD&#10;eEIubk5u3zEn7zfHnNtbx3sOuR3rQl7DmBltUGgVPN67Pw5azLOPAknMd1HY69IzNRLu9WjRXPwe&#10;b0fFo1qUAWpOV0qgnbLdkC7qwtqyDXzx/3giYqZ8XETb+jDmfMoUSfgOpfyQQF2joOsgXhYMv+gX&#10;+3QoHy/lar4bekJ7Z/wJScWiUhrWZQcvSkkzGCdFxGygfES9pYO+5995+8JrKTE3OOGL6zM4DD6R&#10;l/1R04xr0jD5ehFjNgWcTb8YfkddhZfL2T+9/qTP0U9885JB3hwrjVHXFMH2gWVIFbJcFXMQ68ma&#10;uu12+TyPUIOXQFyMRfglnQ+kJAb/uLyW9D2JxHrTd/Mi5jnW51GnZMY560Vb4B2MTzh+lgexOYk6&#10;QTe2wlsqQtuFJuIzPOrtyR58RHt+3ll78sfFYEbuYB6jf2jv2ALKHmBuWR9WjlrZhez2HPNqBHrY&#10;rERx/GztN3ijLl1nIJyfibnnF5rjPwfedQ+2FcfnU2LMsch5PQ8aeTmsGlmyOxqANpij24d1zA3f&#10;tHtSCtbNMwDlbiNLon+PSIjVPUZQPE86PxrFh83hh9cy3mteh2W9OoMTh+fcbxfz7tb1qMZH9WB9&#10;WNch+p/jpQfZhv7wOwMbfG2IWEQDnLONn1JAfJTYXIMRjhBjztH3wwXDd3nZq5KObtEvisC1QOCs&#10;/OdaNEorqQgoAoqAIqAIfOAIUD7lHM/n7VuRvOSw9+9Fpyy7eIYZmjUQV7YdYN1rfbBv0HKfCNxn&#10;N8q7XLu/G5mVlO/szysfOPzafEVAEVAEFAFFQBFQBBQBReBcCED9Dnk8afQv24O6ke29DKlnuw17&#10;mUXooRA10pyjLH8dEp9RYoiFeTcxB78QfWP/wyeTEfQnG7AHSsDfwb1E0fglet/2EIkO9v4+b+9B&#10;134A3eOh/hWfecT0vJeck1lgl4cfpEfNbfiUOTB2BdSRDGGn9KQFHRKekx6mFiUNHyM8jmq/1gfv&#10;W7f3uY9924ZOam/YMDpio1dGW6hjzcG2owFbgxp02kzUETFm63fOjvG1MQ9/cq5O45ii4z0qQQzL&#10;0P096ZbkwOj/3KdHosJv9OMUhU40Cn0fY+4yxmsMuuAY9oEGHc8XlFsHZGWS0Qke/qDe+NPYolCX&#10;tt6vGt3bALob96nVpe0mbNC+treF42EFNlBziMdHvfP5WnY6MBzgSn3iJmxj1gdVE6vxeN2YSxzP&#10;zXegeyuAtmg3w/a5OrPTleFdRVsN4lCB/dzBYb/S58cm7GqWRrMS4t7ODyGBpiRTxF7WiDhV0POA&#10;+8knYesHCoY+MAifgWPoT8fwjeZw3yfH/TQk0J2v1zX8xwlB539J+2R9xg4FdM+9nOwLTYrAlCIw&#10;gv8yd5K+jNlgSkHQap0dAfB7f6MM40zYCsZhTxrLgu/TiumS6Qj1GNz+mQwXH8CICv5KOP+wCrBL&#10;HeWWxAe/emP4tXFM3c7eTL3jmiEA2cPpNEQaFdADbCghBxmfKp7wfM2ao9VVBK4/AmDIXArAugEe&#10;tMXq4pkbfo80vQ0BrA9k5kToE6pVFaeJ/VPw9Wx8qrzttg/5HIzlx/VdGOXDX+/iPRE+f/FZVHn/&#10;+1EFH+PhE47rB3A2Jb5kXsbwiWV1sM8J+zgMrlPyqP9+DZyGuyCvAF9nf9vQqg8+oIRrFUqzk+8c&#10;YnyDcDbxB7Du7sPeu7Hdx9jFrj62b1rW4ybfo1qCIqAIKAKKgCKgCCgCioAioAgoAoqAIqAIKAKK&#10;gCKgCCgCioAioAgoAoqAIqAIKAKKgCKgCCgCioAioAgoAoqAIqAIKAKKwAeEgO7U/oA6W5uqCCgC&#10;ioAioAgoAoqAIqAIKAKKgCKgCCgCioAioAgoAoqAIjD9CNDfnxeoj/5oEnConIKz7EQyKV04wmjB&#10;qfW+DafAxjFwH0FHEc4aDm2MVyrcORNKyieJRXwmjNNrL6/pb7nW8ENDgLROpy4hBCH/KFZAoPo0&#10;Ag6XZatbRbBWBrZ3HYwfD1xuRgdujMA5Zh60vhzKSRGOXy34YKMDeQZB1zRdCNAJesQKyn3/jHxn&#10;l6SDcGTkV+RvJrA4PkkLHacvbbx2xi2JjEKSRZADE4AbzlCjVshcj8uQLBO49+mgIi2nd5iTyzfn&#10;A2lZCcKB6zVwFkSH+m7LTaP0TRG4FghQphiBdueiWUmHYvK4sYNAGwyYYRuezQAUNvgwjzNxnL/i&#10;5Qwz+HoyMgqGAgOM++FUM2wCSIQkjSDyGQQxn4WzTQZbd8fL6/dexC+OQvKoJQSU4Fz0VWtDmgio&#10;4dXZ+AV8zfEYaoybgnDEnA7GpRhKmcCJCfAptp31vGnz0PFAHReB+U3Pg/0fQACQOwg0sxDLyToC&#10;0Txtl6U5hANKEJQr2RjKAuWBmBx+dwz9kIZCmC8ZPCUKekwi+AWDqZC+QgjCwEArPjgLZ3JpjRQ8&#10;2TRC3XKg9R+lluXX9TUZCMa6Gdnu2GGdvQTfpai/TwoYt7eiBTN+/fjN55TzjAu20uMV3rxJLCII&#10;FeQlFwle5fIo7/ir2nlH9HOaEPD6iwGNvkitoPfceYM0Y/p8mip7irp4dHiKS/WSC0CAVJJHwOPP&#10;kouGP5FfmTGPt0ftXUniWWIxnJUn/ZLUEVCJ/MgkzNV3wKOi4K1mjruAulx0FqzXbCApc6OUbNg1&#10;hHtzuRnHRdYXl0/D83g+Ck5t/b+PB9tDvr2A/sBXU+/rOMa/366TfnO+uxMvIHDXgVT7raP5fb1X&#10;kSUE+EqC353UdsqXjzol2UGgM49WmVcW63pfJJcNDUwrvZ6Egx5TBBQBRUARUAQUAUVAEVAEFAFF&#10;QBFQBBQBRUARUAQUAUVAEVAEFAFFQBFQBBQBRUARUATeBwHao32cXpAXjZL0Rn1jq9bHnoJva5uw&#10;x8u7xkXvk/EZ7qGVBkPD/66yJl/j5dnsMbhtxB+SL+c/ktVkEfsWJhdAnvb1P8rfkir2C201K6YO&#10;xGarXZXfVp7LHxUfHrWI9q60MdjvNuRRfUvWGmVpww6W9iYB2Lp6ifUPwbZxPpWXj3OLshifNfa5&#10;72PfRzupEPZyWLGMjCxHggj0G7JHsNHpyhB1cS1dvJIv+hOWF5UNE2TdyhREoghQT8MLFLrW2pUO&#10;9lt5thdhtPduah6nWCPWWtOHjkAA4+V2ZkGe1Tw7d0sOei3ZblfkLo6/jUpcurakM+zJP+w+kg6C&#10;0JsxhpsCsE378ewdmcG+ptPavBtboMMC0+G4pMMxeZBZkcf1Dfmrl9+ApkHrsK2vxNIyClji298S&#10;p9cWKxJ3af6iOhOYcHw4tZKMOwfSD0WkmkiJj+PKS/ha6tXks+PHvHP6eeEIsEuGu89FBrbspyOy&#10;C4u7oOkndr0jyWBM/sXSQ3mQXTI0e1qau/CKTmGGpFrMihLw+eRHM/ekEM3I3+9+J7uYP10bfpzH&#10;eH2JuXK3VZNkOCKFSFaK8TTGbwbjMC5hzG8+jD3OLcdGwYmtxTA1doJ/s/UN8tzF/PNq3mUeD3Mr&#10;8idLn5n9j9zv+LbEfowEQ/JnuD4aDMtvd58aG3zO85RFnta2pYf9xH++/JnkImmOWjc7nPMXV8UK&#10;BmW4tykRyAMCviGYjzW9A4FhX5xBF5uZIHmBBx9h+obbhqORPD7YlC5kVPY1uSdtkdnP3p4J3urN&#10;CY1BRx7vb4Cd+8yWkRrmm7/b/kb+YvmnoD3Ykt5gnuqAbjvA9peYL78qr5vxxLHHJnMszsQzhtaX&#10;UzNmL/DxsUYsl5Oz8i3kvcezywa7mDOSCsdsFjL4tOBGGkhm0OPYv9Kss+unNlmgcf/CPTJAGHGD&#10;Nyh/mNq+umkV49geN6sybuyLL56UQJ7y9nTMTxb4txUKi4NnWMHzsxkf16IDgGC7Kc5wKL5IQvy5&#10;IuYxyB/47fTQDu/5+AraQt5P2Yh88cNJkB5A42SrfE7zQbY0k91lAACYx922jKtbIpBjgpAHpyJR&#10;QMJajElYK7ppycFa4BgyCcedLw6/JphjIaacLlHmDEVxLehmOHDnZCNRfkhj5nRQneoq0hr6wYKP&#10;AwiIMsZ6yaWNv1NVkBdZqNJIBmtfyeB3fymB1U8k+pN/x8NXmkZ1+Gb5z/8n6Dcg8V/87+LPzhzS&#10;45VWa7oLxzOIg+dHu/QcLC4ogcIyPkMY//SXc/2T5Q+QM2EsnZahXf82awsUAUVAEVAEFAFFQBFQ&#10;BBQBRUARUARuBgL0TZyHXzz6llqDTx8uu1AL0Rh15VmvJHH47t7pN6Q57plnX9rjef6MuSrHNe0I&#10;fPzRx+US7AVmAilja0B1JPX3tDFaCKelAF/HlUFLNvr7sjdsyGDk+tqk3pP/A8eWdfhN3kVZvHY1&#10;mpdsIAH7w5E871bkRbds7jledgiWfYsoczWYh/8oPptPPrGtK+FZqUE30sCL9R9i/WoL/pGywLEQ&#10;pM3T++lxDBZowhBYbA5r8rxfMd+94+6SmGV0vbt2XWroo+VQVpaDGYlinUXTzUaAVNUadWQN42S7&#10;Tx/jI4xFLPFSf32YuD7lgy/OOOxlSItzwbQkrbCxv+B4PMk2inZ7pCOmp/0yfN+6vjGxkm/omjYZ&#10;D2Pz8OcZPNXyMe1otwY18JP9I9UhaxhHLAD6qkv5Y8j5/caIqeSxN9du0B35tAsyXrbRHo4GDxUL&#10;dkc8dxKD4J0cr+6YpZ0wOByufcVLvG/ge1hLp62z67fMO36sMjjEsRoPRuR+YF6WIjNS6tdls1eV&#10;qt0WG/cybzOeUR3aB28DJ/LDbMDlwUXwvADKIToOztMPoOk384ljWMcfwk8x/RNTscbzDmwXbHzy&#10;e2/E+AptaYI34NLX6MOrMXk2ff+m4JeVNFIIJox/cmhsTNtOopFjrZz6r4ay0MY8sExi/trugxYH&#10;+9IGNiQD4k8sDoBTG3arRWCwEswZ+vS8O3tYHW8s6YnH2f9txK3YBo/esRvSwXdaubnWT+41zMf4&#10;bARvTvqjxjd8C2WxDj2Mrz7uofaP1GQG1WG9WIZbQ/NhfrHMFubfZr8PP3xV+NyLSQFtm2H7LHiP&#10;9fSJ5uqzvZk2oQC2oTpsmfYQlwFoirzlkFqP6sHWkX7IcwL4i2JNPIH2ZeAHMA07zKgEjW19AGOO&#10;9aYcwGTG++F398j1eWd/ky8wVgNjPDjgr0H8ZuI5jtNJJg87+iReCGRkHi/yK9qEGYz5foHYGh0H&#10;8qOstYh5IYMx9Bxy2xbGETmO4V94Z/LeveL9+EKfkIvhDF450EcI6hKPZ04SJULgGB7NOrM+38H/&#10;5MBBHA78ES+OVelY8iBWlKiDucyt/A8q5cAB9MG4LY96e4ZHHJ9fuY9iFfEZVsMzBh/vZpYXwbkV&#10;2M4OMbK3wBuYPY+3YBv5uLMjH4fnzNxn8PVufMuny6fA08EvnmPcl4b1o7mJPZ+Cb/mPIrP4jB7O&#10;X69nRtrknP1RoGh43DrzAAY2/dyb2sGnNa4pYf45gE/ZBfQZfZoGYJvJeyl7k7JHkG9ZZ9oYcm7n&#10;3MMz/E1ZwQavML9pQ4dGc24xfr6BBz9D+E0eFfbjOHAnjRB8dwTRltetDW+mrEEezUu8o5gBj/gI&#10;j7t1c7+ZOuBqG0fHZh4cmfox/kpnjHgc+OyBBlhHRBoy+RsGxs7HP+vAcljm8cTcea4QTMrdaFEy&#10;8L/LY5oUAUVAEVAEFAFFQBFQBBSBaUTAfcawJO2LysfRBbO+tI5nuDrWIChBu7L1K6HXk3e5FnKX&#10;zxS477TPKdPYfq2TIqAIKAKKgCKgCCgCioAicB0RoFweRTzZBegRm5DdaXfC9fIM1vzvRRCbEuvT&#10;lOWvo6zOOudg63MXPsTa8FXVgA6C+nH69HjRou1RCDZFeVfn4SkST9mJ9A9iQ2/xErZD6x3YNFD3&#10;TpyQTwZx9u4liib+OnULM7BdClkrEmoFZKO7b/TyrAd1/WuIeUq/a5+kFiUfxn5GlH9VeFMPQ1uB&#10;/WHb6CJYF+oAi0ZHUQB+PcRc25WD0eF5tIFxgL/rbkPzMZJ50JBnP3VKGI8uIx4D6I028Qz5rFMx&#10;+uIjDQ0wDULPswTd1y3YPEQQ6zwIXQ9txYxWDkRMPxfUYxJ/vt6U3DOgC9hDMH5yJdSUl9BbVYZN&#10;05+H2hpz+z7syWrAYjtYg73YDPThcVOPN+V9nuNuS1y7uPUB7NSgR3PtJNwnabYT3iSAcUpu4/k5&#10;iTHLtlBX9b6J+RODIuLsUYdIGzmO/RrGyQ5sgBLwTUXd2vuX8L41u+z70MLcnEgGL7R5Yn46aCfU&#10;aUns0V/DILErnU//jQzhx2YakoO90cHdFxJ++rfigF/1PvmXMkb8cldTOrkaWqA5/wBrRtT5wr5j&#10;jHGsSRE4joCRPTBEOUdceQKdalIEzowA6MbfhC8e8LphHjyfPhNIz8dlFUPfPDZhGuM+8zh8/LIc&#10;M7njDfUYFe/JaP4BRSDz+7W6nbnBesP1QACdDd+M0oYvNfiHMy/YB2vfX4/e01reVAQwLuFjTPD8&#10;5cNzqIU1AsOqb2pzz9suzqMxrJ+kZuEgdlecOl5ztwEfnuc0nYgA/bA6B7swV4VNbBa+2/nsq+kc&#10;CGD9j8+yHfjB4mhN5sSC/0WzJkX/gLRf5kYOHcjvjzHWKcY7z2X4j/8RPv9iEvrT/1msHH26aVIE&#10;zooA1lTpMxK+xLge52Atm0OTjz+aFAFFQBFQBBQBRUARUAQUAUVAEVAEFAFFQBFQBBQBRUARUAQU&#10;AUVAEVAEFAFFQBFQBBQBRUARUAQUAUVAEVAEFAFFQBFQBBSBm4bAYZTxm9YsbY8ioAgoAoqAIqAI&#10;KAKKgCKgCCgCioAioAgoAoqAIqAIKAKKgCJwMxCgg026HGQQ0zAC0EfCQZkNJ8SOFUzAZwbvLCN4&#10;b2fYQxDeOIJsz0g8EDYBOm8GAtqKm46AoXE4ukr4w/JFfEmWEGT3aa+EAOoIWAvn5cbpOry/0AF2&#10;HM7v5yMpOMXPgt6jOOYzxxns1zijvelgXdP20Rl62grLQ39RdsZ1qTl9gbvVwz5zHanz3XPw0zUB&#10;fHuyDWfrESsoaTiLm/EnTEBqOpl/NqhIZQTne4d3MP+MLyb3QjOGHtRZ0DUlFK32tUGAMkkEgTp+&#10;lF2V2VBKvmluSnXQNM6TOY4ZoOKHCfIMBifPB+AwjsHBY8gjifGdDkYwvhMSg9OvCIIouEHuwdUx&#10;N7gBF36Y20UeYYDzQiApXyZvy2/bm8IgE55fc/IT1oN1iqOuDA4+F06jvnB0B6fNIzgQ5PzDoOSa&#10;FAEiQHogzVBuf5CCXAPZ/EW7hBeDqPTN3EV6iiCACmX2RCAiqUBUkgi2kIJs40egeh+EfzrXN1SF&#10;vAwd4p20etmJZTJI6KeJBfnn1iYkMzgnPVYJjuswnOLOIkjFLbQ1j6AsPoxxpknV12B8rA769Xoj&#10;wP5UHnq9+/Cqak9+tBjKSjPek29b20dyyBDBs75ub4FX+WS9h0APh5M6aS0NHrUYzpr1laPJ/qoa&#10;8I5ybwfzUht1pY1nJ84DWSsqn4bnJIb55TzBpt5R7EROG75tJrWJZD81mbKJlJE/is7JP/SfmXpx&#10;zuyOBvK4W5KfpVZ/4HQasahkDcHWnnf3jmRo4hXF+shPUrcgH4eUR05ND2tFFAFFQBFQBBQBRUAR&#10;UAQUAUVAEVAEFAFFQBFQBBQBRUARUAQUAUVAEVAEFAFFQBFQBCaJAO3uctG03EoV5JvqOuxMEawd&#10;dh/bCPq8nanKcmJmYjZpXruo+//2YF1+U4beHzp96v2pxw/6/PKz4j35KLN0KXWIwrbwy5n78v/2&#10;u9IcdAwOtJt/VNuUXCQpDzPLYju27Hcb8l1tS9abe9K2+4iHbQG3Vza8xDQEW8X5ZF4+yS3JQnxG&#10;grB9HY9H52sH7BxjCdjgwO43Zg8lNBpKYziQwagH24mIwczD9EI/YbDofPVX4mx/J9aX/4P4Hvxc&#10;LJTdQqDwtVYFrWePIaHdxXhairH0pdghu4Xq+7QjwPG9iLGQjSYwdppmXI0wjp41SnI7vWDoh+P9&#10;5GTBfnYkvys/l532vuFP7nWO3M4syCf5FWM7fPK9bz9Ku3wmHwyJbqXm5evYupQ7DVi/WXKQSEgX&#10;NsaxVlXGtbL45xK48k11NNmc7e0wq3H5pUi/LwezOenD/olj6Hja77akZw8kAlsm8hVNk0PAGQ7F&#10;3ls3fbAbS8gQ86CfmOOVDMXk36z+RFaSs5gDRpOrxDXP2d2zMpZ5zHn//a0/lF+VHst3+xtij20z&#10;zmnHzzm0Cj5Qwev3Bw72tYQlFY7KbCSLOTMnM9Ek8I6b+d8Pu/iT9rTsdA7kbza+kt3uwRFP4OgI&#10;Iv8fQ2b4g7n72DfjP/V8yzKCmLP/aO4BxlpQfrn9CPMq6kwaQJ6bmOf+04vfyL9a+Rxtyxs7Ugv3&#10;+HJzElj9THyY81zJ5Zp34CVV3xnCNhc04WBfky8Sf0epjux16vLiYBeyls9wYT9EjpV0AfJGxrVJ&#10;PsyBNBAOhuRfzH0s7UFXtpqUT9x7ttsH8o+l7+TPlj6XEMp985zzjupM82kAUOs15W83fy/P6tug&#10;XQCFF9mYh9mfLH2GMZbCmDyBj2G8FaMZSYeiUuu3Df3b1lA2mmW5lS1MR8vZyZizfeh7s7OmXcPG&#10;mRPaMh21dWtxEtbTVL+J1oU0iAJIhJouFwHQ3biyIeNhR0LpO2Kl8nCScfl74k5sNPi0hXl/3GqI&#10;g+fZ65IMFXda4oywNzE+LxZ4qfghp4zRBuAsZi3gkjFGn44wRwrqZSVTkEcyH8h4w+oD+MqodQD2&#10;Ah8YETyn+YOg8cuZDyhDjCGXjDEH+SAXWvl51GMa+BxwgfwLIsD/5WBxaeOX8KJNY/Q5+5pywFnm&#10;Fsr0Ftb6HI5T+AMSyKGGZqah2y4NxIstyML6pi8cQz9gh12ve6b+uNiavCE3iiDgkePKtgw2H4Nv&#10;43mNe66vYH/4UQ2NbO4XB3wbT5Iyhh8F7Ao/Oq1f3ozAGJiNDkp4doyJv3DravvxzdU8+xluajTP&#10;a2BG5pmGgrMmRUARUAQUAUVAEVAEFAFFQBFQBBQBReB6IMCltSBWN5aDaanDF/f+sG3sgGysv2wN&#10;uP5RNyoi2pLxz1uKoy0O/TbNhVPwP5WTrPGV5+ozj9sF8HquxVLfyWtnQgmpwt/3Rr8qpUFD+rBX&#10;M8styI96UPq62uwdyB7OZeBHkGXuwScnS6b9I/PjexJ+lO/Bhzj9ZdmwD/HqNWnU+dRPv823wjPy&#10;+9H2kR1DGzqHF92KpHwR+EN8P39WbMMANhgbA/hOGlSRt+s72m2T23KiSUyIQs8ZyNP+nlRHbbkd&#10;nZX5QBoYujp19x59v2gESMsW7D3ZA/i4tMRxsjmsyTporAG7UmoQjA0B64EXx4QfthNpjAv6dZ0P&#10;peGPMwzdlyM2dHjv8l9JulnBWGJ61i8bOmQraYu3PaiZZfyP4/DVBlu4t6lRiM8exvdT+P7y6Jf1&#10;i8IH9q1IXmbhnxarvaacSbyxLBcR7x0/gYHf73/NHsVcduyN7WcyfuhOaCB5FNv2rmSuObwsAh0I&#10;/YguwH6qDB62Cd995WHz0H6Jfeb+0V8kj1exzvwE9oQhCcBvPGoC7ImUW67rQ5j1Y/bUZbnfed3x&#10;WsH+AnVlzuSnTO5prmTD/7wvDB4clyJ4RYq+f8kvDvOC5sa94Ya8E6kg7OZJd9lgQtb7FdkZYn36&#10;iK9aoPOxbA4O5AB+CW8Fc8AlCbu1AJBycfagIJRjHO2D5+7Cp/sm5sb2GDoqJNqZMxFnUlEM/t0X&#10;QhlZBMZR6jyRcgIdTNDNcwgeP4DOowM/iK3xAL50B9KGP70+PvvUnyEn1wYWvWh5/J69h6VnvGp2&#10;Sw4wT6/59s28WwglBSVhjNEK61VdWO6bEq8jjbXhx7eE/Mp2U5poD+0EyVc83sL7WWtEKTD5x+Hj&#10;N4k5jn5+U+AvEVAr9wPQpo9Fj0Yuxd5EH6jsF+JAXsDvl51YokeVlIUmXQe3ha6s9Ul0XnKBmDzv&#10;ufOPS2WveAt9PSdBE/RFOg8fy/T16MprrPHlYUVe5gctLoVypnu+65QwxiFj4o9y6a4NeRamIA9i&#10;RYk4wR/M4WOMy8q4JY8wfzXAE7zxxMw4h92G3LeMsW2I3ZTw6o2tjPGaUB7j2JYKxpQpF+2v2V15&#10;bJXlE+PvFDrud2BCXTgZu5GHh1XI4tCpc4AdvscwBu9D5ssGEm+d1wxHR8Uon2che5fAt553y8K4&#10;O5xBWD/mS7lzDbLFVr9m+JnLhVgF2HCYumIuekM3unmYqrlVxD3HLyWG9KMNTTT6Bi98cj8TfW3T&#10;tzj35NDuM4y5iH1H+YozH2On2JRfwBOH4NO0VSbPYl1t9BOPcQwczZOHv3mU/MdgeFgt8mXW0z2G&#10;NrtQmrOv6sq8XKtUzhuz8JF/J1KQNObMV9ccZqgfioAioAgoAoqAIqAIKAKKwJQhQJmVkjif5ReD&#10;GRN7bh3r7jvDhpGhveryOq4nFqADuBeZNc/3r0vw3pX6qQgoAoqAIqAIKAKKgCKgCCgCl4EAY1E+&#10;QAwu2sxQ1zYPWT0F31Jc077OsjrVHAuxnDRtxLyrb0EvSnsgS+qDtjxv7SGmesToLXiMuojTJuoA&#10;NrtVeY54pV3kSR0E72fssTuwG5qHTp4qAPOMhOMp+FX4NLVsYp09a5WM/sbVFcD+Afn0kccnOD8P&#10;HwxGl3DG+py23m+7rjHuSgl2Av1DfRbbkw7GpYDYxdShzEDH7cO+58fdXdhxtYAA1ByoZwt7KR+N&#10;d8SO2tBd5YyO5W3lfP8caayJPF5Af05MB9DCvNKLEdOw3IWeZCmSgx4H++b4h7q5eiM3t7NaJVGv&#10;w/6Zgy4xjzbuwn7iJewnDuw28jUtO7IH28WY2IcOew56uVXUIQM9ZfAC/YiwrQPooEqjBmwIqtKC&#10;3t7VJr1CKgYdEfV+1PtTt3VRYxLdB51qBvYhDdjNtU2+I+jEXrT3pBhJG/937J8bnbBn3ErOiPz8&#10;fxILvgkEe1onkUhxfvgVs/pQEMPGb4yX6zPg9HxnEvVinqaPoR9l3SzYO1rwPeZyr0mVyEJR6sAW&#10;P8a+2csPHunuzZ1gmZr1tUKAdoXkdbSLAdM/1K9fqyZoZT94BMDn4PfMgt9YOCOQUWpGHM4zxxPo&#10;3NfcF3+jLHZmTpwYbGU5OU8qneQnheWhHhhumj4YBNDZ1R3XH0rhNnwaJT+YlmtDFYFpRcABL3bg&#10;48SifTf8kgvmD+XLb+ktzFv0KSf5OZE65lkmyIsGswlOo25B1/Cdawj0owV//04oJP5MEc9ek3nu&#10;vYbovGeVQWjYOyVcR8E+Jj98TdnhCPLCEwziCrg+p0iMKmC9J8DmNiuVg8+xCPzAYd8YfPtaaazd&#10;TGjN5jz11HunHwGLa06YYx363Oph7PL5B7xRkyKgCCgCioAioAgoAoqAIqAIKAKKgCKgCCgCioAi&#10;oAgoAoqAIqAIKAKKgCKgCCgCioAioAgoAoqAIqAIKAKKgCKgCCgCioAicNMQ0N0CN61HtT2KgCKg&#10;CCgCioAioAgoAoqAIqAIKAKKgCKgCCgCioAioAgoAjcWATrbpN8kOqmhU9gYHGQnEHh1KZxDoMwx&#10;nA+7rpZvYgDeG9up2rAjBLygxrlwXH4Wun0UsJYO4pNwNL6AAMNzcH4fx3c6Gef1DJYN181HeeiX&#10;6UWA/cWAuinfrPThSL6OAOS1cUdqCKw+kCGOuM636IaL/M0Lrt7D+a7NYOUNiSDIcswXkjoCNHuJ&#10;fDEKp+8PEKCZAdjpmFiTIqAITB4B8mGO2oV4TtLhmHzX3JK1dlmGdNxPR5muwGICNvghn4QxdtOh&#10;iKQRqCGLAA9xHAvhWIjBv/HnyTj8vIpxzAATDDzyZfKWfNXalB0ETWf7IqhfDgHX58JpBAdPIGA5&#10;nH+CUZlgF+A3LgqTx1tLuH4IuDTtBkv5LLMqy7EZKfVqRl5PhWKQ48MmiEvguJNP+qu0RxhHQxLZ&#10;1DSaY3IlnEdQnJF8294+ovsQ5t9CJIkgLDPCgEUc+2PKaHj56LxckyKgCCgCE0aAM/G9aEEaeGbc&#10;7FUN72EQpxac//66+UKGCOZEOcMksNV7sVnM7UEja0wzl+IcEoec9FlkXraGNQR29slKIGuehdhm&#10;TdOLAOfMeciNc+GkbEOe9DNkDvpvu1+T1f6MzIYSZi2DLbBwvIKAZ9+23LnVlYnh/xs0+3lySWaR&#10;x1XIxdOLrtZMEVAEFAFFQBFQBBQBRUARUAQUAUVAEVAEFAFFQBFQBBQBRUARUAQUAUVAEVAEFAFF&#10;4KYjQF36x+lFWWuUpDcaGquPPmzJv6tvGnvVibYfJhlP69vyy90nRl9P/T3NNPw+n3wxc1s+za3C&#10;rO9y7NS5RyIfSckfFO7Kf93+PfYKuTYw9ngsvym/EJ/Pkr1OXV4Apw7s7Gmvx71EXqKNawg2MvPJ&#10;HOq9BOxmJAB7WOY7gh3guROgicVT0ocdZAR2O5HhQOp2F3WxJQpPZhMzf7QH4vTqpl8s2GGaL3jf&#10;6hxIvd8yNhpsG/G4k1qQIOwz1faCiGjyEIgFQrKaLEq52zA2OjDgkd3mgdT6TcnCHvYk0yzamTmW&#10;I2u1svy++vKIzjjOchinXxbvv2Y775V15k/wmzBo9lZqTkoY39wd2MUYq8diEq9VZbT3Qvzzd06s&#10;45nLOroBhY5tGe+9BMezpBJPytDvl8AxPkFz4A7G+UGnKQuxpDgmQDxR0XTRCKA3xOm3ZVzZFjsU&#10;kHI0YfYtkC4dQP4wtywrqVmxj/XPRdfhpuRHLEHcEvWH5OcLn8pcNCv/UHokDcwVpHXvD9OpSX3Y&#10;7u91BrLbqcnX1TWJBSLgCTEpxnJ4ZSUP2k8Eo5hX/GaOe9ksyf+3+Y3JL3AY6J728zGU94cLD+VH&#10;hTvoNtem3i3hdO+8h/b4Py3cg71oGDLAN9Id9s0x2pGWMQf+P+u/kT9f/FxupYumDF8sLdF/+7+I&#10;hb2WQjnlkmSV07Voeq+yYimJ/PQXGHPYn5jIglzeLOMNRyN5XNuQLmyT/ehvkk0U/Pnj/ArkRP8P&#10;ZSsQYAp7rH6++Kn857XfyEEPcw76j3T5vLYNWsK+pbmH+MWcXGrFl2ud3JY4stOuyd9sfSW7rX2D&#10;FRvFFgb9PnkAvP544WOJo/1v5GMYR9FQWOaSealibvbBCpeyXKldxVgYSATz+FQkPB/4QTds97jf&#10;EQfyuBXkGLwZ/TkVGJ+7EtibCNlF6hU8uCTFn549d46awdkQsEa22CVXxvTNLIkPY9/BM/6VJ8yz&#10;FuRZC3wcG/iM7OXy4yuv2TsqgHqDH44xpzg21kqiKbHCUbzi4nSbaAf4EHK4bC7EPu3/8v8W++XX&#10;Ev7Zv5fIj//C1O8djbkBpymz+SQ4f0/kx/DtMnf7EtFHT2ONaLS/JeNBT8IrC+IDPUyNDIjnSSYH&#10;4+umJafXFWfQEQvrbb5kFtP+GUcc9tbjZiM3OCPQkLpGOSeJgC+CDxLTMfjg5XPAU1QfJDLGM6YF&#10;WdjCs/yVMOrj1UR9rADmwAj2tbWxvopnIT4bn5GSj+d4879DbnCwBmPv76AvGxKYXRZ/Fs/iZx3/&#10;U4sUKADPtFAagA6gM6AwcTwZ4cK8HT+q3xUBRUARUAQUAUVAEVAEFAFFQBFQBBSBqUIg7ovILfif&#10;bY/60ndss97Bh1zvMddd+4AvPBhdJKAbmAtnZDECn5nw3017GD7nU9f/psQzfHL24+JCKC35YFIO&#10;Rm3j42q7X5f+aGDyYYnU9Q+xlr/Xb+Auy9iv8ZN50A5xNpSUj+Lz8GMJX0Jcc3hToRM4zjpQ0z2H&#10;NtRQ/5fdqqkvfVjtD1uyDp9d92OF9yq57wxlbbAv6/0qcqNfaLfNQeCR88PWArYP23ZdevSpiOSd&#10;r9gtabb6UrXbcjsyC1/TWENFDm/uDXP76d9Mv7Jf3H42X05/98258pC+6fu5gz4IYU2VvpxhCofO&#10;8EbKxTSXfctEX/h78Ln1oluWMuiLenSOISZTLN7o/y0PH1wLoEmODdq68jqep40rP0+TaIuxEnJ1&#10;90/7ZRkc8gHmsQOfbeO2yKexOdgBhZj9DxKP1eyOPOnuwCZkYMYtLyNOS+AXS6EMfp1w4w9yuvwD&#10;F10rk99hH9A+ajGSMb53K7Dd2Ojtoy+bsOkecBCbccz+HuN7B/y3De/iTG4vfx8LjzLc8+COJ17o&#10;tcdCHcKghwz8FRdDKZmFD+AofqNL0ROwf+aXG56IRRo+kT+NzmPeScga8K+NoKMCAkST7/Sv+O14&#10;V/bBQ1cRjyLli5q5xoOGY6E8asnGoIp7ezjs3svzzJ+5ROC7vehPyDL8/CdRHo97/XD8WxC+ZkNY&#10;Sk5YYZnH2CDvsJH/ALZWXdj3sy5t0Ebb6cPOFL7jwWtG0GeiEPyTKtw+H+DYLsZlCfyBNn05f1Rm&#10;/SnJoGz6s3Xb9qoGuBGJc6stB/BbXwI/2cccxnmHufJ6/yHRuW0S2NH7kV9U5hG3IA/eEsHsF4CN&#10;D1vv8Rgz97Ol5v/75ZlCb9TbNLTwMuvAGYT7KZZCkPdAC88xfrYHNbMPg1SWCsZkEfPGXDAD3hIg&#10;GeBF7uLR6+V2P+mR+1RYJ5Lpo04J/p5J45aZT3cgQ0lH5EGsKBEHvPCQ5ml7tztqYv7CPpIx5i9c&#10;z7bwdBKy153QLOQ+2BG8JfH6OOTj++GC8SFfxzhjucSC8tkTKcuDyBx4BXE6uRd5PcfWEHftDOuy&#10;digPujXBfA/f7Xcg5xUCKVxxOv7Nsmgru4A5mHPBZv9AXvYOwGeg2wT/4R9xoH/Z4VG9TE1YGyTY&#10;9blfzK+3vp0gC/HZYEC92aHNg9fy4/pB4k0ZhNTDVvEdtx0ltzaHPw/r8nqVvCvIx14/w7uYFY8a&#10;3PGDJdFGhbRNfhkBD41hbqRMlwSdc84Igv8dqwLu0KQIKAKKgCKgCCgCioAioAhMPwKUebnG/xDP&#10;Hu4aSAXr711I5GPjz7+IWFZ3uXaMa970XDL9rdQaKgKKgCKgCCgCioAioAgoAjcDAa7RF6C7pc0L&#10;dboOfnPt/LrL6lxbpz70VrwgrWEPsXdL0NG46/R78Ovx3L8HH2hYk4dOxegoTrEaT6x2ujV5DP9l&#10;tWHH6HGoSAjRlxBsc5bjeaMfOL6ub/yUwK7hQXLB+Bx60tqBHhY2SeZPZL/XlN+OX0BnvySr8B+G&#10;3Y1Gb3JcfzEpSmMdGI94b9CGXzEorvCbWgy2pwh6oE6OsJAWctDtPISe+7FVkjLisFF3Rzw6aMuT&#10;7p7Rf63CbisAzN+VWC7vr8JW4WmvLHtD7K3GTdTTuAVaxo7rLjAtQjdMXcrbbMDeVd5J50coEdHm&#10;ZBl6K5axBV33S+gfm+jX0aGKh7oelrsB26sy9GUZf9zYw+QQxzUBbELQBdIH2uHlJxXzxmO8p+H0&#10;YJN1IKVRHTrP41pN6NTwNwObgruwnWM/EJ+LHJNsVwI+bGg/0oTPKerq2ZY6fCJtdg8kAb9vtP+5&#10;yDLfCMZVngCtS5T+yFyEJ1IV5B1slsWCzcUwuyRj+A6YngRtKPajCnSUQrsh+DOQJLF4H6o+XauY&#10;u596c5Q38gdlTB8VRj97uvv1qpuNwD7sTmmb0IbNUiGQlFuwD4HGfJIkebMB1dZdDQKUDeAbwY/X&#10;GHOtk5hxfTqSATLhvAxtCT77RwltP5bex38q9vKPwBxhZ23mI/cyfVcELhQB0t0AfvjqJfiKge1U&#10;dg4PS/DLpEkRUASuFgHMDQ7sXs14xHOZ4JmBT36a3oIAfKf4734pcucPXJ+Qxm8yMZvcM8xbajPd&#10;p2Cc6lS34buuIVYiL1Yce2foN0zljffvN8ynTh9jFT7KBL5UBc/3xj+gA7A5z2KNTdM5EcAeFl8i&#10;B0e/oNlaScYHJfHN3QHtvnu98Zwl6+03DQFODfRFGqRvY6xEY2+cO8dyvtC5FiBoUgQUAUVAEVAE&#10;FAFFQBFQBBQBRUARUAQUAUVAEVAEFAFFQBFQBBQBRUARUAQUAUVAEVAEFAFFQBFQBBQBRUARUAQU&#10;AUVAEbhBCKjF9Q3qTG2KIqAIKAKKgCKgCCgCioAioAgoAoqAIqAIKAKKgCKgCCgCisCHhQAd/zJI&#10;OJNxhKyOMT4sArihraXja7p5WUQwbTq9t8c2Ak8H4czbb5x9fwiBy29o1xqn8mxbGM6Ci+jTgi8O&#10;x+YjOFrvS23clgZCBXfh6NwGL/NCMNN9u+fCvYdz3REcoRsKcV0B+fHrbqggGV/sKP+bip+2SxGY&#10;RgTGCI4QhwPln2ZuyywCpX/X3ME47SN4R0hSoTgCM0QkG05IIhg1QQsY7Js+bvu9PkY6HNwbOWY6&#10;HHsx8AUDk/wouSLzA3Akx5Y8nJwnEIiEARhYV17DfyZ1YenioO9vR4B0zqAxaQTuSGNMuInH+I1j&#10;gAFG3MT5jtdPYyLt343OmuAypX5dohjjKwgsk0fQFdab5y8jOM40YqN1UgQUgatFgEGjPo8vIvBV&#10;HwGs2ocBoCzM46OjuZq8Noc5fQ7BpY7z3aut+dtLJ19N+6KSCSPoFxJnByOHmF/6Ns0I+CHv3ovO&#10;SQX0yPULyowj0OOT3q5kg3eOaLQ76slX7U3pYc2DsiYT59J7iXkEyps195qD+qYIKAKKgCKgCCgC&#10;ioAioAgoAoqAIqAIKAKKgCKgCCgCioAioAgoAoqAIqAIKAKKgCKgCHwgCDjQs+ejabmVLMg3BxsS&#10;gA5e8NqqV2QnXZWlxMzE9Olb3X35u91HMqCtOsuFsYYFff7HmWX5SeGu6YHLtO6jLeGd5JxUs035&#10;5/01Y7TK+rTsjvzN1jdiAyvaG9BOwUu0OwjDRn8ulZNPs8uygGDkAYt7MMYXjJsjoWBKepGoBOsd&#10;idpDqaCM+qAtM5EkqjMhpIYIKszg3360OZY1xfRsW563dl6ViKJz0ZQsRLPXxk7I6z/9vAwELFlN&#10;zcg3lbVD+zILdmddWavvSQ60+33KNRY9GGf1flt+tUf+YB+NuaAvID8Db0ghOL1rD3+++hv7YZS1&#10;mpyRr8trsCkaygi0vpvMyGK1IuO99YkEvrccS3Zn5+WgW5USgsH7gALtgslZRvju4Hyg15Lxr/4j&#10;9v7g+x/9j2Il0zR0Ol+D9e4TERjvb8u4U5NeMCIHiZT4iDP+09iP8SC/fCG0dmLBN/Qgx5UfA/mj&#10;7JLkYin57e4T2e5UpTcaYK8iKBzYYtgZmjd0bwa94Hxftls92WztmzEfC0RwfxJzS058GJe/3Xsh&#10;nWH3iB8I5sAk9gr86dKncj+zCDQ5dt5/jPDOB/klCQVC8tebX0mj3zKyCef8JvjRf3n5W/n50sfy&#10;ILNkGmBh7he0R9PpEfDBNtf/8E+AH/oKvJ19eHJypNyty7ODknD/IvuGNLOSLshcHLLG+OT7SHsF&#10;yCo/X/xY/sv676Rv941caYMuvqmsSzIYk09nVjGmTy71uhwlFiNg0IUsuNHck3/c/k5qoFc/5E+D&#10;Fd4joM8fz92DPH0PNB14p0wawP7hZczVjyovDQyclWqYhyqdhqykZqfAltptmYCnSCAoTrctY7z8&#10;oYjOjdNEuBhroxdfSefv/y8JrXwqsV/8b9NUuw+iLmPKj/tbIhgbweKK4QlT0XDOz8GwWGGO2RHG&#10;b2cqqnWqSqC+TqsOroi5KJ4SC/KiDy+7WRXH7rkT1KkyusCLXEHK8ELyww8pOWh74PbnErzzI4gR&#10;kCXeIBNcPCag4SFk2d01LJcFxDe7JL5QGDQwvPiizpLj4fTIOlEWnp5Bf5ZGvO1a7AHudcTBywoF&#10;xYpmzj7vB3GfHzJSH+MVEo2mcyIAZuiPYj2GaHZbZ++Pcxb/zts5DLDGPG43wJ/94k9kzEoLPRRc&#10;aYKsbUXi4jT2xRmAFn0A8oqrdKV4nKJwC8/ao9I6Hnyw9488F/jdHCaH/gdNmPaMvkcIaC+fcxzI&#10;H/4Y1gHBvzQpAoqAIqAIKAKKgCKgCCgCioAioAgoAtOIAG3n8v44fBbn5EW3jLWYV7U09gKwc0kF&#10;YjIfzEgxnJaELyT+YMDo88+i0ucSKNd2WF4hnDKv5X5DXvaqsgtffH3YILBs2h1Yh7Z8vIcJJcpy&#10;NC/340WJoXzjp889denvEX9QVsIzcgB7h6bdNTrsIZ7/twZVyYaiUoA94FlsoHpYA3sx3Je1/v4h&#10;9K734ABwmgtk5H64CFtGYGYn5cVgX8o29EewRjI44Z0+Pp93yrI/bMqdWMH0U8jv9s+ZwTEdSvzR&#10;V9QVoscGMoSt5cDULe2HnSPW6j60RH17fdyVx72S1NDnYawHzQQSUkRf0z9sAH8Gs3MCw6FHG9Um&#10;dFZrsMPdBE0MRiMzZkwBJn/YtsIH9UIsI0sYs1n0iQ/1YX95/uBIG2dNtPVdht9y+uN/1CuDrobI&#10;xfUZWxrUWDP5JLYAX7khlHUsd3xvj/vytLcnNYwJjm+eZj6FEGyYMVZoJ/Ih+nszNk/AgVjMhpKS&#10;Q1/V4SdtG3juDOqwtwTPAzJuf727147Dzh5we5lc2k20XwzgYBw0OQP/8/PBtKRInz7gj4t45Rh/&#10;H1Jim0nbS5i/OFbW+1XZBP7DQ/omioxFsWPXpQb71+VQVhaBmx+YVYcd2RhWZR+25sTN6ycXPwej&#10;3i+z4AO8JwcfskxeX7jX/PCd59lvri892pb6JIrxG8OYJk/heZ4bYk29Pu5ICXy9ghf96nF80/ad&#10;iXeiu6UL29jN8UC2hw1J+tDvqAdfCXyHBhT5Oeaa/VFbdu0G8uwZm3ly8eO+6JmnD4VHYZs0G0rI&#10;HPDK+WPAAVcCH/65MTve1ULmpOmmIOD2tgM+EpVPY/OGj9XstiThU7wQSJl9Fmyrx9/fzcUmiwx5&#10;Lu3llkI5jBG/fNvaggRjm7HrjXOrY8lHsaJwhFB22xgeyLNexcx5HBNsM22+U/BZej8yC//QiVNX&#10;mrjcDxfk9/1dzIu9w3LHkNuaEur7zTnu5/n+KHJxc0z8CI73Z5D1bNSNx3ltCHLXSgS8CX5f381l&#10;flhd9g/tDu9FCug3yJL9iuxiDhqAr3g8xZtRePfx+rkchxzgWCLzef3I4UnUmDak5tdxavD4lneZ&#10;+/vwF6737nB5G5p95sQc3Fq532gv7qNuGTwzhL6OQnaJ4/khChk+5gub7yEriDOgFPB7gzVu/dDm&#10;yDMDrTcoAoqAIqAIKAKKgCKgCEw1ApStKePP4XktGYtgraOGtbqOJANRrHVkIAfDRvpQ/p7qhmjl&#10;FAFFQBFQBBQBRUARUAQUgQ8AAaOxNTo4NBafNyXxmSMBXyK3k0VpwnZgD/ZAXMGnL5KNbgU+RCJy&#10;BzY/1Oe86/GEzzcH8AXyBD6w9gdNs5bPm6j7XYTt0G3EIAtjrf+k5xza6wRRxt34nIShG/iusWXs&#10;PKhLYL5N+Nr6ur4ufdg53E3MQY8SMseNfn+SnQE9Sg265z3qaaALMvpadH82GIdtRdLU2bM1IlVk&#10;8Dz3MDIHrZclJcT/pf0O608bo6ew6eC1q8AihBjBb0ps8xA2RdQN8R7aOLFPXHUM/cf4ZR72W/eg&#10;P0tBP8w0SRzYBsY0voO4rXOwt9mATczm4EBa2OfrAB/Wi/od6st3Rw20uw56CUAXHoY9Vtzo7jKw&#10;XwsCPU+3Z56HWW9W/lhy2wh7AGiASrCzWh9UpIk+53WvEKCOPCSrobws49mZvq9Ooqlj2b73Vw51&#10;6uFLwYaUTX+6Wa23SzIXgT0efATe/AQQJsnzwB98A+xbblXRx7aM0rPiwIfJVKUgbK7gn8fXQExQ&#10;8IMRjXm4L3ViCdYl4Bl+rBEJ6HuE+Oi0yZwUnU+sGZrxhSLA+WN7WJNn/bJ0YHNEvtiFDRt16gu0&#10;mTJWExdapGamCEwMAYe8v1UWq9cUB/PpGD7tONMfSQacd+A/RCJpcWAf4m9UxKZvNE2KwEQRAA1i&#10;/qWPKMkUxMoUIeRCJpmkHDTR9pwicw47+DA2vhYgz2tSBKYRAeyIEIdzAsamBb861gC+uOkrE3OJ&#10;pjchgOd04xMG54mVpjcjgP0+44Nd+MHqi395HosNp7c9fnOmesahDyz6nIVfYgt+ygXP0w6HLPyN&#10;Md6CzjjnpRHIyvDha2XmZLzxSJwaaBj+syz4lNQ0KQRAtSTcGycXgpZgqx96+McSuPWF+GZWzPoT&#10;GjopIDVfRUARUAQUAUVAEVAEFAFFQBFQBBQBRUAR79qzTAAAQABJREFUUAQUAUVAEVAEFAFFQBFQ&#10;BBQBRUARUAQUAUVAEVAEFAFFQBFQBBQBRUARUAQUAUXgyhB4s3eHK6uSFqwIKAKKgCKgCCgCioAi&#10;oAgoAoqAIqAIKAKKgCKgCCgCioAioAgoAmdFQN1inBUxvX7aEWAQbAbKDSCgLh2/8Lemm4EAHUl7&#10;PCsMh/IFKy6zvrgM4IC7hXDNNacrB6Oe9JwBfjEIMhNdsHtu2F0cmAedsC8gsJmXn3tG3xUBReAy&#10;EfACUazEZ6QIZ8oMrB6C8/gQg3eYcesgAAU5OT/pcM+40rzMKp66LNaRwSIWwlm8IyA4HKzxjwHk&#10;NSkC50HAHSfXn47uRWblViRvnP7TX7M3Rs6Djd6rCCgCisB5EOA8HfGH5PPEsvyy/ly6eIb4/nMD&#10;wtsggNWskU+u03OlK4WcBx299yoQgMt4yQcTsgR58nm3jIBlCDyCFwPe7YQPZCUygwBmtnzd3pID&#10;BF1iQDMmyslz4bQ8jM0hB02KgCKgCCgCioAioAgoAoqAIqAIKAKKgCKgCCgCioAioAgoAoqAIqAI&#10;KAKKgCKgCCgCisCHiYAFHfuDzJKsNcvSGyH4M/76sAf5rr4p8/HchYNCrf1eryF/v/dYunbP6Pg9&#10;xf3dzLz84dxHsDzx4dDla/PZ9s/zt2R/0JbN5p6pG4+xJrRH8JIDG9eQLyjzyZx8kl2SpeSsOU9b&#10;hEnYylgozx+JyDiZl1qvbarBsg76TdQOAdAnkWhfMUBAcAT/FgQEl0jUILHXr0m503D7jeXistvJ&#10;gkQRjJj2jdahXcYkqqR5Xj8EGDh+BrbuxURO1hslM05oIr7W3JXPELQ66A8iNvexsQ76GYxH8k+l&#10;J1LpNrC/ibbxbvoYY+1uduH1672T7/lpoehsJCXzqN+z+o5YsMU/iKXEDvjFX9sT6WEMRJMXGkB8&#10;iDb+NleQLb8jAQwgazSWAsr0YS/AVmvfBPL2AbfQxndic+wjyLeVzKCFx3B6z/bqba8jQP4+Kr0A&#10;rxvKQXZW+oGgkN86IIz72XnQRlxGY91X9zpq7/7lDumx5MIp+derP5E25vpyuy6lTlX2ujXMYx3p&#10;2QMZWSOQNSYR4M2+4J+PQgJSZ9iTVr0r6/WS2WvCc948TJ6Rjablz5c+lxXMvzb20tBe8LyJI+x2&#10;CvPZrZ/KX278Tiqc60ydfNKx+/LXL7+Svm3LFzO3zlvUB3u/Mxq8s+02eOKj6gZkxC763E/ykFgg&#10;Ig9yK+L3+d4xJh25lS7Kl/P35b9tfQu5BDSGPhyMh/LrvaeSDEVlJVU0tqPvrMgUXUDZyh6NpI1x&#10;sdepY64oy3arItVuG3PiyOBE+iX/SkJm+3LxoXwMvNB0I5u9qykcX8VoFvfGpQEZGBOR9IHZJp4N&#10;VtKzUzP9WJCFfeG4jPuYmwcd1BN1E+XR7+rfyzlP5o35s98RZ9hH34Ang45AoJdTvJZioB7XyjKC&#10;LOlLzogFmVkgT05HApfxQ6YHLwdTEofPmNdCrkVd7ZGM2zVD07445PUg/C6E8RoN3efkqwAY48sX&#10;wfMJUSTP/tDSyL4S6hlBLnRqu2ZtJFhYnSL+Bl6LZ1jDbSGngmpvBkWYOWQs425TxphX/JBHfJAD&#10;zsI7HORhBTBeic8QMijWGTCYz5THzQDzgloB0rIgi/vm7kjsD/47CcwsXlDGF5gNuxdrmA7oxvIH&#10;xJ9Iu/LIBRZx9qzwrIu6WJBhhfzrcE337PlczR3kKNQbuDLdJfEXyI/OoC/23roI5t0g1g6JoWNj&#10;7r0JiXRq1jrRTuxzdBMO4sHXrmxK8z/9HxJIZCX+i/9VfKk8eNe0yHM3AXxtgyKgCCgCioAioAgo&#10;AoqAIqAIKAKKwEUhwFWCINbdluCLtjFqSxlr1XzkDcLmJe2PymIoI4VgUsJWEEfh/xIv3zl0Rlz3&#10;pD2aH2XmQ0nJwrfQrUhb1ntVKfXr0oWtIyvgWh04kghE5V60IMv014d1QpZ/1SkdjMlt1Oeb9g7q&#10;4z7vt1HvF919SfmiEoYN4jvXd4FB1xnKk+6evOzBtuiwUaY/sN6wCL/A98IFCWAdj8cywOEz/4Ls&#10;DuuyPqhKc0ybUAOVMdOoQx//VWNDypGm3IkUJBOkXSDtLt6OF2062J2027DRFlh+SAN67AZ8GDdG&#10;XWmMe8bui9jPoU73kXfUtO+wwjf8g7i0gPXTfknKwxZsWSzpYH2afbA1qEkK/TIXTEnen5AYfLfR&#10;buydff89zNiP7KUu1pd2Bgey3kf/An/2HsvzepB551DWHfh/K2Dc+EAntOOjzelFJNr3cryTqp70&#10;9mBvPMQ3d8yVBg0cd+ST2KLEYVNKmmHF6Of6ea8spUH9qK6sdz6QAK0UwTcCUzFmUaUrSy5UeEdf&#10;ZgIxyeK1EsnJNmx2d/BqgnfQPtkbz8SfNiX8TRsn9zffD3/zC36RNthnsIgEb4QdDuhvBrx61h93&#10;eRCvQ0ep719aoTgS94XkQXQOYygBXr0ntVHHHCfSnG8MP+6XpWw3zXy3P2rJgPZrOOdec9gHwD2L&#10;8b4Syhqsad/GPn7fRH5h7jeDyi0jjPmx6EtJIZCUbniIOrXAfxpSA5/vcx0afWvIAIV6dWuMO1If&#10;dGUDPCSFuTsHOhtiPbo0aoK39E0ZbAustkxVWSZbHoCdXwLXFkE7xVBKkr6woT/yvoviLe+Ljd43&#10;HQhw/DCmxSLkxCXMEYZmQUBnnesuozWkW9qnL8G+fQQ93uNeCT7dbTNOyAu3bdiKwDxtNZqXPcxr&#10;z/oV8EjGanDnWlq2ZzF/fQRZJ+2LoI2nTxxfGciH950Z+a6/Z+ZH5jsEf9+C7BaGXH0rBNufY1ny&#10;u8cDDsCTnvb3sedncDifYk8L5UHgfjsE3bqp41lq9Kog4sK6UGb5PLCA8Z6Wl+B3VfjtNHK9Ocsr&#10;3OQ7NPilnMFyiSnnGf6iraf5xHfyPyLHNpJfDsCf+IJVjpH1yUMoofCT7XTbi3LwxaUfr8RXdWV+&#10;XitZI1QdyT3iXc1yWbL7R1nJrVMUGMfAw2Lg9zHIqpRXw5DMwkHIZ7BxcmjfdJgfS+HXm+Lb/BWC&#10;+k0RUAQUAUVAEVAEFAFF4ENHgNI35eG7oYI4IVcOd1cAXLn6Q8dH268IKAKKgCKgCCgCioAioAgo&#10;ApNFgKvvBegc7yfnYfszkCb0m9R9d+GD5HlrD3rJiMxHEMsWx6i/OClRD96Czcoz2OOUugdmPd/o&#10;CHB5AT6E7iYKEvdTj3Py/cyTeTOfFeiEqKP5trklFfjxot7Cq8+3jW3oZWx5gLqyXjxORcKbcz2p&#10;tqc7xrz78CmxN2jC1geYGB2II1HElC/CBiTB9nyvYP5MoV4fRYvUysCWpAYdDJ7zkBd9bNBOgzY+&#10;d6Izh/Zcr9eFZXTHA2N/8rJbgT7cNvoVcxUKC8O+YDWcl1u4Pwr/UK7O5PU8JvGLCFN3RPuGB7F5&#10;mYP+cQM6u234q2N9jZsa1J26KT7P8lrq0aqdjqxZZRNTMe2PSVoikobuKw5bNuqyqDvyNFBevduw&#10;Z3k52Jcdu2HiQDM/ky1xxB2zwbjcDs9KDjHfuQdsMr3v1oZ5R9HmpXBOGhgXHbSVfdkc9GSjU5Y0&#10;bLzo3+17ZOA1RT9PgwDwtOBLLNCtygg2EyP6VsQaiadrPE0WE70GnevQhx/o1o8xLOh71yKLWurJ&#10;9bxvCDtQ7OF0oDMV+oIzo2By5U0UQ838XAiQ//Vh87g2qMC2qAodv5kVwQ2xTRrfK7CXmoHNWRT6&#10;9kNmea7y9GZF4DIQsGCj4uMef8wBdrrg+lPF99cEK9iUjOCzLIi97f5GRXzwbTWG70FNisDEECB/&#10;DSfE+tl/EMFzjfGN4gqhEyvyKjN24Adk9PzXMq5sSfDjn4uVh78SjDtNisBUIhCEz2/K41gLENhO&#10;Gn9F9J02QXl8KnE4S6WMzHiWGz7Ea7HGBb+Zxn8Zn7jg59iiLztN50cAfuHGGK9WBD7zgakVxief&#10;YLzxe/4SNAewQB9odgSMx9VtbA6DbB2HXy9NF4wAn1EgI3I9CPuEbpyshLVmC2tOwft/YJ7NjN8t&#10;9at1wTSk2SkCioAioAgoAoqAIqAIKAKKgCKgCCgCioAioAgoAoqAIqAIKAKKgCKgCCgCioAioAgo&#10;AoqAIqAIKAKKgCKgCCgCioAioAhMCwKBaamI1kMRUAQUAUVAEVAEFAFFQBFQBBQBRUARUAQUAUVA&#10;EVAEFAFFQBFQBBQBRUAROI6A625YnQ4fx+SmfWfvek7UQwgpPAsnwgsIdtyHc6MWgpbv05G73ZG2&#10;05ch3NnTDyadUfOeOQRhv30YTFmp5KZRhrbnOiLAoBAhOCVDqG0zUq9zYG0GktCkCCgCP0SAwUQZ&#10;QIXz8PcD0fzwaj2iCCgCisDlIMB5O49ATZ8mF+U3jXWEvHr1dMBzRQQcmwunTfCSy6mRlqIIiNxD&#10;YLa9fkM6CDJmAroBlMedPQQVS8mLXkW2egcIYuYGPqDcnA7E5Iv4sglW9qbgd4qrIqAIKAKKgCKg&#10;CCgCioAioAgoAoqAIqAIKAKKgCKgCCgCioAioAgoAoqAIqAIKAKKgCJw0xFwYOsxG03LrdSsfFPd&#10;gB4dWnfo1zebFdluV2U5MXNhNiDIWg66bfnbvW+lgSDenh4fUXplJVWUP557KCF/QFx72MtHnnZ6&#10;0UBI/mj2rjT6HdSxJb5DWwPWhvYFYV9QllJ5eZBdkmI0I0FfAHhZF4bRSa2mZU7YH5Zf3/uRPJuf&#10;Q8BflIlgv3UE5h7R/pbAXnRCnk6nIzJAgOr8olihqNhjW541SzJ0bFguI6gy8EqGYrIaLxpsJlCL&#10;i26V5nfJCJAmfD6f3E3PyUajZErneNnvtmSnVZXVNGjnsE4+WMvS9uxpbUOe1LbAH0hj4A4YdwuJ&#10;rPxk7r757V1vfpz7DTa6pn7z8qJewrhypJpIyO+Wbsvq4meyHIxemO2uGR94K3drst/aR/vcEeMD&#10;Anczi2KDD260yhhblnQCEamkspLc35PR3rr4lj46d0s1gx8i4DgjGQdD0kqkZTuZw+4pn/hxLB2O&#10;y4P8iuFrP7xLj5wGAXecuvtDEoGoJDMxuZNewJxlS9PuyX6nJiW8diFn1Ptd6Y8GMrZwvYNxYXEH&#10;m3U0Ro7KQ6acpxcTefn/2XvT5kqO7Ezzjbhx9w3Axb7lzq3I2lRqVUnVpW6pe8z0YabNxmx6fsT8&#10;qPkBMzYfx2ysZzGjqkfTUkslFckii0wy98SOC9x9i4h5jweQmSQzk0Biu0C+DtwtNnd/3P34CfcT&#10;x/9y9ceo5SoYsbxOM5gt7HxhEv/N9T/Bx49+T11ox9nx+2yvQ8b190+/wBTjvUadyfW/pxm5rkUC&#10;MWXkPu7W16llmHRkH0L2q9UZLLAfCCmjfyhY3fmgdg3NYQ+/2/iK1Yn6DK/Rpt75d2tfoBBkMV2o&#10;Xpiu+cPpT46wnA5DtpdhF49b1Mn3t7HR20dr0GXdM2nlOR3VdHZ7xsR6lOniJH699AF5zSKinui2&#10;H/Q1PxRvKZPDfHkSeztNk4TkAzxlX9UbDpENxsBtLjPopwvwsgVEvEeJOu2Dp+h+KGfaf24EWGci&#10;ynNrg8jmkvsTq4QK50QgQrj1EPFwgNTkHHzqNjjlPvIkGTH93y+UXB8fd7snudS5nhuH1BVbdYB9&#10;h08ZC45VeJki2cYIe82L0RUp97180fWRYJ8Qjwbkyucj1N7OtG7E9TWErAupaY6NsI3ZONrYBOun&#10;TYemnk0FYGySdeKE2K1Br0W51mP7q8LjmNiRw0F78Hiv53lpisM+IupVKVOY1DUdGeO3D7Q7MQ/p&#10;xVvILL9Ljtbxs86NU2CaIruv7DapM1IXKZSZzgtuE+z/PPp/8HPsOyL2KSa3L0M7ZVuJOi0MPv0t&#10;GYbIvPdL+BMz5yNjGHfIe59wf9NxS81fJ7PTve+/yGpr92+mTzh57fL1gmCye7fBAGFnHxHvw+ye&#10;T0EEREAEREAEREAEREAEREAEREAExplAiWN27+eWUPH3OEQZYTooYZo+as0W0IbhIv5ZcHNH7tvJ&#10;3myEyuz27J55MlPCJH1e7eWn8bi/i7XenpvPtzTcKcxhivtt7n9chgNTTPN8lnOx9O/7sLvr7Awt&#10;fTvDFu73dvAO0/zawHw36R/4y+4Gnvbrz5ha/jiDQdumSdzMTn/bxpH70iyL5cwkakERD3nek9Ee&#10;BhzvSUYdPNopxXjc28XusI3r+RpWslPI+9lvkXPlRxsOg2k2E71wiH3afOwOm9ij3WI7GmDAsUKz&#10;n3DzQS4jvDZ/Px3uu7Ra/szf8ZUPZNSNh7jX38EWy/bQLuywFYSEWB+1HO88fT/XOP89n6myfErO&#10;j2xiL/NqSlYWVqtHHGPcHDVwn/HssOyscA7HkqxO+JwzKHNu61puGis5s23NuHmNs/DxyhlALGUm&#10;4Kd81s9N9Eb9Z/V7g/6/zO7gg+KiS4/Vn8esh4/YZi1YWq0ullN51wYqtNEbjoa2S+GAgJN7/F5i&#10;u3w3P49VttHdUdu1O7OpsTZndoYmd822xmwtrS4EHJc2Eyzja/LHd9uT38mlE3sTnwe44X4rDSsQ&#10;hWcErAczD3VzQRnlfBpPBnt4TBnapcw77NesfOphm/0N2RtnviwYSvtdZrmZXF2i/DebVNt+FpiT&#10;6yZXztO2/Vq25mR/m/Njm6Mm5VETjbD7zMYuSX+S2iFTvx223MvSbjmw/fZ5mFb7nmUdmqSsWqQ/&#10;yVqqyN+JHZHra60SKYjACwSSOslWdAmqhrXMgPV7mX2Z1fU/si8b8s9aQci6/WRYxxbbyNDm+dza&#10;DNYXJ218Jl3Ge/R3WfRztGk83lyWXSOg1LBrWDv8Y4924gdrP1h/+YB9pT2jsUo97jnGpGU2wh7u&#10;8vhW1HWyP0mPj1n62LyVn2F+aIf/wlkvFM2RvyYSy+RgirpKGTXayTRHXeqRnHO3P3Ygts/1QUaL&#10;DANLHuO2jsX6J/fTkbRvvBY/YrPjZOpMxrpPfrF8D6g3DqmZmv5o62L0ObffZ1ymYw7sN5mM+NvO&#10;M7XUJJXPC1qvZ8/wWDrS7PvsL83vtt2+G2NLa5JO3/WPti/gMwPJ0XYppuk5ZLu4sys9C73JXVxv&#10;IiACIiACIiACIiACIjBmBBJ1+PvvY5ZMJUcEREAEREAEREAEREAEROCKEuAwPRaLU2hy/uOLvceJ&#10;TQs31unj6uvmOm1YMs5GyOYevruWmM1A9GnD8k17Ew/oh2HIAX+b47Xjatky7pQWnG3R4bzH6xDa&#10;MXa9edpY5Glv8XnjCR53d9x8kcVt/h7uttadzcwH1WVMmL8D92dzHt+ZaHhdREfYZ+nfpm3J5rDB&#10;+ZEDexCmYYa2PzOctzH/Z99lYZe1VJj9xbu00bG5ELPPsLkXS6fN8dznWm32+1ZuBsUU7Uh4vOXZ&#10;Pvdoh/A1969zXtzmyIyjC9xp67ndKsxgkfNWZptwEb7gDue+quazJljmHHwHD2hvZXYpfc7hR5YR&#10;lxub3+IP9xssrwHafP56nRNMqWGAkpdhfvKY8gtuPt98xxmfDfJ+MNzBPufVEy4HF+CvLM+5xjn/&#10;Jdpm5Xj8aZd3Avr771bGsyzvjUEZ/UHdlYsd9aC9g4XCFBaDqcNsfv9kbflhAizioLENr9dDzGdQ&#10;R/mKmzf84RPP6QiWf5xifaNfFX6Fb37/7JnUZ43z9NNhM7kx20dv6hrblI+R+VKwpmCNQuGtImDF&#10;3qDN0Vf9TfZHzaQvfIEAuyTsUl624j5ytAq14y82UJLbs+7Wbtj/mUWHggi8isBw+SOEEwuI6V8r&#10;StMPwXdlHH9H9D8Y58rw2nvsJ1pUsPhsvatbr7rqm2yXgH0Talf6nIB6Kf0eX7hfjDOFzHpPG7Do&#10;4WeINu4hnL2GYJK+lAPK7u+2xTNNhy4uAkcgYHoFxwasvzCDfK9D/zW2TeL7CPB0yOsJmMCj/esC&#10;fTZRF/Hpw4wP4kgOvh7akfZG9AMIjhP6Bd7f05+Pz/tps2mOh31uNxtvdTZHAvm6g/g8jDc1Dz9f&#10;pg/YHUQN+lKf4LOQKavD4vs6dMfaR7v3uM7nGX7/MbxcAcF7fw6P9yhXqw6zT2V7VRABERABERAB&#10;ERABERABERABERABERABERABERABERABERABERABERABERABERABERABERABERABERABERCBq04g&#10;8eJ/1XOp/ImACIiACIiACIiACIiACIiACIiACIiACIiACIiACIiACIiACIiACIw1AXMRZU7e7ZXm&#10;wsNTXJTcXsNMiBYXBzBHwzujDnoYOMftd7JzXBQ4xaPlXGqsC1aJe6sIJK1RbfKtKnRlVgREQARE&#10;QATGgEDIRa6Ws1NoF3r4vL0GW8DLQop/t21xLH7S7fwYpFRJeBsI2D1qOcjhBhdR+7T12NVHn3XS&#10;Fr37XesBdodtbktWdTLNOcv7349Ky1ykLevuh7WMzdtQS5RHERABERABERABERABERABERABERAB&#10;ERABERABERABERABERABERABERCBVxEwu493q8u439hEbzRw8+59Liz7+d4jTOXKyAcZd2p8ggWK&#10;LY5Gv4O/2/4jdnstpA7n8XnNheIU/nz+fRS4aLzZpFxkiJieyWwV/2ruFj5+8jkG0ZDLjdPWwE9j&#10;qTKN9yeXMJefdOm3tNrL7GXOPDARxcIEBp0dBGTpMZ0tLszdCwfPyudU02Bl3W3wYYMIXqYEL53B&#10;DhcIX2tzwWraXVgwG4xrxRmUMjlE5JBYZrhdehMBR8DqiM8WtFScRjVbwl6/BZ9tfxiN8PX+Blar&#10;c6592XGRF2O7s4f/uvEN6xPPY5237cV0Fn86+y7lQ4bbbcvpBbuaz7eFYg2TuSJlUxM9xvMvi9fR&#10;qU5gOQhcWzutWC1fD5tbMPlqMtBkajmdx2plBnu9jnumxyTgyPexU6rgxs4mwo17SEchE6pF4k+v&#10;5JMr+eS8fuND/D9RGyHrn8+XlfWtyUVMsb5edH902vm9qOsZ1UP9wWz6qpkCJtMl3KwuOsaNURvb&#10;7X32L3VsdXbRGPTZRgZ2ViIEeI59MT3i5sQCfrP8kWs3Z1U+9nxdLVvGv7v+J/jbx5/gm3piH8ue&#10;F4N4RF1pHdeqM0naLgrqFY13FEb4Y/0RuqOu0zWs5POpDN6dWkFAGRhSJzlKCFIBfjpzC41uG3f3&#10;11w/FLP+7Pb28f+ufY6/Xv2p0zlPS7YfJU0/fIzHdhKhy/6h3mvgcXMHa60dbPF7bzignavpm+xR&#10;mY/A9LCD5sGT4FGWrZam8euVjzBTqGB0RE4vpsn4LvMaX+08skuyTwbT0aLut4/l8szF24MzTR71&#10;TS9fAvbWEVFeXJrAMotNn7YE8/uVDJYtq5OjPt9YJ9MFy+yVzOrYZop952jjoZMHqZkVgPfVoDwZ&#10;j2ANmPIrk2f1YO/O+4HLEdh2eb8dURZ6vCdIUTcH5a2XzbGeU1vodlx9P/e8OJZFRsv08f7ByZeU&#10;7sTPrhwoy9iWws2HiMMQKd4n+IWyGyc5uziPcWUmL3lGxjpvE8R8Oflrn5c8sJ1FvEewsS8vxzGp&#10;DMclXf6Oni+PYwleysqQ99P9AUA1QuGEBKjTxBFZMpheOlaByYl7PSe3Uxxn9nlP5+4pLzqRvDfx&#10;s9SNWH+jTvPY9fhCkh9bH9NC7/P/jKjfRXD9R7wXmSPPo92PvXGarU7xnjDcfUpWbaSXbiNVqV0O&#10;ZkfONEcWAuu3TW6/wJPMvXQOfi6PcNClXt27KtL8yGR0oAiIgAiIgAiIgAiIgAiIgAiIwOUkUEnl&#10;UM3PO589Zgtg8wA2336W4dCOwObvJzgnNRHkcSM3i1E8RN7PIcN5z7NOw5vkL+cHuJajbRDv+xtD&#10;zjGQ1ygO8XRQRy1TxEy64mzvvndtMm1EXXzR2cDGgGOmbtTAjS4gy1Gba/T7dT0zTXuX74/XHZZE&#10;wc/gdn4WU8MC7g93UOd8vJWUXYsjsOiEfXzeWsdWv4lb9Bc2S3sOG3s2264uuTaH9EdMu44GzzMf&#10;TmZL6YakGWViQeg5G6gX027Xtjnu9eE+Mj36IWMZpVx8Lx51hb4Tdo+sHg3reDLcY06T8rAyOPyW&#10;bLM5/+TYx4M9rLNMi6zDCyz/mUwFFdbhl5WlXcV4Nlh/HvR3XL0ZOltNu7qVY/Ke8zJYylddXbP2&#10;advNpvMsg087hqXMJG06Avyh9QQ9jiG78mfStgYNfMbP9ygn2pxL/rq37ea2DIKlvMD03qKfsFqa&#10;47nHnAM4yzyN27WtHE32mf2y+fqzYPxs+4vB1QPusPH7cESvf99i+vzo5BulwPNNL15G3w8IHHLK&#10;egGuZ6cxmTIZuottykOOZLt6zgnkAzmYlAdbOOt1GouZCSwGFbZva9M+Rvw7j2BpNtsjqx8mAyqU&#10;L9ZPNCjn13t72Ao59k8ZPnLpt3qU/H03bVbfrG0XmPfpoIS5dJXttMjpcrN3pVz5Xu377hX0WwQu&#10;FwGz5ba+zNrQl90NWCtxfRl/H/ZrSU9LcxzK2IVgEu8UZpFne3/T9mDtzGwA59n/j7wIX3dpK37Q&#10;tvpmozrYQcb2s/1ZsOPbUR93B1vYCzsufZZe08VqQdnpejn2E9+W/XbmmweL04KtQVEz/ZB/bluy&#10;+WCvHcEN1rdTQET8fDEcXiN05yQn2hEmY8zUxa5NKxx+5/nMr8mwiPbyTte02Oya3B/yb8R9dgXO&#10;vvIsXsEuxPhM9lqw94gnmh3NwaYkjUm07pjkLUmV05C+1Ve+cIi+ioAIiIAIiIAIiIAIiIAIiIAI&#10;iIAIiIAIiIAIiIAIiIAInDkBG8LP2HwsfVa1aJtyv72ZzHVw/H6d/g2KwRay9DNR4MvmAV4c8g95&#10;zCP6JbnX2oTNrdh8gc0rlPlszu3iLGbpM+w44fDak7Th+cnkNc7PZ5ieDedbxObgzfbiUWebPlBG&#10;+KC6hNlchTEmf4fzIceJ72XHWjxt+ljZoK1Nm3O8h3kq8XnxWc4pFTgX9DrbCkuH2Qi9QxuNNO2n&#10;HvR2aOOTzG2bjdKj/i7nXSJnw1PifLL5atkcNnC3t4X60J77tvxYSOaLZ7IVt+5gLUh8BrzpvJi7&#10;5Cm8HcY/ybnrSopz4bnEnmmHaW9wjfXOaMiU848+g5K8mD2TRZyU317cxR6f2XqEOmxerUobHQu7&#10;nHsbsg6ZDdVh/u37lF/ATdoKmD1PUv8Oa4k77UzfLB8ZsxHJTWKP+WvGiR/ALm1v7jc3aDNXhNWL&#10;80vRmWb3fC9u85l83jhob8GjHdaweAMx5UYywTguRFkD+Ewq6JfJzYeaPwPKHuc74qxoUX4O6Hdt&#10;cPNXFAHkYJzsU+GtIeDkHMvcbIu+ot3EPu1ErQbYdguHtcEk5ZB+F7YpdycoJ9Pm++iiAm09gsYG&#10;io9/T1uFFDr0ERYHExeVGsV7CQjEGfq2pf8yGriYYS1TfFizDxJvNit52vHQx2umuQmvwb6Cx8fU&#10;r04lmP/IEW2S6Lsmdm3nO/G/NBK2wqSBvnSvNl4RAq7PPUp9uMz5pYadLbJNLQHmu2d33fko85xv&#10;66ue98tcbm9x2s1emuMDsVkq0u9KaD6L0m8xD2X91AiYD83go9/wHo9+AanPJkFy8ESAqcOhS/+A&#10;ZjtMXc76FrvP92ikbL4DHWuH2ClVJ4rqrT6ZnH36twX9L3s7a4jomzlFn1AcvHirsZx65ikXQupJ&#10;4cPP6CevitTtP+HtgGTEqXPWBUVABERABERABERABERABERABERABERABERABERABERABERABERA&#10;BERABERABERABERABERABERABERABETgHAjwaXEFERABERABERABERABERABERABERABERABERAB&#10;ERABERABERABERABERgfAubOyJyfW7AFgSdTRfe6lo4w4CLOtoC7LTR8eIw7UG8iIAIiIAIiIAIi&#10;IAIiIAJvLQFbJOt2YQ7taIDH3V3H4Xqhhul0BSEXwFIQgfMkELE+rmZreNyrY4+LjdnCbuZyen3Q&#10;ePbd0mNrkbxXXnQLjtmCc3acggiIgAiIgAiIgAiIgAiIgAiIgAiIgAiIgAiIgAiIgAiIgAiIgAiI&#10;gAiIgAi8zQTMBmQmX8X18gw+qz9CQGtyz/Nwf38DjUEbtyoLuFaaRTVbdNvt+OMEm8FvcxHpv9/5&#10;CuudXaS8lDvdrlNjvL9e+BGquRLCiIvEj0GIafdyrTSHP58PcbexjlKQx62JecznJ5l2LixMewN7&#10;nWcwhpO5Au0ckmDl0x520R+NkA+yp58Ulk3c3eMDBizrQgkRFwS/t7WOLhddD8jAniko+Blcr84z&#10;ZcerD6efWF1x3AkUM1ksl6ex22+5Omz1d621g0a/7eSKpb8/GuDvN79Gc9Bxdcy2Wb3/sHYdi+Ua&#10;zDbobIKHQjqNa5V5bPfMzojP0zCqjcY29npNtrty0g5OEHlineSx/fTwsLXp8pVcLsZcaQrVTMke&#10;5kE2leExfe4HtoqTGKY8pPa3Ebf24FVqJ0iBTv0+AY91bojPdh6izfqYsn4vilDOFPF+bcXJuO+f&#10;oy0nJeBaMdtyyD8LKd/DdK6C2fwE3iX3YRiizna41dvHWrOOrc4e2qOes/G7M7mEXy59gIwfnHkf&#10;HLEGlNM5/NXKT6ibxLi3v+b6f2unlqYB03nYF56Uic5/TmCb5f713rpjbXXFbDtXJqaxUJxiORxd&#10;7zL9skDd6F8tvIcm5e4G+xufumfM6z1tbeMf1r7EX6z8yLV7J3yfJ+Hcvh1arVrf1hr2sNtt4GFz&#10;C2vtumsDg3Dk5JDVM58yymdqrf4dtiHrKEyfNt38enUWP52/zTqbx+gYnL6dWc/1RyXKwD71v7lG&#10;Axke8HjmOpYrs98+9EJ+USMI+FxrsUoIEaLWbsLiQtJy1Eh5R8H+e3j3HxFTX8/87K+QSuWYfleK&#10;R73I5TjOshSHiHm/Z3XTy/LehPVW4fwIhJ0Gor01IFNAMLt6fhEfMSaTv36e+i5D3OsCbyyrjhjh&#10;aRzGthr3Woh5b+KlKRGpq5jg8ck4tvth3teYPDr3wKblZ3PJuMyIbY73UEilmYwrKFvOHe7LImQ9&#10;oGwbbT6CR86pmVV+BpTrw5cdfDHbmB4nc61d2SuV6AwXk5hTjJV5iagXwXShYsVxB/WjIwfrj9Ls&#10;j3zyoO4ehV3TphSuKgHTOzimHFGPNb0LmRz8QpGicQxko9XhLPsO++u1L6bvOFa5W+NhWvtd9oFD&#10;pIoT8DJlpv58+ryY486jrYfUHELK3BWyy7O7PZ+4j4XpTQ8mXgpqVw9iyibTnV2wT8pzj+PvoF6H&#10;QY8bDncmh+hdBERABERABERABERABERABERABMaRgBvzOEjY2dn0vDznFrf9m11RkffUXpzhCMaL&#10;KXr5eRe11dJZ5XzudfpE+ozj+xwBteTTHqKPb7rbKPs5ZP20y8FhGm14a59jm593nmJraPZWz8cL&#10;cvQJfCNTw2pmys0ZHJ7zsk+LhyMPmM1UMJEu4km4jwfdHfTMPsnN6ZnlX4zNYRONZg8z6bKzy9gf&#10;ddHifHs/Gh7YbNG2xiWB8z7Pk+Ly4QqDcXhMtF3T4rQ880w8HtSR5ty25d22XbnAzJoNzMaQXPu7&#10;zGGSe8tn3kujGuTIsU/fbEPusVmzZOTHWJjlTGPUxv6wg/u9HUylC1jITKAWFFkfWGoxr8YTelEf&#10;Twa8fm8XbZaJ8bf6YDFZsPKtpau4VZjmZ5kjUN5BDUv2n+W75SnNtC5lq5ymiPFF5wnTO2QKmAam&#10;c7vfwD8y/5bYAcf/kvoRI8M6vJKfwlJmkkO549t2z5Ldm1z7B22WyTnFuaJxlodvku+LPOewRU+y&#10;XZZSWawPad8zrKMZ9Vw9T/bHyLG9z6XKWMlOoOTnXZKTmm1HnH9wvQzbVkD5O8O0V/MZrI4mnU++&#10;jVET+0x/L07k0uF4tEkVs6GssE+aC0qYDsrORtzslth4z9B+9/z5KEYReJGAtVKr565PYjv4qrvp&#10;1mBI9BbW/4OQYXuyNn4rO8d+LJG1h/ve5NNkhOl/13I19DkX/nCw4y5j6emw77832HY62VSqwPY6&#10;wn3qGVv0pXmoa5mte5X77uSmUfJybKNnM6fmZJkTZa+WZ0bpOLE/v1LyLeSH71FDNrtAU4IPguXV&#10;5vkD/uX4/fkeUy1e/JVoo7YtkX+HV9CnCIiACIiACIiACIiACIiACIiACIiACIiACIiACIiACIjA&#10;OBOwsf0y7SpulmfRpP+sLdoY2PzAiM+JPepsOX8fN4tz9EnCmZHDOQROTKzzGbK7rTVn1+LsJ7gv&#10;R189NwqzWKQtgtlVfHsm4WgUbJ6ixPT8qLqMHP0afEV/Y12uxZfMG8VY5zpoQ87b2P4F+h+z+Rrb&#10;9915i6PF9u2jIj4/tU3bnR3aCFna3fwtn0ubDaq0J+FzctzyQ7my8wrkcDs/R5sTn/NLWxiQpaUx&#10;pB8AW8fN5mOucX6pMergm9427VBo0+GO4AdjTps9R24KN/Ozbr7Ytp1G/uzqpxGsjKyOTJLJJO1s&#10;rnOurUd7lD3aWO0MmqjTDqcVcsX1iL46DJnjltjZHMbfY5m2eYzHZ+jMi4fxcYda/jkvtUQbnBXa&#10;sxRoI2DhTerSYVxv+hmznGo2b5+potvfwYi/rV4/Zd1f6u4jR/+AZi90EWl70zy98Xmu6icl9MbX&#10;ODyRdccz+yU+Ix7TH82IftAQ2DP64xZoo5Gj7Qnbo0e/bJ7V5zNP4kEMZKTw9hEwGfNwsIuve1u0&#10;/Ruwvj2XixlKGwpM9n/0J2N/rCI7oxZlZQVBnPi8uBBirj0PkN576qThYP4djMwfkYIIvIqA0yVp&#10;tftKgcod9ow3+4aYPjAD+t6NTE8yfxUnDDF12VR9E+m7f4eYfvaGN36OqPCa+kq90Otz7V36YYvo&#10;cy3OJPaIJ0yGTheBiyVA22a/toSQPh0jym50OwD9TjtF/JXt8mKTrNjfZgJUeMxPGm/CPPphPx99&#10;/G3m/Zbl3fztc7xHAvAUyp33BPGgT/9I9OXEZ5m8PH2Gm58xju2B42MY0C+f+Yjj+M/BINEpRPoW&#10;X4J9uD85j1HpHkB/fM5n0luM40yyzvuAeOep822Ymr4Gz/zg2ziNu5c5kxh1UREQAREQAREQAREQ&#10;AREQAREQAREQAREQAREQAREQAREQAREQAREQAREQAREQAREQAREQAREQAREQAREQAREQgTMiwKdz&#10;FURABERABERABERABERABERABERABERABERABERABERABERABERABERgfAm4hX+ZPFvMOY9M4nj4&#10;1V5bxzcjSpkIiIAIiIAIiIAIiIAIiMCZELDFSXz+/bi4jKXspPMnP8WFlGxJG/mVPxPkuuhrCFh9&#10;zKXSuMOF7P5x/37i35vH27Jjh8EW+7rBBdeuc2E2W6BNQQREQAREQAREQAREQAREQAREQAREQARE&#10;QAREQAREQAREQAREQAREQAREQAREICFga+O+U13B/eYWeqMB18rlBv5vdxvu9enuQ1wrzeBmdQEz&#10;uQrSqYC7uXD0D1iJ2Kx9Pxzgdztf4yGvnfK4sDSDnVfJFvEX8++jlq8gtAW9xyzcmVjGreqiy6fZ&#10;1Ie0NbDXhQQuvl0KCrSNyKAfsXz4NwxD7I9amPSKZ5AkWv90mslC4IUJNAcdPGhvs/ysRBm4e6E0&#10;jVqmRCayFEqg6P1lBKytmzy5UV7AH3cfYxSHrv42R13c39/CT2dLbpvJmIf7Gwg8310mZr1arc7g&#10;J7M3X3bZU9vmZBjjvF6Zxh927mMQjVz6OmEP9/Y2MTVftup+wkBZyTa83tpDvdd2z+jYBQPKwxuV&#10;GSdrC0EOk7kS2q2es8lr57NoUEZOdfYQ1dfgkwVwQfLnhLkfx9M9lsdap44nje3ndY4JvTm5gKls&#10;+eJk/TjCOuM0RWzrEeWChbTvY744xf6lhg+mQtce690WfN/DNHWPFPefl92fpSsXZHBnYoGyas2l&#10;z2TZXq+DRq+JafaN1v/F1i9SSBz0ju44vR2fwIh6oPURnWHX6YrG03SedydXqXOmqCceT/5ZH1Kl&#10;DP3zhffxfz38ZzT6JntZf3jdL/ceo5TN4eezd46f0NM4g2lrUTd+zD7wUWMTG9069vtd1qcRr+4x&#10;/757WVQ8lJv4ZnWMdS1L/buaKWKpXMMi9bC50iRK6ZwdemK5VU7nMVusort+H7/55jPsF8r4aukO&#10;enN3nJx0/aWL6YLemH+/NOGgxJ3GBSXiONF6iJp19P7p/4SXziBz+2fwakss0/G75zlOrl5+LGtH&#10;xEo66LOi0mqb9yzWhq36Kpw9AZN32N9ERD0zVeO968QcVcYxq2fWV1LPZacJDPuIwyE8yrNEyJ09&#10;ozeJwXT3uNdCPBzAz1X5sntu3tcUmA9q63G3cyHpt7aFTJZKU5rp6yUs1eCMytkEsh01dxGxjfnZ&#10;PILZVVbbcZJuHBmifmwhjoZ8RWxbyZjb2QA5x6tSjkXNPYD58QuTx29vLCYvSPMVIKKehUHP3eeP&#10;U+mdI82rH5UVLPsaj3py9saH8KkrewFl5UW314N0+Qs3kP/F3yA9d338y8L6FOp1Iceu4mEbXn4B&#10;Xo73G+fReFhe8YD3RRsP2M/lyWuV5Woy7Xj3gmMN2XQin3ky3dnpawacgT/9TMbl27bHfeoZCiIg&#10;AiIgAiIgAiIgAiIgAiIgAiIgAkci4OYweW99HsMXR0rQKw6ydAacX5jPTqBOW79Hvbqb/404H7E7&#10;bOEBf98pmF1QEmxoa5fHfdFdww7HaV70m5Tz6FcpO43FDMdOjxiMj41E5Pw03s3OYy5dwlddzlUP&#10;mog4HmFz0fbXp83Uo97OAU+bu7bz7PNgHOMgPsfd9jChGS9Anr6eKqkcynzZNR72dzHiuI6d1ef8&#10;6MPBDrJM92KmenCFK/JBsBzNxuaoia+Zx/DAJs54Z1ni5tvqOsupR1uALZbzxrCB/bCLIRkZHGNr&#10;806Gt89jng72sT5ooEwbstl0BTPpMnkO8aC/4+qB1XSzYbVgcfice6vQXmCV8axkq7S5yTibmkMf&#10;0u7Ac3izuZMUx72sfG3W4g+dJ+gx3Za/iMlt0wbPgtUzS7fZyy1kJnCT6bZjkvrkDtGbCIwtASfH&#10;WXeX2aYnUwU8HO5ig3LaWuRUqoiV9CQmgvy36nTSxi8+Sxx1ZiJoc+QHWPCrmAsqaMd9bI862KH8&#10;asWJPfpUinZD3Gf5y7jxeRuhp10fz74iM5AXXxhKwVgTCNhPLWemXBq/6m1iwL75sB1nqe9cY791&#10;M1Nzdn2n2dfatVedvjB0uoLJFVqnoMH+825/E7cyM9iN2ng8NP0xQWgfRT/H9MygyrYbuZaa7LuK&#10;7ybFpC9cxZJVnkRABERABERABERABERABERABERABERABERABERABEQgsX+Ypb3BrfI8uqM+mpwj&#10;MduIDv2efdPeoJ+tHOZzE87mwHht08/HV82n2B3wuSf+2RXSnAu9VpzGjdIs0px7Ocm8gs1L5Pj8&#10;87vlRWdn80XjCRqj5NlEujzBbr+J3+8/cPYZS4Was5M4qe2D2VM0aE+yQbuRnvN3xFwxIWYTMkff&#10;N1na+xz1uVabx7I1227mZ5zdzzfdbdqkJDYcNvv7tL+PbdqwjOg7zV6H82HGsZDK0pZjBiu5GjJk&#10;el5+XaxcjxsO02bpLzLdRdaTJdqi2ByflVc9bGO73+L3rst/8nRaMndu55hNlDPeOYjY9kz4eVzL&#10;1jDrc81Flokxt8+LCJaegM8Or7Du7w6bbu7Q0tvn8/n3O5uo0fdO+cDHyEWk79zitIZgzwebDYM9&#10;e3dgy/DG8fMZ7Jjto3v7V+gvfYAoX6LrgzQvZ8THJ5g1VViZw+DmzxEVJxBnzJ/MeKVxfGgpJSch&#10;YK6MerT0vNfZxiPafA4P+oVE8rE/oT3iO9lZZ5Nwt7eN7oGNUSfs0w6yh5KffaEfOUlK3uBcyoeI&#10;/geG+UnkGk/hdffgRfTn8waX0iki8JyAj5A+HoN0Fn5zGx51CeTKz3e/8TfqHvvrSG09QEwfCMPo&#10;p+zT2NKsn/teoKZCXSb36X+CT5+T/Q//GuHiO987ShtE4DIS8CZm6TumjGhvG3GbtnDmU/WC9O3L&#10;yE9pPkcC9J8Xm58x3ovD/H7QV6SUjGPyV9s+ArCX6QFHOE2HvECA+pS1T/oFjoMUfSNZu+UTTfTL&#10;5/EV0c8hQj675XSuixnfeSGxl/8rx1RSN38Kf+kd9uf0BUs/vi/XZy9/Vi8mBxwN4v1HVF/nfTaf&#10;0astuLqs/udiSkOxioAIiIAIiIAIiIAIiIAIiIAIiIAIiIAIiIAIiIAIiIAIiIAIiIAIiIAIiIAI&#10;iIAIiIAIiIAIiIAIiIAIiMBJCQQnvYDOFwEREAEREAEREAEREAEREAEREAEREAEREAEREAEREAER&#10;EAEREAEREIHzInASp/7nlUbFIwIiIAIiIAIiIAIiIAIicP4E7F7Bp8PueS4sZiHkgia6fzj/clCM&#10;CQGrfwusi7aY21q/4Ra4O2QT0Qn1TKaC94qLbhEd1dNDMvoUAREQAREQAREQAREQAREQAREQAREQ&#10;AREQAREQAREQAREQAREQAREQAREQgWT94dlCFTcrc/is/tAt1u5xAXKzC7HQGfbwaf0B7u4/xVxx&#10;Ereq85jLTKAQZAGPs/CvWId7xLn8f969j694XurgWjZnX/Sz+IuF97BYriGMwrEsgohpt2DpDV+V&#10;wfNKeewhl8qgyAW5e70+rGxCRKj32rhRtmWOTzt48N75FTB/G351Bg+bm2gPu8/KMO0FuM264ls6&#10;LprNaWdd1zt9Aqygc8UqZvJVPGnvsB55MFue+601fDi7irXWLn6/eY/1+jDqGOVMAX829x7SXsrZ&#10;pB3uOYtPj2mZzk8wjVN40Nhw6bNqfb+5ho9mryPtp04YbSJDHjTWmW8uAA/fyZVqvoyFQs0J4FTK&#10;ZxqqeNTaIocYHbb3eqGMWqeJcO0+gmsfnTANOv1FAoNwhM+3H2AYj56VR4V17oPayhnI0xdj1vfX&#10;EbC+zGwADwsh66exWJpyp9h2kxvnGWLGN0PdqBDk0A3Z97Iv7ocDrHfr3D6BaDQAmjvw0jmgkrTl&#10;80zf5YqLAt5kfMQyfCbrkxxYqda7DXy9t+70Tvvt86Cl6jTLv4YoSvSx5Oijvds1LJrZ/BR+Of8+&#10;Pn78ewyiods6ikP8fus+ytk83p1YOfd6Ve+38LePP8ND9jdmcZ1iSj3qyCn2dxaSah679Ju+Z7r2&#10;FOvhIvuo5coMarkK8kHG6YLWp5xWu0j7AVbKM/hdvohOJo9Cv4tBfR3b/SYW2UderL5n9caHX5gk&#10;Mfah7Bsx7AMpuvQ9Z7ngCumIbz7lQop6dLi3gdHWIwQzK2wD43nfc8QsveIwtrZohHjEMrH6nLX7&#10;w1ccqs2nTICgqcuM1u8jDkOkJnh/Rp0b1peOUbDq4OfyTtePeU8Zc2zBS5W51aT1OAbWY6Yt7jYR&#10;D4ZkWgHSSb32MsUkH4Nu0p5PfJ/wBvmn3uGxbzCWGI14gbelwR3m87zqDWuB6SCU4WF7D+kFGxuZ&#10;ZrmPUftyjSvNpkQmDst5sXmDenucU5ifiDp33GlQeKSRqky8mbiw9sm2G3c6bMs9NpXDOnScxOjY&#10;y0HA6r6H9NIdpJfvJG1iLBKetMn08jtM13tMEeXHOMmQVzEyPaK1R9HC/jCTg897g7PXua19Rgj3&#10;txA2duHnS0hNrzLaq6Q7JzLIs3sY0zNezBt3eal0okebDOy2XlU62i4CIiACIiACIiACIiACIiAC&#10;IiACInCJCdhoUY5zwqvZaeyNemiGXY5qebRbCfGkv4MpjsPMpCvOjnJn1MLnnaeocy7AbPOSETDQ&#10;3jKDW5kZ51fpTVCYDaSNUkymy/hZUMCT3i6+6W2jMeq4tNg+m7v+bnDn2XgRzw84jlGg3WA5lUOV&#10;16jys0A70LSb5fcwYH54KB70dtx8uF2ry7n6r/ubzv5qjnFflWD53Is6uMu89pnHhBCQIYvl7ASu&#10;ZabctryXxrXsFJbSEzy+h81BA1ujJjrRgPP9kRu+tnMPz2+Muthn2d/ztmzo09nR2D77kdSFmHUp&#10;g6XcBG4W5lCi/UBEW4xDW9eL4mt1dZ75tpT+gfW3y/wdptvSZGm32lVjHbiTn2V9SF94mi1dCiJw&#10;XAKlVBbvphawQlsys50vsD2azY/JSvsb52B2StZIS16O9rk5LKer6MWJ/MrbvJzZ5DAD7rhxzojS&#10;JgJnQMDqfsC+bNn138BX3S3qNUOn59zKz2CJz8zQeu3U24fFazrebep4Q9pf7YRt13+aZUKdOtrv&#10;o6cwe8ekJ7VeljolAtxgOqfTRddmk61ul95EQAREQAREQAREQAREQAREQAREQAREQAREQAREQARE&#10;QARE4NIRMH8KS/Qh0Bh08FXrKedMzJbCw16/ja+b6yjQ984E50UatKX4ij6KNvr7Lo82R0KvaPSD&#10;MIXb5XnkOOdyGrYTNn9j/tFuFGeRpZ3MZ/uPUR+0knkZpmu/38En+4/o8yvGar7m/GNYes03yXGD&#10;5WFE3wObwyb2ws7B6fGBjU0VE6nCsZ/rslRk+GzljdyMm9/6prflbHcSu5QYvQOfG8kckx3tYyoo&#10;4XZhBjNBJfG35HJ7kJwx/3Dz2wfszRfadKaMGZRxPTNCg3499miHUyfbBm12Osy7+Wo7nHuzOf6A&#10;M+WLnDu/FkyyrvF51DHJu/kQmQiKWGD97rQ3nG8ks81Z7+5jrbtLfyPzzh/XuKT39KsJ29TX/xX4&#10;5p8QL72H1Du/5ETp6fgWiWinF2YL8KwquPpw+qk/0RUpA8PJRYRTS7wMW6p7JvX48uVEadDJV56A&#10;+c9qxF182d10towmc5J+wbIe0y60gHfyc6ilihhghPVhA/3R0LUY8ye6Q/vHacqoPK0lXzjx/Lgx&#10;DSH9xEX0SRbvryHd3EZofsEwPnL8/GAoptMjQB+RRfo5K0/Do88t8+FjfilPGjy7TpM+JWkXNKou&#10;UlHjc/uvDOzZaRMc0p9MijpMqmV1+waPPqn/y1dGqB0icD4EeM/jlelHkv6rQX8S0f4G/DnWbfNh&#10;PSb69/mAUCyXhUDM+wVwPAB87gdD+hlVODoB869oviHp39N8RiqIwFkScP7EOPYD88nKsUN3b2J9&#10;S5r3KfRTan6C7SkPhdMgwHtG9uOe+YU2v1SnoCefRqquzDV8Psezv4OYfvlj3i/YGhDmh0p60pUp&#10;YWVEBERABERABERABERABERABERABERABERABERABERABERABERABERABERABERABERABERABERA&#10;BERABETgLSNgq9UqiIAIiIAIiIAIiIAIiIAIiIAIiIAIiIAIiIAIiIAIiIAIiIAIiIAIiIAIiIAI&#10;iIAIiIAIiIAIiIAIiMClJxCaM1oFERgDAikusnY7P4/tQftgATJz3xujxAXHflxcQdYPTmXxujHI&#10;qpIgAiIgAiIgAiIgAiIgAiIgAiIgAiIgAiIgAiIgAiIgAiIgAiIgAiIgAiIgAqdKwOOqzz+fvo1c&#10;KoN7zU3sc0HokIsT+57t8RB4KYxoI/KwuYXHzW1M5sq4VpzGankW1XQeKe63OfrDEPHcz+oP8cXe&#10;I3gHi5jbXpu7//nsHVwrzyG0hc4VfpCAcc1zEeNiuoDtHhfqZjC+jWHHfXoso9MOXm0R3swyOv0u&#10;vnn8j64OWBwx450rVTCTq7J+yGbotLlfxes5+eGncHNiHk/bOy6LJld2uk3cq6/jk/oDdMM+ZYjv&#10;9pn9z89mbmE6X0b0gkw5Ozaei/tWdQ4PGxsuGmtS9V4b6806rlWnaYd0kuA5efqoU0/a0UFzXeYi&#10;8PlMDlEUUUZ6mMtXnZy1mGL+3qpUcWv7KaKdR4hHA4CyUwuZn6QcknOtPq6363i4v8n+LalztufG&#10;xAKmchXZlp0c8Xb0dasAAEAASURBVKldwfo+00MuKljMReo3k4Uy2o0e5YRHWRBijXLhg9oNjD7/&#10;L+j90/+OzM1fIP+X//Gikjn28cbU9aLmLlseiZYm4VOfeTGYLvjHvafoUKfxnS4Jp4t+MLmCTCrA&#10;6A11RSu/FJv49co8WvMd/H9rf4QXsVaxHHuUqf+w9hVyfharlVmn27yYpjP5zrpcp2798aNPqUtv&#10;OL3ZSSAm1NLKRLAvoKinXCpnC5jJT2CpMo2l4hSq2RIygfUBnpNRTv9yJ51eSn3GPVeuwStOoJ4v&#10;YGl/B+W9bTxq7mCxMHnh3Y/dS3jlKhmxDKkLR4MefOoJF56w1xSBl+X90dw1hJsP+HoIvPtLFiFB&#10;X6Bce01y33yXZSkcOV0lpr7nZ3O8FjcqnD0BY9/rIdx+DC9F9nPXKfgoK0bDs4/7ODFYvWd/inSa&#10;bZc67ZDpy1vij3ORcz6W97lRu8E0juAVKuRrEptaJOUjfzAPXe4awsuS9zm3aZ/3Jrlf/A28dBZe&#10;rsj434J7ct4vhe19h97LlvlpfeIZB1ZRbxRhtHEf7Hrg1+ZZ/ux33lAvOZvUMpFBUjcpiK9QXaDW&#10;yHGoeNCBx3tgr1QlvuMLDM+n7pCh7MEWr9XjJ3kpXHECrCfHrypnz4QyjMLj7OM5rRjYr0UtG79i&#10;q7H2F/D+7axln0UWMt6tJ9QVOsgs3oTP+5Lz7mNPC+Grr8OMUja5fLl68eKRKeoV1DPYr8ccjxzP&#10;yvxievVdBERABERABERABERABERABERABETgjQhwzqQa5HE9V8Mf2mscNUqsojrxAPe62yh6GTTC&#10;Lv7QWUNjxPlQHm9DXvZeSRXwTnEOMyieyJYqGUKLkeZ8x/XCNGrpkov78WAXfc752byxizM26xoe&#10;x/n9PP01VVM5TKWLqAQF5OIUUm5/QsGON/sO+ws4r3s9PeXm+R8NknEmzoSjHfVxt7+JDOcTZ9M2&#10;7nv5Q2PUxd3eNlpRlzlMyoqjPJhj/m7kZmDfD+3ezN7SynOa5VjjfNPNeBrbYRMbgybqYYfsOe9E&#10;9nYd986PkDxtjuLw2kYsoE3dNMvhOq8/ky4jCFLOdtTYj0OwWYv5LMf2mJk/tJ/QHpBzgwf12PZV&#10;U3m8U5hFMcjKPmscCkxpeCMC1tqsPpcpF5OQyL+DH5fi4zDFZq9b8nJO8pi8OpRZlyITSqQInAEB&#10;a99mI7qSmUKJOluH/ViZz9RU2X9bD31W/a3FW6S+dSc3h1GXeuCBbmEzjL1o4HQB0wjsuJwX4Fqm&#10;hsUM+1sFERABERABERABERABERABERABERABERABERABERABERABEbgCBGwOJss5kOuFGbSHPTzs&#10;mk+iZP5yvbePcnuLvs08PGhv4nFn19lJOPsK2mJM0z/MHfqSqNKWYkS7l9MM5gNoKT9FH2lpfLb/&#10;EBv9RhI3tzf4/NNn+/QDxDSs0v7GfCS9adijrdAm7Uf6fEaUT0Q6w51J5mc2U0GadjbmW+y4wdIV&#10;8FyzUTJbnru9TbQ593VglZJcjsekeMwC47mVn6NtUs7NR1lsdtxlDG4unPmysrM8FL0s/cVksZie&#10;IN8hbXz6MN5mq9ONhq7eLacnMReUnM+ps5oPfFOWPp9Du1mawc6whW3WPwvme+U+28IsfZFM0Afd&#10;lQ1mxEZ5ENMnGdKsm9d/wmfq7XnhUwhWR/ga62DpG/c0jjVAJe5VBEw2Wr+ySdvFu90N7IdsZ9yW&#10;yH2z9DT7xwnaL8yi5GfcvizSmAyK7tiB9VWUsTuUpS3aM+RoX5pI3FfFeIbb2YcNzXcf0xDQL5I3&#10;7NOHyZi37TPEoUufAgF7vps+dXsf/BU82rjG9Bl18hrFFjJsw6ffNTpcQ0hfMbE9t/+aENOGKK7O&#10;IN68ixT9I3rsD8E2qHCFCFCOJpXr5DXsMlHxqNOZX2M8/ZI63gZ9NvVcW7tMeVBa3xYCvDM0X0UZ&#10;+vWin2SY/19aWB9qTG8LhWPnk/evMf3UhJ98jLixjfRP/x39mK8c+zI6QQSOTID9adynbx7eB7g+&#10;Jm9jBtS9Mhkag/M5D/OTZH4Yrfm++bDdkZPzVhxofg7fLvXl/IqVXKP9dcSdBv0cLtFfsz2XZxX3&#10;CgLnmERseeMDk8n4XDIicX6wFZMIiIAIiIAIiIAIiIAIiIAIiIAIiIAIiIAIiIAIiIAIiIAIiIAI&#10;iIAIiIAIiIAIiIAIiIAIiIAIiIAIiIAInD2Bc1hx/ewzoRhEQAREQAREQAREQAREQAREQAREQARE&#10;QAREQAREQAREQAREQAREQAREQAREQAREQAREQAREQAREQAREQAREYFwIcDkR1NIlrOSm8E2XC3nw&#10;L+2l8GFpmYvX5RGaA2UFERABERABERABERABERABERABERABERABERABERABERABERABERABERAB&#10;ERCB7xHgUrLIB1n86ew7eG9yBY9aW/imsY6tzj768Ygz8LbOrIeUW0wX2O01sdNr4Mu9p1gs13Cz&#10;PItapopsKgWuS4svG0/xL7v33bK7h8vS2hz+z2o3cbsypzn875XA6zd4XKh7MlPCA2y6A80mojHs&#10;oB8NkPezrz/5TfZy4W+Pr6ftLdQHbfiM30KKnzfKi8ik0ghtcXAFEfgBAiZbrP4ul6ZRzBTQGXTd&#10;72E4wm/XPkdv1H8mV2KuNH9zYgXvTy1TjlCQHNS7H4jiRLtd+tieloqzmMiWsNdP6vsgHuKb/adY&#10;qU6f7PpcoLu+u4bJzYdIFavopLOUk2lcKy98a13yqXwZuVQG3bDP1HjYLE+isfwOatd+wuOu4ALm&#10;J6J6/JMPq9IgGuIP2w/Zrw0RsE+yelaiXdmPpldJXUEEvk0gkwowX5jE48aW22F60Bb1n+5wgHQ2&#10;i7jTRsj6FFGOeWzXaqvf5kchjrjbQu9v/1dEzV3k//I/wl9+DzjQH0y01alLflV/yiN9pzP6/LZU&#10;rTnd8qR6hl0/8D18MHkNjX4Hn23fpy7LeNjY7fdvH3+CP1/6ENcrsy7hZydp2Q+wb/n40ad42Nxg&#10;n0fZcxCj9Y8ZP4Vypoh59hErTMtMcRIVyqU065/JqIh2r2F0travlp5quoBaeQpbxTJWd7cx0d7D&#10;I94LDGrXyNHSfHaEvltzvvubmgS8bB4e0xixTsW9LlCofKsf/e45F/3bCzIIZlbRT/mItp8gGnTg&#10;ZfJM1sVxPBMmrKOWr/zP/z2idgP+5CLiM66vZ5KPy3hRkw9kHtXX4eUKSE+vjG/1CtLwONYQD/sA&#10;+8zxDpR2YUi2e7wVYa+UK7MzYR8/4piIteEU+7bhCHGf9zTkft59v58rIfPRb4iQnVk0Ovf4z7/s&#10;El2i+9v/BXGDusSv/3ukVz9gGTHvZxmsffG+Ndx67Mo/mLkBjzrF2D2K4sbnLF3UE1zi7I7mMvcz&#10;Sfoj6ttRvwefbczjOFhyz37MArf2m84BbM/xgHLHLq1wSgQE85RAjudl7N6jVXdtJlWacE3nXKTK&#10;aIjhFu/XSMWvLbP9589e1p93CTBzHu8FXbB7YvY1z4LPfOeKyf0f71UVREAEREAEREAEREAEREAE&#10;REAEREAEri4Bs7ucp33lXtjGo27d2U+FHCfYHjbx+85jtMMBmiOOj3Ie2UYPOGyAclDAB4UFzGWr&#10;6PdPZ57Fzf0yggqv/aPyEmZ6ZTzobaEZ9Tl/nUY1lcNkuogq9xf8DLLc5hLD4ehhOOTQK8deX1FM&#10;duz1TA092ptuDhsc87G8eNgfdXGXcRQ4dlsOOP7zyiu84sJjtLnN+a6v+1vYHbUO8pfgqQUl3MpP&#10;I4uAFnDfn+M3n1gWchwnWs1NYzlbwz7tPzdGTWwO9tFi+YcxbTZtLIl/FuwM+25lspqrYSkz4fxo&#10;md3Dq8rAnXhBb5Zqq+P2+YfOGlqsz5Yfs2+9XZiDMZLvrwsqHEV7qgQuswx7EYTlYxxlyYtp1HcR&#10;OG8CZs83nSrSVoAvNhDrv8+6nZjOV2Fffzs7i8/76+hQJ0t0AetRkz4/TT1yMahiNTPltulNBERA&#10;BERABERABERABERABERABERABERABERABERABERABK4KAZuLqfL53ZulWdpO9LAzSOwxhnyG9kFn&#10;C9v9prOnGdIWxXxRmP+FCfpmeJe+r2Yy5TOdzZnOlvFR9Rr8xmOs9Xbp98GeD/LQ5POnn+4/4u8Y&#10;14ozSJkhxzGCzQWZz5vNQYP2Onxe2fLFvxztdObSFZRTfCb7xWePjnFtO9TOTdE/hK3bZvZKd7sb&#10;aDhfRm4vfR5lcI12K9dpi2K2Pmc/I3bMDJzC4Yd2OnaprJemP6c05wFLGPH5uQFGCOh3JO3Tn8eY&#10;5t7KsMrna5cKUwf+5YbOpmyn16IvuB0Uq1lkvCT9p4BrzC7BGVQ+Y+jlK4ibO0C3AfBZR/jcfoJ2&#10;MWaZVHJE4HwJsP8a0gLiSb+Obwbb6NFnpfPj41IROx9sq9YvpKe+1S+Y7d80bf7Wh/u0HU18TZrv&#10;tp1RG5OpPC0lD56ZPd/cuNiGxRrCbA4B/VYFlI0h/SXRIYTkxAWUxZWJkv1MXKo5v2Se9Tcn7XPY&#10;gHw+s++zHwuzBcTFKcTWl70mmEYZ0fdYTPtttHfh9dpA0XxVKVwZAoMeC5k25ubHiPr6WxPom9qf&#10;XHBtIdp5Qv2OdTtL33EKIjBuBMx3E30lR3zeJRVRDlubtf7AdAxqTwqvI8BerLGJeOMbRHsfIlVb&#10;oJyjrHvruR1vvOh1hLXvOwQ6TfoBHFBX4niB+QW0mxeOd4G+W02Xi+lD3/ljMz8/ar7fgaef40PA&#10;ZMQI0dYTxKMBUlOL9JnHZxhs8xWst24MurXr2m7Mtuun2Wat7SqIgAiIgAiIgAiIgAiIgAiIgAiI&#10;gAiIgAiIgAiIgAiIgAiIgAiIgAiIgAiIgAiIgAiIgAiIgAiIgAiIgAiIwBUiEFyhvCgrIiACIiAC&#10;IiACIiACIiACIiACIiACIiACIiACIiACIiACIiACIiACIiACIiACIiACIiACIiACIiACIiACIjAm&#10;BGK8V1zgAm9ptKI+lrITmE9XEZpzeQUREAEREAEREAEREAEREAEREAEREAEREAEREAEREAEREAER&#10;EAEREAEREAEREIFXErAFZUMu+FxM5/CjqVXcri5irbOHe/tP8bi9i/YoWcjd4yKzvlto1kOHc/Nf&#10;7j3BvcY65vJVXCvP8/oxfrf9NSLO1Xtu9V2uYc7PDyZW8B5fsS0Gr3AsAsZxIlvgO9kZP/JvD3oY&#10;DEPkg7NZ9HcUh7jf2mA5xkhZefNzIlfBcmESUSQ7jGMVoA5GNVvESmkKn+8+Qop/JgW6wx6rclJ/&#10;TS7UchP4xdwdeL7v5MTZ1OyXF0Ypk8VKeQa7/SblVQpe7OFRewf7vTYqmYKTZy8/8/VbB2GE/qNP&#10;8Vd//D0e1ebw29s/wnShilm+nslC5r2YyrF9ldBu9Vx728vl8cVHv8a/Wf4xjwufH/v66LT3NQRi&#10;lul6u477jQ0y9pMjWcluTSxgKleWfdlr2L2tu0wGLRRrlAhJfTF51ey3UKecWJhdhc92HDa3gX2+&#10;akvsJ8O3FdUr8k3NcjRE3N5H1GlSttMF64HMtxNC8vqq/hStQce1SesXsqkM3ptcQSaVxig6OU+7&#10;ZprX+sX8O2gN+7i/vwY/Zh/Dwt0fdPHxk08wjN7DnYmlA43VUnaaIUad/cjHjz7Bw6bJnqT/s06w&#10;nMnj9tQSVsuzqBUqKAZZp19H3Gc69Gnk/zg5SadSWGI/eLdYxjAIMNFt48v9XfaLLcwVJi68H/Jy&#10;RXgF9sfdLtBvf6suHSef53msN7UA3/oXyolofxPB3PUrKSa8dAbBjZ+6+5TY7hFOoe2eZzld3rgo&#10;Y+trbBMNBLPXgInZMWXPO9kgDS+bQ9xj+6UsfrEvGEv+YYiotQekAvilKuu23YXzPZNjX5ZhFR+w&#10;f+PYCLddSAhHFxLtxUQaIxoNEO1xXIL9Ekeizg27ye5wbxN+voTUzBL7wYsh8MpYrfqxjlJ5YNuP&#10;YPL3gmrkK5N47B2WASpCUb+LeMDynpxnu8se+zKuklDn9KhrWZ8Uc9zh3CrOG6T28pzCfmdA+dfv&#10;UMFOU8cpXZ6kK6VHI0A5F4dD3rs1+IUStzTJ885HsoS9JsLtJwDbbWZ+lfEfLcmX5iiHkW+857IO&#10;JXb68kEm+eH5KQSr7yOfziK9cIvZv2oALk1JKaEiIAIiIAIiIAIiIAIiIAIiIAIicC4Ecl6A1ew0&#10;9mj314y6HIHxMOT88Pqg4SwTzCbTRgfMSmEyKOC90gKmU2Vnv3faowYRIrOQwgLttWayZQziEdLc&#10;kqG/JhpOJaMUjNSOs/+jhiLn/e9kZ92cdz208f0kTzujFr7orOPD4hLynMc/7fwcNX0nOa4fjXB/&#10;sI2n/fqzfFlZTaQKuJ2bQcnLgjNNr43C9nocJzJ72slMEVPpIq6zTuyGTaz19lEPO+hxPspCnnNT&#10;S7kqVjO8dirryoKzAi5ud8AYvtlw2FymgoD2EQ96nCtnXpdzU5jPyPfXGBaXkiQCIiACIvASAtbX&#10;nqeiYjqR6WRTaeoT8TS+6G9SLxse6Bp8hoNaw3xQwU3qC8nzOy9JtDaJgAiIgAiIgAiIgAiIgAiI&#10;gAiIgAiIgAiIgAiIgAiIgAiIwCUmYPMlM7SPuBnOobc/QCvsu3mRNp9JNh8Rzs8ZZ0/MR08hyOB2&#10;aR4L9H11HmEqW8KH1RVny/O0u0u7ENp90L6nzecWP2s8cnYR1wszbtvR0xNjd9jB1rCJEfOUPMHl&#10;YZo2JDOZsvO9YfYWJwnGyuffItdrs89vuptohF3an+RxMz+DBW63Oaq34Tkmy+MhTfOfxifY+Pjc&#10;i1tPQvpsz71emsF6dw+btCmyecyYdmb325vOx98U7b3MLuvqBT4vXaohLk0A2w+A1k7iz4e+yBRE&#10;QASOT4DiDj2M8E1vE48He85elT2Zkx7W1eT9LO7Q9nEhXWHfS39MzySmPfYfo8J+w16daOD6LEuB&#10;2YIuci3QMtvloe/A46fsBGdYwunLZ0Tb11znPvxOne4WFhHTdlVBBJ4RYJ9pdf1Ywc4xpYH6wklD&#10;zGv4+xvwqPOBvnxj1lk+UO6eM3/1tWmxbX1gkT5O6GPFp69E5KdOJT2vjlN7zo0A/QnEDz9FfO+f&#10;ES++A//Wn9C3QoHRW6W74oF+ZLzJOaSu/Yi+SnLOp8RBY2PG34L8X/HivWrZiznmAPrToyIE0Dem&#10;Z36LAvMTctVyeor5MZ9XxQofqqEf+s0HiHfWEK+yvef4XNLbzs2UcdNHTLUwHVbhdAiQZ0y/izGf&#10;7/LzRT6ARx9sxtfaL30duopH/2Xmk+0A/unEq6uIwGkT4D1D3GkhbmzyyhzLpb6EjMnOKygvbFyv&#10;1UTnt/8b4uYWcr/6D/AW372YMYXTLkddTwREQAREQAREQAREQAREQAREQAREQAREQAREQAREQARE&#10;QAREQAREQAREQAREQAREQAREQAREQAREQAREQAReIEALdwUREAEREAEREAEREAEREAEREAEREAER&#10;EAEREAEREAEREAEREAEREAEREAEREAEREAEREAEREAEREAEREAEREIHTJGAuezNeCu8VF9xlbXGd&#10;ky7wdprp07VEQAREQAREQAREQAREQAREQAREQAREQAREQAREQAREQAREQAREQAREQAREYNwJxFww&#10;d8RX4Pm4VprGSqmGeq+Je1xY935rA3u9NsI4dIvNelyRO8WFd21u/nF7F0/adf72+ZuLmXP7YXh3&#10;Ygk/qV13P6/gcryH2TzTz9lGHb+8fxf1YglfzK1gEIVohG1MeFy4+wxCa9DHTr8N3626zghYnqvF&#10;aeSDLMvfFgRXEIEjEqB8MHlwvbKAr+prtOZJpMAzGcGfmVQav5i7iWq2cAG2PkwA03ejMo8/7j7C&#10;iG2r0u9hdmcNrfwkKtd/CoRHzOsLh1n+dts7iNcfUi4C3UwOIz+F6+VZBKkUouh5OwqCFKbzFTxu&#10;bSVXILOd7h56ox5yZCO5+QLYY35lMbh14EfxCF9u3UO624KXZVnwOsV0Hh9Mr1LKWX8lysdEe+UP&#10;txoxlS+hTLm0f9AfDikf1lo7WKFO40/MYLRxD9H2IwQzq4i5T+E7BEZ9xHx52Qxf2ec7Cbfea+HL&#10;+lOnZxhrn6+lSg3L5Wknh58ffLJvHtt2LpXDrxbeRZdp2aK+6sU+Yjb79qCL//zkDxiEIT6Yoiww&#10;UXBqIWYe2/j40Sd42NxgP5ByUsZjZiu5Av710oe4NblE+eSsXF3fd5G2riYH58o1/LE0iQb7qzL7&#10;wUxrF4/4WihOMn2nBub4F2K5eEyTny4iau0j6u7DHPpeZJKOkgm/PIlUdRajrQcINx4imL/J066o&#10;nAiHY18eRymzy3MMG0U0cn2QyRC/tgg/x3vCcbxHo9Dz0jl4qQyisIGIssXk/TiHOBwh5rgGmGaf&#10;MjGRNpQ4aevLcq5fQ599GzuNcZdD48z5yGkb9hB3u/DzZaBQYjU/e+ox21LMe8Go10F6dhk+9RPe&#10;vB05yedzoPXc/DPlxXTQs8dyPtkyOdbcRxxGlGslyg/qj5Rzxwqmz1Hvcronyy0eDsZTPh4rUxd8&#10;sNWzUYj+Z3+L/qe/RfqdX6Dwq/9uDNvFBXO67NFb27G2R3mbmpqj7JtiWzrrTDECtvuwvoWwuQO/&#10;OAV/apkibdxk7sk5mLz2OBbogvUpz0Qb7wc5l5K58RGyN35CkUeZPnZ9zsnzryuIgAiIgAiIgAiI&#10;gAiIgAiIgAiIgAi8QIDjBNUgj+v5Gj5vr3H2kDaW3G1jvhZs2MDn21S6hA9Ki5gKCrTT43zLwX53&#10;0Cm+JcMUiZ1o4CVz+pGNzzwbv3iTyDxUOEf/Tn4Wn3XW0Yq6Lv1mb7je26NPKB/vF5eR9sd91uh5&#10;3q10zFbz8WAXD3q7z3bY9oKfwc38DMuqeCybSmc/d8A5lwqw5E9iPl1FK+xje9jCkGNF05wjnwrK&#10;5GejZpdn3Mzq60y6jGkyiQgp4AwhR+yfcdMXERABERABERCBbxOwXtL6y1n2n0PqTF/2N5yeaM9w&#10;1IISbmWmEdD+XEEEREAEREAEREAEREAEREAEREAEREAEREAEREAEREAEREAErioB8122nJ9Ca9TF&#10;3ea6mzNxz+McZNjsLDK0r7hRmnO+r1KcW7FticXN2VKZyhTxYdV8UXh40tnlPE7iQ6kz7OPz5mP6&#10;xhhhKZhInvf8gaSYTUUn6mNj2KBNDZ99ZLB8lPws54oqzg7ltHxO2HV9/i1kq5igb51eNETOTyNP&#10;W5ckXvfxVr0l1iuXw4bFyq/McrtGX2+NQcfVG6uDe/R984j1sJQuuPK0465UsGfr6OcHlWlg6yGf&#10;934KLL/HCVWrt1csrxdccB5llyGNzY6PNn0KV4+AR8dKe1EHd3ub2By1+Pyq2ase9pwxapkS7mRn&#10;MeUXnA+mlxEIePwMbRh3R236JB24883GcS/ssO+i/41n13vZ2We0zZ5LztBHIX0hxbsPkWlu8zF4&#10;1mf6B1EQASfPOvvIPvwXxOw7hovvI6Jfx/MNbBnUEz3WTYyGiKpziM1vxg8F80FGP3dhcQb+7hr8&#10;Jn1RTi6zD8zzTPWBP4RvrPdTh4tH1P23HwMb91mu8yxSlqmJ5LehaCm3ffq18//sP/BBCdrA8Xdi&#10;Fv82ZH6sa6YS9zICfoDY/LgxeP2mfH+8jNHLtpmfJ/rAs/u2eH8N4H0rsgnHlx3+Vmwz2d+mv8xO&#10;A16+CuSsPz/Uxd8KAmeXSXYfMf27gvcAnul5gXkkJV0yR9Y4c/+gx7cr6u/T5VBvV4KAqUIck0mt&#10;fEDH6BP0ubXE25kr/LwAm6hH//phs0Hn/B1m3p6TtPxKJyQEBREQAREQAREQAREQAREQAREQAREQ&#10;AREQAREQAREQAREQAREQAREQAREQAREQAREQAREQAREQAREQAREQgStCQE9sX5GCVDZEQAREQARE&#10;QAREQAREQAREQAREQAREQAREQAREQAREQAREQAREQAREQAREQAREQAREQAREQAREQAREQATGi4C5&#10;sQ1twRq+TmuBt/HKoVIjAiIgAiIgAiIgAiIgAiIgAiIgAiIgAiIgAiIgAiIgAiIgAiIgAiIgAiIg&#10;AmdP4HD+PY5jTOXK+NPZO/iblV/gN4sfYKlUQ8bjIu/cZ38WUp4P3xbr5p9bQNo2cteNyjx+Nn3T&#10;7T881nYpHJ1AzMV+i609vL92Hyt7W/CjCCMuyl3n4t3eGSyGbtesD5voDvvPyjLL8l4uTx+U9tHT&#10;riNFwEkIvi0Up1DLlb5vz8P6/f7kEm5MLH5/3zngS9IXY7ZYxTQXDw8p125tP8ZvvvoM8d3foTca&#10;vVEq7Lrr9ScoN/cQUTZuVCdQCvJYpvx8sSHZcdbm5vITTk66yHh8a9BFs9flTgJSOCEBD+vtOvY3&#10;7uHff/kpfvXNZ0jTtuzm5AJq+YqzMzthBDr9ihIoBllM56qgJaI1VKf3rHXqGPg+gsWbwHCE0fp9&#10;xOGbyYkris1ly2mIowHiQR9+ukBFMWsA3T7TYb7ae4LmgHrMgYzLpTJ4f2oVmVT6VLFYjD6FbjVb&#10;wb9d/jHmnS4TwXPC10N31Md/Wf8cv9/+xsn/05K4pqN9/OgTPGxuULannNi3OCvZPP710oeUP4sY&#10;RSPGGV5I3/cyyNVsCaXqLPYLeaRHIWr7dTzt7GAwGlr1v7hAbn6a9adQAiLyau5fXFqOEbOXziE1&#10;ex0Y9DDafID4DfWJY0SpQ98iAnG3g5D6qucHST3zU+OZe5O1QRpeOs8+IELcb3HDhUqUH+QUD9tM&#10;Zw9+EMAvVpKuy/oq3g97lEWx69t6456NH8znZTjAqk/UaVDP4rhEJgsvX36mS5xd+nlnxr5muH6P&#10;7Yv9D/trL0s9hvV3fALJGBxLIHUMUkrSN95N62j4ohgR79vcOBf7fWtzh/rj0S6QHOVRV7d+2EBZ&#10;e47HqvyOk5MxOpb1y+55wv1NRPvbhlbhqhHgvZrHdlf8y/8R5f/2f0Iwc52iLzzbXJrcCnm3vfvY&#10;3TcGUwvwCxXWr6tYwRJdwgEl1+/NkYTcFg4p0sepvznb4tfVRUAEREAEREAEREAEREAEREAEROBt&#10;JpDiDPZ8uop5zmGb7eVhsG8pvs1y+4elJUwFBTeHfbj/LD8tbjfHf4qDfxN+AXdys8h6GXdtG/vl&#10;KCMe9eq4293gPPnlGQsZMQfrowa+6e8k9iOOF5Dz0riRrWE2VX5j2yPHnvWAM2msGT4qtC27nZ/F&#10;+wXaNAWcI3f0zrL0z+babgyMc2wplrvlTUEEREAEREAEROD1BKy3TNMGYDFTxXu5eUynSlgJJvFu&#10;dhZmW6kgAiIgAiIgAiIgAiIgAiIgAiIgAiIgAiIgAiIgAiIgAiIgAleZgM2V5Ohn4nphFgu5ye88&#10;iRw7XzzLhWncLNIWxU+fqzWFpW0iU8CH1VWsFqfBp42dJYT5yejQL9cXzae419nEMP5hnyPmt2Rr&#10;2MLOqOXyYI9XmS3RTLqMWobPVH4n5yct88NnmAr09VFLl1DwNe90Uqbneb7VvRXWuRr9gJhfP/tt&#10;rwftTez1+Tw869NlDlb/rc5/r96nAja6BT5CTd8zextAn763XM5Plltjp5AQiFmfihtfYubz/wPl&#10;tc/hhwPusBJRuAoErCTNNnUj3McnnSfYHNJfA38ftjXbv5CewE+KK5hm/2O+LV8VTMpM0pa1yP7D&#10;7ButHdl6oNaP9SI+E3tRgWnuTSyhs/Qj9GsriOl3RUEEHAGfNb25g9TjPyB48C/weubj5pyD+adh&#10;P+03aHNMX0Bhhf4m6XfnSIF9X0zfaM5Pz+46fVb1j3SaDhp3Aia0mkBjC3FAfXxqiYZi5ktl/NJt&#10;vYWFwz7j1FJo7cKC+VJ44fmJZKPeRWCMCNBfUZwrsnl68Hsd1tfLfc91nmT9yVl4xTIi9n8x/abT&#10;gcp5Rj+WcY3ox3r4n/5nDD/5vxFbfTJfYQonI2DdCX2igjqeZ30K/Ui7sQO7KvsaL0M/hxY4jhCr&#10;DiYs9D7GBOgPOVtE8OFvkP2L/wF+bZFpPdCZxjjVb5Q003vtvp2+HO3p0oj+n/lg6ZXN7hsx0kki&#10;IAIiIAIiIAIiIAIiIAIiIAIiIAIiIAIiIAIiIAIiIAIiIAIiIAIiIAIiIAIiIAIiIAIiIAIiIAIi&#10;IAJXgoCeHLgSxahMiIAIiIAIiIAIiIAIiIAIiIAIiIAIiIAIiIAIiIAIiIAIiIAIiIAIiIAIiIAI&#10;iIAIiIAIiIAIiIAIiIAIiIAIiIAIiIAIiIAIiIAIiIAIiIAIiIAIiIAIiIAIiIAIiIAIiIAIiIAI&#10;iIAIiMDVJhDFMUZcBDofZPDu5DL+euHH+LcrP8a7E0soBclC0TzkeeD3mBuWSlP4s+nbyHCx2ojL&#10;wSu8IQEuyI3iFMKUj2AQIhsPEZLv/rDLC54+15jXXOvs8f3g2vwoZQoos6ytXBVE4LgEuKQ8cqkA&#10;NycWKQu44PxBsPo0X5zAT+fuHG66kE9LX+ClcKs6z4W0PezlyhimPPjba9hrbcPnvuMEu1572Mfe&#10;1mNUBx30snns5orM6yQms2Wu1/2cweF1p3Il5FNZtjFby9tDPxxie7DPbwpvSsBEp4kx678+33mI&#10;YnMH0919FPsD5IIcflRbdazf9Po67+oTSLHtL1SmvlVP6p0G2uyH09PX4WUCDDfuIx6wP3YV7uoz&#10;OXoO2QAHA8SjPpDJAukMT2WD5P9ev42vdp/C5x9/8h1YKNewXJ5GGH1fPh49zpcfmcQRYzJXof76&#10;E6xW5hF7Mfjvys3k7T+sf4nfbd6lvIhYlCeTvPVeEx8//gQPmxuwOmTR2FuZfcGvlz/CzckF5jN8&#10;eWIvcGsmZfV9DpulCXSzaddb11t72B+0T8zkxNnyWVuYLrB+RK26dZRjHzzqPcH8DQSLd+BPzALh&#10;SHJi7EvtkiSQymLIe7Vwdwt+oYxgepEJd5JmDDPAxsq2gGzOtd+42xnDNL6YpBhRp8N+3fouprlQ&#10;IVqy5b8XBPCyBSqWI8TuPvwSCKIXs3YZv7NPjtkPgX2mx3spP8OxJyuPswxUDqJOE+HOY9bdNDIL&#10;N8e3y2G/bUpUbDrFS+4vzxLTmV2b+XD9vPX7xeqb6x8ez3djlRzVMl3U6ZdqsycpNxuj8PMVxBzf&#10;jYc91y5Pcr237ly7vzjhPcb5MGNJs6/zy5Pw7P7trGWuZSocYPj0Pjxr97PLlPXsf88j3vMB+jwW&#10;K38/kUNxaPe8Z9yfPY9Z30RABERABERABERABERABERABERABMaUQM5P41quhlIqx+GQxEKPMxGY&#10;zVbxQWEJE0HB2QaOafKPlCybd58NiriTm0HG43wRx0RsrHFIG54HnS3c720nc/ZHutrFHWQjOTvD&#10;Fu52tzCIhi4Pti3DseiVzCSWM1P8dTrjPVYTrD6EHC+31+lc9eLYWcxXIQ8XS1Cxi4AIiIAIvE0E&#10;Eh0j5XSMPymu4v3CAoq0K1cQAREQAREQAREQAREQAREQAREQAREQAREQAREQAREQARH4/9l7zy5J&#10;kuRczyJSV2ZladFajOgdsQKrgMsFLpYgQRx+IS+/8Qfwn/EP8APJw3MuSBALAhca2NnZ2dmRrbtL&#10;V2VVpc4Ivq9neU92dYnMsKjK7G7zmepIEW5u/ri5uYenh4UReBsI8LeSGcS2ulNZkbl8+bs4Zfhi&#10;BXtq3iuvuBhn/Z02l0vE6ZYryYfVG3KzsiQZ7CDhZ9wf08J+kq+b2AvT2pZ2jHgCpySeu99ryka3&#10;Jg23BwX7KrBPpJItuD1DpTDPnSOn5NZ9zHIYO+5ipOt0s9ynE2C7MdbfLdhcEfbh9l/RjtpNeYj9&#10;V40u9zK9jon9J5adTl0e1zcRz6R+bK8cajWH+F+lssS1LZH6Xv+eVtR95OTvwQbLBLlHLi69DBer&#10;bQBflUX8rWLtuYSI/+Pu6bzYItNDY5LOJcC4SQ/aW/Lb+lOp9Rrobdy5yRS7+Hp3i8vYp3qlv38V&#10;n52V2FeLQU7msxXkZXSo2N0quw25dcTe4tgyloTYAZ3563Lw/n+Uxur7IvCVzo7HoowVOlEEYJLZ&#10;/Q0JEPsxqi5LhFiPl3+PP5XIS+/Gh9K79SOnR8z+M0x3wTnRzKLEiEUZIKZD0G1D/2EyTlQrmDLH&#10;CSCOguxuSnxYQxwjtC3i7EnImKaT07bctf7ocEP+/tln8snmN1LDPI3JjyDuTSr/TE6dU6mOCXkD&#10;CWDWxLEDMZ0Cxl2kH7Z0PgHOCacQqxXx0gXxWKPddcSS6SDfW3qRwWvXDubKW08kbh7g5qOSMB7l&#10;JPn98xt1Us/AekIHsW3JFZwDzJn6YyrNDe+xrujmXYwPeAHxbCeVyqXqRftmPNVxXQteamUvqTCu&#10;XZHrG50wTsAPBojFHEdYaWghJiDWLiwZASNgBIyAETACRsAIGAEjYASMgBEwAkbACBgBI2AEjIAR&#10;MAJGwAgYASNgBIyAETACRsAIGAEjYASMgBEwAkbACBiBN40A7x6wZASMgBEwAkbACBgBI2AEjIAR&#10;MAJGwAgYASNgBIyAETACRsAIGAEjYASMgBF44wgwWHqSxHwMzm/JCLyJBJL2izeRhdXJCBgBI2AE&#10;jIARMAJvAgHN/M6ue94EC7A6GAEjYASMgBEwApNCQDMvG6yDVo7N8QZp6l5r24L502gPrR46Cv3c&#10;k6BDGvUwGUbACFwcAfMTF8fWJCcjQJvU2GUaY3gyzV/OpamHr0MaMl7W6u18p+FIYr493k56Vmsj&#10;YASMgBEwAkbACBgBI3CxBHAFKN2j9dgrxTm5UpyVvVZDHhysy8PDddnBw6Q7MR7Ai7Q6NSd/tPSB&#10;FLMFiezhtLqG4Tb9Ih72myvJVK8lmS4e9psPZL99IG088DjNnfhBEEqz25GtVu2FzrFEslSalmIm&#10;Jz1ryxdc7MXwBOg7eL1+c3pRPtkoyWG3CbsNpJzNy8+X7skUjhF8y7iS1+9GZUkq+SnZLFelBd9V&#10;bNbkyfNvZGlmVYJR1EOnXK/vSrj9VPK9nmxUS9IsTsm71aX+A8qP1xWyK9mSzBbKjk1GQsdj/WBX&#10;Ppi/OS4sb0S5bLb1+o482luTnx0c0hJlvTIjNxevy0Kpaj7tjWjli63EamlGCmEO8x+Ot4Hro5v7&#10;u1JduiZBcVqigy2Jd55LsPqOSNy9WGVeM+lxpy4SRRLkixLk8uAj6HM9+WLnCeYwhxJizsE+WsD8&#10;4nvzN6SQzUmndzEMWU6A0qq5svzyxg/k7578Vr7eewrfjk8xPnH++m9rX6H8nvz86j3JZ7IJfveI&#10;Za95KL96/Ft5WFuTTJBx9eM/1UJJ/uT6x/Lu7BXpgskkphBjz0p1Xn6zfEv+r7lFaeQKEnZb8nh/&#10;S5amZjEu9ef4Y9EdLMPyLNokkri+J3FvMhkeZ5O9+YFkbrwvYb4E+4chHB//j2ew90ZgCAK8Nos2&#10;nkjcOZTMwjsSzCzD146xf56jcxiGEsAHwolI1Do45+zxfs15ojT3MZw3JFNaRt8tHPVbfINxQXA9&#10;LvBDUR3jm/XnC24szLrAOML1EK/VwqkZEbbBRa9HoMxebUeivU2MOzMSzK268i+4ssnEY2wM8Ccc&#10;E90YnebKUDKV1LmirkSHWIvCHDEzPZdcHONV5HOY48FmOs2+3YRgxQmhpUQEOF+W0pRb14nbLfjJ&#10;tpvjT4IvpC6ubTPoE2znCUtxp89LwqyEHA8nPdHPXlZfoc+t1yTafQZ7Kklu5U6/v046o6T6wQb6&#10;1wQXc82bVC3LZwSMgBEwAkbACBgBI2AEjIARMAJGwAiMiQCW3Gay2Ec0tSJf1J/xZxRZyVflPbyv&#10;hPlX9rJo7tlj3rTusRr1Xq8Av0GvZqelXejKV81N/MrV33fRxN6Kr+vr2IuRlWuF+TE1wnDF7mHf&#10;w5fN53LYa2KPA3cdiGTxm9JqdlZu5xex5MNfMoZPabXF8CWefuao7TkoaZLqMaiXvdYR0NoE81vS&#10;EyBH62N6jibBCEw6gdN8pvek3KtqyQgYgdeXgGZe5Wt9mp/w31/WUVMXm9Ok20oam2BetoemPdOq&#10;jUYHs6lXW0HD81Vp9sm4CbA9x5m09vSm9NFxt0PaNqBtV40+k2ATvj21HCahLpq2sLxG4DwCvq+c&#10;d97x75PmOy7H3hsBI2AEjIARGBeBpGMZ86UxR6ScpDqMi9nxctNicVzucrEq7/ZWpVN74mJ7LBaq&#10;8n71qswVKtijMb7rZ5ZczRXlw+kb2BETyH3EWutCH/6u08ZemG+bW9gbE8ud/LzkEZ/keOrhXvBN&#10;3Bu+3cU9yi7FksU9osvZqsxhH9Hl3dR1VLwdziWQtI+m2Tdod1enFuRJYwex/drYV4Z7rvHZo8Mt&#10;fD6PWHDz8EnnVmViTmB/afba8lXtmXy1/wxxZxpSYb+auym3yksuth1jKQSVOYnLuM/44BuJalsS&#10;LtwUGfX+UZwfr30r+a/+VXrFGWmtvI97j4sTw+JURXCPZ4B7owPEvokK0Jf3JYJbGsnZNAwm6PQk&#10;izIiWFNE3+rKSKOEt0tGUh8xSEkj46S8XdjP160NedjadnGUBvcelMKCvFdcliu56lG8p+/G1JNk&#10;eT1pfQuZsjwLd11MJn7ejjqy2T2UmbAoIeI2jS0x9iaKd/fBj02JySv4rPY8S1ufzx/POndiv8N9&#10;/UFtQwLYRlRdgd9HzBhN4m83ow60zIP75jt3f4qYKZgdcpO4m8N+1+dOVQlxQ3rTy9L+6M/gn8sS&#10;c444RLZT5dkXE0IAjYh4CoJ4e7J8F/GEK327oq1MQOL++Ie1dfn7td/LDnTkbvl1xF796dK7iIla&#10;wXt+Mhm6TgAuU+FNJuB8PubHxTLm4Limb+La3cWzMfs/t9l5DYM4yzK7IsHTLyVG/OW4g7hEuNZ7&#10;O91HgPhZ2xIzPi1ibIdzV3AT0qvrROdytRNOJoA1BWkhpnQmD7tDf0Wcsn7CscD1NYxbbcQbwzX1&#10;W2qARzzSP5Br78t/ki76ePbDX0hmiWs14D4hc5r0a3yZEt/8sYYxPINsf10u5vq4u066TMZWlhEw&#10;AkbACBgBI2AEjIARMAJGwAgYASNgBIyAETACRsAIGAEjYASMgBEwAkbACBgBI2AEjIARMAJGwAgY&#10;ASNgBIyAEbh4Arwr3JIRMAJGwAgYASNgBIyAETACRsAIGAEjYASMgBEwAkbACBgBI2AELo3Aax08&#10;8tIoWUGjEKBNae1Km38UfS/q3DQ4aHXzOiTlmTTfoN5eB36meTBDGroM6jWu15p6aPiNq75W7vkE&#10;2K4auzi/hMs5I406aGVo8vv+pZFB0tr8ahmTFI9uknS5nG5wYiljt4kU7TKNupwIadgPYVNj1yEl&#10;nsNW2c67eAJp2FQaMrQ11eow+DCSxLoo+qgLYK8MTEsG/i9xHVLISB38vCKJuLTqQDnjTmnVRVsP&#10;DQtNXq3eaed/k+qSNpvXUd4ktOck6PA6tp3pbAReJwLafq6ZE6XFKQ0dyEErR8syLR4aOZNQB98W&#10;Gl3Ylpr8Pu+4bcKz0Lapr08SOZq8vjytDOb3f17mOI5p6DDqsw2P1zMNHY7LHPX9JOgwqs4nn5/O&#10;79zkoUna/Cw7DV+l0SMNm9CUTwZeB60cytKmcevgWWjqoa0DbTINu9TWIQ0WmnqwfC0LXwdNm3gZ&#10;Gp7jzqvlSP09Q38cZ53GrcOk2EQaHDQyPAeNjLTsSKuDr0tSfbT5Wa5Whmfgj0nros03CfXQ6uAZ&#10;aFimpYPXZVxHDQPq7Dlo5XhZSTl4PZLm9/k09UhLB83cink1dSAHTfk+v1aGbw/NMQ0dNDJ8Xn9M&#10;Uhef1x9HlZE03/FyeEmfVJbPR7v0r4/Lv4z3vmx/vIwyTyuDLHpxz/Go5ovyw4Xb8t7MVXlW35In&#10;jW0pBFm5N3NDpvFdL+LDoy8maX3FxWg1mtTh6hDhgdx4QHe+JPlWTYq9rhwERdnvNKWFh3iXwgKe&#10;D5983Yo6OD3YVpsPpdFtSr1xIOHRA8EzQUYWi7OuYsPpOxoDnk271sh2+RUMRtf45Bxp1ONkyW/G&#10;p3PFqvxk9V35ZP1bCfHfj1bfkSvVBTy/+mX79X7OH0etvW+HUfLz3Gn0sZvTC/JFY0/2SlOyvL8r&#10;jY1vZf/uH8gsHrgdxeiL5yTul+uhPg93n8jSwQ7eBbJVmpHy1IysludPtvNAJJvNyEKpKo8PN10J&#10;JLLVrqGPdyQfZvvWfYzTOaq8+Jo6vG0JzYlJvkgXbfa7zQcSdw5l8XBf2pmMHM4uyfcXb8EC0VYJ&#10;/MYodjXI3edzug1+MYbXaeiQhowxVH2kIiOJZKYwLbMYg9cbu25c7MGm2E/fWb0n4cI16T75Uno7&#10;axJeeXck2WmfPHHtAU5xo+56WJDNS5DJoU9GstM8lK92njivRD8X4u8K/O7N6SXMGc/3sedxO48D&#10;ZhsylS3IH1//WHKZrPxu+9ELD0l/8ZvNb6SHedYfXftACrkcfPZ5Jfa/52k11O2vH/9WHtSeCedO&#10;/CzAP9OFkivv3dmrzicNJ3EcZ8Ww9YpUZhZQh0iygBlHXXlyuCUf926N8ToI81TMSTOVORKVuAm7&#10;whw4yBW4mDMOUMOXiTEnwHURbd+SEUiLQIBrtu76fRH4zHDphgS45ubryUzoo/AlAXwLlJS4VX/h&#10;/ydPXzeLl7h+IHG3IwHm5ZKBn+l7c4xjWdSDfof12HefjrcOR5Pd8SpxsaWDdXS4J0EPa3EcAzjI&#10;X7Dbj9GXou2HEnXakptbkRBzlMnsX7BXTqIw38DEZeKHw2ENJWo3MX/cd/PGsIw1qITjPHtHgGt7&#10;/Is5QxvdFuuXIVhZSkaA/Q5QQ65LhjC8XkviduOI8QV3yrM0pk/AvL3127+Rzv3fSuGjP5H8ez9x&#10;fvqsbJf23ZF+zU//Rlqf/EoKH/+JlH72FxPqUy6NykBB9OmY0+ysS29/RzILq5KZXYabH6NNDWiX&#10;+kvOh+iHWG2uvyf0b6nrZQKNgBEwAkbACBgBI2AEjIARMAJGwAicQcDv4fLHM049/as36FJfw4F7&#10;RaITfsvJ4Nfya/lZWcqUpYt1kVKYw56E4JXflJnf7zc5Hfbp32jyniR1VHlZ/F56LTcrbayLPGhv&#10;v1gDqmPP4+8P1rDPNCeL+WmsmfD/042GbRByjRKJr/nLTj8d7ekFJ+7n4B40/ErbPxev8f+LRPnU&#10;f5j2pPzDqC1ftzZkp9twbUNR1GApNy13iwuSDSHrhfThX9AeWJdh9DhLKvMnlcF8ZDFqew7qQxms&#10;S1IdfFskzU9dmNf/Deo27Gtff40Ow5Z13nnaevg6+ON55Z32vWdy2vevy+daDpp6asv2baCRw7ze&#10;Z46zLtSD/lRTF+qvye/z+mNSHtr8vh5aOdr8Xo+kHDT5qXsGe6k0MjR6H8+bBsvjMod9z7InoY96&#10;fZOyYD4/nntZox4pw/+NmjfN8zU6MG8ayV8zJJHHPFqbGhx/kuhABlp7GJSh1SFpfurg8/ojPxsl&#10;eZb+OErewXO1+QdlJXnN+vNPq0dSjtSZeTl2eF2S1CONPJo6pFG+kwFXo2mLwbyDr0fSDzp4Fv44&#10;Uv6BkxPrABksm/m1OgyoM/JLX7Y/jixgoB5J8h7Pk5SnRn/qwPxptUVSXXw+HjmWJmHBPEnzDraF&#10;12Xws1FfJ9F/sAyvgz8Ofjfs60nQYVhdTzqPdc8o94uSAeVoOHrdNDK0OjC/X0PVtquvT5Kjth5J&#10;yhzMM1j3wdeD5wzzWtOWlO/n+8OUdZHnaOuhbU/fv1jHpLqQpV9f0LJKqoPnkDS/19vL8e+THDU6&#10;MK9vk6T9I2m+JHW1PJdLIKltJc13ubWz0i6TQBo2kYYM1ply0pJ1mQytrIsh4G0h6Vjm83k5o2rp&#10;83k5o+b353s5/ug/H/aYNN+gfG0dvKzjcjK4efJ2ZVlmc2Wp41622XxZKoj3w/O4Ku93jPj8aR2P&#10;63Ga3CruXfxw5jr2kITyDfa+dHH/NK/BOnFHHjS3XLZb+XkpYi8QFYYHcjrv9hqy1qm5PTSsA1wT&#10;6liSpey0YNeQq9tpZdrnoxPQrPmwf9Ae8H+ilDTfSYUxzlUB97jfKS/LVrMmNcSEo2L1bkvu76/J&#10;HPpHOVOC/VxMrIGkvuJ4PjLhvq615p58tvPQxTBhPB/uxtrD/ar/tPEl6ncgH8xec32fMfbk9vcl&#10;XL0r4eKN/r2tJwE657MIcfQyDz+R/Ox16Szexv4yxg4YPTn/Qwd00Ql7ysL9bSl++lcSYM9a64M/&#10;k+78FVcqmR7nOqo6zB+hHlnsiwtgQzFsq4e4Lc56cM19XkqjfMoY1t+epI9WBy+TcjSy+jahNwqN&#10;v3D9ig2K/+mu2oii9lVzXR61d9w+VO/CqOVcZkreLy7LPI4829fdH8/Sg+NYFX6mGpbkEPs+fay2&#10;re6BXM1VpYRRzMvxfIc9DuYbfD1sfp7n8/njKHnTPNeX74+jyk6ab7AcLyNpH2M+P356WYPyh33N&#10;vEny+zzHj8OWy9gbYaMmGcSOjLM56c0sOj836iSLfSZADAPBvuf+LG5oDV6c6OoAGcwfYywfKUF3&#10;jlnOz7QQf2MI/3yafOrheZ52znmfJ7Wn8+SO+r2mLo4lWDAl4dFnkDy/tFsS7K272BiCcT3OMU4U&#10;5fVlOsWG+EfD4DTxvI7ZbzUwP3skB50GYuYxKqfIN7U1Nxf+yeJ7LvYiz+N4YGnyCKRhF0n6hSfB&#10;vIN9zH8+6lGjw6hlnX0+7JzXIrk8JleHCGLb7ndVP7E6I3MabUHxGhZeB42MM6p49lfwH+HCVekh&#10;vmcEn5dBPE4p4T6htzHhui7a3UDctF0RxM8KXdw03Il0NBYNi2RSxuBJ0cNxg53F7bpIs4G+mkM8&#10;QFzfsH9yiEKoTxeLkXvVuXaCGN6DQ5fWV6XFQavHsPaT/nkAjflx9Pj3Ej3/SsLlW5LBvCbIYF6T&#10;IKXDcwjnnEC3JFnOuqY+T14aNpHGPYq6OpxTS/o/xuRlvFT0Y/ZhFxPwnGxJvtbUI0l5lscIGAEj&#10;YASMgBEwAkbACBgBI2AEjIARMAJGwAgYASNgBIyAETACRsAIGAEjYASMgBEwAkbACBgBI2AEjIAR&#10;MAJGwAgMEsDWdktGwAgYASNgBIyAETACRsAIGAEjYASMgBEwAkbACBgBI2AEJpMAH/JRKk2pghyF&#10;eIi35uErDJLR6yGIScIAewzUkcvlJJvVLckXCgUlB/0Dyckin0ewq4QpzaAlmqBV/gGDCavhHr5J&#10;FkltguWShTY/ZdA2kyatDiyXdq2tRxrtwf7BlNQuGLjQBYZyUkb/hyy1NqHNzzqwf7ZaCCSZsDJs&#10;izCD4I6ojyYVi8XEbREyuCT8dtK2ZD76XNYhdgE0k9WEOmjswuVWjj+uHTTxNNGM5Knx28novZyL&#10;dqX1VS9LHP0d+xeTRg/KSNq3WLazKdilxmdSjjY/+0evm3zsoA4JXYzL6rIf+cwXH4z4wvXvEYMk&#10;Hi8iDRnHZSZ5XywUpYtg0Elty9klfI0m5RBUOiqMGIh6sEAOocpxw40/R/10UPRlvvZ+Iun4Q129&#10;jKR6O7vE2NXLKfuoZuxgPTAXKOSTPRjD1V1nkk4EWaYyfilYuPZgaGuFv9H2Debnf9o+mtQmfb40&#10;xnINR+rB6w5tH/P1SXokBybNWEwOGtumTXB+p+KZUh8dt5/gw597eZ2/LEZFVXvSJtgmWpvQzlHd&#10;dXlPN5bTrjSJ/dNfl2vkaPKyPVxbKHw/57ka302OPT4oZMxjB1l4n5WUqaYOLJM2oV0L1bQFdcji&#10;wVac66rqorUJcGD5Gj+h5cD8tIduFw+ySZhYB20fT8NPaO3a59fYhCYv8fv5jMYmEjbjS9nIQjP+&#10;UJiWBXXQzIuog7Z/pGETbEsNC+8vNTbh+zmZJE2eRdL8zKeVQRa+jyTVQ9MWvg7Xc3B4AABAAElE&#10;QVSUoZFDDpr29Bw0MlgXTf9gXurR6eChGYoUYs6uSRmsT/Q081wUPvLD144pzPakPYyzPXzf0ozl&#10;x6qV6C3ndlod+jwTFe8y8Td/rU3QrjSJfYNjKMwicUIXUyXfRzV2SRmaOrACZDnuOb/W57IegXKd&#10;hXZJlpHiN0mYFX7bVBgV6kHb1NgEWaSRtHNM1kMzDqfBQTOGkqHXQVMPrQ7Mzz+tTaShxyTooPVV&#10;bFNN8hw1NsHyNSzTsAkvQ8NC28c1ZQ/m5e/lmuTbNKkMrU35crV6ML/WLr0uSY9+vp00f1r5tH5C&#10;y5I2oZWhZcHy+afxNdSB+TV2RRZaHbQsfR/V1EM7T2UdSqWSiiVlMCWtRz+/ziYo40gNp0uSf9Kw&#10;CTLQ2JXvo0n093k49iRtC8ogS+qhkeF10RypxyTooLnuYB20cwEy1PxmQh3SSGm0h/d5SfVJQwet&#10;jDT8hLZN+nVISrGfr28WurUBLUtqMu55EX0M99kOPsx5VLIch09q0yp88exURb4nNyGS/RDjA8rL&#10;8mnSx9JJ+Y+dcuZb2iV/A9P4zDTaU1M+K8h68H6A8xN4BrPSKJUlbOxJqYWHdk9NSzvqyEGnJdVK&#10;Gfsoku9pcSypxP6ONP75/5DCwZZU3v8DqU/PShD3ZAoPpr5eXZB8IS9ZLtQNJHLU+jovTitHsy8H&#10;v1w5NTRt6vX3R1+vUY/a/qHNT321Mk7Ln4G9fH/htrw3d83t2SxmMIc7pTzK0LbHqPlz0Ie6fbH9&#10;VDbLVbm6tyPFnefy7HBTFqF3FJ/fz1jmXvtQtnfX5N5hXbqox3p1Vm5NL8l0Ycr5xRNtAvmulOfl&#10;08377mvWf7/VlHq3KeXSnPTQF5Mm6pQNX/XFw8rT3HfEMnxbjtoeg/oBx8iJtrVZ35H7+xsyX29K&#10;qV2XZjYvlWvvynKhCqbnt+fxQtm/Ndc+ZOF5HJc97HsvY9jzTz6PQLVrsrwePln6MJ+yHtp00TLQ&#10;WlLKFWS5MitrjV2nLuu8idc96F/60X8r8sEfSXD1PTdeonETVSmNetA2J6c9QI4+q3mI+w1xxP0S&#10;QbaA33/b8tXeU6m1DrBHG3sEQKuQycuH8zelkMtLF+dqWTD/ML6mkinJL65/LAX8Pv/J+n3OWt24&#10;1APET7cfSAf6/+L6RzKVw32bTtOzm3YPdfrV49/Kg9ozyRzVLUAFp3Ef0x9f/74bW+jHtfU7Wwv9&#10;t0W0x43qojyqrUEY2yiQ7cNdjGsNmS9WhhoH9Vq8KiGAfQeligSwk6hZE4E+ki/BCSUfG18t5fRP&#10;tO02rF2erkF636RRl1e1ge+jwbNTv0VJwzJ5XuzngW+NNp9gcaEguZU7uC+tv+cqKfrkugxTIm0D&#10;exVxHevMA3NbN1ImHC9PKpH6p3H95cZQXFNHB7vOnAOsbYTwOW5PHJVmPQrTsHOs57fqOKZv8Oe3&#10;BRTBWBo1Dlx/C8szmM5x32D6upzE+tI/w378COsfMcaAbHnOrWUNM30/n+NpNcH8JWpL79kDZwOZ&#10;xRtoc8SbUdwXcFpJ+s/R5phvcO6Ju2P5w6Fe5LgloE+xb0Vc78J6XzBV1WmENcoAe+5izhneADw6&#10;GNrctDf0D1wXBZgrxq02uGLPM33jON0Pyo67bemuYe7+4HPJ3vk+F1rhJyeowTnedeC3a5vSw1rr&#10;WHlpzSDt/LQftFW0/hBT+o5k5q6IG9cUe0PTVjFVebQF2ieNgHV084hxd6JUa2jCjIARMAJGwAgY&#10;ASNgBIyAETACRiBlAtxfqNk/y99L+afZ28AqMX9SGWms31MH7lPU7Gfm5biGJevB9hjmN2jqe1GJ&#10;5atiDmNtQv17ChYFuW8qaczhSg+/s+xnsYfnufvdHE0jB72GfF5/Jj/Bevxc8ex1Yb/+z1WV6ChO&#10;O2W0sb6036ljH8eBbHf2pYXfkKfDgizi9+3ZQgX7HkuSw3oxflHiUmd/na50+i4ArIbi56BY6tiT&#10;+WBvTZ6397C/gevxWOLBP8ulWfnxwh2Zhlzy4PmjJm1bsDzy0PRPVogUkrYndWD8TO9v+D5J0tSD&#10;5ZElZSTto96ukug+mMfF5+P+mISJ+16H2Zd4lvgXLGmsCZOzCbd+mUyA10Fjm0n61Att0R2pA+0i&#10;qU1QFmVoxh6vg1bGi3olfEEO1CEpC1+PhMU7//hi36nCLulmk9aBurt95ZSh+Q1CqQNZ8k9Tj6Tt&#10;4POxfKZUdEjYnk4HzzKhDFeJflXcyyT/eBbD3b9xcgn0VYx/mTRRB+erYJf8L2nydUmSn3k1+X2Z&#10;tKmkduV1cPmTY3Dla8ZRtgWTph4aDiybOpCHdgxVtSn6Fm07KQfWgz47jaTSw/sZhSKeo4oFbFqT&#10;393zhzoktYnB6ifVgxxc/9DUhXYFOUnTi7waHVA4GWj8rfPZkKFtjxf1SQDEt0VSf8d+5fqowt/S&#10;LlkHx1Nx3ZCg+i9l8e2R1LZfEpbwDTnwb5w24e0pUuyV0vQLovMcONdOapteTsKmeGGTbAte/3gu&#10;o8qjXSXNO1gH7XUg10KTphftoZifJS3b5xvUwX+W6Ei/r5gnsz1pE0n9hPeZadiE1k8k4neUifp7&#10;n52UhS8/KQtvE5r28DpojuxbnkVSOUkZ+PJ8e2j8BGVp9BgcQzU2QTlJk7cJ5k+qA2Vo/LZnOG67&#10;HNQjKU9tPq+Dpn/49kiqC/MP6pFUDvMltSnm9XFTNH5bw5E6eBYaHShHk3xbaHTwMvxxVH2Yj32c&#10;v+9qLjsoB/8ntgvmZ8yspCx8/f1xVA483/vtpDpQRp+D5ro8dLGwNf3LM+AxqRyfV8PC8ySXJMnr&#10;kLQOLJM2pdl74Mc/DQdf96T1oA6eZdI+Spbsn5pEGeSQlEVfh6O1r4SKkANTUpbMS3vQ7ANhPZiS&#10;cmBeyvB14ftRk8uP37q1606nrSuwhlfcMz3pQ3Cdd4KCnoOmf3mxXpZ/f95xLjctP8jdRltm5GvE&#10;l2hF/efiduKuPGhugW0g96rXpJJHTDEo38T+lt29ban1cH8yEu2nhPvEb1ZX5HplGVEdjlieV/Ap&#10;37MtWQfNdYeXcUoR537sGWrtUlOH73SgxZxkNedWw53A5yhoEu2CSesnfH6uV1ybXpCnLcSF23uO&#10;WChdFy3ocWNH8ruP5b3pFZmbmpEs9H6RB/bA1/59kvowHp1mzcr7GK4hHnZb8vXBc/kS8Wb4mgMC&#10;vJBTi+1GX/D7vSey296Xj+duyWpxVrK3figRnoXn2hK+HwY+fDUgUxgPYIdxU2LJXLkt0wvLEuM+&#10;WUAZXo47k/5SN4CRxVDt4eIGdLDXAfs96jXE44mkWC6DF9c3+vfOJm1T7yN6aI8AIVvycdvdNzy9&#10;uCLlxWVeHJ3LhjJ8PxsRojvd+5nT/MSg7NPqyXO8bSXRwZcxNTWVJPuLPN+16YuPRnrh84+U6ZWT&#10;+7ZM62QMyq937svD9o6LUcceRtvnvplb08vy4fR1qWRwnzj+8+uv/edb0U+8IviVD7iH8m49kp2t&#10;phxi3yflsC+38LyXVcTkyrn4REMIOibZt4fG92tZUgf+8TcXZ3cJurvjjXy07dNs91jVX3lLHbTP&#10;LON1h2f6SgFDfECf79siaT1YDGUkzc/2ZD0S5UfecPcQMVr3JSjPSmH+ihQq3Js8gm3SXz/9SuKv&#10;/1kK1SXp3f6xSBH+YpiOcowx56hsj0R1OZKVx5xCk79YxB7qnCLuJPsGxo2RGB7jwLeaOpAh/04b&#10;O04o7pWPvJ9IqgfLpwxe/Iwsg7rXNqS7j1gTmIfkFq9JBvGMggS/C1IHDQeC4X5n/6wvx5VzsNoT&#10;WUdsH151OX/G86D3N9hHz/c/W3lfZou4DwD9gPsGOC3jaIJ/EqU+Q+QfoWsmKmiYTAodyC+Na9GR&#10;bWqgXpq5+oCY0e16ILO2f1GU1rbZFs6eleMw16Wdy2P8bfhP2d2UHO4rCUq4hhjC4Dl+pdEmmn7u&#10;y9fYFft90vzB/FXJfPALFyc9LMNv0HcmGENpF9p937Qr2kXSulCHfv4RnR1OD2BI0dYTiZtNya6+&#10;I9npGRfHLqnj618KJ3NYQKC6fiIHJq2/876iL230f10/R9y/GBXq8Fof62wB4sNmYWchr/M5qPB6&#10;GvO2bhZzScTFwognoVufYaP0+WWD5POi0bU+OUe/S4xoVy+JYl2S2QPFkGXi9sS1X7R8Q+KN+xJv&#10;P5Ogh/VQGtmIqd+3Rsx07HQWy/6dpHwvSmuXXo72SD00qc8zOQsNQ693vz38u5OPAfso+q3T18UE&#10;7L50Yjp6JGeZwJRf0t/eGIGLJqDpI67fJZyTXXS9TL4RGDcBTd8at+5WvhEwAkbgdSPgfzN53fQe&#10;1JfXoZrfwAZlaV5zDVAzhnH9kX+adTNey2quZyeJpaYemnZMKy9ZatszLV3GLYf9Qts/tHWgDpr+&#10;qS3f8hsBI2AEjIARMAJGwAgYASNgBIyAETACRsAIGAEjYASMgBEwAkbACEwGgfHvWp8MDqaFETAC&#10;RsAIGAEjYASMgBEwAkbACBgBI2AEjIARMAJGwAhMIAHefMFAnLr7z3XBT4iFN8VobnCiDO1NNVkE&#10;u6WMpIk3kWjrkFEGGqTuWpa8wUorQ8uC+b0eSdvDs9Dkpw7jtgmy0DyMzrWFIjgR+TGIbSo2odCD&#10;9XB1UTgrBlPTtKdjwf5RSR7sydnj6PGZXDb/j+PgouP5T0Y7Mn+n21H5K44d3i5GKz29s1kPxgLU&#10;+l2FWbrKaP3EEPEMz4Wm1uHcEs4/gTq4Njn/1FPPcOO40rYpXGMTDNCtyc/y3Xwil3w+QRmnPaSD&#10;3w2T2Ee19RimnLPO8fYwTj2cDkqXTf217aGdY5KzVgf2UR9g/Kx2O+s7188VTovtwXqM2ybGPX6R&#10;cRp+W2sT9BPa5NpS0cfS8BNOhmJu5f2Eao6oKH+wDbR9dFBWkte0SwZR1iRt/6YOTBo53q6S1oP5&#10;3xQ/kZSBz5eGr9LOragD20RjE8yr6eMsnwH8NTp4pppjGu2hGMad6k4HPLhlnIntkcZ8QtOezk/A&#10;NjV2lQbDVGxCqQj7BpOGp7Y9yYF/Gh3YpvzTJObX6MC82rnAJFwHsi3SYKFtC+bXtEca+dPoo1q7&#10;TEMHTVswr++fmvbQ5KUO5Oj14PukKQ09tG2qzU8ODP6oSVpf5dtCw5MyNCx8Xo0OZOjlaHhq2yPA&#10;wys1KZPhw20VF/au8PHODzX1P55Xe018XN6o72nbeh2SP5CB+vKBrP7hZaPq78+nXWkS+xbn2oqf&#10;7DXFu7zkwD+tn9D2r2xWN89Vg4AA77c1snr+AaAJhXh/G4bJ/RUfypqGbWptIiGCl7KNWwffR19S&#10;asQ3vk1HzPbidOYfNwcqk4YebwoLPtx8nEnL0euutSuzCU9Sf03+naRkr9KyiWSlf5crDZv4Tlqy&#10;V5OgAzVPo38lI9DPNSkcJkGPN0WHbvflB9yNah+c52qvyUct86Tzec2Q9LcGTIncfCST0V0Ham2C&#10;/ZvtkbQe5ML20ORnHbQPPKEMLYuT2jjJZ+P2mdRZ0x7MzzbVJLaFNmk5+vI1ctKoB/XQ6MD8Wj2Y&#10;X9um1EOTqIOWg6Z8n5c6aPTQtsWgHv71qEevvz+Omt/bg2bfGcumn9HoQD2og4apRgdy09aDMlgH&#10;rgkPwyLOVqQ9VZXexmMpd1rMLl080Xyv05Ab/N0+oe98MS9C/m4Nc6z6oUS4b6TN35OczYvMV6oy&#10;V57B3pnT/fswdXBKX9A/tAWtDsyvkUEdNDaZFpo0dLhQGeA0lSm66pL3aaM+bVPbHqMy5b1Gq+V5&#10;Wa7MydrUtHSwRj9fq8lnW4/kw4VbZ/YBXxZlPNnflG6jJvm4J7VSWRqQ9+7cFdfn4QD9qS8dyWEZ&#10;D4YvZvPS7LadLbV6bdndey6LtR2R6VnJTC+iX56c/yVhJ7xJY36naQ+qpLGrUfLCxMAJPhKsPtt6&#10;KA3wXGjsSxHXLXsLq3L3yj3sD+X+sxNAnfMR9dCMgRRPGRqWo7A4rTp9Gaf1vtNyvfr5ZNTjVb1G&#10;/eQspvzuWmVJPt2478TSdnbqB7LXbcrynY+EPTLCvXlo1MRj8VnlD1MXn1/THsOUc945Xg+eF+D+&#10;7MyN96Wc/U+SmVsVeHTZatXly+3H/NbdwsdZxWplXm7MLIMjxgOw1aZRZJSzRfmvrn8s+WxB/uXZ&#10;F/AJPWjW1+3znUfSinrypzc/lpl82el3km5Uebu+L3/96FN5UHsmGezfcK4F/0wXpuRPb3ws78xf&#10;lx5kjaLbSWWN8lnSsrh3/lplQUpg0uY9p+Bx2G3J04MNWcI8NB7RcSbVY7CufRlomWJZwnxRosaB&#10;RK2WZKuAH59vM2npkIacwXqN43XqdYCdR819iVtNtE9JwmLl3GqN20+dq+CQJ2hZavLH+zsS1TYk&#10;rOD6bOGa0zipvKT5BjGd3abou5jTZ45sI241MEFrSZDF/UocN5G0OjC/VoavTwxfHR9i3o3r9BA+&#10;j2OZYB6JAvCHfeolxGDBUZqH8I5OeZ9VfTy/HiwxkvaT+1L/q/8V1wVLUv7v/xfoNA2Wya4PTlI6&#10;LZYnyR7tM1ybY02ieO8PJbt4U8KVm0MzT1wHtHOEMb23/VSkUJD86m2UybZ3rT2a+imczXqc2r+o&#10;EuYcAX8b4vXlKTaQmEUK+o8mom/fcaMuUftQMtVlN+bzPrSRE7LEAWYwmMuwL8dt9GHpjSzGMhwj&#10;gDlXgPXLIFeUGNdBUbchWfSPBC10TLDubYz5anRQQ58tSXZ6wY0H49bpeI3CIsaODMa9Zh3GSVsc&#10;j085rtfY37OvdtrSXf8Wvgzr4yvwuRh3457u9/+x1+sMBYKQ926g/THfOHH9gOMNDRg+bOyd64x6&#10;2FdGwAgYASNgBIyAETACRsAIGAEjcPEEuK7HPQmlUkld2KlrjENK1uyt4/qqeo0Sl8tYnXexhYZU&#10;+eXTuBSDS21NfD7WQRV/DDqQRaL1zpdr49aMk7apq8cZ+/6OFXXiW8qIcd9D0rpUITU/VcRenq48&#10;Oth09sFfOLaxLvzZwZr8IX6bmSngt/lT1rypFJsUdyzIYbshm+19Wa/vygZ+r9zHXoRWhPVCtDdp&#10;P8O/3zQ2pIDfGmbxe/9ioSpLpRmZL1SkgjLyOa5w8r/+Ug0NhUszTPyMsr7aXJOHDerZX67h53P4&#10;XeYnK+/KTexx4L7NpEndN44KHmsfJZejvZaaPWnavemeZdK+QZTs46oEFlpf1bfGQUscXSPHgj8b&#10;vbDm0WS4fG550veG0fLz7IlpD/g7jV0mRPgdMDoMJJUOfRGqf8feHuDgbFtpVyoIzKzto0cytHrQ&#10;370JNqHqH2+QTdBnasYe9k+OHUl9ttYeXX72DY6BOGrqQrvW5GffCPB7tIZFGu1BJpp6aNskDZ/t&#10;5recvCZNafRRRfFebceCY8fR3jL/+dDHtHRAgYl1oLLJp1Suqo4D6jJOHegfxj6WQwfvL1UsHFXF&#10;P0d2pRnLtX00DT+hIPCdXfKV1jaVivj7zMZpExPTHhp/qWwHlz0FP+HnAJr25FqqtwtNtXy7JpXB&#10;uKwqP4FxXHuvGnXX6JC07oP50mgLLP8lnx+mNHakMcekXWtsm/N1lV3SX2PBNI1Y74NtPOprXwcN&#10;i1HLPH7+JOmg7aO+LsfrOMx7n1djm9p2pA6Degyj92nneDmnfX/W58zLtkhaH+anv9P4ba0OrJ+G&#10;wfH8SVmcxXnY71IZO1CYpg5alqwryx/1vstBRm6dBks1mnq4vIrrUXJwLBRzfuqg8XUsvx87TPMs&#10;IOqA+8NGvA/2pfZAH+e1zzgTWWjsgbq79lRVYtBvJxV01B4J13pYB/+XVAPm09gl83O+r42tV8C9&#10;appY8749tXbB+mhSXw/aZzIpaNKjNk2Wn7nIQPtsDC8nuRb6PqadT3ifq7FvLyOpXb3on4rruOHX&#10;Bk5//oZmXuZtwLPw74c9ziE20I8W33HPKf79zmO33wSeSzpRV+43NyVXLMgPpu9INT8l27Xnst7d&#10;lw72xeCKD0UEcqU8hzgUV2UW92C/4Dls4cfOS8NPeB28rGNFnPuW+ZLakxfu2yKpnH4dTrcXX84w&#10;R/o6+q0kic8/SFoHX16n03++vJdTCPLy/vw1WW/syU7zgCaEGCZd+XzviTw83JDrlUV5Z+Yq7GpW&#10;cu75cbBF3F+b0GU7/Tl+JY3V69EdHB7Kg4N1+Xz3iWxgvxdmBw6s+x7KOT/AMR//8ZEm64jV9bft&#10;z+Ve9YrcrawgXg3uaU3SEMyDWF0BYjIIZJRw/2JubgGv+/H0POfhj9TYaT18loEz+1UYbr0ogoot&#10;tGO080yKeBZHroIYHi42Q39uNCB2pJf9585groz5bq+3Jy34oxj3DM+uXJVwcZmNcSmJ/fSk8cv7&#10;ENoEf1EnM2//xxU77fPj5530vu8nkrell8nx55QQcv6UM4/9+p15yhBfukFY9rAH8/O9b+Vhc0d6&#10;aFf2J3LMBln5eOGm/GDxrkzlC6/wDNy+uf7eub6Nnl4kZeYqRfkWeyqb+02UI9LB/fvbcUM+gI0y&#10;vlKSOSLtsof7ijVtSnvi/DCpDNqEe+4mzSJhPyCfEHEKNYnXHI1GQzXX5fNBNHMjzlF9/9TwpBxN&#10;Ytn+bzQ5sKfDbRfTJlx4R6YWliUoY/fyGfuSX5GPe907zzrS3XyA2FZ1Kdz9kWBT/yunnfcB7UrL&#10;YbA9zivvtO9pE/2+nszv9X1z8v7l9UpqT8yflt+mDpSVJPXzMuYxx6YRJcCmurVtxCPdd3GM8nMr&#10;kk1gUyw1DRbs44FbH0c4FowD39TW5eu9Z9LGvJK+bDAxzuI3iH/KuFE/W3lfZrEPnzpkMuyjL587&#10;mO+811y2Y3ynF8WNDBUlsHgMg4nTUX6Ol0lTiHg/x5mNKos8Nf2DfkLj90fV97TzNXWgzDRsm3OB&#10;NHhCCDYrLUgL1/G8dsnGHcRNK6AfMFbI2YnXTlrfzz6q4cnytTp02rgvJ4ke6MuMkxz8+M+5OZUX&#10;rACGPkamCRI5JGaBIvMZjIHUQ5GczxxZBPYGdxA/awf+E/Pl3PJNyZd4TUcbGt3n8DmPmQztYmRF&#10;XM3ZLzjn1ia2BWUlSdq+yTK9jBDxm3rtA8S+akuI2NyMSerm4dQP12hxke/zuPcNsbzBm766n/Rz&#10;M8qhTegSGepkoKrqlNhPYF6TXbwh3VzJrVmEuLeP7dA37dEVS9zHQcDbhAZGUpvWlHk8bxo6aFmk&#10;ocPxep30ntbPWLUx1i0jxCINMB/0ZR8/npT/vM8oI2DMrhSSxja1xXsW45ajZcB6aMYOX38Nj7R0&#10;8LokOXoGmnokKfekPKZDn8okcDipfcbx2ZvA4k2owzja/qQyJ4HlpOigHQNP4mufGQEj0L+G4765&#10;SejrmvbgGmQae9Y0OpChdh1Suw+S+nNdOuleEuanvx03S+rBOkzCGjt1SZrIsoXn9Vjq+xr+NmrJ&#10;CBgBI2AEjIARMAJGwAgYASNgBIyAETACRsAIGAEjYASMgBEwAkbACIybwPl3oIxbQyvfCBgBI2AE&#10;jIARMAJGwAgYASNgBIyAETACRsAIGAEjYATecgL64AyaGzJ5kxTza2SwAbWBYNLQQVuHtHTQ6OF1&#10;0Mhge6SRPw0Z1CVp8iyS5mc+bR3SkKEJrufKRzShVFgkCLjF8geTlmca+TW+Jq0ba7U6aNvT5T+y&#10;i8H2GcdrbZtqzVLLMg1mk6KDH8+T1imtemhsgv5Sk591T6Mek6BD0nY8nk9bl+PyRn6Paa5WhzTy&#10;pyFj5LoPZGD549aB6qShx0C1Er1Mo58nKnggUxocJqU9teMosWjrMoA22csU/ESygl/ONW4Ok2SX&#10;Y2eRwnzg5dYd/V0a7TF6qS/nSEMHrc/1tuCPL2s43LtU6pHCODqctqeflUY9Tpc+3DeToAM1TUMP&#10;ytCkNHTQlM+8k6KD1yVpfbT18Pl5HGeahOthz2KcHHw7+GMSXTR5B8vTykkjv1bGYH2SvGb5k6KD&#10;Rg9NXs9tElh4XcZ9TIPnm1KHcbPQjh1sB23w/f7wqRtDtRz9byZaORq7nAQdqD8ZaDlMhk1oWqOf&#10;V8tBqwH7Rv9P1z8gRaVKGjahUgCZJ0EHbR36+dm/9JLGbZusgelw1KJpNKjeJKw9jhhOgl2m0Jyp&#10;tOcksDAd0rCG9GRYe/RZGofvbMpYmE18Zw1+bpd8oprOdYvXY1Cz4V9Pgk1T27T0SEvO8ARfPdN0&#10;6DOZBA6vto59YgSMgCeg6aOavL58f0xTlpd52UfWYZh64BHcElZmJYgjmW42Jcb9Vz3k3WnscZeT&#10;Sm2nAx/z3arjoesH0izOSMs9TAy/Q0DyytQsHgSflS4eMnxS8mvsJ31nnxmBkwgMY/Mn5bvoz9iX&#10;injw/Tuzq/Jv04+kFRak0mlKe+OxPL+5KzfLC9I75+H17W5bvqk9l92psvzl9/5Aiu2WTM8uykqh&#10;eub9juzFpUxB5orT8uRgUzLofQH6ePO//O+yv/1UCj/7HyT707+QGPItnU8gBr/N+q48qK1LHnCX&#10;DnYlgkObWn5HFqcXJMLDBi0ZgaEIoB8uVWZkKleSOvxBCNtqR115crgpK+U5iTk24hxLLxNgH8xd&#10;e1/y1+4BTyTdXle+3H0se61DCYPQzVzymZx8b+GGFOB3e6fMMV6Wmu47jkX5MCM/u/K+5HD8x2ef&#10;S6fbdQ9Tpf7f7j2V7v2O/PLWj2QevjlCPQYTpmKy3diXv370KXzNM8kEmf6MDOZQLUzJn974WN6Z&#10;vzaWug3qOcprjoOzhWlZKFXlyf6mY9HFuPfkYEs+XLiNtoO5jyIwrXMDtEixLEGhLNHhrgi4c446&#10;Fl3SqtPrLocdAP269Zu/keav/x/Jf/THUv7F/2T+8CLb9Yh5tHFfonZb8leWJFOdQztM9pyG160y&#10;NQXbwPVmtyUx7CaA35/IHgw/38OcUXDtm5kGW+/36Wzgh0KMBaiFxO0GApmAO+t2qQnXBxiv4nZH&#10;evU9kW6nf8H+hjrDIFuQ/L0/lJxg/MVYFF+oraMtOV/Z25De/pZkZlYlmFsdaq3mUk3AF8Y2D0O0&#10;fwY+gHzwwWWbo9cljSN1Rx2iZs3ZdzhVwZhPv5HUuNFX8kUgIZ82bKeD15BnM4fkrcU2yuTRLgX0&#10;kW0RrHNcvg88pj78ctxpS4R10TBfwIJKpd8Xjp02zreuWxZgz3gRYc3V9VeMMWaL/VbpHe5Ib3tD&#10;Qszxw+Wbij4/zlYetmwYQYazCPju+IS5G/xd1IaNYI4nsOcwXxpWsJ1nBIyAETACRsAIGAEjYASM&#10;gBEwAm8wgTT21WhlMH9SGfzdETvdVC2ElT6sEGN9OOFaYcDfJriOlDC/V546JF1epA5RgPyK5OMQ&#10;aNqDxWs5kIGKBXSo5qfkhwt3pIk9FxvY08O6UebT+pb8+2YoP11+D3un8m5fJJrOrX3zd/pGpyN7&#10;nUNZxzryRmNXtlsH0ug23d5JnoSlF/zbP7pMyArLwTkd7PPYlseH25LDPoUSfnvgvqxl7I1cKc/K&#10;HNbvuE8sg99f3HoeyuzgN6Avd5/JJ5sP8TNcz+nIuk9j3fkHi7flemXJfZ6Up29PqKhOGptQ91Hf&#10;PvwNJ2EfS4MFyw7xm0lSHdgItEHaT9KUmq9K6miguGOJ31r4n0KM4+hkJIVxlG/s7aGwyxdVp40n&#10;TLQJ1xoJ+0bCYk/NNq72eDEOK+3y1IoN+YW2j7pijnzekEW+cpob79Kwy1ckD/+B97kae3hRWsL+&#10;8UbZBGCoWIJhFCafY75oC8UL76soImldfD5/HFWdF+MXJ34J7crrP+7xa9S6n3Z+UpZOHqczCo6p&#10;9FGWn3xa1Z/TYPx0HJLWRanDYNuo2oOCktbBK4H8attW6JCKTfi6JDxSB+8v1e2RUAdmc/MJXJuq&#10;dFD2Ua++SgcvJOkR9hRgI7nmmUhJi/b5/LyK78fK4kiht12HtPzE8Xs0fHsPc0zTJihLk2gPGpvw&#10;dUmqh8+v0UFTf+b1OvCYWA8//iUcw9IaO1x7qgdzna/impVmjd31UdRB47cH2zSJfXhbSGwPSQo9&#10;I8+49XB2pVgv8jzPqOJQX2lsggVoODIv13O1crQsfB380Sk0wj++HknzD9ZfK4MsNIn5tTaRRvlp&#10;tWlSXTxHVXtwjV7Rx/l7YoAb4FXXgRxHFTo4fjCpmPenJEy+fH9MIiZC+ZlM8t9XHQIlC85R3T3Q&#10;Wp5JABzLo2HJvN6+j4kd6i1dDBFoXI1G/0El05CThoxBnUZ9zfLT0CENGaPq7s/3/lpnE1hpcfs4&#10;vNTRj56BP44uQe8vfd/S6qAdh1m+VgetDPLn+tk4E+vg7TOpHkk59nDtVsK+kx8iBkMWc93Pth9J&#10;E/czUp82Ylb8fuexG1vvVlflYW1DdrDfxf1GA52ncf/kzellmcFeGtoC8/j5ctJ6MF/Suvgyx8XS&#10;l+9tUlcP8uyPY15u0iOaKlGKIl77JMx8Sok9zFGWi7Nys7ok+4h704l432x/v1QTcai+2H0iD/bX&#10;5AriYr03cxXHOcm6/Xs6Pbx9nqLWiR/TKzC+QA2xZT7Z+Va+3nsmDd7ni8/6PoP+S2D/ZZlBHJ/N&#10;1j6+RwwCfBvinDbO/c3uI9lpH8rHMzdlHvFPRo5zgv1ggthf0kC/m5qRcHpeYl6Tor+NnqC128w2&#10;ek6fo29LQ/htMsoVJCjxHmv8X99HSAPEZsB9qe6KAb+dJE29nmsZxz46QLxC2E2A+Fsx4v44/ZIa&#10;/AgK0QZoU8f7OOM40X9+jX17G4ihMF+aljszK1KBfTgOx/rT8fwjqOBO1fo65vd7C5Nii9GW2nkR&#10;1JBdxN75+7XP5f7+Brj298GRD+M5/QDj00fY81iA/Zw07+jbdb9PnFcPepIS4vBdLc/Leh33BqOf&#10;ZlCHZwc7stmoub2ZGXTU8+QcbyvaJfU9Sb/j5571njKS2gXzcQzWXJdzr7ImP+umqcMgm6QcKMO3&#10;gz8Oyh3ltSa/758j82CH4H3a288x/+pJOH9dYsa1cX5/hLGQeWevilQQbwYxICP4pABjCH4oHQWB&#10;O5d18PUZOTMyeI66NuU6ywj1P6YoqjAxScOB7cCkkeEGpCQ0uBd98YrkfvBfS5jF7AxxhJPqobEn&#10;r7ovm3OyWqchn209lH3GUGJCe2eO1vA592Tzs8yvd57i7EB+uvIe9t5P8yKQ/x8bnSlgyIQ5YrS3&#10;KVJATBjEN4aRsnGGzGynHSfg2/T455f1Pg27TENGWhxijhu4n0WKnI/jF1vMxzPox3GYc+/P4kq/&#10;zbpok6YuzKvJr9Xd5XdjbyqSXk8h3FtV25YY8TtjxI7JLlzBnCQHv2l+Lq0GjQ73Xdy9sDQjgrHV&#10;J9p+kCuK5PIuTmmM+8nQI8Be3y99GW/9EYyz86sSlhFXHXbeRZy+/Ozy0Vj+1tMZCUB/eeftsk6O&#10;sbmlmxL87C/cHDBwY+1I2OxkI2AEjIARMAJGwAgYASNgBIyAETACRsAIGAEjYASMgBEwAkbACBgB&#10;I2AEjIARMAJGwAgYASNgBIyAETACRsAIGAEjMPEEvtvlPvGqmoJGwAgYASNgBIyAETACRsAIGAEj&#10;YASMgBEwAkbACBgBI2AEjIARMAJGwAgYASNgBIyAETACRsAIGAEjYASMgBEwAkbACBgBI2AEjIAR&#10;MAJGwAgYASNgBIyAETACRsAIGAEjYASMgBEwAkbACBgBI2AEjIARMAJGwAiMjUAQSAYPQW9Pz0k7&#10;DCXAA6T5LPTdzqH08DDgEN/rHo2OR3zv70gQxdLMZaQTIlQaysgFGblaXsRLnfSxcbOCjcCoBGDr&#10;t2dX5JNiVdaq07J4cCBxpylf7z6XG1ML50gLZKNVk40D9CX0od1STuJSRX45e1Xy2ax00VfPSoVs&#10;TpamqvLkYMOdFqFf7+Szcrvdle7GQ4m7bRF8xr5p6WQCxENn2It78tn2I6mDWTXqyNxBXaJsXqo3&#10;7sFfhjild7IA+9QIHCPA3lbNTsk8+vJhp+H6YA/2s1bbkd5SD10S46/1yWPUjt72ui/mJnvNA/li&#10;85EE+I9M2VVXy/Nye2ZZomh8/ZFeOYu5zo9X3pU8jn/39DNpwW8Ezk8E8mh/Q/7vb/9VfnnrB/DP&#10;cxLFfT9OX7Pd3JdfPfxUHtSeSQZ5nWfGP9VCSf7j9Y/lnbnrmKONr25HrTDSge1SgK+8UV2Ux6j7&#10;kUuVzfqe7HfrMpsvj8fewTUA16A4JbK/KdHhLjSldpbGTSBqHUrcgm+M0R42R7nY5kA/iHsd6T6n&#10;L40ks3xbJF/ApGeS/Qw9Izx/Fv03h3kxxtG40+r3ZX41SQkmHLWaEjcPRcKchKVZaOeV5DEUKRVx&#10;wDyy3XJtEeTA/9LmAEcs6QtzeZFuRyLoAa3e4IQ1Ctj8pSQOKT1cIaw/QJldycwuSaY8B6OY1P6F&#10;fgVbxIUN9I1gqd5WL4XWxRSCtaj4cA+yI/iIsgR59LdE/euor2A+IxnMz9CGcQt2hCnEm4DpYuAP&#10;IRVtEcL/FL73h/CBbQkrc2ies9c3hpCqOwVN7caVRh0+uyxhcRpNPGadBmtE/TA3CgocOzIibYyB&#10;URdjItdbB0+cpNecz0GfRH1vhHqQC9bHejvPpVffltzyXcnMvPlrzwGuGR1frg2SMQdx2gLn0BjX&#10;m//0n6X97b9L8Yd/JqUf/RL+fVLHoBHa2k41AkbACBgBI2AEjIARMAJGwAgYASNgBIzAAAG3FIL3&#10;C4Vp+fHCbfmH3peyi98aueeCe3zuH25KfjsvfzB/F2fFso/flTbb+7JW35Et/Da/j71bXayxcRUw&#10;w9+fkC/DtRWe7YTjH/5m2V90wff9EvnbP5dimO+w25D9/YY82F+X/FZGpnIlWSxW3F6AleKMlLE2&#10;vdmoya83v5ZWD2uhkM81+KlsQT6cvyXvzlx17ynZkhEwAkbACBgBI2AEjIARMAJGwAgYASNgBIyA&#10;ETACRsAIGAEjYASMgBEwAkbACBgBI2AEjMDbTYD7SorYV/IR9sJgN4uLcdPAnhPua+ni3qAv957I&#10;48MtaeNe2QgbXLizhfFurk3NyxX8cW8KP7dkBIYhQBv7YPYG4t605GFtA3bV7t/DCDvifqou7qf9&#10;trYmT7APa6k4K3enl+VqaV6mMgVnkxd9LzL1Q0HQoyMP9tblk837soG9WLzvk7buEuw9g3t/b5YW&#10;5R5icc1kpuR5c1d+u/cYe8RqEjkR/XMfou/UOnX5cO6m3CgtSAFxvIbuLeh/we66CGIHhNffk6A0&#10;3b+P7wL6m9P2qHovtSOUHVpfn5H6ZXK4LxVxXegf6vu4/73rv03tGNcRS433CiOOUoDyxpmIjtv+&#10;PkeMsH/d+Frq2CeYwT259/fW5AeLt+Xq9IKLf0gdR+Y5zopdcNnsU1uNXfm751/IE8QGYj9jH2T8&#10;qyLi1/3B0rtyb/6G5Hl/c0qJ8q9VFuWrnafwP7BLtBvb6xl8zvLUrEwFuLd/nIl+xhmJWco4m2G8&#10;ZcMGlq7DNDHuLOLIeBOjeg70oaA6L0F51o0jMcYzWboB34zYMqPKOgMG53+MYUZ/5283P+N0++q1&#10;JoB2riB+zfd/yWkSYgdPRjyMGPvsf7/1UJ4fbqPHYAzBYMy54vuIl1ctTMln+G6/XXdWz2ubL3ee&#10;oBVi+fnqPanmMX9Afm7VH83jAgBydD//L9L+zV9L5r2fSpZcMuXXuoVN+TeQQAaznlIVfhp1Q9xM&#10;xi2i9VoyAsMSiBEfM261JFNdlgDzZN7TZCkFAhiPGIsuZr/E9Ugwhev8zOA1CMamLGI8YQ4YdHG9&#10;grWT/kCWQtkmok8A85iggvVMxKjtbT+TeHdN4qtYc8E6j6URCHBSuLfpYrf2EMMtU0JgvLfBT8B+&#10;wsVrUli+ha6JQZaxHbkOZskIGAEjYASMgBEwAkbACBgBI2AEjIARMAJGwAgYASNgBIyAETACRsAI&#10;GAEjYASMgBEwAkbACBgBI2AEjIARMAJGwAi8QQTwpGJLRsAIGAEjYASMgBEwAkbACBgBI2AEjIAR&#10;MAJGwAgYASNgBIyAETACRsAIGAEjYASMgBEwAkbACBgBI2AEjIARMAJGwAgYASNgBIyAETACRsAI&#10;GAEjYASMgBEwAkbACBgBI2AEjIARMAJGwAgYASNgBIyAETACRsAIGIGzCeAxx5K/9x9kbW5Zfv38&#10;c8ngAcDCZx+3GtLCQ7xLeFh3/yndZ8s57VvKjw628QzhWJr5vHTCjIR4qHC5OCUL5apE7gngp+W2&#10;z43Am0MgRmeo5spydXZJ/vnaXZFcXuqZnNS31+Rg+a6Us0XXT06qMR/GfX/3uTSjjmSDjARRJDO5&#10;KblZXZZoiAd0sx+uTM2ja3/jxOMx8bJVnpdu7qFkNx9Lr16TTGXWHvZ9EvyBz2Jw22zsyYO9NQnD&#10;UNAa8i8335GPswW5e+WOxD08MN2SERiBQC4TytXpJXlYW3e5QjiKNdhYs9OREnyEpbMJ9OD/vtx9&#10;gjnLoYRB6GYUBfjV7y3ekAL6ZQ/zjXEm+m7q9fHKHcllc/L/Pf6N1NtNeBLoGgTy9GBL/vL+r+VP&#10;b34sVyuLODuWneaB/M2DT+V+7Zlk4O9jVIA+fDpflD++/n15d+Ha2OuVhCnrkUGdV8tLUsx8LW3M&#10;MfnZIXg8xzxxfmEa49k42gutwblpGWPg82+ld7CTpHrjzwO2br5OqG9CwvVIDNsQ1CssFVEj1s/S&#10;hREIYonqB9LbfiJSmJLcyg0QD1wfvbAyUxIc5HMSZAoSt5oSdzuQOoG2grEqbtVh03UJc1kJKlXM&#10;+QcAQOWgUBEMGKgD6tFuSACf//JJA+dfxEvqkCvgLydRs6/r62IDF4EjVZls/05TuusPXb/Krd6W&#10;IIvxfZKvG+B7A/xFXBt6yVhTJXN5wlCPaH/H1SkozeAI/nE3WfmurxQlwLWgYJ7JPmtJTyDA2FP8&#10;8X/n2ijm/B3rHeNLaGTYTO9gr99Pc0UJp+CjJ6ovcBDBHAnrqoEbO3oSYZzJFEoTpme/FaPahjR/&#10;/VeSmV3F+vPPMeZdrJ60od6z+4LpjYQLq5KZwrg7Vpu6aGtGRXHN6f7c9e/gJINlcxxqSLS7gfV5&#10;XuvAxi0ZASNgBIyAETACRsAIGAEjYASMgBEwAkbgDSTAfYncx7Nampcfzd+Vf9z4UupYw+V6dxfr&#10;Jl/tPpW99qH08Jv0Nn4Lafda2LPI1RKstfE3SayxYJXFJbfCcrQmyN+4S9jPVc1PSQm/SdW6h3KA&#10;3zGbvQ6WDXkm19R5DPF7eD8/9zHstw+wj+FAvsH+ohx+j57CWiPL5u/jLI97A/JhTt6ZvSofLOC3&#10;OX52VGZfiv1rBIyAETACRsAIGAEjYASMgBEwAkbACBgBI2AEjIARMAJGwAgYASNgBIyAETACRsAI&#10;GAEj8DYT4P6SUiYvH8/fdHtbfrv1UOrY8+L3wzDGBl9zy0qMe+Jmcf/krellqWCfyjBxiN5mtlb3&#10;lwnQ1mg3v7jyodytbslXe8/k2f62NGBvjIvCPVJZHCPcp/fkcFue17dloTAttyvLch1xUmayuGeQ&#10;97hBTpqpvx0L+6qwP2u3uS+fbj2Qr3efub1bfdvvn8FS5/Jl+d7MVbk+tSQ5F6clxusFxGkpye92&#10;HsvD+oa0ed80EveE7eF+/n/e/FL2Kofy/vQVqfDefteb3Ckn/0MW7RaC8iE+UBBJZu6qCPaWpZ1c&#10;rfAPt5OhGNSfmvX3nPE71tef48rmCf0XZ7cA9A9K09jqlpO4viuCmC99SSm1G/bpBTOLkrn1kWSW&#10;biCuWu5Ir/EcAtgkY4R9u/dcOtjvlw0R5wGqPD7clM1WTd6fvSYfwr/OFsru85QojKeyKZXKvY3P&#10;D3fl7599Js8Od2BPjFDX39tYQiyKny69J+/OX5M82KbJC5EAZAFj2DLi/nCfZ/co9tCjg015d+46&#10;9nAipgh0u/Qtlrxnl3Eza1uw7RUR3m/urCUl4Cbm9SBAw2O8gY/+I3YKw/czHivHg1ET5PAe+3Bu&#10;VaInX4jsruH+b8zrsDd5qOQd/ylF8+N6tyW/233sfNxScVbuVa9i//KQ8odSwk6aPAKMzQGtaJOn&#10;2MZl6owd+fJkf93FA2T8Yo4hjDG8hHgPHyzelOXijBQRE/Bfnn+B/fgNN8dBuAz5cuepu975ycr7&#10;MoO5G33+aAMN+mkmi76KvOhr8dZjzNkQC6ZYvszqW1lG4HwCjB9cqqK/4toJcSYFc9QRjf38MuyM&#10;N5cArsczq3ek8Kf/s2Rw81JYXXhz63rpNcO1RreNuHuHrmT204Djik+8+GGcQ84Dsa4Qt7AuwGuW&#10;gNe8aV4Z+QLfwiPnykXMleeviDz6nXQ3H0kOMftCrNVwzcrSkAQwh2p/8Y/S/t3fSu7dnyGe259j&#10;3Jm0uGlD1mXU0zgHdOPqqBntfCNgBIyAETACRsAIGAEjYASMgBEwAkbACBgBI2AEjIARMAJGwAgY&#10;ASNgBIyAETACRsAIGAEjYASMgBEwAkbACBgBI/B6EBjY5f56KGxaGgEjYASMgBEwAkbACBgBI2AE&#10;jIARMAJGwAgYASNgBIyAETACRsAIGAEjYASMgBEwAkbACBgBI2AEjIARMAJGwAgYASNgBIyAETAC&#10;RsAIGAEjYASMgBEwAkbACBgBI2AEjIARMAJGwAgYASNgBIyAETACRsAIGAEjMB4CAR4OPTO9INn1&#10;jETuGdF4+HGvLfvtppRyfFi3Qi88TLh3sONE1HNFPOwb4oJYlkszMpXJS4zvLRmBt4VAFg8Wvzt/&#10;Q36/s4a+gIe1w/732gfyeG9DPly8Jd249yoKdJFmtyUP9tclZAdiwuFKdUFm82X02eH60GK5KqVM&#10;QZpRG9kDqZWLcpgtSfUQ/XP7ucj0PARHTrz98zIBNJvzg1Ecye+2H0m915RskJE2/p4vX5ef3P25&#10;hIWK9KIT2u9lUfbOCBwjEMqV8ozkYEuuJ8PYDlt1WW/sye38Cs61PnkM2Hdv0S9rzQP5Yuux84zk&#10;F+JvuTwnd6orEkWTwS5Gy4b473uLN5zf+NXj38hB6xD+P8R8KJD1w235y/v/Lr+8+bFUc2X51eNP&#10;5NvaM8kc2QSGCpkulORPrn8s7y1cR71ebz+zUKzI3NS0PK9tSx516YWxPK5tyvuz193Y9l0DX+Kr&#10;MCNhZRbdrSdRfQ8FH421l6hC8qJgYe2WRI2aBFNVCTGnx+Q6ubhJyAn146gr0m6jKTBjyU65ectr&#10;XqtJIHu6DoDb29uUHuaEmcqChPNXYUaT4UNPV/rom1xBgnxeonZD4l5nYrtv3KhL3GpKiPl2UJiC&#10;8oMWDTtH3w3CHOy+I3GzJVK5ZD8EvxHkCyJZXJ/3DqDDAXS8ZB3ObezX94SoXpPe1jMJimUJV25O&#10;NltOPELMqDA2uvGkC1/8uifYN9ek0MkkrGK816QY/TWD8P/ZnMRd9Ffw4bX1YI/WiH+r83KOywvv&#10;cc9jvOvjnBDroiHWUQL4xkls5KDANVb67RbGGIwdE5cIM5Luzro0fv0ryS7dkNy7P3Z95sKAojPG&#10;mBN0Nx7Dj2Ulv3oHOvAq8TWZ1yRoQ/ogydBnwxf1euhCGNMH5dD3labdsB6164Pf2GsjYASMgBEw&#10;AkbACBgBI2AEjIARMAJGwAi8cQS4NhJijfsGfu9qRR35l82vpY0j11DacVceH2xiqS/Ab/FcjgwF&#10;qyou9dd4uYcLb7FOWQhyMl0syWJhWlamZmUex+l8CecH0sFa5i72dGy3992+ju3mvhx2mygPv28e&#10;rc0EXOvEuhTLYerid7c97hHAa37HPQTcD3Czsig/XLwjefxGxP1IloyAETACRsAIGAEjYASMgBEw&#10;AkbACBgBI2AEjIARMAJGwAgYASNgBIyAETACRsAIGAEjYASMwCAB7jPJIzbXR4hTxHhDn24/kMNO&#10;y+1BCY/2pvBerVwmJ9fLC26vi9ukYjc9DmK010MQoMlksafq9vSqXMO+pk3cY/nV3jN5dLAhh4g/&#10;FwXY34QYKdkju9vEvqmtZk2+RGyUm9PLcqe8KFXEwMrwHuUU7M8Vg71WnV5Xvt5bk99ufiubrX1o&#10;iT1ibn8WXmG/Vh62f3NqUe7NXJVZxKWI8D3/Y+phT1YVn/1k8R2Z36/I5/tP5QD32EXITxk9xKT5&#10;bO+x7HQO5KPZG7JcmH0h2wl45R9oVd8VQUwGQb8MZ1ckyB3dj/3KuaN/0K8z64WQA7hXcL2+I/ud&#10;hhRwr2QpW5Ai7m/Ootwi7gHP4DVCtSBhd5zb+Hb0Gp+x/m4PWx+DU8QzCUq8ZxbxjRBLoH+P9MBJ&#10;7kzFP1A8e/MD99dvAiqTovwRVCPLCP/RhndaqCveO744ZmDnbdwj/pvN+/IU8X5+sHhbblWXwRX3&#10;6/YVH6GkN+dU8nmyvyX/8Ox3stbYdSwC3reK/yrYP/nTlfflnZlVx+8iWjUPO78+vSiP9zdh93XX&#10;F3eah7KGGAFz8C1Z3kd7mQm+LG4cSO+f/0+Jnn8t4c//RwlvfQQDQkyQMdn1ZVbfyjpOgP4Mn8FO&#10;XSyO418P+T7A3uFgflWEMWd2nok0DkWKuAf8vAS/JbvP4btxPmJOytRM/97ygXxd7G/+zc4j+T3G&#10;tTZi7zw9QFwvjBf3Zq5hnph1Y+bA6f2X6OPC8f2Fh3zlDPvACAxNALMrXKc0ML4+kBr22rsEf5mH&#10;/X00fxu+nLYeyPfmEGMOn//L2peYlzXwEedlsXyxzRiCAcab99y+fbfnfpQBBzLDxWuIv1aRqLaF&#10;+RrmbIwn52PnDF0TO9EIXCABXMQzRqDQLzdwbcP4egxDZskIDEUA13n5Kcleu4frQc6NX+9YpENV&#10;+bJO4sUQYzfV9xFXDPM1xujhotuLcQgvGHsKfZfB+qMuxjkG7WczvDjnspR9c8vhXCKLsbyTLUoP&#10;sdFjxOyL6TO5BmTXYOc3PDjFmIP1EOeecWkzR+PN+RntDCNgBIyAETACRsAIGAEjYASMgBEwAkbA&#10;CBgBI2AEjIARMAJGwAgYASNgBIyAETACRsAIGAEjYASMgBEwAkbACBgBI2AEXgcC2NFuyQgYASNg&#10;BIyAETACRsAIGAEjYASMgBEwAkbACBgBI2AEjIARMAJGwAgYASNgBIyAETACRsAIGAEjYASMgBEw&#10;AkbACBgBI2AEjIARMAJGwAgYASNgBIyAETACRsAIGAEjYASMgBEwAkbACBgBI2AEjIARMAJGwAgY&#10;ASMwBIE4kmphSop4YPRhu4HHRwfS6fVkp70nq+UZPCI9+dO546iLB1DvOSUOiiV3zOCJ3yuVecmE&#10;GelG9gD2IVrITnljCARydWpOlkoVWa/v4pnsoUTof1/uPpN3565JyIe0H0v86BnO3akf4PvQfZvB&#10;8Z3qKvpQOHQfKmeKMlusyNPDLckEsdQzBdmtlKW6dSjdtW8kd+djia07HqP/3Vt6wc3GntzffQ5+&#10;/XaIwfHu9CLadEYi82XfwbJXQxOIMb4uFmZlOj8lu61D5wPacVee7W/KnZmVoeW8bSfSU/aiWL7a&#10;fiq7zX3nS9lHc5msfLBwXQq5Ar6fHIfGdoa7kHfmr0o+k5H/9+Fv+nrHgcRw8ruNmvzn+/8mU7mi&#10;rB1sw8dk3MyLeabzJfnj6x/Le6gXxwvW83VORbTNO8U5Wf30H2SxXZdfX31Xnpf25KDbcP0gjsdQ&#10;Q4ylmfKsuKLr+xK3myJZhPYdhy4jNm7cqkvjb/836Tz9WqZ+8Z8k886PMZZ3RpQyaafDBqJIoi7a&#10;Af0jKBTccdK0fGP04USz15Vo85HEnbZk5lYkxPUfHM7kVxGqB9kS/vIi6Av84/gwWZq7EUviZk2i&#10;Tkuy5aoE+eIxJWHnuaz7nHYf92j7l40fOsAXBoUK2n4d+oInbcOSkgAY4gKru7MmEa7nsotXJTO7&#10;IjF83ESngOHteb3T98cTret5yrEK7ZbEjX1UgmMenwAAQABJREFUKSPZytx5Oc75HgIz6CuYz0St&#10;BvxOf6w6J5N9/doRiCU6rKGv9iTAHJG2c8xxj79GdNFBDmNHHuM3bBzjBzz5ZI2B1LGHK6GDXTAM&#10;Mb+YlhBrzwB7cfxwAdXb35Ye1m3CqYqES9dR1mTNDC6k8rDRgBePblHvWH2xfhUWp/oUmo2ja4Uj&#10;H38hyphQI2AEjIARMAJGwAgYASNgBIyAETACRsAIjJcAf2/OYt/AnekVaXbb8snOA/c7O9fPgoHf&#10;PtwqCs7lMlYW6ytlrPvO5adluVSVpeKszGItq5DBGhzX3XAef6lnHu5JWJ6qygr2Cd2buSbNqI29&#10;HnXZatVkHb/772HfB3/77mC/JDO4pTz+5nlUNmVw79dqaU5+tPSOVLBHoHeRa2bjbQ4r3QgYASNg&#10;BIyAETACRsAIGAEjYASMgBEwAkbACBgBI2AEjIARMAJGwAgYASNgBIyAETACRkBJgLtWcmFOPpi/&#10;jtsbA/lk84EcdHA/GTemIDEkwkKxKjenlxE3LI+9MtyhYskIJCPQwz1qjDt3BbGxVspzslWvyTf7&#10;z+V+bU32O42jvU7BUXysQGqIGfLJ1rfyTe2Z3Cgvyp3KiswVyrBZ3qvsb5k/Mlb3Sd8+Q9xz6DZk&#10;4R9+8t0Z/VeM57SF/VifbH4r36LsLmNoYN8V93MxI3d+LRam5QPs4bpaWnBxoE6KxsIYLRnU6L3q&#10;FZmBXr/deSTrzV1BNDzEgIE8qPEE94DXULcPqtfcvrMi+tupvQh9LF55TwLEAwiq804nVy3lP+zP&#10;7LqM9/fscFs+334ojw82sAeui5rGLkZfHnvXipm8FKDDFI6MT1NB3IIyjiW8L2K/WwHHPI5Z+Aru&#10;UyMtt3fNVQj0pqaxYQ514D3SjKviatpnrqxCP/uE+B/Gc1sDx0e1Dezlw73CjgQZA8TRfj7Wmjb2&#10;N08/lSe1Vflo8TZ8Ke6D9c41FSCTL8S3/oP9Dfmn57+TTcbcwYcB4yHhvxnEn/j5yrtya2bV+YaL&#10;qhH3UV4tL7jYeHX6GhTEuFGPD9blRnVJZsIpN+5dmokh3kpQQKxMxAgM0C/jvTUo9D7iDCC2ies3&#10;F0XC5E42gVNHh+HU5n3giBkpJfhixBcTjD8ys+zuwz9dADok9xl/868iX/6LxPd+LvL9X8IWcc/+&#10;kS2yHz+qb8qD/XXXb7KIW9ZDZ3l8uCnXMTbPYvx4KcHPxc+/kd6jzyRYuCHh9XvYII3YTpfWwV7S&#10;xt68IQRi2OnvMc9ifNMedt5z7GVUibszV+RWdRlzw9CNKxhh5HvzN9zrf137Sg4Q89iNzfjk99uP&#10;kCOQn2LcYcw9zmGGNkucGFYXER8E87PnX0sPc4Ds0k30L9q/su++IW1k1ZgQAoj9EWIOHzcORHC/&#10;y/BGPiH6T4waHP3exr6NOvNeJcaX4XULMVhKhUDcxppD81DibA4xejgGDcSaIm6MJwH6r2PP6+lJ&#10;jx+XCpXLFcLrz3DhquTe+YEI1m9CxGZ26W3s6knQYx0k3t/B36ab24cLVxCbM/d2usok/CyPETAC&#10;RsAIGAEjYASMgBEwAkbACBgBI2AEjIARMAJGwAgYASNgBIyAETACRsAIGAEjYASMgBEwAkbACBgB&#10;I2AEjIARmHACx+4SnHBtTT0jYASMgBEwAkbACBgBI2AEjIARMAJGwAgYASNgBIyAETACRsAIGAEj&#10;YASMgBEwAkbACBgBI2AEjIARMAJGwAgYASNgBIyAETACRsAIGAEjYASMgBEwAkbACBgBI2AEjIAR&#10;MAJGwAgYASNgBIyAETACRsAIGAEjYATGRoDPhS5lCzKdK8hhu+4eit6VSHbqBxLPKZ4ajYerx+22&#10;RI26RGFGDnN5V8ccHgJ+tTIncayQPTZaVrARSE6AD2efQj+7O3tVntd3JKSoQGRtf1u2GnuyWp6X&#10;Xhy9VEA3iuSb3afSlZ5k4wwkiMyVpuXqzNIr576UceAN8xTwEPPF8ow8OcSDzZF6YSjr07Nya3NN&#10;eusPJW41RTIZPOjc+qUDdPQP3Jh7+HuEdvl855Ec9pqSDcAJqRTm5Htzt9GOITzmy+3mTrB/jMAQ&#10;BIr5giyXZmWndYCzYXDogs/gH9q9LiwL4yg+jWFfAb+z5AiQSbPblocH644PPySrlfKc3Jm5Iuyv&#10;k5acZ4V/vTmzIv/N7Yz89cNPZLO+J0GMNoajOWg1ZL9VlzAIXZ0CZJjOl+QXNz6W9xduSC/qSeAc&#10;0qTVbDR9MqjDtcq8NJp1ma3tyJOZXfmqvSjPD3ZkdqEi3bg3msA0zibX6RmMgfDljX2JYVsBxkzX&#10;GdOQf1EyoHeAOXUM24h21qS79kByd390UaVdoly0Rw920GmjY2ckyBcvsey3sCj4Jdp8F3PBAJ40&#10;c+UO7D8vMcagiU/wk9Q1wNxa2A/gV9w4OmmKR2Bcr0FHjOWlitP5Jf9Chx8WnK1HB3vO9jnmu3Hj&#10;MuuC8ScsTjmWcetwIlFeJo5UyuLUrRdJ79m3zleHc1cknKri9eTNU76rL5Sm3hwbeV2IvvV6J/S/&#10;TkPi5mG/75Vn9dXh2JQrgc0WfCXGKgdML9YkTBABmH5mZlHyd74vuZXb8NFYuZm4fouRolCSwr2f&#10;oa9G8N/TGDcufeQ4v9HgR6KDXbiUGGMg59t4fMZFXavRb2EO2dt6ijnBoeSuvieZ6iJc2ST73PMR&#10;DnUG16gwjjuffcwMiEVgH/RVcaeFvy7mHFifP3beUOXYSUbACBgBI2AEjIARMAJGwAgYASNgBIyA&#10;EXhNCHA/IvdIvT97TZpRRz7ffdxfP8OaSH8JPJQprFVVC9OyiLWTFaxdzReqUsbejRC/33PtBL88&#10;Yd8BF1FeXkih7P4nWPPCt8VMXq5MFeTq1JzIQiDNXsft/djAHrD1xq7sNg/ksNvC7+BYp0Je/gY0&#10;X6zIj1fuymKpOvS+r9cEvalpBIyAETACRsAIGAEjYASMgBEwAkbACBgBI2AEjIARMAJGwAgYASNg&#10;BIyAETACRsAIGAEjcAEEuGMlh/g292av416tUH6zeV9qHdxXjY0sRdxrfWt6SRbcPWYXULiJfCsJ&#10;9Ghc+J97nBZxb/S9uevy7d5z+aa2LrutfRf/hHFSGAMFd91KHfeu/W73idxHDJgVxM+ZzU05m81j&#10;n1Ye9+Vm8cdYKhkcS72s5GC3GdwXl0Wcq2yQhQwk3gyH2+Q63Y58hThbn24/kD3GD+D9ibx/jgl7&#10;sIq5otwpL8m7lVXEyiu6fV5+V1f/pJf/5XfcCrZSmJHKUlF+X3si3xxsIM5WXeb3a5LFveDPK1X5&#10;t9592cY99h+gn81Bf6fPoCjuAUO8PPnRn0OPSOIS7jVWJHfvn9uFJtLF/dzPDnfks62H8hiMmxHi&#10;DQEH47Nw1xv3rbUQf6OBP1cf/Mu9aD7xvHyYx765rNs7V8wUpIxYglPZotuvdgUxXqZyiMqDY+57&#10;/0EE9xgGU7jnE1wGxHhxr/WRXMjzy72nzk+SF8M55GFzs/kpqbUPEa+o4+L8hOAW4f7hz/eeyPPm&#10;jnw4f1PenbkmZcSveBviIjrzApuv957JP619ITuIt0O7Jy9ym0f//6OV9xEjaPEle7sYA0FMvmzJ&#10;xSPaqO/iduE23YE8x17MbezDrODe/v+fvfdskiPb0/uezCzv2zug4TGD8Xdmr9nLXe7ycikpQmIE&#10;tcEXjOBH0Bt9IX0ASS8ovVEoxCCpNZd33TXjB9627+rq8jYz+fyzGhgAA2Dao7r7OY2ursrKPHnO&#10;7/zNyUKdJ4f+cDRn/2GthMDvhzrj5xDGvkC4tUKhK2rz0YZURGDfBGhWyBUZi6m9ajZV3WByusTc&#10;Z7pK9uYrioV6apKFNdOMpPYY9SNNi+lpsber1NO4VVlCe0Ab3QnqHt/Y6NSpaVmn/6SiPPwsrlns&#10;W70P3Pw7BAtVuDMXAO7z2jY8PZn+isBrCJju3xL1Em/SDnv8Lr3ZoX0Pf4I6qe9PLCJN+/rewu2Z&#10;gxvMuTY/+936Heoet4f5h3vdrDyKzPiPpq9Rey/FtERj5n7fH/+aRlhlqSyc0gyc1bsIqTkRLr5P&#10;nRnTkFMRgREhQDN1ktko5oZtapFxncnQum3W86NWPiKdGIFmRJPYnXYI2wgMyMlvgl1DBpw3od+h&#10;phj1eJi/Iq2pZ10bGpqbyNJTeX3eo+9a3lE5XAK8jvfyE8j8yb9FSG1VCrvtcBbr3YF24PMaI2jW&#10;It00u+ZApJkufrvjp71EQAREQAREQAREQAREQAREQAREQAREQAREQAREQAREQAREQAREQAREQARE&#10;QAREQAREQAREQAREQAREQAREYLQJ8FvWKiIgAiIgAiIgAiIgAiIgAiIgAiIgAiIgAiIgAiIgAiIg&#10;AiIgAiIgAiIgAiIgAiIgAiIgAiIgAiIgAiIgAiIgAiIgAiIgAiIgAiIgAiIgAiIgAiIgAiIgAiIg&#10;AiIgAiIgAiIgAiIgAiIgAiIgAiIgAiKwOwJx3ii6lMhjpVmJDnB4r+NKv4ngIDfo5rFOPInvrn6E&#10;5XwG5VwRjh9gLF+IzhXwNuAqInAWCVwem8XnG3fR6ffhOA7aQRf3qmuYyY6/iIMuUu+38Ki+CZc/&#10;cOztEIuFKWRjSQx4s/fdFjt0LjOGL4eV8JWDSrqAXiKG+OYK/NY2bxw/ye3yy5eZGpFyp4Z7lVV4&#10;DseBJbRxKM5gPl9inAx2xiZ6Sw8isCcCMdfFfGEC320/Hh5HZ620amgNOsj6Pnp3PkfYbSD58a8A&#10;T3Kj5mwWzxr9Nra7rZ1XQMz1cGVsHinOO/w9xMY9DdYh7BxybnSOsfYvLv4E/+Xh51hrbsEJLb5b&#10;v5woAtscLJ9I4U/Of4DrE+dHuj/7QVLMjaMyeQ5OdQtjzToCv4sl5rlrHL/jLxbhST6ZgxvPIGw2&#10;EPbacNK5k5EOYwnEZy+je+ufMFh/CPS6dIYTHifo4GHocxw6cLx49HsyBuP4rfewzhi06vA3n8BN&#10;pRGbPH9Y1R59PYybrtl7IkkT4ZVlp3H059zPGYIAQX0bNoV0UgU49NvQ7z9XE2OQ58FJpAF/AyHz&#10;27EXS6xsoJvKsm0+gq61wTae1mJ9O4ZrHp7Ccspg8zHTvBfFa4fzlZA2McrF4dwU9muMaA/HROto&#10;kLDxIeeLQYe5nTHOTTDX42D8HfqKk0wBwYDjy7x7ml3laEZltGu1z0Bp/4l3f8Hfn9MHBhzrg9nM&#10;kXSY7XQzeaR/+W94LUE759xpJNtpHtfYZtuINT829Be298gKrwMHq/fpliG8yQX6amZEuRwyAZeB&#10;yOKd2epLfMOdmOV4pNLvMM93uSvnTi/veMhNUnUiIAIiIAIiIAIiIAIiIAIiIAIiIAIi8LYJ2P/L&#10;Z/i9qg/GF6OPQp60yojz+xYTiRym0yVMpvMo8P+HE/y+pBX7DpB9POjb9392WaKPYniQ/dh3v/jp&#10;MbLxFP+vP43F/BQG/Nyuwf/zrPD/sNbbFZS7TaT4f0LXSucwn53Y07l22STtJgIiIAIiIAIiIAIi&#10;IAIiIAIiIAIiIAIiIAIiIAIiIAIiIAIiIAIiIAIiIAIiIAIicEoJ2HdUYvyuyzulBcS4ZvWbykM0&#10;ez1cLk7jYn4GCX435kAaYaeUm7p1MAKRNhy/KGXftfrJ1BVcp/3dq67ifm0VGx1qFNhaW9NK4a/H&#10;U/W4hv5BfYPPXlzoZktxPa6x9mw/J8bnbqTfFLPX/E5VjD+JGNdi873moI31VpXfr+K6SVsfFy2e&#10;s+9oeZjNlfDR5EVMxnIIB1zDb1/62mWx74ZlvAQ+Ll1EKVlE5fEXuPHgJgas/zeX38NmPIG7jTVs&#10;Dxp4v7iIc5mJqL0vLCSOzsdzst0vbN9lG2w364/5sxXjt8K+fld+hMf1NbS5ptWWCxqnYXm655Cx&#10;rf4m8OFbT3cZvkIv6KHT7XFddbRTtNWONoI3xs/jj2avI8t1nq5pF1n99l25PfDbOc2e/zxt5u5H&#10;as+neOEAhwBX6luRhk2fa06NNy0F53OT+NnMNWzxe3yfbzzgd/q2ou/w2ftmhzXqK/z96k0s89gP&#10;JhYxl51kzB1qAL1wglPywnzW/Od25Qn+ae026uRidhGtWabdTGWK+PnMu5inPtBxFbOVhcwUbseX&#10;0TU9Dm5o8TuYK41NzFIzL+3Gj6spw/Pw/E5pGuD3TVFdR9iuwmEMioRDdnz4eBuks518AoyE1JvB&#10;/HUgRV0r6myFzG1vjDSm+1HbBEwX1jRp8rTJSH/uaR4JcHN7iTm5xkjHXGmOExWHOXmA5fYmNSdL&#10;PK1l6aeFmWGS57Y2UO8L1BwCdSiHueG4ovXTtujvvgk8Heq3PGTWjJbfw1cb91FlLrG5h8O5imkB&#10;fjB+CWPUWdpRr3muq9ZoB+8x31o4/d3GLTT7NoExCw5xc4saPXz12fS1SIPPctYwPz1XxQ+e8ry8&#10;VnLGZxFSfzDYWuXElNpJFsNVRGBUCHD+7VDbK9JKawyohdSCR11uOkzkC6PSzJFvB+frfmUFrs1T&#10;SzNMX08D4si3XA0cVQJmQ9T9DQa9yEdNP99y0guOaXOyZDraGuUX+7xC5WgI2HjwsxKVPRJgjgnK&#10;S5Eenluah2s6usbyGD732WNLtbsIiIAIiIAIiIAIiIAIiIAIiIAIiIAIiIAIiIAIiIAIiIAIiIAI&#10;iIAIiIAIiIAIiIAIiIAIiIAIiIAIiIAIiMA+CAzvqLKPA3WICIiACIiACIiACIiACIiACIiACIiA&#10;CIiACIiACIiACIiACIiACIiACIiACIiACIiACIiACIiACIiACIiACIiACIiACIiACIiACIiACIiA&#10;CIiACIiACIiACIiACIiACIiACIiACIiACIiACIiACIjA2SPgOS4mcnkElRAeu2+37a51W+jzBtIJ&#10;N46QP3stdlP5duDjfjqJpck5xEMHLgJMpUtIxhPw+Z6KCJw1AuZJpWQO53KTuFl5gph5HG8u/qC6&#10;io9nLiPtJp75m/nQ49oGmr0WYvSfkP6T9FK4VJrbBzYHY5kC0l4SnaAXHV/NpNFMZDEe0hfr20Bx&#10;GnTMfdR9Og+x+75bCXhT+O+2HqPld2Cx0kqKcfHd0gXGSjcar51do/f0IAJ7IeAwKExlS5Fv9oI+&#10;HPp6a9DFerOGy/0BWr/+P+GkMohd+gTeBH3/LOdOxsqg30HI+Um1VUG714HFSSsJL4bZzFgUT/fC&#10;/23sG7AfM7kx/MWlT/H/P/ocS/UNjrvFkuH8K59M4Z+d+xDXJ86fwrmSg0Q8ifTcZfTvfYHxVgMJ&#10;2vkyx7NJu8/GUs9y4PGNjQMnnaWfJRH0GvxtM7KfgEKDcVxmockFOHFyq5Ux4JwhNnnuxMeJ0PcR&#10;+gOAfg32LXKOEzAkJ6+JnFtyjuNXVhG0qvBKs3DHZ8n7BM0FmQOcVJ42HzA3NEdzCDjP9usVOmwM&#10;br74wzYyJzixOMDYb/0Imo0f7nPUWyyexGKIXfgAmXQesXPXaQb0wdNYBn34zQocXgO5qbQF0iPs&#10;JectzSqCrRW4mTzcKcbnUS/RZMTl/MquUS0c9Ee9xW9oH+eIjGdBp4Ww14RXHIeT5JgftLjkE2c9&#10;zFXod1mbrgQPinQkj396zXWkMeKAPWf+AOdL5rYjWSyGDHr0wRpAv3HzpZ3PT45unhF0GvA3lziH&#10;jCM+d+nIzzcy3Mk3ymfR53nPWUT0lPOMRAoOPwsMO22OCeO6ha3ndhuZfqghIiACIiACIiACIiAC&#10;IiACIiACIiACInDoBELkYmn8dPoaPhxcQIyfoyRjCf5fsH1+zI/X+B0sf+f/xZ5+7+CgTbDvV/r2&#10;2R0L/xcLhWSG3xHL4lJxJvrukb1j3zt6et5oRz2IgAiIgAiIgAiIgAiIgAiIgAiIgAiIgAiIgAiI&#10;gAiIgAiIgAiIgAiIgAiIgAiIgAiIwC4I2HdT7Lsn10rzWMhNYMB1jhnqd8W5nso0LFRE4KgIPP1e&#10;VJrfv3q3dA4Xs5PUCNnG3doqNjrb6Pp9hLbunz9etOz2h2tvQ9rogN/X6nPt/fPW+rKmnR3p0M5N&#10;z8mKvZ/hGrn3Sot4Z2IBeX4nrMW1clwxHr2/lwfzE6v/cm4KnYX3EVu6i8T2GrLdDirZfNSHrU4T&#10;/9C/jXKhgSu5aWSp8xVzvei459ttKmB7KcYm6itFhnyuBVxrb+MmtaweUm+mzbWYlA4hOz5E1fKB&#10;zzPUXzES3XBAqSFTHSM7Hm+rNJ3I521toR0wZG91DI/nE3tuL7nfo8YmrnYWkGFfbB/TmDiOEjXB&#10;+mQlau/w6VE9GqseWd6uLKNBbaIIBvFkqFlypTiLbCLD7/TlqH1YwLflR7i5zf2o6Wa26+6082Fj&#10;gzZdxfWxc7jB3zyP2enBUTX72Ou170sOqGtxs/IYv1+9jfqgTXuhDZGV2ddsdhw/n76OmSw1nI6x&#10;UDEEE5kiZjIlVKkrNdjRu3jS3MS1wQJSsQKbaRopx9Qo+olTmACMw/qDSNPHmaBeRIx+d1xtOKau&#10;6jTHRyCKJ9SQc658Sn0Zntd0H99YeATzFKjPBdMDyha49zAqWZZ80NrEo/p6lFstEzxf7P1lagld&#10;zjeR4nzRYuTQdJkLC9SZpN4dTG+ouQWXekOg5ozKSSLA8Y4Coo3qi2N/nL2ws99kTn3CuYZPezY7&#10;tHh+lXn3Au0swTnUq0PmsN3vTSxG37H/w+ZdNE1XMKohpN7noyg3fzp1FblE2tLUj8de8nDH5uBS&#10;NylolBm3qS2UG+cEi7Z9bMnjOOnrXCeOgNkhr2siPT1q2oTUR5Ft7nEUibD/7a8x+PY3iN34Y8Q+&#10;+hU127Ks5NWRZo+1a/czS4C5q1WncfXgcL7l8HOPKLU+b1Z2vcR8BOY10yg1fcy3l33P7ECp468j&#10;wM/QwnaNWqJrtMsQsal52nGSez9vxK87WNtFQAREQAREQAREQAREQAREQAREQAREQAREQAREQARE&#10;QAREQAREQAREQAREQAREQAREQAREQAREQAREQAREQAROAgGt/jsJo6Q2ioAIiIAIiIAIiIAIiIAI&#10;iIAIiIAIiIAIiIAIiIAIiIAIiIAIiIAIiIAIiIAIiIAIiIAIiIAIiIAIiIAIiIAIiIAIiIAIiIAI&#10;iIAIiIAIiIAIiIAIiIAIiIAIiIAIiIAIiIAIiIAIiIAIiIAIiMCIEOB9uVFK5BFzvKhFIV93/B6a&#10;/TYSqfj+7n/MeyZX+y1sN2uIh2F0o2+HN1g+l53UTb9HZNzVjLdDIO56uFycw93KStQABy4qnTqW&#10;ahu4Pn4efuBH23uDHu7WVul/IW6sPUG+00LjygeYThfhh8GeG1+IpVBMZdFqduHR6dteDKsf/hKL&#10;F3+CsDAJ7Jx3zxWf4gOIHlscm7vbqxwlBkaWkBvPFacxnx/jreFtHIbbozf1IAJ7JBDQikrJHIrJ&#10;DNZb23Dom+bfy40yrkxehDc+j8HGEwRbTxCbWkB4Zv3Uifxt8PBrtP/u/0InPwGcu8htjKB0wQL5&#10;5RNZeiSd9gSUIAgxyVj+F4uf4q+ffIF7VcsHDoqJDP743Pt4Z+L7XHACurOHJoaIMQdmpxYxYD7K&#10;9LsotOqopLNYa1RwbXwBg7dg4y7tx4lnEHTaCOv0w+nFE2BJ4dD+syV4pSn4nFMEW8twps6fgLa/&#10;2WTcVAbpj/8cYb8HN19i3t37nOfNZ9C7EQHGTsf3ETDHhIM+vMkFuKlcNM85MYR4bemmM9FcOWg3&#10;2exRm5Nxpki2YasKeB7c7Bjb+FKeYt533BicWJpvMYt1W9zjpX2OfEB4PieGxJWP4FzhdUE44HXB&#10;6fQ7v15G4//93+Bl80j/2b+HNzZ9NNdAHNeQ/jUoLyPoNjiHu8RYPc0hHnWuZgv8TMgmVxZ7o/aO&#10;ml/t0iGs2T69ifNr64qTysNJmp8dwL84rnRY1pOM6gn4edlp9ZVdUj783YzxQcbo8FukGvdLwIay&#10;10HYrAOxOLxMif6z38p2cRyvr/zGFvztdbi5IlxeRx9/Pt1FOw95F4toDucYBjcM+/z7fIyzmM55&#10;RizBMUgg6LWAvu2jIgIiIAIiIAIiIAIiIAIiIAIiIAIiIAJng8Dwk5IQnusil0gh4GeP9n0f/4XP&#10;UI6WxavOt5/vex1tK1W7CIiACIiACIiACIiACIiACIiACIiACIiACIiACIiACIiACIiACIiACIiA&#10;CIiACIjASSHwdPVQjvpB2JEDs++oqIjAcRAwSzNNrLgbx8X8NDXkxrHWruJ+YxXLzQra1MkyzZdn&#10;Swn5xJ7bluE2/t3Z9qy9JnL3fBkewC0hXH73a4E6dR9NXcYcz2Ur6Q76/Svrg/lMivWiMANnaxWl&#10;dh3LwTj1AGJcYu2g5w/w7fYTPGxsYIw6NpPJPMa5TrlEPYAE+x7nflFHWFfUM7b5dX5o70drHR3q&#10;DvgB1snrO9b9oLqGDnkZD9MA407WsghYNp7GpcJcpL+S5trAnt9Hi9osDa5rbvQ7aPN5c9Dl8cPf&#10;Ltvrc014EFI7ws4zrCZqm1Xd5brCGjUMZqhN4oJtP4bC00a2UOd5+8GA3+HLIElNhSMtXB//pLaJ&#10;leYWBmTxlP2lwjSmqPMQtYmLzrPxFD6buY6F/BS+KN/HUn0TPbbR4NtY2Lh8vnGP9ZTx/sRFXMhN&#10;IenFh+N4pB04+srNHsyHv9l8gN+zj61BJ+q3sQFt5xz7+ovZdzGRzr/Wpo+ulSFji4dzjC2POSb1&#10;/iDSeqtQR8T0iIqJHBLRetqDt8C0vaJCX3ntWmTLrdRFQmEKztp9hFvUhVq8Ea3X3XHYgzdENYw4&#10;gR07GQbow20rtUh+vPD81KsBdQ9BLViU5gDG0mjtOONVlTnhVmWJ+WDox1afSy0My0f2Y3be4j4r&#10;7QommcOStt7c7Jpx0MkUAGq3OeUloLIGzF3j0Ucco3+8w9pjVwT4XfilOwidALGxhShOcdjfSjFZ&#10;mmXG5283n0RzEsujZn8lxs73JxaR4ff3aXFvKHyXdvrB1EWErOzz9TvRPMfqsdnTN+VH/Av8ZOoq&#10;5xHpaM5kJvz6QtvOUdepQNtu1RBwzuW+cf/X16R3ROCoCJjGGDjPcixWU9uW4lQ8FePzj3jLUbXn&#10;pNVr2iqRn5NjwOs407RxqB15JsrTacmZ6OzxdjKkH4btBudd1LukLqx9LvCDEumN0dZ4vRJ2Offi&#10;Nbrc9geUtOFtEeB8KqhvIaiVOTeknm6Jn3UxXp61aZDpqIY96pAyR7h23cTPFFVEQAREQAREQARE&#10;QAREQAREQAREQAREQAREQAREQAREQAREQAREQAREQAREQAREQAREQAREQAREQAREQARE4LQQeMU3&#10;3U9L19QPERABERABERABERABERABERABERABERABERABERABERABERABERABERABERABERABERAB&#10;ERABERABERABERABERABERABERABERABERABERABERABERABERABERABERABERABERABERABERAB&#10;ERCBwyYQ8g7HRd4EPuPE0Qx4A2/eCLk3GKDaa2EiVYC/zxNuNiro+D14vPG3layXwmSuiMBOqCIC&#10;Z5RAwFuKL+SnMJ7OYatZRZz+0IWHO9sruFKaf0Zlo1vDen0b6SDAha1VzNRrGFz7Bbx4EvAHz/bb&#10;zZOQ50zGEpjIFLDc5A3OWQI4eFIYw2djs4jRR8Mw2E1VZ2IfhsCoWKz6busxmoM2GXncFiLlJXBj&#10;/CLjJJmRoooIHJRAKhbHXH4Cq60KomzJFLnc2EB39jpi0xcwWL2PwfJ9xK//9KCnOtHHO/THsLEN&#10;v1aBH08gdEkrCGH+WkrmkYrHGcdOzvwiYMwtpbP41YWfYK48gWa/jcvMAYuFaQTBfmdeoz/EAQcs&#10;T3vfKE0hs/oQ460G1ko+luob7P/cW+mAw/zoZHLA9iqC5jbbsJME3kpr9nZSN5WBN3kO/tpDxooH&#10;SFw74XGCPuykskh98itLuQjNFzQ/2ZtR7HZvi6m9LvprD+B4ccRmLkZ/Q7+/2xre7n4W7l0HTpK+&#10;SxsJux1uGL0cEPY6CBnfjbGbLbGFr2gj85nLfGAl7NTfUjfYLt9n605r/rG4HsBvVBE0thjl+ZNI&#10;kPUrxiMaiYM/OLyGG6zdJ9cA7vQC3KSN8dGd7+At3qnBJlY7F0NhsLdrzkNrw2FVxNgQ8HrasStf&#10;5nnHrqMPOMdyXA9OLBXZTtjtcUR1PXgow2VxvNeL5sBugnzJWeWEE7B5Rr8Hv1VDNKY21z6qmGsx&#10;iznMX38UzW1i85fhFcZ5vjPgn9FlC6+Lh2mORvPDPONmSki+9wvu4nLeZPHrhNuWmi8CIiACIiAC&#10;IiACIiACIiACIiACIiACeyRg3yHQRyJ7hKbdRUAEREAEREAEREAEREAEREAEREAEREAEREAEREAE&#10;REAEREAEREAEREAEREAEREAERpqA6RbpSzEjPUSnunH2jSz7XpZHHaaF7ATm0iVsFht4RJ2cOrXq&#10;+qGPAddX9zHgXz639b7R7843ufiHq76HK3Sd4fe7onf4YLoyts65kMji/YlFXC8uIM31wdHxh0aV&#10;56TOj1OcogZADAvdATaoubfC+s23nJ111q1+Bw3+Pm5uIs51r+lYEhOJHCZTRcwF4xhLU+eG9Xj8&#10;sWOMSXRs1BlrbNShqO3rzRpuVZ7gQXUVrUHPuhjty+5H+4V8nYmncSk/g3cnz2MqWYr2sXedON/k&#10;0sBofTyfWhsDW8dOhj3W1Rn00el3Ufe7kW5NvdfGk/omn1PngMf3wwHfa3HJe4D4kS3fZcOis1mL&#10;WdjBe5Vl/GHjAer9Ji4UZvDZ1FXqG2a51zNAw30P4dG4t6mdcYvabTZuRsvGIx/P4kpxHmlqhT0t&#10;T3UP53LjGE/lcJvt/HbrESrdRmSTVpf1Zq1V5bavsFyYwwfji9SJy0dj8LSek/bXbK5Pf/x88y6+&#10;3HhITcjuC/25WJjFz+fepX5TNrKvt9E/n2M2l6VvcVxsHCP1C9rvE8aW84UpJLxs5BcWJg5StjnW&#10;1W4TuXgm0tx8qo35gzoZ45zxBcaLJELaFtpNINKM+MGe2nDqCNBhTPuFejGgBhLiDMLHXcxpO7S5&#10;2ibgMXiXZtiOeBRquaoet6pPsN6tD/OWRS36xVX6cdPvMH5tM/ZHs0Ustcq4mJum//BYK+ZAprtB&#10;zUk8+QZheXnYz0TG3ox20cOoEqDeZaeG3uf/Ef7mElK//EvELn1C+4gUC4+90Tb/+Gr9AXNlPbIc&#10;m9O4nC+9N36BusUlk4SKzO3NDTObc/DhxEXOAQP8bv0u4z/zU5SLQ3xdfhS9/+nUFWQT6TfnANq2&#10;Q60S771/DufGn8A1nzE2Mus3D4HePV4Cbozaerlozol2g5IoA4vgKnsg4IzNU8ONDLfXAV5jIVdi&#10;GHk7cXAPzT7YrryOY4C1cDmMaTKag/F84WjCpKZ32GYuMz1b0yejHunLJcpLCc6fbD5FLcGQ1+FK&#10;MC9T0uu3ScD0mUPass1/nOwYNZpjNNEzoLv1FDr727v1a/S++GvEz7+DxKf/Ci5191VEQAREQARE&#10;QAREQAREQAREQAREQAREQAREQAREQAREQAREQAREQAREQAREQAREQAREQAREQAREQAREQARE4LQQ&#10;4DeEVURABERABERABERABERABERABERABERABERABERABERABERABERABERABERABERABERABERA&#10;BERABERABERABERABERABERABERABERABERABERABERABERABERABERABERABERABERABERABERA&#10;BERgNwQc9KvrSH71N3h/awm/n1+AH8bgOz62O02Ee7z379P7qvsIsNQsI+SP/bOH8Uwe+XgGYRht&#10;2E3jtI8InD4CNP9MIokPvAwGd38Nlzfd/q9X3sVKYwtbnRom00UM6COPqhvo+F1M9Hsodjro0n8y&#10;cxfh8L39eJBD55zPjOMrPIiY2utqs4pat4mJVG5fdZ6+wfm+Rxamtro13NlehcsfK2Ho4Fyvg+ml&#10;W/Bnr8ItTn5/gJ6JwD4JeI6LWfqmt2NnMN9st1AbtFCcvYzO138Lf+Mh0O0CsTjPsp8IsM/Gjcph&#10;ZEIHRNBpICSvbjLJDdzohDB+09kiXP71Q39UWryrdgTsUy6ews/n3x2OKl/7YbCrY0/qThwyeKks&#10;UjOXgeX7mK5XccvvY7lZQZs5L+0l9m/hNIkgoJ0EPmLMrZbnduUtLqN8bgzwBwia20RrBncyiuPF&#10;EZ+5iO7N3zBOPEHYa8OhTe2y56PZSfpBOOiPZttOWauCVg3B1jJc+qQ3eZ69O2Hxh3HfTaaHft5r&#10;IeScGa7HfuzK8494NB1GEtqy5a12E04yBSede03TuG8yG4WeoNM+4nad0eotrPu0i3aNZu7Dyebh&#10;JNLceES2wmqDbiOKy4glkJi+BIe5JmSeGenCxMlm0hZN4p7xwD9hMeEHcDknaFS4dZjnzQwOPOIE&#10;5MRtHkr/7reI6cA1/qDVZ2+Dg6BWRuOv/neg30XmV/8esYl5sj3p9nf2RvLFHtPj+M/Lj8Pmq24q&#10;b17z4i6H+SroY7D2iOcMOKe5MJwPM96f6rKD0+Hcx7ELH+sv59EvFL5080Vkfvk/cx/LQ5xjn/Lr&#10;zRf6rxciIAIiIAIiIAIiIAIiIAIiIAIiIAIiIAIiIAIiIAIiIAIiIAIiIAIiIAIiIAIiIAIiIAIi&#10;IAIiIAIiIAIiIAIiIAIiIAIiIAIiIAIiIAJHQsDWDJqGnK1vm04VMZMqYMC1obbKzeePrcG15d0B&#10;17T1+XrANXABBUdMF2bA93rBAD2uve7bb8jnfH/Av9lYGteKs5jIluDuHH/oHWCbw+I0Aq7xH++2&#10;8bPcDL6JuXjQWGc7+uwD1/9zH1MusMWS1oc6tTxq/LV9EpUYtWIymE4XMJ0Zw2SmgGI8i0QsRu0b&#10;W9FsS9sDlFsN3Nx6jPvVNTQHHdbJ2vhguivRWmW+zsRSuFiYwbsT5zGVGhuu9TbNDduF5ftn0Yto&#10;m63fjHM9eDzhIWP6Iul8pFjEleJsa4i/Wv4Ct6kj0Sdjno0aRs3oeYrrPY+kcH1w1CnTefFiaA+6&#10;uLm9jM1OlTYS4NbWEyR57p9MX0HWS3EV++GuIebqbzysr2O9tU1LC6I+G7/LpRmM7bB5yvNp/wPa&#10;qrXpg8mLmKfezJfUdbpXX0Nv0IvG3+M4+b6P7yqPsdbawnvjF3C1OIcktQOGI/y0ptH+G9kcm9jm&#10;+tLfr93Ft+VH6Aa9iJG13LhcK83jZzPvIG+aFxyvt1eCyB8WchPDsfR7tGgHq60qKtTBNJ/z3P3R&#10;Nz8wX7pXW8MfNu5iq11HNpHCH9EmLxXmqFE09PaX++6MTSPMlbgGnnZBO3ciPibI8LJFvXykXp9o&#10;AtSUCB5+Ddz8NcK56/A+/HOA2mbHWszWq2WAukBIZID8BBeNx6iz5jBWbeJBbZ25dBjjLe5PZ4qM&#10;U+dR6TWxTT3JPnOOVWHPNxiLi6wjzvj8tDhj8whNC7Zu56gP+8e16D9Yq/70AP19+wTMLrc3ETbN&#10;JpiLTCuN2ywavS4y2jxtwLjF2Qk1b1631/66dquyFOVem9cNY2yAxfwMrjBXJmLeHkwpjHQDP5y6&#10;xBwe4ov1u5wzDfOURe6vyw+judNPJi8zbqejuRS79YMSbaN/eHOXh+9ZvI72e8XOPzhaG0TgmAjQ&#10;DyP9MdP+4FwEkcaebHTX9InKLU0zZ40DjfsIeI3lTC8wLoyK3tyue7L7He1a+dY/AL0uvAvvUfd4&#10;ise+et66+0q15zMCTI2mwxPyWsPMyOH1/fCC/NkewyeWZHjt4FADOOx2eLFv+j5863BT60sn1UsR&#10;2CUBfpbmnX8HWX6GZtfzTo52HF237vL4U7Cbfe5hk8+Qnx34tS3m1xHXeTwFzNUFERABERABERAB&#10;ERABERABERABERABERABERABERABERABERABERABERABERABERABERABERABERABERCB4yXw/crA&#10;4z2vziYCIiACIiACIiACIiACIiACIiACIiACIiACIiACIiACIiACIiACIiACIiACIiACIiACIiAC&#10;IiACIiACIiACIiACIiACIiACIiACIiACIiACIiACIiACIiACIiACIiACIiACIiACIiACIiACIiAC&#10;InDSCNgdf5vbGHz111iMJ/DlzDwGcW4LQpQ7jej+3HvqEuvj7YPR6fWw0d6Ga3f35j+7z/csb6yc&#10;8GIY8EbLKiJw1glcL0yhU91COxZDvtPBlhvD/e11TGfG0O21cL+2QtdxMdGsIzboAZMLSIzP857k&#10;+/Sf0MFYpoCMl0Qn6MPh647fQ7lZxVSqgAD7rPeUDWR0E3T2KeSN0G9tPUFz0ELM8aJeJj0P11af&#10;YPCP/wn+x/8S6X/2l4yV4nbKTODYu2O2Np0rIR1Pod3v0O8ddIMeVhtlTM4swklm4dfL8Kur8KYu&#10;0uYGx97G0ThhiKDTQuiE6LqJZ02KO3FMpYvmtM+2naQnAWdIwZmKIyFiXhyJ6UX0Yh5K3SZS/R5q&#10;vTbWGtu4PDYLPwj2NIScZjKHAVutGr7bfIztbh2LxRncmFx8Fr/fVKHD/Otmx2hDAQLm3PCk+Bht&#10;PnQ5U5g8ByeRRdCqwq+VEZs6r9z0pgHXeyRg12s+/K1lxtUGPNqQOzZF2z9ZcdTmbE4yN+xPvxv5&#10;rsO5WnTh+bbH2a5/ydPyVtBvI1acpJ8m2aqXGNtL+rGTTjGNuQDHgwe+7dafzvPbmDBO2rhYzHfc&#10;o7QVXlnxGsuvrPNcebhTCzz5S2M/spRphzt+FKI/sq3cVcMGgyg3MuTB5Vz7UAqvoZ0kfZn2E3Y7&#10;Q391yOxl3z6Uk52RSsw36R5hfQtBm/Ownl0PuSSqWHiyLSCEV5pG/l//L1F+dpNpzk+PakxpLa06&#10;/M0nQCKN+Ox5ONFn0yeb4K5bz2uZ4QfvvDYgY/s84YWYZA7mDxSldg1UO4qACIiACIiACIiACIiA&#10;CIiACIiACIiACIiACIiACIiACIiACIiACIiACIiACIiACIiACIiACIiACIiACIiACIiACIiACIiA&#10;CIiACIiACOyWgK2gDnfWx7uRaJMDj+tE+RAtfbMVb8PiIE6NLY+/tgzOtj99z5bBmfaK6e+4O+t2&#10;Az63uo+k2HpHroEEdbjCyhJy7RY+O/8+JhI53K6tokatqZ7f5/l3Gsq/tpp42GAn0s7b6tSx2ani&#10;ZuUJ9fQSKCQzmE6XMJspIUUNv8e1TdyjdljD1s1aNXygXA6fsF98nab+12JhGu9NXOBxRbguz2B9&#10;3mWnjZWtJRz+5TJCax8fbQyK8cxOfdEuqPXZH+qofF+1kf/+lR25r2Id6/fR+/3/h6C8hNh7f4LE&#10;+RuodVtoUkPGThGNJ9t6kxpeE8k8rozNIU4dr0M4e9Rk60mdeg53tlfQGXT5iloaPN9YKodLhVmk&#10;qEn0unOZjVkjx1NF/HLhPSxsj+OryiOsU5PA7NHGzGN92+zPb1a/5XjX8NnUFeTjXDNrfR/hMmye&#10;w6W9AdZa2/iqfB8PqusYhAP2aDj+Dn3t3bFz+GzmetQn87jXsTqurlrLFvKTuFVZRpc+aE01La7l&#10;xgZmqMmXduN7bor5RI/rbL+jr36xeR8N0/bitjr1/f5+7RY1joCrpTnETH/i+WJaUGyL+7N/TX2B&#10;DOMFta122D2/m56fQgKm9bi9ClAHC9TIMm2Jt1KonxV55dh8lK88+myVOl03t5eoiUiti6iESDIH&#10;3SieQ4HaUylqshX5t8U+WBzzacdLzTIWshOIU/t1eAjjW2EcYZ4aHNTpCuobcKlrSScYvq/H0STA&#10;nOVXVhBSk8ObuQjHYlI0d2BzX0pJpvtbp43c3HyEtXYVk+k8rpcWOFfJHTh9Wfxcp2bxt6y7w3hq&#10;FVrezVMj8YPJi8gkUnueYlg+tno/nrwcaQJ9uXmPNt5lL+wnxNebD6N52MfTV5CNpaI+RCn8VSN1&#10;pnT8XgVA20aaAO3c4RwVvFYI29QYo+6iyh4I8JrTSWXhFqcRrNxFwJjo9Tj/T32vR7qH2kZ/V14z&#10;Ba0yBrf/gTqBK0hmec1I7WqVQybA69lI74pzKJf+6TzNrc+dxvKcE0/CiSUivUbYdYrK8RBg3Nz1&#10;hyTH06KRPItDDWtn9tJwTmgXuGewuAles1t+HfCzKM0Hz6AFqMsiIAIiIAIiIAIiIAIiIAIiIAIi&#10;IAIiIAIiIAIiIAIiIAIiIAIiIAIiIAIiIAIiIAIiIAIiIAIiIAIicLoJ7KwMPN2dVO9EQAREQARE&#10;QAREQAREQAREQAREQAREQAREQAREQAREQAREQAREQAREQAREQAREQAREQAREQAREQAREQAREQARE&#10;QAREQAREQAREQAREQAREQAREQAREQAREQAREQAREQAREQAREQAREQAREQAREQAQOgwBvyp3hTdHT&#10;Bbi9JlKDPtq8+S9vF43tbh0D3gA45rgI93Iq7lzpVlHrtuHyWCtx3oh9NjvJevZU017Oqn1F4MQQ&#10;cOgG3tgsgol5JNcfY7zdQDmdw/3aMj6euoiV1jYqrQb9x8FUfRtuGMKbuQwnxhtzh0Hkn3vvbIhC&#10;PI1iKoN2s8I6XPisa6W1hXcnz/MG8Xuv8dQeQRZbjH+3KyukNIxhHALMJTOY5Lj4XgzJqXPsvkVK&#10;FRE4GAFzvXwsjYl0Ho/6bXj0+4A/K/UK3pufRWx8Dv3l2/DXlxgHLoFvnc1CJww7LcZAoBuPIaD7&#10;xcgil7K4ltP84oRZRWJ6EcvzV7DEcfQ9F32/jyf1dVwqzeyxJw6a9JubW0/w+fo9zl0bUT57Ut9E&#10;ykvg3YlF5jr/9XVaGOdc1cuVaEOM960qwn4fTjzOesw7R7yEDrzCBDI//R/hZvN8Ps52n9UgMeJj&#10;NUrNo907A5955REwGMCbPAeXc5yTNhkMmS+RSnF+HEPYY36IfDc1Ov2wENKqIfQHcFJZxpX0q+MK&#10;u+GmCpxVhggGPYD9QIwxSJNzMjjEwlwQNGpw+NdhzIfrHU28NLsMOJabS7RJzuumF+Dlp6JruEPs&#10;zdFVZfHBIxuzP/9k55Og10bYavLCOwYvwzE/hGs3hxfyTjw1nDOwfjo4bYnzhxMwZTg6ozl4zS7j&#10;uJPMImxWAc7332oxH47G84QMqrXXGjyKzeUc20kyT5vvHeX8lHP2Qa0Mv16Gy3jrji+cnJh7YGMn&#10;W5e/kd0yZgcnO24fGIcqEAEREAEREAEREAEREAEREAEREAEREAEREAEREAEREAEREAEREAEREAER&#10;EAEREAEREAEREAEREAEREAEREAEREAEREAEREAEREAEREAEReGsEhksdn1vw+MLyR66/tsWQ1LJz&#10;orWRr25mcJTrEZ+dku2IU1+hOAVsPkJQWYU7/w4uF+dxPjuBLWoXlLs1bPZq6FbW0fG7kR5fn/p5&#10;oa3p47pJU6Ny+dpKP+hjnVola60Kvt2iUhXXVw643s+6aX01nTF7oDxIpIOymJvCjckLmMmMwYvW&#10;KfO9Q9I3sTWdeWpHJNwYun7PVniiSQ2DZq+DsWQ+0jKz5hzKulT2LWTdweYytSsewLvyk6jPNZ6r&#10;SyY7HTcIUVs+L99DgW2bzY6Tn6krRC2x1uyrWF+thnvbq9jkeJl9OQaZ5WppHiVqPEQAoi2vfzCb&#10;89iiq+PnMM016d9UHkeaY60B16qzAtN/M2C3KkvR859MXkE+Qe2IES3WXFtuWu03cLP8GLe2n6DB&#10;MbHt0Zpf9sVs9/2JC/hk+gqyMVs7f7CxOCwUNobjqSJmskVqVzbR51p+a9vjZhnXBi2kYtTlYEd2&#10;4y42arZvs9/F5+UH1CV6hF5A7Q9uG77notXv4R/Xb0bnMJtJUIPieRKO6X5MX9xZv8t3dnPiw4Kh&#10;et4OAXOUTh2orSP04ly3Prej/3LMzfGpY7FwA06Bmq1ms9SHNS3Ym9Sn3OxUh/HOLJlmeaU4g4UM&#10;4yr3S9FmF5jHLCZ2qeVlsXatXaMebB2ZWBJx5oZIv5IaN5hcjLQznARjpcroEwgHCMpPmHcHcMfm&#10;qWNkOlE/LBbhtqkl/A+r3+Eu9TMt7t3ddvi7gvepbXqlMIsMNVP2W3q0q6827qPcrkfzGpvjOIyd&#10;740vYjrNeQ3tcH+h0qKvE+Ulq+Dz8n20GaMtZjMI48vyw+j9j6eYt+JJbudLC8v8oyICJ4aAOUc6&#10;C5c+GHSoh8S5+j4d5sR0+TAbGvk7NaTc8Vley3H+urWMsMs5LvVHT2VhnAu2NxA069RKG4dXnP5e&#10;48pioMohEGDO6lLnyn5pWw790/RIf5hdhnpjoC5p2OhTbqzH/GN64LavylEQiHTjqlsIE0nE8mPR&#10;+ChevoG05RfTwXtWzliQsARBPWqbk6LXjTQ/n6HQExEQAREQAREQAREQAREQAREQAREQAREQAREQ&#10;AREQAREQAREQAREQAREQAREQAREQAREQAREQAREQAREQARE4BQRip6AP6oIIiIAIiIAIiIAIiIAI&#10;iIAIiIAIiIAIiIAIiIAIiIAIiIAIiIAIiIAIiIAIiIAIiIAIiIAIiIAIiIAIiIAIiIAIiIAIiIAI&#10;iIAIiIAIiIAIiIAIiIAIiIAIiIAIiIAIiIAIiIAIiIAIiIAIiIAIiMBxEOANf90kb9idSsFr15Du&#10;tLGVycHhfY9b/R5/2ygkeXN4uzHyLkvIfZcaFfSCADGriK/zPMdEJo9gD/Xs8nTaTQROHIEQITz6&#10;RGL6AvqrjzBV38adiTlstep4VNvEg/oK+rwReT7wMdGoIYglkJq7yBtzuwgHvEG5+dUei3lwkvVM&#10;pIpYaVZYBzdw42a7iu6gh5gb48vd+/keT38idn9K1eLUne0VNAYtxjAvopKIxfGel4FXr2CQzsGb&#10;Og8wxqmIwGEQiHsxzOen8KC2Bo8VOqGD1dY2uvT5+Mwi+k9uMlbcQuL9Xx7G6U5eHfTJcNBH2O9w&#10;0uKgR380xyQmjKVySDO2aX5xsoY1lith5aM/xR82HyDpuHCZ7yw3tZmPUl7iR/ORxeueP8Cj+jp+&#10;u3obq5x3OjzqacweMIeuNst4d5Kx+k2p7el7nKM68QR8zoUxoJ0lEjzu6ZujzDaEk8wg+cmfMW6w&#10;yeR4Mto9ykzPQNto20G3g8HaAyCeRGzqAueYnAf6/RPUeTN4B248BSeWRNjusP1dJtACt49INxiH&#10;gsZ25JtOmjEmkeTckT76QrHGuvRjXo8zv4F5LuCvy3gkX34B1MFe2DyiP4Df3CZnF15ujDbPOb5/&#10;RHN55rLB+qPoWsGbusjxtbE/onMdjMwrjqYdko35Uei/bK+v2H1UN7H95ktBpwE3wTiRzbNLhxEc&#10;yIcxx67Lrf4wYB62ybvK/glwWBzmoshPwoD5qbn/ug56ZBQrOA+0uBzjrR44Rx3pwrhi10f2GazZ&#10;eeS7o9Zgtu1IE7N9NsZYFazdj64XveJUFONPTsw9yICZ85iZWhCirRprm2dw26GEu4M0TceKgAiI&#10;gAiIgAiIgAiIgAiIgAiIgAiIgAiIgAiIgAiIgAiIgAiIgAiIgAiIgAiIgAiIgAiIgAiIgAiIgAiI&#10;gAiIgAiIgAiIgAiIgAiIgAiIwKgSsPV41KkJS3Ncg1ziOsXeUGuB61zjbhyz6SLm0mNcvthHcP8O&#10;guXvsLJ4Aw9mz6PCbW3u7/MnNNGbSOjDgWdr+yLFIC71Y/0O1z/aW/ZguyWpo3IhN413J85hJjNG&#10;nS/q5oDrRKN1mHbs4RTWiGKcGiReHI2+tQ+Rrlijx3XX1D9wul2EfO6kqG9A/QNr536bYEs8g16b&#10;Ggn85TpXN0VtQZ5wu1tH/6V1/C7X7JbbdWrM3MUfc632mOkZHrTw/NudOu5VV9Dj+n7rrPV/OlvE&#10;BWo4Jaihsdti69B9rtE0jcSfzlzHeR7/5cYDLLXK6HM7RzOSg7hZeRKd57Opy8jG07ut/lj2c3fG&#10;sj3o4nZ1GVr+dEYAAEAASURBVN9tPsJmt8aWk8xTe2Q/Y56Hj9j+DycuU68pzi1mqKNSQvqgh8X8&#10;dKTB1++3yN1Ftd3EGnWFSokc4mz/jxUbL3ohtmgf/7R+Bw/rG0P7j2jYMlx718bUQYd6Vv+wdgs+&#10;/eN66Tx9Z6g19+wc1DZSOUMEaG9BdQNoUn8qU4STn9jR3zgCP7EgGlX7mrpN72B8gWmEWpX8fdBc&#10;j7TpesEgsl/LNdOZAq4X5iNdSavL7Ho+N4571LDr+ewDT9FlzlpqbmEqVaL/sE47HfVtvA//BdOW&#10;+RN3itrymnacoeEf2a5S1CRobCLcXo+0TtyJeeqc2DzCxozjt1OokoHNThW/4bzlcY1xjz+mxWbF&#10;cvDfPP4S97Ir+IA6OOeY51JmD3sodqbblSXcp30Nwh075DkuM2ZfKc4hQZs92Lxm2J9PZq5GNvnF&#10;5r1IB9lyGMVd8CV16ixWfzJ1FXnTkeH2aBq2hz5oVxF4qwQYt02DzPTeYDrA1Pw22x7qPCkG//jY&#10;GCMyHJuHm80xX5eB+hbCwjjjwYjrA/145165R1B+jLDbgje9GGlnRfn6lXtq474IMI8E1OEOqbkf&#10;6ZNRy/OVWlM0PYefH1judUzrqUNtKvrzcyl4X6fXQa8n0P3qb9H78r8gfvkzeD/9H+Aydo7Wdevr&#10;2653jp9AdH2f4OcznNuGPX7mZZ8PRT76/Tz5+FulM4qACIiACIiACIiACIiACIiACIiACIiACIiA&#10;CIiACIiACIiACIiACIiACIiACIiACIiACIiACIiACIiACIjA4RHY2yqwwzuvahIBERABERABERAB&#10;ERABERABERABERABERABERABERABERABERABERABERABERABERABERABERABERABERABERABERAB&#10;ERABERABERABERABERABERABERABERABERABERABERABERABERABERABEThxBHgD7kSCN4YuwC2v&#10;Ij/gTX95R2776fl9VHnj9FIyD59bd1NC3izYDwNsV9exuLWOTjqLSiaNiUwR2XiK9xLeXT27OZf2&#10;EYGTTCDkPbUTs1cx+OZvMF5vIhX00HNi+P3mHTR6HXiui1yziUKvCSddhDtxHmHgH6jLDs85nxvH&#10;V+UHUT0ON1TbDdTp9+NJ3vT7rLsn+RiDbtDHw9pqFAeHwEPM5SYw2+qg12nAPfcOXL4GguHbehSB&#10;gxKg7c1mi0i6sSiHmm+2mH832jXMn3sX3oNv4GXGAOZlOB7PdsaclTzCfhfotRGy/91YnBwAz3Ex&#10;xfjouR78A8bHgw6hjt8bARu7c4VJfLP5IAq8AQe01mlivbmNi6XZ146nzU/N+tdbFfx+9S7uVlcw&#10;oF+4kV/QKKzsxPKe7yMIfixOszbal5vKwoknELINfreLWGanrmGNI/7IPgwGZy0qjPiYjHjzaN5+&#10;vQy/usFrwCy8mUXOf37MV0a0T/RbhzkhHDA/9JkjR6mQqV+vMMa4nDeOMdS49NNXz+WdRJJJjf3o&#10;9Yf5jnHprTj10/M6jCsWbE9LsXnEgGyZY+Al4WYLR9gzjnKnBX/tAcDPPxKzFzn2HnGeAB/bGXOH&#10;thiNfzA4Qk5HWbXl8BBht4Og24CXn4KTyEbbdnvW4SyAj/SFZ9fI5hZ87fDzM05C6a8dbjhNjrJb&#10;Ooe8n8GmzTmxNJMTP3nkXGxogId8nl1UF/L6q/nr/8A2NJD69L9DYv7qgT+D2cVp97mLg6BWRuOv&#10;/g+4roP0P/938MYm+RHFCYg1++zxKw8zv+TnWYO1R3YJgNg8Y67Hz7bOyrWhhSDOL+x6xvJMGL56&#10;nvFKdtooAiIgAiIgAiIgAiIgAiIgAiIgAiIgAiIgAiIgAiIgAiIgAiIgAiIgAiIgAiIgAiIgAiIg&#10;AiIgAiIgAiIgAiIgAiIgAiIgAiIgAiIgAiIgAmeVgK3Hm38H4fQFIMl1yHGu9+e6YVu2Fy0ftvX2&#10;nTq8xhY86nlcmLiIc7M30KGGQBM9bLbrWGtXsN1tos11jgG3D4/jakce6tgaZT5Ncg3t+dwUboyf&#10;x0x2DHHq4wR8f6g7YCsjD79kuMY9E0uCSgeRuoHprtQGLfRNT+W3/xGDx98g/vP/CYmLn3Bh5kHO&#10;z/aTg+kBmV6Lm8mjTwg1aqUF0XrHF/vncS3kI2pcFBOP8JPpK8hy3T+p7asBQ+2ZEHe2V1Hu1qN6&#10;HAJ3uebyWmEe+Wht+d6rtnG0spCbpBZbHt9VHlOn7SFaHGMr1qOblSeI8TwfT16mniLt5i0Xk4iw&#10;MvAHeNhYx9fU8VlqlrnWlko+bOfw7aE95uJpfMR2v0t7TMZGU2vO9ClnsuMYT+XQ7rcjG+6HAzxu&#10;bOA8dQOKLvWB2KnI34Zdf+GRy65pfyGWW2X84+odrNNPzbPNZuygGNchJ9w4uoMeBrQc0/gync3f&#10;rt+JNDZvlM4jwX1UzioB2klllRpnLYrBXQZS+eFa7sPGQV0FNLcQUvsRY7PUsKDWwsvFjJyx1KWN&#10;Vqmpc4saW80BNS52bNnyy43ieRQY78yOzXcsohZjGeqx5bHNWDyg77BHWGlv4XJ/FplE6vuzmJ1H&#10;zsRNdi6V0SXAwBYwfwbNKpApwCuMU6OD42fDZgO882e5tYXfLH2L1abFPVNzG75pu5kdWXnEWGpx&#10;8WJhDh9MXaDm4Rhi1Dy0MrSg6OkPHiybbLSr+GbjITo95sQdm8tzDvXB5CXkbC51KHY07NTHU1ci&#10;m/6yfD/KwcO+BPi6/AgDTqQ+m7myY/tsisz3B+OlDSNKgD7iJHMUH2bMp16MT02k2KH4zYj29yia&#10;xfmtazGwMA3HX6b2UwuO6ex41F05VYU6ddRbDbbX2D8f3uTC8Hr1VPXx7Xcmmj81G5FukVuYImNq&#10;ikW58+XEwtf2nsdfu+7n2Ngc7YAX028fwKi2gJ+Z2GcL9sFJUF6K5sthmrFTRQTeQMBNMrfy+ijS&#10;BIw+vzE/ttzwsj+/oRK9JQIiIAIiIAIiIAIiIAIiIAIiIAIiIAIiIAIiIAIiIAIiIAIiIAIiIAIi&#10;IAIiIAIiIAIiIAIiIAIiIAIiIAIjSkArXkd0YNQsERABERABERABERABERABERABERABERABERAB&#10;ERABERABERABERABERABERABERABERABERABERABERABERABERABERABERABERABERABERABERAB&#10;ERABERABERABERABERABERABERABERABERhJAo4LNzcOlzeBz3Z4U25n2MpeOMB2t43FXd7417ED&#10;+a/e66C3tYw/v/c1aqks/vONTzGbZ/2OAz/UTYRH0gbUqGMnYG7mTM7DSRWR69WRb7WxmStitbFF&#10;N7J3XUy2a0gMAjhj03Czxehm7gdpqBM6KPKm8Gkvga7fh0OfbPNvubmNiVQeod+DwxvHn+Vi5FfJ&#10;o9JuwGNstGJ/r+dn4d3/a4SMYe7kIhBL8p7ofb5rR6iIwMEImF1NMRZk4xlUuw36JmA5eL1ZwcWF&#10;63D/8n+Fk8zsnOQM5lHyCQOfLteF7zroecM4lXA8TKZL9MUzyORgJvfWj7Y8N50qIR/PotZrMpQ6&#10;6AZ9PKlv4kJp+rXta/Ta+HbrEb7YfIB6t4mYzWFpBy8Xq78bDDAIA+7jcSb7BhuhvznMgW4yjaDd&#10;Alo1YPz1bXj5XHp9yAQsrXK+EqVX+fYhw2V1lmB4zRfyWi3oNBGfuwKvOEXmweGf66hrNDNJpPib&#10;hN9qMHF2hnZz1Ofdbf3kHLS2OaX3eK3Nefyb4lAsATeeRDDoIuTvW5le0t+CdpPn75BpNoqJb2zz&#10;bjmMyH7G1W9UI3txUgWOxhHZPDn6jTL86iav3wpwxxc4TfFHhMJumkHHcu0aiJnTP0ntfq5v7AIC&#10;jnCnDgx4zZtKw01zHr3LnNLn/OH+9ho2WhXMZMZxqcTrwIiJnYMzjHiaj2Q0GET+anHoNPmK9fLY&#10;i5ldOhudNuhwLvZWioOw18Vg6TZC5kd88KccbjOmUS30UcYWf+sJfLYz2W8ghqk3ZZpR7cgB20Vf&#10;bzbJYZl5K4vYFD+rGelxO2B3f3C4OQ+vhcxU7XKHsU9FBERABERABERABERABERABERABERABERA&#10;BERABERABERABERABERABERABERABERABERABERABERABERABERABERABERABERABERABERABETg&#10;RwjYuuNobWuOO/L5y+uQTXOqtkn9EeoFZIoIqM3nuHFkuZ5vKjOGy6V5DPwB6v0Otro1rFEfaL1V&#10;RZX6KR1qecWcGM7nJvDO2HnM5ycQ51rAgOew3+GiwB9p337fZv2JWBwFahQtt7j+kG20Uu000Ct5&#10;SFJbDHweNiqUmOA6bK5O3f86aYf6BHVqAVGvLFPgGuwk2tQqaJLJsJ/RqZ97GC6GvMm1sWOJHK6N&#10;zyNBTlS/eG6fXT5lVeVmFQ/ra+izj6YxQ1UiMh/H+fxUxHuXNb1yN58aRyly/GjyEmIcu8837qFB&#10;zSPTanPI+Jutx1yS7+Cj8UvIRWvNX1nNkW40mra+lLIW2Ghv42vq8Nyvre1oytly26Fumtl2nHoW&#10;lwrTeG/iAqbTY9Tp+aHJH2lj91B5QO2TLHXdFug/5lO+3410K1fpixXqDOUSGWrBRb3/Qa22ecC1&#10;tne3l/Hb9TvYpq3bumPT3DM7T5DDhxOLWMxN46uth7hXXeP+fjSuPdrR73mMaYC9WzqPOPnZc5Uz&#10;RMAMqEetg+p6pLXhUCsE1LM59GJrw2l74d//34zH1DX4xb9hYrkY2erL5zLL9ekTt6vLWO/Wo3hp&#10;8c4s80phFvPUw4hRC+N5WzUtroXsJJaaW6j1GR/ZL9OEXWOcmEwXaNsxHr9j27Lxl5GP5muf+kXl&#10;JYA51529CiedH9oLx28Y6R08rq/j71a+o05KNRrfYdyjdqbnMk/YiDPbMhaafQyoJfNd5TFtZBPv&#10;jp/HjYnzKCVzUV57nUn0qMPy5cYDlDs1BE44jKu0rfcZU2eyY6yXc4LXHbxnqqyf9X08fTXqy5fl&#10;B5xfMAdHP8BNas9RaQN/NH2d7R7qlAyj/KtO9Pp3XrW3tonA0RKgbcfjAO3Wob4oqHMLzkPgcdvT&#10;uHy0DTj5tVuc4dw78ZP/fqi1Qm2vU6mbzMl6QC3kcHsDIfvrlebgUDuagfzkj+EI9cBohsytiK5n&#10;c0PGr0sbMY86wGnmX+bTLnUOTd/HLqVVjoRAnPPwHv3b52cyPjVh3RI1Mm0OLR84Et4nvlKzC8ZI&#10;N5HAgPYS8jOpkB+UOPRbpdcTP7rqgAiIgAiIgAiIgAiIgAiIgAiIgAiIgAiIgAiIgAiIgAiIgAiI&#10;gAiIgAiIgAiIgAiIgAiIgAiIgAiIgAiIAAno6+syAxEQAREQAREQAREQAREQAREQAREQAREQAREQ&#10;AREQAREQAREQAREQAREQAREQAREQAREQAREQAREQAREQAREQAREQAREQAREQAREQAREQAREQAREQ&#10;AREQAREQAREQAREQAREQAREQAREQAREQAREQgV0TcNwYvNw4HN78NzXow+UNf63YPby32rwJ8G7v&#10;l84DQv6UeeNgNKqI8cCeFwfiacxlS7qBcERVDyKwQ4D+4eaKcMZmkFi6jYlWHRv5ItzQPI/3aacv&#10;1eNJbEzO4dyFD+lH9CXf3zl4f3/MP0vxDIrJDFZb2/Do5X4YYOXJt1j89u8RpAtIfvIrOv+wDfs7&#10;y8k8KuoyY53xuF9dxgA+Y5gXxbRiqoC5WAK9rSWOQwKxuYvs5G4D48nkoVYfP4EUbWuWubLSrdH/&#10;vcjElhqbGMxchZPK8fUwNx9/y0bhjIxJjIeb56/icTmNViLFuUqIdDqNsXQ28tNRaKXasDcCGY7p&#10;bH4M2+V6ZPMB8+Jqo4xOv4ekl3g2rpaRuv4AD2ur+N3aPaw1t7i/g5hjMXo4X7XHmOtgsDOHNQfq&#10;+z26Df3Goz+9qbASJ5mEk6AtNWsImhXW5kR1v+kwvXcEBDgWQacJ9DtAKgs3njqCk6jKkL4xWH/M&#10;az8f3tR52n6a4A82x3wrVM13mTsdl3Nk9iVsN+m5Ufp8K815+aRBj3bcajAGxeGlx97YsqgfyTSC&#10;Nvfv9d5KDAoHPbT/6f9B/8E3SH/2r5D68M+Itf9yt07ma7vu4vVP+tN/iZDj4jL3gPOIQy92QeHz&#10;imvjMQLyTIzN8nOWIo3yCM516I3fqZBdsM+HIk8KBvxrXnUCC8c3rJcj9E4iw1jBOPcj42A9ZSTB&#10;ncoy/tP9P6AX9JCNpfBnix/h/emL8KM5BmcIdl3OOQgHGWGfPmIHnqAhHs3R5MwulYmaFnQbbw1n&#10;0GtyTLtweH3hZMdpMiN8/WXxhvnFTefhN/gZbLdLWzyh/rpvo2R/mf8H2yvwW1V4jLkuf6P5/77r&#10;PGkHMvi47k6oZtwbvGE+9/RDL8WrkzbIaq8IiIAIiIAIiIAIiIAIiIAIiIAIiIAIiIAIiIAIiIAI&#10;iIAIiIAIiIAIiIAIiIAIiIAIiIAIiIAIiIAIiIAIiIAIiIAIiIAIiIAIiIAIiMBREIjWHr9m0R3X&#10;L6KyyrX/bYTTcwDXc9qaYts7WnPMNXse1/eVqIsxxt8rxXnqovRR77ZR7zeR9pIYzxQQd6mLwvOY&#10;nspxFDtLzHGRpy6P/R3Y0lNurPXb1NIKkErlEVqbmvWDa0yQQWh6CrY2N1vgieNocI19i5oxAX9M&#10;tyXOdevzuQlsNLfR8rkfjzFOX5TvoUhuc1zPa/oxXCG5azxWh+mD3a6tYLvbio51qNeW9GK4VlhA&#10;zvQzDqHYmNm53htfjMb8y837aFKrw7aZBtTX5ceRdtsHU5eRc1PRdhvroy42pJEt2riy/99tPsIt&#10;aqXVey22gctOo/bZTtZ+D3O5MXw4dRHnctORPdr2o2+lnX//xWxnITeJW5UV2ksvqqhNO1tqbGAm&#10;M4Y0NUZ2TPvZSazbPa6z/br8AF9s3kNrMFx77bCz1uMcNQc+nbyCq1yLnODxP6Pmkcdj7myvoU/d&#10;ABvXPrX9fr9xBwG1Ct6hTye5lvs4xvRZJ/TkLRNgLGozNlY3GM+oQ1Wc4np+09445GJxgvHPtH7C&#10;beaZ6iYwcS7SDnj5TBYfHzc38ZC2PzA75Y/FpmnqRF4pzCFFTcSXdTRMM2MmVcQ4432L+k1UxYjs&#10;+AnruViYQTH+IzpcLzdCr98+AeackFpESFKLa+Y8wHhmxeKgPdxlDvjHlVsoUy/YEoHlRIt7RWoW&#10;fsoc1aOm1M2tJ6h0apGmisW7GA9sUX/nt6u38aC6ivenLjE+zkUaK2Znz2cKe32H57jP/fqsK7JD&#10;5vkLtKdrYwtIMv8HzzTfrFGHUagTxHZ+Mn2Vf11YDm4xD/DkUby+TS1Q3w/ws7l3MJbMsb2vKrZz&#10;lARe9aa2icDbIcC5sWna2FzDtNJMM0VlrwQYhSZmh9pho6wLtNduvbA/8/3WCgJqurvUpXVMK82j&#10;tsyrg90LR+rFbgkwR1DXNKTeZci/Lq/d7Xr2lYXcefVPndJMNO0KeW3tnFrbeyWB491oc4rSJO1+&#10;kvPkmwi21xHOXqAmnuawxzsQJ+lsdNIYr9uoMeiYX3f5uc0xfDZzkgiprSIgAiIgAiIgAiIgAiIg&#10;AiIgAiIgAiIgAiIgAiIgAiIgAiIgAiIgAiIgAiIgAiIgAiIgAiIgAiIgAiIgAiebwBGscjzZQNR6&#10;ERABERABERABERABERABERABERABERABERABERABERABERABERABERABERABERABERABERABERAB&#10;ERABERABERABERABERABERABERABERABERABERABERABERABERABERABERABERABERABERCBNxBw&#10;XN4kuhjdFz3TaSPGG0f7Dm/sHTqo9GrweZNuj69/9L7p3CHkz1JzC5leK7pxcJs3A89m8xhP5BHo&#10;RsJvGAS9dRYJOLzRdnx6Ef7jm5iqb+Pm9MILGB6PTeHC+3+GqzOX4fv+C+/t90XSi2M8XcBqa/tZ&#10;FfX1R2jd+j2csVnE3/8TuMkUnflHPf7Z8aflifW41mvjUaPMmOc+69b5/CQy7QYa2ytws+NwS/Ng&#10;QAMYJlVE4LAIeK6HhdwEvtt6PKyS9lVp11HttzGezCI4rBOdwHpsBhKksrh57hq+SyUQg8ufEGOp&#10;HDLxlOYXJ3BMrckx2vy53CRul58860Gl08Rmu4bzhWkEnI8GnIOutCr4fPUu7tVW4Qf+s/j8NE1l&#10;aQPXJ5g/OVf93crt6K+912PeHPD4uMXqH0lpjheDkysBG48QNC0/KsA/G5TjemLXGn4fnT/8Z/Rv&#10;/w6pT/8CyQ//lPn2LEe/I4BP5wi7bQzWHgCJDOIzi3SdXVznHUFTDl6lA5fXmkhw3kp/D3tNVjki&#10;vsuYE/J6OOC80ol5QK7w+jBE/lEMirEfgwqPax8czV5rYBuiQtsIquvwLQ4+3bbXukZ0f4dzhtTH&#10;/2J4iWNxhfnhKEo46KK/9oiWGCI2exGIJxnHDuc67ija+8o6Pdqs2fCJjr+cQ9Sr0Ti4+THApY3b&#10;9dsbi8OU4+NhdY3zhz7nKTH0ggEe1tbx3tSFZ0c6nHfA5UyU9YX97rPterJ/AhZuXPqo8UfLYvmP&#10;jdX+z/XqIxmHebUVNOrRXMT1inBzeTbjuNvx6ta9bmuUOxJp5sBN2qLljhHJga9r8GFvt+7SD/2V&#10;+wgHA3jjs/AyBQteh32m0a2PDBzGKsc+v4pi3Gv6znhuNmJxy01mohg2up1Sy0RABERABERABERA&#10;BERABERABERABERABERABERABERABERABERABERABERABERABERABERABERABERABERABERABERA&#10;BERABERABERABETgLRKwha9+Dw7X3YNrjVGaHa4Zf6lJ0SpU02+ItodIcL3fRCaPKeS5jStXud4x&#10;fAtrVW3VbDGRQ4IaYx3rB9vX6vfQ6PeRTeejNYkhdV1MoyF6c5/LaUNj0+Ha3KAPJ5Wn9kMCVeoO&#10;2vpsK9b3DLd9NHkRj1Mb+Lb8iO3pc9k3NQ07DXy+eRfpWBLjXGO8l6XF1p+1xhYecQ14n+ey/vpc&#10;J3whN425/PgzTZqoEQd8sD6YHscH7INpMH5dfoiWMeW2kOuiv9x6hLgbx/uTF5D2kuzGPmHusp1m&#10;miE1ITscz/vVVbbnATY71ehoa5MzNEqTjaRWVQ43Ji7g2tgC28b18WR01O3bZTd+dDeu+qZdFDHH&#10;dcO1biMaZzvoSWMT18bPIRUrRGPwFLf1vdnr4Hfrd3Cz8viZXdgx1udJau390fRVahxN8ziaPscy&#10;R92/z2beofW4uFNdoUYRbYlvDvwAfyjfw4C29V6J5zqGcbV2qowAAa7XDhlbQN0VZLlmPTfONdmm&#10;vUHHMsM5rGL10T9RnGYwuw9Q3yIcMK54CZ4hcuLoTGaPtX4HN2mfTb+zc/YQph/5Lm3T9Ohsn1fl&#10;GdtnPjNOjckKbboXxd0t+pJpeuUYDzzTy7B2qJwMAhznxMe/Quzyx5FWgEMdG7NIn0P4Xfkxfrt2&#10;C/VuK7JTywMW9yaY73+x8B4u5KeZFz1cKs7ga+asO5Xl4b6WPVmv1VOmxuHfPvkS9ysr+HD6Ihap&#10;+xY3DQO+Z3uUOzV8u/4QbdqjbTHbycUz+HDyEgq0w6Mr1EagX34yfYV9cPCHzXto9ajxwobZXOIu&#10;fcPyxc/n3ok0jo3H0xJSNyl48AX1Q6hDce2ncCIdiud2eLqj/orAcRNgXnHon1Fe6XIeTa0UJyHb&#10;3PMwHJIm857Pe1wHcK4aUJczZGx3qbvqpDlvsOD33DzhuJpyas9DnJYjAuZAK06S17PUIX11oY8y&#10;HzmRPjcPZD6MrhNfvbO2HpgA8z/1tLyxGQyWbsEvL5H5xzDNN81fn4PL+ViUPcw2FRuo85lE/PKH&#10;8KbPwx2fGWpr6XrnOYPRUxEQAREQAREQAREQAREQAREQAREQAREQAREQAREQAREQAREQAREQAREQ&#10;AREQAREQAREQAREQAREQAREQgZNM4HXfdj/JfVLbRUAEREAEREAEREAEREAEREAEREAEREAEREAE&#10;REAEREAEREAEREAEREAEREAEREAEREAEREAEREAEREAEREAEREAEREAEREAEREAEREAEREAEREAE&#10;REAEREAEREAEREAEREAEREAEREAEREAEREAEjowAbxSdH0ds5gKSGd7AmzdB9vkIJ0Cr30Nr0EWe&#10;N5LmXaN/pAUheryp/GanggudXnSr9WYqjZlMCclYHD5vyK4iAiLwIgHvwntob6/iUTIO9zkfs6cF&#10;3qz94tgsQsej/x2O/7iui/nsBL4uP4wa4tBTN3JZ9BIZJNo1hNvLwNw1wB+82NAz8MoJHTxpbKDV&#10;a8HlDeEt4iXdBC4WZhBursEhN2d8jvFyjO/4Z4CIunisBGhwU7StFG2uF/Zh9thk/i03tjGZyiMI&#10;z7LNOfTLDiqtbTAacn4C+qiDyXQBMTcGPzjLbI7VSg/1ZA7HcC47iWwyg2a3xVznoBv0sFwv43x+&#10;CrVuA19tPsLXW4/QZFyOMS5HsZm+4jBCx904Lpam8cnMVdYzju+2HnNryPdoIPw3YB6zuSefRvH8&#10;9Y03g2Ld2RIQDBA0mAt/5IjX16V39k3Akm7QJ/8t+NvrCHzGwSgXH878Z9/tOoUHDqqbCOpbcNNZ&#10;uFOLvMQz+Ce00EacVC6aJwfd5oh0Yhh1wg7jGn8ttrhJu5Z+TfPI34klOelMcR+fx7ydfji83nCY&#10;VzkBYRs6vPQ4bdcC7Jd/xPGEYxl2GvA3HsNhbotNLu7EsRM0T2EuhmuzLRrsSb4eZP4POIe2Mrx2&#10;M798c7HcP+DnWfYZ2POlTw5dbk+QC6fngMe4E0/QnnoIOVe3ecfr3Pv5evT8DQRch/noHFI3/hjx&#10;uSu0PfqM2eJxFTsVBzHo1DmmPbi5PBwvcVxn3995otwRZ6xh7uC1UNhuDTuxv9qO6CjzqmhmfjT1&#10;W8zlNeJgkzGXc/n4zGWOW4y+edry15vw0XjNV+yXPIafG5pBP1e42Ri1/ut/gJvIIvPn/442XqTd&#10;HHFOfK4JeioCIiACIiACIiACIiACIiACIiACIiACIiACIiACIiACIiACIiAC/429N3uS5Eqz+467&#10;x75nZOSetW9Yu9FAAw11D83IIWkiR7KRSTTTC1+lF5n+Jb3JTA+SzMSRRNOYyJE05Ew30OhpNBpd&#10;QAGovSr3NfbN3XU+j8xCLblVVW6RdW4iKyM83O/yu99yPQz3uAiIgAiIgAiIgAiIgAiIgAiIgAiI&#10;gAiIgAiIgAiIgAiIgAiIgAiIgAiIwPAQ4D69RhWor3KjMvebjkwA1M6LNhQ/t4Xv6THZrkr7b7Cz&#10;nC9OqATsRJE6YknuudzWX+lwT3Sj3wKoMQEeB/VcQu6pjrQmbEwv3V1exP2cQavO/YrcTZrJIeBe&#10;7PVuHb0tnQLrh2kW5uNp/GT0EjaovfCgukg+QaQd83BzGSOJB/jp+BVkvRSP7r/v0cbTo2bAD9U5&#10;1LjHdLvjGeo1XCtNI2e6DYdcjJHHfZzvVy5yqAE12x6gHemhONwS7ePLlbvwPA9vl88h5cV5zkvD&#10;3LfHg23X1l4fDxur+NPKPWqkrXKrKPfUmubGVg0htSIy5H2dLN4un0cpmefnnIlD0q3bt6OHeEKc&#10;45opjONebQW9Xp9qmA42qcWxWF9HKZFDgsyjcRPOGjXzPl+8hftVatVEOkMDo7Z9zuepX/TR+DWM&#10;UUvj6ZkxPaJcLIWfT1xj3S6+35yjpoDp3Djcuu3ja2odBdyL+w45ZrjvPLrWOJrgAPfGq5xBAtR7&#10;cUZngE/+km7Th5OjxqA53wF8etsinrax3QnxLIvD1JVEgloB6wtAm/E5yfj8VDFb/m7zMVY61Siu&#10;RLoWvPQytRBnMqOUvaD+xS59s3w0nSnjTmIeS60+3w20YR82ljGZKiJrerIqQ0TAdIkS8Mq0T84l&#10;oxT61JgwDdE/LN1mfmc+pK2aHVoemMyO4NOpdzCdK0fHfNp2ifqFv5x6G5eLU/jj0h08qC2h0+9F&#10;tZmOH1/gPo8tNddxqTTFnHcJ46bFRjv8I3POUmuTrbJti4E8/+3KOczkzQ7dKBceHUzzKubgscuI&#10;029+t/gD6r2WdTfKzXc3ua7g+D6ZuIFyMhfF8JD5I6C2ln/zPyLga2+SGiamTcW+HsSfj24sqlkE&#10;SIB2GGmlxaiN0uT9Bv1QRQSeJcA4yzW/Q01N0waMTV5lDuB6QeWQCQw4mx86MfplJovQ/HO3Vrj+&#10;d6jZY/pGpnUU9jlHu52r469PgPd6Mdp/l7bvrz6mrha/v7BcrjIgwLVY2Ouge/PvmUe6iF35Kdzi&#10;ONdBXOu8iYX3RKYHmHj7z7bWe7xvl67Wm2gJGrMIiIAIiIAIiIAIiIAIiIAIiIAIiIAIiIAIiIAI&#10;iIAIiIAIiIAIiIAIiIAIiIAIiIAIiIAIiIAIiIAInFkC3I2oIgIiIAIiIAIiIAIiIAIiIAIiIAIi&#10;IAIiIAIiIAIiIAIiIAIiIAIiIAIiIAIiIAIiIAIiIAIiIAIiIAIiIAIiIAIiIAIiIAIiIAIiIAIi&#10;IAIiIAIiIAIiIAIiIAIiIAIiIAIiIAIiIAIiIAIiIAIiIAIHJBAGiE1cQfYv/3ukujU4t7/gQ3/7&#10;vNhBhw9FrnaaKCTSCPeozrEHKfPzareBWqOOrN/lewetVAqzuQofqMzHfO9VwR516yMROLsEQsRn&#10;riFVOYe17/8OQbsO13zFihNiMl/BSCKLgD56aIV+WM7kkfFS6ARdeinQjiVQLZRQWZlDf/EBYtM3&#10;3ih3jcITH37eC/u4U10YjH0rXlXSeUxky3CyI8hU/juEvn1g1BTQDs0mVVFEIKRNFeMZjKSzWGis&#10;R3nTfP9RYxXXRmffaErGpt5vcT3SYIx0I++LuTGMp0vkIl8cZuPIJZKYZHz9lnMbY2wNGYvvVxeR&#10;ZF760+o9LDU24PJ4zPGezLTnOqhw7n/KtevV0hQSPNcPfCRc78ccSihdHvMPkj8Z0h3W7+ZH2D77&#10;0NoEel3A82hew2ZfNhjrtq3Ch62QdRAg7AzYu4mUTcywDeJ099d4+j7ClccIuk0kpi7Dpf/hIH5y&#10;WkfGMbnMm6C/h60me3kKbMa6EITwGdeCXhteNgcnmd49nnAMjscIGEtyfgLeD9g4TiD2uIy2xpJN&#10;h71W5I8DnifQl9Nqb3v2K5p49NcWEXAd5+ZG4ZUnGY/9Pa86fR9yHFxjRYbAmDyUJbLhDoJWnWPx&#10;6IOlaF29nyXTE9Hm/XHbb/PVIJbYv72gN5hHrhXMPxzyceJJhN3OYL2gXPV6ZsI1S8jVXuL824if&#10;e4d10e5OwPZs7YTmJhzmEydTjOLySYTiA8O03BHZYoZ26SNgzonGcOAKjupEeg3705u7je7t3yM+&#10;dQWJax+ysYFPHXarQaOGYG0ebiYHd+xc5KOH3capri+KScbWfvmG32k9W3ic3y2G/I7fX5lHwHuv&#10;sN979hS9EwEREAEREAEREAEREAEREAEREAEREAEREAEREAEREAEREAEREAEREAEREAEREAEREAER&#10;EAEREAEREAEREAEREAEREAEREAEREAEREAEREAER+JGA7R2urnDfaRXIFoAMtW24Z5kbOXmO7ec7&#10;/SVFHZYs9QvW2F8qMVD+IMQmNSb6qSy3kieozUA9AWohRHtpX3lI1HqgZpp3pY3Y6DlwdzdqrDOI&#10;9gkPdmsXklnEyC4bT+GDykXUqWOwyv28gbXJ32/WHqGYzOFaaTrSjNlvd7tNzaP6Mh5X19Dnnkpr&#10;xfbXXiiMUYNo5Ikm0WHPkPGLcxw/qVyKeH6z+gAdvxftYe/x7z8s/QCPfblenkXSJV/bL30IZXsb&#10;uyFdaa/jJtu9szHP/fDWNhFSgykq1j9qVpzLj+P9sUuYoCaPS/2I0LREzGyHsJjdTqbLKKdyaNGu&#10;7H2Pe5gf1JZwPj+GhJfjqEI8qi3j84XvsNhcj95v24TH+bpOu/pp5TJtLBP5wPMYTJMoQz/5aOIq&#10;fdzBD+uPt9g6tGMff9p4FM3ke+XzSC1Tp+Xul9F+ZufC+4Bp4pC7yhkiwPl0GLMwc4ODsn3b5j8H&#10;nOMtZ+W27ujafa+yeouTAGMy6rRd6muhMGpOHWktmL7aw9Y6HtRXqJ81iHWmQzeWLuBqYQoW462L&#10;uxX7KMe4O5kexRp1CLrUzLBoscD4u5Gv8/okvEjD7alK2DSou7VnxfxU5aQIcK4YA81Eun0fX63c&#10;xh9X7kf6KAxgllJZwig+/mL6HebEIt/Zz6Bsa5hO58q0oyLuUd/t6+V7tAnmU8Y7m/sYbaLn96Nc&#10;Y7H1ncp55vA47q4vUHdlyw4ZFc/lxnCjfI5xOM7rtlvYauhI/lgbDt5iLPao+/LF4i1qHTc5Nofv&#10;HTzgmq1PPa1Pxq9HY3M98iiN0af4u/IQfm0lWqdETnAk/TtApZwgx3TttmZksEqyGTsOfgfon045&#10;RgKc8zS1yGIphM0G0Kd2kYoIPEOANsJ1fOLtXyF+7SPGfQYQrvOPJ94+05Gz/YZYw26Lepf8deJw&#10;U3nqOG3f8+8wdOZIh7r6Njdh27T5qN1j6yb+p3IEBMwNSuPwckX0N5aZy6nnVxwfUl3YI+DDuBA2&#10;a+jf/h38jRW4I5PwbN1j8eJNXlvY/Rs1PFVEQAREQAREQAREQAREQAREQAREQAREQAREQAREQARE&#10;QAREQAREQAREQAREQAREQAREQAREQAREQAREQARE4KwRsCeMq4iACIiACIiACIiACIiACIiACIiA&#10;CIiACIiACIiACIiACIiACIiACIiACIiACIiACIiACIiACIiACIiACIiACIiACIiACIiACIiACIiA&#10;CIiACIiACIiACIiACIiACIiACIiACIiACIiACIiACIiACIjAwQnE4nASSZTsoeleAl2/Hz2Tu4s+&#10;NrtNnEOFdfFp0rsVfmSPTF5obsD3W8j0ugjsIcrpIirZEoJwj2t3q1PHReANIBAGIYqxBC7mK/iq&#10;XYULLxp1zHFxpTgBz/XQD/xDIxHSj4uJLArJNJaaHT7r3EHP8bCQzWNi2YG/eB9hv3to7Q1PRQ5W&#10;WptYrm/AjR4AP4hpl0oziJOPzx8nV4YTWqQ7vPkYHj7q6XEQSHpxTOdHMddYYyxgob0tNlfR7fcQ&#10;8wax4Tj6cdrasDXESmMTPZ++R/80L8zEUhhJ56DlxWmbrZfrT4w57mI8g/rmGlrJFKqc04XGBuYb&#10;65zbAB5zoRWbZ5v3XCKFdyoX8N74ReSZy4IggL+VIz03BqtvkDOZz3h91/JZMmc1WDU7F6ub6183&#10;UwCTLsJmDaHfgzNsPkdI/c1FBI9/gJPJI37lZ8Ahrh92hneYRznDnM+w3+E8xHhfkjrMylWXEaCt&#10;hz7v7hbvcT0DuKPn4dLvQt73DW3hGs3hmtaCRNBtDAZ5GgbD+IPqRtQflzHIidOe90pYltvS2ej8&#10;sN3YK2Id2ejsnsBNpLn04Hqj0+RytwfwHuVEOnNkozzCiqNbBNrh6iPaYhuxkUnGYuaVveb9CLvz&#10;OlU7zIVRvBjWyWeACzodhK0anFgSTrZ4IBwhr+v3fTS57h6sNgfT1+f9us/8ZFMcrSYs7sTpKwHX&#10;Kv02j9onKq9NgIxP1F/6ffi1zWgYgzUhH/Vw2tdRXPc6acuBDtevpyQHmjtwKn2uNVpf/g3CdhOJ&#10;ax+9tnm8UIF9Z0Ob6a/PIWg1EBubhVeeoAm9gd/V2P2S3bfwvif0wx9jVQTNopbl9wzXS1yL2Hf1&#10;jFtv7jcLL1iSDoiACIiACIiACIiACIiACIiACIiACIiACIiACIiACIiACIiACIiACIiACIiACIiA&#10;CIiACIiACIiACIiACIiACIiACIiACIiACIiACIiACIjAswRsfzh1fyiih7A4Tv080yx5stP42XNP&#10;4zv2P0ktQdNkcd01DmOgJ7HRqcOPFeBRyyMwPYEe90nbWG3P5ksXu85F/K1PEXvrF3D5ttaqo8F6&#10;qRoS0TL9ghFqLZgOTED9hQnqdr0/eg6f9zqo91s8x0GHmgZfrd5BMZnBVGaUml9b+7l36I/V1+Y+&#10;8B82HvN62+PNwv5nqZFwOT+NTDxxpLvjTfsoQS2UDyqXI52bW+uPBxqN7FeH/fpi8XtK1ri4Sq2y&#10;BPVvTOPtVctgShxupQ2p/VjD9+sL+H7jIaqdFrmHA220qHqy5t73iVwR741ewvnCRNS2bfYNbW6H&#10;uoSc0xRmcqPUyDNNyy61uBy+3sQG7SzD/f63N+fw+6Xb2GjXIjs2m7Jxp2j/745Sm6h8gb6Q2FP7&#10;0o/OT+CjsWuRxtG3aw8juzR7C7nX/JuNR9zK7eDtxdvI3P2S+5rr8KauAtLEGWrr2rXz5jfhwTV4&#10;zE56tJNV6qK1gz5KyWykjRWjX5ot7po5rB36rUOdubC2wgC6jHDiPBzu08c3/wE97gm/l8ugQcmD&#10;7ZKkLuxbpXNRXI3s0+rYo5i/zDLu3q8vcos5x8TOtBj3HzfXMZoswmPMjMIU47Pp3NhedSdDbQ7q&#10;3+0eifdoUB8dOQGb9w5t44ulH/DN2n3anukEmzabZRyH+Wcan0zeoCZfftccYNoppud2bWQaM9lR&#10;fMcYd3P1YRRHTavN2qDqFxrUzfnt3C2meioTRLY2iK8We98fu0T90mx07vHlGrN3B9dHqCtB//pi&#10;4Vusc11j8dnj7xy16n69+C0+mbiOyXQZHm3ZL47BWbqPcGUemH2bGkqm63T8hd1DnTxvby6gxvXP&#10;aIpar9RmzlMDwmKFMTdf3F43HMS/j38UavHQCJgp897CYQyOtNLo01xw8KBlDBUReJoAYzJ1swZl&#10;75z/9FV6fVACzGtc18PuS+Nc+2R4z7+ld7pTDRabHeremjZm2GsNNBtNxFG+uxOu1z/G9bVb5PMP&#10;CqNw6usIqEtL6KxXikkG16GtBmvzCNp1uIXKgJWt2WxBoSICIiACIiACIiACIiACIiACIiACIiAC&#10;IiACIiACIiACIiACIiACIiACIiACIiACIiACIiACIiACIiACIiACInDmCDy1zfDMjU0DEgEREAER&#10;EAEREAEREAEREAEREAEREAEREAEREAEREAEREAEREAEREAEREAEREAEREAEREAEREAEREAEREAER&#10;EAEREAEREAEREAEREAEREAEREAEREAEREAEREAEREAEREAEREAEREAEREAEREAEROBICfOAxHxYd&#10;d2MYSeVQ7Tbg8WHdAdtaa24iGN3vgcgh+nxo8lJ9DZ7vI9PpoeO6SBfLKCUyCEKrSUUERGAnAi4f&#10;RH6tNIVbqw/Rox86PKmULuBccRz+EfhOKpbAaLqIxeZ61J2QvruZG0E/7sFdeoCgVYObKfI56G+O&#10;34ZhiPvVZbSDLmKOB3ufj6dxIVfhHGzHvzeHx052qmNHT8Bj3pzIlBGDO2jMCVFrtbHeqWEyWz6S&#10;eHD0o3q9FiweWhxctrUIf9zQA5cnKKWyyMZTka++Xgu6+uQIOHDCPs7P3UHl1le4OzmNzy68zRwY&#10;RnnQYW608Gvv414cl0uT+GD8Mqbyo9Fxn/ny6ZKg/3iuhz7XoSFtJKTdtPx+VNfT57342rIg+8L1&#10;rxtLIWhUEfa7cBJpnrod/1+86lQdMacgj+D+n1D/D/8LEpc/QPzCuwB5DFMJOXfoNuFwvh2uVaKJ&#10;HqYBnPq+hgiaDfhrj4FkFvHJ86e+x/t2kLbvpPMDT+20Efo9Bo2tHLrvxUd4AuNPwPtiy2HI5GnP&#10;cfatv3uD7LObzPBz3n936rufd9SfJNP0PxdBu8nbgEEsPuomz0z9TFhhv43ewn2uUzzEJs7DjSf2&#10;nvfTOnh+JxTlv16PvjUkefBpllwEhP0W72nrjA8Z5vfswfIJh9oJe+j2uAZgbLGRmw93g/5Ta3D6&#10;BdcbSCaZd/kNGM8dOPrTHdDroSPAyQ65JvXrq1xDunCyBc4zvxN4bq15GsflMXfYmjdoVU9P96w/&#10;DX6nRIZucZTrUfpMcATfpZhvLj6IfNEdOzfIo0++uzk9OI6jJw7jdsDvsph0XmzOAlk8CYe/fqcD&#10;tBsMW4MY9+LJOiICIiACIiACIiACIiACIiACIiACIiACIiACIiACIiACIiACIiACIiACIiACIiAC&#10;IiACIiACIiACIiACIiACIiACIiACIiACIiACIiACIiACbxiBaDs190HavlLuE4fLjXnnf4KwMAZQ&#10;Nw+J1MH2Kp8SbDYc087Ks+8e9832bJ8hD9ao5dFJjyBBTQHU1hB0W9TwsbPthFcs3FMa6YJwb3a1&#10;30Cbeg8DBRdi8xLIUbvLtJSiVvjPldIsNtjun1buoxP0iNrBGveE/2HlLjKTKYwkc+yInf1isV4+&#10;qC1jgXppPvdTDvZKhrhUmESFe4O5Q3iXK1+s61WPBOSVpB7Kh2NXuK8zwPebc9yL7kfjsLH/duF7&#10;9sPDlZFJxJ1YxOJl27J97j61Hjbam/iB9d/eWCAz7pu30dk+aBPUsZr5p0Reb5fP4cbILDWYqPEI&#10;6u3YnJyRYnM8Q+2379bn0Ym0RLhNtt/BvdoCHtWX8cPGHJq9NrnwzMhsQhTI5MOxy7hcmKLtkdoB&#10;9h7bvKZisWheWRW+XX0U2XKkOcD5vbnxmE0EeIc6RKn6CkBtPmRLZ4SyhvGqBMwTLQ78cfkuvl69&#10;R42rDnKMuxdyY7iQn8A49Rvj1Jpx6az280wxP7X8UhgH5r6nyOs8Bdaol0NNIDz+Br3qKjpX3kM4&#10;wr365v200Uv5ccxmK9SI9ajnunOcfLqNgHGiTH+opAqo9Vros027aq65yromkWTfTJcqWHqI8B/+&#10;mjHFQezj/5yBZeLpavT6lBCwfFmjrtIXS9/h+/VHnM9BHrQcbPql18uz+PnkdcZA05/Y2z4sT1ue&#10;SVMT52cTV3GxOBnl5e+pR1XnWsFsweJftD7YqmsQY4G3Rmcxmx9DzHL7Pu0cPrqBAs7l0nS0tvh8&#10;4VusMx4H7KrpJS82N/BrHvtk4gZm8hW4I9PwmbND5oqw2x5ozxx+p/atsdPv43fLt3G7+jhaM1A9&#10;kezTGKNvTlNTciJdYj6nDhg1I6JYQa4Rf/7deyb3bVonnEYCNr/USovuL7gGDk0bif5Iox6sqU9j&#10;n9WnEySgKHBU8C3OBs0qtf6oM8YYbJo8exbLeabNF0sibLeAPtdtKkdKwDQb0z/5Jwh/8o/hlbhm&#10;9kwTT8UIhLwH8Vcf0xbb8Kauco3DvGJrN7NTFREQAREQAREQAREQAREQAREQAREQAREQAREQAREQ&#10;AREQAREQAREQAREQAREQAREQAREQAREQAREQAREQAREQgTNHQP839ZmbUg1IBERABERABERABERA&#10;BERABERABERABERABERABERABERABERABERABERABERABERABERABERABERABERABERABERABERA&#10;BERABERABERABERABERABERABERABERABERABERABERABERABERABI6HQMz1UE7nca86zwZdOHwO&#10;8ka3zuch7/5AZD4uOSqdfgdL7U3EgxBe2Ec3kUSpNIW44yHgexUREIGdCYQIMZkt48PJq7i5/BCJ&#10;RAy/mLiBtJeAHwY7X/QaR13XxVSujD+t3tuqxcFyKoFeIoNEaxPByhzci2XAP/y2X6PbR3Lp4Hnv&#10;IVp+F/dr8xb1nrQznR9DPpnl+7PP4cmg9eJECQSMBRPZElLxFFr9NnOwg1bQwUJzPfLZsNdH2K7D&#10;SWXhxOIn2tfjatxWH51eByudGr1z4J+u46KUziFBBn4g/zyuuTj8dji7XCPGi+OIu0Cp0UQi6KLn&#10;xrnuZGtchHrMV+OZEXwwfhWXSpOIe7amZNZ8fl1K0/CYM+NuDG10o67aeb1ej/Xww92XsVvDonVl&#10;cnC4dg27TQStOlz64v7XHT6VV6rReHAN74yeY3zIINhcRr+2jtjIBFOY/0pVHvtFNk0BY1yvC4dj&#10;QTw5PPyPHdarN+hvLCKordG+y3BHp1/0pVev+kSudJgP3GQmajtsNxH2fTgWUE668H7Yr28w/rB/&#10;uZH9e0P7d5jX7J4ArcaJ2D6XHGSXZjBlDO602YchiR370z2eMzh1QaMGf/VxFIdj4+dPZB5fe7DM&#10;mVEMtjWX2cDz+fa1GziOCriibreYz9twCyU4vJ+LfGuPpjna6I6v0W09c/9tfuEzj/Yjf7CzONFc&#10;i7hxxh2ffNiGylkgwHm1NenEJf5JIMb8eOrXT9ZlrpPdsQtI3vgE8clLp8Nf2a/Q7zEeMgear2RH&#10;uBR36TmHfM/G2BR2Wugv3Y/ylo3f4X2Atf3GFfK1+4AoXkfrfotVTxWycuIJfn9ga2uutcmN1vPU&#10;CXopAiIgAiIgAiIgAiIgAiIgAiIgAiIgAiIgAiIgAiIgAiIgAiIgAiIgAiIgAiIgAiIgAiIgAiIg&#10;AiIgAiIgAiIgAiIgAiIgAiIgAiIgAiIgAm8oAdMjoWYebv8OWLoHXPsY4H5TUH8PmSKhcH8ktQO4&#10;QW/oABUTaSSoHdCmppbtKmxSu6fBvZjFyx/APfc23CL1SA6kx3Kwoa9Tp6XnDzQGDVmO2knZZIpa&#10;XrbPdPBjGjLvjl7AeqeBB5uL8Hnc4z7Jh5tLKCWy1Ja5gqyXIvVn96U67GeD/f9hY47jME0ZJ9LK&#10;KKZyuMJxmEbbcc1QQC24FPdsfjhxNer/bfapx73oLvvYpC39dukWx+TgIjVyEqa7uE/PuLs/Amz/&#10;ms7caquKH9bmcac2hyr3hDrU3nEiRbTBeQHfZ2IpXKOu49tkWU4WiCOIrmWzZ6pwVNTCLGIqWyAL&#10;2hf30ZotfLf2KNIACG3A/LVhh+Qylinh08m3qOPH/c00wpexCdMoSngxfFi5EtnsN2sPqP3Vi9oL&#10;Ob933RAziTgSTepfVVfgjnA/eiw22N97pqhrMAchELma6+DO+jy+WX8UaReaXmudPvtV5x6+23iM&#10;sVQJFxmfZnNjKCTTZqrPFsZD0I+jfMOYCOrloLoEh3XUqD/TSKcZPwaxbjSZw9X8FFK00Zexa9Ph&#10;msmNYp7adfV+K4pTm6x/qb2BomlNsj4nxvjZZ1ylFlFAnRy3UOH+fdn2s5N1su8s7m1Qc/Cz+Vu4&#10;W1vgssQsgwbFuOVSZ+C9ykXmpCtRbnhBk22PrlvcszpGaF+/mn0Xl4qT+OPKXdxnfu4y/ln22bZb&#10;y8sz+QreKp9D0nQP7doTKwEuFiajXGtMVk0zlThsPbHCHPrZ4jf4Od7BTHkCLn0pqK4hpG07OWrJ&#10;besyHGPfv914hPv1ZebpEDGuC6y0em3c4+/92iLXFAlUmOumM2UyLmMkkaeuYmJrjcZZsEmwqXop&#10;7z/GAaqplyNAO3ASKWrrmW5RHwHjv2s6IdRnUXkFAuYfxs9uPiyvbgetV6hKl7xhBGgrYavG9Re1&#10;fouVaD20FwFLew41MR2ukQLel0Z2Fx2kDaocEQEH3vSVgV9Hekpsxpi/6cVst9OEv75AHj680dlB&#10;XnnTuWj8IiACIiACIiACIiACIiACIiACIiACIiACIiACIiACIiACIiACIiACIiACIiACIiACIiAC&#10;IiACIiACIiACInCGCXC3n4oIiIAIiIAIiIAIiIAIiIAIiIAIiIAIiIAIiIAIiIAIiIAIiIAIiIAI&#10;iIAIiIAIiIAIiIAIiIAIiIAIiIAIiIAIiIAIiIAIiIAIiIAIiIAIiIAIiIAIiIAIiIAIiIAIiIAI&#10;iIAIiIAIiIAIiIAIiIAIvDwBjw+AH0nm4YAPgt8qNT6ou9XvIhNLIuTPC8UepMyfjXYDDZ7rJpP4&#10;26vvIsUTPyxOsq4drnmhEh0QgTebQMz18PHEDbxTuYCYG0Pai8MPgyOB4tAlRzMFtpFEN+hFbXS8&#10;BKrZIiqLD9Bfvof4xXffIM91MFdfw3qrCccZxL4YY+Hl4gQ8vvf5gHgVETi3aNbWAABAAElEQVQW&#10;AvTNNHPtaLqAB9UW7c+BOeJcbQ3vl2bR/vX/hu79m8j+o/8ascvvA37/WLp1oo1w/HW/g2q7Dpf+&#10;yLdwXQcT6RG+Ih+V4SZAG3cqs3BSOeS6DRSbLSzmk4gx/+USWbw7eh7vjl9ELp6GHwTRr8v4/Hxx&#10;QgcJ1hVnLo2chu+DMEQ76Dx/6i7vQ65fs3CSKQSNKo1uExib3eXcU3qY43cLo/DyFfi1VYRr83DK&#10;k0OUy+ndPu8oui3Ao7xyPEHQ5vEqh0OA8TLoI1ydQ9BtI3FuCi7Xgjiitebh9Hn/WujqAP3W8TyE&#10;vA+F3z1522HsCbm+Dlo1S1hwc6W9B2Jmbv7LGAQOKOR9N2wsvBc4Nh9gny2nOinewTPXBr1WZCee&#10;9elM+OHT64UjiCucP/Ol/vo8570Kb2QKXnka4bD6VyxupsiYwXugYRsD5yL0A+bydfa9DyeRgZvK&#10;8PV+827fWvmotds8NaRL0h+IwEqPHIJg63qba/qIw++8jE1gvrr92eB0/TukBJxECulP/oL2w/sr&#10;zm1o9n+qC3MN7TFx6SdIXP0AthYOmedPRel16YMbzGNJeDmuNZ540+H2zmcb/tpCtJ7xKjPRvB1u&#10;C8NQG2OTBSuuN0Lw+0PeL72A2+KZw3ukVDr6PLT1yXaAG4Yhqo8iIAIiIAIiIAIiIAIiIAIiIAIi&#10;IAIiIAIiIAIiIAIiIAIiIAIiIAIiIAIiIAIiIAIiIAIiIAIiIAIiIAIiIAIiIAIiIAIiIAIiIAIi&#10;IAIicJQEbKve6iOK+9xCWOZ+xcp57tuj5sVp2bf5CmM3LcAiNVtS1O6o2aZC/tfhvugm91G7b/+S&#10;2iwcn+0j33cP9sEaN420Wq8Z7cseXBEin0gj5VAzwfY0bm3Vtn3cuXgKPxu9jAa1RVaamwgG3cO3&#10;a49QSuZwrTQdacdsXcLLrQLg9uY8llob3E0ZbB1zcLU0hVLKtBJtr/j2FdHpR/pPwPFmYyn8fPwq&#10;+tzbea+6gD71yVzu6axzXJ8v3eLWTxcXCuOIc48ndy6/0J8nfaYQnOnprFBX6TsyuF9dRJUsKa0U&#10;6aDZHuIIAdnFqKtxLjeO96hPN5WtRPpLkabBi9W/0N6wHjB+s/lxcllBj1wMhtmb7bMeWMbAvC7m&#10;J/Hx5HVUMiVut+3vyHw/BqZTFKfOxweVS1HdN1cfoEXtEFM5alMDZzOdRrm6Dm9jCZilLgh1GZ4Y&#10;936V6/MzRcChfy83NvH16j00qc9idhnZI+0yBo9xwcejxirmGivUz8rgfH4M5zJjKFE/K+HETGKG&#10;IZgxeIL55tN/BWQZx6i9hbU5oNvFxmgF7ci+gATj+I3iLOMjdbEGrRyYpcWqSWq0jSRy1JDtUFGD&#10;O9J57DH7NZsZjepGvgzkR4HNxcHv5KWB7tOBW9GJR0nAtE8sV362eAuPqstPcqDl04TFq4nLeJ8x&#10;y/RKd8o1B+lbdB3zyCw1yyayJdyhLXy9dAcLzfXIltkU0oyB741dpj5xLtJjsfZPspi2wrn8RJRr&#10;P5v7NlofWI9ML3S11SCvm/h5dpq5sgh38R6C2hLcMVvfmTbd8RTTMn1UX8J364/RpR7W0/5rr71B&#10;0EC338PD2gp/l5FaiaNMPbAZ+ud0rowy9aBTFgtYly0lzB7s73GueY6H1pvUCifQtPXS9CXLA526&#10;JQQCMIMwK1Y5MAH6c7jyGP3vfkOmcXjv/Blc+ryKCByEgOlKBS36H2Owk6U2EnW4Bwu03fyQemQJ&#10;6o3FYgjbNcqa9RSLDwL6dc859fpfrzvAV7iea4Ggvo6Q6wbwOxevNA4nzrXCCa/NXmEkukQEREAE&#10;REAEREAEREAEREAEREAEREAEREAEREAEREAEREAEREAEREAEREAEREAEREAEREAEREAEREAEREAE&#10;ROCABLgTRUUEREAEREAEREAEREAEREAEREAEREAEREAEREAEREAEREAEREAEREAEREAEREAEREAE&#10;REAEREAEREAEREAEREAEREAEREAEREAEREAEREAEREAEREAEREAEREAEREAEREAEREAEREAEREAE&#10;REAEREAEXp6APba7mEwj7njw+WhuOECn30Wt20I2ntz52cjRs75DLDY20Q36iLkxzBVHMZLMo1Qo&#10;85rg5TuiK0TgDSMQuRH9Le8m0F+bRz9bgJvK0gfdQycR+Xkii1wyhdVmDy7b7fKf5ZFRzLBNL19B&#10;+KY8ND504Id93NucZ8zzEYMXxblSKo+pbIWfKX4dugGqwj0JJLwYpnJl3K8uPDlvubWJpt+H224g&#10;WF9Ab/57xK/81LL0mS4MTQg4ylWuL9BpIslFSZd8Ml4S5UweOy9KzjSSszc4x4Fr+a48hcTcdyi3&#10;Gtgsj+FKYQIfjF3GeKZECwjR3ycn2Tlx2obH9av5xcB2AnT7/ej1gcDFE3DSRYSbq/Ab64jDZV3+&#10;gS49LSd5mRy8ygz8tTn0lu4hcfWD09K1/fvBfBz6HQS9Ltx0Bi793OZV5bAIkCbZ9hbucmlJXxmf&#10;hRtPkXnvsBo4gXoG3u7E0nDMXjothP0eGFaYH06gO9tNsv2gxb606mQdh5ctbX+y+1/rdCYb9T3s&#10;tjmOLpxY/HjHwS54XH+k3vszuLxHcDy2fyYKjaHTht/hfCRoK/yuY5AlDnlwzFPB0iOAc+eVpxnH&#10;eB93oob4iuOjLTp2/2k+ZPdB4cDPhmkszCYIq+tR112uF51YYjCWfZDYUBt9+h9/SCE6O8LAD3pP&#10;xUrH9VhnKmITdjs8W/eL+6Adjo/NAGy9GSWRw/8O5uggsN9+9O3t0TXxMjU79AiuNwLev7lJ+l66&#10;sBVHXqaSfc61OfID+CtzCLt1rn2vwiuM0effVF9kxGJcYjCKbGEneg6ZuclcZONBq8lTBjFup3N1&#10;TAREQAREQAREQAREQAREQAREQAREQAREQAREQAREQAREQAREQAREQAREQAREQAREQAREQAREQARE&#10;QAREQAREQAREQAREQAREQAREQAREQATeGAK2v5R70DEyBcz/AGxQ64f7/UGdvWEutuUwSQ2VLDUl&#10;1lo19G0TIse60eHrfgfx2PboXn+/oe1hbHNv6Sb1CQd7PQc7tUvJbKQDE+1/3G6OfwP2YzxXwruj&#10;5/FF73vUuL/b9vd2uJ/7q5U7KFITzXSXbLevjcO2RNaoOXRvcxEdtmPnWh1j3MN6qTiBtJfg++Pf&#10;Y2qaZLl4Gp+MX43686C2iH7oU8fNRZXaF58v3kKMfZ0tjFPNzPRrotFs7WPnO+7J7XOP8BI1pb7b&#10;eIQHm0vc696JdOCsju2Zsevi1AgZS4/gnfI5nC+OI0l9OpIk70GdhumsFuM8kSljJJVDs0fdCPIw&#10;NvZr4/e4x/Ztcvlg/Ary8Uxk56/DwmwpxjrfK1+AQx2cm+v3qfnVg+952KCeZsC/vdWHcOlXsSS1&#10;cawfr9Ogrh06Ai79utnr4KvVO1ihHZg2mkW9J/7Iz+ng1MCyoTmoMzb+cfU+/fwxRhMFnKe243Sq&#10;xPicRowah8jYfnyezFgQbC7ztY816mT49Hur82JuArP0AY9xwWwtqvaA1Ox8i5HT2REsd6qUJWCM&#10;4bFl9nuN+/QtR8RiSQSjU3Aef4uQunagnw17DjwgnlN/ms31Em3i7xe/w0KLGipbtkbDQDoex4fj&#10;N/BO5RwS1DYyO3zdYvHW8s9bI7OYpZ3eWn3A38fUFe6ynYu4kB+Dxxj4xNZft8HXvN60XmazzLEz&#10;Dn49fwtLjTUeoXYSfXCDGnaf+w/xCRc8UxyXZ9oU59twyO04iq2N6t0m1zX3Ue01n/iu8TW9Vz8I&#10;uHZgT/ja4sd2vOhRY3KutsbfVSRXYlwT5THLNdF0bhRlrnsy9GfH5RqB177+jB8HCbWxEwHTI3PS&#10;XFNwIsNmPYr7mtGdSO1zjP4TNDfh3/saTGbwLr4/yKmWh4e92BDk5Ec4iwTM+zA0a5RXY+6jPzq8&#10;d967cL1HnUOYjhmvMU1c5w24F9ubiT49CQIOdXaD1Tlqe9WoGT8CJz/KbpyBuHcSMNWmCIiACIiA&#10;CIiACIiACIiACIiACIiACIiACIiACIiACIiACIiACIiACIiACIiACIiACIiACIiACIiACIiACAwJ&#10;gSdbwoekv+qmCIiACIiACIiACIiACIiACIiACIiACIiACIiACIiACIiACIiACIiACIiACIiACIiA&#10;CIiACIiACIiACIiACIiACIiACIiACIiACIiACIiACIiACIiACIiACIiACIiACIiACIiACIiACIiA&#10;CIiACIjAaSHAh3EXUznEvTif7d3hw7kddIIeNrt1TGVH2MsXn6ge8pgfhFhorw0+5yluGGA8nUPW&#10;SyLQA75Py+yqH6edgOOgV11B86//BzipNDL//L+BW+KDyYPgUHtuPpuKxTGWLGK5uQkXXtTG8rkb&#10;SFz5FF48gTDwD7XN01zZZqeJR41VcnAH3XRCXCpORIwCbLF/MfSd5iGpb0NNwMF0voyEG4vypwMH&#10;jU4Lqx3mYfoovv8C/vIDhLRbOitHepaN06EH+qhtLuLj2zdR6PXwu/NX4ZUmUYin+dlZHvtQG/FL&#10;dd5NpOGNnoP76Bbe9kO8e+kTTGZKiLsefK4nD1o8z0PC+1GW19af7aB/0MvhsD03VwL8HoLGJq9z&#10;DnztqTjR3IHjj09cROfWbxGsPGacaAOxBD8YBl8J4fIeJP2Tf0T0MTjpzHB0+1RM/sE6EbRqCDbm&#10;4dDn4uMXh8Qu9hsbs2QiSTuPIey1EPq2fjXfPUGbZ9Nhr0n/a3A9TzumXdvae/dinzlwY+mtcbQR&#10;9nkf7uRY0V7X7V7jK33Cptz8CDK/+q/YtkuWPbZ/8Bj8Sm0e9UW8t3L4PUX70Tdo/u3/ivjsVWT+&#10;8b+GE+f66TDZsq6w10Fv8S7jcAKx8XMMY7yf6pPhMBbmw6iQXXQfyvy6pwmftjFyPvzmBr0qhJMr&#10;HzgkBLT3ercZrS+37gqjkYU83vG5ntgOLfQPJ2G5lVjo54dqS1Gtb/g/9NuBvR1j/Hsa+WHGhqfr&#10;fVNec9rsPjXk/aubyXFtl+d0HkEuoU/aPTFvmOFVLsBJpqLXbwrmZ8ZpPuMyajFWMfo989GTN/zc&#10;1iSWl4J2fRDPnnyoFyIgAiIgAiIgAiIgAiIgAiIgAiIgAiIgAiIgAiIgAiIgAiIgAiIgAiIgAiIg&#10;AiIgAiIgAiIgAiIgAiIgAiIgAiIgAiIgAiIgAiIgAiIgAiLwBhPgPr1wZIJ7FakNUF0GbB9epjDc&#10;QLjf07TF8olMpKUC6gfabs9N7o3ucY9mmpqA0d7pQxplk/oILeo9+La/m3W6ZFpKZBGL9q3vvGf4&#10;amkGG9yTenP1fqRvaNeskf0fVu4gE09ihDoNlABjCfH9xhxW2psIeMB0mFzu975anEYxzjk7wWKa&#10;OAX28xfT1xHMBXhYXSKDIBr/Osfy2cItvvaoIzUKj33mUPhfiB61cBYbG7i18RgPa0toc/9ntF3U&#10;9rHbmPmPzVeS2lOT3C//Vuk8ZgujfM954ydHsnf3BDnu3XSITCyFmdwolqgh4PtdQjQlgRBp2vj7&#10;Y1fw7ugFpKjzMND1MAt8vWJT4NHO3i2fjyq6uX4fdWrxrWezaFNnwFtfwNzid5jlXuo8bdBajEz1&#10;9ZrV1SdJwCbQ3bKdPfQG6KGRHty3aw/xoLZMXSyfR3gdrxlj3shRD22tVUe934w0Wc2xHf5SRYnv&#10;fcy31rHYWkOOsXk6PYJzuTGMJvNIxpJobSwhUV9Bm/oeNe4L77HaMj+7UqAOIu37VYuNaipbxp3q&#10;InUz6D880KaezFx9FZPsQ4xak25xEkEyi5C2jSZzYHrIc+CrwjpF14XMHZtzt9D88v9GBX1Ux2bQ&#10;pL5SSFvLUjfq4/EbuDYyHemzDWLf4XW+T7tO0+Z+NnEV71DLweRPkzFGReYoa/80FdMmnMqM4VeT&#10;Lj6b/wbzzfVoLeLR76r9Lm5Tjyo9Mo5KtsD+b2npHMMAfOpffc3csdzeYNYOojhhWniX6c+X8xPY&#10;6DUwX1/DereGFvsZ6TTbQoBnevaHf/uMGUutjShm/HH1HorJHGYyZczmK5jg2iDlxrfy3jEMSE0c&#10;LoFI/yPLvEObpB6c6YA4tsRTeTkCDEdueRJOaZxaiw95o7OMsDwDJ9KgPF2x6uUGxiAQxVobQxQQ&#10;Xu5ynb0/AUPc511bp8Z7Za7VqI3EF3tfZ9PBnOJQ99dhYgx71PY0re4zrwO8NxZ9evwEQq4b/LU5&#10;hO0m3Avv0X6ZT2wNccrWaMdPhi2a9ha/mwqpZezyHoc3OifSDTUqAiIgAiIgAiIgAiIgAiIgAiIg&#10;AiIgAiIgAiIgAiIgAiIgAiIgAiIgAiIgAiIgAiIgAiIgAiIgAiIgAiIgAodNIHbYFao+ERABERAB&#10;ERABERABERABERABERABERABERABERABERABERABERABERABERABERABERABERABERABERABERAB&#10;ERABERABERABERABERABERABERABERABERABERABERABERABERABERABERABERCBN4CAPfjYdZHg&#10;A9NLyTTmG20+D9lByJ/1Vg3ByIsPhI8erc5zGv02lltVuFsPAOfjwDGVG4XH+vr2gG8VERCBvQnw&#10;odt+fQP973+PoLYKNzEDJ53mw7j3vuxVPzVfncyXcXP9wZMq1rtNtMI+8kHsqJp90tZpevGwtoRm&#10;rw1vK36lvCTOFyb5LPgA4HE4lHmM8/eI5uI0sVBfTgeBSqqAXDyDjU6dedVBj3650FzHuco5OMks&#10;gvVF+LV1eOUJIDjLhhmi0+9is7mJ650Wct1O5KflZA7JWAK++ajKcBOI1p4eYlMX4HwdwwhtPucl&#10;AM+DH7zc/NraM+maLO+2T4To0X6siX0L/cxxPXi5En0qQNisIgz6+152uk7gQB0PTmUGbjIDn3Gi&#10;X11BrDLLMQ3HWtwtlJH55b/inLG/Nv/y8UMyMd7P2TpzfSFaa3ojk3BHJnjsIM5xSF04wmqcRIpL&#10;tTjCHv2da1m6849h4Ajb3blqa5wxhDkr6DThjUzRH5M8tA9ruyzOu/BYimvPDq/vAvnoTnvnZo7q&#10;qNmE338SRY+qmeOsNzJz3mMFjTWEfZ+x/mi4BvV1BBuLcFMZeBMXBzHsOAd6iG05zMFWLA9a7HAw&#10;eH+ITRxtVX4PQb3GnMieZ0fY1v5zbt959XwfLb/7wtn0aK4nns2jToL36Z7LmNPZylX7t3G0gz4b&#10;tYecOzCWw4vBiTN2qgwXAUvAXL8FvHeL5pJ+4mZy9JF9cuDLjpL1BZ0G+ov3mDtTSEzyPoLr+DCg&#10;/byBxb63x/Y9ULTeeC4eEb/xiU9d5vqiifj4BbJ6Nqa9gdg0ZBEQAREQAREQAREQAREQAREQAREQ&#10;AREQAREQAREQAREQAREQAREQAREQAREQAREQAREQAREQAREQAREQAREQAREQAREQAREQAREQAREQ&#10;AREYEDBdi/wYkM7D2VhCWF8FStTz4X7XQ98jeUzMbe+0BxcFahd51CHp8cd2H9apEdjmft4CPzeN&#10;ltfbAWpXO2wF1EdqsF7uXdzaU5qKpZHlHlDTN9upDdO6MF3C9ysXsNFt4MEmdZSszzz/YXWJ2odZ&#10;fDB+BVnqL6w2a7jPY13bh8z2Al47RW2YC8UJxD3qTGy1yQ9PpAS0n5FEDr+YfIt9C/C4tvJkLKvt&#10;Gj5b+Bb/ifMOprjvvcd9uPPNNXy3/hCPqAfT5n5+kz8wbakIlMOZ48skdXemsxW8NTKD6XwFCTfO&#10;sdmu95fT4TkRIEfU6PncBO5sLqDToJaAE6CUyOOjiau4UpxGjLZkNn+YZWDdwLsj56P5+WrjIaqp&#10;LJrcPz1W3cDq4h2s0w7fH7+KgumEqAwvAe67Du7/CU6vBWfyMvNBhaHGIuazJYqZPP6wukgffoQO&#10;tVm2Y1KBdvHx+HXM8Noq9WYe1BZxj3FrjTHAYlcY+Tj1L6JqHdS7LXzL3zv1BYwlSxjPlpFfuIXZ&#10;Vh11apbUE0nEGN/eKs5glPGFoe+Vi0WOUiKD8XQxirc9ajpZ3J5rreEy42+Sug5OiTkwU2AwX0RI&#10;bRbHcmBseHPgK8M69Aufn7iDx6kfNh9j/e4XuL5wD6BNPKLOYC1MYIS6e59O3aA+5gRilmNZ5Q7m&#10;+tojsZhqdcepY+AMDPfE8+1ug6KiFn2oxDz8Nj5buoUFruP6zJce+/+wXMHq2DQ+mLiOq9R1smx6&#10;8FnYrcW9j9t83GUMuMO1TZd53mKHrV3GuM58r3wOE5lyNGe9kQswzdf55mr0u0ad54ZPzSlqRtha&#10;wBx/gN6L1her1Hhebm1EmrE/G7uCdysXkbZ10N7d0aenkQDn10kztlNDM+S8o38MWimmr7vrmnlI&#10;rcg0sehXbnEMweLdSG8xdp46UFH+Oo0Tv0ufnqQK3ptRLxPtxkBziWuB11oA7NKcDhsBQqfGWNBo&#10;MN7yrtm0kagjtndApZ/Y9wM2L7S9sEt96igJs7ohdSHZwhASiO4puMYpjCI2fYVaUpek0bY9jWQT&#10;NOto//qvEFSXkfrkLxCfvk6/HTLtxO3x6K8IiIAIiIAIiIAIiIAIiIAIiIAIiIAIiIAIiIAIiIAI&#10;iIAIiIAIiIAIiIAIiIAIiIAIiIAIiIAIiIAIiIAIPEWA/ze7igiIgAiIgAiIgAiIgAiIgAiIgAiI&#10;gAiIgAiIgAiIgAiIgAiIgAiIgAiIgAiIgAiIgAiIgAiIgAiIgAiIgAiIgAiIgAiIgAiIgAiIgAiI&#10;gAiIgAiIgAiIgAiIgAiIgAiIgAiIgAiIgAiIgAiIgAiIgAi8HIGg20L3D/8v/PoGRsYn8ZgP+Obj&#10;vOHwwdwrndoulTn2GHAsN6todztw7cHKfJJ3yktgMlviKz3VexdwOiwCzxAI6T/tf/8/or/wA0LH&#10;Q2ziIpxkFgj8Z847rDfmqZVMkb6aRM/vwaHvtnpdLDc2UByZRnBE7R5W/w+lHoanTtjDnerCk+qC&#10;MMRYtohKOo+w10HnP/7PCPo+Ej//T+GVZxnejmY+nnRAL954ApY3U7EkJjIlrHWqzMMeaJaYq63A&#10;P/cBvOIY+iuPEKw+RKwyjTAIziyzkIGqybhUbVQR9wN0Y3H4sVi0vmDQsuWGyhkh4I5MwWVO6m2s&#10;obc2jzjjMBPgLqOzDPZisVVrKp4cfGCn0IA6QR8+43b09sVLnj3iunDTXLs6LoLGJnNAF048znqG&#10;ydBCePnyIE6sP2ac4Gp+7NwerrIzywGYExg341m467w/O13D+e5AlngkQ3O4rvOXHiLsd7memaa/&#10;FY5sjXkkA9i10hBOIklfTSLotIBWc9czj+UDm2KfVmwxhOtHN5Pjej7Hg/v4E+OVE0/ATSbh8548&#10;9Bl/WNc+Vx3LkIa+kZB5gN9vGE83VwK4luCNzuENK5qoAH3mLp/ficTHLyE2Ms7UcYhtHF5vD1YT&#10;82FkfT7ve4YqBw6GF/TaCFtVOG6cObHAuXfpS/vdwzno0u9avP9zuWow34u+6eL4DUEn7ERrCWvB&#10;ptz8NbRvyyzuBDxhm9mgC/r3eQIWG21hv1tUI1SLmd1vfoPOrd8gfumnyPz8X/I+Z795e74hvT9p&#10;AoNZdhgHK3BHp+F4fGTGESQz3+6NN1aYZ/NwK1zrvsm2whgXxSBbR+/IgXHM9ZC4+iES1z4aBLHD&#10;zIMnbXRqXwREQAREQAREQAREQAREQAREQAREQAREQAREQAREQAREQAREQAREQAREQAREQAREQARE&#10;QAREQAREQAREQAREQAREQAREQAREQAREQAREQAReiwA3QlJnCoUxYG0O2FgCJq8BtkdyiIvpFxVT&#10;GSQ9D21u2XW5CbTBvdRN7sX20wXEbK/0qxbbgG17urkDO+C+6812Hd2gZxu0KbcQIkvdhGwivbVv&#10;e+eNpqGdF0/hZ6OX2a8WVqjREPB626v67dojlBI5XCtN4bvNx1in9qHV4vAaz43henEWOV5r5+5c&#10;+6sO7NWuM6WUciqLTyffwq/Dm3hcX6NyCnejcw/oMve9f7b4LWbzlWiMc401sqIWBTvvRVoF1iZH&#10;wfemA3e+MI7rIzOYyI4iQQ0602A52zos+zO38Y+kc/iEfL/fGKhivjU6g/HUSMTxKG3ApuidkXOc&#10;Kxdfh3cxXyijRX2TejKD9foSpvLjyOQSiHEvr9m0yssSMC/eKiZ0uh9Cm5A9ywHr2G6H1YWMZfjh&#10;t5GWm/Pzv4SbHRnokjw/nzx3o13DV8v3Ue1Q24bvBzHJw/vli/TZMg85GEnlInt9q3wOS9QguVud&#10;x+PaGur9BnxqU5jOo/16HIfPPd+Pm2uYb67iY9br9ftYz+bR8eK4kB3DTKYcxZE9h3yAD6mohdlc&#10;BY8aq9jsNaL26902Fth2OZlHkjkBhVE4K9SqWl+EN32VtVKbZd8JOUDjb+opO9qqGdy28b0IxuzH&#10;cvettcf43eItXFudh0vdtNVcAU3axFi6iE+n38YM84PlD6uJNR55GYbYZr5VoR3/knni88Xv8LC2&#10;TJUZ6v4wdteor/r54vfUoevh7dI5roviEeeBE28RtPkyoC7/ibRRDKu93vprf3Yq0eXb6ymq39Gx&#10;F5vr+OPaAzT71KNhXZbF09Rkfn/0EkZThShXmM6pS52acfZ5gnp3745eRK3bxEq7igf1FWo6r6PR&#10;7zBG+AOTYf9s3WBalD0eM83UC8Vx1ksdpUEnd+qdjp1WAmZXvPdwTS+t3eCammto8+ad4gZt2Nbb&#10;kam98ngiQ46a2LkK1r6fre984eEdtQHupUu0U0sWT2PUa+P9AnhfYJqsIXWgnAS1m/cqEUz7J3qx&#10;w5ms90A8drt+u8qoku03u/xlHdun8Z7NX7yH7uf/J5z8CFIf/2dwipUfP9+lBh1+BQKGvWW+xzhN&#10;7g7vMxzed+0H2+G5biKDPucs0jrcnrtX6MLQXRLlyTdpwKd0hizuMS/E3/kV4jd+wU7SmE33bo/1&#10;5SkdyRF0yxybK2lq6fu8nwmpRWrfIwzuuo6gOVUpAiIgAiIgAiIgAiIgAiIgAiIgAiIgAiIgAiIg&#10;AiIgAiIgAiIgAiIgAiIgAiIgAiIgAiIgAiIgAiIgAiIgAsdIYLh3ux8jKDUlAiIgAiIgAiIgAiIg&#10;AiIgAiIgAiIgAiIgAiIgAiIgAiIgAiIgAiIgAiIgAiIgAiIgAiIgAiIgAiIgAiIgAiIgAiIgAiIg&#10;AiIgAiIgAiIgAiIgAiIgAiIgAiIgAiIgAiIgAiIgAiIgAiIgAiIgAiKwTSCEE4TofPsbOK0a8sV/&#10;xucjDx6IbI+rrvc6aPd7SMXifDbw0w+wDvkg7xDLrXX04SMWenxYsINcMovRZAF+EGw3oL8iIAJ7&#10;EUgk4eTKCH0+jjzuwRu/SB+kPwU8cATFvLiUyCIXT2LN79JrHfTCPlaam7hamjqCFk9XlTZeOIxd&#10;fND5aqMKjw+Et2J/L+UnEXPj6DUW0bv/Lc9jHOv/OT/lNSoicAwEYp6LqXwZt9YfRq05NL2NVgOb&#10;tMXc5AX0F++i//g2Etc/OYbenFwTttxYa22i12sjyVjYSibhJTMYSefAxcjJdUwtHzoBN52HV5lB&#10;sHAfYX2da8kdCuc8aDeYJzuc/+fiMd+GXHOmOh24vNqut3+7vs91aoC440VHdqh1cMguMEfL5uBw&#10;rRs0q0DQ58EEf3fszeC60/Yvx+CmsohNX0HAtTuidfgO/SeTgDEl7Hei/P/CMJgf4SVYF33N7gdU&#10;Xo8AF3fG20mkucajTR17/KI30B76i/fgeHGuMc9Hf0O/93rjOi1X01adWNKCAIJunb16Lj4cez/J&#10;u7bOVnlXzHtih2t87Leety5vj6PJMXTbp2Acxw7u8BtkKAv9PgKu92n0cHNFhvqYZYdDbcva8Bfv&#10;w2HOccdnonk3exzGMvAey5l8FY1hyMbB+Br2ulwv1DgPKSBd4Dh2yIPPTw7zXt8P0djKiy7zZ5Ix&#10;sm3ff5nF9J+7J4+laEsOc22bnwakZcxUdiRgObDZZP7j9x2WA3crNLmgVec9zh24pUlyVRk6AuZ/&#10;9IvkxXeRmLlB1+Namt9pWT48tGLrdebUYPkxc34L8amLcLPFg/n5oXXi9FXkeFucmYf2XAZZPDxI&#10;TDx9Q1SPREAEREAEREAEREAEREAEREAEREAEREAEREAEREAEREAEREAEREAEREAEREAEREAEREAE&#10;REAEREAEREAEREAEREAEREAEREAEREAEREAEROBoCNi+O+oVhKUxbkmPUeBnYbDfP5k+mvaOqVbb&#10;3ZmLZ5CixkR1a/Nhl/un69QyCEyLJPbU/uiX2QrKfftBYxndz/8tQB0L94M/R7XbHNQZjc1BgdpA&#10;SZcs9ymmYzieK+G98gV80fuO9VBngXtJO+znH9fuok1NtPu1JfS4t9S0wrjDFOeozzaTH0XcdNn2&#10;qf84Pw44llFq53wycQN/H3yLxdYaKOcIl+NZot7BomkesMe2R92z/bJR521vLpDh3vWLhQlcH5nF&#10;eKbEz21uqJ/BH5UfCczmxjCTG+WBSDmOf00J4HjKW6XZqKGvOWE3A9MYoLoR/ajV52vt3X21STA/&#10;oDYEug2aO22den9IZbb2p+9SZafJ8013aqeZN4ej71B3CRbLdyvcox5pulgd5murDwDqm4EaS06R&#10;9mV1PFe/+bHFz69W7tG3NxBQn8KhLVgvrpamcZl6jRaTrASm08EPEhzPuUIFs4xZVbZ5f3MRd2oL&#10;1FKrMab1o335ZsseMXhsb7VQwkNqvM7li8hnCrhWmEKaOjSHUQJ2qEI9WItR9V4riqXW98eNVVzI&#10;TyDBz5zSOMIY9Vhqa0CH8xIf7hx4GNxeuQ6zbeaz0Ow10m3he86BE6cGitk45/35MohqAe4t3sY3&#10;i7cQq29ilFpVdu5qOoux4hh+PvMeJpgjTAnM5k/lWQKWM01T9dPJt5h7XTzg+qFPvZOB/3bx5fKd&#10;aK3yTvk8UvTPwPyeekFWLDeb2/8Yz7fmi1phu2pm8ILQ5og6NTZPVkeHvn17+Tb6jRVkTe+Isagd&#10;j+MG8/tsthLl96czl0/7CNtcpTEWFtnnUa7brhZnUc+WuW7YxMPaMpZ7TZiaVt/sisVjW61+F03T&#10;1klZNrJYJIuI4AzLP7Qdx3T9qMMD6hwGzA9uwuL9i7HB1ushbeN5ucWXGWpodrbXkpL6glF/qLH0&#10;fP57mXZe+VzzJepKOjEysN+XKmRZmYw0F4PqCgVLFxCmqS/GfLZzIeNOCyHvXXZ2G/oS1wYO4y54&#10;D7VbibQdn8T4586yYEJ/dVN5zvFu42E/eJ8TUmfpyeTw3imYu41gfR4e1zIcWfSzS0efa1RvX46A&#10;S20yaoxSNyzShEwwN2/F2F3rsTDLcxze50ZzZrHf1q9nvtBWmUvDFrXDTEcxWpueXM6xPG359o0v&#10;Fmfsfsf+qmwRMCZx+ih1Xvn9kenrRl+nDG7RREkEREAEREAEREAEREAEREAEREAEREAEREAEREAE&#10;REAEREAEREAEREAEREAEREAEREAEREAEREAEREAEREAEhprAbrskhnpQ6rwIiIAIiIAIiIAIiIAI&#10;iIAIiIAIiIAIiIAIiIAIiIAIiIAIiIAIiIAIiIAIiIAIiIAIiIAIiIAIiIAIiIAIiIAIiIAIiIAI&#10;iIAIiIAIiIAIiIAIiIAIiIAIiIAIiIAIiIAIiIAIiIAIiIAIiIAIiMBREuDDoPnAd69Ygd+qodDr&#10;IpZJ8+G/XT6wm89773ZQ77aQ5gPun39Uct/3Md9cg8sfO9cetj6ZLSHOc4PwTXi491HOi+p+Ywi4&#10;HuIzV9C99TmcVAqxiQsI+QDuoyxJ+uh4uoSVdtW8Fw6d23y5x3bP/gPiQ/h88PvdzXl0wh5iDp9w&#10;zvc5Pvj8fHGcsStEsPwA6DXhci68kSl+frTzcZRzrbqHi4ClzslcGUkvgW7Qp286qPstrDVrKE1e&#10;Bv7wt/BX5xB0GnDiadrm2cu1DhcUPn+Wmptw+x24HGPfcZFK5TGSyEU+Olyzqt7uRcBJppD6+C+Q&#10;4jy7I5OA33/h9JDHOl/+O3S/+RzwGLOfKUxgjoOxVBqJizfQidOCeKgbdICA/vHC+c9czDe2unXg&#10;ZnJwYkmE7Qb8ThOxVGbw0fOnn9b3zF1w40h++M+jXzeVZep6MXeFXOe3PvsrdO98DecFNsbCRXzq&#10;EjJ//q/5eYoM7JjKqxAwdP3HP6D963+D+NWPkOLcHLtR8f7Mb2wg2FiGk8wgNn6RFn9W8gZ93eVv&#10;Ogus9hG2WuQb3ZC+ynQdzjWMOcbb1tJObuRg3THXTcSBOP2N6/Cg3TycvrzxtYRRDAzq62SbYIwv&#10;ksghxzM6edhpo794P5q/+NgF2qTHdofTx0LaLb/Iod26XF5yDPYb+dQhcztC2wzbbQStBjx+J+Um&#10;cweLd1xrt4I2elxrWAS5sLaEd+bv4+bUBdwdn+H98Y/rEiPhJBIRI/TaDLBkZMuS4UF0hPSfrpox&#10;kGv59sNbaP/9XyH51seDHBjZ1NPnDV6b6bnpAkJ+L4kuudp3kR5fH9caxDowzMX6H9ngKTBExg8n&#10;meT82xry8GNh2O+hv3Sf9YfwKueZP7l238WuhnlKD9x3m3v7PssYRLyH3JYPPHCdKAIiIAIiIAIi&#10;IAIiIAIiIAIiIAIiIAIiIAIiIAIiIAIiIAIiIAIiIAIiIAIiIAIiIAIiIAIiIAIiIAIiIAIiIAIi&#10;IAIiIAIiIAIiIAIiIAKHRYD7M4vUlqIeg1NbpebIJpArHVblJ1ZPKpZAlrpEbqvKXb/cF899u+vd&#10;BvrUNEjwJ9qc+rJbU20bY72KYOUxdbla1CVsosq/ptVlu4tt/6fpAsUiLZO9K7dPTRvmSmkaG+zX&#10;zZV7aHNft8u9kxvUffmH7g/cym09Z72sP+UmcZ3nZqnLEF17YmR3btgYjHOP+6dTN/Cb+W+x0Fwf&#10;9JPjGez+3NoDyvO4vR05zs3FwiRulKcxRg04J9I/C3jN4e/P3bnHw3X0Ry7kd+xdD3GZczXPOW00&#10;upEvRa5ATSyf+3upFqLysgSo0xB8+/fA3S+pFdMAKjNwP/wXcErUndpphhlT/O9/i/D7LxD2qCf1&#10;fKFfgf4X+/S/gFOeYXB5/gS+5z744OFN4E9/h5AxJzrJNK4YxzD7FrVr8hQ9oBKj1fVUsXe31h7h&#10;Xm0J/dA0KSzShZigpsy75fPIcL/78122z8NgUE+R+k/vxi7gUnYMi4zHDxpLWGhtoL4VO01T7XZl&#10;CnfKE4hznB8VZzFKrYwdx/BUv17mZZLaDTOZ0ciGW6blxri0zji73NpEIZGFx7gVpIpwC2Vg2PS2&#10;XgbEUZ9LrqaH0Pvy36N/748D7QyzRcaJ2I1PEX//H1Nf1PTMfrQxsyefyfDe/B3gi3+LX67NI07b&#10;ibOeeiKFEepEXT7/E4wkC5FO6I9XHvVghq9+y6AF5tZfTFyHR7+6V114oqdqejJfrtyNMuw72VF4&#10;n/3vCJcePInnz4yW2g3elZ/B+8k/YVwoPDNf0Xk2z9RF6f3+/0JIXTGYRiQ/MJW3t/webnCSYk6A&#10;e/Sn9bc/5dplhlqSlilenL3eH/4G4QPGJdZhn7JqxNn3c6xxhn3uj07j8Tu/wO9b66gxZtgJHbZh&#10;fmwaz66tHVSGiwD9P9JKo39jnTb6m3/D3OPtGPKpvDMwitce4Yu296RKanIlfvpP4V36gHpKls/2&#10;OPfJRYf0guMOFu6g//u/hjt2Ht7bfwYnw1x80D7wPDdXAfLMXdQ36n71/yDB3OzQb3YszLH9O1/C&#10;/+bvGJ9Np+65Yu1yLRDnWsKduMgPTZ35OR7ss0+fbf/Dv0PYrO44P048idSv/kvEZ2/srJ3EnNyf&#10;+x7dz/8PBPU1urW1w0K/Nm1Ib/z8wEYGR/XvIRMwXcCQer4B47hrtsP52r/QDjj3oOaYzVfYbjG1&#10;9/a/bNjPoLajf+cmel//f4hd/Cm8Gz9nnDDd4+f84ijHyfnyq9RHv/0PzJUhkjc+pq4jv6s5zj4c&#10;5fhete43ffw7cHOorQ/qGRuawf2ivlfZAZMO7UPAvquz7ylVREAEREAEREAEREAEREAEREAEREAE&#10;REAEREAEREAEREAEREAEREAEREAEREAEREAEREAEREAEREAEROA0EdjadXCauqS+iIAIiIAIiIAI&#10;iIAIiIAIiIAIiIAIiIAIiIAIiIAIiIAIiIAIiIAIiIAIiIAIiIAIiIAIiIAIiIAIiIAIiIAIiIAI&#10;iIAIiIAIiIAIiIAIiIAIiIAIiIAIiIAIiIAIiIAIiIAIiIAIiIAIiIAIiIAInHoCfLC7Pcg76HdR&#10;6PpI8AHrIX8cPsW1zYd0V3sNOPzZLtEDwPlQ6c1uA5vtJh/oPfjEHuw9k63A3T6wfYH+ioAI7ErA&#10;3Mcdv4TY+DnEpq/DLY7x6dtH++Btz/UwkR950id7VvN6q46m3znT/hvFMcanRq+NB/UVuPyxEvBp&#10;1TO5MeTjaaLvw1+8z78+3MoFIJ7iGXqadQRK/xw9AQaEAu1wJJVDYHGA7wOa36P6MlCchJPJwq+t&#10;Imw1+NlW8j36Xh1rC7b+6Ph9rDaqSHV7XIuE8N0Y8rkiUrFEtD451g6psSMm4MAbOwdv4iKcWHz3&#10;tugIYdgf5EfzjSe/dBC+dsKnZHlpM13fh8+/Ty1fd6+bruSki3ASSYTMD6hvDKd/cRxuOsff/O5j&#10;tU/I0tmVpc8TjNvZjC97gznET8nPQQB/4R76S/x9cBPo99jAcXJ16DOcbtpz0NqAVyjDLXDtZwfP&#10;SnFdOKkMBxkg6NRP3m6tH1H8oC9mywebbYs/LmNfMhnFsrDNcagcAgGC7XVo+zW4XgJursQ6D/v+&#10;il7eriJobsLl/LnMZWFoMXSIC7/Pse96wPugoYoV1meuBfzmOuB34SRT9MHcvmPgVbSKAPVOm6kx&#10;hMs6pqrrGG02UGlsRhbTsfpsSi10WmznOp03zAj9ACG/PzveuG4dGYJi09Hz0b/39SAHLtwlK+ZA&#10;m6editldhrGc3z+GvS7ZHmO+tLjdbrBNrjGHsFjMCbvtiNup6b6tM2ydftiF9YaM6/7aIpBII16Z&#10;tgR62K0MV30Wk/jdXhSghj3/DBd59VYEREAEREAEREAEREAEREAEREAEREAEREAEREAEREAEREAE&#10;REAEREAEREAEREAEREAEREAEREAEREAEREAEREAEREAEREAEREAEREAEROCsELA9kab1VZlFmOGe&#10;dI97/4dckiHknsw09Xnytud6ax+iaflUqcnQoZ5BuLmEsFEb7AfdZfvvjtPLfZ0+9cnCPvXJsiU0&#10;yKnNvdjcdc3TQ8SpWVhIZOA53oEQWp88aka8W76A6fwYr3OfXOdzDzCVUaJ93vbqfKGCyewIYqd4&#10;b6ntV7c+fjx5HWPUsLFdsLbtNiq2T5Y/hWQWH4xdwb+48BF+Of0WxtOlLV2KAcWts/XnFBGwKYzT&#10;7jLURBpo1dlMAi3qE5mdqrwkAfPz9iYw/x1CaqghoGbDQfamR2HGeJumh/196je6ftvZ9uhPdMpT&#10;13v00nQBzuRVgFpvzxfT3pijRuHNtQdoM+6ZtkQUX6lH+NPRixhNUd9pn2btfNOQi1E7bZY6NL8Y&#10;u45/Ov0TfFS5islMGUnGaMfiHWPxhdw4zzH91sPdQ28WO50bxQjjM5Udoi53uTf9UWM5smNnZBLu&#10;tQ/hjF0AIu2vfQb1PCi93yJAtp0GgoU7kW2HYS+yl9A004z6DvHCbOOb1Qf4YvkHNLotap4MLLsd&#10;jyE+cw3vXfwQ5VRpkE/EeV8ClklNQ/QXzMNXSlNI0O+MvfmyTx2dP6zexR+W7qLZNX+2GDKYm2f+&#10;NQ2PKM7s05w5bXRuGOk0d6ndOmiLPs+2CtTEeHfkfLQustXM7l5l7W31hfHC+tmnBqrVkYh5uMD1&#10;TzGZf2IDIe2o3mtF520tIPbpqD4+XQRoj7QNZ/QcnGyB+kXRajGynWfscPsIY0T42r+s2dahz/9S&#10;MylcX6Iu3jeMXc3jx0Sn8Bd+QLh8H/7jW8DL9sFiqmktTl2BY5p6kabR7p4WJWyyjPzWmL7wM2DN&#10;wyx71WOf2vU7zE3ku2yD/rt3sfkYaHs9mV/qzzmj03BNh5Naafv1Ye/69eluBKJ55/0sqG/lUKfT&#10;iZvm6QFuiLk2c+LUxjLNsS79ZUh1qnbjsttxf/EOgiX66OJtjtty5zEXxshgfQHdr/4W3W9/HWkJ&#10;0nmOuRPWnFnOdvnx1fYR/T1hApwSh99FOTFqeFJTPuTzMUANYhUROBABWz9wXdC9+Ws0/+Z/Qvf+&#10;10OrRXig8eokERABERABERABERABERABERABERABERABERABERABERABERABERABERABERABERAB&#10;ERABERABERCBoSMQG7oeq8MiIAIiIAIiIAIiIAIiIAIiIAIiIAIiIAIiIAIiIAIiIAIiIAIiIAIi&#10;IAIiIAIiIAIiIAIiIAIiIAIiIAIiIAIiIAIiIAIiIAIiIAIiIAIiIAIiIAIiIAIiIAIiIAIiIAIi&#10;IAIiIAIiIAIiIAIiIAInTsAe+utmR+AEIRK9JnLeGFr2MGA+zzXgz3qrhrD41AOb7TP2eqW1ibbf&#10;g8vX2W4LE3y49WivjcAeEq8iAiJwMAJ8GLtXnkTmX/63cOIJwPP4IOWn/O1gtbzUWVZ9JVNEyo2j&#10;F/r0dQct+u5Ks4riSBbBmX3wNx9szrHPN1ax2W7AtSDHknTiuFyYZFxzEP7/7N3pjyTJmSb2x4/w&#10;uPM+6uyq7uqT3SSb0yR3qCW1OyNhdmckrbCCRh8kCIIEAfsn6aMAfdEnYQQIkrCCNJJmuZqd5XA4&#10;PPpgX+yu6jqyKiuvuCPc3fS8FllHN7MqI6siIjOiHqvOK8LD3e3nZq+ZO9pfH3SQ3bsO0CY69zJ/&#10;MsLNrceJmo0WnoKAYwMtxgk2OSbfYju1EvC1e+09DFZeQuW9P0WQlBGUa/6B61PYpVPZRI/ziZ3u&#10;Ps5zPhHYTCQuYLm25vtsNtnweCr1feE3mmdPJQjiGMXv/hGKb/0Qzs9Av7644/x1q7mN/v3P/fjp&#10;GNvTdICMbWekwjZl42/IfpXutpC39objwUgfPmML2SBHpSeVIC6i/MM/pec/Hk70v7kgPx8USrBz&#10;g0nPRb656bn62w4B23XePeAvNrfg+RHPlcLKwlRdAzsn49zO5YylpTqPbXmq25/0MbX5a5DUvbXr&#10;dk69bnm/C9dpcu4YI67zWB8Rr440CSKESZX7z/GO89NTLTY39nHkVPdiDBt3yHksXK/LNpJw3rQ4&#10;5mrZOUQO127Bcc5ifTsq8RjOcrEqhTwPtXMfG5dnrR0w7rrmrnWjw3hXGqEOjM/8QKPf9j/tulZs&#10;sZs/bf7NFWCQZocU9jdjDucLQcAlOc9waX/Yze0tlUcCtMs57mX3bvDaxuF8wg7MU0oQ8/wmjvy5&#10;uBv0EBQrxj/hEiDbv4v2T/+CbaaK8o/+Y0T1ZW736fs64Z0abfUWq9kGe+//FIPP/h6Fa99H6d1/&#10;l313BvZ9tBr+/lI2PDHe5r0mL9WwH9ZW2Dcn3kh+fz/OzCsWtFmiAmF4nSuzY/8ie3gNfZOABCQg&#10;AQlIQAISkIAEJCABCUhAAhKQgAQkIAEJSEACEpCABCQgAQlIQAISkIAEJCABCUhAAhKQgAQkIAEJ&#10;SEACEpCABCQgAQmcTMDuVeR9pu7dfzL8nN3jOgfF7puux1UUeP/4IB/4HCqttIvGb/5fxF9+hOTa&#10;uygwj0tQtHvkR78/0TEPIXgvsN1fv8e8g70sHd7nyLVUogRV5rSI7F7sEYvdK1pNSnh39WU0mZNj&#10;u72PnLdQ2l2U/k5Kvl+JS3h16SLKzIUy+p6OuANjXizn/l6oreIHm6/hZ1u/ZX5G5m1kTRbZxq4t&#10;nsO1pQtYLtaYPyn0ORof1OfwrtEx741WNy4Ba9NF5uux42aN0I5bO+sjZd6+mSt2n/qDYvFv2sW2&#10;v8+cai3m46kx5+m3/xjB6gUEzLX2xFjEe+ija38Ad+l13k//hH22XBm1JQYOe/+xOj6oH+saXnoD&#10;bvUSFzk8brYo8yEE9rnDe7YfLG75bCwm/XrnOg4sH4X1ZBcg4nbeWX0JF6rDPGhP2JsHq3n40z5v&#10;8cHKQqGCt5cqeLV+Dve6Ddzt7fk8kJer6ygzjo672FZrbL+blRXcZ06bXt5nWwa2OgfY6zcZYxNE&#10;jrke+E/lOQSsbXeYg4a5NlBeQPG9f8K2fdHn8Q2SCnNaPMr5ZHkuM+a1+HDnS/zd1qfocJz+1eVr&#10;+DBPfTt7iePFO5e/gxJzKlj+Cx2Z0Y+LaZWjIsfh18HMyvh0/za6Ng/i8XHMJ/N+6y7Sl9/Adxb+&#10;CHXmcRzGC7b+x5AD9tGg+Oh4fW3rXDBgn4k5hwq/9Q+xx/wXv2TOux3+tHVYP2KPwjsX3sTS4gb3&#10;gNvlv6NK/M5PgNd+wLcYn5hv5ZuRK2A8yDnfqrZ2hnluGLssq0Sj1/bt56h16rUZEOA4Yu3HXXuP&#10;h57z6CeUmDkXH+TIfcIix76c+UZ5RPtjnuP8zhfo//z/QL63xdjFMbnOsdC3wiOWP3ZLJ1yAjd1x&#10;jHV7d/24bnmGwPOUYUe0njDiPrBfF976EaJLb/kd8OO51dni8TcL+3/08ncRnntlmJvniEUs55bl&#10;Y2fyLX4dsQ+Mx9HF11FbPf/kvMTcdmix2/J32b58s/DcKVp7CaU/+i++niOIy1rcCZkbevjZb35Q&#10;f49FgP52PmvjQcixOuB4MUqz93kOi1yW80bLZweO10c1kbHs41lYifUhy6tmdbW+Mhgc3Z4nva/s&#10;QmF1kceqisyOm82xrF89qX9NZH8IwHOR9PpvkN36DPGVbzE/+SucCwzzPU1kk1rpCQXYJuycjteV&#10;wPN1x3mS9XGbb893Rz0hkxZ/sgDby4D9u//xv0G0sIbgwmvD6wNzHeifzKF3JCABCUhAAhKQgAQk&#10;IAEJSEACEpCABCQgAQlIQAISkIAEJCABCUhAAhKQgAQkIAEJSEACEjhbAnwatIoEJCABCUhAAhKQ&#10;gAQkIAEJSEACEpCABCQgAQlIQAISkIAEJCABCUhAAhKQgAQkIAEJSEACEpCABCQgAQlIQAISkIAE&#10;JCABCUhAAhKQgAQkIAEJSEACEpCABCQgAQlIQAISkIAEJCCBkwrwoe18eL0LI8SdFhbjErb4wNbQ&#10;HvzLZwJv95rfeHyrAx8BjjutXeT8FwQxru7ew3tffIyoz1c2+YB4FQlI4EQCYX1l+Jxtl5/oc8+2&#10;sMNyUkM1KWO322Qf5vPpXYbt5g6uFirIA/b/Uv3ZVn3GP5XR9/N9i3AMbi7wsW2pXMP5+ipy55Dv&#10;30d+cA9BZQHR2gUgm8bxOONo2r2pClh/PF9dxa+Dz/12A76wx7F5n/3y/B/8+2ynbLp5ym/8ZU7L&#10;breFXtpHJR0gsH7KWLXGPqnyogoECBdWEYYbw9j9GIP1F8dOkRQLwM51zlytXziOafzKUgR8eZSe&#10;EsQFBNUl4O515O09IAgf28oc/RrScnEDocEdWSzA8I08O/Ldib3oD6StfZSjNbG9GOOKOctgDHPN&#10;fa4zgut34TjfQnVxulXMc2TNPd8vgnIVQbHIec2Uj+0YVX9vVUGEkPWy4vodPzY+qWX/3mfH/YJ1&#10;nQGPc6+FMKGzH7NGbM8MN0GpZrWA43h/aoX9PqejzS/CEl1nNQ4OBwbk3QZc1kcQLyGsVHy9xmZr&#10;DY2nCDn7dT7oIKpeRGDHfcRDPrb9GNuKrAEHjBWsmD/uOZuB8+eIs1MnXodqMN7xXC9cWB7WY8Tz&#10;6ma/x8PpkLHt7JfYVuxc2ObZNOnxypedPz4oQcKJBa9/cWnGnf6Dl/XzoYB1DurwfDrb3+bvIWMz&#10;x53j+gZdA16HdF3G0XQa49SwE1ubGdz+AmpE8QAAQABJREFUBCHHZ3tl1kp+sIP+jY8RrpybtV0/&#10;+f6yDeUdxnX2u6BYZly361XHNayTb2amPsGYZdcKPMMo/WymKqedlYAEJCABCUhAAhKQgAQkIAEJ&#10;SEACEpCABCQgAQlIQAISkIAEJCABCUhAAhKQgAQkIAEJSEACEpCABCQgAQlIQAISkIAEJCABCUxJ&#10;wO4r9vf72z17j+4rntLWJ7IZuwNzibkYCswnaMVyjDQHfbSZE2GpvY+8uQukzF1U4puj3q7JHC7g&#10;/fWOP12xhkY+QN/ubzQ2rqOWlFApJP7eR7tXfdRiy27UlvHO6hX87eBjHHAfH9z4a/nBXl7cxIbl&#10;AbP7lkfe2VG3Pv7lrD6XFzZQior4qrmNYhTjYn0Ni0mFNiHzRvG++DlpZ+PXO6trDFCNE8Q8fpZh&#10;wDIS9ZjLosc+4PMy8O/RW/wp1tFuqGf7tB/WyZzdp/ygnKDPPvjIs/50e7cAy22y+TLCc9cYPJiL&#10;h/lxfCA5aqW2b9UF5oXick8rFo+eWLgOxvmgxPxlj1XbL2798bH6W96NlLl53t+/gbudPZ+Lwl6z&#10;nBTX2LdfW7qIhP36WY/5g/5fCGNcqq7gIr9sl+z1Z13nE6v94A0e60uVVXzZuId+b+BftdxuX7V3&#10;sF5aRBRzrJjYxh/sxLz/ZBvpHDD30GE+hPUrCFfPD9uWP8DD+YVvX8z1+cH2l/j7e5+hlbIvMLY0&#10;mOvEeucri+fw+rk3US2OOU/OvPM/Vj+bK5TCBO9tvo6I/ey3uzfQZbw2e/vvo4yZZFwPf7BwCYuW&#10;X8kODWPAoy7A3yzJ42OvPLZ6DgKWs3mNWWdyfHD3E/yuUEA/Yozyq3F4fekC1tdfYb9KuNpHa/3a&#10;OvhHWFsF6vYpZieLLPkUf3m4OP9g7puYn68wF0touYDYbmwvW4Me518pKk9Zt1+pvp1ZgaBQRrA6&#10;zJn2pJ0M4phNzdrBsI08abmnvR4wf64fcx62q8Ol7fwgLiL89O+Q3f+KOXd3GK+YbzcaMVnj0zY6&#10;0nvMx2c5Hhs77CMcu9mmXaftc0aB+eRGLtYHrB4rjLVWnjYP4KIBcw0H5SPmAcNPD79/Y07w+FsW&#10;J0KuAxXOR550WGyfnrYO9uGA50xR8SJXbSs5PDgPfjUPlckIWF9iG3HtBtfP38t15roasb3xuAbM&#10;g2vtzeawOc+j2Yons59nYq08T+gxfyZzKQasu+XwY5I9Ntcp19n6kl2nob1r8LkHLebw9H3Ezsam&#10;VVhnNpfBF7/B4Lc/A3i9I1q/zLbAeKlytgTsegvHN9dvH7aTs7V72puzKsB4Z9c4eX5g4zPKPCfj&#10;XN+GZRUJSEACEpCABCQgAQlIQAISkIAEJCABCUhAAhKQgAQkIAEJSEACEpCABCQgAQlIQAISkIAE&#10;JHAWBOKzsBPaBwlIQAISkIAEJCABCUhAAhKQgAQkIAEJSEACEpCABCQgAQlIQAISkIAEJCABCUhA&#10;AhKQgAQkIAEJSEACEpCABCQgAQlIQAISkIAEJCABCUhAAhKQgAQkIAEJSEACEpCABCQgAQlIYNYE&#10;+FB2PpDdHuQddZtYtAd0P1YafBBwnw92TcKYj+u2h1cH6KddbHX2EPKflUqvw1f5gO8KHw7Phwc/&#10;9UHy/hP6JgEJfE0g54Pap1gSPnx9o7SEne4Bt8o+yx7c+uCv0bx/G+Hlt1H+8T9nP57uPk2y+kFg&#10;EQrY6Rxgq7WLkH8Pi8OVhXNIogJylyO7+wXQ6yFcewlhfZ2LZIfL6YcEpiTAhrpZW0I5LqE96LJn&#10;BhjkA9xu7uJCbQ0un982ab0ycw73e/ucd2S4X67h040LCNfP46VizffRKR0FbeasCfh2z87B9vF4&#10;efBXxPloIQzZV1K+HbCtOPTSvu8//NDjHznid7a8iGuoLXPRDHnzgJuZ33525uboPFa5P4/goUmK&#10;CILhucURB2qGXuKcY9BH3tpnfXj2xPMm12ogWBvORaZSEQuonNfkjT3+wjO22orvD8f1hqns2zg2&#10;YvXjXC4olodhgW0IgwHbUPJ7cWIcmzt2HXac+x3k7RbC6gKCpPLNcPXkVbDNh+Xh8raO42PWk1f1&#10;bO8YZo7B1hfo/Ou/4L7UUf2T/5p14DWBb8TcZ1v/lD/l9zlAtLSJyvf/FEGB9fDXN8bc+m07LfYv&#10;zlfCMo85zyWmf+zGbMux0PqVY51m7jyQ+5y37byW17ZsPLdzvWMPuUPK893OwPqdlQCpGbCEfN2u&#10;fWVcb8pYWggiOB93CrxuxmOdpnQaztOP3Yxf4wvyzYwyjus7d5DzvDvgNUQfR54USwzPYjn7aVBI&#10;OHa2OWb27MXJgtnqeakj77a4vymihVWOJyW+OENHk25hdZHxjW2z+6ANT5bt1NZubYR9Mu822O94&#10;raa0yrhbnanDNXY730X4za6/swzPXWao/Y4dRCuUgAQkIAEJSEACEpCABCQgAQlIQAISkIAEJCAB&#10;CUhAAhKQgAQkIAEJSEACEpCABCQgAQlIQAISkIAEJCABCUhAAhKQgAQkIAEJPIeAvxd2fu7Ts5rU&#10;mbeoHCc4YO5AKwPWsc0cAhnvpy50mryvt4fgSfcA+088/o33NPKea9dh3gxbF9dzkDOnBl8b3hfs&#10;sFSsMu+L3Vv8+OdG/J2feXXpIvb6Lby/fR29rO9Xs5BUcW3xAkpRkX8/y4pH3P6YF3N0Xed9wBt2&#10;L7AV7rq/e917DV/S99kRsLZXico+r5GlorM+0GUegn428PmNIuY7Ovu5ObjXzIET3votnN2nvfEK&#10;UCgP0zJYHPD5GSbcx2wbzKWGvbu8ZzxFsHKe98ozd4PlODwuFtkyz1v8NngAR6jmZ807uH5wj3Ez&#10;4/Ee5rFaYy6Wb69d9bF1hFUcu7c+n8Vx9T52LaMtYDFpuVTDeqmOBuPs4DAW3W7t4NXaJorMl2Lt&#10;ehz1Gm2P5nMpyzVlkD4PRMS44NstVQ9hLQdmxtfe3/kSv7j3OTrMR2U5obw9j9EbS+fxg3NvYKFo&#10;OYh0NJ6nlVj/SpiL4b2Na0zJEeMDmnd8LjoeIvbrT3ZuIGUM//7Gq1hOasNNncA8YB/6dPcmvti7&#10;xfX0mcF1GCc2mYP57eXLqHH+dWxcs3744DBburUHvz+oOP+2NlNnrI5Zlz5zUFo8ajPXTS+1HFsP&#10;FtTP2RPgwT0uj6hPfzjMJ/LM9bM2fdT4meU+VxYWmWvn3nXmCLoJd+mNw9xZz7y10T9o06bd2zyv&#10;sDxRLMwZ5zg2+X1lDp3f6wvDpY7+bnUcNVek7+OjzQOO3hhf9duzHJfPU47YZ76kMnkBm39mPZ7P&#10;sg2GlSpziVn0Pr74psO8VCHHk5zn0LAYPM/FUFLmAGMuRBuqAotXzLXmJzkn6qDPicR+EVpOUp67&#10;BBwDXY/XMHgwRjlmz7nlr3+c1zhC5oVGzGcx8DqK5RucerEYMfWKT72Wz7XBkH3UmPIO87AdNfY9&#10;19r14bkVsH7FscH1eF7GMSEsWA7CoybmcyugiklAAhKQgAQkIAEJSEACEpCABCQgAQlIQAISkIAE&#10;JCABCUhAAhKQgAQkIAEJSEACEpCABCRwxgV4x7aKBCQgAQlIQAISkIAEJCABCUhAAhKQgAQkIAEJ&#10;SEACEpCABCQgAQlIQAISkIAEJCABCUhAAhKQgAQkIAEJSEACEpCABCQgAQlIQAISkIAEJCABCUhA&#10;AhKQgAQkIAEJSEACEpCABCQggWcQKC8giAvI200shwXEoT1Eno8B5kNdO2kfrUEHSanOPwM+HNhh&#10;p9tCiw96DYIAER9sXeLDvB2XDWsr/Iw99PUUHu78DNXWRyTwogrEfEjz5sIyPty7/pCgm3aQbt9G&#10;xHgwdw//ZjhzyHG9sY122kPk4xRQiUp4eWGD4Y4L8AHW2d3rcNkA0eZVICrQIX3oo18kMB2BAOU4&#10;wUZ5EZ8P2myrEXK2z9ut+8jyV6azC6e0FfZCDNjn7rX3kXMq8dXKOm6sbOL1lQt4jya+n57Svmmz&#10;Z1sgiSJE/BowjtvcNXc5uvb7KIXLB0GMsLrINsZ5bvsA4LwW7Hs2cqhMVsANuuj8zf+CbOsLlH/w&#10;Z0iuvctxeMRjN9lde46182yJsSxnLGPjghvw907D//4cKz35R/McrrPHE7TIt++Tr+AMf4Jd085D&#10;g2LF18/1O+y/mXX/UygWdDJknSbbbgdB+Ry/qsNz6eP2xkIMPx4mXN5Kr832wvhj5+LTjj+ZQ7Zz&#10;G65q+8Dz/KQ0/X0wgzGVaHkT8ff/lIw5Dw9jis31x1nYx7PGvnVxBBWeO8XF2T9v4PlRYOdIjB38&#10;Nk6tya6Lh9bxmlXe4vgdDcdzqwdb9LHbTdk2Wlmf3XAYPfLDc8SI6wzZZmxe6ti/EVufZAlpVCwx&#10;vh/OFU4p6gx35ox+p1nKMf1hCDM/357M+Jv9kH9bLOc5eVBI2KdacHad8Ygl+dJ4C2ODjZEu49hh&#10;10Pt3H+GirVZP9bwpxv0hnPX0B5T8U3jGarUU3bVrkOj1WBfHyCsLLLdnMI4+ZT9O7W3eP7jjzn7&#10;2dPOlW1eyosJw/7Ga/8qEpCABCQgAQlIQAISkIAEJCABCUhAAhKQgAQkIAEJSEACEpCABCQgAQlI&#10;QAISkIAEJCABCUhAAhKQgAQkIAEJSEACEpCABCQgAQnMt4DlLqoWSuDd0bzr2u4/ddjjTbwpcws6&#10;5g4E78/2L494Y6/PocG8GXaPazcpojng/d28X9c+bl+LSR2FZ8yTYPeRhmGAb69cQZu5Dj4/2ELA&#10;/C/vrF7GaqWO0PJ2+J2dnWNm933O512/s3MMxrmnZd4LH/tcBNbagT7v3e2mzEUwK0fZ8iTs3kL4&#10;4U/hLF8C79W2nC1gfrNgYQ2OeRomXw5zOu3d9XkhsHRu+HPyGx55CxZr7nZ28fHeLbSzLj83jD3l&#10;KMF3V69hpcTcVMMmMPI6z8KCFo8KPOaXamu41drBgHkm7fgf9NvY6u5hqVhDwdrAuPOynIXKT2sf&#10;mPMoPv8qon/vv4Kz/sY8ZsNBdrgD5p0xJ8Bvtr/E39/7HJ2sx9ZljclGigBvLF/C9zdfwwLzDz0t&#10;b8Bwbfo+ioDJWp7R765dRcKfv7r/hc896ujNKQc+37/DY5LiB+uvY7nMuQZfHyWmW5y43d5j7tYb&#10;zM/8KE5UmHfo2ysvY7X4KFfzKPt53DK1YnGYE/pwwTbnb13mSLWsQMwQNCuj0HHV1PvTFmCOnWjl&#10;IrLwV8jv32KunzaCEvO4TaMwr1W+w7mA5cqxOMjx1nV4bsLziuFZhWbQ0zgML9w2GLvBHIXosr2B&#10;+RhLzDX1IN/+sRgcOQrsH5avhzkGfW5qmzP5c4N5bK8cD5n/C5wnWs4wy/U0zMc97bpye4xVAZ+B&#10;4CyXZps5PDmXsvnTKOP1sYd11AXYdgLOE6y9+JxzlsPJYtcUR2DLjW519x6cZ1q+NpXHBNgfo5Vz&#10;SF7/AcKFVT5Xg7kgp3h8HtsT/TpzAownvK5jcxK7JhLwOqo/UZi5emiHJSABCUhAAhKQgAQkIAEJ&#10;SEACEpCABCQgAQlIQAISkIAEJCABCUhAAhKQgAQkIAEJSEACEphXgWnc9TmvdqqXBCQgAQlIQAIS&#10;kIAEJCABCUhAAhKQgAQkIAEJSEACEpCABCQgAQlIQAISkIAEJCABCUhAAhKQgAQkIAEJSEACEpCA&#10;BCQgAQlIQAISkIAEJCABCUhAAhKQgAQkIAEJSEACEpCABF5cAT70N6wvIly9xIe2lrBUKKIQFtDP&#10;+ghcgA4f6NrodbBiD5C253XzgcBbnX303ICPAOc/PlS6woeCuyDmepb4TGVbQkUCEjjrAuuVOors&#10;66nLuasBWkkFeRQi7LXhBl0ESZnP/56f3tzLUnzZ2Hp4WBzrtllbxkp5gdX0wQ3xlXfg4hjRxTf1&#10;7POHUvplmgKOI2jCfrlRX8HnB3cebnq73UAz7aJeKCOfo375sIKHv3QHfdxr73F2Efr4UwhznK9w&#10;jhKEyHys+uYn9PcLLxDAz1vjIHo4/8w5N+2nAw5tfPO4YczCfxggrC5wHhwhb+3DZRmCQnT8Z194&#10;/DEAcGzOdm4j3b7JuUdveMzGsNrTXYVDzpiNfn9YnzyDY1zzc40p7lhu52ftJhDxHK2yzC0f1xmm&#10;uHNj2BRPU4GkyL6awPVaANsSwcew5hOuwjaZ07axC5cHnD9XEJ5kDs3xDZUqDw/PodMe488AQTTN&#10;+GPtIkRQrgAxLTnHcN0uUOPLs9xkOA6wJ57wYI6+uOP68+Ye6ThjqS3OwTUQNuSQbZH18X3p8Pxw&#10;dJFTXJK7nvfZd7oNfz0rrCxwZ45vvI7xYuBStAcdHzkspuQ0CNhsAnAewHWkjN+Z9e/DEtAniAp+&#10;noA++4nNM1QeCZAq7zaR3bvhTf0b7CtPvabAz4SlMpKXvsXj2GYMLfFjj8wfrXzMv/HY5gf7vu8G&#10;5TrbDuNfbuPIDBTyOHbXoFQbxh7On2z8CIp8TMUU6I4SGs5x2KtsTJtEsZjbPmD/zBFUWW8er9Oq&#10;6ySq9yzr9NYWs1mcnwMdtZbh3KL7i7/E4Mtfo/jOT1B6+8dPWf6odeg1CUhAAhKQgAQkIAEJSEAC&#10;EpCABCQgAQlIQAISkIAEJCABCUhAAhKQgAQkIAEJSEACEpCABCQgAQlIQAISkIAEJCABCUhAAhKQ&#10;gARmScDu+0x4L2adeQ9C3ouY5QOmRMjR4r3UOfNqOd7TC+b3Gd6sOcr90rxf0fKBdFvMzxLigF89&#10;xzwa3I7dk13gtmrM/RBxW896q6utq8z7jP/w/Ft4c+klxMyBtsR7aSPeu2q5mFQkcFoC1v4sR1+R&#10;eQYKvNc54n3qA97s3bb8IGy3M1HY/4ODe0Dah9t4GcHNjxHefB/Z1XeBb/0jn5dmavVYvYCAOf/C&#10;2upwu2fE0PKmtplD4tc7X2Gv1+RRZ/4YjxLgzZVLuLS4hniGc6taO94oL2KpWPdtlxHc57C72d7B&#10;peo6lizPjcqzC9h4WK7yi8l6rOFYng0W34bYbix3ya+3v8Av732OruX29e9Y/AjwxvJlfP/ca8wr&#10;WOFRmZGY4mt39r+ZJrPI4O21qz43x694DFrM4WivRzwu1xvbPv/qD9Zew7rlOOS/px0DfgQtzod+&#10;s/MFdpnjZngE7SgyTixfZF9a41yI6xhjXKvEFawzh9n6vdvoFwrYYl7KDvPDWi7GkPn2XvjEG2e/&#10;GZ7NPWS+xWDlPGNWHfk+5wcd5spb4LhsjXyM7ff3Km+rt5x4e7f5S8bEkUXm6OPfzFUE5nxEQTHw&#10;98z0wpgEAubE6vAcmPnCCszPZPn+GK9HKxzjLZ9gzJxjzE3lOF90Nre2z89pk3UWE1Lm4bKJDPMh&#10;Wk7WYWXthemVIIwR8FhZjqXc9umJ+ZUmuE+MiyHnCLCcc4xVdl0k4PGfWmE7G3z8txh88m+ZJ/1t&#10;JG/9Q+YcY67IScbqqVVuTBvi8YjOXUPlwhvDvmkd03xsTFORwNMEbF7C/JPOzs/YxwPmQRwGvqd9&#10;SO9JQAISkIAEJCABCUhAAhKQgAQkIAEJSEACEpCABCQgAQlIQAISkIAEJCABCUhAAhKQgAQkIIHp&#10;CfD/fleRgAQkIAEJSEACEpCABCQgAQlIQAISkIAEJCABCUhAAhKQgAQkIAEJSEACEpCABCQgAQlI&#10;QAISkIAEJCABCUhAAhKQgAQkIAEJSEACEpCABCQgAQlIQAISkIAEJCABCUhAAhKQgAQkcHKBsLyA&#10;8p/8N3B8QHTGh/5Wd75AL+UDmvngX4ccu70mrmCDvztkfCDwnfZ9PtN6+FDgAlKUunzIdTGBrUcP&#10;VD65vz4hgWkL8LHeWC4soJKUccAHstszvptJEXkUAr0u8nYLUbHK/mwPrZ/tMoxjDndbe7jfaiBi&#10;nLNiP19Z3OTPiHGN9QwjxK++h/jae6w3Y5p9qUjglAQu1pZRCGKOwLkfb5v9Fu63G1hYrHCPrAfP&#10;X7E5xh7r2R7Y/GNYyyQoYK20yOfJH74wf9VWjZ5TIHABYsbvAmO5tSH72/pNL++PuGb/KQScwwZR&#10;AtduAik/W0hG/PycLub73ORjjcvzQ+8SgqTEjj/5bU76iLEVAu19uNzmERa7eDbV3AOsrtMqZHT9&#10;DvJeG0EcI6jVp7XlKW3HKhiyzZQRhAXk/R6nrAPPPaUd+Ppm/DHe5dHm0a9yzIqYKjwfZQ5t7Z1n&#10;1QXWIw7hBl1+cQxkvVjBr29jkn+xmQaMefblGP/ytA22mmnuwSRrN5l18/jm7V0e6wKi6hK3McXj&#10;NZkacapl50jD6z8zFYptZzO2W57nBSWOJZURr0kFDoM043WvAetusTrAbqWKj89dxHaVcwKut59l&#10;vNplc3G+zc0EUQTYWMV44zLGeHtD5VDAMHKkB9vI9u/z3Hp4zu3H+WMaVFCqovzj/4Se/AyX9Z+Z&#10;sKttI2/u+GsAYY1xO+T+T3GYfv7q2RjItsg26ccOjoNBqTZsqM+/8hOsgTEjH2Dw8c8x2LqO5NXv&#10;onD5zbHPeZzF3CZjLvtqWFliX4yH4/4J9nTuFmWTDULON6x/5TYG2dc3inVLvp+xrae3Pkd8icfm&#10;8HrYN5bUnxKQgAQkIAEJSEACEpCABCQgAQlIQAISkIAEJCABCUhAAhKQgAQkIAEJSEACEpCABCQg&#10;AQlIQAISkIAEJCABCUhAAhKQgAQkIAEJzJGA3WK4WKihwHwsA94bbbdTd3lfaq8Qo8K8YpaPwufA&#10;sPunRyiWazDifYrh0gaa5Qq6gzY/xfuCeXtjhXkK6oUqIn+v+ggre8IijisrxQnO1Zn7gMvktnIV&#10;CZyygLXCAu/pXeH96a//7iMkzM33d5dfQXeli9TlKJzy/o20eeYRCfbvclFmF129MLw3+c4nCPbu&#10;wjEvDYrMZzbpPEO0ChbWEPzgnzHPEPPDxJQ7Q3084/3sHxzcwu3OLpW4rz5/lcPVhU28uXIZJea2&#10;meWIZPteDhNcqizjXncfWdZj3kXgXvsA9ztNxvAyIuaI8HXksWKDGKlpaaHHBHx7puBhQ/GC7FcD&#10;tq1f3/scv9xmXl/mRhnm7rWFAry18hL+YPM1728Z0FQmJMBj8/bKFT8n+sX279Dot712yONz03Ix&#10;5B/hhxuv41xlBczkwfeOPhY5x4GP9r7yn/FxgsvaXOVqfROvLV5EkTmIbC4zrmJrSgoFXO20ce76&#10;J9hiTqvdch0HaRcWswox53Dj29y4dlvrmQUBtp+wvsavZWRbXyBjrqBw7dJwbJ7o/jNHzgFz/bR2&#10;4AoVhItrcHe/BDoNn0NGI89E8V/olftc1Myn7/pdhMUac/0V6WEtboQgykV8bj7GeH/+3OudqTns&#10;JA6sY5+0/GpMyOXzEYK5pTzVtDsp86L75xvwXMy1mNNzwJxv5RGO2ZhQLD9ZkFkOT16f4LmL63L+&#10;YNdRplYIzvx3+d4WY/WXiNYvT23LM7chzr98DlLbcTuvVZHACAJ+FOh2GOeyYW7JQpHNR+1nBDot&#10;IgEJSEACEpCABCQgAQlIQAISkIAEJCABCUhAAhKQgAQkIAEJSEACEpCABCQgAQlIQAISkMCUBIZP&#10;hJ7SxrQZCUhAAhKQgAQkIAEJSEACEpCABCQgAQlIQAISkIAEJCABCUhAAhKQgAQkIAEJSEACEpCA&#10;BCQgAQlIQAISkIAEJCABCUhAAhKQgAQkIAEJSEACEpCABCQgAQlIQAISkIAEJCABCUhgjgT4oNag&#10;xAd6F0oo8gHNi0kN+eFDvfk8YNzv8kHWfNC3PdC1Nejgfqdpf/nnA0epQ9n1+WDnMlCuw7l8jmBU&#10;FQnMq4BDgX39XHmRfd16e4AsDtGNSsj7baB3MD8PAGcMyxnIPj+4jQHS4QHl3/ViFRdrG8gexCwu&#10;h5zvu8Nl5vXQq15nXsDx2enLyQIWihXfdm2HU7bZW43tuX2wun+IPOt5v3WAQTbwMSlknyxzXrJU&#10;rmluceZb7entoGNrSbj5Yp4h5pdNXzN+66cpR7ZRC+e01ToQxxwCesjaNga+oKl+OSbmjftIt64j&#10;43zfT/ZHZTzxcjxCPGZu0EMY0pv93Y7fbBe2JRq6Nu3YlhCyjozfeXPP13V6dWPP6HTgui2EpQUE&#10;ScV2Y+5KUCzxHLRA6z5cr3t69bO40+Ix5uEOa8v+5+g7ww8lCetR4vHqsT8MJtzvjtgz7n8Qxmwn&#10;3IeM8+AuLXner/IkAfavHvsXv4KogMCO+ax3sMA3ArYDHvec13Psa2YKY6zF3IzXpAplXteqcig5&#10;PuDZIWulHQxYV7u2lbPqW/UV/OtXvoWPNy/BsQ+kPDfM/bmi9Qd+IIzYVznr4Gfs+I+wmZlRfO4d&#10;NSK65Ns34Ox6gjlFHNsdx/kH59tP24gdMj+Pm0Lb48F3dmyb+9zPAuKZ68PEore1xYDXbzDo0pxj&#10;x2mVdIDeF79B95f/FwZ3fsfhIxrvnlhnZdvIW7u+XYW1xfGuf2bXxv5l82crPH9+UrHjEZYX/LKu&#10;z7Zi/UxFAhKQgAQkIAEJSEACEpCABCQgAQlIQAISkIAEJCABCUhAAhKQgAQkIAEJSEACEpCABCQg&#10;AQlIQAISkIAEJCABCUhAAhKQgAQkIIG5F1jkfdcJ74/2eRB4Y3QjCsA75P19ts7yCY58jzzvx2Zu&#10;wuR7f4LCj/8cjfoy87oM7wm2W4QXmCuhxHwtfkPPqersPmB+Wa4wFQmcFYGY9/RWoiLqzI+zzL5T&#10;6vfR5n27D/PWnZUdPWo/LH9Sax9B2+7V5r3p9TW41ctwpQoCu3+73UAwrfuPrV/TMkiKvCf98D7p&#10;o/Z5yq9ZvonrzXv4neUnzAf8i/knGDNXGEO/u/Yy6szZMw/Four52goWLC8H/1nM7jHvwq3OffSY&#10;Vza//RnyD/4VsLvF8cFivC2j8iwCXo45S/rM4fOru5/hl9u/Q89yonhTOxIhvrV6Bd/ffA11Ho9R&#10;cqQ8y37oM48EzPiNpYv44cZrWCrWeASG6hGP01Z7H3+99SFuML8jM5EcHqdHn7XfQi73ZXMbn+7d&#10;RP8wTth8ZYlx4p3VlxgnmIN53IVNpWi5W5gvIuXPAttTyPwejV57mAvHmpKKBJ5FgG03rDIn3cK6&#10;z5WX79xmeiDLWzLhuM+h3+3eYm4+zj0WVxGscT5SKDJPHvP/MF+kigQmJsAYDubTtLw7QaXuc+6z&#10;NY64OS4X8VyXcT6w3Fop82rN9bkqx0fmAvZ5CC0kWN/k2HNaJawuIVzaQFCcwDj7tErxXMXxXKn9&#10;l/8jOn/9PzNONYY5B/uWc25K82T6W54o1+OzH3i9JagsMT/gmPN6Pc1A70lg7gV4fdT6dNbjuFBk&#10;jjvGP863R8qXOPc2qqAEJCABCUhAAhKQgAQkIAEJSEACEpCABCQgAQlIQAISkIAEJCABCUhAAhKQ&#10;gAQkIAEJSEACZ0Hg7NyBeRY0tA8SkIAEJCABCUhAAhKQgAQkIAEJSEACEpCABCQgAQlIQAISkIAE&#10;JCABCUhAAhKQgAQkIAEJSEACEpCABCQgAQlIQAISkIAEJCABCUhAAhKQgAQkIAEJSEACEpCABCQg&#10;AQlIQAISkMDJBPzDmB1ihFgsVvnZ4YO97ftBv4mUD1DmI16x3WqgzQe9BnwYuL1X5cPAkfFBznEB&#10;YXXh8KHOJ9u0lpaABKYvkPAh6Ov15cOeDgzCGL2ED0gf9PjQdj4snX181kvAqGX/NRizbjZ3GN2G&#10;dXL8cbm2ilpcYhWHsW7W66r9nyMB51AuJNioLiLnP2u2jq9tdXbRywbsm/OXgtR6YZZluNfdH/ZI&#10;vmAhaKlURSUu8pny6qdz1MLHWBWL6Q7h7U/xw1/8Fd776jNEAXsN20s3S0+0nbBQRsD25tIe0G7M&#10;xRh4IoDDhV2vg9ZP/wLN/+2/Q3bjIwScG0yuODj2e2fnEhG3kxS4qTno62x/eYuxzOJYqc66Bcjb&#10;B3D5gPWzNjv5QlnkPH9znNMF5Sr3o2wDyeQ3PM0tkDLg+GDtxuUpXK/NrU/H92vVpKvL+nA8xjZw&#10;RbVl7sUJ9iNwCApF1iXh8Wr7dZ3k41/bl2f+g/sQRcP2ynmGG3ROx/KZ93/KH2RXynst3+aCJEFY&#10;XmCPm4P+FXJ+aXNMXveZmXhh16Qs5voYmyIolhHy67j9tx5qn2v2uowfnGuz2GsBr4nF/Ds6fC3j&#10;3+nh735iSp8gGa4/Z3zlh/1n9e1QgHOv9PaXcEGEaOWCj9EWn0frHtPtQ67bZT8+YOzj/KPKayKz&#10;NkbygobFn6CYsB6sS8ZrtNMfPHjgedxSjsHsg0G5jqi+MpHu4AYcZ3ktGlEBUWXJOvBEtjNTK2XQ&#10;CnhNz4rNp5/Yzxjbw3JluByvi4HjvI9n/hV9k4AEJCABCUhAAhKQgAQkIAEJSEACEpCABCQgAQlI&#10;QAISkIAEJCABCUhAAhKQgAQkIAEJSEACEpCABCQgAQlIQAISkIAEJCABCUhgHgXsTswacxiUmJPB&#10;8m3ZrZkpfxskzOHDXIF5m/ko7L7yke9P5Qq4fJ/3Du/zfsXc34M9zKuwVKqhYPfsqkhgTgVC5hmI&#10;ihV0khLC3KHE3ERd5hkZ2L30Z72E7KeNbaDTgLP7tC0PDnMOosLcKJanpXlvmGNiWvVgMOozL0Gb&#10;hin9hvfID2PJtHbh8e2EzFlxv9vAB/tfcZ+Y/8hiIvcxYUz71vJVrFUWGDnno1helIVCBZvlRcTM&#10;J2V/W93uMKfdbmcf2Yf/H9zf/Uvkdz7zOQRGHh7mg2dstfCtme2qz/v6f3Xvc/xy+4thzkAPyvw+&#10;VH9n7Qre23gNVeY7m4t8NWPTm+yKLEPMtYVz+OHm61guDfu2zZciHq/tThN/c/dDfNW4i5S5ZB7P&#10;32G5WHc7LXywcx0Nn5PJ9pP5mhkn3lm6io3yEmycGPextPUVmL8lrNaRMddGIe2jwLjZYq62Hn+O&#10;e3tWK5UXSID5SsK1i+wARbid23Ddph//JirA8T/fvePzDYZL5xEsbyIslODYv5Axj5OKBCYkYOe9&#10;ueUtYhsMObezXH8nyr3DWBwUmbOa44NjnqdhzrHTm79OiGm4Ws6DfTyglZ8XWz7ClCOoXVCYduE+&#10;xJfeRPU/+Bco/+TPEdanmHPKxvVuC9nOTeQH28ynRgLmm8u7HR5+ekzr8HPsz9uMkYfzAWfndqdw&#10;KKZ96LU9CUxLILDnqCxf8NdEOj/9n9D9+b/0fX96nXxaNdV2JCABCUhAAhKQgAQkIAEJSEACEpCA&#10;BCQgAQlIQAISkIAEJCABCUhAAhKQgAQkIAEJSEACEphFgXm5r3EW7bXPEpCABCQgAQlIQAISkIAE&#10;JCABCUhAAhKQgAQkIAEJSEACEpCABCQgAQlIQAISkIAEJCABCUhAAhKQgAQkIAEJSEACEpCABCQg&#10;AQlIQAISkIAEJCABCUhAAhKQgAQkIAEJSEACEpgPAT4Q2R7QvFKugY+293Wy5zO3Bn20+m0+uzrA&#10;VncPfAz48LnNQYBymiEuFBDUlvhA8IIeqjwfLUG1eAEE7PnnG+UFFMOYvzmkYYRWUkTAB7PnzZ25&#10;6cvOOdxq3kOj30LIB9JbSVjnqwvn9Qx4r6FvZ1EgDENcrK5yrLVRePgY9d12Awf795Dfv4W81+KL&#10;w/fO4v4/yz510j7udfY4+2A/tarRYL2yhJixSUUCTxKwphL0B1ho7GGh22PTsdENGLA95Yz/oxUu&#10;xzlsyPbm0gHyTmPu+tdoDlyK/S5gbHHtJvLuweQdsj6QZ/SPEUQlHr1Rj9nINZrygqxBliJv7SEI&#10;A0SbV3y90OsibzNu87XJF44cnMu5xo73DItVhIUSNzvrtt+QY/8OCgnCqEBz1tfGxcMx8xtLTvZP&#10;6y+9ju8zQVREWFs88faCmPPvpMSukAL9/mnUAojYB4sVgOf2edfmGCeuxgvyAYNhP+ecLO93EZSr&#10;dCvOft0ZHgLGfxsDOHjyK5+ZOgXcXdfeh+N+W/8LGBN44eqY/R8ex+agzStbmV/cPhHwXNHPQ/m7&#10;/Z27nF2C49RhCaKIcYfr56d8v5+3uPqgos/00yFrHSDbuc14VkDhwjVrVMO2RMczFVN4+IM4QnL1&#10;O0iuvIOovswaH9dmngllch/ydSijcPlNFF76Fttl+dTq4Djntj5o43HI68LsjGOvt+O1nLzXRphw&#10;rOLxcuyDL3yx/mVfFu+8+dFt2Ob1QVKFY3x3NHQc51UkIAEJSEACEpCABCQgAQlIQAISkIAEJCAB&#10;CUhAAhKQgAQkIAEJSEACEpCABCQgAQlIQAISkIAEJCABCUhAAhKQgAQkIAEJSEACEph/gVKhiDpz&#10;TQSHeQTt7sz9jasIv/fHiM9f422Kw5xjo0pYDqRmv4POoGN3W/vbhyPex7iYMFdhYLmBjr7XcdT1&#10;azkJnFUBy06QJBXkvKfb8huU0hT9QRd95sux3Eb2/pktzB0R7N1mLpMe3OImd555RZiHxi1u+F0O&#10;9reYZ+RRToVJ1sPue95mLqN/ded9/O9f/Rx/tfUhPti7gd3eAQbMt2KOXGRqxfanzdyq7+99iZ0u&#10;8yzZ9v3WA7zK3IRX6msoBPFcRTbLK3uptoZqlPjamkGTMX0r7SBdWGXOkQhu7w7wWJ6NqR2QOdiQ&#10;bz807bNP/f3dz/Gr7S8ZJwZsV/YOc6Lw3ztrV/Huxmuocoye/Txbs3fQmGEGV2vr+Aebb2C9zBw1&#10;lq6B1bD5zB7zMfz11kf4XeM2MmcxiceN/w2yDL/Z/wJ3O/sP5z/2IYsTLy9sDPMjHpvn5tmsrOWU&#10;y3XkzA1bZK6IIvelk3L8yQbPtkJ9SgIPBXiGsMx5QbWGfO8uk40z16CNhOwLEynMj+K6XTjmUPU5&#10;DpfPMUfNms/76NimwfxtTCLHTU9o+xOplFY6MwKMncP8ZJwXM6YO84eN3taGOccqTPHDkdvaK/P8&#10;jP7pmVFi97PcRNYfmX/wYf4oDngZzyMemylPs0YBc5OGdsyYn9HnWZrixnPmGARz0oacI8drlxEu&#10;rfv8rFM79ozHluMObHOOc/SgVDvxNZwpcmlTEpg5AcsXHF98DfU/+29RfPvHyHbvIL31GSf/vZmr&#10;i3ZYAhKQgAQkIAEJSEACEpCABCQgAQlIQAISkIAEJCABCUhAAhKQgAQkIAEJSEACEpCABCQggfkU&#10;sDvAVSQgAQlIQAISkIAEJCABCUhAAhKQgAQkIAEJSEACEpCABCQgAQlIQAISkIAEJCABCUhAAhKQ&#10;gAQkIAEJSEACEpCABCQgAQlIQAISkIAEJCABCUhAAhKQgAQkIAEJSEACEpCABCQgAQk8swAfy83P&#10;Blgu1hDzQcmZPaCbD0/upD00+h2UkzLutHcQHj622+U5KpffQOW1H8HFhcMHS9s6VCQggbMuYD11&#10;Oan7fn3QbSFjn+9GiX9ofdbYZTSYj76cMo59drA1rA2rZLVaLy/gXG1lbup41tua9u8ZBJzDem0Z&#10;laiIbtYfjsWDDnb/z/8BceM+Sv/wP0X0FsfebPAMKz+LHwlw0G+jxbkGpx2+nyZBjI3Koq/7sAOf&#10;xf3WPp22gB+p4ojz0AiByxBybpqxDfVcynks/+acdZTRLCgUENaWgJt95J39YSM87cpNffuEC0OE&#10;lTq3nMN1u3AcQydWuLl8wG2kOcIit8tjMNLBmtgOjWfFLh0gb+4BjN/R6gXkO7dZzw7QOQCW1rmR&#10;CZpaFegKHressc9f+a/KOBrHHC8ye3euShAyJXepBuzeZb9tPRw/plpJBph80EPebSAolRCUa2zG&#10;o0Sdw710PEY8jw4KnIPzGDmuZ3gQp1gLDrxBwBharrDpZKxLiz8n3E4nWT3fB/jN/zzBsRhln2yd&#10;7EreKO0jLFv/Ks1F7ALPBa0TWdx3HD+93ygmp72M7W/zgHMAXrvi3NnGMYzQfvkpNK3vsonUsx5e&#10;2b7DfljCl6vrOLB1WN/mmz32iWFbYkUDzirseLO4Xtv/1DcTYMewcWfvHrKDbUQc66K1C8Bv+VbG&#10;WGLIZ6lwd0I7z/rJn3PfUh5WziNHaDNnqQrspKzDIqo/+c9YGQtM7LunUQduOu82kfd6HAOLjInL&#10;JxsDj0W1uuXIWxyX+j2E1QXOGavzEXOPrftxCzgEEeO2j3m8JsA2cVSxV+3Y+Llgj/NRtnmgyK+j&#10;lz9qHXpNAhKQgAQkIAEJSEACEpCABCQgAQlIQAISkIAEJCABCUhAAhKQgAQkIAEJSEACEpCABCQg&#10;AQlIQAISkIAEJCABCUhAAhKQgAQkIIHZEnC87zCJCqglFUS8FzFjLgNmM8D9zYvILn8PUaHMWw35&#10;ygluNwx5L/pur4kuc2rY+q2UeH92jTkJY96HfYJVzRam9lYC1p+KZXR5z27O25+rgz5S5ijoMSeY&#10;zy/C9n+izjQ1Ue4sc3mFe3f9/rnlDeZn4n3GjAn5wgbChDlSmK/FdZk7wXK3+KRfk+nJlsfUvH6z&#10;ewNfte6TK8c+9+1G8y6SsIiVUhXnKys4X1rCYlJFKWYOlknuD49BzvvzPz64yf3Z9TmqLEePxbYL&#10;zEv4xuJFlMJkeHyndrwmvyFmlMFacQGrzL/YTLuw3IwWzr/q7uEyczAsF5l3ZmcLYA4BlCz/lMpI&#10;AtZWD0uXuWh+cfdzfLBzHYN8wFZl7zE/BPP6fHv1Kt7dvIYy2/fhMPrgY/o5RQGbD12qrXKeFONn&#10;Wx/jjsUA9g2b5zT6XfzN1m8xYK6U1xbPo8DcVh/v38QX+3fZX5if5DBOnKsu463ll1AuMKayD00m&#10;cvqmg4T9dcC5VtFtI0lT7LHvdmwuxreHufUmtvUpHhVtauoClpuxvsbcNavIDz5hzqC7CDYuMzeJ&#10;5SOZQGH/co1toLUD2PnJIvPwWZ7DhNtrHzBvTROR5SfilEpFAmMV8PNJ5i5iO7NfQ5vfcEweOXLb&#10;gM25c5Aczk27HZ/LcS4jr01ZMuYEZR2JxByalseNZzuc2/h8bidgG+sx5Hz1NIq1Gcfzvmj5HEp/&#10;+B/5mBmYieW9nMpEjtdYbE5uuZntvM1ybtl55+RmHafBrG1K4HQFLPcq5z7x0gb7WNnnlcwtz536&#10;2ekeF21dAhKQgAQkIAEJSEACEpCABCQgAQlIQAISkIAEJCABCUhAAhKQgAQkIAEJSEACEpCABCQg&#10;AS/A/3NZRQISkIAEJCABCUhAAhKQgAQkIAEJSEACEpCABCQgAQlIQAISkIAEJCABCUhAAhKQgAQk&#10;IAEJSEACEpCABCQgAQlIQAISkIAEJCABCUhAAhKQgAQkIAEJSEACEpCABCQgAQlIQAISkMDzCQR8&#10;InclLqHKr71+CyGf9p3zwdF7gw4S/n3QbfMB4PaEayDmQ5TXVi8iXH2Zz1I+nYdLP19t9WkJvMgC&#10;DkkhxnppAXvdBiI+qvnm0iqqpSpev/j68GH1M8xjcYrhDPfbe7jb3GMss4e+D8vVxQtI+AD6jP8e&#10;FltYRQJnRMCa40KhgqVyDbea99k/h+Pugcuw1mkh42sI2aYfa8JnZNdPvBtWs4y99X77AP10wJqG&#10;iFjPhTjAUpz4OciJV6oPvFgCUcT+ECHKc9g81rFRDbIUmXOHsf+YAM/xIghihNVFfpgjw8Eep7Vz&#10;0LlO2groZg5BUqGDg+O8HzSdTOHGeO7gegP2/tQfPyRFbuqYYzWZnRnjWlmvtI+c8SwoFBDX15AV&#10;q0hbd5AzdseHc5MxbvDoVfH45Zz72NAR1pa4DH+Zx2J9t1jjIJIi77dZzUdzvelU11zZV3ot5L0u&#10;ouUNhEXrPyfburUVFErsbxnyLvvdaZQoRnLhVb/vhbXL/Dmpvj/hytHe+prrdxDwnCYslse/Qdrk&#10;jT2ONxxzynXGTMauWfV6XIfzyoBf/sizT81E4fF22QBZi/EuDBBVlzmOheyCT2+/7LVI2d86/a6P&#10;jqV+H9++dR15kuBOfRGuVObrtlSOwSB9LIIy5iTsq3Ryg94Ex8iZ0H+0kxYKsxzZ9nU4zuWjpXMc&#10;e1Z9PHGcV/lfHi19dn6zfsv540yXh/t/woFnHJXmGGzzxKzdYAjsI4yXOZeu8nCPcV+sbfEw5bxe&#10;laddxNVLw5jL3vnCFyPgNS0LUC63P/wLhz8Pdewlvh8UGNPCAly3w2UZ08zV3lORgAQkIAEJSEAC&#10;EpCABCQgAQlIQAISkIAEJCABCUhAAhKQgAQkIAEJSEACEpCABCQgAQlIQAISkIAEJCABCUhAAhKQ&#10;gAQkIAEJSGBuBex2wkXmP4h5P2qf92TzbnI0mEekyy/HfD4nvd/Q8d7cg24TPd6r6O9v5L2KFa6n&#10;lpR9bhe7O1tFAvMoYC27EpXQZC4wx3wG5X4P+aCPLvMyOLu32jrbmSzcN+ZLyEvMi7G0yWRm/LJ8&#10;ZZZLaGkDjnnNgtYuwPx8QX0VzvI3TahYNpg77X3c7x4wUjifF2K4tQAD3qt+q9XH7dYOilGCpaSK&#10;88xXcLG8xBhWQykqPIxX44oyzByBG617+OzgNvq55TtjhgkeS4tnby++hAXLvTSnMS3hcb5UXcVt&#10;Hvc07TB+B9jvNHGvvIA66x3zOFnOonBhA7A2Mc78ARNqX2dhtRYGOsy38Yu7n+HDnRts18N2Ze0o&#10;DCJ8h3l6v71xFWW2cZXTF8jZrjcZY/5w8y38zd2PcLu5wxyIue8PHcb3n939mDvpmIu5iN/ufcV4&#10;zxwzh3GizBxR316+ghXmNZp8yRExJg4YmyxOVTj+ZGxnbfvJfC6h5ZwYV2CcfGW0hbMkwD4QlJmb&#10;a3kT2a1PkO/cAfoDJhe3HICTKW7PcvA1mbf8EidWC8y3xrxgRc5R0ps+H4ofb5QPZTL4L/hanc3d&#10;La8f5zxBhbE74sz0BLEzsPxOnCP5vGbMa2d5Ak+0gpnx53yYedhcj7mkmGPN8gGj1+QX6/wCzgdd&#10;h+ctvPYRMl7ZV2C5DKeYm9bnUme7zdl+fX7cmHkqT9JwZ6bdTWJHz+wJ+iQqq3U+l8AwzyQslyif&#10;weLzSjLOW8jz10yfa936sAQkIAEJSEACEpCABCQgAQlIQAISkIAEJCABCUhAAhKQgAQkIAEJSEAC&#10;EpCABCQgAQlIQAISeD4B3jWkIgEJSEACEpCABCQgAQlIQAISkIAEJCABCUhAAhKQgAQkIAEJSEAC&#10;EpCABCQgAQlIQAISkIAEJCABCUhAAhKQgAQkIAEJSEACEpCABCQgAQlIQAISkIAEJCABCUhAAhKQ&#10;gAQkIAEJSOA5BPiUVnuedylOUC9WsNNv8NHVkX/tfnsfcRiinfUQBXygNUuRy50rLsJlAz7g1R4U&#10;zAd8q0hAAjMjUAgKWKsu4ZO9m3xQvcNXS2toVhfxyqXXkfDvfGZqcsSOMphZDb44uIduPkDMuGWP&#10;qK7HZVxZWEdmtbOAZ6HL+W9HrEQvSeD0BIpxAeeqy7jZvO93ImcbbiZF32Tzxh5cnp3ezo1xy9YN&#10;8yzDdncfKTtlkd3x0s423t2+jbjVQ/6jf6anyI/Re75WNQziQRBxHhoiyHM/lgX83uV8Ffwb0Yhz&#10;0zBAVOacNojhmntAOgBipvt1to0XqHA+H5Yr7ImcFXQ71jkBzv8n4mDbqtZQfO37CIpVBGFhDqA5&#10;8+h34HotBEkJwcIqUK4D2XXk7QYZp9CeuIk86/P4NXjsIoS1pTlwPaoKHCzYNsNKle0zZ33b0/F9&#10;fFds+sg4kzf3+ZPnw0Ue82LN78/jiz31d67DxzCee1s/c/3WUxefyJvWLmmZsC8mr/9wuAmazlyx&#10;6xFpH71f/T/ovv9XKH3nj1H+4Z+x/6XjrQrjYt7a5YFj+6su8Aevl2Qz6PW4itlxLEV4OO7NUH3c&#10;YMDjwXE7ShDVFlkr65hPL7ZEynbRyrr+OlYpTRGyL6fFMi9yWV8cnifm7Bo99u3HS1gqsatyXOxx&#10;jLS+Y3YveiGDG/SQ3vmS/YFXEDcvIygUh4eCrica+8xzGmPlg2M288eQ+KddOvs8/gPONxaGMWTc&#10;+8Nj5Hg9GjxfDDhXD6J5mC+OAcn6ir80z5+0eXht62urtvbBMyPOSS2+uwHnSn3GNE6dVCQgAQlI&#10;QAISkIAEJCABCUhAAhKQgAQkIAEJSEACEpCABCQgAQlIQAISkIAEJCABCUhAAhKQgAQkIAEJSEAC&#10;EpCABCQgAQlIQAISmG8Buwt6MakiYd6VNm+5t1ws7UGfv3eR837qBzkER1MImBMox36/zRQLj+6t&#10;X7L18357FQnMt4Dz/ciVqsijGGXmtQBzMjzoS2c672alBve9fwqXMg+T3afNPBk+n0KpDldfB/pd&#10;YNAd5jEbNUfTCQ/2MA9Uihst5gFkPpxhIgJbyfBeaMtxFFnA4s8B8zvc6exhq7OL92m9nNRwnvnX&#10;zpVXsUr/IvNKMEWU/+iDO+39R/lZK5ZG0H4bpoFg7iQudPiOf9/esH+7vSY+3LuBptXfL+CYXzXC&#10;24uXsFFZ5G3cw1ysww/N1/ecKOfKK7S9ha6NB6xen+433YC57mpYOLgLt78FnHtl9Lxd80V04trk&#10;d36HjDkC36fnb/tNDJjd0tqZNdSIucy+s3YV316/ikpUPDotwIm3qA+MQyDjXGid/f1Hm2/iZ8En&#10;uNG45/OSWj7lPvMq/+zup4gYcPrMQ2dxyo5oyDjxraVLuFBbYZwY5jQdvjOOPTp6HQXmixiUqz4u&#10;Vfz4k6GRHs7HfM6Joz+nVyVwrADzkISrF5mTpIx89+YwZx7b2kQK+1F+n7mO+TNYOu+3CeZYDUqW&#10;65D/mK/P5zqEcspMxP9FXiljuuu1Od9lXkjmVws5B/bzYT8ijwhj80fL3cO5qetx7shcZXNbOEd2&#10;nB/7nKAFZiPn+b/z+VwfzLzntuaPVYwjPucBrt30cSlgbnafm2/KORktZ1veYR5RnscFpRrzuSXc&#10;x+H88rGd1a+HAi5nFmvLgca5W1Bgf7XzXhUJjCJg1wyYezIolZHtHCDvNhFZf1cbGkVPy0hAAhKQ&#10;gAQkIAEJSEACEpCABCQgAQlIQAISkIAEJCABCUhAAhKQgAQkIAEJSEACEpCABCQwQQE+XVxFAhKQ&#10;gAQkIAEJSEACEpCABCQgAQlIQAISkIAEJCABCUhAAhKQgAQkIAEJSEACEpCABCQgAQlIQAISkIAE&#10;JCABCUhAAhKQgAQkIAEJSEACEpCABCQgAQlIQAISkIAEJCABCUhAAhKQwHMI8EHJAR/gGvJB3Yt8&#10;qDz4zGQrOV/fHTTQOxgMX+Ay9sD5lWIV9RIfds/3wc+oSEACsyXAnotzfDB7EsTI2KetH7c6Ldxu&#10;bOO1lYvs+9lsVehwb/nocv9bNx3gemML4eHfVsVztRUsJjUfw2wh12kiv3sd4eI6An6pSOCsCFgr&#10;vlBbw99vfep3iY9SR6dU4vcArs0BetADIqYjtTF4xks36+NeZx+R9VXWp97rYml/B9jf9vWd8epp&#10;9yctYP0giNh+bB7LGSq/+lmOjF2jYB3puC5i79s8tlbnamLk7V2uI2NrfPHS/QZ0CJKy93T9DlxG&#10;hzCcwBEkOv+L1y4h/qP//FEcm/F4ZrvvWg24NEVYWkC4sIqwXOPJVIq8df9RPScg+miV7APdrp/f&#10;BGEBYWXp0Vvz9Bu7bBBwhpcMz0Vdr0XnU5i3WszxMYPn0CXGkCSBy23EPkFhvwvLVo8ceadzgg9O&#10;YFHuwywXxzaQHWyzD7QYYnIfv8Z+OsPjm7d2/RwsrCyTywaR2S8PY70PZKk/ezrzNePFK8f5cN7e&#10;R1gsAuW670fHHQ3OFjDIUrQHfX+eWOp3+ZPjnV3b4nUw12lwCc63+c+We1BsSoG47KcMLu3yD+sv&#10;kb36wpe8dYB89w6CYhnx+ssMiIzPNn/wcXmElmTjJ8dKWz6Ik+G87IVXnQEAxou8uY8gGyAoL/DY&#10;FcYfEm0O1eA2bNyvDLdhsV6FAjz/sXj21H7Gt0Mem+TqWwxXvJYQ8YURuqR8JSABCUhAAhKQgAQk&#10;IAEJSBIZldgAAEAASURBVEACEpCABCQgAQlIQAISkIAEJCABCUhAAhKQgAQkIAEJSEACEpCABCQg&#10;AQlIQAISkIAEJCABCUhAAhKYbQG7E7oSF1GJijhA298ZnTGHyB5zi6XVHNEJc4n0mcer0W/zrmxb&#10;s92LnWOpXEESvni5WWa7ZWjvTypgt+Zafj7HfAYujFDgvdVJ2keHuQ6ynO+e9ZQD1tctl5Ddl/zg&#10;RuNCEflbP+FLfI33cMP6seWaGHex9TO/3257B/dbO0h9PqdhdsBKXGJ+wxxdehqj3z1+s9uh7Y+M&#10;95RvMR/ZVmcPhfA6lpgzcJM5dC5WV7Cc1FFmXgLLMZVZrhb+TBmdwHwgKf+21fX5+T5zmvWZM2LA&#10;7Q6YC6jv+DvvX9/uNbHTYY4Ebstvjh94ZeEcrixsMFcVjzX/PchhaHszT8VsyswLcL66iu1uE728&#10;73O+3R60cTOKUGIej2TnDgGZU4PtROUpAta+Oa4OPv1b5J/8HL3NS8jPv8SYYOOi4zgb493Vl/H2&#10;+lWUowJHzfltV09ROtNvZYwNK8U6/nDzTcaeCF8yX2nKOGI52AbsG31LbcHfLU5YnLlaX8erS+c5&#10;92H84b9JF4txZc7lGpVFdJjPxeK0Y8A8YF64zHK0OOZnUZHAswqwrYdLmz6XS75/n3nzmE9rcY1z&#10;gjFPbJgjLu8dwO3f5TyK/WnlHOMk267lF2JuPsf3wdxRznLXwHKsqkhgnAIhfG7CXsfn1gwsx77N&#10;jU8SwrlsmHBOxPHd5+W0+DunJWf+THDOHHDcCXjuk+9tAT3mOx57Er8zDMhB3zEvneM82T+boTLM&#10;TTv1PeY5TbSwjsK17yFaPsf2y7ZrE5KTtN2p7/QpbZDjSPrZL9H77b9B4dwrKH3nHzOPIHO/CuuU&#10;DsiMbZbz64DnvQHnJEF2HXm3fZiH2uZD6nAzdjS1uxKQgAQkIAEJSEACEpCABCQgAQlIQAISkIAE&#10;JCABCUhAAhKQgAQkIAEJSEACEpCABCQggbkS0J3bc3U4VRkJSEACEpCABCQgAQlIQAISkIAEJCAB&#10;CUhAAhKQgAQkIAEJSEACEpCABCQgAQlIQAISkIAEJCABCUhAAhKQgAQkIAEJSEACEpCABCQgAQlI&#10;QAISkIAEJCABCUhAAhKQgAQkIAEJTFEg4NOQ8wyDD/4a2dZnSN76d7BaXkaIL/1OBHx/t9PCDpoI&#10;7UHzh2W9tITYHkxvD3198KJ+SkACMyWwVlxCtVDGfr/F/h2gn6f4aPcGri5uwvr+zBY+df5Wa9fH&#10;LquXlYjx6mXWy+JYxn+wn7d+h+7//d8jPHcN5X/6LxBEBS6ph1V7MH07VQFrhauVOmqFKhqDNptr&#10;iHacIA0DxJ19uCxje52PdKTNQQcHPdaRMw9OSFBIUx9/gloN7LDskuqTp9oYz/TGA/aNiO0kRJQ7&#10;hNZWGPOzLEXmGOdhMf24Yu2LrY/9LQi5fLcL120hSEovVtsjg7PhslhibIm8gfXHiZe56d9si/Ry&#10;nQMg6yOo1BAUigirC3QN4Rr7BJ6Cp4XMfgd5t4mgXPVfbl7nNez7Yak8HCJ6XboPGAsYD6bZprit&#10;rLHHY8/z4eqyH7tONGL58BMiKFb8frt+c+Jdbm43YJaM+3lzj6E/QVRfHX9b4DbytAfXavDEIuY2&#10;FrmNORA9bId2buQrxDnmTBTut+Mc0nU7CBnvwlKdh2OUA+LQy3P0LVazorVBl/OHEDE/XwpjJIwl&#10;Gc8JbV09/m7LWHF2TllM/DmkG/Th0pxzBc7Fpxlzhrtydr6bCS3T/bvImjuINy4hWt5AbmPh4bwe&#10;2fFjX964j/a//V8BulZ+/M8RLq779Z6dimpPfk/A+h/nNUFcRLR2CfHK5nAM5rXlsRXbBteX87qO&#10;je9hbWH82xjbzk57RZx3+GsB1gdpbnHoMIR/bU/s5foyqn/8X/pzJL/cNOajX9sJ/SEBCUhAAhKQ&#10;gAQkIAEJSEACEpCABCQgAQlIQAISkIAEJCABCUhAAhKQgAQkIAEJSEACEpCABCQgAQlIQAISkIAE&#10;JCABCUhAAhKQwNQFeI9hlTkvqgXmEDm87zdnToz9XpO3/9r9oCPmLLJleQ/wfq+BzoD32vOeRsuv&#10;kPC+7IW4wnQvzE/CfyoSmGeBmHmNXLmOL9Y20GNz7yYFtJmngHdC+3wEs9EDHttLyxNQX7N0S7xP&#10;2Y7cY++N60D6XAQU+uCnqN/4DTZWN9Fc20SfMaOalPEP1l5HhblB7jI3wZ32fdxnbGozn4flM7Xc&#10;UZYEKbL9407aa/e6B/zax2/3vsJCUmFOthJfZ6oZlyJlzoMB76FOfb4p/mTcyh7eU+38crYmi1X2&#10;j1leuAn7zte47o3KIt5YuohKVPTv27LzXKzmF6sr+OLgDvo95uphGbDmd0pFXA4TJLtbAGM+Kry/&#10;X+WpAs5yHTFvXka/Qcw8JYd5W2LmMHt3/WW8vXoFJZ+/5Kmr0ZunKGDxZYEx6Q83XkeBsf6z/TuM&#10;J8zt6OPEcMdsmZVSFW+vvIRaXJ7q3locvL/5Ej5GHw2m1eqxbdn402OMY9atqe6LNjZvApzTMx9J&#10;UFtCsHcH+d4Wws2Xh/kcx1lV5hB1B/eANnMRMbdTtMD5B/uajfVB0XKMxnBtjjkcw1UkMG4By6Xt&#10;mEc/7/eYC7LOU2DmDhvOAEfelM0VwfyAAT9ruR3nt61ywOG83LEvhjzv8TkRLXdm2rcJ88hes78g&#10;24xd92AeWsdcrCgxTvn53ZRrxnE+uvCq/3qYu/SFOg4n8GY/zztN5FtfIuM1MJuf2+mkpkknMHyh&#10;F+V8iO3G5iQ+3nNOEth1UHZ/FQlIQAISkIAEJCABCUhAAhKQgAQkIAEJSEACEpCABCQgAQlIQAIS&#10;kIAEJCABCUhAAhKQgAQkcJoCI94Bfpq7qG1LQAISkIAEJCABCUhAAhKQgAQkIAEJSEACEpCABCQg&#10;AQlIQAISkIAEJCABCUhAAhKQgAQkIAEJSEACEpCABCQgAQlIQAISkIAEJCABCUhAAhKQgAQkIAEJ&#10;SEACEpCABCQgAQlIQAJnVoDPpc7ufIr0w79BvH4FK699D5E9tJr/7Pm/XT4I2Ir9biUKI1yoLeu5&#10;wEMOfZfAjAo4lJME15bP4W+3PkHIJzUHfOL3V3v3cKt1Hy8tbCDL8xmsm0PKB79/uX8bKTLErJc9&#10;kHqpvIAL1VXkfM8HsyxHfv9LuH4fAeNZEBVYVwZDFQmcEYFaoYS1ch37gxYituFOXERWYItuNuEG&#10;XQRJiXs6u23W5hQWYbb5sPj+oM9+GfKh8UAxY5/k60FS96/B8UHyKhI4UoDtn3PSwLedPkL2E+sT&#10;GeO8zV1rKPOvEfoIG1xQWgCSAvK0i5xtMlxcO3KL8/uiOQUIChUgjpEzxrh0wL9nO85M93ixtbHt&#10;uDRDWGV7iguIqpxf8F/eOeDJFmNZGE52l3gY816Hc5sOotoSgiKPn+8Xk93s1NfOevpxolj2McDq&#10;6zivs3gwzeJ4TPPmPjcZIFpY9j9PvH3Gr7BcHcaqrtUjPVzPCLHrxBub7w/kvR5cr8XpRIKQ7X8S&#10;bT9nW8sHHY47sT9/GGmMOfPsbGuMTTaWmtmwDZ71nWYE4Pwwax3A5ewzHKvCSu3YY25xw+aeHR7D&#10;NOe1Lta33OOcmm8k7IV/8OHfYbffxM+vvI52WEEvt+tgtq1h0AkKFnMCb+SyHt8p8v0XvK/yekF2&#10;+3ckyhEun+e4tzAc8wyV2KO0J0fn9NZnyHptFLtNzsE26KpytgXYf6IYpXf/CMm3fsRuYv3Eetd4&#10;i2P7ypu7nFMliKsW18e/jfHu8XTWZnNLP6c0dj9vGGG78zgfHKHaWkQCEpCABCQgAQlIQAISkIAE&#10;JCABCUhAAhKQgAQkIAEJSEACEpCABCQgAQlIQAISkIAEJCABCUhAAhKQgAQkIAEJSEACEpCABCTw&#10;IgrYffAx7wWtF6vMFRgy3UXm74pu8D5ry8dSdsXh7aFPu1U6jJmT8HOkv/xLdHlvd77Oe4ALvCub&#10;nynxZy2pILZ71FUkMOcCEdt8Xl3Er196HR3e22v3QFd4j/yAuQ5m9xZeVupp/X8cx5T5A9zuHRTa&#10;zAuxusl70ofx4kJ5iTnVaqjGZayXFvHG4kU00ja2Wnu41d3B/U4D7aw7zAnB+6l9The7n533WOcE&#10;32FOgu3uAf/ybx5+t3f59+Hyw3eGn2WKiMPy8Bf/t+UkLDNXxTtLV7DEWDn88KRRHuzL6f3MeeCX&#10;kxperp9DO/2S1sOcXXvMfbNTqyPnvf115k4q8N5+N+U8Pqen8mxbdmkfrttCxrbdTYpwbKdREOE7&#10;a1fw9uoVlCLLZDL/berZ9M7OpyyuVJnL8fvrr/t5zSf7t9BjrLd8rBbki5xPvb10FevlRaacGeZm&#10;ntbeW9SK6itoNBfZX3s+50aH+fH6bHtILG6pSOAZBdi2g6TscwVlX33EfLy3AeZgQsFyKY2xWO6h&#10;nS3mImJOx3PXAOYC9vlSOMYEzBVluWtcp8XcfJZzTUUC4xWwuZ7rNQDGzIBtL3im9j3sK9ZWc+bK&#10;dZw3DU8ALELP0xhPq3aTJz3MO1pZZHxIWD/WccCcfkwiZrU93UJr4/bnBJPcEx5vXgeJX3oL4cI6&#10;IstFa3lDT+NQK8/WyAfacnhafjLLK+9zvY78SS34wgtwnLDrnL4NMdJl7T2OGZbT8oWXEYAEJCAB&#10;CUhAAhKQgAQkIAEJSEACEpCABCQgAQlIQAISkIAEJCABCUhAAhKQgAQkIAEJSEACpywQn/L2tXkJ&#10;SEACEpCABCQgAQlIQAISkIAEJCABCUhAAhKQgAQkIAEJSEACEpCABCQgAQlIQAISkIAEJCABCUhA&#10;AhKQgAQkIAEJSEACEpCABCQgAQlIQAISkIAEJCABCUhAAhKQgAQkIAEJSGBWBewh9nGBD2le5YN/&#10;+SD55j7KUQGVQgnNfpvPiQ6+8dBqh1pUwnJ16bDGp/9I61ml135L4LQFQvbuN1Zfwkc7N9EZdH1/&#10;77o+Ptq+gYs1PrR9xorFKysH3Ta+au0gCvjQeSt8+XJtlXGtiNyeQm8Pq877yO58zrhXRLR+FWDc&#10;Q8YHn6tI4IwIxEGM8xybPz+4wz0K0CsWMECMJOvAdQ+A2jLb8hnZ2WfYDdv1LM+w0zlAyp4ZsY5R&#10;7lBIMzibe5SrjEkzXcVnUNFHTipg7WRw+TVsHdzFIBqm6M3yHH3G85FnqI7trcC5cHUB2e42XKfB&#10;zwaz3L1Oyvhw+WhlE5Uf/ofeIoiT4Xj58F398mQBB5dlyNv7Pm4F5UWEPL9CbZHziwjoNuD6Hca1&#10;Ok3zJ6/mud5hm3UZ0N7z+xKUawiKtbk9huy2QLHEvsvz116b9Uz5As2nWTh3tniBMEJU47nxg3nn&#10;CfbBxjl/nCzm9HusxoB1sr53gpVoUQqwD/Zbvi1YmwgrS/bKGGWswfEsotPkHKyDsMT+lVT8dse4&#10;kdNblbVd335p5mPUyCPo6eyz7Z4dXsZcpCnHrEV/Tev4Qz48jk32tZxz0ITzhTL7nNU9YsxcvncT&#10;Ea+BRXzPVp9xTprbeaP/K0CYMOZYp+XrGPSAOWoCrOTJC21sbEvv3SBhjMLGVVr+/+y96Y8kSXrm&#10;95q7x33kXVdXV/Ux3T13z7Ekl0uRq+VoZ0Gs9GEXECQIkAR9WAj6a/ajAAHSJ0GQFqIgaAERlCDt&#10;aiVR5HDIIXeWM9M9M31XdV15xx3ubnpe84yqzKo8It08MiMyH+uOjEgPt+tnr71m5pX2GGb0Ou65&#10;STzGOx2XTg06B6tJUKlheQ5f3sczSNyv1GcXZp/D7Mo+Zymj7wTVRlYo11cKLB+ayQ6x7sXL6Bzf&#10;rX1naxkFln62SSkGsFdLdmMT2Gef3QX+IAESIAESIAESIAESIAESIAESIAESIAESIAESIAESIAES&#10;IAESIAESIAESIAESIAESIAESIAESIAESIAESIAESIAESIAESIAESIAESIAESIAESIAG393Cp0pAI&#10;e39H6VgCiDTsjXsyxGcX3H5FfDpp+yY2L6bdbUmffCLDclni1VWx0ELQ2xvQJqxBxyvTZjkpgSwb&#10;/iSBq0CgAQ2eCOpYAbT5NAygazRMxk7LbrLr9yrUs7A6YC+03d8U09uWHvT9dhsNiaFBUAXHe40b&#10;Ug7L0HJwSoBOmmC53JCVclPeSe9INx7Ik+GePOhsyibe98d96EPgXrehGroPSAcKEWcWdaI5YuCi&#10;st3YL3yVfoqgFfP1pdfkFvRJ0LK458X3ZyZ+BW742vJdGUEP4sPtz6WfxtKHnsafvvlVCaOafLsc&#10;yNton/IUnK8AipxVgEFCg0agXxLDlobQLkuw738J4+O91k2pwsavm03lBDkX0VRbpoY5zvc33pUQ&#10;+ikf7KBfqAYUmvkd+Ik3lm5IBD2Vi25TnWe1Md8qBfopdeXpoVwDzOVU4kP9IQMJ5CYA3xWs3IL2&#10;WV3SrYdOu8tY6OUVaVaYL6WbD8RAm8+sIi+MNc9DrQ29KOgCj7vwpQMM1joOa+bXazx+zoMfiieA&#10;uUzagV6v+nNoi0m5gjzOa2OYRardqp7kAOM+NAcxiYWuJNK5KqaqY0k8gsZTVwzkwky97eqb6azh&#10;2UE8K83Ms5vcQo9s/OFPJMGaovzu35Jw6SYGP2jlOX9xdvxz34F0DbS0Ku//ACC0jVU/TRv6qjT2&#10;uYksQAS0E8Yx1SezsWp4Yr3O5lqAdpuTIh7YSrR2V8pvfkuilduZbjCNaE4aiMUgARIgARIgARIg&#10;ARIgARIgARIgARIgARIgARIgARIgARIgARIgARIgARIgARIgARIgARIgARIggetLAKf3MpAACZAA&#10;CZAACZAACZAACZAACZAACZAACZAACZAACZAACZAACZAACZAACZAACZAACZAACZAACZAACZAACZAA&#10;CZAACZAACZAACZAACZAACZAACZAACZAACZAACZAACZAACZAACZAACZAACZAACZAACZBATgI4oNnU&#10;9dD6UJLOttSDSFrlmuyNuhIePskeB7zqGa+r9ZY0cei8CzhDmoEESGAxCWh/Xqu25U0cCP/TZx9L&#10;5Hq8kU/3nsiz3o7cbKxKooe3L0pwPiqVz/afSG/cl8BkDqoalOTN9q1DR1EbSfe3JN1+hoPq6xLe&#10;ui+SJotSS5bzGhG41ViWUoCx2VoZhZEMo5I04pHI3q7Ihll4EqMklsf9bQkO5hoG/qacjMViXhJU&#10;G6if9mH2zYVv6BlWIFzakOTv/CP5y1//qQyHfTHoKym8/SAeY16LjHWgOzNYMehbQW1FkqcPJO3t&#10;Ie7i968zq33MDQHG/cp3fh/orNhEx/+pAB6T0jW8lMaYW2zDduDRmm24r0hMTd/Lkg6Gkvb3Jazj&#10;91khhcmaFPa/hzIg6PzGlLFeu5LzG4WI9WsJdTRlsej7FuMJruD6rAAr1UNBfc0Y49Wgk3HWts6R&#10;t453Uq1hGY5eNx6IxRhvSrrOvqB6HKrS4n7Udofn73bEjgYStNbRJtViq5NlIemohzx6YtZui6kg&#10;jyvRTKic2mGglUSVksWZd6UdjNc2gc9dRvlDLb2rw2k/LPpuL+67NW4E/1gbDl3coLUmMeYCdoQ5&#10;KO7RlEYWfv3QWtiUymBVgrmNYQuxm6WeltfV/w5r6s4u1tRfYsxpSHDjdXXNCDgyIcjW4Rbtc3Dx&#10;eBxqfuAu2mfTVNJhFxcyWzw+gudVjBU6XgjyNK6MM8zLs6hnRlc7VfvEu1H7nyW30wqD/GcTUD+M&#10;sXYIn4u+F+CZddYzZ5PbQqVqwBzzTNfmzmfPqg0WigoLSwIkQAIkQAIkQAIkQAIkQAIkQAIkQAIk&#10;QAIkQAIkQAIkQAIkQAIkQAIkQAIkQAIkQAIkQAIkQAIkQAIkQAIkQAIkQAIkQAIkQAIkQAIkQAIk&#10;cIiA6i8sQZOhgj2JPVzXrahjaDP0Nx9KEqcS6h7tUPdonxCgOWJ7+27vdb9SkzF0j5AK9numslxp&#10;SEV/16263OZ4AkBevkoE6lFZogMtO+1LQ+xZH0F3QPULLm2f92mAtZCub15SB0X+dutLCbBXfLda&#10;lR70BFR54HZ1SVahTRBCreHw3vHU7VlXliJt+JflWlPehl5gdzyUp/0dedDfcu/70BRJoBPhaoU8&#10;1AVp0PfJbwbXI7xC7MEPTOTarQRtgVBfyDeC76rguxvQmbrbXJcydFcPl8UleA1+KI9vrdyH9kYs&#10;H+58CXuGvgb0bhK8/9WBFuUbrRtSLkNn4znpawBm2irCH9h+BwPrALqAgQwx1qqGUB0MK5GOlwyL&#10;RkD9eTkK5Xvrb0urVJUH3U1ZqbTkvZXXpBpqP7h4f6q+qR5WpIb89wX6WihFDB/YhVZO0kicj1s0&#10;zizvHBGALQUr0NCCzmm6tykWL1m6gfWB2nsBAX4y7UErtfNMrI7JK7ec3o9LGf3NVJsiJWgOwZc6&#10;bRnV0MGYzEAChRHQOWN3F74Ts0To5zt9phy+3GBMUH0sC20sCy3JTBf3Konwq/bhKJvXQNNIWSkz&#10;1dK0Ceproefq5uqFtcx0CakPGQ1l9MGfSrzzRKK11yVsbyDurNljtNX6Hhr23UenQwdbwnyPYX4I&#10;aHM4vUnV4lINT9jykcabn6KyJPNCAHOSBM8qxr/8MeYhFSm/87ek9JXvSOmd72UlPKQ5OS9FZjlI&#10;gARIgARIgARIgARIgARIgARIgARIgARIgARIgARIgARIgARIgARIgARIgARIgARIgARIgARIgASu&#10;HwHuTrt+bc4akwAJkAAJkAAJkAAJkAAJkAAJkAAJkAAJkAAJkAAJkAAJkAAJkAAJkAAJkAAJkAAJ&#10;kAAJkAAJkAAJkAAJkAAJkAAJkAAJkAAJkAAJkAAJkAAJkAAJkAAJkAAJkAAJkAAJkAAJkAAJkAAJ&#10;kAAJkEChBEx1CefG40Do3rZEOEC+XW7IF/L0aB56QDD+u1VfEdl8KHFnU4LVuyLt1aP38TcSIIGF&#10;IRDg5O+vrd+TX20/lFESuz7ejQfyN5ufyY0G+vpCBSvjNJWP955k58678+etrNfbstFYwnn0uOAO&#10;ng8kffZA7HBfzI03JGjfwFnn6ULVlIW9+gSssbJUbkmzVJOdYVdijM2/uH1P3lu6Ke31OyKw9UUP&#10;nfFAdkc953cwxZAQPbeaJPhQElOpLnr1WP4LIlBC3yjDiobIT918ir4xTsb4Ta1qmoD7wrIErSVE&#10;jiXt7CCdxe9f09T81XtQ7yTNxtBXv+SVUwjYeCS2uyNSqkhQX3bGqH4saDTFDrp4wddhDgITnV2A&#10;7ae9HWf5poH12bRdYHYlmmnKpoxxIgrEor/b4UBMHX14poCPVsfGffDuSFBriqk2Mwd09JYzftPC&#10;YnVdqmIdXnF1kGSUzVUvsB5nFHL+v1Y7h+tKBx1JRyOJmm1xtlE0Qx0X9nexZEglQHsH6OsXanAz&#10;bIlseVTKbBjj4EKEGON1f8/5ubCFNWsQwggwhzwj6AjXHQ2dqwhhOKMoknFUlor67SAQY5PMhyKd&#10;EdJL0e4h5hk6L5cgQn8tweeAUaqzjivuZE9jqeMZ+MRbD107RDfflnDpRjZ/AhY33mmfwZzirKD3&#10;mkoD9peI7ffOuj3f95oHyjt48EsZ/tk/l+juV6X2G38AX4F+rJPHhQtGkv2nMvjRH6EdrNR/+9+T&#10;YGkddnk274Woqjol1Cvtw6/HQwkxRzcV9bkMGQHwCVxHQ7eB31tEE2ZTkgAJkAAJkAAJkAAJkAAJ&#10;kAAJkAAJkAAJkAAJkAAJkAAJkAAJkAAJkAAJkAAJkAAJkAAJkAAJkAAJkAAJkAAJkAAJkAAJkAAJ&#10;kAAJkAAJkAAJzJSA7quul8pSx17q3aGRGHupb24+lurPfizjm1+R4Df+oZj2adpiSKGzi+3CqQyx&#10;JzdFfA3YkQ09pLqUAt2fPtMqMHESmBsCVfSjEjQNVH9TQ4y9631oHjh9ooO+MTeF1YJM9tDrvu3J&#10;5wssoB1D02HnsaTjsWyvbcgwjKQShvJ684Yoy9OCajzYNOPcgq5Mu3xb3mzflB50fZ4OduVJfwda&#10;ELHTSS1BA6KCtCP4owrap4zPJRNJiL3Ygf5nAtwXQNMMn3EtxD2ZJ8v0f1SPUP+7jkFrrTb9/uob&#10;EmPP+q/3HsvYxtDXMLDtkfxk6yPH+C3s86+oNu3lmNLcNo2TROjvwxmMpI+xNoF9K9O2jo/QKGFY&#10;TALqLkP49G+s3pevr95zPj898BOX4Sk0z0oE/wa/qfMvqLJAViSRjmpeQZPjwKEtJmyWei4I6FrA&#10;tNbEqH7Q9mMJbn8Fg8Pp4/TUBce4a3efZpp8jTZ0+NbQweAf1bAxpjh9MNUb2t8WO+pm8xUdpC+j&#10;s01dKd64OARUGyuWZACtaWiMmWoLPjPH+Kz2qHarGoGqTwqNbtV6ulJDvU67oe+k/dBGFfTNumOG&#10;ARHXoeWq2kbaaS+8c4Kzavw1oTu18wjagigfxmQtyYUGTPqSh7+S+LOfQ99rQ0pvvQ8drFrmsy60&#10;IMzsWAJqE+ifgvmS6sCK6pHqNZ2sM5DAMQTUNtL9TRn8/P8TA58X3X0PcxTVr70i2n3H1JmXSIAE&#10;SIAESIAESIAESIAESIAESIAESIAESIAESIAESIAESIAESIAESIAESIAESIAESIAESIAESIAEFo9A&#10;tHhFZolJgARIgARIgARIgARIgARIgARIgARIgARIgARIgARIgARIgARIgARIgARIgARIgARIgARI&#10;gARIgARIgARIgARIgARIgARIgARIgARIgARIgARIgARIgARIgARIgARIgARIgARIgARIgARIgARI&#10;gATmhoAe8tts4+DfSNI+Dubud2W13sKB9q8e/FsOIrlVbcvoL/53GeLQ1/Lv/vsSvv/7qApPnJ+b&#10;9mRBSOAcBCz67o36srzRvim/2PpUGikOb4ZP+HT7kTy78ZasV1uS4vd5D3oYtdblWX9XNru7EpjA&#10;FVm92JvtOxKZUFLnp3AljSV58inOqY4l2ribHXxuk3mvIst33Qig29WikrQqddkediQNAvnF+m2p&#10;ol++s7QhcRIvNhH4lZ3BvvSHQxH0Xw2l1EoNB8hb9FdTquHK/PseV3D+uDQCBiZSCgMJ0T8yezHw&#10;9YkM0D9encWeUEzcaMJQgvoSbkD8zo5IwjHhBFq8fBwBdVXxWNJBB7ZUkrCxjAtYX8GHB9WmxHub&#10;Ynud577uuCQKuZYmsN89NWMJXBkKSXU+E9F+W66Bd1lsMnLsA3Pzgsqq3gWeprsnNh6hHFUJag1c&#10;yzFmOf9TwpiHeox7YkeXN7bbGHnrfBhzaLXdhQq6fumjPdAHTKXheOZqj9MqjTlK2tlG90Kj1Zt4&#10;dlJxa4rToizOd6gTxlJdA9pFWBNpORP4XLSHBBi/G0sw28C1/2nMda0YJ6l0x32sFUW6par86Cvf&#10;km+svibfX3sd9U8lQNpG00dCsa4ZYVMh5giZY8X8tFKTpHfQ92ELOXr9aUVcqO8MWCaPP1Z3KAHW&#10;KM4Pgp3onAxze3QZMM3mY6dyUp+jPhTpWax5HOsZkEDzimw/lvGXH0nQXHE2M4NsLixJizXU6POf&#10;O1eXjv8dAcULy/tCMtJ+2O9gbBzBttDHQ/hctS8G53fU57m+gj7GQAIkQAIkQAIkQAIkQAIkQAIk&#10;QAIkQAIkQAIkQAIkQAIkQAIkQAIkQAIkQAIkQAIkQAIkQAIkQAIkQAIkQAIkQAIkQAIkQAIkQAIk&#10;QAIkQAIkQAKvEMC+zEZUlTr2VBvsRHVbf7GvNxhCX3DvGbYBD7Cv+pVYBxewbxV7re1wH3uGU+lD&#10;RyN12kCplPG5jT39wYHW10kp8DoJXBUCqj5QCcpShb6J2n3i9jxb6cV99zmap4pqPx0f9G3oiQr0&#10;Qq1eO22ftn6v4bR7sjum/Gkk7u2K3X2M/K3sQndnjJi3a8uyXmtLJCGInuh8juSR6R5m9zZKFWmW&#10;bsqbrVsHO+uz66+kdFDfRAUGtE7Z/y5Pi98zRalXYh3J97r8MrHt76y/DVtO5eP9JxJDc0TtvDMa&#10;yF9u/UqqlYrca99Aq0HR4AxTui7ctJ5qS9Lfd3pTfeiQxNA+0dAu1yUK58oruHLxx/kIOP/holyu&#10;r1A7q0FrowGNI9VYVV0c1VHton/G0JqoWOhDHbjw89WQd5MACMC+DGwrWLstyad/I8nWQ4lGfQif&#10;qo6aZ1C7hB6Y3X4odjCQ4M7dg3RVK0UFgBAwr5JaUww0pOyg6+7HYMNAAsUQUJ85hD0P8FJ9snob&#10;fjRbE58vA4wD0B5TrUOnzYe1ND6cL4m5vxsaao5VT6SM8Qb9UrXd3DoCuk+ZHusl1Fl9FOb/QQUa&#10;ntCAsz31E9AXFGg1XmgbYP339HMZ/ut/KdHr70rp9fdEoA199exg7g312AKqZap+Z1CpSqIalGqz&#10;Ok9XH8BAAscSyHye6kwaPXdl0fRWj60TL5IACZAACZAACZAACZAACZAACZAACZAACZAACZAACZAA&#10;CZAACZAACZAACZAACZAACZAACZAACZAACVw1Arr7goEESIAESIAESIAESIAESIAESIAESIAESIAE&#10;SIAESIAESIAESIAESIAESIAESIAESIAESIAESIAESIAESIAESIAESIAESIAESIAESIAESIAESIAE&#10;SIAESIAESIAESIAESIAESIAESIAESIAESIAESIAEchHQg38DHFaNk39xYDUO+h7uy1q1JSEO+n4e&#10;cJOeBdzCgc3LpaqkvV2RqCymigOceUDwc0z8QAKLSCAyoXx143V5bTCQH/7NT+S3P/65DIZd+WDz&#10;CxwUvyAHgMNBpXh9uvdEhnaclRq/t0p1eb25KunksHt1ZPFAkiefiIQVCW+8Ad93yNctYgOyzFeW&#10;QADbXK+2UT8dqWGyNpXt/o4MR8PF6Zuu5Ed/qFdJUKcn/V30zcR9aayRCuYUjTfel9Lb3xbTWMK8&#10;I6v30dj8jQReEFALiYJQSmE48fLOtsbJ+MVNU3zSsS5otsViPLTdbRhojFgLMv5NUb/5u8WKjUd4&#10;oZ3SdP6Kl6NEaW9P7GgkplwRqWf+y2DNJFWssVDHtLc1c5+WjgZi+/uY15QkaC8v9DhxZhOg85tS&#10;CbzL6K8YRwa9i+ux6hrUbjtYD6cJ1sMNCcq1fO2Lsc9UYCewm3Q0xlp8eCmux44H0v/xH8ne//RP&#10;Zfzp34gJS2c2wdzcoHMFzJeCm29J47f/XSm/9Z1sbl/0HMImknQwPiCvsLlytR6BwKZNGGVN6sa/&#10;uWndEwpi0FcwhnR2xERVPMvCXHnK9h6nsXRg7zrup3h1y1Uprd6SUP015hMBzClEWuiaEoNFqhON&#10;yXQAcw0TgJMygr9/fv2EUl7py+Bi8bwgfvYFgEVSRv8z+vwQ1w044ke2fIGPPDNg7hXgOaNgnZMi&#10;zSzimbHOf8NBH3a23kIfLmG8ntJuzp/ZjGMYi/GvJgGe21rUy80/ZpzlhSev9qB9HO8GfdyN99of&#10;GTLf4/oZTFjnQItqx2xLEiABEiABEiABEiABEiABEiABEiABEiABEiABEiABEiABEiABEiABEiAB&#10;EiABEiABEiABEiABEiABEiABEiABEiABEiABEiABEiABEiABEiCBmRHQbZkh9iO2yw2JdJ809iP2&#10;o0jG0GlIB9jTC80Pt693spf6SEmwn3vUFzvou/3WfezLtdg/rFsaq1EJel7Vo9qER+LyFxK4WgS0&#10;L5WxJ15tX/WxNKjOXXc8xPv8aeaYz/6NBP/Pfyfy4Z9DF2HgynviD2iHGugnGOg0uZoVoCVqocnR&#10;3XogFhqlHTDbg55YiPd79XVpQLM0b1DmCXgn2F8fu1eKd/396EvbRK+pbpnGUd1B/Y/heALKpx6W&#10;5Ttrb8vrjXUJ8Z/SCmALu8O+/OjxB/Kgu+mY6hcFmMjxBVmoq+g3amfwAQnGxh50g+IwkDLG3CY0&#10;UDLtXtrcQjXpHBfWBEaapZqb002Kqbo542n0XCYR+E4CJxFQza7l29B1aUq6+aXTEipGwwTrBp0n&#10;bT6Gv8QcY+2O08lxaw9XFujmRBXorkFvCMH2OphcqeYjAwkURAATFjvCmhf+0uocvlJz2mJ57Fu1&#10;+FRX0kKITHX6VCNLtcuuUrB96GdCz81E4AQ9Nldn1aPTsSY9n55rkVwMtDRNvYUkA0mhWSyqWXrR&#10;AXO9oAE9T9WYhP6z+ja1gZkGTiOnx4v1np6LIVjP2DE0CbWPcu03Pb/reKcuaPV5J/xJ4MaGBdJb&#10;vY7txTqTAAmQAAmQAAmQAAmQAAmQAAmQAAmQAAmQAAmQAAmQAAmQAAmQAAmQAAmQAAmQAAmQAAmQ&#10;AAmQwDUlcHC6+DWtPatNAiRAAiRAAiRAAiRAAiRAAiRAAiRAAiRAAiRAAiRAAiRAAiRAAiRAAiRA&#10;AiRAAiRAAiRAAiRAAiRAAiRAAiRAAiRAAiRAAiRAAiRAAiRAAiRAAiRAAiRAAiRAAiRAAiRAAiRA&#10;AiRAAiRAAiRAAiTgSUAP/sVB8jggOt17Jra7J432m1LFtX48yA7pxjmvOLZbblSXpIKDnHudHRzk&#10;jEOla0vZIc5X6xxvT56MTgKLR+B2Y11uN9elNtyXUBIpxSP55c6X8q2N+9Iu1yXVA8LnNGTux8gA&#10;/uqT/cc45j67kuLtTmNN2tWmWJTf6IHV8F9pdx9nz8dimksS3rgvks74IPo55cZizT8BA3tdr7Ux&#10;+mZBTXh/0JOBHUvTQI508sX8V+VICbXY4ySWp13MJbS/4gKqKutr92TpN74rNkmy+9OD9yOx+QsJ&#10;HCUQoGNUTeX5RR2uBslo+u6BCFY7V7UtphRJ2uuKxRhootLC9rHnMObwg47Fab8r3T/5n8UOe1L9&#10;3t+X0u23Fnos1jWSHXTgu4YSVFclqFUdeRNEEmCugcpJur8De5qh01Y7jodg2sEarYxytOew9Qsu&#10;UhCKqTTE7m9KOuohcfTjCwxpZ0tbXkxjWSQM8/kLFNlEZTFhGfH3ReB/tBYztJRjCGmO6JeoT/L4&#10;U0k6mxdegmMKdb5L8Culu1+R8r33RDCHsLOYPyDNtIc2CgIJGivnK9/c362GqDacwo/pukhtYp4D&#10;et5ojLFkDz4A438D/m5K/xonY+mOXzzjCk0q7RDPwtSfHFTbYG1o0AmHaPMETPSyJh/gHinBv2MO&#10;azHPmH9Os2xDKzHm8cnWE4xzbQk27hy0gQN1gAafnT2dUQ6AD2stZ3t20Mf7jOb/aMsUzzEF7Riq&#10;3557Oz+NG1ZQUYTxHva/D16Ygyx2fY6pK57XuPZCO5lGCy4qwjxnfMyN1+wSulUWsHhWG071whnP&#10;s3SOmIIdbnPrm4mzO0iJbyRAAiRAAiRAAiRAAiRAAiRAAiRAAiRAAiRAAiRAAiRAAiRAAiRAAiRA&#10;AiRAAiRAAiRAAiRAAiRAAiRAAiRAAiRAAiRAAiRAAiRAAiRAAiRAAleTgG4pXIbuVoQ98thWLcNS&#10;ScbQwRDst7aDbrZPMTzYZH0YASKm0DeSUV8SbGkcIZ7qsqh+11KpLhXVSMB/qrfAQALXgUCIPuTs&#10;PkB/ia2kECQYQJsoxh72uQrQQjDPHojZfigC3UB7TPd+UV58ufdUzMc/gVYAtCbe+W2RysaLr3N8&#10;Uk0h1XPobn4OHcOB7Lfa0oN+03KlLTfryxJC14J+IwfYGUdB60sbWhrf3XgbNp3Ig+6WKiWJano9&#10;g67Hj778QH7nzjfkRgN6jRbjCUxnSomPGZf8spK3TuPy8evvyM/Snmyj/4zgI+oYGxvlKrgFHB0v&#10;q2muYL7qxluVutO8Qfd0869ODA1KjEHyQnLvCtacVboQAtBWClZuQUurDQ2hR5LuQnds9TWnr+WV&#10;P+ZLFrpE0oWuOXSdgmXoEh3Wc9QlRIhFBtYpTrcNY43VOQz+wwjjlTUjk4AScDqXWM/aYR+6ojUR&#10;jM+5JjBqjpi/mjLS0PXwGGvkWWjbXWqzoV6qqzcei2nVwKuMpQHWOCGeAYzw3AB9M+uX2j8vOMBP&#10;BNAlc7pTPfUT4wtfS+i8V+pNcKmIhXaqHQ1nC0F1olTbTjWl0AYGc0xnu7PNdYFTBye0TfTaO07v&#10;NWiqNuQl2OoCE7x2RVcdQjyrUF/ufHsEXUnOP66dGbDCJEACJEACJEACJEACJEACJEACJEACJEAC&#10;JEACJEACJEACJEACJEACJEACJEACJEACJEACJEACJDDvBPSkWgYSIAESIAESIAESIAESIAESIAES&#10;IAESIAESIAESIAESIAESIAESIAESIAESIAESIAESIAESIAESIAESIAESIAESIAESIAESIAESIAES&#10;IAESIAESIAESIAESIAESIAESIAESIAESIAESIAESIAESIAESyE1AD6sO116TYO22WBwyXw9K0sZh&#10;3ykOUZ6EUAK51VoV0QPBB30cRl/GQcFtnGmNQ64ZSIAEFpYAjkqXUhDJ27fekmGpLqV4LDUcWL8z&#10;7MiHWw9xpPO8HwRuxBorDzubsjvoSmAymcYS3t9aunm09DaRYPmG1P7BP5Hq7/1HEjTg0+jDFtZ2&#10;r3rBYdayVG1INSyjl+rx6kYGyUi2ex2MyPPeL09pHVSmOx7K7rCb1QJVMcbIRq0leox8dpD8KfH5&#10;FQkcImDQG8pRdOiKlXGciD2nb9c5rZGSSDyQpLsHM6Tk7yGohX60mGckD38l8RcfunWFtuHiBnhm&#10;OGvb7YjWK4Afk6CMuQUcHaoVNJbhv0N8vyOSznbNZId9SXuYB1WaYip1FEFHjqsbTIARo9JAn40l&#10;xfrUAb+o6sK/pJ1dN4YFzRUdxJBzDt4aJaqIKVWcfaSjLi5c8PiuYzBYBtUlIAzE9vrn9p8Xhf3U&#10;fBL4/fEI0/rk1Nvyfpmgf0lvD6xKErTA6qr1rxDjqNqjjfMiusB4VtL+Hto7FoP+E1SbKPrZ/U/v&#10;6GONG6eId9DNSlKWOvqf1QtWZ9dWggMbinEvevpBvRAbjExZ/Xsq6m8zYBdY7XnJCqws1tTp088l&#10;HfUkaK9J2Lrxwm/ge2Pgn7WPpGOU+hSfhlsM/I6s3JDyG9+QaOM1xIENThqoyDoj3bS3i3aEv2su&#10;I2W1iMUNBs9jxY0daAs3Bl5sXexkTjOLtkJVNP20t432KknYwDi72M1VeOMY2HHWteD9Jm1xQi7x&#10;5kPp/h//rXT/1T+D3xzMpn+dkDcvkwAJkAAJkAAJkAAJkAAJkAAJkAAJkAAJkAAJkAAJkAAJkAAJ&#10;kAAJkAAJkAAJkAAJkAAJkAAJkAAJkAAJkAAJkAAJkAAJkAAJkAAJkAAJkAAJXB4B1SlqRzUpY4+8&#10;7vgdQr9oXCpJin3Utg9tg5N0WQLcPYSGA/awDrHHOsZLt3rqnu52renSO20L8eXVmDmTwGwIaF9q&#10;hhWpoiNU0pGU0Xf60AAbQZtgXrRdLHSSTG9Hgr7u0YaGycodvGNP+klB9/n39yX44mdiHnwAPQ1o&#10;qDifcIo+wElpHVwPsPf8cXdL/nW9Ij+++5Z8eOOujMoVud9clwb2xitHhvkkAEuW5VJDvrfxttyq&#10;LUPDEVpJsPcQdvUEdvVnj34hW7AXp8CB69e9JZXDLph9WW/JXq0uULWUGrR7a1EVn647nfm08UUt&#10;FVRwZBUG987mI3n72SOpQ1upPx47HcoUPpt+dVFbdn7KbRotMUs3xCRjSbcfisW7r+6P2qXdfiJp&#10;F3ML6O85fTadd7wUDLT6rK4zML4ItPsoLvMSIP7qQQBjMda7qrMTYJx2+n65UsOkR3UOMZ81mBPZ&#10;wQB9RGdNuH5lAuoy2Ee9oMlWgw4rNI2MarrqC3V1WmCXprWHUVA1PaGzlUL7T1DGiw661guhc2mq&#10;NbHQWrPQT56dr9I5pJXhn/+R9P7X/0riT3+KRzZaZ84tT2x3tE+AdWblOz+Q+u//xxLefivTszsx&#10;Ar+47gRUo9RpsEGzzVRqkF2Fr2MXu+5mwfqTAAmQAAmQAAmQAAmQAAmQAAmQAAmQAAmQAAmQAAmQ&#10;AAmQAAmQAAmQAAmQAAmQAAmQAAmQAAmQwNwReHUHxtwVkQUiARIgARIgARIgARIgARIgARIgARIg&#10;ARIgARIgARIgARIgARIgARIgARIgARIgARIgARIgARIgARIgARIgARIgARIgARIgARIgARIgARIg&#10;ARIgARIgARIgARIgARIgARIgARIgARIgARIgARIgARKYWwJ6KDUOhi7/zj+W2h/8FxLdektKxkg7&#10;qh85nrsaluVGfRkHze+JtSMccF0VU27inOWrdIj33LYSC0YCMyZgZW3pplTbKxLhwPrKaIiubeWD&#10;zc+li8Pa5/1c58Sm8vHuE0kkdefKq1taqbbkZnP1iB9zJ1TDvwWtdYlee08kVElH+rAZGxeTz0nA&#10;GiutckPqpYrrj2qqIxy8/mywLwZ2vLAB3W4XdeiOBqhH4PxLJSjJRmPpYErBPrmwbXsJBQ/QF3SO&#10;arWDaLewRoZ2LCnGhakD0jClmphaTZJhX2TQzdKaOoGreOPsfIxNxmLTFMwrItU64C14n0dd0v6u&#10;GK0T/JiJIlQJFgn/FrZW4ecE33dE6z0zw0J+6QB5xPCrlTpsueHKcBUt83mdwDfQeiax2KH22Quy&#10;I23bMXzMYA956pxy2Y1lz8t1zg8B5qKmou2ViB30zhm7oNuD0Pk/rY8d7sNgL4hlQcWfeTLa5sOe&#10;pCOMD5WKmGp75llebAZwUmGILNHuWAfOdVCHimKmvV2MIyO0R02CMsYRtNFpAaM8vrbSG/ckhn3r&#10;3XqlEgV4lUVKZRnfekO+WFmXEcYm/S7BfTHm3S5ovjpnjaouL4v18Vl5ZhGv5k8DO4kffwK3m0q4&#10;dg8+DOO5awMlhwCforztmb4E94Bt5f43pfkP/3Opvv+DLO4Z7enyONcPK0m/73yswZojaK4sfPsZ&#10;9dtYJ7r5xrBzLhq+N9vxQAZ/8cfS/9N/LvHml+gaBR+ToT43xlyxg3EWc6qwubzw7eXL/JX4QQQ/&#10;hf6m6x3MPzOP9vJdWX+0476MP/mZxA8+xDg2OOHel+PydxIgARIgARIgARIgARIgARIgARIgARIg&#10;ARIgARIgARIgARIgARIgARIgARIgARIgARIgARIgARIgARIgARIgARIgARIgARIgARIgARIgARIg&#10;gUUnkGK/b6NckXqE/dO6lRx7ygdRCVsTodHQV10B3Ut9sD/4cGUTCy2HpiT3viqP11+THvZia4iw&#10;33qpVJeS7i09fXv34dT4mQQWnoDuiW9hf+/7X34qP/zZX8nd7Wcygr7LCPpGc9MVVBOhsyWiWgwN&#10;aGLonnrXV08ooe5Rhgafba6LgZ6GdDZFYviEY1zCtA04ikfyefeZPIOv+eDWXfl8aU3a0AC8VVuW&#10;simpAsG0SfG+SyAA9SRZK7fku+tvyq2wIhWMFapnoNpeD2AfP3r8gWxDM861IuzEw1QuoXbFZpmg&#10;/+xjH7/FOKq6G8pCNXvLTrul2LyY2vUmYAMjS9CD/f4Xn8i3v/hYmtCMSKBR1cU1tcNr3RGvt2kU&#10;U3v4eIN1QrByW2yINcLmQ6ex5TtcW/jFdPshBFOhhbdyU6SmGoPqKY/OA0y9BT1zzA/60I5z2nzF&#10;VIupkICzQcyJBfpFpgY7g507IcgcaAz8sOqTwliz/jHRI8uR1lxGQX+1PWhXYd5n6lhDYM0jeGYA&#10;UTd3zer6YDL5u+gKIN8AZTKlzE9Y1U0qXJfsRaVsHEuKddGRfDS/aiOzgfHIfX+y1tOLtHJ9wpxb&#10;de2SnaeSPvsMPhR6hwzTEcCzqhc6XNNF4V3XkIA+M4FmrUBrWru2KUFP0mklTljoXEVfDCRAAiRA&#10;AiRAAiRAAiRAAiRAAiRAAiRAAiRAAiRAAiRAAiRAAiRAAiRAAiRAAiRAAiRAAiRAAiRAAiRwuQQK&#10;Ph34civD3EmABEiABEiABEiABEiABEiABEiABEiABEiABEiABEiABEiABEiABEiABEiABEiABEiA&#10;BEiABEiABEiABEiABEiABEiABEiABEiABEiABEiABEiABEiABEiABEiABEiABEiABEiABEiABEiA&#10;BEiABC6HgClXxZRxwDcObQ1wUvVqYwmfcLIr/k9xwusaDppv4QDvpLODA5WHYho4ELyEQ64ZSIAE&#10;rgABK2GlgTPal9HhE2loHw8C2R7syS93vpAAn+cxGD2IGv9vD/blYWdTQj3A3J09beWN1k2phTj0&#10;/rjD7m0K34YDrBlIYJ4JYPytRWVplxsYivWkdR2SU9nu70pynF3Pc10OlS1JrTyFb4nRB1ErMfjR&#10;wBxkpdI6vr8eisuPJPAKAYxZVfj+QP26C1bGcSwx7EyHg6kCbDCIShLU2yLjgaT9fTE6nlzHMB5J&#10;ur+F1yYczoRpsSBsPMZcA68wEhNVM/9WbBYXmBq8c5KCF9ZHmJOYOtZPqJd6a2d/+F3CUGTQd3Yl&#10;wdRWeY46aJqpWLSbDg2mWpegUptZ+52jYLO7VVkHYVZPtaBBD+Y6G3t9pRLIO4WfsJ09rIUrEmob&#10;T+9tXkkOFRFTQ3uh/Cnms15pvZr6VFd0zR+U62JNKLbfhe0kl1KOqQp74Tdp/8psLB32YHNNsFp0&#10;v3UUoltOoe1dPRP45nkP8HO2uwczTdD/luFzUXZcOzWgGdU/docY41JdA+oFkVJYlnpYFYHP7H3v&#10;B/Ln73xbtusNzE3RH/HfWMerg/6tvt2USi6hVH3OqRle4S9R8aTfkeTp5yJRRcp33joyZ3Lrc/hn&#10;BxhtNJV7VJ+OedjMAspsh133MpWKGKw5Fj6AWQBbVcNO1W9fYNAxd/SLP5PBX/8L9EXMf/AEudiA&#10;UWnUxVjbxxCJftdaRn+7oDG+2IrMIDX1PPBfIV66VlHHdmI/03vROlX4tAr8HO61w/50fdLF5A8S&#10;IAESIAESIAESIAESIAESIAESIAESIAESIAESIAESIAESIAESIAESIAESIAESIAESIAESIAESIAES&#10;IAESIAESIAESIAESIAESIAESIAESIIGFJoC9hTXsB66rLoLqJOA1KpWhJZhAV6CDrYcn7d9MJFq5&#10;JTvf+j35+Ztfl45qEiKtEnS82tAlCFSX4Prutl5ok2Dh8xFQTY4qdCZa41ja0J1oQkMmjkcyUj2C&#10;E/tRvrxyxULfRkHEbD8WGQ7FtjagoYC96KdqJ2Evcg1aX0u4V8MO4qYjfNC0zh+gACMPetvytLfr&#10;9EojaKiEYHO3uQG/AU0VhoUgoOPE+pPP5O9+8BP55qNPpJxk+nA6hny6+0T+/PEHsj3U8QP2k89U&#10;FoLDaYVUTY0Yemd72LufSqbPo2Niu1aXktPaOC02vyOB8xEwqhNRhfYz9MRK8KtlaOYk0JjoxNC+&#10;mofx53zV4d1zSQD6NWu3JcCcIMFcwEL/zEvjReckmCvZ7UfQb4Km2dpdaAodPw8w1Ta+K4tVLTdo&#10;2WRzqms6uMylbSxwodR3qj6Z2mAVmvlYx+YOOuVRPUfojqUj6PZA3/TKBKwVtP+lg67TAja6NoDW&#10;k4CX01rTcUb752XpPqH9pNmSoLUugWqkazn0mvqZgoPqWSaPP5Le//bfSP///kNJO9sH+WCNpe2P&#10;sVg12m0fdqVal8UXwaXptKGUeQiNtBr0TLU90AIMZxEgo7MI8fsDAvBriWqwQQ/YVOpHtBNF59fw&#10;8xZ9nYEESIAESIAESIAESIAESIAESIAESIAESIAESIAESIAESIAESIAESIAESIAESIAESIAESIAE&#10;SIAESIAELpNA0acDX2ZdmDcJkAAJkAAJkAAJkAAJkAAJkAAJkAAJkAAJkAAJkAAJkAAJkAAJkAAJ&#10;kAAJkAAJkAAJkAAJkAAJkAAJkAAJkAAJkAAJkAAJkAAJkAAJkAAJkAAJkAAJkAAJkAAJkAAJkAAJ&#10;kAAJkAAJkAAJkAAJkMBlEdADofHS/3Ciq9xrrst6dUmssVIPy/LO8h2p2HbOAABAAElEQVQJAxze&#10;3cPBzfFYTL0tEnkcCH5Z9WS+JEACxxLQw9uzA+KtNIcDd08Kn/DB1ufSH49wVvssTms/tijTX3Ru&#10;K5XP9jellwxdGdWD1YOy3G/d0KPuGUhgoQkExsh6DWOxjs1q3DaQrWFX4hTj8ILWLE5jedLZQelR&#10;A60W3lZrbalgTpHNQRa0Yiz2hRPQ+ej4r/+F3PvxH8vd3W1Jg8B1k2EyRll0BJi2l8AQo7IY2KEk&#10;Mea6u5gSX7cRRFlZGX3xC9n7w38qvX/134tNwAA+qLiQ5SHjgdgUzNFeQaVcXPKXlRJ8Wtrdduui&#10;oLF0qBRGgnJNTKUmyagrAt8tZgZS0ooVTZXu7ziLN1qGIDpUjiv6ESxNren6vB31Xd8t1l5P4KZr&#10;5jiWpL8vplzFmriJruPhL1CPoNJCA6Zih6jHZYVqHeZpJB310PeTyyrF/OXr3JaVdLAvFuuhoNFC&#10;n66jzWEHVyiYMHR1cr65SLc/C0Y2gc/dE4N308C4Haq/O7s9LNqsmwwkObhXh7dqFEkZL50vlMAg&#10;0LSQlKam84Ah/PvzqQQimFLN/W5HulY+O0/cdMVCNuAke1sS721K2FwSs3L71TmTG4Pg09Jz+JJZ&#10;9amDeYwd9NCPe2KqTYzNFbTegrcf6hXAb8Nhu3pdmKHBBNJBB22rz4QbEjRXQdJjDHyl4JmNpf0u&#10;xsQBxkfkUUY9GY4QMAY+W20b82lr4adOCSbCXAXrHIv1kUXbzeVzvVPKz69IgARIgARIgARIgARI&#10;gARIgARIgARIgARIgARIgARIgARIgARIgARIgARIgARIgARIgARIgARIgARIgARIgARIgARIgARI&#10;gARIgARIgARIgATyEdDdtCH0xFYqTfeeYm9iX/UCoV2U9vegm6BaXceHFJoDO9AZHGJPqd6kaTWx&#10;X7GJ/daqhcRAAteKADpAFNUkrTWgk2Wkoft2oU/Ui0eF7rTOzRRlMtibbXafoLPGYlduiS1VkNwZ&#10;e+rhH2z7BhxFSYKdxyIeOgpj+IrPOs+cBqDWQ/UdmtDcuVNbkTL0BxZ+f3/uxlmwiLAlOx5LGRpG&#10;d/a70k4strXjGqqhvv+jnUfykye/lj3o/KhEBC5dy9DD+NlPRhkD0Imw/78V1cEIOgBn9btrSYyV&#10;zktAtW/CEjShqg0pQcOlBM0rNbzOuCcj1XQ5w83nzZfxrhEB1W/CXMA0l0WgSZJuYy6BOU5uBw8t&#10;NdvZyl5YOwRLG5hEqa7VS0x1EKlURTBXcHqEY+iuqSbhNR1XXqLDXz0JqOaVxVrWwIdm+mT5dR91&#10;Tqsakk7jDPqA59LT8qzHzKNrfxuhvw+g8wTdNR1rXB9U7TDVZEPdLdY7qo14KX1Tx8DGmtT//n8q&#10;jT/4JxJuvJ75JvUfRQdMatMOdGw3H0CDFnqi6o80aPuDh2qW6RWL5yjmPJpqLpHpfkBNDNpQ0CnF&#10;PNtUsJZTH0mfOB083kUC0xJAnw6gHRssrWN8gMY7tJAN5i4J+n73X/4P0vu//pmk0FZ8Zd4ybfq8&#10;jwRIgARIgARIgARIgARIgARIgARIgARIgARIgARIgARIgARIgARIgARIgARIgARIgARIgARIgARI&#10;gAQKIKAnbDOQAAmQAAmQAAmQAAmQAAmQAAmQAAmQAAmQAAmQAAmQAAmQAAmQAAmQAAmQAAmQAAmQ&#10;AAmQAAmQAAmQAAmQAAmQAAmQAAmQAAmQAAmQAAmQAAmQAAmQAAmQAAmQAAmQAAmQAAmQAAmQAAmQ&#10;AAmQAAmQQGEEcFy1rNXa8g/uf1+eDnekGdblZnPFHWJtcaiy4FB6qeOwe4ND6Xm6a2HcmRAJXDaB&#10;oLUsxhqpjweuKAYHuj/t7MnHO1/K19buSTyjQ9t96j1MEvl079GLM95xMPVGY0XW6m2cOz+DQ+59&#10;Csu4JHBOAgEOVtfxeBJqyUjM9pcy3H0mpZXbsPF08tVivBuRwXgo28N9CbTE+D1EHderbYmCUJJF&#10;q89iUL+ipYTx2ESSpw+k9uXHslT52vMZ6TAdS6pdwxnZFNXHWGfCkgSNFtK0ku5tiaTXbfzQ+oIp&#10;+qEd9yTt7oNBjGulKQBOeQuS10ay47EIxm4TRGKiirs2ZQpzeZsdj8T2wAvro6C+5GzIFVTrW6lJ&#10;UG5K0tkU2+8LTO25nRZaGfjOtLuLJK0EWLO9mBQVmstcJaYsg1JNf4gddOEO1Kam7fQeVdE2RH6C&#10;ubJprImpNEDdw1+o/6k1XIHssA8XlOCzGo9HmuepnvZJLUNZWQZihwOx6PvGYL1/QUU4T3Ev5V6M&#10;B3Z/x2VtKnWwqoLNgs2/TgOnnSnEcx1tb+f3T7v5kr9Te00wxne1PQKM2230e4xbyRntgXixJNLV&#10;fqtV0HRQ73qp7uaheiGEL4nwfCtbBWfTgPEYfmVSZcQxFYxZiGcxl9X5wrULCgOs06efgMFIguWb&#10;ErUw5rhJ14SGzqngi7VJnvuzyXeX8K7NhHIbzPEq734f70tox/rCt58xsP/lWxLdfkfC5fWLWROq&#10;r9B5cq8j6WgoYWtdTFVZFtiu2lawnXTYRR49CVdvH/jcAvO4CknB78GJoSYK64wKwb/rGK9zVZ1n&#10;uMnoGVH4NQmQAAmQAAmQAAmQAAmQAAmQAAmQAAmQAAmQAAmQAAmQAAmQAAmQAAmQAAmQAAmQAAmQ&#10;AAmQAAmQAAmQAAmQAAmQAAmQAAmQAAmQAAmQAAmQwNUgEGCj7RI0EVTTR3UEHkNbLLj/rnz13tel&#10;onoNJ24UtbIz2n+uNZbiviVoZ5Qj6ITofuvruNf6apgEa5GDgNp/NYykiz5g0ZdqI+gWYI99Jx5C&#10;nuiszb45Mjx3FOw77kNzprsltgRNBOwDV/2gE7v3ofTt8g2x1YaY7jbiI43W6kHc6TeRq595MurI&#10;s96u0w7TXdCqw/J6Y9X5HwNtCC9dlkPl5cfZEzDY45/Wm7IC/Zlv11fkLwIru9Ci0hCgcT/c+hxj&#10;SiDf23hHmtBfOZAhmH3B5iQHtfe9UVdG0D6ZDIWVqAT9kqrTL5m+58xJhViM+SYAgwqqmK9BMyJA&#10;Z6sNhxJh3OmMRjKGHix963w336KULoDPN9AQkkcfSQp9U1F9QNUazxWMpDtPoHGyJ6YNXRqnhXec&#10;XrnNtAd1DrL1MNNDcXMqvZeBBDwI6MQEevkJxmrVnFJ9MsE8Hg4zZ4Ctqg9WncMYfQPz/2wCkM14&#10;cyY6P9HSIfpfB32+5DS5jJ4vEOrgA2YKDfPB5xOeyyg1dJOCEPqMilvDZPKV/VbYTzUP1dRSbTWn&#10;4QkezwN0vsKlm5Ji3RSE0B6clOX5DQV90OcsqrkF5kENOoeqz+qEdHMbb0EFYzIkcEUIqP/A/Kb+&#10;O/9IUtWihPa0e26i4wY0bONHH8PH4OlPvyN2aQNdfVad/YrwZDVIgARIgARIgARIgARIgARIgARI&#10;gARIgARIgARIgARIgARIgARIgARIgARIgARIgARIgARIgARIgARmRkD/mpuBBEiABEiABEiABEiA&#10;BEiABEiABEiABEiABEiABEiABEiABEiABEiABEiABEiABEiABEiABEiABEiABEiABEiABEiABEiA&#10;BEiABEiABEiABEiABEiABEiABEiABEiABEiABEiABEiABEiABEiABEiABAolYHHA63K1KSs4XD5F&#10;yvq7hIFE7/6WBDfu43DnZXfAq+iBrwwkQAILT8CiK4fNFXcwe3U4llISS4JD22ObyM+3PpO3l29L&#10;iIPtrR5oPwfB6EHvKMfucF92Bh24oswXBSjzW0u3UFYjyYwOup+D6rMI14SAmvBStSa1sCwj9Mmv&#10;PHko337wkZixkfTv/gc4cF1H6AUKqM/2qCPdEQ6OR1/VPlwOIlmvL82JZ1kgliwqxisjplTB4BVK&#10;YF/0hRT9YmxjqZoS5q9TgkJaQWNZrI5z3R2RNHHpTxn7atwGVkG1DqyQO45jscOeGPw+PcQpMKBB&#10;bDxAkrGYctm1HTKYIuK83gJfPO45VkEUSdCCDU2MTnmWymIaLZGdR5KqXc2iqkjTxmNJ+3uw2QBl&#10;WBH0jJlkNTetoHXWeV+1KiZEXYd9XHjhA2ZWTs0zTSXp7yI72HC1IkEN7Ttp8xwZ61gYVOpoL1Rq&#10;BFsaj8REJaSZI7FcUTQj+L9yzc2lbTJ29ix4BuBTr1xFyR0J7ZItA2ZTZthW0t12fAzmK27+chH2&#10;lptHjogYL53RpRdmeDkKqVFQPsyH03340wj9D+P287Y/JUXtXyn6bmc4cEksoa+9/eyxrEsk9v4I&#10;Y1FFSrChKAiyPLAwTtHGI4vvJkHNTPuqxT0YHxenf0wqUMy7jjfxo8+APZXw5n0RnYfpnGkStC8G&#10;IX6kYtFWlx9gM/g/Wn9doh/8J/h8MFao31afvohB51Kw1co738fre6gHbHJSr1nXR/PGsxc7GuGZ&#10;cBvjFeZyBQ9Ybh7VwZwGdhXUW8gDNlZwHrPGNPP01VfBft3cAb7ttGCw1pYa5vNbCeaKXdy6oHZ/&#10;WiX5HQmQAAmQAAmQAAmQAAmQAAmQAAmQAAmQAAmQAAmQAAmQAAmQAAmQAAmQAAmQAAmQAAmQAAmQ&#10;AAmQAAmQAAmQAAmQAAmQAAmQAAmQAAmQAAmQwLEEdC9iK6pKNYykOx7Is+aSbC+ty/rGHVmGroHu&#10;rn41GBmkQ9mDNlDq9hFnexNV/6ii+xaxTZeBBK4bgQi2b+vQ4sRe+so4lgC6PH3o58TQaJiH3bt2&#10;56mY/r5IHRoMqsOAPn+mJoL278aKWLzMk4/EdjbFJPcO9AKmb2HVZvhs/6l0Eug56A5o+Iga/M5r&#10;9XX4DGg/0WlMD/Oy79S9661VvNag6/GBvAUNKrvxmvz42Seyrzob2OOuu9x/tvmZlNAX3t94S+po&#10;a5Vu0Ha/DkHteR86R6oFKCaz92opklaphjF1HrzBdWiF61RHdCzV9ag00M+M1OOhqKLLPvTOhtCI&#10;0pD1ymvSAV2N+aNQAuq8YWPByi28VyV59gC6Ml0xNWiP5QmYW6SbSAMaaqGmCa2m4wcJzJ9Uswha&#10;5zqA2AHmME4/Rf0o7TkPesY5IKB6PKpHOBhCo1A1d6BdBF3R/HYFWy1X0T8wJxp2YdvwvarzpPpa&#10;C2+qYNXvQPdw6OpoMNa4/qojSxn9U3WCkyH65mVXFPnPsgg6kYWmmmAtZeGHTE01tVSPbxKslL72&#10;m1L+6m/Cb+G62tMMJr4WdmV1PRdD865yI7O7SRH4TgIkUBwBfRaq8+sDzT7Vu1NtyQDPS5OtJ9DW&#10;U402dTpc2xUHnSmRAAmQAAmQAAmQAAmQAAmQAAmQAAmQAAmQAAmQAAmQAAmQAAmQAAmQAAmQAAmQ&#10;AAmQAAmQAAmQAAmch8Dx+77PkwLvJQESIAESIAESIAESIAESIAESIAESIAESIAESIAESIAESIAES&#10;IAESIAESIAESIAESIAESIAESIAESIAESIAESIAESIAESIAESIAESIAESIAESIAESIAESIAESIAES&#10;IAESIAESIAESIAESIAESIAESIIFjCKQ41DXRg+UnhzTjHNdgaU2i+9+SYPXOTA5vPqYYvEQCJHAB&#10;BNwRzeuvS/WbvyfmK+/j2GYc5ox8Axzs/qi7LZ/tPpEgmK+DnAOUcX84lFESo6zGlbmBA6lv1Zcl&#10;PY7ZfBX/uBLyGgm8QmCp1JR6VJEE36RhKOU4kbS7K5KMcGWxjDpFL93qdmScjvEJ/gUvrdtavSXp&#10;aCgWfVmvM5DAtARMuYT5qEiUvLCcBPPXIWxp6v5xYIxBc0UMxrm0twtbRI/D+HetAqprKnUR+JkU&#10;fTQdD6ZnOC0o5GFH6P/aPqUKYoXTxpzL+3SuZOHT7HgkJqqJqTZfrI9gPwZzElNvu2tpZ3tG/s3C&#10;fw7E9vbBtCyh5nflg3Za8C3V0WcjsZgLwmDdtdlXHXl392DDVoJqG22sPuiF/zl3/upmKjX8CNE3&#10;UI/z+K5zZ3ZCBJQhaCxJ6Y1vS/n+N8SEmV894e75ugz2yd4zSXYeox/0Z1M2jCnp/o4uiiRsrc4m&#10;j0tNNUCbY0amZpzCN/vY8wXUw44xhvT3JIC/C5pLKPOxq74jJdFuNsZ93XEPc08ja2jPbz78SO5+&#10;/ktB87pVZBSEUjLohwcx1b8PdS5wEHStaTBuaVo21jn45M7JHdfhHeNNvyPJ1gMx5YaUNu5hqqRE&#10;Dgf8Do4OT3J22xyOOdvPaC9t7KsUlL254CMqwNBiHWqwMjW1yRhYMFT01aSzpT0OC8Um+l0ZbXcd&#10;+9sJXF2zo4/hXR962fSFn3o1Bm7C2BWUW5hfwHeOuoinERlIgARIgARIgARIgARIgARIgARIgARI&#10;gARIgARIgARIgARIgARIgARIgARIgARIgARIgARIgARIgARIgARIgARIgARIgARIgARIgARIgARI&#10;gASuAwHdoVkvV6UG7YvJrtQEe6X3e3vYpn383lvdj70/HEgf+gfZHVZK2Ivdhv5REKjaF/d9Xgfb&#10;YR2PEgjRB2ytKRZ6HJV4LKV0JAP0pQQaDZffI1CC1duSfO13JX37+ygn9hZPG8rQO2mtubvtsy+w&#10;Jxm6J24j83QJqL/Ywh7mL3tbEmPfs+4RV32xO40VWanAZ3Bv83Qg5+YuaE6WYBNLG2jJQOKnX8g7&#10;jQ35zsbbGEsqmRYt2tRg//+/efap/Awv7QfaCa5LU6eo+348kLFqLxx0/nZYkwh6XU4jYW7akgW5&#10;SgRC6OsEGIdqw5EEsL0hxqE+/LXq7MHwGEjAjwCcWbB2WwJovKSq4wX9xVwaPRgI0sG+0wFTRWCz&#10;dhfabKoxeMxMSS9Bt82o7ppqG3f3oeem+nEMJOBLAOvVYQ9iYx3YVxUaWQc25pGsmxtF0DlU7Z4x&#10;NO4mEwCPNOcj6oHeKuZyro4V9Fed0OnL9V2UUrUdj1f1no8qFFQKG8eSDqHLBH8VNLCWwrzucAhg&#10;R85fqa7arALsKu3sOY0oU2tkmlvXZYJdGFNOigpDeZUTUh+uc+jnAXMWHS8qDZEY8+s+xpATnpc+&#10;j8IPJEACJEACJEACJEACJEACJEACJEACJEACJEACJEACJEACJEACJEACJEACJEACJEACJEACJEAC&#10;JEACJDBDApO94DPMgkmTAAmQAAmQAAmQAAmQAAmQAAmQAAmQAAmQAAmQAAmQAAmQAAmQAAmQAAmQ&#10;AAmQAAmQAAmQAAmQAAmQAAmQAAmQAAmQAAmQAAmQAAmQAAmQAAmQAAmQAAmQAAmQAAmQAAmQAAmQ&#10;AAmQAAmQAAmQAAlcDwIHh1afdliyHuaaxlfo8O7r0bKsJQmcSQCHOUdrd6T29/5DufHdH0q93JRU&#10;D3hGiJNEfr7zmXufm6PB9expa6SX9CWR7BBqg2uloCy1UuWoj4JPs2kC34XKzE0FHFr+IIEzCFip&#10;RJG0q013XyeqyDgMJO5siU1g0AtmzwnmEI/621mdnXsxslxvSWUcS/dP/lA6f/xfS/L4UzFheAYX&#10;fk0CMH/4dhOUxGCsCjASTEKC38fJ6BzdQ40RaTVWRGB7djDEq6MZTJK8Hu9a3yASU6mJgJ8Mh8Uj&#10;AGpTb0j5tfckuvEG8lt0xqhQvys2HsB+2mJ0/iHOuWVvqF9QX3LX0u6B7yvcmsBwDJvtdyTQtsN4&#10;YSdlKDyv+UrQVKrosyWMh0NJYa/n6PT5K4LmTXt78DuJmBZ8RuAzXmlLwfdEVTHlMurQgy2NL6Ye&#10;hwmgTkF7VZo//M+k/m/9Y9hsG/abza0P3zZ3n9VnjQfS/X//R9n/X/5LiR98iDHBpz2OqSHYWNe/&#10;9tEuoYTa5lcx6LwLOC2e88y7/0hHXUkHPZFyRUxtearyWthKHI+kn4ydm6ijn+nMQRrL6H/wIboO&#10;xvgXYI49CcphhPvQQ90lTUPU58CvO5vA3LX4QXKS+zy+q4FYSXafStLZlgDswrXbuHTIVzhUIBZG&#10;uFdvfzE3m8casUw5COC5UIr2V4dhai30nzI+o7GLDHhuk3Z23Pgaws7g2ItM/YqklflsN1abQ33w&#10;5dqhTxqMXUEN88MYXAddTGJOuf/l+PydBEiABEiABEiABEiABEiABEiABEiABEiABEiABEiABEiA&#10;BEiABEiABEiABEiABEiABEiABEiABEiABEiABEiABEiABEiABEiABEiABEiABEhgoQnoPuoa9oM2&#10;SnVsk8aeTWwLTfFjd9yVUYL90scE1XLZG/ekb6Fjgfiq51XGXuwW9Cyw4/6YGLxEAlefgG6lL1Wa&#10;EkOfoBzHUomtDKF1MsKeeu0nlxqwf9i018R+5bfEvvlddNi6bvafskhG0o37kr7+TRG8C3SczrN/&#10;XP3J551nsq+6HMhTc62GZblb35DqLPaiT1kr3uZBIAjErN4RW6pKsv2l0+D6+to9+db6m1KH9p1r&#10;ZYwTCXQB/urZx/KL7c9lAC0PbXyV5bjSARVMbSztR5/J65tfSguaN7rnv1mDlpbq3Vz1+l/pxp3j&#10;yun8DfoeAbSBKvFQIuhOJrC77gh6W+m0vn6O68eiXT4B2FPQWhfTXIWW3r7YncfQc8uhqwR9E7u3&#10;iRf0UatYeyBNieAbTzJT2LZRrTysM2Swi0XK8WuTywfEEiwSAV3LWtXxGwycHqPBfAYTXL8qQAfY&#10;RDUxmP/b4eDy5/5+tTkUGxOXXgf9HRprNegcYw6fBehKQQ9R9dZU2xGTn0NxruZHp2EJFgZ6lgZr&#10;PvOy3pWuraZeX+VkBF9se7uYWsIn16AB6bQUrz77nLReioa+qVrzsGXlN/O2eil3/rrgBNC3TRk+&#10;Hms61837e7AjnZNwcbfgLcvikwAJkAAJkAAJkAAJkAAJkAAJkAAJkAAJkAAJkAAJkAAJkAAJkAAJ&#10;kAAJkAAJkAAJkAAJkAAJkMDCEsAuCwYSIAESIAESIAESIAESIAESIAESIAESIAESIAESIAESmG8C&#10;voJzKu7hI+DoRGZmLQYy303A0r1EgDbxEhD+SgIkQAILQIC+ewEaiUUkARIgARIgARIgARIgARIg&#10;ARIolICuhRlIgATmlwCfV2VtQ191lIPPv2lqSr48feNnZcjq5PPTfwjzGwOL4OBT/4yjXx188z8c&#10;35eHf3vOzyF1RdTlMNvL+HwV6lAUtyJYFJFGUfVhOiRAAiRAAiRAAiRAAotLwHfdVWTNr8Ic15en&#10;b/wi24NpkQAJkMB1IDDxu5P389Y5b7zD+Wga+nw+b1p54x0uQ1GffcriE/fl8k/Ssjg4WXD2r57V&#10;aoKzD/uexHs5Pf5OAiSwoATgW22SyAoOcX5v9TX50aMPJJDQ+duHu1vyoLsl91sbkqivuIRw2Ofo&#10;5wSHle+P+1lJDs54b1SrUgog1Yjv3b/e6aIJdRp/8CNJnnwkpXf+tkR338Xh5pdTh0vAxiwXnECA&#10;vdY36kvy0c4jGZTLkoahhL2e2PFQTFRamNppj+yNB7I92EeZdaKhcw0j69W2ROjL3Qe/kqSzI9Vv&#10;/F72/cLUjAW9PAKYq4aZNG8An64zVx0KUpvIMIndOOAuTFVAI0G9iT5VkXTck3TQkWBpbaqYV+Ym&#10;wDPwL0GlLnGvI3bUQ9XcSFpMFXWOgTG5fO/rUr7/DTc261iNhV0x6V94KvBqsLt0sCs2TmA/bfA7&#10;LBWtQDGLai7DDLF+7e6JxOPMLgstK8ow7Eo6GkhYvyFBrbbATM8HxsBW1WYt+rsddhB543wJ5Ljb&#10;JmNJMVZp3wjaK1l7epkw7KhSRT3KGNcH6BewkSL73XnqqHNjr7qcJ7Ni7lW7F6xRbH8f7mQ2c6J0&#10;1BeLMUHHB0E/v3JB10xBiGqh8RPYQDqvRqDjEfxdB740HaM9liRoNKezWVSpE49Qvdj1rvqwLyHq&#10;HcA/C557GdQ5wJy0BBvCSOXuSTE2jTCfcEGR6Lw1gn/V2Yb6nATzcIFNLFqncRXK8UPxJ1bSp19g&#10;zBtLuHIT/JeOsRfcCL+sbSWY3zuYU2TnnvEezBMOr/mniMpbLpCARZ9I9rfQDbAe1f4zi4A80u4u&#10;7ChAH8U4e1362NQs1Rnh5onf1n52WkfD3DRcf01K974qUXsd0270TQYSIAESIAESIAESIAESIAES&#10;IAESIAESIAESIAESIAESIAESIAESIAESIAESIAESIAESIAESOJaA/nHSvP4d6bEF5kUSIAESIAES&#10;cHvf5wGD/h28rzb5PNSDZSiGwLzsi5gHu9Ttoxom79lv5/tZxPbTAPuHfPqoT9zz1fbq3z3pHz42&#10;UQSleegfRdSDaZAACRxPgH77eC68Og8ELu/ZW4g9iavlhnwKPa441T3SRvZGXRmmI2nYKuAcLVuC&#10;vZ670G+Ide855nS6/bxdqUmjBF2EgznePBBd9DJkc92j7BevTlp+P6Pw5VDEmmEq7sioVGuILZWl&#10;1NuRCNogHey7H0L7YC5aMU3REuizKGc27z5Hu9x5V+ztd6E3BP0E6C5oGtMEzWEX2n8Pe5tioJfy&#10;9vYTGaEUtdfeg55YU1UL54PNNJXhPUcImPaGmHpLUmgL2H207/JN+fbGW07v8afPPpEB7F/tLIb2&#10;xl8+/pXUo7K8tXRHStCaeHmcmNKcjuQ/i1/814E6eoqM+x1544tfyuvPPpU/uf816a1uSDuqS+T2&#10;/59d8pf5nB3jxR0+cV+kUsynyy3LOfxbMdWdWSpTPbMCbAP9yX6lAdkX1c1JMZ9LpAP/CxUY9LnD&#10;emczK+q1SDgbP69FVY9WEsO+qTUlgJZQ8vCXkjx7KNGbqm9aPnrfFL8lWw+dDliwckuM6hIZaBCd&#10;MhCobauGpGqHCXShXl6XTJHl3N/i4y994r4MJm9aeeO9nP9F/a66OmpPFlpjpoL5TBnzW59hQ6fF&#10;OsZDIxACgUgXendzMMP1aRf1dUmqUBKnq+d0MWttVPNAvw9fGaz9XTXHI7wlXggvqu3z54MKQ9NZ&#10;hvBD0HU2WPOpJt2FNzN8ZXjrDSnBdqNbb6IsGN+nW5blr/pViAl7Tju7MvzJ/4n3Tal//4cS3Lh/&#10;xW32KjTcHNVB5ymY8wSYa0OY0mlcGtWxPv80aI4qxaKQAAmQAAmQAAmQAAmQAAmQAAmQAAmQAAmQ&#10;AAmQAAmQAAmQAAmQAAmQAAmQAAmQAAmQAAmQAAmQAAksMgHuFFrk1mPZSYAESIAESIAESIAESIAE&#10;SIAESIAESIAESIAESOBaEFDhEp+QKWr4CD5p3KkEvE4ppk/+mqzm78qQUyFEZe1szriTak04TH7P&#10;+55CyDJv0DLoyzeNvPkfjhdCCNE3+IpaRxCN8UlDWfrE1/oHJv+BDC7/AuzSWJXL87Arz/6h9dDg&#10;y9Ox9OBhIO7q6yeKUNJBKXLbVaACtfjfxy5VFLsI23KNmvOHkxL1rEfOrI9EUw4+NnEksZy/PC/D&#10;KQKBOZOeOpqWQV8aJu9TRz64UTl6jT0HnStV1fW8wXjEPVQPX1+DGUneGrh4GUu/uhw0Z+5yTOzA&#10;x9fkzvwgYlFlCKxfezifqb7XI/iWQW1iwiNvMVwaHoOY5p+qsORl+yrUwasMfk3p8KuP8G6PQvxE&#10;XmvI4gUB/IyHq5kw8F1DWcxT8wbVqNQ5xaQsudLJn/3z7DR/rzIgJY8loCtHFPmNw5qIdm+f/pX5&#10;Kr80fDlqPXzWXxq/iFCE3/Zw2a4KRfgqLYOPTWh7KgufNDSu1xwTZdCx3KcMCtTX1xXVHj726XyV&#10;r2H5FABxXRn0+YTHnB9N6hVcGVwifgm5tblHSbRv+Ni2Zu3DUeMHeoAJ3n3sW+e5Pv1r4i990tA2&#10;LWKKajDH8wlR5GtTfix9yj6Jq+3hG3zaUvPW9tTgm45v/Be+whUn149JXXJFRqQiypA370k8LYMv&#10;S9/4Ew5F/FvDpF5534to07x5T+L5ciiiDkW16aROed99WeTN93A8/zL4jR2+7Xm4Lnk/axnUJi6z&#10;LJeZ92FuRZTDPw3/eZFvGTS+bxqHueb7PA9leDGvyVeH+Yml0zOf53eZPWDV4fEMUMvAQAJXlUAR&#10;cytfNr7PFzLf71sKxp8nArSJeWoNluWqEZgHvz8PTHXsKOJZ5GXXJZvr+kxWfeIWV/vJc3qfFP2f&#10;kfjkzrgkQAIkMB2BzG9Pd++s7iqiDOq3feYU81CGIuYBvvXQ+Prv9brPJG/wLYPmqyy0HProLP34&#10;ZzL+9U8kuv22lL7xu3god/a+jyLKkLf+8xbPl4XG19dl96954VoET9+6+JbBN3+N71uGPPFhifLu&#10;2l35+bPPpRcPXBkG6Uh+sfm53GtvuL+NLKJu50lD6/Hy3zjpnx7vj4YobbauUT+2XK6Lrg0O9yML&#10;XxZ/8lOJP/6pRKuviXnjGyLx+DzZu3tRBO+g9ThcNu8EPRLIYxse2THqKQROawv9+8CVatvZeb9c&#10;kcSEEiZDibvbUmksYfBOTkl5fr7Svw3cG/Wlg1eg/QBFK5tINurL6I+x2PEAh8fXRGp1fOOxsWB+&#10;qsySgMBptu0NCD7ZhCWXTIi5rHEbENAl1OfHycHIMGUusEkTlSSotSTpbIvtdRAfax5ZjP41ZS3P&#10;vM0E4FlFH0zGYtFXxfNvWY/N0LUT+rjHoOprV77xtV6ahoX/Tfd38Rn1qcFPw0dLApt5Xjfs92qv&#10;Oox22HVMg1pT//DhWDTnv6gTE6zjOrtIMxZTqeLVLjD985foImNonzWlithBR6Tfz9pklgXQZotH&#10;knR3RMJIAozBRp+N+IzD6scqFdSjLDIaYCwc4cIsK3GF0oavT9GvUswfpFwW01yGzy6qb004IcVh&#10;T9IB5i7wjUG5gRzOfkYyib0w7+r7NbjnP8pQjbBolpqBR8jcHfr7Ptp8JFETPjdEvzmjnC4afHR/&#10;3Jcx5golvKpjrAOxTSForqCmWcLqxqvoz24uoZeQbpyMMKdQDnjBrwfq40P4fvXz8AXziElLPpMA&#10;DjbG+uPxp6h2IOGdN90c7BX/B3ZuHwyQZd85mKcWSe8b/+onMvzVj6X0+tel9v7f8/Orp+bGL3MT&#10;0L6g/aCxIqWN1yVcXtdGzp3cSRET+Fzbxzw8KKOPYp1Y2JzppBwX8LrrZ9DNAn/tP9rL1FO9EpQd&#10;/Frlvb8tla/+HfgvOD74QAYSIAESIAESIAESIAESIAESIIHrRcBHsyT7t5RjV53nguj9N4Zu9Xuu&#10;LF+5WfV+rZeuEP5WJfBbVxfBwfcZuLbpy39z8wqsMy5M/sbwjNtO/FrLEOE/n7+ZUR1rH9vWh7v6&#10;b3s+LJRD1kdOrOqpX2hcfXlxKKA9laPutXb/1nlqiY//EkVwz4yP/3a6q9k/R+dnoRx9Nbe0pEXY&#10;9vEP6qbjoHcV4as0HR9f4ewart/HNgspg9bD4/mwq4cWJGeYxPcpg8vacxhVm/DxVTmrfyRaUSzg&#10;aY6ke55fCilD/uxdUV35kYa3TZyn4i/dWwiHl9LM82th5fDoH4WVIQ+AgzjOJvSfXpL8FdFx1Fsr&#10;3o3l+cvggeB5VP27GR198v4zlJtPYG6mY3GeMLEHnSP6jIE+cbXcWo7L9BGTMui7TznUtp1F5TSr&#10;rD1h3PSZz9cLPu2RNYa2ar7g+odvW8AWCrEJl05Ow8pX/RexDvyt9nOv9niRYr5Pk3L4zHM95lRa&#10;6InP9OLgbAqJ5WzOiZ+YB532efHdXu2RzxqPxHK+X/947rICbMrNrTz8hPZv33nVxB4m/SQPDp+4&#10;k/x0H1zeeVGWBmhqR8sZNG4Yqr/Mn0bOrI9EUwa+fUP/tM0nDd3vJPonWnn9Nmza9/wcn7acANU0&#10;fNJxNmGP7s+cpD3tu7anTzk0rraDNkXu9sg7cB2qZGaXPmU4lFjOj5O29NFiU9P2CVlb6rxC+2ne&#10;lCbzstwJuH3DeXM/HC+/Tb2YW/n47Un/OFym83ye2MTk/TxxX9yrfezFb+f9pDalz+j9ynDeXF+9&#10;v6j8fWxCS6Xl8NG8sjiry/ffNN2/NXg0qnsm7fHPosrAnX+j+y5ylkPLoHHzxs/aogCfDftWnnmD&#10;Y5HzmVfePE+K52OXJ6U5/fX8DCd5ZL7G7wydib/28Reahs+/22j8Uqnk5Sd81wxa/6xv+bWLtolP&#10;yMqRPwXf/Cc5azl8+oey9LEJzV9fvqGIMvhy0Drk9dugkP1bOXjq5zxhEi9vGTTPCYOcw5crtuav&#10;mjZ5QxE2ob5m4vPylsOH4yRPH7vUNCZ9o4iyTMp0/ndtz/PHKjJGqvvG4CeK4DBhmqd82j982zRP&#10;vpM4WvZJH51cu+h3H34vyqoGlc/PvUgjv7/VNDT3JvS4Ip2n4hd9NKx6XX3s2bYV9V8vyqefEuzL&#10;7uxv4d/Fh8hY/7eyVGlKGRoL+v0ldxGUYLGD+phsKuBDsghf5ZP/4TYoKp3DaU77WfP2z9/9+9UZ&#10;6eg4G1ab8mjtpoygb9GH/sQwjWVsE8T0L4ObT3ikM/GZPn5L7dI9I88M9MxGUG4Pd57JNnxGc9CT&#10;bzz8RGr4m+30/nekDp+TZ27iU34tsMZXljp+5U1Lxx7fMVjz9k1nEj9vPZR/Lg6wAwutJNtaE7v7&#10;VJKdpxK+Nsa6tibfvfUV2HwqP3v2qYzSsWM8gC7Hr3a/lDvNdYwTqsnyoj9kpqQjh77yB03nuDbJ&#10;0s/SPWn+pve8YJi/HG4IxfnT496eGycT6OYNShHqXMYYW8UYizESmb3I62h9s2frL9gc/Xa6305K&#10;e7rY2V3HcTxPfP+29J/jalvoP+blrcuEo3ueeshez8VBTcmvOZ+jnJTn5PytlG/dl79+/3fll/tP&#10;pAMfpZn34Huh2ihVjXi4M5yc0CvfaN4+//akCeq/E/ikUcReALWFvPYwgaIsNI2z22MS49X3id9+&#10;9Zvprqjf9q1LvvgwZuiampVbItCvS7YeSArdF1uBDuFJzvW4KkGPKX76BfSJRhJA6zeoNfDcx/3D&#10;+3F3Ow0U24R+GzQk7RBah1ibBCiHRiki+NiEPm/Sf/M3qZ/P8tv7lFHQ5wN5g9pz5h7yj38+fWJS&#10;bt80zhs/xVit2rxBven0wlw75H5uh/6B8wKCck1i9TUDaN0l+Lcs/H3NufoHYGTtkb8tMp4a3y8N&#10;7RuhDqZgFA+6qEcqIfpiAA1E12fxXaqaiHoPtEi1SwauY2YDX545flb2Yn+e1y5Oyl3tI+3uwQ/h&#10;+Qf0LAP1faf5rpcS8i2Hxnf+Cu+Vd38TOlG/hd/xnOb5H+ef3t7P479UrvP+OhmDzhvv8u8HH7BK&#10;tz6HNt5nknztt/C3hGqrp3O7/HKfXAKf8evkVPnNaQR0rDR1aFpijWf7u9CYxBzgtAj8jgRIgARI&#10;YC4JzMMYOg9lmMvGYaFI4AoRSFSP3CNc5t9eHC621sPHZ81LPQ7X6Tp/1vbwaU+fuEVy12cck1eR&#10;6Z4nLc3ft5/rMxZNh4EESIAESIAESIAESIAESIAESIAESIAESIAESIAESIAESIAESIAEfAhEPpEZ&#10;lwRIgARIgARIgARIgARIgARIgARIgARIgARIgARIgARmSUA3TviLRvltvtAy6KYYfeXdyFGUgMpl&#10;b87R+vtu+Mra1Cm75TKdSXv4MM3bjocLPCnH4WuX8fmq2IQPu0lb+B4o51MGjTsph086eoCMTyhC&#10;1MffpuAzjW5EzO979YANn1BEH/fJfxK3CJuYpJX3vYgy+NpEEXaZt/6TeMrhsscvLYuKaIZ6UFTu&#10;rq7Cw/n7lpahCBaajk/QMhjnJ/KnonaFZHKHSd/wte/cBTiIOC/9I7D552ZaFV+OykHFVX2CtqlP&#10;KMomfFhM6lBEGr4sVBj1MkPGIv9BPFp2tSufMGkPnzS0LX0ElNWsnb/zPNDOpw4aV1n48vThoGUI&#10;Q7/21DS0DL79S59P+KSh5fAN2h7zUAafgxaVgW8f0/i+vsrXrid18GkPjesTX1n6CpRrGr5lKKI9&#10;tBw+Qcvgu6b2yV/jZhz0ILfcE343x53YVv7yZPPt/PF1/PGbC2j/8rWrBEKtPsGNoX7V8K6DswlP&#10;v60cfcfRrBz5aaIK8DX+z2p8bSJ/DbKY/n2rIH/paRNamyJY+qbhy1Pj+5ahCJso4nmRTzkmHC+b&#10;RVF25cvCl0MRzxZ8yzBp07wsJvF9y5E3/0m8eeijRcwnJvXJ+z4PHIqyCV+bKoLFpC5520Pj5X+2&#10;nuXqWwaN77uW9Kn/JK5vPTQd3zR840/q4vNeVBl0vps3aBnULn3S0Lx9+2hRaeTloPEyFvnXwz55&#10;z2Nc3zYtyr592PjWQfMuIg2/OvitO7Rv+449PuUvMq62xWW3h9bnssugf8fiU4arZBPz0B7z4Ovm&#10;gYOW4aqMoz79a17aQsvhG3xt2ze+b/kn8bN/F/X/N9pJepf17ruG0/bwfYZ4WXUvOt95sE0twzyU&#10;o2i2501vXhjMSznOy28W9xfBwmccLSL/IrgUUY55eM7vy0I5+LTnJH9fnr4stRxaD59yaFwXH38/&#10;kOw8kvEv/kz0zynC9/9t/CHXdA/lfPLXOvjG1zR8Q1Fl8E3nsuP7cpzE962HpuObhm/8Isow4eHz&#10;rvXwrUseP7FWbcvbq7flr578WiIcX69l+GLvqWwO9uRWY1USPVz9HMHX52r+L68bksRKN+49P2Aa&#10;T9ZkqdqUSqkscXpwmCDiJd0tsTtPcDB1U0qvvYN9IvoHNpezjvJtywlyn3R84k7yn4f3ourhm04R&#10;tn0aT3gAWa43pA67HqVjGfz/7L3Zj2xZdp+3zhBz5HTnqro1dXdVN3sgm002BdIUYZGmAQmGRcuP&#10;Mvwivxl+9P9hvxjwi2DINgwIsOlBsGCKJmlSYjdBscVusufumm/VnXKM8UScwb91IvPezHtziMyI&#10;nL+dlUNEnLPP3t9ea+11Tt3923HV4nRoSWfdmq983vJj+uJh15rls8M4ejaRyj/X+x1L0pGFgdYY&#10;6auuvtxqLlneWdVm8ZkFtbqF1VbZjMPqm6Wd05x72mM6TRvOs/+723cR2rFvGxTbLde/AY71byW1&#10;SWek78D//4oan+n3yMblvLXvubs7+OxvzTGVugWtJbP1h1YMO5O516+jMn09zyrc88c8bGrWNuxp&#10;0L4v1Nc4srDWsiJPzZLhZH7dZrBzyqx92annpL9Pn8OULXMuY9lcb13/kDuyaGFJeUokdrvyI+Ub&#10;UX3BgqgumxqIaSIbWyxtdsqrHHpYuUZE6Y63odD6m7CxKDuu6pw5/MOIQ6+898Nzs4kw1rzRVP+3&#10;rEgHe3x2bwvn9MrDziixor9lQaVmocZWN+Nl5Se2S9mR1xVo3DL5XDHqm8+QxQt+N00PvA3nNhbT&#10;NPAYx0zbj7w/kG/1LGzfMqvWJsOhMXnxnuEYl3526E4bskFf49KzYFnXUJ7ivrYz7s8O3uePebRh&#10;n2qP9daRdul2pnXKgd8XuSkrp/S5VAAnr491tTM4WG0repqfC+WMjSW1W/L8Exc85OLuF7kNRmPL&#10;dH9Y13djLD8OdIfbXvZFF5brdfrDb9sXf/gtK9pt+9nd+2UsH5Wbum/HdNfgkJZGoPMsHcsmNE9e&#10;s5Irj0+ffmJBvWHxrdc9OdqfgGKz25Lt3I/vf9TkXdXhNpdtPLLRT7+juheuTBw7rNuX9bNAuXLz&#10;N/9T3bcpnwmrpZ/MtS/u48qXfC60qvxNec2RLj7XBlySynQv7bGrGI/9xufoRpfr9j2J2ZWjHn0W&#10;R0AAAhCAAAQgAAEIQAACEIDAFSAQ+P+PPegZzhT981O9jlnKzvV3nrfOUtcs55bPz2fSFdL/79HX&#10;LKVsgz9/naHMytHbMOu/U8z8/+nPYFf+7Ny/Z+lLWOjZyIws/eHy7HWcfDCd4az/H8HbPwvLyTgG&#10;Fse+Fe5stnlSEhNT0nPiwP3rZG3wOibx7qStmJznPGa1iVnPL9swQ6yajcD8OExsa/bWzMJzHm3w&#10;Os57bdIsPr4zArNw9Dp2WM5az057TvJ7Hm3YqeMk1985x+uYlcOs52MTk9HYGc9Zee6M7Ul/+/r3&#10;MDrZ/3/x+cvLTl8mr47/cx52efyr7j3D2+D/jvukOp4TFn7vsrfeaV/tMDxve5jHWOz0Zdq+73fc&#10;rO1wjpP/rXjy3Mxj1TzasV//pn3Pr08bJjFmHr4xi6aq+/bk2cLJbGraMT/quFnt4aj6p/n8KrVh&#10;1jiBTUws5irZxDQ+cNAxzsHLPOLVQdeY5v3JHOh7dZ1fvHIWPo/OUrz5s/RhHm2Ypf0753o7Zr0n&#10;90xdd3E7VR77t2u3zHIP5uPg+wjN0o8d/5jVLo7d+V0n7LShEp5c39zr2PneVfXUf/q5Ex/1U046&#10;ppPzZvUP/QPrGdowdZcPPHAyHv5s+8BDTv2DnTb4FlUnbcfkvJPdT3sHvQ079x2zdNj/f8csNuH/&#10;v2XC4+St8Bgxa5yYtQ3O4KRjuTMekzE5OYdZz/Tr74zlzu+T1jkrz91tOUkbyuvPlg6Udjkrh0zr&#10;NU5afJ2bf88yjzqHWX3D2z8rB29HOSYnhOEM5jGPz6Mfs9ZxQgTPTnOOs7RhJ06ddDx2xnKW8fD2&#10;z2KXDsPnjlna8AzojH/MOh4TnrM1Yh51zGJT3vodu5ilHj/X6zlpmeXcnWt6G2bpg7dh1n9H4m2Z&#10;xbZ3OMzSj908dv4+7u+df3ewE3OOe74fPxmPk5w5OWeHxc7vk9TkYzHL+X7NWe3Kz5+lDX7uPNrg&#10;dcxa5lHHLG3w8Zx1/pnl+n6uj4d/z+rns4ypX79W8/XjJx/TnevPUoe3w8djljp2mJ50XLwNO305&#10;SR3yTmtJ06CmZz09G2qAC0uykW0OenazJi0urZ/WzDKpWtca/+w79qXv/5nFrZb9+JXXbaC1w4vV&#10;psX6t17Z5H8WnKQZM5/jHLzMOhazNsSvP6uP7ozpSdvivjkPDrPUMcu5u/s9C8sdm9hd30n+noan&#10;X6taadt7r33BPks2LdRenRoFG2q9r7Pwe+pnfnTMRpT2IL+chan3YdaYeZyYH4pHdzywT6R3k6jv&#10;9wddq6aphTdetZa+K/WanPWYIHT4rL6xc/4sLL3Vsz5D9H+fexyeL5Lyfuz05cXPjvPa6zhRqbcs&#10;ePvrFrzyOYtffUf/Tqqi4cytqnnkm3ffsXE2tp+sPZDskv5tub5646F08aTBITvefcV59MHbP+nG&#10;7ponvSrfdy0QN7byMb5fX3Pm5OPtnzvn7X13zyFHvvDxUDukK2WJ9I3GI2kAhjaW5klc0Rwpra64&#10;1LPcudbLFU72Dnj5/eO8c+Lx3HWRWX3D2zBbOzyn2dWgE/zp93AKeScuO+3337PyOHEjtk+cug2N&#10;BYsVW4fjnmWyP7fyrmvluA8KxsGWd3QLXZNnljHxfz/o/nHSOvzfJs26B7eP4yz5uo/DPJ7fzWpP&#10;s/bDR9vnrxPlVlrHUCzfke5P27KtVUs3nkgn78Z2/D3ajlx/z7prlq1L61c849uvWVRr6MGoG8cB&#10;FupafdKVCVwzbDSwUDbt/xY10L2H/lfDuRdnmSq3OWnxPMBjlfM4afGxnIdtu33PYp9Tx6oDOurn&#10;z8LBq52+DZpkXI/QddSkb+v6ZJ63eoZwUgblmqdqvbTlXPlvnqVKeaTzeILAt8PipG1xFqXO5Qmu&#10;7ed6KcfC14wmfRtK48nnkUi6mLHyd+cVyF5y5Tae9wTqq7txJG3SF8ssfXixrkNfq6+lHqOPqSd8&#10;u1xqLnYl6wilUV5955elzaS/pUl3nHqPc+yL/dw59zlL2a/6W3bRA8iUxet5XseUJ+06bKcdO793&#10;fXSmf56sD2Km511WaZS2bLo/dz07t2vBPNP2777YPFiejMekFfO4/u7+nOTvebRhHnVM03a/hwxd&#10;g1p2k/U2pTGpfNvn7xli7c51z6oPO9c76Pcs9uR1zqMf86jjoP7x/vEJXJXxuCr9OP4IcsZBBGaN&#10;dwfVO+372OS0pDgOApeXgD8r8mdGJy0eJ847Vvn1vR/n3Y6TMuS8lwns2OUsY3oR5jB/hlmR9v95&#10;lrGeK4xGo5n8w/9//Tz+TeZ5cuDaEIAABCAAAQhAAAIQgAAEIAABCEAAAhCAAAQgAAEIQAAC50/A&#10;dw6hQAACEIAABCAAAQhAAAIQgAAEIAABCEAAAhCAAAQgAAEIQAACEIAABCAAAQhAAAIQgAAEIAAB&#10;CEAAAhCAAAQgAAEIQAACEIAABCAAAQhAAAIQgAAEIAABCEAAAhCAAAQgAAEIQAACEJiNgG/0u3Bb&#10;m/9WLR92tGmrNm0/xsbJs12csyEAgYtGINLm9l+89br9ZO2BJdubOPezoX3/6Ud2t7ly/s3VnuRj&#10;xal+OlZbtMG0/ouCyNqV+p62+dbl+fpDy7prFqs/4fIdbUad7zmGFxC46AQWKy2ra/O+bhJYr161&#10;pY2eFf1NK3xz9UtRAsvz1B73N9TaotwPPgwKu9FYsEasvGMwNMtSC8KqBdrgT4dQIHAkgSAMLFi6&#10;ZeH9d21Qd7txw5Gt6WvkG7HqS0eUv4+uTGfKx0LZpOWZ5Z11VXf95opA/lj93C9ZpLkyvPuGpsuT&#10;b8p7JPPLfoDMzfnkXcW1WBuTtpa3bXBXxwpZYL1hQbOt+6uu5aOuxXZnviFO7ch6G6WlB94G+YXl&#10;1yOIBn6vWm8KwEjzSE9OfMpzoseYLLG819ke14WZNrQtLcXvweO6BVFV9qO4NVQ/NJqUowh4bM+t&#10;SLbkVyP5X9vCWuNlHzyqmkM/943F9UxE/uVDH9TbylF0jfl68KEtOJMPZW5BGE96lWveK+fSM7ny&#10;8S+iXDHzXNLHo7Womz/J808xT/l83s0HCo2FVYrMGqPxJN8s53z5oN7P1z61lYfv28r9z5UsPH8Y&#10;afwzfRb5JvNqbaDrBXpeVmRjxf/E3zl+Hy7lGeqnGKbrnynWbli08oq+7+mtl/Mk52bxNpd9Pt+v&#10;+x7Lw8b2eI7FVTHdIm1afpFtcb+OXJP3PF92Pygdca5j5HajuK55sBgNLVy6bWH5bMe9j/IiAY9H&#10;RSI2imnTxSI4vsiQ1xCAAAQgAAEIQAACEIAABCAAAQhAAAIQgAAEIAABCEAAAhCAAAQgAAEIQAAC&#10;EIAABCAAAQhAAAIQgAAEIAABCEAAAhCAAAQgAIHrQMC1V9pxo9T3CbSUN9d64HGW2da4r+W8Wn8o&#10;2YZyMXUJQ683ntiCdDRqNV/vq6XDYWRLlYZF5YHXgRh9hMDLBNyPalrfWw8rVskK8xW+udbT91Np&#10;kGgtfijdu+d+9PL5V++dwD7uPLU1aX6E0v+70ZeejnQYarfuW8V1HEotBtY3X9pxd52NL3zd4lja&#10;At6JbV0Pt/VGpWZvLt0px3886pWfJ9KIGOrbR3xbbeLUu+7X2UoG9mn3qeSGAnu1ddNaVen3+Aen&#10;YHpebab+D6V5UpffD6WFMNb82Nb8WHN9jDPruS5FuXYENMPYouy7In2WoXQb9Z91074lY/mdZPfO&#10;yu+uHfjr1GG/J2gsW7B4y2zzieWbjy2693apqzdVUJUR5lurVvTWzJpLpWaMRUfkRrpkUK2Vml55&#10;R3qqiuloDV0nozudvhaZFEilpe96YpHrkyl39zz+xMV9Q7bstlpqOya6h3a93BNXeEFOVAcK6XwV&#10;A+07ENUslLaehBDVOGclBTFpkZrynEIa5K4PPJlpZuA4S7d1zzX+4G8skzZc/LmvWuXO5xSbvK1z&#10;KsrvoqW7Fv3671mga5Xasz7ulEtDIKhKv3pbpyxPuqU2bKD7mFlc/9J0noYei4A/Ay21a0sX3+vn&#10;rr1cffur0kJcUgxE//BYYDkYAhCAAAQgAAEIQAACEIAABCAAAQhAAAIQgAAEIAABCEAAAhCAAAQg&#10;AAEIQAACEIAABCAAgbkSmOO/lp5ru6gMAhCAAAQgAAEIQAACEIAABCAAAQhAAAIQgAAEIAABCEAA&#10;AhCAAAQgAAEIQAACEIAABCAAAQhAAAIQgAAEIAABCEAAAhCAAAQgAAEIQAACEIAABCAAAQhAAAIQ&#10;gAAEIAABCEAAAhC4ZATChRULtEl3KyBVJwAAQABJREFUMexZPupr89aFvZvJB9vbdbOp8yUbWZoL&#10;geMT0BbudrexYm8t3bEfrH5ksUXlRuDvr31qT++8bbcai5afYywIFI866cDSLLXtyGSVILZWpaGW&#10;P9+QOlAb08/eN8u0Qf3tVydxLc+OD4QzIHBOBNye63FsK9VF2wi3bCAbD/NV626u2kKWuWde+OJ9&#10;SMZjW0021VZ5rP8nH15ptK0WVWww6lqR52bVijaNr+uY5z584TtHA8+HgGJ7EYRWffsXLb//BVt9&#10;/7uWdx7JtGRcMp9hNrZyivIJYlpzCiMLW0tunJZ113TetCeeD4L5X1X9DWOrvvsroqj7gSI1c7+k&#10;HEigSAZWJP3y/iloL79sM25/imlhrWVpV/Gvvx0DD6zx+B8UuWzd69a1wsUVVeAXvSYliku2prmw&#10;0L3r6Rbnmlve7SqnHGnMl1++Vz5JAxRvAsUeq2vuk78Vg961GsKTINs5J1A+X/Tcp3LZQduCypzz&#10;Bw15kBWaD9Z1jcICPRsJKlWN/1W7j/DgEU6wOtMiL+eAHc4X5rfP+5qX8i2Nh55Zhc3F0neKI+/r&#10;NIZ5YV3Fa+9lnGZW87gZy2bqbY2s5jn3w6hmhebA53O/ztNYZ+IR6R7TAs2RgfLUas3yofLWsd+D&#10;BlOnGBeG40ka4uFP99L540+sSFOLbt1X/GvvYrWrUvcbk5948bGZKpfSSbWmTowVy4dWiHug+4P5&#10;FNmN7kF0oyG7iVXv1drSoXC+nqs5d59LzqKUY3oKObLbmXw1H3b0PDqxuCUfrymun8KlzgLTqV3D&#10;Q5HHbMWt0r8K+Zmzo0AAAhCAAAQgAAEIQAACEIAABCAAAQhAAAIQgAAEIAABCEAAAhCAAAQgAAEI&#10;QAACEIAABCAAAQhAAAIQgAAEIAABCEAAAhCAAAQgAIF9CPhSzZrWUbe1Hj+UTouv069r7XW++ciy&#10;pVe01nzXul7XbkikPagFnr1q3VKtZ2zEVWtWmjqXBY374OWt60JAjlTVWvW6r1nfXufrfjKU/kiu&#10;NdKXQgBsTmMVSrlhMB7ah1tP1P/UaoobS9JKiRRnopuvWOGM5nQtqjlHAhrXck37C7HfNSdb0lKq&#10;aD7xhe6uupFIx2OQJlr+Lr2S8v3Tbbdfta/rffuzH9jPNz+zVD74lZv37VfvfckWpc3n9udz31yL&#10;OOSy95E0aOrSNUvqTRtp3f896d14bDiVa861A1R22Ql4HleVLovbmn8P5Xf9dCRblyZS+c5l7yHt&#10;P1cCHr/rLQsW70h/6SeWS2s41FwfxLWpm1WsPii106K7b1sgXSiJo0x0UQ6qQfOJ6ziZ9J+CPJHe&#10;jHTX0Ds8iBbvT0VAWcmoJy39wSSHaS7NRY+p1HRSDA4C6XKOVPeRemdTNfacD1JeI+1M18+0inQc&#10;m9IS25XzBVXph7kWm88zZX/nnllN3X/Xhxt/8Dc2+vFfWrO5YMWtNzTrzVtDTP1LpUl3SKvKz1x3&#10;y2PXjl7fIcfz0RkRKMdD9uDziZehNGGZSyYs+LmXgGzFY0m+9tDi1z5v0Z23ns0RHudi6SrGf+8f&#10;K/b5vgvS9HN/p0AAAhCAAAQgAAEIQAACEIAABCAAAQhAAAIQgAAEIAABCEAAAhCAAAQgAAEIQAAC&#10;EIAABCAAgXMg4Kv2KBCAAAQgAAEIQAACEIAABCAAAQhAAAIQgAAEIAABCEAAAhCAAAQgAAEIQAAC&#10;EIAABCAAAQhAAAIQgAAEIAABCEAAAhCAAAQgAAEIQAACEIAABCAAAQhAAAIQgAAEIAABCEAAAhCA&#10;AARmI6D9WYNmyyyua0PrgRX9jt54Lnfmm7qmH/7A0g9+oM+1yfyuTa5nuzBnQwACF49AUDYp0gbO&#10;X9ZG8bWook2c3e0D66QD+/Hqx9o8fnLMubU9KGyQjmykDec9HhX6qmhD+Vatvme/6WKcWProw3Iz&#10;6urdz7Pp/LkNGBeehUBkod1uL1kmv/vgxh37yzffse/XY8vlA+fui1N2bGvct82kr55MYkes+HK3&#10;sVL6a6G8w4qxhfUF+eo5x5Yp+8NhF4SA7Cis1K1SqZbzgJuXpitLFPt9XjhO8TkuassmVUnR2zJT&#10;7nv9iphlmRXZSP3Pr1/3j9VjWdiwZ4XiWlCpWNhc3tfmwlrNgkZbhpla1t081hWmOniUWD7w+7bY&#10;wvayUqLn929TnX9pD9Lsp/kiqDlbH4u++f3qqRWfmvJCrDd1nVT3zU0LqnW9ebw4s2/7FHvCmuY/&#10;tb+8z96eJ/c99kzevATzsDdR455vrZf3J9ZasCCKy/fmi0i21ZlcI9T8cBVLOdq6hyrNLtN9lbhe&#10;1FKkqZ5TrZfPrGLFOznjkU313mSaz7qjYXnPGOucYVy1vLlgYcvjx6SKIJb9qES7+j8Sj8KvUULS&#10;j0hZrO6LvR2mHPzcXXXS9NP/6TFW/MaP3y/7X7n39sTfduDtaYFzcmA6J/PxOdqeCh0eVKv6FlvN&#10;q5aJ7zzgKrZ6TpP87Z/a1v/x31ryw2/pPuOqzJHKVTUXjX/6V9b74//JRj/9zpXoWyFfLbobpUUF&#10;te15dpdPlh/wo/SPQPdAhbNRbkKBAAQgAAEIQAACEIAABCAAAQhAAAIQgAAEIAABCEAAAhCAAAQg&#10;AAEIQAACEIAABCAAAQhAAAIQgAAEIAABCEAAAhCAAAQgAAEIQAAChxGItMZ2qdKyUGvyl3od+633&#10;f2i/8IO/sKrW0mtV8ORU1+/yNdnSbvBVwkPpuORarrtQbVkz0lrgeaz/PayRfAaBC04glMZJq9KQ&#10;NJavWZ/4TV9afIn0ZHbc6My74G3xdfVTFNdV8u+jyxHH6JKf9tbs6XDLUmkALg561hwNLGpI92P5&#10;juRvquLBGuijOV/eI+pxzWpxZTIryKZSaXMMpAOZa9yPsJ65dNp98Olgwx7r200tVhs+6q5K266n&#10;+UtvnFIjRtLjKrV509wSaWRkmlMXFRMqUaR+ndJF50KMSi47AdeWaEljz/0u1JfrtKTSqeqOB5KI&#10;c1VK7O+yj/GFaL9ia3jrVbNqw/K1h+U9wXQJjuxvPLJ883GpGRTdui8NocYUXdKcoRg6OVbJxVAx&#10;PZf2FfY8BTsO2ZeA8gHXgyxG+ta9bFhvTp0n71vfzpueWtRk05r3c90rXwltUrltMdiS9K90jDW/&#10;WEU6T8/uE+Sbuv836bFNdNbcL88vt/e2hK1FtVPPJ3yPhHlpk+2M7zS/FR89xiV/9f9Y8r0/lkat&#10;a4n63Mv8Ow2+Uz9Gthtq3in02/fSmEaX8NTbxAUuFgGfH4rMxj//a+t/+/+y8cc/sWB7H4NnDfUY&#10;6N+uZcvzjGdY+AMCEIAABCAAAQhAAAIQgAAEIAABCEAAAhCAAAQgAAEIQAACEIAABCAAAQhAAAIQ&#10;gAAEIACBsyfgq1cpEIAABCAAAQhAAAIQgAAEIAABCEAAAhCAAAQgAAEIQAACEIAABCAAAQhAAAIQ&#10;gAAEIAABCEAAAhCAAAQgAAEIQAACEIAABCAAAQhAAAIQgAAEIAABCEAAAhCAAAQgAAEIQAACEIAA&#10;BGYkMNlIPmwtaPPvnjaS17c2a35WRkPr//nvW/cP/6nljz8xC6NnH/EHBCBwhQjkuRXy/7y/qY3r&#10;R3avfcPeWLhjmb7Koj3sf7L6wDYVJ0Lf5PncSmC94cBStctb4d+xNrlvRjUr9FUWtS/rPLVs/aGF&#10;jYaFd9/Qnubbn02O4CcELgWBMAztRm3BItn0g+Wb9r3X3raPKzUbpMNyr/WL3An3zVwbwa8PupaM&#10;R+Xm8IE8tiZ/vdFa0h7xijnJwPKxfLnWUOqh3AM3vchDeqHaFshY3J4aUfy8XbKfYZ6WtvX8zaP/&#10;crMLFpYtiCLNgx0rRoPSXo8+kyOuHwFFNhlMMegodiUW1NsWVGv7YgiCyMLWsgJhbnl3XafNMcAp&#10;tubjcWmvfv2wsag2zLH+fXt0Qd4sk7/YwnpTDRJbzSNy+tNtnA97f0u5ZF6OaeD3w3O4ZKB77rDR&#10;Ujcy2VT//OKOz8ejkRXjoTjOoWOnOxqeXFjW29CwBxa2l+Z/NbenLLV8uKW6/RqaH+Z/lQtQo3oV&#10;Vso+Ft7n0/ajWXo8SjQeugetVM00HtO2NdUdY2/Ut1Aj+LS5YH/0lW/a41/5HavU2qojL/uuyV+f&#10;KqfYuVcUilGRlTnsTpMDzzXiemkXRZpMztv58Ir/9mcD+epnZawKb712CHu3p53YqJhylD2VoUaZ&#10;XNXvAaqa04ZWZGN3ufkUjW+mZxfZo48t172I54xXoqgbgdimjz605PvfsvGj93RPePmf0XqfcsX1&#10;QPe8QWNJNuF9Ko3kSgzb3Drhz+HK8RabbPs53dwqpyIIQAACEIAABCAAAQhAAAIQgAAEIAABCEAA&#10;AhCAAAQgAAEIQAACEIAABCAAAQhAAAIQgAAEIAABCEAAAhCAAAQgAAEIQAACEIAABK4aAV9ju1hr&#10;WkVrN1OtmY61jj7qdyyVZkahNdWTxb2h5a6zMu5bprWMidZ0Z1qhvVhpWFU6LBQIQCCwZly12Nf5&#10;apmv+1VP+nxj1zg6jzXRrofx4MeWf/JjCS11tzUAXl5Pn0nL5Olgyx7116VVJu0vFV/PvW8p1zHv&#10;+0n5piuSjtKxfdB5rLpcc8FsedCzepJYuHJPGjDS/jio7vJoflx+AoXmhNhqsXSO5AOuBuCqHX3N&#10;Han0eM6iuI5FR5q4fr3SZGXOrmu3JT2S7JTa4D4z1DUD1+VUj/uKBVFUsYVa3SJ9oYtwFiN/fa8h&#10;9RZrVupWl99Noncg+3ctnYFsvpyQri8cej5HAoXm8lek9yItcmm/mPR7j9QN8qu7Zqg02fKNR5JC&#10;qVigfCCQrR4dF2W7ujcJm4tWSH+t6HbQUJnjaF7LqkJPCKRdNZTOmO5hXc9KYtlzQCHf8Lr8nlj6&#10;Z4Vy68tepKYnjSf5nO4NgobrZ0rPbXuGKX1XGsFhXCm1yF078ygJsVPloRgTSFvTtd8K3dMUubTJ&#10;zrqoDfnWmnS+/txGP/oL6Zi5JiHz71kPw6HX0/Mut+sikYZntq0peOgJfHjtCHgs07MMj3eBa756&#10;/vJiOddg92JjeA0BCEAAAhCAAAQgAAEIQAACEIAABCAAAQhAAAIQgAAEIAABCEAAAhCAAAQgAAEI&#10;QAACEIDAdSWwz79yvK4o6DcEIAABCEAAAhCAAAQgAAEIQAACEIAABCAAAQhAAAIQgAAEIAABCEAA&#10;AhCAAAQgAAEIQAACEIAABCAAAQhAAAIQgAAEIAABCEAAAhCAAAQgAAEIQAACEIAABCAAAQhAAAIQ&#10;gAAEIHBiAkGgDecrFmqD6GI8slyb0eut7RJYPhpo0+6B3tMm0q1F7dmsTZspEIDAFSMgXx9sWvcP&#10;/ql1/rf/xtKtVavGdfuF229arK9yr3YFhs1R13689oniwbMgceYc8iK3rbHikheFIw9Ji7WaRb4Z&#10;9bP4FFjx5FPLexsWrtyzaOm2PvNNzSkQuGQEZN/L2my9EdcskA3H2oR9NE5svd+3UPPyxS6KK/p6&#10;3Fsvf7t7yjNtpd62dkX9URgJ2stWe/urFt9+XS8idUcHUSAwFQHlrzKiaqW66+jCRqly2Wdzwa6P&#10;DvqzNEzluM0lszC2IhlqPuzJHs9vnjuoqZf7/cKKLNVUnKkbl9jP3SxkM/mga0WaWCi7CRSfn+cf&#10;u0ZJeUm0sFy+4fnIfPuthmQD3bf1LKi1LKi31IRrlOfIP4Nq3YqwYjbsm7ldnabPau7Nu7pHFuOw&#10;vWIWzWm+ko342Ln9FOO+/CPdZUBn9KfcMX3ykfX+8H+w/r/5X9WOsS58geOfsxL/2ru/as1f+wdW&#10;ufeF/f1vFnzqfj4cWNHvaqwrFrXcjy8wkxP3VYMfql+eT5ax+eLGEL9PLUayTc355XMrn7uPKjok&#10;0TnJtl/l8rdRtWG1pbt7hjPQGHsJVWfg9qVYkmVZmUuUo656AuUHSjgmvurPxy7zPFb2doofZUwt&#10;LF19UM55QWvFouU7ClcHsC9NSZxUiszjyAHHlUeUR+nHJJYHsWKq7m+KZPTs05n/UBvyfscsji1a&#10;vFlea+Y6L0wFmjvann+I92ikMfHc6pIXza/ZlnIl+Wm4oHmWsi+B8jlcKH/RmBfm434V56Z9u86b&#10;EIAABCAAAQhAAAIQgAAEIAABCEAAAhCAAAQgAAEIQAACEIAABCAAAQhAAAIQgAAEIAABCEAAAhCA&#10;AAQgAAEIQAACEIAABCAAAQickMCC1ljXtaZ6WKnYOK5ano9tJI3BItf6al+qqOXmgdZQF8nABlrH&#10;OJIWYaQPlmpNi32d9ZHrhk/YME6DwCUhoNXd1qw0tBTaF9WXLmN96RslrqNz1n3Qeuxi2LX8e39s&#10;6Z/+L5Y/fG+i5fPCsuNc/v291Q/tDz76d/Z/f/hv7U8++Rt7b/ORDbLJmv49+oFa6114THj8oeKA&#10;NJf20xSQLsUjaYg96W9YprXOUZbbSq9jkY6Nbr4i3aamSLzQiLNmw/VOlYCbRUVzQst142SHO3bS&#10;HQ218v1s1r67ll1P2pOZ7HtSAktlj2tJp/x9GgCkimF9XXMkfd5hFFtfekcVzZMLlVYZE3ZachrX&#10;pk4IOIFY/tau1GVvz/UmO9KpGhfnoFPFkFxNAgrwgXTITbpCwSixfOOxBMmUL5Q3Cod0WdN+vvHE&#10;iu6mWXNBWr+3St2YqZOjxoJkR6NS/1hiT4dciI8gcDQB14Q05SSBNHsD5SqTjP3o8w47okyJ6w3Z&#10;aUXaZ8OJX5RvHnbWBf9MflsMOurPSPqZ8nvXr9ouZU5T0WvlOeb6YXpucN7PAlxrzpR/+R4JlqZn&#10;f7eh8Y7EKWwtiJmembg+47xtwG+hjoq3O4PE770EfI+MWl3vSTcwkYbnVdBh29tDXs2DgJ7b5Mpv&#10;fF4I9Xy0cM1NbuLmQZY6IAABCEAAAhCAAAQgAAEIQAACEIAABCAAAQhAAAIQgAAEIAABCEAAAhCA&#10;AAQgAAEIQAACEJgzgef/unvOFVMdBCAAAQhAAAIQgAAEIAABCEAAAhCAAAQgAAEIQAACEIAABCAA&#10;AQhAAAIQgAAEIAABCEAAAhCAAAQgAAEIQAACEIAABCAAAQhAAAIQgAAEIAABCEAAAhCAAAQgAAEI&#10;QAACEIAABCBwjQhoE+agUteG321tVp1b1lnT5r+THV0L3+S6t6X9q7XJda1loR8z702brxFqugqB&#10;C0sgkM8HFW1qv2VZd92su2HFrdfs9YVb9urSTfto87FF2vTZ/f+HTz+2L99805rV2rNYcZb9ytWG&#10;TtLVJva+47uapLa34qZFYfSsPYHHqYVlq777TYtv3LOg3rIi1abzFAhcMgK5dlhfqDStHldskGou&#10;ltmPi9RWky37vN270L0p1PZEfvdUbX1WgsBu1tpWi6qWF7nVvvANq33+69u5BbvJP+PEH1MRcH+o&#10;R5q79FUW/Uqy1DLZVqSvqYvqCasNi5Tn5qOe5UnPYs15heVTV8GBhxAQ36KzZYN/+y+Va5jVvv67&#10;Fq3cNssvKV/ZV648yXONoLFgQbW6HcNeYKB4F7RXlJsEVgx7ViSJ7Kz6LFd54ehjvPQMKLe0s2mF&#10;7D1SPja5RztGFZf5UPm5iJa5XRCEuk/tKsfLNA7H8Pnj9F/j7Dlk1lN+rFwzbC1b4DnnPOw3DHWP&#10;3SxjWDEcmHmuGkl23PPYMylyyECZxmhso4++b9HyXdlp34JaXf55Vm04fkeDMLbKO9+w6juyhDwr&#10;v49fyyFnyGfzdGj5oKfxEYum7iP0dRVLEEWyZ813bs+l3ckmLlJfFUd9rsgGHcW7oYX12/puHNnG&#10;she6R+ymiaVZVs49/l5V/W3Kx565mNdf8fle7q246sd4/1Ndc5T7vaOupXqcUxjX9JHifzKcQxwv&#10;L3Txf6TKqR59rOeEmmvu3C/jlTPYtzjLSM8LnKbHjyntyZ9FWqy4N5TPKf+SRe5b/fHeLCzz+vod&#10;jV2ljNvHO/9iHx2ItT+fLaPSqG82SmTHB+QiF7srk9bJVvyZsz+LMsWjeGGlNKPL0PSzbaNGvPQz&#10;+Yv7mJ7fT1PK5/uaK70EnmNQIAABCEAAAhCAAAQgAAEIQAACEIAABCAAAQhAAAIQgAAEIAABCEAA&#10;AhCAAAQgAAEIQAACEIAABCAAAQhAAAIQgAAEIAABCEAAAhC4NgQyraFuxXVrhFXrxJENKtILy9Yt&#10;TLR+O0/FoVKySIcdC8eJjSsVG0tPIdIa3UXpHUVa21iuab02xOgoBPYn0NR67op8w5UJCul0jOU/&#10;iXymqEuPYC5r5Pe/7svvyic7T63ob0oOoW1Ba2WigbLrwEhaLB/3H9tPNh5YP5OWidr3YfeJfdZf&#10;tbvNFfvS8uv26sJNq0u7o9SbkCbO6Fv/u+WfvWeVX/+HFr/1NXXzufZJqPMzrVd+v/vIuuqzr3mO&#10;pUFgiiemeoKb91WP6zgQLXYNw5X703VXYvlAM5LOka97V/H3etI7cPs4q9IfD6Qttvd665rDhtIX&#10;qUvTzls2T0t0u16XFs8PXn3TgpUb1pHO06K0glwP8Gx9/6wIc52LRsBj8GJVGtAeZ6UD45ojndHQ&#10;Rq6nQ9y9aMN1OdvjWkLSc3LtsbE0gPLVBxaOBqU++VEdytc+kXZZ36Jb7yovWZjookxll9LOaS5K&#10;q0j6kcO+FePhxJ7nITt0VKP5/OoR0MSf96Sd7RpZ9aa0CKWt7/exB+lkTU1Aeb7uiT3PzTNpI41d&#10;j8yzjMtrqK6lmPf8WUAmTa5FSSpKs2oneVLXAn8d6hmBzzGZ+uv+fI7djdTGIJZup7QAc8WlUGPq&#10;Y3tmpYyPrUk8TNekSdgRE9epc521ORTVVUjPTjeYEsdTHqv7OP2YQ8XXp4po6Y5V3vyKdG2lyy2d&#10;QHKj6zP2U/XU54LRSPquiuG6lw1q0pSUxp0MZarTOQgCEIAABCAAAQhAAAIQgAAEIAABCEAAAhCA&#10;AAQgAAEIQAACEIAABCAAAQhAAAIQgAAEIAABCJwlAXaaPUvaXAsCEIAABCAAAQhAAAIQgAAEIAAB&#10;CEAAAhCAAAQgAAEIQAACEIAABCAAAQhAAAIQgAAEIAABCEAAAhCAAAQgAAEIQAACEIAABCAAAQhA&#10;AAIQgAAEIAABCEAAAhCAAAQgAAEIQAACV5mANnONb75q2b3XLfRNXbc3ny83/x5sadNXbWR/4xVt&#10;rFwXBTZ7vcqmQN+uKQHfn75et7CxaLb20PLuWrmBel0b2X/55lv2yebTEoxvrL4x7NhPNz6xb9x9&#10;x9JCG9yfcckUn7bG/clVt/d4byk2RWrbTnsKxanK/S9Z5dV3zPLcLEvPuJVcDgLzI1CNY7tZW7K1&#10;YVeVTox+rbdpeZHrlTZmv6Dzsre0N0oUM3oWWWiF3oiDyG61V0z7yT9PJ5SDTLpAfjE/q7keNbn9&#10;V6KKrCssO+wWlORjK7LCZGrH8AzVFFctaLateLJhhXLfiZFeD46n3ks5fz7q2+j972pQAqt+7bd0&#10;yUksO/Vrn8YF8tTy3oa6IMtrLcrWYivS8d4ruTEq0IXNpcnng07JIKzVxGDGWCd0Ra46upv6Pbag&#10;0bKw6vdvyneuRfFZTxD8njWOrBgm6vVp9l3zbDqyoqsxj5VvtpUrzziEO8PkMcyqTdmK+jEeKnZl&#10;pb3sfH76v70jsuN6QzGwXl6/GI1O/7IzX0HtTtN5DcP+rUkG8lnlLwt3LKi25jbm+1/sfN71vMw8&#10;B1MssyxXaPK88iIWjXevKx8ZW+QxNZxGmn+SHw+zxFL51c6cXlF/6x4vt63HjwpsUl+se8bA7xsV&#10;u3PF6XR3XNd5nieURc/GrkURg2I0tPTxB2aVmlVuvV6yL7IX5rtdMCZjIyvKxbyc646yqKKMP9Gt&#10;Ny1QnLVI9jgXz9bIekxNehbU6srvFlTrnAL3rv6e15+FbDRoNGW7ur8aj/S4I9Vfyi9Oq49uC6o9&#10;CBUrynGdf88L5YmFYm4QqR/KrU6tL/Nv+hnXqLGP/L5HI+J+doSLeX46+uG3bfTxj6z2xV+12rvf&#10;1FzPs7EzHjQuBwEIQAACEIAABCAAAQhAAAIQgAAEIAABCEAAAhCAAAQgAAEIQAACEIAABCAAAQhA&#10;AAIQgAAEIAABCEAAAhCAAAQgAAEIQAACEDhXAlWtz25Lm+txP7ZhJS4VWobSLapozb6kxUqpilFn&#10;Ta/Hlkh7INGa30alak2trw61Fv0qrdM914Hg4peWQC5Nk3pQtbYUtJJUa/DlF67O0MukReL6L+ER&#10;i37n2nOtpV/7TAJLfQvuvm0mraRSM2KX5kwi335v8zMbpK7H4somUlVQE12r7OPuU3s0WLdXN27Y&#10;uyv37bX2LavXtHZdmgK+Rj/f+EwaK1/aq32i9e2P+5v2sLtumfQGvbdjrT3vfPXfs3jhNYvbS1aU&#10;OhBXZ03/XIfsElfm2gZegm2dAX/ZrNStEsQ2CqR5JOGSgXQ9hpo/Fisa/8nhp9TjwFxDpCf73q1n&#10;ITUQW5deQV/aC0s1aYh4I+doipnW9W+o/s1qxcbxSqnv8FqlaTVpnnl353ipU+JGtZedgOu83F19&#10;YF/99D376eKybUk3pzce2Eg6La64dapud9nh0f5jEQilNe46dvnGE7OB9E5bywef7wKPrs+lYwPX&#10;TLv1mjS6XPtm+hLUF6TnVpU+kGvOeM7iERWLnp4gRz4joDwlH2zKhGSL0tIONEfPpyivcLuuSB8w&#10;kTaW7gMKXavMNeZzgbOtxXMknzukyeX+FtYn+pnPGuF9k56mxc6vsEx9djWwcy2urxnXLNO8Z8nw&#10;7JviTPSMpNyHoZDmobSg56bT5/eUvTUbfOv/tLzfsebf+Y8svPsmUfA4o6w8vfLaO1a9/+7EL8t7&#10;F7Lz4yC8+sdKT1Kx2/TsJnB9Q8UT1+2jQAACEIAABCAAAQhAAAIQgAAEIAABCEAAAhCAAAQgAAEI&#10;QAACEIAABCAAAQhAAAIQgAAEIACBi0iAf+V4EUeFNkEAAhCAAAQgAAEIQAACEIAABCAAAQhAAAIQ&#10;gAAEIAABCEAAAhCAAAQgAAEIQAACEIAABCAAAQhAAAIQgAAEIAABCEAAAhCAAAQgAAEIQAACEIAA&#10;BCAAAQhAAAIQgAAEIAABCEDgMhLQht/VX/odW/xH/7VVf+E3zLQZcFl8Q3BtqGzp2MLWkgWhNrVm&#10;T+DLOMK0GQJHEgi0kXq4sKINnjPLOms6Xhs+y+HfWrxjdxeWLSvysg7//aPVj6w3Hk42Cz+y5jke&#10;EJiNxyMbKiYF21u8RxbZQr2+/WrXtco4phNCbVZNgcAlJlAJIrvZXpI/TnzQisBWk00bZam76YUs&#10;3qxcOcT6cMuGI20cH0w8thrFdqexaProeSlf7H7j+Uf8BYGDCRSaoQKryaZ8/iqLDC/Pc0uKsV4e&#10;zzmCatWC2mKZA+edTeW7sknZ7bUrZZf1Y559DzRWyhl8TIJazcJqXX9fXp8vZGN5b8NMthe2lDft&#10;CWg7FjOxn6DesLBWt3zYsyIZlAx2jpjpt66Z99Yt0O+gdUNtuWa5juzT7ShQDmjpyPKR2M7TZncP&#10;juy3vEZ/y8JK1aycw7bn493HneBv94LAc9hKpbSPIjt+7DrBZfee4v2LPf7VrUgTy9O+e+reY67V&#10;K++7fFzj7c9AfHzCRkt+Pp8xnw9KjZDsffZR8hr0HWoO1fMgJW7zad68a8l8PDa3491Caa/7x929&#10;F/YsoZcMLdWXFzf1SlS1RiR/2+mqc9RzruLGPev6OG+XXOOd7DwT8/eEKag1yz/yJNHvnQr8wyta&#10;1Oess2rZxhP5QNuiu2+J2/Zzwv267DFYtlSScX9xyHrrqBLUWrbwu/+5tf/+f2GVO697InfUKUd8&#10;rovq+kXSt1zzblhra76o6ZwrMmbeDXUxiJRLKXfN1U/T85FpWB8B7sCPs84T6//pP7fBt/+FFcpn&#10;9GD4wGOP/UE5dyunUb35cKCYq7yp2tZoXZHxOjaQI04Iy8GXOWcyc/eVQ5zM2coXxk8+tNFP/9LS&#10;1QdQPQIvH0MAAhCAAAQgAAEIQAACEIAABCAAAQhAAAIQgAAEIAABCEAAAhCAAAQgAAEIQAACEIAA&#10;BCAAAQhAAAIQgAAEIAABCEAAAhCAAASuIoFIa4AX4qYV0qUYVGqWaw3iuLsubQFfN+0lt8/02U9v&#10;3bEHK7dstH18Pa5oJeMhaxknJ/MTAleegC+dr8kffmH9qf32j75nX374sYXSOunJhzL5z5l5iXy3&#10;kI5XsfFIYgCphTdf1Zrzhvg/X5sdaS34p4NVe9jfsFRrkic+7Ku3/SuwWJ+7NtOH3Sf2J59+z/7k&#10;4+/Zh/2nlq68Ii0HaTGsflau1d8RZfC+uf7CB53H1pV2ULkOXEAacd3eWLxnjeWbEnKQFgvlahFw&#10;W5ONZ5/+3NL3vmuF69CquKW1pfcTu06JittHIlt0PcjCRT1OsYS62jAb2ci1cXZfR21NpLmwmXRl&#10;2/Ntg2u7jOVHHbd9aZ8E8gXv82KjadVS6+nMvH93j/n7OhGQDboWx/LP/8a+9PFP7cagt+13mXVT&#10;j8lnOAddJ+57+qqZVONw5b1d4TNYvqMgLx0maesV0hw6VNdEQIrelhWbj6zQ/UW0dFe6Q8oHnok6&#10;7YH48gs/riFdL+k5Fa4dN5J+jmLsoToqL9fCOxCYEHAdnl5HJuR6jEvbeozzyQmCqGZB3LDAtchc&#10;T7e08csaETy/G5faeoHymLApjSfX6X6GSvyU1/tn3s8i0/OCmbXAZjBSZ+33OtKFK6QjVyjXm8SJ&#10;GercdWo+Uk456EofVf0sx3XXh7v+DAJpjTalnSz7KlyX8CjNp13nHvqn5pZCc3y29qk03nQPpjyX&#10;cgIC4lhqKPpvCgReIOA5nEmHMHc90YrrvSpXOey+FTt6gSAvIQABCEAAAhCAAAQgAAEIQAACEIAA&#10;BCAAAQhAAAIQgAAEIAABCEAAAhCAAAQgAAEIQAACEDhLAnPcJfgsm821IAABCEAAAhCAAAQgAAEI&#10;QAACEIAABCAAAQhAAAIQgAAEIAABCEAAAhCAAAQgAAEIQAACEIAABCAAAQhAAAIQgAAEIAABCEAA&#10;AhCAAAQgAAEIQAACEIAABCAAAQhAAAIQgAAEIACBi0cg0GbVsVms712btvrm9Xl3rXwvbCxMNnx9&#10;vsv1xesGLYIABE5OINBm9u0b5SbueX9Dnj7Z0b5RrdlXbr5lihJl3aF+P+lt2ofrDy0KzlYaMSgC&#10;62SJJZk2od7uaRyGthC3Ld9383nvw6QfJwfDmRA4XwK++fqN2oLFFk0aoo3X+0linfHA3B8vZgks&#10;s9weK5bkHk3kht7SpXrTWpXms/hyMdtOqy4FAc0HblO1qGpxORdN4n1a5DbOsonBHaMjngeH7UVN&#10;Gcp9O+uy0fwYZ1+RQ+Woeb9rWeeJ5aOhOjWn+KKhKcapmcYlCCtmGrPLOjU7kUI5SNHd1L1TxaL2&#10;0qF9CapNC+rKUYYDK5KekM6Jqd+jKRfzi0et5fnVe4lMOai1ZEuRXDa1QnxPs+SDnhWjpLwXDusL&#10;JfeZr+chS+YQVBqyparlSV8+Mi7fm7nuY1WgRohjENflpyMz5Rdzs9NjteOCHOwuWvqX5gHPXaot&#10;fdflaj5g51+yIrMPNx/a3zx6TzmWx4ATlrI7hWxPY68q3I+eJWsnrPJUTlM7iyLVvLRupnu+oLlY&#10;tvnoaxWWacz646H6px56f/WrXa1aFCpu+Bv6vFD+UP38L1r+H/+X9qO3vlIe5ocW+mycpc9dwXOO&#10;Ss0/kZ/IV6968bkqF8PVB4pNPQuXb1m0eKtkdljXA7Eti3zI86mpS6jnkP5dWuPUZ+1/YGnQns9s&#10;WpHqmUFTPlxrH9n2/Su7iO9OjDmQLXseUsjGi1R576mUEqblm+uW/PDblvz0r3QtzRP+9jyLuuR5&#10;UmlrDfl43WPuPC9wlerS8zfFwvI2ZQofC+RXkcdN/S4S5UrumxQIQAACEIAABCAAAQhAAAIQgAAE&#10;IAABCEAAAhCAAAQgAAEIQAACEIAABCAAAQhAAAIQgAAEIAABCEAAAhCAAAQgAAEIQAACEIAABK4V&#10;AV9vvVRrWCWs2lDrU3OtOwyGHRuOfN10YSOtH32/2bS/eP0d+9Hd+zaOq7akNfY1HV+uy75WtOgs&#10;BPYnEEmboS1fWtaa3cV+z4I8s8E4kZROdnZLo10HYLBltvnEioq0e5buSitEOj67ylD+/PPNz0qt&#10;hZ2F4RVp/TSjWqlc5j4tpYlSNzDX2uP3u4/tDz/5nv3laNP60l7K1x9bMJCmzrY+TiBNhtWkY591&#10;V20sXQqPJ75i+TXpFN7wteGsC99F/wr9KS3KXPqSyb/+5zb889+3zG3OLV3/taRPUym1JWQNspNh&#10;Niq/T1uWxa+VSBdn6LpPWmu/W/ZgLC2WtaRrqX7Ps7i2n+uWDNNEXZ+s1Y/EZiFqWqjfCCPMkzZ1&#10;7UtAjhU0GlZIt1FiE1aXLpSr5rgmTl9aWJlrSGzH633P580ZCBT2RPPhj55+ZJ9sPbGRazNd5eJx&#10;tbFkwdIdC2Rf+cZDM8W+PcF2d/8VhPO1h1b0O9L2kf7dwg3p4BxHk1i2LS1Sq0mfT/pAuWuiTKGj&#10;srsJ/A2BCQHlpsrJXRPMs9RwR2dnHng8z5Vdl/pz7hfKCVyz7EC/mMc1T7MO91vNHTaUFqbu+V0b&#10;U6JEuqJ3dPuXcjzXtCrLaLSd/+zOuiYfnclPnwP1HCNavmvR0k1pxbk+2TyK+qN+pj/7K+v9y//e&#10;ht/9E+ky6dnIQfOp6941dCeo9uSDrnQiNR/MBUkgXcuuvoeyW+laqq8792Dz6OW1qsP9kgKBfQnI&#10;zzx26z6y1JD0fVcOcODCn+0M+9IZ9pwPm9oXJ29CAAIQgAAEIAABCEAAAhCAAAQgAAEIQAACEIAA&#10;BCAAAQhAAAIQgAAEIAABCEAAAhCAAAQgcKoE5vUvpk+1kVQOAQhAAAIQgAAEIAABCEAAAhCAAAQg&#10;AAEIQAACEIAABCAAAQhAAAIQgAAEIAABCEAAAhCAAAQgAAEIQAACEIAABCAAAQhAAAIQgAAEIAAB&#10;CEAAAhCAAAQgAAEIQAACEIAABCAAAQhcFgLapPXFfVq1mXy+tVZubh22tUH9AZu9XpYe0k4IQOAQ&#10;Atq4PWqvlG5e9Dpm2lDdYm1ir7jw9tJdu6mN7leHXQt1XJbn9v21j+xzN16xShi/FDoOucpsH2nD&#10;+KE2oU7G43KTdw9ZFW1Cv1Cvqw0vBrDZLsXZELgoBIqisOVmy2pR1ZJsJB8NbKDfm4Ou3W4svTx3&#10;X4CGuz+meWZP+1ulb8p1y9hyo7pgjWrNcuUXFAjMQiDrrdrwu/+fRfpdXVqysearQNNAnhc2yjRH&#10;HLfyILSo5bluZHlPue81nFKKpG/9f/P7ln72vrX+7u9Z9PlvWJGlxyX5wvE+EvL3dGhFkZnJ/4Mw&#10;fOGYy/XSOeXjgfoRWbCwUsa4fXsgGwprDQvqLbOtp1Z01/c97CRvFrLxXPFVjVAbljUthGrHdYqr&#10;gQXu87KnIh1ZMU7k88H83VbzrYKKZQPNZbnm3+oNC5ttxYd5BAivQ612n4glNa4+FONZ/e0E1uR2&#10;GollvWm2+UhtUP5//Ah6ggtf4FM0vvnWRmlRofzL/UzB8Fwb7JE0k4V//8mH9mcf/a2Ni9Ru1Rft&#10;d9/+hr2ycOvkeZXiWNk/2fl87PoUMCmfzLsbmp6rulfVeEzhfn5IoT5tjfuTBjlA+XM7buhe1ueg&#10;XZXodTWKLQz9IL1fKJYoT00UZ58VfRTUG/pUfySDPac/O+aK/eGxNX38kXKr3KIbr1tQq5fx8KBu&#10;Oj0Fk8nHGrPj2dOu8TjoAsd532N0Z70cx6DSVJxV26/UvYdo+9xRqVoxVH6VnVLc9kFVaMiTrq6R&#10;WbR4Q3bQmLv9+72u9eTj+uX1BxWN124fPc7YX/VjNSaef3opcsWoo/IRxb2gpjxUuXfhsct988UY&#10;eNWZ0T8IQAACEIAABCAAAQhAAAIQgAAEIAABCEAAAhCAAAQgAAEIQAACEIAABCAAAQhAAAIQgAAE&#10;IAABCEAAAhCAAAQgAAEIQAACEIDANSeQa93mYkW6RdI1GGqNahZpreKwb0N9+zLzgdYVD0a+hnqi&#10;WRFrLeKy9IEm66+vOTy6D4FnBKRH1Fq0QlonNWnxVNKs1P8aaf2uVmCfUdGa4Q3pgrjejPQmwoUb&#10;Wju8vcZfLYjku+9Lh+lRf0P6FLkrmmg5cmHvrty3txfu2Cfdp/b+1kPbGsn3yxYHFmv9ciYtvw+C&#10;zF6vVq3R7Vj36adWX3nValqn70oAH20+Ls9xPTHXdqpJn+Et1deMa2fUby5z5gQ0H4Rt6Qu0pEfZ&#10;+bnl0qOJ7rwuPcpIc0lFGh0VmygdBVrCnllfmjmZa1PIHt1mTqO4LXfTRHorvmb+5StsDDuazxKr&#10;q21zK7pOb5RI83IkXRe/bGEV1b8gjZ7I1/DP7UJUBIGDCQSBNHEaysukH1GXFk4oX0jkB11p6rjW&#10;nuTyKHMmIEU3+1hz5r/++PuaU9cVV6r2m/e/Yu/euK8YIM3do7Q+5tyeM6nO+6Q8IFy+p3uFiuVP&#10;PrVC9wdBVZpk+xUdXmxMjole+YJZw4/bJzjvd66/p+u5HlCpzadcynObwjVRKBA4LgHFxiIZSo9R&#10;97Oh8pOG9AHnpnEpQ9c9dKk7pnhbKB/YuWc+bjMvxvHy0UGn1Bgs9Ruljenalc+L+it2QUW6jnqz&#10;UF4V+DxzbqWwMK5a7df+geKwxkF/u4bczMWr0P1ctvnEsscfK8d9swxfEw3Lffqr5ydhY1HzrXK/&#10;7mapeXmk5tNUjZTOoTTfi1Rze/X2RCOtjKP7tGGq+jgIAhB4iYD8PXANtlZbOtM3FUdc2+6F4vd1&#10;8u3+v/tXlq9+Zo1v/n2rvPI293ovYOIlBCAAAQhAAAIQgAAEIAABCEAAAhCAAAQgAAEIQAACEIAA&#10;BCAAAQhAAAIQgAAEIAABCEAAAqdPYPe/7j79q3EFCEAAAhCAAAQgAAEIQAACEIAABCAAAQhAAAIQ&#10;gAAEIAABCEAAAhCAAAQgAAEIQAACEIAABCAAAQhAAAIQgAAEIAABCEAAAhCAAAQgAAEIQAACEIAA&#10;BCAAAQhAAAIQgAAEIAABCEDg+hHIc7PR0KxStWjhhvrPhsrXzwjo8XUhUG4J3160QBu1533fUH2k&#10;rgfy+sLa1aa9c/sNvVZM8He1EfTD7qp9tPlU+7lH5Xtn9WOQJKZt58vLBUVhcVSxdtQgOp3VAHCd&#10;MyfgM287blizWrM4T22l37Vmf9PWks6Zt2XqCyqg9JQ/rCddC/WlUGJRENmt9g3Fj6lr4UAIHEgg&#10;H/Qt+dFfWPDe9y0ej2Rimq/kLHmeWZKlB5530Ac+rwWe6waa9YZdK8aJm+31KmJQyGfzrSeW9bbm&#10;2HcxTcdmGpegUlcw8LzhEt5TePAqcuVIsg/lIlZrWqD86MC+uE0pRwmbizJMZS7djbkxLcZDKzRG&#10;QaVmUUP1Xz9rLe0o1BgUqXLCpO/J6dz47q1IttrfKq8TNpcsmGfeqyYHlUY5joX8Ix91z2cs41i2&#10;LN9UEC0G3oZL6J97B222V+7nvc1yLML2yoVwLx+R4XhsP1t/YONiXOZWG7KXDzcfzdBXN0DP0RST&#10;NXd6fLt4RTapOb4YdiyQnYbt5anbmeWF9RQrPT9wk/Z5vl1tWBjujRV+P+n3s1V971h+rr+SLHsW&#10;Wf0M91Uv5XzmCcdVLh4LlMenjz40E7PKvTfE76h7flEKZU/Ot0gVTs6RkZoQLN+z+he/afH9d/Xi&#10;ig2Wo9a4RHfetPju6+LtHTwl3nomXJTxMLeg2S7nqzLhnidSXSPvrmuYCgtaSxYqt5n7NebZ3nOr&#10;y8dZ31Gs3xrv1Mf88HEv729qelamWF8kgzIfvXL+cG7jwYUhAAEIQAACEIAABCAAAQhAAAIQgAAE&#10;IAABCEAAAhCAAAQgAAEIQAACEIAABCAAAQhAAAIQgAAEIAABCEAAAhCAAAQgAAEIQAACl4OAr/tt&#10;af1mK6hap9myv9Xa4e/ee90eh9I4KDLbSgc2yLWm29d66jsKY1v0taz6okAAAhMCLmlSaaxYEVet&#10;Kg2EqvQZBuOBlvxmZ7i2Xmu/1z+T+ETfwpU7ZvW2lh/7GuRJ6aWJ/XzjM7VLmjjuzfL9JemyvLVw&#10;2+41l+2bd9+x/+D1X7av3Xzbllx7QUuVd1Yrj9WvrXpL52T2/kd/bd/65Lv2YfeprUrj7JPeUxtl&#10;0g1Sneqt3Wut2O3miqQFnl97uwn8uioEZN+B7CFcuVcu/c9XH5pJ88SlDapxpZxTgu05wm2oN+5b&#10;Jtsp18OfIoPuqC9tsZe1UaR0IZ27ng2ykRQyNZfNyzTVua1xz0auoaE6va8N9b8ZVaX7Mq+LnCIw&#10;qr4aBNygpcURuzbOaKTY7ZYYWGc0sLE0zZ4F8qvR23PvhXt2Nx3aXz96z9YGW+VcN8gS+3Dr8fb8&#10;eu5NPNUGhDdfVfyXpps0CK3nGqcvx9xSr0oajdnGY8k1ar64+cq2LpPb5rRFsVqx1Pxa0ioqlG+Y&#10;tJ4IrdPy47hnBDxGKj+wkexVOr1BrSU78sxgPiUIK7JvafO5Nqlr97idXtYiVnmppSh9Vd0jmGsO&#10;vpTOSK1N9wll0T1PmQi+dMwZAtBYhrrnKfURXdtsDsX16Ard27jWrOnZR6R7G/99cAksXFix6Obr&#10;Frak96lQ509OZi+FdA6l9SrtybChPup+bC7Vzt4waoDAlSHg2q7RvS/Ywn/4T6z5m/+JNCyX9u2b&#10;Pw/NVj+19NOfWaY9FgrX5MQh92XFmxCAAAQgAAEIQAACEIAABCAAAQhAAAIQgAAEIAABCEAAAhCA&#10;AAQgAAEIQAACEIAABCAAAQicHoHD/lXz6V2VmiEAAQhAAAIQgAAEIAABCEAAAhCAAAQgAAEIQAAC&#10;EIAABCAAAQhAAAIQgAAEIAABCEAAAhCAAAQgAAEIQAACEIAABCAAAQhAAAIQgAAEIAABCEAAAhCA&#10;AAQgAAEIQAACEIAABCAAgWtDIIgiq/3671ldG8v7BvXFZd60+9qMGh2FwMkI+MbNQW1B363JBvfJ&#10;wEwbqvtG7RYU9qXl+/aDxx9aJ+lZEAQ2Vjz4wdqH9tbyXQv1+ixKXuS2Oe5PLlVuIG+2UK1ZGOr6&#10;3k4KBK4ogWpUsRuNRas/eM9+66Mf23qjZR+/+iXL5BMXrXg0yOWP68Mt6ymOeLzwUo1iu6OYUuCr&#10;JQ9+zEYgqFQsrNbNspHFbnDmdlZYpq9xlurVxO6muopOL2SnYWvJLIysGPasSDTXaH65Ngar/gdh&#10;XOYAztH7X8zDWcuAoB+joerLLahUNVTRVMNyIQ+SreQj2ceob9HNexa4DR4W08JQdrVSBsW8tz6X&#10;LgUal2KcWq4YW16/taA2XLy5YC6dPbAS5axhxazeNFt7qPFQznpauah45z2xzhVXWotmmsvmFhdk&#10;O0FVPuFxJ9cYDpRj6+swkzoQyUk/kHsGQUW+X7cidbvqzsf3T9qeac7zsS4hnQIpVVmMFa/6HY2L&#10;/Hdh5ezH5AAGA7VrVeMTWag5Swfpx7ri0TaMA8464m310afL0v6OOPS8Ps517+lzks8fQWPZZ6ip&#10;mjLKx9YXM93G2ivdNXu1u2l3mnfMXt17utcWa14Kds1Nua6RZmN9UoIWanGq1SY5bZrIRkYT353H&#10;PLm3ORfglfc5t3TzseWdNQuVu0e331JcyI5um9tTIfss87KjDz+VI3xMNJbVL3xd3780cQ+Pr1ep&#10;qI9he9nav/2Py/kj8HnptPqo/CLfWi+n2KC+JLRVPRd235hnUf7eUY60k4uXfjfP+q9IXe6anq97&#10;rJKZK0pN1TGf3/3ZfuHzu1zBq6FAAAIQgAAEIAABCEAAAhCAAAQgAAEIQAACEIAABCAAAQhAAAIQ&#10;gAAEIAABCEAAAhCAAAQgAAEIQAACEIAABCAAAQhAAAIQgAAEIHC9CFSkabAoDZWH0hX70StNLU3N&#10;LdSa0c9Ln2VTaxDTfLKW2JcJL1Tq1oirpZ7YtGu7rxdNensdCfga3Vh6X3lcsWp/aBX5zkY6skS6&#10;BpNF7ae8itd1NnS9Uu+k0bTg1n3pIknzZruEWkX8SfeJPRluSHlJ+j76ci2Ftxfv2Y26NAR1fq51&#10;6jdqbfu1e+/aF5ZetZ9tfmLvdx5bV/pgqdYjr7ba9tZqZAvSWPnbJx/Ze4MtaysedKSx4yv2vYdV&#10;aRO9uXDXmrE0mShXmkAgvbvo9n0LNNbZ2gMrBtJhkQ9UtN69Lrtwzccs81misK60Pcp55BQlpaT+&#10;Y91RYuk+2hfuHgP5x5Z0e27XlyXjMx9/zHStrWFf+iPuU67EUdhStWE1xQEKBM6MgHK4qLlombRF&#10;GuNE808mDYnYOuOBjaSHRa4235HIRPT7Tz+wT7urz+ZTKVApzjlv5cs+uV7Vor4FCzelsbZi+dOP&#10;pTv01AKfBzT37+m44n/R3TLbemKFYmK0eFf6N37MMYuCdyhdVddey5VzmHKrSbZxlSEfkxGHT0Wg&#10;0FxdDBNpkjakCaYc1RODeRTlzq7Z4zm3rNXMddB0Hz2n2ufRwmPWId9VPleMRhauvKIcT9qHLxZn&#10;J03E8l5Cc84e33/x2DN7rZgwz7DgA6hnIXm/OxnfZltxTpppB11EsSm+/0WLX/mcjlcO6HlgKeI0&#10;oyV4t3obpd6ja1tOYu2ZQeVCELgeBDyOS7M6qN5Sf+Wz288+93Tej5Gebej5tnIcz0nKvVcqrje7&#10;50heQAACEIAABCAAAQhAAAIQgAAEIAABCEAAAhCAAAQgAAEIQAACEIAABCAAAQhAAAIQgAAEIACB&#10;UyWgf7VOgQAEIAABCEAAAhCAAAQgAAEIQAACEIAABCAAAQhAAAIQgAAEIAABCEAAAhCAAAQgAAEI&#10;QAACEIAABCAAAQhAAAIQgAAEIAABCEAAAhCAAAQgAAEIQAACEIAABCAAAQhAAAIQgAAEIHCKBILQ&#10;Ym1eH7/1NQu1oX25WfMpXo6qIQCBcySgzZvDhWWrfeU3rPG13zKr1eXzk12b/deiNnZ+98Zrllle&#10;NjLQJvcPNh7bg+5TixQrzqSoHZtJz7efLksRFNaKWxaH0fON59WucoPq7WP4BYGrQKAiG7/VWrBx&#10;FFqUplYfJdbtbdgoSy9c9zxqJOnYfrj6saJFNgkjenOh1rLF2oI+9SP8V6EN4lOlFpOYMnmTnxCY&#10;goDH+SAyC0Pz2aeyPVf5mVle2KgYP5snpqhNh7hNhhY0mhZU65YnA3339d7ObDNdLZf+qCiyoNYs&#10;u5EPuvq97auzdkzVFGliptgVVKoWaNwua1HUMutuKW5lFtYXLIirh3NSfhQtLOksfXU74jCWWc1o&#10;Vzq9GPasGI10/Yba0S7rv6xMT9xu2Wvoc0o2Ln32xPUccaLPU3l3ozwqbC0pVCj2zK0ECmXyu3rL&#10;nWQSd2Y0jxM1TblFfOctq37uaxa1/Z5/Tr5/osYccZJ8KFv91LLOqll+GjlQYbl8q0g68q+6hY3F&#10;Ixp0+h+7SfiIrA23bKi2PY8hhQ1GQxuJyfHNRjXqpMBkfx6TyzG/aPnYpOdFfzveVRTvNE9PU/zM&#10;QTqykWK1h9xXNtbt65/83G4+eaDcdK99+7HOoBrGz6rOxSMp7UvH+uE6yOOtV1akmWxP43AC6s8u&#10;cJH/cCDKpQpnNRpYdOOengXKD6aJC4EYlueL0TTHnyYHjb35PUZx0ex6Xp3W/KGcNYgr86pw/3rE&#10;L+uuuwPoWZHmwBf8Z/+TjvOuDMbvBwdbuoby+gXNQZQDCbh7TfIQBabSvvfGsz0nevjSCUG1JbR6&#10;XubzR658nAIBCEAAAhCAAAQgAAEIQAACEIAABCAAAQhAAAIQgAAEIAABCEAAAhCAAAQgAAEIQAAC&#10;EB0b0GAAAEAASURBVIAABCAAAQhAAAIQgAAEIAABCEAAAhCAwLUj4Npci3HTItdp0TrcSGuBt8Y9&#10;S7LEtkY9S31troprYyxoXXctkjbIrNoY144yHb7KBMp1vtWGZZWa1eQv1UzKBUUmXYPx3Fdg78vR&#10;1+9LEyH6ym9a/Dv/xKLPfUNLwKV5s72uvydf/vnGQxu6ro0W/btmwor0aN5YuG2VUGvSt49zvYVC&#10;f9/UZ79270v2u6/9sn3l1pul32802tav1qyejKyutcyjbGSrw46N1U/vv9d5q7lkrzZvlLFk33by&#10;5hUiUFi0LL2J9oJlm48t729qiXtusXRymlHNQp8j9J+veO+Pk3Ie8TnkdEpgY/ndUHae76shEZTX&#10;Xx91LZO9zqvk0rfcGvUtVZ2F9BC8d4vynWocq+tlVJjXpagHAgcTkK8FTWlsRRVrjMcWSQ/H1dv6&#10;44nm0MQLDz6dT6YnIAVCe7D11H66+oly5Ml86me7t5e89d7pxbnp23lqRyrGB9JXC5dvW6BYm69/&#10;Zqb4vl/J1x9I3Kk70SdfvDHRr9rvwMPe82mkuah7Dum5qa5C+oTY82HA+OwgAp6jFMpbrdQQlT6Z&#10;5yjbue9B50z9vusNKv93vdNCWly2fd889fkX6kBp6/U70gIdWyjfs1K36oV8xuecWP3V70L6ba5D&#10;dvWK7pWSoTQGpWsXSVNLuV2paXtIR13jK/DjpKE6r+J8i2FX8VZ6pq7vpracWio9r0ZTDwQuIwGf&#10;D1yr7aD4rc8D5dmhnofoLyt60sLL5ndPeRmR0WYIQAACEIAABCAAAQhAAAIQgAAEIAABCEAAAhCA&#10;AAQgAAEIQAACEIAABCAAAQhAAAIQgAAEzofA8x21z+f6XBUCEIAABCAAAQhAAAIQgAAEIAABCEAA&#10;AhCAAAQgAAEIQAACEIAABCAAAQhAAAIQgAAEIAABCEAAAhCAAAQgAAEIQAACEIAABCAAAQhAAAIQ&#10;gAAEIAABCEAAAhCAAAQgAAEIQAACELgOBLTRa2Fs4Hodhpo+QiBsLFrzN/6RQGjz5jzVRurPN64P&#10;9d6Xbr5uP1z9yPqjofa2DywpxvbDJx/Z/fZt3+v+1Eum9nTGg7J9k4sF1qpWLQ4jS31T6iy1dP2h&#10;hbWmNoNfNgvDU28TF4DAWRBw/7pRXbIf1FuWRZFVZe/5oGOb8oc79UXLC23MfgGKhwFvyYPuU/tk&#10;44mFQaQcwixSB15r3ZC/1vW5todXe5NPfmzJ9/7M4lc/Z41f+m35a6Qjn8ccvaBAYH8CMpPA7UW+&#10;4FG+Lvsq3K70d6Efo3Fa2tn+Jx/wrs4L4oaF9QXLeptWDLp6w2u8TiVQ/1sO14phX848B3/0sQo0&#10;NrW2VeTr0fK9ia/PoepzGZk8t7y7XtqaNdsWVGridPB9kudKtrAyYZp0rRgrf6qJ8UljndenNmQD&#10;2Wg+tqBe05i19+Rr58LlzC8alDEgbIilcsPC2YrL3Ivnwcot8/66WVy1sLlUXrc4ZMyP3Qb5m/uH&#10;pbrnHiruTKzr2NWc+ATvo+Jp/at/1+q/+O/r74mNnbi+Uz0xsKyzar1/9c80HqG1/t5/ZtHt+xqj&#10;g33wRM2Rn+aDvgWNhiaYVjm/nKieuZ0UKByn9ri/qacyqUX68uJD18/G5fdyXNHrYwZWP9zvlWSD&#10;pvqL7Jjnl604xR8+BcutPd8tY2d7cRJzj+jn9mk2TBO5VWqxYkNjlFgWxFZZujHxYb2/uyiiWD3a&#10;K/mfZaNd06CO0D2n8yrykdozkn2ohguGbHefZvm7SEc2fvSB8vXColuvW1htTJ4NHFWp4kfg9lTG&#10;4ysK5ygGZ/n5Eb4wc1NUf5GOrehvlTl31FY+M/dhLSxP+rpG1wL5YNTUNSgHE3D/ijzKqWjuO3w4&#10;/FP5ZE3Byu/JFbvy4dAiPfPb/ZyvrIsfEIAABCAAAQhAAAIQgAAEIAABCEAAAhCAAAQgAAEIQAAC&#10;EIAABCAAAQhAAAIQgAAEIAABCEAAAhCAAAQgAAEIQAACEIAABCAAAQhcaQK+nnqh3rRqGFuiddS+&#10;WnGotYpPtJZ7S9pFk7Xq0hzR+0vbx5ULGbeXNV5pOHQOAlMQKKSVFUnjJK82y3X49SyR3Exug1T6&#10;FFqX7VIdZ1IqdQtWtH7YlxJv6425f3+09dieJlvSpMh9hXHp459bumcr0jMJXZfphbXprv/l/91s&#10;LNhvtL9s7w627L3GB/ajqGJr0rHYqjdK7YDd3Qq11vmt5g1rludK50NrmClXl4DbTLB404K2vjee&#10;Wr7+mUV335LeS2xt2WFczifSPtKXzytJKh0PyXKUxjdnLG6Hfo2B6x+UtjyxzEg2mW37gWuPrQ07&#10;OmYk/ZDKzC3wfvU1P+bSAnpj7WHpWY/aS7ZQaVqM7c/MlwqOQ0BzjOuVye8avQ2rbOssJfrdTQfy&#10;gWXZpOvvUWYh4D7f0Zz+vScf2KZ0ULzszIH+eyTeQ82PHnNc8/bFebU84dL/kBVJ0zFYec2K6LtW&#10;rD6wYjTY1svb1TmxKNYfSS9GGiZvvGrmuibPaO067sg/Rb0pDZS4Jt21npnrC2PIR1LjgJcJ5D1p&#10;I0lPLFRea9Jhc3/2vGAuRdWEbuPu99LtOUxvci7XO8VKJjpS0nJTHAulnxmKVem6u1FpPgmq0tV0&#10;rctxotsNz/WuWFGHin5Hmo9JqWcX6PlHqcO3m8N+Xd7OOff76NjvKYctEs3hin1+2cD1oJRbEwSP&#10;TbI8oZyTXRdUXEvdV7dfCgSOQ8Bjn2vM6qloLo1f870YXgqQx6mQYyEAAQhAAAIQgAAEIAABCEAA&#10;AhCAAAQgAAEIQAACEIAABCAAAQhAAAIQgAAEIAABCEAAAhCAwPEJ+PpuCgQgAAEIQAACEIAABCAA&#10;AQhAAAIQgAAEIAABCEAAAhCAAAQgAAEIQAACEIAABCAAAQhAAAIQgAAEIAABCEAAAhCAAAQgAAEI&#10;QAACEIAABCAAAQhAAAIQgAAEIAABCEAAAhCAAAQgAIE5EtB239qstdDm9BQIQOA6ElAMyDwGjLWH&#10;+t6d3P3VDW2w/vnlVyyzfBtOYB9uPrIn/TULtWn4aZdROrJhOiy3k/YfkTaZXqhp4/ntkg+61v/D&#10;f2bdf/HfWbr+6fZm8Duf8hsCl5dAIX+80WxbUKnZIKpa7PN0b9M2hgP5npzhghSPE4n89AdPPrCk&#10;GJu/DorAFqpN+4Wbbzxrpb+frz2y5OffsfTTn+uV3rk43XjWTv64qARkL3GsxoX6Cqyqv9ymyiJf&#10;GWTJ89c77x/1WxWE1ZoFzQWzNLFc/nXdioeSsN4q2RXDnqDuzPWzkFBeofyg+oVvWPsf/ldW+/pv&#10;b+cXz0ZslsrP/tw8s6y7LlCRRa0lCw7LfdTFQlDDusfuumyqZ8VooHNma3ZJTvZZ5LnsVW1wX7ik&#10;OE9MwhmG8n/PAWWneX9e9vpyi4rxyPLulmJOVWO+XF7v5aNO+I73QzYUNlqaFFPLk4Fez2ggJ2yK&#10;23RZZFcXtyieDPuWd54q2Uh0I1A5BdsvLNP9RDHS/UatUcbEF++JzpqPem0j3Zs97m3svXRQ2FD2&#10;mYyHev8kdqNzIn17HMsn94B7L3ABXsm/i4HiXZHJTxYV7zTmRxZnUVhfbMbKl2PZdFOMCtlL2Fzc&#10;18f8jIo+d9YTlIUlma5d3g9P3gsUA4JQ1x8pvx2nR7bi0h6gPufDrmVrn5gpJ6jcVf7ugKYo5ZwY&#10;BuX8NMkhpjzRyftYa449b3+bopvX6hCflzwnDKLYgtaK+j7fhKP0Vvln7tfQfW7Qas/9GldqwJQj&#10;BIHfA2kk9NzuyPHYzkOju29afPvNSbwvz+YHBCAAAQhAAAIQgAAEIAABCEAAAhCAAAQgAAEIQAAC&#10;EIAABCAAAQhAAAIQgAAEIAABCEAAAhCAAAQgAAEIQAACEIAABCAAAQhAAALXiYCvo16MW1b3NaP+&#10;pTWISTayJ1rL3dHaeq30LZcUx9JxWK62LdKaYQoEILCbQGGVuCltoqY077QUPxlpfXxqfWlBZNv+&#10;s/voU/vbNRBcF2RbE8h1xzrjvr2/JR0vaSy4OECuY25Kn+H19h2rhK5Jc/Aacfd911W43Viyb77+&#10;i/bVr/6O3X3jK1ZraN23TivP9Et6ndLZubvx2LI/+p9t/J0/0Dr0ri5HrDi1sT73ijUvVOsWLt8t&#10;TShbfWg2nmh6taXRFW/r1LgFDNKxDTWnFNJBOY3i89ZQ6+uHur6r4vg1K7r+7cayVaUD4nOca5Ct&#10;J51JO/R6VtP0a3akoxd3NuzrH/7MfuXDn9iNUWJtMYmk0+LXpEDgTAhIE8hcm6q1YFk1lq27vUv+&#10;Rn7Xk03m5XxALJ51LFxX13UzP+0+LTV29xDVi1SaOD1pxx02p87ahotyfnjjngXKA/LOqllXOozb&#10;OUfZvkBZUNK3bP2hoqRs8carpV7MdsZw7C4ENeUbtWqpy1e4PhT2fGyG1/4E5ajFoFPq8ATKZ4N4&#10;W0dvbmA8H2pIpy2W5lhf7nBZdfqV2bjGobT1At3rB67lVt4n7AXl+U9QaegzzTYj5Xaud3zIvcTe&#10;sy/Lq1ActtS/pNSwdH3QSeJ4lrmd7CqKrPrml636xb9jseKuBKUvC8AL1870o+9b7//9Hy357h+V&#10;88nMNwIXroc06LQJeOxzfUqfQ/K+NEjLZytnGRNOu4fUDwEIQAACEIAABCAAAQhAAAIQgAAEIAAB&#10;CEAAAhCAAAQgAAEIQAACEIAABCAAAQhAAAIQgMBlIDDZpfYytJQ2QgACEIAABCAAAQhAAAIQgAAE&#10;IAABCEAAAhCAAAQgAAEIQAACEIAABCAAAQhAAAIQgAAEIAABCEAAAhCAAAQgAAEIQAACEIAABCAA&#10;AQhAAAIQgAAEIAABCEAAAhCAAAT+f/bu9Emy7Lzv+3PuzX2prau3mcEsGIAgAQIwV3FxgAzREkVr&#10;CYVeyCGHI+ywwq/sN/5T/M5+pbBf2iFZdgRlW4JlhkSQEERBIIgZgKPZp2d6r66q3DPv4t9zs6qn&#10;p7u6KjMrq2v7np7aMu9y7uee85xzM+Y+FwEEEEAAgTMvkOuZyen92zb+8R/p4a0tq/3a39TDupf9&#10;EPAzz0AFEUDgEIFID3f++auv2Ttbn9oomej54MEG6cjefvCJ3WhdOWTN47/lj3XvZyPtL1Utpg95&#10;j/Ww93a5af54aT0K3tLtO/q6a1F706JaS69mx98xW0DgjAjU45rV603rl0u2NupZeTKyh6Md1e7G&#10;maih90rvcZ92H9jHO/ctDlHRN6PI7PW1m7bZXLUs1xKKG17yycCiKLbQXDGLlGaV58QXLnybVUAj&#10;geapQW2qvN92iqaV22gysTzff3HG7WndUKpoDtxWQ04t625fujZZiNWaFtRp83HP8jQpTJYC4ecq&#10;lHUytJd5z82Mp/CFLOZto7era6TIotb69Hieu2MXVTutNTQnaVg+2pXrsHjtuavM8ob8vA5BdYma&#10;qoPi6Lk2neWYD1jG22mo1rzjyranfuvjiwacJQ8meTLU9jsWVSpm7dX5Y8sBdX/ypaA6h2q9OIf5&#10;qG+5zuvplDlj5ilU0uN6pnOdJ+Ni7hA0J1pq29f8JE/Vjnoe/xX/qoqHe+fmFA73C7vsj8b2YLhr&#10;sXkb98jihx5skk2sp/lgMbVa4BQGjx++ss/P/OusFY+5u9seSS3U28WY5GPTUcXbSk/zTJ93RooN&#10;9YnaTLmsMV5zzqfHILkFXVNWY0/5v4co27HaQLG+twv/sMznrNpGnmqOIffpWTiqJuftfW9ZmaVb&#10;9yzrPLK4tWHRlVd0/Ee3jUJOY2PRnjyOPe38PAqt6GPaSJ9DZsnI6r/813Utv3E22+PzjuHCvq5+&#10;F3K1gRsWjYZF/8n3+8hSjtljj7Y47FumeWfcvmahUtce9vrhUvZxwTbi8Xp/3ufznqOKfKOVdWv/&#10;jX/ogU4xVHFulvWO2i7vI4AAAggggAACCCCAAAIIIIAAAggggAACCCCAAAIIIIAAAggggAACCCCA&#10;AAIIIIAAAggggAACCCCAAAIIIIAAAggggMC5Esh0/2azXLGachdFoWOp3+Orew4/7T+wdDywSpbY&#10;JMRWK9etWdIye/e1n6uDpLIInKSA+oznydravG7b423baq1Ypnt/B8nAUuXDyz131qmUYB/s3ivy&#10;UWS6N9xzM3iOwDdXb9q68mV4fsBZcjAVOcFU/xv1VbtWa9uD1Zftp9u37OPOPesrp0VFx/eV9k1r&#10;vfdjy+99aJnyheWKIZ6hgHJBBXSveojLFm++bNGqckBonCjyfej1RrlmFY0ZnnfDb4EfKw/HUPki&#10;Mr0X+wvLLtpkX/l/PA9IkctCf5dVt5eU83KQ6vWR5wDJ1R8ntjvs2dXaipU8/8UxivedjsZHG/ct&#10;Vs6NXrVisfIhNCvKI3USx3iMurLqBRdQ+4uVY6zynb9v73zyE9sa7pinwfG43fXcOp5DwrsjqToW&#10;bgg+bn6isfSdh7dspHjmY6mXaf4T/ytYolw6feWOSxXnTmvEX/gA51nRY7/y/oT2Fctvv6v8Q/cs&#10;XH9VsX4vd6BCa7b70KyzZblyFUarV6d5UObZx/6y2pfVdN1RaVnaUbseKeZ6jiNPWkp73lfi51EC&#10;ykWWD5R/UG0mbip/aKT8YMtuQD6nVg7NfDxWwv69uchR9Tpr73tYUw62bNiRUUk5MdsaSzz6PdXZ&#10;fI6jHGuepyhXjvHieM/asRy3PjrGvN9RLsO+ldZu7OVZPe5G51zfY61iaO3bvzdtrzPk1JtzD5dn&#10;cbXVdOeBjd//sZmuBSo/96tq156H/qm2fXlEONJFBNSOIs+JrlzU+bBb5At+Jj4usl3WQQABBBBA&#10;AAEEEEAAAQQQQAABBBBAAAEEEEAAAQQQQAABBBBAAAEEEEAAAQQQQAABBOYQuND3q8zhwKIIIIAA&#10;AggggAACCCCAAAIIIIAAAggggAACCCCAAAIIIIAAAggggAACCCCAAAIIIIAAAggggAACCCCAAAII&#10;IIAAAggggAACCCCAAAIIIIAAAggggAACCCCAAAIIILAEgWB6YPxw10Y//Z6VNl+x6i/9nh7orAeB&#10;+8PkKQgggIAEcv27Xl+z11ev2U8ffmyx/pkewv5Z76ENxmOrVfTQZ/19MiXYYDKysfZjevi8lzjE&#10;tlKtF/v0l9LP3rc8SSzefNmi1rpZRvw6mXPBVl+0gPeqSlyy9ca69Stli/RCfTSwB91dy87IOO11&#10;HCcTe/v+RzbJJxapf4Y8WLvasG9svjrtt/vxIUstHwz0mv4rNyxEkaYb6YtmZX/nWcCDfqniTcjK&#10;mbc+/02jlNrcMJssNhZFsUWNNd+MZf1Hxfb07XKUgjBYqDT98C3XWJuPh+qf1WKcXwrCGYlVxzmW&#10;TCY26ChmVTTP8LbiWocUj3GVukWVhiWjrmXdHTOPh8cpaWJZT9sJkUUrqoN+Wn4J46fTV1uWKxbk&#10;o/7UQGNJ0YCP4/uFdXNZd9QXEgvNhkX1Fb17xDn/wvoz/KE6R3Vdc2u7ucZ1yxL9ruNY9n5mqMrZ&#10;XkTxSe0872wV3S6oT0XlupiWez6CZZZ1tgt9Py9B48xpfh7iI5tfzTwc7dhw8vk10P65ShVXdxWX&#10;FlIIWsvnat6HtMFcY6de2N/0mfiZ61ou62o89vG5tarqzVK/3NRSrDvRGKajqCpmVjU/teaKhdqK&#10;mswXrw9TbX/y1h/bZuee1VstG5VLWju3JE01x841n1V/lFXRFnxMHPV0vTnem3WcCablVcLBUplv&#10;3TIf78obL2le5J8JztDCinPjVh6HFcdmWcdr7ovrGn/4s+8Xq1S+9lc0tm3oxeUdFltaVEDtX5/7&#10;tH7vv9T5SNUH1P6X+fmKtzfN4VPNq2wysVBXXK81Z287ix7WuV5PaLE6jUpezBdmORif39emC87a&#10;L2fZLMsggAACCCCAAAIIIIAAAggggAACCCCAAAIIIIAAAggggAACCCCAAAIIIIAAAggggAACCCCA&#10;AAIIIIAAAggggAACCCCAwPkR0L275ahc5Om6048t9fuBdX9wb9y3X7r1nl3f2bG3r79k4y99zRq6&#10;pzQq7h32G379hlAKAgi4gHeLh9e/bD+qlGySjnS/b2Z95R6YeH8y3Yv9gov30x3lP/i4c7fI+eUV&#10;9BwJ1+qr9lJrU7n5SnPfu+15zLzXX2uu25XGij3sv2x3BjvWVo6PG7GOsbtlmfYTXX11eg8zYeIF&#10;n/UXuzu/p730ytesdO1LauJN5aHSfes+nsRlqykfi9/57hk8vN30lBMlVZ8o7d0Pv9Saap/dyUDb&#10;V34lNVC/bb6qXHzXGqt2VznCdpV3yNvlRPlFtscdjXE3TK3/WCXVTjrDnpWHAyvpuIZ+zOoTvl/G&#10;xmPRsvIiAnFs5ZWrVl67ana/rxQgniPIrKN53Fj9tJa/+DFokcM4i+tECiqdZGg/vv+hcjgph9le&#10;wptSVNI4GtlEvj62+r9eMlJ88Txv5bN4KMupk+JdUM6taPWq5Xfetez+bYu/pJx79f1jVp6qrc8s&#10;Uy69aP268jmtavqhXMR7bnNVQq7B84dVaxbknGubQfv31MYUBGYT0Nx3PJi2HZ/Aal4QlKdsqUVz&#10;Ds91Zz7+a95vyml2PkuwdNhVomDlONSxRPWW8n452lPFj9dzrGne4znBzOdeeu20PxZQtFAl/Lsq&#10;U9TngLo/dSjP/VPHFCt+VX/+N4qfQbnMT6X42FLk/DuVvV+cnfq1qXKRRpWq0t4p/7By0S80Jl0c&#10;EY5kIQHFF+W+8zxtma4BfWyJ1EdPPfgtdCyshAACCCCAAAIIIIAAAggggAACCCCAAAIIIIAAAggg&#10;gAACCCCAAAIIIIAAAggggAAC51XguPfDndfjpt4IIIAAAggggAACCCCAAAIIIIAAAggggAACCCCA&#10;AAIIIIAAAggggAACCCCAAAIIIIAAAggggAACCCCAAAIIIIAAAggggAACCCCAAAIIIIAAAggggAAC&#10;CCCAAAIIIHBCAqG+Ujy4Ph+NLBsMLNbfxUOiT2h/bBYBBM6fQBxF9tWNV+xnD29NK68Hh/fHQ+ul&#10;Q6ubHh5+QkFDu7HucGQTS6xkcbHvSly2Rrle7DMfjyy5/5FeD1a+8WWzWMsUDzE/f8bUGIGDBCpq&#10;0+vNNeuVqhqbc2tPJvbeaNdGycTK8emmKVX3tExfn3Uf2se79y0OUREJFC7sjbUbtllftSzzJaYl&#10;TzPLRz39ETTvqJv5glm6/zY/EThSIKjNxCsbVpoMLaqqDalPTEtu42RcjAtqXUdu5wsLRMHi1prl&#10;3n53ty9Zm3Q/Hf/GVat/8zsWtTcslDyu7Lt+Qepy/qE2lg97lo0HZpWyYtfKTDpRuWbWaJptp5Z1&#10;Hznz4sXrkOo6raf2qTlQ1Fgz7wv5ZYuf0+aqvl+1oLExH3blkuv3xWmfWVMTz6BxK+t35DuyuNG2&#10;SHPOz2PNM2ss9EJQvAkVzWW98sO+5ZNEf1foek9rer9R+88620UXCk19TlGSWbrkuYPvo6995JmF&#10;1rr6q3Z8qmEwWJYndq+/Y6l+xk818kz13R12Fqyjjk3tz+dgmY5XE7Wn1U/3b3fPEsW7HZ3rikV+&#10;PnS8R5VitSy33qiv8xisPhnp2lGvxlXFzNYXrUSQyXb0k+/ZSja26td/1YaVYJH2M84mcvH25YFF&#10;C8opUtxNEr2WTqZt46jKnMP380TX27c/VNOILb76iuJeTfFVx3tYKU6LYrDWkZRipp8q/X3YOvvv&#10;ad1Q1vnVucn6u2ajgdYLx+x22nNRkaJi+3vi54ICoaJrTwf1E7vkkvs2e4+K8x0qDY1/mjPN0M+X&#10;XI1ztTnvZ0X71vX0zB0F03N1jqksAggggAACCCCAAAIIIIAAAggggAACCCCAAAIIIIAAAggggAAC&#10;CCCAAAIIIIAAAggggAACCCCAAAIIIIAAAggggAACJyEQK6dKu1Qzzx02SXU/r/4uJ5m1h0NbH+xa&#10;nF23Vrlhns/L77Of+X7hk6gs20TgDApE6hct5f2q6CbfifIzKFuDDZKhfk+n90ufQp3f371jD5Vz&#10;JQu6v1/5FTzn15urN2xV+VHCXj+et1p+l77fB65sKHatuWHXWspBpFwXyb0PbaS8YrnuCY9WryrH&#10;i2LFqR35vEfF8gsJeN6ImvJ01PdydahdeH7JWqlsdc8Dovbm+UqU4sN6476l+mfm7WK5xdtkT3lx&#10;k728KF6LunKIrFYbtlpr2N1erJQpSVE37w9D5c2oFmPZMeoRMuuOe1bTcQU5DHS8jVrTqvpZpLM4&#10;xqZZFYFFBDz7TVvtL1Zs9ywwnptlV3nQpmMQ+VUWMfV1Uo2fbz/4ULkzHyiCKd+UxlKPc19Zv6kh&#10;LrL3d24rx+e42HxvMrBxmijv7aJ7OyfrxcqxtPmyJe8p59D2Z8oVqjjo44BHv3Rs2aM7yg80tLD+&#10;igXP/bhwyYvckaGq3HwqeVc5ps5a/quFj40VX4iAz3UVB7NBz3Kfl2heUOSLW+rONReqKh9SpAxm&#10;iecHVH5Tnx9p3+eqeH17umZQLjbPd2iaPynL2gGHoGPznMaaR+XKb5yrz3vXP90SLPn0HUs+/qmV&#10;rr5spde/qZxong9rseL5OkuvfM1ifRW5jz0vk39RzqeA2naoqU0rJ1emnMT6xvk8n2fyZGrtsc/b&#10;SNHNn58/r/j8o9628mu/OM2BuD/vOZlasVUEEEAAAQQQQAABBBBAAAEEEEAAAQQQQAABBBBAAAEE&#10;EEAAAQQQQAABBBBAAAEEEEDgQAH9n9wUBBBAAAEEEEAAAQQQQAABBBBAAAEEEEAAAQQQQAABBBBA&#10;AAEEEEAAAQQQQAABBBBAAAEEEEAAAQQQQAABBBBAAAEEEEAAAQQQQAABBBBAAAEEEEAAAQQQQAAB&#10;BBBAYEkC/jBuPfg7arQt7TzSg1s7ehDwTcv1MPlg/rDXU3969ZIOlM0ggMCxBPQA6HataTU93H6c&#10;JXogdLBxOrHOaGhX66vH2vRhK2eKUZ2kP13EH0Kt39qVmpUjxSb9kQ07ljz4zEK9YfH1VxWxQrHM&#10;YdvkPQTOl0CwNfW9bX1lehh7YzK00XBou5O+XSutWZo//8HsJ32c3h9HycTefviRTbKJRSEuYkNL&#10;84pvXHlN8wn108yXUlFftiy1bNQzi0sWVRp6kTlGYcO3mQWC4n/zO/9ATSmxxqMPLb/1tppRXDQv&#10;H5u8P5T975m36AuqHa6s62du+ahv2XiouXF92mbn2s75XThe2bTGd/7+dAyVYwF6fg9niTX3GJVp&#10;rtG3fDywaPWqYpfaxgwtLMSxRS21K7XVrKdrrGPFO81txmPL+jsWSpXiuu1yniPv2ZrpVZsaXyKZ&#10;TCzXmBgq1ZnOiRaaqeSa49pg1/IkkfWqQkw003pzL1St6XzGRcyxPJ179UuzguJ62tsuulDRp5Z9&#10;4GpWueYyWW9X+1C/bW4cr7suoX4ajYrrrHt+3E8XD0uq8+5k4KPW0+/O9ndQm1YfKlb367rpJmdb&#10;98SXyhVzh+rffZ0OPx9rqudsx5lrntlJRjo2s9p4ZLHib6g3i7g5PdgnKq+5aChXzMYa8woIKWg/&#10;E3kUu3MUlaDlrKwYo23nmh9cyKK5etbrWrata2rNz0vXX5/ZvPDwtuRtSt5zlZLOga4Zcn0OmY+6&#10;2sYe+lwb2VtYJ83H6eJc6nyFKF5kK+doHc0LNG74Zx/HcjvsiIuOMFvfO2wzB7+nNre7XcSe0NZc&#10;ydsP4+DBVP6q9w03crF8P2Y9f3HeQQABBBBAAAEEEEAAAQQQQAABBBBAAAEEEEAAAQQQQAABBBBA&#10;AAEEEEAAAQQQQAABBBBAAAEEEEAAAQQQQAABBBBAAAEE9gX8ftSVWsuquv82pF0rjZWXRfdUV3WP&#10;faJ7qcfK43JT75f27z/fX5GfCCBQCHgfaig3Qcnzavltv7oFe5imNvL76z3vV3Ef8ElhaYdP5JWI&#10;tK9Hyrf3ceeeTdSHvUKZ3r+uvAyvtDbVj3WffXGf+OL18TvMcz8u/8XTCGzdsXzQVc6d61bcG17E&#10;ipO6D33xerPmkgX228D+ZtWuPKdXTTl+grd5z8Ghf13leciUr9ZOIsVDyKyfDL6QX6+uvliLa7ZW&#10;aVustjhRU4yUJ2hbOSuGyoe5ojoVeRj26z3Xz2BD5SzpKrfImnKWROpdQ42RrUpL+S79AL/YH+fa&#10;NAsjsKCA97cVzwWjHDym9FTFGJQoB6WPAR7vj5OrZcE6nefVPD5E+rq1c8/+w8Nb07Fcf/tYutlY&#10;sW9dfdPuKlfcR7t39Yr3+mBdeU+KmHeej3y2ugeN9Z6TPNvdMvO8V6vXFN8V85WXK3t0t8iVFq1f&#10;n+ZiKoRm2+4Xl/J2q7PQaFmu9pv3O0o5M5H0bHn9vrgt/rqUAh73lP/a84VGyhXq+as8b9yyS4iV&#10;61E5ApPejpnigOeiPJkJz7Jr/sT21NeyoeqveU1YuTLNw+bTmQNKiKsWlUtaXjm8UkVFjTHhNMcY&#10;zfOS2+/Z6Mf/n+VvfttKL/+cmeZlx7rWUSxfbH3FKn8+g+dVppwZgaik9qCcrKa5ez7xa2NVzQdv&#10;yuUWUNxLO1uWfPLTIuaVXvk5i+rtg03Ur6PmqjV+429P5zvKxeixj4IAAggggAACCCCAAAIIIIAA&#10;AggggAACCCCAAAIIIIAAAggggAACCCCAAAIIIIAAAgi8SAF/Si0FAQQQQAABBBBAAAEEEEAAAQQQ&#10;QAABBBBAAAEEEEAAAQQQQAABBBBAAAEEEEAAAQQQQAABBBBAAAEEEEAAAQQQQAABBBBAAAEEEEAA&#10;AQQQQAABBBBAAAEEEEAAAQQQWJpAqFT18O+mHs49sWTrtiXv/Jllt36mB8r7g7p5UPPSoNkQAmdd&#10;oHhQvfr8AQ+s90c5N6Kytao1y3KPDaafuT0a7Z7oA+71GGnbGXQViaaxKA+ZNcp1K0Uly/VSdu+W&#10;5YMdi1sbFm/cVNxKirrxDYGLIpBZZhu1VXuwfs3+zRtfs59dfcUG2ci2B70T7Xuz+Hkf/Kz7wD7c&#10;vmuxHhjvJdKPr6zdtM3mmmV6MPyTJc8Sy4c9PSS+rIfJa97BQ+Kf5OH3mQQ0GlQ1b63VrVJqWLw3&#10;NvgIMVb7ShK1uQPGsOdu2tuglo/qbYvKFcuGfbXR/nzbeO7Gz9Eb7qDxM08n9MsnT5s3LNlkw45l&#10;45FFjbbaX302I8XEUnNdy2aW9jrFzyc3Pd/vmg0lQ8v6mg+p7Yfaiqr1xfg63/bO79K5zwh1DkLQ&#10;PDCbWD4aqr8u+Xi03bS7rc1qb/VVs1J5tnM+azXU3Xz8jCo6jqiimDPYm78u+0BmrdAZXs6tkrHl&#10;/V2d50jz/XVvAcutsDaXTYbah/qprnVKbfVzO/008L3R2B4q9kQH1MWvjwaq82gynn8uqJgWSiUZ&#10;6sCL2J8u1/O4W/Nq6bjzUd/8c6qosaqjVUOYoQzVVkaTkZactpJRpWb56qaFWMf75CbUAUOkGUSs&#10;NqW5arT3Zq75QJIklrqLF7fSnDVofqBOOo03T25nutT5/q5j9liXbN9W3NuxqL2ua+obemXWMUYn&#10;TJb6Vhhp8j9zTA66aAiVluYfE8sGA62nbS1UdATjofW+90+s84f/oyWfvavze/p9eKFDOXKlYOnu&#10;Qxv86T+1wff+d8tGuq7auwY7ctWztIDaSdrbVo2Cxe01j0aUwwQ8Fnk/8/iYKmbvx6jD1uE9BBBA&#10;AAEEEEAAAQQQQAABBBBAAAEEEEAAAQQQQAABBBBAAAEEEEAAAQQQQAABBBBAAAEEEEAAAQQQQAAB&#10;BBBAAAEEEEBAAp63aKXctLbusf71j96x3/vLH9lrW/etrnvVR7q/Pi1XrV1pKpfXRb0/l2aAwPEE&#10;PN9BNa4qz1FJt/vq3nbd85tkqXI+jNS7TvBOab93v8if8Pm9/54H4P3uXeX861sWdA+y8h+UQmxf&#10;ad+0tnLyBd2zf6yUCH7P/5P3/asO2dYt1WNiQbn9gmIJ5XIKeLuKNE60SjW1OY0XRdMPyoM3tqHy&#10;dMyaF2RWPe9rA+UQGSgv7jTHkmeCCdaqNKysemzUWlaLlQtEr3mT7auv7Cj/go95ixbfflfbSSd9&#10;K4+m/XusHEfNWrPIrbfsY1y0nqx3uQS8/TcV36uas3m/8PY+Ut6JTjIwZcIpXrtcIsc8Wvntjvv2&#10;5w8+sG2NpV6CcnhUlF/oW5tftmvNFWur38eKM8WQqPeHPmf2/Fc6F0XoK9a6gN805nveIWtvWJio&#10;fSmvaJ6OPfhbtn1PgXbHcsXeaO2q0DzX0DGKcINySgVtJx8or5jmVRQE5hHIPFec517zHH7KjW2R&#10;eudS8/Fo5uM5y8o1C2qf2Vh9IfPZ0HmLArp6UN7KXLnqYsU38zxqBxxD7nZl9WvlWsy83yuf61ko&#10;8Yrikc6x54ZVYrhTqFIo8o+OfvRdG/7JP1YsvLvkdnYKh3RRdultVvkFI32elWn+nuuaYbkx4KJA&#10;Xb7j8Dxt2c5d6//gn9ngz/5vyzrTPHeHSmiuM43xhy7FmwgggAACCCCAAAIIIIAAAggggAACCCCA&#10;AAIIIIAAAggggAACCCCAAAIIIIAAAggggMCJCHBn94mwslEEEEAAAQQQQAABBBBAAAEEEEAAAQQQ&#10;QAABBBBAAAEEEEAAAQQQQAABBBBAAAEEEEAAAQQQQAABBBBAAAEEEEAAAQQQQAABBBBAAAEEEEAA&#10;AQQQQAABBBBAAAEELqtAbkEP546abT30V8+G/uQvrfev/jfr/dH/qofK6+Hg/kBwCgIIXHwBPQg8&#10;G/b0kOcHlo0HBxxvbrVSxZqlpmUeLBQa/OcjjxMnWPIst046nO6hCEdBdahaSQ+nLmLWnXctnyQW&#10;X3vFQq3Jw8tP8Fyw6dMRCOpujVLZ0o2r9pNrX7LP1jctzTPbGu6auu2pltFkYm8/+Mgm2UR1CeZ1&#10;Xak07Oubrx5cryyzbNC1oAfFBy136gdwcC159awLqB15qcRqR0FjgYqan2V6fZRPNDzNO3cNFlXr&#10;GkNalg87lo57C2yjqAbfLqKA5iF5Z9tbWTHPCJXqTLErBLXP1prWiizv7WhupblMmLdtOqivozla&#10;t2N5qvYdV3Xd1pqpDr72hSviCJqPhnJFF66JZUl/uf1V41iepZZ2dc4VX6J2W2NWacmM2onagl+D&#10;hzi2PBnpazw91Uve0yyb86lEnmgc13GfuaKJRTYe63OJrj6XKFnUWl1+FX0ypePPFP+jmvp3bUX7&#10;mI4zy9/Z0VucjmG5PRzu2GgyVlM5OG4MFQ/6qd4vYsTR2z14CT92P+8H7+PgdU7wVe8XirnpsKvz&#10;PrKovqL5ovq6N9IjS7CBPEZqx34071+5Yd/91m9b5xd+0yL1s2c2ohjtfdxfj7TPadG+9etI89pC&#10;xOujuYbFXgeNBR7HZ6vM3vbOx488TS27+4nawtjijZflrs8G9+Zahx/B1M3n9f65Ya7rk5l9vF3L&#10;P9TrZtp/PlYf3z8Nh+/02Xe1qWzct+z+Jza593ExNihwP7vcRXhFMTEfdW341p/a6J0fWN7vn5nu&#10;Ow+vj3tZ8XlzZKXWuo6h6HHzbOLyLetzEXeaqW9ePh6OGAEEEEAAAQQQQAABBBBAAAEEEEAAAQQQ&#10;QAABBBBAAAEEEEAAAQQQQAABBBBAAAEEEEAAAQQQQAABBBBAAAEEEEAAAQQOFvBbeOvK0VAv6b5e&#10;3YNb0z3sa/2uVdLERroPu1Jr6L2q7q++oPfnHszCqwjMLOA59hpx2aq633d6V3Qochz1U+UKKe6x&#10;n3lTsy+o3Hr51i2bfP8fW/rDf17krYnUfx/qHu1bnYdFri+/0VyZvOyG7td+qbVhpbik+ix60/4T&#10;VdvPG6A8Ap7rI9++L4HM4s2XlOypXOReeGJpfr1EAt66WsqVE3vuRxUfNQbKHeC55xbOF1Fs6dlv&#10;nktlrO0O1c+KfJdaxPOvtIuxLNhatWlN5YDyOigjlI01pm0rb0WaHiNfjLbfTYaWjfpWyRLvYpbU&#10;6lbXvpSB6NlK8goCL0BAWUasXW1YVTkofQzy9j5RnqT+UH3DY/50YHoBNTn/u/AY4uPkzzS+3u5u&#10;FWOo83nU+OrGS/bG2g2lz4mtpjxDVY37juvvj5XLqO95UjwIet6Pi1q8PSkHY7x2XfkcNQd4+Jny&#10;+yrXkl7Ptm4XeWKi1WtKiKp8UMfO66Mrj7ryiGnu4rmPi/0seyC5qOeJ4yoE8oFy8HruNeWeLvL4&#10;nUQwVPsMlZr2ozmB5gfFZOe8hQDl9UplZZ6TTbncIl33P48qFO/pmD0XmMYZ7/unWmTtcSJo/Ms9&#10;Tnh+9BddJx83xhMbv/tDG/3sB5Y9uqdIdcoup3pSztLONSPy3IS6Hsj1GZeSBxdd9CzVkLqckoBi&#10;R64c6UHxIujzzlD2Od0R/fZFx5ZTomG3CCCAAAIIIIAAAggggAACCCCAAAIIIIAAAggggAACCCCA&#10;AAIIIIAAAggggAACCCBwNgW4a+1snhdqhQACCCCAAAIIIIAAAggggAACCCCAAAIIIIAAAggggAAC&#10;CCCAAAIIIIAAAggggAACCCCAAAIIIIAAAggggAACCCCAAAIIIIAAAggggAACCCCAAAIIIIAAAggg&#10;gMD5FdCD6OPWuh5In1t6/5Ye1Ny30NADwau1F/+g6POrSM0RONcCuR5uP/jT/8N2/8n/YMkHf2Eh&#10;9oc9f7GUothW63oQ9P7Lehb07mRg40wPif781f13j/9TD44fJmMbToaPtx7rt1ZN8ckfKj8ZWdbZ&#10;MotjK19/04LqR0Hgogn4I9crpbJdKTctyhOLs6x4Dvv9/q5l+ncaxWOA1+uz7kP7aOeexUF9Ty9G&#10;UbA31m7alcaqZflTdVOf1dPkLb72qpWuv2ahtbK3ldM4AvZ5ngW87XkbrEZli9Xmpq1Rc1j1jTRN&#10;5j80b5rlmkW1lmUaV6zf2dvD/JtijacF/Pz41zkuimVZ75HmHZGF+srMc4080vKNtuZTJcuHXc1Z&#10;hqJYwMJXUTjNBrtmqeZbfo1W0jXaZS4aEyNdp2aaI9pwQdfn+uWWp5nlvW2zctXixtrJXA8rkIVa&#10;3axUKc5rNuo/t0Yn+Uaejm30w+9a91/8I0s+/suZ2/dJ1ukL25ZTVK1b/Vf/ujV+/W9bWN20/On5&#10;xRdWWOyPXO0oG+ozEM21gq4zch9oTrGkOsZ7wx2baN63X2JTTNEf/uX1G0ym10jzh1htweNTVCo2&#10;lNvn+9jf12n+LOj7iplqmz4uh1LVj/jQKhUmWmaYjCxJdDx+nahjnKiP1VavPLu65qMKzrqG9DX1&#10;I8sfM/rcOlGsnUr7j5KFiuog9FzXvYfXxLd2zooOKE9HNrn7oSDKmqN/6cDPAZ57VE4oS7821+Rf&#10;TOlzF336jaD1ompLL0t9MNS6T107PL3C8/72kzKZqA/3FLM17rbaxfl63uLn+3V96uLXhM2W2mLQ&#10;vFVx63HrPSdHpr6UKebmg66ORX2roWvCC9exlnwuvH/pmifP9dPHhdMepJZ8eGwOAQQQQAABBBBA&#10;AAEEEEAAAQQQQAABBBBAAAEEEEAAAQQQQAABBBBAAAEEEEAAAQQQQAABBBBAAAEEEEAAAQQQQAAB&#10;BE5QQPdxlpWTq9Zo2cTv7dTtihu6n7us+7JH5ZLSKrSt7jlX9IbuFj7BirBpBM6pgLpFVbljKlFl&#10;L+uD0oToHvmhciKkuu9XXeoEiu4lf/iZ2cc/s/TexxaUAyHTvj7o3LOdca/oq95jy8oR8Gb7prVK&#10;yl9y3KJ7mjPlHZj84J9Z8t6Pp7lQulvK7/dQeTiUb6e1WeTQOe5uWP8cC6gvNJXzyPNQevHb4Aca&#10;S4aJ2qfn8VhyGY4nNtK2fWzy9u77rSsHiedYaKjNr1Sa07x36hv+b2vQsdEiucf2663t7Cr/T678&#10;FX5w3XLFyso1VVOeIz9WCgKnIeA9q6bxp6E53H5+kVTtvZv0LcnOVs6g0/CZdZ/ehf3rVue+vbvz&#10;qY2LWKFxT/3+WnPVvnHlNc2Hq0rnkRc/Kxr3Iy2fq/N7LqO+chrNk1Nn1nqdueV0vGHjZeWDqVu2&#10;fVu53ZQTTTkZ8+2709x3V15SHqZlzDl0PpRHz/O75QPF3bHyPsqegsCsAply8CrhqEXKNWUl5VFb&#10;dlF7DD7+e+4zBQ/PleT7O2/F84vnvU7RvaK68nIpJ9uBxY/Xc4+7pX7PvE9qrDnVot1HdeUDVMzJ&#10;x8r75rnfXnSc0P4iz72uvMo+F0xHyosn0+mIsojO/mjkPynHEvC2oLm6KRdxUC58z0vP51nHEr04&#10;K6tt5KOBOmyi+NEo8iou3mcvDgtHggACCCCAAAIIIIAAAggggAACCCCAAAIIIIAAAggggAACCCCA&#10;AAIIIIAAAggggAACZ1fgBP6P+LN7sNQMAQQQQAABBBBAAAEEEEAAAQQQQAABBBBAAAEEEEAAAQQQ&#10;QAABBBBAAAEEEEAAAQQQQAABBBBAAAEEEEAAAQQQQAABBBBAAAEEEEAAAQQQQAABBBBAAAEEEEAA&#10;AQRejEBorevp3Hpgdfdh8eDqqL6ih3brocAUBBC4HAJ6Mrs//DvbvW/p7gM9EFwPufdntD9ZtMxG&#10;ta1XPn/wekcPlR9PEmtUYn/m/VJL0AYH6cQGiR5AvbfPKES2Wm4oXGWKUSWr/trfsepXfsWi66/v&#10;PVR+qVVgYwicCYGy2v16Y9Xs0a3H9dkeddT3xlYpV9T3ltz5Hu/l4F98b6NkYm8//NAm2cSiEFvQ&#10;i+1qw76++are9RjxVJ1Ux6i5bu2/9l/prUyLRPRZKVEWFyhrDIjVjpJcg5XGp1Q/x2lyYPM7ai+h&#10;XLNQb5o9SDUXfnTU4rx/pICuKTSXGP74X1lUbVr1279jQfFh6ROFI+uxhAUUr9LOdjEvitsbs21w&#10;LyZHtaaOv2bZoGP5eGKmJrZQUYDN+7u6VkuLOBri+JkQu9B2z+lKUaTjr2k+qjaWT4Y6is/npcc/&#10;JG1L2/RzFsVlC6216Zh1/A0/swW/1g7lsmV9HcOwV8x1nxo5n1lnqS8obgYNx5M779v43R9a6aU3&#10;rWzfXOoulrGxUGtY5Wu/oVmFdNQHLFOll1Z0vjV2pAP1cY0foVq1qNE6sXM+S7X9OEeqyz2NRZFa&#10;hYeTWOfqutrizrhvvdFAm/ExL7HuaDTLJg9YRsftccRNUx9DD1jktF7SOc6625pXqm4NfSZVrs5w&#10;PvwAMuspziZyCZobeKkpVjTi6rTtFK/sf9Pyka8jYe0mKM7n+tN/T9W+Jt7OnihRpa6/dC4W9n5i&#10;Y2ftVx132nlk2fa9YpyOr72uNjdHH5OZz+l9HlbM71N/YcaizxuiuuYG+hwyH/f0U3M4nZOiXc64&#10;ieliWn/Ut0z9I25dtVBpHXDO59rg2V1Y/SJUqiLXoyrUVvNBV3X1tnyOijeVyUDjrMY9xffp+Zqj&#10;zZ2jQ11eVXXe/Zz7ufaYXRQ/77P0t73lir66tyo/EEAAAQQQQAABBBBAAAEEEEAAAQQQQAABBBBA&#10;AAEEEEAAAQQQQAABBBBAAAEEEEAAAQQQQAABBBBAAAEEEEAAAQQQQOBSCXjeoqZyf0x033Sm+4Ib&#10;42Fxh+pAOQ9a9bZV/D7GWW9dvFRyHCwCU4Gge+MbyvE1zcmX6i7fYP1kqNwEiVVjvw94icXv3U/G&#10;lj+6XdzDHyuXV6i37P5o1251HxT79Fx8qe49/1Jj3W4qn1es/BHHzj+m/aZ33rPJW//a4ld/vsjn&#10;F7U2rPTN3ynyEkZrV3WQHigol1LA26WK94OKcnns54NMlB9lkIym7W/JzaObeh+b3l/vKUiqygNU&#10;81w9qkus3BTr1ZbF6psTvReUNGRn3LFhOrJWrjxiC9QlVxKezqhnO9WS/eC1n7NY/fDK6qZVfJ86&#10;9lnu7i+Q+IbAkgU8xrfKdQ1BkVJOTPOxdpRjJfH+QcOcTVtBoat8uT95+JHtFrmbfCQ3Kyuu/OKV&#10;N2xT+T0jLZMp2NSVq6jiecf2en6iZLz9kfKReSC66EXH6ON9aK5Y1tmyvLdtmeJ+tnNPc6CyxWs3&#10;zBQTj93w3LKi3Hy1mqXdXeUd8nxa7rtA8L7o54Tje1ZAOZcy5WPMFQNDc005ecpaZrn9s2iNPsev&#10;1LRttctJX/tT7utna3O2X1GOYM+lWOSsVF69XOOJ51h7tigmKheiFfmNpKm5necEK1KBPbvwi3lF&#10;cSLX5xdBeTyzrR3lF1Oc8NixyCRv4RprfxoPombbEs/51O8qZ6PyZPnl34GOh+8oV151U7zL3dnn&#10;lxrXKQsKqC2Eat1KV25O20TJ+6qfFO+lC5ycBavBamdPwPMnej7CXJ/VBMWQqKTYRrM4eyeKGiGA&#10;AAIIIIAAAggggAACCCCAAAIIIIAAAggggAACCCCAAAIIIIAAAggggAACCCCAwGOBJd+d+ni7/IIA&#10;AggggAACCCCAAAIIIIAAAggggAACCCCAAAIIIIAAAggggAACCCCAAAIIIIAAAggggAACCCCAAAII&#10;IIAAAggggAACCCCAAAIIIIAAAggggAACCCCAAAIIIIAAApdUINcDXeONmxZff00Pud61rLtjQQ+5&#10;DqWqFQ9avqQuHDYCl0pAD1GP25vFIXsMyHM9qP3poueBr9Uaega0PwXanxcebKAHyvfTkTVs/8Hh&#10;T690nL+DjbTtUTIq9uVbikNkK9Va8Qx7PfndSldfsnD9FcWqxMwfKk9B4AIKqOvZldqK2n88PTp1&#10;weFoZDuTvl0vVy01X+LFls+6D+zj7XtFn/S9R1GwL6/dtM3GqmV6ePxzi+KGJhh6+8XX+bl14o3z&#10;J6BmVIsqGhuiYkTK1ZxSjQGjLNkboeY7pBCXLGquqlmmlna3tTLtcz7Bp5cOlu5s2ejtP7GotWqV&#10;r/+mhVpTrOfMVdXNJmPLdX2kIKd50vrsTcNDXU3XU9WGpYOeZcNdK9nVxVpWlhbXZ+4XtVSHWGPB&#10;ZZ3zeBNSf3VXSxLLRr2nG98x/851rnqWa34bKhWLGms6ZyfUbuOyhXLd8kzz7lHfJ9bHrPsCq6td&#10;e+wLpbLa+UAbOKFjXaBqj1dRuz+xzyScXFOWvPNI3StTn20Xn4GcaqxSnXqa420Nu+YjXPFZjc7T&#10;KyvXLdu9Zx21Fb8Wy+SyO16s/RdNLSoXxLniy5kqRbx7pP6w1zajWOf/kHnlXuXdo5f0i/7qp9WN&#10;6nHFSnF0YLMOMp0WxdW9eOqt3/v7SNeVhZG/oF+C5tpesvEZ7SNF7Rb45gcp7/TRHcv6j6x0/csW&#10;r+rzAFnOXrQNXQP4+fIyT3vyzxJC+4rFV1+dzsEy7dcvdebavfqIzl/a29FEcKI+XLOo3przGIqq&#10;n5NvMvM2XdWcStdh07Fj2VXXCfDAo/+WX7RRxdpsqL6q/hSvrOt8aTyf55wvv1JnfovFqVAsLM6J&#10;f+41I1j66J6N/uKP1K8qVv/1P9C8Rp/ZzdW/zzwNFUQAAQQQQAABBBBAAAEEEEAAAQQQQAABBBBA&#10;AAEEEEAAAQQQQAABBBBAAAEEEEAAAQQQQAABBBBAAAEEEEAAAQQQQACBGQT8Hup2uWlbyhuWee6i&#10;oPsVdc/nSPcerlRbVvL7GLnfcwZJFrmsAp7faCWuWnuS2CAb20h5T3rJ2JKTyNeg+/Bz5Zuw3fuW&#10;e9/cUK6JqGTvP/rEdpVrzPuz339cU86Sr6zetKbyhC6nKMfDxsvFvf+Z7lM25ckJ11618i/89jQ+&#10;HJSPcDk7ZitnWUD3pxctTjkglezAyqWKVZWDIxoot5QPHBpLeuOh+kJmZW+vyypq5F3l/tnvYz5E&#10;1dXWqyXlHNJ7nlNkXTliquoHw3Ss/CxafjyxHeVkuVJfKd6fryrBxrqXv5sMbJIpr6byVqRq8y8p&#10;l17Z8zwVvY6Bcj5Tll6KgOfhuf2evfzB23YvT+xus2HKrmKdidorQhQJAABAAElEQVRq6r2QdnmU&#10;s+e38bxEP926Zbd7j5RqSjmm9C/Xa1/deMleX7tRzIX9by+x8ug0Pc5pPc9p6KWXDAvvqqfOvMjF&#10;8295frvWFQuPPrPs0V2LFOOtrzlBU7F19api8H7OpmNAyDpU6mYV5edL7k/z0KitB8V08qIcw/VS&#10;rKq+Oxkp55LyrqkdRU3li9O8fOmR0OOB5t+honm28pTlQ+UdO4l5/0meM/XVTHMpz6WY61hi5cP0&#10;Y5lO7A/YsXIDex5Cn9uZrnNyzfSCeY66pesesPMDXvI44XnPq4oVqk866FrJ61bM+g5YftaX/EJq&#10;jkMK3g48l6hWywYd5Tjz3E/zl6D5ZHLnQ+v/2z+0WPPM6q/9p8q9dXU6xZx/c6whgeA5tX7r707H&#10;Jb9AKMocJ3dvDX5cJAG1A8WObKycrspnWMQPruUu0gnmWBBAAAEEEEAAAQQQQAABBBBAAAEEEEAA&#10;AQQQQAABBBBAAAEEEEAAAQQQQAABBBC4kAJLuEvjQrpwUAgggAACCCCAAAIIIIAAAggggAACCCCA&#10;AAIIIIAAAggggAACCCCAAAIIIIAAAggggAACCCCAAAIIIIAAAggggAACCCCAAAIIIIAAAggggAAC&#10;CCCAAAIIIIAAAgggsKBA0ENe45e+as2/899aWT8tyyxq6wH2jx8EvOCGWQ0BBM6NQAixHqSufq/n&#10;fmf9XbPx6IAYkFur2rB6uapnQ2tB/TfJUtse9k4mXOgZ1N3hqNiHQ+b6Vy2VrV6pFX8VuNp/nkyK&#10;h1UXf/MNgQsokKsvXGmsWDUqF/0g6IV+NrKdgfc9vfmCy0B97q0HH9o4m6g+wYJiwUqlYV/ffFU1&#10;maU+WoGCwDEEvM3FUaSvWG1wWlLLbDJJvUXOv+UoWNTUGKiS9bYfb3P+DZ3zNZYST9xfI3aWKBxE&#10;FmneYHGpmDOcR518PLB83LcQV8wUh2c+EDXMUK3pS8cvi7y7rXUXaJuab+VJYpmvrzYfNVcV9+Pz&#10;SHlonYt+K54kTS3Ns+dLOaH6fVSXq5bLhzo/+rmU4u1f3qnmwXk6tlBqaj/1mU/5vHUIOp+h3lT7&#10;mFim8Xyh9jHvTp9ZXrHP26jEs2H3mXcvxwuZZZ1HFvQZSGivFu3rtI7b+0GmNrg13LaBrsVytUlv&#10;8vVSxV5pX7GG4pBfD/mLmdr97miwYFW1gVip7nXMpj53porqlPYeqX5li1o6HzONyHnh1tn32JsY&#10;1Ct1KxXxcn+msHekTlgqWbR2zaLVa9rXXkzV67n2P1bMfVxEFar1aS3Gw8cvX5hfPObe+UhtQU3/&#10;yssWNdqOMMfhCU2xrPgwwNuTrs1nKj62aY5QeeNbtvL3/ntr/PrfnG5Hr89bgo8F/S1V2+NZ00JZ&#10;4/UC25l3v6eyvNqjJiQWaj630HGPljl2+MZzm3z2gXW/+49s+JM/1ljoczl/fUnFN5Xp3Hcf6Xxp&#10;zl7TOKv+5fulHCLgHwboWqU4Q962Z2zf2bBjw7f/xMYf/Lll3laWeS4PqS5vIYAAAggggAACCCCA&#10;AAIIIIAAAggggAACCCCAAAIIIIAAAggggAACCCCAAAIIIIAAAggggAACCCCAAAIIIIAAAggggMDZ&#10;EvA7OT0vUKZ7O1PdGzzSfesfr1217bVNa+j+3Jh7EM/WCaM2Z09A98a/3uvb77z/E/ulj9+1+nhs&#10;g0R58XLlvlt2bbUv231gea+jPDdNK61ctfvjrn3ae2CJ36Otf6l2+nJrw6431pUuQbmXZrz/+PCq&#10;Ku/o2nUz5bXJBx3Ld1SHIq+f8gjoOCmXUEBjg+cFmLz9r2343f/Zxp/81Cpqe81SVbeuF3e/e6oK&#10;604GapPeRvy15RTPrdKfjCzZy3/hf9eVe9Lz7/lePOfKRrVlDdVF2ZiKe+lHyhW0rdw5iee+mLMo&#10;A5D1k+E014uOyvNYVPTamsbOUlDerOX39DlryOKXVyDY6N0/s82fft82t+9ZrPbtfcDHoIHaPE3z&#10;8JbhVv71aee+vbv9qXJmJvp7mt/panPFvnHlNWsqp+6TjpHG4VaprtR5ii3F+qGIc55v98IXn08o&#10;X1O8eUN5gUqWP/jE0rsfKC9Zz6L1G2a6lvCcgscu2k+Rl8/zCRd5g5T3eIHYfex6sIHzJ+BzE+UA&#10;yz3/rvJahppyZS2jTT5PQvOA4HlOPQfleZsPu1Vf1xOapwXNoUKtpaN8Tu5Kv6DxPKzq/0VA1LVO&#10;mH869TzFBV/PLfI5p/Ij5p57qb+jXHnKOV5E9fk3mSuOZYXHnLFc11pRXe1M7c1ztGcLj726huts&#10;WfbgliW6zvJnQJALav7z+PQaHgdwfFrlEv/tkz6fT3huWsXAyOcZB+WgfC6Rb4CCAAIIIIAAAggg&#10;gAACCCCAAAIIIIAAAggggAACCCCAAAIIIIAAAggggAACCCCAAAIIvFiBJdyl8WIrzN4QQAABBBBA&#10;AAEEEEAAAQQQQAABBBBAAAEEEEAAAQQQQAABBBBAAAEEEEAAAQQQQAABBBBAAAEEEEAAAQQQQAAB&#10;BBBAAAEEEEAAAQQQQAABBBBAAAEEEEAAAQQQQODsC4RIDwGPy5Z1H+kB1pFFrQ09v9qfZk1BAIHL&#10;IOCPaw6NVQuVsuW9bcvT5IDDDlaLKtYqVy3XPy9pntmjYVePkz+BBz5rFztJd1oP350eYN/Qvquh&#10;tLf36Vt8R+CiCwS1/ZrG6JV6Q0PztO9l+vlgsPu4L75Igzvdh/bJzn2LwzRNahQF+/LaTdtUDMkU&#10;EygInLSA9wJvfzXNXzU4FLvzPjHKRwv1iWCa+66sqX8Fy/tdy8cjDYonMK6dNMxxtp+mlvV3LRt0&#10;jrOVz9edyDCdmJVrusaIP3/9PP0WNNvRHCcbDCzUGhZVW7O3L7WfSHE71FfNksSynq6xFmxTeTLW&#10;+ttmpbrFrZXzJDhbXdXVOqOB/fD2f7B/+t6f2v/7wb+3e/1ti57jFWJdt1bqxbVq3vf2Oo0Bs+1s&#10;hqV8bJ1MLGrLOq4sf/tFFXTQuuYO1Yb6SaqY01u4fcxwRIcsonbaaEpQ9Rlozr1kykN2fHbeKmLf&#10;tB1FTX0GojnNaRafR91TG0z1z8+H16ZVadiV+oo1q7XHVcv0Xi/pW6JrtkVqvB+X80xxeqEtPK7K&#10;8n7ROJ4p3llP50P9PG6uF/18lh24W1fjzuNrUqE0SxWLo/iAZq0Wr3je+p3/zGp/8A9tvHHDgtqB&#10;l0z/RjLZN/WfoeLu+m080AIXqJPIO58MLbn/scaXslWuv6Zhas5HIIjFP0vUNxnJJps66o8Zis6D&#10;zlGoKp4rHi5e1G52dnSGMgtttZljbWvxWryoNYPPL+otWWtuMejLfr+1HrMGvpk0s/T+Rzb86b+x&#10;yUdvT+dvS2/y6mUdzWm87dR0HGWNs2qLlEMENB/VpFILCE3nfdYS1Zqfz5dGmpdTEEAAAQQQQAAB&#10;BBBAAAEEEEAAAQQQQAABBBBAAAEEEEAAAQQQQAABBBBAAAEEEEAAAQQQQAABBBBAAAEEEEAAAQQQ&#10;QOBSCniesLryX5SayqGge3GHpcj+/KXX7dHVV6yinAfKfCAX7ve8lI2Dg55NQPd0V9V3Vkdj2xj0&#10;rKo8DyPlKBgpP8J+LrDZNjTDUsqdkD26azbsWLR60xLlu3mvc8c646F6qffT3Bq6T//NlZtW18+l&#10;Fd3zHRoti9au657miWXbd8wms9/bvLR6sKGzJaC2nz78tMg/kNz9wMpqJzXlgIw8x4Sao7fJrvJW&#10;pHPlmjjqEEORS2WQqs3v5bLzXCIt5RryHCJevCfUlNNqVTkLPD/RNGVBbo/GHRt7vqs5i2+/r+MY&#10;JqMirYiPiiXl0mgX+4yK/c25SRZHYDkCavOhvqaUEyWrqW0Hj9VqoOMktd5koOxEyrVSzOOWs7sL&#10;txVh7Spf0F88/Kj4OQ1cuVXk+c0rX7ZN5XPyPC7T8XV69J7XsFGpWkk/lY6wKB4fJhoblz7mn0Vw&#10;HXNYf7nIt5fev2XZZ+9a8FxMV27u5WBaRqU955ByyCl/jud8zAbKG7SX+2kZW2cbF1jA+2syKPJC&#10;mnKCeV7IpeVeeoYtt6jYvvKXjZTj6by1UfVlz8/o+VQ9B1HhtRfTnjlUf0ExLxQ5xhX7kqFW1mzr&#10;sOUP3MiSX9QYGK1ft9KmYpLmfQtVyAdNnbvBv/8X1vu//icbv/dD5VkfF7F/1tpGtXaRIytXrDLl&#10;ppzORGdde385jTTK8Zorf13UWtNEs7rQ4exvjZ97AtOLADgQeEIg0xjRU/hSTnTlNvQc07MUv+7M&#10;Nbe2RH2cdjULGcsggAACCCCAAAIIIIAAAggggAACCCCAAAIIIIAAAggggAACCCCAAAIIIIAAAggg&#10;gMCSBPQ0aAoCCCCAAAIIIIAAAggggAACCCCAAAIIIIAAAggggAACCCCAAAIIIIAAAggggAACCCCA&#10;AAIIIIAAAggggAACCCCAAAIIIIAAAggggAACCCCAAAIIIIAAAggggAACCCCwbAE9VHmsB4LrAd0h&#10;Llnc3jC9suydsD0EEDijAt7fgx7QHkoNy3p64H0yslCpq7afxwFfpl6uWFPL3LVti/RMeD3q2XYH&#10;uydyVL6/jmLS53XIrVlpWKwH2vNg6RMhZ6NnVMD7Qq1UsfVy027blh7GrqKu+WC4+8K7wkAPdn/r&#10;4Yc2ziaKAbGFPFhbD4j/+uarqpTX7POY4dWkILBcgdwmdz+25MO/sFRz1UqpVLS4ok9oR2O1z3ze&#10;Jqjlcw1oobGmOXCwfNjVnFjz4craJRlrpJenNrr1Mxt9/w8tunLDWn/1PzeLy4sdv5+MTF/JWOci&#10;tVDWdoKnVJ73xGiVUy3uolnOUNdH467Fa5sWqrX5ahRFuqZat4kc0s72fOs+Xlr1mIwt6+9apDmY&#10;1VeKej1++xz/ol5no3RiH+3csR/ee8/udrfUZnL7VP1xkif2N17/VYtjzfmeKVqz1jSfiGa6frXM&#10;G9ySis551tu1kCUWZB0UY06k6eq0hhBZVG0X5zPzdpalSzqI2TejKpipDop8mvuPi7ZmJfXZEzno&#10;2ev1wpb0+K9xw/uXGptFLY0DFunoX/y58GP2+d44Texub0u18GA6bSfX6msa78rW1jxw/3U/RX3F&#10;hlGSWKNS1cpzxFjfdBGX1XeSOdYranSS39QSR13LkqHGY80x22t+mEcWX2aivjvQekUp+pfpurGu&#10;MKE4cdBG9LqP+2XZxZpj56OexENx5hOdAwHpS2dEy1m1Mf1dcSGXeagoFs/jXVTqDH7ToaW7Dyzb&#10;uWeRYmp09UtFDJ6rpvKJNNYF/SxIFLundrNuRSfnoPMz6+q+XKoxtvdIMTS3SGPufPufZ0dnZFld&#10;f0U1tUmNfZn6y3LHDm2zu2OR4k1YWbcQaZ697LFJ5zvrb+sa0s/X5hlBPevV8KCm+ZD3Mz8fs8Qf&#10;j106f5Gu07PJULFLcVX/jtvdzroU9UMAAQQQQAABBBBAAAEEEEAAAQQQQAABBBBAAAEEEEAAAQQQ&#10;QAABBBBAAAEEEEAAAQQQQAABBBBAAAEEEEAAAQQQQACBAwR0g2FZ92+Xa6uWKG9FZdCz+nik12pW&#10;j6t79wpzF+IBcryEwFRA9/emyjuQKT9BWfkpSrrnN9O99f0iz5H6jt/bu5Si7fg2tz7Vz9TiKy/b&#10;beVRuK376RPP4aN/mXIrvKr7tD0Phefh8zwtSym+nXLNovXruk+5bNmDT5VvR3kYdL8y5ZIKqE0E&#10;bxNXvqR2oFxfD24VeZhaJeXpUJ4JT9DhbXKYee4Ttdvqctqi96aR8nv0lQfH27vvxTPBtJT3Mi4S&#10;5fj5yK2se/DXK82iH3j/UIIQ21LesGE6smZeK7rlrN3D873sKt/Y2O/nVwW8XxW5Nv34/QUKAqcl&#10;ECs/VaNtqeJ9fTy0cprZqBSUn2hi/fFeH/F8FJRnBPbHzJ9ufWJ3NI4qo4p6s8ZR9fevbrxsr2m8&#10;Kynn9kHjaKNctZJydig7WrHdoXLbDFPPp6dcKYpDHjMubNGhRavKtddU3qf7HyvPieKwcjjFqzfM&#10;lKPJ4+9yitp2U7n0PJdKX3mPldPUz8/ytr+cWrKVsyeQ61o2nyhPtuYjoax5qs9JTqgUubg9B6L2&#10;l2lucr6irWLVUH1LY0e0dlVW3n+fV/b6ta51PDuR5+SbJhJ93vIv6vXcKl//Lav9wm8pDvnnFn6u&#10;F4hBOnfp1h3NZT9TulW1nWJmOeMx+HxYscrbW95Tri+1hUVLkefQ8zd7vtvS+WpNix4z6yHwogXy&#10;VH1W8ztTjj7Pq5grt/ThV3N+8af59Q+/a5OP37LyL/y2lb/yH1kUL3PO86IV2B8CCCCAAAIIIIAA&#10;AggggAACCCCAAAIIIIAAAggggAACCCCAAAIIIIAAAggggAACCJwngZP7P+LPkwJ1RQABBBBAAAEE&#10;EEAAAQQQQAABBBBAAAEEEEAAAQQQQAABBBBAAAEEEEAAAQQQQAABBBBAAAEEEEAAAQQQQAABBBBA&#10;AAEEEEAAAQQQQAABBBBAAAEEEEAAAQQQQACB5Qr4A+RHAzM9sDrU9DDwWlsPcl3gAdHLrRVbQwCB&#10;FyWg7h6a7eIB93kysLS3qxeefdxzpIfHrzdajx8EHbTejpYfpmO99uzyx6l+luXWGQ8/f1S9Nt8o&#10;Vaysh1ITnY4jy7rnUaCk/nil0bb1Qc821T9jS21n3LXhZKSuuty+d5jPne5D+2T7vsWKBV78xxur&#10;N1W3Vcv0AHgKAicm4O1cwT+7+4H1//T/tMn7P7JaKD/eXa55a19j0fzFB8BgUaVhQV/5sKs58XD+&#10;zZznNUQb5Jc8/MSy7TuWT9zxGHFF28o1fisoaF5RU5w4hymV/fBV/6y3bR7aQrWp9lGb7/ooxBa3&#10;17WdzPL+ruXJIq6qg7dJxXorVyyqr6gbnPNZkHdlod7qPrDvfvDv7J9/+EO7290yn2NGkczyyLaH&#10;Heskw+K1Z7qW1o90PnKNhNbvaGPLG3vyNLGsuzONCc0VC7HHmBPy1rGGRqNoU8V1eHEcx+h3z0Ad&#10;8YIOK1fsC1XVIdJnAWpjmcfQFzinOKKGJ/+2uDO/1hjouqdUs7ixon2e0Pme8Wi6Gn8eDXvT6ypv&#10;6zofV9trVo5KtlpTPN2bf3mIHqiPDFLNA+eJ10UTi6Zxueg6yYw1O+nFvGKZZYOBxuGBxmRdb2pM&#10;nul8aNXxeGQjxdji8DQGxYq/zbLG9MPOZ55apNNdjp6cS2Q2ztLpet4UvI+Uq0W3yBNZZRN/UV/n&#10;vHg/TzNLt+5Y2u9ZtHbd4pUrRTya9cjcdktj27vbdwuzoPOXa9x8ocXnGzqWyitfterXft1KV790&#10;Ec7OoYQ+p4raVyzefNlizQkUuLX8ktrk3rzHG3zc0vzlBEquz5yz4rMmP45V1XxJdT+Bup6pTfpc&#10;2qnUb2ftZSHWPKOi+ZLHrlG/iGdn6pioDAIIIIAAAggggAACCCCAAAIIIIAAAggggAACCCCAAAII&#10;IIAAAggggAACCCCAAAIIIIAAAggggAACCCCAAAIIIIAAAgi8MIGS8jOsrVy1j1960370yhvWba3a&#10;S+0NqyqP18w3L76w2rIjBM6YgO5rL9VbynVSt0qWWDVJlUomsWE2UvdZXs6TIvdHTzlPOg8sL5cs&#10;WVm3D/oPixx8046aW0N5fN5YuWF15eFbetFxho2XlNumbdnu/b2cLkvfCxs8TwLKhRNvvqT8OC3L&#10;dtQuB9vWKlWtpJw5XvwW+P5kaONc97Sr/SyjeA6CkfISDBPvX9N9eO6VpnJ/7Oe88/14zr01tdVa&#10;kRtoulxPddkdDxbIg5fbru7JT5Qjyovf1d8q1a1W+jwfSfEG3xB44QLKi6ec0Ln6XW2SWEm5crx4&#10;3+hMemqz+pu0HYXJk98KEn37tPPQPtj5THlxEjEpM47i1FXlFPvGlVetqVxTBeSTK+p3z2PoOYsq&#10;miP7Or6tRDnJep6by+PcRfdW3A/NNbOVTeVeU64TtbngOWh03fA479VTZgv9qXxnVlfeGeVGyZVD&#10;Llf7PvCELLRxVrrIAnlPOQc9z5hy5kc15SfTfGBZc5Bn3JRzsmijE+Uc87ycS5rrPLOfk3hB40Pm&#10;+RmVU9Dn9kH5Kw8NYMprFzwuquTjs3OsnhvWdB0WfO7p53reonVSz7ukGJ5rLhkp7sy3HV0f6bOT&#10;0pWbFq1fm8bBeae8qoObZqNekS4z0jhkfA4z75lkeQSOFlCM9phd+yt/YO2/9d9Z+Y1vK3boem6G&#10;2J11H9nkzofKw3zbgudrWyDcHF1BlkAAAQQQQAABBBBAAAEEEEAAAQQQQAABBBBAAAEEEEAAAQQQ&#10;QAABBBBAAAEEEEAAAQSeFdAd3hQEEEAAAQQQQAABBBBAAAEEEEAAAQQQQAABBBBAAAEEEEAAAQQQ&#10;QAABBBBAAAEEEEAAAQQQQAABBBBAAAEEEEAAAQQQQAABBBBAAAEEEEAAAQQQQAABBBBAAAEEEEBg&#10;yQJ6EHPcXrf67//XFgZ9i1b0sHo9xJ6CAAKXRSC3qFI3q9Us3+6adbYs3HhDYSD9IoAewr5Rbem1&#10;z5/qvDsaWJKkVq4oZeK8D3X/4tYf/xW0/WEyskEy1G/a1/Q/W6k2Hy/DLwhcJoFcfe+1qGLX33lL&#10;/SHYv/zat6xbGdtu0rdr5aq63pI63yGog2Ribz380Mb5xOIQW8iD+mTDvnH1Va3lMeHk63BI9Xjr&#10;EggUI0+pYkFtPlKbq8RR0erUJYoynkwW7AsaaWoNi+otS/u7lo16VtL2L0eL1lGGyCIfX8sVy5PM&#10;8vGwsMgXASjWUUTSNoKfmFJVFxnx+QwPuhbKuttFSwiNlaLd2dPzokP6XYgis+aK5VFs+bAr27GF&#10;Sm12C/fLMksHHcvTiUXlmoW6ztNCJ+aQir6gt7yb+tfDQdf+4v5H9rOtj6w/GVrJ25++HpeQW6Jj&#10;TGXtyz9b9Gq1qmYbLBv3TQuqnamNHbfHetvVPrPeI7XZkkWN1WK8fXb/y3kl+HGX66q1jn3kxzHR&#10;fsvHPozZa+cHHNT31Sa9jY6G6rcDM8XB41LOXoejltS59kZwUm3et5slOucdi3QN5Mf+IuZTBx21&#10;H2aqvT8a7thgPCranr9W05h3tbYqgtSaUdUqiitjxQU/e0PNy4bjsVlDf/gL8xRva6btpLrW8x2d&#10;dlEdgrpyNuqoXw8svvqyrk01fsxyXFqmn45tpHNZynJ79dE925DN+tU3tfrhB+f9sKr2/3kJNklH&#10;TzQ5zQ+8Hr6Mv+5x3Dc5S70+3+jZ/E3xLrnzgY4nt3hT3prTP3Ptf0jN7/V27P9579/aoHPPfl8u&#10;FY9lOgfH4fGx7gn8A/au86H4PD0J07d9Tlj99l+16rd0UnRM8xzDATs42y8pZuWaU1W++itWfuOb&#10;FkqKW0VZQoP0basfZf1O0d6j5pq2fHj/2dv5XD98nMl9HzqPcUP72J/Ez7WVy7Wwn93gMUjX3gpC&#10;0z5yVEfTSsHjfF2f8T0cT8d3rC9Xw+FoEUAAAQQQQAABBBBAAAEEEEAAAQQQQAABBBBAAAEEEEAA&#10;AQQQQAABBBBAAAEEEEAAAQQQQAABBBBAAAEEEEAAAQQQeELA71e/sXrTJr/4u8qrsm3fVq6D19rX&#10;rByVdOv0Eu5VfWJf/IrAxRPIirw8fn93Sd2l7rkH0tz6yo+XKMdB6YmUKcc+duX+Ca9+08pXXrNP&#10;lOvg9mDLUvVfz8GXKw/Oq63NIgdFpNwT+dJzcSgDyspVC601y+59aNnOPQvKRRDiig6LOHHsc3su&#10;N6B8FKubFrU2LL3zvqXb96yhvJQlv/9d97z7be+jJNHXRBlMllS00X4ysLHyofj45PsoxVWreb6x&#10;/Xvm9WKm9r+hfFkN5bba9fxDem2k3BePlOPpleamxZ73acaSqI91JwNt8/N8m61qXbnNPAOZ5yCj&#10;/c9IyWLLFlA7D422ct9UrKYcZLH6m/cJb5GdYV9j0NJ63rJrfrrbU6zoKr/JT5Qvc0c5cosiS+/T&#10;v7jxul1RLifPjXfQOOpZnZqKcZ6PyK0zLTdWPpyBcjwpG51eeTJP0XTTF+q7zy00F4k3XrLkk58J&#10;YGTRlZvTnGSPW98Sjthzr3meM8X3fNizXDGYULsE14u+CXXKvL+j9qI8uPUVTRBOdpwOFSV20zw4&#10;15zf8455zCjyai7B2ef12qByCvl8xaPNkovPo5TjyXdT5M9UHrtDu7DyOU7zrKk+yv/tecBOoFYL&#10;HKRiknKKLZyjyueOA48xyolaKivXrHJ4FnmcZqyKxtm4fcVqv/sPLNJnJx4f54fReKMY57HOq2Ma&#10;1823RdCb8SScwmJ+njyXna75PYfuof3e+5p3tOedz718eX5NQXkBAupkfu0atTy26rwcOVfWOfY5&#10;X2u9yNeWKV4cvc4LOA52gQACCCCAAAIIIIAAAggggAACCCCAAAIIIIAAAggggAACCCCAAAIIIIAA&#10;AggggAACl0bA/89iCgIIIIAAAggggAACCCCAAAIIIIAAAggggAACCCCAAAIIIIAAAggggAACCCCA&#10;AAIIIIAAAggggAACCCCAAAIIIIAAAggggAACCCCAAAIIIIAAAggggAACCCCAAAIIILBkAX84b9lK&#10;V1+dPiBaD+L1h2pTEEDgEgnooey1n/9Ny8d9i1avHfjwZn/09qoe/h4XT2D3cBFsOB5ZNx1Yw2p6&#10;dPey4kZu43xi/clEj/uePvA7CpGtlBuqgfbh+9ffxUPtL9Ep4lAvr4APySuNFcv0kPVo0rP6ZGQ7&#10;6di2+1273tgousVJ6njPvtN9aJ/s3DfVoOjpkbrgG6s3bLOxZlmuh8QfUfJMcwuVEGJ9O2Jh3kbg&#10;IAFvN5qvegMKaWK1yH+fFu8jQ/WJfMH5a6jVLVQ1xuw+tLy3rY1eokaa61jLVQtx1fJkaJniS3yc&#10;489Ty0cjxaXMQqlqprhlOl/nrqgtZV21Bc03otaat7q5ZjnOGmptC7LNeh3Nr4ZqY/U5r7HUsPu7&#10;Oi+JRU3VwS3PZQma0w3snUef2Z/ff8+2Bp1iLCn5ePBEmfa6YGmW62s6Zjzx9uNfQ6WpWKCxaDLW&#10;VHBoUVmxwAeqYxXNYtVOcz/ncc3i9tqc52qBnSvmhDhWfxlo37l+X2Abx1pFrbresvJLX7GosVq0&#10;9WNtbqkr63zIJe1uqW4rFtVaqt+y47L6eL+j64mxYtWq9qF2teAYcvxDD5pLpXa3t2OZpRblisI6&#10;3HalYSuVmg3e+aFF73zfVtfW7V5NY5X6SKa67mpOGOzqfLvXhh/HkjMUm4vxu7Orc6Djr62Y+fhx&#10;RMf2FuEz0HE6spGuG2uKG1+5f9teUcwtva7x/PXnXy/6uv5VLpW1F/U//0M/x4nGsKIdKKjotaC5&#10;Rograo8TxeLnxyVf+9wUHVo27Fp6/5biXcUqN15X1QuAIw/Bx8JE5+jD3Tv2cLRr7aD463hulh19&#10;PXDgDnx9tcXRT/7YRu/8mfrj5/O7/eW9dqG1YY3/+O8VMcHnGEXx/Z6hdrxf3xP7qeMNigmP5xNF&#10;W13C3gScjYaWa3z2Nh+1NSYsu6iuuc/Vh9pHtWbW9Ji77J1csO25T9A3v/D2fqLY/7jtH3WocUnT&#10;mZYlUUlz0PG0jx61Du8jgAACCCCAAAIIIIAAAggggAACCCCAAAIIIIAAAggggAACCCCAAAIIIIAA&#10;AggggAACCCCAAAIIIIAAAggggAACCCCAwIUViHSv4hutq/Zm67rlun8x032L/o+CAAJHC+TKd5Qq&#10;Z0ykDAfV0bjIvtVTfp5U994ra8HRG5hlCd2vH+ptK33zd2ySjOyD2z+1vvIA+U3Zflt5Q7n3XlP/&#10;rR5wP/4smz9yGb+Xvd606PqXLVd+myIPU7ESceJIu4u6gDe8asui9RuW3H7XsoefWe36G1ZTnor9&#10;PEypcj/0JsOiL5T28tIdh8O329X2Es87pN1762uUStN9KgdUnimHlf9UX6xX6tZSv4wHO1o+K5Z9&#10;NNxVDpLUKlpnluL7G6i/TfuzbyPSrf25rSq3Uax79ac1mGVLLIPACQh4XG60lL+sZhXlxKplysmq&#10;17xfdJVza5woF07F/6LsC3if9jnuX27dstv9R4oUGluVCM6z1Ly5+pK92r5qJY1xB+YpVG6P9O5H&#10;lr/1PVuJlAeq2bJM82ePDP1koO1qKy88P9j+kb3Yn0Fx33PD5MpPFNZvFjn0llsDtW2NL1bxnE59&#10;M82piLfLFb6QW1PfTpUvzvMEhmZb+XiWNAc/CMvjb0V5x5SfOxt1leBMc3KfF3n+nyWUiXJsTe68&#10;Z9Vf+M3pMwA8t6Rvf0nF50mZcjwpJFqkHINFvrlDNu+x03Nler7QPFF+qAvyPILgc1Odv1x5tQoH&#10;P8aiHILx9DmQSeTxytM/LXKOfBxRvnbPuWWlisVV5dzyXFKUsymg85Url+Hox3+k/JTbVv3m71q8&#10;unlgXT1/6Ojt79vo/R9Ox7Fn4kNkla/+ipV/7leKudyBG+HF5QsUeRDnyIVY5BlWvj3PB6ucv5mu&#10;ReNcfZ6CAAIIIIAAAggggAACCCCAAAIIIIAAAggggAACCCCAAAIIIIAAAggggAACCCCAAAIIvACB&#10;2e6AewEVYRcIIIAAAggggAACCCCAAAIIIIAAAggggAACCCCAAAIIIIAAAggggAACCCCAAAIIIIAA&#10;AggggAACCCCAAAIIIIAAAggggAACCCCAAAIIIIAAAggggAACCCCAAAIIIHABBbL0Ah4Uh4QAArMI&#10;+MPtq7/81/Ts+pIeXD+x/KB4oOe9Nyt1q5XrNhgPLOhB3Ume2na/Z9cb62ZzPA/+8DoFGyQjG+lr&#10;/1ngkR4uvVKrW9LZsuHPfmDxyrqV3/glPQyeVI2HW/LuRRDwfhDU76y5YqUHHasnqWXqbw/0oPWf&#10;fwEHOEwm9tbDD22cTSwOsYU82Eq1Yd/YfFV7V+WO6Pz5aGDDH/1Ly0Z9q3z9t6x87UtmxQPmX0Dl&#10;2cXFEfAxRmNViCK1utwq+vn5sJPbOBnr71zveZucr0RxxUKjrXapvtV7NN/K533pILNS2aJq3bJx&#10;3/LJSEc0v+GUYe8MVCsWrV23qNkuzsfn5+kcYaWJZf1tUQSLWmvzVTzXEWveEtWbFlVqlo86in8D&#10;i9qaK81TFOiz3q6FLLHglnH5qHA7z9ZPfFlvRRM5ftS5bz+6+5592nmgV3IraRzx4u1Czc+qpVjL&#10;ZZZ5D9bfmY439Xd98POF9ov/Huk/tdVg2sZEfX6o9lpf0XJPLri/wnw/s+62ZYOOzlnZwsoVbfL4&#10;23xeDTSMWqjVinmsj42WJ1q08rzFT+j13OLVq9b6/f9GqIqcugY4O2OzrjHufWy97/4vVrr2qjX/&#10;k/9CXorRebYcC7WtXPMQ71+52mjQNUaoNpfSjhapoEdO7yt3B1tFzCy2oTpu1latko5t563vWfzx&#10;W/bSl75q9179qt5WbNA12K63nUVKrP6j488Lz0Xj/SI7PmQdjb+pxl8fw0OzZVGponPk/eKw4nXP&#10;rDse63tqkWJmVXOBtFKxavuK3jq8D/u1bDV64lpSHXOsvujRaDqX0Pa9X+h609tJrnNxMUqua+qH&#10;lm7f1/i2YuHKKzqsw62ePO5U7ea+4qXHb591pYrLluqPxM/Xgu3Jt7X7wCa339ec5OBYGK/3tJ/J&#10;dBezV/fJql+M331sWvb4pE1mg13LujuaDzct+Lg6R5uYFTYfDi0b9tTuNjTWtj2SzbrqJV5O0Uhz&#10;Su9w/s+vVY4u6pnlqlW+9R2rfOWXLdp8+eDP947eEEsggAACCCCAAAIIIIAAAggggAACCCCAAAII&#10;IIAAAggggAACCCCAAAIIIIAAAggggAACCCCAAAIIIIAAAggggAACCCCAwAUSyHSPqt+XfQK3kV4g&#10;JQ4FgacE/N525TuyWkuZTmKr6Z73WJ2or9x4E+V9WGpRHw3KBXGr+9DuKudNonv7PfeB32f8envT&#10;ruo+cM+6dCLF72FXPpjSN7/z/7N3pz+S7fd937/nnKpTe2/Ts90ZztyFpEheUSIl2qYlRYARJbbk&#10;KA+yPA8CO39B/pIACRAgC/IgQBAkQBIlhu04iuUwEG3FokiRFCmSl7ycubP3Vl372fL5nuqeO3em&#10;e7qqepnu6fdv2FvVWV/nt50L1udY1XNhlEV0Yhkfp3LAbPTUBVQnPPsjXLupz6/XLX1236rK3ahV&#10;amU99Gwgz27pJUPL9LPi7USvHad41k9/MlbdV36FqrqPW/WobrHaQvbRdyx9/LHFX/iGcjLesary&#10;QtaUW/DL8EmZg+m73hr3bJSPrVXUprFFRxyOt6+hckr6as9Lo4GtK3NhrFyjtdtxmY90xOrHOVXW&#10;RWAGAY0JGntM+REVtYHaJClHhLLeKiNupPZYdt2nNCzMcIDnahFn8LiyT5R19pPtT2yirCDvSDzT&#10;7Gpzyb6ydtsa6st8THXDV4r6sclH3zX7+fesee0di5pNS/dy0nrK3E2U96G0sLe/eN+/cs1saV1d&#10;un5fvaH8Jc0JvJM9qeIVV3lfYb1p2dYjK9Tvl3MOz1ehIHCIQDEZWVHmg+YWKbvIczPLLJ5Dlj/e&#10;y+onQmVgqc8IEvUlyjqctgHvO47TFpTVNerZ5Cf/2pJf/tCixopFKzeUqdg82XPxbEblg3u+uOdI&#10;FWpbfkdxaPG2V1Xuovo8d7bshO9xDt3xKb+hy5UPerp+6mPUr3ke00wTxFcOSxlZHpPlg8ycpVxF&#10;+aN5X9fD65P6vTJIc87tsPjBAmVOqMYUzxJc5Pq8slVlG+fbj2z842+XTT3+4t/QIhoPDyxqz/1N&#10;Sx7/0syzIF8cwzwrbDxWtOjEohvvW3jl5oFb4MU3LxB4/qr6SW+fnkFb9hfTBv/mD44jQAABBBBA&#10;AAEEEEAAAQQQQAABBBBAAAEEEEAAAQQQQAABBBBAAAEEEEAAAQQQQACBt17ghadpv/XnygkigAAC&#10;CCCAAAIIIIAAAggggAACCCCAAAIIIIAAAggggAACCCCAAAIIIIAAAggggAACCCCAAAIIIIAAAggg&#10;gAACCCCAAAIIIIAAAggggAACCCCAAAIIIIAAAggggAACCCCAwFkKZKkV+esfWl+PYmvrIfeDycCC&#10;IrDUMtsa9yzUv6x82PMJHLAe+t2fJJbkqYV6GHihTfp+G5WmpY9+aoNv/5FFq9ds6b1fnz6wXA8u&#10;pyDwNgt4Fa/GDasvr1n+5J411P5ML26Mdy0r8lM/9Ue9Z3Zv56lFaufe2qLQ7L2VG7beWrF8hv0X&#10;2cQmP/tzy3a3Lb7zZQuu39V2Tv+4Tx2GHZy5QFCJzMLIgjSxOKxaoH9evI0kqoupxg1/fe5RIQws&#10;bK1qQ7ll3W3b2+yZn9+b2aEMI5lWa1YMdszGQ53/1HWR4wmiqtV+/fcs/tXftaCia6G5xUUsufrZ&#10;YtC3IKpY5HVjgRLWmxbUGpb1u1NbuzXfVlSf856uia5H2Fou677ptfNevF362PB4sG3fe/KR/WTr&#10;gdpmojmd2q/e8/aq71arxPbe8g27s3TN/sUnf2njZFy+n+u9ND9ojPAVQwviulmlouaqeWuq+nrc&#10;4vU9U9vffGj5sGuV65+3sLM27ViOu+2D1i87KClV6zqdWOcwskLnHtRaWnru3uugPcz+Wunp10XF&#10;L8w5KYWOpUiGVox6Vow151E7PGkb3W5YMdxRPSrK9lWOL2/QYFd977bOtRzXvFvWtbnaWrKi37d8&#10;66EF7WVLl6+ohuRlF53pWH2dea+abz9Qn1+WI+77zrQ6qM/Ie1tlPxdqfjnrOOQOvdTnxbpfVD8T&#10;p6naktpWZ6W0et05BGr7scap/aJap74nU1NQndB7Xh2CaqUcH22ivkbzWfeb13x/++fip/d3qc7x&#10;6S81nIwtXv28RW1ZyX+W4kZD9VdDtZ2vPvzYqsKoaFgq26z+a8BCxZ11c1H54t+0pat3VQcOnoN4&#10;3x/U2r6zhXbDSocIeF3P9F9ynty3fNy36s07mveszVwnDtnqSy/rmhaZZd7nZsm0jTY15nEtX3I6&#10;5E8fA73tquoXmh+V48RRPZHGkOrND8r/Zle27xnb+CFHwMsIIIAAAggggAACCCCAAAIIIIAAAggg&#10;gAACCCCAAAIIIIAAAggggAACCCCAAAIIIIAAAggggAACCCCAAAIIIIAAAggggAACCFxagVBZR5Xm&#10;kjJCQmuMR1bRZ36HnqfluSf6zLRnF5xE8c8RD9OJfbTzSD89g8U/kl1YR7ljdzvXLFamj3/a/mT2&#10;Vm7+pW86F+UPlYXPJ79kczn/9M+qV67cskm9bWl3wxqDnjXUDjwXMis8fdKUFTmeZtB5xTxWHMQ0&#10;r2igHJ5MWTD7paUMkaqyLpMf/ytLH/zIguV1i1euKYKsaquNjtpFbGPPMdAKPeVh7CofZFXZFJ7b&#10;MkvZUb7NRFkj73S37Dd/+RMbKtuy9WXPONMWPz2MWTbFMgicrICPL9VYOVhXLOw+s8peG/MhZ6xM&#10;t34yUgqR2uheLuTJ7vwCbk0w3v7/cuNj63pOkEogw2pYsQ9X31V/sSSpw4r6H62TbzwwU38Q1ZWJ&#10;orHfi4/NPVl7JtGlKJ5rojlP/Ju/r1w05TipTzypec5zP/XxQdxUsGrDAuW+5UNljMn3Ted/PT8+&#10;fjl/AhrTc+UZZtuPVW+UQaV5gGddnmpR3k85L1amWeHz8pOYGytjq9h+Ms2j1BwjUzZjob6nUE7l&#10;iRW3UjZ4mWuofixsdp73Z4fuoxxv9nIdle96EXIuDz2XF97wnKZioPxPzRMjzRktjvXu3mD6wnKn&#10;+qvb6vrWvvibqkLKVm+vzhqtd6qHdeE3rvsRv7bjH/1L9QvPrP5rv2vR2k1dXr++ixcf87ONh8q9&#10;HFq4tK7+RvfGvk1dx1eK6lesPPzK6o1yDHv+vpbPh2rX3cfKzL9hYcMz8/Tu8Q7t+eb55YQFdG3D&#10;RkvzEuUw+3xkMjrhHbA5BBBAAAEEEEAAAQQQQAABBBBAAAEEEEAAAQQQQAABBBBAAAEEEEAAAQQQ&#10;QAABBBBA4HABf1I7BQEEEEAAAQQQQAABBBBAAAEEEEAAAQQQQAABBBBAAAEEEEAAAQQQQAABBBBA&#10;AAEEEEAAAQQQQAABBBBAAAEEEEAAAQQQQAABBBBAAAEEEEAAAQQQQAABBBBAAAEEEEAAAQQQOHOB&#10;Qk/frler1q607LHtlA/i9udxd0c9y4v85I6nCGx3sls+63v/W6MaW60SWdHf1X70oOnOFQvC6OT2&#10;yZYQONcCqvOVqoXNZcv1rz2a6GgL25n0bDiZWCOOrdAD2E+jjNLEfrjxS5vkiYVBZIF206417cP1&#10;u+oDAh3G0fstJolZllkY182a7ZnWOY1zYZsXW6Dw+hYonjcMrMhTq+pnFIZl3dc7luSZJVlucTRb&#10;vfysRmSVzqqNVJ+LwY4Vqq+XqXj/YmrXlqWWjwfHPvVAfVJgNW1H/cMMfcSxd3jSG/DDTkay6FsQ&#10;1yxodabnMs9+tI2gqnXrWre7YXlvW12m6u6s2/C6qHqYD7bMIvX/rWXNe1TfT3C6NeuhzLOct8Xt&#10;cc/+SuPG9599bL3JwCpBWI4fZXXQN2+3NzWP+/rVD+zdlZu2rXlkRePLeA/Hf6Qaew4u2oPmf2G9&#10;ZfmwZ8VkrLo2h+vBGy3rfvbkY7M8t/DqLQu9Pej30yl+hjpq7SOIwnJ8zEdDzW318swV5ASP7Ny1&#10;Ua9Fsvc64P2+90+h+v4Tt8mt6O1oXpNb0FzRvnRf8QYamJ9tppPbGHVtNB6V/YRf3UYltmtq98m9&#10;n1oxUl909XNWefdDs837etfXMhukQxsnE417c0TX+6qBTL34WHderr/G9byv+8sosqit6zHjBfd7&#10;0N5kpKU16mhOXNXfRaWuNtx6/SbUL0WqX7H61/3ifUmSJZbJxN8rmcOq+t6qZbnuTVOfG0zt99e5&#10;kD81p08ef6y6r/NUvfL5eaE51GwlsF46Mtvdsi89fmCtdGxjtdHCHTUHW4zH/ytDaNV33rfg1ucP&#10;Pwwdbzk/Oy919vAjvXDvaHZhpvlO9Z0PrHLjA41PumebuU7McLrebHxIVb3xyxfU2hZWtQ+u5RF4&#10;PvAJT/OmsufxazLzOKV11cf7FigIIIAAAggggAACCCCAAAIIIIAAAggggAACCCCAAAIIIIAAAggg&#10;gAACCCCAAAIIIIAAAggggAACCCCAAAIIIIAAAggggAACCCBwDAF92DdZuWr3b961B8oJSf3zv/rs&#10;7yidWKF4nfKzwMfY/P6qnkvzsP/Mnil/Qokz2q7nqRR2t3PDVmsdfSr/DAqfAT8D5Au0C9WHQJlc&#10;1fe/ps+6Z8rnWrPmYKPMQLLUz6Mos08896vhWQJqDItWIW9HY2WPDLxdlZ+rD8o631KGSKWhjIL1&#10;W2aPf2bF5gPlf2gZZRasKlukobyLnrdC/W+sDIwd5UVlrXXlGx3t7O2rq/yiVPutpco90d+e8Rcr&#10;cyFUDqafHwWBNyngOav1b/y+pV/7O9Z/8CNlECmbRyVRTlw/GU+zXz0z6ZLXVR8v87ywHymX6ZHy&#10;2jyn01/z8vmVd+zO8lWrKmvo0Batcd26z5R9pIw4tf/G+ucs8k4uG5fbGOrnWFlYp5XzWe7kPH3z&#10;vv/KrangSebPPD9HZbzFDWXzKePNe96hsoVPLevt+U755SILKG8033ikHOquRa0Vi5bWyzyewxv1&#10;CZysMrW8P/B5TT4Z6pt+8Zi3QzuS2faZbzxQdqLy5Dx6cFPnpMxTa6/OtvIsS2kyVgyVI6pjDmtq&#10;Z8oW2+8PD19dbd4z7JSzZsqz84zX8jyn3ejhq53rd3Tw6r+8X8+VwRQ2OjpHXVO9vOhcdZHTLTzT&#10;UveRjW/+oXas/o6+bhHGV9bxqplr7j752Xct1dgfK5sxXL2u63u8fHrPt8vURgtlGlY0DkZ15WYf&#10;Uvx+Jbp+xyrX333lPwiU8wUfS709es7jcTuOQ46Bl48v4NcxiFvq7xtlBmahvtNvRb2PpiCAAAII&#10;IIAAAggggAACCCCAAAIIIIAAAggggAACCCCAAAIIIIAAAggggAACCCCAAAKnLTDHk8hP+1DYPgII&#10;IIAAAggggAACCCCAAAIIIIAAAggggAACCCCAAAIIIIAAAggggAACCCCAAAIIIIAAAggggAACCCCA&#10;AAIIIIAAAggggAACCCCAAAIIIIAAAggggAACCCCAAAIIIIAAAghcNoHAQlvTQ+B/tlNMT10/dpOB&#10;jbKJxXrwfXECD+j2bXTHg89sqxk3rKIHzyd6EL1lqUWdFbNIMY1n+RT6y3axOd9zJlBY2LmiJ6pH&#10;1labC4LAeqOR7aYDa8U1y06g7R10wg97z+zj7ScWqe17qw/DwD5YuWnrzWXLcz3hfYbiD4PP84kO&#10;vWJh3P5M255hdRZBQH29IxQWVDyeN7AgyawWRmU7KDQOFIGGhjyzcZ5Y2xrz1zHVa2trXPF6Pupb&#10;kQwtiJva5Wx13I/uIpdA42tQja3I1JPo/PfAFz+lcmzemycsvpU3tKbqgteg4dCKcU/97jXZLFCn&#10;fDOh+jyvVw8Sy3a3VHXDuc6pSCeW93Ys1LWJmtrOjH3uXDs5oYVDtct+OrKfbj2w7z75yDaGXbWm&#10;wCoas/ZrgjezK40V++q1d+1Lq7etVq2pieVqx5rSyWY6h9Qfqj+TIj34yLQx7weCiq5Juq1rNNhz&#10;zQ5efpZXtb9c41T6+Bdmmm/G1+/qmPy4T7P9qz+L62YVzZ0nY32pz9G/fatZDvttXsabTzEelXUi&#10;qMRqOpG/cnKnrE0Vqdplf0ftVHc3nTXtQ3UwO81rftjhB5YXmT3VPU6mOhcW07Ftqday5Urdkscf&#10;qUlkFl+9Y8udqxZs3Pdh0AKdQy+Z2CRPreb16LDNv/K6+qFo2s68/RXnYpwrLPM+d6T5re4ng/Zq&#10;2Q+8cuivvKBeQ+23p7rivWtdHpUssaDVUfuq6ZVDVHTO449/aOmTn5fX3efWZdG2Rt7PvmDic9cg&#10;jnXDq9e9v7nwRdb9rmVPH5jV6lZVf1x2wjOcl7dLv9/YGfaspjGtIeturW1pWFhNbadQXVy86Fr5&#10;HER7oJyxgOp9oT629uVvWvyFr2uuoSutOfXJl7ycCwVqY6H/txz1ued5XnPy57/gFr2/L8dAeela&#10;mbczb4yHdG8L7oXVEEAAAQQQQAABBBBAAAEEEEAAAQQQQAABBBBAAAEEEEAAAQQQQAABBBBAAAEE&#10;EEAAAQQQQAABBBBAAAEEEEAAAQQQQAABBBBA4BCBUBkEkyt37Ifv79qT4a5yIZR/p8/HD5UL45kH&#10;s35m/5DNly97ltggUW5L97EN0rFeUwaJtr2s7Im7nXWrl9l+048av247vIfAiQqo7ge1ptW+8Xen&#10;OUoKO2krXyjysCAVz8rxdjBW/mRRVVbXMYq3gUQ5FkNt39NfpntQJJhynyqRcj/Wb5d5Q/nmQ+VC&#10;dS2vt81zKb2NbIx2LdOxenPcHHUt0efyldZ05NEUOp+e8vtStefmZGSB77i5ZFXlvZQHwOf6jzRk&#10;gVMWUCZXsLRq9TS11tY9C8e7iuqYpk3uTvqWKsMjPuFYplM+o9PZvDqMexo/f7r9iU08e0j/cnUI&#10;19Sev6zxu1Wtl2Pqfr/yykHojWzjobLetq26fsuWVm9a3NN4rL7NE8HGPubr91z9TKQMkHLsf2Uj&#10;b9kLp5I984KRMr8CXR/vZvPBrvpfz7rxK0TH+4ISv+4LKNsqVe5aMR5adOsLFjRamn4rL05t8lSK&#10;+o8yd0wZiV4tfb9l5o95ptnipZgklm4q90tzfgUKlfmS6dYTC32OoxzQciKz+Oana7rLqKccVfVf&#10;rZVpDtuhnd/+znS+lZoiMyuWKcvNs759juR96Zsv6oV1GIGuic/zfL44W5n2JdVbX9TioerN50vj&#10;N9J/e6adBwZSTkygrAueMVhvqE5UlCGqeusvHmcc0fieKwcy1b2Gj/3htdtm3geU2z3k0I/IzOOq&#10;H+J2nl7W9Q19TPFMWPV92aBrFWV+KiD2PB0lx4IAAggggAACCCCAAAIIIIAAAggggAACCCCAAAII&#10;IIAAAggggAACCCCAAAIIIIAAAm+pAP+Pxbf0wnJaCCCAAAIIIIAAAggggAACCCCAAAIIIIAAAggg&#10;gAACCCCAAAIIIIAAAggggAACCCCAAAIIIIAAAggggAACCCCAAAIIIIAAAggggAACCCCAAAIIIIAA&#10;AggggAACCCCAAAIIXAQBf3D8ar2tx3pPS6jnyG+PhpZkucWRXtt/4xgno0fU2+5YDyLfK/7g+nYU&#10;W1UPmB7tbvrT6y1oLk0fRJ9O9hfjJwJvvUC8dNWS0Kw2Ti3OUxvrjLcHu3ajtXYibe9lwFGa2A82&#10;PrakSCwMIgvUvju1pn1l/U7ZDk1t8vVFjddyKyZqz0mmdtu0oBq/fhXeReBQAdUn1Z+os2aF6mEt&#10;qKpeBl7DyjXSIrcsSw9d+9A3fHVtOmx0LIhjy4d9K8ZDC7SPkxjTDt3vOXqjqFStdvdDi1rLFq29&#10;o6adn6OjO+NDKbutwrLRruVJYlGjobrhdeGo/u7V4wzUb0btVXWDmepV1wr9nKcUk6HqYq+s90F7&#10;RdXxfF6XTPXlF92n9p3HP7P7u09EVVgUaLBSKZuXvrWqNfsVjR2/du09W661Lff2Kg/N6Mp/cRhN&#10;ly3XKWySudVB5kU5/7N6Ta4TjS9D380xil9wXW8dd9bdtLDesvDqHZ3DfNdqkQMIoor6nIbqxmB6&#10;ndWfUSSw1waLTHN8VYGgonmD2yzQBl/rqTlO3ttW5x9b2F7a2/Fr1ziVN/2+J0lSezTYKtuCn7+f&#10;7pX6ksXqg0ZP76vO6z7ohtpOs1OOe94y/P5omIxsrHuhTqw+6sD2cvAhe93zMu2TDmpnB693mq8W&#10;k4Hl477G3rqFtY7OZpbjCtRX8AraMgAAQABJREFUyCgbia2wuq5pRauFGsuCqHrw4Tqu5qTpL79v&#10;w+/8sRV3v2ThnQ9ME4jSNNf2slwbcSLVuaCiXyL1N+qzisRn3he56Ny97+1uWNbbsGjpmoVrN3Wa&#10;s44tmnMVqe49tmyt17VATputllVlFvQ1d8p9O9oH5WIKlPVddd3LSfe3vk3996Jc961+QxlqLk9d&#10;cZQZineFmiNNx0H1Q7M21xk2zSIIIIAAAggggAACCCCAAAIIIIAAAggggAACCCCAAAIIIIAAAggg&#10;gAACCCCAAAIIIIAAAggggAACCCCAAAIIIIAAAggggAACCCBwtECuz183lHlUDyrKNFCGjD5Xn+rn&#10;MBvr99wim2asHL2lw5fwXL97ygF4NuqW2/Q0FiUe2HtL120lbk8/bnz46ryDwCkLKEtCeXdBGFo7&#10;rlml/Ay8Pgqvz8MPlPWReGaHZxYcI3LC6/xQGSrjNC0zR7wFRFFkDWWuhB50uXKjzIfJdp5a0Vde&#10;zPINZV5Wyxyjio4rK7OKzDbHu8ohGVuzqE3bjX9m/4Ay3d/YdnX8UZ5YzbMzdEIVZUUFfn4UBM6L&#10;gPJcKmpcLeVU+VjhxXN5usrdSj1vT7lel7m4yUCZQH+1db80mVoUVlO+0q9eebfMzD0yR0X9Tvrs&#10;vhXqg6Irt62zdMWqww31Sira/kT9xCgdl/3cZbY+0XP3TFPPElZOXaF+u1BdPsYQcqKHxsbOm0Bg&#10;mfq7fPOROr/MKmqjnts3Wz7ZMc5Fc4EgrqsP0DxfWdvHDv1RX5Ir1zLbeqycM9V25XnbqGf5ls5L&#10;fY9nzJ3IOSmcKB/2lJU2skh5dbOMEeVUqcxZ0/zHc/+UE6WDefPxUHLKnn1ik5/8f8qla1jtS98s&#10;+415rmrlg1+3ynu/XtYdn6seOR7Ms3GWfYMCupbKpgyrdfMM1NyzSD2YyweSskLPf2jeLIudTct3&#10;N8w0PlWWryp7cJrVOP/WWOONCPhF9EpQ5ufNWBF8MeUwV29+wcLminIZdd33MnTfyDmwUwQQQAAB&#10;BBBAAAEEEEAAAQQQQAABBBBAAAEEEEAAAQQQQAABBBBAAAEEEEAAAQQQuFQC/L9VL9Xl5mQRQAAB&#10;BBBAAAEEEEAAAQQQQAABBBBAAAEEEEAAAQQQQAABBBBAAAEEEEAAAQQQQAABBBBAAAEEEEAAAQQQ&#10;QAABBBBAAAEEEEAAAQQQQAABBBBAAAEEEEAAAQQQQAABBBA4XwKBHvK8pIfIx0HFMj0hPNC/cTqx&#10;fjKwTqyHiC/61PC90/TtDdOxDbJhuW19s1DfOvWWBVlmWW9bDxOvWthamT6k/HzxcDQInKpA0F6x&#10;Ioyslk2smmaWVCN7OtyxL5/SXh/2NuzezlOL9CB3f757GAb23vINW28uW57nR+9V7TfQYoX6hyJL&#10;LFDfEVQVrzrjM+WP3gFLXB6BaaWprt228A/+oSpjxQZFZpHGh6xECCz1NqF6GajezVfHytptQb1h&#10;Ya1ludpUNhmVY8+l8C00lqtfiT/8bY3t4fSUZ2nfbzOOzr/obZUVKYw1/6g2VKfm77iCKCznKz5b&#10;skHXCtWroBrPsC2vxLnlg576z9TCZsfCRmfOen02F8jnfX/55Bf27Qc/tLHGpihQq1QjdC59t2ql&#10;au9r3Pj1a+/bzfaV8qCyfNpqp0dYWKh1wnCv7ulFl87ydPr2y9+9gau++nWxrLBi1NcKM4xHL29n&#10;/2+nzmT99KHlo57FN+5a1F6b4Rrtb2Dxn97uAs1vbeuxFcOBNuQHQykFVAmKZFzWIavW9JLbzN8G&#10;D9XUDU0+maiNbasu1SysL2nRY9SjQ3d09Bt+Zt2kbzuTQTnu+FlW1CautnRMA41Hm48taC1b5eot&#10;a4RVtanYJrIp1Ba8LfXGI1tXNZqZR3M50/bLFTK1s5L1hH219ZmLt2m1YW/LxXho0doNtQu/5jMU&#10;XcdRmugrtUjn0dL6XgJdz0B9T/GZvuaF7fnphuqLo4rVNO55Wyx0n+klU+eVFKk1rVYaB5pvBNVq&#10;eYz53vbLBS/iNz9v7+/UZxdyi1auqr/TPfWMY756XPnk1t3dtrsa0zKNcc86S3a1q/tzFZ/rU85K&#10;QBfTm452FywwPzn0KE9yWy/uRAdaaI6Qq974HD5UnxaU95cvzgdeXIHfPxXQfyHzOZJfbL8+M7bX&#10;T9fnNwQQQAABBBBAAAEEEEAAAQQQQAABBBBAAAEEEEAAAQQQQAABBBBAAAEEEEAAAQQQQAABBBBA&#10;AAEEEEAAAQQQQAABBBBAAAEEEDiuQFWf+a0rx0BJMp4Io4//FjbUZ6gzff63+mlkykK78cyV3mRo&#10;H+0+Vn7CRNsILNdni6/U2/a51lWLI2UiLLRlVkLgpASmNdC/Nyp1qyp/sizKDPG8oaHqrbcJz49c&#10;uGjVfjJU5odyCFT/fV/1KLaG584oYyhor5p1rlignJ5s85GF199XbEjL1hpti5XHMlbmhTfF3mRs&#10;u8nIVmudMgPpsOMpsy4THbv2GSmDo6bsMs9jaXTWLCxzRg5bk9cROHsBzyJqq+1FyshJPJerCNRe&#10;RjbW78VpZYWc/WkutEfvdTaGXdsc7Zbjs7dtN3l/+abd6qyrv5rmZx66cc9w0rrZ1sOyzwjWrltD&#10;WW91Zd36tj2RKlWGUV99i2et7fV+h26ON2YUUAZWWF8uM4U9j6bMGrvkdXlGucu3mOfu9DYt7z4x&#10;i5UTqjbqmWBnUuLmNJtM2XB2WJbZrAei8yjUzxTK0g5bqxZdvW3pxz+07Om9Mn+wUP7piRTdm+TK&#10;rTPNawLPrqxoHlVmvL3mbkJvBcq184zvwrPglAVeTsSOMa07kXPRmJfvbtrkh39qYXvZqnc+VB6n&#10;ZwXOUfZy5eZY49VFvW/yerhfnPJN2+wfyyX+6ZlcgfqEsmaP1UaPk0VaOirLePO+2mPPwvVbqnOr&#10;ZUbatDFcYuiLcOp7fVx676/1vIINi67c1tfNsv8++vCnOcz13/g91SVv2KpRzEeOZmMJBBBAAAEE&#10;EEAAAQQQQAABBBBAAAEEEEAAAQQQQAABBBBAAAEEEEAAAQQQQAABBBA4EYEX/l/KJ7I9NoIAAggg&#10;gAACCCCAAAIIIIAAAggggAACCCCAAAIIIIAAAggggAACCCCAAAIIIIAAAggggAACCCCAAAIIIIAA&#10;AggggAACCCCAAAIIIIAAAggggAACCCCAAAIIIIAAAggggAACCLwg4A9u3v964eX9X4PCWnpYeL1a&#10;17Od/QHPZmmR2dZgVw/5Pv7T3AttMMlSG6SJjmK6vVDbXao2LddrRW/LwmrVotaqWZ7vHxU/EbgE&#10;AoVFS+t2/yvftD/73Octq0TlA9Y3x72yDZ40wFDt7Qcbv7BJrnbnrbEIrBM37cP1O9rV7G1dq1kx&#10;GVmRphbUW1q1qvXVcVAQWESgGlu0cl1tYc1qlep03PGhSF+5/o2zZJGtllU6UP0OY41tqvvW785R&#10;yxfb5blcq9C46l+XvhSWd7dVv1Q1Oitm4WKx0GXf2eqo26tY3t810/xmpv7Tu1iv08Ou6uPIgqa2&#10;obp5HvvO7nDXvvvkpzZR24uCqOzdfS4XhYHd7Fyxf/vub9jvvft1e0e/56pb/vVi8dEg1LLVcl3/&#10;y9uz5oJ5Vv5+0LcgiiyoNcq6mg8H2tt0vYOWnek1XZfk8c/L/iS6ctvCum/7mNs8cse6yKpXYa1d&#10;1ot80lfV8AtPmQrIfzLtzwP1+yfeIWvzRTK0YjRU26pZ0Gif/iU/4NL6vU6u+rsx7NloPCrrgNeC&#10;WqVm13Wvk2w/KdtMqDEvWrpqtTCyVhSX63i1z9SedpLB3DxB5HMx7cnb40tt8oDDPP2X1N5y3UsW&#10;2UT93ZL6zOZMbbDQJHOkdbz/cbciCK3X1Fxzee2Iflvy6ke8+Peq1tPa/qe8C23vxb5ay1anfUKR&#10;6Bodt78p9/LmvhXpWP3dL0uvyo135VCZ/WDURw1VT/Puhi2p7YwqsW3oeuXmfqrJ6eH99uw7Ycmj&#10;BAqNj5NffM8G3/qfLf3ouxaoXzj3Rf8NKR/pfnCg+XWlbqHqzUVvS2dnrr7J56Fqfz7fKTLa2dnZ&#10;sycEEEAAAQQQQAABBBBAAAEEEEAAAQQQQAABBBBAAAEEEEAAAQQQQAABBBBAAAEEEEAAAQQQQAAB&#10;BBBAAAEEEEAAAQQQQAABBKYCoXJRWsrcC/2zv8ol8LyIgTK1kmNnNuhzxMqWeHbvBzbcfaJNZ2Ue&#10;QKjv7y/dsOVaS5/oJ4+EenhOBPTx97pyKurKUvJ66UkdRV5YX23BM1COW3raTpp75sc0kaCmXIu6&#10;MsbKj9wreym68o72GVq+9VC5NMq/UFtcjTtaJtbRqJ3oc/kj5Wp0xwPLZsin7KXKzlDGSKy8jDid&#10;WK5Ml0gZeUoE2juC8lD4hsAbF/C8ibbytuJwmhPjNXSkOjtUfZ8m5rzxQ3xjB+Dnv6McziSb9kGe&#10;XbasLMFfWb1trUrjaB/vYLaeWt7bVgfXtGj5ulWrNWuoPwg9k6gELsz7i+w1mWhvDODC7li9tjK/&#10;TNlfRb9f5pRe2FPhwE9XQGN7/uyB8sl6Fi5dsbCtbDHPDlNbP+1S5hyqH8gnQ4W9HXOeo+NNNx6W&#10;+UvRlRsWf+4rFrSWLNvZ0LntKL5L29e5Hrsom6hQhqrrRPWOcotmyKbSsQWaS/mygZ+nxhad8LEP&#10;5dgb0HFFjU6ZVVVozLNkovM6/ev+8nH7/dnkr75tg3/+P9jk/o80953OVV9ejr/PWkDjiObtZfag&#10;ZwPqnmTh4tleql/Zs/vleFRdv6WcU+UgnkCTXPiYWHE+AfUX45/8mfX/+f9oyc+Vy5cow3TePrXM&#10;5DxGPZrviFkaAQQQQAABBBBAAAEEEEAAAQQQQAABBBBAAAEEEEAAAQQQQAABBBBAAAEEEEAAAQQQ&#10;KD/BBgMCCCCAAAIIIIAAAggggAACCCCAAAIIIIAAAggggAACCCCAAAIIIIAAAggggAACCCCAAAII&#10;IIAAAggggAACCCCAAAIIIIAAAggggAACCCCAAAIIIIAAAggggAACCCCAAAIIIHAKAoXlk5Fl3SeW&#10;D3YOfOizng1tjUrNWtXq84fIZ3qw+9akr2d8H/8p376NYZbYKBnrmdPT7YWKY1zSQ8TzycDy0cCs&#10;Ept11qzwg6EgcFkEVN2jVsfGv/K37OPVdZsEUdnidsZ9G00mFs77kPbXuHnLetTbsHs7Ty3SfryE&#10;odl7KzfsSnPZcn/A+6zF26m3W7XrIK5bEE23N+vqLIfAZwVUn/LMgjxXnYysElY0Fk2Lj0Vpmn12&#10;8Tn+CuOGBriOaSOW97YOHAPn2ByLXmQB9XF5f9usCCzqrCw2u/GKqX45bLQsqGgOM9y1PBnptRlh&#10;tH4x6Fqh+hi2ls9d3+mnkav1faxxoqtxKAzCsi2GOu6VWsd+69aH9ocffNO+cOV2OY5karOHlUhO&#10;3pb3i297rDHjeePef+P5T80Ma2qv2mc+2tVy+73A8wXm+iXTNrKn982qDaveuDvXugsv7Cfp43ij&#10;WfZpxUh14zVGC+9n3hWPaTnv7l63fJ6Orch1bXXfMXvDed0W99+b1t6sv6Ptp+V1D5vq++eZ2+xv&#10;6gR+ptrv0962Zd6iyqoc2HKtbktxy6q3v2hLf/c/ssbX/i05VK2mr6bmUsVe48i0bnfUn+8ofL4Y&#10;6atk0JjpO/Xf32TRdS7HXR1IUFOfWdM1P6Iu+iG7w1D1JFF/kWl++b3b79q3PvzbVrz3Vc0TXjMf&#10;8JXV5/iPqia4fv+5T5Brv6n3P/tF/cz0eLQ/3Sdf6KJzy/s9yzYflM7RtTu69vtnfvSZ+SXZTQZW&#10;Ub/fTBMNkYG9s71py6qDhcZLTfbffF06+jQu9hIy97qd3vtrG/7ZP7HJJ3+tVjD7NXxjJ+99Wz4u&#10;50JBXfeDzSXVmbLDe2OHdGF27JdX/VB5M+5josYKCgIIIIAAAggggAACCCCAAAIIIIAAAggggAAC&#10;CCCAAAIIIIAAAggggAACCCCAAAIIIIAAAggggAACCCCAAAIIIIAAAggggAACCJytQKTP/DaVe/di&#10;xlc/m1hWKLfiWEUZB3/9bbv27f/N7jz4hcXKHsn0seIrykC61Vq3WPlKfDL7WMCsfIICnvNRUw5M&#10;Pao9T+rwLLpeMrTXZQvNcgiF6n4/G1vq+Tv6nL3vq6X6Xy2U++H5BPo9XLulvIy65c/uWzHqKbcg&#10;s5YywzrKp/T0EF/Mc0M2lZ+Z6L3XFc+33FFeRqIMhzidWJxMrKIcoMAzyMILkOPwupPjvbdOwNvD&#10;UlVZRGoH3kC8/g41Bg1Vb70Nfpqc89ad+kwntK0M3HRvPPZMtJV6Szm56qdmacrqN9LNh8rk2bFw&#10;6ZoF7WWrRLG1lG8WevCmtufmvfFQ/dPr+5WZDpaFpgJeb5XN57mPxWRXOXsTve7WFAReEsiUtbTx&#10;oMz+ijQPCOsaq/XvLMp0TqB+dzJUPODx5vyF8royPw/NcyqrNyy8cddC5Wmb5x9uPdbrJ9O/KGFM&#10;OeLdMq7IWkvKmlM/dmTTUoJVpAzIqCpWrT9R/tp5iDjSnK7wDM+6+onxSHVgqHM58mROvmpon4ly&#10;vsY/+H8tf3pPNo5zNnXw5E/mLdmiVwO/N/B5u0qZ4XnE3L9c8HXftH6orO3KOx9YdOP9afblm6hv&#10;rztG3jtUoNBY4X1E4PdxGieKcg536OK8gQACCCCAAAIIIIAAAggggAACCCCAAAIIIIAAAggggAAC&#10;CCCAAAIIIIAAAggggAACCJwLAf2/uCkIIIAAAggggAACCCCAAAIIIIAAAggggAACCCCAAAIIIIAA&#10;AggggAACCCCAAAIIIIAAAggggAACCCCAAAIIIIAAAggggAACCCCAAAIIIIAAAggggAACCCCAAAII&#10;IIAAAggggMBpCASW/PjbNvjX/9RqX/wb1vydf19PBM9e2VGsB9wvVVv2yLbL57fr8fK2MxpYdsCy&#10;r6x85AuFDZKRJVlqQRBoy4XVooo1ag3Lu1sWtpe1hUI/l97MQ+yPPH4WQOAUBfLCrjdbFqsNlI1P&#10;baQ3GtpuOrRWXNdr/vrxyzhN7Acbv7BJnlgYRBYUgXVqTfvylTvTdlnMvp/Al40bVr1+16Lla2ZR&#10;dFKHefwTZQsXWiBS/W9oPOrttQevlcN8svA5Baqb5RhT5Jb1NL5RjiXg18NH8bKvOtaWznhlHXKR&#10;ji0f7JqFoUXttQXPQRsK9L/GsoW12HLNbfLhrkVL67OdUJ5arnoYBIUFdc19KlWzPJ9t3TNYyq/s&#10;YDK2n3YfTEceP121yRvtFfs33/0Nu6LzzvUvy1+dR758eKHJWdb7xbedZa85V3dttq0ItM6wf4z5&#10;oDbk7X1rQ9abFrZWLVy7bYVeO4sShOpzNLb6oFiM1ZOd0X5fPrds44GNvvvHMl2yxm/+PQvi2jFM&#10;X976An97BZBN/N5XLWotWeXm+yd7PLrsluvbYMdM852wtWyBt683UPw+J0lTezLaVHfhFdvbkdm6&#10;2nyton6jGlv8/tdVNzILNAesqs63NKfKtaC3GJ9i9TQHzPSerzdrCYKK1tXKXufmmNPNuv25l9Nx&#10;5AP1d/5P93qBzrPQWb6+BGUfMxyrb9U5eP+ThhXL2qtWbXSm53foBrQf3V96VYu1Tw/+H+8tm+tY&#10;JvuevoBcw6rahLfTZLi31EX8oRNRPUq3H1ne37bKlXcsWrkup6Ocp+fq1SuT+O6gays7W2Lx2mv2&#10;pcf3rOrjleZjRdlvz1ERLyLjeThmHztaHfVbkRUTzXvlX1bU8oqchwN8+Ri8Tngb72t+lWhetWJh&#10;vXU++p6XD/Xc/q0e3+dJZXv1Nks7O7eXigNDAAEEEEAAAQQQQAABBBBAAAEEEEAAAQQQQAABBBBA&#10;AAEEEEAAAQQQQAABBBBAAAEEEEAAAQQQQAABBBBAAAEEEEAAAQQQeGsFGpW6VZTF5R/3VRyMjbPE&#10;xqk+813VH/OEPuwLebaCPsNf7GxYoLy9gfI+Mm0n0vbfX7phS3Gz/GSxf7afgsB5EPCsklgZXXXl&#10;oYSqq5nnhehfT7lKnknhuSHTNIp5j1aZIdqCZ09OP1fvH7GPrP3kEyt+/mNLbn/Fos9/3QLlZES3&#10;v6j2prwF5Vx4qSlrZLXWsntaPlNenh/jVtKzYTqyprJbvGkeFK2ixCHrTZR1qWykijKdJsohaTWX&#10;rVpva6t8pr/E5du5EfBxoKn8m7q+wtGuWpvnc6kOe6aZZ5J5ruMlLJ43NNI43Pc+qMxm817IlJfZ&#10;sqr6hpmiWLwPuHbHar/6O2XWXN7fsWDYs7qy1ULBK36z3E4/Gysb9+gstUt4GRY7ZXXMobKFTXMd&#10;23lmxUj5a7oWgV+3mS7cYrtlrYsmoLmGsvmyrUflDCNaf8eCan3Bucb85x4oHzCoKKcs0Xw/UULZ&#10;opNyzfk94zDffVb21+Gasr9aKxatXrf0/k8s23xgpjlJoHnLYvOovXNTn5grE9zG+rLIIuWweZbf&#10;TAeueVVQ9ZxLHYH6O89/m/aoi570/N6vrOH9hOdUeT+h/iFTP1HR8enUzrQEkea9miMGmv/mGh9M&#10;921WZtLNeBhMK2eEmmcx1QPV96CuccTvC8bTbLOFqf1mQW2g/rW/Y/UPf1tjv7atdnsiRdsqy0E3&#10;JCeyAzZSPrdA/VaeJOrzlM+peeA0rw0bBBBAAAEEEEAAAQQQQAABBBBAAAEEEEAAAQQQQAABBBBA&#10;AAEEEEAAAQQQQAABBBBA4HwL+CcoKAgggAACCCCAAAIIIIAAAggggAACCCCAAAIIIIAAAggggAAC&#10;CCCAAAIIIIAAAggggAACCCCAAAIIIIAAAggggAACCCCAAAIIIIAAAggggAACCCCAAAIIIIAAAggg&#10;gAACCCCAwMkLhHpQtx6unW8/tXzn6fQB7eXDuz/78Ho9F9rWmktWbN8vjyEoAusmPRtnicVhVQ+9&#10;/+zy8x2otjXSQ8j1T48O1/EEVo9rVg8qFq1et/Yf/AMrkszCWA8sL/L5Ns3SCFx0gaCwpWrLGpW6&#10;DZJR2UbSIrWtwa7daK2pTRz/BL3dPeg9s3vqAyK1f99kpK7hveUbdrW5bFmemz8ofqai/qQII6v9&#10;yt+0+IOvmTdp72MoCBxXwGtRqLoVR3FZR/dr5CQdH6OKhRZ11I7yzPLB9om0p+Oe50VcP9t8bJOf&#10;/blFS+tW/eDrFlSqOo2L1O41DxqNrBj3LKjWzNTvlX3XIhdDpx3U6tpOw4qh5jb9LW3q/aM1tF6R&#10;p5b3VA+DyML2kgVhRa9NFjmKU1vncX/DHu9uWagxwa9wRW3yS1fu2tXWsiVZNtN+y7ar9SOtu19L&#10;fJhINLYdXjRSxS2NRWquk6Hmq9pXFB2++GHv+M7T3PLNX2o7I6t97rqFraWzG6c0xgb1pg5CfiOd&#10;h665yeEYndhhZ3rI6w6g8x/2bPRX37bK+m2rf/V3yzp7dsdw0KGpAujiVt/9VYvf+6oORfN9zT1O&#10;tmh+0u96Q7OgrTZ+pu6fnolfge6kb9vjoWqB/6V2pDZ/rb1S1m8/b/VI5ev+LdDfN1RXdra3bHN5&#10;yZIgtr7awCSdWF391Sz3YOVe/Hy9uGt5P7VA+5lu4WS+6zjyXfV3usmM5pnP6ti7yXh6DNNqYx2N&#10;Od6fPO9QDjxCKVSiUlyt0J6fvbaRa5tpmny6lnc0tWa5uWK8t69P3704v/mFzwrLHn6kS6576dUb&#10;0/7O68BMRRsoMns63LG0FtsjzZd26i17d+vx8+4i0HYppy/g92FB7HVSN2jjgRWqr0E1PqLOv+64&#10;vHJ4UQM4jbJX9/K+2niuY601LFSbel5xTmOfb9s2ZRj4f5fze2u1Myc9pav1tslxPggggAACCCCA&#10;AAIIIIAAAggggAACCCCAAAIIIIAAAggggAACCCCAAAIIIIAAAggggAACCCCAAAIIIIAAAggggAAC&#10;CCCAAAIInJhAS5/rrnhGn3/WW1kQE332d5Sl+uzvXlbevHvyzxD3NpV/sWHDSmzdRtNSfZ58pday&#10;G42Vcl98rnheVJY/bQHP9GhVmmX2V5n5o0/Aj5T55dknRaSspgWKf4Z+otydQTLxJBz9pVwFfb6+&#10;s/XQ7P7PLVPOUPTuV8o8q/C3/0PFMSnPSll8/sH7UO1ord6xml5LlGngOSI7yhEaKI9kpV4oU8S3&#10;/nIJbKK2u5sO1JRTe9ZZsm998KF9uH7HvtLsKPtFWUDk5L2Mxt9vWKAaVaytvD2v856P4+PD7rhv&#10;qfJg4kBt4hIOGN66h+o3ehPlDu4BePtd8T5DfdX+a0dduujaXWvcfE8ZcQPr/7P/zuzRL6z+pW9Y&#10;pVnz3kirFzbe6+fc3l+bddtH7fvSvu99rPJngrguXmU+KgPNfyqw8FLW5UtbD446cc27i+1nVuxu&#10;mNXbFq3cWCxr8Kj9HPi+Zzypfipb25Tv5BlPPv/3Ocrcxc9j54kVypQMlS0Xetapth1duVnuI3t2&#10;X5mXypHSHORYxe8tRj0rNA+yalX5hu1pZtEsG9VpBVWdr8+v1K/6POzNF91j6R6pzGn0/mG4W87b&#10;TOPhmXYUyrcMm23VBY0rw666KvlYayaewscnZbQHylMPff5KOTEBz2ELO6tWufo5tSu1qb0s/WPt&#10;wPP4lGF4kvU/3920fOuRsi7XLFxeV57s88TDYx0qK39WoJgoozdRP12EyrfTswq8P9ybG352Sf5C&#10;AAEEEEAAAQQQQAABBBBAAAEEEEAAAQQQQAABBBBAAAEEEEAAAQQQQAABBBBAAAEEzo+A/z8eKQgg&#10;gAACCCCAAAIIIIAAAggggAACCCCAAAIIIIAAAggggAACCCCAAAIIIIAAAggggAACCCCAAAIIIIAA&#10;AggggAACCCCAAAIIIIAAAggggAACCCCAAAIIIIAAAggggAACCCCAwIkL6Nn1FrRWyoes54NtPXA9&#10;1Quv7ibUA6GXanqQ+37RMr3R0JJMD5c/YPn9xWb5WehB093JcPq46cLXKKxZrVlVD4+3sKIHla9b&#10;tHZj76HUs2yRZRB4mwQCa1Rqan8ty/ceyp4VuT1Vez1m03uONMlT++Gzj22SJ9pDYEERWDtu2pfX&#10;7/hfz5eb65cwtEAPkw9iPVCegsAJCUQWWj2qqJ6Wg4UVRWHDLFl460EYWNhcKeu9DXpWJCONNQvW&#10;+YWP4iKvGJTXItv8xIZ/9n/Y+AffMssmF9KwSIaWD/sW1JsW6svr1mJFdUrzl6C9KovE8u72jB7a&#10;n+ZUeW/LrFq3qL2s6dCix7DYkR+1VpKm9rPth5YWadlmQh3essamuytXLcvzo1Z/4X0ZqZ1VAzn5&#10;q3tNLsk1pzyoOIOWCRotfVNct9pp4e1+0baqsS59+AttKrTw6m0LfZw6I2s/5EDjaxFGZX9THHbO&#10;BzmcyGvC1EEE1djCRsdM17SYaO5/Xoo8ynuRuerTjAefZpYNujp/3V7o3sf8PuOMi1d1naFtDns2&#10;nIx0KaazrHoU29Xm6ivV0Odk1t+xu9/7F/ZvfPR9W+n3LdM6w3RiE7XD/bZz9GloO5HajrcftZ3F&#10;+7ej9zTTEqqGubdjOfi9XtRRfzdjydVWe+NBOfaUq+jU6lHNYm9T+ndocfzA5w/qYvXd/9wvuebV&#10;kyL7zGuh7kXLoutU6P0LWWRV6B47e3ZfdS206o339bMy86m451h9xLPJwL576337v7/4a/Zg5Ypm&#10;Yioltb55PaScgYDUdV/l/Vah62HHqZNpYtnO07Ju7F3IUzp+1aDdTTV2Nb3mkppfVft5TRs9paO4&#10;mJtVD+UTBvVrGhRleEH7oIuJz1EjgAACCCCAAAIIIIAAAggggAACCCCAAAIIIIAAAggggAACCCCA&#10;AAIIIIAAAggggAACCCCAAAIIIIAAAggggAACCCCAAAIIIFAK+GfuG2HN2vqYdFsZCZE+w58op2uo&#10;bJ184Y9OF5ZvPrJwNLCdesP61YY+kh3YreYV69SUeTP9RD9XAIFzIqBsKeVWpI9/Ye3dDYv2Pvvu&#10;aSmDdKS8Ok/E+2yGx+wHHthEGSijdFy2J89gqSsPoa1slbBatfC6su8qdX32XtuP9vIK9tqd56as&#10;1jpWV2aJH4uvO1Ib3Rn39fH8gz+f78uN1HYHWs7bb6JtbrWUvbP6jvYX67P9Czfq2U+ZJRGYQyDb&#10;uG/F9/8f6zz+2CLPhlXx9uZ5rZlnv17ispsMbJRP9vqfwipqzx1lelU8p2PW4tktytUp8z18HWXo&#10;NJVH5ploelH/TH1Gav39rKYXw4p8ecoCAupnda0898xHjmKwa8EhffYCG2eVt0VAY3quTMtcmaDh&#10;8rqFnsVYZvCcxTitmqk5gX8V2Vh9hPqZRXerfjp99oky1gYWrd8q85f8EkVr+l1tIO9uKW9S2UyZ&#10;hzMdo4PRqoXnsSknLfSMxtjnNDNuT5lkoTKhCi1fTHS+3i/OuOqpVjdd76ip665jydVPTI1OdY8H&#10;bjxsLJnJJ+8pt9AzL2cogTJyk4/+wnr/6L+00Z/9Y8tHOv5zgTrDwV+ARQq1q8o7v2LtP/gH1vjb&#10;/47qvK7RSZSFG/rLO/cGmdvoe39iu//4v7LJj/+lbjouZi7vy2d2/v5Wv6X7SPO+uqJcReW1e640&#10;BQEEEEAAAQQQQAABBBBAAAEEEEAAAQQQQAABBBBAAAEEEEAAAQQQQAABBBBAAAEEEDjvAuXzoM/7&#10;QXJ8CCCAAAIIIIAAAggggAACCCCAAAIIIIAAAggggAACCCCAAAIIIIAAAggggAACCCCAAAIIIIAA&#10;AggggAACCCCAAAIIIIAAAggggAACCCCAAAIIIIAAAggggAACCCCAAAIIIHDxBAo9sDto6uHf1VgP&#10;aO9NHwJ9wGn4c72X63Wrh3rQvd4P9G+cp9ad9Cw85oPZC8utNxlou75lPfc7KKwVNSyOfF96Lc/1&#10;lZXv8Q2ByybgbbReiW2l3pq2B382u17bnOxaojZ43OJt+VF/0+51n1oUROXmQqWhvrd8w642ly0r&#10;1P4WLd5x+BcFgRMSCIPAYrWHsnhbUBkn6bRtTP+c63sRaARrL5tFoeXDXcuTsdbf2/BcW7q8C5da&#10;mY/R6k3qTVlW9ftFavdlp2rFSPOQydDCWlPn0Vr8HHxzQcXCzormVInl/Z2Zt1Wo/hUjzauiSPVS&#10;6x+n/9VeT7L4Fd0c7drH3Wea900js4MwsLvL12wpbls+V18/rR9xVHl+iD7fy3W+6YHnrOXVVv3a&#10;eFstUrV5zRtN/cHcRceZ9Xct23poQbVh1evvnblzUKtboHP3a13Ocec+iWOuUKitVmsWxDUrEtX7&#10;bKQNLmB5zMM409V13Qtvj71tnWpkodpXoDp19iUo6/mT3pbufvJyiuTzsCX1OUtx/YCxrFC9b1nU&#10;XLEoS21tsFteqlGa2HAyme/wfXKntuvzyvNQvL8txj11lxrTWxqHZxg3vJ/I8sIGZZ2dnoX7tVSX&#10;oyOupy8XxHHZj4Rq+5UX+g9dib059bQd+LLm/Y3aSpEnaieyfmH58+A36zFkGoOyzYcWNjsWXr09&#10;62r7uKpnY9sZD83vEJJK1VLVo7IG+TevS+ejOs13XhdwaVVF1d+G2ouPHeqz1R+UncEC55Ltblrv&#10;n/zX1v+n/41l25vqFk6pL1TdyAaaAxWZ5kRrF7YNLUB8QquoJ/Jr4+3M/3uY90sUBBBAAAEEEEAA&#10;AQQQQAABBBBAAAEEEEAAAQQQQAABBBBAAAEEEEAAAQQQQAABBBBAAAEEEEAAAQQQQAABBBBAAAEE&#10;EEAAAQQQODOBXDkG7cG2ffOnP7Df/sn3bXXYtyzLbZiNy+yIhQ5EnxUvtj+xXJkR28oBmFQja0Sx&#10;vaNciWqoz5PzIf6FWFnplAT0mffk539p4//zv7Xq9/7EImWFeHaJpxQMlH2SKMtFCZYLfRzeP0Hf&#10;m4ws9Tah33PlerSV/9Qa9y1qKCNj6eo0x6rMtSi/aalp8ZyQtrJDOsprUUrTdH19Nn9j1FV+yMFZ&#10;lb6/vo7fM1s88zLQ8nVl0HSUe6IkmnIb+9vnJwJvXEDZVOm9H9vkX/0j69z7kcVqa148E8dzd4be&#10;9jyP4hIWP+sdZRalZead+g690K7UraW2vFCCijLUglpD21H2rcb9WNlxZcyQviXqL0bp6NJan0b1&#10;8syvoL1U1uVCmY9F2WeTqXIa1hd2m+nEso2HyvwaWWX9ttqnMiH172yKOpRQeWhVZcEp59DKTNLF&#10;cnjzTOfx7BP1H4lFq+/oPJQ7qH4m6FyxcOWKwlN7ykF8rDZw3CxhzYOGyjLUHCeoa/6kY5+JyztT&#10;7+x8ec2CCh3vuZkMaf4ZtJSPXmh+NuiW2YEzXX/lVxbK6Cuz7Tyv6VjjpLL/lIsXKKPdff3ebTYg&#10;ZeR1Nyx/et9yz5gsnWc6ehaaSUBtqFpVe2opSlJttRywZ1rxjBbSBVdOX9jyjMtIfcADy8fKSz1W&#10;XTyjQ79ou9G1L5SP6NnRnqdqZabtWY0VFw2L40UAAQQQQAABBBBAAAEEEEAAAQQQQAABBBBAAAEE&#10;EEAAAQQQQAABBBBAAAEEEEAAgfMksNBnX87TCXAsCCCAAAIIIIAAAggggAACCCCAAAIIIIAAAggg&#10;gAACCCCAAAIIIIAAAggggAACCCCAAAIIIIAAAggggAACCCCAAAIIIIAAAggggAACCCCAAAIIIIAA&#10;AggggAACCCCAAAIIIHBOBfSc7bCtB7SHNSvyieW9XT0M/IAoxKCwdqVptUpdz+DWSvpfmqW2pYe6&#10;B8d4eLg/ZnqcptZL9fBp/fP/6bH11qk1zikYh4XAGxBQu7jaVDv1BlKWwHZGAxsnybHan29qUmT2&#10;/Sc/t0meeLO2oFD7i5v25fU7L+yv3CnfEHhjAoHGpSCKLAojq0dV1VWvrRqKNB6NNHbpl/mPrazw&#10;gYX1hoXVphXDrhWTcTkOzb+xi7tGkUx03iPNAbLFTkL2xXiodQsLqjVdpwPmEItt+WzW8m41Lyzv&#10;b+lnZkGtZWGsOcgidWr/iL2utlbLbeSDXSuyRO/s99/7C736Mx/2p5bV2MLG6vN6/uqSZ/vKlKiw&#10;j7oPbZAMynHHX2toTvj5lZv6e5HjCayiurI/rvkm0jy3LE+fv/bZrWrJuK4pamyWjOWkdj930V50&#10;XbPtx5btbljYWbNw5frZOavP0RCr82jpPKLyHKZ1Y+4TOd4Kjh3FFlRqlmse4f3e/nU43obP89qB&#10;2qHqTW9b/VTdosbS8dr4gqfqY9ckSe3JSP2NF78W+rrW6OgeS/diL/c7alzer1avv2uR6s/VftfC&#10;LFM7yaw7VlssNzLLNy0ZVKb70/rq8GdZ6fSW0X1loePPh8O9Prc1Uzv0ejrSdRy9cN8YaX7QqmkM&#10;f93R+jgVBRa/9zVb+g/+U2t/8w8tluu+t1+XRPe1/tNL4e61eulVqI2Y+qUpXvn2xfimcyh0nbPN&#10;B3Le1f3+mkWr18rXZj0Br47ddGADzRH8fj9wxzB8wVr1yucOL9fbWXfAcrMJ7FXuoKY5lsbAPNGc&#10;LdUYOHsHsLcfraA6kW7ct8y/+ruq5zW9NtthzLtUkWl+2evqODXX9jnRQf+Nad6NXqbl5WZ+z+P9&#10;te7XKQgggAACCCCAAAIIIIAAAggggAACCCCAAAIIIIAAAggggAACCCCAAAIIIIAAAggggAACCCCA&#10;AAIIIIAAAggggAACCCCAAAIIIHDWAoWFyudoKzdmWVlfNWX0hJbbQJkH6QKfAQ70ef20t2Xp9lNL&#10;lbuw1ezYRJ8rXm8s20q9U+bunfUZsj8EXi+gvADlU+ZBZC1lFDSVP+GpE56fkyiLY+gZQAtmmHiO&#10;RU/5CZPyM/XT4INV5TTF3s6Wrlqg/Vp4WLBCYbE+j7/iOVHK8PHgBP+3Ne4rk8SzyF6NZPD9dScD&#10;5ewpQ0Tve+ZIU9toKocm9M/3UxA4ZwJBU1kd9aY108Iqykfz4jV1qDbi+TvTV8qXL9c3td0dteVk&#10;Ly/P2347rllN7XmRIDT1coplihXJon5F246VHed9gvtm+ruvfipbsJ+7XBdmxrNVnx02lf0l58Kz&#10;+VSfy055xtVZ7G0XCCxTtnW2+ajMsgyvvKO8PuWEnWGPF1Qq5T6DVNl8+ppma805T9C8qehuWr77&#10;1Ew5jdEV5TSG0xyhUHOXaO2mzkjn+uwTBQErg23+IKlPK4JyG/PhTplzWbYt5djN1heql/M8qGq1&#10;XLxsi3v96qcbf0O/6biizhWL1m8pi1P9hc/T1B+/tug+K9dcdfCt/8l6f/RfWPbwo3KuN5vFAVt2&#10;nqayIiPVP937mcad/by6A5aevuRjx0R9mvLePMMuUuZboHtJygkLeF0ox+Uj6sQJ73bWzXl7rly9&#10;bUFrybKtR1b0d/aOd9YtsNxMAt4vpCPdlE7KPFWfyy3UlaouFX5Pq+0sel870/GyEAIIIIAAAggg&#10;gAACCCCAAAIIIIAAAggggAACCCCAAAIIIIAAAggggAACCCCAAAIIILAnoP8XNwUBBBBAAAEEEEAA&#10;AQQQQAABBBBAAAEEEEAAAQQQQAABBBBAAAEEEEAAAQQQQAABBBBAAAEEEEAAAQQQQAABBBBAAAEE&#10;EEAAAQQQQAABBBBAAAEEEEAAAQQQQAABBBBAAAEEEDgFAT37OajULdRD2otkZPlgR89614svFX9W&#10;eKMaW1MPutdTuMt3U8tse9zT768u/9Lqh/7pW0ry1Ibatz/w20ugB9cv1Rrl73xDAAEXCGy9uWyh&#10;2oa3RW+j/fHQdtPB83aziJNv51HvmX2888QibdtLqB/vrdywq9pfpoe6UxB40wJFltr447+08fe/&#10;ZcX2I4urtc8cUpJONBpNx6XPvHHkH76ORp5624JGw/KxxsBjjmlH7vJcLRBYMR7Y4E//V+v+L/+Z&#10;pff/Wh1ANP8RqlMqkvG0L6ro2oSaJyxyOebf8wmuUVje3bbC50SNjgWa75Sd7YJ7CILIgnZH26tY&#10;MdyRT+pV7TVFb6q/zYe7VmQTC+K25mX1c+PoI0Fv0rePth+W17kch/TbzfZqOTbl+fwX3KeaFdWV&#10;F1myIrXcd/bii/tqgfYR1dRe65anY319Om/cX+TIn77dPLPsyT0r0tSi1esWtZaPda2P3OdnFtjr&#10;c3yOG6lu5IkVo7HO96AT/syKJ/5HoPl8EKuOyaPQtX37i/qpSaI21rWgpvbdXNIpz19vT8Kpm/R1&#10;/zSwUP+8VNTvrrdWD60GQRRacO2OBaozS4O+NTXmJWqEu8k8c0CdqyZ4gb4KXfPj9G/HN1B9V5+R&#10;jQbqG/vq69Tn1lQXZyi6ijZR2x1pXrB/3+hz4yXdyx5ZRBDUmxZduWmVzorVQtWD/aL3xt4evUr4&#10;lw4x8P7Gx8RsrONMytf2F78oPwN1qOmjn5fe4fotC2ttnd9sc3v31choG/2u7gdUZ/ZKUb7uQNMX&#10;Cu2jKOH2l+DnyQtMK2UQN/TfbaZ10uescxe/Zllu2cNflNcsUr/i7W/WOjHX/vyQk4n+21JX413V&#10;orbG2r17zbm2c5kX3psblO3LJ0d7be4yk3DuCCCAAAIIIIAAAggggAACCCCAAAIIIIAAAggggAAC&#10;CCCAAAIIIIAAAggggAACCCCAAAIIIIAAAggggAACCCCAAAIIIIAAAgicqYB/ll6f08+rDYv0Cfy6&#10;8h6U2mB9ZRBkZUDKvEcT2kQ5X0Fv2/px1XrKULGwYp9rr1kjivlI8bycLH8GArlFS9fMVEebyvtp&#10;j4YWlLkVgdqA2oJe85+LFP8s/XAyLPMnvfJHWWarylWpKhchvHJLWSTN127W80bWah2LlcfiRakq&#10;1lWGTj9ThpiHh7z0Gf1Cx931/SmzxN/zZZrVujWUl/XSoq/dL28icCYCah9Ba0k5I7FFymcNy6wd&#10;VV1lUYyUTzbw/C3V6ctWd8vzTxPreV7uXl/kbX+p1rKq8k286c9d1JcEZaZhUfZDbf1e5kLt5en0&#10;JqMFx/y5j+RyrKA6HDSU/aW67VlgpuzCN5uFdTnYL8xZKh8t33psRX9Lwddti5ava4BfIBdz0RP2&#10;dq/8ySD2nFPPrBtowjBbXtdndhkG0/PodXUOaxZ2Vsv8t7KPUp5cZVXznLhp2eZDyz2HbaHOa2+P&#10;6gtz7adsR56fWfGs8BmLjtNzyMtcqIly1spsuhnXPc3FNCes3vmytf7gP7H63/r76jOUm3ZUUd9S&#10;jPqWbT+2tLuhpV+dCx61ic++r3FYWaCejZcr8zkfKnO9HHc+u9Rn/9KorDE682XdtqnjjlR/Fxmb&#10;Prth/rpAAn7PEa3esFC5ksV4WicL1WnKCQuoXRWaEwZqY6Ha2jQ7eM6ZseaAk5/+ufX+9//cRt/5&#10;ZwqiHOog59zGCZ8Wm0MAAQQQQAABBBBAAAEEEEAAAQQQQAABBBBAAAEEEEAAAQQQQAABBBBAAAEE&#10;EEAAgbdfYPok87f/PDlDBBBAAAEEEEAAAQQQQAABBBBAAAEEEEAAAQQQQAABBBBAAAEEEEAAAQQQ&#10;QAABBBBAAAEEEEAAAQQQQAABBBBAAAEEEEAAAQQQQAABBBBAAAEEEEAAAQQQQAABBBBAAAEEEDhr&#10;gUIPaI8qFrb9IduJFf2d6YPsDziOalixlbg1fQ773rOdd0ZDS4v0gKVne8k3M8pTGyZj07Pny+JB&#10;jEt6aHzBE9+nIHxHoMisrbZ2ezCweq52qoe2J3pto9+1cL/hzKkU6AHto3Rif/HoIxv7NvV3UATW&#10;iZv25St31B55gPucpCx+WgLJxEZ/8cfW+7/+e0vu/9Rqcd1C/fMybQu5ZWnqNXihIwhqTQurTSsy&#10;HwO3FtzKQrt+syuVXIHlO48te3rP8t7mYseji1BMBtN146oFoV8bdVIXqegc8sGO+sDCwqVVHfli&#10;den5KWv1oL5kQRzLtWeWjV+/zb1rUYy6Vqi+h+0lszDWOufFsbB73Q3bHOxqzNH11fHGUWQfrN60&#10;alTVUc53nL60t9c4jMqf7uZtOc8LSy3zPw8o2mmkll+pyygxGw+1kWk/cMDCB7/kO9a4lz75uVaN&#10;rHLjrgWV6nTnB69x8q9qbA3iWjn3VsdledrXPsoKcPL7es0Wg0j1S8dhRW7FUHX0EpRi6O0rkX3N&#10;wqbuM7zSnWHxq5xrn5uDno0mft8zHbXquhZXWyu6FDqesk6/UB+0vHolq6xcs2hpzZqq90uDvu69&#10;Ctsde92Z/RzKvtnndrm3sVxfL+xHf51Z8d2q3llvq2z3Qa2hNtGYsR1q7qqxeqx2XPrJIVRbbmle&#10;MFM/5PvNsnK+W9X9b7mOjscVJ9rmp9vQixX1T+ofionmBrpXvXBFNvloYNmze+o7KxbfeG9vfJ79&#10;TLxP3hjuvOAiK/d6fo8guczr0uz1cPa9s+TLAt5Owtaa+i/NU8p2/PISR/zt/UkysPTZfbWfvToR&#10;REestODbgeqf5jPFSPOGet2s2VE1oZ7Mo1n2cT6ndrfc2xkFAQQQQAABBBBAAAEEEEAAAQQQQAAB&#10;BBBAAAEEEEAAAQQQQAABBBBAAAEEEEAAAQQQQAABBBBAAAEEEEAAAQQQQAABBBBAAAEEzlxA+SrW&#10;bFqkz/3GE2Ud6HP4g3RcZn/NeyyJsgt2th7YRFlfO7WO9apVW6617Fp9xSrK9uMT2fOKsvypC/jn&#10;3dsrFq5eVRsIbGXQtcre598LZXgMk5ESTBb7PLyv11PWh2exKATBGmpfS+OBsoWU97F2s8yHOTTP&#10;wrNL1GJW622rh8q78n/axlDb2x31FYXx8jEFymrJrJcMLfPsERVfp6Pcsaq3cf1OQeC8CZT5SJXY&#10;GsoYaalOh2oqPk5kys7pKbsoK7NHLlfd9bMdqJ33JyNZuIZi2tT2V5RZGym3af+18o1Zv3mOjpy9&#10;VOXc0HhcZqyVrxSyVs7uIjkv5fp8e0XAu/x6y4JqTbk0A2U7KZtveilfWZQXLqGAmmO+8YnyIHct&#10;Wr6hrCVlFnkmm88VzqJ4/VSmYlBR/VTum+d3lbk/83a1yhb0jKdC/Ue0dsuCRlvzFM9L1A50LuGV&#10;6bnluxuWd5+pY1e+mfdFixTlf5XZetp2pFw9Ux7brCXQOZYZjNp3oTldUfZ1Z2T92oPUMSj7LdQ8&#10;L6jG5RzvtYvrTT+XYtIr+5SwoXqjTDqf6y1c/DopQ9SvX+XKLQ0QPk4csT131Hy2GO+qHsUWap6p&#10;gDytdx5MF5Z4i1c84noueuaqO0GjaZXVG8o2zizbfFBmny7cxhc9jrd8Pc+FrLzzBWv+vf/YGr/1&#10;75XPU5i3rXkWrc9FsqeflFmNufpBCgIIIIAAAggggAACCCCAAAIIIIAAAggggAACCCCAAAIIIIAA&#10;AggggAACCCCAAAIIIHDaApXT3gHbRwABBBBAAAEEEEAAAQQQQAABBBBAAAEEEEAAAQQQQAABBBBA&#10;AAEEEEAAAQQQQAABBBBAAAEEEEAAAQQQQAABBBBAAAEEEEAAAQQQQAABBBBAAAEEEEAAAQQQQAAB&#10;BBBAAIFLLFDVQ+I7K3rI9tjy/rYgDn7QeqAHs682l6zYmr4fFIF19bD4RA+QrpoeAL0AoR7xbcPJ&#10;sNzG/oPma2HVGv6g+EU2uMAxsAoC51pA7S4fDa3yp39kv/PJj+1bX/g1++XqNbWPzJ4Od9SCFiuZ&#10;1v/Ok5/az3ceWRSEZXMLQ7P3lm/Y1eaKZXm+2IZZC4GTFlC9DCp1s0pkpnpZjSIL9+qs7yrVaxPV&#10;59gbw7zjhtYJK1WzZsds877lXY2B2rZZ5pt+60sQVSyoL+mcRTseLna+RW5FMtY2NIpXGtrGor3S&#10;Yrs/kbXSRPOfnfLah83V8lwW3m6hSuj1SvOloBLLpm/5cGCR/n5t/XTHXlcXIrOg4euqXp6TMk4n&#10;9tPtB5brX1hE5RVe1THe6Vy3Qse9WCmsovme1xsv/j1RW8715b+/0pT1QtlW602zrUSuI19tzlJY&#10;pnluvvXEglrToqvvakev7GnObc65uFePitpdrWH5QNdb47vPf8/4KNTNhTqGVlnfsmF/zpM45cUP&#10;rADH2KfXMdWrTN5FNjFTHQpjnftZX3tdZx2FPe5vPm9LoY5tud6yjt4bfe9PrIgCq9z9qkUd9UP7&#10;x6fDDzVGFcvXrLL9xNbVVz1cuWq7agMT9RflHG5/2UOYdMumjfhgqi+Nl4WW95feWNH+890tHYP+&#10;tZbLtl3oXF5X/HjVS9owHVmaZVbT1+effGLNesOa735D78x2Rr6U39PWwk+j/wM1wIm2l++7aKEg&#10;0r2o+uEiS9Q5pa87tHP7XjHYtmzzqYWtJQuv3vq0Ts10xIWN0rFtT/rPZd0uDSObRFWr6P4/yvWK&#10;6pO+zbRFFjqOQGGR2kr77/9DtWXNg6u1sl+bb4vqg9R/5JuPyjoRrKtOnNa1U1sq1Fbzoca4ZsvC&#10;uubZC88X5jvLt2dptS9dax8LCrU39Upvz6lxJggggAACCCCAAAIIIIAAAggggAACCCCAAAIIIIAA&#10;AggggAACCCCAAAIIIIAAAggggAACCCCAAAIIIIAAAggggAACCCCAAAIIXAgBfZbeswlqHatYaA3l&#10;r3gq0ThPbKT8ijK7YS835ajT8aykndG2fadVs+T9L+uT3qGNlLH3bvOKdZRB4p8m5pP7Ryny/pkL&#10;eA6H8qmitXesiGNb6fcsVgbHWK/pk/DWUy5Flil76NMIjxkPMSgzJz1DJFduRa720ZkMrKkMnEjZ&#10;d+HSulnkGSkHbc6zLpRbojfbyg/qKENma9xToot/Nj+3Z6OuvacME88o2y/evsbKD+kr63KalTRN&#10;+1mOm1ZVG/dzoSBwrgRUx031O6jVLd5VPJ5ycaYJVdPv3XF/mhHpbe+SVd9d5bmNlcPh7dbbdqyM&#10;oHbcUJfhI/TRxbk8e2jqpr/0e+CZt/4zmVhTuTphqPd9Eb09UDav76992aCPplxwCWXYKfcs1P8V&#10;+NIAAEAASURBVNwn3XlqeaJsPg9/Kq/mgptktbdHQG0w23hYZn5Vrt0ucwKnI7bXkbMo2o/PHyrK&#10;dvIORrmcPrfwX+cp+UTzm82H6kRyi668oz7Gszn3zsG31161cOW6ssEeWb792IpbXyjnW/PsY3/Z&#10;Ild+uOZPgfdbyngKDp0/7a/xws/9/s/nQp4j+jzj6Ky8XziWl3/1Dnjf7OX3Dvk7H/aUFTeyQPl9&#10;gedzPe/rD1nhdS9r/0W1bs3f+nd1FBpflIHrdfG1RW/nGp+LkfIxNW8Omm0dw2xj02u3y5snK6B6&#10;UYwHZe5uGKueqH16JueJFdUdzy8M19X247plz5Rv7Pc4ypqknKCAO8u3evXutL/2e9I5+wxv0kFr&#10;RVnMTeW9K4tVY9Dc2zjBU2JTCCCAAAIIIIAAAggggAACCCCAAAIIIIAAAggggAACCCCAAAIIIIAA&#10;AggggAACCCBwOQRO8P+5ejnAOEsEEEAAAQQQQAABBBBAAAEEEEAAAQQQQAABBBBAAAEEEEAAAQQQ&#10;QAABBBBAAAEEEEAAAQQQQAABBBBAAAEEEEAAAQQQQAABBBBAAAEEEEAAAQQQQAABBBBAAAEEEEAA&#10;AQQQmF3AH9pdvftVa33j9y268YEVWXbgyqEe+L1Sa3/6AHc99Lk/Gdkk9eWPeKj7gVv01QrrjoaW&#10;+3Pqvehh1DU9TLxRia3Qe/7g98IfQE9B4LIKeDOo1syiyCppaq3JsGxuaiq2Pe7ZOEvnlvEW9ePN&#10;+/bnD39iZfPyfehrOW7aV9bvTF+be6svrvD/s3dnP5Jl+X3Yv+feG3vknrV3Vff0dPfs5AzJIYfU&#10;SJQE0hYsi5JhGfCTDAMGDNgPfvA/Y8APfrAhmzBgwYsM2ZIoD0WKFNfhkEOOZrpnerr2qqxcYo+7&#10;+vs7kZmVVZWZEZERudb31lRVZuRdzvncs0VNx/fyZLax/2qTwGwC1lodXFQCcn6ZZ6ja1wfmnDxP&#10;EbMfcK+TXcqFCBeWAc59eXf7ZOe4rEdxAHDVuvcseh3+vdt3p6lPkaMYclxCgKDCseoSbjnXMkWf&#10;9Q8jhM0l1uCEbWm37oW1RroG5SqKZIi8Z+1qzDnZhrMO9+O46RoLozZvA/05bwXL8LS7gyftFwht&#10;TGc1wjDA5xZvoF6qcv12sjK6wqHE8+yp2FkKtqWUvw+1sh15fxyvyYUq8n7XjuDvCTe2dX/+7WfI&#10;2psIl9YQLl/jGaY4x4SXOn43Xi8I4SoNViNFEQ9Z3T2F44+c60+59o+WryNcewdhxcaAs3Y4pDYc&#10;y/Nea3Rvc2sH89xYv24LBeeQoMY+zrZ31pu1tWGS4PngwDzDW79eXUC530PvT/4f9H7v/0K+89yP&#10;A6+ULywhW7+DgG+Y1rtthEWCbjJAynXhxBvnOutwhdmesN9OfK1xO/L6fr5leYKGjbmTbTkXAp3h&#10;wI87Ddb/S08e4Gfu/wQVfj3N+0XrcqWwvH9Rf2/Y/my844/oYztECGy9YecuYr7of7J/zIX+wirI&#10;uqQbjzgH9RAsrnKdc50vTd6vbETosb3uDHscokZjtb3Wqtbwrz//ZXyydhOhLczyhNe60BpXp3C8&#10;D0F9CUG16eeRqSrm5xnOsS8e85Z12e9W/BwwTZuY/HqjvpJ3dtjmuD7nvB3UGjxcDWViQ6OyNRfn&#10;alvzWH/WJgEJSEACEpCABCQgAQlIQAISkIAEJCABCUhAAhKQgAQkIAEJSEACEpCABCQgAQlIQAIS&#10;kIAEJCABCUhAAhKQgAQkIAEJSEACEpCABCQgAQmcvYBj3gOqzAjhZ39rSYyIuRUp80Is82vazJJH&#10;nU1s8bgNZttsMFumVKrhTn0F5SCa+lxnL6Ervr0CDsHabYD5NIuDAeppHwE/A2+fgu8zV2nITA77&#10;SPw0qRy2b8Kcj1465LGFP9+Qfa1/+0OE730VQXN19Jn719HZf3JmIBW9tv8sfpXZIUs1Zjwxy8cK&#10;wRQsbA+6GGTMCXmlTM5fq8/rWfIGU4j8Mc1yA0wzev0q+l4C5y/A9uxKZWaYNdk/UpQ4/+ylJVnv&#10;6yR9pJyP3rbNxh3r45Y3aJtl1zajqs9BYyqLf+24P3Jm6eSPP2EmzwOfKeT35fzuogrjhkIUaYwG&#10;84ZKNqZws8SdYZpgwN+vjin+x/rjJAI2YXBdBZo7yzvudUe5x+eRwXaS8uuY0xNgG8iYEZe1nrF9&#10;lOBWbsNxnp92vT17AZkfybWFZW4VzKZ00461Nn60NpB3uF4plxEs32A9bK2/t3ENUqkhWOHr3NfG&#10;o4Jj+okyVFlGy2K0cqJgfmZtYXf99PJqe1c99G/rjzbXWPkyjnPWJy/psshytIoOMwY5P1jWlc9u&#10;9uPKhBaHAvFF5og63kdrD+OyIo3O1qg2lwScm1yJ5dDYdpTsub3u+N47efBDdP/v/w793/knzL3c&#10;OZWyRGt34OpNZNvP2S62+VZl8vy/UynQVTypjWE2RvvnJ5ygr/P40LLxmJFnOcQF19v+je1VtFKd&#10;JCABCUhAAhKQgAQkIAEJSEACEpCABCQgAQlIQAISkIAEJCABCUhAAhKQgAQkIAEJSEACErgwAtGF&#10;KYkKIgEJSEACEpCABCQgAQlIQAISkIAEJCABCUhAAhKQgAQkIAEJSEACEpCABCQgAQlIQAISkIAE&#10;JCABCUhAAhKQgAQkIAEJSEACEpCABCQgAQlIQAISkIAEJCABCUhAAhKQgAQkIAEJSEACEpDA1RPg&#10;857L7/8M3Ic/P3q4Nh/+fujG/ZrVKqphCTH3sYeyx2mG1rCDBT74OT/Bc6Mdj2knPeT8FRQh/wQa&#10;pQoqYRnDRz9B+ul3Ubr5IaL3vnJokfSiBK6+ADtJGCJcWEHsgIU+H67OLeDXW8MuhmmCRrnC/jdh&#10;B+Rx93ee43fufx8pH/oeuMCfrxKV8XO3PsK1xjKy3HriSTYHx14cP/kU8V/9PqIb91D+4rfgQsar&#10;Tlq+k1xWx1xdAbZXsI06zjsoMiCLUQ6qCNkBUmun/HnCv7MsOblBECBqrmJYcCbqtngZnovz21vR&#10;ZlnNsNpgfQvkw94JDXmSKELQXEJQW+A5JhyLTni1uR/G4hbZEPmgDVeuAvXm7HXgOQOuZVxtEUV3&#10;B3lnx6+ZjpSxMnA8zrpb3jKsr7AMdD3nzUqQsFwfbz/EMI85X4TWVLBAp/dXb/OnR9ZofMl58nLA&#10;uWGvr/F7u1bO/nxUzW0cCCq8R5xPikFntGYdf6X9PZyNFY9+zO+55ly9g7DB+2PjyBlvLijBVdjv&#10;OH8XnMe9wVmWweZjzsu1n/s1VL/+axxfA9/+zrIIh10r23qKzj/7HxAuraH+N/9TBItrvFVzuj92&#10;73stOFv3cKyydclZ33tbIdl7nm2OtSHnNes9JfaBG+zv2fYTPwaHK7cQrt3iT17rW0GI6Po9dCpl&#10;lLIcFb7/6iZDzlspqqhw79f2Pwi8+yPHtaRjH+aEaV3g/DYrD+dZux/g/BsurPKFo3r9wWI69vkC&#10;3XTgdy8nCSKXI+EcVqmxP3EOn2zjneC4U4nCA24OSRpzLZ3z3tCIA50LyuwnZc4NPRQJ3/fy5Mco&#10;T3bps9rLxlW+V8+e/9T3oXD9XY45lYn7k9U1Z207/W2U2jvIyiWkHLdKHCvMZIv3rdOqkol7ZVTx&#10;9pdK6KzuxPyvM3E7f+3SbBPWjrNnbBMcA8Ib1iZqE7eJ1852/LejBoSit+PX1EGDYy7XRG/Fuvp4&#10;mal+6uzNvo1HNg9y7ppomJzqCtpZAhKQgAQkIAEJSEACEpCABCQgAQlIQAISkIAEJCABCUhAAhKQ&#10;gAQkIAEJSEACEpCABCQgAQlIQAISkIAEJCABCUhAAhKQgAQkIAEJSEACEhgrYNFcVebpMFunlsQo&#10;MWSvn6cYMAPJx2nZ56vHbJZx0I37eMxcmSRPfHZLwc+O36itYYXntjwKbRK4sAJsq+HCNQYOraPe&#10;3sJir4cXdeZMWbtmBkhiOSY+kWPydmxtvsfclDhNfQSK5Ve0mQeTfPHbiJZuMI6EuTC+gx1UYd7l&#10;D38f6ff+P4Tv/SzKP/u3EbEcq5UF5lWGvm8FhcNO3GW5hliqNH1GnxXNyroT9zDczda83trGejzE&#10;6tJdgNdjmMbBC+lrCVwAAWbfMOPFWZ4bs12azNnZa6XW03rJAH2288WCmTtvyWb1tnHB8pssO9M2&#10;y1xqMj+lajlm4zbmN6H9CL3f/Sc+56nBfKvo9oc+DyV650M0qv8JosYKFpg/V24949kso6jwGZ99&#10;jnWWxRPCFgWXJoFonMj5/Jz3MCizbVvuITMl8357lKsCZkxqe7sFmGlVvHiEgnmNAef3iDl0lr97&#10;HplFPovSymP5gJZ9OuWWbT5FztyucOUawuayz1l7tR4OpfV3kFTqyDcfM6eJeYp17sf1ylSb5RMx&#10;Hw1c+4DZjD5PajdXeLLzcK4pM4OK2Y4F55XC1nRvrL8mO9O578WMppyZdjZPuNooY3AuZZrKI+CY&#10;xszReIBwdZm2zLCzezrVOeZS6qt/kr2+4vPYpus3Pu914wFy5nEXa3eZNWhzu51jfvO7vdcPltn/&#10;l24ybvEh22YHoeWIWYaftosjwPvk7H0tx8+09cKP+dYKpmtRF6c6KokEJCABCUhAAhKQgAQkIAEJ&#10;SEACEpCABCQgAQlIQAISkIAEJCABCUhAAhKQgAQkIAEJSEACl0Nggk/AXI6KqJQSkIAEJCABCUhA&#10;AhKQgAQkIAEJSEACEpCABCQgAQlIQAISkIAEJCABCUhAAhKQgAQkIAEJSEACEpCABCQgAQlIQAIS&#10;kIAEJCABCUhAAhKQgAQkIAEJSEACEpCABCQgAQlIQAISkIAEJCABCVxQAT5cvUjjYwuX88Hei1Ed&#10;5aiCYZbC8QnPiUuxM+ji7sK1Y4896od8lDfaw97LH/OktbCKUhghfvAD9P7N/4nqz/4qos99VQ+A&#10;f6mkr95CgWBhlQ9Ud6inffYFA3DoDQdoxz00y1V+7188VsYeyL7Z7+BfP/hz9Hie0IV+f8cffO36&#10;5/CltXvI8/HnOfIiPE/B4/Pn99H/s3+Fyoc/j8oXfunI3fUDCUwsEDGi1+apPEMpcGy7DhkPLgqH&#10;lPNRwnZn7XiCbvDGJV0QAI0lHhqgGHRQJDFcufLGflfxBRtTXLVORxpwLjff6TaOF6UK6r/895EP&#10;hwiqtROcY7orzn1vrjuKwQA5x8awuYqgsmAD2cyXsXYVLKwATz5B3tvmkG0N9KiNZWA7LjrcL6gg&#10;XFiaSxmOutrEr7PI22wXn7Wes3ewjXBz/Oud5nWsVheQzegUhQFboM1mo83OlxXHtUG2V7s/3Ox+&#10;TbsV8QDpxgMal1C68S4PtzrNfq+nKoe1A2sbtRovnSHnHM6Jd6pTzG3nsAxn6ed+2p9h7p9Lgbh2&#10;iPvIu1twfA9wfH+Z8oKsWpEl/tzWgIP6Iv8K2c3Pzt3aOO82XvTaGMRDXz97rRKVsVpbQPrx9/im&#10;Kka4fofjaJNt4sD94Nzn2G4Gy9fwex99A9vlMvpRCUGeoDPsY6nS2L2HY1xYZ9+B83Q0vlgBDlxm&#10;zNHz+zHH3IzlLnodFof14Pw78UYLe99Y8O9qmiDib9dYYJe2dfDkm819ZWtnexvPN2B/tPPujUgu&#10;DNk/yiMr66f7I9XeQRf4b9Yj53omffIp5+gqyrfeYxtim59wvCvY3qx/BI9+gl/7wR/h8co1/Mm9&#10;D7FQWebwFeJ5e+DXTNZPbd1gbo5rs3NpTxf4Nlyoolnb5hibbjxGwXVb6eZ0beIkdcm7LTiOZb6P&#10;2/ijbUoB9invxnvn11s2aGuTgAQkIAEJSEACEpCABCQgAQlIQAISkIAEJCABCUhAAhKQgAQkIAEJ&#10;SEACEpCABCQgAQlIQAISkIAEJCABCUhAAhKQgAQkIAEJSEACEpCABM5UgB/3DWoNFMwfqDIXImIu&#10;Ss7Pb/fSgc9dCXfzWI4rk6WbPO23sB13/bGWeRAxA+BOYw1Vnve84h+OK7N+JoF9AX7e3dWbCJev&#10;M7PgPvPvmI/C11J+Hr7Hry2L0hJcwikasuWodJM+M8MsA2UUV1EOS6hbFg4i5ljsX/3lF/7z98zO&#10;YOZe/vynzIvqAsyQWWEGUjlgPggGPp+lzzK1h11ktRV+ZH+Ul2QnbHP/mNezU9/beo4Pnz1EtXEd&#10;uPk+YPkiCs14aa2vLoSAZTAFiysoFtewxHmoxH7D9EnOOuw/zNwZ9T1mvpxjaf21dwtwaL+dZ9lY&#10;/0EyRDvhGLCbw2E93LKXLLN27MZypltPfcZbsLAMx8wny86xDLBw9TZzn+7StkCj1/K5RKNqOSTM&#10;reqnQ3/N0LIKDxufxl5cO7wiYBlgtUWfWWQZSW4/V0W4rzi9bd8wpyjbfMRcsjai977CtcfiqI+e&#10;+uDyJrQrM9PN8rq4VskzjhFv7nL0KxxTbL1UcNwIV+4AzJOztT9TJl8ewzq5lRsImkscl54g29nw&#10;4xCYeTbd5pj9yexQro2CGnPrmE033cZsKK69Al43SxKOb1yXXcptNJZnvR2OJwVCyxg0ywPkZ1Gt&#10;gmNZuHITtS/9MpzNM5X6mZfhLOp57tfg3J189ldIfvIXCK/fRfn9r9OaGYSTjBWcx+09RLb5hNVg&#10;nvG1u8wcZh7ovDfm9znmg9d+8e/wTRL/xaDBHHFlsM1befbzcYwImMOMqAaX8t95LNuWYzgmWVfO&#10;fnWdQQISkIAEJCABCUhAAhKQgAQkIAEJSEACEpCABCQgAQlIQAISkIAEJCABCUhAAhKQgAQkIIG3&#10;VGCCT8C8pTKqtgQkIAEJSEACEpCABCQgAQlIQAISkIAEJCABCUhAAhKQgAQkIAEJSEACEpCABCQg&#10;AQlIQAISkIAEJCABCUhAAhKQgAQkIAEJSEACEpCABCQgAQlIQAISkIAEJCABCUhAAhKQgAQkIAEJ&#10;SEACZypQjcpolipoDfmAZz5APCsy7MQ9PjN8+qfE83HzGKYJOtmQjxC37/gQaf69WOGDxPng77zL&#10;B9HzWkGDD4GPSiiS2O+jPyTwtglY/wgW1n0/qbAflPMEKUJkfMj6Rn8btxfWgLFd0KGX9vG797+P&#10;p71tRC70jEWR43Mr7+AXbnzALu1O1JdfuR95gTzuIyiV4OoLfAh8iWUbW7hXTqFvJHBQwNqlC9iO&#10;OE0UWYpKwLZr7bdI/W4Zcgzz0dcHj5v8a/av2gJcucJ5p8W5ZgBXqb4V7bZwAVBrkKog55B1Tzjv&#10;lqeuu6NfWF/icfnUx05+n05jTzYqjqNZvwVkrDvve1CvG8dsmy1pOPbZ+sXOn3fYrvj3cVtha6l4&#10;gCAM4Zo87pzHTZt3bI75aesJ2sMuAmsr3KpBBR+u3vHf2xrwpJsnchHP45CzrlbdwtZ+1obsh4fd&#10;A77uajX+KEQx6E5pVCBrbyHfesL+3kBw7a61+pMWf6bjXBCxrbHfsdJ5r8tSsM7nshn6uVz4zYsW&#10;XH/Eu+v8EiPZ57p2YCU5d+TtHYDvY4Imxyq2u7PdbH2V4WmXbZC/gsLmMWC52sAiizd8+mNfttK1&#10;e5ze+J6H49ErG/cNq0201m6iO+jA8Zg0y/l+rId3XtnxsG/sJts8yj68v86z185p8/e6j4LjiqtU&#10;/Fpxkr5o+ySsc4/vGwMWv8r1sP0d1hYR8L5OthEy4JyfO0R0DvnO0zYWiW892Ua4hoU9EYB/Oa5j&#10;rb3Ye9IiGfr9LscfvNccR7P2C2TbG5yHFhCsvuPb3zTlz9MU0cYDVDkvldh/sjDCYrlJvgLPCFRY&#10;H7IxjPOEvZeg6jSn175nLcB75co1VL/576Oy9QzhjfembhPTFLlg+8l7XFuxrQQLKxx62D5sftc2&#10;oYANQuzLofUr9jeOfdbftElAAhKQgAQkIAEJSEACEpCABCQgAQlIQAISkIAEJCABCUhAAhKQgAQk&#10;IAEJSEACEpCABCQgAQlIQAISkIAEJCABCUhAAhKQgAQkIAEJSEACZyzAzAEsXsOTm+/jftJBnzl4&#10;/LQ9uswhGOWuWEjB8VuSZXjY3cAwG+VqWM7KOrNPrleXmAEWWMSBNglcbAF+/r385V9B550P8Wz7&#10;AfM/RjkcObNU+umAcQJsxaH1jMm3Ho+LfWbYKHWkysylGnOvGAtyxMbEofV3kDYWkbVeoGA+ZbFy&#10;HQvMq2wwT2GbmZhMCEHKHIwXzJJ6bykD0594LsesvhztpM8+m6PEMpfZJ+2qjpkljtfVJoGLKGB5&#10;LqUPv4nq+9/AErNfSg//giFFo+zXOI2ZJznwWV2WJTnqRWdbi1H0zCh/xq68G0VzaoWwoaHPTKYu&#10;8y19//XXdFguNRAyV2msAbM7so2HPmcvYhaPqzV9Hoo5W0acz4njOctRhGpU48ix7ccUm6O7Q44f&#10;XA+UFK9Djdk3ZxmSzCe1PJqi14blHAUVrYZml73cZ7AMzHTzsc8oitbuMP+ryn7I3Db+OtuNV60y&#10;C9vWB5Z9zfF24iJwIMz6bWRbT9m+uW65xqxGZmm/UQeOO0FzBcHKDeD5A+Ssd3H3i8yfZP7lxBez&#10;XZn/xTVPwTIGzKdzEc1Yhklzwb1smRlrlvfHcY6hdv5YO8el2qzONjcMet7PWR4qcx6nspxHhTmX&#10;hDc+539bbt2I8azb7zwqcsHPQdj02X0Mvv/bKA9+FiX2HZ8bPEGxrW3b+4i89ZwTfg3h6s1R+5+m&#10;301wndEujmPA3VEztHWGtgsn4MdmyyVtNPk+MfFrEuu7o/e16rsX7oapQBKQgAQkIAEJSEACEpCA&#10;BCQgAQlIQAISkIAEJCABCUhAAhKQgAQkIAEJSEACEpCABCQggSsioI+mXJEbqWpIQAISkIAEJCAB&#10;CUhAAhKQgAQkIAEJSEACEpCABCQgAQlIQAISkIAEJCABCUhAAhKQgAQkIAEJSEACEpCABCQgAQlI&#10;QAISkIAEJCABCUhAAhKQgAQkIAEJSEACEpCABCQgAQlIQAISkIAELrtAGIRYLjf5mO/RQ50dHLb7&#10;HaQFH/Y85WZnSPlA717S51kcRv8LsFip82HfGfL2Jh8gHSFoLp/5M+inrIp2l8DpClj3qC+hiAJU&#10;4xRRlgGBQ4ocG93WRNdO8hR/+PhH+HjnESIX+mPyosD1xgr+xr2vosIHuBf8fuaNfbfo9/xpXKkG&#10;xz6sTQIzCbgALmKbZft0aQrnHCqci/Zaq7XjOI1Pdgk7ifWvahNBuYpi0EY+HJzsXJftqN26B5zT&#10;SYCCczFiq7t9N+VmYwfnc7tHl2rzFWexud6wortKA65UZRVmr4djGw0biyjYfosex+k04QUOsx0V&#10;Iu91UAyHQKWKoLowlzLMei+6yZBzxmN/mr1be6O5ghucN/J8+nXfwfIUrHZIG1tX7rWbnO7xMec1&#10;KbNx3K8Ysr1OuvY09yxHtvUIGdeswdI1RMvr+9c9WK4z+Zrzd1Bt+K5WDLvsO2ZptXt7t8Kxz6Vs&#10;/7y31ncc1yTz3Ar2v6K/g6BURtBYZtOZrf2epGx9zlMbg23e6dG9Dtgu19iey2zL2dYTBLUGwuv3&#10;2B0OKRt5alxP1YLSfrvlOyW0ku7++Y4tk78k51LrC6x7wbXa+WxWkFH/zVlvV2F/5txrr43dWPZh&#10;PsSQ41LI9lLjXO0t6zxHqbLvcuR5rOrs//GPvovhJ3+KUpL4tra3f5Zz/Cn4mr3AP5yLeF7zzrku&#10;GK1r9/a90H+z7Laez54/QG5WyzcRLvC9NOs3zZYOOnAvHhIixNOFFRTsl9fqi4jYDtlLObfZSMzf&#10;Oee2vQlimgto37MX4PhXefcrqP7s30K4uLY795xCMaw9ZDHyzjYn7XD0bzk212ubTsDGa3vPblOC&#10;rbG1SUACEpCABCQgAQlIQAISkIAEJCABCUhAAhKQgAQkIAEJSEACEpCABCQgAQlIQAISkIAEJCAB&#10;CUhAAhKQgAQkIAEJSEACEpCABCQgAQlIQALnIFDwM9OrePLRN/DDW++hZ/kG3LrZkNl5h+RDvFbC&#10;gNkqL+I2njPzwjL6LCfBcg1u1tfQrDCby3/32kH6VgIXTYA5AuHqLVRuf4SIOXg+mINtN2Oej+UT&#10;7eVRTlrsnH2hEw8ZB8Q+ZB2CWy2somxZH7vfj1498CdzM4KFdbjmGhxzQLKdp8iZJ2PHrTAzKgwC&#10;n39hZdkadjC0PDLGH9jpYmbvdZIBMtajlGaoWOZIWGKmn+X/KB/vgLK+vEgCbK8Bs17ArKwac8zq&#10;zHO09A5LkMmZQ9GKmVl0TnkU1k8H7H8vOLe14i77luUZsTsd1X/n5GrXGmapz9axfJ1KWEGD2UWW&#10;Y3bsxoJlzNLJtp4SMEd47Q6CqHLo2FWicoOZQ8HumGLn7XCcs7xcbXMSCJlHU2v6jOGiz2w+js/a&#10;3nIB9reCWUV5awMF19rByk1Oz6VD++iZSLEMLmDOVhyj8PmmNvJOsFk9dl4wQ/sFsyS5Nlm+4dv5&#10;YUdaxp6vJ/O80hcPeC1mnE07hnIdlXfbnBRSzhdc01hu3zQDsVUr5DER68pzWF2nLcJhdZvva7sl&#10;GncL6Fj+4OuofOWvI+IYz0F8vsWY9Gw2V/j5YlyBJz2h9ntdwDIqLa/RsgsL5nIXmWXgvb7XEd9z&#10;vZC9eOT7TbB4DY7Zej6X8YjdZ37ZMsO1fpiZ8VRPYGuSSpO3ieNpz8ZT3rOLNxCeKoFOLgEJSEAC&#10;EpCABCQgAQlIQAISkIAEJCABCUhAAhKQgAQkIAEJSEACEpCABCQgAQlIQAISkMDZCpzTf+l8tpXU&#10;1SQgAQlIQAISkIAEJCABCUhAAhKQgAQkIAEJSEACEpCABCQgAQlIQAISkIAEJCABCUhAAhKQgAQk&#10;IAEJSEACEpCABCQgAQlIQAISkIAEJCABCUhAAhKQgAQkIAEJSEACEpCABCQgAQlIQAISuPgCIR/8&#10;vdpovnxOeOGwGbeRZunUz3q2Z0MP8xT9JN5/eLjjiwvlBookGT1EOooQNlb5YPL84uOohBI4LYEC&#10;CKo1BOUmKtkA1TT1fdDx9a2ki2GWsP8d/7T1v3z+Kb737BOE1sm4Ffy1WKrjV+/9DFb44PZsXn2s&#10;KJAPOyxwCFer6SHwp9Um3qbzss26co2/62xXDiHrXonKvg2PGAoMstj3ielZ2Ims91TrcJUa8oR9&#10;q98a25+mv85FPIJ1p23QXEbpg2+g9M6XgMh037LNxqz2Nlyewy0s0yQ8YVs6xK2+CFeKkHd3UGTZ&#10;ITvwJQ7JNpbngzaKtIegtsS2Xjl83zN61WaJnHPC484GNto77HaMyOaLJY7rn1+++Vr/O3mhAgSI&#10;gmjf23pjxvns0I0/LGwssHmF40ARD/1a0drwRFuRIX3yKatRIFy/w/7eOLe1pZXYxrTCRUC/S2y2&#10;jQmrMVFdL91OrDz7IVLee/ubbcKxrfmv51SXfNhDwd9g33I19vP9VjenC4w9TYFOPMDWoMvmy/ry&#10;f9b2b9aXkLx4iLzf5li8hnDlOov25nseW+NFUQkLkY0NNOLx1kc7g4H/e4LL+3UZAvZlO3/Gc5zH&#10;5m91zvd4O7zfMYJ6HQHXoJPca8e2EXP92+MYEbD4zSHHgJD1qS+wJjzxBFve2kD3O/8zer/zvyHk&#10;/QhDm/NGFiwVYj9O757LxpsSxxtet0iGk15iglKcwS4sb/rsMw6PHO9uvsvBu7xfz4muzjrnvRai&#10;nU0MyyVs1hp8/xBgne3V/rbNxmPu5ue2wr7QdvEFeJ8K/ptNwX9/maTPnbxCbBsp+2d3i32oyvew&#10;i6d8vZOX9OIeyXHIzxXW33jf7J6d+bx1cXVUMglIQAISkIAEJCABCUhAAhKQgAQkIAEJSEACEpCA&#10;BCQgAQlIQAISkIAEJCABCUhAAhKQgAQkIAEJSEACEpCABCQgAQlIQAISkIAEJCABCZyVgH2ePmBW&#10;Q92VwJQQphuMPl8/4GeqY/854ONLYns/6myiyxwAy/uyz3pXSxXcrq+i7DNX9Hn94wX104siYHkF&#10;debBVJl/YjkotmXM6ugmfZ9dN1nyhx3luH+Gfjpgd3iZsdJkxkfI3Kejt4IZYczgW73pe2Gx8ZB5&#10;IMwOYQ7GSrXpc1zs2IDn3457PP+QpbOP7jsM2f963DfnkSXWo8yfhcxwGeWZjT7Xf/R19RMJnKOA&#10;ZbowD6cSlNAol9me2V75mrXtdtxHysy03e54ZoW0/m85Sr/76Pv43z/+N/g/Pvl9fLL1iGU5Il9t&#10;jiXbHnSQ2NzLAcdmzyYzdRqWTTgOgW6uvYW89YzhhczRWWbGE8eyw7aI41wtYl6K5X5ws7nbj3Nn&#10;UL/DynMlX+PNczVmRpWrzKex3L3Yt+srWVdVajIB9tFs+ykK5pKFzRUEi2ujvDQbA89843qDmUmO&#10;Y25heYi+fU5YCBuyNx+xHm2OMzcQNJZYj9G4fdgZSut32RfqyDefMaey9cq66LD933jN1lGdbWYT&#10;cRRkNpizPLapyPg+h/X0mcE22nGtZHPMRdgc3Qpmdw7+5P9lXtz/imzn6dF1o4Pds8qXfwW1v/4P&#10;mTH5DgcZW99pu7ICliXJtVGRMFeSa/ujG8cBAcvMY85lxszHguuYiFmkoWWR7s73B/bUl5dFwPr5&#10;rPeP7z8tp7Hy0TcRXefYMef808tCqXJKQAISkIAEJCABCUhAAhKQgAQkIAEJSEACEpCABCQgAQlI&#10;QAISkIAEJCABCUhAAhKQgAQkcHYC+i+dz85aV5KABCQgAQlIQAISkIAEJCABCUhAAhKQgAQkIAEJ&#10;SEACEpCABCQgAQlIQAISkIAEJCABCUhAAhKQgAQkIAEJSEACEpCABCQgAQlIQAISkIAEJCABCUhA&#10;AhKQgAQkIAEJSEACEpCABCQgAQlI4BgBe0b0UrmJEPzCNldgEA/Ry2I+P3r3tdFPxv5Z8By9pI8k&#10;y/zZCh5R4cPIG3woeR53UQy7CKIQWFxFUdhPtUngbRVgb6k04OqLiNhfKkmCgv3Netx2v4M4TdkX&#10;D7exvT7deYJ/+/AHyNmN/FH8u8y+9q13voR3Fq4hzbPDDz7Bq0Weoxh0/QPgg0oTUNc9gaIO2Rew&#10;sT8IUP7CL6L5G/81Kj/zNxG4AKUgerkLvxqmyYnbWlGwV1Sqvo+hSJC3t9hRjuhQ+1e9Il+QN1y9&#10;iYW/81+g9su/gYDjDIr8ilRuwmpw/Mt7Le5cIGyuzufe27jHJhRwzHauwjGxgyIejF48pFiFDZRd&#10;7sOxPKgv8KaUWBw7yflsduU4S/GjzYdI+ct3Q764XF3AveUb/H4ebcQhChxC9uf9jReK/Xx0RP/j&#10;vs7mlSBEkQ1o2p/4fuX9LrKNB962dONzvD0HrrtfgLP6gvWr1OBY/3zI+57Nw/Osyn4617E7bn3E&#10;1vuuVJn4vo4vjT8z8k6L/SuBC2sImjbOnV3/shJk7OMbvR3ESczv/EoM1bCMlWoD2dOfAuz74bU7&#10;u/PQ4WULOC8tVtn+dzerQi/tY5ixXjbgHLvx56G1eduPIw7793ltjgUvOjtWCrgy17bl6kT3w1QG&#10;rKuteUOeo54M2IdCRDZu81xjN9uF+9v46rh/iWuL0PH73UNznjPj+fc3UrkK26KV14/f+z+52F+w&#10;vDnnnOzZZxxn6iit3+M8NMV4Z+sfruUHzx8gjHvolOvo1JtoRBXOAQ2/BjOyzPbj/4qC7yF4TW1n&#10;LWD4Z33NSa/HPpOkyLi2sj7kmlzXzGXdMOn1r8B+vL1+rrAxyzZbJ1zY+z0qov6UgAQkIAEJSEAC&#10;EpCABCQgAQlIQAISkIAEJCABCUhAAhKQgAQkIAEJSEACEpCABCQgAQlIQAISkIAEJCABCUhAAhKQ&#10;gAQkIAEJSEACEpDAlRXgZ+rrzMIouVHekX0ceGify2fm3nG5eJYT0eXn9h93N5mxZ9kQlj8B3Kwu&#10;YoX5KUxRubJkqtjVE7CPvFubrjN/IrDPwu9mTfTTIdv3KJ9o0lqnzCDoJEPk/DXKQgGazCeIwt3P&#10;2B96IpaAmSHB6i1mldSRbT5mplOfH8UvsFpZYI4L85rYpSwHs89z7wx7jM9gtiW/30l6zFJiZh93&#10;KDO7r8TsEssbA3M0GF5y6NX0ogQuioC18RL7RqNU97kvVi57zeaXeWZHTlpfGwc+3nmEz1pPMSxS&#10;tJgX+4OtB+gyT5bFOpWZzWbLnPNuh9dI+bdtZtAs15ilGfGa4+fTlFlqRa+DYGmd+VMrHNDY9w/J&#10;zLExo8E8pJLlEtmYwl+WsTtImRt1yP6+MPpjOgE6uhrXQXTOmTVcWCaXclWmM7xKe7PPgeuIdIN9&#10;tN9DuH6bebvN6TKz5urB9hmVAa79C+v3bJ8TZy5yrZE+v898t4TZnqwH1xlHjk82nixd43i0znpv&#10;I9/ZmDqL0MplWWOOeeBBbdGvk6bqTNbvmIPnMy8t3yi2/LXRGDtX0pOcjO0iZ+5b/MmfYviDP0TB&#10;bFgmqx1zJlaGGc2YY6bywYv593y8Z8e99zu4v74+RQHeh4DZer6PDvleYMI8RZvfrb+km098/mew&#10;douB3JYxeIpl1alPR4Dv3/J+G8mn30N8/4d8bgHXoCfZbBzmOFr+8Jto/No/QvmjX2QGKsdEbRKQ&#10;gAQkIAEJSEACEpCABCQgAQlIQAISkIAEJCABCUhAAhKQgAQkIAEJSEACEpCABCQgAQlI4BQF9Em2&#10;U8TVqSUgAQlIQAISkIAEJCABCUhAAhKQgAQkIAEJSEACEpCABCQgAQlIQAISkIAEJCABCUhAAhKQ&#10;gAQkIAEJSEACEpCABCQgAQlIQAISkIAEJCABCUhAAhKQgAQkIAEJSEACEpCABCQgAQlIQAISeF3A&#10;vf7C/vf2nOdGtYYqH3jPx7jzdYc4TdEa9PjV0cftn+DgF65Aa9hDzgdH+40nr5QqqIVV5N326GHU&#10;UR1BrcEf6+niB+n09dslYK0/qNZR+/lfR/rL/wDtRh0uZ79xDoMkxs6wg+CQ/md98nl/G7/92Z+j&#10;lw0RcH/b7K+v3/g8vrx+D2me+dfm9UfBflz0uyxwqL47L9S3/jwOweIayrc/Qri0jtAFqATRaA5i&#10;W7Y2N2D7PvHGucg5ttfmKpAmyHvbo05y4hNewgNtHLAx5W3bOLgWaYy83wLCiG1gmW3BGtWsELZC&#10;YrutL8KV2VaTIbLeji2ZDt+yHHlny//Y1RfgSrbGOt9tY7CDB+0Xvr9ZwVzg8O7SDSyW61y3zV46&#10;djvfz0qBxW+PzmdqcZ4eUfHRPq5cZVlKQJygiOMj9n395QJZdxPZ5hPe4yUE67d5pdnr8PpVJvqe&#10;ly3Ms1Jnmwu51uXYVRxV54nOePl3sn5ha4eM95N/O74X8AuVedTMzs2hrRjwfQX7etBk/wp5/jPd&#10;HKuV42mHbZCFse5jxVrm+5vFqAawLUS33kfp1ufYtsMjSxZw7luydrO7WR9qJwPkHD+OHFv2dmZ7&#10;dyH7Gs/BDkyQcxzvef2cFrZGdc2Vie61v42E63IszYsMIc/RL1fQrzURcn3gUffretQXPAvHMXDM&#10;KTjfRRzrHT3s3LZlfC3h792lsrdyJd4fa5vD/mini/6nn78KpFsbfC+9hbDO8W7tlm9/0xS9oHGw&#10;cd87bTcaGEYlLNC7UaqO3kvwOgXtCvvb2t95jafTVOqK7Jv32hj++W9j8N1/ybUF2+V+g71YFcx7&#10;XFclCVzEObvaVBs5we3xYxPXpta9Cr9O4BfaJCABCUhAAhKQgAQkIAEJSEACEpCABCQgAQlIQAIS&#10;kIAEJCABCUhAAhKQgAQkIAEJSEACEpCABCQgAQlIQAISkIAEJCABCUhAAhKQgAQkIIEzF7BP+taj&#10;MkqW22BZCfwwcJIlPnfvuPwSy1V40t9Bn7+/+vAn+JkHP8Ya8wveqa+jyvPpE8Rnfit1wRkFLL/O&#10;sifC3awDa+PddODzgo7rCwcva5+lHzBjJuZvi0Cx7y3/ox7WmAVifeyYjbkgweodBI0FZpe8YPDK&#10;BrMxUjSZh9RkRkjIs1m/ypiltTloIWW+is9nYT7m0GcaFagzXyzk15Yp4srMFdEmgUsgYP1kgW02&#10;2s0mGvW9IQbpkJkUZzeb2HU7zDt5wL6XWD/ir4C/WnFnlINkllbYeW8ccwacd1txfzdHx67rsFRt&#10;YJRfNuaCHBOy5w98DlzEMcQxz9PKftTWZMZZxGww22yvAceNYc5sQv+K/phZgG02qDEHjHlGBW2L&#10;fof31bJQj74nM19TJ7jQAnnMjMaNhyxjgdD6KDOLzjPTyjFvy+cmcdyxNjpJWWwtkzEbKt957tc1&#10;wfo7PMdeXvch/FyjhMyoDJav+5yvbJP155g+cT/guJgPusxGG/AQ9p068zOPya87pAS+XpZL5zP/&#10;WJ6cWa6WlTdxGQ4/6VxetbktqDd8dpWN12brF45zOfsUJ+F9TX76l+h/539B/MM/4JvAGfJup7is&#10;dj1GgG3D1vBBFMHGDrCfsuEec8Dej5iZ195CYdloXD9EK7eYR8h8L70r3wO6NH/bWJdvPkX3O7/J&#10;vvmbyLafzVZ2G/csi9mPf7OdSkdLQAISkIAEJCABCUhAAhKQgAQkIAEJSEACEpCABCQgAQlIQAIS&#10;kIAEJCABCUhAAhKQgAQkIIFxAmM+PTfucP1cAhKQgAQkIAEJSEACEpCABCQgAQlIQAISkIAEJCAB&#10;CUhAAhKQgAQkIAEJSEACEpCABCQgAQlIQAISkIAEJCABCUhAAhKQgAQkIAEJSEACEpCABCQgAQlI&#10;QAISkIAEJCABCUhAAhKQgAQkIAEJTCCQpsg7W8haz4/c2R4PvhRVUY7K/lnhji/ERYpW0kHg3JHH&#10;HfoDHtuO+8gPPDi8HpVQ4gPJs34H+bCPoLEIV6rq2eKHAurFt0agYGcJI1S++C3Uv/QtBNUl9gm+&#10;xv+leYqNwQ7cG/3PoRP38Nuf/QVeDFoIHSNOub/98dHqXfzCzQ93v5+jop0/HaBIhyxPAFep8xr+&#10;onO8iE71VgrkGYo8gctzP9eU2B/2Wxa/GHL+mqVBuyBE0GS/yjLk3R2A19H2Fghw2ZLHQxTdFlxU&#10;QVBb3K30fus6OQLHZFeuchxsIk9ioLvtx8XDTlhwHM+4/kIYwtm6h+3xvMZOlhppkeGTrSfoczwH&#10;v7fVXaNUwwfLt2bpZm9UPaRR4ML9vmzqOfvg0RvLUopoWvXzTJH1d0t39BFEZ7/OkT974O91uHQN&#10;4cI663FefZy1tHpb20DEOTNBMez5146pxan9yMwLszjvuZoFKawvcqwH3wv4+za3Whe+j7NxwdWX&#10;4Dh/7De6uV3juBMV6McxNoYcZ3xvsuo5rFUXUas1Uf2l/wDN3/ivUHrv6ygym8sO2wo/9zXZbgL+&#10;sj5Z8I8Bx5ZeFu+e9bDjdl+zA7Dryntt8+m5bRxfsg7nWW7Bwsr4svs9fY3Rtr7C8vdLZfzB+1/A&#10;H3/1V4B1G5cm6c8F7z3HWNo7NoCIbc7GoFEf4NjD8ybW/vY3G2/4HpRvdotkeMZtZr8QU39h/Tl/&#10;cX803i1fR8g2P23/tvfh2fMH/r3Hc66NCq7pV8oLqIQllIsAN3c2sM550+ysX10anKk1L94BOdcS&#10;vX/7T9H/7m/x323Yj9iGL9Rm5WFfyvtsH7Zur9QQVBp8ybeWC1XUC1+YgO/d/e2lHd+XSPDC3zEV&#10;UAISkIAEJCABCUhAAhKQgAQkIAEJSEACEpCABCQgAQlIQAISkIAEJCABCUhAAhKQgAQkIAEJSEAC&#10;EpCABCQgAQlIQAISkIAEJCABCUjgygoUqFvmXsDME19HZrMwH6JXxEd+ltr2i5knc7+3iajXwnub&#10;T/HR04e4y6yRa8y3iSwLTJsELpmAZXY0yzVEzEay3BNr571ksJ/XMUkEgqV+dOMBYstY4Qfpl3od&#10;3GAOZcM+Y7/bw45kYXZB0GCOhmUHMbMna28x9iJlmapYrNYR7GY22Sf0NwdtDGwf/moxQym1fAwW&#10;uMZrR5ZBw8wXV2IWy7hrHlkY/UACZyuwUB31PWuy1lt6zB0acp45yzwKSz160NnA1oDZNOyPNgbY&#10;uNBLY+wMu4zHOJjdM1+fPvN/euy/TCL017XM26VSAyHnZqYDHXuxnONUwTK6MjPmrr3js+YOP4ZZ&#10;RKyUZa2VmItm44PVb8h8JxtPcub6WJ21zSZg9o5jNnj/nLVhjtc+81G4s8Fe0qMd5/+i9QJFm7/L&#10;ZYSrN9lHD2SMnnW9bDixDDxmnFmuWcEs31G+2ZgGavXYeYq8vcmcu0WEy1yrMO/s2I3XCdZuMRet&#10;jGzjIQPleK1JN3svwTy2IumiYC54WKtxyDrJ+wuW0epq4yjHSQaDX4ylkc0xUW00VjDrvBiwnvz7&#10;rAtn7TN9/hmG/+4PkNz/d6MsukkWvJPeR+03tYCfQ/h+BMzDY8Ar7wnb7QRbwexDyyCt/bV/gPq3&#10;/h6C5Rt+jp/gUO1y4QSYcWcZuTnHLa6PnR/DxozRF64OKpAEJCABCUhAAhKQgAQkIAEJSEACEpCA&#10;BCQgAQlIQAISkIAEJCABCUhAAhKQgAQkIAEJSEACb6sAn6iuTQISkIAEJCABCUhAAhKQgAQkIAEJ&#10;SEACEpCABCQgAQlIQAISkIAEJCABCUhAAhKQgAQkIAEJSEACEpCABCQgAQlIQAISkIAEJCABCUhA&#10;AhKQgAQkIAEJSEACEpCABCQgAQlIQAISkIAEJCABCZyegOND74ePfoTed34T4fJ1LPzd/xIILBKR&#10;D4Z+ZStQDstY4IPDd4YdPkfecY8C2/0unyH9+r6vHHjoN60hj+PxoR3K507XSlVU+UDyQZ4iaCwh&#10;XLwGZw8of6Mch55OL0rgSgsUWYIm+8NCuYrWbv9LkeFFt/VGD0nYh37v0Q/wWesJIhd6F+trdxpr&#10;+Gt3v8J+XEJW5PP1cuzIuUOwsAoXleHqi2+Ua74X1NnePgGHkPNVJXg5L1i7HrJvTD8DvdRzYYiw&#10;vuzPUXTbKJIhEPEaJ5jXXp71LfqK98TP05fNy8qbDZD323CVKlxjgbd8lpZ04J7zNC6MOB4uI9t+&#10;gqyz7ddMB/Z4+SXH4ry7A3D/sLlyru3Oat8Z9vCTncdcltkaj8tBrvXuLKxhrbbItd685o0CQRAi&#10;4u+XW4GYc9eRG9eJCDi3lCr03EERx0ebHjxJliJ5+qmvTbj+DhznUOTZwT3O/GtXaXCMCVDkCfJ4&#10;COtBZ7vx3nLcjH/4h0g3HqL8/jdQuvshXeZ1f6eoje8rDtH1d1H92rdRuvH5KQ6eYFfe/7zH/sfN&#10;1iXWz87y/vs+lfaxPej4vmTfW7u/WV8dzVscc4JKk6/yJ0eMP3aMK5x/n1Rm+x+y7YfcP+M9bLO/&#10;rlm9jjiWh9rRo//59228x/4+W4c6482qyPm14JgLzrtRc5nlmqwcNtd3kj7/NA1gGFSAxRXeTvZn&#10;DzSmLv4yvPcB2z6tIh4TBi97Xl5kSNhW9kvDcrlKZcSaxOyrx4xNYy59pj9mWdMnn5I1QHDjHsfL&#10;Mvv6FGWnTcb7k7c3MSiXsV1b8O12rbnEcYrrryLFNz/7Ma73W0h8X+KdObbtnWntr/bFfJvkWqVS&#10;8+N3Hvc5Duy32ItTd+uPXNMUWYaAfdy9Ms9fnGJe/JJwDNq1K1Lrw6Ox7+KXWyWUgAQkIAEJSEAC&#10;EpCABCQgAQlIQAISkIAEJCABCUhAAhKQgAQkIAEJSEACEpCABCQgAQlIQAISkIAEJCABCUhAAhKQ&#10;gAQkIAEJSEACEpDA1RKwj9RbfleVuXsBP+Od7X72t8/8hJQ5LEwteqPCAT/zvznYwcawjfVOCxXm&#10;Q+zUamiu3kG9XOdZRrl9bxyoFyRwwQUaYdXnpljagf0eMFtgkA6ZScQcjwkiEByzE3rJAENm/5SY&#10;5fH1hz/BtV4bjcW7CJZusXe9zAJ5kyL3uUGlL34L0ftfR3Ttrs+ntH65Wlnw5bLcvYAZLTtxl2WL&#10;mSVSRjfujTKTLLeBHbpg9p5jRh58htmbV9ErEriIAs1Sjbl7kZ8/rPMlnFe6zOKxHMkS55yzSKUY&#10;Mnfmfvu57/MHjTJmGW0OWoiZcRMxU2jemw0t26yrzybbzbmp0qPBzFrLIxy3BczDrP7i30XlS7+C&#10;YHFtlD918CAaZszxBDNxUV9CjZk6FWb2BAPnM3JzjlddZoT57DWf53kW2gcLeAW/prFrMHMrY/Ze&#10;v8Ox+Rxyz64g6+WsUoBs6zEKZgqGyzd8XhEsc+fculnhMw4t59DKUDDfzdopDovlPghu48jGI2ar&#10;dRDefN/naHORwhMc07Y5uEVrdxDXmsh2njMnb2d3fcJxbVymlw2Mgx6KQZ/LmTrAMXGUC36wUBN8&#10;zTy2MKogsfURx7mx153glHPbhflwIXMvrWw5886c3YeX8bNzu8y4E4WWocXsdcsqZejfuN318zMQ&#10;8DminNt9Lhf7aMF+5nbzto+8vPUpZreV731lNLz4e3lWAw07LDMOfVYf1y32fkjbDAI2XnHssyxR&#10;x7Ug7HkFRnpWt3OGoutQCUhAAhKQgAQkIAEJSEACEpCABCQgAQlIQAISkIAEJCABCUhAAhKQgAQk&#10;IAEJSEACEpCABCRg/2m6NglIQAISkIAEJCABCUhAAhKQgAQkIAEJSEACEpCABCQgAQlIQAISkIAE&#10;JCABCUhAAhKQgAQkIAEJSEACEpCABCQgAQlIQAISkIAEJCABCUhAAhKQgAQkIAEJSEACEpCABCQg&#10;AQlIQAISkIAEJHBqAnwMNBwf/px3N/kA6ABFMoSrMhLxkAdBh3yg/EqlifvtZ6PycJ/tuIvUHh4+&#10;RQnjLEU3i/ePsWMXSjX+WSC6+2Us/sP/FuC1/G976Lg2CUgAYRBirbaEB+3nXsMVDltxB3GWILK+&#10;y1etu3z32cf4y+efInSh36/gi8vVJn713tewWKqzv2bz1+R1g4UlNH/9H6FIUwTVun+4/PwvpDO+&#10;zQKOs0a5XOKfoxnH/kzyBGmesb1zzjjRxrM0F4AoQt5voWB/clGZZ9LccywnedLtx8gefoxw5Qai&#10;Ox9y99F9Ofa4C/PDAnmvy/FqiKC5DFdpsGRzvOdhhKCxQqSU12mNBufX687LFcM+ikGHy6+yL4cf&#10;xF/f7wy+tzuXIcenO8+w0+8g2J1TykEJHyzfQsT6ZOxn89hMOXSO81ZEca5B+b3NU/GY8wcsgytz&#10;bkk3gLg3UVHyfhv58wdApYrSzc/B8bpzvMsTleHVnVjbMGR7q/O+91DEAz+enWmZWARH6/jH3+Pv&#10;P0ewuILyvS/QJX+1qGfynbWAAKXPfx3lD36ODSHj/+bTzuxGFwX7X3ubC5SQ/XGR/SxEMaadzava&#10;vk+xXT9n/4+ThOg2cznUwjLWGpxz9m4630ON23go6pyX6lzXXd96irs7G3i2chPb96z9jNnsOqy3&#10;vaeyNSLy1B+zd/kxR8/xx2xh8ZBjHse7qMIKLU187pwF79lYySOsvs7laAQVlNiXstzeg45T4M9t&#10;iRBwDOFJQrazEseT0U1wbPk2/vAe7cr4a9hYY/B8X1ykXBeUuC7wgNztIm65zWktDo8PuQavoXT9&#10;3ROVcoOmf/zuBygNB2jVqqgQbq3K9ko/G7PTkF623rKbYe//vYmJ2QvaTk2AzrY2tXaY+3VD17f7&#10;idStHdt2Ju039+3QWdtoLPv5bnRx/TmVgN0zG7ftnk0wR0x1bu0sAQlIQAISkIAEJCABCUhAAhKQ&#10;gAQkIAEJSEACEpCABCQgAQlIQAISkIAEJCABCUhAAhKQgAQkIAEJSEACEpCABCQgAQlIQAISkIAE&#10;JCABCUwhwDw8fg6/ap/39p+1T/2n67vJwOcdYBTv9cr5LEnjYW8Tg2EPy8xwKaXM+Lh+HeuL11Bm&#10;1oH9XJsELpuAffy9ytyvKnNTAvsoPAM8MuZ39JjdlPNz8eFhneG1Shbcr8O+kzD7pcH+0Rx0UWUW&#10;SKnGTJi9LIvXjnn92+idL43yQKwfWbYBf60yF6PCDM0+y2KsgCKaAABAAElEQVQf1++mMTpxHzX2&#10;W+urjORgmXP8ZP0m1j//c1i6/j4Cy/6xSu1GMrx+HX0vgQshwAZt6Vw2B1WZ12PxOZbMZHk7LeaP&#10;WB6Y5e+wM5xqcQNe+VmHeUfdbWb9sd/tZZnsXvXFoIUhc/vqRcV3qXmXZof5bENmJtnJrT83mL/S&#10;KNe8x9hrcWwJLANlYXWUiWkHHMhgsXFp+N1/juTHf4Hqz/8aog++gUZUZf4aM3a4n+3aSXov5/yx&#10;FzzVW3ElTm4ZYAHHbVsPFVwngZnEo8FYuFfiBk9RCcv7zJiXZdnX0eptoLbAbm7j3vhMtikuM/mu&#10;1uEto6xU8aOq5QNOkv2TM18u23zss/Oi6+8wJ7E2fizkYBYsrTP/bx3Z4x8xz/MZwvV7vL6N9OO3&#10;nOMimOfmllYRlJnn5q84/rj9Pay72dqL88tocLX8tXNy3y/U7hdWNs5tztqDzYO9NscJK9/Zb445&#10;eZbTbjmhBdeWB+ePg6XxP8vox3thY5xfkB7cQV/PR4Btw5WrCBc5p3PuKHhvRpst6K3hHLPZnO7n&#10;m2P2mfeP2BayjQcY/tXv+/y4yle/zVy2ybMX512cq3A+u8sFM2gtq9RV2N8iawMT3P+rUHnVQQIS&#10;kIAEJCABCUhAAhKQgAQkIAEJSEACEpCABCQgAQlIQAISkIAEJCABCUhAAhKQgAQkIIFLL2BP0dYm&#10;AQlIQAISkIAEJCABCUhAAhKQgAQkIAEJSEACEpCABCQgAQlIQAISkIAEJCABCUhAAhKQgAQkIAEJ&#10;SEACEpCABCQgAQlIQAISkIAEJCABCUhAAhKQgAQkIAEJSEACEpCABCQgAQlIQAISkIAETk+AT4IO&#10;FuwB7TUgjZF3Wwj50Hg+GfqNa4Z8EPdKvcFHhL98SPj2sIucD5EO+bD5SbeU+3eTHgL/wGk7ymGx&#10;VveHu3KZD6Re59e8Rs6HwWuTgAS8QBAEuF5b3Newx7VvD7qI0xRRmQ9xLwr8cOsB/ujhD30PdexC&#10;1lerURnfvvMV3GyuIc3f7Nf7J5z1C8ceXWnCVXmi3MaIl+PErKfW8RLwAmzU1bC0P3dYC0s5T6Rp&#10;xj4QomAfmGrj7gU7UlBdRBDVUPRaKOIh23BDzfdYSBt9UmT3f4jOv/rHqHz082je/oCQAd2mvAfH&#10;XueUfugclzg51zvbHKtSuHKNbYBrkHmVnTzO2mljiRUokPd2eL30kMrwZ3EPxbDPMkRwtWU/Zh+y&#10;46m/ZHdtEMf4ZPuRlZjFDhHQab2+iDsL1zikz289Zq3Hcb4oBfbVaMt51fRQo90drIBRiXNMhWXL&#10;kPe7Rnv8ZmNDawNp5wXC+gqCldu8xfOrx/EXP+KnLLMLIwTlOlKutzHsGcYRO5/iy7xm0FxmWQIU&#10;g8EpXmjCU/Pej7udE57pwG5cAfH9Rt7dYtupImJ9cab3n+MMr/e0swmWAoHvUwWWak00S5xvpqix&#10;zW2VUgV1rueutzbxhWePOd6G6A7YfvbfSx2o+itfFnA2NnM/3/5pcl5bkfQ5HvY4x9bZl/l+cqIx&#10;t0DMMvfyeL+mAcePRtkWm5NvLtiN++c1He9LKSj7O2C9z9pewmvs3ZOC/cNVbayhWZpwnjCzvT0n&#10;v+bZ7Wll43i39Zj9eQfB0k2Ea3emGu9YY99On/EefbJ0jW0GCDlPLrGtLlZG82PoQpsdvARlpjr/&#10;2Vlc3SvZvOmq/Dea9gbXDePmjlGbSJ4/RPb4YwQ3PofStbu8efb66W0F/y0ps7UVyxosrPAvrs1t&#10;zDndy55ehc7tzATj/Oy303zvfm7104UlIAEJSEACEpCABCQgAQlIQAISkIAEJCABCUhAAhKQgAQk&#10;IAEJSEACEpCABCQgAQlIQAISkIAEJCABCUhAAhKQgAQkIAEJSEACEpCABCRwOQQsjyDi57SZqIUG&#10;P0/d52fth/w8dS8bMnmH+QX8+cG8DMvT6yQDPOnys//8/P5yv8fP6eeIVm+jyVwZZ5/5nihr4XL4&#10;qJRvkQCbbjXO8IWn93F38zF+eP02dio19JKhJVBMBGH5Qr10gJQZYivdLspJjGLlFrCwOvqM/SSn&#10;sVxMvx8LxP9ZWsgiszGazA5rWRYmS5Ixx2Z70Ga2SISh5YZwH8vJyJn3U712D+EC8y157Og8ExVd&#10;O0ng7AU4X+Q7L5A++CufLVmPLEOIOa/MS7MknDZzy3LLaLVInUn6zgw1yF2OT9vP0WH/ZWF4JutA&#10;o82+asV9/qyPxaLBuAy+MsfyWGamnTs7kEe7wD5f8VlCE3Zky5xijs7hG/M9+LOCY0bBObvsIlQs&#10;z9PCd3htG9+6nM8z5X8czjftq9Y27N7VGsw+Yy4NMx9zjtNMQZv2TNr/sguwjxWDDjKuKWxcCddu&#10;I2DG2qRrilOrPocVZ3lbPpuPGU/j+j6z3YrWC2TbT322oFu9AxdNUA+OSwHzvkNmfaWPf4Ts2X0U&#10;732NBpaLNqY/8MeWF15kMbMzmUdVYhbb1O8xeBI7psLcb2IWMcf3c8yme/V+cr7jWOzqTd6HCAXr&#10;auNEeMbvoew+2D1ynBMsm7bgezzLzPPv5/YKbIbMgR786b9E8pPvofK1v4HyF77J+Zq57uPu4945&#10;9PfkAuw3jjmM9W//x17Xvh7lK47pM5NfYa57WlspmEEZ/+iPOfWVUXrvK2zXL7PE53qxt+Zk7JnM&#10;7bU8Ucf1oGMuovraW3PzVVEJSEACEpCABCQgAQlIQAISkIAEJCABCUhAAhKQgAQkIAEJSEACEpCA&#10;BCQgAQlIQAISkMClF9h9Qu2lr4cqIAEJSEACEpCABCQgAQlIQAISkIAEJCABCUhAAhKQgAQkIAEJ&#10;SEACEpCABCQgAQlIQAISkIAEJCABCUhAAhKQgAQkIAEJSEACEpCABCQgAQlIQAISkIAEJCABCUhA&#10;AhKQgAQkIAEJSEACEpDARRXgs9ddVPUPis+THvJeiw+DPjwS0R5yv1haQIkPlt/b4iRGO+0jsIe4&#10;T7jFSNGPYzj+8v/jXwtRY/S9PaA+z/g7n/Bs2k0Cb4/Acq2BSrDb/9jnhux/24M2QvbZx91N/M79&#10;7yPOk/3+GAYBfuHWR/hw9Q5S61envfGB8qO+y36sTQJzF3Aoh2XOUbvzDZtZwnadcE6ZfAY6WChr&#10;pw5BnfNPpYoi7iMbdA/u8JZ8bXpTChpdlsCVeT/KdSAsATZ/X5LNoUDR3oINWUFjEW7O5bcmGtSX&#10;UHC9VHTbQJqQ+KCxfc0y9LrI4x7bXxMB2+B5bKOSAE96m3hCk8CFvjmEgcMHy7dQLVV4a+d5b9nn&#10;rN8FIQV2N35x7BzFQjrOfa7Etsablg97prd39Jt/mzXLnD//DEXCOXHlBoKFFc5Pxxzz5llO4ZWC&#10;9aAv53LeeP6v/1q7OIVLHnZKrhlcueaNirhz2B5X47XhAAXH9CDi+NRY9vU9q4pZ++ynAzwf8H3V&#10;7kXt/dVadQGVUnmqPmXHh+w1TR77rLmEYRhipddB2ttBYoPYuI1rQXa40V7ZGawF3yiP1YAi/S77&#10;Yx+uWkfA3/bauK3goWkaY5AM6chv+L+AvxamGS85FjjW35U4xnI8c7xslYb7G38+5Np5f5iz8cPW&#10;GlGAIh2i4Fx3oTcW1947Z88ecB0TI1y7TV+OMfsVmqz0Od97v+C/A/AmIchyP2WZc4P/TmCtLAzp&#10;QfvRxovaeDrlNSYrifY6VMDmwAr7TZKi4Bz46pritSOsTbCvJz/+M7R/6x9j+L3v7O5gPzilzdpC&#10;liJv7wBRmWurpd0yju/np1Siy3ta3ibHUd/f44s+/lxeZZVcAhKQgAQkIAEJSEACEpCABCQgAQlI&#10;QAISkIAEJCABCUhAAhKQgAQkIAEJSEACEpCABCQgAQlIQAISkIAEJCABCUhAAhKQgAQkIAEJSEAC&#10;4wWYE5Ezu+Kjj/8Mf/sv/xi3djb5qfscA34OOOHv/LXcBMuVeNLbwnbSQYOZMnVmyiTM91hYu4ty&#10;uTJJzML4MmkPCZyDgOVOVJnN8fkXj/HR80dYHjD7h5kn3WyIbKKsSMeYCu7P/JCA2QQr/Q5KzEXI&#10;V28BldooU+RE9cpRZx9bZB5DaJlJjDiwfrmddLEx2GaeCDMamIdgkQjVMEIzqvjkDMVlnAhbB52l&#10;ANtztvMUgz/6Z8j/4rdRH7LvcI4ZbQX7Up9Zk+mpzyuW87M96OAp8y0zn2H5MrvEEkUsC7DPfr3D&#10;jKdskhykKQwta2jIubY17HP8sMyk0bWXmasTWYbXHDYrv2MekZ27yGJE/L7JrJ29TF2ro41bsV1f&#10;A8ccxC0HivlR1UXm01SQ95l1xHwnbW+hAPPA8q3nyDsvmAnGOXzlOhvGfPr1zJrM1LSURDCX24dU&#10;7o49h5834Fj9jPXYhmM2XLi4+jLr7fADXr7K+obX7zL/soJs6xHz2TpcwdioM2bjWJv3mfHE/K+g&#10;tsC+xFyqMYcc+mPLZAuZycZxr2Ce8UXL/nasm2XGWTZ6EQ8OqYKN23w/xhxmy+MqJlqPHnKaY16y&#10;vC/Ly8s5D/nMr8Puj2W/bbMN7DxneTgvn+xuHFMK/egVAZu3q8xs5W/Htf1F9rb3IMHqbYTL15EN&#10;uU7a3vC5cMdmx71SWX3zhgCHyMLeh/IdX1BhziJzEeeysV1d5LY0lzrqJBKQgAQkIAEJSEACEpCA&#10;BCQgAQlIQAISkIAEJCABCUhAAhKQgAQkIAEJSEACEpCABCQgAQmcu8Cc/svHc6+HCiABCUhAAhKQ&#10;gAQkIAEJSEACEpCABCQgAQlIQAISkIAEJCABCUhAAhKQgAQkIAEJSEACEpCABCQgAQlIQAISkIAE&#10;JCABCUhAAhKQgAQkIAEJSEACEpCABCQgAQlIQAISkIAEJCABCUhAAhKQwAUWcFEJQWORD2eP+VDo&#10;tn+Y/WHF5XO4sVCtoRxEfHA0v+HDnodpgvZwwMe1Tx6j2Iv7SPKUh9vDosHzldAsl0fnPOzCek0C&#10;EvD9Y7HURL1UQ26dkf+zfvRi2EJ70MV3PvseduIOAjfqiwW715fX7uHrNz4Y7S9DCVxKATZktmmb&#10;Lhx/1cLolfkmYx+Is4w1G80nJ6miqzTgShXkdp7O1ivnP8n5LtUxRYYiGfjfU5WbY1A+7MHZQMP5&#10;2+2OO1Od4zx35viZ97ZZ/hyuueLb2DyLU7AVucYCXJnrpc4OiiJ99fTWXK0MXHMVcezXYK5c9a+9&#10;uuPpf8dicC5J8PHWQyRFYsXy93Wx3MC7yzdYdntlvput/0pBOOq1vus6pNYWj7tWwHGgVvcFKXod&#10;/j2mXGmM9MlPeY0C0c13EXCtO/aY+VbzkLOxshzDggrrkeVcc/fPqUhctdea3qMY9lHk+SFlvfwv&#10;5f0WcvYvcHwP6nyfM67NzLnKnWSI1oDrMnuPZLc+cLhZXzvRVQK2/4VqFTscVwasT4P3zbU2kPLe&#10;2dw4bnNsd+BtHo1F4/cfd76pfs7LFTnnjM4my5Cz/Tf4u2aFGXsax10GnOf7WbJfz4DjR4Nr4fFH&#10;vzy9qzZQ+/Z/hMav/2co37gH9sL99mDniTO+B7Yz7p7URWUg4HvTOGFf5fh9xmQvSz7BV3Qs2NbS&#10;pz8BOM5F1+/Cl38C372zW92HrOdW3N6vqr2fWKs0EfF9v1U/4Jidsx3uG3H+3P9m70T6+3QEbBFM&#10;ez9u5xnXDj3SHzNu+zbBOfDZp2zGVYTrt0dtYu/mnUopOdsm7Ee2tmL/CeoL7O+7HepUrndxTmr9&#10;w9Y1/u/9HjRj+djfbPPz89vBOCOYDpeABCQgAQlIQAISkIAEJCABCUhAAhKQgAQkIAEJSEACEpCA&#10;BCQgAQlIQAISkIAEJCABCUhAAhKQgAQkIAEJSEACEpCABCQgAQlIQAISkMBpCPDDvvzsfcSshGbc&#10;Q4O5eQGzduzz+QPLKTjwWWD7vHHM/JaH3U3mJGRY7XdQY2aBW1xHY+kaM8HsM8QHDjiN4uqcEjgt&#10;AWvszGhKF6/5HLAlZv9Yv+jGAySW2TVB046ZH9JjHlCJmZXLfeZW8aBi5YbPhZml2CEzRFaqTea6&#10;jPoYE4qwwcyZp8w/iJlXYjEAVrx6uYIKsy4Z/6JNApdAgAlmjWU4tu2Cc0qTDXmUAGP5Fg5dZs0M&#10;2J98Xs5p1obhP/dbz7GTdP21LAsoZAZKmf3N+pr1LcvD3BjsMAfJcgDnt1ncitWzz3w8S1mxrhtx&#10;Tl4s1ff7+8xXs9y8kuXnWW7K0II+0GBWS4l5O3ZBsx5kQ8TJKJdt5uvpBH5AdsylcaUqc2o6Pq/m&#10;lQWVjN4KARs9su3HyLttBCtcJ9eXfL6SH1TOVYC9vsZsNI4N+ZBjgs83PW6RkyN7/pAhaX2EXNNY&#10;zp3P4zz4JuGY+kQrt5iBuYB8ewNZd4cDKsdRG/yO27j+KnrMruR4ZW7OxqsTwFl2uIt4LMf0gus5&#10;n013XFWPK9Pcf5Yj5BwYrt1GsLQKF3KN95qpvZZvPEDnn/736P3W/0TDZydhOLrkvJ6zfFVm17l0&#10;iKzf9fl5rx7AlsyfFcwZLCLmHNYW6an3fK8ancJ3lr12XP7aKVzyRKe0Pso2Edj7Ha7Zsq3Hvr34&#10;BcaJTqiDbIwsmH9sQ55jlutc8o95nwpm+hX89x5bc2uTgAQkIAEJSEACEpCABCQgAQlIQAISkIAE&#10;JCABCUhAAhKQgAQkIAEJSEACEpCABCQgAQlIQAKnJWD/5bc2CUhAAhKQgAQkIAEJSEACEpCABCQg&#10;AQlIQAISkIAEJCABCUhAAhKQgAQkIAEJSEACEpCABCQgAQlIQAISkIAEJCABCUhAAhKQgAQkIAEJ&#10;SEACl1rAnrE17jlbl7qCKvzUAmoTU5PpAAlIQAISkIAEJCABCUhAAhKQgAQkcLoC9kD4qISgvsQH&#10;s6fIW1u83lFPsC/QLFVQCcsYZgn4z39IkKGVdBC4G8iOOuyVGji0hn3kuT15mlfi9Sshz1mqvv5s&#10;+leO0jcSkABQL1fQrNSwPez4f3znY9zxqPUCD9sv8KjzApELR0zsV3eXruFX3vkqoiBAlufik8Dl&#10;E7A5ot9F8uyn/P+aHEq33ke5VPZf+wnDFUg4l+Scj06+ObgwgmsuAztPkXe235L/Y8tm8Bzp40/R&#10;/5N/jmD5Omq/9PfguB44eg2wq2yHcowpkqG3cqXa7g8uz19FFiPvtnz5gwbvvQtYpzmNk7auCtiu&#10;6otsq2Uurbjm6fUQVhrebV+J43JhZeD+rtqEY9u2e3Ie2xb72U9bzxHwl23GcW/xGpYrC8jn5bJf&#10;sdFisRxaWxttbE1I2Zdtrjry/1fmDwIz5JYPeqMDj/yT5+q1kW0+givXEV17l3tawz3njUXw443V&#10;g3XNBx3e/rO/5zaeOpahsBs9HKCIh3Ri+7O2exU2a0T0zQZtFOmQ49s661s/s/pR1/ebp50txCnn&#10;J/Pmrzrf76w1FnaF/UA6obZDyHM0y030ogpa9Tpu7GyjtvWM78dSvoeye3fcqXifQ1sfZvwf29s5&#10;dAXHdp53dlhMjnc1Gthcw3s0brNqDdKYjumuIw8NQjSicXV+7cxBhNLtD+AKhyHbRJnn8Jv1SV5k&#10;mHJFvdf+7bWgxPmQjwjIh2xDdLvgW97dQbb1BEG1jvD6e2wP421frRJdOKdvc2wNbFywjW1unfOj&#10;dScOFgj5fiL33/ifwtl4fWy7G+2nP+cj4NhmXaXKNsleNOzyFh9zj3lfsj7bxIunXF9wDrzxuRO0&#10;iWnLzfV43EMx6POaFZZ1kb39mDJOe/oLvH+b/7b1yfYjPx6/u3QdN5srs02n1q/8mM3Ox3+fGzPA&#10;X2AZFU0CEpCABCQgAQlIQAISkIAEJCABCUjgbRawf3I/8E/KbzOF6i4BCUhAAhKQgAQkIAEJSEAC&#10;EpCABCQgAQmcmoD/j1xP7eyTnnjWfwu14/f+M+ZJr3la+513OexzDtokIIGrLWD9fP+zGyes6jzO&#10;ccJL67ALKKC549WbMstUOsuxr5ZC310lAY25V+luqi4SkIAEJCABCcwkYJ/9tXwE5sIECFFOUoT8&#10;x7Q4T0Z5Ej7sYfRvW/ZZ/Rf9bbwYtuCYNbHS6yJkJkS0dhcR81v8f1x53v8QNxOGDn6rBaztMuuj&#10;WL2J8LPvY7nXQTnP0E0GSIqEPaHm40ysyxy2We5Kl7kWMT9D32TfqMd9pGUe01hlTpNlgDCP5IT/&#10;TBww52mVWSaWZTTImKHDX+1hD31eLyssM4T/LsX8g8VSnXkjzBKxV054LX+w/jhSYBbXWY49skCX&#10;+QfscwH7SFBlRtRWB01+H+1GwthfXebxDNmfrM+dVnMe9dsBPms/H2X/8EpMTMPdxprP7rnf3vBZ&#10;tNZ/N5mJ2WemT53jxLzupV2/xSyTgWVvsP5W11q5yhzcKmfkwH8/7haP/TdE5unY2OYLHccosgzN&#10;qOZzO+3cZt1n7tGA877PTTo17XE1uTo/t7y1sL7A9l1B2t1mXk2f9/M0W/LVsTtYk7Ft++DOF/Br&#10;62vZ8/s+Hy5cucW1doPd0P5/pPPOK+LIY5matjbhGidnVqWt/Q/drLwx99l+wiworvnX7zHHb4o8&#10;TtbVLa0hWFhDtv2c53mM4sZ7PMduNtqhF+VwyLG2GHT9aOSazLlkWU/Ug1h+xzHV6lok8SibbqKR&#10;9YiCzfFlax/h+m00/73/nCViOZkTe9jkklmmXWvDkvVGP/cT0BH3a9ry8b5bW7B8UN8EeswLtfnI&#10;Z2fuXoNr0Jz5nUiYucW5JKg3Dy3ntJfW/ldEwNoQ57pw7RbbR2U05jGrzK/trkgVz7QaNuZy/Wtj&#10;gWX2ulodBcevmdbBzHlLH36KwZ/+C585Wf2l/xDh4vqZVksXk4AEJCABCUhAAhKQgAQkIAEJSEAC&#10;EpCABCQgAQlIQAISkIAEJCABCUhAAhKQgAQkIAEJSODtERh9qu3tqa9qKgEJSEACEpCABCQgAQlI&#10;QAISkIAEJCABCUhAApdMYNYHCMxaXbv+Xhn2/p72nHbcPIJ5Tnr9vfLOWga7/qxl2CvLSf8+7+vv&#10;lVvlGEmoTey1CMujmz1gaNZz5PnsQVmzluGAyMsvp/wqz+czZk552bnvPj/Lkxdt5jKwWY+iFk9e&#10;hnm0y5NffXSkOcxsMWsh/PFWDvvipOMF42vz4LDcs4lLdxEsXt6LkzrYmGvj3cljni6Cg920i9I/&#10;Jm5AR+z48p4escOYly+Kw6z1sK49y5hp1x8FX87SN2afQy9C/xjdi5M7WJObw9JsTMsd/+OCa5qT&#10;j/mjOti6aLZzXJQ2Mdv9HK0Px5sft8es7cra1Gi5PVtdjivjpD8b1WXSvU9nv/Mug11/1jKc9/F2&#10;Z+ZRj3nMo/OwmPUcM7dUds1Z5uGZrz+n+zmf+cvGqdnGqlnLMY92OXsdZjOwNjGPdj3rOUbHz1aX&#10;0f2c9RyzHT/rWtnux0XYZr2fVoerdI5Z7sms731mufbesaMy7H130r9n7Bu87OzlmL0MVvt5tM2T&#10;Ku4dd1XKYPd01m3WuXjW68+hCmxTs5ZCx0tAAhI4fYGLsCY5/VrqCpdNwNrlPNYTl63ep1He0Zpm&#10;trXZ6H6cvHTzGmfUJk5+Dw4eaWvUWdap1qbmsVY+WCZ9LQEJzF9g1n4+y/FWm9FYM9ub4tH8cXKb&#10;eY1Vs1jMqwwnV3h55Kz1mPXfrK7C/TRNu6ezWr68Kyf/atb7cfIr60gJSEACl0/gvMdtG7NnHbf1&#10;fvjytTuVWAInEXB8GHvQXPKHZu1NFLl/FPwbp7J3WmXuu1RtYDvuIOQi1f57sa1+h/9tp405bxzy&#10;xguhK9CK+3zYPB9Oz1+21UsR6kHJ/3f9E5zijXNepPc/bxROL0hgHgLsGHmvDbB/Xs9S3N89Jz/Z&#10;hI+3HyHjf1wduVF/ss/5rNWW8Kv3vo5GuYr0iP48j2LpHBI4VQG2+2z7Cbr/4n+Eq1ax9Pf/G1TC&#10;qp97cr/OdUizBDG/9vPAiSYQ/ntLwNmouYL0/2fvzX4kS640v3MXv767x5b7UqzKYnUVlyaJZovd&#10;FKkZzPRow/RIwDzoSS8CpCf9O3rSAHqVAGEG0ADCNCRBPU2xm6K4d5HsImtjZuUWmRmr73cxfcdu&#10;3NgXdzcPj8jIz6oifLtmduxn5xyz6xn3u0kiaXfzzfhHCP2nO1wSmA27Mvr8V1K69S5gj7DIR3hz&#10;DJDIM2Y0sKz8cgWNuf1b4Ln60TGNm9EIOXVLJIgkaC7afxceY9THtHTSW54E5Zp4yMESDyXrb0m4&#10;eP3gX5Ujb2eddfgf/l262hLdixn48zwLepbEpPIJ1pEe9maep6uKSBVx9u7SXcvloNGzss6TMNC+&#10;9vxG16rUJFLywOG4ThHkPvafRnwxA6yHJ206NRloWxvPJe1sSLB4Q4Klm6jnfs3/TEbv++LDN7SY&#10;YefkccyksxMasT4H/1QqoyF4qd+V1aITKrymb3c7YpKRBLU24mu+cu8pcuSL/oYk8LvABOLj/Geh&#10;Wpcm4jxF3EtUFS9Evh2rYF7g161SBTklkhf1ttxefyWtrXUZIod7UfnU733s+rizR5QsGavHWR+k&#10;kZ5tI9/hMWgt29g/y9s0PyBLyrauNbrmoK7mqHJYkag0LrtiJKid6vktcjOMKAdgVnyExyFiwLZv&#10;30PP5VB8zE8RH2rL/uP3Vb3Ypzq5YJO8emzXtOD6lyRcvgFbx7fWzg38czPuyTDWXJCPtgJfXUDO&#10;tQUHwYvFIHfYgub9IqfqW+N3l9fn78kJBPle1W9iv4B9q867ztUR+PAJ9db01VPsPTYlWLkjoV0D&#10;z3GStE/dl3e38X1OLEHQxr66OfkYX7MaGn6DJJYfPv61/PrlH+x0/MNaS/6ju1+Xd5Zu27w81Xfy&#10;aNfOMR7NDPSKXjOsNJcESIAESIAESIAESIAESIAESGBsAnqu73K+j28QTvqOfUwbXOuP2c2Zh7na&#10;ofVd/y7O1QYd5CzaOBPWKQfMqn8XfaPcJV38+pQBzvkjV56zqK/fX7nlCXdo7nOquar4LnR6e1x5&#10;WpLMmdNPwDE1XeZE684ib7vYcMyQJn7LJV8Wnc1iDLNoo7BnmsdiPl3sKNqYpv+ijkv/s2qDPpGT&#10;LOZzFnNSzM00j/n6M01N3dfh33qwEM9iDLNoY7pR5LVc/TJnkTOZxo5i/LPiOY0NWkftcLWhaGNa&#10;Gwo73Ou77LfxNxz490vXddh1LLNgeZVsKOJkGt9wqZsz1JOOYr/u4lvTWL9Xp/AJ1/HstTj5s6ti&#10;g+Ztl/NIYwqfmJzhLGtclflwZUIOewQLFnvvTPfMZQ0s6uZxNl3/Og6XGNVe8zidrv+8lnu+z8eR&#10;77GmscQ1V+V95vuaafrfX6eY1/3vzfv5RdtQxFcxr5OOX+vNZk7z87BJ+9873n0Ny8ex1+KkzwqW&#10;rnE+ab/7j5+FDfn30vbL6f1NT/Tc9bxjbxwTdXvgYG1jFsUlRmdlg4tPKYZZzOksWCoPNyZufqkc&#10;lIeba7j5lfqTOwdcA4DrmdxYzoKFa97Ovcolxmbhl65tuPrUbPzSbRR5jnBrQ2u7zmXu025xrvMx&#10;GztceLiNoZgPlxjXui4ctG7RhkvOdBnDLHxqVm24tuPql35xDZiLW+7UdfELVw5av/CrHXOmeNC9&#10;hMaYy3rsHh9TGH6gimtsFI25zKdL3aJ/fZxVO/vbHPd50XfxOG698zjuqtjgMo6ibvE4LWfXPKH9&#10;z6KNae3XerOwwfbvkO70ylR7yarLQBzruvqCY/cHqs/CFtc2XOsfGNCUL1xtmEVsubahQ8duAO49&#10;3Z7bXrXtYx+hGjxhCUIsuPYeOilVaMgE+PvGEfQLuri2WvWP8i0YvoPG88e9NengGFVLWKs1pIXr&#10;/6/fuC8+dCFcuLrWVZ7TFpe60/Z5XvVcOJ6XTRfRbj6nk8eGD90DH9fSJ9DNaUNfoA5fH8QDaHao&#10;lolG3MkF305JN+7LENp5t6CjV4HezaC1IrXGgtVe0poT+xrWch2Fary0o7o0SmXpQIclw5v6Xoo4&#10;3Z8F2rA7CnP9mbwvtXhyDmrr/uIQXrYZPbd3acO1vhqhbcyiuIwj7/80LzrbQo1x1799c/WJYj5c&#10;WOz6J9YfU4FOVTKUCvy5DP/1vFwjJ0EsdYfQcq0nVnvyeHLHv3s2yZ0jjC+PO69kfQg9EfynEedD&#10;++ft1g2ri/G8t2E1e3yce2/Blm1o1yyU67lGDY53/XdqtX4TMR2rNtZOnFShOVSDbtO433/oMo5d&#10;/4lDVp/xkDswIOhUDeA/CTRxy1JCvrOdot8YmnB9/QyTGupxp7R3XEc6n67rj9bX7/mnLVZXTp3T&#10;uZzM8qymDXTuTKZjwN+dqY6cavNtQg+qBw1jaD/OUx/MZT607sTr1SE4s/AJ139b1XG458tDAxv3&#10;JeIogzZgAo1Aq/957S7229D6Up2dKZKn63yo2UUbykX1TtUfDfYqBtpCxWdHhgcNKNPdkGxjFXpy&#10;2OtD40nwXqbXQo0zDj0mqkEf8ZYkX/xO0tUvxLzdF1FttZPqa/v9nmQDHOdjTag0oAmGuMqT3RET&#10;T3vD6hqBu9W+hE6fgf7jLIryOpHZGR0cjC/kLGig6SbF4jjERO3PoBlrsB4G9Ra4aS4HOrCYtv/C&#10;PGuH+iP8wGsui78CH0XOyk3AvBW24NFAyzQbjvK1BOuTriezii3XcRTjcXnM58SlhT1c07SC6Xcs&#10;aED/12mbcP127Hi3emn5royqDcm2Xlif9eFT9kuEwo92j+STswhovqp86y8keu/bEixgP6rndg4c&#10;7dkk9pkpNBztXnDQE1HpPGe/O2sk/JwESIAESIAESIAESGA/gVl8x6HnLq7F5W9sD57PulrC+rMg&#10;4OoTek7uen7v8n3uLBiwDRIgARIgARIgARIgARIgARIgARIgARIgARIgARIgARIgARIgARIggctH&#10;YL53Vb9846dFJEACJEACJEACJEACJEACJEACJEACJEACJEACJEACl5iACrYNhxBbcbmI34qETC9Q&#10;pBcFqR2uxbWNAOJTLhcXaX39cSl6cZKLDbsXvU0/HfmNLVSuw9EnXDjoOHbH4tLQDOq6zoerCcoh&#10;SyGIM2WZBcfiQkxXn3ARgZmFT6jgiMt86hTMJEYdxXBUENBlHNanIJblMp/KQXm6tDGlS+9W03Go&#10;WIyzDQ75chY+oWNwLa5+afufAQfX+XCdS+sTGIdTO7OYD8cY1fmwgnYOjqH7ERVlu8gyi1yjbeh/&#10;0xatr2uPa850sUFtn0WMuvrELGzQ9cel2BhFAy4xqvPpUn8WNrj6pTKcxXzQJ1y8ca+u9QkPgrkX&#10;eO5TWON6Plu0M+1joCKrDhy0X/VLlzY0NrS4tGEbcPilPqH57iJtUPNnkSccllBLUFm4+qXr2mHn&#10;AoqiLvOhdV3qW5+Ab1743gp3Q7nw+XD8zip3LPt76l86H7q3c5nTqTvfqXhZfGImecIRhtpgY8zx&#10;ew4XM3Q+9OcifULtL3zTZSyuGO132yqOfoGlWMtdTHCdS50LLa7tuIxB684iRouxTGuLMnA5H562&#10;3/311AbHLSbGoN9vTP8dh3LUG3W4+YTbfkKZzCJPuPrELGzYP7/TPN9dOxwcQ9twzTfqV24+Mc3o&#10;D9Zx90ucgzl+/6cp86I5FHN50XZo/xdtg3rIRdugeeKibbgMHIpodWXhmre1/4u2oWDh8jiLcVwF&#10;Di4MWZcELjuBndOwqc10rT91x6x4aQno6QL94vJMD9fh2c3FLPZFrtbMwga9r9+039VobKepfn83&#10;/Xc9OQO3vbKeiyaJDmQ6O/Icpd855dZM+1vz3bQxVvTtet4xi/NAd59QDtN/t50zmH4yCr/Mv6OY&#10;zifUB3Q+Xb6PLexw88v8e8hpfTIfh9v3yjofxfc9rna41HeNjSI2i0cXW1zrXrQNrixdx1/Uv2gO&#10;Rf/FY2HXpI+u9TW+XNtwyVU6XvUJVxsm5Xb4+Fn5pcs41IY01XVjurVD8z5oImdOv4ap/TqfLn9L&#10;oj41i+ufXFgent9pXs/KL13GoTa4+qZL/wW3y8LionONcnC1QZm6zomrT8zKBjsO/Ju5V23jjxkC&#10;SXFz7WQ0Ktzm6CPySzuqI8PlOU5vCL7W35ZREp+Z9TS/6eVvW4OO6C6/uMIyCnHTeeNJjJvQ2zJB&#10;+tQ2s0z/tnSCSnkvu791Li7VfOxaNvkTHYerb7rWvww2zGJfNDn9gzWUoytLbTFvR2T407+S0Yd/&#10;I43774vcugfHz6+1TrDeFzsGjct6WJHv3vmaLJcbNi45H/m8XJUYP+hlk78qOLj6pmv9sWIUjm08&#10;XSmQ37F4pFhnSuUK9qfh7nqBqzxkOIL2Af4+ZtK13caG/l0N9rxevY1YyyTrbUkaD7TjvN9TEBcs&#10;TznkzI/y+J5+/dIO7Dj0i6cpiilVxStXxcRYwzFur9ocrxU91xj2tXPx0Iado/FqnniUK4tJOKTJ&#10;SDLsXbyojPHXcY0LPElzqeMaulcfe02/JH69JcnaE8m6W3bfo33kRTcvsSRba3bv5TcW8utsZmCD&#10;tr9nx053Jz54sj3syqcbT/Ij4EZa93ZzUa7XYNOuvSc2cOoHx+UJ9VTsVCTEnrNYu/QxTWOEub6/&#10;t3Zq/3ttoGalri4HXx1KhriXsIQXh3xfD4AWSfLkUzHIGcHCDfFqTTFWf+HQsadav/fhng17703y&#10;bK++Gg8bymUxem1WrytZgr2v2qx57oSiczKzgv5tTz723qVIzKAPVxyIX2kcZbmv05nasK9d+7QY&#10;3+G5PHwcXivLPZ7HHFC8hXOKtLshnrZZq+Oko7Rzrc+Y9Yt2jnkcx4YemL7ob4oqLGhRfks41/Ke&#10;fC5bP/hfJLz/gVT/7F8gB1VO5a51db48rEmVUllKOGd6VW1IHPrS6G3IoLMu0lw6lUk+35C7Rzxl&#10;iA1FMhZD7fyUMrZPaH+acwdbGAj+rre5sOPzpzS+81EGY7sx4gQU2sOBvPfssVSu3ZHyA7xzetic&#10;3DjmIgK/nGz+O0b+USa7Y/IQH8gvZjRAjCLXXOaivr76yOa9AGy8qGbnenyTARJr4FpvW1KTgAHY&#10;AG4NvtnCOf/utckBvnNGHCU78apzk4LNzi5t/O545OQENGiRS6L3/kTCex9gTUNOs8VG987zvQcD&#10;f85WHwq+1JFg5a54FfWJ44/dq+X2TONH91Ua634de0kfOcfa7dbuZa2t6Udj4PONp/K7tcdS0mtQ&#10;EBsb/a789aNfIZYyeXfpzpTmY2+NPYLdG6i22hXmOCUgViMBEiABEiABEiABEiABEiABEgAB/Tuw&#10;JN75u4opiODsE+ey+sXdFJWLKjhBTvT77SnL7ndxU9bfX23a7zsLG4rH/W2O+1zr2vpTsizmQscw&#10;7TjUVrVhVm2MO/bDxxUszuPflg73ddJrOxf4cFqWBceT2h/nfW1D/x3chcMs7Cj+LX5aFjpWVzu0&#10;vv64shiH+2nHXJb5mAWHWcynSxuncR7ns8InXGywbez+K/M4vR48psi7LvOhLbqMQetb7a9z+Ld4&#10;bXvcMqs8MW5/xx2n86nFhaezT8zABh3D7r+p6YsJSxEbTnsz9Kkc9b9pyyzmY9q+i3qzsMHVJ6wt&#10;cE2Xay+K8bg8FjHq0oZr3VnMh4sNs+zfNc/oOFza0PrFePT5pKWo62KDtqH/TVusDajuYsO0fRf1&#10;ZsGhaMvlcRZ2KEcXlpojZlFc9kTKwWpA69oz/fLjNAzr0zt/AuTC086HwyBm4RPahnOMgqYLB6fJ&#10;QGU7Alz/6LIvcrZhZ2+nPF1YuNTVMWiMXoa1XG1xGUvh29qOS3HdV7naofVnkTddWCo/M/UfPOb0&#10;9RoHF5a5X2rCnn4/oDYoBxcWaodLjBZ9F485ncl+6/rnYoP2Zjk4/E2e9u96fw5tQ3+mLdaGnb/T&#10;n5ZnkfunXcOs/RiCPk5rw7Tj31+v4OhqQ9HO/rYnea6+6bo/c7VB7bX+jViftrjm3GIMFzkfaoMr&#10;B22jGMs0LGdhgytDnUtj3PL2NGPfX6cYg8ZG8Xz/5+M917lwWwPz9VNtGK/H447K7Z++gcKfpueQ&#10;W+VeX9uZnoX2n+e66VgUHIoYOY71OO+5crD3eXRxCBipNrg0oftLz5t+LsbhdPYxuheZbi73t52z&#10;mK4d9QXV3PfsfeT2tzrZc1ef0N7cclW+J7LX80xm+u7RuT8VMbb79sRPijibuCIqFHXzGJ2mhbyO&#10;u8bgni3TWFH4pOvebJq+99fJeU6/58/XL7c4VRYuvl34xCxizKWNfF8zXZ7ZPycuNiiLWdhRMN1v&#10;17jPta7LfGo/2oarDcrRheW44z3ruIu2QTm62lDkqWnbsfPp8F3RWYzH/dx+5wXpBXjGuFWOHOfy&#10;vbRy0P2di28fMWiKN+x8wBaXoiwLv5imHasviGmYBQsXv3T9bkHHPm3/WlfHrxxdvo8t5lMfp7Wl&#10;mIdp6xdj0cdpi9rgwkH7dWFQ2F0wKB6L9yd5tDynDTHUSxP83Tb+ZtrelzasY10PpRqPJNTvLGBI&#10;d9STAbRPKmGkDijdbCTPuuvQTkFcQi/po2u3JXnnG7J048tSUY0R1Ju06Bhc/m5b+1OGLnlC41Pr&#10;u8yFzTWTDv7Q8a6+af1hh8ehpsd6ub//aVloG4UdY3V6zEGFHdPaoE2WrX6XPpssQDJo9wyh0ZVV&#10;61KHRlcTmjVdaPt0oc0RR7H9WwJt9diCf+PfGnSRX4ZS29Hx6LaWpQ5bVFNl0nUdKG3caVQh60o1&#10;iKRdrskqtFgy1eWzB4C3NcZICfFbD1UjC9XwnYL+pyxdYsO2ZddQa4pte5pfmhrUXITqlEX9Svfb&#10;U1ZHtcKGaVuwuKetvFPPar/Zf4ebbiBFbLnERtHGpLFxcOizmA9dZ/SandDqyKisdTTsSbmyKD7i&#10;RTX3dK151d+Su8MVKUOPb3/RcSgHFxYBdDT6WNc+33wmA2iJaFGdjWvQp7uuerUoZcRdR7X64L8D&#10;6IGt9zpyswJdoR3NDNXjdrFBPWET2mj747SJOA6VgdVQOsVXNA9g/Qphs9p9YsFHmWrtwOYMOS0e&#10;DMWvhlLxIqupoyqf2n8HeS5Bn0GgGWeyogx0TzE1C/ANdB9h/81jsr6Lo/O9dp4Ri/cmfdQ1oPjb&#10;gUnr2uM1zyHG7W5IeZQ0/8cy3F4TD3otXgC9pzPoun7HorHhet6x3x+n4oBKaodLO7OIcVeWOvap&#10;x4Gclb16DM1raKdBUzCrL0FTFJ6BPcKkxfXfbY6whJaX8aBrqHp1yH1Wf0wXSbujOBz9mSQvHkO3&#10;FDpz9UUxtbYkyE8CPc+xi+bvhVtWxzNeeyp+B22VoBV1Uiz4iEP0Z6DlbaBjmELnEicLOD6d/DtI&#10;xCOyGvIf5gM5Lh1iL3davhxjUOrX+jNtvtP50DJWfS+RZHsDxyKfQHM50fGMYrsvdI2vwi90gxZ8&#10;8B9K+JXv2TUlgaKg7NNpV33DuAMbVMOxfR0rN86bMP86Ch3DWOOwIz76a1Yx6mKDcshZHLVv/Hfc&#10;9kVZ5kkIvcCpxqHz8/mHItgvBbcf2Dmyul7jG3/gyKn8Cpp+Buc8Hn6ypx9LsvFcPNWEO04/9UBv&#10;R1+4rl/a4q5vH21+onemmo+dHtSGqcpOfgqWb4m/fFsv+sn3ePi7xmmK2mHntNYSH1rMKc5vDfad&#10;mlOwKdEgPrVZZTD1WNByUdeF5akGTvChqw2u9WeR7yYY7rGH6ny4juPYhid4c1Y+4ToOzkc+acV8&#10;TDCFPPQUAq5+eVXmgxxOcRJ+9EYT0NgYDif/PmA/tDAMJYrw73QOpYxzbJei31WOcL7oGusuNrDu&#10;HgHd07jOqfqlzum0pbDhqqxj03JgPRIgARIgARIgARIgARIgARIgARIgARIgARIgARIgARIgARIg&#10;ARIggYMEVEKXhQRIgARIgARIgARIgARIgARIgARIgARIgARIgARIgARI4AwCeqHW6/5zxhD5MQmQ&#10;AAmQAAmQAAmQAAmQAAmQAAmQAAmQAAmQAAmQAAmQAAmQAAmQAAmQAAmQAAmQAAmQAAmQAAmQAAmQ&#10;AAmQAAmQAAmQAAmQAAmQAAmQAAmQAAmcKwEjmQS33pHKn/ynEn3w56f2FXi+LFRru8forZ23ceP7&#10;od7s2d6yffejA0+Km7knuJF3Nx3hFu94B5X1Bm6tsCqewWvcpFz0Ef+zkAAJ7COAOPHKNTFxInXE&#10;WzUINXxs2Q0XvBF6oXz7zvvy9sINSTKNyfmV3J5da+bXMXu6ugR0jQgC8XDTUYgKiCSx+H4gJfzk&#10;/qZvGxkY3CDWhQLWtaDa0s7EdDfFJMkbsw55YUm8MMKY+2JG8XgUARsqDyLIRbpee1EF9ZxmYLx+&#10;Z3iUGWK8/b74anulLiabtf1GvBLY1hfgt0PJuluHrMfOKwbvHt5HPvf1OPXxuZdMnnTXZL3XER9x&#10;oPNZQrw9WLgpJbvOnI9N6j8R1qsi0HToumKlJjtlCwjjIuw/dZlRpup/xx2NxsxwIMmrRzZ3BDfe&#10;RmiXcOz5jAUNT1Bs5Ihfrtv9bzbsYu8737XaGqtxi718uHhb/EbrYlyvoIY5z/odzFkPU5QV77o9&#10;YqoNzkuy7Q3BoiF+bcGuJfPyAZ3lbjyQzUEXcaWwEeZYt26VW5K8fCjJxnPJOpuwCTEwpltqmzXk&#10;6jLqbNSr0g8rUur1JdxYxSdjSNmHO8dkWN/mXTD+FPFquts2Fv1qGxbgzTGKjruDuhly9AJ4fvXZ&#10;Q/nyy6fia5yPye5wN0oi8kNYkNug+4gYcZjCZwqrvBCf4xjR81vkk0tbbL4bSvL8cyRv+MS1+7nd&#10;Exocg+/aYBvfCGjwYHYAooV8Wy1hf6CglTV877c335KfvPVlScIA72WSJheQvyYc21U63Ks0JVi6&#10;YdeQE8elPhEPJX72ee4TK+oT81gD0S/20B5iyau1J8pvJ47lEn9gECRbyEk/e/6pZPh+S4PG5g/8&#10;0vf//aNfyUcvsQ/RYJq4IOBw/qOhdyF7hIntZQUSIAESIAESIAESIAESIAESIAESIAESIAESIAES&#10;IAESIAESIAESIAESIAESIAESIAESIAESIAESIAESIAESIAESIAESIAESIAESIAESIAESIAESIAES&#10;uMIE9MLfah3XAEdSTUYS4ppqvRS4G/dxrbE+UwUFT1Z7m7I1wnv4z8MRqo90p3FdKmHZHm8PvKBf&#10;qhsw7c8FmcxuLyOBDDqV0OgaQsclgObEYg+6OWmMWBja6+NPu7reoG4fupMJ9C0+unFXfvDu1+TJ&#10;rbegz1TJr9WfZLy4jt/guv7kk59K/OsfSgb9JtV1WYQmQ4jHww1qmEbQHmpAZ0r1MxENk/TGY0ng&#10;Ygio46r+TaVhfToaQHcS/uv5iDTN6bDqYWdVNkdd6Leeg08jzl70N+UlflTLUtc51ey511yRGuK2&#10;jp8WNDFVS1a7V82atcGmjHbWyFlAG2XIL1hX81U3zzBt9Gnj/LQOoCOYQosn+dG/kdFv/w66en0c&#10;fUKGUrkr6OsIcofBGm/QZ4TnFdXlUz02jEsPUf0j1SY6sR18wjImAXUY1XVS38ZaYvq6lsxId2xM&#10;E3jYBRPAvGevnmHut8VvXROpNWHQCTHqYKrmLW21eByrKfVP6Lx55QpyAvY3yAs2yR2pjJZ1HGtP&#10;oZ03FG/xJvI1zhcmLdgf+Ys3oFUJHcDtNWjmraEFjYcTeCA3Z4Me8toAe6jajv7njrbcpH3rWCPk&#10;P9U50nFehDbdpDbvHg8+2FMaaKZ5GIby0zyuOXumBYw8XSOwJmABPtK0apca7ENNDH7VBvRcVeeL&#10;5bIQyODTw9//RLo/+F8l/uzX4qWqv3hCbJ2X0cgTPtY7v30NKQN7ipdfIH6H59XbG9GuSbEfw1wa&#10;sD0+P0+AAW14qm0bVa3OdYY9yew1iSewh4eSAAmQAAmQAAmQAAmQAAmQAAmQAAmQAAmQAAmQAAmQ&#10;AAmQAAmQAAmQAAmQAAmQAAmQAAmQAAmQAAlcaQK4koKFBEiABEiABEiABEiABEiABEiABEiABEiA&#10;BEiABEiABEiABEiABEiABEiABEiABEiABEiABEiABEiABEiABEiABEiABEiABEiABEiABEiABEiA&#10;BEiABEiABEiABEiABEiABEiABEiABEiABEiABEiABEiABEiABM6XgL35+7V7Ur7xpbwje4Pv4/vE&#10;rdqlVapL6OGG93oI7gM+SmPpjXpSLrfx3mk3j/ckwc27e3EP1fIbiNv29MbRqJd8+hPJNl5IeP8r&#10;4l//Et7CjalZSIAEEGee+I0lS6KFGKogzIZ4lUdRDgiHyNdW3pKvLb8lWTbf2DHxSOJ/+JFk8UBK&#10;b39TgqWbjF/67WwIhBEc3bf+ZNKRBHD0sl+ya42uI7qGjOIEfZ229pxmitZD8NSb4kWRZL1NkWQk&#10;ov1O3eZp/V2mz0AQY/aiqmTDvihfzSNnk8QRmmPCkkilKX65epkGdaYtxsBr+pvYYsBvShXxa03r&#10;X2dWnOgAsAUfv962rLLuOvo7mJfNqI+c2Yd7h8jvun+afxnA1z9efyKpZOIb364pS9WW3G3dEOV0&#10;XsUzngRBadffdC2LDaw4Y9/nVcoiqGdGI9F1Z7eBQ4am/W3J1p6JX8F+Ffvby1R0rFKuiPjYRw97&#10;4JxiGJAiPz/cR4ePvsKlG1L/z/7bPAcEyHdZevS4ObyTdTak++//Z/HDslS+85cSLN+agS0YYAp/&#10;6qxbf9H4mhdfnV8l+Xx7Q+IkFoOkqudZ9bAi7VJZkmefixeEEt5+RzzkH4NzqHFLCb5fL1XlmV+W&#10;h0srUksSqWDebp4RNxonniBf4ziTHMxD4/btdJz6NnJNhrj04PterT5mzjWSIm/2RkMMAXtfPGa+&#10;L0G1KYFdd7ThaYrmH+Rd/KfF5h+sB1kKNgFeabO6vuk+AP2b+PCO21a7HL9gbrL1QtLNF8h3NQlw&#10;/qw5ZewC39C1cPT5h1L9+KfSrjWkA7Ye3l/BWuDr+T78RhnpWrXWbEsCbOmTP1g26SnfGYxtAw8c&#10;n4DG+lluj8lKt9Yk23xu92fBjbcm84nxrTl4JPJRqntoFL/WQixhXbugdeWgYbN/pfEQY4359dof&#10;ZLW7ZuOk6EU/07zfwb76bx59iN1VJh/g/HyyPRVaCQK0hEfLUCddW2YhARIgARIgARIgARIgARIg&#10;ARIgARIgARIgARIgARIgARIgARIgARIgARIgARIgARIgARIgARIgARIgARIgARIgARIgARIgARIg&#10;ARIgARIgARIgARIgARKYOwG93LfaEAPNh2gAbS3oRHjQZOnjevtk5/p+vf74SW9NhtDu0WuDM3y+&#10;As2Ta7huP1DdJBYSuAIEVOerBK3IrdaS1KCbs9jrSDAaSD8ZWu2iYEfH4/BQ9Wp51TbqQZtONSz6&#10;0F/ZapWl3l6x+h/2cvqztBT2N4qYSqGpMPzJX9lr8v3FmxLW2rIIHawIcTqwcbhXwUffd9dWpZl8&#10;KOb+V8VrrUAYgXG5R4jPLi0B6FdIBesP4i0cdOVaVJfHyQA6rgmizZP1fkc+3XoiLcRlBb4/y5Ji&#10;fXvYeSFd1eKDGaqb0YDu0a3aipSgRxPCpoVyXb6AHk2a4RjE8PqoY9fBmtXuc7NGx7eN/NJDPGvf&#10;mkcCxG2zBH0d9H9WyVY/k/SjH0vwVl/8e+9D8wg6t8fmmVSChVtivvXPoMMFTTDNIxhTBXnKs7qH&#10;KaoZ6UIrTpmwzIIAJgK6NF61DrKqwbaNXK4aXK+XjuEsSLyZbSCaoVOUQffQw/5Zlu7ksTdjGJoz&#10;VPhN9csgd2jzhu7fj00D+/vGMYL4t9pjsNPE8E3VfNJ9w/7KaNMMu9DNfoZukEeW76AOcsiBg/Y3&#10;fNJz5Lf6onjNJfHWnopZfybm5gOr03ZsUzqGHmIGudlvL1sNTZsg99t2UleH39fcGqimI3Sihtij&#10;qSanjt+OdZoGD3dwjq8taPe+xwAAQABJREFUf+g3Ijdr8aAjqrp+lpmd/Bn2rUyOLegI2lAZ1mIB&#10;Ow/rda5de+zBfPM8COg+SbVd9fFwgR+b9TUxnTURrO/B8k17Pq/KxXMv2KOFtx4gZ/QlWLkHfVrs&#10;Yy7AjLmP+3XoEPPglaDFDB1qeY6cr/G8o7nIKXodJpA2kgAJkAAJkAAJkAAJkAAJkAAJkAAJkAAJ&#10;kAAJkAAJkAAJkAAJkAAJkAAJkAAJkAAJkAAJkAAJkMDrRQB/8cxCAiRAAiRAAiRAAiRAAiRAAiRA&#10;AiRAAiRAAiRAAiRAAiRAAiRAAiRAAiRAAiRAAiRAAiRAAiRAAiRAAiRAAiRAAiRAAiRAAiRAAiRA&#10;AiRAAiRAAiRAAiRAAiRAAiRAAiRAAiRAAiRAAiRAAiRAAiRAAiRAAiRAAnMgoDdoT3Hz+jFKo1yR&#10;KAhkiOM948kgHck2bsq9XFmQ9KS7Peu9xfHZyCTSjUe79xr3cNPxZrkqekPx+OOfSfLpL0XwOrr5&#10;APbgpuQsJEACiA8Rv9ESKYUSxX2p452Nggviykgmby/elu/c/kB8xFSm8Ty3gugd9WT4m7+VdPOF&#10;BMu3JFi5zfidG/+r3BE83/dFPF9MhvUJC4yPtScKSruDNvB1XYN0fXEpXqUhXhBJNuxJNuhJUG06&#10;t+liz1zqAq8XlMULI5HelphBf+xuvagqte/9S8R+X/z2NcxPOnbdiz3QQ/bMxHS34U+x+DXMu47f&#10;0X+OHRP81q+30TT8t7tu+wNwHKqdIW8OOmL6PfGw55FyA2+fhxHHWrb75irm/fH2SwmwbmjvAWx+&#10;q31DGqWKUto9btZPdBYijW08asFW0vpQanTfp+8d37fnR+KVypIlA5EYP7D7cNGaZuOZZP1trEd3&#10;JFi8jrYv0X5STY7qeW6LE7t+euB90pgPj29mr/3Q+qft9wJ8rxiHSYaSPv1csioY4BxhVsXgXENj&#10;TMIS8vkimp2fD6TIh6uDDUnQZ2AC66ZtxHkzSWSw/lS8qCbh9S/ByyezKUAuaZVr8jD05ed334X/&#10;B/KgUpI/wvlYEcPH84PTBYg3nWdlfDRsjq82q3c9Y9eXDHvFoHkNOa+JsR8f4we79GSEsfXSITiK&#10;VIdDsETNWhN5u5zvCw5WGOOV9uxJOYD8/07+yPMPzkPBpipoF3x8H7k6wl4DOclgXzB3ZmOMxNqP&#10;3JatPcW+pSvRvS9L0FrO53mc+noMfMLEQzG//bG8/+nPZfDOB/LhrbekBDbLlXbexc5U+VgfQoDA&#10;FNjZ0/1XlmH/dSnhjAvgqh0H54XPZgm+a2ksSYA9SLCwkk/YeQ5V/Qj79GwbZ6eIHb/ewtY9wHuv&#10;y95wMjgaEqu9dflw9aFGxG5lzcMpWNgYwfM+ztl/8OjX9vP3l9/aPW6cJ56X36LE6Pdz2uFeN+NU&#10;5zEkQAIkQAIkQAIkQAIkQAIkQAIkQAIkQAIkQAIkQAIkQAIkQAIkQAIkQAIkQAIkQAIkQAIkQAIk&#10;QAIkQAIkQAIkQAIkQAIkQAIkQAIkQAIkQAIkQAIkQAIzI4ALfqETYkqRRP1UImhHqErLELo1Q1xz&#10;75u6rMUdWRttSWoVDfKOb9aWpA6NFL0mWZUOWEjg9SdgIF/iy7C5LE8WrstmFEmM1z3VjlF9AWjZ&#10;HF88SUwqXWghWD0jhEOAZ03EVEn1PSYND+gq+PVlaF5dl+zpx9A6eAmdhS9JS/WwEHMd6JsUCkYq&#10;nFFKMrn39DMJfvcLyaD/4tcXYCv0plhI4NITgIZFY0H85pIYaKS907whT7HSPNxateuNalF8vP5M&#10;btaW5X7jmtWenMWQfDS8PuzKM2imJar7h9cau3cQ+0vQSVPdWH1vGRpCquEz0rUQb22NBrKN+GuX&#10;64hxN6EM7WNr1LVrrWrcaKlAo6seVqBpgrZPzBtYc2GDWV+FndBAuXYPWk+qa2WbOPoL2j3e4k0p&#10;Ld3EZ2hXcxn6boC3arHF9l1oiGCMQ2iFNUonNXS0ab5zCgHV4atA4xF6kqJagNhbnTxJp7TDj14/&#10;Aohf09mQbOuFGOwBgpVb0Igrz3T+bfZBHD/uvJSPXj3Gfj2W9xbuyH1oZYZWA/I0bMi7qk2GPYqH&#10;fGCgH3SsNiTyg9leF4NxCDThfOgceqHuaSbMEapVFJWtbm/66B8kg70G2ooetL6PLzirUL1Qzc0V&#10;6BiqfqZLgcaaZ7UgkftUs0/tcWlvbnXhR6pBCd01g/2npxqedhzKf14jQF/gFdx8x+qL2sd9+rhz&#10;Q/HGdYQ9CfYHySe/hLbrloTvfksCxLad//3xhxjN1p8j32zh8xXoeC/t+PoFAEO8lt7+Yyk9+Ga+&#10;HbGaqBPmigsw+83oMs/5frmFcIZ232ALe0Hdk8x2XXozWHKUJEACJEACJEACJEACJEACJEACJEAC&#10;JEACJEACJEACJEACJEACJEACJEACJEACJEACJEACJEACJEACZxE46cq7s+rxcxIgARIgARIgARIg&#10;ARIgARIgARIgARIgARIgARIgARIgARIgARIgARIgARIgARIgARIgARIgARIgARIgARIgARIgARIg&#10;ARIgARIgARIgARIgARIgARIgARIgARIgARIgARIgARIgARIgARIgARIgARIgARIgARI4FwIGt95u&#10;hDWpBGUZJIm9TXxmUtnUG8mPUXpxT5JUbwyNm8/jd9kLpBpUxSQjMb1tkVJV/NayvSn8GM3xEBJ4&#10;QwggWsoN8aK6SK8n10oVeYSYCzB6jcnrtUX53t2vSTkMJc2yOTOBBUkMKzLxSmXxK60598/uri4B&#10;Ix7WCAnxMxiJZCP4fCBlP7B+73k6ck+GWD9ci1dtIb4qYkYDMd1NkaWbrk1e/voGeaUUIW6rSCSZ&#10;mGEHNluoZ9vu+xIs3cb8IP4152hbr01BtsIcG9jsNRZF4E+aSWdbtD1P/HpbvMCXbHsDnNCfKk7j&#10;I83bZtgXgz1RsHBNvHJ57gwT7N0+33wqw3QkPuJMZ76JteXBwq2Z0zjM1qAzjeP9JYYfnbl+wV/9&#10;clXSHnw1jq3NB2fOEy9LJFl9KJKmEly7K14F6yb8+/IU+EVURuyEkmVYO4fYPzcA5OBA5mPuJeBi&#10;cC4BGIgTxEBYmdG4PcmGXbDtiY99kTTbc01Rg3goL/ub4u/kUw/jW662Jdh+Jen2moTwS799baKY&#10;1/j0kUtaFeRrFKPMMH9d+E+mvh6W9F372XG/vACfI+eZLMXH2tqcCuzUPtPeBmIS543IdX61MdbY&#10;DdaXOI2lD54+zG0MhzDdF4O8Ol0BM9SHd0iEnBfgeYo8qDz0cQiOORtwVL66NiJvZ+j/0hbsf5LV&#10;P1hfCJbhV8iP+RyPb3HW7Uj26rEMyxV5VdV8aaSKWFzA872l3QMv+CC4ZJqudF7BUX2P5TIR0Bzg&#10;SXT7XSn9F/+93dN6oe4vzn8NNIhv0123eTxoLMylz4siP8B578+ffyz6vVag5ykoFT+Sb97+sqx2&#10;1uSTjceISeQqxMkA5+t/8/BD0T3X11fesdn35ExdjAhHYI+E6leaYzFaPpIACZAACZAACZAACZAA&#10;CZAACZAACZAACZAACZAACZAACZAACZAACZAACZAACZAACZAACZAACZAACZAACZAACZAACZAACZAA&#10;CZAACZAACZAACZAACZDApSagF96Xa9K/+558tlGXLnQfVLtgCM2QUZrZa4mf9talh+uQcYGw/b8G&#10;/ZZblbaUoC2iGjMsJHBVCKi6SbJ0TX727tekD40f1W/qj/oS43lVoG9wTNFr54ejEeIFGpM7Qhaq&#10;+VELKjaWbNAcU+/Et9CG32hb7Zb02ceSvXwi5q2B1KG50Yyq8rK3CU0f6CyoPgYaKUEbo6SaJ9DG&#10;88pNXM8PFRO1w17Uf2Iv/IAELp4A/Di4Ca2Kf/JfQ7cskkqlKV+GAMyr/pZsxX24uCfdZCC/h87F&#10;EvQpW1FtJjZr3DzaXpXNUc+uYZAAguZsSe43VqzGZd6JkUX0WcX7nVgFMsTG+Do0n27VliUMobuR&#10;HzjVb80VW8gtI9Wr1VhGYzUwqCGONX8UueRI4/pZBzpH2y/FQE/QX7gBXasIh51ijeqyHPq4EVYl&#10;VH00SOvo6PrJUIYG67welw/3SNd8YxIC0OKD/wjm0/ShJWf3UJPU57GvLwHoMW6+sHHqqT5jcxmS&#10;Yge1CJ3HhvW9Cy3Rnz//RB51XkiCQN6AvmYDun/Xa0sI4TN25/BL0byhsT6ATiRyxHFhn65j/9Hv&#10;Wt1sv7lk9YJssppwADp+f+kONFCrkm2sIuFAj/sUjTWDzz3d5tTAz4kdEprV/cPuTvdNsWq54tGq&#10;G084iPM8vNiv6UJQFLu57Es26OE8Dfs75PsL2dfBjvD+B/j5Sm6ZXU9gZ2FzYS8fZ0cAbA20CEe/&#10;/aEk6y+kvnxbAtWutyqF+7rB/iF59QU02PpSWv6K+DXoY+u87PejfYef+9Oi74vq/9wH+Bp3oPqc&#10;Nei8I5+a7nauq17el29e46HRdBIgARIgARIgARIgARIgARIgARIgARIgARIgARIgARIgARIgARIg&#10;ARIgARIgARIgARIgARIgARIggctFQO/LzUICJEACJEACJEACJEACJEACJEACJEACJEACJEACJEAC&#10;JEACJEACJEACJEACJEACJEACJEACJEACJEACJEACJEACJEACJEACJEACJEACJEACJEACJEACJEAC&#10;JEACJEACJEACJEACJEACJEACJEACJEACJEACJEACl4iAJ4HvyUK5KQb/id4LHNZt9LckG+Om3J3h&#10;QFLc4B3VxMPx5SCSSqmEm9B3ReKBeKEvXr2dN3qJRk1TSOBCCSBWvGpdvEpNvGQg75XbcrO1ID5i&#10;cbnaln90749lIWpImmUXYqZB7MpoKF4pFInKiF/e+P1CJuIqdup54vkhXAq+HccSeL6EYcmuOzpc&#10;A18bZMnu62kReFiH/GpDTJpI1tkUdPsGFE/8ADFbLttxmx7W4UmKck/T1y7eTZZKhj2L5xnx6wsC&#10;CJOMevxj1YmqTREwNoOemGEPdXccC/5sultikLNtbi9V8dkc8ya62hh25bPN5+LjPy0+7L3duiZL&#10;lSb2c+e7ligFH3GtjztE7N5Q+y1eq00HiuYCsPRCrDFpLJnyPHIwdqZ4P119ZLmHN75k6xxo56Jf&#10;qM2lSDzEnaQju3a+IQnnGPKYr2QEz4e/BQHmCrE4k/0D2kU+M9iXSFQTv1JH3/OJL+2lk/RlC/Gl&#10;MaU+GiDH3Ki0JH3+0K5l/uIt5J6WyIR7NpwhSb1UR8TuOD4eBth/DUxyugthr5gfAOs0Z8+5eBnm&#10;o7uOfAczyg3sFaOx5hkpWobI1wP4iI+61WSIvBFIqbk0+QjgV+nGMxk++rVk688lKJWxn9jhiNZS&#10;9JVl8V67+MwvV/BajdDcfQkLxpSNcF79/A/w86qUkO+wYRrfUB0/2kjWn0g62JIB9u8b9ab4GHId&#10;a1ITP7rHygvWS7TtoU5muaEu5jXFPmCP4vhd88jzJ+Ah7wWtlZ3YP+f+1JWQb7N+R3yN7/riWDF+&#10;zlbNvHnsQrBaGfl044l8uv4MOSSwK4uGxJcWb8if3vyyfP/+1+WdhdtiPOxnED4GHw6Qu/724W/k&#10;ly8+sTGl7ZxW7OeBxrKHvKk5u4jD02rxMxIgARIgARIgARIgARIgARIgARIgARIgARIgARIgARIg&#10;ARIgARIgARIgARIgARIgARIgARIgARIgARIgARIgARIgARIgARIgARIgARIgARIgARIgARIggfMh&#10;AN0vaJ0M3/1T+eSt92VdNSxwHXEMjaIR9B62oQW2OtyQBNff6zXCeoXwjXJLmtC70Gv0WUjgKhFQ&#10;naIq9ChU/0M1K9TDu+kA8XCyVpFeQz+Axs4oyTXCcCW9lKA7VIf2h2qzTHVFPfr3l28hNiPoiDyG&#10;tlNXQry3An0XbXvvOn1PongkpSQWX3XxqrXz05q6ShPNsVwOAqr7Uka8QRPMg46Zxsrdxorcb16D&#10;n6vmhbH6OY+2XsoX2y+xDrnrCtmYxrr2RWdNYsRNvq4ZuQWdtmXEl+rPaFH9jVqpIq1yTRCN1jZI&#10;0cgaNGx0bZwqrm3L+a8EQkWdUe+ADlqrVJPIxve+Aw8/hXlm46lkvS3xG4viq06RalpNWGpRBTkl&#10;H6su5QNoHw6RwzIVE2GZAQFwVG0+5HCJ+1Z/WNcUljeBQCbZyydWk9FfuA5tOPiB3U3MbuyaxzZH&#10;XdmCb+lePPJK0oVO29aoj9yleVKPOKHo3kZ1DpEDtBj1z8O5VZOCScWsPYPmErSzl+7geOwvTmvX&#10;tnb8L9UX8trXkOsXxHQ2JNveQPu6rzpkp/aren3QttP+PeRkm98cQsdq/oGPauGpFqBKAV66ojp9&#10;OgeKQxloUT7QZC69920J3/sO9PygdzWJ9lreymx+a+5Se+yczaZJtnIKAY1R3dNjT6BOYeLhPp28&#10;vXoZYj599cTOi7+Ccware7j3OZ+RwC4B5I6gBg1q7K0zaAOL3f/ufsonJEACJEACJEACJEACJEAC&#10;JEACJEACJEACJEACJEACJEACJEACJEACJEACJEACJEACJEACJEACJEACJDAzAvlVKjNrjg2RAAmQ&#10;AAmQAAmQAAmQAAmQAAmQAAmQAAmQAAmQAAmQAAmQAAmQAAmQAAmQAAmQAAmQAAmQAAmQAAmQAAmQ&#10;AAmQAAmQAAmQAAmQAAmQAAmQAAmQAAmQAAmQAAmQAAmQAAmQAAmQAAmQAAmQAAmQAAmQAAmQAAmQ&#10;gDuB0AtkoVwTg/+06L3bN0fbeIYbuJ9S9LbzW3pD8Z2bvOMW5BIFJamVKmIGPfsjUQ03Jm/iyLzt&#10;U5rjRyTwRhHwEHNeVJUsSWUFMfQv3vmu/Jfvflf++Ze/Izcbi4ir9OJ4jEZi4li8EDaG5Yuzgz1f&#10;PQIeVo4SfArrjgcf931fyl4Jq0dedB2K0wSrj9ua4WEt8moLIslQsv4mGn8TpIHBzA8kvPm2RPe/&#10;Kn4T43fkuDMtl/gBY0auyjob1qf8xoJ48KnzKn6tifYj5O0h9jgd9Kme64mXZbBhHc+xE6rimAg+&#10;rpupORWNm0ebq7I17MKkPJrKfkkeLNySAD4xjxJ4PvrK2evITZaevo4pH11fsA4KjjXD3rHumnY3&#10;JV17Iso+WL6jLc9jOBP0gfn3Q/GQ10ycYBz93C0maOHqHArfw/7BThFyvJRKGJrrfKk/Y0UYbIPv&#10;AH7Qsqydmx0Duvas1r/obkmcYG411vG6HlZkEWNLnn+OuQ8kuP4l+zhGk7uHaLsaLXX4TRSEeJZz&#10;irEf7Ix6Oz3tHr7viVqAUtTZOQfL35zXbyPZ1gbW8AzrzCJS4Hg5V88qB3FfEuTLShZLOcFeE3kq&#10;xJ53oqI5Lo1l8Pc/kO3/7X+Q4W//TqIwghk+bMpbSpFT4gwvdnDpE69UA2bk6tEQB+1+MFHX53ew&#10;2mMkQR5Pt9fErzbEv3Yfb014LoBxZy++QKwMZRM5c4jcpLPTrtSkHJbQQw5IEfqYNxBDdOEF/jfI&#10;yQZ+fvnYnB/116plxI3671wK3MT0t8SMYuTxCHm3ses7c+l/Tp1oPGz2O/KL559IhljT6NAc0o7q&#10;8q3rD2yMLJTr8o/vf0PeXbwrBh/aHIMAGmQj+btHv5Gfr35q9zrF3us4042Gt4c8r5XtPB53FN8j&#10;ARIgARIgARIgARIgARIgARIgARIgARIgARIgARIgARIgARIgARIgARIgARIgARIgARIgARIgARIg&#10;ARIgARIgARIgARIgARIgARIgARIgARIgARIgARKYH4EMWg+B1Hauu9drjVXrqJ+O5Fl/XbZGgx3t&#10;IyMlHHeztiQV6M2wkMBVI6DXyteh/6OaQapFoZfHD9JURtAFUR2KYwsO7EIzZKTX6atWBQ4rQQel&#10;EkSi+kPTFn/plkilKWZrXbLuuviQWNBr/jUGrWFoWK/fryWxhHrtfrkKLZEKPlOrWUjgNSGgAQN9&#10;GA0c/S+CdtGXF+5YX/dygQpJEFsfbT6WDWgQnRiHYw5X1ZKeIp42htuSqW4G6qnm7N3GNalBQ6ko&#10;2k8Fmn2L5caOXlke/+ujrgygteYaZSNoBW1Ddyiz2il5a21ocJbO0kZLoRW0/lxkOBAPOcKr1AuT&#10;J3qsBGUpq0aYHYlnGfcTrPWqT8TiTgAYvSq0nVRbUrX5ZuC77kaxhXMngDXfQG8u23gKWR3oia5A&#10;H7AMHziHsj3q7+pda/OaP2PsVzLNqWcV7BNU81czoBn0c/2fQ3XMoJvnGhzlLyPXqC/j+bTFr0P/&#10;s7kCLtCt23hiNX2PJlLYM4QWGjS7IcYqXh163YWu3NQdYx8GvShP1xic11i9o2nbmnk95H6sBfFH&#10;P5LR//OvJX38CV5D70z3cbDXbyxJ6Y//qZT/5D8Rr7Vs35u5CbsNok/uH3dpXPQT1XGUcsXmEYO9&#10;wpHY0883X4qBNp+Bf4cLN8Vgz3LkuIseCPufnADWEc/h/PHYDrHXVB+J3v22lO69t5PPjz2Sb5IA&#10;CZAACZAACZAACZAACZAACZAACZAACZAACZAACZAACZAACZAACZAACZAACZAACZAACZAACZAACZCA&#10;EwG9EzkLCZAACZAACZAACZAACZAACZAACZAACZAACZAACZAACZAACZAACZAACZAACZAACZAACZAA&#10;CZAACZAACZAACZAACZAACZAACZAACZAACZAACZAACZAACZAACZAACZAACZAACZAACZAACZAACZAA&#10;CZAACZAACZAACVwqAgFuHN2q1gS3c7dFH7fjkfRxY/nKKTcIx/3mpTPqSSZGcGtxFCO1qCwl3Gg8&#10;HXTEjLritd8SL4rO+Ub0tnP+IoHXi4Afit9si7x4JGl3U+rlmjQQbwb/ZRpcF1S0a5MM8TMQr3xN&#10;JFRJ1Yuz54IwsNtzIuDDz6t/9pfiJYn4K3fFZKmUoxDrT74C6e9RFkuKz8MgmN7zUNdvLIigfdPZ&#10;FGOycxrRJWs2CKX6zX8qHh6N54lJ00tm4KzNwRixX5HuhkipIl6lNesO9toDTwnL4tdbkqE/0+2I&#10;dw392yMyyTob8OJAvPqC6KHzzJqdeCi/33xiLdEc7sOAa/W23GksS4oYsAbtjeRcngW+Jz72fxpz&#10;6NCOf5SdFnc4XtcXzJvgODPcPsRMIeL9l0/sftJvvy3+wnW8dVqb5zK00xvVicZ67pXrIpsv4I8D&#10;O/7TK13FT3XOMV8p4hHz5iEHez72/65FF4UUO6M+8jh8S+PPC0t48/wjTHtITSov0XeCsQUGY0Js&#10;tXW/FsfS33xp5z28fm8qewzG1ggrUgoiGaV9O6IkjaU3gg+dmkSwYoY+EMDCLMkfYcHcCuYhw75V&#10;58BvLp5ha26VnUYcv6Vjg3+U9BwTDFON/ypiZ4r59BB32pZJUomw5mne02L3sfg1Qh/5O/oumOEc&#10;NT9+mB+kb1+WYgHBz188kWzYl+j2AwlqWM8mcXOM2YyGkjz/XL1VXiFWUsShnqNfr7XhUv7uXkib&#10;9XW98n3JwM0oKbBEACsqlnkSsH6r/HVWJpnwczJS7cE6m/axJmdD8SvL+Gns2HdOfV5As+rmMXLZ&#10;r1/9QV701pE/8nOOMPDkg5V7cr25BAz5fqOFnP+P7n9ddJ/zu1dfaDaxMTPE+cr/+/i32Pak8s1b&#10;70qIPZCx83h4QOgNdW1e1/0O4sxDf/mcHz6Wr0mABEiABEiABEiABEiABEiABEiABEiABEiABEiA&#10;BEiABEiABEiABEiABEiABEiABEiABEiABEiABEiABEiABEiABEiABEiABEiABEiABEiABEiABEiA&#10;BM6bgF7ZHZlQykF59xJ71fzaGHakl4ys9pFefB/h+R1cg33Ng6bBeRvF9kngAgjoNfIVaJ9Eqp1j&#10;o8FIAr2OXjpARKgahV6df6igTjfuW00W/Vgvs69AC0Z/9OiplBNw/b8HnSS/vSLZF7iOf2NVsuvv&#10;yEK5ITXYtz3KdVm07Rq0NULVoCk3oQU1A22bQ8PjSxKYJ4EUei+qC/OgfRt+PpBBCq0PrDsve5vy&#10;KfTEmivvSMVBw2kILaNHnVW0C00oFNW2vFZtyo3aAnQyco2w/eNdqrasjs8wG1mpDI29LcT7EnTd&#10;jskG+6ue+NxHze2kL32sqRrD2k4AjY5mWJNA9TdOLLBv2BOz9hQ6HdA5Wrpl9d9OPPzEDwzGFEBP&#10;F9px6B2KhEhUmeWt2lIlvDtV3jqxvzfwA10IoqoINFpkc1Wk17OMVeGI5QoTUJ2i7rqYrZdioKHm&#10;LdyC7lwZ8TTbiNLWOshFyT49Tc1lqi9mtX7GSE6e+ifsNdDN9lRjy2aiHTtVlwtacqazBi20pgSt&#10;60hSDtpAsE018vylO5J+/veSrT2DsCpiIoLW2v6idsfIcfjMQH9YbVSNMKeiObUUYQYwRuRcJP39&#10;I3Vq2rkyxqv6kekXH0n28DfiLV4XH9p9qpdqi+YRtXu27nPUbPVb1VqDrqHtTPu3fR89lO/MgwDm&#10;QfUDsX4kqs2lGoV4zDW+9pwhRRxlnXUJoEMqqvMK7TzO2zzm5zz7wJ7s1SPoWW7hngXXJMC8qi84&#10;z6ueJ958W2q330Wqh59chE7neWJj2yRAAiRAAiRAAiRAAiRAAiRAAiRAAiRAAiRAAiRAAiRAAiRA&#10;AiRAAiRAAiRAAiRAAiRAAiRAAiRAApeGgONff1+acdAQEiABEiABEiABEiABEiABEiABEiABEiAB&#10;EiABEiABEiABEiABEiABEiABEiABEiABEiABEiABEiABEiABEiABEiABEiABEiABEiABEiABEiAB&#10;EiABEiABEiABEiABEiABEiABEiABEiABEiABEiABEiABEiCB14iAvX39KTdnN7hbfLtUl9DbuYk8&#10;7u0+SmPpxl17A/HDQ8XH9t7SiUmkmwxxjL6BH9wUvlWq5jcd726ISXED8nIdP7WdA/RAFhIgAUsA&#10;8VL+4HvS+Mf/lYT3v4r7q8eSmkyyU2J1LuQ8BPNwgPhNEbuI51I5j++5dM5OrjyBIJTS3Q+k9PbX&#10;xK+3MVwjFT/aXWt0KUmxdsSS2TVlOh6eeH4gfmPBrlWmvyUSj9CUXa2ma/J1quVjLUd+kQwMr3zB&#10;DiYdSdbbFD8qi19rYM7Vi86hoFmvBF+tt8Rg72MG8CvlrBsg+GzW2xDxffj1wjl0fkqTGO/z3it5&#10;sQ0Gag/+D+D/DxbuSDmM7PbslNoz+8j3fAnV93bwq/elSWLtObET2OtX8z2i6feOHpYmkrx8qElB&#10;ghtvYY4ru+0fPfii3sEuOwhE1LYsgV/oOM7JBy9qiGP26+m4sZdBUIrA9zz1R1cUWh/tpVsbNty8&#10;Ssu2bZP7mHa5HNaPh/K8vyH+zvqhQ1pBjJdbK1L7838u1W/9hQTtFTHT5FuMrYKcUglLOkhrZoyx&#10;duLB6SbDBhGto2jA2hmybWq8XzDTJMi5/W0kmtDmOw+xf3ZRX8hkO+5jr6tnnr70yhUZNRYRO3VU&#10;z8d/djvFEegzwI+tlkmA+Qm8YLcVeIwkuo8tDoeNHvqzCWmE/J0pt91Pi6Mu9hGxE69+bv3cX74r&#10;XqUGN59sHdd1KF17JsOoJC9qTdEtfQQui+VWvlztjhC518deCQhwti4ZnuvamfvT7kF8ct4EkDfi&#10;J5/K4Fd/LfGzT+0e4ry7HK99OE53G7EeY43GngZ7iqtWNHU87a7Jr188RDbybe7QPH+9viRfXXkH&#10;ucUmFztsPTdvRDX5/r2vy1dW3rLv5dnDkxHW/f/v6Ufy06e/lxh5xa57+2HZZnSfoPsj1NKYzvba&#10;3n8on5MACZAACZAACZAACZAACZAACZAACZAACZAACZAACZAACZAACZAACZAACZAACZAACZAACZAA&#10;CZAACZAACZAACZAACZAACZAACZAACZAACZAACZAACZAACcyPQAjNggp0UvJrhFWhz5On0JdYG27n&#10;GmDQkLm9uS7f+O2Ppf3L/1tMd3N+xrEnEpgTAb36vQ6NmAjXxOt19AZCFCPo/fRjqH/tu+5+vzmq&#10;kdeD9lKG6+1Vu0PbaISVXHfItrL/6PGf+5W6+O3raM+X9OUXYqBRUoOeZQOaPqoroh2pjWXonviq&#10;G1KDloZey89CAleAwIP2TblebcHXcw0MHdLHG09lFVoyGorq+5MW1dF4MdiUl9DfS9CIrnPazt3G&#10;ijSho6HvHC7tqIGcUN450pMY2iMbw64kqqlxzPGH6x/3WtfZrVFPhsgtVt8GtlSRd+qlitW/Oa6O&#10;fU/1cLZfinTWxCAPaH6QUPU7NOuMX/TwchChz9Lumq/SH12rg6TaPkc5jN86j8wJAKiuI+WG1Yoz&#10;ow7m6RLqO3G6ZkwAulXrq2I6W+JB79NvLYnB/nnWJcO+o5sMsD9XnyqKkdjs7FXODGEcAO0xq5M2&#10;GkgGvciDxYNm1xMx/Y4EGIOOxVlvSbUol25BQ6wJRk/RNvQqj+Qu5PthHz89qzUmUdU5HXno10O+&#10;074MdNZUXcy50YOwnF55AfIw9PsM9OB03FaLyanF6Spnr57I6Mf/Vka//L/yczwVYmO5MALWb7En&#10;0GIQo0f8AjptBufuAfYB4fW3JaiqZiHL60/AyPBXP5DOv/tXEv/uJ1bvbqZj0vNF3FPhaO6daS9s&#10;jARIgARIgARIgARIgARIgARIgARIgARIgARIgARIgARIgARIgARIgARIgARIgARIgARIgARIgARI&#10;4A0mwKva3uDJ59BJgARIgARIgARIgARIgARIgARIgARIgARIgARIgARIgARIgARIgARIgARIgARI&#10;gARIgARIgARIgARIgARIgARIgARIgARIgARIgARIgARIgARIgARIgARIgARIgARIgARIgARIgARI&#10;gARIgARIgARIgARIYN4EjN7we9gRbzgU014ST4ITTWhENSn5oQyzkXjGk2E6ki5uIn696klqjqtm&#10;7Pu9uCc+Ws6LkVZUt6+yzrpIJrhRfUPEL+E5biDNQgIksEvA8xCR9z8Qz/fF6E3WEa+XomRGskEH&#10;piDww7J4gUqqHpsELoW5NOI1JJAlux6lq0cURqLxoF7m4dfQpJLgGE+i3eMmH6Unfq0FHw4l623a&#10;GPMCrIFvhCtjkG/EONUrkK96XTFxjPnGfqPWxFvnlUuNeCX4an1BJE0k7WyIMQAN382GfTF95E3k&#10;S18/nyP/EWz5eP2JIGqwHwvER98L5bq81b4u2bmxOBSRCOTACyRE1O4OHWxikxw68NBLsPPKNbyp&#10;DHXd2V8wt8OeJM//IFKqSun6fewnsR6ll20/icHDLq9cxbyrzR19uLjiYU+Bed/JqPOzQ5O5ht4I&#10;5xzYR3jI6xobsyj2fEbPK/xAvEZrd72YRduntaHT2Bn1ZXvQtec6OD2SADbcrCyIX2lK9P53bKzb&#10;PdyUkx6ivWapJi9l0+LSZrbg9/CkE03D6oa9mZ9/jpM0/W9uBYt0pueVg23McQV5Fzl3zP41X/Zw&#10;bmnQxma1Kn/9/rfkQeuG/EVjAVvgk8d77NgwF56eX8LT9RzTx146AsuiZOhrZPZyhbqihzxiScUj&#10;MQnOd5HPxzS9aPb8HmFv1t+W7NUX2BRVJbr51mS26QBxLpG8fIK52ZJepSVb9RrWAyMV7OUXqrWD&#10;eQkgQtRpjEZSwlrmWz/C8LD3YpkTAZ0z5Or49z+V/s//Sqp/+pdSuv1gTp2f0Q3iUffOHh69RhOx&#10;jlibY5o5w7qZfNxPhvKLZx9LP+nb/YuOr4xzhm9de1ca5Yqkh3KS5q8Gcsh3733N9v+blw/tOYuu&#10;CyPsdX7y9B+QtTP59s33pIS9oN0fFpbiGF2/8jURHeE8h4UESIAESIAESIAESIAESIAESIAESIAE&#10;SIAESIAESIAESIAESIAESIAESIAESIAESIAESIAESIAESIAESIAESIAESIAESIAESIAESIAESIAE&#10;SIAESIAESOBiCahmXrVUxvXGviQ71wD3E2gi4H29RDiAdsZCvysVaAGonoxqGFmNg6t28fXFTgN7&#10;v2ACqlkSBZH9Uf0vFafQa+f1mvwUmgjhIc1KjQ2r5tFZk6988al0oC/z+cKi1KCVUbLX1eOAafUJ&#10;0L937a74S3egvQE9IthSgl7YtUpbvgheSgJNTD9NpZZAZwSfWc0T1bdhIYHXnIDq5DShafHewl3Z&#10;GHZlK+5bfaVtPP5+47EsQUevHpQnHmWKWH64/VK6iGcNTHQjDcTqvfpKHq+HWoRirdShx9OEjtZL&#10;6NckyAEazq/6m1ZbIzqUDw5VP/GlaqBtQ8MpVl2bPM1IFbFbQ1++1co6IWno26qBefs9CaCxJs1l&#10;cFFtrROOP2ABOtKEhUM1z6nGk6752p/qfuh7qrEbq/YnnrPMgEAAfZpqrkEsundKoSelWyeWK0wA&#10;O4a1L6D/CP0e6CZ5lTrGuhN4Mxq17k0G0JfsIY9prszbR9Ti6QjxO1Y+0P0FNN6s/k88gG+O8gbU&#10;Rt37QNMwW3+KcQzEW7qbawm62o/9it9egV5lG5pijyTbfCXe8h10p5ppeznH6lZCD82rQ1evolqM&#10;qiu39/nEZiDH5bpqGJfmXOTfS1N00rCv86rQCgV309sSSWDjvLdy0MrMsI9NoPvlNRYl/NIfi6d6&#10;tSwXRwBzItD8slrE0HNVjdeDBecr73xLwrvv22NUo88mgYMHXeir/DsEjTfNgSxnEtDcCx1Ig/M6&#10;TzVLI8w/dCRZSIAESIAESIAESIAESIAESIAESIAESIAESIAESIAESIAESIAESIAESIAESIAESIAE&#10;SIAESIAESIAESOB1IsBLJl6n2aKtJEACJEACJEACJEACJEACJEACJEACJEACJEACJEACJEACJEAC&#10;JEACJEACJEACJEACJEACJEACJEACJEACJEACJEACJEACJEACJEACJEACJEACJEACJEACJEACJEAC&#10;JEACJEACJEACJEACJEACJEACJEACJPBaE8DN4bvr0vt3/0pwy3hp/LP/RmTpJm5onx4ZlX5eC8tS&#10;K0UyGIzsrbdT3PR+M+7bukcq6L25jSeJSaQT6/F4Q9/Dzaib5ap9igPEay5I0LrOe3kfAcg3SGCH&#10;AOLRHBOTF8lHQ1mDOKi1xK+3RcJIJE0u0iT2fYUJ6PpRDUL8xpql/8H30iyRONW1Sr1RV6hJC+pg&#10;PZJqU/ygLKbXERkNRbDGsZxAQHnpjwE7/XlNCnYaIr1NMWksUqmIX6mfn/3g4/mB+DXkxQzd9Dbw&#10;qE/gt6MefvrilUriN5pTee20yF8NtuXR1kvx8Z8Wz/flrfYNaUY1ybCXm0tB4AaYixB8AESt0GiW&#10;EWLZ7hFPMgJM/WrDHiuD3sG5QzNp55Vkmy/AvCH+8m18PqfxnGTvce9r6KhflGu5L/R1HBdjZwpW&#10;8cc/Fw978fL7f5av33Y+jjN8xu9hvjyNkfayRA++KeH1+/oGOnHNJ/Ak7EGy7qYdT9BYsJxnbP2R&#10;5grLX6DfYYL8omPDUXWcLy3WW3aOTeI+z4HnSwu+o/HiAZVvUhlsPJNRdUnC5Vs7DI+YhwMhd2/R&#10;Yn/miviY5k98S/tKh5iPjnhVnPNhnTVjrBk6vgRx0cdarBwz5Kth4EtUx3xq3pg4ZtBKgHqAZjID&#10;bljikX9NX1cFzT+CfUSyh0Z90e4B/Hy9AOfLU3Ii8fqqpNtrEtSXxV+5MzET9R9djwaVtqy2mjLy&#10;S7nPRnqOXz0wT0pId17vrj2Xe598CI6BZMpH1zRb6/LQudKWgLtXawI/9qrJoTXQDlx9Q4tO7vyK&#10;nptm29jj+FijsefxkG/sPmt+JpxbT5ofMDr5DHn2841V0RysdLF1krcXbsnbizcRBsfn9gzxVcdc&#10;fe/e1229v3/xuY0WzToJPvvZ09+Lfof2H9x6XyKc2+zlRsyjdqBH43OD9vMVZb7zem5Q2TAJkAAJ&#10;kAAJkAAJkAAJkAAJkAAJkAAJkAAJkAAJkAAJkAAJkAAJkAAJkAAJkAAJkAAJkAAJkAAJkAAJkAAJ&#10;kAAJkAAJkAAJkAAJkAAJkAAJkAAJkAAJvKYEakGEa4dVKwW6ErbkVwLrtcElaNksQrPIV32HJeg/&#10;ULdohxEfrhYB6E9Av6MOjTkffp/uaIh04wE0wHDtvYbHgeLJCLqTlc01ub/6hXSDkryoN6UBPRar&#10;O+RyGT2uxw/vfiDhzQfQcCqjb9VWMfIOdJReDbbkCfQ022FJVqptCSvQRFBtPGgGsJDAa0lAtXBs&#10;vORBo5oW91sr8qjzUvqbTySGNo7qef0Br+9uv5R3WjdtjO1pWZw+al3N1oZded7fkAQaYLquQfFC&#10;7jSWpFVp4FWhabLXjrZdhl7NYtSUR/4rSaAxpGVj1JV+PLSaG6ovNa4NRcuqxbEFfbZCC01H3A7r&#10;Eun6elpBPR86IP53/hJ6R9AKgg7K2AU5zIwG0KsqQ4urYqupbpTqjCh3Hf8gHckIulJZlOsVjd02&#10;DzxKQNcO1ZGEbxloSZk+NB+zEY6DJhvL1SQALR0z6EoG/R5PY3X5jnhhBeGV57RZDlr13/rJEC3v&#10;aWPpM43fsfrTfBshD6hvJvDLQ5q6pr8tZg3jwH7IX5zhnr8KHd/F62JePJRs/ZkE8Qci5dI+NLBe&#10;+8Y4vAjamTgvsal5WoRaTzWOoDemenkGeTDXE9vX5UU/xRxonlD9PDt2q2M+Z6PgDh72kqLal+oP&#10;ulbYoh/sPNWcxjI/AvBbzR82RgfQv1d97sO5BD7tl+E7Vmhvfqad1ZNB/pNBR7LetnjYY/maazTn&#10;sJxBQHMU8jpyu+UVVfF45MTzjDb4MQmQAAmQAAmQAAmQAAmQAAmQAAmQAAmQAAmQAAmQAAmQAAmQ&#10;AAmQAAmQAAmQAAmQAAmQAAmQAAmQAAlcLIEzroq5WOPYOwmQAAmQAAmQAAmQAAmQAAmQAAmQAAmQ&#10;AAmQAAmQAAmQAAmQAAmQAAmQAAmQAAmQAAmQAAmQAAmQAAmQAAmQAAmQAAmQAAmQAAmQAAmQAAmQ&#10;AAmQAAmQAAmQAAmQAAmQAAmQAAmQAAmQAAmQAAmQAAmQAAmQwBUjgBvFmyTGTeI3JetvS+DdOnGA&#10;ge9JK6rLq8HW7g2k17vbki2ffBP3XjyQJEtwfN5shBtPV0PcgBql9M2/kPCD7+Je1CWRFMewkAAJ&#10;vB4EkAui9/9cSu98I88Fafp62E0rX1sCUVgST9eRneUmSTOsLXGxtEw5Lk+8WlMkDCWLh5JhbQsa&#10;bfRBfz4C1ID3q2di1p+J174h4fW74HTy2n+k/oW9gTnGfOrcmiwTv7EIPwrOzxpFgvzo11pidH+1&#10;vW73N8b3YcNAzKALG5axAarNjV+Kuft085n0kwH2eBg7bKyVyvJg4eaBmDo/KHnLGr6esoENisnD&#10;L31MMS8nF4NjfPEqDRzsYb86FIlHIkEh452KefFYzAhju35P/NaKyKntndzTuX6iA/Ux5nId48H4&#10;hx3YqW/Os2AGAD3dWJXej/+thIt3sIZ/U3z4wvxiWefTk9K99+2P7dcmdncOZogcPurDx0LE3yIa&#10;PH++uf+m8mKwKcgyEpgAMeVJG/PcjKqY4tN8e7wxa9z4yB/NqGZHhGiQm5vr8pXPfySDld9K4z//&#10;75BPKgfHa4NN4y3PdUbPw2Zgy/gWZ5L2trGUjuBfC+Jr/I4xH2r2EOeDvXSAUeorm04tS/ty4ilF&#10;K1jfbclShKCRskT5a/2N9kYpzoF32kWKEQ/x4JVwJPYE+bmp2jFxx3t9zOqZmpFkYtYew8+HUrp/&#10;S4JqC6ZNYBuO1bXIPPiG/CzryqPNVdRHTkZeXq60JEJeNfva05Y9TxOXJyHyVRbgR9+cmy/NCt7r&#10;3Y6mSD+q5HuKfg9rB/aodh+DydA5Rd7DJMJv1bfVUeZQ1E+QV9IO9jhBWfw69s5XqGgu2Ox15BfP&#10;P0FmT0EVfDFkze3fuvGOBEGArcbJ+R2RKpUgku/e/ardd/1i9ZPdmUkQP7949gn2Pkb+7Pb7UsH5&#10;TbEd0PVLDzQaY8WbV4grh0ICJEACJEACJEACJEACJEACJEACJEACJEACJEACJEACJEACJEACJEAC&#10;JEACJEACJEACJEACJEACJEACJEACJEACJEACJEACJEACJEACJEACJEACJEACryOBaliBVgquvT9U&#10;Mlyr3+j1pY5rvv2wLEY1T1RH7zJoFByylS9JwJWA6oDUoG+iGigRNDmi0UjSaBvXzqtuJLRr9hWN&#10;l+EQsdHZkCBJ5WV7WWLoJlRR3+pYOMaI1VdQjYUdjQzVymhCD+D7d75mdURKuHa/dO9bVk9ToNfi&#10;lRCXO8fuM5NPSeByE1DBEdV52RcvqtwUYZ35o8Xb8rK/IWsDaFjhsBh6PR9tfCHL5bYsVeoTjeuL&#10;zgvZGvVsL6qtUUH79xvX7ONpDS1VG1arZpAOVW5NOtD/2sZ6uBQ1bJ44re7hz1BdhtDB7cT9Hb0m&#10;fSeTdrUqoWpxnFUKLRzVWtKqZxVlC92Q+Nc/kOSjv5Pgj6Cl+dXvI5XVpA7NqAB5TttRHr1kJCMT&#10;Yxr0jbMa5udnEwDEKnwUeisy2Iaekq4h1tHPrsojXk8C2AuY7RdidA/QvoY1+aDG1SwGpaGpmmVD&#10;+JN6016oGomh1bRfU+u0/rwI+xnoj1ntMeSkXd+E1lMGra6sh7FAW9JfwDislqO773rQ/PKX7koS&#10;/hLaYk+hJdWDTmGu053biszfg+43dDRVL1WPdyuwGbZb7W/NhdAyM9Bz1fXlMhWvgrHCZwx07AQ6&#10;dnPfx0H7yatUMRc1zD38F2uc1V1T/bZ+VyXZrK9AYA9PLhe7yzSPs7YlQAz4DWgaqq7giXt7aHcV&#10;U2InatZWTNie2gA/7v/w30i6+plUv/8vxbv/NeSpvUw1YYtvzuFgZ++TMET8YX/qa44mtjdn/jlS&#10;EiABEiABEiABEiABEiABEiABEiABEiABEiABEiABEiABEiABEiABEiABEiABEiABEiABEiABErgi&#10;BI5elXpFBsZhkAAJkAAJkAAJkAAJkAAJkAAJkAAJkAAJkAAJkAAJkAAJkAAJkAAJkAAJkAAJkAAJ&#10;kAAJkAAJkAAJkAAJkAAJkAAJkAAJkAAJkAAJkAAJkAAJkAAJkAAJkAAJkAAJkAAJkAAJkAAJkAAJ&#10;kAAJkAAJkAAJkAAJXDICuAm03iDer7dxc/ZYzAA3ij/lZt8lP5SW3sx9Zxh67/DNeBtVincOjk/v&#10;Mb09GkqapvZG3QYVKrgBdS0sSYbnXhCJX1vEDeLrOLK42/jBNviKBEjgMhLwxAsRv/VFxHALBjJ+&#10;L+MsXRmbsJiUsHYEno+1xIiuPUmWSJzhySlr1tnjN+JHWAMrNTHJULLtDfF8XblYDhBQxlkm8e9/&#10;Kp3/43+S4W9/CE7BgUMu9Qs4TNbZEs+kdr8jAWxXJzqXgnaNj35aYORL2tsSA1+1bjrYkmw0Eq/W&#10;gM9Vcdzxe6dZm9UZ9uSzzaf5PgyNezDmVnNJVqptSTGv8yqIXMRwIGFwUIJ7mManmqAR6VVrsBst&#10;gF+GWMVgUPA6TSR58dCyDJbviReV7fv66eUq6m9YN5Fr1BfMsI+YSudsovqmiF9Gziu34H4jEWVv&#10;nXPOptjuAAI5fSZFh9ZHrA271gc87EvOLcQPGdyHP672NiRQp9T/8XMNeyM9Z9JZdy3aho+c0sC8&#10;afzoJPZKZQmQV9KtF5JsrOJ86jiOMERznVqRKiBtCe+dd9EusDabzjr6Re5Tn9d8p+v1GcWgbpok&#10;0k1Goqu9/u8DaKOENs6oe+zHwOIpM+0a8ebjsRQGeIknaFAfB+kof71jnhcih3iRzTUmQYxO1fGx&#10;1ri9CfsMuMRPP7NrS3Ad+Q7n8Pngxm9ah9PPYlnFuIelCOPD+TjeXK61LesDLeEDLGM4Br68w0f7&#10;8+aeuw5Y9Qa+APxKA/PuSTboYN3b8UvMj4kH0v3bfy2d//1/lPjxxwiY43LB+SDT9VjzrheGEiDn&#10;TeqL52OVe6saIwly14ev/iAveuuIi5yp7l2+eu1LyO9L2BKfvXfS/FLBd11/fver8u1bX0Yq0ZYR&#10;P/idYv/3q9VP5IePPpS+5jsNQv1Ec7Y+1XyJPat9jpcsJEACJEACJEACJEACJEACJEACJEACJEAC&#10;JEACJEACJEACJEACJEACJEACJEACJEACJEACJEACJEACJEACJEACJEACJEACJEACJEACJEACJEAC&#10;JEACJEACF0NAL7Wv44L7BVwXHKmG3t7F99aghX5PKqol07wmohpcs9LRuJjhslcSOJGA6n7VcA19&#10;CUd85elD+Y8/+pncfP4ZdEJUt+NQwXXzyaAv9e11aFUaWa/VoZFRlio0PQLVSjh0+MQvNQ4PxaJq&#10;W6rWSz2qSgSdMqnUxV+8mWtN8eL9iRGzwgUT0LVk0JPkox9J8sv/U7LNF3D5PHJUL+xmbUnebt+U&#10;CJofqm+huhXPuuvy2fYzGUFPSvXFzip6RPf/Z+/OfyTZ0vO+vycics9ae799t5m59w5n4TbDTVws&#10;DWVKsAQRXgDDFmhAMGD/4v/EP/gfsAxb8ALDlmDDsCFQHpgGSZkSCdqc4XCGs9+1b6+15p4ZEX7e&#10;k1XdfburqmvJzKrq/p6e2jIjI0584mx5MfnEpG93Oo+U4+f5X8Fy9dibrVW7Uj8gh+apHXpNVqtt&#10;a6pfK2lNNQg2VlbHpjJsJ6fIVPNMjh3VZTBWDm6sSal+nFk7a8XMwacO/YJfnx8bDnyBW3p+3kTH&#10;63cVxtOJOUm+bcPHOY0lXtzRs4mm9fKaUc4uUCiLSuslzQdlX5nHugaUl1sg37xrZVdZ1co8TJav&#10;qGN5JtrsS2fct7Hn9TxTJhoT47j0oi6sccHXKsEzucZDZX1NtCd/kUZLPVc8vKM227F0+ZryENWG&#10;Z5jzlKzfsKTRtnzLrXbiIR+fhsZ87ytBeURBuZbT/MzHz57qlzhHqA8GzTWevRpzjk61pzm9yK+F&#10;cjpDtWqFZzXqekQUn9vi/PbiOe7sNdNYVWkoI11fakPFSHOFmkOpuXn4x//MBv/8v7T8zo+VE+Xt&#10;ZBH1OfsZXfo9aJ2Rvf1Va/2D/8zqv/XvWdJejX3zUpyXsvZDRWs2/beDXGOJ6b8fTNvypaj9+VXS&#10;h19/r6mcPdOaN+ZD0t/O73pwZAQQQAABBBBAAAEEEEAAAQQQQAABBBBAAAEEEEAAAQQQQAABBBBA&#10;AAEEEEAAAQQQOJXA4u4wfKrq8SIEEEAAAQQQQAABBBBAAAEEEEAAAQQQQAABBBBAAAEEEEAAAQQQ&#10;QAABBBBAAAEEEEAAAQQQQAABBBBAAAEEEEAAAQQQQAABBBBAAAEEEEAAAQQQQAABBBBAAAEEEEAA&#10;AQQQeGkEdJN4y6qWNJd0h+jcit2tI28GHnTT6JV60xL98+Lfu5Ox9XRz6YNv4B6sN+7bxArfPJYs&#10;qVhDN4XXkVX8uz83/csfoSCAwGURUL8t1X/9i4LAXAWCZZZaJauYT1teCs0bozj3TP8+7fegOTC0&#10;1sy0r6KrOVDzHOUAAcGXk2H0CVn9gA0u6kNe7/H02gatXpZWLaTp3CsbWstmaWblaGhFv6sGW+61&#10;r8KSWstCRYb7jXmOtdHZ24c7D22r37FE5++lpvP//Motq6h+iy5pEtSTU9Vq2pELzR/jIj+6GkGr&#10;z6wR16vlcKC+qna4dy6Fzit/8KFZtWnZjbcs7D1+9A7P6VkNLUm9rXaRWDno6fJr7tS5LbxU62p/&#10;GkvHAyvG3qfPq3gb2BvQz1SFYGVQ/xp2Y39Lmm0L1dpC+pdXe2fUs91hT5dyei2zJLObjZXHf5/p&#10;1PZfrPNracyoqc8W+r1frdiW2lLo9yx/9Im2OqgdJeomGoN8H97HfLw5aLP9Y8z0p66Hv6fU0ZOm&#10;LFSPY11rVXFQjKdz+76nxotWtXqq2sXT9XHYX63+5rusxbpMd+fPjya5aHwL//KxJrPEX2f6cZ4A&#10;AEAASURBVJMP9JIXjE3T3Szse97bsWLrrtq3j3dvT8eQExzdz9fPclvtdaA1j//tX1W9N1+r6b8F&#10;HFCCv+tPpnNHfFo7CDnr/gOo5vOQvEs13KBx2zR3+xwY5w4/mp4reruW3/mxje/9RHPjWA8+da3m&#10;U6O9vYa9MVdjX8XX0atP6jXX48535/t95JPOhn33wQfqH5qvdUhXvdFaty9fUb+LjxyvHv5eparr&#10;9su3fsZ+6fZ7Wof5+rOM/a7QuPNXjz6wP/rwO/pvacM4Z4Rkb32qNWNZTI53ELZCAAEEEEAAAQQQ&#10;QAABBBBAAAEEEEAAAQQQQAABBBBAAAEEEEAAAQQQQAABBBBAAAEEEEAAAQQQQAABBBBAAAEEEEAA&#10;AQQQQACBuQn4541bP/mW/eZf/j/2xXsfW6YcAn/MS6bP3l9XpkzFswnWbyrQoBU/Bz59lu8IvHwC&#10;rZh9ULFC+UHVPLf2zpayB/qP+8T+GRf68H7a3bTaoGMTfY5+u96yRBlfDWWHKUFhf7OZ//Q8AM8Q&#10;8X/6Ze+LjIyZQ7PD+Quoj5WjruU/+FMbf/v/tnLzvo65P/so+0VZJO+uvGZX66uW6vf4jL79aOsT&#10;ezjYsTzm7Bzd1zyL7I766YYymzwDw7euKBfj9fY1a2bKbjqieGZYU1lIKxXl0Xqgj2rgGRsPh7s2&#10;UnbQSYufz64ynAbFSHvxfmxWT6vW1jESt/AHZl10zFDTeeqcy1wZusV0rPDj1jVWKblJNdGZ6fHu&#10;aDA1nXUdXsX9CTVoTjAZ21junhk2j+v7KtpeyHPW2LDxibLuRpasvxZzs+a1DNhVLtPkmbwwX3Mo&#10;fVLde29tcJSRt0Nfp2i9YuOxcivVPv0xjUGeeVhs3TPLx5ZceV1jh/IQZ1V0jNC+GvObTLlg5fa9&#10;mJkZw9I0TnuGZanx0XPCg3LtPIPKx9wzF2VGxTyrkc5Ta7oLVdyksaxcK43RnpM4UIZnOYmZiaXn&#10;xLrHLAyOOmkfq3SdQ62prTQ/dHfjNYjZkZo7c+VTxfaxNwcetSuem52At4lEWWehqj54kfNGnz5l&#10;b8/KUEzWb8d8Q8+MjH366W34/UCB+L5xrL7v+Wy+NvUsytjnDtz8bA/Oa79nqxWvRgABBBBAAAEE&#10;EEAAAQQQQAABBBBAAAEEEEAAAQQQQAABBBBAAAEEEEAAAQQQQACBl0BgUXcYfgmoOAUEEEAAAQQQ&#10;QAABBBBAAAEEEEAAAQQQQAABBBBAAAEEEEAAAQQQQAABBBBAAAEEEEAAAQQQQAABBBBAAAEEEEAA&#10;AQQQQAABBBBAAAEEEEAAAQQQQAABBBBAAAEEEEAAAQQQOKtASDMLrZW4m2J374bsh+y01A3jV6tL&#10;liXT+MRSN3se6qbS3XHfEgvPvarUTbu7er7wm7/vlWa1YtWQ6i/dHZ6CAAIIIIDAYQKaY0xzS9B0&#10;kSXBqsmTucPnl0Ex0vNnnEuyiiU+B07GVvR2zrq3w87kQj7uc3qZT6ws8mPVrxz2dTk029fqx9r+&#10;omxU5mMrO1tmadWShq93nl+vzLSu2n2oNy2p1q0c98z6u3ogWLG7rR96srVsvvZaRJnkud3tbcR1&#10;mLpMXKuty+DN5euWF0/WZouoix8j0fpvfw3pf3vvzdUGjyx+udRPQ1azYjKwcuT9fvraYuuh5btb&#10;ljRbllx7Q+35eG057mDh37R2rjWFkKjPjXQe6k/zbovPnqPaX0jrFqpVKyfSj3362Y0u398+R1iv&#10;o+s/Vt9bslDxMcofnF/xZuk96FF3R++FdD19rtLfzaxua81l8zlqlqWV1qyaVrTfYCP93Gy1LRQT&#10;m9x9/+B275WJb9f0S6l+MeP6HHluGluK/rZ3bkva67HNH7m9nvTqulhn1LOi8Nlp+lgty3Teaq8n&#10;5dQLSs1X2evv2fLf+UdW/9lvqOulVvN9ad9efJ/DYjz9Y/+7xhofb2w8VB955rn9bRb90+eNsrB8&#10;657Guw1LltctXbl+imuqeUhnv93btVE8N1dXm61UbaXRsuIQ5MQ99or3taKcPPXOfv8Zfs5HwFtr&#10;sKSucVvt2deq5VDrCv9vMbpek637lnc2LV29YemVW9p2EfO6txvv4xpzRxpzNeYlaj+PO9Z8IBay&#10;V9fu679dffvej/RzENds3uZ93PjajXesVauJ3bc6fvGtK0lmv3Tzi/Yrr30xroMcKypqX9979IH9&#10;4Qfftt5oqPk51ePT/r6QS3n802BLBBBAAAEEEEAAAQQQQAABBBBAAAEEEEAAAQQQQAABBBBAAAEE&#10;EEAAAQQQQAABBBBAAAEEEEAAAQQQQAABBBBAAAEEEEAAAQReTQF9tjtRLk9tPLLmoG+pPvvvxT9H&#10;3NTnhVd6XUs9S085LpZV957xLSgIvFwCngRSV/ZJRe18U9lJI2VRNLvbyh7Yfe5z+IoNsbDzwCrK&#10;tdlWHkGvUrNmraHsMGVdxk/bv1w2nA0CMxdQJwoV5VQ1lFOmeSdmmMW8i2lWTKHHVmpte3f1VuyX&#10;McdC+TQ7yrP60fYdGxwjM2egzK+POw9smA9VfWXSaP/rjbbdbK5Zqqy/FxXPAlxXHTxTwydFz6Dd&#10;HnWUOascJu3rxXt4cgQ/H6/7fh5anGOVNdbQOJN43so8iu9XY5rn6cWcIeUzeb1rynXynBE38eIu&#10;HWXI5Z7fdKKzii/n23MCurrK5jPNCTZR9qHn6MiY8hIKeM5ev2ul8pGCBol0/TWzqvrcjK+3ryt8&#10;DOnnT8aQpzXHWsdP1H9fPCZp3NK4Y/4Vx13lA8aMRu3f1zrbd+NaP6zd0HbTce/p45z6dx3L8yqD&#10;8qP8ePmGjqMcoli80p652O9bqbEp1Fsass6eXek9Lvj7Fu2rVM5azKebHvGCfNe1UH6nrd20RF+m&#10;+Sboa/Ljb9ng9/+xjf78X8S25bme8ytS8ox2zYulZjjPp/XrUyofz5RPFa+Zj2XzmqPmd2KXf8/q&#10;M3EcmfFYMlcYtZP06u04/xWb96wYPP/+aa7Hv8Q7j31uPNG6WGtCjYMz7/c+3o8GcZy3F+XhXmJH&#10;qo4AAggggAACCCCAAAIIIIAAAggggAACCCCAAAIIIIAAAggggAACCCCAAAIIIIAAAucnMKdPxZzf&#10;CXFkBBBAAAEEEEAAAQQQQAABBBBAAAEEEEAAAQQQQAABBBBAAAEEEEAAAQQQQAABBBBAAAEEEEAA&#10;AQQQQAABBBBAAAEEEEAAAQQQQAABBBBAAAEEEEAAAQQQQAABBBBAAAEEELi4AqXfmr29phtCp1Z0&#10;NqY3BT+iuku1hlWTil6lG8zr/u7DfGydUV/3k/7sjeT9vuIT/esMu7r1u+IW9bdpk6Ws/dy2RxyO&#10;pxBAYF/A+9gz/Wz/KX4i8LIJFL0dm9z7wPKdB/HUkiSxLPjcs19KG04m+3+c8mewkKSWtFbj3Ff2&#10;ts3y/JT7ulwvK8cDG/yr/8O63/xvLL/3fnQ48gw0qZfDYZzHQ6V+5KYX7snx2Ir+toWsqmu9ZKUv&#10;UOZZNE4HrZOSuo41Glox2I1roKKrNZaeS1tacy2ojPOJbQ47Wn75/KGD6utma92alVpcxy2oGvEw&#10;e4e3TH35cdG1GBfF4z8P/KVU7StVCzXVeTTQ4tLbYaI1aG7FxsdWjvuWrt2ytLmil8/52h5YweM/&#10;GOpNXYJM5zHe60+ussAi71CtxfZp7jfoqj4LrsM8TrcsLO9s6fIXFhrLsb2oo8/jSI/36Xsvitwe&#10;DXas8Han/7nkqt4nLVWaVsTDz862qvGrEfutjqb2/7C9YiOvw6OPLR90Yp94XLn4iyqgcSiuG3Pv&#10;Y7FCn91kHn/pMGWhMbezY5bqHWB7VVV4qs8fesygGhZ636gxU9cxFu2rltWtoXP3952nKenaTat+&#10;5Tetevs9S1SPTHV6YqHxR+9jH88JulwhU//IMityHTHXeHNR+ofaWqE1Uakx3ce7pKXxbt/p2DCl&#10;5Rpvvc1GT5F6C12utqwp4wP7jOasJNGY9fgY7uIt/skjj5/il7kJhFrTG6fsfe7wdqlSTKy4/6GV&#10;Wgunazem/z3nRfPp9JVn++6NRpe/7HVVhYGO62Nubfrg2fZ8rq/2udDb9Y827tj72/cs1X8b81bu&#10;w9fn116zt1ZuaMx/wXrlkDPw/Va0o6/dfNd+7faXNDSmsb/tUdr3Nz+2P/30e3Fs18Ct53ScE/fv&#10;Qw7OwwgggAACCCCAAAIIIIAAAggggAACCCCAAAIIIIAAAggggAACCCCAAAIIIIAAAggggAACCCCA&#10;AAIIIIAAAggggAACCCCAAAIIIHA2gYbyY9KqNZVfk8bPHOuzycpOua5giSV9Ltg/D16uXFXGwvRz&#10;xGc7GK9G4GIKeIxLW9kCNX0Wf6vetp7ya6rKlkyV9xJKzwDzT9B70U/lIWSb9ywZj2yruWS9SsWa&#10;ac0q/ln7/c2mG8/o+1x2OqO6sRsETiHgHc4zopRV5Z2m7Cu/TJkzT/efQjk9n1u6YbdbV5TLN83I&#10;SNQV3lde353uQ5soq+bZXNj9mii5yx70N/W1Y7nPY/EoZm+0r9lStbH31/7Wh/0Mtq6cp4rPfdqB&#10;H6ujbLDOoDfNDtLfxy2eh7Mz6tlEeVjxfJXTsVJtxqzb4+7jVNtlymby+o+U4iQvzyCqppk1NOen&#10;sf6ehlRaR1l9njNFmYGAh7loPrBaS21a7sOeMlam130Ge2cXF0pAY9fOIyt3N6ystyysXlOOTzb7&#10;GmqoGSo3tDMeqg97NtCTscd/m3hGk9qYN70XFmWPmY8Lvh9lPJW+7teav9j41IruTsy2S1eu6TE/&#10;j2Pt8YWHjBukyqtUTpp5vtzGJzFTcZoFJkNlfNtQc0C1rvccnv355PyOt/MDtvKqe16Un0cut4uW&#10;u6qxOOh8a7/2b1vj3/pPLHv9i9JOrOxuWrH1QHlbyqBcSFEild4HxnnJ82m9HfW7uj5Dzc963LNY&#10;TzDXLaTKr/RBZtA35uWnMSVdvqastnUr1JbKrUdx3TGvw71M+/UcXx/bg7Iovc/Fta2vk2dRlAmX&#10;93at/8f/zHr/5z+xyYMP1c+1b/r1LHTZBwIIIIAAAggggAACCCCAAAIIIIAAAggggAACCCCAAAII&#10;IIAAAggggAACCCCAAAII7An4HbQpCCCAAAIIIIAAAggggAACCCCAAAIIIIAAAggggAACCCCAAAII&#10;IIAAAggggAACCCCAAAIIIIAAAggggAACCCCAAAIIIIAAAggggAACCCCAAAIIIIAAAggggAACCCCA&#10;AAIIIIDAwgT8htp+r+aiv6v7s4+PuHFzsEZas5ZufF/GGzzrNbqt/NZIN3R/6mbS01uIl1YUZjuT&#10;vj19S/GlamN68+mFnR0HQuCSC+he6vmwZ/ndD6x49MklPxmqj8ALBHwyKgsb/fW/tt1/+p/b4P/9&#10;pmYZszTNrJZW9Lv/pU30Y+Dz1VlLEixpLFuZpFZ2d8wmR82BZz3YRXm9G5c2vvsjG/3425Zv3jti&#10;3lednbyc6H9D/RIs1OoX5USOVY9i1Leyr7VIvWZWX5o2nmO98pQbyTZkOlZ7ObanQu3K7crerlmS&#10;WWivnHLHJ39ZJx9adzz0qxZfnIXU1hqtk+9oBq+Y9lyzSlKZ7i1WKVhe5vrSgvGwEvRKeQatP019&#10;vhz6+WgkUF+d3H0/nlty9U21Sz3/1Fr0sN2d5+MhqwpA45iPXVofx8X3QiuklpCm6gdNLeBzWXYX&#10;evS5HazQ+NTdEmdiobVsQeP5IspI1/HBYPtx/wqav65oPinu/tDG3/8Ty3cfzawaWZLYcqUZ50CN&#10;MLbVatlA7anobFmpMTzo+c8WXWt/THXy9vb0+7TPbjfjv3x60ZhT9jSfqs+mPg6qvscp3n27+UDv&#10;LffGA72sprm/mqnPnLZvezv3+qiN+PKi6mPwXn18lxO9WfXxZ1pDPZPpeR3T1yE2HByz5sc5uzNs&#10;o4r6OYzvfxDrVrnx1rQfn3CXPgaP89wePtNm19VmM7n4888Wd0l8fTQFih5lMTr99Xj2APz9YgFv&#10;uOoDydKqhar/N5ixBV2QcjKyyX3NgernsU3oGi6sqH+UfY25ak+huRL7zcKOPacD+fuLzV7HvnX/&#10;x1b4+ek4vvxYq7btaze+YKn3gzMc21+baY76hZtfsL/x2lesovc0Gmime1Qf/2jnofXUz5N4HfW4&#10;bCkIIIAAAggggAACCCCAAAIIIIAAAggggAACCCCAAAIIIIAAAggggAACCCCAAAIIIIAAAggggAAC&#10;CCCAAAIIIIAAAggggAACCCBwAQQayqpRDkE9H1k28TyE0qr69P3Na+9Y9ev/wOzrf89s+Zoe3/tg&#10;/gWoMlVAYPYCpT4nr36QVm2ojJ+dWssS9Yfq7kMrPK9rv3hGQr9r1Z1N5Xkom1I5R7k+r99UXkI1&#10;zCEXwY9H19vX5+dLI6DcCeUKhXpLmS/KGOkqtyyffObsPIunpm3eW7sdM4mm3SDYUDlDP9j6xHaV&#10;uaaQks+8Zv8Pz/b5UH23F/PkfLPS2tWm3W5fOXY/VcKsLStPdkl5SEp8igkaE2VlPBruxDyf/WO9&#10;6KfXe1iMVZfB4zwb399yrWFVzwB6UYljwGkGAdkoS9ezuGKunmcN6Sw8X8QzdhPltO3HggyU8TLy&#10;fKv9B15UJ54/QsDbtvKd1LaD2lCp+cJz0Cgvp0Dx6I6Vg44ly1eUC7fqQVYzP9E4hmiN3h+PvEU9&#10;tyTwfDH/emHROBgy9fuK8jUVOlSOetMx1PPLNj7VeXQtuXIztt3Z5wYWlqy9ZklryYqdR1bubqm6&#10;0/G7HPRi9lhQvUJV2ZHKTD170bkqBzGOf2PNLbEPHjxfnP1Yp9yDxnbP2vLMzuita1j2O9qZZwyq&#10;LR1nfjjloZ9+WdB7vOTaGzqmckNFVCqr3cbK/2q0o+HT2/L7OQmo/cYM/b01zTnV4ujDqv2G9qol&#10;q/pvBvo931CeuLLGZj+WHF2Ny/ZsqWub3nzT2t/4D6z+q39fY+TK7FdiGvuL7Yc2ufehlR3lZh5n&#10;vrhskNQXAQQQQAABBBBAAAEEEEAAAQQQQAABBBBAAAEEEEAAAQQQQAABBBBAAAEEEEAAAQTOVWD2&#10;/y/6cz0dDo4AAggggAACCCCAAAIIIIAAAggggAACCCCAAAIIIIAAAggggAACCCCAAAIIIIAAAggg&#10;gAACCCCAAAIIIIAAAggggAACCCCAAAIIIIAAAggggAACCCCAAAIIIIAAAggggAACF1kgqHJJUzeD&#10;95vEjwZmfnN23Tj+4FJalia2XG2ZbiU/3UQ/tnpd/bX3tz+69/JJmduu9qnb0MfH/OdSrW6J79+3&#10;2dtuuiO+I4DAgQLqc8WH37PO//pfWP9P/rfpzdUP7aMH7oEHEbhcAppOQppaWeqXfGxWFpaF1Grq&#10;C/vF55zReLT/5yl/+ryVWGgvWcgyK3rbOtTklPu6ZC8Lieb+NQtJYuW4/8LKF5Nc10Le2j6pNV64&#10;/UXZwJtQ2dvRuDnWuVYtaSzF9jTf+mm1U8mmx1J7KjubVva1ThrKOa1Y2lqb7+Gf2nt32LP+aKhl&#10;XVyJWUVrvfXa0rRvPbXdon71elTVt6e18aOWNi4Ky/V16JKwdM+KhWo9zn/FsBtfl/c6lm/csVBv&#10;WuX6m76ri138BHX9E9W3HA/VHvy6nEOVvS3UW+rPEysGbnkelZjteZfehrqbT/WvxTSGruagHfXr&#10;2J7FmCaprWc1y7/zL63zzf/ORj/8cz2YnvlkY9PRvpdqum4qZSitn9Vtu9myoGs4efDRwcfwY6v/&#10;qMNPvw7easaPanYeq231dzRX1Mwayzp2caxjFNquM+7Ffn5ra8N+5cMf2Of1M9O5z6YEvY/V2Kx/&#10;XtzV36vmuernndGbTVaJ7cj0uPfTi9E/guW7W1Zs3rdQa1py/a3TXU+ddm88sJ2n3punmtOv6Bol&#10;jnFA8bad+PsQ/XSeoLZU5p9513/Aq3hopgIyT/Xfalq//XvW+p1/ZNnKLXXp3IruluZAtQnNKcn1&#10;t3VIv0ILKoWOrzbp/SZoXRXS6una5IKq+6LDePMf65y+8+h9e+hjl9bIXvy/e31VtleaK+bj01lL&#10;HGIstZ+/+Tn75Vvvanf7HS/YROvFoeblkKqvaU7zcf7J82c9Mq9HAAEEEEAAAQQQQAABBBBAAAEE&#10;EEAAAQQQQAABBBBAAAEEEEAAAQQQQAABBBBAAAEEEEAAAQQQQAABBBBAAAEEEEAAAQQQQACBUwvU&#10;21YqL6SiDKSq8msKfR74SrVt6+0rlt56x8o3vmLmOR4UBF5iAf8EfKr8r5ZyOSbKAdpsNi33z8c/&#10;+tTMM5X2Mg88W2iQD+1uvWZ3l1Zts9VW5lNqzbSmn3vZHrNy8qwQfU6/7G4rQES5WP63F/+5//v0&#10;Eb4jcPkEvBnXV/RNuTsD5eLlyn97JlqkUP7Irda6vb16I+aKeSKM57veVQ7T+7v3bKQsC++TTxfP&#10;ktlQJtm93qayLnL9FZQrY3a7vW4rmtue2fzpl37m90J5KK1K3ZaqDY0NntNRxlzajeGu8jOUGXjM&#10;4sffnQxsMB7H0/OEm4oyk5Yy5SodWRkdb+ehlVv3FRqi7NyTFlmGrBrHp3Kk8UMW+6WV6Zz2wni8&#10;fj3VbxT9n7kA+y/g5/EFPAdL7nHdFNu2sgE1jlNeNgGNCZ5vt3XXSmVdJeuvKT+w+dwYNquz7k2G&#10;6qM+hny2j/oQMvKcJB+dPvvUwYdWmwwa08pSuZwaJ3109PEh13kE7SfVeVhF5zHrosqF5SvKQl23&#10;IK9i+76VE42jOoFSWUim8TF47mdVeW6q1SxKUH6dZ+OV7jZRHywEdOSYO4ujnnAfT120UuN8qezJ&#10;EDRvNZUjOrNMuiPqpLyp9PX3rP53/mOr/ervmnn+n+fUyix4rp5nbs3oehxRC546SkDrj1wZr70/&#10;/KfW++Z/a7lnMXpO2EVry34O6m/p+utad1Qsf/hJHGOeGbKOOtNX8zmNAUlr1Spv/5xV3vqSsmg1&#10;bj01LpwZxfeveyOE9oqyFTVnDTvPzSNnPgY7QAABBBBAAAEEEEAAAQQQQAABBBBAAAEEEEAAAQQQ&#10;QAABBBBAAAEEEEAAAQQQQACBV15gemfcV54BAAQQQAABBBBAAAEEEEAAAQQQQAABBBBAAAEEEEAA&#10;AQQQQAABBBBAAAEEEEAAAQQQQAABBBBAAAEEEEAAAQQQQAABBBBAAAEEEEAAAQQQQAABBBBAAAEE&#10;EEAAAQQQQAABBBBYiIDfCHp5zWpf+x2r/9w3zKqNI28OXQmZLdeaj6umV9vOWDd8Dv7bkxJ0U/fu&#10;uG95Pnl8f/dMN5xvZE3de1o3F9f/4o27w5PX8BsCCDwvUKqPhpr6pfpK2d+1Mh89v9G5PBLU7+nA&#10;50L/sh/U21VI9aWo3jw3n14SPZQlFU0b+sP7gn4MyvF0HjmjR2gu6VBVK0YDKwY97f8VaNc6x6TR&#10;kl9hRa8jwSPOWRegnIytHI1Ek1rIamcUX9TLfSWiuvd2VH/VvbVkVllQ3eWUtFc0RqZWdLasGPas&#10;0PidNLR+qvs66LNrpnmI6MrajtrzRP3Ej+ZXuJFVbbne0jPzP/5B5+RXJE2zx095LfIyn64Lj2iD&#10;Ia2Y1XTtfFudk/OVW3fVdrctaa5acvWWmrIvLC9y0dmn3n/qZpOhleOBKntEv5vXqSSJpUtXLFla&#10;t0T1OY9S6jqaX68Z9YNyrHVRZ8dMbSttreqUFtC+dYit4a4N/NgaT/1K1jRHrZXBxhufxn5eufq6&#10;Hp/NNQ6aD5f1Hi2J+9Mx0sQetZZ11GDF9r3Ptn8/fT+sj9eaPMtC78UWYaKj+GHKkfrocKC2rvrW&#10;l/TQi6+HbzPWfN/XPJPo3w2Nm1/69CN7e/vRzNaaXouaxpKwN8f73xO1w3E5mV4lmSW+7qiqj+rx&#10;ctSfOvp5nVdRXb2/5Brv8t6mpSvX9XVFj73Y9DNV1vbF7o5t97dsOB7G84ptNq3amuak4qDd+WNq&#10;PxvtK/Znb78b21vis4fa03Gu6WeOzx9nE8gqlt1407Krt/WeUHOh2udkU3Ngd8PS5atqE9cWd03U&#10;LspCbVJ9VJOI1joah3yRfomLN/VPOhv2vYcfxjE2Nn2NCjfU9n/myls6YX9kNsX7jmZhu95et0qc&#10;g6f79u9xbab/1haPJ2MKAggggAACCCCAAAIIIIAAAggggAACCCCAAAIIIIAAAggggAACCCCAAAII&#10;IIAAAggggAACCCCAAAIIIIAAAggggAACCCCAAAIInLOAf9a4qpyYatXqk8La+vNavW3vrt62tufv&#10;+OeCPdNhhp9JPucz5vAIHCqQKcekqdwczz7ZUl7XSDlGWXfTkr6yq6YfnbdEfaGrbI8/v/0F+8P3&#10;vmobzXbMGmqpv3imx8zyKjyPQ7kg4//vmzb45n9tk4++rxARZZEpV4f+eOgl5IlLJhBa7ZinVPa7&#10;mms8d3Kvo+2dh/+Vql+9s3LLrijjxzN7vBTqhz/cvmMbg139XqjHfjYX5KPd+7Y7Vj5Q3F9pdfXl&#10;N1pX9NPz/Y5ffEzw42aJZ2Wo+/nYoNyhXq5sLdXhs0c9eL+eA7Sr1wwLz0jTP+2npjyctvJ/Yg6Q&#10;P3BQ0fw7+dYf2Ohf/FeW//hbCjHzrNvjHHF/Z8q+8hwwnUO09SwsFd9FS3N+qkwVPwEX7WlsGWn/&#10;xzujuBu+HSWgNhu0ljK1m7K3O712R23Pc5dPwKfiQceKzXu6zsonWr+l7EdlCPpAMePi45uPISPP&#10;tHtu98pm0+PjXKk+ytF84QihDULd8371i2ePeUSeMr/K7Qd6L6AxafWWMtU0Nhw2Lp323FTvoAyw&#10;ZPVmPIVi446Or4wwPx/1Ec/7Cg3lZ2qMnknx+mucCz52K/Ot1Jj9vN1MjjSjnWjNN1FeY1/zluYH&#10;q7VVd78OM9r9EbsJmh+D55Z6m9C845mX3o5CU/mtMUtzAZU4on6v/FO6LuXWAyvu/dRy5bHFXEvP&#10;ELyAxTMk0ysaQ5SF63nixVBjzCIa8QW0OFGVPAsy13u8yTxyNNV/vY9rTeLDYsGa5ESXho0RQAAB&#10;BBBAAAEEEEAAAQQQQAABBBBAAAEEEEAAAQQQQAABBBBAAAEEEEAAAQQQQOB4Avp/bVMQQAABBBBA&#10;AAEEEEAAAQQQQAABBBBAAAEEEEAAAQQQQAABBBBAAAEEEEAAAQQQQAABBBBAAAEEEEAAAQQQQAAB&#10;BBBAAAEEEEAAAQQQQAABBBBAAAEEEEAAAQQQQAABBBBAAIHFCSSNJav9yt+fHlA3aI93cT7i8Kv1&#10;liX658Vv5N6bjK07Hlo7q+tW3E9u5t4djWxSan/ayh+vJZm2qepG9CMb/eUf6Ti5Ze/+kiWtdW1T&#10;6IuCAALPCngfC/UlC5WW5f2OlaOBhWpTjz7pa8++Zq5/67CTzTs2+eCvLFu/ZdmbX1IF07kekp2/&#10;agJqZJlietWufL6wsrCQBKtr/ghx1vHWX9okz+Mcs//YqZTUwUJjWf3L56ahJrQds9Vr2tVLPifJ&#10;M9Ra0bYcDqLnoX5xqHEPvy4Vs2p9+vuhL7hIT6il9HbVhHJLmqtqR1q7xPOZZx11zBAsba5b0M+i&#10;u21lfyeO3emSHqstxq8oCns02J32GJ1zqba+0mhZRWux+Rsc7ltN071erL6nzXL146JUBf2PQ65N&#10;CMlee9Umw466Z275g0/0+8DSt2+Zr2MPffHhVVnsMzrHkMq+ruuva1MOeudQZ9UhqVr9579h1S//&#10;utxaWopPFuig9wMaY/v/+n+3cjyw2i/9XatcfSP2z7NUwttEMdHaSG3L2quHNaOzHOIzr/WmOtFR&#10;NtW/JuXEUs1V3tebWc2ag45Ndh9ZunzdwvpNvaU6pFF/Zo9H/+F78Hddbc1TmfpvrvdPhY5398Yb&#10;9pX3/oYtvf6emv9n5yyvo/l4p77j/eVF7+1887MXHVV1y3WNfcy1alXjbvtYx/Z5fKzX9HUdE9k2&#10;fF7S9Sxaq2evVtyD2r7+VWTi40npXl5d1XfkdfU/vOX4WFPxMVp9dKg1QXxcP86xhLyw/O5PLah6&#10;yRWNd83lOIYcu0p+nrub1vmD/1ENd2CN6zeto74f1DbrmtOXq0s68+fbqb979/Pvttr2o2uv27Ve&#10;1250d9TXZHPsg7PhTAR8HNFcGYv6vs8hxd0P1c8KS9Zu6r+lnLBNnKlSai3qM2V3S2vCqqWttWP1&#10;8TMdcs4v7mk++tbdH8bxx8dzb+D+nuNr175gzWrNcjnPunh/ju9fvDP5HyrxKKmur661G++NSvE5&#10;viGAAAIIIIAAAggggAACCCCAAAIIIIAAAggggAACCCCAAAIIIIAAAggggAACCCCAAAIIIIAAAggg&#10;gAACCCCAAAIIIIAAAggggMB5COizwJWamTJ6qsV9+8WWPt9946tWUy6B50zMIlPiPM6KYyJwGgGP&#10;O/BslUzJIFuNpnWVodQcdC1V/kBQfozneeib9fKhsjyUPWmeSafcSX2O31+X+POzKjHHp2p5d9PK&#10;R59Yfv99y26/q/ywseUffifWJXntPQtNzySiIHAZBZRK4bl4yoaJOVXDvtkBzTlXhs56bcneWX3N&#10;dkZd6ypDz+enLfXNH27fsRXNXw31P8/S8ByL7qRvn3Y31Ec9c0rZaOpLNxsrdrW+EvvoieY1HWe9&#10;3rZqWrG++r3naPR0/I7qelWZmZ6T9KLMI6//rraf7GV7eAKHZ9nWtE+lAKna00yOz1xBjSlF95HZ&#10;7n1lusnF89x8gDphSdrLlr77y2aeh+ZZfCoe8VJPa1ZNfPzSPpUJMpZVX+dVKhkkxBSouCnfTi2g&#10;HCjPi1PGZNnvKmdlfOo98cKLKqCxZeeBBpxNCy3l5y5fUzacsivnUHyM6CgnbOJj2gHDgPdpX5PE&#10;sS2uQw4YUx7XS6NYtRHHkzi2eK9/dDdm5sX8ymXlZXuGoO90pkX7CxXl1d3S8ZXl/ehTZZ/1LLRX&#10;4rFNGYFxPvAxdSZFx1MOoaWew6ZMK895jclHM1ynzaSeezvx8d3z6IYaL5QFlTwe82d9HQ6o9P61&#10;Vh08q9HzTOPUoDkuZvsd8BIemq+AX3Vfb8Sfuj6Thx9pLTC07Nbb6jPKmVU/j/mC863Gifcec3DX&#10;bljjN/4d9XPl/61eP/E+eMHsBXxuCrq3QtC6r+xtxfeSSa2p9rWA8WX2p8MeEUAAAQQQQAABBBBA&#10;AAEEEEAAAQQQQAABBBBAAAEEEEAAAQQQQAABBBBAAAEEEEDgAgrM6v8FfgFPjSohgAACCCCAAAII&#10;IIAAAggggAACCCCAAAIIIIAAAggggAACCCCAAAIIIIAAAggggAACCCCAAAIIIIAAAggggAACCCCA&#10;AAIIIIAAAggggAACCCCAAAIIIIAAAggggAACCCCAwIUV0I3Zj1tWdePt1G8Q7jd31k3d++OB9UYD&#10;W8oaT93wOVhv0rdxkcdtfdMsqVij2rB82LHxX/9LK3Y3LL35jtnSVbOiOO7h2Q6BV0ugLC20lnTD&#10;+6qVw55usL6jPnPFvE+dRymtsOLT9633L/8Xq33+5y19/UsWsqD6nFOFzgOBY85PIDajYCHNfHpR&#10;u8r3mnqwakWP6Z8X/z4qxpbnhVW0bZyP4jMn/Fb6sSrqY8tWbN63YrBrsTmfcDeXbnPN4UnN52yV&#10;Ud9sPDJL00P7cdpcseY3/qG2G1i6es3KSzJnl3luRX8rtpfQWNI5Kv5Z65J5lyBfa69o4ZNa2d+1&#10;YuNubMuh0bJQax/qPMt6jXXum+OOdjntM4k61HKlYdUks7w8pzVXKK0SnkRwe/vzuuz38kPPX5yJ&#10;u2n+Kfvd2F4n934S+25y7Q0LlZqVk/GhL78wT/i4VmlOxzWthc9l2lRzCM1lrc31i7eDRVZC17+Y&#10;DG388fet1PuG2lf/5n7zPMMl0ujfH1g56FvSWFY7qeuczrC7Y7zUdz/ROPKgtz3tXf6APNdrTUsf&#10;fGJjtcVk9bql7bWZjTfei9u1loaUzIqxeoyOt11vW+fNL9q15euaCz/b/iNBoo7j1zmO13NGcTev&#10;pB+mu62mNbGkuRr76HGuh8/hud6LdiYjS7WPun76OFpZ1XvEvTFMv5y6eLW8ev5eNHGSvXY/KdQm&#10;tZZ4XOQVKmpDMivHvccPn9svqrjXY/LgYw2CmVVvfE7n4e/BjzuG62TVz8ePPrXJpz/SLjTP33xt&#10;r9sHW9W4WvXHDhsH9PKKTJLYhoI2869h3N493ZWyYAG/VmrE2ee+Yg318crNLzzuegupiTepgcbc&#10;YdcSrRuDj3OHtZ+FVOj0B/H3FFol2o8279iH2/c1L2rNpt350Pm5tVv29upNDQXH7WsnqUc5/e9j&#10;Pt7svUxD0XRcStQffT3jD1AQQAABBBBAAAEEEEAAAQQQQAABBBBAAAEEEEAAAQQQQAABBBBAAAEE&#10;EEAAAQQQQAABBBBAAAEEEEAAAQQQQAABBBBAAAEEEEDgfAX8s9TVmr4a8XPVTc/o02f/PcuhvKSf&#10;sz5fUI5+mQX8U/DNStVq+lx8R1k/3731plXTmn11ed1u6MPz8fPz6hddZcpMPNNGOTP+If6GXlP1&#10;fC/vM+o7MyvaZ3r9Tcvf/ysrNz6dZvPp2ONv/YEVyumrf+P3LG16XtEMjzmzyrMjBF4koNxJZRkF&#10;ZU2W3p+8HNKHPLfn8yu37E7nkb2/cy9meSk6w36qLI3brav21tI1S9VvE/WFTzobtqnMEM/e8dSL&#10;TFkbr7evWSOrxkOc5JvXa7natCVl9eyOfZ/KElPm2cZw194or9mTlLHD91poH1ujrsYMz8DV3Koc&#10;kBWdd00ZQfozjiHPvVonV249UMbRbsw9STzD1vM6dPxjF+WJhOWrVvna70xfEvNFfAel1SvKyk2r&#10;exlFqpNOrDseWq6fMaLv2Adhw4MF5ByzALW+mijfSZmG07Z98NY8ejkFSuVdFYOepZ4PqPzKOP/7&#10;GDbD4kNErr7by/uxfx6861JZpUoYiuPnwVs8ftTXKD7u+ngyGinnra9c0jtaXyjb7vUvxjH58bYz&#10;/yW3RHlHblV0N6zUWG1aX/mxfTkVmnv5mTMi9IxXS/Zy1kbKOprRfmfOsrfDcqC8RmUXejZcUA5f&#10;DIiacXt6Yd3VPtLP/azm5auWrL+mbL0jctteuDM2OK1A8fAjm9z5SczCTa6/bvnmvZh3mF15S1nd&#10;dTXlC9qYfd1VV4b/G1+Zrm+Un3zhO95pL9Jlep2G/VSZrJ5PXPZ2lfv2VB7lZToP6ooAAggggAAC&#10;CCCAAAIIIIAAAggggAACCCCAAAIIIIAAAggggAACCCCAAAIIIIAAAhdW4DifrbmwladiCCCAAAII&#10;IIAAAggggAACCCCAAAIIIIAAAggggAACCCCAAAIIIIAAAggggAACCCCAAAIIIIAAAggggAACCCCA&#10;AAIIIIAAAggggAACCCCAAAIIIIAAAggggAACCCCAAAIIIPCyC5TWrjasmlZskOtm8vo3LnLbnfTs&#10;hq09Pnm/gXhvPLRCP3WLd30P1qhUrJYkZsO+vgYWGqsWmm09eUFvNv74bPgFgfMVCOpzVmuZ9Xas&#10;7G6ahc+fU4XU49Vfy1HXgsaAUGtaqFR1w/f8nOrDYV9GgRA0J4SKvhIrx+M4RwSdaCOpxjnHz9mn&#10;jTwvbGy5VYIifU89jWh2ytSWmytmDz6yQn1MB/ZDvNQlyNbqmn/NjQdWFhP1aZ+tDykyym59XjLq&#10;/0VxSeZtNYpibMXOtk4ztdBeUZPS+S5ovArNJTWlqpWDvuUPPhRsYkHmixoz+/nIOlpvxdasb6mu&#10;+WpjyULQH6fuL4e0j2M+HMpgma8D9/qYd/VJmVuhNuX1PLxasms0Y78vhz2b9Lat2LyvOahhletv&#10;6fHDX3nMqs1/M7kHb4f1ZjzRot87v35Ueh+e/yk/dwQ/ZqFvpcabSs1M7wvOVg0fkQorhrtal6it&#10;X71t5uulBbSH4WRkG4Nd79WxOXu3upI1LDz8RCeZaLz8nDqd5qZ88hzDaR5wp0ZW1fuo1Ia+Az0w&#10;LsfWGWxbWLp68C6DxnSvmMb3RZjESsi+6O5a0DibLK2Kwvv78a5yT+8r88nEqqpvczyyQueatfRe&#10;UedwvD0czBAN/CnVrZqlcSycaO3gFy5XPcfeJsUUD6JjJRpXfNtyKGl//FxLafnOhuWbdy3RnJJc&#10;Uxs/iYbXf6I+8ugTdbuR7azetJ76nou661ptSWNypm6pMeGA4u/zEz2voVvXY4pUaO21h7X384AX&#10;8tB8BdS3K2/8jFXf+FJck8V12XyP+GTv6i6lxj4fc61SV7tcUWs6Uw99su8F/+b13urt2l/c/7HP&#10;JN7a9T7XbE1rta/d+ILafnJo3zhLVb0nef+L88fejrwuhQ4evL/FOdr7mW9JQQABBBBAAAEEEEAA&#10;AQQQQAABBBBAAAEEEEAAAQQQQAABBBBAAAEEEEAAAQQQQAABBBBAAAEEEEAAAQQQQAABBBBAAAEE&#10;EEAAgXMV0GeA7bV3zVprVl7RZ/71WWEKAq+mQGlNZatUlAdSqB98snotZni8pcyq63sghfI6Yn6I&#10;51OpeBpBK63pNepHs+47ysFI1m8pN2xJ+VIPlBPStbLfVUBGrpwiZSzVldfnGVuqEwWBSyegfJew&#10;fNVq/8a/r36kduyZVYcU73cN5UC+t/qaPerv2NZYuVbqb31l+Xx/82O7ohyN1VrbBsr1+bj7UD89&#10;vSgoU6O0q8qAvaF8n1T9+qQZXv76Zla3ZWX13OtpXPAcMdV2c9jRMcZWU0blUcVn077ycHoT5d/t&#10;9VPP4mhXm8q41ZhxWJFNufmpMqd6lt78nJnn2Ma+fnB+zmG7iWOD6vx08WrUNWbVMuXzlJ6bVFiu&#10;HJDeWBlyMa/I68WY8rTZiX8XX/A81arah3JfTPl88VrMeo44ccV4wUwEvC96/vTGXeVeKaf6yuuK&#10;YazPp9uozYyU79ZRhuY0P+v5NbqPU5M8VxPT+OBPH9V9tb+gPCXPq/SsrrK/q9yuT+PL0rVbMWtp&#10;JkYH7cT7RVtZa0tXLGxpfNtSvuLqDeU8aV3jmUQ+zsWM0KNO4KAdH/KY58JVsmmmsOYKzz56Xu+Q&#10;1y7y4TguaL7StfB2FZrKtKsqu3DRRe3Is2or7/6q2Xsupfa0t9ZddFVe6eNpbTD+8Hs2+NN/btV3&#10;vx7fXxTb99WWa3pPcCNeowvt44uMZ9YdF7q+r0LlfOxtLce24xnUpdavlzVP71W4XJwjAggggAAC&#10;CCCAAAIIIIAAAggggAACCCCAAAIIIIAAAggggAACCCCAAAIIIIAAApdRwD+ZQkEAAQQQQAABBBBA&#10;AAEEEEAAAQQQQAABBBBAAAEEEEAAAQQQQAABBBBAAAEEEEAAAQQQQAABBBBAAAEEEEAAAQQQQAAB&#10;BBBAAAEEEEAAAQQQQAABBBBAAAEEEEAAAQQQQAABBC6kQKmbydfSqi1X61b6jbhV/EbPW/3Ok/rq&#10;4UlZ2M6wa36bdz2tu0OXek1Lv6RWDrpWjvRco2lB+9GOfCsKAggcJhBSS5ZWdd/7sRU7WxaS84ww&#10;Lazo901DgVm9pZ+xlx9Wcx5H4MQCpc8cmdq4t61irCmk0CPBqln1cXvzVjcscpvk+XSeOfFR9l+g&#10;PaUVS9qrOtbEys6WlUWx/+RL/FOitbqFNLFCc3U5HutcXfWIkstH3pdpzvbzKnubak91S5q6xnFB&#10;csQ5zuopUfr6Jmm2rNB6Z/LoYzON26GlOixgzPRVVWfUt/5k+LjPZElmV2rLj9duszrVk+6nov62&#10;39JK/ZKrvxVaMx5etMqUWaj5GlJXUOdV3v/Qit6O5sU1C6s39OBRrz98zwt9Jq6FdR7VRmwDpfrd&#10;ZepLM7MqfRzR9cpSjT+VM3fJoGtfdnZEWVjSaFtSqXormVl1D95RadujnvXH6l97rbkWMlvVe53J&#10;xh0L9YZl19543M4P3sfJH83SNL6X8vddvnN/H7YzUH947n1UbGya29LpdoX+jtvs97yTH/vYr9A8&#10;UXS34nGT9prGPdXhBcVrpatonfHAcl3HqvZRG2s/1aqVDfX7s1zO8cjyR5/a5OEnGmxyqwW1OR9P&#10;9kgKuYw+s47QOF2tRa9yMtDQcpaDv+DEX/S06unrkfzRHb137lmyet3S5auxrb/opY+f9+pPRja+&#10;+1ONo4k9ai7ZxNuFSqZrs95YPmJKmraXzOuh7f313u4KeT3f5uIu+bYwAV0Rvw7qKwud/9QWfCwp&#10;Bh2tG0f6bzlt9ReNuefYTU5L7q17rPcR3370vm30tZ7w9q3i4+xXrr1tV1srL1ibxM1P9c3XPn48&#10;fw8d+5bvRa65noiPxTFb622vJAUBBBBAAAEEEEAAAQQQQAABBBBAAAEEEEAAAQQQQAABBBBAAAEE&#10;EEAAAQQQQAABBBBAAAEEEEAAAQQQQAABBBBAAAEEEEAAAQTOX+DtXzD7xd8x02eRLc3i54PPv1LU&#10;AIHFCnh0SUP5X1VlGHneSuKfk1fuQV/5HMVeXpdnonSVybKfJeR/t5S1U1XGxcw/Qq/MgNC+qtyw&#10;NeVydKzYfqjMk82Yh+AZNJapr1IQuLQC6nA+37TXlVm2osxJzxE6vBd5Rs5r6g9vLl+zirb1vpcq&#10;2+JOb8M+2H2gjI3CHgw27KEyu5RYEvujJ2283r5mS8pmO22OpB/jqjLNPK/DA32UpmEbw471877G&#10;gaMDSXwc6Uz6NlCGiaeHeQpHRee8nDUe54AcePmU+VRsfKLDKZtj7aaFinJs9dpZFHerqg7NrGZp&#10;4t7+iOciDWMu0iyOwT50rTzfyfPkJsoH9PzD2AKQeSkE1G3Kwa6ycu8pYEfZnus3zeaYCTfKRzZQ&#10;vpb30wNHSI1Do5hjejzdmIvt9dW4VD66q2y7R1Z6lqRyDoOvK14wrh3vKAdspf2Gmsa+K7eU85Vq&#10;jPvUrL897R8aj6ymnKe9fKQDXn3yh3xfMWdN46jnj17UDEdfXyp7OV26atnP/IZl7/xizPY8+QnP&#10;6BU+7yirVgvfGe2Q3ZxUwNf4np9bqu/nD5XN19lW+1i3ZHldC4lphthJ98n2r7ZA0liyUvNVOeyZ&#10;Kesx9u8j1tyvthZnjwACCCCAAAIIIIAAAggggAACCCCAAAIIIIAAAggggAACCCCAAAIIIIAAAggg&#10;gAACJxXg/+F6UjG2RwABBBBAAAEEEEAAAQQQQAABBBBAAAEEEEAAAQQQQAABBBBAAAEEEEAAAQQQ&#10;QAABBBBAAAEEEEAAAQQQQAABBBBAAAEEEEAAAQQQQAABBBBAAAEEEEAAAQQQQAABBBBAAIGFCYSy&#10;tEqSWjtrWWFlPG6pxzZ10+dy/2//WRa2M+lb0L/9slRpWqIbQpedTT2v+4zXmma1tp6e7md/O34i&#10;gMAzAkliSXvdLM+t6Gydb5fx7j3sqAMn0z78TFX5E4GzCezNB2nVTO2+zAs1uNKC5o5Glj3edamp&#10;ZVKM9ZXrsSfzzOMNjvuLXhrS1JLmSmzTRWfbLO7zuDu4jNu5cdA5t61y611Lr745JTwD44VU8LEq&#10;H1vR71ioVCxtLXtTWlDR6qdStaSxZDbsW7HzSO1Z7ay1tpDj+3psa9C1cT7R8XwlFqyuPrVUa+iZ&#10;hSE8d67ej6shnba3vWcnZW55vDCHN8Cg+SZptHRBtYb08/r0x1pmji298roe1zpycRf2uXM60QM6&#10;xaS5pCugsU3t8tLU+0QnefTG5Xik8y5imzT1kTOXotC6aHO6P+9vldpcXb2VakayLV2/4WSkJjnt&#10;X7U0s6Xdbct725YsrVuyekOXV/PXDEumvrNcbT7uw97sd8c9Kw45jvcbjfRxTvP3anMvOkapMafo&#10;aZ0ax7tVLRWPE7k/7ftDjdfeJyqT3Grq36XeN1pF/V7vOE9VtNvJ5j3r/P4/tu7v/xPNBbo2uk6p&#10;6rZftKrW0noip73i19Pfn7rySG21mI6h+08v+mfQemRy932NmYXGu9vTup3oWpZqkztWyGGUpfZQ&#10;86Cfq39V04pdbR49LybacN+rcBsdu3ATr8NjtEWrcLzzFih7HXWNYVzjhExjrvrLZSredAt9+2T3&#10;oX3/wYem1Vk8Ax+tbun99pevvKUmPt9z0qomvrfZd/O1Wfxvaz4++bE1t1EQQAABBBBAAAEEEEAA&#10;AQQQQAABBBBAAAEEEEAAAQQQQAABBBBAAAEEEEAAAQQQQAABBBBAAAEEEEAAAQQQQAABBBBAAAEE&#10;EEDgggh4FtHEP2uvzwEX+59F9k8u88H7C3KFqMYCBPxz8Z492azU/RPzj5MGusofyPeyZAb5yHrK&#10;8ZhmrkwzWZrKl0mV77Xfc2ZWVX0233N8wup15WGoaz68Y+XuhpUT5Zf44zEPYWZHY0cInIOAN2zN&#10;P4dkCz1dIe+fmbKG3l25bWv1tiXlNPMnV37FD7c/sQfK3XlfORu9fKiXaWv1n7ayfV5rrltFeTyn&#10;LpoGV5X5VE8q2oX6vP7uK5Npe6DMNdXd88YOK/5cZ9S3gbJsvP4et1FTHk6rqjHGX+cPPFuUv1R0&#10;lW3kfV19PFm7qZyjM9T/2f3rb69xu6Z9e07aXhX646ENfWzbf+CA1/HQMQXcNKtaUDsNMrVBT85n&#10;zJE85qHZbBECwYqt+2bKyg2edbV8VRmfs+2j+2fhfdXXIEPN+/t9M9M6xXPa9kceT/AZaQ1fHDSe&#10;7O9o/6e28dzIoPZZFiPLH35opbK7Ej+HtrIjn8ot23/J7H56x1C9NaaFasvKzbtyfDjtHxqPgsZF&#10;z/2dVfFcuKBMSp8LyrHWTRL0VduFKqrO5MPv2vCP/2crNOZXv/47VvnKbyqDbdGZk6rIEXPZhTJ7&#10;BSoTKg11lYoyPHuW3/+pcgIHlq6r3yij1DMXD1w7vAIuL+0pxnFvjmOTzw0a36vv/Ly+vm7mmbZz&#10;PNxLe504MQQQQAABBBBAAAEEEEAAAQQQQAABBBBAAAEEEEAAAQQQQAABBBBAAAEEEEAAAQQQOFRg&#10;Pv9v+kMPxxMIIIAAAggggAACCCCAAAIIIIAAAggggAACCCCAAAIIIIAAAggggAACCCCAAAIIIIAA&#10;AggggAACCCCAAAIIIIAAAggggAACCCCAAAIIIIAAAggggAACCCCAAAIIIIAAAggggMDxBXSbZ0t1&#10;M+nlum4gvjN9nT/WHXUsLwtLkxDvHT7W793xUPeA9hu/+3bBWrWa6el4I/pSzyetFQupohiLyXRH&#10;fEcAgQMFvJ8kS6t6LrFi1LVyMj5wu4U8WBRWDrqxXyc13eidgsDMBYKl6zes+Wu/a0ldbSxJ4xGq&#10;aUVzSLCiLM3nnYna4kTzR5xiTlsH35H2mbaW9TOxsrthluea6Dwm2J98WUtp2bU3rfX3/tN43iGV&#10;sTxfquLrje6OlaOxhUbdrKUxVGuPhRS10ZDVdNwlrYn0e2xnicZxrXtUgXm3LD/m5mA3nqp+Vb8p&#10;baXetLr60LyP/SLfNEm0SVwdxk29HxfHuS6VhkxTXdNtzUEd/V63VG3Y58dznRNfdMKPn/dxK7FQ&#10;bfqQY+W4r7FG61/ve69MkcFY5+xjjcb1oPYY3zSc9vy9M3n76W5pf+pf7dW59y/vP3mZ22Z/x7Qa&#10;skQPBPWvdq1hzXGwSXM1tstEfX+WY6r3mFRmSxrLpjOgjyOldYZ9G2vOyg5qR4nmMbmU7r2Qjq/3&#10;gOORlbtbFip1iwY+AB2rlDbJJartW3r/mBa5BZkmzebp67536FJGsWj/aT21uhx7e3XysWdUjh/z&#10;BHXOUKlNm+VkpGuo9XZaPX0djnXuh2yk+hca6/JHH8c6VG99Tm1Nxods/vzDPtDkNtm6Z3lnw3r1&#10;lm03taaSsc9JLY2pS9Un7en5108fyUJqpXalK6Jj6xddG79OlMULxOvvE4j36fMqOnbZUR/Xz6C1&#10;c6icU/84w/l76+2PBvYX935s/Vzjjdq494m6+v7XbrxAlgsgAABAAElEQVRjjWrN8nkaq0Oluo5a&#10;ETw+Cx/PC9Uh6L2I99vpNX7y/OMN+QUBBBBAAAEEEEAAAQQQQAABBBBAAAEEEEAAAQQQQAABBBBA&#10;AAEEEEAAAQQQQAABBBBAAAEEEEAAAQQQQAABBBBAAAEEEEAAAQTOV+Dj75r1FLynzBNbvTHNKOIz&#10;+Od7TTj6wgQyZXbUs6piuvR5+HyaPdEdD5QBliviJLGBcp5G+Thmsni+kOcMNVPlTurfXIrqk1y9&#10;bbnyAopHH5gp78RzMUJDWWKZcm0oCLxCAp6FtF5fsi8s3bLdYU+ZGqOY17epvMhvPfiJbY+VYxPz&#10;NJThp3+vLV2xNWVhJZ6753k0nmlywuKvW9Y+2sqx2VE2pufT+HiwOdq1SXndPMXvsOKZtdvK4Mq9&#10;z2ojH1GWtJ84xuiBA6dWf3zzbsyVC+01ZROtxByr+OLDDnTCxz3nyXN5pjlp2r3+7k76NlHuZ1k9&#10;ndMJq/CSb64rrXnEqq14njFLLuaw1V7y8351Tq98eEe5WT1Lb3/RgsakeRXvq7vKEBp7Vo+alef3&#10;NJX76Dmlu8ocm8TVSKl8MWXeHTigHFCzqtqm8pRKZdoV9z80zy5L1m8pC23aXg94xQwfyi1du2mT&#10;1pKyujetuPdT5WcOtKZpy9GPvz9SzuCQnnGktZO7lLny2eaZtXTq6ipz+cGHNvnhn8VzT2993kJT&#10;67tZDvgvrJvMPZjKfXyS8nnyFHPlCw/DBscU0BysXMKgOSTf3bCgnNVS/T+9+oZy0JpxDDjmjtjs&#10;oguon/n4m2vN5+/p0pVr8brPvNpai6a6J0LjV39Xx1EO3V4O5rHnjJlXiB0igAACCCCAAAIIIIAA&#10;AggggAACCCCAAAIIIIAAAggggAACCCCAAAIIIIAAAggggMDLJnDU52petnPlfBBAAAEEEEAAAQQQ&#10;QAABBBBAAAEEEEAAAQQQQAABBBBAAAEEEEAAAQQQQAABBBBAAAEEEEAAAQQQQAABBBBAAAEEEEAA&#10;AQQQQAABBBBAAAEEEEAAAQQQQAABBBBAAAEEEEDgggno1uD653dpP7qs1tuW6J8X/96djPU1sJWq&#10;30Bcf4/7Ni7G2te0VEJi7XT6XLG7pRvB6zjttb1n+YEAAkcJeJ/Mbn/Zmn+rZtn1N7Tpi/voUfs7&#10;/XOllXlu5Xhopj4dGq3T74pXInCEQLpyzbJf+Ntq6oXa3CTOS1mSWZakNsrHemWwvMhtVBRH7OU4&#10;T3lf0kzVWDLLMit6XSvUvpOsomOfVz87Tr1nsI334Up1uqOX8Fzj1RvsqgnpetauWFJvLO6aBq1x&#10;1F5De3navvQ9qVQs8Xa2gDLROL057Gim8FWdir4tVZpWSStWqE+dZ0nUhytJojWi+rZXRG1v8tR6&#10;8eC6yVN+Iatb0dmMmySt5Tgflpeo7fq1iPOm+p5NhlbqK2SaRy/RORx8fY75qNb+NhnpuqsNJhpj&#10;Nebq5I/54gM2c7cyt6K7bZamlrRXD9ho9g+N1b8eDLfVrXQ+8aIGu1Jftta7X7H87Z/VAb2PneG8&#10;DqlyonGlmTUts3Sv75j1NR8OipEt6/HiM+1IFUti5aKRO82/aMRRmy76OxaqNY1/S2rax3TQZj6n&#10;+zn4v9160+rNJUuqDe3jtGOWzj9VX9OY42uJQmsJzXqWaRycXp/pO97RZPKExvtmVtN1TXQuaqu5&#10;xlC9/HxKaXlnw/Kt+7Fth7XXVO1jenqF/fLnOu977+s8xrbTbNtAa5tQSFhtY73e0pygPnjEPr2N&#10;pxqvhajX+E9trut01GviRnybuUAx6Nrkkx9a0PXK3vqy+lj9fK5DMbG8q/+Woz6SNFfUPzL1FV+X&#10;X5ai9w8ao3+w8Yl9tH3fUnVw71WJ+sQ7q6/Zmys3rFAfmWfxrqkDxi66fxwf5oqg8cbHKz++9zMK&#10;AggggAACCCCAAAIIIIAAAggggAACCCCAAAIIIIAAAggggAACCCCAAAIIIIAAAggggAACCCCAAAII&#10;IIAAAggggAACCCCAAAIIXCwBzyf44DtmH3/X7Od+W2EuV5Vr4NkZFAReAQF9FD5V1kBLuRyJ53P4&#10;h+f1WFdZI7k+NF8OOjbceWjjYTc+HvQZ+ixk1ojbx0/azwUpWb2p7LBlyzfuKTOkaiEUFpSPqVCf&#10;uRyPnSJwsQVK+4L6xJ3uI/uo81AJG9P8sY87DxT7GtOSYnZJI63ZG611q6rPnKV4VlAjrdqKsoLu&#10;9VPLle/j2UGbPh7kI6sfsX8fN7aHPWWPecaG5wAVtlJrWT3Oq3sDzLOV07Zl51HM5QhrN8yUn6NO&#10;rzHntPlEzx7AaxI0ztWVdTgd5zSUWU/ZKoO93MPnX3E+jxwidD6VOclRPevIr7FfO2WGlb0dZSQ9&#10;lf90kn2x7cUS8LXBaGDFluZjZbSFq7cs1DTG6JLPo/hY0x163rXajw8DOk5DmZo1jW9dz8ndy+/x&#10;vDj/98J6aBwJSV3LB60lxiMrhvdjG03XbpntZ3XO40T29+kn4HlOK9ctbN21yac/tqA1VVjX8T0T&#10;dVad3q+H+l7Q2O0ZUqZz3bfar8qF+On5TC1lClbqcY15LuOEtyvlG06+/6exDpUv/bqF1evi8YtB&#10;WbiAt11lEgafOzQnVz/3dTXhxNLXvhBz0BZeHw44NwG/rvnGXev+wX8f82ebf/M/tOzq6+p6e4P9&#10;zI+sxqX/1uNNjIIAAggggAACCCCAAAIIIIAAAggggAACCCCAAAIIIIAAAggggAACCCCAAAIIIIAA&#10;AgjMUoBPt81Sk30hgAACCCCAAAIIIIAAAggggAACCCCAAAIIIIAAAggggAACCCCAAAIIIIAAAggg&#10;gAACCCCAAAIIIIAAAggggAACCCCAAAIIIIAAAggggAACCCCAAAIIIIAAAggggAACCCCAwLEEyrKw&#10;ctgz6+traVU3i67pru0H38bZH12ttizVTaTjFvrZn/StPx7Fx/3R3mhs40kebzRd6u9KWrFWtWqF&#10;tsl7W7FOSXtNP7kJ/LEuEBu90gKl+mJ67TXLbrxpZaF+5V/nUdRdi/HQylFfXTexUGudRy045qsg&#10;UGhOKkaPz7TUXJHqn88lw8k4Th0+t4w0p8Rp5ODp6vHrX/RLaC9bCFUrJwMr+ztmzSXNgS961Uvw&#10;/CHz/OU/s6BmUVjR2dU1HVvSXNGQVVncaXnb0XiZttYtpIn+UAvWusk0Zvp4Pu/Sn4xsd9SzRP+8&#10;HllIbV1tOtF6rZj/4Y88vcznjiQ1y6drxEIeY/X3o4v8KnV9qY8Ods0SndnSNUtWrmpSetFrj97z&#10;Yp9Vu6w21DASzaMTK4ZDSxs+1ix+Ti/VFuIKPLaHRTQKHS1oXNcYa7muWebt4Ox9Mu/31Sa6cV9p&#10;a009bc7not13RwPbGfanfmpAqdr0emPF0lTts713TnpfNcvi5+XXa0ntJ01Tm/g6UNdwlE/0nqtv&#10;K7X2Xjvy83drbe/9TNtoMtX/JvHh+fKUVnQ7VkwmltY13ujrsPeSz9sEjQMTK5PSPlq9bp+uXrXP&#10;LV23v6uxSzt5fvPjPOIGsvLxQm9Ko0+SBKv6XK/Xu6d/DfPR42pG51pVr8vUR7UeUJ2C1bXVKeug&#10;V56q+HXTtc3vfWDFaGTV125Yuryu+pygXanKpeaCyf2PLNdZPGgvWSGLoH34e/i1+rKGokzd8ejx&#10;p6L9tNTGKqpPZIjbL9jjVIgv14uK3qZ1/6//wZJGy9rrty29qrlkAeuJZxW9DebdDY3hVUvaKwvv&#10;Gs/W58R/a1zY6u7at+79WM1Z/amMKyVbr7ftF25+QcNFomXFCfrZiSvgZKWmQM3B3s+9U5X+X8+8&#10;NvpdfdLXBP7f5igIIIAAAggggAACCCCAAAIIIIAAAggggAACCCCAAAIIIIAAAggggAACCCCAAAII&#10;IIAAAggggAACCCCAAAIIIIAAAggggAACCCBwgQQ8w6F7z0yf/baaPu+9elOBE/p8MAWBV0QgZnIo&#10;Y6WpDCDPMhrunfdoMrSBPic/+v6f2dL3/8TeWFmz7s03bKA+U1MfaSjL0j9dP5eiz+Yny1es8uVf&#10;N1M9Jj/4M+X5ZBaabeWu6IjEY8yFnZ1eXAFv8s20bl9ce902hx3bGSsr0osyLvb7oVIt7GZrxa7W&#10;lZeknI2z5qH5Pq4qx+YnyT0bKasnVY7GhrLPusqqXKo2lYC2l1U7rcm0OvruGWk9z/vb66i+nW/v&#10;eThHlfSdX7Kw9poyWNTPfT4+U0eXyl78x/5+vD71rGaNpGo71lUsSIj5PP3xQNkgecxBPKp+837O&#10;M+TGyv/x/KlMVp4jdBlLUO5a6RlPnifnWXSUyy+gplj2t63Yvm+mzOlk5aZyvJRnfaY+ejCL5/Z4&#10;RlA376t/Ppns21kjrj08E27/sN5XcuU07Y81B+9x79Gq8uM8Fy+OC8rbqimja+2GzkOPzTvrSfv3&#10;nMV0/aYVH/21WWdTeWO58jOXZpLV9+S85RW0Vqr6WKvxWTmInil1LJ8nO5n/b15NZULF3Mn+NEt0&#10;8aOdZ0X2bfL+t63Y3bL0jS9bqny8aa7fk3Y3fwyOEAW8j9SURRqzFc0qb3zJ0tvvTPu653XNu4/O&#10;8DLEDFDPhvR2fknn8RlyHLArjfHDrrIj9Y5T2bNBeXex3x2wJQ8hgAACCCCAAAIIIIAAAggggAAC&#10;CCCAAAIIIIAAAggggAACCCCAAAIIIIAAAggggAACF1ng6E/IXOSaUzcEEEAAAQQQQAABBBBAAAEE&#10;EEAAAQQQQAABBBBAAAEEEEAAAQQQQAABBBBAAAEEEEAAAQQQQAABBBBAAAEEEEAAAQQQQAABBBBA&#10;AAEEEEAAAQQQQAABBBBAAAEEEEAAAQQQuJwCfuPs0dgGf/Q/2eTjH1rrt3/P0s//vFk+OfR8mpWa&#10;1bO69cb9eOPtSVHazrhrt2xNrwnWn/RtXE4sDUm8sXgWMmtU6lbmuYVqzcLyuoWlK9Objh96FJ5A&#10;AIHHAoVudF+MHv95Lr+UOmpZWNDN5JPWqiV19elzqQgHfdUEghpaliZWTVJvhPpfsFI/BsVQM47m&#10;sLMUvTzJGpY0W5YPOlb2Ohauav9n2edL99qnjS+JjNYbRX/HgsbO0FpSA1L0szeahRQdR+ufpL2q&#10;xuXroNJCvWmh0VxIHXa1NuuNB3F95mechtTWam1VY1HnfzhyIhdfEw5tOp+V6mljX296Ezuqer52&#10;rNbjjoOllly9JdO2WZEffrCL9ozOMWj9HNKaqj0001pZF2nhtSzlPfngu5Zv3bPs9ntWufV5Te3z&#10;dvSLq3NVP6jc+oKFtRvTa36Ws9fuymE3fnnbCPXW0W3oLMfaf626886oY/2R9y/9oVJLKrbeWJr2&#10;L62R5lmWNFelSWa5xjcXHeYj63a3bXTnfRs9+sgqX/oNy9zWr6f6fWxf3u9zr9cc25q3Y70XLHrb&#10;+jnWWNdSf23omEd16idShRU20Tl5KZJg41CxXGtM3+2Zhi2NNX6dfOwr87FGjtRqmf7Wv+m+S60j&#10;xjqq6ulV1fG8f4Y0tXKsMcrr5GzHOw1tOMPi/fTeh6pnaen1N+PYcbLxTueYVaz61d+y3ZWrdi+d&#10;WNjDrKgNXW0s67QOPzEtszR/ml3Ruujf/N5fWLuYWK5rY/H9yOGvm6EAu9oX8GuR+BxYje240NyR&#10;mbfj+Y43+4d//FOXvZyMrOxqbZVWLG1qjTPnMe/xsWfwi79fmGhs/MHmx7Y53I1rI2/Jmd5bfPX6&#10;F2y9uazmvRhTXws9/f7F+6KGULn6gKOyoHpMD8Z3BBBAAAEEEEAAAQQQQAABBBBAAAEEEEAAAQQQ&#10;QAABBBBAAAEEEEAAAQQQQAABBBBAAAEEEEAAAQQQQAABBBBAAAEEEEAAAQQQOJbAzkOz/q6Zf9Za&#10;2Vv7mTLHei0bIfAyCCi3opnVlAGWWFefmvfkg4E+H99XxtNk42NLlEdQrKwpGmya3dVS5mRF+SfB&#10;Qz7mUVQfzzepfPk3rOhsWX73pzFbI6kvq3/u5ZTN47jsE4GFCnjwiA64lxvzokN7js/rrSv2xtJV&#10;+/7mHZsoC/bpjIuK8nheb12zRlZ90a6O/fyqss0ayrnpT4YeDWhD5fZsj7p2vaGcSuUGPlt3z93o&#10;Kj+lr+1i3obydbI0s2WNGRoxjjxuUGZO+raybj2bw02O6fLcTn1c0vFL1TkoP8qU6+LQSvpUvm7F&#10;KqqPp4N4IlKhvJLOaGS5jpXF8c0TSxZfEh17Z9Szv3z4vt3tbSo/aMV+7srnbLXWVK0vU9HY3VB2&#10;XCrzQTdeB13Iy3QC1PVAgcTyR59aqbVyorVysqKcac9fnFMZql92x0ONIZ4XFAdJW6opS9R/3xtG&#10;Yt5QmSt+7RiZQmqCQW0y1GrT/ekl6bqy3JrKr/TcrdOONSc6f/WN1duqQyPm6nlIWvDjKw9tliVG&#10;5ylnzddKZT64oFlHpbKOl3VNalaO+sqDUz0XXpRfWlWWnsbasLthxbBvqWf7+bxGOReBUFGuodYv&#10;pdb9xUAZYhPlB2q+vmyl+PQnNvnwu5Zee92yN75kpmzSxYwxl0eqHAxiNmqiax48Q9jXbccZyy/P&#10;KVJTBBBAAAEEEEAAAQQQQAABBBBAAAEEEEAAAQQQQAABBBBAAAEEEEAAAQQQQAABBBB4BQQu3//T&#10;9RW4KJwiAggggAACCCCAAAIIIIAAAggggAACCCCAAAIIIIAAAggggAACCCCAAAIIIIAAAggggAAC&#10;CCCAAAIIIIAAAggggAACCCCAAAIIIIAAAggggAACCCCAAAIIIIAAAggggAACL7VAWepm4BWzPLdy&#10;0LFcN2lPTTeJPrSUVs9qtlStW2fcs7QMVobSNvu7FtaCFWWhx4dW6F9qiZXaV0M3nq4lVd2IXq/9&#10;W//Qim5XN4Rv6Wbdk0OPwhMIIHDxBNLWqjX/9n9k5WhoyfJV3Uw+v3iVpEYvoUBpaUgsSzPNKRZn&#10;qFK/DfMZzCHaYahkFlorZpr/isGuHjhqDnwJeY86Ja0RxpufWuh3LKxes7S1pq39Klzkotahsano&#10;bOpaJlpvrGj9obYzGS+u0mpDoak2lSRaXxUWqg1Lqk3RFXOtg/eL3VHXxt43/Nx1tLrWeMv1pp45&#10;5+umyiRJqr78VP9S+5oUbvLUY88JyTKtqJ9W5adzUH/Nrr2t09P6c76cz9XkzA/4WFOvaw7tm41G&#10;e2PZmfd6sh3kYxv89b+y8U+/Y83f+net8to7ev1i5vLq7feseutdHU/XUW0hXs+T1f7J1tpFMehZ&#10;Mexbtn7DQq0+3e+TLWb+W1GUttFX/9L7lyToXY7q0KhWba2+pHc9+mOuJajpZ9bOqvZoPNCRguXq&#10;DzvdbRt8+w9seO9DS6+8YWH9pmqiPqOxx79itfQeb+5Fp1/2t63UsZL2qvqsX9/jHFUjk7YbF5P/&#10;n703e5Isue70zt1iyci19qW7q7vRC3ZiJ8FFowE5MM5QQxsb6U2b6UWmJ/0hetCbzPQk04MeZCaN&#10;mUzSiJJmSM6Q4sxwAQgCIEBs3Y2u7tor94z1Lvodj8ilqjKzcovIiurPqyMj4sa97sc/P+e43wDi&#10;5251uCbWfWXNFCu6/EhV7NuMrvZco4ePTaQ8XOl1TblkbxkMdP+7c0Dni7GSteaLnvLLGawxduo+&#10;zovKivaGFY8/NtP9dnblNXVD+e44VejcSL5Se/vLtrqwZCvv/aVFAu2M63FmizNzgvucGoUj1r/M&#10;7+mVpyufU/RcTF3iPSa4F+50nwP17Ux9xorNVStXHphduXUuVla9zXAPGKXyhbkl+eRzfOhcrDyo&#10;Ud03aB14Z/OxThjGkzKk3Zi7ZJ+5cFPhMNm+JJ6fR8VbLj1d+byocn65JzTPHwhAAAIQgAAEIAAB&#10;CEAAAhCAAAQgAAEIQAACEIAABCAAAQhAAAIQgAAEIAABCEAAAhCAAAQgAAEIQAACEIAABCAAAQhA&#10;AAIQgAAEIAABCEDgaQKujbJ6T1ohPbOrnzLT77/1A2H/cfDTZ/IeAi8tAdcYaGUNS+OhJojEV6wh&#10;TSr78Z+bPbxtfWkjrLTmrdDv6f03/C3pXtRdM2jcRKQzFTVaVv+NfyoNzXbQPQnxOe52qR8CkyAg&#10;HR6JvmjO2SeSglTGs3oZHqPvLN60B9ICeuR6QLLTry4Vl5das3ZVGnKJ67GFS/epd79+efv7aHO4&#10;HtO8dNVaadNWTRq2ujaXNtOKNEryqpCC0FBLY2+VnkvWpRnVd20f9c+r9VzRco22MLc+26fd6/VZ&#10;fgaaQGon/+BvbPCjf2Ppjbct/fxvSadOejwqjaRmzayuV85GOkB6tPOO7Dy/Od81gwqtRX64/KH9&#10;eOV20F683161GeXZz196wxrSE5oqHRhnLdtNesXWbw99az8f9wEZdznAt8fd7BP1P6/v/vnzznmi&#10;wv3fuB7ZaTV29q/DY0X6VNKqDPPw9TellSSd6TGx9dYG5UBxKY0w/fP3/phNtT7X+zjwCi+Drll+&#10;pNhVbvHrlId8feMVxks3tL6YHdV+WF7SKWdSZPvSJWlXzpu5RpJSTlRXrLhm2hk2H1K5dPNc66iS&#10;DqL5fc6LVtxIaZVHNamfba2baX0XNI9Pq1t4nH4687r8QRpwfs9XaUyqgXQjn9KwO06Vpzr3iDlg&#10;/xjd03LwpTN0qD1VH+nlMLyGLn0sM3RyKh026Z7FvS3lMlU0jUXjmH/0d9b93r+07K2vWHzlDYvD&#10;mmMaOzM+m6vB1lC/t6H1mPQ+KRCAAAQgAAEIQAACEIAABCAAAQhAAAIQgAAEIAABCEAAAhCAAAQg&#10;AAEIQAACEIAABCAAAQhAYBoJ7O5YO43WYzMEIAABCEAAAhCAAAQgAAEIQAACEIAABCAAAQhAAAIQ&#10;gAAEIAABCEAAAhCAAAQgAAEIQAACEIAABCAAAQhAAAIQgAAEIAABCEAAAhCAAAQgAAEIQAACEIAA&#10;BCAAAQhAAAIQgAAEIAABCEAAAlNJwDexj2cXtUF0ZOXGynP6EFmqjaTnsqY2H9dm4to/vNJG86v9&#10;tpW+wbter/c3ddg/8Koqm2/MWuz7jPvm62nd4rkLFqW18JmfQYEABI5JIMSWB9UBZTv8Dvg4HFas&#10;hnJQNfvVkShXzF2y5NIrFmWK4e06DmuHzyBwSgLuqYl8rxalw3lH7yvNN92if8qaR5cnmpdamgOL&#10;gZVba2EeO5uKp7wWn7OL3Prf+yPb+D//O+v/+M81EBOSUA556aDkdASuZW7V1qrWHJklswtHuOCs&#10;T9EqqNGwuNZSxXrdmjfTWmvcpVROXu5sbC+/fCVmc7WmNeP6Pun6Kb573+r1aIY42OTteWjvdXvP&#10;9jrch7ZLFVmm90nsPjSsvdSrQdkPdm6ftt9z7PNNzftQWVSfteTyTavK51q4X1Xnd0x9j6LM4rRh&#10;1WBgVb87XBdP1CKNh/gnM3OyRav4fmfCNnj7ioM4PWWvozAHWGfTqnxgUVP9qc/4xHDKeg+/vKgK&#10;e9hZ9YgeurDGdLExZ7VE/Rlz225ZpnbmstZwHpQJumuzdY1jfOlVva4sv/feyA5x0JzpZyhQZFpx&#10;eMfO4tMqt3Jz3SK1F/l8Gsb4+ePhZ/h8Pig9G+yW2mnnGs8VwdeUb7xqzQmxfL8WZzu5zYesVykW&#10;w9gNbY2Smu5RxS7X+mIwAW67XR698jGrrFh7ZMXGY81fFyy+cD0weubU5x1Ql3L141F7degzeu9+&#10;Mt9o2oz6Gbp9UB1DHLpA/PwRinKGLhr6k+ycmuK26rF3Ppoa22Woj5viyXNc1W1b9/t/bPmm1jdh&#10;Lp1UR5xhaWWnY1Wvq3vAlsX15qQaP7N21vV91aPOusUhN0ZCmNhbF25ao6Z52QNi5Crhefjn+W3v&#10;vebp1wfU4REV6/u07TDzQc49V5tyj54t5MPdT59vBGdAAAIQgAAEIAABCEAAAhCAAAQgAAEIQAAC&#10;EIAABCAAAQhAAAIQgAAEIAABCEAAAhCAAAQgAAEIQAACEIAABCAAAQhAAAIQgAAEIAABCEAAAuMj&#10;oB8SdzfMVu+rCf0OeOm69GzQzhsfb2p+UQn4r+Dr0j6puzaHXhfSo1hcX7W5975n8caybUjPYkv6&#10;QFIeCf8a0qhM9Lv+Sfx6PpIGQzSzEDQ6TO1SIDD1BFwnpSws/+CHlv/VP7fy3vtWSR8vCMa4RkYQ&#10;jtk/uqQQYhcb8/bm3DXpItXDuX5mpDpfa122OelfeQxLKGj3MTyyPza3JehyhKueOEdKNMoJmS01&#10;pEXiekPBrsiWexvWlS7UfsU1PlwDJFf/vLhtC9mMNaQL5Dbu36tw6tn9cd2WzpZVmtvLtYdim+/U&#10;7fpoM1k95K9hf8y28q71C7d3Itbt2LL9wrl8vPnQfrl2X9xK6QAP9YAea30ykK7Sedm1bd+xnt3t&#10;pPVidT0GPWnZtEX1fLjKkiE69/HzKtvx5bEzzof6V7mmzWnaOKgOP97tWLl8T0QLzcU3JZbmuWdc&#10;UCPbHHRtoBwTmlCfMq1NZrQGqUlzMuQRfeCjmrsWpev5HKX4WiJoRkoDSJqH0YVrFk1IWy6Yp35E&#10;rg24eCXoTZmvt2akYRlEvM8WZuRzgzTeKtdZCznkKIAmeY76q7nKpDdpGueytzXSZJqsDZHmt6gp&#10;G6SfWfzyb6VrKp32sx2Ko3XoqHlCtR0e5zrB5/7D5vyjWXSyszwoxdLTUOB4nNSri+KsYY1v/AfW&#10;+t3/0mqvvqPYcL2u8xiQk3Xfr3ItufjiTYtnFq18fFeabutT14eT9/7oV5aujyrtTNe68/s8ypQR&#10;OM911ZShwlwIQAACEIAABCBwOIHj3DQdXhOfQgACEIAABCAAAQhAAAIQgAAEIAABCEAAAhCAAAQg&#10;AAEIQAACEIDA+RA47c7t52M1rUIAAhCAAAQgAAEIQAACEIAABCAAAQhAAAIQgAAEIAABCEAAAhCA&#10;AAQgAAEIQAACEIAABCAAAQhAAAIQgAAEIAABCEAAAhCAAAQgAAEIQAACEIAABCAAAQhAAAIQgAAE&#10;IAABCEAAAhCAAAQgMNUEfOvveO5C2Ex8uDl7eWh/Ym1KvNCY1fbnu5votftt6xeFrqtsI+/ufqZT&#10;5rQJfax/lanecnvX8kOb4EMIQOAQAmVvw3p/+X+b5bntCUNdoYDTf5XCrP7GFyz71K9o/3ePy2dL&#10;2Vm33g/+xKqtdV2zZ3N4D2tVUOlY9sq7Vnv7q3q/Jyf4aw9jCgQmRMBdMokSq8XJToulnLA/kP+f&#10;tmg+i9LUotZ88PNqY1Xz1B5/P239L8H1Va8b5u6o1gjpZtzhXyn/FHfft8HP/kr5y8fYPWCfEnLV&#10;Psd1qCr6Vjz+2KKsZnFzQQfGbfVTdkRqL21apLWSdTcsnl1SNw7ox1OXnuZtofy80t1SdFRDampy&#10;rtaymny83GGg1djKA+t+/49Hvq6Thv/tNh2nVnvnK5bdfFfp/4A5ZGvZen/zr6zqdXb6ttOEW6A5&#10;pPb656z25pdCHd77SAxSxbKPhiNyOwdHiTeP02wmtJMsXbF4/qIunrI4VX8911i9aSa/LntbouAk&#10;Jlsi8Y/qYqnBqrodPU2a49n0OZL95eZKgBc1WvKPxlh9wu95uoO+rWn9NWw0uKNdUIxnSWrFAXFy&#10;VqPr8ZNqDpyrzfjdlPls6KGznvctufa62Y//zIrlu/KrTY1vSzd2OsPXdm5XOdDZYywey+7TW5o/&#10;1WbSWtKT4rw4mm+V8sGietLGNM5ksPf6FP6SjBg4MdmX+Lo2dXLbdSr/+Dp6u3gerNVDnJaa98qi&#10;I85uwwSLN1doDnzwvlX5wJKFy5bMLo5y9fHs8PxaykketTd2e6H6F2pzVk+zPXPCwfVGsXzI/WhU&#10;IvlToTrdzG2K25+9kM8yMl++bYOf/7Wlb3zJsmu3TsTyfPumTmRap9Y0dwh83Fq0pDk32X74gCuM&#10;yu660knb0kvXZY/n3PMlc9TWPX8X6sC9zWXdO/Rtsdu2d+5/bHV14Mqjh7ah+cPXnntLPLdkjS/9&#10;A/Wzpn4++ZkPRFXmNnj/b/T4Ww3Kbow8UYfuLepf/PsWz2i8nqhDeTJ2qMPitYePR8eqcefs7YZ5&#10;hgAEIAABCEAAAhCAAAQgAAEIQAACEIAABCAAAQhAAAIQgAAEIAABCEAAAhCAAAQgAAEIQAACEIAA&#10;BCAAAQhAAAIQgAAEIAABCEAAAhCAAASeT8D1Yu79wmzlnn77rd8fSwfApDNBgcAnjoB+HO/aJzOp&#10;9JykReHaL2vNlnXrdZsb9GylMWNdxYirHiUKm9m0HrQ+Jsbpid/1T6xVGoLAeAiMpC7K979n5Qc/&#10;MLv7C0vmR/OP+7prRklzKfnMN3X80jM2uNbGm4s3LL//C0tv/8Ji1yhS3F65f9+q7LvW9yu8HumH&#10;JG9/zZKLN3RgVwtjp0Lp95T3PrDigx9afO2WxTfeseipOTCR7saFxlzQB+xLM8N1xVb7HdvKOzZf&#10;NUf6s6MOqWLXaVqTfslQr0kaHtIEmZMeVi1xvaEJFTfH9fSkweO6RHs1B51d0M11HRBJN/n7rbxn&#10;vWIgW6X/MuHimr/tQdd+vHrHNsXVS3ABPbtNeV5YNU3LkpHfmXTxovyOmfSLA/9kf/2W0OFx/HF9&#10;rLUHVkg/Jr58y6Irr8u3XZtqgsV1nTSmxS++a+Xyx/K33Th5xop9wvOZcw47oOujyuPtkDYOu94/&#10;O6gOHXetrPL+e8ovinmtlSOtFXT0eTWe6HNHsdHvWr9SgMqfvJVGlpirXTc//om98eBD+/nsgrWl&#10;G+T6hkXQvj5aU66pVGlYosbCMOd6jnCfnUTxdrR2ihevW+Htqj+ReLpm4JkWNePanEGjTlpMlQvZ&#10;vYDF83PQ8JTOk3Wkq6l5z8d+okUNxq0Fy5WfIrdjjxbbxOzwe9GBcv0v/srKhx9J1y9MTPs3r1MP&#10;jnP3r8yyN75s8dVbw/vZSfl2sFbGSR+1/7O/lC7soqWvvRvm4f07csBR5W3X5At6rr4Omqj9B9h0&#10;zMOV8la6dF3a/4tWSAvWNpatuig9t7OO82Pa9SKdHrK6NCBd/zbS/aVJE5cyPQQGP/+uFevLVv/s&#10;rw1z+PSYjqUQgAAEIAABCEDgxSGg+8Cyu2m9H/5/lixdtez1L+h21NfFuq+jQAACEIAABCAAAQhA&#10;AAIQgAAEIAABCEAAAhCAAAQgAAEIQAACEIDAVBHg/wU5VcOFsRCAAAQgAAEIQAACEIAABCAAAQhA&#10;AAIQgAAEIAABCEAAAhCAAAQgAAEIQAACEIAABCAAAQhAAAIQgAAEIAABCEAAAhCAAAQgAAEIQAAC&#10;EIAABCAAAQhAAAIQgAAEIAABCEAAAhCAAAQgAIGXhIBv0D53UX9iKzZXrep3tLl9/dCNwRdrLdN2&#10;7kMAetoa9Kydd62pzdG3/Hr/LHwcWas+Y7E23tOW6xQIQODUBCKruh3r/92/U6z2FGejONxTr29n&#10;mcwtWvbWV/Rqv8hTHZ0t6//kr6xcf6A6kj1X62WoQFFcq1vtna+xP+aTdHg3EQKjOaRyZ4w0h5hl&#10;aW3Ysru8DvfLgZXh81MY5NWr8ri1ZFWUKh4emZX5KCb8w5e5jPrnTyGNhD+7HdbxSiyqQnlG64Oo&#10;1tg+cfecM3+lvKP2ej/8U+Wnfyu7TirZrL6kiSXzlyxauGDVaf3kuP0Uu7he19rqguVr94d2qI4R&#10;8ePWduTzu5oTNgZbw/WZECTK7Rcbs3LxWLGyOxcUW2vW+5H4uq8PB3+3DRnpuT+5fNOyVz69e3zv&#10;K9Vdbm1Y7yd/YWV7TZ/Eez8ddlQ+E7cWrPbWl3WyH6qCPYmO75bKBoXb8Jyia5K5JTWjMb30qtg2&#10;rcqPcN1zqp34x1lNbGfEo9QcvC6/nLAFHuJaM8TNueCLvt63wN8/mLQxp+i7myuGxcZDdUf9mVOc&#10;y0eqQo42puJ0NvO2rfe7Ib78faYNxC/XF8bU4tPVRoqfyGYbjZ2IdRs6uvcq5m9aXJtVTK6EuEwU&#10;82FtqPMrDz4PfWc2tiJL5Efl1rqg1CyePR4Tj4N+UcjEoZE+pjXF+mmL38s2v/gtqwYdi5euycVL&#10;jVm2047zy5UD87LQ8UTxKAtkv2mtUbW3rNI9cXTFGU6wCEY16Fp+/0PZqbx3/Q0l8kz+vpu/j2yN&#10;cHbkr+v9jWGf9d7nhEsz8+G+/Cjrp0g+Hmn+CPlB4xKJYaHYC0M1UTBH7vXuibLXioH1f/Tn1vnr&#10;P7RGr23Ztdd3P5+WV85d4xDPKK40FtmNT4U4O5FPnKbPPm9trIppaZHWzFGmNeHEJ7GTdqAKcX5n&#10;67HML2y+17ErGyt2aWvT8ru/NM2Eu8X9Wi6fXH7VGl/61u7xva/kWpHqye9+YJ0f/ImWqorRvSXU&#10;oTWP8k7t079u1pp/kpWu14haLKaauTwwrQjXjGLN3/h7CgQgAAEIQAACEIAABCAAAQhAAAIQgAAE&#10;IAABCEAAAhCAAAQgAAEIQAACEIAABCAAAQhAAAIQgAAEIAABCEAAAhCAAAQgAAEIQAACEIAABCBw&#10;/gT8t+vbWnzzV/T74cWgfzI9v7c+f4RY8HIQcO2gmnQrmtIlci2KSJodW426rddbttBp27J+W59L&#10;H8F/MO9aRy3pd7hWCgUCEDgJAdejkO6LdJVMGh/lgw+tvP9LVeSCFIoraYlFs0sWv/55M2msPV08&#10;Xlu1pn0uaZmtSKOpsxl0S8rq9lDjIlwgDZH6nMXX3jK7cCNU+3Q9frBaf2z5z/7c4gfvW7ZwxaKn&#10;25NJi7U56c/WpEPrmphmvUHfVntbdrW5KMkw6WmMdDRcX2grH1hH+jpuo5dE+WJOmlypnidX1LZy&#10;meuZVdLPdV2iYI5s97Q14/b4Z/5ep7al4eOaJa5j59pIkyreklP6+dpdu7v5WO0XNtfrWSGmHflH&#10;V7wH0mHcMX5Shp2qHfVIvhK5BpprLW2uaT5RH1xjaeQTp6r+GBcX73/fBn/9Ly155V1LpRXoMTXR&#10;Iu3L8uFty3/4r61cfajeb4/4fj7mnvACF5ns8R3feGuYt8YYJ5472tIPGrh+otp1CaRm2rSss2HN&#10;n33X3l1/aMtvftq6tQtBKyuvpKOpc1zH9NDiWrytWVWZWHzxphLBnE73iybIXrkovnRTuVm5O0kU&#10;JyMtuUMNP+6H6k/If1nQOhvqUE6wj0cxV+a45mkkDUvX3KrKftAcPMqlZ3qO+8TsYtD/cs0tn48n&#10;7RLe//LRL23w/X9lxep9ueMJfVKXuWaWa1fXF6TZ6Pe0k/Rt+fPg7ns2+N4fBv2yeOmKxReuH3+4&#10;tufr41/5YlzhyUg+5fq05eOPrFh7ZEkufcGa7qH8s6ksJ/TJ/frqc4fWkKZ1l/tnrLWs58Kxuqqw&#10;V9IqrFxf1HNj0JPzPlGORcBztXRte8pV+YPb0gu+aelrnwkp81j1cDIEIAABCEAAAhCAgL57TKR3&#10;/L61//IPLLv8iqXX3hzeH0/rLQNjCgEIQAACEIAABCAAAQhAAAIQgAAEIAABCEAAAhCAAAQgAAEI&#10;QOATTMB/ZUeBAAQgAAEIQAACEIAABCAAAQhAAAIQgAAEIAABCEAAAhCAAAQgAAEIQAACEIAABCAA&#10;AQhAAAIQgAAEIAABCEAAAhCAAAQgAAEIQAACEIAABCAAAQhAAAIQgAAEIAABCEAAAhCAAAQgAAEI&#10;QAACEyUQaWvhePGqxY15K9cfWLX+0KJLr/luzgfasVBvWuKbqmtHab++k/esow2nfR+9XpHvbFac&#10;6py5tDHWfacPNJIPIPBSElDMzcxa46v/0KpyoB7ubrLu+74P31eW3XxHnx8Qw5HXsWCNL33Lqt6W&#10;LtmtY3h9qafY0iuvKw+wO6ZTpUyQQFVasblmlvctml20JGuEeaaZ1sKzW+JeOZB/D8rcfJ45uZf6&#10;lbHmv5ZcPrKq3zYrdSzxVl7mUll+/0Pr/fBPNP9ftsav/I5FWfZsvGs+t4HyjHJEVGtOBEil8a86&#10;m2Ya99rrv2LJpZsHrEc8bx0y8rI5uXDDkvnLGlPltBMUX99Uh7VxSJ1RbcbqX/0Hlt36nCWvvntw&#10;Pj6kjuN+tJV3bavf1XC53abYSGyxMfdUH7TmW7hozW/8I+EbcfHx1QXbNKMkseTyq0r/20eeskSH&#10;47kla3z521apzeG84edsn69ntZ1df1NNbB/TNbHmlRCvvnb0UKusf8ha02sMdcaZZZ/5psUay/TW&#10;Z7Q8Pdl4Dus7p7/qsG9C7fO396lsb+hpl83ErPKxzurD5gYau1wxHmJ/YhacTUNiV3WUr5W3I/n4&#10;uIvngVW119O9jseX+289yWxxRvGlPOkj6cfHV0ILNq+8ksiPgud4/Gge3NKjrjEs80LxNoyNSHEW&#10;ir/VPDnuEtrVvaBFqUJfc8nQwuc268QK9WOwnQdGCGteh78+RYhEad1qn/915TZVpDbKKreacptm&#10;/KFdqjvXnWyhfJIlw+0BIs07ydJNKx7fsfzBh1b/1Fee24ezPqFsb1qxfFd+3bT08ms7+fzY7ah/&#10;a4OOtQe9nTqyOLGLzbmwzHl+fZorlLN9beRFCFU0P4vj1BTNcWVX6wn1odxY1YBrPSMGp3KsSXfe&#10;wWv9W/+Vf0/3Za9Y9voXzsd+jyGx9DQXNZsK9Zpyn9+HvvjFVxztfscebK3InxO7vXDZ+lnNvlHF&#10;dm32knx6z5rC/Vx9jHWf7OuYfYuPiXJGeuuz1qp5rnrqvO06NDfFiuNR8OxU5SF1bXPD3v7p960j&#10;lt99/TOm7D30TT35/ftJ1547jfACAhCAAAQgAAEIQAACEIAABCAAAQhAAAIQgAAEIAABCEAAAhCA&#10;AAQgAAEIQAACEIAABCAAAQhAAAIQgAAEIAABCEAAAhCAAAQgAAEIQAACEDgbAvr9r7kG15e+bTYz&#10;b9bSb5EpEPiEEvDf7M9IEySR+MBAv4zvx6l9+MpbFknr7mEWW564JksVNI8a0p2UcsUnlBTdhsBZ&#10;EIgsfftr0quat6ornci9xbUvag2LW4sHy6hITyOVhlj5+X9fGmHSBRpF5G5USpFD+jzxkvTZhvIy&#10;e1sYvVY7rXmLmy0rN1fM9KjmLj6hs+QaYgv1GZtVzK9E0s3R+0JaQiu9zaARmI50fbzCWLljK+9I&#10;s7YftMdcxySVttiCrnWdm4kVdStKakHro5It5nO9a3+MQLTEJXMdpdER19Vti6HLGB2IagzGu4bU&#10;w/aa/WL1jnWLwmakBfjVD39uLemGffeVT9mK7OyJdSXDnOVUFPdd6b5E89J8SVOrHn9s1pd/Slcr&#10;DMEkOuGwpEXjGlOR7CnXHpi5HlxrabIDrL6Wjz6WDmxHus+vWnrzraC7+LRWTUDiOmtC5156onJW&#10;vnuYDTIwufYpi6RNOM5SKrdtFp2QQ7bbacl/MmlLlXrEHs+SE/L1iNSnbKDYKWXbju7Y9kVPPyuW&#10;kuvvmv3aP5ZGo3S5fd3v/jrJovbiizcslcZwlGYWLV4ZS+ue+yPPudKPqlyD0HUi/f2k+3tg75y7&#10;z4FfF4OrllyRDltNuomTti/4xDsW/ervh5wVS7tt4jaIg+eqUnkivnDTkldkj+b/YxXX/ZSmXX77&#10;R8p161a5juLJs8mxmt49WS1uSVvYtbVc+1Js9UePaZm8dnty2leR1kVRYza4krOI9uqfnbbyCV5f&#10;Kd9WmksjzeWu3aikcgatyx/kI4Wvzdw3GjPDXHUGNR9URVX2rfvdf2H5hz+y+pd+27I3vhjy7+Rj&#10;/SALp+W4zyPS8vR1v4vsKWd9UmN8WkYMOyEAAQhAAAIQeLEJRNKXj3x91deeX743yMTv4ZzP6H7t&#10;VF9IvdicsQ4CEIAABCAAAQhAAAIQgAAEIAABCEAAAhCAAAQgAAEIQAACEIDAuAnof/mlQAACEIAA&#10;BCAAAQhAAAIQgAAEIAABCEAAAhCAAAQgAAEIQAACEIAABCAAAQhAAAIQgAAEIAABCEAAAhCAAAQg&#10;AAEIQAACEIAABCAAAQhAAAIQgAAEIAABCEAAAhCAAAQgAAEIQAACEIAABCAAgQkT0Ibw0eySxUuX&#10;Lb/7nhUPblt8+XUZ4ZuLP1V8r3GVRlq3GW1WvdFvWxRpc3XVsTbYtCpqWl7kYX87PzXVRnutrG6l&#10;bzo/2vMuVMAfCEDgxATi2ozVv/67z1zvsRjrUSneqqoMm8A/c5If8D3Gmy2rf/m3n/rYr68Ur8Nw&#10;9Xp8I3kKBCZJoOq2rf1n/6uVj+9Z67f+I0vf+IJZXlotTXbM8OmkXwysdGdN/J2eT1rcz7NMTh9b&#10;pTqrqtC8JqngU1R5UlMmcp1yhDpp5eZj6/3kLyy79qbZF/6emq7psafTOq3MtUlu3g9s4lp9AuYp&#10;dxXKXUXfoqRmtc983eqf+prGWeuKJ8purnri8H5vfE2yt1/7nfPUsUp5sKcNgtd6bZup1Wwum3nq&#10;jKO9TcU2uv4pqzyPup+NsXi+Xu93rO9jpjH2f7UktfnG7DNNJ3OXLPnG742sEctYl1SaO3Y46ZXH&#10;1iH5P55ZsMbXvr1naTecO7a7GKLyqXkokV2Jx9aoOJFSMXeUkixdt/TiDdkl//B6p614Z31c6kNf&#10;qnodHRivTzyDSM25X5jW5RYn2gRbG2GbNsV+5sQpOODxpFwdepTu+tQ4LHc+hXzuUWd9GCOKFV9r&#10;zdWaVvvwx7b+i+9Zpnmq/ulfG0fzoc7gPhqpGbWZKmAHHpuyoaN475Z9q+v1E/HqQZ1ozhwM14Le&#10;h7F6m/hUyrXOxXyuPkZjpXwwzzXvek/9OvFN5Z/hvR87cVFlRRGqDH6vempxJmye69xz/OPSBpab&#10;RnJ4LKtpTnzNej/7Cyt1P1xqDoh07JkkemKbDrtQFsmn85W7VrbXLLlw3ZKla8Ocd9hl+3zmfcvV&#10;o9X2hg00LpHWN85gRvfvPicMQe9z4c4hEVIlUZQMxzQA0/cFyr+Fv56mkg/XAJW+syj1iJvzExrP&#10;s4WUXn7VskuvyRU9ps9jDtTAD/w7HncM5Vx3sikpvrZ5pJja7HWDP/v7tfnLFr/zq9ZavC6c+9zr&#10;ao45dO2mmKq9/jmLXtc9Ssgez8JwRKVy0JP5Q0eFsql17dWNFdvUGijWesvjqnK2Xp5Z8w4P8xcC&#10;EIAABCAAAQhAAAIQgAAEIAABCEAAAhCAAAQgAAEIQAACEIAABCAAAQhAAAIQgAAEIAABCEAAAhCA&#10;AAQgAAEIQAACEIAABCAAAQhAAAIQOCcC0tmzN788+q23/zhYDwoEPqEEZlLXPpHugOtDKRbWFpbs&#10;3swF66w/sCrvDn9TLy2vmnRPdhU+PqGw6DYETkNAGiPR4lVLl67uX4tPRUGDSM/7TUuKz/jSKxZf&#10;ubX/9dtH99Pd2Pmskv7NdcvnLlt052dWrj2w5KrqS1yLbtio63jUk8yWpOlyp71iRTlQ7Ee23Nuw&#10;jvJE07WuRmVHI821NVyCQ1U008yatYa5Os7hRZ/7KWcyB6th6elFrsHl+np7tFy8V03pWXmfpOBk&#10;pdp07amtQVeniUc8zGyH23r6T73tXGPzk9XbYrlpZVzZnLSQFjsblsjIUrqLhbSKerLfNcRi/XPb&#10;p6VEF26YSYutkg6iba2btRZk+vN84Ix6J22uanNV7S4Hdra5ZuX6I4su35QFuzqXZ9Ta/tW4zky/&#10;a8Xq/aDxmLzxeUs/9/csajSf8XGnIsUzadNohE84yLHra5704lEPXLerdO2j59lwWE7Zn8axjg4U&#10;r1vSzitC3DodxYZ02ZK+8ornFtkYj/KEPw10LGg2icGhRSfHM7MWv/0NAdeFe/LCoded5YdusHJi&#10;+uYXVav6Ng6WozZcn65SXrO8p7aeN6hn2ckj1uXjsXRFj2vnOh5Dn/j6+djgeULjUy7fkyN3Lf30&#10;r1v2pW9Jx/LZPOFUg7aej+/TRfNZcftHVjy8bVV3S3Vq3CddtDaw7kaIRb9/CGLXk7bhRWjPh0dz&#10;UKR1T4hxzeuuq+qZbKqK8kf56CPr/Lv/Q3rBqTV/9fcs9nndfXY/Hzxq5/xarc0an/sty26+Y6mv&#10;Of2+c4w5yjWny601Kx5/bOXqIy36NI8oD09l8XnOnemc5q8ocd/Wul/tu+Zj8AX3CQoEIAABCEAA&#10;AhCAwDEJaF08v2ix9NDDnhx+PyWt9nGui/cz0L8zKDubYY8QvzcO6/39TuQYBCAAAQhAAAIQgAAE&#10;IAABCEAAAhCAAAQgAAEIQAACEIAABCAAAQgcSGC8O60f2CwfQAACEIAABCAAAQhAAAIQgAAEIAAB&#10;CEAAAhCAAAQgAAEIQAACEIAABCAAAQhAAAIQgAAEIAABCEAAAhCAAAQgAAEIQAACEIAABCAAAQhA&#10;AAIQgAAEIAABCEAAAhCAAAQgAAEIQAACEIAABCDwySagTfFqTUuu3LL8o59b/vBDq2mjaB19pmwf&#10;m0nr1sqattbfskQb6FVRZavdTUsts0GZW6wNlL2GmjahbqaN8HnYvnjye+090wcOQOClIOAbrD9d&#10;tEl45Y+jbh6/Tx1+vW84vh3rTzfBewiMn4C8r9OxcmvFSm2Wqh1Swx6pjbjmr0Lz7uJ5WVpeFVaL&#10;JOt7God1n09qw41YVWeVDyzKGmrnNJWOn9KJW/BuqctRraVHU/3tD/v8dJcdcllYVfS1WW0mRn7C&#10;mIsP70D26KGFhEUa87BZ7yG5ahwWrXfb9qcf/tDubD2yhfqs/dqNz9obi1etrMrjNef8jnfFic/2&#10;rP24s2HyYIu0LhM+m601zNdrw7zucLet0fMeplXpDnGMuSNYOaxju8bhod13u692u+Txm8bx7gHZ&#10;Myj2O3PPKdsvFev6b8qLxqXZUq+1RtaaeWc4Jtkrd4MssyhNrOr3QoyHhHAuxpyw43KZyuQPA23i&#10;rfuNKFV+GmNxDy2q3B511vVq5K/iuKgcmj382DZ/+h2L5pasPlo/jc0UtTmruSpVPs4L9V/vc8Xx&#10;lsZx0eMqV35SjvIhDlx0D+brwSofd+CoRW+n0Hi4HcrbO5yOAKPUtYU2ZF/otO2NR/es35q1+utf&#10;OsKVxznFxy3Sfans27PO9Zw+EEv/zPvg3OJLr1hcb1m+es+KzVVLL1wdfnac5k5yrg+c8mFx932x&#10;zC25cN3i1rzaPua84217H8vKHspnQ89HfxYaLWvIf7yrzy0BRzKsK9SiWFOdldZJ01Iqj5Pc15HC&#10;KP+qusp5M/4mHJquP96X87R4O8ZlQ5TVp4ahrzty5e87G8vhOY4SrZHM5pszdlk5PKyBjxQQ+8AP&#10;Y3JIfvU43GfUwmHl51L5aJixK8vdKOWfEJxTFGP7UOEQBCAAAQhAAAIQgAAEIAABCEAAAhCAAAQg&#10;AAEIQAACEIAABCAAAQhAAAIQgAAEIAABCEAAAhCAAAQgAAEIQAACEIAABCAAAQhAAAIQgAAEXk4C&#10;e3RaXs4O0isIHIGAfp/fqtUt89/H6/f8kX4r35VO1GPphBWuO6Jjrn00k9Sl8SE9mPAD+yPUyykQ&#10;gMD+BKRfdqrimhpHmb8OilW/XnpZ8dI1y+/81Mrlu5a4ZlXT9YV2Syyxs0uNWcuS1PrSEXIZjfV+&#10;x7akH7ggHZ/E9bb0z/PD2mAzaAf61TrN5tOZoIfjGiHPFl3XXrXyve9aVZ+x9OZnpB0z9+xpJzgS&#10;KU+Z9D9Mmrnm+cuN8aI+N6StUpOmldTC/IC0kQrrqN+lNK8kxBeO6c94i/Ls7Y279uH6w6DrG0kz&#10;ZWlryxp5bg9nF2xL2oG5bG4rBxeyOTlA52S8Rp6wdtkdzV/QWC6ZPb5t1cYjs0s3Jb3ibCdTypX7&#10;gjfSgJOfVtKassGnpcfckgHbzjBGW6Q7U7WlZ7Z+3yrpXSYL1+Ra6r/G95niY+tBJe2nE5dY13o8&#10;n6a4HS+ALo7nmI40pTynhKyhPy1pXWcSKCwVu55vpKaong7XJAPXLvS3Hs7PK+FExfkpUT2vmUM/&#10;dxtOO1aHNqAPM+m5sS6JPQAAQABJREFUxqmaGQT9pfPt8CHGvijj4bn/XHxCPqw8Ua0pX/mcJC28&#10;yOMwaObtY5B/doDvRNKNj2pSmO91wmOoazec4w4ZgTP6SHZpHi07m0HDTk53oJ1n1OALXI3GTfO5&#10;a//7WFY96eJpDSJCU1Zk+9aalY/vWKR1WbU9P+3jlsfrmCrQWiC9+SnLbr6tej32xqx5qNgKWo/S&#10;Zizba2Fd6GtSn2Omqij2iwcfWLH20JJLNyxeUL5wzc2JFpHzvSfUZpX3duZivZuoFTQGAQhAAAIQ&#10;gAAEpp2Ar54i/99W9L/DmH9ntd93RWPupH9HN9D6sv2n/8zi2SWb/dZ/Etb+Y26W6iEAAQhAAAIQ&#10;gAAEIAABCEAAAhCAAAQgAAEIQAACEIAABCAAAQi8dAQm/f/ke+kA0iEIQAACEIAABCAAAQhAAAIQ&#10;gAAEIAABCEAAAhCAAAQgAAEIQAACEIAABCAAAQhAAAIQgAAEIAABCEAAAhCAAAQgAAEIQAACEIAA&#10;BCAAAQhAAAIQgAAEIAABCEAAAhCAAAQgAAEIQAACEIAABE5OoPbWl6zxG//EGp//LW2mrQ2jDyi+&#10;P3qije/ntYle2NzZ9yXX5tJr2hR9Ld+0cnuT4iqyhjaDrqW1sPn0cE91nTx9u3QfQILDEIAABCBw&#10;5gQiyfTWNG/4ZKG5SFOJXkWaS+pPTB/9MrdCj7OYUqJM7fnkVuR69F/yeUpb4QpqpDk8SlOr+h2z&#10;sBnu0ySdx8CqQd+iJDXLkuGcf+YDvqdCN01tandeDUdqUabNeidcfKPgX67et5+v3zH3sQedVfvR&#10;o/flaweviyZs4r7NFVqHrXY3dsdIwzev9Vd8/z3L3/uBFe3VoY/ve/W4D1Yaz8QsjizLtAmzF9nn&#10;68LC/8n2p71veNLL9FcrZuWYuD4b+loNenJz+fpEe+6rdpFOmxbJDks1JsPF+URAV6XuEDyOzqBN&#10;r8sUnyFvjz1PVNbu9W29vyl64ucI5c8XmzPaTLxQHs00rnrtc9cYi8dImiQ2mzZ24rwUy/WiZ/Hc&#10;RUsWLivGlKu3izYcr0pPquLkRo+1aDx8HhGDKIll39GK+2OlHNDXeC52Nu2L9z6wtx/dNRFVBWdn&#10;s9sz5Keafa53C/U0qAord3L70Opk4ZJ4LlnZ2bLy0YfD3HW07pzuLI1l1W9b8eh2aDO79uaJ2676&#10;Xevef996y3ct0Z2599X7vVibtbr8Ndy/P89aXVPWG/bzq7fsg4tXhmOqcSo97qah+HBqfEOu0JrH&#10;2Zb9LaHw8accn4C8Ju/JlzzGR/P48SuZ+BXu673BwO50lodjL7+ItRa5Ul+0Vq2h77CGcT9ZwyJ9&#10;l6b8rKZ3vFHroJ05JKwNzsOuyVKgNQhAAAIQgAAEIAABCEAAAhCAAAQgAAEIQAACEIAABCAAAQhA&#10;AAIQgAAEIAABCEAAAhCAAAQgAAEIQAACEIAABCAAAQhAAAIQgAAEIAABCEAAAhCYLgL+S/iZpCEZ&#10;qmT0e/lI0iu5rUnPYbCjH1RZU1peqfSqdn5TP13dxFoIQGCHgItjJBYvXZcm4IxVy/es6rV3Pt1+&#10;4Roa89K1mZEmiWu7RNK56Uq3brUn/Z5iqH3j57qG24Z0cYZabq47VNl8vWn1xPX/tmvb8yyNkFJa&#10;cPmP/szyv/ljqzZX9KHbtN/Je6577kvVMdIcdH091wKT0k64Sp9YLc5sRtpt3g8vUtyxTWk8Fa55&#10;NYHiDLcGXfvx8ke2qWeHk4rdYnvDEunpLM/M2kA51nXb2nkn2DcBs86uCddZac5ZtHjZIr2uVu5J&#10;u8rH4LTjekQTNY7Vyp2hlk7wg9jK4NvO2j1gMsXbtPa6RTMLZtIPCxp9k2l6alvx2NhUDulr7TEc&#10;qUrxWrOW4jWdvyi/mpdyWWWx4sS9qVJyGriOqfscZUTA9SClHyVmVSGKrhsHnhfTO6T1VWkOrLbW&#10;LGouSGPwkkTgXfvrmHnKJ2nNta47WfU15/WVb30+m1DKdbiVdOuq3qbadX+TPUHHTgZM0IYXZpA1&#10;rnFLueriDY3rvBgIwjGH9Nz7Ip8qtSapyoHmsHlpGjeH/TirjnjeDnrEk0lOPg9HWvtV7TW1OyUa&#10;i3udQD6lwbDu3/6pbf2L/9EGH/xQi27vx4QDzH1ZupXeatWVvvW0+fVepryGAAQgAAEIQAAC50pA&#10;9+36rjSsUQd+D6VHNOHFldZ2VUca6euP9Lylpd2E2z9X/jQOAQhAAAIQgAAEIAABCEAAAhCAAAQg&#10;AAEIQAACEIAABCAAAQhA4OwI7Nld/OwqpSYIQAACEIAABCAAAQhAAAIQgAAEIAABCEAAAhCAAAQg&#10;AAEIQAACEIAABCAAAQhAAAIQgAAEIAABCEAAAhCAAAQgAAEIQAACEIAABCAAAQhAAAIQgAAEIAAB&#10;CEAAAhCAAAQgAAEIQAACEIAABCDwPALaks6iK69b49pb2v+40MZ4ehxStE2yLTTmtEHxcGNkf14f&#10;bFm0pXr8WNjTrrK55qylfoo2ue798F9bMn/Jkre+alFa10E2vjsEMR9BAAIQ+GQSiGJt1CqpXs1D&#10;lW/S6rOK5pFmkujlcM7xaSYvchtUZfj8tPNJlGSqUvWXpVW+Oaw38DIX716tPpyL856Vg7b5vP5E&#10;0ea4VaExqDSv15oak+y0mJ+o/sA3xUBjMDCLZWStduBp4/qglE+t9LSeCQ1EFmupstpvW6foWytr&#10;BB7javuk9fpGwp1BzzY0jmENJuMTxdF8lFr/3/7v1l99YK3f/k8tfeuiVbn79wSL+FX9rhV3f6Z4&#10;jSwt+7Jx6G1u66AqzJnHsvdlL5Hnr0ZrmMcGXTN/pHMCNNn1cO3qLUt+/7+2KEsV2w2173l0vMV9&#10;wO8Dis11q3/2m5ZeufXce40DLfLgVJ4w5SefE0JuOvDk03/go7PW37LNfk/N+R2Thk3z0aX6rJXK&#10;DcGGxszOZ6dv8YAa1HAWZzarPHRfVnjEVFbaZq1lrW//51bo81jj6Xnb57DI50ydUY19fNVG7lTk&#10;R7GsSjVXBEp6em6pTFO5Ti9Cri2ixErlrczXAEeu47mN7JyQyTatMGz7LrcQtEHYDH7UnPuT5rvk&#10;6utWPLpt+b0Prf7O13euH/eLUvfLxfJdi2fmLL78ygma8+AobSDbe3/wP9ib9Zp9/OZnrVvTCkds&#10;L7bmj1GnOGV1+/HN120xieyV1WWL5Ftl6WM9BUUoKncuzxVaz5S5nturMtwZUY5NwIfd12Y+j2WT&#10;X5sd2949F/h3VKudTa0zhvk7UZ66OX8x5OxJz79ulntg7LnS87TyXKQ1QK5HFXvOlt9OeE0QGuUP&#10;BCAAAQhAAAIQgAAEIAABCEAAAhCAAAQgAAEIQAACEIAABCAAAQhAAAIQgAAEIAABCEAAAhCAAAQg&#10;AAEIQAACEIAABCAAAQhAAAIQgAAEIAABCEDguQQqaYIk1ojr4Tf8Rfh9vGub7F7ouh6u0ZTqN/R7&#10;Du+ewCsIQGDKCJQWLV0Lejjl5mOzjWWr5q9Y5Ppwo6IsYHNZU7pITVvubUoHyVWRXMdtI2j7ZCad&#10;K527lfelk9bV2cPs4Bppc7UZ6dQerD1WSYun6vctvi4tHtfOkYbOqfWy1HxUn7H41c9bLF05a0oD&#10;LFg47JBrTLXUl0R5LM+HWk7tQccGrseXjj+zOZ+frn5k96WV4xwF25q9ji30utJmSmxZ2kR5yLGV&#10;tcU0l25iEG8ajccL/+SThnSgooVr4lmzauWumfTJTDpaYy/ua9IXLJbvBT+Kb7xr1aMPrVrT+611&#10;s9nFwHvsdqiBauWOld2OJdfelA/OTKLJqW/DM8WGYrHvOtnyI4/GhrTKZuRHUaw8o1y11l21nnSu&#10;JXcYdHwGHuOUJwmMNKQiadNV0iB1jbrdjP7kqbw7RwIal/Kx54m2Ja+8alFjdjhVHXsach1Zab/X&#10;pSVb9a3qbgS9XZfdnUyRypb0G035Lmhrud+5TqKefX77xBXp4qW3vmDpK+9KLFZzoev7jtZFU8NC&#10;Y1d01qTvp9yh/QZcky7oc+69KZyazmgJ5etA3eOW3U0JXEsHearGQ9lbOovF3feskoalx5Svm5+3&#10;n8RYhkdzS6TvAdyffW7xeTpMLsfOWWOxjkohAAEIQAACEIDAVBEIe7Pou7NK32lUrqcd1tp+/zSp&#10;xZXfx3VCu1GjoWXmxG4gp2qcMBYCEIAABCAAAQhAAAIQgAAEIAABCEAAAhCAAAQgAAEIQAACEIDA&#10;8wh8Av+fss9DwucQgAAEIAABCEAAAhCAAAQgAAEIQAACEIAABCAAAQhAAAIQgAAEIAABCEAAAhCA&#10;AAQgAAEIQAACEIAABCAAAQhAAAIQgAAEIAABCEAAAhCAAAQgAAEIQAACEIAABCAAAQhAAAIQgAAE&#10;IAABCEyMQOkb2R99w+OF2qz2JB5tea+nzV7HHnbXLN5zbDatWxylVm48tMH3/tB63/sjbX7XVZdG&#10;102sczQEAQhAAAJTQSDSzJJk2iS1NMuLoclVZFmSWhoNZxjfrjUvCyuK/Gxmk0QbsSaxlarTtDns&#10;J6FEWd2irKY+i2anve+0HM9dtNZv/Ic286u/Z/HswnBMxgynyntai2hca3WNSS1sljvmJp+o3v1q&#10;a9De9auosv6gbxv99u765okrXoA3io9uMbB1bS68vQaLFUcXsxltdpxrbHU0rQ33O560uVruFeuP&#10;bPOP/2fr/tk/s7SzaRYPpbgrbbycy/9Kj/VPSIlqDbM00Vp4oIdyzXksh2VDcuGqeXy7b0yieFwP&#10;fvF96/3o31i1uWLRqdqV5xR6+D2LAEba1FuJYizd8OEptVH4ivy2KHO1EoUYa+n+ZiFrWen3NIq1&#10;kKtO1aejmF9ZormqVVNcj/rrtm0VHSsbs5bMzCm2RpuKx7JJ91+Bi+eAMZeqlD/7/OkMQrtHb3Bg&#10;hRjrslEeSOJU/dRG7Uev4mhnCknNUt2XDu9eff/3ssptoPtfH+ftEitXZldfsypKLH9020rd34Yx&#10;3j5hHM+yqVL/88d3rexuWTS7ZMnilXDsRM1pDrXuhqXa6L4a9TeTb1xszh15HtDUZ4nApM7HYQVK&#10;slHjNXx9IssmeJHnCdmqPBvGV3yLjdUJtv+SNSUfqHx97P6UjnLLC95Fj3R9u2X3N1asr/nC87f7&#10;Qitt2OXW4pFj4ay7KYRKlanscYuGpfD8p/uQkGs011AgAAEIQAACEIAABCAAAQhAAAIQgAAEIAAB&#10;CEAAAhCAAAQgAAEIQAACEIAABCAAAQhAAAIQgAAEIAABCEAAAhCAAAQgAAEIQAACEIAABCAAAQhA&#10;AAIvGgGXn8j0e/kZaVbtqoA9aaXresymM5bs/KL+yc95BwEITBkBCQPFLWnPzV2ySDo85co9ifY8&#10;pdGn5FCTLtJiXRpI0uxxUQ9X+VjubVhXukRePDe0864e/aDn5JobqfRw5qSRlrgYx35Fum/eXiQt&#10;jujiTWnSSbtLeh2nLtL5iJqzVvvGP7TaN/+JJUs3hpofXrFsj6WhNJs1wrMf8r5sDbrWm4A2Yazs&#10;+qC9Zu+t3rO+NOW89VJ8lnpda0lfrl2r2VajYaXrS6l0B72RLlZ4O1V/ogvXzaSbVW08loixdIEq&#10;1zUacxG3an3ZbGvZKmlcpbc+b9HCZau6bSvX7mv4XQvvAH88K9Pc36UxVazc99G16MIZ+vZZ2fiC&#10;1uNaQm3loYHr8wijZ4N6llldYxnXm5Z95dv28y/9tj2cvyCy/nllA8V0pQdlDwHXOZLOmkRcpePX&#10;2/MBL18YAsoTlfJ7qbnApO0XX9I8VWuezDyfkxUfUaOloFC9nXXpBU5Q48r7opxn6k+IWo9Hb1+2&#10;fDKLxkP3UlFjTs/S2vU5YdqK59XNtZBbY2m5RdIpLHweD7qg09YZrVFn5qWrp5zY7YT1QNDAnpZx&#10;8fjy9eF3/l8b3P5J0F2spJnseWPyRStmrZ99LV1p3RriffJG0CIEIAABCEAAAhCYfgL+FYa+//P9&#10;WVxXu9J3kr7GGvfXVU+A83Wmf1/g+0asLVuxen/08RTevzzRMd5AAAIQgAAEIAABCEAAAhCAAAQg&#10;AAEIQAACEIAABCAAAQhAAAIQmCyByewWP9k+0RoEIAABCEAAAhCAAAQgAAEIQAACEIAABCAAAQhA&#10;AAIQgAAEIAABCEAAAhCAAAQgAAEIQAACEIAABCAAAQhAAAIQgAAEIAABCEAAAhCAAAQgAAEIQAAC&#10;EIAABCAAAQhAAAIQgAAEIAABCEAAAi8hAW29bQu1hmVxEnqn7YqtW/RtvdfWPtzayG74n81lLYvj&#10;yMoNbWqt56ilDaKb87rGd+KjQAACEIAABJ4i4HNIkoZpoioHei7DCWmUaD7xOWc4f5Q63i3ypy4+&#10;4ds4tiitaWNW1Zfr4Ta85CVK6+pzXX3WZrg+d/vEvbcIc9xoWe3dr1rt7a9aVGsK/QTm7kFhVgxk&#10;W0Ob9Q7XGHvNGvfrgXhsDDqBhxOpqsh61cA2e93h+mbcBpyo/krrry3r54oX+a7/q8WZLcinK7GM&#10;xTGqa6zPqUSKXQVv8LA0Gj67Kc63UAyPQvycrJtwsxoT923fCLrKOyMKE7bBc6j8PDwm1bQGuVKb&#10;UW2Ud05zH+BpqFKeVp2Rzwmx5ouxFd3DqJ1HnTVZrIZDCqxsoTFrdbVd9tthvoqzhhs1Niu2K44V&#10;3/P1hmk2HB5Sk23FfXegjcX35OeQzZ1LKe6VxjpE23YtY3j2uVi5UgOivH288cg175ayMd62P4kt&#10;CR04CztHFXlelH2J7kUT5zIaKmUf5SDnMyqyofJzLty0uNnSRu0PLF97HPLq9injeo4UH8XDX4a4&#10;TK+8YnF9RnYO1z/HalN9q3w81OfC48MR6Nis5vBZ3ZfvdP65lepu38dT9ZR6BGTOR2N1ZsPzXBtO&#10;cYIbLKaV5wrZ77FQbq4MeZyi2k/upcolo/VxlGi9PAXFc3auWLiztWKyPri+++5Sc84W6rPyjRPE&#10;15n0O9LXYrLE/wuBJdPclmiYO6t8T046k/aoBAIQgAAEIAABCEAAAhCAAAQgAAEIQAACEIAABCAA&#10;AQhAAAIQgAAEIAABCEAAAhCAAAQgAAEIQAACEIAABCAAAQhAAAIQgAAEIAABCEAAAhCAAAQgcHoC&#10;/jv+mn4b38ykYyRNiqEYxZP1xjo+o88T/5wCAQhMPwHXxJAOTnL1ltnNd81mpCHrOkN7istneOwv&#10;uV6da8YNZTWk49YLWm6FdF/8mvW+NNJc40+fV9KxacY15RPpcYV8MhLh2K5XxypphtjGI6vS1OKl&#10;62Zptv3p2Ty7Xa7DJWWS7eJWuCzIrDR2U2mmBUklHWvnfXNtOrd7nMW1Uv5u9batSE/Oc66r/mTS&#10;b3ulP7CZorTN1px1ZZsEm6RAFdmWdMx6znTaijBGc0sCrUdXfd3UOPt4TKCUq/esam+o/YsWXbwh&#10;37ohh5Q20cpds353/Ba4X22uma2rzxrLZOGKNMzO2LfH34tzaaHQOG3K510TbrvMJs2RHrZ0w5RP&#10;Uj1c73C7DKTBqMjVGG8f4VkicRZpreY5JmhKKa89o0EKpnMmoOzfXrVq9aFZrWbx4rWhtt+J/Vgz&#10;hnS3XF+v2twYzX1PzuVj67Am1cjzfKH86vYr11dh3tqN47G1/aJW7GsJz2NjXlOMq/uubVtpnRJk&#10;1LRG63zn/7Ktf/7fW//jnw99yz+YohI1mtJcbgZN0UoaxL7Gmpoi1mVPNvelQ+oB5jHe74xibMK9&#10;8FivN4dhHmyYXh+fMDmagwAEIAABCEAAAk8R0D26vifKbn3OGp/7dYtbC/oSzf+3mAmuU9VW5d+R&#10;aX1ZSJu9WHtkka+Tp2up/xRX3kIAAhCAAAQgAAEIQAACEIAABCAAAQhAAAIQgAAEIAABCEAAAhCY&#10;PIHd/1f75NumRQhAAAIQgAAEIAABCEAAAhCAAAQgAAEIQAACEIAABCAAAQhAAAIQgAAEIAABCEAA&#10;AhCAAAQgAAEIQAACEIAABCAAAQhAAAIQgAAEIAABCEAAAhCAAAQgAAEIQAACEIAABCAAAQhAAAIQ&#10;gAAEIHA0AmGvvMoaacNaWUN7PO+/eV6sjfVma/Wwt161qU3Ytcld1FrUfnsuwbj/NUczgLMgAAEI&#10;QODlJKCdUH0zVG3UGiaPwUBvNHfoWBynVkvSnf1aK809vTw//eap3l6UmtVqZkVulR5+6GUvkW9+&#10;25hRnwdWdLfU3f16rQ1rxdiZ7IAfIxhfTlTlwMqiryGRD2jMffwnVyrL1d+tvG/xNg9h8XXOam9T&#10;lkzSlqP12kfN9xBe7m7oudwZpjmtz+oKnCpXDMWJWdqcyBg+a7UslKtFYSxLSwPXoa85zaIsrLDy&#10;2cteyiORRVlmUV1r51wbQXt+8+T20hf1sdQYe1wl8sVEufZUseT1FcoVhU8MZpnmhTEx9Jjvye7l&#10;3sawBTUdacwW67OWaSPvqqdx1LwU+fwxLiNGffPq4yqy+fqM9hD3e6lhcfs68id51/YhPevzdHSO&#10;5+9xF+VtDYjiXFZ4vjliGeaAMuQwtzb0QNenXsepefqG620rt9as7LWDRbH8JdNju+qwjnDb9xZ9&#10;GM9dsGThUriufPDBsfq0t6ojv9YcU/U6lt//pcatZtmVN0Y588g1DE/cdgGPDfWj8jlg5BfzjZbV&#10;Na/6fHGU4qelYuVrBa/Hq4kq5eujVnCURsZ6jgwutX7xdaLHg3JQ2db3EfJTygkIuEOIpzvCJPLd&#10;CSzc95LNQcfubS3vrOli+fKNxpylWvueiy+EUIosiZJRZCpvag008AWw8uewKH4pEIAABCAAAQhA&#10;AAIQgAAEIAABCEAAAhCAAAQgAAEIQAACEIAABCAAAQhAAAIQgAAEIAABCEAAAhCAAAQgAAEIQAAC&#10;EIAABCAAAQhAAAIQgAAEIACBF5GAfhs/I22MZKRFsddE1/Go67NG0JbZ/g393jN4DQEITCUBxXb6&#10;7jet8Tv/maVvfU0aWq4f9WRxnaal+rw1k7qrkwSNpt6gb2u9Lcm+SBctqmxNWkC561Cp+Pmz9aby&#10;hfS4gkbOk/XpoJVrD831a6PWksWtC5I9OQtNoqfaOeBtM2lYLeiDeG8knVUU1i66we4DLjn1YddF&#10;+WDzod1ef2h55TqIYiBJktca83Zd6imundSav2KffXTPvnL7F7bY2bR23rO+bPP8O1XF9ZEasxbN&#10;Xw58q0d3pcfW0xiPee5Qu+XyHavUVrx0Tb61YPHFqxJaaljlx/vSE9Moj7doXNWWdTbUvvx69oK6&#10;PdIKG2/DU117iEPlj03FYRHyiGtrVTYnPb+gV+a909C5TmnQjxwN40CaSbl0s8Y/rtODN2jEucan&#10;p2P3+cBneuz/RFiqnFA+vmdVZ82i5qLF8xeldejafifPT9HMfJhHq866JjXXEjt5XccaA+X1QvNV&#10;1e+rfW9TjxyNrWMxfJFOdt+UbnHV7Wg8lW01h1Ua32L5npWPPlI6GYT1y4tk8qG2+Pqp1jKTtqfn&#10;w6LjepUTio1DDTvah2HZ1N4Qd8XXaC1YdZXXfZ016SK90+Tidat/7jetduuzwT8mbQLtQQACEIAA&#10;BCAAgZeCgNZ1kb7baH7t29b61n9s6ZXXJ94t12sO93BhaaxvZPz9mL+ym3gnaRACEIAABCAAAQhA&#10;AAIQgAAEIAABCEAAAhCAAAQgAAEIQAACEIDABAjwK4EJQKYJCEAAAhCAAAQgAAEIQAACEIAABCAA&#10;AQhAAAIQgAAEIAABCEAAAhCAAAQgAAEIQAACEIAABCAAAQhAAAIQgAAEIAABCEAAAhCAAAQgAAEI&#10;QAACEIAABCAAAQhAAAIQgAAEIAABCEAAAhCAAAROR8D3rfPNkptpZjNZQ1s8P7vJsx/J4tRaaTN8&#10;Xm4uayPl0pK5C8OLT2cCV0MAAhCAwMtIQHNLFMXaqDUZzh1F37Rva5hlanFsNc0rYc7RMW2dat2y&#10;Z5H+na6ohliPSHWXhVWD3idgnhIzMU4uXNHjusW1uhA+O5efjusJrvahzMW/KC2qNSzKMpk1Sbti&#10;2yx6lhe5fGDX/rKsbK23JVMmactu+897VSoaVrqbw9jQyb5Gm603rSF7S++LNj6OajV9ch72q804&#10;0UPy2+JYU3xvs4300UCbIBd67MH9vO5O7+fqZJRkFqeKt3xgVa8bxmp6O3RUyzXQhTK3+mzKs5Z5&#10;fj9FkeNUeaE685AjfM4YV3G/3NScsN5vWzJqJ5U/X2ouqP3CyoGPoc9ZDZ1ZjsuMnXp9w/C5essS&#10;2RCNIr6b963T78uOPVHkYeasK81pueza89FOZWfywivWeChnK9notRpOFe9HGOBtkwbFwCLlgFgP&#10;vzCKFSOan05VnEWeW/dv/sjW/5f/xno/+BPZlYYxrKn+sI4IDVTWU/tPmKtr43rdsqufMhPX/MEv&#10;xVB5dJxF5habK1YsP7C4NWfxpVc03zjPkxQfj6G9lcaj1PomVp8uNOYUes71id4e2kCs693vC11f&#10;OVPNKVXpdW+P3qGXn++HIU/IpzSnB3Pd9k475N1PSOI9O/5ymdLHXTk80lzuMXocPzo7Q45ek98b&#10;eJw/bK9Zu9+VD8huXT6n11e/84e28Uf/kxWry6E/R6/19Gf6usdLrjXux3MX7cHcohWmOdFzqOd1&#10;DzOP36OH6bBC/kIAAhCAAAQgAAEIQAACEIAABCAAAQhAAAIQgAAEIAABCEAAAhCAAAQgAAEIQAAC&#10;EIAABCAAAQhAAAIQgAAEIAABCEAAAhCAAAQgAAEIQAACEIAABCZBQPoNzawZdMCebs5/Kt9MalaT&#10;1pHERJ7+mPcQgMDUElA8S7tHwlnqwf6xXSo3zCk3zNaaUqxx3Q/JvkiPabm7IY2xXBo/uW0MOtIw&#10;2dXUmdf59aBjsj+Y8vHHVvU7Fi9dMWu1gn7IQe3vX8PJjrrOnGvs1qV/58pWrruTy+52r68+SR/p&#10;ZNUeepVrR21I4+onqx9ZJ5dWijOUHc7z0xdu2eIXf8eyX/+nNvfq5+ytjXV7+8HH0lHpSapPbKXZ&#10;5zor47DrUKNP+6G0kKILN+RbdStX70nraUuw9/ev0zYVrnftpfam2noYWMUXX5E2X2bR4g1pPs1a&#10;uf7YbGMlcD+T9varxAdJvuT9LaU/F1+8blGzqYNTN3r79W68xxQjPWmSduX32/7uuaaVzUgja6RX&#10;Jox15al4pBXnGkQD6cRV0j4co2eNt99nXbvHmMee6yBKm6wc9F1c6qxbob5TEZAjS3+uXP7Yyq7m&#10;wMs3LJLu4KnyhOtvNeektyWt3Z502FzrdVJBIf+qOhtBszH0wf1N64KJtX+qseDiZwgoF0fuQ67L&#10;q7VSMrdkydU3lVMyaShq3aa57XRF/q82JlZc/7LRtOzWF6z2+d+0ZPHyxJo+m4akEdlel362c/eg&#10;lvaw1pNDrcizaeFItWjMut/7Q+v/5C+t9vZXrfbZ35RPuPYxBQIQgAAEIAABCEDg2AS0Rq30XUZY&#10;3/k9fNBrP3Ytp7tAbZb6HjfokLvevmsmcxN3OqZcDQEIQAACEIAABCAAAQhAAAIQgAAEIAABCEAA&#10;AhCAAAQgAAEIfCIJ+C9wKBCAAAQgAAEIQAACEIAABCAAAQhAAAIQgAAEIAABCEAAAhCAAAQgAAEI&#10;QAACEIAABCAAAQhAAAIQgAAEIAABCEAAAhCAAAQgAAEIQAACEIAABCAAAQhAAAIQgAAEIAABCEAA&#10;AhCAAAQgAAEIQGAqCKTaBH0+a9rH+1pbWRYlNlNraBPlnlXd9bAZddJa1NmxHr4JHwUCEIAABCCw&#10;h4BvzKq5JXvtsxbVmpbdfDts1BrplCROLE2SnZN1pvXzwc77E7/wijRfRVlNU1NuVn4S5qfKorRm&#10;zW/8Y7OvRxbFsTbHVd/Pu/gmvd2uxkOGJKlF0WQlmyttytsZdG2QywciN2JYKm3Su9bbsoEY+drH&#10;378wRXZ2Bz1b67eFbWhzHMW22Ji1xDc8ls1RWldcKXbOy2zZYx67sjPZy1XmFoq3KmzG7Lafl4ET&#10;Gk3ltyjNzOpN5RltBt3bfOm7vE22LHQvoLGOapnSrXLtaYe6zEN9sfMco2/7lLSmcerpXsZzgntp&#10;TTng4sycxlBNL121qLVgNjNz6i5tszrs2S1oJJk1xXB9lLMLxc9GvqXL9kL1mNOj9GM+pw1zw2F1&#10;n+azaqDxCECUt308nrDloJqjcE3uG6PrlFgxEV6kcZjvT59nVUOvZ+XGipXddjAp1lyX7VlHuGWD&#10;QuuIveh0LIoziy+/Guah4tHHqkf5tdHSeW7pGRfPiep78fAjbRC/ZdmV65bMX1JbTxl1nGZ9HaPL&#10;Sw1FqbHP1O9Ljfnj1BDOdX9L5UcD3bu7NZHsrHycngZ27JondIHnicGu/1fdDav6HYvqjdPxnZD5&#10;L0wzclFfI1biqUg18/XyC18qrS9Ku7+5anmVW6x1vufwhnJi/dEdG6SJ1au+PHm8uXFfTLJjfXbW&#10;/t3bn9WaSPcfWiOVsrFSnIZcPU0xtm8HOQgBCEAAAhCAAAQgAAEIQAACEIAABCAAAQhAAAIQgAAE&#10;IAABCEAAAhCAAAQgAAEIQAACEIAABCAAAQhAAAIQgAAEIAABCEAAAhCAAAQgAAEIQAACLzOBWWkZ&#10;pUFf5MleulbIjLRg6tKNivV7/lMoZzxZMe8gAIHzJ3AELRzX9bkg3bOPNx9L92OgLBDZcm/D+tL3&#10;GUhPY8v1aENPImmBRLZYb+2bS1x/o5LeW7V6X3o30qy6cFP6gNKLmVBW8a42ajVp9tRCH7zdvCqs&#10;nXclEyTtHeW4s7alUqM/W7tjDzvrUotyRZShJspbC9ft8tySZa4hd+WWxSt3LJd+mUsWRbrG7dka&#10;9K3Q66G223Rl3njxqpWtWbONZas21yyak+6S69WNpURWrj9WO2pLWlLxwqWglRWJr81esGhNfrt2&#10;z9JrtzTG4j0Wf5MGjmKiXL4nGZ/K4gs3pOUzOd8eC9YJVerrik1pR/VcL8yLfL4mHbbZrB7ySaWY&#10;cM9xjUiPj+3Sl66Pa7RR9hDwNZz0lwIoaW66NuDp9d721M/L0xGQ/1Yal3LlnrxeuX3R84R0K09T&#10;PD6as5pL69J51fwqPdBhjvNgGee84fXLv7bWJIbn+mXeOWkOFopJxTBlCglo3Cqt9WrvfkO+1A5z&#10;aaIxjeRf5eM7VrXXrJqVLudoHXPcHpY+R2u9GEnn07WoXSN53CWSrmf9C7+lIFFe3J4vpsU/PaS0&#10;dqy0FvQ8ESt3WF95Pfd4m1SMKVNJozD/8Mc2uP1jS6+8bnbtjTGu58btEdQPAQhAAAIQgAAEzo+A&#10;r3/7j+5b76//H/O9vOpf/PsWt6QnPtH1qRaZ/v3n9ve4vqwMGvg6ToEABCAAAQhAAAIQgAAEIAAB&#10;CEAAAhCAAAQgAAEIQAACEIAABCAAgWMRGP//C/JY5nAyBCAAAQhAAAIQgAAEIAABCEAAAhCAAAQg&#10;AAEIQAACEIAABCAAAQhAAAIQgAAEIAABCEAAAhCAAAQgAAEIQAACEIAABCAAAQhAAAIQgAAEIAAB&#10;CEAAAhCAAAQgAAEIQAACEIAABCAAAQhAAAKfVAKVbzodPW9TusoWm3P7I6oiqyc1q2lDaCsHVm5t&#10;mPnrOW1o/bxq96+RoxCAAAQg8EkgoLknu/V5a37z9y199dPDTVq1UWsSJ5ZFmVX656WsSusW/TMg&#10;ohkvScxSzVFqpxoMzqDO6agi0jwdZeq3Nsg9/xJZFPj3wjhEaU1jkk54k16zdq9npRVP4pDLdYue&#10;beY9LY1esEWMmHXzga33Oxa7bfoviWK7UJ+1SvZWZa4x1jgrfs6lOK5YY+vtl4VlMnBkpj6IrNCm&#10;yKX68Mko6rvyTJQ2tPlzYVW3PcpmL3nv3QfkoxpojX0cGCiwT95pv7RSjOa5nF15IlGeGFORd9rD&#10;rTX91dwwMnm+PmOzadNMm4jPffu/sNnf+68sXboexnRMZuyptrI0Tq1Vb7pFId59LlzvdZ5BGsXK&#10;7X6OfG1sxcc2jIePr8zJNJdojI9a/PKB8oLngELj2G40rJ/VlcPOYkzla+4bnnB88MTJc2RNXLbX&#10;EZWOd4qn5nwdq9SH5OJ1i5stKzeXLV+5O9bcXyk+8kcfWSQWyeXXLarXhzYfFeTe89TVnuYD76Pf&#10;z/ujHtdscUZzgo/VcYrQxZFyd7I7pqV4Hbea4zR5Nuf6mPuQy1bNgT4H+aPsblnlsSImlGMQcMfx&#10;PKIY8viO9J3Oi+4Dbl9n0LOPtx6ZLA6ddTe4qLVRqjwQZQ3FtOaPc+iJpyRlGOUZte5vVEKW1jqp&#10;8oPKAxQIQAACEIAABCAAAQhAAAIQgAAEIAABCEAAAhCAAAQgAAEIQAACEIAABCAAAQhAAAIQgAAE&#10;IAABCEAAAhCAAAQgAAEIQAACEIAABCAAAQhAAAIQgMCLSMB/z9+U3ktdmh769f4Tv9r39zNZU7oh&#10;56Rz9CICwyYIfIIIuMbHUm1W+cF1j1xfw2xT+h8bg65t5O2g4eZ6Tp45XENpNpsJekDh5Kf/SJcs&#10;mr1gduWWxRduqrKz0CN6upH937tqTyptkNlaXdJ86sVItMf15/KgC3K2yiuuifSgu2bvrd+XFpNr&#10;IUknR21eai3YWwvXrel6SeJh0v3JlH9j102RCVnQbiukn9QVVX0+bUV6ZDa7qMdFiVBJi23toWTF&#10;pBU0tqKRXb1jVWfT4oXL0g+TJrJYm/TE4sXrYT6rlu9Z1ZcG4hOz2xkaJHcq15fNNvSotYZ2nJc2&#10;4Bl2ayJVKU42+l3rS0/KdcM8CmvSxZpRPCQeoz35kPJNXfpI21qMruwz0Pm5xw/lCQKRa+iJlTML&#10;ulJPfMqbcyXg47L22Cpp31VaV8eLV6XbqLX1aC46kW1+rXJd1JxRjpMGmz+CntiJajveRZo3q660&#10;6Ld1tdwWn+t8IvMcTJkuAvKbZGbB6l/6bWt84x9ZPHdJPnrFYs2pxea6FevyXderG2mrHblzfr58&#10;o/e9P7b1/+2/td7f/pnq8fl4gj7iPur+6Y+pKFpRy+ZS6xrTXJcsXQnaqJGvXV2jdVJFY1fl0gT3&#10;tbs0RKPZebU8wXGbVD9pBwIQgAAEIAABCEyEgNZyG4+t99PvWP/9H4TvAifS7BONDNfDtde/YOmF&#10;a2F9XFVaX07NOvmJzvAGAhCAAAQgAAEIQAACEIAABCAAAQhAAAIQgAAEIAABCEAAAhCAwLkSmNyv&#10;YM61mzQOAQhAAAIQgAAEIAABCEAAAhCAAAQgAAEIQAACEIAABCAAAQhAAAIQgAAEIAABCEAAAhCA&#10;AAQgAAEIQAACEIAABCAAAQhAAAIQgAAEIAABCEAAAhCAAAQgAAEIQAACEIAABCAAAQhAAAIQgMAL&#10;S0Ab0YWNkO+/b8XDjyx752sWzWgT4n02qIu0MfFCbfbZ7YnDHneVzTQalvlm1IOeVVtr2tA4s7i5&#10;f10vLA8MgwAEIACByROoCm3S+mSzSRRbLdZGrqOi2cr6A22gehbF601qmusKqwZd1TjcrPUsqn6x&#10;61A/X6Su+hpk0LawsMhqFsWJhuSMxvgIA1FUpW3mXSHZhaJVTLCn0x/YVr9rFxtzVu5+fIRax3uK&#10;m7IpZn2ttdxQtzcTt0XZWa080vJNR2p1s9Tlr8/L8ERtK8Y0vhpRiyL/WwZ7nHkuoG73eVmnpidT&#10;vJPKY1GzGdoru5uTaffAVtwgL2Mmr+qrfKA/SureZMi1oeET/6mKUu5UCKd4hnlhPH0YlLk97myI&#10;0NBH3f6F+qzVdU9T+b1RrLjyPu1zn3Tizj3nwnqS2kzaUAR5PA2bXu91zEN9Zyj9/su5uF2KsXGW&#10;0Gyh8fWYjjM9787Tz2vXR60oipAN3r901T5avGRXZy/aa27/aYfUDROrUIq+niqLFX9J8Be99c9V&#10;8twXG083JratBYsv3rT8o59Ycf+XZjff1XlPLUy8gtMWjVHVb1tx733l6qbVrr2+J0cev/LK5zHl&#10;lpq6VDpG9Xmu3rDZtKlePt3Pw+v3kWwqBmzg/LwyZe59eR1ez/l8qt76GrEsLWro+wp1puz29Niy&#10;85wNz4fFaVuNwvdDlWI1FOW/F7n4Ssg9fbW/ZWuKhUj5xN+nWnvcaC5ZrHVl5fNQ6hn0fEqyJ0+6&#10;baX81LR2C2Wb8/mYRqsQgAAEIAABCEAAAhCAAAQgAAEIQAACEIAABCAAAQhAAAIQgAAEIAABCEAA&#10;AhCAAAQgAAEIQAACEIAABCAAAQhAAAIQgAAEIAABCEAAAhCAAAQgAIEDCbh2RSY9j3pa16/7/ff8&#10;u1oWsX7f38rq5jphu0cPrIoPIACBl4xAKd2bC9I9a6Y1aaJ1glxNP+/bck/6H0oKuetrqLgk0kya&#10;2Yw05lwP6FntJmk91Wcs+9rvSpenZ5HO3dFSOnNmIxGip7JWLI0i1+sJ9qlNz3ftfkd9kG7JGdvQ&#10;kxbKT1Y+sjVpEHlOdVap8uxnFl8NWlfb7flniZil0k3JlW/TPLdI2m1tMc6DxtT2mWds4Liqc5vr&#10;LYsWrph9/FOrlj+WztEXJaAnvTx3krMu4lU+vmuRtNCixesW1RpqQe1I8yW+cC1oP5XLd82kT2TN&#10;ubNufVSf5s3HH1upmIgXr5q1FoPWVLBjTC2+NNXKJ9rKK64Jp3AMLtJM6laTFlu1/ti63/mDsD6J&#10;X/+CYmioN+TRPQj6ZtIW1evtaH9pmJymI67xmUgL0rXFRrn5NNVx7dkSKJbvWNVet3j+okVzi0Nt&#10;qtPkRc+3mbQva8q5+X3psHUs2at5dbbmP1FbNRhY1ZHe5o6fyRZ/fZr+PNHCdL5xzUif76czN8nq&#10;bX1gaYEmTek1Lmoul1Zj+fiO2Wuf1tqtpr55745RlN9LrbUkqqv8lGl+PLqe5TFaeXlODZPcwErl&#10;CtcHzK5/ytJXP21xo6XxuDyMMdfzHHcJdki/OZcWstbPkbQ0NXjjbpX6IQABCEAAAhCAwEtLoJSW&#10;su/JEWkvr8j3lDiPeyetxWvvfs36t6XJ/vBDrf+PubZ/aUeHjkEAAhCAAAQgAAEIQAACEIAABCAA&#10;AQhAAAIQgAAEIAABCEAAAhA4HoHRbtrHu4izIQABCEAAAhCAAAQgAAEIQAACEIAABCAAAQhAAAIQ&#10;+P/Zu/Mfydb7vu/fs9Xae88+c+fey0vyUhRFSiYti4jWKHIsO4qDLDASBAkcIFASBPlXgiAJEOSH&#10;/BAgyw+OLccJYMexHEIWo0ASoY0ipcvlrrNP77WfJZ/vU909PXsvVdXd0+8zt6erq06d85zXs51q&#10;3Pk8CCCAAAIIIIAAAggggAACCCCAAAIIIIAAAggggAACCCCAAAIIIIAAAggggAACCCCAAAIIIIAA&#10;AggggAACCCCAAAIIIIAAAghMTMAXGx71rfe7f9+K9fsWL16y9L2febJI9YETVRbZvBbRayQ1G5Ra&#10;aFp/9jZflHs+aWjt4kRrlBdmrQWLkyWLGvNatJwF7/ac+I4AAggg8HoBnzV8hqlntfHO/oOeHFlu&#10;RVmOnzvJ31qYNfJj65hVMTiVtWFPUvypvdfvCXyb2WK5lVWDoe4dYrO0Oa70cQlm8neptrQ16jx3&#10;Lr/8UZXbthYRNrv83Oun+USlwj3ubuvWSv3A27HK2s6a1qo1Lbnxns3/jf9ICx63ZKr465nV40ER&#10;3R16M0p1fj1I1ZNTLcQ8sqGejKxUpyt0D3khNtWNG0S1uXC51UDt6TTqRG0lf3zXikcfW7J41dIb&#10;n1c5JjCOvqoSk9SSlWsWhwW4M+3pGCfYfNz3zxc6rsXetk9wrJe9Ve22PxrZ5nDH1LO8uVqqzzWX&#10;mvMWq68Vlc4fJo2XHWDyz3tX8nMv1JtenLClRW7ND79r/fXHFr/zVUtXr4eyBhftURXqX1NsZ4G+&#10;8PooLUpVt3sF2y3fq775eDVSPZZ6MNQYNazXrF+v6xr9ICesVO9r3j50nMo/e+o//6xaSzJ/JhTL&#10;Wfoaf8Y/HSipvzerW+3qOzaSba4F26tcY5bPTc/vfeCNx3lYWb71yIqtNYtbalsrN1Vd3raOselC&#10;cpXvR7qf6d5+17pqq065UG9bQ8/5fHGULVHb+smPfmCJFq3PVE+51cLn+qMd5ShnnNC+3nzUJKui&#10;rweVxe2F0CzL4UMrt9f03BEa6YSKdL4Poxov8zDmRmmiNjXuV2f2mlS9lea0+9vrNsj1O6rde6M5&#10;3Rtd0thZFoV+L6Xr8PHhlBpzEj9pg/4ozCdeHv/BrY/YV89sXVAwBBBAAAEEEEAAAQQQQAABBBBA&#10;AAEEEEAAAQQQQAABBBBAAAEEEEAAAQQQQAABBBBAAAEEEEAAAQQQQAABBBBAAAEEEEAAAQQQQACB&#10;N0tA/x4+07+Pbyq/wzNQSmUy7eU4JAq5mFNmVBJ7PgcbAghcNAGP8WinDVtQ9tnj3rbyNDxdzGyt&#10;v63vZcgZchN/di5raRypKRckekUmjmd1NTTEhDARf+vkNj9myLDyMUxBNbFnYj3ZPP/Is0pSjWd9&#10;7eo5SZ28pywT7V9/st9JH/l5Pt5+YJ/uPA75I56PVOrPe/OX7Za+/Pz7m8bfkO+kMdif9dwp6Vl3&#10;NLBCj6tkggXbP+mUHyiDJV65YYWsq437CoPaNmuO89kmemZl3lXKHSqV81T5OS/dMFO+VAifkWu8&#10;fF3ZTwtW7qyb6atSLlt0IB9mImXxNqcssHLjntlgYNHKLYvqrYkc+k0/iOQs13iyrYzs8kAuz3zW&#10;UJ5YqtzKjlUPP7EirVv69pfDfYi/x7+Gys3yeDTvK+Nn9I1tnLnq/SIfjMdCTM6IgFqt5qZq/a7a&#10;9cCSd25onJjMmBjmU+VvKZjNrLsZMrq8j0x1888KnrWpvlv5fKY+G426Idv+QvdIzQfFpx/o6/uW&#10;XLppye0vq0/qfieMU1OtkekcXNmTyfK1kOmWP/7MagPVt3IPj7TJpNI9VjXs6TiJ7rU0Rx+8BzrS&#10;wS7Kzt6D1Z/lFinnN9LaEdlb7yubVZnanj06s011NxxYOeyr7tSOw/3VzE7OiRBAAAEEEEAAgTdO&#10;oOr1wuc2/wwX+e8r/fdJB34XMrML9t9D+i8gQ763ryPBhgACCCCAAAIIIIAAAggggAACCCCAAAII&#10;IIAAAggggAACCCBwVAFf9ZcNAQQQQAABBBBAAAEEEEAAAQQQQAABBBBAAAEEEEAAAQQQQAABBBBA&#10;AAEEEEAAAQQQQAABBBBAAAEEEEAAAQQQQAABBBBAAAEEEEAAAQQQQAABBBBAAAEEEEAAAQQQQAAB&#10;BBA4XYFa05LVm1Y8+tTy+x9a9t7PPLec9njNvMqaWVNfNev3R2EtvVBwrannyym39VqiR9XcirV+&#10;/TfNtLCxzS3rFS20zIYAAggggMARBCIt2NpIappVfIbR2q36GhaF5VVuaZTqZ3/mOJuOGMf6SsKC&#10;sJXPVaexMOxxij7N91SlFRuPrBqNLF5Ysrg+p7Md1/iwBVUtDrs6jeqkXp/+6Z4pVlGW1hn199vY&#10;/stqcqU8Nvo7ahrTNtg/62sfeE/IVR4vV6G6SVQ0X9d4vq57s0SLHOs+LPvcyrjMRf7a401lB5Uv&#10;bsxZ61/6N63Mh9attyy6+2ehblXNKltpI7mHbn12aKdCEQ6qCoqbrfF41Vdbn/nmjVnmH/yB9f/g&#10;n1j9p3/Z0ptfmHpfy668belv/GdW6dyRxvHjj7He6kurin44liWpjqexexqb2uPWqGudYU/9Kg6j&#10;X6Lvq82lE5T/5AX1sszXWhbrj2skZWFXP/qePot9x5pLVy26dFNl1RiaaqVxH69K71hT7lzlaHyG&#10;WDH7PggdcvNSFZrD98oXazyoR4klmo9PXmKVI92N/ZeRt5tYdjUv4+7m9w25j40vOpnKEF+5pbmo&#10;ZsXje1b2Oxa3Fsamewc46Xe3KkorH35ipea+2o3PWTx3/HO4fGc0sA9rsT3QsRIdv6ZrvtRc1LVH&#10;sn7Rhb7qIipr6x6gNuhbKUt9qrdS911HPcqrzjC11/xaR8NQ1jjT/URz3mztjpWdjfF8M7UTv4EH&#10;9oaV5xp39fueWsPsQB86i1frVT8sc7vTeTwunn72zxDLagPzcWYd3THF+h5lPhbMvjX755go8fHb&#10;YcebZjXd+o7HbJ8n2RBAAAEEEEAAAQQQQAABBBBAAAEEEEAAAQQQQAABBBBAAAEEEEAAAQQQQAAB&#10;BBBAAAEEEEAAAQQQQAABBBBAAAEEEEAAAQQQQAABBBA4iwL+r/QzZX01leXgOSz5/j/bV8ZQlFkz&#10;VT6Y52mwIYDAmyvgfdy7ecg1evoyU2X5Ldfn7ZPkkRXKqYk0Rtzrroc8oSJkAI0TNxaVdZspO+pQ&#10;25Ezcw5xVI1fxWfft/x7v2vRwhXLfuoXFdzmGblPtlatrmxDT9Idb/28sIHnLOmaJjHM+TE2B137&#10;y4071lOelqN6vt18rW3vL71lc6kyc57d/E0qlw+9NXkqrcQ6ed8Gp5Uv92z5jvFztHhFocXKXNpe&#10;s2pn02zxmvIg99SPccAXvUVu1ZbyFHceW9RSFtP8qs6x2/6UeRXNKVPMn9u4a8X6fUuvf04ZO8rZ&#10;meim2uptW7n2QLlYSg9bvqrvymI7hfybiV7WTA4WWa48oW4+UHyeZ/OEJCybU9Zipvy5SvlYfu9R&#10;Dju28Be/bzeaDestrthQGT/eYYfqt/6u00kbmgnQ0U7iY5jywxXCpKAmZXSpD7CdEQENfZWy7sr1&#10;B2GeiZdv6MZbeaIn3dQPvM6jeltHUp5ib0vZd8rlm8ChX1k0H8qVtVkpx9GyhvI321ZuKOc3zFk+&#10;k13Qze9BHvzY+n/8z632hb9i8bXPj7PdzjFJqvULouaCFZsPlPO3pXl2RZV7lLlc+xYajwZqH7o/&#10;jNOm3q8xijny5Z3Ex25l6TW+/mtW/9LPWqL7qXCPqqzAmW5+b+r53bofjeoNjTXTHlhmenWcDAEE&#10;EEAAAQQQmLlAOdjxCPXw+Wkiv4A81hX4hxP97kq/Q0v0+6tYv38JhdKKY2wIIIAAAggggAACCCCA&#10;AAIIIIAAAggggAACCCCAAAIIIIAAAocX8P8Tkg0BBBBAAAEEEEAAAQQQQAABBBBAAAEEEEAAAQQQ&#10;QAABBBBAAAEEEEAAAQQQQAABBBBAAAEEEEAAAQQQQAABBBBAAAEEEEAAAQQQQAABBBBAAAEEEEAA&#10;AQQQQAABBBBAAAEEEDhdAS0anVx/T2WIrXzwsZW5FiT2hYmf2fypRpxaq9bU0tJPr7idaDG7eS1g&#10;HJ7VjlGjbfHCqo7w/HGeOSw/IoAAAggg8JyAZhKrZen+8z6bjPKhlaVmmpNMLeG9igau1cfHHg33&#10;z3GRH1TDgXX/339oO//ov7b8o+9ZlMxgkVpVZTXsh3uO8eK4s6sBv18ZliPr6vze1p7dqqqyjUHH&#10;Cl9F+Axt/WJoG6Md3bGNyxxHsS3U2pbGqq+qsCofmRX56ZY4zSy5+QWr3/6ype0F3SHGT+4aBT8s&#10;vXzPm59uoadxdr9bVk015lQ3kVUj3V97/czy2p1ZbSSUIVYZctmXxfTLEOuc+rwQ+7W/4DPFUbTD&#10;Z46Ryu1Dv88J+iwSfjjKQQ6xb6m+vt7dtlGhfqT9na6dNW1Rn2n859PY9sqxKMtIpnvlKL2/6/Ob&#10;aZwKW6hn/azvVSj/3p5TKvVIbagqNU+kql4/+eE2Nx4VB8fUSJfh9TmBTcWIokRGeuBjjO4VvGRZ&#10;5iPQuIz+90ivjTRWjp/ZPa87qn8kS9fCgu1lZ92Ktbs63uSXEah0H5Pf+zicP7n0lsVZ40k9HpHB&#10;+0ZPx9vudy3TeyNdR6IyrzYX9tvK0Q4plVS/D9A3b0GR/irL4TGPdbQzn3xvFdbvJ7zgac2ShUua&#10;C9Xiuht+JSc//IU5gle+WlalPlSoD0VqWeobZ3pTQ93p9+xhb1M1rbLqv1jj5a35FZ0eI5UAAEAA&#10;SURBVEsLzbm6nijVmBlNaKw5Bobfqz2516ycVk1Vz/n4GebkYxyUtyCAAAIIIIAAAggggAACCCCA&#10;AAIIIIAAAggggAACCCCAAAIIIIAAAggggAACCCCAAAIIIIAAAggggAACCCCAAAIIIIAAAggggAAC&#10;CCAwCwH9u/52UrdE/5Z/b/OojpYyhmrKHomVq8OGAAJvsEB/26r1h8quej6rzzM1VpQxVYs9/Ubx&#10;HsrS6Iz6tqXstlLpGj46xHpu0TPSlA10apvKUPV3lLP7kZUPP3zuWsKYpnGulmQhI8QjQXLlFPWU&#10;yeuZSZPYPDrxL7c+s0f9LUUjjW08j+T95Rt2STltIYfETxzU9s6ofBJl6bhzply5WMfwvKGh55V4&#10;oc/bVsqyvWjR3KpFxcCqjXvKXvF2Nel5pLLy0aeq855Fi8ohai08OYe71ZuWrNxQLJzyqtY+G+cg&#10;TjplSVNmuXnfzPOP6nMWL15Whtgp9oFz1Fa8GwzUzvv68nHEt0RtpJW1xnmGw25o/2WvY/WPv29L&#10;Gw8t2c3V8/7qfdczJCffrkJRzuFfGm9qyjlTdl8Yx18wlp/Di3oziqyxvdx4YNXOY6vqym9fuqIx&#10;X/PphMb3WHNLpfywUtmKpszVqfcJXY/PtZ4t6+eOai2dU33RMwEndE3nseI9PzKqt5Q3WFcWqXLy&#10;Ql2cxyvZLbPm8mj1hjW+9ovW+qu/YYnPs2Ebj9e7P7z2W5nrXibvaWzSCF+raf9J3wu8tgjnbwdN&#10;kInss9s/aZEy9o6SATqpi/U52nOrq9FI45XyvGPVHVU3KV6OgwACCCCAAAIXTcDvrfQ7VP/c5J8Z&#10;Kl9bQvda/vPMN+XM17/6Szb3b/wXVvvSN/WLGP0O6wJ/jpu5PydEAAEEEEAAAQQQQAABBBBAAAEE&#10;EEAAAQQQQAABBBBAAIE3QuDJv7p7Iy6Hi0AAAQQQQAABBBBAAAEEEEAAAQQQQAABBBBAAAEEEEAA&#10;AQQQQAABBBBAAAEEEEAAAQQQQAABBBBAAAEEEEAAAQQQQAABBBBAAAEEEEAAAQQQQAABBBBAAAEE&#10;EEAAAQQQQACB8yqQrt60WIvk5Zv3zLbWtQjxi1chTrQA92Lmi5E/vaVaHH0ubWtNu93F9cL38umd&#10;+AkBBBBAAIHDCmgaakSZ7c1GPq0MtZhqrq+95w57qKf282lKB4iSWnhQFVoYdm/uemrHi/SDQMrc&#10;bNDTQrl9LVKbzubi5V7l8vf6SOuzOefuWbwN9fKhDXTd/vjZzZvJjiwGub/+oj2efcf0fw59IB/Z&#10;1qA/LpO76X5ttdUOhtMvwRHOoHKWso1VvvTAPWWpiyiK4oyIHuF6jrmrt5yo2bJI98netyq1uZlf&#10;vPyjNPPlsDWIqr95X59Fk/YGq/H6pFvknbHYc0tkOflod+coy8oe9bas1J+9tcIXGy1rpbUnn29O&#10;ejHHeL93n3atZbV4PC5XemJ3GlO5xr6RxXLR4uL+SqH69R2mtfm4XY0EppP4guYH+verT+nvMxuF&#10;MVcX5WXUt1qU6pvXwMm2cAwZVKVM3MBPoMPWw33EuM34KQuZlXnxfLn1Ytyct2T1llX9rhWPPjlZ&#10;gV70brfr71jxWMeuty27+vbz5XjR+17wnIv59XRGPctLLXKvx/5cQ319Xp/pwxP6+fCbWpEOEJm3&#10;o/FWeV+Qp9fbediq0UjNUSNdrWnJ/KoI9Gdn26qR32e4DtuhBXKvd/WTbDpj7qHL8Zodvd/7758e&#10;9jeso3sjr2ev6abu8a+2VzTvDjQmqAFrrPJ58LQac6JyaZQOVzPuTupd3ib9y8fxCcyVr6HiZQQQ&#10;QAABBBBAAAEEEEAAAQQQQAABBBBAAAEEEEAAAQQQQAABBBBAAAEEEEAAAQQQQAABBBBAAAEEEEAA&#10;AQQQQAABBBBAAAEEEEAAAQSOJ6B/KN+qNZQh9CSTQqkEyriohX/fv/vP6Y93bN6FAAJnV8CzfDYf&#10;2uBf/D0bfut/surxZ89ld5TKzFiuz1tb+XEvyxDKlJvUzpohi+zULlbjWKRxzBLlj3gWifJ6ns7n&#10;0ZiW1azmGSUqpGd15cpJ6yi3plC2yTg15Pil9xy2+511+3DrnjLvlJGjP253dW7J3lu8Zo14Nx/M&#10;g34Onkzvq9qLtt1esL6MK2VvFSr7QLmJPg4f3PX4pZvhO/36MtXDylVdZ2rV2h1loikzZtLbcGjV&#10;xgOLPOtKGcuh7p+ucIuWryl7uW3lurKXezvPtIfJFKh6fM9KZZrFS1cUIraga558dtpkSnq2juL9&#10;o1Mo/7FQzpk2T1zL1Hfn1Ec9c7EaeI6e+rC2arfPhh98TzWxkfquZ0+xHRDQ+BGrz3nOUaVcTc8V&#10;I5PrgM8pPizX71rV2bZk6ZJFrQmOEz7eKFMv8uxCjXHVSDmOU+8X44w9U9Zm5OdueD6qZipvbxd5&#10;86nd70E8C3TYe8E9yHnDqSxW3da++iuWvf8Ntdv5o1+A38CM+lZ6bmCmvGn38bbC9noBn+N8fjzF&#10;3Lpy0A1Zn3v1Ns7Y9exPNgQQQAABBBBAAIGjCHiufNXr6lY4trK7aTv/539vnd/+n63c2TiV++OQ&#10;y764alG9qftN7s+PUpfsiwACCCCAAAIIIIAAAggggAACCCCAAAIIIIAAAggggAACCLgA/1qAdoAA&#10;AggggAACCCCAAAIIIIAAAggggAACCCCAAAIIIIAAAggggAACCCCAAAIIIIAAAggggAACCCCAAAII&#10;IIAAAggggAACCCCAAAIIIIAAAggggAACCCCAAAIIIIAAAggggAACpy4QVZVFS1csWrykBc67Vjz8&#10;SAvkJS8sV6SF65Yac0+9pjW5LdX+7ayuZdH9JzYEEEAAAQSOIRA9WRw10nRSS+s6yO5z+pYXuRVV&#10;cYwDP/MWHSvyOSvWg+FIL16cuavSnO9f+usJihiqXA6jgVmSyqbx5LWpPaqsVH3aSOeNYy2O25ra&#10;mV524O6orzal9qTrf9HWKwbWHfW0kPBLdnjRm6b4XKVOsT3q2kD15GXyUtV0/7VYm9ejs1HGpy5f&#10;94yZYrhjLcS818f8PnFUeZ+7IJu3nUxtW228UnvzL1XeTC/ezxbV1KfjROcfWFUe6PszLclxT6ZW&#10;Mxzqzfq8kujzia7jqfHruIc98D4XGWgMXBtuqSeN6ydWPS3X2pqHajrz6Zn5Z6+arrmdqRy743a1&#10;14bK8knXd5tQTD037fIWpZR0nqSm86t/H4LHd/Hyj8onc7hb+7Xtkh+okSM+9IOr2uKV69b82i9Z&#10;dvsnda5xTWY+p+15ab9cZiMrnj+l9vH7guzqO6Gc+b0fa170djep/jo+Tr72ICxGn7QXLL50U+fy&#10;+jrepqXurTPsOez4APpW131TPcn08+5zRzq0ypiMl07w0vpXmec60nGOdaQTn3xnGVS57mFU1KhR&#10;t2h+aTzu9rfH4+7E6vHkRT3TRwjNNLKq0Dyt++0oTsdj7pktdGW5+tCd7XWNSBpbvP71Z7HetpXG&#10;vFVz81Z75yuWXn5HL5zesiCJzu2faxLv76G/6h7YP4OorD4GVGFcDPhnVpqCIYAAAggggAACCCCA&#10;AAIIIIAAAggggAACCCCAAAIIIIAAAggggAACCCCAAAIIIIAAAggggAACCCCAAAIIIIAAAggggAAC&#10;CCCAAAIIXFyBdtqwVPk5B7eWMllSz/U4+CSPEUDgzRJQ5pFnxJXr96zcevRcRoan0jSVQbSg/DjP&#10;19iLwdlD8LwhHytaOk7IIfM3nMqmE9eUZ6gxK2QKhayPJ4XxctdVzkZSV2LaeFQrlGbSUV5YGTIP&#10;TzbSDZTl8r2NT2xroPwxD0jx88nt/cVbNq+Mq8rzyTYe2Oh7v2vlJ9/fzT1S7Iv2Hr77U/adr37T&#10;vn/9lo2UMVUoq6SrPK4iYJ+sXKdSFbrWePm66qNh1eYDZR9v7+axTKg0nrPW2bBy+6FcU53rhjLg&#10;1I4PbvKPV66atZRP09sy23qstn38HKiDhx4/Vr2ojsqNu2bKOIxWbygDrvn8bjzzYgFlgW0PBzYo&#10;lX2ldu5Nvaa+20waYZyx4c54LNpt/rF2UIpPOFap/uEZZyGr7Rx2jxeDnPBZ9/E+oGyxynM/i3Ge&#10;3wmPyttPLKAGqvoo1+6oXoYWrdxUdtrTOe8nOoVn6jWVT+oZiv0dzeWq93E3OdFhX/lmjXdVxzPf&#10;Rjr3wv64F9qdZ29d2E19sKYs0lT3IH1lkXr27dQrYwbYYTzRmOKD9BE3H56rftdDDjUhKzNR7XQ/&#10;K/KIxzru7l4P5aCrL89xvMjt82iCThVnmSWXbuke65oN/vCfWOd//28s//jPj9UWjnZ29kYAAQQQ&#10;QAABBN4gAX1mC+sEDPUZwS9LWeKjRx9b/uDD8e8Fj3GffWIdv9nz349xf3xiSg6AAAIIIIAAAggg&#10;gAACCCCAAAIIIIAAAggggAACCCCAAAIXU+Dpf3V3MQ24agQQQAABBBBAAAEEEEAAAQQQQAABBBBA&#10;AAEEEEAAAQQQQAABBBBAAAEEEEAAAQQQQAABBBBAAAEEEEAAAQQQQAABBBBAAAEEEEAAAQQQQAAB&#10;BBBAAAEEEEAAAQQQQAABBBA4CwJZ3dKrb4dF8/K7H750kTqtq2eLtXnTkuj7pY60mF4trVvDF0jf&#10;f5YHCCCAAAIIHFKgLKwa9KzsdzT/jGeSSBNOM0nCbLM34wzL3Ea+kOqBOeiQZ3hut6he17l05FF/&#10;/5zP7fSGPVHlQxt+919Y79v/wPKHH5nFyfgKZV55HRQji+LMoppspr35DcVoGO47dFKLstnfQ3SG&#10;Q8vVpvbak7ezvS9vhgOVb0cLCcde1jOwec9Y6+1Y4XWlx5H+ataaNl9rqNt4vzhbW7DUX5namZfX&#10;/1JLs2Fx9so6TbkoU59KVUfe3tXm9trbNM+5f+zQUPSTl0HjaRXGu3Pm7+1GY1PY4vTJuLV/kZN5&#10;0C2Gtql5KHzGUbtNosQutRf3D175OKl+Ftry/rOzeOCfszJrpc3QfyqV0L9ChwrzoR5qjIrcxl8r&#10;ZbU7j06ndHLYq49UMfthfDyciusVe+/1S9DPye48f7Ky+sgSWXbrizb3q/+BNb7y8/LQCTTH12V3&#10;8HNrURW6j3gy7u+f1y9B74kvvaU5sGbFo3tWdDd2r29/r+M/8OtVfZVrn1qpdhavXLe4tXCCuvLr&#10;K217OLDQKlV+r4pmUrPM+/rhquS564mSzKtlvIU2P55vntvxDD4Rxld3TpoWNVoWZ00rOzsad3Wf&#10;58+zHU4gNB61qjzXvKH+E6uf77WJwx1hZnt5sfrqA3d3Ho37uerZ+8HVuWWr6/db2ds/ZfN/6zet&#10;8Y1/NfSXmRXsmRM1Nfd/45MP7K98/IG1Q581K/ze19tlqavwL9roM2r8iAACCCCAAAIIIIAAAggg&#10;gAACCCCAAAIIIIAAAggggAACCCCAAAIIIIAAAggggAACCCCAAAIIIIAAAggggAACCCCAAAIIIIAA&#10;AgggcBYE/N/2N5JUX5nF+uM/61/MW1u5R7HyWfxnNgQQeAMFlHMWtZYsXr6qjIzYykd3xnl9z1yq&#10;54st1+Ys8Tw7D0U7sHkuzpwyYJpJXcfw3KSnXw+7egBHCOE48MYpPIyUlRt5GZU/VOW7GU3751UO&#10;ksa1lvJKxlkr43J2877lRaHSvKDchyyjn+JHm/ftTnfNCv3xLCR3eWf+it1qX7LUy6RRtbj/Qxv9&#10;/j+24Z/8tlXdrWDimVf1xrxV9TkrlS/lGUulMoy8XJWOci43XVO0eNlM+TDW2bZqe11ZSW48oU3e&#10;5cZDq3Y2LNI54vkVNa/drMW9Uyi3KWoq+2nxikWjkRXr9/SmgV6dUACM+kvV27Jy66GqNrV46ZqZ&#10;cppP0o72in4hvquN9Ia9cT6kqsR7X1N+DeVUeu51NVCelPdLz8vU64nnL+52Ue8zni+mb2wHBCLl&#10;sFmqjDrl03kWKUAHcE7robftXseqDWVnKTMuXr6mrErV0aTaro4TN9rKd1X+pfpTpXljcgd/CZr3&#10;z96mXtRM11J+o/JRQyctlPnn/fSCbj4uuUWsz1NVrrnG++A52UrPS+tprh75HDmpxukXrw7gmaga&#10;r72Nmsb3ic3BfvjXbpENv/97tvOP/lvdd/3zMK/4vS7bIQRUZ+lbX7K5f+0/tebP/YbuWbdtdP8j&#10;5T2u6c3eRlS3bAgggAACCCCAAAKHE9DHpGT5sqVXblu6es3iWjt8bjf/DMV91eEM2QsBBBBAAAEE&#10;EEAAAQQQQAABBBBAAAEEEEAAAQQQQAABBBA4QwL8n4hnqDIoCgIIIIAAAggggAACCCCAAAIIIIAA&#10;AggggAACCCCAAAIIIIAAAggggAACCCCAAAIIIIAAAggggAACCCCAAAIIIIAAAggggAACCCCAAAII&#10;IIAAAggggAACCCCAAAIIIIAAAhdaQAunJ1ff1op5qRUPPwoLndsLF3GOrJ1l1kxrWp5YCxTvrmM9&#10;V6tbpveyIYAAAgggcFQBX/h+67f+K+v+3/+jVflAa7SOo3uTOLNU85NvPt2UVWl5MTzhEq5+pEjz&#10;XU1/ayYrRjr47mTmJ3qDN7/W4Qd/aP0/+ZYVj+9aFMkhbPpe5laNZJtpLk9Tl5muhMwrndPPa3Gi&#10;8zane75njl7q/J1Rz8rdK3WJtsrQqjX0aHzteVXYxrA7bYlnSvbiH7183kzX+9tWqNRh05NzKm8z&#10;reu1KdfXi4v1yme9DaVet/YkitufK7zOL8wWWaR75qiuOlJ7szC+eW3OapO493O1Ee9n1XCoPlfo&#10;5LMswwmu1YvpbTsfjUuc6DqmUHQ/xdZgx/o+BsrLT1HT55rl+rwXIIxV+Qffsd7v/D3LP/5zWT5p&#10;0ye4ukO/NYtT9fXmeLzywu257I9OeiKUSRdS6iuMB77TFLZQH2pHOnwUZf7XoU9SaQ4fevn8zVVk&#10;peb6mq4t/Hzoo7xiR7XtKh+qvvTdd9Np6n78vTLq51yvleXuGPrUofQOlSdZWrVkfsXK3paVjzRP&#10;Tqqu5VblfRvd/VDHTC258pbFmeabUFdPFeTQP/hbuzqmj6vjLbKa5vB6kh147pCH82qUU6xxYm/z&#10;p4pyFOYXf3y2N/dVu9QW1TKLG/MWNVpWqV8XQ429bIcWCHWte+3QNrOaxhbvo3tt7NCHmcmOXqrH&#10;g23b6nd0pzFupT6m3Gyvjrt96F8a03c/S8ykUM+cxEvV0Lj37tpDe+fxfatrPivCAOo76lWNixq4&#10;/Qc2BBBAAAEEEEAAAQQQQAABBBBAAAEEEEAAAQQQQAABBBBAAAEEEEAAAQQQQAABBBBAAAEEEEAA&#10;AQQQQAABBBBAAAEEEEAAAQQQQAABBM6cgOda1JTV5dlM47yqSt9jW8halu3mhJ25QlMgBBCYjEAS&#10;W7xywyrPnV3/TPlVfR336RwSz9ZYbs5ZQ3mBz26e5LRQb4Ysp2df89yNaqBcmM6mmXKfpr1FnsEV&#10;KYOrUP5WyB18kvfhV5QoZ6iV1S3eHde87Du6Xs8revqKD1/SWHk+G8pF+WDrjg3CNYbUQ1uote3z&#10;SzeUHScz5TB5ear1eyGPL1q5pfyccR6fj78+zraUJ7SXF+iZeV3ll+Qhs+S4JTv8NUx8Ty93a9Gi&#10;+VVdu657445Cobz+vSVNZqvWvK32LF68bKa2+dyxPZNG2X3J8jWrlDNWrd19Yds+dmkUT1auqT53&#10;1LbbCxYvqBzMl4fmLNRGtou+otSetO+5tBHyDD0/rxppHPLXVLeR8rJi5Yl5z/LN+8eoUJ7m7s+H&#10;PumbvqNnxSXKOyvU//KLlAF5hitW81G59cCq7oZVjTmLl66ojnwefdLuT1R6H2trrd0cNuXUDZTv&#10;68/t5fGd6OAverNnaeUhuy+K9FlBY5/nb/r4O553J3RdLzr1OXguamhe1+cp738hJ3FS9TzNa9f4&#10;mn/8Xdv5P/4763/7t6zsbofPgJM4pedRRivXrfn1X7fmV38xZAZOrO0fpoDqB555XW3cD5nMlWfu&#10;Te425DAlmNw+3qdnfY+hnL+o3tb4oq+Wslo9q3OkTG82BBBAAAEEEEAAgcML6Pcaka/19bO/YfP/&#10;+n9u2Vtf1s9av2Co35X57y5n+Jmh8t+j6PdoYd2CGZ738FjsiQACCCCAAAIIIIAAAggggAACCCCA&#10;AAIIIIAAAggggAACCJwPgdmucn4+TCglAggggAACCCCAAAIIIIAAAggggAACCCCAAAIIIIAAAggg&#10;gAACCCCAAAIIIIAAAggggAACCCCAAAIIIIAAAggggAACCCCAAAIIIIAAAggggAACCCCAAAIIIIAA&#10;AggggAACCJyCQKQF85LVtyxevmpRc06La2uR82c27aLl6yprZy1rakFy/9m3UouUz6Uti8PiyXry&#10;vC7+PL4c/kYAAQQQmLWAFmYttx9ZufXYqjw3n058y+LY0jjT5DOecMqysp4WVT3ppiViw6KwpuNX&#10;+VATWXnSQ56L90dRYlFrKfj6wrQW7UUka3ZXHVT5yEzzexSns7meQovy6pyxn682o3PuXllRFrY9&#10;6o1vWfzWRY1utbVgS7U5K729qQ36983e9n77mw3Ki8/iPWCge7PNYXe8QyhzbMu1lvpJOl5eONyH&#10;na2bsFhtLk28nfkVjE1Hsr8wN4u6R7asYVGi+2bvX6PB7G+Tq/F45/2/KgYqx8nH0FCZM/tL49NI&#10;47TLTWGc8B7jn28edjfV5zUO+pn013y9Fb7C9KM2O/zkz63/R//MRvc+1HiRzOzq/USRxur5RsNi&#10;/fH5K5RRz1ehL+0WZW8cCM/5HlPaNA+HNuTtKtX8fIQW7WPqsBpZomPc2HhkP3H/E1vudY5yiCNd&#10;lNdtpjLGB4bFQmUYae552RY35y259LYWbu/Y6OFHuv2YkKUOU3Z2rFy7Y1GjadmVd7wCX1aM1z7v&#10;bbbQ+/uDoYWj6Ph+nXOJxpu9m6jXHuXZHSJL1I7CnYF3Ap2jLI5fxmePPt2f1S/89xeqr8jHXBlH&#10;WVO3d5pvtjfUSg80gukW5Nwf3dt8NVIfEVkY647dnqZL4XVaqg/c31mzQan7SZXTm2271rBLc0sH&#10;+q6enFQ/PuIleS8KkOpUZZzo92ZxaIluXOozSHjNy3ZBPocEDv5CAAEEEEAAAQQQQAABBBBAAAEE&#10;EEAAAQQQQAABBBBAAAEEEEAAAQQQQAABBBBAAAEEEEAAAQQQQAABBBBAAAEEEEAAAQQQQAABBBA4&#10;VwL+b+TrSWrvLV23K41FayR1e3f+it1or1iyn191ri6JwiKAwBEEouVryq2bVz7gutnO+oFMj/FB&#10;PJ1mWbltzawe8pEOHtqzaRezuRePFcolKz78Yxv80//BRn/yz6zqew7RtDJilO+hccxSfXn2kGer&#10;PJNH4mVtp03l73joSvjPennfBp6T98y+B6/xVY9zZYr85eYdW+tvh7xev7pYuU1f1Hh6uTEfcqX8&#10;XH7t5foD5ZTFlqxcU2hSTU+Oj+xZQm3l6STKLtkrcz/vWa4sxt1dXlWEs/eaW3rO4fL1kHVYPb6n&#10;+uhPqJzKc+l3rdi8b5F8oks3LarVdewXSSmnaOWmxY22ldrfuhPMGtTpqo27VqpeY/Ufa7XHdT2h&#10;q3yTD+N9pFAOXEdZfUXI5PG8NeVf15tW9zxSpW3FV25b8u5XLbn8lvq12pLaVIjL2q3nUZmPcyRf&#10;VO1vMt5Lr00+ngOZyU95XKXn+SkDju2UBZSdVa7dtUpjT+LzrLLvJjsHqt7rDdV7Xf1D2Yqep6qs&#10;2eltygMbaizveb6tssD8ejSXeZ9Wo/O/pnfqM3/kymLdX/g9SBXuQWR0TvpgyIbeuD+u2xfOpcfE&#10;1/ieLF22+ld+wbIvfzPMxcc80vHepjYat5ZVJw3lTSrbVxmxx73XO14BJvAuXUPZ27H807+w0aff&#10;262jCRz3UIfwG51xn47CGKOZ2vu/Ty2h0x/qIOyEAAIIIIAAAgggIIHIPzfpdx5RzT8zaO0A/U6j&#10;KjyHfzZbpN+X5src3/r7/6V1f++3rBpM6nd0syk/Z0EAAQQQQAABBBBAAAEEEEAAAQQQQAABBBBA&#10;AAEEEEAAAQTOkoCvTsuGAAIIIIAAAggggAACCCCAAAIIIIAAAggggAACCCCAAAIIIIAAAggggAAC&#10;CCCAAAIIIIAAAggggAACCCCAAAIIIIAAAggggAACCCCAAAIIIIAAAggggAACCCCAAAIIIIAAAgic&#10;vkClhbW1iPTcr/8n1vzrf9eixtz+osQHC6d1kq0eJ9autbQM+d5C5JHN1euW+GrFe0+xcvFBNh4j&#10;gAACCLxCIMpSi6JEe2ge2VukVQ+TJLMsjq3afW9VlTbMR2G3VxzutS/p0FogNtNffr4iLA4bHr/2&#10;ned5B12rLKNmS3N1YWW/p3l+V9ZBci2Omw8sSmpmWV2vTfladc5K5wyL8tZ0zjh9Up4pn9oPX6gt&#10;7Yx6anF+8d4UIlttzNtSc06XPr74Uj7bo47l8joL27DIbWvQMdVi6AOxyrzUWgjXUI2Glt/9sRX3&#10;PrLS69Lb9qlufv5IfTjW/WG235xcdlSevA+f6qUd6eRqYVoM2hejNtVfOVC/m/lWaSHshllDC2Kn&#10;NfW76ftX3v4ij2CfQDusIo3R4zJHicamCW+hTVaFrfW29DFGP/kTKv9CvWVNjYWlxgr9ZdUo17zR&#10;sLihMXSG/cuLE4txIWur73vZzAZpZn19Vf5C2Lyd+WN9+XgVrmH3pQl/q1xJC6qHc6Vq20eoYx9T&#10;C5UvKUv74qPP7Od+/D27ur2uI+5dx4QLq8NmUS2MmWpFYcrL1Q8L+bysCmP1kezqW9o3tuLBxxqw&#10;JrF4u19fZfn6HSu6mxbPLVuyct1LdOwL9iMOdC3dsm8NfW8WA0vlO6d2e+xNn/G3l6/YD1evWD+u&#10;WeTFU12fpJzHLstR3+j9VPOgV2yU1nVL0bCord9n+LjbWX95hR/1PBdif1X8UJZ+j+jzl9rFWdy8&#10;XY7UPu9sr41HEBXX+/VKc8HaGqsrL/+pb14oH8P9c473Wv2ocnnJfNwLT6ntVhoTw46+AxsCCCCA&#10;AAIIIIAAAggggAACCCCAAAIIIIAAAggggAACCCCAAAIIIIAAAggggAACCCCAAAIIIIAAAggggAAC&#10;CCCAAAIIIIAAAggggAACZ0zAM0Penrtsv3r7p+1vv/uz9ku3fsqWa8p1GP9T+jNWWoqDAAITE1Df&#10;j+dWLJrX17Bj5cYD5bl4FtSTzu9JGk3l1i3W25bo+YNZNVmc2byyr/z5pzf9rHyTcu2OVev3QkbM&#10;wWM+ve+EfkqUoaLMJs+jCdfwzGE9D6Rdq1tNOSF720D5hD3ldSkC68ibX/Pd7pp9tH3fhspI8Zwm&#10;z7K6Ordk785fU7aiyuIpJMrpKrceWKWMnKo5b5HygCNlL45DpDy3JLY5Zel43pxvfpwdZQWOzkgu&#10;XijUUf/ya1m5plDjtlVbD82627rc/RDjox7tyf4K6Kq6W2abj6zyrLBFnSNYPtll/5Ho46VLqvQF&#10;vWc7lKNSDtmJ26FfmzIAy7X7ypnJLV69HnLL9s/Lg1cLyG+gHNKB5yiGlB5Vodr8XNoajyPqn9mX&#10;vmn1X/73LHnnK6rE1BK1nSdJpZ5xqIxNr8vd97/6hBfkVWW8xpmyPj07Tr5VCBe7INd+Vi9TdVGu&#10;faYc1sLi5RvKf/fsuGNMNi+7Pp/UNA5ao60HyrhSxmI1zXnDx77ejsa/vrIRU4s1n5ln2ur5yufd&#10;SYzxL7vWs/58qItMmXhLlmjO0cClmvYnJ1jf0zBQe6l6mh9Vzkj3LpHfQ01yU+5a5feUuWdauscM&#10;N7XLWBmFIZdV7bbyfFjPrPN2fJY3ZUnvtRvPBiyV5dn5f/5X6/3uP7RyZ2P2JZdXpHtn3zxXOvTz&#10;GVfl7C+aMyKAAAIIIIAAAhMW8PtQ/9JaKZGywP2eqhooC92fm8VnBv3esehsW/H4rpXbp3BPOWFO&#10;DocAAggggAACCCCAAAIIIIAAAggggAACCCCAAAIIIIAAAgicpsCTf4lymqXg3AgggAACCCCAAAII&#10;IIAAAggggAACCCCAAAIIIIAAAggggAACCCCAAAIIIIAAAggggAACCCCAAAIIIIAAAggggAACCCCA&#10;AAIIIIAAAggggAACCCCAAAIIIIAAAggggAACCCCAgAtoEeRocXW8OF5YIO8FLFo3L44S++LSDXvY&#10;WbORFrZeqS/YuwvXrNDu5cMPbfThn1hy6W3L3vvaCw7AUwgggAACCDwjEHtUb6T5p9B/ZXgc6ecs&#10;8i9/zRdzjUxLuFq/GOkV7XuSTce1pK4jxFoXdmRVnltU82P64rBv7hZpUdq4MTfmHHa0Fq7P3Nqc&#10;dzSysqx0KxBblGbjJ8OLU/rLqb2udd6osWiWapHeGW6jIrfOsDduSaE5RbbQaFmuMklgXBKVcXs0&#10;tF4xtHbamGHpnj9VpUraHvWslw/M69H5Un1frqk+tZXdLet+63+xSOVt/fW/a3b9c/LNw2sz/0v3&#10;kPn2Q4s6W1Y256yWxgeKoNfUznwh5je/x+my/Tq9P9V8EWrVYm/ngMWsHkaWLFyyuX/53w/liNvq&#10;byrLtLZKY3T+wz+2fPOxZbfft/T6e2qgu2PNsU4qN7VrnwMsnUase2WD4cA2NCbu9f04juxSY0Gf&#10;eSIr3KrU7JN3NW/os1KmuWOKfi8i8jlvvt60xBcW1w7fuf0F+0Cf237l6jvW8nYVhqxE06geqKxT&#10;L18+ClN2pDIISed8Uamff87HsVGYw/0tmtPlmYa5+Pl9J/OM7iE0/CS6x/Ax3ze/jxgWL2mPPjTJ&#10;ML58y+Ja3YqNB5ZvrVt26brG05e85zAF9frR+8uHn2rOG1iyctPiZluFOX4/9Hfmuqah5rG/+tEP&#10;7frOun3/rfet+blWmB8OU6yD+0R+QNXHg6u37fc6X7Rf+8Gf25LGq0LlPn4pD55huo8rWVSaq0PD&#10;zDTm6l4mnluWu+5tdjbHfWO6RXhzjq4Kr0rvL2q4ahPh64w2gq1+xx71t1RSdXQVN45ju9G+ZKm+&#10;Fz4WnoVNdpF+fxZpbPGhIPIxW39KH6/9Gb8XPytlPQtelAEBBBBAAAEEEEAAAQQQQAABBBBAAAEE&#10;EEAAAQQQQAABBBBAAAEEEEAAAQQQQAABBBBAAAEEEEAAAQQQQAABBBBAAAEEEEAAAQQQQOBMCnhm&#10;R0u5K569UoZ/O38mi0mhEEBgkgKeidGct3jxihV3PrDy8R0zZTU9mxeXKd9nudZW5EuinJ9xTk+l&#10;cWJOOTDNVOOGcpOeCrFRNkjZ2TDbfKBj6fXVG+Ncp0mW/eCxPDslySy58o5FzQVd01wojqd/7G0q&#10;bsiZqykvLBrqFQXyeGZRP+8rzikEiOzt+trvnjPSVRbOX2x8ZtvKBwoXr0PU47p9aektW6g1lToS&#10;qQxeML36+K6VylGJL98el89zSfyc2vxhU+NuovwSjyqJ9XRPmToDz9vZ3SfseJ7+Urnj+VUr20tm&#10;a59YtfPYqks3dXEnzT5UptXaXeW8KY9mbsmi+eWQ+/J049uFqpSA5W176ZqVDz7W++5b8pbyi9RO&#10;TrapXjvr42vytr14bbe/jOvzZMd+89/tGXBd5c0NlHHmYt5LsiRV36yF/J7QZ8IL2tP70fyKlbGP&#10;Oeocu9tQuaKeG4f4noi+e3ae2mNQUebq3vhyYA8ezlRAc2B3zapNZXWqfccr18P3ydaL8i9V73F7&#10;QbmFyi3d2VLO1V5fmULv8CxCzXfVoK9c2Zb6p8Y/zy/zSczvC0Le3hTOO9N6O+bJfL7ReNX8hX9H&#10;B/BcUmXaen7jGR+lPE+07Ps9TGmJZ5fqXu+VI6vXtQ/F56Ga/T6k3lYuc9OK3rZyTnVvq3pSo9UF&#10;nMFNtpXuE4t7H1qlMSO9/JbuYdq7985C95zWUX/2Bfc6r7dCP6+8/3tbPxcNYPZUnBEBBBBAAAEE&#10;EHi1gD4n+O/EPHfff5+h+1O/9/bbranfXvl9cMjz1i2/fl9qut9UuDM5ya+uMF5FAAEEEEAAAQQQ&#10;QAABBBBAAAEEEEAAAQQQQAABBBBAAAEEXigwjdXWX3ginkQAAQQQQAABBBBAAAEEEEAAAQQQQAAB&#10;BBBAAAEEEEAAAQQQQAABBBBAAAEEEEAAAQQQQAABBBBAAAEEEEAAAQQQQAABBBBAAAEEEEAAAQQQ&#10;QAABBBBAAAEEEEAAAQQQQAABBA4lUGrBuldsvh61L5z3heVbtlhr21betauNJVtozIW19Io7P7Dh&#10;7/9jS77wdcve+9r5WcT6FdfMSwgggAAC0xWI0kTzRWxVqeVZiyLMHZUWbE3iVGu3JmF+8TVbSz0a&#10;5sOTF0aTWVTTwrBaj9UKHdUXap3ForAnL/nxj+DXJ+O40RyvfTvo6dpHMhgvjpusXLG5X/i3zGoN&#10;i7KmsH3Gn97mR6/yUfiKsnS8UK/qfFZbT3U+KAtVexQ8arJppU2t01tZ7G3RCyKz3nBg3WHf5mXi&#10;7e/0tsjWu9tWqH9UuhGLVZSWyjRX93KpZPnATGWtytwsq4UFj0+nrEJTGUZ/+i0bfPf3LPnaL1p2&#10;7e3g7J5OmMu90P1mFOuJGdb5aXlEWvg5qmkRaC0KXQ52TqEVadHrrGHprS8Gf/N7/Wm6q18P/vL/&#10;s+GH37Wo8Xcsu/lFXbrG9WNvPi+oXUfqm2rbu83o2Ed7/o2R7RR92x509/t+qjHgUnNRu/rZvOp0&#10;/oH6mBYUj9TnxpDhpdn8pWK0kobVs7rGo5516w0baezeUpu6FlqU6jjMo5ovfVzV85FpXp305kOg&#10;jh3qQ2eIfHH1XaPXncolC7WDXG3PHyc6jgYzjbka/zWmTWN0VZPROBNbLUmsp+kubDr/cHdx9t1n&#10;DnzzN6hMcyuWLFyyfPOBlWufWXT5lsp3gjasc/oC9KN7P9aC9HXLrmpMTGuhrg6c/MgPh/IcqL4b&#10;+mqrfabq281a/cjH2XtDqBdZ+a1RKQf/2XSOcd34T+NH/vSZ2rxYXs7cxwnd5+g+xu9t0vayDdXO&#10;Cs2d/vq4rZ7RazhToKpptdfIO5DfI6oteL8/S5u3zkL3Pvc7m7pP66mI3mrNmhonb8wvn7GWqjEl&#10;ia3we55QMo0HGhPK2D/77NJW3nZ3X/YLYUMAAQQQQAABBBBAAAEEEEAAAQQQQAABBBBAAAEEEEAA&#10;AQQQQAABBBBAAAEEEEAAAQQQQAABBBBAAAEEEEAAAQQQQAABBBBAAAEEEEDgDAr4v5cnueEMVgxF&#10;QmCaAor1iFdvWZE2rNpZUy5JX1FQytMKmSTjEcFHhtXmgtWTzPq72T6e1zanjLSm8nZCvpDGj/1N&#10;762U7WM7W2bt+ZD1Y57FcXCf/Z0n8EDZKVG9ZdnX/8b4HJ4Jpq9wPr8ObX4NTeVb+TX4M57g5Flp&#10;HeW6lXp/GnkW4oFr0D5+XWHTt0hZSv7GXBlxXeXBfbB5x+50HoeMFM9KcY/PLV61Gy1lG+0fS29Q&#10;zku5dldvHFpy6ZayylpemP3NSZoqUy1RDswonCjk0PUL5c3pj545uPv++870A88CUnuJFi+ZPfrY&#10;qvV7Zre+bArYOuHFKNNl7Y5VygxMbr6v/LP2yxkcVhlQ8dJ1ZfbVrXz8qVXKZYzqr3jPy4/25BXl&#10;4JTrD6xSLk7UWrZ4flV1NM7GebITj14qoD61o/4zVB6P33P4lqn9t1RHyV5/8yerwtIbX7Do2ues&#10;rzY0XPtIfUiZSfozUl5c+ZpMbT/EhdnEGGn8iDLvXxp7ldfkOYTncux4Uyot0ZygcaLUOGGtRYsX&#10;VkO+4QkHwBfoqEdorPVctqqv+dYz2qa4FT1lbHoe2KKuJ9Hcn3rWr8Y/5d16f/Y2d2E3jV+RMvtD&#10;He+ObWfaQuUtNSdW/e3x/ZLP2bp3edFWbK1ZceeD0I7Ta++G8eZF+52p51QHle4Lzb82H4VrDdnL&#10;Z3S6jnSPnK/ds+63/0HIRG3/K/+hxc3PqfzN0M9K3ff4fWToZwfnyimj+31wrIxb/0xQek6rZ1vr&#10;3ooNAQQQQAABBBBA4IgC/nlJ91H+Gary32f0lZGvz/Lj34oc8VhH3N0z7Mu+fk+gD2yFfu87+KPf&#10;1u+yViz7/E/r3l6f6dgQQAABBBBAAAEEEEAAAQQQQAABBBBAAAEEEEAAAQQQQAABBA4t4Kt7syGA&#10;AAIIIIAAAggggAACCCCAAAIIIIAAAggggAACCCCAAAIIIIAAAggggAACCCCAAAIIIIAAAggggAAC&#10;CCCAAAIIIIAAAggggAACCCCAAAIIIIAAAggggAACCCCAAAIIIIAAAudOwNd2vj63ajeqS1aYFtXz&#10;5fT0X9nV4uhJYsnCZS16p0WutQAeGwIIIIAAAi8V0AKpFmlB1Diyqio0kehrd0s1n2R6rdIf363S&#10;gq6DYqhH/tMJNr09SrQwbJVYVeRmo5EOdsJjnqA4M3mr5ugoiiyqtf3irRr0de1y9QldWzy/avWv&#10;/Yr8Sz3vHjNYJjfXArl+n+B1kXlc8wzO6RerrTca2EjXWXlb0M9Jktp8VlczVJvT42Gu1/TKoBza&#10;zrBnV+eWZ1m8UMa9v7x8hZzWBjuW654rUbv1QrezmrXThvqFdsgHohzJ0Rc8ru+99XS+e4FNDUvl&#10;8b6VpgejuCNdi985Vpa86X1uT9/7XVP9Ttdc9Tp7z874uxpJ8WRsnerJ1VbD2FJrWlxv6rIn0K9z&#10;jdNytLg28aJ76R53tiyXT+V1pSdaWcMWG+0w54QT+jWpj0Wap6LE+9cErukIVxJpoMo0H7Y1RnWG&#10;XYtKnT8qbVuPxyOY23iP8nJNs2w6tuqz8jkzUR8P9XG48/lY6+0i1xzjQ0TsxwkPNJ5NcizwduJb&#10;aHeVxvTYanHqvU9ncSHdR2hselWpY9V9fPkts0efWn7/I6u+8I3xMY/7t8pUbK9bufHA4kbL4qu3&#10;NV4fvz/6Ffon7N6op1umXNdYWanrTDT+t/T1yot7zTUkKmssp9L7gk7i5Sy8rPHuzcJr3n8qLwuk&#10;8vHN7128j6q+I3lE7SVRxFZ1N6wcqP/WTmZzKtd2KidVL/F7bXXQqJbJUveMocWdSmFectIqtMu7&#10;ncfhfiJWh1bV23KzZYv1ObXbV/Xwlxxyak+rFYb+oz6kYkU+9rmo9zEfk3x+4VdmU9PnwAgggAAC&#10;CCCAAAIIIIAAAggggAACCCCAAAIIIIAAAggggAACCCCAAAIIIIAAAggggAACCCCAAAIIIIAAAggg&#10;gAACCCCAAAIIIIAAAggggAACJxDwXI8rty39a79hcWvRotbC+GAh32f3obI0FpU31VZu0/agq1wN&#10;TxSKbL7Wsky5SM9vSt94fNfK/o4l1z9v1tQxlcUxzgx6fu+JPeOBezpNCAF59qC6zlqSWTOthcyi&#10;0jNB9Keb922k/B3PMDq4+WFKGXg2Tzcf2uZwx+4p5+Zhf9PWdV095VV5pIg7+H7L9bZ9YfGGNXT8&#10;/U3XXPa2rNq4pzwn5bwsX3s+i08naih3ysvmOVSe2eRZWd3hUMf1I4UL2j/kuXmgnL9o9aZVH/6Z&#10;VWv3lInYUdZNS8UPF3X0y5Cl57tVmw+Um1RYvHLDTO3x1cdTJtXqNWVCzVm5/diqzqZFi6tqhm56&#10;jHKENqx8vbXPQsZjcvML4+w5f/44xzu6wrl/h2fxdJT5mHvmldh8mGmp7TeUq+jJWN4n9zfPmdJr&#10;aaOhPjvuB/73UP1DaXL7u/FAFj4Oe9anxkDP0vOs0fHYgdOptI9C88vaXWWjdSx5+7bGCZ8DVZJJ&#10;V4dyr6LmvPqJMvj6Gh8L5bBNK+xK+YJVd1M5cLlFGlND3pv6Z2h7pTIkPWP4om/Tsp+Gq98vKePQ&#10;243pHiRpKE90d5x96nR6bviDP7Dhd/4vy975miVLVyyaWxoP3k/teMZ+UF141mTkOamab6rehuab&#10;Qt3w6Xu9s1Nq3S/2t5X/qT6s+/BIdRJSNVPdG9aURez3kkON7eHO80X33VO8EpUlBFpr7vYsSL/v&#10;nfxgNsXyc2gEEEAAAQQQQOCsCOg2Kr36ufHvBxeWQ0b+TIqmX7z4OiWm37GUmw+t8+lfWnbtHUtv&#10;/4Q+T+ozHRsCCCCAAAIIIIAAAggggAACCCCAAAIIIIAAAggggAACCCCAwKEFzur/hXjoC2BHBBBA&#10;AAEEEEAAAQQQQAABBBBAAAEEEEAAAQQQQAABBBBAAAEEEEAAAQQQQAABBBBAAAEEEEAAAQQQQAAB&#10;BBBAAAEEEEAAAQQQQAABBBBAAAEEEEAAAQQQQAABBBBAAAEEELiYAr6+evXsItz5SIsna+FyLWQd&#10;zS1r0TstfJ2XFxOIq0YAAQQQOKSAVmj1eSPJNK/kZsVo/32JRVZPkv2ftaSqDX1eeXb+2d/jCA9i&#10;HTdLdahCxxuGMhzh3edy10rUVq/LOrGqv2NWuvXuYrRlKYvB7K4rLJA7UI2KPqtZFM92UdzuaGh5&#10;obpX2/MtixJr1RpWlJXN15r2MB+q9UXhXmd9ICsv6CltfupRkdvmoKsSjbdI5V6sz1umuizccqS+&#10;kxcWNZpa7Fj3X6dZYC+lFj4WrkVqV1koz7jc3odHeq6sCkvMy3kBtjiyuN5WW1KtDHpv/AVXql8r&#10;NKaqDURZXdd7gs7jZj42FT42qT1lPk7s9YLJUJY6/uP+lhVWWlxpXtDhfQxoZ43xZx39XKn/VRoz&#10;fOyM9NoJruhYhfZ+U09r1kpUJv3xYatQH9rud57w+pymFyof17yxTWvz8ab0OTO2KNU5D3mqSPsN&#10;pexviGQdhTKqTv3z4qQ2bysjn1cqi1V//lk0UTnTp+4jNJ7qM+uryh0lqWVX37HhX/ye5Q8+0i2C&#10;+q235eO4emWpXMXGXSu6G5ZdedfSxcuvPP/rOVTPMtwe6lp17NjrRKfJajXLwlx6yEp5wYkSzYWR&#10;vsbdTMfR/Vbp163jv8rsBYea4VO6frX70EcjzT26p/C+ELXmwv1F1d22Ku9bpPufY9XhDK/kTJzK&#10;69vvKbztnrA9Te96Iuuo/d/vrOtOQuX0/1TeK+3lMFaWu58TvH9EGgPC7cbxu8XJLsMZvT2GYmps&#10;8v6qP5pVwhjl44P3MzYEEEAAAQQQQAABBBBAAAEEEEAAAQQQQAABBBBAAAEEEEAAAQQQQAABBBBA&#10;AAEEEEAAAQQQQAABBBBAAAEEEEAAAQQQQAABBBBAAAEEEEAAAQTOnIAy+jxXNl1YVUaGMjSUe1R5&#10;PsmBzX9qJHW71Ji3h8qiLZQjmCl/6lJ90VLP/nh2U0ZQsXFP+WTKOFm9ETKdnt1lOj8/Xe6D5/A8&#10;EM8IaWdNfVeZ/br1Z2fUU5yuMkw84MQzQ5QT0le+1oayn+511uz+zrryq7ato3yb3PMMtSlyzP8O&#10;7/CIkVTHfX/plq3Ix4/9xE87jpTf215UXFdm8eIVvU3ZP3ub3lcq+6j2oz+29z/9cxstzNt6cy7k&#10;lvSUyaVUI+05znrbe8u5+a5rixavmjWVzbb5wKrulkXzKyp+wDv6ZbirsmiqrUdW1VuyvKQsPrd5&#10;xaZ2HM9rP503uvtDvfehVVdui1Q5Zy9vKi8/oK6pGvatenxP+ygXavn6OLfqWAd7+Wne5Fc862o7&#10;7ynzapzH4/1yTn2y5jmG4y544PI9yyyymjKnvO96lfkuucaVvb54YOeL/TBkrqpdC6gKuWXjsepi&#10;o5zS1SsXr1LGafH4jqojt2TFxwnl5U1pixpzZspXrfpdhQAqy1F9ZTo5bLo38Kw3zYOx8lFNucIh&#10;j977pmdsKd+V7ZwJ9DWfefatxmCrtfZubp6+CI0t6dI1GypntVi7q/UIlIupe5rzsEU+14d8WCU6&#10;drb27/t83jmLW9XdUc5i35L2Ld2neL6rurNfg8aPSBnEpfdvnzoP3EaGnabx1+444vezyfyy1d77&#10;GUuWLoc88ePdQE2jkBwTAQQQQAABBBA4ZwK6t2p+/dfGn9n2iq7nprv550NluecDfT7V78ia81b2&#10;9tbhmPa5p3tlHB0BBBBAAAEEEEAAAQQQQAABBBBAAAEEEEAAAQQQQAABBBA4DYHX/OuF0ygS50QA&#10;AQQQQAABBBBAAAEEEEAAAQQQQAABBBBAAAEEEEAAAQQQQAABBBBAAAEEEEAAAQQQQAABBBBAAAEE&#10;EEAAAQQQQAABBBBAAAEEEEAAAQQQQAABBBBAAAEEEEAAAQQQQAABBI4ooHXuwjrPlRZO3tHiz3Fm&#10;0dz5WLj6iFfK7ggggAACUxCIIk0kieJ6+yPNJ7nO4BPLeKtnNf2kn8NcE9mwGlmuxVXDj3s7Hed7&#10;EluU1rROq845Kk5+vOOUYabv8YVnJdlYsGT1ukWtxTB1B9vwaJaF0Vl1z1CNejppZZHXvX9NfWHe&#10;8TWWOk8n71qpP7ElOm9kjaxudd2/FFFlc2nLHtiGebP0fTf6nVnivOBcavf5yDaH2ypvHPpCrMKt&#10;NOdURhXS3fR6VYwsqukeTNcx8yp9qtS7darnKvXXLFJ5djfvt3mZz6qq9057it8rVYVqrd5SGbQc&#10;9LArAI1xXm+nW0nTMym1+PVoqHaoa/S2eKJNbbsszIoymEXpSY/3dGG8FvrF0NYHOz46hhfjKLbl&#10;+rzVE40HmmtCNel6TP1LF2VRvT7zqvOSpVFic/XGkwsQzXYxsJH6U+LtSa97+azwOdTH+2ltPt6o&#10;TmKdT0aH3bxEheqylGmqH6K98d6PM6Y/7KFesl9kxeZ96377t9S9Emv90t+xZH5ZNrHGIM31+uOn&#10;qXTegcxeuun1Su9JLt/SeNqycvux5ZuPLLv8lt6r6z7Opjop7n1sUanR4PJNizR2m/rJSTa/js5I&#10;44mXScf1a6unDX2lxxxfvVIi827r34vwQI/V9wqVNdidpMDTfK83ruCge7lwP1HzJyxutjUE1azU&#10;HF4N1Yfb0yzEm3Rs9QHdU3jHjOR31jZvi5plbL2/Zdv9rpprrJ/U/jXf3Gxf2h1PIiu7m9b/w3+q&#10;uu9Z/ad/1bJLN3XPf7J+d1yLSPdBG+r3ukuzXG1UXdZ19Zffg6pMp1Su414P70MAAQQQQAABBBBA&#10;AAEEEEAAAQQQQAABBBBAAAEEEEAAAQQQQAABBBBAAAEEEEAAAQQQQAABBBBAAAEEEEAAAQQQQAAB&#10;BBBAAAEEEEAAAQQQuEACnhVU7GbvhOys56/dM5B+Yvl2yGx7pFyQW3OX7db8JUtjz8PxdJDdTXkb&#10;Vfex2dYDq7KGJUtXx/lze6+f4vdUWUjNtK4MHk84GW87ec+2lRvWVV7e/d6mPdhZt0f6vqVMk1x5&#10;SiFhLOyuzCLPf/LNL1dZdpWy7Sp9f0sWt+evWO1ZC2XmxLr+xi/+uyEjJao1/Y1+hN1N7/e8sh/9&#10;qd2+/wP7+J2fsI1GOxy+kw91fk9hOaebZxotrioTaMnswY+t2npkdumWgraUd3OwvRz28lRn5dod&#10;q/rKEltQBs3cSsilGVfGSw7imS/NeYsXrlp+9wd6/13lUQ5UhsPnah08sufJlDtrVnXWzJTbEy9e&#10;OTNt+2A5z+pjb/meL7oz7IfMq3FfqKxdb1r2ilzFTP3WsxhDt1WHGHq/0HG8b3iPPLd9ZMIVFSln&#10;0/OOqlxt3DOP2E5NoNQ8YjuPrUqUsbt0TXm4U8pg1VgaNVvK0mtY2dlUNuRe3e/OVRMWqHpbGgV1&#10;zrmFkFEYeUahz4uei3iccX3C5eNwRxPYazPxwmpoQ6Eun61HjbfxpeuWtBYs31Kb3n5o1epVjcfK&#10;VnvVtnvfNG4XpzdKZze/aLHu+9Ir7+jydL96RmeMSrmZZX873ItHzQVlK47vUzxzMWo0NKQPNbb3&#10;VHrPi9R4MqXriDTf5o8/s8F3v22J2kXt/Z+15Oo71pJfuH19tn28qg3wGgIIIIAAAggggIAEdGOs&#10;3xuGzb8d+H3k+MkZ/O0ByYNuyGK3RlNF0Gc4z6T8q8qQAABAAElEQVTm3m4G+JwCAQQQQAABBBBA&#10;AAEEEEAAAQQQQAABBBBAAAEEEEAAAQTeNAH/P/jYEEAAAQQQQAABBBBAAAEEEEAAAQQQQAABBBBA&#10;AAEEEEAAAQQQQAABBBBAAAEEEEAAAQQQQAABBBBAAAEEEEAAAQQQQAABBBBAAAEEEEAAAQQQQAAB&#10;BBBAAAEEEEAAAQQQQACBsykQFpY+fNGqXAsn+8Ll9ZrFzXkWuTs8HXsigAACF1dA66RGWcPq733N&#10;fB6x+pwsxou3xlq4tZ7U920qPT8scyvKwtLY433H++3vcNgHPr/Fmc6bWdXpW1Xkh33nud8vu3LL&#10;kr/5mxbV6halsq3K07kmLdBbDfrjc3s5ksRsRvVQ6pq3hr3xub39qT205BH7Ir16vNBsm23tvqwF&#10;e3dGPRtq8d40Pa1I6co6ed96o2Eoq7f6JEpsUX0l8gJ7P8gHaseFmfqSpbI8bt8YX/bJ/nZQr099&#10;i4rSarFcdzcve6FylnL1kl+EzRd/jloa1/ziVYdVoXrMvO+9oVev/lWpPUZxEq7Tx+1jb2pLVakx&#10;qtDi2SbHrHbsQ73ojb4ed199e33Q8aNrwW6dRedcbetzjLfj3aJXehwvXLbI23VdfWzvhRcddErP&#10;RXFkC/VWKKefwovWG/ZtqHGzlWhs0uuhzO41xYXGQ32UXh8afVKvj8PVr+81OlC22Mvo9aux7JCH&#10;0BFetamljXR/cP9jHTfW41EYY3xcz/bGoN1BZ6TXXrl5fbeXLFm+avnDj6x89JnZlduvfMtLX9R1&#10;lqNBOI7Jq3blHV12oks++dzb0Xjic/ieZaLxP0t0X+POx9lUJYmPV2pLhX/3itHxNWIf52gzfI8q&#10;VveFlXtono6y8f1h1Ji3qNGyotexUr+jSJevTKapzfDKTuVUarM+T3kH8vvks7epfVaF3d1Zs2E1&#10;0tCXqA+YtRtNu6x+W/nY4tcwGNrowz+zorNptfd/LowLaiizvxxNLKNaZt9+7yu6l+upbyVWVx/1&#10;+yDT2FT5nKnrYUMAAQQQQAABBBBAAAEEEEAAAQQQQAABBBBAAAEEEEAAAQQQQAABBBBAAAEEEEAA&#10;AQQQQAABBBBAAAEEEEAAAQQQQAABBBBAAAEEEEAAAQQQQOC8CihJwxZqTfvm9Z94kiek/JKQBXLw&#10;ohRHVq4/UHjSjoLflA+zsKoMDs8g8iOc/janDJ/E8w2jYch6Wu937bc/+iPrFQMbeXaa/ihZK2SZ&#10;eFaVHoyv9+C16nFdGYd+rCvNRfvSym1byJovv7hUeYie5aQckqc3meg1U+5WqcySVK8ruk/5RZH1&#10;lYuXK3Pn3G5e37WWRYtXze7/2GztnlW3891Mq2NclXK4Kj/GcKDcqBvKQ36F98HDK1MsXr0Wsvuq&#10;tc/0/q4yizwH83hbta4ydLYsXrxsNreiunqSv3e8I16cd4V2rRzSgbKP9nLrPA+rlTZDLty4o8nD&#10;+52az97PmfprGpw9kbFSNlGprDPlUXkbC8+HnS8O5EuuNOQeet6R8tA8r4vttASUP7fxwMqdDYvm&#10;li2eXx7PgdNIR/M5JdM4q7nZNh9ZpfnMPJ8umfS4pJ6nOanqa173/tlaUNfTOdQ3PW8vZEg+N7+d&#10;lj/nPZSA2km8dNkaP/nzmqsbWl/gJfOi6jVuLVm0pLn88WeWr9235NaX1O7GOYAvO5dnRJYd9QG1&#10;k6i1qHxP33/2W+3zP2P2xW9oOvF5Ql9n5F70KQnvU8rfts52KF7idaGsyVDepDbOk/Z7UeU6Rz62&#10;q8tNbVNZSo0lgz/9lmWX37JM+eGRtcZlYaqdGjsHRgABBBBAAIE3VEC/r+j/ybesePypZV/4htVu&#10;vLf7O4wZXq9uI/13kaXy7UP2vta6KHTP5znJZ/LeeIY0nAoBBBBAAAEEEEAAAQQQQAABBBBAAAEE&#10;EEAAAQQQQAABBBA4jsDp/N+Qxykp70EAAQQQQAABBBBAAAEEEEAAAQQQQAABBBBAAAEEEEAAAQQQ&#10;QAABBBBAAAEEEEAAAQQQQAABBBBAAAEEEEAAAQQQQAABBBBAAAEEEEAAAQQQQAABBBBAAAEEEEAA&#10;AQQQQACBCyVQlZUWIu+PF1TXwshhgeRXCviiyR199bRgdcOi5nxY/O6Vb+FFBBBAAAEErNKc0bbG&#10;N/+2LDSXaJHUqih2XSJrpMm+UaTXR/nQiqqyNCyyuv/SER/oSFqQ1eJMp8tNBw2nPuJBzufuSWZx&#10;u66yV/pPX6e16dzVYKB6UAHqjZmWolAb2xn01Zr85Nr0bS6pWxKrrem1pVrbEotdKDDtjAbWK4e2&#10;GGWh7fnTs9wkZZuDruXqF76gsJe6ldVsvt4y3a5Z5JbDgZ4tLMoyPXHK0dcOp74VANW/UrW5vS3S&#10;ayMZ+58LtWVNixItAj3q6UvtXvfKY6A3T6EqNX77GO79ydtj6EgnuM5ypOPtjtHeria4VepMW4Md&#10;66tOfDDyvlXXOVYaC3r0pODp0lWb+1v/sVV5YXGjbVbOtv2GLqXCLqjP+9y1V7Ju3rd+MbB2oj7v&#10;3j6gVrKa8lblqpM4Hp9zrzCvOKe7+m6FxtEwZulxrvKO0po1kidz/CsOcYiXdJZUZXIL39RmdHdh&#10;sZ7O9JyPo775tNevVP7XbHGjaenltyy/+yMb3vuh1b70117zjpe8rPMXmw+t3HgY2k58+bbKsHeP&#10;85L3vOZpv5ZcbbA37IU2G+uivF00ak3NXa59/C2N9trRuD9EGq99zlTj0tchKvv4pz7ROyuvb803&#10;cU2/h9AcWLmJ7i2iWstsZ9PKnfVx/zjRWS7Om6vhcDwmxn6/eLY2b/9DjUF3Oo/VKnfbu7r+5cai&#10;7o3qoe7HJdY9k9pBrHFzPBedTvsNI7bGuyJNbVSoh4YxvNIdm/db9TcflELfOlnfPVu1RGkQQAAB&#10;BBBAAAEEEEAAAQQQQAABBBBAAAEEEEAAAQQQQAABBBBAAAEEEEAAAQQQQAABBBBAAAEEEEAAAQQQ&#10;QAABBBBAAAEEEEAAAQQQQAABBC6aQEj3CFkau1f+oriPorRYuT729b9psXJtotbSbm7Si3aeraCX&#10;oJ3WrZ7E1hmNs0AK5WltFd2QGRIrNyRWws9+DI+uNZRau9biVO9t2rLyqa40l+ySslCWlX3TUB7K&#10;3v57GUjPXdV+/sgzr+jgkbKTwpfOkSpjxzPcPHJlJx8og2icNRVip0JBnnn/mf5RBfZru3TDqh81&#10;lM90x2JlgVm9efRSKwur6m7rGPdDGk28cj3kIe/Dv/KIyoBZvmZxc86KrXUrt9csmb8kYwXa7FXc&#10;K9//5MXKs5oefxoynOPlG2bKsAqVdcTjPDnixXrkWUI9ZcH1R6Mg5rk9mfrVfK2uHDHVsTd0z6Lz&#10;/qI+qo6hPZRHqmwff12v7nIrn0h9Q2mmpti/o1bjm4kusihV7qHy3qqhMsZDptibealn/6qK8Tih&#10;HNTk+ucsasxNdZiIfExVNl2kuazqd1T1mncnFfu3h+39UzmppmuqdHAfT0MmovdTH589s9Hb3Lmb&#10;p/Yu8CJ+1/i5esMSv18LmZuqvIP3dwdIIuX+xSvXLPowteLRJ2oLyvgNOasHdjrwMNI4VNz7yDq/&#10;+7/pxkb3Tj//b1vi87aP8aexeW7qWd9UB0Vve9x3W1rrwTNAPdBTfp676P2u0n1heG7K1+LjiNeh&#10;NZWJ6vX8knYx5WJweAQQQAABBBBA4HwL+L1vnlv+yfes/8F3LF2+bpE+H1Yeoj7L+yv/jKayZLfe&#10;1+/ClixZuGQjlcl2f994vpEpPQIIIIAAAggggAACCCCAAAIIIIAAAggggAACCCCAAAIIIDB7gd2V&#10;tGd/Ys6IAAIIIIAAAggggAACCCCAAAIIIIAAAggggAACCCCAAAIIIIAAAggggAACCCCAAAIIIIAA&#10;AggggAACCCCAAAIIIIAAAggggAACCCCAAAIIIIAAAggggAACCCCAAAIIIIAAAgi8TKDSInn5D37f&#10;Bt/9Hcs+/7OWfeWXtHDe6xd2Ljub2m1kUWthvBj7LBfbe9nF8DwCCCCAwPkQKMvnyunrudbi7Mnz&#10;mleG2q+ont/3yU6HfBQlFqU1s6LQ2rAjvUknuyjbJPxOaqVFcqtRT39FFtWaJz3akd4/KnLr5N3x&#10;e1Tt3s7aWdPiKLZSNkuNtsWxP668eNYfDawz6ttSfe5I55nUzn47tT7YsdwKS/TH22ozbdhC1lDb&#10;VV/wBYfzgb7FZnouUtlPd1OdZrtlyAtLD5THPcuyCLYXp895G69pvFF9DVRPw6EanCC83ma8RWrj&#10;4bRTGwMi9euhVVrsOkozi5L6ya7Q+2Cpr1yfL9RRo2yyse7+medhb9MKtUm3iYTT1ni0UG+rbx2o&#10;ILXhSM9FjdCAT3ZNx323Tj2ncSpLUhtqDKs0DvS14HlP3uZjk573aazyufRg2Y97vpe9z4+v+o29&#10;PlTHh2/I+nzp9amvflazP3z7i7ZSa9gvr163pj5nHtB+2Zlf/bwqL4o1PqoeTfVZ7X529Xod30cI&#10;R5tKYCOf919zRj9WcvVduf6OlY/uWNnfsVhzw5FsfXIpSivX71rR27HaW1oUfmHl8GQvuWK/klxt&#10;oKvP3bHgYvVn1Ya16i29Mr7Ol7z1pU+7f3inypzoB29fvkWq71J98Exv3nG9zWucsMa86kz3dt4+&#10;49Si9pLZg0+s7Kz71ZzpyzgzhXPLUuOKvCY95k7iGr0Wt4YdW/M+qTJ660yj1K7Pr1qisbrwMcrr&#10;Wv3cCl2Hxhsfq3y/09j8vD5e+l3R/8/emz1JsmTnfScicq+tu6qXe2/3vTN3ZoDBMhpgsNgIpEBC&#10;gDSAKAGiJJNgkh5kkowmk0xm4p8ivQl84JseaCaakaIAUkYZIZHEAOAMIHAwKwbAzF379lp7VWbG&#10;pu/zyKjKqq4lMzyqMrr68+7MjIwIdz/+8+PHPbOqPi89kHHQWRkV8QqDzF1blI2L4KI6RUAEREAE&#10;REAEREAEREAEREAEREAEREAEREAEREAEREAEREAEREAEREAEREAEREAEREAEREAEREAEREAEREAE&#10;REAEREAEREAEREAEREAEREAEREAEREAEREAEREAEREAEXkcCULaBVm3rcz8DyZiJVhL1Tq4tUQHk&#10;nPpwetDpWieAdtaUPdQ4cQl2upx424I+0XKrb2vQ/LnXu2X3+ms4XrYl6BpSy473OQ2rMs9UebMf&#10;shRU1oWuHI4i6KkE1FnCvxH0h5wOFcqnNtermWD72j2Ifi1bvv3M8r0tC6Ah4zSk5moQNGj2nlu+&#10;+8Ly/rKFq3ch+EKtvhkStJXCZWhCrd6xYPs7lm89tRy6U0Eb2mmus2cog7dA9yaHxlT24onrq3D9&#10;Tac5N18hM9Z1U2+DH+9DS3GcQ19tEhNa0JAaRD2LqCuGFH/nDyx9/5vWevenLPrMT0NvaoCx2LL2&#10;pL/ZZVA4hD4XtIeczt6MfuBKv+FP1EEkR+h0udh7w5vbyOYxTowOoUn3CeJEYtGdh5hMPHUaL2oo&#10;54cIervUZUON+XAH4+JyXfmLijzzGqagfAhN2TG0XTGHBh1o4XFewth0r5ivilg4mdPOLOT1OMkZ&#10;nCwCxrimz9200fXd5X3Thi/HvWVLX3xi2cGWhUtrdLlzUmBZvG/5wTbm2j60fnFj01mc05LrOY2x&#10;Ox5ijFE7uWVhH+OZY8stUqCx+fkvW/vhj1m4dsfp7RXnr8YyjuBstI8qoJnXgS4rYprru8mcfTW1&#10;qlQREAEREAEREAERuJkE8gyfzbHedvuj4Hux+b8Lq4MLVnj4PqX/c19B9W0bf/g9C77xz7HoK7Tn&#10;i0U9V4FKIiACIiACIiACIiACIiACIiACIiACIiACIiACIiACIiACIiACIiACIiACsxCod7f1WWrU&#10;PSIgAiIgAiIgAiIgAiIgAiIgAiIgAiIgAiIgAiIgAiIgAiIgAiIgAiIgAiIgAiIgAiIgAiIgAiIg&#10;AiIgAiIgAiIgAiIgAtdK4NXdFKJ+TL660nleCHZXtazsCz87IADtKbBc2lG1HXXka4oNTWHp5xN1&#10;9Ih/GTehDf4UVIIIiIAIiIAIiIAIiECTCHCNqnVqk3pEtohA/QR8x7hvfrbI52ua8vuROuzwpdsE&#10;G3zbwPxNaEdTbPC1wzd/Hf2pMkRABERABGYnsOi4Xa5rZrdYd4qACIjAHASwaV1+sGfpR39pQXfZ&#10;Ol/4t4q96i4ogtvYBdjXLli7i82T71uIzcuZFh0vnRF6EgEREAEReCUJBPi9sW6rY/ztMSb+GlmM&#10;zV2zPHXnKm+hioxBFJm1KBGcWz4euVfW8fqmI8rXgwBf8jruWCgEkzXD9VRsNkpjG6b0oaLNbYts&#10;qdtD9XQMs6V2z3qtrh2MD3EmsCRLbGd0YA+wn/AiUoz6N4d7hbU0MTRb6y5ZK2zRe92J6O0ft+Vf&#10;Hli4fAubD+MGny/RvRpZMAyCDsZr6GyO8Fz8KwqOsRGy7+8Pepl47ZnBJEIca3csiw+xEXSMPivH&#10;23UZk1u6u2nZ80cWYGPs1t1PXVHF7P8AfngbLy18juigHpzzSVmKIvAhA5tpA6J/eVO2JCj7+eGe&#10;G0eBMz2wlW7fBhj/2ekxxPenz02VdeWHcJk2GHTBYGX/ha0OD+1w6ZaNEc+YAjfecBM3Gvdl7ko8&#10;5wl9kScJLiLOROyPWRL9PbcxeOeG/PCRrT5iGOJV2FupKR6gDvichXhNERk5zlzkAbd2BGtpQ5HY&#10;7zEebTA70zvRz3kQWbTxpgX9ZYydZ5ZuPbHozc/CVvjjPAn9k3zyQzfkw40HFnYHsG3OMk7Vx3kp&#10;zjmPDS1tRfbD9fv2AvPEA/J0hE9lmOUtYxLsuv30Y/tr3/m6LY/Gzt1z9ve8bZ6lvjrv4dBMYS99&#10;v4WejuCbSAHmwmjpNvo6tmxvp84ab3hZ8P8EPkqf4Bg/c5AsBgFHMaPI4/0tOxwPMdyLkd3HHPvm&#10;8rrz2dIyjrM8TvG9FFYhNc8dZR2zvoZgWXyPT2fF36OUGbleSxCrMH6VREAEREAEREAEREAEREAE&#10;REAEREAEREAEREAEREAEREAEREAEREAEREAEREAEREAEmk+gCX/LSRsW/Tu4TbCB3tKE/ijs8PPd&#10;un41lb/yVTXVYUMT+qMJNlTtA+UTARF4vQg0YS69OTGTv6db3X+Yl/OgTxmsvY65tHor6slZ+AT+&#10;WsGDZz2W3IxS6uBYRxlVaS6y7mmb6/JL3zFaR9z2ZerbhmmuVY/LucOvLX6faUsbqrahrnyL9gm/&#10;PqiLgsppGoE6/NK3TU2wwbcNdeUXi7pI3pxy5BM3py/VEhEQARF4tQj4fXfWhLZyDmXy+floXfNw&#10;HZ/FfMvwye+Td9oX6ijH53uOunxiuk1Vj31YMK8Ph6o215rvqBEcp0cqGvNVQZ0YCj5dJwxnN+ql&#10;lg7FDPGe+jTTiXpug3YfenTQcjvchoxRoVNHvaQIOidL7a7d7q/Y/cEtuw/tp1udZehBtaBgV5RT&#10;aFZB64t6WXUl2h11oTgUWpv2gBlPxdDQO0hHTieLtfNc1cS819kVR3bCD4KldbPBbbPtZ5ZD4ym/&#10;9ynIjEHHeB6D0IDsxSOIC+5buPGW2fJa0bezlMG+gsZUuHbPkg+/Z+mLjy2iJiVtmCvh+88dtGHv&#10;ueX0n9WNQudyrjLqu7mOObCOMuZpEef8PWj0UR+McmHsvgE0SHvQ7nMOjhPZ1ifQyP4zC+EnUMx2&#10;EaiN/uf45BCgNhfLiXPo+XCcI/m2o675x2dN498OkKFPQ2fcqB8HzaOCnkN0bU83g6WPT8E/dxEj&#10;dl9YDq3T8NYb6JfqGl8z+Tb6PFhexXBA3Qe7EPCi/l0xWgq/8u/+gLp/iL8ZYmfYGUB7sudqCKCZ&#10;yHk2T0rdwlf/M0plWuQ/3LfkvW/jddeiT3/RopWNoisqF9qQjIi5wW3sQYC5N3n2MeL0U8s3Hl4w&#10;B4LFaOg0DwNoUQbQ01W6gADGVwa9PWqxUrM5HKwwCBUZcC66+7YF995xcx91JK865dBt5eQb9AZ4&#10;wgq04keBq7ZT5YuACIiACIiACIhAownw8wE/l48P8JkQn9la0Cov13iLMBzfz+WG7wr42Q7/8wzf&#10;GKTld7eLMEh1ioAIiIAIiIAIiIAIiIAIiIAIiIAIiIAIiIAIiIAIiIAIiIAIiIAIiMCrSUC/Eflq&#10;9pusFgEREAEREAEREAEREAEREAEREAEREAEREAEREIHXhkAUQaqFai4LTKx/0TaEEMIoBVCqoCBH&#10;luGTfPMfCY54dCdtoPiMT3/4cCS/Mr+zZcG+6dOfZTu8y/DozyOf8DCi7Adfn6BfVU1sh29bUELV&#10;6o/y1TJGPTjQkJCiHh7J+WX1rnA1u/4ATx+f8GjCkQ3uj199Y4QnC1+fqMEtveceB7QODvxjZI/+&#10;8MnLNpS+7VWOf5jwHqOuLZ6O4eK2Z6xxfuHxVPaHRxEuq0/spg2ce5wtHob42MBqveMEyvC1gQwW&#10;zaGs32uMgoXPeoL9QTt8bfDtD/kEe+J4ze/bH0Vp1Z6dX3rOX6VvV7OgObm4xvTtiwAirz5jlCzr&#10;GKO+VOtg4W2D53cLrn7PdU0dvu0dL+mXECj39U3f/I1YW1H8xzN590dD/LKOOOHjE6y/CT5Rx3rC&#10;06UKDvxOF/8WldgfdfiEr/20wTt5YnQ+4VmGbxvq8Euf8Un7y77wLceXBfP78ijbUtUW5ve1oWrd&#10;ZT7a4PFVkSsmDOnY/t+H+tmR18LStz98fYJAfW1wneL5RBt8x6gPC+Zl2PbzCU8IyO7ThrJ2/zYU&#10;LMryFvlaBw8f+xddP22vw4YmlNEEG3x8YTqvb1t880/bUvW4DhvqKKOq/cxXR/11lFGXLT4smmBD&#10;HSybUAZtqMMO3/6sI79vO3zz1+GXTbChjnbU0Z91lFEHT387/L4nYRu4Zq+amsGgsL4JttwEG3zb&#10;UOYvX6v61k3IVxcDn8+jtMEnP/uBZQTc4NYj+dpR2OBhwCSrDwvGStrhk3zzl3X7tCPEz8B88tOG&#10;+vrTjycsKZFUevVvR3N8wte3Fp2fHcjvMH3tqOQIpzLJhgJIEzjcFJ/wZemb/5SLV3rbFBs4DfvM&#10;YWxHHW3x+dkP89ZhQx1lVHKGqUyLtoH1L9qGEkcddviW4ZufbfEtwzd/ydPn9VW2gTGu9ea7FgyW&#10;LNt8bPnetgUr6wh82LTunMTfHo3e/lFbvvs/FHdM/u6JHHziJQvzZcn8vmXUYUeTyqAtPsmXp29+&#10;2l5HGT4M6sjru8YsGZSvVW3yzc966yijqv1lPtlQkrhB/YH5qBe14F/HvzuWZInF2EiV/X3ZNzEX&#10;+gS0ACzqFIv6eFT8zRYnwKl0Yf6p+676sA47LiwjTS3d34Tj4HfLeqvYPBdcrjK5tQG+302HdFYL&#10;O32+uOOLqr2wDRdlnLrGeg6SscXp+Mh/wjCy1c6S+01oelW31bFl2LTHjYTxL8X6Z3u05+yrx4aT&#10;fjZl3pmH4zS2reEufoMS+fgfjVjvr1iEz3O0zfBdeWvjLWvdfVj4c5Y6W88sbOpkHW2ZKm7qMLTo&#10;4Wdt+a//pgWr69YNoLvBvwmZ/K55ZpnFsJv1+9rgm59G11HGVOPPPAy7PQs6PcsOdsxi+B5dwD1d&#10;Q/3kDJ8Y/+Cbtvcv/p51P/sla/3qf2sB/B4Oc8JeHxblmqZ1+56t/Nrfcv0dDtbgnqhj0tYTlZ3z&#10;5qQNAAVfydPEgggjoENZd3+/KaseZmPbGu2yRHeKP6u421/F2Ios49haYDrJAYaAIcc8CXzu8cf2&#10;Y08f2fff/oyNQZr3Bpgr0akGw/Eoxlcd5r9kB+YL9+GO3ye1C5n9l+45VbG7ngWWIW82+c6dftGC&#10;qW0wd/Qv8JHLyi+ro09zvcAYY9hs3eVD4d2wPelheo8Z1xEZxkTQov0nx0BZFl9bS7csWn9gyYff&#10;tfTJBxa89SMoYD6/yEaHlj79AIV1rfPmZ5x985ZR2nTEAY1IktyGiCVjzFfffPCutaO23V+7437T&#10;vtLG9+QPdr14aBs721gfRZayjzEOMrfmIjvSw+sFfVXaetWvRzbQFvi7xbGLFQH7utMpLMVxtHrb&#10;+Wt+sI04Etdq+5ENV93YC8q/Chty8szAE/4QdrqTcVT0/XmmXIUdZ9VFH8zQjx/tPXdzDKcX/pnl&#10;xmAV67gBsjAe8jMDY0CCUIV2hPCHziQGXLHvnseB5xm/y8T1EEIiECMG5Qc0eybOZf6zXs+r+6x7&#10;dU4EREAEREAEREAEREAEREAERKD5BPh9us/vgrGFvppZ/Pzawvdn/N63aqrr86qPDb4cHUt8rs/5&#10;vWvFxL6o4/tmHw4VTT+Rjf1JG6i17pN821Ha4WODT97Sr305+NpAjqUtPmX55C37oiqLuuxnOXWV&#10;VZVHE2xYtE+UfcBX73E++XlE1f5g3C3tmbcMX9tZX+kPVW1gGb52lP3gY4NPXrahTKUt5fsqr+XP&#10;qKrkZR6uBzL+/MMj1WGDz3qCppe/b1G1GXX0RdW6p/PVYYdvf5Bl1flrui1Vj8mgDg5V6y/zNcEG&#10;2uJjh2+89K1/mmV5XPXVh0NZp8/YYP2cgutgWtoz76uzAZkWaQNtrssOn3aUNszL8PT9vuW47xb4&#10;A+3qH4lPmzTXe+fT/FE7TfD4foKVNmEe9R6jbIcnB7Kommh/wF/SWJA/0O7Sp/nqw8Inb2kHbSjt&#10;qcq0jnw+Nvjknbbd9/s3XzuYv3xM23W9x7SBYxRPFRN/56nQ2q1WAPuh5FA1VNAGarf4jJGyP8vX&#10;eVtT1l2+zpuf95d1l69VymD9PnMH6+Y/n3ZMt6VKG8r2+9hQlsG2VEkuP7Ly1ceOKnVP5ynb4WtD&#10;Wc502fMe+5Thk3faTh8OddhQluFjB9tTljPdtlmPmZf1+9jAMnxsKNvgM4/62F/WX7ahfJ2VYV33&#10;sV62g69+NlSLU9Pt4DzowxRN8GrDNItpu+Y99mkD62I78nzyQWzeyif5C7+u9sGh9IOSRwUTXBZ/&#10;Dr4+STP85j/fvqjK7nS+sk9On5/1PfPz+3mfcupgwTJ8bCjb6xO36RPFoyxtvle2gcnPBn8O5Fj1&#10;M0fRAv+4X/Zl+VqUO/sz89Ev62BZ1YbC2kmnzm76qTsZq3iqejklg6pxs2x/1fzTDfIpg+3wyV/a&#10;4VMGWdRhR8m0tKnKa9mvVfKy/jps4M/hfHhWsX06T9mGRdpAe3x5Mr/PPEpfyMq/sZ0GNMex+054&#10;jvtP38o28OfkOfaYgnedvjzze5+8rIQsnC1+k9jM9p53o2+coE+zHVUT8/rEiLJeHzvK+utgUdoz&#10;72tdvlC2oWqfML/PGGe7SxvmZVDeT9t9Y7YvzzK/j19V7YNpDmTpw4I28MFyqqayDJ/5q/SpqmXQ&#10;Bh8ObDsZsJyqiXmr2l+1zrPy1TG+fDiUNvmyoHaKjx3M2xQWtMWnLWTqk9/3+8Oifn73Vvbu/K+0&#10;3yd/YUP18Xmc36+Mohy//iht8elTn8/TZf2+/eEzb5Q2lLGf76ukOsZ4Nvk5c1WmhW9XX+syPx/z&#10;tQVacs8/svG3vwrdobZ1f+qXnT7aaYZdXPvinU85jaKd0T606AZ2DzpE9we3bQO6byvtvtMRgQWW&#10;ULsPjzJ2F/7JK7Ml1w7E7cv+FizoQgMG820bn/dcUAD/BPpJhwm0VVxts9Z4tl0lx8L+s++56Czz&#10;ZdBlCqr8/kR/YNnt+5Y9+r7Z1icWQvcmCKEjM4f+Vw49qXzzkdN2i9YfWtRdcrxmDqDgGd55CI2a&#10;Psp5bAG0B8PlNS5yZg/iYJDA/vxgz6KNNy1avlXoW80ZNMo+KPvkIu4XXXO+BZt8EssofbtKOfOu&#10;MTld7kH/yukq4pi/v7HSHkCjjBqGaAv9HdpDBq2tcLBiIY6TP/ua2e4LdBX0xCbLcuonxRgfpTvW&#10;xaLsmyosfFmyTp920J+s3XO6Yjk0OCFg5nx7njaVPjlPnrNY+bSj5ODjl6X95etZNs5ybl7/dmXC&#10;SdOtJ5bvb1u4Cr04xImQ2oHFxcnrfC+XtoPjB/pc1OfLh3sWYNzw10GLde58dZ2+m3UXIQ4Fomyj&#10;nu/qBnyti/iJetv4W1S84osQp2VXRKTimWWVtpevp8uf5b1P3rJ8+lPp3+W52l/R9zni2/gb/49l&#10;ey9sgHkvoD5ecKyDWEdbfMsgi/nLwN+jQ2802nhg2fAQPoF4DA24IGgD48sfhFz5o4NCW5T6rPhb&#10;dq5xyjm7mg0v99j87TguwyfvcSnHPj59bu5jfM8eLa/b0i/9Z+C7b9Htt+CvHEeTscT1EjC7d2fM&#10;+3W1xdmNSvIh9KNRYdhbLnyFtrzczSeaWasNJ0qe/U0TbKC1TbBDNhR+0wQOs3vw1d7pw6IJMbsu&#10;Oj4c6rKB5TTBDtlQ9GgTOMgnir7gM+PNolPtPgFN/HyIz1BRz8IudbSxrjpjPXe63bXbMVVBiD1J&#10;uH8CP8dxfXleXT79Udfc4WND2eTz2ldev+y1CTbQRt92XNbO67jeFJbX0VbVIQIiIAIiIAIiIAIi&#10;IAIiIAIiIAIiIAIiIAIiIAIiIAIiIAIicLMJlL8VfLNbqdaJgAiIgAiIgAiIgAiIgAiIgAiIgAiI&#10;gAiIgAiIgAi8kgS4SX0XAkaLTPxDGP4hSR1/TOLTjtKOqmX45me9Vy5yMUPj6mjHDNVceksT7GiC&#10;DQSVt/z+mJLt8ElN4dAEO2RD4UlN4EBLmmCHbKjPJ+pYB6g/6usPsvRJTegL2t8EO3xtqGOdXMca&#10;03eM+vqUjz+ezuvbFvL0Sb4+wbrraINvGT4MmLcODr42NMkO9Ud9PuEbb5rgm7KhGN1N4NCUONEE&#10;FnXY4BvraAOTTznM65Of9VcSHWbGGlMd/eFrTh02+PYFbajDDl8Wday3fW1oAoem2ECWvr6l/vAl&#10;UORvgk/QkibYIRua5ROtVj0b3BatqvZch094fj2hsTHVdXX0x1RxlQ5lQ4GtCRxoSRPsoA2LTnVw&#10;YBk+banDhjo4NsEO2VD0ZMmBr4tMi66fbS9ZLJpDEz5/1cHAtx3yiaIXyGHRLJowNkijCXbUYYPv&#10;z0XJYtHjqw4OdbSjju8QF82SHOpIvu3wtYE+UUfybQftCEO/3wv1bUcTWBRj1O93MOri4NOnRX/6&#10;t8PHBl8OzF9HO3z9qvCJxY+NptjRBJ+QDcXYqMMnmjA+fNd3dXDwjVe+HMv6fX27CT9r6HQ62AcY&#10;G5V6JF+evvk9TD/K2gS/pDFNsKMOG+oq46iDdLBwApXiHT823XrDwpV1y3aem21+bO07b1iexJe3&#10;p7Ne3MONlJHoU0rNIqA+qa8/fFn65q+vJSpJBE4SaIJvFjYE1opa1okiG6cJjAyMs0uCTV6DIJy8&#10;O2n7TO/4swxsxhq2oavA9XQeu41ZUehM2ee5qQksL7QXbc6He7b///49y7af29Kv/BfWefhjljve&#10;F+ac++IJFlgn5DHWFag/7A0sxL888Ptsc5lB7N0M9Q2TkcVJgvrgBzjXCVu23O277qcdfWzYu9Lu&#10;2SPL3bkUtm6PDuh+eF+/j1xm9yH6Yj/Gpsb4x2/M2kFk691V+DDOZLSHD1zJ0qKoa7LxXBaov73x&#10;0MK777jPq+HWJ9aCrbH77DrREuHxgngWkEpUhT3T5+Y9PpdDWRB4hK2uBS7eoI9G+yf8nfkrrdfL&#10;8md6BWzqyMDXc/pJjgf8yDnUVP467AiiroVr2PAahbvy5tho/EwWtDdDrGi3C5un7D3r8NL+mMo0&#10;xGebvfGhhewDnI8wr9wd3Hbj/jSbqWxXfngWB45y2hnhkWBOTHGCNmeOL964XyTlXeTFWMpj3uGX&#10;TvvEkf9gTMOpUQPquKyPcQtn7yTl3YirziSMC/Dmg3WcZ+lZLM5tEeZ1dl6eobQMawaUy7jZxjqi&#10;jJ80NcVT4hihXp44K6Ecbtzevvu2Je9/x5LHP3Bj59z7T5eB/Kw/2XlqKT5PR8tr1nvz09bpcGuC&#10;+bcnSDBnxZgzXa/C5P30cNIGcMQc1QfHJY5v/jujTeRIPSk+zks568D3jCl8ib5G/wkx/sJ2ZB3E&#10;D37/OB6Pzyz/vDLrPs92tBEL+LdcZeJ6Jed3D2h31G5Zr79kIdqRR6Fla3dsj/2PuNtFlhB9Wkdi&#10;X7BPqia2g9/p+nxPX/pEVRvOzAe7Mq7/0rSIgxHGOLie5VNl/rnGaJlp8sq8ZEAWsySO1v2DoT07&#10;3HZjmgOCa6H7S7et12pPxgRLgs1cYyJDgL8VcHOfO332eC9toD1V00U+EaDaiHMuk6sCa6LJOHV8&#10;JzHb1yeKCvQsAiIgAiIgAiIgAiIgAiIgAiLwqhPg59MWvuPo5ovXBSfLi74XuA7WPvX7fNafbhvL&#10;8bFjuqyqx742+NpfsmyCHT5tKdtRtR/KfL4cynJ8XsnBh4VP3WVefq+2aBtKW3zs8Pmetqy/CT7R&#10;BBvIowl2yIbCM33GRdmXRUl+z+qPgp84HPuRWMgnjr1BLKZZaGwc0xALjY1jbxCLaRa+Y6Ou9WET&#10;7PC1YZpr1WNfnlXrLfM1gQFtYFo0i9IGHzv43UDZHteoCk+s38cG9zcRwfm/2zeLST71s3xfBtNl&#10;+Njik3faBh5XTXXY4FsGbfcto44+9bXB/Y4wf5FvgYkcfNtRB0si8LXDF2MdLOqwYdF6CHX0ha9P&#10;+OYv+8HHp0obfMqgHWU5pU3zvnIeruN7+nnrnb6fbfDlMF1eleObZoMPT/qDT/6Sv08Zvn5d2uDz&#10;2hSf8GkD87IffMd4E1j4cqgjfxM41GFDU8rw9cs6+tS3jDpY0gbfvbbqsqMpPHzsIIsmJJ85kPY3&#10;pR1NYNkEG7z7s+251uVHek/X9m7DZGzJN/FXyfjbYB+edTGsw4Y6bPGxg+ObNviW4RsnZENBsAkc&#10;OL58vrOqw6fr4OBbRh3tYK/6jK3SBt+2+I5P5m+CDT4syzaUTKsyiaDXUIcdVesv7fe1oWr9Zb7S&#10;jvL9Yl65MFv8z1zq+Ezt059lX9RRhm8/+tjgWzfzk8XCbOA6Hd/9pY9/aOknf2nh/XedNo9B24Xn&#10;F5FK35ipburVQHsu/+i70LLqW/iTf9Vp0BVaTVMloC0PVu7ancGa0zLpoH1dPJxqEpqZ4V/qtEIg&#10;aYJ4OZcNU9W4w1k+e4F72Bm4UBBRE4askS+FvlIM/SxKmvjGbf7uQtSaaKOctnHG91XXVQE0Y4J7&#10;79jwL/pmW4+tBa29aHWO36Pgzxd2t6Dz9Nxy6E+17j2wzmAJH6agVzarXwJiePctS5fWLNt7bsHB&#10;trXuPCDY2cuAT8QvoFqIPmlBf6+9cgu6TdBAoi5SheTlVxXqOy+LT7yZN15laWYH6RiaaqV+WmYr&#10;g74NqAMGllkytCCB/ij0hqL+soXQSUq+9weWPfnAgs/9JPSz77hmQN0S3KFFhfU+tccWE53OI7qY&#10;8wHXdtBADKhRlg4RyKDNNOeXP1wLNMUvF0OxnloTaHJyLmqtP7D28m3EiTliVQUTAmiIZdC/i6mB&#10;Ody1CHMHx0Yd6cgfMIek0LI1jMlosIIpdgAtOOgkOp8r4mgEEa4WznG+mU4+MaYsx7eMsh3la1lu&#10;ra/8/QjM5QE0d/P9LcSyxP0slXrIboKvtbLqhVVmAD/u/+yvukfQW8LahD52fvTNxohD8JegC71A&#10;xKXpVNmG6UJqOPbxq7INdZRBjgH4cm2BATTRkT2fbQ1NP1FE2RZ3kusq6DmydupHO//l5wOlayNw&#10;oj+urdabWZHP+LxJROhTTWDha4Pv2GgKB/qWLwtf/2wCC9lw3ItiUbDg903DIdaPC0zsi6rfe51p&#10;Nj4X5WNoaScHbq1n+N4jx2cmbs2RT/TU3fetpzL7+gQ/13e5P8E5Kbv70Hr/8f/kvncJl9ah53xy&#10;rc5s1CWnHrZPvPLJSxuYvw6f8LVjNBrRnMqJv7t3UX9cVjDtZ3/4+OZlPnGZDbxOv/RJbAdZ+vRH&#10;7WPUp0HKKwIiIAIiIAIiIAIiIAIiIAIiIAIiIAIiIAIiIAIiIAIiIAIi8FoTePmnrK81DjVeBERA&#10;BERABERABERABERABERABERABERABERABESgaQR8/xDEtz2snw+fPyTxtYH5m2JDHW3xKWPR/lDa&#10;3gQ7mmBDycPn1bcdvvl9bJ/O2wQ7ZEPRI03gQEuaYIdskE8UBI6fb4pP+LbDN/8xUb+jJtghG4o+&#10;bAIHP286zu3bFt/8x5ZUP5INx+yawOLYmsUdNYFDXTb4luObv45elA0FxSZwoCVNsEM2yCcKAsfP&#10;8oljnxCLYxbHHrKYI/XFYrirVhEQAREQAREQAREQAREQAREQAREQAREQAREQAREQAREQAREQAREQ&#10;gdeTQBN+Rvt6klerReCGE8COxEGvj02S37bR0w8tffqe5Z/70myNzrHLnpIIiIAIiIAI1EAgwOat&#10;7bBlUdg27I6KzVy5kWtmhzg27o2J+apywqatho1CWUg+HnoVVdmGRmTMLYtjy/e2LD/cM8t8oM7Y&#10;IGpJJNjkNRnjd/RDbNbbmzGj723UsEhtH/2dWmahRQYXs267az34WNnyEDat9Zct2Cw2YOXz7vjA&#10;RuORddqda9PBYL3sju3Rro2d/0OHA+f6rbat9gaww5fHFebPQBgPDtSW0w/BeAN7NsBtsIsNmdmW&#10;1yUFbcQw+jm5DPcX02z4boCYl48Or3icZ4jTNTWRAxTM8gTjtd3CJtrgeDRSq9dB30sxgLaGezZy&#10;80kxtgatjq31lpo5toACQ8kYnzgXuvGD+XDsxhkahPN8cHzleVzccAUxIk8x/3Ish/Qn9sdsibEs&#10;sTFnXJeBbelgHib52swklADzOu1jvyLlgNWjnaxwkmIwS7gp/CUpR57ojU+7tUK2+ciSvU2Llm+j&#10;0BkdHPWkTz/AGuPAWg8/b53Vjcp/lzb93V+GPt7DPJZN7OAw6cB329hc/qJ5gWVMl/NS8+FCYYRx&#10;5lixV8AMHUefujTvS4Vd3YkzbcngW+QBDhHmdBiM4YBZfmkVsaNv6f6OWYx5p3vsB1dn4Wwln9mO&#10;2bK6u4p+miPDTLeivzk2EsYQOAR4wuFnyulz06xtoc8/P9ixncP9Ihai0m7Qtgerd7Cqm0qMg8mw&#10;iAWICQHGxoWDA1l9+2Oq9jMOAwvDItbRAzlOGQtz+GjO4DhZH12tDWeYpVMiIAIiIAIiIAIiIAIi&#10;IAIiIAKNJjDr5+WrasSi6y/bRTt8tMnraEcdZZTtqfrqa4MvR9rNMppgR8jvVC76IvQSyL5tKFlc&#10;Us2Nv1xy9O2POkCV32FXKatsR/lapQzm8c1ftd7pfE2wQSyOe6QJ/UEbfOJlXf3ZFBbHvbOYI3E4&#10;5i4WBQtxOObgM5cfe1b1I/aFbCjWM4vmwF5UfxS+LA7HY1os6vOJkuUx3fmPys+ALKtq8rWjrLt8&#10;rWpHHfl819t12NCEMkq/WJQtN6kf6vDrOnhUtYP56qi/Dl/ytaUqg2nbfccGWfrY4ZO3bEdtNlz9&#10;ryCWJp/76tsf5xY844XSJ+volxmrfOm2JtlQR3/4six5vATqFTvhw+GmMHjFuuy1MdfHN+uC5GOD&#10;xkddvXBzypFP1NuXPuOzXkuql3bTfKJqn5Qcquav3gMnczbBjtKGk5Zd77vShkX2R2nD9bb85dqa&#10;YEddNvj0Z2mDTxn881Lf73vq+AzIMnyTbzt86y/7w6ccr76cVNwEO+pohw9H5i1tKF99y6uSv+wL&#10;2bD4n9eX/RdRg8Pjd1PLcnxeFx0z6/DH8ntlH5Zl3K/DHp/+KNviU4Zv3jJW+Jaj/DeDAH9Mv+Aw&#10;dTNANqgVvnHON78fCqeaYaPv/CEeX7Xel37F2utvQNdjdg0iv/pP5p43XtJ66tAE1KahTg31VSb6&#10;PdMl88ec1LHpQLOoCykjav0k0Hk6N7HgCimDfhBWRU7fJQiphXheggYS9Oay5VvQMOtAc6UIDLRz&#10;Lx052zoXZT+v2FPnfX2r8poGrFt33rRosGbJ7gvL97cs2HgDC3joxcygexNAWybefuzy2WDVorX7&#10;0Iti3jkSbAiW1y28dc+yF48s2/zE8gc/4vTaZioFOj3p4balW08KzaN7b090Fav9/H9e357JxgXd&#10;NKtf0a/346ENoU1ZrikjcF1uDazF/qTfp9CiG0FTCGMzbHULTSHoI3H8tN0Y4qjgqMptlEOz9Izx&#10;PS+GpvRFHXZQL47xOhvuQptpEv+oMfUKpVn96bImlT522X1nXS9tmLsMsM4OdyxFfGFoi+49hB4a&#10;5yP67fxpdp/IMYesQKSuC53Zfctj6L8WQ2X+Ss/NAS3b/W1cRcxDLA+dViRGYwT9Mo5dVkitxNrr&#10;Pdeg5l1g2yOMN+j8B1kM7V/EMi4tOH/z2que4MfhCvQZnW4h+vrchBgNjbvctR/+0u1T+PDcu6/t&#10;gvNT1FZxPF65nbCLGsoLTWCUj6H1iLUn+znor7jhTffNOb5TOHRE7cc512ALbZQqFwEREAEREAER&#10;eBUI8LPX3J+/XoGGZdAqz5IUutkDfHbCngX4zJjsPrfhH/9TfHY7sMEv/LqF0DGvO5Wfac8qN8Ln&#10;xgjf9V6WFt0ni66/5FOHX17UH2U9V/3aBBua0qdXzVrli4AIiIAIiIAIiIAIiIAIiIAIiIAIiIAI&#10;iIAIiIAIiIAIiIAI3HwCr9ZvZt/8/lALRUAEREAEREAEREAEREAEREAEREAEREAEREAEREAEREAE&#10;REAEREAEREAEREAEREAEREAEREAEREAEREAEREAEREAEREAEREAEREAEREAEREAEREAEREAEREAE&#10;REAEREAEREAEREAEREAEREAEREAEREAEREAEJgSCqGXtNz+NjfMiix/9wIybTCuJgAiIgAiIwJUS&#10;CE6UnltgnbBlLWzimk+uZNi4dpzEuOKZUGaAjVmZ8nHMZ3f8ejxBGjmcMHXNTi1PxgWPTgcorpgF&#10;Nx/GJr15PDaLIrN20Q9Xzz63FHXvxodFVWhmAEdaRpujEHa4ZsPrcPJ2d8XgIe4+4jiIR3aQgpG/&#10;583RzAAmZbY93LfUEpcvgC3dds9WOj1ccwbPUd713xrA4BC+5viielpMu+MsvX5jFlhjgDgWdPpm&#10;WWb5aP/aLcnh00EL44zjPma8y67dhsoVprA1g81hG/GiLll3ju3cnh3ugETpi4EtoY+W8Wjq2Arx&#10;uSwKA9hc2A9DLcsnsQE+VpzGyfSKYgOrRRzM6T6wxVqz9wc838bsy0lidIvQp4zBdaWg1bbOOz9u&#10;nXe/aDZYRg0ghfI7+Fx7tCE33idZghjkGnF+1Qz8WCeEt+5ZtHzL0p1Ny7aeHJdzfs7jK2liyeP3&#10;XDndew8saGN+9U4kl9v++BBTddHPHN9dtLEXdtw1nyoC9ivajYLcI8hTS8Gr2QlExqNifuZcjjjn&#10;Evuvv2Rht4u4u2cpxrvSJQTY7ynWZxzk9APybFBKsHb4YPupJYh7dH+u09b6K7bRX4W/FuPBmcuB&#10;j7Vl+/6nLFx/EzciPi44RUELwwp2IXEUu5mH443zsYtH7pKeREAEREAEREAEREAEREAEREAEREAE&#10;REAEREAEREAEREAEREAEREAEREAEREAEREAEREAEREAEREAEREAEREAEREAEREAEREAEREAEREAE&#10;REAEREAEREAEREAEREAEREAERKCBBKDtAY2b1v2H0NLqWfriY8tGByc1PxpodWmSUyahvh70PnLo&#10;AvFxQq+kvHHySm0f6h1eSUK542/8rh38zt+x5Pt/5PT/zhViwr2tz/yU9X79v7f4i79kKdiXdu9D&#10;Sy9hO17lhPYFSxsWrN21IBnCrx5BIw3KLIVMywwtg47L848sP9yz6PZ9CwfQoaH2zFx9B5086I6F&#10;yE9NxOTZh7BhCBNmNAKaYDk0cbLdTbRl2aLVu4W24gzW65aCAFlT53EIfbxi1MHvoRm03Ea/QAeJ&#10;5zLoZBr1I6klxLGMeMTxTC2fDl55VJYWY1xQb1JpikAEDb8WNMqoT0eWE9JTd+jwCgkEjBNbzy3b&#10;eW7WG1iL8Ya6ilecnJ5iDzpsqDMbYfxQu46aV3WmBHPqcM+VGC6tYlhOdMuoGUk9OOqZUUeSIqqv&#10;c8IYjKhxCS1GN8dA36+xieGUc+k8iTpql+nLskjoSBt8keusEGuaI3+Zp64a782puXe4Xzwus7/G&#10;el/NohILuljnrNy2ALp/OXUKkUbf+qrt/eO/Y+M//+NCT29e33k1YchqERABERABERABEahMwK20&#10;8T0WvuiA9DO02fEdB78XybFWjt//to1/+I3iO9ej7zkqV6WMIiACIiACIiACIiACIiACIiACIiAC&#10;IiACIiACIiACIiACIiACIiACIiAC10hg8TvmXmNjVZUIiIAIiIAIiIAIiIAIiIAIiIAIiIAIiIAI&#10;iIAIiIAIiIAIiIAIiIAIiIAIiIAIiIAIiIAIiIAIiIAIiIAIiIAIiIAIiIAIiIAIiIAIiIAIiIAI&#10;iIAIiIAIiIAIiIAIiIAIiIAIiIAIiIAIiIAIiIAIiIAIiMCrRSC8/64FvZ6lW48t2X5urY23Lt+U&#10;+tVqoqwVAREQARFoCIE8TYo5JggtaLWdVUFuFoahdaLIcvwL8sAy/Btmsb/VKDtodfDEDWIP/ct7&#10;VUpAu9PNDyz+yz+1YGnNup//suOex7EF3a4FUQekrzphq948sTwdoz5u1Mv+vvpa2aosy21vdHC0&#10;BTBcygZR31ph4WO8J8S/1d7AIpxL88x4zzAe2UE8tNv9lesy1fl8kmW2OcSmxkxEBH+91R1YG9zy&#10;/HqYuborPtHCKGjjER71MLrAEmzSjMZULPV6shXW8ZnRxzOhmKC/jKJyyw4Rb66z6RPjgzbGt0UI&#10;AGNz470zcG3zbNkVZgckjj/GCoyDoIW5IYD9NST26Bg++OJwpygNjDDV2Hp31bqYfzLUN51yjLsA&#10;D6Pz+nvDdNFzHOcWOjswlmgLUgA+ibMJ79kAdx6tS9M5yp311kl/ODYEhuqw0fpsOIoxlGCe56bs&#10;TGxDJ2odvZ/ViovuCzp96/+VvznhQPeB3yBDu9WCuVw/FIMhxfnMxaCLSiuuRYNVC9cfWPren1ry&#10;9H3rvP3jl2dyd+SWHuxY+uwjzHE9a7/5uRnzzXbbAeYkrodCjmm0qweWHe95Ab0DPwpCUHMuVPR5&#10;6nxsNrsWchfj6mjIAWFBu39sAnwswpzNc+nBtmW7m2Z3Hx5f19EZBNDnWYqxAwcAv6BdrMfPuHEh&#10;p8aIIR/vPTuuG+a+sXLLljDGkqO4x3GO+PLgc9a+/z+6ewOMD86/i0ot8PzU4/dt4/kj+3jjrm0u&#10;38b6knGUvDHfIJYriYAIiIAIiIAIiIAIiIAIiIAIiIAIiIAIiIAIiIAIiIAIiIAIiIAIiIAIiIAI&#10;iIAIiIAIiIAIiIAIiIAIiIAIiIAIiIAIiIAIiIAIiIAIiIAIiIAIiIAIiIAIiIAIiIAIiECTCVCD&#10;KVp/y0Jo8iTPH1u+t2W2vH6k93Op7cjv0qJ0QKh3125ZNt53OlxOjmhi0qW213UDGGSjQ0uffGDp&#10;0/cs/+yXLikZmjrQVom6S9ZbembBLrhPdJz2oUEU51ehNXWJSXVehgRL0OlYuPGG2XvftOzFx9BH&#10;O3R6iJdWA5Z5MkSegknrzgPk6zlNq7lV46AD09p422LosmWbn1i+v2P5YA0m0EEu0a3B5eT5R5Yf&#10;7lr0xmcsXF5DLgh0XZbv0ga+PjcwthygL0fQF6W2Iqm3oW+2DN28iO94YhxblkArs0OtzC60e6Bf&#10;hn5j3i4e/Fcyp05RRv261wfhxS3lOIvAhzEQMSOPoQEpOBczu4Kr6eYjy6BLF955Cxqwtwpdw6vu&#10;COjHhX3oTbYwbqCDlR7uWUR9sYgxqoZEfdHxrmXDAzgZxi7iZg79VmoIOy07jFPG4zzFCc79GKuv&#10;p/Oh7dBTDlq9ZXkKHAAAQABJREFUAjp45egb0mhiymkfNd0Qg0PqQrt+q8NSzNuIzdl4ov0M3UgE&#10;pzoKrlYGfDX56Ht2+Ae/Y9Hqbet9+dfxulGtrJuei3Mz/Hfpl34Ta6+xhey7SeKeFeMffsNa96Xx&#10;WDLRqwiIgAiIgAiIgAhcSgD639HaXQvX7mDNjf1A8OGAe7I4Xe1gD2uuEYrA5wglERABERABERAB&#10;ERABERABERABERABERABERABERABERABERABERABERCBV4ZATb+d+8q0V4aKgAiIgAiIgAiIgAiI&#10;gAiIgAiIgAiIgAiIgAiIgAiIgAiIgAiIgAiIgAiIgAiIgAiIgAiIgAiIgAiIgAiIgAiIgAiIgAiI&#10;gAiIgAiIgAiIgAiIgAiIgAiIgAiIgAiIgAiIgAiIgAiIgAiIgAiIgAiIgAiIgAi8QgTClXVsonfP&#10;0r1dyzc/xibkC9xc+hXiJlNFQAREQATmIBAElmeZjb/3Ndv7P/9XG33nDzDfFNK9OTZq7UQti6bm&#10;nwznxklsAf55JdQbtLrYHRb1x/HrsScs2wx+ydOPbf/3/5ENv/N7lqcxNsVNzdIRuGOjXDK58g1y&#10;0bOTOq3dMUO917ElL+vI8sx20yGOCv8JLLTlTg8+NuVPOFyKujYAizxHLvxP8Lo12vP1urlddpTF&#10;9mK0i3phFP/DzvXeioXBqyJvHVgbNhf2Fiwx4C3O0mtnOQ98+so+Not+f/eJPRvuGOOOV0J/hd0+&#10;fAm+P97zKmr+zIXtQRtjO4pgQoqYh42wp1x+/jKvMUecgBtiVNhy9vt2RWn5IRg8P9xBBMBY4thC&#10;fLyzvMZ3JxJjZPzdr9nw6//E4mfvw47Td5y4/cresBdD2Bih/qzsPPhTirHEIBWgb9kGw3zqeF2V&#10;JSn6I8X4Ddozs6DteYa5m/04SbDYWpjbaXKtycXG40JZfhu2MsTzLEM6mTGmlxjPrZ95sJF8+/47&#10;zv70kx+6OfPc+48uICP7ZvupZXsvLFpat9adN4+u+h2gXMTQ/XhYDAU0g37Rb/Xhmn6+ST4Bx9lU&#10;pwRpBpc67jc/268oN1jn6RjMwaKLNcVUCriGXF7FJD62ZPfF1BUdnk0ALNnfHOMtjPGgVVfIPbu6&#10;Oc5m6Oetw117drBj0SRutxFDHq7en6wxThUWIL50uu5x6sq1vw0RN9998pH91KMf2O39PUsxxty6&#10;gvEK45m8Afva7VKFIiACIiACIiACIiACIiACIiACIiACIiACIiACIiACIiACIiACIiACIiACIiAC&#10;IiACIiACIiACIiACIiACIiACIiACIiACIiACIiACIiACIiACIiACIiACIiACIiACIiACIjArgRw6&#10;GdHaXQugUWvQY0u2nhRaJbMUQN2xv/yGxd//Y2jybDp9nlmy1XYP5Yag0WRRjwJE0MCDXs0ClFWo&#10;55tTl2gfDPrQkrvzVqHzQj2k8xKuhXgM2j1rQa+E8kBUKhlCI416jNTVe3UTRYMii9YfmPWWLH3+&#10;seUH2zP7R7a/a+nmJxCZ6lh0myyhG1ilX2nG7bsWrtyydHcTj+fQ8oImzCySMNAyy1585MZC+95D&#10;6N1Aa26WfK9up9VuObUed0YHlkyY06OXoB3Uhf4XWTr1TGr3QQ/OaWJDT8+NZ+gjBei7TqEkd2RX&#10;DO1G6nQpTRGAFleAcZKDTUa9LjdO5KhThK70MIfGVPrsQzf3tBHvwu7SNcUJqP0hLgb9ZXQ55j5o&#10;eFEPsLbKMSGlo0Noax5YHiIOsx7EdCf2R30taNoFKeqjduFF89yV0m9A4UBAPTzr9hDDoCMJZm6O&#10;aYBpL5mAPj38k39mO//gf7Hxt6FVTM3S2iY1ggit8+5PW//n/l3oO37a8hZ12OiT15/YF05nEVqR&#10;yYvHlrNfuMh61ZJbGPppUM7UZNQTQLc5HKxhPQ1/ZuK6tDvAC/SkxxjnTdesLKzWswiIgAiIgAiI&#10;gAgslAB1n9sPP2+r/9HftqV/+7/ElxrYMwCf07h3QNDCOgva8vmI63Cuk694fYrPavkYe3VkWMsp&#10;iYAIiIAIiIAIiIAIiIAIiIAIiIAIiIAIiIAIiIAIiIAIiIAIiIAIiIAIeBG4ht/k87JPmUVABERA&#10;BERABERABERABERABERABERABERABERABERABERABERABERABERABERABERABERABERABERABERA&#10;BERABERABERABERABERABERABERABERABERABERABERABERABERABERABERABERABERABERABF5X&#10;AthEOsRGxL2f+Ku29OVfs/D2Q8u58biSCIiACIiACNRMgFuxZjtPbfz+ty3denxUeoBNWqMwtE7Q&#10;wZat3LSV+7nmNkzHOCreu5NVnpA96KLcPCg2avUtr4oNC8iD5lrQX7aw1zcbYV7HprncqDbnRrmt&#10;CI+2N9qLm0UDcEcyRr2JBRE25406OOHZnxdX6q4GqHcYj2yEB32L/1tBaCvd/sna4WPddgfnB5bh&#10;H+9L89Q2D/Z4eH0JSA7HY9sdH1o4qTlCI9a7q8a2nEw88dLJk7cs4F3A9SQYt8PoiDG2YbZxkzdG&#10;Bsbtwz37x3/xr+wffO+r9g+/+1X7s2cfuHZURxhaNFh22fPhAcZbiuNr7C9UFbR6FiCeWoLNqVNu&#10;hH2N9VcBR/MwBrIM8Z7xOmJ8wkbeR55UpdCi1Yw226MDO0zAAYOJVXXCtm30VlH6NBccI1YNv/NV&#10;2//q/2HpJ+/h9qhaxTXkClE3H7SfKcT4iulLDAi0i684l7vxNd2O4n6vZxaHivMUcwbqMM4X9Kcj&#10;ay4uneM+yWLcHlgHPvip54/tzotPMA+gf18OaBcXduFV0ikJ8ShwcT6KOLcV52nLKI1P9PSZRfJ2&#10;tDG6/2lsJN+2dPOxJbub7tyZ95cnyQobzmdPP7AM8020ft+i5dvlVa9XmhTjM/kh1kHlJgds42q3&#10;51VukRmGR+FkvmGpeORoB+a/Rif0axZjHYN/IeLciYT+a63ewfWxZftbJy7pzWkC6H/6LueInOsz&#10;jnH/mHu6lqrvuQ77eOe5W8fljNsYDEvtvr25so6VWjG2XyqbY34y7l+6dp0nsA7Kopalk/mDs04C&#10;u3KsjWhfjnHGaKUkAiIgAiIgAiIgAiIgAiIgAiIgAiIgAiIgAiIgAiIgAiIgAiIgAiIgAiIgAiIg&#10;AiIgAiIgAiIgAiIgAiIgAiIgAiIgAiIgAiIgAiIgAiIgAiIgAiIgAiIgAiIgAiIgAiIgAo0lQJ26&#10;3rK11t+AxhF0aZ4/ghjODPpB0IDJoLs1/NPftf3f/d8s/vDPJhpc19lS2A79D6exB32mLKYWEvU+&#10;KLhyvSndfGT5/o6Ft6BLNFiFCaWS0Pl2UAtvqdW1DnWUYDOtHqMP9qFDtJhWnG/r3FfQjmj9TWg0&#10;rUEjaBt6lC8K3eNLdKkCaLekLz62/GAbHNfA826hiVVFbwY6XtHyhivDoLGVPUe50B4rSF/QIvh2&#10;urcFbaqn0KVqWXTnIbS5oKlYxYYLqrnpl6gftBMfWgpfYKKW1Gp7YF3n78SJ8dtZsvaDH7XWWz8C&#10;Dc2B00eiCFcAP2lPDWP22RgaXRnKmjp90xFe3D7yY/xrQ5+LiKG9V2geXZxNV2siwFgF/bMEGrsB&#10;nDa8+7YZdE6vJU5wgkD90RLmGqTsYMcCp1vo3no/cfwZ5nfO8dSvtw60Lo9iN9oKrUKO6Iy6iK/8&#10;ZOWDC2MQ+mMB+HAOz0eHELfFOqRpCeuRHOu6nHPx9lOnOen6s65gOolF3R/9ORv8wn+IeP5Zx2Vh&#10;GDjnDFagzbxk2WgPmpjQJXV6cAuzaP6KwTTdeYK19Xct3X1x9XEF9U0zon9wTkZHgh80dqlZybGu&#10;JAIiIAIiIAIiIAIicDEBfIfEzweB0xPHgptrZe4LAn18fFjAuhw621x71bUWP8eave9+zZ7+7/+z&#10;7f3x/406uV+BkgiIgAiIgAiIgAiIgAiIgAiIgAiIgAiIgAiIgAiIgAiIgAiIgAiIgAiIQFUCl/9V&#10;SNWSlU8EREAEREAEREAEREAEREAEREAEREAEREAEREAEREAEREAEREAEREAEREAEREAEREAEREAE&#10;REAEREAEREAEREAEREAEREAEREAEREAEREAEREAEREAEREAEREAEREAEREAEREAEREAEREAEREAE&#10;REAEREAEREAEfAlgE+LuF37R+l/+DYs23jixUfHpot0exdzw+vQFvRcBERABERCBywhgM9ag1XEP&#10;yxK3aWuZJcBOrd1Wq3yL19zGSWIZN3H1SEGAjWGjnivvdJ0exTY7q2MWWIgNcrkhbp6NLR8dWJ4c&#10;AmtqFrUtaHcLJlfZEtiRp9iMF/0YtLFhb4T+9evOS63lfr/ocTtIxzZMUS/e8xGFkS23+9wn+CjR&#10;5zo4v9JdOjrH6zvxgcVZ6vIdXbiiA2cvFKx3xrs2jhPLsSYL0IJ+1LXV/kl7DRsMp5ufWLr7zAz2&#10;NSfBYtjdCkMLsEYsU4Z2pOh/trFpyVFGZ38Alu/vPIWlue1hfHzr2XuIO2PYXM1qYDDrLqM0MBlj&#10;E+p4fOWbUJ9gm8PyVmTW7mDsY70exxVbcqLUc96gsa6/q7GaLpT8Dba6TbsZJwK0wTvRrsw2D3Yt&#10;RixgwnRgA8TFle7A9bk76Z5wIcNBBl7dvoV9xgScW0Ci79GPOJaSMLAkiizF+yyjgUhuiOFEjvfp&#10;5FxxpbZnkivmy6yI286xZywedsUJ8oHf8ujQ/s0ffsc+9Z2vWbq/zUbNWMj8t7FvI/h8m34/yU6/&#10;ipNZYiVygHe0esc90v1Ny188QhuO49mZFrEixIv4k/eQHfnvvQ0jptcxZ+aa6ST9gPPQITazpx0h&#10;uPawblp2Y6Ns4UxFvXwT+wE+/mz9nm31llxfwcEQr6/Gn142oNoZ9mc+QkxF7A46iHFTKcBcHi7f&#10;4kCxdG9n6ooOzyQAhnmOuMjxEWJdjljTlJRg3fDhbjEvczDTXe8sr9laD3NrGQebYuwpO2hrMBmj&#10;ARnjuhutk7UR18RKIiACIiACIiACIiACIiACIiACIiACIiACIiACIiACIiACIiACIiACIiACIiAC&#10;IiACIiACIiACIiACIiACIiACIiACIiACIiACIiACIiACIiACIiACIiACIiACIiACIiACItBsAtB3&#10;gVZgdOchtON6lj770LLDPaf7cpHd1EzKt55atr9rBl2baO0utE3q0eO5qN4T1yj2wTpb0N6D9p2l&#10;1OCiiMmJu678DbXHsmcfwYYR9H0fWADtlFmMoPlLra51oGNEk6ntRj2WIXSIMmpOXXdDUGN9Kbdw&#10;adWCW9A7TmJLqfE00Qa7qA5qzqTPP7b8cN/CjTctGEAfbKLnclG+c6+12xbdfstptaXPP4RWHLQZ&#10;L0voh3wbmjh7m9A5WrNwdQPaXHXopF1W8c25Tk2tBP29B12ylFqYE19e6fWsPfF3aitGdx/Y4Jf+&#10;cxv84n9SaEpRBwz8OY7bGCBUBeM44fgYo7zElYU3SiBAQNDiQvwjoHw8sqBRepU3u5OoP5VvPbds&#10;97kFS2tuDry+OMG+h1bdYM2Nlxxzdob5rxgp9XDPhlgHQFszgH5d6HRsOQqRqF/GeRdzFDW23Jxb&#10;XHltn8PBKuaJ24UmaBMpsOuoaws/CRAvwsGK5YgdLrjOay8d/5yUwwdzzPfUBlxkohpcCL3hAFrE&#10;hrho8WGhebpIo07XTYxc25zFE+c4toZf/6e2+zu/ZeMf/OuC61n3ni63rvewzelXo86MDDPOxHwo&#10;iYAIiIAIiIAIiIAIXEwAayboE7uHuxHfuXJvkA73DMF57BlCTfWrTtzTYvj+tyzebNq+FlfdcpUv&#10;AiIgAiIgAiIgAiIgAiIgAiIgAiIgAiIgAiIgAiIgAiIgAiIgAiIgAvUTuOa/kKm/ASpRBERABERA&#10;BERABERABERABERABERABERABERABERABERABERABERABERABERABERABERABERABERABERABERA&#10;BERABERABERABERABERABERABERABERABERABERABERABERABERABERABERABERABERABETgphPA&#10;ts5uk/Pz28l99OLvf92SR39pnc/+jLUe/ig23lvsZtTnW6srIiACIiACjSPAiaTVNgswfaQp9m49&#10;3qE1CALrcQNXGs2nPLBxHluaZRbi2vGdvGH2lCOvtbsWBKFZEluOR9DuTG0cO3tZr9SdaHbQHWBT&#10;XLY7tWy4b/kY7ee0HbVwHrLJU/xrbxv7EBvxZvEhDlKzEH1L7pV7clYLnfPYKBnaOI4Bge/hAmFo&#10;S90+jk56Uojzt3pLcLniPqyGbG98aKM4sUGnc8JHXUG1P8G389S2Dg8sgb+HQYSNiwPrtrq20l46&#10;rh/mJZuPbO+f/F3065It/42/ZdHaHTBe8DoM4ynd3wTn0MLewCLwLBMti7MEzwXb8nxTXjP4/+54&#10;H+bQ0tBxHyZjO8R6uIM4VWV45CE8qdeH28GT4hHi3Bh+30X5J/3u6hjkFvaXbekXf9P5fnTrHtpx&#10;BT4Cvxt/9D3LX3xi4ZvvWvv+Z9DE6vW4zbrByvkKx0AUoTxfZjlCX27PRzugjw3CURyGlq11+raE&#10;8TU9/7A/OA7zMfoLPuz6zLv+6r0MCywCg/c37tvW8pqNELveyTB3kRDnsjDCXIa4Cpt5zpfUy5by&#10;cyHGLvrUzRUYH7Mm7r8e58W4P565C5tnLaPqfVxHdMNW0d8gwz4eZeOZ+USDFYvWH1j64pHFT39o&#10;nc/81KWmpAc7lm19gs3nB9a69+lL75/1BvpshnXSAWIsO/nWwZ79wnt/bre2di29/cACjPPKYw4+&#10;nt15YH/yk3/F1r7/R/azH/6FRRjTKeagRieOyXQIHPjX6p00FW1qLd924zc92Hb+W/juydv0bopA&#10;mrm4F7QQbxF3m5AYyw6wbny89wJRB3EDvs912lsrd9z6ouEeCuthMGM0fDWcRJ6UcyPa4JJbExWH&#10;ehYBERABERABERABERABERABERABERABERABERABERABERABERABERABERABERABERABERABERAB&#10;ERABERABERABERABERABERABERABERABERABERABERABERABERABERCBxhKAfka0/qaF0ORJtx5b&#10;Dp2x/NadQv/oHKOpmZNuPbL8YNei+5+2ENpJ1AS6CoWkc0xwdQWtloXrb1hruOv02pw+k3s6P1et&#10;V9DmbLRvCfS5qGcVwZYggubVRI/kwrpgZxeaZdRRIjonuQM9p4MYOkoUd4J04CzFXFjHoi6iMUG7&#10;Z+Ft8ED7shcfgtOBhU4b8ByjyBKagNnmJ04rp7XxEFpP1BL0SODauoNyesvQmnpi2d42fPX2kW7M&#10;mSWDffLsQ8uHB9a6/w503lZx/6SDzsygk6cJMBYcQuNvmECbj46NFOHcUpvahaf1j8CWOj6FAJFF&#10;/RXLlm5bNNETDaC9xhRDl41agvAsvLvOQe6qb+YTxpYhBpJdjrjhgkgzLb1xVtEPU8S1/HAfc+C7&#10;Fi7dKvx44u9X3eAA4ygYrDrdwOxwx2w8smBpppnnUtM4ZnPo7VHHN6JuawcacBx2HHcYx4XeG7S2&#10;qLH1mg/FHAw6n/6Ctd74DNYg0EDuLDVwHDI+jMwOd502dAjt1EInbZ7OQxmIwdR3Nuh6cr3T2AT/&#10;DfrQZeb6AZpwCXy5DY1Ha9ehd1pDq8Eu3Xpq2ZP3zFZuW2vjLegsUr92kmg/4zr1o6EXmR8c4LWY&#10;B8tbrvyVNnDcw448HhZj/corVQUiIAIiIAIiIAIicFMJ4DMUvh9jyvEdyXV8iCo09/F9aR+fT5xu&#10;Mj6/YY1HjXslERABERABERABERABERABERABERABERABERABERABERABERABERABERCB+QjwN7WV&#10;REAEREAEREAEREAEREAEREAEREAEREAEREAEREAEREAEREAEREAEREAEREAEREAEREAEREAEREAE&#10;REAEREAEREAEREAEREAEREAEREAEREAEREAEREAEREAEREAEREAEREAEREAEREAEREAEREAEREAE&#10;REAERODVJoBNkuMffsuG3/rnFq6sW/tTP4EN9savdptkvQiIgAiIwPURCLhHamS5hWZJjHqxUSqP&#10;kbB1q3U7HXfE9zn+JWlqSZ5ZJ6DEL++dM02yBJ02K7Ac5VmWoBDWc8MT2h60OxZ0upYNDywfH1pr&#10;4y0b/PyvWrh0G9gB5DrSeOj2w6UdFl2PVHOODXh3RyPL8C+Af4Vg0W51rB92T3lR7q7f7i7hrmMe&#10;+7D5MB3awGDzqRx1Iyv8PLPN8V5RNH02CGyt17duq43a3QmYkVkex5aPhm6T44CbDTcgJVtPbO//&#10;+ruwqW2df+e/snaEsVYm9EOcp5M2lCeb8UquaZbZXgKeZd8HsBdr3RE3j4ZPzN337CokbkLNRw4/&#10;MvSZ9XFycs3dcNVP7a513v03XKU52uMGYJ11wj/zNLb4+1+30Td/33q/8B9Y560f9ftMQD5xsWm3&#10;8+0QsQI+75NY5Dgd2dPDnaPxHcL2O4M1i9w8NNUpbBP7Cu0KQoytdv9au+x0O2GNs3Gn27e9/grs&#10;z+1hghhAqzD2A8TSnLxSzmf1J0ZGyxBvMEashTgIPrMmxt2EfocsQYaS3IboeHPlcw6YBZFFU/OM&#10;cyv06awpQMxtv/GOjf7865Y++cAyzJucR88cQ2SCdqabTyzdfW6tOw8sun2vGOuz47rQtIN0jDjF&#10;Pg6slyS2vrdpre3H6Je0jFoX5r/4YmCtKLSM7cgZBdlvU2Pi4syLuQpfysCB/hi49eKxGYwbwWAF&#10;/tqxbG8b8WjkxsnxHTo6IkD/ZFeTJXzMQszbUVScO7ppMQcZYs5j9N/u4QG6mZHQrBd27OHa3cUY&#10;VKHWALGOdmNJgYS1Bl84rzAWMqa68zypJAIiIAIiIAIiIAIiIAIiIAIiIAIiIAIiIAIiIAIiIAIi&#10;IAIiIAIiIAIiIAIiIAIiIAIiIAIiIAIiIAIiIAIiIAIiIAIiIAIiIAIiIAIiIAIiIAIiIAIiIAIi&#10;IAIiIAIiIAINJQD9p3B1w6I7b1uw9xzSGRTNuEA4gzo20BVMnrzv9Knadx9AI2ZA6ZwLs9XeetoJ&#10;HbTBz/97KPpvuOKpNXadRlBnMduCTtD+FvTHli26dd/yNvVdLuA3BaIDHaU+NMygnmeZ03AzO4BW&#10;WpwnUE+c0nibyvMqHbah1RRDKyh98diyA+iDLa8XfnJmI+BA4JhB6846YHL7PnSFqCE5G8szi6Qu&#10;1q270GJct/TZDy3deWbR3XcsaJ2v65dB7yt98chpTrU23nG2nFm2Tp5LgHpCh9CuPozHrvdKnbVl&#10;6L1F0I862aPlO7ziWvdnvmLhT/+yLY/2rP3ozyAud+DqSXE5gY4SlKkQahhsXu/EOB1QSwo6hNTS&#10;y5PDQvPouuPw69gNnAMRJ5LnH4F7bO27DzEH9q6XBMZDiDnHaSju7zkdtlnnncsNxSg72Ebohf4d&#10;4ncArbejhDHKeddNcdDM4+h9rUcjx2EPcz/7gjA89TSPONd4wP7JRvvQWaSuLYRSYe882raML8nz&#10;j234J//M6Tv3f+5X3VrHa26usX0vFYV+COCjIXw3p9biwS78tQ4tx5dqqnSC7JNHf2GH//LvW3T/&#10;0zb4a/+pRauMH3SgInFtGUCXlPfmnAOp9XmtifNLG3MLNGJj6Es7LUxNLtfaBapMBERABERABETg&#10;5hDgMor7F+CzQo59Q6aWfVfWxixGPVhLhvwsh8+vow+/b+n+tnXefNdaq3fcuSurXAWLgAiIgAiI&#10;gAiIgAiIgAiIgAiIgAiIgAiIgAiIgAiIgAiIgAiIgAiIwA0jcP5fHdywhqo5IiACIiACIiACIiAC&#10;IiACIiACIiACIiACIiACIiACIiACIiACIiACIiACIiACIiACIiACIiACIiACIiACIiACIiACIiAC&#10;IiACIiACIiACIiACIiACIiACIiACIiACIiACIiACIiACIiACIiACIiACIiACIiACN5hAmliGTe2C&#10;7rKFK+s3uKFqmgiIgAiIwFUQ4P6sFnGjVLzG45MbtOJcL8S1SQpw0ygZ4Z6suL+8MO8rNmUNoh5y&#10;QSY4G1ueJDh2lsxb0qt3fxhZ0FmyPE0tHx1a641P2+DLv2HdL/zV62GQo/tG2CCXtWGT3KDVxgmc&#10;vOKUwWd2xoeohQbgBd290u5aFMEHpqrnIcWjl7tL1qFtuEjzxljv7I72r81N4iyx58MdmFn4JVDZ&#10;Rm/VwpDWIbnTgeUYM3kWo08xTqLWibYUN173MwxzwA7Rz0MLwK0TFhxLS1KMN1At3zbqNctS26Pd&#10;E/J5HliCNhzAZoSNCgntZLzBZtBBu+2Y5DHjzTUn9Emexnig7qsYb+xObrIdp2YtxpiufwMD2Jyg&#10;PKb2ZI4o3nk978Wx7WAsu7GFPo0wpjZ6tyw83b+O2ahgFrBNnDMW57esuQU7QtgQZhk2Nc8tMcRx&#10;XmCAQDtyzo2I7VcTqFCR648c1aG+OQYEbRzD/8g8KhmiDM4B5VsYXXtyzNCx7QBjr6wIxow4DmZM&#10;oG3h3XcwfgeWbj22dGfz4rZnuaWf/ADDIbPw1hsWLt1yY2PG6s69je7J9hzEh5aijhBvQvR3BoZ5&#10;iPHGucwzsY4W1ggpygww/kKwSudg5Vl9xezo2XHs+qQYo1PFoB3R0pqFmOvTwz3LENuVLiAAn0KP&#10;I+bhnlYL85a/T11Q28yXuB76YBtjbxLvaNWtpRXb6K/OXMZCb+QagGtvGIFVmxvHmC3xbsIXa7ij&#10;+LRQQ1W5CIiACIiACIiACIiACIiACIiACIiACIiACIiACIiACIiACIiACIiACIiACIiACIiACIiA&#10;CIiACIiACIiACIiACIiACIiACIiACIiACIiACIiACIiACIiACIiACIiACIiACJxPgPpGQadvg1/4&#10;DVv+9/87az/8PHRqovMzQHcj3d+xdPOx0xoK1x9AxwdaUk406fxsV3aFtlI3aQ7tpLpsyanls/nE&#10;ssMdi269ZeEA2inUX5ohUamEmk8D6OiEzMMm4NweNPUS6Bw5KZMZymnsLdTTunXfwuVb4LNr+faT&#10;ie4XW/lyIovk6SPLDsByed3CVWggUxPLJ8G3Q2oV3b4L7Sj01YuPoLdVaNGdWSz0ZPLd55btwFb2&#10;y8Z9pzO3MN8+08hX4+Q+NLXG0BjKGBfwvw3NwiXn62f3f9kqal9H0PjqDtBv0F/k3XxwTIyhVaS+&#10;KEkVrwGYOs2jMXUrJ9p+J2/Ru7oJIF6ne1uWbT2BRlwbceItzIHoh2udAxFfe9CK7/YsG+5CDBC6&#10;inVNGhhr2d6Oi5kRxiF1to4SdbcivGdbnS4iZ7LXPFEj0s3ZeG1iQp9xbwFLxthfoA+f6cPKi+Pw&#10;iWbA36npnECDMf7hNy3bfobub2hbneHwSdgcYO7nspDrM9c/87T5BIB635Ad1znUjg2gtxe2oYN6&#10;RncE3QHOY00yhr4z/es6E4c1NWfZ99R4vO76r7OtqksEREAEREAEREAErpxAYK31N6z11mcKLfMz&#10;1n61moDPatTpdvuD9Lj2z23nD3/bnv+j37LxR39efC9Xa4UqTAREQAREQAREQAREQAREQAREQARE&#10;QAREQAREQAREQAREQAREQAREQARuNgHPv2a42XDUOhEQAREQAREQAREQAREQAREQAREQAREQAREQ&#10;AREQAREQAREQAREQAREQAREQAREQAREQAREQAREQAREQAREQAREQAREQAREQAREQAREQAREQAREQ&#10;AREQAREQAREQAREQAREQAREQAREQAREQAREQAREQAREQgVeBAHbRS2JsrLyFDZWxKTs2LscO5q+C&#10;4bJRBERABESgKQRyzCVRZAE2Ss3zBPNIfmRZgLOddufoPa+N0tSS7Pie44uzHjEvSm61zKASnKeo&#10;N4156rVIQRiZ9QbF/H247+btPAP37Lrmb/AfjwrcHdgRXA/4DL6zO0J7y4RqB62+dcADHlCenbwG&#10;1o/attTuweWKa0me2ubo8HrcBLYdjse2N8ZGwqwR/6MgtNu9Fbgs3pRW0rZsbHmSWgBbnU+XFxf4&#10;GoSwMcT4gk/lWBe2Mb6PU25xyvPHZ5p0FKOf9+ODKcpmPDeMJz5bxVjEuKCD/sEjR59m2QilHPdj&#10;lSKblwcdik7Nk6Hr+6DVPRHLK9nryhsXpFieZyJxjvWt4Y6N49hyxB7OO/2oa7f7S/bStMIM8diM&#10;8wP8Oej42+DThAD2Mg44z8ETrc8wvvhgcrHddQPiubvJp7az8qJQxBo3VyA+cpPzWVOKMZROBn1I&#10;0OX453xUY3KxHDzKuE0MQRAhzh/byqrjFP06S6LNiGfRyrq11jYs29+xbPNj4D0u70Qx9Nl4aPHT&#10;911/tO+/W/TLiZuqvnGrJMwNI/Q5+gEQQ9Tn2giMrv+PwFasA4W10a8pfI0lh2CZXtvaoKLNZJ4i&#10;psLmsDW1XmRx7LsB5k2M3Tw5tHR3q2Ilr0c2jp8ccx19q1hPtN3xols/ThP7eO85zKC3s6sDe2Pp&#10;lvXb58fkMga4DAt+otUhV28I1QFjClLGzz5cK5F5UgZEd0lPIiACIiACIiACIiACIiACIiACIiAC&#10;IiACIiACIiACIiACIiACIiACIiACIiACIiACIiACIiACIiACIiACIiACIiACIiACIiACIiACIiAC&#10;IiACIiACIiACIiACIiACIiACItBoAsHyGvRJek7z5SJDqf2Tbz+Gbs+2Bcu3LISGT6GTc1Guq7y2&#10;QJ0PaPm03/ys9X72K9b9/M9b0FuG9Mjl9uTQ/4k/+JZl3/yX1tl+4jSHCkKB7UPvK85SKphcJbRr&#10;KBtaSuARrt+D3ldiyYtHhe7XmTVDGwk6lNnmR5YPDy3ceKtgeea9c56EzljrzgMLopZlT4vyL2Kb&#10;vXhi+d6206cKVzYuHQ9zWvN63I4xsANtxxg6mJAVMqqpLUMvqkuNs4ne0Lkg4PuGR4SM1GZj4kig&#10;9lAMP7ouVU1X8SvwFFCvCVps1EiTZvj1dBi1srKtp5btbVmEeTNcvYM58Bz9uisyieMh6C6ZOR22&#10;BHETWqwvCS5WqBxjjnplObRdnWLd0qrl1BudTEdOo9BpDGJgYzzK5yowvvYs6MmDXfRrbGF/GXMh&#10;YgZl0mZNWOdEWOeF62+gz0eWbH4CfTXoPTK4NzXBRyP6Lv15n22nPmVD1lTU8YXuJfUgo6UVxG9o&#10;+56Rwm4fQsWwH2uinPPiFSVHxfXlcX/mmGmD/oq1H/yIte4+hB2w8fjyFVmiYkVABERABERABETg&#10;hhLAerr3hV+01b/5t637xb+O9R8/X13d2pR7RnCfBCePjD0T8GEVD+wRwzUf94hREgEREAEREAER&#10;EAEREAEREAEREAEREAEREAEREAEREAEREAEREAEREAERmIvA9f6G8Fym6WYREAEREAEREAEREAER&#10;EAEREAEREAEREAEREAEREAEREAEREAEREAEREAEREAEREAEREAEREAEREAEREAEREAEREAEREAER&#10;EAEREAEREAEREAEREAEREAEREAEREAEREAEREAEREAEREAEREAEREAEREAEREAERmI1ANtzDZskj&#10;s3bHggE2f77CTfVms0h3iYAIiIAIvFIEuNE9N7zHjvf5eIxXbM7Kc3jlpqldbNjq3vIMDuIssdSy&#10;o3O8s1JqtbEva8csifFIKxXx6mUCwCiyaHXDwuU1tJ+b4V5zK1BfNj50lQZdbJB7LSm3FOuT/XRY&#10;1OYcKrCldtcibgh8KuWA0se1pVYfnlb4Y4qNfXcOd0/dWf9bmsal1E68b+MY4wEneK4DX13rDgp7&#10;JtVyzeXGTJCZteDL2Gj4+jt0Ysz0C5k630otgI3tqF24mWtcYMUIhs1NS7BvHMc2TLlRM40tEn3g&#10;MD4E+4qJRSHeWNhB3yLWHO5NlV6xzCZmoz+Cn0WBBfTHGlLuxgDmAvLzToFlsPH5cBdzSBHzYakN&#10;On1bxePkZxh0GtuD+SFPMd+0MA+5ecrbiMoFODeazJVFIbklsJFtchuM8xrilGWVPfVi28gDm5hj&#10;pi42Uuem5jOmDAwz2MYc6IUil9scnWdQnneCVVgbjL/1e7b7279l4+/9IfZeZzwM6I4IR62jGIRm&#10;2DhF/89RbdhbtujuQ6wVRhY/+gHKPS8zWre3ZdnmYwt6Sxbee/v8W6u0GdXupyN4L/qcbSv7mrHf&#10;xf8qhR7nYZlBxE3rwRPcwoz+VYyV47uadZSDAccprLWgfTpOBAi7PfTFMmITZp69F80yvmHWBHRr&#10;snQDFT4V8mCxifFt83DHXhzsYCzTNzGdYn3xYO3+uYbl8dBG//p37eD3/r7Fzz5GOxa8JQjqj3t9&#10;2+t1bBzy8w4wczXHGOVCSbPH2LmgdUEEREAEREAEREAEREAEREAEREAEREAEREAEREAEREAEREAE&#10;REAEREAEREAEREAEREAEREAEREAEREAEREAEREAEREAEREAEREAEREAEREAEREAEREAEREAEREAE&#10;REAEROD1JOB0b87T4DlGkkNzKH36keXQD4nW37RgCVq11BB5HRN0VEIw6H7pK9b63Jeg3duF9sgl&#10;DJ3GU2bj7/yhDf/gH1r38YdWKClRKchslIwtpl7MZeU0nDe1vwJoGYe338Jrt/AZaByfmdDwbHxg&#10;6YtHlEmy1gbyQGOolsTy1h9Y0F+1dPupZfvbhZ7XWVpbGAPJiw+gATgsfLu/AnteU9/2gA9VM9uF&#10;vl860dLi+5X2wLrQsOPxZYl3tKHp0yo1hugf+Ben1KS6PP9l5d+k6xxbBs0jp1sJbTGlayCA2JY+&#10;/RB67QeIb/ctpF77WfHkKk2BDSH0rwzjKoCeXIr52GlhulmkesVsRj4cWjY6cH4VIm467VGOO7oX&#10;rhv0R/mSZ9T8k89Vp31dOeGvB9vQ9Bs5X51Xd9PN5dBejDCXQ7gTvv8+BB+xV8GJRI9oTqJ+Z7Tx&#10;wPpf+AVrf+on3BqkKb6aQw83w3h1up9cY5Tz3Al8WA+2+1h/ILZjLjVocV5JAqf4u//KDr/22xaz&#10;X8vxjLm7deu+LX/lv7alr/w3zm+Orl2JISpUBERABERABERABG4IAaynzvyEhM9QTl+8XG9dZXOx&#10;lstHh26dGbSh3c1/1G/Hd7l5QuvOtPAqLVLZIiACIiACIiACIiACIiACIiACIiACIiACIiACIiAC&#10;IiACIiACIiACIvBKEyh2qX2lmyDjRUAEREAEREAEREAEREAEREAEREAEREAEREAEREAEREAEREAE&#10;REAEREAEREAEREAEREAEREAEREAEREAEREAEREAEREAEREAEREAEREAEREAEREAEREAEREAEREAE&#10;REAEREAEREAEREAEREAEREAEREAEREAEXhsCQYimYtO6qc3zuIVddriLTcmHFnZuWbi0hOvZa4NE&#10;DRUBERABEfAkwGklMIuWb1v7nZ+w6Pa9EwUGuN4JWxaGEaYfzjpmKeaZUZrgCBkrb6aKvCHmtQjl&#10;ZgnKLstjDTc55Ra0etb/uV+z3pd+xcLesuWO5TW2mRvhxkNUCFs6fbyyH686BTZMRjaMR25DXtbW&#10;CiJb7g5gReFX0xZw094I/rHWX7Jgt7hC/9uJD+F7sbUDbOh7Rr7pMqofByg5s53DfRvDN0Osv0io&#10;h02MVzpcZ03Zy8PRgRsGQavjNhquXm9NOTloaTP4ZdgMOcCjhXF2nHKLs9QytCNCy6Zac3zLoo5g&#10;zF46thTcg9It+Qpbd9H3J9jPYyORtLvw9y4WzqnbIPp6/H4eI/3v5SbXlnBso2fZVt/eBbc8i/GE&#10;EdnuoLyyU6rZyjGbgP/zg+2iAPZLGNjt7rK1Mb54nWPfJdfvPMKZwbKFyxtoFmTlkWdxKcC0dcyA&#10;ppB5Cv9s8XPa5LNanqa4cnxfffaiRsQ/VzZZsL4ZeSQTO2lLCHvdyMcgC07EBg9L0VzGmvTFYxv/&#10;xf9n4e03nGmkEMDOLtYQ00SGGOMzG88ysA5pvfGuDb/9+5Y9/8iy0X4xf6EtRwntyeFfyeYjy+Bj&#10;rXvvWnTrrusjjgn/BP/NUzsYcx4rUsAxRxvQPrem8a/EWmgroh0S+gdlx9e9Rpi3DbAvH49djAha&#10;jDunEti0V9YtfvqBJbubpy7q7UkC8KV47E4FGON8zDrGT5ZT3zvG7I+2n9k4ieGRIf6ZrbSX7M3l&#10;W2dXwnGIMTL+8z+2+PF71nrrRyy4/yk0YzHfUXFOyVtt++CzX7A/6uC427UIMdp9psE6lIAZN5RE&#10;QAREQAREQAREQAREQAREQAREQAREQAREQAREQAREQAREQAREQAREQAREQAREQAREQAREQAREQARE&#10;QAREQAREQAREQAREQAREQAREQAREQAREQAREQAREQAREQAREQARE4MYRmOhqBNB/ad9/x8I2Neem&#10;NHtuXIMvaRD1gtI5dFCAymmu9JYsjUJbgq5be6JZQt2hEfjuJ2PLIEhUKJlcUn+TL6M9rY0HNu6v&#10;WLbz1NL9HQvX7sDiUm1pYjz0pHLo0eR7zy2HhiG1pqgPVUvKoI11a8PC1Q1LH33f0u0nFt17B+VT&#10;/2w6BZaN9y2D3hXEYyy6+xD6Rz3c8Br79jSeGY/Zs9S32oOOYsaxMUlL3Z51qH9E7Z5LmcJvoGPm&#10;tBpRYA69uhRaZNQ8ozQXtQTVKxOw1KmkPhP0OCE+WuLW61URcFpYh5ZufoIwkVjrztsWwLcX4pDQ&#10;YQsHK9BgxIiCfrybhxg2vQYH4mC8Dx1UPDo9tK2PETultUeNQmr9chxTx44DUqmxBFxswJqi8+bn&#10;zL44wtz3/7N3p7+RbPmZ33+x5cKdtd6qunur901rS63RhpFkz4aR4YExNmAMDBsGbAOeF/5P/M42&#10;/GIALwN4gwAPJAMSLM1IGkmtXS2p292Suu9W99Ze3HKNiOPndzLJYrFIFpmZJLOqvqc6yWRmZMSJ&#10;z1kiSF095+1Rluhpmk1tnOgepdA1caD+EPt+Z9NscXXvvH39AlN/iP1Fc1KcpPfePf8n3jfzm5+y&#10;Qll1wTN04z3aaU76jOrs46fftbqnREjNJanujYKudV7FgyVtL8SM1KCc5Vrze3rINgc/c6qffS4b&#10;Dq3/N3+sx5/YcnvVEt2vBR/fuxdar+++6/ip9s/GCCCAAAIIIIDAqySge6jy8V0bKt881X1y4zM/&#10;Fu+NnxDM+mbuyZ4PPvO/DdTKevZfDOPftPz+Tn979Hs8cpIPavEzAggggAACCCCAAAIIIIAAAggg&#10;gAACCCCAAAIIIIAAAggg8HyBGf1/NDz/QGyBAAIIIIAAAggggAACCCCAAAIIIIAAAggggAACCCCA&#10;AAIIIIAAAggggAACCCCAAAIIIIAAAggggAACCCCAAAIIIIAAAggggAACCCCAAAIIIIAAAggggAAC&#10;CCCAAAIIIIAAAghMLhCsHgysuv++Jfqev/WFvYWmkzQx294w0+vpVS1MnWoRagoCCCCAAAInFvCF&#10;WRPLX3vHlv/Bf67rSBYXSo2LpcZ9JFZkmRV6feCLqiaJ1VpIdahFVqcrWpw1y/UozKqh+aKtuqJp&#10;ydZXoOhE08V1WepsZRkf53zaQfcNXpJm65zcg/XUf7pV6UeNx86S1JaKhSPbPNH7662lve2da7Pf&#10;UT8srdHIz5AtWFXX9rC/pWN7+8Rub6vNRWvmOm6s/e4X3aMNe6MzKppaaFjjR5+98JKoHv4IlZwq&#10;K5Kn47jr2l/3E9PCyAfO6KLq7r1CtbJu2VMbV5pqRv3E6+NV3fGFnf3JJMXHnM9tzXY0qbvbu91w&#10;kr3N72fU94LGR6JFr5NMvxNMyLV3gj7ohprr5efz9SxKdziwB71NUw1H+1U7X19c0xrdaRx3e8eI&#10;ba3rz/U3bfkf/VdqwES/5rR0Thc4vlTl3PvRuOjHcZ1rvzSqjrqeef3Oag6QSYhzqOhy1cN/Dzzh&#10;sUrNAyO7JI6nWt7B5yt7cj7j05rim+aTvFDd1Fdq73xPOmCRN9TijuSvat5UvYeah3LNQU+2im8/&#10;+0UbhCyx7NJNSxeWrXr8iZUbD6249rreePrTSVVb9fH34uvplRuWtpf1fDZ9xo9Uqc7bGhN+JkFf&#10;Mv0ci84jiXPu0/UZvXnyr26UqV1qP4Aeiepe65zmuQS/ntS6tsd5R2PgQEk0ZpKV9dh3w47+bkE5&#10;WkDdJ45x70byjI8TjvGjdzrdO6Xa98Ote6ary2i20LxzZXHVVuL92RH79jFXVZbqmhuvRc8f5Ufs&#10;aEYva4IuGwu22WpbI80t1eD1+404h/ohVFcKAggggAACCCCAAAIIIIAAAggggAACCCCAAAIIIIAA&#10;AggggAACCCCAAAIIIIAAAggggAACCCCAAAIIIIAAAggggAACCCCAAAIIIIAAAggggAACL59AYs2v&#10;/KwVn/4R5QIpk6qhnLQDmT0v3znP+IyUXeJ2QZklC8oZ8jzGxPNKlA80VFZaT5lpwfNWYs7bdPlD&#10;M675qXbnmXTJ6hVLly9bdfu7Fh7fsXDtDUs8W29fn/FsuOrBbat3Ni1bu27J0ppyXJRj5dvEIK5T&#10;HfbpjeWYNJctXbtq5cffseruB2bvfDnWwXOr9ornZ20+tHrzrvp029J11UMZafu22NuUJ0cLeFt2&#10;q4EeQ0WGec6V8q/Ur5fyhZgJ99QnlX3mmVuCVjP7k1HxZi+SQtlsyuAaN4D3Jc+K9MwiyhOBtFAG&#10;oue+ybJWJme6b1w92YpnMxPQfF1tP7J64xNl4zWVYXdD3z2v/Zz7pR9O7e75eUoAtOAZmLvZddOc&#10;rI/DXsfqXlf5jOpbypT169Ko6KCei+fZkb6dxvhJ8wp398D38xWIubA6ZP7G56zQmgPxviJmo522&#10;vwZdE69Zqmtz+fiuxsADSy/fVF/Q3KN+1/vz37ThX/+xNb/809b63E+O+s1Fz0XK2VMy5fmCP+9o&#10;PmyUe2yDjgXPrVtY0lA6IrdX4y/RHOO+YehZy6dts5NURmNY1w0/TrK4rOvx3mAff3jWx3xenXgf&#10;AQQQQAABBBB4MQU89zs8vmedP/sNy5fXrfC/OTUXdDLnfz/lR2y9/hkrVy9bppzn+Dvc7t8Wg+4r&#10;z79KL2ajUmsEEEAAAQQQQAABBBBAAAEEEEAAAQQQQAABBBBAAAEEEEBgLDCbFdfhRAABBBBAAAEE&#10;EEAAAQQQQAABBBBAAAEEEEAAAQQQQAABBBBAAAEEEEAAAQQQQAABBBBAAAEEEEAAAQQQQAABBBBA&#10;AAEEEEAAAQQQQAABBBBAAAEEEEAAAQQQQAABBBBAAAEEzlLAF1+//5Ft/8r/YGl7xZauva4F7da1&#10;gJ0WedYidnVnQwslD7SQ8cpokXIWtjvL1mDfCCCAwMspkCRxoVQLT19EkiRYlhZ65LrkDOO5B11/&#10;epWe6yMTL6Yaj5dZUjSsGvTMqko78x2+IiXofJ+mPr8T17GDm+v+IimaZ37c3W7SqwY2KHW/4m2v&#10;kqaprTR0/EMdgql2tt5YtEz19E2CPtYp+3r0bKnR9ld8NzMvvteyruxhf1s1GPdJ1Xm9tWx5HAf7&#10;juvjpT8Y1UR9OUkyPdf92YUW1dn/J1+/V0zqYI3G/jjuxAZ1abXXfXx6F1rdvYN7ZWrr9Pv6Wlmm&#10;f09KsI76bK1/qf5NVOSRthZ1iGBBbXshJXqP0Q/MtTOpj9rV4hiTURzb+/rqJAfQx4PPzb6bRmOS&#10;PTzzmc1Bx3r+e4v+xd1qce711tIz2+29kLcsWxuP9/pix5a3XBZ8jIe9+ldaVDzEtpR5rof3r3p0&#10;rdw7h1k90XHCcHztzYpT7XWgOc3HvJs/Wl62P/zsD9uPv/kVS4tiXP9T7e7wjXX6Saa5xifroHr6&#10;wVR8ym/o9XHPj9+H9cBq1ckyH+fjDePWh33R+9pntqxF3VevWHnvQ6vvvW/J9bf0yX19wjfrd6y8&#10;/4EOmlvx2rs6liql+WQWxevvjt1hN7a/3y957eN1wk9yPOdOcyw/hresdynvZZn6U6V/LrTrN83+&#10;Z/9Z7++q37Bvaa6a54fME3LJ498ugpU7G6OTG98HzL4+L/gedc8d4hyu88iasW95219U8WNva0zd&#10;3X6svu4DXNVSe95auWKp7s0OLzoHXTeCX498G+8XF1y8pv7w2dsHl59X5YNM92xeQqW6xlfjj3xB&#10;AAEEEEAAAQQQQAABBBBAAAEEEEAAAQQQQAABBBBAAAEEEEAAAQQQQAABBBBAAAEEEEAAAQQQQAAB&#10;BBBAAAEEEEAAAQQQQAABBBBAAAEEEEDgJRFQxoayf9LlS4rX8OxaT96gnFzAM0oUuuJZeconaejH&#10;pmeZ1YnyS/xRWkd5WpVygnKPeXuheZX711Tm3/p1Kz/6rlUPblvheVdP5RQqN6wcWv3wY+UY9i27&#10;fMsSzw/zcKRZnbsyqbKrb1ry3T+y6tFtC91tC+3lZ5qsfvCJ1Ttblq5dUzaz+nfMf3pmM144RsDz&#10;ILvqv13l++02X6pMnuVmK+YLxaSeNFM73LHen/66Xsus8ZWfkfn1p/KwsjSxQlmlo8xG/1Rtw5hd&#10;t7vXYyrxyrwlC+VUxswjjSGTO+VsBbx/1+q79c6m8uvWLdF1MFF/Pv/roNpex019HtM8VXc2NY/2&#10;LQnKxJyyeBa996VkeU15gguj69X4Oh/z9/x85RBKZWz5PQBFHMq1jdcsvyeaQxDP9PN8xgmL50Sn&#10;S5c1T1+15P6HupZ/bMXNzygLblFZa7WFnUdWbT5QbqBnxE14kFfiY0qt6+9Y3esov1Zjq2iNxteB&#10;c3dvz8ds/8Q/1PguLF+7Mppj/N5xVkW78jnDMzYTZfolmddFO5/H/jurc2Y/CCCAAAIIIIDAWQn4&#10;70d+X6XfzeLfsw7L0T6rYx/Yb6a/p639/H8U7//j76q6wUs8p133efF3OG74DojxIwIIIIAAAggg&#10;gAACCCCAAAIIIIAAAggggAACCCCAAAIIIHC8gK9XS0EAAQQQQAABBBBAAAEEEEAAAQQQQAABBBBA&#10;AAEEEEAAAQQQQAABBBBAAAEEEEAAAQQQQAABBBBAAAEEEEAAAQQQQAABBBBAAAEEEEAAAQQQQAAB&#10;BBBAAAEEEEAAAQQQQAABBOZbwNc890XJtaBdpQWnw8M7cYE9r3QIWtw6Kyy99JoWTr4an7OS8Xw3&#10;J7VDAAEE5lYg6IJzoGjpVGummeWJx/n6CqpmdV3boBzqnSmLLxab5dphaVbqMfUOp6zPRX1ci+ee&#10;28mrjUNV6THQIRNLmu1zOXatjrMz6FtV69hj57YWCW4ULf20+8r4jfErqVgWGm1r+jZeb21Wqa9s&#10;dHfOnKs37NmmL2jsVdKXVP3/cntJ37XQ8e448e9Zavk7n7fFn/jH1nzzS6qn7svmoai+wR+V6ijz&#10;XPeKu8XrXwa1iB7zVmrVbUf2B3uEU/fV9oNhqW4bW2WCqieWNpdjG9Xdjj4/6X4mOLR/ROcQdNzh&#10;7b+x4Z339cPBs5xwv7sf0+kEzc1WNOK4TppNHXLKY6iOYTiMVEnWnEpMs435PPCou2n9aqj+6a+Y&#10;tfOmrWls7Y2r3fPZ+65zUh/WhWfvlYt64tfDRpbYgq5XNx8/sPWdzVjvOuhcdIlMEl3PdJaaqM6m&#10;e3mfkZ2XJFM7+0GfU9zYe0Gt8ePjy5JgHZnfvXzDkls/cKJ9POcQ+952BzdQv/H2in3c21n3EbrW&#10;+3cv8TTqYEPfZvRSfP3YL9ouabSsuPqW7heGNrz73qhfPPUhzW36Xbl6eM/SpRXLrtzyoz21xTQ/&#10;ePvXVWnbZX/vXDq6hpZvfMYaN96dZtd7n8103Xn9r/7QPn/vo1j1RNeUSk6zO4u9Q83miVfMr+ty&#10;8fu5JPf2P1DUT9Pl1dg36o7GzLgPH9iKH13APYf9OC6Shl+3TzpA/MOzL37P9mz2/4cAAEAASURB&#10;VMn2Q9vpd+O112vT0rXg5sqVow/m5+D3GLp2xHt87xNxLjj6I+fxTpZkOswTz9rv1/T7TSx+jaEg&#10;gAACCCCAAAIIIIAAAggggAACCCCAAAIIIIAAAggggAACCCCAAAIIIIAAAggggAACCCCAAAIIIIAA&#10;AggggAACCCCAAAIIIIAAAggggAACCCDwIgp4JteTWI1nz8CzPzxfYw4yQEaVCzEPaX7q8yzZU6+4&#10;b+45ePqmnJ0FZeftZin5dh1lppVBGYovelH/SHLlGl++GbOeqgcfWt1X3p/nyewWUdTKoinHecjZ&#10;pRuWKvNspkXHKJStnC6uWr1xX/nLG6P+uz97Tv25VP2CsnqyS6pve3HcJvsrO9NavaQ7S5T517WB&#10;8sk8A04Ji8pYK2xR/V2pUaNzVnsEZa0NP/i2DT74Kwv93pPpJs49Gg3KmGpk2Tgj29sg0T4HGhe0&#10;x/6Ok/jcoZwuz+vy7NWjc/f2f4rnEwsoB6u894H6bFfzhOYqZR1eVPExkrSXNce2LHS2lKOnHNin&#10;JtcJaqbxVXsOovpT6vuOc7EG7G7R+IyZgD5O6W8jFVkM775vvW/+lua0/8+C8gxfuuJzeaMR+7xn&#10;0Zb3RtfKeJ7KXQvKA/aswKSl+xq9TzlcIObdDnS90/BJF7QeRNHUhvvG1+7HNM8kmluan/4Ra3zq&#10;K3Gcxw/tvj+j70EZvEH3m4kyRONY94pREEAAAQQQQAABBCYQULZ4T+sS6HekpLk0+jvGBd9aJbvZ&#10;yH6/qbUuYvG/G/A3lQnal48ggAACCCCAAAIIIIAAAggggAACCCCAAAIIIIAAAggggMCrLHDISsqv&#10;MgfnjgACCCCAAAIIIIAAAggggAACCCCAAAIIIIAAAggggAACCCCAAAIIIIAAAggggAACCCCAAAII&#10;IIAAAggggAACCCCAAAIIIIAAAggggAACCCCAAAIIIIAAAggggAACCCCAAALzKRC0aPKqZVdvWfXd&#10;u1be/Z4Vb30xVlXLklvj81+34tM/bEmmqEUtvEdBAAEEEEBgVgKJFkvNtZBqI8ssaKe+pmutZ72q&#10;mvoQqfZpWcOsqvXoT72/F3IHQZq9brRNGy2zvUVrz+hsErWgL4I7lHeaWpI3R416Rocb7TbRmru1&#10;bQ22947i9y/tvGFN1cH71aElaJuiYUt6dAYdfSKxSvt53N82X85XvebMysawa/1yEI/pB2mkha00&#10;llTXA7VNMive+Lw13vqSBY2JUE8/LmZxUmmzba0vfN1Cv2vZyhXL695Tu61Uz3p3QB84pac2PMcf&#10;3LZWpTaHO3J/tpTqt91qYAvWPNgKz2582CuJ+nt7QQtA63+DnvrkObaVxl2ivtv/6DvW+Y1/afm1&#10;1y3/+/+FJQ3Nf7NakFrnlS1dsqW/959ZKIeWLV+bet+xP9cDaapFco90P6xlDsM+7LUQx++D7qaa&#10;IMhDe5PLamvR2pnadFYOhx16Jq+pztpPmuZ2bfOR/fTffstur12271y5qfPyQaR3NZ/FgRXngWms&#10;Dq+wu4VqqHb1Y+mhPn2iIuzSx7x3ftXTa5breeE/xtf8+yyK9hz7ifYV7xHiAWIXb/i13q8/Kv51&#10;UNdyq+Lz0VbxrWO/+O+66fW3Lejc6/sfW93d0phe1inoaqB9B80R9b0PrR7sWHH1hua+qzp2HY9x&#10;7I5P/GbQHFTKUgvd6yR8z/cv37Tya1+zto5Vez2mLImuzWsff99WtjasHt8PVPUwjo+R3pQHOIOP&#10;h1LXPl0vhWCJrtcHS6JxkS7oPc139ZbG/1DXVl3/KYcIaC7xfhzHuI+ZCy4+b3y4cc/U6y0LGn/q&#10;+JfaS3ZF7Xls8TnQ7+sbTbV1MdNZ5tjjHvlmYpnmDd0FxC38a7wH8nnUX9N8REEAAQQQQAABBBBA&#10;AAEEEEAAAQQQQAABBBBAAAEEEEAAAQQQQAABBBBAAAEEEEAAAQQQQAABBBBAAAEEEEAAAQQQQAAB&#10;BBBAAAEEEEAAAQQQQOCFE/C8kn5H+TTKFVK+S3LWGXbTAKlu1eZ9G37r92OOUv7Zr1m6fHkvl2ia&#10;XZ/pZ5W54rZBOTqZcpXayqDyHBYPVvI0p51BV5lEyi85aZDSmVZ2up17DliuTCXPdaq3Hunx0LLV&#10;K2qjcdaVMvfqjbtmnYdmyg5L119T8FkRLaY78r5PeyaljpksrZs9vqvj3bFw/V21gTIrY1EWoXLM&#10;6kd39FNQRvPryj3yXLpRRth4I76dREDtvaX+OxxnWHsmz6IypBrKh1Kil/55Oo+eKZPRf04aizFT&#10;KGb2aAhUD+8o8+s9ZU8tWl7pfe8n43Ew9ExGZXK9BMPiJJIn26YolMeUW93fEZ5nyUnH5xLK7AXU&#10;F0NvR330bswGza68YWlTOa8X1SHV1umC8vKamqu628rJ61s6dfsrt7OzpXNSJp7y6hPP9d1/gt61&#10;PKPe+5hyzXw8vuol0fV78P1vWu8PftUan/lRy9dvmHlunrfFS1USK25+2sKXti27fCteI+PpeU5j&#10;X5m0ie5jioWY5+h5oJRnBTwLMLvxKVv8xf9E/aO2dEX3q/vH1/6PqP/E7MD9r830ua7AyoMNartE&#10;uX4+j8ScwqPqM9NjszMEEEAAAQQQQOAlE9DvR0FrW3gOcdJu6974hNnu58SQaq2QpGiNbvf4c8E5&#10;qXMYBBBAAAEEEEAAAQQQQAABBBBAAAEEEEAAAQQQQAABBBB4WQR8xXUKAggggAACCCCAAAIIIIAA&#10;AggggAACCCCAAAIIIIAAAggggAACCCCAAAIIIIAAAggggAACCCCAAAIIIIAAAggggAACCCCAAAII&#10;IIAAAggggAACCCCAAAIIIIAAAggggAACCCAw9wK+2H1x7R0bfPdPrPzke1qnfLC34H2iRbeTQosY&#10;+wLGL93i23PfNFQQAQQQeKkFdGWxIsstS7O986x0venrOpTo38TFd5wqIrjwmODawlDXtVetiK/a&#10;eGQ7v/YvzLLMFn72n1p+5VZcRPfsKILVZWk26GuN3tySRuvsDrVvz3Wobavf1St+r6JvOvcFHTvP&#10;itHP+7bd/7SZN2wpb9sde2RaY9gq7edxr2P1Gd3veJ+u9W+j27FBNdQx09jLW3lhK62FQ26zdDKV&#10;RoQec1NkkzTb1vrBvxvrX5VDyx+8b6MzUS3dsa5kWM9NlXcr4u27Peypiqrk/pIEG6jOg7KvV1f0&#10;8E50upKoA6XNxdEnBx0zn3PUrudVgk4p0TgP9cBq9WGf92ZetP9s/YZ26+Ns/Jj0IE4cvG+rnrJL&#10;tIj2wWY5za59d8OqtPu9jSftK5NL7ZV4jZnH/vjs+SWWu4X+Zeqraa35VD4hkZEaOPH5LPawM2jb&#10;2B46lgwt3T3WszV89hUhqy8MfbxrgfbYltpXqvPIdA3w3c6suI0v/h7rqjnRj6l7B/dq7buH8LFQ&#10;16UNvT56b/SB59RC5xB03tnl65YtrFq9ecfKrXtWLCzvfTzR/so737dE22aX39A8qOvb+Jyfs/fn&#10;vr1by+6wo/lTddEn/LWWfkdv+u/huxs8d0/HbxD8vkjjuIr9THw6l9LHYCx+kDkr3i7VIE43Sa6r&#10;THrInKo+kS2s6O8Vhe71ulbtbFjaXpqzE5mf6uz+ncf//nPRpa/7h9vbD3T/oHGt4sP7+tIl83uz&#10;o4v6qa7XQfeaaWNBn/FtZzrTHH3oY95J0r27oLiV30dWPpd67ebpHu6Yc+AtBBBAAAEEEEAAAQQQ&#10;QAABBBBAAAEEEEAAAQQQQAABBBBAAAEEEEAAAQQQQAABBBBAAAEEEEAAAQQQQAABBBBAAAEEEEAA&#10;AQQQQAABBBBAAAEE9gSUU1O+/y3r/fGvW7qsTJAf+3ctW7ykty8+62OvjvueeAaYKdut/53fH2WT&#10;3PqMpSuX921xhk917OCZPjHz6HTHiTl0hbKMlF+SKgOt5Wksvr/xbrarvpXKW3kpijJZkuV1S9eu&#10;WPXeHQuP9bjx7ijr2N/TSdaPPrG6s2Xp1TctVa6QZ1rNtgRL5Z1dvmXlh9+16v5ts3eVmdhoylzq&#10;aoew+cAqPRLll6WrV2LO1Wzr8Grszfvw1kCZUDGnSzOH2nghb1lLuaOxXfWzl9DvxaxFa7Rjjl58&#10;Ue1Q3v6udf/t/2X5zU9b4zNf1bgY5RT5+4N6GDMj47Z8GWV0eQ6bspuCvEc5U7uzCEAzF1C2VLX9&#10;MGbVmTI5s/XrFpQR+GTmnvkRj92hz12Jctd8bqt2HmmAeA6lt//k82dQPljobY+i/hZXlfX1bGZZ&#10;kqvP+ZzpGVvj8XxsRV+BN1PlyXpOqylLOejaPXkLzDGWziu//rblNz41msvH9ygx79nzVzPlsTU9&#10;O9HnbOahw1tSY9azkuUYO0nMgrwYK++jwfOX1Y5Z1tR1WLl+8cXDa86rCCCAAAIIIIAAAscIKCs9&#10;rguge6u0uaQ/fRz4jWD8a5r/3h7fO/j+MbuexVsLX/5pa731Jf0Oe01rARyX/TyLo7EPBBBAAAEE&#10;EEAAAQQQQAABBBBAAAEEEEAAAQQQQAABBBBA4OUSePJfsr9c58XZIIAAAggggAACCCCAAAIIIIAA&#10;AggggAACCCCAAAIIIIAAAggggAACCCCAAAIIIIAAAggggAACCCCAAAIIIIAAAggggAACCCCAAAII&#10;IIAAAggggAACCCCAAAIIIIAAAggggMBLJ5BYev0dLaLcsOrhXSu1ILsvRh6LL0auhfdYlPyla3RO&#10;CAEEELhwAV/G1RdsbaZPFk0Nuu7064EF/Zuq6DqW+H61vzDo6/tUe3vxPuznK8dq467VWw/0g79w&#10;YOHcWZ9VPGZpoRqaZYUWwy3OwT1YrTbeGvRGTaxT9PV/F/Om5eoDx/WjTBuut5f3VPyWZ6vsWL8c&#10;6rWzsSp1T/V4sDWql47nR1lqtq0pr+PqOuummmp/PqZkFIY+rmorktTSJNsTq3TbOAzl3s9THWuG&#10;Hx6oX3bVT/a3rD8PIbHS3yur2HcmOqR3unZLH1Wf03wTqnKi3Uz0Ie+4KkmjrfrnppNR+wz8lfj6&#10;TL9oEW7TQttT/17gVfN9+Vzhc3WeTVdNEez0e7apRxy72r+P/yvtlcnbdLoanfrTTpKlmdXel1QS&#10;zQi1rH1+iyeR6vU49rxvjdo8bjjLL8Pd9vBr8smO4VuV6nP1vu0TzQmF13eGJe7N53T3KXWdcQvt&#10;39u7yHMRPTneUH0reP86TdHOsqVLlq5d16Wza9XH72uf436p96retlX3P1THKqy4+bbem+UyBF73&#10;YDvyr2O9dVY6Zp4W1s5G9zGnOZWjto1GmeYILzqkH8Pnqvm99qhmmrP9OpOkauNiXPfRGYy+qt2z&#10;9pKlzQWrh2q37cf73+X5foF980dSPLnv3r/JeT2v1aYPu5v2uLOl+weNJfXHQm38+uq146ugc6h1&#10;7xH0eV04fJAcv/05vevnsP++0cdUrfuBWILmVQoCCCCAAAIIIIAAAggggAACCCCAAAIIIIAAAggg&#10;gAACCCCAAAIIIIAAAggggAACCCCAAAIIIIAAAggggAACCCCAAAIIIIAAAggggAACCCCAAAIvkIBn&#10;aXjOWPXojg0/+o6FnY2YAzOvpxAzdIpCOTSLoyp6BpHydc62JMpC6Vn5/b+0+gMZ9bunP5znAHl2&#10;mGfoKGtoqWjFHKrdOKVBNYiZeDFv5fR7n69PqEEStU+2/ppypDLlOX00yrGLtfT+1tdrH+i1gWWX&#10;b1ra9rb0bKYZF+V85ZdfV11ayl6+baGrTEDPs/Giw9UP9JryptLVK8qkWlf2kXJkzr4zjY7/knz1&#10;VhsqX27bs7x2bfXasvIWC2VgPcnqUbsPdmIOVtpqyfpJFl2iXLGYZamtG54FNu4K/m2g3CzPZ6M8&#10;EUgyGSl7M6mVUadMuBjQ9uRtns1QQOntmqs+ttDZtmzlsiVLesw0k+6Ula2Dpa0ls0ZL86jGRldj&#10;Sq9NXHQuQWPX95MoqC5dWLbg/Wv/Lv25MvJMY9PvFTwn7qn3Jz74i/xBXeMaizEvr+515HHKHMQX&#10;7dQ9L9HzVsfXx3rQUTdQX/D5WvcyPk7mqoyvIXNTJ3eLht5P9g+u866hrsO9ndiWSbOhrEfl6R6o&#10;jlc16Jq7d6903lXkeAgggAACCCCAwAsi4Fnooxxt/brkf9Pye+Pdoj/0+d+9en/y69b5rf8jrhmy&#10;+9Z5fW9cfd1an/qyFZeuq25zdr9+XggcBwEEEEAAAQQQQAABBBBAAAEEEEAAAQQQQAABBBBAAAEE&#10;EJhQgP8r64RwfAwBBBBAAAEEEEAAAQQQQAABBBBAAAEEEEAAAQQQQAABBBBAAAEEEEAAAQQQQAAB&#10;BBBAAAEEEEAAAQQQQAABBBBAAAEEEEAAAQQQQAABBBBAAAEEEEAAAQQQQAABBBBAAAEEzlugtmzt&#10;ih7Xrdp+aKYF2ZP9i+udd3U4HgIIIIDAKyOQWGLNvND5Bi2e6qcdbDCsrA76edKi/fh1LPH9aj91&#10;OdBep9jfpPW4sM9FAC2MW5rVtRyaerRUm7M20GK8VSnvviWNhlne0BHrM1ZIrKfj9aueuk/sQGr7&#10;1Faai+Ofjjp8iNuttZa0wehz/n2n37F+Lbfdl476+ESvS0Pt8aCzpd2PD6AFjNcai1ZkubrqWbfP&#10;RJU+8kNeWz+LNM318EjuUf1rtXlZVuN39W1OSlfzQD9UT+z31auUfbfs7nvlFE912kEQab6gfl9Y&#10;rT4UyqFwzqQTHVEx9ahCY05tEUKpBbP9+EdsOicv15orTA+vZpKp7hMWH0tB3W+jv2W9YT+6+z6b&#10;2ud6e8kvAS9MyXXdCr6ouc4prYOV6q9xDtVrieYILz7Hzv6kvBPrKll7vxFmpkXWT+jmta00r9Xj&#10;D/jHcvVDn4dnXs/FVStee8dS/c66272TJOh4hWVupDp4e1dBc9Bp53Ht0PthQ/u3YWnl3ffG43g0&#10;t1VbD6zcuGfp0pql66/rOCcEiq32/C++u27Zs0r/YtH5NNJM90f5dPdD+w6dpH6Su3L+hrwq72Nz&#10;WoRSDwaqpu4jssJSPQ4rie410qVLVg+HVm4/OmwTXhsLhKE8faykzQs1KTVn3N68bwPNOd73Uz38&#10;vu01ja+ji/dff1fz4/Ily1bWdd3TecxBB/b5J/icN5qF4pit3dlfr876PvhoMd5BAAEEEEAAAQQQ&#10;QAABBBBAAAEEEEAAAQQQQAABBBBAAAEEEEAAAQQQQAABBBBAAAEEEEAAAQQQQAABBBBAAAEEEEAA&#10;AQQQQAABBBBAAAEEEEBgEoGgzJfsyi1LVy9b3d228tE95YTsy9FQrsZcFWWQJMo98tw7q5Xho1y6&#10;sw4mSZS7FjYfWO8P/m/b+X//J6vuv69Dni4MxfN/shvv2OK/859a6yf/PVtef82ayh2KGSv62tf7&#10;np1W70avzBX6aSsjG51bdvmWstraVj38xIL6VsyP0fnV3R29dkdZQ6lll27FzKGzasP00jXLlGdV&#10;Pb5vpbKlPKvRc3k8O6588KEFZZnlV9+wpLkQ2+K0Z/qqb+/5Y91qGPvuaN5IlBGW2nJjwTLTuNkL&#10;DdKzgbL/1M8TvRfHcBT3Dl/E/J5E805D2Wwx4yfCJjYIw5gz9qo7752/zzvK54q5q8pe8yyu085F&#10;e/viyfECMVNK/e/B7dh3c81nWfui5wmlFjaUNdtetsTbv7ul9p8iB1RZdaHf1UPzszJs09aixqNf&#10;lw5c35RVGHPtPO9v//3B8YIv77viSdptjUVlSQ57Md9vvk727G4klAqnGxb1GWXceR5qzETV4eam&#10;6BofdI9RKwM45njOTcXmpCIav6nuidKly4qy1b30/rbTve7we39qO7/2L2z4rd8d++3fYE7OgWog&#10;gAACCCCAAAIXLRD/pqQ1UHpal0BZ6YmvjRHXa9itmH7P0u9O/W//gfX+8res2tDfonb/ILa7Cd8R&#10;QAABBBBAAAEEEEAAAQQQQAABBBBAAAEEEEAAAQQQQAABBOZWYLSa+NxWj4ohgAACCCCAAAIIIIAA&#10;AggggAACCCCAAAIIIIAAAggggAACCCCAAAIIIIAAAggggAACCCCAAAIIIIAAAggggAACCCCAAAII&#10;IIAAAggggAACCCCAAAIIIIAAAggggAACCCCAAAJjAS22nS4sW3bpppV33rfhx39jxad/CB4EEEAA&#10;AQRmKhDqWou3+qL3Txa+959bWePJkq0hsUEYWq1tU1/8ddIaaJHYJC/06WBh2J90Ly/k50I5sOH3&#10;v2nlB9/S4riVmRySXJHJE2OekEEL9Jofb1hqod4lS7LmCT84zWbBBmVpHT2Scb/Kk8yW87bVx+zW&#10;KdRDbKnZtiLNrQqqt0pP+9nu79hKY8F7Tnxtdl8S66ovbg13RjXVMPA+vt7SPZi+l2HWx5tdzY/e&#10;U2K5xlqWpDLUVj60dR5lPTz6I+f8jlfJ+0J32LOqKvdPP/tqEmx70POqT1h0lEZT81vTwqBroTrn&#10;89fhk7zlndp0kjp+V0/8zOe0OLQ6TCjllGqe9vlpiuLXi4e9bY2hUgRZPPOFomWrjUW16TGNqnEX&#10;S9zkmO2mqNtJPupH9vkr8+vW3nVPr4Z6PK7UsHkWx5Z30mPP6SQHPGwb36/mv1iTeO08bKNnX6tV&#10;zVLX7N0LjNe/GJ/Hs1tP+IrXTfttvvMVa7z1xWhk6chDtwxq8Uw8hZXq+17cp+/XotOWTH3n6uux&#10;P1YPblvd3bJ0eU3XNI2pu9/XvcTAsrVrlq+sj651p93/kdsHtXOtOWh8rzLqELao65PPrf7jbIp6&#10;WXQb7S2JfamySla5roPzVrwdQ+Xzsu4d1TZ+L3NoUX8r1E799wdWbz86dBNelIAcg+bIOMaLi23v&#10;Un3uo627T5pFU9zVhTVbbi09ee2ZZ6ORUFx/21b/yX8T729T3av5eV1U8fknqWpbeXTXPv/Je/ZA&#10;f1O7u3opVifE33f01Oel2Q3iizpVjosAAggggAACCCCAAAIIIIAAAggggAACCCCAAAIIIIAAAggg&#10;gAACCCCAAAIIIIAAAggggAACCCCAAAIIIIAAAggggAACCCCAAAIIIIAAAggg8CoJKPslbS9bunbd&#10;7JPvWXj0sXJ4lI/TXFT2Tqksnp7yYDzzapSZNA80o4yaxqh+pWd+KPQjZkydTfhHUGZU/fATq3eU&#10;U7R62ZKF1fHxTqHhzk1lqHhmn+q62H1snqEXk7H081CZaf2qHzN4FDKmHZ/NuZyixtNtqvPNLr1m&#10;2eKKlVv3rd56EPtYovy2euOOhZ3H0TFbu6pgKZ3vXhtOd9inPq3sm3RF7bV8xZKHyplSG4abn7ZU&#10;+UbVziOrHt5V3lGqet0QuedjvuDmT538+fzgfblb9q2rXD9PB/L+nCqPZ6mhTC3ZxqJtPCMzeO6W&#10;2jlR3lZs89G7o8w1beP5PYU+EzMmfUdqDs8aq71vUMYC8tN4SQplINZy9dwuyY9yOXGaaTdRn/Rs&#10;ukpzh3fG9Mot5U/qunPRRdlymfKvhgoFDN1NjRuNvFEM76lr5v2m6mvs9jqjcamcr1F+8P5djfqc&#10;X2Nj1i3jUTjqD27l1y7lFcb7pHlxUT1CZ1NZjmq33Tr6/Dqr4v2gr/xVnbevbfDUXD6rY0y6H92n&#10;Vo/vWPf3/pXu1x5b+6f+ieVX3zz9/dqkx5/zz/n4Ld76ki1ff2eU71loPtvXbxPdk5b3b1v/27+n&#10;C3mmtSp+dJQHyaVlzluW6iGAAAIIIIDAhQjo97Gk2bJ89ZrZ4oF8Zd1jJVqDxd/3bPCgv5n4bZdi&#10;x+PfOS6kvhwUAQQQQAABBBBAAAEEEEAAAQQQQAABBBBAAAEEEEAAAQQQQODEAuP/Av7E27MhAggg&#10;gAACCCCAAAIIIIAAAggggAACCCCAAAIIIIAAAggggAACCCCAAAIIIIAAAggggAACCCCAAAIIIIAA&#10;AggggAACCCCAAAIIIIAAAggggAACCCCAAAIIIIAAAggggAACCCBwcQJamLi4+QOWLCxZGHS0gN7g&#10;4urCkRFAAAEEXh6BJLHQ3bLuv/1l6/zG/2Llw0+0OOtufG9i/q9R5PvON9iwGlgZar2W7Ht9gqeN&#10;VtxHGPg1TavCvipl2LPeX/yOdf/it8yqypI8t6Rwi7M0UFtp93EB3rocHTPLzlxcy/9atx5Yf9i3&#10;RH3NS6bvS1oQ+Lmnq82XsgVbKJpx0WBfOHiouj/ud7Sv2Vc9qEJbw671hoO9ujbSwtZbS+a9/YUs&#10;SbBM4znVY7d31YIc1DqjMzCczMgrEmxH7mVV6vmBiunHoDp3Br243emP4WeumazZ1Dgr1Il6FnSs&#10;8y06CY23xPuy+nAYDA+e5flW50RHq+Wu+cnniVTXAB+AE5Vgpfrb3c6Gt8JoDxrA661FK/JCLX/4&#10;fkM5tMG3v2GDv/wdq7buqwl3r0sTVWImH/JrY6p6BNVfV87YL00LoOtF/Ty+TtbVTI51cCfRSdde&#10;DeZRexzhdvBzPrb61fh6rar6foqsUH2fzAnPfmbCV9xFbRr7y94uJJMlVrjb+DWvw7A8pZP3Pznn&#10;l25YtrRm1fYjqx7pfsVbQn1l+Mn7elZbdv1tM42z2ZbEKvXhrq4P6gFx134NWsg1p/iTWRZv3yjl&#10;Z6Zur3stHz/zWdSSA13bg2qaN2Rx+Bj1cZMsreu0KrXb5nyeykXXysemfGw4jHNdIs+LKj4+t3Sf&#10;9fH2Y8vG/d3vI15fvRr75HPr5e3dXLC0vaJzmfH4eO7BD9lAc8elOx/aj/ztt+zNx/d1dj57m9Vp&#10;JnPVL/h9BwUBBBBAAAEEEEAAAQQQQAABBBBAAAEEEEAAAQQQQAABBBBAAAEEEEAAAQQQQAABBBBA&#10;AAEEEEAAAQQQQAABBBBAAAEEEEAAAQQQQAABBBBAAIEXSECZGp5nlV2+Gb9X9z602rPZstSqhx/b&#10;zm/8S+v+zv9u9aaym+aheH5Qpqw9zydSRlOolLPir51l0XGqBx/FvLF0/ZalypKbKMfK66lsGM+H&#10;aaYNa3rWjurttS91DM9O83yik4WznOUJz2DfyjtKFtcsWb+mLJyB1cqkNG+raHlbeZXblikDKllY&#10;PtNsmSRrWHr1VmyvWv05KH8ueL7Rxj0LOw91/DXLvI7nkKM4A9W53IVn+vWVh+fj0DP+PG9xKW8r&#10;cWhfNmVZWt1T9rWyAdNGW3FCu+8pH0v5PaPxVFmuHJ9M7ePjwh+eJTj0XJ+zHuNzKXtEpZTjl2gO&#10;dCDPXU3mNlfsiPq/IC97JlzYeGjV5kOz9rLla9dPmdl3Bifq48Bz/3QN8jy2urOleVV5glNcAj07&#10;2Dz/rakxq4dO8pmKJzqmOp2OpdxLxmLkTjz7WC5+DxIz/adog2fAJ33B8xkHXev87i/b1r/672z4&#10;/rfUXuPcyEn3eeBzfv+SKkOu/eWftubnvqZ8OF3D56pkVnuu5OO7Zr2tF6+/xoufvpxJ5p7u93Xf&#10;ma1cstSzHA/ebOqYaWtBvwu01Kd13fVrC+N9rno3lUEAAQQQQACBORHQPVJSNGzhZ/4DW/qlf26N&#10;W58d/Z1p795J7/vaAf47g9+Paw0wLetwdsV/T/P1EfT3NgoCCCCAAAIIIIAAAggggAACCCCAAAII&#10;IIAAAggggAACCCCAwPQCz/6XtNPvkz0ggAACCCCAAAIIIIAAAggggAACCCCAAAIIIIAAAggggAAC&#10;CCCAAAIIIIAAAggggAACCCCAAAIIIIAAAggggAACCCCAAAIIIIAAAggggAACCCCAAAIIIIAAAggg&#10;gAACCCCAAAJnI6BF84p3v2rL/+i/tPZP/fs6hq+STEEAAQQQQGB6gTAc2uC9v7TeX/+RhZ3HusQ8&#10;ie9Ndblpp429g/jarQMtshoXc53qUpRYkhdxv6Hs7+3/lXiS5ZYuLOlUM1kLMSviIrl2lgvjOqzu&#10;JcKgp+9aHDdraFFeteveQr2zl/fuEXTMzrBvpRbk9dPz15o636Yf+3knrA8sart20dSWI5xSdd/o&#10;bs/8Lki9MR5js9e1nhYp1rLF8Z/Xda2ttjrKydtv5rXRLmdYMissG49pVww6F28Pr/m8lFp16gy7&#10;ph56aJX8/e2qf2QzHPqh/S/qZJO8Gft8Xeko/a7ePUcBnVaSplosW33Z50+NiTj299dxrp7LxhfR&#10;LlXXVAt45/kRLXOySvc1xz/qb47EtetUF5b15orlMjmq+FzV/eNfs53f+T+tfvCxuM6xvQ6rlA6f&#10;qQ6pPLyXxoXM1S+HtYz8zLTQuZdQ+eLjh/fjuMGkX3QsK4f6tNqj0LXzRIcIVmu7KtYx1tIWBgNb&#10;33xk9faDSWty/Oe8nvsq506J5p+Grnu7r/sm/VqLwR+/p2ffDfLXtTO9dEs3Ih0r73zPd261rgnV&#10;g480vhetuPrm7PuKKuqGW2XvSZ113BUdz48/s+L78vG2u0NBBY1Dn//msnj9+j6XBUuL1tFVTDLL&#10;l9Z0XqlVOxs6p/robV/ld3Rtslpj3PuBj/ELKrUmjYfdDetprgiqS6L2XcjbdmPp8slr5H1W93/z&#10;UoKuNX4usXi/1b96fG5Gf5yXZqIeCCCAAAIIIIAAAggggAACCCCAAAIIIIAAAggggAACCCCAAAII&#10;IIAAAggggAACCCCAAAIIIIAAAggggAACCCCAAAIIIIAAAggggAACCCCAAAKnEghWXL5lSWvZqo27&#10;yg/cjBldnsVTfvRdK+995ME5p9rj2W2sVDdlqiR5I2agBWX5xHySvbCdGR9Z2SJ1f9vKR3eUexMs&#10;v6rMouIEuXfHVUORKrlylBa0n9Qz3ca5QJ1B18ozyFqJNJ6R8iSR6LjazeY9nVPSXLB0/TVlpuXK&#10;dfpQWU+9mKtV31d/Ug5Tfvmmpc32bI531F6U51Vcuqm+vWSVjhu6W9pS2Xn3PtTzHdXvmrKoVpSN&#10;o9yvcTsctSteP0RAZpue4RU8P81lTRlDTWuqb/t4GZXR4ExXL1t+4x1LVq96eNz4PX2LmWLK9VHm&#10;WkOv5zHncPQZ32tZKjvrydav9jPvo8rxi7mrTjTU/Efu0dn0CfXD8qHmid6WZSuXLVlW9pnPExdc&#10;EmXLpQvLcdyEzqamUs8T3B1rp62c8rO6ut5XQ0tbi7q2Kv9tNPSe7Mh37bmIPmY91yxeoyY93pPd&#10;vtjPdH3zLFLNc6EajK5t8zBLqe2C8t6qjXtWbSkb0nOCD7bntPCabzJdu1s/9vet9YM/b2lbfXFe&#10;iuZHz5b0673Pi9XO9gs2P+qq2e9Z+eC27lduW4hje9a4Grt+zTjsXlN+nm/r4z0oy/fQbWZdHfaH&#10;AAIIIIAAAgi8wAJpo23Z6hVlmHuO9oHfkfxvcL52gF6OaxfE8PmzOdmtv/hte/gr/711vvUN3UPq&#10;9xMKAggggAACCCCAAAIIIIAAAggggAACCCCAAAIIIIAAAggggMBUAvv+K/ep9sOHEUAAAQQQQAAB&#10;BBBAAAEEEEAAAQQQQAABBBBAAAEEEEAAAQQQQAABBBBAAAEEEEAAAQQQQAABBBBAAAEEEEAAAQQQ&#10;QAABBBBAAAEEEEAAAQQQQAABBBBAAAEEEEAAAQQQQACBcxFI2ktW3Pz0aJHyczkiB0EAAQQQeCUE&#10;sjReW5IkN6tKnXKyd9pautUaRWPvZ3/S1zZVfWCR16e2OMEPOkSSa1FYP9TwFVqo1RfDlXPSWtCJ&#10;y1CL4aaFFs1NPDJ5StPj2OXsew+Dvr4E2asOWXHcJ2bwXqJjBtvsdeJ336H3p7YWA25aI9bnuIN4&#10;18iyzFYaS3rmVqNvG8OODes6/njc50/3XrAq1PawtzWqazxcsCUtaNzKVNfDmmbYt2rjrtWdDTPV&#10;Z76KY40eRWaWqt9FQ51H0HkOq2qOqhusFvBWv3tsnfryHlRDnZWfyymL93mNsyRVn68rLUS9pR1M&#10;sJ9THvapzdNMdWhbqNRXSo3DmR9f5+PzSGzrp4480Q/BneqhmeYKTRYT7cM/JHnbHHSso/bbbbs8&#10;ze1qe+Xofeocgl8X1Fc1QZo1F547Xxy9s1m9o7la/yxNrY7DSbObxlMVKpHrzNS+8YVa19DD5otp&#10;q6FrbvB5z5vYTU5wEK9GUCWHakt9Sv+CvXv/I/vi7/+q9f/0N2bWV553arkqnclnl8WvC8N4r/G8&#10;Tx5437u47hsar72tcVRZde8DXdN6Vm0+sGr7kaWLa5Zefi3OcQc+OfWPXt9OvFfxSqgbaI/tvPBL&#10;+N55TX0QOdUrV2yjvWx1OmqvpPJr0zzN1/vOUn2rLgexjyXNp+8T922l/qqRs7Bq1sit3nmsQaN5&#10;hfK0gPpU7XOH+nWcT3TfcVGltlr3bT1dl/33ARXdqC802rbaXhz9/CJ+1Xjy4nOgP/N5sfbJ1F8p&#10;6Y9uQ0EAAQQQQAABBBBAAAEEEEAAAQQQQAABBBBAAAEEEEAAAQQQQAABBBBAAAEEEEAAAQQQQAAB&#10;BBBAAAEEEEAAAQQQQAABBBBAAAEEEEAAAQQQeLEEPEMjXbtq6fK6he62lY/vjPJ47t9WPk9p+bW3&#10;LPXMkBllUk2to9ypRJk9sfSVwXWWuW3KzAob9y0omygo7y9dvT469m4I0kQnE5SjlCpDr6VMN88u&#10;GZXtQVenMvsMusf9bfvOgw/tvY07yn0cxsyU3WOe7ffEsku3LGm2rXp4x+r+joUtZTxt3rOgNkwv&#10;3VQ4oNpxKsvnnIFnba1fs3RpzaqdR1ZtPVQf37Hq0Sfq20PLL7+u+im7kTKxwJb6bel5eArk8Uyw&#10;RWVDttS+e/OF578pA7L9Q79oy7/0X1vjB35IP+v9ccMnyi71PDbPTMo13jxnyrN9/FGp/Ua5Z2fZ&#10;SSY+9Yv5oM/DMo7JYsrji/OfY1FmJzDOLqz9Gqi81fzKG5Y2PO91DorGU7KwbImyvOqOsk69D0xY&#10;fFTV2559WlqiLEfPlH22KGtL4zVRWl5Qjt2ZXm+fPfj8vuK5gQsrirZUHqjuoUbz2UUPxMTq3nbs&#10;E6n6h9cvifcYM5o/tS/PtdMJqx8ozzBmUs5ZE6mvpgvKG/bs0+6m6qp6Xui9q7zGGXXPk0p0nSzv&#10;vWc7v/o/2va//l+t3rx/znXXWNf9WsxrVSan58dSEEAAAQQQQAABBI4RiPfF+ntH/H3g4Hb6G4fu&#10;rTy7OK6XMqNb8oNH8Z+Ht//Wdv7q92344KP5vEc/rNK8hgACCCCAAAIIIIAAAggggAACCCCAAAII&#10;IIAAAggggAACCMyxwGH/Ne0cV5eqIYAAAggggAACCCCAAAIIIIAAAggggAACCCCAAAIIIIAAAggg&#10;gAACCCCAAAIIIIAAAggggAACCCCAAAIIIIAAAggggAACCCCAAAIIIIAAAggggAACCCCAAAIIIIAA&#10;AggggMArL6BF9UJVRoagBcv7f/TrZlXP8s9+3fLLN7TQnRbeoyCAAAIIIHAaAS3GmiRaoDVVZG+o&#10;tPC9riXJ7g7im9ZIM8u0zWjd1sTKurJS2/pmk6/lmljSbIx2MOztHvDV+J5lljYWRnpBio2mN8KZ&#10;n3vii/P2O1qjV8fKitHj0AV7Z1eVWj1ka9Adn6u+JcHaOt8i9/72vN6TWKp+d6m9GPvZqL8F2+zv&#10;WFkOrVF4/3nePk5+LpX6/qPepvr1uC30baW5ZA1Z6Q5s3478/dqGdz6wnd/8ny2/8qYt/Nw/tbS9&#10;rPrMwb2YTMKwa2EwsERG6Xj87p6A13BQD3d/vPDvLlvLbVvzwJ69njXT1AZ6Peh81G2s5/e+qncz&#10;V3vsb46TnIHGlztYS+Pukea57s5oyJ12Pyc51qHbBI35trV++Bes1e9ZevUNnUN16JYTvSiQ4cPb&#10;OrdPLFl/Tb8X3JxoN08+JBi/FpSa5xuZJanmi6fGwJMtj3vm7Vnr3yN594bqjxrP/lpLY+rS4nJs&#10;20M/731Ybe2/9ySZPuNz5ATHP3TfE77oo97rv9lest979ws20DkMcr8ejse89y8v6qdnUlefW7Rv&#10;9WQzjYGTl2CDajTe/RxS1Tcuxh534K+c7SDwuTPTWC6S0Twaj6hz6Y9/pz35eYyrqn0lV163VIvK&#10;Vw8+tnL7sdUPPrSga0K2fs2yxTWfUE612+durP7YlX0pR6+/3yTlOkT25//GtnRNLT73dSve/cpo&#10;zDx3Z0dvEHROW1/7Rfu9RmI/960/sdQnOllVuueay6L61X7/pu9p3jq6iho32fKq5pGm1ZoL6l5X&#10;tyA+pilPBNTWlc+5PlbVy041xp/sZRbPao2fzf6WhpHGrtdG188lzcGtF7bNdNVRH/RZId4H67uf&#10;W4j33f7q7kNPKQgggAACCCCAAAIIIIAAAggggAACCCCAAAIIIIAAAggggAACCCCAAAIIIIAAAggg&#10;gAACCCCAAAIIIIAAAggggAACCCCAAAIIIIAAAggggAACCLwoAsrQSJSHlCtzanj7ry0of6raum/l&#10;4zsxJydTTo81lAuj7S68eB2Uc5gur1t26UbM41IoyJlWq3r4sYXe1uh4S6sKH1F20xQWrphrHwu5&#10;ct287l597a9TD5TpptypKfa9H8Jz9x50N+033/sz+3D7vvIfE/vRG5+1r159N+av7d/2TJ4r8yi7&#10;dN3SpTUrZVhvPoznGrY34mvp4rrCl06SIThF7VSHdGndktUrZvfet1r1qJYvWbVxx0w5ON6Hkryp&#10;5Jg56NtTnOZFfNQz4DyTbEfZkJ7958W78nJzIWZDHjoqE+XQHbBO/DVlHAbPF9NDozvuyyMufb+D&#10;UOq7hv2hO4ybvlJfnCHxnC5ZhUFf88U4u+6VUjjjk9VcWWvOLx/qGujZhZ7RPgf5hX7WPlel7RVL&#10;NWbqXscsZrfpjUnGh7LKQndLGY2VZX5tixmRh9h61qz6m2m8e379K180ISXKIV34+i9pklK+pvIK&#10;k5iydrHXEc94C7rmh2FfeZtt5TN7RvEkHeOQFtY8U2/et+rxXWU06t5r917okE0v7CXxJ8rwTGKO&#10;r5qmu60+e7G5i+Xd78d7n3Ttuu43rql+uuc5piR+T+R5pMpXrDW/ZzO6HzzmkE/ecj/dDyW62IZy&#10;EPv2kzd5hgACCCCAAAIIIHAqAd2bx9/bdT9XD852vZRQ9uP6JGlz0W+In1Qz/q1Avw+oLhQEEEAA&#10;AQQQQAABBBBAAAEEEEAAAQQQQAABBBBAAAEEEEAAgZMLHP9f+p18P2yJAAIIIIAAAggggAACCCCA&#10;AAIIIIAAAggggAACCCCAAAIIIIAAAggggAACCCCAAAIIIIAAAggggAACCCCAAAIIIIAAAggggAAC&#10;CCCAAAIIIIAAAggggAACCCCAAAIIIIAAAgicv4AWRu5/9xtWbTywlZufNrtyS3XQoskUBBBAAAEE&#10;TiuQZGa5Hr5IalU+9ekkmDXS3FJtU4cqvldpu3410HMtsmraYIKS6HOjRWG1Bz9m/Wpdw5K2L1Cb&#10;Wbp82Yqbn5GgL0w7meVp+IPuH/w4SaM1WgxXi/KeZanVVzrDbjyzuPSuFuBdTFvqbupPJ2jzTNuv&#10;Npeks7twb2I7w75164E1rTFTsV45sK3BzohDh0u1gPB6a8myNLWyHvX9+KZXRd01aNtq456lS2ta&#10;a3i3fmepeYJ9+wLHZWm9P//XNvjOH1rziz9p+Zd+2nKdi7f0qOq1VVW1z/QE+z3jTUrNLZ1ytDi0&#10;11Ozka0vrNjD7pbmmtKCKj6shjZQG1ljwnlHNqn6kqkt60FHRzjnNssb1vjUV6N78L5/gv5/IvZx&#10;m5ff+YZ1v/H/WPOH/q7lP/cfTrf/2FEqXRI0N6eFGmTfYtonqtTuRsFKzQEPexvqf5p31Lhe3RUt&#10;0N3OW3bk9OPH1zi3eqjjZ5YU7d0dXth375c+J/RbC3bn8mt6ntiCemrtRno90cO7VKi15ZEnNmH1&#10;fb8a17HPaD6yLD/x3Fdry1J9bTSHjtogfliu51G8Kf3+ofB6j4tf7QfxHmL3lZN+j61g2dpVSzTv&#10;Vp0tq2//tZX3PtD5pZbdfEc26q/75+uT7vqY7Xz+6ek65o7+3M+pqfbPHnxkg0/es/TmZ3U18rua&#10;KYvvU329ysbXttiVKqum3vGU9Tri4z6mbaAxqpI2Gkds5W+qddorGsc6r7Jv1c6GZctrR2//Kr7j&#10;bazrYPCbC91z+7ynFy5Ewu/xH/W2Nad5T4/Tm63pXmj004VUabqDxoqP5h9/6o+gi1GtOSOeo+br&#10;eE2e7ih8GgEEEEAAAQQQQAABBBBAAAEEEEAAAQQQQAABBBBAAAEEEEAAAQQQQAABBBBAAAEEEEAA&#10;AQQQQAABBBBAAAEEEEAAAQQQQAABBBBAAAEEEEAAgfMVUG5Goiyi4q0vWrK4ovydHzDbUSbPxv3R&#10;z2vXlMdzPjlDJzpx5Zo0v/yzVnzx73hgzSjXatZZTbsVUb5Rdf9D5cT1Lbt0y5Lmwu47U39farQt&#10;94yYmKGUWF+5aINyOIqdmkFIi8e+fP/xHbs3zu0aKvfovY1P7NNrt6yZK1/pzIv61eKqJevXzZTt&#10;VD34UHlgOr9ex7Jrb1iqbLjzKImypLL1G1Yqv6p6+Elsw7CzqeOvWrpyRX1ImTJn1X/O4wQv6Bje&#10;v7rK8+uo3waNSU/k8QjFJWX7ZfuyCp+u3tNZSJ5Nl12+ZQu/8M/0GeWwtdqW7mje0T/f0rMnS42J&#10;i8pQerru8/NTEnO6MuVw9WLm0Qymi/k5uTmoiedJ1Q/vWL390JKFZctXNYedU9bec09fAyNpKwOz&#10;aFmteSx0dzT+lAWq8XOq4gNY+Yy1MsLi/OfzsWcIHyhxxOr6n2ieDEON80oPny/9869s0bVN1+7s&#10;0o1REJmbXFDO29NNoH7bUU6nrrOZ7tuSXPcX3k7TXt98Plfm3843fsXK7/2ZtX7il6z1+a8rC1D9&#10;Zdp9P30CU/6kfql72bS9HO8LQ3dTMZIDy4LnzV5A0ZgZfOePrPvNf2OtL/0dW/ixf2DW1r3XUWY+&#10;2DzXWfN76I+zU/21cxpqMQtS96X++0AYKPM5Zon7wb0SFAQQQAABBBBAAIFTCeg2Kq7Z4fd+vk6C&#10;rx1wFn9X1f5rv3fU307SuEbJ6Oax7mza8MFd/clUf+u9+sb8/D57KkQ2RgABBBBAAAEEEEAAAQQQ&#10;QAABBBBAAAEEEEAAAQQQQAABBC5G4Mlq2RdzfI6KAAIIIIAAAggggAACCCCAAAIIIIAAAggggAAC&#10;CCCAAAIIIIAAAggggAACCCCAAAIIIIAAAggggAACCCCAAAIIIIAAAggggAACCCCAAAIIIIAAAggg&#10;gAACCCCAAAIIIIAAAghMKKBFrns7WkRvaGmrZcnSlaMXVJ7wCHwMAQQQQOBVEdCirGkSF763Omjt&#10;1OHemvd6RyWxQou15qkifUcvaP3W2vpVORVQSLS/vGmJr9GqY4ahjht/mGq3L8SHE51n0mjLPLNs&#10;/Zo1v/AT51NvtV8YdNSiom62vGnPuATrl6XtlH0dSgfT/zKd+1JT536CI6s3arvUFmXVyhuW+ALC&#10;em2ovrfR1X3QifZyggPFvZrtDHu2PRzoiKPaNZLcLrWWdcRxx39qV3p1oMWGk8ySoq0xVIz38tRG&#10;F/ODqh/kUz28bfXWhoZ3ZqmP33Hx8xmEavfHi/+u+vYHA+uVA8mP7PM0s6vtNU0J3hqjFhiqL/Wq&#10;avJpwve1sCCcWj6dWXafExqqH6n+wedO1WGmxc+pVJvmuVmh3w3U5pMX70Ayr1VPzfVJrlZRe0xS&#10;fOSUOud73c29tvUmvtxcsmaWHzG2xsfX7zmh9OPrOrGv/05Sj9l8JonzV6o5LJdL6guZW63zG88P&#10;Op/YOevdsTXqyzM5djyE+o4f068f2cnnG+9qZXhyvU7Vtl6zuI8ZVvHo8xy55fsXfVcdBt5fJyxp&#10;a9HyK29q4tix/vf/wqp7H+p34rZee0M8sz8pv/TsaH6qY9uOZqlMY2xBfTPkha4B3h7TH9f3nMXG&#10;0e/63s5+7VGbl3t9akKws/qYw1S9kXmue4oji86raFq6uGy15vp65/GRW766b6jh1c5+ffD5btSn&#10;Lkaj1Ny/qb817d4LeU9cay5fTGVmclTZjueF0X1kvMRZrd994rj1SdKvdxQEEEAAAQQQQAABBBBA&#10;AAEEEEAAAQQQQAABBBBAAAEEEEAAAQQQQAABBBBAAAEEEEAAAQQQQAABBBBAAAEEEEAAAQQQQAAB&#10;BBBAAAEEEEAAAQReMIGgfKf8rS9Y+0f/njVufdaqjTvK19q2dPWq8l5WlBzyJHtsHk4taS5Yply3&#10;mJWl2p1JUdZI7XlmQckpC0uWXX1deS7NqQ4VPL9EGWae3rSQtayImViezGLKRSutWw2VGTTKdprm&#10;QL7HvrK37vc2FFemvDXtzF/rVgMb1ANFg8UwqmkO8fzP6hie+5Wuv6bvhZW3/9qq23+jipSWX37d&#10;rDGd5fMrMN5C+TD55ZuWqB/XDz604Qd/Fft2dvlGbFdvD8rpBbw/9ZQL2VXmoseneR/LZLncaFl2&#10;0qw574fKkiyuv23ZtTes4Zlg8bOj/uk5pUM9/CffP2UkkMjYM1+Dsi49W4wya4EkZm+OroGav5bm&#10;6Bro86rGjOkamCjvqu5tTdYH/DrU7+rz3Zhjm/r11MfeaOjtA9XxUuUi6loV9jK2ntlo3/avylMZ&#10;eKafrq+HoF0QQrC6s62wSOX1tlfUnI3Z1MP7nPaVLa4qv1LHePCx2VDZuXNYYu5ee1n3HA1lFG7K&#10;QnPks536HGquK5bnn/Y6Gjq6g15a1zg6PoPVU3KTTFmpmt+D+2p+HyXnnkN14yF0fL/H9bHu/Vr1&#10;vxi78zpfjoMAAggggAACCJylgP4OtXrJMs83312T4gx+jfLM/3jvGPOnfR2B0d+3uu99y+7/8n9r&#10;j3/zfxutQXaWp8q+EUAAAQQQQAABBBBAAAEEEEAAAQQQQAABBBBAAAEEEEAAgZdMQP/VLAUBBBBA&#10;AAEEEEAAAQQQQAABBBBAAAEEEEAAAQQQQAABBBBAAAEEEEAAAQQQQAABBBBAAAEEEEAAAQQQQAAB&#10;BBBAAAEEEEAAAQQQQAABBBBAAAEEEEAAAQQQQAABBBBAAAEEEHgxBerOpoWBFi5vamH29qLWKD6D&#10;lfReTBpqjQACCCBwKoHEtFKqFr7P9KmgBVTL+H13F0kSLE8LPXLr2zC+XGu7wVDP9TE9PX3xz2i/&#10;SaMRjx3KSvvx4+rnV6DE02+2ZZ5a6G1H82gxieWpvILVw74+Ifti4VSfnGTjoP4xKIfW1TGT2Fl0&#10;ylqUd6Vx8mN711wuWtbKG9YvB6p6YkMt9Pu437F39F49AzPvxt6nN3sd9Wv56KD+WpEVtqZ7rENv&#10;sfzFfldbyTIv9FDk9QzqMonzoZ/JNJ7jmK7i8C6SYm+zoLqXdaXqzkmFVY1ONbCB2tXdvWSaby63&#10;VqxIP7H+uJpDq6w38P47YdF4S5tLaied+WDHQl3vHW/CPc7Nx7wtw7A36rvqj7HRp6xdGPh8L/xE&#10;fTubsH+rQTuDnm1pvMa21ZdMc8ClhRXNBYnG79F90I8fatWh0HXBj3/Bxevvdfb6jwa719/UK73f&#10;+olpPvfvGltx0tC2syuJLpG6RoY6XjcSjY+Tllqz26BSnbyovl5LNWrcT3xtll98bPlp63uiI/lh&#10;vCSyaOo+YvRDfMUGQe17TPuPNj7kq/aZFE0rXnvT+t/5hpXvf1sspWWXXrNs/UYc14d8aqqXvJ4d&#10;zT2lWjuzPJ5jQ+dUJFnUtFO0x/Mqkmve9q5Tq5/l3t56+Fw1l8XbW9d4b+h4D3NcJTUvFUvrVt6/&#10;baX+jkE5KCBLH6eVPBs+vkcj9eBWZ/2zahH7+pauJz6v+Xj2PrnaPvl9W5xhdufJScb4rE/S5yFd&#10;/3U2cQ703fuIqv11H2w+zuIQ8xcoCCCAAAIIIIAAAggggAACCCCAAAIIIIAAAggggAACCCCAAAII&#10;IIAAAggggAACCCCAAAIIIIAAAggggAACCCCAmLz3AABAAElEQVSAAAIIIIAAAggggAACCCCAAAII&#10;vGACMU/MczT6Vt37KGbC5FdeV06tMkM8UsMDQealeNaHl7PMJdG+U2UUNX/8H1rjyz9l6cKq8qGU&#10;yTbpMfW5+v4HVj2+Z8XadVtYWFI+XR5pPb9koMyYftlXHlWtfCrPjpkc3ONQtpUx/FjZhFW0iikw&#10;Vimbpl95TuN5FWVtXbmlnONlq+68N7KTaXrlpvKflAk2+Sme/AQU8JVcumGp5xbd+Z5gNkZ9+7L3&#10;7fbcde2Tn9gFb6lOtqNcuIFnpY0zeYq8aUt5O2asnbh2Ghch9slRLlumPK6YxaZ9eqbjUO9NlDF2&#10;4gq8aBtqcGdNSzx7VPOF8F60E5jv+qpfB/Xr8sFt0Q6s0PyVztU1UPOZck3TxWUrNZ+H7o76gK6H&#10;Pumf5tqkzT1LNvS2lFXWsrTl1/ndXMSnmyjx3D9/zzPs/D5BgWJ+OMocCXi/VY5f8Fw+tVO2tKLQ&#10;t1nlMavPKfsvv/pmHAvVgw+t7m5Z1lYW67wVjYFMY8MzR+uOspmnyZud5ty8PZQvXPe349hMlJca&#10;/H7v2Hsed1ab5S0fnMqD9axcv9f1bO8ZFdUr3g3u3kMf2K3fE/l9f+3XdV1jVHk9jq30gT3wIwII&#10;IIAAAggggEAU0D158e4PWf7WF/X7WyPeT5/FfVW8Z/T8ac9K1u91u7+o+d8L4u9uQ1+DgzZBAAEE&#10;EEAAAQQQQAABBBBAAAEEEEAAAQQQQAABBBBAAAEEEDiNwMlX+D7NXtkWAQQQQAABBBBAAAEEEEAA&#10;AQQQQAABBBBAAAEEEEAAAQQQQAABBBBAAAEEEEAAAQQQQAABBBBAAAEEEEAAAQQQQAABBBBAAAEE&#10;EEAAAQQQQAABBBBAAAEEEEAAAQQQQAABBBA4awFfeby7rYWV+1ZcXrGkaOqIrGh31uzsHwEEEHgp&#10;BXyNey10n2SK7K11Nal8kdR915SQWDPLLEu0iKpfa/RzrQVde/VAn5qm6Ji5X7+0l3pooSwtafoe&#10;9x17mt3P62f99HSaSWtZj0WzvGFB5y/l8zn3QS/KJC0tkDtlC8YdHfdF59qvS+uV/bgWr596Zqkt&#10;NVtPdbFjd6G+2NJ9zlLRtse97bifKtS2oefqrjMqifk+H/e3tM/akpDpOIktaRHhRfXRcFif1MnU&#10;Q52X18D7cerjp5pRfabfTZIXcSehKvXdx7CP392i8/Ux5w1ywcX9vB17Zc8Gw1LTi+YF/Vyovmvt&#10;BWtpfGz1d/SKXlWFt9WXJq625rCkuRD3E/oaBz7Xebu96MVB1H9DqcWv4zk2/IXpzkrWoe6P9qH5&#10;P8m8P02wT10vOlXfBlqYe9SyZo20sEvtZauP2p2aOvFOUamNdE5J0dK1Ipvo8NMhHPi06uvzgl8L&#10;vereT72UQePe65yojv47WpwHjjq50WdO/1X7qyoNAV0nE8034/F90v2UmoeTcfulun6rWdRVVN8Z&#10;l3rnsfW/+dsaV5pzvvpzlqqdR4cNVhRa/H2s5nNqpXoMZZWPPU9clYifWnrldUtbSxb6fl3ILbty&#10;S8db0vFmbe9zVLCu5vvY0Pqa6hAtnU+mY7lsvH/a7RAnPpFnN/RdJD6G9ah9LvRTqWodY3ZXu2eP&#10;Os0rweqBzzuqq66Xx5UkVZstruseszLvJ5QDAt74GqdBE2OqO6VE8+RFTHq1+vRWr2ul7h3iPKG+&#10;38oattzQtfMExe85hn/7Tau3Hlj21uetuPKGTuPi+2+S5zZ0U81NcYbwa5yPNVfWXDS6EznBCbIJ&#10;AggggAACCCCAAAIIIIAAAggggAACCCCAAAIIIIAAAggggAACCCCAAAIIIIAAAggggAACCCCAAAII&#10;IIAAAggggAACCCCAAAIIIIAAAggggAAC8yigfJd6c9OqjfsKekssvXRLQV7KKjqDPJ55PP1n66RM&#10;nGZbD+X8eeLIxBkoSijRZwff+j3r/9XvWPsHf96aX/oZZaM1Y56SZxN5fklH+US1h2pNGevk2UN3&#10;O49te9BV0wVF+4zyUgae1+QZVPqnM3v2dGf9is45W71q6ZIygzYfxHyz7PLN+LN5dtV59CuvgzKs&#10;UtUjufN9C8OuJQsrlq5fj5lobkGZTGBz0DHPJfPi6TsLytNqFoUyr9S3JuheivVRttwou3G3bwyU&#10;c1hPPO5i1V66L0nD8yo1fpStF/Mh6cKza2PNlXVn0+pHd2K2a3rpZvy+2x9nd6Ap9qSs37Sl/Hjt&#10;ou5uKV9uNAZPs0f/bOjtKHtP86HyGc2vczr3Q4tnj+qaEke5HyuG2h2x7aE74MXzEAjK6Ky9Tf2a&#10;5vnEs8xG1bU6u3TdUl07/f6w3n5kma6ho35xHmd3smMEXSuS5avW/MzXlDlajPIr4zX+nPurzyO6&#10;/6r7HQvK3stayt6LeZ3HTNZ6K/GMTT18vqk1Nj070pR7pxdOBnDUVrq3rx7fs/L737RkcdWKN7+g&#10;4+g6sr/o/jBbXLHFX/hnelXX4WIGx92/f54jgAACCCCAAAIvkYDfnfnf3eJ92qF/19Lf3PR7e5Lo&#10;dy1//9BtpgcJyvIOWodBtbFUv9PpgHGno3zzLGZ3T30vOX012QMCCCCAAAIIIIAAAggggAACCCCA&#10;AAIIIIAAAggggAACCCDwQgm8BCvTv1DeVBYBBBBAAAEEEEAAAQQQQAABBBBAAAEEEEAAAQQQQAAB&#10;BBBAAAEEEEAAAQQQQAABBBBAAAEEEEAAAQQQQAABBBBAAAEEEEAAAQQQQAABBBBAAAEEEEAAAQQQ&#10;QAABBBBAAAEEZiag5a27m1oYeRgXMo4L281s3+wIAQQQQOBVE0jS3LLVK5Zfe8Oy1rLpKrNH4M/z&#10;tLBGqgVU9aovqVpZbYOyjM/3Njz1E+0py+IjlJWFejDa+ZNDn3qPL8YHRor51ddt5Zf+uSVFy9KG&#10;L4xbn331KzkPRs5J0Y7td1bc3k/8jDrDrpW1P0vi8RpZbu2ieeBctXWqxyGLA/t+Mi0uvNZcsg+2&#10;7o76nLbbHHZsqPPJtcjvLM6hlv+DztZevXzt4NXmohVZccSCxRoZ/c6ozzYbWmt4NvXYq8A0T7zy&#10;icaWl/E4zTSGnyx+HGxQ1XKbhVw8yhRfvIVr29HizZWVlloW27jIGrbcWLR21tybd2q1+85w58lp&#10;nPKo3gMTtWlwn37PfN5Jmke17yl3ftGbyyYMexpHqZpe42uaphWPD0XzxbT1JNHcb/44ZRm1bLBS&#10;v68M6kp90l/ReNZYb+UH54CDO9d48jmxaFjaXtKbHik/zUkd3P9kP2c6By0vPvqwquNjqKq9XnpE&#10;I71XjdziZjOscgiau30qLeR4ivYoQ6U6yj/WXO0ZrzWqmF9/42jTtxmVWnNo7y9/W82VW+OzP262&#10;sBL7kLd9Mx5vdCDvCYN6aLXXK75+GqjRtunyFcuW163sbVrICyuuv6u+n2uhd18Efral0jVsW9ey&#10;UQ/WvnU+KxpnI0u9mp9+fBxaQ+0q09zt15NKY9lqnYse1XncHxxaoee86PNO1Y8eqV8rjyu6jmcr&#10;6+oPtVWbj47b8hV8Tw3vk66Ph3Jo1l71ifJCHPw6uznY1ryte3y1WaJqNTQPLzYWTlAfnUc5sP63&#10;f9cG3/9zfeY/tsa1t9VHfOK6oOKuOo/em1+w3/7qHdvQ2BK2uIPVPsb8R5/D/T7Vn1MQQAABBBBA&#10;AAEEEEAAAQQQQAABBBBAAAEEEEAAAQQQQAABBBBAAAEEEEAAAQQQQAABBBBAAAEEEEAAAQQQQAAB&#10;BBBAAAEEEEAAAQQQQAABBBB4EQWUp5Eoy67xuR+z4rW3zTPuPI/qlS6ePaJks6mL53o1lNmnjJ2g&#10;jJhCP3s2WqosE89r8aN4PlGpbJ3mKN5k4kN6VtT9zob1ldu1m4fikSmVcqQG1SBGpXhc35kXnVeq&#10;/Kh09apVd7+nDJmhpZduWNryPLApT/I0lS8Kyy/dsmHxTYVW9ZQ5dcnSlcujDK7YvqfZGduOBIJt&#10;y9IzHL0pPYtnUZlwzdSzFD2d57RFc48yfjxf0rOzYpaSdjFQhpFnZ51+f6c9/ouzfaIsp5gfp5ym&#10;MFSmHDozazzvg9XDT6ze2RjNXWtX1B9nlA03i1pqnPk1JGkvKl9MWXmqZ605PTv1AFE+446y6JVV&#10;liwvW9pUNti+cbe/qnE8KuMvTpWeZ+dZdtHk1Afdv1uez1rA58+3v2TZ4rqyFN+2oPy5ZEbXN8/y&#10;9Gtmqmtn9ehjK+9/ZNlr76rftPfm6lmfzkT7UwZcpjG78PV/HPtz7Vl8MzI4TX3imOl1LfQ6ut/R&#10;2CoW4vA6fh8aT8rBTD1b1a95g+4oT3AGt0qeeVo/vG3bv/3Llq9ftfzGp2J2tQ70dJXUhzxjN75+&#10;AW5PV4afEEAAgf0Cmgz9l9fdzOb9b/EcAQQQuACB8m//TPfFdy1743NWXNPfTXf/8La/Ln4/dcb3&#10;VLXWEPC1WDzzP214Rr/fPKp4trd+vwtB98MUBBBAAAEEEEAAAQQQQAABBBBAAAEEEEAAAQQQQAAB&#10;BBBAAIFTCfiK5xQEEEAAAQQQQAABBBBAAAEEEEAAAQQQQAABBBBAAAEEEEAAAQQQQAABBBBAAAEE&#10;EEAAAQQQQAABBBBAAAEEEEAAAQQQQAABBBBAAAEEEEAAAQQQQACB/5+9O/+xrLnv+/6ts92tl1kf&#10;PvsjUtwlkRIli5YiM7KsSLFlJIqRxJBjJAiCIPkhP+TPyS/+IQgQIIjhALERR4AFybK8SNFCbbQo&#10;UiRFcXn2menlLmfN51u3u6dnppfb3be770y/62F33773nKo6r/pWndMj4VsIIIAAAggggAACCCCA&#10;wHMn0FUzq777dW1ml1gyWNfGytrkri6fu+ugwwgggAACKyDgm7JmmfW/8Iv6+gVtMJ1qg+n2iY5l&#10;ei/N9P5eaa21WeObqe5tsLr/wcI/1aZODUlmIS10D1Nd9ZNtLlzVc3pgyPuW3hnMe/+U96Vcksa5&#10;axtrm6ngU/P2fVPcyyweJ9uzsTbe9fEOluhHv+hbL9GYm36JpbN2vG3Nd79q4c5rlt17TR8djoVg&#10;qTY9v9Vf2zt+vo/wo3JsTVMrdA/XdXDImV5IxmZVaVvVrs7zwPTuBtvsjcxjv5bbM8X7WMuy03Xl&#10;w2c+vtY3nFvzqvML6RrtGR8s13W4eBxy9bnR+3FcrrWj88ZbWe5U40M9Cbamce1p4+ZeliuKOkv9&#10;UnQBu+Xs0HFnfOnj2u8p9lWnx6Xi58UpimLFsA9wyHzz6/35db4rDI6tvy1ijKS+Tmv99/fOWHxu&#10;TRutO5pDif5uUQcVi4kVvin3cX1UO53mfPHGD1n6y/+z2s51TUopf472z9jdUw7XjNLa6evR49LF&#10;9UHq2mjc75Hqu/dzqX319rTeNPrSXPE+BBkex/e4b/NXjfvvv6muBe+eJXFMvd9nH9X9yo746bGi&#10;+aXK1d/H88vbKfx+704q3maj+17ddlb4bgFn7YTiPOkNLH3pLave+Zalg4El8d5x1oq8N6cXj99d&#10;rfex/96ELmOov7+D3wc0FCEsa8uD+f1OAR/bCPLx4lYrWXT9XaXnNx/b3O/FJxTFbLp2S6GRWb31&#10;odbfJsbgCWfcsI+0dmic/TktZJqfPoeuofj9eGsyNv+ZzoPbRnpeHBanjG/sq+LV54SuI/j86Ok5&#10;cwVKXOeGa/bhxh2blJO4CukxyNq4luuF33P0TERBAAEEEEAAAQQQQAABBBBAAAEEEEAAAQQQQAAB&#10;BBBAAAEEEEAAAQQQQAABBBBAAAEEEEAAAQQQQAABBBBAAAEEEEAAAQQQQAABBBBAAAEEEEDguRVQ&#10;3o/QG1r/sz+jXBqeA4R8GssZS+VU8cRtyq+j78q3M7NUyUsGyscSPKfWnvNOOY15ti7SpudJmTQz&#10;e3+inHyxXm/RS1Azjc1az+k0z0kU377Ub2pHub/Su69a9U3lklGeyOzu62bKIXh1fZhfYHr3FUv6&#10;I6t3Hqg/r1kYjPRBHI1LFXgRK/cYKzWWu9VUeQgf57VaUz6vIuZQe+qqdcw84vxMme+H5FOHKWOS&#10;8kHu5RjbC9FSeUpXJc/hU929tl89P6Dn4PL8W6b57D6e75KyBAFZNu9/1zqtn9lbn9U6oTzt0faq&#10;1swFrkFDHfPHK8dmO9kyq863prfjR9ZpHqeDNeUrOyE3mF+/53D0eewxR1k9AV8DtCb0PvVFs0/r&#10;7urjdGhtvnCHFf4h61uie7l958+s/PofWP7mZ+c5Gy9c+ZIr8Fxw+7kr9fq6SjvbMdMzXVjfVK5L&#10;z9fsOT9P6E8cQ+XeLHrK96ljde7SnpM0hT1nbkh1lx1uKE34PD/lkY+Cy4yb68KnXQQQeLEEtH42&#10;W+9Z+71vWPLqxyxdv/tiXR9XgwACz5eA/22kf6OYffV3bPpnv23rP/crZvf0b1z7Gx5c9dXo31+y&#10;e29YtqnnzrhHyLwDMf+/97X1r8f/ZnPV3aM9BBBAAAEEEEAAAQQQQAABBBBAAAEEEEAAAQQQQAAB&#10;BBBA4HkUWNaO0s/jtdNnBBBAAAEEEEAAAQQQQAABBBBAAAEEEEAAAQQQQAABBBBAAAEEEEAAAQQQ&#10;QAABBBBAAAEEEEAAAQQQQAABBBBAAAEEEEAAAQQQQAABBBBAAAEEEEAAAQQQQAABBBBAAAEEEHjO&#10;BdrZrnVJsHTjbtyb/YQtlZ/zK6X7CCCAAAJXIRCKnprRBqmmO0r35F3F904dBP98r3TBZm1prR97&#10;3qI6LEm1WWxiXVvpq1ZN3v5NKbJrL+B3ZibZNjKuKp0ZLPSK+PPM1Sx8gtpTHG2XU0VJZ0Hj7UM+&#10;ygsrtFFvDLG4gXBr1V/+qe3+xv9uxSd+0tZ+/h8+00Kizc83egPLQqqYU1E9s6q07XpifdX3VLg+&#10;c/5pb6g6261ntl3NXCYenqvNu/2N2Pcjz9fQNTNdW9danDtXOZRHdujQm3INvgmzz8+mUR87meeH&#10;DjAr20bh12mvZo3LE59c9S+dNZoHOxrLWLwzicfJwPIss2Fcl/Y/6myicWrcfP7W4t9Vr8dfUL0h&#10;UcwoLn3z6usp+71flrxmmE8Cxa8ubh6PF70wx2pUn8+IROncVa8W6TPW6rHV2rScxXkUh9ZjMeub&#10;z68Tr17Hhf7QssFIberIFdi4O/Zf88XXo7imqWcu0mguxaL7WfA1Tb/vfz7/YDnfu1rtuEOqtVt/&#10;Ay5aap3T7o1dq/O+/9Jr9tZHP2frr31S/TzrmJ7QqroUUk/9rxdqrzsYs/lIF+q399p/C/o2k5P/&#10;t//eCTUf+VGSFZa9/JbZn2YWhrcsvfORuB4fefAF36zlNNaa4X31bz7OI11Pomvwa4nPMvNPL9SS&#10;15+6oepv9BVXZznW3V6MXaj25Z/c+f1Fa7KPe8gOPSMe0VTQvEmGG2aZ7uPjR3vnDY848ga/JU/z&#10;sQ66X+s5KU6WK+ZoFW8Pyp35Wqa2PdZv99fiund6VxTBjeZ+U+pExYSez1ah+HqsO6PF1cnvlbom&#10;/+Hv6hd9+drqE9lfUxBAAAEEEEAAAQQQQAABBBBAAAEEEEAAAQQQQAABBBBAAAEEEEAAAQQQQAAB&#10;BBBAAAEEEEAAAQQQQAABBBBAAAEEEEAAAQQQQAABBBBAAAEEEHhOBZRUo7u2vFrPqdki3fb8W55f&#10;J1HuKeX5SkNrw7SnnCzKV6L/ef6vifJ1eV63iySNSZQf6sHOju2UuzEdile/Xzyr1axSJiRPnHJV&#10;RR1I776qnGZDta5sLbc/orQyyo1zhV3wnFvB213fNHv0nvrzmiWF8sjJ4Cq7cVXkl92Ox9RUuSh3&#10;K+Xgi3nJlFNNja4Xa0oHqtyQhzugg8uv/YHV3/u6ZW982rI3P2uJj/9Txc/xbFmF8ibFHGx7n5fK&#10;K7qf++ypU27krz6HlFhRcyiz1nMg1p53lbIUAcWqr83Nw3diHrrM1wnlLV25ovU7GW0qN1ffuvGO&#10;+qw4OEdppztKm1VbGG3s5f07phLP86v7Vky4pdxg8ecxh964t/2+7uXMuTXnpy37++U9uymfp3LQ&#10;ZrqXz3I9x6xoPsNle563Pl+n292tmEcvLUZ6/ll0Hems94OfVy7Mly2798bes9ITd9RzdilYO92N&#10;cRp6ysm6H7fnrI3TEEAAgSsV8L87/uRf2+x3/18bfPGXbPCFX9CzsPKTXuXfs1d6wTSGAAKrLtB5&#10;vuS60p4cyoWtPSf830eW8cR2nuvON+/b3V/67+KaOM/d7P/K5Y97npNcL/R3Sqt/Y9z7qyV+xjcE&#10;EEAAAQQQQAABBBBAAAEEEEAAAQQQQAABBBBAAAEEEEAAgZMFfK9aCgIIIIAAAggggAACCCCAAAII&#10;IIAAAggggAACCCCAAAIIIIAAAggggAACCCCAAAIIIIAAAggggAACCCCAAAIIIIAAAggggAACCCCA&#10;AAIIIIAAAggggAACCCCAAAIIIIAAAggg8NwJhKxn/R//RW1E/brlH/2cNt6rn7troMMIIIAAAism&#10;EDeSfnbrVt83Nei/Isu1sWsXN3j1LV7LqtFmqu2FLiLkmSVZYW01s64p53u0XqhGTj5WIHTWaqPe&#10;rpxakLk/S1z2Vr2NYmq7HM/jRq355sCDpGd5mlurzXjnu/KqF1Mdo1jqJo/MGj3T6PP9vsWYU1iu&#10;a4PhQn2eVlOPQquayh6Nd+2l4S0d+mzcqoKFise398T7OVPdwTupUqgPm8O1o6tWc12aWu9jn7Ns&#10;865lH/mY+nSxuRAbXdK3oN64oat0bW1BPll2eNtj9VYbIWs7ZEvNU3Wf328ZXW49TmaTuM7M6+ts&#10;UBRWaOPmkcY8ObRl80zjXlaV9fV5d6Zx92vUSpb39CWbanI9z8+ag814S0Gnjag37mpz6nQZhKpv&#10;7/qKwXxuX3RIfb2o/O8LVSSz8xYfo916Ftd2r6rzNUCxmSSKx9P66GvEacect2PnOM9XhkRX4jNr&#10;bTrR3EltNuhbFe+D+tTHMiS6l1XL7beqDr68dHVcJ4PWnqB2Fi1N11gjSz+j0fr27p2XrfnEX7d8&#10;7a413tdlFR/cxDurlhTfXed16/f4PVg/9Y3Y57/7oW2jfulrfswZB1px1amt/PXP2vCv/ceW3n3N&#10;EsX+0Qt27MK5v3kMT3RvmOma/FnIe5prbRoUI0vuvmpZofnR97Yvfg/oaj0HfeOP7TPf+lMbzcro&#10;FTTuF3zUOve1n3Zip/u1f8WY1DPiiUXzIx1tKkS0dus5xNfBRPd1igR8Wih82kbPN1rLQ6qVJvN7&#10;wxnnxRIw/dnswXQ7xrpX51N2czBarGYd22m9MT3TB833kBQ67+qv4ajOJroQ/9ov/twR1yrvs+a2&#10;Ann/I34igAACCCCAAAIIIIAAAggggAACCCCAAAIIIIAAAggggAACCCCAAAIIIIAAAggggAACCCCA&#10;AAIIIIAAAggggAACCCCAAAIIIIAAAggggAACCCCAwGULeA4qzz90KCfIZTd53vo9L12SK5eKfnaV&#10;cgSp36OiH/MQzZQ70fNSTfWz9Bx/F0m3onPfGz+ysfIQdcoB5vmODpdpM4u5pA6/d6mvPU+acjv1&#10;PvclZZEJlt57Vc15JquLXOQZeyzQpL9mvc/8jOWvfNyy1z+9l1/vCvtwxi6v8uEeUzPlhJvUygGl&#10;jnqEeT64dcVzengu+mvluG6+/w2b/slv2qCneH/tk0q+pXnwRJDrOP+f8o4VMTfaPEeXt+N5IpuY&#10;G2+VRa6wbwrZoNxlSloWc2163tX5XPJRoFxYQLnQ2l3lzkqU43DtjgL7+vNrPn1Nns8uDNaVLy+3&#10;ZrJj5jlalfNr8ZyCfg+aWTve1iqsHKLKwRpj6umG/Pe4ROrepVxgnoOwVS67+J6H201ePv0+rpyn&#10;zXe/Zk05sfzVj1u6fueFJvEca/lrn7DB53/OgvIAphuaH5SjBXxuxFzNylfreWJPy624X4vmdv7m&#10;Zy1/64fnefhifs39Dy/wU/O1m4w9QaElngswLClv7QW6xKkIIIDAQgJ799v27W8qd7v2HehrDVtW&#10;7u2FOsBBCCCAwNMC+jtAezR00924L0HQv3Fc659FWid9f5Bniv5dJeZO1vNft6xnymca4Q0EEEAA&#10;AQQQQAABBBBAAAEEEEAAAQQQQAABBBBAAAEEEEDgxRTw/89hCgIIIIAAAggggAACCCCAAAIIIIAA&#10;AggggAACCCCAAAIIIIAAAggggAACCCCAAAIIIIAAAggggAACCCCAAAIIIIAAAggggAACCCCAAAII&#10;IIAAAggggAACCCCAAAIIIIAAAggg8BwKaIPkNz6tr89oR2NttadNySkIIIAAAghclkDQxqr99NDG&#10;ql2wWVtZq3tQ6ptTn6fhoLNCbpbm1s3GZo3uZaqLckkCPkh6Xuia2oI2xLWsN3+GuKTmVLmV2mx3&#10;3MzUwnxcE0tsvTecD/N+0OijTrHkzzOd4srfjmGw/7l3W1+jvG+DLLNJ1am2YFXX2MNSGw/rs4sV&#10;tam6Hky2Yzx73V7nqBjYWuobGh/qyEFD6oM2Yi8+9ZMWYr8Vu+2KPIupu10i6Tuv2OCH/obl91/X&#10;5sd6bgyHU3IHjY02bm51sELheov6ovGf1rP5WAo/CYmtFYoT/beWD+LmzXEU9G2mfk+70gbWO2Zs&#10;Trga1R00riEvrJlOrC13dPBH9HV1Y1e991e286v/yNK1W7b2S/+jheGmT4ATOr3YR0lvYMMv/RfW&#10;VVNL770WY3qxM485ysHrMo5JyBU7PiniIBxz/DFv+5X52B4U1VNok+40Sc8+fgeVXNMLLUx+L7wz&#10;m9gPf/UPLdM1/MYnf1TR4zBaEzTvopOvBeewOu2qusbXyUZzVuPhbS3YSKn+dL72e/zrLF8Jcn9P&#10;G6Ivt7hBpq9grd/P9bUfNrFd77eKv/ZSafP4xv+OPW/Rqcn6bRv89f9ENeiXS1qDfXzHZaXL0Zqp&#10;zvtdysd+bfOuDX/2V6zZu6cuxVN12V99zT76nW9YW/Rt5ma6rtbHfeWK37OlU2nt1r05aF6fWDR3&#10;kv7QksFQa+/U2t0ts9svn3jKTfowPmvUGn+fErpHCfTKL9+bHusesqvxiU9CivdU9+PN3tqCfdFV&#10;6LnPv+J6mOsZ3ytdiRIs07XMO+SrUGe1/x3iK5Iv2Ss5x1YCjk4ggAACCCCAAAIIIIAAAggggAAC&#10;CCCAAAIIIIAAAggggAACCCCAAAIIIIAAAggggAACCCCAAAIIIIAAAggggAACCCCAAAIIIIAAAggg&#10;gAACCCCwHAHl/+im21b++ZetGT+07OM/Zsmtl+a5TpbTwuXU4ulKPL+O8gF5jq9W+VWGWd/ymAfK&#10;M7V0NqsbmzZlzEeVxnfO1hVvwvPCvTt+YJXnNHrqdP99phxU7RLylT1V9fG/Kj+U52srlMsuJgb0&#10;ti+SM+r4lk75RDn0PvZ59eFH1b764OVa+jFv+rn+rjxQO+Uk5ofcNyyUj3KkeI45gw5fnHLytJ6H&#10;zj/rr89zVx7kE1JEKidX/cH3rBtvWXH3jZjfR+nHDspMOc6UPevgd15IwHOKydM0x+c55fTeITOM&#10;zimge0tbKtdhW8YcnKHwfGirCNvFPGymXJjd1kNrx7uW+lq2aFc1wTpdZzfdiUtyGK5b5/nfjmNL&#10;kzhvO885qPxmfq+68cVjRTlnd3/vn1u7/dDW/tZ/FXMZKqOhaF5QH903w2Dd+j/+H+kaFS0xX+ML&#10;eq0XDXDZFJ/8CUtf/Zglyn1sPX0t+LzhOZ6XWTznqecK7pRv2fuQ9EYavmNn+zKbpi4EEEDg4gJa&#10;r+qtD6zZes/SwZqlL39snkN5wTX14h2gBgQQQOApAX+M0vNaq3/TC6GI+xPEP6RW7LE4aJ+W+Mwe&#10;//1Nucjj34s8Az41mvyKAAIIIIAAAggggAACCCCAAAIIIIAAAggggAACCCCAAAIIHClw9bv/HtkN&#10;3kQAAQQQQAABBBBAAAEEEEAAAQQQQAABBBBAAAEEEEAAAQQQQAABBBBAAAEEEEAAAQQQQAABBBBA&#10;AAEEEEAAAQQQQAABBBBAAAEEEEAAAQQQQAABBBBAAAEEEEAAAQQQQAABBM4hEDeePsd5nIIAAggg&#10;gMCZBIIl2oC6lx9O6dtZ1VTWaEPVNPj759nxNVhI9JXq/EabstbVmXrFwWcV0Ia32qzXqolZnmuz&#10;3uJco7Zoq51vWl6XNi6nlviuwPpfEhJb7/WfrMJDR/0KobP09kcsZNqs94iNzQtt4ruRr9mHk+1Y&#10;V6vYezTdtbY9T+w92QWP4w+n2/Lo4v7F6rqtF0MrskxdOaZ+f1/9PubTJxu40t+8R8HyVz9u+Wuf&#10;0KtgbVdbnqSPe6G+17pmv97rL51Nq9KmHptRX+GpNWUt8zjpbFD0Ytz4GPnHpdaJSsdb7xw91+WG&#10;XBtVJ1pz2sa6yXi/yXNUdr5T4npXltbNJtZVWvN0TUsZBs2b7NUfnFfnfyO414WKoqPyMRFach7s&#10;eeM+fybV7KAnHo8D+adJorl70T4eVHtlL3xtSNX/XH1PdW2JfOpOseTrQepzLFFs7bktsVdxpjby&#10;Ursh3osPzedj2vHQcuFO/Wm8f3tFt11LDq8H+x8s5adXrr55/EWHx5XmutdnGvfa557iwNfwur3g&#10;fd/beXxpjxtb4qsYw/VEjylqywNApdB19AutUbrWoNdH3bPO1wXNkCK3WlZBbQVdXKJmK5mtZFE8&#10;tlq702wwf5Y7pZOJ1t9kdMfq975pze7WKUffrI/1CKTnYN3bYohp7GNcXa1Bp/m0NZ3F53vvh8df&#10;kRV6bhsu1hG/BtXR+XX4s71/XfYEXaxnkTU9tO5Fbv8WnTW/NM/m9gtWyGEIIIAAAggggAACCCCA&#10;AAIIIIAAAggggAACCCCAAAIIIIAAAggggAACCCCAAAIIIIAAAggggAACCCCAAAIIIIAAAggggAAC&#10;CCCAAAIIIIAAAgggcDYB5dTpphMr//zfWf3h25bce82SjfvKATLP63O2yo45WrmWPK3IUvMCqULP&#10;XWaeu0z5zzyn01p/TfmU9vJA6brKxvOozZRXSbn0lGvvrHlXPD/fdrljDye7MbfjUclQpsrr0ijf&#10;1ZWWmLtKAI56neUKck1d5+VdZdvb5Vi5vzxP2jztzkA5hnqeGypOnP2eaE4qN2hbTpRbSvHc65nn&#10;lTyYqT6XFY+T3/3n1nz365Z86b+0/M5dTWXl5PKDVFejvFkx35hiyPNp3fjiDp5bTLktYw7EWmMQ&#10;59eNl7k4gMKrU6x6TAblAgzFYJ5b6uI1L7cGzYuQ9ywM1i2037Z2uqOO+5q+aK4u5e7zHJaTHevS&#10;vqV95QbzuXXk+uxv6h6l+R0/9zx2Rx633Etc/do0DxPlIs0VI80H8Z4ecybG+/bq9/7cPeQeuiCd&#10;4mO4YcXaLd3zdIrnyL7OojydcW3TvSIZDOOzLdP4OgeEthFAYFGBoL+T23e+qWedsWX3X7dk7fai&#10;p3IcAgggcGkCvheA738SMu2U4TnFPYf8cX8k7f8bRnz4uronsGzjtm38zV+J/3aQ6pl0/g8sl0ZC&#10;xQgggAACCCCAAAIIIIAAAggggAACCCCAAAIIIIAAAggggMALJeD/V2AKAggggAACCCCAAAIIIIAA&#10;AggggAACCCCAAAIIIIAAAggggAACCCCAAAIIIIAAAggggAACCCCAAAIIIIAAAggggAACCCCAAAII&#10;IIAAAggggAACCCCAAAIIIIAAAggggAACCCCAAAIIIIAAAgicIOD7tvaT4vER2rt12tba57V9/N45&#10;XoU0M8v0pXq6enqOGjjlLAKdxqytagsaS/86dqPes1R6zLGh6xQjjU3r8mC/3USBtJaPntwe2Me+&#10;qtSVYCHXBsL7mwQfqlefWJokdnuwpnP3Ng7Wj+1q1ypdk8LzAqWzsqnsUbk7r0eVBfXhVn/N8jS9&#10;QL3XfaqAfH7uzdHs0LWI2hqNjYZIF3t9/fSmvQsT+Ve+ibTb6/dUG96vKRa8n/20b5nGPvjI6+Cq&#10;rWJcHREmC1yIIsnXm94wunTTnSPjbYGKzneIX1+uead1r2s97mfnq+eosxynqa3T1/6YH3XY4u9J&#10;vFX/VG3IDq39i1fgI6Y6Opt0mt8+svP/WT/vaZtw/fJcFq1FIbVWATi/gtZqXaPHcfDNz/Vm1/h9&#10;0d9ZctE8ibUGxfCifDqu9nVffdw/KVE/8/SEjdov0u1EDWr++rhbrVjc66jP11Ttpml+QNMpZmda&#10;hxa+lov06wLn+uiOdY+qO78edVeXlqWFnolyrUn6xb+WVXxcfXz34ifRz6A1vNJ6sXLFL93v3T7O&#10;SWahWGCd0PjnGxtayCtrdh+u3CVde4fKUl3QmGsO+X1iPw6uql+tYnm73NH9eD53g27CHufrvcHi&#10;Xdh/ptMaEzRP5qvj4qdf1pH+XBe0Pu3PVp/HcVZpPdcCOf+6rMapFwEEEEAAAQQQQAABBBBAAAEE&#10;EEAAAQQQQAABBBBAAAEEEEAAAQQQQAABBBBAAAEEEEAAAQQQQAABBBBAAAEEEEAAAQQQQAABBBBA&#10;AAEEEEAAAQTmAp6DqDeapx3yXE2eCGRZRTlGPM9e+ae/aZPf+sdWv/1N/a4cR0tIchSKvgXlYeli&#10;G50VyrnTSz2X1jxLTKMcJp6nqD1vriDV+8H0ke3Uk5izxVMRPVlCzJU3zyX15Cf8hsCiAp4za6uc&#10;WNXMc395fqA15cXra156jp6Dopc+l6wcK+YzpZhS3r6wH+1+lPIk6fd4jnIOtcp9V1hmWTxmXovP&#10;idpz4h2q9qD+G/lCZpnWP8/pp3HwHISdLWd9upGchy7aQ6wrlcfWc576PUbGqxl2ut8pt1g6WNf8&#10;Uh7KybYnBF18jvhFzcbWziaW9BRHA91Ln5iXh1D8pY4PnmPLs2153tGnPr6pv4Y8Vc485bxVXsdW&#10;MROTka1mwNzMIYpjcY0D4nn0/NnR75PXWvRMq7zR3VRrm0/e3pq+neSizw7fx6+17zSOAAI3W0Dr&#10;l/4GqN/7tvLOlpa99FFL/L7LGnWzw4KrR+DaBYK1+reQTn8DmP4uD8qNf3TRM5WeB2d/+m9s/Fv/&#10;ZL6WLTPv+NGNHrybaD+M0Wd+0oaf/IL+5tO/w1AQQAABBBBAAAEEEEAAAQQQQAABBBBAAAEEEEAA&#10;AQQQQAABBBYW8N1/KQgggAACCCCAAAIIIIAAAggggAACCCCAAAIIIIAAAggggAACCCCAAAIIIIAA&#10;AggggAACCCCAAAIIIIAAAggggAACCCCAAAIIIIAAAggggAACCCCAAAIIIIAAAggggAACCCCAAAII&#10;IIAAAgggcIJAsGB5Xhwc0Wk/11qbvrat3vJMv93BR4u/8A1gU52ceb2ddZU2kT1PPYu3eMOPlHE9&#10;M2sbmWcW9HWZxUNjWk+s1OblneJHIWOFxnvocXR4nD0OGvVLJeTeJz/y2ZKFxDb7o4MPvIqd2VT1&#10;N5Z5HJ13Q2E1t1vObLucquUk1p8lqd3prT/RzYOGn8sXwVJdU7J3fX4JreKg0abM11t8rFubVFOr&#10;tJ4EjbEXH+thT5tJa6Hppam+cpvVWh9UGo3zrjadPlfx5kJqoac48ricTmJkHg7Hc9W78EnqgMYh&#10;aA50bTWfj8fE+8JVXtqBvl7IPEjnhHl5UvM+62ftzOq9sfNjU/n3tFG4aj/p1JX+zNeHLujqdAN0&#10;nqZpdTWaS1qHgt6Pa9HS55Ya8huu5m3QfIjtnKrkfWmtanWu98f7ppIkQXMsu5QRCBrf5NZ99VHz&#10;N8/V2nyc/R7ga1CuuT2NvfCZ31lV1Xu/re6P1tec2XjeQb8cMa5pDvv1LD+OFVfJfB2MDUY+RZdi&#10;bOWKXLqmVLc0uh776eNnxOP66mt8WLutKdJYu/3guMNu6Pvu6fNBAZZp7uyvJVeo0Wqd2JqOdZ9t&#10;LPWHe/VhUBQ2yPsL9iLEGZ8Mh5YUI93rtA6sSPH7kd9/9qZw7FXjv0VnrUbxD5oV6SzdQAABBBBA&#10;AAEEEEAAAQQQQAABBBBAAAEEEEAAAQQQQAABBBBAAAEEEEAAAQQQQAABBBBAAAEEEEAAAQQQQAAB&#10;BBBAAAEEEEAAAQQQQAABBBBA4EUUUM4az30X8995TqRa+Ws8P1LquZFisp0LX3WnXHLVN79i7dtf&#10;t/Tu65bdfzOmdLlI9Z3yPiV3XrXhf/j3VVdq6eY9y5UnaKj8iYly6rTK1+K93y3Heu25ns5+OY3a&#10;eHfnkZX1oZxM8trPG+Uws7a2Sm1REDiPgOfgqZQPble5KDuPUxV/b603tCJ5NidlV2p+KjdoSJU3&#10;SnmI5oEdT5t/83OUhysGv2IzV77ANObPmk+AWvFberw+FceHarh5L2UUlF/Kc9iZcl/GvHIipFxU&#10;QLmvqonyJtaKVeXLUp6+w2vnRWtf2vk+F3TfCIM1dS9YO95SEkPNs26wUBM+X7vJtualcqYWA30N&#10;T7zOmM/O56jO87ybnvnvxpe9MUh6/bg0tTPFjdYpZWa8JhqNjS+ZvpD6g8RNLxqfTvmFG+WaTTzG&#10;PY+dr5c3seiyY2z6s+b6La0bQ+sOpag8TOJzvfzeN6z6i9/TM+pLVnz6i7rXnJ4X8nAdvEYAAQSW&#10;JuDr12zX6ve/F3M0py+9GfPVcptbmjAVIYDAOQT2/5bq6taSvv4mi/mSj1mZlJ949rX/z6rvfNXS&#10;O69Ypn9b1D/+naNVTkEAAQQQQAABBBBAAAEEEEAAAQQQQAABBBBAAAEEEEAAAQQQuEqB6/r/BL3K&#10;a6QtBBBAAAEEEEAAAQQQQAABBBBAAAEEEEAAAQQQQAABBBBAAAEEEEAAAQQQQAABBBBAAAEEEEAA&#10;AQQQQAABBBBAAAEEEEAAAQQQQAABBBBAAAEEEEAAAQQQQAABBBBAAAEEEEAAAQQQQAABBM4g4Bu4&#10;Ht6YVb+HYL0k0X6t6UE9tTZ0LbvKBlbYMVu+Hhx75AvVaaozpEoVrLq6cnrkYby5DAHfRVzGMxnr&#10;Z0hzC0VPr881cqd2yDcGbvXfo+lk3obGOqipft63Iit0/l67+tHpv2S0adlLb1mydjtG3rO90lGq&#10;Y6On85Pc6q5RHcFmbWU75a6Nin6s59SOPXWA97NuG/vW1js2no0V5kk8IksyuzMYXRbPU7247F/n&#10;mrnmbqL51sYxD+aCpfzWzO2urygqbVdx6T9dfx4nPStCrt86y5JUcdOzR7NdjVbQOzpea8W5+6w4&#10;SjS2pnFvZztPLnVXweBrnuZeuzszq0rFnF/TChatydbM51kofM6evfhYVXVjZVPHsfMaEl3vKF2w&#10;Ph3rd6LuktapM1+RBsr7k6RpHDN/7S9qzabWP9O6EY/wtVZ2e733o5ZT6iq2Z5nuw4qjRUulsfT5&#10;5f3xPvv3bG+tW7SORY8L/ZGNfvZX4uFB632neebF53Wq8SyikX7pFPf6MWs1B+IRq/vN18zt0u8P&#10;8576z2E+iLF8Gb0Oiq+DIqNE41frv9UrmuGV1mIFf9A6HbIFtn1Q3KYj3ed1P6q3H/jkVnCsegRc&#10;kbwsutrng0x0z4tryRU1vd9Moz48nG4fivXObvXWLdf4LlZ0z16/Z2t/+3+IQ5uM1nWv1fWsQAnj&#10;R3b//e9bVe3aB4pBLUFxXYxrqfcxPleuQEfpAgIIIIAAAggggAACCCCAAAIIIIAAAggggAACCCCA&#10;AAIIIIAAAggggAACCCCAAAIIIIAAAggggAACCCCAAAIIIIAAAggggAACCCCAAAIIIIAAAi+sgHLV&#10;5Motlnl+MaX8qOc58ZZ3uUoqohwuVin3XW9oYbC2nDQuysuSqK4wvKXsMMrmpBxTmb76yiUW89Yp&#10;z1LMjaZ8PJ7T7qzFcxqN65m9N3mk8z3X0Dwnz6gYKEeTsg/FHF66NOWMK6vKur4cydtzVuYbf7yH&#10;zEx5djyHX6v49TjzfEfr+chS5YZ6MlOQPvFcf43mk/KEBuXceiLvmeeOSnS+5yVVvV1dK7+Y8hwq&#10;t9k8ej21aGOVYldZL23RDEYv9CBFM+X/9LyrKr7+hRXJz/Tcuyu4u5nWfc/htX4r5lld1Wvye0YY&#10;6t6k+2A33rJWuQXPMj9andNVtSXrQ0uUf1WTUMH05Ox9fO36bC83XJzLxJusROZ5eD0fridH9Fy5&#10;nnPzmkqn8e8mW1pPlcfPnzMWzvd2TR2+zGY1Nzrle5z89j+z8vtft/4XftGKj/7IwZp5mU2vYt2d&#10;4jLJCxv8zC9bfzq2VPn9jp3vuhc3H3zHJl/+Dctf/6QVH/+C5v6C+V5X8eLpEwIIPN8CWs/rD96x&#10;dut9S4Yjy+6+EvPJH/+88nxfLr1HAIHnREB/GgX/tz39LZbcun/yc7f+fSTp+b8n6i81/Vtd/Lvh&#10;OblMuokAAggggAACCCCAAAIIIIAAAggggAACCCCAAAIIIIAAAgjcZIEFdlO+yTxcOwIIIIAAAggg&#10;gAACCCCAAAIIIIAAAggggAACCCCAAAIIIIAAAggggAACCCCAAAIIIIAAAggggAACCCCAAAIIIIAA&#10;AggggAACCCCAAAIIIIAAAggggAACCCCAAAIIIIAAAggggAACCCCAwE0RqD/4rlV//rsWhhvW++G/&#10;oX1aH6fwDZ1ZnuaWaxPXqm1EEqzRxq9lXZn1tAus6YBzlKDNrS0tdHpnXVOeu55zNH2zTtEQdW5c&#10;auNda2WusU0ej+9lYHRda9vlRK112uvXdwo2GyqGempXXdkr+iwrrP9jP2+9z/2cjgnWxfja/3z+&#10;0w9XpNh6NrJcx9eq198rm8q2ZlN7eV2/HNSp1wsWidiDybZ95b1v6Qy1re+Jft7pr9tmMdLv56h0&#10;wbav8jCfoak2Xk7k22pcvLQahKbx1/7p9V2nryO79cS7FLuhLtqo6FmaprFXmWJ1lPbiWPhnHjtj&#10;jf95u+xrTtIbCUCROVMctX7tV2SgpkKSKuZ7Zk1tXT3da9svfrWKz9+u0pos9JAU5xaq2tpm+toX&#10;9hjs5xrPU0Ku07yuvv81NZ9a9spHLfSG88G/biZdiM+l6KIg9A3Qo5VfUKoPPUg9OBVfSy3ejmIm&#10;+M04yT2QFpoDztzKv9V/WgHiOT6ngu7l5uvyeSfScRen608GG/NP4yB7D+YlVZup4t/fmbfcWdX4&#10;88Rql/m9bKo+e699iIOt5X2tp8nBerq0K/D4OXRvjr/KsVl2PC2jwx6Tda2aFOtxXVNcnlI87tLR&#10;po5PrNl9oPVXMa3nAooLyDOuuYqx7HpMWsXZw+nOQaz7enZruHa24VHf0zuvxOvRBJn/PFsNyz1a&#10;1xD0rJN8/xv2+T/8V/bSxl379U8pBjV/G1+N9NPn+Kk3peX2itoQQAABBBBAAAEEEEAAAQQQQAAB&#10;BBBAAAEEEEAAAQQQQAABBBBAAAEEEEAAAQQQQAABBBBAAAEEEEAAAQQQQAABBBBAAAEEEEAAAQQQ&#10;QAABBBC4eQKejkT5dRLlkYuZSSrlxPPcOstKhaRcI91kR3lcZhaUIygMlDtFucyWklvE8+10yrm4&#10;VzLloRrpOjyn1n7/d+vZPEejX9wZiucyeqh+78zGMbej55nKlWfq1fW79rby9Gwr95SXSvlcym7+&#10;+gzVcygCUcBzaE0VoxPND8+Q5tPO43et6M/zqj3hpLlU7sYcUzEfaTHPQ/fEIarBc+p58VxShV5n&#10;e7975Y1aaTynpOci83lCiQ6eg9BzccWcoJ18nOaMawaUTwsoXivllPQ8ffnALLvcHKtPt3623ztL&#10;lOvX86+2u9sxH+Xi5yuP6HhL55SWrCnXn+cjPK54TCnO/J7refOUdHQ598Lj2ntu3lfuSM/DWyhO&#10;5NKWYz2HXFMuRM/F9+gdG//WP5FeZ6Of/nuW3nvtBq+XCtq4Nu5a++E71u18KJb9u9XzskhqrsX7&#10;nfrr976LFj0fphv3LGzonuF37mPzUWpd6Y8seFxrffD8utx1L4rP+QggcF4Bz/nd7Xyg07WG3X3N&#10;Es8/S0EAAQSuWcD3u8he/7St/13lS9bzWnxuOrJPeobTOma9gZ6nPDe//h1wCY91zzTl+xLoeTH+&#10;bRKfH585gjcQQAABBBBAAAEEEEAAAQQQQAABBBBAAAEEEEAAAQQQQAABBM4osMr/38NnvBQORwAB&#10;BBBAAAEEEEAAAQQQQAABBBBAAAEEEEAAAQQQQAABBBBAAAEEEEAAAQQQQAABBBBAAAEEEEAAAQQQ&#10;QAABBBBAAAEEEEAAAQQQQAABBBBAAAEEEEAAAQQQQAABBBBAAAEEEEAAAQQQQOA8AtrivmusffS+&#10;jX//X1h2/w3rffanzbJc73cH+7T2s8zSJLO6abSZq1mjn5NGG7nq9cFBZ23eN43Ni1hHV07PejbH&#10;n0EgaCytHJu12iBX5kHj6eN7WcWr3qnGvt2vpbGRYH2121NctU+3q7gKqQeSytOfzd+NMTYseraW&#10;9Wzi16HAq7vWtsrd/SPO9NNbK7WB8Vc++LY9nO1YGtIYxkWa2WfvvWV9tdW07cl1+ibDx/X35DOv&#10;7NP5CAfLEm0gr02YG811n7OdRqZqNX+vtagX8tuejeMyEruivg3TvvqrqFHnMxn3s0Iv51fiGzxv&#10;N7Pz91oOYbA2N5hNNB/q+Hqv+vPXu+CZQbFueS+221W6Dg/EVSse05pbFuPD12jdC864obZflo/Y&#10;TJtyV/GeoXr0u8dg3+8tJxZtEz5+YOPf/Mfm94X1X/6fLHvpB1ShYveai19DojHUKqpX/r3VnOqs&#10;8ddaQ+KAao3tuuXHVef3W7UYMm2m7huq+xidVtS3Sutc7Ff83tloovVz633rRrcVi7r/Lrsc0S+f&#10;v6nmdJzXeu3F35vFa1p2B5Zbn98HxrqX+YjPv2mN0v0h0ZzQUC+9hHhfeVxtkGd87nr81kq88rU4&#10;rmF7zxTma/ZpRXGbbNzS/V73W8VhOx5bur552lk34/MuaInTHNfPoHvefIW52kv3Z/odPV/tx7o/&#10;F232RmfshCZFXHPOeNplHu4X5M94vm4eKlql9b4+9P4esW4dOpSXCCCAAAIIIIAAAggggAACCCCA&#10;AAIIIIAAAggggAACCCCAAAIIIIAAAggggAACCCCAAAIIIIAAAggggAACCCCAAAIIIIAAAggggAAC&#10;CCCAAAIIIHBhAeUmUY63+KW6uqrUt+Ul8fEsV+14y0y5vcJwQ7mzBmrl8jK5jIqB5cpHNWtKtRKs&#10;VG60sq50SbqmmMRlQTAd/+74oY1VjwXPX6UcR8pT9urorn042Y6VeJoUz0NUKqeXZ55aINvPgo1z&#10;2I0RUBDtKN9fpbx7HqMeokXeV6z1lVftyYBVNiSl7Mktvf2yfiofUtF/lsmD0uezZxNT7qIs5Kpn&#10;nuMnZmdrPM+h2tJ/lD0BkYXC865KuFQOwstIYnYDsTvlJ+ymymOrXFKhN1TMelx6TK9e7Pl8SAZ+&#10;f+rrHjhVv5ULc8F+dlr/u8mO0mU1lnodJ+Zz9PuQ5mPMDef5zcizdXhqBN2/PSdoN/XcvAvkczx8&#10;8pJeB41Pt/vIWuWENK23ca30dfUGF7/vhKHyFOqe1CrWTTEf87au3lR+dpR0X20nW/ratmS4aUlf&#10;+fuWMZ6KT88bfGLx6a7nRnfrSn+2vv6crSf2lw8RQOCFFvDnlfwHfsTWNu5rXUrjs9mqPpe90APB&#10;xSGAwJMC/m8gyiWe9j6i9/XMHf8GOOYhU89w/mzl/zjnf7NdRtn+8q9b8+Hb1v/0X7P+qx8/+HfS&#10;y2iLOhFAAAEEEEAAAQQQQAABBBBAAAEEEEAAAQQQQAABBBBAAIGbIvDkTrU35aq5TgQQQAABBBBA&#10;AAEEEEAAAQQQQAABBBBAAAEEEEAAAQQQQAABBBBAAAEEEEAAAQQQQAABBBBAAAEEEEAAAQQQQAAB&#10;BBBAAAEEEEAAAQQQQAABBBBAAAEEEEAAAQQQQAABBBBAAAEEEEAAAQQOC2hzVkszC1mhTaa1R2tb&#10;61O9t1e05n8W6AAAQABJREFUdav10p4V2oDat3fVHq7WdI3tllO7UKLfTjUXfVWoSqsq/thvk5/L&#10;F+iqmYx9I16ZX2zkTuyctvi1SjE0rsqDKEoUTuvZQGH1OK6eqMSDyr+OKf5JlmS22Rupdv3m1ej4&#10;Dyc71sSNh4858Zi3vb73xw/tqx98RxKJ1xhFXl2/ax+7/bK1J/QlVllX1k62tJlxdUwLq/R2Z1ma&#10;iP7xbG1bH6P28DS/8g67eac+7DQzvXocFyOtCeleXxP97Pf6HrWxfz72ZV1a2TyOrbN03A1Cb6Ba&#10;VN9sYp3qurqiK/Zx0KbZft1WKnZinD2+9ov0JY7vcfPrTBWrP21jXdPE+RrS4kxn7x/s4ztrNE+0&#10;FvhrH+NM95Beluv1/J349tPfgka51j1I95hQ6J7k68ZJxz99/qX+HizJ5BOdE0s1frWPZdfq3pnu&#10;va/f9b+lFs1Xk2WcBon8FhznOF/k7xHmX33dAz7+ld+2ya/+I6ve/46FVH2+guJt+5wuQnYwkp3s&#10;Zu1qr58epeN6pjjWXIiCug+F1EZpX1NXuv7lV6SfSyk+roORlcORVXFsFFeKrVbzcfWKrjyun7p2&#10;f3ZcJCYVA2l/PT5rdtXUmsmj1busa+uRHN1TIRD0PH7VxZ95dqa7inVfL+Z33FzPXBv90VV35RLa&#10;8/npsPqKczXO2vnrRM9FWsPnf/dcQtNUiQACCCCAAAIIIIAAAggggAACCCCAAAIIIIAAAggggAAC&#10;CCCAAAIIIIAAAggggAACCCCAAAIIIIAAAggggAACCCCAAAIIIIAAAggggAACCCCAAAKHBDwHXk+5&#10;QJT3QzkMPXfT0oqnFxlvKy+O8hoN1pTnxnNdXU7xDCYj5cbKPH+JippWrqLGpsqp1CmH1llKqZwv&#10;7yofXqWfXpQNxe4PN+zuaN3yg1w0Qbn2auW78rxlSzQ7S0c59rkW8BjdrsbKPTjPZ+VRNNAcGeTK&#10;H6V8oIdLp2PSj7xlaz//X9vwZ/++JWt3Dn/8+LXnJfVzFZuZEk1mlh6kR2sUyaVyd3k7T9b++PTn&#10;+ZVfk+diHSuvW+159hac9iEfzkXqqc5hLl88Bjz+tGoqp5nnTvQck0G5s1Y26BQnwfOwKb9iVyoP&#10;5mxXS/oCceD5s5R7s53sznNnjW6dnkPQc256Ljud2unchYP04oOy8jUk/WHMhedr17XdUzWmrfLo&#10;mvL1JqPNeU7mlZe7xA5qEfXntkTPbwpcPc8pz6/n5VtwbV1KzzQm3d5z3Znr03o+/d1fte1/+r9Y&#10;+Rd/oJyCnjfU7xSXX2JWvdzXPrnpnmSex3VlF8HL96AFBBC4bgGt58opXrzyMcvuv2bNzofWPHon&#10;/r1w3T2jfQQQuOEC/ke7/+0V/03khIdMPcPF/VL0PNWVerba+zeUZepNv/HHtvX7v2b1+9/j3wWW&#10;CUtdCCCAAAIIIIAAAggggAACCCCAAAIIIIAAAggggAACCCBwowWufgfgG83NxSOAAAIIIIAAAggg&#10;gAACCCCAAAIIIIAAAggggAACCCCAAAIIIIAAAggggAACCCCAAAIIIIAAAggggAACCCCAAAIIIIAA&#10;AggggAACCCCAAAIIIIAAAggggAACCCCAAAIIIIAAAggggAACCKymgDZnzYq4133XahPXunmim511&#10;1k9z62U962a72sI1WG2NTetSn1ygBDWZ5bGCrp5eoCJOPVVAA9XNJr79rlmvJ3jh++a9l1A8PmZN&#10;ZZPa21M7KiEkttYfndxa7I6+ed+eKl5PmiR2aziy9oFZqs89VB/NthWujeVpeqZYLOvK/vj9b9lu&#10;NbY0eG2mGO/Zj9z7qPU1Fxrf1Pioor512ry4/Kuv2PTf/lPL3viUDX/6P5vH8SV5HtWNU99TXzqN&#10;gTDVt8wSy+T32MjndK3reFb61JqXeEDQGjKzmdaR2A99y0Jma4XWmf3RlPd61lf/k3m7GvNZU1sZ&#10;x1xrx3nMe/1o0pbj+ebVsfUYfEu8tmOqSgvrffzHLf/IW5Z85M0lbVStsdx5aN2Dty2Mblt25+Vj&#10;Gl/wbY1D5/G/Fz+W+fw4e6S0GsNpNYsj6WcHjVVPcytVLB6vHRu3TnHR6T4UfM2I7S/Y98s+zC8k&#10;G9hXP/KaFbqK7WJgt7p6HoZan0zrXIxdxedyizSrWlWqA5rHwdehUxvozFexRn2Jx+pbHIOZ7rXT&#10;iQZZfez8gq6iaP2WTap1er+4U1Ut22m/9uX87LrWJrOZ1srqYAZkSWaDXPeIh+/Y5A9/w5L129b7&#10;4Z/RBveD861Hh7rqz0PZx79g325mlnz5N+wHP3zPUg1i7WO1akXx1FWletVZkuvaj7hvP9NlHZPk&#10;PUuGG9ZozWp3t5855Oa+oRmhe1sshZ7Hr7i0ivWdamIzH1ONk68MvTSzjZ7G9rkvvm7O1zr/7l++&#10;JsaVMdW6HdfC5/4iuQAEEEAAAQQQQAABBBBAAAEEEEAAAQQQQAABBBBAAAEEEEAAAQQQQAABBBBA&#10;AAEEEEAAAQQQQAABBBBAAAEEEEAAAQQQQAABBBBAAAEEEEAAAQSeC4Gkv6a8PZvK5VQc5PVZRsc7&#10;5bhqJ1sxj4vnuDHlTbzMsqZcOvle/jrPCVUpZ5fnVGvVj0y/x7xPp3TA8zJ5Hr1H0x1rlAPGs6N4&#10;lqZ7g00bZUPrxXxT83x7Xu9UOWo8t9fjTE6nNMDHCOwJePxsK59W1SrPkZLw+HwZKq+o515UuB4R&#10;r3pTebViJOvYo0pQLi4lFlOA6ocOz5RDK1FeM49RL2Xt+dk8rl+siE0EtlVO7Pe+/+f2V9vv2e3e&#10;mv3Ey5+0l0a3Yn64ePHHfXMzzftW+fnmyeuOO5D3FxJQ3Jnyadp0rKhLLOR95Zvay1m5UAVXfVBn&#10;wfPA6j5oD96xbryjOPA5ckqf/Z6imPF7XFBeRr+PdsqH55d/XPH7kumYOOE9L+JxuVWPq+AFfd/X&#10;pPytH7bk7huWDpRjbbB+PXNR49FNtpVvs1Revk0NlZ5Z4mJ89Hr7gg7Hk5el6w/D9ZjXt9199Dgv&#10;35NHXc5vWkea7/2F5tiupa+8Zenanfl4LNqa5/nV/bXT81y3q2dR5bY7aX4uWu1ix2ldKbT2xfux&#10;sus18/yQi53LUQgggMAlCOhvhy4oT/YHb9v41/5XvU5t7Rf+W0s3711CY1SJAAIILFdAmbOVD99z&#10;MfvfYJP4bxrxb6tj/l3krK3H/SJ8Twj/9xP9W0L8G+CZSvxvgqt7mnymed5AAAEEEEAAAQQQQAAB&#10;BBBAAAEEEEAAAQQQQAABBBBAAAEEnkMB//+YpSCAAAIIIIAAAggggAACCCCAAAIIIIAAAggggAAC&#10;CCCAAAIIIIAAAggggAACCCCAAAIIIIAAAggggAACCCCAAAIIIIAAAggggAACCCCAAAIIIIAAAggg&#10;gAACCCCAAAIIIIAAAggggAACCCBwgwW0Kar2RA1pPt8btW3N2mr+2vdL3StJkth63rN3/XffQ1Wf&#10;bc12rb3IBq4haMPWfqysq9Qm5RIFtIl4NVP9nSX58GAML6PBuFl53dpOVfq2v9qw3CzRWK/ngyO3&#10;3+20cW/1l39i9ff/0vI3Px2/zOPwqeJ1bBRrlu7Xotgb1zObNKUV2VCbCh8K2KfO3f/VQ9dr/t7u&#10;h/aND79naUg8lNVPszdv3bc3Nl9S0yfXE7ydrYdW6/xk876FROmuTz5FtV9lCdY8fNt2/83/Jffc&#10;Bl/6e5YXPbntFfW1k2/VNPvvXPlPHwdHmzZV/JoHpFmm8RgpPuecnUY66Pee9nNWHO31stR4+3lr&#10;NtB7++/ufXjKD4/F4PGf5NZNZ+YbRydB9ZytmlNaOf5j36C6+PRP6qoUd12tYNyP87nI8Wce84lc&#10;rGmt+Ysvx/EuPvVFW/ub/0AX6RF9gYvq1K9aa3Kq2Zb2jmn8pLfVL9Xh8/Og6K2+7jNZssC1Vm5T&#10;WShyXcpB5B5UdT0v5vFYaS79+5ffjGtaqrViU2PYyjpTTEVzvde16v8yi4ay8/uy2vEYmo/vAg3o&#10;vPJQX+byelPjqooWqGB5h3jbvXSvTf3ic67Sfxd6hlhe946syfs4bqZWKh7j2qGj8jSxvtak5sF3&#10;bPJHv2nZ/dc1p7+oWNW6cpE5F3ugFa8/sHrttrVZGu9LWqS0TDQL3d+OvIhLe1NxXmoNFVLoeewv&#10;MK/9qLywdLSp++fbVk8eXVrvnr+KdY/zNVclJOdZcy92xT4Ptya71ijeUq0NQbE/yPvx62I1r8jZ&#10;fq/UV3x+i13qrIkxm8zXoIN78Yr0l24ggAACCCCAAAIIIIAAAggggAACCCCAAAIIIIAAAggggAAC&#10;CCCAAAIIIIAAAggggAACCCCAAAIIIIAAAggggAACCCCAAAIIIIAAAggggAACCCDwIgooz0fx2Z+y&#10;9KOfVzIf5VkplIPQE/1ctHh+EeVv6cY7yslVWxhuKMXS5eWu8h4XyqfVz4qYZ88zibXK3bKrvHut&#10;5zLxHE+L5CNSvz+YPlK+vuk8l48uo1Cd94ebqjtXvqNCOVM8n9g8V9lMOX9azw9GQeAMAp7Lb6b5&#10;sVXuzONT5/p7G/2hcqedME9OibXikz9h+csfs7B5zzrlK+op953nC/T8c17KTvNB83sJMzzWtzrf&#10;gn31g+/YVx982yZlZe+PH9qo15fnyIaav8ddr2RiDq7gOQLrUunFlKvuuINX52JXvyeeB7CcKneX&#10;orqnXKfuu6qu6lfQvS8ZrFut/JGtcvl6njndEPV1UqeDrlE5Hae6x+m+kAw8l6bPtZPOUVuZ8v65&#10;h+ex033EY/DGF5kl67ctXb8TcwvateRjVc45zf/Wn1m0XqajdSVhvfrccysXCxqbVM9vplyf/jzn&#10;eQ5PnhdLugLNka7atfEf/ro13/mKcvf+A0s+9ePKwVos3r7nuNM9Nej5ry0nmnNX+6wWCvVV+QM7&#10;5c3s9ExJQQABBFZFoN3d0jOLnkViPnx/Ejn52WVV+k0/EEDgBgvo76zE/71Sz3ftTM9V/u8bp/zd&#10;dRYt3x+kq/Xvlv782PM9F7RG7he1U29/YN1sZtnG7fj3rTqy/yk/EUAAAQQQQAABBBBAAAEEEEAA&#10;AQQQQAABBBBAAAEEEEAAAQROELja3blP6AgfIYAAAggggAACCCCAAAIIIIAAAggggAACCCCAAAII&#10;IIAAAggggAACCCCAAAIIIIAAAggggAACCCCAAAIIIIAAAggggAACCCCAAAIIIIAAAggggAACCCCA&#10;AAIIIIAAAggggAACCCCAAAIIIHBtAp02Q80ybYmqTVPbRnuzPrmptG+VmmhD1VE+1HbTXdw61fdu&#10;3amn1rZt3HT1fH3XZq1FPt/Cuq5UxZPtnq9OzjpOoKt8410ZF/3jDlnO+2pj3Eytbuq44a/HT55k&#10;Nsp6z46wb9jbNFZ+/cs2+/f/Wgdmlr/5mSP64XGX2HoxtCLNrFSc+mbCs6qyndnYNnsjnXN6/PgR&#10;07q0P373GzZtSktDakFvjoqBfe7+xyxL0xjTR3Tg8Vs6vlMdpmsK/aGZzvF5szJFF9TJpXnn29bK&#10;ykptfNwf7W2K7ALahFnfq9bn3HWVoNHqNBYzK9VX37jZS6LN7ddzxacb63d/d6gNnVOtP402jfal&#10;aqaNnmuN3ZmLV6gaQ6ENorXedfXETHVdafH5p3kRu7KshlVnV8nD55uLyfBiDai+2u8DvrYrfmR1&#10;ngrj+Hq/vMTBDFbkuWWJ5stxAOp+8L3BmyrOsZApFrz9446f136l3zP5Zprvvsl4on7VHpf6GTcf&#10;9zj2X+IMW1633DKuOWoz+JxeoHgvOvUlrpWHjk9iZzUG2pT9SmHVXC8rfAbG3vj3SjHWyNLnt/d3&#10;1UqrcZxo/Wz0X2K6V6iDaZLbMMu15GvD+Vzv6bV5TC+pxDbUkiIsDo+P11T3yJUr6pfPU4/3OE8X&#10;7aDPn9GGTTVv2q0Hi571wh/X+fod72sadz0HxbX8Cq+61Xg8mO3M78U+GbU+rPeG8dntCrtxeU3F&#10;ZwxffXRx8/9pdscL1XLtNx1/KqIggAACCCCAAAIIIIAAAggggAACCCCAAAIIIIAAAggggAACCCCA&#10;AAIIIIAAAggggAACCCCAAAIIIIAAAggggAACCCCAAAIIIIAAAggggAACCCCAwOUKKF+N8sgF5Xwz&#10;z3W4xLwfXaesPcN1S+++atnmPSULUm6gZZaYEkg5TDxtib5y5YIa5EXMz+j5Wzy10241jrnSYrIi&#10;P+6U0ir/0ru7j5RXTbl8VL+T3O6tKdfeKObq6quNRLlTmr28kFPlqWk854/qXaD6U1rn45si4PnR&#10;HpU79uF4J8anZ+LxXDybxZpyOqbnjqX0/psWXnorBm7b1TGHoymf2H5Oxkq5s3xuvEjF5Xy+vj9+&#10;oFyInVL+Kadjl9jD6a5yqnkewOKEy9XZvvYpZ9k859R15oE8oZvP20eKsbZUjlXPq6eclZ1++hq5&#10;mkUrt+5NyWBN3VMet/GWco8px9xpqQX9gia7us6ZYki5GZV31fMgnlj8JuH58dzF86b6TYoyF1De&#10;sWvV0JDEXJ+TR/N+DNaVX3J5uQyf22H2GB1uKK9hodyqyhOr3MmeS3M/T+2lXZfukd1Ma4i3qXzb&#10;aX++Tp+pPdXhz7f+MNcpN3LMbRdXoiuINDURlOc55kSe6r57kNfb14graP9MUByMAAI3SSDkvjbp&#10;b3LlPu9iTl3WpJs0/lwrAs+zQKJ9HJK1W8o7rnXMcxYvsXSlr4kz/Z2mvPY9PXfqOXK/+P4CD//l&#10;/2nlt79qt37+H9rw4z+qdfS0Pxb3z+YnAggggAACCCCAAAIIIIAAAggggAACCCCAAAIIIIAAAggg&#10;cLMF+L+u3uzx5+oRQAABBBBAAAEEEEAAAQQQQAABBBBAAAEEEEAAAQQQQAABBBBAAAEEEEAAAQQQ&#10;QAABBBBAAAEEEEAAAQQQQAABBBBAAAEEEEAAAQQQQAABBBBAAAEEEEAAAQQQQAABBBBAAAEEEEAA&#10;AQT2BELQJveJNpfutDFrXT/lEixNgo16fdvfcrrTq3E5tbprrAjZwftPnXjir75Fa9wM1o+qtHlr&#10;U+mN9MRz+PAcAtoMt2tq62Yy1uuk0Aa59niD3HPUeOwpXmujINkuJ9rjt7VObyT6vZf1rFcUiq8j&#10;Tk1TC9ocOCj+urLUAc8e5O/4nr4b2jy4UF3lbByPqrratsqxvaHP2mdPe6Ix71vbdfbtR+/YXz56&#10;11LFmp+SKLY/dusVe2XtbuzzEycd+YuiX216fVb04s9Tmj6ylkt709HToKkkb5tvtJxqfmceB3on&#10;Ouj9RuOjoy6tGydWrGY7jcVuVSleGo1tEvvSz3Lr+QbR+zGg4/rWs0wb3zf1VG+HuOaMteFz7PqZ&#10;4OdXH7SORZu6tFbjmNidE7u68h/Ksavnczv4HPO1XKbnLtFU3+pKTlqPE32dyXness+1scbM7xUx&#10;ykJng1DoXpJqHh6/Abgf3+l+0OmY4PMr6L50ng6cG+D4E32+eP/3Z41Pta5pNZsE5AtUtNJvrfvv&#10;H3V8fQt/IktrVKePbebp9RcbELds2lo9mffFV4DE7dXX4H29lOLPEmrC49L7fVCC5dnjNv2TWn3z&#10;+e9r8aLXdFDdFbzw/m/PJvPriITB1rRGJepv42PsF6FN50Oy+Jgs0u1U867zeFJxx1ZGhyUXqePS&#10;j/Hx9XVHHUt93VmwBPca3dJ5is3tBwue9YIfJgt/9u58jrtPtrjnsmR8TX442TlUXWcbPT2X7cXh&#10;oQ9OfulrVCx+TasRtd4Lvw6/FJ9PPrN8TfRnVfeO/bzIPTNeL98QQAABBBBAAAEEEEAAAQQQQAAB&#10;BBBAAAEEEEAAAQQQQAABBBBAAAEEEEAAAQQQQAABBBBAAAEEEEAAAQQQQAABBBBAAAEEEEAAAQQQ&#10;QAABBBBAYDEBJf7wXCvLLJ5XRHnKej/289b7kS8pJ5DyVqXKC7TEHCjtow+sffiu8udsWnr7JSu8&#10;PeWKiTlalADP81DtKneW53ZbpPh546a09yeP5vmMlBPFa7m/tmlD5WHLlOcoV76joBx5ejuWqY5f&#10;tP5F+sAxN0MgUay9u/vQdhvP7TbPwTPI+3Z/uGnZRXKRKQ/XfpYhz+lTaN55W/tlptyXnovyRSp+&#10;fdvKXfhIeTA9N5hnM9JCoyWtsVpf+x7HXXPIlV8qVd4j5V/sNJ/9XMpFBLRuKp+kxXxoqVLpDjUk&#10;q5nTLl7l3r0q5l3VPaqdbMV8j0q1eWLx+dWOdazuMWG4YZ5Lcz/2TjoxeM5CecT8Zku8H57UJp8t&#10;KNBWGtPdmA8yGWxonPbzty14/gt5mPJkFmtmegZqdc/qPOY9bg/dVy7jsr36bja1dqr8woXmludF&#10;juNxlvVZs1Tn6Saoujx3pef/PMv5R1yZ98FvMfE2evK91Od6un7H2mhFLB2hyVsIIHANAp57VsnE&#10;rZuWSrfqz70UBBBAYPUFOu3Lkr3+Wdv4z38g5ocO+reTZT6Ttv7vAJWeFZXLfJ5/+vG/ofizn+8f&#10;0uw+in/77f/7zeqr0UMEEEAAAQQQQAABBBBAAAEEEEAAAQQQQAABBBBAAAEEEEDg+gV8R2kKAggg&#10;gAACCCCAAAIIIIAAAggggAACCCCAAAIIIIAAAggggAACCCCAAAIIIIAAAggggAACCCCAAAIIIIAA&#10;AggggAACCCCAAAIIIIAAAggggAACCCCAAAIIIIAAAggggAACCCCAAAIIIIAAAjdcoDPT5tIh1Uap&#10;ba19WRt5HNpANf4WbKhNW9ND78/q0sqmtiLN55u5nlGxC2oj841gQ2yzq1sLhVIHd+oPZWkCQZ5d&#10;21rXzDSswUKvrx8yX1oLhyvyelvbnu3qu8bTtGm52hpkmQ0UJ+rJ4YP1Wr+rf0kx0HGJddXk+PHX&#10;cb2sZ2tFP9bv19B0rT2aqq2nq32qlfmvwcaq/4/e/5bOa9Qtxbxib7M3tB+5/wNqXn1fpCLvcjWN&#10;VSb58MiWrvvN4JM5lX2lzeJlpCu1VGOwX3wcqtbn+fUVp94pd+cd0GsNp/U1voXWov3h9PFJdR1D&#10;xc50z7xVHOw2ipPzFLUR1EbIC2vHM2sn3v6Ta915qr3WczS+ncY5XkdaKI7ld9Gx1fzofFPtRHEU&#10;42Z/RBa9Uq0CGqeZ7g+xROJgeZZbooE+cZp5UzONrw4Kfm/xOF6hkvqadqjU7q+1zu+h0aup1Hdf&#10;++LqdujIc76M9JqxleqVXUiKhSv2zc4Pz/OguoL6FiebXM86qqdegeouv/dVa975tmUvv2X5659W&#10;X9WeSpzfSf7EbKv1vNH4MqQwW35nvNWLFY/hnXKivms0HUtDPNCan+rXxsc5vqc3/fOllWCZYqnZ&#10;qzOVX+Njpr6sUvF7SDubzW38OW7RontTtnFH56VWb3+46Fkv9nExvjTGvl7qdTh0r76qC59pIvr9&#10;WK3HJhPFoD8bnan4/H/3m2YP3rHkpTctu/fa6sRtmlmj+1nr1loIfTY1++u2/9TfHxQEEEAAAQQQ&#10;QAABBBBAAAEEEEAAAQQQQAABBBBAAAEEEEAAAQQQQAABBBBAAAEEEEAAAQQQQAABBBBAAAEEEEAA&#10;AQQQQAABBBBAAAEEEEAAAQQQeL4FgvKMKNnaPDdQzDKypOtR3pLy679v5Zd/zfKPf8H6P/l3LBv1&#10;baTcO6ly2SkbUSyTamZlpzwyC6QL8kwvD5U/b2s2Vk485dvSG0WS2UuDTct1DYnq9d/3c8J41pSZ&#10;co21ezmd9prkBwInCniclcqX9c7ug/jTUwx5bq27w3W71Vs7iK8TK1ngwxivqScTmxeP26quYlv7&#10;770QPzVRP5hu2biexbRgMaWRrnXaVlb53PRcYf7mMSVkyhOoXIGdbKxWrr84948//phqeHtfQNad&#10;5yxUjHfKIxp6ns90xT3VvWS0qXtVbu3OVsz3eHqPdZ2TR4qb2pLhhtId9nSdQjjtXuN5/zy/qnKM&#10;eS5ayooIKEbbycRa5X3rdJ9P+iPFg9ZPXz9ucInLZ79vvU/8eMwRm9x6SRqnz46Lk/n82o55e0Nf&#10;a8j+OnKG8fB7XlCO5KBcdzFPsecNvWCpvv0VrREPLH3lBy27dV+1HWOhe4/n1x39wn/jvYivF1sg&#10;LthBTkcAAQROE9CaGPQs0rU7nsBXR/t9zvM53+z73WlsfI4AApchoOeo+Hei1p9Tn/H073OF/m7v&#10;6W8uP/bU48/W3077uXjO/0R7I8R/wzx8uu+Vodz9scT9YQ5/yGsEEEAAAQQQQAABBBBAAAEEEEAA&#10;AQQQQAABBBBAAAEEEEAAgZME/P8rhYIAAggggAACCCCAAAIIIIAAAggggAACCCCAAAIIIIAAAggg&#10;gAACCCCAAAIIIIAAAggggAACCCCAAAIIIIAAAggggAACCCCAAAIIIIAAAggggAACCCCAAAIIIIAA&#10;AggggAACCCCAAAIIIIDAzRbQPq7aOdWS9XuW9DesS4L5W4+LbzAdbC0rLEszvZ5vOF22jU2rmT55&#10;8ujH553wKla5tymssgV3VaWNravYzgln8dF5BdraurLUMGoT8aJ/qc5d19pOObXW42QeKtbLe1Yo&#10;frqnNv5ttx/Z+N/+31Z996uKQQXCbGrW7p10xLVm2gT9TrGuaufHeHUflts6pT3i6MdveYy2+u8v&#10;Hr1tb2+9b4k2BfbiTX7q7ht2b3TL2vbkOh7XpprKmU+J+YbGjz9YjVdBKL5ZfJZoTum1X5cuVLP3&#10;oH/uVnlM7A/QwSdX+aK17dlEDaozsXQ2VGxmifq5Fyfev1ybN/cVPz5+Xjy+dt3/PEX1BsVhyPuy&#10;aazz9uMm1uepbDXOcaO20rzRGCe6tosXBbbHhuImZIojrRlnj5NgZVPZTF/794dUc26tGJxel4eD&#10;NuqO61RvON/Qey8eLn5tF68hk7Nf0/5dr1XffF0LiqOQZfM1TrEVF4iLNzevwdtoff32zcwfz+PT&#10;qnfKmcZyXtQ/1eMrn9/j9c1f7X22hB8+j3Td9Tf+yMa/9X9Y+c0/OTS31E4XLE99I/a5nC9TZdOY&#10;/7dvuYReLLUKv69sz8YH/fN+DvNcv2tOxDH2cdccSVNd33IsnTEJmbWq10uiPtSNr9X7cvHt6//m&#10;MVn7fVBxVSy+7gTNn3T9jlmq+9NY9+54D7j+y7nuHnS1nn81zr6yhFSeVzgpfA0bz3Ztoj746ub/&#10;K/Q3wa3haHGWOP9rq/7st23nX/xvVv6lz//5c9bilVzCkT4vtd6l996073/hb9kfvP5RrTias3o/&#10;PmoqHn1ydZ3//UFBAAEEEEAAAQQQQAABBBBAAAEEEEAAAQQQQAABBBBAAAEEEEAAAQQQQAABBBBA&#10;AAEEEEAAAQQQQAABBBBAAAEEEEAAAQQQQAABBBBAAAEEEEAAgedawPON+Ncycys5iOcDUi40JR5S&#10;Lr+ZUmQpf5neHuUD5UzTZzFtS7BpM7NSeVyezrXnVTxd/Px3dx4q74vnlprnsRoq19qt/rpnSPHU&#10;PjZQm4m/2Kt/ZrU1yg3m51IQWETA8y1ul2P7QPmeGuXNijmO9P3l4e2Y20+htZTicer5A/3nfnyW&#10;itfT8kMupfErrMRzVb43fmQzzxm1h+c/POdera/9az+qS5rlyr2VzXPVec5VrSOUiwn48thVpfKh&#10;lXJVfjj/2h+Yi1V9eWfrHpUON5S7LbdusqOcproHnBg53pXWGs1ha0pLhuvKo+n5/E4rypHn+fG0&#10;BnSKzdPbOK0+Pl+agJaCpN+3/g99yQY/9nOW3nl5aVU/1xXpGSvoOaj3+Z+z4U/9p5bef0Phu6y7&#10;1Mky7eRRXEest2apnu3OXLQYJcqbqmSwek6czufcSTeEkxrwhU1zdvZH/zLm9Gu++3V/TNRcPsHC&#10;29fzY+iv6T4zz2F5UhN8hgACCFyGwPx5Y2+t8nXLczfr2ddziHe18iIrJ/GqP6Zdhgt1IoDANQvo&#10;76F65wOb/eGvW/lnv6O/HxfY08D/XdH3c4j/vrjc/nezmR71tJ9L0Yv/PvDEuqhnuqB83f7nYdv4&#10;Pgy+mFIQQAABBBBAAAEEEEAAAQQQQAABBBBAAAEEEEAAAQQQQAABBBYRWHyX70Vq4xgEEEAAAQQQ&#10;QAABBBBAAAEEEEAAAQQQQAABBBBAAAEEEEAAAQQQQAABBBBAAAEEEEAAAQQQQAABBBBAAAEEEEAA&#10;AQQQQAABBBBAAAEEEEAAAQQQQAABBBBAAAEEEEAAAQQQQAABBBBAAAEEnkcB7Yeart+ytb/93+tF&#10;Yknet65tDq7Et0vV9qnW1/tZklrTNHEL1bqpbbeu7CXfo/pce6r6xqyFTlYFrTa0Vr1x49Zz1aVq&#10;KMcKtE1lVk4tZLm+3PxykDvV22iT313fjHevN9p/1zazvn4P+vTJdtvJI5t+5V+ZzUqzTJubx42E&#10;fZNej7inS7Bc8bkxGD6uRZsJb82mVun6CsXS0/UfruHRbNf+5L1vmbZPt6DN071/dwYb9pn7b+rV&#10;k/06fN6zr9WK2vQS8oF/j69X55v6E1Jdkn9pTmku+9UWmruHS9VWl7EX8+EmTnzdaux2y1mUj4IK&#10;lLWksCzVGuMbRat4v3P1e5Dm8xHSgT7GY234fL6iGpPEQl/jpjWnm26rkVUbvzNemRy7UvPb50xP&#10;G2CfJZSPaaprVafWdusP99boYw485u0uaB2oGyubMo6hH5bKua9xPLH45uCpxvyjn7f1269YGK6d&#10;ePhVf+iRkmjz86CY7Lp5jLb6WXm86v345a/9/rnUsJJLrXukYtdST6+/2CB38mz37+XqT6K+queR&#10;LfgaseyiMQ55IQbdY2Izj/sZ9FkvySKLv6slOD5LNLF/jvX42GV367z1+Ro1rn2tUf+8i7qGkZ6D&#10;Uh9r3XPc92Dcz9vIM+f5fc7bSyTi9yp9V0zFtg70njnp6t/wftW6b/uYF/3F21cMp2u3dXmptbqP&#10;tpNtS3p+H73JxcfYPbXm+rzUc9pVFo+t7XJipe4jnY+n4s7n6mZvffFuaCr4mhhjwv+OyHoKDa/p&#10;+otfURht2M4rP2jfbcZWqF+aweZ/yXTxlXopfwoCCCCAAAIIIIAAAggggAACCCCAAAIIIIAAAggg&#10;gAACCCCAAAIIIIAAAggggAACCCCAAAIIIIAAAggggAACCCCAAAIIIIAAAggggAACCCCAAAIIIHCU&#10;QEiUs8Rz9yl/TtcoJ5HyL3pZK3pK2zjP5eQ5TSbKSzTz3ER7KYviQUd883RGtXIuvjf5UPnzvK6g&#10;3Hit3R6s25rntdvL3eJ59Tzv437xvI9ef0zs4pVQEDhFwPMAvbP70HaqyV4eK6WqU1y9NLqt/H6e&#10;5+qoondjfCmq93KtHXXU0+8VylsUc7TpXE/P5TFen+H8p+tbtd8TWe4qJ9mDyY7yJHqe1vkk1NvK&#10;t9coF918XTi2387qOeRy5VTcUQ7EOJf9zXk9x57HBycIKM+V8qt6/q7Ec6Ed5FhdZVONudb6kCrf&#10;b618puU4zk2fq0cWvd9VpXWKu65RHsHB5l4uwiOPfuLNGG+6f8W8iC/QXHziIp/HXzQWob9m/R/6&#10;D7QGK2+lxnV+Y38eL+YS+qz1VZlML6Hi46tsd7ZibtpU+eq67PFz1/FnPPtJyJUHVjkEO8+vqzl7&#10;/jHVnPfck57n0e8ZfdW7d795ttVD7zDHD2HwEgEErlZA65bWrMnv/D+x2d5nf8qy2y/FnLPmOaj9&#10;GVn5z3WU/jvmeedqO0xrCCBwgwSC5/f+8G3b/Z1/Zon2odh47RPKne7PV9dU9PdZtn7PkrWN+b8z&#10;HloXPVe33tSjn/5m9H8r1A8KAggggAACCCCAAAIIIIAAAggggAACCCCAAAIIIIAAAggggMBiAr7L&#10;NwUBBBBAAAEEEEAAAQQQQAABBBBAAAEEEEAAAQQQQAABBBBAAAEEEEAAAQQQQAABBBBAAAEEEEAA&#10;AQQQQAABBBBAAAEEEEAAAQQQQAABBBBAAAEEEEAAAQQQQAABBBBAAAEEEEAAAQQQQAABBLRJajLa&#10;nDt07ZEevaywQhupTq2Mn9ddY5Nqqq1Wz7sJtc5LlSo4y7ThdW2db2xNWb6Ab3jbdNb6puGpNsPN&#10;tFHvJW2C67Ew0ya743piyV5chBBsvT/SBrzqx1Ptdo36lOTWpU287q6aWdc02kxY/eyeOthP7oJt&#10;9kaWBn3u1anOWT21HcXhXV1X98w53mwwj9Wvffg9e2/3gSW+ebHOzZLEfuj+W3art2ZNe3TMx0ae&#10;+KZt13V9vkF7p+tKimvc9PiJfj31i1yCri9ytPLUx6nG/vGW8Z01iomjvJ6q6XJ+VcdKj5N2FsfH&#10;O5jIc1gMY18PN5rq/UHeP3jfr2m3nSqeFx2zQ7U5hMY/6a/FzaC72djfOHTAVb3cb/PpGD9H+wLp&#10;mqkANePSXBVcsM64UXalauSruRnS/b4u3jevouxqm2mM/GzvkdStr03CY0yeWJXm1eY9S2+9pGPV&#10;B8XvKpS5qvqm+Em14Xil+eNri8+p1vuoOPXNxuOcOk9sHnuRe/M03h/VRl4ce+ThD9y9Vr/8K/EP&#10;fM4Vfdv5zBft9ubLFobDC4fK4fbmr9Wq39PjoHsMzdX8u7+V614fnfZOrLx/pwfE3tFX+8P7PKln&#10;ur/4GjUvucbe1yIf87iZvL+teefXtH+te4ee+4e3FWTY+fqtXxLFWaP2mhhj+nBOeu76l3aixq0t&#10;Z/H6vb8LF1klvYElgzXrql1rdrct01y/0cUHWs8occ31ZzStI8uKp0VcW2ttazqxympLu1TxHqyn&#10;tXpN68XiRYHZ6qvSvPcact2LfF6sQlG3fKXOdD/xpyAv/r3Vd1+zY9FzJwUBBBBAAAEEEEAAAQQQ&#10;QAABBBBAAAEEEEAAAQQQQAABBBBAAAEEEEAAAQQQQAABBBBAAAEEEEAAAQQQQAABBBBAAAEE/n/2&#10;3uxJsu26z1tnyLGGHm7fvhcggHsBkCAGgZQoUpRk0dRE2lbYwbAVcpi2ZT8o/KZn/yF+8qseLNth&#10;KRzhEO2QHRYlSjJF0qZIiiTACSSE4QJ36u4acjqTf2tnnuqq6qyqzDynqrKqv903KzNP7mHtb6+1&#10;9sm63b8NAQhAAAIQgAAEIAABCEAAAhBYSsA1TKTJYtL4qlx3J+jFVDaUHlEn6OFJa0X/ZdJSnBQz&#10;SbGUli607pb157p8h7OxvRiPJA8411Jz5Ze3ho/MtR5r5ZaBxkvUj3fuGiqZdFIyaVG5BpJfoUDg&#10;MgLuI65B9j1pL06k9+gu45Jfj6TB59qLrqf2SpH2VXHwkc2+9q9Ut7LeF3/S4r3Hanu5v7mmTzeV&#10;lumiT6/tvp1J+9LHvKL5K2Zs4wWP24PJyA6mR5qbYvAESRQ0wlx/88rYTKQhF/cs8rphTZwcZWMC&#10;WoSqUE7O5d87Dy1Kt0j76pJJRT3pbUqLrRi9sGpyPA/Mlw51rqUcTfMrJ0fSp9NHw92X2lnnap55&#10;667lupQek9o7bk1z9IxRW/QmxK9+hBC8hThUfqyKDbRUtwjh/TDFc4jy8fgwPCfDBwqZNXQVFxAq&#10;3Rf6Xjn4Mz+j9lJd3X9Dn7hfnWwU6+HS/lBKG9D1/KJ0KE1K9eV6hRQIQAAC20hA+szFwcc2+8av&#10;W3l0YJ13v2LVw7eCVu38vAHf81zvkzy2jcuHTRC49wT8O6OfP6Dv8PFA52PUOsS3NPHeJz5rb/5n&#10;/63syXWuhbThTxfZOtdJls2uQz7/snK6Bq8hAAEIQAACEIAABCAAAQhAAAIQgAAEIAABCEAAAhCA&#10;AAQgAAEIQOACAuv/zb8LOuIyBCAAAQhAAAIQgAAEIAABCEAAAhCAAAQgAAEIQAACEIAABCAAAQhA&#10;AAIQgAAEIAABCEAAAhCAAAQgAAEIQAACEIAABCAAAQhAAAIQgAAEIAABCEAAAhCAAAQgAAEIQAAC&#10;EIAABCAAAQhAAAIQgAAEIAABCEDgzhOoygunUOmTXpxaL+3p4NdjHT2tQ6p1kOo4m+qnf7puURud&#10;Xx0liR49szwzC4dar9sP9VcioINxLZuYpR2Lup0N1+zqkaqosiLP7Vh+4T5SaY3jKLa9dOjLfar4&#10;O/lbpgN5y4Xfuf/lU/mBfKHTPVV3/tK9LNJhvnvdHeslqc3kM5V6nWaZHU0n9mT4YOnZvm7T89GR&#10;/c4Hfxxs0JnFoZ+nw0f2hUef0qHA6/ivN06s+5kvWbL3yKIHb8mGi+PmlUnc0IUojn2SFgWmuQ5A&#10;jqyj+A3F0WthcvnEZrHbfBLuF1Ot31Tr7X7iJZWf7Hb7sul8iWyn17d4Uc8/9Xa+/j35SeULukZx&#10;NlFPh1aLTTlRTKzZfo2hllctcytHx8FvksGuWdJZXm/lq5r/bKYljSzuKJc2KloLcakUw84lSvQ+&#10;ln3rIVb1yGaK49xjWXZ5cR/cWXWuOqhbmaTRTK6rsYfWMMstkw9m6TymCj9Y3Dl5jLk/Xcdels/m&#10;MR35GFfPzquEGA/+Pc/FWW9g2Rf/rA2evGO577meH9osnnPCYfDKLIX6Xow9NzhSjCeWCmAe1jey&#10;UuMXpezYwuJ5ZaJ9bFoofy5yTyz7dzv9ubXdnqUPnlq8/7g9653XwYe293u/YU+PD8I+FXs8Oid9&#10;lrQ3UvOeKsWo9l7Teq+Xd0RTeSoe7lv24XesHB80t+U+9KB9oXJf83ti5ZUVQry1WRe6B3s2PXy5&#10;wyqO9/tD66yar2tLPK4L3cMl2mPTV+/h6mq381xZ7Hv/qcF9n/J90/NT5TmcAgEIQAACEIAABCAA&#10;AQhAAAIQgAAEIAABCEAAAhCAAAQgAAEIQAACEIAABCAAAQhAAAIQgAAEIAABCEAAAhCAAAQgAAEI&#10;QAACEIAABCAAAQhAAAIQgAAEIAABCFw/AYmruPZHkP5w/bfToiDXP/qGI8hO6feZtO9cL7GSZotr&#10;FHX1fqDrkqUKSnSFtIJGs2nQVnKturn20qtDuqbRR5MDO8zHrn4irThTX117uvNAWnGJrnjTyjrS&#10;cXFtNi+OaSadlEz6VqHN3QAXbOfH7RDwGDucTexj6TwV0oxyv3PNxLelnzi4QK/OdR6rw49t+nu/&#10;Kj/PrPPOVyzeu0RnywcJDisfjjryV/dUf0hFTnGSe6zoj49994vidvTcxoXrwfmkX87J84FrI5Z6&#10;ltze8qLPgsZUR7nE9Zpc689l4LZKXGy56Vt7VctQuZakNPoi14dbVzfrNibmftDtWiQNyujDmRXS&#10;9U1CfF6wZ3hMan7V6NCqWPptfWlXuhjiIu4unoLG0X4S+V7kGluujaixKSIgpsXzD6189p7Zzr6l&#10;jz+p2JxrSsLnNSPge5bf1/k+5Tlk96F8QTl63aK9Llbb/p/6KcWnYlaaghvHm0yq3KZsLJnHrsXS&#10;vKz31XXNoj4EIACBmyAQ6ftq+ey70tk+suTR25bsvxHSll/vf+HHLf3EZy15/ImgT79xbryJiTAG&#10;BCBwPwnofi+cPyCN/Kin72DSfb7Votw4v7+74AyBxXc9vx8kZ97qSjE4BCAAAQhAAAIQgAAEIAAB&#10;CEAAAhCAAAQgAAEIQAACEIAABCBwxwjwt0Dv2IJhLgQgAAEIQAACEIAABCAAAQhAAAIQgAAEIAAB&#10;CEAAAhCAAAQgAAEIQAACEIAABCAAAQhAAAIQgAAEIAABCEAAAhCAAAQgAAEIQAACEIAABCAAAQhA&#10;AAIQgAAEIAABCEAAAhCAAAQgAAEIQAACEIAABCAAAQjcHoFEh6jud/r2fatM57/qHNXKDmfHVpbV&#10;ZkZ5szjV4bGxVUWuhw5nNXVMaZeAIy0Lq7Lc4kHfotgPyd1wza6yTN2OqolNfS3dSVRSS2yn23t1&#10;RNWdr3kpP0gs3t23aPehVbI1mjvY0tF2Oj3rJR2b+mG+KrOqsAP54bLiFmRFYb/78Tft+VQHqkdJ&#10;sKOjA4v/1JuftZ1e34pS469a5PNRt2/9H/uZeQu9VwCs2vpm6smkKO1a8vbnLd57w6L+ICx3N+6c&#10;GX8mzqXsT8RaTW62VJFN5CO+hmGpNXqiQ5z3uoNz5zN7rolsmMpvaztl7FT5Ylbl1rfu+rbL16LB&#10;TmBSzY7kb7lGd0+5AQoapjh8Zsf/19/TkIkN/+p/bp03PqmhN/Qh90fFQ/8n/gPrjw8teetd8duw&#10;r9oDhKHKZ/qhF7IxSl3OfXU2TrJU/ZnWt1DsVVo3v5ZGqXXSsz5YD3lnnqPKekVlP/GtP7TBiw/t&#10;X3/mh+yDN3etcFZ+yLg/fPbKSXOfamlmztGXQzFia6xHIVvV8sQIHZNuPb2d+/zL6ycVmr7whVZu&#10;DnNXfpn7jV9025VrxCfRnp9rPu4Unn9m/noLSyVuo9nMslz3Jgsf7ih3DBRv/r77+R+zzme+Evau&#10;sDhtzEHM8g+/Zzu/+Ys2VG4sfV8Uo0r3WIXiWu/aGKWVPir3yWyq+wndw2m/WadEygPJcF97859Y&#10;fvh8nab3tm5VKG8Us5DPPe/eZPE4fKH946QoNvc6gxCvJ9dWeSEfrRQzcgizjnziGlLMKmYsq6Od&#10;UnuQ70XzfOR1PI5Lf+t2hpztVykQgAAEIAABCEAAAhCAAAQgAAEIQAACEIAABCAAAQhAAAIQgAAE&#10;IAABCEAAAhCAAAQgAAEIQAACEIAABCAAAQhAAAIQgAAEIAABCEAAAhCAAAQgAAEIQAACEIDAtRGQ&#10;5ofrrBTf+rpVzz6w+DM/bPHDt87oglzb2E06do0SaQ+53k6VTyUk5spO0qOSlk4v1XXXhnL9FWm5&#10;HGXjua6dy8hcoMHimi/vj55Jf8n1z9SdKj7s70j3ZWixGHnxpgPpOcXxQjNF1wtpFM1cM80/fCml&#10;4tUpEHiFgPvlh/KzF9ORpBLL4DJd+dSbg0fWTVxbblmRLk8+CR/E/X1pnklTbOGTZ2p7LKvf4uiZ&#10;PpY61oMnlqrPWLpZXtw9M8VEdk6LLHx4B3/4fHLN5f3xwUncnp5GJe25sfTKXI/uIrIeuJFrM7lO&#10;mzqsspFyhq/LzWpOnbb7rr927tVMHLU2cX8ots7SV+uC5LsNE5aPREnPksFuiBE7PrLI4+QiN9B0&#10;yuk4zDPqak9Qu8r1IVeZo8e5x6prbAW9zW0AsAU2iMnsD37VJr/+f1v3h/6MpT/5c2Y7e3KbLfab&#10;LcB2L01QDva80f/Rv2bdH/wxS/Yfzfe9TXxBbSrp4yotNS7lVPuw68FqD46kl7z1ea3xjOkAAhC4&#10;ywT8fjZ774918z+z9M1PWdyT3rcX3Yd0v/wXpRo+12neOu32uZX8hAAE7jsBv0fT+QP+e7zIvzMG&#10;7fjt/c4Y6XcqlTTc59rx931xmB8EIAABCEAAAhCAAAQgAAEIQAACEIAABCAAAQhAAAIQgAAEIACB&#10;9ghc/Pe32xuDniAAAQhAAAIQgAAEIAABCEAAAhCAAAQgAAEIQAACEIAABCAAAQhAAAIQgAAEIAAB&#10;CEAAAhCAAAQgAAEIQAACEIAABCAAAQhAAAIQgAAEIAABCEAAAhCAAAQgAAEIQAACEIAABCAAAQhA&#10;AAIQgAAEIAABCEAAAneegB/tGkex7XYHL+eiQ2APs4mVOrA6irzGuiWyqJNalHSsUj9WFut2QP0r&#10;CcwP5S1nE6uqXIeIdwPzK5ttUMFHKtwnplMdtFtapfc6c9cGnY51u10LF+p+Vdk/q4qZ7JJZjz9h&#10;O3/9b1s83NOB5zpQWO0vKl0dhP6gu2cvpsfB79z/Ph4fqR8f8WzxKx+MntvXP/y2jk2Pgwl+fPqn&#10;9p7Y5x6+rWFebXO2hwveacztLZUOZd6xnZ/+WzJRMaYp5lr7NPWZ16WyIqyRz3+T2K37Wf/ZR3Pv&#10;mORTmxVZGN+vJTqkedDtnelwbl1kex2/Prez0tMsn6mt/DlcW28NI+WxWHnMW1UT5R23QTnojH+e&#10;saLlN3Kd8vi5xtOB1NlYU9CE1pvCWYMUD713vqxrkeJOOfSS2DnbcMk7RyxbKq1NeBFLyt0faxbN&#10;zEaZYjtMbO6DPeWBNBbncG3NDrememSJ/GdvltlwOrGe5uglU3yFLTD4kS9wi3uZOq5y+aj36euj&#10;HL5qKarCcvmDN/Pi+3Qif2nibvOeLvqpkXQYfKVcG+z1nOxpx31KT0nUsY7iXFEXivvHLFccL/xu&#10;cXkrnnw/Gem+xHNnHCXBpk6S2DDty2rl2LSnvbQ/t7Wt/cCdKBEw+ZhGmIegXpWeMX0MXd+WEvZ4&#10;5eEoTfTwuF69RPKRZOdBuE8oDz9aveF9rembtMd3oVjtimfsMe4RczMl19iH05E8zgPR7/Uj2x/s&#10;rD24+4S5TyjGb3oOVxkbZqb4qefo9Z1w4TnR9+JwP3FVL3wOAQhAAAIQgAAEIAABCEAAAhCAAAQg&#10;AAEIQAACEIAABCAAAQhAAAIQgAAEIAABCEAAAhCAAAQgAAEIQAACEIAABCAAAQhAAAIQgAAEIAAB&#10;CEAAAhCAAAQgAAEINCMgJZCZtMd+519a8e2vW6/38xbvP5HoSRvaVEEZSJprUhZxLZ8WS+i5I/0+&#10;6QOVrjtVuv6ZWSdKg8Ze0GCUnp1rqx27LuMlOmBed6w6H02OJDnjWlVzW58MH9hQ2mj+bq4+U1kq&#10;vaiOdK1cOcX79vqZNNP89faoETkJyjYSKKVB9v2j5zaR1qM7lksu7neH9sZgN/jUcpuleSZtvsq1&#10;hPYeS19quQZdJG267L1v2Pif/wOzvYe2/9M/r3juS2dsofLj47m/6uEhuXDz5UPegauuXXg8G9kL&#10;j1txPT8hZzvJF5qs+nQew+cm5hfFLXbNLn+dSesv6Je9jPpzLXh7FQHl2moqLUfPpdKqjF0zcctx&#10;Bt/QfmLS+ZIClhWjF9Lu0p5ygZSbR1SlOtXMNd+kx9nTPrHCHhfGcV1E167zOJTG2dzxHNDrXkTV&#10;9W6lK1jNxspRxV1PUa/7gjacf2TxgzcsefgkaCMq4hr217S5LJDOclUU0mXuv9S7bNot7SEAAQhc&#10;BwHdk1TSZi4++JYLmVr61mf1nfmU5nH4Xuz3IBQIQAACt0PA7/XLsb4z+u/RertBM3ml74z1d67w&#10;C42bs73/uR+xeOeh9T79hZBPb25kRoIABCAAAQhAAAIQgAAEIAABCEAAAhCAAAQgAAEIQAACEIAA&#10;BCBwtwks/xvvd3tOWA8BCEAAAhCAAAQgAAEIQAACEIAABCAAAQhAAAIQgAAEIAABCEAAAhCAAAQg&#10;AAEIQAACEIAABCAAAQhAAAIQgAAEIAABCEAAAhCAAAQgAAEIQAACEIAABCAAAQhAAAIQgAAEIAAB&#10;CEAAAhCAAAQgAAEIQAACELgGApElOpB62O3pyNcq9O8/R9nUirKwzulDqlcdPVIPUccs6Vg5HVlV&#10;5CudIbtq99QTgUgPHbbrh4qbnxuexmZaQ7/WfvHBSjuYHltZabBIY8mAbtqzYfzSb+pxgx/lhWwp&#10;LB7sWPLwbYvSRF1cfMC5j5DK1x6p/p8cVqbaYS4vZkdWaMwoTHg+gtedqv/f+fCbdpyNLIlCbesn&#10;XfuRJ5+zfqcr3714rHkvd/hnWGNfZ1ERjE506iB5XcvKTG7gMeikrsMfLmbna384G5+MH2v4Qadn&#10;vbj7ii1uXk+fdeJYNhdqGdlUuWKaz3xqm5ne2zGLE6tmnnfkN3PXuNjg1j6RwYnWoze04vjALMua&#10;9+zxLR6tFfcJ789dQvAjcV/PPSKta2njfDrvwg3zNYw7WkN91pqht9NRJCaV8qj7oRfPIGXp73xt&#10;nZXWw/PK/ONQp9EPXw/Pp/L9SDk16pyO48t69hj3/Poyx8Vqn669npeN8epnbmPIKcGHXq628+no&#10;ozD+wjM8/8zKWWuoXrVm8yu+hx1P/ZD7eXH7h9rL/D5o7sS+Li/nV9dr+hwpL81zsruQ/Ep2eDyF&#10;verG8tQKs9C+Xc0myg867kFc1irykWT/cfDn/PD5Wk3vbWXljEp7st8P+3yVeI0AAEAASURBVB5x&#10;U8X316PJyI61n4YcpvcdrenD3t7aJlS+Pxfqx3NMR/NoPzzWtul0g0Sx5fN1s5yw3zEGE/2N7gMo&#10;EIAABCAAAQhAAAIQgAAEIAABCEAAAhCAAAQgAAEIQAACEIAABCAAAQhAAAIQgAAEIAABCEAAAhCA&#10;AAQgAAEIQAACEIAABCAAAQhAAAIQgAAEIAABCEAAAhCAwHUTkOKHtN+iTl8aYNKuyV0bT9ofkizZ&#10;uEhUpJSe1/Tf/NPQTfqFn7Tk0dONu7uoYew2S7/Ospm0Ylyjq7JYWivDZCDJmNhqFbCxPp9Vue1c&#10;oE/kcifPpLl4ODme6+bJ/o60Ud7aeWhdMTkt25Ko/57G9DZ1cW0v19tL5wp89WWeIXCGgGuljeQr&#10;3x+9CDqhc0Wr0t7afWw73YHF+vy0r5009uvS5rMis7i7iNOTD0+9cKfUo1K9KM8VE6W0SDvS6KqD&#10;OQp+mgd9vKUjneps+18Kiz2fHAXtxKA55xdOFddVnIhD0N8MEbtszrqWSEgsaLY656lFnv8oGxJw&#10;BxR56Z66M0b9ubbkhp3dXDPZHEnLLh7uyxc6Vo0O5nHkLrXMbTS3cnSo/VL+8uCp9s/VNd+CrqvH&#10;ZOZ+VmtL3txUt3UkRx11h0EHr5zoPqSQXiNlywgscqzrVS+Ni5bNDRq3iz7P5feWR7qyu6B16trc&#10;rj3qGo/pq/q8yzuZM3NcF+zwy5txFQIQgEADAq4/nB18YOXRx2FvTZ5+yiq/97jgu3CDoWgKAQhA&#10;YAMCuj9yvWedgeB5KRoMw3kEV3dUWfZvv27Fh9+25JM/ZN23PqMm/ruO678xHXz+R80fFAhAAAIQ&#10;gAAEIAABCEAAAhCAAAQgAAEIQAACEIAABCAAAQhAAAIQWI9A/TfY12tFbQhAAAIQgAAEIAABCEAA&#10;AhCAAAQgAAEIQAACEIAABCAAAQhAAAIQgAAEIAABCEAAAhCAAAQgAAEIQAACEIAABCAAAQhAAAIQ&#10;gAAEIAABCEAAAhCAAAQgAAEIQAACEIAABCAAAQhAAAIQgAAEIAABCEAAAhCAwGtIILLIBp2BJfoT&#10;is5tneUzm5S5WaRDYdcu6jHWI0nDgbKWT9XDJv2sPfBr1aDSIb1VNtGcS/HuhMd1AfCjfI9mEys0&#10;VjjXN6psoPXtpR2dFXz2oF/3Jyum4WzzKE4tqooVDjqPLNEh6Q96Ozo6eO4r3u2R5jfJMrnhS//x&#10;0b57/JH94cffkcfGc3P0+WcePrVPPXjTCh1i/PqUyLqxx+1iDQQtd784tyY3wyPSuKUd6gDpYI3/&#10;0LINk56lOuz+VZMi60Ud+VBv/pnqy3I7nrpPr1/CcL2eRZ2uVZORwkL56wbzTqR1iJKufD8zy5Tz&#10;Tvns+rO5jhYipFgK+aLTWxzu7dRWL74+Y+0NoSya9jodS9wH1+tq9UFvqGas/ONrWHk+XUww91yi&#10;dYwin59eh9zyMhc1M03xIh+twhiS1o+0X14B0Uf2NShkiz+qhSmeH7vKtddVwjDdvsXDXbNOX0ac&#10;Wmy99PVPZX+4qh+yzKaF8v4WllK2H4Z9U8YtptHX3BJf4/rCdditHBiF3W0+qLZQYfS1rG4wS101&#10;MXmX1q0qC+Uy5bN0TZ+SHyR7jwLFcnSwyMFXjXlfP1fUaG2rSvtQoZySzPPLTc3WvWw0m9p0Ngtb&#10;kcdwqnu2h33F8FplPg/Pf1FX+4bu+a41TtaybV451veN03u958jS998QY9uZhzaYJk0gAAEIQAAC&#10;EIAABCAAAQhAAAIQgAAEIAABCEAAAhCAAAQgAAEIQAACEIAABCAAAQhAAAIQgAAEIAABCEAAAhCA&#10;AAQgAAEIQAACEIAABCAAAQhAAAIQgAAEILC9BKT14Xpzlrg+iRSIMulUlX6xgcnShCqPn1n+x79l&#10;09//f62aHjbo7IKmrqsizZz+T/6HtvOXf96Sh2/L5rnmyq50iVw7zYvr6o2lqzfNM8mauLrLq8Wv&#10;fjD6WPWk8xW6qGxXek2PpPmSai518Xod6R31XJ/Px1r0OJG2l+sjNUFWj8Hz/SXgWmkfH7+wg+mx&#10;pI3m/pLKl94aPgw+tdw7XQ5J2lKu7+f6Ur2hYtX1pZZ4m3cgTUvzeFbdUo9UelSp9KU8Dvxj13nM&#10;XT/tgli4W/Qj++D4eYjvZTh8LpNiNtd8u3S+oqOc4X2E/KfcclF/d4vPLVjrbim/C/6qnBgrj0aL&#10;XHwL1qw9ZDTYD/ptQYetcC3Mi0s1Pgz+EvT9gr7Xkph8pbmiUJp/zsR1Py0Xq1fqvK4XFIe9QdDY&#10;rKR/XCl2XQvuZssqa3izFm3VaFqX4vBjK8fHc//dKuOu2xj5hrQBXaM72nmwyGtX+IviPD/4wKa/&#10;+U9s9jv/XPliGzVur5sb/UMAArdCQN9Tyw++pe/jLyx59JYl+q4RviffijEMCgEIQOAcAb+F0ndG&#10;mxxZpd9dhO+MV34BVyN9NZh+7V/Z0S/9Qyu+8/vzrwpX3I6dG5m3EIAABCAAAQhAAAIQgAAEIAAB&#10;CEAAAhCAAAQgAAEIQAACEIAABCBwwwTWPFH5hq1jOAhAAAIQgAAEIAABCEAAAhCAAAQgAAEIQAAC&#10;EIAABCAAAQhAAAIQgAAEIAABCEAAAhCAAAQgAAEIQAACEIAABCAAAQhAAAIQgAAEIAABCEAAAhCA&#10;AAQgAAEIQAACEIAABCAAAQhAAAIQgAAEIAABCEAAAhCAwI0S0GmsOoB6fjKrTms9U/x9ZDtJ19I4&#10;sbzSAbCqOtPzNJvYfneo813PtznTwfI3iaSC/VGWVmXT5XW42pzAbBIO7Y26PYuSZLHGzbs93YOv&#10;f651HGVjucb8ZN9Y/rTbGVocxVZW5enqei1/SXuW7j2xaO+x/CkOl85VOve2Cn3v9weWyA/LSn1E&#10;lXxwpnFHttPtn/jhOM/stz/4hk2KmSVREiza6fTtR978vKViUMrW16X4asSac70uHql5mZ+wumkO&#10;vm5Hs1EY322r9GPQ6VlXueB8HtHyWieJrZ927WB6HObg7Uda17mXrWG9T1w+GXUHeupYqdxVFfn6&#10;/awx5Jmq7q6e7+Snfoh2lc/OfLwtbyqxrbQowdYNjKp8fZTPfS3DGulHT7x97wgxe2mfGldr5Eu1&#10;fC+6tPH1fiijPJdFsXKVSqx5+nwK/dE7D7K5zb4/tlY0aKFc5fnTfVd78KqlUIzPefsqRLI9CnlT&#10;na3axer1xKGKI+t+9kcsfetdixTPdmqvcV/wPJwqluvi12aKv20szu1ocvzSNCEcJu7DvpddA78w&#10;ktZXDH2d6xLLlzyeilZ9qu59w2df6yyTS/p9YGxxZ3Wf9BE9fhLt+X4vUk2PrBiPLNnZ39CY+9HM&#10;eWpTEBy/J/Y8ckPz0jgHs2PLqkz5IfEspr22Y7u9wZoGKL53H9rOz/4dTSO35OFb8tvtuMfyPGOz&#10;qfU++r49Pjq05zv6viLO+tZhpd93enFfpkAAAhCAAAQgAAEIQAACEIAABCAAAQhAAAIQgAAEIAAB&#10;CEAAAhCAAAQgAAEIQAACEIAABCAAAQhAAAIQgAAEIAABCEAAAhCAAAQgAAEIQAACEIAABCAAAQhA&#10;AALXTEBaIK7flEpnRWonVS5tvIbaOkGvanQYdE/iwa70xYZzDZ82dYLUl+uWpZ/5ivqW6Sd6JdJl&#10;lK6f6+H5dddLc+27meu7uYbXSymhwNXfZkVhH44OpL3kmjPqSjooj4e7tiu7vb66mBeNGavfjlhF&#10;rpOyGHOau67Udmi71KbyvH0EXP/nvdHHNsql7SnH9HDY7/XtjcFe0AJbbrEcUP4Z9EBL+Xxf+pGx&#10;YtUd98QxX7YMWmyuKeYaaaqQVNKWkraPV6/LVP25j9/loki2mfQCP5oeWq75XFRy6ald9nlo50Hu&#10;WqB6roI26N1mcxGLG7suxy6lTRmSZ18apNJw8zy8/UXxMpDumuu3TcdWTkZB0/BVu+UnZWbl+CjE&#10;Zjzct1h6nKuWKMTvYv8I+4bDOR2hq/Z0z+oJQSydtaCzqTi8UQ1kj/2w5tJUlR5p0ERd6FreM8qN&#10;pjP97X9hk6/9svW+8BPW++pfUt7cUX93IrgbzdsbV7qHTN/9iu298QlpNmpPlX7yVXOXyqhVH79n&#10;x7/yj6QH+Mg60gN1/6JAAAIQuG4C/p0je++PJXA+s/TNT1nU03dxCgQgAIEtIlD5+ROuna3fh1h/&#10;dwXLdM/p9+c6+yJOdO/uZwf4L1QoEIAABCAAAQhAAAIQgAAEIAABCEAAAhCAAAQgAAEIQAACEIAA&#10;BCCw1QT8X6dQIAABCEAAAhCAAAQgAAEIQAACEIAABCAAAQhAAAIQgAAEIAABCEAAAhCAAAQgAAEI&#10;QAACEIAABCAAAQhAAAIQgAAEIAABCEAAAhCAAAQgAAEIQAACEIAABCAAAQhAAAIQgAAEIAABCEAA&#10;AhCAAAQgAAEIQAACENDB07Pv/KFVH37b4rc/a51PfF4HtOqQ10Xxo1rjyGzYHViSJFZkhVVRZHme&#10;23Ge2VN9Zuue56r6kfqypKvGpVWZDoWltE9AnKt8ovN2I4s6OrBX63YdxXvNisyO8qlppDBEpLH2&#10;ujrE/Lx/6PDfSgcCdz/7Vet88gfNUklG+wHBVziRu5ibv9/ZtU6c2qyYhXlNNO7BdGJPdRZxpEru&#10;ud86+J79yfP3LdFBxd5O5w7bu/tv2yd2H1npBxi/ViWyVLwSm7Pw9fBDnHM9eq7W7YBurFRWlJWN&#10;sunJiLEMGqQ9uUCsz86ujTzFOmnH+nFXr6rgSqVy01E2Omm/+ovgQRb1Bhal8rcit2o8Ntt9eEMM&#10;NL5yXpQq52kO1VRj3yj71UhVWaY4k2FupwfcWod1+ypVNlUfdfF80FNfsfoqr+irmh5b9sG3zDpd&#10;S9/41JzVFkFKPU9V2reER0eZBzZZWQROUaJg8vnJr9ZjVpNa8iz8ob9Sffp6uN9eWbxRaZn7WNjH&#10;/X0VcmDqNl5XcSb9HUsGfii83pyKZbcgEbvEOvpkHseVWE2Vu/2zbStu21ExkW2yzv+T7w5THWCv&#10;/aSstN7XUQII+ZbHnIoIWiw7KuXL/GQdw0e3+0OGVdrnfX2jpKOH38OtUcQwHuwotgdWTkZWjg4s&#10;2dlfo4N7VjXkDN3/+oIn2g3FdP7m+udZyK+ej47mA/n4cr393o51teeuXdQmfesd3YPJZ91ffV5b&#10;UgrdCz76f/43+wtVbv/kCz9qx4sbH89EIdzKl/vVlpiMGRCAAAQgAAEIQAACEIAABCAAAQhAAAIQ&#10;gAAEIAABCEAAAhCAAAQgAAEIQAACEIAABCAAAQhAAAIQgAAEIAABCEAAAhCAAAQgAAEIQAACEIAA&#10;BCAAAQhAAAIQuKcEpPkhLbygTjJzHbKmOiVSghofBg3D6OFbC/2Wa0DneirSLzkpC52gYdq3TiTd&#10;oIWWyUyaShPp85T6k9aab3UjtTmaje25dLbmOkaRapg9HTy2/jkdH6fi+nm9WBo/c0kikapsUkzN&#10;dWMoELiIgOtlTaUN+v7oheWuhybfdH98Onxge9IXcn9aGnXuZ9JTqybHwdci6QJa7L69rKiHoBup&#10;z10fTXpUrvPYldahj1/rD2XSiQxSZKtIpy0bZguu+XSOsok9Hx+F2HNdMp/OXm9ox9JSzMXMr02k&#10;Y5S5PpnnCm90QYkScVVsm9pKkVEtKZsRUO53HVLfR8Qz6gzUjfvrUu/ebIjrbDVULEprsZRfVbNR&#10;0AWNQkydGtSdQ1q/5Uh7nGI4HkirzXUE/foq03Q/VP2gCRZywSqNTo1/X186Btfkla5jpT27EuOr&#10;4rYtFJHr537nD2z8q/+7dDY/af2f/BuW7j/R8KzNCWP5bCld6urwIyuevR9iwNaUOjzp6y6+kC/E&#10;/V3pee5J71sTKPye7yr/0Oe9XYuVU9yXK90DrJom7iIibIYABLaFgDJNUVj65FNWvftVSz79RX0X&#10;T67MWNtiPXZAAAKvAQHdF7lW/OCn/hPrT8aW7D3WeRjKXVfde+t7VCzNbP/iVU31fTPokLek5x6+&#10;l6lrP5OF3wa8Bk7IFCEAAQhAAAIQgAAEIAABCEAAAhCAAAQgAAEIQAACEIAABCAAgZsicIf/qvpN&#10;IWIcCEAAAhCAAAQgAAEIQAACEIAABCAAAQhAAAIQgAAEIAABCEAAAhCAAAQgAAEIQAACEIAABCAA&#10;AQhAAAIQgAAEIAABCEAAAhCAAAQgAAEIQAACEIAABCAAAQhAAAIQgAAEIAABCEAAAhCAAAQgAAEI&#10;QAACELj3BHQwqxWlzb7+y3b0z/4ny775u8vPUK0i66Ud68bp/FDqyizXIa7jbLrZkasaNooSi1Id&#10;2qrDY6vZ5N6jvp0Jiu107MfumvX6MuF65Jl1LLBlZW6j4A++uL6+ke31Bsv9Q+ZE3YHF+48tHuyv&#10;jCZSu778cFdt6zOHC/nhwew4+KU+ttFsbL/9wTetqDK9iyyS7+53d+xHn74rm65n/itP4MYrOmiz&#10;1OP81NxLwSu0Xrp6wyWySTEND61MsC2RXXv94VI7vE6qPNHvdOafq4nbPp5N53loaatLLvqQqeJA&#10;PlQVMyuzsSrfEAWtQWTKeV2NX1RW5sp5tRNfYvKNfuQBpPUJcAPz9dnM8sImNtNcHbYyjua9k/Yu&#10;Xy/3T/fJZ+/Z0f/592z0i/+zlaNDb3yj079sMM+hntOiZJ5DYtlbqkFVluG6xX4Aud5rP22nzJlU&#10;itPgJjrgPDBdsfNSdnmseHGKiV6nmXxesXNtpdLcy0KP8wx0ALzY9RbsfHztTJbr8Pa5hddm0UYd&#10;T5Qbprn78Lwk2jd3tX+6zddZolh5bjGoP8WlfExMKz1qW65z/NX6FgXt876CFscWdbqrNatryQ9i&#10;5cBkZ9eK8djKyVH9yev3rEV1j6py3asoPqNE6y+mN1UKxemzqfJsXbQ2+1qbziKX1ZdXevZc4/Hs&#10;8b/IOyu1u4lKzlaME9kWL0K40n1h6az1vlKcUSAAAQhAAAIQgAAEIAABCEAAAhCAAAQgAAEIQAAC&#10;EIAABCAAAQhAAAIQgAAEIAABCEAAAhCAAAQgAAEIQAACEIAABCAAAQhAAAIQgAAEIAABCEAAAhCA&#10;AAQgAIEbIOD6M72edHak6DSbuaBYw0GlszSWhkqWzbXs1tXDaTC66xF1pRk0SLtB2c9nUknr5Ega&#10;T64bdCImtBhDaj320eSFHWaTINHimkK9pGtv7uwHzZfzJOaaTZ2g3bTowmZ5Lnmn8/pO9ac8Q8Bl&#10;2yLpCh3Zi/GxNNLmXpXo2tu7b8jfFlp+F4Fy1+rvWvLwbYv3Hkm2cK7Rs6x65DpF0ohzn3eNLNdO&#10;6iWpqrpnz8edFoVsuNv+6rqVH08O7DjEbYhy60pT75MLnn7FZzyTxlFRZpq5v7ug6KOgQej5Txpn&#10;zfPfBeO8Dped4VQ6jtK9cn1N1zXzfeUuFJfoijp9i/rSX3VNwPFIZs9j5qz9mk8hnxodSDtTsTvc&#10;nWuULat6tmF4F+JXcSpS0kastcHuBqMl02ntku/drp0X6V4k6B8HTb3Wur+0I8+V1dEzKw/en+cA&#10;aaxWd8RvL51Yix+6h8a7D8wUI9XkcK7Rd0fc1uPM47U4fq6YU27atLifuJ6fx+3S3HC24+DTXd1b&#10;ax8O40pHc4VmZzvhHQQgAIG1CfgNTWT9H/0rtvs3/hvrvfOV+Z7mNzpnyh1J4mds5g0EIHBvCChP&#10;JftPLH36jkWDnZXukcLZFV1pbatt5ecWtPU7ON3bHf32v7SDX/s/LP/o+7Llbv+u5N74CBOBAAQg&#10;AAEIQAACEIAABCAAAQhAAAIQgAAEIAABCEAAAhCAAATuBYGbOwH4XuBiEhCAAAQgAAEIQAACEIAA&#10;BCAAAQhAAAIQgAAEIAABCEAAAhCAAAQgAAEIQAACEIAABCAAAQhAAAIQgAAEIAABCEAAAhCAAAQg&#10;AAEIQAACEIAABCAAAQhAAAIQgAAEIAABCEAAAhCAAAQgAAEIQAACEIAABCBwbwnoUNaoN7Ao1QGt&#10;FxzMWlllnTi1QacnDPNDqQs9H2eTxbsN6ESSCu701Z36K7INOqDJlQSEtprOAuPIWWutr6dUNily&#10;mxazkyFSi22nO7h4OD+s1/1tjUN73fO6SccedodW6o9pOpXafzQ+ssjnqj9/9Px79p2DDyyOkuCb&#10;sdzshx79gD3ZeWTlGmMtM7ySn1bZ1Kr87virc+nEicWxr70TrESuslmI9evyh2X05uuT5bmNxE9Z&#10;J1SKlQf20kv8RNV2e8NF7Xm/E63DTI+1rVeuiTodPXpaQ/nP5PDEjuUWt3w1SZRnU9FX9pxM1Lmv&#10;R8PSZkzLWapZLoNKixI/sHs920TX8jKzLKzvvG2kPDD0w79XKFWmsZVDFLwWyWe3qfjc3FcTjyX3&#10;o7II5mX+7Huo2xvCy3NDC+taT97710HnUSyGnsxWKD56pjaeD0OpItv94Ns2+V//Ozv6pf9F/Ylz&#10;m36zgk1epZt2Tmr6tp/JV0p/sUXF7ZnovmaqPFUHQCruQ+WoE0v93iWsxZoBcuk81Veifrt9y5Uj&#10;vLifebYuLrgvu7S76/pQNpW+D7pNSbpRnMa6F4l39rWXTiw/en5dlt6Jfn1/tnxmlcejckgUK0Zu&#10;ICZ82Ex54GA2Oknz7s27/Z07wW0tIxWvUch3ftfhM4/CPVBZ50DPhxQIQAACEIAABCAAAQhAAAIQ&#10;gAAEIAABCEAAAhCAAAQgAAEIQAACEIAABCAAAQhAAAIQgAAEIAABCEAAAhCAAAQgAAEIQAACEIAA&#10;BCAAAQhAAAIQgAAEIAABCEDgZggkPSmASAmkGEtrRTo2mxbph1SZ9J5GR0GHLpKmTXxK42jTbtdp&#10;1+uk1kvn8/F2rnE3kkZd0Aw6J0/k2kbvj17YzPXr9Jm/fyS9l73OUNpW5yqrL1dK6UsXMnW9I33s&#10;zGZVLu24U9pSPigFAmcIRPbB8XMbFZOgs+N6Rjvp0J70H5hrablfLS2ueySNvOGP/6zt/dzfte4P&#10;/ljQmLpQT00aj7H3V0q/R3pUrhiXSDsr+HIYpLJcWlXbpjG2dO6XXHSNyw+OD4K+5jxuzR5IW/PN&#10;ncfi6bN2dTpTXCo2C5/4hYTDKK5/KIE/5S5p7UmD7YrqoQ0/lhAQdGdYuX6Xazu6xmrQ2VxSd9su&#10;KdZi+VA02AnxU0y1hwVNw3P7gN4WM+n8TkZWydeS/u5C++5yHzuZrncnzVYlAj0Upys2O2l/b18o&#10;Zl1zuSuevr9qXz3Ra7zuOWudi9FBWJNo74HFHdnBupyh7jji4b7WqGPl+ECuO9dRPlOpzTfhHuuS&#10;vXHFsSJpMubf+yM7+IX/3kb/5O9befDhii3bqTbPgdKvLJUTZ2IWBA7b6ZteIAABCFxKQPcYkd9v&#10;eD49V1y3vZoeKy9Ntd+x4Z3Dw1sIQOCmCLh+9uL3FisNqXwWSRtciU35S2cH+O8tm6Yw9VnmExv9&#10;m39uL/7pP7Ts4/dkU4Pfh640ESpBAAIQgAAEIAABCEAAAhCAAAQgAAEIQAACEIAABCAAAQhAAAIQ&#10;eH0IzE9/fn3my0whAAEIQAACEIAABCAAAQhAAAIQgAAEIAABCEAAAhCAAAQgAAEIQAACEIAABCAA&#10;AQhAAAIQgAAEIAABCEAAAhCAAAQgAAEIQAACEIAABCAAAQhAAAIQgAAEIAABCEAAAhCAAAQgAAEI&#10;QAACEIAABCAAAQhAAALLCeiQ+yjuhs/8kOmLSqoDV/fSvn1fFaLIz6Cu7NgPpN70MGp1EqU67Fon&#10;wYZDrS8amOsNCIhtpgN3xTjq6ABerVvjg3fPWeNd+rG749nIilLjaRC/1tfaDtLuasP5gedqFMmX&#10;LvMn7zlNYnsw3LPq+fwEYXe/w9mRZVVuB9OR/c6HfyJ7ZEUVmR+j/miwb195+q5eNSju8EVusz/4&#10;/2z6u79snc9+1QY/9rNiuZ0HDlduVyEKsYjFicVRaqnmUAQEkWmZdFZy3gDIpk0jm5Qzm2azeQ5R&#10;N7HWfrfTu/BM+1h2D9Pewqt83MpG+dTyvLBOV3Lja+afKNZh1P09sxcfWDkZzWNi0+ms2S7SXDuf&#10;/qKZ5tt5+921bT8/XDUdW3H4kcX9XYt39/Wxe3yDIr+oSu0Beo5k4/qlsllR2FSPGmyi9esl/RXy&#10;gA4HLzKrcvmG56rU13Z9C66thSc1+c73Hjy20VuftGfDfbEqrPBY8/yVJKqg/KW4W9cnL7VZfh4y&#10;bOo5Uo9VmCgmMuWrl6WybpZb9eJ9q/YfhS58OjdZouAH3Xkce67Xn5nz06Ht7iOrTOsm7PUdbDzL&#10;bKZ7IZkVSqwcutvRPZKMrOTb2Td/U/vPBxZ/+oet8/QdXWxhH9BgnUdPLfn3/mv72q/9Y/vSN7+m&#10;PUz9ik/wsZuY/ApjhP1Z+VsgLO4qThUTa5dE+5H25an2oOLw+drN71UDd3zlvJAznKU/2vCnqyAp&#10;R4xmE/n65CQm0zi1Rz3tjfeqKIh1H6RJBsZ+jxleKpjD/ZHnHsUYBQIQgAAEIAABCEAAAhCAAAQg&#10;AAEIQAACEIAABCAAAQhAAAIQgAAEIAABCEAAAhCAAAQgAAEIQAACEIAABCAAAQhAAAIQgAAEIAAB&#10;CEAAAhCAAAQgAAEIQAACELgBAtL7iPtDCdTtaDDXbGpWKukslZPDoDESS1eskoaK64vcRHEtnk7s&#10;Onsa03VjpKfj2ndH2Ugab2c1TVx/aSwtwI8nB5ZLd2kuiFLaGzsPbNgdXGhur9ORfMqck88r0xiZ&#10;tJE09Ik+0oWN+eC1JODaWe8dfywNrTzEgvvkGzt7tt8b6P3V0RG056T5N9dRc4GkV4vrdJl0uSr5&#10;ZtDvkUO6lmBPWoenh5h6fCoW5po/r/az7Vec10Q8PzqJW7dYPIcP7GFvaF1paQWm0nF1nbCZa+jp&#10;z0Wc/Xok3S7PF1Uxk96e68QtZ7ztbG7bvsBY+lmWTedaaGlyIffbtvXV8bXm0rRz7Ugv1ejAIvmO&#10;edydLto3bHQkP5lY7DqcXt91CFctvncoTl0vrgy6kBr3rgbjqnNepZ7rkPV2bPhnf0ZoMkve+AHt&#10;p2twXWWMpXUEX3u4r3elnBFLh881YskB52GJjXKs70XVTPp80lr1+y2/j2q1qD/Xcc2+/fWw/olr&#10;FUtbdPNhQoa3Stq2pfJS5VqNNxhvkfYjSzqak8audQ2DLi17TKt+Q2cQgMByAv7l9FzxvDT7xm/Y&#10;+Fd+wRJp9u781N/UfbB+D8C97zlSvIUABLaPgO49XZNfeazMdC8qzeKmqul+j1lN/cwX9dXr6buA&#10;fg94I99Bto8uFkEAAhCAAAQgAAEIQAACEIAABCAAAQhAAAIQgAAEIAABCEAAAhC4DgL6G3QUCEAA&#10;AhCAAAQgAAEIQAACEIAABCAAAQhAAAIQgAAEIAABCEAAAhCAAAQgAAEIQAACEIAABCAAAQhAAAIQ&#10;gAAEIAABCEAAAhCAAAQgAAEIQAACEIAABCAAAQhAAAIQgAAEIAABCEAAAhCAAAQgAAEIQAACEIAA&#10;BKyKLEqS+eGp5XTpmdI6a9WSJLZdHTpd6tBp1Va9yg7yiZVLDqxejarG7fbDeFU2W60JtdYjUBRW&#10;ZVpTnZYb9Yc6dLfpsbvLhvc+SzucTXWwbzEfS2eYd9Ke9fVwP7m8VJZ994+seP+bljx+2zqf/pKq&#10;X9wm1iG/+52hpfJCr+XdH8t/jqZj+6OP3rMPjp+Z1/HPkji2Lz/5tD3s71qhQ4cbFXVYfvy+5d/5&#10;fYsfva15+uCNeryGxlqLMrPs937dZt/+Xeu++6es+4U/Zx3Frh+OHLm9sttZ5JV43OAcfCjPHcfy&#10;x6L2ExnQTzrW63YvYKGDo6vYdjp91Vz4rvLVLM9sVuU2tN6aSyAr4sTi3tAsz62aHQcuFwze7mU5&#10;aiV/7H7hJ6z3xT8vGIpNPSI/yXrd4m20hrNv/a4d/+Lft+47X7Gdv/K3lU+Vma+MtysGyxe5WOuy&#10;ScmrwvJi5iknrE0kvxukkoW/MlbER/tJVWrN5Q/RhuNvYvMqbTx2Su2T33j7HfvGoG8dzcszUO6H&#10;mXt+lV+FUsivVunwqjruFgrRSn5eiWkUK0bi1XzFx88qPxx9XnwtQku3MU7nPteKkfUIVz97/HY6&#10;C0aqrtUWu8IKzS2J3Ndu2KALTK4UP+NiKttycVLO1J+euPWUg5R6lDxnNv3aL9vsG//adn76v7Du&#10;W5/V+jTcW2pbOj1Ln37GXuztBhw+nOcIz9cb5Ym631afPU6VI3y5UvmkO9eaxbnGew9DH+Xhx2u2&#10;vmfVlViqLA+TirT+IVCvORSCX2nEI+XbsdYyMt0fqHSS1B4M5Hv3rsznF+5/FnPzOC/lh8GPFWMU&#10;CEAAAhCAAAQgAAEIQAACEIAABCAAAQhAAAIQgAAEIAABCEAAAhCAAAQgAAEIQAACEIAABCAAAQhA&#10;AAIQgAAEIAABCEAAAhCAAAQgAAEIQAACEIAABCAAAQhA4AYISOsj+cyXbPfJD1jVHVjkeicNNLMq&#10;6QFVo0PptkhXrL9z4zo9ifR3dtKBNJRiabrN+bmmy0z6RTundGRc8+X5ZGQHerhmo8v2JLL5reFD&#10;6RulF6gvVdZLupa6TsqiZOLn2mve9frKP3UvPN9XAu6Pz6ZH9mx8KG0v6VYt1IXeHj4KepC19tCl&#10;8/d4vCom9Xm8s2e9H/nLFsnf4/3HcsjYUtf3W3im+2imONhco/RSK2/kQ9f9Opgd2Yvx8TxuA1Gz&#10;J4O9oIvYlU6eM3XSrmk0lXaZz/diqTitSEd6a9IitCKTvthce+pGJnPvBhHzXLqn4hhJY9SC3qkm&#10;eRcSo3wkkt5XNPA9K7Xy+IX8wfVbZf+ZfSOycnwgjTLphPUGZr5nrjrBsEmotsaRo6lj9X+q73vn&#10;DutMyPmnHev8wA+JufzINch07dqL1tf9tdA9S6QkEfX3gi7pXXDZa2dzboCop9iQRnX54kOrptKK&#10;DZq5LzUsz1Xf7K3ycHn0zMa/8gtBV3H3r/2Xlgz31NeGK+I+pBiNe7J7cqw+pQMa/GrD/taZlbuv&#10;tIZdx7CqnmvzdZ1Ijeu3jzfg2uuYSl0IQOD1IlBJo7548b7ueZRf29Lsfb0QMlsIQOA2COj+KdZ9&#10;nfl3qenirI3Gduh7h/8OYKbvr/o9nyUL/enz/er3K+VsIgMWZyf4Lw8pEIAABCAAAQhAAAIQgAAE&#10;IAABCEAAAhCAAAQgAAEIQAACEIAABCBwJQH9H14KBCAAAQhAAAIQgAAEIAABCEAAAhCAAAQgAAEI&#10;QAACEIAABCAAAQhAAAIQgAAEIAABCEAAAhCAAAQgAAEIQAACEIAABCAAAQhAAAIQgAAEIAABCEAA&#10;AhCAAAQgAAEIQAACEIAABCAAAQhAAAIQgAAEIAABCEAAAqbzUKOkox86VzovBGTZafeRJTo4ddjt&#10;ebVQKlWbZDPLitw63n5pu0XlZU/qKE51cKvaVbkOaKW0S8CXsSoWbCMdwOsH5Ma66GvcctFYx9nY&#10;cistqZLgS/04tX7audwr/DBe+Vz2J79p41/7x9b7yl+yzme+LLuX+WDwFPlfZA/6Q0t0oG+h+Zn6&#10;GOuQ33978IF97dk3w8S8eazrT4eP7IuP37mou7UhlPlUBw13LO7vqG0dCWt3c30NZFKkyecfftOm&#10;X/sVHRa/b70v/nnFbioe8cu10AHys6K44RnowGat19FkHOyY06us3+laL+56FniFi19xFxl2ehbH&#10;sZWaW6X3kzyT22T+qR6vtnulo/qCVxeHaKD1Kwsrx8o7F/ha3aT1Z41b6dG4+LRnOkx7OlZIay1j&#10;n1zDon4qPRx63O2KrtZsxS599FKPmWIx8zmG1mYdrVs35PkrOpJP2kTxFamlYixKlEdWHv2Kvlv6&#10;2Hl0xCbVTCN3RL0uqzzMVZtZ8KWqdAqrUrvcMGdaaX/1NXEekXLe1aWSdZX2ZbdjXtyaRNc8A8z7&#10;aMFX6s5XfdaQvcj3+3lxlpliuCxl3RYtteeYeY5yD9YS69FPe9aVH4dlDflC1qd9izrz+6bFlBo/&#10;+Vi+RjqqPviWR18kf8pvOkddNhPZUum+z/Nm3BGDcE9xWYMln4llsvc4tM0Pny2p8BpdkvtXxXTu&#10;a6vkyZbQeI44mk6Ur7OwDh6PfeXdvd6wpRG2pRvPeYosv5EQa2XsYJjvUOUin1al30tQIAABCEAA&#10;AhCAAAQgAAEIQAACEIAABCAAAQhAAAIQgAAEIAABCEAAAhCAAAQgAAEIQAACEIAABCAAAQhAAAIQ&#10;gAAEIAABCEAAAhCAAAQgAAEIQAACEIAABCAAgZsgEPX3zAZ7LjUlTZCXOkkbje06OPtPLJHmVbT/&#10;SAI+EjO6Rr2eSjomwe5Txu50BtLDc20/1zdxPbxp0HWpej43VxWal++PntmokHaPOnDZpX1pvTzu&#10;7Uofbt62rnfyrDoD17sLfatndTWTHlXmGmGUGyMwX0H/6Q5b/wwvt/BHZB+MntthNlEYzO3tS7/v&#10;6c4jS6VhNr/SgtnSxXJ9w/5X/mLozHXSXPOx6zppJ/4c2Uz6bIXqtjZuC6av04VLF300OrCxNKJq&#10;nh7vj/r7NhDXTiLduRDj0uXSPCeZq3DOtcuWz1mfSWfKHzZTLsikhKR1ijy4KWsTKGfSkJTmYdSV&#10;Fppy5al0u3Zft9EgGT4wS6VoKB+r8vxV8xVL1fhQmm8Tix8+nWverWNoEksaUXHvuUBar6srSq4z&#10;yF2t6zF7w3up4rwajxT70mGtUkuGuhcK2obLs8VdJdvYbt0gub5jNNhVAv6OFeNj6X46o5f7cOMx&#10;Qm9SpFPsmbQwXU/ROsNGudjVPyPtC6ZH6dqKfr9Xm92GwZf2IWbajyJp+lbSFSxd15tt5VJifAgB&#10;CNwMAb9Hc/12z7V+O0JquhnujAIBCDQkoN9TRl39nm+4H76vnf8d4Ea967tAmU11FMJM9576PV/Q&#10;3H81K06++bv24p/9A0vf+KQ9+tn/ymK/J6ZAAAIQgAAEIAABCEAAAhCAAAQgAAEIQAACEIAABCAA&#10;AQhAAAIQgMCVBPxvdFMgAAEIQAACEIAABCAAAQhAAAIQgAAEIAABCEAAAhCAAAQgAAEIQAACEIAA&#10;BCAAAQhAAAIQgAAEIAABCEAAAhCAAAQgAAEIQAACEIAABCAAAQhAAAIQgAAEIAABCEAAAhCAAAQg&#10;AAEIQAACEIAABCAAAQhAAAIQcAJdHXqvQ6WtyC/hEdmw07ckis2repnkmU11IHUv7VhZX5x/tMLP&#10;yKK0F+pV+WXjrtAVVV4loLNwq7KwajbTweGxRVq76zk1vLK8zO0oH590H+lw3l0/8DeOX7Xr/BXZ&#10;Gfd1KK98yA83nzvi+Uqn30e2lw6so8PQi0zzU/tJPrXfeP8P7dn4yKKFf6ZJal95813b6fWsKMvT&#10;HWz4uhLLsdpWFvXEcmuLx1VHD5fiLt1a62gdPG5DUZz61VK+cdPFxz3OJj66RVWitTIbdHqW+uHN&#10;IQG9apHX6SVd1enaTG29UVkVdiy/frKj+mvmnShOLO4NQ8NqdhRi5NVR78AV8arEIzKta6erGHeG&#10;DexWW1+XKlMMOnTFT3heo0tZZMc6kDsspbrwg747aVexKtuuMs7H14HekQe01toU31qcNUa//qqy&#10;zOLI51KXSrklULNokeuqkMPqz1t4LhSnDtTzo63A0YdU9ezcXh77Bq3/gp/4RK6peO73nHN27fyK&#10;8pB86mRozSlTXi78cHjZ4qZtQ6lkz0E2mpviRsmJB92excobwUqPO+13wei4/eMOPJ5jcXLPD6zE&#10;qFK+26ZSzaaySeum+8Z1c4TPw3Nwsvs4TKmaHls1VR7b6j31Oun7fYX7k5zN896NFMWo1u/F9HA+&#10;moaONP5ub6C91vPMJkUR7mHvTcMGsEkf19DGg8gN8yd/BAPnJla6Hj4pFhdDLX5AAAIQgAAEIAAB&#10;CEAAAhCAAAQgAAEIQAACEIAABCAAAQhAAAIQgAAEIAABCEAAAhCAAAQgAAEIQAACEIAABCAAAQhA&#10;AAIQgAAEIAABCEAAAhCAAAQgAAEIQAAC10pA2ietCA5J58S16/o/9bckqpYHXZtaa6R9+6V7Njky&#10;O3pupTRakgfSz4ml86Y/rnGXuv6UxExiSZmMXZfR9d1cS8v/02MmHamPxi8sX+hCuVbX4+GuNF92&#10;Xuq2nDPaVVFcR68jzSt1EZC5blxWZkE/xs5oYZ1rzNvWCGRi/o3n37XvHj2zN/p79vlHn5RuXldr&#10;4quyXSWXre8dfSx/cx05hYVixG1+KD+TCmW7xiqOq/ylRpy7e1exkbrWoV671s/cX6Wv5M7c8vDt&#10;TmZJbwpcX/sPJwfSWZ1rjrm00oPu0PaCVlNqXY9ND3CxcBLTQtpcrvW2kHt8tVf/zPUhpZ85ORYg&#10;rRNlIwJB+W86Eu9CWmgDT5bqx53Mne1ulGi4rzSeWjU+litMwv5x2nLXniuPte/kM4sH+xYHHcJV&#10;A8k5iInr5MlxndMdQnMaw7157fqC5VS6p9KyjXXfYPLbiH18yfpKs7Lbt2iwa6VrcLq2sOdg5c62&#10;SzU6tEp9x3uPtSauAbhqfC23JAp6sMrxrns81X7gertBO3R5/Quvhn3FP10jn8mX4t2HyhXSdK41&#10;hy8cgA8gAAEI3AABv3H2+xDPSfp+PNcoXSOv3YCJDAEBCEBgGYFK93Lp2+/Yzr//d3QL2rNIv7tr&#10;XHR/V2XS65fufjgTwbWfl9x6lqqTH3yo+2F9X/B7SgoEIAABCEAAAhCAAAQgAAEIQAACEIAABCAA&#10;AQhAAAIQgAAEIAABCKxEoP1TpVcalkoQgAAEIAABCEAAAhCAAAQgAAEIQAACEIAABCAAAQhAAAIQ&#10;gAAEIAABCEAAAhCAAAQgAAEIQAACEIAABCAAAQhAAAIQgAAEIAABCEAAAhCAAAQgAAEIQAACEIAA&#10;BCAAAQhAAAIQgAAEIAABCEAAAhCAAAQgAIFtI6BTU+NERvmBqlMdLr3MvkqfRrbT6VqsukVZhMNW&#10;szK3aT4x6+2o0dKGyzqbX9MBrlG3O2/lB7lWOpxV1+aHW1/cjE9WJ+AH79pM65N0LUq7ay/RKiP5&#10;qufyh8PpJPhI3eZBbxjeVxf5ha+1DjSP3A86A9WVee5/F9VfdOz1uprLXndgo2xs6sEK+c7Ho8PQ&#10;l9vjdX5g77F9/uEn5E5r+uVinFeeNEY1k32n7X2l0pZc8MOQxbEqcrGoLEkScfIyp1NqLpl8wznd&#10;ZCm1Fkez0cshZcAw6VknSXU28/LDmT3z9GT/ME5t6vZXvt6VHefjzeyPxKLv+UpkpmP157lMdNry&#10;k5ezu+ZXYpFlsl3PsQ639hxe+vpuWtTW16CaOZp5vliLsHtTaZNpHcPeibYGrVs3WkUWXv46nftG&#10;1FO+imMtzXKf2HSGbbTriLPPtC557bfO3z9o0eawmr7Xeqx6//Mgroe+8Nlznsd3XYKLBD/XFe/n&#10;zAzqWg2fNfdydGz5t7+u3iNL3/2y9vfBSVz5ta7ivC4KY8uVn0r92aYSctTkXI5SfPm6B0v9PiXE&#10;WWRx6vM57Q3NZ+JLHMfz/B1pKEVB2F9D6m7effMe5Ful1s3zZdzpb9af8m2y+0D7vvL+aGTF5NDS&#10;3oZ9bWbBVrWqSuVcBXuk++u2/emiifo9wIvJsYb1HXY+7F53qHsr9701i2zPX7xn1fMPLXr4pqUP&#10;31qzg+uurpynhBMpB3p8hbyqn2W4B9UFz7EUCEAAAhCAAAQgAAEIQAACEIAABCAAAQhAAAIQgAAE&#10;IAABCEAAAhCAAAQgAAEIQAACEIAABCAAAQhAAAIQgAAEIAABCEAAAhCAAAQgAAEIQAACEIAABCAA&#10;AQhA4O4RcD04aVVJZC1o4lzXBCJpDWV//Fs2/bVfsOTtz9vw3/mPLdp9FIYbpH3r1BpbsmdWZtJl&#10;nFkhxaJUiieuvTTKJvZsehS08vy966A8HT6Wttrlei+uzdaRJkzQ2XO1GImnjPMsaCG5khTlegkk&#10;0p36vY+/bf/yW79jz2fHYZ1dd/OrTz9nXX0217K5XhtW7d195Hk2ClqMQSNU7728vfPIBp1eeHfd&#10;9rrGWBzPx/Wfrk1ZSPenkgia+/1dKs5zrDj+SNqWRSXNLb2XapG9uffA+tL07EQd6TWlJ/PyzyYn&#10;mmo+11dp+5Woo5hXTFeFdKfQPtrcJQQzaEhK88+17mKtSXCxV7FvPsY1t4yH+7K9L9lH6cTq4dqB&#10;LosVir9Qrq8mB1ZJ8y7e2dM+J63J+vNVbFMsBu1CryvfDP2v0o4610PAc6N038qJtHP70uhVXr5z&#10;Tns9ZM726jc6ypHdT39ZWoWPLX37c/L9uS7j2YoN3ynGyvGBtFxn5rHoWs2NisyOpKUYLfopZmNL&#10;XQs0aG+umJikz1gcPbPye9+wSlq53TD3l9qdF9rnuUPjDH/yP7Lqx6W1N1S+8BziLCkQgAAEroOA&#10;Ukz4Ruv3JZfkGr/v9XpBE941bO/azdp1sKNPCEDgRglEft6Ain9fX/IV/QJbdG+l75jpm59SG7+n&#10;akOzWP3odwClvuMlQ/2OL9wjehI9WyLXhJaOv38HXMPgs53wDgIQgAAEIAABCEAAAhCAAAQgAAEI&#10;QAACEIAABCAAAQhAAAIQgMBrSGCFv2n3GlJhyhCAAAQgAAEIQAACEIAABCAAAQhAAAIQgAAEILAV&#10;BPwfWYZ/aHnL1jS1I3Zxp4alqQ2R/hG9P5qUNtZiG/poysEZtjGPJmtR29DEjjY4uB1N+yldXKJB&#10;aTp+g6FPmroNTdai7mhb+qjtua3nNjg0tb0tG9rqp8l8sKEJvZdt28o1bfXz0rL1X90HG9rw6zb6&#10;WJ9+uy3amkPTftrwqTb6aEL3tsdvYvv5tk3X0/tr2kdTnj5+UxvOc9nkfRs2bAOLpjZswu462mzD&#10;PJra0JZvt+GbTdeo6fe4pr8naYNlG+vZlGMb83CW98Enmq6Hr0VTDm3Y0NQn3IY27GjaR1OWzqGp&#10;DU1ZboMNNYP6uY05bdJHG+u5LX1sMv/TbdqYx+n+Nn29DXY0teG2/XpT9tvWruZYP9+mfdgwp78N&#10;HNrwgzbm0UYfTeeCDS8JwuIliyav2uDYtI+me3A9/6Z21P00ecaGOb1t4OCWbIMdTW1oIz6a2tAk&#10;Juq222DDtvhEzWTT521huan9dbtt8e1t4LkNNtTrsulzG3Noo49N7T/dbhvswIbmv9eu17QpyzZy&#10;VW3LbT83mYtzbMqy6fx9/CZzqMdvOo+m7Ws7mjxvA4tt4dCEY5ttt4FHm/OhLwhAYPsINM0zTdu3&#10;QcRtYC9/SfK216St9Xg5I15BAAJtE2gjT7TRR9vzoj8IQAACELh/BPxf5ke9ocX9HYs6Xb179cB7&#10;v6KvBDZMdYirDoAtdYCrjnS1TAdRj/LcYn0WzlddA09QBEh9PH3XyGfhESU6rJXSHoEy01m7mcVx&#10;Ytbt+S/u2+t70ZN+82yZ/OF4dqxXWlX/Tz6yqwN/3WeWDenrnf3Rb1g1HVv6zpfMBgMd0is/yKZm&#10;8ifTYedLG4YxK+vqsN/97tC+d/xRuBJ8yQfzoikO5FdfffNz1pc/Fw3/jX/o0/uWr1c6cNg0t6jb&#10;90mGj7buh9vl6+2lmB+0nMjm9JQWiKseFFV9iHyoeSM/srKwUTk78ZNYB9oHP7lk9Ejr2VFe6Mon&#10;KrmHU/fDp49nerNBCffXyndVlKi/ycLfPA/dseL/NjGT/U6zm8gdNR/LGkxCZKtSedi9Qz6+QS72&#10;3xmNFCNhv9APP+u7rwO4k0S2+cUrSpVP523T7Ywv9x2PpVDmjihPFDNdiDRHX4sqxNUKk533csVP&#10;9eP50EfQevgar1J89LyOs9DAr1QW+5PnhuvIXVrs8uhjO/6lfyB/7Nre089YojirF95xed4+/f02&#10;U26e5+cFzGBrez/cH7NsvZiYag86zMbzHCVT3N7dwdB6vZ7ucZR5Mq2D1txLoj2129GRB+nlOkvr&#10;/PvCSPtgnMz7kzcFfrk4KdrDmLf5I5cvVnlmxXgU+JTypWkm/1ReX6f4TIpYvtDbtWJyYJPDF9bd&#10;eaT99fJ+2vid9CY+cX5uTe1wn3KfSNM05I/E11dQuv2e9RQ7noevKv5vXn09NinO333qMF/4ucLP&#10;792Gyrul1jNfcT0DB88lsjf7/V+38a/+I+v96b9u6U/9zZO4X8W+2Uz3VRuWq9dCrIe7Vv74z9pv&#10;fe8P7FgxGwm2Myjrf6u64nw3NJFmEIAABCAAAQhAAAIQgAAEIHCHCPj3TH800Zo6/buvJlPfBhua&#10;zuXq7+2rEWrST5O2bl1TBvUM2+jH59JkPm5DG3Y07aPJHGqet/3clEGb9t+2LT5+0zVt2t55Numj&#10;SVsf2xk0ydl1H/7ctDSxoy1fcp5NmTbh0MZ6NBnf27bBsg2OTVm0MQ/n0cZcvJ9NS1MOm457ut02&#10;2OD21Gu6aYxu2q5tFvU8Tve77uumftmGDW7zbeftphzW5b6svrP0Rxv+taz/Va752Ntiwyr2Xlan&#10;KcemLJqO73Nrwyea2nHb/lBzaDqPy3xl1c+2hUVTO5qy9PG3odTzqJ83salJ23q8putR98Nz8++y&#10;/nePmtxPtLUGTWPE/bKJb9bj18+bzGub/HpTFt7O57ENPrHJGlxHm23wiW2w4TrYrtvnffHLTePT&#10;edUxui67tuvX+a6pbza167Z5NJl/Pfcm/lD34c9t2HK6v3Ve1/7gbZrO5zbnsc6cr7PuNjDYBhuc&#10;cVt2NPXLJutd56mmNjRlcdvj1wybzqPup8lzUxuasqzb18+bzqXpPJq239Tuttu1MY+mfTRdyzaY&#10;NJ2D29BGH9sylzbsuM0+ap+qnze1pcma1mPXz5va0LSdj+/zuG07mrBsyqBu39SGmmXd37rP9To0&#10;tWPdcZfVvw82NF2PmktTFk1jq/aL2p7beK7nUD9vYkMbHNtg0dQOn3sTDpuwO93Gx26Dw+k+N3nt&#10;dvjvEJuwcA2Ldf4d/yZ2XtXG7S8K/5fLm5Ukaef/SfqaNvFNn0eTtfDZN12Levz6eTOize6X24iN&#10;pmvh83YGTdazSdvT3Nvq53Sfd+11U3/cpvk2Wc8mbdtksA12bItPbAMLX9smdjhL3zuaMl26/1zj&#10;3/lxTb3E9Rl9+59J90v3M3H4PiyNLWlDueadVLuCMlElMcYjaYP5HCNpCfn198fP7VjaRuGauugl&#10;XXsyfGAdZ+FQlxTt0pboT1+6TYLuG0WoNcsnQbfJ9Zy8NFmP0IF+NF2Ptuyo7Vn3uQ0Gy+ZQSJvm&#10;u4cf2FT6gx3pLbn25nvHz+yHpbPWS3bU5KLVW3cGL+sHH9nAl11n8qPJCzvIRkEVzbX73Dff2n0U&#10;tL/ch1a9A92IpzrvSlcqlcfLKwObXD6bB12p9e9ZN7LhJcbwqolf+/jPxod2NBNPSUJFAppqfm/0&#10;94MmokvR9ZOeJYrhuRRUZDP5hWs7zZdvOe1IsW9x1yJp/VXyK6911Vyv+vzctLf2bdN5nFlPxWY1&#10;G4e8GPWlWejaeleUpuPX3bfTj/YH6ai6/m/x7PvaV1zXzb8LLPTs5ESV5ljKB12XLhruz7Xp3LkW&#10;e0Ftz0XPwU7XRvQ20n09rW3Wxhza6OMi2+/lda1n9OAtG/yZv6r7IGXK3QeaZvt7yF1nV/tV94d+&#10;TL67iAexW6fUfVzaxnWFR0e6n1Me3nmg+JK+pAtqrxhfr/Tt7YK2ous9K7+7xq1vHn6rtuIyu93l&#10;B9+yw1/8Hy3ZeWjpz/1daejtvzLU0gtqGz94Mv9I96Fn8uXSBlyEAARedwIr5cplkDxX6ftw+eIj&#10;7WV7QVN2cfP7am19Rw651e/b/IbZv6CsmBNf7ez6rpAzr48tPd8eAY/xjnT8N4712zO91ZEn3/q6&#10;FYfPrPeJz1n64E3/n1kb9D//3dsGDU98wavIAABAAElEQVSaVBp3dHQYfgdQ6b5zpv+3GE2nZ35H&#10;47r22UKO2s8SmejzJD179gL56gTprb6o46uJEb6WU63xbRd86rZXgPEhAAEIQAACEIAABCAAAQhA&#10;AAIQgAAEIAABCEAAAhCAAATaItD8/+y2ZQn9QAACEIAABCAAAQhAAAIQgAAEIAABCEAAAhCAAASW&#10;ENiGf8ThNjSxo0nb00ja6ud0n+u89n8c1NSGpu3d3jb6WGfey+q2wWJZv+teu20WbXC47Tmsy/yi&#10;+tvC4rZ5bguHi9Zp1ettcWyrn1XtXlYPG5ZRuZ1rbcRHU8vviw1t+HUbfdz2erQ1h7b62ZTHNvil&#10;237bHNwGZ9GktDWHtvrZhrncdRvcftajySq217aNXNXWWrbVTxM6TW1o2t5tb6OPJgza8omm8/D2&#10;TftowqFuiw3zfbyN9Wh6P+Br0nQ9mrZvIz5q39r0eRtsqG1vyrPuZ9PnNli0MYc2+tiUQd1uG2xw&#10;W7bBDmyYe8U2cGgjRmsf3/QZG+bknEPT0tSn6rVo2k/TedR2NO2nSXtseEkPFi9Z3IfYuO05vKTZ&#10;7BV+Oee3DRzckm2wow0b7kN8tMGhWXRul29uw5piw/b4xLbEx237xLZw2AY73IZtKNvgE9vAwW1o&#10;yqJp+7b8sqkdTddjW3y76Txof/8INI2NNny7qQ2+Kk37aGMe9887mBEEIACB6yNA3r4+tvQMgW0g&#10;cF9i/L7MYxt8AhvuH4Em8cH3r/vnD6/1jPzvausg1e47X7Lk0ds6gHp4MQ4dNt3VQas9PaZ5Furl&#10;VW6jbHLmHOqV4svPrvZfpXd6/ksRszK3Sgdbm/pu4zfsK9lw8Uwb//unS7q+uY98bfPSSq1PlHYC&#10;W72b817RilXynUaxaZbbWD7h/3vEzyRPo9iG6SCMsmwtqtnYJr/1S5Y9+67t7zywuLejvxygg4SL&#10;mQ70VT86aPniElkaR7Y/UJtnZ2v52LGM+PTDN+0z+29aWS5O/z1bbf13zrLQoeuZDpeVnVFPfrut&#10;RRAiHRYfAsxjqipNFlui2HI+Hl+V/CArSj37lZsplQ6sz7KZTdwfF0PGYrnX7V9hQGUdHeTcT3rB&#10;Xm9baD3Gs8kV7S76WAdFa/2ibmLV5Fjppzyx56IWW3ldDErPwx50YtNGqTxeFIMWJ/Kh9aXcZZLy&#10;wPRknRxsR37XiVMrxfnC4m6ofajzpb9gnbc/a5Hityrku1tYOmLzskTyRWVVn5vmGBzJ7XYQbRT1&#10;U2k9Iu/YD1pX3ruqzEdWrJ3kPm+jqzog3XNxdGJ/SzaeGKT+FKdRsFF6PfnL9atHSqNEuTux3POS&#10;5uT7Ua58f52lWNOPRtOJ9rPFQfJC5zbv6b4oEn9f+ShRNnX7lbsSxUgS5nvaJ5rNxtc61n4d7o+0&#10;blHpa6m955aL+07pjzy3QjncXbLqdC3wDeu5joFa+yQN+35+8H0rjg6s0L1KuAe8optV7kmu6GJu&#10;81WVLvm8DRti9yePFw/Pcn7vZLpnWtWf3IZca7FR0V48mU3tWHuoD+8lkZ/vay/OdZ9TnOSO+WeX&#10;/fS4UJKyaqZ9Q71Ffk/vk5KvrFLauEe7dD1kR+zx+6U/Z9+qxjZVfHs+LBVgpd/LOYG1/XeVmVEH&#10;AhCAAAQgAAEIQAACEIAABO4ygWX/P2PV+YTfv4Uv/Ku2OFvPv+fW35c3taOpDW7RaTvOWnhz79qy&#10;YVOONzfT1UZqMg9n2aR9bWHTfpra4ON7adpPPZ9Nn2s7Nm3fZrvbZnHb4/ta1DmzCdcm8/C2bcRG&#10;W3616VzqeTThWHPY1IYmY9dt63lsgw21TZs+N51DUxZ1+03t93b4xJxezbLpmjZZi7ptUxvaaF/7&#10;RW3Tus81z3Xb1fXr8ZvMpQ0b6v1rUzua2lDz8OdNbTjdR5PXtz2++0S9Hk3m0aRt7ZdN+miDYxss&#10;2rDjtvvw8dtYk6breds2uP3bwKK2ownPpn3UHJra0KR97Q+3HR9NWTZhULdtk0Xd57rPtU80WY8m&#10;bd1e5+D7V81j3Tm0Wd9taFKasvCxm3Ko13TTedTjN5lLGzbU9zRN7NiUwel2tz1+7ZNN7GjS1lm0&#10;YcNpppu+rudRP2/aT5N2PnYdI036adq2qQ1NGTYdv+n8vb3Pwf/eatPSBoumNrTRvuk83IYmfXjb&#10;Olc0mU8bNtT7x6Z2NPXvmkWTuWxqe92uDRvqPuo+132u/aEJh6Y2nLb5tu3w8ZvYcHoum7z29bgP&#10;sdGGTzSN8U34n2/Tlg1Nfapp+6bzaGM9z7Nt8r4Jj6Zzacqynncbc2ijj9qedZ/b4rDuuOfrb4sd&#10;bleT9Tg/r03eNx2/DZZNbdhk3ufb+Dya7qPn+7yL79tYz22Zd1O/2gYWbdlw2yzaGN/jsymPtuy4&#10;TR93Bk1zVVscm/JswrENDk3Gr9v6WvhjUxY+Dy+btq/taNpHKS0AWSE7Tve4+uui0L92bva/XMLv&#10;/9rg0CQ+/HeQ3r5el9UJnK3ZxAbv6b7E6Fkq679r6g/1OjbtZ33Lz7Zoup5ne9vsXRs21Dw3s4BW&#10;bRNo6tdt+ETTObVhQ1t+2ZRnUxa31l66bpE0Y6pcWiuumbi4EehKh6grDbCgZRK0TUo7ykZBZ6lT&#10;pUHP5cPRC+k2qp32f9dPeyhNlP3OQG/jk37Oz8v7d2Uj130Mfeu933qMXQNImin1+Ofb3db7Jva0&#10;4ZtNxndm52PM9fF8HQ+k01NJYycsnlbC13GqNdjpXKKptuEiNOHgPvG9w+cn+qBu3cP+rj3o7gT/&#10;WZmP36QufHutaej+2HUOgybRglau+8RZiBXXO1z9/12fX4u17DhXeeV5n2+n+Xw4fmGjELfz+/7d&#10;bs8e9XaDpqMj6kkrrF4zj1HXZs2kqeZaXUuLX1cOCQ/XrpMOVPCtueDY0iZtslg6wAoXt8GG2syT&#10;9XR+Y2lI6oNIudQ1LvXfpXnR29brVfe37nNrLNyWnvaUvvSx5GO55pK4FtbJl0T9u1DpepUjn+Nc&#10;r62UTli0+O51wuGiCQQXVCy7NqLrbUlbzPU25ZxqET68qOVK11vjsNJoyyvVa3kli+XNW7ta23FV&#10;h67xmTx8Yumf/utaAa3BKe2zpnPYlvVoOo8zDEMeXW+frdfiSjs8zhR35eQobHfxYE+Ck6l0EBvG&#10;h/oN+ci7mY3muoo+jzCXM7O74I10TaWNK1FGiwa7ygcX3yMu7eCU5ua2+MRSO9e8eOV6XtLfyj6x&#10;Qh+XVHltPmqyFg6pXo/XBtg9nWik+5H8O39kx//0f7DOJz5nw5/6Ty0eKo+eK77XBR18/2rhe57O&#10;LmjhFuTcKO29beLf+HZ760BP7RKYax4rCF/bIu3l3/4XNv7ar9jDv/Lz1v3Rf1e/07vsvIvrA+W/&#10;UfI8k+w9tmj34VwP+dS9m48cvs8GjXO/B9Qtoc5wkID2iVHkmhMUW/HC46tJcT33Jv+v3Md2n2iy&#10;fzWxn7YQgAAEIAABCEAAAhCAAAQgAAEIQAACEIAABCAAAQhAAAIQ2DYC65+8vm0zwB4IQAACEIAA&#10;BCAAAQhAAAIQgAAEIAABCEAAAhCAAAQgAAEIQAACEIAABCAAAQhAAAIQgAAEIAABCEAAAhCAAAQg&#10;AAEIQAACEIAABCAAAQhAAAIQgAAEIAABCEAAAhCAAAQgAAEIQAACEIAABCAAAQhAAAIQgEBLBKLB&#10;vqWDh+qt1H96LCk6P9U6cWLDbt9eTI8t0h+/djQbh8NVlzS5+lKnqzrqJ9eB1kVukb/1TintEKh0&#10;2K3YRv2BDuoV3JbZ+lHI7i2jbGS5/Ma7d6/o6VDgHa2tH7q7tOh6VeYWu03drkWdvpkO6q10gGuV&#10;T3UI646f7ru0aZhEFNuj3q4lOkD9dPEDf4fq60eefN46SWrFBb58us2qryv5ZzWb+gmxOoxd9m5r&#10;kX0mPn5ovOmw+HCYrdh2z7CKLCuzsF43NQ1fm6nWfJRn80N2NXAsW3c6wyvs8EwT2063NzfVnU59&#10;HZXT9ddX7SrH091Rn6lV04l8TvbYYN7pfISb+bmYx+aDaYWzydwfQx7dvKfQ0u2Rv1gmHrFk3MPB&#10;3gK2RimVDaZ+yPai+MoN1I+75OWLrHHkn52nn7bo6bvyWe0HLcZubU/T5+CJ2gNlbOjKY6wo9TOY&#10;H8+vy8fnk53XCRU3/eH+6nujd+Xr4TF8YV58OYhXmQU7/JpbGVv65G3rDR+bvf2Orl25IC87W/WV&#10;uowi2egHrle+K7w8aL3uopPElohf7nneq6ne7NSB7HW923p2KlPlxUmwyd8Ju5jv9Tw/zEvYo7QX&#10;WBxrvu0fd+B5Mo47WjMHpNeKqUILqpe3X9wIrVmVK8Z9H0x6evK95tW1vsrYuCumw12zj79r5fGz&#10;q6rf3899bT3Gtd5Rp31/WgpOwXdczGwS7rXm9/Gp1vFBb2eV9PJKl5XnwGJxb6T7uXl+eaXaLV5Q&#10;NOWlaSeyaYgkzXkeaHNTfa/RHELuukUrGRoCEIAABCAAAQhAAAIQgAAEIAABCEAAAhCAAAQgAAEI&#10;QAACEIAABCAAAQhAAAIQgAAEIAABCEAAAhCAAAQgAAEIQAACEIAABCAAAQhAAAIQgAAEIAABCEAA&#10;AhDYVgLSMJH2orlmnnS/qoU+luu7daXXNZB2jOupFdLn8T/H0qor9TrStXExsQ8nBwu9NFexquzJ&#10;zkMbptJUc5mjS8SFYukcddJ5307GlYjG0nDzvinXS8DX7lAada6xWWiN9NZVgsJ6Tl0jTWsfLl6v&#10;GSv17r53mI3t/2fvzn8sS+/7vn+fs9ytqnqb7lnIGQ6H4qKNppUwsgTRliglDiTDVgILjq0fHCA/&#10;ZEHyQ/6b/BAECAIE+SFKAihG4AgOlFiLCYSSIEuUZVkbSTHD4XCmu2u529ny+T7n3qrq7lrOvXVr&#10;634/PbXde5bnvJ7lnCpRn+fDyVNlQbZ5Ro364Rvb95Tdp/xJHeWMbnZ4juKb37Dqe9+09M3PWPaJ&#10;zypjqnsmkh9/oHyxRFlGfj63qZRpV8QcRP/ZX7w9xTMaPxzvqv7u2Y69B/0d23bP2Bd0vVlPGWWe&#10;PdeWqXKdSu8Xp/UNvR60T8iV1eajufS5RK8dHWJ5KL6eJ6ApsFGfj22huTkoK87nx1tTvC/k6kvD&#10;nTb3a7KnvqC82GX2oy6snu8r93Qcs8mSofLaPN+vc5GF5yXq/uRzmWf8rhUw1vl8t3TD5eC7qnuq&#10;nh18bqZcs4DGRFPoOW28pzGXKqdZ4zDeuy4yh/i+wfJ3ftB8vCZv/UCbHer3g67F66WMb8+DDcoE&#10;jGO4675shwACCFyhQPm9v7Dm4KmeXZQUrmfb+EB2wnwXtMCAZyH7c0ibuXqFleRUCCDwygt4fng9&#10;nWiO0t8phsrAXj77X4OM1yV/+wdt5+/+F3pi1PPnsZzzZ6qTaE71vw/47yf+d0f/FXCFx8lnjsUP&#10;CCCAAAIIIIAAAggggAACCCCAAAIIIIAAAggggAACCCCAwCsk0P1/8f4KoXCpCCCAAAIIIIAAAggg&#10;gAACCCCAAAIIIIAAAggggAACCCCAAAIIIIAAAggggAACCCCAAAIIIIAAAggggAACCCCAAAIIIIAA&#10;AggggAACCCCAAAIIIIAAAggggAACCCCAAAIIIIAAAggggAACr6iAL4xq/nF2ydLUtrKB1k9tFutU&#10;N7Y/14KwK6+o6iuwBq0fm+nDF7Wemy/oStmggBa6bWZTNatcg5x7uQ6+6ZVvfTXd2vaKmdbW9fOo&#10;TXWKPM1s0Buccj7t4/1NC5mHRN8nfdVNi/RqEV8r1Q+KUt+fXvwKEvWdu4MtS9V3qth32yvzn9+7&#10;96a9tfOaTnF+fz79LC++E9T387c+Y+m91y2MdnTCTVu+eM51Xgk+NjWuYpGxt3+if73la/6G6l54&#10;e13hJfipJhrnRVnoO/UTfc4TzSe52v6ceiTqVyP1p3Yv7agdZoWOVRXWy3q6nHMO4LvE4tvpKH31&#10;TfXRpi6smc7MRnq56yHaA13gs2bPuc93hSU+RjIfl2sUXXMjg8ZbN46fNY7xzC46nsZM07Tj2NJV&#10;66U+VdU2bYrDdkrVbsNMC4V3KmoA7d+Yzn+DS64JLtW9SmugW6MF0Ou61FfVXS94W8T5NnYz7+EX&#10;7FTer9VH/TAh0wnlGRcyP8en1mLnlY9vL9o3SYNtv/tl2/rEF6xUfeP82767uc+N6qbzxNXWY719&#10;Hvef2+JVTyyzTPPQ1ObxxVp1m2kcxM30/XUWr6lXYar6FJqnvL5eEt1Tdno+QSyLzx+694zumiaf&#10;5Yub+ar5unr/z+zeR+97TxKLepQsy9iW1wwUr1B18P/mmjMFFDJd/xJqFQHZBs17iRtqvFf7j/X1&#10;JlzfKhexqW19HvcxEDSP9zd10FOP493aZ9mDYmxz3YuD5jB/raf5fqvfda4+dnhvNt0zGj0Dxj6R&#10;6nlOx7xp83h81DzWV/WU1P7G4/1Z86V/xGfQY5fGtwgggAACCCCAAAIIIIAAAggggAACCCCAAAII&#10;IIAAAggggAACCCCAAAIIIIAAAggggAACCCCAAAIIIIAAAggggAACCCCAAAIIIIAAAggggAACCCBw&#10;OQJNzAJRho1nFd2K7BllASnrzPMSG891849FvRPlrXguY6I8NSs99ynYtJzZXFlPfn0fz8a2Px1b&#10;pe/9slPlAT4a3lF80fn5RamO3U9y7ecpMW0plNPnGVOUyxZo7PF8r83Iim2t/qpTTtTGlXISG8X1&#10;HLXKZdfl7ON75s/H4117OjtQ32j7medAvjl6ELMHz0938iuprPjmH9n0G79hg7/+71r2+rttPl4c&#10;o2ed/0gh1RjIVJdl8VzKNgvt/Bos97kJX/2Kxhpnj2d7iyxLTwNr7PWtu9b3ecArqTE51Pepwo38&#10;6vy1qTKdSs81XPysL88Wf0NZljHfz7/3LK+YhOR7+wuUrgJNrfxF9/Pu1vPBeNTvuh7jWrfzcaX8&#10;zaSvfDv1oXr/qQXP4fU4Vr3lU36zv29WTJXRqmwyZa62M1D3Wsf7hu5Z3jkbzx7kvnEMTyga4+Xj&#10;71qj+3V67y1LBmqLY/faYxvz7UsnoHk75l7rfqmxlYy2PXByI1eZ/8Bft/5nfyzei2Mm6SpH1bzQ&#10;TD07Ws+Pw604N8QBzP1hFUW2RQCByxTQfbLW+gPV974dZ6be2585M087DIfW05zov0OHoWf68sx7&#10;mc3DsRFA4FmBRn+PqKe7mqf0t7eefp+6zmd9/zuN1g5Ie6+rkpoLl5nxx6oc/yKQekb04n3/nTG+&#10;eGwjvkUAAQQQQAABBBBAAAEEEEAAAQQQQAABBBBAAAEEEEAAAQQQOFHg/P+vjBN340UEEEAAAQQQ&#10;QAABBBBAAAEEEEAAAQQQQAABBBBAAAEEEEAAAQQQQAABBBBAAAEEEEAAAQQQQAABBBBAAAEEEEAA&#10;AQQQQAABBBBAAAEEEEAAAQQQQAABBBBAAAEEEEAAAQQQQAABBBBAAAEEXk0BX0Q11eLTO73R4Rqq&#10;tRZU3S9n5l/XKlkvLibblJUWcC10CBa1XsvxhZ3k2NTWFDNrvG2y3CzvX8rit374cTG10ipLLVPf&#10;CDZIcxvqI577hbr5C5U1pdo7pKqXPkJm6WhHC/oOtI/6QuwHJ+4YX/S+uJX2dY6+7VXjuBBxUD3u&#10;9If2pdc/bUmixdXrNfvkSafVRYbRPRt99R/JUMd12xMWHD5p1yt9zS/ZF2XevmP5G3K4p8WRve56&#10;OU1StU37vW9WaLz5z1dR/PxqcdufTWOfaFTHRKfuZX3Lc80BZ9ZDddb2W9ngsFd4E0zVf4q6NvXq&#10;M/d+4fpUmZAN1fXkUZWadvbVbx+9sNmlvKDrqPef2MFv/K/WjJ/Y8G/+feu9+QPCKVc7nQPkmfW/&#10;8OOWv/6upW98djFuVjvMM1t7V9BxfVyGVDHu8vGfu5cQ+9S8nLe7uLMlNuhp7nkJSuPXU9b27ne/&#10;Zff++Pfsr157w/7wk5+xUn0wznNu5qWq9WkVt7jXKZ98Dvd5Um9rjgwh0ZF9fjy9+Kal5tBKc1Qs&#10;eiHRv9TnhVr9TPW9rBIXhNc8Y5XmFp3H67KU8Jmnp+eHWI/4qt5VHefq+77dTSiNbiJT3TNLr5Os&#10;Hb6v6xn2fJZpS7p91x78+/9Y680Xlm2/tnx5I1/ryb5N/vn/Yu++/xfW6J7tT0Q+Biv1qaXjRk50&#10;kYPovtdUM3Uq9XfN30ctvOpB9Ty5cy/uXh88vTnXt+plXHR7NWxTa87U2AhueuklqEtV9nQ6PjQP&#10;mty21McHSU+vrdrT/AJU6bnP+3oyyzXf+1xz04rqlMYx3VZMClYf/qwL8Oc5v+dREEAAAQQQQAAB&#10;BBBAAAEEEEAAAQQQQAABBBBAAAEEEEAAAQQQQAABBBBAAAEEEEAAAQQQQAABBBBAAAEEEEAAAQQQ&#10;QAABBBBAAAEEEEAAAQQQQOByBZQ7VH/v21bvfmjJa59UTtojRZbc7OyPmMqiDD/P5qpnY4U8KWMp&#10;vuipK2Zb+fAw38Tz8cbKZZx7DpO+//DgsR1UymdRvpHvs90f2IPBHUsO80/O5h6kvTa3SSfyrBgl&#10;JNnc81L8/Dcw6uXsq7k979bqp4+VCVVUsl44e7ROobacNcquUwOkyzeu+bJqZQp99+Bj5fJ5P1PX&#10;UN+4qz75YLi9yPw6p4J+faXnz80ULdWzZLClPCRlcC36+Gl7N9N9jYepth8pUFBjQBk+uTK7FAGp&#10;DLRFNJFyzzyj9GaP8Gev0Mfmx5OndqBr87p7XlFf4/DB8I5lyolasvT0mue7eb9wQh+XRcyge/Z4&#10;Rz9pT/fRXOJ5Z42yO8MlZsIdnfcl+07gjWde+UejFtCcejhIb9Oler8Z3YnZY7X6m2diej9qS2L1&#10;dFfXObOw85qyvZTV6R1tpaK7kedq+X6l8gd9YqC0Amli1ZOPbfKbv2KlnkV2fvY/tvD25+S/qjGg&#10;t1JAc3Wi++PoK7+keXiiPESNsU21vY7tObvrjDfPB6znB/HmmfRH7bOxd0mG7q3sZlQagZdSQPNb&#10;tfvY6qcfWNLbsuThOzFH9cR5Ss+4yXDHtn/6P2rnxfj7KxPaS9kvuCgEbqhAM1N2dtHmi6dD/c2i&#10;49/gLu1y/PexM38n098e/O8NPlXGvxOsuFbBpVWcAyOAAAIIIIAAAggggAACCCCAAAIIIIAAAggg&#10;gAACCCCAAAI3X+AqVgG++QrUEAEEEEAAAQQQQAABBBBAAAEEEEAAAQQQQAABBBBAAAEEEEAAAQQQ&#10;QAABBBBAAAEEEEAAAQQQQAABBBBAAAEEEEAAAQQQQAABBBBAAAEEEEAAAQQQQAABBBBAAAEEEEAA&#10;AQQQQAABBBBAAIEVBFIt+DrKexaO7TMtZlZUpfVSLbR67PXzvw0WUn0kPbNybk1Vn78LW3QTUAMF&#10;cTblVJ/0TZrIuq99V2uh80/WWKXj783G6hM6qQ6vdc1tqz/QKdNTztaoXl65Ki4gHNLc0ruv2fbP&#10;/6eqZ2bJ1t3FYr1nnb2xQdazu8Mtezrft6ROLVVf+tyDT9rDrfta6/cy+pIurl76HR8BZ9Xzqt+T&#10;rcZo71M/bL23v9D6qh1sMT5jbbxv6JtCbdCcuXjyJusedK7a9osD01nbvqJKjLLcBuH8ecP71lbu&#10;/Xfhri9TzRlF7Qs6+2vLdulQZ++jeWahN7Rmsms2afvuCkfocJIzNpF58/QDKx9/YDY+UGUW13TG&#10;Lie+JbfeD3wpWrptu8D1iVt2fzEeZ26W5Bay1aLcm9BYqT41q6pYJz9p0LVtad65MtvuV7rWlurF&#10;NprNbbD32J5u3Yl9uZaZD6OQJPrk01qhT/7CWqd4dicdpln2cc2NXfqKj666rjRVeTu0xbtYfup8&#10;/OwpL/aTDDLN+3omMNXheFH3iEY9X5Bdb/jPPhfM4vUd3/K6vpeb2nI8nx72V6/jIB+Y1/mwyDG7&#10;9/rhjxv9Rn0oaJ5rFnNCbD/VqbyU+9l6NW+8LoXmCPVHn0cPsVY8XNB9Ktm+p6GiUXWgeVjzuUVn&#10;7x2vUNE4bTRn+oQR9Gx9FUWzgz2d6d7jjaf/vLtt6X7oz/BrtafPgZXGfKpnDd3T1zvI5V65j6VM&#10;fa6tWxxZVmm8xbHmz6JX9ix0udfJ0RFAAAEEEEAAAQQQQAABBBBAAAEEEEAAAQQQQAABBBBAAAEE&#10;EEAAAQQQQAABBBBAAAEEEEAAAQQQQAABBBBAAAEEEEAAAQQQQAABBBBAAAEEELjxAso8mf3LX7fy&#10;z3/fel/+O9b/4lfMep59smr2jLK8PA8n5op4jkqbK3Ip1+9VU+ad5+54nptVystpg6c8OWaRuddm&#10;UHlu0UQ5VIUyFYuysO9Pd2NGo9fLD3N/sB3zXhLVu0sGXF/n9Ty/ZSl17LIslZ2yyHJbvsHXjQl4&#10;X5qp7Z5OD5Sx6Dl3y+I5VY0dFJP4VbGH1168rtNyZt8bP130M9VR/97ceU25faM4LrqNLO01m7SB&#10;RH3lYHke1qlXp3eU2zP9nV+z+Te/YYMvfdX6X/gbsZ9mnkGkXKm2t3vWYRGzxk491A18w8fl95VP&#10;OPFxrnHmQ31H2WD3NHY9xagtjbLJ0phP5nOAtooZZjPt49lq6Wl6ai/PGVPglrI4dfw4h+nHbo20&#10;OPer/kXeGoNNXaifSjqTZ3J6b72pWl7jZKjMVV1DM9lTDpvnFy5q60NMr3meXzraae8/61yIMl69&#10;r5my/rxf3z6ldS66wz5y9vxbz70LhefA+T1d+wHUAe8l2URtnz54o72YmIG9HHzXdX3qfJ7dqfuw&#10;30+C7jfL59vrqhHnRQABBJ4XCHqmqB9/xyrlx2b33rRk54HmKn9oOW0O9d/Xn80lfv6Y/IwAAghc&#10;lkA9P9BzfqFHKq110R+289UqJ/O5TXnL8ZnM57rLLjpd6I+s94Nf1q8pvi7All7QSU+bYi+7Phwf&#10;AQQQQAABBBBAAAEEEEAAAQQQQAABBBBAAAEEEEAAAQQQuEUC+v/woCCAAAIIIIAAAggggAACCCCA&#10;AAIIIIAAAggggAACCCCAAAIIIIAAAggggAACCCCAAAIIIIAAAggggAACCCCAAAIIIIAAAggggAAC&#10;CCCAAAIIIIAAAggggAACCCCAAAIIIIAAAggggAACCCCAwKoCo3xoaUjbNVS1kOq0KvUxt74WWG1O&#10;Xbz6hLME7Zz4oqw6lo5hlRa3ZnHWE6DWe0nLhVtTzM3q0pLeUGvu+uLi6x3rtL38cJUWJd+fT9V0&#10;7YK+vq7vdj6yRN/Up/SHpvZ6qb3zTPXqmaW5pQ8/qaPpiLUf9fyK9vOe/dBr79rj8a7NdI2f3H5o&#10;P/r6e6dV9ZV6PaSK4c7k6o5qg6C2yLVo87J4sxRNqXf13qLdlu9d1lc/1/5s2p7Tm1d1GqgNe+fM&#10;G3FT1dG3zdJU/a3WMcxK1X9azvTdzspVdh9fGLrZf2zN7CDWZeWDrLODKh7bpr+tvT/QvKdxsHbR&#10;wTRnusXGSqPjVeoT/UQVzWJbdT22T+elVTbXNfkc4PXyvjWI/bDrUW76drqwNLEqSf3irL1m9Wwt&#10;ah70ml7ShWuB840Vb+NCJ0rUHD5+O7S2KlVqjKgZVWKN9DlY79j431j1njmQTqh7TPBnA59gfH5f&#10;nN838/Hvc1Cia1kWH8lFqQXlly9c81ev937hc4qKLiHIctjrq8nV3ldS5Lc4V+Moqk+i+2Glue5m&#10;FFXK+7eeK/yeEtK+V3L1qmmXxvvK1n0dI1gz3bd6NrZkdDde8+oHvL17ND6H+/OvP5+lfs++3OLj&#10;sNLksDcfx5bzbubz9Y6e65f315Vr4Pdkf9bU+A66T6/TJVY+5wo7eA9Vb9PYOpp74hS1nHnk4XM4&#10;BQEEEEAAAQQQQAABBBBAAAEEEEAAAQQQQAABBBBAAAEEEEAAAQQQQAABBBBAAAEEEEAAAQQQQAAB&#10;BBBAAAEEEEAAAQQQQAABBBBAAAEEEEAAAQSuQMCzZ5SJZ56TViu7LmbOrXhezyL7zp/b7E+/bun2&#10;Pcs//+MWRqtnkXU/q3K5PFtFdfbskpi34pkli0yTobJ42ow3XZtyiwplyszqwp4WY3vs+Tra1jNQ&#10;PJzl9a17NvBr71A8L8a3TRe5TX6EeVVbobQvr4dnx1A2L6DELzsopjGnp81RPIJu1F8n89mp+Yqb&#10;r83ZR/RMr8eTfXsS+5nnDSraUTlgr4/uWd/769m7L95VDpRnCPmHDpAoj8hzz84LE2rmE2v2nihD&#10;aqJN65hN2tO5PX+yWmT6+DhwQxfsVpdOFb7UjXz8fn+yG/M1/USelfaa8rFGeV88bV/w8ZfLt6eP&#10;9trazM2ZchFjBlu72Qn11Bu9XmynRpmMbebmCZvx0ukC3gbeV2Ud1CbmH4t2OX2nm/iOxtrWTry3&#10;NJNJm8O2GCWeS1ZP9mKWX9A2iWc5+jV6x1uhBN0rfSzHnLPFmFxh95d408U93fuOsjdrzeltfuRR&#10;TtlLfPFcWhTQWPLs65tS/J5R6m6jPEbPgA39Nee1mGOpa1txrrgpDNQDAQRuuoCyjt//y/gMlj36&#10;pKWDrZteYeqHAAKvsEA9Ve5yqfxs5YqHbPVnq/mH37Lyg+9Y9vonrPfoHf3975Kzyf1vKjv3bftv&#10;/UM9D/qvKcqq5pnuFe7BXDoCCCCAAAIIIIAAAggggAACCCCAAAIIIIAAAggggAACCKwi0O3/M2OV&#10;I7ItAggggAACCCCAAAIIIIAAAggggAACCCCAAAIIIIAAAggggAACCCCAAAIIIIAAAggggAACCCCA&#10;AAIIIIAAAggggAACCCCAAAIIIIAAAggggAACCCCAAAIIIIAAAggggAACCCCAAAIIIIAAAi+1QKM1&#10;VION8p4lIbFKi6v6oqpFVdismJn1t3X1TXeBRkdLFRfsH/Op1mXV4qyUzQpEVznnA7WVGusSSlFX&#10;tl+OvSvEEnSenf6WTucr7p7SH8pSb9XaJjHL9OH9plZ/6lj8qInO+EOvvWNvjO7agRYlfji4Y1ta&#10;mLj2fkkR6dIhaLwGMafHRqcWn1e7efNcUrd4rgUaq9S+Y58nFsXPu50OLEk0l5zT9iE01g8966d9&#10;O6jGsdJV3dhkpuPt6ICndLPluV74qnMG9VHT3FVPJ1eF0FYjTTUe8zg2mpnOfdoYeaHSl/1C0ALZ&#10;lUxK9QnVMe2tdEJvglk1t7Lyfud3CrNczv3Mr3WlQ93Yjb3PJkmua9MFLa6p0jjyK85kFgeT/Bq1&#10;aRxXF75uHaAsnFPt0c1RQ8VKjf3j86Dfr9Nnxv/lEGum0eLwAwverzU+YydYnMp7RJIm6hOZ6PxZ&#10;wrt+Y7Pa7/v+0/UXr8/+XIvcL+rn1Rppzsn9GeUqijNofmiLizWWqE5FNLqKCpx/jsbvG7rfBvUn&#10;yzRHqH5rFQ2QZDCykA2tmR7oY2q2dfdwXK11zNu4k8Zqo/ti0LyS5FfRz4JNy6mN9RFnafW5VPPD&#10;nfj8vh6gP8v581vQXB80Xm5iI/q1+nV6b13ONvXim1j/w+el9QzYCwEEEEAAAQQQQAABBBBAAAEE&#10;EEAAAQQQQAABBBBAAAEEEEAAAQQQQAABBBBAAAEEEEAAAQQQQAABBBBAAAEEEEAAAQQQQAABBBBA&#10;AAEEEEAAAQS6CihzTpl4nkLUzObaaZmV1nV/ZYgoS6R68r7N/vhrlj1827J3v6iwIA8ju6SinJ2k&#10;P7T+F3/a+uXM0kfvKIxKGTx6XVGKNlQ+1FD5K56mpySWmP80Ua7MXJlcB/oaM6n0Xl+ZPa8N7lrm&#10;mUZdonu0TS/rx8xHvzLPtSqUcVV4VtgzaSr+LmVjAnJ+OttXVk/Rtl0MFGuPrgSm2KZ1U6mlPU/r&#10;eov3re8efKxMIY0lBZB5JNSoN7TXhnfaXLQu1dP1NXPl+SmTr/H8uX6XzEohqd83ifaVhZ/X8wRj&#10;Xpd7LYZ1USqjzd+8JUU1V6bm1PZmY+Ws+jhTdpE+P5RnT7l8/n57NY3GZh4z1WKWk171LKOJxqZf&#10;79F22uF4kU3I5Otb+NwQZ4zjG/D9uQKi89yuplAWmjJxg3Ltoue5O968DcJQea3KTm3U39osXvUd&#10;jSNTTqsd7MW+lvZ1b/MMwnWK7+fjUfeNOEjXOcbLuI+PUT2HBM/RU2lmysHzHLVlBODLeM238Zo8&#10;41Nt4wPBc2PDYUbjbbyYLnXWjVP3EL8Hx+v1ua7r7VPjvJ7sW/XtP/a7kfU+9SN66Bx2OSnbIIAA&#10;At0EfJ7RnFx99Feam5Rv/NZ78Rms6zTV7SRshQACCGxOoNGaHHVRWHpnp810X/HQ4298zXa/9qt2&#10;58d/wfKv/Id6PhuteIQ1NtfDX6O/y1AQQAABBBBAAAEEEEAAAQQQQAABBBBAAAEEEEAAAQQQQAAB&#10;BFYTuIpVgFerEVsjgAACCCCAAAIIIIAAAggggAACCCCAAAIIIIAAAggggAACCCCAAAIIIIAAAggg&#10;gAACCCCAAAIIIIAAAggggAACCCCAAAIIIIAAAggggAACCCCAAAIIIIAAAggggAACCCCAAAIIIIAA&#10;AgggcI0CISTWBFWgrk+sRVycWu+PsqFliRawrrSwqnaYa3HVSVma1rQ2W2UF66CNszwuJFs1B2Y6&#10;BmWDAt4W5Vyf1J79oWmFcX2/SgN1q0uhBYHHOk/QP+8/SUhtJxucubN6joV8aInqFbL+har1aHTP&#10;Huq8jRb6rfVBOUFAPnma6o2lT7CiLvST2sHb7YRdNv2SzxMH1Syez4+daMLY7m91PE2wPMtskGZ2&#10;4LVVR6ubyvbi8Toe4nAz76SphaEWn64qa+aae64CwM+vU4eQqc9rfDS1NcX0sFbX/o2PneV8IWdL&#10;fb7oVnRZVmn/ifb3PuWcvncvzS3zY3UqjqMNY1tcVYN0qtixjYJYWhcfNV5dn3MatWX0Up9u6mp5&#10;Ecf2W+9bb5Km0H3R5+6s1+kgXqtKdahUJ6+fFx/jcfxfMquPqdFXfikaZPffWFi0dfDPierRP9Yf&#10;vDql5oW2xxxtdz3fNbEP+xx1vAxz3Z+usPhzmBd/PEpiezWaq/VN/P4KK3LiqVSJSvNWWcQ51HrZ&#10;mtXy61Gv7I8s2dqyejy2enZgmhnXPN6Jlb0FL+qZRZ7+zB18vk26zpUXuTSfp3UvLuZxPHq3StXn&#10;7ulevG4XSwYjG/zk37Mwn1j64C2N+5N/h7hIrS+0r8/Pk33bmql+em6odb1+rVW8S3lf1Eecty90&#10;FnZGAAEEEEAAAQQQQAABBBBAAAEEEEAAAQQQQAABBBBAAAEEEEAAAQQQQAABBBBAAAEEEEAAAQQQ&#10;QAABBBBAAAEEEEAAAQQQQAABBBBAAAEEEEAAgS4CHjXVU56SByQVs5hT5BlJq4TseOZTPT5QTk9j&#10;yc4DZex5TtBqx+hS1cNtPKMk7Vn/81/WaZST49llyizx3DvPMunnubKVeqpBW4daGSx7yjuZV3Ob&#10;6cNf9hihu72Rsl6Uu6MXuuYu9ZVL45mP7bGV2aQMlXldxtiUeLrDSvLN5gSCfazMmnndtt2zx61t&#10;rJyq8gbk7HhvmytP6IPxYyuqNsNTCVH2cOuO7SjjsXP/0IE8D6/xDLpM+XyekbfIwnr22o/9pHEQ&#10;lplJyjP0Dun9OlfGmN5alCb21dozgG5JSXTdH013bd89NGZ9pPaV//ZgdNfyRXaRX4q/19P1+/W2&#10;0G0GZlHOzs3CbOc/HVnznyaSWyJzk6qpDuZ2ytEKw+2YZRtr55PxLSp+//As1tDftnr3iTWz8aI/&#10;KI9M83ylOSho7retnTbjcOXr0/G9fyo3sfGMX++0lFbALXyu8oxB/3461vOE50f65HU5TvVkT82q&#10;vObewBI/73lz7CveVkG5ubM/+32b/s4/tfT+mzb8yV+0sHP/5e3H3g91Txn81H9gg/2nljz8pHri&#10;Cv1R47zef2IHv/ErccxnD9+OOc+veDfi8hFAYJMCesCv9netPniiDNkdS+5/whrPUL2c2+Yma86x&#10;EEDgFRWo9fuiZ8VnW3f1N47V854T/Z0xpP2Ywe2Pav5kRkEAAQQQQAABBBBAAAEEEEAAAQQQQAAB&#10;BBBAAAEEEEAAAQQQuJkCq/9fhW/mdVArBBBAAAEEEEAAAQQQQAABBBBAAAEEEEAAAQQQQAABBBBA&#10;AAEEEEAAAQQQQAABBBBAAAEEEEAAAQQQQAABBBBAAAEEEEAAAQQQQAABBBBAAAEEEEAAAQQQQAAB&#10;BBBAAAEEEEAAAQQQQAABBC4s0MymNv/un1moCss+8VkLwx0tRv3iatShCZZnqfXTns3KMp63bGob&#10;l9M16qDlX0NqlujDTzWf6RNLwq4BeeoudTGzoPYJ+UC0sj2hTU/dudMbje1VM6vqytQ1Yuv1ksxG&#10;uRb5PWP//LW3befv/ZfW1Kpbf6h61WdsffZble971snO3v2VeNdHVe5jbVEa9YNS9vUVrcLsfaOo&#10;Spt6f/Reov+SkNiO+mWXpvP69pPcelkvbu/X4+0+Lqaxzy2vq9NXP73mnKS/HftdPZloWFSddt3I&#10;Rkli1svjoZrZ5BLG5Dq1dJTamqKQRQTS1Kwo9y6NE08XNP4bm2gO97byucaP08vUZsGvtcOBZgdW&#10;Pv6ehcGWpTv32/vCOpdyyft432m8F/tl6lpr9Z14de7lvVFzYZfL7VRNHb+ptei6PEN6NH7P3rex&#10;wuul8b0cHCFRW2j8XHrRObK33os2TZyXn2136VieHq9HY/OqauehS6/c+SeYlTObl3Nv3WiXas4c&#10;9frn77ixLXRenx9ikZ3a0ftYvL9urFNdsLJNqT5Z6pmir27ZcWyfdEonzoe6/29Zs/vYmslTbeU9&#10;5BUqPjzcU/fG4OPzmbGxeQfX9SetiZ7XvZ/HeUU/55rTtvt6Rnx2uHavgO7LvU/9UGw9f6a7yPNc&#10;95N237KZ7Fn56/+TffHxd2zvU5+39+8/tLTWuBJI48/Fm5yzu1eLLRFAAAEEEEAAAQQQQAABBBBA&#10;AAEEEEAAAQQQQAABBBBAAAEEEEAAAQQQQAABBBBAAAEEEEAAAQQQQAABBBBAAAEEEEAAAQQQQAAB&#10;BBBAAAEEEHhFBZT5oewxzzNslPmzcvCJZ4Yos6WZ7io7RBk9yktMlInYBqBcJqnyoHTe54tnbuUh&#10;s4HytoLXzfOfFOby8eyp7RdzxZt4vpmuVa8+2rpnA792365D8UiYTNlTnr8Wo1JiZk1j07LQpdem&#10;JLUOR2GTVQUKZXE+me0rN88Te54vweZqV8/UWzey5/kjrvtzoryqx+On+thXf2j7mSeVvbn1wPp5&#10;r/OQiJlbM+XHKYMuyZQJmWUxRywe4MTKLa58mbtWxY4ZcwU96zAs+qW/Oq80BjQmbkvxbMPvy3Su&#10;PuDXrynGdvoju+t5WcfGrWYDS5Wj2JdVooy3Shv6GJ94v/D8tdP0dcyQylht12gcxznl9vDckGaU&#10;tfIbPQst8fnU++Fi7r0hFexWDY2LRBmsYbSljja3arpvmWd4pbpfzMb6OFA/yS0ZKi9TfW3le6XX&#10;QvcP77duddOywbohXeJWckkGI+WQJeJXHugyt/EyxqPONfvGb9vsX/229T/3ZRv82M/FvE1/XqCc&#10;JuCTpfrueNcqZRs3ypy9NV6q91p11X7Zw3csPHpHw1V9I95LTvN57nVt7nnTQc+i6szyevF59bk9&#10;+BEBBBBYTUD3Sc+JHv3ML5sdPLbs3uvaX/Pdtf9GtNplsDUCCLw6AoN3Pm8Pf/G/0u+L+p1KWfcr&#10;l3ykX8P8dzNfc+Wkvw2tcER/PvTf6TzM3p/x+DVgBTw2RQABBBBAAAEEEEAAAQQQQAABBBBAAAEE&#10;EEAAAQQQQAABBM4X8JXEKQgggAACCCCAAAIIIIAAAggggAACCCCAAAIIIIAAAggggAACCCCAAAII&#10;IIAAAggggAACCCCAAAIIIIAAAggggAACCCCAAAIIIIAAAggggAACCCCAAAIIIIAAAggggAACCCCA&#10;AAIIIIAAAgggoHVU68mujX/jV7Tg/cS2f/4/t97onjVNeYJNY3nIbJgP7OnsQEtWt4tW780nq6+/&#10;qgVbQ5pZyBQZrAWxm3p2wvl4aW0BLYrbzGTaqJV6/Xax3KZa+3DP7+htX6nVx+XUilLH9QV5VfpJ&#10;akM/31kL8mY9S++/qa21kdqecrkC3lZpmuqzFkxW8Zaa+6LJbp94ZPdZjeV7XKz4Gs2zurJpOYvd&#10;xM+Wqi5bvWGnA7f1T2ykhacb/fOu5l+n85k+r1HUR5PBKO7YaO660j6ouidaCDtegep/Y0oj0Wqu&#10;atWal9VXsjzWsXP9tN9Y7Rvbx+ccNfpAfStNE91LzjqK98baig++aXv/539n2Rvv2da/948tGd6J&#10;dTlrz6t/zxtvOYbUD3W1Va0PN1uMrUb9/JwLXqHa0iz9PizPDu3RSjpbqTodoSe+v15rfLyoPYL6&#10;/+UUnbPyu8LJJWjg9pNctVHxT+onhZ4zas1Did47bb+Tj7bZV/3cc93HJlXpWvHgmRaY38m6zVGb&#10;qo2PvSWE1yJR36o2eN9ev56xwdQffY7wOVj9SPfxi5Sk17PQ39Hwr6zee3KRQ93efX281HPdEwYa&#10;l+3ccpkXU2uufTIZqwl171cbJur4Q92HB6me2ZYdb9UK+FyjcXOd4/esKnv1wnxs+XRq2aKW3pvj&#10;bzix0npWrngOPcuQ9xBAAAEEEEAAAQQQQAABBBBAAAEEEEAAAQQQQAABBBBAAAEEEEAAAQQQQAAB&#10;BBBAAAEEEEAAAQQQQAABBBBAAAEEEEAAAQQQQAABBBBAAAEEENiYgLKGgrJnFDqkPJsiZhatfGzl&#10;ttTjPWsU2ZKMdi4xU6lbzRJlx4yygaXKdiqVY+Rpb+8fPLFS9fREJs878ezGR8Md63nGUOfSWKbt&#10;M2X9JMprUlJKzP+ZKQeIxJTOiCtt6FlYB8XM9mZjq2P2k7feUfF8qkk1U4bfImtM219n+VD97ED1&#10;8SidoLCdQT60N4b31N/SRdpOl9rpGhLlqA2GlvRGFnLPrIxHPHtnz6rTFp551uZSBfVv5YoeMymU&#10;L9WoXjHq5+yj3Yh3i6qwj8a75vUWgupd2yNlsg57yojyaz1WS/+5r+ymRFlO7RvB5srxK/2an9ny&#10;aKeYVddX9pa3j2f+Kbvp2aMebct3pwh47p/Gp2eXxb6qHFsfl6eZn3KU63/Zc8DUr5J8S3F8ymo8&#10;2NVYKnQ/G+r+tq/MwKlp8ldepnLavI+tUzQe1dlk1Y7RdQ7x8u7jzyKa78TTTNWfvD0uqyhnsd5/&#10;bLXa2OeVeNLLOtdLdNx0dDeOEc+KbWYaD3Fe9Zn3ZpdmNtGQm8ecxpjVeOyeeG7N4/3j3K1O3CBk&#10;er7M+urPB7q33KCM2xNry4sIIHAbBXxO6739ef3eoOcWf4b1oM8uJd5sO27b5XhsgwACCHQQSAZb&#10;1v/kZztsefImia+tod+naj3b6Y9DJ2/U8VV/Ppz/69/Vr7CF5Z/+0fh3zI67shkCCCCAAAIIIIAA&#10;AggggAACCCCAAAIIIIAAAggggAACCCCAQAcB/a9lKQgggAACCCCAAAIIIIAAAggggAACCCCAAAII&#10;IIAAAggggAACCCCAAAIIIIAAAggggAACCCCAAAIIIIAAAggggAACCCCAAAIIIIAAAggggAACCCCA&#10;AAIIIIAAAggggAACCCCAAAIIIIAAAgggYBbiItQhy62ejrUQdRVfOknGl2zNtYDrlhavbvSvXYu6&#10;sQNf0LXrAtbHDhyyVOfO9UptzXx+7B2+vahAU1fWFGpPNVLoj/QlqMU2W4La/GA6sUr/Uv0LOkFP&#10;fWOYqn809Rkn04aq320qTaX6+jWlus6Q3Kaqx7pmGrfpog/EfqDrKXQ9PQ3/jXeMYzp+eO8JB/MD&#10;K2uNc803/lpP9elrzul67kR13/J+HPfWAZpgB9XM5rqOTO3h81HX4scI/aE1PvdMD9q+qPqsM4d1&#10;PefRdsF8IWyfLuNC2CvU++gYy+821Hg6jOs1ZaFPai3v3yv38WCTYhbbwWvlN5Esy2I7N2fdG3xj&#10;nbKej+UxjT+E1O8J3dtTG19NUV19HvWqpfGa2joWmsuC5gVL2vesLlUfLXZ+wRKPrgXOLUl0/F63&#10;o6kKhc4f53/VNf5Tu9S//+u2+9H7NvjSz1nvvS/qfa/j1RavS57LSV/b0lip8VvGeciXDrjONg82&#10;rQsrqvnhvTLRGNjqDRZ1PfYl3rt0DWqXjRa1V5JpbvC5SIf3O3aQTaV589qLN5mapynUH/1emOg+&#10;uML8fWL9Q2rJnXs6aGPV/scnbvJyv6i7lt8TC43FftZ6XuoFq0fJ+ul835+4LfHhpnbdVh/3+/GZ&#10;8/Sl1utyD+5d15/b9MgQx5T/6Jfe+I3HX/f+rGdYCgIIIIAAAggggAACCCCAAAIIIIAAAggggAAC&#10;CCCAAAIIIIAAAggggAACCCCAAAIIIIAAAggggAACCCCAAAIIIIAAAggggAACCCCAAAIIIIAAAghc&#10;voBnOCWZcn2U39N4ZlVZHuaCdDm75xg1ymWqx/vKCsosGe4oS0wZTWflXHU58AW28YyT7d5QGW+L&#10;TCJd46z0PC6vrUfsNLbd79uDwV1to8wT/RyzrM45p+ek5E1qg5hJpCMpj8jTiKY6dqXv47HPOQZv&#10;rybg7bKrTM39Ymr1Ce3kLTypSiuV17Zs39XOsJmtve3nqsf744+t0BjyotRJezTatp3+Vqf+FXfS&#10;Jx9P6euftu1f+M9i5pWpL8dwouUGJ32VU/B+qXM2qocX76895cfFcaAKBoX+eD6bZ6Ldhr7qmWNP&#10;Z2NlNI3bMaoryjW3PNQc4xlNzxfPohwoh0sUsfhon6pf+PWeVTyD0Px43odi/tFZW/PeCwKa+xq1&#10;kRrJgvdVz5K8DR3shQvRC57ltrUdx2s9fmqhVJ6h+lU93dM1Ti0ZbGlQ9Vcaz8dPE6KNZq3K7x21&#10;bTg17/ipbt/3yoxMlGuqBxL5zDUW23vqxi9EE4S3pbep31/CtnL31O5xwtz4yV6eA8Zc2eFIbbRl&#10;1d5HMjzo/Ox0rkKcs/XJb1qbbAi/Geh+OPn6P7Xim39o/b/2Vet94cu6V3omaTzZuVVbewPNh96X&#10;Q6+n5+MnynWd617sp42f1j4sOyKAAALPCnh+qnI7Yx7vs++c9pP/nhG31+/AMb/2tA15HQEEELhh&#10;Aomymj0fv55rzZULPsvVWvtg/Dv/h7K3d+3O/TcsGe3csKulOggggAACCCCAAAIIIIAAAggggAAC&#10;CCCAAAIIIIAAAggggMDtFuB/H3u724/aI4AAAggggAACCCCAAAIIIIAAAggggAACCCCAAAIIIIAA&#10;AggggAACCCCAAAIIIIAAAggggAACCCCAAAIIIIAAAggggAACCCCAAAIIIIAAAggggAACCCCAAAII&#10;IIAAAggggAACCCCAAAIIbFIgJBb0oRWpzary1CMHC5aFYMN8oOVbm7hd3TS2X06tbn88dd8X3gim&#10;o+mceaZFrXW0+fSFTXhhTQG1idW1NbOZWaJWy3rCFvhGS2Olt32xaDdvf51ipEV+szRdb3lf74Mb&#10;r+cFL9rro0Xaiz/6bdv/tf/eij/9XdXxFsRce71jPdUw+t7H7WG99W2ltit1Xfr2kkuIc8X+dGqN&#10;90sv+tLP+9ZXv1zOI+0bp39OVP8t7XO8TDTvVKXmqxUvItaiPxJH0GLUY2sqzXtXVdQmyeufsv4P&#10;/oT13npv/XWwy7nVex9ZPdmPY/2i1Q+OUhWqT6P5IpeN3w8W7dXh4JXmm1k1P9wy6ICjdKDpp0Pj&#10;6DzNTPOItg1pTx+6J9zEokuZb92z9x88so+22wXH/f5X6/7ldY5XqntoI4uVO+Xz1+v08X5ctcfK&#10;0g59RTWI9VFT2lGfznyUff87Vnzrj60eP9E94ZrmL1Wvn+THrjTYXH2m8euMeMfeusJv/dQ+D83L&#10;mRWa2dad4gAAQABJREFUT5zeX/P72PD4nCPbav+JHfzR12zyF39gTanxssGS6N7Z/7Gv2t5P/Lzt&#10;9oaWqB8FP6e3qRvdgNIUai/vW4n6uz+7Ra01K6bxnm3f1xH0b/9pe9w1D3Vrd6uqOF+ETJ7qb5dd&#10;fJ7enU2OTqM22M6Gegz3WeJlLRrNfm+Jc+rRNVZ6LY50/+UlztlH7/EdAggggAACCCCAAAIIIIAA&#10;AggggAACCCCAAAIIIIAAAggggAACCCCAAAIIIIAAAggggAACCCCAAAIIIIAAAggggAACCCCAAAII&#10;IIAAAggggAACCFyigPJ1gj48Hy/m2Shjp3Px3LDJgZnyxyxVntdQWVDXlam0qLRnM24rPyhVPRqP&#10;NYnFX22LUqnsgeq5pW2U9rh4tduXVNeYB+XTeF6KmDyvZ6bso5jbtOKxup3xVd8q2JPJ3rN5asdJ&#10;1Aylcjqn+oh99/h7V/h9oiy7vdnYHo/3lQXpWYKe6BnsjdGDmJu1Wi9TxZM0jqVEGWudMuC8PwbP&#10;mlSn9NzSxRjOlaPkdVuWStlZZV2unlG6PMAVfnWzj6a7NlG+X8zF0qX1laP3Wv+OpbJ9fpZygqFy&#10;FFM5ePH9J8pU88yww7zF+M7xT55Xpxw2ZdY1c2WE+lh+4cjHt+f7kwSaibIjJR6GniWpLZ5vnJN2&#10;uomvqdOko3vtWDrYUx6ZZ2qqr012Yy5vGOwo6+3Z7M3ul+F9TX1T9xDPUTXlnd1eqO5X3XlLZY9l&#10;73zetr76j6z3pZ+zMNAzySrPIl1PpPaslfvWKIfVs/vSkT+zXDC/r+u5b/N2GtOJ9/3ByKyYWTVV&#10;dt4m2kfPadWTD23+r/6Fcjm/oRzaRY7yBq0a3ZurXWXEHuxq3F1dxmbQWA+ZzDxPtp7HDMsNXhaH&#10;QgABBFYX0Jw7+4PftP3//b+x+Z98vX0eiU/Mqx+KPRBAAIGrFki0boH/rbGeb+A5dJH3n/S0Poj/&#10;PcD/eHBq0Zv+xwYKAggggAACCCCAAAIIIIAAAggggAACCCCAAAIIIIAAAggggEBngRu6+nnn+rMh&#10;AggggAACCCCAAAIIIIAAAggggAACCCCAAAIIIIAAAggggAACCCCAAAIIIIAAAggggAACCCCAAAII&#10;IIAAAggggAACCCCAAAIIIIAAAggggAACCCCAAAIIIIAAAggggAACCCCAAAIIIIAAAhsTCCFpF1Gt&#10;S2vKUsc9fbHUoIVUt/t9S/RvWabl3Ap99PKeNU2zfPn8rzpWyAamnazxBV0pmxOoK6tLLbSbpBZ6&#10;Qxlv7tB+JD9c1dS2Nz9QT1j0F7XnnXxgifrTSv1AxyqffM/qD/7CwvCO5Z/64cUZ9OUmFF1n8cGf&#10;2/zffN3SR5+0ni8mvGHPTV5mvf/YZt/4LR0y2OBLP2023LE8ydUuIbaZv96Yrkl9pB3rl3wx3k/K&#10;mc5YW9Kk8ZRDLdrcTxUX3mm+8PoFG+Xqx4uiGcNmmqsKq0wzSPfmaA9lSX9gIU2tmU21sztcQfFr&#10;VRv0Pv2j1nvvizqhj5sV7WPfa6x4/y/t4P/+Hy17+CkbffUfWqI2NjlfqBSzWJsQF9Q+mt/PP2Zj&#10;pfrStCrjFfn2mtlt6PeD83dWvbVVoXZQ/7BMi3n7+S96LV3Ou8o2se1S23vjHfutH/q3bV76/apt&#10;v7LRPVPzrD619Y7japWDn7StTGp5NIW6jDQ1fvXDSRu+8Npc9/Fl8ZGeaN/Q6BhqD/Mx1/E4y2Ns&#10;5msT+0Tu7bssMp3rGuu623Utd9v81xDnpv25z1FtPZ1okA6snxxb0sDvA9//K3v8a/+D5Y/ett5b&#10;74nz2PVctGLqQ/kbn7ZSY2Gu+fuO5qZERrXOW8qpp/evW8rqufqljDJ3OWazzrUnGi/b99Qd1Uun&#10;B3EuDr2+fr72q1znalbfR9fZ1JpHNF8Ef05LND4vufiz+ljPhT4/+3+pntXuDrb825e3+D3Tf8dR&#10;OX6dlfcz74O6/6/6vPryYnFlCCCAAAIIIIAAAggggAACCCCAAAIIIIAAAggggAACCCCAAAIIIIAA&#10;AggggAACCCCAAAIIIIAAAggggAACCCCAAAIIIIAAAggggAACCCCAAAIIXK5Ao7yV9A3lZv3ML5vl&#10;fUu37694QqWITPetVj5P6Cl9rD9SrsjxZJEVD7ehzQdZXxlB2Yl18Yy+R8N7NkyVMeNVXSFixzNi&#10;eso58vy4ZZkqr9FziSibF6iUR/N4vm+F8tTatmps1BtF71k1U4Zfm+M3UY5PzK05apbNV+asI6o/&#10;fDB+YnvFWN1JmVDqU31lGL2hTKd83ayq2Kc6XpDOl731aWUc/lzMZYzZccr08cyudNFX/UhlVcX8&#10;rLbTdzz2Wdd9ie+VavsPx09t7m2v4nlkD/rbylwdKgeuzTB69vTKeMx6ul5dnT68DTybrlCu1OlX&#10;qo3UTonGdDVTRqjn1+mlM3Z49pT8FDO7PLPQk+OCxqbCJOMYuI00fu8KW3dipls921fkoHIglSFY&#10;H+wr5LWwJL7n2WTeo7yjrFhihp4y3jzP0LMJ6WtHgJrvkvtvWvrgE23/WYz7ow02811QNmUz1zyt&#10;vF7zjL2+Mt+S02eIzZz1JTiK2ifo+S4Zblvp96bxbhwbIfbpNcbCgiRovqi+9y0b/4tftfT+6+2z&#10;qD9LbqJ4tTxPcLQd7xk+ntcat2vVRSf3vFH1MR/vTVGsM2OsdWZ2QgABBE4T8OfnavcDm3/7X+v3&#10;hvf0LKK5ymOb15/GTzsVryOAAAIbF4j52J5ZXMwVG10eW4VljVPp7wS1ng0T/Q005Mry9j8gnDgZ&#10;6q87Op//nSD43w9jhvwa52MXBBBAAAEEEEAAAQQQQAABBBBAAAEEEEAAAQQQQAABBBBA4BUTuOCq&#10;yq+YFpeLAAIIIIAAAggggAACCCCAAAIIIIAAAggggAACCCCAAAIIIIAAAggggAACCCCAAAIIIIAA&#10;AggggAACCCCAAAIIIIAAAggggAACCCCAAAIIIIAAAggggAACCCCAAAIIIIAAAggggAACCCDw8gpo&#10;AemQaiVpLXxvjX5oKl3raatK+8bBRtnIEi1I7VsFfZpqMddJXVhf/1YqOlbIdV4dqSmmK+3KxmcJ&#10;BGvq0mw+04K3+aHxWXus815VV7ZfTMyX3vUS1J47/W31jWCV96UuxfuA+k/1V39s+//P/2y9T/+I&#10;5e/+8OldsMsxN71NXWv94MpCr2eJru+0pYY3fdq1jqfK1Qe7Nv3D39KYDtb/wpctGd2xJEkt9XZZ&#10;HLRS8zRqv6so3hcOivHhrOL9ZKiFm3vqm3VTd6qCeoltZXmcd5Y7zLQI9KwqbMdGeqljf2tnLbWl&#10;9gmae7R/PR9bOtDPXfvssgIX+RrPpTrLYtUStG9TTqza/ciS7QcW1M4XLzqmxmE0yLRQ9kr1Clao&#10;L81lqR1jVXwOGGSDbtXSTaSeTbWn9u0N4zxylU3RrZJ+ZU3sf8EXMVfxHteoopX6cND4ima1HP0e&#10;6gxdu6Qf7IWis8mz0fE0kM1ytUmHorNbWaodF6VRRfwOG3ycqU1i3S9Ur+WRV//q7ds7tgC7r9le&#10;+dxv8tPhrqla7YXIx+9lsXhFVKFRllnqz0aHxceIt62uxD+OXcvhJhv4Jl22lUT8+cp9Gn/NfHmF&#10;61TS9Xvf8vuG90dvtHXLwjgZ3tE03LN6uq85QPNwX3PGTRz8617nOfvVhZ7RvE1Dpv/aeeWcXS7w&#10;dmNztd++zpmo8bwJ/Dn+ru6F19mrLnBB3Xb1fqrr9CuO90796NerUaXPGt96vosf+omCAAIIIIAA&#10;AggggAACCCCAAAIIIIAAAggggAACCCCAAAIIIIAAAggggAACCCCAAAIIIIAAAggggAACCCCAAAII&#10;IIAAAggggAACCCCAAAIIIIAAApcsoHyZZKAct7fvtbk6nq2zauZMSC27/0gBKsptGQxjJtAl1/ro&#10;8MoeagNbjlJbPMtkmPSsr8wiT5HxtKBlPI9nVPWV6fXa6G6bZ7TqtepYA2W1eVbMshTKFyw9B8hP&#10;clSN5dt8XVPAc6Wm5dyeTMdWeS7NAvjN7fu2r5y6D8eesabW1nvjubKz1JbXlQrl+Y/fPfhYGXxt&#10;3liljvBgtKM8oS31lWXvWxOiy24at9knPm/Z219oO7znrrnHYV/1xDHloWk7z6drO+oV1KtL3U/Y&#10;xms2Vabhx8rCqjy/c9H2D7fvKEuvf+pQ62kOSj0/arHHXNdaKKfM89VOuto4XHP1GuUpNuOnZsq2&#10;vOk2quCNKj7+as+LE2boK7NwkQl4oyq5QmWSoe6H+cCaiXI6lcXYFMoeVD/0/MHg78VMSB1wxbne&#10;Nw+eQav7ZcxFLP1O5amEJ/XMFSr8Mm2q8aoUycu9Is3HzfRAHxM9+4yUf+pZzbTBuej+rKS+n/S3&#10;xBWsHu9a8AzENrb63N3P2qCe7CncsYz5vD4Xt+2x4gA78QQ6huajxDNuVZqZ5inPrbyi4lmoQfer&#10;mBPp53ZDutoV6XMaBBA4UcB/J/HnaK054HnuKz/MnHhQXkQAAQSuRiD0R1rSQxnZyh5vivni2Wq9&#10;h6um0v7+LKs1LfSwqGc0Pac9//jpvzfod8HJ//tPrHr/L63/479g/Xe+oM38b4HPb3w1BpwFAQQQ&#10;QAABBBBAAAEEEEAAAQQQQAABBBBAAAEEEEAAAQQQuC0C/r/npyCAAAIIIIAAAggggAACCCCAAAII&#10;IIAAAggggAACCCCAAAIIIIAAAggggAACCCCAAAIIIIAAAggggAACCCCAAAIIIIAAAggggAACCCCA&#10;AAIIIIAAAggggAACCCCAAAIIIIAAAggggAACCCCAgAsELYia+qKoKmXRfj3hsy+Zmliwnf7AgvZp&#10;mtoaLbw61z5zX9BVa7uuVoKFnnZqGmvmft71FoNd7ZyvyNa12kZtkiRqsWzlhumAFGKbH5Rqd283&#10;/Zdqwd3tXIuUd9j7+CaNL26eb8U+ZVUZ6x1yLeqrfnHtxftmVWnR9amqIst+X9e66hVe4VU0qluW&#10;aqF4+dWV1bUvdxysp/HtYzaue6xNGr1XNFpI3i/lEpmlZ4X8xuqLSzWfabZ9IeiOxavn+/Z0Tb00&#10;13wz17wTrFL9J8XMbNjxQMvNdLDQV39LtUB0VVgz0zFuUXFTX9jaUULP+2Ou2l+0EWUx9zbScTL1&#10;nRWK3wOqprSp2kUzetwzqH1GaqtOxcfYTONL+4QV+kWnY29yI11aojGUhvRIW3UvNNcGzbPqlD6w&#10;NO42cVK1Q6UPHVsn1cexc55xeA13K/RvWbw1MtU3eL183kouO6JfbajzeB89af7u6zrccFkK1cvH&#10;8XWXWu14MJ/GeruZd+OBnk3y415+SbUWnfdr03VoAtl4tf3cic7ZRKPGUm831a3yhvWm05frK6pd&#10;OYvNGtJe2+fXrowuxMf7YGhJf2jNdN/q+cTUU9c+4q3b0ec9n8edwp+/k47z5ZoX6l3nQM8xM7Vh&#10;tNfPmeatOz3dQC/ar3yO8mPomm5kWcw5ulUdltLna5+2fcL2cUZBAAEEEEAAAQQQQAABBBBAAAEE&#10;EEAAAQQQQAABBBBAAAEEEEAAAQQQQAABBBBAAAEEEEAAAQQQQAABBBBAAAEEEEAAAQQQQAABBBBA&#10;AAEEEEAAgasR8OwVZX+tUxpl1KWvv2Nbf/s/iRlrzfGMoHUOuMI+nulXj5+2+S2jO8ovOcpz6ue5&#10;9RLl8sQMnaOgE//unjJ27vZGMQvu6J1uJ/btB8oE89wrL378mQzmnjF4U/NeYk1v3yfP6hvPZ7Y3&#10;P1AqTRNb0j+9tfXA/j9l1HzfduNFKZHQptXU6phb45lJq7bqxWw8w+vp7MA+nuzF7Le2V5i9sX3P&#10;hspwu7Ia+fU/Fx/WT7OYRRmvUBWplHVYKmPMNb1eN7W46cfKwdqfjdWuPsSbmD/2cHBX4/q0/LfG&#10;elluua7Zr86z+DyXdaZMVs8080zOF4of27P5lDcVSrnUPg+esN0LO/JCFPB8O88D9ewuz9XUvKrQ&#10;tluLE7P6PA9zMLLq6fd1Xbo25dzV490YDZzoPtPmG655ialn5al/eZZhnK/WPA67rS8gd29P84zO&#10;Ow8XuaFqE+7f55sq2y6MdrSd5uDxk5gHfLHZUvOH585OD3RzKnXsO3qMU+aqH3RDt3HP+o3zko+9&#10;YqKhVyhL8vxLbbdQRXy8rjNW/Rx+LxoMLOlt6Qcf8/pyMbC2WnxGAAEE1hXQPBSUT++TUfzdf535&#10;bd1zsx8CCCBwQYHs7iO7//P6u6N+5892HrTPaWses/Z1DzQH+loRwZ8TT3sA1bxZffy+zb7zJ9Yb&#10;f6V9nvNfd/25joIAAggggAACCCCAAAIIIIAAAggggAACCCCAAAIIIIAAAgggcKrA0f9Hx6mb8AYC&#10;CCCAAAIIIIAAAggggAACCCCAAAIIIIAAAggggAACCCCAAAIIIIAAAggggAACCCCAAAIIIIAAAggg&#10;gAACCCCAAAIIIIAAAggggAACCCCAAAIIIIAAAggggAACCCCAAAIIIIAAAggggAACr4hAEixkiu5t&#10;Gi0uPT97cdRgNkqHliWJFVWlXYIV9dwmZRmXYO0s5guwBp03zRfn1YKulM0IBG9Htc18Yua+WiRX&#10;r2zm2IdHaexAfaWqjto9C5lt5QOrD7c55Rv1IbPFKrzLftDX4ubqh436kVVFrPMpe1/xy6psXVpT&#10;qE7eX/tDnT9ewBXXY4XTBS2IHC0r7dTE2qaWSVz1j6/okjTWi1oLKK9w2HU29TPO60LzwySe348R&#10;5LjVH7WMXbulKtpPetZPM5uV7RxVq/4H86k3y9lz1vMV15zl813oDa0uJhonOob+da3K84e78p+9&#10;ooUvgC1CeYTUx9IFy/G5v6c5w1H1WqeizcqqtrnGbdxNO7nnQHNBp6L9G7WDl9DTPHBDi2skSWq+&#10;3Piy+FxXNxpnaofDjqg5cSOl0XHqSpI6dK42Obd4DRu1w/EZuLFUdU60WHrjjaN54fJKY9Xu96ze&#10;fWxBC7xn915/pg/5mZOgxd/17FDquryXxHnI5/y+v+v1v47id8fGxj6mFsXnyqHunZnsliXeQwvV&#10;u+0Ii4Xnl+9u7mumBe0bfybzQ/q4rOWqu+p1CsWr03U3cd5Rn9QzxeFgX/vSdY29UbynVvtPzKZ7&#10;13+Na1/L6js2Pr9WMzWxxmuWt8/gqx+m0x7ed/REaE+nB1arP3nbJfoyygbW7/k8rR/WLPV4V2P+&#10;YwvDbUvvPlzzKJe9mwTkHcfU4lRxPGsu0gBrPy67ChwfAQQQQAABBBBAAAEEEEAAAQQQQAABBBBA&#10;AAEEEEAAAQQQQAABBBBAAAEEEEAAAQQQQAABBBBAAAEEEEAAAQQQQAABBBBAAAEEEEAAAQQQQAAB&#10;BDYnkCjzyfO3uuZkXfDMQblAxbf+zCZf+1VLhjs2+Km/b8n9NmPJs2Ry1WeoXB7PV4uZJou0E885&#10;eTi6byPlcfl7MXdmpbo01lf+VOLHVfHPhTLxSuV9+bEXSUXxPT5dUEDGT+Z7Ni1lu+hXQ2X0PBjs&#10;2G4xVhsoryZmZ5nyquZWevbYBbJ71q2t96OPJk9tbzaOeUL+c66x8ObogTL68muoUXslnmKUqh7R&#10;Kb4UrJJXzBtzz0UfXve6L3M/b++Pprs28QxWz/BUdbeVzXR3sNWO6RNO7tv0dL095ZT5uPTRWOnF&#10;acyV8us9YSffSnlTnjmlzmT13LME1Y+U30npIqA5VGaNxp96myUxP2sDGYxdTn0Z26i/JJ6/6lls&#10;mndqZYSlurZ6cqA+oSQ83Wua2L/Un9Ypni2s4zTK67RNZSOuU49XeJ+YdbavnDblAmfDLUtyz9ls&#10;Z4xXmKXbpavb52++Z/ZjP2vJg7eUVyg7n3jXLc5eKtHxYDfeJxPd2z3HdaPFx21fz3sat/VU2aqe&#10;sdnxrlx99B2N/T1LXnvT0uHdFavVuvT/2s9a7wt/w9I7r3loaudzr3gyNkcAgVdMwKfesMwxXnEe&#10;js+9+h2giRniF5jDXzFzLhcBBDYg4L8D+d8g1vw7RKJ8/P7bn99ARfQ0qL/d6I83+jtAv82XP20u&#10;9eqm+rui/v7o25+22UYqxUEQQAABBBBAAAEEEEAAAQQQQAABBBBAAAEEEEAAAQQQQACBl0hgw/9L&#10;wJdIhktBAAEEEEAAAQQQQAABBBBAAAEEEEAAAQQQQAABBBBAAAEEEEAAAQQQQAABBBBAAAEEEEAA&#10;AQQQQAABBBBAAAEEEEAAAQQQQAABBBBAAAEEEEAAAQQQQAABBBBAAAEEEEAAAQQQQAABBBB4tQS0&#10;QKpWudcCqYru9cXuKy2qaqcvLh2aYL0stUGa27wsolWlVVUPSi3IumrRQrIh72uFVp2vKLX36edd&#10;9dCv9PbOWJdaKLyw0B9okdx8o7TeZWp9GhcT9YHKGm9HvdbXIrsDLfJ7ZjOqrxQffNts90MLD96y&#10;7LW3teeyH+go9SwucB7Cto5zA/qDqtRU6ufzqcZIHhcTPvsCdTnXWVTfoHEcklR88qvVPvLNteh8&#10;oo8o6i/ru1rvXXZpNLarsrZ9LVrvvUTThyUhsTvZSD91Lz5F9NS/+lrMWbNNPFapqxgXs5WO055R&#10;IjpW6G9ZM9nXYtIHQlulNt3rfSlbyqIpZzq06hznbS1uHRv2Amfzy9dY9gOFRPNFVO1+0FldWOkL&#10;cseWUbWSTPeIrvVqrNH48nkk6Y8W59aXG1eCZXIKsa+4jaPVVvk9U9frfcjHXLORcaVj+Rzupn5f&#10;Dh6tf357+BZl5ffSZVnUufER78dRm3Q4znLvzl/dRPeb2b/8TZv+3j+zwY//Hct+8u/qVG2d28/L&#10;eUh1qNTXtEutes11nddbgs00P03qdo7yevkctZ2rLx6/B/lFNLoX6DXvAz7Pbrr4cVOdO7aVzpfU&#10;mj/1kztde9Ek3GiOCF6XzJ/bLn79iZ5PwmDH7OmHVu890SX6mHpVijwLPaP52PFncN2zL68E9aHK&#10;dudj9Sb1X78R679tPa/1dQ853s0718Hrrf5Z/Onv2fi3/zfLP/dl2/7qL+tSLmmO6VyxZzcMWc/y&#10;z/6YvT8a2eN+Zkk7GVnlDxXeh33+Xgvg2fPwEwIIIIAAAggggAACCCCAAAIIIIAAAggggAACCCCA&#10;AAIIIIAAAggggAACCCCAAAIIIIAAAggggAACCCCAAAIIIIAAAggggAACCCCAAAIIIIAAAghcpYDy&#10;QxZZIldz1jazpZmNld2mPKfncpNS5bFsZQNlb6VWepaXNvcK5sqmejTcsbxzHteLV9NXJpjnEnnx&#10;w86VMVV6zpVffzyPv0O5uEBjH0/2bOaZg3L1WJptZSRt9waxbT3DT4FQkXxaThWbqYwwj2u74uLZ&#10;ge/vf2yTah4rU6uid5Xddm+wreys6+wQjTLaEmUFKudHJp6a5ZlspTwXCWhXLNX9dKXymT4cPznM&#10;b/P6PhjdUQ7ZcJER9eKxPMupr1zKTNe7VPf8uanGv+/vr70wRcnDM5GCcly9g3mWYKMcpw3Eeb1Y&#10;wZfxFe/fhfq9ZzD2evrQAFzi38br9f7Q27Iw9OxF9ZvxnlUHymJTtmaje0fi+WwXyCYL6lixr03V&#10;Iz07TufzrETKFQrIPP3kD9jI/raFOw/NcuUCvzgzXGGFbtGpNJ+mn/ycpW9/XmTqt889d61+JTqG&#10;7pu17vNxXGztaJxpjLwwUa9+5KM9fEx79rPycueTmM159N4p3/mY1LXN/uCf2/SPftu2/9Y/sOxH&#10;firWLY7ZU3Z74WXva8p2jkNcXs8/p76wPS8ggAACHQQ8I3X+J1+3+un3LHv3R5Qf/wk9S3TPoQ3K&#10;D9cvKMpd1fMbBQEEELgigfpgz+Yf/IWey5S5/OZn2nU5rujcJ52mnilzX39zCLn+duD58v7A5r+b&#10;PVdizvny9z//mx+/NzwnxI8IIIAAAggggAACCCCAAAIIIIAAAggggAACCCCAAAIIIIDAyQK+0jcF&#10;AQQQQAABBBBAAAEEEEAAAQQQQAABBBBAAAEEEEAAAQQQQAABBBBAAAEEEEAAAQQQQAABBBBAAAEE&#10;EEAAAQQQQAABBBBAAAEEEEAAAQQQQAABBBBAAAEEEEAAAQQQQAABBBBAAAEEEEAAAQS0aGrI+zb4&#10;8s9b/4s/bem917WOan2GS2OZFlwd9Qb2dHZgQf8a/dubT9ZYWlV7a0HZptHirdXMGi3Q6sdjkdYz&#10;+Du+1RRTMdbSTCxR+27WVG2uY4/nM6us1BlSC1p7N9MC5dupt+eLC/HGavsivVq8fP4nX7Pp7/5f&#10;Nvx3fsGyr7wTqxbyntZCz62Zl9aUvlDvDSm6lqaqRVmYpakuUpanXN7NqLEqF1RP/zDVuyrjCE00&#10;ZtUTDqtY671C1+Wj7VKLqjOpp1aWZbtIs06WaUHmUa62XvHEvTS3vj6WDVCrbQ5K9fM1riIkWjh6&#10;MNS8U1hTTA7rtmKVrmlz9cmiiO1qGm/mC1zHxa0vUJ3Yz9XHvft4H+84DftmfreYaL7xOcHb1F8b&#10;pJnmgw5x8D5XaLveD/+U5W991pJPfEbHOOv+o4NfU/E5TpOUJfqIRT/X+qi8voleS3Tl8d4ZN7xY&#10;Lf1kpY6rRc69fX1u7FJ87i19n2VRlVLfv/Z5QNWP88LyzU1/TTTt+NyjM53QH4OuyeuSaezNbN6e&#10;XPWdaY7q2t82XWM/XqN6zWU9K2eqhit5Uwbb8meT+NPy0+Je4O0d56F22+W7m/oa23rRTqmPKRnV&#10;tY8JP9+zNdrUOTsdJ3b2WaxCyDW2fRzE/t5p7xM38nk42b5r9r7uSPtP2ks8ccuX8EW1a1NqHOir&#10;P/9cdvH75e5sX71X49BPpu40yoa6p/Y0j3n/WqNo7DSl7qEaO7Fr+jx4w0rQ7yqDH/mb9tH9R/bR&#10;d/7Asnit/nuLALwPa248+3eeG3ZBVAcBBBBAAAEEEEAAAQQQQAABBBBAAAEEEEAAAQQQQAABBBBA&#10;AAEEEEAAAQQQQAABBBBAAAEEEEAAAQQQQAABBBBAAAEEEEAAAQQQQAABBBBAAAEErkFAiSWezaW8&#10;lkaZJabcFc+OWZagzKLtfBizi5av+dsj5f89GNxVbmOqzJOj7ZfbdPnquWupZ6XEyKNglfKd5p6b&#10;op3jS10OwjZnCrjjXG36WLmaVcx78s0bu9ffsqHacFs5NukiF8pzqsbV1GbK+vJ8KG/7qyqejXWg&#10;vLcPx0+tqjxrzM/d2Otb99X/BvqpzQRdvT46zgYuI1EGUaa8tONZolPV0zMPNXhWr9YV7OF13VeW&#10;4ZOJ2n6RT+QUj4Z3bJApG1Pfnzhy1faep+Yfy3ZQj1C2o+epao/T4pg8m2+ZKacczzbF79Sz6H3K&#10;oYAzFfJVlmnwHLhE2V3LTMDDjW7RN36TyDJLB9tWqMM0011rDvZ0fWPl82o8D/qLsbTGNcUbhDqh&#10;90/PJVxm/a1xKHa5gIDPE2++Z/mbn9XsoHnQ8xm93SndBA7vx902P3MrzR+Vz7nTA2VPtuMu5oee&#10;PMOfeahT31TbxrGrcefj2LO1Y3uf95yge0btOZipxmxP+bieQ7pON9H54tA/73ynXgBvIIAAAscE&#10;NJd41uj833zdpn/yO7att7IHb+nZQhNqp3uZZqTMc5Q1t1Vt7uqxo/MtAgggcGkCxUfftu//k//W&#10;sq079vCX/mvL7j66tHN1OXCj5Pqg/OdEv/ed+fur/27ruc6+Tov/zZGCAAIIIIAAAggggAACCCCA&#10;AAIIIIAAAggggAACCCCAAAIIINBJwP+X3BQEEEAAAQQQQAABBBBAAAEEEEAAAQQQQAABBBBAAAEE&#10;EEAAAQQQQAABBBBAAAEEEEAAAQQQQAABBBBAAAEEEEAAAQQQQAABBBBAAAEEEEAAAQQQQAABBBBA&#10;AAEEEEAAAQQQQAABBBBAAAEEEHABLZKavfEpC1oktbHarNbHKUXLUFuepraV9rRtY1rXWutXNzae&#10;TfXNKTud9nLQ/mlf59eRfHFW/8h7qx/ntOO/kq+rQdSGzUyWdWWWatHwXMarts05dnVT214xa7fy&#10;Y+u0O72epeobZ53M+4xVWrw31itX/1Gfq7Vzov3yTN+X1vgC537Am1K8TrOJFhxWfXu+CPuGMTd6&#10;nW6pD3f1aqruXlK9lvliyLHuwWq9WZm/d3nOfuRK59kvpqqL+qR+TvRpoLmjt/I4D7qsYFv5QEdR&#10;0cF93pkUc6vOmK/ajZ/77JOWFoUOfS0eXaltp2vMXc8d8kp/9Iadq86OoDET1K7emhcpsX1KjWcd&#10;MuTex/VNp6K+pH+TolAdvIW1n77kGt89H+PxtXMOpLHff+9HzfTh9Tjr/nPOkS757cZS9Z0kei+F&#10;Gis0zwaNr+BzmLeN/9ztyk+vr1M2MlXfDppXzYduh+K7zauibT3/QRXpZwPrvfFZK+88NdvaauvY&#10;4Vgrb+IXnbZLADQaV883ve721kuyaBjf1POG30dm5byt78on3NAOcprXheoht7b7ijux7d7o+UuI&#10;9ya1tNpDbe3Xu/ESRJhY7XO4SqL+VDdVnK83fqqVD7h4rhBS+9ymA3gfu0iRY7J9L475+uDxRY50&#10;+/b1tp3rWUdNHTI9o11qaWyucbZfTtWz276Vah6729+KfX7tdqz92d2fA3XMvub7OIAu2ik2DKHq&#10;+P0x033q+DQaf8vROGvKm3zP2bAFh0MAAQQQQAABBBBAAAEEEEAAAQQQQAABBBBAAAEEEEAAAQQQ&#10;QAABBBBAAAEEEEAAAQQQQAABBBBAAAEEEEAAAQQQQAABBBBAAAEEEEAAAQQQQACBtQQ8VSUo/yxJ&#10;E6sK5ZYps+h48VyXrX7fMmWbKVopprx46trD0Y5t9Qb62fMd18hm0S65cnp6ynby/BTPTfH8OM9t&#10;inldwTP/KBcV8CzEqbK79mbjmPnUtqDZg8GOcrNyG2XKV/S8GrWt5+hNytJKz8y84uL1/HiyZ7uq&#10;Z6X8Lv85VR94a+u+9ZSRuHIfUw5RPX5ixV9+I/bZ/N0ftTBSNl/8abWL896d6l/ueWzHsohKuSqq&#10;6MYWzzZ8Mtm3A2Ul+tjyqnt+3mtb99rxfErN4/XKb6DczUTjvop5j8pFVP5abJuTxryO7/mHSc8z&#10;p/S9sgTDqhmKp9Tn1XhZY1C5k+a5dcOdmAsar/sG969z20V9KIzuqN9pLB7sWTN5Ys18Zsnwrpny&#10;A9cYiken9PuD35Pcp1nkAqp/U44L+A1bHy3S8Tc2973GeMx33twROdI6At7OY42xQpnCyloNA93r&#10;Nv0M5feQ0V3LP/dvxRomfo4uxfuIZ8vqWS/0h3rW0BNf7JNddmYbBBBA4LIEglXjp1Z9/IEl+v0g&#10;efSunitW+93TM9z995NGuav+lceQy2orjosAAscFal8jRb+fJ/2Rpi3Pxr/eMvjsly1oDvW/Kfo6&#10;Aic+5/nvbP68qufT9tcT/fWP58HrbTjOjgACCCCAAAIIIIAAAggggAACCCCAAAIIIIAAAggggAAC&#10;t0agXUH71lSXiiKAAAIIIIAAAggggAACCCCAAAIIIIAAAggggAACCCCAAAIIIIAAAggggAACCCCA&#10;AAIIIIAAAggggAACCCCAAAIIIIAAAggggAACCCCAAAIIIIAAAggggAACCCCAAAIIIIAAAggggAAC&#10;CCBwmQJaKbWqtKT0+SVo2elMC1cP82FchNr3qLWo6n45jV/PP8LRFsFXZc36WpRVr+n8LM56ZLP2&#10;d74quK9zW02sqQWbJeYLh7fIax/1mR198fFax96bHxy+7m25nW9ZEpLT+5G3c1NbUxZalNfX5e3p&#10;U6IXq1jHuJjvXPUuZ3Fx8y798bACl/aNenzWs+z1d7Vge6YFh0eH/f7STnnBAwdf8DiRq6ytLHU0&#10;XYPaJ0uP4rm9DeeV2uL01rpgLXz3tjPuTift3KA6NProy3OY9Fc+t1/DqD98pl6zamZFXVie5Ksd&#10;TxbJYCQjCUz39UVWV1iaSmMgjk+1SRwDq5xc409jpFHdQ1yMewMjpdb115qDZez93ef5zkdVPcaL&#10;+d/bSP9ZT/eIXH1Qb51ffCOd26/nJhevXaq2yvRNokm2aeJnzYXedzTedM2mdm3c8UKlHTeNH1f3&#10;xaC+6mO6U5FhUXp9/BhtybZ2bOtn/oEOpbnA5+cL12955Oe+ej9e1lOLxT/f+EF1y9LU+iGLfctr&#10;6E8dM5kd1fa5Y17yj6202Uzjae4+sedrTXm15UDjQBdxVAP/Vh8h71nS03PLpmstn3r/Y0vf/5YN&#10;/XnIz+D3S3/9iuenePLnPnl/bKqp10pAuT77vd772volqM+ko/tRuTnQPFzMNMg0J+qaX4XSlPN4&#10;7UGel1kaNdmsKG1/7s9W+kH/+bPa3f5WPP/651afmOte5kfVPT1O/jew7fxu5tery45lMZT1PKLX&#10;fGzdgPG1qBpfEEAAAQQQQAABBBBAAAEEEEAAAQQQQAABBBBAAAEEEEAAAQQQQAABBBBAAAEEEEAA&#10;AQQQQAABBBBAAAEEEEAAAQQQQAABBBBAAAEEEEAAAQQQeCUEPIvMS4hRM7cgb8ar6DkxylCyqbKK&#10;PEfPc0ti5lKb5DZIB5YrXylmvPi16d+j4V0bxqw9vbDGZfqRPbcp9xwqz7nSz/5vqtwmTynqmEyl&#10;LSlnCwR7Oj2w8dyzNNsoHc/suzvYVpOn1lPb9pZtq05bKq9qquw7JfCoDZbJNmefYRPverzP+wcf&#10;KfNNWU06red/3hsM7P7gTsxHW/UcnlXYPH1s09/7ZzEbcvv+G5aNdlY9TLu96pYmQVbLMdCOC++r&#10;nqHlSmsMgfXqssJelQw/HD/VmJpHUzfe6Q3trnJWPSPrvDLMBjHfqL24oEy1uVWeqXfqBWtmyD2D&#10;McQswZi3deq255391Xu/no0VXqc5WDlwMV/V7yXeaLe1qPrJ6G7MXmsme1btPlYW29zS17Yt9AYX&#10;uqqg8WjKqQyeN6qPmzkCL3SJF965Hj+xeu+xBeWxJXfuK0vtKKv1wgfnADdKwJ/JGuWlep5wMrqn&#10;Ntccv+EaesZnevehDX/iF9tIvpgDfN78tKiXxn0IGq99jfvzdtlwvTkcAgggcJKAPwfX3/+2VeM9&#10;S3buWXrvYftLUtfnLm2XbL9m/Xd/2MLd19u8Zua3k6h5DQEENixQz9vfGUNf6w743/CuuST6G0uu&#10;vzH434/i+isn1kfv+d8fPNs+bucZ6RQEEEAAAQQQQAABBBBAAAEEEEAAAQQQQAABBBBAAAEEEEAA&#10;gS4C/C8/uyixDQIIIIAAAggggAACCCCAAAIIIIAAAggggAACCCCAAAIIIIAAAggggAACCCCAAAII&#10;IIAAAggggAACCCCAAAIIIIAAAggggAACCCCAAAIIIIAAAggggAACCCCAAAIIIIAAAggggAACCCCA&#10;AAKnCGz3+5bon5egj2k5s6KcW57mWmq128rUje/Zz/9/9u70yZLsPu/77+R2l6rq7pleZjCYGawE&#10;CIAGQEIUV3E3RZM2LclUhMKSI2wzzPA7/zP2G0f4ncNbGC+kUDgohYIUaYkhElxFUgAJAjDBwcxg&#10;tl5quUtufn4nb1VXd1fVXWvp7m82ars38+TJz1kyqzh8TrdIa11a21R6pa/SFjvez812koBaoJyK&#10;UZ69Le3QtdNJe676Wt00tluO1F7e+tr0ZUcL8ia+0HnbdK898blr11i3JLGQqe198yKSzJJiaI36&#10;kNU6PszKjTtc5ictvH7tpm393f/atNqw6qyIa137ld18zWMt0By2rlta11qsuYvkDvLMZewt0MkG&#10;q+rpuY80P9/BdCy6xpJWCzGH1vpq916ueUKL2i+z+TXsZL2Hh+jwfc07Ta1vZms8P3zz7O9CkJGP&#10;DdWhGe/p68W1aTsZ2cHv/wur3/1rG/ytX7Di9c/q9GqrRTZdatDYyT/8Pd7QVryir+vWPbaDltIu&#10;fYFs9Q7v40sOv0mp+Vv/1Lzx2FxlFEvcCxa59KuwT/r+m/b5r/6+vaPr+/NXPqIrTqzytlPf9Lmh&#10;0Zja2PxQqVxvW1/AfMH50JuyCo8udJ5p3Ht/78aIN9B5bWp/n2/Ud7r+POsMs1nGf8qTXFOSD9Zu&#10;q3V9o6rUD0t2uMMCNvDV56HdctLNR3JOVNGe5plC81QcGrNz+P2q/z3fb/mtVy0M/L662a3VvW/8&#10;ta9Y+9v/t93y+6jGudfF6+dOl77pvtd6W6mpQl7o0wbazMvYuREfUdrJnrXTiWz9ucB7yzO+qV29&#10;zb2TJZk8z3MT56gZ20T93O+jrptqTrjW8+ft1bfW+0Q9UQGa/4pCZScq+wr01ccuKV6vxlPsvIfv&#10;RQf1P3+eu8rPdIf15SsCCCCAAAIIIIAAAggggAACCCCAAAIIIIAAAggggAACCCCAAAIIIIAAAggg&#10;gAACCCCAAAIIIIAAAggggAACCCCAAAIIIIAAAggggAACCCCAAALPkEB797vW7L5vYftFS6/f6nKW&#10;rvj1Bc+J0UerbL8u40/JJh5roi9KYrHtom/DvGd3lWnmPw+VWXR76wVLlQn3SJjREtfp2Sme29SL&#10;2U7KS/HcGn1MlDHYKDclKJ/K92FbT8CjkLzdxo3nYbmx2Zba8ppyEZWWaAPlZnkmlTe3J+zU2mFU&#10;jrt21bEXsXl2kGd9vnfwQLlnXc6Yamq3hteVJTSMKV7L9wXlEXmGkHLUkv6OctSOZfzNuyjlYsVx&#10;4PtpXHg2XqoMovSwr86iiKq6Ui7l8jWbd/pNvV+qfu+P7h+Z+ti9rQzHrbx/OLxPPVWiNumpX3jb&#10;+OaZnBPldFXtGZmCvq/6VsyCmrj91ctsOvWCr8Ab7fRAGXeVJWofU86hm/s4eFo3r3/YvqaxV1hz&#10;sGvhg7fMNL+H4U6XTeb9ZaXxIxONx5hh6Hckz0pcqZynVXZ+vT0zbfoXX7HJn/yGZR/7gg3/9i+Z&#10;yR2n+XZP4x4+BrKXPmpbP//f6iZeWrJz83wuw8eZniUWnpU0xhvlL3qddBOdZUefT9UoFQEEEFhK&#10;QI8g5Tt/Yzbdt+zm5+LvCssc7/Nu/qGPWf7yr+p5xH+L8m3h2bHbnc8IIIDACgL1gX5n1N8rkr5+&#10;Z/TfiS5787+dLPL7mP/up/nS/+bX+rMhv79ddstxfgQQQAABBBBAAAEEEEAAAQQQQAABBBBAAAEE&#10;EEAAAQQQeEoEtII2GwIIIIAAAggggAACCCCAAAIIIIAAAggggAACCCCAAAIIIIAAAggggAACCCCA&#10;AAIIIIAAAggggAACCCCAAAIIIIAAAggggAACCCCAAAIIIIAAAggggAACCCCAAAIIIIAAAggggAAC&#10;CCCAAAIILC/QWtCiqlv50BJ9jUtQ69O4rmzUlFZk+eJrrOr4EDILaWZtNTGray0uqxqxrvXyzfL4&#10;EdOxFsjV2rdZT+v1Oupmt3E9tZHOEUvWp1SLAm8Xg9gnmrPaz9/UsWp0s0xx0b4grz7S4TUb/sSv&#10;xB+zmx/qFvfdbJXXKi3IMW5XfgFhjc/+tm397D+J4yjkPVlWluhfobF2tOk6ylbj7ay2Otp51W9a&#10;q5rG9svRUQE+ZwyzvvpJYo130CU2v4ZBof7c9Tr1oWDjcmpTq6xvxXKXokWhk54Ws04094z3zVTP&#10;bmHrcwXR1XYTXP3+31j1xtet+fQPzl5bFEILWWu+LD71g9b79A+rbUt9LOd44pl8XDaag7WFNPfP&#10;8ftFPnk7HtSTI3+/P/QTtZPa2BcNfyY2XZP3kTDas1fe/RvLtq/b19rX1Pfa2I+D+pPPaW2t6/Vx&#10;tYTfEz5O78Vo3LYqy++Pvoj5EfATB3QveM9Vbaw81h98vHXjXu+e99zVquKpO+irngfi+fz72ebf&#10;+b1okBSHL8Wvpe79Ws79kdcu7gd/hvE5Sgvc61+cW1TRQZ5bz+9Rx+ula8l2Xowf51Y/b7uytJBr&#10;PtP5Eo2fRq813nYOeFlM8bxqpYnmCPXFkOp+eKxtV/JQmfEae3puKLas2b9vrT9TDLcv7zpXupDV&#10;DvL+1k7L7mA9N5/X5t2mVv95MBnpazfS/LWBnmn6he6B6/Qp9c22VJ9QgcGvQXP+Vdx8XPtcePTs&#10;oEp63/MPt+jm7KtYc+qEAAIIIIAAAggggAACCCCAAAIIIIAAAggggAACCCCAAAIIIIAAAggggAAC&#10;CCCAAAIIIIAAAggggAACCCCAAAIIIIAAAggggAACCCCAAAIIIIDAsyagxA/loUy/9rs2+ervWO9z&#10;P27pF3/GrDeMr8+9Ws9Q8cwUzzo5zA+Ze9AmdlA+UaJMoiS3UKkCyglqVZGYX6Li/fvtvG+fvvma&#10;javSDsqxfermq3ZneMNS7bVOzEuma82VldalpXhikmc+lrMMN6/BOqVvwubpLsNdK+Vf3pvuWenZ&#10;WSL1zKfrytkceoajfHtZYYWy2Q4zbJqmtoNpFbN9PNnvIlpAyU92d7xnd0e78bxeF89+fHn7pvXU&#10;L1eqg8ZQM1VGYKXr3unPcoS6MXpWq4Y0tert79jBV/55HLfDH/llCy+8oggy9VXPFZ0NDM9Zmsa+&#10;ulLtzqrCRt5z0z3ljz0Yj47GkyeP3exft3yBXCjP2xuqb3g7HG6jSqmI6h+nb2o5zRWxwZTHeXwe&#10;Of0Y3okCGpet2spvAkHZZTGb7xmYApPeliX9vtUa2xazB1tLBteU6XcsN3SVLuB5cX7f8ixI75NX&#10;cxiucmWbOcYnKs8h1f3cxrsxz3M2dW2mfEq5WgKaN8zn6xde6up15jx9cVWP98upclx1P/B7Q5fn&#10;p57o9WVDAAEELktAk1Pr+aXvfDs+PuQvv645aoXM1Hiv1XNynNKY1y6rOTkvAs+bQKtne3+W8qxr&#10;/5199U3zVnwmUxlrlbN4DbLbr1r78S9Yev2OfpfzXP/Fj2VPBBBAAAEEEEAAAQQQQAABBBBAAAEE&#10;EEAAAQQQQAABBBBA4HkVWPO/tn1e2bhuBBBAAAEEEEAAAQQQQAABBBBAAAEEEEAAAQQQQAABBBBA&#10;AAEEEEAAAQQQQAABBBBAAAEEEEAAAQQQQAABBBBAAAEEEEAAAQQQQAABBBBAAAEEEEAAAQQQQAAB&#10;BBBAAAEEEEAAAQQQQACB513A105NLNhW0bckJFZrNdU2tDatS5tWUwtaIHa2QvUcKl8IVrtkhRZl&#10;Ta2ta2ubcs4xvL2QgNNWblmbFQMttHu4aPhCRy+001htPWkq7dstBpxZalvZQE3qjXrW1lhb6jgt&#10;xBvU9kebvs9e+UTXJ9pGX+eVc3TkxXxz1epz1lVrYeVkcK1rGq+3PhI1U5pq8WP98xZzXR+z3Xdn&#10;Fbb6e36OSn1kv57onF0/8cWjr3mfXHrr6t1L1U/SzOpGfURXUaqvjMuJylx03pmd2CvX29LcpVIm&#10;I33SWPFxct6bzheSrJsnfTHqcqozemWW2LxN60pH+fjb0CbHtpKB5uI4Lrvmmlu49ydvi0lVzVq4&#10;63aD/NjYnlvKU7KDm/g9T+3X9Ub9rKbwPugt6IuLxxe8by7opwNO33webNQm6u8+Xy6yVTp3G8eG&#10;9lYd/F7t42XpPrbIyR7fR+cLQfdyP7Hu5yed01n6sW9ITD+06stj9eXmsM6Pl3khP7e2N5l09Y0N&#10;GayX59HNf7zQzdtqNg/pscqC9y0ZNfpwu8vbVBnVodVcbmpjk4//vN7mx/u9atuSft8azcN1eRD7&#10;7HrlPiVHu19bqo01TovznC+DxmRj98Z76keNxqjPCsF8jh7qfjr/me0sT81RU/UJf55Le2fteOnv&#10;ddct8llNWj2LSEP9zfu1P0+wIYAAAggggAACCCCAAAIIIIAAAggggAACCCCAAAIIIIAAAggggAAC&#10;CCCAAAIIIIAAAggggAACCCCAAAIIIIAAAggggAACCCCAAAIIIIAAAggggMD5CygBRNkfCviJ+Upt&#10;qfyvmD/kCTuH6SCn1ELHld/6c6ve+HPLPvQ9ln30+yzkF5R74lVThpspt8WzElvPW3ysmv7zZ158&#10;zV7bua1sk1aZfJ7T6Pkv621eRuFZje4Wo1I8t6nUt+SmrCc7O1qsU+Wv3Rvtz7LtusS8G8Mduecx&#10;/ylPcut5dpy3gbKDvH3H9Shm+mykDosUonO/vX/X9qsuL8sjjHaU53drcD3mCy5SxBP7eM7ZZKw+&#10;XVna62tcKgNroQ6rfq1x0Nx7V/tLI2bp+dBWfpdytA4zB/18U88j8/Ncwc3r+8F41/bUlu7po9XH&#10;2s3BjmUxT+3sSvt1+v6e8eh5hp4n5dmOpTINPTvsxE3nDJ7D5gdNx13O3Ik78uITAt7Xpt5WymQr&#10;hsq90n3kFOYnjr2iL8R+omsx5Wi2996zerKvcaTrG253uYarXp8f53l2PqZjNqEyK72DxjvXqoVe&#10;UcRVq6WxmAyUX6rnkXaq+3qtTFBoVtV8Oo7zedkzZ6/UpjtPqfuw+mDSU0avsmDX6oeeMxgfVejM&#10;V6qZqQwCT51AsGr3rtX3vqu5aWjJzVe754pVppbTnomfOhMqjAACT4tAo7/t+O89yVDP+rOM71Xq&#10;Xt9/38r33rKwtWO9O691z2mrFLToMcqg73/2R+OH17ubcleZeBc9IfshgAACCCCAAAIIIIAAAggg&#10;gAACCCCAAAIIIIAAAggggAACz4bAYit9PxvXylUggAACCCCAAAIIIIAAAggggAACCCCAAAIIIIAA&#10;AggggAACCCCAAAIIIIAAAggggAACCCCAAAIIIIAAAggggAACCCCAAAIIIIAAAggggAACCCCAAAII&#10;IIAAAggggAACCCCAAAIIIIAAAgggsFmBYDZI+5YlqZaENWvbYGVd2bgqtTisv7Lopn1TRQanubXl&#10;1KxZ9Dj2O1NArO10YqEVaNHTIrsey7yZRW9je6u0UTmyqqp9TeDYB/I0s2FRqC+cWTNrG9WpUltr&#10;Md6QF8fqpQNrlacFe+cWcvYpeNcFvO3d+qhBgnkbxW3WZlXdWDOnvboDVv2seaGp7KAcxz4S+4rm&#10;h53eoOs0SxR7WM1+Vug68nhd/lqrPrPnfX2JsuKubtDrqxum1k72VI5KW7qQZU8621/jMWis+NZO&#10;RxsambOyV/oS1F007jSHW5p2H4fgc8pzskr9bNxMxTcDVBtvZf2L85xTx8297Z1G/4v3OI0tba1e&#10;aNXHI5ePLx9vPo9tYmtK9cvGQparny4SrR+sVl1qjf1ZS3hlNV4OFz7fRKVOL0MS8V7uYyrOP25x&#10;VJHuuET16ae9R/r8RP2uOl7n009xLu+416gaP6yT6ryV9C1dY6H71SqqEeTtrPN3vUu3bhk2qp+P&#10;scveWr9Z+HOa+nnI9VyxiS1oBBUDlbelLqPnx927j3eZTZzlypbRlpNujGhMnOfWqg89mB6oX6kN&#10;9T/ftoq+9XQ/bY+eEbrXF/7sx+l/Ta15KqSW5N19eeHjL3THoF81NC/Fubs7cZwl9bPPW63f+9gQ&#10;QAABBBBAAAEEEEAAAQQQQAABBBBAAAEEEEAAAQQQQAABBBBAAAEEEEAAAQQQQAABBBBAAAEEEEAA&#10;AQQQQAABBBBAAAEEEEAAAQQQQAABBBBA4GIEPJcoHyr7Q9+Unt+0aL6Osnje/qZN/vzfWfnWNyx4&#10;btaxTJHzrbyycpQT0/vkD9jgSz9v6Z3XFBDkF/Jw82gX/9hWps71YqgMo0fff7jnct+5U1+5P8cz&#10;kUrl+NXKp1J6ynKFsfcTAkqEs73yQFl2ngfnqWJqWn1+sbet/C5l1PnPasuhMnsSz6WaZfbs19OY&#10;nXURLeB9YKI2f+fgnk1neTne+jeHO3ZNmX5xLD1xZfNf8PyhdnIQsx9DpjGZKhtvwW4bksySWR5g&#10;zByLUhraMnOvw02paMoirGfvHr56Nb56/ti7+/c1DSmDSFX2Wt7ob9lWrnzCBarobd+TQR6UyzXb&#10;36+1VD5nc1q2k2yC+pLwrNF5PcPuSuIscP0XvUs46q8apzHLcpFsvmCzf7UAAEAASURBVIuu5ZLn&#10;0zUlfeVy+jj2e5r3Cc/06u9YqzG2TucIyh/0cRrnKGUjcr94rG18nvIMPHk3ytWNOZwbH4yHM8Nj&#10;5+bHxQU0LprxA2v27j2jeXGax5Tl510vDK5199VV+qH6c6v5o3rjazb51r+3dqw+zYYAAgisKOC5&#10;uPU7f23NaNeS7RctuX5LJfk97SJ+81mx0hyGAAIIzATqgz094wdLejuaulZ/Ht//yz+09/7p/2j7&#10;X/l1a6bji/HV7yb+twI2BBBAAAEEEEAAAQQQQAABBBBAAAEEEEAAAQQQQAABBBBAAIHFBfy/tmVD&#10;AAEEEEAAAQQQQAABBBBAAAEEEEAAAQQQQAABBBBAAAEEEEAAAQQQQAABBBBAAAEEEEAAAQQQQAAB&#10;BBBAAAEEEEAAAQQQQAABBBBAAAEEEEAAAQQQQAABBBBAAAEEEEAAAQQQQAABBBBAAIFDgbim62xh&#10;1/bshalDG6yXpTZIC5tUU5WgBa7bxh5MD/T92ccenq772lpIcgupFmetS2ur6tG3+Wk1gaa2djJS&#10;U2jB3mKgBXsTfV+vVtYTR3kfaWxvOrWyLS3xxXW15Vlmw2xg7Zy+E3fWAsKh11e7F8t1l3gwn5YV&#10;8BYLSbAiPIzn9mYqWx9vy4zXZc/cWlnVNq7KuHi0nynRv2ExtNlMs1SB6jXWT3PrJZmNvN7q35Xm&#10;nYNKC0l7gYteymy/0FM9ksTaaWVtOVKf7KmMRQtZqupP7JzkQ9W5tWbii2BfzDmfqMThC7Jrm1bz&#10;71TtlHbjcsE6aQa3qiltWk30Xdeqicb3IC9mPx2e5KyvftwyDXhWWef0XmwiXW1cTFxXqp+DjPyj&#10;lF1cFN3faxp1IR9XncWqtfHTtVXjn7tzxnk2VuL0IlWpSuevNf8fnj9RPQrdY89907hpdZ/JPvwp&#10;2/m5/8ps60VVwe87x+us+5H6Rj97WB/vM5N6rP6nOuuZ4tH9z73W8QRTzVEHtfq+/6RPqeq9Fe+b&#10;F3P+o7Po3HH8yaj1D72Ren/yf5rnLndT5fQM0ZYa55ozk8zv3cfbdtXaqU9kmne3dsw++I7Ve/cc&#10;YdXCnqLj3FPtWqvf63rDsTGx+YtoNcZq2yvHuvt2mxNfz7c66zXaMWie73/hp6z/ie+35OVP6JJ8&#10;7rlam48fm44sG+tD80yZ6B6nKjb6VOsj9+u/gvW+WorUBgEEEEAAAQQQQAABBBBAAAEEEEAAAQQQ&#10;QAABBBBAAAEEEEAAAQQQQAABBBBAAAEEEEAAAQQQQAABBBBAAAEEEEAAAQQQQAABBBBAAAEEEEAA&#10;gQ0KKOMn6SnDRrlorfLD2rpRJsi8PBsPDGmsGe0qryW1dOdFZeF4ZtEG63VWUZ5ToqzE3vf+kOqd&#10;WqO8rpgfc0J+i+fwbbpaPWX+iCtuMbdJmSllc5ghN3vjrPrz3qkCQYE8d8d7NlIO1WGG4jAf2LXe&#10;lsy71J6Yq6aspMQbwWOD9G88nShjr1SITf/Usjf1hp///mTPPjh4YI3yqPz8nv74srK++p7htOqm&#10;shrl83geUuh7LqSXOn+LPVxZVAJRfpjysbzPi8b7fS8plOOlcvSz55WWnvvjuWz+5hXqql6Vkdrv&#10;g/FurGNXudZuDq4pT7Mf89KaE8b3Izp6v0gzxadlsU1azxXUa2P1pRhUd8IFe9t5dlNQ32rrifrT&#10;4Th+pGR+OEGglVWXg6au11eGpBtufLY94cTn+ZKP56JvqTIxa7+nabx4/0gG2/EeufqpfcCpPB+n&#10;3tm9n3le4mJDfPXTPk1HiiMpNH/m+tB87jmcG900FzT7d+PcFwbqr5676wFwbAsL+D2peu9NO/i3&#10;X1Zw7tQGf+cfWvrSa3G+XbiQK76j55amt16zrZ/6FWv1rBfUH330Lr35fKhn5IPf/nJ8Vt76T37V&#10;8g99YuliOAABBBBwAc+/DbpHptdftuLVT8XnFGQQQACBp0HA/z7RKiffn6mSbf1ONfubzip19zL8&#10;Yb5RnrEKXaWIFY7Rk+BKD4MrnIpDEEAAAQQQQAABBBBAAAEEEEAAAQQQQAABBBBAAAEEEEAAgWdE&#10;IHtGroPLQAABBBBAAAEEEEAAAQQQQAABBBBAAAEEEEAAAQQQQAABBBBAAAEEEEAAAQQQQAABBBBA&#10;AAEEEEAAAQQQQAABBBBAAAEEEEAAAQQQQAABBBBAAAEEEEAAAQQQQAABBBBAAAEEEEAAAQQQQGB9&#10;AV8fdbRn1Qdvx0VeszuvzSmztSzJrF/0rZ3sWYh7t7Y31aKuS23BQqbI4DSxdjrVkZU+utKWKoad&#10;HxGIC/ZWaosg335fX8JG17+tW7V1ddCdU31HxdswLSxTO87bkv7Qhj/xK9aWpaU3X9bi6PW8Q3h/&#10;bYFg3jJZmqkfHK6E3FpZ1/JvY/9Y+xQnFOBn2lc/rH0BaY1r74U91WErzXXeEw6Y85LXvaf5IteH&#10;H+4zRW2N7ZeTWPqcw4+9raPVaZNeX19Vlha3bscTM61tfVFb6GkhbFWjneq8V2FrNA71ERL1FJ+T&#10;F22f0FpVtzauqzgPdO0SrJ/KdqFNR0zGVk93dd6+JYOdhY66tJ0S9bpWfdnHjV+sPrr+re/Vt83n&#10;s8bfWHPzIuqyKyRN1S7z74ten1qLqvvH4Zaon6c6dgM1OizyzK/piy9ZduuV2Jda71OPbT4L9OMi&#10;8IdvqO9ov2YTZodFLvG1jf23tEnlc0h3//I6bhdFnKP83nahm56rfCB5e/mpkzhRtlbXD9v0Qutz&#10;/GRqo1Z9MiSpWV7onQ31Ks056dYLVnk/2Lurci8a/fhFXtD38RLlWXbPvEmh+8E5ba3607Sa2t7k&#10;oOvjOncSErsxGK5/xqyw3sc+ryZL431UA3n9MjdagsaSxvb4j3/Drn399+31Wy/Z12+/Yon6ciMN&#10;//Ct1bMQGwIIIIAAAggggAACCCCAAAIIIIAAAggggAACCCCAAAIIIIAAAggggAACCCCAAAIIIIAA&#10;AggggAACCCCAAAIIIIAAAggggAACCCCAAAIIIIAAAghcjIBn4oVUmSvKsmmnyllSftXcTVEhjXJU&#10;2vG+8k4SZettW6vjLy5dqath63X1j1VC1OZe5Ck76Np7ynpJPPtHm6emTOuplZ6d5nlYXYxKfI9P&#10;ywt4Dt/d8a5M1Rdl6U27pUyg7XygVKoON6jPbStzM/WsHZ3CXx1VY5sqc8yz8Ty36lw3NfI7+w+U&#10;6TeO5/NKDPK+3RleVx5o1y9WOr8u1seUX3NQeUt1Jj+v55upH8bcNYfRlmepXp656ee6qTRklEOo&#10;vK9zd4o1WOyTt+l95TI90EcjAK9ypva9PbhmuXLfZpdzZmG+T5HkaoOup/gVNsqA80wzj1VLVeaJ&#10;5bi1Z9aVmtNOyGo786TP65tqr1Z5k63GQEQtlKG1Tt+/So5+T9u6rlubZ2KOlMWoQEzNQUHz+1pT&#10;i8Zn4v1MYDFn61g+4VW6/Muri0asxmKi+2utvmVVpbnQ54Ju/lqrXirD++vod/+5lW983YY/8suW&#10;f+KLevbJY3usVfZzdHCcPz2DUxnX9f49fVX+sb+4gSY6d8bYj1TZE28Cx86u7L4w1H1n+/PxPtlW&#10;nok376Bjxx99q2N8TtQ92PMiTVnPbAgggMDKApqbCuWM5q9+r4rQ/OL5s/4LAxsCCCBwxQX8Wf7a&#10;j/49a/TsmN95Vc/f/vvQalvqv5NluTWl/w66+hwYf7/Q73x6SFutIhyFAAIIIIAAAggggAACCCCA&#10;AAIIIIAAAggggAACCCCAAAIIIHCmwOr/l+Ezi+VNBBBAAAEEEEAAAQQQQAABBBBAAAEEEEAAAQQQ&#10;QAABBBBAAAEEEEAAAQQQQAABBBBAAAEEEEAAAQQQQAABBBBAAAEEEEAAAQQQQAABBBBAAAEEEEAA&#10;AQQQQAABBBBAAAEEEEAAAQQQQAABBJ4yAS3uak1t029/zfZ/83/VItWftp1f/DWzxKN8T1+gNdci&#10;sFtpoT1ai0VoMdf96eSsQ56ECSo/zbUgbGHNZGxtOTXV5oyzPlkErzwm4Ivqto21E7WFFsgNaS9+&#10;fWyvNX5srdGC5rtqr6NNHWCrGFiapLE/HL1+0jdq7+xDH7fQBq3/28S6nrQbr21WwBdMzlMtmHy0&#10;BSvrshu/cdQdvbGRb4LKVE+x/XIS+4ufwtu8p7Fe5OqTK4xynxuS4PNOv6ujXmjV3yfTkTVLLyat&#10;GmZajFoLUrdVaU11YFms80Yuf04hGpcaL5o5zSajOftexNs+z2sml4P54t4axwu3jw6dtFOrdA9R&#10;C8fKZjq+n/lcMGfzG0fd2ORbf2oHv/Nlyz/yfbb1M/+l7idLnH/OKTb/tsaQz6vx6uLdT71c861e&#10;CT6+/KI1P84o1ji9yi7VHl6gt0k0Obs4r4PPzZXm1a4lfH8f93lXL/deepycfc4n3lU/aGNfeOId&#10;veA4wYo0NRf0zV+pq8pKq20w+9lfv6jNH0HGqu9IfT/y6MSJvhnmw4uqwrHzyOTYFO1CId7PzSr5&#10;XOrmXUf3C/M5QuM75P7st6FN5aXbN3QCjaSDXXXRSgX71W/sDBuq6IaL0eW1zVSXqrkjPm9vuPzD&#10;4tSHxk1pB9VEp+pmrlRz2LViezYKD3dc4avKbhtvL/+4glvsRnoS2b1r+QdvW++6+pm2w57V6H0f&#10;Y219Ret/BUmpEgIIIIAAAggggAACCCCAAAIIIIAAAggggAACCCCAAAIIIIAAAggggAACCCCAAAII&#10;IIAAAggggAACCCCAAAIIIIAAAggggAACCCCAAAIIIIAAAmsLeC6I55ApV6mtlWXnmUWetXPmpoMm&#10;+9ZOlVVoyqwZ7nhY0JlHPCtvep5bP8kt9ZAkbf55UtdW1TLzEKX1k2S82Odyc9upspXujvcUh9bl&#10;qHl23ov9bevnyu6abW4+UOZmmig9Sz84+0i5NZVnMp1zE3gdS53r7YMP1O5dVo6f0ut4vbd9lOd1&#10;WNfFv+pCPK9M4zDReEqG13Rhx0KwzirIKyCLmFfX6If2YUZWTzmBnnF0uFV6v9b7PsRnXfjwrUv/&#10;+sHovh3UntepHCLVb5j35XottvMildNRVmS55Rqf3kd8a9SPxlXd5SIevti9NfustDjPlVN/Ms+Z&#10;82wvtvkC3l2VU9tOPQcts0T5kQv31/mlX+4eGkvJYMda9Ys4TgbXlPPm17dGtXyM+jiMmZIqqFbe&#10;2dz77BrneyoPFZLy9EzZqO3+/c2ORc97G4+tVrnt5MBaf16JE6A3DNvCAuqzSU+ZkBoTdv9dq2WZ&#10;en7xArmcC5/jPHb0TEXPalbQXegVGoqerXrGpv1bZbKutalrBeW/Bt3HTPmGnnHo96gQwy3pd2vZ&#10;cjACz7GA53XHjWeI57gXcOkIPGUCeubuvfwRVdo/1tvic6ieOxtfO2DFebDR35pG3/wzq/U7X/bS&#10;J/Rs6HnnPJut1zIcjQACCCCAAAIIIIAAAggggAACCCCAAAIIIIAAAggggAACCDwqoP8qmw0BBBBA&#10;AAEEEEAAAQQQQAABBBBAAAEEEEAAAQQQQAABBBBAAAEEEEAAAQQQQAABBBBAAAEEEEAAAQQQQAAB&#10;BBBAAAEEEEAAAQQQQAABBBBAAAEEEEAAAQQQQAABBBBAAAEEEEAAAQQQQAABBKKAFngNaYgLsrZ1&#10;aW3d6Ge9c+qaqsGykNgg7x8BNlrM9aCaWN3Wek1lLbRpv9Qjg3UyXwx2OlnoKHaaI9A01pRaYFe2&#10;Idei4ysutHvSWbxLeFvvlgdq5YftvKXzpFqQt9G5z9y8LnV9etc68+BLfNMv9dTxcIn1WvDUXv0s&#10;UX+YtVmrdqj04a2VLFjG0rup/P3pyGr9S3yMqxI91aGf5St3ySQJtqV5p9W/2PvUJnuas+pG59A8&#10;tngTaU+Nj6TXt2rvnpkvSK3jL2Lz0wSfOzVW2lpznsaDaT5dqoPFquqTj6d1Ny+ikWg9tZAVqpva&#10;Z4EyvQref8blWNXwFolNHNs4TfPFLkcHtZNda0Z7mv/HYtD9oJ0zhyxQt3Pbxe+Vula/9qC6e1tW&#10;6nutfgjB6y4H/bz25u3aVDqPTuA3Y82t8xvFx7T6lM/BXkFtiZdw/wPb/8q/tLY3sP6Xft6S/las&#10;Z7fHxX72avWSPM5Fh88KXudJOTUrVK/5F7nRCnufnajfl1Wl77rZMUtSG2ocnLh5u3gd43g9cY+1&#10;XgxpotIfzsiJxqVvtfrCpW6qRlurDl6PTM8Uift0dVu3XkF9O2zf0NDR/D3a1XygeahQ+Zspft3q&#10;nd/xelZuS3n6nKI59zw2H2+1+uyD8b76kOYG/eyvDXQP7ufFRm4f51HvjZfp95XH5tBGEPpNp+tn&#10;m5izN15pCkQAAQQQQAABBBBAAAEEEEAAAQQQQAABBBBAAAEEEEAAAQQQQAABBBBAAAEEEEAAAQQQ&#10;QAABBBBAAAEEEEAAAQQQQAABBBBAAAEEEEAAAQQQQOAZFfAgFOWfhEy5INNpzL7qklFOD50Jyvxp&#10;RvvaX9l3PWXgFAMd4kGJz8dWKBMp9dwjD5DRp0p5QJWy3TwSyXOw2FYTcLuRMqgeqF95tqJvzvlC&#10;f8dy5aj59/6qfxTKXio8y2b2aq3suAPP7NS/Lr1Kb53DFlTJXWX5fTB6EHOE/Fx+zpe3XlAOqMbC&#10;ylvXeTyXrPjsj1gy3FG+lGc/dQ7zig3K6oqdz3f3fKp4WKtovyLmAfrx7lsqt6qMuXK+g4tejc1z&#10;C98d3bfS667NE5peGGzHjMPEx9oiDLLK5ZAf7xcqaao+1cZr9v7yZEGe9ZekqdWlZxDqzCrH25nt&#10;LAH5KOfWKmUeKrPLDa9Sfzqr5vPeC54WuH1dtzT1F/UFH4sxp9L7xILj8clzqN/5GJ2NU8+Qo4c9&#10;piSikCkP1DPgNE81ysFM3XsDY9Hn6aZStulE+ZrKf/TsR3+OYVtSwOdGt+vrmc9z+/YfKGdTfTnO&#10;uU/OrfNKb9W2nh960rw879hF3/d7Y/mdv7LxH/8rPa969ucvWnrj1qKHr7GfLizVs7UyHD1L3KZl&#10;fFpYo0AORQABBNZ4DnkMz+deHkQeQ+FHBBC46gJBaxZosY3udwXllq/yNF89uGsPfuP/iL9z7PzS&#10;r1naG171y6Z+CCCAAAIIIIAAAggggAACCCCAAAIIIIAAAggggAACCCCAwFMn4P+1NhsCCCCAAAII&#10;IIAAAggggAACCCCAAAIIIIAAAggggAACCCCAAAIIIIAAAggggAACCCCAAAIIIIAAAggggAACCCCA&#10;AAIIIIAAAggggAACCCCAAAIIIIAAAggggAACCCCAAAIIIIAAAggggAACCMTFpPUpK7pFpRt931Zy&#10;0c9nbL7+9LYWc01mK1H7z+NqbNOqtl6eW9t6wXM27RPSNH7oAGvriQ5gZes5anPfbpvarBybJZmF&#10;Xk/7L9AWc0vtdvDWKevSRio/tpQ+JSHYdj6MfaFZsJwTd4sFzpYEbtcq6cTil38xqE9Obfqn/8bK&#10;e29b71N/2/JXv0eLF1+Fui1wNWoXH1fdFixLNNaOjdeqrXUpdRx/Gn0LFLjcLrXK3C8nXclevOrT&#10;y3tWJLk1K7Wv1z7Yli8ifbS16osT82spQq5XF78On3usv2N2711rfby413lvql6b6Cqu37TiI5+1&#10;7Pbr5uM1ZOr3i1a9VrtNR93cmctiE/X2OV/nD95Hgse4L1YZ7zf7ZflwvtdhaZpbL1uwLUJj7WSi&#10;c8q+t6UKLHzq826pJ8v3Osp79MJtu19NrEkSXb3++b3LK+79yft101k+WcDir0SGatod4JbB+4fm&#10;9VM2399npVr7VHHM+ytBc7Nu7eNdm3z9K2bDa9b/wk/H1xdtX+28se2wR+VZJqrU6lLXo/rVmk/H&#10;tT9zXOzmQrWs9jX2W+l5GyaqZE/PQoWeYToj32u2aZyWH7xpzejAsht3LN154fCdjXz1+ah4+ZM2&#10;+Ol/aG997fft+tvfUH28Xm1s00O/jZxs2UKCzl75OPeuqKe+/Oznw2WKbzWugubhUPStOXigx089&#10;W/hzS+zHy5T0lO2rebzVs1RI9Zzmz9/nsukZRn373mQv3nODzyPq5wPNY1tpP/atczntVSvUJ0Jt&#10;PmMfbj5fxic5vdX6nM2GAAIIIIAAAggggAACCCCAAAIIIIAAAggggAACCCCAAAIIIIAAAggggAAC&#10;CCCAAAIIIIAAAggggAACCCCAAAIIIIAAAggggAACCCCAAAIIIIAAAhcmkCh3xZRV1TalhxDFLKJj&#10;8SBP1sNzQiYH+hhbMlBWlbLMPBbHM4ye9c0zrnrKBis8q0b//LI9O2mkHKyY9biJDLJnHfGU6/NM&#10;nvujPRtPlSkmU9ct0sKuKw8tDelRl3TngbKzemoDT/FpZF4pH2qs/Co/bhZxc8pZ1nvZ89ne3fvA&#10;dpU71+qc3uX7quOdrRuWq1+su4Wta5ZuX9dFdWXHPjW3UA+j0rk9P8rzu2KGT5fv01OWludSHg7O&#10;RuVWyhiLOW1zy72YHbzW+8q6ujfe0/Tj2W7+itkt5bQNZnlQnv01b/M9EvUh7xuJsrnq6BBsomyp&#10;yrMq0yfLiOX6OfLM2tGu3Mk/mucc31cDtZX60XRqiWeg6R4QB+NCB1/1nVpLe9sKDOzyBsNQmWy6&#10;P669+Tj0LFr9a5V5FjMS1y70GSpA82kyGFr/8z+tHNKJZXde9wG9oQuUueaXZjyxRPl6VgzifLmh&#10;wp+fYnR/Nb/v9rd0/9PdZnTfgvflw5jI0yRi3t6xNzUW6re+aZVyJJMXP2TZrQ9vZowdO8XRtzqX&#10;5xfX770Z8xrbcnT01nl/EzMi9XzgW6tnhngb21SXPu/KUz4Ch+NWczPbMyLg8+F0bOM//FdWK8+9&#10;/8Wfteylj+rifGJ68hn5GblqLgMBBJ4hgVBorQ3/u5D/Hqq/H8ScbP8da4mt1d+aFOit3Gn9vpfo&#10;d1j/QyZT4BKC7IoAAggggAACCCCAAAIIIIAAAggggAACCCCAAAIIIIAAAgjMF/DV19kQQAABBBBA&#10;AAEEEEAAAQQQQAABBBBAAAEEEEAAAQQQQAABBBBAAAEEEEAAAQQQQAABBBBAAAEEEEAAAQQQQAAB&#10;BBBAAAEEEEAAAQQQQAABBBBAAAEEEEAAAQQQQAABBBBAAAEEEEAAAQQQQCAKBAtxwXstxNrU1ta1&#10;lpU+a2FpX2012HY+tKDFxv2nVp/GdWXjZmp9K/TaIiuy6ixJaubn1mLlbTnt1rOmVdYT8DacTi1J&#10;ErWrFsjd8LavhXu9rQ8bK9eCvtv5YME2P6Uy6i7taM+q998wy3qW33ldi/uqb1zqpkqVpU2+/WdW&#10;/vVXLVOditc+retsLrVWc0/eNDZ966+seecNS19SnV/9tMZ1Y1mSafFlLSQ/K6DRa5U+ep7affji&#10;3MIX28HHf1U3djA9iDOJH+XrPF9XPzlzaplTfKpCBnn/aC+v9qieaNrSd95dlrmONLfQG5qpL7fj&#10;g+WOParBst94BUNsk+K1z0STVm0QJ9BFipJhdfdNG/2/X7YwvGbDH/svLLn2QmzfRQ5/cp9unvcF&#10;uX3u14Qsx/zJ3U58RX1J8/a4msSv8VgVV2jc9vTh94S5m/ZpJ1oIXMeFwtvV63MVtzauMx5uvWJ/&#10;88O/aL/75letlVOii/QxFFtV48s7URvnxkUu/ozrdLy6jDuETPN4vM+qfeZssS6xHWeOGi+Z2iJ4&#10;3fxecNlzqqrVC7nlqs/EdL/X1upaJ7r3+/yw1PiNR6/zyU/Y2N5kFOsQK6CXBlke6+hN4Hscbo32&#10;e/Bv/qmNvv6Hdv1n/7Ht/MDPHr61ma9q4+zFl2ww/DE70H3w+pvfMH+68jrU3qZrdqnVK6ka+PNZ&#10;rfbyZ0PVM2T+zLZ6iUdHzpCTwdCSQs+No13NBxOzraM9ntlvWn9O87lCYyFkPnecz+b34l313Ub/&#10;0tbnkjbeQ3u5vN3/Gd/i7zKJ92FdqF/v7JIbfa3jAPc5+4o/0z3jbcTlIYAAAggggAACCCCAAAII&#10;IIAAAggggAACCCCAAAIIIIAAAggggAACCCCAAAIIIIAAAggggAACCCCAAAIIIIAAAggggAACCCCA&#10;AAIIIIAAAgg8XwKevRJuvGyDH/37yshLLbl+u8sGOYMhRoeM7lurvKukd8dCrjylmB9yxkHPyFse&#10;mZKlmeVBGXL6PiZRKRNootywRl8l+Ixc6eVcxt3JnjIVPf9SWTTCHiib51qx9Yiq5/j0lY2YeW5d&#10;7HhKIlQ/PlBGYaODvCvOom02ehFerudPvXVwT1lvyiTTC56dc6O/ZS/0dpQpuIG29wy8wy0GgR3+&#10;cMZX1SEoMyp75dOWXrttYeuGXlDl9HqqTErvr4cmtfpo3SpvSV814M8o9OLeCqrr/fG+7U6VzeTt&#10;p589q+3W4Eb8ukxN/DoHWb9ri1kniLmIfs0nFeR2nvOXqC81yqDy/L+4p5fEdrqAMg9L5RVWyqtT&#10;XmE0jL3s9COelnd8fjGN6aTftybTjN7fjvfGkzvQ4lcVe1TuY07feaahT3BsRwIxg01jsfjEF/Sa&#10;Ev80Zj2vdVNbu/9A7uqv29eVsef5q2oH2mB5XuUpJ4NrcUzUytat77+v6GrNASfe/2Ss58TqvTeV&#10;xaxs2cNBpH2nf/F7Nv3L37fisz9m2Q/9p2ZDz1Lc/JjwfpUo3zbp9dX8ylTUPO+v+X3mXDe/Ft17&#10;PcfZt7bUuf21cz7tuV4ThT9XAvX731Gf1e81L7x8+Zm5z5X8eV6sT0C1lW/8pZVv/qUVn/wBC3c+&#10;Yu1hNuh5npqyEUAAgQ0IJH3PcdfvCU2prGzPiPdnx+Uerlr9zaHVH3ESZZ132dN+/BnPoP785nto&#10;t+5vT/FHPiGAAAIIIIAAAggggAACCCCAAAIIIIAAAggggAACCCCAAAIInCFwfisBn3FS3kIAAQQQ&#10;QAABBBBAAAEEEEAAAQQQQAABBBBAAAEEEEAAAQQQQAABBBBAAAEEEEAAAQQQQAABBBBAAAEEEEAA&#10;AQQQQAABBBBAAAEEEEAAAQQQQAABBBBAAAEEEEAAAQQQQAABBBBAAAEEEEDgagpoWdQ0VdW0Qmpb&#10;mTV1tybrKWuq+stJCLZV9C3oq/kCq/oyKadWVlMLWuN10S2ExKwoVEZj7XSy6GHsd6qAGkLt107H&#10;ZqnimPOelsY9pSFPLePkN3zx3Eb/3j/YtbHKj22vXfM0t+v9YewGJx8571XVOWhx8+9+y/b+n//Z&#10;spc+btl/9t+rHw27vjXv8HN73/u2xkLdWsgLS/rbOpNeu8pbHI+y/Oaf2PiPftP6P/Bz1nvtM7He&#10;mS8Wbxpvsx7RatzWuj5/dTM9RAXNNi+zaip7UE1Ufmfm/WWnt7WGoM8zmnfU39KQHtW5rGobNVMb&#10;WHH02mE9Tv2qckKSqk23dPHq1ZN99d/m1N3P5Y14vs5msfK1r8+Tk7GV737b0u1but416+ynF2ur&#10;edvLNpnEe8ESHWJclaqFFuSeXUShecfnhMXmHe1VjXRutUdviRvHYmAb3ito7XJ9ZD2rtYh5d73B&#10;Kt0zWx93ei1u9ZptEguRSzm7D4d8wevQeNbc723hYy7oa55klmic+1j3KoZYxyUad8EzL7pbUDvn&#10;WWaZ3/dVP2/3Wv1u1FzOvd/76EE57vqvs8iolxXqv5neOcHJn43iGDm/pQ58ntTMFM+fxDmi1Vyq&#10;817iFqeJaak6+fXnFtSGsf02Uicf+9sW9AxR7+9ZM3qg639pIyVf5UJ8TFpTqjtpLITz6U/eh8ta&#10;9+HpKM4I7uHP7jeKQfzaeB2e9e3Yc0+iy/W+7JvPk63mIZ+TvB3YEEAAAQQQQAABBBBAAAEEEEAA&#10;AQQQQAABBBBAAAEEEEAAAQQQQAABBBBAAAEEEEAAAQQQQAABBBBAAAEEEEAAAQQQQAABBBBAAAEE&#10;EEAAAQQQQOCCBJR7kgy2LPno93Un9HydeVkonpWWDyy99Zplt1+1RPmHMVRp3nEXdEnneRrPkcmU&#10;EZmnymqMCSp6Rdc9Vm6Yp13FfKDzrMAzWra7eU7e3fGulU2XG+aJPDeKLRsqc/AwY9Ev3709l6qv&#10;TK/4un72PMZRPY4ZWr7PuWzKC9ovR/bBwQOdR/mgam0/853tGzb0DFC9cikpQsrGCsoxGvzQL3WX&#10;PcvI8rqkyvXJlRHoKWMxOcv7aq1cTH29Oltr74zuqV7KHhKi122n11fbDy1VxlhEddwFNs906imT&#10;67C/ePrbVLl8p+eGeaalcuU8x6tRayofKvWssZjLtsAJn9tdNO+ND9SpNA6KnmK7ZCh7Nd7TL6Jr&#10;SAbKXM00pjXH2GDbWs+628DoDp5v5n1Lbq36m5NtoNin3/zYFbSan2az1bFX1/1WY3v/vjI2lTOn&#10;9gzKNmRbUUCdNtm6oXzU3Mq//g+WvfwxS2/c0jygMfN4Z1bmXC33g3/7Zave/v/0ts+tPk/4MNCI&#10;0lhLt1/oMppXrM78w3Qyr5vqa82e2VQZr7GeC95U5p/g9D18/iiUE+lnnGi+fBbmx9OvlneeFQHd&#10;oxo95+7/5v+u+/yebf/Cr1p681Xvxc/KFT7H1+FtqDmpP9CcqPzweL99jjm4dAQQeOoEQqLfO/W7&#10;Z3ugPO7ac/v9oXK5y2j8mcz/3qRnw/h3gDOezzwzfvrGN2z8Z//asmsvWv9Lv6Bj9LdP7onLobM3&#10;AggggAACCCCAAAIIIIAAAggggAACCCCAAAIIIIAAAgg8dwL6L+fYEEAAAQQQQAABBBBAAAEEEEAA&#10;AQQQQAABBBBAAAEEEEAAAQQQQAABBBBAAAEEEEAAAQQQQAABBBBAAAEEEEAAAQQQQAABBBBAAAEE&#10;EEAAAQQQQAABBBBAAAEEEEAAAQQQQAABBBBAAAEEEEAgLoTqC7AmqRZUTbQoa2ttU8+FCTpmkPYs&#10;TzKbaiHXtg1WtbXtl2W3oOuia46roJD1tKCrzusLwrKtKSDHqpKnLLVAruXFRte6rdvGvrv/gdXW&#10;WNKmlqj9rvWG+thSH1i00U+6RPUDX5jX+6FVuoapFjvf6hYIPmn3i3hNfbytZVmOLfhiw+75NGwa&#10;iyEt9JGotg/bJA9de3kbmtqt0dfSF1KOKzA/3G8Tl9iqzLIuNR+MLdH3qpKf0rbUxqrdSqfwGgZ9&#10;KvKeFWlqU+/nKrTSfDXSeay/oz2WuA7NXaHXLQbdHuwtd+xKV7Chg+L4blR3Laata9jIpjLj8PXx&#10;ly1epvehkcZqVNenkATrZ0WcF5pF5gMd004m8RJCbxB7xhItuJFLX66QYLl35Nmm2dZvXXGLbeHX&#10;07rlmlfh5fgc7qNFnotsfsbpsXu3j7MkaPT5vdVbyNs2zq+LlLbGPoc+Jxh4PQr12TzNvEaxvf1e&#10;4mN51XlhjZparTruT0exLrEcNe0w6Vum+aWOc+Px0lV7PR/5FrLzuxf4rG0zn0T1a9V+jf5d2ubd&#10;3U/v/VF1CYXmB/WrjW26Rp+HQ6J+7v13sh/7Qie9sbNcvYLUv9pKz8v+bHFO/cnH1ET34b3yIN6H&#10;HSFofF7rb3eDb13kM8b6VQLXTBir033uLtrn6CbR7zz+74mxfpVqT10QQAABBBBAAAEEEEAAAQQQ&#10;QAABBBBAAAEEEEAAAQQQQAABBBBAAAEEEEAAAQQQQAABBBBAAAEEEEAAAQQQQAABBBBAAAEEEEAA&#10;AQQQQAABBBB4BgWU/2Ge77bopv3zj33eio98tosZ88wWL+OiN2XkNJMDReXUlih7z7OCLmIrLFVu&#10;k/KkPPNFuV8eCTSuJspQusRsoou48HM9h+fkVXZ3rPaM2V3KypPsC8MdK5T75dFLx3uYZ+kNlZPm&#10;uV4xK0k/j0q1QeNZeMrRPIf+6Od6b/++PZh6HT0/SONAGV4vD1+0nr4er9+5Up1W+LHMs26X1hLl&#10;0GUxU6kT9Dp6HqESl04r5cJfr9Tu7493Y7385F63G8owHBbKwdMY83yiRTPRgtpooBzVVF8Pr3Ck&#10;6z11bHrZxdDC1g2d+BvW3PuuYjfVh3qXNKdduP6KJxRuWyovTn0u8bxS9TFvI8+Qeuo3De4w0Lzz&#10;kc9ZpX6R335d9xbPY93A5tmpft/QPct7OttFCCjjVffn5oO3Y85ceuOOMnZ1j2BbScCzZ9OXX7dc&#10;z3/J3Xcs2XlRXfr0HETPC85ufli5htrnkelB/b+3bdkrn9D84fnMj7y5Ut1OOygUam9lQLe1Zw2O&#10;unP5LfG0LV6P6rNmnfwUie4vMYNa96HHAE47O68jcLkC6rjtaN+ag/vd1/FIv/X4/crH+fmN08u9&#10;6Ofo7GrG4BnI3pSal9bOaX6O6LhUBBC4fIGk37frP/mPNI+1lt16Rbem059BT6tt4+sl+N/tCv2N&#10;KXiet9/4Tru/Jbof3rPpN/7YWj3P9r/4czpOJZ+2+2kn5XUEEEAAAQQQQAABBBBAAAEEEEAAAQQQ&#10;QAABBBBAAAEEEEDgORO4mP9vjucMlctFAAEEEEAAAQQQQAABBBBAAAEEEEAAAQQQQAABBBBAAAEE&#10;EEAAAQQQQAABBBBAAAEEEEAAAQQQQAABBBBAAAEEEEAAAQQQQAABBBBAAAEEEEAAAQQQQAABBBBA&#10;AAEEEEAAAQQQQAABBBB4igW0sHQIWlzaF7xvfNHweVuwIk1tmBU2qaZx50aLsO5VB/peC7Iuumnx&#10;1pDl2ru1djrR1yWOXfQcz9l+rRbI9fVxQ57poxdtN0GgFrJRObW3R/fUSmon/58+7gyvW0/9oPGT&#10;LrCFkHhrH1u0V997P0hV37RQP9Di5lW9QEnnvYtqWdf60JjwhdeLzVmed83d0jevu6917KMqTeTr&#10;38TFj1urNV6bptIL57Gpr6jsyu38nNpyy2yr6Hc/rPjZ6z9MCsvUTyaV6q5radraDiYTC9dUaLy2&#10;BQtXWUl/S/XTItETzVsLzXsLln0eu7mjhljbqk1rfZPmmjvVL5e55pPqpX7Qej/QV1HoY7EVsn0M&#10;1xrzPv/PmtgSfdfXXNA1+vyKtXWla9GC3mrYJPe+cVjSSRW9/Ne8donPBbMt6BIrGTRe78wXM9cL&#10;3jZrb16wjx2Vqfvs/C3ozGoPHxOzzfVzLbAeVD81rerttT9nX/WF+v57sS7p9Tuze/thjbqvierU&#10;i32s+7lV5cb1NB7z6J7n+5N7VZrfR015pOL9d/u0OUqGPvbivWqFhesXvZp4b1Uf8/ZLGo1JfZ1e&#10;gbmpjfOt7ss+Tr1fbmrzSf2on6tV1CZHDbKpc1y1cmJf0rNFU1vi8+WxOWWTVfU+PtGz1EjPhEHO&#10;sU/pOf9asb0+sZqtHR1YfXBXz0ZDS7f8BnzO88uqON7HNIbCbDy5g29xpm71nvc5NgQQQAABBBBA&#10;AAEEEEAAAQQQQAABBBBAAAEEEEAAAQQQQAABBBBAAAEEEEAAAQQQQAABBBBAAAEEEEAAAQQQQAAB&#10;BBBAAAEEEEAAAQQQQAABBBC4+gLKa/EslRiqdMG1DcqCqt79Gzv4d/8s5pn0f+TvWXrrwxdSiy63&#10;Sbly8do96UrZMp4vF3P/PPflMFXlQqrzTJwkkeXudF/5PBNl0XR+mfJ5bvS2YnbX46Le74Zpr8vy&#10;ijFJwQ6UuTVVjtB5bndHu0cZXZ4l9kJvaC8OdrpxcJ4nXqFsN3PDQplS3Tjt8timzVRZgV2e1uOu&#10;K5xmrUM842u3Gtu90d4sN1P5dyrxtrI0B8r1W3bz0VcoR9X7kw9P70pT5ceVyvXzfLXocLxQb8Rc&#10;OYo3X7XqG39i9QdvKXfzwEIxOL4X358g0I67rMjgOXGezfdMTX3K5vv8T5knnW5y8/uWd8xWOX+X&#10;cd/c5LU8NWUp77HZ3bXqwXvqp5kl/pyQa2657MnvqQF8tKKe1Ze++IoNf/IfdXmpnpcdc/tOAFXW&#10;XLJ93YY//g/i/PtYSTpO2a0xo/eEYx/defWfVHTi2drKgA6qeztWzqrnSJ6UNehjUxm49d13rE0T&#10;y3WdJ+63YG3cqvjUlyx/5ROW7NyM10vHWxCP3S5NwJ/Lmlo59Mo5Vzq2umz37HhpFeLEagK1gedz&#10;+iOE5s11tqAMdL8Xxm3arVuwTnkciwACCMwV8N+3/cF7A7nZQX9/HHz8++ae8qwdGj0L+t/tkly/&#10;7/vvr3O2kPlaIsqpVv3j3xPi9cw5iLcRQAABBBBAAAEEEEAAAQQQQAABBBBAAAEEEEAAAQQQQACB&#10;51xg9l+nPOcKXD4CCCCAAAIIIIAAAggggAACCCCAAAIIIIAAAggggAACCCCAAAIIIIAAAggggAAC&#10;CCCAAAIIIIAAAggggAACCCCAAAIIIIAAAggggAACCCCAAAIIIIAAAggggAACCCCAAAIIIIAAAggg&#10;gAACLtBq6fBEK1Rrcda41KsvWD1v0yKquRak7uc9a8e7WodVi4+3tR1Mx/OOfOx9Hdnrd4uVVyxq&#10;/RjOkj/6ariNtWUZFx0PIbWQ9eLavUsWdOru9yZ7tjvat0Tt7X0lU795eXjTgp/aX5izNfv3rP7g&#10;LQuDa5bd/NCjiwqnWiBdi/W2TalruAJ9oRsM1k5HFgrVLdfH07B4sDdGqvHsmxag98WSfaVkb6tU&#10;iyBX5uPbx2tjVaPvF2w7L26RreuFprngQOXr/DqBv9ZX2/ayXD8v0FFOO5EO9TKKJLH9WE6wUvPO&#10;fj2J5zjtsJNe9zqFYqjpTwtDj/a6to0d+aS9r8ZrbhfHRpCq98egj3U8/bJ0zW010TfqJ4kWyk78&#10;xfmb+9V1Y6NmOmthvaAXtzLN54ts3g3U/9qpxru+TXId54Ve8S1NH8bc69ap+UrXoK8hzF6vNf+u&#10;2yaaZ9qmihKxnRcx0THTtjvGd/cZ2sd84rg+b/k9/ly3YNWDd23v1/+XuOD69i/8d5beuB3noMPT&#10;evP6bOBj+KFRaxPds5oLn1uDTdV3x+r7fj/zLdE9c6une+aJm8aH+nvc9OxzXptPQUHzd2fVzZaH&#10;feG8zjmv3NiF6rH6pOadxOedzmvecYu+H4tLNffontTG8bPokU/pfs7n84Y/q/W3u7n8HC7F2213&#10;uqd+fngfbq2v56ztXM/6/uaqmxosqC9MvvNVO/jtL1v24U/a1k//4zju1yt41QqdflzQ/T2786q1&#10;n/wBu184vF+4nn/0tdF7QfdSbws2BBBAAAEEEEAAAQQQQAABBBBAAAEEEEAAAQQQQAABBBBAAAEE&#10;EEAAAQQQQAABBBBAAAEEEEAAAQQQQAABBBBAAAEEEEAAAQQQQAABBBBAAAEEEHgKBNYKTlnv+rrI&#10;FiU77d6zplJuVrVs3uLq5+9ym4ouQ26WHTNRVk+t/LUupWj1sp/XI4NydO5PDmyk/Lp21q/6Rd+u&#10;F9vKonoyiM1f2yp6aoM0pti427gaWaXMzlmTbJzSMwJ3dY7Gs58Un+M5XTeUWTRQXpPX/ypuifIB&#10;85h3pvoJxm2mVXUJGWMn6ySq1t3xnu2X41gnd8yVy3RrcN1S1X3Zza+vp1yuXP3Cs438iitlafk1&#10;+3sntVLMRbr1ioXhjlXvfceavfuWbL148s4qg00C6vueB6qQspgdGTP1HPiZ2Wa9JXahzV1YUPan&#10;guO6nK1LvH8+M820yIXIORlonv7+n7H67juW3XpdTeC5hZtr10Wq8Uztoxw9U/5n8KzimKt71tVp&#10;ECkf+8m5Nw6uOJecdfT676mdva56nvD5qonZ3J5fOTv/sRN4/nf9wdt28Fv/Z8wOTn/h1yzduXH0&#10;THJs18W+lU1681VL1Ocaz5VdJFN8sZLZC4HzFRgdqN+rz3om5CyD93xPSOmnCQTNX+W3/72N/uBf&#10;Wvbyx23wpf9Y89ngtN3Pft2fO/x3An34ry2eM+/Pc2wIIIDAeQpM3/221hg4sPyFO5bs+O/YTz4V&#10;nuf5nyi7PIhzX9DfkubXRX/3Ocy813OkP0ue9Az5xDl4AQEEEEAAAQQQQAABBBBAAAEEEEAAAQQQ&#10;QAABBBBAAAEEEHjOBc5vZennHJbLRwABBBBAAAEEEEAAAQQQQAABBBBAAAEEEEAAAQQQQAABBBBA&#10;AAEEEEAAAQQQQAABBBBAAAEEEEAAAQQQQAABBBBAAAEEEEAAAQQQQAABBBBAAAEEEEAAAQQQQAAB&#10;BBBAAAEEEEAAAQQQeAoFtJ5rsn3Dtn7071vIMn1/TQulzruOYLkWVh2mhXbVIqsqo9HXvcl43oGP&#10;vq8DQ5rHBV3bavroe/y0nICvy9uoNaqR1gbXQrdZLlstGj6/MeeeR61ktVr4/f37NqonlgYtRK5/&#10;w6xvd3ZuzF+L3DtI3Vj5xl/a3r/+36z32mdt6+f/Gwu56ucLmbcqTd+Hom82VR9qvS/4BV3y1lTW&#10;lqUlgy0LST/29Uuu0UKnDxqXka/2BY99fLaWJ4rn9vHmY9vHq9wrfWxeOeiMje1PptY0zdE5s6yw&#10;Qdpbqzd61X3eGWQ9+8B2Y939Og6q8Qrl6sr7fZGovt7n6kpjRm4rlKSDLmSLbTedxHMFtWc3vtc9&#10;tVS9n3hfKAqZysWh527BSs0z03J61If82L7KiC8sUobm/v5nftDyVz5u4ebLOq/6yxXe/PpS8SRH&#10;V9zd91q305zohq33+Q1s7bTUiXTGZNE+2dq08fE+29SvM83/QfNuXPjc6+fz8LltbqCxNNYC7TLw&#10;efOkzfcZaJx594jV0dw/bkrNR010XaTbnFTu0q9pMFVVo7nD+6/q7e2qCg2z4cnd39vW54hEpvG+&#10;uvQZFzwgWKLnMHdIZBI0l5Y694KDcsFzrLCb90eN95BrjgjJCgWcdYhaINf9yS/zOXgOjHfIqfqS&#10;LjjofhYSPQNvePM+3eip7d5ov5uTfLCpk/fzng1yPWed3MuXqIXGw3hk9f5dS2f3pCUOvphdfcxq&#10;vPY+/UOWfeRz9p2v/ZYF3et9rPtzgyXej9UaPq7ZEEAAAQQQQAABBBBAAAEEEEAAAQQQQAABBBBA&#10;AAEEEEAAAQQQQAABBBBAAAEEEEAAAQQQQAABBBBAAAEEEEAAAQQQQAABBBBAAAEEEEAAAQQQQACB&#10;eQLKyItZOZVywCrP7fKMtc3k/J11ak+O6ilT0DOSDrdSuSmeoWQeUcW2tIBnXt0d79nU82c8nkeR&#10;NNvK59nyNvYXHtv8Fc/czJRb02VnmfIYayvrUsd6VtSTxzxWxFI/enm1MhB3lZlTx2wxL7+1a/2B&#10;ssWU17SJLV5IV24EWLdMIWbKp8qUoeVZY74pBagzduArsHl93lWW5qRWzqWq6FlE13oD2+kNNb6U&#10;SbR0NVsrdL2ZZ5PNrq9WBtvY+8Up1+v9Jbl+R3mvL1r1zresuv+epbdfP+dss1Mq89S8rJabeL6q&#10;mm0wVG7XpnPQrgKELu60TrNq9YLyzTQWW79fbSgfcdWqPDfHqZN6Vl/xsS9Y+3HNCn6PuSLz31Pd&#10;BtFwwQFyoveCx24CSfeSkA+s8XE32dfYU6F+g3iiChqb5UQ5uCPNazua1w7vImtUQs8LbfDs0SdO&#10;tkahHIrAeQooM1PP421VWnr9JT0fvaTx4s9j9OHzVD+1bNnX+/eseuPryqYert0OMbfWM77VnN16&#10;A7Trqfa8gQACGxHY/b1/YeOv/4Fd+/F/YNtf/Ck9k/U2Uu6qhcTfw/T3m6S/1d3f5hXkGdVKZ2/9&#10;mc5/fzvxGXJeIbyPAAIIIIAAAggggAACCCCAAAIIIIAAAggggAACCCCAAAIIPF8CG/qv6p8vNK4W&#10;AQQQQAABBBBAAAEEEEAAAQQQQAABBBBAAAEEEEAAAQQQQAABBBBAAAEEEEAAAQQQQAABBBBAAAEE&#10;EEAAAQQQQAABBBBAAAEEEEAAAQQQQAABBBBAAAEEEEAAAQQQQAABBBBAAAEEEEDgGRXQAuFhsG29&#10;z/ywLrCNC6Xq09yLTZPEhsXg4X5aj/qgnlpZl5b4wuOLbFqMtVtQVuetKq1VXi9yFPucIdBOSzMt&#10;dht6fbMkPWPP5d6qVOZ39j/o1s9VW6ehtRcHO7aV99VuCyxGrv1Ni9Ob2jmuwht8Jd7Z5t+GQuvV&#10;Z1Y3pbVlpfMEX+v8Urd2MtG1qb6qVyjyS63Lwid3V43NiOfjSYset3ot10cyM/fmajTGq/qcxptO&#10;cFCPrLbGUv0znbcvw16WL9ZXzrhYn1sG2WwR6tiFWhtNprqeJXuLjg2FFpFOVb9ybE01sSQvOrcz&#10;zn+pb/klqp5xS9Uftbj1InP1mXWOZWrMyS8kKnPWR848Rm/6Ya36z0jjNY7VOIaDDdNenCPmHe8l&#10;+BzV+9xP6LyJpizVwRfovrKb7lG6xlT9L+jjsLfVcqtV7zyb3fPksfbmfbmdqhidMFssVj82Y+1z&#10;qx87OzRklvYHlt58xZLrt2Nxa9fttAK8/U39J9E3cSye3JbB54L8+FzaWllNzR275wav/AVsOs24&#10;0fOK349mfd7bduuRuj2sh/dNX0Te+2oIm7uvPjzDw+8SjUPva37L1BQa+9fDdy/hO29PjfXgXzPN&#10;kbGNN1gP9/e5R/ektvJ7UuxMGzzBFStKjG3tzxb6Rs9oITuf/uTF704Pju7DzjzUPXig+9zS98vH&#10;CFV09zynb/wZ3sfFld0cQs9Cmca3z6qHWxufj2e/8xy+yFcEEEAAAQQQQAABBBBAAAEEEEAAAQQQ&#10;QAABBBBAAAEEEEAAAQQQQAABBBBAAAEEEEAAAQQQQAABBBBAAAEEEEAAAQQQQAABBBBAAAEEEEAA&#10;AQQQQOAkAc9a8cyvtFBUzn1l5SgLLGbIaOcYyHLSQZt7baDzHmY7eubXRHlTldJlYh1mGUqbO9uz&#10;XZInHJXKVHp/9ED5Tl0On5Jo7OZwx/pyPmnzJu4p+y73PMKYkeTZY7XtKz/Lu8HGm0CVHCvTc6x+&#10;5nXzTelXtpUNLPPcIv28brer3/qmVffesfSFlyy99aqykI5ng8VTLvXJ6+N9tDAZeQVn21T5cp5H&#10;2GVLrVvrw1JX+zpRxtUHavdqlncX231wTdlMPdU9LJ3N5G1fKA+wa5PWGl13rbyjqdrOM7U0aTxZ&#10;Ub2eqK+lN25b9fY3rHn/TbOPfk75XspE9ALZHhXwzqSsuGY6Vr9vlHk1jK6H4+LRnfnpEQHdszz3&#10;r1XeHttZAupjPmdtavypnDZmQp51Tt57JgXijTC1/KWPWPBM7luvdBl9p0ztzXQU8/xCT/OaZ8uy&#10;IfDcCSiDVnm5+csfs/T2hy3duvbcCVypC/ZnV2XBW6rfOjzPXs/1sxvkatXUM0jwPGW/L5b+bLxa&#10;MRyFAAIILCSguaYZ78dc68TXS/HfIy95G37hJy1/7dNW93f0x5JuPjyzSkHPg7HamjDjmhFMnGd6&#10;8SYCCCCAAAIIIIAAAggggAACCCCAAAIIIIAAAggggAACCCAggcVW+4YKAQQQQAABBBBAAAEEEEAA&#10;AQQQQAABBBBAAAEEEEAAAQQQQAABBBBAAAEEEEAAAQQQQAABBBBAAAEEEEAAAQQQQAABBBBAAAEE&#10;EEAAAQQQQAABBBBAAAEEEEAAAQQQQAABBBBAAAEEEEAAgedFwBeVrsulrtbXgt0q+qblrY+OG5dj&#10;K7XIaj9PtU71Igut6uiip8WsVUalRa0bLZody1vk2KPT8s2RgBzVBm3TarFwuW5swd7WDqZje390&#10;v2sfb3ItaH5neMOKNLM6tttRJU7+5rCNvV/kuar2sN/EA9LUQl50i/TqXFdha1XH9MZLlgyuyVN1&#10;W6hPX27Ng1aGD2qTWNVa40ltE9w2STRW06PKNdbEdnusFY7eX/2b1iqdc09tGMv2oZyYbRdDS9Vn&#10;1tlit1ObbGsxas1Y3Uyh8g/qcbyWVO8tNHM4jvZNegOVkVhbltZO1OeG1y6sjX2MatKNU19IHrbL&#10;mT5BrTadaHyrXTPFrbtn63Pmelvrc+9sXMYyFyqutYnqXze16tEdkKl/FT5OFt10znjfaVRA7LCL&#10;HnhJ+6nJUo2jIPc2XndX71ptWfhJtTRKAABAAElEQVRi5P5jpfZYqBOedQ1yqdxV59JYXmTz8VB5&#10;nY621jL1q96rn7HilU/qVS9Li6Gfm7Mu3v/nDppbrKn0VS88smm06aVBonvTbPPqjFTv6Kl56iI2&#10;r1Ujr33dKxuNH28uf62f5Zbr48T2i27a06/Px955bDJr9+9ZMh2pPl6j1hKdtzL5nMf5Fi5TvUtW&#10;voVc1x7nnc3VyK80RHedp1nuOTRW6mn7FFoND12n+l4Iujf7uNzw5vNBqf70IPYlFa7m8meAnXxL&#10;9+E09vu1TunjQb8zxDuuz/kq+5I76dmXoz7rs8vDXqua+2TkLzwyb55dDO8igAACCCCAAAIIIIAA&#10;AggggAACCCCAAAIIIIAAAggggAACCCCAAAIIIIAAAggggAACCCCAAAIIIIAAAggggAACCCCAAAII&#10;IIAAAggggAACCCCAwOYEPOMtxGyfzZV5niV5hospbyV4tpvnlnmuy3me8LBsOfWUz5foq2/+ear8&#10;l8ozi/TThdQhnvnZ+OQZYqNqZLvlwSyLx5PozG4U2zGDyj0fZtV01+yZmj3lJHnWmOfueGyaZ+1N&#10;qonyrBodv9n8LCWGKcdvovLVz1QFP2euPLKh8ve8Hzxev66WS3xWGdO/+gMb/em/tf7n/44Nrt9W&#10;NuQqOYtPank9D/uq16jSePGcSs9Fuswtmpb7dn+8H9vdR4632u1Bl6W5Su38mnrKkMo9P83Hpwpp&#10;Yr8olRym6UIfT5SrvuSZW9nt19UGf2T1B29aozqlveFl8lzZc3s7NbVyEstJNA59ZUf6XMw2V8Dz&#10;R2NmnI8/z6t8ojPOLeLZ30G5yc1o11rltSU7LyhnzzMSfV5jQ2AVgW6QFd/7Q1Z89oc15vy+oLF3&#10;wuDTk4TZZBQzOIMycRVyqr2evKeuUguOQeBpEfAM2vy1z1j2yqe6Ks8ySZ+W+j9r9fTfd1ple/sv&#10;ufF+6Lmz60xLKie9dtOyl163dOv6emU9a9hcDwIIbFyg9d8X9fcZz0cOg+2YHb/xkyxZYH7jtiX6&#10;W8t04msJHM+Mf7Kg+BSp50HPj4/Pj5pDT3iEfPJAXkEAAQQQQAABBBBAAAEEEEAAAQQQQAABBBBA&#10;AAEEEEAAAQSec4FzWln6OVfl8hFAAAEEEEAAAQQQQAABBBBAAAEEEEAAAQQQQAABBBBAAAEEEEAA&#10;AQQQQAABBBBAAAEEEEAAAQQQQAABBBBAAAEEEEAAAQQQQAABBBBAAAEEEEAAAQQQQAABBBBAAAEE&#10;EEAAAQQQQAABBJ4jAV9aNdhOPtDnENdU9bVVx01lk6a0gRWLrbOqBbFD2rM26OB6aqbjLc1ZpHXV&#10;nuTr2/qCvVoYNxR9C1q4dxNbo0LujndtdzyyRAuZe+v3ksxe3npxieJ9QXTVy49Oi7io8FEn0UtJ&#10;VsQ66xv1hXKJcs9v11yLrV/7z/+HuNh6UP18MfcrvwUNqrxnyWBLXzUO20bmqdZwTizTx+EVNLqW&#10;qt28s5dft7XtTSc6b7f5123vj/rm8Pyzt5b8oitJgm3p+g43L/ugmsZzpkFzx4JnaFvNXConZLnW&#10;hq6sLceHRZ7vVyG0VWnTr/6OlW9903qf+JLln/yCxqyPsrM3n2vTFz9k/U//oOUvfSyOpfU8Z+c7&#10;Gpdy9UaaY+h7eG3HmmvqRuNaNfFxXaSp9ZP0qRgmsytf+Itfox3ct+F/+Ir9R+/8lf3FnQ/bWP3H&#10;x1EdpKHrjhNFq3vYHL+5J/V5xu+F2rp5Z+4R8ZR+7/X+4O3jn7Ogca/+3dgsmv+85y+Nzejg9ah9&#10;3nlSwntKoXnJv8ZNX0rd+70fxWpupEN3RZ/+Ociksb2xxrybxIlJ9dIc30s0z5/QfmGwbdd+9Jet&#10;mY4te+FDpxe96juqx/TdN+3uP/uf7Mb+A9UpiUKJ5u/GbS7E5ZTKaz5vp3o+8xr5fTB6bbBCXl7q&#10;fVRziebyZ37TvactdZ3e9zRnBn1sevPRNa0r2y8PrOtJXbO94M8FG9kaXYOeNb1P5Go79derPPH7&#10;k7A/ux5tqnar56Kuz9VHL/MNAggggAACCCCAAAIIIIAAAggggAACCCCAAAIIIIAAAggggAACCCCA&#10;AAIIIIAAAggggAACCCCAAAIIIIAAAggggAACCCCAAAIIIIAAAggggAACCFyMQDPeM9u9a01vaOn2&#10;jVmG08Wce7WzKC/Gc6aUn+QZf61ylvRptaKWPMrzZApl86WeoaIfPLJxqjpUynk6ylBassznefeg&#10;zKP7k30bKVfJ452CQHPlIl7vbyu3K6YkPsHjSWsD5S/lysj04z0TqlYbHChPrlUhIfXj9OKGNj/H&#10;SBlvE+UxtrPsMD/3Tt5Xlo73iDU39V3PEAppYklvu+vby1Y/jgNlpSnrzMdGdFG1espUin1V33tN&#10;S6ujlRe/gZqrlNU2r9+7o107UOaZm3pd+vJ8cbAT89pWKlUXlenavW0SZUtJNeabTdQvmjg/nJYv&#10;5XmCL1sy3LHm7tvWKnes3bmlKKfLFFpJ4PwPUrt5BlqXT6Y50DMovc+xzRfwTF/vU8q49AzY2OmX&#10;Hefzz/L07qG5qr73XTv4rf/Lmr27tvUz/8TSD3m+JxsC6wr4uPPBdsaA0/vN5CA+Uwbdi4JnMHvn&#10;O+OQdWvF8QhcSQHPXc1n9/XZM++VrOdzUSn9NjP133H9dxtldev3hHU2z/nufe7HrfeZH1dZmuB8&#10;nmOSW4eUYxFA4AyBZjLucpK19kLq2cvHM4jPOO6832qVDb3o3w5D5vOkNj8m5tLzcNiB8BkBBBBA&#10;AAEEEEAAAQQQQAABBBBAAAEEEEAAAQQQQAABBBA4XWD2f2k9fQfeQQABBBBAAAEEEEAAAQQQQAAB&#10;BBBAAAEEEEAAAQQQQAABBBBAAAEEEEAAAQQQQAABBBBAAAEEEEAAAQQQQAABBBBAAAEEEEAAAQQQ&#10;QAABBBBAAAEEEEAAAQQQQAABBBBAAAEEEEAAAQQQQACB0wVavaWlxm2r6FkSgjW+q9ZVHVdTK6vS&#10;Qm+xRVaDH5QVsbS2rKytGy1u7YWxrSagliknUlWLFHJNhLnmQvDeRnVb23cP7lrVVha0CHCi02z1&#10;BnZzeE3Fe29YZGusVf/wjhIy1csbuo09R69pkXT1pd7f+rvWn04suf2qyq0XKfR891EdQ28Wa73w&#10;dZ5vlc4sXXVstVhz8dHPWXrzFQv9odZsTmMb6UqsSA8XjffxaTbReFu09c4877E3veSyaWyv3NcZ&#10;tei9XgiaI7YK1UVfF+8vxwo99q33x0E+0OfuGrz+U/X5qq6tl+Yq/9jOZ33rh8sm9LesHu3Gha69&#10;b7fdbHbWkWu/F+RTvvUtm3zt9yy5cceKT35xfjvEtk217/db8YnvVx3U1s0Gxoi3iebsOAZz9Q/9&#10;PB9Rx8hpXJfatRvDoQ2WqX/leR7LWhvpyhWgK57u2+AvvmLfq/7yxgu3bVT0I5X3PfOx5Zb+/aJ9&#10;8KRrVDs3vlC53ws1lkNyOGZP2vnha+oNVlWH82kcdpZ5//Z+3qxToYfnmPedj8mQ5daMNM/H+bsb&#10;ow+P83oE66epJbN5yd+rdK3jZmpD661F9/A8C3ynqhxUE6vVj5PW70etDTR/FFowvjlhEknyng00&#10;9s53a6wZjy1oPotzk+oR9FFtYpyvUfFW/aepxipBM7qe1zY/T6rf+LyhebGt1fdjp12jwlf80Ni9&#10;6kmcO/1ZqBvjm620pmOr9Ey9W6o/+byk4hPd364V2x3vulOCt9XU7xsq15/hVXY35uNLV+yTxpEM&#10;Es2n3eTs9zh1t7T72uq5lg0BBBBAAAEEEEAAAQQQQAABBBBAAAEEEEAAAQQQQAABBBBAAAEEEEAA&#10;AQQQQAABBBBAAAEEEEAAAQQQQAABBBBAAAEEEEAAAQQQQAABBBBAAAEELlBAeSDl1//Ipn/465Z9&#10;7PPW/8FfsqA8u4eZdI/WpfVMJmWceJ7apW3KLAnKJ0ryQll8yplSftGFbQqtKZSPlCuPynOePF/G&#10;cwEnyutplZ3kr7EtISDP++M9mzTK0JGfZwINlYF0rdiK2ZonlqSdMvkPlLEVs/WUXeU5bAfKZqqP&#10;shRPPHKlFz2rb3d60OVPeVSO11FZPz3PgFq3vT3jSblzzXQas3ns/2fvzp5kSe/zvv9yraX77Ge2&#10;MzMAhpzBYAYQQBECCXCDJAYti7QkK2z5xo7whcOydOEL/x2+sSMcivCFfWdH8M5BUXYwwqJoMUyC&#10;m0WAAAYbAQEDzAxm5my91ZaZr5/fm1V9lunuquqqXk6f73umt6pc3vy8S2Y3yOftdhUkNMvnWaS6&#10;3t+Cjb/z5zb+67+04pXPWPna582UDeilyErlHXmul2+WxGuYeM6PrmHVqvvxj1u8nT7cu2djZed5&#10;PTxr7JqyES+VvZhPdLx8xBBzWLsanzGHyecqHdzz+ZqYw+aZfB8tnt2XXnnGks3r1rz7PavuvWfZ&#10;cx/Thp7J6lCUfQG1VfC8Q+VpBY2/rFB/pSwgoHuDZxj6eFdmWMwI84mE8kBAHImPXY3HRveEoDk3&#10;ZjamPnlREFhFYIGxpn4XRoN4kqTT11ef7BbYb5VqsS8C51WAvn8+WsbbYazcWU1HSenPsP77wWol&#10;8axSL3F6Y45rMfiMAAInIdBMBtaMxm1utta4aMOX13Cm2T3Kf6860aLf37Ku5c/c0u+9nfb3lBM9&#10;HwdHAAEEEEAAAQQQQAABBBBAAAEEEEAAAQQQQAABBBBAAAEELoaAr/ZNQQABBBBAAAEEEEAAAQQQ&#10;QAABBBBAAAEEEEAAAQQQQAABBBBAAAEEEEAAAQQQQAABBBBAAAEEEEAAAQQQQAABBBBAAAEEEEAA&#10;AQQQQAABBBBAAAEEEEAAAQQQQAABBBBAAAEEEEAAAQQQQACBFQR87dZO1rFci1KPJyMLeqFuatvR&#10;98/6uq4LrE8dfLuisCTVN/XYTPvHFbMX2XmFul/YXeXXDEfRMFHbCFbt4KbHL0FtUTWVvbd9V99p&#10;QV21a9Bhb/YuW7/oWDNbzHfeKRrtPVEb+wFSLWTuHejhPpLl1nn5DR0lseD9IDTzjng67y96fadT&#10;m/lnkWnS3bS8t9lu27SOSZpakWaR3Iedl7qe2Lovz8f0ZDKxvWqilmybOFU/vJT34jlX++QdJrG+&#10;+kqR5lbFvp3oa6PzjWyj9HM83KmOPluS55YUXbPtOxZGe/HYR++xpnfVFqnayM8fZLVUiQ02a8Gl&#10;9jx4Yx0vNKqDxmeSzcblYobDseZ9H6dqX9+jzArrJMXa+9TBFT/lVyO5xo8WQq9HO+pmrVGwxmp9&#10;7/cwvwe297DF/A67gjj/aWx6X9cN9rDNHnndq1M/NtfnWaYjrLGvPHLGx37wS1a/bud19QndMx4/&#10;tW/itcnVTwptO6l8Gz03yHBc6d4Q313NTgdZqDTqtzvVYH+2SFSPnhaJ93nF3zuLkujc5s9C03uj&#10;NHW7VA/Th7etz6OnXrw55BE0n8e65YUqteZ6xEvW3OPF+4R35otc9Azk834cm6k8fdysu4hwq9rT&#10;Pb5WH/czBT2vF7ahZ7a18OogoR6q1mo8/Q7gzxdx3lr3dazpeC6cTe9TPgd5D2tiP9Z3MqIggAAC&#10;CCCAAAIIIIAAAggggAACCCCAAAIIIIAAAggggAACCCCAAAIIIIAAAggggAACCCCAAAIIIIAAAggg&#10;gAACCCCAAAIIIIAAAggggAACCCCAwCkKePbHNLMkjJQDpLwiz0g5sChDbfxXf2jNnXetfO3zlr/4&#10;mrKyFstlOvB4x35R9Ut03qJUhktjjefpnVJWkScilcqPK2KmVJufEpQBM6o9A8zrdeyLeip39My6&#10;D4dbVk2zZ5SwZFc7m9ZVlk7MfzpAxXtnqmyovnLuUs8Mqtq8zKGy7yahsq5NM5QO2Pc4L9Wq49Z4&#10;V7mebR6WEn/sUtm3judUrVp0HcHz49R/vO+k5caxcpDqex/Y+O1vWnrlpgJ9VM9pP+yon7qVF//s&#10;GZZ17f3UFacb+ZunWPysA+W63RnuTLPa/JVg1zcuq92V13nM0l5RYh31ndgvpvFlQ9lWtXrWYc3l&#10;mX/dDcuvPWvVT75rze13zdQm6mDtAD9mfS7mbmorZdSFyVBTsHxKz0G7mFe67qtK/J6he0fM2VK+&#10;m88jp5ZLuO6LOYnj6f6ZKFfSlL+ZKEA1jJSr5vdUCgInLuCTmDICh7txzk87ysNtb0urn3maY8nN&#10;ZHVKjoDAUyege2DjucD6XT1mU68DgPvqOhQ5BgIILCDQ6Fk+VEPz56pkhd/xHz6Vr1Uwuf+h/kyk&#10;NR1uvKC/m+h3q5Mq+ptKdvmabf7mP9M8rN/a4t89+d3kpLg5LgIIIIAAAggggAACCCCAAAIIIIAA&#10;AggggAACCCCAAAIIXByBE1gJ+OLgcCUIIIAAAggggAACCCCAAAIIIIAAAggggAACCCCAAAIIIIAA&#10;AggggAACCCCAAAIIIIAAAggggAACCCCAAAIIIIAAAggggAACCCCAAAIIIIAAAggggAACCCCAAAII&#10;IIAAAggggAACCCCAAAIILCIQLLFOllk/Kyzon//XaIHqvWpPuyeLHCJuFhdlzXMtNDu20NQL77rY&#10;CZ6urUJo5DiI/kmpRXu1yO6qRevm2tZoYHdGO5bqnzdtnmT23MYNy9PFjx/UN0IzUSfRQrxq74/U&#10;zd+vK31oG10HZQUB99Pix/FjehhvqTIt9g/q7TEOGm/rLpoHduuhTl1bUF/xmaDUHNEvNE+suPay&#10;7+7H6xQdyzT3JNPjTXSuUaV+428uURLVK+l2zdTngvr4aZak7Kifq89PjnPeFSEfvlD1gTBxO+Hl&#10;D/rHw5sc+L2qMGzGpr3j2757qfkmV7vE+8GBOz3JL3rn8vlP85d/FztzEq++bipL0lztqXf0/cql&#10;clW5OmpWzj2cb9tovE9M9ZgOgkT7FnFx9TX2lXk18frqnH4fsvrwuaWjcZf6dtPjed0HmvuXHb/z&#10;qnPY++5Vac4YTMb7p/T5cUPzyv4Lh+18Uq97p9J9Nbb5/jn0lKV+5s9VtUxnbbv/9ql807ZSGI3U&#10;tqnu3T2dddZy66qAH1fX7mNK4yf2n3Ud+jweR9cZxuN4vUkxf3wvewneT7yPb42GVvsztUqiuanU&#10;XNLv6H63avupmeKzpq7Bp7w03je8A5/fkvjTq89P+0VGqTvpw5+VKAgggAACCCCAAAIIIIAAAggg&#10;gAACCCCAAAIIIIAAAggggAACCCCAAAIIIIAAAggggAACCCCAAAIIIIAAAggggAACCCCAAAIIIIAA&#10;AggggAACCCBwagKej+QZeTGvyDPnDssr0naNsgmrd75n4+/8qdVbH6iO686/WfCyPR8nS6289bp1&#10;P/O3Lb/5ceVOKTfnVEpQtleuTCll9+mfF8+QGym36fCkp1Op2BN3Eu97I/W5e8M95fN4Xljrea13&#10;yTrK0nk4pebxi0uVsdbLy/0sG2+LvcnIqnq9GTZ+XM8O8gyhJuYEtrW61O3FfnBUHR+v88E/K3dH&#10;+VvmOUjKvUpjLtEyfVljwcdwkWsIKz/Ux8ZDcoWyjpQqFU/tnyfK+Kk86+6Mhq5XpG6Cffv22/bB&#10;7r1pnpeGc5LbM70r06y2WN1jffJ+EXPVpnt7+40mGptHZjwq/Uh22Y1bcS6sb//YmuGOD+xj1eGi&#10;7xQ0zmw8UZ/TGE2V27WGfNWLbhavzzMMNVZjrpvn2HloGOUhAY3DvKMxKCeN12Y80BOG31VXcIp9&#10;c4X9H6od315gAe8itXrbeBiz/MyfiTVWVy56dqjuvGvVu9+zZqRMcG4pK5NyAASeKgF/DtUzl2eZ&#10;xnzYNUxLT5UfF4sAAmcq4Pn+zUg540VXOcnKiF/Ds9Xe9//KPvzt/97u/f7/rt/Xd0/++uLfWUr9&#10;rWCJ9QFOvlacAQEEEEAAAQQQQAABBBBAAAEEEEAAAQQQQAABBBBAAAEEEDjXAvpfiCkIIIAAAggg&#10;gAACCCCAAAIIIIAAAggggAACCCCAAAIIIIAAAggggAACCCCAAAIIIIAAAggggAACCCCAAAIIIIAA&#10;AggggAACCCCAAAIIIIAAAggggAACCCCAAAIIIIAAAggggAACCCCAAAIIIPCogFao9gVeQ/Poy4f8&#10;lGiB6yIvrVt0LAy3zNe3rkNtO+PhIXs8/rIWyA7aK9PirJZZmFRmTf34Rvy8qIA4ve3CaGSWppaU&#10;nZUX7PU2bZpgt9W+u6OBuoe/YlZqMd3nN66Y3lqiaONqbCFL2sV417CY8BInf+o3TZPUslTjzBek&#10;n2qM67G+W6oRj3RUy1ptjQ2qkVW15pE4n5h10tw63h/Xcq7EepozSh1zZKq/qu/zzt54tH9dR1Zy&#10;/00pyCMpNtTJgxa63rWw4Ny3f4hjfyOpTq9tCdXb2+SsSmjUTvUknj4pfS5OFqpNo3YeTtr94g5q&#10;605RWpa0fWyh65n2j7afnJ3BQnX1jVJ9zOYt3f+8xu5Xeb/JpvH3te5hem9/O99v6aLjxXuhTljm&#10;c9vDx3OlMeBzdSzetdWORVrO3Xfpqh26g+YV9ene5/6u7kFDS68+d8h4SuLYLdRP/EnBqRpd62ii&#10;heYPPfZ63/A+PqorG2qecicvfm/rl/31nmipo6lWqT72EeQpm1Qt2GhWDd623v/Ooqh9Qq3nCrVZ&#10;UqifT7vZ2qriF50XOr4OrXZZ/wnWVtM1HUhtGufcYKmen0+iBA2sncmuVeo7manNZNuXcS/v6Ha3&#10;agOqb+oeXPzs5zTOb1r2/M+qf57jZ3d/Lm6qx4aP2mA22M5z3U+ic3BMBBBAAAEEEEAAAQQQQAAB&#10;BBBAAAEEEEAAAQQQQAABBBBAAAEEEEAAAQQQQAABBBBAAAEEEEAAAQQQQAABBBBAAAEEEEAAAQQQ&#10;QAABBBBAAAEEzlpA2R+J8gsVuqPsQSUReQbIgbkoCk4Z7Wkb5RMVXcs3r8YcnLOrvnKdPvm3LH/t&#10;84rhUY6L53cdWO/11tATY8qksMJzrjw3Ref0HJmRMsA8AyuJ2XLrPedFPVoqv231qT1lZar1VJSl&#10;qTy7q50NK7w/HnHhnlO1qcygzLdTM3hG1KAa2mTNGTbexAPlAw517FlekNKfbCPvW662XrXELqRj&#10;h4lypQplP/mHzrlc0Q5yizt6btRDBkWWmWcexqKTVcr/qWO+n+sufaL2OCt8dsNv3P739hfvfdf2&#10;dN2eQeYZTZc7HbvWuRSzGY9s+Dnn9j7V1dj0r7P+4+0Xs+mO2NfnkOz6i5ZtXLb63gcWdu9buPqs&#10;hvhZhY0dUdkzfiuMB+pjVZsZqazDdh4840qd89PHvph5X9Kc0SgvMo7RsxmD55pK4zbV/O/3An/e&#10;SDzvz6e2CLhEzZX9W73zfWu2PrD0psb1leeU1bb6fL1EDdj0SRLQPUg3Det/9svWfOLTlj77MdXe&#10;x+uyHe+hi9a9oxnv2t4f/LZVP/2+bfyH/7WVH39z9eM+dAq+ReDkBPR86I+IcQisMA5OroJPzZGz&#10;G7esHGnuuPJM+8z81Fw5F4oAAk+6QKMs9BD0t0M928e/N67hgtKyG/920Ozt6h51Sven0zrPGnw4&#10;BAIIIIAAAggggAACCCCAAAIIIIAAAggggAACCCCAAAIIIHAeBPz/5JOCAAIIIIAAAggggAACCCCA&#10;AAIIIIAAAggggAACCCCAAAIIIIAAAggggAACCCCAAAIIIIAAAggggAACCCCAAAIIIIAAAggggAAC&#10;CCCAAAIIIIAAAggggAACCCCAAAIIIIAAAggggAACCCCAAAL7AsGanXvWDPcs3bxsafeS3pm3OGti&#10;ZZpZPyvilokWHQ/6tzca7R91/jeJFpbNzPwY9dhCU8/fhS0OEVB7NWrHak+emSVFZw0L7CZW699P&#10;t+9ao39JSC1RQ1/VgsBXO5uxvQ+pzKMvawHeJC+sfPNXrHz5U5Zce0FtXT26DT+dsEBiRTaN6NZY&#10;9VLVPmLXWxIdcXc4VK+pLDWNbZVc47ufle16z9NzH/+swUrvS7muZeS1Vx8Nte1p/tBsssRh1Sfl&#10;kXR62qexsKdxs3aNg6vjYygpuu2bY82XtcZC4lbrbo2Dz//Iq42uvRrr/KpTpjnDJ/I5xXtNo/32&#10;6tG+uF+Tt7HvvtB629qoGQ3MJjqG2iDOV3POe+ZvJ+l+FdLpRXqL1bJIdC90jOBtuWLx+2DQMS1V&#10;myTzY/XVk+MYqLXfg9bTeM8f1HfFKi20e5J3Ncd/UXXQLOD194+PFI1fjbvCvWJ/93tMY8N6Evf7&#10;yOYn8EJIgoac5gz1+1hXoSVq20uF+uEJnG/hQ6q91ehx/HhXUzUtDbrzirH2/uZvn8EUoebRONUc&#10;oTZr5631VyLJy5ap1jNg7DdndbFtNU76c6hGbe/XvXHdxefnSnPB/dFeO6a866hvXSo3LFcbhoUm&#10;6Dm10v2389rnLbz68+2Efx6f3f1mpHqNvv81m3z9D+2FIrP3ntWz5/TSmunNKmiMURBAAAEEEEAA&#10;AQQQQAABBBBAAAEEEEAAAQQQQAABBBBAAAEEEEAAAQQQQAABBBBAAAEEEEAAAQQQQAABBBBAAAEE&#10;EEAAAQQQQAABBBBAAAEEEEDgFAU8A6VQXpWyxGw8OTx7UEE8QTkqNto186wwZah4LtOZFs8r8fqv&#10;I8dliQvJstRK5ZS1Vx9TwGzYjD09TUe52Hk9SzAtsGliW+MdG8hulsXTKQq7Wm6qa7WZeUcdpKec&#10;tTxVdt10o1HdqAu3x/IctnUUz8PaVTbdcKKxoQMm6mueH7jZ6aqOnvK3alE9vc76iLlzuqZFsuce&#10;Oavq4Rl+cb9KvVDjor161VU5R3mqvMrpK42yMSfKZvOstNMuXq9vfPhD+4v3vqvMMWXeKeMrFtX/&#10;lasv2LXepdZ0xfFcKkMr9Ywuv0Q10ET9a1Ipj86PG19sT/vIZ2VtpVdvml26bnbvfavuvmvZ859Q&#10;aKPnE67eyo+c6wn/IQwGMd8vzTvKQSti31KK4RN+VadQfd03En00Y1mdx5ywUyA48hQ+zHzclp5F&#10;qlHnWXsHZifGt4/4pIGveW78/a/a6Gv/xjpv/JL1vvCbZhvKc15xbjnipLz1RAhMbwoH1VX3+vzF&#10;18xe+mT7HHysvvfwgdu8Z3+2Dno2sWoY7ySnf+d9uE58j8ACAnpOqnfuKw96S7nEfcsuX9NO9NwF&#10;5Na/idqi97f+no6rD92/4tMo97H1O3NEBBA4EYHyuVfs+m/9U/2dsWtJt7+Wc6T6G4z/vuB/Vwj+&#10;+/2yxf9O4gHjFAQQQAABBBBAAAEEEEAAAQQQQAABBBBAAAEEEEAAAQQQQACBExPgf5U9MVoOjAAC&#10;CCCAAAIIIIAAAggggAACCCCAAAIIIIAAAggggAACCCCAAAIIIIAAAggggAACCCCAAAIIIIAAAggg&#10;gAACCCCAAAIIIIAAAggggAACCCCAAAIIIIAAAggggAACCCCAAAIIIIAAAggg8MQJaKFq00Kse3/6&#10;u7b9O/+jjb/3l5aki0X5Jtp3QwuN7y8xrlWud5uxjevJg9eOAkm0Q1pYkmWqw8SsictkH7UH7x0h&#10;4Ivq2mgk01wLwPe05aqewUaTib0/vNueVQ3t3eWZ3hXrFh0t4rvE8ZPMils/Y+XrX7L8mZfU1qor&#10;5VQEfHwmaWKlxvWsxbzpqlAt14YL1LbWgXer4XTB+7a/bBSF5eqTYf/sCxzoiE1yXUc/7e0fza9l&#10;r9rT9DG7uiN2fuStRONEC1JrQelmtKXhsuz+jxxs4R+CD6JOJw7PoLkyLoTtjXTaJV6uPmmMC0EL&#10;fWseXnBx7Urjd6j9tFestX/uaU7w48wtfv3af/ydP9E953+y4b/7vzVnLXbPmXvsE9zAFx73e56X&#10;xHtf/C9oHNVi05zrb/gcvN8z/YVlih9BB21qs9qPmel8apN5x9N91KdTr8esaLibRt3sx3lH2N9u&#10;tW9Ud9U71FrYPTocfLRM15VnPh+0RUvB26ga6/PslYP3W9urOs3YKhvVYzVk2565aU4pytOqwSGX&#10;ov7lz0JRwkeWGjX+p/bVv7amh+x6gi/H54rJSP1R9cuLud1x6aqos3pfj9NvM+07Z3WxS1f+GDvo&#10;QoP6u19wUvqcuf4y1hi8P95Vn2khfd662t3Y/3nlM3pj+TzlH0eM9ZXPs+oBvJo7d6z+4detv3Xb&#10;/FeOWMRSa8zH4vWPna/9kc8IIIAAAggggAACCCCAAAIIIIAAAggggAACCCCAAAIIIIAAAggggAAC&#10;CCCAAAIIIIAAAggggAACCCCAAAIIIIAAAggggAACCCCAAAIIIIAAAgggcPICSaYsG88l8ywW5XAd&#10;VGJU1WhgYTyw1DP1lNcyy1Q5aPuL/JonyXT8+j0jLOaoJMp6rKxeKfPqIosdfG2ep3Rnb8cqz8kS&#10;qlNeLnrWi7YH7/Pg1WCdomuFZ4NNe2KlDJ495W6uMz/L23qgHL9Ro3w6zyvSz4XGy2bWVWrOOrLa&#10;dAbVO8mUKdXbVK5U+SCb58HFHv2dV1Ljt83wmmYZekX1kXreZDRqff0KJsr7illWRx91re/6+b7x&#10;4Y/sL977ru1M9rzC3uQqib1542P2uWd/VrljS2Zpxv0f/eSX3ctKK2N+X3uGSnmqY7Wf0o0OL9ox&#10;KXuW37ilbYLVH/5E4WjKEKU8JqAeNFb7qT0Tz26M/e6xTfjxQIHElGmnvD+3CzH31Xsr5YGAD0LN&#10;5spS9tKMvJ89yHJ8sN2c75SjF4bbVt19V8fTLH3jBY3tcs5OvH3xBTTuqtE0l/PgseeZnSFmcB95&#10;t1iYKmaX6p7uN7swVHakxj4FgXMt4END8+b4rT+27f/jf7DhV/91zMafZcSe67pf1Mp5LifZnBe1&#10;dbkuBC60QH75mvVf+7z1Xvm0/tahvzeuoxRac8Xz8vX3jEbPdZogFz5qs7dto7e/beOf/qB93lt4&#10;TzZEAAEEEEAAAQQQQAABBBBAAAEEEEAAAQQQQAABBBBAAAEEEFhG4MGK3cvsxbYIIIAAAggggAAC&#10;CCCAAAIIIIAAAggggAACCCCAAAIIIIAAAggggAACCCCAAAIIIIAAAggggAACCCCAAAIIIIAAAggg&#10;gAACCCCAAAIIIIAAAggggAACCCCAAAIIIIAAAggggAACCCCAAAIIXGSBqrYw2LUwGS58lWmS2EbR&#10;1fZJ3Cfo63A8tKquLS+y+Ytfh8SSXLHBqbatJlrUdbzwudnwAIHQWJC/aYHdNPN2Wa340rxbkz27&#10;M9ixVG3rPxdqq+c2r7fryi++dq/21MbqF8Hq1Sp1insHLd6eqI8/+SWJ7Zenvohz22hBX8dqj3UW&#10;P2bTNLY9GUxnBM0MSWqbWvQ51Vd/fx3Fr2az7MTjzZpnZzSyRv1/qaKmTfuXdBwtSD3Ymz9fLXXw&#10;QzZ2Ap03KXr6RiKTkQUthp2Yj9f1+Bxy5oNfVh8Pjebd1DEWW+TbR0QVahtWw4faObGe7gWxPRa6&#10;DPWV+3etvvOONcPXD67beXo1tpuu3LuYvk/l5hfvc0TdaJ5wP7/4uvIX2++P254+LsNEk636hN8b&#10;55REp6uaWv1f30xbxMdIpvvA+Edv2ehH37Li1qtWvPKZtm5zjnfSbztVP+3sn8arPdQYiNXff/Vk&#10;vtGpYxPujPdi283EOnoOKX2Re3/hsBLb1d/0o5xA8f4T2zuxxr9XXfyu6/+WntvWWT2N9aB+7XN5&#10;7JNesTUWPQWaHhjbI/ozgvpyskC/X2MVTvlQatGxxrdKkp3MshmTemI7o2G87+sxW22X2JVyY4n5&#10;+ZRJTup0Po6STP+Vbf996DyN9zv9p4cWzQX6SdtREEAAAQQQQAABBBBAAAEEEEAAAQQQQAABBBBA&#10;AAEEEEAAAQQQQAABBBBAAAEEEEAAAQQQQAABBBBAAAEEEEAAAQQQQAABBBBAAAEEEEAAAQQQQODk&#10;BWK2W6FMEOXONCNlf9UKdpqFAT10et8u7N1XHNPEksvPWKrcsTY0ZL0ZOA+d8tx+61EpPWUkZcoB&#10;atNrzEb1yCbKBgqLRYed22s7zYpNlHF0Z7htE+UceV9SupNd719WflonxtEc1bM8gqqrPlumbW5Q&#10;UL5NJf9R5fl3SrLzRlpD8X6/pXHhuWJeKT9vPy+t1Lk9UmfVEprKspsvWf83/st4zemlm+2wWuLA&#10;nhsVc6K8QjF3rc3/cz/PPssz5f7Eo/srQRljs4y0JU5yzE2dqFam0Fu3f2x/8d53bEc5mgr32q/N&#10;Gzdesi+88LpdLvvHPMNju6mBOmqfTP1i1jy1co2GPjb173BcZdf5mL7+giWdDas/fNca5X1m6o+U&#10;RwWCMuM8KyrxNvN8MmelHC3gRjFbUtlxns+pcU85QEDzVdLpWfB+5Rm+MQPygO2OeMnnumrrjjVb&#10;t3Wj3rDs6nOaCMt28j5iP966oAJ+X1Su9uAv/7XVP/6OFZ/+Zet84rPKWjyZzMF9RX9Y8CxNP4++&#10;jZniPg/Mbkz7G/INAudEQPPv5P23bfL1P7Tqg7f1O+FAv9zog3LxBHxO0lzUJtozKV28BuaKELi4&#10;AmlXfyfS3zaCr5kyUXa/P28t+EeZ8U9/aB/+zr+w/Moztvmb/42ll661+19cLq4MAQQQQAABBBBA&#10;AAEEEEAAAQQQQAABBBBAAAEEEEAAAQQQOBMB/V/JUhBAAAEEEEAAAQQQQAABBBBAAAEEEEAAAQQQ&#10;QAABBBBAAAEEEEAAAQQQQAABBBBAAAEEEEAAAQQQQAABBBBAAAEEEEAAAQQQQAABBBBAAAEEEEAA&#10;AQQQQAABBBBAAAEEEEAAAQQQQAABBBBAYF9AC7AmuRa910LiodbCrPtvHPVNuxL1pbKvxahnC1EH&#10;G2r/cVPtv3LUESzRMbJC586tCbXOPdLms2MduSdvHiRQV1pYd2xpkpl1emrHxVryoEN5KzTa//3d&#10;+zbyhXq9j+hfNyvt2Y2rcd3eg/Zb+TVfDDguCHy2/SBMhjb++h/a8M9/z6q7H8SxsfK1ndoB1FKJ&#10;4rg1nmfDydsuzx5EdLtupXG6Sh856HKqprEd2fn5vHhTXip6+rqe9vTjprquXtndP33QItLDamhV&#10;aKZn3X/ryG/8WElnI9YxjAfq8PWR26/nTY1JWaS9TStffNWymy/qsAva6DqDt5nG+doGoMzCRMdL&#10;M0uKcqHjBtW3ltWe5vrYzl59zeX9rLMUUVCbafK3VG1w/ouuWkZ2+ZoNej2rfHyp+BxZhYnuY3pP&#10;Jaj/H7u4o99WG92DdZjE5/F0sb7RqCYP9/9E+xXatfrRN23wZ//Kxm+/5Qc8dtXWtaPXQL3fOkXR&#10;zj16IdF3o6rSM8AKdgtX0M8WbG80fNBWMi/zjnVy9X+9d1AJ46FN3v+RTW7/1BvooE1Wfi3t9K33&#10;2V8z+/QXrfHxqLqkGvNN/PBznkH76ZRBbRPnnDhH5IcIrXD5flmpnj81pvz5U135Qhe/X5nGuN8T&#10;45y79qsNtlONbKJzeJdx3jIpbLPsrf1M5/+Amrd9rnYHd58W/65yGJWg3z1slXm7PQyfEUAAAQQQ&#10;QAABBBBAAAEEEEAAAQQQQAABBBBAAAEEEEAAAQQQQAABBBBAAAEEEEAAAQQQQAABBBBAAAEEEEAA&#10;AQQQQAABBBBAAAEEEEAAAQQQQGAJgcTzfjLl2SjLyjOXDozXUWZI2NtSPkgVM7tMOUEHbrfEeZ/U&#10;TT3rq6O8xnSaI+U/D5VF5llg686Re1KN5tU7VRbNTjWwbWXkhWmOVCbPK+WGFWk+b/fo7BmMhfrt&#10;LBqsVn7NYDKJsUnTSJu5x5m3Qa26bU8Gats2jMnb17M+vf3XUjyLRxl++TMvKwPvY8fMQdLVKjvU&#10;LzzmUzWe6tN+5MpOy91z2lf9dJO67afrMjrMwceF1+Kt22/bn737reiogKv4qr/+xvWX7RdeeN0u&#10;y9NLzIOK3x3/kx+3VNsUnlGnEnTdlfrFRHmg87IClTBm2Y0XLd24bM3OHau3bz/IRotH41M0VQZc&#10;HLNdZd56tiZlMYGYY6ixWGugesamd1bKowIyyZ9/xfpf+E0rP/mFODcuDaV7S/3hjy0Mdiy9fNPS&#10;S1f3579HT8ZPT49AYs39D2zyzvcs3PtA85fG3/SeeJIGcX7U/d1PFbN1H8reO8nzcmwEjiPgmbRh&#10;6wMbfufPrXr/h3HqjWOFfnsczvO5j+6Pzc595SH/rg3/7P+0Znf7qf1d/nw2ELVCAIF5Aoky8xP9&#10;HTLo96mgnOdlfp9qRgP9HULF/47ja77wu9g8bt5HAAEEEEAAAQQQQAABBBBAAAEEEEAAAQQQQAAB&#10;BBBAAAEEjiUw//8D4FiHZScEEEAAAQQQQAABBBBAAAEEEEAAAQQQQAABBBBAAAEEEEAAAQQQQAAB&#10;BBBAAAEEEEAAAQQQQAABBBBAAAEEEEAAAQQQQAABBBBAAAEEEEAAAQQQQAABBBBAAAEEEEAAAQQQ&#10;QAABBBBAAAEEnlQBLataKL7XF1Stq4UvIk0S62sx18wXp56uxjqsJzapxpZ0NnScOSu0hkSLweq8&#10;2l8HMBuP4gKvc/ZauH5P24ahmrTtl2WWlOVc/qN9Equbyt7buaOmaSwNmaVJsBu9y7ZZ9tSyJ9BK&#10;46FV995XtRLLrj9vSeHXcALnOfrC4/mD6jL6+v9rk/vv2+WbL1hy85au2Dvp+S/NYNeqn37fkiZY&#10;/vIn1Rd6cVzlqRZfjt9Nh3pTWyPfTON4XWWs8b839oWadczpYTc7XfUdDfE1NaXPO5uFFpGeVVrf&#10;bGvOCXWthaEzvbr/zmyLj37VJkHTTtLVPKX5J0yGWpDa563+yfc5nTt/5iW79Fv/XHVILcl87p3X&#10;txJrtj+0vT/6HXPM3hf/kWVXbwp13n4fvfT9V9QmwRulHuuYmjP0sVgJNpZ17feKaRvnlluZa7wu&#10;WnS9YaIFwDWnJN1u7C8LtNqiRz+R7byvZL/6n9hXv/tn9mGzZ6nsQ5ZarYonids5aB0XN48/HveC&#10;/IBuq4XOE783zikS1FytWdr7gqrgTeLjr1DfCn6P9QXT/eOclETjt5d19mvjU/yomezPRcdl2z/g&#10;nG+C+t62Fp/3ZxZ38umvq7mxlNGBtxvNk6Of/tDu/O7/bMWNW3b9H/5zy3zeWHNJu3279IW/Z3vv&#10;/cCG3/+6+tdEw0N3HdW3OrBia67AQYfzxtC86P3a1J904XphzS3kh9M4ig3hc/gTcp9VRY9XdL1+&#10;r4kjdZk5c4GzeX/WDGQ7o4FVlb5T59YUa109Z2+UumeuuekWqNLZb+IDXCV5rN/W/oqD+C107v03&#10;HoJPCCCAAAIIIIAAAggggAACCCCAAAIIIIAAAggggAACCCCAAAIIIIAAAggggAACCCCAAAIIIIAA&#10;AggggAACCCCAAAIIIIAAAggggAACCCCAAAIIILAOAc/76F2yzme/HDO00ivPHXJU5e/s3Fc8SGVJ&#10;/5IyspTV9bQW5ah0lFeTeg6QiqeqjJUdNlE2kGfMxBf8DcqhAp59tT3cs4Hy5jx7z6NpirS0a+pb&#10;uX6YG8+jDTL593Jlg5m3Q5u8uVcNlQHmGU2LZrgdWsXYjJWOtaUModpzn+IrjW12e1Yoq87bfW49&#10;Dz/8g3c8eyfmPT14adnvss2rVrz0uqXXn2uzRHUAr1umjLwy5h36Edu0ynE90vWspeZ+0AOL5y/5&#10;2d66/SP7s3e+bdtqZ/fz8eFZTJ+6/rJ94dbrdrls88PWlaPpx+lqbBae/akz+lV6JtxIOXLegj5r&#10;HXrlygDMLl2z5PKzZrffsebOu2YvflJ9ybO+KC4Q5Bg0HjxAKy2VEamAv3W13UUXTjz8M943JVbH&#10;sK2LfsnLX5/m2+zZj1n+3Mfbcer5j8sUv3coU67W+PXs2uLmS+qnnm2qgxw68Jc5Ads+kQLKVUy7&#10;m/G5IOj+Z/6McEolKfz+oX6pXO8YPEhfPCV5TrO0gPqm52bHB3L//UbjJEyUp87kuTTlud1B98hm&#10;vGvDv/q3enzTs/LPfM7SjSu08bltMCqGAAKPC/h6AYmvf7Bzt322WuIe1eh3A8869vVBUg+pX/CZ&#10;LOYkqyL+9ysKAggggAACCCCAAAIIIIAAAggggAACCCCAAAIIIIAAAggggMB8gaf4/7tkPg5bIIAA&#10;AggggAACCCCAAAIIIIAAAggggAACCCCAAAIIIIAAAggggAACCCCAAAIIIIAAAggggAACCCCAAAII&#10;IIAAAggggAACCCCAAAIIIIAAAggggAACCCCAAAIIIIAAAggggAACCCCAAAIIPIUCSbAkLbVCapgu&#10;HD7fIGgTX0+1k5dW6mM4GVrwRaqbxra0UOszG/OPERco9wVhU0UHBy1aXo38qIvsyDYHCAS1gTWV&#10;Wd7RIru9A7ZY/CX1BNubjOzD4T21iNrE/1P73uhfsW5eWK12Xl/xgwer7rxrO7/3v1iqc2z8/f/K&#10;8vKmzRbvXd+5FjiSqhPqSuduLCs7ZmVfO3mPfwKK6t5sfWh7/+Z/U40Tu/yP/ztLO6q/ql+kaduW&#10;fhn6ubJG47W2PMv043qub1hPbKRjqhrxiEWSWy/vrenorb9fRU99PNci0F7roJNVOu+gmVgnKdVu&#10;7XZHf/aNdKSOxkmWat5Te48HlnQ1cS12gKMPP+9duSSdoj3XQucL1owGNnnnu7G+3XXNlerjYTLW&#10;2E51XNVnwZYa1GOrfV/t4W2dax7vuuNC9jqLj6+x5nudNym606Poy3kuqmu2cc3GG5tWbQ/Ve7yE&#10;6GCpL0jug8/nxRXnRs3hPvd4vzSN2fkl2ETbt3Oyt4a3SWK510ljMf6s9mlbKv54hp8SLd6eWLfw&#10;vjYriY3Vn70/Zb6w+wmXRp10T/dKzX6WBfmqPqUWlS9l1Lj7AcXvrc1g15rhbrwPHrDJ2l7KVAWv&#10;VqqmS1XXWh9Js+DAWlstpgdSdwoa68HndN33k+JklnlI4nOg5g/NCzqZTu79+Iyued2Gjx+v1rOu&#10;X6cuMdGz89qL2LbHe7q/15bpn5eu7pd+zzyT56m1X+CSB9T4bv/5E9GDohaYFrWHxtfD783e4SsC&#10;CCCAAAIIIIAAAggggAACCCCAAAIIIIAAAggggAACCCCAAAIIIIAAAggggAACCCCAAAIIIIAAAggg&#10;gAACCCCAAAIIIIAAAggggAACCCCAAAIInICAMnXSbt+yT/5CmzLjOUl67SNFeU7ppeuWP/cJy2/c&#10;8qCrCxtL85Frf+wFz0fppIUympKYuZaKa6gcm9rzbPQe+SmPgR30o/rY3dGOjZRX52De5TaLjl3y&#10;vEa5zi9B/qnys7raXCFR03yvgbIaK88Ns9XzhDzn0fPdhpUyPdvRoRSh1DbzfpspNr+Sp7JFkGH2&#10;wqu28dwrysvKHul/niPm+YB+LR7H5tcxjmP84HyvdVTYW8/P89btt+1Pf/It257s6ZWYnhnHy+vX&#10;XrRfuPW6XY55ku226zhvPIb6Ua5rLbJSLZXGbLN4zdV4mml2RK6a522VPctuPG/VDzOrb7/TZiHG&#10;XL611fDJPZD3obEy0JRRl2jAJt2eJcrMpCwioI7pGY+5cuP8PqGcX+/5cfKLXxc5xlOyjeYnlzle&#10;UfbyYFsZuu+pb2oGuPGSJZ5dS3l6BfzhwjNAO/6soGe2waB9Xjh+J1vKMimV6+rnHfl98JROulQN&#10;2RiBmcC0n/qz0PQxPChPmm4787kIX/XsFnO39buWnkUUmKy21rzE1HQRGpdrQOCpEPDfPVM903lm&#10;cePzmD/nLVh8DYGgv2kmhdaE8N9r5xZto78Fjb/9p/q7wLvW+dQvWPbMx+buxQYIIIAAAggggAAC&#10;CCCAAAIIIIAAAggggAACCCCAAAIIIIDA0y5wMqsrP+2qXD8CCCCAAAIIIIAAAggggAACCCCAAAII&#10;IIAAAggggAACCCCAAAIIIIAAAggggAACCCCAAAIIIIAAAggggAACCCCAAAIIIIAAAggggAACCCCA&#10;AAIIIIAAAggggAACCCCAAAIIIIAAAggggMCTKxASS3LF9+praMZLXEdinSy3blbYYDKI+9dahHyv&#10;0ve+QOvctV21TZqa5aXOqY0nOvci67ouUcOnY1NHayxUYwt10AK7mRbJlekSi+s+7uS73h/v2b3h&#10;rqVJGpuySHO7tXF9frM+frC5P087SpKp/rU1oz31hUp7nVVnUH20QHGYDM2yUpbFSpZzL3+dG2gM&#10;W6Yx5fVuZPhQH8jTwlKZTrWt0TVOtKBy6cndsxePWZe2B5oNNQ/UOq9Xw18rND9s5MXD1TjmGWa7&#10;tRXtFB0r0szGfo06U6XrGE9GZp1N/bzoxWjeK7uWpB0zjZ1mNJbPaRXV0av5UPsceeYIrAWz1WZp&#10;t2+J2nfx6zz8yL6gtskwkaWpnebRxWqozuNqZHWsuwx1HaX2z32cLFLidft8NVHTaf9O7+yG+iL1&#10;3d8mVtwK9Td38OKv1I3aJfFBpFd1/9PK5v7W8YoOGHz/ZqI2URtr7j2qTWJ76Ezejo2fe1pSueam&#10;+XQ6PjSJx1p7fU+8eKV8Ajik4l63js8Js4qoHw18MXjvi7rHHLbfbPNVvmpWV79t9Lwy3m9Fr8+l&#10;XHPAYcX7udfN+6rmszhWDtt2Da9nOoe3e+Ln1ceszms49JKHaPuz35Pj9Wd+/f5cseRh5mweu4rP&#10;P/6hfu992XvPRS1+fWH6fJOWR/S7YwEEq0Jt90e7raHaKlG/3ex0473Y+9Laio7bHm6Nx1xb5WYH&#10;Uh29nl5RH0/T4t+pp+mf3qt93nwwd8624SsCCCCAAAIIIIAAAggggAACCCCAAAIIIIAAAggggAAC&#10;CCCAAAIIIIAAAggggAACCCCAAAIIIIAAAggggAACCCCAAAIIIIAAAggggAACCCCAAAIInKCAZ+vU&#10;nh92RFF2SOdv/KqVb35JMSKeq+YZVw9yRI7Y8wTfUr3HwzYnx3P+PDfnlEqp68+U0xcTsBT8VSs7&#10;ZRyU9xaTVDxnhXKUgGdP3d7bUu5emxGmJCC72rtkPWVgRtOjdtZ73vM8r6qv7f2rF99vV9l3noG3&#10;juJ5QbvjkbL8lJATu3qI2UGbysrzc55173/kGn1M5p6V5a+2NQuqdKbXs1z9dGrk74401meZdbNt&#10;/fV1FT/7t2+/bX/6k7dsa6IMy4da9JPXXrRffPENu1wqu0//fLysu/j81FOOa6KsN11oPPygnsR8&#10;uhDnrcPP6PvmN1+0cXfD6tvvWLO3Y2n/ii7h9BIRD6/dGb/jfV55hzEP1PtTqbzCU0yKPOOrX+30&#10;3g0z3Z9iP9Kc51lylPULyLe++1Nrdu5Y0r1k2dVn5K4cwYcyz9Z/Uo543gU8qzIpNF/pa9A9qVEe&#10;6EeeFmf3yDX3lUz3utgHPed1/be7805P/Z4kAd3Ww2BHMZBKhOxs6H7ffh/0u037lP0kXQx1PVTA&#10;84WV1RyUM+tZs22hhQ/14g0EEDhXAr62x8bP/br1PrVj5bMvLvf3P63PEPQ3qLTb1Ty4wLzn90X9&#10;WWn01//Oxt//K8ue/Zj+TvCShVP8m+O5wqcyCCCAAAIIIIAAAggggAACCCCAAAIIIIAAAggggAAC&#10;CCCAwIICvvo1BQEEEEAAAQQQQAABBBBAAAEEEEAAAQQQQAABBBBAAAEEEEAAAQQQQAABBBBAAAEE&#10;EEAAAQQQQAABBBBAAAEEEEAAAQQQQAABBBBAAAEEEEAAAQQQQAABBBBAAAEEEEAAAQQQQAABBBBA&#10;AAEEZgK+mGrm8b1a6X5St19n7x31NQQrs8K6WtQ1DLUmq7atQ207k+HCC48nvmVZakHrxsJ4dNTZ&#10;eO8oATVdGI/1qTLLO5ZkmbbWi8co3o6N/r23fceqWovIJ6mlem2z6Nn1/qXjHrZdtDdW6YB6Be8H&#10;hSVlR31wpIV7dS1nVbx6TWWhnljS6WlsdCV5QJ3Pqn7zzusLHKvBQqUxpfHoI9P/FamMH1o4udbq&#10;aMDOEgAAQABJREFUyD5evb1Xv7q21+xUE6trnXN6nlL9sFvKcA1n8Mv2evqh+1lpWZpbov7pXafW&#10;112dO5520YtJgsaJxkqnq+YeysvnrWRNNfXarqvoAtVWwa9V/TLO1XF8r+P4tYXJpF2Ie6E5Q3WR&#10;20D7BM3Zs3bOdf/oJh3ZLYDvl6OxZWN5a25JCo352AvXcT0newxV3bLkoah7XW6l+2CIY0vX5d/L&#10;Jd7XFrF4vLp+Am9r0aqDW7LgYuWTRu3hO7mndi1Szdk+GBofi95MmhP8jRMtunbdw2N/KnJL47g/&#10;6ISJnhtK0xZRyMev9+ux5qLS67hAFzroqIu85ocfa37am471uI9e3Cw3jtzdx16smHxtwTY58oCH&#10;vOn9Js00B8V2DJaqPzXxo23Hk7Q5pErtc4X6UaL7oKlfrbVM2zrR/JGovwa/d+h6L3RRP4/zn4/P&#10;Nfcll6tkeH+8p57kvd3HvtmVcjPOB96X1lI0HpqhHvpV/6RQv/CTnMMSa+Vj1jXipfuntq4+xcZv&#10;/T7mHxQEEEAAAQQQQAABBBBAAAEEEEAAAQQQQAABBBBAAAEEEEAAAQQQQAABBBBAAAEEEEAAAQQQ&#10;QAABBBBAAAEEEEAAAQQQQAABBBBAAAEEEEAAAQQQOH8CnnHiOS1rik5Z6QJVj2brQ9v7yr+0sHvf&#10;Ol/4+5Y/94pyTDzj5GQr6NlWnufW8aye6dk8J3CkLLBGp/YILMrhAp5vtFeNbFvZPE3Mm2kTeq51&#10;Nq3MlX2of4vkp6Vq655y6zJlMXl2ljf7sB4punOaURVb5/B6zHvH6zFQPtYoZoopI0875Mr53FRO&#10;W5sEOe8Ip/m+Lv6gbq9Kd5QP+HB9a12P5x8tYnycK/j27bftT959y7Yme9p9mjekerx67ZZ98cU3&#10;7HLZ91dP5Px+TZ735rlqnqk3K4NqPO1rs1cO/urZcenVFyzduGLV3fetuf+BhRvPq7YPjnXwnk/D&#10;q2ozzzscKZM0Ly3Vh2AoCwrE/qh7hs8kQWOwDTdccGc2W0ggxq9prHtebX7phsbxVfVRddJ15b0t&#10;VAs2Oo8CqfJtPTM2DAcelKsqPnrDrLdua24bxLk/6W6o26w+uXkGavbSq7bxq/+pJZevt5m19MXz&#10;2D2ok48I5Zs2nj/vz0H9q8q21DOcZxR7n310uOB1WgKaQ2LGtH7PSdaVO6tfUhM9I4dqqz12nJNW&#10;n+9Oi4TzIIDAEyTg80ucXtY3xyT6W0z/9c8fCyFmNuuPdUnRb38/WOQoqnrqf1coing/5DFuETS2&#10;QQABBBBAAAEEEEAAAQQQQAABBBBAAAEEEEAAAQQQQACBp13goZXFn3YKrh8BBBBAAAEEEEAAAQQQ&#10;QAABBBBAAAEEEEAAAQQQQAABBBBAAAEEEEAAAQQQQAABBBBAAAEEEEAAAQQQQAABBBBAAAEEEEAA&#10;AQQQQAABBBBAAAEEEEAAAQQQQAABBBBAAAEEEEAAAQQQQAABFwhaJLWwxhetnmgh8YVLYnmWWV/7&#10;Bv3zZWL9695oFL8udJhEi1rnXe2oc9dj7bK+xWYXOv9F2Ehkia/1Xg3FWFlSdrTq7fHjmH3N+LH6&#10;wvu7d2I7+rFN7XStv2mbRU/ryvsLS5bJ2OqtD83ywtLNa1rI/LH66SRJWsQFzuvRnq6lWnyR3yWr&#10;ssjmYTI0q2tddq7Fg8tFdjkf20RHLTqfZGo7FfWHOCrVR4o00+vJfvuFUNtE7dyOuWO0qR//odKo&#10;X+yNB1ZZbZnJLSTW1eLLHbX1sfrMQ8d+5Fs/rvpRkaY28DdU9UmobFiNlpw9hJKllmq8VINts5Ha&#10;PEl1wPqR052bH9QfrZlovpSt2nL1IrhKHzqmj8skL9s+M+fA3pYjzdWN/qVqaZ8bCrkVuheooefs&#10;3b4dqlpjXPcJn6fi+Fpsv4UOfkIb+Z1JdyvLU//uQWkaXUvhY8tfc8/V+k+o/D7YxHZu5/Gjbfye&#10;O9b9c1Z8vk7l6tUMtY9/ldhfHq13+8aaPvvFa84efvX3bfT1P7TOz/269T7/H+gyHtSrPVN7LV3V&#10;J9VHrTnIVWvVf1hP7JL1dTVHX+8qNfanlFr9fSBjb0v/L1XdN/QMEtvvoFN7n651HfrqY2/a0KtU&#10;48h9M7Vd0HhKZJeqH9T6qt7gVT3d4jzefM1Yl972x0TzZezj666JzwPeRyvNRd5n/GIPaot1n/cs&#10;jufPun6dPgY07667jDWOtvUMNevffs+/2u2r2wp1wfn58Dp5wzQ2fvcHtvdvf9vya8/bxq//55Z0&#10;+ms49uFnPdY70/6Tbly27NarVuXpI10qztIy8ecg798UBBBAAAEEEEAAAQQQQAABBBBAAAEEEEAA&#10;AQQQQAABBBBAAAEEEEAAAQQQQAABBBBAAAEEEEAAAQQQQAABBBBAAAEEEEAAAQQQQAABBBBAAAEE&#10;EDiHAo9kpnj+yRkXz5u6/75V9z+0Ujkvnp3Y5padbL08TqVQ1mOubDnPlqqVw+aZbyPPD4v5KZ4N&#10;RDlMIFWm085wYDtj5TROk2hyZdhd7W3I1PMQFws88q36yqzzdpj1xolyvkbK/VlHV/B8t62Rcvym&#10;OWaejLOhbLhSWX4xI+uwCzxnr5fKHXw4qm2i66k9Q+8Eynfu/MT+5N1v2X0fj5685I2kxvmZqy/Y&#10;F2+9YVdK5SPFrKHF2vg4VczUvzxrcTYKPf9prJwzz1abW7RNtnnF0mvPmX3wttW337XiY28oH9Gz&#10;L0+uznPrdR42UDsGH1uV0iY9ryvmFc6Uz0MFz3Md1HeUcxZz83S/8ExVn19m89Z5rvmTVDfPefTx&#10;evmZl1vf3qY67VM+bp+kBjypunoXKHsxb7nRPd3H3+Nl/LX/x0bf+wvrvPkr1v3cl7W97lWrzvm6&#10;n+Q3X9LHx3Uk3X9mOaSPn5yfEThrAX+oneh3mLFyx/Uv2bxsyZ13dc/XvUqZtvGZl6n0dFtJzwyT&#10;D9+20Vf/QM+l16z7c39HGaMbK9fBc7MTzwH1Z2LmpJU9OQACCBwsEPS8Nbn7rtYX6Ft+9Zk23/rg&#10;TU/t1cZ/h9Xcl3Y97/zRPORDK6G/UcVsbr8HxjmTm+GhVryBAAIIIIAAAggggAACCCCAAAIIIIAA&#10;AggggAACCCCAAAIITAX8/wuAggACCCCAAAIIIIAAAggggAACCCCAAAIIIIAAAggggAACCCCAAAII&#10;IIAAAggggAACCCCAAAIIIIAAAggggAACCCCAAAIIIIAAAggggAACCCCAAAIIIIAAAggggAACCCCA&#10;AAIIIIAAAggggAACU4FEi6Smz/+MbfzCb1p+40Utsro4TaoVxjc6/XYHrUXu++41YxvXE8uTbP6h&#10;tH+SF3Fh12YyWvzEbPmIQGyyaqyF37UIfNG1duX3RzZZ6oc9LQD84WDLUlOj6r8sTez5/nXLs8zq&#10;RguQL1mqez+13d/7X7UYb2mb/+CfWnZFiwo/chw/iS9wrhhpf13nP5vinbixMJrEr5YVlpTeP5cY&#10;FGdT8Qdn1ULxbhlU51DX8fVE1U/TPLZno+vz/lH7+037/oOdj/tdcDXbmQzVXWSo8+kUmhu6li0y&#10;DyxxWtXacl1Lt+jY1mhXeybx3APNH0u1kpv43KNFrk3zVZicVZ9b4OJjW2p+9H6oPmmFxslSF3vA&#10;ObR/CJozdMxEfSZJdNwFDurtPKrk5dvqv0Sdq1OUmiMWXJTbW0zbl6/+vMbZrmX9azrO8nPKAVd0&#10;Ki9lPr78wqelDhpDGm/eD62RSqjitw9tMtt07ldvC4tjVsfSuPFDzitek1qLm/tX31ytaYXqmPmh&#10;VB8LejXz4y1wsHknO+p9X5RdY7DZvm/NwMflR0tbR9VP4y7PUg072alala670v3r5Iv6bt2o/44j&#10;h9dHTz/WL3XPPKT4NuZt6sKp7geHbLeWl3Xw1OdLffXz+IePt+aMxoeP8VCpjdS/rCxVm5NY5kFX&#10;6ePH+4+PJf+4qEVdKPgcoftNkuX6cNP1lr1qFJ+/ve943y2T3DbzjfWcpO2QZuNda+5/aE3Zmx53&#10;drb1nGY9R5Gz5rzy5TcsvfWq7fz4Las++J5Ge1t8jHmfM38G8nmSggACCCCAAAIIIIAAAggggAAC&#10;CCCAAAIIIIAAAggggAACCCCAAAIIIIAAAggggAACCCCAAAIIIIAAAggggAACCCCAAAIIIIAAAggg&#10;gAACCCCAAAIIzBFIYv6Xclc8wKSa5j6dQvyKZwGVyqzx7KZ4bs8GUlbfaDIxT+xZLD1szsVd8Lfv&#10;jbdtqHxMz3RKFTnTUYbdlaKvrMwkZvUsevld5QZ5W8SsPe05VjsMah1XWWxKclv0MAdu1yiLa1tZ&#10;eDHnUYfyTLJLysjreL9bZ/HsHc87W+rKF69Aqayu1M+h4k6Vcn4mko/nXGMW2vfu/sS+8s5b+1mE&#10;nrVo+vTK1RfsSy++YVc6nr2k9o3X6rU5mZLomrxfeCZrzDZSPQbNxCaL5Gl53cqOZdduKZOqsPrO&#10;jy2MlYc4y3Y9mSo/EUeNY2yinETNc24T81VnIVJPxBWccSXjWBOYT0ueI3fC4+CMr/bsTq/cwGTz&#10;qk89Mn5y8jTPDuxpOLOeMzyjT/NWGA9j7uAjV61+0gy3zYZ7isJTtuMa74ue4xzzHB85IT8gcP4E&#10;QqPfo/x5R/emUln45a3XLN3QXNqZ5Vuevzpf5BolngW7fddG3/5zK26+YJ3P/Iol3fjLyPEv2++L&#10;yqj2DN+Y972fs3z8Q7InAgggcJDA+IMf253f/Re6j1yzm//RP9Pv1s8etNnpvea/d+mZrP0dVve1&#10;BZ/1fC62mHmvqir3v/1F7vSqzZkQQAABBBBAAAEEEEAAAQQQQAABBBBAAAEEEEAAAQQQQACBJ1Hg&#10;JFZXfhIdqDMCCCCAAAIIIIAAAggggAACCCCAAAIIIIAAAggggAACCCCAAAIIIIAAAggggAACCCCA&#10;AAIIIIAAAggggAACCCCAAAIIIIAAAggggAACCCCAAAIIIIAAAggggAACCCCAAAIIIIAAAggggAAC&#10;cdHwYIkVL71q5cc+pUVWawt1tbBMooVYN4uejqAFrlV8nerBeGhV3VheKBLYF249ovh+SacbF3e1&#10;iRZoXXBh1yMO+fS+NRrJcWJJ2dFCudk8+iOd7g7v285oqObQYubaskwKe37z+jGO6f0iWKhG1owG&#10;WghdvS3JPnpu9ZM0L82yTuwLYaJrOYvi1W30XzXQONCCw3mq9YNVpyem6AJ80WMfjz72HhrLhfqE&#10;j9fYoNqiboJVjca6X/PRw3Tu1fvuteaObW/jeEC9oONu5D3L0sSaOfPA3BM8tkGapraZd+w9VVyH&#10;j/XfHg+WO4/vlxUaL1pQOtTWDHb1VY1/3orq6XxhPI7VS3LVOfG49RUbza+/Uvvr4IlpTKqvzysa&#10;yVqHO9hurblhv50T62fd2LfCIu2sbdL+Fev94m/FS0h0zKDFvZ+IIrPc51ZV1oeSE9a1LsPHnL+g&#10;MWC1v3rcoiP7fdDbJM3jPH70kdQK6rNjr8S0JEnQmNO8pY/Q6Vh66ZqlRX/29ol+TeIcruuPKIf0&#10;T9Wvk5aWxT48aacpbT/UR7z9H7LbqhX3VvFeNhjvWS0z7/Xe9zqaA3pZHutx8DnUP+P16F21fVvJ&#10;g7dc9dU4pjSh+f1bTJZ6PfW1OrPxIbVqGOuQZro/x8l21at8eP+2sZNU15tpDGk+CppfLnSJz9ga&#10;rxqfiT8jr6m0vbmxbfXvSaXneA0m7/OdPLe+nrEXmZoXrUrw42s0JV09u6/jXrToiY+znTub7pmP&#10;WTc+2fgcqXt/8HmbggACCCCAAAIIIIAAAggggAACCCCAAAIIIIAAAggggAACCCCAAAIIIIAAAggg&#10;gAACCCCAAAIIIIAAAggggAACCCCAAAIIIIAAAggggAACCCCAAAIIHCmgbBzPICpKS5TdFqqxQo38&#10;tSN3WtubmXKuilnWlQJlPEVp2CiX7Dzmpq3tqtdzIM9Gu723YxNl8nkujyfoXFYuV095jTFTasGA&#10;Hrf2fQplJnnxnJ9KxxzFzMRVs5N0LPWrrZEysmImjte0sU3l/JTKyPKfVj2D5xM2gy2r3/1rXXdq&#10;2bOfsLS3ufZcrUK5RzHvUHX2ek90XY3yMb3+/vPqJbHv3vmx/fE735TXro6rvKXpwV+5est+6cU3&#10;7GpnM9ZhoVy81StknaJQ9pu3U5ufWdUTZUG1GWsxW+2Ic3haVP7si5b0Lll956fW7NxTdtz1I/Z4&#10;et4KypY0OSZdZd0qLy72oJUHwlPg53Oa5qk0n85VMtwfgPgd0gE0O/lEsrSPdrjo2XmHiPHywQJ+&#10;30k2rijf+3U9IyoHz581fEz6zUD33jAetc+QysGz/oZe83G6dMc7+OS8isATIaCxEMfJNctvPG/p&#10;869a5xNvxNdiFr6PF8rpCniT+POWR1KXeobWM+06pqVEzyExG9/vk559PpsLT/fqOBsCCFxwgcb/&#10;hjIYWLpxQxHJ/jvjGRc982187u9a9+OfsfTmLWv870fz7m3+vj8beoZyvE0qQX3ePmd8mZweAQQQ&#10;QAABBBBAAAEEEEAAAQQQQAABBBBAAAEEEEAAAQQQOA8C61sN+DxcDXVAAAEEEEAAAQQQQAABBBBA&#10;AAEEEEAAAQQQQAABBBBAAAEEEEAAAQQQQAABBBBAAAEEEEAAAQQQQAABBBBAAAEEEEAAAQQQQAAB&#10;BBBAAAEEEEAAAQQQQAABBBBAAAEEEEAAAQQQQAABBBBAYB0CdW1BH8uVYGlIbbPsmdZXnZbEhvXY&#10;JqGynpXz173WKtlJVsaFWX3R7MACrTPI5b6GRouOj9QOaomio0VvtUBuowVvlyy+fxVqe2f3ntX6&#10;l6h9vW0v9/p2tbOp9jzOgvK+YLnqooXLk1RtnR2wILpW6PWF0pNSiw37tYz3lqz5+jaPfVn1STev&#10;6eNGu4jwcS57fVVa/EiqZ6K2V+21j5troXgvuqg8yS11Z/3ow6xp1MK+fdxg9U+V2ni32muP5wfV&#10;x+VOX4sv65s1jms/dKZ5Y6Po71faD79bDdXFGp3Wt1isJJmsOhov7jHcOWb/XuxcB24lG5/z5tU4&#10;9QscD3UItam3bxxDeu3YxdvE54yJd4R2kezMx978A9aaH4bjySPOvaKMPy8+Pzj49GTeP56Q4uMn&#10;0zw1Y/Jm8XkyxD7upn5dy95HH7p47R6asV7QsTJfvHz+Qudel0mtdpwW/7nQfqnuy8Uv/kMr/+Zv&#10;WNrt6/7+YJvZtmv96s2ocel1D+GIc6mCRZ5rDD9od+9TY/XFB6+stWbTg/nRG9uajGSsPj9ts1LP&#10;H6XfM/db9bFze5v4OPG5xdvjxGoZrBkNLOxt67mqrUOi/uTf+lx9ZmWie4jfR3KN8di+666J2sX7&#10;euJ9Xe3i1he16FKDX6OekVOfwzWXrLN4b9keDq3Sv9R0n1DnKfOOXdLHWp+t65FfiMaD7hk+5M9z&#10;8fGrf3nqz7KzGUZf9XMcy3FoqU0oCCCAAAIIIIAAAggggAACCCCAAAIIIIAAAggggAACCCCAAAII&#10;IIAAAggggAACCCCAAAIIIIAAAggggAACCCCAAAIIIIAAAggggAACCCCAAAIIIHD6AjEHaBq4c/pn&#10;X+6MqmbMycsLReV4ZqOyojzk5ZSK566VOrfnYNXT/K6xcqVqz72iHCrguTOe0XV/tG1VzHLyHJpg&#10;13ob1s06MZdm0ew0l+5pH8+tSnUYz/DzzMaBcpO8TXKPUTq0Jke/4e26U41tqCzJ4P1K/6Vq80t5&#10;XxFN6wn6SXScsHPX9r7yr3T8yjb+zn9hSX9zP5nn6Bou+m5iHWUT+fXMSiWbqvbcr9krK3zVcb93&#10;98f2lXfesq3RrpjUws6lY79y9Xn7pRffVF7mRsw+XGvu0hFV9jbvKF+ziNfsFxmUwxpsHPubv3v0&#10;hXs90yvPWXrpmtXv/9Dqex9Y/uzL6gDKeDp2j9KuF6A0Q+WRegaa5xz6h4xPq12feD6fN5Q96gPE&#10;71kx4+2Jv6iTuYAwHiiHVBmqyiNMPDt1TXPuydSWo557AY237Oqz1v/yP2mn8Ifuh5rELEyGylpW&#10;3qK+TztdfV3PPf7cu1BBBGYCnutadm3zy/+Zbk16PtQDdJh4Bi/lzAT0LBr0e0jMGC08Y9TnJX+G&#10;XaVofz2HJJvXLb9y04LnaOtwqx51lRqxLwIIXEyB+Duj7i1Zt6d7ynpzno8r1nnhE2b68LUaJiP9&#10;jWeRyc+fGT2nWtuGerqexHErwH4IIIAAAggggAACCCCAAAIIIIAAAggggAACCCCAAAIIIIDAUyJw&#10;Pv5X4qcEm8tEAAEEEEAAAQQQQAABBBBAAAEEEEAAAQQQQAABBBBAAAEEEEAAAQQQQAABBBBAAAEE&#10;EEAAAQQQQAABBBBAAAEEEEAAAQQQQAABBBBAAAEEEEAAAQQQQAABBBBAAAEEEEAAAQQQQAABBBC4&#10;uAK+/qqvr9rLS8uSzJq4HHWwkRZaHWkB7KTc0BZzVmnVAZKi1IG0ZTUya+qLC3aSV9YEa0YDOQZL&#10;sk7bMMc6n7ff2N7fu7u/d5omdr1zxTbKjjULrbq7v2tsV2sSLUpfqSeobTPFRHunOah4X8i7cSH7&#10;MBoetMXJv+aLtyepdV7+lOX/8X/bnk+Lrc/txydfswXPoPb3+mpMJZkWn68b7SdX/St0XdF+OiR9&#10;vE7WON4mk7ENK19kuW1fnxP6as/1l8RS9ZWNTqkreDC/7I2HVmvR6kLnffDqvLPrWJ3NuFEY7M7b&#10;eE3vqzWC5sjvf8MmP/yG5bdete4bvxj7/WEn8D5p/ctWvvS6ZddvaVFrtbGudZXirRTUXpo51GSZ&#10;5mGPcJ8v5wtwD5rhtJW9SyXWL7rtsJ6/+ypVPtN9Q11b9e+/bs++/Vd2I2ns3uaVyFV5O/jcpYXG&#10;g74PK40pAapNEs3j+3PlnDnXx4C3SSzaTVXR+EgtVR9Je5uW9NW//RhzjrMyrp/b+6V3LJ93jjhf&#10;oe1KX5g99rdEPbCxYTNZuQrzDhBUp73JIJ4vMfV51bWTZfrwttMFHFASf/+l1+zyr/0Ty6891wIf&#10;sN2qL/n9+/4f/Usbfvf/s+7elgXdd1Pd191xv31XPcmy+8f+PGnHup7z1KnaJlv2OEdtH59Zpsf2&#10;54QwPmrrJ/49nx+Cno8tLzTt6rrXVryfBNua7LazuHdn9e9LZc9y79/tq+s521hjVfOhqU8kunec&#10;++Jzov751LRf9EPw/tzomcXHGQUBBBBAAAEEEEAAAQQQQAABBBBAAAEEEEAAAQQQQAABBBBAAAEE&#10;EEAAAQQQQAABBBBAAAEEEEAAAQQQQAABBBBAAAEEEEAAAQQQQAABBBBAAAEETlWgmShnbm/bgvJR&#10;MuVrxVytU63BsidTToly3ZJCGX9elLl22tklfeULer7UrHheYKUMlWDTOs3e4Ou+gOfVbSt3alsZ&#10;dbOcqUyG1zqXls/m8S6gbKi+5wcp08ZCm5m5Vw2Uf6dsIfNcreMVz3Lbm4xsqH7lcVhKbrRcWV0b&#10;RS+2+bpScsJYWZ8xI1T5gHmu8zySzLNc5X3XED89sl+hMR37qd7ydyfKJa2U/BWvy184ZnGj7919&#10;x77yk2/Z/eGOTu15fjqYjvnKlefsV178tF3rbsa0pVlbH/NUy+2mC+sqjylXrtrs8mplNI3qiV+1&#10;p50dfTxlfXleXHb1Oave/b41usYw+RuWdJUjua6GP7oG5/RdXfx4EHP9Uo2DmMsXLZ9qlIXbysdL&#10;mxunrxqDcQAuvPfTtGFi4299xYZf/QMrXvt56/3cbyhcWRnKPmFREFhJQM8J8Sb10EE0HEM10Yee&#10;SdJCj756ftNzBQWBp1LAf6+KkbTMt2fe/mqCMP3dNvHcWf99058jVrkXat9Ev2v0f/kfxeOkykX1&#10;Z/eVfyE4cywqgAAC502g9r8rKus57fRVtXP2XDXLi18ALfG5N9OH78PvbwuIsQkCCCCAAAIIIIAA&#10;AggggAACCCCAAAIIIIAAAggggAACCCCg/1N4EBBAAAEEEEAAAQQQQAABBBBAAAEEEEAAAQQQQAAB&#10;BBBAAAEEEEAAAQQQQAABBBBAAAEEEEAAAQQQQAABBBBAAAEEEEAAAQQQQAABBBBAAAEEEEAAAQQQ&#10;QAABBBBAAAEEEEAAAQQQQAABBBBAYD0CvgZ1R4tcl0Vpw/EwLkpda7HV7dHQnt3QOY5ajzyuK5tY&#10;UnbatbGrql2oNZ0ubL2eKj4VRwmh1qLjI3m7Z1frjWeir5e+dm+uXbXjh4NtS9W4/nOqRXRfuHTt&#10;2IuYx6M0k9i2Sa6F6lMtyPt48RNpgfPyM79s5cffsPS5T6hPaNHeMymqjPp0drnbnn2JBYfPpLqP&#10;nTTR4vD9X/7HFuqJZddvybG2RJfk7nma2Xi6fW2NNfXyfeSx001/TGy3HttE55wtF52rD24UGtsH&#10;77DSq943O3nXUv3zEkKwofpYVdVWlIoi188LFR0n7W2ojqmF4Y72W2iv1Tby6U3s9Xt/bcOv/YF1&#10;dLTum1/S50P6u1+LX+/PfDZ+xGtbdWx4I/np4rjU4XN3zPRxdPHdalV+ONF49pb2//TRzTSuj971&#10;yX7XL9L797f+2J79wdft+Vc+ZXcuXbVU7RA0PwS/eueL7eKwx9RQW4e4ULkfL5/O44f0i4dEfdzN&#10;Oq9uAVZorMf52+tzGn061kUn1hyuiebBYuvudkDxe0o3b+eGdovERrp/NSdcV2+p3bHOo6+Zn0sn&#10;7+jZpVT/9TnkwKI5s3j2Y/HjwPfX9aL6UbN1x6o771qqOjU6b+b9S//q2K/WdaIljuP90Z8rBJUU&#10;alu/d6/9fqhGUH/w+1Pj1zvxe9LB/WaJmp/TTdXHfL5QR091f0yy+XPuohfivbduars/3NPdbDqq&#10;NP6ulH01m+5vh/XvRU8w287byO/zfgo9J8U+ccjQme1y1l+9qj7nPNyvfM4O/pzs7XFW4+usYTg/&#10;AggggAACCCCAAAIIIIAAAggggAACCCCAAAIIIIAAAggggAACCCCAAAIIIIAAAggggAACCCCAAAII&#10;IIAAAggggAACCCCAAAIIIIAAAggggAACZySQKF+p/u43bPjn/5elN1+23hf/gaWXbygvaRpm4tk3&#10;+oh5df7SeYik8XooM8br7gEsQVlGCnE7NUGlAFmpjCfPlvLiP48mlVWnWIdTu9h1nkhe26OB7VVD&#10;ZRypT4mvSAu72r9kRcylWeZkyq5Sbk1HuZltpk3b/nuTsVWe56eusUrxOo6bcdv3daBc9dzUudTr&#10;VjnsI/sGWZjnnCnnKlEO2LGK3Jqduzb+5h9ZM9iyzqd/zdIbL7S1lHHh+VmeVzWtt2dLRR/lac1e&#10;W/a8iRrur+++Y3/8k2/aPWVkBv3s2Yr+6RNXnrcvvfSmXetuxjMse+xVt/ecsI7yNTNddyyq20Tj&#10;cuzZcPKY23zeL4uuZW6o3Mbqgx9bGO1Z0u2vWrUnfv9GDp7blXZkEfvUE39Jp3sBng+p8eq5YW1G&#10;4ume/ok4m2e0KQPZc0jDzpaYqnZueSIqTyXPt4DfpB4t/uxmnu2o5wbPmzTd49tQv0e34ycEng4B&#10;jZGPDpOn49LP2VX6s6xVnjurZ1L9vpnMnmlXrqfnfV9uj0Lm58qaHAABBA4WiOsJ6Bkr6Wy0f0M8&#10;eLMVXp3drNb3d5nDKpP1L1t27Vldi9bE8D9eURBAAAEEEEAAAQQQQAABBBBAAAEEEEAAAQQQQAAB&#10;BBBAAAEEjhRY8f90/8hj8yYCCCCAAAIIIIAAAggggAACCCCAAAIIIIAAAggggAACCCCAAAIIIIAA&#10;AggggAACCCCAAAIIIIAAAggggAACCCCAAAIIIIAAAggggAACCCCAAAIIIIAAAggggAACCCCAAAII&#10;IIAAAggggAACT5lAYt2ssF5a2ED/LCTWhNp2K32vBWTnFm2SZJ12s3ps1kzM0nLubmzwkICvpasF&#10;wcNYi46nqRa6ld8xF7r1xcvf37tn48lYTakFgPVzN+/Yc/2rKywwr6PWldq2sqQoVLfUK/zQBfi3&#10;+jnJrPz4mzpnZiH49s1j25zyj2d9/uNerhadL158Le4d/BriYvFSVXvmMt6XD8HGGqurFh/lTRJs&#10;OBnapK6n/cask2XWLdUX90+46plm+/sBE9vQvJOlmeYb7ztmtfrYnuaQvnV1ysVO6nVPupv6rD3G&#10;mrMaeRxz7Mxqt9BXn/d6l81y+ajeIbbRQnuutX6h0pxrumaN8UWu21WrqrGxj2V97z/nGq8d7b+Y&#10;uHZ4YouuOM0tpN54Dy6i0hjSbU+vKQLf+6L6kP94PA/NuJp7/QBJ5pH6848SfBzrnL5lrIa+5klh&#10;qebZZpl+pf1WKpoDTOPRCXyub8vBEj4X+XODj1Mfbj6GB/Uo/rxSHY7Y2c9VaT4cVEM5eb3kJaPN&#10;vBt/mi99xMHX8ZYgkjxTpfz+2NbPMf0ePPE+to5zLHsMf64Ytf0xzlXmdVvzfdmv0a971nfqyflo&#10;j2WtFtg++ETh9xh/HtL1xuehBfZbdJOxjrs93ml7j06VqE9d0f3Nx1sVB+aiRzpiu0YjSfd676Ox&#10;/nrmPPNntSOq276VWOHjSz/sj6M4zvxd9ecn9VmvvTg+I4AAAggggAACCCCAAAIIIIAAAggggAAC&#10;CCCAAAIIIIAAAggggAACCCCAAAIIIIAAAggggAACCCCAAAIIIIAAAggggAACCCCAAAIIIIAAAggg&#10;8OQJKAzEs0DCeM/CcKvNZJmFg3h20uC+jb76+2aTkZVv/IplN1/Q1p4gcpZFFVSuWpJ5rprnsHjm&#10;4qzSJ18vRajEPEDPlvLiGkPl9XjOlOdQed4M5QAB2dxWHxt57o+IFKFjm0XPLhXKnlrSzFs7k39f&#10;fSCd7uvJNnvqp/WKeV/ehlujPZt4Hs5+PbvK8itjxtk6WtdzuOKYUw5SWvbUlz0TUkdeth9rn6As&#10;r/EPvmb11h0rX/mc2fXn22PJKFe+Uqm8Nq+zm/l5J8oX9awxj3BbtqTa6Qd337M//vFbdm+43eYc&#10;6sBBuWefuPycfemlN+1m93I817LHXsf2fo0dZcaVPj/o+ryPea7gqJp4wp9y+lqHo8/VWH7jJWUi&#10;bliz9aE1u/csvXR93/TofS/uu2GsvCvP7Sr7imdTVhllKYGYZeiDrvKsyzi1LLX/07Bx4tm93X6b&#10;g6cs0iCrRUbssebOpwGUa5wj4FmjQ32MlL+o50ndO9qEvDm7LfW2xrzfa5e9ty91DjZGAIGLJeC/&#10;Iyh31ueNQnPTflbnGq5yxd+R1lADDoEAAhdcoBnsxPkr7W+sd/6Smz+z1dv3/DvLrz6r3xnav8ed&#10;BGnQ772dz37ZOm/8kiX6e43//bH9Jc4f7CgIIIAAAggggAACCCCAAAIIIIAAAggggAACCCCAAAII&#10;IIAAAgcJnNz/invQ2XgNAQQQQAABBBBAAAEEEEAAAQQQQAABBBBAAAEEEEAAAQQQQAABBBBAAAEE&#10;EEAAAQQQQAABBBBAAAEEEEAAAQQQQAABBBBAAAEEEEAAAQQQQAABBBBAAAEEEEAAAQQQQAABBBBA&#10;AAEEEEAAgQssELTIdScvrdRC11ruOpZai1TvapHXuUusaofEt9L+vkh2mEwsNLOjXGC0tV+azNQO&#10;YbynBW5zS4puu8jtkufx9qqbxt7bvWu1/nmDevtc7fbtcqevUxyvbYK3caO29d3T4ogFhbVBXVuo&#10;tXi66kE5poD3hbqKHxpQ+wdJk8RK9Y/YsNPPY223ekli39idjK0K7fG8L2U6Vz/rHrvfHFYv70Z+&#10;/E7ZsSIuHt32y3Hd2KgatW8etvNjrweZJL2eph9dw3hkoVLf02snXRI/r49TP5XmSqsnp3Lej1yX&#10;xpuPtUTz92LXndhePdIujQXV3aufq517Wli7bYWPnOFCvZBMFytPfIzpynxuq7XIuNvF94LmL//5&#10;uMUnycbHkI6Xaa5coHg96rjPbOPEcq/PyXfj2QnjVz9dkno/0HdxXjm4R8TtdL/v5g9dnzYdVpqz&#10;4k3ikcOu9Yda/d37r3TaOuvLJV8YfvrzWk92jIMlqc/PsxIslYsrrtSnZoc7xldvj1AN455JVsZ5&#10;8hiHmb9LvG41hrd/pbnwwhZ56j4ZdF9O/F7sz0NrKt6j93T/G2jszfp3kWS2WejZbU3naA/T6HFO&#10;90o/qNot0Vh+IorP3dNJMc4z+r7xqut3jqB5m4IAAggggAACCCCAAAIIIIAAAggggAACCCCAAAII&#10;IIAAAggggAACCCCAAAIIIIAAAggggAACCCCAAAIIIIAAAggggAACCCCAAAIIIIAAAggggAACpyig&#10;/JKYe6VcG5soeyhmzk2TUpQNEoY7Vv3omzb+/tf0/VabTXMOcoI85yW7+aIVr/5NK268pAyW08tf&#10;8VyZjnKbFJcW87+8tUbKLhsrf8rrRTlYwDMx7w22rZpmg3l62GXlKnbz7rHcPD+un/fU9J5p055z&#10;pNxEbwc/9nGL5+JsTQYxB9KP4ce6VPaVG1joNOtr4TBUppRM0lIZeHl23Ooqj0r18uy6TPmhnuEz&#10;vXT/kimXKFf+0Wx0NLq2sefdxeCi5U7p1z5SPuk3bv/Q7o929rPvQhLs45efsy+99Kbd7F6enX65&#10;g69ra110pustPadretXefiNlGnpe3yLFadIrN+NHUH/9/9l78x9Jtuy+70RErlXV+1v6vTfDWTmj&#10;4bwhOTQ5MldQJG3TMCXItA0YkGDDv0g/+a/xj4YA/0ZItiVANixahi2aNGWRECCSIjWUKc5wOMvb&#10;e6slt1j8PTcyuqq6q3K7kVXZ3Z/bLyszI+Kee+7nnHtvZNar7y0efagw1Xp0q9R/Ga+pPGemI6WN&#10;NLv60oqTxt3TRHsZO9x6nzRvBN1RPXsubTD+WndpRw0m0iJ0nb1Kc3DQBF3Bz2p8Umu9Xu/ss4Kn&#10;XLJrBCrpBVaut9jXOhz0Rttb432OLI4+sfyDv7RS99Kk565FH38gsKMEdB8a1kC5l6SuTe139BQI&#10;QAACLwaBYnwc5IbTwQ3NX23eV+nj6Effs0/+0X9nD/7J39M91qPtAtHnNe9DevOuPv/qPpECAQhA&#10;AAIQgAAEIAABCEAAAhCAAAQgAAEIQAACEIAABCAAAQhAAAJLCZzd/XnpxVwAAQhAAAIQgAAEIAAB&#10;CEAAAhCAAAQgAAEIQAACEIAABCAAAQhAAAIQgAAEIAABCEAAAhCAAAQgAAEIQAACEIAABCAAAQhA&#10;AAIQgAAEIAABCEAAAhCAAAQgAAEIQAACEIAABCAAAQhAAAIQgAAEIAABCEAAAhB4ZQj4Pq9r7lWd&#10;WGJZmtp+1lPVKuwV688nk7GV2nx1Wam8zU6mjbIzs3yq9ksd2MCRZQ297OfFuppOzMQx6Q3V2+Xs&#10;L0JyMpvYh6PHikC96W+qzX/f2Ltt/U5f8fTYrF8S9yXPFdrCkqyjHKltr2+JGpsT0Ni01DrKD8+M&#10;JgJFqbhslirnXKlk5Gg2OnMssX3lTEdzw6a5eMbYBS9lP+1bmiqfPLd0RV4VNplNn/btgkrnDwUQ&#10;yvT+gYDIz2KiMTSOGj/nG1j0LlW7faHR6ChmVuUaG72rllDXnOFty4dVxqXnTCnS03xiRUiaOou6&#10;Ytfp9LYT5kUIr+Oc+uq9TuaDxp8L5ZGPLsvma1jZrGGbOKiY5DNvQetidzUD8mHmTsyL+9fxebY5&#10;cBXPzkDzenbnbRt+7eete+8dteoenPp16oZmIl3b7/bPnK1sovHn9wx+bhvFrc6q3MZa45r1zX3c&#10;6w3qPe4vcnUbjlxiM6yL6Zm+y59MI85L7jl11f55e1rzK78v87zvaYxvK6sU8yRTvnt7WpO21o4s&#10;X1/x2Kp/hXh6UZ9T3fu2UWrLZkfTE91qaT3UAT/WE9ObWmfm01V8U25I9xDdNz9j9tWfse79z8rm&#10;VSfmut2Qf/K760TcVQejR/n0hfJt17uwbpe5HgIQgAAEIAABCEAAAhCAAAQgAAEIQAACEIAABCAA&#10;AQhAAAIQgAAEIAABCEAAAhCAAAQgAAEIQAACEIAABCAAAQhAAAIQgAAEIAABCEAAAhCAAAQgAAEI&#10;QAACLwIBaRC57kzQuCldd6kp0uUaHwXdunR4Q0Iq+0H35FRApLnu6p+rorDul37SOl/+htyRLlBZ&#10;65tclSc9aa51klpfyqVUZtL1y+VTI61yVX68KO24npVr4z3Ro5prg7kq3r3BgfR5NtN8c9bDbtd6&#10;0uI50WuPw7SQtlXQ0Jwf0NO6JZf20tFkJE2zQlXdamX70g9yP10zy7U9o4tMlFONLc/d3p5kkDbV&#10;QJIh9T883C1nm/iL2u9Memyud9i8975MpHfnmbou9VQ6hh8cPrQHJ4ehfmAhTaEfuvW6/fQ7P2Kv&#10;D2+1QSYarefaoNHY9HlBZex9VjxdAWlpEcNkeGCdO/ct//6fWfHxD8w+K13RoWt/vYJFPF2XtpRm&#10;nItqpf16HajJvoI8Nuyy60tqoEpjU2usj3vK8wQ0nyR9afdKN7Uaj4M25/MXnTniuSnN35Pf+1+t&#10;Gh3a4Ed/wbL7n9d86qsLBQKLCVRaE7Lb9234jV8LOoTp/i1VaGtm072C1pLx7/1vNv3Ov7a9n/lP&#10;re/3q1K0bK+Nxf3jLATiCNT3kXE2qL0ZgcqygzvWuf85zVGv6xaeNW0zjtSCAASumkCl72Ia3exs&#10;X58ZW56/En0HV+ieP9X3Nf7Z9PyuDlvorX9ma+vWcAvuYRICEIAABCAAAQhAAAIQgAAEIAABCEAA&#10;AhCAAAQgAAEIQAACEIDArhFY9/9L3zX/8QcCEIAABCAAAQhAAAIQgAAEIAABCEAAAhCAAAQgAAEI&#10;QAACEIAABCAAAQhAAAIQgAAEIAABCEAAAhCAAAQgAAEIQAACEIAABCAAAQhAAAIQgAAEIAABCEAA&#10;AhCAAAQgAAEIQAACEIAABCAAAQhAAAIQgAAEINA+gaK0cnJkVaXNqwfa9DVbXc43TRI76O9Zon+h&#10;aLPVk3Jqs3JmnaSjvVeX7L7a6ao9bQNbTK0qi8ZK+318iS1WvsntdKzNejNLu/2NNrz1KB3ORvZ4&#10;dGQeU3+fpqm9tXfP9HYjm26k0gbC2Zuftf2f/XVtiP6ajGab2XqJ43cVXUvTJIzHpi0NdY3RvHkb&#10;8VxZUZZ2NB3VNkLimO11B8qfenvnCOOXVK2sq3ljoM2k561aURV2nE8uuf6iw+6oZi2NlyTrWTXR&#10;/DOd+qHt56faSMTH2/LNtivFITG9XzZXXtSNDY9V3vhspibFwedgH+SO5NKi81bayDcI1zzt1ye6&#10;PtPcPci6qrqw8jmrYYNxv1x1kzXWmnNGrvyN+q/50EvizOYlV95VOpUo130cCI7eNGfXfRbFQjEJ&#10;9pavwc68kC9F4vlTl0Rx6Wxt3F3WH+ehdj/1Ret++stKKTHwHLmkaCqyoXKmSTivPcnzMIYz3TNs&#10;o3gbhe5zxspfZ+Uxy8RqkPm425HyTN8T56jic9v1FGXYVHOq8ilxTmfyvj1//M7Rg1HnQ5XX+d+e&#10;/d2yVM205paafTX31X1uwz+/X9MaPBnZrJrp/k3xktmu5tb9zt5ac/NSb5QLvb/yV23wlZ+xUutW&#10;VVxXbi71NFyQf/IDm/zx71hnNrb01oEVJu4qlcZ+ePg8NR9n4QQ/IAABCEAAAhCAAAQgAAEIQAAC&#10;EIAABCAAAQhAAAIQgAAEIAABCEAAAhCAAAQgAAEIQAACEIAABCAAAQhAAAIQgAAEIAABCEAAAhCA&#10;AAQgAAEIQAACEIAABCAAga0TcK3DpNMLOizlTBo3Qcek1jGSIIhVx4dBmys9uG1pf4c0gpyM6/C0&#10;ot22HmbXm+pJp8f1pVyzp5IAmGs9TaRZVepcrTqzns2X/WrX43JdHn+4VpfeWiYdsdvDG9aVTk+T&#10;cWtxkJ1hZ6A4dEIcPF+n0rEZR8TBNR9H0qIbS0PPx4aXTNqNN7t78tc1c+pj4UTUD9kZjyS5IxaD&#10;4VNNtU1MJkGPzZWOZFO6XmFc6K2731U2hjx14MpRPzYVnzDu6xorN1mK7Q8OP5G+oDQ21ZbbOujt&#10;2U+++WV7fe+2H1nZ1rYudB9SxaunOc2fvTiZkeJZrqxv5LpUHcteezvoE+Yff1e6sCeWDQ+CvVfv&#10;h+Y412eULmqSKsY9rRdztq8ei4geu8ZjGIauFXb9YyWiJ1usqvHbHeqeRGuCtMrC/YhPND5/XVQ0&#10;9xWHH1v+3r+z4skD63/5G7rqkmsvqs+xV5uAtErTm6/Z4N036hHp62drpV5HzOfO8bHEPaXSG3K5&#10;tQYwBIHtENC4KMfSwtdnwmzvhm4kd+yz33Z6vVtWNVcMfvQXrf/uL+jzgdY0v+fy+YMCAQhAYNcJ&#10;6J79xr/3H9jgc1+13ptfrLWeW/Q56WmPj672VtF3ltVMexYs+pxwtl3uwc7S4DUEIAABCEAAAhCA&#10;AAQgAAEIQAACEIAABCAAAQhAAAIQgAAEIACBrRHYzs7XW3MXwxCAAAQgAAEIQAACEIAABCAAAQhA&#10;AAIQgAAEIAABCEAAAhCAAAQgAAEIQAACEIAABCAAAQhAAAIQgAAEIAABCEAAAhCAAAQgAAEIQAAC&#10;EIAABCAAAQhAAAIQgAAEIAABCEAAAhCAAAQgAAEIQAACEIAABCAAge0SSLTh6+zJh3byz35DDSW2&#10;/0t/y7K7b5ppM/FVitc/6A6fXupbXZ/MxpYXlXW6enPp3td+ItEGsz1LtEl2NZupzcIPLaijc5Tn&#10;CeS5NtSdar9xbTbe81hcCv35ujriyEXePjp6ZLNCcZAdP3bQGdq9/RsR+5fXfnTe+Ix173/OKs8p&#10;j/Ga/qkCJYKARyHVv16qcaZ/HluPwSTEIrzZ+IfbLqvSjjTmNZqDHf+53+1bpjzyc9somfqyr3nn&#10;wfgwtOv98nnH94levchjbUbtm1JX+URjaDS3tbqFja/saN7raoJUu5ZrI2yHtpbvG7c8r6jGylzN&#10;Kj7yxcf88lLZVJt2F6qTWhbc7aZd62WSf18FvNYK01w1/lf/h82+/cfWf/fnbfDuz61Wd7lz270i&#10;pLbPi5Wl875WOlaV8xHl/MJg8PktohS5YuF56Yvn4uIulZpTZ2Gt1rvwX2J9xSSUNKvZBn+vILnk&#10;R+X5tLQk2gO+F+akcKlcm5QzKwrVTb1X2ykjrZHOy+PmrXSSjg072ox+O82tb9XjNffG59JEueXj&#10;qtjSHLrYwbptv68I9wO95fm42N6Csz4v+Bzieez3Hy9j8YRT96pyWo8R5V6SebzbKHWOPJmOa2Oe&#10;0GrvZm/Put7GKnPzOm4UhcaQd2ZnRs4F3tfAy6OHNv7mP7esO7Ds3Z+0wvNMEXDPw52Qp3mYPy8w&#10;wSEIQAACEIAABCAAAQhAAAIQgAAEIAABCEAAAhCAAAQgAAEIQAACEIAABCAAAQhAAAIQgAAEIAAB&#10;CEAAAhCAAAQgAAEIQAACEIAABCAAAQhAAAIQgAAEIAABCEBgawSSTl+6M9K1mRxLA8R1m1wzpC7l&#10;yRNp0RSWDA8scX2scG6X9U4az7f37HIvPWkU9aUp46ScRqmDE+mXVX7yFN/2nHgBLT+cHNlY+lZB&#10;d0aYBtKiudXbr/UaN+iPcx92eyEWobr0k2b5LMQhaPJsEgfZGEnbzR9u333NFOt9aQi5rmR9LJyI&#10;+CHHXN+s0liT7laqsWVBo2wDk+6Q15VviXLPx+9pt+V7llrXz8+LXz5V24Xn6RrF9U1PpNH33vFD&#10;TQfyXa2U+vf2jXt2y+cGkVnP4hqNr3mp6y32pW90quSXKCekq7aWvpHY3XnH0r0bVj55YNXhJ1bd&#10;fF2YT+mu6daLe7nrkrm26lQajYn06jRuV9NJfHG7vA3PE19jlT+VWO62Ztg2er+azTCH9Pu61+ha&#10;qfsR1wX1Y5eNOtcHLB68b9XJoWX33rL01muSjbzs6tV84KqXlYDWKN3L+ppuqXQHmzyRrmTlmpvb&#10;KN7GYK/W9p6O6nHv6bkri+U2+ozNF5KAf3YJM6fuF6t8ZCe/8z9Z/sG3bf+v/W3rfvpL6pPfUZG4&#10;VxpcrYNPV7M179mv1E8agwAEIHCGQKJ1ZPCZHwmPM4dbe5n4dyedgZVjfW/p+tyLPijMWy2OH1vx&#10;+OP6O5eDu635giEIQAACEIAABCAAAQhAAAIQgAAEIAABCEAAAhCAAAQgAAEIQAACEHiegO9MS4EA&#10;BCAAAQhAAAIQgAAEIAABCEAAAhCAAAQgAAEIQAACEIAABCAAAQhAAAIQgAAEIAABCEAAAhCAAAQg&#10;AAEIQAACEIAABCAAAQhAAAIQgAAEIAABCEAAAhCAAAQgAAEIQAACEIAABCAAAQhAAAIQgAAEIAAB&#10;CEDgLIGysPLwgZmew6asp9tXn73qgteVthdPbb8/OHduPJvYrMptaN0lW49rm+ws06NjVTlT++U5&#10;O7xZjYDHrMoLcUwt6ffFfL0N3/3qosjtg/EjK1U31YFEobkzPLAbvX0rq8i4eF7p8cKUNK1dLZ3M&#10;eix3sY9hM3r96GicnS25Yt5G/3ysn8xG9azhjemx39uzVEkUEJ5ttKXXnSSzYbfOdc9VD9PRZKKn&#10;NeLl9bK+Jd2BFcePrJppQ+pgrCUnLzIzd883wk7SjpUTjd0icnxd1M7SY4nazUWrtCTr1f2uFrMr&#10;df6kmD1l7KiGna6mnXR16poHikcf2uz9v7DuF39C7fpYu47+LwX03AXJfF5IzmByfoXPj9o4XbNo&#10;3BomvlWuddAHUNp9rv3nDyRaZ31uPeWXqG7WVTymU5t+6w+CT513/oplB3esip3Hn3dggyOCVyU2&#10;0LqfagyH8aruFurDVPcAe4mP6XaLD3MnNM7HipVb9yNmffnQ7Sr3224wWF/3hyKX+pj08SgqSrJM&#10;8XLX8jPxXddqzPWVT966lzPlfaK5dmugFI5E84hHqcp9TarjE+P7btb18a3+KQcT5V2i/G+jeI6U&#10;itXjyeFTc4km55v9oebm+Rh7euYVe6F7Hl9nE7839q57rglYKT5h1vT54JrG1ysWCboLAQhAAAIQ&#10;gAAEIAABCEAAAhCAAAQgAAEIQAACEIAABCAAAQhAAAIQgAAEIAABCEAAAhCAAAQgAAEIQAACEIAA&#10;BCAAAQhAAAIQgAAEIAAB/Y315n9LHlN3G+g37cqm9bbRB2xCAAIQgAAErpWAa7D0pMHi2oOuv+U6&#10;N66PFDRZpNMyOtTxmaV7t4M+4da0b64VwrqNV9aTbk3qeiqhqjRUpJ0yLvOgpeLHXIuGckrA5WUe&#10;jI4sd31GAXINtVvSxnPtuk3vy1wza5B1rSvdNklGSdPKuZc2kuaX61ttoirksTuWPpZrcLmPrsrW&#10;lQbZQUdtzKN92qtNX8lR6b31f/xXgvZbeuM1iRK67tMmWaPx65prrsnmkHONXX+eW8vUTuYaew7Z&#10;T+nf9Kneofd2tTZT2fnw6KG0lY4DW7fXUf6/c+Ne0L5bzUpwa+s/3LeB9Azd58avseKZz7ms4kDl&#10;sb95x9Jbr1n56N9Y/ugjS9/6glhvUf9rFceu4xqlSdDjm4w1GKSd6VpxnjqU9QhonCY+o2ideJqY&#10;61l4+a/WgE20LlThfkSajpORWDX3I89337U7i49/YOV0Yv1771g6uCEDnrDNyH++DkdeQQLSuCze&#10;+5aN/+T/kcZi3/pf/xVpgeqe9gqK6+p6TlbS5SUvrwA4TaxPQPPl9N/8rhUPP7Del3/KsptvhM9+&#10;xeFDaej6HCyTfjPMtLo+25ga21rHfI3UwzVAd0MPOQYSdSEAgVeNQKLvfvy7y+povmfBCovT6Dt/&#10;bI//2T+wwTtfspv/4X+tOXCTb4leNdL0FwIQgAAEIAABCEAAAhCAAAQgAAEIQAACEIAABCAAAQhA&#10;AAIQgMBmBPR/GFMgAAEIQAACEIAABCAAAQhAAAIQgAAEIAABCJ/2iHYAAEAASURBVEAAArtLYFeE&#10;E3fFj00j5WIsu9CHNnxow8amHL1e037zHGMrpq7H9LpLWUoOKcKP+m+oXw4lnBgOHsfY+k0uxOZl&#10;rB+x9Zt+SA9u4+JaXp5b11li43Cdvp9t+2Xpx9k+Xefr2DnTFURix5jHNNZGLMM2fEh9oEeWNvyI&#10;dCG6+q70IWbOriGUQQg0GkiEAWfp5WUYH5lEu667+HwXUzwcsXnVwjTx9L4/pi9t1G3ysw1bm9qI&#10;jUdQUt20cdXzeT/iY0douR7fm+dmE4eYeaKN9SsCY6tVGx6tGn0Bje0Kh13wYxfyexc4vIBpfKHL&#10;sLwQy8YHd4Hndfvg7V+3Dx7AXfChDT9i7kfaaN9ttOFDbDza8MH7sgsllkUbfcCHNii2M8+0EYtd&#10;sRFDtY0+xLTf1MWPhkQ7+X1qbf1XHovYuX/9Vs/XaCMf2rJx3SycTBt9OU94/Xf4cMrsZWAR2wev&#10;f91jI7YPpxGNe7ULfuxKPK47J+IieVo7Nqax9U892fzVLvjg3sf64TkVayO2/uZROF/zuv247vad&#10;RhvxPE91s3e7wGIzz8/XaqMfbdg479V679povw0b63m9vat3oS9t+MD9QDs50kYs2vEkzkob/WjD&#10;Rlwv6tq74Ac+7E4s3BPisTvx2IVY7EpO1FHZ/GcbLNuwsXkP6pq74IN7sgt+tOFDGzZiY0r99gi8&#10;DPF8GfrQXkSx9DIRaOO7M8bHy5QR9KUmoD900W7SqW/K2ulaOcn1RXNhqf+eUo9lRf8XpfYXL23Y&#10;6Vk37VhR1X9AOysLm+YTS/r7umLBH9WqibTT136u+puh3Nsudb37tLztZb5tcv7FG+POSXxnMz1N&#10;Haal3T0nuBZDZ35STO2DoweKp/Ov/97l/sFd62YdK+dx3YTpRnU8/rF/bLNRw2p2MrLpt/4wpGDn&#10;h75q6f7Na/Nlwy6omv8x+vzvjOa/B8yqNIzRcHSON9c49Y7q7eZFlSfTmU3c1txSVxs0H3SHweaz&#10;Y+rZ95s07DY66s9Bb8//MjmYKNXPk2J0YZvPtvHUB9nJNHcl/T2zxx+rI6P6M6bn37aK25bLSW9o&#10;2e37evb5z2Og4wvarQJfXRL+sDDSv+CDnJhN5Itadh8WtO0o3L9CVcY+r7uv3oc0sUE20Hqx4t9E&#10;q40qzFd5WG+ce2h3SdvbCsVZuwv77/6JeypOlfK6OtNfX938z03TVGuY/5Gi4pT4+XX7FK5XO4Xm&#10;cpW0qzXZjy2yE86VllfiGWrVl/eSruaxYzv+3X8Y1tWDX/u71rl5r3Z0ft2ip4UsFlXUOa+77G+A&#10;fczuK/ZdMZ2WWvdVfPzmwtbt9myW1wzCiRZ+uE+JYjPSPUYYR/5eMeto7O9lPTnt/zUETxucTrWm&#10;au0rJ2NLCvk5GGqsdk8vWPKq09F6HMbrkgv9tO6Bem99wfbe/WmbfPRds4cfWepjTKz8vspDfZGP&#10;K1je+BJv02ZTtZ2p35onnVE4uLHJ5ysGe7rrUCzCQCpnYV6x8vl4bDsvn3fu/JFSOeSPjcq8n6Xm&#10;3PD7Xd2rTf2+LcwlCvSKpfnd8LMscuXnk+nJPEYyJny3hzctU/419+VNE56TK+dlU+nMs/uwMYcz&#10;dtp4+SyHpzadt+dQ4DsfOWcwh3nbr1FfZrOxpUWpjz71XPTUxgovvP2u5moKBCAAAQhAAAIQgAAE&#10;IAABCLz4BPwzXszn5TYJXPp5d8VGNv36ojav3xXqO7oYG5m+696FEsMxpm7T9+Z7nJjvUWJzsg0f&#10;vD/Oo7HV9G+d57r+5nnhX+Ok/mVpRGn819dBGxZ9x5REfD84bzX87mBDD8KXfv6LGf2OpenPxqYi&#10;K8bmRN38ir9XusTXVb96v6R6ONzGWI+1EVu/yYUYOzF1z/Jty85Zm+u+vm4fvP0mJuv63lzfVh9i&#10;7MTUbfrhz23ZOWtz3df4EL+OtxlL4nGawdfFwttt5qnr8qHJqcaPUyrrvbpO/9fzdLtXt8Uhxo7H&#10;Mqa+E4qt7zba8KMtX9xOTGmDR0z7Td3r9KONtmNzog0fnGXsfOc2Yn3ZFRbel9gSyyK2fa8f40NM&#10;3Wd9j7EVU7fx47rzyvtw3T40LGJ4xtRt2vfvEGNZNLZinpuYxNi47rptxKOtPsT40tT1vLju0vhy&#10;HX5427Fj4zr9b5vZLvTlZfAhNqc8rrEc2vIh9ndQsTnqHNroS4wfbfgQG8/G/xg7MXWb9j0WXmJs&#10;xdT1tpt8iLXjtjYt3nbDYlMbsfUaH2I5xNb3frRhow0eMTaavNrURhOPTeu3UW8X4tD0ow2eja1N&#10;n2N5xPah8TvWj+uu7/1oY76L7UcbPnhfYv1wGzFlF9pvi2Ush13xI6Yfu9CHGP+butedl40fPJ8S&#10;iIlJTN1TD+pXMbZi6jZ++N+dx46zWD9i6zd9iX2O9aMNjrE+OIMYP5rvtmNYevsxPjiDmP/H132v&#10;83rzXsiFcD8T0w9vPaYfzsEfsd8XtZFTbeRFG37E2Iip22RSGzYaWzHPu+DHdfvQRvu7YiMmF5q6&#10;bfSlsbXpMz7U5GI5xNZ3L3ztasPO01zwNbHbD7pOrnlYSYtF39jqvU4Uej8+VqN6u3ez1qry9UuV&#10;W/XhqTPrv7gOP5xAT7o1/lA05LS0ifS3JjPXsdFzIt2pAG3F7sTG1Bm0YWNFdy+97LJYOK+J9Lye&#10;TI+kweP6eHW5PTywPeWe66Y1+nWX2WjqnH32azPpje27dp1r/bmmmspJMQ7xOGs3nFjhh//W5nBy&#10;Yq7dKfNBiulAPvbURqYxUf9WZwVDK1yS3XnDsjv3daXrpZ3XU1qZg8dej0S56MUz0X8GfbwwV6Q2&#10;SKS/FfR/6itm0hrTX2gtHcNnfSjk3/ePPrETaQR5ynu+3R3s2Zt7t8WlE0aBW3+2XEteyr+BtIg8&#10;NzyGctUK9dm1WCu7IRY6uKw4u+GNEJ/8u39qxUd/aekXf0IagQPHey3lbDyu0gEfv4X0yMpcGmji&#10;mvalaelaaO7EKizPONtWH9qyc8a17b+UDp7zCvpamgfb6EMbNtroeJt+pIN9G3zpp6Q3OLLs7n3p&#10;MktT8qIZxv+fvZHWlAffF8vKstfeDtqU6+ZkG/1vbLTJobG57vMu+OA+74IfjQ/+98QzX9c1l6fd&#10;gfW/+jPy76683O5k7nNnWDP0XM2uQFf3kmRpOFxyeunh2HW8aSDWj9j6jR88nxmfviZNJzb99h/Z&#10;5N/9oWX33rbunbckQqvPhbqvrnTvFJb5Ndf6F4nxLuTVlfmgOM4+fs/K73/TTPfvvc99LXy29xvl&#10;K/Nhy8nRRj/asBHbTXw4JfgysHAt7Zh++O/AlumKnxK7+JV/T+Xr+abF/Y+pv2m7Z+v5/VzpQvzS&#10;4660Z0c+Otbne//u4/T7pbPX++tEn7+Kw6PwnWap7zZzPZJu/b3Js9eu+t5/hxb7u7zCv2eNiEfo&#10;2zWvzZ4Tnpcxue0Mgtb8qvAvuC42N92HmD64S+TEBYHhEAQgAAEIQAACEIAABCAAAQhAAAIQgAAE&#10;IAABCEAAAhCAwCtLIO43sq8sNjoOAQhAAAIQgAAEIAABCEAAAhCAAAQgAAEIQAACLwqBtv4oKMaO&#10;142p76xj/yinjXi1IXYY68cucHAfdsEPZxkrpBkbD/+bu6ryTeI3t5S6UFpE2YVYuA9eYsd5BIZQ&#10;tY0xGtuHNuLR+LBpXlWV/1FpHM3Gh02t7EpOxMaj6cemHLye24iZq2Labuq20Y/YnHBf6pz2e4LG&#10;s/Wffc6NKbE54W3HsmhrroqJa1M3ti8xsWjqxvoQW7+NnCjLiKQOOeXzxOUCBA2rbT63lRMx8XAf&#10;YuPR2Ihh5TZi5+3YnIjlUPc//h4zhmNTNyYn3EYbc2bjy6bPvm7F5kTs+uUcY9ZP73sdi83nK8/L&#10;Uzvh5do/3IfGztqV5xXaGR+btl7XayMvY3OqDQ5txCLWjzq3N89Lj0gb8WiDRT3G4nIrpnZsLLzt&#10;2D40PsTaieHgddvIiVgfGhaxdmLq74oPu+JHbF56P2LKy8IhhoHXbTjGxqMNP/AhlmK79a87Ht6b&#10;WB+a/N6UjNePvUfctO2mXhtzVSwH96UNG23EM9ZGw3XTZzickmsjN0+tbfaqDR/aiOlm3lPrIgKx&#10;Y7yNnLjIr3WO4cMprZeFBfPEaUx5BQEIXEygjfXrYsvrHY3xYxfmbO/trvixHvnnr46Jxa5w8Fhc&#10;9+dhZ+HfK+9CiWXRxv1EbF7F1vc4tGEjNp4v0+8aYnjuwnzpPuyCH7uQm7swxnchFg2HmNyOnSO8&#10;/q6wgMPpd8qxLGLrN7kZk19t+NCGjZg+eN1YH2Lb9/ovyxiNZdlGXsbGo61YwKKORFs8Y+NK/fYI&#10;tPE5MHZ8tNcbLEEAAs8SYHw+S4T3Lz4B/S2Ab3KfZPpSVRK+lTY1Leq/rV4l3/UXEbpXNxtkfet2&#10;elZMR7KVWKG/FTycjO31AxFa9L+VV6rsm7kmepQzK7WhubYu9w8h14J2lT5fi2MLG62EbmxVrljs&#10;iWOmx5pFEbdHo0M7UszC/anq9xSTN4Z3dcb/7uWK4lHkVp4cKgeVBwf36g3O1+xL1OWeu2r/+J//&#10;o5C3B3/9Tevt31b/8yizV1pZsSqefGjl4UNLDm5Z5879MJ78/5ju+hj38RVKZZMyt0p/P+n/Ni6q&#10;epxPtDHzTDNJXTpp1/a7PSvly9ncae2zj7urxoadbpi/Qqs6Nsqn2lB6Zt0FY+CcD6pT+QbI/b5e&#10;FFaOtdG089hmvs9te1wOfu3vaLyl2tC6r3Yv+xtUzc8nT2z8B/9XGOeDH/0ly+696X8QN6e94ZPa&#10;q/I8jHef+x2pOn6pMc8R/zvZ8Wxy7pqB5m+Pu8d6aXHePsaVL/olnrgPQpWt8l7q1ArfN3nfsq71&#10;v/5L9uE7P2x//tG/tSzw1+9DtdZp5bJBqjU06JL4+rlBDvlCGtZf5YFeV8rhpbmodnKt10X4G+h6&#10;9ImqxnkmH7RRuo/3nn5XqvchPivE6Nz4WIHds5d4/W63++zhc++dz55iH36P62mvOr6xu3qi5StT&#10;f7TRu3KzteJ5p9iMtE56K6kpVmqzp7HXcTaB3/n89c/0fqSajOzk//3HNvvOH9nwr/4NG3zlpxeM&#10;1VOPnYP3b9XfVSe6f9r7yjes//l37aPf+vtWfPKepe6X/puFzea9D+d9PG1tO6+q2TT01ftivV5g&#10;uA0f/J5RO9E77TAnXTR+YvPSCflm96vG4yKinpOFYrFx8fnB50/F0cd3yHHv+5rlIhaHs1FYh/1+&#10;3ovfv93sDJ3oubwJsdT5ZWM0GFnwYzzWPecV5+Oz7lzE4ek1Yajoxxm+mlXDaf/pHz18BfU+FLOZ&#10;5XpcvgY/tfrcC88pCgQgAAEIQAACEIAABCAAAQi8HAQu+j5i3Z7FflZuPuvG2PGP6zH1/aN0nvv3&#10;C/Xn6HUZNPXb0F+O/X9u1vX92eubeDx7fJ334TvGiO9QPJb+fVZMTN2HWJaxPvjvQGKK55XrL2+a&#10;l03bMbqRtQ/uR8zvZfzvJjYbW00f6ufz3/mdP3c172LHR50Tm3/X6vEoy/iciKUVy8HbdxuxJdaP&#10;mDmm8T3Wh8ZOzHMbPsSyaOIZayeWg9eP8aHpR6wfMT7EtN3UbSMnGlubPrflQwzLJp5t2NiUg9dz&#10;P2LvSWLab3yI4RDbfuODP1+XH23kQ1scYhk0fYn1J9aPmPbb6kOMD01d9+U6WXjb1+2Ds8CHJiOu&#10;n8Uu5ERbPsSMrWae2IXcPM2O63nVsIjh2YbnuxCLNlg0+R3DxG3ExMP70fQl1o9N68dyaPyP4eB1&#10;Y/5/tqbvMT40NmKeGxYxNrwPsf1wP2JtxPShqRvjQ8OyeW5srvrc1GueV623jetiOLg/bfUh1o9Y&#10;Nt4PfGjv/jKG5cuSU7E5Sf3nCcTkVUzdxpPY3HQfYv1ofIixE1O3LRaNHZ7992gxv9OsCTZ5EcMz&#10;Ni/chzZsxPRhF+rGMmijD23lQ2xf2vIjhkkbPsSO0TbGRhuxiPWjDR/asBGTD163jZyI9YH6pwQ8&#10;J2LyIqauexE7Lk57svmrNnMy1lbsfLc5hbpmG/GIzYnY/+8ulkFTvw0Wbis2J2LGaGzbDQt/jo3r&#10;WVubvI6NRwxH99fbj/XB7cRybCOmPs/EzDVtcPBxHtuX2Jg6gxgb7r//rXRsP2Ji0eRmG3l13Ta8&#10;/ViW1z3GGv9jWXo/Yor7EetD05cYP2Lreh9i+tFWH9rwoQ0bbfCMtRFTv428jGnf67bhQ0wsG//b&#10;8uOpL/5nFtLd6v3wT1rnh75i6Z039VdN4Q9JpAN2EnTokqS0ZCgRQ/19ytN6jUPX9NzWGN3Efc0u&#10;lolFX9o1mebMWvOrspG034J+U1rfI6xq+zr70vgYG9dFeennjqXLczgeSRMzCF0FbncHNwNH1w7z&#10;sshG4+e5Z83zHoeeNPZS/9upuXbcifStQhyyDb6vl83H0xNpb9V1PdZ7nUGI9UrabuccXPImaCg9&#10;/7c9a3NQ39MbdzR23whjWSSl4dP0vbKO8jRVDOpSa4y5flPD/SIvz/rgdZ+IyfuHn0j3SXY95/Xv&#10;7Rv3bL+3Z4mvtxcZaenYurkpd6TF2rVu6LMrQVU2FY+Ja+4pR5KgC7eCx6nu1e99SkyHVjx4P2hi&#10;Zj4PbljW7cezzXhMrqeI1cmJSdjWEnE1abRt6krDoHnetD9n83MTG22wXO8zmNYEfX71NdTnqVL6&#10;nIlyMiaisQw24fZsnTY4nrOptcA1AAc/9kthnqmkzapBe+6S5o2UBS1//LE0Xh+Y9fctu30/6Jhe&#10;dn1Tb5ef2xgXbfQvxo8mJ2JstNGHc+NDeZX29qUxKy1A1xeVxnZYIxcMwKYfsb4k/WEwUUpXOrTp&#10;C5Q/Vixt+HHdsVixq0svW2/Ofd5cGyyft7r+kdh4tNGPUx90h6TPLq7Jme4NLRnsSRdS65SvTj4+&#10;tFa5Bq9u9NbK2/WpXE8NZ3nK4uX3IdE+B/n7f27Hv/UPrPupL1nv018OOqwe6uvm4PTbze3N4vmq&#10;5cRllHaBQ5MT152bbbCI0k2eBylWa9fX0Bg/2uBwWb6tetx1UYJc+XzPgJnurVLpdLvG+2X3VonE&#10;jmfT49BEpXrOwb+7uOz653zxCdLXRRdNDt9j1Vranc76e400tj2nXf86Jrd3Ix613r37smmZTqch&#10;L190Fv576hhd8ZclJzbNA+pBAAIQgAAEIAABCEAAAhCAAAQgAAEIQAACEIAABCAAAQi8XAQ2/23q&#10;y8WB3kAAAhCAAAQgAAEIQAACEIAABCAAAQhAAAIQgAAEIAABCEAAAhCAAAQgAAEIQAACEIAABCAA&#10;AQhAAAIQgAAEIAABCEAAAhCAAAQgAAEIQAACEIAABCAAAQhAAAIQgAAEIAABCEAAAhCAAAQgAAEI&#10;QAACEIAABOYEtPmn9kdNtAlr2Ohem4qvVxLrazPVoeqPzDdmTawoCzvKtbmrDJWLjKnpJO1akqnt&#10;YmxVPtHVm29Guqipl/lcpU1YBc+SzkC72zr11Usi3oU2xv3g5JHNqpliloW4HfSHdnfvQHYV0ysp&#10;ieVPPrbjf/o/aPP6qR38x3/XOq+9rZwsrqT10EjYWDhXCopKr1/z9Jx+UYpv5KuNiSd/8rs2/qPf&#10;tsGP/aJ1f/4/MyuUGx7Z7PzY8nFaRfTPrZWqPyomNlW7gZta6moz3f3eXpTtZcg9b4fdgbJVc8f8&#10;4on6OdH81et0V9ucWR1Iso4l3aHyvLRy7BtNN9aWeRB5XozSwY3aiNq+vFRWTsc2/fYfWHH02Hpf&#10;+inr2FvyclGdy609PaM2q2IqO57rmoOVH8tsltq9+7iceI1gxjeO3u+IXXi/AjdVqwqN55nmee9/&#10;pzev+9SrnX3hfU4P7ilNcps++k4YU+6s99q51JuYKybaoHyOZ72+aO4J669vUu7zj3J4WfEoFIrj&#10;THX8dR2BRONcdXOfNz1HdMY3WN+lov715WOW+rYBykE5Xlhu45nmkC0Vn+nGWlfCfKf2kqSyvjaU&#10;7wQ2NbmLm9aoGD2x8slj5a7ujXwzeXm7reJx1KQUmCQ+uwY222tvUT98rFaaU0P+dHvz/FpUY/Nz&#10;ieesj51w/xkobG5sl2tqXCZO0uc+X68ji89LvgYfTo9tMvX8DP9ZTzxvDg9C/kQ28YJW9zE9h+Gc&#10;9VZD/mnxlz47hhOedxQIQAACEIAABCAAAQhAAAIQgAAEIAABCEAAAhCAAAQgAAEIQAACEIAABCAA&#10;AQhAAAIQgAAEIAABCEAAAhCAAAQgAAEIQAACEIAABCAAAQhAAAIQgAAEIAABCEDgCglI+UoaKb13&#10;f17CINK+cp25RmtOEj/ZnTeloTSz5MadoFUVxG/i5Vpa7F/jzBlRkxatLzI1lG6S60XWGlOJTaUj&#10;lhfSUFkuWbXI7Et3zmVnnkhT7sR11lx/Rj10XZ7bgwNpX22uyeURz5Sze9IQcg22JgNGs2nQctwE&#10;5FQ6TyfTUdATa+q7BmTX9fH0L0YnsLHX6rMDlW97P/PXNXb9tZIvaHOdttKf++5HvA8zaYzla2j9&#10;JLL3/tEDezw7sTIpg36Q65a9tf9a0C9ruJ+2eM2vxKSX9YKuWjM7FNLwmkqzrnJea5Ts7puW7d+0&#10;4vCBHh9bqvkwkWbfq1WkraUxYa5ZONiXJl+jV7gey1eL2QW9DWNTGeljb808vMDaS3xIs+yK+svF&#10;g/esOn5i2eufki7lbTHxsUlevsTJsVHXQkYMhpJwzKwYj6W96hqYWstCvmxkcrVKGu6J7hNd47CS&#10;FrgW6dXqcRUErpCA65tWY63xqXLVdaCln54EXVo5obHCnHqFwbiCplJ9pkl60sn3zzSak4ImaHOz&#10;fAXt0wQEIACBzQn495bSTdcaVfl3bvp86nPYwjt/vwebSHNfn7+S/l74zmjl9vUdSP7wfSu++01L&#10;9L1V9/M/Vre/sgEuhAAEIAABCEAAAhCAAAQgAAEIQAACEIAABCAAAQhAAAIQgAAEIPDqEfDdsCkQ&#10;gAAEIAABCEAAAhCAAAQgAAEIQAACEIAABCAAAQhAAAIQgAAEIAABCEAAAhCAAAQgAAEIQAACEIAA&#10;BCAAAQhAAAIQgAAEIAABCEAAAhCAAAQgAAEIQAACEIAABCAAAQhAAAIQgAAEIAABCEAAAhCAAAQg&#10;AAEIPCWgTVnTVJuHS8K30lasYePwpyeXvqhUZ9DpW7fb12bkh9qa2qyoCjuejvVqye7Uqpt01G6W&#10;WVno8ukk1Fi4IexSj16hC4Q30T66VTG2qpyJZX/tDW4rbb87LXN7/+jBKThtuntveMMOtKl86Tlx&#10;FUU7ASdJpuTJrRwdWZVrY/urLuJZed765uryJe325MEV9b/tvs4myovpqVXx7Wrj5cQ01uelUNxz&#10;9bWrjZI366U2Z7bSjidj/SxlOdOGzpX1lYeDMJ80LbX77Dnrc8t+p2tpllrhk4dilyt3JvnEbvb3&#10;dcWKPVLfk+F+cLA6OV69XhtdEvvlRR3z/pWVpb4Bdq+rKiv27TLjql6p7SrXnOFzSCKb/mJJyTWv&#10;j8Mc7ZV0sR4DjZFUdeXeCkVRUZu+xiSpxtYLNL5CPqmPHT2U5Vrj6v77muljKOlo7lKpCvVvJRbh&#10;8qc/HGep/FUyh1gk6fI4a8aUHxp52hw9xEM2PBZdPXxdDuu5xkeSum8bOPXUuzVerJBH3teexm5P&#10;Y89HnDtfKIGm+Zn5ao0ml13qsSvE6CgfqyVvXUV+7mueqnN3ARsfox7sVDWz1cZJ3cDmPxPN05X8&#10;yzyv5Hvu8b2q+D11Wy37+uFzT8ihwdZ8SNTXpONrrXrpY+Cq7jlCi1f4Q6kX5j/vX3eeSy301efy&#10;R6NjKyyfr8E+L/fthvI7zAPb6OIK43wbza5tU3OMzy8+jvzepCn+cUOZFmaDKvd383mhuYBnCEAA&#10;AhCAAAQgAAEIQAACEIAABCAAAQhAAAIQgAAEIAABCEAAAhCAAAQgAAEIQAACEIAABCAAAQhAAAIQ&#10;gAAEIAABCEAAAhCAAAQgAAEIQAACEIAABCAAAQhAYOsEgt7M2VakEZJKP2zwjV+TYojr70g/JGiI&#10;uHbIDmmESCupcm0e6ea4fs4q+l1nu7npa9dL6kkHSXJIobiyykS+5JXr9mxq9WWtl9gno0ObuiaY&#10;eLmW4o3+0Pa6A0sj08ljvtcZWEfanR7+qkpsLL2mibcVAjEP0ApoU+X30WxsJ55Tynl3NpPRm709&#10;aZ25NuAOB1YMQk/PaPuELutgN6u16fy9X5MXUkhyPa8V2c+kRfW9w49s7Jp1KlLMs3t7N/S4GfiE&#10;gzv0w+M00HyQuZ6rF8VwJo3HtXXVNK8kN+5acvsNqx68Z+WDD8ze+WFpoA1ldIdzIXS63R/V7ESa&#10;ZIWlveFc/+2VQxANNOgPKicr6dhVuaturTgAo1t+GQ24Lt/M8o/+0kppvPbvva1heVBPcK/W0HwZ&#10;g9t+n5QTqdZB60m/8eiRxt+Jhp8OhkXTf2wvaVLd64RlWXqvrm0a7nna7yEWIbAZAaV/NZvpMbZU&#10;OvSpNDPDWhW0fHU35Z+vtjc8NvOZWlEEgoavf3jVfbHrfib9KHNUhgAEIHBlBFzPOdF+Kf0v/5R1&#10;73/WsvufD1rh9Y3WxW74OuZ7hPhalvp9oH+nuWJJ9N1Q+fH37eh3/mfrvv5p63z6y9LqvrFibS6D&#10;AAQgAAEIQAACEIAABCAAAQhAAAIQgAAEIAABCEAAAhCAAAQg8GoS6Lya3abXEIAABCAAAQhAAAIQ&#10;gAAEIAABCEAAAhCAAAQgAAEIQAACEIAABCAAAQhAAAIQgAAEIAABCEAAAhCAAAQgAAEIQAACEIAA&#10;BCAAAQhAAAIQgAAEIAABCEAAAhCAAAQgAAEIQAACEIAABCAAAQhAAAIQgAAEIACBywkkqeR7U22s&#10;qg1aw8bhl1/63JnEEsuSxA46PZ3TLq2+MblenUwnVpblc9c/dyDr1BuXV6U2ep3otAxQViZQOa5c&#10;G8EXpTYE1wa5SVYHYFULqn8yGdtH4yeWaXNdt5dqk/H7B6+F56Jsaxf5Jq6X2VMmaSN73+RcWWjV&#10;5KpzQf55Dk5nZkUhCF2znnL6MndX5XsN1yUaU6YYhs2TNQZr8ol1U49wXTTUrfDxro3krauc2aij&#10;lXl+HM+0QbMX2fT82Re3VG1tZjNYWvrD+zToDqzjmzxX2iRavZwVuY300HS0VtNp/0AVEisnJ0vb&#10;vY4LKvWpLKaWdPtys6O+xialB0r/Taeyl8qucj1AW9A7MZ3NcptpjDR4O5oxBhqvK8N2t1W/nE3C&#10;WLdOX0tObF8W+Nz6qcoyrZPJGVae/0Xi2efzrvoS1rxN+iSqZa7xOJN9jdKwni7vQKEN0ut11qPi&#10;Wazh7Ot5OQlsEx/xbu8qivpeaS4oLdf0OazvKS5pN9P80Fc+V+PDOp/E7iT3OX87JZdv45nGUGjN&#10;OSW27+MpvF8QL1//Kq0Jfn/kj+ixt6x/mrfn4Up9PfIWnetVjxPltAa82tZ8mvU1R/h8vq2iDmf1&#10;+PH1qFK/X8oSgpmHrqU+b/o8Eh3Xyjy3H06OamTehuze6g+FtI214tlIlFaMtd4rN8znmTNz4bNX&#10;Xvt74a3Hu8/PzaP2Snc94V4l8K/qmFy7vzgAAQhAAAIQgAAEIAABCEAAAhCAAAQgAAEIQAACEIAA&#10;BCAAAQhAAAIQgAAEIAABCEAAAhCAAAQgAAEIQAACEIAABCAAAQhAAAIQgAAEIAABCEAAAhCAAAQg&#10;AAEI1ASkR/NU02mXmEiDqDo+tNEf/p9WfvyeDb7+1yx76wtznZPtO+raV8NM+m5nNKXG5azWktu6&#10;NtL2+9dWC647k0u37bF0eWbS6PLium03B3u2J20v5+hSPZsWr7vX7dVaX3rtul9TtTdxLUidXEeW&#10;x30ZS3tr7NpdXleepdKRvNFzDaG5GNWmjm673qX6SYn1NYbToNlVOzGTllWpWHgcGh2wy9xznbdP&#10;jh/ZRydPpHHo8atrvLP/WuDivGPid1m7Mcfdn6763Je2lMc/SJeJz8T1A9f0NlHs07tvWvIXHSs+&#10;/ktpBUqzT8fWNBPTnZ2oW45HAllIW3VvoZ7dTji7I074SDmrURn0SD0hlYf6UeeQDyDKBgTqWaf/&#10;2Xcl69ixzme+Kq1Iacnt2mS0Qc+osg0CSgzXVpRWbtBeHUu3z5NFY7E4fiJtR+mZDg70LC2/Fotr&#10;OKZ3P2X7P/s3Ld2/Jf3IuT54i21gCgJxBKT5PJPmc6ExIS3iRJqZ4cZJ82q4v9O9dHgR1wi1NyHQ&#10;fL5sVQtW857WyqCJLI33Sp9bie8mwaEOBCBwOQGtHs3nm0u/n7i89ipnel/8iXDP5vrcYb+KyyqF&#10;LwL0mSto/et7D1/jtDfEWsX35fD7N5+TpTUdr1m9VutcDAEIQAACEIAABCAAAQhAAAIQgAAEIAAB&#10;CEAAAhCAAAQgAAEIQOCFI9Du/4H3wnUfhyEAAQhAAAIQgAAEIAABCEAAAhCAAAQgAAEIQAACEIAA&#10;BCAAAQhAAAIQgAAEIAABCEAAAhCAAAQgAAEIQAACEIAABCAAAQhAAAIQgAAEIAABCEAAAhCAAAQg&#10;AAEIQAACEIAABCAAAQhAAAIQgAAEIAABCEAAAs8S0IaqqTZH1cbhvvG9zbSx9Jol0UatN3p7pi2q&#10;671j9eKkHNusLKyTZjruZy4qifYsV/udgU6WVs2mp5vPXnQ5x54n4Jv0+ga52kzXN7pNPJaX8j5f&#10;XfStVMw/Hj+28WRilWKRqO4w69kbw5srWjlv87l3sl+OjuSfNvLt71vqm/FeVLwfatc6emij3mo2&#10;vtpc8H2FfX/gfKzN1bXZcDcVy74OXpa7F3ViB475eMpcjlt+F+pQ8L+Oa6ax6OOt6VEhzrk63fO+&#10;NwfX7EKpuB1Oj5U3bkQh09NeNqzH/ZY2kA7t6Edf/eykXZtYPWfNrLDxdOKnVy6JNoZOB0N1X1zG&#10;ytMt+ryyU2cvTBQYHzt5YUlP8VN/Wykal1WpeUM5EfJlWb+rxEa6vpQvnioe7U7SsUHW9WGzetE8&#10;VSlGSV9zVVfja1m7q1ve+pWe26nnix4NAx84ufqQZD7v6l25/vpZV5TFMF5FM4xhxWVBcf6+rnrb&#10;RaX8mI/ARPH0cR42V3e2spUoRldRyqNP7Pi3/r51NM/f+uX/0jo3713arM8Xe5rrvQ/eF/8xypWP&#10;WyhuPxejE83tzTzl7Q27g4BaLiwoGiceF8U8cFx47QIzK54K5rWGu8+JN6tnn2MLPVLPiyspaifM&#10;D7k3rrGqeWfLOZT4uu/F56TFAQmXvZA/nOlU84MHuelvZEfclOf2w/FhndshcSq71TuwTpZpvl5r&#10;dl7sjfyfffQDe/zb/6OV8n/v5/8LS/dvKmYttrHYg/XOCk7S61t26w1N3MpjnxfnFvzZZ81QfH2l&#10;QAACEIAABCAAAQhAAAIQgAAEIAABCEAAAhCAAAQgAAEIQAACEIAABCAAAQhAAAIQgAAEIAABCEAA&#10;AhCAAAQgAAEIQAACEIAABCAAAQhAAAIQgAAEIAABCEAAArtDwLWTdrVIh6X48LtW/ODPrPjij1t2&#10;34VOrsZZ10/qdzpBi0iSYObyZJNiZrl0vSinBFxn72Q2scfTkSSUan0uVwi7279hXenyRBfl51C6&#10;ma6v6cFPFIipYjBWLDxz102HY/k5cR0c2fX6vW7XDqSPlVoLvkZ3djMDPWmaBiWteZ7OXO9QelbL&#10;Sq2RmNh7Rw/scHbiyqQuH2S9rG9v3bhnXeneLbeyrJXtnM+STH52NS4922pdpnE+kbScXq8Zyt5r&#10;P2Sz/tCKhx9YefJEWk+3tuP0DlutpifC6NqL0ooLY22Hnb1m11xrbFRMLdPc52MlDZOQRorGoQTk&#10;xFFrRNA4vGZHX/Tmxbf72a9Z5zNfPaO9tqsz0osO+wX3X2mR+P2a5vFc2qRVPtJ4THX/+D07/r9/&#10;I+gQ7v3cf27Z659e+55hIRnNBdnt161z91fCzUhVaOzv8j31ws5w8mUkEJan0bGWd+XqsNEj1lGN&#10;l8pzVfdN5OzVRt716/OHH9rkj39bWvED633t5yzd031nW3NHR5rTCnGYj/xexO1ema7u1bKkNQhA&#10;4KoJJFZIB91m2o9j78DS3nA784vr8K+oW1zl0pzW3iphqtP8d3YPiOV0XDe5E+oEnWd99xgm0OUV&#10;uQICEIAABCAAAQhAAAIQgAAEIAABCEAAAhCAAAQgAAEIQAACEIDAK0tA/5csBQIQgAAEIAABCEAA&#10;AhCAAAQgAAEIQAACEIAABCAAAQhAAAIQgAAEIAABCEAAAhCAAAQgAAEIQAACEIAABCAAAQhAAAIQ&#10;gAAEIAABCEAAAhCAAAQgAAEIQAACEIAABCAAAQhAAAIQgAAEIAABCEAAAhCAAAQgAIGGgLaQ1qbh&#10;Pet97mvWee0dS7TxfWW+UerqJdUm1AddbRY7L27zZDaxoiisk2XaqLo5c9FzYkm/a75BazXVpuW+&#10;wzVldQLaGbeajWtqvkF4Kt4rl8oKbYr74fFjm1luWaW6SWoH/X27O7ihTXrXy4OLmq2mYzv6rd+w&#10;8vFHtv8zv26Z8uzCzX+VQ6lyJekpF+RTNRtdZG7Lx5zl1HdYlx97Yrkkdbfszabmk0wMvfgmy2W9&#10;SbwPwW6mzZD1z1/7KMvF2ePvrxcOUZ2/qHidSvUPNdZDmQ/dg97AfE4o2tr4/oLGQ3+0ufNet2fH&#10;02NdoX6pvZN8slZfKvdZuR6oeF3FP5HNsOP0Be1e7SE55+O7nCklczPFNemsM74XeOtjzDfXTlPZ&#10;1LyxoDgiXW3TYmq5zwnzOHeyRDnl43VB5bOnVC/ROtH73LtaczqW9jXGVq581tD1vPZupkmmhyYG&#10;lZD/+lmKpaXOQUdyPfzEuiWEWpTDxugek+WS+t5Modzw9jyPPSzdLLUsdWPyyR8ahz6PXUXxHM3f&#10;/wsrtXl8NV08f/v8MOjO804ulmI3aeaRlp3VNvBW5rmNlO/OyFl5+/vZ4rwPbgTIGns+Tpzrtoua&#10;qJRjwUfPJxXPL5+ns6SjUNfHtupGgCQ/ptM6H8N9xRYXQ3Gt1yz1rlDO+ppVR2qr3bxy436P6+NV&#10;fMMaE/oY6YVsnei++Vhjx9d2Lx3lye3hwdP3kS2cVlc+FuMjm3zvzyzZv6nJR/cXO16y2/ftxt/8&#10;b202PrTiz3/fklw5rbHvdz26ywvEqhegHzuOGfcgAAEIQAACEIAABCAAAQhAAAIQgAAEIAABCEAA&#10;AhCAAAQgAAEIQAACEIAABCAAAQhAAAIQgAAEIAABCEAAAhCAAAQgAAEIQAACEIAABCAAAQhAAAIQ&#10;gAAEIPBqEJA0ThJ08lw7Sxo9hbTBpA2UWEu6YEsoujJPP+tJY0ZaffNrZ9JPmUm3x/XXXBvrSjSK&#10;lvh53adddutQGljHegTJNL3PpM14W1pzHT3Hqjh5fdfP6j6NQ6IY5DZ1fZug+7VGPihujycnNiul&#10;cyU/XXbqQJpPXemCnqoFtkVUDTgc93HLxbXpGq02bzOXtlpe5YG9PFhYptIC/P7RR+LpmmGuFVTa&#10;mwc37W7/QFJgy2ovNL29k4qb+zZwnUf3saizbKI5Ym0tRlVN7rxu6c07ln/8AysPP7Hq3tuyu0Ze&#10;ba+nV2I56J9KVyvMr4N9DWD1vUbafvsKVxJs+4jbViPtu+0WfXxMNXf80Qffsv/v0felU5faj7/x&#10;efv8nbes6+uSa+eJXam5KWiSbseNV8pq0AN9pXpMZzcjoLnENVpdazPXmjuRLqf0FUtpBlajI0sG&#10;B2E93sqKpjU+6Dlu5ji1ILBdAq4DKT1LCSFLj1PjQ/dNrn3f//RXLO0NLXvnh8Pa9YItx9tltnXr&#10;qZUnj2z8J79rqTRMu1/+htlee/dDfh8iceUQ8/ozyFZmvq1TogEIQGAHCeizzuj3f9Nm3/pXtveN&#10;/8T67/7CfA1pbw5bu9f6Qqf0vQ1ctz5orq855/mcqc94upmr9cDXrL62v1SAAAQgAAEIQAACEIAA&#10;BCAAAQhAAAIQgAAEIAABCEAAAhCAAAQg8IITWL7j9wveQdyHAAQgAAEIQAACEIAABCAAAQhAAAIQ&#10;gAAEIAABCEAAAhCAAAQgAAEIQAACEIAABCAAAQhAAAIQgAAEIAABCEAAAhCAAAQgAAEIQAACEIAA&#10;BCAAAQhAAAIQgAAEIAABCEAAAhCAAAQgAAEIQAACEIAABCAAAQisRUAb3SdZ1wY//svaJ1UbvWrD&#10;VSvLtUwkltpeb6BtVpvdVRMbzSY2tcIGsrRw+1htZG6Zriq1QWsxXatdLhaBUhvkTkaKnej3emtt&#10;2Otxmcxm9t7xx4pgHTsPx/29W9br9pQKCyO3Ev5K+WWPP7Hy6FHYhDdsxntZTW+8Owx9qibjy67a&#10;7vHpWBsFV5Zos+HENx1+0YozTDPFTs8aU2Gj+CTz9LCu98dfKK4eWY/NzK8Jsd8k1omN86lNtEGz&#10;rIbS0Qb1e73+/N12nzrasHpfc8eHaqbuVmWHM42FVbvi16liMtgTs8Sq6dQq70vYaHpVI9vtY+hM&#10;rhiVuSUdyayn3dX7t8C1yuf4Yqb+KzfCJtmL+uvRLW2U51oaVM+Z6UhHedb3eWJV4GoivXHH9n/5&#10;b8/7oAMtzDELutnuKY2pjvKkyXU37u7njkTHHUNV5avzeNY71fUxm2Q+TjWGnz3/zHufn2eKR3Od&#10;L99ZGOupjsnP7p7SRetySznzTPPn3wYovkl711sWh8ar85c17xLl0KBZY7yuLh9pLdpOqWwktoXG&#10;kAfPm/N5qq9xvthLueX5Xvo4qWMSHN2Ok3Or8k7zmnuZ+tqpUuhfmMfDu6v54blkpe7HxM3vD7e6&#10;FvrkrbnNczbMSd5vZ7AsOFeDop1W1BfdqVml++Iwf2Y9PWmcRFj3PNatih3NTmwsu47RSzfr2J3+&#10;/tIxWF+93s9K633w39d4XzdiOrBe05tdrTxK+poHNYZTcTH3X6V0WM7Lc63yeyAKBCAAAQhAAAIQ&#10;gAAEIAABCEAAAhCAAAQgAAEIQAACEIAABCAAAQhAAAIQgAAEIAABCEAAAhCAAAQgAAEIQAACEIAA&#10;BCAAAQhAAAIQgAAEIAABCEAAAhCAAAQgAIFlBCS44no8/a6kV6SRM3ONHtcJCmImyyq3cr6j9l37&#10;q1bCqqSrVNlE2o1BB+zq3GilL9szktijyaG4SHPKyShse9JnvNkbKmrSzYkulfWkZ+P6a67dKPXM&#10;oPdzLH2bQvmQrdGGZ88T6eYVrnWl4nEcdgY2cL25RlQonIn8IVvFJz+w6uSxJTfuSQvurmS12mBx&#10;gV8CnkmzqyuNoqBH5v3Ssani4TpMGkQXVKoPpar3yejQHpwcWS6WntJu5e2D120YdE6d0e4Vj1um&#10;bOh1am2pxsORciLocDYHVnmWJlK6d9eyW29Y/sF3rfj4B9b91JfNetJK3Mner9KpNa7xvM9nVo6l&#10;J6n+ptLSS4Iu2xo2VrzU4/PR8cMw1l4b3rK9oD+5YuUduCwVqw/k/zcf/qU9HB1JW0u8PkrtnnRk&#10;X9tTLjo3H+eu8Rv0tjR62pxXdoBB+y6wkLbP9BW06AuVxl7n7n0r3/miJfu3tZJppZgcazxqbetL&#10;H/QFm29ewSjS5S0RSNKOZTdet/TOW/W9qD7LdL/wdet+8SfqFoM+9i7e7W0JyHWb9WVvJj1O3TOk&#10;+qzUaOG2cc8ZouifBzrSR57pc4Dr+lIgAAEItEHAP9P493H+GSjsyeFa6P6p/BqLGvfPX8Ov/aL1&#10;P/Oudd74IavczyX67Oc8TrWviFfx74cK78219uica7yBAAQgAAEIQAACEIAABCAAAQhAAAIQgAAE&#10;IAABCEAAAhCAAAQgsIsE9H/bUyAAAQhAAAIQgAAEIAABCEAAAhCAAAQgAAEIQAACEIAABCAAAQhA&#10;AAIQgAAEIAABCEAAAhCAAAQgAAEIQAACEIAABCAAAQhAAAIQgAAEIAABCEAAAhCAAAQgAAEIQAAC&#10;EIAABCAAAQhAAAIQgAAEIAABCEAAAhB4jkCljas32hu1Mt+TddDpW08bkuduRyXXhqsn05Hd7O3p&#10;3SWGVU87vFrS7foOrdqAdqL3fpCyMgFxq2ZjXZ5oc/B+2Ai+KvKVqjvpJ7MTezg+NkVBm+uadbTh&#10;7v39e5YpDvk6G+1e1mKuzcplK0kkEd3VZryX5YLX13VpbxCuqZQ73qerLPIyuJcOhpbs3VTz6VU2&#10;30pbTizJxDrRmCs0pnxcWRZsZ6k2kA9MdU4XFp47vjFyRDmajWxczIJdH+UdtXHQGS6KckRrp1W9&#10;n5lyaq/XV1uag/Te0/VYY6FaOW+dwzznsq5V04ke2gR7wZR16kFLr+S4u+v+X1h0svJ50eOo+TXp&#10;utS6k44sYd5Q3NR/68jmCian2iC80L/U80nXZ/Knr8cqdc95u3J8ztW69jceo8THUJgXBEATpkaQ&#10;iJQ6Po9LWa9/6znrlmXPNygvNXd3tPl608YCQz5fT8Ncr3rKIP/p4y9T3c7dN+3gV/8b5Yxm9oES&#10;+kqYa3YRh8pza8ka5PPQXuZjtymVjfN1xm5Tb/Gzk/UZbqJ5oSjrDe39WC/LbODz5KkDlxhSHY+J&#10;j1DV2WoJY3JSx17BzXzMy0EPXdi73h1f6m97HlZauy0vLOlr3W7yuz3z5yydGz+h3y/e2nuuQ8+9&#10;UeA8/5ypcinxOddzKqr4mC/t8ejEpuXM0sTXd7Oh5o+b/RueOVHWn6scElH3c2or0dhNNLe8CCUJ&#10;c5/Gk5yticy5z8fzsrnqRegjPkIAAhCAAAQgAAEIQAACEIAABCAAAQhAAAIQgAAEIAABCEAAAhCA&#10;AAQgAAEIQAACEIAABCAAAQhAAAIQgAAEIAABCEAAAhCAAAQgAAEIQAACEIAABCAAAQhA4MUlcMXC&#10;OjGgXMtEukVJKs1EuV1NxpZEarit5Y7a76v9rnSmgjaRfHBNsJn0nlbXXVurxRfy4lIaRg9HRzaR&#10;Np7HqRS3G7192+9KN8fTLbJ4GnSl8zXs9GTPG6h1/EbSTXTdxr7sr6L+4zpcuXw8Vj33uSk3+kPF&#10;WHm2op2m3sJn6QVN//T3bPzHv2P9d3/Whj/xH0ms6ECOruLpQsvPnXSLmfR9unNNpLqFSnk6q5tb&#10;GIPKvn/4iR3lrkGpmvpvvzu0t/bvBnu1reea3IkDrvHoumau51mXyqb5LGg9rutg0utaeuetoCdZ&#10;fPI9zTUjaYG5lty6ll7E66Wt5blSSA/S+zsYWOXafy13ZSZtuX/x/W/anz78rvTpCvvqa5+xb7z1&#10;ZTuQbu6LM59W9nh6HMaWz0U+axxLF3SST+s++FrRyWodPdcFbBtiyzG5VnOag6vxiZXKvXS4r7Hn&#10;mrkUCGxKoJ6s++/+vPXe/YX6XsF17yYnGo/SKu0O5nrBGpRbWIc39Zp6ENg2Add97H72Xeu8/UWt&#10;SdKQ1r15WOx9HLwS9zjbJryJfd13ldK7LjQ3+Web8DlzEzsX1VGM056le7eCFmv4IMa9yEWgOAYB&#10;CKxNYP6ZUZ97JJhtyf6+JOKvWyNZC5m+D+h97ke1xsk/359lze8Lk473wR/+/ZAerI3iQIEABCAA&#10;AQhAAAIQgAAEIAABCEAAAhCAAAQgAAEIQAACEIAABCBwOQHfEZgCAQhAAAIQgAAEIAABCEAAAhCA&#10;AAQgAAEIQAACEIAABCAAAQhAAAIQgAAEIAABCEAAAhCAAAQgAAEIQAACEIAABCAAAQhAAAIQgAAE&#10;IAABCEAAAhCAAAQgAAEIQAACEIAABCAAAQhAAAIQgAAEIAABCEAAAhCAQEsEfD/VRP+G2vC6q8ds&#10;OgqWi7Kwk+kk7FO9eNNV1e4NtDFraVWet+TVq2Omcm7TsYKgTXv7vgm8dgX3TeCXFI9ZqX8fHj22&#10;yUyblnt91dnr9O3e/i0rl5tY0oJOuyse0zKXeb3J+otTQRU8Fypt8lt6n66yiFmlTYZ7X/q6ZW99&#10;Rn7syf/VWF6lm8vbcs6d0JdK8a3UL22drGqJddPOfDzW7wudy6vNxlyTP4eTsfJHm0aLlVq2ntq4&#10;NTxYKQeX92XRFYllaWp7ynlFbn5hZaPZ2Ar9S8Omz4vqN1XkdadraVd28pEeGguhJyvU3fgSz6vS&#10;Zh98x/K/+BNL775p/S/91PPMHKgX+dd947PhOkuy+ljUT29fzLTZdyKGlvZkrWF4seFS14+KyelV&#10;MrGXiZvXPz16ceWX4mhls0cfWPr+t+3Wkwf2pOfMvOel+TgSiPp9PgtHw5s1f1SaJytNvGlHMdY4&#10;WlzqEZgX2hR9XhKNwUzzeOb52xta563PWyLfKq3F24+R2vQ5PpXvPqfkvuH65cWn1p7GXOovVDz7&#10;pkWuaoW8r4+FE9E/3FZpx4pL6ZvH+zylxjq+sXx3ed4nWg/7X/xJKycnlhzc1bBZ3K+N3VXfx9/5&#10;ph3+/j+x2fFjy7L5pvXy1cdeua12L3HY42HyyfM7SbuB2yWXRh8O8c485zOlzjSs/61Mc9GetWzA&#10;Y1horfTQau6MT/NKc09pDyeHtaMKmg+nG/196znPEMQ2+6C5ZDazqlBO+PwX5qjWG2nT4ae2fG5M&#10;NDfWxUH5K59j9drnBQoEIAABCEAAAhCAAAQgAAEIQAACEIAABCAAAQhAAAIQgAAEIAABCEAAAhCA&#10;AAQgAAEIQAACEIAABCAAAQhAAAIQgAAEIAABCEAAAhCAAAQgAAEIQAACEIAABCBw5QRcn64KmoWl&#10;pQPplrl+0a4Xabsk0lp0DZOgV+b6U1dUXGut1+lIS04+SFPFmy6lBzMupK/UvuDMFfWq3Wacy0R5&#10;9Wh8LN0m196qFa1uSxevp7i59Ex8xCrp32U2cA0t1x6ba3ydSL/OtTdXLe7rSJpLI2n41RpTriGW&#10;2C3pH7r9eD8bT9TrMNak6yijaV/6iu53Cw24iSDn0zQVnivruBaa5+mcuOtoTaRptShP/dqR9DDf&#10;O3lgU9eu1PtCNe7fuGu3pavkvHa5uHf9rBe0EetuJzYuZzZzbbl15wnx67zxjiWDfSsefGCltEKT&#10;G3dkdrcZtBIf76K0uqrxSJKLHUkkSqM2CHe1kLBzB12r7y8OP7HvHn5ohXT83PK3Hr9vX7j9lvR0&#10;ByGGa8dsbvsqn3xcudava8aG4aFn741r+XmfXHcrSaQ96u9cA83z8BVIobVjoPmwePCRjf7FP7ZS&#10;GoDDn/11697/jBNc2xQVIHCOgI/B5oCGXzk51g9pjfo6/FKKLTad5RkClxNIpMOZ7NVavmFtuvxS&#10;zlwRgWqm+26/T/DPSrp/DzcRbbSt+4704Jbt/fJ/FXSvs4Pb83uRpzNjG61gAwIQeBUJaBqp9N1B&#10;NdNnRn1HlnSH9a277reuu7i2/CYluK7Pv6Ej/r2Sz8sUCEAAAhCAAAQgAAEIQAACEIAABCAAAQhA&#10;AAIQgAAEIAABCEAAAhBYSGDZjt8LK3MSAhCAAAQgAAEIQAACEIAABCAAAQhAAAIQgAAEIAABCEAA&#10;AhCAAAQgAAEIQAACEIAABCAAAQhAAAIQgAAEIAABCEAAAhCAAAQgAAEIQAACEIAABCAAAQhAAAIQ&#10;gAAEIAABCEAAAhCAAAQgAAEIQAACEIAABCAAgYsJ9Dtd62eZnYQdrxMrqsIO87Et2546SVJLsnoT&#10;82o21R6t2qiVshqBsMNtadVkbJaKY0eb9mqj8NVKZbOisA9HD00WLFW1JEnsdv/AbvX3ZKaFzXLd&#10;FeVBiKlsJ12Xib7EPz+s/Ol85qu2N9izzltfCHVX60t7VyXDG9YZ3pJB9b9sgUF7ri23pNhXaWKd&#10;t79gN3/xb1ly6zXFNFUsK20an1imDek9xj4mPU1Kxb/Qsw5dGpZFjRYy8mhyKFKl8keb3cvQfn9g&#10;+53e6mm4qIFl5+T3Xta3zNLOKWunAABAAElEQVRwpfdprM2iZ7PCBr0s9HuZCUvEptO3pD+0YnQU&#10;NsF2Qp6OWyvOu6ysfP/bdvx7/4sNfvgnrf/Fr2sMa3x4J5oSXqfW+/SXrHv/8+LrvnbPX9Ncu+6z&#10;5tlK8TfPCY3LM61eYEm+ypeTfFrP536x8mnQHehJ+XVBjZfqkA+QvLD8z//AZr/7D+3T9z9j3/v8&#10;j9RjSJ13Nj53hQMhZhv03iFW2ug812OgGIvvsuJNzcpZ4F9fXVnX4+l1w9yl+WCZkTbP+9yi9qvp&#10;TFYXb9ruY2ygvMvm+aPUtqnWirFybJiq/62WyibTiWm200wh/2S7qzb62hx+Ybh0Mhns2+CnftWH&#10;nq7d3prgc3Rx/NDG3/mmVd1uCH+q5jyunl8+x/rrq4unWppN6jzSfJ7o/mKrJdwDqoc+Jy0Myla9&#10;2KJx9U35U/n4Tjqac3XP20IwS43zB+Mj5YZnh4rG4K3u0HpZV3nT7v1LCEsxv0eX/frGoW521386&#10;nczn8QDdn7XGe0r7uPbPHHN8OkKBAAQgAAEIQAACEIAABCAAAQhAAAIQgAAEIAABCEAAAhCAAAQg&#10;AAEIQAACEIAABCAAAQhAAAIQgAAEIAABCEAAAhCAAAQgAAEIQAACEIAABCAAAQhAAAIQgAAEroBA&#10;Ir2t2Yd/ZpN/+ZvS/9qz4b//Nyy5ee+pRIhrp+1iCVIl0o8J2m7SNZKQW61f0oKezLL+ugZMX9pJ&#10;mR5JVeupuH7gLJcO1RW0v8y/XTgvJUZppY3scDoK2k212ozZvcEN60n7pw1MbsP1/Pakw9No//ix&#10;kTQ0izV0f1wSZyRNn/FsLF9rSR/X5DqQHl6tl9MSUYegHCldQ87FtPr7tWZajHk5X7z3LZt9708t&#10;vf2mdaUdmXT7waKz6Gp8d6Tx9bQoQafSlwp6iDro1zxbXB/xw5NH9uDkSdBP8vedJLNPHdyTXlmt&#10;U/psnV16730aSCMwk89eAnZpIk6lO+VqcKn+rawKpzxKb75p6Y27Vnz0F1YcfmzZG59W3M4wDa28&#10;jD+kD+VaXRoX3l/XiGxbI6rQvP29o49tpDHhtn3eGGs+//jk0N7av6fxvZvrz9loe34V0iDz+a6Z&#10;d/yY65LleniuuSZg0LYs9N713SiXEnBW5dEDyx9/bCZt1UqTctBzvLQGJyCwPoFqqnlNephJb0/6&#10;27s/z6zfQ2pAYBUCumPig8sqoK7oGt0xaN8A10oNWtdhbrroTn0DdxTnRFq2ndfeqe/ldD9y8aeA&#10;DWxTBQIQeOUJVDN9ztZ+HP49RCId79Y/NJ4l7B+05t/BnT3c+mt9H5QO9/SFivZ18Dbb/iDcusMY&#10;hAAEIAABCEAAAhCAAAQgAAEIQAACEIAABCAAAQhAAAIQgAAEIHC9BF6F/6v6egnTOgQgAAEIQAAC&#10;EIAABCAAAQhAAAIQgAAEIAABCEAAAhCAAAQgAAEIQAACEIAABCAAAQhAAAIQgAAEIAABCEAAAhCA&#10;AAQgAAEIQAACEIAABCAAAQhAAAIQgAAEIAABCEAAAhCAAAQgAAEIQAACEIAABCAAAQi8egS0OfUg&#10;61lfD9/u2vdZzavCTmbaDHtZSZOw4axXrPKJfrS0Yfaydl+W8+JVOec0s6Q3UK9W4+dXjfOpvX/8&#10;wFKPmP+nx/2Du9bNOlaWvsF4bEm0F/rMzDcrT1M9egsMyiNt1tv77Fct+ezXlAaF6rbhw4ImLzoV&#10;2ryGdi/yZcNj2Z03rXPv7ZpfWdRWtPtxN8nqWM/tirDNmvNrt1VZoY3uPxk9ebqlsufPrd6+dTLf&#10;PHq1PFy72acVKrWb2FCbVafKmyZieZ7bqJzY0Oq56Onll76QFeV70tHYyR+aTUb1BHbp9S2dcFj9&#10;g9B2VWrj7bzU+L3EtuKW9OcS663Mj5ozPO4aY6a+q/Nq+PJ4+ZlSsZ74/Dwv8t4Gna7Ya4y34lNj&#10;eYefU+W158rTjHdfNQ4sF0Od85gWer1ucZjOsFBcPJM7akE5vaz41TOfW714kGTHx4I/rqfIgSwN&#10;c7cV83nnEkcSseprPUiU22Gul/Ol2E31GC5cJy4xuOBwKbYnxUyI6hz3MA07HWFW2/Njl1f3uPhM&#10;ueUinxLNm4n88nVQMCwta+98nvXxd6VFzCrdH4Rc132d319sFYLyJvF7hDB+tk77SlE+bczvLYqp&#10;xojmc+cZWXwFHM0mdjg98aEfxn+m5L4zvBHmZaVPy0Wz00z3c0qERHN/G31o2cFLzfl8kym/HElg&#10;5b3wfPOy8T1QXZ2fEIAABCAAAQhAAAIQgAAEIAABCEAAAhCAAAQgAAEIQAACEIAABCAAAQhAAAIQ&#10;gAAEIAABCEAAAhCAAAQgAAEIQAACEIAABCAAAQhAAAIQgAAEIAABCEAAAhCAwAYEXAhE2h/V4UOr&#10;To4khyUdrgfv2fSPftuSvQPrffXnLD24s4Hh7VcJemUuZjIbScvLlWCuqlSS8kul3SS9HhdScp0g&#10;aVaNpPN35RpFV9XlddsRl0fjo6Cv6NpoHpt+p283+/tBg2Zdc4uuH0q3rqNYTNRIIo2/sXSuJtIY&#10;qqo9HVglKxI7mo5sEjRwlFD6r9ft2r7stqojJl8qaRVZ7vp6UpXqDdUt10DyJN6wqN+zH/y5jf7l&#10;P7XeF37UOm99QTJscw1MmXW9n460tOo8lYaWmpmKjeuBXVYq6Wx9//ATO5H2lQfO43ezv2ev7d0K&#10;emGX1dul4wPlmvc7dEB8p5ofZq4x6N32w5d3/3w3pFeV7t+07PYbln/wbSs++b7ZD/2I9OmkdbeA&#10;4XkjL+g7j73GUqmcDVpXrq3aoq6ej8wn+dg+On4keVTPzHqsutLch6OHGsPvWM8573xJpH8ofb2Z&#10;xtXTfmhNUH7MXMNVz2H8aSx6zvj4olxCQOMy6fXNupob9bqaaA4KvJp50nUhG73NVQfxJW1x+NUl&#10;4ONyfFLfN/aVb9vUdvRpTfclIaFfXeL0HAIQWIWA31fqXkI36brvckFs3Tf45xg/3kqRHfQ+WyGJ&#10;EQhA4CwB3+9iou85Rpq7dF/l9/Lhc11bc9eZtjSHlWN9l6Lv3VLpPQcd/zOnW3upz3TZjXu2/6t/&#10;R/rk0lDevyvTW+hPaw5jCAIQgAAEIAABCEAAAhCAAAQgAAEIQAACEIAABCAAAQhAAAIQgMD1E/D/&#10;NZsCAQhAAAIQgAAEIAABCEAAAhCAAAQgAAEIQAACEIAABCAAAQhAAAIQgAAEIAABCEAAAhCAAAQg&#10;AAEIQAACEIAABCAAAQhAAAIQgAAEIAABCEAAAhCAAAQgAAEIQAACEIAABCAAAQhAAAIQgAAEIAAB&#10;CEAAAhCAQMsEUm10vd8Z1Fa157WXk8nYiqWbXyeW9HyzbG3Mmuf1Bte+aTZlBQKV9hYXt4k2000y&#10;S/q+ae/q5cHkyI60Ea8iECr10o69uX9H25a3xD+RbzOPqR7uX6ez3LmisKqYqU65/FquuJiA2FW5&#10;MyyenveI+hjNFONmD2RdJcyn1zy9eIUXvo3yVJvdH05P9ErW/T/ZvzXYt26aNk2sYGmzS7x979Ow&#10;O7BU7YVOKd+myrVpPp2f1dOyIkNJ1ze81txVlVZqTGzd+eCTRp2P10S+i2MYI4vGnY/zpXPpss42&#10;57XZt/Kj8jGm9pPM59/FpSwrOxHXZq7wWPt878+vRPF+pnVfRe9MlyvLfaryFNTpytewjYpvwK6x&#10;qPkv8TGaZitZmfnc+tSfxDpZZpliqpVhpfptXpSEcZipH7mmnsXziufRsNPVXOHQ5IXG7qwobew5&#10;1mJOOYci5O58nVNbbn8vG7baTizHkFlaI+WUTNWxy8J4r9d4H38hwWIbWrW+2qvySX11t6t8nM+x&#10;q9Zf87pwb+DrhueN5uEr7euavm50uae592s2U+aLpXK/ifNG9kKlyg5nI42ZydN5uZt07Hb/hvna&#10;3npRPpaTY4VHtps5agvNtO63WITp2dfaM6UKc6w6sGSuOlOFlxCAAAQgAAEIQAACEIAABCAAAQhA&#10;AAIQgAAEIAABCEAAAhCAAAQgAAEIQAACEIAABCAAAQhAAAIQgAAEIAABCEAAAhCAAAQgAAEIQAAC&#10;EIAABCAAAQhAAAIQgEBLBFw7L5F+WCItFtcscsmU8vFHNvvLP7H8u/+21lBrUYuoJbeDn9nt16z7&#10;ma9Ydu9t6XdJN+iKdFi8GdcH7EmzMXE9laBRlEhzbSadpcWaT631f8cNuYLT4/GRtOikwafiakY3&#10;pC930B0GduFgSz/2uj1paNW6it7uRNqJE2mQrZ4O0hCanFitI1b7ut/pW09jwuUb2ytzzbmxtO6k&#10;N5e6/pE7HFFcQ8y1Q338WunGnHRdXPfLddB6PjbmDfkx72fQzLygcddHfDId2ftHDy13DUpd4zpK&#10;9w/u2s3+fi3NNbe/s08aj33x6AS9LvVAWIoit4n3exOns45lr72jOaZrxUffs0p82tMh3MShK6wj&#10;bVQTO++7dXy+i0zYM66nys33jh7YE429UrpgjWXP6U9Gj+1Iul6lr09n6uzkSzk49TlHj6qZMHSs&#10;0MgppecXFibpbNVrlN4Hfbed7MluOOXzVV/3JK6hOJO2qq+vngTKl/LkiU2/+03LP/lBrZG7Gx7j&#10;xYtEwOcw3R+UQSNX80v/YK7tuJ1OlJpDiycfW6n7oc0WoO34hVUIQGD3CPg9ajWV7qyve535fcPu&#10;uYlHEIAABM4R8Nv0SntxlLq/SvS9TJJpT4HmM9G5KyPf6B6uOHpkx7/539vR//73LH/0oQx669so&#10;/h1pzzqvvW3Z3bfmutXbaAebEIAABCAAAQhAAAIQgAAEIAABCEAAAhCAAAQgAAEIQAACEIAABF4e&#10;AvX/xf/y9IeeQAACEIAABCAAAQhAAAIQgAAEIAABCEAAAhCAAAQgAAEIQAACEIAABCAAAQhAAAIQ&#10;gAAEIAABCEAAAhCAAAQgAAEIQAACEIAABCAAAQhAAAIQgAAEIAABCEAAAhCAAAQgAAEIQAACEIAA&#10;BCAAAQhAAAIQgAAEdoJAkiZ2o79nlf6FzWS1B/ZJMba8LKyTpDp6cdF+sNpstlfXyqfahTbXhb2L&#10;L+bo8wRmM+03XliSppb0hvXm489fde5IoggV+vfR0WOblFNLE21Wriv2OwO7t3fLSt/APLrIYlXq&#10;v9zKIre017dEeUC5PgI+RjvKkya6ieI8LYqNHPJ8Oc4ndjSbKHf8nVlX8b3bv/nUfji4zR+aPPaz&#10;vmXKX8/nqkpsplwbzbSJtbvUdHSRD7ou+f/Zu/Mf29a8vu/fNe2ppjPeubsv9AT0bcB0go0BN1Hi&#10;TBaOh9iOlR8SybGsKMn/kkhJfkqUSTJSLJRJSDaNhSEWDm0QxhgaN4Zu+nLHM9ewpzXl833W3lV1&#10;zqmqPdTe+9Sp837OrVNVe6/hWa9nWGsfms+TpFooWgtey6IeDObc8aKDzvlenFmUau4rhlar3nPX&#10;ec7Dn7uZL+xd5npb39UnojQ5d9PpG6VVNlB7h5ZumtvaWWaadfTOK1Im85ePm0h2zd+aS3WPs9gj&#10;8AWjuXiufncWmfpAPT2WxunM46geubb3bu5NUqtdU7VIrHpWmns3WlQJ78utz/2ARaO+xb3dC0/v&#10;fb2VtrWT9yDVXWPXnxXG5Tj8fuHOC77pFv2xH9fP1JRuqyUn9d2V3OumR73Md9XN29xhJnXy2vps&#10;XfmfjddT9+6RnsdUnyjV/Kh28pqso9R+zZrD/Vx1peeZqjrVUus444s5po9tvz5/VrMkmz2+L6im&#10;9w0f+YejoY303Ozt4/27pePudbeO+9AFh1j8LZ0jvfW69b70NUtf/1y4d5ja6sqXSf+Kda87XWpd&#10;jxd/RqUggAACCCCAAAIIIIAAAggggAACCCCAAAIIIIAAAggggAACCCCAAAIIIIAAAggggAACCCCA&#10;AAIIIIAAAggggAACCCCAAAIIIIAAAggggAACCCCAwOYFokwZRMq3sfHQTPlWdX/fFLZj0c5Ni7Or&#10;mUPoOTLZu+9Z9rmvKDNnkhkUUqA24+c5M93Yc9di8xQxL8NqZMWmM6eaU1+5vz3Haj8fhDwrDzKq&#10;ld20rWzGtvKx/PeVFR23l3VDvqYf2DPJcmXZDJWh1aSTzT6ZurodqK6l5/hM6tpVLldHmZyex7Sy&#10;4sculO2krDvLNN58bE3yd5Y/hw4a+r9n+KgnPpOR5fleqWf7+XWEmKImL60M/dRT054unqF07+ih&#10;PRodhLwt36+lXLfP7Ny1bsgofXr7q/ibX1VbdU2UMdW0njIR1Sc8F1FIerfJPJq37m6Q3n7bot6O&#10;VU/uWXX0RHPj7cZ03oO8hNuF0eT3BM9JbPV0L9B9YoXF2+TDgwc20FidNFQ4uvfZ/eHQHg0P7E73&#10;hsWJctGe6dcrrMalD+V9bKhx7ddzUk3NRPql0B//HsW6Bv/ye5TyfWv1w8j8d8rTAvKJUkvaXd07&#10;NIN7//MJWsUz44qPv2P9X/17Ft+4Y1tf/xuW3HxT7zTvh434C4G5BHRf+/yfsnT3jqVvvKuxqSzC&#10;dfQjjfnRb37Dxv/qN6z9I1+3zld/RufSvf9kopirtmyEwOYF/M7G3Lp5dz0vtDq6t71mydaN5vl+&#10;85XgjAgggMCCArpnKPs8fL7Rv29EysdXKLuOser7iB9TufP6t8p60DfTv98051jHufzQqr/n2lMQ&#10;QAABBBBAAAEEEEAAAQQQQAABBBBAAAEEEEAAAQQQQAABBOYS8BXEKQgggAACCCCAAAIIIIAAAggg&#10;gAACCCCAAAIIIIAAAggggAACCCCAAAIIIIAAAggggAACCCCAAAIIIIAAAggggAACCCCAAAIIIIAA&#10;AggggAACCCCAAAIIIIAAAggggAACCCCAAAIIIIAAAggg8KxAWVhd5Xo10eKvrWffnfF7ZEkU2bYW&#10;vz4uWnf1sBhbVWrx1TTRy+ctJKuFX7O21oRNtE5rHtZq1Y+UOQXczIrcojgOi4/Ps1uttsjLyj7p&#10;P2g2V9PEaoYbvR3rqS38/csXP0Zs8daudd/7KfWBtuqndvYFeSkvQKBWa0TWiqdjMQrtPA5jfrHq&#10;+FLNlb4OtWD0cDyySGPfSytO7Wa3t7EmjtSV0iSxdpLaSHONl6KubFAOw89z/6X6R90tba6ePzyc&#10;e7fLbahztjJNe5nVI43hJdphufOrrWRU+7xcVeoRsaZ8xbfPGJZ5PrZC2/vi3V6SKLZusvhcEeYr&#10;P5faLdIxXpqiy57WN4yciZdr5PK0MK6cttArMzDPumjNi3WtfbVrpGNF8plVarVFcarfqEdZqjEY&#10;huMSVZh1vovfV206W7b1k3/FOp1TzwHn7OR1baWpZarvyKZjt9A4Lo7nk3N2XfjlQgvAD0/NCT5f&#10;bWXd5jxX6H4U2t3HV6WxOWnESH2rDH3Dx97mSu3nLEbhhJHu3eqU6zl56KfqO5oHI3/wyzUXXqE2&#10;Wd1F60Ld1K/P59swvi8zSCOr1DceDvf9rhXmDX+G22l3NC/rnrK6ih8fKUoz6335x633pX/dhqOh&#10;bh+b7ZPHFVngh3o0sNG3v2ml6psm03GlA2h8lT55e1/z+ZuCAAIIIIAAAggggAACCCCAAAIIIIAA&#10;AggggAACCCCAAAIIIIAAAggggAACCCCAAAIIIIAAAggggAACCCCAAAIIIIAAAggggAACCCCAAAII&#10;IIAAApsVUPaHZx1GyiDyDJU6H1nVV56KMpXi3q7VsTJpNluj+c/mWTkeyfMCsnJiZae0lQUTIopU&#10;Bc9yGimDsHwJ8mDmB15uS8+Wcosjz8cJuTKuY7bb6Snranam1yJn9Ywfb4dMOVqhn+rcuXI8c2Xh&#10;eX5T8+L5R/SaFcqP7OeDSV2bXXbaqqsyikI8zvm7L/ROUFCGXO15gbHGnPK3ZtVv5gl0vT52Q0f0&#10;zKzKRfxrWjzvMAtZdUpdUnGfPFzr6a2mW5c6xvsHD2yo9vO6VTK8rVzAO709nWJN+VfTk6/se91k&#10;IsrY86BKXaj3hWGpLNYl5opafTjeu23x7m0rP/wDKx59asndzyp4MVtZja/qgapxX4DKo2sr/8wz&#10;u3zCW8Lw2evzsfBkdGT3+080Z6rfPjMQPK/u0/5je3fvTY3D1c4Zz9blsr/7tQyVE+fzjtM4kZda&#10;94ImL1K/+Njxuc8HXcjp9B98Q/9OOS3guY9hbnQb3UPUAcPb7lnef19ZoYOQqRu3ehCehuPn+QR8&#10;kKqPtT//o2Zf/DHlwCpzdF3PbT5dVrrvHDy0+mBfvzDe52sktnqhAron13pW9ZtZyCx/5v78Qut2&#10;3U+uuaj9gz9hLc1NngkbclKZN657q3N9CLz0AuGz8o3XbevH/4LFymGO2vo3jrV8xvG8bH1O0Hor&#10;9eBAOd2eX+zPVpMPX2dKTt/jGexMHl5EAAEEEEAAAQQQQAABBBBAAAEEEEAAAQQQQAABBBBAAAEE&#10;Viig/4UxBQEEEEAAAQQQQAABBBBAAAEEEEAAAQQQQAABBBBAAAEEEEAAAQQQQAABBBBAAAEEEEAA&#10;AQQQQAABBBBAAAEEEEAAAQQQQAABBBBAAAEEEEAAAQQQQAABBBBAAAEEEEAAAQQQQAABBBBAAAEE&#10;TgQirW1f2Pg7v2Ojf/YPLX3rC9b7s39Zby+22GpksfW0qGs8XchVa7aOtRD5qC6t5eu3XnQ4XxBW&#10;X+YLl5svCEuZV6AuxlaXuVkca8Hxrpgvgm6O6lsc5X2713/StJfaJ9L+r/duWBYnVq1s0fLakptv&#10;WO+n/0M1a6V6FuoHs+s377Wz3WICcaRRGiWhh0yHZFkVc/SYZ88TaZSW9mh4pO+VRnxssZq11+ra&#10;Vtabqw8+e8Tlflf/0vV0Ne88GR2pHs1VHY2Hi3WzSPUPC16rm+o4a++hfoJIC2HHLYtStUep+oaF&#10;sJdTWGavOs9lpLk2yZq5d8ZVj9RPcn25sJdEZu201fwy5991PrLhb/6iFQ8/ss4Pf92yz/7gyzUf&#10;+ByroqaTg8+0fu/07/6CT6L6Kss5NZ7dTMcoND/6wdNMb+p+6Me9oNQae0V1so23Tar5e1oi1Se8&#10;u9E5d9pDprU4/3sqz66u9XDktWwsB+ojiw3e848/fSeX60D3yTA/TJqpl2jsTTe4Et9VG2+705VS&#10;u8X68vvx6u7Jc16szunPFv5cEbV8nJ/0szmPsMBmfu0aW1Gqs2j8+LzkDus85QK1W8mmfi0aq3Wl&#10;fuh9T/3+spdXyenR4OC4ej797LS2LdOcvuoxdHwS/8FPpHu+Jjv/7eoW1bMaHFr/N/6BjfVMkL73&#10;p63udDTFTuR1Dws/LT1nX91Lp2YIIIAAAggggAACCCCAAAIIIIAAAggggAACCCCAAAIIIIAAAggg&#10;gAACCCCAAAIIIIAAAggggAACCCCAAAIIIIAAAggggAACCCCAAAIIIIAAAghcfQGlf3iGVZIqm6W0&#10;enhoteepKKsu6u1NcrGu6lWo7pMYk43XMI6U29RSltwkP0UVGCmDsFQejedhvcrFk3FG5dgOi+Fx&#10;ZpO/ttvqWTbJ3ludT62sn9TaSVttEcnf+0Rth8rQKtWHk1NZYGed02N8BkWuLMix6uq5m57k19TV&#10;9115SxbK9tJJI+X1WabcOa/AZU/iuaGeG6UMn6bvufbJQVvPZGrlGuelvp4t3pcfDfft06PHinDz&#10;HDY/TmVvbt9WplJXvqeP+uzeV+d3v/JU2XHtVHNaaM0mT3Ukex+fCxefC7s7lt543YoPv23lp98z&#10;+/6vqv00b173sT4ehH4Vq/3N+9mKio/VDw8f2kGu4+tPk1t5cnBvQ89m9Sy83oIZiydH2dxPA839&#10;uXJ+T1+L9zQfZ7XnE3q+b6wxquuu9dpx/tbmqvhynMkb3uerdjvMjZX6X8iTdLdh36pHn8i4tOTu&#10;u5pD2y/HNVHLKySg5zPPmU10l9d9v7nHrbd6UWsr9Olaz0PX/n6xXkqOvnIBTbgh01cPd3rO8RJp&#10;/h1/+l3r/+rPW7y9Z9t/7q9ZtHWDvrty+/MP6Pe2qK3PCJPPM+dvyTsIIIDAFRHQ5+vk1huW3nlb&#10;c5f+U17+2p559HkqStsho7v2f1epdQ/zf7zxzxCniz47lH39m6Y+S/gaB1Fbz2N6jYIAAggggAAC&#10;CCCAAAIIIIAAAggggAACCCCAAAIIIIAAAgggsD4B/19sUxBAAAEEEEAAAQQQQAABBBBAAAEEEEAA&#10;AQQQQAABBBBAAAEEEEAAAQQQQAABBBBAAAEEEEAAAQQQQAABBBBAAAEEEEAAAQQQQAABBBBAAAEE&#10;EEAAAQQQQAABBBBAAAEEEEAAAQQQQAABBBBAYCrga6/6+uGDQ8s//kOLezu++quvJq4Xn12RdbrT&#10;s99r82VZO0nLsiS1vCr1W2SFjnM47ttuq6cjnX0sX/s1SjOzJAkLwtpk3/nP/WxdXrHf86HVZanF&#10;cbsWZ7NjmL2d3PyhFtY9Gg+1nq63s1lbi/K+sX0r/Fz74uWrKlqcvq7Gqzra+o8z7ferNFh/rWee&#10;wVs0jmPL4uSpbcelL/T81Etz/VKpXR+NDsK4jnx/Lcy82+5p/Ov4SxxvrpM+s5GfJtX5enGrqYf6&#10;daV2O9KC0QsV7Rd3d0K169HRQrsut3EAM2u1mnlvNN7cGPEJwOd7H5OyilK112QOOO9avLbDMrdS&#10;c3OYr/V7on7U1Vy/0DDRMfJPvmv5+9+y1ud/VKfVub3/vQQl8juc+njkZtOLdkuVwu9Zfi2OExZO&#10;b15f5O9a+9ZFrl10Dj9P0szL5x3D76dlpa/a77UnJUt1D1D9ioOHVt/7E7PtPcvufjbU/WSrdf40&#10;/+D3PtRJOmHcNd2ytpH6iHfPVZaR2iT3e6QO6rXLLLV2pgXo5z3JdNH5abvPu98i26lyfi/2Onnb&#10;en/z33xurdXOVXgmC28uctRLbKv79nikSsXqi50G7hJHO39XXaA3jJ4/LNbPpT8vvBxzwvnXdM47&#10;lca32lI3YbW1nnlDa5+z7YyXvY+M8rEd5H1t6Z1H/6mf3uhsWapxFeakGce43Nu6jpehxBpHWUvj&#10;qAo+p6tchnEtSfU5CgIIIIAAAggggAACCCCAAAIIIIAAAggggAACCCCAAAIIIIAAAggggAACCCCA&#10;AAIIIIAAAggggAACCCCAAAIIIIAAAggggAACCCCAAAIIIIAAAgi8AIHYswf1pVyWenBk1eBAOTSx&#10;xVtben12nt4LqPELP6XH9bRllihbZRKhEvKVcmU3eSqMv/+qFs9t2h8NbKhsHo+LihTglCkXc1sZ&#10;mJ6/t8ri1q1IOWzKz1SikLLAlJ2k1/rKhCz0U1s/++/nFa/roByprqMQS+RtmaiO262uJStuxFoZ&#10;afGtN23rp/+q8p10nh1lTV5UufMq/dTrOoCyjkKGZe05hk9nofkltGSfhE7q/TKyXNuVahj/479P&#10;i2cnfXT4yA6UV1qpzSLlsbXSlr29c0fHyC5f1emJ1v3dSTQufXz6NYWG1TmHypbzbMRlSqR5MLnz&#10;jrICu1Y9+lBz5KElne1lDvUS7RNZNVSOpGeRtbearMIV1X6stvjo6IGNipNc1FTjzvP8/I+aT9ma&#10;R/ZEffGm8rxi9fGVZrKu6Dr8MF7fvvI2C+WBToZZOLq/Xihzrw65W57t5nOfLqzQGPUJgHKGgOYd&#10;jbUo6ypKUul/Gme18jF9fisPH1rx5J7e61h68zWrQ6bZcuP5jBPz0rUW0LhTPxp/+5/a+MN/Za0v&#10;fs2yd76kfqXM0nWXtrIjVerRcN1n4vgIzC+gObV48JEV3/ntkHmffeHHNLfqidlvYv6s9EDZuf5c&#10;nOemu+/8x2XLywv4c+qSz6rznVxtrP/86YWmnU+MrRBAYA6BsN7F+j/f+JopUVvrHvhnxmKk6cw/&#10;cYVJ7alK+ueJ8bd/3Ya/+Q1r6R7X+4m/ZFFL97m1zq9PVYFfEEAAAQQQQAABBBBAAAEEEEAAAQQQ&#10;QAABBBBAAAEEEEAAgVdOYLX/3wGvHB8XjAACCCCAAAIIIIAAAggggAACCCCAAAIIIIAAAggggAAC&#10;CCCAAAIIIIAAAggggAACCCCAAAIIIIAAAggggAACCCCAAAIIIIAAAggggAACCCCAAAIIIIAAAggg&#10;gAACCCCAAAIIIIAAAgggcD0FtPiqL6wapWFt1bosJotMz3e1YYlxHaKXti1LWs3a1HqxKHMbjIZh&#10;XfIzjxR29NO2tU1stRYsr7UILWUeAV8wVwvnjtVWZdksAB8nc+wYWVWV9kn/sRV10awhrnbYam/Z&#10;ne6e3ps0yhxHWtsmYS3g8NfaTvH8geUyOLTxt/4/y//wt9UXx+qYm67D87Va/hWv+9P1j6PE0lhj&#10;vGl1jfXaxuoLixbfP9cc8Wh4cHwGp9prbWv8nxx/0eMuun2ks6fq892sfXxNfmmHWlR6eo3zHNOP&#10;E3W3NZy0FPVoZJbra+1tr3Nqroy3b1q8tWthzj3WfLbWwtX8eO7bz24+4/ew4LbmDA12M5+v7fz4&#10;9mAjzVEx1jTjc3PTpzLVp3XafcY53bP2c+o4UaurBcA74T4xa7cr875fdpKZpfJSn2sUmr8rXzg9&#10;SxuaYLTEHBppH59zvANrDPk5Llro3Nul1HlzjV//2f+L1SbtcA/Qe+9/y/b/wf9oIy2ebj7G196f&#10;F2+pWJXutLQQvF/zpPTHGrv1ap4BvHX8yEPNB2Vd+vDWGWtL5dv1eerktNPTP/9ddn5fqEf9C9vj&#10;+R0XfEXtE/d2rPPZr1jrje8L7RWpgl7fSh4nI2/B4y6zubs4jsaqxWqllvr9qTZa5pAX7qNTRWqP&#10;KPR5XWm++D3pwuNfkTfDHK8xG+k5WzeuS9fqSP36UPcqH0deUt3fb3e21VLzdOxLn/4lOYAPeheq&#10;LX6GpfR7qr9W5y/JtVBNBBBAAAEEEEAAAQQQQAABBBBAAAEEEEAAAQQQQAABBBBAAAEEEEAAAQQQ&#10;QAABBBBAAAEEEEAAAQQQQAABBBBAAAEEEEAAAQQQQAABBBBAAAEErpeAR4CY5w8qH6js71t9qEwz&#10;ZTxF2Y5yWppclet1xZe/Go8GypSFlSlvxhOVXMlzqEaeM6WsolfZza/9YHykXD3lMnoSj6y6WWZb&#10;6mPTnJ7Lt0BzBM/vS5SZ1FEO2zTfy7N/+vlQ2WBzZCiprofjgY097zPUtbZW0lZdOyFLbFX1DMdR&#10;XaPujmWfe8+y73tPmVK9yx/es3sS9UFdR+25a55nd7ro9XaqrLYwyL2nerRUYYVsIg8DmxRvs7Gy&#10;Sj84vK+cuyYLSKlfylLatduqc6z3X5bi7e+ZiC2fwyb19tcGyoryHLFlS3L7TUuUU1g+ua858snK&#10;MtqWrc/a95NVrbHhebRRu9vk8a3gpJ7R92B0YPeP9pVJp2NP5s93996wPWWwNrNpZCNlAd47eqx5&#10;dfk2W0F1Zx6i0rj2HDLPQHy25JoDpdjYhVxC9cRSmXI+bilnCnh/y17/rHV/+OuaJ7+qebKjuUoR&#10;vw8+DOMu3rtj8e5t9ZPL58edWQFevH4C4falrN8P/8DG//LXrXrwgTqU3/PXe1/zuSzOlPOq+1BV&#10;KtfTn4kY+9evf72EVxQp17R69JEdffMXbPDP/pHVnnXqxftnyPlVv/Vf/JmJPusy16NoLso//iMb&#10;/96vWf7J+2pbGvd6NCxXgcArIuD/lqJ/94hiZdH7I9xweOHn8bp/ZHX/QNt6njgFAQQQQAABBBBA&#10;AAEEEEAAAQQQQAABBBBAAAEEEEAAAQQQQGDdAloVmIIAAggggAACCCCAAAIIIIAAAggggAACCCCA&#10;AAIIIIAAAggggAACCCCAAAIIIIAAAggggAACCCCAAAIIIIAAAggggAACCCCAAAIIIIAAAggggAAC&#10;CCCAAAIIIIAAAggggAACCCCAAAIIIIAAAk8JaGFpX5Q1rMha+kL3SywsrV06actacWL9sOp4ZEVd&#10;2oEWJ9fRnzrdyS9+nsm5tV9d5WZV2SwMu0QVTo77Cvwk0sjXd69G+pJx2taX2nCGW60Nxmrjj48e&#10;HLdLFJvd7eyq/TK9O+MA66ZV36sGR+oHuUXtbV1Ttu4zNsfXAsPV/n07+sc/b1F3y3bu/heWtDvL&#10;jYXN1Pj8sxS5lf0nqntkyfaeWdLEc8dq8TRWY3uZDMmi0nhfsGi6sH4+siN9Rabj6fc0SuxWd3vB&#10;I11+c7+mbrutWkyuS/13pDknL3PL4jn6s7p77ZfQ2TK/rlrXVMkv1lym3y5fwXOPUFuyc8O2/q3/&#10;RItha0Hsdq+Z+57aPlJ9Bjb63X+iRbAfW/qlH7fWa5/ReNfAv0QJS2nLp9ZcG2WThbgvOJ6fbeh9&#10;Sn9iU13FEieZtVXvRYhqzTt1rrkqTsN8tdDOF9Rv7W9pTnKz1jtftOrf+Vt2sP+JlWONr3Dxus+p&#10;PWr1fy+1XJcqfg6/93mXc1cfpzPa2e+v1alt/D6byDbM4aXfHPxeqk7tX1ewRKpXN2s39fUq6tqH&#10;Gn/LPH6cfXl+0MqGapPKPcIAN80LsbV03gb77D39VY0+G9//ng3/8f9p0c5t6/3MX7e41dVua5gX&#10;dBNuvfE5u/0X/46NP/qO3f/5/1rjrLa4qk2jxspT7Xx+jVf3jl9iXWh+V71it1rDJZ+ubXh28TGk&#10;MVAvcU86fayr93PTD2vNobq4MLYj3ZuWNW2OZnY07mu8DEO/9tdaGvu7ugevo3tePdMFaqQ+7Pes&#10;0+D+a+VoaoTa5wYKAggggAACCCCAAAIIIIAAAggggAACCCCAAAIIIIAAAggggAACCCCAAAIIIIAA&#10;AggggAACCCCAAAIIIIAAAggggAACCCCAAAIIIIAAAggggAACCGxWQCEgkXKsWu/+kJU3X7doa9cK&#10;5W2Zsr+invK4PIOJMJUz2qQOOY+p53jpXcXMWaVcm5HnLMl0msR2xo7X/qVa/WV/NLDcM4yCS21b&#10;aSfkXAWsFQskygrrqQ/HHuI4KSGrzbPE5iiHo35TV23rmTg95cG19RXyckI+zhwHmXcT9ZHVZu0o&#10;HyvrKptr12LPz/PxGjrkSYVakdt4klfTLwt10MozpvRnmkvqGYKPhgd27/BJyCz1113zbWV+bfnx&#10;9bPv/7KURH2ho8xHv65pGRWFlZ49tUTxXLp497bZ7i2zx59a8eRjS978Ps2TszPUljjdi9/F+4sy&#10;JKuxsrU0nr1veUbjKop6n31wcN8Oi0Hog96xeupjX7r1jrL7PrSD8UD9s9BWtX3Sf6TsurG1N5WB&#10;usQFev5gXxlkPv83g+/kIJ6LGPqc3yA8g9S7Y+kZh7po//llGlQnl7XenzTW0re+aOnbX9J5hCTD&#10;WrblvQ/UJ4eW3Xrb4o5yVvFbbztcp6P7ONP4S9rKuPWMZ80x3q82UaKO8jL9vpwr+9DHPgWBKyGg&#10;e7yefSP1zXh7Rzmn0/u7ngt1r/fXPa845HUy2V6JFltFJTzPdvTtb9r4d/5f637t37bs9puaG9X2&#10;fM5fBS/HQACBTQjo33zMPxfq2c5zus/7LOWf3cP7qlOc6d9ITv070WLV1AeOkJ++mefGxerG1ggg&#10;gAACCCCAAAIIIIAAAggggAACCCCAAAIIIIAAAggggMDVEtD/QpaCAAIIIIAAAggggAACCCCAAAII&#10;IIAAAggggAACCCCAAAIIIIAAAggggAACCCCAAAIIIIAAAggggAACCCCAAAIIIIAAAggggAACCCCA&#10;AAIIIIAAAggggAACCCCAAAIIIIAAAggggAACCCCAAAJPCWh9VEvbWiRV37XoavhaYuHwVpJaJ2tb&#10;PTwIe5damHpQDLS+q1Z6vagkrbBouWnR8jrXwuWUuQRctS5yfZUWtb39PIb5Ymtv4n0tHv9oeGSx&#10;Wsm3TrSA/OvbtyzWwvFl9SIXyVV9Bvt29Cs/Z+Wj+7b1M3/DWu98WevYq0+utUilrtT3cn2vtVaw&#10;ZHw8XEy51hpd5uDFo0/t6Bf/Jx2isu2f/S8tvXHHIl2Lr4GcxsnxZfm68XnptvNfqPcf3+8wH9gg&#10;H+qYTR9KtRD9zfbW5teiV4W2k67Fk3r4pYw0j/hXSwtNe11nF7W35i1flLrWddW5FqXubi3CMvsU&#10;Z22hfpbs3m7Oo/73XPFuOR7a+NvftPzT923nrc+bvf45bXbGts/tfNELQpnMs5H6Q6Rxf1GphTgs&#10;Rye9RNbdOA3j5KL9nn5P56x0J9CC31GahPuNH9f708tS4p1b1tq5bdX7v2PVh080fzZjofT2kGMo&#10;3o7e6XywLVo0l4fd1G8jHb2+oJ1rH9A6V1Fr7p+eRz9kGoehocJ9XNv478vUZXrMNX73uaMTT8ao&#10;6u5s/dDP9MMKy3A8tlJ/IlNf13FT+Xb1rOLnO7e4WaW5rX+ksffHlozVb8/deHVvRKpXpHnIi8+s&#10;kSrp1SzWfg8Mp5z8pTP6edUfTc8G4dkw1OL0Niv82a0jXbN/9/NWYx18E9orvIY5DuXPF6HLyTTK&#10;Zj+rnX9I9QyN+4eDQ02pPof6H7Neq2PbaVfnuKhjn3/Ua/tOmJubPn36Ggvvby6nZ14xUhBAAAEE&#10;EEAAAQQQQAABBBBAAAEEEEAAAQQQQAABBBBAAAEEEEAAAQQQQAABBBBAAAEEEEAAAQQQQAABBBBA&#10;AAEEEEAAAQQQQAABBBBAAAEEEEBgowIK/VA2SPYDf8Yy5VlVDz6w8t73lLk1tri3q5pcvwyaVfB6&#10;VopnqyXKDXMhT6DxrMe8HCtH5dUNUvEUnnGZ237eV4ZR4+Cv7XV76l+e6eVWqy+9rBP67ygaKy8q&#10;smGVh6/QFBd0YW+rfWX4FZ75qO38955y8DrKn5rm+q2+tqs7oudCpm+8a1t//m8ppkqZSsoffDbI&#10;x/PQYs9znDh43mERMtpUj6mNvn9w8NAOJ1mlHq3Wlemb27eVp6acsNVVeSNH8vq2lama6Lr9Gr1P&#10;jKsifE0z9xa6JvWLqN2z9NZbVr7/L628/6GZ5kjzzMSFDrSRy1/BSYSmvlVrbDhg1NJ1eo7eCsq4&#10;KOzjo8eKX/Sc20gJf5W9pnvN3d4NOxwP7HtPPlX/LCxWmz1Sju7BaGA7Lc+3VB5gGNArqMSKDuFz&#10;RK4csoFn0J6RX1moz02zyHx8+vXWIW/0svmVK7qAq3oYb+dpW+seWx8+seLxR+G15O7bGnetq1pz&#10;6nUlBTR/6z5m7Y7ug4lVw36Y3zZR1Uj30XDzVaZuXej5xO+51/KesQlNzrEyAXXESjnonjkftXf0&#10;OdA7pieuqvi9yjOKda9af/b4yq6IA80pEOnZ2Nu7WWuAyWhONjZDAIErIhAy+/3zt2fEj470/Yx5&#10;zB+2PNs49zxt/wzfndznFrkIP0Zh+cd/ZNX+I0u1BkFYs2CRQ7AtAggggAACCCCAAAIIIIAAAggg&#10;gAACCCCAAAIIIIAAAggg8IoJ+IrAFAQQQAABBBBAAAEEEEAAAQQQQAABBBBAAAEEEEAAAQQQQAAB&#10;BBBAAAEEEEAAAQQQQAABBBBAAAEEEEAAAQQQQAABBBBAAAEEEEAAAQQQQAABBBBAAAEEEEAAAQQQ&#10;QAABBBBAAAEEEEAAAQQQmApo7VVffjWKk7DAfe2LrlallhNfvMRRbFtpR8fTgq06gC9JfjgaaR1X&#10;LfR6QYlamRZ31aLlfu5ieMGWvPW0gFpOvmow84XBw8K6T2/w1G+RWqTSn/v9A+uPh2ojf8Wsk7bt&#10;ja0bVp+xDu9TB1j7L+o5cWz1wROrDh5Y7YvcL9UTF6yoI6iL1sVABvohk2XqkdYvHGTBC/HNfeDJ&#10;sdDCyRrHVhbHx/DxmUYaZ6eua6wFkhcrkZXCejw4tMLnCR0zFlNX4367vfXUsRc77jJba57Rny1v&#10;L9WjVgeudfl5ObZRkdtOqzdHfVR5J0u9zdtWjzWe8nyZyiy3z4y50ediH5ixFsCOwqLZy53mqb2E&#10;VFdji/zcmeZen6zPLbVVOv9AJmErHxLqX51WyxKZn+5L5x7C3/D96kILeo/CdYQ5/1Q/vHDfq/Jm&#10;pYvQNaSnuPzHcH+L/Sd9zWjPcy/FD6028RJlPkZnl1Lt4mMwnHfydytuovjDPOa+oY1UL/e/YsXH&#10;brfVDvehpmq1xu1Y/e3i54VFLsP7bl/PFH7EoCqKTpJZoucNf065uIRGCYbhfhDmzov3uPy7qqDu&#10;gV70k2lWC39WaRIOftFfmg98nPr9w58RTPPOLKmLDjfzPR08SuLw/OLPJ1YU4drXes6ZlVrhBt6Q&#10;3gE1d6hzNx0x0rx7iVJqjDzSPdh7hx/e22m33bMs0fhXn6dIwPvVZCyFn/2vSfGfjmeZMIce/zbd&#10;hO8IIIAAAggggAACCCCAAAIIIIAAAggggAACCCCAAAIIIIAAAggggAACCCCAAAIIIIAAAggggAAC&#10;CCCAAAIIIIAAAggggAACCCCAAAIIIIAAAgggsAkBz0spc4tvvGa9r//NkCMWhTynTZz8EufwEBMP&#10;fwl5L/rBf95Iqa2VZpZFTdaUn7JShsqoKEP+2kaqcAVP4lFJ47q0/migjLxpLletHLotyzzXcE11&#10;7iq3Lj2VGeXZd2N9NdlAZ3cKzwvybY7G/eO8Lc/j2vEMIc/ifBmK93tlUyWtbjMGnssNq5XzlSqv&#10;TdlSzUBR5k8VMtNqZdj5a+4wyMf28eF9G4esxCbf8PXert3qbCt/62y/q87TUa6fZ5x58SvIq1yx&#10;Wsrfk5lnJYZwJH9zzuL5sOmdd2ws6/LBh1YN9i3p7mxwzpmzoqvYTGC1+kKdKyNVuWSWqX/54L7k&#10;APb8zfvDfWVn7ptn9/khlZ5pb+7csZ7yJ1/r3VQ2XUt5dcpI1JuHo6E90vavK5s19npcweJzSK7c&#10;wrNoct0TPH8vXKhyyfyaTNmc5JMt0pCaj/JByMSLt29ZcvP1kPWL4SKGbOsCkd8n/Z6g/uT5oGE8&#10;+vhcY4n0nGi6B1fK9fRs8UtPomusK4d+dQRCzv1Q86rGQdzdUk6kxoVuT03/1L1Wv9elZ6D6+Fjv&#10;GHl11K/GlXrWt39QrfWZn6a9Gm1CLRBAYH4Bf35rfebLYd2C+I3v1/1K96wzblP+Oda0pkH41w79&#10;O5E/852x2fkn9o+9ZWXD3/olG3/3d237z/+nluzcbD7Tnb8X7yCAAAIIIIAAAggggAACCCCAAAII&#10;IIAAAggggAACCCCAAAKvtMDJ/zfFK83AxSOAAAIIIIAAAggggAACCCCAAAIIIIAAAggggAACCCCA&#10;AAIIIIAAAggggAACCCCAAAIIIIAAAggggAACCCCAAAIIIIAAAggggAACCCCAAAIIIIAAAggggAAC&#10;CCCAAAIIIIAAAggggAACCCDwjIAvwhprwftqrC8tdu8Lii+w2qpvHsWR7ba7xweutf+wHFqhBV/T&#10;KD7ncJH2y8Ii5pUWta4LLWzdrGZ+fBx+OEdAC7zX+UgL4+p9LZBryewYZm+LT44eWKU/cZ2Ymsz2&#10;2r3wVXuDrbzoBF6/eY6tC4nVT0z18VKPtci977uR4pbqe1VhUaujMyYbOes6ThLFqruPZ11LXZc6&#10;RWiAcKqW+ohGXPhZV2xlVc7VNKfr6Qs4Pxwe6CX1F/9Ph9vr9KyVZAsf6/RxF/3Ze6tfSU/9JfHF&#10;oVWvWpUZFYWNNJeEcTFPl9Y+Uattcbuj6W9gleYsV5pn10XrvND2Pma0gHWtNrLQpq3gvdAxzto4&#10;ao6rg+u4OqaPuXMu1l/2eaEvk+Mi9E4irzCnn7Pj8cYnP9RqEytKWSc6pY+xl694n0r05/RV+5xa&#10;B0dZeVv5l8bCuahnXrZG41j7eYf2+/CM0jRhFe6tvovXJ9bOyXRf3cP9dYt1TwgDwX9Zf/EuG+5J&#10;3l9n3I98QfdWmkpT/U/F983LUuM3t1aU6ppOKy9Td81v3nfzcWMRkCLbyjrNfWaeQ2oODbruuLGi&#10;uUdjK1Ld/csn2Nz71KaKn1Pnq/3adR+JWov25UUrqvOF/qJx5c+emr+vWwljtNCztebcSHPnpMsv&#10;dZk+Lrw/PC6O1K91ZP9PX3utbcuSRLcMGa6pNM/nPpBenhKMNEeHcXyq2nrSa17yZyTv8xQEEEAA&#10;AQQQQAABBBBAAAEEEEAAAQQQQAABBBBAAAEEEEAAAQQQQAABBBBAAAEEEEAAAQQQQAABBBBAAAEE&#10;EEAAAQQQQAABBBBAAAEEEEAAAQQQeLECClKJPA/r0tlDa7wMD3tRRtLo937Nio//0Fpf/tOWvv0l&#10;5cpsJqPIk1IyGaXhfKqLrJSAZeNyrOhI5ay8vNF5l2o0z5k5Un5cXzk/HifjMonyk3aUN5VGa0LR&#10;iXrKK5we37vGWDlrnoHnOUEh++aMq/LXh9puoGwsz4L02sYKFdvNPEvv6XyzM3a/Oi85dMg4PKNK&#10;eitVrlTm2VITDc+yG1W5KTpT1+tfkT0Y7Icvz01yP88je3PnrnU9U/OlLHXI5/PM1aYXamzq2sYh&#10;y+z4pYWuzPtSfON1i7f3rHhy38qjhxbffGMyVy50qJdgY+WveQ7taKhcv1RxfN4PLn9PqJRB9dH+&#10;fTssRmoWiaoP7rR69kbvZhhze90tu6Gvx6Mj9U9l1+nPJ/1H9v033lK2pufhXa3ic8hAc/4oV1ac&#10;qubz3bT4e0Vd6DomWWSeS+iDq9S8pJdObzvdh+9nCCjnLd29Y9s/8zetHB1auvc6eGcw8dJsgdiz&#10;uXUvrI6eWP3kgdWpsl+z1trmcM/jjbZvWuerX7dY+cCx5yp7WPCVm8lm27HFNRLw+5CeGavxUeiK&#10;UWdL46LJoPWrDHn0/gysrOKQ5UuX3Wzjh/bxU67niSdK/VlER/fnMAoCCCCwEgFNKuFesZ5566kq&#10;6vN86wtfs9YXv6aJzCczzwc/47y+Rkj4vKl/AwnrWngFFyzhnxH0l8/LYU2JBfdncwQQQAABBBBA&#10;AAEEEEAAAQQQQAABBBBAAAEEEEAAAQQQQOAVEzj5XyC9YhfO5SKAAAIIIIAAAggggAACCCCAAAII&#10;IIAAAggggAACCCCAAAIIIIAAAggggAACCCCAAAIIIIAAAggggAACCCCAAAIIIIAAAggggAACCCCA&#10;AAIIIIAAAggggAACCCCAAAIIIIAAAggggAACCCBwvoAWR/VFxPVflZdWhwVZz9/67HciS7TI6lbW&#10;OVnKVWu6HuZjrUPuC7yet3irNkpSfWmRVy34avno3C3PPu8r/GqtBXLzflhEN2q31H4y1GvnFW1t&#10;Q/l+MngsY7WH/6c2e623Z+2srXfP3/e8Y178uo44Hlo1ONBCvvnFm07fjWKL1Iesrqwe+SLn5/Wb&#10;6Q6r+q7z5EOdtrYobctyU+ddVf0nx4nUhnFqkY9n7wvl0+5JKt+JqV9hKedc433eq/U+UpSVPR71&#10;m96iHb0P7WVda2kcr74PzfKJrBulliaZrrfZtrDKRuPxrB1P3veLTzO1e0v9tDBTn91cvzupxvM/&#10;qWJ1EcZOpPpZpvE9vcjnN57/lbCwtvuoJ/gxNeYuOm6lPjLQPD7tN75fx70WHCP1SOPL7y2a66NM&#10;c/6qp5v5BS61ZRKdtINfQuXXpD7o48C0uLnPIXMPqGlNwoHUJloQ3fvhPKVUP68qP3eztbdPljRt&#10;WWux8/BGaKPJBvMcdNlt/Np1nx/+zq/Yg//rv7fDb/36zCN5rbq670Sh/zWbF+rvY41BP9xly7Rt&#10;BsVQMs0B/e+OzhnPcQLfv9ZcF/qpP5/Msc9l6xz290pq/o516kgnn16Hf99M0VkL9cVCfUv1iGLd&#10;D9ddwvOnjJ27bOamdZ9yk8cPj2X+HKz5IWq1jvvjsnXo6x51NBocH8fnpFvd7WUPN9d+5f4De/yN&#10;/80e/eL/av5zc9+Ya9cXtpHPLdHWXvhKE59XJxOLxnLpj0g+urxxdI87fu+F1ZYTI4AAAggggAAC&#10;CCCAAAIIIIAAAggggAACCCCAAAIIIIAAAggggAACCCCAAAIIIIAAAggggAACCCCAAAIIIIAAO+rh&#10;hQAAQABJREFUAggggAACCCCAAAIIIIAAAggggICnglz9Ulv+0R/Z+A9+y8qHHze5WtNskw1U3rOu&#10;OmmqzMeT7LChsubKpbIjN1DhTZxCJgfjvo3kUCtTxr86yhLcznpryxP0ntpW9l0rVaZaaP/ICmWC&#10;jcpROP95l+0pOENt01ce5DSuzNtyu921xLOYrkFxm1SZmP41zf9SOpvlpbLRQiCTf6vtg8N7yilV&#10;1qSyE/337VbH3ty6qUxBZdS9jEUX3lY+XzrJVfPYskLXPNaXpxwtVZRblezdtmj7jkWF+syDjyfZ&#10;kpM8paUOenV3CnmlygONvO+0lUd6ySHh8+VAmWof9B+GtvCsKe+Lb2zftN225gcxduPMbnf2lOHn&#10;/U45pPpzb7BvR6pHpX4Z8gWvEJmTDJXVlntG5WQ8na5ernlo+nIUrkl7hCzgpXvh6cO/Oj9rHMc3&#10;7lr2+ufVF7uvznVzpasV0HNIrGzR4pM/tsNv/M82+n1ldCrXdW25d37P2L1t3T/zs9b+0X/TopBP&#10;+DI8W6+WnaNdQQHPxR4Owie9uNXVvdUzfSclUf6p7vshQ9dzdOmyU5n1ftd9rhoc2ui3f9lG//yX&#10;reofrGVqirJJDmjIpKdx19uoHB2BV0FA9ww9S5WPP7bq8LHuGZ6/vubimcV6xlJg9jkn0odK/2ym&#10;rOjI/30o0xoCSxS/Nx7fH8PntyUOwi4IIIAAAggggAACCCCAAAIIIIAAAggggAACCCCAAAIIIIDA&#10;KyRwyf+J8SskxaUigAACCCCAAAIIIIAAAggggAACCCCAAAIIIIAAAggggAACCCCAAAIIIIAAAggg&#10;gAACCCCAAAIIIIAAAggggAACCCCAAAIIIIAAAggggAACCCCAAAIIIIAAAggggAACCCCAAAIIIIAA&#10;Agi8IgJaRFprrcadHWu9+5613vmiRUm61LVHFlsv61iq715qHXdcjG2ohVwj/XxuiWMt8ppp0fJS&#10;68GOtNlFG597lFfvDS2iW42GDVfStkgLv19cInsyOrL9wZFaqDHOtM8bvdtrENfxy8JG/+JX7fD/&#10;/u9s9K1/Ml+/UkeJWm11nkqL//YvvpxVvqthUOcji9QHo1ZHli9rpLXcfbDFkUlQ40mLLE+Kv5xF&#10;6XFb610rdb2VvuYeczrGIB/awfikD6VRbHvd3YvH+LQSK/6u6licJNZLWn614ei1+s5BMZj8NscJ&#10;fQpM1ec0d5nPQaMN9rsZ1fP2q8uxWap2izVHzth+vrd1TC34Hdo8bs1seonYUPN4KAL3ftTVftM5&#10;ZL5zar9Wy7I3v2DJ6+/q5652W83VzHv+VWyn2cnSxHudf/nfPobU8zTeQvGFze28Rc2bTc78O5JF&#10;kYfDznP/rf3MOlfpi6hP6uIN0/J7QK1jhde1lf8eqrYJ69qKBx9Y/w9+04r7f3LmZZ5+MVJ923Hb&#10;kmCn+qmeRaF7RiWH6TWd3mGJnyu1zWHhzxSTonPupF1RTdpr+vp5332Bejn788mce5x3pLlfrzWf&#10;quG0vdrP21J9Iw/tOfchLrdh6IuFTq8v9Z9Ic8/6i0ZWkuk06s+lzDeFvf4La84QTMfeojLVdXr7&#10;LjEkff7x+9xRMbS+P69M+rE/x91sb4Whv5ZL8rlmcGiDP/rnNvjD31bXUN+48m0k7e629b7+1233&#10;3/vb1nntXXUv1VvF6ZsnI12Ejy3NE1f/ekLV+QsBBBBAAAEEEEAAAQQQQAABBBBAAAEEEEAAAQQQ&#10;QAABBBBAAAEEEEAAAQQQQAABBBBAAAEEEEAAAQQQQAABBBBAAAEEEEAAAQQQQAABBBBAAAEEXqSA&#10;ZwIpKydWTp2lyu9SNle0yXwgXXus/JqWMtciz26a5NiMynySR/UicV7cuT0OZ394pKymIpA4S1e5&#10;Ud2svXBW2vxXUVumvtBOO+Ecfs5a/eNI+W5FyCI750jKDTocD0JdPTTI92krA6+nHMl43myscw59&#10;7ssh12qToUG1stoSSz1fdBruo+scK1+qUjUSXeeRssE+PnxshbIqPQDIMxNf375le51teb6cxfuA&#10;j800mSb0RVaoT3q/9CyzpYrcTP04vfu2mBIrH3yofE5lj17H4l10PLIqV26tMgtNYyuyWdmqF0P4&#10;fHn/6JE90fyg3hd6YyrHt7dvW8fncBXP8npt64baTnlrqoNPrU+GfXuirM1q2Xa7uFqXetfHSl/z&#10;TOkZeWeU3LNFpzOhxqFfUx2y/byHUhYSCBllPn6xW8iNjY8Fko4yVz0P1O9/Bw+O80aPN1jHD95f&#10;PV84ZAyv4wQcE4HFBepSz7z5UZOP2+k9dYBIzzmtz/6gtT7/oyE/0nN1KRsQkHM1OLDBb/2S9b/5&#10;960ePNH9btX2Op4+k3mp/Znfcz8pCCCAwGUE9G8MxZOP7fAX/gc7/OW/q+erff9Ad5kjrmTfWp/N&#10;Ks/u9/UslNkfptNFpjzfNuzbfP6tPaM+fKZbSfU4CAIIIIAAAggggAACCCCAAAIIIIAAAggggAAC&#10;CCCAAAIIIHAtBTaxyvK1hOOiEEAAAQQQQAABBBBAAAEEEEAAAQQQQAABBBBAAAEEEEAAAQQQQAAB&#10;BBBAAAEEEEAAAQQQQAABBBBAAAEEEEAAAQQQQAABBBBAAAEEEEAAAQQQQAABBBBAAAEEEEAAAQQQ&#10;QAABBBBAAAEErrGAFkpNbr1p2//uf9asj1pVWlxaXwuV2nzJ2E7asixJbFyV+i2yQou4DsdD22tt&#10;6fezV2+NIy3wmnTC+3WuBV9f/NqzqsvLUOQ5HoRFbqO2/Oqzff1KIm8Lq+z+0RMblmNzc3+tk3bs&#10;tZ097Xr+vktJeBuqD5VP7lnxyR9b+tmvzLeosBYejtta1F71qcejDfYFt9T5ZGStls7bLBq81LW/&#10;6J0SjSevvw/hSgvFH5fIWnES2j20tlZUruRc+kLynuA9TxfQPkfF0I7yodaIjsIuic51u7N9Ufc7&#10;rsGqf1AvsTRJrZu2Q11Ct9M1HeUaF/Ncj1dIO8VJZtZua5/K6v7Bqqu55PF0AT6P5oVFrZ5FWgR7&#10;/os6/5S12ruufDFsXbrma404UZ0330eW5yPLy9yZQkkssbbGiNsvUtK779rOz/7nVvux3NvnnCuw&#10;0Pgi1+DbxnEqsUbDBbRMudUaV6EjuYrmvamVbz9X8fku3DO1dSabmaW23OdX9Vcvfr5Ei53HGos+&#10;l0f+uu7DkeoajN163UVtGek+7n1KE8vMs7lhO0st0b3InxP8IoqyUndX3/QLmn2Imeco6sJG6r9+&#10;r/P/YtWxI9/w+8y9tUFZNNXwZxTvqyuo0+zTal71heuLwmKdz09ZTfvG7J0vuYVfo/qz7hvej+O2&#10;5ofQty952Bm7+73Ewvymc3v7e2Ndp6L7Zl3o2dbHZqrx7de7ZPF79qP+oRVqo0j9Uj0l3P+2/Llp&#10;jR20LpoxGuk8UfqSLPmh+S+9+ZqVmlfi/oOnfCof0168v+sr0n2NggACCCCAAAIIIIAAAggggAAC&#10;CCCAAAIIIIAAAggggAACCCCAAAIIIIAAAggggAACCCCAAAIIIIAAAggggAACCCCAAAIIIIAAAggg&#10;gAACCCCAAAIIzBTwHLeQI6PkLs9M3ES+07RSCiQK2YHKXZvmKPn3kfJtSs9xegWLp/nkyuPZLwbK&#10;5VGWjF7wHK6drGdtb6c1FW/2lrKiuspT82yrUuf2vKi+8u88G8zr5b+fVQ7G/VBnf8+36Sq3q5O1&#10;lR2mX5aPJ/LDPV0cQxlcxYMPdZ5YeTx3LcqUV3mJDKSnT3D2b26TKQ8tid2/kfA2KZSrFfJ+lP9z&#10;7/CRPRweNFaqj2//zs6d4Hme29lnu0qv1spgjfXVUp9QhJlfiL4GytXy7KhlSySb9O7bFnW2rLz/&#10;gVX9fYt7u2tvx2Xru+x+PpfV4yOFrimHTHOcZZ4HqqMtT6dxWdqfHD7QuNRc7YdSO9zo9OxO74al&#10;mstDZp9Ocru7a7vKejxSrqsn+3nu4ieHj+0z23fVj69WPpVzDFRPn++Cj1/YqeLzj/c3367JC/PO&#10;qPvDJRxPHf76/+jz4yXG6/UH4grnFvB+1Nux5PYbVo0ONb8NFdatvMAwpzAg53Zkw2sioBxOPZvH&#10;u7f1PKPsar+/e/HMU/3e+6m/2jzX+L1N9zHK+gVCEyib3h8mQp69P3v5h5EVT0+RnoubB+Nct9ey&#10;+byz/svjDAggcE0Fwtx1pH9HOHoYctj11xW4Ut3j4rZ1v/JT+qx+oDVe7qpOXq9FJlRt6znJ/g8J&#10;vpvfC/lMcgXalioggAACCCCAAAIIIIAAAggggAACCCCAAAIIIIAAAggggMBVFnhJVtS9yoTUDQEE&#10;EEAAAQQQQAABBBBAAAEEEEAAAQQQQAABBBBAAAEEEEAAAQQQQAABBBBAAAEEEEAAAQQQQAABBBBA&#10;AAEEEEAAAQQQQAABBBBAAAEEEEAAAQQQQAABBBBAAAEEEEAAAQQQQAABBBBA4HoKaIXUslz60nx9&#10;1UjrrG6lbUuSzCIdy18r9f1onIf3zl27VTtGbS1s7QuW5yM/0tL1eJV2rLWYbT0ahkVu46w789Kr&#10;qrQPtciv9grr4MZaoPx2d0dt1l3Turg6T1mYpalFrfaca/fGk21rq4qh1uz1XrSBosWB66IwX2A9&#10;znrNosHeH1+2oj4Rxcmk1qp/MR3TctR/mcZmMxibUZbruktfSF57zJL2bUpt/2TY12HVrlpcWSPX&#10;umnLttsyewHF65RFiXVUB+/XPgd5ORqPmx/m/TuOLW5vCaGyatSfd68VbKcKh0p7+zzTAnqrLseq&#10;Uq7+qHZLV7Uwt86Ty8fnXV/se4p2xtVEMh1q3hjLRRuGLVJZdZPOGVvPeqm5vkht9dy1ztr1Krwf&#10;nKKwSLr3/OPWUrtV/p5/aSyF+1iwOt5ijtrreNM2idTWFxRvBW+N0vuFip/FX8sm49HHf/rlf812&#10;7n7WbO+2Nl6kHn7ES5TEHZxB88OsIq+OPyto/EaWhy5R1IUNta9fzyrKKM/N57hpSS2xdtKW2WyT&#10;UAfNn7X29zpeNE6mx7/091Jtqvty5G3pc/mk7qXG4EaL3MLzYKKlHfx+MpvrctXzsZPpXOqrPudd&#10;vyJAPQuHWcPnP7/eZVC1mz8TPRodNEQ6bK3Xdjtd9etsfdOq+qLfh+qysrij+h8/Y1z1lnJ3Pdtp&#10;Xk5k7n+mpfQ2CNelsaXvFAQQQAABBBBAAAEEEEAAAQQQQAABBBBAAAEEEEAAAQQQQAABBBBAAAEE&#10;EEAAAQQQQAABBBBAAAEEEEAAAQQQQAABBBBAAAEEEEAAAQQQQAABBBBAYG6BVifkBNVjZQB6PpBH&#10;m2wgxsSzkxLlE3mWXKwMlekpB8rtKV7VHBU5FMqKOlAeo+csemO40153y7JYuUZrKn6OVMdvZ54p&#10;5PlwnrtZW1/ZidUF+YWVcqUO1G9y3ybE4NS2pWN0U8/jOmnTlVRbeXHlk/t29Ms/F1R6P/MfWfLG&#10;94fuupLjn3OQ0E+VUxRyf8LYUE6bbNRLFfdTKxaosg8OH1jfM0f1fqXXbna27O7WDe0zzVA85+BX&#10;+GUfj6n+dDy7y7xPNPlnw3Ko/MbpaF38AkIO2t5rFm/fsOLBh1YdPLD61lvKEHx5rc5TqMYDDSXl&#10;0HW3LVJ+aegg6jvLFJ8j95Up+cnhY+Vmer5bpBap7K2du7an3Mww3tQu3jd3so7d6mzbp/3HmtKL&#10;8Nr9wSMbqO06PsavUPHxcujzzKl8vWn1fLj5/FNOcwA9v9LnFf/9En1wevzr/r32e8h4ZLXGVhTm&#10;5FVlf153Oa7vLAHvT8nNN6zzE3/Rql/9e1Z+8l2LNNdo8j5rc15D4PoK6P7jc2rvp/+aMr9HyrPc&#10;0bVqfj2+L+k+H57hry/B1bwyPR/oM1SlZ6Sk7fnS6/ncFHsWfXge0SnCs8tyz3VX05BaIYDAxgX8&#10;s83oKPz7W+RrIXjG84sufp/LMut89c/pOS/W7U2fKS74N6Fzq6tr87xn/9bkuvunOwoCCCCAAAII&#10;IIAAAggggAACCCCAAAIIIIAAAggggAACCCCAwHkC6/lfu5x3Nl5HAAEEEEAAAQQQQAABBBBAAAEE&#10;EEAAAQQQQAABBBBAAAEEEEAAAQQQQAABBBBAAAEEEEAAAQQQQAABBBBAAAEEEEAAAQQQQAABBBBA&#10;AAEEEEAAAQQQQAABBBBAAAEEEEAAAQQQQAABBBBA4BUS8DXIO1nLWlFig8l151q4dVAOLNKfs4te&#10;1+qsUaKFrbVweV3k+v3sLXn1GQEtAF7lo7BAbtSWn52/GLi/czQe2v3Bk6YtZBzL/bXeDWulqZXL&#10;LK77THWe+9VPmnt7xlq0fs5FhVWnuNXVWr9a8HesawuL2XuHOP/anjvvoi94x00Sa3/1Jy397A9a&#10;1NvV6dZ4vkXrt+j2Gn+RvsIV1PKfDCgfg2msttCfOvzRZardS19cOWwz65oj09b2YHgQjh1p80h/&#10;7bS71k2yyREXrewlt1d/SXRN3ax9fP5KbTcsR2rCWddz6tw+Htrbod2rgRbD3lAp9+9b8b3fs7i7&#10;Y9m776kfnopS9+qrHeOd25bs3GjG0AKXdOYl+P6aN8Ji2D6sfFzK8Lzimw/LQuOxCD3Et4u1oHZX&#10;c8YivE8df+kdnzrKxn+pBodWPPrI0v17FuvsPmq8SNNKGYZZqpKYz1nhl+b9uf52k+lcJ9tZxfv2&#10;OMzZ3kI6t75Fapc01on1X3rrbYtufcZrpuNWsw63mve9Duq/YX6pfN65uDhRqu07ut7hZPNSmuN8&#10;fPGOC7zbL3Pd24qwh58v0TzfW6DvRjduW/v7/5Slb76rvf0I6yvl0YEdfPMXrHj8qTpXEfpYrHb2&#10;ttaT0fpOfPrIfonqLrXaz7/CfTvx3r7OopP6+InV7zU3WTEZP+s85aaPrUusC/VDXV+UZuF6l5pA&#10;1RcK3a8fD4/C/c6bK5Ldbral57hMQ32NY93HpcZSrHtGpHvuprrkSppKUImeQ6fFR1Pt1+CAbiZX&#10;CgIIIIAAAggggAACCCCAAAIIIIAAAggggAACCCCAAAIIIIAAAggggAACCCCAAAIIIIAAAggggAAC&#10;CCCAAAIIIIAAAggggAACCCCAAAIIIIAAAghsXsAz0DxvxzNAosyzWU5yQjZfmznPqNySKOtqY9W1&#10;UNaZcqc8ymRzJVLmWytkqoT4MMWn5DIs9LVQ7trmKrzWM7n9QJlzA2Useh6Y/64UPtvOepYp18h/&#10;X1fCjOfa9JS/53mO0zJU7mKhPLGzzun5XN5WR/lAbdXkBflrO+0tZekl00Os7Hu49pESQZXFpfAg&#10;fbnMCsu0ziE/7enj+nnaykXyjKQGow7X7i6H44F9fPR4kg/mmYiVvbVzx/ZavRCJd5bd00e/or+p&#10;4okyu9rqE96uPq/5tYyUrVpN2nupmmvfZOumRXt3LPr0e1Y9+NDsnR9QiJvndr20WmdQyEz9tS7L&#10;kEUacsm8Iy15iZHG56f9R/Z4fGiVgvr8UC2Ng7e2lS0X635zqiR6/a6M//DJx5Z71lYdKW/zyA5H&#10;Q7uhfEo/1lUpft8cKBOs6VN+VU8Xz+EsJsl1kXL3QtiWz0k+Tpe0fPoM1/Q3zVWj3/01G33r15Q9&#10;+MPWfu/rZt2tazbGrmnbXeXL0hiMIs03fh/254XwrHuVK0zdEFiTgObYeHuvOXh4BG6eg9d0Ng47&#10;j4A/QvjcpOcufbjVHOXPOpd48DrjnLWyU5M3vs92/sLfsbizZZGy5ikIIIDAZQUqfU7zDPdI/44S&#10;K7f/qpTwees4rX7xWoV/OwmfU/WhzedmPrwtjsgeCCCAAAIIIIAAAggggAACCCCAAAIIIIAAAggg&#10;gAACCCDwSgnMXvX7leLgYhFAAAEEEEAAAQQQQAABBBBAAAEEEEAAAQQQQAABBBBAAAEEEEAAAQQQ&#10;QAABBBBAAAEEEEAAAQQQQAABBBBAAAEEEEAAAQQQQAABBBBAAAEEEEAAAQQQQAABBBBAAAEEEEAA&#10;AQQQQAABBBBYrUAapdZrdezx6FDLX0dWacHVw/EofD/zTL5GdqTFsrOW1mbV1vnIXzhzU148JaD1&#10;bGt5mXvFiRbu1WLgeu28UuvNR8ND2x8OtMBvHDZtaWHcN7ZuX7TbeYeb6/W61lkr1U8L1lvqEdEX&#10;VNCPqLejRIvbv/ZZ6/7w1y174/N6TdcYq3/M2HWuCl24kc67e9eS3dd0Kp2z0tdLWiKNpfZXftJa&#10;+cCi3dd1FT4KVdQMrTgNzRFe0O+FFpUv575Wyag9Hg8OtHvdjFIdYzvrWTtt6b21N9LzLTI5Za/V&#10;slh/JpdpozK3cTG2lurldZ1ZNCaibk+baetRP3yfuc9lNvAxIffik+/Y4S//Xcve+pKln/myRapv&#10;6POTY2d337Hdv/Rf6TddXRjjl+2XbqFrHI+beSPR+c7xUQ19JFhRjCwv1IdUZ38tkVVb3uftpzeu&#10;WWkk8nvfs6Nv/C+6VXWs/cUfsn5oK+9dtZUySUOb6jeNqYWLFl+v1WcdOEqy2btru3FZNE2gn71V&#10;szC2mzHgi7mrVrOPs8ot/Pp1L/IJpi7n66eJ5vZO2lZdD3TpzYUM3OGSRUcKfXdcDC33+c3rptJS&#10;O7VC3w2/nv+X37u0T+tz7+nrqwKeXs8cc8n5R73wnTrv2+D3f8OKw4cWqY81NfbzRbqGzbVlOG85&#10;Dm0Ytdui8/64vuueooS5z/tt5e3fXP30vZf+u98bZeqM4Tq9Py5xv/Q+ORgP7UB9JYwXHSZVn77Z&#10;3VmvmI+HqlCfKNQ39QyRpBvoEatrde9N/nzQ3MH0i9qhklsoYWz7+Pat1t/Pm5PyNwIIIIAAAggg&#10;gAACCCCAAAIIIIAAAggggAACCCCAAAIIIIAAAggggAACCCCAAAIIIIAAAggggAACCCCAAAIIIIAA&#10;AggggAACCCCAAAIIIIAAAgh4tlz16CMb/dO/r0ysgbV/4j+w9PbbLwWM57wpzE/1Hqq+03yiTVW9&#10;VrZaaqnnPU1KoYyYXBkxngPnGWGei/WqlEi5PPujIxsqc86vOpJBpnyw3XZPTaQ2WiOEH9szNz3/&#10;axSNde7IhspQGlVN3tCzwUAePTTS+33P5QzZN56KU9uOcvwytefq6+p9dKAuqryyTi9kW60ma0cX&#10;oqyw/Lv/wurBoaVvfUF5h7eVV+U5Pk3xnz3nMvKsn3BhytLy3DT98pFytp6MDkJ/9e3a8ntr+07I&#10;Mly9wbRG6//u484zobz/xZoffGrw1wbK8Wvae8k6qE97Tmt6800r1E/KBx9aNe5b0lL26HUq6gvV&#10;qOmvIVdVWVeXKaUyzd7fv6+5ocm1q8R4R3ldt7u7ah/Nk+46Kd5z73b3rKdcxoFnu+oFz/u6N9i3&#10;17dvWSuZZFZNd3hB3328DJRn5vPI6fqfrk5IIAw5gMoKVaZh5NfqOXZ1M/5Ob8vPJwKR5qFa46p6&#10;9LEVj96y9gryEE+Ozk+vskCtPMx6pOfFTOMx64ji5F75Krtw7a+gwNy516+gzQu5ZH1O0Ocn84zR&#10;TBmjpz5brqw6etaKe3uWbN1Qvq+OOmdO8crOz4EQQOAaCugz41DrBujzTdzd0mPVJp+r/FwnnyHX&#10;gRv+rdHz7td/qnVUn2MigAACCCCAAAIIIIAAAggggAACCCCAAAIIIIAAAggggAACGxW43P/KeKNV&#10;5WQIIIAAAggggAACCCCAAAIIIIAAAggggAACCCCAAAIIIIAAAggggAACCCCAAAIIIIAAAggggAAC&#10;CCCAAAIIIIAAAggggAACCCCAAAIIIIAAAggggAACCCCAAAIIIIAAAggggAACCCCAAAIIvHwCSRzZ&#10;VtpRxbWoqxZcrevKDscDq6uLFnmNLGq1tQBtZXWZ+04v34W/iBqPteB4MdJ6vYlFU/Mz6iFdK+rS&#10;Puk/srLWAuVRbLG222p37XZvZ43etdV5ERYUjhItwDuzaHvVLPvMD1jr3ffCgsS1FlTfWH/QAsjX&#10;oedFWds6P/JvNOPPr0njKtKizr7+cRoWpj9ZCbnUWCv1/nwlsv54ZAd5X8fSMfRfrL50u7sTjr+x&#10;dnqmsrGurZN01HOi0H4+fYzVb0bq6+2oNXe14va29tdFjTRfFZqHgtUae4S3SdaxqKNFt1XXuiz9&#10;7E+XJLN4+2bz2tzt9PQhnvtNzV2XI7WfZoFM0e3nXqLXprKh6lWZ181nDe0Sp9aN2ufvFra6fn+5&#10;ht+fokIOMnO2IHT8s37T/U5Yi5Vwv/P9ynDEsGD5hUdo2qVQuxw3nfpSopcT/Tl+7cJjrONNjR6f&#10;52tVxO/jc5RE965emmnLptZ6ArBhMZx7zJ5/isZoMC40v2lhe/V1fyVW3+3F3nfnVNros4jq2G5Z&#10;NPDlFHyGrSzW+b2mVeX3wfOvdpXv+CXXhfdF3TditY2e6dZa/PDqv5b6devkhZ5rrlvxZ1u/p4Tr&#10;9P6+ZBHPQMc5Gg/VLM39LlHfvtXxe9d6S+3Pm94Pda/VQNfJ1n3G1V5PGjf3Lz9q8/zifvrSnB2e&#10;kVZ7Oo6GAAIIIIAAAggggAACCCCAAAIIIIAAAggggAACCCCAAAIIIIAAAggggAACCCCAAAIIIIAA&#10;AggggAACCCCAAAIIIIAAAggggAACCCCAAAIIIIAAAjMFlDujbJbq8adW7t+z5Lu/Y8n2DWVybSve&#10;5Grnm3jOm+JLrFYWjF/DpktbWU+e3xSyVJSkUihnaaTctZBY5Jk+V5tvpVxucKCcy1HV5Ff6pXeV&#10;rdZLWyGXbqUnO+NgvaRtySTfxulHyggaFU1bNO1zspP/PszHyhEahagy39733W4pQ88z4dZQ6nE/&#10;ZErFnnenDC7vt5fuH55/lI9s+Fu/ZMX9P7atr//H1tpRVl7IJmouwk/TSpKQlTS9LM8GHCpj6k8O&#10;7+m7ZzJp+Gis31SOoedhep5SfcXH/vRazvvu7dhVfuHpth/npXJALzdPeHZoeucti3q7Vjz80Oqj&#10;JwoSdXOXvh6lVlZqmFM9j7HVVX/1rKvlivelB8N9u9d/bKVnmYbMrtre3rlt2z4W/PdTfa1U+9xQ&#10;HuSe+uKj0aGy62qN0co+7T9UpuU71k7SSw+b5a7k6b28tXNl/PlYahLqnm5//81zRb2/hR6nHMuQ&#10;N+kZh6XPjr7FK3SD0NXOXUQTdXrKw1OWYq4sUhk+rTv3kdgQgWOBcC9Qfm+te1/I6fTczU3N236e&#10;U/PccaX4AQEEEAgCeh4I2a/6rs+W4XPCOh4RdD99eiri7koHRACBywnU46PwjBOe3fW5b+1Fk1it&#10;f8PRBy19TlUm86l841We27OR2z/0E1qT44e0FsFtrTWiz8NPT6CrPB3HQgABBBBAAAEEEEAAAQQQ&#10;QAABBBBAAAEEEEAAAQQQQAABBF56gQ38X4xfeiMuAAEEEEAAAQQQQAABBBBAAAEEEEAAAQQQQAAB&#10;BBBAAAEEEEAAAQQQQAABBBBAAAEEEEAAAQQQQAABBBBAAAEEEEAAAQQQQAABBBBAAAEEEEAAAQQQ&#10;QAABBBBAAAEEEEAAAQQQQAABBBBAAIGlBHwp6kiLx+60e1ZNjuBrrfaLgZVauPrcosVfo7SlnbUo&#10;7DjX+qwXbHvuQV61N2RVFfoqtXiu5Nttu2i98Uqm9w8faxtt5RtGkd3p7lov034X7XgJ1toP7Iui&#10;q09ErXZz3nmOp2uq85HVZTHP1mzzrIDc61LjqMjNtADycVE3SZPMm958rHrzVLIua/Uhf2FmqW2g&#10;4x7mA1OLhq3TKLGb6ker60JzVeRUTf3MkW2nfl0nMeR5ObZR4f1nvuOFfXtdoURhYWr3m3PXU3VZ&#10;4McAVluUdTQ8Us17Gife38+qrrfh6XZc4DRnb6rjuU2cWKT+cFHxMTzIh828ETaMrJOkWq9bFV1d&#10;o19Uhavzns9j/qUanTST+ouMSn9B7agJWW2l8bRQ0TG0EHqYy70Pq11mFR+7Ra0+OmkEHcFS7Zec&#10;DIFZh1j5+5Emlkj9wu8xlc/7XskZxffppJN7lxtql6Hm/lWUyvtu9XTf7WmeiH2x+dlVO1WFhTY+&#10;td9iP7qdWdP2wVKnjXUN/qeYw3Kxs12wtZ7DbKw2qPTd54c5+uMFR5vzLY2rVONH56x9rtvk9c5Z&#10;w0ttpnkh3I91kKjV0vxxMoPMe1zfo9KfJ8Mjy8OzkR/Fx0/Ltjt+75r3SItvF57lqrGmtkr3DL9v&#10;zJ6jFj/LOveQlM9Pp9hr/8XnS+/n162/rZOSYyOAAAIIIIAAAggggAACCCCAAAIIIIAAAggggAAC&#10;CCCAAAIIIIAAAggggAACCCCAAAIIIIAAAggggAACCCCAAAIIIIAAAggggAACCCCAAAIIILAqAeV+&#10;RC1lcGUtZc6Nrd5XRp4yTq568RiTeGvPktufseTma4ot80yjNQbAPAPieTBtZQNlk8ApxaaFHLmx&#10;585tsB7PVOuF/er5igejgeWe/SULb4mtuGtdZVstEfWz8HX0lCOXeB9Q8VibkdphrIwgz456rmiD&#10;/XFfGUKqq9oqtKXq2Uv9GN6zVl/q0VA5O6VFnd5q86Q8y0t1jyLlh/q1Ptf3IvVRZQNOLsnzkjzv&#10;8MHgwO4fPbEiZLU1mWVv7d627Uz1e+4Yq/dY9xG91dtySb1P6OL9+kemPuGZoZe4Ps9mjW+9ZfH2&#10;Dav6h1Y+ud/kda37gi46/rRxL9pm7vd0MM9G9MxDv1bP1bpM/pnG08eHjzTelIGrXLVI9h1l0L25&#10;fcta52QvtuPM7vb2LPM8QfVp77P3B/shd9Mz7a5C8ToN5DRWxmityf+sJvB+Vni2qF+D54V5vp3G&#10;W5PvezWu4ypYPlcH0UStXshELh58YOOPvxOeTZ7bjhcQWFCgHvWVQzjWeNT9Us+8Z4/cBQ86Y3PP&#10;Pax0v601p2rwz9iat5cSWNNz21J1YScElhHQ1FD5HKH810jPSPowssxR2AcBBBDYqICvVVEPB/5R&#10;x6Lujv5a89ylz/WVcqCP/tH/bgf/z39r+b0/nlzvGs6rz8Hpnbet9dn3LLn1hs6zhnNstLU4GQII&#10;IIAAAggggAACCCCAAAIIIIAAAggggAACCCCAAAIIILBegeZ/vb/ec3B0BBBAAAEEEEAAAQQQQAAB&#10;BBBAAAEEEEAAAQQQQAABBBBAAAEEEEAAAQQQQAABBBBAAAEEEEAAAQQQQAABBBBAAAEEEEAAAQQQ&#10;QAABBBBAAAEEEEAAAQQQQAABBBBAAAEEEEAAAQQQQAABBF5igcsskBpZEke2lbWPrz/SorIH+cjK&#10;qjh/6VUtCBulLS1Aq3OXWkS71k6UGQKR1cVYX3KN5Zd0tf3ZbrVez8vSDqtx0wZijrXI7832jqXa&#10;199fdQm9qCpD/fzYUZSs+hQcbwmBVO2QaLxN+0qpBZJLjbdZo97fr9RN9keHNi5yDdUo7NNOMttt&#10;q+9dtgvVpVVHT6zKtRD1zNqcXLif1uvWbXd0XU2d/LWx+ntRjk82nPFTuJ6sp3lI42E8sFpz1iL1&#10;mHH4M95WLb2+aaqxq3P6WK6qM7Zb/UvhPMEmsSjTvHtu49WmEWxD1S0UVdlni7b2iTVvvHJF97am&#10;T3gPOym1xk8ZmlPvazzV6nsLlTC4ct37yrD2epRmc+xe26jQuXxL/eXffWyHdgkvznGIVW4Szqn+&#10;vHPLWm993rJbb811dN25rN1q65bfVNq/9SvNL82VzXWMszeqzXX6+eSeNzHptDq6953Mf2fv+6Je&#10;VUc4Pa7UlyKBuEmle+nGiiZ6n480PZlpfo9i3bsnfuuqg58rijUX6bs/09S69mtTZOfXU5ca4z7n&#10;h+tcZv50HLOHo319a/qFN9G27r/dWGPI31xX8RO1t6z9zhctvfWm+sX6+8TKLsXN9SdRX27mb//m&#10;VnqG9rnAx5Y/3Pg1UhBAAAEEEEAAAQQQQAABBBBAAAEEEEAAAQQQQAABBBBAAAEEEEAAAQQQQAAB&#10;BBBAAAEEEEAAAQQQQAABBBBAAAEEEEAAAQQQQAABBBBAAAEEEEBgswKJcmdC5pICQHZ2Lc7myV/a&#10;bBWfPZtnTKXKWdr59/+2df/sX7F4a+/ZTdb6u6enePZbqmwgz1bx8JSqrGyknMe1hwWt9coWP7hf&#10;fa7rPsj7ymlqcos8i2e327MsThc/4MJ71JYpR66TKEtu0halMm2GxUixNs9nAnl9D8d9tZXyiFS8&#10;rh31/65yO2vP4Fx5Uc7OqB9ydqJWt8mTWtE5wvV6FpFX+zh37eQa/Ke2XJrMr+akY2UNvr9/z56o&#10;vfzaPWPLr/2t7dvWluPzYiuq7IYP01abxp7dFUqkDNDCSs/W8msOYEtUSDlWcXfb4huvy1vHe/Ch&#10;mfpZExa2xPEuuYv3q6p/uLrsRO8wGjvVSDm07uSZkJcYw2Nlfv3J4X1l9eVNF9Ux73b37GZnJ+Rw&#10;TnPvTjNEyqt6vXtDfVH3IdXHs1oPRgN7MjxSzqBnBJ7079P7bfrnYTmyXPXx/uTlqVrpl0p9pVAf&#10;CSUYTrK2pq817/D3cwLqd8p0i/QcUj65Z/Wjj5u57Yq0+3PV5YWXQ0D3uWjnpnW+8pPW+tKPWdzb&#10;XX+9df8Z//6v2+H/8d/Y4De+EebWF3WvWP/FvpgzVP0DqweHr9pj9wawn7qjbeB8r/opND/Vseal&#10;nfCMGZ67aIJXvVNw/QhcbQE9l4f8fn1G88zxuK3PjCFjfM3V1vNctf+J5Z+8bzb0dRPW+C8X+net&#10;2v9tb5M55Gvm4/AIIIAAAggggAACCCCAAAIIIIAAAggggAACCCCAAAIIIIDAugQ28f8psK66c1wE&#10;EEAAAQQQQAABBBBAAAEEEEAAAQQQQAABBBBAAAEEEEAAAQQQQAABBBBAAAEEEEAAAQQQQAABBBBA&#10;AAEEEEAAAQQQQAABBBBAAAEEEEAAAQQQQAABBBBAAAEEEEAAAQQQQAABBBBAAAEE1ipQ+wKpWizV&#10;4tiiOFniXFoE22LbyjqW6I+XWotgF0VugzK3dtq2utbxny1ahDZqtX1rq/PJQq2qgzZ+dkt+DwK+&#10;srisipHV5Vh2XYuyCyKYtfm4GNsoH4X28UPEWuR3p91Z57K7FiWptb7vq1YN9i3auaVzndH24Xr4&#10;ayMCGow+KhO1i2lMevERlpca9zNLpNYr7eHgwCqNS41YLRRttt3qWC/1frTsWPUjVTb64I9s8Cs/&#10;Z+m7X7Wtn/zLqk3Tx2dWyzdQRdpRK1xXoT7u+xZ1acOiDHWcWbVJ1WPNQVHatVoLUte5fBaowlz1&#10;fHYjnTfMe0lL7THWOb3uGyhqv1pt7lNsFOvcF8yzdVXbUTEMFF4zn887cduSKFm4zf3+EvlJj4+2&#10;gWtd2Sm8M3if171RVx6FMeAHr61UO1Y+tyUy8ftn5POcbz9v0czoB/Ex6YuvJ9lcOxZa1NzH3aRm&#10;as94qXaZ62QzN1JNNA47n/8R2/uBrzXX4RPEjOKbdL3/H29a6z41nswxM3a+4G0f0pXaop8PdOjm&#10;4LG+belciX64oMtfcNQ1vyWM8NzlldNXPO1jqndx1nPTuqqj89Ya8z7Yo5b6oo/ZUs9l6yze71Pd&#10;l7zhwrn8h+tSmmupx2NdkBrTr3OOsXHW1Ze6rz0aHh6P+zqqbSfrWSdra8ys7/kq0pzU+8KPWlfP&#10;c15Gurf6rHfVS62+NP7g21buP7So0wn3nzBHq+K19zn/qtW312h31Y2oHwIIIIAAAggggAACCCCA&#10;AAIIIIAAAggggAACCCCAAAIIIIAAAggggAACCCCAAAIIIIAAAggggAACCCCAAAIIIIAAAggggAAC&#10;CCCAAAIIIIAAAi9OQNksym2yONV/mSWdHeWCJCdxRC+uYrPPrDqbstxCupFnBm2weO5UpkyYTHUI&#10;59e5S+XB5MpNU2TYq1WU5TNWntrhaCABv3gXqW23vSWjxmedJN70LbVFSzl8nnXldfB8sqPxUNlk&#10;aqdQm5MmKZV1c6j3ipBVpppq/23lB7V1DM/IWm1dlbVV5VbLxrM/o3avGW8rOYkOovyeyMevrqVS&#10;HtpztVfbuM30uvz74Xhk/z97d/4k2Zrfd/17ttxq6fWufWcfaWa0jZBGSNbqEcZGNiAwgVkURBCE&#10;0A/AP8BfQRABQeAfHIYI4AeDwqCQZRtbWJa1hDajbSQhzT537769VFUuZ+XzfU5mVXV3VlVmVmV2&#10;Vd3307eWzjzLc17Pck523Pg8efGeMow8j8lTjBq729+1O73dkIvZOMg1KJ6rlk5zppRyZLny9wo3&#10;8svzF1a5TNlE6ivpndes0HxZPXjL6vHQEm/XTRa1ez18YsN/8b9bo5/9H/ppS1/5qGowm41WrYz6&#10;qzKjGs+N836lzKhVrRJl6L5/8NgeHDzSOFT2of54/ua97dsab/3ZNPFcRT3H63Z/x250tmxftpUu&#10;qVDbvTd8aB/bfclSn/dfcPH5f1j4HHKUsdlTFmgpu9DHfB7Sdfj84xNMyLWTR1MpM0z7+BiLVsxA&#10;e8GXvv7TyyYO40nPIeoH6Z03NMFrFndLCgIrCnj+anL3DUtf+kgYfz4OV7sJLFEBzV21cm2rD97S&#10;uV/X6S5/ZuASV/diN/V74P4HdvAP/47uUwPb/uLPWDTYebF1uiZn92eAkIWfeBb+i7/fXhPWUy/D&#10;czk73/Z9lt77tpAdb3q+5J53KhlvIoDAixbwx3J9lul99gf1jHNPz1dvWBP+wWGdz+vt5/Dw7yk6&#10;d628bv944HHGT32u94/DoRqHv7xoLc6PAAIIIIAAAggggAACCCCAAAIIIIAAAggggAACCCCAAAII&#10;XHsB/i+ja9/EXCACCCCAAAIIIIAAAggggAACCCCAAAIIIIAAAggggAACCCCAAAIIIIAAAggggAAC&#10;CCCAAAIIIIAAAggggAACCCCAAAIIIIAAAggggAACCCCAAAIIIIAAAggggAACCCCAAAIIIIAAAggg&#10;gMDSAlqEtSnGNv7df2rlB29a77t+3Dof+w6td18tdaiwlqz26GZd62jx8TzsH1nRVDbW8a27Pfd4&#10;vrxrFGfW+AqwZa5FX7WAuXXmbsuLMwFpl2qfsrRo0JVfMnvjuZ+RNh3XhY2rwtf6DWvqJhbZdtZf&#10;2xrljVb09QV++z/4b6o+YRXfdlH652rHC5sSCONM4zLVOJu2iJqmsaJabJzXTW0Px/vaV207bdUd&#10;tXEv7egwh0dc7nK8P9Y64qP3rHz0vkXvf9Ma76c65lElTz+k9+9E19XXHKJZTBtrUWnVZ1hpYenT&#10;d52+224V9QYWD/pWD4eagkY6iubFhfZfcSMfjKpzlKZWaX5siokO5LJrLpqXm7LQqTRnZKfPs97W&#10;40LbHtYrsq7qG2uR8FrttliRY35g49/7ZatHe9b5Ht1fXvqI2r1ebPfLspXfn9Q83t9mpf21sVJO&#10;YQ7WGBFM0Dq22Wzz+T99Q90jG9O+Uapm8bn89L19uJXH7s+NKpXGscWqo4/TtqJhcM0/57pe1fnD&#10;2F3w+D7G/HlBNQ97+FX7dZXqnx2fV85wOO00PgcclD6m2tKIY0v3PDeqgtHsncvxM3IDzWPqQGr+&#10;do6NVU83KH2O9EbfSNE5Jz4/6Hw+P6lfqXuut2gujJN2GYmm8mdAv1afCzd1zeu9PKtkWuu6NLaj&#10;cJ2rXddY/flJPpSM25ju5Ynd7G2H57q1U4Wx3Y7T8Oy5ZrILOby8Jn/4q5Z//Q+t/vwXLdrua3ip&#10;HVQav4c5o9/HNja2wqn5hgACCCCAAAIIIIAAAggggAACCCCAAAIIIIAAAggggAACCCCAAAIIIIAA&#10;AggggAACCCCAAAIIIIAAAggggAACCCCAAAIIIIAAAggggAACCCCAAAIuoOiPWPlDifKoolpZerdf&#10;a/OXVotn2bCp55Zs+JTHTpcoO6WXKB8ohAp65pTZSNkqVQgLyo5teb1/VeKV7U9GNirykNHkqXFZ&#10;nNpup2+JMnPW3USeD9VRDtAgnbaF8se8NTz7qm2LNlfJW8HbqlBm5H4xUl3bnDCPwNnpblk6zV/y&#10;7S6s+MGVL1hrbPn54s4g5Eld6PFlHQZCpdzQOdgdZWN65pd3U8+U8ixSTwn0TWc5Sve279gg6/kG&#10;16Q0yunrqP95lpwuXP8V8pl49t88pCWvOr39qkW9HauffKBsv5EwpdkCL3mk1TYPmWT7D61+8LZV&#10;j95Wbu1bltx5Xdlz55x3Qn9VXx3rmpTFF6fqE+o7q5a39z6wPc921B+PU+uqj72ivpZ6Xuucvurn&#10;8Ze3tJ3ner198FDDpwivvT98ZEONac/bfNHF67ifT0LOptfFr29XdR5Gmv+LSvOOttCXZ/n5tp6N&#10;GCnbril8jLb3Ct+P8ryAW8Y7ty1Wf07sdf3UM0kYx89vyysILCUwHY9L7XOOjf3+Gnc0h+o5sVGO&#10;bKNngSj1GYFybgHdb2s9d9ZP7uthLw3ZuslgV4fF92xb3dP9Xh9yH5/x0v1+8ie/YcVX/sCyT36P&#10;9T73wwra1DNm2PbsI7PFqgJ6RtJckXSV0elhvWsPnV21nuyHAAIIzAQ0b+n5pvPtXwhf4d9V1p1t&#10;r1tW+EwV6fOu38fGE32+fOY+ppfrkT7HKk870r9xRp2uXvGNKQgggAACCCCAAAIIIIAAAggggAAC&#10;CCCAAAIIIIAAAggggAAC6xQ4+r/013kWjo0AAggggAACCCCAAAIIIIAAAggggAACCCCAAAIIIIAA&#10;AggggAACCCCAAAIIIIAAAggggAACCCCAAAIIIIAAAggggAACCCCAAAIIIIAAAggggAACCCCAAAII&#10;IIAAAggggAACCCCAAAIIIIDAFROIarPi3S9b8Y0/teyjn1PtV1xsVbttJ11LtKhsVFVhOfdSP4dF&#10;YVrzXQtjnwCjRV61KqzWzc7D2tlRcsJ2vByaxturKWXVyDXtmMDn2s7IJ3LNy0J6UWjZNE6sl/U2&#10;oOkNPqvFBk636im8ihbrS/Wdsxjxqoe9bPt562dq+7azRGE4Fo360QIVHau/PcmH0x6kLqfxequ7&#10;Y3EcWVUvcoQTTtKoHnXevlmXWvn5hO1OfLmxNEqt2+lYM5n1tsZG+fjEPZ57wyenWAtSWyoLzVua&#10;r9Ze1M+irCNP9Tstut1M3HbuML64qugEjeZjq/UVx5py/Xrnt52/Wqleo1nbaN9ITn3N7z5Slmmm&#10;ZjK2/Kt/YNWT963zie8xe/ljSx7h4giWP1LrE+5foYFkd2yOqPW7/zWSp5Wl+rL68FJFB/VF19Uu&#10;kcaShfF59gFynaetWdvnEy2oHupY1XK+r/tDYfHOLYt7W0/V9+wjb24L70+DNLXY7/06baRvhfpm&#10;3lTWFcUx5qUrVcrH5yxvMv8W608vjLfwytLHW/sO3vaqaOMDK/FvmhkE4K82Gm213nCvtRfvz5Xm&#10;Tj2ERf5cNutkaz2xrkttE06m/tsi+CxzXYquSXODP+P6nL+aqe5pui89mYw0Xtp7t4+bO72d1Q53&#10;XWhPvQ71Kxn5V+rzcxhN7Q4aTXLT+37v1T2fggACCCCAAAIIIIAAAggggAACCCCAAAIIIIAAAggg&#10;gAACCCCAAAIIIIAAAggggAACCCCAAAIIIIAAAggggAACCCCAAAIIIIAAAggggAACCCCAAAKbFlC4&#10;TaLssO//q23+Ukd5N9PEnU3X5Kqdz3PLOp7z6JlEHlek4hmDnhn2YSp+/U/yA5vUhfKq2rCkrjJ+&#10;ttJByOnZhEXmfVg5kJ4HVHl+nf4cFGNF23hbqH30dy/+W96UdpBP1GRHwU47nYFl2vfolbD5+b+5&#10;h3x6n/khy179hCV37lmTeObdBZ1Jx45CXpquUxmE/se74/HDezZgEgJF/Y2jEjZT/baUg/na1t1p&#10;LuLR+1f6N/FmygTtyGbGUSlXrawKMTV2nnjV0MeVORV3O1btP1aHGrXu4UybU6tHByHjznPzqve/&#10;afZx5QqGbK3z9C31zEo5XYWCJOUX8s88P+p4h1rgEn1OmOgYb+/ft9yPJ5tKI+7lwY7d1FhLlEU1&#10;myvmHc7H8avbt+0rj962XPNKokt6MN4P+Zs3uttn7j/vmBf5ms8rI2XE1Z4jqeJzyXanr++RDUPu&#10;pifWKVVLbeP9LfbsLc+arEceKnmRVbl+x5JtvHXDtn/yPw69LvYMPgoCV1Qg6g3CM4DnkYbc2XCf&#10;OM8cfUUh1lDtMDfonhdy05V1GgJUoT1Z2h8ONb/mX/5tq/ceWvqxz1l6657fno+Kfq8evmf51//I&#10;klsv6dYP6BHOmn9z6014hw8J3ug8i6y5RTk8Ah8CAc/MXjb3/TwsmidTrVfgX/qU0JT6XPXsvKnP&#10;XOM/+GXL/+y3rPf5L1rvO3+03f7Z7c5TDfZFAAEEEEAAAQQQQAABBBBAAAEEEEAAAQQQQAABBBBA&#10;AAEEEHhOwP8vYwoCCCCAAAIIIIAAAggggAACCCCAAAIIIIAAAggggAACCCCAAAIIIIAAAggggAAC&#10;CCCAAAIIIIAAAggggAACCCCAAAIIIIAAAggggAACCCCAAAIIIIAAAggggAACCCCAAAIIIIAAAggg&#10;gAACCDwroEWlo6xvkRZlbSotLH18UfFntz3t71rbtZtl1okTX9o1bFk0pQ3L8SmH1MmSxCLfp9BC&#10;8CxsfZpweM9lm2oir8qibteipF1Md96OtdrhYKJttXiu7xfpWyfpWHe6AO+8fS72tbYfLHdM9YnD&#10;hc6X23OVrZvhvhXf+JIV731D3a9a5RCXa5+Z3VPjuLFEryeRj822eI8oq7Ovt1GnGReFPclHFvtI&#10;9iGrRZpv9XYPj7UygI4dVaqR98/SF6JebmF7v5ZM80c/7qgu7ZV5Xx/m46WqFOl6Ih0nLEYd5qGl&#10;dl9hY825fr7tmxZ3Nfc2ft1PNVh7Nd6WT7+8wrmmuzizL/bdqM0137aLcM8/nGpneV1YUeaHp0/U&#10;+r2O7hHzd5n/qtq30bU1dRmu07qD1nj+1pfzVfePYl13pOvw5jgS8GurvM/6HOxzR+3vLddgje6R&#10;jY/DNA3tcnT0eRyNVTpnre1nZ/G26nhfUmnU74f/4u/Zk5//b6z42h+q2jrmJS2R+rbfi/ynF7/u&#10;Sv1kEhakn11deGu5b9p1ovmqrI/GlM97g6Src5yue/xEjfYPX8dfXNfvGo/prVctu/u6nsM6Oktj&#10;cehL3qUafdVq5XOYLFpvn4dl5/ffqOP12EDxc4X7kq5P7R/G0AYudQNXplP4nKF+WMnUx2Lk43Hx&#10;Puh1dArvyXvFgeWaj30e8td8zN/o+Xyqv1DmCMgplpR8/Lll1qWcq1Gfc0fzeddxKQgggAACCCCA&#10;AAIIIIAAAggggAACCCCAAAIIIIAAAggggAACCCCAAAIIIIAAAggggAACCCCAAAIIIIAAAggggAAC&#10;CCCAAAIIIIAAAggggAACCCCweQHl3XjeTqQMrjZpZfNVuIpn9FiV3rHsJk9XGVW51SFz6Spe0Wp1&#10;Vvex/clQWWnKLWqjZqyvLLCBcjBnuVarHXmxvTzrLlI22UB5jp7vNyt5qew25ZEdz7vyNhoWYxsr&#10;O9IzpXzrVLlTO52+xcq/W0tR3dLXPmHdz/2wJXfvKY/nIs+jYyWp8uV0JcqqC9l9xy9C15gkOr+u&#10;0a/12Zgkz8Z8efuGcgy3NtJWx6u2zt/9OlPlaaXqEyGv0U8mi6H6RD3NFFv5/DpO3N9S6GIvZNbV&#10;ys4MeV0rH3D5Hb1PN6MnIcvQ2756+I7V473nG3jZQ6uTeH5eUyuHVtlaUbenI3jPWa7E6vMPxk/s&#10;wWhPeXae26bD6fvrW3etn3XPPpiM7/Z3bEuZvD5aPKtqUkzs/YMn4XhnH2B9W/gcUio/cqS+VKme&#10;7uN9zK+r55myx7h8O88+C2Pe8wmVYedZh88NxPVV92oeWa6Rz8kd738UBK6qgGaLVPOd3/M1fzWe&#10;gXhsfriqV3U56q25V3mSISu00LzqmZ3PPuBcjoperlp4vnkkwkQAAEAASURBVOyf/pYd/Nrft+rt&#10;r6k7Cu3Yc7N3UP8sGPlzpT8reWA65foI6DNRef/NkPfuue/PfWa4PlfKlSCAwDUVCP+25PcpXV8z&#10;0VoHT92n9Ko+d9X7j6x++K6eDfz9i/x3l2uKymUhgAACCCCAAAIIIIAAAggggAACCCCAAAIIIIAA&#10;AggggAACFyBweVfpvoCL4xAIIIAAAggggAACCCCAAAIIIIAAAggggAACCCCAAAIIIIAAAggggAAC&#10;CCCAAAIIIIAAAggggAACCCCAAAIIIIAAAggggAACCCCAAAIIIIAAAggggAACCCCAAAIIIIAAAggg&#10;gAACCCCAAAIIrC7QtIux+3rhvtD9OUoSJbaV9e3ReL9d4FWLlB/kI/P1yOcWLf4aZR2zJLGmzLUi&#10;bD13M148JuCWE1nJNkoyszg59ubxX7VEvDz3i6G21LbeIvpvIO+O2umkJjl+hM3/rprmuTXVxCzt&#10;WZzp+tZVonax4eLdr9n+P/67ltx82XZ/+r+yqLd9dfth01it8Wa5+3Us7m0FPW/rSP0ki59eTLmo&#10;yjN1dUjbLw8sL3RMmUlNx0ntZq/vXfB8xY9362W1s+YALfzcaP6JTMdd8MBem0QLRHd1rd7HvXJe&#10;32Hlc8mCVfPtEsWY+5cmqsb3DVe54P4rbebzXt+2fuRvasqrLNm9rXpXh0fy14qv/IE1ew8t/uhn&#10;Lbv7hq7nAuZGtbcfO0rTds4/POOzvzRWlKUV4Zze4uKR8yDpPrvh6X9320qmxUj9L7Oo6+109Uqy&#10;+1Joq7qcWDT6QG2httKFeJ+Tpg8LdV9/QW3Uci12kb74uXx089M83tVxfHzq7ycUf6fReQqNlVnx&#10;0/l4bIvGUOn9yN9/eqxPN7g0P3zs9jTuY+HVwS2yXNdVhfF3jmo2kY3rwoowl7THSXW/6+le4nPD&#10;QkV1mPz+r1jx9let990/ap2Pf3cYNwvtu8JGcX/bbv/rP2PVcN8e/eP/ycqvf8ni6dirZBJ8Vjju&#10;8ruoR/u9I1br6P57Wl9c/tjz99BTSjv36pz+/OnPLJrV5298FV9Vp2uKXGPbTWfjdJkL8ee4yh4M&#10;94KNJtLQLDudgfXTfpiDljnah2Zbnxhl5T+enQn9adi/wjwZxtmHRoULRQABBBBAAAEEEEAAAQQQ&#10;QAABBBBAAAEEEEAAAQQQQAABBBBAAAEEEEAAAQQQQAABBBBAAAEEEEAAAQQQQAABBBBAAAEEEEAA&#10;AQQQQAABBBBA4HIJLBwKdLmq/SJrEytXJVNemmc3zSKVJsruKT9kWSqlcnke50PzjCYvnge229my&#10;bqI8uw2WftazdJoD6blaY+VXjetpBp7H3HhRW+0rGzBXrpsHYXm79ZW/1U+Us6j31lWaBTIGVzq3&#10;quy5gbFy9BSEGdJ8jh/Hr89z0VJlHvrVzfrpbBvvw/d2Xg4ZZLPXrsfPRmMzs47nGXq7Ttt6XI5D&#10;/zzfNXpuoXLqBrsW1V+3evJEx/e8Oc+1elb4fGc6be/6QOetS8U7xVY/fM+ag8fW3HwlZGydtt9p&#10;74U+MlFWaqFEP89V1ZhaZVh4ftm39u4rM3Msf40zsWxnA3t1+06YM89iUoKf3cy27IayOx+MHlvp&#10;mXh67f74kY2VP9hZKUPstCtf4j0hTZTTW5TKCfbsQv0Xqw22lBU3Vj6ozz2zflCofZRcpw2U5aav&#10;xufIcH/wfuLbUU4U+JDdR0904I0rLOD3io7maGW+at5qKh//PvYp5xZwRmWmu69nQ4bs9HBjOT0/&#10;9tznvcIH8DtOuAVNlEXc0f3d86vnFbl68cxO7lOB4np80/N+Uw5t+M//npXvfNm2f+rnrPux7/QH&#10;GOal69HCXAUCHxqBsG6KbmrNRHndx5+r/Ebnz1q6fzX63OX/PuLZ0+d68tLcGQqfSz40/YsLRQAB&#10;BBBAAAEEEEAAAQQQQAABBBBAAAEEEEAAAQQQQACB1QSeXZ92taOwFwIIIIAAAggggAACCCCAAAII&#10;IIAAAggggAACCCCAAAIIIIAAAggggAACCCCAAAIIIIAAAggggAACCCCAAAIIIIAAAggggAACCCCA&#10;AAIIIIAAAggggAACCCCAAAIIIIAAAggggAACCCCAAALXTUALrEZh4XAts1r6wuGrl1QLUm9nPS3Y&#10;qmP5Yq76sZdPtMarFnU9oURpNyzyanlhja9yHnY8YWNelmmtBd61ELyvipvJLkmD8zwab4e9ybht&#10;D99etr2sY1miReSPL7w7b+cX8FpTTGz4m/+X7f+D/9HKN//EIi0CvN4ioVKLENeFRd2uFlSXpXfa&#10;K1k04OrSJn/0q7b3f/63NvnSr7V9Y3otido+ibK2L+i1Ru2f19Wpl6uZQdvX9uBg32rvd34sfdvq&#10;9G2gxZlP3dm3Pa14/9PcE/cG1qgPN5HGflUsPfxjXXa/07VYf7x4n5/oOLm+fApapESat4SlTVWH&#10;UnXYRFHfTl66Z+nLH1XfG6jis36nWmscTP7k1+3g137eqne/pnFwMTHrTeV9XedJ4nbOn53ymett&#10;JDfWmCirMhi6Y6yFtH3uOKzmM/vM/6v6z/ScPk9FcU+bnXDS+Qd48a+qutFgx7qf+0vW/cwPWtzR&#10;NUzvZ363qkM/9jlYG/p4WrZon6asNRR0jFjz8inF26FSH63M26Xt3b5AejabJ53W66C2aufOy2ut&#10;alsn6WpOUl1VbecrNWYn6p/+3iolHMfHv+b0wl2nB0o0SXR1r1y4qN8X73zV8q/8S6v2PlC7rPs+&#10;pCbTc1PoW+F+LgOB+PV4a/uQnTb3wpewyoZ+TwjjVXNplJ3eF1c5/vx9dJWpj59Y5y7bjjB/w6v5&#10;qo9HvxdpzrWks9L1+b330WhfPUEdQf/5mB9oHuqH+dg7B+VpgekEornFnweeHr26J+ntWl/e35e8&#10;oT19Gv6GAAIIIIAAAggggAACCCCAAAIIIIAAAggggAACCCCAAAIIIIAAAggggAACCCCAAAIIIIAA&#10;AggggAACCCCAAAIIIIAAAggggAACCCCAAAIIIIAAAghsXEA5gsoQ9EywWVaT561VjRJqPFPlQ1A8&#10;f6uqKtsvxlZ7xs80oGm3P7BMeUbTBJqNSGwpQzOZZsT5ecfKUSpLTws6agt/fS8fK/NPGUsq/k4n&#10;zZSdl6mum6xtOP35vnkfUyZX97t+wrb+xn+uXLYvWKNreTrLp7FU26TKdHz26ryP3lCG4SuDG5aF&#10;3L/zVecy7e3t6n3Bx2doV12rv+aZiNU0t+5c9VU+WdLbVgSejqtcSHX+Wdc/12EX3tnPO3wyzYpU&#10;ltNkz8pH7yg7zHMbn23phY8a9m3yka5HWV3KYjPPSJ1NbgseJtb2Q2XPvXPwyIrSx1mk/LbGXt6+&#10;YTe6/TBfHh+TJx02kbH3zdSz4BT06gl57w8f255yX0Pe4Ek7rvl1151ozhsrJ7id5lU3XbNn/mah&#10;rkf+hbYL26gven5lVHm+p2cTrrmSHB4BBC6BgO46fg/Ss1BTKFe8aZ87LkHFrkUVolSphn6f8vue&#10;Z1gfe9a7Fhd44RehG4/u7Y3y6CM988WdrZADeZzNb01t7ql+83tVe5O78JpwwBchoPlI+echh1W/&#10;NqXn4lMQQACBqycQKf/ZP87X+cFzt/7GP3tpfgu55Z5Xv2rRZ7taudPFW39u5Xtf18n837koCCCA&#10;AAIIIIAAAggggAACCCCAAAIIIIAAAggggAACCCCAAAInCVzM6u4nHZ3XEUAAAQQQQAABBBBAAAEE&#10;EEAAAQQQQAABBBBAAAEEEEAAAQQQQAABBBBAAAEEEEAAAQQQQAABBBBAAAEEEEAAAQQQQAABBBBA&#10;AAEEEEAAAQQQQAABBBBAAAEEEEAAAQQQQAABBBBAAAEEELiyAlowPMvCguFNvfpC95FFlsSxbXUG&#10;h4tTN1qEfFgMrZq3GHlYwVp7+WLwUap9dG5fEJ5yhkBjzUQL5PqK71mnXSj3UPzpXWutsjvKte2s&#10;aJ9B0rM0iU/YY7bhC/ipBXutbqzeu2/lu1+3+skjXeO646V1ziIPixFHqRYb9jpc1eJV98XhRwdW&#10;PXjH6uGT9oXp9USyzOLj1xdZWZ893uq6tofjPavDwVuinU7f+llXzXXOZei1e7z7iu38xN+yrR/6&#10;aYs622EeWqoJ1GaDtKvhcHRteVlYqYWkF2pP7aaZyyxNQ/9rytxf2EDRxXsdfWHqZx31WqOx4HWK&#10;u/0LqItfkJ/PV92udXkaV4mud05pt2ysqHLLjxn63N5Tmy9XNFcVmn/8OHFiUaZzqhpXrmgebXRv&#10;inR/THUdR0VOup5INtog2B69d9Zvkta+TVOGr9AeT43PeftHasJa4/YI0ft9Guv+reL321AP78An&#10;tO+8o76I17zeme5DaZIddn9JWKH5ePXS9t5RWcpJ7TEtfp5+3NXRj9xm78376YvT+6ZR2tFXaztv&#10;u3W8Fnn/UjvG+gp/fMg+Oz+s48R+yc7j85/6YZTpfrgY1/lro/4bxpDa7bAznP+oL/4Ikbeg5g6/&#10;rsjvMcfnjkWr19hY8+fj8kCztvfv0Dx2S/fK2OcdygkCspKPix1X8r/78PYvvxeGhz//nYIAAggg&#10;gAACCCCAAAIIIIAAAggggAACCCCAAAIIIIAAAggggAACCCCAAAIIIIAAAggggAACCCCAAAIIIIAA&#10;AggggAACCCCAAAIIIIAAAggggAACCCwhEOJ5QmjPpoJ6ZpVrFBmZWeqZNiqeqVIoG6tQTo1nUB3P&#10;YgsbXMNvkXLnhtXERsUk5DT5JabK2NvNBsFlky3SU1ZTaAs1hNcrV3bbpPI0raNalAq12s9Hyg5T&#10;5o228/e2lZvXS5RxFVrw6jVSfOtly177pEVbt3Tdx1N+2uiqLE5DJmnbQ4+uz7MMX92+Yze6Ww52&#10;9MY1+M3Hn/eFTLll8fTavK1H5STkiJ3ran2uUV6bDbaDdz1SxqTnhR11s/UK+vX4dUyGOo/6sXIo&#10;/Uf13rcsmkyebeYl6xIpV3Wk+LxSOZR9xXUtn9XlffD94WN7KBfPXnVrb4t7O3etnyyenejt9tLg&#10;prJale+q4pe9rxzXh6N9RVZV+vu5WjEcc5VvPk9M1N55yCz0ed6zyBIbdHrWCfOIXpj2hVJ5iLXn&#10;FPo9IuQTatR5RmK4X61ydvZBAIGrIuDTQDTNp25yzc0h2/vFzFtXxWzxerpuKl9lmnrOabgHyxbe&#10;kwllU4+VRVx7vqmeebvKNw1g0xvWdM8o0j1X23reL9mQJ3NeyXeUA2x6Tml8nHgmKwUBBBC4cgL6&#10;jH/nDet8+vus8+rHdb969savz1r6PBw+w/raLiuWSJ/dyre/bHu/8N/b8Ff/D2uOryWy4jHZDQEE&#10;EEAAAQQQQAABBBBAAAEEEEAAAQQQQAABBBBAAAEEELjOAvNXYr/OV8y1IYAAAggggAACCCCAAAII&#10;IIAAAggggAACCCCAAAIIIIAAAggggAACCCCAAAIIIIAAAggggAACCCCAAAIIIIAAAggggAACCCCA&#10;AAIIIIAAAggggAACCCCAAAIIIIAAAggggAACCCCAAAIIILCIgNZfDQuHW2NNoYXDz1FiLea6nWmB&#10;8ukxGq1Pvq8F3qu6tMQXr9afo6LffcOkq0XN9bPSwq+FFrb2145vdrQDv7mAUJuJFoOXdZR29SMW&#10;VzXHprG8rGzY5CL1RhZ1aB9fPP6SFl1L1B2Ea2tKv8YN1DOfmNWFRR1ZxskGTrjOU3if0KLJsQZU&#10;o/GkvuKE3v6xt7+uLwwtf1Hv5RpzpxUfr5OqssfFwWFT+Bi/0RnoWLHV9en7n3bs2Xvx1o4ln/2h&#10;MOabWv3YJ42Fi7ZtfM7paRxE7bXppbHmm1xfA+vptQWOJ65I85NXIsxBC59/DRt627hrlYdxECW+&#10;CLa/eM7iVKXP7zp2qjna+8jcEipgY80ddVPKNQn9J1MH6sbPzuFzDzB9sT2OaTHvRn3R4iyMMTe+&#10;qsWvyPu9X4H/7j9rH2fBUn+rZ+/ojYXKdB+NsSjR3Hdim7QHC+dT+1UaJ37+tkTWSWdtqS18TGse&#10;DQN+tsmmflZFGL5R6ssCHNXwpNOnmo/62vZgMnXT2B/V6vfnKD7eR4X6nP6EGmh+6OoZI/EJ0E+z&#10;UNHejcaKt4f6/xI7LnT0UzeK01DNWP0qUn3Vu/Sl39ddC593NWeantf8maKddxYGO/WSznoz9Hu1&#10;T1Pp/Is30lmHffHvO5+PRz1ftHNupqtbzlTd13I9ozzRM9/sOc7b53Z/d3PXp3YJzxLJFVruQ27B&#10;S0o+dvR4EEpoEv3e+Auad8O9KWzRvs93BBBAAAEEEEAAAQQQQAABBBBAAAEEEEAAAQQQQAABBBBA&#10;AAEEEEAAAQQQQAABBBBAAAEEEEAAAQQQQAABBBBAAAEEEEAAAQQQQAABBBBAAAEEEEDgLIHiK/+v&#10;FW99xdJ732bpRz5rsee+bah4hk1fuWRpyKvyYJXGSmVfTTw/yPNt2pc2VJsXcxqPj9lXJs+kyEPs&#10;l6fPpcpV21E2nmfkbawot6mrXJ6u2t9TwJQ2pPg4ZWApP7HSex575Tk4pTJ89ovhNO+mfW23t2Xp&#10;Vcr0eRZVOWgnpinp2j2rLQ35Xcc7ZGOZMrbu7dyxXsj8e/agV//v3v96ukbPRJwVzwL1HNYTvWYb&#10;nvHTs7ri/o6C8JRTNtyzWplv01TJM/a8gLd1Pc1kZM1oX9lsHcte+6SVb3/Fqg/esXq8Z8lA9Tq6&#10;5OVO6MfOh8o/UxZoTxmpiee+He83Zx/O8zDfenLfhqUyRbWrZ2bd6A3slf5NjTMdb0H8Stlvnu+1&#10;q7nk8WQ/pLsWarv7o0fKtXz1hY1Zn/cPdG3VNPdTlxfuA5ly/HxMzex9vik03yipsM3Q8/uEj9WQ&#10;j3i2I1sggMAVF9BY9yzn7FOfDzl7UXdbF7TgBHjFL30T1Q95sZmy0zUJN7mysn0yppwioPt7qeff&#10;kLWrO1TmOePa/Ck2vZBO7/vKPvY8at+EsgEBzywO7aFPME+1yQWdW+Mjmj0T+/H1uW09J7qg+nIY&#10;BBC4GgLP3UfWW+1Gn786n/5e6376X/HlD8Lz1dH9Xy/4Zy2f3/S5y9cICdusWiX/7Bb+HUFJ5NPP&#10;faseiv0QQAABBBBAAAEEEEAAAQQQQAABBBBAAAEEEEAAAQQQQACB6y5whVbVve5NwfUhgAACCCCA&#10;AAIIIIAAAggggAACCCCAAAIIIIAAAggggAACCCCAAAIIIIAAAggggAACCCCAAAIIIIAAAggggAAC&#10;CCCAAAIIIIAAAggggAACCCCAAAIIIIAAAggggAACCCCAAAIIIIAAAghcLgEtKO4Lh2vR+6YqzlU1&#10;HckGnZ4lUXK4DnZVlTYsc+umnaN1Xqdn0bLWOnemxa39/Fr4tZyc6/wfip21GHhTDMPCtpGsTyq+&#10;cG6h9pwUk8OF4COLbbt78j4nHWvp172OdandtIhv4ovSL1YiLdYbdfvqC1qwd+J9wVcIXmNpdB4t&#10;Nuz91rJuWHT4sOOu8bRrO7QvdqyF4n1x+Ebj7vgi8X6NqY+z6QWGdeQb3+aUosPlGpNPJiPt3S5y&#10;H2mx+zuDG6fstORb3gZVveRO7eZ+DbGuuae5xa9PVx26TK5+Xy41l2nvrBNomkqLT7/gUvvYydUv&#10;k8zMv6ZttnK11I6RY9WF5uBax1Uf8cWxTziuO/q84btoV23WWCftWRYW0/YXFih+TjVrXYz1rZSv&#10;rkP3hatcvO8nwa29CrepTBfp16U+3DQr3D+rSr768mP4+HT0k4oasVFblGFudWD9p68smsbwh3nX&#10;j6X/zjrWSedY8fVq75E9+qN/ZrHG0db3/hVLtnfPPFKiOnZiLfKuLVVl/fR+l3t3W7E0Vmnn0ew5&#10;QseJZNZTneJT+vtzJ9MY8fZ03DBWVq7Pc0c+/QU/33SMxVOEyufH1UFOP9/xd3Vevxc2uveqI5p1&#10;2nY5vsk6fg+0aTsfNZqfVIF1nOYFHVOmup9480Xqf1Gie8yyRTvvVSMb+3Oct5H272i83+wOlj3S&#10;Sts346E9+d1/pIfJ3Abf8xNm27fD89lKB9vUTj6ZaEbx+6ebR7E/vczud61hHSac69TXNoXLeRBA&#10;AAEEEEAAAQQQQAABBBBAAAEEEEAAAQQQQAABBBBAAAEEEEAAAQQQQAABBBBAAAEEEEAAAQQQQAAB&#10;BBBAAAEEEEAAAQQQQAABBBBAAAEEEPiQCyiHqvjmn9n4S79u/SS27PVPmSkD7fTwqAs0UwhNV7kq&#10;qTKrQtSKDl0pN2ii/B7FSIaklQs826U91H6hXJ6QoReS55RDlyj/suvJMxurs5+5owzNnufcTDNu&#10;PONtqNy1OmQpqY1UnVz5mge5XvO8slC/xnayvvLMlDkWUoU2VuWNnMhzkhKNk0zjQ/E/IRfMr9uz&#10;mG52t+ylwU297plA17N43qqPzzZFM7Jc2XQT9VXPEvPe6T4rFe0YKf8xUj+vD/ZCLtRKx1llJ3Xk&#10;WjlY9XhfIViZZa9+yur9R1Y9ua+6fGDxrVfU170/L198zDQaH55DG3UGyoyaZuoteCjPodxTTuY7&#10;B4+Uu+q5mqqr/ry6ddt21d9Cdpd3vgVLT9lVnrP59vChVcrP9Tnl3dEjG+YT66fKKn0BxWs/lFEZ&#10;8grVh/RCX/3M+1qmfDMlnB3WqnRP72uee+bZez4JKUMs7HS4Fb8ggMC1FND4j7dv2taP/fu6PM9B&#10;fDqP+Fpe86YuyidizwVWlnfkz/26P4Q7+uK3l03V9PKcR/efZjxSxnxucX+nzbz3kPTjT0L6a8hc&#10;lmNTqr/6DW6Je/bludgrVBNvFz3TlN/8UjBP3/icxYOt9VyAfxAIGaz61OTzEeNlPc4cFYEPiUBd&#10;KrNa/9YSsob1mdifdTZSfI2ME07kc1tTqU7KiY58XQuv00kbn3CM2cvt52Dt77ng/rmPggACCCCA&#10;AAIIIIAAAggggAACCCCAAAIIIIAAAggggAACCCBwosD1/b/QT7xk3kAAAQQQQAABBBBAAAEEEEAA&#10;AQQQQAABBBBAAAEEEEAAAQQQQAABBBBAAAEEEEAAAQQQQAABBBBAAAEEEEAAAQQQQAABBBBAAAEE&#10;EEAAAQQQQAABBBBAAAEEEEAAAQQQQAABBBBAAAEEEEBgAQEtYh3feMnS1z9tyY27WjN8tdVWtSy1&#10;ThZZL+1aGnsssP4eNZbXpU2KSXhvXm2iJNV2ic6rRWHDYvAbWoR2XmWuwmtqn2Yizyi2qNtXjee3&#10;l+htIvtRlatVWtNEbb2dDU7Y4wIuXsf3M02+9We2/wv/g41/9x+1i9Hr9YWKrinOerokX+R8rIV7&#10;17xob91YPRl6t1UX1GLDs367UGUv4UZ+HVmmb/olLHrcjkmvaaTXOnF22Bd8vFa+ELPG3YlF7bCn&#10;BaLHGr++v5eOFma+2d2a9qgT99zYG16tbtrRnNP2PZ++Ci0i7X1/4UrqIL4IdhhLpc9VL7LoAiq1&#10;TqP6x4mZru1iBqyOWWo8+ZhKNefaydHttRAPwlyszVQdNx7IJ/Lx4V1qieJzVHb3o5bceb090BL7&#10;XrZN3SEx7ycq+t37WpihZvNGdcpYavd6+rsO0NRahN0PpvtglKi9zyg+ZkurD7u29/pU+x02i/q9&#10;7gxt3zl69Yyjnv/terJv+7//K3bwx79h1ejJQgdMNN/31Bd9LvLizx7D6nzjr9GcflCMDs/vbdaP&#10;9Uyicx0aHb57yi+aQ/y5xJKTx8kpe6/+lvqSqqxHp1bFx2Id5mh/dY1F51FnVIdWj/b+nGneWXfx&#10;BvHLitX3/Refn7we4cV1n3wDx/eHsFLjW9ekp2zNu8v1Jafx+eXhaE+38yr031iH7Hf6tuXPfk61&#10;5lKN9230J79te//y/7F6+Fj3guWuYc3Vm39499Z9s/t9P2nbP/1fWu9T32+x9+2pV6NJwb/0XfdD&#10;jXMKAggggAACCCCAAAIIIIAAAggggAACCCCAAAIIIIAAAggggAACCCCAAAIIIIAAAggggAACCCCA&#10;AAIIIIAAAggggAACCCCAAAIIIIAAAggggAACCCCwqICCYaL+trLeOoovydusNw+L2VDxZKJumika&#10;aZpXpSyVUrlBpeqyan7khqp+YafxXKbHyrzy6/a4Io+W2Um3rOs5aR46taHicUkd5Sf11B7teZUX&#10;pXMf5BPFyLU5YZ50c5CPbKwsIt/ea5eq7baUtZiekgN37ktwhw1azKuvZwN6VuasKPHQXt+9Yzud&#10;gcUvuG6zOq3jZ0/XHXuOlzeBTpArz6xWvlabKuavrFpqS/o7mnu61uRDazzb1TvVBkrICBvpnOrL&#10;ntcZv3RP2bV3LdK8U73/tjJDp1l6S9dFHvJplHWpsLWQqxpyaZc4judivTd8aI80J/jc4MI+Lt/Y&#10;vRvmhCUOFTb1bLyXt25ZJ+TjtmmNj8ZDe5zvt+P6BfTdMI+UY2WRte3tfamXKGdL1xkyf1WnWU8o&#10;lVdWewap3yOUGep9pFHW1ql5o8sisT0CCFxeAR/zPq+GeXk2M1ze6l6ZmjV61r7/Lctu3bPtf+0/&#10;sfQzP9DOs4ez75W5kg1WVPcmPTd4Xwy56bpnHQZCzmqh/hrv3LTORz5r6csfmT43nudZaXZgfp4o&#10;oGeGerxnw9/8Rdv7J3/X6sfvnLjphbyh52L/nNQU+txMQQABBFYUiPTZpnr7y7b3C/+d7f/y/xru&#10;Lyse6uJ20+2qyfXvcJ47rXnO/42wLSs+fylbPnzu9rUiwnoc3A8vrrE4EgIIIIAAAggggAACCCCA&#10;AAIIIIAAAggggAACCCCAAAIIXDcB/z+RKAgggAACCCCAAAIIIIAAAggggAACCCCAAAIIIIAAAggg&#10;gAACCCCAAAIIIIAAAggggAACCCCAAAIIIIAAAggggAACCCCAAAIIIIAAAggggAACCCCAAAIIIIAA&#10;AggggAACCCCAAAIIIIAAAgggcFxAi4abFoLtfuYL1vn09+t3LZAaFko9vtESv2v3raRnsRYoj6pK&#10;S7pHllelDQstXO5rr85bx1Xn94Vem9HYTAtbn7TZErW43puqzZpiFBbIjTvdE6/VqcflxPKybBfT&#10;1d9TWfd9Ud157XDikZZ7o/E+tf/QJt/4klnm9VviZOp/YYF738sXAj5ctHeJYyxR3aZRH5WRVzHq&#10;9NRHE/1aL3GES7apDzJdQyB3Oy187OPbi4+rJI3bBZHDK2ZVU1uhryyKn2sl3149xz4YPrFKx2p0&#10;7FhOPTltd3vmzXwZis8xnSi1btq1fDJUlSJdS2PDidp14aKr7fi40J4+Xl5kCa7y9rkwUbx66u13&#10;fmx3slpjSoeKZNVOyPMuVCNA2/jccVjU9p20Y0kcL14Xt/T97n3Gsn/7k6EDhuu5LB3n8OIW/8UX&#10;E8+c4Fgp/Dr9vqnS1N53Fmwr36XRNzn7nBklOrD68Wn7Rzp0pW19PHpzzkonztpfNZb9WI23k+7B&#10;GyteF80hsc+hS/SRSP2jm+je72bT6xnrWWHV4vK1rn9Y+nPEDCiyXpapu2uOk88ipfF5s2nvm2E+&#10;XbRNFzn4GduEMaLzxaqrX4HX2a9p/UXzZqX5Qc9rbhUl6lMbOa+a3uc50zyn8eP2s5Zb/zWv8wy6&#10;Ch+P4T6s8apxEfk4Xaop22M8HO9bpeeSuJGRXtrWvaqvOTw8a63zEnwuUX/wc8aZxnY2WK7666zb&#10;WcfW3JLcfk29Sj/1PHo4bctfo0tfuih9b/Q5pf3trAPyPgIIIIAAAggggAACCCCAAAIIIIAAAggg&#10;gAACCCCAAAIIIIAAAggggAACCCCAAAIIIIAAAggggAACCCCAAAIIIIAAAggggAACCCCAAAIIIIAA&#10;Aggg4AJKN1IelxLZTKFnyphp00w2ZeMRNpkyezqe86icFc8nUiqVTZSd5pFW1714tpRncD2ZHLRZ&#10;XLpgF9jtD6w7y+LaEIKfN1PGn+ezeW6T53f6awflWPF/07wrtdG+MiOLqphGOjXWVQ7kIOsrlki5&#10;T0tlEi14YTpn9eSBcj0PLN7atai/rfyjNotwwSOcezNvp06UKdZUnTJcY2M95Vq9vn3HOvq5jss+&#10;d6Uv4ADe/n3lqiV+3dOSK+co97xLv2gPQ1rx4sP+/R1lQXWtnuxbo2yqkF937Fyzc67jZz183ObE&#10;7tyyePuWJXfesFJZo+WDb1rHMx87/eWvzZlK2YzHYlHOlh/Dx5K/vqCTzwdv7t+3kecmaj+fE++o&#10;z9/t32xzExc8zszMTV8a7Nq2xuh+Pgrz6kS5du8fPLE3dl4OWa6zbTf106/Rr68+lqPX0zyS6l6Q&#10;6l4wSxf1Sy3V15R+plg3jXn/8qL9W9AlYMOOfEMAAQQQ0EOeoklrG//WL1rx5p/b1o//B5boPhhu&#10;OuHmjNFcgfAMqKxH5WbGW7f08/l8XM/qzF75pKV//WfFrHvWElm2c8/Ji4sJVHpO0H9xZ9uDRpd6&#10;7lrsBEdbRZna3cdJ4fnW+klBAAEEVhHwe7FnM3/wnjKslWOuf27xfw9bzz+oLFhBTWmR8s67n/lB&#10;fQgrLe7fOMd8GiblsH/IgfaFATyEnoIAAggggAACCCCAAAIIIIAAAggggAACCCCAAAIIIIAAAggg&#10;MFfg+f8Tae5mvIgAAggggAACCCCAAAIIIIAAAggggAACCCCAAAIIIIAAAggggAACCCCAAAIIIIAA&#10;AggggAACCCCAAAIIIIAAAggggAACCCCAAAIIIIAAAggggAACCCCAAAIIIIAAAggggAACCCCAAAII&#10;IIDAh1BAC1f7muGhnGchdq2v2tEi1f0ks0lYpNqsaiobVqOTUX2hci1o3mgh7abUwta+CC1lvoB8&#10;a3k2ZS6n2KLOYO464C5YqR3383ah8MYik7J1tIB8Z87i8fNPtuqrqmSRqz8lWsy3q2rOOtbZx/MF&#10;iH0f9QQzr3tdmqkvrWWtc50iHLgozHTOuNu98n3P2z1KNJYcrKraxZz9Rb9W/czi1H+E4j/LutDC&#10;z9pObfU8srbQqtAPJ1ok2mqLG22jl7Y7XeurHzXnmSfaKrT1mI73VY/nazonSWy9NLO9SXuhfqyD&#10;Sn3w2HlO/dX7XehnPgepPyy+56mHPfNNVVBntsYNfIHqWUdX23k9IvVJr5e/c/6io5Ra5Vvt7X3k&#10;tHm2UXuPNP6O+/W1T6KbRO0rhS9TfB5Q24Sy7L7LnGcD23pbJRpDPr7cxtslePgc5+PBx9IyRfs0&#10;Pk696B5s8XHx9uVnv9c6a1V7G7Tbxuo7ie4FXvx+MPjCv6FjFhbv3rmwMRoOfsa3yOug/tGobmHB&#10;9TO297f9CnqaT8JUor/U+mWsuh+OA99oyVLq/jj25wgvfgJ9DdKeaKN2iIU3zvqmdilK7ao/au+N&#10;FB8b3n/8QczbdDroK73uLmsvPpHqmk33BMs6GrOdtZ+ybWc1kN9/9Bzo807oO95uG7jkDVygNbnu&#10;sbougerZxvvS4hfm80yh9ng0Hh5W1cfZzWwr3MuXnosPj7LoLz4/qT/4PTHM4z73XaHic6vGknen&#10;WG5e90j93O+3tf/0F5ads6/Q5VNVBBBAAAEEEEAAAQQQQAABBBBAAAEEEEAAAQQQQAABBBBAAAEE&#10;EEAAAQQQQAABBBBAAAEEEEAAAQQQQAABBBBAAAEEEEAAAQQQQAABBBBAAAEEEFiPgOfkebBJyEz0&#10;fJkNF8+Dy5QlGDfKUlGyikepTJS5Vns2leJ8XkhxD4W65GVlaaIMJa+Ih79cdNExJ2VpB8pIazN4&#10;2oyZnWxgmXLS/JSbzMnxsw+U15Qq48bTs7zkql+u/MSQeaO/7+UjmzTKd5q2VU+5cgPlPLVA66ht&#10;ZPmf/oblf/zr1vmOv2S9z/+kWXcrnF/fNlI8T7LrfdT7hc7o/fTVwY7d6e8qM20dHWMjl7XQSbrq&#10;D/E01NUvNVeOVB6y5s7b1k2blelt+fAdq4f7gtWY9xzXDZR6+CRkUiX97ZB3l710z3Ll3tUfqC6j&#10;JxZv3VhtzCs3ri6GyofSnNHptdezIJVnyz0c79u7+4+Vzed5fu0M8Nr2beVl9qfZcwsebGrofXU7&#10;69ttXef94WPlgCkTUn/eGz2ykfLturNMxQ2Y+yn8iiaaTzyfr82jazNlt7JeGEshW9Q7Wnvpyp+t&#10;FTc5tZj1Dc8R20SW3YZMOA0CCCCweQHNqxNlqufj8GATaU5tE2k3X5OrckbPscw+8p22+zc/onu8&#10;npj9Hj+v6F4VngHC7Xq5e/a8w/HaWQLKvw455MrbTfXspSxvBXRqp3XYq931vGIh07eePaqcVUHe&#10;RwABBOYKhHxk/9yjHHO/r7zwos9d8fZN2/qRfzf8W1jINz7PZy79O5qvNRLmYz/OOqblF45GBRBA&#10;AAEEEEAAAQQQQAABBBBAAAEEEEAAAQQQQAABBBBAAIGLEdjQCtMXU1mOggACCCCAAAIIIIAAAggg&#10;gAACCCCAAAIIIIAAAggggAACCCCAAAIIIIAAAggggAACCCCAAAIIIIAAAggggAACCCCAAAIIIIAA&#10;AggggAACCCCAAAIIIIAAAggggAACCCCAAAIIIIAAAggggMBmBS5ucdQkTmw769vD8Z4WqdYC2fpz&#10;oMXeT1zH1RctT3xB89qaIt/sZV/Fs1UyynOtayu3rKsrmLeqrbvXdlAMrRZ8u7hvZIM0s26UhTZZ&#10;26XrfE1V6vBafFd9IXzNq+K8CvgixGlH78RWl+ozlRY61yHWU+Sic3W++0ct+/h3WHz7NXVBr/dV&#10;Lm4ea1F6tYFfS1PpYmYR3ZF1vD3C0vF6S22izazUt45v8kwb+bgtdIzH49EhiPejW9mWZXGmfevD&#10;11f9xcd7/uafh76cvvpxi7qDtmJLHbCxLEmtG3fCJUgg1G1UHtX7zMPp2r0vhFIXZ25+IRu4/2jP&#10;yne+GsZn9sZn1VSZDq2xq4vwsR13d1Svk8b4krXwg/rc4Q2fpsF83hG8G3jTDhufi13TS2Nd1SNW&#10;+3ufWbpcQF9Z+pwXuYPqXx88sUpzUlL7mGpd/Hupedbnq1DCmGt/Xey7MIu2v/nYinx8evucUPyd&#10;Uv2zmW7j54+1wHka6ze9GXV71v3OHwm/N17Pjbnr/KpHlKj+Pn7KxeYG709d9Xn/6cW/F7XmBB0j&#10;jWbzVnhr4W+55pRC95/2iOrquoH0NZZ8Plu0eDskL71hyfYNi/r9U9tk0WOetl1TFjb52h/bRHNh&#10;8eBbmg8Si2rd+1TnSm09a+/TjnG+96SlvuL3jEZtF3c6J84P5zvP/L0j3U9Cg+maNcjmb3TVXvUO&#10;6MPAx4OPzczniOk8seC1+PPzWP35Sb6vPdse7UP91mC39Vq8Sy94xjmbFZX6hZ439Uzv941wMXM2&#10;u6wvRTLy+WU2x3g9vVkan3P8Zhbm88tae+qFAAIIIIAAAggggAACCCCAAAIIIIAAAggggAACCCCA&#10;AAIIIIAAAggggAACCCCAAAIIIIAAAggggAACCCCAAAIIIIAAAggggAACCCCAAAIIIIAAApdOQNEl&#10;UUd5LJ5h4vlRlWdSbbYkOnU/ydpswWke1VjZPWXInNtsXfxsnp81LnP7g3e/al/be9tudnbse1/+&#10;lN3d2lVyjip7gcWzePbzoY2Ui9NG8HgGXWK73b4lysHaRCzPU5ejyxt0eor+a/OFQm5QNbbJNHuo&#10;VMbNvjI4K+UpBgpVcFuZWF1vPx3owuvr/bJSTtlI+ZPjA51B9ZLLxRedxy/Ay5zcNH/rte07dlM5&#10;euPiA0uS2D55457aSTmD17moQT3rsatcxFnfb5StlSv/z/NAzxWpqWN7VmK0tRPyOZvJvuy9X0l7&#10;ThtcNHM9ehIymyLPwNIkFN18xeLdm1a+/47Vew+tufO6qrLsFSppTWOkmUw8LKqdW6djaZH6R+rb&#10;7x48tMf5QfD1uagj+9e371pPY2zV8ZWqDq8MbtlXH7+rab60WBmOD0aPw1j2Pjxr20XqeN5t/Jpy&#10;za/eh2Yzhs83g1Tzjv4kcvO5z4uPO88HrTzPTa95np7SVpUtV1i0sUzCUBW+IYAAAtdIQLOrnveb&#10;UveqTLmZ3dXvL9cI5exL0bNJ1Ola0n1Zty9/VjnlM9MGnmPOrvCHYwt/VvDPCiGb2j+PhIzRNV27&#10;nj2yT33eUmW9x7de0bOenldWfThbUxU5LAIIXBUBfabJPa/a16lQTn+YzC5B3XX/8s9aF1H8s234&#10;95uQbe/JyRQEEEAAAQQQQAABBBBAAAEEEEAAAQQQQAABBBBAAAEEEEAAgZMEVlvp+qSj8ToCCCCA&#10;AAIIIIAAAggggAACCCCAAAIIIIAAAggggAACCCCAAAIIIIAAAggggAACCCCAAAIIIIAAAggggAAC&#10;CCCAAAIIIIAAAggggAACCCCAAAIIIIAAAggggAACCCCAAAIIIIAAAggggAACCMwVyLTo6lbW1drU&#10;WrTcF5XVItV7+Tj8fd4OkWmRVi0E7wvDW6GF4S/NSrTzavuiX5NqUVrjC8BHil7u9k6pUHPoHvlC&#10;4frWzTqWpbJe9yLxZd62op/LFyqvT1mwfnYF08XMkxsvW/czX7Dk7j3Vec2rEkeJZa9/SnX9tmDa&#10;1Fd8kWBxJbdetd53/5ilL33UGo3FVrDFTWItUq8XptRW6XorXwBabTB7bdYckV4dF7k9zvc0QrWF&#10;/ou1863Bbth+tt15ftYHj234K/+bjp3Y1t/4Oev0t63xeWCpElkWJ9ZNsjDH+PXV+m00yRc/iu+k&#10;seEKTV6042vxvVfY0j1l/8E7dvBP/heLtnZs99/5uMUdLcStNvExsPNv/RfW1I3Feu9ixqsvrF2q&#10;7dTSsa7VF8d+ttF1JaqZTarcysoXB1fRC6nap6c5fe4OYaNr/E19o9p/bAf/8O9YoZ/Jd36//JLD&#10;Nql8wXKf47zvlEvOH41wZR2KHzPR1ylzkDdXqfGhbhGaztsq07kj39fLBS6e3h5wue+R5vt6NNZO&#10;i41hn2N6WU/zi/u111Tq+ks5Zh311BXuU5O6sDzcb1xHpOq7g7Q3r6uH9+d9i/o7tvWX/6PgGalN&#10;mkXuX/MOtOBrje6Xoz//Xdv7nf/b4p3boT3jMIupCvKomyX71YLnfW4zPVuoE6tTqT/JrW2R57a6&#10;4BfUTjKOfAx5e2uOui7F59rG51F/Xks0f/p9ZomivW2o+WFYjrVrHPqw9+dbvZ0wTy9xqNU29fmk&#10;0f2wqC3ud3X/T8Lcs9rBXuxecXgW8hnUW8Xbwb80rk6Zb19sjTk7AggggAACCCCAAAIIIIAAAggg&#10;gAACCCCAAAIIIIAAAggggAACCCCAAAIIIIAAAggggAACCCCAAAIIIIAAAggggAACCCCAAAIIIIAA&#10;AggggAACCFxGAc9NsrQTcoI8O6ipPWPGs002V5JYuWvKXIv003R6T1MZl5PNZRU9c6meTfflR2/b&#10;79//sh1MxvYtu2+pcrF+qPM564dst2d2OMdfI53rQJmWno/nGVV+7Zmy9bbTgeIO/W+bLpFtK18o&#10;8QwlnT5WVxgpd6gslDs0aELO334xPGwbzxXa7W5Z6nlj6yrKzGo8z1OZQVGvH/rqhZ5KeT71/gOr&#10;H7xtTadv6Z3XLQoZdUdnqZSb9crWLfvixz5vb2rb7U7P3th+SW2l7MxrXHwmSNT3syRVZpPS2KZT&#10;w0hzRe3hcedqdt8/U5zVthXKFK2HezqBZ3Z5PuA6i3KbSmVRDfdDJlrSVw6l+la8fcui3ZfN3vum&#10;+sKbZm98u6qi9l1mPvQhq2N7/myjvhGpn2gU6WsKd8Zl5br+N/fuh9xEH3+1zn17sGN3lSPn89Ji&#10;R3n+JD7P3+nfUH5dx0ZhLJkNNefcHz1Wv74R5t9VMvKeP9PZr4Q8UF1nrow470IeZebX5lm/nq2V&#10;ys3/3t4J1C+0UaUsuTA7pu14C7m1q2KcXUW2QAABBK69QMgEzZWxrQzwyHMlwxMoE+uZDe/PBMs8&#10;F5x5QDY4v4Cej5Rp7DmpcW+grqxnBQ+sX0d3Vttnr37Cotc+rcN79qefZ0PZuueH4ggIIHDJBJpa&#10;+e2aQiJ9RmvvwxuuoH/mWtM9LUzB/m9E+ncE/71hrtxw43I6BBBAAAEEEEAAAQQQQAABBBBAAAEE&#10;EEAAAQQQQAABBBC4agLX+/9Gv2qtQX0RQAABBBBAAAEEEEAAAQQQQAABBBBAAAEEEEAAAQQQQAAB&#10;BBBAAAEEEEAAAQQQQAABBBBAAAEEEEAAAQQQQAABBBBAAAEEEEAAAQQQQAABBBBAAAEEEEAAAQQQ&#10;QAABBBBAAAEEEEAAAQSupUCkxdzTOLYtLYbdTFfBbrTA634+tKquLI7ip6+70R5xZHHa00K0lf7T&#10;grS+KCzlBAFfcDy3pixMmFq4tztVfn7zsq5tVIyP3pDrVtKzRO1T6b21FbV3XU7aw6epmjNWHasF&#10;Tuc9Rv3ntU/Ytr5CP/DFgde0QHBbIR3fF3BfqH4LXMKL3EROrd+nbfvet6kmujZv56lfpLHWTXz8&#10;HY2v0secvtrXfJnko+JHG6odD9SH2jbUWspRYrd6O/M2P9pxid+aulB/1vm1TrPtPbJq+7bFmjtm&#10;dV70UD6vDDrdo811rcN6Yj4G/IqfvrKjzQ5/E0kcZ+12dRn6hF5Yuh6Hx1vkF5/ntDi1Jkyz0s+p&#10;MT0tkV5Pbr+mv3kb6usixoAWwG4qH5eaNzKB+1w8Z1Fs0VlRlZbry+dzL8E36ZztGLa+Zt/E7wqN&#10;xkKj+1jiY8r7hr+mP5W3jS80HpqpDK+FNxf5FmmuVP8Pyml26h6hDjpX7v3TT6ai3VUV9ZXLcM/0&#10;uUX1aNRfG/WdRUqk7bezTLtpv+n1TLRv0ZQ2sN5Slu7jd7VJmVshIz+mF7/fDXSOKVl4bZFv0aw9&#10;LmLsnXHCUFc9A0Waw2Kdtyqqtp9pP41a9THNkaEDnHGgVd+e4jVybzQPRUlX04NPyhso6sRRovbR&#10;vcXvV01zNA9u4OxrPYXfj039ualqzbmdMD4WPaE3iT+ZPBru6fYgF73g432QdmzQ1dhop4BFD7fy&#10;dk2Rq1kKS/Us5/crn/OuWvHxlYbn0LbmjZ6da58fdCne39vBddWuivoigAACCCCAAAIIIIAAAggg&#10;gAACCCCAAAIIIIAAAggggAACCCCAAAIIIIAAAggggAACCCCAAAIIIIAAAggggAACCCCAAAIIIIAA&#10;AggggAACCCCAwIsRUDKX550p26jJlQe4YN7SRdbVM+F6yiqaZYR5hspEOWZrzRY85QI8y+6d/QdW&#10;lMqZ9GzEJrF3hw9svxi19ZzmQZ1yiIXf8kzLJ8oC85wpz+XxLJ7trGs9ZfwceSx8uAvYsNG5e5Z5&#10;hpIXXWuuXJuJ1091y2VzkI8VJefZPW0Ntzt9Rc95+y0djeVnOL3o/N4n68lQGZWxso+UV6TX2pSv&#10;03dd9N1ImWvlm39hw9/4+8rKu2dbP/63LLpxLANweiBvq5cHN+2VrVvhQkvP0rrmxTOaOsrU6nm+&#10;YEhA9FytxkaeYRdS0s4BoON4Xlc02FY3S6wZPg65rUmzdY6DLrCrxrSN1Ycn+9pYSW/bN9rcPeVh&#10;pXfuWfmV37fqg7dCRl+kvr1cUR6Uxkej7DjPPYs7yqP1gbFASTQPfjB6ZO8fPA5zXzu6Gru3dde2&#10;lq7H0yeslc94W3mbu90tnWP/MAvuvs6XV/cs89y0DZaR8iNzZcSFgaSpJNP80VUGrU+tqdzcYlYq&#10;1b1U7pnPOJ5RGDw959LnoLVMOrMz8xMBBC6VgE8QPhG03y5V1a5cZfzZSpmM5lnpylwNuZJX7iKo&#10;MAJTAX8W0HNX+Ayr5wn/TLvWBwTPmJ09A/u8REEAAQRWEfDHmsIz9ZXvHNa62Ox80oTPU8o698+B&#10;68jr1me4ZOumbf/Yvxf+/cZ/X/iD8Sqe7IMAAggggAACCCCAAAIIIIAAAggggAACCCCAAAIIIIAA&#10;AghccYGj/2v2il8I1UcAAQQQQAABBBBAAAEEEEAAAQQQQAABBBBAAAEEEEAAAQQQQAABBBBAAAEE&#10;EEAAAQQQQAABBBBAAAEEEEAAAQQQQAABBBBAAAEEEEAAAQQQQAABBBBAAAEEEEAAAQQQQAABBBBA&#10;AAEEEEDgMgtEUWw7addi/fHSNGYjLfhelJVFzy5aHelNbR+lHW2oxa19cXjfgTJHQAv0uldZmFUT&#10;izpd0clNS4LPK0VV2VDukf54SWS/nfXnbXqxr3n7+eK+Ol/si/uuVHx14vnXtdLhPlQ71VrTudKX&#10;fk5LkBRpJ06PxqD+XjeVlce2m23vPcaXmn842rOq8t/arjfIerbV7V1M0/hJyna8NwePbf+f/s+W&#10;/8XvqU8ns2os9XPQ6Rz2dR8TeVWoG2qsPDvnzDlqGCOZ+qrXSfs1tfrvWotE9V8cxrDOq/PVuS/G&#10;fawctmFovWNvrPirz6+5j0vt7+PyJJcmskL1yfXlm3qJNUf3Nad/OIekN5Tfy9RLZHa8d4YurPHT&#10;BCltpzl3uaJ9vI96Z0h8Lp+Jzz+Kmkbt4ufQ9tPvqeoWhzHTvhbeeAHfYu9PkXQ0pxyfe06rint2&#10;E93Hpn3Rr69Uv/N71/LF7RobV6WaoZwKRZbJp6d5q5m+svBxvbNvrMOrb8Vef//yonunzu23+0Y/&#10;6w3UI+jpeaGpdF7NpZYc7+ltrdby3butX7v6QKO+0+jZYfbMspbzbfSgurgwvnV5GqOzfr5YFdyj&#10;sQfjA6v0x4sPE78H+/N1o/l87UXnbzQWvU38nhElmge9va5Y8bkpCnN4W/HG+1r4fCLDDYytK8ZF&#10;dRFAAAEEEEAAAQQQQAABBBBAAAEEEEAAAQQQQAABBBBAAAEEEEAAAQQQQAABBBBAAAEEEEAAAQQQ&#10;QAABBBBAAAEEEEAAAQQQQAABBBBAAAEEEEDgVAGll/QGFu++ZPH2dsiFOXXzNbyphKKQJ9fmPrUn&#10;GNe5VZvIpXnmerwOB8XYnkxGyq3zrBzVTlk5j8cje5TvL5/99Mzxn/2rX+OjyUHIzgu5STrDbmdg&#10;vZXzDp89w3J/9wibTpJaL83UKp5t0+ZGDQt5KETKbSbK2vMMLH83VRaRZ0EqDTBsu9zZFtlax1WO&#10;nhUTayLVSZlFCuBZZMfFt/GL9Ewl/WxqneuUHB9vr1K5aaVnk31Iiud9ep8IWVqe46Q/nolY6Xfv&#10;s+ct8WA35ITVB3uHGVfnPebp+0chI7EZHigvtmtJd6A+1WZqpS+9blF/x6r7b1l98CRc6+nHeuZd&#10;B9Fc4XmUUZqaqb8unEEm5zf3H9iexpobez/spT17dedOmB+9m65afN9MOWwv9W6Gnzp4qNe7w0e2&#10;7+c7pc+ves6T9vO6DDWeS5/f5eXpY331r45ngqmk02xRp/SvSrmISrVsTabzYsjVPA+In4iCAAJX&#10;RqDRfbfJNVfl41Pv0Vfmgi5BRZtyrGce5an7nKsMYQoCV1mgKZV9reeFKE2UZaznLwoCCCBw6QX0&#10;7xyejexrKGRn57df2OV4frFypce/80u2/4t/2yZv/YUO7R+s/JPXBRb/t4LelnW+/Qes++1f0O/6&#10;zB3Oc4Hn4FAIIIAAAggggAACCCCAAAIIIIAAAggggAACCCCAAAIIIIDANRK44P8z/hrJcCkIIIAA&#10;AggggAACCCCAAAIIIIAAAggggAACCCCAAAIIIIAAAggggAACCCCAAAIIIIAAAggggAACCCCAAAII&#10;IIAAAggggAACCCCAAAIIIIAAAggggAACCCCAAAIIIIAAAggggAACCCCAAAIIXJhAu5BrL+1aHCWH&#10;Ry2rysZ1riVe5y3yGmsh+J7WZtW+lRakbbQgLWW+gIwaGTVFZVHSDYuOz9uwiRorq8JGxbg1F3sc&#10;xbbd7W1gCVzVsczbtXZTX1h4leL9iHKRAj7ykiQJ/WE2CotabTV3vGmRZvW1D8YHVumPF63bbAO1&#10;53aqPjR3n7DZgt90MO/RfodWAABAAElEQVTLvgC1H0vN7YtCN8UkvL7gQaabaaFnVa6X9E0zSfua&#10;jjfWsfNG42SRg/nFJeqrXg/NVbaJKWh6zkht0jQa06WufbHaLnJFz23j02ujOdivMdK1RpoPni1u&#10;pVaxieYYn7O90f21JI6sm2XPbv7h+busvI+5xXE1N60111rcvupz81Kl0Tir1CY6cpQd3S/nH8PP&#10;7rdI9RWdMhTVKVHdEt1rZy9N39nsDz95nFl6864lN17WfSld6Pw+XvuZPyu0tn5d3u8K3bsC9kJH&#10;OdrI++44n2j4TjV0wE7Ss860fY62vIS/eR3l4NetXmHRYSPLpF7/hOTzvRVy98kvVvvNmR/WpRb5&#10;+bzP6H5ktdfhmpTZ+PZ7XKL5002nXfPsK9QznNr98WSv3dT3U//Y6Q6sq/vwwoc5+0Qnb+H9MUkt&#10;u/Wqpbc0rjXGr1bRvOJzi9wPnw10AY1eq9uhFp6nr9Y1UVsEEEAAAQQQQAABBBBAAAEEEEAAAQQQ&#10;QAABBBBAAAEEEEAAAQQQQAABBBBAAAEEEEAAAQQQQAABBBBAAAEEEEAAAQQQQAABBBBAAAEEEEAA&#10;AQQQeJECnjOV3L5nWz/1s7b1V/4zi5XPsvmibCXlPKZxm1ulOBXl1Si7STlutbKE2kSnzdTK810e&#10;j/dtLx9ZrQwhr4unKOXKkXqw/9gK5ei0r52/Pn5dnlG1lw91Ls/Ga4+83RvII72w8yxX00aZQJl1&#10;lQk5q0+jax4qC6uRx0ExCplunvHkMU+eH7SVKXNTuW7rKo2ypBrPn0yUeaTcybUU73uemxXysdaf&#10;kbWWa1jTQT0TLlM7e/6RF8+LGk7HZnjhXN8aS/o3lNnVs3q0Z03uGXZrTqTSZTT52OrJgbLylH3a&#10;2wp5WJ5FGe++YvHOTatGj618/KDNkV3i+nxM1+U4ZEH5sT3zyrO2zipuO1HW6dv7H4S5xsdeJYeX&#10;t3bsTnfn0P6s45z2vuf7vbR9Q2O7zVL1Ibs/GdtDz+b0eW2Bep52/MXfazSfyD+MNW/txvrK1ss8&#10;10wlUz2TWTqi6lj7H8+Q9BkxVe6o3g/5cufODg2n4xsCCFxygUj35/Ibf2r7v/S3bfQ7/yBk/F7y&#10;Kl/+6vltye+3tbJmdZ+KdI/fZFbn5QeihldKQI+NkX9m0xoAUW+7ffbyDykUBBBA4DIL+GcZ5beH&#10;z6DhM6M+42yi+PSoz1Pl+9+w/Jt/avbkAz0P+ES6hpP7vxnp39F8fYaj4Pk1nIdDIoAAAggggAAC&#10;CCCAAAIIIIAAAggggAACCCCAAAIIIIAAAtdAQP+3MQUBBBBAAAEEEEAAAQQQQAABBBBAAAEEEEAA&#10;AQQQQAABBBBAAAEEEEAAAQQQQAABBBBAAAEEEEAAAQQQQAABBBBAAAEEEEAAAQQQQAABBBBAAAEE&#10;EEAAAQQQQAABBBBAAAEEEEAAAQQQQAABBE4X8FVYV1/AOqztqiN0tbB7HEdW1VpkVocs6soKLTY7&#10;t2g7Xwzez9tMtCDtOc4/9/jX5cXQNJE1hYy0qG2UZVO35y8wUkNMZD7RwreR9mvbJbKtrP/8xhf+&#10;SmTx7h1LX/+0pfrJwrsXDrzSAb0fpHFyuM6yr1Pviz9X6ifhRe8k0+JjsNTYfTx+0r7i72mc7na3&#10;NLYzrdd8bOPZTsv+9PPnmhOmc0TYvVxt/Ee6gC3NObOLa3Sxueaboip12DBwzqxdlCXaRotg+z6N&#10;TBbc78wDn7SBDMMYlmczGWrAjtZ8xjrMHZqYLUp0rd4h5hW9PFY7VLUctFC3b5VFSWh3wczb4/TX&#10;An/4dvp2l/ldtwpejcXeb4/VtfD+G+v+5S/670+9e2zDeb/6AuWl9zWVRPP5WUXb56Fv+sm816s+&#10;apvUeV9oUT0GO3b7r/2n4erjTm+x2si0o3t/Ir+qmmifyEpdX645aflLasK8tF/6cVRaIhtkqZpO&#10;4/p4o7VbXJ7v3r28Dx276ng6x3q1w3PUJmqbu53mJc1JYY7YxDn9HLq3RLo31bofWV7oheVbf1NV&#10;Xeo8/iBWqS/7dYX703LXNdE9bC8/0F2p3S/WeLnd35n6bKBDq016H/ucdX/mv9Y5/X6le+xkOr6W&#10;gngxG1dP3rfiyX2rugPd9jQHHCuasdq/zZ5/jr3HrwgggAACCCCAAAIIIIAAAggggAACCCCAAAII&#10;IIAAAggggAACCCCAAAIIIIAAAggggAACCCCAAAIIIIAAAggggAACCCCAAAIIIIAAAggggAACCCCA&#10;wKkCyk2KldMTgo2mWUGnbr+GN/ue3eTZSiGfpgk5RbmVypVTNo3nOm4goiZcls73/nDPPC/neHSQ&#10;Es/svdFj5ZlNrBsyJs+P4Bk8B+XIRsVER28vMJbBbjawRJkym7rk41fi3pnyo7rKdfP6eY5SpZoc&#10;6Lo9q28vHyk3rDisW08WPWX5zHKFjh/rQn73uKJ8rGyzss2SSpUH5v3hQovyiDzHThlFnrFEzuTT&#10;uK7dU5/w8emJWl4K5YZ6rt95+2jo91vbos+sKkY68DCM+Uh9b10lpN2NlEdZjJVDpRxTZTr5a565&#10;F2/tWHLjFSvf+ao1H3zLTJlV5nOjz0MLFSXpeQaj8lJNx4pSz2I7u/j4eTDaswfDJ8qtq8PU46+9&#10;tn3X+p1u+PuiNTjpbD6WXxrcsO1u3/Y1jn1OG2ueuz98ZB/bfdlSHwMbKLUuZOi5kJ5lFkpj3U4a&#10;siE9GzFVvpZn/rZFc5B28Cy/0Fdm2XZNe2+YbTXdmB8IIHAdBXTvqTVnld/8/zQXa9Rr/rCsqys9&#10;76x4HbEWu6Ywd070bKX51e+35YO3LH583+KXPmJxZ/DU8+9iR2Sr5wWk7NmddNPnaS74lUbPCMnr&#10;n7Ltv/5z+jzbsai7YHbwBdeDwyGAAALLCPj6Cdkrn7DmO37YEv3c3L95TTO6/VlK/5bT+Gfw4/eq&#10;2efwhT//LnPVbIsAAggggAACCCCAAAIIIIAAAggggAACCCCAAAIIIIAAAgggcJLAYv+38Ul78zoC&#10;CCCAAAIIIIAAAggggAACCCCAAAIIIIAAAggggAACCCCAAAIIIIAAAggggAACCCCAAAIIIIAAAggg&#10;gAACCCCAAAIIIIAAAggggAACCCCAAAIIIIAAAggggAACCCCAAAIIIIAAAggggAAC11YgsvrJ+zb+&#10;o39uUZJZ9/NftLi/q0VZ69WuWOuPd7UYdhrFVltlTaOF3qvSJlWtRd91yOOLvfoZ4tiiVIvBqjTV&#10;2EyLw7crwT+7YdjkQ/0t0qK4TTXRV2VR1pOb4pfnMPlLo3JshbbTcrv6Y5bFiQ3SbO72F4bqi/bq&#10;HP3v/2vhy4/b1OWFHZ4DrS7gfSLVn0TjrVK/8DFWagH7as5Cy95fJupnj/OhaXSGk8YavLf7O2G/&#10;c3ei2TxQ5ZofpvOMKtiURTjXMt/8uvxwvW7HkijR9dTq8436fql5Z7HjNT4xxZnmv1hjq1Sf1fha&#10;phKrbhul7dxXq87lRBeyprM6krez+2petk7HX5hTa90L5Dcp1C56N9RGv3SyjmWq67w95hzk8KVm&#10;vG/j3/9nWuhb95XP/qsW797R/L7ifeXwqJv+Zdom7qaiHvJU36jVV0xzq7/ofWe5ItFpH410zzyr&#10;zPr1rG38Z+b3T/X7w8bxPhQaKnw765AX977OG/e2lzqeyyZJYj3dxyaF7v1CbNRPx+p/q5Ra+w51&#10;35sVp+gmXUvVPm53eYsqqrnneIln86LqXW1izMiuKXO1gOqiudBif7bYlJnO6s8mPg/qnuRVuBYl&#10;mGpOEGOU+hyhC1vQVI/NGgeFPcnH2k3jQiCx5qDb3d32NrGhpok0dqLe1tVqDnfWM07+J79po9/5&#10;Jau/60ctfvVjwbDtWvKM27nGfP6mIIAAAggggAACCCCAAAIIIIAAAggggAACCCCAAAIIIIAAAggg&#10;gAACCCCAAAIIIIAAAggggAACCCCAAAIIIIAAAggggAACCCCAAAIIIIAAAggggAACSwkoAGbBLJml&#10;Drvgxp7T1EmU8+j5MNN9cmWp5KVnYG0onGZ63lLnfTB6HHImj1ffs+sejJ7YXj6y3c5Wm5tzfINV&#10;fle2zIEyeTyjyvOm/Noz5Zvt9AaKsnw6w2mVw6+yj2t7vmMv6+oaVYdpps1ImXK58sX2JyNFK6mu&#10;qqy327ayI3ue8bSm4hlSjbIDPQ8t8vNkytYLUhd8Qj+2X68yo2plR70Y/Qu+pos6nNq6p1zVxBtd&#10;xf1zZXFO1De8D/irK49S7Rh3lQmlPt8MH1s93LdEx7yYARaqO/dbPdxTRpn61E5fEWU9D8TyDh2y&#10;w5KXPmLRl3/PqvtvWa3+nnQHc48x90U30hzRaKwkHe3n2WcLlCZq7M29+7ZfjrS18tNEsJ317dWt&#10;22E8rux77Nx+jC1d653ejr1/8EhD2+fXyN4bPrSxsu76C+QGHjvcSr96/lghdz+f9x0vSvtTnmxP&#10;sXXKNVNJNA59/vN+5QmPnutZakx6clmk+4S/sXw+oh+ZggACV1Ug7irbW88lnnMacnV9griIifGq&#10;gpyz3o0/x919zbb/8n9o1f5jG/3qz+tZa2RbP/WzFr/+6XMe/brvrs4X+t8JHVD3uWY8VGbxLysT&#10;/4H1vvBXLbn56nVHebHXp+cJX28gGdw0f55S2K3qc0L7vNiacnYEEEDgSECfbzrf/gPW+cwP+Aee&#10;9mtTc5ffx/RZ1T9fNbmvHeDzZvtZrJ4MzdcKCZnyyWKfZY8uit8QQAABBBBAAAEEEEAAAQQQQAAB&#10;BBBAAAEEEEAAAQQQQAABBFYV4P9bX1WO/RBAAAEEEEAAAQQQQAABBBBAAAEEEEAAAQQQQAABBBBA&#10;AAEEEEAAAQQQQAABBBBAAAEEEEAAAQQQQAABBBBAAAEEEEAAAQQQQAABBBBAAAEEEEAAAQQQQAAB&#10;BBBAAAEEEEAAAQQQQAABBK6xQLuifT18YpM//k2b/NlvWzMZtwuNr3jVURNZL04sibV463Qt7MIq&#10;y8v8xCNGna7OqbqUpfbxxWAp8wQaX6g3l6MvNp5mZnI+RJ7u4C1aC35PC+s2+s2Lb95Nu5ZlHf1t&#10;2ijhHb6Ffud979qXyGJd5/Fx6Zc8qTXmnineQ0ZFafvFWDyy0X9xFNvt7k7gembzlf/alIU6a6X9&#10;3V+LQRf6+wrd06vY0Z/Ux4SPEZVK88iBH88PfVoJm2vBaR9LvuB0rfH1/7P3Zk+SJdl537l7RORS&#10;VV3V28w0e6axzQgDDESCMyOYRBIQjAIJPmh5ECSa1geZSX+PTKYXmUw0GSHTRokCJYMoEQBBECQg&#10;gSQ4EBYCgyFm6aW6u5bMjOWu+j6/cTMj94jwG5mRWZ9nx3avL8d/fvy4R3bl57TpunJX1bnkvSBE&#10;IxliH9prZhOU2mCj4OJ4YxyDEHHgMs7IN65wKDcT8pDtMEwspK2XlWlzn35G9noytunv/JpNf/uX&#10;rZ4e4v4G+3e69f4/EQTYgF47J+YtVOQKNrxtJX15hcQquS7iNYDvsYrrUlnBVzgQHBtk5ryMw7C9&#10;hvlaPfvIqoNPAP9urKNJEGFtStkdl9i3SZUff55fXuqF6+MY6x5Gw+Xn6xAxIQSfbU8cf5c4rniE&#10;6Ash8KXCz8YT/bjE3o8pgS/eILMAPmyIMeywi1HOiHvwhDWoKRBL3URFzHVB4vp+MTvH/aA4tKIq&#10;QYWe3NggSm0vG3RL3PUVveo56FdI/E7CvU+XgBYxex4TLtj/dPn0KgIiIAIiIAIiIAIiIAIiIAIi&#10;IAIiIAIiIAIiIAIiIAIiIAIiIAIiIAIiIAIiIAIiIAIiIAIiIAIiIAIiIAIiIAIiIAIiIAIiIAIi&#10;IAIiIAIiIAIiIAIiIAIiIAIiIAIiIAIiIALbSIAaKtRWiuYaK9S2KaFjllOvhjdvKFH/6qCY2Mv8&#10;yGm+tWI7bePUrhtDf+fTyQurnM5cP0YdQGeLunlORwZVDsBhBH3FTneqn1ZWq6XVusqgBXaic5ND&#10;R2sMWw+LMfpPPTCqCJntZzvQyqN25GZSA92j8OGbNvrqz9roz/xFC3cfbaQhp1FF/5Nu6IV8M/hl&#10;p+NFr6A/lE5Pil5w4icXFr7qIiZ4AC3RYLhrQVVAMvEQc77TcbyqoN896tQaNCOj4QPon8710lyV&#10;gcWP34Y9e1Y++9Cao+e4ukIQgr/WObTPwCbIRqibc+NqPowt0yK3D44+hftRQ5Nzq7HXdx/Yo8EO&#10;Pl1d3pm95FMEjbw3Rw8soUYcqqVy1bPZGDEP8xq2O43OJetaJxt7Mq0Lm7rY3voO9bRGyRDxv+1n&#10;ABtji44lzpiLMddFnWgea1Be+r7rjIDKiMBdJIB1IoK+bZRABxGani5OrhCX72KXN20z4n2E/VT6&#10;g1+19Itfs3C0g5CKtRd8lS4hgD1idfip5b/765Z/6xut5u6FWbGGY3+Rf/Of2vT3fsPqQ+w33D6i&#10;v7X8wmZf9Yvw6YY6nNA2XmnfthY3jCX3LN331rXqUCEREAERAAHELqe1fpO/9HLg8Q3TnZsCE2bQ&#10;mHZfyxDXYM/0N3/RDv63/8JmWOucffPvaBovERABERABERABERABERABERABERABERABERABERAB&#10;ERABERABERABERCBzRKYn0S72UZUuwiIgAiIgAiIgAiIgAiIgAiIgAiIgAiIgAiIgAiIgAiIgAiI&#10;gAiIgAiIgAiIgAiIgAiIgAiIgAiIgAiIgAiIgAiIgAiIgAiIgAiIgAiIgAiIgAiIgAiIgAiIgAiI&#10;gAiIgAiIgAiIgAiIgAiIgAiIgAiIgAiIgAiIgAiIgAiIgAjcLQI4eZXng4cJDmRN28OleSisV2os&#10;imIbJQnOdeXJrjjHFQfMHpY46PXChMNgkb8JIhwEz8Ng0T5tUjpPgDhnYwK1IE7BLcH7s9lwEDzu&#10;HxVHVncH+4LnME5sEILz2eyv8OdmcmDF+9+06vlHjul9RxGFgcU4UPnEBxorSx5cf5I49Xj/5Qxs&#10;yhLvMT/xPIxS2x8M6Xq9JDfFq6KNObCLqak4/9dpILA0CmEj/Rvl8R99f1JNlwwlaB/zIwhCa4oK&#10;Ieg0k146fK4StImxCNOdNt6VZDHPxEOvQ0ir93b4NZmCTJm7OgPE5ssS+U0K5CNEl8AW+WPG5+Nr&#10;81tXvTTwGo4nUpANEK+GeNfV6S7foad2PGg9KYQL41KjTxU/o79m5Wp9YoUVfI2vcbxE2cCKmnOy&#10;SwHWWvjQfGyKp9+1w7/1X9r4l3/e6mIK8Nsvzx9h3g7CDH1qe8Xdx/TSvULX7/OvLF3WNeY8fRcJ&#10;wxFgXIbxwMLjidXeWuqZccjFohPaS5VbJxPsDLIdi/YfWzjccSwCtw9j24jRiEf0rs0mjMCsjUEB&#10;Yr0DuNkGT2rn/Eng/xg/c+O3+d6eNL65d00NpjWYYvSCZBWmXHFrez4eW9WtRYgvwySz3aT1j81Z&#10;fU9qdi7EJ7DHPI7oY/MYw8lUIyrwc1PewPy+J0jVDREQAREQAREQAREQAREQAREQAREQAREQAREQ&#10;AREQAREQAREQAREQAREQAREQAREQAREQAREQAREQAREQAREQAREQAREQAREQAREQAREQAREQAREQ&#10;AREQAREQAREQAREQAREQgW0h0FgC/cEkjI61iWpo1eTQp6rxc1OJGk8vp0d2mE+d5puTfVlovGwq&#10;ezp5aTOnw7NwY823NXSZXqA96vJQUobqMfvpCBpW0GN0GjNrVtxDsZ0UWldOC8yp3jgtrCNosB3m&#10;s1NjspMOoecWH49bD02frgI6TuHuI8u++FVLvvR1CwfQuOs9gTz0/jgIDcZ4Pd3A3o3aogqhFwUd&#10;L6d7BD/lvJhBa47zwcmanZ0oK1kO9tQfHe46rcTm6MgC6thtMDWYd9TrhGCTBTv7p7RPG/rb/hML&#10;916DeNyhlc8+hPYgtfiW6ST8B3O5mU2cDwWYGyHmxnVFQ2jrfTh+YZ/CphK2saUQP5/bfd0GcdYv&#10;CQzYk9Ej20W9VONknJnkE/t4fGAVfX/DiW0W0OrMoR9JvUMmaiDuwgdC6lTiEiU8qfvb6iC2BhXw&#10;CWrROm1Dams6rcObWxtaK/QsAiJwOwQ49zMLoa3bOE1PzP02fNyOOfelVa6FWN+oEmnJwGlmNtDN&#10;bDVUl1nz7guI5foRYI2qP/6eHf7qf2/Tf/AL1kyhoQ56F6YI32egsxlAj7ehJrPSPSKAGYMzBsqP&#10;v2Pl0z+BYPBcK/ge9VBdEQEReDUIBBk09amzX3A9azdW/C5bPXvfig/+2GyC7+WvBgr1UgREQARE&#10;QAREQAREQAREQAREQAREQAREQAREQAREQAREQAREQAREQAS2ggD+1aySCIiACIiACIiACIiACIiA&#10;CIiACIiACIiACIiACIiACIiACIiACIiACIiACIiACIiACIiACIiACIiACIiACIiACIiACIiACIiA&#10;CIiACIiACIiACIiACIiACIiACIiACIiACIiACIiACIiACIiACIiACIiACIiACIiACIiACIiACIjA&#10;OQI4hNUiPEIcGs6D2GscdO9x9CqPco3DyAbhAMe6vnA18dq0mFrTnvN6ygR3yCsOLWdq6gJ5ao/W&#10;T1V9Dz80VudTCwiNzMDZcGjuRekwn4F/YwGZI38ap5ZECfheMAgXVXCL15wPwg/Y0YB97DsRIPw8&#10;/5PftaNf+XlLP/8V2/mpv2pBksIJt5/PlThgPw9SZj+CCPLczlnw4vwgsMTxbJ2CXS2b4kx1dK7K&#10;nk/HVjUVioeoK7AR/G0nGTmfOlNg9Y+0EXaln/+yBTsPrPjmP7bZ7/0GjKEta/BHfXGYWEr/Rg3s&#10;AX1/nOdL2+b8DDHQEIOsXsOGpVvqMmJ84swGP/6vWfYjf86iB08Qf0sYDr98/48tOHhmwZN3LH78&#10;Fq71YA/DOuK7hSHahZ9fwrlGWxPGauQgRz5lYWoR/KbmnFw6YQSKmesPfSiIk6VLbldGjlNq2Re/&#10;bsnkpaV7j8wOP3Qm0sf4g1liMTi58VvFePBsSoy5i3Mck6sT18bCxfvWHzi14fXtQGFoGqwN1dFz&#10;rOcpLOrBZ642p5e7oYVYm7D36GrDm5nzm+7Csq+BFWUOPnnrtyjGukdp5sZouVro8RjPTz+w6e/8&#10;qoWjfRv86E9ZkG52XeC6s/Olr9vg3S/a5A9/217+6v9kIYHAHDdt+5j/1wFAG001dY0G6eC63P3e&#10;d/6P+ID1pimwdnEY7kXCIBaIuexfFOFl+VlZYTye54cY/8YiVMO5vodxGSR3Yw+3FcMXto4UgmFI&#10;gAuJ+w9cRkL8VRIBERABERABERABERABERABERABERABERABERABERABERABERABERABERABERAB&#10;ERABERABERABERABERABERABERABERABERABERABERABERABERABERABERABERABERABERCBO0SA&#10;0ikR9FWoKwh1G6dTw2t5UUAnzAmr3Exv0NZHkxc2raDbdizxQlUuWsVLgX00fmZjaEqN4oHT0fEx&#10;rIJu4EF+ZOVcd5Et7Q12LIMuD9u7wZ6f7gb0bHag+xVB342GUD9qBm2x55NDm0IXi0NC9aEEmoB7&#10;4BBBk422HiM7XZv/J2qbVavoxa3WpLMden0h+uPaYQddJzfWo9UM3ILcGeZmFMz1M+EfRV1aUUFj&#10;y9dLyRl1h4Ndp89Zj19AW3CDOkrUaoKOVj05gjwitJygy+a0LY8ZY7YPdy1++KaV3/tnVn/6PeRH&#10;PICN13aV7sK5PKM+LeqBXpxRN/OaVCMOvH/wsY1LaKahDpZ9kI3sjdEDaAH2q1nKePog27EHgz37&#10;ZHpojEEcw48mzzDHP+d0L68x1+82+OfQ5pzCfxwjfKZfDbo4Qm6IJwnWA2qcuXmIFsumdOtCHEDb&#10;jdfhe9R4u3ZM/KxVaREQgS0gwDXaUsx96ntS03OTa8QW9PdmTQBdaB5TV9fpZWN97LS+b9aOO9Aa&#10;1p4GmsbUdQ52sGdx67vzzjPG4z40pLGJxnXcpxY01rbNbZLPNK+PmyWA70bVy6d29Iv/DeZOYHs/&#10;8x9b+BD62tqQbJa7ahcBEeiVAL5N4btqq9Pd4KyP4xBGHXjstZzefsb7zOmbUMfC9zrf2lReBERA&#10;BERABERABERABERABERABERABERABERABERABERABERABERABO4rgev/tfF97bn6JQIiIAIiIAIi&#10;IAIiIAIiIAIiIAIiIAIiIAIiIAIiIAIiIAIiIAIiIAIiIAIiIAIiIAIiIAIiIAIiIAIiIAIiIAIi&#10;IAIiIAIiIAIiIAIiIAIiIAIiIAIiIAIiIAIiIAIiIAIiIAIiIAIiIAIiIAIiIAIiIAIiIAIiIAIi&#10;IAIiIALXEOCh4gEOlW5yHBjeVNfkvv52FIQ2THC4O3549ipOebcxDnY9Oen1TB2u/RDt5zi4/Mw9&#10;fVwgUFszI8fAgiQFW4zZwt32bWNlXdskx6Hx8xRgPPbizEIcIl7j3vYmOEuV2+y3/64V3/qnln7p&#10;azb44T8Hl8Rh9r0nkJtNwROc4J8B2Nz9FFj1/AM7+vt/w0J0b/ST/45Fe6+hf62XcF6GQex8xk1L&#10;vMvP+UNjRVXbi9kh7mL+oij9bDcbWhZjTs/r6oNVsPvQBnuPrDl6bpPf/Q0c/oz5z/pd0FithSSK&#10;bBBmrc0oWjHmlJMlKmF7yBZGFkSIQRXiX+0fA5do2LUZv/EOGHMe8/Rr2FKWlv/Or9rs//t1G/3E&#10;v2Hxk5/FdX97XP1FAbTsJ2Tb0dT5hFx1Y5P6ZL4RzSBO4TeB4daSiaXQnxnqIcswMcvStn9L1rBN&#10;2RhrBz+COIRupU//udnLD1rz8JlD1sBvEJHhdOjr0oyQlXOvaVkHMaX0UcelqYFPA2ddtm3N82UR&#10;yhwXY+OwJI7wejfiGWPLIJr7BkxmfFn0v0txnLnBGTQDmxnHYA4k5j4kYkxYMpEjhqR++bFNv/H3&#10;LHr4hg1+9M8vWdgnW2DhcMeCNLV476GrKMRkC+hcSNVNxCO01SA+YCF0driGb+oJPhAgxrgA4+bD&#10;sUPflAX9t8OhwxrUVGVb97Xz+8QErrs51oFnswPM4pYF58mjbA9xGHs41Kt0DQHwJzPuJQLu78Ct&#10;nU0YFjCteA+TvcFeR0kEREAEREAEREAEREAEREAEREAEREAEREAEREAEREAEREAEREAEREAEREAE&#10;REAEREAEREAEREAEREAEREAEREAEREAEREAEREAEREAEREAEREAEREAEREAEREAEREAEREAEREAE&#10;7hqBqIksg7aX01mZa9JMqhl0qjqllc33qIA20qeTl1Z2OjtoknpSBeyhbhJVsF5Op/YsP7DXhnsW&#10;eehiUQNtXOZ2CC3LVoMHuk2ofy8ZWgxdtdtOGTQeE2cHdW+g44f+fzx+aVNoKroRwVMapraTDp3e&#10;523b69U+tNPCh09sCI28BuMSPXgdffaq8X4VxhxMoGmYQeuPGlJO5QjXZpiffWg4Uk8pHO2Zof5m&#10;/MIazIuN4cf4NgW0OjHPA+g8BoM9aO7htRsx9CuIEgufvA0dscyqj79r9eTQImiqLZXgS3UBrUi0&#10;E6QjpxV1VTnGO+rZvn/0DHOM+l7kW9tbu4/twWAXGl3UmOovUQ9sgP69Ptq3bx98hPhKncHAPp68&#10;QCwa2246cCz6bPOs9Yfl9FiHjv6TQc+MeqAg5rJyNGJqaLrPrSUFuDpfw1iRbdOUkETjvU1aetZy&#10;fRYBEbgVApjmAfZiQYg1ooSeMDQNlfojQM3qIMlQIVaIGbWOFVcvpAss9RR8qJ0LDU3jerSwTp0q&#10;Q6bY2xDlsb9yiRPaU5ju7AfuQ2povueF0/rGR+xL7mxvZLgIiMArSiBMBu06he+A5n7/xb1A1Z6j&#10;wO/H2BtQs94r8fdoh8/c/iLae2yW7HtVp8IiIAIiIAIiIAIiIAIiIAIiIAIiIAIiIAIiIAIiIAIi&#10;IAIiIAIiIAIicJ8J8G8IlERABERABERABERABERABERABERABERABERABERABERABERABERABERA&#10;BERABERABERABERABERABERABERABERABERABERABERABERABERABERABERABERABERABERABERA&#10;BERABERABERABERABERABERABERABERABERABERABM4SCHCCdBDjYPEE54TXODi8cMeLn8227OcA&#10;pSMcRD6MBsfnjjc4yXVczS49rDpIUrQfo+0ZmqmXberVy4fTvpsCh8EbDnrPhpf2v8SBuuM6x0i0&#10;J+jyoPCd5PL8l1Z00zdobo1De18+tfxPfs+q50/hm76nAF/SCcdyiupRPw8jDiN3IPElue/IZfhH&#10;WVr90betxKPJOZ86fo2FQWhxdFqyu3CHL590j+fJ53Vln84OTvnPa4N9V/4kZw/vakQctB+98a7t&#10;fO2v2OCLX12zUsQcjOMgSdry6HKD8Z2U+aUx51RDPGkah05biDhYFziH+qZiEGhXOPS6Lp3f06YG&#10;h1ZbWSEkpxako+PRO2XvOh8wr5oG9dLfUfdlzp6j//QJFzuQNUT+kYvl9IwlE8pxWamrqTVgGaTo&#10;i4HtXU3wJR5SzrkFL2kZcnVz/3HVxJyiD2HeLJ1YJ8aafAzrJdffqxJyu/W5qPiuTWjRYvpsl1z7&#10;qC+Albx5vAJ3Gbbvlf6YYd46v3QWN5aDdcl5sEIilSnKOd+l/+FzAK473FucIFuiRsRQjE2A/UjI&#10;si3IJcr1lAUxGjBa++eGl6v41bpmYMK69YJtRxlqWQnauq2inBupNv5yPmCO3Y8EfvCjpsjd/A5C&#10;MAXbZVNezOz5bAw6rTOH8OXXhnurVLFsU/c4H/c64IdxwI75VD/r7iPX3jP3TmXUBxEQAREQAREQ&#10;AREQAREQAREQAREQAREQAREQAREQAREQAREQAREQAREQAREQAREQAREQAREQAREQAREQAREQAREQ&#10;AREQAREQAREQAREQAREQAREQAREQAREQAREQAREQAREQARG4iAD0ZCg75dJNyfUs2EFNmjSOoElD&#10;/av2xgz6PU7DbCHfpt5Sz+6gGNuL6RiygdSLanWT3nv0tj1Md2EX+QQ2q3L79PCllcjT4VrHJtZ+&#10;BP3FKXT12u420LqMbB9ajDFsuYUhOOkGNG6yOLZhnFCNDLag79BTejp5blPo4PEK7RtC12oAXauz&#10;ejgnFd2Rd9ToykaWvPslS/7Ul9x76ficjB3HOoZvptCVa2cF5OnAbAJ91xq6i/4J/Hf2nU5hPTmC&#10;Ph50EzeWAsgyYs5NDp12YTgYYag5kxf70Vj86LMW7u5DN/Qja8bPIa+3pIYc9NWa2QR6cdDNyzJr&#10;QtS9WPWZfjHufHD4iT2fHjqWtCSFDt9ndh/bAPPviqJnalr+I2PZG8NHmL/UpKMuo9nBbGrPwYRx&#10;bbPCYI2Nwb/ToWP/BtCIo3+x7w4W3sROdxBv5gCYH4puTtvXrRG002nZtaVcUT2JgAjcUwJYIxAP&#10;qatbQ2evKabo5yai4z3Fd1W3sJYb9nsWZ259bxCfqXOodJ4A98HNDHsH7hkHQ6ftOl+4TmfmfepA&#10;Y4/sWOJ7g9z1NKK7/Qnji7MOggB7NOooQw9bSQREQATuIoFw/4mln/9hi9/4fPudFZ3g+S2G3/fg&#10;RATo7uNcC6Z1twX8/RnOJ5j8+t+0l//rf275d36vrU/PIiACIiACIiACIiACIiACIiACIiACIiAC&#10;IiACIiACIiACIiACIiACIiACFxJYOMH7wvu6KAIiIAIiIAIiIAIiIAIiIAIiIAIiIAIiIAIiIAIi&#10;IAIiIAIiIAIiIAIiIAIiIAIiIAIiIAIiIAIiIAIiIAIiIAIiIAIiIAIiIAIiIAIiIAIiIAIiIAIi&#10;IAIiIAIiIAIiIAIiIAIiIAIiIAIiIAIiIAIiIAIiIAIiIAIiIAIiIAKvKIEAh9yH6DteeQh7hUNY&#10;PVOIugZZglq601sbmxW5VTi0OgzY1jzxNpoN5gfBGw5stVoHW3d4zr1ifJp8BmDByQG5ZzIRaVEX&#10;NimmROtSgPy72XD+actfwsjCdOQOs+eBwE1dbsbgmiync5YZ5kB0L3wviNCPCHMP3JqmPmZHv4jg&#10;BzF+0HPnGw38qbiAb17M7PlsbJzHjQsPgb2W7dPtTqb0cc0+b9oAEL/xriVvvef4N2vOf/r4CIdG&#10;Y2YcG5RXpeVVbkl4jUx5AB5R6nyuzkGnwRxbqOe4wk2/YfzFmDWMwehPkKTu1b9ZjGOJeQQeCMDo&#10;Z3YcmRfr5lhXZeWYdRQZrwcJY/lqiV2xEhyb0gLGnq7C1arZqtzsQhTERGgIHy7xteQF+FC7ds1v&#10;XGs5ynB+cs2j15IxG7gk8VaNxsqgOsnG+Tz3bd5vwNqt4RHWWDdZL6lsU5fZnxoPrvFuT3F9Q5yv&#10;oyQjAZeZz5yzFeZAhDnJWHVdcmxYDnGroo/P+54EkQ1SxPYl6jhug2UZE+nAjm1r1/H9Db5xDObc&#10;ArQf4sEYXS3E8Y01z7aqdm9hKeLOTSXiBfOAaxZHm7EPttyL5Jjm6B/W5ARr0NL9auwl9m95mXeu&#10;bFmQ2H62c/NYuB7Tbu6PbiOm+PSYcZkJ8yc+E49cFOX4rLnfaCvWswiIgAiIgAiIgAiIgAiIgAiI&#10;gAiIgAiIgAiIgAiIgAiIgAiIgAiIgAiIgAiIgAiIgAiIgAiIgAiIgAiIgAiIgAiIgAiIgAiIgAiI&#10;gAiIgAiIgAiIgAiIgAiIgAiIgAiIgAiIwKtJILDq/W9a8cE3LXz4hsWf/SELqRd2g4nyKgNoiZ3I&#10;wjQ2heZXRQ2oG0jUfHs5ObLDcmJQTXMKUnGY2uf233CSNS/zQ8uh7wKVF/tw8hyaiDPLomu04K6y&#10;G+0d5ROb1jnqb9tL48T2EugVLupaXlXHhu6xj1mcQmYIOnaOBHSj0Pfn00NoldFWaMDhZw8aeYPr&#10;9PA2ZGPv1VK/x+mn9V7zna+QY51CUytx/k4dJFwBrwk0pRrMFv/UWDTYN4O/NRP4GLQ0qVfmXM+/&#10;8tM10PzJGG3MoJMHjccBdLDOzLcGMSd89LoFe4/Nnn9s5bPvWfTm52HfdfpvmBfQjGsQGxrUGWIu&#10;t3VTg2yuH3XaGjevvnf0CVhSL43yWI09yEb2xs4Dg3rpmdz9fKyhYfV4Zx/zd8deQpuTUa3E/P5w&#10;8sw+X7+FcYY+16YSUByCPfUHu/4O4VttLG3jCnUiI2iEnawF1KGlBimMorYbb1Cbz2nZ8aKSCIjA&#10;vSaAyR9kA+xNv9+ix2+2mtUUmb04rN5rFJvoXEBdyblWZzObzGPrJlq643XCD2t8T8CSaSE1NMnt&#10;ssR9BR4N1yvoj7tCl+XV9V4IdN+dFvXKe6n4okq4H8Z+pIFGPoR1kUN7kYsw6ZoIiMD2EqBucYJ9&#10;VfyZ97BcnfxOq8n5uyloNuNagO/m7WbLI8ZhHXTfjfF7JMMZLvy9gpIIiIAIiIAIiIAIiIAIiIAI&#10;iIAIiIAIiIAIiIAIiIAIiIAIiIAIiIAIiMDFBDbzL4YvbktXRUAEREAEREAEREAEREAEREAEREAE&#10;REAEREAEREAEREAEREAEREAEREAEREAEREAEREAEREAEREAEREAEREAEREAEREAEREAEREAEREAE&#10;REAEREAEREAEREAEREAEREAEREAEREAEREAEREAEREAEREAEREAEREAEREAEREAERODuEMCZqEEY&#10;4QEp36a2xh0c7mk+Dl4d4qDqyFp5YJxhbjkOds3LygIeTn4q4XOMQ815eDkOhm3KHHfP5jlV4NX9&#10;AI5NMQaewIJkcCmHvKpsCo6ONVCG4LmTDG+GKgabB/yufSA6+5YN0TfUg0N76ZMb8QfUWxdTV3cQ&#10;Z24OXAr0rtzgtOGBypxjPOu4wkHxCykIIkvCk7nFLGVdLuRoi70ojqxgWWRl7kGU2b4bk1NZ+/sw&#10;n/f0m3UTfX3kDo1ua8DRz5gDM6sq9JI8rky4z/iHONgYYmBxmsmVRXu9CTvIoiB7zvEMtV9n+zIG&#10;MHCUmEqYS4yzCQ/d5uifTgEuzZrCZm4c2nYZw4dJekHu02XPfUJlzWzm2gzgP259OZfp7lzoaIXw&#10;E4zMseGIItbwI31slbUT2Z2/Y1xYXRAmx3Ve9qZGzCoWxobNplhn2wQLGSq52NKXF2ycZ9jcC/sO&#10;35p+63ft5W/+ok2/8/tLt8V5S//qmNL8om4sRz9Z7XKJs72xMdY8jAZ+0Hs8pUliqSXu83L1MBcK&#10;cp44jtyXLG3E8k1clZN+gDbZo7ZXjNEc2A0mdNnFBu69EB/auLPB9s5UTR8IGLs5cPRvt+afyXQX&#10;P7IfjOUR9tfH8/TqjrQjb/Z8emgl9nH0AvryIM1sLxvBLQnpZlJTzOzoG79mL//fv23Fpx/cTKO9&#10;tQJuEdY5frfBvodcF2dy7WIkGnPxtLdGVZEIiIAIiIAIiIAIiIAIiIAIiIAIiIAIiIAIiIAIiIAI&#10;iIAIiIAIiIAIiIAIiIAIiIAIiIAIiIAIiIAIiIAIiIAIiIAIiIAIiIAIiIAIiIAIiIAIiIAIiIAI&#10;iIAIiIAIiIAIiMCrQACaOfl3fs8mv/43rfjD34LODLTsblirKIRWUAptmxDtdqo0OfSsqpvS74EW&#10;zkeTF9CVbLXqKI2zlw7s8WDX3th5CFlJauE1Tv/w0+lLO8wn6+sS0qfQwIvpuNXggpgM+7wLHcYB&#10;tItOCNyO81EXiFpgWRDDDVqlG9pXE8o8URlrL91puXQX9XpvCcScn9CD5Pykt1IbbQaNr2rBJ9bt&#10;vPOq0R60OqENSN2w2ZHf3LrCECo31eMXEEKbWYD5bYPRGTUnFoZSVjq0+LW33TytPv4eRGdnmP9X&#10;VMxbjF2IC8Y+RNA+y67WXKQteVXap+NDyMRRrxK2oe2395/YLuZWN/euaXXl2+Q9jFJ7bbgHM6FL&#10;hzHktafgMoZOl/uwcq3LFSih3TujlqYTGGzLDKBNmTit0fYz+51AZ2sxUVuU8ScAV6dJCF5OZ24x&#10;k96LgAjcTwKc+9BWHv3Ev247P/0fWvz6O9fH4/tJoudecVFrF7YQa55RW7LGHvhkq9dze3e8Onwf&#10;aaCnSS3IMKNu+tWbggDrLDVIG+hvKm2YABjn3/0Dm33rt7HHO9hwYxh57p24H4EueFNTX55NXu0P&#10;GzdKDYiACNw9AvwOhu9eTc44smGN7ovoUKv7jK60+y6O76f8KubOCPEJbYiNAdvAg7rgduasiItM&#10;0jUREAEREAEREAEREAEREAEREAEREAEREAEREAEREAEREAEREAEREAEReJUJ4P+sKomACIiACIiA&#10;CIiACIiACIiACIiACIiACIiACIiACIiACIiACIiACIiACIiACIiACIiACIiACIiACIiACIiACIiA&#10;CIiACIiACIiACIiACIiACIiACIiACIiACIiACIiACIiACIiACIiACIiACIiACIiACIiACIiACIiA&#10;CIiACIiACJwngIPucRBrsPuaRXuP20Omz2da4Qrqw88gztrDV+clCxyWPcOh1afPdMUhtLgQRJk7&#10;4LypKxxKi4PLT2daoe17nBUH2jZNCT4FT7a1IBvODwA/3WcQtXE5tbLm6eAcCbMU4zuKY5Q/nXcT&#10;n+rDZzb5+3/DJr/xt6ye4FB0Hr67QnKH9sJ3nK3FFIed43DiDfhDg0OPmxz1074M/ncvEicTxjwk&#10;c/SvJrsWHj0hxNsQh8ifuEFjRXly+DPz0H9ejI+swkHMbiYjcxantpeNMCYnJbcLF+0KbJQM8dz2&#10;t0FgmZalFYYDpZcxNopRBU6eZh/LYrkyy9S7ah7O2wqHcoewB3O2n4RxxXga4iv9PYjSC6slxRz5&#10;Sh7CPYdGXxphPi44zYVlz1/ESIBptPPAgp19Ot4adZyv9bavxAATEg5hwUs4JyoDU3zm3Fklcb2z&#10;ir4GNhF878oUWImYVaPMiT8HcJG2HOcqx5dzPqDvsM4bSq09tU1+//+x57/01236R/9k6ZYZkwYJ&#10;9wonvSpxWHvhDmw/uXZdhTXGgevecULREfw8ZAMrJjcuYB30Nv+WNAAMAthLiwO0H7p421jdwE82&#10;nBryxh6Ni4SLD6u5sp91XIPn/t8UXHdusnE/068q7dZLxnKLLEgZc5frV4WxfzEbI65gPFgEfrGD&#10;ObKDOEw/v6nE/dHhP/lle/Er/6MVH/3JTTXr3w4ZwY+jz/2Q7f3UX7XsS1+3xO2J2qpJsOniDWOw&#10;kgiIgAiIgAiIgAiIgAiIgAiIgAiIgAiIgAiIgAiIgAiIgAiIgAiIgAiIgAiIgAiIgAiIgAiIgAiI&#10;gAiIgAiIgAiIgAiIgAiIgAiIgAiIgAiIgAiIgAiIgAiIgAiIgAiIgAiIgAisQgD6JSE02YJkAM0n&#10;aPfcoC7MopkZNJYiaoo5maXA6YflTXEjWnHUKvt0+hJaUa2GCxTv7NFwFzpwA3tj+Ai6ZSm0lPAD&#10;247yHHlfWOXBqYKm3sv8CNqKrWYe29tLR5ZBX3EOYBHNjb6npg3HYZhmkL6BntKF/YSOEHQjY+iD&#10;ra6KtUp3nILVKgWUdwME6AfUbnS+6WSjGptAb44aUt7jj/oC6rale2bFzOrx+BKf66Nj0NmDlmhD&#10;rTzM7zDGfDvbA/YJ8zB67TPQRh1Z9fH71kyPrrcJIJp85vQRqZsXxNBVXdCKOms9Y8kMduTUYnXi&#10;XJSaCu3xYBc6q4vammdL+n/m/H5j5yHiDbUq0S6qfA6dsBeISRU04hY19Pxba2tgndTuHZc5Qkob&#10;9xDtbYQ4E7VB32XktSgKqYR43HSJck4DLaC9IRgjTvPanNtxRr0RARG4vwQYrxbiwv3t6A30DHvd&#10;6sVHVr38yBrE/uQLP2q70DhMfvBrcw1Nt9DfgCF3pQmsR9TFnY7bdSfbucYT8b3qwSOLH2EfkQ7u&#10;Sifvpp3YPzTYV1Ar/vD/+K+s/Oifox/cY5zsIXrtmPuSBC1Wp4+MdqA1i91fr02oMhEQgVeAAL7P&#10;8HyLo//7v7XDv/PXrHr+0e10euH3PPxdV1PiuyzOPTCe6YLvY+6AlbUtQ2zkd2H01SWezaJ4uTZN&#10;FRQBERABERABERABERABERABERABERABERABERABERABERABERABEbj/BPiv45REQAREQAREQARE&#10;QAREQAREQAREQAREQAREQAREQAREQAREQAREQAREQAREQAREQAREQAREQAREQAREQAREQAREQARE&#10;QAREQAREQAREQAREQAREQAREQAREQAREQAREQAREQAREQAREQAREQAREQAREQAREQAREQAREQARE&#10;QAREQAQuIBAMhrb70/8+7tQ4eDW1BoeO+yQegZ2hnhCHr1YNDqsOGivq0sqqwB3ePX1wdRCnhvO0&#10;0XxtTZXjjdJFBHjguOER4GDbMD5/wDsP0a1xqO5hPnVj2AAq0LuxSJL0oip7vIYBRGP10Qub/e4/&#10;tCAbWPbFnzDbQROnh/v6NlPYioPOmxwHAlcVfDK6vswqOWgP/LKZTdwhwWE8xOdVjVylwRvKiy4E&#10;IVhFOEy5xgfMucVE/0iiuWQ3hotdLhvkWeh6DS7PiyOrEAuihgcoB7afDGyIOUrf2tYUom/DGAdH&#10;48clvOSIJTn856KYc6of6Be5OT+jX1SzeZlTuTb/gWOCMWtyzHP4f4CDsE8NztoWcKDBgWMdItbG&#10;52XbSQ2R2grE6IrMGDvwOQ4iSy7If6Up9BOUT3/oq5Z834+BLWviY3v958r+zG+iSzhTvJ0T7A0T&#10;50TF/vEm1i/34PvrEhlVDXwNZTgnQ4715cmRg2+Wbk639bOZ1OAnKOauVPAd5AHw+YXL6+vzDm0L&#10;GliQZfCtbKWqAwsxb1EOnWmc32De4hD42s3bVapq7AjrhfMxZ1BgGda8mPHQwVuurob94Bxkdvi+&#10;G9flivaSy81NsHDjCSNoR0kf2WTCut2UhXsEhjiYcgxXgNaDbQFit2uzRuy72aZ7sP6SKtx+FvsX&#10;xIcA8XyZfmEkMMcrezY9wMxwXuDmxmvZjkXwZa7PN5YYz2AD93LhYPfGmu2rofjJ5yx8409h/pQW&#10;fPsbc5pt7RWDJ+KNi799Nah6REAEREAEREAEREAEREAEREAEREAEREAEREAEREAEREAEREAEREAE&#10;REAEREAEREAEREAEREAEREAEREAEREAEREAEREAEREAEREAEREAEREAEREAEREAEREAEREAEREAE&#10;REAEXg0CkC8JEujWUXtqBs0cT83GdaGl0O2JqJOERLUa6lOV0BqjlhP1H6lns4kUoW7q1L2Yjlut&#10;O+i50IrHwwdOs+y14Z49gGbOs0mrZVc3lX0EbcLve1S2mlArGkVFphl0qQ6KKSS+On1MaONBOzOF&#10;Phrvb6qvy5pK/tTSiqhR1pl4XLixFDqKewnuU2vr+Hrfb2AFNeSOnjvNo2CwAxktaB9Rb0fpRgmQ&#10;+ADsOVeovMoZSg1WzlHv8ef8hk5YMNqFhhL02maHmPPQuoIe3VJCV86e5Z+qyUuIExYWjh5AL+8y&#10;LVNoVj7+jIU7D6w6/MQ9goevww/b+HRRa2TUzMaoG7qq1CBLqCF5eeI8p0YiNbqgGsnSlkDbK4F+&#10;X0jtuKsKX17tUncYU19H/3egx3mIOMS2psXMPh4f2Gd3nzh9sKUqWiETuzNDf/lw+nxolFN5J4Im&#10;GOPM3JHIhesAdfy6BK9wemXUq6WeJRxl/kCOk2xddr2KgAjcRwKIW0o9EOC+DXF4/Ms/b9Xzpzb6&#10;yZ+z9PM/YsFbX0BshlbjypqpPdi07VVgnWmoY4nXcLhrwXBkXKYvTeA4/PGfxeNn2n2r04+V/17K&#10;y+sG/Rma1PBp6ibzHIDNbgywY+Mej99XMc51pzWL7Um3j/HqjgqLgAi8GgS4ruA7Y/n+H7nvRU6z&#10;n+vKrS4ViG/4nWD63lfa372k+P2gb+q+u6FjjTsr4lY76NsblRcBERABERABERABERABERABERAB&#10;ERABERABERABERABERABERABERCBjRLgv5hWEgEREAEREAEREAEREAEREAEREAEREAEREAEREAER&#10;EAEREAEREAEREAEREAEREAEREAEREAEREAEREAEREAEREAEREAEREAEREAEREAEREAEREAEREAER&#10;EAEREAEREAEREAEREAEREAEREAEREAEREAEREAEREAEREAEREAEREAERuJBAYEE2wB2eDIsDxz2S&#10;O2IV1QzigUU49L1uePhqYEVZ2hSHvOPSmYNm0XaEU6yjGE1XOFR7BitwuLaHDfezKDgWlVmJA8d5&#10;sHvGA3LPU0IuO8jHVuOVHMk7w8HhgzBxh/1ulA3HGmNIPwrSHYwr7FwjBUmGw85D9HeKLrK+/hM5&#10;NfnUmiC0MMvQwHmW/be66RrRh5iS3FE71vSXhURfSDEmnIJdysG3ns95MinKyj6dHBiouCws83Cw&#10;bxF8rsvXlfV+dcGAtcBuD/xd0RR+nqL/OeZIg7rLurZZObveTOQNusOi6cOcY4uQrq/BL4fjgAYD&#10;tA2brS5ae2L4Zde5tVtgRxAN6hxTCTEhxfgj1l5UL8f/qChOYgfazpLU4iBBHasbEsQpDvWezy1w&#10;vdMJY9RgfCL8hHPnYI/IrOYVjiHmUVOXiF0p3l/XX44L5ifiJX3PrYFXlUHbVd3ApxnX29FgfI8Z&#10;Y9EUlliLXn/HRn/2L1n84HXUyevX2dDjiKD9MIRfgUNdlEtXTGxZlFqCOJzjkHa3VwDDGdeRrqNL&#10;1MZ9xpTxHHlZjE8jrHkR+NScU0umAJwNexWOpRsXGnhTCXaGsJnGB+hPiAeHsIaf8HVjic5D3lxr&#10;MQ5BCv+9ycTYy5jE2VRhrNx6RO6b7PQNdJDjV+bOj4yxfMn+zBCDn81ewgvABRjogo9GDyzk3LpB&#10;JE2F+VhgP452A6wDdy7Bp7meNvBrfhdxMNkJvK3g5244EGuUREAEREAEREAEREAEREAE9h5gQgAA&#10;QABJREFUREAEREAEREAEREAEREAEREAEREAEREAEREAEREAEREAEREAEREAEREAEREAEREAEREAE&#10;REAEREAEREAEREAEREAEREAEREAEREAEREAEREAEREAERGAVAtR+MmiyUOfJaXs5zaIbFIeBsQ30&#10;bQZz7SaKqlC1MYfeSk7dGIqrUHJlUyah7mfTA+iVTaGPBK0mtJNGib0+2rcYOlTUe3kyfGjfOfjE&#10;Kmja0bqPps9tjPy74NaqaC1PnNo7k3JiE6cxxU4F0MQLbD8dOU0w19/lq9tIzgCaNrvpABpSrXbf&#10;YiPUj0qgLTVKRtAROn9/Ma/Xe7RdffrUjn7l5y3Icxv++Z+z6K13nSt41avCaxEYQIuOvsvEOTCD&#10;tiA1Hzl3vaYnNbpQdzTYtQL11+MXFmDetzpXa5l6cSHUTQ0tOzpEnIOO084D6OtRK+x8otZTtP/Y&#10;ggdPrHn2Pas++cDit7+/1RbjBLgwhdCrm7Q6Xazb6ZBdmLG9CHsKaEZV1JbiFTxxvmUJ9FVbzFcU&#10;9rtFTdcH8cgeDfft48lLaAFCuxPXPjz6BNq6n3U6r34tnC9N7a+8yp2OJlX02EXG1hF0Hds40nJl&#10;/EsRd52vzR2L9hX0NWqOxtDhm0KLE2OkJAIiIAIisCoBrIXQUG/Gh2bYhwYB1kHqGyqmXg6S+xys&#10;6aN/5d/G+vMS2rhvYRHDAnXpfgC3O/3TK/Jc3qDuLE2Aw4D9aIPvZ5bETvO93WEsXcPqGZ3WLOYR&#10;ty05dL65gVMSAREQgVUJ8JwAar8zdqVYi285lHAfEL/2psV/4efa9Y3rnLdRqANncbAa6kEriYAI&#10;iIAIiIAIiIAIiIAIiIAIiIAIiIAIiIAIiIAIiIAIiIAIiIAIiIAIXE7g4n/NfHl+3REBERABERAB&#10;ERABERABERABERABERABERABERABERABERABERABERABERABERABERABERABERABERABERABERAB&#10;ERABERABERABERABERABERABERABERABERABERABERABERABERABERABERABERABERABERABERAB&#10;ERABERCBV4uAO1W6n1NggyawDIdVRzi8PJ8fvFpajTOr84uZBhEOoR3gcPiXZhUPpuXhr0qnCeDg&#10;bxw4XoNPEODg3jS59Hjco3yKezg8nsMJlIM4sTROcXB4P+N72q4znzDeTVO3B6LzwPJVEw7+DaIU&#10;ZxNH1uQz9LlCF/o4DHjRkMbCOLPBn/5XLTt6adEbn3c2L+a4u+/JCv5B76hzx+5k1AM3J1ue7fHK&#10;NQ5eLvFIwJtpWs3s+eyoZY6qAozH49EuXnHzpCKX1+sJ41p+/F1UEVj48HUL06FfA7AvDVJLo8Rm&#10;PNwatjaIORP4EG2/zvXJJEgSZKytKS+JU14dvqQw5mrxyfuIezOL3/yCs5u+H2bD1p6+oFcV/AHz&#10;MuTcumhewmPQ92k5OTaU3AZhDN9w3nR8ffk3HIQ+nWb5lnvNiT7U+disqCxCDGb8bXuFKIs3FUHh&#10;wVhl9fL9ZX53MDnnXtzOv6vsrtBYWeMgczTXpRj+3jpNAP/5vCVvvgfb2rHu8tzYK9Z7F1saruHL&#10;JtiN/sdYn2az9pB2EpwVy9fBta6uahs3bbwjH0bAQTJwr/Wyprh8KIy9SLz3xILdR25c+5qCl5rB&#10;cX351Gbf/Ibln34In+La3T442CVj0oaNoB82iBFBhNgQ3PCxDtgvBtijIDhhMsEH0Pd2wbmU2Pbf&#10;gBs1nKuMu5zfmBvLRoZDxGCuYW7dQk8TjMfDZPdm+4wxqN1YwCfQfpBkN9t+z61FWPO6sImZ1foX&#10;Nshc85y/9dyeqhMBERABERABERABERABERABERABERABERABERABERABERABERABERABERABERAB&#10;ERABERABERABERABERABERABERABERABERABERABERABERABERABERABERABERABERABEbjPBKCZ&#10;k0KTBdoyDbRinNaMUzhZVmWmHzbUFgw7PTEI1pTQtMqpa7VhM1j/J+MXNqNGDeRcKLu1n41sNxlB&#10;rwb6fuDyxuiBZdSDq3LoQJkdTKf2bHpgj4f7Bkmz1RL6dlTMbAJtuBqNU5snhi7OHto87v9qNW4k&#10;9yjKYBf0yShxs9ACh2MAFsMkhe2LdxYy9fCWVTfTsTUTPKC/R605pwnWQ90XVtH1ZdMOd2HjW34R&#10;bDLoqnX+yVGnHmuFB/XEoLyIK+tP1AD+FAyhDckYBB3NpiwtGHhVeQFQWI05V80OnTyYjXZaPa0L&#10;crqgA+226PHbVn7rd6z65LvQ7ZtahGuXJvpPPnEx1GlQQqfrupSjn9TM7IJcDP3aLEQcdDyvK+13&#10;P4lje4L49S3YWTaVhZjon84O7GA2sb1k6Ma6b53XKXR7i8X+wqcyxJEQ7Ba9h3q/iwxq6taxHPIF&#10;YET9SVzwA6DSIiACIvAqEuDeqqQmNva82HcHKbR8la4ngPUnevS6xfYm1iusP1yHrkraS15Fp997&#10;0O01ap1Sl5q6s9ykboo/v7dhjzL88p+z9L0fg+77O/iehD3wptrrl5RqEwER2BoCAfSRZ7CGmvqI&#10;ITh7oI1d22Aggii/1576duZhF84AcNVRy1pJBERABERABERABERABERABERABERABERABERABERA&#10;BERABERABERABETgUgLX/4vjS4vqhgiIgAiIgAiIgAiIgAiIgAiIgAiIgAiIgAiIgAiIgAiIgAiI&#10;gAiIgAiIgAiIgAiIgAiIgAiIgAiIgAiIgAiIgAiIgAiIgAiIgAiIgAiIgAiIgAiIgAiIgAiIgAiI&#10;gAiIgAiIgAiIgAiIgAiIgAiIgAiIgAiIgAiIgAiIgAiIgAiIwGoEGouiyEZhYhP8uNNlm9qOqunF&#10;x7riENogjnE4PA7UzvP2MNrVGrz/uYMGh42XeODg3jTDeb0J+oxriwnn5pY46HbKPPMU4JDwvXiA&#10;/AFyn8nfZerj1Z3ZiycetFsXZjwUnYcLr9Ik86KKYGffkrd/0MK9hzj0PMLFVSpZsjNxYtl7/yIa&#10;A5caXOl79yCRV/K5H7D66KXZcB/nwy/0C2zTMCJil/haou9NgzELIrw2dpBPLa/aOcj7KQ5QfpDu&#10;tAV6fK4nhzb+pb9u5fiF7f3Uv2fRe1+xpsI4uLT6eAcNZkQU2gAx5yX8hf5eoz+H7MsyCZ0NIvgs&#10;fS3v7FimoF+e6vATO/o//2vMlcB2//J/avGj1230U/8u5lFt0YMnp8dvnaY4iDV8HLGj4YHfnE+I&#10;CRclxodJgbnLxCHA3EiTxCL4DAxxl1+5J8YHxNPpb/5tK779DSt+8KsWZoi9Odc1HqGOn2Aug1+D&#10;0eJ8uw4WxtjFyiRDTsy/q/KzavxUrn4OKkpgzsa0rytXV8zRfbrhV8y4CBxgWrPCYevsSQyfHKDs&#10;Iax36xT6OKlP1rDrOsIy0zpH3CrYvEshfHwIriutefRx8My+/09b8u4PY052c+WY8HWmrHcfa0/x&#10;8fv2/Jf+O6sRA4Mocf0IOdZY9yvYVeM9+7mR5PYW8BvGSjALEEPJbUOtne8CGgq4/jAucQ1gv1fd&#10;O5yv9Xav0GVcX9Af+HYQz9eWK6zi+DKeHEzHWIIQr+GLHIMh9ip7gwHubNgPz9jWwB+asrIgwbzm&#10;eNzRBIwW4mcx1V1/EIO5LiqJgAiIgAiIgAiIgAiIgAiIgAiIgAiIgAiIgAiIgAiIgAiIgAiIgAiI&#10;gAiIgAiIgAiIgAiIgAiIgAiIgAiIgAiIgAiIgAiIgAiIgAiIgAiIgAiIgAiIgAiIgAiIgAiIgAiI&#10;gAiIwCoEAujCQGjRrIBWErSPqBB1k4kaQRm0iuIFTbkKmjdOP26DtlATh1pPn04PIJPWarXRlkfD&#10;XRtRvwhaL9RLejJ6YLvpwA6h1UWVlxn0bD4Zv7R3H7wJvSlqHK2QoMH0Mj+ynO3BAEpFUZdnCM24&#10;08oyK9S5gawpdIYSNx6kdJLIZx8sMuj5bTZBj6yANho4BdkutIOoU7mhRF2sg0+snk4t2nlgNtiB&#10;dtXpfm+o5TtRLUnQPyPqauEDZb6m0JUqqHVJ5/dG1Vi4s4cYlFiNedXGoJ7RUN+ugA7VEdThoEsW&#10;DtAetMIui3XUEYsff9Zy+EL18XetmRyYIQ5c2lf4UDNF/IS/htkQYnScHwRzcXTgHcaAqqGeYpuT&#10;GnyMgZe2gXx9JcadN3ce2QjjOoEuYYC2D2dTezZ9aW/tPDync+XfbmBHZW4lNUKRqJQ1QAwZBNSo&#10;Y+Q74UT9zZBiW0h8rlCmpAYa1yg8qDPaQKPwGJzLqScREAEREIHrCWAthD4zY2gA/cLA6cZeX0o5&#10;QAB7Huk8bpcnUN20wfc46q87XWp+NznZTmzIWGha/8Cfafck1EumBvPmG91QX1StCIjAbRBw33Lw&#10;3abGusKzTgJ894FgM0zZeABborv92eD6Cf1qfu903+/dmyVMUBYREAEREAEREAEREAEREAEREAER&#10;EAEREAEREAEREAEREAEREAEREAEReAUJbPpf5L+CSNVlERABERABERABERABERABERABERABERAB&#10;ERABERABERABEXi1CMw1Wl6tTqu3Gyewrl+tW27jHVIDIjAn4OOjAQTYGs8/nA4h+OJbh+9gboMN&#10;vn1Q+RMCPj7d1UIButtMt90++04bfO3wLd/XGPQxnH3U0Vd/VA/905eCdwW3bsO2zC/fkVB5ERAB&#10;ERABERABERABERABERABERABERABERABERABERABERABERABERABERABERABERABERABERABERAB&#10;ERABERABERCB7SHA81ajMLIMh7w3U/wNBz7zqOpJMTt/xiwy80B4iwbIxEOtS+T0/5sNVHKPEnjg&#10;bzCbamZNUVmYZWbxxdLLRVXZUZWDYMuQfz+zkwxvhgVtbErY2VgA+9zB6Cu1zPLo2uvv2N7P/icn&#10;f/zj+fenF5rgeBYX3rrLF4N0aKN/+d866ULDmdcm+kTCg+rnvsF5WuN+VWO88FPj58X0yPISc5CO&#10;gwzDOLO9bKf/v99FuzXiQUgjECvqw+eY/rlF2a5ZkrQGr/AMz7E0TCyJE7xjf3DmM9qYFNN5b6+r&#10;DDEoSV2gamBHx+i6Ul73yThCm3ytCmtKBEvEzOQzP2ABuDRN5ea9VxuuJ6ishq8jvhr4uHjLwT2T&#10;+DfaY9jQ8aMRgyC1mOOziTl4pv2t/YgpVI+fW/XJ+2bTAwuHj45NxdSxJsT4uflSWwPGbew9z/e4&#10;EN+4AWb+xkL8BAHn5dVlCo4h22NxPEL8bX6CxzXFkPNmUoDD1t1B8m4NX77NBIfQpxHnfNt/+t+s&#10;KJact2ynsQIxa4a1ryXTstmJB+uhQT9CzBOXbsLv6T5kh31Q0ETwBbzC8oBrFHtXI1bifUwthvV6&#10;1Pblwmc0jjjZ1DniT21hiniE8bjJxL6aG3/0r4Qd6Cv9+66nhjGda2uMMe386ZpOcZyfzw6txE/U&#10;wCcAYpgMbIQ93M1qaGBM4A9cC0PsKZa1/5ru3drtmN8xFryqYrxm4poI5koiIAIiIAIiIAIiIAIi&#10;IAIiIAIicNcJdF91ffrRRx0+7d+3sutquq1b7iJ+PnV1ZbvXi+q/6tq65a6qc917ffi2T398yp70&#10;Gb9F5e9N++jMSaUrvWPbPjbcpu0rdVSZRUAEREAEREAEREAEREAEREAEREAEREAEREAEREAEREAE&#10;REAEREAEREAEREAEREAEREAEREAEREAEtpZAiL8Z9vmba9/y2wLG999l+pbfFg6yQwREQAREQARu&#10;nwB1ZTLoBkHvjHplFbRabuHvP6IodNpNVCyCeqPDMoPuTQVbqGi1iUR9pMN8Yi+nE6fxRr2tCHIu&#10;T4YPoQEXtxpJTQDNnMweD/bt6fgFZF6gS4ifDyfPbFoWljm9odWsY3sl9WKQQNv2kpFl8Vy/bbWq&#10;NpKb4z+A7iL7RrUbKv8t6ijtDHacPh6vbU7xBn8DNJtAp7K0cA+antDk20ii7hm0/cb/8Bes/Nbv&#10;2ODrf8UGX/w62oM25gZ7t5G+bKhSjnEKfUHqhrmEv88qoc+Zz+eCcw5PRwiHDxCHMOcmR1aX1HP0&#10;rPAsCzhrXcCf8kMLMJ9D+DB10i5LDbTMwkdvW7j7wMrnH1n94qk1r72Nv4u7WNOMen1NMUYjmC3Q&#10;uQqpj3nFBGEMmSK+UfePyTFGDIhQ/+Jca+/2/9xgVj8c7to+NDmfzcAcvKnb+eHRc3vv4Wcspo5c&#10;z2mMWFvW1OVlfxljUkud/uzJWPN6YhE0CUmhBVghBlODE+JuGDPwoT4fOTtqN0ELTSmJgAiIwH0g&#10;wJCZz3V8EU+Ne8+rFqv70Gf14X4T4L4C+8YAGqdBwr1Lu3fYZKe556PuZ/t76ZM9zCbbVN0iIAL3&#10;jADXYvd9FzHL6TvfUixxzeJpA9ov/F6Xvftli3ceWvT2F3B2wMXfo+/ZyKo7IiACIiACIiACIiAC&#10;IiACIiACIiACIiACIiACIiACIiACIiACIiACIrAWgf7/xe5aZqiQCIiACIiACIiACIiACIiACIiA&#10;CIiACIiACIiACIiACJwnQLHD2IlCnL+37JUKAhE+gov8g04+fOqgrb7l+7BhWWaX5dsG8clt4EA+&#10;tOO2k68NvuXZf/6tYgNRFp/ki3IbfKJj6TvPfTiybB9z1LcPfYyHr+YTbfD1qz44cEx862EdPsl3&#10;PDrf9rXBp3wfZfvoR19j6eff+BNqVODTn84nfOrwHZM+bGC880ld//sa13VtUdxuyTFmOz23dUH2&#10;UG5bfKKbH+t2ieX7mh/r2sByfrGu1aDoow6fPnQ+4VNHy8JP0KOPOOHfB/89P0U1fVLLwaeGbl+2&#10;/nh0PuGzdrCOrp51e8PyPjas2+5iuT780rcPfXDoYywWuazzvo9+9DEe69i+WMaX5WJd677vwwbf&#10;Orrx9PXvdRl05WiHb1+6utZ97VisW76PcttgA/tx22PRlw199KOPOnx9Yxts6GtM7gOLbRiPbbBh&#10;W3zitn2KY3Hb49FH+33UsS0+0VdffHxLNpzQuw8s+uhDH3WcUF3v3TbYQMu3wQ7Z0PqQOJzMJV8W&#10;vuU1N07GQixOWPThVye13d67PvrRRx2+BG7bhttun/y2wYZtsWMbWMiG07P6PvDw7YNv+dNE7/an&#10;bWAhG1ofIgexOGHhO7P6YNlHHb79YPltsEM2tCO5DRy2wSe2gUMfNvRRR+sZt/+8DX2RDf3ECf47&#10;FF+WvuX78ug+7Oijjr76o3r8CPTh27Tgtn3ittv3GwWVFgEREAER2CYC+C2QxThsdRglOIKVe0BY&#10;hz9/mBQ5Fjz+t/h33HiPvEGaIE9tTZnjoFb8rV29mGebencLthBgDYAlNCYqHDgOVmGathQd3NYm&#10;ci2a0sbF9JhxiPt7g5HxFSOxOeNRP01pShwsHMBWjH0QxO3Yr9MuK1PqhQD3eO6BP4VKIowJanV/&#10;jYSninOOnhHCP8rGnudHVuEnajh2gY2SzD2Y32eveKosDShLNI7D7OPIGsSFg7/z18zGBzb8Cz9n&#10;2VvvIRTg3gqJ9cdRG3O6YuzXlDFn3uNTNnSZ+EpfQ8wJ4LOYaLALc4zX+NhAWrQjTDCPMZ+ro6lZ&#10;PjP+lXHXd9e6rw0o79qjPg2YBgnnJQ7CPlMv8/BP5WYcl3liPBkgf4T8DXyi77TIoe+6l63vWhvI&#10;CXMjwLzBJHEsE/e34G5GuGYq5plPKI5Zi9aN3sVmuPy1BYzpFeIlY2WCNZB+2hY+VY7XK/hlifGj&#10;T3cphl2hswvFWNYzXcvisvrn/YF3OetqzLlywY8uK3Z8Ha6VhdwrsB9c6hqb1JiD/LmAx3E5lz8A&#10;mcZmdWlFhb3DHEOEMRqlmavvujoW6+P7U/m7Cs9muuQzy9b4w/JV+s/fJbDPrvc8pB59CPGxXbHb&#10;/vGvWE/ZdUn7K19m/7jXcvGhRCyKLIQW1hzjZtpcNBLtw4uxDiD2slEEIdfvBe4+/WZZanNxTNZN&#10;LL+SDbSdwbRiLG3X1gD9c0wX+nXWHt6vYOen0yPkdbndvu1BtmMp5znSSna4EqeflvVL+mRZTLA2&#10;Iz4N9+GfAbafLUNfG05btN6nZW1gvrAOwRGxG0110bPG51ZPiv6GhM8nd3lBSQREQAREQAREQARE&#10;QAREQARE4FUgwO+N3cOnv8t+T72sDZbn7y5863G/XrqskSWu89cWPnW0LJdo6Jos1Ju6rcQ+9PHv&#10;frp61u1Hx8DHJ3xtoO2+dbT2t7/nWo8F52j3W+P1amApH79mec4Nn98vtnX04detf7K+20q+enDb&#10;4hM+/Lp50fZlvZp8yi622NmyeO2m398HG3zjfjeevvX4jF0fNnR1+NjBsvfBJ3wZ9MXBx6e68eyj&#10;jj54dHubPupatY7OJzsmq5bvI3/Xts94+NqxaINvXT7lu/HwrcOnfFeW43FbqRuP22p/sd0+xmSx&#10;vnXey4aW2jZwoCXbYMd9scEnzpBBlxbfd9du8nUbxsP3u2gfvLaBQ9eP2/YJ2uFjg0/ZjsE2+EQf&#10;NtwXFn34hE/M7PyiD55dXeu8+u73+7S/z7rWYcH2fce0jz70Ucc6/V8sc5s2dG13r4t23fR7Xxu2&#10;YX5tgw19jZvvePRhh2zw2091Y+Drl6yHY9FHPZ1N67xugz90LNaxv88yviz6GEtfG8jD144+/LKP&#10;fvRRh69/bIMN7IOvHX34hC/L+2KDbz/6GE/6g68dvj7VRz98faqPPvjasA0cuj5sA4/b9stubnRM&#10;7vKr73hyLG7z/w937H37wXrYF5/Uhw2+7fvODbbfVz986vEp2zHsg0VX1zqv7IOvDR0HH9/s6lin&#10;D12ZbanDh2df4+HDog8bGG9X/vv3biDx2tnfvS7cWumtb3k21kcdKxl9JjPb9/GpvvqwDTb01Zcz&#10;iFf+6OsTvuX74OA7nttiQx929DEeKzvRBgpsQz+2wYY+fKKPOraBBec5H64/UIRqqAmz88Ca2QQS&#10;PvhutHDfZTrzxLXctx+LsYZ1JXVsGfSCULH7QxpaN4MOE1/dv0bi9YXk2z6rYpXPZod2VEKfBn1m&#10;C2mU2mPo1MROu6htM4Wu1uujh/ZHL963AvpQITRsnk0P7DAf24NstGDV1W9pc9FUdoBy9YIu3c5g&#10;aMM4ddoyi7pcV9d2+m4fPBZrzOLMEtjU6gedfMfk591k6HQ5z7Z59vNifau+p46g5dCyqwsLh0Po&#10;pkHXjH+zN/fby+pb2QY001D/DD8NNC8xMKgavWT7J92+rLkLr69sw4W1+F/0taObo9T8zMCf84B/&#10;XUZCHIZuftLSi9q66Brznk2cZcHuPrTrBtZwzGfUHeXFPve5qAu6kNSholaiDXau+R1QY9HuQwsf&#10;vWn29DtWP/vQ7B3omg2oL3vWMegrUI+j7XgNoZNKDciz/T/7eYr4VlOnjMVR5wBxmNqTZ/N1vLrx&#10;6D6v+9rVP8Icf4K49t2jTyyn3irSx9MXNi5ntgO9zi7fYjsXXVu8f9X7I/SXumRucIFwgHFIEWOo&#10;sdcRjaCflYAdrzHRDyrETGrzMQZQ49Bpojlu/LtN5yku7ypP65ZbpY3r8m6DDdfZ+Crd9x2Pvufn&#10;bbL3ZeFb/kKWLki0e1e3F7gGkK8N11R/Z26fZel0MqHJSF3JAPvX0K1V7M7lsXQbWJ7txzoDsA39&#10;WMfubS2zDTwDanB2utT0ZWgA++zf12G9DRxo9zbYIRtaD9oGDvKJdixW1dJuS51/9h3Ts+Xb32ng&#10;uxe/z7h1mL97uP73HOctW+3KKTvwHWryj3/Jiu/9gWU/9DUbfP7L7e8Ez33PXa2NU7lRV/qFHzH7&#10;vq+4vlbcy62i7X6qsvb78qk+nLm/7Mc+6li2rcvyUUvbx44+9kW0zceGy/p209f76EMfddx0v9We&#10;CIiACIiACIiACIiACIiACIiACIiACIiACIiACIiACIiACIjA/SPQnux7//qlHomACIiACIiACIiA&#10;CIiACIiACIiACIiACIiACIiACNwDAhQXyrLMqyez2cyJDa5bSV9/AOJbD8vzj3tuM/n2oQ/bt8EG&#10;9mMb7KANty1eHEIcaRv88rZt6Hzitu3owy9962D5beDga4Mvh23yCV8W7ItPIsvbjlV9+KV8wscL&#10;TpftYzxO17j6p86GPsZ19dZPSvTRvm8dHYsTq27+HW24D3GiD3Iaj5bitnDoYw1lX3ySb3mftruy&#10;/ez5W1HHrs5VX++TT6za97P5t4XFWbtW/ezr29vCgXGij76sym8xv2/7rKuPeLdo011978uS5fnw&#10;5elbvg8bfMfQl6Vv+yzfhw19jMU22NEHT18WtMG3Dt/yfYyFL0vawH7cdl/6sKEvFj71+I5pNx4+&#10;NvRRdhvsuO3v5H1w7KsOX7/qY373MUd9+7ENfskx9eXp6xfbwmEb7OjDhj7G07cO9sMn9cHBp/2u&#10;7DbYsS02dEzWfe3Dp/qoY137t62cLwvf8tvil7796GNcxaKleJ84+PoVWdx22obxIANflrfN8b61&#10;r/HYrhG97fFgnNiGeHXboyIG/Y+AD1Ofsn31ZBts6Ksv21CPb6zjePjW4cuh84ltsEM2tP9Pchs4&#10;0K9u245tscF3jvly7Oaorx19lPfpS1/98LGhDwbbErf74NBHHX0w9amjj/Hoow6fPqjs9hHg3PCZ&#10;H33Fu+0jI4tE4P4Q8JnjpKB5fn98YZt6skm/jNDRLE4MK5zrMts6qqb80ndmzcNn/k41hv4CDtS2&#10;Inf3V7Ftlbyb4r/xOUpu1Qxn9vLQ3tQsjIjS8TzpU2M5DnadlQViBm7hBsjaMB66cViG0zJ5Ttpb&#10;fMcGa7N85mxyB6TjkHRnpDN0Ma/e3ySBbkw5DEmAmUnnmKcC/lTUpdVVbbOqsGfjlxbih4nZHmV7&#10;FuEzD7NeN/HfdHY2uDqaAO3l8I0SfpzAKNx/+cyqo+fwn4nz21P5l2kYfaO9w3QAj0fiE9oZY87k&#10;VWnRWRsuqjPBvAKkuiidvSvbcFGdZ66d/R7YgG2QDMzqF9YU0/X6fqaNsx/ZjwYxwc1F8AaW9v3i&#10;vMR7xo5pnbuYQX4hgI6igdX46ZvFWQ5nbb6Jz8va4PruYhliLziFwYnsPRFW8/limEcNfI1x17G+&#10;rBMuA7MULp6jQpThAzcWx+S4fFugwPzsxiHApQhzGUVRhsXaPMdFVnyzLItLq61hPdb7aHcPr5nl&#10;Oeb3EonrU93Nz3l+cpjN0Ff+XNsv5sK2AfGkQD3txAcbjInbf6zIxpcD7V0nVjIOu4TxpA30Mw4t&#10;U1VX8BM83JrvN85tjeefXXxgTA5Ttx9jK861ruV/vq7Vr6A1xGe3Z+D+jyjYLhmAxfU+cHmL647H&#10;Yo0r2+CGCH5Jf8S66kheuF9bbMVNY7cGv5gdcFVwxdj2a8N9F4tr8PBhUWF/zcf1yY28FWVlwc4e&#10;Hg+wR2iswtjQL31suL7t63MsPR5gx8QRCBm/24+tf7t7GCjGLcwt7qfpb0oiIAIiIAIiIAIiIAIi&#10;IAIiIAKvJgF+17zNxPajiP+v53a/my79nXuDsLbBhnP/L2OD/b2q6m1gsR02nPl/S1dB29A9ctgG&#10;3ZLtGA+/39f2MUTu98i3HC+3KU70wdSnDvrlbSdfG3zLs//bMD9pxzb4Zh882RefdF9s6KMf2+IT&#10;t73PFYd2Rm1DrNomG/qYY+vGqm3gQNs7O7aBhWxo99m3yUE+cTKj+5obPuPZ2XBi1e286+zw6Yuv&#10;5dtkg29ffMt343DX91a+9nccfHluQ/n7xMK3L77j0cUK33p8yvt+7/Bl2DFgPb51+XDoa4769GEb&#10;bCDDvuzwGY+OY/e6bl199MXXhnVt36Zy28CAY3nbdvRhQx8+uQ2+cdtjsQ0MOhtum0Ufftn1Zd3X&#10;bbChs/22x6Ozw+fVtw99xJk+bPCtw4dhV3abfLOz6bZefcejD7/y/d7RF7ttsMN3PPpicdv19MGh&#10;D9/sww4fln30wbcO3/Lsvy/HPmzoy45t6IuvDT4+ybIcj77GZF1bbrv9zu5tsOO+2bBuf1jutudG&#10;5xe+dvjuR9Zl2Nm/Ta/89+frpo6D73is235Xrg/f7PrS1bnqq2/5rr0+WPrU4VO264Pv/Orq8Xnt&#10;wyd8WfRhgw8DlqUN62iWLLa7Lb59X8bDtx+LY+Pz3tcOX7/oa3749oMM+6hj3bFg2yX0uY5tCPB+&#10;sG/pv/RvumvNaN+KAhpfV6Q4jr3/TmVxPGgL9ZsyaAZRK6yClgoT9QedZpFBa+zM32Hw89lrV5h8&#10;7pbzJ9Tx9OiF08qhpgub3R+MbCeBhiT1XNwPiuL9k+EDG8WpTQroEiLvEfQJn45f4Pq+08Jb5q/q&#10;2LfDYmIH0KajBg8r4o7oYTpCv/m3edBHO2fpchd84u7iWHStxRwP2NRxaq83lmAPtxtlTr+ngiYR&#10;GTEx30X1tOWWe3ZtzbNSS6eeTVotz2RoAXWPnF9cTmj99vF9Az7tBO2ovUbhqGvauqxH69twvkZv&#10;/z5f5cpXaEPVVNA9jCyN6BXt3+CQ0aTMnQ5U7DSpLh+X6xplGwHHOBtaBd3IZnoI/NCMcrPjutJX&#10;3+8Y0t4ac53aiMHeE7SXtXPQzcNL6sB8jx6+5XyvfPptS2ZHZtCFbIXFTpehnmo9peYk9KFYN98x&#10;htCXkDrf7uzh1Rl0sDq5NtLLoMca4g3zdPlYtkt9+NZiHdQGewOaXNmnKbQtC6c++GI6tuezQ3tt&#10;sOt0AS+y46JrnY2XvZbQMJtQl3LOm340wphTT/NsiqNWw815GuMyOJbwh07bjSGncRqGoOhEKM/W&#10;cPXnRQZX59zc3b5s6Hiuaynt2Ibk2w/fPpCDzxrq2z7Ld2OxDSx8bNiEbwfYdxQffMum/+j/smi0&#10;Z4Mf/0sWIEYhAPSB/tWqA1O+Keca4NzrdjEY2oYMB27NOoOV/uDjE30A7uaHT1233Qcf27etbF/z&#10;3KdfxzY4vX/EUOxReQ6AG+er9nY+jV5Q1tev+vDtYxYX2HeTl3xZ+Np6X34n7MuB5bfBJ7bBBrJY&#10;VkuceTeRLuSAGFXjd0kNzzCIcIYBY9eav3tY1uZzdqDN8oM/ttkf/JbFr33W6nf/BW4C2seylS6T&#10;j9/hqJGMVKPNCr+HvM10jsMtGXPd71tvwqxtYeHbV649PuvPfeHgy1HlRUAEREAEREAEREAEREAE&#10;REAEREAEREAEREAEREAEREAEREAEbp/AyWnit2+LLBABERABERABERABERABERABERABERABERAB&#10;ERABERABERABERABERABERABERABERABERABERABERABERABERABERABERABERABERABERABERAB&#10;ERABERABERABERABERABERABERABERABERABERABERABERABERABERABERCBLSWAg2Dxg/PYvVOI&#10;w1azdIC6utoay8vCirq0KIgW6sd95A3i1B3+2lQ5XuuF+3rbEsDIzKbt2yQzCym9jANz54mUazxN&#10;iolVde1GkaOZRamNosidrdvl3dQrhtEs3bHkyecsfPAYB6NjnE9M3FSzqndJAhyfJFyYe/hcYz6W&#10;OPyZQ5fjcOTns4N2xuICD6Z9PNozHm5ezQ9RXrKpq7MFcIoydz4ZoO4gHlpAn6azFDygmdasnhhr&#10;RgniyHF5xpwctpcWhxlqv8oZUTqaz6kKNqxnwspGBxyPZOAOqW4wdzfTMPpd8SDsuu3jqfjbmtyg&#10;v2WN+FwVx10PLLRhigPC10pkTYh8XMV9rcpvvhD8lImuG+P9Yu9KXsTDLVs8cHyphPwV1jk3JpEF&#10;jOdXYKLv5i6un1TOeRm5+XxFwZPsm3vHA7Cj0NIv/KjFr3/eLONcXj6xH4M4af3OuUtgk4bxYbl+&#10;kc1hkVuN/IxZIYplSYJYR99dro7lrd1MzsDNSXaeFsPX2BfX/wb9wnq+wW64djD3G64DaYoYAW4b&#10;bO8igkEM/+cCBTvwdFGWu3UN/JqCfUE8iLJ2L7QE1HE+s4NiirnA3RuKwi8eZTvu880NClsOLH7y&#10;ju397H/mxiUcjDAsuN666PaPBfnPxla+/Bjra2pxwPh9Yjz3yi5hX8M4032cX9WLCIiACIiACIiA&#10;CIiACIiACIiACIiACIiACIiACIiACIiACIiACIiACIiACIiACIiACIiACIiACIiACIiACIiACIiA&#10;CIiACIiACIiACIiACIiACIiACIiACIiACIiACIiACIiACFxOgJol0EyyB09a7RJoQ91GCsPAUuoF&#10;UbsHiVpME2iuUbNoU2kGnbpns5dO57Br87XBno3izKg7SR0oJqogPhzu2H62a88nh1bieo2fp0fP&#10;7fsevmUJNYecyo7LfsVTYNM8h7biDGo+rVYMNav2spHTlWlbu6L4Dd4KoXMzhJ4cX42afRwXGBhD&#10;X2wnG+I6tCCX6vM6RqMt6Mw1OXQqoYMWgI9RU4+usQlI7Bv1z+hr5dzfNtXWOjhuuQyRc24mTteQ&#10;+kfUEWtsWs7c3PA3b64XNty14Om3rZoeWUyNqAWJSf82MJ/HhxjfwsKdvdaflqg0fvJZC6BdWX36&#10;gTXjF2a7D1GKznEmwU+bfAJ9LihuUa/2mvnBuDaDRm2zEN9SaKxGiAc3lTiGT0b7tod5fgTbGedy&#10;6DY+PXxu7+y9PtcE9LeGtKCeaTMXz+lNrSrZLtqlLtnilOb7BDEGap7zhhmHayupOznA1fk8bUp8&#10;nsfneUa9iIAI3FsC0DHE3qv41jes3nvNsq/8pAVYL04Fj3vb9747htgKDfCG+7oEmsnUjMX78uVH&#10;Zlh7o4dvtnuuLgT33fyrVB8WNO6TqSertBkCDfZe0ZPP2N5f/I+wj4eW8RD7O+0NNgNbtYqACPRH&#10;AHEqxHew7HNfsvDRW+fO4+ivoatr4l4qTGJoTfPclKvz6q4IiIAIiIAIiIAIiIAIiIAIiIAIiIAI&#10;iIAIiIAIiIAIiIAIiIAIiIAIiMBmCfCvEJREQAREQAREQAREQAREQAREQAREQAREQAREQAREQARE&#10;QAREQAREQAREQAREQAREQAREQAREQAREQAREQAREQAREQAREQAREQAREQAREQAREQAREQAREQARE&#10;QAREQAREQAREQAREQAREQAREQAREQAREQAREQAREQAREQAREQAREQAQuIlA3Vnz4x1Z9959Z9Pht&#10;S977MRzIWl+Uc/lrOHx8FKYW4oeJ57sWOPC9KCuLUxz62h2WjTPKA+ZJM5eLh8Ee32NBpZYAec0m&#10;eI+D3aPYghjSy6cOzQVIjNlBPrV6PnZBE1gSJZbO2W4WJY+cDy1778uWvPMDFuBQ9Lnhm21Wta9E&#10;IAojzDf4ytx5CvoVDrPnbD8sJzapCnefrpUEse2no5Xqvz5z66dNVZnhEQSRhenADH5qVYm5j+tr&#10;JcwLxJxhjLq6hE5My9JKxDdGlysT41CMXODRVIhBtWf8u7KxhZshol8yNENsbGZTBsP+kxviGfig&#10;asYOzM0u/HaNBciTYzxmsKMzIkKBLEpPh5muwDWv9dGB5X/0mxYku5Z+/1csSNHHs41eU8e23OZ8&#10;CTBOTAFiaxR0sY0X4LYgxNjH+DsPvS7vdU9NWbBCPBDLj+PlRaXYdgM/LluGGBeUMs5lrq98f5La&#10;vCefb+gdu4ED3aPhHhrEhxXnT5ZkLu7QWtIs4Ys5YlESJu7z5b0AC0CfFJg7XQKfAdc9+nl3bdtf&#10;MS/dBMUcoa/Rz0IYT/sRvtyavqmR5X6ryXO0j8YQj2EA3twQOfaR7YacAxjLinH3htpGSxtJ3UDV&#10;BeIBxjPpmF7eGouw5wf5keUF1kFc4LUMfryfDXHvppnQ7syiR2/CCrTt5jNtoFVbnjD/OX9m3/l9&#10;m/zK/2DhG+9Y+PWfgdG0veVYz2O422+sErS3vOsyTwREQAREQAREQAREQAREQAREQAREQAREQARE&#10;QAREQAREQAREQAREQAREQAREQAREQAREQAREQAREQAREQAREQAREQAREQAREQAREQAREQAREQARE&#10;QAREQAREQAREQAREQARE4IYIUE/rljW1qIWVRtShOtGFoX5NtSFNFWpxHRUTezEduzb4OULTrw8f&#10;QCsKupJn0Ge49vrggX03+hiaUjl0YQJ7OnthR/nMRotacWfKnfqI+g/LMbTRoNc1551CK24/HkG2&#10;a0EL7FSh2/lADbxRDN1NvHaJTIbQERrEycIodXd7fGWT0O2qixn0iqBrR823Ra20HptyVaGPIfWq&#10;mDpttPaTnucE3PwEI+cO8F3qSM2gq1bjPYfr7HxZCRzriIcWDHbaesaH0LsqISEGLUe/mk/MoD9N&#10;D5w2ZDDad3VzzlMj7tLEOQrdqnDnoVUff8eq5x9b+PhzsBV28d5Caqi7CM1Upw1FHcaFebOQ7eQt&#10;9Lym0KlsNVZJsLYsjpwW30mmzb7jGO6A+2No7X00eQHpSNiDa0+nL2xS5pjnaU8GBE6Dbwqdwo53&#10;G18yiy/gRF9bjIc12DpO0Cl0+oYo0yzE0J6MVDUiIAJbS4A6gkMLswHmPmItxSzPxOCtNX3LDKNW&#10;YfjGu7bztb/s1jYIeyP2Fzb5e/+zFR/8oe3+9H9g6btfbvdcYnw8egH3oFiqne9dtW9gCezny6ff&#10;s+Kbv2Uh9hvpD/5Zp4N5XJne9EcAPhoO9y36wo+0o0Ltafltf3xVkwiIwEYIcC+TvPMl98DCspE2&#10;lqk0SHA+A7dUOLuBid+/8aUL35P5exF+P1USAREQAREQAREQAREQAREQAREQAREQAREQAREQAREQ&#10;AREQAREQAREQARG4KQLb9RcEN9VrtSMCIiACIiACIiACIiACIiACIiACIiACIiACIiACIiACIiAC&#10;IiACIiACIiACIiACIiACIiACIiACIiACIiACIiACIiACIiACIiACIiACIiACIiACIiACIiACIiAC&#10;IiACIiACIiACIiACIiACIiACIiACIiACIiACIiACIiACIiAC1xLgQau1Vd/9Azv6tf/F8m/+ox7O&#10;XuWproHtpJkFwfwgV1yaVaXN6uL80a5hhENfU5RprJnNYA8yK50mQKTFtL2WZDjsPcb7BU48JB4f&#10;D4sJztBtD/VtwH4YxTYIk5s7mzxKcDD6ngXZzmn7t/FT55vbaNuGbErC8HhO0nvqGnPf+UtjB9Ox&#10;zYoCUzdwc3QQx7Y32IXvLPhZX3blORwWBz5j3gdJYpbg0GfY0ZTF2vGHVo9i1De3kf2YVbmVbKe7&#10;eKn9KJ0gBjGVyO+YXFuozb/2M+qnDyJOGg7lbuf3JtpEXC3YJxiK+WnBedl2HLttOWwoytyZxC6F&#10;yLcTw7Y1hr86+MjG/+B/t8lv/gJiOg74vvNzjYeSI2EuRMH8PT/iUXF+MB5jLrkH812VOMQsU3MO&#10;4H0E3+O4XAUa+fMKPtLlQR1YNS05HkuOcW71bGxNhTl0G8n1v1qOwYJ9dI1ReDJviSfnvK0Ahx+u&#10;SWQyKbhvQCJPPGWYyxH2FR0uXt3ehE66+cFXWtnG34A+gvdczxEZN2g+6s7bfVcQJ/DFE//eYKOn&#10;qqb/B4a4hD3iUnPoVOnt+xBgvBrMVzfP3dw+H3NPW80Stb2YHGG94vyFD2BYBoi/u+nOZtbg0wZc&#10;8AkGYE24s+PBNXV26NYfF7PnsYQzqQ7xgW8qxuwLuq5LIiACIiACIiACIiACIiACIiACIiACIiAC&#10;IiACIiACIiACIiACIiAC/z97d/4jW3rf9/17ttp6u+vcGc4MF3ExSVGmaJKiqcW0CUmJFMcy4kSA&#10;EgW2gESJEf8nQYIEUH4RYBBaEYKx4ggSKDPSCLK1cIkt0RJFipRIDsnhLHftrbaz5fN9TnXfvr1W&#10;d1f1dt/PZS9Vdeo553md53nOqcu5nwcBBBBAAAEEEEAAAQQQQAABBBBAAAEEEEAAAQQQQAABBBBA&#10;AAEEEEAAAQQQQAABBBBAAIFLINBW5lri+UXhf8oRs9xyz14J+UWzbYCn6NwfrdmgGDX1ax/tuG3X&#10;u4uWet7TruIZZrcXV6wTMngU06XX14cDe5RvbOck7nrL3ofKiVlTNl7hWTFqo8fFLCqD0TOmmoym&#10;vW85r2d0eLaQdZrsq8lBeMzNUtaVk2eMzbH4jtQP2m/7Put96D+x5E3vNFOeVMhAmsduPfss8TOq&#10;7CTP+AuZffPY0eWt08dly/upW/n5URko488zxSYPmydP8t3Ht+qOO8r61H6q/ppFnp04w1JXhdWb&#10;a2Gsx91l9SfPPT2iqG2Jto1vPBuy8MqH31Wmo3INffDuLDrm2nPPlJdXK78v9hxGPXdY0dFYviOH&#10;zzPLWppblKp52Ntm/lqqHM+bvZXtMe1tWx1t2mA8DOd2T1tPcATeopHyOEfuoz/+2PfbCf1pd3uV&#10;i6jXPI/QCb1v+TxZKO+3DuN0klfrdc3huqBdURBA4IIJhGtMS7m6miNDvm2tPEHKyQSUr5reft66&#10;H/xPrfXuj4TM9EgpsB4UWeueluz0/VnHr3zFRl/9D1as3dUGh9/1RMr2rdaUXfy5T9voy3+i+wNl&#10;rh9xT7D/Xnl2KgG/D/XMV//ivmAqMjZCAIELIOB/3+Bf51b0Ka+jz6wq9Vifq/TZqv/vfsM2Pv0v&#10;Lf/uN/xZfe3+nOZbUxBAAAEEEEAAAQQQQAABBBBAAAEEEEAAAQQQQAABBBBAAAEE5iHg/wU7BQEE&#10;EEAAAQQQQAABBBBAAAEEEEAAAQQQQAABBBBAAAEEEEAAAQQQQAABBBBAAAEEEEAAAQQQQAABBBBA&#10;AAEEEEAAAQQQQAABBBBAAAEEEEAAAQQQQAABBBBAAAEEEEAAAQQQQAABBBBAAAEE9hXQYqyttkVZ&#10;2qy7qsXaT7P4qi/dGmvh8U7aCj/DLrXQe66Fsgst9LqnbqUIR9rWd16XI/04fKHzUN9T9622ajQI&#10;S+JGbZ2rfRbHlZ5tjkdW6Y+vnxvpWztrWSvJXPaMxLSfc19c+Iim6hCrwaYV91+1arhxxMZX52Vf&#10;TjmOEktjj+1u+kOlc1VU6h0ac49Gm1bqjxcNV43fri2l7fBaeHIW3/wgQhcZ64d6sfqnBr9FUaaT&#10;ohfC+D/ZjrzqtuaRNFZ9oQrNOVVp48LnnCOK5qsoSdVWvbMq9CWHppIj3niKl71+nY+409PPWHNf&#10;qaFTyUIv+NesyparV5vJOdTdnH/fhe/J54e8HKsv+PlvZpdUx5al2v5YpanNRoV2E+u6smDmc/vj&#10;3R2rtguxsTdJZn5uYp2j1M/V5MDcrfAHbhrmvWb8HHXc/pa60LYad5H6qwbmoW/x7XNdO7f261v7&#10;OI58LKvP1urjwy++ZOv/6n+20Zf+UM8nh9Z3cV4MeLpO7bim6amxnItafWiKA/W5a2M8lM1ER2/q&#10;xe0wD2w/N0U9T2yic9yMjCeendODpg+E63raCX0pVpv8y0uhflV735pX0W7qYhz6kWkODF+Tfc9r&#10;l0/WqxOWuLf3ZbXVx8VUZ/7JWi7SI7+2mY/XutTlrT1Fc2ory9oejif3Izonfh1Y7nR1/6ZzQjm+&#10;gObGOtzraK7U6dD/Hhdd20IJ42qOY+vxHvkNAQQQQAABBBBAAAEEEEAAAQQQQAABBBBAAAEEEEAA&#10;AQQQQAABBBBAAAEEEEAAAQQQQAABBBBAAAEEEEAAAQQQQAABBBBAAAEEEEAAAQQQQAABBBCYuUA7&#10;aSm+53FGTa78tEJ5VJ69tF9O4WkOoFIu0f2NdRt6jqQCXTy5ZUX5aYutbsjL8TytncW3v9VdtoWs&#10;o3Qh5QspU2ek997fXFWelrJ5dm58wO+e+7U6HoQ8Kt/E27WYdUPWXMhqO+B95/G0EsGsq0y9xHNv&#10;Jo3z412QUctz8TynbG7FQ4tiS9/6vdb9gf/cshfeOb8csq3TrGwkb5Fn56mZlD0C6g/K/0xCnlnz&#10;Yshh9YzDGRTvT1FvWedZ2Yn9R815mFkXU0XKJauH64pJVM/uLTb7meZEawyk19+kvMO2lXe/ozoG&#10;etfuDqL6c+XGefaZ8vKidjf034NYvFljn9t22MVybcXZnMfVfkcU2c3OsrLBlGOlA/O83Q21ZU1f&#10;num5Nfb3e+fUz6nOzWLYZEKKznP2fK7v6Gu/ecSfS9TXIs/QnBTP8au973m+ofP7OA2/PN5ma1t+&#10;IoDAFRPQmPds75Bx6mM/ZPEy9k98lnUvWitHfWsejTT/R4nnS8p01PdJ+sRVX8031jb8D79n6//m&#10;X1r5jS81Pm51SIn8GtbyzGJtN8/c1UOOgZfmJ1DlY6s2HigDfo3zOz9makYAgTkK+FXMP9/q5srq&#10;XOumaO2P4tWv2/jbX7Lac6T9VuDwS90cj46qEUAAAQQQQAABBBBAAAEEEEAAAQQQQAABBBBAAAEE&#10;EEAAgadPQP91LAUBBBBAAAEEEEAAAQQQQAABBBBAAAEEEEAAAQQQQAABBBBAAAEEEEAAAQQQQAAB&#10;BBBAAAEEEEAAAQQQQAABBBBAAAEEEEAAAQQQQAABBBBAAAEEEEAAAQQQQAABBBBAAAEEEEAAAQQQ&#10;QAABBPYV8IVWEy0a7kWLtFulxe5Pufiqr1PeSTsW6xevqtaC5HmZ21j171nDXK9Fra3FYMe+sd5x&#10;ygPwtlylIpOwUK5coqy3p2W1Xi9kOyiGvkV4PdLiuos6B3u897z7Aj6hxevrstAa9uqLsyyOIafx&#10;1z5v6//P/2aDL3xGtV+tvla7XZHvsdMw03iMLYnTZoHlieuoyq2sS7s/XG8kfPjFkV3vLFiqbdXz&#10;ZncGfGz7Mdx+0RZ/5Ket+4GPqz9r7kn8mLSncTEZ/8fbZZgx1L6W5rEszZq6VEWtc72hxaWPOsNh&#10;zPhxRKopn0O/2685am+kdmfv+JAt/tg/tdbbP2DFg+/a+OW/sOLha/u944TPqT+4qyvEib72xrb7&#10;/NEvxmHqDZb61pJj6uflOOffofXeuhyoLs31Mo0S7fM4dWjrC1PUlkhm6Z23WOe9P2jps28zb81W&#10;e7y5pfdpN/Vxp6/g7JscUrybWSlv30ZjLApjMjw64F21lerLW2PRt0w0jlIdW+2V6RiqjYdW3nvV&#10;qsFmc54PqOmiPe1jr5eqn00uVD5P5Zr3/esoS/dwl2Gl+4ZJ8fo66nd+73Hc4tec8de/aMN//28s&#10;f+PlfcfKceucZvtk5aYt/sT/YAsf/xmLOrq+az7WhSr0Dx+blfexI2exafa0zzaqu/b7Bufy8ap+&#10;dXZF7dJ+Q/+fjCHzc3n8U3d2hzzVntQuXUd8XPr8oW+HvsvPbq5z/iBcgyeN14+b7WVdr/V+34Ay&#10;tYBzbfXjSOMosif9K3V2n2d8zvZzdAU63NQ2bIgAAggggAACCCCAAAIIIIAAAggggAACCCCAAAII&#10;IIAAAggggAACCCCAAAIIIIAAAggggAACCCCAAAIIIIAAAggggAACCCCAAAIIIIAAAggggAACV0eg&#10;kygnbJK15JEqeal8PWXZzDpWxXOdhsqQfDBeV+ZTkwvo+U83eovWTdrKe1Gmyy5Wf72nDMSbXc/R&#10;iXVM/kxtbwxWVdckf2vXe3Y+DPusCttUPlKlnCnPifE/S52uZZ7Lc8GKt78ti8zzxHScXmI/3qwT&#10;ssLCE/P+VurcyzbkiM5zX54X5e3Uzyj0B7V+dweY5/4vQd3eAzppezsLzfvuWGMo93EQBujpGxF3&#10;V0J+YzXYCJl2MzsHGs9VrjE66FsdZxa1F9Sln8xxOvjoa0tvPa8stUWrVu8qE2815H42IWeTd/mc&#10;NRrqmPNJTqHnP+q5A/qQ23mGbeE5f6GKWnNKZG3P79Ofsyx+7pbbPVtsLYRz68dTatw96K9OcvNO&#10;fzTeon4+Cu312nwfngnZVlZfFMKz/Nmm+GtK9bTM/XZYFD4X+DMhR1J1FIXe6/MoBQEErr6A8g89&#10;j1f3iJ61VymL13MtKTMQ8Ou356bq+h4uW4VsfbKlTKgkUtkAAEAASURBVAT0eUDXm1r3EFGi+wZ9&#10;Tjj6Ki1A5RVHut+wkIfsfRXUq9KlPIs1/9aXbO03/nfr/9G/nmTqX5XW0Q4EEHhqBHTRj/QZMFz8&#10;y5HurfRZVvdYcaoMb18jxC92s7p07fpc99QY01AEEEAAAQQQQAABBBBAAAEEEEAAAQQQQAABBBBA&#10;AAEEEEDgGALT/hfNx6iSTRFAAAEEEEAAAQQQQAABBBBAAAEEEEAAAQQQQAABBBBAAAEEEEAAAQQQ&#10;QAABBBBAAAEEEEAAAQQQQAABBBBAAAEEEEAAAQQQQAABBBBAAAEEEEAAAQQQQAABBBBAAAEEEEAA&#10;AQQQQAABBBC4OgKRL3KvUvvC4dXpV16ttYJrO4otS9qqtKmv1Iquw7EWet9dfIHWOLU6Ssz8dS0E&#10;S9klIMPaF8kVVdTu7HqxWS+3qArbLEbapFkq3lkXs662bR7vedNFfEIHXdeljb/+H23z937Fxl/+&#10;rA5/xjHT6l/15rrVG2vqa7n6nvrdlSiyUx/Iv/r/2ebv/pKNv/bv1bYn7WKNsdSNJ+1Vr7K8KGys&#10;962O1p/oO9c7i5bsev9smGpLVm5b+30/ZK13fNB87vHF7etK50WLQfsxnaT4nNNRPW2fS7wO/a/U&#10;uR5Uj8fEgfX6EIl9DoyDoc1gDjxwXztf0LnI3vQ2a7/n71p683mdu8/b+m//oo3+8k/U72c0bp2i&#10;Goe9RokW2N4znrSfqLZBrvlly177bum8tNRfjn02fH95Ifx8Mldd5vGlnqQ+1fpbH7bFH/9n1n7X&#10;hy3def70exGp38rU+6++7Xr1oIdCyjX3+Nzs5/nIcRZpjPoVtCneM2IdV7zzXHqfTWWt5y9L8fb4&#10;9aqlfpnIwdvlz+VVbqX6z1HF3zHStuOyCPV4BYlMellH9WxpHVXL1ut6s+5/Rl/5nG3+4aes+O7X&#10;NC/tPttb2874pxa+T++8xRLNAVGSmLqUxeG+KdJUVOrruG05xvFp7NfjxjpKdb921qX2kyZnXapq&#10;v88p59jWs2qbt8nnXJ8TMr++6fGhpbaR7u829BVGgZOoH1/rLGiM+/X6Cpgc2v45vOjzqk8Ismvm&#10;lsk5EKXfK/icHc7P1HP2HI6RKhFAAAEEEEAAAQQQQAABBBBAAAEEEEAAAQQQQAABBBBAAAEEEEAA&#10;AQQQQAABBBBAAAEEEEAAAQQQQAABBBBAAAEEEEAAAQQQQAABBBBAAAEEEEDgEgso02Q75+Tsm+F5&#10;PW1lFzU5VE1+U64sJs+Ta5KcZndM3szN8cBWBxshD8n3pqQku9W5Zq1Dcpoy5WHd6q0oi1IZQ6oj&#10;1rdHww1bz/shb+iwI4y005EyFfvK5dnK4PE8npXWomUnyUY7bGczeM2Psavz0VFbY8+50Vei9i9l&#10;PeWFecDSDHZyIapoGtd68d3W/eg/tux7PqDss5aO7Mo0cDbK6u+dNGvOvWrUQ2Wlja1QZppL+ePT&#10;lqS3bJEyruph36rhQNXN6BxonEUD5XRqzEdZ2+Le4mSum+KI1fGjazctXr5hteaL8uHryhXzOWlH&#10;UePrXHm3RW5xS5mq6VbW2wHHr+09Z64oy1CJYtOUK6VsQM/3mgXkjkM76lcf5z1ltV1rd8Mx+EBX&#10;CqHdH65ZPjm+o+qY5vWB5r1CuYNewtwStzTXKidzn/Ymei7RPNxEnTWGSiPVcflpU46kI6nfzap7&#10;hIPiGwIIXFwBn4d9btW9R8h29IzZA6bXi9uIi3tkPq9aW/Ox8ibrka69fsNHaQR0valz5ckXnpuu&#10;rNxWr7kGHUbkr/n1Ldwq68p1FbJI6Q+PBcI9SGXVxqPwZeHeZp+bmcfv4DcEEEDgAgpEWjZFf+cx&#10;uc5V+vxt/hlXf9/jn8ebD2mHXeyma1KtHPbKP4ePNrm/mI6MrRBAAAEEEEAAAQQQQAABBBBAAAEE&#10;EEAAAQQQQAABBBBA4CkV0H9qREEAAQQQQAABBBBAAAEEEEAAAQQQQAABBBBAAAEEEEAAAQQQQAAB&#10;BBBAAAEEEEAAAQQQQAABBBBAAAEEEEAAAQQQQAABBBBAAAEEEEAAAQQQQAABBBBAAAEEEEAAAQQQ&#10;QAABBBBAAAEEEEAAgf0EIl9YOtFi7KaftRYON/86XYm0dmusOntparX+eKlV92Y5mjx6XL8vYR21&#10;tBisb6kFW63S/lnX+jFQ+E0244FcYi2Q2971mj+MbFwXNtCi8dEEz8/rYrvra+xequKHW97/ro3+&#10;8o8tf+2beuT9Z4aNUD+si5E6qOKrM/n4z6tQRBRVtRX3XrHRV75gxd1v7XKLLNU2iRZZDqZirfVV&#10;6E9/NLbNfNz0HW2TRolday+q78zQfaexxnhd5JputOiz5onWW95t3ff/PUtvvdgc1M5tp/w9UmOy&#10;JNVXtj3HaC+TMTFFJZqrfHyZz0FhHpxT23cfSllq3pODLOrxWCek0GFoEewZ2fv8W2te8Poib+M+&#10;pZLdwM+Hvzb51tG2oa+Ex/u86aCnfPIfD8N8H6Waq+IzcjzoeGbxvF+TdI4itS32PjIpTqMh18wl&#10;3me03VSt1XvqqtQba52To8+1XzuLyfbh/OhctsI4nhyI1+RjyUdwvP85frzlxfrNTVMdc6JxO+l8&#10;Vspx6O09ArPWewuNl1Hhc1dTfM7qeb87UfETI0O/LiQnreMEO/aJ2PuPf/k13vuFP6f2+dj0r7kV&#10;1R2uh9539r23mNuem4rVxihpNdcavy74/Hvpi0w1r/t5tFj3tj5nHHIKJWCr+WC7H3tfbukasNLu&#10;6W78kDdeeqc5NMC51KeCuVevX31EbRX1ch/i+tILmrx9bqUggAACCCCAAAIIIIAAAggggAACCCCA&#10;AAIIIIAAAggggAACCCCAAAIIIIAAAggggAACCCCAAAIIIIAAAggggAACCCCAAAIIIIAAAggggAAC&#10;CCCAAALHFgixJvrmWSbnVDrKXEuVodccShRyqnJlZYVcrBkek+e23ButKRdKOWWeh6SvTtax650F&#10;5ZQ9zuTavUslvNgzvWvW84wh/6N8qM3xyB4ONqxQ9ks47t1v2nqsFzeVZTZQJpFnMPm2mbKqlpTL&#10;cxFzA91lQSbPLdy0tnLFvO23eyt2q7esTL84PN5q2qX/qbamz7/DOu//uKUvvqvJUbv0jZptA7y/&#10;d9TvE/V577zef4fKpSpKny/8y585TVEd3QXlt7atUn6VeUapzsusStXfUDaZst1Uf6R+HTI7p6lf&#10;OWJxd8nia8+GfCfPEzVlfrrH46IcKD9m5R5aq6Px7PmPO19/vKX/5u/1ec1z+HyceStj5WS2o6zJ&#10;Lptds5/c8QGPEo3na2qjZ+d58eNbHW8ox9OzF5u56oC3TvV0UZfWl33InpuwdJXT6/PfHiVvu+x8&#10;jtlpmBdVyC/zfLdQPOfS5fZU0LzMdwQQuGICyikNGaee66j7rmbsMwHM5iwrj1ZZpT7n1pr3m2v6&#10;bGq+9LWoi9Xqb3Wua473Qd2nNJ3vsAu1XvPPMrrGhUxmz8I/bPNLj/S0NUB3SZlyhhPdp+geMXw9&#10;bQS0FwEELr+A5xb3lix75s0WX39O+fRjfe7zzHTNbeGe4PRNjHTdLL79VVv7v/5X23jp13U97Z++&#10;UmpAAAEEEEAAAQQQQAABBBBAAAEEEEAAAQQQQAABBBBAAAEErqjA5Vqt+4qeBJqFAAIIIIAAAggg&#10;gAACCCCAAAIIIIAAAggggAACCCCAAAIIIIAAAggggAACCCCAAAIIIIAAAggggAACCCCAAAIIIIAA&#10;AggggAACCCCAAAIIIIAAAggggAACCCCAAAIIIIAAAggggAACCCBwMQXCGuGponx9IfZSi7D6V+aL&#10;3J9m9fDa0iSxVtLyZchNy7qGn4Ow0Ps+DkmmtV+TsBB8Xdfme6dMBHQa6qqwutBi8DpHUbu7h6aO&#10;asvz0sZl7puEM5dIvZfu3XbPmy/aE1oEOPY2pi11mlxf6o/qG6fqjk+0sdZiwINQZ9zuqN7T9PMn&#10;Kr4AD9Q/Uo0lH8+hWY/bpi6ivhFZahpnOtKtMTYuC1vPN22cj0Pf8Ua0NR5XOj2r5m3j9evctt7z&#10;g/r6Ie35dAvbp0lq7ThT+5o5pNJC0/1i6E06tNTCiDRfRUmsOVDjzPvcWRfts9b4tdjHuPr+9hk6&#10;5YG4cZg7fHFt1bvfOdVzfc3NW27eEdqau30O9/n4WEWb14X6UqVzmXXCvH6s91/YjaNwHcuiNIyf&#10;5jA17/pi5j4/FSPN01P2G5+jZRROsfrr4aU2r7XQXKieETb1n614Er/vp8ePwb/8CFO/2p5T8YuP&#10;H2M4lumOwUdq5nOAvkaTrub9cDSWz1FF249lPprY+Nt19bCFrL3jHB1VydbrerdXUPsYlKHmguaJ&#10;rdfn/zOcXzlEGnOxvvxwysqPy3+bU/H9hL6ovbd83jnrov6iOU+Tr9rp/Vj+k35+1kcys/1tmXpL&#10;MrVL9zQHjQk/57Wue6tDXYPD/VscWt/WdXy5vTjfc39Yg7fGsl+T59j9DjuEk7/m85CXxtYfJepj&#10;/tHGS6m2VTonda1r/aVrW9MGviOAAAIIIIAAAggggAACCCCAAAIIIIAAAggggAACCCCAAAIIIIAA&#10;AggggAACCCCAAAIIIIAAAggggAACCCCAAAIIIIAAAggggAACCCCAAAIIIIDAOQooo6h++LqVd19W&#10;Xt6iRc+9TblvyrM7w0ATj05JPLvJ8xv1p9K+a2X4jPI8/NSrMwPyLLr7/TUbF8oHUqCLP15pdW2h&#10;1VNck2e57B/k4s+vdBb0tWSPRhvK0fK0ncre2Hxob7/+3CRHa//3+sGv5X29RzkxKl5XV7mEPWXz&#10;JCEfJzx9Yb415yO2v/PsO+x2b0XZdyN7fummXWsvnWGvODuOkFca0tHObp+XbU+Zxmbm2Vo+aBQC&#10;WWp8es6Ujx+POTtNx/AhF7WU8aexZauPrBpt+iDRk1v5S6fQ8nym4ZriwMYWL9/U3NY+VmW18vHS&#10;m2+yXBmE5b1XVFffrKvj3FmUA+p5j7G2MY3pw0sUcuZK9TcfZ97CTICekdhkePmzZ1hkfKu9rLk3&#10;tYGmJ08NWx+P9DUIYz/VvBzOxQkPqSw1j3um4STLz9vYa7XDXLu3ylrzYWyJMvN8u60+VXimpT/Q&#10;MXqfqAsFcE3q21sHzyCAwJUSCJcCzQu3X9Tw18Wmo1znrcnzSjX0/BoTtXVd1NxajZRzzNy640T4&#10;9cav77mu7/p84tnHU5Qo1XXTr50hB9ozdSlzEwi3iX6/cHb3TpHuh0Meq86v5+qHW9Wz2/3cKKkY&#10;AQSeHgHPms9uvWjpP/wXurallr/2zfBZNlL2ua+l0nxCPe3E5vnJpVXrDyzuKYtanwlnU+/Tc55o&#10;KQIIIIAAAggggAACCCCAAAIIIIAAAggggAACCCCAAAIIPD0Ck1W8n54G01IEEEAAAQQQQAABBBBA&#10;AAEEEEAAAQQQQAABBBBAAAEEEEAAAQQQQAABBBBAAAEEEEAAAQQQQAABBBBAAAEEEEAAAQQQQAAB&#10;BBBAAAEEEEAAAQQQQAABBBBAAAEEEEAAAQQQQAABBBBAAAEEjiPgi65GiRazLsZaz7qysLb1cSrY&#10;ta0v3ZpGqXV9wWotwxoq1ELZg/EoPNzeXC/V+hMWOE9iq3N//bQLv27XfjV+8TXGi1LnZqTFcWMt&#10;CN95ol1+riqR9bVgfFFVrqk/tbVl303Ts+UMK5KHI3ryPD9xxIc/iGq9v9VVn0msHg+1MHA5WRT4&#10;8PdN+6r372o4NIvllGk/sroyRW2y2GO51aYy14+dbast0ThP0ni7uT72cvmuDjYtrwuRJBbrLe20&#10;ZUvZgt6+8/3bb5v9L1oQ+vQl0vFH1mu1mvlLFH78w3Fupc9pem3f9kyaGCVpGF91qTlQ4yh05TNq&#10;vp8uXxQ7zH/acZR2muM9LYofv9rubbIwx/t8/GTxPlDKqe9z76T4CO5qMW739NeOVXx/44H2qyHc&#10;0v4SLegtz6tR1Mf8OumN86K5ymdc8+fcKbTTXz+iaFM/J5FXk+09Jzvf7Zt4fywL/22r1Jaqvz5R&#10;ykLnWOYaw3rHEy/N/YH6SdXfsOLbX9KuEsve+h6L2guNyRE7d4NE17VOnNmajjtcvbw/VvI55L1b&#10;Z2Ekx3Ghtvu48b2rLp+/TkQQxormIq/Lfc+Y0ceoJiG1ovZTGdpTq4f5/DXPUo809oUXJe2zb7OM&#10;/f7T2x7m3qK5/zxr+pn6hjlQ119HVb/2/nRYX/L7ttXxhjZR/3cPbb/Y6qgf+/3bOUjoWjR++S+t&#10;7j+y+Nm3W3brBR3/fPvgTP1dXuPIPf3mOJJhMy/6POGnQt/8q9Jjn7P94Tkwz7rN1IcAAggggAAC&#10;CCCAAAIIIIAAAggggAACCCCAAAIIIIAAAggggAACCCCAAAIIIIAAAggggAACCCCAAAIIIIAAAggg&#10;gAACCCCAAAIIIIAAAggggAACZyWgbK43vmH5Z3/T4ltvsezaMxYtPZkNOP8jaXKoWvEkc00ZKh6j&#10;cn+0ZmNlq7Ts8GyraY/P83CGyqZ8OOpbGbLimsCWm70V6yXKejqk+PF4ttStzrK9sn5XGYmeKxXZ&#10;3dG6bSpfsOtZawe+v7bV0cBy36fHxShHZjHtWidVTtIFLZ4X1FJ733n9+ZAj5PlkVcglu6AHzGHN&#10;TaDpC6llypHyPDFP1vLnRuWMclZVV6ycqqirrEjlsFUjZVjVyutUBtypApU8L0tHW2yuh9zTZGHl&#10;yJy8PYg6tvSWxkB3yar1+1ZsPLR4+bYHxOnQNCt4pt5IOaAa23G7p8Ba5T+6zwFBUJ4bOlLOnM8B&#10;zeyjnExlxHmm5rkUHcey3JeUYbo+7Ful4LBSGYD3+2v2FrUzPcVxefvGygPtK0NUaal61MgsJF1F&#10;HXqu1pPFH3tWpGf+Bhw9dsdc1wDPpm1s9VzlmaRPvpdHCCBwVQU02JXH2f3oT4UGhpzHMLczCZzs&#10;jG9deR6/O9b9qGuGzF0m122YkPesvPlK9/hJb1H90K9N8vNr/wGlufbreu5Z9CPPwlc+5PbV/oA3&#10;8fSJBYr7r4Wc8njpRnMPFuaGE1c3xRt17kPOd9ZkzZZ6fEh/mKJCNkEAgadQIKxL4fOVr7mw9aHn&#10;rB10bxUpXz/ya5uv3aLPp/FCT8/5Z9wZHIyaFuoOGf66OurzHLdvM3ClCgQQQAABBBBAAAEEEEAA&#10;AQQQQAABBBBAAAEEEEAAAQQQuJIC/t9lUxBAAAEEEEAAAQQQQAABBBBAAAEEEEAAAQQQQAABBBBA&#10;AAEEEEAAAQQQQAABBBBAAAEEEEAAAQQQQAABBBBAAAEEEEAAAQQQQAABBBBAAAEEEEAAAQQQQAAB&#10;BBBAAAEEEEAAAQQQQAABBBBAYI+Ar7SqlVLTlhZfvW5Ru9ds4evCnqJEqjPRaqtt1dssTN6sVd2v&#10;xntr1XZR2tY7tNOy0kKtubY55QHs3cslfkaCRW61FoTXCuBmre6utrhVbf1CC8ZXZXgtqiNLtVh4&#10;p9UOr+16w1we1lrEd/jF37fB537T8nvf1eLCJ42HVp9Ms7AQcD0ezn6Rcy2aXueyjLQAcfCZC8e5&#10;VRolWdh3XVUTu2Ys+UiPdU5S9aGtMen9Zqjz9nC80RxvmA4iW2kvqP/4+fMnLk+JNJcsZD4+Hrd5&#10;WOaWT8bFoS1xt1hfhcaQ251pkbP3y7HPj5oJMx1HWK16FgfRzB9OEmk+3n1Ofd71PjDUvBvmYG0X&#10;a2wsBscT7F/tcP146ZrF3RX91pyLE9R04d7iLUl2zWthxq1jdRkfb/qaqrk637m/U1be544opUyL&#10;qGzOj7b1rpHFuhZsFe87unb6nGa+oPpZD1vvvpsPbfPf/t82+PxvWbW+1hzk1vEd+rO2VMecpjru&#10;yYH7/OR98qiiuwUb+LXR2+8b61s7aVkrdZsTIPhbyiI4+uL0J6pD7zpp8flLF77QhaKtOcjPfa2+&#10;MlW/OsGe1ea68nsLjf6Wzw/nUXzO0769zVfg/i/0x8m9rs+54bwewOo9t9L5vd/f2B7ffq5X2oth&#10;XJygFx+wpymf9j6oMTD60r+1zT/4lJWvfl3Hf9J7uSn3OdPNXCyy+MYdW/joT1n3+3/U4lama5ra&#10;5X097CuyysdT5U+oz1EQQAABBBBAAAEEEEAAAQQQQAABBBBAAAEEEEAAAQQQQAABBBBAAAEEEEAA&#10;AQQQQAABBBBAAAEEEEAAAQQQQAABBBBAAAEEEEAAAQQQQAABBBBAAIHjCHieiXITTblltSkfyDOC&#10;Jukmx6nmNNt6lkpLeUVLnW6TixU12V/fXr9rD4cbinOsDs2+mXbfHtWyMRrYmtepNvpjz3O51V1S&#10;DpbnRh1ePH/nmcWVkA3lb/b3boz69khf9QH5L56FVihTazPvP85V1G4WOx3LZO7HcFGLZwqValeh&#10;3LuQS3amB+oyF1nnTDHOdWfeDzLlmGXKmNs6I5X6xVD5TjNJPfKx0+pYorxI30G9sa78RM9Pm0Gz&#10;letmgzXFM2m895aUXehtOEbFyk2Llq5bfO2W1Zo36kevqy4d21bxzLjRZpM51u4qOk/zyCHVe9bc&#10;sBwrMkptDtvV1tE8kHiOqM/FZ1z8eHpJ25aV2ZvE2r/a43Pjg9GajT3D7hTFnXNZDZUpq2pDc33O&#10;7GXt0N79qvaMsEzZiDvPUaE6wvuVRRuK+oZno1EQQODpEQhzt+ZvTZRPT6Nn3VLdS1cbD63qK1t1&#10;Mr97xnPyprfb4sd+2trf9/dCjnuYcGe970tZX6Tre185u2Nli+r6HvJcj25I5Ne4nrKLdc9hOzN2&#10;j34rW0wr4POAPpsMP/dbtvYb/4vl3/xzi8KNwpznB9+H3wsn2k/pn5dnchc8bavZDgEELruA5q5a&#10;awoM//R3beP//YTlr/y1PvP4Z5o5z10HuU0+T9X6rGb6zBzp87hniM+s6LoZPtNpvuaz28xUqQgB&#10;BBBAAAEEEEAAAQQQQAABBBBAAAEEEEAAAQQQQAABBK6gwNH/euEKNpomIYAAAggggAACCCCAAAII&#10;IIAAAggggAACCCCAAAIIIIAAAggggAACCCCAAAIIIIAAAggggAACCCCAAAIIIIAAAggggAACCCCA&#10;AAIIIIAAAggggAACCCCAAAIIIIAAAggggAACCCCAAAIIIDCtQHb7Lbb4k//cLMssbnW1tvTpF5eO&#10;tNhsu9W2WH+aUttYi7yOq9yyKNWys77wbLP4bJQqSjjSdlURFj03HUJ4afLOp/pH7QuOy0VfvhB8&#10;lHnssrs9WTZHQy0JXmnB20SvRtZJMmvr62wWvtUywuOhjb7yWSvuvWpLz7zZottv1nGcoB+pub6Q&#10;vamtdT5WU32x8xkVsdW1jikfhoWG47YWHN5LOaOdnUM1PobkFtqkRY/N27o9/vSSXk/jyQLL3q20&#10;AHNfFuv6Cgsl+zrQ+lppLVgWp1aG959DO064S59zemnriXcPCo0LWURq9/6n2p9Vo90lbhbIrmfZ&#10;5544moMe+MmorNax+vmLkifbcNC7pnk+rLFdaBzp3EeZ6t2FUEe1FWVlIy3CHfqAKo2DY3v3pkfv&#10;zneWpNZ+/9+37J0ftKitifyS9aHDGun9K9X8uuXklDprAvNrl8baMa6bta6DXqJd/TU8ueObD0mf&#10;w3O/BmyXyFpxFrqtXgzP1no9zPXqw+dStHB7lGr86HjqyOed6Y8jVZ9vR7pWTd5Vqg7vj4cXr7+y&#10;/mig9/kVT491fjq6l8gmdR3+/r2vhmtDGPs+j8r3LEtovPareTd0qcm4ccnqGP3qWIfs58r7VaEv&#10;9eFw3T1WBbPYuBk/kfZfV/q91HVr+q4ziwOYbR1+Hn1WCHOueqVfj9UvDyreb4e6L17PN5pma1Of&#10;f691FnW9jqyYjO+D3j/z53X8ta6XdalfkvPqE6dvVbJy29K/86OqqLZ47YFf2rdLpWFW+znxa+72&#10;s/yCAAIIIIAAAggggAACCCCAAAIIIIAAAggggAACCCCAAAIIIIAAAggggAACCCCAAAIIIIAAAggg&#10;gAACCCCAAAIIIIAAAggggAACCCCAAAIIIIAAAghMK6DkGM+O8twyz5rx3JyQIHO2iSaeJ/fW5Wfs&#10;W49eswejzRB1s65MppdXX7Pb3RVFyJw+y8wzcu4P12xY5k3GlVq6kHVtpb2k2CKFuRxRPOfuZnfZ&#10;FlsdWx9vhlTCcVnY3cEje/PybWUlejbck24eDzNUBtVGPtL2TZ6V72kpUzaesq6e3PqIA3hKXq51&#10;/it5RVmn+Zri3DwlNOfSTO+jnhOXKZNva27wfLZR7uPI+/QMiudbdZdCvmLVf6R5aGdO3cnq9/Fe&#10;qZ5qqPkkVn6Txm6kzNgQjDZtlWpf3Fmy5PodK779V1be/Y7Z25VzqWzRMNY94ypkx2lv6q8hIOqI&#10;QT3SPLsVxRZslRGXeubmOZVMc+91b6N+5p5xqT+Phhu2qTzPReX4euTVEU3a/8j1xv54rFxIGWmL&#10;SH0m1bWmo/xInxf3K/50quy6na/nypVUR9M5nPS/kGF4oiPab5c8hwACl0FAcwDlFAK6jyo3H9nm&#10;Zz4RciUXPv7fWHrrBc2tlaW3X7DszlvD757b6PMtxQXkoFzNSPc+UXdBn5WUKX6UjS7uycKy9X7s&#10;v9U1L7JYv4d6AJ25QK17A89IrQvdI+j+IORxznwvT1boIyPksapP1KU+M/t4oSCAAALHEVBOdfGd&#10;v7Lxt75i2Vu+r7lE+MfAc7v06jNWe8Faz73dopt3dK075mflw9run938Q51/rg9/Z3BujTzsKHkN&#10;AQQQQAABBBBAAAEEEEAAAQQQQAABBBBAAAEEEEAAAQQQOHcB/39qKQgggAACCCCAAAIIIIAAAggg&#10;gAACCCCAAAIIIIAAAggggAACCCCAAAIIIIAAAggggAACCCCAAAIIIIAAAggggAACCCCAAAIIIIAA&#10;AggggAACCCCAAAIIIIAAAggggAACCCCAAAIIIIAAAgggcJBAq2NJp6dXtUCqFhKfRfF1VxeSlkX6&#10;48WXXh1XhRVFaVlL0cHba7Hq9Szz1a21xnlpdc7C1gFs61tUa6HxXF8js7YWgk+yx3STbUotbjvQ&#10;637mErlGek8na1vmi5Nv1TPPn36KtciudmtxpnPuC9afZM+Tg42yjnqN+ojaVHu9oQ/NoCU6zjr3&#10;hdtzIWnVY/X7Ex3nPC1PWXcUaxz5+fAF4ms/IU0T3TDWVxL7E5Oil9fGfdvMhxNj9R+Nw+vdBfUh&#10;x9racNY/VbfX7z12ZvvQQtL601Xf2VnGOteFFr32HnlYiZJUXUJ9TnPU7I7psD3ueC1YC8L7ZZJY&#10;lO2cH3dsd+xfHdfrHYtbZ19t3N04H7N5Xdio0DibnHJ3XAhj49g7DOc16i5b0ltu3jyj68kJjmTm&#10;b3HNNPFR5H23KbpiWR3GlPflY1w7/Vx7yRJ9e1xfeO6Jb5FVqreU49ZWvv8k9fdNivpt6/l3BfPk&#10;2jPHO46tOk71UzKxji7yfiuDY51ztUXtaYWF33UQ3kjNWyP5+PR1WKm0QV99OxRtG657uvYkmgNP&#10;PIb9vGgg+Hg5cR2HHfRBr/k+/bjDaa0t3tH4/Dj96qD693te+/Tra7h2h/mhpa2OQN+vntM+5xOP&#10;7mu879Tl5Hyets7zfL+fO82n4R7D7223R+7eg3Lt9Xyg+7dcW+l86HFL4/l6ezHcz+19xxk8U+re&#10;ofT5SSPT7zkvY9EcVPs8FMay3/vEwTZML+rrYXiFe6RjzNmX0YFjRgABBBBAAAEEEEAAAQQQQAAB&#10;BBBAAAEEEEAAAQQQQAABBBBAAAEEEEAAAQQQQAABBBBAAAEEEEAAAQQQQAABBBBAAAEEEEAAAQQQ&#10;QAABBBBAAIE5CCgpRll7lioPMFdWi+f4nEN2j2cPPte7aXcWrytLbqCstSa/8Ztrr9vbr7/J7qQ3&#10;Qu6cUrJObOD7uD9cs7Fn0ijARXFuttLu2lKrG/Ls6h1ZSfvtxPfdUy7Ujc6SvdF/pGi8Qtk6td3r&#10;r9owH1nbs4f2lEiv5cqXGlqp/XluTKzcGN/vExl6e973ND4RUnVs9Bd/bKO/+qy13/UD1v7bP6Ig&#10;owVhnPy8P42Ss25zqmy6ljIdmzzHSv2+sqEytrb69GnPThgXnvWnbMFqc02ZS2UYK6dqh1fq+W/9&#10;dQ085Yl2FjX4mvymY9Wr9yQ3XlCeYsfKh69ZPdiwepJL6HNCPdr0eCiLNaY9he6wOcqz5kZyq3dk&#10;sbXSlqWe2XZOxc/pze6SsvOycE492XNDWZ6bmrM8M7DJwTv+GfYcsn4xUC6ksrHUbq+hq/PbjrMm&#10;F++A9npf8znSi9dRqq+V+lMr01IPm9zVI+bqA6rmaQQQQOCpFahHY11fH1k9Vg64X7S2Ssg5vAKZ&#10;mVvtmdFPvw9J3/ROW/zJ/17Xf91DtJ/MhT5wN7rOJcu3mpePlWN7YI28sI9ArZztevJ5LvKs6R1d&#10;ep/NZ/SU7mQ8A1tf9XCoD5L+WdV3fPx7pBkdENUggMBlE9DnIv87p6ilbGR99jrv4hne2XNvt+wf&#10;/fNmKtt5f3Cag/NpUX93YL6OiC8UUPrnwdNUyHsRQAABBBBAAAEEEEAAAQQQQAABBBBAAAEEEEAA&#10;AQQQQACBqyvgK7JTEEAAAQQQQAABBBBAAAEEEEAAAQQQQAABBBBAAAEEEEAAAQQQQAABBBBAAAEE&#10;EEAAAQQQQAABBBBAAAEEEEAAAQQQQAABBBBAAAEEEEAAAQQQQAABBBBAAAEEEEAAAQQQQAABBBBA&#10;AAEEEEDgQAGtjBoWlD5wg2O+oPrqyBayjtZ7j5p1V/XUSIu9jqvcetbRc5PVWLU4axRPFtHWIq11&#10;zYLwe7DLsdV5YXFrQWvaauHeLbvwW621bStbHw+21yGPotgWs7bFsq+02O/ci/ZR6xj8SzvVwsJ+&#10;jCcpqkfHHPnCxHGsRda10Pp4ZLagumbRDB1nrAXbu+//+1YONixeuhUWQz7JkV7E94R16HXuw8Lw&#10;eb6rbQ1gpgWRt4qPwQfDTW1XhnHqz7fixK61l3a9d+sdM/ipPlJuPNCCzLlFvWsWd3o6t7M4ud7q&#10;yHrqO3EwaI51pHltpDlnQXPOwZ3I+5wvFq2vQm75Gc5BOr5y9XUrH71h9agfFqxuxs8sTNQjCo0h&#10;93WTtLVnGPleRppfco21RtAsk0PHx+BJD0GLjJ/4vc1pu1jfK5/fcvGon8gxjLOg5c2MTKPHElnV&#10;6tNTlTBflmHTSOfksOKnoNKfvGrOj2+rw7AsSh8fR9ayzgd/fFKNH2tT9+SJ+f9wEO9fib58/Kgv&#10;+VNTdx9t3NX1ysdvUyIbqr2F2pGosQfWI8fNYqjX/Sxof/rWTjJrJamue+qDxyxh7+2eJX4d0/Ec&#10;owXH3NOuzf2+6O63rV6/ZzbQdVyW8eT4vW2VH89cimrX/GA+33mn0rXxPIrfI1qiceBtLr3vhjNx&#10;Hocyg336RCBXN9W90O77tZ078P7uY3tjOLCxtg/3PtogUx9e6S6GenZufya/i77yuc7HsB//EfPT&#10;mRzTKXfit6R+L+zFv/tsEeaUq3adCi3kGwIIIIAAAggggAACCCCAAAIIIIAAAggggAACCCCAAAII&#10;IIAAAggggAACCCCAAAIIIIAAAggggAACCCCAAAIIIIAAAggggAACCCCAAAIIIIAAAgjMXUABJpFy&#10;YiLl5FWe3XXWmU87GthKU3vrynP2yvp9Wxv3zROyHilf79t6fKOzZG3PkDkwxGlHRfv86tlAg2Jk&#10;D4cbyjlssoE8veVmb0UZZYdnZ+2sLlXu3W29529WXw1ZWrHCoh6MNm09H9hyZzHkwuzc3p9YG28q&#10;F0379DwfvdhWnqVnWiqd6YlNn/oHHqojp7r/yKrV+8r/8vw8GTVhO/Pj8fp9J02Yz/z2c4lr9vHT&#10;8Ww1z2ebjJ+xcupK5avVNv34OZggsri3HOaiWmO/zocHbzrtKzrmSlmI9WigzMLEoq4CQP34T1CS&#10;G89asrBsxdr98NW6fkddUzmPylSrxzpWz4Vqd5ufh9RfKytqpD7e5Mp5x6s0r6WKKW1S6044vR2y&#10;x6Nf8mzXa+0FzUlt25CXp8TlynN7qLn3haVnTK08cdnMR8rf88zBZni1lAfZ8uvNATV6+7NY2Zs7&#10;xr3P17lnbMkpZLx5jt3csuwOODCeRgABBC61gO54S12rNHdGPpf6fa9ftzT/Uw4QkE28sGLJ0vXm&#10;9tDvfab14hp1AOoMn/bz4RngqT4t6r4ilHl3Z9Uf67Ne590f0XhSCmh3WeNIT857vzNkoyoEEDhP&#10;Ab/uek61MpKVd+7X44szfejYDvqAdiIyzZH++dY/eodcbm+p7+DitPhEzeJNCCCAAAIIIIAAAggg&#10;gAACCCCAAAIIIIAAAggggAACCCCAwBwE0jnUSZUIIIAAAggggAACCCCAAAIIIIAAAggggAACCCCA&#10;AAIIIIAAAggggAACCCCAAAIIIIAAAggggAACCCCAAAIIIIAAAggggAACCCCAAAIIIIAAAggggAAC&#10;CCCAAAIIIIAAAggggAACCCCAAAIIIHCAgC+xGmuR97YWe/efpS9errVXx1p4tgiLse58o17QIq2+&#10;MHxdF1bnY22qReN3bvLU/i4bLdhby6wu5JJlWnA82aPhppvFKLj5iyK3paznv+nrLCS1n7BIfaH9&#10;JTqXe49RL0xd4u6iJbdfsLjVnvo9024YdRas9X1/T2un1+pvWgzZv65QiRaWLXv2bRbfuLO3VeoY&#10;2aT/bPWMkfqNF+8l/lw3admKjNTr/OmZl3o8sP4f/isr733Hej/0T6z9rg+pf3u/UfGO63PFCUpz&#10;/GpfmlkrSW1caJFr1VepXw7yoRq2dPBQiPTuqKWxFVuV+3hzE9eYf6kG67b5u79s5fo9a3/fx6x3&#10;+82W3HhO3XIG/VLtqgvZyiByW82xO4u30OfmzXyks+1nPLJYFC1tl2lx8IPBdtZyhX93M52H0cv/&#10;0cZ/+pKlL/wtS976HlnG26Oj0ia1b+fPTHvOfO6Z9M8o1px+qLS2Vb3FE/OUrq3xrjn2idfP45xo&#10;QXmNu9LHWtWMxmmPwvtmR9e2x6W2XPcKZVVY4n123zmhDn13qL67VXQE1knbYRrZPkFbL07xM9Ic&#10;sfDx/zosGB8vXm+uD1O871SbqO3VYMOGmhOL175hlumap4XrfRyGop+Fzr/3kZmX2juv7rn82h2l&#10;+t85Lemg8RRl2rf6cLgWzKWxM9c7uEIf3+VYpn4v5O06eFOffx+N163U/BvXPqYjW8w6tqB+vG+3&#10;P7iq2bziOy38ftOvn7oxTzuzqfecagmXdpnG3pZwIvTZQmMuzNk+Z577vHlOMOwWAQQQQAABBBBA&#10;AAEEEEAAAQQQQAABBBBAAAEEEEAAAQQQQAABBBBAAAEEEEAAAQQQQAABBBBAAAEEEEAAAQQQQAAB&#10;BBBAAAEEEEAAAQQQQAABBE4hoJwWZbVZotwk5ceE/L1JvskpKj3RWytlqLywfMtu9a7b5ngYcpmU&#10;gGPfXH3V3rZyx275MZ6weBTQ+nBg66PBJKGsyZa82VmybHcG1qH7qO1275r1ZNZXZpRHdg10rPeV&#10;v3Zn4Ya1VNfOmB7f75r2mXs2nR54LM5C1gqZlv5eyi4BAVVjuSr7MWovhIy0J0B3bT6Lh3WeW9Vf&#10;1flRvk93Wfs+eT+bxfFcxDq8q3aVQZUo/0iJTqGMlE2Ve+bXjEpjr/zWQd/qoee/KVfpVINE+Ux9&#10;zWmeJadcuFj9yWLlNx03EEvHES/dsOjaMxY9eM3q1deVa/Uu9c/Uao19U//x8Nk4ZK55PtTBRYlY&#10;yq/1nMpmltC7NGek/u55d/MDD8rn2EXlcy21FuxutCr2SjlipT0crivCK7e28vhOUmo5e65e6dlY&#10;Ye6rlQvquZqHZxWmys/0vF8v/t3fXykLsFbGoWeJ1bUU9XVuYOHI+IYAAghcHgHPQzflotea02Nl&#10;lEZ+37vzZvXyNOVsj1TXn7qcQY7y2R71U7A33d9Vue7FPJda9yghk7y5b5hr49Uf4t6ydT78k9qN&#10;7keUL3zse8q5HiCVI4DARRfwPHbP1dffOjR//+ZT11W9Hvvfi3l2sq9Bos+WFAQQQAABBBBAAAEE&#10;EEAAAQQQQAABBBBAAAEEEEAAAQQQQACB/QVO9l/o7l8XzyKAAAIIIIAAAggggAACCCCAAAIIIIAA&#10;AggggAACCCCAAAIIIIAAAggggAACCCCAAAIIIIAAAggggAACCCCAAAIIIIAAAggggAACCCCAAAII&#10;IIAAAggggAACCCCAAAIIIIAAAggggAACCCCAwBQCkRaW7aQti/VLVddhrepci1aPtHi2rwm/c9HZ&#10;SIu0Rq221f2RFmvVwtZhgyl28jRs4na5XGotYJu0zFLFLu9YsNcpx3Vu/fFAanrk/9PXQqsbfu7c&#10;dp5cviB5XVQWpVpwN05Pvlu1LV6+bks/8d/pF/WLRO3VosUzK/L0PraDcGZVn2tF3k904ltvea9l&#10;L7xbduoNsqu9vZPifSWNs6afbD259VObeb9Z6vSspfM3L6BaC9nX/TWrhv3Hw9yfyzUvmPpP1mkO&#10;ZOu4jvMzqq0dtSxLMhsVqs9Ptdo/HI99WBxS3GrSbyt/ky+QPTeCJ4/D0f3clbVlt1+09rs+bFU+&#10;1HMz6PN+6jVv1JXmDu0nyrKwr8cHoH1HlW2OBk0/0TbehzrqN60om1cXeLz7S/GbEDce2fhbX7a6&#10;u2jp297T9M/JuKrVUyo/hyp1uHYd3ahwPrQouSpq5vPDeqc2UdewQufQd+On1PcW+xi9MEVHpPnG&#10;wmLrOqha13A/yKmKC3qfa4ef/hanHcun0Lzf9scH1OPbDHU/4e/3/8Xa/6LPHyctWjA+ufas3q09&#10;+kFMzvFJq5vqfd44d/PrnDdiss8o7F8P9VTl1/45Fe+z3h/DdVvz5kHWc9p9U6233/uzX+d1H3GM&#10;zjPXwzpx5X7u/PoT7l90z3agam2l2nx/sO5nPhSnWGkvWOrX7gPfN9l4Lj+8D6q/+XnQeIjSRHs5&#10;l14xs9ZFmjj9c4i3Ymu+rgVde387izE+s5ZQEQIIIIAAAggggAACCCCAAAIIIIAAAggggAACCCCA&#10;AAIIIIAAAggggAACCCCAAAIIIIAAAggggAACCCCAAAIIIIAAAggggAACCCCAAAIIIIAAAghcDAEl&#10;mXg2izJ7PGumLpu8s+0gmTM8SM9V6Sq/6W3Lz9hrm/etr/yyWH/ub67Zqxv37FprwTLlFu7Mopv2&#10;8JQAaPeHa9YvR9vvX8i6dq2zZInydaYtnkF5rbNgK90lezjaCLlwlfLm7g4eWV6+qcm825FzU5aV&#10;red9KybZS57Fs6BsqU56QH7etAdyVbdThlQ1UqafMoOsrSxPzx+cY1ujJLHilb+2/ud+U7l2Lev9&#10;yH+l7K47c9zj5azaz0JbuaGef+TFHw+UmVZ65uIMso9CRpUyIyONrXL1rlm+qZHSZLqdXEyZev11&#10;ZUJqHlm4ofOrFLgQfnfcHCodh3JQ4+vqF95f7n7HsnxgcbuniLphmDNrz+hqd5v6DzhglxsrJ630&#10;jFN/oMPwzFp3Dcd1wPvO4ulE7bqlufBbyk8rqpHObmwPRuuag0fWO2EWnmcN9otRyO31Nnif6ckx&#10;9bF9SGlFyXY/8828j/mXj9UmG9BzxZoUrkOq4SUEEEAAgS2BcAHS9Up5hX6vE+6x/CJEQeCyCnj+&#10;cTFWX27p1sDvD9SQGdyPHs2hcRPuQcj+PNqKLRBA4AmByTxVVz53pc36FGHyemKrM3vgdwEhK9z3&#10;OPmMP6ud++f4WJ/t2+/6AbVTnyyzBd9Z+Pw7q31QDwIIIIAAAggggAACCCCAAAIIIIAAAggggAAC&#10;CCCAAAIIIHBVBKb/FwxXpcW0AwEEEEAAAQQQQAABBBBAAAEEEEAAAQQQQAABBBBAAAEEEEAAAQQQ&#10;QAABBBBAAAEEEEAAAQQQQAABBBBAAAEEEEAAAQQQQAABBBBAAAEEEEAAAQQQQAABBBBAAAEEEEAA&#10;AQQQQAABBBBAAIFzFqi1sGwrSqyVtrU2drPgu/8cjrX47M7iL2kR7ShNtUi8HuR63ReqpQQH56nH&#10;w7C+eJT5guMtf2Zbx38bFaWNqnybLbXEumlne5u5/+IL65ZalNwXFk4zreWrRdF3HOPx9x9b1Oqo&#10;T3hb6QzH8vOx1FI/0XnYWyLL0kNiu7UI83KrZ61EY/FU52/vnrefqSqri8JM+7BE51ddp3jjW7bx&#10;m/+Hbf7B/6m+PtApP+QYtyva+0tUe/sSa+/of1Vd2kY5Ui86pB/5/OTHExahVj/2OeiMShRpv1qo&#10;2qrCqtGm1aVsJvPl6Q8hUn15MzZjjakwdzxZa6V9DYpxc7Z9MtFvHY27NNEYDo+f3P7pe6R+44ul&#10;h3lNC4mrb271Jefx61wZupYeqW8faRbOrW+r86L3RaHfHaLqm9aVqlbdkxJrfs/8/FykorHTzPt+&#10;HXh8rNMcoo/brvtubaxfcvXbQmP3oKK3WCHDkfru1vtiHUNX18iTF8fWPsN51O9nVKJYLVC/CnOu&#10;zrV3jCT89AOoLT+m59SHHa7baq/mR9OYP/11e+o9h6m2GUfedv3Pr/Vqc617mcteaj93hY9vjdFM&#10;8/sBxXtYru3WNO83CPoui5X2gmWar8+r+DWo9nGle3Kf+85uJMynxS7p8/ZW8bmj9vlKc3FdXv7+&#10;ttUufiKAAAIIIIAAAggggAACCCCAAAIIIIAAAggggAACCCCAAAIIIIAAAggggAACCCCAAAIIIIAA&#10;AggggAACCCCAAAIIIIAAAggggAACCCCAAAIIIIDAGQp4Zk7WDjlqdcgsOsN979qVZzu+uPKM3ews&#10;mydkeWbMuC7sbx69ahu5Mt1OWHLlMd0frlnhuWie26J6VloLtph1Q6bLVrbkNNW348xu6fgy/fSM&#10;Nc8fujdY0/F5vuLjzKpI2TAj5bFt6nnP3vId+5/ldlfvPTjPZ5pjuJrbTHLmCjnq7Mep8uxC3s48&#10;k4PUGUx5Uf11qzZWm9y8q4l7qlZ5X25rnoiVJ+Vnw9XGynby7LStx6fagcZR3NIcpAzDSLmJ1VBj&#10;Xc+dquiYa43LWvVFvcWQTXbi+lRXdvNFizRfVA9eC/2lVu5Z5Dm0perPNBckOv4d+VC79+Vjv8mj&#10;U38LbVObldnW9lzAILr7HWf32HOtbvQ0p3keoE6up1w9GvZtQ2PRsx1PcnylxtVAuWTNnOg9xmxB&#10;Ob7JpA+FJ/Z8k4mOwef+ppeJV/svPcPPc9B0nLVnHh6S6benSp5AAIErIeDzZrhHvRKtOetG6Hro&#10;eZKeTdrqaiq9YNmvZ83B/i63gN8iKAPc7wci5XVbsl9W+eVuIkePAAJXUyB8jvH1LvRhK/K/Dwof&#10;kU75mfckVPpsW3zjz23z333Kxn/9p01uuZ6bWdHfKcZLN23hh/+J9X7wv9Dv15q/gJvZDqgIAQQQ&#10;QAABBBBAAAEEEEAAAQQQQAABBBBAAAEEEEAAAQQQuDoC/GuCq3MuaQkCCCCAAAIIIIAAAggggAAC&#10;CDzFApX+Q/rwDyDDPx7XvxfQf6TvX/6P8k9aturcev9p69uqh58IIIAAAggggAACCCCAAAIIIIAA&#10;AggggAACCCCAAAIIIIAAAggggAACCCCAAAIIIIAAAggggAACCCCAAAIIIIAAAggggAACCCCAAAII&#10;IIAAAggggAACyonRmrJxklhXi8xumi8wq4Xg68o2y9EensizZJKuFoHVwtqlFotvVqXds93T+ETk&#10;uTvjfmh6FCdadFwLjk+yePxJlx3mQys9p0fr50rZWlqUfCFNd24W3j+3b77j2s9dbXGmWGhfWPi0&#10;ZUcbT1vVU/f+A+x8feWWpfuPLr0Wa4PrnSX9jK2qy/mweb0a476PqNXRPuow5vN7L1tSDK3ORxZ1&#10;F5uOfcwjUE3WVt9Ps5bVw2YWUa+0YbF3znmyam+8jsf7reaoM52DfL+pHHzuG+k4/STNqvgkXMpb&#10;Y9PkYmmyt2Ztsqn5w+3CnvWtk7Qsk0Uli6e9NCb6rvPiOWhJpDnYnwxjLLJKv7uSU4fF1Y8E8zeU&#10;6mPhXRaprx5Vxt43JmfIdx3Hyl/TT5/7L0oJeXCtdphD1HF0WH6kR5ewpTZtp+1gvPWucVnYWNe0&#10;pp69LXVv32aoLyXSBQuNJOtlnQvlcrSAb6FWb+XpqXO5Qbju66e3fD7jUHvxPlyNNT1UFrfVD5MZ&#10;XLd1vEeVSvt9NFy3XOf3hq43mV8Lwtyrd1a6/wtj66haLvDrOv5aY1bD1CLNpQe1x8/zhq5Nm37N&#10;C2fdZJHYtfbS+fXhMJGpX+g44nZXP3TdOL+jOd1JdmBvirdl4usV+pWu9kk8XN+25pjT7Yp3I4AA&#10;AggggAACV13AM7z9y4vnd2/9JBc8UPANAQQQQAABBBBAAAEEEEAAAQQQQAABBBBAAAEEEEAAAQQQ&#10;QAABBBBAAAEEEEAAAQQQQAABBBBAAAEEEEAAAQQQQAABBBBA4GkT0L+9jTqL1vrIT4U8qWjpmv4h&#10;7vkheD7VUta1tyw/Y3cHj5S5NlZWVmSvbz6y1/S11OoqfswzCT3RaLri/654WI7t4XAj5Bt6A2ul&#10;bd1cXFZe1PGziry+OwvXrKX3DpVD6Zkwa8pWXB327WZ32ZTsFQ7Ms3hG2u+GctE8q8iLZ/kst5ZC&#10;/leTh3OO2OGILtA3uVajgVmurDnPs2t7lpcnlM2zeLCP+sAks0//GH2eO7vUdXeVQeVjUf8LOXWe&#10;mZYrqzPkUoXzNP2Y3AOh8RG1ehZ3FqzQ2Kz6q8ocVN6gnxcPXzpJUT5epTHv9cS9ZYViZRqRPvZP&#10;Vl90/bbFmh+Lh69buX7fklsvKmZMmYfjXMfuGVeTueSg6gXnWXO5Zyn6kajNnijVUharzwvnWXw+&#10;XWn3bCFr28Z4EDJgx0Vuj/rr9vzCTUW6HW8cenPG8vf5cWuu9ue6ytVLQ+rgAa2VXRa7RwPi3z2T&#10;tvSMLWXChowIH6NhnPqrB2EfUD9PI4DA5RPQ9aVau2ejL/1RyNXtfuBHLeqtqB2M/6lPpubUOtf9&#10;VaGsU83zClbf+9Yw78oU1r02PHPBBNSflQNeF6Xuv9q6jdf9l2fI03kv2HnicBBAYI9Ars+3yneO&#10;/LOzf3Y8r2uurvn5d79uwz99KfwdYOt7/rYOdZ97gz0NOMYT+nxZ+/oBKls5f8d4N5sigAACCCCA&#10;AAIIIIAAAggggAACCCCAAAIIIIAAAggggAACT43A5L88fmraS0MRQAABBBBAAAEEEEAAAQQQQACB&#10;KyVQ6B/sjUYje/nll+3evXu2ubmpf/9cWafTsWvXrtnzzz9v169ft1arNfV/XF/qH6F7Pa+99prd&#10;v38//J7pH8ivrKzYCy+8YMvLy6G+KwVJYxBAAAEEEEAAAQQQQAABBBBAAAEEEEAAAQQQQAABBBBA&#10;AAEEEEAAAQQQQAABBBBAAAEEEEAAAQQQQAABBBBAAAEEEEAAAQQQQAABBBBAAAEEEEAAgaMEfEFY&#10;84WsKy0KO4tVYWvLtNh7K22HNWYnNdsgH+06Eu1L20WtLCwEWxe5r9a6a5un+KF46vHELOtojVyd&#10;J+XweIn0p9b56hcj82wdd4u0vbu3W9r2LFf3Vf+JuwsWLSzrGGe8kG9oLd9OI+Aj2kdVEs7N/uOr&#10;Fad2rbOoXuNbz6fUypWqva/G6sfKfvI+GmmOiMJi1NpzdfJ9e6t8YeuF2OudFM1lw3yoUXJEvT7n&#10;6Di81MW4wZpUMb8f2mesMdvSfjWm6zA3HnGcUx+M6q5VZ5UH06iVysbH5eP6/TyXdWlDb++kxOol&#10;Xc0zYQp+vOnWy1P8nLRJW9aTeWqKN13sTfza6HOr+mai5u1cTNyJ1JubUvq8fASa3m/ex7UIe0DW&#10;mDuseG2Ftn18SfZ5SaZuAABAAElEQVRjiMMcf9SuDqt3pq/p4KLuovV++L/U2C4sufGMzv22ylS7&#10;amn8p5oTCh8HekepvlvounZQ0R5tXOZW6KvprD6UNPbT1pGn4KA6z+d5tdb7ls+HPkPr2i08i93P&#10;IfRUcUzL6duhGaDwOUJ9MdU9mN9bzLF41y/UV770xjfs869+Vc0r7Z3XX7AffPZdmgN13vRMuD6o&#10;/Ze66Hw197HynFxTdrcnTAN6cnO8aQPd323NKZmuXTd1H/V4vO9+55wfq8+l1+/Y0j/8H3UMtcUL&#10;K818Nefdzrx6nYNqsNm46hobh/Glvah9tfB9aHnx6yMFAQQQQAABBBBAYH8Bvx/0XPDV1VX7zne+&#10;Yw8ePLDhcBjusXq9nt26dcuee+45W1pasjT1v2/wu9yjy3g8DnW+/vrr9vDhQ/PH3W7Xbty4Yc8+&#10;+6wtLi6G+o6uiS0QQAABBBBAAAEEEEAAAQQQQAABBBBAAAEEEEAAAQQQQAABBBBAAAEEEEAAAQQQ&#10;QAABBBBAAAEEEEAAAQQQQAABBBBAAAEEEDhHAWUFxTfuNAdwAbK2/J/7vmXljv3No+/aa/nDkLMy&#10;Uj7TN1e/a88vXrflePFYWP6vh9eGfdsYDUJ+mz/OlJd1o7NknlV33OL/fvl6d8mWs57q7HvSpfKj&#10;Sntj8NBeXLmlCCTPqmySYTa1z6GyKP1xs9/MFpTTlipjyrfw5ygTAccYDZX9pRwj5QtGmefozVco&#10;nAPPMlS2TziRyrELoUlT/pvzp+ncpcqU8nETzokCQivlz408F9B7sp+mpsufjMSDqrKWxZ0F1aWx&#10;sbmm8DbliTVxXsevU+cv5C/2N3Q6K4s01iPPdDtpUQ5UvHTDopVnLLr7ilUPXrX6ze9rshbLsUW9&#10;a+qvW3mR+0M4Ua55wrMSfQ7xx54n1ZKr502eyu+k7Zq8z9PyltIFW2ot2N3+qo7RE2FLezBat1xt&#10;b9lW26bbkZLobKTcvbHndOotTVsT6+ocxEeMrUwWsY9HL/rhXkWpWjx30p1k6Of0XMHCwfENAQTO&#10;REDzQTXatNFX/iTkCLa/94cs6SkjmjK9gM/pygb2nM6QFexzrM/Ffu1VqfrrVo82dC1bsbjVC3Pv&#10;9JWz5W4Bzy2qg6+uVfvfEux+C4+PI+D5tgvXbOGj/yj046ir+cBvG7A+jiLbIoDAeQjo793S229W&#10;jLvmsXb3HOcufVpb0JobytoLedMX4O8Az+N0sE8EEEAAAQQQQAABBBBAAAEEEEAAAQQQQAABBBBA&#10;AAEEEEDgIggc/18xXISj5hgQQAABBBBAAAEEEEAAAQQQQAABBGwwGNhLL71kv//7v28vv/xyeJzn&#10;eZDxfzzebrft2rVr9v3f//32Ez/xE/Y93/M9lm3/Q/T9Ab3Oz33uc/bbv/3boc7RaGT+leofAPh7&#10;n3nmGfvIRz4S6rtz5074R+r718SzCCCAAAIIIIAAAggggAACCCCAAAIIIIAAAggggAACCCCAAAII&#10;IIAAAggggAACCCCAAAIIIIAAAggggAACCCCAAAIIIIAAAggggAACCCCAAAIIIIDA1RGoy8KKV75q&#10;9WDdkufeYcnKbS1orQXET1nSOLWOvmr9CWtkq86BFoPfU6JYC8G2tRq89hleZzXtx0bSGw2Cn3Vk&#10;1Py24+XaNsdDK00L+loSpNtpy9pJZvWZMdaW3nzeln7qX+i4You7i825fHyU/HYRBNQfWuoXPhZ3&#10;Fy3HHF5b6fbUb+bVcSKr87HmllLdJLEoUX+udTRJrG6dNX2maHKmdh/ftI/jOLJu1mnmnGbSsX6Z&#10;W6m5RXvR8/sUbRf5q5kizX0OKnSMZ1F8vz73+ULcMnebetYLYZey1vweJS2Zu8Dj4ud8qNeG8vHf&#10;vcRRZIstHc8JS7l+34rvfNXi3rJlz7/TLNV5vexFfcp7SK1+q7O1beXNkq4V/ot3rCr85o8OLV6P&#10;nxOdfJ0Xj9Fv7He/yZ/1anOdH7+GNiWyTMcTafxcqBJnlj77Fot0mLXfOxzj/kEMlupPpj5alIPg&#10;4nUMCjdSK7eaPmmwP1XpyX4x0kL2jYw/11Zf8zy5S1ccIIxNNVTzgdvF/qu3U7+Xx7A8dtvD/DCe&#10;zA+y22V97PoOeYNXvT7atD+7+ze2nm/qbiW2rz58xd62dMue1XUpzIFh/p/jQRxyfLN6ye+nw3XE&#10;x6iuKfu3JlIfLu3RsK/vPq+4huna1bKFlq7BB7xrVsd4aD26F09uvxDOhzqgNt2/BYfWcc4vlqt3&#10;beMzn7DYr2Uf+2lLdH/RmOq7xlitMRcel5PPJud8vOweAQQQQAABBBC4aAKV/l7itddes8985jP2&#10;2c9+1t544w0bDvX3jvr8EOleKkkS6/V69uyzz9pHP/pR+9jHPhZ+9+cPKl6n1/MHf/AH4ev1118P&#10;meBep2eCd7tde+tb32o/8iM/Yj/8wz9sKysrYV8H1cfzCCCAAAIIIIAAAggggAACCCCAAAIIIIAA&#10;AggggAACCCCAAAIIIIAAAggggAACCCCAAAIIIIAAAggggAACCCCAAAIIIIAAAgicu8Cs88JO0SDP&#10;YrreWbTnledzf7huY+VWeV7WdzYe2L3BhnJtuuHxtGky/t57w1UblMpFU91eeq2W3WgvKS7pySyz&#10;aQ7bM6MW0o6OccFe33yoiJ4i5EjdG6zaUNlrHc9IU9E/Z7a18cByz/PSbn3PIZdH741CFljYjG8T&#10;AU9Eq/OBVTIMOZ7Kn3TDuRdljnlenf87cgX8hSjBs9jt3Ns1wx34uGmniTLjPF+qVn/37LRK/V3/&#10;dl+vHfyv8493EJHy/jyTruqvKr5MmQDHe/uTW+v9ZX9d9SlLdGFRfcnH+rSzxpNV+SPvk8n1Z61Q&#10;FkFx99vWUtsVNKAYSs1PWU/5k8o98w47mWP21qDNq7EVyu3bOoqWcm1T5VZ6O881q0v7z3QcNzpL&#10;9m0dU6nsSs+yfKD5d6B8vF7WVtOOcTa06eZ4ZIXmPm9rJJOWMsm6Mjxs7vNtPevB993sTXOCssM8&#10;28yzPkO+nc7rtBmJqo6CAAKXXUATQ+T3TS1l8irH2k6Z73vZOU5y/J4Xm958wbrv/weW3nlbkxkb&#10;LkSaaZUN2v/8b1nx9S9a9+/+Y2u/+wea+faQa9lJjuEyvsfvG8K1+ZgWY2XhVw9et+j2i9a682Y1&#10;/RjXz8sIddbHrPPhGfHt7/2hYFuHz1mhQ5/1kbA/BBBAYHoB/V1DsnzdFn7sn+k9yg7WZ6PwQWn6&#10;Gma2pf+9S6S1DvyzVT0a6u9B9Hm20vFwuZqZMRUhgAACCCCAAAIIIIAAAggggAACCCCAAAIIIIAA&#10;AggggAAC0wpcwtWqp20a2yGAAAIIIIAAAggggAACCCCAAAJXV2B1ddU+8YlP2EsvvWRFUYR/GO2B&#10;FS2FV2z9Y2wPLbh37579zu/8jn3hC1+wn/u5n7OPfexjYeH7/WT6/b790i/9kn3605/ertO38zr9&#10;H/mXZWmvvPKKffKTn7Q/+7M/s5//+Z+39773vScKythv/zyHAAIIIIAAAggggAACCCCAAAIIIIAA&#10;AggggAACCCCAAAIIIIAAAggggAACCCCAAAIIIIAAAggggAACCCCAAAIIIIAAAggggAACCCCAAAII&#10;IIAAAghcTIHI6mJkw89/2vL737bFj/9TS6/fsbqsTnm4kaVRZB0tMru93rt+6ZejJxed1TYWazHY&#10;NNPzWvK8GIefp9z51Xm7zCqdHy9R2tvTrlK6/Xyk79pQ/4ujWuZty+KkeW7PO+b0RJJavHSjqVz5&#10;QBe3qL/JyGpfaVg/n6Li+U2tKN6zyLKGnQ9BW2x1rBe356fi7uVYc0upxZ9Ti1oa89pbFCVmqfpr&#10;pd5cl3rOz81JSlhW2nrKldpZRvnYiqqwVtzsb+dr27/LJkp8Dqqszgs9fdJj2K5xul/U9ljjNcx9&#10;eV/vmVGf9MOvfG7PVXWlucPj2nXud5Ra58NdhppfXM5LrP7RSydz9o5tj/zV53GN+/Lut2zjpV+z&#10;9M6bbenZ/2nStos8HxzZMleZnJbaEvnE3tZJ8bHjrZN06L9bzx/8U9t5H9N5ibw/Jur7h5xzz0cr&#10;tL33Dy8+hNRRLVUm2+P3eX3qs3otnGcf42detHON6+Yoj7vzyLIktrauWf1QQ2Sl2jvSXPFY+sk6&#10;1WIbjDWXuIufD/1oq99m0SFj/MkqLsgjHXtopPcD/ernVac7mZxvf64Ic6L/NsPi+/RuVQ5l6HOf&#10;5mO/B5tT8d1573h184GtDjZ0b6j5XuesUt9eHw3tOZ27UPz+77KXMhescHUuo0P6Y6n58uFwvWmt&#10;Dxz145X2gi6F6gv++NyKdq6xfKmL/KvV+2a9JUv9fmNrSlRH1NWwuf0r1c7ar/UUBBBAAAEEEEAA&#10;gZ0Cns/91a9+1X75l3/ZvvjFL+o2NQrZ3Kn+TiHRvepWLvhwOLSvf/3r9s1vfjPkeP/sz/6sve99&#10;79s3x9szxH3bX/mVXwkZ4lt1+s8sy8LnOs8N/4u/+Iuw7y9/+cv2Mz/zM/bCCy/sPDR+RwABBBBA&#10;AAEEEEAAAQQQQAABBBBAAAEEEEAAAQQQQAABBBBAAAEEEEAAAQQQQAABBBBAAAEEEEAAAQQQQAAB&#10;BBBAAAEEEEAAgUMEPB/rbSvP2TcfvW73yjWPtLGB8gm/tf6a3Vm8HrLFQvDPIXVsvZQrD+6B8nH8&#10;p2ckeV7QSrZgC1kn5JSF7Ketjaf8mer4nulds79Zfc1y5bzFyj56MNq0jXwQsnf83x97vavjTctL&#10;ZcN4XoweLyQd6yijqMnfmnJnT8tm8ol0brvv+UGrlbMTd5fPpuWek6SMJc9TM+8jnpmk80V5LOA5&#10;aZ20bS1lG+pf7euFWtFOpfXHygz1ATWLIvO4u6JviVX9DQWWnSbDS5V5nulI9SgfL24vNef4NMep&#10;KtPbL9q43bP60V2r1x9Y5fWrz0SdrsLWDs8982zVsfL1fB7w7uVq7SyxRO29CMUzG290F5Whl9rA&#10;M/N0gKujgW3K8UbH8zX9qKcrngPpeZC5Z7iqvaGtGmOh/3hm6iFVeS6i5856Hd7vPAOt8Bwxd4pT&#10;PfRx6nW64yEVTXeobIUAAhdeQGNdGeCRj3/NBbXmpGYGZfxPfeo0b2Yvvttab32f5lDdk4Zsdp+Z&#10;VfweSDmoZX/d6qGuabO6pje1X87vug65R/XGy2adBctuPq8bgMOv8dsN1XtHf/lZG/7lH9nCD/xn&#10;ZreUN+TZybhuE83kF7+38M9X51I09/j0wzk9F312isClFtDnrailzH4v5zmH+DSW+efXNOTuD/7o&#10;X1vngz9uycrt5tj4jgACCCCAAAIIIIAAAggggAACCCCAAAIIIIAAAggggAACCCBwZgJby9Ke2Q7Z&#10;EQIIIIAAAggggAACCCCAAAIIIIDA6QQK/UPxT37yk/bSSy+FilL947FOp2MvvviiffCDH7QPf/jD&#10;9o53vMOWlpb0b/cSa7fb9vDhQ/vFX/xF+/M//3Or/B9J7ypj/QO/X/3VX7VPf/rT23V2u91Qj9f3&#10;/ve/327fvm2tVivs62tf+5r9wi/8gn3rW9/Sv0+Y/EPBXXXyEAEEEEAAAQQQQAABBBBAAAEEEEAA&#10;AQQQQAABBBBAAAEEEEAAAQQQQAABBBBAAAEEEEAAAQQQQAABBBBAAAEEEEAAAQQQQAABBBBAAAEE&#10;EEAAAQQQuCoCkRYOt6xtUaQF2etyds1SvV0tNqslZ0OdnuYy1sLZ43KsfTXP+QuRab+tjn7Twtqj&#10;kXJf9ubI+HZPZ3GTQVj0O25rwdwdRa9Yqcyd9bwvw4mnFvhdzjrb5js2n/+vnv+zTwbQiXfsfWRH&#10;PzlxPTveWPfXrHx41+rhxszr3rGb8/31ELc0yXRsj8fe9oFGtV1rL1nmr88rd0n11qXmFx1flLUs&#10;ijOrtV+LNUP4fiu95nPD9kEd/5dEdS/4wtKT4k3plyNVrV+OqDjSHOhtr8t86+3z/6nxGrd7Zmmr&#10;sQnj54gDnfKoIs0PwdRd41Teu+rVy7nORzMfq1K97HN1L8zFU+7kic1kl+dhbvc2Rdqnz+mXtoRD&#10;dxRdn5R3FqlvpDpfof/qNX+5iip9Nc9ZUR7dWn9T6dc3ffn50Bg4+E06g9pkrP4YDkXv8p+pjiXx&#10;a7UXvV6tr9rG7/26bf7+r1i5+kDPXbJofjUqU19JfT7wNumbX9uG+dgf7VPUaN0jbOTDsJ1v4FNe&#10;J27JJva3n7z4vUd1qhpOsG/Nh7q2Rx2NmVT3Yb77yT2Q/1pVxQnqnOItPteNR82Gqfph6FPzabvX&#10;mqsdX3/4qpXe9yel0jGMrVCX9XtPn3vVVv28zKX2ecDPmcZh1JLrPsX7d6l5+eF4ffuy5H14Rdfg&#10;lsaCv045hYBj+vVHP/Q/TbVbn0J85o00Z/uzMvZrIwUBBBBAAAEEEEBgW8AzuF955RX71Kc+ZV/8&#10;4hfNM8GzLLPl5eXtDO8PfOADISPcc709F9z/bvfLX/6y/dqv/VrI8d6ubPKL1+n53r/+679uX/jC&#10;F7brvH79ur33ve+1D33oQ/bud7/brl27FvZV6u8o/viP/zjU9+CBPt9SEEAAAQQQQAABBBBAAAEE&#10;EEAAAQQQQAABBBBAAAEEEEAAAQQQQAABBBBAAAEEEEAAAQQQQAABBBBAAAEEEEAAAQQQQAABBBD4&#10;/9l70ydJsurs87h7RHhERi5VWUtX700DDTSNoMULDCCgMQQCCUZCI70zZpiE9GVM0nyRGSb9DTL9&#10;AXziw5iwGdmYNDPMyEYaEKBBgACxtLppRO9d1XvtVbnE7u7znBsRuXVmZGZkZFZm1e8WkRHhfrfz&#10;u+ee6x60PxcCOyKQSbfo1NSc3TVzckXHxtWoXrh+3q40rkvLaFX7Z1SFrmfY7HXsqnT6Mmnp+HfX&#10;xDk1PWdVPX+8l3SqNmf1pBrqdOGoVqdjl5qLUiHKg/5ZR5owy52WuS2evO1ZaTNV9GxzX00mHObP&#10;gEAhXsnxM1Z932es+t5PW6wx2vfk8kjS+pKyT19PLWhkoZm0GfeKtLXq0gQdaq7mmkeL0k7rTUj7&#10;yOdHPDMrTcdUWqVLlrte6bgaapqP2fKCdMlUh+Z5VJ/WlNMY72VopTcQHTtl8exJ1X3VsmvnLVcb&#10;rlUaSeswSqSNqH9bJZcja0mXMvd4MMiWRtKak17a1qW2qm1/jh+vzthUaaD7qk61FTuvtKR1GtSu&#10;dtdm3zf6mnMeAatJxWrSpwySWVtWVUiTMA66hFEQsOsPWU96bq61FXns9DnqDPcyllu2zwkIQODQ&#10;EfDgWalorXZNQ2ml6roqiJoemsh56Iht3iGt1UVXWp2un7wmgGrlVYDWGiYN5bBmrjm3eUU3/1HX&#10;Es0vvWyL//w/W/N7//sutb61eKZaR6WHWkxSC//mx35kLHTt92zhsq5VG2un0pHpPx2FAARuMAG/&#10;rvHXDU26r9L+Kq4hn+u+tv3sT61oKqYdlpvSG8qGxiEAAQhAAAIQgAAEIAABCEAAAhCAAAQgAAEI&#10;QAACEIAABCAAAQgcLAHfIZ0EAQhAAAIQgAAEIAABCEAAAhCAAAQgcIQIPP300/Yv//Ivoce+0f2J&#10;Eyfss5/9rH3kIx8JG9rHelCv1WrZo48+al/72tfsueeeC5vcLy4u2j/90z/Zgw8+qOf5quss9rzf&#10;/OY3V+o8efKk/e7v/q59+MMftpmZmSCqce7cuVDfj370o5DPv//93/+9/dmf/ZlNTU2tq48vEIAA&#10;BCAAAQhAAAIQgAAEIAABCEAAAhCAAAQgAAEIQAACEIAABCAAAQhAAAIQgAAEIAABCEAAAhCAAAQg&#10;AAEIQAACEIAABCAAAQhAAAIQgAAEIAABCEAAAhCAAARuLgLadbXUl/Mtss6ETCssiiKrJenqnq7S&#10;lOn2utbLcqska/avThKLvH2dz3vaKP5G7007IQITqabItdm3mChFlWpguRZPlme21GtaPKSsoayX&#10;pJkT60O+NudEenNAlfguwLnJWeQK8iNtaL/nJF+0bteaj/+LdZ76iVXf84jVHv6UXK6356oPVQU+&#10;5Hm3P/aDOb3av8iSKJZrxHIN8R0mofFjx9KaJdJ46smn9iep7Zl5q733N8zKJY1rRc2o8UjzPylZ&#10;3mlZkXnbPv7jJBmvcU7lL2qpX4uq6vR61rGu1ayyZWjxWBUl6k+h9j0GjduF3XRb8U7YLb7rrVZ9&#10;98ctKqeWX79g8dzp3dQyIq9mj3y+ULyNyppD8apku5unyGIt2drRefUkmFzShtypXluCGtFaONXV&#10;+iHfisrSAZMvHe3k/lRYXJ+zyn0PWXz8Div5WrXGOQrF2Mx9x+fdjmOJ5p58MvLx8Dg9Anakc92e&#10;xtHnqzuL2irJt0ti6036n6LbtOz1Z8I4V9+ruT+6Si91uJL6m5QSSxUDhiw8PrUUx9yUNybnUVhT&#10;vhvWB2fg814xJY0r62PbGwtvcSSyfOmKdc7+p0W1ulXufcg7tUXeSR729a1q1Yc+ojYftM7zj1v2&#10;zM80wmF01VCheDz8PMl2vS7V2+lf77kvhnV2n5qKisiuNpbstcYV8xk0TB55evkwPsnbM/mvxvZo&#10;psHEKzwGyoJEa5DH0k2S51zutG2p3QorlfCEtXm+WvMp3i+/STkO7ZSAIAaQepM/lTx2KvmwFCHm&#10;hq+Kw2uugwaHeIMABCAAAQhAAAK3MoFGo2GPPfaY/exnP9NPxKXwestb3mKf+cxn7OGHHw763H4v&#10;dvnyZfve975n//zP/2yvv/66Lr0ie/HFF+3f/u3f7N577w3fhxxdL/yHP/yh/eQnP1mp84EHHrDf&#10;/u3ftne9612WpqktLy/bE088Yf/wD/9gTz75pGX6Xcj78e1vf9s+//nPW6L7cBIEIAABCEAAAhCA&#10;AAQgAAEIQAACEIAABCAAAQhAAAIQgAAEIAABCEAAAhCAAAQgAAEIQAACEIAABCAAAQhAAAIQgAAE&#10;IAABCEAAAhCAAAQgsD2BcpzYfcfP2IuLF+xKSxp+kmJZajftnL6frM1ZtSwdtm00flyi5Xp7KZRz&#10;hRaXxKkkZTuRzkr7anxdJtcbmk3rdqxatyvtBctcv0v/LjevSQftDvWtbB1pmC32GkFzy7W+XINr&#10;Np2SnM9Qn8p7Q1pHQJqBTvIgk2sGmmtDSmcpyBm6uA9D84YhcG3HGflvSfOy1+uP0WJ3Wf7etbpJ&#10;p2/PSRpmlemgT5q3G9IUk46j1AUjKVvtNrluQNFcDLpkcUVaWOXaQMdpD5pg0hdL6rMWHztldv6s&#10;ZRdflqaq5re4RJWBVuqIjrrGXFu6taomJP/uGpOupRk0praJZSOqnsipTM4/U56yael3Xm5cM8kF&#10;Wk9z8Upr0bqal+VdxEuvqyUNYH8Pc0m2TUmXMpHvbDcCscbONSJc620oYNZxTcQoDVqQrkMZ9DUn&#10;YjWVQAACR4FAFJWDxmUIoF1pdkos1eP8tgHlKBh3CProuuC+DhXdlphuF6UPQYcPoAtFa1l639Lh&#10;1D2DBZ3pHTYqt1zR7JRGL066Q25HJZvmSesX37fO0z+29MEPWvrQR/u62MybozKC9BMCEAgEdB2l&#10;36si14L3e1ndp0Wp72EwaTy+KE66TuqDAAQgAAEIQAACEIAABCAAAQhAAAIQgAAEIAABCEAAAhCA&#10;AAQgcHMR2P1/IX1z2Y81EIAABCAAAQhAAAIQgAAEIAABCEDgSBFwUYvvfve7YfN673ilUrEvfvGL&#10;YcP62267LWxsX9Z/sD8zM2Mf/ehH7U//9E/tzJkzQQzDN7R/+umn7cqVK+vEMdrttn3jG9+wRqMR&#10;HppM09T+6I/+yH7zN3/T5ufnzevzYw888ID9yZ/8ib3jHe8I5f1B7B/84Af23HPP6bnLwZPrR4om&#10;nYUABCAAAQhAAAIQgAAEIAABCEAAAhCAAAQgAAEIQAACEIAABCAAAQhAAAIQgAAEIAABCEAAAhCA&#10;AAQgAAEIQAACEIAABCAAAQhAAAIQgAAEIAABCEAAAhCAAAQgsEMC2lg6ikvafDW3otdVob3vmOr7&#10;uEb6U69oY1ff4NW74htYZ13rFhva8D1akzSct6ytjBPfBdZbP3pJmjx5nmlMxCROtEluVTasjo1/&#10;6mij92ZHm8X7cf0v1ms6reqjnz2CyX3RMuu+8owtfed/s/Yvvhf8cq3dY1sl/86Xrut1xfKumKmt&#10;my3ly1et8YN/sMa//4PljSXZuCrTHWleleQgpcSPrc4xp1CJEjtem9XR1eOTZ1NYcuyU1X71k1Z7&#10;50flz77hs9rTJtC+GXRoOuuNPdTec485qWJJWZpUQxu70pBqtTfEnI3Gud+V+n0ovA8HNH988+vy&#10;6fsCl9Zj37bGT7/VZzKB9rXFtupyW7J+fF/n7+4NZsvd1Xjr7CquySX9rSE7fdh50lgWvZaKSrOr&#10;pLjvY+CNHOHkDMu332/Tn/ojq7//0xa7XWuMUkSx3OeT2BZZtgNLNSbKV+QaF3GOkvKa2jYpLn49&#10;rZdDjN52rLZin9c+d5SKoJGmOeTjprl0FFNisVWS0oqdHodanbbobp4y2d4Mvts/76495WMzjvle&#10;uNCac/EVa3z//7Dmj7+ur4oXfvwgksfkO+639K3vtWTuhCxXnNS675PHh7in8R0M9WR7o7oLMYy8&#10;8srQd/o+NcmGnGIvyuyVxYu23G6K65pBUtttsS60/vjL/PozGHtA7CdtqI9ZT2OnOR5FWk98Pm5A&#10;6pb5oaVu0xq6tvM1wI+VFQuOVWct35B/kl28JeoKrqM/jl4sY+epcRhiLTSvw9rowWXjvcgtAQgj&#10;IQABCEAAAhCAwNYErl69aj/72c+so98YI1033XvvvfaHf/iH9vGPf9yOHTsWdMJdw/uOO+6wz33u&#10;c/b7v//7Njura1jds7j+9/PPP2+Li4srDbjO+GuvvRb0vXv67dK1w4d1fvCDH7Tp6emgC+51+/cv&#10;fOELduedd4b6lpaW7N///d9D+ZUK+QABCEAAAhCAAAQgAAEIQAACEIAABCAAAQhAAAIQgAAEIAAB&#10;CEAAAhCAAAQgAAEIQAACEIAABCAAAQhAAAIQgAAEIAABCEAAAhCAAAQgAIHDRiDoFAXRk0PRs0z6&#10;X7dPzduZ+nErr9GpOnv9dbvSXhzoVW3X1cgutRasmbm2oesgFUHfaa5at0R1+vdxU0U6OyekdVdy&#10;zUvV7eo7F5oLtiRtolz1Nnoda0kfcKg9FUt7caZUky3SKBq3UcpNloDGKarUrPKOD1ntPZ+w5Pip&#10;g9Prmqwl+16bz5fZcs0S10AKskiRLXWa1tbz93uZR8OO+1SMXHM0rZu1W1a0G33hpWGGXb3H0q1c&#10;tFz9s6mZvi7kJHTYkorFp+4K9fUuvWjZ9UvSPcvlQ9JUdd2xkTNbWnOuUbYSEQqrxBXFD2my7sq2&#10;/cvsepcnxD+Rht7QlivNRWnkefzcecqy3JrSbRj6haux1oPvOKOtk8fFyJIQm/u6ea5iZ9YVt1x+&#10;59qahTT2LPOj/iJBAAK3AgHXjfH1wTURTfHIdWZJkyMQ6zrIU+7amrAVA63ULV2DCEaUTml59zVx&#10;5ymqSJfaNVd3pOe783rJeQgIKBb59WV26RXLFq4EXzkEvaILEIAABHZHwG+8tSdIVOrvoxD2UPHf&#10;tCZxv7ymJ0VL8XLxqrS5B/uMrDnHRwhAAAIQgAAEIAABCEAAAhCAAAQgAAEIQAACEIAABCAAAQhA&#10;AAIQ6BNYsxMySCAAAQhAAAIQgAAEIAABCEAAAhCAAAQOO4FWq2XPPPNMeHi62+3aO97xDvvABz4Q&#10;NrnfrO9vfetb7T3veU/I7w9JNptNu379evg+zP/ss8/aL37xC4v1EHWn07GHH354yzpnZ2ftU5/6&#10;VGjP8zcaDfvBD35gPT3oT4IABCAAAQhAAAIQgAAEIAABCEAAAhCAAAQgAAEIQAACEIAABCAAAQhA&#10;AAIQgAAEIAABCEAAAhCAAAQgAAEIQAACEIAABCAAAQhAAAIQgAAEIAABCEAAAhCAAAQgcFMTKPc3&#10;Yp3kxuFRFFstSbWV+apUcCvvWbeXa6PXNTS1F2yUVqyIIyukE+OboJNEwDfDdf2brK2PkcVpdYWb&#10;43NKzbxjHTEdpnJUspqPZTg7PHrE3mVYfvWCtX7xXeu++Esr8mzF7j1ZUuTyr5ZZqWRxZepoM9oU&#10;hDaIby5Z+8kf6vUTfV7s+9Awr5zG52QcJyvuMZxppbhsc9Xp/Z96ucZAmzGHMfV+qQNxJbXSvQ9Z&#10;5YH3WlSbVR8UH8ZMPi+qGt9SqRxscfu8vuWext1Pbplii4YxUPpXK/3bMv8ET2j+5suLVrSXBSMM&#10;kiofjsxe2lEd3Z5FXlVSsUi6WuuS4uyy5sMKbzVdlW+U5QtjtZ4X/fkl0FGayhb52Xg1revmDf/i&#10;cTjxzcl97sRWipKBVbK30JzTcXetImiVbUfOy2TyrzzMRZ+Poxh5bd1Mc2YNx1hlSmK70pK4q0Ll&#10;FHffRP1GJmc1RopVrr9uqXCAGVm78Hm4eSzoZZm1io5bHFpLvHyi9XHspHo0H5xplGhMxrRj7OZD&#10;XOyGOeMWxSuD694hf1kd7bGbeGNB1ZrpessbLKUDkm/MtdcjbkpbMfXswgV9WmPYoOKO1vc8KffH&#10;MtO1zB7i/177uufyMq/oyW9lQ1RO3hhzQwOKGeJwvbVsPbd3kGpas2bSQ3JdctD+P4QwsXc5tcdW&#10;jx9aADUSa/zbY7Y7vfx/i/gysW5QEQQgAAEIQAACEDhCBHJdG127ds1efPHF8Ptjqnv6X/mVX7EH&#10;H3xwUytqtZq9853vtDe/+c267Mot0z3a8vJyeA0LuK73U089ZWfPng1a39Vq1d73vvcFvfFhnuF7&#10;kiR2zz33BM3wYvCb8Ouvv24///nPh1l4hwAEIAABCEAAAhCAAAQgAAEIQAACEIAABCAAAQhAAAIQ&#10;gAAEIAABCEAAAhCAAAQgAAEIQAACEIAABCAAAQhAAAIQgAAEIAABCEAAAhCAwCEjIMEZ1zCRptRh&#10;ShXpZd03d7tNlQeahdJbudZctpeXLkmvMAvPE2/VX1dm6UoT7bK07Hqu/afkejnz6bRNV6ojy4bM&#10;2/xx6ZfTU8ekEyedRG9Mr8VOw65Lf811lvxz2zUVXQ9Kr5ry1UO721TM6YMj4PpKGpP0nR+09D0f&#10;t3j21J794uA6f/At1cs16fq5ClI/NaVR1czblsu/XVt0T8nHQrpVUVXaVYpDmXQn+7pKu6/Xtc6y&#10;5oJ0TzuWTM0FXbL+JN1TD0MV5eO3q4/T0ha9qNd5zXQdrtQkEyXd2RHVZ4qvvawbNA36fYksLZcs&#10;kb7UqHIjqpz4Ke/LfG3OKtJM8EF2tasFxbHlTlNj7FqDOxuLnvg3pTdbKOIOFbOmXJ/TdSlHJYFI&#10;lKccNCZX87pOXxHaVm3qh4V4vnp+VJWcgwAEjjgBD5CKC75Weyp6zfDOn8kRiLS2K8BLP7itSjfX&#10;S51ca4e/Jne5oH3t1zbud0GHeKf9lq+6hq6vWbpG8nsA0s1FoK9NrWu3wb3lzWUd1kAAArcCAf+t&#10;ytf+eOa4zJUGfUW/Z23U+N8LCL+mkD5148dft8b/+xXrvPJsuL8Pa+Ne6qUsBCAAAQhAAAIQgAAE&#10;IAABCEAAAhCAAAQgAAEIQAACEIAABCAAgZuQwIYd2W9CCzEJAhCAAAQgAAEIQAACEIAABCAAAQjc&#10;RATaegDv6tWrKw9bP/jgg1Yul0daeOpUX7jAH9DO9LB0t6uHztakZ555xprN/kOTFf0H/h/60IdG&#10;1vnWt77VTpw4EYQrvM6nnnrKvF8kCEAAAhCAAAQgAAEIQAACEIAABCAAAQhAAAIQgAAEIAABCEAA&#10;AhCAAAQgAAEIQAACEIAABCAAAQhAAAIQgAAEIAABCEAAAhCAAAQgAAEIQAACEIAABCAAAQhAAAI3&#10;KwHXWgkbh2tTVutNTm8ligorl0pWibUhuer27cgzbcrazrvmR4ZJzat9bQBbSFK4q/YL3wh+bY5h&#10;zlvvvdBG7kVHujq+EbxvCL+StMGtPjc7Lct8M3BnqO+JNoCvJemN2fvdB3Kv4xb2rFc9FW0OXJEd&#10;vpG9u8MEUiG/KjryL/f3dC3LCVR+KKrwTZVLFpVSixLNpSLAXOmZf4ujkpW14fLKmQHvafGYcr9Z&#10;PbNSbn8/qM9p3abe/1tW/+h/tdKJ2zXe4w+4arNqUg42eszx//U0P1pZe7Rnuu9q7rj/FllH7yuE&#10;9td8r92bUkz096ic6s+EpNVzjabb0g8M/Riyxiz/6PFDsyK07d9T+UAlSYIGl77uMqmmdkvtaX6V&#10;KnqbkB277MW+ZA9zSd4l22L3lWHSx9zXN4cX1q3hiRHvnrencfGYnrjPjU7dTGtAaKCfryQ/9X70&#10;B1Zvmi8e24LfJGv6Nrra/Tk75tz1Xqcetwaz1O3tuqac6hseG3a4kO1dzZdWt9PPrcIaFaunuobY&#10;S/J11MdZ8WOF7V7q221ZH9OBb0Wau26c2575urUhlu+26s3zi3JYD9WO2O9HGo7dpeaCXWpc1dyR&#10;zw+TD7qSawf6pZ+GMKz3wdbBuZDhCP3xbhd5rx8L/Jo2dsN8wq9PPl8XO31txOHpmUpd18ql4ILr&#10;cx/0N8U5jclRT/31p8++FMZh1aJ8MM9M9yM+z0gQgAAEIAABCEAAAn5bmVuj0bClpaVwv1mv1+3+&#10;++/XJe3W9/WuGX78+PEVfH5t3+vpGmuQvL5z584FrXC/hz158qS9+93vHtzPDnOtvk9NTYU2Z2Zm&#10;Qn9cT/zs2bPr6lzNzScIQAACEIAABCAAAQhAAAIQgAAEIAABCEAAAhCAAAQgAAEIQAACEIAABCAA&#10;AQhAAAIQgAAEIAABCEAAAhCAAAQgAAEIQAACEIAABCAAAQjcQAJ6DrdYXrTs7M8te+lJaW8N9GRu&#10;YJeGTefSt7lz5oSdmpq1UhD2kc6PlMbOXT9v19vLo/WM9FxwS/pYC+0laR9lQQPJRVpO1GelTbZ3&#10;nSLXFzpenbbZclU9c/EX6UnpOeWLrQXrSANqsdPQ974ujKvH1KRlVl2jTTW0kfdDQMB1ioJW0Rs1&#10;lg5B7w5FF9zfa9LS9LkT9Ljk8j6vlqXVF3Tj9tpL1R9JmzRJp8K8LpYXLHINrF3rKnnHNJ7NJWlo&#10;Sc+uVpcuWXn31Wxmj+upzZ2yePaEmeZ3oRjkultxWlM/t9Yz8Kp6ilsd12ccJI8ZlVgqmkMNqeGJ&#10;G/juY3xMMc21X32MXVuh3e0q1iqG7lCTz8u1XZ9XL8flyeuZKmls9W90KsQjDvpuQZtwUN61NwvX&#10;InWdQx9b1ylUX0kQgMCtQEBz3ePC8dusdPoerRN1Ga1jhICJDb6vvQrd0s6Ulm/QMJ1Y1Ue0osLy&#10;Vv9eKNaaqEVsd3ZIs96BFoWuYXztxFd3x29HuTUmPiy7HJodVT0yk65yXJfVk/SDw7UI49vnwV8I&#10;QGB7Ar6ehDXlwIPX+r5pbSqdOGPpgx/WfhnS29dvVLFryk8ynsnE/Nqr1jn/guWNhcnWvd4avkEA&#10;AhCAAAQgAAEIQAACEIAABCAAAQhAAAIQgAAEIAABCEAAAhA40gRG/5fHR9o0Og8BCEAAAhCAAAQg&#10;AAEIQAACEIAABG4+Ap1Ox2q1mp04ccKOHz9ud955p/6D/K1/4vGHthcW9B/VK/ln3+x+bm4uPHQ9&#10;PPbkkxL20Dl/zc7O2tvf/nZLkq0fxj516pTdfvvtoU7P9+qrr4Y2vPwkU3jIe5IVUhcEIAABCEAA&#10;AhCAAAQgAAEIQAACEIAABCAAAQhAAAIQgAAEIAABCEAAAhCAAAQgAAEIQAACEIAABCAAAQhAAAIQ&#10;gAAEIAABCEAAAhCAAAQgAAEIQAACEIAABCAAgbEJaGPpsjYO16asRZZNbGNrV21J47KlpUrYq9o3&#10;d5UajDU67fU9LbRTq28Cq7ciG2xsvT7HrfnNdW98I3dnkmh8/LVOC0csdS7zMfPdyJU91Sa6tUqq&#10;707/AFOhzeYz9bXwvuwtFVFhUaUa7C167iuqe69J3Ar5t2VeX2JRqvoPGNFeTdi2vFzArGwSbgq2&#10;FbnGY12KrKw8SdB1WjXei82mU5qnKrvOv9YVPoAvq30av7HCyknZKolizqCSTP7jMUdRbutqdSrS&#10;vHHfs564ua+Myr91Tbs/ozlTSH/LA6D3YZLNFl3V6xUqBge/WKFSWKY56/FjyClW+zX5QBIrzuw2&#10;qRLX6co7zdCcb+ht0db6Ybut/jDkd07uQ2XfqHxAzY8VUV/TrMi623fTXbCn8fZ5Js5RMoqReGqM&#10;lFuFVDC8RfJtxa91LandcC7W8a311dYVmfiXwnqXX7Pu2Z/r/VXVPsquDY0P7Kpqzg6Tc24p9oe1&#10;bb2xsrWwbpZbR7yHc7rvu5q/wwp2+R6pZLj2CePifd/Y6C4rHDN7pNjlKfb1NCSfpwpH+j7xHqne&#10;EB90/RXizqDFyb7JLxTfXly4oPF84/xw3J2ia4XmVOQ+49c6Y4/iZHs+Tm3B/7q6Bsqz/jX1FvPR&#10;87V7q7a6H6elkpWCPmKoZZzm91hGHiY/675+1trPPRrmc3/N2GO1N6K4r6Uep30NkpNFgxjtXfGZ&#10;lIdrJN3v5DeK9Y2AQpsQgAAEIAABCEBgNAG/R/X7r+np6aALfvLkSXON7lGp2+1ao9EIWVw/vF6v&#10;h/LDMsvLy3b27NmgE+4a36dPn7Z77713ePoN7+Vy2c6cOWPz8/PhnNf/+uuvr7TxhgJjHkATfExw&#10;FIMABCAAAQhAAAIQgAAEIAABCEAAAhCAAAQgAAEIQAACEIAABCAAAQhAAAIQgAAEIAABCEAAAhCA&#10;AAQgAAEIQAACEIAABCAAAQhAAAIQWCUgTZP8ysvW+eH/Zd3Hv21F4/rquRv8yVVVatIAu+/Y7VYt&#10;uxZYYbG0WC4tL9hrS1esJ226oXbTxq66itX1TsOWO62+DJv0gFJpHx6vzlopaNdtLLG777mea55S&#10;n47XvD5pxLgIkdq41LimNpdtsdsM2mjDWqcrtaCNt1V/h/l4h8BhJCCVI5uWnuaUtP36qmyRJOgy&#10;W+o25OcT0j/yeTQ1K7ml2PLGgnS8xtABdYEzlcsbi319AM1P83onoQcmXaukVrdk7nRfF8rrdB29&#10;snRAR2jVeZe66pPzcu1aT64r5VqZE9djC7WP98fHeLYyZfW0Jmv6PetKO/Zya0mxdmdj4aWa3ZZ1&#10;FJuDpfKNivToqtIG3k4fwfN7u65N6LHek/PqSvOtcA20oCkpPcOgkdg/HzLxBwIQuOkJVH/lEZv+&#10;3P9klbe+1wOo7CUG7GrQPTi7QPomKdb1qZVcz1o6hzuM9ZtUc3Md6iwGD4trU7uyy6/xo1g6tEJd&#10;SAdaK5bK46u7grhdZvlxtnDReudftHxJ14oHnSqusSvFX82VYgJ69QfdfdqDAARuFAHFDd/nwvX6&#10;pVt9o1MUNOR1f+X3Va65H+6XJ9Qrv57w+sJ66HuP+HrIWjghulQDAQhAAAIQgAAEIAABCEAAAhCA&#10;AAQgAAEIQAACEIAABCAAAQjcZATG2Gn9JiOAORCAAAQgAAEIQAACEIAABCAAAQhA4AgRmJubsz//&#10;8z+3nj84pv94/q677tIz5voP6DdJmR4ov3Dhgj322GMhr38/deqUHTt2bOVh66WlJXvllVdCaa/z&#10;9ttvt9lZPRQ/IpVKJbv//vvtP/7jP0I9zWbTLl68GMpu9xC3V+v93knaab6d1EUeCEAAAhCAAAQg&#10;AAEIQAACEIAABCAAAQhAAAIQgAAEIAABCEAAAhCAAAQgAAEIQAACEIAABCAAAQhAAAIQgAAEIAAB&#10;CEAAAhCAAAQgAAEIQAACEIAABCAAAQhAAALjE5Bmija1jip1i6ozFrnmy85kVLZtMioiS+LYUm3C&#10;umDLvj150Ghp9tqrZb0t3xs+kZyw+lGEzWl943JS2Oi719XetR2LylWLtEnu6tDok/RuGp229Syz&#10;xJyfWVqqWJqUd6yFMwnKvtF87+WnLL/0iiVn3mzlu95ilo87hn2HiCoVmRObdd3+rvyzpq6uWr/r&#10;fsu3TBz9Fckno0p1b/XtugMHUEDzzWRbmEeF+Pf08rk1SJHwxeJQ0sbLfco6ofOO5lg6reOJimTD&#10;7Efy3c11O2qaA8Pkek+trC0v3dp/XF8qSiphTmmXbPmvXh6Tti4yrH5v76q/0FwpBjExKqcaEsXB&#10;vdXaL+16WJlv9q3NsEtljbN8w21T8vpzteuxeOgi/j7l88I/7LoDXqDfTlyXDtjU9B5igKo6pEmR&#10;Q1MsCXgCNzdbXHNNriTbLuaphOZl4Zuv+5gk+h7JT7dgHYjqTyfvrRmjyMqav6tJ25p7s7lveO59&#10;Cb1aPX0Qn7xNaby1//O71n78X6368Cet9Gt3qU87b9x7XQsxf1BGfDqag12tbWsjv+dzLp2iYx3X&#10;qhvYm8j4WqJN5MdNHjt9bujlc+WGcPQ+DDT3Ep+7Sn0fyC3T9yTY2j8+rpnryqnOwuODmo3Kin37&#10;kiJrdFv20sL5FR9e24xHuq70A3MT81jfej4Ga3Mcwc95u3/9Fbsfbd5/X5M6ua5tdDpkUfwoRxWN&#10;caKpvIuJs3n14x31joh/+4nvW+fpH1ntfb9l5VN3Hb3h0DyK0ppVHvyw2BYWT81Y0l5ax2QwveRr&#10;vXXH+QIBCEAAAhCAAARuZQKux/3ggw/aX/7lX4br2TRN7cyZM1sicb3uc+fO2TPPPKPbJ/3OpPKu&#10;C16v10MZ1wm/evVq0PQenr/tttusVvM7vM2T55uenrY77rjDzp49G/qxuLho165d21ZPfFjjTvS+&#10;/bcQEgQgAAEIQAACEIAABCAAAQhAAAIQgAAEIAABCEAAAhCAAAQgAAEIQAACEIAABCAAAQhAAAIQ&#10;gAAEIAABCEAAAhCAAAQgAAEIQAACEIAABPZGQOox0iyLpPnnGnlBsyyoyRwSAR2JrNw9c8qeSl+x&#10;pjSAXHmsK72Vs4uv2z2zp+1YVfo4mySpEtmV5oI1gzaRvsmcKWk7HZMGoOs8TSIl0vA6XZuz56Xx&#10;FvS1pBlztb1sl5tLdr3dDJpsfWWewuYqU0FT7ugLE02C3FZ1uIiUzq0I62yVj+M3gkBJulI11xb0&#10;+SN9KddCXOpKO1Qaa6lrb+01aezj+px8ILaisaB4JJ3NMep0PbK8tdjXsaxJj3agtTdGVW8sIt28&#10;5NTd1nnuMQWilvT3ZLc050ZpvbkWYzfrKkY4MWnsqVbJlFnqun0TikVv7Oh4R8qKZfPS8XwluWSZ&#10;a6bq35XWgrWl8ehjv11yrQXXg+xl0sTSPPZVpCL+aSLt2aA9N7qGWNqjsfzM2x2mrmuZObBB+SLU&#10;PTzLOwQgcCsQ6Osty1KuD3Y53IqdWhMzramx1pyoLl3dNeuOa2/Hx2+zqV/9pMXT8xI/dh3PQ3L9&#10;v0tLJ5bddWHbLWHQSlSVrr10xHdORHqR0iOKp48HDUmvQ8BhOrHB8Yp0nfEf37LeM49KY/Qzlr7z&#10;1+S3rrW981Eatzt+bRKu+/yaRNry/Tb3v91x+0s5CEDg8BCIFDe6zz1u7Rd/aZW7327l+9+teHIw&#10;sWtTCn4v32kErfWoonu8gX74pnnHOaj7ORmokoqRXWmjj1MHZSAAAQhAAAIQgAAEIAABCEAAAhCA&#10;AAQgAAEIQAACEIAABCAAAQjcAgTW7uR9C5iLiRCAAAQgAAEIQAACEIAABCAAAQhA4GgTSNPU3vKW&#10;t2xqRLPZNN9k3jejz7LMXn/9dfu7v/s7e+GFF8LD1RU9iP6JT3zC6vX6Snnf6N7LefJyJ06c0HNS&#10;2/9kND8/v/LAtrd58eLFUH6l4i0+NBqNkNfLjEr+MLj3nwQBCEAAAhCAAAQgAAEIQAACEIAABCAA&#10;AQhAAAIQgAAEIAABCEAAAhCAAAQgAAEIQAACEIAABCAAAQhAAAIQgAAEIAABCEAAAhCAAAQgAAEI&#10;QAACEIAABCAAAQhA4FAQ0Caw6YP/jZXvfadF03NW5L0JdauwSlK2tFRWff2NqnNt+trotdfV7/uU&#10;RyVtAOubw2dttV/o+0qRdXlvnS8ORcykt1N0OxaXa2KyCsVp9qSrs9xp+bbgAa9r29QqVUvEsU/7&#10;AGipzUib63afe8zaT3zP0vd/2ip3PaD2R+vwjO6Z6nR/iGVv0Qv2h91792KUWBWZ6upp43T3M/G8&#10;+ZLmTRwH/STXXLJctq5LhcXaEFk51h0tx4kdq84cnM+sa33yX3w++DzQiIuF119Ys9sNGlZbt6aM&#10;JfmFF9B8K6QjFfaO3rrAhM5onBQTi8z9Uj1PBnHQsr3X7/XK7mCT+7y/BvU6o7bmQ0vt+mdPHj/q&#10;e5gXUTm16ns+YZV3fNDiutaRYgI2hJ4doj/aRL2sObY25f7dY1Oxcb6tzbXms4+JF5CDRcn6utbk&#10;Ch+1RbrlWgNWUyE39U3NfcwGMdZ91dcKj5d9h1/NfoCfokjrvLpVZLuP/e571bi84ot+TdD1eB18&#10;yG11wP3knxqdjmXyb09+tqJrmIpfZ6xmC+d2+sfbM82FInzQmNwIjupDZPIJdSUajG3olmvaeTyf&#10;dJLPFG2/FhvEndDy5BrxuKIIZBeWr9mVxpKQ9q9L3KZhUoS2nsY5K/s8iOQ7nf2xddjgQbz3fLwy&#10;XcNUwnr8xib96qiwdm91XjsrjyvB7fZhqN/YhxFHfAzUH6toLTqSSdc5tWmrve83ZIX7V9eSa6+F&#10;z0NzQszWGBTrYuvwLO8QgAAEIAABCEDg1iTg92Rzc3PhtZGA62y3de/geuCeXH/7l7/8pX3ta1+z&#10;S5cuWZIkdvr0afvABz5grg/uyfO6LnhH927++1S5XA51e95RyXXDvR+evJy3e+3aNbvnnntGFQu/&#10;9ywsLNjVq1dH5vOTy8vLIZ/bTIIABCAAAQhAAAIQgAAEIAABCEAAAhCAAAQgAAEIQAACEIAABCAA&#10;AQhAAAIQgAAEIAABCEAAAhCAAAQgAAEIQAACEIAABCAAAQhAAAIQgMBYBKQTE5X1bK1rSLl+WL6q&#10;J7Oz+jY+6zpZ4RnXuJkuV+1Nx07b5da1oPvo2nPnl67a+eUrNp3WrDzQBFrb3570oy40F6Tb0rfH&#10;65mvSs9FdU3s+VyZerI2a7VS1Za70pwUira0AV9ZvmSL7SXL9d0ltVwHZyatq5+jn1Fe2/9b67NA&#10;yfdyaTy5vlw0NStNM9epJB0mAq4JOlOeUqhIrDfQnVrqLltHY1e36p676jpLUX1GY1+2vKX505Nm&#10;6W41y9THvNUw62g+Sgsuli/1NQv33L2VCkrzt0kbasoyxZ9IGpGR2hml9ebxpqM4lCm2ulaZFMqk&#10;0BZbpVySluZKtYfiQ0n8TkzNWSodwE4kXUfFr2utZVtUfJut5kH3c3SEj2yp27LuYB3xvKnmck2v&#10;nZjqeYKG2ZrcmbSEC9c1c40H9wdpvbnepRatQ8GMTkAAAgdAYLdrwQF06Ug0oUWmd/miNb/7d1Yk&#10;Fat//H+wZGa+H0vdAOnwJMdPW2n+U2F92v09wJGgsPNOar12LWVfi6KqNNPDNYTWndEL30r9hdam&#10;0p1vs/pv/o/SXNf1QdAu2mHhlVr4MJKAr/+tpmW6x3Peo66/RtYzzkk5Rn+vAbnEcK+BceqhDAQg&#10;cMsR8HvAzqtnrf34dyS3XrHKfQ/pVuYG/t6h+Bmns1a+482WnLi9rwG/08VuJ6Pn8XJon/bimGTV&#10;O2mePBCAAAQgAAEIQAACEIAABCAAAQhAAAIQgAAEIAABCEAAAhCAAASOCoEb+P8cHxVE9BMCEIAA&#10;BCAAAQhAAAIQgAAEIAABCBx+Ar7x/T/+4z+GDeY7nY5dvHjRnnvuObty5YolejDaXx/96EfDyze7&#10;Hybf6N7ze/KN72dnJa6wgw3q6/X6Sj5vu9lshvLDerd6f+qpp+yv/uqvzNuN9dD20MNuvgAAQABJ&#10;REFUVsn70Gq1zOveSX+2qofjEIAABCAAAQhAAAIQgAAEIAABCEAAAhCAAAQgAAEIQAACEIAABCAA&#10;AQhAAAIQgAAEIAABCEAAAhCAAAQgAAEIQAACEIAABCAAAQhAAAIQgAAEIAABCEAAAhCAAAQmQyCy&#10;eO60JcdOS2tFNebZZKrVhrOJtFjSOAl7r/rG5rk+NbutNXux9jcoDxtba8P4Ii+s6HW0eXlVufew&#10;ebkMKdSORbFF2gx9T3VNiMauqwlj0dVm39q8tiJtnaS8ropcG+gu95orx1xeZ6acWiKbnfOBJTXl&#10;G9dbKdEG5c567ymSHZZ4vbKk1957hfLFoqc+illUrmhj4LIIHSCjCViwoyo0h8Kmzrk2pxc7n3ND&#10;K/09TmIrh/nYt97Pl+KSzad1ZRzm3FFL42Va26HxatimlGKZGNRL8p9BcrOa8k+fLz43trQy8TKK&#10;VR7/DoLFmg4WbY9VkeKe5vgOdLKGRUe/a4w9doR63bZVy4uokHv0rOWxNniJZ4tsStx8iMZLivfH&#10;bzNXAQve5T5406Q+FVcWi4OFq4ZlYbzEVvNtZPIqfH0b+pfmXX8D9tVx2Vg+V/5uIa2y4Qm1lQ43&#10;NQ/HNHrVKSvd8w6L0mnFX9V5kL477Jf3UFpwTseKvu7byqltP7j9kZUVk2PFJp+nfqQrTp2e/Hd1&#10;Kod8uVa3Rk/zxe109npLFdNLYX30kuMklRNrv0KJ1Afvz4Gm0G35j9ZQbzvW9yiMY2Q95xFs1amQ&#10;bwI9Uz1hbc01VmIYVdZBnkADXkWhvmd29vp5+XBXsVfXBzrqLzejT7iwjuxz3wl6fB4zCo35+kHX&#10;9yOSnKuYhrHz+aD1ZmNy293kzHQ9Mkhue1oqi8kB+92wA8N36SKG6yT3Cc2pI53C+tPnGXucGCYN&#10;Se7ffSBCzF5zbpiHdwhAAAIQgAAEIACBdQTOnz9v3/72t215edkajYa9+uqr9uKLL9rS0pK5DviJ&#10;EyfsE5/4hL3rXe9aKZfresz1uXt+T6fkOt3T09Mr57f64BrjtVpt5bRrd7uG93bJ+/atb33LvvrV&#10;r4Z7i1F6335/tbi4GPTMt6uX8xCAAAQgAAEIQAACEIAABCAAAQhAAAIQgAAEIAABCEAAAhCAAAQg&#10;AAEIQAACEIAABCAAAQhAAAIQgAAEIAABCEAAAhCAAAQgAAEIQAACENicgARMXPPItewaC1Ys6zV1&#10;TTpQ0nJzHagtUtGVpmBXuoGujxKkT1SP6yRWatKPco3ByemhuJ7N3dKWfObqK9IakwabdMda0mI7&#10;u3De7pg5YeWK+rpG1Mif0W1mTbveWpQ+jute9RVx5uvHrFaanB6NP+87K05zel1VW66xlEtv6sXr&#10;F6wtXbSgt6Q8qdqsS9PQ9WNcLoa0nkAkPcHetavW+MH/aSYNu9qv/Y6VTtwzSRda3yDfxiLgylsz&#10;aU1aj7G5mqZmuy11WtYZ+vpYta4vlFRnpVOaWtFcDr7Qn9c7jyVBoqm9bEW7qVhUsTiVlqj6O7GJ&#10;5/Fu9qRFsyfMLr8qfStpHQ7j5IjJ3ZWGYtc1yVyDTcl1CyqRtLqGGlLrMdywb967Y4pnqTQcl1xj&#10;V7G2LX3H660lu71+XNqfo7UBC8XAVrdjmTTb5B6BeypNTNfVG3wdaZu3X1Yba7W2etJq6LliYhhc&#10;VSmWrg3Zj+ojoI9siZM3NwF5m+JSLh927ebINfQG/nNz2411EFhPQEqgklNdtu6lVy2uSgMnaBqu&#10;z+PrUrhe3XD4lvzqS4p0ddMPfM7S5auWnLpbscM1OHe41ohlPDVrSX02rFKT08K/JUfjjUYrjheK&#10;7eZa7NLZdZ3/nVxbvLGicY9oRumar3Bxeen9Rn6tc8A9GLfnlIMABG40AV9H9LuU7nPCHiWb6Dsf&#10;ZA8LXQ9U3vROK9/zgJY43dVP8DeyFTv0G0+41dW9XAiVKyf4AAEIQAACEIAABCAAAQhAAAIQgAAE&#10;IAABCEAAAhCAAAQgAAEIQAACQwJbP6UxzME7BCAAAQhAAAIQgAAEIAABCEAAAhCAwKEn4Bve/+u/&#10;/qs9+eST4aFxf4DcN7X3V1diHG9729vs85//vE1NTa2zxTe59/OevEytJoGOHTwI6/V4Pn8oMNcD&#10;Au22P/K/fWo2m/bSSy+Zt7tdO9ud3741ckAAAhCAAAQgAAEIQAACEIAABCAAAQhAAAIQgAAEIAAB&#10;CEAAAhCAAAQgAAEIQAACEIAABCAAAQhAAAIQgAAEIAABCEAAAhCAAAQgAAEIQAACEIAABCAAAQhA&#10;AAIQmCCBPNvpNuO7ajSRlku1kvbLDHbLbmWd9XuaK09UKmt/VmXwjVozbbK9p521I8sXLlvjR1+z&#10;uH7catpQPSpX1OYON1LflYX7lNnt1ybfebulfufStEllQ3kdt0xjttiT3k2AJWTiOF2SDo/eD9bW&#10;wgrfFN174n3cc1L/fZPiWH6jDdeLTjvYuLfRKyyuTVvlwQ9ZIR+Lq/V1LPfc5UNSgftCJL2lwl0g&#10;74/JsGvuUok2fY6jVenuSFCnyqnVtJm9RnGYdX/eXdNp8bp8pWPR1PRgDCbfZiz/r5UGMcctUROt&#10;XtuyIpP9Sf/AJhZGvlm0Xt4/n3N7DEKbtLDFIelcFZnGSppaceLzZ0JMxLuQ3R4PolDvmvbVREfx&#10;o5v5+f7xRB/qw1i9JuuuPu7TOrKrPkw6s3PsKg6LU2SxlTy+DpKPVB6+65hi1fZJ2mbuX0pRrHHZ&#10;ZhN2n5Pdwuvtt+l/SxvKlE7eZdO//odBMy2K5d83Yp1Tx3xjeffdIvO5s/PkDN2uiuZeqZRYp+Ob&#10;tYuT5kXLrwU2JtnX6LZNs0blnKFZqpiWetzbmHeH3z0OakAsqUp/rlZXnd6jA0pqKr9+0XpXL1h2&#10;/VKAIestcr/zLigWua2TToXioUT6AuuopOujfUgLrYa9vHjRPLZ4cn+f0XqzoPEbxtiexjjT2IW5&#10;IFvdf3xc3ZeOXlL/g+6h+u8x1/1ogxluWVexojO0Uwfc3lT5ByN+Y8wO/qb7AF+LfDyCT3hvj34q&#10;KbYMkw9HrjjuA1MUfo1EggAEIAABCEAAAhAYRcC1uS9fvmxf//rX7bXXXtM9WylofLvOt78qlYo9&#10;/PDD9sgjj4Rzw7pcz9v1uV1T3PN5uTRd8zvNMOOGd9car1arK0e9/FBbfOXgJh+8vYWFBTt37ly4&#10;n9vuns7Pr21nkyo5BAEIQAACEIAABCAAAQhAAAIQgAAEIAABCEAAAhCAAAQgAAEIQAACEIAABCAA&#10;AQhAAAIQgAAEIAABCEAAAhCAAAQgAAEIQAACEIAABCAAgREEpBGkZ2jNdVqkE9j59//b4qk5K73v&#10;05acvr+vPbOxtDSaslefsdZPv2FFY2E1j0RRKg/8F6u840NB/2hSGlKuWzSfTtsd0yftSmvJ2tJ+&#10;dC2gV5Yu24XGdemN1aTEsqox45+vSTMo6DtJRiqSMFOqPs9Xp4N23UZzxv3uOjuVuGSna3P2yuIl&#10;6wUdtMiWOs0VJq4TU5MuZb1clWbeqn7MuG3enOU0du0ly6VdFXQ7sw1iRwditPvPjWj3QIybTCN6&#10;tn1aflx2fTjh0iP80kTsWlNadLm+uC7k3rSnVGGquSxdzWzhosQFm2pD8WlXOmqx5YoRhTRN4+qM&#10;tESHz/xPamylAap4k8zfZtmLTyrgSXsgVuwMGl1bt9Eu+oyGOTxuJK4VGeLW8OhkhmkvteTSTptL&#10;64pXqV2VXGEmEdCOdMauimlPWgiS1huZXB+zqTgo2dlBKkJdJfeZHaay9DVDrJSPRWo/07/gV0PN&#10;UWk3MFd3CPMWzeYarO3nf27dX/7ISm/TNcl97+5f59yiPDD7FibglzYd14vV2qVr4Djou97CPLY1&#10;Xdcc0guqnL5bOe/VNYjuQPTaVQpldlWCzLsh0PMx0XWAX2fo/ipcf+2m/F7yuubtzCmrvv0DFs+e&#10;1PXfqhb6XqqlLAQgcLMT6N84B31kBa8oGdw73mizdU3Q1/dXQPUb+0mncO+merl3mzRZ6oMABCAA&#10;AQhAAAIQgAAEIAABCEAAAhCAAAQgAAEIQAACEIAABG4iAvzXJzfRYGIKBCAAAQhAAAIQgAAEIAAB&#10;CEAAArc2gampKavX6/rv8/v/gb6/+6skAY9nn33WvvzlL9sXv/hFe9vb3qaHy/sPXLfbbT375w//&#10;9dPw+PD7Vu/lclkPCsaWZXr4etDOsN2tyvhxf1jfy3mfdvLgfq6HykkQgAAEIAABCEAAAhCAAAQg&#10;AAEIQAACEIAABCAAAQhAAAIQgAAEIAABCEAAAhCAAAQgAAEIQAACEIAABCAAAQhAAAIQgAAEIAAB&#10;CEAAAhCAAAQgAAEIQAACEIAABG5uApHVyqlF+ufJFWTa0nZp512raAProO1S6Jx0W7SjtVnes6Lb&#10;9azjJenAFNoou3fhBes886glx05b+tDHLDl+Wo1rA+2jlFz/pnndCmnVRNXU4nJ13Sa5naxn7U67&#10;z1YIY9ler9TCe74Pe+luiU79NPXFN0OPwjhumXPHJ+KkZMltd5t1Wmb63PecHRffNGNcP25T7/vN&#10;wLAopP/jr5staU5Fx++wsnwlKmuT5zDjVo2M5S3lRPPMk/uI/GYurVs1LmvehKP79Efzstey5s++&#10;br2XnrTq+z5l1Qc/oikpv5lo0ubW+lerrMYct7GTdayX5VZxeaqNdup7OJSUNYmUQX0qip4XO5gk&#10;/45njlmydMpsZl4xcIJ+2ZUGV6RRL8m2gd1ul7fQ7LasF5pyYu4XFcXk/faDg0E6mVacVGHZtfPW&#10;fPRbYpha8l8+KRcRI/0L/qE/ua85+hfGbbux80mmtS9MNo1LiG1bTLwwTopRa7XKfJxKYfP20LVV&#10;MyNtpO7Teou6VjPu4yfNnUAlc/t22Y6MLUUVS7Vhu5TjQuFclbSC/+rrhvoaWhfCGPhx8XfduFTj&#10;ko9jv8oU0o6r3P8ui0/eaZHWUInJHQxL9V1id9Z+5mchNsbpTGg70rwMXqXzbpO/3B82YAicxvrj&#10;lXns1TVRFOJDOlY1WxUK1avPry1ftsVWwwpvQ5krGqP7j99pT1x8wXrBGLctN0Vcq7gD+4VLuJZQ&#10;5okZu1Uv9+G4bDb3fxkb1l/3ow0xwUcy03VuVy9n4snndeox+oYmeZzWSOv59bd6pDX0Zkg+xaQO&#10;qddqyvvBsu9vq4f5BAEIQAACEIAABCCwBQHX2nZd8Onp6ZBjqNHt7679/aMf/ShoeP/e7/2e3XHH&#10;HUGT2+9j/Vyvp+teXZQNNbu3aGLlsOfz+7uhrrfXM2xvJdMWH7yMa497f4flt8i64zq3Ks9xCEAA&#10;AhCAAAQgAAEIQAACEIAABCAAAQhAAAIQgAAEIAABCEAAAhCAAAQgAAEIQAACEIAABCAAAQhAAAIQ&#10;gAAEIAABCEAAAhCAAAQgAAEImLTbotkTFi1clrCiNJFc7ETP145M3Z7ljQXLl65JGEX5pflSdJbN&#10;anUrvelXLNH7JFMsrZX7j52xFxcu2KVmV300a3Tb9tLiBbtdmnyuWTh8ntc1nS63FqwVNHT0TXI6&#10;tVLV5ipTlri+lA5s9xzvTvsexZGdmpoLujtN6cO53NDauv37lNpO/dljffbvpI0EpBkkDcqgI1Wb&#10;7us/RoHkxoz7873TtFx+H1WkjanX2vHbnwaPZq0+b6Y0zyqx6yI25OhF0J9adn7S30qC3tn4tvk8&#10;jarSTdM89fiTt5ctcX3NoLO003o135eXJNYoTdMTd0gQTvpTHp+88kklxZDymTdb79gvLJk/Y1aV&#10;34xIzq2jeJnJlmEMSKUnUJbenqcJ9mxEL3Z+KpX+5zGtCa8tlRTWXcfL7HJ70Vq9jlWDHujWdbn0&#10;V0Ps89x1cvuahnXpiCa7GMNE7a9V2sqk59aVr9XELKSh9uHW3eDMrUxA872Q/lz2yjPWPvcLLcAz&#10;VrnjAcWCWVE5bLPtVh4obD8YApoProHqmpiu/z3Ubj6Yxo9sK66ZLnHHI9v/m7fj8udC94Ad16WW&#10;BpR82u8HDyq5X5SlK18+84X+auLzinXloPDTDgSOLgGPU76u6F4q3JKWB3uWHAaL/F57v5LsLHRX&#10;53siHGiw3i97qBcCEIAABCAAAQhAAAIQgAAEIAABCEAAAhCAAAQgAAEIQAACEIDAPhDw/weZBAEI&#10;QAACEIAABCAAAQhAAAIQgAAEIHDECZRKJfuN3/gNe+9732vLy8u2sLBgL774or388svWbDb1vHzP&#10;Hn/8cfvyl79sf/EXf2H33HNPEDJwMYOh4IW/+8b3O03DvF5H2QUs9L5dSvSQ9szMTOhT7IIAWySv&#10;K8sy6/hDXCQIQAACEIAABCAAAQhAAAIQgAAEIAABCEAAAhCAAAQgAAEIQAACEIAABCAAAQhAAAIQ&#10;gAAEIAABCEAAAhCAAAQgAAEIQAACEIAABCAAAQhAAAIQgAAEIAABCEAAAjctgSJot0wlqa0ouBRm&#10;nawj3Zjc0spg++pI+ZKyWSkx3+TaN9keO6n+SBtjZxfO9avoacNubXp7JJN0c4pOu9/1UmrmjNZs&#10;ltsSx3bum4DLZr1KllhNejkqFY4dyB/vo2VWZBozaetEGuu9J/nD1KzVP/rfhzrjchr8Yu/1yrey&#10;nesQ7b29g68hSmtW/8jntdmzxqIibtI6GqbgFRqj2cqUDslj9L84im2+NmvlUtmyfDXvsMxE3zW3&#10;86Urli1ekl+737rXetK7fLnoytfl45HGe9w0tLEal2SbS5T3x7sr21qKA/VKdfPZ4V2RhlTQrVL8&#10;GBQbtxu7KhdVajb1gc9a3ly20vHb5OuTGQfX3Sry/rw0je9qcm2u3BrinQ/iSaS8FeWpKAaThgT6&#10;cTRvLlnn2Uctrk5Z8vDHrbxGX8zdZrhahbjrPCNnuFUM1vFuT2f17r6uunyctkq5znXkjyszRR8q&#10;7qdvKKA6tq7mDbn340AUNpVXzbvQehv2IyoiK8XSe0t8zrotkXyzsFbe3mBrYT0xbvpG9oPCka4f&#10;pmLFDB+XMdoe9iGuH7NKfa5f7x7qGda383e3V2tTWzaV+tcqPr7+chvdXp3deXU7yikP7CnOdNVe&#10;4k6li7EJJu9tp+jZ2Wuv6+ogt7jox9aT1Wm7sz5v/3nprHJ4LsUi/fVRTrUWFSqzds3SqaOVfBy7&#10;HhHENPY44KO4Iclfu7oOyUOc75+PtS5XQv4NeQ/yq3cllz/oWi7SWER+zblJ9w+yS5NqKwkxeVib&#10;fG4oEan7AxIEIAABCEAAAhCAwGgC/hvJ6dOn7Xd+53fs2rVrQRf8ypUrdu7cOTt//nzQ1vbj3/nO&#10;d4I++B//8R/b/Px8qDT8vqL7uuH7qHvftb0Iv2UM7pNd69t1ybdL3obrh7suuCf/Piq5JvhO+zOq&#10;Hs5BAAIQgAAEIAABCEAAAhCAAAQgAAEIQAACEIAABCAAAQhAAAIQgAAEIAABCEAAAhCAAAQgAAEI&#10;QAACEIAABCAAAQhAAAIQgAAEIAABCNyiBKRRFFXrVvnVT1v+wPul2yLdMuknxXOntwYiPbj4truD&#10;tl7Q7FP+7msvWOfn/58Ee6S/NiHtsbUdyKSJc6o2Z7dL9+dae0naNz1z+ZVzCxfsLcfutJp0ZobP&#10;5vbU/qXmdesNdOtc9+hkfUa6hn0NyUmqIPnjxMeqMzZdrtpCZ1l6U2t73f/sWnllacmRtiCgZ6qD&#10;bp90pKKZE0HT7EBEg/xZbvlK8/HvWPfpn1r60Iet8o4PSseqKlmpTQZyi+7fKoddb66uOVTVc/OO&#10;rpC+ms+xpU5rMs+8a47Hlbq5/qRrmeXLC0HHK+i67nA8XPs1a1xXOcWH6qzp4X3JT7k+2ATHUz6T&#10;3PmATX3iD9XGdIifo3zAW25JQzHoJLp8gA6kccWSG63VtUWnY/VrvjYjKd3EOuq36+pdk35ho9ey&#10;2WIq8NyiqHQMe9bK2oG3m+qvmnThSruwtZxIN2ygs+Dle4XU3zywDjQTi560DN0fBiy36gvHb2EC&#10;mv+54lLQxmwuKsx3pGxMOvIEwsLjVnhUJe2IgOJk0dN1ueZE5Nc2sev4wm9H7Mh0+Aj4uu8a7H5t&#10;MtA/Dp08SJf26w9dl3CfcPjcgx5B4FAT0L1tiF/SzI58LfZ4dpOn8ul7JdDdtGT+zsFvBze5wZgH&#10;AQhAAAIQgAAEIAABCEAAAhCAAAQgAAEIQAACEIAABCAAAQhAYAwCPFkwBjSKQAACEIAABCAAAQhA&#10;AAIQgAAEIACBw0bAN6x/5JFH1nXr+vXr9uijj9rXvvY1O3v2rFX0oPWzzz5r3/rWt+wP/uAPwsb1&#10;Xs6PNxqN8JB+s9nc0cP67bYe4h48dB/rwes0Tde1vdWX+++/3770pS/pgW095DAi+QPezz//vH3l&#10;K19ZaWdEdk5BAAIQgAAEIAABCEAAAhCAAAQgAAEIQAACEIAABCAAAQhAAAIQgAAEIAABCEAAAhCA&#10;AAQgAAEIQAACEIAABCAAAQhAAAIQgAAEIAABCEAAAhCAAAQgAAEIQAACEDiyBCLtVz1VSbXX7Opu&#10;s+1e1/KiI5tc28V3z9a5KNam2vqe96zodEJ+P7P7VFguDZnehZdD0cL1YFpLR3OzW2EpZIska/ps&#10;HKGgOMtcH5qdlvbz1Wbgflx/kqRkU2I4kM8J9h/En8BYY+opKlcm06SMjqdm+7bl7gnjecNkOnOE&#10;anFutbk+NzlCGJs13S9pnj2gzZAvNq/b9faynZ6asweO3yWfGa2btKaKMT+qL/6vIz9JKhZVqqrH&#10;nTnSfvY967zwc+v85w8suePNNvW+z+jU+OMdFZGl8sNKElun5/Mjsq7iQDPzmDOYROus8LY0qxLf&#10;FFuvXltxSDw2y7qu3KS+FBbX5y2ePq52vS/j2762Ryu8Q2z1eblar59b7g60tsTHGaVxSa+Kzqzm&#10;W1vfLfnZ0UiHLCrJL6Rppk8WR8kKCieV6VggpjlUKB5HJZ3fCqF8s5Afuo9GitejUqF6c82DLMxN&#10;d0avNrJyNLrcqDr375yvSgMuPZ9nWwHYvAfuc6niQjlOQkm3Nte/pq4F1qbAO8usnXfVXj95y/UQ&#10;T9bmHOOzj98e4s4YLa4UcV/waTjkFqkfsfqTydfcB/YSD1caWfvBQRaZ/LWnD33fXnt6r5/9uu9a&#10;c9lebVyVV8Qmd7ckjuyeY6dtOq1rDsXBVD/u9umqL8TbYGrwn7324MaUd//x+e3GecyIZKdm8PrO&#10;yNRM/zri70PuQ+FxJS157L2RSX3vef/lE1o7fZ0++smJRlYKcyv8CSb1fLJprfV/YRCOvqFYAAEI&#10;QAACEIAABPaVwMmTJ+3Tn/70ShuZ7sleffVV+/73v2/f/OY37cKFC9btdu3xxx+3n/70p/bJT35S&#10;18K6DiuVwsvz+6vVaq3UsdUHv6bu6D5weG/mdZTLumfZJtVqNfvQhz5k3ldve1Tyfvz4xz8OfR+V&#10;j3MQgAAEIAABCEAAAhCAAAQgAAEIQAACEIAABCAAAQhAAAIQgAAEIAABCEAAAhCAAAQgAAEIQAAC&#10;EIAABCAAAQhAAAIQgAAEIAABCEAAAhAYSUDPxkYzxy3Ra0XIxLXLtlSSka5QdcbsrmP9al3LSs/G&#10;dp/+kURppM0W9MdGtjjWybL0jd507DZ7afGCXc2X1LvIltpNe+n6BTtZm7Va2bUgzZalabggXTrX&#10;NfRndv2p3fl01qquRePP8LpA0ISSa95NSXPnpPTyLjSuW0eaUqGNQf3e9mx1KmhSTajJXVTjrU/O&#10;1l00vLusriHVbgQdqahSM3OdtDBqB9B39we1nS1csLyxIN+V3x9As7sDNMHcwSXG8wvHUtFcr2ue&#10;xfrn2mquIbrUbVpPc03Ka3vrqM9L6eMltWlzZbZ8ecEi15HacZJdhfJrHromUzQ1s60+3o6r3pAx&#10;ksZccupu+ctAl2tETPG+tKRHFkKq6vHvri2ZuKai/G+oSbChiRv21b3jeFXxVDqOTZOOpfc/a9u1&#10;VsNOTR23snS9NuuzR9p2tyOdTM3nQe9L0oOsSk/WtdqGx7YzrCRtwqDtNsiYCZy/VuKCNB8mGcO3&#10;6w/njxoBzSn3QWmTup/kzUXp0bm28E498KjZewv1V3Pf9SYjrRP6cwsZvgdTNQcKXRP7XIj8Glka&#10;mpO+Dt5D7ygKgd0T0HWh64C7rnJfY9SvWkgQgAAEDjcB/82o8P0BCl2/lJOD+qXjxkHRvVv6tvdb&#10;+vb367JjeO/ItfiNGxBahgAEIAABCEAAAhCAAAQgAAEIQAACEIAABCAAAQhAAAIQgAAEDiuBw7iT&#10;92FlRb8gAAEIQAACEIAABCAAAQhAAAIQgMCRIjA3N2ePPPKIzc/P21//9V/b0tKSnp9P7Cc/+Yl9&#10;/vOft+PHj1u1Wg3HghCGHjb3Tep3kpaXl0M2f9C7VCrZzIwepnexhG3SyZMn7dd//de3ydU//eij&#10;j9pXvvKVHeUlEwQgAAEIQAACEIAABCAAAQhAAAIQgAAEIAABCEAAAhCAAAQgAAEIQAACEIAABCAA&#10;AQhAAAIQgAAEIAABCEAAAhCAAAQgAAEIQAACEIAABCAAAQhAAAIQgAAEIACBgyPgWiuT2STVa3Ht&#10;ljRJrdAGrJHXq+rbedfaWWEza41SvqhSsbwhnZi84yXXnt355yKybPGy5QsXwqavVmSWtxuqLbS+&#10;83oOQ07hKnpi4SDTdEOPCmtkHetlmUPWuUKcY6tWquHzhsz799Xb9j5os12L9TkuT64tbVg8IVec&#10;XJ+OQk3bcLttet5+6/732bJ8q16qWrVctlx6S/uevA2f22Gur/pz8N7FK9Z+6Rfqy+rxcfsTRZoL&#10;cUV7XJet3esGHyryzBqd9nCqvLFq70QsSXPtjV0oNpkzPMikODVRX/fhdBsUa/u8KxusKazZaVmu&#10;f7GMLjx+aO6Wk5K59tbYyeNBKL6HOsZufL8Kxv3lyLnoVY6dVz/5ey98lN2Z8x6eGWTY+CbftJ5K&#10;uL9J32xQ8cZcK9990/aufNeza2kL74ni/KFKMimsrmnVorQmuzb62va99fU5TiIrR5Xgi8FesW6H&#10;a4HV8p6vk/es1e3ok+dS27q2qE0gbqy2ctCfZId8Kpgz8J9Itsfub0q5xj8P8ShQmVDnVJdiQ9GV&#10;b5XKevW5T6Jy72Uvyu3l6+et1W7KLr/2M6tqrbln5jbNnzjMIZ0JyeNNV/kDA7+OUEw6kmk49eWb&#10;brNp/ekvOKvWDEewJx/Osn4c8GORrp3Kvv4M61gtcnCfQoAp+v5Qm9U8Vv8Peh2cqLUiG4DLJp9f&#10;gxQQ+/g4bM0tEgQgAAEIQAACEIDA7gm4/vfdd99tn/3sZ61Wq9nf/M3fWLfbDdrgTzzxhH3sYx+z&#10;WNf9qX7H9LyZfjP06/5Ox3/rHZ08b7PZ1KW0X8yZVfQ7cb1eH11IZ8v6XetNb3pTeG2XeXFx0RYW&#10;Fuwb3/jGdlk5DwEIQAACEIAABCAAAQhAAAIQgAAEIAABCEAAAhCAAAQgAAEIQAACEIAABCAAAQhA&#10;AAIQgAAEIAABCEAAAhCAAAQgAAEIQAACEIAABCAAgdEEgmbO6Czrz0r3xLVnPEl3J6pOW+Weh6S/&#10;o6/ScHKNq0mnTDoyZ6ZPmGvPLXaa1lOfvZWzS+ft/vYZS6U1U4oSu9ZetiXptPlZf9o3lYbOfG3G&#10;EtdvmXC3vLqS6j01NWuVayXpSkkrbU3yNmdKU5YErZg1J/bzo9i75pfrPzmBKGh99Z973s9mx65b&#10;EHPXeHKNsnRKz3hLwyho7oxd484KBl9QQ2ovaPuEOTBhB9lZTw4ml7Q+s8ZyeIbeqnX5hWvH7S7F&#10;8ufpivxZ771eX/doqduQFmvPpnZX1ea5Va9NzQU9tqJ5XTqK8uPNc77xqGdUn7LlxfCcf6w5H/QY&#10;Jz3phy0P49/w+4j3rjQk+/pr/UwV+ZzHjYNw8xHd2vSU9/O4/GOqktrVzlKg5+N7rbUgecIz0ndc&#10;1cFaW4GrYS13W9ZRXp9FHn/K0ieslStB1nVt3q0/uzZiSfn7ox6GVP2R0oMq9LgglcCgx3kTz9Ot&#10;4XBmJwTcadwH29KBlt8Uvra09ApOuZMKyHMoCSgOdJ75qXUvvGCVN/+qle94i7p5GCPo4aLn14Jh&#10;DmgCRNLOiXSNvHkSS9eWJbRujme3Rwdr2H7cC+22Kzdb/sK1rv1+QdcW4To2hAEc92YbZ+yBwE1H&#10;wKWpdQ8TSatcG5bcdOZtapD//uUxmgQBCEAAAhCAAAQgAAEIQAACEIAABCAAAQhAAAIQgAAEIAAB&#10;CEAAAlsS2P1/xb1lVZyAAAQgAAEIQAACEIAABCAAAQhAAAIQ2G8C169ft1bLH1yVsIQenp6fnw8P&#10;s49q96GHHrK3v/3t9sMf/jA83O8b0V+9etWOHTtmMzMzYaN7PxbpgTSvv9iBOMfFixdX8sVxbKdO&#10;neoLB4zqyC7P9XoDAZFdliM7BCAAAQhAAAIQgAAEIAABCEAAAhCAAAQgAAEIQAACEIAABCAAAQhA&#10;AAIQgAAEIAABCEAAAhCAAAQgAAEIQAACEIAABCAAAQhAAAIQgAAEIAABCEAAAhCAAAQgAIF9I+D6&#10;LL4R+wR3TI1UV1pKLE1i62RZ2OM903s76/SbGeydHSWJdGJKVuTapbYrfZZxNm2Vzoxv0F1cec3y&#10;xoJZrA3nVV/RWto3ZPtasY9H1lYTRdhwfLWtImjkLHfallluif4552qSWiqbdyCzs1rVBD5FajCq&#10;TllSl2ZQpRb6O4FqqWKfCLgOU1pOrVquyrMKyw/KYTLNxW5Xc1v+WtIG1IO575M9Ul/68z9bc3xM&#10;AIXHnLKVFA/6lUWWKS40FHN8nmyaVCaS7lUUS9a86PX7uWnGo3JQcH1cc4+lsi1ey7sQj0I82mH8&#10;fRziOLJauWKJ4kde+E7h46XIY7wj9o23b5YkW1zDTKHWYnFzVmudtDt0ZPmYFrDRVvuwZK4/pnyK&#10;18EddWzTpLW4m3us17wZuK081Mq+rh2qpD6qT6Xb32zTH/uvFtWP931vl30UZcWkcr+U7PXY1NK1&#10;wNrwVIiJXz+05Nee39H52Ew7y6Ocwnzx65c8uETs/hFSf67uRDtv5+YLrjgWisdW6DpMa4GccefF&#10;t8npY9JWnD+7eFFWaL7ogE+f01NzdlKvhU7DYj/QH70Qbzry8yhR7PW50dMaEShsNTG26cCNPO1z&#10;1fvvMWPoy5v0p6vr0p5fm8pOJxGLf8ntv5FJHYmnZq364f/Ool7Hktl5+eMRHANnqH4XrQXL3cfT&#10;mmKmR86+x/npPMRwfQ9akH6GBAEIQAACEIAABCDgOtmu393p6HcTXa+naWpzc3MjwUxPT5vrgt99&#10;99329NNPW6LfdV372+txTfDZ2dlQj9fp9S8tbf/brOe9du1aaNf7Ua1Wg8b4yI7s8qRf5/p9JQkC&#10;EIAABCAAAQhAAAIQgAAEIAABCEAAAhCAAAQgAAEIQAACEIAABCAAAQhAAAIQgAAEIAABCEAAAhCA&#10;AAQgAAEIQAACEIAABCAAAQhAAAI3lID0apK5U5Z88HNBs2Y/+1JNynbv7G326sIlW+g2gvLN1caS&#10;vbx02Y7XZq0kncgrjUVr566fEyRcrC5topmytAX13K/rQU06ua7WyeoxmyqlttxtDRSJvO0i6KFN&#10;6ZnnWFo+k295E0vcRvWh++zPLLt2weL6Mau8+WHpaY1+5nqTmg7sUNAmazckeyYlI7Ey1887kKQR&#10;kY5g0PiUelLQVDuqWkWjeLnvtZat8+QPra1XPHvSah/6nTBnRxXb7FwiTrPS50ykfeR+H+nPUqcp&#10;jTlprE3Cw1VnMi1fldZr5pqrrl264zGRnW3NP9nqalhWm5GE1gHNu81gDY5l0uhqZ67wtxoBUul6&#10;uX7Z6pERFRzwKe9TmlTsWDpt55evWsf1H5UutxVXpX9Zlcbjpkn2LPfa1nX9NY2Z11ORpl9NupGR&#10;j8dOrFWhRGPf13YLDqa44Aq10uAqDeqQtuZOqtq0jxy8BQj4GihNQteHVio6HhO0vrguYtBIvAUQ&#10;3GwmKrZI5NG6Lzxmrad/asnMvJXP3O/Bgliwg7HOfT4EPcmpwfXOxkKaM81Fy9tNi6s1aXFPb8xw&#10;i32Xv4W0hxVa61ZYp3QNQpogAQ1JJD3O9N2P6Jq9Y/HMMWLABPFSFQQgsJ8E9DvH9HErzd9hUa2u&#10;YKa29rDM7GdPJ1e3DHQb/TqOBAEIQAACEIAABCAAAQhAAAIQgAAEIAABCEAAAhCAAAQgAAEIQAAC&#10;mxI4qP9aftPGOQgBCEAAAhCAAAQgAAEIQAACEIAABCCwcwIuGPG3f/u39thjjwXxiDNnztiXvvSl&#10;sOn9qFpiPWB28uTJkMU3t2+1WuHl9R07dszm5ubs9ddf17OSib388su2tLRkqQstbJG83GuvvRbO&#10;+ufZ2Vk7ceKE/tt9/uP9LZBxGAIQgAAEIAABCEAAAhCAAAQgAAEIQAACEIAABCAAAQhAAAIQgAAE&#10;IAABCEAAAhCAAAQgAAEIQAACEIAABCAAAQhAAAIQgAAEIAABCEAAAhCAAAQgAAEIQAACELgJCOTa&#10;hL332vMWJSUr3fmARaWKrNr77rBFVFglrliaVKzTa6jOyHLV2+i0w/6zAZ2aieLErKw2s54VeW+8&#10;DVu9HpXvnn9BG3Rrs1spFBe5Wmv12z1ywyTZm7zTCd2OS66b09fB8VHJpI+z1Gn2j/gBnZqqVC0W&#10;x2IC4xYa3ckf9SOqzVjtI79nRa9jyewJaQjlOyl5wHmcnYMiOQHXVzpQP5GGU5HJlzW340RjkaQr&#10;7Qev1tyP3Ik9T+HzX/FgzOR2lRXHUsWwwdSwnuxtddsrbb6xao8XChgeh3pd8em+MctROuK8NR+L&#10;LBNV2VQpq/d9//e/PR1v6nysf8NUV/wYO2no8uuXrfvacxZPH7PSmTeHtWTY5tj13uiCwYHEKHJO&#10;/iWzsvvImiRvDX5V5PK83Hm7R/dZr8m28jHMA52Oyj4mI5LyZPJDn6uevNY4LlnsYxuOrPkz1Egb&#10;5F1z5sA+JsfPWOn47WpPa67W3d0m13mr6Tqhz0+li8g6RUcMsuCnIV7J8LaYdHqaywObSxqbtOLl&#10;jmpS7FG8CiOs+Oh2RhrHSP5kJV0vaT3NJm2aO5Bfa3W7Fqez8kVv/w1etetWfey8lkvNBbu0fEW+&#10;2p8rJc2Z++ZOKy4nVpJuYEl+7Pl0eSjbCuuqL7HidU/XhatzaNfN3+ACMkbjFua3fDJKNL83mY9+&#10;qJMN5vXAh1MxcTaTGIOxIbjPlatWufOtYS6F67hN+j92/QdVUEyL5pItff9rZguXLP3Af2txfbof&#10;QL0PChSZr4lu2/B1UH2jHQhAAAIQgAAEIHCICbh291e/+lV74YUXrFar2cMPP2xf+MIXrLzNfWu1&#10;Wg3a3+E3Jl1fuS54u922+fn5cLxer9vi4qJ1de/hbfh5L7NV8vOXL18OOuCuJe664v4iQQACEIAA&#10;BCAAAQhAAAIQgAAEIAABCEAAAhCAAAQgAAEIQAACEIAABCAAAQhAAAIQgAAEIAABCEAAAhCAAAQg&#10;AAEIQAACEIAABCAAAQhA4KYkEDRoJIri7/uo95Kr7rtnTtjT9TlrXGsFTTbXgjx7/bzdN3tGiiyx&#10;XWxelzaZK2q5TmRuJ6bmrF5Jw7O/+8HeNbtmqjWbS+t2ubUQdBW9HSnDBC2qqaQatHD2o+3N6iyk&#10;Pdd57j+se+4JK83fKR21+y2Z1rPO3qHDmKR3Zp2WtPOkJFepS6DMfeiAOuqSbKW+vlQhjTAJRx1Q&#10;wwfXTCRdqN6Fc9Z64nuWXX1N5ko3qyuNxHHmqsrUKzXpsZasYa6FaNbUXGtJSy3XPEh87PaQIs1f&#10;1wJ1DSlrLEm7tLVGXXCbijWWeXtZmoVNK6QvkNTkS0Fzb5ty+3jatcy60qLsuh5tiItBSdHSuCw3&#10;d+c7nKkszbXjUzOWXNPccL1N6ehdbS1ZQ34zm0rjS93ebIq6H/Q0h4bnKtIvK5fKu3I1b1teMGgj&#10;skw6gD29ImkAeyp6HttvvnkajOPP3gn48tFWDAh+Ih03xZC8vTTwmRusj7d3627NGjx2ur6vrv1i&#10;XSfkS4seCPTqr923JpQdWq11uXzmPive+Wu6FrxPa6JYDgP0sAqt260n/tXav/iBVd/1a1Z9+Nel&#10;ryw9z328lh82fTjfB+tLuEbaZQ+1rnv86b78lK6zWla+50GLp6QduZH5Lqsl+4CAri/i6rTV3v1x&#10;HXC9ZI3VTXjdznhDAAI3GQGtp67ZXv/o7ytkSTe7VFUE2+pu6iazHXMgAAEIQAACEIAABCAAAQhA&#10;AAIQgAAEIAABCEAAAhCAAAQgAAEIQGAkgcP7XxGP7DYnIQABCEAAAhCAAAQgAAEIQAACEIDArUlg&#10;YWHBzp49a+fOnbOnn37aLl26pGfwtn9yrNFoBIELz1sqlayshwwiPbyWpqndeeedoY5YQgCXL1+2&#10;V199VQ/rb/0A9eLior300kthALrdrt133302Pa0H2EgQgAAEIAABCEAAAhCAAAQgAAEIQAACEIAA&#10;BCAAAQhAAAIQgAAEIAABCEAAAhCAAAQgAAEIQAACEIAABCAAAQhAAAIQgAAEIAABCEAAAhCAAAQg&#10;AAEIQAACEIAABG5iAtnlV63xL/+rNX/8/2gT8ZaZNmafRIqKyBLVVYnLlg92IndZmWbWXlO9DsQl&#10;bVDrG79nVnTWnluTbQcfs9ay5Zde1SbyiTY/nwv15TrmG3YfuZRJK0eb9UpQx6JKJWzXO7Qh18bj&#10;jW5Tx/rjpCxWL1etFCXDLAf3LtbJsdusfOpuiys1oT6ErOVXpBtIwH0i71nR66kTcfDnMCd1uHDn&#10;TTT3pSheSB+q6Mnv/diYyUvGUWx1bXId2hhU1ey2tta08vYixSBpVRUeqTodlR2/D2N2fXLFnHfm&#10;zMXSY7ni6zC5VV3Nh1avs2JhLPvrZc3dcUxW2SgvrHvxnC19+3+x1k++vhK3hm0e3XcBCUz8j1gK&#10;aex+MgClr6YI3V9dPMZsG/tUIswBVRtvHauHw9DVGuBtDJOPU8nLrRxUzlzt+popzbQbmtSPwuf4&#10;CI23Uf1zplWtc6upsI5Y9TKPGf1hcLPbmps9+dvwWEW+XYkr26MPJUb8CTFgSH5EvgmfCr4Urrdk&#10;UzBLR+RHkb74V9fWK3yMJ5q8Th+rTLFY8Vg+PZlUWE/z4OXFC9YajpuMmFFsuWP6VLCvpLZcE3CY&#10;Cl3LtPWKkrJslZ1e7uCHYdidPb37iBVd9T/RGJZS1RUGdE2dGtWosHa2EjX6TKSbGNvW8WBNBfv8&#10;Uf0N83gnsWyfuzJu9TIh+PbV89a7+KLuZxq6HXB/6zuVz6x86F9u67Yxe9yOUA4CEIAABCAAAQgc&#10;LQI93Xu5brfrgj///PPh5Rrd26Usy6zdbgcdcM+7Vhd8dnbWTp06FXTAvf4LFy4ErfGt6vS6rl69&#10;aq+//nrI4vrid999d9AX36rM/8/enT9Zdt51nv+e7W651SJVlSTLKtlYxpK8tdUGt7w0qIF2s3gm&#10;hg4iCAKiZ2J+mF/4hX9lJoaY6QgmiCAmGIIAxtNsDR3QmDY2YLxhbGGwNksqSbXldpezzef7nHsz&#10;s6oys3K5udys91Nk5r3nnuV5Xuc5zzkpnJ+H5QgggAACCCCAAAIIIIAAAggggAACCCCAAAIIIIAA&#10;AggggAACCCCAAAIIIIAAAggggAACCCCAAAIIIIAAAggggAACCCCAAAIInAmBI85B8WycrjJxri5e&#10;tnamnCfl4ETKXHpn/ba9uXbDbo7WbDVfN8829HiWWP8udhasrezIoypeJ8+PuthdVK6WZyBN8npq&#10;m1eWYUu5dJOomKOqw+Z+daRCuUA6D4lnB+mt59hsVGlzxdPzSucveewpaz/9GYuvXG1y/I6pwpH6&#10;R8it8hNUeF6R8tnOXFEa4dqyMhHz5u/pPVutVm7XAa5Vz9maC33as0T1z7ubcqhWlYtYhf055GFK&#10;ZXFnThmgHauUuWT5cM/19PrU/TVlNQ0tafWUBev93y+Aw9TncNv64XPlD+TKI/NxIhTlSraUU3ZY&#10;qcPV7D5bq3IX2gvWVT29eDv6Ohe3h2tWev/xBXeVUn1jXRmC/rP5uFZ+Zltj494zyVwo1vrJlqxJ&#10;Ty8stM86TUKfUziaD28UBLYVCOPASGNHyMfT5a+fPi6EHNNtt2DhLAj4vTqeUx638qnLtds6r55n&#10;yUBw/3On59P3fsTm//XPWevqs8HvXjflGWrsrtZuWrm+rGvlAXbVzSt/8yXLX/2OVau3xHvvvW5X&#10;c61eDVet/6X/z9b/6/9j1crNe7l33QEf3ldADwBhXPecVz0bnFzZZ984uYpyZAQQOBUCekLV77dx&#10;Z3H83zpORaWoBAIIIIAAAggggAACCCCAAAIIIIAAAggggAACCCCAAAIIIIDACQtszoJ8whXh8Agg&#10;gAACCCCAAAIIIIAAAggggAACuwt4kMUjjzwSJrtvtVq2trZmL7/8cpjofrctb9++ba+99lpYxf+o&#10;f2FhwRYXF/VH2M0fJ33oQx+yJNEfT+v9YDCwL3/5y1YU+sOpHcrf//3f27Vr18KncRzb008/Heq0&#10;w+osRgABBBBAAAEEEEAAAQQQQAABBBBAAAEEEEAAAQQQQAABBBBAAAEEEEAAAQQQQAABBBBAAAEE&#10;EEAAAQQQQAABBBBAAAEEEEAAAQQQQAABBBBAAAEEzoZAnKgdivQdjfRzehNba7psa8cta6epXjWT&#10;u5d1aev5cHN6c8+L8TThuB0mgK+LoSbX3u9E8J45U1u5ct3KW29bMn/Okkffq93oqMN++KkVZqeo&#10;+XVdWD3KVWdN3JvJZlPMKk0+vuJOk6Lmz6c9i04qlbkqde7Ub/Z93iYN2OGn941xntAOa+y+WNuW&#10;q7csf+XboW94H3kgSjDza+K0lMjqkP2kOqUti/S1UfwUh/fqvGWlLuR9/jAlsljt76btzbOt0z6o&#10;Rtr9DmOb+m3kY6Byp+pKK2vd06S3fw3VvsrVliK0I5LFpKilVpWF9ctcrxzfL7HIemnHXx6ohKsq&#10;V7aXxnZLM+3Q7ydn41qLYlfxL+8XlTLNgtqGUx3Q9E1jspVqf3i/8fE9L2pfR7uKMr8Gdl7Z9Uqd&#10;p2ZI9f2LVnWJ47TZp85ZJO/Ray/ayp/+uvW/9Zdax3e88z7vqcypWdDUu5Oo74yLN2Wk/hsu2dAk&#10;jSH6t1YOtIY+9KIfqfpbO5tCf/MD7TQ+NEeb/ndvRqRvsdrt/UE3cB+HIjU+bk58aGMhh6mVcfeo&#10;c42zvt9Ix03lNyY97HHW8769fPta07O1Tx9bLs+ft/PdhfDc4t2zFW05zzpgrmunTjT+e5t3yQg8&#10;bN2OfHu/d9T+XKZz6OPgtqW2UVFucLtHovHSr+0pnYJtj/ogLYz8QVjZk34evGOndz0Y136d+Sfh&#10;utrhmeBBAqOtCCCAAAIIIICABDqdjl28eDFkcHse982bN+3NN9/c1abU77bXr18POd7+3O/530tL&#10;S9br9cJ28/Pz9r73vS+89v82+/bbb9u3vvUtPfZv/+S7urpq3/72t82zxr0Ovv2TTz4ZXu9aET5E&#10;AAEEEEAAAQQQQAABBBBAAAEEEEAAAQQQQAABBBBAAAEEEEAAAQQQQAABBBBAAAEEEEAAAQQQQAAB&#10;BBBAAAEEEEAAAQQQQACBPQm8e+Fhu9BZ8IScsL5nPL28/Ka9sfyOrY6GSp/0vwWurZWkdt7X098Q&#10;7/T3wXs64H1W8r9TvtTT3ygnTSZdc3SzpU5PsUieH9PU8z67OfzHHgSkTLaQ26b2h3wmfx88Dr/7&#10;o9lDZK0f+Kh1P/Ez1nrX+xX7Ns4mO5qD3blX9wrZbFrsWZk7/A35nRvN1jvvi+XardAnPBusLtQf&#10;lJEYcrL22RS/ruaUMebXVdOjI8v19/pro4F2d/gMJOeP2vo7/1ZXwW3a56i/j3oqk3C4GraLeguK&#10;JNM+/PyeaN93n8LykAnnqYne3dTfldUW8qX26X9cq3s27PnOvHVlGOuf13yodtwarljh+YzblEpt&#10;HJTDJvtSn3u/6ylz1nPJ9lPcJ9M1GU5d2LAOfaz2/QiwLg7Wd/dTB9adbYHKxw3111A0qFT9ZWUC&#10;+n2QMssCsZ6xzHOs12+Os4BnuTXHWHe/se7ybBPuS3pWDdnFQ2Wjep7oA1tqG371T235P/3vlr/0&#10;9xaFfFMX2nsJ93Z/1vJ/pefhe9nfPppt+H46BXRe/fm0v9L8vnU6K0mtEEDgNAqE+/Hhf18+jU2j&#10;TggggAACCCCAAAIIIIAAAggggAACCCCAAAIIIIAAAggggAACBxPQLLUUBBBAAAEEEEAAAQQQQAAB&#10;BBBAAIFZEXj/+99v3a7+cF1lNBrZn//5n9vysv54dYfS7/ftj/7oj+zll18OE9qX+mP897znPXbu&#10;3LmNLZ5++mm7cuWK+R9ox3FsX/jCF+y1114L7zdWGr+4deuW/cEf/IGtr6+HMIQLFy7Yc889Z2l6&#10;jKEMd1eK9wgggAACCCCAAAIIIIAAAggggAACCCCAAAIIIIAAAggggAACCCCAAAIIIIAAAggggAAC&#10;CCCAAAIIIIAAAggggAACCCCAAAIIIIAAAggggAACCCCAwDEIRElilkTKXtHksHWpI05n0vBI+0mS&#10;2LI422iFT/E+KIaaonxriS1qtcJk8XWhict3mTR+61Ybr726Xve3v29VPrDk/COWPfy4WaW26L35&#10;PqPptGnjmEf9Qu0Jk7ir3lEim3H13XSQj2yYD/VKC/V/iSZ9n2u1/eUZKuohRd58HaRVfr7LwoqX&#10;vmErf/B/WP9Lv68uon3OWj/Yd9vdrVDf19epKbXF3XlrP/u8tX7why3q9nS9euXCt3H/1vmqdb5z&#10;n6D6cD051jnu6XrYLLX1lWtV6pracc+JZ00p1tzHnlz12HnNzd2e2le1xg6NfaUs48QifU2s/edA&#10;42JeagweYyRqdzfbHKP33yzvc7lFur6iVONQvKPy/nd9oluoPVnHksuPW/rQE+qnqaU+Hm/pG7XG&#10;XgWc6Xrzftv0592q7Pc3nR1ts5u3+9WWWxny0Hx/viSKknD8yXFq9dXqxus2+ocvWfnGP4VtfN1Z&#10;LN6+Ttbcw0Lv0bdcVm4Q3utzb+/aaGiV3+tVfChvx6m1omzfjwxhB5Nvfj1ce8nyl75p5e0bzfmc&#10;fHakP9UT/JxefsLmPvXvrfsv/k04mp7ELBo/A+kpQO2dciW0v9qfi/QzUt+NEu+LhzuInyM/K2+t&#10;3bIb66s6N7omtDDTs+XVpSu6RCZnMbK2P2+Gg+uHSiH/WufQn9fqKT5/Nns/zu86nyPdO9T2YLoN&#10;qffhYannUS9+HvSjoz4cu9c264f1+HYAAXmqR4ZryW23lMr7YuiwfgIcfdI3t6zESwQQQAABBBBA&#10;4AET6PV6IdPbM7j9mfXtt9+2v/7rv7bBQL83bFM85/v111+3P/uzP7N33nlH/903sZb+m+673/1u&#10;m5ubC1v4T88a95xwX98zxr/85S/b9evXwzG27rbQf8N66aWX7C//8i/1n7OKkAX+rne9yz7wgQ9s&#10;XY3XCCCAAAIIIIAAAggggAACCCCAAAIIIIAAAggggAACCCCAAAIIIIAAAggggAACCCCAAAIIIIAA&#10;AggggAACCCCAAAIIIIAAAgggcECBSn9HvNDu2eMLD1trnDmUKMTpjbWb9u2brykX0v+2OAp5R4tZ&#10;1xZaPSWTHW02i9fpQmfR5ltzOlaTwZMqL2Yxm7Ms8ky44wvlqZVXqNCroBuyHwtluJ32fBplNoXs&#10;zQP2iQNvJpcoVWaUvurSE9X8PB3fuTpwvfezoQd/DVZDjmXYzDMdD5Hr6Dlpc2lnI2vKs8VWR33L&#10;6ylkRSqTLe7MWaTr27PwSmWANf3i/tevEs6sXv8luvEAAEAASURBVFsOeadxb9EUHKCr/v7b7Ydy&#10;v+v60XNZezZZFYISlWGpsaqdKk/xZKu2a1P8CugqL/Zcey7kwjbjR23XB8s2Kj3X8t5S6lpaV6Zs&#10;k6vXNK6n3MM05LTdu/72S+pwPM/7jSbBkqpMoTy32vfjGVx+/DBebL8Hlj7oAup7w766iI9HzVhe&#10;r9/WuDCF8elBpz3B9vv4Hs8vKoo2s8rHec/jpkxNwDNqvTSZns11M7Wdz8qOdFOulfFc63lGQc96&#10;hugoU7R5nt9zE5zOfy/xPF+/hylD2fMjKWdEwPuIsqTWv/SfbO1P/i9l/r58RhpGMxBAAIEjEvBf&#10;eE/zL71H1Gx2iwACCCCAAAIIIIAAAggggAACCCCAAAIIIIAAAggggAACCOxVQP8rIwoCCCCAAAII&#10;IIAAAggggAACCCCAwKwIPP300/ae97wnTGSfZZl95Stfsd/+7d+2N954w9bW1mw4HNpgMAiv3377&#10;bfv93/99+93f/V3L81x/L19Zr9ezz3zmM2Gi+0mbr1y5Yp/4xCcs0R9Q+9e1a9fs137t1+yll17a&#10;2Of6+npY/hu/8Rv2ta99TX+7Fof9ffKTn7THHntM/7t9/Y/3KQgggAACCCCAAAIIIIAAAggggAAC&#10;CCCAAAIIIIAAAggggAACCCCAAAIIIIAAAggggAACCCCAAAIIIIAAAggggAACCCCAAAIIIIAAAggg&#10;gAACCCCAwFkV8IiVOLUoTjRpeGF1Nd1Jw2NluMy12o2eH6uurV+OlPOyeRw/duSTl2vC8no48O/N&#10;+nv97qsXuY2uvRTmek0uPW7R4gUtjLW/vtVlvtc9nY715FSXVWiTZq+1qNUK9Qp8shnIb1QXG8vS&#10;KLFu1jJtcQaKWqn/K69fs/7f/qEN/v4LZpW31Vu/z1KWlr/5PW1fWjS3aFGahv63z73MyOryqSsb&#10;vfptW5db/up31P1PT0x3PHfOus/9hPV+6N9Z3J4LdQ2wGh+iVNe+fvrYU9e6Vg9wqreeJM+N6qat&#10;zVFE40NfY0CtrKqddh7Ffp1pnJJhrXHwsHXYWp/jfT3G8za4pRwsUb9X8U98qBzkA/PhxZf4spbG&#10;Xv/S0Hywog3rctgcwI/l95IzUuLF8zb/wi/Z/I/9B4sXH9Idxc22dFC/xtR3dEOT331GYI1Dggq5&#10;ZlEmI/XT3Uru+xz3Yj81iY6T3G2rDyKN/eE8R6rLQc/hbhU54s+8ym7aiXwc2Ow7I7W/vGvs74+G&#10;jYk28u3a6t8tjesTp4NUtS5GNvi7P7GVP/yPlr/89eZZ6CA7OuA2yYUr1nnmeWtdfSZcO5G6Ubzl&#10;YszVZ7Z2uQMeZnMz37eeIdzPMo15d/epzTX3/Mr3Vaier9x+23Ifd7Qg1tc5jfWPLOhZbNwe7/Kt&#10;u8bmkcb9KvG+qw38WW33y2LPdTr2Ff3+ojEg5BZmPua6yp3Fl4yUmzj5zPt9miojMdyr713/zq15&#10;tycB72T+pf7kXUq6d3SpajLuhvEY8z2ZshICCCCAAAIInHmBubk581xwz/Gu9RDlWd1/8Rd/YX/y&#10;J39iN27csH6/HzLBPRd8eXnZvvvd79rv/d7v2Re+8IUNm0cffdQ++tGPbrxv6b9jes74Bz/4wbCs&#10;KAr75je/GbLG33rrrY19+v6+9a1vheWeF+754UtLS/bxj3/cLlzw/65LQQABBBBAAAEEEEAAAQQQ&#10;QAABBBBAAAEEEEAAAQQQQAABBBBAAAEEEEAAAQQQQAABBBBAAAEEEEAAAQQQQAABBBBAAAEEEEAA&#10;gWkIeN7N1XNXbKk9b1GtfEa9Hyp/6e31mzbynD4dxLOcLiivr6dcq5ClM40D77AP/9vmnjKQri49&#10;bAutbsjhuTJ30S7Pn7dUOTHHlQ7j7ayVYelfoehn5dlXHmBD2UagsuT8I9Z6/8cte/wpZQh2tlln&#10;hhd5RpFy+qr+uvqAcqVC/1AOmP5m/qAlVn7cfKujuDrPhfQrz2wl71uhnMxDF++nuo6STq+pb38l&#10;5G6Gg9xv5wojrNaX1dWVndXVuJCM82Lvt90Rf54rQzEPOatqm/4vVkZXGrfk59lSR3zwQ+w+VZ7b&#10;eY2vnpvQ+Ed2a7Bm6xpnfbzbWrwPjKrchiEPrukTsVIOu5n3E/90b8X36uunkXLPxtv5stIztjxf&#10;2JfptZLetPTOOuztCKz1IAjUo0EzboRMwsjKtdWQVfggtP3MtlGXezR3XsGPbUXSKt/b7w313seW&#10;M+sylYbpibrdFbCepX18D7m/U9nxjO1Ez8/K1fSvSPfpkDG97y6m+5/umZ4F7c/d7hnKvvczY3QP&#10;SnXHjx3FW99TTvqLVq/qmTM8j3CCH5QuQDsRQGCvAn4f1O9rnrmu5zYKAggggAACCCCAAAIIIIAA&#10;AggggAACCCCAAAIIIIAAAggggMD2Aj5DMAUBBBBAAAEEEEAAAQQQQAABBBBAYEYE5ufn7bOf/az5&#10;hPX9fj/8ofXv/d7vhQnun3nmGbty5YqV+kP7a9eu2T/+4z/aiy/qD5D0R2b+h9H+9elPf9o+/OEP&#10;N3+0vaXNvs9vfvOb9p3vfMeyLLOvfOUr9s4779hzzz1nFy9etOXlZfvqV78a9ud/8O3HeOKJJ+wn&#10;f/InrdVqbdkTLxFAAAEEEEAAAQQQQAABBBBAAAEEEEAAAQQQQAABBBBAAAEEEEAAAQQQQAABBBBA&#10;AAEEEEAAAQQQQAABBBBAAAEEEEAAAQQQQAABBBBAAAEEEEAAgTMo4JPZa9JxixTpWxdmk4nDp9RU&#10;JcRYJ2vrezNRtc9jPSpyG1W5teJMk1iraAJ4BcQ0RzzQ8Wsr15etuvG69tO27NJVq5PMIu2zzpVn&#10;k5cWtfz441m0myOd6u+1fCwf6bTIJm6P66qJ4vVvkA8tV1ZOQxpZGqfWSzuz1Lzd7Sudz+W3bP1v&#10;/rOlFx+x9gf+lSa31yb7PH1lf9Wq6+oTsmk98qS4Yu1CkwKfxeLdu6yseOXbNvibP7L6X/wbS68+&#10;e7paWm1jr/En6vYse/wHLZ5bUp6Un+jDlCaXqqtxIBnvy4e4osxtqGuqHbWUXXX3/rWCcqwsUeaU&#10;Jo2udd3NdtEoURVWl7WGjkTDq48bPlz4z8pWNSF25ZNj+zJ9kKaptTPP27oHJqxz32/arB4OfW9m&#10;LY3jsc7hduf6vjs6jSvEunf4/UttlFnm9yrvK6Hop15LOXy2a5vdyM1zjevaJorde+fiZ6JUn/Wc&#10;tXA8HSrWPTpTn/bPJsXPcyhu7vXa+uFkpWP7OXHZfyW8b6ZpYq0k1r1NfVfvS/WhgV+LurV5w0r5&#10;9UtN6D5uT6z2dnWfj2Uy6c8HaqqMa42dwU/30mMvamcd6csvSZ3HeMsA5ff7qtK9fqpFgsNmjAsZ&#10;fmkz7h3mEH7mVwfr9srKNVML1B7vr5E9tvCwLbTmwvnxc+zHa91lnJv6sM6jqZ3hPISr7TC1OYFt&#10;1a5az7Wma9bHW39mm/TTrbXx63mg52z/LFwtGoB1VYd71aH68NaDHOa12qFB5zB7OB3beju8qC2x&#10;zkfk47YuMG9Zpd93mibquvIXfr7OQJNDe/mGAAIIIIAAAggcUMDzuB9//HH75Cc/ab/zO78Tsrnf&#10;eust+/Vf/3X78pe/bO973/vs3Llztr6+bq+//nrI+H7ttdfC870/41+4cCFs+973vveOGjz00EP2&#10;wgsv2D/90z+FPHHf/o//+I/te9/7nn3wgx+0brcb9ve1r30t/PR6eBb4s88+a88//3zY/x075A0C&#10;CCCAAAIIIIAAAggggAACCCCAAAIIIIAAAggggAACCCCAAAIIIIAAAggggAACCCCAAAIIIIAAAggg&#10;gAACCCCAAAIIIIAAAmdWwDNTjjYIxTNuzrXmlQt00W4MV2ykvJxxEs6Gaqz8oAudRWsrH/I4iucS&#10;Pf3QE3axu2jrxdAe7i7ZUrt3T72Oui4hd85DoMIp0DdlX3leUIiyOdrTctRNm/r+a+Vfpu96ylLl&#10;BobgrCbQZ+rHObEdKq+oHvWtGq6qfc3Jr0v1B8/V8/eTfKN9VNDzEOdaXUs8/8izxhTStaJ81FHI&#10;kPNjjDOT9rHPO1b1HNneUqhbtb7iAXZ3fLz9Gx3Tc7/WlvVTWU26BiNlwKly269+jEuHGpuqib2O&#10;67llmWdJHdbpiNvg+QsXewvWUabaQOOZa64pM3Z5uKaxbUHnPw3jilfD2+Jj3lDnatzLLEtS5eq1&#10;tJ1vufeSqs96H2t6UbO3kbLOKmU4eJ38mt01I3Hvh2LNMyjg2aTVUHnNGg+S+fNWKdPZBsrwHY3U&#10;E09+PDiD5MfTJI2hsTJ+o1bPqv6KvnRPU96lgvf0xXk97EmIWgpI9XxDf17UtfNAPi/qplN7Nuxo&#10;oMx0Zb8rszdAjO/fezb2bFLP0vWc8PCspZeHfCza87FZ8YgF9LuU5+tmnfBTN5uQf835PWJ2do8A&#10;AjMn4DnWo++/ZIO/+xOLzz1svY991qJ2V+3gmW3mTiYVRgABBBBAAAEEEEAAAQQQQAABBBBAAAEE&#10;EEAAAQQQQACBIxU4gZmmj7Q97BwBBBBAAAEEEEAAAQQQQAABBBA48wI+Qf0rr7xin//852041B8X&#10;6S/xXnzxxfDlr700gQ6RpWkaPvcJ7p977jn7+Z//eev1PHTiznLp0iX7hV/4BfvVX/1Ve+ONN8J2&#10;foyXX345bL91f/768uXL9ku/9Ev26KOPhs/v3BvvEEAAAQQQQAABBBBAAAEEEEAAAQQQQAABBBBA&#10;AAEEEEAAAQQQQAABBBBAAAEEEEAAAQQQQAABBBBAAAEEEEAAAQQQQAABBBBAAAEEEEAAAQQQQACB&#10;syagiaWV5+Lz2dd5FSZhn14LNdmqsmN6aXtznmotGpa5FWVlLZ+r3IviZaJMk57rRV2MPGgmLN7b&#10;N9+4tvL2O1atvGPJwiWLHnrEbO2W2tWyetDX/rRPz7DZz273dvCjWcvbX9ZiKB3GLNPXRqltPfgV&#10;apJOmhqVxbF1NDG4tthY61hfuG3wncbxtQ/fnSbrjTKPmVar1CeiVie83lO7Ql0qK5evW7H8tiXz&#10;5y06/6j2VO1p81leKVxHSRyymvZ3HZ1Uq2tLzl2y+Z/4H5uJ7b0a1cHPk/dADQfWjtvhuigqXUPq&#10;UKWuqWGe6wN1rm2vk0j9TddZuPY0XngnnMUyaV6pdleFKXRLTZkMtN48jR/50Kq6CuNHrWulE2f6&#10;Sg/eXbSvuhhKS/eSuKXj+bh08HN46ti9T3iRVaSxtukbzbJK3rW31/usHHYuWl/7qSfrhDF95z6m&#10;O6Hlfg9w0/E/Hw1jP77Xx8e4Sj91Hw3Fl4/HvZ3rcNSfuIl/uZH/3HuJdNGm6oNZktmoUL91V1kN&#10;yslrJy5tUOR3XJm9cF/Y+3G2XTNUW2ODn9/Ufbdd62gX1mqwjh9r7I7Ufj//AUE/C/WDnXvKwapV&#10;awwI+2zpuctfHKLNvrlGAPv+2nVb0fOWjym+rKVx5QmN7Vv375+0fUzaUgr14zoOtbG61Dgyud62&#10;rHPqX3qd60JDgH5qPAj3kntQm+s51/PbZpGHchRjmfmmJ158HPNzcRrqchgMeTZjp64dv6705c8A&#10;fo1tXE0+dM5iXzuMC9sigAACCCCAAAK7CCwtLdkLL7xgb775pn3xi1+0Uv9NYTAY2N/8zd+Er625&#10;4P57qeeB+7Lz58/bj/7oj9qP//iPh2VbD5Hp996nn37aPve5z9lv/dZv2a1btyzXf5f5xje+YV//&#10;+tfD9v7fKHx/njPu6z/zzDNh/XPnzm3dFa8RQAABBBBAAAEEEEAAAQQQQAABBBBAAAEEEEAAAQQQ&#10;QAABBBBAAAEEEEAAAQQQQAABBBBAAAEEEEAAAQQQQAABBBBAAAEEEDiTArVnLClXybPCosSzeZos&#10;nqNqbKq/7X3y3BV7+fZbdr1cDlEzm0eslQuZ2YXOvKX6e2L/W+CjLp4Tkyoj7V2LDyu5ynN4lBQ4&#10;yek66oOP9x+aWQyUR6NQGsfwBf7+EFl4x1T1kzuMG3lG5lks6gPVSDmEg/VxppRfl2qv5xluXiz7&#10;bvm8ckJbylnrm+f1afe67vvKAisVPpVOciP3vddmA8/Gi+eWPKTO6v6KTo2y2u53+XpblO9ZDlcU&#10;m6X8gN6Ctt/MKzxgVaay2dDrNR4HvBnuluirKfdr2FSqcKCd+Ph1rrNgPZ3r5eG6VToJ3pbb6kuF&#10;xhOd5o3ieQ3r+UAZc8ouGzcp1T2gq9yFSb7Dxsq7vdC2vn4Wzl3TQX13eeF5YjqfykSrlY/GeLYb&#10;4gP8mfqO+XOI+qIH4UXnleOs/NJ6pHFKfdizIJu84wfYaGabrpFAubDp5cctViZ3eM5UW/y5i3JI&#10;AV02kTI8w7WR63nBvx7IolxHPcfUo36TFZ56lrPfh/bRx7RqyPeNdI/XzbD234n2s/0D6b7PRu/z&#10;lOxz7/df3e8z+v3Sz2s9uVZOuk73rzVrIIDAaRDw8cPL5Jel5t3Z/O6/sw1WbfTP37DsyhNWf1jz&#10;cHS63BLP5tmmVQgggAACCCCAAAIIIIAAAggggAACCCCAAAIIIIAAAgggcAiByf+S+BC7YFMEEEAA&#10;AQQQQAABBBBAAAEEEEAAgeMU8Anrf+7nfs4WFxftT//0T+3NN98ME9lX4xAH/wNpD7Twn61Wyx5+&#10;+GF7/vnn7ad+6qfCNjvV9cMf/rD98i//sv3mb/6mfec737HBYKC/o9YfVo+L76/b7dqTTz5pP/uz&#10;P2sf+chHwnEnn/MTAQQQQAABBBBAAAEEEEAAAQQQQAABBBBAAAEEEEAAAQQQQAABBBBAAAEEEEAA&#10;AQQQQAABBBBAAAEEEEAAAQQQQAABBBBAAAEEEEAAAQQQQAABBBA4swJhUtg0TB5eey5LXmgm8em1&#10;NtZE5r1Mk7xPdqp9D4uRlXWhJe3xFOX6VJOe17HmZx0N9z9Ja1la9dYrVuW5ZecuWTJ33oqBJlPX&#10;ZNl1MdTywrTrGStFmOQ7ShS1nCTjSXs18bcyeNZGA58CfCJq3bRtrdjxTqiJ6jchHyj0pWnUQf0h&#10;aWmfanchB/WX0Nj9tK+s1CdekmFuifpEunjerNrPDqbRjmPehyY91oXcHLTSdRw6xCzMEK/zHXuk&#10;+HTOj7e4k6XKkVL/0digIciKqrR+lW/fj3wD77saLxRO1fQ3LZrZIsa6zDVW6LqMWyaILU2pra8x&#10;VleHJRoVleplLY0xmY+VB/XXmBSuUR0lyjJRavLtLUc8My/VqGCmrqImj4veeN+Rda0+1nSwyWdb&#10;f47X0XnxazT0dy3aqdTqtKUVOku1jumlyV5L7ratdUyvgt8jNu4IYYPj/ZYPLb/xejhmduExs6yj&#10;15s5b/erjN/N2hoDvH3eVr9oK5kONPY7k38N/RqW3+RZIpb7XKpJ3f3DjfOh1/suUs5VV79OIo0B&#10;J1XCZapvanc87mB+y9LTzXRr5NdrqXuqo+nZ7LDF6YdlYS/fvqa6lqp7oksisvO9RbvSPa/mbJ6c&#10;WOeq5WPSuPgnudpbKX8w8jbrfn/IkznZ9bH/rL3uPgZ4H9bzy93F21rJwu9Fk+JDRytt6UxsGk0+&#10;O+6fxc1rVq+8Y/H8BUsu6hrWeZm9Ikf393u/Dwx6DvS7nI8Vk1J6J/Si8xDukeMRtlnIdwQQQAAB&#10;BBBA4MEV8Gf4Rx991H7hF37BLly4YF/60pfsxo0bIZ/b/zukF1/HS6zfnSY53j/yIz9in/zkJ63d&#10;3v53i/n5eXvhhRdsbm7OPv/5z9trr71muf473dZ9Jvp91rPIP/rRj9pP//RP25NPPhmOwzcEEEAA&#10;AQQQQAABBBBAAAEEEEAAAQQQQAABBBBAAAEEEEAAAQQQQAABBBBAAAEEEEAAAQQQQAABBBBAAAEE&#10;EEAAAQQQQAABBM60gHJS8n/+qhXf+bIlV95jrQ98wqLuvLJfji6PptK+H+os2ZX5i7Y8WrORsoNC&#10;hpagPSposdW1+aw7Tic7Hn3P3/GcopNLvNGRlQMUL11SdpCykPT3z1Giv5/ekltzPBIc5TQIhL+q&#10;z/u6DEuLFs5Zqmsz7i1ZvHjhwNXzv69faPWU9af+pX/e53PlgK0pu82vycMXJS11F9VvUyvXl5Wp&#10;pizX++VaKaupHPbNlNfqfT3xsUdX/jRqc5j2uM1AGZqeQSeqMB62lE+XjrMUT7p+u7XN697T2LHU&#10;7tlbazdD5pjX93r/ts53aW2P2twoka3nI2WwbeautZS72lJ+mWdmTTIZNlbf4YUfM9a5TOQTMiHE&#10;5ssK7beWW7Nsa0biaRbcoZEsPloBz3H2sUBjXqxng3p9xaqVm1YP15phpIkaOdo6sPfpC+jeEqWJ&#10;dZ77KR/aLdbz3WZ69fQP90Dt0YfRWM+JniGpe1XIcH+gAJrGhlu0ctEr5cUmyh2NlImuQNFm3Niz&#10;h2PqyUhZpJ4DrVBjmTLo7JnvfivqeaJaXbZq1Le4M2eRvo696HRGmbJZNSbV/nvnVJ57j70VHBAB&#10;BI5bwMcKn4/Cf8cZ/x543FU47uN5Tn3UUia6/3eomcyDPm4xjocAAggggAACCCCAAAIIIIAAAggg&#10;gAACCCCAAAIIIIAAAg+iwB3/M9wHEYA2I4AAAggggAACCCCAAAIIIIAAArMo0Gq17HOf+5x9/OMf&#10;t2984xv23e9+15aXl2049D+GN2u39YfZS0v2Az/wA/bss8/alStXmj+Ovk9jP/CBD9iv/Mqv2Ne/&#10;/vWw39u3b1u/37dOp2OLi4thXx/5yEfC6/vsio8RQAABBBBAAAEEEEAAAQQQQAABBBBAAAEEEEAA&#10;AQQQQAABBBBAAAEEEEAAAQQQQAABBBBAAAEEEEAAAQQQQAABBBBAAAEEEEAAAQQQQAABBBBAAIGz&#10;I6B5YaMk0USpPYtKTRxumlh6SiVMSa65V9uxJng3TTyr716GZWm5vnzCcs3M6ot0fE16Xsdm+Whj&#10;Wfjgvt+0vSZOz996JewtvvRuTYKeaaLsdpj8teyvmfmXH2pmiiqrc1GXudqhtiTu1zSh1KtVTRYf&#10;ihb63LYdtTUJk/o2lsfZzPL2O1a+8c8WL5637NH3NRU6bAXUpkhZRBYnmuNcDnmTP7Tn3TpDqT5x&#10;7aXQ5+IrV81kaJX3ubNdoiRrrii/lsME8bPS8afZdyNry6GlCaCHpvFEuy7r0gaj4c7DQKTxSeOG&#10;TxRd5xoD/cKa5VLp/GvCb/Ox3ccGGdT6V1a19St3UPu0LIoj66Udi9XeKvSXfTY6nDa/b2hf3UWL&#10;2r1guM+9nPrVQzNVy1RjUrATnveQWv2m9r7i3g66S6nDORnf9zSuS2y3tS2/a5+tWPeCO/qljlf6&#10;/dqP29Rr9xrscrhDfRRZsfyOrf3nX7dY9/H4x/6DJRcfkcnedxqp4qn6ajtqxi+X8XvdQPd2L65d&#10;qa2DYtx3tcwtuqnu82GNg39run3uewzPQvc7jwc/0u5bRlES7nmRKuQek1LW03smm+yz1ljocFGi&#10;565DCkZ1ZLcGa/b9tRvqhX49qDdqXLm6cMnaejapNKZOil87fp4nJVJDR7ov12q7Px/Wei6svf2T&#10;FWbip0PqhBW6tv1cxeqTmcbcu4q3qVBbR1Wh9vk2WlX/2rquT7T4mKJ7xejbf2WDr/25tZ/9lM19&#10;+n84qcvg8BRJaq3HnrKkN2/R4gUxVxormnugm2/0Lp2H5hnp8IdkDwgggAACCCCAwFkR8N+xHn30&#10;UfvFX/xF+/SnP23f/OY37dVXX7W1tTXLc/33SX3e6/Xs0qVL9tRTT9n73/9+O3/+/H2b79t85jOf&#10;Mc8G/+pXv2ovvvhi2Geh51D/7PLly/ahD30o7LPb7d53f6yAAAIIIIAAAggggAACCCCAAAIIIIAA&#10;AggggAACCCCAAAIIIIAAAggggAACCCCAAAIIIIAAAggggAACCCCAAAIIIIAAAggggMCZENDf79bL&#10;N2z06ncsU0Ze9j79Te8RN8xzyFrKaHnPuUv2/eW3lIezpiVNCpF/dr67YD3lBumPix+cfBZlfaWP&#10;vNeSC48qi0dZVMps8yy1SE5k1BxxhzyFu6+V0xcvPmy9H/7vFCk1svSx91rcmVM+ll8pm3la+6m6&#10;X1tzymdrez6q/nlOl+ewrilPVKmH+9nVjut65pK19Pf6/VXlKCqndHJh77CFX+I21PXvmabKcrPW&#10;XMgknE5tdjjoHhZ7JtxQ7pPoMq9PS5mSmedE+pjZhMbtYU8ns0qmnMLznQXlsCVWKPvSx5BbwxXr&#10;q01zrc5GpTxfta9MvTJkDTanq5u2lJ+ZhnZurLiHF4lsQg7tlvC6QvutPX9S9QhZhe7mX0d9k9lD&#10;fVnlNAmoQyiPrR71wz0vmVuySnmiduOaeYZz6n1Y6YJNDz1N9aYuexOILJ7X+fSBdDKo7m3DB3Mt&#10;vzEq/7tS9rXngnqeeXgevkuj1p3bXdvPPK/nRc883xzb71r1jL+V13A9mLlVvJGv6x1uH0XuUVfP&#10;IHrW8ptUyCTdx+asurOA9+P+P3xROaNftNb7f9i6H31Bz3yeub3Pc7TzIfbwifqJZ8HrhwKs9rA+&#10;qyCAwAMvoN9hine+b/lLX7e4t2St9360uSefdRifP8AHyzCfxMH+u8NZJ6J9CCCAAAIIIIAAAggg&#10;gAACCCCAAAIIIIAAAggggAACCCCAgP6X/RQEEEAAAQQQQAABBBBAAAEEEEAAgVkVeOSRR8y/fvzH&#10;f9xK/ZG9T2zvJdMfpsX+B9EHKAsLC/b888+HL99nrj9gavsf/YW/oj/ADtkEAQQQQAABBBBAAAEE&#10;EEAAAQQQQAABBBBAAAEEEEAAAQQQQAABBBBAAAEEEEAAAQQQQAABBBBAAAEEEEAAAQQQQAABBBBA&#10;AAEEEEAAAQQQQAABBBCYeYE6TBre+fhPWaTJ7eNzj5hV05wsNbJOllo7S2xU5KajWVWX1tcE8ZPi&#10;81lHaSfMa12Xw2ZS7X3kwpTry1bffN2sPWfZpSe0Nx0l00TZsSbo1uSv9XC12ffkgKf+Z211VZqC&#10;dyxqycXboTb5VOOVzs16sR7aE5ohp7m0bWmUWqV/x1c0vbzOY/H6i7b2X37DWk9+yLIr75nSpOjq&#10;EXGqPtHW+Suszodqr09nv9dSW7m+atXNN8xaXcsefmKf2+/1OKdsPb9mEuUzOVSt68snp4+1bO9w&#10;p6xBB6uOXymtJLNsfN1odLHSxxyNPz7W7FSiTP1NY2BdbY5NO617mpd7G+tiJIVK46DGDl1Lk1Jo&#10;XFnPR5O34eecxhg3OlhHUedKW9Z65lPWuvqsRQsPqdsd5zh0R1OO9I0LxbEmFQ9UanetMUlvqnCN&#10;qc0am3dUDB9onVpjutaPomSXuvqZqy1Xf23Oi68aWZbGd+1fPd0nNzfty+sQKubrnkDxMaYYiKAc&#10;n39v8H5KHa7XVG2clEr9aKjnhDCJu0RG8h3588F414nF1mvpPn/Y4uNkeObRjtPNa+Wwu9339n4O&#10;la/nz2GR6uSk/r2o/NUUi+/bxwDtNlIG32GKn4oiKu37y29Zf9hXF2z6aEfPc48vPdycq43q67lM&#10;fbQl42YtVUHXkPf1MknM5UO9vGKzVtxU91zdZvTMptbpeezu4s++hVbI/dluXLxv+7PxiRevf6Fr&#10;y5/L/Rlihovfxzsf+zGdiOapMVq5qeGxGTS8Z1W6xtRc3ef92wz2tRk+N1QdAQQQQAABBGZHoKXf&#10;s5566qnw5bX2THDP8fbn+dSf5w+QC57omX+SNf7Zz342ZILXeh7znHFywWenb1BTBBBAAAEEEEAA&#10;AQQQQAABBBBAAAEEEEAAAQQQQAABBBBAAAEEEEAAAQQQQAABBBBAAAEEEEAAAQQQQAABBBBAAAEE&#10;EEAAgekKhIxBZabUlWcCHU92l2f+XJk7bw/Pn7eVm31lHOm4Hn+kfw91l5QFdW9+znRbffr2FilH&#10;LWQejrNqxiE1p6+ikxqN+lZ5pp7qbeo//M32BGYKPz0DrNOz7Ikf1JWiC8NzMPX39ocpnnTUjlrK&#10;C+2GPKRKf2vv1+HqaF0xqb5vzxk9TNE13O5ZrMzNcu2W2WiovXvtm+yl7fesLKbBqtXqS3FvTtlZ&#10;nue22/rb7+Uolo5kXkqoKcolUF5ByP/TgtOeGuXX4oXugnWVgzksRyFvbTkf2PJoTcvnFfGVaHhp&#10;zn/fc/s8B0vsvszzIJNd8wl30NYxM+WebT3fhQwt7oZcu5Cx5/eX03F6d2gEi09KwMe3WmOGd5Bo&#10;bsmS3oKyBdUv+yth/LNkClmPJ9U4jjvO2ARiLwKeozm69rL1/+rzymS/ZHM//DPKaV/QpnfdefTc&#10;nCxetLlPfK4Zv/0ZwcfyB67oSWM0Ut6xsozdyZ9JD8Kge1P7wy9Y+/2fsOTCJas91+iB9DyKDqQc&#10;7rUbVt64ZqZM9wOdn8NWy3+38kxsXTeekX0idThsG9geAQSOVcDz2su3X7P1L/2+5pN4t7Xe/XT4&#10;bx7HWomTOJh+5/VMctOcCP67IQPmSZwEjokAAggggAACCCCAAAIIIIAAAggggAACCCCAAAIIIIAA&#10;Aqdd4MH7C4fTfkaoHwIIIIAAAggggAACCCCAAAIIIHBAAZ/o3r+mWY5in9OsH/tCAAEEEEAAAQQQ&#10;QAABBBBAAAEEEEAAAQQQQAABBBBAAAEEEEAAAQQQQAABBBBAAAEEEEAAAQQQQAABBBBAAAEEEEAA&#10;AQQQQAABBBBAAAEEEEAAAQSOSyBKMsuuPmORZpSuNbn0NCcNj6La0iizdpzZsM7DRO+VJmPtjzSJ&#10;tuazNj+c/0w06bnPVz4qtEwTwSd7iRj2GldW3rxm5eptSx56RBPOPxyqH2n7qD2nHb5t9bCvA/hB&#10;ZqF4PTVZbVHoXMgilksmmHGp68pWfALycXt8TvBe1rXIV5HlcRbX93parHPlFVA/mlrfiROLWh2r&#10;Vm/pGJvt3VP7ZFINVwNjekF94vyl0E/2tO2MrxT5eYgFUOrchEmPT1ODxn37GKqUyGEubdt1HSsc&#10;VRzr5cAq/dyuRLqQIo1RodOUo1Not12tt18WTruPHd5WXUfmg0R4492itIHGD7U2bBzrs7msM0ba&#10;fn/3XSrr7OF3WaQv3UF08R3zQHTfCh5yheCnfahpqfeTjd353Uem/l5trmW7a3GXQvdAHy/D/W37&#10;zuhLK3XUUmN9OJYWhOFV99FwLv0E+0qqS7x4ztIrVy1ZuqgFvvBkSuRjjt+rvA73c9i2in79RdaZ&#10;7EPruO2oGGiPoVdZP9f1G7pWcw5S3W9aumYPP8ypziNd80KW6Akx+rlrxu5IDYq3nMvqCK6n2sc4&#10;tTbK/JwdvHith3luLy2/pVd+7r1bRnapt2QPdZea58ktu/f1M3eOPFPQ3zXXT6G6pH4ifdyateIX&#10;qTfFn4VU/8j7sLevad5ma/QsXBZ6Xi29tc0o4lYtv65Puqg6dbgGvE/ofjCu30lX68DHD2Okxg21&#10;y5+J/HnAT8dYvfmdQ+PrvSfpwEdkQwQQQAABBBBA4EwLpGlq/jXNkmWn4Dl4mg1iXwgggAACCCCA&#10;AAIIIIAAAggggAACCCCAAAIIIIAAAggggAACCCCAAAIIIIAAAggggAACCCCAAAIIIIAAAggggAAC&#10;CCCAAAIIHEAgUk6aJUmT/3IEWUPbValWPksnadvVxcv2xso7tjLqK8cpsrb+BvhCZ8Ey1WcKwU7b&#10;Hfr0LvPMGk+puTs36FTWOLLBP3zJRi/+tbWf+pi1PvCvzNrdB++cHeW5UX+oy/tkyu3z+Iky1uZb&#10;bUVEKmvMc1ZVVoq+5cqkOnRRv406ylxVHqnlb1ndVwanjyd+Le9YKqvWtJ5nmi4+FDI/Q9hduBZ2&#10;3OjIPyhkMyq25kAqmy5tyS2knh758Q97AB9fL3QXrJO1LRqth7yrUT6ym4M1e3yhssRzIVUqtXNd&#10;uV9VyMJqjtpNO5bues6a9bb7nsRxMJp8VigLsFToVhKl6sueSTnd/jw5Dj9nXMCD2TwbU+NAnagP&#10;9RatVP/17LZy/bZCAtVvfJ2ZuDfO+Lmg+icv4HmF/WUr3viepZ6JudtzuT8n1FO4f598qw9cA7/f&#10;JVeesLlP/Xs9h/YURdvWUHGQwSKy7PK7m6HGN99yXzxw5dgwCCj9VON7abWeQUPGqJ6ljr/o2HqO&#10;85tJXTbzERx/HTgiAgjMnIDusZH/3qR7S8jVn7kG7LPC4fap9irLOrz0Z5CD3FL3eVhWRwABBBBA&#10;AAEEEEAAAQQQQAABBBBAAAEEEEAAAQQQQAABBGZNYLqzp81a66kvAggggAACCCCAAAIIIIAAAggg&#10;gAACCCCAAAIIIIAAAggggAACCCCAAAIIIIAAAggggAACCCCAAAIIIIAAAggggAACCCCAAAIIIIAA&#10;AggggAACCCCAAAIIIIAAAggggAACCCCAAAIIIIAAAnsVKIujmR+11qTkSWKtOFNNNAOr3leamLxf&#10;DsNE5ZPqRT4xrcX6PNe85ZqsNtX6mhj9fiUqSyuvvaRJ5gtLlq5YPH+umXA+ji3q9PS6tGq4ot2c&#10;xITd96v9Tp9r+vdiGNofZWpHokm/xxSDPLdhPrZTkxKZzcvu2FvnB/Q5ddVvvHJR5hMLa2F1/3O2&#10;U6s3lmsXsSbujVotdQHtX+21/Uy4ru2zi4/Z/L/9n3XuVy3uLTV9YuMAZ/WFGp4omtsnPfbzouvM&#10;e8hpKPWob/VI/bbd0Xntqm5T6Cc7NMy7Zqz+0tV1oSspdB3/2dfx6x2Pq+tM/U2raQgqtV65w95n&#10;YbEaMRqFivrYESb+Hle7UL/oV7nGCyk5lJx6qc7JYZulcfbozuhhK3fI7Qsf46rg6JbReCzSrcxv&#10;Z+HL7zPN2LeTpHqgJiGv/ZqMdJ/TPXF3sNpGOk+T4ntt+bH1s3HW9ySz9tOftNYP/pB2qbHS63BS&#10;RWOO6Z5rheqsemzWc+8VctaO30e8hB3UNlB/rXRPCdevnhnK8fUbqfmtOLV2dvjxzQ9lrY7Fha6Z&#10;cHwfN4+xyKxcuW7F8nUdNLLYT/C4nZV+5nq2mW6RpsZCN46S5tmh6VP7O0o4Rdrknf5te2ftptc8&#10;7DNVP7i6dMnSNNW527T0Y/h5S9RXMz0r5OEzPQ/q7PrTZ9ifnm/GHXx/lTnptdUuv+f6/SXKdA8W&#10;xd3F264zbSPdWyZ2vlo7y06+yd7fyvE9Q/fBSf3ubsPsvVev1MDi7ZmUWu/9y39naK6zs9PaSRv5&#10;iQACCCCAAAIIIIAAAggggAACCCCAAAIIIIAAAggggAACCCCAAAIIIIAAAggggAACCCCAAAIIIIAA&#10;AggggAACCCCAAAIIIIAAAggggAACCCCAAAKzIKDcF88P9Owm5ewdZ4aU5/68e+Ehe3nxIfverTes&#10;UB7QY3MX7XxnXvE5ymiZBb4Hto7KkFp+x8qbb1jZX2sym07khJHds58umCinbT7rKIMrVl6Vx3VF&#10;tqpsxlHIGDvkCVSGVNxWtmPX8x2VyzpYsSRkXSkPa4er2WOn6vXbyjvNLenOm3nuazilh6zLflDu&#10;WtcPX6jeubL6mrzIKKRotpWlGHt23wwUH1t7SceW2nP2jnx9bPVlN/rLIU9OCWyhFYXaOCjzkMk7&#10;hrdepk89z+8ApaX80WSLUakswNJBQ96WsuDGWX53JnId4EBscsYElAM4XNewoWzSKA0ZsdGccnuV&#10;8Whry83yM9ZimoPAbgK1Z2EqNDLqzCk0c+d76G77eGA+030s0e8R6dLDTSZv6bmjB3yG0L3ygFs+&#10;MNz7b6geAkJGsmca67Xn7PozwXEXHTK9+KhV7/mgpRceaY7OyT7us8DxEJgtAY0bPi+A/17rmdnN&#10;2OXj11kePNQ25XSH/zao5/Kz3dbZ6o7UFgEEEEAAAQQQQAABBBBAAAEEEEAAAQQQQAABBBBAAAEE&#10;TpeA/y+6KAgggAACCCCAAAIIIIAAAggggAACCCCAAAIIIIAAAggggAACCCCAAAIIIIAAAggggAAC&#10;CCCAAAIIIIAAAggggAACCCCAAAIIIIAAAggggAACCCCAAAIIIIAAAggggAACCCCAAAIIIIAAAggg&#10;cEICtSaZbccta6VJmG7Wp50tNeH5ej7UVNr+TpOd+2TaWaYJW2O9LTRZbWFRay8T1NZWaT/F26+G&#10;bZMrT+pnogNoslvtM+rMN/sbDE6o9Qc4bCCRWjFqbCyzKPW45Way3n45tFFd6H2jl6q9vaxzMlP5&#10;1qpTPhK1Kp3o/E2zqM3x0sOWDPs6p77vfU5WnLYsefhdlmq7ulIfewCKdx1r9SxZvKC+PxfEwrKT&#10;bLv6Rq0+Mvj6n1v+3b+11jOfss5HflTXqPfhrUU19cp6nzp00bURxTaXtDb25Ltd07VT6V9z5Wx8&#10;1LzQZNEWN9dZXeram0Y17jrEsb1VY2uNo35ZhjFV7fKX3qhBVVrh9s0CjS6JdVpTvnbDsc7Gt3o0&#10;sOE/fNHq/pplTz1nWbd3R/+p9a6shVmpw+w2znh/8k6oycgjv0dFm2P6dlKV1s1L76tN8c1bqZ8n&#10;X+LvmhK12lrS0Rst8/2fRIl0XL/f6v5d+f3bLTZqvvcK+XXZ0TW7deuh91dds7GWrg2HamLzvFDr&#10;eG3dI9pxW58crt1Ru2udH/p3ZqOhxecuHzNjZMXtt2ztD/5jc9zxdRttnEs94+j1pB/sXXOHNUVV&#10;+/Vf5eEcRS0fIw++96Iu7dWVt6yvMTOOEu0psvmsZ48tPLy1m26pjM6bxlofn1WRcOhS7fOnHe8/&#10;Vvmrw53PLQc7tpdB0E29f+p5JZLF3cVbVenZrdoy/sZyaPl95ySb7MfWuOTP3eE6Ttt3V31m3/t5&#10;Cbd272+OrLG68mcS/8DHKT9fFAQQQAABBBBAAAEEEEAAAQQQQAABBBBAAAEEEEAAAQQQQAABBBBA&#10;AAEEEEAAAQQQQAABBBBAAAEEEEAAAQQQQAABBBBAAAEEEEAAAQQQQAABBBBA4CQEFIESZcoA8kwq&#10;zxzcLcNqyvWrlfvTydr2Q5ffb5e755WjVdrVpcu22G6y66Z8OHY3TQHlclXKy/Icp7ijTDTPbjru&#10;ouwez2dToFLIPYySezOXjrtKp/54yj2aU0Zkpus95APq+u/ruu8rR7VSHlLI8jxgI0IOm7Ks0s6C&#10;FbUS29ZWLPIs1t3iO70f9ZeVzKRMsN6SRdPOET1QWyJl7xU28iy7STBXyJvLlEMXkr4OtNfj3qid&#10;pHauPW+prs1CzjrVdnO4Es73nDJjvSWDIlc7PQvOP40sUS5hV9mpkYdmHaCkIQOuGQs8C86PW3n2&#10;lq7N2rNc/VptDnWAvbPJmRXw7uZjea6+6FnQ+krmm/Gg7K8on27GM1nP7ImjYVMXGN+Yw3jpOaCe&#10;x+jjsS/395TtBfx5EJ7tbU56qXfdQvmiet7w4rmz/nxw7KdLv9+23/cxy977UT3jeA6z33iOvRbB&#10;gG8IIDArAhonNH+AZwZHnpcfxo1ZqfvB6xnGSB8nS42RISuZ8fLgmmyJAAIIIIAAAggggAACCCCA&#10;AAIIIIAAAggggAACCCCAAAJnVcBnAKcggAACCCCAAAIIIIAAAggggAACCCCAAAIIIIAAAggggAAC&#10;CCCAAAIIIIAAAggggAACCCCAAAIIIIAAAggggAACCCCAAAIIIIAAAggggAACCCCAAAIIIIAAAggg&#10;gAACCCCAAAIIIIAAAggggMAJCfhE2T4HaytqaapqTUCreviU1YN8YJryvKmVJqSN0o4mptVnZaWJ&#10;ajXR9mTFXeutSbhXb1l1802LOvOWPvQubaajaNsoii3u9MKkt9VwTUu13xkprlKPRg1UKrw4Vbui&#10;4DXIR1aUZeOj9WJ9Np91Tmzy+Loc1zPTxMLhpE0DWf2k3bXeD/9M6CFxu6d+oTbvt1TlpIftd8vZ&#10;W79Wv49ja737/ZZc/F800XO7mSRey0+6RJp8ubz1thVvv2HpYDVcm3fWSldtoQmqfZLmOLMo8Xjx&#10;O9fYbxuSOLJOS9fFZD/a3TAfWllVlmlA2m7vUcvHKJVC48+sTxg9ck8NhGlLps7pI2DdjLsy8OJD&#10;bCbrtsxPQTcJdTpt3+piZMNv/Tcrbr9ti5cft2T+Kb+5NN1TP1yy0FfoZ/XmuLx9O3QGCq2j/hcl&#10;Gtd3KZVOSFn7nv0s+SEjy2ybbcKJ2643h82O6ZvqGKlu+qo1ybxp3D1IidXGTur3kaZ4y/1+V/s4&#10;rvv5usaISv9iOfh9Posy9V8d97CdV9dI54lntRudRd9XuPYntTiGnzpeNVgL7Qjjtg4Zb2lT7v1q&#10;mkXHq3P1LZlGWftQe17Tc9wrt9/SOdHZEl0U1XZp/pyda89btY2jfx6r/ycad2ofZ1VqrTfScn3S&#10;1Mvb7tfYDBWvfbi2y0Km6sP+0Osg4+Kt8Xe5ro9c468/Cfsyf05Nks0+P179mH94v1f9/FlO7lGi&#10;e0ao3TFX48gOp99B5OwlPEerjZXfG/0+uE0fPbJqsGMEEEAAAQQQQAABBBBAAAEEEEAAAQQQQAAB&#10;BBBAAAEEEEAAAQQQQAABBBBAAAEEEEAAAQQQQAABBBBAAAEEEEAAAQQQQAABBBBAAAEEEEAAAQQQ&#10;QOBugVQZQJ4BpuwaU0ZaCIO5e50jeu95S4udOfto570hcsZzr7bLDTqiw7PbgwqEDKl1ba0cnVZX&#10;2YOerLOZd3TQ3e55O+UrVTev2+Arf2iVsjK7H/sJiy8+ovgiT1Wi7CTgOVULrZ61lL/VJFApj0rX&#10;/Zqy1fzshajAnTbey3LPY5tfUrSYjqSsx92z4DyDqbBq7bZ5RmQyt6jtVINj7EbbNcm7kGesFqqb&#10;e7mT53R14tZs9S815EJ3Qee6ZYMyt0SZVyvKa1sZ9e288nJbyo7tl0PLlUlYhVYqU0/+Xd0PlJi1&#10;Hc19l6WebeiAfhnqPJbhn7/3zD7l2JG3dV/DB3EFv8aq0bq6R2Gxsn9jz4HtLiqgVNl4w77yEfsW&#10;L53wwPAgnpipt3kyNnAud6P1TMx6OAjP4lEyznLebQM+Q+C0Cyj7NPyO6Q8Hnnl6Us/qnqev59Pj&#10;/D33tJ8a6ocAArsLVJN5AfRsGsau8e84u281u5+G3301t0j6yFU1QmPmlmz22W0VNUcAAQQQQAAB&#10;BBBAAAEEEEAAAQQQQAABBBBAAAEEEEAAAQSmL+Cz3FMQQAABBBBAAAEEEEAAAQQQQAABBBBAAAEE&#10;EEAAAQQQQAABBBBAAAEEEEAAAQQQQAABBBBAAAEEEEAAAQQQQAABBBBAAAEEEEAAAQQQQAABBBBA&#10;AAEEEEAAAQQQQAABBBBAAAEEEEAAAQQQQOAEBeIotrmWJoL3OuhbrfmrB1VuVVWFZXUdWZxqklZN&#10;1GplbrVPVnu/4hNw14WVN163an3FkstXLT53yWrt07R/ixKLuvPhpY36Zr7POJmJibMjB8qHoS2R&#10;u2zUu7Z+ObK8LDSHbxyE2kls3ayrdnqjj7n4IcfnKvZJ0adZ1L54/nzoL6HDuAlldwERRZ05S9Xv&#10;vdRlufv6x/Rp7eeuKjQPc2pxq3PnNejXcTGy0bf+m43eeMk6H/iX1rr6QfX9w5zvWmNJZJ2sZepF&#10;G60caGzxaydLNM7c1Z8i1SOKxn24KnX8UkOIr7ex+ey8UNuqaqT6qvI+fmgs9LEy0tt1jR+lj5He&#10;Xv9YbXSn2WzoMZwSjUNRqnuXj2/eF+LIEo3H4V6mt+rVJk2914f3u97kXvt5yHx/9/ZB7WajVHVl&#10;Q++DG0v8XGV+2k7nqZJLuE/5da423lHxLW3Y+WWtK1XXrJ4TvIR2i3RU54G1TirrF7on+of+TRDd&#10;VmapzkV117Xsq+yraHu/3sM4ta8Np7NyuD69P0z6j+oT6/x78aZ63Q4A6pvfWwRbFzo/ev6K/Jwl&#10;uva3drJ7t9h2iba0SgPIW6u37Mb6ajgfvmJLffTq4mU9asXh+e7ujf1Zr6W2+tNe0zp9V3tHet+c&#10;c+8/anXo6HdvfZrfq/Yy9bZEsc7lNvX3Zg11r9vavlaSWLbNusfaUh2/1n3R78N+EqL2wfrEsdZ5&#10;rweTeaz2JXHcjB3arnLv8N7PV2jyXvfGeggggAACCCCAAAIIIIAAAggggAACCCCAAAIIIIAAAggg&#10;gAACCCCAAAIIIIAAAggggAACCCCAAAIIIIAAAggggAACCCCAAAIIIIAAAggggAACCCCAwFQFopZy&#10;0pRDUynLrw75Tcoe2sgcnOqhtt2ZZ+YoyXESB7TtOiw8RQKeF+T5lJ79qCidpN3Vz82cvWOpqY5b&#10;FwMrrr1k9XCgr7VjOeyJHsRzi5RXdJgLxa81z2Jtpy1FVCnDS3sbKftpfTSwUpljiWcFHrRo354B&#10;l8yd0/iRKpd1WWPKyBIPWdqueAZTv2+Vzp/3n6i3pO08g3GH9bfbxxEs8yQypc5Zrpw0zysLcVGi&#10;b2eev6cXs1LkfqGzYF2d65XRuqkpNhgN7ZaulXdVF3XhRsrUU56scss8CMvVPQ+yq7xDRcOFZdvl&#10;mO3WfN/e87a8+PeiVBalDw06Vsj0HOfa+ecUBDYE1GfCOK57SryovplqHIrnNBx0rNQ4Ug/Vf9V3&#10;JrnHG9vxYqYE6lqZpoWyNnW+QwbqTNX+eCo7GXprjdle4rYyUf15nILAzAr4/V+/X+r3hpA7q2fQ&#10;5omjeVY43mbpSWenZ9LjrQhHQwCBWRDwzHzPSNa4Ebc8vfqY/3vHSRipzcnSQzb3o7/Y/N7rGeUn&#10;/Lv5STBwTAQQQAABBBBAAAEEEEAAAQQQQAABBBBAAAEEEEAAAQQQQOB+Ag/A/wf5fgR8jgACCCCA&#10;AAIIIIAAAggggAACCCCAAAIIIIAAAggggAACCCCAAAIIIIAAAggggAACCCCAAAIIIIAAAggggAAC&#10;CCCAAAIIIIAAAggggAACCCCAAAIIIIAAAggggAACCCCAAAIIIIAAAggggMDJCkSacrajSbNNP71o&#10;Om0bFrnllSalDcs0qbUmaI2yRBNtV/qaLA+rb/9Nm1hRWnHtJTOf7PXioxb3FjYmx44iTXPb6mjy&#10;+djqQd/qUpPgzlCpC002rvpGqdzUBp+8ttQEvqujwXjycS3WGt2kbVmiz93j2EttVT7SUXXwrDX9&#10;o9c6Zz55MROe793WrdzMv05D8X6pOtX5sOnH2/UTrTP6/j/a6Dt/ZcX1N9WbmnHioNX3Q/q40o1T&#10;XTrjiZ8jXT8aV4Zlrk+227+WtRLVMbW6UJ/2vjerxftAnotAY2Bo/6QhtQ2GI6usDAtqNbmdZNb2&#10;NjdokxUP8NNNt3M9wK5O0Sahr8RNu2ohJVFsPoX6Bpc+quXsC2r1rc0P7m6EtvE+pXtWmIA9Vl/b&#10;ofjRdBfUqnfeB1tpU48dNjvRxZFc/B4QebtKx9gQ2nu95NjS9pPr0/tnkRemJwWrtL+BnhkmAk4+&#10;l+n+vrFk74c5fWuqxX4PD52oGf301DKupvqB+o33h+kUjcVlqfFYY5yfq1Z2wN16/yzt5eVrltfe&#10;79WrVcWlds8eW3xol/Ova0jHjf3YoTTPNaGn+3OO1yv0ncmZPmD1jn0zNT7XtV1rbE39OvDzubXo&#10;+tc9aFTlm2dSm6RpNraY1vndesy9v64r1VvXcJR09Myp6+pkq7P3iu+2pg8SKj42bY4p6v9a5mPL&#10;xjg1a13NG0VBAAEEEEAAAQQQQAABBBBAAAEEEEAAAQQQQAABBBBAAAEEEEAAAQQQQAABBBBAAAEE&#10;EEAAAQQQQAABBBBAAAEEEEAAAQQQQAABBBBAAAEEEEAAgdkX8Kyd1pwll5+w9JEnLWp1Z79NM9kC&#10;nQdl9oUcHj8nk+zDU9mWyCrPoVROXu15XZkyKsdZO8dWXRFFIWdJ2XU6dpMZemxHP+YDKaBI2XLV&#10;6i2r11fU1oNnE4rN2lHL5pTxFDKRvKtp2epozQrPgDps0bmIOnOhT1Try1arn+xY1KxqpGzW0brV&#10;yn9NunNNRuQ2CqWFAABAAElEQVSOGxzfByPPpw0ZkA7UZJZlcaZurko72AwUz4ybUwbugjLZYs/n&#10;U7192Y3+beWQNed6oLy1Qpll3iT/6igLsqVMMu8b+29mbZlyzzxty4t/L5VhWCo/sY6Uw+nHDJmG&#10;4WO+IbApoEC2WmOBlaPmGSRSRqA/i3SV6azs2EoZzrOZC7jZxAf+VZJY+co/2NoXfsuKF/+medYZ&#10;jxUPvM09AMrW9mcsv596jvleBmO/N/kXZQoCOE4BcXMX4WFAnVjPruH3Bc+l9mV76debe+EVAggg&#10;cOwCuhs3mdl+ZM25oV+ojr0OJ3JAf/7wXPft5m04kQpxUAQQQAABBBBAAAEEEEAAAQQQQAABBBBA&#10;AAEEEEAAAQQQQOD0CfjM9BQEEEAAAQQQQAABBBBAAAEEEEAAAQQQQAABBBBAAAEEEEAAAQQQQAAB&#10;BBBAAAEEEEAAAQQQQAABBBBAAAEEEEAAAQQQQAABBBBAAAEEEEAAAQQQQAABBBBAAAEEEEAAAQQQ&#10;QAABBBBAAAEEEDgxAc2SrYlYez7x7LjUWjQoc6tKvUjGCyNFCscts7IMk9Xed35trVAN+1a+/Zr2&#10;kVh2+aoOE43n5K41+bz22+palKRWDwdaeeQL9DUbs3bXo2EzyXjidW401CpbHfX1XkXN8DZ2s7Yl&#10;kSOeRLvq4Bu153Xqeqql15CCwJ0CYQLqka4/TTwdhXHgrl6i6zbOOhalmVmR37nxAd/pSNbRtZHp&#10;mHmhnegYucabQaF6NJfTvXuO/FpTKbVBdVcdm09m5Luuw1yOUWw2mfxazak08K4XQ58OPAy7ztBJ&#10;Mkv1dbgr1/dU6ct/nrHiTXJHH9lqb6NuN3Ez3mr009LIqnj8+a59Rtvr3ma1+pa29/vSbmN2VVVW&#10;VFp/XNR9Nc5np1NY/Spqd63zkR+xejCw+Pzlffcnv9oifWvrGSCNU/VVb7uuWfWroS7gOIusXw21&#10;pOljfq/vJZ0Jzwz/VKM1RunbHd0h0vn34s9Kpb/2F9Movhu3Df1QfVB96kD7lv/KcM1eW35bY4mu&#10;g3CdRPbY/EO2oOcuH2t2KqmeVzJ9+Rq+ma9b+Dvts658sN552532eeLL1YbanzH9QvXxIIwJd9dK&#10;95/c+3XTcl8109jiHifaYtU96fas89y/NdPzZXP9Nv3v7hbMxnv1I93n9AuGzkOqK0vPF449LrWW&#10;+Lht07yuJjvnJwIIIIAAAggggAACCCCAAAIIIIAAAggggAACCCCAAAIIIIAAAggggAACCCCAAAII&#10;IIAAAggggAACCCCAAAIIIIAAAggggAACCCCAAAIIIIAAAgggsFcBZVolcwvWff5nlZWiTJSQdaWN&#10;d8nv2euuWW+PAsqmqfprVvzz1xTNNLL04atW3nwjZNikVz9sycL5Pe7omFbzLB3P88tH6i7Kj0qV&#10;7bklX+eYarGZs+Q5Ph5X5H32JOox7QYrO6q8ec3q29ct0rmPzz1sxevfteFX/4teX7Lux37CrLfk&#10;DT7QkVNd53PKW0x0rZf652VlNLBceUkH2+OWamg8iTvKA1X2Yqk+7X0k7HQzfmljZc9yqwerymft&#10;W9LuKQyrqxyxScLbxmon8mJYKXlunPfnJm3l03qW5Omo3d5Ial0Pnu94vjNnr3qfUu6bL7sh877G&#10;mfm6ozzIgXIGq3DZ+OXT88xM5ZGFLF1fsM+S6Xi+bSj6UWgfVT3OQ9Pu6mKcZTdZZ5/7Z/WzKVBr&#10;HPI8Z89kizrKbVZuW9RqaSzpWaE81nq4ony9Miw/mwJnv1WR7jf5O6/Z8BtfUD7t0NIf+Iju4ZMA&#10;8LPf/n210MdeZRj6WBq1lHO663ip+2jet2qwrgxlXTPd+X0d6uys7Ped/d+ztm+/P1Bu89Cy/cos&#10;vZ+A+nOUpdZ633NWrd3U7zQXxr7TOl/3qwCfI4AAAgcU8PFLGefJ0kMWh9+9H6B7gz+LUBBAAAEE&#10;EEAAAQQQQAABBBBAAAEEEEAAAQQQQAABBBBAAAEEdhTwGcApCCCAAAIIIIAAAggggAACCCCAAAII&#10;IIAAAggggAACCCCAAAIIIIAAAggggAACCCCAAAIIIIAAAggggAACCCCAAAIIIIAAAggggAACCCCA&#10;AAIIIIAAAggggAACCCCAAAIIIIAAAggggAACCCCwm4DmSC1Xr1u9esui3qIl5y5rLnKfRHw6JdZk&#10;5N1WO0xJHqae1bdRMbLcCutaS9Oea4H/XytTPQZmVb77pPE+sby2qtZvWnnrLYvnliy++KiWbJ3s&#10;VetkXYviTBPMr1tdlBZpLvo7VplO86a/FzWjLob65hP3qtKy8Xlsq6q29byvt1rgRT/m0o6lSaLP&#10;pne+mp3f57tXKM2s9eynrPWeD1u8+FCo4322OoaPvSPpMEz8ewzWezmEd2Z9lSOtrJ6rcWDbazBr&#10;hZ3Vpa79bVfYy7G2rBPV1knaFieKKi+Kpgp1YYMin1w9W1ZuXkZpYlESa7woVIVjvp7uqc0hFsi7&#10;9jFUJUrd1UfG2gq1qV8O/SwE4ijWuJzKSONpfZjrZbBm+fXvm7U6ll14xMzNz1KJ4qY1le4h+pfG&#10;yUbran1WNaIb5hsfbrwIA1K4BgKzxmvdmDY+vfuF3w9rnaui9uPpVOlbrH9ZrL5598o6d6Ec5vzd&#10;vc8DvI+yjrXe9zGLVFmvu25IB9iLWVvXoN/PRnkZ2u33tUE1sqxObTAa913t2Z8p5tTfQvPvQTnQ&#10;oU9mIz993hci71O6SsfjTjI+n/5x5f+mdn61x0rj4ajQIVsaH7J9t9vrVKqer6/dsJWhnq1Uf1/W&#10;0bPWE+cuqS16t0t9fbzJ/BoYFx+bcr+mtNzHXh+LfH8zVfw2N9I9zvuij7neHj2vbS1OMqqGYRVv&#10;n3/aklms6zq82brycb/W9du++qyOqnOgce6g1+9xV/ue43nf0z1++I2/sPzV71j7mU9Y/OSzlobx&#10;tjkfte57PqZaqXbu0k/v2TcLEEAAAQQQQAABBBBAAAEEEEAAAQQQQAABBBBAAAEEEEAAAQQQQAAB&#10;BBBAAAEEEEAAAQQQQAABBBBAAAEEEEAAAQQQQAABBBBAAAEEEEAAAQQQQACBqQsoDCXk8UxSaaZ+&#10;AHa4m4Bn0wzXbPTtL1q1umz1hz5lxYt/a5WWJRceM1s4p6393JyS4lXxfEpl9cWdnvKOlJt3EvVz&#10;t3icNadMq7NSIrUr/943bfB3f2TZE89a9/n/3ur+mhVvvWKJMouqfGjJIQKjEmVTLSg7LfYcJI9p&#10;UyzSatG3YhqG2lfUnVOQW091vqbAK+WDhYQ8nattSr2+qnX66uMXQjZkdJ/ssG12cSSLBnmu+K4m&#10;w85To7I0tUR9rbkKmxypIznwlHcaqy9d6CwqZyy1oa5Xv1JXdE7WZV605201H2xpZ209z5Pdkm+4&#10;r+qIJdHxPN+tKZFixAqr9Nb7dK1MzqqeUr7nvirGyqdbQB3Es9g0rtXKe4xaXY3rGi/UF+POvOIR&#10;1Y/WbltUaozPdsiPPd0NpHYuoKy9eP6i7g9dq9f0nFPqXO8/fvKBsUwuvdsy5ZbH56/sHqmp62P0&#10;T1+z4df/zNJ3P229f/lZXTuCfZCyDf2WE+7Xk3vPAbuJxp1q9baVN9+0WONQclF5xge9Hx6wCmdy&#10;M/VFzwjufuRfN91y/Gx1JttKoxBA4GwJaPzqPPNJa/3AR5v/5uEZ9w/S/fVsnU1agwACCCCAAAII&#10;IIAAAggggAACCCCAAAIIIIAAAggggAACCExVYPv/RfRUD8HOEEAAAQQQQAABBBBAAAEEEEAAAQQQ&#10;QAABBBBAAAEEEEAAAQQQQAABBBBAAAEEEEAAAQQQQAABBBBAAAEEEEAAAQQQQAABBBBAAAEEEEAA&#10;AQQQQAABBBBAAAEEEEAAAQQQQAABBBBAAAEEEJhlAU06XuU2+tYXbeX//V9t+I0vaNLwQ05EvoWj&#10;1mvfWyfWpO5RsvHJsCwtL4rxpz5PeWKRr2Ol2UhfYauN1e95UVe1VdffsHq4bsn8RUvOPax2VJvr&#10;6aBRq6OJu1OrR0Ori9HmZzPwKtRXeFHW3qhtXZe2Wg6b994+ffXUxvg+Vhs7mPqLyNKH3mXZE09b&#10;cl7+Jz0xukDqMjfL/Vx7z6OcCgFdl7XOSRSppyben+89N1HSClWtcx8TplB0iFaaWltXx+RoeVXa&#10;QNdPdPf1ohVqv5i8DrEmx67Uf0Jf1rIZLT7m+QAxcfVmVGrTaj64o/0L7e4d7/fVXDeTbv72a7b6&#10;+/+nrf/5/23VoC/DMxQP701Uvw39Qf3Ex9rYx5kxlP+sfR3dj6zccv8Zf775o9Y9SPc138D355Ow&#10;71hqG/n9TZO0T46T6MhJvHn/nGxaFxrv/N524hO6e/tLMen6Peh9QI6pngFaugYn7a7VrqH6clEW&#10;NvR9h/Oh86Bz0Mn8eWFKJfRl3/lJFB1X/6cz3vQPVSHx/jSujl+37jCd2qlPhfOkfpOqP6lPbfay&#10;vbXdz81I5+KlW2/qaa2ps4+pF3qLdrl3IdR1pz15G/w+0Iq2nDvvOuEa04e16uVtn7Xi158/e6iB&#10;Uept85be2Q53Hob7m5br/9ws0ViZhfHyznWPvfmqf61rLDw/HfT6PfZK73BAtaW8/pqNXvq6VTfe&#10;1Mjp96MtY7aP34Hbx+sTdt+hCSxGAAEEEEAAAQQQQAABBBBAAAEEEEAAAQQQQAABBBBAAAEEEEAA&#10;AQQQQAABBBBAAAEEEEAAAQQQQAABBBBAAAEEEEAAAQQQQAABBBBAAAEEEEAAgQdNgCyUkzrjng1W&#10;Kw8zamUWt3tmmbLoPM+y9jytU3ZevDrdecuufkhfH7Sou3giMTqeI2XKDa0nTid18qZ8XG9P3V9R&#10;FFau/tBTXFyqn8rpU66UZ4CG9h7ymHNZT7lTWUip8qSqvvIZ+56Tesg8pJBT1plT+GLLIuWMFesr&#10;TT8OR7qz0n6san1ZXTy3uDs3zjr12pxs8e49UgZkOb7uvJ5ZlCqbznOkTqSrh+Me5JvX/XxnwTrK&#10;3fS8Mc+5XNe5vq3c3Fzuft4rv37C+amt226rX9ybM7jXY7tRopzfcCxtpJ5shedteb6ew6pPnLrx&#10;bK+NY72jEfBLXv2iGq2HbuhjnWeIRn696T4TMgrXlpVzOaVs2KNpBXu9j4CPRcnCks5nS/e3VeU0&#10;Kys2jDv32fAB+9jvoV66H37BFj77P1nr6rMaP/3e0ywPH2755mNtNViz4tqrVt18c3y/3bLCWX+p&#10;caLq9y1//XtWXP++2n/wcSLSvS9/9du28vn/zda//Ad6Bhuoi578M8mZOYXet09Dvmg4p5zXM9Ov&#10;aAgCRywQzy1ZevFRi3vnj/hI7B4BBBBAAAEEEEAAAQQQQAABBBBAAAEEEEAAAQQQQAABBBBAYJYE&#10;mv818SzVmLoigAACCCCAAAIIIIAAAggggAACCCCAAAIIIIAAAggggAACCCCAAAIIIIAAAggggAAC&#10;CCCAAAIIIIAAAggggAACCCCAAAIIIIAAAggggAACCCCAAAIIIIAAAggggAACCCCAAAIIIIAAAggg&#10;cJwCYR5pfdNE5JaPNL/1aKe52g9Rq8jaWWrtNNG+6zAVfKWJtPuljuXF54bX5OWWtsyKQquMl4cP&#10;d/im9fK3XgkTcseXH7eo1Qv73lhb+4w6HbOkZXWpfQ7XZ2gydFU+z1Xf2iI3MZ0fTfrd1/kZjkb+&#10;LpTEEpvL2uN3J/RDE9a7r1XV0VTAJzvf0yT2Wq8Y2eibf2Frf/k7lr/9/aZPH02tTvde92x2DM1Q&#10;XWr1W323OtEYk3l/vrtEun51nWpxXQzu/vDA79MosU7W8SOHfdTqIuujoVXj93fuWNdakqireX3V&#10;p4+qP9950CN6pxZXPn64axaO4WNGUZU2yAcb44e3tZt29nZ57VRT0dYax+u60H5SXXM6UsO90xYz&#10;tlzt8XtjuG9VFql9mfpVU9RXvL/oKxSNhdsW/9i3L3VOhBNpf5HfC3cpVZ1rE0FqW9/ct0n1tUmr&#10;4/7/7N3pkyzZed/35+RSSy93mX0GMwNgCBIACRA0xQXcRJliBClSJEOOcOiNFY5wWO/8Bzn80mH5&#10;hbfwC9mIsCzKRtgMiQLNTRRBCCDBGayz39u3u5aszPTvOVnVVb13V9btqur7PXe6u7oq8+Q5n/Oc&#10;k3kHg+dMChv9xf9jgz/8ik0+/P7Wr3dBEzTXHEzc23uqf0o9Jwz1TDLSV6n49eIeWZJbV19zj/jR&#10;kt9UY+U1raa2mzciWBLXRe+390/tUL+9eItKvWzWLO95y+JVTFTbZKSYyi3kzfpw3VqbFgT7+OiJ&#10;ff/oIz2BqM16M9UceHP/Ret1uk3cXlKh19HRdWfrsp8/ifNIvS01xt735kKX1LJpH8lU97nYcJ/f&#10;oRnLE63UfB7789L0zVrPdx7DidaT2XsnjueX5QU8tlPdj3xt1pcbe/GwqmKsaZZpPamn8yx+yDcE&#10;EEAAAQQQQAABBBBAAAEEEEAAAQQQQAABBBBAAAEEEEAAAQQQQAABBBBAAAEEEEAAAQQQQAABBBBA&#10;AAEEEEAAAQQQQAABBBBAAAEEEEAAAQQQQACBZ0xAuWg8F6bnUfS8Nd1d5WVS7krlC6s8F53nAduk&#10;hEjKm5M+eMn6v/h71v+F37F0/7n1NM9zzSlvaKiVx6d0ozuQRcnzFSk3VzV4ou7UluzdV644xYS+&#10;lLBLn3muzQvyzF1z1ng87XV71vV8h/5Hlxwr1g7LoV+yZfE8ih3F8L7aqTxe3g/P2+aJl04X5Vyr&#10;Bo9jDqbQ24/nraABp6+yxO+18iRO59203R3lksrl7zkTt6n4WO93+rbf6ytTW9N2z7374eCRxntk&#10;Y+VM9TxkXhL96add5d+7PDfhRf33WoLybGWalzMlv75nPKtnOf08FmKQzY64qDbef6YEfA0fKTep&#10;zzHd+zzPppd0974CM2vWCc+f2Xp9eqZUN6uzGrvQvxdzXdbKQ1sNlJObAb1kjK4b7Mpv2FP+c+WU&#10;rf3ZwL+ue+olV9+Wj/xuU37wtj35yn9jR1/9n5pnpzb36Xj/8xzKeiaPeWG3RYJ2XkvAnz+KUfOl&#10;zLoUBBBA4EoBzxXsf6fVsyoFAQQQQAABBBBAAAEEEEAAAQQQQAABBBBAAAEEEEAAAQQQQACBmYB2&#10;p6UggAACCCCAAAIIIIAAAggggAACCCCAAAIIIIAAAggggAACCCCAAAIIIIAAAggggAACCCCAAAII&#10;IIAAAggggAACCCCAAAIIIIAAAggggAACCCCAAAIIIIAAAggggAACCCCAAAIIIIAAAggggMClAtpw&#10;PCQdq4OOmkw3itXG5CvbiT3UloeudZPcRlbEplTakHYwHlvc69w3fE8yC7mnFa6sHmmD68uKjq/G&#10;T6x6922zTteyFz8V6zm5b7z6lOaqs2PVaGA2PFpljy5rXfvPylL79LqB+qD+JXpVaePvUTm2UV34&#10;u/EaWUhsJ++Ztntvf81NrUEW2s3eLL065XQ1PLTRf/iaFe+9Y/krn7bwyqcko3OfsRK00bPvEz8N&#10;k7X3PmQdyz79RUs1D8PO/tl49XDW/I8NVoyvqqSaH7tpt6kuLme1HU40ryLO4lWmWJnaEFJ9rDWq&#10;2t45VXv/ion6opXCXWNXgpb20gZls374Wu9rb18+TrNsiedqzGpdL+Rab7N02ao287wksfTec1YP&#10;X7XE11rZJmG+FjltlbiC5px8Ly2yj4OhGBPUdFxOnuE1eZ1FnMPztStRLPt634xlc06tWB5//Q+t&#10;+PB7tv/SGxZeelMfz885WfPm/+b3sa7itRPy2M1GtbLhpLBhMbZytqgJqJum1tW9fdFj6R4On1jx&#10;0Q/Mcj1LPPeq1qLbjGHN0V7fOj/+y5YND2zy139uEz2rJHHOTsdZ9z+//7eaqLEqiaqe2rTGlqov&#10;T7UGzGP5un6llfbdx+/Zka/nikkfp57mxhv3X7rWeAQtPLnPgYXiM8cjN/X2VVq7tq14u8um3f7M&#10;GRfXU33w/k2q+f3Nn+NyxdrxM/Cp4/l1SQEH9S+fM5o7HqFxiZ5WV+t3/wrx84WJtuTlOA0BBBBA&#10;AAEEEEAAAQQQQAABBBBAAAEEEEAAAQQQQAABBBBAAAEEEEAAAQQQQAABBBBAAAEEEEAAAQQQQAAB&#10;BBBAAAEEEEAAAQQQQAABBBBAAAEEEEBgewU8l5cSCCn9XCfmg2pyUCmHTeHvK3OQJ1napFQ1njtH&#10;OcrWVxxDmX2meQNj7jVv07YX5S2qxyPlmztQLCgnam9P3VTeN+UyjTkwPcdUy/xYngFsL1fOMeVj&#10;9eK5kMaq91CxVmlME+VWa1V0frqzZxPVXA0eXxwniuv68JE+ry3dfWCWeabT9RePonFVqFmz+K6t&#10;o7FYzPu3/lZerwXel65i50Fv176jXGOlchD6+H84emIfK1/qWLHkOQ19efFx31E+yDajkCl+U81J&#10;ry8W1V3oS1kTldOuyZFWKx/w8eez4/j5DAsoGjzfpda9mLet21cuauXFk0jo34t5nOvBkVVan9rE&#10;5jMMvCFd17zv7uprxyrlj6wGB9N2+UjfgXv3upTFFzr9OHdq5VSvlIf22ZonembS+nD8DJ3puWbZ&#10;cNJ5MQ+9P1cWulfqGcCjk3JHBPQsXT1+3wZ/9H/qr1WF9X/mty3Zv798vNwRFrqBAAIInCuwmE/5&#10;3AN4EwEEEEAAAQQQQAABBBBAAAEEEEAAAQQQQAABBBBAAAEEEHi2BW6+8/Kz7UXvEUAAAQQQQAAB&#10;BBBAAAEEEEAAAQQQQAABBBBAAAEEEEAAAQQQQAABBBBAAAEEEEAAAQQQQAABBBBAAAEEEEAAAQQQ&#10;QAABBBBAAAEEEEAAAQQQQAABBBBAAAEEEEAAAQQQQAABBBBAAAEEnkUBbZIa8lQ913bhdaGvykyb&#10;TS+9Efkpw1AHy9PE8pCrytr890rXOJqMmiN9l3Lf9T3p6po6Ir5/0S7ofnBt5eMPrXz0niU79y15&#10;4VU/7VTRddKONpfv6fAPrRo90edbsB26999KDUOp5vq4dNTuJL43mIy1r7s+8/f1bqqN3vfyvj67&#10;m6U6OrDiW3+ijmbW+cxPN2N5bm+lEWqrDj628uMPLL33vCUvvaGYUBw/U0XzSnFevP31GB/Zm5+3&#10;0N2Jc2ptDIrnZPee7fziP1KbFNuVorU6NS5aD5KOx7nGsZj49G5dfIYkWsP6edevGj18jRhqbanO&#10;Lhbx0iGoDYnaUOoMXwd9kq2gLa07c5MKfP2otXZUar8vqp3utBu1DSaFTcpJ7JJ3LbfM+h1fk5cv&#10;fm5cq0xjmub6zVPDt6lx+bY8jTND1rP+z/624ra0pLfjoWG5YmQWU46rCNc3jxu5X9R3nVdP9LnH&#10;Xkj0j99vz3fyd0tdz6fKrKSqPtF6Py/TD/V+yHSf0xp5QXXzUzb8lbqiPqbW9b5Miz8nDHXfO9JX&#10;XDd8Q3eVLMutm3TU5QWk6TnX/uF1qf7xu39rh7//31t6/0Xb+61/qnHei+9fu542Byoekt6u9X7q&#10;71nQ/Dz44HtWv/+OIqpZI723E7+PxbjRLy26e7wIjn1tqPR4ofmaKQ5vUKcfOioK+/bBu01j9IYz&#10;vqTnsBf699XMqyrTyqzjO4rZxaLRbZqhvtZxHi1+uvmvvdvxuVX3nKC4PI3qcVrrvjeazO99Prbd&#10;+Hy3+f3brhZKVmusl1k8ptN1w58EKr32Z2ifU9sYa9s1FrQWAQQQQAABBBBAAAEEEEAAAQQQQAAB&#10;BBBAAAEEEEAAAQQQQAABBBBAAAEEEEAAAQQQQAABBBBAAAEEEEAAAQQQQAABBBBAAAEEEEAAAQQQ&#10;QAABBBDYcIFCGZA875FyqIXOTpP30fM+eS7MxURgG96NW2uecveELLP01beU47Bv6f4DXdozKm17&#10;UX4i5Tqrh0+sznOlRFX+RmUDC5nyGSn/W10pP6JySHleozDNaXTTHnuGro7ibK/Tt+QoUU471af3&#10;DoZHVih3YG7pTVKCnby8J8JKUwv9ezExWD1Q3lWP4dr7sVC87eOhVcPDmA/M+vvqn+cP9Jast5TK&#10;kVjoa5YnUpkkrat8ZZ4SdxtLqlxYz3XvxTEfl4VGN9jBeGDvH32s3HqFxJWTTeOWKvfejvJwJkvG&#10;lY9dEFKmL69zNpaF1q9aMREHWjkQ/VoUBI4FPBWbrxHF0GqtcYlyljaLgpaEnT3dC5XDVfFq4yOt&#10;e5638C6s88e9f3Ze+D3L15edezZ5/7tmfm/wtYDxbB0Dnuc8KMe6xefILc1dvKyClgN/jvBYCl2t&#10;F54nd377uXGtIeheFW/2nq93nq/zxhVxwgYK6Pl6OLTx3/yp7jkT5d39+xrj+xvYTpqEAAIIrF+g&#10;1jNFfOL25wu/N1IQQAABBBBAAAEEEEAAAQQQQAABBBBAAAEEEEAAAQQQQAABBE4IzHe5PvE2vyCA&#10;AAIIIIAAAggggAACCCCAAAIIIIAAAggggAACCCCAAAIIIIAAAggggAACCCCAAAIIIIAAAggggAAC&#10;CCCAAAIIIIAAAggggAACCCCAAAIIIIAAAggggAACCCCAAAIIIIAAAggggAACCCCAwAmBpKNftaF9&#10;qU3Da20ebtowdUWlVr3dtGN5Nq+z1Obkg8lIm7POdjtPLXRy7Yauo8ux9kNXW84rfnhVWfXed6we&#10;DS179S1L954/Z7NzHahNX0N3X8dPrB4e6cS4Fex5tW7Qe2pjNBipufKSmzfbDQdlYZN6YsHf15sd&#10;efbybhy2DerAyppSPfrADv/gf7Fk74Flb3zW0l4/2py5gA+r4rZ8XzExPrLs5TcVEy/I5YIYOlPB&#10;3XmjOvjIjr76P2r6Jrb/u/+VzPbk4PN5zaUqfXU5W/RmDOe9h5a//EkLD1Y3bkkIttPpxLnTXLi2&#10;o/FI06s2/+xEqfV7rvUi0SbR7jUuTny8Pb+oH6XarzVSnVR/fF3Xr/oaFiPzdXe2DGZpZj2tL62m&#10;iZ888U22a+2v3dX15mt8vPC2fxOnrz9uFjxu1NfkRB+DVR4zQSu07jOXlmoc16SQK33+6fg7PlEX&#10;0nWKWJfPGP9dtwFtXp5rPE8U/9jH2UvwlPz+xnYXfx7o5dNnEXXFfx/oeSAbD61UFCem5wQxdPSq&#10;k6nPrYJXF4iGWptGA82b6Wbx6yDUONY+b+NiqPH2eRqbFzRnJ3HNWkmz5FXruSv225+P/PnimnHj&#10;0edc7w8e2fuHH2kEEvNlM9N8+OS9l+J4lLN4vKSxuqqeBxe2kFCleuLT+KrfbqD+blWJ007fCs1v&#10;jV/I9Rwb35v3wu0msin0p3nm9eU5sW7QsZTVC8xuQ4p3tz9xX4pv6E1fOzbh2Wj1vadGBBBAAAEE&#10;EEAAAQQQQAABBBBAAAEEEEAAAQQQQAABBBBAAAEEEEAAAQQQQAABBBBAAAEEEEAAAQQQQAABBBBA&#10;AAEEEEAAAQQQQAABBBBAAAEEEEAAgWsJKA+N8tLVyvkU0lz5g3pKquR5gZSrSTkuzyQTuladd/wg&#10;z90jp/5P/3rDc2E+tS1z8NxEgydWadyTrGfB8zd635QnKklTKz0eVpCzKFM+uR3lDvUcVKVyM3o5&#10;UO7MyUV5GuMR1/vm+UmTHeVdVY6v8vCx0q9OlLXtdEKsRH0cNHnXlD8s2b2n42dJm653nad1lLLF&#10;2rhUDjKPMWWPUpazmCfRrbaxeO7Y5/r31IfcDhVL3ivPBfnu4GPl4FXOMr3j73WUQ9Dz9Pr4XZh/&#10;9xIAryOVVurjr+t4nk3/M1Fmt9pzJHqplVezYW1+Nu/y/ZkWUKz4/c/ziGqNCx3l+Y1xqtxt3b7W&#10;wB2rPnq3WSuOg+eZBtvazgfl9gy6N2jErT56rDXA89Fu57q6UYPgeTyV67dWjtl64rlDfZF9dko9&#10;PFCXtV54jnB/Xlq6yE3PLUHPR1b4verZclyabWtO9DzVepbWs28V82RvWa7ZrXGmoQggsPUCej4b&#10;/fv/18oPf2Ddz33Zslc+qS758xr3xa0fWzqAAAIIIIAAAggggAACCCCAAAIIIIAAAggggAACCCCA&#10;AAIrE1jYAXlldVIRAggggAACCCCAAAIIIIAAAggggAACCCCAAAIIIIAAAggggAACCCCAAAIIIIAA&#10;AggggAACCCCAAAIIIIAAAggggAACCCCAAAIIIIAAAggggAACCCCAAAIIIIAAAggggAACCCCAAAII&#10;IIAAAndHIO6FGrSxtDZGTRKrC23C7vvaaw/xVRXVbiEJ1k+6qrLZfNW/D8uhVdPfQ6oLahP4+Plw&#10;dPGl/cTJ2Ip331Yja0te/JSFrur1DbFPF/Unbqquz6rRUcvN1U9X/pR+1/7vtfdFffQScjcJ2su9&#10;tiejgV43fr5NfD/tWkd9nL2nF3eqhF5H/e+p9yrFFTFRekz8rSgqS17xmJBbpUB+lormQ8hklnl6&#10;bs3lreh/bbUWm86bP2H5q59R23O1vYnxtkOXBK05miNaBWJVmkI2rAubVBPrph1dZeE6bpfq2r7w&#10;VaXmW9H28us5X12t1b+6LHzVNcvd00ttg2qsZdIXd32irneSzLrx8wWH5uDrfxdqPfG5qWtlsksV&#10;ey2qu/6Fb/FIvyHO+iS7TG6zEt/We7Gcdw+aHaif8d7qv/v5s3MWPj9+qcGZ6JqVB6yK1+73zyRe&#10;d9YQvenj7G3zTc39/r0pxRu80MybNCvIpZfk8XQn8mqGeiYJ1dTY39AH3U7PsqA17iaVn3NsrFXz&#10;PV7Jnz9U59KNP6f+G73lHdb8iW2ajr0GWHHgLWrb06YlXm2cr4obX2vjc9cNqp7Upb396D0b6H6b&#10;aK30NWYv37XX773oTb1eUT87SXrcIz9t5AuSv/BKioleTMf7ejWu/yh51pXuGXEMZ2vuvFm6u1gh&#10;u4mvv17UPbfr5vO1pPmA7ysR8HnsISRzL/lszVZ4VRojH49Y4txvXvIdAQQQQAABBBBAAAEEEEAA&#10;AQQQQAABBBBAAAEEEEAAAQQQQAABBBBAAAEEEEAAAQQQQAABBBBAAAEEEEAAAQQQQAABBBBAAAEE&#10;EEAAAQQQQAABBBBYh0DteVA8f5XnpYl50Kb5UdbRmGfwmrXnN9QYhLyrFFTKAZX1lLtGeWqUIzN4&#10;AijKBQLTPD/H2aQuOGxL3vacUNXRY+X/HCl36b0mf2nMKaV+em7HwcE016nHxPJzNFPe0D3l1kyV&#10;V67w9HbKu3U4Gdq49NxbLYuaFnr7Fjp9JW97rLx3w7MVqun1+Mhqz8uqdiQ9Het57NZcXLSQwUi5&#10;9Y6L/LvKlTbLI3n8/pa88JRq95Qvb6/bt4+GB6bslspFVtn3n3yosdea4zGn9/rqY8fzNy5bdJ1U&#10;Vse5tnxO6h+/him/b8wP5/eY+GLZi3DenRPwSae1wJSz1HNjxhy2vhYoToLi1vp7Zu+9Y+XwyDLP&#10;aeu5oinbJ+DjqbFLH75q2cufNtN61NzCtEhQlhfw9VR5fD2fZz3Sc2St3OF6dtS35evcsjOroXKj&#10;656W6Lnj0ty6V/XLyTwHq56LPI/yM5dD/Cqfu/B55n9n0D3Ec7YWeh6hIIAAAlcJ+N/DvTwzf39p&#10;9h0Zf+vPrPjeNyzTvhrZS2/q/ugGUYJvCCCAAAIIIIAAAggggAACCCCAAAIIIIAAAggggAACCCCA&#10;AAISaPFf2uKHAAIIIIAAAggggAACCCCAAAIIIIAAAggggAACCCCAAAIIIIAAAggggAACCCCAAAII&#10;IIAAAggggAACCCCAAAIIIIAAAggggAACCCCAAAIIIIAAAggggAACCCCAAAIIIIAAAggggAACCCCA&#10;wLMhEPeGTZTSt9bm0rU2Drdq5R1PdJF+p9vUq71oa21EO5wU2qNc14oNCBY6nfh5PdFG8Jfs0lod&#10;PbHy/bfNOjvWeekN05lnj/b9blVv6O2pKm2WPTzSzy3ZMNvbWRTKspxbyKYm6uGTkTaK9+Ib2Kp/&#10;7pkk6dm+x4Nu6du0LbFBq2xJHD/1P+0oJEt9jc8f52k3q8GRVe/+rVl3x/IXPSbcZfVxfEuqS15G&#10;aNO5VPtYTDSX3XHjS20h72j+a33wDapXskm1B6ZZT3WG4Ls+N2VSTmxcja2neXXyMoLyNTBJtEwU&#10;Vo99HdwKvFnXmp/eqVLrh9Y8TR5teJ1NZ6XW29HYSv1J4twwy7PMuml+yuFkdVf/pkgbD3WYrutr&#10;lfys2pJ19urOnTpC9xPNr0Rx0URX83Hpc05v1JXHzEWlGZeg8Zmt6Rcd6e8XilO/RzbzWaway1xf&#10;8+uqDX7vVAkit3Qe4/HNNXyrBgdWjw41l3ct2bsnkHlrr9ecxrenteC4qI6jYmiV4tnv8158DPZT&#10;n9fNJu/Hxy71QvHr8eptTVW/j+UaS4iDqabMxlZt8WekSu3zlt1U9HRXYuSOR6rH+9qsD9cdJ7/2&#10;oeb6Owc/XBgLs1f2HtqD3n4Tr6cveM7v3o9czzYetrOiaNfdWp/o2afelue0WeP10++39VjPbBq/&#10;Zn6fGqlQW6lxLHRvmcexHmGTfKGWdb0MVh1+ZNWTjyz09y2998K6GrKa63poe2xrLOJt0H8/rtlH&#10;Sv2N89zn/pbe54/7wwsEEEAAAQQQQAABBBBAAAEEEEAAAQQQQAABBBBAAAEEEEAAAQQQQAABBBBA&#10;AAEEEEAAAQQQQAABBBBAAAEEEEAAAQQQQAABBBBAAAEEEEAAAQQQ2GoB5Uopf/gtG/+HP1Lul+es&#10;89mft7CzTP6mrVZYb+OVxzEoZ1aiXEqW+et9fT1Qm5STTrmDKBcJ3D0bz6cXlLcv3HuoXFLKD6Uk&#10;Rklv17LXP2fV8MDC7r4nOLoI5Nrv7yl/aq6ch0NrcmseFSMbKPdqXe/F3GrXrujMgWrvjnLAdXtW&#10;KlereX5Az6+20GbPgVUrZ2etnKaJ2hGy3onPz1R5a28EpU+sbKK8UMq6FnN1eZ45z5M4y812a01Z&#10;0YU841VP+fLuy/m7WmdKz2+pusf6KfR4FT9mJ+9ZqvyNy+fVq2M+2jSO86xepaNUfr1acRbr9Wt6&#10;LFAQmArEtWA0VI7fwhLFoOc9jmHpOQ/zvtaRXZt4yAwex3xtcU1EbysFPGdp9yd+0Tqf/7LS7SrP&#10;p+fpo7QSiBkNfX3Nu3o+OFTe57uaf/d8plrPR57f3fPlhl5fBy1mFj3/nIvf1UKje6THZa0c7F63&#10;Z/ektBTQM4E/19bFWOu7x6rGqf0j7M0bpaEMyTRPtcdN5c9APr7raMzNm88ZCCCwBgFfHmKecL3w&#10;HPfPxD1B91P/91K+L4vnJY95/bkXriH6uCQCCCCAAAIIIIAAAggggAACCCCAAAIIIIAAAggggAAC&#10;CGy4gP7LfgoCCCCAAAIIIIAAAggggAACCCCAAAIIIIAAAggggAACCCCAAAIIIIAAAggggAACCCCA&#10;AAIIIIAAAggggAACCCCAAAIIIIAAAggggAACCCCAAAIIIIAAAggggAACCCCAAAIIIIAAAggggAAC&#10;CFws4Fuwq2S5hW5XL7RZqjYjX2nRvrOhDtbPeyeqHWmT8kIbs3bSvNnGOtNmrdrMup5oo+3zijbi&#10;1q7XNvn4fasef2jJ3kMLz78aN08///DUku5O/LweDawufXN53w13xf077+JLv6fxUDtrufgGtj4u&#10;2r3WSo3JYTGY16pu7KR9y9Pswv7PD34ar2qrRkMrf/htbYieW/bim9psV+O7stjxoAmKydyqwyfT&#10;mPCxO1VmMfHoXSsPFBM7Dyx9/jWNsI/1M1bc3jd4Doqb0jeH3yIDb/vKYqeZ4Yoe66Vdy7QB9KSW&#10;hcJnrHk1Gk/Muvpl8Xq6fNwwOk2tHleacqONXynORvd0flTqX6kv/Rq0pmpFtUp9PZwM9apZ+3za&#10;7OizTLEye+9sfVe841U11ZnlfUs0/4Os7+zcc0/1N/d1+bjjonZM/z1uMn6RmT4vdF/zQ3W/87Xt&#10;3KK3a41VWfmoaBNzHz295zGc+kbmM29vSKU49bj2EnQfaF7d/nfvi+7loz/7v2z0l//Gul/8Fev/&#10;7G/N23bdFqka9dD6mrNe9Gvs76GeBya678ff/X29iM8S/mJxDvvxNy2OW1aqRvfbeK/1FqyraAQT&#10;ba2gJvnwevEfpfq+9ByNtZz8VisOdYnmfn1NQ4/DSo167+hj++DoIM5zr7Wr9n76/su67ehzj8dr&#10;lKBrZrpPhTjaOsGH0c/zeaG4b9Yub+EWFY/DWvdc9S3k/hx7svh4lvIZe5zpI++vm3Y7nabvJw+/&#10;vd98/PW8Of7Wn9ng3/5vlr/1Jdv7tf9MDbzeWN5eQ51Wa+G15rsi68GLlr/+OUsfvBDP8bUzzmyP&#10;Na/H+x1jrVlXfDyuKn59CgIIIIAAAggggAACCCCAAAIIIIAAAggggAACCCCAAAIIIIAAAggggAAC&#10;CCCAAAIIIIAAAggggAACCCCAAAIIIIAAAggggAACCCCAAAIIIIAAAgggsFIBJUapHn9g42/+sWXK&#10;p5h/+qcs7Hiuk+tkRVlpS57NypQ3zPPuZK99RjmQMuU83LXOj33ZOm9pHLp7Sji2yryKqyImF86q&#10;JBfrqZUjyuOg/0v/iZK+KZ9ebz/meQv9fev/3G948qKYY2rxnGVeex6l/U7fOjGXnWfiqm00KWww&#10;Gam6JjvVMvX6OZ6iKfTvmykfYP34I6sHh0onpVx26cmYqY4eNznx9h+a9foxH9a61xzPEaVsc1bI&#10;osm+1+Tp6ik3mVKcbW1JlbvqhZ37ln/8fStiblDvyskO7eTdmM9t2U561Ph1EuXQjLmyPD2h3hsr&#10;F2Wduqyy2MUcvMtegfPupoByB46PlIdO+fN27mmd8JzHKr6QKD9e0tuNa0f15GMLE+U1PZterzme&#10;75svoDENysntuQ/j+MYVYvObfast9DyDytFZ+3xQfs3z8kmeaI+mic+R7K2f1GKr3J79XX3sK+8z&#10;UKZWVgxjZ5PeXpMnskXXPWey6V4YDfW85XfJZ0SzhdrlpwblmR7p75ejf/dVyz/1Bev9R7+uuJax&#10;r/G3XEKu/M167o1XHut512PIn6sZ5VseCS6HwBYIeE770ZEVf/1nVuuvMfnrn9c+E/p7+bNQfG30&#10;zMn+c7JF+0k8C2NDHxFAAAEEEEAAAQQQQAABBBBAAAEEEEAAAQQQQAABBBBAYGMEtNMzBQEEEEAA&#10;AQQQQAABBBBAAAEEEEAAAQQQQACBuy0QE0a07OIq6mjZhCbxRdtKWp6PwxwQi8YCB2JiLkBMYHFa&#10;gJg4LcKaSUwQE6cFiInTIqwTxAQxcVqAmDgtwjpBTGxaTNyVmFxVP1ZVz+lxvu7v677+rJ2b0I5N&#10;aIN7rLsd677+JhjctTZswpi6aZuyij60raPt+W36v3gu7ZhrbILFutuwquu3raft+fNRXf4VbZjb&#10;YTG3aPuqrWXb89u2f3b+JrSDNjSjsQqHVdThrVlVPbM428afm2CwCW3YlHjYBAvaMJ/Jm2BBbDIe&#10;c4H5q02ITdrAeMwFmlfExFwEi82JCW8J47E547EJY0FMNPGAw9wBi7nFJszRTWjDXGS5V6vog28q&#10;vYp6lutBc9a6rz9r+ya0YxPa4B6raMcq6piNDT8RWEU8raIORgIBBJ6eAHP06dlS84KANkjNXnzd&#10;dr78e5bu3tf+0krvGzdPXThm4eVN49K3IU+0Ee2ub04+K9rBelAVVleVNtPWBq2Jjso72qQ2WK2N&#10;rX3r1jNt8DaVtdUfvG3VZGzdh69atvdAB6qy0+3V70EbZSe9HdWtTWCLgYVqYuZtWOG+3Te1mHX/&#10;sp+hrqwuxmp/ZsHHQu2t5HRUacPvRkZcwXa1Cbl6aBMrV/Kcelmbznym69cHH9rRv/pnFvr7tv+b&#10;/6UlXVlbdebQpd5Q/Wmm/mc97bP+scbPPTT+cbPzhRp1nLpv9Yffs0rHdJ97STH88Pz4WTjtrr5M&#10;FPOW6kvzQ5NE0aFxcqM1lacxP67dFXW7r/meav6XZalpFKzURtDDeqJX+nPKJbib5pv/uwArCn3u&#10;m0evKJ7V6NPXu3Y/bnSg2l5q/VB/g/rua6CXUn0aTHxd9Tmktmgu9TW33Ea/Ll+y1PJPfdHSe89Z&#10;ePiK6r56Lbodh8u7tEwb3M7X2zjHYvW6F+lnHQ3lWk37fiquNPA6Ss6KO33TPShtYuGcf+fk10i0&#10;U/tEdVX649eL76mO1ONTVcUx9Ot7XRrroDUxpDrOr3P62n7cFWUZixNV+jXjfXti1eFHVg2Omjbe&#10;oC3ehthPfe91FbfTC/hyPyiG8pCZ/jSxqntfp9d+bZu229fJWLHme5zyN2j3CYc2v8Rr6vqZvtTJ&#10;tGp66hCVPw94A6NRi4tM+1X7vcEvoueH6HxOf0/HhNuXcvr2ox/aRHGcBEWmBudef8de2X8+Nur0&#10;Oee11K/nK2o3ybX2pFqXdPOOrdD8yDS++j2uXf7eOe06r86n+d51+uTXj466Z3gAhXQavwvt99Es&#10;9afyWIsH+5QJJoX461XXuerzpQ28jfqnHh7GL90op+zTRnrfdMxTu/4NGx7XwKvOUXt3vvgrFn78&#10;F+L9fKJ1Mktz70k8s9LKEYvmgN/9kum62rx5+fdNcbi8lXyKAAIIIIAAAggggAACCCBwXYFN+Xve&#10;JrSDNjRRswkO3pJNaAdtICYagfl3YoKYmEfD5lgQl/NRwYK4nEcDFosWzA3igXhYFJi/Zm4wN+bR&#10;gMWiBXNjroHFZljMxmHd/79Wb0fbNszqmMve7NXMYvbzZmev5uhZH9bdBu9N2/FoK7IpFnfBYWbZ&#10;ZkwS/++Xz/lvkdvUucy5q+jLMtednePXb9uGto5+/U0oM4c27Wlz7sygreesnmV/eh9mFsvWsYrz&#10;ZnN0FXW1qWMT2rGKNqwiNts4ruLcTenDKsajrQdtaAQ3wcFbsgnt2IT50bYNfr7fA9uUTRiLTYkJ&#10;b0ebMdmU8WjTh1ksraKOWV1tfm5KO9r0oe25d8WAfswjoa1F2/PnLVn+Vds2rOrvb23b0fb8VfSj&#10;bR3eh7b9WD4S5mduQhu8NZvQDtrQxMUmOLSdX96TtnVsgoP3g3a4QlPaWrQ9f9aOtj/btqNtbK+q&#10;/W370bYdfj5taBTbOrQ9fxVjuYo6NqUfm9COtuvEqvrQtp62/ZjFVdt2zOpZ5qdf2//9XZsyO/+i&#10;fnies6Tbt8TzLyr/i2foiZmWdG0vft4qLGf1xEqX+DZr/+znElWs5N9Lt7m+t9ktT/872eC5E/t7&#10;SsvkmZ5qS/cfOrx+99xP8ST/flxOn3/8wTVfzPow+3nN03SYYsJzNo2O4imh29O/7FeOyiXLza+/&#10;5IUuOW0VbWg7P+Zt0Njfe97S+y9Eas/HNC+el/Xi/y3gJm3wOb/X6Vt3mqvKc0QWysd6qFxrfsV8&#10;Ovfn177JK8V3r69KdtRcZb0aHVimWkPwOJm1X1E+eKRQKixV3CepcpHF/J6r+TvYTSwWe+b5Eoty&#10;ohxnylLm/7uLwj1TfqhceSHDdB2ej9XimSdf+zHLtmFWU9s6Fs/3fj2nPK095cE6CoM4Cov/pYm/&#10;3lE+yMz76Q2Yjv91+jprbzxNRrlyw83Pq2UpR+V7i5iy9arnny+effHrmx5/cU3Lf9K2DW3jwVve&#10;tg3L935+5ir6Ma9NffJ5Px5bPdFaoPtg8Ly/nohxGqXJ7j0dpLysgwO9pWcTDyDF1CZYeD82oR1t&#10;29D2/MXxvN7rZm2V3vHht9+G40tv1Atfq0c/+JYN//yrlr38aev/5K9aUL7TeD86t6V6Ztjdt70v&#10;/67/hxfxuFXP0XMve403n/qYai2olCs35tbVvS30d5v5OL1/XaOJpw5xy/u28/O/rfeVc3d3L/5c&#10;urpTta/716c+Hhd00J+dqicf2uQHf2vpc59Q7lhnnc/9C05b/dt+ST2LeL5kJdbVL3pW1Q/fd+D4&#10;0fSaV12F5SrquGZzN/qwTXDYhDb4IG1CO2hDM12ig9apUvmRj/7wn2tfjsLu/e6rFvyZ9BbL2sZD&#10;fQ+Z/u7mf4eb7puwlnV7ar02h4Wx3oQ2eHPatGN27uznQveu/XL275WvfcI5B7a5/qy6VdQxq4uf&#10;CCCAAAIIIIAAAggggAACCCCAAAIIIIAAAggggAACCCwrsPx/Nb/sFTkPAQQQQAABBBBAAAEEEEAA&#10;AQQQQAABBBBAAIFbFvD/w/KyZfZ/AGlTx7LXXjzP20Ebmv9j0rodfFwYjyY6cZjPUiyIiXk0YLFo&#10;wdyYa2DB3JhHAxaLFsyNuQYWzI15NGCxaMHcmGtgwdyYR8PmWJxu07b+3vbfN/n89NK2nm31O93u&#10;qlIC5DWWTVov28bELLbWyLkRl27rsAkx4ZBt+7GKwaANq1C8W3X4OtV2rWorsglz1NvQ9v7Vdn75&#10;OLSto+1YcD4CmyrA3NjUkVlvu9Z9/1pF71fRB58fq6inTX+Yo230OBeBpy/ga8QmrBNt27CKtaZt&#10;G9qO1ias2d6HTWjHKtpwV2KibVyt4vxVjEfbdmxCG7wPrBPNSK5iPO7KHN2EmLgrsdk2JlYRl02E&#10;L/99U9pwV2Ji+ZFoztyU8WCdWN14tLXclJhoG9urON8t2pS2YzG7dtt62vbD29G2DbO+LPtzE+Jy&#10;1va7YLFJnjNXfq5foO1ase65sX5BWoDAxQJt5kfbuXlxq272SZs+3OxKHP1MCyh9QfbwFcue/4Q2&#10;lq70DFr6g+iFJDePS/33RKqt1+nGOuPTvr4Vk5GNtTFrt6x0WR3T6ei6/sGo+W+gzmvDZGjjH74d&#10;/3eC5OU3tMFrx+pycratsfmqq7ej/1Ehs3p4ZLX6Fq999uil33GLm3tcfrmq1Kbw5dhCrr6lHaus&#10;tOF4ZENt4BuLOpHoz668ytrH6+KxuvxKy37qirrmpLCqGFra1Ubz2oRcEpfGzY2u5lUlqanyeJ26&#10;GMc9zs/01fseNK57z1nnU1+w7LXPabg13mv+b8Bv1NcVHiwNbRCfykpzWPNKv62w9ptX1YyX2jAN&#10;mRg3N69mqTOC1pJOmlmmr7Fi1ctEf4ZjzS2P1jPzZrphtK+BZeFHnHPMUk1Zyf+ueba957VF//2o&#10;1g51QIu65kFIrFI/S60pT8ZD9XseD3udnirw/1anzf9fIlj+6qfMXn0rXvOqebcJfx++eRvm8evz&#10;K0uS6KZvGlePKf0u49rXbf95Jq78SL1f+H1K97mkuQ/Gd8851tf7olq8p9XWSbSReYxHP0vFm6Q1&#10;N9x7zhKv1++DPo7n1NeccP73m1ucX4+apnVX63XQV+Vz5/ptmbVBQopXzVnVEXTP9v56mVRl/PLP&#10;vKT60decjsffsL+xgsVvbub3Cl0jJH7N6X+71rbexWtc53XsW0SMR2sWH8/UUs9GMab08fmxdZ0L&#10;TI9Rv2o9S3gJWbcRPtXX2XhMz2h+hNoe6xnqOwfvmUYnnufx94ndl2y/s9M8r5044fxffER9DUp0&#10;b890vqZMUzSmpcfORG9UWr/0e+u+nt+Ea797rsO5Z8tjoucTxZJ6ZtZRbLrz1LWJWj3Wak5PSo/a&#10;ZhVO1V+/N/lhs2PPq/767Tjv7Gu85/Gl9vtiFrr9c2Mi073Ev7ay6F7ejW13e1mrn5UPiqZ9rtfd&#10;3Pu1pX3bygGh0QgggAACCCCAAAIIIIDA5ghc9vfx22il/53fyya0gzb4vxqZ/nvB2xj8S66xCe2g&#10;Dc0AbYKDt2QT2kEbiIlGYP6dmCAm5tGwORbE5XxUsCAu59HAs8TMgnkxkyAmZhLExEyCmJhJEBMz&#10;CWJiJuExcZfKuv/9n1u2Md2EOXqX4uEu9aVtbLeJy1U5tmlDm3NX1X6vZzZHN6U9q+zbbde1qphO&#10;9N+5t62rbd83oQ1t+8D5myXgMd0mrn2NartOtbm+a7a9/maNCK3ZFIG2cen98NhsW0/b82eebepZ&#10;xTz3drRpw6wf/GzvOIvLNuOxCeuut79tH9qcvxiLbetZt+csJhb7dNPXq+hDFDgFGQAAQABJREFU&#10;2z1fbtrm08evwsHr3IR4WEUb2tbhFm3HdBVj0jY23aGtRdvzvQ+rsPAxaVPaWvq121j4uZvi0KYf&#10;szFo47mKfy/gfWjTD29/mz7MHNr83IR48Pa3cVzsf5t6VjEWq4qJNv1Y9Fj29Soslr22nze7/iY4&#10;tG1D2/Pdw+tYRT1e1zJlNh7LnLt4zirqWaeD98X70LYNd8VhcWyXeb2KuF6F5TJt38Rz2sZl2z6t&#10;YixW0YdVzNG2seltWEU72o5J6vncdP9oU64a15ArF1iq3DWeJ21Dc+d5DjNnWJZCw6m8Q+3/25y2&#10;ceXjeHY81DHloJqPsnc0/nPhsJ+t48JDz3ywdFwrRsqP3rPRv/2KwmRi/Z/+DUuff9V7dOYaV72x&#10;dBuuqvgGn29CG2bNPZ7jnrvv3DKPjnM/1pvHdVx0wPT9SrmqPDfijnIAJofKw6VJpXRIdqAcX5PJ&#10;xLJ8uf/tP3r6+qHcVunuvlJQ6rn38KDJjZf6M7BfRUVdKQ8fx99D/57ynOqZLOY5Uw4tn6gtynUN&#10;LrrEUPmiPK+qF19rOsoLl3kuUudX065Tvx+zqn5c53qxsae+nWiD2uN52vY7fXs0OlD/Th4cNF47&#10;ys+bKF/kqY+u1d/j2nQdt/IMibPisVZ60j7HVGzHHJHx9ekrzc44/+eyDrPa1j0e3o62bfA62jis&#10;4vpt2+Dnnyh+3xsNdP+bKAd0L+Zh1EoR48VXgtC/r/dSK4+0jig3tK8TLZeI48uvwrJNHccNafHC&#10;x7RNG9qe36LpJ05t04cTFbX8pW07VjHHyg9/aONv/onmgP75wi/HuRDXz8v65pNiYV1t24/LLnWd&#10;z9xhFf8b2FXXCvrvFHtf+LuWv/F5PYu+bpU/4y/7dxj5hf6+dX/s55p7veo5fma5qiFXfN5mPFYR&#10;U968Nm24onuXfhyUP7ZSDnfPE29a4yv93uQnv9kzgF+klYVfzvM3ez5lfxbxvKdLllVYtqmjlcO0&#10;z6uoY0m+E6e1cThR0ZK/uMO62+BN34R20IYmiI4dtFY164T+faCvX55rPd6Ylwy2G5523I4bnrea&#10;w9Vf/Tuf2Ab/92+x3/5QcvN1u2171uvQtH4T2uAtadsOP7/X8/0f1lt8zW2z7rZ1WG/vuToCCCCA&#10;AAIIIIAAAggggAACCCCAAAIIIIAAAggggMBdEmDH2bs0mvQFAQQQQAABBBBAAAEEEEAAAQQQQAAB&#10;BBBAAAEEEEAAAQQQQAABBBBAAAEEEEAAAQQQQAABBBBAAAEEEEAAAQQQQAABBBBAAAEEEEAAAQQQ&#10;QAABBBBAAAEEEEAAAQQQQAABBBBAAAEEEEDgqQnUVamNx/X1FMpsu9WeNq5O9VVr82rfoXykDcqH&#10;RWH7uTZq1Ua1IevpXW2qWRYXbNIarDx8bOX771jo7lj+4icvOM47oXq8zrxnSZZaNRpaXRWqvx8/&#10;8yM2s8iinmiD8VJ9TLVpbxb3qx1VIxtXY9N2trHZmTYC7+dr7EvcR1ft1BiGPNX4aVPyVRbvZqr+&#10;dzq6hsayGPiQnl9Cap0f/WnrfPqLcUPWWsc/s0Wb44Yk1RySmeJ9Gi5r5NCMLkZmE31lXYWJxvOW&#10;igQsTzPrpR07tCNdNSiUKjsqtRac1waPuaQb18F6Irv1453XyiveU6/LSktIqa50LKTNelFozR0U&#10;w+MeKUy0fmi99Y/PxbjiMgsf11qrtGAtvHPHXvr9ytcUrblB95REP5PjLuqeNP2lriYXU+r0Wuu3&#10;HxA6l62VdZScRNNm7DwO88xX/tnvurg3Z+852/v1/1z1Vpb095o2Hrfrll/IxVLd2/2P4m/Z4tVk&#10;Scc62ri9mOj+EgN0XpsLZEGf510naF1CrRq1JughQRVrXE5dr/UFrlOBOlIfPrJqqHucYkiNsdTb&#10;NC2l4s/XrVWVulAcKp5DV2vdNYrHXanrf+/Jh3agNtahCfiuzD51/0UPzxiP16hqekgdxzfovh2f&#10;dXR+Jffa7f0ZtEX8XL8NKzxSQVtPND5qe0jUBz0LnY5N/30od58fs5Lr+Sb14zeg1H5/VtPi89YG&#10;tGeVTfD4TfRM1ASqhknmMdYU07U/a1MQQAABBBBAAAEEEEAAAQQQQAABBBBAAAEEEEAAAQQQQAAB&#10;BBBAAAEEEEAAAQQQQAABBBBAAAEEEEAAAQQQQAABBBBAAAEEEEAAAQQQQAABBBBAAIE1CXhOmqB8&#10;SsFzM5bKUaN8bZ6lZjMy05xGmefPOf3JVb/XnuuJ0kog5iAbPLHih99WTr/S6nGTS299srMrLx8X&#10;rUC29GSf86nyb+0o56rnRiqVc9XfOyiOrFAOsp61zNOoHHnW21dOqdqqwYFyenk+xd6xVq3cbvXR&#10;gdK+VpbuPlDKsyZ33PEBa3tR28jzdE3zrXlU5SFTni7lIvU2qT/bWDx/247yPd5T3tzkicbb88wd&#10;57pTnkz1r+/5OWfTqUUnPedmclxRsEIZDT1nXEy1pzXDc8ZSEGgElItN+f6q8ZHSMHrO452YR3JR&#10;J929Z+Z5gJV7sBoNlB3R5+AKAnXxIrxGYFMEdI+pxyM9jyvna6evHL7KTXqdsqX3put07cJjvM/K&#10;O9v51Bf1DKG8135fa3t/iXkhuUddaL7EB57VuJ4o76zW7iYH+DyD8hLVtTwlWPr8q7qDaIy70xz6&#10;2/lY19KB0xFA4GoBPWvGPUm0XijndVDe5viXmfgcevXZW32EP2br7+a+bvvf2bf1779bPQY0HgEE&#10;EEAAAQQQQAABBBBAAAEEEEAAAQQQQAABBBBAAAEENl7gmv9V18b3gwYigAACCCCAAAIIIIAAAggg&#10;gAACCCCAAAIIIIAAAggggAACCCCAAAIIIIAAAggggAACCCCAAAIIIIAAAggggAACCCCAAAIIIIAA&#10;AggggAACCCCAAAIIIIAAAggggAACCCCAAAIIIIAAAgggsNUCvhdrJ8ssTxMbF9pQW29U2ux8VGqz&#10;eN+MNuiNtKMNW/WbNtv2DVtDrs1bZxvD++fa3Lz86IdWHR1Y+uBlbYT9mj6+bPfrYEm3qzo7qm9o&#10;puvadM/szcXUZrWF+l9rw1q1O+Searm2QVHYSCa1HNwyhNT2s/4xz+33R+6zTXWDbyysTdEvG4qb&#10;NtDrCoklew/09VC/JOqrxu+ioliyVO3wzy+NiYsquBvve1yEnX1LxppX8lurhc9ZbT49/tYf2/iv&#10;/rXlb/2U9b70H/vEPx/bj/eywvHLk8R20q69r2q9dq/6qBidcwl9qmObNaeKc9Cbsl0l9lDmWid8&#10;ruQaf0t9+2tN1YkNfSNwV/CuKjbcxc+gXCKge874nb+y6r13LHv1LUs/8WOWao410aR40qtalm5s&#10;kwviOlY//zwks/P97JMl1lfVVlS6//lHesOncWrN2nbiDMVrsvugaYrOaVpzsr7b+033Jd27Y2Ni&#10;nC13Za+hm6lf2qg+PgOcU00nDdbTvTHin/P5td/SYlCrzemrP2K7f/c/1TPFC3ENOGdxuHaVNz5Q&#10;a15dDOzoa1+xydt/pTmre77upanibtY/H9kyju+Naz97gve5HGuYaguZno2uuQKUVWnff/KBlfqT&#10;1Kk/ptlzO/ftpf5zeiw7EZVnr3n6HZ2bJbmlcR40H6o1VnhbYvum69Tp8zb1d3+YrQu5as3157Pc&#10;XRdN/AlX60ilfvkNyO9z+pHpeTiLBovHrqOTuv5YMaFGBd0TrhsT62jpstfMtGYslkZcc+GiZ5HF&#10;g3mNAAIIIIAAAggggAACCCCAAAIIIIAAAggggAACCCCAAAIIIIAAAggggAACCCCAAAIIIIAAAggg&#10;gAACCCCAAAIIIIAAAggggAACCCCAAAIIIIAAAgg8TQHlHVLyl5g7zHO2HeepeZrXpO4tFPD8nKMY&#10;J6G/o1xHyld1zRxST6WzypNZT5Q5Sjkoa+UMC7Mcgk/lYner0ly5p/Y6XeWzU+4tT4+kpEhPiqFy&#10;sha237arGotUeSiV5MvqwwONkXKazurU9TznWTU+anJh6bgmJ97sgPX+HFVjKz1Pl4rn9esor6hb&#10;eV4s/31bS6ZEgi/071mmsSmUI/K4qEuei62v3F/KvHf89rIvMs9BOp2HHlZVWVnlSQz9SznQauW2&#10;U/o5CgI+pTxAzEbKz+x3kk6viZPj+NCLXl/v960aPFGeuoHiR3nqWOeJnjsroLuM4jzOh67mwwrW&#10;5DtLNe1Y7WuIf1E2UECLvOeILfSsrtbFvLNrW789x2lqO7/4j6KTv/b8zfHhdwPlaBICCKxXIP7V&#10;eKI9S5RTv1m72v8dab09uuHVtUbGhVs5rv2ZhIIAAggggAACCCCAAAIIIIAAAggggAACCCCAAAII&#10;IIAAAgggcFIgO/krvyGAAAIIIIAAAggggAACCCCAAAIIIIAAAggggAACCCCAAAIIIIAAAggggAAC&#10;CCCAAAIIIIAAAggggAACCCCAAAIIIIAAAggggAACCCCAAAIIIIAAAggggAACCCCAAAIIIIAAAggg&#10;gAACCCCAwFoEtPdqJ+noK7eRaTNW7aZd1ZUNxiPty+qbbPsBXTVNG9SWlT73DVvzeVN99+1yYtW7&#10;75hNRpY+/5olO/s6zj+4uIROXxvfKl3xpLBydKTaH1588IZ8UhcyEYFp79ogs1p9HFRjsWgT37jh&#10;t1kvzazb8TTMl/f/qXTJ99HVpuh1NWkun6ihmb5W2hZtdp51rfdTf9+6P/HLluzej9e8tD9XxMKl&#10;596RD0O3b/2f/x2ry7Gl91+OsbPWrilOyo++Z+Nvf93Cg1di/NYxuM9p1cTjSfGs2I5rQst4ClpX&#10;fL70ta4oWpsqddmj8TD+frYFOj7rTGN7PG3D2aM2+53pvIxrhfqi9dYZff2Y6D0vPn2zkFkvzy8a&#10;iXjcM/9N8VMXEyv+5k9t9Kdf1bz6B5a++XnLEsXJwmbilX6PS0+8Z12gJvu68nuaisfYpaW2YjpW&#10;fpiv8N1U90W/T55e43QPjQdcWt8tfOiNzL1ferHQ9pteWbO0eU7QzW94zslB1ad+71Ps+pxeRcle&#10;esM6L386jk9d+Y33lovGtHr8yCYffs/S517VMPs4N22Y9bAqm7nbumU+NoWvbUlc63wtmF3j4roV&#10;j3omezw+Oj4kURtf2Xlg/W5HzyU3M/MxzJLEH29U/OrB9GSjR0DNqlrtu2F9sZq1flMkTqbtdtd0&#10;4bn1uF21jXTMsbX6mutpNNU6fPze8bG3/EKxFdcm99e98noxccttbHE5dUvh3kTbrJrKn6M91vyZ&#10;g4IAAggggAACCCCAAAIIIIAAAggggAACCCCAAAIIIIAAAggggAACCCCAAAIIIIAAAggggAACCCCA&#10;AAIIIIAAAggggAACCCCAAAIIIIAAAggggAACCKxLQAloPGdNUA6/alQol800D5snTqEgcEJAuaqG&#10;yszl+ajynhI5nZfr6MQJT+2XkKY2+safWPHXf2L5az9i+Y/+jHKI7uh6a8+o9NT6vOqK73V2LVc+&#10;taHyRXpOu4Fyqw6VK9VzsybKkeS5R5crqq23b0ExUg0eK4+ecprOitc7Glg9PLQ67VjS3Y35yGYf&#10;r/vnSOtf5f2eJsLKFWdZSM9Nv7futt7o+lrPH2pMesopOwijaea1ZrZ0Paee58ltXZTXTHV5LM2K&#10;7ihWKv+W5/arPdeY5yxkjs54+Ok5YrUeeMR4/tqgfJqzEqeh1vTQ17r+6H3dewaWxvhR/jbKdgvM&#10;ni+Xvsdsd/cva3011v1RPok/Y1EQ2GYBX84972ytvLO1ngw8T7DPfX9/2cfLlh6xDV4Ha09LSU5H&#10;4K4LaKFS/nzflyT09O87lLt6bQvXGqjT/ecte+E1PYNrv5V1Ldhr6DeXRAABBBBAAAEEEEAAAQQQ&#10;QAABBBBAAAEEEEAAAQQQQAABBK4rsIr/2va61+I4BBBAAAEEEEAAAQQQQAABBBBAAAEEEEAAAQQQ&#10;QAABBBBAAAEEEEAAAQQQQAABBBBAAAEEEEAAAQQQQAABBBBAAAEEEEAAAQQQQAABBBBAAAEEEEAA&#10;AQQQQAABBBBAAAEEEEAAAQQQQAABBBC4QCBos+w8zSxPUm3DWmv/7GBVXdrRZBL30vZNtUPWbK5d&#10;14X22y4tdBZ32a6tKsZWvPdtszS37KU3LehnXRYXXNHf9g27u6o3t2p0ZKYvv+6a9u2+pJ2zj9S2&#10;urJ6og17TRv2Jpnan2nv3tqejAazg2If+rLK9WddffHr1mNvp8YyTTV8TyEltGIiffhyvEbsqGwo&#10;VwgoZrJXPmWJoqSq5LVuM21SX080lxXHSbenxvucPlU0ztXgsY3+8t9YrTna/fFfsvTBi5oC7aM7&#10;DYntpF2FT1NXrfYclWPNs1N1e7N8DdIa5XPP1OZtLLFXWlfd3NSXJFXHtPgONVfLSu9N+XPN2V6q&#10;9fYUwzb2+am22b00p8wdPWb0leoeplA5piv9F/+tdMxzQONpiim/V/mxHmOLFZzqQKVrTCq/L3q9&#10;zZDluoc1965z6j91/lp+jQa+ubzaPLnsnnxV6+r4nJAeb1TfGMzOqnWdbpLHrzgesw/a/Cw1X4Lu&#10;u6fXhDZ13uDcoDUqZKniTF/RUS+1ds967s8Eha1gPVL/4vNF5eOjaOo0z1tXNdXNx5ORHYyPdF/x&#10;MVb7QmoP+7tXnXru5x7BueZUM8bNjPH3Rn60t9HjZ9Z5f2+jizdUrS8n+qF2Z7rHZWcb76E19vuO&#10;/jTzWnHu9+pEx3rn11XcW7FVF26uluW5WnK2/etq3mquG0zRdqJXpeZcjLV1Px+tpoPUggACCCCA&#10;AAIIIIAAAggggAACCCCAAAIIIIAAAggggAACCCCAAAIIIIAAAggggAACCCCAAAIIIIAAAggggAAC&#10;CCCAAAIIIIAAAggggAACCCCAAALbLJApJ1XeUT5Fz30WM/Fsc2+2tO3TXEIb3HrPFmTKA1Urh1Tq&#10;uTWVg7PJZbaGJEbK4VN+9H0bf/NPYo62/NNfMlNKq7tbFB8xRFZj7fnOdjt9y5XLy4unohoq99ag&#10;HDW50PxayxbVHXb2tKYo9+LgiZnnl/IkWF683vHA6qHyien6wfNCTvOexc/X+M1Nxoptz8E3K13l&#10;3kunRrP3tvGn9+1+d9f2ZP5o9MSzXMbiPd1Je8pF5nkN2wx6U5/n+E2m9Xhtnue3iqnt9JvyGiox&#10;aXMg3xFwgZivVPmZPc9m3rNauR+PszQrP1vS1RqRK9egYqcaHujeo/jxfJxrTZzH0LUT0Krj9wS/&#10;GWh9ZSwXNH1BLobRprk3LnzGSwS2UKBWjl1T/n6f56EzzTE6f8S6/R4tPN/d/sW5IgIIbI2AP2oW&#10;E/31VTm5te9Gk795a1rfrqF61u5+4Zes97kv6zlN/3LFc9ezdrYz5WwEEEAAAQQQQAABBBBAAAEE&#10;EEAAAQQQQAABBBBAAAEEELhzAs1OyneuW3QIAQQQQAABBBBAAAEEEEAAAQQQQAABBBBAAAEEEEAA&#10;AQQQQAABBBBAAAEEEEAAAQQQQAABBBBAAAEEEEAAAQQQQAABBBBAAAEEEEAAAQQQQAABBBBAAAEE&#10;EEAAAQQQQAABBBBAAAEEEEAAge0T6GoD1tw3YZ2WiTalHZZDbautoo1qfYNaS/Riog23a224HXz3&#10;2lkJVj352KoPf2BJb8fSFz+pY3TcpUUbdqfa9Dbv69DK6tGTU3VeevKaPpSGbzYuG0u02XhI5FPb&#10;wWjQtGe68Xi/07UsVRrm6e+33djg1y1HaqZeJOnT21y30hhrI9/ocdud3MrraTy0YX3tbh5Day+K&#10;3mLUzLu0e2Fr6tHIxl//1zb4039l1eFHmvqrSTGeag3pd+YbX/v+zyO1Z3Lu2qFr6liPt7os5OdB&#10;vm1FbR6r7VoYQq71I8nUjdoG1dhKjwnfAlyH5JqzvVx9XdcCsiWsfgc6jkWPB325nTt68QipZ79X&#10;kws441FWT3w+yj/3e+DivU2/LpRK1yjiWDVvBsVwavP75sKhm/FS3YtOHk+pbHzq+pq9ZHHfTpqf&#10;jUxdx++GPT0npLqOq96NIr0YQ96jJi4Sj7VZ0cvK77OtS4j3hXqsOFVMhfzi9Xh2qdgateVoMrJh&#10;MYzneRNTrc/3u3tLj0Gikcyy+RjXqrP0Zz/vd+Vr76wF2/BT9zjNfX8WChpHn61nS637TqFuqWP6&#10;x11Trc0e6/G9syfc0jtqidpdm+Zr1tUzeP+Wrnt7l2ms/XtTNEpWx79bNOM2e5+fCCCAAAIIIIAA&#10;AggggAACCCCAAAIIIIAAAggggAACCCCAAAIIIIAAAggggAACCCCAAAIIIIAAAggggAACCCCAAAII&#10;IIAAAggggAACCCCAAAIIIIDA7Qt4nsTc0uffsPylNyx0lAMmJvi7/ZY8m1f0nEfK2XcqX5/nbTv9&#10;3tp9vKmei1L5vWKcKG7WWYJySIVpHjv3uhNlnqroZHdq5ZgaKV+q55FaQV9da085n7rKp6ZsYMoB&#10;FaxQ3sND5flqnW9M7Qv9fUs6vZj/sR4dKu+Vckx53iVduB4cKM/pyEKvr2N2jt8/2eHb/c0NCuXx&#10;GpcTpcRqYsnf6yqHrKcm2/ZSyX9H43Gv21f+NuUom/bRs3/tKp9sN/E4aF+ykGmY5zV52sMyeC5b&#10;xZhsYxy0vww13AkBxcRE+f7Gynms6Evis8dC7lePUeUpTPuea1DZHw8fK5g8f+Gd6Pyz2YkkseKD&#10;H9jhH/yvdvRHX9F9QHklKccCvh7XYzfRPTTr3SzUF9bd4wp5saQAi8yScGdPU77tWnnJm1zximn+&#10;fnnWiHcQQGADBfSMGnO7a/3y/Uv0/PIslaS7Y8nePQvdq/OFP0su9BUBBBBAAAEEEEAAAQQQQAAB&#10;BBBAAAEEEEAAAQQQQAABBBCYCWzwjt6zJvITAQQQQAABBBBAAAEEEEAAAQQQQAABBBBAAAEEEEAA&#10;AQQQQAABBBBAAAEEEEAAAQQQQAABBBBAAAEEEEAAAQQQQAABBBBAAAEEEEAAAQQQQAABBBBAAAEE&#10;EEAAAQQQQAABBBBAAAEEEEAAgQ0SiPuG61tdr7xRISS2ky5uxBpsUIx0KV2r1jW1QW0ISi1cTqwu&#10;JgvX90aVVn34fasGTyx78Q1Ln3vxGk3UeUlq1t8x+0h1Do9Uj9e1oUVNC7Koi3H0D508tr+qKzsq&#10;hqZPmtbruJ2ka3mSWanPwm33KYaGvpWVWadroaNN0dNUGw3r91svPp6rj9Vb78ZdvaDPbc1xBbLi&#10;pHNhL4PmacgUR0HjWWqz6lWUGBbB+nlHV59vfD2qShtPCss7WbP2TK/llw6J2ughNR7rsxW1YxV9&#10;uWYdwftcytv7ELT2eac0P4bqz8QqS/XHS57m1tF6G9fe+E6Lb34JL3dyGipu4qbpWn211npp1tvG&#10;1X2PVz3/XLHVmMdD598qnV8VPg3mMTb/9MQrX+fHvmn7tDhrV+M1HcrZ2xv0Uy1OgiXPv2a9L/2a&#10;ZQ9fifevcx2uaHUMW3W0r/vbucU/0zqh1URKdyTgPL58cNWd2VRK4vNX0z//XnhsTUPuXJfrvOnn&#10;+9pa6fnCr5f6ejy74kUVKL517Y/HR1ZM7+9+Rk9r6o7u+8sOgR4FTU8wxxf1x79Sb8ZRLXzd3ZKx&#10;dYw4QJrbem61zJ/Zzm6PEW+Dp+4nnVR3Ja3R7ru+omfKrGO9z33Zqtc/a8kLr6k762zPiiTKwqrJ&#10;WGGuscgyS/3vAQul8vj3gZts3z1+oRu8RAABBBBAAAEEEEAAAQQQQAABBBBAAAEEEEAAAQQQQAAB&#10;BBBAAAEEEEAAAQQQQAABBBBAAAEEEEAAAQQQQAABBBBAAAEEEEAAAQQQQAABBBBAAIFtF1Ben9Db&#10;sf7P/gPlrlFeFOUFuvWcgttu2KL91eDIJm//pdK1JZa99hkLO/esVn668nvftOrwkeWv/5iF/Ye6&#10;guesWXPx/JSjwyZvXLev/DprbJPS9wTlRYu5rGLOwC3JGXXhENZWvvdd5Tg9sOTBS5bce24+D5Ub&#10;q/ibP7Px1//Q0pfesO4XfllJuPaUwqhNn2vr5Lnt5N2YT61UPiSv7sloEPOKzrNzXdjgiz9QRaGv&#10;9nV7Vj9SLqahYsbXmWkepvLokWJ8bElvVzlEtd6of7P8ehdX+pQ/USiXZW3FRHm8Yk4uXwVr5d5T&#10;/siYA/ApX/8Wqs+Vb+y5/j1L0x8on9ssx2BtPeVxzbT+rKJ4PbN1wVeHiefujetEBFb+uTuQX2wV&#10;UNQR1+5auUlN+dpqz4en9SImyVy08TVjZ19rh3IRat0InmePsrUC8dny8GMb/eUfWHrvBSs//0t6&#10;5PRckm3uZVvLcbLhvk5qLlhRaA1V3Hd3lBpd711JozuVr+eeO1zHB63nlDYCfucS+vRHm5o4VwJ6&#10;vktf/RHrdvqW7D2UrD9rXBnU0CGAAAJrFvB1Sn+f1doV+vt6PD2ZS3jNjXv6l589l81+Pv0rcgUE&#10;EEAAAQQQQAABBBBAAAEEEEAAAQQQQAABBBBAAAEEEEBgqwTO7hK8Vc2nsQgggAACCCCAAAIIIIAA&#10;AggggAACCCCAAAIIIIAAAggggAACCCCAAAIIIIAAAggggAACCCCAAAIIIIAAAggggAACCCCAAAII&#10;IIAAAggggAACCCCAAAIIIIAAAggggAACCCCAAAIIIIAAAgjckkBVWvX4A6smhaX7z1no7Wjf2NVu&#10;cp1oc/edvKvtaLUh7XRz8lFVWFVX2qtcf5LEQp5rM/gyfsUNzGfdLyc2ee8dM7Uvef4TlvT29MkV&#10;7fNrJEHHauNbbUxfDQ/jBvOzKjfyp3epGKtr8si6sb2TSWlH1SgauUl07PRkqF+uIHg6fdRFtZFw&#10;+okfs/2/948t7Nxfeaxcv91qyzSWrn8OR96agOZ2PVE8ax6GvKPLnh+wIdXG1GkSP64noxU1r4mN&#10;XtLR2pJqOativWU1trHWkz0Fjq9FxyX4+qM2at2rq8nx29v1Qm0vitiHkCpNu/pdVrUdFXNTXzZ8&#10;HU6DTNp2bjy0yUfvmmWZZfdf0s9cNbautW2rVnt+XGeFJkfvW+Zx4kvvtJuVHGOfK8WXx1gi99mH&#10;sSV+sN7XOh4XK4/1uGjFD898q3RuoXugzorFf2a6N55bvCFeTlyveet2vwfLX3nL8lffai7rFksW&#10;fxbodTqSPj+O9qf3vnrtfV6yg+edppiaDXhQtxP1Pah/TcTVVi3Ew3mnX+891VcrBvV8EVKtiblv&#10;43C+8WJ93opHw4PmOc1jX3929WzST5tnucVjr/va6+jGedBc358AazdQqbU+b9XYqgvu6m0OqdY/&#10;78YJ1tr0qe45ug/OiuZt1+9LPn1PHDs74BZ/as3u/Ojf8RFQH3TdFnP3Flt98aV0bx+88w0bfeNr&#10;lr74pvW/9HctO7HmBqv0POKdjfPh4pr4BAEEEEAAAQQQQAABBBBAAAEEEEAAAQQQQAABBBBAAAEE&#10;EEAAAQQQQAABBBBAAAEEEEAAAQQQQAABBBBAAAEEEEAAAQQQQAABBBBAAAEEEEAAAQQQuAUBZeTp&#10;7eo6MZnNLVyPS0QB5Wernnxgw6/97zH/086v/RPL9h5YNXpiwz/+FzHn5a7ey3cfTPPjrTlZkCcI&#10;Gje55FKPF89Lts4myU/J/axWfs8medGWxpUngppUNvzzr9r4m39k/Z/7Let94VeU+E05QB1Yn1cH&#10;H9n47X9vuXLJdT77Zc3Xdn31Yesod91u3tMwJlYqb5KyNdrB+FD55ybWM8/XuGxRLizlUgzKvRpK&#10;Zb86ejLNK9Xkq6sOHyvPV2VJX7lZszbXWbZ9Z8/zlk3U79FC7kcflp7yY3nWsztR1KHneveUey2z&#10;ofJsegwk+rOTKQZ8Hq2gk7nq9vxuM7KqrJT/THl9ld+zmaeeB5GCgAQUJnUxUI7Yosmdp7ykniv2&#10;RNGvSf+ejlW+0sFBE0MnDuCXbRLwNSboeSZ0dzX2yvWo+41WJa09Pu6rWIG2SeNsW+uytuSlNyzX&#10;epnsPRTW1S6eO734zjdt+Ef/h3Ievmb9n/mHZjHf8tn679w7s+VCOdNXFT/lo/esVs7TZO8FfWnt&#10;iYkx75zc7XRIdkHPUP2f+c0mb7KeBykIIIDANgj431OzVz9je7/5Ty3R82nwZ1QKAggggAACCCCA&#10;AAIIIIAAAggggAACCCCAAAIIIIAAAggggAACUwHffZmCAAIIIIAAAggggAACCCCAAAIIIIAAAggg&#10;gAACCCCAAAIIIIAAAggggAACCCCAAAIIIIAAAggggAACCCCAAAIIIIAAAggggAACCCCAAAIIIIAA&#10;AggggAACCCCAAAIIIIAAAggggAACCCCAAAJXCFTjgT35v/8Hq44e2e6v/mPrvP5Z7Ru+ys2ugzbQ&#10;DtY7sQFtbcOisEk1sTzJzdLULMmsLidmxdjmW6LXVo1GVv7w22adrmUvfVJ16biquKJXvv98akmv&#10;b6aNcOvRQD9X2acrL3/zA2rt116M1HC9SDv6aTaejG0kp9le8YkltisHHbHWkj3/qoXnX1M7ZCvf&#10;Wy+TwooPvmfJzr6luw8UO4qftavcusLmXtBj2f+MPZ4TC+kFm097IPvc93j38VOsr2IYm/nha07H&#10;Uk2estY7WoPGpdYdzakzRW20tEltXpdqQ+U1zFehM8dv4htqsrfd11pLm/5UWk+OqmGzfniXkmB9&#10;jUXixyxddK7WqMnH79vh7/93FrKO7f7Gf2HpgxembktXvHEn+j3Ei8eyL8uJ7lG6m8V3/PdSns3n&#10;zTo4PTy+N/tWeyzVijl9GDKPMR+I80tdV1b6PbAZsfg91dp27miVfj/TJ9M2nF/jLb2rdl/SrWs2&#10;YvqckPhacLbMniFi6F5MePbEDX8nxHvX4gh7vKjR/pbWrckq7q9eX+kxqrXN1wY3voZhqXF9NBzo&#10;Ll9ZWus8tWmn07O+5nzla+oNi3fJx7Gj85su6h39Xs7Wo4nH/vYU7098rtRzrD+DzNaLWQ+8jz6n&#10;x5P5M5IUrZPrmXdTip6Lbz6Sm9L4k+2o1Zfy3e/YwZ/8vvU+83ds56d+VU/McZSaA/Wy1Dux+JhR&#10;EEAAAQQQQAABBBBAAAEEEEAAAQQQQAABBBBAAAEEEEAAAQQQQAABBBBAAAEEEEAAAQQQQAABBBBA&#10;AAEEEEAAAQQQQAABBBBAAAEEEEAAAQQQQACBdQt4/ibK7Qso16WXkPX0pZxASsQTPBeecmV6nqSq&#10;1OdxbJo8ZLffwMUr1pY895p1Pv0lS154XXmkPIfR+jIHBeVi89xRnl/J82Rtb1EflJOwHj1Rd5Sb&#10;qNO3Wv3Su02XPEWWx4NyGcZ+1spbtILuZvLbVS6vxK85LU+UL3C8gjypntMs6e+rnaVVw8fxp2dh&#10;8vxM9eCJcmZVFnbvKzXkZuTtdO1CceT5aD3XWZPjL1hXuWljPsUZ0Db/1Bx52Nu1/XzHDoZH6qWn&#10;gkttJ+sqR+ZCjqxl+6j6PddWlvj3JnrdslJ41Z770Mc+5kLUBVZwuWWbyXmbIRBjROtN7fmNfW3T&#10;/S/4Or4Qi35M2LsX743V8IlVxVB5CFew+G0GwTPYCuVR7fZ1b9iz6vH7uhcoL/dszJ/1YZVDUF7I&#10;3S//jm6bpWLe743XWCh1/650Tx2/8w3Llf+31jOjPy8I9s7HV/nBD/TsNLJ0/3kLiql2RdZ6Xhn8&#10;f//Cir/5d7bzC//Qup/7sif9bWK0XeXP9tn+TLmwrq8dw9sSp8fdnyNrt6YBCGyrgP5OmOzc0x4T&#10;9/V3GHUi5lzf1s7QbgQQQAABBBBAAAEEEEAAAQQQQAABBBBAAAEEEEAAAQQQQACBVQvM/4vrVddM&#10;fQgggAACCCCAAAIIIIAAAggggAACCCCAAAIIIIAAAggggAACCCCAAAIIIIAAAggggAACCCCAAAII&#10;IIAAAggggAACCCCAAAIIIIAAAggggAACCCCAAAIIIIAAAggggAACCCCAAAIIIIAAAgjcJQFt3l4f&#10;HVh18JHZ+Eg9u8bG7Tfsf6JNq3cz39i9KbqkDaqxaY/a5nIh08bvHbPJRG8U0zf1QzvXlgcfWvX4&#10;PUt6u5a++Ib2vtaG3NcpaWqhuxf3yq5Gh1b7RTe6aByKkVmldnZ7amliIxn5V5iOSRYS2837+mzN&#10;fdGm6HWlsap8AJ9i8c3OT2y+7r8rTD76vh39y/9WX//MysOPLSSrj9mn2KunW3X0WreH4tMnd6kY&#10;UcwmHc3980I2NjOxkKUxlurS5/5qilfdT7uWJqpbxaf/RDE70jVOhFT8VM3M83iMTdSGuDBNP9iG&#10;H95ZX8fj+qmOph31UWun+nE4Hh2vH96V/U7fEo1Jq+LDWw6tOnpktd8zwnmD2+oK6z/ZiaaxM1vn&#10;Ug+cGLPqvz6utUbHUirWz7u/xHHR/crXSb8f6T537jxoaonjVc7q8UtpnDqzNsRjmuuXj9634V98&#10;1cZ/86ca84X75bSebf3hzwk9zcMzJVoE29F8nt0LzxyzzBs+PrEcv5i9cUs/dd1UMRGDSvPXX+n+&#10;H6y5r/r3avq6dYP8nl1o7Uu0NmRufPmc9dYUZWkHkyNFeePjt9mH3X0PzCWb46MXrOPzYFq8FZNE&#10;V/D1y58pZvE/O2DDf7ppXWrMOnp+jXN17upKpdaGwubPcL4ud8M5Mb7h/dyO5kk81zqrGDfFlJc0&#10;6Pdp45uR0W8ea5Nmjk0/4gcCCCCAAAIIIIAAAggggAACCCCAAAIIIIAAAggggAACCCCAAAIIIIAA&#10;AggggAACCCCAAAIIIIAAAggggAACCCCAAAIIIIAAAggggAACCCCAAAIIIIDAMyRQKzebkgc1ucGU&#10;s81zMnkeOiWt85dKjKQcmRuUD6n7k79iu7/+T6zz6Z+0EPNWrXGwYj415fLxnIEbZHRjEXWhUt7P&#10;eqgcpcrLlfb3lF+ryVnodcV8Z8qN6rngPD9iHXNuznNM3fh6Cyfs5zuWJ8rFpTb4dQaTkY3Vlkp5&#10;A+N1F4690ctUMbyjfigfVn14oDj2HHWec0nxPHqiXF+VJTv31U3lXLxRxU/v4IlyVRbKn+jZ17x4&#10;jsSuYtxz0t2F4rkg9zo79on9562vXGWpkrm90L9vL/XvqY/zeGvT10w5t7KY260x87Urjrwnjos5&#10;Esm51cb3bp0blDt0qLhQbjzFZYjr0Nm5lnq+QeWPrQfKMzrSOrkxK8bdGo1b6Y0W+0S5rRPd46rx&#10;2KrhwVbfup+Kme45wfMl32BNTjynb1fPj77G+vPQ2Wn0VJq6tkr9nqz72eCP/6Ud/PP/2sbv/IXy&#10;pqrvre/Vfp/SGhPzGg+2+7lybYOzwReexo1p7akrfzKhIIAAApcI6D5TK3e2EjlfchAfIYAAAggg&#10;gAACCCCAAAIIIIAAAggggAACCCCAAAIIIIAAAgg8iwLz3Y+fxd7TZwQQQAABBBBAAAEEEEAAAQQQ&#10;QAABBBBAAAEEEEAAAQQQQAABBBBAAAEEEEAAAQQQQAABBBBAAAEEEEAAAQQQQAABBBBAAAEEEEAA&#10;AQQQQAABBBBAAAEEEEAAAQQQQAABBBBAAAEEEEAAAQSuKRAsseAbsD8JVpeTp7ABex33dO9pY/gw&#10;291de5UXk7EVNrGO/liiT9Lc6lrXL2ab1fpO8NrA9sPvWnV0aPknPmPp/ee1sfl1O+b96jX9GWlD&#10;9Ep1J+kGb4zu/mN1Tl65TEJtw0mhr4nV2vzbNYLav5f3r29wTapNPSxUGn9vnG9+Hn/qW1lZ+cH3&#10;rPzoXUu6e7LqNp/xPQocm63bI6SWvfaWJfsPzHYfqjXVuS3ymLbgacVrqwvf2P66E/zc6k68maWp&#10;9ZLcRrXPK7NJXWo+jU4cE3/x+aXjLFWc+WbZ2jjbkmSVTTl7zZW/I7dCfavVB18/VEr1Y1AMZ6tu&#10;nEY9zZc4nZZl9qlY6+SJjHxzcV/X4/jFS96db+qiry3J7r1mPVZcZorVZiVyvGCVYiQyerxcEN/m&#10;a5jW8GCKc8XjhSWGXqVaqngNrzfTq0TXjNfwE/3iVW3lh9+zw6/+z5a99KZln/jRZg30Mdnykigw&#10;u/4csNAPf+3dzuXXy/2zxU8XDrzpS3lVBx9rkowt9HQf6e81cX3Tetocr3t8/upbuu9r3dO9vnz0&#10;vt/2Y3+bbtZW+BxrXfRsURe6TqlnIq21Wpuvdgw20npyoGcnf0b0RoWQ2IPebtPAJYfBx7iTz+dB&#10;rCZV/Sp10Tz/tO7uLVUQ2+7PrD73ZdosrIsXD1bonjPRM8us+JNcJ2cbjZnHSn/6QjGNVb+H+6+p&#10;/m4xL9M129fKOG7zT3iFAAIIIIAAAggggAACCCCAAAIIIIAAAggggAACCCCAAAIIIIAAAggggAAC&#10;CCCAAAIIIIAAAggggAACCCCAAAIIIIAAAggggAACCCCAAAIIIIAAAggg8AwJKL9SrdxAQXmtPDdY&#10;k+VRWb8y5a30BFCezy0mgvIcNjHb0HpxPDdeTAS13mZEi9TzWCn/mvKrxXx0625Sm+sPn1g9Vp6+&#10;rKNcZMqvdSpnkb/v73mesHol+cBcsLZ95UfteP5FFc/ANVT+rcNqLE7Fmr+xbMgpx1fa21cduZWD&#10;A6VaUp16r1YusXp4pPd1zb5/3uT98uuvtWh6jWQ7iXn81Gn9k2eZZfpazB611jau4OK+wvzky2/Z&#10;fcXYkeLtE/sv2As798+mLVviWh4qief81JwMSmIXU2zpTWWv1dhrnnqOO5+rdwl0CSdOmQr4elAo&#10;L7PnxvQ8zWmTs3TRJ+Yo7PWV53dXuRHf1f1Qa4fyX55cHxfP4PVmCyi3dacXc21q9K0+fKS11nMj&#10;bsh9YBPwfOG8UdHxHX8+UG7UUs+Tysvrtne91JPS6sEj5YZXDFWKH60n7YrMvI5U+cT9+Svmwm9b&#10;Z7sWcfaqBZSP9YPvWvGNr1l27yXLP/uz09zOq74O9SGAAAJ3QGB2X73xc8kd6DtdQAABBBBAAAEE&#10;EEAAAQQQQAABBBBAAAEEEEAAAQQQQAABBK4QYPffK4D4GAEEEEAAAQQQQAABBBBAAAEEEEAAAQQQ&#10;QAABBBBAAAEEEEAAAQQQQAABBBBAAAEEEEAAAQQQQAABBBBAAAEEEEAAAQQQQAABBBBAAAEEEEAA&#10;AQQQQAABBBBAAAEEEEAAAQQQQAABBBBAAIEo4PuEB23Crs3sfWPyVZdmO/dg3SSzTF+VruNlUtU2&#10;GI9tr7NjSaq0wmkeNy6vy7E+nW5ertfFD9/W79oY/oXXLfR29bI53+u4rMRu9XZ0SGr1aBD7Fjrp&#10;Zaes7zNHcv+iiG1ItJG771l7NBnpbY1JSKJIT0bdLLNaf+568TEbfefrFjTe+RuftbBzT2Ovfmtz&#10;+8ksJl5+05KdfVndfY/rjPfkox9Y/dEPLdx/0bLnX9cp15sr16n7pseEbt92vvx7MX5Dojl40bzV&#10;Js0h19zXGDZz/6ZXuvj4NKTWz7v28eiJ5k+zphyONadOnRI/yT21udo5GaspWm9OHbPxv6pT0c89&#10;kzz2cTwpbFxN1HT1Rv+kWkd2tLa07tv0WrXqDklXFW/ourrsoPl6ontS57M/Y9mbWnu6fh+pLYnr&#10;8EwvWOUv/ctjO8a3/7IYXYppr8udUn3m97gTn+vXWdFhhZVa4prV3Wvydb9zyja+r2OC2heyjoXZ&#10;Juezerb2Z+PWzTuahcmZXmTqbzfp+DKxghI0z4c2+NpXrHjnr6z/c79pvZ/4Fc0fnyu3VLwjeh7q&#10;/P/s3fmTpMl93/dvPldV9TEzu7M3gMV9kSIQIEUStC2SEEjRoZBCVgTtkHzQliP0X+kn22H/Ypry&#10;L5Zs8bBpmrRpGhRIAiJIgrjJ5QLY3Tm6u6qeI/355lPV0zN9THdVdVd19zsH3dVd9RyZr/xm5jOL&#10;iW9+8idt8MmfsslffMmmf/4HqeXBP1O/elO70+bNC1VTV1LTYjuxLNvR457H4emlj+Jo++3YJnoG&#10;8bp4KTWf3tFY6H87/fyzPvFLFXrePHyG0e+tz7t+Unr2O+vsDfvM+6memvdXUNyG7Om4jcHHf2vT&#10;tpZZr+btH6T2b1hbbkp1NGemWJrNxz5nx1n8ehPTnO1HrGRc3RQ02oEAAggggAACCCCAAAIIIIAA&#10;AggggAACCCCAAAIIIIAAAggggAACCCCAAAIIIIAAAggggAACCCCAAAIIIIAAAggggAACCCCAAAII&#10;IIAAAggggAACCNwiAeUBirVyKykPTVCOOiUX6xuvXDWh0O9KUROVWyh9rk9STpuN4NmEmkTLR7uW&#10;v/pBy3aUF1I5MTdJ6GLdlFm3/zD1daaciUH5UOe5og6vUyhfl3JvWaMkXq3naPVYWbIfdPpWPlR+&#10;OeWt0p+oS3quwIPp2Frl2cyfTmV1WJXz/aB8WMrXGQZDs4NHfV5Tz8PkuRfHexaroWXD0awd57vi&#10;5R4VUo6u1nPTysVlC3mXQXF1JHfU5dbh8q+uDLM20tzyIy99KN3M81x6vsHVFMWMrDLlQFPas8Pr&#10;p4zCbuh5bJULzfO+HYvv1VSAq1wnAcWCTTy/sXJjlsqvWWp+8zg5Go+KI88jaz5X/LCxdrxvhY9R&#10;5QvsR+l1ajB19b5NeUs9l7NPCY/eVTeuL0fxjegRHy+a0z0XbFQ+dc+mmRawG9G40xqh5xXlMo2a&#10;P/zZOaRnCR277FKm+Sf4s5abei78o3PRaVXh/WsjEJRLufvhW3bwpV+38s1PWfmxz2rd0d4HFAQQ&#10;QACBZwS0Dvrf23zfjWdyWz9zIL8igAACCCCAAAIIIIAAAggggAACCCCAAAIIIIAAAggggAACt1LA&#10;/7U6BQEEEEAAAQQQQAABBBBAAAEEEEAAAQQQQAABBBBAAAEEEEAAAQQQQAABBBBAAAEEEEAAAQQQ&#10;QAABBBBAAAEEEEAAAQQQQAABBBBAAAEEEEAAAQQQQAABBBBAAAEEEEAAAQQQQAABBBBAAAEEzhTQ&#10;Tva+cXjVbxzuG5On3e3PPOfiH+oONtDm5EWW29Q3J9c9m66zcTfVJ6qD3reyTy3sG6P3u6FH68Zj&#10;697+tlk1surVD/XHnuf2883UdV7QJtlxuq+zdN8NLjGqfs1UNZTIoLJOr4+mB2lfeAml90cyKkO5&#10;9F7x6XIb/q07eGAHv/MvFQqtbf/9f27V1l21u7OuHls7j4mX35RSrr3u6w1vzSVXT+PJmtqmX/t/&#10;bfyHv26Dz/ycFX/nl7X58SXf93mX16b1vnG9OujMI7PtFy2/+7JZPlAfn33smRd65sNSGz9vlYP+&#10;XRFF1WPP57iTbhEqTUs6qNUYXLfbM+04369qVK1x4PO5z6X6day21r4JtorPIXkobKS5/qTmp4PO&#10;+c2vZW1tsdEsVaqPC+/jc558jQ7Ltu9ZtnOvr7FiJ/M/qfFqrl47jxeVqLXMv2Yf9ccffldEpzVP&#10;RmduRB5TX3mMzi+UaV3M9Msx2qgA9fXCrxf0dQNK30Y9J2h9y9Xuzts3g3DXUu8N/TnluMZirVd/&#10;dfuPrNt7R88Hvn6c3HuLXfwCZ3l/a4wGfwZSCfo99biq43NhI4flauZn+z3G/bzmc3L2vG0cgvw7&#10;e2+yn57TUr30bVQNNJ8Onzed++GnFn/eqwqP6r5V3tpGIez9H+t+rjr15E37QH0V26YPneDju+/D&#10;o9Vsu2jTWR96G4NGdKVnYcrlCASfD1Mw9dfP9HuuebL1OVpvtelz77db/sx4OfxcFQEEEEAAAQQQ&#10;QAABBBBAAAEEEEAAAQQQQAABBBBAAAEEEEAAAQQQQAABBBBAAAEEEEAAAQQQQAABBBBAAAEEEEAA&#10;AQQQQAABBBBAAAEEEEAAAQQWEfBcVp4gpf+2yBU454ICsfZcdMobVgyf5AZTN4RKOSu9O1I+yGuZ&#10;jO6CEhc7PLat5a992LZfer+wlO+neF4+q4td/yqPDkooF/cfKvfVxDLPgZhyQ3lurDQYU1VCrvb5&#10;l+csSvn8nny2aF09t9hQcbalr3xfObj8fspn9XByoPSHnodrCVNdKtvaUVwr1+BYuVeVxzQlH5vs&#10;WdT1s5SXdaSDvJ2bUSYaa53nYlPx75VypBXKG5XylPVvp8+u+zfPL9im3Hqrb0kmr8LjNK0ljua5&#10;z/RdudFio7lOudAoCLiAx2E3eZzmszAYnJyTUGtjVm0pH/KWzlD+tj3Nk5oDfV5JgxTKaymQ7b6Q&#10;ciW2j9/VmqY5YYml5loCrLDSPqOmfJ56BooT5fi8DXkN/bGh0ROL8pOGXHmbK+UkTY8Sy64vukg+&#10;y4XfkR9yhWG6GZdSeATlsPUvJQRNa9DmPIFuBhG1QAABBDy3fPPOW9b+5ZfNtnat+ujnlOt/tpcC&#10;PAgggAACCCCAAAIIIIAAAggggAACCCCAAAIIIIAAAggggAACSYB/7kYgIIAAAggggAACCCCAAAII&#10;IIAAAggggAACCCCAAAIIIIAAAggggAACCCCAAAIIIIAAAggggAACCCCAAAIIIIAAAggggAACCCCA&#10;AAIIIIAAAggggAACCCCAAAIIIIAAAggggAACCCCAAAIIIHAegaBtpLPcrOu0Mbm+LqGEEK3KKqvy&#10;wibN1EybWcfY2sFUP5tvXJ5pI3ht0BqjxXpyWIP24dvWPnrXstGOZS+9cYFNr3Udb9ZgpOvm2mz9&#10;wKzWpujVlq697Ebrh9Vb4Q+qU6c6N6pjFtLG8M7y2Ovtxaus30fl0MpcfbWJTUgVXdE3j0krtNl5&#10;Yd2e4qH1De0zfbXWvvd9xcT3LRsqJl5+UxTtim563S+juNHGxynOW5lsQoxoPJ9Z/PO8tNFPfNGG&#10;n/059fewn4fOPOl8HwbFUKaxMsorUUQfPj692Lge+0/HLhIK2YVM80+jzy5nHjx201W+4XNn53VX&#10;M3yzazV4XE81pSsWvPH6VmouHGqefV63+NFnFfdMTprXTb4+Vk8yPesa1+KzqDg4DJXgy5SF4POv&#10;nL3tMo1pXvLj9JWC7EjL/BBfVzutc1lpoSh13OEFDw/00zqd3KmvOr/OrOT6oNB5T+rQfxA1vtPt&#10;CrmnufL4NefXuLLXVA/d7YT2nbcOmsH0jJCrzZlNm3nc+jW1dKutg6xY5vJHqjHz8n70fqlkvM7i&#10;djO/TB2bzQyjXjuPnxRYy1RQ43Xiz1qaB/UMZsV5niGivXfwWPHYppj3vtkqBvrq59PFatO7V5rz&#10;szRu+nm51bzU6YEt93GyRPwsVqclz5r686r6T20yX39Tf/XX9CmiSX3o80X/XqZ+Ln0i2ZSS6qVv&#10;1839RD+1Q8/PyXo2j6bnAJlrxkx/J0h95G3V8zYFAQQQQAABBBBAAAEEEEAAAQQQQAABBBBAAAEE&#10;EEAAAQQQQAABBBBAAAEEEEAAAQQQQAABBBBAAAEEEEAAAQQQQAABBBBAAAEEEEAAAQQQQAABBBDY&#10;CAHPE6acKVH5rTxnCuXyBWIzTjnbQuX52pSTyYvbF0OlF/Mca8qHNE//RLqa3mf+XXmsgudc8uRg&#10;1zh3UVS+qG7/kRJFTSzb3jUr1SYffof9rRxZynuWcsd5Xkcfp+nD5caoX74KhW17rHneqrZRqEV7&#10;NN2zptWnntJv0eL9MdpN+Rw7zyE23rNc1+wOvJ1TC7u7ys2qXKzKt7gpfTf29ivX2bykPHSeKy2V&#10;w86Yf8zrMwIuVFiuPx6+TwK49R893Znbek4uP3C50NUFKNdeQPNenGj9059QeZ7m+Vg70jKfR5T3&#10;Mddc0iiIur0Hmqee5Mc8ciQ/XhcB9Wmx+4oVL3/Asjv3NReoj31OoCwo4OOn0vgpNcU+0DPjkzVs&#10;wQtei9OicoLHWvnRS7VdeUnTc/OycaR1Kfjzlxao6Pln08P37Ln8WqhsaiU3Y8FPa42vM2m/A+Vk&#10;Pcytu2zgbKo79UIAgeUE5nPX7ZojPM99985f2+Pf/TUrX/2IlR/4Ea2N2p+Bh7XlwomzEUAAAQQQ&#10;QAABBBBAAAEEEEAAAQQQQAABBBBAAAEEEDig1QwAAEAASURBVEDgRgmc8C8db1T7aAwCCCCAAAII&#10;IIAAAggggAACCCCAAAIIIIAAAggggAACCCCAAAIIIIAAAggggAACCCCAAAIIIIAAAggggAACCCCA&#10;AAIIIIAAAggggAACCCCAAAIIIIAAAggggAACCCCAAAIIIIAAAggggAACywvM9ocNeaW9UVv9b+r7&#10;h6+8xBisynMrQqZr+2a0wRrd76CZpr3Pg2mj8lKphaO2ue6m/TatsbPuB39l3XTPBq9/yLKd+/q8&#10;u0DdMm36OjIrMrWr1XUOLN+529/+Ale5skPdXx4OEorKWjHtN2NZxL5LQrRRNlBzcn12EYfLasE8&#10;UC5nc+GgeAnFUCHxwKyutfG52qGN7bt3FBMH+zZ49YOW7b6QYuayWnitrpupP7TxsSlOrNMG8f0o&#10;2vwmeLWHOwp7/aDxn75WUWtdKlfQjMpBGkN+SR9L+/VU42c2pvo3Lfq9fQ7MNVd0irWNGF8XR4hq&#10;W5o/sjI5HrS1dZr70iSrtpdq36CsDj0ufofZGd5PzUS/dAq5Ql8+OG92UYQkRp9/56VT3PhXGm+d&#10;TE4sncJJ8Va60ZNznz7Urx6tbhuF/5PrZIrf3Mf1kZI+TvfyNcCvuQH2ndaug0dp6GajHTVzsW0C&#10;guauUuMw19xvjcbhvMh44O9nxfKxO7umzwWxkWHq2MXqO6/eSl4z9aOej4Lq5f+bl6XXem+f4qXz&#10;8erzmgyDniOeusn8ZoevUc9nnT2Y7qeq+JLiTjvV0AZ6NumOxOjhKef4ITVLfenPgUFrlWqVzmq8&#10;v/0miv9rVeTQrxc+vjXnprHYt8nZPcZqPc+2estXHH8vC4WV+tIb6y1emcnY2r2HevbW2Nq5t976&#10;rOjuQfOlN83/PuNTc65vmf8wi+E0X/vH+pyCAAIIIIAAAggggAACCCCAAAIIIIAAAggggAACCCCA&#10;AAIIIIAAAggggAACCCCAAAIIIIAAAggggAACCCCAAAIIIIAAAggggAACCCCAAAIIIIAAAgisVUB5&#10;eFrl1Kv/8t8qWUpp1Sd/yoLncKJcroDno1Eupmzrjrx3Uz6keZKabEv58DxXZco1lpIHXW5druPV&#10;Uw6qdSdRWhLO8xJ5zivlTwvl0LLtF9Tlnov16HX1y3DLilc/pMMaC8rBNc8ldfSoRX7OlXNsS9fL&#10;NQfUptxzusie8oRNPQeiDRe5ZH+O+ibz3KuDbbXtLYvjx8qTpXyuew+Uc61WzO8q51SZMmJ5jqxN&#10;KBPVy3OeefE6lRp7pVw8d9Si+c42oV1XVgd1Y6bcW4XmtL5IUXHgGd06z/vr4zXld/P+Thm6Zsfx&#10;cvsEPB+b5pvxnl6Vn22w5cHjA+948VyBWiM9mVs8UK46nUe5vgJRa13xgU/Y7vs+kp5/rPC8iSd1&#10;/PVt4+I117iYT43p+eZ8Vwr5QM8Pyo0qxlgfnO+ka32U1uTJvtaT1rLhSM9Ens/U4ZaNI+WOnK9f&#10;rfKlep7d01L2Xmu/q6q85mzltI+yzDznrOf4Pwzwq6rDkft4eBTKK++5Zz1X9jXN832kRfyIAAKX&#10;KTDPE+x/h7llxdfCtLamHPT6u/EqlthbZkhzEUAAAQQQQAABBBBAAAEEEEAAAQQQQAABBBBAAAEE&#10;EEDgZgvM/4XszW4lrUMAAQQQQAABBBBAAAEEEEAAAQQQQAABBBBAAAEEEEAAAQQQQAABBBBAAAEE&#10;EEAAAQQQQAABBBBAAAEEEEAAAQQQQAABBBBAAAEEEEAAAQQQQAABBBBAAAEEEEAAAQQQQAABBBBA&#10;AAEEEEBgGQHfVDpoZ9RSG9lnmfaU1kapl7LJdbQqL60qyrTNue/F2moD67E2107bnuveIa/0brQ4&#10;0eblXrT5dv0330y1CS99wLLBUJtxN319+yOe+903gA2h0nm1deM97Yfud97Eos3GW9m32tjbN+st&#10;B1arzge+kbvXWf/L9f52Nezbn9DW1I6utfbB26m+2Z0X1S9b6rYVV0iXC9rs3AptvK4+j7UcohCa&#10;xuq3vqE+jRbuf8By3Tt2iglKEgh5IaZZLKU+8Xhfcd9chrXXddUx5PVU84eKodxmG2DrNrXipW5q&#10;G5SaF9I93UfxpLkp+NhrWv06nwevgZ23s2+CxqTmDzU6VGqbfhrXU2usU/v7ma/MB1ZlGlfLNGt2&#10;L+um8tK6obnKFHeX0n/etg0qISiSfHypTj6yOv85/aB1a77Z+lP19bGo+UlzZlAMeoydjh/TmtjN&#10;xq2mOMu1eXmRq7+Odlga0j7nKWa1bs5D+6nbXvEvvh7s/fb/qEeI3EZf+CeW33lJbfYxdMGiNlea&#10;9ws1SqIeyanpPiy3i2Gyv+AVTz/cqxdrdaQ/ezxjfPpZl/SJ2qrYSnXp9PNsLvQ4axQ7T/X/IjVI&#10;F9LcoHktFEW/tj5nvp1qjnw03e/7QPfMFIsvDHf1UwrARWqRzvG4LvWsl/tUq7am9Up94FWMWt/7&#10;eWS5eyxcuYueKM+oOVaBmcZi0GtaOmbX8Qie6PPuyJuVGp6neLvozVZ4vD/zax2cfOsrdvB7/7MV&#10;r3/Edn7hV1L8rfAuV36poHaFwY6VL+vZcPd+iiWfdzMfW6axrv5ofML0edvnZQoCCCCAAAIIIIAA&#10;AggggAACCCCAAAIIIIAAAggggAACCCCAAAIIIIAAAggggAACCCCAAAIIIIAAAggggAACCCCAAAII&#10;IIAAAggggAACCCCAAAIIILBGAc9Z0z16x8Z/9NuWDbesePNTlo121lijW3Jr5XUqP/6TVr7vY0pS&#10;t6ucbcpvmZoerfjgj1px//1mWzt6f5RyYd0SldvVzFkOrvLjP2G5chZluy8qOVafB3UOEdvW8rsv&#10;2dZ/8B+nXHPB8/etsNxRfBWza3q+tf163OesGnaeOWnB2PMkX6XlW3eUTlEZCA8eKxdTa/HgUcqT&#10;l+l9z1WpN1fYksUvFZWfa9rVT6Ue8/yQnnN1M2q4eNuu6kzP15cpH2EfS56/TSnGFN+edcvz2jmu&#10;x3IC7T/2Tyi3UcD7X6HQTQ6Uik2/KLez52Q7aT7wz7Ptu0qGmVu7//hJLmBG5rWNnJDWOOWN9T58&#10;Th7Ka9vIBSoetQYFz4mp9TjlJD2PjY4JysGbK4djdvcVC3qGv+lzbFo+DvaUYrZRHlHlbfb54zxW&#10;z+kTf/5JsVkWurbH5my9es55fHyyQFCu0+bbf2HjP/4/9Hz7pg0/98UUqycffRXvqk+zSmNLz3XK&#10;lZ32Ozh52bmKynAPBBDYVAF/HlUO8/qv/1J/b92z4lX/+3mfU3hTq7zaemmu9L+je+5k/b2t3xtm&#10;tXfgaggggAACCCCAAAIIIIAAAggggAACCCCAAAIIIIAAAggggMB1F/B/+UxBAAEEEEAAAQQQQAAB&#10;BBBAAAEEEEAAAQQQQAABBBBAAAEEEEAAAQQQQAABBBBAAAEEEEAAAQQQQAABBBBAAAEEEEAAAQQQ&#10;QAABBBBAAAEEEEAAAQQQQAABBBBAAAEEEEAAAQQQQAABBBBAAIEzBbQBe1Fa9aHPWL77ghWvf1Sb&#10;pTZnnrHIh75PdQiZbeWD/vS0C3qwcT3R3uddei9UVXqNzVRbmXfW7D+27p3vmVVbVr7yQX2mTV0v&#10;VLxtlWXDgTWPxmaTfdUhXPgqF7rlogenjbwbS23PS21eW1qjfjioa8tm1wz6aafSZvHrLPLrxnu2&#10;99u/au0Pvmvbv/grNvjwZ7Qh+Ypjxj2ywlJMxGhxqv5Tz8VG8bL/yGy4a9Vri8TEOvEu+95C0+bw&#10;ghNVrS+NF98I+tYWjX+1fcvnFc09Xvz3iTaEnnZTG1p1ZC7QJ4WOCYXYasVZk45NJ12Lb9G62Jo1&#10;+srUFo2dVvPqvuZXb3NqqH7YLgcKEbe46Fx6FEHn6hr5ax+z0b/3j6y480ofZx5vN7y4ZZ5iydvq&#10;a0lm0T07uR9rvx+t42qtb/5Zrs3I89QbpyrVvln5kXHr61XpMfnUGfpNm7una/oG57PYfuqQK/1F&#10;Doq77p2/si7LNVdPdPez23la9bydpWK3zMrU5qNX2aoGCu1Mcd4/L5x2jfO/r7u1fi3dpVjjtgap&#10;c1UHtS1o/g7qf//qSz+uV9Ji9UuMuo9snxczPnNOm9r2tO4G9/HTFIv3qu1+SZlX7/zYTx1ZaRz4&#10;OGp8ztK1G/2cZut2OotrvXktij+TaK1V/U1z69MD1eeHzibexlkJcss0D5RpnV4ScX7RRV89FvRM&#10;3D5617IX9nWV62J+RoPzwoYf+lEbvP+jao7HuZ6a1Tf+5drpy5c//6lds/8ZzeAjBBBAAAEEEEAA&#10;AQQQQAABBBBAAAEEEEAAAQQQQAABBBBAAAEEEEAAAQQQQAABBBBAAAEEEEAAAQQQQAABBBBAAAEE&#10;EEAAAQQQQAABBBBAAAEEELgtAspiVY0sDIYpP4op56BnRrkB2WA2vgM956bdvW9B+byUSajPfaRa&#10;57v39f7Lx95fa4OUlzPleVROzZSbkQBZTXcoR1H+wmtWvPi6cq96DDzJF/XkBsIuy35MHuYGe/Lp&#10;Mj/ten5Vz2GnW3iXHqif9+NUedY0L3iupAXTJAXlcbPhjq6pnKEHytk5OdDr45S7Lt+6m2JowUsv&#10;09xj53r9auXvq5XDNOXe0xH+3kA5WD3nGeX8ArnyIebKP+l5C5X6TCUqt5u+e360NL8pV9qiAeWX&#10;o9wQAeXGU66/2Civr+LDnz9Oz0moeFK+3+D59SbKCa08hnlQcG3C5HFDeuPKm5HWMDrwKXctts3X&#10;v2KTb/xbq973Sas++ZN6ENQa+rz1Xp8HPRts/8x/pMv5YFKuw+ed89SNr+cvcXqgiitf6pbmBuWd&#10;TW1fclLwfJ35qx+2rZ/6h5bdf0N5YT0nPXG6eIQoph/8wKbf+qqVnrfX8xZ7jK7LVF0ZCs+ZrHHl&#10;eVtT/l/6d/H+5UwEbq6A74Uy/sN/Y/V3/ty2v/BPbfiJF/p877dgfU29mv4up/zzvidMajNz5c2N&#10;dlqGAAIIIIAAAggggAACCCCAAAIIIIAAAggggAACCCCAAAKLCKxxt+lFqss5CCCAAAIIIIAAAggg&#10;gAACCCCAAAIIIIAAAggggAACCCCAAAIIIIAAAggggAACCCCAAAIIIIAAAggggAACCCCAAAIIIIAA&#10;AggggAACCCCAAAIIIIAAAggggAACCCCAAAIIIIAAAggggAACCKxJIORWfeSzZh/9TF+BtNH1qusS&#10;LAvBRuVA22dr03e/vPZjHXe1tdpcO/iftGF5sNhOtNm29rd+7wfWPXzH8t0X04bmi+xbmzZXH+yY&#10;PfihdeM93TTdedWNW/56alxsBdI22hBeG8OXhY3rqU26qQW5+da1hV63qtFsM9vlb7noFWLbmvkG&#10;9s1Empkuczmm3nehGKi9nXW6X5RRGGzZ8PP/wKoH37f85Q+nWFq0HTfyPJlpoCmOFDE+YLx7PHjW&#10;VRSzqSwyeJesszfb55VhNhBJJo7OYohWa86ZNIrhgdftCU4IijV/q/OxqM+f/njJ2lz26apsq0kz&#10;1rqR5o+q0rDpbL8bH97Yu2IrH1juFofvLviDLla8/mErX5uNwUtZMxas26pPc7gEpvnH251pU3Hd&#10;I4WHxprCRTEj+xMNFEtxquP1udbZEMozahfVha2O7NSDGscque6V+Xiejx/dSyGsDwrLd16wsLWT&#10;6pQOXue3XBONYksDR1++ns/IFqhTpvVvWDzt5F2wXQzV1iUufKwu6pta40XjIa1j7rqO4m3ykusH&#10;79/U/6pb/641HmDz/p+9d/EXb6ueJXSizw0J8pRr+pzpd3/cjG3cTNOxfl6p2N3R+juv18XrMDtD&#10;F8t1Le/nVHTBzn9WYMdGc7TiRx8uHkALV2yBE2UYW59z58+vz14j2kQx5s8ubh71VWkeKKxc3vHZ&#10;W134d/eu0/yR+XNlGlwXvsjGnRA0d/iXF49V/3uHD6156Xy8pyDWXEVBAAEEEEAAAQQQQAABBBBA&#10;AAEEEEAAAQQQQAABBBBAAAEEEEAAAQQQQAABBBBAAAEEEEAAAQQQQAABBBBAAAEEEEAAAQQQQAAB&#10;BBBAAAEEEEAAAQTWKJBSoSj3YsiUk0b5Bq1r+nxDNyQfzBppn39rz3WkvG2pD44efdr7R4+5yp+V&#10;M2fyZ/+f1d/6ipVvfsqqT/xtsw3IRXmVBJd6L+V9OxYDz97wlHxdzx52od910y3lVRvkypmU8n4p&#10;tadyH+5PxhZ3nlujs2+lnHCZ8tN5frV48Mi6g4d63Uv5pmxrV28XZ59/VZ8qN1SrMThRLqyUp2sm&#10;4SaHOcquqi434D6F53Y7sna08tUsl2w9vxsFgZQLb6pnDeUkjJ4XU3OQzxMnF+XDHO5YNhhZq/nD&#10;/DzPiXgkxk4+j3cRuE4Cweq3vmGTr/yeUsVW/TPWRap/uJ4uuW5f5J5rOtbzk2YvfcC2lQs8DLaV&#10;nFS5Z5//BPX82iqHr+c0rl7/iOYlHe55oCmLC8jQ86MG5TD2OTzlJl/8ais4Uzmc9VxnypOecv/6&#10;k8nNHy4rcOMSCNxCAc0NcaLnTZ8n5vmqbwuDz4tpPwm9+s+X8d8fbosl7UQAAQQQQAABBBBAAAEE&#10;EEAAAQQQQAABBBBAAAEEEEAAgRsrsCH/8vnG+tIwBBBAAAEEEEAAAQQQQAABBBBAAAEEEEAAAQQQ&#10;QAABBBBAAAEEEEAAAQQQQAABBBBAAAEEEEAAAQQQQAABBBBAAAEEEEAAAQQQQAABBBBAAAEEEEAA&#10;AQQQQAABBBBAAAEEEEAAAQQQQACBmyQQtVn4JW8mHUKwUdrsfA4XbTydWquNywt9Foqq37hc78Wu&#10;tfjD71hXT6x88Q3Lt++oftrI9iJF17Q8t2ywZdY01k32zfy9jS1q87RWnbXJdyhs3E1t0tTqFtmo&#10;ziErbCcfrrn2ChLvG22Mbrk2ri9z1eeSAkcb+IZC9+iiNjI+0H3U/7IptcF9eE2b3Hs8KHYocwFF&#10;iuJGOx+bef9cVr/Mb3fWq4+zrjGr1T/+c7GetOF+60FZpfml1ibQMQZNBY1NVLc0FRwNXcVyyGWn&#10;uIqad65V8QmiU5+3msf1cwiVNWrH3nQ8mz38vcy2q2F6TWNn2QbqXkf5lr3cpp4fNMcocgSYaWT5&#10;nydF4WRdCiTF+SnrU1S8pYUt08Faj05F0y2m83v5LXTdQr2X6b5PimqizdzLNz9t2YuvWai0tvnn&#10;a97g3GNLFdV4V/wtMSfrCvINNtSzwCGU3nSDodaCfiV8orHUT26maodcc1Pu91vHWqLG+RrfTLTG&#10;jb0yaqNeZv3pL53PR8v2r64Tm6murB/SM5jfRT+fUjzeH+p5qfO+1KFBh440j+5o/lg21oIGTaV5&#10;NlNb+xpEa7XW+9wsjH4O8z65JiVOtVYo9oM/tz1TvNumrZ5n9cdjN+i1UFvzXG09nf+Zq1zer6nu&#10;3rk+3nweWzbOLq+qC1/Zp6U0PyVw9UCar9VUPcdSEEAAAQQQQAABBBBAAAEEEEAAAQQQQAABBBBA&#10;AAEEEEAAAQQQQAABBBBAAAEEEEAAAQQQQAABBBBAAAEEEEAAAQQQQAABBBBAAAEEEEAAAQQQQACB&#10;tQuUpXLtZdbtNX2eIM8DM8uTsva6UYH1CyiHTvfD79n0m39s2Z0XlaPJ852tv1p9ziKvxyZUZgM8&#10;LlgFz0s11NjfqpRbbd+zU8lR+cYeKfdXq9cjWdgueGU/XLnrRrtKwDiwbv+hvh4rx9mjlGst5WT1&#10;xEwbULwWbWxsqq95Djh/z3PQrTTf3Aa09SqqUHpuN8nNi2fV6/xXH6LKhdbnGJu/MT+K11sloO6P&#10;yk0aW405xUvQHJHyR56AkB5FhiPlLdw2e/COcrPuKYQ8163nxWTeP4GMt66lQFS+zYkF5dnMRor1&#10;I3Po+Zpzi8aC8pIW91+z8v7rfc54z3u8qpLyra7qYrf9OproldvWc7h7fv/1/51SY6QcWn7vFT3m&#10;Ki+rP4akcXaLxs5tD0naj8B5BfScGVvP76xM7FqX0yxxa6YKNdT34PDc3L63gD+I35q2nzdAOA4B&#10;BBBAAAEEEEAAAQQQQAABBBBAAAEEEEAAAQQQQAABBG67wPXZ3fi29xTtRwABBBBAAAEEEEAAAQQQ&#10;QAABBBBAAAEEEEAAAQQQQAABBBBAAAEEEEAAAQQQQAABBBBAAAEEEEAAAQQQQAABBBBAAAEEEEAA&#10;AQQQQAABBBBAAAEEEEAAAQQQQAABBBBAAAEEEEAAAQQQuBUCWQi2VQye7MOqDVkPtDlr1Abbvrl2&#10;GAz6TVprbVqrjbenb30zbeCavfQ+bWCr89rm4k4hszDc1SbejcXJvl67i1/jqs5Q1Xyz2lCprUVh&#10;+9ODtPl4shHRqCytKrWh7RPBq6rZk/v4Jrq+ma48Lc/Ub+WTzy7hp7C1bWG04zedXV2vbXv42yXc&#10;8tpeMjhRqc2eK2327Bsfq5/SHvFX3SIfy+qjyXf+zCZf/b+sfOPjNvyxn9WGzIoXj53Tis5L5axj&#10;Tjv31PeDDWVRaDzVk37+qK2zic8xR4tuHTKPZdXR5wjfNPo6FZn5PBqbRu1QGzRXtGrngebRpDqj&#10;HWke9XnYp1zKcwRk1j54x5q/+YZlW3cUxx+TbbDCfVV8dHX6ih63bafQ9rVlBu0H+I8O3bU6WEfq&#10;vJB7jJ2M72c38WjcRSt1vEbTsTOy7XuW79zr31/3muYTj6+zeW7dRA7e3oVLUHxmNlS7XWkuVVhu&#10;Q8X0Kte+kFc2+NTPWKzHlu2+cHivhat+0RN9npTV5Ltfs/Ef/mYfJzIMGsuZN1zxE6LHmP/ReyfE&#10;wblvqT6KU5/zFIf5sI/NOe4JF+lUh4eTPc0hre6bp+NHRaV+0bPJkvOz92GReY/Oihwajas0jhTL&#10;UWNAs7Y+PKOC83PX/ZrmXR+z6h2tu8frHG2anlc0W6g56k4r1fYirPk5Lrn5eqGYUL1C5d4+YV0D&#10;81T3833zFgXFl69589JofvGS/t7hsXzks/kxvCKAAAIIIIAAAggggAACCCCAAAIIIIAAAggggAAC&#10;CCCAAAIIIIAAAggggAACCCCAAAIIIIAAAggggAACCCCAAAIIIIAAAggggAACCCCAAAIIIIAAAlci&#10;4ClQlCPNPDdjfE9JqDyfzc3KA3Mljjf5Jp7DqFUuubywbLSr1z6Hztqb7DlBPe+ax6/n7nuS5mft&#10;VbsOFfBR7vmoPC9rpvx0nTw9u+aj6Z41notrmUYot1LY9lhRbqnxvsX996w7UA5W5TcNwy2fdJa5&#10;+grPDVYrT99UuRMPM/gpJ9RA+SBzckNd2LnwHIezcegvnnWzdUfPlZZyJC4VVReuDydsnoDntLRm&#10;bErKalk50rNHlXIdzuPmqRorZrLBluYMzSNRGQn3HlqV8g9rzieUnqLil2suMBn3Ie35GGdz6DVv&#10;0eVVf9nnk8urGVeeC2jujtOpftOzoJ4xPRfnWoueQfKtXdv6wj/V8FJe0K2jueXXWjNujgACGySQ&#10;8q5H/e3F86srebP/t49btyZ7rnv/e7ry2+vbBvUOVUEAAQQQQAABBBBAAAEEEEAAAQQQQAABBBBA&#10;AAEEEEAAAQQ2Q0D/TzIFAQQQQAABBBBAAAEEEEAAAQQQQAABBBBAAAEEEEAAAQQQQAABBBBAAAEE&#10;EEAAAQQQQAABBBBAAAEEEEAAAQQQQAABBBBAAAEEEEAAAQQQQAABBBBAAAEEEEAAAQQQQAABBBBA&#10;AAEEEEAAAQQ2Q0Cb0Koiw6qybLYTbdQbTTu12hqrQqVNtrVxvEpsamsfP7D43ltm1cjKVz/k7/pH&#10;Fy4hyy2MdF1tnh3HB7qKbwbrNVnseheuwLlPUJ1kYV2r2mnT2rKyR/sPVUuvpz7T5uPDrExOa695&#10;bC3WqqfbFvnlUKq/LCts8CM/Y+WbP2rZ7gupD8/NedsO9PjWhsfF6x+13S/8p2Zbd9U/iiN3XEOJ&#10;sbPu3b+y6df+QKGrenz2558fJ61v0uz9ruNnc8Qqqp4pTodZZft20F9Xddtrxk/PAD4Z6Tj/is00&#10;zUFpE+1VVOCqrtFpw2+NTTXCojb8nqgddTL1+c6sUD9s5dVsTklv8e00Ac23QZunN3/9NXv86/+9&#10;VR/8dFqHMr2fmWJkHj2ijR7fiqmTx5oO8Hndjw9KnZ+FdGbfI0dv7itTtDZtVj7/NFiRz1fLo8f6&#10;5XT0eob2MxXxX1XfoLHj65bHX+cVm7fBP79YceNhOTg8ya+UK56HHrsrbHMYDG34uS+qpupNv7D6&#10;+8qLbhsPHlj93a9ZNhgpRErLUz3mdYnW6PdUP4+zFD0L1NLvo+cqPz0Mn9iedCWP7Vb3fDDd7z/2&#10;cxS3dwfbVhWFuldvLFkytaXKS13F7xasm7fN297oyx8Fl7/NkrV8/ulpHpjKVTHrzyvPFqeatvVh&#10;U3xNKTWmc60znc8Z6yxa82IzkbN6QM+bacheA/OLkgWfsxVf3rTUvPR8oV98bfQO8r6jIIAAAggg&#10;gAACCCCAAAIIIIAAAggggAACCCCAAAIIIIAAAggggAACCCCAAAIIIIAAAggggAACCCCAAAIIIIAA&#10;AggggAACCCCAAAIIIIAAAggggAAC6xLwPH7FwELTWFcrjxgFgbmA58eZTqxTnqOUKUd5qlKuvMOs&#10;RvMDr/DVc/iM92z87/4f5c96ZNXHf9yyF19X/TxHFuUiAqVyt22XW5YrR9J85O8pL5TnreoTcV3k&#10;ak8fG0a7lpXKGab4ad9926weK8/Zlr62PanYRuT48phu2kZpx5oU0f6754sqPT+Z15FyIYFSZp7D&#10;b15q5djqlPvQc6VFrS+eG/TJp/OjeL1dAso9N1UOVs0xQTmeQ8oFeIqA52irBpYPt6z23JJ7yous&#10;PJnB0wdSrrfAfJ7wPr7tRQRxMpaCnmJ8TOgPKrc9KK53+z1vbfT8x3oNyv2fcgT74r/OwFYu4fzO&#10;iz1syrV7vY2pPQIIXIKA5qlYK0fzfE8O5eb2tXm9k9cltPPUS2rOVs71bHc2V6Yc76cezAcIIIAA&#10;AggggAACCCCAAAIIIIAAAggggAACCCCAAAIIIIDArRQ4vlPwrWSg0QgggAACCCCAAAIIIIAAAggg&#10;gAACCCCAAAIIIIAAAggggAACCCCAAAIIIIAAAggggAACCCCAAAIIIIAAAggggAACCCCAAAIIIIAA&#10;AggggAACCCCAAAIIIIAAAggggAACCCCAAAIIIIAAAgisX6DfMzvYMKusyArrYqtKBau7aOO6tt2h&#10;NtguBhaCNo7vamt/8D1rH79n+YuvWnbvFd+De7GS5dqQfstipq1vJ/tpQ1wL/stil7u8s7TZeKPN&#10;xrvGLM9FU9jj6b51qmjmddXevcNyYJV/tjDGKmqvimjj8RhrC6qPqS8vDVO3yl983YoXXpeCENjw&#10;/LkdmGuslPJK42utXhrHU8VIofioRopfH3M+5k8oMVi3947V3/iyjh9Z+bHP9bG1okFaaMyMiipd&#10;zbfA7jR+9urJM2GrDaOzTPfVcfWBWaNxeK2Kj8tac0irduTa/LqwcVPbVO958XZn2gR7WA1WpJou&#10;ewu++Vzseh4uIf3JFSfz4u/FtGYpXhTffuTTS4vP69qI3edsxaGvbyeVdI4Om7QaM36A3vAhU4by&#10;1HNOus7a3vNKK+5i9LbK4uRmnqt6TuTPCWnOn51RCmNY+ib2T+ue64JnHdRpTvIbrmlN1dSn++u5&#10;x9f1XO2b1aXnU2z5H9XNv5YxTWt2qznPb+fr9nMu5nH43vixjprVRPW6N9iZnbd8H/h1K81RfiW/&#10;Q+Njytuu58GoZ6D+rvpgk4tX/jDe1SJ3fYompue3yWwO9qZ4EwdBz7obUTRWp3rmVJ2Dnr1vaslM&#10;fwfQn1TUAWp1KtFaH13XI9ZmdeYFAQQQQAABBBBAAAEEEEAAAQQQQAABBBBAAAEEEEAAAQQQQAAB&#10;BBBAAAEEEEAAAQQQQAABBBBAAAEEEEAAAQQQQAABBBBAAAEEEEAAAQQQQAABBG6agHKgeJ4p5VeK&#10;nqPN8wSlfEjXIgvPDegMd34qcdBmtUk5c6JiItbjlMAoG4yU80y5zNZYS88f1U3HNv2LL1n73ltW&#10;vPKmZS+8pvqtsVKL3tqTQp07/9jlxMqu+rRQDi7PEOa2+83YJspH6rkSlRUx5Um6cPN0bhhuK+HV&#10;tsWDx9b+8Hupz/J7LysnZKU5R9f1/FnrLiKdKt9Zm+qicaj/lUVupeeO3eRxuW63k+4vy1I5YYMn&#10;L1TxaO2UY69Lv+o3z+3mU51/sMFTnmpHuUwBz8PmOViV+zns3lfuZ+WJ9Zg4rXg8bd1TnsTMuv2H&#10;KY5OO5T3r4uAJgDlCPYsiaHw3JezHH3XpfqrrKevhT4elCvSV1sr/RlLN2COXKUy17pSAQWwP1Np&#10;jk9j3POj+rPuJpS15kbfBADqgAACzxOIne/JoUVYzyYh8/zjt6d4zvH8zn3b/uJ/np5D8p0Xbk/j&#10;aSkCCCCAAAIIIIAAAggggAACCCCAAAIIIIAAAggggAACCCBwToFb/C/dzinEYQgggAACCCCAAAII&#10;IIAAAggggAACCCCAAAIIIIAAAggggAACCCCAAAIIIIAAAggggAACCCCAAAIIIIAAAggggAACCCCA&#10;AAIIIIAAAggggAACCCCAAAIIIIAAAggggAACCCCAAAIIIIAAAghcoUDQ9vCDorAiUwrh2ebwjTaz&#10;nmjjeDO9V1X9JtvTiTV//XVtXttY/sL7LNu5p5+1GfcCxbfsDsMtfSvMJvu6TrvAVa7mlFhPLUbV&#10;OCusy3M7qA+e3DhEG+UDy/NiTvfksyv9KWpfdBk2jfZDzy9/Y+G27e+3YP9fKc0m3ExOUeNm0fGy&#10;siZoA+bYaANqjXnTmA/ahPrkos9DZ+17P7DH/+ev2sGXf8viZKwx4CN3+RJUj0Jjf5hXGje+GXZ/&#10;zYN6cvziumfQsVHhHVt9HlZTh+M3uoR3ND/EVu2L6vuyTN6TtjafX/s2B827uQ0zzbGzufcSanHz&#10;Lumbp3scxM48ljwsc1+/ZiXqs87DRMxpXpx/MH/1+dw3YtcBoZD9PADnnx959fhsdJ8nJVipe/m6&#10;uekl83pqzTJvb+MYi9bYT9Rzgp4FMtP1PHz1VllWNlLsqgtuTkltkdc8nDy4PN48VmYN9Z5vFROa&#10;1Rdvt06NPqnp+cLntKC50K97Vplq7n5Uj3Wc10kxr3rdHWyvbErMVI8ylKkKUTfodH1/Tc9n12at&#10;14j1uvp6m1y9PU/6yX/q1He1xsPc218rzc9rL165tlFcqP6FxpnG23WYZxZx81g7MmVb1DhLvdTp&#10;+42aUBbR4RwEEEAAAQQQQAABBBBAAAEEEEAAAQQQQAABBBBAAAEEEEAAAQQQQAABBBBAAAEEEEAA&#10;AQQQQAABBBBAAAEEEEAAAQQQQAABBBBAAAEEEEAAAQQQWKuA0qAE5WjLdl+04t7rFqpRyvlzNJfN&#10;Wut3k2+e8s+kbDQntjLlrDvxk6t8U/lyauU48px5hXLL5cNZfFxlHU64l+fKKgdKmaXcUU/lTTvh&#10;2A1+K5w335XybsZmrDx/6ovTQ+bCLfX8dneqLeWaU45UJajydGR7yhU2Vt666PE5T1510SvrXM95&#10;F4a7yjVVW/vOX6ccZNmW8rnmG5AD67A9wcbt1FrPB6Xi3wvlNi0916psKBcRUF435QH0nFup6MWz&#10;+3o+W31XHHj+3RUGb7oJ366dgOcjnBykXLWh0nqideXMiUZzfLZ1R4doLdp7qDnQo4pybQW0dnf7&#10;e3bwpX9t+7/7L617/K6acsvnWuVBj7XGhWI8DDQmFiq33HAhM066FAEPRc8Vr/yoQbl807OgPxew&#10;/F8KNxdFAIEVC+g5M1q/Jqc8ySu+/EZfzv/+rrzrxQuvWX7/Nf2dXf99gIIAAggggAACCCCAAAII&#10;IIAAAggggAACCCCAAAIIIIAAAggg8JQA/0/qUxz8ggACCCCAAAIIIIAAAggggAACCCCAAAIIIIAA&#10;AggggAACCCCAAAIIIIAAAggggAACCCCAAAIIIIAAAggggAACCCCAAAIIIIAAAggggAACCCCAAAII&#10;IIAAAggggAACCCCAAAIIIIAAAggggMCaBUK0QVZZmZc2aeq0mXYXOxvXk37j+LxSBTPrxvtmf/X1&#10;tGlr/vIHLGS5xba5eOXnm3VXI12jsG6yr+toY9j84pe63DN8Y/HOTBv2+mvIg0311n431ebjvhO5&#10;KEJmO9Xwcqtx3qt3nTYWzsyKgb70elW7ovsG7F60uS9l0wXUR81sXJeKk1OLjvN+LXJt2OzxHdW9&#10;C4z1U66v0a4QDTYsSr9yOioqfva8bs/EbdAYs7LU+xqLtcbidSretK7R9KH5Q5amOdPn1badbQCu&#10;tpZZZgNtij13WLp5Phxj+rb0pTb2Ah6b+oqtYsKbqm+Z4iRFkr5F/yy97/P3Ca3Qmmd1q37RTK51&#10;bzadn3BginxruqNxpz7TOV6FjZ/yNMbLN3/U8pe0Xm/vqH3yWKC4q2YCe2Xrrr2yfdfeOXgkg8I+&#10;fOcVq4oVxu4CdbucU9TiXOPVOzkVxYlvXn/kZo3GdAoAf9OBLlx0kq4ZPbZ0n1DpOevwfk9fzJ83&#10;fHV/ND2wxp9HdE+/bZmVtq3nqIVu//Qt0vUy3b86Oidrju68TlFjRfdduKnP3OtSf1V9o55jo+ZY&#10;zQqztePJHb0NrfqutifPce4+CNpCY+0NVDzIv/rgj2q83rHipTdV21X07pP2r+0nj/Vmmm4fNC9l&#10;iq3M+2fWvk4/pxHWacL2524KAggggAACCCCAAAIIIIAAAggggAACCCCAAAIIIIAAAggggAACCCCA&#10;AAIIIIAAAggggAACCCCAAAIIIIAAAggggAACCCCAAAIIIIAAAggggAACCCCwLgHPgaLcSqPP/YLF&#10;z35B+YGUL3HzkiSuS+eS7hus3Xtg3dvfVN6gyopXPiT3I/kdlVOo+cF3LOqY/P77LLvzYsrpto5E&#10;YH1aponFqXLmeT6yynPkeQKjNRfls0u5szw3m+fIuo5F/Tx96+sph1Tq55Fyp3m7Tij1t75q0+98&#10;xcpXP2rFRz9jmedLXEFiOM8HOCqGNvC+1R/PZ+c5xx5PJtbtdMrHdnJ9TqjiM28pn5RyumZbapP6&#10;KE4epHxLYbSb8rHO8zE9c9JafvV8tK3Pg54qTTWolO+sUJ6/zOP8hqTFuirYUmuHx5EXf22V063z&#10;nIkKrNgot+cKYvaq2sJ9LkfAQyAqH7MpB1t63lB+5hQyp4w1jyPPU+c5NNvJY4u18rsRR5fTOVdx&#10;VZ9WlZ928hd/aJ2ecQYf/wnLdu/rzj5vnBIEV1Gvtd1Dc6NyDsdOz1ha/0OlnMmej/jcFg6q3Jme&#10;99AX8JTH2C0pCwukB9/bGIsLix0/UXN0dv8N5Qb+tNndlxTTt3V8H6fhHQQQ2GyBtF9I2r9Az5+5&#10;/r5926av9Izt/32FdXCzI5XaIYAAAggggAACCCCAAAIIIIAAAggggAACCCCAAAIIIIDAugT0rx0p&#10;CCCAAAIIIIAAAggggAACCCCAAAIIIIAAAggggAACCCCAAAIIIIAAAggggAACCCCAAAIIIIAAAggg&#10;gAACCCCAAAIIIIAAAggggAACCCCAAAIIIIAAAggggAACCCCAAAIIIIAAAggggAACCCDwXAHf2Fqb&#10;r3fjfW0Sm1u2ta1TLmEDdu3DWhWlFYebwwdrtfH7pJtqb21tUusbv2vf+G7vPet0+1CNrHj1TdVl&#10;0Q1cY9pPPgy2zHLfpF4b1He1rlc9l+SqD4hBda29bmprqKzV68F00veCWwhmZ6BNfDegZDt3beun&#10;/kP118CySrZpo91LrljURr6tvrJcGJcQm5dc/dt3ecXzdJr6KhQ+3s4ew0HzTsg0/luNga5dKZdm&#10;FhtVA31/EjdTjbVp21ipeDqsmc9Lmp/8/jHNE0+OX2mFLuliUXOpNbWFrTsW88z2xhPr9Ccz2eqe&#10;g2JglY+fwwYvUZGuse7xA82vwfLtu5pflRb+KuaBJaq80KnzuSa1LWrqyVLMJEShdvq8c13/PPr8&#10;/UzMRK07ej9ofrfi7Lmr00blU81x8zj1NdHjs7/ms52m+/itNsFcdfA1dvTTfz+Nd4+v2GmuXrB4&#10;S1/Zumt/94Ofs28/+L7WvZF97O5rC15tw09TH4fMt1SYxY3/Ls9MXwodOXoXt0vuYa8Y9DltqvhU&#10;/Pbz8ex+J/JEezDdt7bVfJLqYzYqK9v154+VxJvamMaR5lsv3uG6T5Pa6w322Dmrfn7SBhS38Dj3&#10;+s7WDm/Kk6LnW31e+3PLrPjYrtJ6OH9nfa++3laf/mkb2OfVrZ2a8aSe66vVkndWn7QPf2h7f/r7&#10;lg23bPvTn1doaY2S+7xvfM7WILOo9X818bxknTkdAQQQQAABBBBAAAEEEEAAAQQQQAABBBBAAAEE&#10;EEAAAQQQQAABBBBAAAEEEEAAAQQQQAABBBBAAAEEEEAAAQQQQAABBBBAAAEEEEAAAQQQQAABBG69&#10;QFAeL89Pk3LaHGZLufUslwOQZdZ9/zt28Dv/k4XRjm3/wq8oh9boMB+N53waf/nXrf32n9nw3//H&#10;Vm3/baUY8lxg6yjKnaNclLGdWFYqB5TyF3lOnXWWlMvH65D3Jp7fqs/l4/WaZ/pZZw3PcW/ljIqT&#10;B3bwB//a2vfetu2f/ScWPvRpH4HHi9rafP/bNv13v6/PlIPuzR8xU6rCVZSonEme32vb83nq7p57&#10;1D0feQ4wxaEyti58m5CrkorvlLfT+0XtyLfvpDyLm9RLE+Uz9LbOS6n8iWXR52WTxvxtXs8hUGie&#10;StPDLJBb5TXsfO7yHIhuDOc5FG/yIQoM5ZvrJvs+0yjd8VBpp583mWneGCgvtXJC23hPqTYPbjLQ&#10;zW+b5oAwGlm2fc+6hz+wdrJnhedR9HniNs4PPiTU6/m91y1TXsbgse7z53ktsmD1D96yyR/+Rjp3&#10;9BO/aGG4e4ELXLeQuwjORdqm63pu4/3Hepxs9Kxyb/bscpFrcGwS8PyoGs/Dz37B7Md+Tj/qeffk&#10;p1vAEEAAgc0S8OlrV3td/Mw/SrmCsy2tp+ddjzerJdQGAQQQQAABBBBAAAEEEEAAAQQQQAABBBBA&#10;AAEEEEAAAQQQQOCSBBb/F9WXVCEuiwACCCCAAAIIIIAAAggggAACCCCAAAIIIIAAAggggAACCCCA&#10;AAIIIIAAAggggAACCCCAAAIIIIAAAggggAACCCCAAAIIIIAAAggggAACCCCAAAIIIIAAAggggAAC&#10;CCCAAAIIIIAAAggggMDGCYRgQZvXT7/3ddv/vV/TJu6v2Pbf/S8sVANtGLv6HWMLbao9KKq0F61v&#10;g97pz3gy1e+dNo0vLOQDi5O9tIF8cfcly+68rGosUQ+1LytHFkJl1kysm44tH+1cStsW7ltBhE7f&#10;2knqC7efdK1N2qm2HA/JKlM7ttWOTdjFN9t90Uaf+0VVpVPf+NcS/fM8NLXb71O/9U1rvvVVKz7w&#10;KSvf97HnncXn6xZQTESNNx/IaS45sz7q4zzX8M+1WbXiqW3SeWeecu4PFZuKoS3NK7llaSx5uE5j&#10;o/HVWJkrnfk8fnWczz+qgMWp6qBqXavSqN6d5lE5dmrtQT3uq98T2KisLAvZSprUPnpge7/532qu&#10;PrDtv/dfWfnS+y53HlhJrRe4iHv5HNT5HBcVQSmiZxdSjKf52d9tdYzsjxWd5/HsMZZpDTojqPxq&#10;teJyXvyOZaY10ePQf3mqdFoz9Hb68KkP1veLt3E+lpauRbA3du7bG7v3U9N9jbnUdWbp+i5xgTQm&#10;ZTebb4L/OHP0tzSq05+F7+AX0fOEtbViMNdc63F4eum03j6c7FuTZhEdrxjb0jPbyJ/NVtS/HrYD&#10;1WMe1opmxbLWAH+e8Hpei6JGdHW/XmVaO9L4flJxb1ur9kyb/jnOP+nbXc67+snBa/lJNWw9um5Q&#10;8WfF935gD3/7V624/5qNPvo5CwOt6Vm/7qW2qhO6mAZFmq78JwoCCCCAAAIIIIAAAggggAACCCCA&#10;AAIIIIAAAggggAACCCCAAAIIIIAAAggggAACCCCAAAIIIIAAAggggAACCCCAAAIIIIAAAggggAAC&#10;CCCAAAIIILBWgRPzV621Rjf35p50RnmBonLNhbJMiYH6XI+zbDzKVxOUDzMl/ppO+9eUNWgd2XqU&#10;5awcWvnGx1MenTBU/sy1F9XJ80Upz53nh0z5rdZepwtWwPMQ7T1SrsGDdGLKU3Rqfj7PozhUjim1&#10;t3uSI+6CdzzxcI+oQVbasBgoP2BIOas8K9TjqXKALTsnKC9WPtxVzjGPZQV9oVfFTzi1nSdW8dLf&#10;HNdT5YTq8/d5tjXPu1d6PlpVeUUpzy69DZtyg0y5PEsfl+pvjy3P8Rvn+bfmuRA3pbLU4+oFfO3z&#10;QaUcg6a8x6FSXuM00M6qisbmcNuywZa1j3+oOVO5Zf0afh7l+gmo77KB+nO41c+vD99VLKg/+zR9&#10;1689y9ZY62y+tWvbP/vLyifZykZjwifPc5a0nu4/tvovv2xh644N/9bPWkh5zs95get0mMa8PzN1&#10;j95VSl09E23f1TywosDR80r73ju2/5v/nfJX17b9S/+15cpDT1lcIPiznz8OeNmUh6n5upHG2AUG&#10;Wt8KviOAwA0X8L0t/Hkz/+DfSi1NufUvsijfcB+ahwACCCCAAAIIIIAAAggggAACCCCAAAIIIIAA&#10;AggggAACCCCgfwYNAgIIIIAAAggggAACCCCAAAIIIIAAAggggAACCCCAAAIIIIAAAggggAACCCCA&#10;AAIIIIAAAggggAACCCCAAAIIIIAAAggggAACCCCAAAIIIIAAAggggAACCCCAAAIIIIAAAggggAAC&#10;CCCAAAIIPEdA+0f7vtaxq7V5+NvajFy7XXftc05a7OOg0zJtXr2VV08uoHvvNRPVIejWmYWisDjp&#10;LITSwguvWaYN4ZetT/AN6YssbU7vm697PTZv2+yojeGn6gdVrqpsrA3cJ21jUV5e3yIr5DbYjIp3&#10;nfy8oldU2tbqr3/ZDr70v9lg/NDKD3xCMXGF97+iZq7uNhsQ4ZpUYjP1Aa8xfWS8n9RIDcaQad7J&#10;9eXnxHZlY9THuY+grUpjR2NpXpp2anVb65ORYrk/yj8PVanY0jtR9Ui1mJ+xya+z/tZ8oUlEzag0&#10;b5g9bsdPKq22DbOB5hHNg6m9Tz66+E+6eHtg3cN31Mf17PQnthe/3uaeEVLMeNs038wWjVKG/azc&#10;v+VzdCqN/I8VHwe+nkYLpWJrfuyx4/yIaNPaY7Iv/lr6mDhWOqvf+pbFR+9adv91K156342cD1tf&#10;DGfmxwhW9cZh/172jU6qcH/P4H2s564QshQfPkLDkYY3rdbbJasX/ZlOz1kh03NV6Vs4nHxBj8Fa&#10;a+uDyeM+DnVY0Bx+d7BjherZLVuRGYOPoEHhsd3Xw+erzteAVE9f2+ejYHbCRr5IS88mpv4JPifo&#10;GW3enlTdoM9lWSuOvTXeUp83Sj3jUi5JQOM55L6OV3rVfDtTz3xszYrP12nOTuvlyeNgfiyvCCCA&#10;AAIIIIAAAggggAACCCCAAAIIIIAAAggggAACCCCAAAIIIIAAAggggAACCCCAAAIIIIAAAggggAAC&#10;CCCAAAIIIIAAAggggAACCCCAAAIIIIAAAjdPINYTpadRbqBSuek899GR4rmgQqW8lSqx1XHKIzTP&#10;IXTksCv50XMc5S++Zlt/55f7/JTK07kRxXN3eV1kE1PizOuVy8dzy8Xxo5T3MxtsKdnbKOWHOtE2&#10;5TXyOFGbPc+c58laYXNzXXdH8ZZ5HKZ8dcof2BzoR8/v18fhifV67pvKZba9qxyQpaqrCpdDyzwf&#10;q/JlbUrx2Klj3ec2mw2ygXJWeq5aygUFlB8uN81dyhU3o1SvB2sVV9Fzx3Un5Ui84D04/PoLaP7q&#10;JsrFrBx5oRqmHINnNcpjJxv5HDk0q5Wb9WAvzfkhPJNz76yL8NkGCWgu8FzjO3fTPNE+fld1u+U5&#10;nf2Zb7CdPPoHrQt0l8+tpXIelhojel5L+bn11k0s/mxcf/+7tvdb/4NlO/ds5xf/yz5P/KoaK7f2&#10;8QM9l+3rWehgVVe9vdfx2PSySc9T+jtDXyf/7s+iN3SwpEbyDQEEFhLQ3BW1HwEFAQQQQAABBBBA&#10;AAEEEEAAAQQQQAABBBBAAAEEEEAAAQQQQACBkwQ2518/n1Q73kMAAQQQQAABBBBAAAEEEEAAAQQQ&#10;QAABBBBAAAEEEEAAAQQQQAABBBBAAAEEEEAAAQQQQAABBBBAAAEEEEAAAQQQQAABBBBAAAEEEEAA&#10;AQQQQAABBBBAAAEEEEAAAQQQQAABBBBAAAEEEEBgUwSCKpIVFjJtah87bRrrG0z7m6suwTJtgL5V&#10;DrRltTat1i18f+2DZmKd/6A6WK4v/Rj1Wr76YdVpyXrEYKFQ26qRxXqqjdF9U/Qlr7lqFr+et7mt&#10;e5O8sr12qjf0porXdlCWVpW5H3brSjfZt+b731YfDq185YPyIAX12UGwCVGiXrr7shUvv2n51j3F&#10;8mzT+pMq7gHu809eagzouKY56aiF39MMYKNyaEFzTxr5+jZuOpsevY9/EHRkVvZ1rTUWr9Fo8/k0&#10;drW+1BDNmV2e2cF0rPamFvuntlUNksHCkOlEXS/oarX6SZuLh+FQv/u8tAkxt1zLnjpbzdHSofWo&#10;Uhu3NfdUaSL2t7KgWNWrtzgqZjp9+Vwd7aTN1vWZ+iXN5b6+zfpDPxwrE61PdfTY1zn6X6HrDnP1&#10;2dEj/V6Kzemf/I49/o3/xupv/In6VOs25eICWmO7R+9Y3H/Y98/Fr7D8GerPbHjHqg9+2vLXPqJ4&#10;63s7dP186TEYNc46/XkqDi5yZ3+OaBWfbaOhqqtkiuUzhutUzyEPx/taZWd31MsLgx39tnANjtU2&#10;qN2lz7VefD7R3Rpf1ttW7e2fg9JnG/ttZuHPbJ3GbCFTf34+WmRcy76ZPdc5n5sO/BmXcokCs+dD&#10;+cfZOPK5NBW95/O1L5P6S4d/69/nOwIIIIAAAggggAACCCCAAAIIIIAAAggggAACCCCAAAIIIIAA&#10;AggggAACCCCAAAIIIIAAAggggAACCCCAAAIIIIAAAggggAACCCCAAAIIIIAAAggggMAtEVACGuW9&#10;NOW7C8qHqcRzz7Rb2ZaUr80z1MRGuSA3IU+N8vMF5aH0PHprLw6TqR7KuZRyzylv1JlJrdZe4ZMq&#10;kFm3/6jPSbp1p4+Dkw7z9xQuoVLeKLf3PKYpT9xpB1/8fc/tdUf5NXM3VfHf9+uJHSh3VVQOq1n2&#10;pItfWP2UjXaVg9VzjnVKPTZK+fQ81+ImFG9nrfxqdaO8Y7MK+XsDxXq+CXG+CUgXrEOu/JOeb2ve&#10;w/7a6r3oyeyUg24j5rILtonDVyyg+bqrx/18NlBu5pQ7bz4CT7iXz0HVttlopHlEOfXGytnYac6f&#10;B9kJp/DWZgt412U7L6ZKdnvvqT/JxedrZPq6YNf5M1Ao9BzpOcL9edFzzt7YorXk4JGlmPEcx+mZ&#10;ZYUTQaksnblyeeq6UXmiKTdPoP7en9v4S//G6r/6S403X0dWGD83j4sWIYDAbRXwuZH58bb2Pu1G&#10;AAEEEEAAAQQQQAABBBBAAAEEEEAAAQQQQAABBBBAAIHnCLAD8HOA+BgBBBBAAAEEEEAAAQQQQAAB&#10;BBBAAAEEEEAAAQQQQAABBBBAAAEEEEAAAQQQQAABBBBAAAEEEEAAAQQQQAABBBBAAAEEEEAAAQQQ&#10;QAABBBBAAAEEEEAAAQQQQAABBBBAAAEEEEAAAQQQQAAB7SCdEEJe6lUbh7fagD32712GTqbNWIel&#10;Nns/LNHG9dRa67RxeaGN4FUP3T8bbln20gd01PJ1CVmRrtfsPTSbHGzuhrBNo+ZqQ++8ssfaHD56&#10;P6TNa2Vahe4CAABAAElEQVSmNgzCQBrLexzSX4MfYlNb/d0/t+7dtyyMdhQTb64kJq5B0xerorya&#10;B2+n2MnvvarxVF29l8dtNbCtn/6H/b2z3GLXnd2eLEuxHrtGx2oM2Ao3tQ/RBtnAyjyzadOl6a2N&#10;tU26uh9eh0NKdSiV3lz1j63GYnf4wdl134hPVdepzx8xzaH6yQ7auq9Z2gM72JbmFZ9/l26Ws8gv&#10;tq1lVan7ad24ccUbGax4+Q3b+fn/RHGxrV/71PdlEfTJLD7lKXEdq+Plcbwo3hq9r49DpbE4O/T4&#10;cVqaFI91iv3+sCzkWitLrYzPFI/PqHd9TPm4oVxMwNdU+dVvf9fGv/trFu68Yts/98sWBlt63/v9&#10;Cotul7/0mu38vX9m3eP37PG/+hdp3snUt7MIs8b7e9kq6bnC11INWDN/xjrhivOYntS1PWr0nOQ1&#10;0P+KkNldPY+dFbsXq17fmjzPTU9m6dTOu0Q3SHHdesTPW3+xK1/t0eoX9VNUfbNMpvmTOvtP3spp&#10;N0mv3jZ/L9dx7rl0f15tQ6/X3eZzYhrL/eycae334r3Q+fj3zvD5+qrHe6oF3xBAAAEEEEAAAQQQ&#10;QAABBBBAAAEEEEAAAQQQQAABBBBAAAEEEEAAAQQQQAABBBBAAAEEEEAAAQQQQAABBBBAAAEEEEAA&#10;AQQQQAABBBBAAAEEEEAAAQTWJxCtqyfK9dRaKIfH83gpR5AVw5SmxqY6bhMSBm1UrhyBKD9avnPP&#10;uheU5zDlFJ1nXVpfr17kzlFZT9uDR2bN1LLtO8oxpxxSKTfZ8c5O2aOUvy947ijl8Yopid/x4y5y&#10;/6eO1X13yi2rlKtx39Mj6dJ7qtdUOQQ79Xvu8bhoEI52lftOOV+jWjEYKgXZVt+OTYgntbVtok2e&#10;yXs7UI60bJ5H6ikofjlLwCMy93GpLx+NXjwDlzJtevc7dsqX5vG1uuIXXukFV1c1rnRcIM1hYzPl&#10;GfSSD0Zpbjh+4JF3UmApX+Bw1xqPrD3Nm56/zVMZUq6pgPKrbt3Ts09unfqzU/7TLB7NDX5Nm7Wm&#10;aofSnw+Ua1lrWfRcwJdW1jzf6lmlG+9pzlCeUOUEN382WWGVQpg9h/kzlvIc92WFN7i0fuHC5xJQ&#10;vEy/8Sc2/tL/aluf/wdWvvbhc53GQQgggMBtEwj6b1Tpvzdkvgb6FwUBBBBAAAEEEEAAAQQQQAAB&#10;BBBAAAEEEEAAAQQQQAABBBBAYC7Q7yQ+/41XBBBAAAEEEEAAAQQQQAABBBBAAAEEEEAAAQQQQAAB&#10;BBBAAAEEEEAAAQQQQAABBBBAAAEEEEAAAQQQQAABBBBAAAEEEEAAAQQQQAABBBBAAAEEEEAAAQQQ&#10;QAABBBBAAAEEEEAAAQQQQAABBBA4WUCbklue6ytL+5LHVhuw+16p2kN81cVvNSoGuvTs4nrZ77Tp&#10;e9talmXaD720qE2u8zsvW373RdVHG6UvVXSDorAw0GbrzdS6yUG/6fpS17yck6PqZ9q4PQwqezQd&#10;W6c/WVS/hGijcmil2hHjJXTK5TRn+asqWOL+Q5v80f9u7cFjq973CSvuviSDZWNi+apt6hXaxz+w&#10;R//Lv7CgWNn5pX9u+UuvpZhaR31DNehvm0L27LjN8tKyOy/2dT3H8RdpT4jBKs1tQ80tk1jr1GCt&#10;xtF+PZ7PQulyweefvK9zrCf67PrEWVB7Yjux4BNsyG2iebPRfBJmm15Xem9UHpl3LwJ49Ni0Luhe&#10;jW+s3Vioct1Tc9QNLdnOC5bv3FfrFAuam83a1F5n8NJqreq0ubhmKplo3Xy26Jyo9U0npbXNY+/Z&#10;hdXP7nT+uJlYpw3LZ11mRVbYMK+ePTzdIa3RKV6zZ+/I7+cRUFfGyZ7Vb3/HirRJfCf2431znkst&#10;f4zuXJTpOcVy314h2tFNFnzNjx4Xy5TYaH5oLBuMFId6jtCfY0XN9/cfTfesSXHYiwwUg9vlSOvu&#10;sTMWf0PjYaC2Bo0fL1G/t5nmER8rrebo+QBb/A6Xe+Y8VPTcGmUbSn92Pdprbmk2reunntk0XepR&#10;W329SsvLbek1u7pi1uMoBZDmbH9WVF/l8xHlMZ5iS3/Xid5312eNv2YdQXURQAABBBBAAAEEEEAA&#10;AQQQQAABBBBAAAEEEEAAAQQQQAABBBBAAAEEEEAAAQQQQAABBBBAAAEEEEAAAQQQQAABBBBAAAEE&#10;EEAAAQQQQAABBBBA4KICnj8s5aYhQc1F6S50vKem8Rxznn9G+TD7nDVPXyHlz/PuUB43z7VGOSLg&#10;yaiUs3T42S/a4Md+XvmXlLfvmfxLR47ewB/VscodZQePUn6obLRrmecePG3YeZ6sQrnglNuo65RT&#10;ynO0rrLovlvV0KqsUrqkvT4fl+r32POQKkZz5Zo7tW5n1UPnBl3XBluqu3Jkje70ec5SfqbTGnvW&#10;BVf7maeCapUHaixPz7M2zwHnefc8byTlogJRw1LZttTXrulB472sDGl9Si7Pl6YciosF0wl1Sf2m&#10;SxfznF8nHMNbGyXgjxjtVGtfq3XN5wTPE6scmmcXRZHmvrB9L0VVq3lTF9ApfYydfS6fbqSATwm7&#10;d7V2K+f3+LG+JmZD5ele/7KwkVxnVkpmQc+RpjyiUetWVG7jyypRzx9KLqzLzzrKXzyXp3JO9+Px&#10;pDtrHWh0nj/znDTU/Rp6fgvlWdfQHWvPkd5Yt/cg1SHzeFll/mF/BvBc+J5D0nOm1p4f0it3UqVP&#10;aifvbbqArz9hoL9zKWY9j3W/jvjzAwUBBBBA4FBA6+H4W1+17vG7Vr7v45a/+Gq/HB4ewA8IIIAA&#10;AggggAACCCCAAAIIIIAAAggggAACCCCAAAIIIIDA7RZ4eqfg221B6xFAAAEEEEAAAQQQQAABBBBA&#10;AAEEEEAAAQQQQAABBBBAAAEEEEAAAQQQQAABBBBAAAEEEEAAAQQQQAABBBBAAAEEEEAAAQQQQAAB&#10;BBBAAAEEEEAAAQQQQAABBBBAAAEEEEAAAQQQQAABBBA4XUB7hAffwNx3l47aNDxtkH764Yt/og3K&#10;9WdYVpbPNj7Xfu/WanP1iTYs385LbQLv9dBxL73PwnC733R98RuqYbpBlulaI22+3lo33terb4y+&#10;QcX3aFfdYqON77NgXShsHLVZ/Kx4E0Z5ZYXa0W5a3eeVvIxXj8tCMZGr/1JMvGFhpJi4TQYXcVWc&#10;WPSN4RVHnV5NG8Svs2gD5nMVHef9Ovr8P9b001hx975Fn4dWVqJCKLdBMbA42UtzUJTOQS2np4pm&#10;p1Lxps9M9fCXa1N8Im18zlClNWam1thEbfCQ8BI0346qoVz735f7Hiy2tb50vzDQ+FRK+JVcd7la&#10;XcrZmmui9bHoa5cabKViyX/21eywePvjM+NN73kcx1qx5MeW8/MOzzryg+JRa0DT6l4+4atUmu8H&#10;WiuP4+rC6Th9FGbx6idsRPG6b34wJGFfR7TemuaFIOt1lqiBmVmu+qRI8cA5rI5/Vnf++yK2/Tmx&#10;Vmz6eM12Z3Pc4eWf+sFv+2Cyb22rmA1ad/X7UHPiTqXnpxX1a2qZvpWakzLdo/Uxooa3+jk9f16X&#10;uVdt8HkwPY8EjVOPpdQ4J/X5odNznJ45Z33plkHPdpWeZ44c6Aevr3h4eFwdibf1VWZVd/ZGyV9t&#10;8i+fq3PvGxVf9zv/zH/18X+j2p2ayDcEEEAAAQQQQAABBBBAAAEEEEAAAQQQQAABBBBAAAEEEEAA&#10;AQQQQAABBBBAAAEEEEAAAQQQQAABBBBAAAEEEEAAAQQQQAABBBBAAAEEEEAAAQQQuK4Cns9G+VE8&#10;9888D9V1bcpG19vzK9Vu3VlWKYdayj91mDwo/R6Ul8qUIylOPZ+f50g68vlGN+7qKhdGOx6tyuPT&#10;52i7ujsveSevdNNau//QsxFZNlQ78tSSUy6sPEbKjWq5coQpboJyxaVwOOuUU6500tueFWmkeBtV&#10;lWUHysWli3e6x+PpQcpf5bdZKPo8/1JRKf/qTsqPlW3dUTs3KWddUCq9VvnVGgk8aWGlnIbznFEn&#10;efHeyQIumPsfz5GY8gn3s1atAEp5t1K+tCfOJ1/lfO92ulb91d+zOH5s1Sc/b9mdF893IketWUDB&#10;UE/0NdXc4Gufr3OeE+/s4vGU7dxJc2A8eGid1sV8uHv2SXy6sQKeGzWo/8pXP2xRuWlTCKTEfKuZ&#10;Hza24ZdSMa2zyhUbCj0faD2LzUSrmec+XHWuyWDTP/19q7/zp8p92fbPXl1t5Uc+Z4NP/dQsF/Az&#10;/adx6zlwD/7gX1n37tsnP0go/3vxxsdt8GM/l54Xjh3k19Az88Ef/ZZ13/+utT/8nh75Wj03bStu&#10;VvQQNO8Xz2es5yxvRcpx7D+smnF+r9vw6s8BG1WUEdSfQT2muqm+NE6eCdmNqi6VQQCBNQr4/HVb&#10;J4ho4y//hjXf+wvb/uJ/Zvndl9PaSN7kNYYjt0YAAQQQQAABBBBAAAEEEEAAAQQQQAABBBBAAAEE&#10;EEAAgY0S0L8woiCAAAIIIIAAAggggAACCCCAAAIIIIAAAggggAACCCCAAAIIIIAAAggggAACCCCA&#10;AAIIIIAAAggggAACCCCAAAIIIIAAAggggAACCCCAAAIIIIAAAggggAACCCCAAAIIIIAAAggggAAC&#10;CCCAwLkEKm0qnWmncG1UnjYOP9dJFzsobUOrjauHWWVZ0CblsU0XqGNn47q23ULv775g9t6uVa9/&#10;9GIXP+PokOWWDXa0D25ncfxY2+F2aQPtzdkI1re7V92mU7Uis2kZbL+eaoP6fvPxLGS2U43OaOEV&#10;f5T2FNa39HqZmwvr2trQPtu9b/bO3ygmPpZMLvOOVyy54tupQ3JFjeI9la7Ri3fSNSiqc/HSG6qt&#10;xkJUD/vXiopfqVIc+bzjIy2J6Pp7zeTpvbEzfZIV6ZhYa27SfDEL8hXV5JIu0zfIYlP3N9A8Pumi&#10;NU1rUfOtf1zIdzsfrKYC3jd+LxGFItfXbUkJ38dk7utkMu/Dp/XfVaLWzqeLjvcY8nVOx4dQ9eep&#10;b/TLU4f6lafTiUhbrQAy1Rt5UdpA/XZsKPjBjq8jg8b7RhS1J2rNsk5fodT/PNZSRTeieidVIvr8&#10;2LUy9P70PlxjfT0eUl/63B0tS3NPX2ufs+bPSie148z3PDwUQN1Ezz1qXigLC9UwvXfsPB3QKlYf&#10;TvYVXdFy59D528XIBno2644F4rErnPsNr1aRl3rkDNa2ap/Hj8+/3tbax9Ea++KcrfDaWqfntqZR&#10;DGnM6uvZMvUxkeDVPp3g65BWug1onSpTa77R83Cmvg0jPR/fkHI4J/o8O4vZfP5MpDZqdOlL/dH6&#10;Gr/5cXZDuoVmIIAAAggggAACCCCAAAIIIIAAAggggAACCCCAAAIIIIAAAggggAACCCCAAAIIIIAA&#10;AggggAACCCCAAAIIIIAAAggggAACCCCAAAIIIIAAAggggMBpAsrH2O29a/U3/tg65fYafPQzlm2/&#10;mPL/nHYK7y8u4DmdUr6nYmhhsJXyTz2ViUbpebLhqM/V5ImGPJcN5bjAkTxZxz/c5HfUqZ5/rFV+&#10;uGpbY+2u8l8pN9dpmaHUzmywbfn995uVytV6Qq6pZVrrub0Gysc1ygZKTae66X6eA2yvHquK/pPu&#10;uWAJymOX333JWuVgze+8rPorD96GFB9aU+Xta9UXPsL8d88VVeVeR/+NciEBn9aUSi9XPr1eL810&#10;VkvXfaNiqc+reaGrHj/Y8yK+97ZNvvZ/W/fu31i495oNdu7144KcXse9NuodzXLKdRmbqWWV5hvP&#10;IXqu+imX6WA35Zbs9h71+SbPdR4HbaSAcicWd16y7V/6Z0q/qRyyyo2oyWEjq3ollfJ118si85fY&#10;+hyUvm7pF42vU58l0k0W+KY5vTt4ZNOv/o7Vf/NtPSdoolfOTs87nN17Xbf1uf20XMB6nnjrm9a8&#10;9Y2+fs/c3nNoRuUlHaSc8KfEgFxa3bf+1ld0X60vmjtyxY95bsdTTnnmNuf81XNoq22KT88PS1lC&#10;wJ/PG315QmPlGd2I4s8myoObnu9Szn3Vj4IAAggcE/A1eaWLy7E7bPQbeiYJ+u8CqaT89rfYYqM7&#10;isohgAACCCCAAAIIIIAAAggggAACCCCAAAIIIIAAAggggMC6BE77V1Lrqg/3RQABBBBAAAEEEEAA&#10;AQQQQAABBBBAAAEEEEAAAQQQQAABBBBAAAEEEEAAAQQQQAABBBBAAAEEEEAAAQQQQAABBBBAAAEE&#10;EEAAAQQQQAABBBBAAAEEEEAAAQQQQAABBBBAAAEEEEAAAQQQQGBjBbK8slAMLNYTi+N9bcC+8i3Y&#10;U9tDDDYocyu1Sfm00Qbl2qS1blubaoPWsLVrgx//Jas+9uNWvP+T/SbmqxDLCguDUbpSN36s62oj&#10;2Nl+9au4/EquoQ3bYzNN9epibgdtnfrAr+19saMN5jej0sG6x+9ZnByov3YsG+6spPmnXSRUIxv+&#10;hGLio5+z8v2fsOibslNOFvj/2bvTJ0mS887vj8eRRx19TE/PYG6AuAYXCRAEKYDgvZRxSRO1kihp&#10;TRJleqF9I/09eqVXWjO9kF5oRZ0mGg/jckUCNBEkCJCAAArH4J6re7qOvCLC9Xs8Muvq6umqrMzK&#10;rOqvDyorMzIO948/7hE1GHt8FtaKd1P8RI2vK7UEdFMvZblqHz+Z5plep9OeXyg+BexrrjtWNDeF&#10;0heMzrWDvosOum4TxbEaH37wuqrP0xxRFjacjK2KmlNDlraVmdpfevu130WKk5jmKl9QO3evrjbI&#10;66LnvUidLvNYtb/MvL3TuNCvOhm7v+5nJ4s2x7Hmde0f1C8Hxx3bT72i/tuvde+dbdd5+1nHsnSt&#10;g63Tb7V/WtBcH/M1SMfvY6Sa2PhrX7Dxt//OOh/8lPU+9nmLPsjWuVSKY7+dJMNpf660vqqDnou8&#10;5EfsfGhPNDfOWzy2/JnO/BxZV895nVNP5b1V6znk/njXsoP4Dnaru2GF4rBZ4L3XtTt5rnm5ba+m&#10;Xqs1RwVVIjY+Xq5CkWt6ZlMQaW4187F4GPPuPm4mPlv66E+iudpbeB8f7nb5DfXxqr6c/OhbNvji&#10;H1h292Xb/PzvTeNilRVbDEXQeC5u3bWsv30wnop0j2rPHxVnqZW6P6Z7/GIuy1kQQAABBBBAAAEE&#10;EEAAAQQQQAABBBBAAAEEEEAAAQQQQAABBBBAAAEEEEAAAQQQQAABBBBAAAEEEEAAAQQQQAABBBBA&#10;AAEEEEAAAQQQQAABBBBAAIG5BILnRNnbsdGX/0Rpgiorn3nJwubtadaauU7JQe8ikPIfffizVr7w&#10;EctuPq0Uap537khR/qfsPe+1/i//cwv9TeWy2Tzy5QreppxBft2rnx9oBXoPX9JzaSlPUf/T/7bF&#10;V+9bduc55SryvHKnl6jccvlTz9vGr/+nyumn/TyXnAfRAkuuvFQ3lCc1Vz0qz82qsjsZphxWG+b5&#10;R+csip3ywz9vxdMvWfb0cynP1NpEkQzHyptYKe9ZKsrZVRaFdWTgIU85n4AyoimnW64Yyg5mCt82&#10;1k/jqd48rmbW5zv1w3sPlMt3ohxe1ciat35o8eVXNYS2dKW1ia6H68wWzVt61tC8Yp47b/OW5kG/&#10;9/lge1y/NboPKudwp2vNcE95NQdnOAbwtRZQDsig+bbt+sf1/1q35MKVi5Xy9TqETM5/c9dxyi2Z&#10;Pf2ylT6WdB/3jJMLnQs1bpvBTspnm/U2rPszv2bZxs2UTDm7+4KeX47nvzwA0T016H7Q++RvWLO/&#10;o82n9LP2Sc/Bj8hN6nkaPZdx7xO/ZJ33fVTXVHOVe7h4SXni03PTKec8qMA536ids7zGnmc3zUwL&#10;PP05a3Nldw+K48mPv2fDr/655fpbsv+zv64UqcoXveriD3bKrZzuQ55HWbF1akyuup5cHwEEVieg&#10;+0394I203kWu59Tsxp3V1WVlV9a9UPfX6HOmnk/O/1yysopzYQQQQAABBBBAAAEEEEAAAQQQQAAB&#10;BBBAAAEEEEAAAQQQQOBSBPy/lKIggAACCCCAAAIIIIAAAggggAACCCCAAAIIIIAAAggggAACCCCA&#10;AAIIIIAAAggggAACCCCAAAIIIIAAAggggAACCCCAAAIIIIAAAggggAACCCCAAAIIIIAAAggggAAC&#10;CCCAAAIIIIAAAggggMAZBEKnb+X7P2mxqS30Nxe7+PrR64do3aDFz/PCRtUkrV3dxMZGk5HWZ82t&#10;ePpFC1qQPTZaJT0tbn304Pne+yLomRaVj77I+3Cg89bpWvOdbUlH1WpvNU4Le4/zLHn4urW+vHem&#10;N5vqn5WX6UK6w6/8mU3+8UvW/elfs94nf63tpwX11WltLJ5+3sKd5xUOi4uJ065zLbZp4edQFNZM&#10;FEvuRUkCmVz6Rcd8LvAS9Y/PP7XmAi0T3W7U3BTyUgMuM5towWj38/c+CNe+qEVjzafelKxje5pP&#10;vY2z9naLnpULaYvOKsvs1l3rfeLXrLj9tMzyK2J08U4MmgM9ltzVw6L90Se9idEXGT9R0n1M/eL2&#10;WozcfA49UfwcTRNtfzxu+0sbQhZso+yma/n3R0v67Aua+6lUl3Up9f0f2/g7X7Xsqfd4xdalWqfW&#10;ozXV+PYx74an9MupBy5zo9fD40Ql82cUFa+nj+N4gftr8GPHer7SfBY6mgPTeG0F0kWOvEyayh6M&#10;9treUxcqDO1m70bLc/ohR44++9so7zIU6dkmxmCNPtfm40NtnajtF2jv2WtxsT1TFev2GTb42D5l&#10;KI41Tr3/fDQ4X6lnUH/29W0rLZpvmsF9m7z+fSvLvqaRUyq/0grOeXHFUXHjrt3+nX+hNsl685Zi&#10;y4eV90A7K3msJX1/kQMFAQQQQAABBBBAAAEEEEAAAQQQQAABBBBAAAEEEEAAAQQQQAABBBBAAAEE&#10;EEAAAQQQQAABBBBAAAEEEEAAAQQQQAABBBBAAAEEEEAAAQQQQAABBBBYpUDKR1MWyh3XUx7CnTYX&#10;4SordN2vrXw7+dMvWHjmRTPlfkz+R3MeKVdTvnXH8pt3LaS0h6vMiaQcOZ4/yhMcFbMcZm0+neve&#10;TUttn3JGFc+8pNxQrygNkfrXc8W9W1HeqKxQfkLPXnQ0Vt7tmHN851nttpRnNJ/lINPnnfG+jZTj&#10;6iL5x7yu+fYdM+UMDHU9zb20LnmXgto3Tvn33NVrVSgPWynrtcgJd47+W5ddPV9todxunisxhape&#10;an+v/G4xer60x8T5GRvSDN7RmFFs6nT12z9U/kvl9u1tnvFodluZgDosjobqtEr5CPW8UXbOVBWf&#10;8kJPeZC7G9bs/cRsNEjzUsrfmEbumU7DTusmsIR72VKa6FOY3yBmvxd5Ed1zx9/4a6vf+J6Vr7xq&#10;5Qsf0uOWnrXOY6M5duPnf7utn/IYL/oOm+bz4Z41+sn629b58C9YceuZdL3oeRSVO/6RRbkYy/f/&#10;TKJrK/jwnqmpyj/6yCKjzisf1dd6DvU+UEk5wR/33NTuerbX1L+6f73yCeWxfdFytU/pSf1KZzue&#10;vY4IKK/rO28orv/KytvPWfzpX9Lfl90j36/ubSj1HK3xEif+PELfrq4nuDIC6yngf7KMvvYFG/3N&#10;H2uti19t763+9/eTNl9kpafl1t9Zfn9nrlzPaKVWCCCAAAIIIIAAAggggAACCCCAAAIIIIAAAggg&#10;gAACCCCwKgH918UUBBBAAAEEEEAAAQQQQAABBBBAAAEEEEAAAQQQQAABBBBAAAEEEEAAAQQQQAAB&#10;BBBAAAEEEEAAAQQQQAABBBBAAAEEEEAAAQQQQAABBBBAAAEEEEAAAQQQQAABBBBAAAEEEEAAAQQQ&#10;QAABBBA4i0Do9m3js/9uuzi5LxK7yIXJj1QgaPXzTlFY4QuhT0sVaxs2o3ZddC2ivvhlWnXG7oaF&#10;TIt6D3fbxd59gfq1KVrMWwZxMtb68IUNVK+Jf5aIr99eaBHbft5Zj8V7FRvN7j2r771hzchregml&#10;dgvKmQSCxpV+YmwU51ogvh1VZzp04Tv5KtReVr7otEaSqrJR9jTrTOukao3qsY2rynplJ8VXGm2+&#10;SLZXWQtGu+Hh3mnz+r5EzSGaQ71EtWFQD9u6auAErYC9UXYtW9icF6x89r1Wvud97TXSveI6j9A2&#10;CuJ0FirTGNO2FNe6p2Qab/5drTF3rPhxjeZ1LT6uY8K7zOGN9htUQ8Vbey0/zUana7mOa3wsz8qU&#10;OXicln0LRXcNxldbuVB0VJ8rtMi8njXMF4bXPTfM5qqZ8yp+e1zpGSV4XB0bTlHPA4oBD41j289e&#10;yTjWvVrHhk4/xeLJI2dRtzce2X7l80i7pQyF3ej0Tu5+4c/exjzPFN/tc5g3K2ocpfal+9aFL3E5&#10;J9Az2+y+ERRHx4raOKonapJa5/aKsTK1WXNGmjuO7X35H4aDVKds88Y0JrwXrkHRHNR5+oXDhqgP&#10;Ch9b0xL1Pvp4b9QzUXMABQEEEEAAAQQQQAABBBBAAAEEEEAAAQQQQAABBBBAAAEEEEAAAQQQQAAB&#10;BBBAAAEEEEAAAQQQQAABBBBAAAEEEEAAAQQQQAABBBBAAAEEEEAAAQQQWKWA56fx/GCd0uKecjBW&#10;youUkvGsslLX/NqeY+5Iaq+HWutfVsof9tAXl7hBMVE/eNNGf/snCofGuh/7JctvPztLD3WJFbme&#10;l4rKbWlB/XymfFCKhDPtN5+V56faUn6w0ueBaa6xvWpsw0o5rHTdzPMmzRuN6xDLj2Dx9lVeP+fV&#10;Ph3l8fJ8USlX5EoH3yMqvOabPXQ8z1nmObamfp7L1nPbpflsQbmFq70Huk9N2ry+936ivLT3Ldt6&#10;StfxPHJ03HqGiUeHZpHRXsqx6vkrU968dvO7V1l9GnpbGqDKe6ncjfX+jhWew1F5J2dx9u4n4FsE&#10;5hRQ7FVv/8Rs8I5lt5+3rO85Exc7x0y++xUbfv0Ltql8m+XzH5yrokE5Y73EBc2xxyuhcTvc17k1&#10;DrduWZYXaQyfea5dQB7vtl26Vy+tqG1qV/9Tv95ewe8j3Evm1Pac1FX7d6Xm7ZBycJ5lop/zcmc+&#10;TH3qz7iet7lWrlv698xy7IjAkyQQJyOLyomd/h5O89eT1Hq11f+GK/T3lE/bNbmSn7Dep7kIIIAA&#10;AggggAACCCCAAAIIIIAAAggggAACCCCAAAIIIHAGgRMrBZ/hCHZBAAEEEEAAAQQQQAABBBBAAAEE&#10;EEAAAQQQQAABBBBAAAEEEEAAAQQQQAABBBBAAAEEEEAAAQQQQAABBBBAAAEEEEAAAQQQQAABBBBA&#10;AAEEEEAAAQQQQAABBBBAAAEEEEAAAQQQQAABBBBA4EkWiFqcfLHrwj+sqQWrcy1G2y87dn+0q7VZ&#10;tdC29tqfjJdzaV0vaiHY0N1IC2fH8SAtMO9rwq5V8UXvKxmorntNbU1oF4oPwumWpXULLVi/DhWO&#10;tVmjmmgB8qxbqkbrsCj6OsCsSR3UHcEXiPeF4WvF0MoCXdceVxYzjb18tSnD23ETbENzTtD48s8+&#10;rkZNZVUzEVFnOra0MSvlp0Wjq+Hy58KFhozmufHEW6Y5pLA9Lfx90PV608s6VoRc7Ww1Lnxpjy//&#10;eSJKOxcrOFxXU99hPLtxM4WOpywyHn2ujGOzXGMyV1w9ojTab7/WYu2zojjtZ720hvnxLosWyp51&#10;f+F3rDfet+z28+qGNegHN8j9fqAIO8Vh1qx1+Z1mAZ8f1aepb+S9uuJjV+O18v5XnCjK8iN96m8b&#10;zVVzFw/BieYzL52eTq+2Hjl/+0VQHEfbGe/ZpGrvGy7SVZ9u69npod3bg+Z+9YjNNR+VehZsS7B6&#10;2gVx7M+CaxDTj2udUFKs+81EbUlx5M9xKl7/Wt+P1W/+jOvF2buah71/fY/VlmjNaKBqNAfPxv7+&#10;OhbXDpqzW3WP8/YZQKMq/S1wHdtMmxBAAAEEEEAAAQQQQAABBBBAAAEEEEAAAQQQQAABBBBAAAEE&#10;EEAAAQQQQAABBBBAAAEEEEAAAQQQQAABBBBAAAEEEEAAAQQQQAABBBBAAAEEEEDgigkUyt9UdC14&#10;/qZGOatWnaLmivFdx+p6vjwb7NrkO3+vXDmVdT7wKTXzPevV1FPzWa1XFa9CbTxn1abyg3mOqmD7&#10;yiOoHFbq8z3lTPVcVp4W8brNCZ4TynN01Z7XdFoK5ekrlbOyzU3LJDhzOfvvYIXybSlD7MEhjQeP&#10;53qLurekPMOeM831L1D2d5XjVOdT7rVmcN/qd96y/Jn3tvk7L3BaDl2igLrcc2I2mlM06Cz0+sqb&#10;d5hP892vrP31jJL1tjQvKXfb0PtfOevOevi7n5xvEThdQDHruRKHf/kHNvnxt2zzl/5DKz/0s5q+&#10;pnmWTz/qfFv9NjNRLuK8o7zaGhMpW+H5TpH2XnSiziNV8HEbbj9r/Z//p6qj8oh2VM8lXu/IpS//&#10;7TSP5+Vf+Hpd0fPaKnmt5m3lPVUu8LUoiuOss2HZ1lMW9JuCAAIInBTwvOqxVk79tIaB/t3YRf9e&#10;OXmBq/JZayLoRi8L/Y3Mn8NXpdeoJwIIIIAAAggggAACCCCAAAIIIIAAAggggAACCCCAAAIIXJIA&#10;/8niJUFzGQQQQAABBBBAAAEEEEAAAQQQQAABBBBAAAEEEEAAAQQQQAABBBBAAAEEEEAAAQQQQAAB&#10;BBBAAAEEEEAAAQQQQAABBBBAAAEEEEAAAQQQQAABBBBAAAEEEEAAAQQQQAABBBBAAAEEEEAAAQTO&#10;I5BnmfXzbnuIr6utxWr367F+Nec5zTn2DRZ6fa2Bm5lVlcXxMC1U74vkrkUJWqC2qbVI7VgL9hY2&#10;NDlMLaIW7u1pWyfr+DK2q62uLh+j6lm1CwsL0SS76lqt1mStrh7bGO/0zXLFeoqjy66gBrTiuX7j&#10;hzb42l9acecF637451SfjipyhvidLVS94LHpcbqhOSeYu2gkqY6TurKRFobe1lafg6RnoVB6c80T&#10;UfOEb7syxevaaFyqxE5m+9VI73xy9RKs3+lapsXA6+YKtamt/GpfxwObvPmDVIfi7isWOh3LFR8e&#10;TymO9FrrfpZi5bT7l2/TfOlxF6aLkZ/WoCpWNhyP01n9xc/f17Xa65w4Isut8/z7fZjpsv6yrPvm&#10;ieu+60dVWg4pujSu1rpMh0C4+bR1X/2MFe/5qTTmV1JnsTU7D2z45T+xev+Bxd17msMVLUfmHp+Z&#10;anWxR9y8JY41HyhOQqenU/iZpggHJ2zj6MFoYFWcWBbyFF+dsrStoq+9T+5/cODcbzK1syjKdG4/&#10;+8E4ms5jc5/40g6UykTPbFGeaoeP1aNKje6/k6o+qI2rd7XfWhTFV1Rfe4VDf+v0kFiLii6iEoqz&#10;NHjSS+ojf672N+k+v4hLcA4EEEAAAQQQQAABBBBAAAEEEEAAAQQQQAABBBBAAAEEEEAAAQQQQAAB&#10;BBBAAAEEEEAAAQQQQAABBBBAAAEEEEAAAQQQQAABBBBAAAEEEEAAAQQQQGBuAWU/U57B4PlplCeo&#10;8Rx/Ka9UPvcZOfB6CHi+TE+Wk/U2FB/KH9Wm0Vmfxnm+Mc/t6WWWP7D9xOs5BDyXXK/oWq/sWKbU&#10;ULU6ulbisZ2qzc0aLE+5k85xyrXf1fN1jdS+ZppvzfOclaG0Ujn2UpwfTei19q1ZnwoWnj/OExR6&#10;8V/63Ezz77b3lQtOIro/xeGOkudp7OfK2TmZWP3W98ze+1HNUdvXLk6T43V58eeK0X5Kmxe607zM&#10;Zxlnvo/GZbZxI83zceD9f5hf77rw0I41EtDzRJyMbPg3f6Scxq+ZDfet2b9vwfPoLurR2J9ZdA3P&#10;rZ0mrjQm2rdrJKEKNVbcfo+Vd55TXVVnn3spCDxKIMW1/o5sNN8rl3F6oPLb/lnm+kedcwHbfZwV&#10;z73Ptv7pf6lnBeVY1nijIIAAAscE/G9C/V3huYJ9nkg53o/t8CR80ISd8turrcpRT0EAAQQQQAAB&#10;BBBAAAEEEEAAAQQQQAABBBBAAAEEEEAAAQQQOC6g/2KVggACCCCAAAIIIIAAAggggAACCCCAAAII&#10;IIAAAggggAACCCCAAAIIIIAAAggggAACCCCAAAIIIIAAAggggAACCCCAAAIIIIAAAggggAACCCCA&#10;AAIIIIAAAggggAACCCCAAAIIIIAAAggggAAC6yaQa1HWjbKrtbSjpTW1tVbtUIvIN75o7ZJK6PS0&#10;6H2udeC1KO5oYLZ9e0lXmuO03mxv+0iL1Ba5TaQyo9A7y7NcP9nKFx9PFdB66CZD84WFSy0svAaL&#10;os8hfn0PUZz3PvaL1gx3Lbv5jKLHO+wSi8dD01j19o9s8Dd/ZJ33fsw6H/w5LUKt7WcY3kHHpt0U&#10;X4ssGj3W63S1HnSwutHME4NNqsrGtcfytG7+O1dFtU+sa324ZDtdce4S1KaJ5g+1YRJzGzej9lT6&#10;nMlys+jqK28g5TwC1YO3bO+P/3sLunds/Tv/lRWdpzVF54cxo5PF4NGl3x5LR4tzN7W2N5ou9aF8&#10;xByur4bqO+2pA9o+6uicPc37fo98uGib4vO0bx7e95K2qDKhKHUxvVGbzzTYL6lqD19GqvLtvPLx&#10;ND+5eNS8c3DTffiApW6J1cjG3/qy1bv3LN+4mWIli0fmHj0MVNFN5yw6VxwP08Gh1HNQavDxc3ks&#10;VbrOO6Pd9gvvT+13o9y0sihE43sstvi81A0eM21pFO9etzSPzTau82+RxHqsGuo5VkaW5oHDfvL7&#10;zCQ9zTm4itrb8TauuqR6T/SMsJfudVlvU+yZWnEk5lZdxwVe3/X9GToVb7sHdgo0H/PXs81tY3lF&#10;AAEEEEAAAQQQQAABBBBAAAEEEEAAAQQQQAABBBBAAAEEEEAAAQQQQAABBBBAAAEEEEAAAQQQQAAB&#10;BBBAAAEEEEAAAQQQQAABBBBAAAEEEEAAgSshoLwoKX+T53DyHGzj0TTnj+dK0ZeUJ1Yg5cusPTfl&#10;DbOO53z0PGZrkDdHedjq11+zyQ/+0fKtm5a/9BHLlFeUMp+Aj/J+Vlg/7yhVVdvHtXJC7Y32lRus&#10;MfX8tSuN5rpJUyn3rOJ5OtV1NQdmKZfXtWvupTTIGUuNzRRD6YrKLKacmp7/LEbNI55r70JF55kM&#10;LQ73lb+ssPzWs1bf+5HVb/1QOc0GFvrbFzo7By9bQPkX1XdBYy7rbKoP2/yZflWPHS+nP3Foq+Iq&#10;27yVjmn2d5S00PPv6RyUqy3gOflSp5/e86trnOaa0dCq175uzWBH85eejXfvaw5TjRaYyjHqHuTP&#10;3M4Qun1RzDxW1/JTr+ztP0xxeeoubERgJhBr5aFWzATln27zo86+WeFv5bIN3Q0rlfc0jbOUr3iF&#10;9eHSCCCwhgJ6FtF9WQ+b6bnz4OF0DWu6zCpl/U3zHNH+t5YegJZ5Kc6NAAIIIIAAAggggAACCCCA&#10;AAIIIIAAAggggAACCCCAAAIIXDkB/T+pFAQQQAABBBBAAAEEEEAAAQQQQAABBBBAAAEEEEAAAQQQ&#10;QAABBBBAAAEEEEAAAQQQQAABBBBAAAEEEEAAAQQQQAABBBBAAAEEEEAAAQQQQAABBBBAAAEEEEAA&#10;AQQQQAABBBBAAAEEEEAAAQQQWC+BoLVoM+uVXS1gPSvRBpORNVqgNfNV5BdddM6QdyyUPbPJ2Jrx&#10;QFdYwnUuUm8tNG5xZDHkNlbVGn3W0r3JqAyllVmu94diF7nU/MeqYrG2WKmu7ld02t8srDs/6YKP&#10;DBpXvVd/Ia11HD2mGu+rSy4K01iPLRRlO+Zyj+THl+rtH1n9xvcs275t5Qsf1kkWV/eoOaAbCusq&#10;ZvdH7fhXJKd5p61ZO7bSPOEjr650+UpR7vPEqsfdY+y8eurn2Iz1JthIVR5pjHrNvRQhs37h8+2a&#10;t6Ot7hq9StDJKs3LUWnv6zpNe5niI9dmfUqfG79n+RxYK15n6P6dSjLXWDAfA8Hny+N94Lv7oaNm&#10;ZJNm4oekUwTN991j98j01fq+uIHuXan2jUbW8WauZ711L0vd4XVfZdH1fd4OuWIs87lSn2eAcvRZ&#10;sInVfDXU8T6PRT1fmV+n2/ezn4jC9tS1+u3eaC99n7Zo/5u9DSsUi/48sugSNC91c48ZHzeZTdT2&#10;GFW3qPFyJeJHlaxUV3fNfGwfFo+oRvE18TljWnxbJ9czqL9Zaft0cd0vGvW1qW9DZ1O/VanFd/Gs&#10;6av9rablaW7yakTz+VphlrogTufc1VaQqyOAAAIIIIAAAggggAACCCCAAAIIIIAAAggggAACCCCA&#10;AAIIIIAAAggggAACCCCAAAIIIIAAAggggAACCCCAAAIIIIAAAggggAACCCCAAAIIIIDAky2gnDCe&#10;C0b50aInqPGcVZ4fifLEC8TRvnJI1ZZ1lKMqU46q1SYvOugPz2NV/ejbNvji/2blcz9lG3dfVoIl&#10;5Vea5c462HNd32icnddSuYtSWVIbM80BW52+0pApL1fVjv/dycDGyoe4oRxl16mk+FEWv1Gl/GjT&#10;hvm2nvJWZspHRplfoNQ84ZazUsmz0cfoMXXR+4rGQDNWvuDhTspBWzz/QYvK6dvcf8Pi7ttmN++k&#10;e9nVmQdmSk/Ib+XES/kIvbm9vvrKx1o7AncmQ9tXrsINPYf0la85n813UxrPHR02tnUfKq3Zf8ca&#10;PafkS5oLp5fk1yUIROXl9nnB+9VSTshLuOhZLuG5AjXXWK3crNNYbPYfaGqZKEen565cRNE1Jsrv&#10;6fl70zO47rOHU+ciLsA5ELh8AY3nOFZMa273XOCz8XP5FTnlirpnRO4bp8CwCQEEkoDPD37v173Y&#10;/72Y/z0z+zvxiRGSQffVz1r58kcs23xKf2/p3/8wbz4x3U9DEUAAAQQQQAABBBBAAAEEEEAAAQQQ&#10;QAABBBBAAAEEEEDg8QL818WPN2IPBBBAAAEEEEAAAQQQQAABBBBAAAEEEEAAAQQQQAABBBBAAAEE&#10;EEAAAQQQQAABBBBAAAEEEEAAAQQQQAABBBBAAAEEEEAAAQQQQAABBBBAAAEEEEAAAQQQQAABBBBA&#10;AAEEEEAAAQQQQAABBC5ZIFqmRWn7uS9K2y5J62uyDpqJNU3t69UupWR5bll305pKi9WPh+u1oLcc&#10;4mRsTd2oXpmNHchR9D9fuLdTqO7avvLi1WpUx8oXFlbNZEpZMwHFTdQ4io3iPKqvVlE8drX4tMdu&#10;KMr0864LLyuWrK6t+t7XbPeP/qWNvvp/e+AvtARVKcsy62nekVA6d5TPfq1YnhWvh8aaj0FNRmYT&#10;GV6JEq3xvq7qNC4r4Y3qSeuv+mcht81ud9rqK9Ggtalk8JhQ3HhAxihfldznvjQfexwFq206N8dJ&#10;+v7wRd83ija/56gPLM9O6YP2LjiaTKzymEtxH6zQ+XtlN90DDs+3vu+8FWmsewO8Hf5DOYOAvGb3&#10;9gMzPSMdmbt9vprMzTmNQZ/nFLdZt3d4vRO1GylOd4Z7sxDU7sFu9bb9sIUXP2WmE3cKn4/bEv25&#10;R5/i2Ofd2dbpl+v4SzeVqHGb+q8sTtRQ84Lug6NqLM8W0D27RTH9dGL3S/2o+uj+YON9i/LPeoqJ&#10;uePrUis+18Xcv1BspV7QS0w//qJGV1cgzuZqNQchgAACCCCAAAIIIIAAAggggAACCCCAAAIIIIAA&#10;AggggAACCCCAAAIIIIAAAggggAACCCCAAAIIIIAAAggggAACCCCAAAIIIIAAAggggAACCCCAwJUR&#10;8JxteWHZxg3Ltm4pV0rKlqLqkx9lWX0Y3fxx5Qy7PO4UF/ve8zENUj6vrLOhpE0n8xxd7OwXPTp0&#10;lEdUOYxSnJ7F86IXXOjxnnTpnB2cchYpd5O3dQnt9XF/o7uhfEltTjv/vKM8UeNmrMuds64LtVrC&#10;yTTFNbVydNXjY5ZdxVM+bf8Srnr9T6k8Z6VyHXp+Ny/+6pkTU3Zfz6Eoc/9n7uLnHe2ZDTUvKe9a&#10;/sxLlt28o237Vt9/XfkW2zyNc5+fA5cm4DnwovIvN5XmMMVISPeUNr/xG/v37U+/87f2v37zL+wP&#10;v/3X9vreW0qf+XCc5L0ts27f4mBH+feO5G9dWq058VIFlK949LUv2N6f/Q82ef27upT6fDp3LPW6&#10;Zzm5ppo4UbzWnk9ZB6hezf4s7nxmW0DxaygfYxz7mFB+SOWIbNv/cOyf6WrJbkF1O9MF2QmBhwXS&#10;I6rnGfXh3OnqOWCaJ/nhXdmCAAIIrJeAJrCo59R0J9W6Ae0DwHpVcfm1iVbcfsY6L3zY8pt3l385&#10;roAAAggggAACCCCAAAIIIIAAAggggAACCCCAAAIIIIAAAghcMYH1+q/orxge1UUAAQQQQAABBBBA&#10;AAEEEEAAAQQQQAABBBBAAAEEEEAAAQQQQAABBBBAAAEEEEAAAQQQQAABBBBAAAEEEEAAAQQQQAAB&#10;BBBAAAEEEEAAAQQQQAABBBBAAAEEEEAAAQQQQAABBBBAAAEEEHiSBXzZ2DkXcH8MW3vWYL1OR0tq&#10;5wd7V3Vtw2ZiZVHq0gu+tp8u13l7G2b3xlqsfqBVvddoQe8o73ps1jQWVa/mSN1CCNbN1yjlclOr&#10;fxoLWlQ4FL6wMAWBhwXiWPHsc4iPu3YZ6od3OrpFQyAE7etTj8eY/5zluKPneNf30ToaR13Vx6eD&#10;dBnNM/vj0eFVNA6D11fjL1qtMFcdfMcFT0fvWs25vlQl60b1nKS6jzS1TTSXRs0dXv08y61f9hbc&#10;Dp052aw9zlyi7UFqW+b3CTVUc157X3LTYHmue5cWWPfWx+mtJNYnLNKXmtObyoL8Q+Zj4bQSbaT+&#10;qusq9Z93VKHrdrOO3p0452mHr3qb368Va7b9lJWvvGrZ3RdVI3ml+/sVqP+q/XwoaYzGqPkm8w/B&#10;siNsHgON5iJ9M0cJ6bxxNNJ5FbPlo+/Z+5N9PYP5vN3OG51Q2I2yv6QIbMdRqWvMSqX3jdqda7xc&#10;iaK4jz5mVULZ1ethp/k7v39M/Fnp4Bs9y2WH7dXm1RSvkJ7fylc+YfnTL1vYflob/H57jUqtuVn9&#10;k+7nalam8TUr3iP6Rh3kvXRFYm1WeX4jgAACCCCAAAIIIIAAAggggAACCCCAAAIIIIAAAggggAAC&#10;CCCAAAIIIIAAAggggAACCCCAAAIIIIAAAggggAACCCCAAAIIIIAAAggggAACCCCAwPUUUDqU7sc+&#10;b50P/4JlniuR/H5L6udg9e49i++8LvANK249O7U+zB+ULqzcQfWDN63ZuW/ZjTuWb91WIpvDPDZL&#10;qtxDp21G+ymHmXX7ylPleXMe2mV1Gzx/lPJlReUPXat6vZuIcrs1ew+sfuO7bR6muy+ZdZSf7wxl&#10;8u2/13GvWfb8B6x8/qfanIkLbHgmyy3VpfAcpOrqoL4eVGMbTpRPqReVnsxzJ12fUinv1Uh5uqLn&#10;95tm6vIckWo65QIChXJ5eu7aWan1tvHYSXkUPeeWR9Hh97P9zvo7DvcsViPLOn0rbt61+s7zVv/g&#10;HzU2vm/x/QNt99yJlPUTUAxoLrHJUAGRWdb1eU/zoXKxffPeD+37u2/YpKpsdzy0pzdu2u3eTesr&#10;J/SsL5UJ0ay/YZny7dX7D8y0X8rjdiTW1q/N1OhdBXSvqb79ZRt99x+svPtes/foZ/6p4V0vdd4v&#10;UyZMzTMpzvTsE5QjOA52FMOaw/zmOAvM85745P66x0blLAyen1N5Xy9U/Fwp96HnmlwTyAs1aFUH&#10;u92iOnhVbVjhdXWvzzZvWq7n23z7juKaWFxhb3BpBBA4j4DuodHv8f7vwcpp3uYn8XbgDunv4/Pg&#10;sS8CCCCAAAIIIIAAAggggAACCCCAAAIIIIAAAggggAACCCDwZAiswSrATwY0rUQAAQQQQAABBBBA&#10;AAEEEEAAAQQQQAABBBBAAAEEEEAAAQQQQAABBBBAAAEEEEAAAQQQQAABBBBAAAEEEEAAAQQQQAAB&#10;BBBAAAEEEEAAAQQQQAABBBBAAAEEEEAAAQQQQAABBBBAAAEEELgmAk1jcbyvxdyjZf1NLXqdLaVh&#10;IQTrhdLyLLfaF2fVQrVVU9loMrGbnWD1MhYuz3O1acusrqwZ7atda7QartYWj+OJ6lRbrYXGx/KZ&#10;VS/oTbfoLqUf5jpp2bXyA5+xfPTAwuYt1bOe6zQcdJ0FtOhyPWwb2OmYj/fHjbZgivluqWP0W2PU&#10;Kv2UWrxaCzgvpgTNN4X18kJ1iX4Va/TP/mR4pG66VqE6+LSnt7EaL+bSyz5LaozmD5+/1TJvUaP3&#10;bQnWKTLrZrI80tILVckX1R48SF2T9TbMcu+3RfXThWq22IPdVfNxiklvn+5V3spM2woFyazFTZje&#10;J2uZzzbOatKoX3ybThN0v3t4B98SbTgZKxp132131ZzfsdLvvyfPNzvvmv2OMui+9GHrPPcBtTM1&#10;9tS2rlm116I6ae6b9nWQox6HLDsYv20VJ1HzYZq1zlllD99a9+hqZEFzW5b3HjqBX79RbD8YD2xc&#10;aV8/Ri8dzZWbXY3vJcVgpvtCp8x1ev9H05ee0dK1NRYWN+8/1NyFboiTkeossMznwKMl2qSJVuu5&#10;tvXUNOmm5Rosn6H5O2je7n/mt9I9w2sdT8Tb0ZZctfdR9/TBt76quJ9Y9+WPmm1sWZHm3jaUoz+P&#10;eJ/5s4WPDQoCCCCAAAIIIIAAAggggAACCCCAAAIIIIAAAggggAACCCCAAAIIIIAAAggggAACCCCA&#10;AAIIIIAAAggggAACCCCAAAIIIIAAAggggAACCCCAAAIIILByAeWf2r6tWnhuFM9ltaTEPytv54or&#10;oDxHzQ++Yft/9b9b/szLtvG5f9+yG0+1yWmOVk3846/8axt/80vW/dRvWPaxz1tQTqaHdzx60GLf&#10;R+UwsrFyRyk7Wcr1phx6a1UKZVXyfD6eZ21ZiaoW3GDP8dXc+4kN/s2/SjkO81/7Tyy78+JBnqjT&#10;L9eOyclrX7XhP/yF9ZvftPLuS2Y95Z1a8DDdLPvK/aW8jTZQniTPY1XZnnIqea7WzPv/mswLEk15&#10;Ej33rGdL9M/+09UYy2Y5/fSZcn6BUjkAlclO8dOattltledN80lslHPLY8ix5yxxT/knlS84bN/R&#10;GNiw4s5LNlZu2vrtHyo35Z7F/s05z8xhSxVQn8dKGUo9x5/nhlWf+fxdKb/hzmgvzWUpf6Ti4+3h&#10;Axsph1vPc7LOiuIn6ymPc0d5DB+8aXF/V6HU6ByXe1+cVYffFxcInvfx1jMWvv8Na/bva1LW3DBN&#10;qXrxs1/8DFF5MaPncSz6SuI4UR13zSaD6X3wApPYkap5/tR884bmS82aGhdp4jzvjV05RJsH92yk&#10;54NGuYv7P/OrFjZuHLkKb88k4M+TY5+jhnreLtUf6nfPF0k5n4Dm8N5P/6r1PvY5jRvFtOfgvCbP&#10;jueDYG8EELhyAroX9z7+y9a8774VT72Q7s3pAfXKNYQKI4AAAggggAACCCCAAAIIIIAAAggggAAC&#10;CCCAAAIIIIAAAggsS2DN/iv6ZTWT8yKAAAIIIIAAAggggAACCCCAAAIIIIAAAggggAACCCCAAAII&#10;IIAAAggggAACCCCAAAIIIIAAAggggAACCCCAAAIIIIAAAggggAACCCCAAAIIIIAAAggggAACCCCA&#10;AAIIIIAAAggggAACCCCwAAGtEd7svmN7f/mvLNQT63/+9yy/dVcbmwWc/PgpQjTrlqUVWbCm1gcL&#10;NqlqG/tC9csovv55VljoajF0LeId9/fUrnoZV5rjnKpcbPS/cVqf17VHFiUyLVq8vau6r0WRXdbb&#10;tP6nf72tTiPLJcTHWrSVSswv4GNsonhWFIeie7Z1pxXnIS/TvlFjM+ocB2Ng/pocO7LItCh2qfp4&#10;8ZNr6hnUI/32OUjF6xByC1luVmt+SPPRomvRXmqhr+7tY7GaeJNsoNd2Vm2b2cu6VuZZ2nbx6waL&#10;w13b/Yv/2eLufet/9netfO79azSfXryFx8+gWPAQmM51/lZRojg5jIvGyQ4CeQAAQABJREFUbR1c&#10;c3i04/fLWOmz5vdgOk+hn4eKjtDBexPFoZdpx/XyjmVHrtF+ueavWnQ+dKZtnI2pNa/yWlTP5xvv&#10;69T3WarS0dHa+PNB+nK+2kbNY7Eaa37VdTodncQvdLTo7Hoo2xkOrY6V4k5zoPbpaq7c0s9Frn30&#10;Kiff6/HPiqA5X1fz9tdOoKrFuC7PZidrfOKzKhtr3edU9yy5tt+rGUl4ovnAx/Z0SFuelZoFjvbs&#10;ifNd9sf07Dar7WVffHnXa3Yf2IN/8z9ZPdizp//Zf23F5rZlHmwHJbMmNVt9o787KAgggAACCCCA&#10;AAIIIIAAAggggAACCCCAAAIIIIAAAggggAACCCCAAAIIIIAAAggggAACCCCAAAIIIIAAAggggAAC&#10;CCCAAAIIIIAAAggggAACCCCAwFoIkM/vUrqhmQzNxsM2j9jR1DRHr562KxNTpYyQ2teTIz1q16OH&#10;Ley956RS7qhw447lz/6UZTefMfMcUimj0cKucqETeb4+JexTvj7Po1ZbdjK11YXOvqyD2xx6cbxv&#10;YfOGWamcXGfpWPVH6PQt8/09UdYSiuer6itn40ZR2ts6v0dcXTe2q3hdVh6wJTTjjKcMNq4qm9TK&#10;j6YjvAsy5WIrM+XeO1OHnPEyT+BunkMu93yAarvbembfdvZSPkSZp43zuuik9f47yr2mXHWbN9Vp&#10;yqv21Hv0/pY1O/eUx/iechc/285VSxon81ad49R5nuvS8xH6PKa+8/x5leaYkXKuxpQr07MPmu2O&#10;B7aveeem5jzfpy2KIuVxDr0NxVBtlXKR5soXG3LlSF7OlEiXLV1A+RM1dr0Dm713NLg1PxRrkvPa&#10;azVUvnDlRC+efs6a4b5yGw+sHg2Uy3EWkxcE0jN3cfNp2/ytf5Guk21sJ4vzn1X51Ee7Nvz7P0+5&#10;gLuvfsbyDT1fLLTM2nyNB5vuW5PvfMVGX/nXVrz4Yet96jc1V3ne6Gvc5oXGyOHJ0hzvdut4H57d&#10;U9axboeEvEMAgVUIaL2A7gc+7X8UKoW7rwdAruBVdAPXRAABBBBAAAEEEEAAAQQQQAABBBBAAAEE&#10;EEAAAQQQQAABBNZZYH3+67Z1VqJuCCCAAAIIIIAAAggggAACCCCAAAIIIIAAAggggAACCCCAAAII&#10;IIAAAggggAACCCCAAAIIIIAAAggggAACCCCAAAIIIIAAAggggAACCCCAAAIIIIAAAggggAACCCCA&#10;AAIIIIAAAggggAACCLhA1OLoTWX1j79lUYvYdwc7Vtx6ZinLhscQrZd1Lc+USriq0jVqq200GZn5&#10;wtZLWKs8ZLll3Q1vqNVaaH4Jl5g/juRhk4nWGW+syksbq3ZpfW9tDvqnV5ZLc5mr0k0z12Ec9OQI&#10;xLGPZf2v6Dy+0Yrz6AFfdFOcx1pjoZl45OvYxY7Ufqfn1TooI80/I12vk5Uaf7p8nmvR7EJzoEZh&#10;Vad9F1uDg0sv8I1aNFvkOwu2W43VBp3eK665pV/6XKsN3sCLFp2vGQ0tvvF9q995w0x2Pkct4MwX&#10;rdkSjvcA9tO6nRZQ9x+VoFgtdT9xYM3UVof2ffI9mBv9QH2vODbfJv+gGDsJ5W5NE21Qa7zMig7t&#10;adwUuoZf4aEyHtrk3o9S3cqnXtS48TF2yn4PHXgJGxYRY5dQzXW6hMeTBqgHln584OqjngUOS7Cq&#10;9s9z9LH3R60xq2erkHU0H3cVpsfP45/8/PfGO+0lfYPqst3pW5FrLjyxf7vTxV997HSLzAofZLpm&#10;pXHkj6E+p0Q9i6bxMk+bL161x59B9W28jyZV229yOlpVJ5zo/tHSeaNMc0aQ58NzQPpyZS9e02tW&#10;fAhNx9G0AzSDt+PKW+rPGtG/1985Mar/KAgggAACCCCAAAIIIIAAAggggAACCCCAAAIIIIAAAggg&#10;gAACCCCAAAIIIIAAAggggAACCCCAAAIIIIAAAggggAACCCCAAAIIIIAAAggggAACCCCAAAJPiIDy&#10;MY09L5gyIBXKcZdyiXmOoBO5eDyvmHJ7BSVFihPldDuWE+oSqDx5kfLk9D7+eet+9HMpR1U4kkfn&#10;Emrw+Et43iXPm+V5fObNkfX4qyx0D8/z2ew9SHlWi80bB3kPZ7mKTr+Y94Uy7XWUI1FppxrP8beE&#10;vFyeb64n077iMlffe46rWhfcHe9bpRyDHc9fdU2Kj7hxM1bYTHOtybMoCrVR465N2XVNWnrZzYiW&#10;yzDznIdTyFpzXJPGqedElPdFfDXO43BXg2Bi2cYNTVG6ytZTlt18ypp7P7b6zR9Z8dz7Na0qd93J&#10;OfWyKbjecQHNKVG5CKPmr9DbtKDcxp6ZrVK+P/+ZjkRTl9qe9tvRvPPs5i3tMw0Yv0UqlvL+De2v&#10;D5pHg/+mXF0BxUS+fTvlSK33HygfamXZmnSpzx/NYC/da8P2Lev/9K/oOai04vYzi/XWXOlzWQrz&#10;2f3o3FfQ82TZs0x5OxvPPenPmAsrwZoHb2rsDi3bvGmhu3WxOXxh9Vr8iTxXfL3/jk1+8P+Z9dXO&#10;lPd3TQJy8c1d7hnTM+rM7iI3/SVU08eZ189zY1MQQACBEwKeh/rgofTEd3xEAAEEEEAAAQQQQAAB&#10;BBBAAAEEEEAAAQQQQAABBBBAAAEEEECA/+KEGEAAAQQQQAABBBBAAAEEEEAAAQQQQAABBBBAAAEE&#10;EEAAAQQQQAABBBBAAAEEEEAAAQQQQAABBBBAAAEEEEAAAQQQQAABBBBAAAEEEEAAAQQQQAABBBBA&#10;AAEEEEAAAQQQQAABBBBAAAEEEEDgzAJaTLrsWNbbtNjo/XioRdKXs+h10ErxZZFbGXItUd+WOjY2&#10;iItc9P1kw3XV3oZFXdOGu1oYVwtor0Nx4qiXZqQfLXwvl0ldSai1D+qDbijXoabU4aoIpHGr+GlD&#10;aAW1jhprW5bffs7yzdu6/myUv1tVdEyWa8pRpetaPzpmofX38wXbyrs6bZvCPGrTSGNtUjeHU13I&#10;LGgeTPNDM1aFF1qJdwO42HfNxGKl+SMvNI/Kb2au6vfyjhVZMdtysev4XKVVxaPpGmXXLPe56Sz9&#10;e7HLruToFDKKFc3JVhTe7NTWzGNkdu9STDUpRPTi9xQPqoOY0ftKi7D7gZnOk3vcPWwVtW1/MtRR&#10;6UTpd1+2Qdc5rVQP3rS9P/zvbP8P/6XVe+/o3O1xp+3LtkcIqBvieKSffYu1njvSnPmIfZe52cNB&#10;YzbTXFk+85LmzU31f2OZnoeOllrPBv5YNleJmsc0p4ZCcfuI8droeg9Gu4cxqJC62dm0wp+XllI0&#10;3+u8Ha+P4tzHQNQclTZqPjb/WeuwVmek8e7je3rPOHAKqT1DPc82aT5QU7R7pvtb5xFzwMGhvFmA&#10;gObNWexMx1Gp+Tc9W/jZ9V07Z2sOWJe/AxbQak6BAAIIIIAAAggggAACCCCAAAIIIIAAAggggAAC&#10;CCCAAAIIIIAAAggggAACCCCAAAIIIIAAAggggAACCCCAAAIIIIAAAggggAACCCCAAAIIIIAAAggg&#10;8BgBT+RUK/eU5wXrKM+X56Y57RDPSaXvU7q6Svt7fkj9c+lFeZk8J57nPFtZnqxHNDrkqpPnP/N0&#10;WSnXz6mSjzh6RZuVc6gZvJNyD4Xedptv8CxV8XxwyuXXxoNyeqX8U2c58Hz75MpTtdXpqat1vWn+&#10;qt3xwMael/E6FY2vUTVWqjEFj9rpI6vUtjYn2RWIo3XtC0EWih3/OSg+RD0Hos99lfLtTePq4Psz&#10;v1FuNfVZHCiHr06VbdxQTjvljVO8Zk+9oPkps/qt7ymv3+DMZ2THSxRQvzejfd3/FAN+byt0X9H8&#10;PVSfjpWL1cdgW4KNFScPRntKBav8rLPN2sP7O/S3tUVZSIc7bTwdfM+bqyiQxnHRtbj/QGPXc4+v&#10;SSsUkJ43vLj7iuV3XrTuB3/Ouh/6tGUpr/GC6+jPLxfJR+h1lWGbk1djaaKc4osqyls5+PIf287/&#10;8t/Y6P/9aw09z3u5Lp20qEbOzuNzjBzLac7fi/TJ7JT8Xh8B/7tKf0uNv/s1xfIXrXnw1vUN5fVR&#10;pyYIIHBVBXzOpCCAAAIIIIAAAggggAACCCCAAAIIIIAAAggggAACCCCAAAIIPCSg/7KIggACCCCA&#10;AAIIIIAAAggggAACCCCAAAIIIIAAAggggAACCCCAAAIIIIAAAggggAACCCCAAAIIIIAAAggggAAC&#10;CCCAAAIIIIAAAggggAACCCCAAAIIIIAAAggggAACCCCAAAIIIIAAAggggAACZxUIWWbW3TJ7502L&#10;o30dtryFU/OQW7/s2P3Rrq7SXmd/pEXfo1aCX0LxK4TuRrpSHA10HS1YrzrozRKudt5TRnmP1fRg&#10;Td6xarZouyqdq8ZlUZ73hOz/BAs0+w+sGWhcdbYs29R4vszi47fo2MZnfsvqn/5l1aGnoaaxdpaS&#10;KbV4XlisJlrkvjrLEWfex0d5prHUL7sWZgtCa3xN6rHG21jf9vTTpO9CXrZ1nqge7dR05uusZMeg&#10;+aNWC+PEYshsWMtO80hbgvU6nTSPnLEXHtuE2Og6k1rTp2Yn9fX1LdFCf9P6P/87CoNo+Y07qal+&#10;v8pnMaQtjd57fHmc+08odB/1IvBYy0rzuune6nF1Wml0Lxpov4Oi3btZaZnO2/iJjxaPx6o28/Nm&#10;fv+aXuvoPrx/dwHvr2pkwy//sVU/ec16H/9F6/zUJ9VPcr30ohjr9m3zc/+B4mVig7/7U6t+8A0L&#10;xwZrVBz4hpPB8LjKKlg0NzT+XKV5zvJtzcfdUw4KNqjGtqPnIg8vf/H4vtndVAyqWue97ClXOLmp&#10;PaWPo0zXUAyrfROFs4+V6G1N8/9pdT15phV9lo81Pg413oXUzoOHUO449jHtbfF404ZC82UedG9Z&#10;UZWfrMu2MRX1POJ9oU7yWVv27cBSr7XDyZ81KAgggAACCCCAAAIIIIAAAggggAACCCCAAAIIIIAA&#10;AggggAACCCCAAAIIIIAAAggggAACCCCAAAIIIIAAAggggAACCCCAAAIIIIAAAggggAACCCCAAAJP&#10;gIDyznjeIOWf8kRAKR9TykN5StNTXiHlQFLumjjW/n7cSooqupZJi5Tbp+hZtnFLv8uUh2lNK3qk&#10;19r+j3sPlJorWta/ofRQnqvoyC6PeqtDQ9HGQ8r/pnxl2rTw4jlHt5UrtVB+Oc9h5fnudiYDm3je&#10;vyXlZ114I854wqHyd9Upt1rbBaVyUBbK1efZotTYM56F3Y4KuFqm2PHcbh6fzniQI9FzVaY8e75X&#10;+vbooY9/791SDZXfdC/ln7T+dpofLc+suPO8jXt9a+792OJgx+Lmrfmu8fhasMfcAsq/pjyDUfey&#10;vOhrzlbSP8XJaDJWKr3j9zePkHvDXc1Btfm4nJWg+2W2oby2yhVrezu6LY4sj5ec53ZWGX5fXEDz&#10;b+htpTyYzXBHz0bKVbkuc69isvvqL1jng59Wnfx/elnbnIF6HlJOdQ2WlHYy1kMxaps/X5zpAeNR&#10;XalJt6os7tw375/M88R7/svrWtTFodDcIreo3NDe59e4tde1F9+1XVH3lOGX/i+r3njNtv7J71t3&#10;+ynlU/bncL/rUBBAAAEEDgSYFw8oeIMAAggggAACCCCAAAIIIIAAAggggAACCCCAAAIIIIAAAggc&#10;FTj8rxmPbuU9AggggAACCCCAAAIIIIAAAggggAACCCCAAAIIIIAAAggggAACCCCAAAIIIIAAAggg&#10;gAACCCCAAAIIIIAAAggggAACCCCAAAIIIIAAAggggAACCCCAAAIIIIAAAggggAACCCCAAAIIIIAA&#10;Agg8LOCLoueFFrPfMKsra8b7y1soXetU+0LsG3lX9fAVy80aLdI6qEZpwfKHK3fBLbpE1DVCp68L&#10;5xZHe2pjbVbkFzzxgg73+slcL9YUpTWqq69Zq19yKixXnbVlQRfjNNdWwMdwVdn461+0wd/9mfU+&#10;/nnrffq3FDrNpTfZ55Hc5xIP5McuwOzBrrprPIbepoW8VLQvvs5BI2qj6Mgi00+TRtRQ424is4Oi&#10;ecly7SOz2GiOSKPw4Nv1fONTQ1Np+qitVvsqt/SiX3nIbCvvLWj20AmDLlbJpp5oPpVT0Hy6oLO3&#10;lV6v11D2rffhn1c8eBh7TDSak4MVck0b9VrLoI1zxcvJseYx5Nty7ZOOOd4+j8mRLEeTURtp3mf6&#10;Z6PTPcVVX2os+djw16D79VUIz+MtXoNPPl40VqqffMfG3/0HK1/+qN9oNYZ8vK+iKAq6ehaqNf9p&#10;7vMSTsRR1ajHvd7nKQqXdJBiK/oDkJ4lrNT5j5zI489Pu1cNbKw49IDywwrtu93tL2EW1smnxa/T&#10;ybqm4aQxpGr5vOwb9Rzk46ytyXkbPTv7sn+rPyYT1VNm6dnZ7yuHxcfnZKLnOR+n039Kta/0OFvX&#10;Jh1W/2q/U3+E2VybrINiLEtDvJ4+VrRz9lhDYfHPGVcbj9ojgAACCCCAAAIIIIAAAggggAACCCCA&#10;AAIIIIAAAggggAACCCCAAAIIIIAAAggggAACCCCAAAIIIIAAAggggAACCCCAAAIIIIAAAggggAAC&#10;CCCAwGoFPAmPFxLVtA4LfPU8R8o9Fcdj5Q1SjiPle0yJaU61Vs4az9ek3DVRuTFTzsoFVuWqn8pz&#10;ROW3n7H+r/xHKd9Ptv2UmuQxO4vfNWyh97/6sh7upn4Pm1ttbrhT+/94/VMeqdJzvikeJp67yPOV&#10;LWGMKn/SlnKlplxVqq+n/Nuvxjb0a/aUpcuvv4zrHm/u0j95lIzqkVXJsb1ckWfKSVYqnpQX7Uie&#10;tKVX5lpdIFopv0x5a9uRqADS55R719NtKc+cx0/73Tkb7rE3Uj47Hz/KdZl1lWN0mlMtu/Ws5Zu3&#10;rbr3Y6t37mtueKHN8buEIXLOWrP7TEB9EUfKLa1EbCnn4TTf4VAxMfFcbD7mPFZUPEbuK1fzWDn2&#10;Ns1zRU+Lf9/ftlB2rR48SHPh7Ct+X0UB3VP6yvvb2bDmnV1rNLbbzNweB2sweDXneKylsu73BM2F&#10;oVCecx9Lo7GGko+nCzJqvDXD/TRug+civ+HPWYf5b1uYa/bquXW9rZXyeyr3KuWaCSimQ6E+9ry6&#10;ns/6mjWP5iCAAAIXFtDzRLP3wKo3XlOybv07gbsv6d9XaN6kIIAAAggggAACCCCAAAIIIIAAAggg&#10;gAACCCCAAAIIIIAAAggkAf+vpygIIIAAAggggAACCCCAAAIIIIAAAggggAACCCCAAAIIIIAAAggg&#10;gAACCCCAAAIIIIAAAggggAACCCCAAAIIIIAAAggggAACCCCAAAIIIIAAAggggAACCCCAAAIIIIAA&#10;AggggAACCCCAAAIIIHBWAS0Wn/W2tLB0bXE4TL/Peuh59gtasrrQtfpamP5g8Wq9GdZjrWl9sOU8&#10;p3zMvjqnFpIPvU0tAJtp0ezKmvFIG3x1+TUovtC9L9auUql+R0uZBetkWrR2GSxHL8T76yGgmI7j&#10;gdX33rB6b3d1bfJx3DSK27MGbrDi9nts6zd+3/q//O9Z1t0+x7Fna2bQOCvzjnXLXAe09ao11w2b&#10;Ks0P6Syal0JH483rPhkfbj/bJVa0l+YxtcPqiVXq/9rnumlNcn3uF93F1cvZ3EvXCqG0UF73BbWj&#10;xbqy6G2OigkVRYhloUgRlMJbC40n8BPx7vc5v9d4rIWsTMc+/BJtpLm/SucO6TR+b9woOg/vOtsS&#10;1deNzqn9VJHZ1vX47fdU/1n7okBW5wU5h4765qzT1LLa5YHk9dG93quS+Xvf5sW/Mj2TpW/aTWd+&#10;9WMnetZRbIaisKD572SJ1tjOaJDisO07PXPkpd30Z8FZHU4etKDPZaHR5PGi61QaR6nFtcaZxtzB&#10;JLagay30NKmifn/TWLQ82aZNs4vEYJM4kexsa9SjZ2ZFns/Xj7PzLvT3VRinczY4zYuyn83ZamqW&#10;5iUfRfqQmq73Pq9TEEAAAQQQQAABBBBAAAEEEEAAAQQQQAABBBBAAAEEEEAAAQQQQAABBBBAAAEE&#10;EEAAAQQQQAABBBBAAAEEEEAAAQQQQAABBBBAAAEEEEAAAQQQQACBtRHwvDbKeZVy/8zy16xN5a5+&#10;RTy/ZqXcckpCE4pem8fr1FYpU02u3G2eM0j5KmPtuYYoBwIen52elXdftPzO87L0HGtrntNIOdsa&#10;5dqy0b7qqnyr/Ruq8vGcnwftO/nG8xd5vjLt7znpbEnx4BmSNpWb1XMlpox0umylfH+71ajNz7rm&#10;xCfZHvXZZ7bRkZyz3u5O1rHC8/lR5hZw1yzLk2PKtaXP/rvWNn9nyu8WlL9w3hKHe8ppN1Tuyb5y&#10;+m5o/CggNadm209ZuHHHgmK1eftHGiPtHDvvdThu8QL+TNEoP230nMfdzYN730Bzi+diPVqUVc92&#10;te+e5ksfm7MSldMt729bVvYsDpTj1vO0pmeV2R78vkoCHhNBsVA887KVz31gej/0/j7s85W3x+Nr&#10;3WNMVfRcmpnnVVe+T58jF0Koc0Yfg5p3/Xk18zzq65Z3dqEBonhM+Xf1HJCesdq8vwu9xBNzMn9Y&#10;XMMHRn9m0PNt+hu3UX5cCgIIIIDAMYGgv9mqn3zLdv6P/9YGf/EH1gz931us4Xx+rNZ8QAABBBBA&#10;AAEEEEAAAQQQQAABBBBAAAEEEEAAAQQQQAABBC5P4Lqvmn55klwJAQQQQAABBBBAAAEEEEAAAQQQ&#10;QAABBBBAAAEEEEAAAQQQQAABBBBAAAEEEEAAAQQQQAABBBBAAAEEEEAAAQQQQAABBBBAAAEEEEAA&#10;AQQQQAABBBBAAAEEEEAAAQQQQAABBBBAAAEEEEDgiRAIWaEF0ntpsfhm+KBdYHoJLdda72mx954v&#10;9n6wynu0/fHQtPS7ZUtZpFVn1fWC5WaTkRaYH6gSNxazyPxFjBxDa7THyhfyjjYOmUVf4Fsl6Ltc&#10;fVJm2nbglL7iBYHTBTx2FDMhz/R9rR8PsCtQYrTQ37LOyx9RlRXt0QfFYuuuK1hHi0J3Q2nDOE4o&#10;UdfY1bwzHXEadHLLOhqTtS7vfldhwWh5NZo560Y9HqyadrfXPFN7tjq9Bc4fulZdpR8rFWdB8+kT&#10;VNw0aIwV07DwX/V0vlYnKGb1k2LGY1jfxoliqdG9RzHl+x0JaT/WP47kWTWzXlOfKUZ7he6NR/bV&#10;btOijb5d59SO6xWdXuGJjyu1TLHROkyrvWa/1DtpzHifhLAmSxp4fGQeFUHPQJqt5Okh5J9rzUU+&#10;V2Xa59SweJSvn8OfLXR80DwQFDPHTxCt0T4PhnuaOxpdN9fVom2UPdssOo+IwUdd7JzbPUw0F/sc&#10;5aX2uqUxorZ6fK91kVIzlq3uEd5nWXmktjLVP+P66P1X955CbU09e64ePHLeBb31mBgP1MuKsUIx&#10;USj+te3aFI8hf472uXgaR7k++9jx2PeWNv7e31XrHmfXpldoCAIIIIAAAggggAACCCCAAAIIIIAA&#10;AggggAACCCCAAAIIIIAAAggggAACCCCAAAIIIIAAAggggAACCCCAAAIIIIAAAggggAACCCCAAAII&#10;IIAAAgi8m4Dn4Rnt2+SH37RG+YDK5z9k8cZtHeG5UiiLEZCl56RR6plQ9s063ZTzyHPSPFyUn8dz&#10;NnW1nw4IniiSclzAcxmlPEvHN6/rp5R2SPkGLSp329YN9e9GyuOWkhI9rtIKkqy7admtZyzb2E45&#10;jh53yDzfe56xDeWF6itfVZslSTkFZbynnFGen/W6lEY5HidqV+N5otRQz7fa9Rxd03xk16Wdl94O&#10;ORbKC5nrx3MlznKLReVJ89iyWjkRvbTB1b4/x2vcf5DyDIaNGxoPGj/eXzpvyDuWP/2iVd/5qlVv&#10;f986ntczzZ3nODm7LlfA+3+k3MsacqnvPE+ttg0VE55/8FhR7AyqsT3QvPNcE5UL2QPGi/ra57+u&#10;8po+eMviaC/NSrNv2314vTICPnY17/Y/97tpDAflnfQ+fqJKejDwZl+w3T4X+jOj38w8F+sFT+d9&#10;kKZwzw862LOsv9nOqSkx6QJOvo6drGYF5eD1hkfNP3pAWMdarn+dPJaV1zgqFsOx/Kirr7o/l/jz&#10;QvqbanKYe3n1NaMGCCCwFgLpxveEz/3efD1TtHnDPZ91+7fyIp4r1qKPqQQCCCCAAAIIIIAAAggg&#10;gAACCCCAAAIIIIAAAggggAACCCBwQYE1WXH6gq3gcAQQQAABBBBAAAEEEEAAAQQQQAABBBBAAAEE&#10;EEAAAQQQQAABBBBAAAEEEEAAAQQQQAABBBBAAAEEEEAAAQQQQAABBBBAAAEEEEAAAQQQQAABBBBA&#10;AAEEEEAAAQQQQAABBBBAAAEEEEAAAQQuSyALlnU3LWaZxeFQC7D7oqlalH0JK6ZmWqC2lxaxDql1&#10;vt72SNdr6tryvJj7in42Ldmtf7zEw/P4Qt5F10Kno2ZpYe/RQN+3e6VdV/gSY6PF2kepBmO5aJna&#10;VHz92lIWF/GYnmpBv+RVDa0Zjy2UhX76Czovp1mcgKImU4pudZXHufnAuiql0Tg4iP7FV1pTgBVZ&#10;bt1Cc8BoN80SfsXhpB17aTqQWyg7ctM3k4kqcUX8KtVVdR6rvuMjdFmYtvfItou+beOqVpiVZpqf&#10;rgrRRdvdHq97i+botKh42hAs+mLrXhrdL9UHB8UDTvezNATVD37c8eLHRhtp7p9Uvji5fx8s16Ll&#10;fY/BR8HW2tevo1j2Bc7XpTR7b9vwb/9UbVL9P/mblm3flMkRj3WpqNfDh3WtMePmuRwfZe37XmIJ&#10;mcaU6uah09bJYyJapc8+V2XnfR7zw9OznM7Z0f36RAwmBvXR/fG+X3B6yWA3un3Nlb7UQ6pI+mrR&#10;LyEGK/WsmSle/JnNW1frs3l8Nz73rnHxDkqdUlvIy+l80Fr5a9NoHlZ8pSdRbfBh2gmdxL/qW3Kc&#10;DG3vr/5Pi2+9Zr2f+23rvPwxzVF6VrguRdiZ4jd0NtIc6SGf5mzvhGlpPM7UEdeq3bPG8RsBBBBA&#10;AAEEEEAAAQQQQAABBBBAAAEEEEAAAQQQQAABBBBAAAEEEEAAAQQQQAABBBBAAAEEEEAAAQQQQAAB&#10;BBBAAAEEEEAAAQQQQAABBBBAAAEErp6A8j82gx0b/vUfWvXOG7b16/+ZcjjdVvKUq9eUta2xJ/9R&#10;/rnuxz9nxSsfsfKZl9vkQKdVWHmZwtPPW+/Tv21ZR7krN5VPy48/kcPptEMXu63NQbXYcz6ZZ4vq&#10;0/zm09b/xX9mNh5advuZlOvLc0Y9rsSmsuLZV2zjN35fuUyVf7O79bhD5vre69JXTqu+8qV6bq5G&#10;ueaUmdV2xwOl5lKOO8/5d8WL5+Wq1KZRpVywR9riOWk9/x7lIgLK5JbyuqXsZzqRZ3czmyRXZbHz&#10;vMLzJkHTieLeA+XLnVi2sZ1i0a+SMv3mwYo7L9i4rxzGb/1E+71jtnVrBfPlReyu87HqPM1hUfOe&#10;91jobqS8eT6neK48nxtToBwhqPTdO8rVWilmCuUHTGNVL1lfc5/nH/bxO9hN5/X76txxdeSavF2N&#10;QNbTePYennduWE21F3JVz6nrc2TK6Tr3GX1gZJbfetaKp16w0Pd8n+459wmnB2q07j9QXs6RZb2n&#10;lffXz6uvLnzei9ZrWcerYZ7T0/PCppy+17ahywJUfORWPXjdJl//gvJw9qz7kc9a6G0u73rnPbM/&#10;ixTqXz3bRvr4vHrsj8D1FtC/Y2n0XNns3LNMudizG3c0pz2hfxd6HnDPl8w8eb1jntYhgAACCCCA&#10;AAIIIIAAAggggAACCCCAAAIIIIAAAggggMBcAlf/v6Ceq9kchAACCCCAAAIIIIAAAggggAACCCCA&#10;AAIIIIAAAggggAACCCCAAAIIIIAAAggggAACCCCAAAIIIIAAAggggAACCCCAAAIIIIAAAggggAAC&#10;CCCAAAIIIIAAAggggAACCCCAAAIIIIAAAggggMAcAlon3NdFD3desM4HPm3F3ZfaxezTyu5znO9d&#10;DmmXJA/W98VppwvT+mUmWkh+2EysU5QW43wLl4+10OvueGC5Fn3dKvs6/6wB+p1nFrob1uw+sDge&#10;WtB3813lXRp37q9UA1/IezxWXYINZ9XVebzqubZ1tCD5yivqlZHt6LWv2fj/+UML73mvbf3S7z25&#10;Cwufu58v64Cg9esziz6uqno6hn3x59VH+mUJPOo6UQY+t3QzzS/6x4dao7G3Vw8PD3G3vExcsR61&#10;foffruE7n8M0f2je1KRptQ/TI7XsFbnavKiU7R5DwbKNLet86DOWb9+xUHS07cmKLY8bv7+kVru3&#10;5kb/iY33Q5Pi6qALJpP0OZSKKZ9DTxb12Uj3vdoqy9Js7zGaK0a7D6v64X7RWKf7Y8i0YV0WdneH&#10;/X0bffOvteC66v+Rz1q2ffNka9fkc0I0q32kaL5c2Pi4WPNUE9mlVwv+/OPV1KZUW48t36bP5yp+&#10;mkrzmM8KZW8aL37Gw1LrvO+Md10ibfQw3e5sKsbzND8e7rnod9EyjaNSMbzvrdTU20RvcJXG0fkb&#10;u+j6Pep8XkfVt1E9NRZT/OiecrSotzSuNSdPi8t2S5+H/d1x/+kul/YrVpU1b3zHJq9/zzqjgark&#10;dbo+Jd/Ytpu/8nsWJ5UVd55NDfNnff9bw+U9xNRretPO19en5bQEAQQQQAABBBBAAAEEEEAAAQQQ&#10;QAABBBBAAAEEEEAAAQQQQAABBBBAAAEEEEAAAQQQQAABBBBAAAEEEEAAAQQQQAABBBBAAAEEEEAA&#10;AQQQQAABBK6sgCdHUX406/QtKN+Q57dJeW6uWX6Y1faP8s7luRXPf8gKuQblVEzZgDyf0MmibfnW&#10;U5a/ejflg4rKV5P64+R+y/zs9fM4CIVSjSlBE7FwMW3v57Jr5XPvU797IiK39VxEp/T/ySv5Pp2e&#10;5cphmvb3eFhS8b7e0rVSflbFgCppu5NBytHaV/2vQ/FcfaN6fMQ+WFe5Hz0nGWV+AY9kZdq1Qvnj&#10;FNmpeKR6ZsQU5so/dpEUaM1Q+Xs1brIN5Rf0XJ2z0mhE3bpr2eZtq978vtU7b1p+90XNt4vKfzm7&#10;EL/nEvB5bjLSY4XnW9X7bl+/cqs1jw0nY+X+O+2s0d4e7NhY/e1jsy3aMVfuaOUhrTU31fu7Vnou&#10;R7r5NMCrs22J97OFI/jEdmq8znelybe+bM3OPStf+ajlTz0330n8KE2w3Y9/3jqv/lsWdP/28bWI&#10;ijY799u/B3rbyqHuOX+vb0m5oTduWOd9n9CNrLSUu/f6NncpLUtpiXfetuFX/tyyjp533/8py3qb&#10;S7nWXCf1e1HK861BXB3maZ3rXByEAALXS0B/u9Svf9f2/ux/tFxromz96n9soX9DbVzgTf9KiKm9&#10;6e/hPP3NNe+6LFeiqVQSAQQQQAABBBBAAAEEEEAAAQQQQAABBBBAAAEEEEAAAQQQmEOA/1RxDjQO&#10;QQABBBBAAAEEEEAAAQQQQAABBBBAAAEEEEAAAQQQQAABBBBAAAEEEEAAAQQQQAABBBBAAAEEEEAA&#10;AQQQQAABBBBAAAEEEEAAAQQQQAABBBBAAAEEEEAAAQQQQAABBBBAAAEEEEAAAQQQeFIFtHS4Vr7u&#10;vPSqdV7+qBZO1SLTTSOM5Swa62vQ97KOLpNbExtdO1rdVDaaaEHrznwr1I/r2r7042/Y1998zXpF&#10;xz75ng/YR55+ydeVTyXTotm+sHys37Q4GWibX2cNird/MlZ1gg1UWX06qFmZFZZrQV9f2H3lxauw&#10;846N3/iudTa29GFN/FYOsz4VSD2ieEklVvq1orjxReq9zAZf+2mlr0HxmqtevbLT1kNV9EWh98ej&#10;A6VgmYWy9IqbjSfp+5VW+iwXd2OfN1UaLXjtP+7u7e3lHStNKdsXGAbF3Vds65/859P7gy66Rn2c&#10;EJb8EnSfLHTfclRn9Z/G50LN48nCQ3/6RfRt+tYyj6nZF3qbiuZ6j7/JcLZBv9Vn2jf3++/JPpt+&#10;Tr/ywkLRa+/TJ/c7crZLextV31wRl3dV73p6WW/vGpe60i1XdUx9uep6ej1UBz2j+O+guMgUALU+&#10;+ObKnxEeCoiz1TnWerbw+UDPPqbYTXF6cKieOfQstDcapuv4S659bnb77SPgkmMrk39Hc5TF/TSG&#10;mhT3umgzi6GDiq7ZG/WGx3mlGOreENrx6vm4H3l8tapyD9bVs9zqizpY9YqjkaaknmW9DVVpyZ18&#10;2Y3W80/n2fceXNXHjf+dkc/6wr9RjKdWV+seZwfN4A0CCCCAAAIIIIAAAggggAACCCCAAAIIIIAA&#10;AggggAACCCCAAAIIIIAAAggggAACCCCAAAIIIIAAAggggAACCCCAAAIIIIAAAggggAACCCCAAAII&#10;XGsB5QjyHDWe/0z5d5pKeYNSlhTPQHTNcsSsuh+n+Y0er6o9PF/PKuqrPDrjf/wbq37wDSte/IAV&#10;L33Cso7ye62mNqsQWM41lYsrKlfpXEXHHuZXm+sMZzqoUPaxG93NlHvU6knKY7Uz2beRcrR6FVZR&#10;xhoznhfN86F63rALFU+DpRxd49Qez94XFNXRukV58XNfqGLX42DvnTJXUrSUb65Wfl+lSlNuNze+&#10;UF7hSjk5h3saA+qzjRvKgeg51aYBqW3Zxk3Lbj1j4fXvWvPWjyy+/BGl91uHvGvXo18v1AqN2ag8&#10;pSnXsXKUZp2+8lcq/7PyTA8bz7XquTKPj2vv2Z3xng31LLKl/IUpn542BsVWpv73ySgO30nxcKG6&#10;cTACjxTwmJzOMXpX77xtzf2fWNi+Y4XmmgsVHxOa00Zf/6KNvv23tt37L3TOZy363DnnjTbrb7fz&#10;rB8/5zmOt0l5SIc7GnTKRb59ywffUY7ju16HT5qPiqeeteJX//m0rT4vUc4n4HE99rSnKe/s2t2D&#10;9VwStEaA325iPdKL9/GJJK7nazB7I4DAtRHQ/DUaWPPg7fY589q06/wNCXpG178OaJ8llrgmzPlr&#10;xhEIIIAAAggggAACCCCAAAIIIIAAAggggAACCCCAAAIIIIDA6gX4L1JX3wfUAAEEEEAAAQQQQAAB&#10;BBBAAAEEEEAAAQQQQAABBBBAAAEEEEAAAQQQQAABBBBAAAEEEEAAAQQQQAABBBBAAAEEEEAAAQQQ&#10;QAABBBBAAAEEEEAAAQQQQAABBBBAAAEEEEAAAQQQQAABBBBA4KoJ+KrXXtJiqe3bZb12y9JKXW+c&#10;FnrX77q2cVOlhbePrFl/pstHHfD9Bz+xL/34mzbROR6M9+xLr3/TXrrxjG13etZoPXkrSrPuhtpW&#10;WRwOznTeS9lJ1rHRQt5a2HuSZ2nd+7YXgpVFbnmWqf7egFUXKUfvn0ILo/dV32msrLpaXP+4QOYp&#10;urXqcVVp4WO9XUU3aSyniyum16ooZjeK7rEqjTQfTFTfQuMs6ifkmic03mIzbttwbO/1+6Dlvi1W&#10;k8Rdq69r7/DU79F6ZS/NH+2GBdU9Ngs93YJqtbzT+PiJh4PI32WK65AGlt95tMXnwqiYTzeaaVV8&#10;x4liyOfuUmPylPlSM78Nxpr7vUzHaq/sWqY4fLj4Dpnlt5+1jc/+rmW9TcWqx7JvX30JwRdbVzRO&#10;fN5ppjqrr9epNfDnm0xuPj/5c8FKiwLFn0nSM5cHjUdU++OTt/du7bE1Tzf7s8Woja+g56CjndJe&#10;KdrOeKhnL9+njegiK+1md9sktNTizfFx1NEzjr/3IdZ4fzS15jM9Z/i2pdZgzpPPKqY6pj7raC7Q&#10;M9Gs+Ne13MeN5uRp8W3d/Lj/7LtL/R00X9Wq93jfgse9P8etxbPlMhWC4kyxfTD/Zlb7+zTeNFdR&#10;EEAAAQQQQAABBBBAAAEEEEAAAQQQQAABBBBAAAEEEEAAAQQQQAABBBBAAAEEEEAAAQQQQAABBBBA&#10;AAEEEEAAAQQQQAABBBBAAAEEEEAAAQQQQACBVQt4sp2i0+Y/87xD47FSwyiP0yzfzarrx/UvXaB+&#10;/Ts2/Ie/sG6WW/nCq7r+8dx5l16hUy/oAeplLbNFtVW7aq/Kw7Wl3IGl8tANxKu0UbY/mdhoMrLY&#10;99xuM/PlN8yv9aPdt+zrb71mnqvxA7desFdu3lW+xsOcW+ethde+Uk61iXJhzfKc+baucj96TjLK&#10;BQV00yiUE83zbqVhqd+e2y2ljqzmzavpuQXH1gx2VLloWX9L96ri2Kj33J3Z3ZfMvvW3Vr35A+uM&#10;hurUzQs2hsMXIqBQaHz+0DwSC8WGP2soLiplLB0pJjyT5smSa+zvViPbnQzsTrzRPov4frm+6W0p&#10;gaByI+8pHqb5T08ez2cELiQwy8upvNwpx6PmsNHXv2Djv/kj633qN6z42d9SLPp96OHYPfN1PU+k&#10;rhOyroX+pvJgTufMM5/gxI5pkr1AfR46XbTOSx+xrOxYfvfF6Zy7uPOfuNyafPSnAe+H2dPBmlTr&#10;ClUj+pyuHJtB+Ywv83nxTETq2qzb0z1kW7tr/HoO1Ose0meCYScEEEgC0zUMQkf/ziP9TfgEThDe&#10;ZP27H8/t7nmjKQgggAACCCCAAAIIIIAAAggggAACCCCAAAIIIIAAAggggAACxwXm/y+Xj5+HTwgg&#10;gAACCCCAAAIIIIAAAggggAACCCCAAAIIIIAAAggggAACCCCAAAIIIIAAAggggAACCCCAAAIIIIAA&#10;AggggAACCCCAAAIIIIAAAggggAACCCCAAAIIIIAAAggggAACCCCAAAIIIIAAAgg8YQKXsVhssH7W&#10;0fqsuZkWZ/UrVlqwfDQZ6Z0vYH724nsPqon9/Vuv2VgL0ue+4KtvG41sd7Rv252+Tqkt2p51NrRg&#10;fWNxsPv/s/euT5Jk533em5mVdenL3HaXe8GCIBaXBUgaBECDkE0YlCjapsmwI+zQxWE75AhfPvr/&#10;UYTtDw6H/cEfRIdDtERZDpIyJZGUBEorXAgQ0AJYYLGLndmZ6Vvd8uLfe7Kqu6enu6eqMrsqu+c5&#10;s1WVlXku73nOe95zunfmd1pzQHrpB7VPpuGg3kIH1obk5sZmPTFqTxLpyaRiGaftMQtLTgi443d0&#10;6HES6wD7vPJx+f36DoiPrNh/YJPvfs3i7duWfvyXLBxC7YfUL5x8Ri+Tf9GKS4ujyLZ0KHZ0KsZ4&#10;zMkVgzqJDsuO9aTjc660cqJDo6/CjEXNXSSfoyr0lo+sVIwrPWjEehUyXLd7mqfdpNP6bizS1Y3k&#10;UWwu9h5aIR+Jd25b0t+VT5SWRicy+KV8qvRxyN1ZFMvnSV9DbBf9yOOl8nnZ06nUOB3mvubNksaw&#10;l3RVf6yansxb5Sgtuf2ide58NdRVai07W+e8qrV/yu8i2e19Mo89LU5uZ/zyJyy+vW9Rf0cMT43b&#10;Ou1231Hsmf7g65a997YV42FY+MN2xX1FU9nncqFr/xPC1nlucZ7Nnq/U3srr9IjX6/v7Ka/y68IO&#10;JyMbZ4p1Hjv03OPF7Z72SWd89bwm6t6L1WY38r1EFbsy+ZDz0FuwpW79V1e+GjcrJvJ5Xzec3Uny&#10;8RprT+phoUqR9TqdU9/n99f5WcWfcjKUW+Ty+772w30nv04jNtKW76ojj7+zvhbhWl/zDc37jVCg&#10;UQhAAAIQgAAEIAABCEAAAhCAAAQgAAEIQAACEIAABCAAAQhAAAIQgAAEIAABCEAAAhCAAAQgAAEI&#10;QAACEIAABCAAAQhAAAIQgAAEIAABCEAAAhCAAAQgAAEIQKC9BKRTJT3Guf6ZZaNKR6y9BmPZVRFw&#10;fZyptB6n0jCSTyRbt8xcq7OVKQhdVdI+c12fVtp5nYwqbTvtSwusK80q6UXpzzSf2n42lnxqIa1E&#10;aQquRR8ssoPpyP7Ze9+x7z9+TxqxuX1w+Egajl+wV7buzTSdVuEaSXI1C/XNSyfSXk2l03ei2TV/&#10;wueyBJxh19eSY5rSBfW5qf9K13Zz3cJlk8qX0mEsh4eKSdJccy3GoFl3qiLJsKV3X7aJNP2Kx+9b&#10;efjYyt06fnKqbi5rEQjzyrUuxyOLUo1fKp1VjelY60zmmsyqPeQ53Yqej/R8XzrOQetytgZFmqtx&#10;WJNSK4/2rFBcqlSfTxfmGgI1CMjHsh9/z8bf+5qlL71u6ad/RVrG0nCU75bSdsz3PpRPZmF/tHor&#10;imkT+b58POy9Pa49NQlWr72RktJG7bz+SUtf/1SYo0Gfs5GK217JzdfFvLoRcH1U/fzga33H9VFb&#10;5NRh3xpZ+qkvWee1T1p8655sdD1nxvvq/IGaIXCdCOgn3nAWiWKCa7e7vrP//LKGn3nbRcn7r777&#10;y7WSg958uyzEGghAAAIQgAAEIAABCEAAAhCAAAQgAAEIQAACEIAABCAAAQhAAAKbJKD/m0qCAAQg&#10;AAEIQAACEIAABCAAAQhAAAIQgAAEIAABCEAAAhCAAAQgAAEIQAACEIAABCAAAQhAAAIQgAAEIAAB&#10;CEAAAhCAAAQgAAEIQAACEIAABCAAAQhAAAIQgAAEIAABCEAAAhCAAAQgAAEIQAACEIAABCAAAQhA&#10;oI0EdMS2JUlsvSg9Prq60IHbw2K6tLmFznl9Z+8De+fxTy2JZvLEupervkfjo3D2rVcaJR2Lev1w&#10;EG4xPlS7ytSG5AfTTidW+EHjiQ7snSU/drzX8e8tOYBcBwiXPj6OrSu7/FBhUnsI+AHPcv/O3des&#10;94u/Zukbn7NyPh/WYqX7Q2H5h+/Z4T/+HRv+q9+3cjJewU80H64sRTbo9jSjKt91ZGP59ESxYu7N&#10;UZiDfmi0bC+v0pamOql5Oanm5VTjPY9q3sdB2tU0nfesqfaen3rK8dAO/+jv2MHv/m3Lfvxdi+JE&#10;nY8sTpzuzIc06cI8kw+Vp/3F42U2CfEy0jicjZc+ToXyDJVnXpd/9lP5px9aflHSelHmmVwzV475&#10;aF+UeU33I9kRdRR/nI84+IHrLU7RYMe2v/Kf2vav/y1LX3hVLDdnbySfmb79TTv6Z3/P8ne/Fw6s&#10;j+UX81nrn5nyeKxaLvl6rdd0FHwvSrX3ecKvyuB/jycHitpV5e51O8rX015p6eaWMy7kThSbUt/j&#10;qJOF3krvrG/o5N/HAFao98qL+GD4mGgKRtrHRon8fgbMRy4vM5sWma7UIe+TXt0wN67csosbcDtk&#10;pMc005oXxVobuoNjuy8ueL2fhG5rXfSfDXyIfKaHvbY+S40RCQIQgAAEIAABCEAAAhCAAAQgAAEI&#10;QAACEIAABCAAAQhAAAIQgAAEIAABCEAAAhCAAAQgAAEIQAACEIAABCAAAQhAAAIQgAAEIAABCEAA&#10;AhCAAAQgAAEIQAACEIDAxgm4po1rJEr/zHVSyrFrV7nGFOm5JCCNoMK1o1wwpyedoKBfNBM5agUQ&#10;KftIJyp79zs2+fY/t2LvwZP6a62w8Xoa4bp0W9IB63o8CBpWkWV5bkeTUdAMW1evXLvww9G+PRod&#10;BJ2qVBpzj0ZHdv9wX3asHptcE2pSTCxzLT3vjPrbkX93O0nV33V18Ma2E0nfV74TxLeE16eqa8/5&#10;90zj5jqJK4SSUv5XTg6D/mzS31J9Z3QSpR0X3X3Z4t27VhwdWP7ofcUv1/iaGXJjeV+HjknfbzLR&#10;lmJicUcal9L9k3KejfV9Ki3LuTtIXXOm4+wq0Ro+zc2HigGnNVr9QTTYlX5d3wrFhqCzeR0QYOPl&#10;BDxgzIPG5Tmv/Kmbkd1/x8b/6g9s/PZbFmmv4fqv8fYdM+m5FgeP5cvL65U/YbiHpWKseaG6PV6m&#10;lb7sSsHxiYob/qK13zVngy5nw1VT3Q0l4D8/an8VKdY/tU5vusvaf3ReeMW6P/vzltx+RdawP9j0&#10;kNA+BFpDQHvOUj8fhn2ma7c/t/FBP0/Fqc5NGVR7Ew+ThMrWuCmGQAACEIAABCAAAQhAAAIQgAAE&#10;IAABCEAAAhCAAAQgAAEIQAACmyegk7JJEIAABCAAAQhAAAIQgAAEIAABCEAAAhCAAAQgAAEIQAAC&#10;EIAABCAAAQhAAAIQgAAEIAABCEAAAhCAAAQgAAEIQAACEIAABCAAAQhAAAIQgAAEIAABCEAAAhCA&#10;AAQgAAEIQAACEIAABCAAAQhAAAIQgAAEIAABCLSRQCmj4iixQdqzR+N9fatOZj2ajHTtTxdLXuoo&#10;H9k373/fJsXUEtU5T9Mit71Q9/yO2uzvWJnEVgwP1czi7ZzU0PSVeiA7y1wH9sr2aazvc7uiyHpx&#10;pz1n1rpp02mwL4rnBwu3gWHTY3J969ORx9Z55eO2rZcGKhxif+xPV90t+YcVOny6zHXwcmJRp1cd&#10;vLywi5SW3f+JlUePLb7zM5bceamyvyG73YxIf7aTvkWaWyFFpY2zzLIiC0+t1P1OYqXmYZlVvq7O&#10;6NnCnajqXee7x4t8KgsjK8Q9xFL1K1Yfd9L+Oi25gW3Jn8dHVhztK/aNK7Z6T5OTdaaQrxTuTnke&#10;/P8YQlnonvzKfS2My/GT44tMc2WisQtJ2dwvtxRb3U+vV/I+ymLZ790WrNabH3V8DZul+Zo7/77O&#10;T485Xa3ziewJsSayRBCjmU3+uNQeoVjBxlBuqj2V/DXSXksNHPfMI1qudh6NtBfypBtlXNqt3kD+&#10;LVtWaK+qaLF39/FI/U310ixT6NU8cicqNWdyd6ITWxercX255OVWTnzPJmidVJ9+LIYTVdK9aV6q&#10;C9rXVXcsVb/SRPk2nWRQMRlqvym+vTSs0cd2b9q2K2zf10LNgKoFn08+z+TfpfYrJAhAAAIQgAAE&#10;IAABCEAAAhCAAAQgAAEIQAACEIAABCAAAQhAAAIQgAAEIAABCEAAAhCAAAQgAAEIQAACEIAABCAA&#10;AQhAAAIQgAAEIAABCEAAAhCAAAQgAAEIQAACrSAgXZQodf0pyaO4bhD6KK0YlrUb4Tpe0sUrpRUU&#10;SQ/PtfyCjtnaDbm4wSiWjud4YqO3/pFl7/y5Db7y1627c0daVy5E1uYUZlcNA1U+VHF12kWux9WX&#10;Dt2WNMNcktTDgBTIbH86DJphNYxfsmhkD4f70shzfcYqFbLkp0cf2ieKV21b+qgrUZB/j6Xv6Bpd&#10;nryOVBp9qWvv6RmpHgEn2JHm2Zyla1OGl7OVTm8p7a2lKXtMOtoLumtxRxqeva2nY5L07OLulrRD&#10;X7bs3e9Z/uAnZq5Z63p2pI0TcC1N1yq1rVtyENc7jGzo89C1M8NELm3Q7Vpfmnp70iWcukab/rhG&#10;4VQaraVVexMXmYwHuxrrXqXlPNZexfUKmbsbH+NaBijOl3pFrgMpP7hqDcrLbHV3dH/1/U88kL/6&#10;vkJ6rYn8zuNJOdxTbJEGZN8jWXDey6q78Jn3tyzkv6k0JCPfZ9Wq7sJ2eACBtRHwtdr1s11X2+ex&#10;6222LRVFjVnbts5gDwQg0BgBLefl1H/m1IWfZaDfNTyPybfU8c4tG/zKb6v70uve2gmfdfY7zyNH&#10;+gwBCEAAAhCAAAQgAAEIQAACEIAABCAAAQhAAAIQgAAEIAABCNxcAs/n/02+ueNJzyAAAQhAAAIQ&#10;gAAEIAABCEAAAhCAAAQgAAEIQAACEIAABCAAAQhAAAIQgAAEIAABCEAAAhCAAAQgAAEIQAACEIAA&#10;BCAAAQhAAAIQgAAEIAABCEAAAhCAAAQgAAEIQAACEIAABCAAAQhAAAIQgAAEIAABCEDghhFIdDjt&#10;QIfRF94vHRxf6MTWYTYxP7h10ZTrkNt3Hv/Ufrz3wJLTB3WrvlJ/Ho+Hqm9WoQ72jvtbqloSxqND&#10;ZViioUUNWjqfbNBh3jadWh5HesWOIiQdWWv9jh9AvnSlV1NAvMp8Im6FRb1ee+y6mt5e31o1Plbk&#10;lV+tuRc+o8rJ2I+etih1H0n9zrOt0Ny06cRG//If2MHf+59t+v2vW3R6Pj+7hoVy+JzqdTrWmR2K&#10;Xep7LlZDte0pinRHMSnEiGyqzwVs94IbTvMDv7POiTx7LH79Tu+a9GDDAC9sXn6ZJO4YIe55Nr+M&#10;TQerz8qUuij8LaxkYTWr3EbzsMz9IMLfTmUAAEAASURBVHafBu5T8xLhVnibyMfGWvPmT3wNG3S7&#10;GrPr4XcnPXEuWruSjvoi23PnMO/V6Vwtuvb1vw17AGGKQpzUheyJEp/DbtucVSmchbzr+Mb8wTM+&#10;VZ+vA9ORfLhrsWLB2f7meW6PJ4caKTfC/4tst7djifYiy7b2DGPOfaxmrBfibTV7fP/j+4uy8Njb&#10;3hTcppivGYoP3hGl8C5w03IqfpoDgakex77mrIfpZdSCfRPtiS23ROMcgtllBW7IszjyGD5bGwWh&#10;8CDuqdT8IEEAAhCAAAQgAAEIQAACEIAABCAAAQhAAAIQgAAEIAABCEAAAhCAAAQgAAEIQAACEIAA&#10;BCAAAQhAAAIQgAAEIAABCEAAAhCAAAQgAAEIQAACEIAABCAAAQhAAAIQaAmBaLBr0e4dk2CNLFqH&#10;ClBLOo4ZpwhIq0jaZeVE2lFxarHrPbpuZquSfNN1fKKO9KKk41NKay0IM820fVpl62ljXLW0zrxS&#10;X11XLvS1Tj2nbXr6Okki2+n0hVjaSaEts8Pp0KYzTbunSzR/x7UZH48ObFqov3PJJjXzYLhvR/LN&#10;mVkrNTyW9lnuWpmzShJpj6XqM6kBAsLYlRbgsZqtvufS+/VBLMW9dO7LzgHN9XK4Zya9RBtsW9R1&#10;fVFVfNYJOqklL7wa9EezBz9WDDtYvq0GEFDFWQKKeuOjsK6EsXOtSI3fOBtLL8912IJinvQAU3t5&#10;+67momtmukJrZHvTIzv0teh4rEuLt3bN0r7CvrT2FCMqn2L+nqV+bb7LF6Y/+IYd/uH/YZO33wpx&#10;IszvDXagcL9S+3F/298r95PfxT35nT9zn1w2jj3RH8U037uMR9L97Clm+VrbgA97XPQXCQKbIKA4&#10;XSquS2hT23PXsHdfxB83MRS0CQEILEtAGtQ6k8MXfNc019uyFdyM/Po5LdbvA3uf/KL1PvVFi7va&#10;Bx3vwW9GF+kFBCAAAQhAAAIQgAAEIAABCEAAAhCAAAQgAAEIQAACEIAABCAAgToE2vY36ev0hbIQ&#10;gAAEIAABCEAAAhCAAAQgAAEIQAACEIAABCAAAQhAAAIQgAAEIAABCEAAAhCAAAQgAAEIQAACEIAA&#10;BCAAAQhAAAIQgAAEIAABCEAAAhCAAAQgAAEIQAACEIAABCAAAQhAAAIQgAAEIAABCEAAAhCAAAQg&#10;AIE1Erj6w669hTSJbZDqgO35IfQ6rX6Yj3VGqx9b/+zkQsRH07F9/f4PLCt14O3ZQ7pVzd7kyMbT&#10;iZ6oRW+0v6PzvCMrJkMr8+zpMrqz7lSWmZXFxHLZNdHrmL4uekkqc47vrNu0J9srdDB6kZvFic4U&#10;9nFriV1PWsm3DRKIfO5OxpUFcWxRR4dPLzad5U7uT7Hm5cTKyehqehGV1o171u/0qjgj27Iyt6Ha&#10;C82XsiHthOsyn8rfi/a7uZiXheKm+pZHOvB7lhKx3On29W3RAZiXXOTzeZn76mfkK40Y60DximWk&#10;tcvjdPUn1/MyVj73FY+PIS56fr2ySfDrKE7lUyfS+XN6E/n6RPVWNZklyjNI5ZuLDEGb8sjgqNO1&#10;6O7Llrzwmqaxr1vXrhcbIipvkD9VyZnFluhDkXOWtF/Rd/e/ea75k0s/PXOhvYX2P7FisfV6Xslx&#10;EY93h4p7Q+2h3P88daLE7vS2jvNc9UWkvnbTJHhKKd8v3E4lt7nt/lNOtK90ntqjRb5Pm6H1j6n2&#10;lrmHizlXxYfU58QJfn+43qS2FZEs3r1nvU9+0ZLXPim7l1if12ttvdY8Vvv+fubvieZX4jE6pMgy&#10;+Z1/q34GmN3mAwIQgAAEIAABCEAAAhCAAAQgAAEIQAACEIAABCAAAQhAAAIQgAAEIAABCEAAAhCA&#10;AAQgAAEIQAACEIAABCAAAQhAAAIQgAAEIAABCEAAAhCAAAQgAAEIQAACEIDAJglIN6X7ic/b9q//&#10;19b/7L9nUW9wrKGySbNuTNvSNyoOHll+/x3LDx7O9MIu711x9Fj5f2z54aP1jYXEccpM+ndj6fB1&#10;pIcnvbxKIO9yW9f6VHpGrqkWSUfUdZZcm9Ll+1qbZGv+6AObfu9fW/7TH66gPeSdK2z6g2/Z6K0/&#10;tOyDd9TnqxOUcrY7mv+um+RcXSNsf3JoY2mKzXWVrpJ1LIGyofTxHqvNoMMYFJtcKi2yR+ND3T+y&#10;XDxWTWNpzWauj6YK/JVK17QbdPra7ESr9nbd5SLrSlvMtXbnfAv5kw9h0JB1rcSlk/QtD/eDpmK8&#10;dUtx6QJtXLWR3HvNou1bVjz6qRV7j9bhrkv35nkr4FJspXSXXSczki6pa+a5bwyls1po3+HXnnpx&#10;x17euiON1krL1H3IdQoPpkPN9yqX1xV1exb3t4PGYTY8sOg6aLVWXeT9PAIa56nWtPE3/sim7/6F&#10;RUGf+7yMa7rnrjY+Co1Fg50Qu9x3E8Ue1zr1/VF+tDczZrU1w0uV0ksupEEcKZ5FsXS1peNbO2lO&#10;Web65qSVCcgfW7fnXbkz6y1Yal/m8Tm5+5Il0huVAK0MaMCv19sNWoMABJ5TAmWhNdR1naXHPvvR&#10;8/kkoc12+N1K2I8Rw59PJ6DXEIAABCAAAQhAAAIQgAAEIAABCEAAAhCAAAQgAAEIQAACEIDARQRO&#10;Tmm/KAf3IQABCEAAAhCAAAQgAAEIQAACEIAABCAAAQhAAAIQgAAEIAABCEAAAhCAAAQgAAEIQAAC&#10;EIAABCAAAQhAAAIQgAAEIAABCEAAAhCAAAQgAAEIQAACEIAABCAAAQhAAAIQgAAEIAABCEAAAhCA&#10;AAQgAAEIQAACEHiSgA4O98PhbTrWAbIdi/wA2StKscXW10HbOqJ11kJpQz9QXt8XOZI+U77vP37P&#10;3j14YHGUPGFlOJxetRxNhzYpM+uZDr1X3+LeQAfiKm82tnI60cH1OrReh8RuMpUT9aQoLZcRol4l&#10;dSCW/R2NQSuSH6Src9DTlz9uVuTWufeyzNost1ZwwYgnCcglynwsz9UcTjW33H+L4sk8l3ybx5uy&#10;yC7JtfqjqIwsTRR34q7t2aHsjKyQbx9MR1WlHjgiHZztcdBj4IZjw0I9lc3lZBKmYx6rPyrk0TCO&#10;E+slit8+Tb1fTSQf38CqUBhV3SE+3eA4IG5RrMDnfnDKj8N649ydqbONlCfPle00Cy/jfqwM8jn3&#10;qbNppDJZrvV29sjHbDAfs7OZW/1d872/ZTtf/Ruhn5EOn/eD10mLEBC7pNq/lKVmr/wtlh/JY46T&#10;75HypXmqVF5YMR6qfu3lEu2BKo8N7uauepCNbOhxTr7pLuj7jVu97fWFvai0VPHW9zq+PyvcDhlW&#10;as82M/WYQasuHF7h81bUOho7xd0qPjjF0saa076ueFIXLdGeM+34iFb3woO1v6ltxan09Tct/cin&#10;K1vc/o3adAUQNE/GP33HyqMDS1981ZJbL8i7tPfXH/f/8NOFj5d3Pd/keFxB36kSAhCAAAQgAAEI&#10;QAACEIAABCAAAQhAAAIQgAAEIAABCEAAAhCAAAQgAAEIQAACEIAABCAAAQhAAAIQgAAEIAABCEAA&#10;AhCAAAQgAAEIQAACEIAABCAAAQhAAAIQuL4EpFkT337J4jsvSc/GlVJciweNlMYGVHo7k+9+zcZ/&#10;9g+t88bnrf+l37R467YkeC7SyFP+b/2JTd76A0s/++/Y4Av/vtlgS/mvdkxcGseknVlK4yjuSA8v&#10;7Vd6OY2BqF9RICC9tKC/5GI+0lK7mGP99mrXIM2h7EfftuGf/q51XnvDtr7y1yzavbd4tT4ombSl&#10;vv2nlr39r63/5f/YEtfhTDQ2V+APrsm1kw4sjTs2MmmlqvkDaYUdToZ2r78rSTvpKV1Bu3Mgrtl0&#10;KO2y/fHIXOs1+GR4qDmRTez+0Z69vvuSht91nZZMsjtodKmY1+vle1E39Mlrusp+ef3PQ0qiTpBF&#10;mw9cmbg2pWi7vvCF8e4SMtKyK4cH0rTLLVLMdI3B+dg9UUr5ojsvW7xzz/K9B5Y9es+SV39O88S1&#10;jJf2lCeq5ksdAqUVoyPp/Gkud7eCrmYhP5hkmWTYNGYaTJ93PenG3lZ8GWjNiUcHQc80yzN7PD6U&#10;xJ7yKea7ipvF0g3cuiVX0to53FfZ4F11DKTsBgn4uAatPmmC54ePNa6ZtBOlIbyJJGd0/V/XCJfD&#10;Wixt00q/VX7X6UnrdMfKh++baQ2S41X6jyuFFhWS33a272gvcFfSw9prnR/VFqPgdmt9Hn/jj6X7&#10;uW897Rnj3RcWK0uuJwlIU9l1SINGvPZAGqgnn/PtYgJag7vyvfSNX9LPD5ovitUkCEAAAteCgNb0&#10;7kc/o9ilnwlf+Xi19vs6T4IABCAAAQhAAAIQgAAEIAABCEAAAhCAAAQgAAEIQAACEIAABCAAAQic&#10;IuB/m4gEAQhAAAIQgAAEIAABCEAAAhCAAAQgAAEIQAACEIAABCAAAQhAAAIQgAAEIAABCEAAAhCA&#10;AAQgAAEIQAACEIAABCAAAQhAAAIQgAAEIAABCEAAAhCAAAQgAAEIQAACEIAABCAAAQhAAAIQgAAE&#10;IAABCEAAAhCAwKIEdAC75ZlN/uJf2OQ7f2rdNz5vvc/9mllRLFrDwvnCcbRqbhDrkFqLQzk/o3ZS&#10;5jaVDb0k1ZHlFx9aG6vM3vjAvnX/BzIv1/n2iY6ej6wTx5arolIH03v5cZbZ/nhou91ttaEcvR0d&#10;6K2D5qdTvYZmWzubPxu9GAfGZRLZJE4CC6GxJIqt12nP4eORxqT3C78aXsHIK/CLUC9v15eAHLec&#10;yJ89aW77nFs4Kf5EiZfRzJ1OFi62TEaPCX0djO3zyq/dukKx4igbWqRw4xEnSjXnNPfKfLr52LBI&#10;59zuQvFMeTOPH+pUpJDtfeylndDPcHORup6Rp8zGNvznv2f5hz+x/hf/qnVff1Nte8s3NAX39Zjs&#10;kPXy7/pIE5fBDw8D90K+W2odCg/1HpKvQdNM80B+LZ87m0oVn4hnnudWuu/rT0fr2qDrMf8Spr5O&#10;B3vO1rjp7+pBb1AZwYHziw9GGE+ft5WP+V4m0fjGpxh6rMrlT8cOuEjtXp3ighxMwaBnFnxw7leR&#10;FfpzMBnZtMi0f/I9WGR9+fVub0vX83yLNLRqHo+/keaS7+Y0f8Qh1/4ttO3zZi02rG57mNtuY5wG&#10;fqV4VqnUvJb9Pl7qk5NMksTSyNeclqQw3q2xplEohfb7+3/8d230b96yO7/xX9qOfobxiBmHeVY1&#10;5fHaB0OzqtG2qQwCEIAABCAAAQhAAAIQgAAEIAABCEAAAhCAAAQgAAEIQAACEIAABCAAAQhAAAIQ&#10;gAAEIAABCEAAAhCAAAQgAAEIQAACEIAABCAAAQhAAAIQgAAEIAABCEAAAhCAQC0CQcdqVsMpzZRa&#10;dVK4IuCaM5OhFdNR0HuqVL+CFM35hIJ+kNSfpBNWjo4kQSatprXJ9kSW3HtVdkqdSZpQbmu7kkAE&#10;/6w071y7NGi0tcvIE2uk51UMH0sWSmMYdEhX0PbUEESptLx8LMqr1ScsZO+9wa5tdfrSCRtKn8ts&#10;JN3UR+NDe006rXPd1pMONnylsX0sjddR0GGcj3XVhhTz7IPhQ5voWS9o8S3Xtms+TuQv3sfg1vrs&#10;SvcxCTqyl8zH5Zp5rnMn0nKL5SUeNTxkuceU0kKUsKaLbi7NpiwmVg73Vb6wZCDd3jDu59Uj7bzu&#10;lmLXK5b/6DtW3H9XQouKtwOfN6SNEfChUhxxmTxfT0z+4dqho1xrm89DJX/vS09vNx3YruLO+1p7&#10;XN/Z1Zwfauwnuu5ZFTeDTqv8wP2rOJJfeJywvl6ka0lAgx8Pbml90xj6OjkdW9SXbvfMN9bbJ+k2&#10;Zoo38tfIN1xuR1hz9S4tx3j3rpXvK555XHH73HFXSO7/nRc/Ylv/4X+jOrTD8rhWq7+yW2v0+Jv/&#10;yPK9R9Z57dOy9YUVLDtVZB7AT9260Ze+51YsGf7ZP7T8/o9s8LmvWvqRT2vtkjZprbG50dTOdE5r&#10;sMf4vvuzAn5rublze1pxAleFeYcABG4YgfRjP2/+qtZ34sMNG166AwEIQAACEIAABCAAAQhAAAIQ&#10;gAAEIAABCEAAAhCAAAQgAAEIQKARAn7KMQkCEIAABCAAAQhAAAIQgAAEIAABCEAAAhCAAAQgAAEI&#10;QAACEIAABCAAAQhAAAIQgAAEIAABCEAAAhCAAAQgAAEIQAACEIAABCAAAQhAAAIQgAAEIAABCEAA&#10;AhCAAAQgAAEIQAACEIAABCAAAQhAAAIQgAAEIACBZQhEsRX7D2z89tdt+sE7ZoUOwL6ipCPjrd/t&#10;6lT6SlLYj7Oe5LlNiokOrr+4UX+UWW5vP37P3jt4qLxJyNxRPW/cec12077Ova0Ots+LzB6Pj47r&#10;i3pqr9O1MpvosPmxyl3S0MUmNPSkarucTMU5t0L2l/GJPUncsY5xcHtDsKlmHQQ076p5pZnlc3up&#10;pIiQpuE8+zKfLFVy0cwec2IFl0Haq4pousliO5iMrVDICHEn6ZgymeWKfWW+aNWbyedne7uN0zzY&#10;Po2rWOhf+p2OpYogzR3/HSluTi1773s2+cE3rDjcU+M3WQ7eY7Fe7gu+nmgtdJaR2CbzdcP93ddM&#10;ZfHcpvUmfIZrHxr5sdanyMfF6ziVCn0fimehP54ife/J/ztReumYFUd7lv30R1Zo7Wtd8j6e6Wfr&#10;bJwb5JM9TPj5jc19zvcwx44UGJ74i3/NPR4tnGYOqbimgvLJxOLuLObN6ijLwh6N9qtvql+z27bT&#10;Letp37GuISzVajdRzJ/NoSLsd2TSFcX/hfEtkDGsc/KfsGadyu/ryVTMq2ihB8qTKgZ0Qgw4lXGj&#10;lye+tVEzrqhx9+Xws0t+qp/h54TwxIrY1y3P0/L1/Yr4UC0EIAABCEAAAhCAAAQgAAEIQAACEIAA&#10;BCAAAQhAAAIQgAAEIAABCEAAAhCAAAQgAAEIQAACEIAABCAAAQhAAAIQgAAEIAABCEAAAhCAAAQg&#10;AAEIQAACEIAABCAAgeeOgDSXTJpfLj0TSafSkmfop0l7LHatOunVlJm0nIJezSlNmysCWEq/KHnp&#10;ddv5K/+VbX31b1h8+8UraqlmteISz7R8SuljuYZaa5Prxx1Kb0t2Jju3pUPq2p5LWiudrFh6WaU0&#10;pcpJpvLLaIIt15brWO1KD2y725cql/TEZGsurUHXDJuuSTfpwehAmrCuofek7W7Ph8N9258Ml2bo&#10;VeXqzDh3ftUA+HtfXGPxJTVDoCO9rURz0zU3nW8eldJE8ziWCfuyulvu79JKlO9Frhc32A2aitXo&#10;nWOv5lbn3msa1IFlH75r+fBImS7MfU4F3GqWgGadaxxPR4rRucW9rTB+Hk+GU2kxh3lYTfJ+2rUt&#10;6WDe7u/Ifyo9Ux+5vcmR5qzyumHKH0mnMN7a1dqYWClNzGJaravN2k1t6yIQYoLPa603ri1bhvHc&#10;0Jx1V9R+K2g8dnqyaRB0HEMM0drb+8xf0t7ov7Dko58Ne7PVY4v8WP3tvPCadV5UvJr5++rMVZ9r&#10;KPveUnvHMvc54QyrubV0vdqzZA9+Ytn9H0lj2PXSNzQeSxtes4DEoPP3v2fj733N8r376vVz0u+a&#10;2J4o7n7n+8Tgf088aceXMCV8/3x1e+h2dBQrIACBpQn42Sf+amv8WrpDFIAABCAAAQhAAAIQgAAE&#10;IAABCEAAAhCAAAQgAAEIQAACEIAABCAAgaYJ8LeMmyZKfRCAAAQgAAEIQAACEIAABCAAAQhAAAIQ&#10;gAAEIAABCEAAAhCAAAQgAAEIQAACEIAABCAAAQhAAAIQgAAEIAABCEAAAhCAAAQgAAEIQAACEIAA&#10;BCAAAQhAAAIQgAAEIAABCEAAAhCAAAQgAAEIQAACEIAABCBw4wno2HWLBzs6iF2HsI9HOkDWD5he&#10;8QD2Z9DyWvtxV2e9x6GFMtLB5cXUptNc3y9pU4fY74+P7JsPfqDzbf2QW50Xr9cLW7fsC6+8YYO0&#10;d3zo+bTM7fH4sLLEq4xSi3sDKycjK9W/S9t5hv21H4cu6nh2HXTvh7SX6lchFuHQXvWnG0fWSVLv&#10;HgkCKxC4ZA6tUNtCReSskeZfvPOC4sgtFVnGezUbk67mgcpMMk2DZcouZF0IZZHm2U6vfzz3vZmR&#10;5uCkyEIlUdqtnul7mee6twGOC3bH+ZaFvya6UvxQzKiQlzbo9BU/GpRrdwzOSMDiVHG0O2g3moUZ&#10;XpRx5n9JRwuMXiFVvpDGyYn/yJ9Kvy0uZebrZZXC2pSLl/JaJ53frj69jPIPs/HJfdXRT3qW6Nm5&#10;08bvyx+n3/2aHfzdv22jt/5AdTc4vieW3PArHyyN03SiOKPXubDXiyDa2rHOnVcs3lXM1Dj7PszD&#10;4DwV2udk5rFoweRddH+cjFWTfNB92H3wuE7d1fNH4wPdmt1UmV3N6Z7yHd9bsLlVs7mZaZRoDxh6&#10;rPjl/qzWp74nanFytoq5YeJrvThOgXsktlN5WBUL/JZHi06SrI3rsT3P64Xvo5X0E8WMgPifCpX+&#10;E0Z4rrXT5wkJAhCAAAQgAAEIQAACEIAABCAAAQhAAAIQgAAEIAABCEAAAhCAAAQgAAEIQAACEIAA&#10;BCAAAQhAAAIQgAAEIAABCEAAAhCAAAQgAAEIQAACEIAABCAAAQhAAAIQgAAELifgElirvi6veU1P&#10;pd9VTKX5JXGnoLE506m5uHVpY3akLySNpFJaYWUx17O5uERzTwRbOnnxYNeituqMiUvQV3M5H2mH&#10;Bi2fStqnOQxN1OTjLM3RQlqkrj9oW7dlt2vCLaE95Fm9rPzB1bIq/akmjLu4jlSaVfd625a4fpja&#10;dGWyD0f7Ns7E+gqTtzPOJrYnnde8ONHU8yYrDJEdiuej8b65NtpySfRU59jnU9B+qhzGdc+SMB/b&#10;6EDL9XDjucU1lhZl4tqHSk600LV7UNCQPDOmIdNlb/L7EP9GR1Z2OopJ29VcuKiMnCR+8TVLNM+K&#10;xw/M9j/UWC/rJxdVzv2lCbgDSG+xdL1Fj2HSYHbtylzj5Lqr5SmtvGoeJnZX647rbHpy/by98dCG&#10;rmd4Sq8t8rWp17P86LG0Wtuh5RgM5m0lAvHWdtAPDvrcWmdCcn9Ze1K8kahrcvsl67z0sxZ1t6og&#10;NrOj8/qb1vvMl61z75X6lrk/ezxsam+nPVEkHVktcppcmi8uJLoKQq2FPg6jf/J/2sH//T/a9L23&#10;1VevaJXK6mNaZw2+343SgThq35OzbqyT/Vract+W/v/0x9+16Tt/obXplA7zWgygEQhAAALXhIDv&#10;wTayD7smfDATAhCAAAQgAAEIQAACEIAABCAAAQhAAAIQgAAEIAABCEAAAhB4bgnMTxN/bgHQcQhA&#10;AAIQgAAEIAABCEAAAhCAAAQgAAEIQAACEGg3gWJZIYcz3fF/zB8EUc7cX/ZrE3Us2+bZ/NhQEWkD&#10;B7ekDXZgAz5RETh5xyfwiRNvaA+Lm+CXTfShqT3J2TFe9nudvngf4pqifd7+abGlZe33/L4/rNMP&#10;r6Nuea+jibRpO3w8GY9qJDc9FnN/aoMd2IBPzP1x/olP4BNzX5h/4hP4xNwX5p/4xJxEO/aZjMfN&#10;mqNNjGcTdZx4+WpX2HDCDRbtmaNtGAun0RY7Trx0M1dt4FDXhrrl5+Sbqmde3yqf2FBRawMHt6QN&#10;dmADPlEROHnHJ/CJE29oDwv88mRUYIFfnniDzvdo6O/Ona5zlesm/LKJOlaxvckybelDG+xowoYm&#10;6qgzvk3Mr033Yd7/NtixaRuaGM85zzqfm+Ywt72uHXXLMx7zkag+6/J8srbVvtW1oW55t7qJOlbr&#10;/UmpNtgAi3aNBz7BeJwQqK7wiYpDE2t5EyybqOPsGC/7vQ02uM1tsKMJG5qoY9kxJD8ELiOAT15G&#10;h2fXmUBb1vLrzBDbn1MC+jdzkQ6Xtp4Oso/17+dGB+Fw96hzdZK/g27POmp3qv8fJDUFm2S5jcvM&#10;TO1HxdOHtfudTIfDf//x+3b/8JE2irJXqRMn9ua9j9qLgzu22x3YT1Sbn/Ve6HNvfKj/3+R7ytji&#10;jg6Y1/PSy05HoZ86ZT7UsfY3P5RWdlk2DZyzTteNDGb4exx1rOvs9UU0zjWPtfxcLM/vTXd0f40P&#10;9O9X5UO9Lfm4+5A72hpSJ7X+L/yqdT/xeYu87WriPbth93v9G9Eola0+H8upPN5tDs7/7PIX5Dg7&#10;P3wexYoDW53BSQk1M8rG4pVbJPujOFWziiu5HhST2ZQ8f/6dVHL51Vk7Ls+97FMNdKaXGOaKgyHJ&#10;3H7ctVT9mevc1LbBEYiRTScVn25XTfr4LM6mtg3Lojkn/zI2RIrJvTc+Z517r1jyMx/TmpSFPsfO&#10;edZtX7cKZxDmnnxoxkR3xcvzy681BwOmJ1iVdjQZVxYGV4+sL//3tczTU3aGelXl8MiKgw+tGA/V&#10;8nL8q8ZO3p9q4+TRM698r13n3+l7217HWpMz1P4hu/8TG771h5bs3rXBL/2GYlWvGr+1GjNrLEms&#10;+8kvWPr6py17+FM7+v3/LYTrEDuVZU5I3hR86KK9wBOmez9VoMzlX16wK/9LepUPus+o0qyY2v50&#10;7kO+34jtzmA7fBYmP/Z8V5y8hTRJ1WbVz+n8ovT2lbwfG0oXzg23yc2aaN+m62pu+z0n5qtWaeNc&#10;cfJU6qbdwPXUrYUvL7Rj4RpWzzifo/M1ZPWa1lfS3d3Xb583pfwozBt9SXxND6Ojz6AvojHLpyEG&#10;bZKxm0uCAAQgAAEIQAACEIAABCAAgfUTaMvPgm2wAxsq/2sDB7ekDXZgAz5RETh5xyfwiRNvaAcL&#10;98m6ftkGDei6ffDRaOLvxZ0d31W+N9GXVdo9XQYbTmjAomIBBziczAr22bA4TYC5cZYG8RKfwCfO&#10;EmiPT7gldedo3Z8Z6rZ/Pt3l77bBjjbY0IRPLE//6RI3gUUTfWiijqfpLn+nDXa0wQYnV8cOL9vE&#10;32dugw11WSzvheeXqMPi/BqXv4sNJ8yuOwu3/6bM0TaMhXtGG+zAhmqO1uHgZTc9N+b+VNcOL1+X&#10;RZ3y1WgwN+Yc5uN6+vsy1034ZlvGs44dbeFQd37V9YdlfOeyvHXG4nS9deppYkxP27LKdR37V2nv&#10;vDJtsMHtqmtHE3Ojrh1N9KGuDfPyddbyeT/mn17nulMTbdf1Cbehbh11uTVlQxM869ZRl6W3X9eG&#10;uuPh5dtgQxP9aGI8mrCjiTo2OSabbPssuzbYsmkb6vr1Waarfq/LoW75ud1N1TOvb5XPujbULd8G&#10;n6jbh1W4n1cGOyoqbfAJt4TxqMZjzmH+Wd1d77u37X5xU1Idlq4zledB2WUlHN52nfa90Xn5+efS&#10;hsgG1wMLeo+uFCRtsbmOmL6dW12wW9pBlkgXz7XCpF21cvunWliuDvmg295wWs6GCxp3ndBuX7qB&#10;0vPz69mfC3A+VUkjNjxV6zk3ZFs+GUpTdaixlA7pYFd6XK4JV3Gdf55T8swtaRe5RqKrG2XSltOn&#10;l21q/ThrRyItujv9XUs1/yYy1WUkH4+P7Cgb2d1SOrFBU6maG3VtON12rD4NJxN7PJGOpft8GFB/&#10;r+Khv0+lRfjgcM/Gd3LbjpLZkzO4zv2qsVAFE5U/HV/7mo+J648pnbbl3CouuVmn7LzauV2r1rVq&#10;uXn788+V69H4pRoTH8d55Mh1UTrfXH67xP+fC36lORMND6VrKr06j5v9Hc0jafm6oWrj6VRaZ/cF&#10;i27dM3v4nnT1fmLJa58I2r9h7jxd4NI71348Zr1beTxn5cNYnMv7Unwao1jSoRMrpbOqLxq/gda+&#10;jubwRK9sNg/lK/KZvusBKu7c1Rj3dH0QjcLcdo3WPekVvqpv7ls+jsnWLflBv9Kqli5p3f49oxfH&#10;j9fVznGDF1zUtaNu+QvMWvl23NuV/viWlXv3LT/as9QD/Swmr1zpggWf8G2tOcn2bdv6tb8pn51q&#10;vdZa59FmHmr03J3ydPx5ovyCbTaezeemx9ye5oRrUOYji0vXO5wbvkSLKlMU0kXee6DF9qjSRj6u&#10;5vji3Aqb8Ksm6jjXuGfdDAzFzLXiCw2ya/iavq8S957V1gLPm+DQCt9UX+v2pW55xx3q0Fhm0lA+&#10;/H//V83j0nb/k/9BGs8vLzAazWSpOx5NcDhm0UyXVq6lqb6sbIAKtsEGt78NdmzaBm9/0zb4WPjv&#10;nHye1kl1y3vbm2bh7fv2odRaGDkTX/qXxNIGDk1wbMIn6viTl627dtRtf25DnTFtqg9NjGkTPKgD&#10;AhCAAAQgAAEIQAACEIAABCAAAQhAAAIQgAAEIAABCEDg+Sbgf4ObBAEIQAACEIAABCAAAQhAAAIQ&#10;gAAEIAABCEAAAhBoJYFc/8B4IpGOOqmpfwhSxwbKQgACEIAABCBwvQkkEoXqdFb/3+u+HxmPXaTo&#10;eif/h7Hdbnfj/3jcWdb5h8LXexSatd5921+rppvi26v2n3IQgAAEIAABCNwcAnX3l3MRmbr11CXq&#10;drTBhrr9aEP5uhznPlG3L03YUbeOuuWbEL1qimed8ajLoak+NGFH3TrqcPSybYlVm+bQJhZ1x5Ty&#10;FYEmfIr5UbFsImbWHY82jIXTaIMdTdjQxJhW3sF7EwTaMD/wiSZGsrk68InmWFITBCBwtQTqxCvW&#10;nqsdm+e1dvcrfKsa/Trz02twjnXraIMf4g/NjQIsm2PZlprqzvEm4gR+1RZvwA4InE+AOXo+F+5C&#10;AAIQaCuBuvu7JvrF2tEEReqAwMUE6sxz5ufFXHlywwnoYNRSf+K0b/rHWlZMRjqIXQeIp90nDk2t&#10;M7+c4Mkci6wfd3RYrf5dmA4q94NZM8tt7IfW69jyUr93PZv8IPuD0b5988EPZr+TrQ54fXFw2z59&#10;73U9jex2byec8eqlI9W5Pxmqzon11I8o7Zl1BzpcPrdydHS2+qW/n/Rl6aIOQoV0OHsx1QG1sidR&#10;n2W/Jz+oNk061hMb79PsdnjGGwQuJCBXKfY+tP3f/98t7qS29ZW/Zsmdl56YvxeWbeSB4sfuXUt2&#10;7sqXNfmKYubnz6488gOrNTejjuKN/z8Xjz2KD80aL/tU90635zOvSmI2UnyYKgb1TTGi4/9O1Z9m&#10;VmaKS2HyybYNpgvjjHPS4dZWKobIvkwxw5PHjEHoo56HOBNu13vzBvJCcTcXnlQvtVXzkPF6Bq2h&#10;tNbB3ptfmrmgPHrmz6kOE5fbBOZ54OuxW77u61hIehqGZVr5v/uU85snXedid5RpjdU9r8vf+nEv&#10;/DvpC9fYUIfevH1/RX7Qu9rdQPJ/W9HraT2tkabTqZZi+dM6k7Pff2jjb/2xdV563fq/+FWhr9eP&#10;Wub7cPZ3LOrvahpLv0FjGnnse2JulTZdkpO7ZekaV2Wm6aq4Ggcvq/xWl0fSNxiqvbC/UAdStXu7&#10;63sn34VUeWv1a4HCbmNHMcvbcy8uNd987xPsXqD8xrJozErt23zSRtKqOJnbpeZ1EfabgaHyCat1&#10;PV5ew+RxyOdnFtbBzXXA178LY+Jps9yhpvopQmuiz59sktlknNl06lpvlU97lsJ9THeqOv2KBAEI&#10;QAACEIAABCAAAQhAAAIQgAAEIAABCEAAAteBgP++uK6edqH/1+f/f2qh3ztfERTvh2uC19FO9t/f&#10;ez9IEIAABCAAAQhAAAIQgAAE2kyg7s9eF/692TZ3usW2NTEedeuoi6cJn6jbB7ehbh1NcWiDHZu2&#10;wVm2YUzcjjawaIMdbRiPm2KD94PUHIE2zNE22HBT5kddz2iCw02ao23wzbpjWrcPbfGJJvpRl6WX&#10;r2tHEzbUnWN1+9CETzTBoW4ddTnWbb9t5ev4BSxPRrMOx5NaNnt1E8azqT74eNapq07ZuRfcBJ+a&#10;92XTn02MRxN9aMOYbtoGH4smbKhTR1M2tMUn6vh3nbJN9H9eR53xnNdR57MtHOr0oamycxbzz6bq&#10;XaaeTba9jJ3PS962jEfdOOH9aKIvde2o6zdN9MH/rnCd5DbU5dBEP+r0YV62Tj+a7EMTddXpy5xH&#10;nU/vQ51+FNJBybIV9JVm/7vINWzqMlAXVMfqFLz/sbSL6vwdeG/d66ib6rDwfgTttEyaS9JOC7pB&#10;Pr6uS3OBac4u6vYtcl0k/zv8NeNM3f63rrz8O5U+W+cjb1ok3UGT5p28ba1muk882y+kbzU8tHJ8&#10;KKEtjafG1HXbSoldXTD05/dBPhzFM31EaRaW+TRonJ6fefG7l8WYu4NdG3T6diStsFKCqq6V+Hh8&#10;ZK/uvGAdd9AG0wnHyPYmhzaUflkx+x1SKi3UnjQth9JyyqRB6DplHwwfKc/QBkmlr3VZP+ZmusmZ&#10;NNFc77HSOlNs0CgEHTJp2vm9TadF+rEOG0/GY7nWnKHr+nYi19KsUqHvpcTQCv17pOD7My3F+fPz&#10;Pp1DeGmEpsM9+fvE4t62XlvS8TxW8DyvqMQUty154SOW/eBblj94V3rGw0r/9/zcF96d23Bhhmv0&#10;YNXxrN1Fzbmg6TeV3mXSDRrT7h+TydQy1z7W/NPqaB2f44liuPLvKE7uSA/20ehAqtDSoVO+cC2/&#10;SV1OU/Ez2rplsfT38kP5hsdW18IMPvfsOdzEHKtbRxPjsWkbvP0m+qEhDvucRGOaeYw4fKxbGs8g&#10;CHn5eNZlcJ5/B33VwY4eufM+++e7uQ2NsDjPoAXv+V4x0j4ocpu1foYlOrwtWMFxNu1ZRkMrtNa7&#10;NmmseOp6s4umOY9F85/NV5fjyn7prqYh12KhN+3Rwp77cv87a/vZ73VZnK1v2e+bbn9Ze68+v/9/&#10;yUorO8xt7aPXmRiPddKmretEwHXF0/R66iWf5uyaC/574brr2Ok6N3Htv3crH72vQxKOrHPvZYv1&#10;+4BqU7GYNd7/ifYhm+ZQV0djsd5eba62sLwpvn21o0XtEIAABCAAAQhAAAIQgAAEIAABCEAAAhCA&#10;AAQgAAEIQAACzwuB2d88eV66Sz8hAAEIQAACEIAABCAAAQhAAAIQgAAEIAABCEDguhFo4h/11Klj&#10;/g8p69TRBHO3Axv834VtnoOPZxvswIZqZrWBAz5RjQUcTjjA4oRFG+ZoUzZ4PXXTdV/LncH8VZdF&#10;3fJ1WDblE3X70CY76vbluo9Hm8aiDsu64+jl28ACG05GEhYVCzjgEycE8AlYnCXQnE80tQY3Vc/5&#10;PV3sLjY0s6dpgmMb1jD3mrp9aaJ83ToW8/6LczUxFk30oS12NNGXi2kv9gQbTjjBopm4fUJ0tasm&#10;5udqLT9dCp9oxiea4NhEHU+P8PJ32mDHpm1owxxtgw3uPU3Y0cR4NlHH8rPhpEQTHE5qW+2qDTa4&#10;5U3Y0cR4NlHHaiNRlWqCQ532vWwbbGiLHW1ggQ1PejRztOIBh4rDTZkfTfSjrk/UtaFu+Sdn+urf&#10;mrCjLku3vok6VqfQjrW8ibGow2Betg12YEM1Gs7B002YH030oYk6KrKrvbfFL2+KT6w2Ciel2jIe&#10;bfBLfKLyC3yiXfMDv2yPX7olN2V+tKEf1cjy7gQ2vQY2NQo3pR9N8aAeCMwJ+Nxgfsxp8AmBZQj4&#10;Kfb6fU5/S2eI67D0LLNiMtQB6lu+eB5X1NT88t8cxXFivbhjo3Ic6ve6R9nINIufmseef2q5/cXD&#10;d+2Dg4eytTrQPVUdn3nho7bT61tW5HZbh7178vxu9eH0yMbF1HrWtVJl4m5fD3IrhofhgPSm+uNt&#10;Lp/8oPuxDrzXQbNiPqcc2GgsEvWtKJWHBIFFCMhnyjyz7P13LEo7VkzHPpOfmL+LVFMrT56HOHI8&#10;r07FjgvrVZ4yiS159Q3b/st/3eJbPxOyljV8/7yfv+bza5D0FOo6mm865FotjcVsNJ3Ybm9gpeKR&#10;xeJYyCbd91h0Ov5d2IcLHpxnxwVZV7pd5BMzxT2PhyFSKHgkGvXttB9s93FoxgZnosOwJ5lFScei&#10;Thpi9PE4P8P6Zmx4RiPPeLySDe7Pp5IoiHVyzLQUbxGuckzzYyalj0khVvIli53VqQPVvYz8aySe&#10;8+Q19NOuRi6y7CK/93mitSwkP9xcF4vyrwqdvK/E4qR46L/XUTetav+q7fpaK4gaQo2h4oA6Eqpa&#10;tx1P2F9o5rpPuG3uW/4ZRrfK5feDP/nd8OyJ0ud+CfkmI/mgquwOQj/DPZX3OHGYje1IMc/77wRi&#10;+ejt3pbqX7yNcxte6mZkPfU3lg25jMh07d0OcSZcOIf1p2fODZ/LE83DSDM/1r7Sx8dfbqo+xx6T&#10;Z8nZ9tzX9Fk43CXSM+1Yoq46WYPf1KmggbIL2+CMj+e0x2ONlcbJ99LzVIa9tkbE592SYzKvg08I&#10;QAACEIAABCAAAQhAAAIQuN4EFv4584q6Of+dWhvswAb/VYJ+49uC3xG0wQ5sqCZ9Gzi4JW2wAxvw&#10;iYrAyXsbfMKtcTtWTfOydWJ/UxzmtqzSl3nZOv1Ypd2zZZpicbbeZb5jwwktWFQs4ACHk1nBngoW&#10;pwkwN87SIF7iE/jEWQLt8gm3pon9fhN1nE9q8bttsGFxa5/O2ZZ46ZY1wbJOHV520zywofLROYem&#10;/KKqdfn3uR3+uankPln43wXcYNr0vJh3vS0s2jAeN8GGpvyqqXrmfrbKZ10b6saYtsyNuv1Yhf3Z&#10;Mm1hwRytRmbTc8OtaINPzP20zhzxst6XVVMTHOqOp9teh4GXb8KGJuzwOuqk+VjW4VGnrNvehE/U&#10;YTC3oW4/6trQFjua8u06PPCJJ+lt2jfb4hM3iUOdvnhZH5O66abYUKcfTTBsYizq2uHlm+DQRB1N&#10;9KVOHU31YdV6vFwbYmZb7Kgzlk2WXXU8m7DB245jaRnpc5OpDX7ZhA1NxNw2jIX7QhvswIZqVm6a&#10;wzw2tMWOuT2rftbph5etGyvmdaxqf932T7e7Kgsv19TasaoN837ULT+vZ5OfVR9cm2ZJK6RN5cm1&#10;rVwdyD9PyRGFZ4u+edv+I9zSNswa8HKxa2itasCpeha1+bJ8q/pFqf+/HOXSXpLeY6CaSDfIVYEu&#10;0vpyI7zzHWlUuSaddDFdk3PV9ud9anKez+tc9rM5G6Trc/dVi+69WmGUrueifJqywdt7VpvuvcX4&#10;wMrxofRHpcWV9oIWadAf0uRY2Ba5QyndvaB9Kv2u8P++XMtM9T/LhmXHyPO7Utgd6aluy96HI2l0&#10;qf2JNO0eDfdtKn27ZKbBOq+7jg1eds7BlbQeHO1LR6vSuvNnt8Tttd2X7O1H79r+NJPGYWQfiune&#10;+Ei6ZTvBFtdK9TouSx7PxpmUZGW/uqMkH5I+V1/6Z5KJ8qlZi+W8H6HqFd/mHFYs3mixVca00Dzs&#10;yDe8H/PRKHQdtBJ9TH2eupUe3y5Jp1mWR4+tlF5dfOdlK6VtWhW9uHykn0E7iguTwbbl99+1cqj5&#10;t3X7ktbOf+Q2NLUnOb+Fxe62wSdWtSHEp3wszTxpHaeKX/5S8vmdKZ5UviDdUs3DnuKbe02/05Wm&#10;80A+JAVb5XGPeai449p6vUR6mtoThFjqmq17D6w8OlA8zCWfqPzP8KvFiF99rlXmVtNWNWFDE3Vo&#10;0HyjZ8nLH7Pu6MiiwU4Vh8Ne9OJ53iSPp/qxhB/N58ZTdTRp4EJ1yf99z+gxVvrPwR7vxxJ98WbC&#10;MnrwSPsqrbXdLYtdG9QfLFmPF1klNcFx5Tq88x5HlHzNWZXhKv2+ijJz37yKui+sMziQns78ZSM2&#10;nDHu2Aa3LZUeqH6uKrUXDC/37jo/6J5p67Kvx3ZclumKn2FDBbgNHNySNtjRBhvmLKrRud7vvm6s&#10;vAa1xCf8Fyv7//j/ssm737Hbf+U/t8Gnfjlo/y8zMm3g4L7tr5uQ6vpUXQbz8axjR10b2hKr6vaD&#10;8hCAAAQgAAEIQAACEIAABCAAAQhAAAIQgAAEIAABCEAAAtefQPU3i65/P+gBBCAAAQhAAAIQgAAE&#10;IAABCEAAAhCAAAQgAAEIQAACEIAABCAAAQhAAAIQgAAEIAABCEAAAhCAAAQgAAEIQAACEIAABCAA&#10;AQhAAAIQgAAEIAABCEAAAhCAAAQgAAEIQAACEIAABCAAAQhAAAIQgAAEIAABCEBgfQR0jnTc6+sA&#10;cR0uXegA9snwCtsuLYkS66ddHV8djmcPn4fh4Pfzmo3s8ejQ/vzBD6uHbqtF9tL2HfvE3Y+Ew2p1&#10;TKrt6MD3bpIeVzDOctsfez/0VP2y7sAsL6wYHRy3e5x53Rd+bnehw+4tt2mcVGd4ywan0YtTiyPk&#10;ltc9JNe+vTiyuNu1SP5kZa7uXJODg+X0nXuvWv+zX7H0I5+U2Vfj+36OcrfTsV6qWKBDrj2VRWEH&#10;01Fg5dwijx+6Z/k03PM87UyyP9cryxQzohBD3E4/YHir02vYZEVpxc2ymJg5O1O8ariF61Kdrzsd&#10;Ma76H1nhTuUHplumLszmmw4fL6f6rjXO4qd9eSKOY42br1n+X3I8ZpdR9bGWX3p7kY9By5LmSzkZ&#10;WZn5vGlx8rmtddcSjcs5Y7N+y2dj7jHPXUW2RfKf4Bh69zA1LS7zi3MsVvYyG+uB+plqT+d1hyrc&#10;b0vb014qL9xfq1YGaWrbvjeqMoX7V/0WyZ5I61Xq+01dF3Jrt62c+rrV4uQcPQ767O2e7DXd4lzj&#10;Ns41fj6pQ4qs3+nqav59dnvtH2o/1zoxPhRf94ubmtTPgFqD5OOk5GPROcW/DPFTj93/wzyr8vEO&#10;AQhAAAIQgAAEIAABCEAAAhCAAAQgAAEIQAACEIAABCAAAQhAAAIQgAAEIAABCEAAAhCAAAQgAAEI&#10;QAACEIAABCAAAQhAAAIQgAAEIAABCEAAAhCAAAQgAAEIQGBzBCScIu2h/L3vW/b2v7Ty4FHQ4wly&#10;Kpsz6oa0XLENCkeuzyfdy2dr3JUWSzsoSnvSR5IuUtDzuyE4muqG62dKb6nSOmyq0mbrcW2rcjKR&#10;ZJs0+W7ds6i3tVoDcqFE+qzR4LYupDs10zdarbJnl3K7e2rnTm9bWqSuJ+kqg2YPxvs2CdqIz65j&#10;lRy5xvTxSG24PpNPG3V0pzewj956ybakZeZ6Tq7hNBLTB8rn+YNhCzTm9k/yiWT0vFYlvbkObSot&#10;uBPNrgUqIsuFBJyr+0tH2nruMa7zlus66CQ6d+lIVs7ro7FIKiw/OpQI3sTirVuV7z+jaCmviV94&#10;TflvW374yPLH92XETDtxkSbJ0yABDZbrOkuPMNZaFknb2DVKR5nmoeuXeqBR6kj8sNfRM31NpMN6&#10;r7uream4o+TDvTc9VBnXlvQy+tAaGvV3LNK9XHrOUfAr3SddTwLyg94vfMW2f+u/t+4bX5jtjyrf&#10;uJ4dWsRqebbrETaRhMr1NCPX+yy1Rrqm8WxuLV29bCq0/3fNSNvSHGtcT3hpi9ZUwP1Ne4HE9+e6&#10;dJ1PNCKXZ+97ct+XBYjLF7/SEmGeaC/uWrtaSCod0JseZ66UKJVDAAI3lECRjfQzlM5LGbtuNHHy&#10;hg4z3YIABCAAAQhAAAIQgAAEIAABCEAAAhCAAAQgAAEIQAACEIAABFYg0MKTu1foBUUgAAEIQAAC&#10;EIAABCAAAQhAAAIQgAAEIAABCEAAAhCAAAQgAAEIQAACEIAABCAAAQhAAAIQgAAEIAABCEAAAhCA&#10;AAQgAAEIQAACEIAABCAAAQhAAAIQgAAEIAABCEAAAhCAAAQgAAEIQAACEIAABCAAAQhAAALrJOCH&#10;ucepxd2+Fdk0HJoa6aTp0orGrfCjWFMd+D6Ie36MdThHvtCB70eZH9T6ZPKzzLMyt+8+fNc+PHrs&#10;J8WHDGmc2Gdf+Fnb7sneogh1bHe6NtCB7/vjI+WJLNNB3nujI3v9thdRbwbboXwxPgh1bPTNOzYd&#10;hzPac7EQhXBGbaTrXifVN7/XkkNrdZB8ORmKXWJR6gfMV2OwUX40fg4BjYvmhSawlVnuHtUWDzrH&#10;1jO3NIevItacbsXnWD9Jrac4N7SR4ESWy7eH+SjMtxBE0tRsMmo/vxAaxKyYmsePYLs621FPtrse&#10;VxtM7kh5bmWeWRzvKAaIUbMtNGjs1VXlTGP3FMVBrUpyn1ncdhb5bJ2MFLVzfS+zKl4qls/HwjF6&#10;Gk9zm+ZT1VSlWPF0kHSP881uP/nhlXidSlHcsvirvgx/+Oc2+fF3rffaJ6z/xueCne1787HRuGmo&#10;oo7PFHGcD86GjfUxDX7lxs1t0qdHxdLyJa1TmelE9Sjipf1qTfB61eNCnw/Hh1V93o6c8FZ3YD3F&#10;RWVfa3K/7/h6pZTr09svc+0B12zHwp2WgaXmoK+tYQ8Uay90KjnbieLxcRLbnufxib6pPvm+XnZN&#10;3/++jb72Dyx+8TXb+rd/u9rHrXvAj8Fc1YVic6ev16Ca2zPoic+tWZOFx2zvt342WLvDX1W3qRcC&#10;EIAABCAAAQhAAAIQgAAEIAABCEAAAhCAAAQgAAEIQAACEIAABCAAAQhAAAIQgAAEIAABCEAAAhCA&#10;AAQgAAEIQAACEIAABCAAAQhAAAIQgAAEIAABCEAAAhC43gSki1JI42/y9d+34kfftt5X/6Z1tj5v&#10;lsyVU6539zZqvWsvSTex9/P/rqVH+5a88Ko0gS7nWhbSbtq9a71f/ErQGoq371QaQpcXa6ibasTb&#10;uXH6QA3hWaYaaZcmr3zcBppPPubR1q1lSp/klb5c8rFfsO0XP2qR9Lrird1qfJ7hRycVLHflqmOd&#10;uGP3Brv6jKVrpfLSS9yTdtjRZGy7qTSWrqDtkfS1Hk+PJFlV6ZW5G97p7dhL/V19btv94V7QbMyl&#10;jPbgaM/G0rrsmusRLpBk7zjLJNVX6am5JJfryHaTnrmEIqkZAh2x7LhW7IypPFeuI609H9O57pZL&#10;GD5LE00VlNIittG+skrjd3tX8qbSU3tWOcXORPEyvvMzZvd/ZMXDn1j5+psWd7ZU9FmFm2FALScE&#10;irG0VjXvbHtLsasX1pbxdCpdZ2npzbJ1k451XQvQfUavu4MdzcuODaUJHSnu7GtvcjgdyQtu6bFK&#10;Ses5USzNvIKjAy1Vld7tSatcXTcCkbTHw+D7ful5SN5P9995oKzV51CRxdu3LL71gvbtHidd47Cz&#10;fK2ui3z4MGj+Jjvad7ZNb3b5Hi1ewtcl7XuslPa963yyB16cndb4YnRg0+/9mcpEln78c9Lc31m8&#10;/LpyarMXRdJbzvekwT/Ta/V1x6cQCQIQeH4J6GeUYqjzQbQ2x/p5w8+8eH6TgqL24P7DcVkqThIf&#10;n19XoOcQgAAEIAABCEAAAhCAAAQgAAEIQAACEIAABCAAAQhAAAIQgMBTBFb421hP1cENCEAAAhCA&#10;AAQgAAEIQAACEIAABCAAAQhAAAIQgAAEIAABCEAAAhCAAAQgAAEIQAACEIAABCAAAQhAAAIQgAAE&#10;IAABCEAAAhCAAAQgAAEIQAACEIAABCAAAQhAAAIQgAAEIAABCEAAAhCAAAQgAAEIQAACEIDAc0cg&#10;7vas89HPWDmdWHWg/dUcZq8jrHWIdWL9rg56nycd0DrMxvr29Emtj3Qw97ce/LDKqcexDp1/eeee&#10;vXH7NWWv8vvHdtq3Qadne+NDb8GmZWaPJzoQ15POg410oHepg75teHRcrnq45nfZb35Y73TsZtkk&#10;SWSXrtQJt7ung2tnX9ds2PnNFfsf2uEf/Y4OFd6xwS//tsW7d2Tr1fjG+RZwdyECcpqok1o5mmh8&#10;chVx7yLNCUSaX92kZz1npJtOJ7fC9sejcB3FifmryMUuF0OfhK1Nsq3IzKbqgWJa7rZ7bFTs8D6e&#10;E0Zr9ER+1R1Y9/U3LdrasShV/c9lEgf5RCrWI7H2mJ2LvXtJmemQcU/uWDpwvFR8jJJUPuSHsPtN&#10;TzqMXO9ZObFxMdW3yr9ii21ba+88V8j61FupkDuLuXG7pPi976N/85bt/+nv2e6v/Kb13/jcU9a3&#10;44bPGafsHLUPaMv8djfwfYkOq/fLRL7jVlbeUdq08Fi+RPLy46EKqL7+oKooOFdpuZ7taT8lb6rq&#10;VyPqD89sAABAAElEQVQ73W1LOx1tSda5ppeWqM9p7LG4tExzKhiUz+bREt1dX1bN31yMNL/DWKVP&#10;zsNC68vE986nDOopz+nvpx6t71I+X+w9sMkPvmnpVLZfHmjWZ1eTLfkPAJ3E0je/ZOlrb1j8wuvH&#10;/ezM4qV322N24fNe8+BGcmiSKXVBAAIQgAAEIAABCEAAAhCAAAQgAAEIQAACEIAABCAAAQhAAAIQ&#10;gAAEIAABCEAAAhCAAAQgAAEIQAACEIAABCAAAQhAAAIQgAAEIAABCEAAAhCAAAQgAAEIQAAC6yEg&#10;cZQokR7jXIdH2oSVhpx0iUj1CUgzrffpL4V6goZQ0KC6pFrp08Q7d63/b/1a0EUqM9eAcgWbNSTX&#10;YHLRItcua4tG1hq6fSVNSJcolu6obd1W9Rq/oDu0yjiqnv6uRE6lvRl0uryuVepZrpd3+tL8VFxw&#10;bVZ3icPpyPYmh/bS9i1L9KfJ5Opnh9ItO5AeYy5WwQWlEXant2Nb0h98cXDbfrj3U9mS61lkHwwf&#10;2YHs2ZHuq+vyLZLGeSb9Pdd+qth1VM71/CqHX6QG8jyLQNDRFFf/4z6fCW81muLumpUL+63Ka7yK&#10;4Z7qieT/txSSFvA5H99e35IXX7Po7bcsu/+udSdDK3vSwiOtnUA5lt6yxjGSNrPvMVx/bZiPJcVY&#10;eYXPxL40S5MwDyvzbvW2dK9re3YkzTZpJKv83ujQst3CurH2JK6R7HFVmonF0WPpoGrNel5lSdc+&#10;olfUYIgLV7+mNWe927rYuvNkmyqTTWz6zjel0zmS5vqb0ta+qyz1+u6as73PfNm6n/yiuZa7+X5+&#10;pTqlKby/pzCdyS7tN07Nyyf7cTO/JXdfsPQjn7L49ksh9rhuNGkBAnLr8lAR+09+V/6d2a2XP2bm&#10;MbpVSWuOa+12O2Eb4j4epsgq07hV/cIYCECgLoFs/4E9/L3/RfL/I3vxt/4769x9+fn9HYj/DKez&#10;EnwRXOvvn+oOIuUhAAEIQAACEIAABCAAAQhAAAIQgAAEIAABCEAAAhCAAAQgAAEIrIHAkycGr6FB&#10;moAABCAAAQhAAAIQgAAEIAABCEAAAhCAAAQgAAEIQAACEIAABCAAAQhAAAIQgAAEIAABCEAAAhCA&#10;AAQgAAEIQAACEIAABCAAAQhAAAIQgAAEIAABCEAAAhCAAAQgAAEIQAACEIAABCAAAQhAAAIQgAAE&#10;IAABCFx7AjooPBrs2tav/mfh0Ngo0SHTRXFl3Uri2PpJqvOrqwPK/XOUTS13O061OtXB8N/58Mf2&#10;aLhfHX6tZ91Oxz77wkdt0OtZMbPRyyQ67P12d8veP/wwnG1fqq7H4yPLlSey2OLelnKppenQLM91&#10;OLwO095QcrZlNrZSJpSW6KUDa/VuUWm9TldWeY/acXh7MTyy7Effsmj7tvW/8B+0ybQNjV5Lm9Wh&#10;x6YD4sO8LXQ4/LpTaF82aN61M0XWSSLrxz3NrCrOFLJ1pAOzNRvDDIxSPVPMMcWidif1QDGkKCc6&#10;4zq2XHHEI0Yv7Sp+NBzXxCi597Jt/8bfCiEpUvxV4G03niuyruMHi6tu9/DgQeGLfxMPv1YqfW0p&#10;9CVWXq1xp5P73VjPp57H54tSrHWr1+lVlZ7OfOa6LHzNEnvn36bkTDp9i1L3i7bOfeENg+bzWiMn&#10;5s7fx2OjaeYDchTZE/vyXxk68yWPS77HmX19tqkq735STkfKq3Hpyq9Ub/BPvY+zie3rWfDi4KKx&#10;3eoOtAOJ3IPXlrybkeZHN6n2PoXvxXyAcrfCn7Yw+SAU8h/Z6PtJXyvmyR9l4j4NFPXN/9MrjZ6c&#10;//P8a/10Q7TG6d3irVu+UV5r82trTH7eff1TmkOf9lmjsfJx0kjN55gMKXXtL9P+yH8+cCYkCEAA&#10;AhCAAAQgAAEIQAACEIAABCAAAQhAAAIQgAAEIAABCEAAAhCAAAQgAAEIQAACEIAABCAAAQhAAAIQ&#10;gAAEIAABCEAAAhCAAAQgAAEIQAACEIAABCAAAQhAAAKbJSDNHWlLBb0qXZbSCZKQkExyhZSW6vFs&#10;FthyrUtrpsyX1OQT/zLoIS3X1Mq5pUFVHj228Z//06CN0/vEL1u0ey/oNK1cJwU1fcKEaoCE6lnW&#10;h2q06vpId3q71u/2LR4fStKutEmW2aPRQdBU7QTtrhoNnCnqOk0PVfcol8aWM1PaUtu3pNvq2q4v&#10;SX+0K23UYT4JOmn7k6Htya6X+rvSdVxME2+Sj4Pt84jm5VL1g9QcAV8xur6WhLXDFeziIIdYShsw&#10;xMByQdUtZSunEyuODrUudaRdtivtLleqm4/exTa7Plvn7qvSNN628sOfKK7tme3cvbgAT66EgOsr&#10;luNh0CSMev2gXVnID4Y+rr6/8DHWXN+SbmkSxlZmhO992+kN7L7WI6kZhjn74WhfGnuZfEs+IL1A&#10;16s26WsWwz0rFDOYxVcyhM9fpXO9wNka9AQA+V1xKH97qJiSdC196XX54GJrz3E9qr+YjG30tf/H&#10;sg/etZ3/6L+1ZOeO3N7j4rNj23E9Zy9kb9B3DNWonvPsP1vm7PeZbaZ1UgKXFvv+T7qKq1R1tupr&#10;8V26vN1Pfdl6n/qSC/M+pd97LfqwQSNL6aMGbd2uorHr2M/n0gZteqrpuS6zazBPZa8y1Jh1T1XP&#10;DQhA4HoS8HU5e/i+1ueR9qz6fY0Hh+c0edcj16+OtE9v/XkIz+kg0W0IQAACEIAABCAAAQhAAAIQ&#10;gAAEIAABCEAAAhCAAAQgAAEIQGBjBG7oybsb40nDEIAABCAAAQhAAAIQgAAEIAABCEAAAhCAAAQg&#10;AAEIQAACEIAABCAAAQhAAAIQgAAEIAABCEAAAhCAAAQgAAEIQAACEIAABCAAAQhAAAIQgAAEIAAB&#10;CEAAAhCAAAQgAAEIQAACEIAABCAAAQhAAAIQgAAEIPAcEYjSrkUdHZx6pakMZ2sP0p4lNpMV1int&#10;03xqUx3WGs1OrvXPD4/27dsPfjjPFT5f3bpnb9x+VQe7nz76OtKZ57HdHuzoQOzqvh8Cuz85Up3V&#10;YbhRf0cHfEdWjidWhkPiN3RCbjBPB9NOJrIwtmmiQ+pnpnif+7EOH29Fmhmlg9F9wKKkJ36dVliG&#10;EU8TiHyM4qSaF7mcbN3unWcW+cH0LU5xFNtOt19ZKD4eQ46KsRWl5mOSaDpq7hW5DtD2fqwb4BLg&#10;3LRCNk8LKzoa81mE7Gl+pjr4eh4Dl6jxmVnD2tAVH/nZc5NCX6v+hnd9T7TOyHMCgmLGotTadewv&#10;4boQJuVTbH8iyd9G+cRy97HwILKe6ut2PK5Wd57I719UJpJvdj/2C9b/wl+19OWf0702zTPFHfmg&#10;L2Jl6RzamsQ3yy3yfUMi3mEcN2yr2zKPmYrdnmKf16dS5rFp4Vik+lRnORmFeRprjxX8cFbfcDqx&#10;w3ykaFH5dBIldre3e5HnnbKi+cuOdn9p2E+UlmmuyPLKrwvt11qZxDUvrNQeNYTbsE8LVof9W6Zn&#10;2amxS71/vqZsOsl/ivFR8AvrDRRL5PuV2Zu2rPn2NZdK95/5OMjNO7N5HvnUULwOXZ/6+02F0DxW&#10;aoQABCAAAQhAAAIQgAAEIAABCEAAAhCAAAQgAAEIQAACEIAABCAAAQhAAAIQgAAEIAABCEAAAhCA&#10;AAQgAAEIQAACEIAABCAAAQhAAAIQgAAEIAABCEAAAhCAAASukoBrTEmrSvqPLklUTqUfVKCPcpXE&#10;W1e3hr84eGzjb/5TG7/1j6w4/HBx2anWdQaD6hJwDcFBmtqd3pYlrmXnumL68+Fo3yaus1S3gTPl&#10;vb5H4wPV7Xqj8kW1sNPp2XbaD5ptd/q7tpsOLHbNPb0m0pt8cPjIKn20M5Vd8HUkbSipYR0/7Ukr&#10;0TXQSM0SSKVnGPRINaiFa+66/7jHuNZddML/sla9fNAtk4avJalF/e0lNPukv3j3ZYu371guDeF8&#10;7/6s7Ur37rJ2edYsgbn2XNTdmunTFjMNzJMI0ut0Jb/qPqIxV5wZ6PtuuiWJRteV9KhT2MOJYoPm&#10;byile8nWLYukR1oc7kuTT1rKJ9U12wFqe44IyIlcLzxouD7tUJHWiuk737KDv/8/2ehf/H3tk8fL&#10;s/EQJJ3UUlqk5rqvWuOq9HR7S1fuWqGufaj5sXJS3O29+Su29eXftuRnflaxNxi8cnXXrWCkPU8k&#10;jegoaYsO+/Ug6Nr15VR+7fqbOkPAtcjbGZN16oBrgGvtqHT3NVdqTJfrMTpYCQEIPItApeOuHzP0&#10;M6dEzZ+V/WY/1z4gSv3nft9O1NxT3GxS9A4CEIAABCAAAQhAAAIQgAAEIAABCEAAAhCAAAQgAAEI&#10;QAACEHgOCTzn/0f5ORxxugwBCEAAAhCAAAQgAAEIQAACEIAABCAAAQhAAAIQgAAEIAABCEAAAhCA&#10;AAQgAAEIQAACEIAABCAAAQhAAAIQgAAEIAABCEAAAhCAAAQgAAEIQAACEIAABCAAAQhAAAIQgAAE&#10;IAABCEAAAhCAAAQgAAEIQAACzRGoc/j6UlZEtpXq8Hgd1OrJD+AeF7lNi6n1Ix1urYNbpzpo/tsP&#10;37HH40Nli5XDrKcD53/+pY9ZTwdgF35Y/HEqddZ7ZHf628pX5S11dTgd2kT19KKBRX0djKuDvct8&#10;bMV4bElv20+HPa5hXRc6alzN6jWdhCaLRIeNn0o9P8S9NefWl1bIztJPG491oG4qGegNMDuFh8sL&#10;CPgcMflOderxVJ/V3Loge3O31UxxuG/T739dc2xg6etvWhTm1un52Vxzq9fkESGyHcUB//Tk70eT&#10;iU3zqaVRYlFX/BSHykxzcxabQsZWvclqn4N5ps/McutZHlf3+oqp3eSK5uhzNu/L8ZHWiSOLu752&#10;+FrhLhFZR34SVg0hzxUTFSHNsvk6orju65J8yNyfEvnT/JF8SE/tSGvP6dTTmKU6sP1UttOPw3Wp&#10;dav7qS9a75NfDHWENp7KtaEbYhLFfjyAepe1bc7PmAiuz3VTfEpe/KhFu3fDWF7GfFbyCj8iK/bv&#10;2/Ttt7TGZha538hIj+DzVOjw+tx9aYlU5oUVk5FZR/sK7ZfcsTzeFbo4nI5tNBlb6WOmOlON2+3e&#10;Vni2RBO1s3rrYS5p71P4XijR2uXxVnHYfSjqXlEMq2O574F8LEofj45FzlfJOXpoHGufGZ7pht+L&#10;41RDMIsVnnETSXaVvp6NjkLrcX9Lxol16MMmDFpvmz4OVWwKV5a5j+lVatVkH7vesaA1CEAAAhCA&#10;AAQgAAEIQAACEIAABCAAAQhAAAIQgAAEIAABCEAAAhCAAAQgAAEIQAACEIAABCAAAQhAAAIQgAAE&#10;IAABCEAAAhCAAAQgAAEIQAACEIAABCAAAQhA4DIC0k10TUbXEpNGlWtVuWoK6fkg4JpMpfQyXR/H&#10;dYKiVLpnrpdzHZILeV0TU68DTrfRNUq70q+729uxRPpc05m028PRvg2zse2k0lNtkPlUeoaPpPU6&#10;1zvzIb0z2LF+R3qwamdbWmb3Brv2/tFDab9mIT69P3osWyY28DzPAOv1TjLpiymju7XrjvXSrvT8&#10;pIdFaoyAxxHXM5zHjlzahYW0EDVo0iJzzcpFnUbx6GhfWnZjaTD2pMGomLSgla6PmGzdtvjuq2Y/&#10;/YHl99+18qOftbiTBr9ZsBqy1SXgk3Iy1JzLtaYMNPESKa8VNnJ9VWkbVgFE81Dz9/Q8dC3bFwa3&#10;LJV+nmuzxvqzLy3OoXzhVlcaz5q70dYtafD1tGYdWTnWuuX1XZf1qi5Xyl8BAcUb+eX4G/+fFUeH&#10;1vvsX7Lkzstq5/TKorjS3ZI/K+/+g0rD27Vhl0rejmKhdMjjjutIunaqR7bT7SxVYXOZfV5JP7j7&#10;8c9Z943Ph3nbKq3Z5np6cU2+QSAtT8Bjr+u3Sn82Vjx3rf3KpxddtZdvcukSwb8T633+16336S9b&#10;/PLPajsyt3Pp2igAAQjcJAKZa/9rv6mfNWL/PdjCP3HcJAizviieR5F+XnKtaDEhQQACEIAABCAA&#10;AQhAAAIQgAAEIAABCEAAAhCAAAQgAAEIQAACEIDACQH/m14kCEAAAhCAAAQgAAEIQAACEIAABCAA&#10;AQhAAAIQgAAEIAABCEAAAhCAAAQgAAEIQAACEIAABCAAAQhAAAIQgAAEIAABCEAAAhCAAAQgAAEI&#10;QAACEIAABCAAAQhAAAIQgAAEIAABCEAAAhCAAAQgAAEIQAACEIAABFpKwI8o1/GsNki6FusA67LU&#10;gfJRaVMdwD3WAdy74anZ/cN9+4sHP7JY+efHmr+6c9c+dksH25856Hxe53Y6sG6SWJbr4FedgTvW&#10;obh7oyPb3d3SYfV9HRDfM5uOrdRro6lQn4uxFTpofBIOGw9QdGhtbN24JVLLfoZwIbKFWGqMokSj&#10;FutwdFL7CPgE0MH16eufseTOK2aDu9Xhx1duqTtJacXeh3b0T37H4q1blvzWRyzpb59M2oVtUF2K&#10;AwoGoc6Fiy2RMdLB0FuKA568FQ8so3xi08I079y/Nfc0Nyuf9wxtTaWmpOalbM3VpzzqKHZo2DU/&#10;E8W/wvtAWo2Ag9Sh4eM//xMbf+OPrPvml23wpd+Ur5Rar+IQo71in3KFr07usqZDxoND6XrqB46L&#10;v9ejsahy6kNfS8XTo3y29ngF8ve+r4NxVY/uXJy0pnmRNqYo0bzx/vu628qk+SLGvTc+b92f+0Vx&#10;FG+N5dl9xPpMd1iauw8/sMM/+jsW774gc5KAUDP5CTMK3x8tM/JFJv8dmikWRF3td9wXlbyOx6MD&#10;ddl9U34sZ9rS837qedafYsXbaq8TWaa+u2+X7j7hbf32LNJiKbal9pRRIt+J02Czj5bbnuWZ5af2&#10;pf8/e3f+I1mWnvf9vWtsuVVV7z3TPTtn4zYkRZOUZIukJBKCNwiEBfgXQ7AB/zX+A2zA8A+WLQOE&#10;Acs2aNOSSVo2KYKkSA3XGQ3J6dl7q8o1lrsdP++JjKqsrqzMyKzMyMiq76mJysiIu5z7Ocu9RTae&#10;45uU2iZ+uczBr2Ub1Uz3iU7trklG/WEQ+1m8d1zL+dbtoInlPg97UYcPeu9tNZ+nuEc6BQUBBBBA&#10;AAEEEEAAAQQQQAABBBBAAAEEEEAAAQQQQAABBBBAAAEEEEAAAQQQQAABBBBAAAEEEEAAAQQQQAAB&#10;BBBAAAEEEEAAAQQQQAABBBBAAAEE1kDAY1KUIee5VaFRRhUZYmvQKKutQpgpN0rZZzZUfl+h7KKY&#10;RRUTc1ZbkXPPllqY7lvz4Q/UZzPL775pSUE25blsF94gsTuDTWXUFTZtKkuVzXhUT+2gntg9fZ7G&#10;dNYLH/SJHTwPdqpcvP3ZkSJHlTUa/5jd6W9ZcZyPmim/6uXhjv3l7vesUg5Xoro8mBzY4WxsO8qb&#10;9H2eVvwbT8+rlNHlx1+UnnLrYqafPljHXr6o5236GWMPPWvsuDnctfOoPc+h8wzD2L5LXJEO0E32&#10;NR/pXrShfDzPqVsc9LzdPYdN2XbZndeU1VZa++F3LVSa2zyXlLI6AWXPhdlUja/R2duIOZczjcFK&#10;c0kXs14VS6dx29dzh4/DxSj0Zt7pD2M+4Pi4H02qqR1q7nk1DtRgyUBjvuhbd3CkENcj9S99dqOZ&#10;jqtjfa7P5I1/IkdxZdeqPErvq9XXft+aD75jxRufVZbyK4+dPlZrc8dS9Vd/Vgq699jmXW1zgbuH&#10;92dlnQf1Z88jT3RvXbcyz4dc1yzXddOiPnOB4383+v1d/3aIc/E60ujZpFROumfgxixcz9GmIIDA&#10;Cy8QuipmtOumrAdTz25/sYv/31T8+WSeP36BZ5wXm42rRwABBBBAAAEEEEAAAQQQQAABBBBAAAEE&#10;EEAAAQQQQACBF0DA/wtHCgIIIIAAAggggAACCCCAAAIIIIAAAggggAACCCCAAAIIIIAAAggggAAC&#10;CCCAAAIIIIAAAggggAACCCCAAAIIIIAAAggggAACCCCAAAIIIIAAAggggAACCCCAAAIIIIAAAggg&#10;gAACCCCAAAIIrLGAryM/KHuW+Zu4RGtiTdNZpUVsE31Whdr+4v63bL86sqDFrn2zft6zL957y0ot&#10;0N3F1ex93xNFG23kfetpO1/u1TdpusZ2Z0fmR0gKLVjf61tXz+YL2Mejnth/hW998e5Q1ablxq3T&#10;ot6LUqimRZ4vfr3xn1Kz0FaqR6dFx0stLCxk1tK98XZ5sgJBfXtgg5/8JRv9nX9kxSsfU5OpzVZR&#10;4mCr1U90Pi24nOSXWHy6bay9/31r3vuOWT1VX/MRf7XFq+n9eag5ItGc4iXoNLOmsUbzjSpvpkWj&#10;43xU++8r8tOZLlSOaYLPY/5H1xJ0OT7HDTWnXr3chWr33GwcxnvWfvA968a7D6/JjbOH87Xmxvhe&#10;Pcv7vpc4Fpp477Eie9jP5l/qa30/OW63+Jkaq5cXVqR5bMvFdrfrp0aVxnzig8ma9a56lus2NrBU&#10;4+Tmi7wyzTmpXj6G9ccFT86ePl/VoY3darn66gia90NVWap7dVL2531SR+j0zLE7PYzniQfUppvF&#10;wHoyucAJlqvGElv5tZXq937R7WK+Dxo7uhfED5c4xko3SXyc6+X3ilz3iVhnH/DeanpmbWt9ffy7&#10;fuRJpinA7zP+2Q2WTm2vZ2Dzvt8fqjo3XJ8VUnjLLOZrv+o4wtRuwcfIC+SwQnJOhQACCCCAAAII&#10;IIAAAggggAACCCCAAAIIIIAAAggggAACCCCAAAIIIIAAAggggAACCCCAAAIIIIAAAggggAACCCCA&#10;AAIIIIAAAggggAACCCCAAAKXEvAcp3KeZuMZbJ4fN4+2udTR2Om2CSgXpxorf6lVTpDysTyXak1L&#10;olyl5vvftPFv/Pc2+e3/5bGMtjWt8q2slmck3elvKCPMcwXVP5SdNK0r21OOWKv54aqmh1TH3VNG&#10;1UTHVlxVzKgqlVe13Rsqv+lRHupLg62Y3xjzXLWPb//h9EB1mWenPR1ZdVf+2bRRZuIio0sb9zXf&#10;pQ/z/J6+N99cREC5bp41pvaJRT9bz9v0dlUe7zw3bYnjafswPtCcNLN0tKlAtWL5fePhg+UvvWHJ&#10;cMO63fesO9yLuV9Ln3+JKrLJGQLe/soO7pqpsiHVmJ5FqLzDWVMr01DPFvpMo1LjL7N+qtxYJZh6&#10;F/Him4/KUcwz9bHuDyKVMjY9y7lWRqD/nirH1fojRU7qHJOD+fOK70y5tQI+R5vno6pNYydY6ZWo&#10;N/r8pP6ZDjaUp+xZwB+5w6ljpn3NRfou6N7T6j6ojnfBeUmXpjnNMwgTz/r2zOFFx1/p9XIyBK5W&#10;IHhutvJqTRn8mtiv9uBXeLTQKVNXea2mnxQEEEAgCtS6/+v5MvF78vEaAS+sjJ5JBp/+Udv6279i&#10;vU//iCVa24GCAAIIIIAAAggggAACCCCAAAIIIIAAAggggAACCCCAAAIIIDAXWN//IoYWQgABBBBA&#10;AAEEEEAAAQQQQAABBBBAAAEEEEAAAQQQQAABBBBAAAEEEEAAAQQQQAABBBBAAAEEEEAAAQQQQAAB&#10;BBBAAAEEEEAAAQQQQAABBBBAAAEEEEAAAQQQQAABBBBAAAEEEEAAAQQQQACBuUCSWC8pLE+1iLwv&#10;IK9XbY1NtYC9v3//cM++8eB7ltk8dtiXsn9z8569tf1aXHz+VEZf9FWL3460gHeIBzVrtKD3wezI&#10;uiRoTW8drehbqCudbHrhhe9PPedlPwyd6qB66MKqTAYqfo2p3udavNdJ1qGEoJp4m7SdFhbOLVG7&#10;UdZYILbPqqO6NdoaLUYfakty9eVUC1BfpAOrzu3Rvh391v9gB7/2X1t9//vqZ9dzDYlGWU/9uKe5&#10;wCvp1Wy71o4qzQeZvs287n49lX5c5CJW3CdUtdD5XKm6pql1eqVyHGl+o1yBgE9zvmh46m/0Ou4K&#10;qX73e9K856jvHE+HodHi6/MtLbTeLpovdX/TAeLn8S8do9OfcTV7+Jn3x0Fe6t50fKCH39yiN6r6&#10;/Fo7XbZk/N62zsXH9bqMbZ+vNXZP1ufkUvXe7YLmp0X/W4pVzzyh0rOFP1f4fHbcW9uus71q/OhQ&#10;OvdmMbAiLx7256WOf0UbeY8v8kwjINHzmY8T/Wwba/VylvUqqpA3RtdofPvYTnWveLylKn1uMvbi&#10;1U/VrlnqtjdcvP/MxqpQYVl/pOu48RpdM8iJzqO3/ty/KCE+W+tDtePz77C4an4igAACCCCAAAII&#10;IIAAAggggAACCCCAAAIIIIAAAggggAACCCCAAAIIIIAAAggggAACCCCAAAIIIIAAAggggAACCCCA&#10;AAIIIIAAAggggAACCCCAwNoLeGyK58N4RmJMsJlH3qx9vW9NBR3YXxcocXP9dcHdLnCGxzbtZsrB&#10;UzZOWg4tOZGb89hG6/KL52Z55pLyKT2TaR2LZwheZdqSH2uVuYRe+2E+sO3+UFF4nlOm7qE63J/s&#10;W6Vcqau7tkTHPLRpq9wyHdXP4Tmum5qLMg8D8/PKcqc3ss3eUBl888883/WD6Z7NlLl3Xl08mqvy&#10;bLQT+VelMtKymAmlE1KuRMCnqkKmSkiL7RbvJWrD6N56lp23rm91Ronbt9ZNDmL+XTLcUjauZ9ld&#10;oKidk+2XLd24a0HHaXff0zyh81NWI+Bt6DmEylL15k57g3hPmen+UivjL/YLDdpc83hfmawnIzA9&#10;Q3JDWc6bhe5Dx/NOa63tTw+tjnmI6kP6Ph9txf7RTY/m94LVXBlnuQaBJMus/cE37fA3/qlN//X/&#10;pQzeRzmp13C6Jw/p01U9s05ZwEnWU5axZ+l+9K6iXtvrWdpXv/N+PT587H7y5EGf/CTOfJ4/7vOg&#10;8s8Tz+k8Zzp88ihnfOL3S39REFilgM/3MSte+a16dtNkr7PTD1fZBJwLAQQuLxCCnks1hyXxvvwo&#10;N/jyR7zNewbrvfV52/rJv2v9Nz83zxO/zZdD3RFAAAEEEEAAAQQQQAABBBBAAAEEEEAAAQQQQAAB&#10;BBBAAIErFPD/IoaCAAIIIIAAAggggAACCCCAAAIIIIAAAggggAACCCCAAAIIIIAAAggggAACCCCA&#10;AAIIIIAAAggggAACCCCAAAIIIIAAAggggAACCCCAAAIIIIAAAggggAACCCCAAAIIIIAAAggggAAC&#10;CCCAAAKXFVjBIuyJ1qZPs8x6WaFl6ucL1YcQbNLMrOpq+4sPv22H1diC6uLLcA+0KPeXX3rbyjx/&#10;Yln7xWX6lrkWv93qjebH9B116L3ZkXU6tpVa2LvXN2trC5UWsb/J0umq25l1aWrdiQXvc9W5SMtY&#10;75us3uLcsWp1a0H1nC+MzqLoC5v1/TkfTyupXxxj874cB6YvPq0xetEOnKQ60GxqYTY20xxwbUUT&#10;T0/jq8xL8ynB69yG1saaD5I0U92LeOpQex1W6HjRC/bK17WqGDR/pNZaaqkG6zDrXVOt1T5xMnhR&#10;xr/H3R9H3nfdw77gxmnyaHH1VvaxI6kPzYvapdH2apck0zg4yaX3neb9Waj0sXvqDDpeX212m8P1&#10;E11DMtqw/M7rlo22dZFrPG6OW+nmf8jIu4D3H3/5qFWf8XfpY3xB85N/+9iHZ1RfWzaaF/RsYWmh&#10;+UzznP54f5toThvXmufiic0ynXe7t+G/3UzRicukjGPAx1Gn39tOzxptczP1WeKsoVPd2kp4pcb3&#10;Izk3buTe6Y8Xb61c95NSr/hL/PSG/tJzdvrSW1Z+/HNmo7uqxLyON1SbFZzW9Rdtk1gRx9f8tP6s&#10;PR9JMvCBRUEAAQQQQAABBBBAAAEEEEAAAQQQQAABBBBAAAEEEEAAAQQQQAABBBBAAAEEEEAAAQQQ&#10;QAABBBBAAAEEEEAAAQQQQAABBBBAAAEEEEAAAQQQQAABBNZBQDlX2Ruftf7f/kfW+9Gft6Q3IMvp&#10;itoljPesvf99C5N9CzFPbIkDe1bNdGLtgx9Yd7CrXKRFxtgS+15iEyXJxVzMeB61fcwvu8RxVrVL&#10;zBn0fCXPM1Ju1KPMn1XV4LzzJNa+9441f/3H1u6+e1zH8/Z5+veei9V+/xtW/+UfWrf/YcwLe/rW&#10;V/ONZ7L2lee4o5ywTBmgpvxE//NgemiV52BdUWlCY7uzA+V/qS2Po5s8x3VY9JWR5plN86ymQpl6&#10;L/e3LVdurAdreZbZBxpbE+WanVV0CPNzNDL0fu5FiYkxB9K/o1yhgEA9h9ez7bzVgnzbmJmo3zw/&#10;TT/OI4/fK98yjPf9CJYNNpW5pjzFeTdYrrJ+P9N+2Z3XFK2nZDbNv54tGvPvljsCWz2TgMatMvHC&#10;TFmEmkPSOJYzm9WVIjKV86e5xZsz0xze8zy9EymY/nmpMb6tOcBz9BYNv1sdKvZUx9QnSamc5P4o&#10;7hfGB+pkyj2k3GIB5djqOaf6qz+05pt/YkH9ZJUlzjnqq0H547FvFepfp0xUiea21HNOG91LdO+5&#10;0JwULyixzu9Xmp+SUvcxZZtfafHnRNWN8gwC/lDAg8HFAHWPTfSMmI52LN3Y0QPWca7txY7C1ggg&#10;gMCNCHS17ps+h8V7v89fFAQQQAABBBBAAAEEEEAAAQQQQAABBBBAAAEEEEAAAQQQQAABBJ4U0H/B&#10;SkEAAQQQQAABBBBAAAEEEEAAAQQQQAABBBBAAAEEEEAAAQQQQAABBBBAAAEEEEAAAQQQQAABBBBA&#10;AAEEEEAAAQQQQAABBBBAAAEEEEAAAQQQQAABBBBAAAEEEEAAAQQQQAABBBBAAAEEEEAAgcsJBLPK&#10;F6/Xz9wXkT9lFfnLHfgjewXLk8z6RWFB68n7WYL+jGdTe+9oz76x+z3LLI3r0yf69uNbL+v1iha4&#10;V73OKJkWwN3pjx5u4VsfzMZWt42VaWZJMdCJgnWTg3iJDzdc9ZtOi/Vqwd5OvnWWW6KK+iuTSZmv&#10;yeLjC+rRppUf+5ylL39MSvOWWjUX51tfAe8mYaY5Q+MqKRQTrnF2oaL9LCv06s3nm9rnn+uZd5KQ&#10;WKlzlanmHf3xuaUNnR3VM011qneml9enrS90CavfWHWs53VsROXziJb+tmFPhldddOzQyKfTzyy1&#10;5KLte9X1WdXx0uO7kvpHvBF5n0xSi9Oz6hD7fdxG730+1/feoyyo/3ba55T757StrGoe9S1vs0HZ&#10;mx9+Vdd11efReOq/9UXL/+M3LC0HImLx+aWJNbZ85MY5R++9I2QneoNPRY36UvA355bj/lrN4vaJ&#10;+mbSK71HqgSbak47rCc6m/dTdU/15Z3B8MTZ4oYr+strkFiR6ylP1+3zV+fPZ6pjt7Zzr+rctRZa&#10;v8+pzZITS2LovlIFPc+pnTKBJ7oeXY1luia/z9xkSXpD2/j3/hPVu419Ifjc9DwWuXcHu9YdPrBk&#10;uGm5/s3gfT9RP/fi74PaJbaG/grh0TwcN+AvBBBAAAEEEEAAAQQQQAABBBBAAAEEEEAAAQQQQAAB&#10;BBBAAAEEEEAAAQQQQAABBBBAAAEEEEAAAQQQQAABBBBAAAEEEEAAAQQQQAABBBBAAAEEEEDgxgSU&#10;XbPxktn2K6qBMm4862ap3KEbq/AtOXFikz/7Hau/9nvW/+LPWvnln1PI0zyH8qwL8Jy16ptftcm/&#10;+b+tfONz1vuJv2vJYDu2zVn7Xeo75eKY8oFM+VBJaJXjNZzn+MXQnEsd8fp3Sj1rUBX0PCPPaLvh&#10;nKUnLzhY/fXfs+prv2vlj/0d6//wL1jSV50vO6aUYTr9/X9u7Xt/aYOf+4dWfO6nPGHq2q/b85Pu&#10;9Desp8zEStlcnmt1UE3iyz+fJys9efXLfuIJaJ6Lt1+NrdWc4797ZtbdwaYVykY9WTLV5eWNbevd&#10;z7SPzqwcp/3ZxHarI7un7RdZTyf3mb9PbKbcvVb5sfPUx6CYysx6yvDyDD7K1Qrksk29ceKYTKzx&#10;bu85dj7HJEvkj8X5SHlq08N53uRA/cyzOePxLlBX5Qund19VVFvfmg++bZ2ygFM/FuX6BTQ1h6ay&#10;UCvgOVWWtNrC54pZp3Goe4z3Dr+9FBrTheZyb/LHij6419/Sd5nN9F2qjL3dyZEdNVPb6UZqU2Ub&#10;aswrZE95znvqW3U83mPH4JdbI6BUbsu27ljWH2rcj9VvZovpY2XXEKbKBW87S5TJmhbK0lWfe2zO&#10;8Xt3oX433IrzWHe4q+cPZb+qjy5fdAzNhUlPWam9DUv1DHPZR4LHzukDqGmseudPYgZioUzW7I6e&#10;5T96DY/tdNovH7nm0zZ5nj/zxogZ1PqZz+es5/lyr+ragp7dvM+l95QDXPSVkao5n4IAAgjcEoF8&#10;+56Nvvgzum/6vxl87qcggAACCCCAAAIIIIAAAggggAACCCCAAAIIIIAAAggggAACCCDwpMDj/zXz&#10;k9/zCQIIIIAAAggggAACCCCAAAIIIIAAAggggAACCCCAAAIIIIAAAggggAACCCCAAAIIIIAAAggg&#10;gAACCCCAAAIIIIAAAggggAACCCCAAAIIIIAAAggggAACCCCAAAIIIIAAAggggAACCCCAAAIInCag&#10;tdO7/T0b//6vxUXehz/9y5ZuvRTfn7b5s3ym5cmtSHPrJT0L+uPrv/tK8rv1ke19cGTjemJpkpl/&#10;PMz79sWX3rYsy7T2fHfGaYP2SWyzP9J+6fF2wcbN1KqutjIvLekPdJ7OwmQcz3vGwa7vK118aGtd&#10;buNXbo2uS5/E8/k1Fkl5/Nv1VWG5I6tlktR6n/xhK9/+YnSbN9Rye7PViyGQaNxaPYt9WStP63+K&#10;CvfPli0as0mq8ZrppfEdmnrZPS+xXbBeVlj/xALZreYDnyN8sknyXjxmaKqLXcMlavKsu9SaI33u&#10;7NxOpchyK7NyMZU86+Hn+/vE3DRW/cn/Z9X737L+D/20FT4XnDkPX82pb/ooSerzsq4/9mXvz/O7&#10;SqI5MfZufdXpfQRvFvclfdO08XvfP4k3tkdXUum7WdfqSNpZxe9XI7XZcqNlvs/VNvCjuj3Lu7Q/&#10;tFIvygUFvH/4+A2tTz7aObF80Rv0lfeTTn+8fxz3tKefwLuH+mpoZmZtozlVc3Gm+Sz4McwOq7HN&#10;NLcGndM39eevzWJ0I93JrydRvXwu9megkHodg2U+/2s+9itfqxJtVaNW7aTnNtMzWrxfxYEbZ2Gb&#10;yXzxfKQrsp7uJR8Z/jd3SeoX8/lsuZnm5ip6yTM7tPyrP/9XNv3j37Lyh37K8r/5K95g8d8Ni6N6&#10;3583mdrsBbiHLa6bnwgggAACCCCAAAIIIIAAAggggAACCCCAAAIIIIAAAggggAACCCCAAAIIIIAA&#10;AggggAACCCCAAAIIIIAAAggggAACCCCAAAIIIIAAAggggAACCCBwGwSUb+MZN56/kzynWTGrbgbl&#10;fdnRnnUHH1pXK2fOWZeh9ZyxurKw98DajQ8VO6R8oaV2vOQFei5Zf9PSu68r9/OesqOUf7ZMPS95&#10;umfdLdbPc386VdKNY2U9qGkNiucMVcrnm401jJRr1d9SXpTnyT1D8Zywcp4RFuL1LjLnnuGYy+yq&#10;+t8ZbFpfOXWHnjko4rEyxvaVJ9YqQylXzt2zdBPPwDucTexgNjtOOvOss8R2eqOYUXayip3qcleW&#10;o3JoB9VU+XtBmWaVfaDx9fHNV5Qn5ilpTxbvFbXM6s7HkIoqnOlPqTbxLkS5WoEiZvfObdVkKp6Z&#10;6Nl08l+qs2j8eKboVDm9yqnLhhu6H53etmfWXOfK733MEu0ffP49uG9hU5nG3k/mFTtzd768vEBM&#10;GfS8QbVjUigvTznOIVHWalVZK3sfdt4V+spl9jnktLKlTMn5vOP5rMGmbRXninYjmCcHpsNNxSaW&#10;1h7uK3dTubFL9a3TzsRnNy7gfWK0rWDKgfK5j/Q6MNt+RdVaVaMqg1L37Pgsob5qnhG86KQncDwF&#10;Nt3weo6s0/3d88QvUkfPHczf+Kxt/NI/1jykcVF45vCzX2PMCtU9bvpH/9yad9+xke7Z+fbLMVvz&#10;Yodfw/zNE/7X+lbzULv3rlV/9tvqB2aDr/yCnol176GcL6Dxmw63LBttqbtp4MRn1PN3u7ktThnc&#10;N1cZzowAAjcs0Hvj0+YvCgIIIIAAAggggAACCCCAAAIIIIAAAggggAACCCCAAAIIIIAAAmcJ+H+9&#10;TUEAAQQQQAABBBBAAAEEEEAAAQQQQAABBBBAAAEEEEAAAQQQQAABBBBAAAEEEEAAAQQQQAABBBBA&#10;AAEEEEAAAQQQQAABBBBAAAEEEEAAAQQQQAABBBBAAAEEEEAAAQQQQAABBBBAAAEEEEAAgUsIhKay&#10;+ltfNWv1vy//nGVbWoT9Esc5bxdf8D1NzfplGY/vy1l3WoT723vvWx0ay7RQvZ83TRJ7SwvBv7l5&#10;z4K+P6v4t37czWJgZZZZExfxTmzWtravxe43hzuW9obxEN30SD/PPt5Z57r8d7rSJFioWwuqXyeE&#10;NhGEStC1FklmWabfz7nWy5//cnsmqeKf45rjN2F2uTqz14oE1CVCO1X3CJbkpQZtpsHcXejkmg3M&#10;skIH6nSsZt7XLnSEZTf2eSexQdHXDqq492n9PKpmqnJniddB34dGdVizMXjyCr1qbT2NVWx8bOpC&#10;enmhl+yvel5Te1Tf+bpVf/VVy19528q3v3TVZzh5aevx3vuF5mXN1ILWzfC4+P0lSxZR+Il13m+9&#10;/+ueFUvQjm2tKV4f5j5n6ne99cP5R02orW5n8WPfPtM5eoXGjL47s2hcdJNDv0laOtA9LNM+5+50&#10;5hFf0C/VEovGWAcBv/frGcD7hj/rJHo28F+8O3g1vY27oGcF38D70nnFd69n8XhWFJqPNZ/pGDqK&#10;7U7Hj46j7Ya9vvW978WznXfga/hel1OmpS7LryvRc1BmhZ6JgsbPWha37aq5rZ7REj1jetHH8XY3&#10;07NzbCH/QPeQXpbr9yXazA+ykuIVe46Lt4/6TjfZt073cy+u73Os/9TTiXXqa/6cHVvtxLyuDygI&#10;IIAAAggggAACCCCAAAIIIIAAAggggAACCCCAAAIIIIAAAggggAACCCCAAAIIIIAAAggggAACCCCA&#10;AAIIIIAAAggggAACCCCAAAIIIIAAAggggAACz5mAZy/FTCPl4iVlX7Fiynxapijzybf3HCfP5bSY&#10;Z7nMjpfYJgZQZdb70s9a8dmvWKp8vKCMMc/0W9uiHLbEs/o8x0fZfctGZK3melQv5XB1yh2NuYaD&#10;zeXb/WkVVG5R4rlv3iT16vIJPT1ssxzYpvLC7k/3FQ2rHi3v++MDq3Zayz3v8VmKrmt3emhT5eIt&#10;Ml5H6vebymr17KaTxeuykfdspxzZe8kD1SOOLvtgumeev+WZW6cWnaNqq1hv7ydecuV3lZ5XGfOg&#10;5p/x99UI+Bzn6WeewOVtFjNuHV5ZdvMAtXPOo109xyso49Iz7JLeZszJW+zV6jieMJorf3GeH7f4&#10;5iM/lZuYbN2zdPsla7/9Net237fw6qfm4+gjm/Lr1QsEn/+UpZr0+5aqHZVeqXE6s9bzYdXGPt4H&#10;Wc8KjcXjVLZHldB3G5p3hpoLsjjvKCNQc/2D2WHMdi6UtZmNttUJlHE4O7JOx52nRj86BO9ukYDa&#10;O+0P1VcG1h3tWqf7i8/uid8DfO5YQQm6D3kGcdIfzc97yjmDvs8//gXbGO2YKZs8Zgafst1TP/Lr&#10;HG1Ztrmty/KJ7jg79qk7LPeFz7N+L0t6ozmX7ncXUtOzlM2U/37/O3r+Gyj7/d58bC13+udjK5+T&#10;jg5t9qf/SteuDM8v/Kxlgw19+Hxc3rVfhcbGiobqFVwKjXoFiBwCAQQQQAABBBBAAAEEEEAAAQQQ&#10;QAABBBBAAAEEEEAAAQQQQAABBBB4oQQe/6+ZX6hL52IRQAABBBBAAAEEEEAAAQQQQAABBBBAAAEE&#10;EEAAAQQQQAABBBBAAAEEEEAAAQQQQAABBBBAAAEEEEAAAQQQQAABBBBAAAEEEEAAAQQQQAABBBBA&#10;AAEEEEAAAQQQQAABBBBAAAEEEEAAAQQQeBYBrSCeZ5b2trSOfGdWT+Oi7M9yxLP2TZPUBllpOmss&#10;vqT1wezIpvXMgi8Gr99H2cC+9PLblmW5FudeYtFr7bdZ9K2X9+Ji3r5L09U67kTry2eWDLTAvLYJ&#10;08P5SVf9t1+U6hS6mVmnN6pLnape+li10rrtmV7pGq7Z7pXWi3ILBBYjalVV9b6h8dofxvF1qbOq&#10;ykleatdgoa4udYhld0qO54hFb/ZuPWlra0JrSZGpBoo6bzU+13AUPrrGoCpqntQHXep4iZVpbmVS&#10;XG2thRPkorOofXLdGwZ6v+r+9eiqV/bO+7NcE8vm13s893nfyePn897RRQq1QudGvqm8/N4pL0uL&#10;2C7xc5/d9d20baxuO7XR3DDVfD/Qverson1nYzv8l79qB7/231j93rdi3c7eh29PFegaPRDUajy1&#10;j9ryRov6mOm5JhtsxnGVZN7XgmX+XHBc/F2r3/3PckVb+vyp60z0HKROqFfQo0aw3emBeqWuW4fy&#10;frxRDNT3yhu7rbt+maexhq1+Canq6u3T+rXecNuoBh8tsRUq1c/9ch/buTaZt4uEbabnzJOlp7Z1&#10;Z8qKBJxa90BNjscn9BZLbH571Gd+L1s0h4+pxZy9oupxGgQQQAABBBBAAAEEEEAAAQQQQAABBBBA&#10;AAEEEEAAAQQQQAABBBBAAAEEEEAAAQQQQAABBBBAAAEEEEAAAQQQQAABBBBAAAEEEEAAAQQQQAAB&#10;BBBAAIEVCyhnJijTMvFcmkJZXzGDZp4bdG5Nyp7ibJRJp0ynea7YuXs80wZJb2TZ1kvzLL81zi7y&#10;ZJ8Y7GOewaTstZhR90yXfrU7u101UbDgkdq8b2mp3Dz/bMlmP7Uynl9aKN9P+XKeH6o4ueO+dOrW&#10;V/ah5672ldO63VffUF/0HCVPsLs/27dKeXbPckmxkjreg+owHsvHhh9vlPdjPlmq8KaP5r7mqsO9&#10;0ZYVytdyhFQ7fTDet4N6HHPOTrtwH3KVxmEd+8m8xp4LVSgvKn3mCzjtjC/wZ2rPXNloifLc3N3z&#10;dhufw5zE8930/flF7T45UO7hbD52fB70PzrW+5M9+93vfs3+n29+1d7Zf1f5vsfZi6cdVOdK+xuW&#10;7bwWx1/74XeV/zeN9Tptcz67WoHO50Bvc+UMJkUZ541pq3vZiT7gc4vnYH50MvPMQs/G3FDmaPxe&#10;3UZ3Utudaa7wY3qWYX9TMXzKeq6mMSNTE+PVXgBHW62A5uNssG1BGZ1hfKDpfZm54qqqqHNlPc0V&#10;L1u2/ZKeLzwz8JRja77JX3rTyh/6KSte/aS28757waJ+GlrNW7EfX3DfMzaPc66eMRMfB7OL5Sj7&#10;/NocfGjjf/FP7Og3/om1h/d1Jp/BX6Di7a15yrOOY/avPy+c1gdeIJLn7lI1rrvJodXv/rW1H35f&#10;Y/CM54fn7uK5IAQQQAABBBBAAAEEEEAAAQQQQAABBBBAAAEEEEAAAQQQQAABBBBAAIFnEfD/Wp2C&#10;AAIIIIAAAggggAACCCCAAAIIIIAAAggggAACCCCAAAIIIIAAAggggAACCCCAAAIIIIAAAggggAAC&#10;CCCAAAIIIIAAAggggAACCCCAAAIIIIAAAggggAACCCCAAAIIIIAAAggggAACCCCAAAKXEEizwpJy&#10;YNa+Z6Ga6gjXtYh6sESHHviC7yfP4R8el0zv377zir2xcddCp0XhlykhWD/v2Uivw9mR9tDC8Pps&#10;f3YY9077G1oUPbEwG+vnksdc5rwX2karste1jFvrysI6Leo9X6g9sX6hxdtPGFzosGz8Yguo34S6&#10;0qLweqUax3l5/R4aW5blVn7mK5a9+ral/ZHOr88uXDQL5IoY932b2YX3vsgOqZyGRf/RLjrlpJ5a&#10;5+fOevpcc5CPT7+2RGNzPjgfbb8W74KmrybWrc5S1XA+75Vqi1jvK6uj+pTm3lDJQ26J5uuT0/WV&#10;nWadDuTNnuj+dPd1K7/wM5a//qkTtQuWxT4x/yjO3f62VQuENn4YFn1H7aKBqJcO6GjqT9N2ph/x&#10;BJGxp/k+z7LjbfTjtOK7NmrrB+9au/eexoe3+6P75Gm78NlHBbwf11Z/41/L8H3L3/qSlY+160e3&#10;X8XvwfLtl2z09/4ztW9tkz/4dbP771p64rnEW7nV74s+M+9L59StUh/TXJb4HJfquv0YGsP71eTR&#10;jjrwlp7zvO/5d489gz3a6nrfqQ55UqiKqqPGVKe6JhpCereW3VtTgiB1b1K9E9U3SX3czkunMV01&#10;7SNHbdPT/dddfW6mrEJA6F7UnzQA9MbnWR8Caiufs/VZF/uab6fvuvl87btQEEAAAQQQQAABBBBA&#10;AAEEEEAAAQQQQAABBBBAAAEEEEAAAQQQQAABBBBAAAEEEEAAAQQQQAABBBBAAAEEEEAAAQQQQAAB&#10;BBBAAAEEEEAAAQQQQAABBJ43AWXNKIspKJPJc2nSrFTyjPJolrpMZTgpx9Lz9WIm3iryajw357bE&#10;FSlfLen1LUy9zsuJLsV+JRsl1k3GymOcqI7KU+0NFUTkGUSXx/VYI1M+a4yUq5VdFDOOrqSyZx7E&#10;a5wp62qnvxXzwirlqCXy3leG6lE9tk3liMUMr0teW902tiur5rh/e17WjnJae36tcaQ8bub5qC8P&#10;dmygrMZJo6xLBXNNNL7ujw/tteEd/f4ol2txYX6EShlrncwWR/OsxMIzvCLsYkt+XoVApiw37zOL&#10;4uZBzkGZt8v1W6XAjQ+Uwzm1ZOue5sG+mimxcT2z3/ve1+2v9r5jddvZ98cf2i9+4sft1eHd+P3i&#10;fI/91LjL7r1pVvatvf8d66ZHlgy3HtuEX65DQK0+m6jNG0tlb3kRp7+J2tDH4Xxsd9YrS8t9bjyl&#10;5OpD93ob9tea62vlnXqe3u70wKbKud3q6U6qeTUZjKwd75lND2NOYqK+9yzz7CnV4KNVCKi7xMzi&#10;0aYlausw3p/nAa/o1u45t70f+gkr3v6CpZ6dHO8/i7vFRwA8E3fx0TrdP3zO9dxPv895jvKF7snK&#10;ET58EMdSFp81VpAfvTBco58x19PnI81bPndRni8BzwKtv/3nNvmdfxYzyzd+/j+dr3nwfF0mV4MA&#10;AggggAACCCCAAAIIIIAAAggggAACCCCAAAIIIIAAAggggAACCCBwDQL6L/kpCCCAAAIIIIAAAggg&#10;gAACCCCAAAIIIIAAAggggAACCCCAAAIIIIAAAggggAACCCCAAAIIIIAAAggggAACCCCAAAIIIIAA&#10;AggggAACCCCAAAIIIIAAAggggAACCCCAAAIIIIAAAggggAACCCBwYQFfFT7PLekNtHh9a2F6pA8e&#10;LhV/4cOdv0Nig6K09COL0PsZk5DYSPX44ktvmy9q3mnR+mWKr/2ea/vt3ob94OhDi4fWQvK704l1&#10;obWkP7TEr6maWqhmWjzbF5y/zms8pdY6XWhrXWRntdfm+Pr9R5n29InXcMV1OqWafHSLBNR5QttY&#10;9Zd/aNW//QMrP/mj1vvy31RHW27cPOuVppv3LNu6p8Oo5y45Vh+e07u6d/5CYzHN52Nd4/96SrBU&#10;42vU68dxFs+iv2bNzCqNySIvYlXi+PR54bqq8YwXF1S3rp7FeaI1r7Pm0qywNFt+rlyqCn79XaOX&#10;z1eSy8qldrvdG6kP61rLt75k5dtfml9K7NPzOTmXs8/RXjptF6dqN4ofaJsgK5Uk68379fH9xef0&#10;8XTeZvP9E+ulhZVJHg8Rd3rKX0HjOA4TnVs3uKdsxcdPFVBzJXVts6//gVXv/KkNeyMr3/ysGnA1&#10;8+NT61X0LH/5YxYaPQnovXem5LE5O7Han8WeeoCPfOHdr9VzjfpjUpYasvO+MqmndlhN5v1WFnmS&#10;2U5v8yM7r/rXxAqNnyzTnK+aNapXqnfdYiytujrnnU/jONSVthKyz4N6Vl70n05tNuv8u0Xxsa1t&#10;fJpYuvEW+/LzcgIaO6meg9z7xLhO1av0seZqf3mD+DZqSz0vURBADeJUJgAAQABJREFUAAEEEEAA&#10;AQQQQAABBBBAAAEEEEAAAQQQQAABBBBAAAEEEEAAAQQQQAABBBBAAAEEEEAAAQQQQAABBBBAAAEE&#10;EEAAAQQQQAABBBBAAAEEEEAAgbUT8JgUL/6T/JpIcdm/gucZKWsmeBZTofwuzwxbqijPJlcmlDLx&#10;QtuaNTqOh9vEDJulDvD8btQpx2+4bb0f/0VlXbWW7ry8di5hvBfzotLBtqWlMlWfeTDN8/eSmF2k&#10;rKmVjstg9/qb1lf+3Fi5g0kS7MgzxWbKVR12ylfKLt3XJsrNOqiPdDmeAjZPxrs72LSeZ92dUjxr&#10;y7/fUj7sXnVkrX6vQmMfTnet6t6wgfJfnygym2ocdvq5mNI8ey89zkd7Yns+uLSAd0vP4M00T/mf&#10;mLsl53hL8dxbn8PO7bzKvJscKBevsnS0pWDcPLbV/uzIHkz1uQ5aaF7c1e/vH+3by4Mdne+Udj++&#10;ivzea5YMN63bf6DXfcu2X1GGm7aPdbn0pbLjGQKxlTU/aNBp/hvqPpZZo/vYVFminr/mxftHX/l/&#10;2VPuiX6r29G84209SSplI5rmiqnmIOU3a9wnpfKS9X2iOamZjC333Lend4MzastXNy/g+X0a57qv&#10;+zNPe/BAbawcy1U1qN8bdJ/OlA0a5wX1r1tXfJ71Z0aNm6CM83n+85IDQoOtO9rVeFVO+mhHY3Z+&#10;nHOn6luHdFaFNcGU/tyRxvnFn9vnZfHUcNa+fHdrBNTMndY3SMeHMa88PpvcmspTUQQQQOD6BYKe&#10;q1v9+8pzxLPNO3quWPb/dnX9deMMCCCAAAIIIIAAAggggAACCCCAAAIIIIAAAggggAACCCCAwE0K&#10;8P89vUl9zo0AAggggAACCCCAAAIIIIAAAggggAACCCCAAAIIIIAAAggggAACCCCAAAIIIIAAAggg&#10;gAACCCCAAAIIIIAAAggggAACCCCAAAIIIIAAAggggAACCCCAAAIIIIAAAggggAACCCCAAAIIIHB7&#10;BbSStC9in/SGWmG6s24ymS8kfg1XpDWstc57YsOsp78fRQv75160Zqt9cvt1e210Ny5yPf90mb91&#10;NO28PRhad7z6exeC7c8OrNHvaX9DB890zFqLzNc64A0sn61ThqqK19V5XbwKxxfeLwrTWvYUBC4s&#10;4OOp2/2BVd/4N9bc/96F93+mHUKr/tyqHy9G8EWOFizJMys//aM2+Km/b8Ubn9bOOtY1lMW80097&#10;VmiuW5RadZ80lSUafz4AQ9Vc8loWR7zGn7qIqmusqaaWqc2b7HguLQfXcNIwb1fNV0kmr+KR2TWc&#10;bL0OGbp4H/R74aOSWP7odmVtqr4S7yHqr533LnlV3nc1iatPx698Z/3q96FxM/Pfjuf7YP2ip/uV&#10;tjtz2OjL1uugn/HmoD5KuaSAzzVlfF3yAFe7m8+X/mo132iB+kTvkxP9Leh3fy09rybatvI+pp/q&#10;W7rQ+Hai40+biZ605g8XmfrRdn94dre72it94mheVX9WKzWLtRpTejqLY6itZzdarycqevKDpp4P&#10;QU0Cfr9dFB/blX93/IH/LAufndelrE9NrlXE/+EQi55H9DP2MfX1NM6b8z42f97WtyfG2fFO/EAA&#10;AQQQQAABBBBAAAEEEEAAAQQQQAABBBBAAAEEEEAAAQQQQAABBBBAAAEEEEAAAQQQQAABBBBAAAEE&#10;EEAAAQQQQAABBBBAAAEEEEAAAQQQQAABBG5YQNkoyr7y2KH1DeK5YaJlT6/cmaCctqBsIM+dTHJl&#10;Mi2ZChTza8pS2TXKtGm1f6vMyGXP+7xvp/7pOaU9ZQaWn/0JS0fbS6quCiZYO96PuV7JcEO5gleQ&#10;m+cZRp7BpxK8P6wwv8jngi15bxT94ywl5Q62rd2fHiia7mQ+3sV8M2V+7U4PbaJ8wRifpx7eywrb&#10;7I0sS5SLd0rxMdCXw93Bprbx4DBP4Evs/fGejTXWTiuezzWr/RyqqxiVqmb9vHjqOU47Bp8tKxAs&#10;V7v4ywO4vHVanwe9/6rPBPWX8+axoO26yb621d6DDU2d83lzfza2WtmXi9Lp+/fGD2ymz56acOZt&#10;vnHXsu2XzbS/Z6QGz9ujXLtAVx1peMq6P4o5l1VXqQsoidmD2VRSjfG+8hg9B/C0hw3fars3sEHe&#10;V/uqhfW/qmlsb3ZkjTJbE2UcZoPRfF/1l5ijqN8ot1UgWHbnNSve/JyldzRenz6qr+cC/UYXc4wv&#10;f0+7noote1TlUvY0VyrksKuU3+735vMm24eH1j6Hu2YaX+loJz6vPvzqRXkjqyRRvm6micbpfO5a&#10;HvBFUXr6dfo93l9rXpJSYyTmLqt9/fmAggACCCDwUCDJMpt962v2wa/+V7b7L/5H66bjh9/xBgEE&#10;EEAAAQQQQAABBBBAAAEEEEAAAQQQQAABBBBAAAEEEHjRBa7gvwJ/0Qm5fgQQQAABBBBAAAEEEEAA&#10;AQQQQAABBBBAAAEEEEAAAQQQQAABBBBAAAEEEEAAAQQQQAABBBBAAAEEEEAAAQQQQAABBBBAAAEE&#10;EEAAAQQQQAABBBBAAAEEEEAAAQQQQAABBBBAAAEEEEAAgRdWIMks7Q3i5XfT/Wtl8KW2B2VpqRbd&#10;bn3x+uOSaAH4zf7QvnDv45akWti9e/TdYpun/wxa/zyx7XJoqWXzzbT7uJ3ZpK5sUPS1QHphYTa1&#10;oM/MK3GRwz/9xEt/Ey+1q83a1uo8sy4uOh609nhqvVQLuN9Epc6svS+Mrg1OtNGZm/PlzQh4GyWF&#10;/qeo7tDqlxV37Ge46pDkVn7qRyz51I+rmzVa1/46F7ZPrC+jIi+srTQP+PzTdnao+eBOKjuNQ7NK&#10;ddCYPJ5CnuHSrmXXtmutUd3V2talmrN1DSOf2666eBeSTegaM53H0vI2daur1tAcrduHO6h4vwmp&#10;9xUh+T0qqM9qjgyhit8n6l8C08s/n282adWv9MeHqv/VV38r9ep8m6cV33dxAN8pi3s/besb+zw0&#10;uqf5tcXrXr86untQX3bCRM8AkfTGtD5yYj3zJNnxEgvej46LK7aay73uSxXNm52ebfwiE80H8+en&#10;zg5mRzbT84b3WT9mqesflXrOW/KwS537Ehslqk+u/uIjpovzbmdVrP8lDnbtu3j/0TyotrJM8+CJ&#10;0qiNmthu3rk06nVdZVJG6xOb3cBb1VnPvQ/Hpe6zN97o16qwmI8fnST1f9PEvqXnCp+zfU72Z1l/&#10;BqcggAACCCCAAAIIIIAAAggggAACCCCAAAIIIIAAAggggAACCCCAAAIIIIAAAggggAACCCCAAAII&#10;IIAAAggggAACCCCAAAIIIIAAAggggAACCCCAAALrIqBYlHb3PQUm7lm6dc+S0Y6ybpR3dcM5QevC&#10;c+F6KG/GlL+jlLaY75QUyg3yiJplipvn2r5UXmU1VvaQ8mr8Mx2SIgHPWlOm1doWZUUlythKNzWO&#10;vB2ftXhfUi5q0t9QH0jVFdSnVjQuPX9soGvY6m1YdvhAcXeNzh7sw8mBVbrOXsx8u8QF6poeTA5t&#10;4lms3p46xEBjZEvZZamyX+MHpxw2U6bTS4Nt6ykzrVKOU6od96ojvca2I58s5vI92tGPPOtmMaZv&#10;8WmpLMNcjj6cVsS4OPVz/dOjtVLdMzzPNtp6Myp3zI3n43UJbeXYhaPDeZbacEtzp2d2me2rjWvP&#10;YDsu3q7eB8fKwhzmvcXHj/9UhdLeyNKd13Uv+3Nr3v+2FfVEUZZ97b1EXR4/Gr8tK+B5eGoXH9dp&#10;T9mkys2slBE587bVZ943co3TXtbTPKZcNv/go0XbjYqhDT0neqycVn1fK4t0b3pkjeb+Qp9bf1PH&#10;VobmWHnVJ/rGRw/F7+sv4PmKxdtf1uuLmj/03OnPns9liTPj1V6ZjynNk/FZw3MOa7+nXiAHWvf0&#10;Vs/9pmzhdPNOnL+vtoK35Gj+7OA5mZ55vM7Pl2vImRxnzMag5DWsX6ySbvkx/9czQWv/NxXPAOva&#10;VNQLAQRuTiB4rvX+ff3fHIbcC2+uGTgzAggggAACCCCAAAIIIIAAAggggAACCCCAAAIIIIAAAgis&#10;ocDxCs9rWDOqhAACCCCAAAIIIIAAAggggAACCCCAAAIIIIAAAggggAACCCCAAAIIIIAAAggggAAC&#10;CCCAAAIIIIAAAggggAACCCCAAAIIIIAAAggggAACCCCAAAIIIIAAAggggAACCCCAAAIIIIAAAggg&#10;gMC6C2ht96Q3MtNC4mE6ud4FpnWu0gor8sLaempaAj7qaB14+9TO6/bqxh0LXXchMV8OO9GfUTmy&#10;Msus0YLwvqB31bR2MJvYRllaWvbjAvOhmcatL3SCq9q4qrV2d2edL9h+fN3+s1cU8/XH12Zd72Ch&#10;qSzx+uSKgE4yvVmbyl1Vazwfx/FmUZ/37hRajZtb1UyqbNuqyhqv113k088076SZaYaLTq3OO5lN&#10;LS1K+WkD9+sqvdfv6+bo1dOYrJuJDdLE6tTHZWLDvPdwJrk6Qp2sazQH1Br6heYAvdYO5Oqu9uwj&#10;zTtCluQPnTvvK178PqX5XJO6qWFieySaKxN9P9/Le3Znk1p96rj4faqvNvNbwNm3OZ3Dj+33MpVE&#10;/XbdumQ33rfpX/1xrNfgMz9uqS+6vk7FwfzVur884313jSro3cgffLyS3aPWjVXWQvberWKne/TV&#10;k5XXd/68FPQs5fNBorksSVIdrrYHkyMd4/ggOteGnoEGWW9+viePtKJPgmUaI0WuOuriGvXrRHWs&#10;65ku5KwLXVH1njiN6uTjVw9DSa77wolS6/my0Rg9FrbcUsuzxdg/seGK34a6tukf/aa1++9Z74s/&#10;a8Wbn32sf624Otd7uqA+78+ofj98WBLTLTLOw944/m+M+Zyttjoxzh5uzhsEEEAAAQQQQAABBBBA&#10;AAEEEEAAAQQQQAABBBBAAAEEEEAAAQQQQAABBBBAAAEEEEAAAQQQQAABBBBAAAEEEEAAAQQQQAAB&#10;BBBAAAEEEEAAAQQQQOCmBJQfVP/xb1j7zp9Y8WN/z8rP//Q8U+6m6nPbz+u5XX1lUX7+b1g3nVqy&#10;eWeepeh5T+cVZSCl2rf41E9YrqzKbONuzB7SX+ftecnvPShHu65l9tIlL+mmdlO7l5/5iuUvfdyS&#10;waZZoaytZ4208mO+/SUr7rxmNtxSNOHAG2slV+jZYYXy/+6oP2bKmKyVCehlrzqysfLGPE/sMqUJ&#10;je3ODo9zWj2aKtiWsluHeX+enfeUvuj1eXm0bQMZHHp2rPrttKrs/uTAPr71UszfWsh4l1aCoU2V&#10;y+eZq4viWavpuuXALSp3q3+qr1imbDfl2XnD6H+dR9v5G8/fWyZ3S9u1akvPOrTBhnbNFMnZxAxf&#10;z1lbTIGZcu68D+5XE7vb33x6e+rU+ctvWqX+0j34gYXJoYXh9rxOKxpDt7pJL1p5z8VU9lwXs/zU&#10;XL1hnDdm9UQxrz4aldWmMZyqXfvKbEs9pO2U4vNBT5mj2+WG4hE/1L513Gq3OrSZjjPQedKh+ocy&#10;38LRnnJvm0XXOOVofHQbBBLNy7HECXwxi69zzb3vXrSefh86vc8/05Vqbkz1bJDqHpgc5wIvdTyN&#10;o+DZluMDCxqL2XBHU+765cwudS3PuJFPXUmWK5PUs8/1nOPPIMfRrM946Od4d/UfZVJX3/5T/dT9&#10;/2OftdTv22tZ1J4xZ1919ufY41zltawqlUIAgZUJdPp3gWetp/5v65h1v7JTr+WJYoa9P4/pHnjy&#10;385rWVkqhQACCCCAAAIIIIAAAggggAACCCCAAAIIIIAAAggggAACCKxQ4OTKtCs8LadCAAEEEEAA&#10;AQQQQAABBBBAAAEEEEAAAQQQQAABBBBAAAEEEEAAAQQQQAABBBBAAAEEEEAAAQQQQAABBBBAAAEE&#10;EEAAAQQQQAABBBBAAAEEEEAAAQQQQAABBBBAAAEEEEAAAQQQQAABBBBA4JYLaG1pX9Y9vfuq5a9/&#10;yrKdl+YLiF/TZSVBi7XnqfWSwiZhopMnlqgO2/0N++K9t+PvwRcwv3BJbDPvWS8vrZlN4vL2VVfZ&#10;QT2xN4qhJWXf2qM9C7OZTqmFtC98/GfdQQvSdrVsW6u10H2b+ArtfrnByqSMbfCsZ7ia/WUjv+lX&#10;f9O6owdWfvnftfKVj6vuqxe7mut53o+i8ZPn6s/qT6361w307FshrDmlnxV6lbZnhxpviTVaOPuo&#10;nlqS9edzQtdaaLr43bo5+pzYNI3VTSXu1LpU82iS27Asr4U/yTJL771mqc/PRale9SKP/8Ryd9Af&#10;L02cuzVParyFtlNX6fS/Rt/oe41Fv6fNS6L2am3W6Z7j3+l/qfYd6j61jGbQvSK0rXbS2E6z42Ou&#10;yQ9dc7P3wPb+5a9aSDIr9eyQ9odrUrlFNbzXqn383uXtl2th+KXkF/tf/88kLWKNMs09meoY+4X6&#10;Sdf6AvZL9ZJ5/6v8WSqNzzn+s1P77FeH1ur6M/3x/jcoBjbUWO6WOu71XLtfUaa5K7dCddP16lr9&#10;Ots4r13POZ/pqKpg185USVVUdl70LrZTHTT+1W7+u79SPdeVuscs02ra/NqKz0v1t//E6nffseJj&#10;n7fkY5nqpHHwvBXvx1li6WuftuHP/oeWb7/snSk2Ru6fH48nb4/WH7d9qo7PSM8bBNeDAAIIIIAA&#10;AggggAACCCCAAAIIIIAAAggggAACCCCAAAIIIIAAAggggAACCCCAAAIIIIAAAggggAACCCCAAAII&#10;IIAAAggggAACCCCAAAIIIIAAArdWIFM4imda1cqPq8eKUFnPDLRb46sMmmy0Y8WP/sI8w0kZQUsX&#10;ty8H1v/Kz88z6Txf7FoThVQ3Zd7FfDEPMYpJRkvXlg1PCqjd0817lm2/onaXa8zMfPY0qGznVbN7&#10;r1uivnATOXx3B9sxO3HazJQ8mNqhssYONE+8FLaU5aVsKc9cukBpNB72Zkcxo2ze34LdG2wou9Xz&#10;2Z5e/Oq38pHd6Y3s/nhP3bZVhliw98YPbNq8qXguZe89LJ7P59l71XH95qldngHpGXwXq/HDg/Lm&#10;KQLumXium+cUxnlEmVueU+kZXJ5h6OPhrKI2accHuv9MLWS5ZYMtHS+3cVvZUTPVWDqZX5bYTPeq&#10;Dyf79rGtl6yn8zytPX3sZBs71uy+Z+3+h5bdeU2ZYeonT9vhrDry3TkCavhGmXgztZfeJkU/3ldm&#10;yvarlY+5mCe8j5Q+1mOnOf2QqTIv7w02LVcO6Uy5yZ4bvTs9tGmtLD6VdKT+obHcTg6U2er5fKcf&#10;h09vicAF7yE3f1U+Hx1PdOdVxufAambNd79uQf06f+UTlvaUlbrk7ucdPmhuzD/+BRu99IZlpbLO&#10;lS+7XFG9NDY75aInqTLIR5saRqrUCzeWdMG612R3XtEzt/4dpLkpZsS/cA7L9ZqHW3m/Vlb85Hf+&#10;d+vG+7bxD/4LSwefefj1Or3xpkyUl53486qeR4JymeP4o43XqZmoCwIrF9j7nf/V6ve/Y5t/45dt&#10;8Nbn5/8+WHkt1uiE/u8j/zeV1huIoclrVDWqggACCCCAAAIIIIAAAggggAACCCCAAAIIIIAAAggg&#10;gAACCNykwMn/Kvkm68G5EUAAAQQQQAABBBBAAAEEEEAAAQQQQAABBBBAAAEEEEAAAQQQQAABBBBA&#10;AAEEEEAAAQQQQAABBBBAAAEEEEAAAQQQQAABBBBAAAEEEEAAAQQQQAABBBBAAAEEEEAAAQQQQAAB&#10;BBBAAAEEELhlAkELu2fW+9SPWfmJH9Yi01pE/FpLsFKLtG70evbhLFimRayzNLFP333dXhpuWacF&#10;4S9XgvWLno3yvh3MxnER9DZ0tjc7NBvsWFL2zQ4+MNN3N1KCnKtZXKS+y7RQ/fEK3lq63YpMC9be&#10;SKVOP2loZlb/9R9bff/7Vnziy2avfkIbXrZdTj8Hn16RQBLU14/HrI8d9TN9cEUHP+8wqzrPefU4&#10;//s44jTPDbLefGN90Mlq3FYWiqE+0wdta6GrF0Pz/IOuaItEddPsYbNqqjr6wtZmja6l1LxRpmVs&#10;8qutSrB0+2Xb/KX/PPanJCuE9WKP/yzLIrEPL0v03t8sXt46daV1x9VSqayOS1CXatSfZnUdZ3v/&#10;2NtyWJaLTc7+2c3HcuKLmvvB1uouoSvJVSddb+J9smvPvpab+tbbyPuu5sTrf7a5wEXGOdr95u2a&#10;eneK8/jc0cd7Y23sN/rq7KLr63xuUB9N9ZwTdK+uNZftV5PY33xnP81ObxQNwg2OZb/aVOOnp7mr&#10;lUGn502f3dp6dvY13ti30tf49YZIfR48Lt4mlYz9GTM2kn5PdT1F6mN1sdUN/dR4DFWloTmwdLCp&#10;+jzPc7fMX/uEla99StidLnU+ZnyOTvUnFrVdHFvB56mbbpwb6hOcFgEEEEAAAQQQQAABBBBAAAEE&#10;EEAAAQQQQAABBBBAAAEEEEAAAQQQQAABBBBAAAEEEEAAAQQQQAABBBBAAAEEEEAAAQQQQAABBBBA&#10;AAEEEEAAAQTWVEDZSJ4bpJAgzyj0XCvP6SEp5VmaSwlOx1ltlzqKMpqu3V/ZS/U3/8zaH3zT0lff&#10;tuLNzynT61HG0aXq/aLvpKyl0F5x3pLnNzUn+kPMDlsNdNBcsN0b2lDZqnuzo9gnq6ax3emRtZud&#10;slvnuXjL1ibTzHJfuWRHyqfy/EXP/sqU1bTd27B8iWPlyjh7ebBl7+y9a01Q1pNy8T6c7ut4U9v0&#10;HEefuFScqFLeU+NZWMrI9Ip7PlepDC//Sbl6AXfNNad4opuDd8p4E7bGgzLtzssg075hfGhhNrGs&#10;7FnS61uqfaezyo6UDadkTh31Ubu1yvp6f/zAZk1tZanMtdOKZ4Ft3rF062Wz979j3f3vWdAc5zlu&#10;nq9HuWIBtWHX1haaSjmDyl9TG3Zqs6l+jzl5Op2r95RnWej75Jxx6PNOT3l6i8TmsY5zWE8U56g5&#10;Y7CtZxZln071+2yqFGXa84pb88U5nPdDzwldonjfbj/8bsx7LV79pFmxRJarcj276aFNfvt/tk7z&#10;1cbf/8eWvqZ9lzvl+bXS3Jpt7Fi+uaND6lqWzWL1y9bc2invOxkM9NqY3zivrGLnV30ttvDnkLy0&#10;4d/6lfj8kCpDPjq+aA4XbQzvP/5vHM/VVEmyJcbCRc9xZdtrsOkZNkaC+r+tOuU1X9X4u7I6ciAE&#10;EFilQOgaq999x2bf+bptfPnnNCcwKSS5/7tNr+v4v2WssnE5FwIIIIAAAggggAACCCCAAAIIIIAA&#10;AggggAACCCCAAAIIIHDFAser0F7xUTkcAggggAACCCCAAAIIIIAAAggggAACCCCAAAIIIIAAAggg&#10;gAACCCCAAAIIIIAAAggggAACCCCAAAIIIIAAAggggAACCCCAAAIIIIAAAggggAACCCCAAAIIIIAA&#10;AggggAACCCCAAAIIIIAAAi+KgBZNTXxB+DS/1iv2JWp7ec8+vfOGbeYDK7Lc3th42b5w7219o1W5&#10;L1kS7ZunmW33N7Q29nwhXF8Pd282tpDq27Jv1rZazH58M4tnqzLBF6vXJdaqZ9BPv9okSeVRrM96&#10;3l4pr6sW0E216HiitroZsEt2hBdxt6zwjqT+Va+4rTqdTy/v1GtfEks11jY0Dyzmh0Tzw7SeWev1&#10;TzJ181ZzhBuuX/E6T+qppU0X54o2S63MetYrVO9rmT00Z/r493nTF9R+gYvfWwrN2Yt+3ul+4vO3&#10;dd7/1Wf8RhPUb7wP5d6P5vefRD9nuudUodER5mMkU1/ra06db3EWarC0P7Ly0z9uxWe+Ykl/cNbG&#10;N/JdIpPELeRw/vXcRBVl7m3Uub+Kz5PrUtpOdQrqMrn5PJSpr6Qn5lH37Dr1rSWK+1sznT+7FRqv&#10;2nnWVHagZx891cUj+HPGjvrTzRefh3W9eubxqjWql9e3a6ubr9qpNdDMG+8JqmyxeDaem1b6vItj&#10;ff57pnkyzhM3PBqC7mn+8r5lvcEN1+ZU1Kv9UOMkdLVe8/Hic7PPsz6efBx58dHmJWg+piCAAAII&#10;IIAAAggggAACCCCAAAIIIIAAAggggAACCCCAAAIIIIAAAggggAACCCCAAAIIIIAAAggggAACCCCA&#10;AAIIIIAAAggggAACCCCAAAIIIIAAAusjcJz15YlEtXJ4jvOr1qd+1OTqBZSHo3Zuvvtvbfz7/6c1&#10;3/pzhTGp7U9kUF39OTnibRMI6iOjvG9b5VCZSp7VFZSl1Nn9yYHVylW7cFH/2psd2bRVRpWOpf9Z&#10;vyhsuzeM+YznHc8zne4Nd2wYc0k1b+n3w2piD2aHyuLyPL5FSaxWHmbTzc/hSVCZ8uqKtHiYibbY&#10;kp9XI+AZh7nnB3s/UWnUNkqRVZ9RNqLa4cyibYP6VFDGpfU357mzOs6R2taz7LyvnCx+rg+nh/pe&#10;2z/+1cnNdJy+JS+9HrPQmve/o+NPHvueX65QwCPW/PnBjZUlnSif1BtnovbznDw1cSwDfZ4niyy9&#10;+WdP/K023ext2EDjPGYYaudK4/mB5o7G8xwHo5hNGrz99ZnnFcdAwScOxAcInCHg/Ub96qPzy6l7&#10;ZJm1e+/b0a//dzb5rf/J2sMH2uy4U5+6w4kP/RwaG0olVE6nctbPmLNO7LX8W11HzAFdMjM0HtjH&#10;pPIhhz/1D2zwk79s2dYry5/vedtS80s62FTm7obCIz1TmbKMgGfax1vzYv2AZXa6qW08czbekzQG&#10;lb9LQQCBF1sg1PM84JiV7Fn3i4fUF5olV+S/z5H+7/urflB5oWG5eAQQQAABBBBAAAEEEEAAAQQQ&#10;QAABBBBAAAEEEEAAAQQQuOUC5/yXjrf86qg+AggggAACCCCAAAIIIIAAAggggAACCCCAAAIIIIAA&#10;AggggAACCCCAAAIIIIAAAggggAACCCCAAAIIIIAAAggggAACCCCAAAIIIIAAAggggAACCCCAAAII&#10;IIAAAggggAACCCCAAAIIIIAAAqsQiKthX/+JMi0l/+VXPmkvDbdtUs/sldGO7Wjx8s4XtH+Gkmnh&#10;153+UMu+zhd+9cvZmx1Zk6SW+AK5+qCbHegMN7AwbKdz+oLjuvYuKfTSou36KE8zy1W/m6jS06hD&#10;p4WF29qSTPXKyuj2tG35/GYFkpCojXxE6U9Qu3nXjgtBX3Mfr6dWf/+b8dzFKx83K4c697ON3+uW&#10;TOQy8nngRDnS/NPq8yRLVH3NHJ1fg0zXqXh1VLdxPbFeaCykieqcWU/tXmouubZp+9oOvE64J+si&#10;aC0cHpqpuoDGlPrKYhTFOTpuqn6i/uEv67TIuIziH1+MXe2S+Hyp4k3m29RdbbOmthDHpG+S2iDr&#10;zcdp3PLpf6UbOzb82f9ovoG3ReybT99+pd/4BSZaHiD1JQKmGje+4PqaFa+jSrJ1T1Ok6lm4+6JF&#10;59/dyN/qY9W737RwuGft9FAVTE132vhazKBB9Wz8meG4J51ZT92vw2ymw6SWFeqz2nfSVjaN/XiO&#10;kKs/7/Q0R69B8TFQ6mrjOFK94mCoq/nPNajfY1WQZajnfTvxcRvbw7cIVrfd/H7h9w81lT9/5hr/&#10;N9fD5rNOmGn+0rxjeW5pfxTr6jV+kYqPKL/fx76lvzvNzX4PXct56kVqGK4VAQQQQAABBBBAAAEE&#10;EEAAAQQQQAABBBBAAAEEEEAAAQQQQAABBBBAAAEEEEAAAQQQQAABBBBAAAEEEEAAAQQQQAABBBBA&#10;AAEEEEAAAQQQQAABBB4X8JiUfJ5bFZRRaJ4n9Cg65fFt+e35EPD2jVlnlTLLMksHG8qPUhbTzYUX&#10;PR+uz9lVeLZdmRe23duIWaWNZ4MqA+vB7NAmTWXDj+Qpnnf5nk22Oz2yyvOp1Af1q23kAxsVA8uU&#10;1+Tfn1U8I/beYNM2dN696tBabV63rX0w3rdPbrc2UAaXH8Gjn2rlYdaLXDp9qF4eMxNjLNRZJ+G7&#10;SwuUygP03K1EQXaeUxlzEhtlKno26ZlFPW18oKy1mWXDLbOe53QmauMjteGT+6Y6x1E1tn31gVdG&#10;W2pZz5E7pShYL7/7htXKvgu77ylzb9+C8oY9cy92vlN24aPLCcRHBs0J3czvKcpbLD0vL40Zz93x&#10;uPb5pF+UcS5RL9Fvp4/3oHE+Ul7jZjmwd8c6srLbWutsb3Jole5bMcdVc5KpTbvpWG2pDsf963IN&#10;96Lupeee5gfvWP2tr1m+84rln/gR9VtP4nxKUVdNNY8kmfK7dQ/rJgeW3XlVG8ee/5Sd5l8H5Vt2&#10;ym/N+qUlRfH0bVf5jcZkovHV++xP6nlfF6c8Sw2kVdZgvc615vnV64XltVG/V0686fkrzvc+//rD&#10;1TnPcDdyHapTOhhZ/yu/oCrqSXC0fe6wvZF6clIEEFidQKfcac1f/pyaenb7C/6Pw3j392cg/fso&#10;uMs6zuWr6x2cCQEEEEAAAQQQQAABBBBAAAEEEEAAAQQQQAABBBBAAAEEEHhMwFfIpiCAAAIIIIAA&#10;AggggAACCCCAAAIIIIAAAggggAACCCCAAAIIIIAAAggggAACCCCAAAIIIIAAAggggAACCCCAAAII&#10;IIAAAggggAACCCCAAAIIIIAAAggggAACCCCAAAIIIIAAAggggAACCCCAwC0RyLRI61vbr8yXbNfK&#10;rd0zL2CuBeG1AO5WObJMf2LRArDTZmrjprJysGFaLtfCdLL6ZeLjyrSdharSsuOJNVqjdl6C5Wlq&#10;RVYsPliDn7ExLNRaHF2LjWtl4TWoE1U4VUBNFfTHF4Qv3vysJXffOHWzq/8wsfZw145+859q4Da2&#10;8e//l1a8/Pbl11tOVMMQ/7r6qj48YrBM88Ow7D/8xPUmbWWNG2Y967pWC0f7GPVv1qjMh6RNqokN&#10;us46X+Ba19LPCyv18j5AeUYBeSa6B82+/1c2+6Nft3T7NRv+zH9gSVHqc/Wd9FEUfqcOEnwO7/RT&#10;fSb2XV+MXfNlkvl28/bwdplqHvV+pS/jn0Lf94pHxzq31mu7iLmuJxWE3IJD1H6Na1Zklw43bPS3&#10;/qF1WhA+G+2oaW54rLhXNbbJ7/4za37wjuWvfUr32NS8R/iddqEo0eWfiYLmrXqmvqcjaH7zZ6nd&#10;2ZHVmiu8+HzWV58bFINF14yf39Rf3mOKrIx9Z/EsFNQ+tdpmnZ6EfBjH8e1jW309KR7VzntRo89b&#10;9f30+Hkz0/gv1Za+342UeOPSrFNP4/NbMhyozr0bqcqNnlTPEn6vT+Pc5M2RxlaKDRPn4hutHSdH&#10;AAEEEEAAAQQQQAABBBBAAAEEEEAAAQQQQAABBBBAAAEEEEAAAQQQQAABBBBAAAEEEEAAAQQQQAAB&#10;BBBAAAEEEEAAAQQQQAABBBBAAAEEEEAAAQROCCg4xnNiPM9JWYlB+UHJTWXYnKgVb69ZQLlR3Wwa&#10;86EsVy6et/8tKO3BhxYmR5Zu7FjS31AO2cNAzVtQ+9tXRcUo2b3BpjK7cpsqHzHV3HBYj22snKk7&#10;3aay8ZRHuGSuWqP8pfvTA2uU9+XJZJ4dd6e/aT3PQPUTnXMcn5aG2vZuf8u+f7RrbVfrGMHen+yq&#10;brOYiTgXTqxqGn2v3NXjuSxTPlp5nDt2+1rhdtQ4l/FiNLbKqex8TvEcukUjPO0y1B9a9YvQNpao&#10;r6WxnYIdzCbKsWvmIXbH+3pz+kxVa5931Qfe2npN7f6UnFqdOr3zqqWbd6354Fvmc0f28scUtreo&#10;5dMqxOeXEfAcQvMM1Vy5mXpp9NlMv3fHWYSewdZT2+bn+HsbF8rc3FFfyPdzjeN5dvJudah2n1lQ&#10;LmemTOdGY7ybHKrf6JnlKV3gMtfBPjckEO8Bfu7jSfsaq+GJrM0PvmnT3/3fLP/kD9vmW5/XvKCM&#10;zKedW3OY5ykmgy0L/gwyPTze1mejc4qye+M8mBQaF8vd68454tV8rWsKQfMrBYELCnivD42ev9ra&#10;0v5QN+U1vqeqn6fl0Ppf/luqtT+TaH555jUHLgjG5gggsFYCoVF2dvC1LlJLSk/hXuJevlZXcPWV&#10;iRn2niWuZ+pz/9129afniAgggAACCCCAAAIIIIAAAggggAACCCCAAAIIIIAAAggggMDaClxgte+1&#10;vQYqhgACCCCAAAIIIIAAAggggAACCCCAAAIIIIAAAggggAACCCCAAAIIIIAAAggggAACCCCAAAII&#10;IIAAAggggAACCCCAAAIIIIAAAggggAACCCCAAAIIIIAAAggggAACCCCAAAIIIIAAAggggMALJdB2&#10;WqT1ioqWxLZUfza0UHahBWCbrtV6uIlNtUjuYTO1e/1NbRGsmywWvr+iEy97GC3YHZrKOtWpybVA&#10;rUqiSqdpqvoWqplfwRoUr4bXVQujJ2XfknyN6rYGPOtVhdiBrPjYD1n++me0DrT6lfqT9/PrLqFt&#10;1E1mlhTqIzbvz5c6Z11bO96Ni1hnG3eO63+pI525UxTR2BtqrKVJrjrPR1ytfl5pjsgK9fPJzEzv&#10;120hba9pZ63NKnm3bZxDOrXzKOvpWlLrNF4pVyDgnWR6YNU7f2H5q+MTC4irh6vv+PLqiSbtTm86&#10;70GhOR5q8q/13hdiP57bvQ95qx3p3hP8uNon0Zue+lmWFvrg+seoTnK9RddrPuf4pfhC9OtYkszS&#10;7Zf1ZKASG+KG3WNfUG1Ur3mnUMfQZ7F+J/yC6tp06lNLFH+uMN9Wx0x6/Xide3rO8Xkh8T6pP8N8&#10;oFdPp7rh6/fr0Vjq5T4HJ9ZlunJVKT4bdXrmSNbreSPE57b5PSHJy0etofapNBc/9NQ1FbL2+The&#10;0KMtV/vOLSvNObqvZb3hfD5agyZfJYLP097H5m3h72VyPMDCkmNqlfXlXAgggAACCCCAAAIIIIAA&#10;AggggAACCCCAAAIIIIAAAggggAACCCCAAAIIIIAAAggggAACCCCAAAIIIIAAAggggAACCCCAAAII&#10;IIAAAggggAACCCDwAgt4NpWy/jy/ymploCnbjfK8CyifzPOLqiMzZZZ5blRQlpenlq1vUUdVfk/1&#10;1d+y2Tf+0Po/9otWfunfUbdV313req+v6LI12+lv2ED5V4fVxIKaYdLUtjs9tNdG95RndxyudM7B&#10;tJtN2soOquNssrh9YncGI+spl3HZkqW53RtuW7GbWa3MsEwV2p0e2f50bFu9kbLU5ll9lb5rg2d3&#10;zfu09+7Sc8f8V68M5UoFXL1Q23j2lpdO84lTB/WVmL0X8/fiV0/+pSzgMN6Pn2ejTeWW5TZTNmjs&#10;bydyghdt58fVHvbBdM9myr/rK6f21KL2Twc7lu68YvbeO9Z+8B0LH/+8YgtzZoxTwZ7lQ909NA5N&#10;9xXrD/RM0bNWXWGq9p9nlHq/SGJbZTEn7+xzZWlid3sbMc95pkN62+/NjmysZ5Q7ynNO+iN1NZ1z&#10;sqdcVH9m6Z19QL5dbwGfHzSWPXMxUVblYh65vkqr78yU8+pZgbpvxOffM08WYr1SzU+mfMVwdDCf&#10;1865l/i8GOqptm2Vl6wMSc+RPGsuPLMOfInAmgj4fb7xHHDlH+v5LeaP+415bYsq1611BddWjooh&#10;8DwKBP0bUUHbmrt0b8/8/wb2PF7lBa5JzyXpYNNGX/45XwZEz0XDC+zMpggggAACCCCAAAIIIIAA&#10;AggggAACCCCAAAIIIIAAAggggMDzLbDcfx39fBtwdQgggAACCCCAAAIIIIAAAggggAACCCCAAAII&#10;IIAAAggggAACCCCAAAIIIIAAAggggAACCCCAAAIIIIAAAggggAACCCCAAAIIIIAAAggggAACCCCA&#10;AAIIIIAAAggggAACCCCAAAIIIIAAAgi88AKbRc/KvNAi9fN16mstkntQjS0bjvwjs+nRDRjNKxPa&#10;mYUktdqyh3XI0tzKVDHLa7O2d2KhrSKer5GeZPnDuvJmTQXUp5Ki1IrHq4rrVmfttMJy3ViSZDp3&#10;oe570Q7sq1UHqz/4th3+H/+tTf7fX7VuNr7Wa0hCYj3ND73Mx9u8vnUX7KirYj8Pfk2tFtVew4W0&#10;G9VtVk+t0MrWnQZmp3ljoGuhXLFAqv6s+4f360eTcrDMP9c4816jZcbVR7wPtXqpz6gvBb33+dIy&#10;tcnxUAj6fNpozl98oO97SWE9jdOLjpYrvsorOVziJnq5QWhksa7Fx7W/jsf8zVczmbt5L4idRtOe&#10;KpWe6BTBx/m59Z1PVGGmPtbKX/fqpOhb07W2p7lUR3jYF4dlX/NFKYITJ7kRCD9/omceH0+JtfoZ&#10;a6TntLrRu3Wae70urRv6PUH32IfPQj6iNbbbJl6LM+qpyXp5L17TTQp7dwr1RP2hsbQ/VMX0LDwX&#10;9mq+IEXztSDSOKrml9zF+VrzlLcnBQEEEEAAAQQQQAABBBBAAAEEEEAAAQQQQAABBBBAAAEEEEAA&#10;AQQQQAABBBBAAAEEEEAAAQQQQAABBBBAAAEEEEAAAQQQQAABBBBAAAEEEEAAAQQQWBcBD41RblBS&#10;DlQjvV+rrKR1QbpEPTw/6JnLlRzkyVr4YT2/qKqUSancqNKz5DyFas2L50XVqvPsUJljU0s8f20d&#10;inK1PFsrZj9dVwDUdR33HD+/rg3NDZu9kXrIvD/+/+zd6Y8lWXrf9+fEdrfcqqqrepuenunhkLNw&#10;OKS4SCNyuJOiZYkGbBC2YBKSIRvwH6R3hl8ZBgxYNiTTJgRClC2OSQ89MDlchqRm7Vl6r+rK9S6x&#10;+vecm1mdVZ2ZlZmVN/Nm1fd0Z2XmvXEjTnzOc05EDZu/aLVG3J3sWN15BtbpWqIMpq1yzyZl5clk&#10;asrMSnNb662Yv3fa5v25M1y3lUxrlidvaf0aKxvx3nTHGuWgeQ+dalqX1ng23f6OiyyzzHO8fL2j&#10;XbiAs6bKNkz2fWMioGcdtqoRjdlJrVNmXatsXs9YtMGKvqdWKhNuV3Nc78Rx9kSvtf7IMs+O0868&#10;Fu9P9my7Gp+Ya+d5jsmtlxXhlll97w3rlAdMW4xAN5vq/kG5sPnAkrSwUnmq/nWQQedj1lcO4Xy+&#10;n1wTvkb4ePe1H5/n3sq6su3ZnvmqkwzXYuZhu7c9z22NW/DHtRTQvG/H9238x/+b7f3h/2zt3tYl&#10;nIau11OtBbpGJP2VmPF44kF9DSuUszzUtqrHdndzfq984ofmb7a6PsX7amX2hsRreV7Pp/jo6Tfx&#10;dZdr2+m92PIJBTwrfqb5o3surenh0vLHn7DbfBwBBBCQQKf7Sc9KNv3dQKHBemUB1+XrJK2/12er&#10;N2ztC79p6z/7m5aMdI9NQwABBBBAAAEEEEAAAQQQQAABBBBAAAEEEEAAAQQQQAABBBCIAqf/L5sB&#10;QwABBBBAAAEEEEAAAQQQQAABBBBAAAEEEEAAAQQQQAABBBBAAAEEEEAAAQQQQAABBBBAAAEEEEAA&#10;AQQQQAABBBBAAAEEEEAAAQQQQAABBBBAAAEEEEAAAQQQQAABBBBAAAEEEEAAAQQQQACB4wWu9UPY&#10;OyvSwlbzobWmB97rebht19r2TA/67o30xFx/6HdpXanfL/k8u67TcSv1K1iTJvNH9aoPuX5KklS9&#10;VX+XoqkfdSOrVkapWaYv2vILqL4up2lS+XOm9eDpTg9ctiyfP4D6vAdvG2u33rXm/nvap+pukS10&#10;1tf6kOvLteKXjj/Wg7STTA/R1uw0/Tw/wUV25Gz7DgKvZFPWszl9olh2fa0Ug8V2Na6Rz85DxeMM&#10;8nP2L1//9tdkF/AxyPT6g7rxFxv91urL/61LC1rHLdaRb+Uvdzb2a03cwF8JVuS5ZYnmzKXNVz/u&#10;glqaWTJYsaQ/XNABnsLdxvLyP/bPbV4q5ldZf9iC/3rw1XiNHGy3v/lD3+J7qjLd05ivxYle0NpW&#10;a03bqcfa3/zxDf7yjd6qPnrSzh7a88J/KbKeplmw2u8xdMZdWWv1bZaoh3OCrtX1oNFdm68JeRFf&#10;9PHxaV/6nPdX9HOn93s+H3y7q2reMa8Z3esWL/6wJbdf0S3cM3L/5uz79M4QVFcHQ6Hbfmv8F7fp&#10;6qsaHY6LAAIIIIAAAggggAACCCCAAAIIIIAAAggggAACCCCAAAIIIIAAAggggAACCCCAAAIIIIAA&#10;AggggAACCCCAAAIIIIAAAggggAACCCCAAAIIIIAAAgh8WEA5Vumtl6z3M/+x5T/2SxZGnhVEO79A&#10;Z+1k17qdrZgLFgOdzrQzD6xRHtJkx7rJtvKdFpGLF6ydTZV3pwwjZQSFmCW3H6Bzpr5e5sbK71GO&#10;zzzTSNlWtbJ8PIjpypvclLnVvPkNq7/9F9bsbapHF9evTpmE9TvfteoHf6t6UE3EbLrLO+lWuUme&#10;m7jeG1rqGXf63f/ZLHdtGvMST9+X7cnYpu0sft7jmAba71re134T7fZ0Zp7tuqa+rPdH87wtfayR&#10;yXtyL1vlUnp3tK+ZZ0vqu1e1v9YLuaUxb8w3oF20gGck9pJMf0rcxyTm2uoondYvn6uxHbXGaC2q&#10;JmbTPc3vVJmCa/qW2UTZiVN9HUxxr5FX1+/YSPm+810Fm1SlbWqt9ZzfY5uWivzWixaGK9Ztvmvt&#10;rtZUr7WDgLCHPqj+xde9nyd9PfQhftkX6MpxvF7F64nGq1KWcH0wJ7WNZx33kiLWSJynJ8lpjFY1&#10;z0eZto9DEWym6+Km6sTHOxmtaYfKTh77dfagvk7aIe8trYAG2Mew/M5XrX79a5qj9xfe1U7Xh242&#10;ideGMFA++JHrwcPdUFq31qd1L2Rr997Xdf80dadz8wxyz7fM+qc6zsNHPeVvmhPBc0Bp5xQ4vPaf&#10;cxfP1Me0gvv9lWe59n0tPkiwfaYQOFkEELimAvEZBroPSPwe0/9uS0MAAQQQQAABBBBAAAEEEEAA&#10;AQQQQAABBBBAAAEEEEAAAQQQQOAYAX+yPA0BBBBAAAEEEEAAAQQQQAABBBBAAAEEEEAAAQQQQAAB&#10;BBBAAAEEEEAAAQQQQAABBBBAAAEEEEAAAQQQQAABBBBAAAEEEEAAAQQQQAABBBBAAAEEEEAAAQQQ&#10;QAABBBBAAAEEEEAAAQQQQAABBM4r4A+QbyrrmiY+DDuk+Xn3dGWf0xlYnma23luxN3fvmv/e6iHf&#10;m+WudYUe9J3MH2bfVTMLeU/v6iHgl9X0gHvTcb1TVTaPVVZvrKd+JLGnl9WRxxzH0WSY3nnFEjn6&#10;A9Ivk+kxvePtZRDQnOqqUj1pLahW/OvsNaK552tOqgdX6wHWnfbVdVp7FtiCDtnPcsvjw7L1Sxes&#10;0jH3aq0Hieq8qRfeh/Ocnq9SbVfZtJxZrl/qkFgrt2GqNe08O3zcZ3xc2loLldasLNE4PQMPF3dk&#10;P+/9c+18vfbXvOnlRO8FuatIVDaJ3nIjbaO6VdHoZX339/X5uCu90+n1STN78LupAPuhp5LX+MXP&#10;aqNr3JL+0NZ/8bfMH0Sfb9y+xmdy2V3/oM78yPpN9wDzL//dm1ZYlVT9+Pm9vxb72pnkfd3XZDbV&#10;erY7m+izfhz9q7q8obGKOzuo6flhLv3P+dwIlmue+Hl3Pue8aX2rfc1Zhk7GDsVOaV5rJOrKFwB9&#10;FR+8I/dZq9f3m59Fz6+F+sfH7mqajqyx7r36GSte+qQo1Y9EleXr01PbJF9OrZnszO9bVzbimc7X&#10;63lt+dl3mmG+pne+TtMQQAABBBBAAAEEEEAAAQQQQAABBBBAAAEEEEAAAQQQQAABBBBAAAEEEEAA&#10;AQQQQAABBBBAAAEEEEAAAQQQQAABBBBAAAEEEEAAAQQQQAABBBBAAIGlEVB20Oim2Q/dttB6eo1y&#10;eJ7myJgFu3se1uyrf2D1m9+03ue+aL0f+jvKpvHsoNOhBmW7ld/7ms3+7A8sWbtpvZ/6h5auanxO&#10;+flTnZ5H4yg3p6uV45cot8jzMA+ymE61gyvayDPWPL9P/e/a/bxAP5fT0S6m0zp+W05s+mf/1tp3&#10;v2f9L/6Wpa/9uLLzPBfxCTum821nY5t++Xet3nrHVn7+v7Dso59WPV1urlOiftzqr8Z81VK5V4my&#10;E7emezauprbRHyldyTPxTj7XWhll96bbVimD6WDI/LMDZYwG1Z7n5Z229ZLcbg3X7Xvb7ymiq4xR&#10;V/emW7anjNWR9tcq+2qm2o45fl4r2ndP2Y+p52HRFiOgMXRfj0rz5llkrb58WJVmN58L/uajw+xj&#10;MhkrAk7rUZ5bMvCsusS2yrGVngmnHfhH+sokfmnllm0r2253tqurlK5UXW33JlvKYqttpHXh0V3H&#10;juiaFtZvay19zpq3vm3N/bctvfmi5qdnHD/8Ca9Dj3SMC8wj78V9xbe0TdDc3j/PB68/8z8oxVVj&#10;o5A1C8ob9FxYXytmypR2ZU/GS+XbV0ah57M9rnnd+JiPekNLdlNloPp+lOc83dU+KxsM1zQMhbWT&#10;PcWVTrUmPTyWj9s/7y+RgMYuFLqOjDas1fxsdW2Zz01frxcwrqq/rtS9T6V61c+eZeo5mY8/kpIE&#10;V27ErMF2Z1M12cYr38mS2qtneWYDnd+qjreAc5JfpbWt3bmr7O6PWXbz+YWwnXye1/xdrS8xx9ev&#10;R3GMrvn5LLj7/vec7PlP2Mqv/1cK3tc9XDFY8BHZPQIIIHBxAv6/exQf+4yuz/o7aeF/73j8fenF&#10;HZ09IYAAAggggAACCCCAAAIIIIAAAggggAACCCCAAAIIIIAAAghcJwH9l6I0BBBAAAEEEEAAAQQQ&#10;QAABBBBAAAEEEEAAAQQQQAABBBBAAAEEEEAAAQQQQAABBBBAAAEEEEAAAQQQQAABBBBAAAEEEEAA&#10;AQQQQAABBBBAAAEEEEAAAQQQQAABBBBAAAEEEEAAAQQQQAABBBA4l4A/UL6prXr9L618/WtWvPQj&#10;Vnz67+oh7O25dnd1HwqW6QHo6/2hdfrHm54tb9vTPWvW1vQQ+9y6aqYHpVd6WK6/GTe5lD86daTT&#10;cVtZ135wP7Z+7iW5vi3Rg3vVr+zWi/MHo+vnpKcHC1+7OriUIX02D+Kl2notl/PJlWSaV4VePN9k&#10;CqnqP001J+u430Wieg9z9Xeo/r6vn+en0tqk1bEz9cHrvNJ5LdN8jLKdzepGRDNL1EdfQ4Ruwzy/&#10;eC7tO14LvvOXVr3zHSs+8mnLX9VDxp+JNUAV4kXhX37hOFTTiV5MdW2xWrWfBItXRtVN5y61/6Yv&#10;2YV8Phf8+tPovWmta81+07s2KIq4+4PXrvX3JLXi9ivX+hSupPOqHwvJfnV5peg6q3rzsjtofr/Q&#10;xCI7eOXo77FU4z1NY6Hoq2QTG1cT1Z3uc/Z3WITU1nqjg1+P3tElvurd6ulezO97KtWQz7Ou0r2R&#10;ritL1TrvqV+XGlnqURip5v/+qGkVtrKR+SHVXtaL5+Rjd6VNtRV6qgVvV92XeS8W9KfGp2usfPtb&#10;NvnS/2Lp7Y/Y6Jd/W/PAx0Fz6tDYdDKJQ+f3/jQEEEAAAQQQQAABBBBAAAEEEEAAAQQQQAABBBBA&#10;AAEEEEAAAQQQQAABBBBAAAEEEEAAAQQQQAABBBBAAAEEEEAAAQQQQAABBBBAAAEEEEAAAQQQQGCp&#10;BBQ21Ci3JujriuNrlorlPJ3xjLbte9befdO6crqfwXM2VM+pbO6/Za3y6ArP2rvgQfFkI8/OCaN1&#10;S5W75NlR8bXznO9lf0aZUTEz0zMDlyLfSHKVxnk2sU6ZfKE3UPjQBWnq/GI+os9LZcl5hmjMmjPP&#10;zbrEptPZ6K9aT3mNe36u6s9UdbldTuyFtrXEs7EeU+K18rK2yj3F5SlPS9XWKUPrxmBk/ZgfebZz&#10;8fG/M1i3gT47Uz8862l7Nrat6Y7dHqzFupg2mkOH+tRLC8s8G0uHOvTy2Q7M1icKpHFuylj1Uaca&#10;Yw/iUn1Yrbl6nLoPyHTXutnU0kJ5s5nWIs2fndmezTybc/+TfWXG3VANPjdcszd372mXZRzL9yZb&#10;Ni5nNlL+2pFN63EyWLV0/Tlr3vq2lf/hT6x5/62YB/xol7y7sR1XID4fhyuWv/Zjlqze8Rg/2r5A&#10;XIqVPdhpvIPG0det2WwW57tn4n6fgQcAAEAASURBVDmtZ2j2E2VgngLOkxGzNLMbyi7MtL7UqgXP&#10;27s/27GZ8gL7GtOQ95QdqGNq7Y3XggcDyLBcLwHVh8YyHa1a/d73zCY78+XC59dxc/FJT7At45rj&#10;1yLza/bB3D9xv52lqxu6xq9oe9V5qXsz1edJ9yE+H/JXf9TStVtmut8Kqv8LbV7zurbO/uoPbfa3&#10;f2KjX/gnlm3c0T2IX5NPgefnfYrNLrTPy7YzrVXVD75u9RvfUI7kK1a8+mmNrzI/n3mYEwbKr6uj&#10;NUtX1udK8b7uhO15CwEEEFgigXzjtt381d/RZVLXct1r0hBAAAEEEEAAAQQQQAABBBBAAAEEEEAA&#10;AQQQQAABBBBAAAEEEDhOgP+r8nEyvI4AAggggAACCCCAAAIIIIAAAggggAACCCCAAAIIIIAAAggg&#10;gAACCCCAAAIIIIAAAggggAACCCCAAAIIIIAAAggggAACCCCAAAIIIIAAAggggAACCCCAAAIIIIAA&#10;AggggAACCCCAAAIIIIDAKQSCHqJev/26Tf/qj7R1YsVn/u41fH64TkIPlF/vDS21/ehiPUR+2la2&#10;1zWWF33r6ql15ewUIhe5iZ5SX5d60H1lrfrX6GG97m16uaeHtwf90y3Tw9qT1JLBWuyfte1FQrCv&#10;p0DASzfOIa+NJDFTDZ+rdZoA/vlEc7WurGs0RxbYdDRLQmKDfKCffK2YH2xSlZqX6oPWik5z1L8v&#10;S/Muem/G5dRyrSH+e61zSHo9K9JiIV0NOv/q9a/pWvAlgaWWf+wz804sC8oi+yHbWBZN8+Ao7h/k&#10;kOk9b53W8HmFqP5b/dTV+tL2aS96+Ta+pldNbbO2jj/7TlN9fpRrm1M1fcCvFxp3f7h7KPxzsWen&#10;+jQbHRLQeMW2LPM66JrvteRFtN+nxH851L9OP9deU49pndeE39NoLU6ynnXa7eZsbHW8bnsVmvXz&#10;vg31dWj3j9nrYt/2PuW6ZsTT3792+Lrr8yV22N+48ua91PVgVupaN7bQ62se+hycd67TvJ+1h+4j&#10;VWOFrmOx1Jah/8sy2Jcwjl01s2brXQv90YM5lGggUs2z+X11ouu7d0Tr9TPkcgn0HAIBBBBAAAEE&#10;EEAAAQQQQAABBBBAAAEEEEAAAQQQQAABBBBAAAEEEEAAAQQQQAABBBBAAAEEEEAAAQQQQAABBBBA&#10;AAEEEEAAAQQQQAABBBBAAAEEEFgugbZRHpNy5DJlyinvqzvIFDtDL0OhjDrPClN+2CIyGLumtfS5&#10;j9joV35b0WXKjhqunKF3V7ip5/ikuXJ89INnXC1Dno+yhtqdTeVETSwthsohkqXnGl5Q34LnIya5&#10;MkMVLOU5oleQL+V5ZGuqyVV9bU13rFFQV62MvE3/uWsP0laPLQxPIttRjtbebKbut/otKE8vs43e&#10;imV+fmdsnut0SxmlQ/VnW3lnrQJVZ8oPe2+8bR9df17ZiLnNSmVKqm8HrcgzDcs5syoPdnLm76pT&#10;r9kLqoUzH/4CPtB5LpvnYsou+NyLIWdH7FjnmClzS+mU8U3PpvO8W31Ya4yy7I6tW2032TOrpmY3&#10;X4hZa43m9nY9sUZrqft5/a30BtZXxt2d4Q2N7/c13qUlWgfuz/ZUW3t2c7CqfE8/3hFNGYrpnVct&#10;vP5X1rzzHWve/vYRGz3+JS+n4OG9WtN7n/1ZrUX9az22jz/jU27h7r42xWzlzpK+rl+qhVlban2o&#10;Hwx9kRSWxfxjNzxmrA4d0tM413urlmuNmAbln+pje8p7263GtqG5HwYr1tzV2qt573M9rpXXeK4d&#10;OvVn7seQFwqrXLegOd/ubmle+ZoxX0suHkMZrpXWpWpiftygeey5ro9bpz33Mbnxoo1+9j8xG6qv&#10;yhp/3Gd0M2jpzectu/WCNtUx/J7uIpuvq5pTuvlQ/cvLc5QfNwe0Xbu7ae32Xd37bViyuhHXtIvs&#10;1nXaV9BaVX3/b23y5d/Vuv5Fy1/+pDJ3Zeq2tOMFVNuPK7XjP3xF7/hlh3G9InwOi8CSCehaGPb/&#10;zrJkPaM7CCCAAAIIIIAAAggggAACCCCAAAIIIIAAAggggAACCCCAAAJLJHD2/7p5iTpPVxBAAAEE&#10;EEAAAQQQQAABBBBAAAEEEEAAAQQQQAABBBBAAAEEEEAAAQQQQAABBBBAAAEEEEAAAQQQQAABBBBA&#10;AAEEEEAAAQQQQAABBBBAAAEEEEAAAQQQQAABBBBAAAEEEEAAAQQQQAABBBC4cgE9QD4Z6aHwmR5k&#10;X06u5UOm/bnYif4Z5SPL08TqttGD4c0mdWWTtrWiN7B2b9e6utTL4RKfo91Z11T6auOD6qs0nQ+3&#10;zPtZz4K+d8v2JHI9HP0Sga68/K99B1RDsS26jjTJkvgAetWH5lPSH1pIs/PVb+j02cJCEqz1etMc&#10;iRN2YYOhWS+n1bwfS9vFnGuvq6xVH7x1lfqwaMN4pNP+4etUq/WrsqycWVDfGq0fidaNfubx7HEw&#10;Truz022nY3Rdo2tBZklvpM/s19bpPn1Nt5o7Bj1QXUU5P2WvydiC+YrtteNNVWtt0Ha6pugPreu1&#10;da1qK9PD2OOYaBvVdt00Nqs0ZvFT888PVO+PbX4cHbt697s2/ZP/w5I7r9rwp/8jC0VPry9gvB/b&#10;oWu+ge4DQqd55GO7DE1DGHzt1Jdp7fQC8Xn94I5E7/soN119ut6WlQU/x15PdZfa5nRXn20tUY36&#10;fc5Q93T+pVl9uv0teCsNheZTaoX65Ct+nE+aS217yvNdcP/i7n0K6n6t2XzL2sme5Tde0P3x2gNB&#10;zXor69qH7mBznU8Wvfdf4tslCYREq7N/xfX5oMa1Zh+a73W8vmu04pp9SR3jMAgggAACCCCAAAII&#10;IIAAAggggAACCCCAAAIIIIAAAggggAACCCCAAAIIIIAAAggggAACCCCAAAIIIIAAAggggAACCCCA&#10;AAIIIIAAAggggAACCCCAAAKXKKAUJ+WBWVUqj0ZplLkyuzwr7ExNiUjxc8rVU1alKWco5n7t54+d&#10;aVfHbqycnCxX/25qC/18nXJxPD8z5jPJZgny0HxY6vffsG42tqCstmSwKlNPhjrIIjp2EE73hh8g&#10;99w4JQF6bV1B83zGoXIT13pDS5S11KgfSuyy+7Mdmym3see5sSe0ROewVY5t3Eznpaxz6eWp9rdi&#10;6TnqutW4j4q+3dLn7+7dt9Iz+PTPe5PN2B9VtpXKT5vnqs7HopfmOtZZ5+IJJ3Wqt5QR2HodqA/e&#10;jfkfp/rkUmykuVa/8Q2r/sOXLVm7Y73PfMGCcoKPm3epaiONpxqsiflb+iXO0XnS25HnpPfbyZbW&#10;OmVcDleVbdm3UuvR3nSsZWmeweg5duvF0HLleN3or9pI2+wqp9iz5Epldt6b7tjL3j/l3x0561S/&#10;2SuftmI2tXbn3rH9jxmPXo/xsI/uSef0zresfu971k73rteaeST8Bb+odaCtpnM7jZVnso2VWdpo&#10;fCUax8UzS7OYsemvPL55zt6NwSjmJM/Hu1OmZmXb8u82XrR8/bbVb79uzb23NL6film0j98rWyyd&#10;gNeIsjDDypqWyMTa3U1FoCrTMskX09VYfsoHzweWqobCQPX6oEpPOKTnamqNyn74Z+La09Xax9Er&#10;zsM70Tr26Gry8AZP8pv27HOq19cp6P6z1BxUPz1l87gWZFx9/29t/Mf/yrIXX7OVX/ovYybpcds/&#10;C68H3d+EeJ8lO79mLW7AngXOpTzHbrJrre4bYv5uf2Up+0inEEAAAQQQQAABBBBAAAEEEEAAAQQQ&#10;QAABBBBAAAEEEEAAAQQQQAABBJZLwJ/STkMAAQQQQAABBBBAAAEEEEAAAQQQQAABBBBAAAEEEEAA&#10;AQQQQAABBBBAAAEEEEAAAQQQQAABBBBAAAEEEEAAAQQQQAABBBBAAAEEEEAAAQQQQAABBBBAAAEE&#10;EEAAAQQQQAABBBBAAAEEEEAAgfMI6GHh/kz50B/pz866amJWl3oGuz/A/po9SVwnsqoHoRdZYfVs&#10;ot4Hq5vadrrGbugh6VV7Xw+Z1/nFM9a3S2pd1YiytlYPuW/0APu5a7CejPXStWO+JDYOc1qBurKu&#10;VbXnHtntBbWopvUhSSx94RO28vP/uYWhP4j+vAWsz3nxJ1nse6dzWHRLk2BDrQOHV7VprXmZppqD&#10;Ojf9rD8X3Y0z779pKkvUv6CvOqQi05f+ufCmU+/aRtcArf+yClpHzzu6F963Re9QtZjoGph/9NO6&#10;Fq6ozlOdu/8jd39P63arPjSxZvVqq980HtZobfd3NBwhKeJaHvTyTI5lW+3vwWeJaq94uPaOOyX/&#10;fLe3ZbPv/431fADikZ+ZkTiO5Wyva5zanfetev1rcZ3KX/mMBfnHATrbni5ua5/DWqOLz/2c5a99&#10;zrrte1a/+Y04r31uH7RO412rpOLQH7x41Hd9pqtmekffs55qs7Pt2Xi+hvnutINRr289zeP20P6P&#10;2tXlvRYs9WuIOtfqu59jorlSVYtf/89yjqGtrXn7dX1EY3brZUv8WudzXq3UetyozxFYJ5Co1org&#10;98u0SxXwtTjeT+u713s3Hx/vQxZf15B5ge3/3Gk9piGAAAIIIIAAAggggAACCCCAAAIIIIAAAggg&#10;gAACCCCAAAIIIIAAAggggAACCCCAAAIIIIAAAggggAACCCCAAAIIIIAAAggggAACCCCAAAIIIIAA&#10;Agg8hQLKo+mUY+TZYJ1+DspkihlBZzjVGNvkuWvKpOuqWvliZYy28RibC22eB6VczOvWQqqMQ2Xg&#10;eRaTZ/V5VtqVNR/vcmrd++8oO3Bm6Z1XlDE2uMDu6OSUXRSU9xez5jznURlHnpp12TmFqfpxa7Bq&#10;mXLxKmWqKhHP7k/3bKz8sdVieOI5e/bY/emu8ldVzx7VpNNayYf66sdsve4c2WSZauD2cN2+tfWW&#10;cvbUny7oGNu2W44t7SeK5ZvXh3fMvXqp5pSP14k9vag3dZLqU/3mt61+/03LXvy4pbdUGwuIbLyo&#10;Hh+9n8S6zfes/NZfxHMofvgnffiObV4bafAMUo2xTtbTuOLY1ieoK0et3duOdR36q5bkecxX21Vd&#10;+Qh6bqL2Yqu9kXLWMlsrUttQPuO9yZbqqbVG/9wdb8XPFDr+kU31lah2+z/xS76r45sONU/nnR/z&#10;4Q2DTf7kf7fm3ptm1VT7+SBr7OHtnsHffF55dqrWQl+rgjKYHXqqHOnGM/MiZ2cDXdcK5b2euj1Y&#10;J3r2vnbiV6tKOcpbkx2rn3vFkpsv6niZVXd/YL2ZxiRmWJ9672y4ZAKJ1nPPHW/G9/ezFk+arE/Q&#10;edWkrwfDX/0d61Q36eqNk9eFw4fSWuIZufO2oP4dPt4pfg5aa5M453Qavjb5nDup6VrZ7ioLXetu&#10;0HUxzk/N4XhhPulzT/N7fo+lPFJTtufpi+FpBnnKzk1jO/mLf2/l1/5v6//4r1j/87+kkFBdi85x&#10;7/mUyXA6CCCAAAIIIIAAAggggAACCCCAAAIIIIAAAggggAACCCCAAAIIIIAAAicInOG/djxhL7yF&#10;AAIIIIAAAggggAACCCCAAAIIIIAAAggggAACCCCAAAIIIIAAAggggAACCCCAAAIIIIAAAggggAAC&#10;CCCAAAIIIIAAAggggAACCCCAAAIIIIAAAggggAACCCCAAAIIIIAAAggggAACCCCAwDMpoIfCJ8FC&#10;f8WCvndlZV09s5Dp4erL8Yz4U49K0AOxCz0Ufq0Y2O5sbEEPhm91Ett1qQdm9/Rw+ca6ye6p9/fk&#10;G+rB9I7Yzqxr5az+NGk6f2a93in0EG/fgobA+QRUU7tbNvmrf28qdut/9uctWbuhemvPt7tTfiq7&#10;8byFGy9oax3nvA+h17QIWW4hL7Tu6JeqjnNhcUtOp/0HG/Z6lhzMutBZ2dSm1cFyP7DWvWVb9DTC&#10;1mjdSptGYBLPEvU/tSwkC1iehdBpTJtKDlIqtGaqrp6JplNPb71so1/5nXi6IVX8vVt41cggS9J5&#10;aYjDK8nf62pdK7taXq1e0fvpvLK8lKqm1JeuN/qsC6b6fC/J474f/4dG3ffpffDrsO97AaP9+H5c&#10;0y28ZnW9re++YXtf+peW3XnZshc+adbrXzljp3lVvPgJlVVis299Vf1RNWm9Pjybvepazfk44U8a&#10;gk71VU7iHE10f1OpJrfLPZ+58VOJ7udu9Fb39+NVefVNS66lPp/S3Cpfw7yr6nfl92jL0jQmre4f&#10;6/d+oPmXW/HCx7QG+Aj5yOgyobkp+Qe9zXw91tz3tZp22QLzWo8Te/9exF9JdJ990OLfb/w9rQk0&#10;BBBAAAEEEEAAAQQQQAABBBBAAAEEEEAAAQQQQAABBBBAAAEEEEAAAQQQQAABBBBAAAEEEEAAAQQQ&#10;QAABBBBAAAEEEEAAAQQQQAABBBBAAAEEEEBgaQViHs/S9m75O+YZcsoFC57zqGw7hTGdrXlETczE&#10;SxVXqQyoSrlI/tpBzM3Z9vZ0ba0Mn+yF16z/U79myfodS3LleV1p5pLyRcc71my+o1Cr3FJlIob8&#10;tBlvpxyaRGleyvbqPL9ImXJXdr7K7NpQllhP+aoTz4dVd/aUPbZTTex2t65Mr/TY/KtaOWWb013l&#10;Zs0zzVrlaG0MVrQv5T9qv/HcTslxsJlPiVvDdRuqP+NK/dH82C1Lu6981yJVFpopl29/4iTK3stD&#10;duapeHCsM3/3zijTbPr1r1j5t1+24d/7x5Zu3NFaMNjv05n3eEUfUMZhW8Zc4NAbqcaVRxgXItd/&#10;uHn2mWdSeuacs3siYpspg2uqfXie5H4218Of0m/KUusmW/H9ZLAmo8x2Zjs2Ux6cf8QpC2Ugrmiu&#10;+65zZSg+N1yz17ffVt5dozpM7O5k23arqY00T7yejm7aWe018Zim+XZkX309V16vd6jzNdnz+T7M&#10;8JidP61vy8SzMMupxi+3pOjH3Mup1ol2f9ydqqd5mcb8Y21/CjzfplDNrfdHlu6k1sRcUrP75Y6V&#10;GsvRcx+xMBhZt/mu1uEtZd/eelqBn4Hzai0dbcS8RRtvx3oKyvFeWNM1IV29abaq9SJmbV7jyax1&#10;13LP6lUG5WwSr6d+fT6uKVHYmr1tva3c0ZUN3ate8D3LcQde2teVwRqzeeXn14i4Zp0AuLTnQceO&#10;F/Drtq5He1vW+jMAdH9GQwABBBB4WKCd7MTrYNofzu8rHn6b3xBAAAEEEEAAAQQQQAABBBBAAAEE&#10;EEAAAQQQQAABBBBAAIFnUuCs//n/M4nESSOAAAIIIIAAAggggAACCCCAAAIIIIAAAggggAACCCCA&#10;AAIIIIAAAggggAACCCCAAAIIIIAAAggggAACCCCAAAIIIIAAAggggAACCCCAAAIIIIAAAggggAAC&#10;CCCAAAIIIIAAAggggAACCCBwrEAIlhR9syQzq0pr69L00jVswfI0s41i1Tr9463Vw7K3Gj08O9ND&#10;5vVzOxtf3nlFQ/WkqsxqPbhefWv8gfd6PQmp9fTgdh7VfnnD8dQdSZO0rcY2/csv2eyv/1i1rYfD&#10;e3EturWNplKtryd5EH1nQWtO8UM/ab0f/QULqxsP5uwiuj+fZ8H6SS+uEcFnXhes0vep1gVf79pq&#10;tohDP9k+1c2yqS3Vl3e51rqRaA0JidaRbn5WT3aAw5+Wio+trgEOEvJCb15CPR3uwlX+7Oec5fHr&#10;g250lso8eIFoAFQp1vp2bu9fteaBNWb+OR8TtVYv79W65hyMj37va+0v8jSOYdzohD/ixzrtUy3s&#10;Xy9O2Jy3jhQQuk+Y4F+q48R/X4amfqhAOt1jxZaotrSOalZ7b/dbZ7XW1xObNvb1ty2n882Kns00&#10;d3eriSpUter/qk7Xeys+lZeqJTrnIk2s1XfvaCKPRvdoS9H2sZqd+9ZsvmvJaN2SWy9rqvvMn7eq&#10;qzQ++/NTL/l63NP8/2D8rvBMvP/LNuAL5DhYc32u+xjtF75lvm56E0ejueXNr200BBBAAAEEEEAA&#10;AQQQQAABBBBAAAEEEEAAAQQQQAABBBBAAAEEEEAAAQQQQAABBBBAAAEEEEAAAQQQQAABBBBAAAEE&#10;EEAAAQQQQAABBBBAAAEEEEBgGQXmuVPL2LNr0ifl7gTlgZlntXmWpjK/PH7qrC2kyqvyPKFW6XQx&#10;F+lJcvbOevQl3l55V9lLP2SDv/Mbyg38CbOYT3d1/fXsoeb+W9bt3bd0uGHp6nMad894O8egH3Ma&#10;nuEV0lw11SozTDmiF7frY454zMs6p43+io3yntKUlKekflVNY/enu+qa6vMgHOuRj/vLU2WdbZd7&#10;ys6bZ2h5PtkN5ZL1/LzO2brYn5GtqU9KQ4x7aZWZ99540/bKScznUsJkzOnzLKheprl4WblYPv5y&#10;Sofqm+ZxO9nR+F3D7CnPl/MsSH0PypezVFl1x4yXn3Kq9S71evVt9EetkemCakOfP65s21Z5w+M9&#10;1bhGcbRqidbNrXIcs+zmmV6dDVQnQ+X3Kiku1t3twbpe82zK+Kvtary3VIeezrio5scOmecI6pyU&#10;udfGLLHjzmpRvVjS/WqsO13zYhZhrnmm2vdqn6h25pls8373ily5bJ75d7rmczxTzW0UK5Z6tqaO&#10;49W1NR3bpJlaWH/OktWb1uxtWbP1rvowzy093d7ZapkEfP0Ia7eseOk1S+68Nr/OLXq99uvW05AJ&#10;KLwk8/z2VBnQngfqs++YtUmmMXt0vG2d5lSqfMsQcziXqRouuS9ee34v6TaN7rGOs7vkbi3/4fxK&#10;71/L37zGQ677Tb+O6J7jIu/Rl//s6SECCCBwCgHdD23+0b+2u//qX9jk+1+f/29Zp/gYmyCAAAII&#10;IIAAAggggAACCCCAAAIIIIAAAggggAACCCCAAAJPu4D+axMaAggggAACCCCAAAIIIIAAAggggAAC&#10;CCCAAAIIIIAAAggggAACCCCAAAIIIIAAAggggAACCCCAAAIIIIAAAggggAACCCCAAAIIIIAAAggg&#10;gAACCCCAAAIIIIAAAggggAACCCCAAAIIIIAAAgicW6DTg7Cznh4y3dMz5SfWxQexX4+HYz96zpke&#10;lr02GDx4Wc+Xt+26tLan89Or3WTnwXuX8UPQ8bum1qEaq0JiTh3UqUw/52l2GV044zG8gy7lX7Sl&#10;FwipJUXfQppb17bXatR8ven/xK/Y8O/9I8tuvqCH27cL5faKHuS5ZWmqSRn/tVoPjZ4EucnR2kov&#10;6o2lasGatrasc5vOGq1vSZLE9ePCe+pAvlbVctAxQloslcSldMbH/5EaSLQepvLw1ul75+ujb9M0&#10;87VdP4ZM9aM1PTYt+tNq9sF+tHmRFZYH9zzNqPm+/Zqhpn2G/WPPX1iiP70mvZ+aQ8vWvJS9X13T&#10;qY5l6PN7yVrsUxzb1rzGDlqn2jr45+C1D39Xjci/K6exRrq8sDd237dJWer3EK8DPdXbWm9wqor7&#10;8P4X9YrufXTOWZJbreni0yh0jZWV+r0sTdeh9r3vWTubWLZ+x9LV51RLH8zbUjXVes3HIQtxPc6D&#10;7uU+2ORqzsTno49/vb92XE0vLveoPn/ieqzx2Pf3YZmvmUEv6frp7+vfTus1DQEEEEAAAQQQQAAB&#10;BBBAAAEEEEAAAQQQQAABBBBAAAEEEEAAAQQQQAABBBBAAAEEEEAAAQQQQAABBBBAAAEEEEAAAQQQ&#10;QAABBBBAAAEEEEAAAQQQWDaBbrxp7b03rNvbVNaNcmRits2y9XLJ+yOztp4pc6aLmXyWnCff0fOq&#10;lFVV7OdV1mTWPDTqMdNL+XRLknEUs1KLkSV3XrUwWp9nET3U4Sf8xTPllJMYlFuo6lKIkb6uoDU6&#10;7lD9WCsG86wyBXc16s+m8lRL5RMe1xL1f6vcs3E524/Q6mLu6Xp/RblZ589ka70/ac9uDVa0P+0n&#10;ZqYFuzvd0fF2rdK88WwxbyEN1vMsw0MZa/N3FvWnj5Ey2AarylHMrBtvKXtKNXvd1lT3Uy6b59GZ&#10;8gtPztDzTFvlJHq9etaW/ohZiZ6b5vVxMBiHyZXJ1032lGGnzGFLLZVXp4/vzvaUyzn3UsKdjVR3&#10;Q2WcJr5f7Wejv2orXocRNFipDMJ7um6Vi8wh1LkFZSSrmKxTnrBnP9LmArGsNYamGg/K9XOnummt&#10;6up57WicfKwG/l6cg/sT85SA6/2R5q+vf5pO+trTNXZ3OjYbrlp2Q7mxWguau2/GWo0b8cf1E9Dc&#10;zW48b8Nf++c2+vn/1JLR2tFrxvU7s0vosVbbXj9m9noeaFyvTzqq1q52b0tLmeaj5pCg478nfeTp&#10;fk9+fi/iWZLKPr6iW6xrSOz3OfN7nWvRef/7mK4/baUx9pqnIYAAAgg8JNDcf8fKt1/X31vvP/5e&#10;4qFP8gsCCCCAAAIIIIAAAggggAACCCCAAAIIIIAAAggggAACCCDw9Aqc5/8D4OnV4MwQQAABBBBA&#10;AAEEEEAAAQQQQAABBBBAAAEEEEAAAQQQQAABBBBAAAEEEEAAAQQQQAABBBBAAAEEEEAAAQQQQAAB&#10;BBBAAAEEEEAAAQQQQAABBBBAAAEEEEAAAQQQQAABBBBAAAEEEEAAAQQQOLOAHiKeF5YUfevKiXXV&#10;LD5s+sy7ufIP6MHYwWytGFkSUv9RrbOpzmeSptbX281scvm9rEs9mL2xTg9p7/QQb2+JHtqe+u9L&#10;9Sxv9a1r9CB5PRg91c8ypC2zgNdSon81Tk2lL43ddWs+AS5pEgStCL20sCJkNrVSUp01bW2TTu94&#10;6Ze1v7RUrVOH6lbrc6P+qp91EjQ1U60fvnZcdGd1tLbVElBq6udmmc//iz7GUvE+tjN+9qmbd5pn&#10;qpFWf7Q+7WTf+ZyTV/xKPC7f3/C3OhvXM22rcdOY+cs9zdEsPcN6rzGPTeNsQV/L1nTe1b23rL7/&#10;liUbz1vvzivL1sP99VDjk2ls3HHZmvrka5Lp3iDfr515FzXPO6+exzTVWVtNVaCZbdaV/fk731Lt&#10;+TXA92u20uvpaxBr9TF7utS3ff3KdD82VS9bLbxB59F0mksPGVxqlx4+WF1b9c53dU3Q/L39EQty&#10;jHNc/YvrsdbHRn2e97fTvWawXOdzZWtlvHjpOnH3+zb98y9Z+tzz1v/sL1ooiqUb+4ehn+S3/dnh&#10;a2OcR/KPYzLfZ+b3RGq+Vbzn9h98raYhgAACCCCAAAIIIIAAAggggAACCCCAAAIIIIAAAggggAAC&#10;CCCAAAIIIIAAAggggAACCCCAAAIIIIAAAggggAACCCCAAAIIIIAAAggggAACCCCAAAJLJlD9zf9j&#10;/pV/5guWf+4XFCk3jFk3S9bN5e6O8mfCcM2K135c0UDBkv4ofj9Tp5VTE7Lc8o98ypL1O5as3dTH&#10;Pc3pgtt+ZtAF7/WZ2l3X1JZ/4vOWPfcRZXApk2+wMg8cumCF4rXPK9PpI5Zu3FZtFFc2LwtlKt0Y&#10;rFm69Y4yCRtVZbD7sx2bKOtupOzYo5pn4W1NxjZtPd9L6Vmq72Has7W8rxxD1fWhzKajPn/Sa0G5&#10;T7eHN5Tp+AObKYvPE962Z3t2d2/LSj+e8rt897mllivLUL8uZCo96KOfT1Va9eY3lafbV2yfeqTs&#10;uWZvR5mq6o8f/zo1z5LT+ThsyJWB5llbvhQdcR7+Uqr6CP7lm+gPz3aLG3uerD7k9eL5aQ+avz0b&#10;mylzOPX6KQZWacB2ZlPlcs6388+sFkPLlK/or3TKxfNau9Fftbf37is6r477fG+6bTMZ95XvuZAW&#10;C6mn+ad+KHPP83xpBwLK8dMYmsYiaKzSXl+ZqrWVytE7GO+gzL++1q5E/xyqgIMdHPvd2Tf6KzbI&#10;eralue11Vaomt6Z71mwklt56OWaV1nd/YJ1qKQx0zaVdTwGtFyFX7mwskLNUyVWc7v7adtpDn3Hz&#10;0+42bqdJkvSGZrr/CMqYjde543Yg467U+jXb1VpdxPvVLubLLrv3cSd0Qa/rnjte6DzTV8m9tMcI&#10;6DpcvfW6qGrd/75oob+mDyxzDen+Q884iPcwuk7FG8Nl7u5j+HkbAQSeTMCfc+IZ7p51H/9+82S7&#10;e0o+rRsV3af73121xKuxSD4lA8tpIIAAAggggAACCCCAAAIIIIAAAggggAACCCCAAAIIIIDAEwr4&#10;U8FpCCCAAAIIIIAAAggggAACCCCAAAIIIIAAAggggAACCCCAAAIIIIAAAggggAACCCCAAAIIIIAA&#10;AggggAACCCCAAAIIIIAAAggggAACCCCAAAIIIIAAAggggAACCCCAAAIIIIAAAggggAACCCBwXgE9&#10;WD3Je5bc/qjZZNcsVfSvHsx+3Zr3WI+Qt9ViaJkeAtu0TXxl0pS2p4ekDzo9IHa6p8fCXt5D0r1P&#10;/qBeqxur8tRaWetJ3pbpW5Hqod7L0tSvTg8Xr77713o4+res+OhnLP/op/SQ9MuzWhaKa9UP1VFI&#10;VVfV1AtNXff6oh0l0Gnm97S29TTvOtuTVLBGE3QWyfSH1onlemi097izuq2t13bmS0ejsU715V2+&#10;+BVaIiGxZO2Wrgd9LVBDHeTij3LU2Czra14jPqeSkEZxX7/9MhJZtDb62t7pOhP04PE4QH4iIhuX&#10;ekC7/pl/Olih608vKXTlOcV6qgN0rWrRD6LrWPxasnHwB9Dvfe0Pbecrf2CrP/3r1rvzip/5EjXp&#10;++SO11sZ6s5guZoqY39sQ5zbXinz5j/Vfu/ymKnX+VPuy6kqqrNv7d2ze2kd56/vJUtS+8SNl2xN&#10;c7hdqtrxNcYsV/98dnSp1hudR1WWjzvdOc4l/NlOd6y9+4YQ+5Y//zGf/erbwbztrPJ57/dFsbbc&#10;OrEsXlMuoXPHHUKGzfvv2uyv/8jyVz5l/c9+UVt6JT2miI7b37V4XSMz2rDep3/WkpU1rcF5PF8f&#10;r9Tn1n5rdU3z1sX7o/0X+YYAAggggAACCCCAAAIIIIAAAggggAACCCCAAAIIIIAAAggggAACCCCA&#10;AAIIIIAAAggggAACCCCAAAIIIIAAAggggAACCCCAAAIIIIAAAggggAACCCyFgHJ4/J9amVXKE1Jg&#10;0FL06tp1QplA6fptS3/mHyoaSNk758ld8kwnZXH2P/9L83yh8+zjcXDap2c9BmUwxYig+R+P+xTv&#10;HyEQ0tzCrZf0juaMj9UCxitVBlX64msWfN/KBesWcIwjTu3DLylH6eZg1XpZZjNlJQZ1Z7uc2K6y&#10;7m72u5i59GjfPJvs/mxb8aeeTanu6/eN/ooNVeM+Rx7d/sMHPeEVOdxSf0bFwHa0bvkaNqsre1NZ&#10;aFVd64Pz/KtCmY+Z5/f5r4tsypxq9rZs+v/+nrWzPcs//rl5lu5srHzO2dIl0D2OwsvMrwkeeBjX&#10;CvmeVN+Z6sOz0DwzsdPYeu6WZ9R1nfJvj6pZH3/P49XYhcGaJRrHUlmXu9VER1KmYhywztb6o5gX&#10;d9BfP8ad4YZ9a/PNuH2i/r0/2VEtjpX9O5CzX88uuimtTjWrYMx5Tuh+PV/0Ua7r/jrVuLlJLh+t&#10;iZWuL6W+fE76tPM4tl6qjOnkbJPQPz/Merbi4zr2TGfl3Om1TWX0eQ5f7+ZLyoBbs3brPc29TWWX&#10;3l78PL+ug3Qd+n3UOrGU/fYVxr9OqmetQ1rbmntvWpellt94QWGRF5/57dfQ9PartvrLv601qm+h&#10;UHbvsU2Zx1oru7LSdrklWnf3l9ljP/H0v+Fr+8CytZvxOuQZyLQTBPy6XTU2+fL/avXdt2zl1/+Z&#10;Fa/+qOrI3S7+yntCT07/lroVPG9f159OWbN+J0pDAIFnV2D89T+16Tf+zAaf+KwNPvUFXQMu/tp8&#10;7XR1OxP093tfxjv9XXpZl/Nr50qHEUAAAQQQQAABBBBAAAEEEEAAAQQQQAABBBBAAAEEEEDg2gvo&#10;/5JKQwABBBBAAAEEEEAAAQQQQAABBBBAAAEEEEAAAQQQQAABBBBAAAEEEEAAAQQQQAABBBBAAAEE&#10;EEAAAQQQQAABBBBAAAEEEEAAAQQQQAABBBBAAAEEEEAAAQQQQAABBBBAAAEEEEAAAQQQQACBcwvo&#10;IexhuGqjn/8tPWg600NUC+va5ty7u9oPBhup/70st/GssS50Vuv8xnrwt+ln00PtrdLDYeODYi/p&#10;gd9VrX60emx3omfS+pdZqgeO97JUP11SH04xKKFprfre12z653+oBwr3LP/op0/xKTa5UoFED65P&#10;Us1X9aKtVeOX1Rs/0PLU7mnO2nucymuU9R/avNHa0OnNrprpD52TrxVL0Fy3VX9arcVZO7duksyK&#10;sKBodh0rGa3pOvBPxFBZ0l/Tdy+sZ7sF1UOmaeYSXawNL5ZOc07XkWZ+nQxBa7nXkf6pteW0Kh+g&#10;BV13+olqTvuIO3nwzhE/xGHWHxrv4JNZ14lYj16Xy9R8ioRcf7SaN3JYsha5Oo2BfghxjfQxW5JO&#10;up33JfHxVd1ojuWHFm6voa6N1XZyh/0kdT+juwu723xQb4n29eLqc/bZWx8/+fNX9G6ims61jrU6&#10;fz/LoPWtqXXtuuoB8rmtsai371qzc9fSlRuW3nhBvXp4DSzb0hq9llgabym9vgofy6usLz+2rl8h&#10;TSzRvbzJ92o7pMNfQks3but69Z/Nj+RzxueEhkIj8+DoXmfR4sGc+uC9BxvxAwIIIIAAAggggAAC&#10;CCCAAAIIIIAAAggggAACCCCAAAIIIIAAAggggAACCCCAAAIIIIAAAggggAACCCCAAAIIIIAAAggg&#10;gAACCCCAAAIIIIAAAgggcCUCSppSJprnTR1koHke2pXm2VyJwwUdNIZPXcC+Lmo/h7oSlBVYv/lN&#10;q/SV3Hze8pd+xELRO7QFP55JwMeoW3BWqmex6ssjnjyL7sqaznW9N7JR2rcdG8csvFLZppuzHXu5&#10;vRmzFR/tW6lMys3Z2Bo/h5jJ1NnNwch66ZPXnGcjruYD2+it2N29TauU7+S5XJvTvdgNl/Lkrl6S&#10;x7zVmKcX31nMH/F4996wdrJtob9q2a2PWP29r1tXjs1k4FmKVzp+Zz1t1bVn+wU5V9/9a8te/qSF&#10;5z+mcC1li3ndH9EyT94ShKcXNqmuJ75ZzEg8Ynu92U124jUnfW7Vkl7PJnVpY+WY7cddal+JrWiM&#10;M89BfNCC3Rqs2VA15Nt6xu9EeYv3ta8XBjcUfXZ8/x7s4hw/hLSI+WpdqbzDWM/n2MnT+pFyomWw&#10;sVTrg+fR+ryv9OXj7/WQKi2vr0zmM9e/dlCkuW30V+L64uuIz7P7WnPKamqDtecsrN209gfftGbz&#10;XcvuvBqzi4+rz6eVn/M6q4BXkbcj1qX5G8f/qTqv7r9lpmtOcvtV5eQqb9GzxR9tymL0mtz9/f9e&#10;26xY8hv/3NL1249u9eS/67qSrKxbunojroW62GqfR/RHr8aznvj10bN+N+b3fkdv+uT9uiZ78KzV&#10;7PlXbPjr/0zru9aoYnBNen6F3VT2cVerzlRQwbNGY2EtcyHpjqTwvGLl7zee832FdhwaAQSuXKB6&#10;5zu29zdf1rVz1QY//NPqT3HlfbryDuhmPXiuu9/P6L6ChfLKR4QOIIAAAggggAACCCCAAAIIIIAA&#10;AggggAACCCCAAAIIIIDAkggc/q9Wl6RLdAMBBBBAAAEEEEAAAQQQQAABBBBAAAEEEEAAAQQQQAAB&#10;BBBAAAEEEEAAAQQQQAABBBBAAAEEEEAAAQQQQAABBBBAAAEEEEAAAQQQQAABBBBAAAEEEEAAAQQQ&#10;QAABBBBAAAEEEEAAAQQQQACBayYQEksGq3rQdF8PUD14wPw1Owd1N+jp2EVa2Go+tHb/Sdmdvm/r&#10;y5+b3ZUzPUS7jFteytl1Om58aHdnlR423vpDx9WTkKRW6GG1S/Msb39mrsSsbvQg+dRCr6cyuL51&#10;cCljuwwH8TEKqXqisWsuqZpiWeh41648giWyGmmNm68G80dElzoPTVMR1vrjkgxPWzvqTtM0llqj&#10;ngWrE63TqUezLwhf61KyumHp+m1dC/RQ8Qhz2s4+BdvF+fSwbSLroLqJr+r9Nv7kA6OvttLzxjUX&#10;sjyul76Nj9e0Kx+MUKJr66jonRpHm2sMbln+6mcsvf3yqT93uRvKRNcJny5d11zuoU91NHWs1rh4&#10;U00HR12W5nNK/2o1itM4tJ3WpYdrrvL7Bm1zfNP2VR3vZVqd28zPz/epr1Hes5+485oNdQ1vT97J&#10;8btf4DsH92i6CbJaX6n6WNczq5ehr21r7bvf1bSuLd143lLNQyE+0OjUx7KW+8ErGrdeyK6+vtSv&#10;bro771UxsJA/Q2u3xsz861DL4j3R/IW4XmucOq3LHwzcoY35EQEEEEAAAQQQQAABBBBAAAEEEEAA&#10;AQQQQAABBBBAAAEEEEAAAQQQQAABBBBAAAEEEEAAAQQQQAABBBBAAAEEEEAAAQQQQAABBBBAAAEE&#10;EEAAAQQQuCoBzx7yrC/PSKmVjeg5aA8Cbq6qUxx3EQKdhrp881s2/crvWfWNP1PO0SSO+yKOxT6f&#10;LgHPElsthjbqDZRcNs9Tq5VLuKncqfqIDDjPzdstx7Y3myozb56alygra72/YlnMMHwyH89wLNLc&#10;bg/XtL/syJ35Nj1l82XKgFt065QTVt97y1p5pLdesOTGHQsD5dBWypyd7mlNvWaLqq4H6fpzyoId&#10;WHP/TWv37p94XfC82MLHQYuMn2mr1EqFbnkg4tH0yk2s97b1fi2nVUuyvm3PJlY2VaTyrLW+csxW&#10;lNfpGYoHrdXn1vsjW5HtPDcvWNXVdne6Fb8fbHeR372OPA8zqN5ifrD6HE/yIg9ybfelTMzpWAOu&#10;7OBeP2Ybz+oqrgleB172Pj/zTNmifgE6Q/PPp0mwjWJkuc9hfVzJk7ajNWWvnFoYai3ZeCG+3rz7&#10;A13cPNuZhsDJAp3Wi7g2nbzZh9/VOtRWU5v+8b+2nd/776x+53XVnmcPHlPXqtFOmdp+LM/8Pna7&#10;Dx/pbK9oTez8vj2utT5rjm6+jvl1afCFf2z9z/9yXNuP3vIZelULVFBmZnbrJWV+3lFe7AfXmmdI&#10;4Qynqut7VcW/J/paHP/ueFz9n2Gvi9406LkA5vcnMSs0XpkWfUj2jwACSyrQKb895LklelaI/29f&#10;NBfQip4nupfQnYL/HYeGAAIIIIAAAggggAACCCCAAAIIIIAAAggggAACCCCAAAIIIBAFjv6vksFB&#10;AAEEEEAAAQQQQAABBBBAAAEEEEAAAQQQQAABBBBAAAEEEEAAAQQQQAABBBBAAAEEEEAAAQQQQAAB&#10;BBBAAAEEEEAAAQQQQAABBBBAAAEEEEAAAQQQQAABBBBAAAEEEEAAAQQQQAABBBBAAIGzCehB7Ne/&#10;Bcv1oOxVPRT9TT0w3h+Nq+fB2marh36nuR5oP7GurCz09cbxz5q/QAYdpJzFnrSJ98Yf0N5ZkWR6&#10;Vrt+1gPcl6OpHxr/rtWDc/VA4ZDogePX4MHoy2F3Rb3QkCX+0GN/MLxp7nqNL3rM9GDl+p5mVtNY&#10;evNFSwd6APXS1PDjxyFRbY+K/qGp39lUv6nyLdU5dU1rIUu1o+WYl96zRuOatd5D9SpLrNA6ttDm&#10;14HlOP2FnuaHd64Hh89KLX86+Uzr34MHq2u9jnNsztIdvN6UZrVb6StVzQRf27Xcaw2dVR/MRc1Q&#10;G+S9Dx/uyFfUh5Ba8UM/bsUnfmy+hcZ+6ZpfI7wO4wV2yR62flC7ut4m/RULvYEWyvl198od5dXu&#10;3LNq8651u++rZFQ3qp8HD1twzy5oSfX5fnAiR/e6bWZmVW2txqLO52tCpv198uZH7KPrz1u7jHUT&#10;TyVYoXWs9fmir87XNp2v9zfz3x9z3kdrXMCr4u7q0qp3v6eybi154VWtAxqZB47z68RM10Afpnnz&#10;taHQUhEH7uDFy//uftNx9Ay6vnldueuz2HwsEp9XsZI0LqnPJ33vtE75vUocq2dRhnNGAAEEEEAA&#10;AQQQQAABBBBAAAEEEEAAAQQQQAABBBBAAAEEEEAAAQQQQAABBBBAAAEEEEAAAQQQQAABBBBAAAEE&#10;EEAAAQQQQAABBBBAAAEEEEAAgaUTUB5KyBWI6Jkpyr/xbDclpixdN+nQkwooA0fZRTbZ1ehqzEfr&#10;GvLT5pI96bEv8PNXHLV0gWdyrXbluVw9rRE3lKn2feXhNVorPNvu/emOTfTz0NeQQ81zmLZnExs3&#10;SliMsUud9ZWTt16sWLKflXdo8/P9qGPcHm5ov4X64Dmr80i6wzvr6b1Ux1to2Xim1GxszftveuyU&#10;pbdetlTzK11/zrrJTuxXfONwx5b855DkVvzYL1r97nete+d1XRuaeX7WMf32WkjTRGOrPDplKHre&#10;ra8zXeufOyKLzF/b24w26XDVLM9sZ3dsZePZifMUuIFyaEeP1FWnYuore/BOf83eTO49qMP39rZt&#10;XM1smC1gTfPCKrRfv0Z6rppfJ5URp6SxYzSenZdjKl6pOa5xDj3lwWptGE9nyi11n3nrK+8495RD&#10;z9Z88OrpjLxyNgYjjXnP9jS+ns/pc32n1HwLz1l2+2Urla9Zv/+GtbNdS4crp9sxWz17AlqbukoZ&#10;j9/+C32fWf7RH7Fk5ZYcvC5P07SiaX0JmfI24/q1Nf9+xPXM18NO1764na5Blnum9mmPc5q+nGMb&#10;zcl09ZZln/77HjOq+0GtzTQNi8bFv2iPF1DdxJz4WDu6r3qQFb/EfpqrYf2O9X/05ywZ3dA1yuci&#10;DQEEnlWBTveQfgkMha8FB3eqz6rGB+cdgu7TtV76/w7INfEDF35CAAEEEEAAAQQQQAABBBBAAAEE&#10;EEAAAQQQQAABBBBAAIFnW+DBc52fbQbOHgEEEEAAAQQQQAABBBBAAAEEEEAAAQQQQAABBBBAAAEE&#10;EEAAAQQQQAABBBBAAAEEEEAAAQQQQAABBBBAAAEEEEAAAQQQQAABBBBAAAEEEEAAAQQQQAABBBBA&#10;AAEEEEAAAQQQQAABBBBAAAEEXCBLUlvrjR7CmOgZuW1WWJhN9XDY8qH3FvpL21lXzR/WW6epHlwf&#10;LNGzxntJbkE/L1XTQ+S7SjbqV8jz+H2p+kdnPiyQZpbcfMHyRLWU9+PDjz+80QW9orpoxls2/tK/&#10;tHa8aaNf/aeWvfIpPW+5vaADLHo3nSU6h2HeO/TI7GBTzUdNU60Ltf+hulft6/dlaK2vH3qYdeId&#10;1BDXllsWkmXo2lPWh6Ca3rLJ//f78bz6P/4rlq49pzro4jqtFTG+7ut3q6/4kPG20dvV3EHrua+b&#10;Gi1rNV6zttYn5p/x14dp7+xeId3/zJIU4yNnEHQ984nSeW0uVVN/dA+Qf/xztnL7IxaK4XL0zutG&#10;a8zsm39m46/8G0vX75jJMOiam2hOu+J+xVjT1aqtee19uPNeZ63taQ0u65m1SWK1Pu+vPjfcsM/f&#10;eS3ur+2WcV32czIrguaDfmh9nJoq3pNVOuciKa507W3Hu9bee8NCb2j57Vdl6uMyd/Tx0ZDIfP/+&#10;MQ5YsDxLtJXrX2HTNbid7kbTpK96v9LOXKHD/qEzvx9S83tsVVzk8HXK/zmYY/ub8g0BBBBAAAEE&#10;EEAAAQQQQAABBBBAAAEEEEAAAQQQQAABBBBAAAEEEEAAAQQQQAABBBBAAAEEEEAAAQQQQAABBBBA&#10;AAEEEEAAAQQQQAABBBBAAAEEELg6AWWkhEx5PMoRMmUVmvKrYmDK1fWIIy9CwINvauUETXZiLk4y&#10;XLWQ6sVrkxWkviorqhmr/57jM1D/M+Wu0S5NICiv61Z/VXmTqU01HEG1szUb27ic2o3+isbFi2ze&#10;PL/s/emOVcrC85c9Jm5FGZUD5S96XtZF1J0fY6O3YuvKvNqe7ZkS+Q4Of9AL5XOllqq/C21aO5vd&#10;+9Zu31O4Wd/SjefN5NH7yX9gvbqyZLimOXfdchs1xzzjL8/i+HXKxux8zI+B9KytTP94rptv2Him&#10;nedveV6aB6c92hpfi3a1P72nmvJNdlRLlefW+UH0+0rROzIrN/E6VNZdT/mnM+X5eh1ul3v6GtuG&#10;3D0D2GvjIltQfrClufIO5aDcvdjh4zAu8sDLvC8f61rzW/NfM3yetahxn2pMYv6gl4KGwccpi3mR&#10;5wDTDjzPeZAXlsyUGaj9lcpR3Jpqvqsm05svWdD8arfuWruzOZ973i8aAo8KxPVoZtOv/ltrlPM4&#10;+o3/2oqVG9rqlPWiWgyF1gHVmy9Q7d7m/MKmZe9Dlx5/SXnjnikcsv7yrP9aXy94adSZ0p4lAb+m&#10;d36d1n1PiPcHWpQv9nJ7oZyeUZ7f+agVz39U3dRc1zWchgACz65A/HuJ1gKedfFwDcT/TcXvn/1Z&#10;CDQEEEAAAQQQQAABBBBAAAEEEEAAAQQQQAABBBBAAAEEEEAAgShw3f6LX4YNAQQQQAABBBBAAAEE&#10;EEAAAQQQQAABBBBAAAEEEEAAAQQQQAABBBBAAAEEEEAAAQQQQAABBBBAAAEEEEAAAQQQQAABBBBA&#10;AAEEEEAAAQQQQAABBBBAAAEEEEAAAQQQQAABBBBAAAEEEEAAAQQWJND5k7z1/NeN3siSMI8w9tea&#10;JLM6CdZVMz0bttTRtdFlNH9gvY7X6XCNZabHjsdW5Knp8ePL9dzxTnZu4w9GD6n6ucRPRd93fLa/&#10;6XHw/ZEN//5v2ugf/DeWPf8x84fFL655fWg2zXatK/fn0BOViM/HytrxjvY3XVy39/ccu6qHQw+y&#10;XGtDFl/1eRnXhfjQ6FpztdLrl7Q2POaMvRdaPazuast8HVG/Wi1pWZo/5pO8fWaB4HVdWvnNP7Xy&#10;G39q7WT3QRl43eSpr9a+ImoMDq4rXiuq37hhroHR60EFVerh42Uzm39eH/JPDorizF2ar79PNMHO&#10;cczTfkQPn099DukEm+V82HoyumHFC69ZdvP5057U5Wyn62xXTjS5K11nVTea2361/aD5nJ+Pvtfc&#10;o83vGsb1zL7+9utW1rq3SFKr0jSua5+/83FbH6xYq30ubwuaT5n6nWjt7SxRX5u6sVZldNT5Xsp5&#10;xPW/sWbzbWt2tyxZvWnJjecl/bBjp7GbdT7n95vWjTwUup5cWc/3l4nW2umeFptU9wQr6tyyrhsH&#10;cIv77kMR5HDQ2oOq8gLze1waAggggAACCCCAAAIIIIAAAggggAACCCCAAAIIIIAAAggggAACCCCA&#10;AAIIIIAAAggggAACCCCAAAIIIIAAAggggAACCCCAAAIIIIAAAggggAACCCCwTAKZspw8M6VUbpXy&#10;xmhPp4BnUbaTnZjxaMqJ6pSLeV2ygoIy2Jr779r4//wfbe//+p+U1fTOten701RNa70V62fKvPJc&#10;Jf07UwbZZrlnjbInw6EcrEp5S5vTXaubeYaW57B6NtlA+YWel+W/P2nznLNh3rMbgzVLff16JN9J&#10;KXXWTwtLD/XrSY951Of9OM3dH1g33rTUs8NWbsZ8vHTjtqW3XrLQG8rqCjPCjur0aV5Tn4NnZbrr&#10;4/KztEmR7efa6nOtf9aPoTxEi7mkh8db75djZS6OPazL0uGaearatn4/yDD1+lgrRpbp2vQhOfXn&#10;5mBVYz/Qe3pXx5opi/F9rW2NH++im44XVEemnD0/l65S/unh07no412n/SnHsFUeoXuE3iBeWybK&#10;h23256KPY0/rRebZdB8eyceeqTP3tWasaw75Hg7m+OZ0x0qNQ7p6y8Lac7p3mVh9/y3dvmhsVA+0&#10;ayigmunqSuuC8jEXlSuqrElTvYZ8NK/XM9dk0Pq+oRpLrdm5P1/bjlwLfI3zeaHj9fr7NUldXsOq&#10;pMuHBOIa7tnHuh8IytLWH4feXeIfda8Y7y38PoaGAALPtEC8T/Q7Ur+v537xQS34cySGn/4Zy2+9&#10;PP/fBB+8ww8IIIAAAggggAACCCCAAAIIIIAAAggggAACCCCAAAIIIIDAsyugpzvTEEAAAQQQQAAB&#10;BBBAAAEEEEAAAQQQQAABBBBAAAEEEEAAAQQQQAABBBBAAAEEEEAAAQQQQAABBBBAAAEEEEAAAQQZ&#10;61n2AABAAElEQVQQQAABBBBAAAEEEEAAAQQQQAABBBBAAAEEEEAAAQQQQAABBBBAAAEEEEAAgblA&#10;Yomt9Vcs00PuDx5ZP9UPE/+lbqybTh68vlCzzqzzf2YzHSZYnc57E/TA3l4o9Nzeg94ttBen3nnn&#10;DxmvSnU1Ncv1YGH1n7bkAqqhZLBuyeq6BR+zRQ5arAfNH82hkOlYWRbr+1xCXvt6mH35nT+33d/9&#10;Fzb+09/Xbnw+LHZOhC5YP+9bL/V48y4erfF6d7dGXzq3BXdBxzp9azutH3VrSSsufaxJMiu874tl&#10;On0Hn5otBeqs8g1pprNy7Tmy/5no9YPfW69djUu8lqiGfbOQ+Hrun+psWs2saX2y6AHt+jNPciv0&#10;5SX21DQ/sXhOfoWTQeteS9Y6rVU+PkvVN9VEXHscUF8hsaBa8uqKxbJP2KnPLvto80/Vev3b996w&#10;72/+wHJ9qNI+vD5fXXvBPnHjJZ3zhz/36H6u6veDWdHLUusSP39dv9Tftqms8jq6yta01rz9uhbZ&#10;2tIbz1u6svGh2lFPrfTr3/5g+fci1X2mxuDqmlR172azieak+tIfXV1XluLIQfPJr+nz1mlsuqDZ&#10;1Ki+fN2mIYAAAggggAACCCCAAAIIIIAAAggggAACCCCAAAIIIIAAAggggAACCCCAAAIIIIAAAggg&#10;gAACCCCAAAIIIIAAAggggAACCCCAAAIIIIAAAggggAACSyOgHDRlooWiP88cUg4O7SkUUA5OOxkr&#10;QGpmXZpbOlhT/tIHOTnLf8bKi2pra3fuWbv9nllVXU2cj7KW2nKqXD5lZV5mnpCHf11x63S+6/2h&#10;rWi98PguDy0rNSabk11l3n2wbvhb02Zm2+XYWuWweU6Wks5sozeyIsuPSDY7/4mlyrx6frChTEel&#10;qD1iFLNWdTzP51pk8lOnzLDm3lvWzqaW3nrZbOgZXOqMZ055Bt1Cj35+u8d+0kMN3dXr3LMx9f0g&#10;++zRz/rrubaN8Yj6udW4RHN9zuvmIX8fj+lYebOTuBYlg5HNVD/jeqJ6aeMxfH+rqrVc2XYPfVYH&#10;9lzMtXxg66qnVPvyDRpls92dbFqpdWERLSQ6Tt6LeX1to7l/KCNyEce7HvsMWgeVSKjsueDZc7qH&#10;8IVhKh8fx3nrYv5l5n7naF47ua5XG70V5RzOr1deTZvlns18DVbtZDdfiNey5r3vm2ltpl1DAS0c&#10;nXIgp3/+72zv3/0PVt373v5JPLKoP8Gp+Z46v//RGhFyXReKwbn2FrMh1d92vKU6r4/ehx+sVCaj&#10;1rWkp3nh69Simy++NAQWKuBrfqkvXWd1bxUv+LpW0xBAAIFrIeB/H9Hfzfw+MhRaw1i/Hgzbyme/&#10;YLf+0X9rgx/5KT3nwW1oCCCAAAIIIIAAAggggAACCCCAAAIIIIAAAggggAACCCCAAAKX8F98gYwA&#10;AggggAACCCCAAAIIIIAAAggggAACCCCAAAIIIIAAAggggAACCCCAAAIIIIAAAggggAACCCCAAAII&#10;IIAAAggggAACCCCAAAIIIIAAAggggAACCCCAAAIIIIAAAggggAACCCCAAAIIIIDAMyLgD2G/7g9i&#10;1yms5IUN8p6ZPyxXQ1fqnKaWWOj04NzZrl65pId+d611lR44ruPXabpfRJ319eDeZNmc29asrc2S&#10;1EKSqa8uR1t6AdWY+dip1hfbNGf8wdNtZZapRtInfMCydtdNdqx6+7vWbd3TL83ip2XobJj2LE1V&#10;3/tcleo9rnm+NrTqw9K0oC621jalZd43rRdNklhm+QJXLw2Kr0vLtjYteky8FoJH3ntR+nw6fMBg&#10;RaLX91urMfDWtVrX6zLW0XwuJBqvzsbNzNr9uahys0IPIi80X56uFizpFZYMRmLLtfQ8BPZ0neoF&#10;nk2cVuFQLezPs0OvxKNV7nnkeh7s3njLvvredyzUtSXartZattpfsc/f+YTlqrX5Hc8FdnoBu+ol&#10;hfqZaJrNz7ytKs0Z3XsscGU78TRk3WreVu99X/c/ZvnzH9d3vwd6uPmQzDTvHzSNX0/XwatdLnWd&#10;UMeSjTuWP/eyJaON+Rr2oJPP1g++UqeH1utGg9PGujpuTj1bPpwtAggggAACCCCAAAIIIIAAAggg&#10;gAACCCCAAAIIIIAAAggggAACCCCAAAIIIIAAAggggAACCCCAAAIIIIAAAggggAACCCCAAAIIIIAA&#10;AggggAACCCyRQKPsmNUblv/oFy3/zM9ZGK2pcx/kXS1RT5e7K54hNBtbN1W+pHLyjs5vOuUpKM+v&#10;i/vS/i4oky5mFCn7sptNLRQ9C72+couu2TiHTLmDxX59XkHmmGcJzSZWfuX3bPonv2vN+2+pL/tB&#10;gqcc2rNu5vmhfpz6vR/Emjjr5y9ye88W6ynvbb0YWaqxOKjx+6qrmXIKD5rX1XY5tXE1Va7X/FXP&#10;XLzZX7PscP7ZwQee8PvN4WrMew1atw6PRqJj5ernPLHvCQ9y3Md9DjW1KJTHtrJu2Z1XLPXs2aeh&#10;+bkpU84HMeZ+PqT78AnGTZXn5mPf6mOeueWZleZ5aR6cdrj5gMz2tFYqlbc3sKQY2F41sWmtHLi4&#10;XWe58nJXiqHqTPt4pHkdFspduzVYVRSpMuQUtOhjf3eybXvKZPQ8tItt2l+q/GDlCsd8yNKPoZ5+&#10;uGsXe9hl35uPTVNpXZrFTNgk71ula1epteAgE9LHpV8UGsfzz0I/zHpvJWbtublGwnbLie1qLfZB&#10;yG9/RNe0vtbJt63x6++Fj/+yD8TT0D8NrMat/sE3rPzmV617/735XLvQU9PaNN3TmuQZxsptzPrn&#10;msPJ6MZ8XZyo1nQ/5TX5odZp/dM1UMGS8X7rUkIiPQeadj4BX2SOuNacb2dP86d0LVSd+bUwUe5s&#10;8PxsGgIIIHBNBOa57bWWe91Jptfwfwe5Js50EwEEEEAAAQQQQAABBBBAAAEEEEAAAQQQQAABBBBA&#10;AAEEEHhaBD78BOGn5cw4DwQQQAABBBBAAAEEEEAAAQQQQAABBBBAAAEEEEAAAQQQQAABBBBAAAEE&#10;EEAAAQQQQAABBBBAAAEEEEAAAQQQQAABBBBAAAEEEEAAAQQQQAABBBBAAAEEEEAAAQQQQAABBBBA&#10;AAEEEEAAAQQuW6Bp4kPfLbu+8b9Bz/guksJW8r5tz/b0fPtgjR703WR6YO6ss246viRVdaTT8dqZ&#10;dXpYbxX2HzauB7UXoZg/sF3vL0dzJXWpt2LZemvW68e+L0ff6MVyCHgta32oSgvF0EKmGn6C+vWK&#10;C0XPLNW8aOv5uqN5utDma4PWtjxk5jOv86pPgrVJYuZrX10u9PBn2XnsX9tZ3TWW+DqifnbySVOf&#10;qYtqmvs6po9Np3XqWWrxdLVOm9d4J4f95q8nD9ZulYnXjFdPpe0a1a1vkOra4p/V6+OZasjnhV53&#10;w77q29d7jeDBLq/99+Dn9NIn7cav/VNL127qXP3caacSSPzeSjXjdRMnuVl2qDS6TnWjGpy/tF9r&#10;80/YtC3tL9993e6Nt+2mNki9VnWf8yO3P2Yvrt6wtv2gbk/VlyvYyM8o9zVfc6qVQfC50lZWad25&#10;uibz3W1r338r3gMlt1/xFXB/DD7oVau+Vj7nH7RO95qZtvWzuqqm9XowstEXf0t1U1vIe/q+/HVw&#10;IVo6z262q3FKLOkNNCHmf29J/XquFivK55l/NdXBK/E9/kAAAQQQQAABBBBAAAEEEEAAAQQQQAAB&#10;BBBAAAEEEEAAAQQQQAABBBBAAAEEEEAAAQQQQAABBBBAAAEEEEAAAQQQQAABBBBAAAEEEEAAAQQQ&#10;QAABBK5eQIlWo5tWfObnFVulxBTljT1JrtvVn8/V9MCzd2Zf+TfWbL5r/Z/4Rcte/GFFHJ0jz86z&#10;Ku++YdP/n737/JEsS+/8/lwTLn359jPdPYYznOEYml2aJQlySayRIGpJSC9WEgQIeq9/RX/AAoIg&#10;QC+WgBYrCEsJ5EI0S1L0ZoYcju+Z9t3l0oa5Rr/nREZVVlVmVUacG5k3s76nJysiI+Ie8znPOfdm&#10;TeVz//p3NJDU+j/5z5Vj61r8oJSjqzpQrpxiaGl/U/n7lHvvPNMWzT0ixaZy4CXyqSYHyhl1DjmO&#10;PGfV/Q9s8sNvhDyinU98cZpkaFmOymNU7d61/d//TbPhng1+4b+y/NbrclB+I1+rZ13UZq44ur66&#10;afn9d22svF2J8pXdVQ6mvcnINnqrD3p0f7hro1nOJXV1NevaRmegKWw2V1ylXH0bnVXb6q/anYMd&#10;5UucxUVtniqxl3cU5822+WCQ/sTnQXmnBl/9Z9b99E9ZtrphddYJ+cMe+dwF/CbxvFpab7Un1S09&#10;3vzr5JLLYSYdcmrqo3Xh55PZnDw8tjrYMxsfWKL8galylm1rTY88t5o8vZV+1rO1vK/UXScsLr1+&#10;Y2VDn+vasJio3dr2xkO7p1i8Plg370s4nz1sMvJZFvbMUKdi3Ukoh/NbaD9WTtVEeYPHOg+ONY/T&#10;7ckjyGxF55o05GRbDM3r8vXd17ra8ZWlkDjQnO9M9sN6T7desHRty8r7HyuP3x2zqy8ud80z8UsQ&#10;UB7Drs4P635toj1n717YC5q9RlHg6DxaaS/LfY/ueg7jBYYyWFMfu1YND5R/ULE/DfZHKqqVKbby&#10;a2ntY2l39eR97JGjFv1GOc7vvKtrk48s2bpp+ZUXFq3ouT0umeVcXea1wiXQ9fNftnXLVn7m13Qd&#10;mulnCV3zHRP/l2CoDAEBBC6jgM75+bWXrZ5UlurntZAf+DKOkzEhgAACCCCAAAIIIIAAAggggAAC&#10;CCCAAAIIIIAAAggggAACCDQiML0bbSNVUQkCCCCAAAIIIIAAAggggAACCCCAAAIIIIAAAggggAAC&#10;CCCAAAIIIIAAAggggAACCCCAAAIIIIAAAggggAACCCCAAAIIIIAAAggggAACCCCAAAIIIIAAAggg&#10;gAACCCCAAAIIIIAAAggggAACz69Atbdjo7//Q6vLifV/9J9YsnZFN8fWTeAvYOlkua11V6y2jy1R&#10;/2v9MdTN7K3etnq4p5vmns2g/Ibj9XisfpiVWRqa9aZ7ndz8u+psunGKVmpLVjZs9Zf/G6urwtLe&#10;mh7b07tTDICPLFVAUatYtkKx7I9ZxyzN1KJH9oLFF0La1VrMtM0UijfF4IJVzXNYpn6vdfp2d7gT&#10;DquTxAofhva6uvaYP4tenK7HlXzdpqO1WCWpvhLryKvxonpNbUze/66V73/PsuuvWOfVH2m8mXZX&#10;KIM0kbcHQ3UYBf58au5REaLdrXxfr7UWyun5MUm1HvS6r42DYqij/fhMX7V1FeN5pjkLB88hENrx&#10;z8974BxtLPpRxWK+dSN8LVrFc3mcX4goxh4UzXGqbx69EqhNu2H478Hn9KTSYT+496F9884PwjG5&#10;9oVU9W2ubdonb3zCQ/JCFA/rVHtwquuh8tDCrznLophuvWc9Du9QVVpx/32rDnYtv/ayZVduPuHv&#10;szauJjaRuz/3P1L91839Vhln3WnvwNGSWNLrq0vqVAiE8+7P0b4t73m1e8d2f/83FU+5DX7mv7T8&#10;6s3QWJb6qpoWP78HDV1fnPs0zTrFIwIIIIAAAggggAACCCCAAAIIIIAAAggggAACCCCAAAIIIIAA&#10;AggggAACCCCAAAIIIIAAAggggAACCCCAAAIIIIAAAggggAACCCCAAAIIIIAAAgggMBPwvGfKgUN+&#10;lBnIvI/KMTMZW3n7HSs/+oHZwU9NcxnNW40+7+mIbDy04r3v6Lly442Ur7K+evjGAhXODjnMC5QO&#10;Niy9cktJKFdm71yIx5DDx/P6+Jen6fN4PePic1Pefk85RHctVZ6odH1r2p9lJd/yQWu8yWRopdo0&#10;xZgSJfqLZzzyaXNhDpT7bbO3agPltdu3kTJO1TacjGxnsm83q03lustDHrw7o13lytIcyaySz3p/&#10;xQadnn/baPGce/28YzcGW/bD7Y+smHibakWd9fXTU67KsKYabfXJypLBmuWr6xqs5mdZ8fBks8t9&#10;RXOdbCjP361PWrq6IUePuxAFx7SbWO6xGj6jdSL0WnFah/PKY8fo22pfuXjLsaVyqztd295VvCj3&#10;7OyTA83pIO8qXo6PGJ/3a/1N5fkd2PZ4P2wJI+Vmu7N/34rNW+ZZ2RotylWXdtUftev56i7NHMcg&#10;+TIbH1g1mVii+Uryvuaw1rqXz2wmFRP9zOdRsbBwW7Wtap5XlePu9sG2KVOrlYqre8rXVygnbX/j&#10;quL0upnOv8WdDyx78dPKYTxgjhb2PocDta4SnTuSwaYaT6zcuzc9x+u1iMB5dCAer8N91atck/1V&#10;S0IO40c/8uzvtKspttK1q1Zrr6kVf+Ek93gndR7ovf5lyxWb6bXXwtg8q+dSivam4d//sY3+9vds&#10;8NVfsfyrv2rWUU7aE89DvqcuqS9LGeCSK9V5Y/TDb2g+t63zymct3bwGz0nkuv5MdW+A3qd/UmHv&#10;50K/HiWWTuLidQQQaJdAouv4rZ/7dZ0etZfpZ4/pvQza1Ud6gwACCCCAAAIIIIAAAggggAACCCCA&#10;AAIIIIAAAggggAACCCDQHoHG/w1qe4ZGTxBAAAEEEEAAAQQQQAABBBBAAAEEEEAAAQQQQAABBBBA&#10;AAEEEEAAAQQQQAABBBBAAAEEEEAAAQQQQAABBBBAAAEEEEAAAQQQQAABBBBAAAEEEEAAAQQQQAAB&#10;BBBAAAEEEEAAAQQQQAABBBA4K4HEquG2Db/2u2a6KXb3jS9ZtnFFz8+q/WbbydPUNvqrDyqtLbFR&#10;J9dNc2uNc/fB60t/4jexn4x1i/HEJrlSKuve9WmSWDfRDe7bVtSvdHUz9FFQui86N0Zv2xSda3+S&#10;2urx2KyqLEkTS7LIFOEeXlnmC0L7zETfVPrSc62WZRWvPU8yW+n0p+2oqUov1qn6oXFZMV5yD+YZ&#10;mfYq7cV1pd1Dj6U7ZR2RRbqf1AWNv/j+12z/z37Lel/4eeu89rnnaA/wmFNM67zh5wjBP6Lkr09j&#10;U6Ga+HN9xuemGOllfd9R/KhUOvZAsax3LAtVaq/Xex3Fub93qqJ9ONTry0HHJanP9ymPPVUDz9GH&#10;ZNmq85hvQNp/Qgl982e1pT7XhzuPf6Tw+DsSLzoz2/3hjv3lh9+2keKro5jr6NGrWF+5YoPeYBq3&#10;Xk3Li0ey78Fp1tXeO52fTGtpUj+65s50GGq/+uCHWsCFpddftnSwPj0fHOlEra5OCn0uvOaz5ONI&#10;rZt22rE6Q7w8T/uE9snJyKr337JK19Z1qb3Y93DFlO/Xqa8ncfh+7dffvqfrCiassjB5/IEAAggg&#10;gAACCCCAAAIIIIAAAggggAACCCCAAAIIIIAAAggggAACCCCAAAIIIIAAAggggAACCCCAAAIIIIAA&#10;AggggAACCCCAAAIIIIAAAggggAACCCBw8QU81UzI86jsQMrRlnQ9v9w0R9C8gwsZfJSfLsn7yv2m&#10;vHhF4WlsFqztYet1WVjnlc+F/EZeYbqiHEcXrXgeNs+jqVxRdS1rz3nkOaTOqIQ5vvNemOvM80T1&#10;15becpJ3NVnKb+T/aQ5DMCy91ZMbcPfN3qpyKPbs7ng35MMaq193D/as2KjNs9WN9P228qyWR/Lo&#10;bfXWrKe1ER3Ix3VNMXB9ZUv1d+1AORxn6yVXXsdcOfTS2QvHHdvUax6PJ6UwO8xz1lRTZ1FPrblL&#10;tM56n/tp633+HyunlvLWaf5CfsRjO6Cch57XTfm2wnCVr7L2VIme29Nzax4t+r7avx/Wb9pfV46u&#10;zHbG+yFeplR1iLGucl366vbpe7x4HK50e3ZFcfXB3l014ftkbR8N79uB9uK+r5umSogfjT/vqcZp&#10;3rGQI/K4jjXV5gWoJ8zNeBjy5iV5x1Kd9yZ1YeOifJDNNdOE9jtdxcbi+7Rv833F3mZ31VLFYamY&#10;8rn2/Wei5wPtw7n24+L7X7fy9ruWjJULTjkRKRdNQLkw17Z0vtMc72p/CHkwmxxDatV4L1xTJX3F&#10;h/aq6QlpjoWsfLx+3h/8+K+EY9OtW6pCxz9ehYI2f/lN67z86RCr4dzd5FCO1JV4TlHPD+znvtG+&#10;+vLYfuuf1for731k9XDP0vUtXf8p1zclxIDnjhz+xe9Y8cF3be1X/3vrrV/VuUuxEXJqgvSEgOIr&#10;XH8/8UbLX5idg5jXlk8U3UNgmQLKEayfHRa/Il1m36gbAQQQQAABBBBAAAEEEEAAAQQQQAABBBBA&#10;AAEEEEAAAQQQQKBtAv6vyygIIIAAAggggAACCCCAAAIIIIAAAggggAACCCCAAAIIIIAAAggggAAC&#10;CCCAAAIIIIAAAggggAACCCCAAAIIIIAAAggggAACCCCAAAIIIIAAAggggAACCCCAAAIIIIAAAggg&#10;gAACCCCAAAIIIBAjoLvJJnnfst66bo5dWj0e6wazF/MWs3W4m31iV3qrlvnN5VVq3Tx7nOfhxt/V&#10;wYEeH7/jfQzeU46tZFkVVukG94WllqjZ3DLrZJl6eUZ9eEr3nnhLN0e3Sl9n5fNEB3hhfgFfvIdf&#10;8x98yiMUq4qJupwogHOzjm5AnXdPeewxH/Pq9HKSdyzJtC4LrZOyOOaDTb+kXU1rca3bN0W5OlBb&#10;laRW+HosCq3V0l9sutGF6yu0F/t6TNXbOs2sylPrqLal7Bwathskaifp9KcxtXDPL+CBPu1+vvC9&#10;z8NgFgf6tqs4nZUinabGryfjacy6V9rVnFRWaf8cTkYPzp0KNVvVefVBXbNKTnr0dVxMbPy137fd&#10;3/3frXj7myFeT/o4rz9NQBPn57K2lLBoa4WYYqmjPTTEUaK4qS3Xe5nPvUrtD4qjyj8/fckm1cS+&#10;/tFb9v7ObUsVo4litFNobHo/0V5Wa4e4OOfsxHItjI7WzURj9tWU6BppNNG55ZxKNTmwyQdvaU50&#10;bfbi62EPfKIrmo+ynmguwuYQpibRuaPX6cifci4CvoZy7dmahwfxr8nIfQf211QqX0OKs3B9wXVt&#10;MOEPBBBAAAEEEEAAAQQQQAABBBBAAAEEEEAAAQQQQAABBBBAAAEEEEAAAQQQQAABBBBAAAEEEEAA&#10;AQQQQAABBBBAAAEEEEAAAQQQQAABBBBAAAEEEEDg0gh4rplirC/lsMs8J43y4x3mc1pkjEm3qzxR&#10;hznpitEiVRx/jHL3ZevX9XXt+BxHxx/VjleV1ycJObPkWyoHk38d5sc6kw5qPqvRrhV3Pww5C7Nr&#10;L4V5Xm7bGrTyI3q+sMQTgik33JmO+ZjBKROhDTpdW+uteEbTkHfJX7s73Lax8kP6a3vKp7U9GnrW&#10;Qn3nuZgyu9ZfV84vjWUJpVa+tKv9NVvvHvZJbUjL+rLL1aY/P9fi+4Lnnroo+ae0nxXvfMv2/+D/&#10;sMl3/kJ0mmftac8qudZnyL2lz5eac8+tWdc+9sfy8CkvX723HfLzZatb+qzZXrFvZcjXp3WmhjYU&#10;Xx3lXTxp7vx1n9ubq5vKp6u4Uh3KjGd3DnZtV/HnuRhj9uBHx6rWtK8nbqDcdfVkqL6fRb7SR3vR&#10;vu9kMdqf7kt+ztN8jZXHdRzmfBrvmXLq9TOdz0Kmv8VGEHIk6ny4qTXuMeZz7fvK/dGeHSjfpudG&#10;za+9bEl/YOXHb1t5cP/irLXFSC7pUcqFuX5Va005/Q62tcQ8J+RJO8AiBNO6ktV1S3UdFK7V5q5f&#10;57Ruz7pvfjl8pYrJE6vQNUrImbzs3Ma6Nkk6g5BTtB4pv/mxHUps+Pd/ZDv/7n+20df/aJobNeIa&#10;dRH9dh6jmHCHrq63dY3luagpl1BA11713o6V27enP6v5SYSCAAIIIIAAAggggAACCCCAAAIIIIAA&#10;AggggAACCCCAAAIIIIAAAggggMBTBPQvFSkIIIAAAggggAACCCCAAAIIIIAAAggggAACCCCAAAII&#10;IIAAAggggAACCCCAAAIIIIAAAggggAACCCCAAAIIIIAAAggggAACCCCAAAIIIIAAAggggAACCCCA&#10;AAIIIIAAAggggAACCCCAAAIIIBAloPuIp92uWa9vphu+16O9qOrO++BUN0Xf6K1amkzTGGt4Nuxo&#10;fP5kcqAbyE+mN05fZkd1j+56onbcU/0ps0ytTW/Y3ss7x97mfpndoe7LKOBBVuqm8IXiTI/LLFpL&#10;2bWXbeVn/5X1f+wXLclyte0LasGiridpZonWRl2OtCZ9bSxY1xyH5WpvkGufOyyVr01vt5Kf1upZ&#10;9GHW9rMei0r90fzmtfqYJrLKLE21p0Wwn9im5rIutF+pJL3eiR+7rG94PKdXXrD8+stmfq44RPb4&#10;9PDwr8Cu70Pch3WnmPH3O53wZlFWNqzH+qx/WkXvDTLF2uG30xef8afW8fjtb9n47/7Eynvv68Ok&#10;4n+G2JNv15VN3v++jb/711Zu3xZhGwy1vtSP7OZrtvpzv6E99Be0/ylStO4S9devEWal1muFx9dh&#10;eW/3jn399lsP4ipRIPZ0DaMjQ+z5PnpRivc99X2sk8sjC2sqU8yP6slcy6SR8fraVQ+q3ftW3X3X&#10;0sGGpVdf1vKuHql+NjMjre+6fniOyDSfHY1lujE8cgjfnJmAz46C6si1iF/3+5dOm+bndy+1X18w&#10;UcGCPxBAAAEEEEAAAQQQQAABBBBAAAEEEEAAAQQQQAABBBBAAAEEEEAAAQQQQAABBBBAAAEEEEAA&#10;AQQQQAABBBBAAAEEEEAAAQQQQAABBBBAAAEEEEAAgUslUCp3mvK1JalygeWej2mWNWjOUSpNTcit&#10;l3eVs0a5hjy332P5iOas8eHHPUeO57lrqr6HNZ/NM+VaSnLlHVTerKP5fs6kceWqqu59aPXuPUsG&#10;q5Zt3pzmFTuSd6jxfnjKIs9hmiofneatLsaHeYwab2muCpW9y6721yz3vGOaCs+idXe4Y6NCeRxV&#10;tkf7NiyHmiINQF995dbb7K9McxfO1dLpPlypjbXuwK6oT5n3Sd97Bq+e1mIuP8/hdy5FbZcf/sCG&#10;X/s9m7z1dU3hNL/iufRlzkbLj9+28Tf+2Ip3vxXi7lmCym6neMgVrtNce6UePD+dFYrbx/Ybz/dZ&#10;jZVj2GNnbdP2tc/tj8fqYThCc5ZpPlfC49O7Xdu1/qatZr0Qg55Db38yCrFYKldbkyVRzIc8jx5L&#10;k7FVldfvC/R5LsqeN95XitJSOUOV51Jr76CUzeF8u05PMZEp9/Gz4udZil7Xld6a9TKdX1U8yg40&#10;1zsT7TM6R2ZXblm6ftXKnXtW3787Pc+d17oPPeSPeQXCalpZ1x7StWq0qzzk+6oiNnIe9sKvp7pv&#10;/oSt/bP/0Xpf+NnptdrDt0//TOcXj/na8wWHM83pD13KJ9WftKv1p3VWjYfh/Pfo1iRDv37Y+ViX&#10;qMpP67nem2NdypDOtNJwjaB9xU2Ud/V539XP1P4sGtP8+rXz3p/8n7b/W//GJu99T1Ot8zfnh7PQ&#10;pw0EEEAAAQQQQAABBBBAAAEEEEAAAQQQQAABBBBAAAEEEEAAAQQQQODCCuhfqlMQQAABBBBAAAEE&#10;EEAAAQQQQAABBBBAAAEEEEAAAQQQQAABBBBAAAEEEEAAAQQQQAABBBBAAAEEEEAAAQQQQAABBBBA&#10;AAEEEEAAAQQQQAABBBBAAAEEEEAAAQQQQAABBBBAAAEEEEAAAQQQQCBKwG8enua6ubpuxF7VVg13&#10;o6o794N1c+yVvBe+tsf7Vuv7caYbx+vu6PVkqK9CY82W281aqPXYrKjUbGqT3NtLLEsz6yRKr8yd&#10;2pfrf9lr9xvAV4WNf/gNK977jnVuvWGd17+guFpeYGVXblp+9QW1UVpd6Sb0C5fDPubaczKtBa9r&#10;if1+2E1vV3tDt2t5koaXa31fJb42C6uLSXg/vHGOf/h27LqVTPIyPNP3elVWue8dyyil5rTUfqV2&#10;kk4vPC6jmbbWmQzWbO2X//W0e3Kuq9LFQ+loz559U6WKG81LXcjK93d9nyh+/LOTurDheDz7qB49&#10;1txy3qIjux3Nt74o8wn4vjgZ2/AvftsmP/w7W/mZX7f8yq2wZ81X0RI+re0nv3rL8msvWnWwZ6O/&#10;/f2w7aWKp0T9nu3cugQLMeav7Y4P7C8//Lbt6zpmGmeJdRWPm6muZ/R+uGZ7cOQS+tx4lbWugVLr&#10;as1MdF2kgVpWVzbW/nMepRZ2efsdXfPu6xz6umLlRrB/tC8+N/pcObEyTI6v9sRSnUO6fl15ofwf&#10;HdnF/W56LtcFhPgVO4fXDz4zqdaHbwPTadHc+XPt57XijIIAAggggAACCCCAAAIIIIAAAggggAAC&#10;CCCAAAIIIIAAAggggAACCCCAAAIIIIAAAggggAACCCCAAAIIIIAAAggggAACCCCAAAIIIIAAAggg&#10;gAACCLRSwPOkzMosGdHsex5PFpBbrZxTdaGcYZ2uJcqlGVUy5bRRXqFEud9q5RyiSMBzZCmXWv6J&#10;L1p6/RVLN6+dLYtyFJZ33rP6YMeyl96wZLAecr/N8g4tqzNJqhxf+TQPXK18j5ac/8L0vFdbypfX&#10;VX66oXIG+raxX4xsW7nKrq/Udnu4YxPlW/I3PF3Wendgg7yvfFm+UPRCSM7UrJjnFHth9Yp99977&#10;ansipsQ2+ivWO88cepq7ydvftOGf/wfl5vyiDW68Zua5FQ9zVTUr0GBtypNVl4o1z3vYWz3dfqZp&#10;zTRenwcvnlPT8+5a5XkSj8SsYqcaKSfv8CCsn2xl3baLoY0moxArnmmt2+mEmFF1Ty2eH9PjcE3z&#10;fEcxV+r7UpkyP96/b+MrE+tY5D58tHX1JeTFVG7IajzUuMgl5jzVSPOofSlVnHi8DEdj5cib2vis&#10;9+TV8Rxtz5jLo9THPldlm/1V62c9VbUXcroNJxO7P9pTiuXCulr72eYNKz74gRV33rb8tc9Mc8se&#10;WxkvtlJAc5xojhOt59r3CH01WrQ/pGublq5vaktSY5dmDevaqDcQVaqUtMpvrnyIjyw3fVMXhVW7&#10;98OaSFY29b4+6wuUEq5HEr9O8GsWP++Rz/MSRoWuae59aOMP37KurhVC8D+ySC7hkBkSAgggMI+A&#10;zn/+803INd7X/WAevZKYpyY+iwACCCCAAAIIIIAAAggggAACCCCAAAIIIIAAAggggAACCFwagem/&#10;hL00w2EgCCCAAAIIIIAAAggggAACCCCAAAIIIIAAAggggAACCCCAAAIIIIAAAggggAACCCCAAAII&#10;IIAAAggggAACCCCAAAIIIIAAAggggAACCCCAAAIIIIAAAggggAACCCCAAAIIIIAAAggggAACCJyP&#10;QJLluhH7qhrXzaaHfvP6i3uH9UR3h+9lXVvTjeVr/ZfUiY3z1Io0sXqkm8wXk3Dj9OVJ+9251fK4&#10;1J8Tq9VumaThdrRZklgnzy607/LcqHkuAcV58dbf2/D/+w82/uHf6dAl3xW+UjyXiueqmqubx35Y&#10;6yAdbFj++o9Z/urnzDKtiSVvOdPqExukPcvSLDRXqx+FnpvGpoEd29XzenGsPiW6qXWijns/zffo&#10;ZWRmVxzVvu+PRyGEkqynm2gvOZbOC/XEdhNLuv3pl8eDiseLK2RJfvhM+7hpAtyr1FqY6Dzi33e7&#10;+qwEi8qGlebLj9L/Uhmu5LLUp+YqqsNLknu7lLkFfOIqzY3myfK59edubq4DtHfWvqZ9jnVd4H3M&#10;tO94rEwjbroWS32u1Pr/1t237a17H4Sb2ns7mT726sZ1e0HXNpWOSTqD6WFzdeL8PuxTk2sTy9OO&#10;Ven0migpK5sU4/PplK4Fiw9/GPb/5NZrugZemcbNE72pbVyXVj0499UhtDpaoz6mcy0eOyF+zrUX&#10;Z994GLea9XV+5NytKwv9N11bvkb0E4B/yLSgzr6PtIgAAggggAACCCCAAAIIIIAAAggggAACCCCA&#10;AAIIIIAAAggggAACCCCAAAIIIIAAAggggAACCCCAAAIIIIAAAggggAACCCCAAAIIIIAAAggggAAC&#10;CJxGwNOjeDIb//KUKZRTCgirVP4i5cYz5Z1MPH/Ywn7KVqPcSEm3o3kolGNMOdmYEBFUMhlY/8d+&#10;wVZ+5tcsu/ayUh4tIxne8VPueQ+r2+8p1ZAywF1/2dK+50pddtFCTBRLngdOOcOUJEsO5784K/Xh&#10;Sm/NVjue206BrhxLQ+XCuzfat5HWwfZozybKj+fFs5ltyirkwQu5mJZj5iyvbd60T195ya4Mtuyl&#10;tat6/ooNOv3lNPigVl/oxy92fzVd3dD89aw62J3uET59bS/eR993fGo1xycM75FR+CEdxapn3lKy&#10;Sit8rvUVcm49yJmmD+m1ZDg08xzDyl2XdldtR3knh56vL0SLWT/NbRDyJh7vOmu41qT3s45d8zyi&#10;nj/UE2WqfHSwbQcT7cdNWocBKt7Vt1oxXh/maJz15Xl8DDlDPZ+y507tKXem8vkdyMb3B48ZX/td&#10;nQ+7mqPY4nUNlJd0Q3kPM9/31YQyKdq9gx2b+Fx0OpbdeEU5MzMrfJ8eHajJp8dPbJ84vmEBxY3n&#10;X+y88inLX3hD+2a3+SnUdYTnblUix4Y7f47V+XJT7lrT+rNS+7avP18gs+J7sdZDyOuufTJd2Tx0&#10;PfKZ2Wefw0fft5SQNOwWITf8c2gw/5Av0t7qC0TX0H4teHhNMs0JOv+oOQIBBBC4rAKj975nd/6f&#10;/8Xu/8n/dXgNfVlHyrgQQAABBBBAAAEEEEAAAQQQQAABBBBAAAEEEEAAAQQQQACB0wtw9+7TW/FJ&#10;BBBAAAEEEEAAAQQQQAABBBBAAAEEEEAAAQQQQAABBBBAAAEEEEAAAQQQQAABBBBAAAEEEEAAAQQQ&#10;QAABBBBAAAEEEEAAAQQQQAABBBBAAAEEEEAAAQQQQAABBBBAAAEEEEAAAQQQQAABBJ4ikFjaH4R7&#10;r1fD3aO3YH/KMW19K7Funtl6d2CVRlIntRW6iXaZK63xaGR1OT6TjteVt1VZpRt3l2kWbm6fp4l1&#10;0m47ff0G415q3XSc0n6BcG/4jpliXYGm/l6geVNXsyu3bO2X/vXU2WOurpZunqqFlW7P8jS1siol&#10;lmp/8Ga1T4xH4dG/O9+SeG+sKieWHc5rlaifaW5d9Xsp81zJvirMtD8l3a7aONwLzhfibFs/dt9L&#10;LBN54v6ai8r5tU/Wmhsr9OVeOrf4ocN6bKVerw/30Vyvd3XOOfWq9A9qDdSVnqg9rZCzHf+8rfl6&#10;9YH7ua1VRatH590wNzrXnn4CznoQfpsF7UAyVJQ9aNzDoNCVy+2DHfvr978rYo1F8ZBqo9ror9tX&#10;b75h2Tf+IlxTJJ1+qOPBwS1/otWioaRaU6lNtHa8ZHVhY997zroIupocWPnh9810Tuje/GSYB+28&#10;x/ZkUhamHUBnjMx0SWlJllsveThvxx609Be1FxWF+qM+Z+pL2DeW3uj5NxBCR3/4o/bl+sje7ft1&#10;ergH175v+2e0p9alXyNREEAAAQQQQAABBBBAAAEEEEAAAQQQQAABBBBAAAEEEEAAAQQQQAABBBBA&#10;AAEEEEAAAQQQQAABBBBAAAEEEEAAAQQQQAABBBBAAAEEEEAAAQQQQACBdgnUo32r9raV+6tvyWBD&#10;uWQ8/xTltAL1RPmLPL+M507zPJOLFk/+JPsk7ysPmHKBeY4xz+3T3iRWi450seNCzrHFDo07Shm6&#10;XnzTOsoZ2HnhU3FzPE9HlCcrUR7T+kiOx2l2wHkqafaznptwLV8J+VU/3L+vPIpVyIt1f7Rj26Nd&#10;2x5rL1FOJs/15dmxtnrr1s2Up3KJpVJcrCoX2k+//Dn7wuR16ylX4qDTW2KLSiql9V5XngNQo1R7&#10;ySx/6oNWJaC9NMk7Vh/sWaX8khdiV5VlPRlqFOq/G4Zx+cb0tFJr28os9XyIio9acet5EEPOrbB/&#10;HR4rtkoxUo8PLO2tWN3JbXe8Z4XWlQ4M6QTXOivWl9mTnk+2n6rNGzLuZV0bKfei++4o/u7rfHal&#10;vxb6dDQ32JM1nPYV5ejzXIKeY22iPKGeX/B5Lh4Tfr4rDkJutURz6WtgWCgH5oP5rq2necxCTMTt&#10;Wj6H/byr/IcrijHNcsjdWts9xdJYefnWNPP51ZfCeivvvGuV9qV0/drzPEMXb+yKm1TnusHP/Ib2&#10;TD9zHG4IF28kZ9xj7U1+3e55aD2HsfJBBrsH14zKPz7c0bXkWK49S1fWH3v/jLvbtuY8Z2ZyeH3i&#10;56EjuSTb1tVW9EfLMhj5OeCCWPm1ROLXoJ7n2nM3P1gbrRClEwgggMC5C1T72zb81t9Y94W7Vn/1&#10;VyxZ5o/Q5z5aOoAAAggggAACCCCAAAIIIIAAAggggAACCCCAAAIIIIAAAgicTiDitwBO1wCfQgAB&#10;BBBAAAEEEEAAAQQQQAABBBBAAAEEEEAAAQQQQAABBBBAAAEEEEAAAQQQQAABBBBAAAEEEEAAAQQQ&#10;QAABBBBAAAEEEEAAAQQQQAABBBBAAAEEEEAAAQQQQAABBBBAAAEEEEAAAQQQQOC5EPD7iPfXNNTa&#10;6oPdCz/kVDdG3+ivWmq6ebZGM8lym+i1fjHUN+Pljm92k3G/mX1ZWNnJrQq9MMt0I+9O6jcfX24X&#10;5q9dHSp0g3HFgflN5SntF/A48xvDq9Sl5u4ilvrsF0I3z7UGcxvWE6tlWGSZJd6Ncsn7whzzk2iD&#10;mMgmK0vtHNqT1c8kS7U8szlqOe1H1UJdWT2e6ADtl3n3tAc+F58L6vKvFCOV9kbNhiXaK+tyYn6e&#10;SbS/+2vDyUifmcazL82u5qubyfLUIe61aB1rLrz4fLe2jIc2+vhdda+27o1XZNCSu637HLmf1o3H&#10;sqVtNXzYN1/faeIR4yUNcbava5Rv3vmB3R3t6L3pmu/kmX3hxifs+mDDtkf7HiC6yb3cTx1f0xbO&#10;+89MY+3ovFWFudFaqiqb6DrpTIfh3oqTavuOlfc+tlSm6fWX1AePmydLrXU98uu5w1Lr+H6i22SE&#10;emavnvGj2q6LsY2//p+s2r1n+ae/ap1bn9QCuKDXAnPzaWdOMyt9Do5MW1hL/ppK9eBa2/fVh/M3&#10;d1McgAACCCCAAAIIIIAAAggggAACCCCAAAIIIIAAAggggAACCCCAAAIIIIAAAggggAACCCCAAAII&#10;IIAAAggggAACCCCAAAIIIIAAAggggAACCCCAAAIILENAOayK7/2tjf/2dy1/7XPW+dIvKbXQNBfk&#10;Mpq7dHUqN1C6siq7z1qyflW5sAYRQ1QWJOUVym++Ns0vpvqmSRkjqpwdGnIVnWmWpVnLF/4xUa6q&#10;7md/yrqf/vGHYznM9fbwheafJcoH1vnkFy3bumXZrdeVmtNzzZ1/6Sg33VZvzTK5lJXnKEzs7nDX&#10;Ptrftj3lhvMMVJ6BKVVuxSv9dfOcX8sunnsvl881tefP/b9llUTjKt/7jg2/8YeWXXtFcfETlqys&#10;P9ac7wsb2g/6Vk8OlHf2IORZTM7A4rGOzPVtkNMc+owlytPmsa8sbfruZE9/J5NJrs/58MqQJ1FH&#10;eC4+xYeeeG2himpvO+QtSzevW6lckzv7d5SybJqzzNve6K9YN1W7T21Rb/r7qvfaYNMGyj+4M94P&#10;eTIPlIfx7sGOvbJ+XfHZXL7MpKtce77+PE9mfSTh2LQrz9+fyrFYDZVPOaks7a5YqVSLI+WjC/kX&#10;g0ZiA81vHvL8xfMopGyru6bYyG2cKPemkqLujA9sX1+byl2dbt20dG3Lyg+/r5x+H1l+/VWzXPlx&#10;Q+zFt08NZyCgzSPpXKQ5e9Yu9az3403DeU7nmKTf11rU/uS5Tz2h8eF2Hc43+ztWjQ4sX9vUmvC8&#10;lWr38P34HlzgGtzA8+zq3OUgteeGx+WpE1p43t9iZKnOr359cyHA/DpA+XP92sRzpjLHT51i3kTg&#10;8gro55FK+7yfF5OuzpmUhwK6T4rnFPf7DegHt4ev8wwBBBBAAAEEEEAAAQQQQAABBBBAAAEEEEAA&#10;AQQQQAABBBB4jgX0r6woCCCAAAIIIIAAAggggAACCCCAAAIIIIAAAggggAACCCCAAAIIIIAAAggg&#10;gAACCCCAAAIIIIAAAggggAACCCCAAAIIIIAAAggggAACCCCAAAIIIIAAAggggAACCCCAAAIIIIAA&#10;AggggAACCCAQJaCbhieW6qbY1yy7+pKlq7rRenVx7yTuN5X3G+Re7a1Zqsdad4Qt88QKv5G2bqBd&#10;jQ9Mt9OOInvmweKry0J/VDZJMt2UVjfsVZMdPU8S3bS9NcUdaivufGDFO99QDNyw7ic+r4BYsk9r&#10;xn/BO5KlHu1m5YQbw59iKn1X6ya5reQ92x4dWJVqb9DeJ0SrCzdsx77nvaiqwhLtIYm+qXzPSHPL&#10;9biMHiba75NBz7K1K9Mbi7fE4RRTutSP6OxhmfbCTO6VFSFeEr/DeDWarjnFj6XdEDe7xUinzens&#10;+Jzledd6uafSP/2M6XShuks/IavezlLHtnDlGuP47od29//+N+qr2bVf/5+ss3Vj4eqaPVDWgVvn&#10;XiEmeUsNfdC5rkc8vtRf9TSsc/+jqkv7zt137Fv6Sg+vFfyK4WWdmz9//RNWH+yGawu/xkl6g1CH&#10;/rhQpZfl2tOmt5nIy8pG2uvqM95zvL3y47e1lPete+tV7X3Xwjp+ElJzohdH1fjBW74vdLJOuM58&#10;8OI5PKknExt9+y9t8v73bO3ay5bcekM9895e9qLY73Qse+VzlhZDnbsGWkF+3a9tU2smXPfrFT9v&#10;Tndf/VSgOKMggAACCCCAAAIIIIAAAggggAACCCCAAAIIIIAAAggggAACCCCAAAIIIIAAAggggAAC&#10;CCCAAAIIIIAAAggggAACCCCAAAIIIIAAAggggAACCCCAAAKtElDOlLpQ/p3de1bpy/ScMoeA8nVl&#10;t163lRfeFGQVlxPIcyBlmfW++PPW+7FfnOYBayIvkvroeXBC7klyO84xuUc+6nnZzroov1zntc9b&#10;8voXlG+u0hxqFpuIh8hxeI6lrcG69ZSTcJxMQu6ybeVVfXvnIztQjlV1MnRzNe/bWqdvaXo2OU/d&#10;pzwTn9omH75l42/9peXjkXXe/JIvrkfmxruRdHuW9FesvLutvG37wUWvRuov+XDtYfVEc+i5DZVj&#10;qypK9VhzrH3paSWv07C/+Og8r2btuet83/Gkho7h9emxPNgJuRPT/pqNFRf7ipsq5CzzI2tbV067&#10;jvLD+X71rOLzvd4d2BXl+r29f9+KalrTRwd3bVy+ovyLzeT/83aSbtdSz1s3Ue5H5QoN8+tdfi6L&#10;Bq6cs/VEudc0z0m3bxPZj0vtkQ6jiPFo6WeKf4+DU83m0yG91iuDNetqDpRUOSyjPbW/q69abacr&#10;65Zv3rTi/e9a9fE7Vn/yi+3O//j04T6/74b4uRjDV4ZB3xke66xyxY52rNq+rZS9PUs3r2vve/re&#10;+VgF830rr2zjmq38zK9pv+5bNlh9dLnpvFTtb2vNHJitvKq0sv356r/Un56eZdLeinKprk3PUX4u&#10;Os3J51K7nDA4xdrwz37LJu9+W/H2X1j/0z9ptV8XtHnN+lx6Hw/zKXvO1Fb39wR6XkYAgXiBka4N&#10;h1/7T5ZeuWFrP/pz03z38dVeihqSsEf6tT3nwEsxoQwCAQQQQAABBBBAAAEEEEAAAQQQQAABBBBA&#10;AAEEEEAAAQQaEZje3biRqqgEAQQQQAABBBBAAAEEEEAAAQQQQAABBBBAAAEEEEAAAQQQQAABBBBA&#10;AAEEEEAAAQQQQAABBBBAAAEEEEAAAQQQQAABBBBAAAEEEEAAAQQQQAABBBBAAAEEEEAAAQQQQAAB&#10;BBBAAAEEEEAAgedVoLY6Ta37xpcsf/nTlvZ0k/VaN1G9wCW11NZ7A8uSTLdEr2yc5FZmqW4kX5qN&#10;DsJt75d5n3TdhtbqcizG0qo0t1o3sk/UYC/rWKrnercdut6Vqrbyve/Y3u/+W+t+4ket8+pnLck7&#10;3Gi8HTP01F6EefJPVL5eWxJTT+3x+b+Zp5mt5AN15J7EEq1P7Qt6Vk8mrRKcaO9IfR/WtJZZrr1M&#10;u1qqBdv4NEthsGorP/sbMhhZtn7F6lr7JMX8RJHI3b+8lOFREzDW3l5obvy9jvb3uraDiV7z+fLP&#10;aI/v6tzT03nn9NPl54jDdeznC5/rthadzOqRn98KoeirNUVmWjc65Yc58LlQT8P5vjVd9I54XNn0&#10;NguZYidcEhx2cFgU9o07b9lYj/6ppE5sTddkX7n5pvV1Xp4UI5lPNDTFXt6fI74OGzj3B62NPLcd&#10;XyZaHIlfI2m/KfSYh/k6ow4WYys+/IGEK0uvv2pJr3d4Hn2yfY+hcTGZvuEL2te3ridTX+vnNQPe&#10;D43B1K+027V0sHZ+fVHLZ1q0ZtLVTVv9+d8Ic+FTUOsaaDo1R+ZF68xfC+9rzVAQQAABBBBAAAEE&#10;EEAAAQQQQAABBBBAAAEEEEAAAQQQQAABBBBAAAEEEEAAAQQQQAABBBBAAAEEEEAAAQQQQAABBBBA&#10;AAEEEEAAAQQQQAABBBBAAIE2CSTKUxVy32TZg5yFyTRrSpu62f6+NJkzc5ZXKCSviR/65Ptft/Le&#10;+5a/+GnLbr2m3FFZfKXUcDYCiivPNZd4kjDlPWpD8Xx3V/vrNsh7tjsZKr+pUuIpL9kPdz+2sfKe&#10;KmuZKauXrXcGttJRbirP69WSvjfhVyv/X3X7HVWVWOfGa8q/pXyST0yN8rr1Vizpr1qiPF3lcM9y&#10;z9OpffaYDzfRrQbq0M6vPJghp5/nLty5Y6O/+m3lh1y33qe+aolybp0Ugx6fufLbikR5EnUu0fdh&#10;zkPerUMcj4H9+6GKTHXtlKUd6H1/2c85HeXK3chXQq7L0wzG6/ecutfVv+9vZ1Yoj5znlLs93LVd&#10;xeOaz0sTxbvfUX44P0ceKL+gYnyaZHCaF7KJJi5UHb4VKe9jPTnQxOUhZ/RQ+5Svfc+VF4rmP6x9&#10;5WI+fCVuiKpkrbtiq52+3RvtetpiKxU/90Z7NqkL5UYcKI/fy5Z8RzkS77xnPcWArz8KAg8EGjuH&#10;6vx2512rtj+yZOuW5fqalUR5IcsPfmD7v/dvLd26Yav/9L+1tO+5GZdUtAd67sfep348NOB5EI+e&#10;XzwHeX2wZ5Z2LFvbMlPuTd+bT9rHl9TL9lYrv+7nfto6r3/BstUr2uM9L2sjO1Z7x7xQzzxmCqv2&#10;dhVPOwvVcD4H+Vx6rlzNqz+tdH3jFxwUBBB47gTK2+/Z9p//jvVeesNWP/tTlnR1vxPKVCDTHq+8&#10;4rVyj/t9U57Tn26IBgQQQAABBBBAAAEEEEAAAQQQQAABBBBAAAEEEEAAAQQQQOARgendnR95iW8Q&#10;QAABBBBAAAEEEEAAAQQQQAABBBBAAAEEEEAAAQQQQAABBBBAAAEEEEAAAQQQQAABBBBAAAEEEEAA&#10;AQQQQAABBBBAAAEEEEAAAQQQQAABBBBAAAEEEEAAAQQQQAABBBBAAAEEEEAAAQQQQGARgaTXt6w/&#10;CDea9huvX+Ti94gfZH1b7fTs/mjfqjSzceI30R7rBuC7Zv6BZRa/R7duRGtFaYVuTFuliW5cb9bN&#10;MjWt58tse+661ZuyCjfPTTr90L+5q+CAcxBQQCVZiOW60I3hKc8USCzRPaKzsC/Uh6uw0Nq0Wt+V&#10;btielVmWteVlofVYW6k++r6Rab5n/X7mYOf5gEyyrZvSUe2ycI/nrszOCY+NPbjLp/b39eghUhdj&#10;/aF4STtaf3nY2w/GIyv1pj4R5qir9zq53nusvhNdVb0lqSVXXrBOpnNVf10vaF9uYUnUv0TntVox&#10;2qprBTesZRbWjdZMpvlpa8l0i3rFRqKvVPM+K1Vd2rjwVe6DMcu19j979VV7ZfNmuLF9PZ7IXdcW&#10;isVE1zcebRep+DLqpF2rfS1pjL6jjXWtVPk1Z+7r6wzG42t4dGDlh2/pomxgnVuvHvbk+PVWV7WN&#10;jl4Ta0/2MaQazBn09oTpVYxoH6pL7UWJ4ry/csLnLvnLD+JFmhSfXgAAQABJREFUgaXJSHWO9PO8&#10;P698fjzgfE/wLwoCCCCAAAIIIIAAAggggAACCCCAAAIIIIAAAggggAACCCCAAAIIIIAAAggggAAC&#10;CCCAAAIIIIAAAggggAACCCCAAAIIIIAAAggggAACCCCAAAIIINAmAaVHCXmEPAfRRLlkSuXhOb+k&#10;Nm2SOce+NDUBmtyqsPH3/sbG3/xTG/zkv7Ds2gvKeeS5gppq4xyZaPpcBCrFzkZvxVaVO+v2cNtK&#10;5WCaVJW+RuqPYi78mdjWYM36WTd8f2n+UH6pcvcjK+9/pNR/uWVXtZ6Oy8Mmk6Tbs6S3Nk09dbCt&#10;x0m7c9KFqVMOw63rIYdWPRnZ6Ft/btn6Neu8/FnLVjdPnEbPhNbx/IVKdOv5KmvPq+l5ZZUj8MFW&#10;oxybnn83UY67VHXtVmMbKXfpLEdit9MJMZX4sactyu91bWVL+X67NlQ+ND90d7yvvL87dkM5FHPl&#10;KpzVf9oqj/tckiuOU+VltEJphD3/o57O0c3j6ry4r/ncKgehcl7WWgNJ3rdC63+sa4dp5kLPV5pa&#10;L+8pZ+nD3IYx4/V6VzQH6zp3ZZaa50n0jG5397eVZll5UnPlS73+oiWDTavufmDV3n1LN65rjp7b&#10;SYrhvpzHKkYbKWlqw6/9vo3/7o9t8NV/avmP/6pyVyoH42Euwnq4a9X+Pe1x62E/bKTNp1Widmut&#10;h2OL3stf/RHtq11LtI+nyonq+SwphwLuc/WWtvIXptN3kuPzDqZt1PP96ofE6XlQ1zzT3Jrth0m0&#10;Xn191joXef7ckFeZJdD+iaOHCDQs4PnKE+XeTvSzK9eGj+Imylmf+g9Q+jlVF9iPvsl3CCCAAAII&#10;IIAAAggggAACCCCAAAIIIIAAAggggAACCCCAwHMq4P9SlIIAAggggAACCCCAAAIIIIAAAggggAAC&#10;CCCAAAIIIIAAAggggAACCCCAAAIIIIAAAggggAACCCCAAAIIIIAAAggggAACCCCAAAIIIIAAAggg&#10;gAACCCCAAAIIIIAAAggggAACCCCAAAIIIIAAAk0I+A3g/esyFA2jn3d14/iB3RvtWa0bw446usn9&#10;QW3VcG/pI6wTdaCY6KbdlVW6gXdVJ7pJe2Jd3aQ20428qzY5+7TrprmJ9ynPpjcW1lNK2wVq3Qy6&#10;M5033Rg6rN1EN0BeRqkUx7u3rS5LS9eu6AbU/WW0ciZ1ZjJa6fWtDv8lVmXTmK8nwzNp/zSN+FIs&#10;68LSstK8aitJMsuT3NJlza93SjH0XC/7svCN0Cz1eNBXiA/Tfp3Z9DvNifZwLTirJyOthUof067e&#10;6VqhdTGsxtOpFaLfiHyg19N59npNetJfsbWf/VfqhlrS8bXWXeuKE5huEeBOGmtdya1Fpfabv8su&#10;6Q10PtM5vzVRLbhibOX2XcWP7zW+2mpLfa71n3/3cPeePvPXb65s2Rdvvj79jGKkroZWF4q9Qd+S&#10;/KLdqkExrv+6us6oMvVda8nHb4qhieatK4OlF99Dtc6L+x9YuXPX0pUNy66/Jn/145gynaXaxuU4&#10;9N0/Esag/k/X93msUY8PxcJ4rK+R9gpdB+SDEEPHDOE5eimxjmi0/YZSz86XmsS27VPP0aQwVAQQ&#10;QAABBBBAAAEEEEAAAQQQQAABBBBAAAEEEEAAAQQQQAABBBBAAAEEEEAAAQQQQAABBBBAAAEEEEAA&#10;AQQQQAABBBBAAAEEEEAAAQQQQAABBBA4ScAT3CiPnHXykEtGyYX0wqPZiE46lNdbLuB5cJSHshrv&#10;h3xitrY5nWsyBbV84trfva7yv232VkJ+vFL5Qy3kWjpMvKTup8qSdXWwbp30ouUoe4Z9qvfvfWjV&#10;3n1L15ULc/2qhu4vPlY8iaP21WxjS5+7qjeVNcxfa3NR/1Llzev/1H8eelm8/Q82eevr6vqzc5wl&#10;mv9cMeERUMnDM70pSeI071YYt3JtjofKv7uv+hQdyru2o3x4E8WO0uN6KjhbSbvTvImhllNCqe6r&#10;/fWQ6/f+aN8qtTxWPsbbe9v2ifVbSmnbRPxNc616ftyQX7BUvD/ne2jlOTA1f4nmPFU+1bGuG8Zy&#10;8an2rUCpMa2n+PdcmE2UWhV3VN9mb9UytTkJ+Upru69z20i5O9c0H+nmLUs3rlj57nesvPu+ZTdf&#10;03mvp6lq+bprAog6ThZQDu7i9rtWffCWmfbszq03FKCe1XXBopBOdO7zvJV+Hnh0K1AuT+VkDC8q&#10;Vh8kI1ywqejDFPv5jZetc+OVsM96DufHOhzdxIWvQHl22SFOMYuV4trjRzmRk0zZWsPWfgHkNL+d&#10;G8rx+tmfsvzmyzpn+fXJBej3KaaEjyCAwOkF6rGu3ZX/OQnn/2auTU/fess/6dfq2ts9v7gbURBA&#10;AAEEEEAAAQQQQAABBBBAAAEEEEAAAQQQQAABBBBAAAEEdOtpEBBAAAEEEEAAAQQQQAABBBBAAAEE&#10;EEAAAQQQQAABBBBAAAEEEEAAAQQQQAABBBBAAAEEEEAAAQQQQAABBBBAAAEEEEAAAQQQQAABBBBA&#10;AAEEEEAAAQQQQAABBBBAAAEEEEAAAQQQQAABBBBAAIHjBLpZbmudQbhZdq27fY86Smtcl1aN9vTx&#10;Jd88VzeurwvdcFyPRZqZbtlrftvuXq4bj4e2W3QDb6copjcWtnBj9PQ4Tl5rk4CHj89bt2/p+lVL&#10;eoMl9i6xenxgu3/w7636+Ae2+vO/Yd03v2JWlUtsc1lVaydIElvJepY5oJ6P/abR7llqDbSmVDaR&#10;b14XoUdFmluW+7r0SW/R3tEar7iO1MXYJt/5KyvvfWj5J79gnRffUHxPF1km8jSZ7omV4sWDpZ5o&#10;Xkp9ZXpd8VNZaUPtoT47Xvxxpds7fDbHfKl+X8seoyEoQ2B6jW0q6qOj+LrxWJy0aB9Qd7L+qvX/&#10;0b80Gw8t27rZkuUis0TXAnc/tN3f+V9ll1rS8fhI9Z/H1yxypvMcIk9/DDpd+9KtN21DY6pmN7Uf&#10;aZ+qRpbkWzqw06bAOGVfEuvqOqPwWNcR/lVo/VXhKumMpqtSax++bdVkaL2rn7F0dXO63k4YgS/D&#10;UTl+8G6tuexmHT99nFGHHzR95IlWXznUXjSydO2KJd3sPDtzpF/n91RXKtO15fu15qbUH7UmqVZs&#10;WaEvCgIIIIAAAggggAACCCCAAAIIIIAAAggggAACCCCAAAIIIIAAAggggAACCCCAAAIIIIAAAggg&#10;gAACCCCAAAIIIIAAAggggAACCCCAAAIIIIAAAggg0CoB5UTrKI9Qoi/PcVN6nhRPbEO58ALKg1MO&#10;95W8SF96nvXXw+OFHZdyHVXKFZUo95Ipf1bIk3ZhB3OxO54p/9vV/oblWWbj6vHcicp1qtxlm91V&#10;pci7ZHuJ9sfxx29bPdyz/Nbrlg7WNJEnJAJTnrHuj/y0dT71E5b2laMz9zydnt2txcVz03W9r7kl&#10;/RUNTXn+PN+hcuc+vSSKBeWz83xb+vKctyE/YKVjlS/N9x/PI1qPtRdp/da9FdtWjr5CRlO92taV&#10;+7DnOWjnKJVaWdVecLW3bh/u3bWx8jJ6ux8N7ytn20Q59DzPXmTxKVMeX8v7GopyCE90nlS/TXk5&#10;Wz+fkUM/9nCfMJ1TPC6SXHnwlOtyXBRWzGJECfM8x19Pe8N0bRxby9wver69rf6adZTbeajzgCLV&#10;dhVPe4qrKzq3pYNVy6+8aOXb37bi9rvWnWhfamL+5+4pB7RJINHaLX74D7b/B7+p/K4/Zvkvv6Jt&#10;LS5ncrp2Vetf11f7963W+S+pfS9Q8f1P1ym+PyTKz+z73nQNnOO+r76cY+uBhT8uuoDHtc6t/vNh&#10;qp8Ze4rtcOZu/7hq5dLufvqr1v3MT4TO1q3Mq9x+R3qIwEUXmN2XI/F7cfh1LOWhgK7la/28nnhu&#10;e/bIhy48QwABBBBAAAEEEEAAAQQQQAABBBBAAAEEEEAAAQQQQACB51rg8F+DPdcGDB4BBBBAAAEE&#10;EEAAAQQQQAABBBBAAAEEEEAAAQQQQAABBBBAAAEEEEAAAQQQQAABBBBAAAEEEEAAAQQQQAABBBBA&#10;AAEEEEAAAQQQQAABBBBAAAEEEEAAAQQQQAABBBBAAAEEEEAAAQQQQAABBI4RSHXz+q3+qu6Tq5t/&#10;62a541Q3zfWbyY/3l3+DWL9j/WikG9cnVqapbjqeWpIk1kkyS/VYtemO9upMXU6mNxTWTXRNblbr&#10;RumUFgsogBRL3dc+b9mNVy3t+A2hl3dH6Npvqrx/z6q9+4ppD94m2lJNE8Vdpa+sa4mPYck3bg7L&#10;Tk4rnY7WYa7mSt00WvHuoxqrH61Yl7X56qu0V2VVGfpUZb53dMIUL5moxTG/xK4VhQ2/+Wc2+f7X&#10;bHWwbt2XP6MtcGzJNGDCnu1xX4VYUeyXwxCqqWXaLjMry8oOSn1+ti48xrL+Yh32CW77JPs5wsca&#10;+qp105oiu05P++LnwtzVfh7zryXujXMNXeu52t8JUZJs3QiH5jJMgue0ptkWlOlm9q9vvWBvbL2o&#10;IehV33I9NEpdV6ieJO9p3/Rz9Vw9ONcPe1d9GJ2so303U9cTSzU/VVFZWescMxvkMnvphsXYxh++&#10;FcIi1fkz6Wqt+jnuhKIeWqH9eFbUa+umuXrrozmHchgL4Rpzon2n09c+pHh4zovHl19fT+dlGm0e&#10;Y+GCW+d6CgIIIIAAAggggAACCCCAAAIIIIAAAggggAACCCCAAAIIIIAAAggggAACCCCAAAIIIIAA&#10;AggggAACCCCAAAIIIIAAAggggAACCCCAAAIIIIAAAggg0DoB5V9LlUuoUi6ZkI+tdR2kQwsJeJ6g&#10;0Z7Vo6GSLilHUHcQclEuVNd5H6QcWeN/+FMbffsvrPP6F637uX9sSW9FyZw8z8+Syxk0seQRLKX6&#10;q8qVN1Be1X0bPVK/pytbywfKs6iYC/lEH3n7Qn9TjYdW3X5XY6inuTc9d9iJSdhqS9ev6H0txJCL&#10;7qIEkvrp+c6UY9Rz14bnz1hnnt8213+ee6vylFt+bD3NVRcS8KqaZHRg9XDfUq3bSrlmd4e7VnqO&#10;Sx3jWS83+ivKDed1nCyqtx4ptfqV65hrKxuW389tXBXK/ZfYvYMd2xkf2EZ3RTnBUtUfZ+95HkOO&#10;Us8hPPHcviGz2CN9eV6+8TmuJzqnKHern1MSXT/s63l5mCPPpXuak8zn0r/xCW2geFWbyuncTzu2&#10;c5jT8aCYhHmutL46yomYXXtJjfet+Pgdq4Y7lg1WG2iZKs5SIOQbVo5GJTbWmlNO6uiieNVe4NcK&#10;qWIj5Liea5d5tAMe/+naplmemx1Mr68eXIuojbrQ2ihLS/3cEHLGPno83yFw4QT8EkYx7XlSPf4T&#10;5XCdbuxx59Wzc/ABeGsXpb9nJ0NLCDwvAiF/tu9f4bqioQvTS4KX6lq+99JndF2vPV7X7hQEEEAA&#10;AQQQQAABBBBAAAEEEEAAAQQQQAABBBBAAAEEEEAAAf2zLxAQQAABBBBAAAEEEEAAAQQQQAABBBBA&#10;AAEEEEAAAQQQQAABBBBAAAEEEEAAAQQQQAABBBBAAAEEEEAAAQQQQAABBBBAAAEEEEAAAQQQQAAB&#10;BBBAAAEEEEAAAQQQQAABBBBAAAEEEEAAAQQQQACBJwVqS3R/3K3+mpIZJ7ptdmLDXifcPrseHlhd&#10;6Wbgyyx1bXUxUqu653iaWaXOeFLlbt5dZqsL1l1ZPZno3uK6sXCuG+dyX+EFHc/+sKQ/sPzqLUvX&#10;ryyvcY+HqlIgj3Xj6Z5urtzTC7E3oteaLAsbfe0PbPc//m82+cHfKe7OJu14ojgfdPrW8eY0jImv&#10;Tx9OpTUQPS5VEVm8K9o+bCzvXOy+jxXqY5aejU9k9y/m4UJOss50/3tsA0wVl5n8fU5qfc738rrU&#10;+cPPITrGN/ax1sdoMt3vHSDRZ1YUY3q4nEUeFuKx1HmuaNkYNVGan3CO90lrRfF+KBgUS0kmO//W&#10;z7feN/XR42X64vQh1ftb/XX78s1PWa5zsq4m/JPh8/W4kHllSa+r6hR/LdizQudO+YePuqMxVe6g&#10;kvmppR5ZqcczKYk0D/as+vgdXZCtWufmJ0wvnVh8ZsblRGu8nM6XXsi06Lt+rXSO9rXiphpPr2XT&#10;vvaajq4tnzKOEwd4yd5ItS/5nu3FOSrfp2pd4y77mj+0yB8IIIAAAggggAACCCCAAAIIIIAAAggg&#10;gAACCCCAAAIIIIAAAggggAACCCCAAAIIIIAAAggggAACCCCAAAIIIIAAAggggAACCCCAAAIIIIAA&#10;AggggMDpBUJuIc9LqHxVntPqQd6kkJzo9PXwyaYF4icgUR6carir/I5DSwcrlnSVv6/pbp5Vfep4&#10;uXPHyg++Z+X9jyzxHGzLLJ7zbX/bive+q/Y+nuZ7W2Z7F6zuSjmVNnortqKYSj0n3pH++56yqXhb&#10;0b7iuc1m+cuOfORiPvWY2LtjteLQ98vs2otW554P8ynFc2d67qnW5KJ7Sl8ffyvPpvN3ijH4vtLJ&#10;PNuuciTqeeVp7kLeUOUHPBx7tb+jZGpDS/qrNlRern3luFQWs9CqsizaRnfFcjd+vB/P+l71Xx9s&#10;2kqmePP/FHN7k7Hd095XeB+iNz31SP3y/Keed82UDy7xx+h6nzWw9r5fjfblUCgP4Ypschsq37Hv&#10;CV58/np6raf8hCG1YXi1gT9U8ZrW3UpXa+/QvtTaujfcs0nlcVZZdvUlS1c3rNKeXe3eexB7DbRO&#10;FWchoHU2/uaf2p7nBf7+X2u9ae+MDKJasVEp77d2Je0964pXBU/E2vXzWTpY137QV707ysc5fBBn&#10;vp/Vo1GQShSnIbdnRFtnQU4bCJxGoNb5Wj9MhLzHSXa++U9P098nP+NnJgoCCDyvAvVYe5jO34n/&#10;rBB5XXHZDDub1+zqr/53dvVf/A+WbVy7bMNjPAgggAACCCCAAAIIIIAAAggggAACCCCAAAIIIIAA&#10;AggggMBCAv6vYygIIIAAAggggAACCCCAAAIIIIAAAggggAACCCCAAAIIIIAAAgggcIKAJ2AKSZhO&#10;eP9ZL8cc+6y6z/r9yzSWs7ZrY3vEdhtnhT4hgAACCCCAAAIIIIAAAggggAACCCCAAAIIIIAAAggg&#10;gAACCCCAAAIIIIAAAggggAACCCCAAAIIIIAAAggggMClEpjdWFa/q3hRi/c8SVJb7w0syzKrq8rG&#10;aeavWj3WDe8L3Ui3031w4/vGx1lXFm44nqipRO3rMVV/enlHt+9tkat3RTbTm6NLJ/cbC6fqYdU4&#10;CRUuQcDX6NLXqSK2KhUjhVmWmimGo0NY68HK0oqP3rLxt//G8huvW6L16e0svajtlaxnaZZrTKVV&#10;vj+o0XqiPaElS7P2/UNfqdamlzLNretr0/evZXXyEuz7AWveP3zcHo8e22H+j+59tWXaD9NDmxAn&#10;MycdkuQ6pyhuy3Jio0rrwyvS/zJLbeDnl0tQjv09fT+X+vgUl7M1e+znNP6TXr8ENHMMwQNMJdNj&#10;7bdX0F7jdnqWas/L0un7Ifz0tKu96Ue1J95Y29Tp+WE8hrVfDC2pS8VezxKv7wIV722d1NZNZHA4&#10;fh+LlbVNSo0zfGCJA9LaTeQ5ufuelXv3LNu4btm1lzQPD42faF19KotK8/Dw3OTsvawb5i85sh88&#10;ceyyXlCg+FWapanl1160RONI/LwcerSsRltYb7DXZOhc6cX3mlRBNNuvPaDK8BmtnML35+lnwpNj&#10;/jiXuTymH7yEAAIIIIAAAggggAACCCCAAAIIIIAAAgg87wL+970x//9SzLFN2l+WcTRpQl0IIIAA&#10;AggggAACCCCAAAIIIIAAAggggAACCCCAAAIIIIAAAggggAACCCCAAAIIIIAAAggggMBlFVg8DY1y&#10;XA3WLX/zK0pLNLJ0dUs5AD0Rj8rhw/SbZ/85O+zZn7xEn/BcbZORBqTcQsrRpoSTDQxOuX0K1em5&#10;GT3PU8gPNedkeC+8b/u7mlfljNq8rsRSvdBPvdFAH8+6Co3fc44pN5YdycW0rF54LI/f+ZYd/NG/&#10;t/Tmqzb46V+zdOOaJxBaVpPH1lsXE6sPNIeJ8gEONqfjP/aTZ/uiK/TTjm311uz9vbsKVeVXOtwA&#10;PE/hld56yGN2tr1acmsadNLpW/6Jz1s2OrB088bDvXLJTZ9H9YnmN/H9bDLUVqIcWx77yjl23BpI&#10;lec2V063EANKeFt4jjffZ3yt+tal16qDbeXcnFg+WLUdvTdUTq7KTfU817pe7a5YrnyL8xbPi7fV&#10;X7WN3ordHe6aspUqpVxlH+3fszevvGhd874sXjyePT9k2tFe7AYhV6gen9fic6T495ywSa8fznlD&#10;mVRuIyr/fbaOzoW559ScTn4jUl5vX+fDdc1zsqO4rBU/muu7wx3lDyysVgq8TOe5xPfpux9acfd9&#10;67zwxvS8532jtF9A8VN8/I7yAv+1pWtXrfv6lz3ZYURRhX4dNVa8KgTSvmIn7E0RVXo9vVV9rVi1&#10;e9fqkXKKhzjXg7el60HPKennCl28RTQ0x6EaZiiebFytU+YVeAA474HPxefDOVDn7lpxHuI6nOs1&#10;dELtuZh/BolAUwKx+Q4W7Yf/vZb/PB1Kx+/FoT0/4rrQx3EZysP5kMdh3vp5xjbPZ5fp9XAci7US&#10;4uOc57QpS88b/+DvcRfjCD/HLXgohyGAAAIIIIAAAggggAACCCCAAAIIIIAAAggggAACCCBwqQTi&#10;/sXppaJgMAgggAACCCCAAAIIIIAAAggggAACCCCAAAJtE4j9hZomxtNUH2J/GcZ/oabybBULFm8/&#10;DYl8Fqzg8LDYXxCKPT6u99OjY+fCa2nDOJqIzViLJhw8rmPqaSKum4irJupow3zEjiNmLmdtN1HH&#10;ZbCceZz3YxOWTcxprEPsOAoljfKvmNIGB+9/TD/82OHQE88sXnwuYvrgLft1UWzx37mO6YePQ/+7&#10;8GU8Hpt/nXeJmYum+n4Z+tDUGM775w5vP3adX6ZrxNgYjz0HNhVXMeNoQx+8/7H9iD0+xvAyHhuz&#10;V7lHFpJGxsnEzqkffxnGEafYrqNj9sxZPMweFxnZ9Boz7iIzpv1Zn5uoY1bXeT02MYaYePBx+/FN&#10;9CPW0Ptw3v1oov3YOmKPj50HP37Wh9njonXGHn+0L4v2oQ3HNeEQO47YPjS1T8TuV+7QRB2xnrHH&#10;NzGG2DpiY8INmqgjdhzej9g6Ysfhx8fW4eOIKd7+eTt4/8/boak+NDGOJuqIiYkmjm3LGGJj2y2a&#10;qCPGtA2WbeiDGzbRjybmM7aOJsYRE1NNHOtjaGIcl8GyCYsmHGLno4k+NBFbTdQRO5bL0ocmxhFT&#10;h8dkG+bCx9CGftCHZs7jMTE5OzZ2v2wqpoiJaUw0MR+zuT3Px8swjjaMoQ19mMXRea/RptqPrSf2&#10;+Jln7GMb+kEfprPYBgfvSRv6cd59aGrPjB1H7PGx+8Ps+PPuh89HG/ow84h5jB1H7PExfT96bBv6&#10;0UQfmqjjqAvPEYiNqdjjmQEELquArw3Wx2Wd3ed7XNE/d9T6fbjDPAFJmi2M2cT6ih2L/2vnlaxv&#10;q3nf7g/3rOj0rNSL2ejA6mqs2+f29Imn50RYaBz+b3PVTj0a6TG1SRZuP25Zklkvm6ZWnrfeWIuT&#10;J1L//7HeTLKuJWtblvRWnkVyclUX4J153S/AkBbu4jwWiX5Ptp5MFCcdS/KH6cHnqeORjvovvKap&#10;JZ2BJcorUteL/U70Ij/X+76Q5x3rp10b1kObqB9+L22rSj1oNXjfFigLWxzTlq/JiW723bFSzxIr&#10;9HtFvcN+TneTYw6Kekkt+k2XHcLbiShNOizajfn6MJ3vRPuzAlFfbj4tPg9eV3poUuux1veJf86t&#10;kjzciH1YjsSn4/wlvZNrnfRSf0/fLxhPOrSREtO+r6+RzmNPFA2s/+Vfsno8tHL9xjN/lz+mD0+0&#10;veALbeiDNlCtL51zfbsLy0x/LynjbtIxz0Sgt8zTLL2ycdN+9Nqr4Vz8oN+Ko3AdMNF8hCDrhfN2&#10;4PDv5ygP6pzjmKY+6m1nurbMsswKDTbz/D1aO5Na5xc1stS++VrUNW790dtm45Fl11+ydHVDcxAa&#10;PnGIE+3DhY6b7b2+V3S1xnM/F0asb5/PiZ9XF6lDe0/vjS9Z55XPTONktm8vUtey3U+UffSNeR1q&#10;zaEPPtH53LTfuuVk4tf2PqF6R2us9uuLslJuipElEy288vhrjVnbvZ7/XEBBAAEEEEAAAQQQQAAB&#10;BBC4yALh7080gNnjeY3F89H5XyHG9CM219Ss7ZhcUf4z84J/3dAo/dRz+jP/IhX730XNfv5f5PiZ&#10;5SLHtukYN4gZy+zYsnz4d+iLjM/nI7Z4X3yNLVpi19ei7R49buZ59LV5n8fE9aytmH7EHDtrv6nH&#10;2JiIXR8+Dq+jDXtmE6Yx54749pOQ19X/znfR4vEQO4Ym5tP3y4ODY/5/tlMNzP//yYiN7lRtnN2H&#10;YuejiVy9TewTsWs89vrQ229i74+d+ekaWzzPuo9h9v+/x/SlHXEVd80fM/5pPPr1nddyfvuF96P2&#10;fyC3YB9mcR0T2x6TsaWJOmLG4P2/LH2InYupRZzHLK5i+xKzz8zW6PQxticc34TAZVij7hC7V8Q6&#10;NDEXsWNoqg+x/Yi19PZj++AWTfQj1rSJccT2Ifb4NoyhqT7E1uMxFXu/ldi49PmMHUdsTPjxbXE4&#10;b4smYiJ2PtzA+3GeFk31oYn10UQdsXMS24fYuZwdP3uMHc8ix89iYpFjmz4mdr+K7Y/HQ2wfYmMq&#10;dgx+/GXqw2UaS8zctsEhdp9qagxN1RMzH21YZ7EOTcxnbB9i52B2/GXpR8ycxBw7c2wiri/LXBw1&#10;WfR5rEUTcxrbh0XHfvS4NvShLZZtsDjvPjTZfpN1HY3Z0z73uIrpQ8yxsz56H2Lie9aH2eOs3rN+&#10;PO/2fbwzx9njWRvM+tDEvzuI7XvsfMwMY+rxY2OOjzWYHe9jie3HzGNW5zyPfmwbYqIJh3nG/fhn&#10;Z3Mwe3z8/bP8/rz7cN7tu3VMTB+dq9ixNNWPo32a93kTfYh18D43Uce8Y1/G5y/DOJoaQ2w9Tezb&#10;sX2IPX62vmLriT0+1tLbn41lGevmNHXGGngbnvYlVe6TqLK2YdmXf3mafMjzWJ3DvxFNlCvxsOGo&#10;ocQcPIuJU8+L8hjVu3dt+Ff/0eqDHet/6ZcsvfZS3N6vOsvtj230V/+vWTG03hd/0dIrt0KevNOO&#10;bRbXtXIrlXv3lP+mtHSgPEfK83iW5dSOp+mU/3v2kJNUcXL4+2WN1v9YH9ys/OiHVg13Le+vWKb8&#10;oYkvNv0MMG+ZO64OG0g8R5b6sP+H/07tVjb4hf/a8qsvztt8+HwTVo/vud28a1v9Ncs1L5PqYV6l&#10;XP2+0lvX69N96fG2H/9+oQGdx0HKDZiuX7OVf/SfhZxlIR+YziOLlNkaXeTYpo55alz6z/whv5mv&#10;N+U+87yIvga98cfG7PX4791kmm/PX1d6zi1fKqXWin7X2ROs+SHV/ra/aMnKpu3qPDOu9Ltb/vdm&#10;qrKnvWm10w9757zx4cevaH1eW9mwd3ZvK8XX9HfCbg+37aAYh3of77MPY1Zm7c0eZ6/PHivPGedZ&#10;xdSGt1UXyiU2y5cZQGafjH88qQ/xNZ++hmf2QXNWjQ9CLrWkt6q5Tm2ovGruNCt9zxWrc3od7Gav&#10;nu7R2z9ufXik5Gprs7tqHeVELUJziW2P92yovG9rXe1B3YHlV1608vt/b9XHb6uf+4pjP+/5zJ2+&#10;PNPglFU1Vc8pm1vKx46bi6U0dFhptnk95PTza5eQLLNWfr9F15mOqz3v32hf17eZpcpxnXp8+Ya0&#10;YNHR2sNWlC9bsX/3A6t07ad/uaT6db4rtfdoX0uUXzjtKb+xX9dGtHWqLqr+ave+lbt3QpvZxi31&#10;5VRHnuuHmlgbTdQREML5zWNi8bg4T8wm1ujTLfV336tXbPCT/zwMMx2sSUpWj3E9vY5nC8WOI/Z4&#10;72FsHW4QW4f3I9bS64gtTfShiTpix9HE8U2Mo4k6Ysdy3n3wtXFsXvHYgT3z+MRKXcP79aHp70NG&#10;uoBMbOwL/plHHveB2RqP9Yw9/ri+zfOa55+Izdnj7cWOI/b4oijMvy568biKsfDjx2PFdWSJ6UNk&#10;0w8Ob0MfHnSGJwgggAACCCCAAAIIIIAAAggggAACCCCAAAIIIIAAAs+tQORvZDy3bgwcAQQQQAAB&#10;BBBAAAEEEEAAAQQQQAABBBBA4IwEYm/IENtN/wUQ/4WW2S9bLVLfrI5Fjp0d478jFpIZLPa7Yqom&#10;/peLPflkjIOPJXY+m7Bs4pd6YvvRRB9iPWPH4O03Ucf0ppW+xrzG+UutbC+JkrycZ5nNZ8z6aMKy&#10;iTpiHZvoQ4yj978tffC+xI7F64gpsRaxx3vfvY7YvT/GYNaH2LnwcTRRYvrRVB9i5yO2H03ERIzj&#10;LCb8/BNTj48jJixmjjF9aCImvR+xfZiNZdH+NHGNuWjbR4+LdThaV8zz2H7EHu8/N8TsE9O1EZcN&#10;yq8LY/ow9Y/bt2dxHe8ZEw3x1zVNrfE2OMRJNnN0rIMfH1tHE3Maq9GWPsTuE34en631RU1i59SP&#10;n/5MvGgPlH/Pk6Au+gP1YbOxx7clJpoYx+Iz8XDPju1HTB9mx8b2IfZ4YmI2E9PHWM9Ha1vsu/Pu&#10;QxMxETuG2D1/MflHj5o5xI4l9njvVRN1PDq6+b6bWcx31KOfPu8xeG+a6EMTFo/KzP8dfZiaNeEQ&#10;GxPeBy+x9UxHtPifbbDAYTp/lykmFo/Ih0ee99p42JPFn12GMfjom9gnFlecHkkfHgpeFovLsj7a&#10;MI42xIRHaBsszrsPbZmLNvSjDX1oQ1y2xaEN/aAP03N5Gxy8J23oRxN98Dpiy3mfO7z/behDE/MR&#10;O44m+hAbD23pQ1viItazLcfHxCYx8XAW22IRM58PR7P4s7Y4+AiwmM5jrEPsnMYev3g0PnpkW/oR&#10;Ox+Pjmr+75pwiK0j9vj5R338EW3oRxN9aKKO44V49bwEYvcJYuK8Zo52ETidQOwaP10rfAqBsxdY&#10;NLb9uOKdf7Di7W9ZfusT1v3UV6zWzVXPqyw6jqP97emm9mu9nt0b7dpYfz9bZZnVkwOrxhPdbF6/&#10;GBT5b9yPtnX0eV1VVk1GVunFKp+mU/bfTetkeWhy3rHN+/mjfXnm86xjvS/+E+u8+RVL1jb1uwOa&#10;88dc2nBN04Y+PNPyDD8QExPzWtZ1YXVVWNLt6ZdDOqbfMAkZQWL6EKjyTnioJ2PVX839d0fzjsMb&#10;80wPeZLaWrdvdw/uW51qT/A3yonW7ERj7D4R//7208oi/XhafaVblIWlvo/og7X2rVzu3tGnmT/t&#10;vae1V9x736r3v2/p5g3rvPSpp330qe817fDUxk54c5E+6JbV/ktPqlG/Tydwd5xZZnors+nvoIb9&#10;XJ/VLh7+S/JMxyR2oBtWF2HP1Ic1R92w1z97vo4dwuz/R3xsDz72s894cRGLx6ucOTzyumKx96kf&#10;10v+e2LlU3+/tok+PNL2At+0og/6nTr/Rf/E8yBpXftzj5WO9qJX1q/ZRzsfBs/N7pp95dab1u10&#10;n3RVroFK1y9+nO9Ttdfh5+s5Shss/PcL00z917pKFT8aqI2KiQ/rwbqbY0in/6iv6/HIxtrrTGs3&#10;vf6qJd4P7f3HFemGPo21F1c6//k24SXVnHW1J7tlqsdFy+z3TY9dY6epVOeudLARPun5vRYtbYiJ&#10;ufrgS2e4bwd/8dtWbn9k/S//snVefFPryq9dpaD58eL7elDx86neC9cYvvZOKFnEXJ5QJS8jgAAC&#10;CCCAAAIIIIAAAgick4D/rD37ufucuhCaLcvwtx0LdcH/2sf/rzl/jCn+o/Cif2/gbdd1XO5K7/tc&#10;P/cfM1ifz9nXMW8/8yVvvxSm//9zsWXhv8dRw94PLzF1hAoi/4jNoen9j1lf7hBz/Gz4MTnQfCqa&#10;WF+zOZ31aZHHmNj29prog9cRG5exxzfRh9iYqCpfo75vL1Y8rmL3zNl8xnouNoKHR/k4Fj13PKxl&#10;8WfTNTr9/+wWrUVbVVRcNzGf3vfYuCxL/f8QDeRsXNRxdlzsGm1iPqoqLiaamI/YNT7tg/+52F4z&#10;jUv/v7Tj77nivYgpfi6P2at8DPHXA3HXFO453fsXl/C1EXPNv3jL0yN9DLoa0Fz442Jx5UfGlmls&#10;Ln4e9ePdcnYeXLQ/8XtVnGFs+7Nxx6wtr2NmGVNPzLGzPsTW0cS5IzamfCyx5/JE/991rIX3I6Y0&#10;FZv0YSoQM5+zuZg9Lmoa0wdv09uP7cOifT96XBv64P2J8fQxxBavI+a6aObYRF9iLGKOdUPv/2ws&#10;saYxx7elDz6GWNMYB2871mJWx6L9iG1/0XaPHud98BIzF006xPTj6LgWeT4bx3n2wecjZr9cZNyP&#10;H9NEH5qI7SbqeHxs837fVB+aiKkm6ph3/LPPN+EwW1+zOud9PNqH87SYjSO2Dz6e2HLR+zCzjHE4&#10;Ghcx9cQcSx+mem1w8J60oR/eh9jSxPqOrcPHEFNHE2s81tGPb1NMxHrGHN8GizbMRVMObVjnPpYm&#10;YsLrWbQ00X5sHd73JubD64npix8b0482rI+Y/rvfZSsx8dAWCx9DzDjaEJdNWTYR37GesWNpYj6a&#10;cogdix8fG5tN9OG864iNqSZiItagiZiK7cPs+JiYmtUR89jEfLTFM8ayKYeYPszmsYk6ZnUt8tiE&#10;xSLtHj2mLX042qdFn8fMZ1vWlo89ZhyL2i3juJhxtCEuZyYx42iyjv+fvTv9kSw77/z+nLvFkkvt&#10;VV1VvbPVLZLiamq0UDJH0sjiYAQPxgtg6IUxL/zChuH/yLABY955wdgYWBLGxAxmtIyHkkxJFCmR&#10;7GE3e++uPTNju5t/z4nMqurqyqzIzIjMyMzvbeUS273nfs45z71Jdf/Ozr6O6+c8HObSds/h0f8d&#10;1+b/k67/O3yH3Y7UU21uJkMr3/uxNfc+suKNbyjR6EY8hYO3QwiTkZXv/E3MuMlf/aolF65N/43d&#10;fQDFue55OJ4RdP6Kvq7GzCMpz1QLD1sr/PznWv/FEpTnGTOYlMX0MC9wBpN994X+Hcx6sGHV3Q/j&#10;OaRXXlKoW3c+A3QfAzxOB51fO9zQ+SqjStlV/txB/78f+3Z4Slsf34fnQF7orVlXGaLDavxw3K+k&#10;XeUr9mSnp9RgncHDPc1rTDzejoc7n/GXw3xWYWHWxP/uVf+ebjy5R+c24+E/9bbDtOWwc/RTDXn4&#10;QJ22PcBC1rFk/YpC6pT7GbOx9h55uf5bjcT/GwN1fBNSjQ79B8aVapATef7WYFN8erCyZg80Xkrl&#10;qvmxfAp7HqePI98OYpKozl3unbeO9jFWnpv/V0D3Jlt2fzywi921mWrR48fdOdMt1fefPvjI7o6H&#10;9tzgnl3QC43qs+ehTi9Yh+v/eMLb3xbTn48f4dm/z9QGr79jGajj0k7XJKH8PmW4btdiHwMdZbum&#10;/t8I6rWd55999Ok7/P27tcP//foL3RXLdS0YhknsZ++jzXJkF+o1S3Xc5OJ1s17fqlsfqI5vWrqd&#10;kTfr8f193oZl+O+ndnPY77ns5/1PvvewbdjP54MGTNK/oHqjGaxrcD1WH6sOPSxKTzZuhscxo3S0&#10;pTGlrMa8p/qkyr1HDuBuu/Tz8M0/G7SfoDpmnZ4G/0DjRbVue5/Fa7oPvHDDwrWXtzM6d88c3O1Y&#10;ez3/pKffF43+7t/b6Lu/bx3dg/a/+U/EpfuVOPv22tPBX3uyDQfZ047nQT47t8+oT+vBA6s/eUe7&#10;VM7yjVeUCTq9Ds16jHlYzHqs3d532DY88/NeD1fOWfcL39So0iStP/vfdT5zH7s1/rHn93uteOyj&#10;8ddlaIM35LDtOOznd1wO4zmPNsxjHzvncpifh3Hw487jPOaxj8MYzOs8DtsG//xh++Ogbeh++Vu6&#10;Rv5SXMvA/045zjVO/ByWYUx4O46rP/zYvs3D4bDnMI82TM/mcN/n0Y7TYDEPh8P1BJ9GAAEEEEAA&#10;AQQQQAABBBBAAAEEEEAAAQQQQAABBBBAYCqgf1OdDQEEEEAAAQQQQAABBBBAAAEEEEAAAQQQQAAB&#10;BBBAAAEEEEAAAQQQQAABBBBAAAEEEEAAAQQQQAABBBBAAAEEEEAAAQQQQAABBBBAAAEEEEAAAQQQ&#10;QAABBBBAAAEEEEAAAQQQQAABBBBAAAEEDi8QLDSVle/8yIZ//gfW/eK3rHjta4ff7XHuQYt+51lu&#10;K1rsXivEWqmF0UsLVkzG2wvnhsW0TuuL+/HaZuIrw9pEC7PrF30P1kmKxRzzMHtVG5PzVyy9cHW6&#10;kG7THGZvfPbUCWih6ao2qyYWOn0Lmkfz2RILuaLGNVesrvTjaMadKp1lSWq9ohsPXaaJxSlb6/ht&#10;pVM7/jnqFqXqcdqoZSpTpapHpnb677Gx8+mAWJ+sqa1+503b+qP/1TqvfMny65+bPj+vYyz7ftz0&#10;8UtBHIc+IrafDoklIY3stWql1/Q4cPR8nAt6OKxV671u+mva/LrT0ZeuAvHxvr5V5fTt6TLH8OvM&#10;NGeXd/N+OID9Ik8oNkftSjSPNeeC/9SWhda+cu0166smbYyH9vK5q3Zj7bKG01PqocZmo/f4OAt5&#10;EffRal8napNDpvmUpanV4kj1OFhtk1omiz4RuTWDe9bc/TBey/KrL2sq7+3n3VbLuFItbtVC/yfR&#10;fvK0iGVg0U1+5v6P6Lr5zHYc5RtajRTVn+r9H1n5wVvWee0/0pTQfUpsg+61k0cjqVGdjpvGFxsC&#10;CCCAAAIIIIAAAggggAACCCCAAAIIIIAAAggggAACCCCAAAIIIIAAAggggAACCCCAAAIIIIAAAggg&#10;gAACCCCAAAIIIIAAAggggAACCCCAAAIIIIDA6RCIKTPK6wrK4AldZeMlnZgPdKiz8xAbZewl3RWr&#10;J8NpzlbM+NnOsdnnzosv/Krlr37ZEuUVhVyZd/v8/NK83bGVGeVbG7N8Fngmyg8KD25Z8+C2cqJW&#10;LDt/Vcc+pjw25cgFHbv1XDjPJ/S8RGUdLcPWqC0X5NPLO3ZvPNDYmv6zpmzFFT2XKHup9faeym2f&#10;5+V9dhIslIfWKgszKI8u6a9a79f+M7VbQ67bU23bfXONTJl23uf+xsrLledXKscybuVY2XUbsVZa&#10;d80e1CPlqk0z7nzUrBc966ju+TH2KTvdv2wv9dY1Fru24XVTz44nE7sz2rDnlafX8Tk0feczv3vG&#10;mxTs48279hcf/9jevveRDVSDv7J5x1b1s1dOdGp1TPZ95s5O2xt8HHteazmajueir3xSZZQqI8/r&#10;gXd+UKZhP/P5v9eIOSCMjrGmmtNVlvKGTft5qPZsjLesWbmkPMHW0os3NHbXrVZ/1Rt3lG383PTa&#10;Edt3wOPysSMTSFZWdc3rqF5s6ZKnvEtbO8SxvRhpvCo3M+j+IXR6mtkHu5f6VCM0trtf+g3r/Pwv&#10;WXLhhoa935to/Kv+5a8qR1dfMRP2iMacn5vX2ma4NZ2X242tbr2r51Wr1i/Fe5lluXf4lOVxPlB/&#10;Nbfet81/+b9YunLOVv/Rf2th9fxxtmh5j61rn98bnNjtpNyDnVhgGo7AcgsE/Z0R1zFQM9unZWwv&#10;d/NpHQIIIIAAAggggAACCCCAAAIIIIAAAggggAACCCCAAAIIIIDAEQsc078tfsRnyeEQQAABBBBA&#10;AAEEEEAAAQQQQAABBBBAAAEEEEAAAQQQQAABBBBAAAEEEEAAAQQQQAABBBBAAAEEEEAAAQQQQAAB&#10;BBBAAAEEEEAAAQQQQAABBBBAAAEEEEAAAQQQQAABBBBAAAEEEEAAAQQQOAoBLTCd9ta0BrwWY69H&#10;1mrB7JO8aTl7S7RA+vnOqv9mdaavNDcrJ9ZORlrsfnFnF+0mY2t0kDpN4oES+XZy2Zq3bMk2LSa8&#10;hK1aMqRlbc7OQF5QDwbttyk1hTR289xCpjk0j0MlwUJaxF21tfYf642fyzx2vndfJTr2at6xRodr&#10;VBtiMWgrayvN2M7RtGG3FvrRfTa2dW1Z28YaYqlqc8gWU7Kcu55o3/olL0ThLThrm8Zi8Nqsramn&#10;Px9+D6ZLx3TT9aTd4VHfWJLH/hnqmtLE39LIl+t9RaoYfX/PzFuwZvOOjX/wpxbUD53P/7KF3vr2&#10;vJh5J7wxzhK5H+80fmo/+L1VvL/KfImF6aBqNdzWVFO//tzrPuvVbI2DXe+99I6x7l2SRGOkdxSl&#10;8qnncZgnvVsSn2sa443XGt17hKa10q8xi9x0rKBjVXc+tGZw3/IrL1h64eozDKeDaKLrU+11Ybs2&#10;ZvrZyZb0Xm6Rhsu0b+8L3T+EOJceNcyfzrbnlj9bqxZ7HW7rSo+8P9kQQAABBBBAAAEEEEAAAQQQ&#10;QAABBBBAAAEEEEAAAQQQQAABBBBAAAEEEEAAAQQQQAABBBBAAAEEEEAAAQQQQAABBBBAAAEEEEAA&#10;AQQQQAABBBBAAAEETr6AUtOqUl+VsuyUixczgQ5/VtN9aX+VMoc8G+8QW6KcO+v0H+WI7SuT7BAH&#10;XsBHo4vv10OzFnkeig+b3HnP2sGGJVeet7B2XtFPnte1nzy3OQB4jJnnLSo3zPMATWNt2oblyDHy&#10;vLJe1rVzRd8+Dvc0XJVcqKZdUI5sx9vN9kjA+09bq4Cq4CFVS7qVP/uhVR+8ZemNVyy/+XOWrF6Y&#10;zrVdM+kenUiqPETPuW2Vv9XG+aLxEHPTFPM2UqbweKDMrszKTs8GGstNzFp0i9bWihXL9dpBZ1ij&#10;erCmTLwLnRW7rXy3SvuutbdPBndtXL8wzWN81NSn/jbtlaD3V/aTe+/a9z580+6MNrSXVhmQqVXe&#10;Pp1XW41jbt10Lj51V6f7Sdk242GMU0uKnk00Nsa1TOS0Y9jV/Pf85Xlvno26mndttdu1W6MHsW8a&#10;5frdGW1apetCrnHgYzY9d8Xq2x9Yq7y/9nmN41Q1dN6NYX9zF2j9uq45HHp9a0cD1QyNM++4g5ZM&#10;fa5tlP3n2cWeb97rzqfNamf+/GuxYa3yK+M9yc6et2v9zsPF/9S80zyM9wnKNvdaqITQeO84+tN/&#10;btUn71r/7/9XVrzylcU35SQewe/dfVNdi/dZPtYoFpHk1Hzz+xfP/tfcCJn+JlKGLhsCCJwxAb+/&#10;8K8l/hvsjPUIp4sAAggggAACCCCAAAIIIIAAAggggAACCCCAAAIIIIAAAggstYCv8MyGAAIIIIAA&#10;AggggAACCCCAAAIIIIAAAggggAACCCCAAAIIIIAAAggggAACCCCAAAIIIIAAAggggAACCCCAAAII&#10;IIAAAggggAACCCCAAAIIIIAAAggggAACCCCAAAIIIIAAAggggAACCCCAAALzENCisr5wvVaXtlYL&#10;sbeT0oIWno8Lzs5j/8ewD18m+3xnxVItij4JuU082biq9GBzga3x1df1VWtBdi1kX2aZBS3amyaZ&#10;5WqDv8qGwLwEWqvj+LKQzmuXn96PBmyysm7dr/2WWdqx0Onp9fmM4pBrMXvfl8/JRovc+8L289n1&#10;p8/hiUepal1P5+L1odIxW9WHum70NVatWDv2ktc2rZV1ZYlMvG1Vklqhr0VtbTmWu+C9P3xxcf/9&#10;rGx+qjrnZHXd0vNXNb5XPnX+0lDtntq3el+UkU8IGj25xk4SbFxOTD1ladyXWTcrLE8zMc7q6Edp&#10;rdm8Z8Pv/SvNt1XLX/2apX45nnUXeiub+me0ZdWd9y0UPcsuXlNNWY7lDOLQUO0sPv+r1owGauem&#10;97jqnu4TNE6mQ0U/9+jwttUomwxjnQx590R2tzukaWKZ7oUa3R+lOie/PxpX5cLPp9U9WfPJOyr2&#10;ure9dMOS/tqn5vrTG6Ba3FRqa6PrRRrbmuiezv9haj5d7GieVf31GqzN58XjWxKmfeP33w+vZ0+8&#10;5/H38zsCCCCAAAIIIIAAAggggAACCCCAAAIIIIAAAggggAACCCCAAAIIIIAAAggggAACCCCAAAII&#10;IIAAAggggAACCCCAAAIIIIAAAggggAACCCCAAAIIIIDASRNQvkw9UYaT8oSU7RRi1lRMejrEiejz&#10;qXKGPN/Jc4eUi+T5UJ4QduBNGVOnYlNulGf+eI6Tvi0uG03Ze82t93WIiWVXblpSeBDbMW3Kkou5&#10;iMp5bD0n0YPCDjUY5nseubLxbq5fsQ+27tgDZZP108JurF5WXqGyY9li39X3PrHqZz+w4LlhL31Z&#10;ObvKGFzSrXrv72z41//Wuu23LL/2ilmmbK1pON0zW5zHXDfNT72zidlcXh+V66YnPLeuHQ40l3o2&#10;Uo7isBrrPaprXu5UN9eKrrI3p3lezzzQU97guXkd5RVf6q3b2w8+sko1T4nGdme4YVvl0Na8nj5j&#10;3ni774437K8++g/249vv2lB5oF5vfD++VarLtfJCG8/LVF7o2dyUsejZxuOhImeVbZz3bKJstYnX&#10;TIG4VCKzjupA4lmiC9g6aW6reV/jRn2h43rf3x9vKjO1tJ4yTD37Mb14w8Jb37dK/Zirre0JzUtc&#10;AN9y79Lvdbp9S/RVPbgd8zw9A/fAI0lZukHX7/6v/5eawMr3PXdd5+9789l+uC3ehxxuF3P7dFD9&#10;jPcJOkfzrEPNPc8ZjVmjes7nacxCnNsRT8uO/AKUik7XnnhP6de703JunEcU8OvE/Ts2/NP/U/cc&#10;qa38yu8q7/kiOAgggAACjwvs3LPP+Dff4x/ldwQQQAABBBBAAAEEEEAAAQQQQAABBBBAAAEEEEAA&#10;AQQQQOA0CizHqtOnUZZzQgABBBBAAAEEEEAAAQQQQAABBBBAAAEEEEAAAQQQQAABBBBAAAEEEEAA&#10;AQQQQAABBBBAAAEEEEAAAQQQQAABBBBAAAEEEEAAAQQQQAABBBBAAAEEEEAAAQQQQAABBBBAAAEE&#10;EEAAAQQQOGMCWjXcF0/trsT15duJFmL3xdjzQg4nd0XxEBJb6/S1RnpmVVpZbYo2biY23nxguYUF&#10;nZkcq4m+Si1qH6wyLc4u247aoIcnmfOMzYnlP912NLDynR/EhuYvfN5Cb03jq5l7w5O1q9b7xren&#10;+220f19geWex5YMeTZ8PqWah76ept9utubLwzetZsH7RsSykVqlGtJZaXQ01ZcfmFe84N29doxa1&#10;TWWZ+rKRT6PakSbpwprVNqpVOmbIOvp51oqUn3dhnS99y/LXf9mSXl/2Go+PbVmSRZXYF/E3aTlT&#10;yK3RXBg0Yz3rT/i00NjKuvGxejE+N+u3Vj3vnw+JRmG8WMz6Sd4X65HmS3XrHdv8g//ZsqvP28pv&#10;/1NL+uvC2V8/LERT4yTR/VX3a7+pCd7a6HvfMau9lnrtm9akZx231fvivZlqVuh0l+O8ntXoJ173&#10;cq87IUvyRLU3WM/Pva5t7A6L3HScphpZ+eFbakDH8qsv6vqTWev3aXtsPofH5aO2tWpzJ6geT6f7&#10;Hp/kpYUKxPq7fYTte57tCux3+dszXtdOH3B6FK9x9NlCu4SdI4AAAggggAACCCCAAAIIIIAAAggg&#10;gAACCCCAAAIIIIAAAggggAACCCCAAAIIIIAAAggggAACCCCAAAIIIIAAAggggAACCCCAAAIIIIAA&#10;AggggAACRyagPJmm9KzHymxFmV2pMtpi3swhWqA4pOD78Wwiz9rzLEk2C3JJ1i5Z/vIvWLJ+KWa2&#10;7aT8zJVH2Vr11h1r7n2krkwtvfi8clA9F88zuo56UzZdokzELNfhlWFUa5wt2eb5WD937qblSW63&#10;Bvfsyso5e371imUaw55XdtY3z6Bt7n5ooz/7AwvKoutfeVGZdKuxP5fLRsXMc7QmpcZcaqHoTWvZ&#10;rF2ovs49J1Hn6zWw0j58bOyM2Xa0Ze14aFm3b1sa06OqjofzFN5CY2W1s2KJj/VDbcGu9M9bNy1s&#10;qLrpmYwbk4E9mGzZNdkH5XaHCR8AAEAASURBVHw+bfP3lcqfe/f+x/ZnH/3YPty4HTM4/Vz89P3L&#10;o8Oq1B/rN+Ujt9uZY0/b36l+ziGUTWrKSm1VH5Nu18aqS9VOLqxezrPUCq9ZUW3+Gko/tAvdVcs0&#10;xkode9rPQ9vStXitox5SN2eXbigPd9Vqzb12a1PX5/Pzbwh7XICA+q/oW1D/xrzLrfvTWnng+yrt&#10;T2Mxf+7l2Na29tmsOneqNmWL5soD9Xrl94ulanhfZzlWzVX9C1lPc0HZ7nE+zlrQTxXQ3iej/F+n&#10;aZXL6vnwOO3NdfJe1V2Grlfle38X7+mb0W9ZolswNgQQQACBRwKt7qH9f2vRzbUug0//e+nRu/kN&#10;AQQQQAABBBBAAAEEEEAAAQQQQAABBBBAAAEEEEAAAQQQOP0CvgYtGwIIIIAAAggggAACCCCAAAII&#10;IIAAAggggAACCCCAAAIIIIAAAggggAACCCCAAAIIIIAAAggggAACCCCAAAIIIIAAAggggAACCCCA&#10;AAIIIIAAAggggAACCCCAAAIIIIAAAggggAACCCCAAAIIzEUgaLH1joW80MLrI2trLaaqhcXtJK+5&#10;rtVge2nHVnReA53TOM+sHW1ZOXqgE/OTW8CmY7ZVowXZa2u0+zrVQrRta0WSy1ML07IhMCeBZnDP&#10;Bn/0f2it48ySizcsW1nXgJvTzj+1G41kH8zz2lRT4uxbu2j5zc9bcuG5OEfmtfu99uPlTJXO+mnX&#10;LNF81FedtBbq1uqmjK8dd8lr2saaprKkUS1JfCHrYLm3dd6bn2ijWqWFs30LRTHtmOMGiK052m/J&#10;ynlLVnVMnbvX7p0t6CKYyN83jRJr40XRH+i5VGNHzw4n4zhu4pv0rZ9rbPlH9uWoN6u/40TTfv24&#10;bPsVUP9Upe5ftjSmq2kf7HcXi36/5pvV9fa9QBxsPuBUh/w+YY+D6x4ivk/3Zb64fej09n7/Hrs6&#10;7peSJFgaVGtU05K68lllY53XXqd/uDZrLum+rHlwx5r7n8iub+mVlzTVHs3zp+9fn1GjJu344cve&#10;1iLN1fYlmJ87NcLHxpna/Hy9T3VN9HOPdXMK4L0Sdq6VetC4kc+veP/ir7IhgAACCCCAAAIIIIAA&#10;AggggAACCCCAAAIIIIAAAggggAACCCCAAAIIIIAAAggggAACCCCAAAIIIIAAAggggAACCCCAAAII&#10;IIAAAggggAACCCCAAALLKrCTkXLWMmUO0B+ePTNRHlOrPCdl8PlXzKU5VJKR9ql8oZB3YoPaUtlD&#10;nhl1xjfPZMtuvGbZ829MM38802cRm+cFDZUf5rlU5y5Zeu6y+sMz+I5pU9aXpcrK0vnHnL6Y9eRz&#10;dHnmZ6q8utfP37DXL9yISEoUVCzT8rTvmHru4WGT7qoyx1bUfyPVi7HiqJrlzPdTu5pqFKMLg8Zc&#10;2GfGWaY8rlSf8ZzEuGkutcq687HbDJS569l1nQu2pTCuMgaVapzojb2ssL6+FNE2LZ/TT+/7u4+5&#10;C7JeLXp2XxmAHgtW6vifbN63F9evWfeJebwzizYnA/vBrZ/ZX33ylnKCBzHa0TNCvTmKBo2PvdqU&#10;qu+1Z44pY/Ds1uRgjY/hSvnQyiwMyrocKze13s7Sc7MiyawIuh7u5NPtuyf3/oDv93x3zTrqj2Hl&#10;2Ztmm5pbw2asPm8tVTZnuHjdkpVzVt350OoHH1t6+brqqK7P1KW9cY/7VfWPZ5AnymcsNNdCT6Gs&#10;2+Xk4E1TnfE6dEo3n3NWdDXfdK/g9wm16pPn0442rBmNLV1dV7av8kK9wMY3n1KIA56W17GYJel2&#10;lQOBdEDK5f2Y31/kmgN+D6J7ezYEEEAAgccEdP0b/+CPrb79vnU+/yuWPffy9LrIPfNjSPyKAAII&#10;IIAAAggggAACCCCAAAIIIIAAAggggAACCCCAAAJnTcD/SwA2BBBAAAEEEEAAAQQQQAABBBBAAAEE&#10;EEAAAQQQQAABBBBAAAEEEEAAAQQQQAABBBBAAAEEEEAAAQQQQAABBBBAAAEEEEAAAQQQQAABBBBA&#10;AAEEEEAAAQQQQAABBBBAAAEEEEAAAQQQQAABBBCYh4DWXA9xoelCC4kPrS19oelDr14/j5YdfB9a&#10;C72nc+oXHdsYmE2SQovMN2bjofa5oIXSffH6Zqwv+YXEJlkaFfMssUSPF3bcgyvpkzv9vCCTQ7WN&#10;D+8qkCQW0nzafT7eTszWWqu5ULzwuuU3X7Pg8yJV7PgRLdYcNNw7eccyHdenayXHtCmXpuaVWsza&#10;y1Oun6pWZlmm2rEzR+fdyTpWOdFOgwXVyUe1YN7HWfL9tZLepfzlSRob36gP2p1+UHf43Ks0ZofV&#10;5GEF9X7q5cXDx/s6a7Wh1f5CPMai+ntfLdrjzTvt2wVtj08u7KVYP1RbNKlDqtoYr7cLO9qBd6zW&#10;TeudE/r9yEx1T2+uJ6pRY52X7ilUv3YdsAdu2dF80M8/y3NrdB662bSkrqysdp9/h26VO9eN1Xc/&#10;sHrwwIrrr1l6/tJMu9VosnG8F9bbfahrbuYaW6mPreMe+mVpujDoy5fsOO7GzMQ5pzfpnP3/Yp30&#10;8/70uac+rnzTe+rYT3r9RN0fTZvPdwQQQAABBBBAAAEEEEAAAQQQQAABBBBAAAEEEEAAAQQQQAAB&#10;BBBAAAEEEEAAAQQQQAABBBBAAAEEEEAAAQQQQAABBBBAAAEEEEAAAQQQQAABBBA4GwJtpfyzyTBm&#10;qoROX5ky2xkqZ+P0D3SWng3UlsrKbJTZlXWnZsqceSKOZn/7VlRNkH3wPDyPGFLek7XKaGObCng2&#10;3iI37T85f9X6v/5fWDsaWHLhOcUIeacew+axRsp38lxWDzNqPaMuDq5P5x0dQ8s+c8iYVLh8zfpM&#10;Ow/0hHKm6tvvay5OLDl3ydLuWsyWmmVfXiOs27fQ61t95yOF0Cp71vPeYnbVLHs4ovfEIa5e3M6C&#10;tEI5wMrO0qibqQH+rlQ5ZKmKlmckelZi3JTt5ufbDu4r6k15Zbq23Ndzlefe6S2ed3iu6FlXWYrT&#10;PK+ZDvfUN/n8WCm6dr6zah9u3VW0XqX8zNZuje7ZWNl5foydzVvnleTjzTv2Fx+/aW/f/1Btqqdt&#10;0Ml4Luia9pUpS2xDfVbruUq/t5qPvl+LdVk72D7Nnf2e+p9+vp6fXKsvM/WZcghH6tc61ia56eVC&#10;164sneYezzh89sXmY2Yt7yrbuWP3x4N4CM9MfaB63azUGoeppSvnVMevqYPfsUbzrn1Rc1f9H+fj&#10;vo7Gm49cQH3Z/dpvamrpBkhjTDdYR96EE3VAn3SeOava1HompNdwzdNma0NFa2She9MS1fNY1BYx&#10;IU8U1lMaq1qlQiawkYzkx3b6BFJNCF0X2kqThSzQ09e/nBECswjs/F0yy3vP0nvk4vfV5Vvft8k7&#10;f2fZ9Vcsu/qy/qg7SwicKwIIIIAAAggggAACCCCAAAIIIIAAAggggAACCCCAAAIIIPBZAf2ba2wI&#10;IIAAAggggAACCCCAAAIIIIAAAggggAACCCCAAAIIIIAAAggggAACCCCAAAIIIIAAAggggAACCCCA&#10;AAIIIIAAAggggAACCCCAAAIIIIAAAggggAACCCCAAAIIIIAAAggggAACCCCAAAIIIDAXgTZYKDpa&#10;S7xj7WisxabHcSH2uez7mHaiZbMtSzNbK1bi0vGjIreghWLrwYaVbbOAVvkRW63D3lhb11b7wrQ2&#10;jVMuksKS+HgBhz30LhsLtgiPQzeMHewlELTCcZJY29Rmdas+PGFbksV6Y1l+tA1XreumqRVpbpJT&#10;nUssaL6W1STWiaNtzGeP1rSVWaP+bBpr1DZTDcv1s/3sWw/5jGqVjtPW01ofUtV/Fhn/lKnPqSTx&#10;lcRVIWP91nVypyM09zTtbFhP4utxAuoDvbSrXw8wG9UX6hAd0Of1cq9e3gzuWXXnPWu27sf58ym0&#10;43xQlTq6HDW/vTbG34+zPbsdO91eZkH93c50L+L3FV4X9JVobOXdBdSD3Ro77+eD+f1QK4Kgc/f5&#10;pOqruVQfZNY8u3Hav9WVVR++PT3elZuWdFbl7i/svfl7Jl6PdzY1Ngu5uuAYx5a6v7n7oQ3+/A9t&#10;/JO/0L36dv3ZaeNZ+OnlNfaB+sHnz05XqkZn2/N+ekerN/prGltsCCCAAAIIIIAAAggggAACCCCA&#10;AAIIIIAAAggggAACCCCAAAIIIIAAAggggAACCCCAAAIIIIAAAggggAACCCCAAAIIIIAAAggggAAC&#10;CCCAAAIIIIDA0gkoK6l6+4c2+IP/0Ubf/X1rlI+oILCla+bSNUjZQEn/nOU3XrP06vMWsuJRDs2B&#10;G6uwGmV/JeevWX79dUtWL2hP6SFzkejL/XRHUB5hevUly174eQud3n4+Ouf3KgNQGYX5y1+04hd+&#10;3bJLzy1X1tqcz3Zpd6fssMn3/40N/uX/ZNWPPG9LeYmzbl4jOn2zoq+MSWWQjbZUIzyZatnmpLJq&#10;S2XneZaomhaULzfN1/IHs7S1Vaab6pRn0+n9leeS+sd0zuY5lrqmtMrgantrttlMrPbjaFOqna12&#10;VyxX7ZzlKPFDu3zzmK9Mbbi2ct5yZWb6DpXsaXeGG/ZgPIx5b34Mz2Yc16X98Pbb9p2ffc/+w933&#10;rVJ7/HnfR6pzeE77+NYLX7HPX34x7stzg8ssU2adzkufNX21ZzAzNxqVsqwqSzy3Nc9tIIvH+7OT&#10;5BoLynbVOPD+nfemxERbKXrxK9nOV27Uf/dHm1bFuaWj5spbvnBd1+TcqtvvWuv9v4C2zPvc2N9U&#10;IN5Lab5Na+WyqzxeufT74w+PqOkhU3av36t4TrBnhKpeNVv3Yj0PK2u6j9C96TG064hO/1CHides&#10;TLVKl6RW1yq2pws0m/esvvexaung6W9Y2mc9G133Jv73mfKBY1760raVhiGAwMIE4t8j/rcHF8Mn&#10;jV0k1kjPT/b76IdB90++k8cIIIAAAggggAACCCCAAAIIIIAAAggggAACCCCAAAIIIIDA2RHQv7nG&#10;hgACCCCAAAIIIIAAAggggAACCCCAAAIIIIAAAggggAACCCCAAAIIIIAAAggggAACCCCAAAIIIIAA&#10;AggggAACCCCAAAIIIIAAAggggAACCCCAAAIIIIAAAggggAACCCCAAAIIIIAAAggggAACcxHQCqoh&#10;71iyetms2IqLr89lv8e4k1bHTrSo/Llu31r9nOSZ+XPj4X0rJxPL81xrzfsz893aZqwF2Str08wa&#10;LUjri9MW+t3b0vjitEuztdaMBla99yMLaWHZzdc0Brpq3fxNluaUT0tD4hrQQYsea0yXI53VCV0Y&#10;egHz79ld3FqWpNZXvdvS7Kx80eiqseF461hHvnepz7yy1ve2skSP6iSodqWqHelipmVcLDuz0Fuz&#10;RHWS7UmBYHmq8eGbd1DQtzj39CMrbNxUGjplfNm/ZZZaN8sfPp7pl52O977Q/rTj6XGWsQz7+ZcT&#10;G//gj238/T+xzhd/zfq//Lu63h3/dU0zRdPGF39XGxNfxkBzZhm3OH68bWqx7hNmLTptNVGtry2o&#10;XiXZyb5OZ0VujfeTtrytrWxazaPGithv8x74us8ph1Z/8o5uxDqWX31R9JrTjV8z9940omys8T5t&#10;qfdYsG7q9dir8zFsbian8vYHNvzuv7D8xhtWvPwLalhH4+hYWnQMCDpPXb/TS9d13Z7ourWuNkzr&#10;j/fT9I7bmxW277/Vi16fzoyPnzsbAggggAACCCCAAAIIIIAAAggggAACCCCAAAIIIIAAAggggAAC&#10;CCCAAAIIIIAAAggggAACCCCAAAIIIIAAAggggAACCCCAAAIIIIAAAggggAACCJwMAWXh1COr736s&#10;zMLcOvXkZDT7uFupHJ785S9a/sLripaRobL4Zg5z2qvtygErfv6XrXj9F5XLqJwo9cm+cyqVddPW&#10;nhWlA3l2HNv+BDyXa2fbzqnaeXhkPz2vSLmh3S/8ig6pvCnPq1qq/NAjkzi+A3lm69Zdq+994sGx&#10;Zt2eppPP8xk39WEouornUrai993W/WnGn2cELlNclwdnVcox9C/lZiXKNvSfsZHKZptueuxPPWXz&#10;d6TKpUu94Og9bUyv1C/KM2yUn9aONi0o13Isvy3VpVa1Mx5H71vLe8rjnF+e2oXeuvWVZzsox7Et&#10;A2WE3Rtu2PWVi4oGDHZntGF//fGb9qPb79mo9vcoMayN6YHW0Xl/7sIN+9rVV+2q3v/9j96McYKe&#10;A1frs7Wfn7df5xT7bxePpxCdmqcanweNzr8nT+X1jXW/UPvYdgsNhEJjO4s5fos75Vz5b+v5Shxz&#10;tfeHDnVvMlBbSusp19Wbkl2+aZPuijX3PrJ2oHm3ekFtPIMdtrhuWNyeT1BWn1IGNf40rjS2mpEy&#10;hJWpnShnMnRXj2a8ae4lqqudr/12nIPJmsa5WlRv3NUPVeLeORVn7gGfOljjpU15nh3VCdUOBbQ/&#10;9W1n/kmN7cH3vmPVT//Sul/9Td2T/vr0752TMk/9epTpHsPbG+9xvJ/9jyP6+8yPbQBOv4Du29vh&#10;A5u8+b1Y44vXvmqhr9zgk1K/Ft1DXgb93lj/W1M08Rx1NgQQQAABBBBAAAEEEEAAAQQQQAABBBBA&#10;AAEEEEAAAQQQQAABrQPOhgACCCCAAAIIIIAAAggggAACCCCAAAIIIIAAAggggAACCCCAAAIIIIAA&#10;AggggAACCCCAAAIIIIAAAggggAACCCCAAAIIIIAAAggggAACCCCAAAIIIIAAAggggAACCCCAAAII&#10;IIAAAggggAAC8xHwxdZX1m3lt35P+wsWtKi41Sd/IdVE68Ke72gx+ySxUVrEBWLHw4HV1cgs1+N5&#10;LqKtY8UFaOtKdpVVeWa1L0yr/+tocVpvy1Kt0d4Ga+5/YoN/87+pv7u2+p/+95Z2ekvWyPkM79O3&#10;Fx9Xvgi8Fof2adpozLHNJODrRedJqjlZ2IYIG83R0NY2mgxUDVqfrse2edtqdWhoaktUk9vtha0z&#10;1a9FbCHvWOerv2mdn/9FS85fU/k6+TV/Xk4764onmmO++ThpdgZHrOupjeuxLpMy8+mofzLV+U6a&#10;xXG0r3Z4X6vP4wH8GH6xWNotWDueWPPgjjXjze06dPyNFaGuvxP/pjbJb2kNvW3b89kbHRu+l5+P&#10;Bb2vGltbT3St1jW6SPf6wFK/Frsm7WioT2dW0PypdP2KtWf7VOd2An4w+db3blmte52ku2bp5Rdm&#10;MI/i8do6aUs1xxs2fS7POnF4xSeO45vX6PGWxlBuoav7dLVn2rLjaMzxHDNkhfW+/m0dXBZebzWG&#10;pj0kjp25pWce1uv4t4wXCDYEEEAAAQQQQAABBBBAAAEEEEAAAQQQQAABBBBAAAEEEEAAAQQQQAAB&#10;BBBAAAEEEEAAAQQQQAABBBBAAAEEEEAAAQQQQAABBBBAAAEEEEAAAQQQQGCZBJSLkneVKaQ8xLpU&#10;xpByqNhmE1COnCWZkmZmyXGabZf+rpDl+rad6/PMfKgn96vWKCtq8uM/t3Y0sPzlX7D0/BW1U23d&#10;976e3DePj1pgOh+Zk0ftHo+njLLm/kfWbt2xZPWiMhKvTufRrI3x+aZ8qrS/ZpXy6Jqt+8pxU196&#10;9OxSbWqb59Z6DpvXs0L1RzWtev8nVn38tmXXXrL02ivKPds9dy7IyvMPPQex9uw9Pa4r7VMZgc1o&#10;y9I0tc08t6GO4SmTnteVqCatFX3LtjMWD0vSyvu8MtHW9XV3tGm1n4OywT4e3LOXymt2Z/TA/vyj&#10;n9iHG7fVBmV9qo2xJCqO70Jnzb5y+RV7Q/lwXeWL+fln6rtE7/EYuVq5Yo3a21bKGFQO31nLXIt9&#10;IwsbKydV/epZwaVgJho3O5cV79Oe7FIHW+CmHrELPY0bjamJ7ln88X2Ns2E5sfWOsqz1ONE1z+ds&#10;9cnPrL57S7l/LyocLuMauMB+Wc5d+1hcRPaf6tum6sjH75r1V6y4/ppVb33fht/9fctuvm79b/4T&#10;1VHdVy960+QLnb51v/irOpLu/VTvvA6a5xkrGzJdvxCfXwjBos9t4fvftvvGt+PfPelFXd/ZPivg&#10;02fjntUbd3T/omv6Ysv7Z49/mGfU9qD7kZD437d+reJe+jCcfBaBEyeg+9FmsGGDP/sDs3Js2XMv&#10;W6a/yRZxV3DibHYa7Pfsup+Ot+6NMq+1PggbAggggAACCCCAAAIIIIAAAggggAACCCCAAAIIIIAA&#10;AgggcNYF9G8ZsiGAAAIIIIAAAggggAACCCCAAAIIIIAAAggggAACCCCAAAIIIIAAAggggAACCCCA&#10;AAIIIIAAAggggAACCCCAAAIIIIAAAggggAACCCCAAAIIIIAAAggggAACCCCAAAIIIIAAAggggAAC&#10;CCCAwNwEQqoF1y9pkWntUQuxL2bh+bm1dqYdJVrteyXvWZ5lViWp1oXVYtrVxAbjga33z03PdaY9&#10;zfgm2bVaZNwX6q5Cx5rgLQhWJLl2sGSL0gY1ttGC4v6lpgVvI6sKz9jRS/A2H04a01oZXn24yI7z&#10;waHDxMKwBOd9yCb4fExU6/qF5qd+r/V7aBsbjoYa/m081UMe4sAf916s6tLS2lumhb9VP5o0sTSu&#10;bH3g3e7+QY2f7MqL8vDu9Xrgdf+MbjvGnxrnwXIfHyLxkfFodOiZPLNRWVod5573Vqs6n1qh5/c1&#10;G/3Nfuwks+T8ZUtWz6sWL3cMf8h1rUiSaU1YmjEjyGp63xLUD0FzJ3aEd95SbWqnFqtXJ2/PN2/z&#10;dIQ9tZnxJVWmiRa2V20IucZH8PuJE7jFiRGso/FT+/lry5vKBrpnKjWOunoc3xJfmdM33d80d963&#10;ZrRlnedU69Yuasez1bla19bJY+M70TwttuvBnFq3/90IqB0OYskInY4F3duevbqteqtzfzhvYs3W&#10;c5orIUxrp4+jOMb0Wuv3SHMfWPvvOj6BAAIIIIAAAggggAACCCCAAAIIIIAAAggggAACCCCAAAII&#10;IIAAAggggAACCCCAAAIIIIAAAggggAACCCCAAAIIIIAAAggggAACCCCAAAIIIIAAAgh8RiArLKSF&#10;8pMmyklRNs6nMrA+826e2BGITgsKlvF+OMimXK5mtGmTv/v3Vn/8tiXnLluqXDE2BBDYp4Dmd3Xr&#10;PWuUt5XdvGnpyjkPmNrfTpRzFvpr+owSAgcPrK2rmPa2v50s+N3xlBpLequWeZ5h2lNzE5u8+T0b&#10;/dW/tt7Xf9vSizfMuitPvzboI57mlunM/B/P3Wp8n8p2q8cja1WPLMttoNo00XPTnE3lJaa5reZd&#10;kU6z4A57lo36q5927GJ3zd5Lb1ut65nv+ePhXft/P/ihvbNxO2b/tp4Tpm/+M1e+5vOrV+3r1z9n&#10;11cvx77x/Xg352lmmfLefGv0s1T7W2//xK+TXvf9JBdU//2gy7bpmtRMRtMcwk5P/Ww2rkpRTK9V&#10;3vdd3Uskng25wC2oc851VmOu8iCoPdoG5cg2q4Fdac9ZovYkvXVLL1yz6sM3rb77vnKZv6isPM9N&#10;PEP9FWXO+je/n5XBfuv2s9jSYNU7f2uDP/rfdW14w/Jvv2zNYNOa+7esvfrC9qePqD6oFrW1Mg53&#10;Nj3ufP6blj33qqX6muZEM+53eB7+9DqvmlC88iU9peuBZ30e9L774U5P4y8aX7ru+VU+FD1Jedrx&#10;Cdp0PUrUz63f2+h6dUSz8gQB0VQETrfA9G8Ozfyir79v/P6UKvDpHpeHrwGia2Cskyerwn/6VHiE&#10;AAIIIIAAAggggAACCCCAAAIIIIAAAggggAACCCCAAAIIzElguVfvntNJshsEEEAAAQQQQAABBBBA&#10;AAEEEEAAAQQQQAABBBBAAAEEEEAAAQQQQAABBBBAAAEEEEAAAQQQQAABBBBAAAEEEEAAAQQQQAAB&#10;BBBAAAEEEEAAAQQQQAABBBBAAAEEEEAAAQQQQAABBBBAAAEEjlQgLiJ+opbH3ptH68L2s66tJB0b&#10;p5mVIbNkMrTN4YaFC9f3/uwBXo3L8tYTa7VQd9PLrNUTqRbr7eSplqRdNlcthF5NtGh8bSHkFuLC&#10;wgc4aT5yLAIhaCn7RHHdda0u9AXuffTNedOQbUcP4jgJ3RULRU9PLNs43v85Z0miutCxRoZ1ksZz&#10;KidbVuvUfHnt49m8/xpr5Js03p+t2qcfWtg68zYuqn7oWK0czvxWN5+ZQqqQlmis+NRqQvLQyeee&#10;98uwLjUd/HN6rLGTZ5l1Q2efXeXzKVhx41VL//H/oF3pipEV2of2u4ybn6ssLOiKprqjUXr8rdwp&#10;SaFWu1QTU82Xh3NG7V2SrdV9RzPRNbecxH5ufZ7PUk91fv5e/wqpxpdfq3fOeUnObdZm+PDJNXdK&#10;zavQtOZdVmsMxXk060728z6N0fLDt+IUDRdfsKTj17Bnj1kfNaW860YN9E1PJPqnyHVfN30Ynz76&#10;b7pGjLamh+2uqllepc7gFufNk2ceLN2e7n7vPe10/VRtX7777zPYZ5wyAggggAACCCCAAAIIIIAA&#10;AggggAACCCCAAAIIIIAAAggggAACCCCAAAIIIIAAAggggAACCCCAAAIIIIAAAggggAACCCCAAAII&#10;IIAAAggggAACCDwhoAweZaEF5fHEPMCYJffEW3h4cgQ892Y8MpuMLfTWLFFuXwwvOjlnQEsRWAIB&#10;5WqVI2vvfqjwv8qyKzct5MoO2++m+ZiuXbLk3NVYZxV6Nlvm236Pc5j3K0PU29j/1u9Zo/zaZDtX&#10;LORdSzyLcCcX+Mm4rcePqWC3XJl7Xn4ahXApOVH7UmbdeGDNcCC7rm0olKvazrvzH2tF17ra/zTB&#10;zD95+M2vY1d7562jvN+xzsVr3+3Bht3aeqBfda3z7EId2/PBVtWmz19+wb50+VVb7fQ/k0FXpLny&#10;xDz1TS3U+2vts/UssUa5j8qsm0+LD3/OR7UHz+hrJ5oTyu1LOyvK7Qs2jhY+MKZJdF3dS7jXIrdW&#10;g2dVWbQreWEPxiEmUFbql/ujoTXr3rnq50LtuHhd465j1a13lWM7iNdCbynbGRFQdmP53o9jbmZ2&#10;5SVL+mtzO/Hgo9zvrTxLcrSha8VQ98+67/LKp7lhyWLnwJ4nolqcvfC65S+8oamgEb+TYbnnh87q&#10;i55ju53xeVYJnnXenj1b6e8JD29VfV9weX9Wa/b5usa/MoHDtRes8At/b12f97nJlWCfkLwdgRMp&#10;EK/Eymq3SnnbXf0N5+smUAIe60uvkQKJueK6n1G9P1k1/rFT4VcEEEAAAQQQQAABBBBAAAEEEEAA&#10;AQQQQAABBBBAAAEEEEBgjgL6/y6zIYAAAggggAACCCCAAAIIIIAAAggggAACCCCAAAIIIIAAAggg&#10;gAACCCCAAAIIIIAAAggggAACCCCAAAIIIIAAAggggAACCCCAAAIIIIAAAggggAACCCCAAAIIIIAA&#10;AggggAACCCCAAAIIIIAAArsL+Prx/Sy3XqdjEy0Q26RaJ7ac2N3hg4UsEhuX5S61IHvTWpUGa5LE&#10;siS1Isl3b+SxvOIrCGuxXC0eH9ucCyboi4XFj6U39n1QX/NY4yr0Vy0M9aVxtoi+a6uxDf/iO1a9&#10;80PrfuPbVrz+DR1G43temy/c7JtP1CPbHM/rQlc/Umu36WrVhXE5tk5eaPoeZXs+feJVU1tQ/UjU&#10;hNrUONWRVHPz+Fr06fadqkc+/trGqk/eterDNy29cN2ym68/OkWh5+k0Er/RaGl2xqt+tnlu48lY&#10;fVRrFPmi7MFy/y31vjpAb2WFpevd6bEb1eYl3kK6fT2r1c44V3weH+Cc53aObayB6bXPWf+b/9iy&#10;c1fiHD/WJj1+bj5eVF+Gf/aHVr3/Y0suXveBpQkuM42/Z21RV2OtrTQKO4Uu1ct2P/GsM3j0etA8&#10;KtT+DdU13zLdh5RNpZrr15X5j6NmtGXN7ffk3bXiuZd0hOlx48H3+NbqbbX6p6qrh59I9FwnHLO9&#10;hkwz3oxWaae/xxmcvZe8PGe6z4/jSL/7/Xf8vZno53HWp7PXF5wxAggggAACCCCAAAIIIIAAAggg&#10;gAACCCCAAAIIIIAAAggggAACCCCAAAIIIIAAAggggAACCCCAAAIIIIAAAggggAACCCCAAAIIIIAA&#10;AggggAACCMwgoFiURJlnppzEdjA0Bd5MM508TIXtxAl4vlEz2rR2MrTE84G8b4Pn4JyCTfl8rbLx&#10;/JyCj8+FjFEf92QFnYLRcrhT0Nhqt+5Zfe8T1UaNt/M3Yo3c906V5Zfd/DnrK/Mt7fbMipV97+JI&#10;PhDzRNc8blLBWcqk8zxYz9JyB2VS7p3RqbxKvS9V9qHPS09EbP1zynRzQ1P2nencHyS1VT5//RCa&#10;Y2tFX3mbnfiZec64C8pF7Wu/G6qBO/uN9UK10R+nCnK70j9vX7v6OXtFmY95ohS6J3P4lGuY63w8&#10;v9fPvdFnKj1u3ELnE2LuYTyVs/FN/WnK6TOZxgzYomelhsdY+XhuGqumrjO9tNBYWOz1xsfOatax&#10;FY2fJNxTnzQac43dn2wqS7BWvqDyONU/6aXrFnpr1j64pXube9auX9TNzrQ/z0anneGz9PrTlDb6&#10;7r+w6s4ntvrb/7UlL31he6TOw6WxpLeuPM6etcMNa8cj3XON4kQIypoMXj+P81ZiJ9t7HqfKPs6u&#10;gM8jz/n1vwv9GlAUqr76uXNhXXYZXQdCllnv69+OLfXc9JPS9GWnpX0InAwB1TBlZ/tdYqp7/RD8&#10;/vA4L85LqKbaHrbXKYn1fgmbSJMQQAABBBBAAAEEEEAAAQQQQAABBBBAAAEEEEAAAQQQQACBoxaY&#10;rhh+1EfleAgggAACCCCAAAIIIIAAAggggAACCCCAAAIIIIAAAggggAACCCCAAAIIIIAAAggggAAC&#10;CCCAAAIIIIAAAggggAACCCCAAAIIIIAAAggggAACCCCAAAIIIIAAAggggAACCCCAAAIIIIAAAggg&#10;cKIEsjSztWLFPtbiuZW+krqy8WjTJk1jHnY81wW1tWC3VRMtNt5aq8W6Gy02nugYRaaFx+d6oPl0&#10;QVuVZk2txXM70wXS57Nb9rJwAS0M312x7t/7h2ZlZcmFq9ZqPM99a2ur739s1a33rS1HWnw60Xyp&#10;53cYH38+L9L0yMafH85n5UqnZ0HHrTRPtcS2lZORaoLmrmkuzLcqaH+zb2Wj/lSN8jaEuLB1Zlmi&#10;Bb+XsH7MflZL/E4V5urtH9jgT/65FV/8Ncuef0PWU2z3T/TlW6s+eLjueuLzINigHk9PbDqorFd0&#10;tEi7V/wDbouYwwdsyq4f8zGpedM6Rqtx2qruqC4c9/j0/siee8ny66/Ga1qr69pybaqc92+rlr5r&#10;WW9drVXNs0p83vK9tzgcvf76HUXaEbd/9iQWBLVZ4yfNMs2lPJ6017qqrq2Sw1w3n7cam9X9T6x+&#10;8IklK+ctuXhTan5X9uxNt3DmtbjUPjTi4wcSjfMiz2N5mGUfzz7KAd6hcd2Ohvqgxk13VT+PrSUH&#10;aPxiP+IS03k1nR21rvN+bddtDBsCCCCAAAIIIIAAAggggAACCCCAAAIIIIAAAggggAACCCCAAAII&#10;IIAAAggggAACCCCAAAIIIIAAAggggAACCCCAAAIIIIAAAggggAACCCCAAAIIILB8Ah4upNyqoGxE&#10;z0xqK2Va+XOeYxWDh5avybRodwGl3Vi7taF+nFg4d9mSTj9mLp3ovvQszQd3bPTX/8ra4YZ1v/wb&#10;lly6Odfko1Y5VDFJybO1tjPfdlfmldMu4FmX9Z0PNZfuWbp63tL1i49q4n7Gh2qo53RlvTXVU2Xl&#10;LXNNje3b7lmV/5Aqo03n2taei7l7vqgnt3lGWqFriE7QmtTzEfWcrifN5n2zurSqOG8DnXsTX/H3&#10;m62rNuUxy04P5rQ1OuY55f2e66zZrcED5cop/CtmwXnLWusqi/c15cB99cqrdrG/Ho/qzz+5+XNF&#10;km/nOQalniYxK1QnFWurzTuv7skGLOPjurFGOamesZYoP3Wsx5Xqplt5f3pfdpS3vJ/pcdDTTHSs&#10;850V9Y8yXL2Ptd1XrvNY9y8ruTJcNZaT81ctWbtk9fs/turux5ZceTne5/hIYFtugZhn7Pei2kLh&#10;9zD7ba/q1qS0dqzx6jVY97jz3LyMewZzkvetUZ1pRluqCyOVdz9WVy+qgLIhcOIFtq//rbK6NaaT&#10;tNieiyerhoZsmje71PdfJ36scAIILKmAZ/srXz3o/lQ3jfGedUlbekzNUtb92jlLL71gSU/3W/73&#10;Dbcwx9QXHBYBBBBAAAEEEEAAAQQQQAABBBBAAAEEEEAAAQQQQAABBJZFwP8tWDYEEEAAAQQQQAAB&#10;BBBAAAEEEEAAAQQQQAABBBBAAAEEEEAAAQQQQAABBBBAAAEEEEAAAQQQQAABBBBAAAEEEEAAAQQQ&#10;QAABBBBAAAEEEEAAAQQQQAABBBBAAAEEEEAAAQQQQAABBBBAAAEEEEBgT4FEC3+f76zYu1liTZpa&#10;Wk1srEXvy7q0LNXC2lr0fm6b9tXW47i7MtFCvUEL0+pnJ9lewHtuBzrkjoI+3/hXHb9CrtjnkB5y&#10;p3z8SAWS1LKrr1gIGnO+4HHrHTrPLWgsN9ptaZoo+upojMxv/+1oy0Z/+f9YO55Y8aVft+zSzel4&#10;nN8hdt2Tn8ZqXsTFtBvNUa2oHeftuKzMunpxjiVh10bs8kKjhb4TzcugWlKqXpn6OdXcVC/v8gme&#10;PrSAarQlPip8IHzaOZN9fMXHycMJEKxRvwyqsZ7x5/WKfqykxcPH8cnT+i3xZQJUb7zuaLz6ovRL&#10;sdW1elDXtCXdQvbYdVbjrfXrr4+3OMD2aLRqe1uOpm/wupX5fcse71/yl1JLLOR+T9RaqvHjBON6&#10;Mv9W+/Xr43etKSfWuXDdkrXz0zE7nbK7Hm/aHcGqptLw1jVh+/1B95KF5v2xbXLyMdNOhvG6kHRX&#10;jq0py3ngoGvltBa16rTm4bzyebacLaZVCCCAAAIIIIAAAggggAACCCCAAAIIIIAAAggggAACCCCA&#10;AAIIIIAAAggggAACCCCAAAIIIIAAAggggAACCCCAAAIIIIAAAggggAACCCCAAAIIIHCWBRSM4tlu&#10;2TS7qo05PISlzDQiYiaY3vlEZthMn53pTTtBRfvoD721Ht7Xt8piPpAyLj2j7ETnx4mhrUZWvfdj&#10;q+9/Yp3Pfd3M8wLnuE1+8mfW3P7Ysle+aPnVF+N8WFy/7rPhCx9n+2zPGXi7z5dmuBGD/cLl5y3p&#10;r09D/g5y7p7NuY8pfJBDzPszSq7dzvXT5FOunudS7pV8lmiMpspG8/StWr83yuEKqkH11n0LylAb&#10;5R0bqE62sohVTbmKa0XfMs/JnWPjfV+5at4V9dfbDz5UhptnAqrr1LCLnTX78pVX7Y1LL1hHGXqt&#10;2hN25tYTbYj7UV5fqte9vZ4TWir30HPF2omy+Dz38ExtUniYPae+7XSV2Vdave3gl8CO3DPdR8Qw&#10;zAXbeM7bhe6q5RpzIzUtaYPdHw9sqKy/pqsMVf+ns2rpxWtWv6/rxq33zF4dxdxB71u2JRZQn9bv&#10;/K2N/+bfWnLxuvW/8TuqRRpX+9k0X9vxSHmJmqfKtw6qNRqY+9nD3u/VgE/6q3EetJt3rdm4q+Mp&#10;+1u5nqHwts7xWHu3hFcRWJyAhnFblfrSPPJroee26udcL9qLa/2jPfsFig0BBM6mQKl1DLwGaC2D&#10;5DgznJdVX3+Xdb/4a9Z545cs+D28rz1AzVzW3qJdCCCAAAIIIIAAAggggAACCCCAAAIIIIAAAggg&#10;gAACCCBwRAK+OjYbAggggAACCCCAAAIIIIAAAggggAACCCCAAAIIIIAAAggggAACCCCAAAIIIIAA&#10;AggggAACCCCAAAIIIIAAAggggAACCCCAAAIIIIAAAggggAACCCCAAAIIIIAAAggggAACCCCAAAII&#10;IIAAAgjMXWBn8ffTsei01rS3890Vq5PcJnrQa1orBw9s2FTWT/O5rwXejsfqkaDjJdYELdirfzpa&#10;uHf5Vh1vtTD6ROvkqp8TxT7vdPvcxxM7XJiAxvBCZ2lbm00mWlA5s5BrjMzxYG1d2uRH37Nm/MDy&#10;V79i4fLNee5+b/IQrJt1LNO4rzRH/cTacWmjZnK800C+ZdNY0tQW9HujupGrrUFfi9t83/41x85d&#10;XGPnv2c/7TgGEhE02/ufevj3NOj5bf9Gv8dX9LhJg43KsR77M/4WXVvybvyp0RSfO43f4vl6LdD1&#10;1BdZ9+vHVOA0nu2cz0l1NG5xzGlc6V5kpoXq3Xni9xUaZ3muMZboY6rNJ2ybzopgWZpa8PGjLVO9&#10;8/ky0bVsOrnmeFJ+jfnkp3FOJldf0G1OR1Ncx5lhxHqbKrWt8j7afn+iOZ6nHT2enskcWzrbrnyi&#10;+bWhv2bZuav6uX58bZmtxQt8lzDcI3bFzshSvdY9/k7vtLoH962tvc93no1P8Q0BBBBAAAEEEEAA&#10;AQQQQAABBBBAAAEEEEAAAQQQQAABBBBAAAEEEEAAAQQQQAABBBBAAAEEEEAAAQQQQAABBBBAAAEE&#10;EEAAAQQQQAABBBBAAAEEEDh+Ac9vKpSF9uIbll6+YWHlktpEotNMHVMqG8+pYn7iPM2UVVN7Fpm+&#10;9rtv9acp39LzocLKOQuZZ06d8OwbNT8kyozKivgzno2f53Yu20x9teublNU5GVj107+x8q2/tmR1&#10;zdorLyzJDNCYqifWDLfiuQblmIadDLFdz4cX5iKg7K/81S9beu6yhU4/fsVpNM9pPpeGLmgnmlsx&#10;o83n2Az5WZ4LmHk+ot7faK62Hpvonxvcj7VsVPRspJrU+PVGkJnes9bpmSfkznvzJj+/dsV+evdD&#10;+6i5qyMEe379in3tuZ+zGysX4+Fi7u1eB1Z5yZQLmSoj2Pfn2Y9NzBNT6z0T9QTm7+11urO85jlq&#10;7XhorSySvKcM5dJqz8yUldfkQteqwl/z6ulPLHhbL/rWUf9sliMNttZGqpUb1dCux2uDDq781PTi&#10;TTWsa/Wd96wZDSzprS24Vez+sAJBGX7NcNMmb/6V5aMtayZ/35K+che9X2fdfAiWA03TUtdM3Tfk&#10;hT6pJ+c1MDXuQ97ReFpVfSut3bqtuqBxqIrm99NeM/bT3FlPa9f3zfHUdj0GL5xNAb+Oa3wF1VrT&#10;PbguAHLYx1w8m2qcNQIILImA3wfEe/agGqb86aO/QC8JxB7NCLpPDvo7bXrjQn3fg4qXEEAAAQQQ&#10;QAABBBBAAAEEEEAAAQQQQAABBBBAAAEEEEDgjAhsr/J8Rs6W00QAAQQQQAABBBBAAAEEEEAAAQQQ&#10;QAABBBBAAAEEEEAAAQQQQAABBBBAAAEEEEAAAQQQQAABBBBAAAEEEEAAAQQQQAABBBBAAAEEEEAA&#10;AQQQQAABBBBAAAEEEEAAAQQQQAABBBBAAAEEEEDgiATatrLg66cmWmj2FGxBq3/3857leWGTtNC5&#10;bVkyHtrmeGCX877OcI6LxbaNtdU4qjVJsCYEyxOtO57k8zzK4Xtl+5R9KXSTS+j0tKZwfHT4fbOH&#10;0yHgw6FpzKpSYyO1kHb0xBzniuqLL9psmotWT7Tvoxt/Xt8yHb+Xd61KNEH1OFHd25wM53mG+xwH&#10;ral6WN2WlqmOBDWytETrfRf73M8+3x6Lvffr0fnvs4WLfbvXPR8C/lPu0zE+tXCVRGM/DUkcF/VO&#10;jdTPxlIb1AOpPXLrFZ3TvTZ721orq/TS89b92m9Zdvnm9LrhUGx7C2jMPBwrcgy6P7BK402/P3uT&#10;u9dJH3+qWfqwPlI/+2NL+A6fLYnanxSZ7sVaTb0m1r1JWT82k+bQcLHWgwfW3P7AgszyKy/tb6dq&#10;6KSurG7kvN13mVrbyVQLZumy/R1ttnf7uOmt2so3/3NrqpGlK+fVFq9ZZ21T5zRVvD9pdf0Oj/2t&#10;4mNrZ/P7b++q0Oh77DQffcfVeTut4icCCCCAAAIIIIAAAggggAACCCCAAAIIIIAAAggggAACCCCA&#10;AAIIIIAAAggggAACCCCAAAIIIIAAAggggAACCCCAAAIIIIAAAggggAACCCCAAAIIIPBIIGSFdb/6&#10;D7ZzhbazUo4t5OZRu5b2tzS1+s7HNvnhn6iJrRVf+BVL1q/MLb/Is54mf/vvrN64a503fsnSyzcU&#10;mqQ8zln6xDOLhg9izE26ck6fy05H4o3n9LlBrTymeWYe+X4f3LX6wS2z/pol559TnlC2FEMvpImV&#10;7//MRv/fd8y6Xev94j+ydP1yHHNL0cBT3Qhlk/XWLH3xi5p2PuYez5A61Sf+6OR8vnmGVl0qa8tz&#10;s3bPzvL82DzNlekWpsl0yuFqlLHrGaIhNLaVZcqznG5O2VeuZTfzvETP5JrvVuuYV/rn7JsvfNHe&#10;27xtXR3r5XPXbEU5cErSm/lgHtHX8exT/eOfKuURcyLrkUrQnPPqZm7VMb3Rx0GpnFbPg82m2a0j&#10;XWsqz2HT5q5FmlmeaQz4e2e5Vh3iVBpdA9aKfuzTe6MNjblgla4N94abVp5rzdNqvdPSS9eVmbdm&#10;zYM71mzcsdbrp67fM11LD9E+Pno4gUT3Lt5vrdeQicZdb/Z560eOWZsTzdOytHRtRX2e69n97eOZ&#10;Z+D1URmMHphe37+tAjFR1qTyelPP6PRjzfl4uzZIebSjLWs27+l2L9e9qMb4Aurqroc/8S+QC7lr&#10;F2oIB+Xnd974ZWvKge6J1qdj+6iG9q4N4wUEEEBgFgEvVqklKxctrHr9epQRPMunz8x74j07hf3M&#10;9DcnigACCCCAAAIIIIAAAggggAACCCCAAAIIIIAAAggggAACzxRYjn97/JnN5A0IIIAAAggggAAC&#10;CCCAAAIIIIAAAggggAACCCCAAAIIIIAAAggggAACCCCAAAIIIIAAAggggAACCCCAAAIIIIAAAggg&#10;gAACCCCAAAIIIIAAAggggAACCCCAAAIIIIAAAggggAACCCCAAAIInByBZrBh5U//2tpqZPkbf8+S&#10;7prWgW9Ozgk8raVaH72fda2bdWyUpRZ0OslkZPfGA7M1vTjHNWNbLUJbad+tdluG3Hxp9kzHTZdu&#10;0V6dtNqUvvAFW/9Pzpt1tbBwooWF4yK6T0PkubMn0Grq19bWYwupxkaWz3WuBEssFNqnNdaW5RHz&#10;tpYnqXXTwkqN+xBaS5rKhuPhXM9xvyclCStlnrm75mKTZJbL3uvI/LdgzeC+1bfetdBbsfzKS6oJ&#10;iznS/Ns+7z36easm+rXAvx4yaJTq91QurZ5stut40ONJmtp4qLnhH4nvSayXFHp0iM39/fjTb4fY&#10;0SI/Giy7+qJl116aHqTx+4PY6EUe9HTsW/M5Wqne6IKrr2r6WN/33FQL2olqk8ZfyLt7vnXpX9Sp&#10;Z5o7IXTiqNmpdZN2jteAOI8aq+99bPXGXUvPX7Pk4jUdb9Z7Wc133feWdaXP+Mz3f1pL81S9lh4v&#10;scZAsnZRdUmQfr921u7ZvG/r0iZv/qWVH7xphe5h8899WbcRPqdUq3U995nlW+vF27eHNWr78fRZ&#10;viOAAAIIIIAAAggggAACCCCAAAIIIIAAAggggAACCCCAAAIIIIAAAggggAACCCCAAAIIIIAAAggg&#10;gAACCCCAAAIIIIAAAggggAACCCCAAAIIIIAAAssjcNKzHo9I0tOAbPjAJj/5Cx2xsfzlL5mtX5nP&#10;0ZXv05RjK9/6G6s++Zll11+x9NL12fatbJxW2ThJb92yC1ctrF1SZJRnTp2CTXl95ufiWVh1Pb8T&#10;8jihO+9ZO9ywdP2SpTIz5VMtR66S+lNjob71joXuis57ovOe5hzND4A97SoQx9occ8l2PdAyvLCT&#10;jbU9vnQtCJ3eNGusWInZc89qZeY5aapBteZqqzrWjkYKwp3oucQeJMrG3d6B51yuKMeup/xNP+qi&#10;RvSN1UvmX36QRhlgnuU2+6bcN7W7SD3H11vZWKUszsZr7GSsbNRZs+RmP+JSv1MEnkHo1xcL6ulC&#10;ecrVxOrH7hncqlCNXmSf7hh5T3aUSbta9GI/ecab/3O/HFilNnZSv1ZoDCsrLz13xSplATb3PrL2&#10;+ueUZ7udw7izM34ulYBHGobemvLHe8qo3dI1UNmX+x5Vymv1jG/l+lpnVfdBC8htVH2Y3i8oy1KZ&#10;vfmrX7b06svbWZN+vP3Um4N3geczV+/8yIb/7v+y5OrztvYbv2emebEc9zAHP68j+aT6sLn/iTWb&#10;9yysno/3gEdy3JNyENXQpL9m3a//5rTFft07mmF9UoRoJwIILLGAZzlnz3/OVv/hf6NbV/3NoWvj&#10;mbt/X+L+oWkIIIAAAggggAACCCCAAAIIIIAAAggggAACCCCAAAIIIIDAsgqckn/jfll5aRcCCCCA&#10;AAIIIIAAAggggAACCCCAAAIIIIAAAggggAACCCCAAAIIIIAAAggggAACCCCAAAIIIIAAAggggAAC&#10;CCCAAAIIIIAAAggggAACCCCAAAIIIIAAAggggAACCCCAAAIIIIAAAggggMDZE9Ci88P7Nvyz/1vr&#10;zpe29vzPW9JbP/kLZmvB735eWLfo2ihNLWlbS6uR3Rtvzr+LtVhvU460xniwMg1x/0XQMYN+X8KF&#10;x9P1SxbOX1bT1Li6nr8Hezy5Aj5ea42MydgsybX4tEeDz3EQJ9pd0tEuay1oXenBdL7olyPYgmVp&#10;Zr2isDIJ8awSjf/75fAIjv30Q0RZfauqypJGFaT1GpKodshe9aNV3Zrf5ufcWPX+T2zrO//Msude&#10;sex3/zsLqpM60PwOc0L2FBINxlijG7X48fPXtULP++v+bKOxEjc9N2oa08iNz/uzqep8R34H5vMP&#10;ap9xGgSfHEu8eVsPfKJLfF4LbZpGieZzZNN9go+3Vj/965mbPtRORvEzSaertz8+Rp/56aV6g1ee&#10;RLU35Hk8j6Ba1+j8ytKvAXPcVM/rj3+ma1hp6YVrlq5dmM6vGQ/hM3ui++Cdze/pOqrF2TLMTV0z&#10;T/AQ2CE9+E8N//Kdv7XR9/9Y46hn+ee+HPelSq3rpa6Z2/cSteaYz66k1djyKXOUtxgHPzs+iQAC&#10;CCCAAAIIIIAAAggggAACCCCAAAIIIIAAAggggAACCCCAAAIIIIAAAggggAACCCCAAAIIIIAAAggg&#10;gAACCCCAAAIIIIAAAggggAACCCCAAAIIILCrgFKMGmUDKVMmdHrKxlNG267v3e8LShrS/qzoTPfp&#10;uYyzxj0pRynkHet+7Xes+cI3LemuKXMqnf3z+23qkb1f56V8NQX7aFMyk+cfzYzyjEZ6TtSd92O+&#10;Vnrpplm3H91nJX/G3g/5so8FZSTGrCwlGdUzZIUd8oh8fIECyqOaDtvlGF2fPlPP4fSIObXRs+ma&#10;2vLn37DkwnXFf6q+9VVLnrGlynVLlZHYKIOr9f2oRrbKEG2UI7yl+es5b9OttdVuzzoxU9Qr587z&#10;zzjAPl+ud7L1Drh7zxHLsjSaBO2j1Pk1ngXpmaixBu2zQSf47bGXJkNry4klRW5Nmtu42prmGW53&#10;YTcrYv7aAbn3rZNqnJ3vrlqWpFZpvCr9ze4NN2xYTWyl6KmPlDXYWbHk4jWzd35o1SfvWv7aQONZ&#10;OZ37PhofODIB5aCGnq7Durdqtu5bPdyyTD2mq6GaMGvPqYaNB7pmTiyo1gTN3blvGl/ZK1+ytUs3&#10;zM5dtEy1UmGxaqIK6cNaN/ejPmWHctExPb89udexyXs/Vr0+Z/mFq7p38LxQtl0FVM/Hf/vvbPyX&#10;/9o6X/6W9b7xO7pnVg7yzONs1z2fohc055TTevK3/dSPk3+2nAECCEjA7wP1v4WkvbXpPcSRX5/p&#10;BQQQQAABBBBAAAEEEEAAAQQQQAABBBBAAAEEEEAAAQQQQACBkyiwgH/T7CQy0GYEEEAAAQQQQAAB&#10;BBBAAAEEEEAAAQQQQAABBBBAAAEEEEAAAQQQQAABBBBAAAEEEEAAAQQQQAABBBBAAAEEEEAFoEJV&#10;AABAAElEQVQAAQQQQAABBBBAAAEEEEAAAQQQQAABBBBAAAEEEEAAAQQQQAABBBBAAAEE5iSg9aVD&#10;2rVQ9MzKymw00hNz2vcx7yYLqa13V22cFTql1vKysbvjLSub2rTk/fw2LdbbTCZx+fUmTSNfkeaW&#10;hLkeZY7tra2t57c79nQcAgtcGF6Do60bSzqFmcZxG0f2vM5RcyLPtcB1o3ozmddOZ95PqjnZyzo2&#10;UW0I+iepKhtXE2vmeo4zNye+sZVFpa+eWuFbkyaW62vum9d6P0RdRv+QZRbCKSn2+8Zq9Qk31vk/&#10;UQxdJGicJLLRFdGaaOR4iY01ThpdP2KR12tZklon0Xje7+b7VJ+XH75lza23Lbn0vOXPv66DTcfA&#10;fnfH+73XfPN+XbJNY0QDSo3SePN7Au/jWZoZ7yv8fkyVqqP7sxO8tToHVRtdT6ZLTaSNADSPyrba&#10;mUqHPzt5tbqmlB/9LJqlz70susxaHWPmTc0aN4+uS37fWKj/pnVylk6b+Ui88SACGj8h25lPvgP1&#10;uYZV4tNLY6zVGNAfNP5ge575Y38fGwIIIIAAAggggAACCCCAAAIIIIAAAggggAACCCCAAAIIIIAA&#10;AggggAACCCCAAAIIIIAAAggggAACCCCAAAIIIIAAAggggAACCCCAAAIIIIAAAggggMBJFmiV82iN&#10;8oSyNYXObOfQeObMYTePqUmUbZN2Yi5Yq4w2z4XbT3RN0lux0F+Nn5/mS82hXYc9r8N83psfs5fk&#10;7L9Xyl2bh7VygurhhtV3PvTIIEsv3bSk6E7JDtPeOX3WTzUUyixVjlFb65yVTxifm9P+2c0RC3he&#10;oOZy65mTPuCWaCvf/oE192+bZ6Wll15Q/UlUQ9YsW1mfzrVn5BH6uCz0Gf+nTj0tzb98a61SvuRY&#10;eV2Nn7KeTPWe9aJvidfN7Xf5O5dpi/NMfVSEPNYGb2atcDGvxG2t9MfoMT3DZWr34tqi8x4PdM1T&#10;Zmh3zerQ2ricXpv8mJ6h2s0LS49wXHuG6/nOisZdZqN6YmqSbZYjG5ZjazTPNIKtTRJLL940U25i&#10;c+cDawcDa3vnFsfEng8voGt7UugexrPI/bo3uBfvgeJ91sxTTtnFyvT1TPN0Rf2tcTD3TWMsu3Td&#10;wuUbap+Km98PPpEhO/djPnWHqradvs41t/r+LRt8559ZonMO/+CfWnZFY38e90pPPe7Jf9Kvw/Ee&#10;ezJUZugQq5PfpU8/A79e69qlyqLc0APkND99rzyLAAInQcD/7tq5dzjCe9STQEMbEUAAAQQQQAAB&#10;BBBAAAEEEEAAAQQQQAABBBBAAAEEEEAAAQSeLjBd2fjpr/EsAggggAACCCCAAAIIIIAAAggggAAC&#10;CCCAAAIIIIAAAggggAACCCCAAAIIIIAAAggggAACCCCAAAIIIIAAAggggAACCCCAAAIIIIAAAggg&#10;gAACCCCAAAIIIIAAAggggAACCCCAAAIIIIAAAgjsV8AXru92tcB0oYXEK2snm6Zl4bXo9Mne/ByS&#10;NNh6Z9Vu59PFs/OqtM3xllV1ZR0tPN/O7Sy1mH09MQuJTUIW99pJU0uS5BRInuxxcFpbH0yLQ8eZ&#10;Oucz1MQJRdeK17+hmpBZovkzt2mi9gYtZB0090yL27dxzsy5/c/Yna+j3ct6Ntb89C2T46ia2KSc&#10;WEc1cH414RkNeexlr7VVU1nS1PLR7yG1VEaSWkB7dLTJJC4sHrJOrFnz69/HTmrJfw2OXnQs7Wl8&#10;Z12NcT3hFw3ffA4kwVL1Q6U31qrr/lKrbyONl0r95G/yfeRJap1cNf/xz/s+Ztnq2sq3/sqG3/1D&#10;63zlP7bi+TfOYlfMIrXne5qNO9aUI0tWzulexuuVd+4SbN4MTej8uZesVftCb92aB7di7bO22buB&#10;+mzbapzVYx+MsSaf9MHh8ynoXsy7J1H91xnauC73dtjXq7oqDu5ae/cDC50Vy668EI+xn114/R9X&#10;1fQj2/2X+nVQ93L+kO2YBeI9tdrwxPxJzGu0F25NL3/ZC3as0+o1/53OEwIbAggggAACCCCAAAII&#10;IIAAAggggAACCCCAAAIIIIAAAggggAACCCCAAAIIIIAAAgj8/+zd6ZNk2X3e99+5W2bW2uv09OyY&#10;BTPYQZAUF1AgQJCSgnaYkoJ20KQshcOh8Fv/R7bf2A7LVtiOkB0KWtyCFAnKpLCQBEAMsQ2mB4Pp&#10;vbbMvMvx87tZ1V3dU3tmVmZVfQ+YteRy7zmfs9xbw47nIIAAAggggAACCCCAAAIIIIAAAggggAAC&#10;CCCAAAIIIIAAAgggcFYFlA5UKo9JWW0hVV6mcoFGQTOTCJfRMXS8Nh/JA2uGfR37uMfV+9tcpbPq&#10;+3S9lXDogXjKWHOSuJPn8/Tbjvu78rTswR2LD+9Y6C5beun66BzHPc40359qbHlG4VD5WMplbceC&#10;W1DOjoDGWeyvW/nDv7Fm46EVr37abPnq/NRfGVrDb/+FDb/7H633937dsss3NOZ6x15DEmXeJhqb&#10;tTK42twttdBH6oYyFDf0g+dxtSNX83g1X7RcOXDHXdlOEy1RvxWae8HXCbWqVBZn43NP+cHna309&#10;gqraHXUtimVl6WrPSkttqOtf016bRgmlPeWmpju5bEc45Lhv8Yy+FeX7FboGB9vSmIs2VN88HG7Y&#10;s80VXS60dqpkV25qOK9YvXHP6rU7ll5+RuPbr9nzPPrG1TnLn1e/qH88x9OC8oEf3jt2X8W6sfwj&#10;n7J05ZqFpVVlGHvO9xSK5xdP4bDHOaSfP+Q9xYMm1vj94lD57Qsres7H+HGOdAHfK5+QK/9Y16RY&#10;eZ4vYOduFOgaXr33XRt8688sW71mxae/NNrngL4+d11NgxBAYAyBnf+2wL3xGIh8FAEEEEAAAQQQ&#10;QAABBBBAAAEEEEAAAQQQQAABBBBAAAEEzovA6F8dnpfW0A4EEEAAAQQQQAABBBBAAAEEEEAAAQQQ&#10;QAABBBBAAAEEEEAAAQQQQAABBBBAAAEEEEAAAQQQQAABBBBAAAEEEEAAAQQQQAABBBBAAAEEEEAA&#10;AQQQQAABBBBAAAEEEEAAAQQQQAABBBBAAAEEZi3gm6eG1KzomfnG8P0N1UjPnfHiW6Inatdyd8ne&#10;T/K2NVksbdAfWL8eWjfLbSL7xfqJdKCkLtutues0afWKJLM0aHP72JxxSao/XwLRqrvvW7z/voXV&#10;Zyy7+pwPwMlVUYdKli/b0hf+Cx1VY1drgk1yDCdBG9lrPmrOxLJUvU9zrYk6W7DlTs/upR557vO2&#10;0XpQ2rAprRuKyawJx+wNXyOasrK8kYk+22jt6GrtmErRCWJTWQj6IeuI/zT9p9Ki4x/Ux16SWP7i&#10;W5b8J/+thc6iBr17u/7oa2qpPXqmvUZ63wQbak40mhM7apnGcjfRuGlf3Xm2PcwRvnhn6Kh5qkuw&#10;+oJyPAHvl8HANv/D/23Vre9Y72f/U+t+7OdFWh/vOFN7t/pW60zx5s9b8dGft/reu1Z+5y91No2W&#10;qjr0rFH3KVaVFhKNj1z3Z/rcmS7qrlRrjs+SRG1Jte4N6tqvMuMXHwtNbdW9D6xev2/ZjRct1fXR&#10;5+VxStR8HGh9fGStdbIImWXTWo+PUzneq7Ezui7G3fck6uJE/RM0Brz/fJ3276N7F9AQQAABBBBA&#10;AAEEEEAAAQQQQAABBBBAAAEEEEAAAQQQQAABBBBAAAEEEEAAAQQQQAABBBBAAAEEEEAAAQQQQAAB&#10;BBBAAAEEEEAAAQQQQAABBBBAAAEEzrpAmyVUDpSfpvyvvFDejHIzPUfteBFD+zIE5QwpIKl9vRkO&#10;dFxPRvK0pAmdYN8zz/EL8kiv3jRTRl/aW1JFJ5CLJ9Lqzi1rlHWaKD8xWb6iw6ovd2cKzZJE3R3S&#10;XONL+aHKJ7Q2K8zHgI8FypkRUNZls/nQ+l/9Pavv37bsyk1Lly5vj7UZz2nPS1P2mmflBeVNWrHQ&#10;ZiIqOeuYvNFyzR3Pui11zNqPq+I5m4OiawP96llcftxC71tS9mbiWYvHPc0xazXO270F3iZ1X1vN&#10;SvVt9Ggz+ypfl9sGjnOKs/NZz1MbbmmsDC1ojNRC8bxUhau1fewN6aV+LRz1+2k0zMfTsvKqF/OO&#10;3eurajFYqey/B4NN/dxYm/bs1+ilS5ZcvmH13fcs3v2xxeffaNfVuR58pwE4z+fwfODFSz68rNba&#10;2Wb46dJ89KJcydVrll26rnVHPa1xca5Lp9BiO7pn9HYmC4uWaI3V5GSYH9bxngvvTr6e+WChnCsB&#10;vwepH962wTe/Ys3NV634xC8p81rzhYIAAgggIAG/APp/Y9DfgvrRs8YpCCCAAAIIIIAAAggggAAC&#10;CCCAAAIIIIAAAggggAACCCCAwEUXePyvsC66BO1HAAEEEEAAAQQQQAABBBBAAAEEEEAAAQQQQAAB&#10;BBBAAAEEEEAAAQQQQAABBBBAAAEEEEAAAQQQQAABBBBAAAEEEEAAAQQQQAABBBBAAAEEEEAAAQQQ&#10;QAABBBBAAAEEEEAAAQQQQAABBBBAYFICQdtN95a0l2ptTX9DR/WNVc9+SbQv+lLR0abyXSuTxDrD&#10;Uk3s28PBll3uqL02iY3To44SLcjOj1ZmilLWD7k26xbrZE5x9ruCFkxCwAeUNjsuv/0V63/9D6zz&#10;iS9Y9oXfbOftJA7/6BhRIzpWj36d3A+aGCGxdPWaZddftKSrORjryR3+kCP5/NRKZwt5x5o081lr&#10;iTaQroYDG9Rej9lMWHFbZaUltTazVh2qJFiaFtOpjpoYy4HGjM5V+Dlm0+ZDuupUXk4WL1m6dKld&#10;t2Pb/zun1biQS6KxGrWzeO3f9VKj0bKlPmrUYam76dENuSW6tpyo+K7lO+NOfU45iYDWqo2H1jy8&#10;Z7HSuG7n8EmOM8XP6N6grddoemsC+jrovxxU1K6ystiUeq82ttd9zFkvQfOlXdc0mxJf95tota4z&#10;ja9FkyiaS81739ORNFMvP2vJ0uponTvGsX2eD+thO99HMzJYJ8k01X0N8FdnVHy98eJj5yKXHQeN&#10;HS/+1WV8rfYl1C+hjb9Hjxibts+25fztFAQQQAABBBBAAAEEEEAAAQQQQAABBBBAAAEEEEAAAQQQ&#10;QAABBBBAAAEEEEAAAQQQQAABBBBAAAEEEEAAAQQQQAABBBBAAAEEEEAAAQQQQAABBBBAAIGzKKCw&#10;mTjs60tjIVd2mjLkJlqUIxaU8+Q5SVYOFWRTzyiRbqKtOvnBPOtIxr2f+rLIRz97DtPYRXlTYWHZ&#10;8puvWfrsKxY6izqkJwnNTwk+tvzRKAOsUhZjmxk2P/U7dzXxrCjPaUtSzTmNsUmERqnPEuXq+lgL&#10;Dz6wWtm6qc6jjp0DPuVjlaXiN5Uvp+Cs4FmQJ6mXpk2WppZ6BqKbyc9zNUOINtAxG/3uxYfvYta1&#10;rnJxPZd3vmZbW8UnvhTK31SimI8EZQcrK9TXZM1Fk1dUvlw7Rp74xPn8Jarj4mB0zUs7PeuLoVIm&#10;oQu03a3+dau0lTodAx87nsm3UiwqhzNV5ptnL0e7P1i3YVW2Y8xHWCgWLFx+RmMys+rOO5YPtywp&#10;enqFMr8CwbJnXrDmlU9YeuVGm+N37MxDXd8vRB+rkUFjW2HjZlu+xmrMd1cUF3r2s0JPY3yG3K9N&#10;yvWsdud9nsaZOcdpCYS8q7/Vck0OXSN8flyMleG0eDkPAgicZQH97Vfd+cCq739V/x1kxYo3fkrr&#10;JfcPZ7lLqTsCCCCAAAIIIIAAAggggAACCCCAAAIIIIAAAggggAACCIwvoH+FRUEAAQQQQAABBBBA&#10;AAEEEEAAAQQQQAABBBBAAAEEEEAAAQQQQAABBBBAAAEEEEAAAQQQQAABBBBAAAEEEEAAAQQQQAAB&#10;BBBAAAEEEEAAAQQQQAABBBBAAAEEEEAAAQQQQAABBBBAAAEEEEAAgYkKhMSSzoI2mtbm81ubEz30&#10;LA8Wg9lC2rWss2hVCNZpamvK0u4P1uzl8IzaO4Ha6bjNYNAeN8qx0qbsiZ4rQqoNu1UBCgITF9C4&#10;qitN16GOPIlBPPEK7n/AJLPOZ75oxSd+qd2sOdb1/u+dwivaM7pdE2KWma8PSdNYXQ9toEc7XWfA&#10;2WjdravGCtP6qzbHLLU89fVjCkUniHWpL9FCps2ytWb5un8hi1/v9ujvoOd8DU/cRqXxQaPBEtUn&#10;/WZgekm/66GXF4tCv4/e5+89dolVe6yQ5sf+6Gw+sDMq94CbTYXUhxq/aTIazzOqw6GnbQeV6pgk&#10;qq/sGvX7gTNc460eWBxqfUx1J5EWZ22l/xBJ1BzKOr223akI1EIrdU9Wq/8y3S/FcVoo06YcWPnB&#10;O5qXWj9vvqrz+Lw8ztqmY+g4w+rxNclHe5bl7XpQ77VY6PXTKEFO7YxrF5+dOXgaZ56nc6jdO2vt&#10;U33ha/Doflt9KCNd3dT1o+vcPLWAuiCAAAIIIIAAAggggAACCCCAAAIIIIAAAggggAACCCCAAAII&#10;IIAAAggggAACCCCAAAIIIIAAAggggAACCCCAAAIIIIAAAggggAACCCCAAAIIIIAAAjsC0XPkhn1l&#10;WCk9xbN5dvJVdt7A98cCnjHkOXFe8u3stNFvk/nq2T5ZoT5Qfk3ZV4bNcbKLJlOFuTyKcurabJ9J&#10;5dSpH4uPfNryF99sc92CsgDHiZ6aipnyzNoxpoP7HKVMUUDzrVHu7eCb/17RYbkVr37GwtIVDygb&#10;r2ichbxnoVC2bqN0s8019WWjLDc/8Izz87wKngNZ6aESsq6HHrY/H+eLtyIPmaiUa6drRztS/TBq&#10;7wNlupXbh/Rky6WiY12tb36taTPwjnOiU3xv2yZlPWbKkfN+qjQXG+X2NZ4LN/RMMT19fKpTbMGk&#10;TqVGeu6c7g+i+tOUET3Q71XtACoa37nWTn+cNojnvV3uLSn2UX2k9dGvD/f668pxLR+PLS2h6bUX&#10;LXR71tz7sebfQ4uLl7brut0GbwdlfgQ0vrKXPtU+knZczU/V5rImygoOqe5FvWhdTZY0vrVWUQ4T&#10;0LU50b22X/M8g1prGWUvAb/QnVUb9bHnKvt8UM63X8tG16mz2p69+ofnEEBgXwFdE9vC+r4nUdDf&#10;aM2992zjz/6N5bpXzl/5eLsvw55v5kkEEEAAAQQQQAABBBBAAAEEEEAAAQQQQAABBBBAAAEEEEDg&#10;ggj4v4KkIIAAAggggAACCCCAAAIIIIAAAggggAACCCCAAAIIIIAAAggggAACCCCAAAIIIIAAAggg&#10;gAACCCCAAAIIIIAAAggggAACCCCAAAIIIIAAAggggAACCCCAAAIIIIAAAggggAACCCCAAAIIIIDA&#10;JAVCYqG3ZFGbTDfDDR1ZG06fh6KNc3tF19LeotXaSDutK22YXtqDcmtyrdM56mZoZT206Puxp6n2&#10;ZQ/WyQttPc5m3ZOD5kitgMZYyDS2fHPoSvP0rA0x1TsUPQsd1d83tj7lza2jBSs0R/O823ImbR1q&#10;Wx8O9MpsindhrfUjaZp2DakstSxkk6+Pn0hrfCz7GkTqhzzXdz131sbQKXSTr+Gprhktma6PjtSk&#10;wTbL8lG/OF0377Tr/cmqpCtErTnsczmZ1eg7Rs197GytSyJasrCiervLDIs6J0Zd0xvvJdVF/TW/&#10;xftX9VNfu1/0tXvf4u9VmzTWTOtCKDpa8zuj5/b9zPy/ENT2zO+L1LxU666vvQO/59TDtCaPW+L6&#10;fWse/NhCd9mSqy9qnrr00Yu/t4m16W5Onx3NR69zJ/HtMY5zpKOf8/B3qhVNacPvfsPi5gNLX3jL&#10;smvPqaIHjZ/Dj3pm3+FrZVs0Zh4VrdV62tfstpf8PUE/tevCozfxAwIIIIAAAggggAACCCCAAAII&#10;IIAAAggggAACCCCAAAIIIIAAAggggAACCCCAAAIIIIAAAggggAACCCCAAAIIIIAAAggggAACCCCA&#10;AAIIIIAAAgggMD8CSWr1+9+34dd+36Iy2Xqf+1VLVq97qNL81HGuaqLMos6isoWes3TlqoVUeU4T&#10;pkoWL+v4Ny1RHmfwvKijnuBRLo7n40y4UrPug3Y8TrhNsVH/ef7ddp7QXI15tTUtLHvpLUsvPWPJ&#10;0pXH9Zx1X5zH84fUmvvvW/XtryhvTemL11+ybFnm4xYfsso1S5WVV3k21daapmbVDrnZDzfVp/J8&#10;OT10HUgyzYUnyva8OHQtiZZ5tq7yCzWjlO02ykyMMt0qMqt3ZQQudxYsb7PUnjjRXP6Sp5lSOD0F&#10;Tu1SG2q1J8ZSeY0D1XfCa9FcCqhSPgRqZT4ON9v1J+l0bUtZfbUy8vwewRUK9afn4+0so6fVlER9&#10;cknXYj//VlB2qyqzWQ1srerblbiiPDiNQz03Wj8vW3X3PWse3rH0ygtmmbIGL0gXnlZ/TPI8IfO8&#10;xTNUfPDPZEFXmnHI23xQn6ueVZksXR7dKzC+Dx9A2+Mslspu1/92rniHf/AivEPX8sGG1n6trVr3&#10;PbP7LJaQ+1qitvh9juf/+4WCuXEWu5I6I3BsgeA5yT7lz0K++rFbN4kPCEd/6wTfD6G9ALI4TkKV&#10;YyCAAAIIIIAAAggggAACCCCAAAIIIIAAAggggAACCCCAwNkWOGP/au1sY1N7BBBAAAEEEEAAAQQQ&#10;QAABBBBAAAEEEEAAAQQQQAABBBBAAAEEEEAAAQQQQAABBBBAAAEEEEAAAQQQQAABBBBAAAEEEEAA&#10;AQQQQAABBBBAAAEEEEAAAQQQQAABBBBAAAEEEEAAAQQQQACBCyCgPVODNphNly5ZunzVQtaxWPlm&#10;04kaf/Y3VM2TxBZ7K1Zqg3m1zAptmP5wsGVlU5u3cLziu85Gq4elzEptYp9YlaaW+LmSfLxDT+nT&#10;URuJV3fftVBWlly+YcniiplvNEw5OwLthtAae1Ebw5/FErWu+GMGJei0iTaNzoue1fo5NNGSurHN&#10;cmtmq10TG3E0lqsutdaOqDUrncqm31FtdHuNnaJrSWdB+2brfDPoh/k+pcZESLWej2yiXyhE1sTU&#10;NqOujaPdxtvXF9OOriOJNfrfiYrWY7+GBJ1v3kv14Ce2+Uf/eztiFr/8X1mycmXG1w6NZmfXtdxL&#10;yObzmttWzr+kGkRJOlr6Yt2Ooj3nnt7mb4p13d5XtNdo/+xZL2pCofuixtc23XMkanxdl5pXaljb&#10;5hM20OeprKo771qzuW7ZzdcsXb06WuuOcUhfC4dNpaptz2XVyed2J89nuEZqHJQD63/jj6y89bYt&#10;/do/t/zaC6rPCdebY3jM41t9LqS6bw2dxV3Vi5paWqQ1Drw0+jnqGhd9Xdhzgu36KD8igAACCCCA&#10;AAIIIIAAAggggAACCCCAAAIIIIAAAggggAACCCCAAAIIIIAAAggggAACCCCAAAIIIIAAAggggAAC&#10;CCCAAAIIIIAAAggggAACCCCAAAKzEFBcShxsWvn+9y0USkccDmZRi7NzTmUydT72C1a88dMKBsrM&#10;2rypCQbMKK+meONzVrz6mfb4Ic+UY3OE43sIVhuiJErlS1GOIXAU32McbiJvVf5UUD5f7zNfnsjh&#10;OMjBAkGhkNWdWxb7m5bceEWZqJdGWVJjjw3NXc3HsLjaVqDZeqicMuX9HWFKH1zjCbzqa389HGX9&#10;psrNy3zdGOVntUdvg/U8LVKpaO3Tu1576vSpMm9Hq06wOh2l6pbK2BwqS3inpDrIarGo0yj/bufJ&#10;ef2ufi9kkm6vpZ5XV3q9B31lsXn/eQvcY+5bMr6wxkGjdnsWZsgXbKC8vqodG6PWFzLKffyccvH8&#10;u+ViwRY0xh4ONxVpGm1Y1bbW37BmqVbfaRx6xrNyrZPV62Y/ecfqu+9Z9uJbyon07LgL0Hen3CcT&#10;O93Ourud5zex4076QKqfXzNiqfmRd9tr9k4G4aRPtefx5BQ6Xctf+4w163etWbs/unb52Gd870n2&#10;+Ell/Cq71zynXUv56OrGmvDIR9e8/t/8qZXf/v8sf+tnrPfpLyq/Vn/z7MzNR2+c3x/a3kwKTUnN&#10;B12zyAOd376iZghMXEBzfvDDb+ka/dDym68rE/qaFnqt9GdoDZu4yR4HDPpvWX5/b77vC5fAPYR4&#10;CgEEEEAAAQQQQAABBBBAAAEEEEAAAQQQQAABBBBAAAEELpqA/nUMBQEEEEAAAQQQQAABBBBAAAEE&#10;EEAAAQQQQAABBBBAAAEEEEAAAQQQQAABBBBAAAEEEEAAAQQQQAABBBBAAAEEEEAAAQQQQAABBBBA&#10;AAEEEEAAAQQQQAABBBBAAAEEEEAAAQQQQAABBBBAAAEEJiegXVOT1LJXPmWLz7xkSW9ltNHsOdhN&#10;1TdGT0JqS4urVmsD8LQsrWhqWxtsWl1Xlqa5WjnurrHRmmZoUcertHl9rQ27Uz06WTb2kSfXx4+P&#10;FId96//Jv7b6/m1b/OJvWfraT6mezeM38NP8CuwM1bwY1bH2ftt5cn6rPU81i1oUCs3Noui1cpnW&#10;g1iXtlb1Z1TNYE2sralrS/TwTb6j6pdrTZ5Gzwatg/mbP2f5c69ZcvUFnWMaZ5kR5YRO6yLaVtxS&#10;recWotWWapoFXUOCDapSr6hsf+kVRbsv+4kYtZl71Ebv7WfVL/Nd1OBK4/T+e2a16i2HmRff+D36&#10;xu+aN0lQP6i/5rWor32z+rb4ANP9wsFF60DZt9hovKUdfTYfjZODPzTXr6qHLNW1q9Q9WdZo3Gvt&#10;LfW9Uv/5dBpnJQp+//Xj7+kojSXXn9d97JJ+PN59TdRcb6pow3aOtxPch5UVQfazKn49KIcaLxoH&#10;RW5JZ2F77ZlVhWZ0Xs0f3bBb52O/aMXrP9Na7PSvLwNBHZX4DyqNfo7+czvHxhlVM2orp0UAAQQQ&#10;QAABBBBAAAEEEEAAAQQQQAABBBBAAAEEEEAAAQQQQAABBBBAAAEEEEAAAQQQQAABBBBAAAEEEEAA&#10;AQQQQAABBBBAAAEEEEAAAQQQQACB8y+gaJRQdC3JO23+WJuj5DkrlP0FstxC5vl7cpqCVXvs3HOs&#10;tvvhsHMoS6lZv2fDb/+5mbKVilc/a8nSZXWs8m8O++z+reSVuRAY5Rk9GgtzUafzVgllRQ0HFu/c&#10;ajPtUmUihp4ytiZUguZhsqhMXWU6NptrZsPS4sLs11jPYvNMMc++bNcczzjzNcMf5cDKH31bLn3L&#10;br5utnSpfXovEm9J6rluap+HpTX6LdHataX8yn6WWKPj+Shuc3iVXZbNc0bfdgO9TYXy9lK1wZdh&#10;Jcq1+cHRs0KVx3dx5qOPEbV5oGxU78dO17aUqVbLwYtnh+bKNCyUXenZa80pXm/8XEt5zxaUv5ls&#10;KptT9amUBflgsGGVcv9ydZ2XkHWUc/qche993coP3rFiuNVm6M1+Bo7qx9czKqB1rFGO+OBrv2fV&#10;975h+Rs/bZ3PflHTZPve8DSapTng9+/F6z9r5Xe/bs1waGFB15p2xT2NCpzdc8RGdsoJXfj8b1jS&#10;VVaoMlYpTwo0a7et+uAHlr30phb7s7liBl0ffD7ESnm7utcZzY2z2ZYne4ffEEBgXwHdj8aytsE3&#10;/sCGP/iWLf3aP7d05aqmv/81Qnkk4Ot65n/ByavNoj9eZvaj4/ADAggggAACCCCAAAIIIIAAAggg&#10;gAACCCCAAAIIIIAAAgggcI4E5n0H73NETVMQQAABBBBAAAEEEEAAAQQQQAABBBBAAAEEEEAAAQQQ&#10;QAABBBBAAAEEEEAAAQQQQAABBBBAAAEEEEAAAQQQQAABBBBAAAEEEEAAAQQQQAABBBBAAAEEEEAA&#10;AQQQQAABBBBAAAEEEEAAAQQukkCysGzJ0qqZNhc330z1HBTfKjto09zFzqINs8KS4cA6ejzUZtoD&#10;PYosV1vHaKjvx+ufr2pt0l1aow27G50v0SNPFak8zrEPrNZeGwEf5WT6XNNYHPQt1rXOkB54Fl6c&#10;QwGNrRDUb/ruY25qY0zH167KcwgwXpV85qQhsW7WsSoJmgHRgtq5MexPz/LAKkcr69huYJ3FWutH&#10;YjHJLEmSAz914hd1/PzmRyzo0TZY68HFLj4ivDwe6/5MSBONjcQabS5e6wl/rtKcqLbf6b/nmoed&#10;JN/1ST15nOLHLbq67l6ypOgd55MzeW9Ite6ovdYMdYvgEnNQfPy21zLVJVXd5rkkvlm9z2vV+ZB5&#10;52uSVZXWeI3AvNDjjG/RoOb4vViqtW0gA59Zqdo4bMp27Ruv26KG5KbVt39kpvu84sYrOpfWUXc+&#10;RgmqY6k1uFa9fH77iuA17eg+0X+eSXk0DvoWksLM14mZVWYmAk+cNHS6Fjq+VgrBbUY/tf2kO6P2&#10;6co7zx/+t8xFxlLrKQgggAACCCCAAAIIIIAAAggggAACCCCAAAIIIIAAAggggAACCCCAAAIIIIAA&#10;AggggAACCCCAAAIIIIAAAggggAACCCCAAAIIIIAAAggggAACCCAwvwJBeTkhU7bQ5kBZQ8p08kwV&#10;zx7bzlaZ35rPqGatyyh3Zmo1OE7+pnJumge3bfBXf6IMsY5lN15VntjlqVWNA5+mwJTH2Wk2ZV7P&#10;pUyyZmvd6gfvK/Mvs+zKDa2Hk8yRUypVd1n5bR2LW2sWy63ttdUDqmbZvzp343Vb1HKfKYew00Zm&#10;KWTMmv6m9f/id61eu2uLv/xblnku8OjVPXvRs9Zy0zVE1w3PSowxWKmswL6O2yawac3sKW9zKVN2&#10;1wHH2fPgM3hSaZzKBk4tUz5oGyOWKgNS2X1tZm45OIPXRm/FAaXNet3jdbW/8fbWeqgvPVtvqNzC&#10;2q9P28O3q2xCz1OdRcmU0bmc+/hNFQGpLFxV6t5g3Yb6uaf51hbVM7/2nA01zuODDyyu37e4qOtj&#10;W+dZzr9ZiF2Ec3qfHjLeJ8AQfG7cfc+G3/6K1Xd/bOnzH1WO8PapT3NYaS4G5Y73fuYfWq3rS3r5&#10;+gRadwEOIbfs8g3Lrzyn4aIVXxnus70ez5m5xnAslc2qvw393sXzxs9caeeh6u25xY0y+j1z1yfp&#10;h+ant+1DTx6zuTrGftfR9kjjHv+Y1eHtCFxoAc1HZTlbvZ1TrvvUdor7VKc8KRB0b6+/caweysjX&#10;KUeawHrVrocTOM6TteU3BBBAAAEEEEAAAQQQQAABBBBAAAEEEEAAAQQQQAABBBBAYOoC+v+iUhBA&#10;AAEEEEAAAQQQQAABBBBAAAEEEEAAAQQQQAABBBBAAAEEEEAAAQQQQAABBBBAAAEEEEAAAQQQQAAB&#10;BBBAAAEEEEAAAQQQQAABBBBAAAEEEEAAAQQQQAABBBBAAAEEEEAAAQQQQAABBBBAYOICvnlq7RuJ&#10;n6/i28EuFAs26PQsrD+0oqmsbkpbL7dstbNo2lp7vAZH33y2tER+7TbsIbVEm9B2Um08PqUStTlw&#10;2FXvqM1qg856cFE7tXF8VPt9Y+GQqJZ5rqOM2f6DT8qrExdQf2lT+NB4f/oG0ZPvvzjc0v7TGiN5&#10;10KWT7wFMz2g82mudLsLFpNUfNHSprG+5sVQ60KuDaVPe05E70fNzUR96nO5Ub3yJ2b4hMXUtz5q&#10;gm9yfZGLN7/ZueZ92CLRWt6WkLRe/k5/+Dv9kSaZdXOt8+3G43riOMU/k+bW/eyvWPHWz1mydEmH&#10;aY5zhNN9b1B9NS5Dsn3lad0+bHa6lXJ6mfm1LGid0rqoDj3tKhx8Pp9jleZb1TdfV9vN6kXZXofb&#10;UbT3x6PGR6z0fnf3Nbgdi/r5TJdoibdFtyq+1vk9U6Pvldbf0Yw6Sft8DOrea+2e1fc+sGRx1ZKr&#10;zx97Lo2OEnRvOLo/9K7x5/w+KfdxdZKqTaSvNN/qocVB30LR0aOrqsysMhNp0VgHadfaD7c/UT8l&#10;mmt+O94OsPYkep/f71IQQAABBBBAAAEEEEAAAQQQQAABBBBAAAEEEEAAAQQQQAABBBBAAAEEEEAA&#10;AQQQQAABBBBAAAEEEEAAAQQQQAABBBBAAAEEEEAAAQQQQAABBBBAAIF5E/AsFeXJjLKFlMFTDT1Q&#10;ad5qSX0OEWi21vQO9dvCsiW9BWVhKa9snrPEDmnPh1/eDmNibH6YhmfGEvB8r+beexbXH1ji82f1&#10;GcVHZRNcB5XruLBk6aUbOmYzN5mLUZlr6dVnbeGXf0sZWarjytVHjiH1gLZUa4inHXo2pdaWNlfr&#10;0Vse/6CXFAlomd7vKW6N5wMqs66vbNkqlaM/p7VpqSiso+f2O0z7xjn6knpKqOrv8X1NTNQWrame&#10;xTf0a+ScZQwe6uZ9eMCbau+VPd5QKQt1sGmxLHWLkFqdFcpJVY7h9jrsqcO9vFD/H5Y9fMC5x3gp&#10;1XkvdZc09oKyWzUO1YSHgw3brEpb2blWeE6u5nSydMXqD35g1cM7ll5/2Qfsnk0eozpH/2g7n2Y7&#10;E7wPz13+q9byWv3b3H2/zVNNL11v17Gjd8zR39l2ofLDg69xmdaJzoLONYN54P2oDNr85U+OMoPb&#10;DPeztj4d3X2i79R1TwmkEz3kuTpYOdAaqVW+4xnHs12vTuyqzNT8+ou6xVFmvt/X7VXa/O29Xth5&#10;TvP6oOa3l07dK/nt0l7XUX+6vUYedBB/EwUBBCYl4BnbsdL1UdM38bl/0fPu94Btly7/A06h3LHW&#10;tXCSf9t4rjfme6jzFAIIIIAAAggggAACCCCAAAIIIIAAAggggAACCCCAAAIIzLvAPv+6ZN6rTf0Q&#10;QAABBBBAAAEEEEAAAQQQQAABBBBAAAEEEEAAAQQQQAABBBBAAAEEEEAAAQQQQAABBBBAAAEEEEAA&#10;AQQQQAABBBBAAAEEEEAAAQQQQAABBBBAAAEEEEAAAQQQQAABBBBAAAEEEEAAAQQQQGAmAtrEtZd3&#10;7V7R1T7YtRVlaQNt7ro+6Jsta/PYdhfZcWoWLYnaPVsb9pbJgtXakLbQOYtMO/eOf/AnK6a61mu3&#10;rX7vbW0OrHP6hrfaIThZvGz5S29qH9z0yffv/NZEK299x5p771scblmjR/CNc5N85x18PxMCPli1&#10;qX2mfisK/aj+3h4DE6m+b3hcaX5888+s/O7XrPj4563zsZ/T2NY4m3jxjZu9jD0BR4c54tf2bDr1&#10;gtaDqLmTettitMFwYEPNqaLI/NdTKS7gpyqbWueMlut77X2QZpqf3renUo2LeZIYrNlcs+r971so&#10;csuefd13Wt9lESxvNxfX+zROov7XN58HjzvFl/hOUux6ZtfHj/Kj+jq9/Kx5+L4ffzrz7CgVOcp7&#10;NC59N3rVudGaE6vqKB+a7ntElhQ9K978e9ZsbViydPnkfTGNmvpcrmsbvvu3Nvjq71lYubp9liP0&#10;td4SdY8S9D3kRfuYr8adEMzXNT3adVfzSSPJSl1zTlx8EZVx88EP2/ua4tmXLV2+prkkuGMX1UXX&#10;g2H7WT+w7PUoUl1rZ1J0dh8AZdXetyVLV0fj4FwMhAmCai1PNdeStrc0b/SzP/zeKKovdcekk51k&#10;PEywjhwKAQQQQAABBBBAAAEEEEAAAQQQQAABBBBAAAEEEEAAAQQQQAABBBBAAAEEEEAAAQQQQAAB&#10;BBBAAAEEEEAAAQQQQAABBBBAAAEEEEAAAQQQQAABBBB4QkDZKJmybfSIytCJ1UCvkpPyBNEZ+KXe&#10;eqgMpMqS7pKy485jpqOPzUbRY57rk3oE2Xil/bznAzHWx4M8+5+Oyvuq7tyyuLVuyYtvWVhYbjPu&#10;JjU2/PjppevW/fv/uSWZch27On5bZjz2fOznHcuuPTda8pU9+bheyvlLlaal98Tq8Hp68lbu81L5&#10;ibWncOkjW8qsq3blKS4UC9ZRjprP4bkvqr/niXWC+kv/80xOb4sniTWlrpGeGXomiup+95ZVH7yj&#10;XNfhvjVu19W91kK1uXlw2+LG/TZztslTG26WbVbpKBkvWld9mrY2+x5+ai9436x0R+Nqa7t9fWUJ&#10;rg83rFlYUb1S1VXzr7esOfhMm/XZfPCuxZc/rrm4dPp3OppjnjfqWZ/ptRcVv9yZms3+B9ZY9joM&#10;NpR5+pqyT2dRh/1r98QrvlbsNS6feNPjX4LWoOrd79jmH/7PysP+pC1+6be13i4c6xiPj3bITxpX&#10;yYLut/Ke3qgMbu9L5RDOpPg6rfs/CgITE/DszHZM+d+Iys7XRf3wO4GJnX0yB9J6my6s2sKX/5mm&#10;qK7luZKWdzdC60uj+77qh3+j7Fhd1/eavn4vcONly66+sPfrOob/3Vx+/6/MlNcb/ebn6aKnkqvP&#10;WX7zI3plr5M8/QF+RwCBsQR8mrV/u+i+1/e5UKY+ZS8Bre/+34z8XsvTuGstVr6G7bGM7fXpPZ/T&#10;serbt6x5eNuym69a6Ok+6Rj3cXsekycRQAABBBBAAAEEEEAAAQQQQAABBBBAAAEEEEAAAQQQQACB&#10;UxTg/8N8iticCgEEEEAAAQQQQAABBBBAAAEEEEAAAQQQQAABBBBAAAEEEEAAAQQQQAABBBBAAAEE&#10;EEAAAQQQQAABBBBAAAEEEEAAAQQQQAABBBBAAAEEEEAAAQQQQAABBBBAAAEEEEAAAQQQQAABBBBA&#10;AIEzL6DNW4uia7G73O4N26lKa7Q5+NpwcyJN863Fq3JoSdNYo426fTPaIi8ssXQix390EN/kthra&#10;4Ot/aP2v/b5Ok2jD7kQvq30vvWXZC29oM1zfJPzp3W/1uWZow7/9c+v/zZ+27wnayDtZvWLW6Yy3&#10;We6jyvHDqQloHKTPvm6Lv/I7lmiD+Iluyu5DR+O4vnPLhu9827KXPqaRok3ip9G4phyNvdTniW/g&#10;fFpFm0bLsFf0bKj5ktalZWpzP1ZWap6YdfWYSov3bKCfqdb5gzav9jWkco8ksSKZ8Pqx59kv6pMa&#10;b0HWP/mBrf+//72lK9dt+Z/+d1ob1ffb66ePyER94P1TZpnW2mBb+nm487peyPR6J8/1njHGS1OP&#10;8+nT60BvYqrrjV/j/GfNFzcao+UTqLvmcmfBup/54uhY3jeaQ3NVhBQ312zwg7+y4tlXNbxcTc+p&#10;3w9e9rSh/cBHnNqU6zodtB7I/OwWtcPvYbS2+RgK9bC9sjTqs2Ecs890P1f+5B0dvrH0+osaE/I6&#10;wTjwsVzqetC0feNXPg15uRc+7mcx0r0C8onDLY0XXSOKwkLua5SepzwScCa/H96ZUJIavebrQT3m&#10;2Hp0Fn5AAAEEEEAAAQQQQAABBBBAAAEEEEAAAQQQQAABBBBAAAEEEEAAAQQQQAABBBBAAAEEEEAA&#10;AQQQQAABBBBAAAEEEEAAAQQQQAABBBBAAAEEEEAAAQQmKOA5MlkxyuTxHKqh8s88M4VytgQ21tRt&#10;yuNaXLWgrLJzFRCkzKjqR2/b8HvfsOzKDctf/2nlVi6cbJwqJ6p+cFsZSh1LFlc07snYO1sDfcK1&#10;1diKyiGLDz5o89jSK89a0ulN9iS+nmYdyy7fGI1ZZZ3FeVlj23ws5dA9XTynLdV1wTPUlIc2uia0&#10;YWRPv1O/K7dS709Tfz2xOkuVg5vYZtGxent+pcrjWpVrrtw3v7psp3Ptcaw5ekptKpQPmqi2ZRKs&#10;Dp7tq9ZWgxNly516y7wPh33r/+W/tfLvvq7M4528Qdff6xq/3/P+9sbyG6+oP3PrK7c12ihhzT/R&#10;VdZx2mavnXoLzbMDL3UWraf59WCwqYzOaAPlOz9Uu2u99mh11z1Ocv15C3+XWXXnRxb7em936XQr&#10;rFzX+u6PbfOP/7VynCtb+JX/0sKNlzWkXPGUisaEZwkOvvJ/WXX7XVv4h/+N5c+/rpOfYh2O2lRf&#10;m4YDDT3d1yirt82OPOSzPi5jf12+tT7TUWSmMgF9HvixplF8XOmeyzQHQtfrqJNM6VTTqD7HRGBP&#10;AV2/2+xZraM+fUyZo55/fCbHttoS2rVeE/PpdUDXrWbjvm1+5d9Ys3ZXDfXGPlVibb3P/2P97XFT&#10;Lz+6ojx+U7umbtjWf/h/9LfFB4+f3/VT1N8dvc9+yfJnXtK9YP7heux6Lz8igMBkBKLpXtXvBTxz&#10;OvN8YMqeAro3TVeu6F5Leer6W2fsonV2S393DN7+qi392r+w7mufteh98PT6O/aJOAACCCCAAAII&#10;IIAAAggggAACCCCAAAIIIIAAAggggAACCCAwHQH/l/cUBBBAAAEEEEAAAQQQQAABBBBAAAEEEEAA&#10;AQQQQAABBBBAAAEEEEAAAQQQQAABBBBAAAEEEEAAAQQQQAABBBBAAAEEEEAAAQQQQAABBBBAAAEE&#10;EEAAAQQQQAABBBBAAAEEEEAAAQQQQAABBBBA4IgCQXtfp1asXGrf3x0OLWsqezjctKZpjniMA96m&#10;vbmHwy0LMVilDWhLPTrabDvTBt16aXLFD9bUVj+8rc28E8ueecHCwuV23+/02vP6vt/mt/qg3p9e&#10;fd46r3zCLFHUs96bXntBG+de08a2EzCYXCs50qEC6rvV65ZdvuEDwmJdH/qJo78hap/jWkNCG09n&#10;mYVioR07ZpM8h4728AMbfvsvLSlyKz7xBQv56W4srxXBuvmC9VPNo6rR3G1soI3uh2Vp1j261vjv&#10;9Dmrrb7VhyEOVSufq/qaFJbsO5/HPytH2Bbwjb29tGurf9lV5J9rHff++Mniin3n+rP2o0tX2999&#10;M3At91akhRW+nvrm4Oe+v7TButobdC3xa0YcDIS13zVnl+Np/DiJ6/jU6ikjrTMh1RqnEhKNKR8v&#10;h67bGmNDGWtchazbDq+nRujUajzNA7uD348lVbREtx5+91FWw9FQOkkD9ZmmLq1Zvyfn1NIrN2WV&#10;akof/75G4jbU9W+0IMhdx84z1dXXgRmVqLHS9Nfbe7+Qaf5lne36zahCc3ha7ze/Xo6WYP2mdT36&#10;L75O+72LL1MnGVtz2FaqhAACCCCAAAIIIIAAAggggAACCCCAAAIIIIAAAggggAACCCCAAAIIIIAA&#10;AggggAACCCCAAAIIIIAAAggggAACCCCAAAIIIIAAAggggAACCCCAAALnRUCZTspGCUWvzR6LtXJ4&#10;KAcLbOfKHPymSb16eHBNVHZSHCgfqI6WLqwq3zE/X1E3yhur77xng7/+99a89JZlL3/KQke5hMct&#10;ynCqH75vm3/yr9pcp+7P/2eWXX9JXp5nNs/hQIePgeNS8P5dAur7ZPma5S++pUzUF5Uhpjy/SRcf&#10;X22u2KQPPIXj+VTwOaEsNS+eB3pQeJa/3UdoFrTuaG28tXLZ8qqyd1evKA83HUVv6fmVYtGynbxF&#10;vX++i9ZSrTu5DILq7t1X6mfPfDRl8rX5qPPdAHWK1s3NNWvW7rf9mWlsJ73FE9Y6WvHyJ21Lnx/c&#10;rx4tl1Hn6CoTclZZpZ7utpj2bKnoWrLRXgKV9tbYA+XllU2pfM7tuax+yy8/Z4PeijXKnq3XH1ji&#10;2cenuPZ75mz9wTvWbD6wWJUWN9QvjV9/fFCdUlF/NRsPrN54aLHcsnj/A4vPvaYx7jmoPpPnpGjd&#10;qO/csv5//F1Vq7HFX/gNC0vKuj7sOq0mNP3N9jOhsyzb7azNaTRLdfE8xuLNn7WwuGrpjY+0c26u&#10;HKfRbo55AQS0Vq3d0Tp5V9ncPeXEa+6d4lo5ceB9M+41h/Ou5c+/YbGvC8heRZ9tc/LN18h9Sigs&#10;f+F1Sy95Jvse66j2G0gv39T6oLV+j5f3OSpPI4DAOAK1MqA9W9ozp033An6rxfx7UrTR3zpLV6z3&#10;pd8RT7BkSfukjGPk95hb2393aN2Lm/d0C6d+ODN/+z3Jw28IIIAAAggggAACCCCAAAIIIIAAAggg&#10;gAACCCCAAAIIIHAxBabwL4cvJiStRgABBBBAAAEEEEAAAQQQQAABBBBAAAEEEEAAAQQQQAABBBBA&#10;AAEEEEAAAQQQQAABBBBAAAEEEEAAAQQQQAABBBBAAAEEEEAAAQQQQAABBBBAAAEEEEAAAQQQQAAB&#10;BBBAAAEEEEAAAQQQQGBPgXaj53F2Ud3zqDN9MtXGroU2iq20ie5C2begTV0fDDetipVlIR1rz9gY&#10;ow21AXcnRGt0HvNzJdq0t910fJLN1vF9M9rBhjb+Lqzz2V+zzps/a7GuHp9EddmzpJl1P/MlM3/s&#10;lESbCvvm4vt9Zud9fJ8/gVir3+vp1EvjIQ4HOrYmS1GMNn6f4Jl0VGvu37HBV3/XwuKq5W/+XDue&#10;x9u5+bgV1JbaeWaZNtfWjs+WNLXVemz4httewX2m0XHPcpT3S9saqy2po2n1sKj1I2bBcp+fp1mR&#10;o1T2nL3H12jfOLx11pzaXfzZRH3hl8O7Syv2Z0ufaN+5s156Xy1oHU70Bh8u/v7zXkKiVuY9ETQW&#10;dR29EI2eQKeG1K+1PtM12tqBohHz1Hj70GnaddiNNQY73Q+9fCafiMESrWtpkuneK1qmNdfvaQZN&#10;dfKh5J6DvsXNhxbSniULy3riJAu4z2Pdy5XD9tN+2KjOKlTXdMx7xBP3lZqRyMlLsnRJ10s9Cl2z&#10;tp878XHP+gdHk+gJh9Fa7eu5We3XUGfzL83I76w3mfojgAACCCCAAAIIIIAAAggggAACCCCAAAII&#10;IIAAAggggAACCCCAAAIIIIAAAggggAACCCCAAAIIIIAAAggggAACCCCAAAIIIIAAAggggAACCCCA&#10;wDkUUAZa+uzLZsoITJYun8MGTrhJZakwHs8GSpXl1IY5TfYEyqzxfK3g2TWeG3VgMpIyi4bKPtra&#10;HOVKLSwpLso/c46KE2uMhiwb5fmcNM5HfdbcvWXx3gdmnYWRk/efO89lUd2UixUrjTflGVkmg2mM&#10;t7ls+ylVSn0fNLY6n/tVRaHWo5nW5qLO65g4HRfPRAzKPfN8WHc5rHj2Vq5sQM9EfH/lir2/erX9&#10;SLuGKU2tkPFSp6cctSmsl4dV7gSve++7QZF4/ql+0ROVsiKV0jnKRvXc3Dkv7VqhjOM42DTrLtvC&#10;L/6GpTc/0rbr6ar7ez3HeP+ivNQ0sfvrd61W3vDIR/2qMeIPt5pV8XqtFAvKcs2sVn6r1+X+YM3K&#10;SrnIispri+cmX7pmicZm/e7byp993+KNlzXG1b+nUuQrt9qvP0NlzMbS6v6mpcqAlKxqcJD95CrY&#10;jomtrVF2Z9VYs3lvdJ/hE/d0qnC0xvg6oete/c632vWn+dw/sFTZh4cW9XPsr1tUe5KuMjP9ujnN&#10;onWgeONn2oevlfN7LzFNBI593gTaS97d961Rrn129TlLlZ3/6EJ4nhqr9SJduWqLv/I7h1z/Dmi0&#10;jpH0Fm3hC7/V3p8ffB3148zTQntAu3gJgTMu4Pdc0e+xUq1o2pODspeA/gZWjn125Vm9KKcj/L23&#10;11EePadDtP9Nyv/u0FIXB7rfZc17xMMPCCCAAAIIIIAAAggggAACCCCAAAIIIIAAAggggAACCCBw&#10;NgT0L2YpCCCAAAIIIIAAAggggAACCCCAAAIIIIAAAggggAACCCCAAAIIIIAAAggggAACCCCAAAII&#10;IIAAAggggAACCCCAAAIIIIAAAggggAACCCCAAAIIIIAAAggggAACCCCAAAIIIIAAAggggAACCCAw&#10;NYF2E1XthOob2Z+TkiWJZb1Vq5LMutpYN60q26j6Vta1ZZlHH598Y+sYG2uG/Vaq1nm0pbblWWJp&#10;SMY67ofovT9KnWdYakPg1JLu4njHH3ez3A9VkCfOg0DUpvCxGpilqYV24+mTz429PTSOC21onW5v&#10;aq35eOolRMtCrs21OxY0fzPN/6aJtqU14bRXPT9fqTokdam6RIua51HrVBrSMValI4iedkOPUKVT&#10;f0u7RjuE7/btZ9/+ebsiufqhfVb98kTxX5Ng3aSjb77OX5Ci9aD4yMcsvXLDksUrMmsuSMPHaabG&#10;VLuOBo0ueWndaUvj694Bk9DXguFW+57Q6Yw+c8a/+i1M6ut+nrUtTzR+1Eob6D7sxMWdtHY2W+sW&#10;Ol0LvWXze7ITFR1r0Oj+artoJbaiXYsP6KedN0/lu18PUite/ril154fjaOnlqKpnHbeD6p7BmcI&#10;ug/eKYlGVOLXzqi+etRdehf3uTtEfEcAAQQQQAABBBBADsb5XgAAQABJREFUAAEEEEAAAQQQQAAB&#10;BBBAAAEEEEAAAQQQQAABBBBAAAEEEEAAAQQQQAABBBBAAAEEEEAAAQQQQAABBBBAAAEEEEAAAQQQ&#10;QACBORPwDJXup39F2TK7cqyezruaszrPpDrKw6vv/NjKv/sLs86iFa9+xsLCysSrEpULVX7vr6y5&#10;e8vyVz41yv1JlUO2V5943o0yopr+usVMWWSeCalcsvNWguzbPFJlEyrsaTur7ZitVMZUdec9ZXVu&#10;WvHim6O+8+y2k2ZFHfP0x317SBMr3/mODf76jy1ZvWbdz2qOKsP0ZI0/7tkv3vvDfnPs4lG014Lg&#10;1wOfG8rK3XPt2e2idSgNynTT0hO1Tu26krQfXcwK6yWFJ3Tt/tRc/5x4ZrDn7KpRvqLWmfI4fb31&#10;bFRfh/zJuc5iU9rg1obFcmBJb8lCoazT1v8kldZn9H+D4cBqb7s3Xb/nmjOF+tb7fVbFc5ZXdd1L&#10;fbyqHop2tTVdEzfVTytxUS32TDiNSX/PpRtW3Xrb6tvvmL36aUUxdtQsfWDaRXVsNh9Yde/Hqp+y&#10;CktlDPbXLLjl4wi7adei9Wn6DzUmSrW6tmb9gTrSr6ejnNPpV+CIZ9C6ExaXR1mOa7fbcXw4kzrf&#10;16v+pk6itajT03d/7ojnPOnbyBc8qdwcfc4XsGkPlDlq7iFVaddE3XN2Pv55y5YvW/C/K+A5RI2X&#10;EUBgrgS0ZgVltIdc9wK530Gwzu/ZP34z748JlDblfKC/O/Tw/6Y4y78NJtAcDoEAAggggAACCCCA&#10;AAIIIIAAAggggAACCCCAAAIIIIAAAhdUYM7+Fd0F7QWajQACCCCAAAIIIIAAAggggAACCCCAAAII&#10;IIAAAggggAACCCCAAAIIIIAAAggggAACCCCAAAIIIIAAAggggAACCCCAAAIIIIAAAggggAACCCCA&#10;AAIIIIAAAggggAACCCCAAAIIIIAAAgggcP4EtIlqdfsHVv/kXUsvP2vZix81q+tz0E7fHDaxbHHZ&#10;qqywVG1aKIe2VZe2MezbYt61eqwNZKM11VDnkF+SWkyCZZZbFlJr9L/JFd8ROLXkxktWLF8yW1xh&#10;X/PJ4XKkVkCbTDcas/XALM20+bRiwSezt/Ij3xiiNlYuNJZ1rthYrKtT39vaN3oOal9RdNp6pbVm&#10;quqyNtx6VM/T+sF5G61JSbsGBYtyiVpH8tZn0rXQWjXYsubuj82KruVXntXS6JuLX7Ti6hp/bqz/&#10;8w3Eo/rff9wpPkYSreUHlZ7GT6pjjHX98Dp4GesaNDrEtL+GvLDu5/6R2DRG3czXCsohAtsLaKK3&#10;aYztLHaxOmRh1Vtj1W/HaFL0DjnH2XjZW5ykqe6NMqubaJnGj0aRlbp/Onim7dM+nzsybbbWdR0Z&#10;WrK4aklvcZ83H/6012W4c8/bLhHB0iTTOqDOa38//BgTf4eaGLpLlveW2iq01+eJn+QsHNBHSKO/&#10;UW5Z+c43LV25ZsVrn31UcX811f2xF78HH80u9ehOf7av8AUBBBBAAAEEEEAAAQQQQAABBBBAAAEE&#10;EEAAAQQQQAABBBBAAAEEEEAAAQQQQAABBBBAAAEEEEAAAQQQQAABBBBAAAEEEEAAAQQQQAABBBBA&#10;AAEEEJgzgTZHx+s0Sk2Zs9rNRXU8D6y5/771v/ZHlih/Mb/5qtnC6oTNlFujvJrh239h1ff/2oLO&#10;k1y56bGPexcPvVG9UtUjKKcoLCzrdw+aOj+lbaKy+jyrTQmbbU7bScZpU/aVe3fLFD9o6dXnLHS6&#10;kvPEp3ktiXKt1mz47tuW9TcsDpWRtaC6zm+F5xXyaPU6A/l7R2vIcd7Vzi59YPeg0s8hUeaYBltH&#10;uXPKPtt5135H9tfzVO/T554unvC2kPWsp+zAQw/09Idn+Lu3qVBWnbfJdYZahNtsznKgyDnlIu8m&#10;m2E99z+15DcfWFR9k0s31EHKOvVGjVHvLWXsVZ5huD1XctkUyg/1a+Msy6XOkvWS3LZMubVqYL8q&#10;7WG5Zc8oXzDxa4fX13P8rr+oTNuO1Xffs0ZrauitnE61PT7w4W2L63d1fR9lQDabD81UT1P+9GkV&#10;Z2jW73ngrE6p60t/TdnVlYw0N+epqKJBferrT7xfW9zQOFb2X/Aboe2xt2d11a62X5X/F4oFvd+v&#10;72MM+D1PwpPnRiDWVq8/MNMamS5d0YLv82C2a9lc2GrdzG+83D4UbiwSn0PMo7noGyqBAAKHC+g+&#10;IV25Ygu/+tu631HW9OLlwz/DOyYgoP+qomuq//eWXP+dJfOM5jQ/+L5tAmflEAgggAACCCCAAAII&#10;IIAAAggggAACCCCAAAIIIIAAAggggMAkBfQvDSkIIIAAAggggAACCCCAAAIIIIAAAggggAACCCCA&#10;AAIIIIAAAggggAACCCCAAAIIIIAAAggggAACCCCAAAIIIIAAAggggAACCCCAAAIIIIAAAggggAAC&#10;CCCAAAIIIIAAAggggAACCCCAAAIIIDBZAW0c3lQ2fPur1v/zf2udz33Jshc/OtlTzPBoQRujdxZW&#10;rOwsWLZ53xaqvq1ro/B1bfT6TFDbx9kfXJv1xuFAhwjWpHroezdNLSRqcDPBRquOydKqLXz+N3Xc&#10;0kLeMavrCZ6AQyEggahBq/EcNIBDqjE21uTYQzRqvmWaH6kmiOagVUO9Sc+dYvHpnueFdYqODdTe&#10;TGtfo/9ttvP4FCuiU2nLaSub2kJdtT/rJ60dvn74AjLOwrRXO4LVt2/Z5u/9j1pLrln66//Skt7y&#10;qM/3evt5fs6HXOJf9HBmbbS+U3Z+yn2M7lP8srHo88MX+jjGOqw54GMgtheMfU42T09rvuiSRzmO&#10;gK+lIdUw0ezOfbz4h6v9jyDgRq/HodZGjdGQd7c/s/9HzsQranem+5Y0y9sxn2gsNWrrsJ0/PhdP&#10;UNxq/YHuhbR+Fgvt46QDNOpYg/Z6tD3AQ7SO7uVy9Z9Gva/MJ6jgBD7CnBvdItSN1bfeto0//t+s&#10;ePmTVrz+U5oXO30VrL1kqp9GK6pe8jVdfUhBAAEEEEAAAQQQQAABBBBAAAEEEEAAAQQQQAABBBBA&#10;AAEEEEAAAQQQQAABBBBAAAEEEEAAAQQQQAABBBBAAAEEEEAAAQQQQAABBBBAAAEEEEAAAQTmW4Cc&#10;lMP6JyobKCj4KxQ9BcgVh739BK8rYyjL2mzHkCknaljqGAf0i7LDkqVL1v3Cbyo/TtlS3QXl3Xie&#10;2QGfOUGtZvsRtcfz8DwfrVa7duW0Hblenr314LY1a3csFl1LLj+r4+UHyR750NN7o9qqfMJE4ywq&#10;HzAqA2rOKzw9ivNy5Edz03PE5mGOqg47a4XXzYv/rsyzzsc+b8VHPmvpylWLqdakQ+qbaY5qhrbL&#10;T3ucXV+Wuj3LU898m49W76ragT8WSWZaedo2VVqXG1+DmqHmowf7zkP/7V9978Z646GqWVmysDTK&#10;C97/7Ye+4n03qEurtBZ58dbnMum0/domWLbPn/aXRuviamfRulrXw2BDfTSq58P+ptWr0bJdFcov&#10;P2PDxRVrHtxRZuB9Sy89015bHs2BXe+d5I+eG1jdfteazY1Rjp3q2GysKw9SOc6TPNFhx9KgqNVu&#10;7z2/j7GNtTbr1/y+YZ6Gs+ri+bfp0mWr3vuuxc0HFvy6nx7QQDXHPaMyvdtMVmV9j7JZD/gML11c&#10;AY2vZmPDtv7oX1n98LYtfPG3LL/5mjx8Rs7TZJhRF7XXuG2OGVWB0yKAAAInEtC9TtDfz8Wzr/rd&#10;jm64/J6dMn0BpS/rXrx4/k1LVq9ZtnSVS+r00TkDAggggAACCCCAAAIIIIAAAggggAACCCCAAAII&#10;IIAAAghMWGD3vzWc8KE5HAIIIIAAAggggAACCCCAAAIIIIAAAggggAACCCCAAAIIIIAAAggggAAC&#10;CCCAAAIIIIAAAggggAACCCCAAAIIIIAAAggggAACCCCAAAIIIIAAAggggAACCCCAAAIIIIAAAggg&#10;gAACCCCAAAIXVMD3DQ+JJb0Vs1w71Q+HZnWlJxM9zv6G4t6CIuta0120zto96w0GNlT7NspNvTJG&#10;0YFj1Oa85cCiDMuQa7veoHMV7fcxjrzvR0NR6LWOTsymwPsi8cLJBWJtsaotpIoE1zie+PQP2tI6&#10;y1W/rJ07sSpPXtcxPpkkiZY8n0fR0sYnstlmM9Be26c7r3xtqnXOpJG56lInqWWy93XEX5tc0QKl&#10;NSOWfWv6mxY6ffWx1voJn2Vy9T2NI/n1beSiXnhis++gpxPzcbpH8dd0vezmvt6fvMRqaOWtvzOr&#10;BpY/97qFBV1/T3n8nbz28/RJ74XJzpZJti5orJjmms9p07qjTrZYH7DO+ODzdVHjw+/LQtGb6/Yd&#10;2UrNit624OuOrgAa695rVT10kfa5Y3/Rx+LWQ5FGS5Yvja5bWkdPUvxTA9XFv6uW7dc80Rz3/uN+&#10;qxWZ7Rf1iu4dQqr7a78/2d3PeinfHlc+xho9/Hpqjf8dM+rN2dadsyOAAAIIIIAAAggggAACCCCA&#10;AAIIIIAAAggggAACCCCAAAIIIIAAAggggAACCCCAAAIIIIAAAggggAACCCCAAAIIIIAAAggggAAC&#10;CCCAAAIIIIAAAgicRCB6KtCwr8gZ5cl47ldQ/ozHynhY0ARLUP5bUO6eUvLarLZRHtj+J2rf77md&#10;nmenDLm4OxNngvWa6aE860d5PtGzfE6Sw6T4pvr2u9ZsrFm6et3SpSvK4/JMpwl33oSRQqr8Oc8L&#10;U1ZpmzM66cE24fpyuEMEfOzWyhlMfD6rX2dZtFZU7/6tNVvrlt14xcLK1VHOWVunYOkzL4yWN88j&#10;PGSe+Czy7K10O39rd7M89W61s2BZorzP3S/M+c9e10JZY8l2m0plwEV/VFqDlNc490U5rra1ppxB&#10;LZ2Lq4oRVObeGB3gH91SHmGzvf769bCbFFpGtTaPc+AxIb1ePeXBLSsj8X3PfVMOoP/vwWDdyrq0&#10;jq+hXnwca+1Plq9Zc+8nerxv8dlXla045fr7dUvjpbl7S9fzoSWLl9u8wkaZhVH1O1U7n8cb92Xh&#10;gyLR3PfxoYzJMcZFazvxL6qQxlVYVJ6jxluz8UB1PCAv08/vzsrhDpqvnpcZur3Dlq2J15oDniGB&#10;7TEf+2vWPLjd3tuPJgJZkWeoF89WVbVGjdbauVtwz5YjtUXgKAK633nyv4ewth+FbZz3RN1n58+/&#10;Ydkzr+gwumcrdP99yN+P45yPzyKAAAIIIIAAAggggAACCCCAAAIIIIAAAggggAACCCCAAALTEJjx&#10;v+idRpM4JgIIIIAAAggggAACCCCAAAIIIIAAAggggAACCCCAAAIIIIAAAggggAACCCCAAAIIIIAA&#10;AggggAACCCCAAAIIIIAAAggggAACCCCAAAIIIIAAAggggAACCCCAAAIIIIAAAggggAACCCCAAAIz&#10;FvA9nUNiodMbbUY/3LJY1fp5xvWa2OmjJXlhzeKqhVjbwrC0Rhu7PhyonWNt8Bqt1KaxVg9FlViZ&#10;6qs2yu6kufbKntJG2V7fqHNSEGgFJjhJ/VBZYdkLb1r+8sct9BY1iic91nSSJNND3xutMXU5k3Um&#10;hNQs18ObrDXBS384sGFVai5P0LQ98v5fGk3nqhmqDnqP5naVppYmuWkZmXiJfsxy2J4n5F39coFj&#10;3+UdktRC0Wsfey3X+T48zphZah1dU7zbTlR0kGZzzbb+5P+wjd//n6y695P2GnKiY13YDwmxrqxZ&#10;v2txa33+Nmv3a7WqGHpLlr/4liU3X7GQd1RPdZjqve8yo8/FstJlvmrHqLVz9Xx0cvCFTet/EEKi&#10;9d/vkwZ1c/L7MN0LNRsPZNpYWLxkpvXzZMVrorr4fe92UU0tz1TXaSzGOyfh+/EEdvqivQ9+vPr6&#10;Uu334H6Na59t36ce9XsMCgIIIIAAAggggAACCCCAAAIIIIAAAggggAACCCCAAAIIIIAAAggggAAC&#10;CCCAAAIIIIAAAggggAACCCCAAAIIIIAAAggggAACCCCAAAIIIIAAAggggMDZFVCoTKyUnabAtiRT&#10;htOJc4YOIfAcTuWKeQZdLAc6n3KNDvlImwfpeVLnskiitZaCcqLazMDDRZ6UkE1955Y8tyy99pxZ&#10;d/G4R3jyeKf0W0gLZWUp2ajezkk8pfNymikIKIeq/N43rP+1f2flT95t5/VUQh6PUnWtMXE4tK2v&#10;/5Ft/sH/YsP3v9eua098VGMu+rjznK0jlDTN2uzbD71V51rJFy3X97NWcq07mXLEgkLFamX61p4p&#10;5utspWy+I7rMps2qp/IDPV+yzdnrrW5fr47Wl3vVudL4HSjnuG23Dq//s66yYlNfn2ZcvA6rnUXV&#10;xbP/ouoW7P5gXVl+u6+JngHdteTyTVU+sfqurgdVv23HVKuvczWb61bdVb6nj6cXPqo8yGWFzW5o&#10;Dur6fprjSNmvUWOiLRrLcbBpjTKwR4F5U1U49sGDZ2kvKc9ROcH1xsPD1yI5hs6C9X721633i79h&#10;6coz++drHrs2fOA8CrSXJL/H0gSIZKqfxy6erzYpW7z9G5KxNl/9Qm0QuOgC/reNPyZUQqH/hlVo&#10;j4GT/8kxoZpwGAQQQAABBBBAAAEEEEAAAQQQQAABBBBAAAEEEEAAAQQQQOD4AtrVnoIAAggggAAC&#10;CCCAAAIIIIAAAggggAACCCCAAAIIIIAAAggggAACCCCAAAIIIIAAAggggAACCCCAAAIIIIAAAggg&#10;gAACCCCAAAIIIIAAAggggAACCCCAAAIIIIAAAggggAACCCCAAAIIIIAAApMWaPdQLXraSDWzONgy&#10;a0qdIp/0aWZzPDUupJkVy5ct0QbWveHAsqaxB+WmNWNtaB2sbiqzctDuFdukqSU6VycjTnk2HX1B&#10;zqrN2Kt776uxjaWXbmizYs3bscbxtluMlvSWbfELv6nDNRaSVKdoJouqTZWDz8cstzjcslhW5ls3&#10;n/pey6pDTHyeRkvrum1jX2veMJbWDYWJ4hRK1NmjlU20oP5LdM46TSzPEplMbkPrtiG+R7Z3pa/r&#10;jdqrTa4nuWn2KWBN9hTq/2T5qi38/X9qIc8tdBc1FB53uusnPv6fKv6O9jVdT7qJro+7PvPUWw/+&#10;1Q/kc6vtFP0SkoPfz6tPCXgvaO7c/qFt/sH/aumV59WX/0Tr14qenvCa9dSZj/drsOza87b0q/+i&#10;nXubf/J/apLXGja+5ngb9ip6vhnqvkIPjQvfkP78lGCN1jefN2m77gUrteY2mgt+7+TT4shFx4i1&#10;PrvxQJNV83npskQTHeP4/e/nrevGKisf9Ypfpzq6RvgaTZm9gLrDF+Xtinif+MN/9+/B0u3X/LfG&#10;11NfB2pdW7ffoW8UBBBAAAEEEEAAAQQQQAABBBBAAAEEEEAAAQQQQAABBBBAAAEEEEAAAQQQQAAB&#10;BBBAAAEEEEAAAQQQQAABBBBAAAEEEEAAAQQQQAABBBBAAAEEEEAAgTMo0JT9UdRM3lHt98tuGrdh&#10;Om7ebfOM4lD5TzbKphv3qGf388oklEdy6Zoy2pbNlLvWZq4dgz8qn7PprylzsNPmhCWF99/8l5AX&#10;iuhTnpVnjFZ6bOcczX/NqeETAh5cpSyq/rf+3Krv/5X1fkHZl1eU2+ljeRbZYj53aq0tnkGnzKwk&#10;Vb6c8tPGKbmOM8qsfHycqHy2Bc21Ra2XYczjj1O3E31WdS/kkmxnipWpcuv0c1PJrLVTylgbSHai&#10;o0/3Q6pnHG4oQlA5zp4fuLiq/j15lrP3ax0rGyirtZHLqATrKpcw9fVpuq059OhJSG21s2i58joH&#10;PvxUoXW1faMa2OU2V9DrqCeVz5xdf86GnZ7Vd961uLVh0fMip1g8Q7C5/7416/fajNHsudet+eBH&#10;Vut6ZP11XcqUT3ca40j91AzW2szd9t5F54yej7dxv+2/x7N2ihjHPHRYUN9kyuLduKfrn9arQvdF&#10;+xV31DqTf+QTSi1X25TlOF85oPtVnOdnI6D1QOuGKavds65NmdoUBKYjoPVI16LBX/+xNWv3rPPJ&#10;X1Ju+zM61TyuutMR4KgIIDC/AkHXwPYeWfeJEymP/k6YyNE4CAIIIIAAAggggAACCCCAAAIIIIAA&#10;AggggAACCCCAAAIIIHCqAv6veSkIIIAAAggggAACCCCAAAIIIIAAAggggAACCCCAAAIIIIAAAggg&#10;gAACCCCAAAIIIIAAAggggAACCCCAAAIIIIAAAggggAACCCCAAAIIIIAAAggggAACCCCAAAIIIIAA&#10;AggggAACCCCAAAIIIDBRAW2fGrShc961kOUWh1va9Lm20PFNnrXZ+DkoWZJZsXzFSkutpw2tLda2&#10;Ntiysq4tT7WZ+glKDNGqppLV0JxvGDJLtAltR+eiIDAdgWD12h3b+Hf/g7ZgT23hH/zXll1fMKsn&#10;eLYktaCHTWkj5JBqnixfM9P34BNnFkXLWpJ32vNndaMaRBtUlZWVfi5OZ93zldWJq0ZrkDaxNq0n&#10;tdaPJOTq22kUnWw4bM8Zklznm85ZplHziR9T8Elv2TqvfU6HjtboOvD0eM8PWMcz2XXzYsyro/rD&#10;B4CuG+r0th4Tb+d5PWDLJbv+ptW33xVh4d04n0VjJRQdzT1Vr73XUEU15/cuapjWgVjqvqLWfUWn&#10;q991Tza3jdu7Ffs+6/2m9njJYqP7Tq15Wvsq/Vz4PDhmO2NZWrN+X66FpYsrmkeJbNvDH+uLeshK&#10;9Und+CDyPtCh9KXj42rWZWedntL1eNbNO+r5R9Pbe0XFLTRmLIzu3f053bVsHypYo3EQ2770ebbz&#10;/PbLfEMAAQQQQAABBBBAAAEEEEAAAQQQQAABBBBAAAEEEEAAAQQQQAABBBBAAAEEEEAAAQQQQAAB&#10;BBBAAAEEEEAAAQQQQAABBBBAAAEEEEAAAQQQQAABBBA4QwLKm/HstKDMmUw5mW0+3nSqH5Qr5ulD&#10;VimH0zNsPL5mFH4znRPO8VGjctnS6y/Z0j/6l3IQRKYcrWPG+QRlQ3U+9cuW3XzdsuffEG12BjjV&#10;4aln9CnfqFZeqeeM+lA4ZtvnuGvnomqxrmSrOa28qNBms00JWOtFtnTJqlS5VP2NNv/NzzSbaR2U&#10;Wat2K7fW54Jn/mphO/a8etSBGpiZxmqqDMPdet62XtqxnudsjnP8Ryc6vR+87oVsUs0/ael/idXq&#10;Qx8vsSr16mx67kgC6oRG2cZxsGFRuYNpmyG4u2eOdJTHb9JHq1r5qMojjG0GnR8rqm+VuTcHC5LS&#10;O+1SZ9G6qs9G2W/r1q9LWx8oG3LxShsJ2HaXuiy99KylvZU2Q7d5eLv9XQNXzZlWfyoj+vYti1sP&#10;de35qM53XZNiyeLaXWu0DqS7PB+DT+En5crG/pYuJZsWusoL1pyMan/cXNP49sBEz9GblsEJ2qMq&#10;pSvXrHjpk5asXNY65fUbjbt9jyZLv1+gIHAkAY2p9j7ex71nQPtcHGOZPNI55/5Nh8yxua//HFZQ&#10;18io+/fB3/ypNQ8+sOzFNy259IyGGtZz2FtUCYGLJaAc5cEPv2Vx455lz71h6eVn5upW8GJ1Bq1F&#10;AAEEEEAAAQQQQAABBBBAAAEEEEAAAQQQQAABBBBAAIF5EPDdiykIIIAAAggggAACCCCAAAIIIIAA&#10;AggggAACCCCAAAIIIIAAAggggAACCCCAAAIIIIAAAggggAACCCCAAAIIIIAAAggggAACCCCAAAII&#10;IIAAAggggAACCCCAAAIIIIAAAggggAACCCCAAAIIIDAFgaTTtSTPLA63tKn4UBuKa5Nn7St+5ovv&#10;jZ6oKb1li2lqvWHf0kYbx1YD69cD62SL1vgG6scsIQarq8qauhJTYnWa6KtZJ++0+7Ef83C8HYEj&#10;CPg41WNYaswOzKrh5LdiP8FcOELFt98SLXQXbOELv2maPpZ0NSc1F0+9+Lk1T70SqTaR1gphVV3a&#10;ltaDyYPu37qoc9dNpfWostBEq5Pc8kSrSLv2Hn9N2v9MekWHa9rzNBaKQgC+KB74iXP+YrNr7D0J&#10;EeSfeB/sUfzZLEutm/g6/+Tn9nj7Pk/pKOr7qGtH0MXJH2eqTGN8HhdA9O4fvS5ppmv8HBu240Rr&#10;X0jbVnq/7zv3vE3N0JqytLSzYiGf43Ydt8+0uCZ53i6xiY99/W+ga5ivg+2Tx5lO3u/6bLN5X0Zd&#10;C70VLXD1sWvkH4gham2sbahrgM9vLz7/O8kcbI1Rq03eVn9c6OIGmgvu0M4RzSdNJ3WdisZVsj23&#10;9HPtVH5f0dpdaDQajwACCCCAAAIIIIAAAggggAACCCCAAAIIIIAAAggggAACCCCAAAIIIIAAAggg&#10;gAACCCCAAAIIIIAAAggggAACCCCAAAIIIIAAAggggAACCCCAAALzLKCclFiVqqFywTwT7axlUZ2G&#10;refNlH0nsqSj7LRpZfHouG0feG+UyqLzDJvjZCKdhsWpnkON92yvLNdZ9XObo3XMCigXLHv2Vcuf&#10;e63NA2oPcZLjHPO04749KKvUvN3KY32UF3bRI6DGRd39eYVHVbe+adXbX7Xk+gtWvP45ZVMu6R0T&#10;nnA+1lJlni0sa9kI1myttf054bPsbtmBP7fxWcr3jaUy6LxeymMbhWidfHDle2QYasW05aKjfN1i&#10;FNl1YK3m7cVohbLfMq0dnlFX63vt83HQ375Wen3da1a9uL+X1zf2N/XYsrRYMMt7Y12vvJWVckMH&#10;jTJn1d6dUdJVvyZzcK/gGZArnQVb1Fi7O1DbVd9SuW8PBhtWx8pyG+XCeTZgWL5iyaVrVt+7Zc29&#10;H1t8/qOWpD19Zgr9qIkWhwOrb7/bzvfs+nOWLF7ROqA1xnML+xsaPp5XOP2MQe+mqPPFwZZlS1fM&#10;Vi5b9fC2NRsP9IJnL24b7T+sTvWVqPGWXXvO0i//M1XN6zafc+1UUTjZRAX8Whx0b+klet79NNaA&#10;9uhn6IuvR3Owpp8hsSNUVdfMRNfKxVVrtOb6PUTwe0KP9Z3CZecIFeItCFwQAe4bDuxov0etaht8&#10;4w9t+MNv2tKXf9vSlev6u9BvGMdcnPwPTS/jHmd0FL4igAACCCCAAAIIIIAAAggggAACCCCAAAII&#10;IIAAAggggAACpybg/5yDggACCCCAAAIIIIAAAggggAACCCCAAAIIIIAAAggggAACCCCAAAIIIIAA&#10;AggggAACCCCAAAIIIIAAAggggAACCCCAAAIIIIAAAggggAACCCCAAAIIIIAAAggggAACCCCAAAII&#10;IIAAAggggAACkxbQfqmh6Ghj50KbqpbWaKPn81N8M9jE8oUVS7RpetY0VpRD69e1bZRb5pupH7+M&#10;Nuet69LiUA/9Wma5jpVYEUYbsx//mId9Qic5UV0POy6vnymBkFpIU1W5MavH3Oh4Fg3//9m7zyfJ&#10;svy8779zTdpybWd6zM7uYmcNZmEXTissBAIgBbygFKEgoBAgKRhUhP4mvdQLhRiSgiKDghAIBQkg&#10;AILwhCG4ANZhd1yPa1c2M6/T8zuZ1V3dXd1dWZlZmVX1PTPVVZV1895zPsfcWxM9z9EcSTavx82a&#10;Q95a2ibLIdd81S72WV3Fzexrfb07HOq1syveeyNdP1VXanJblQRLtY4ki6hF0NVGWtcbXUzrvK9V&#10;lGcIiCqTz/FGwbpBfaS+mqU03g8aeub94JuWn4eisdoM96zZ31navD3K1Oj+6yW4X+Jr4iqvhxov&#10;cd1WHeN8j3/E+j/843BIFWqXrEPLnym0Rl6QEp+10lyt8XV3PIRKfV3X0/abQ+l9o32NxwMtZy1L&#10;umt6ZdrzjGF9aSzkXfmcnKy9QatwS8+Lpzvj+Lwz/alnvXr7Ext8/d/Z6O2vW1OVD+s203nP85tj&#10;t6tHvJ+Odoxezybz35/Fm3hv0wFTj6vzjEPdEUAAAQQQQAABBBBAAAEEEEAAAQQQQAABBBBAAAEE&#10;EEAAAQQQQAABBBBAAAEEEEAAAQQQQAABBBBAAAEEEEAAAQQQQAABBBBAAAEEEEAAAQQQQOBcCSgn&#10;pdq5Ywd//Ot28Pv/MubNnKv6n1Vlm8aSds+yKzcs6V+Z5HUdDaCZX0VCd93SzZuWdNaUaeUJdS+6&#10;jofiXOSi9se8nxc5PMfAc8tKJU2pHx8PDnrOe5b9o7xt2a3PWvbq5zUWeoexVMuu1cW5vvK1qk/e&#10;t+E3/8Sq298e52stKF81JMq8VD6ZJZlVB9sKGxvJcYbxPFMvaL2oNRfKkYVcmXnKMpwlV9ZbkSon&#10;Tamkj9Uq6Pv1dt9ytXlZLX2sQlN84/VN1GeeKeYrcKX7ZKk21nIzuS2v707WiPpA+YzF0KzdtdDR&#10;x8neduxR3o9DrZ2F8ufG/diov1Nl4ylDdKYzH3u5qV/0Onnm8karr9ulciDjGm92b7irOnvA5qMS&#10;sraFG69rvKdWau43noe6qNGp8VPtbVu985EmSGbJlVcsaA1IO+txujX7WgeeqN+jms7/q3rv/njs&#10;rm1auvWyLqD1b++Bbq2eebiCM1R9GZSFq5k4fwzOeLkF4gKve1/MjNT4V+a9z4fLWzTHtL4X733T&#10;ig+/p5zog0vuMceRoLEW9Htc/H1OeaTNcH+OJ+dUCCBwrEB8pPFnG8pzBfx3Xn9u9vtfqefled0G&#10;9d9c4vPtvM733EbwQwQQQAABBBBAAAEEEEAAAQQQQAABBBBAAAEEEEAAAQQQQGB+Atn8TsWZEEAA&#10;AQQQQAABBBBAAAEEEEAAAQQQQAABBBBAAAEEEEAAAQQQQAABBBBAAAEEEEAAAQQQQAABBBBAAAEE&#10;EEAAAQQQQAABBBBAAAEEEEAAAQQQQAABBBBAAAEEEEAAAQQQQAABBBBAAAEEEEDgqEDIu5b0t7SR&#10;qjbQLkfz20z16EWW9LXvp9tZ37Ki3bVstG9dte9eU9rucGC2fspdXvW2utDm641bJVZo99lMG9Lm&#10;mTZnX0SpdJ1GF0214W3c9HYRF+GcKy3gQ9U3PdYYawbaIDr4JtH+4jkr9ZI3t5ZhSNpC0+b2sS6N&#10;1U1jB4XWvjMsja7ZVKVlVsVerNSveVjA+uELYK0/vK254t7baruvIc2S++EMrae5lM+oRP2QyKg5&#10;auSO+mE7b8efCXCa0x45dtIX6ndL1R+NrnPkp6v6ZXX/Y9v741+3JMms/7VfttBfH4+ppVRYYuVk&#10;/Cb5eDwvpR4nvajWnFRz2zu6qTSuntHjermpi7guhDS34PP1GYee9Morc5yeX5JWyxK1J8jA51JV&#10;FlZaHde/EzfTJ6jWsmpvW1Y6jz+79tbkdOIzPEbi76o0z0utxX579e8T1aiVaVyd7pSPnX/qb1QJ&#10;b1fx8bu2/3v/wrKXPmP5K5/TfX9J9Zm6AXN+Q+wD/ZF3LFm/ZqGndedI0cyK4+fwpTia4v1OY+Ox&#10;nxwewWcEEEAAAQQQQAABBBBAAAEEEEAAAQQQQAABBBBAAAEEEEAAAQQQQAABBBBAAAEEEEAAAQQQ&#10;QAABBBBAAAEEEEAAAQQQQAABBBBAAAEEEEAAAQQQQGDJAh52MxpY+e7fWDMcWuuLP2XJxg2F33g2&#10;2DKCb5bs8ZzLt3/k5y3/0lctaXeU2dV6zpEz/EiZP9mrX7D0+quWZG0Lnf4z+6FR/lHw/DiPg1xE&#10;ZtwMzeCtswk0VaU8qw3rffW/1ok87EofPlcp8xPw/DHlrIUkjfMsZrPN7+yPn0lLaVB/Bl879nat&#10;KYaP//xMv1O2WKEs2VpZZ6nWGGVOPp6eNW1lGmVWJrpleG6lzq1/JiPWNttrysTVAnUOS1C928rf&#10;83nXpMFKX2M9t68sx5mHK9os92/2HqiqhaXdNeUHetaneuS093O9dVANrfKcPS8ayy1lVrb1sSpL&#10;Uq66bLb7lum5JUZCqo7bo13Vu7D1o48x6sfsyitWdPtW333fmn3lB/Y3x+2a858+B+o771u9+8DS&#10;tS3l1l23JNdzQ7en/kitVh+Z6hcny9E6zrkefjrv+nrnvv7QfaW7aenWzZg72uzej2tR0LNG7NgF&#10;XHumU552zM50Ud588QU0Ifx3HD3Hh0Rz0p8FPOf3sj5Hi6Le3bH9f/8vrT7YsbV/9D9ZfuuzF38Y&#10;nEkLfazp2aHTjeOsGSpj3HP8KQggsBgBre3VJ+/pmeeuhY3rlm29NH7OWszVzvVZgx7ix7/76v43&#10;2QthpgbJ3v9bYvHu3+n3kPuWf+YHxvvK+C8OFAQQQAABBBBAAAEEEEAAAQQQQAABBBBAAAEEEEAA&#10;AQQQQOAcCGiXZgoCCCCAAAIIIIAAAggggAACCCCAAAIIIIAAAggggAACCCCAAAIIIIAAAggggAAC&#10;CCCAAAIIIIAAAggggAACCCCAAAIIIIAAAggggAACCCCAAAIIIIAAAggggAACCCCAAAIIIIAAAggg&#10;gAACCCxCIOmuW/en/xttNptYunV9sqHqIq509uf0LatD1rZSG1nn+zvWLUf2cdPY9sg3tD7d5q6N&#10;3lfpPFY1cU/sOk2tlWeW+obZc94wtimHNviL37JGdW99/09bdvN19Y82fqdcMgGN5KDx1WjXex9j&#10;dXnJ2j+v5spRc9VLrnnk60Pd1LZTHsx55sZLPPMPX0OKqrJMH40qUVlirTQfb/h9umXpGdfSybQ+&#10;pW98v3V7a5ZdfeUZx/GyCzh90H0w8T6J9wcfIZMSGuskLUv1c638h69O99lP52+tNH+zTNc6fGG6&#10;05zp0apiMxpY9d63rNZG6XUxsNTWz7QKj13M/eri0UveWatcvI/DZKuFuG4/Y+xovDUDPZd4ydtm&#10;ib/nGcfGg87RHzJIfH1TybTeertGda1HsFM+y+xvW6NnsLS/odtiK5532j8OZ16pPol10d3AX9P0&#10;tpbm+bJK8HVnsOs3Jgt5S0NHdYlr0bJqtMzrykJrTuvWZy39xX+medGRhz8HPZoX4+duvaQxVvtc&#10;83l02nG1zKZybQQQQAABBBBAAAEEEEAAAQQQQAABBBBAAAEEEEAAAQQQQAABBBBAAAEEEEAAAQQQ&#10;QAABBBBAAAEEEEAAAQQQQAABBBBAAAEEEEAAAQQQQAABBBC4HAKen9LqWpJ3rRp6lqE+HkWqXA6D&#10;E7YytPuWdtbko9yiI7kzJ3z7iQ9L2l2zbn98HX/XcddSBmD18Xet+N5fW7p50/LP/JCFdufE1+DA&#10;cyJwmBfGpJxzh3k+lDLHCl/vtOB5vtYCclsfVbo2z9dNso5VnumlPNe4jsSksUdHnc1XysXydpfK&#10;zmv3JvlyR66snK1m775V9z6yRplj2ZVbyh8bZ7YdOeqxL4Pek+sjKBtxvFw1lqeZ9VvtSR7uY4ev&#10;/jcaEqkyxHKNiUTBnJ7LWWZBbdO4KTwz2LPrVrSo7vXBjuqqXNOecvE8P3Cme3qwoZ4LCuX0eef6&#10;qTz7spXkk6S8VXAIttnpxzoNbKTeMtvXGN9VX13raN75mPaBqSy95MpNS9a2rLxz26rtTyy99ooa&#10;5EYzIT2F4Ncr775nzcGucle/bKGve7rGU9rZ0PVyq5Xl3FSFacosvqgu9f69mI2XrG1Y0t/UM19L&#10;40T5iYXWge5ZVGLxzeQKCJxcQOv7p75oobtmyY03FPg5/9z2k9dluUd64ml17wOth3ctVT50IpP4&#10;aMKyMJ+OUfZ20vasZK3DQ39+0JrbKNuXggACcxfw7PbB3/2xDf/it6395a9Z9tX/Ss9cmm9zfsab&#10;e8WXcULPStbzr+dNN55L7r/jnKboPM1oqN8B9ZitfVUG/+E3rfzwHVvfvKHnTT3zeqA2/qeR5T0I&#10;IIAAAggggAACCCCAAAIIIIAAAggggAACCCCAAAIIIHDGApOdnc/4qlwOAQQQQAABBBBAAAEEEEAA&#10;AQQQQAABBBBAAAEEEEAAAQQQQAABBBBAAAEEEEAAAQQQQAABBBBAAAEEEEAAAQQQQAABBBBAAAEE&#10;EEAAAQQQQAABBBBAAAEEEEAAAQQQQAABBBBAAAEEEEAAgcsgoI2es1ufGe+dXdcXb8PTNLfQ37Lk&#10;k9vWGY20nXVj28M9q0+zsas2im3qxqpqaGld6UzBSm1Em1sa/5nr3uO+Oa023i6+/ZdW3vtQG79/&#10;v4WXPqVrUi6jgG9SHJJUA7CMY3DuBn4BL6eZF+N3rvyf3sKQt+Jal8S1rrbaEjsohmfabl+D6qbQ&#10;GuKzWWtIkllL6/CkB+bsGCx/5U1rvfq5cdc2WuMpEnDtJ1fTYKleTrXxd6V/Hi/Buq2WJUmwKvbb&#10;4z+d5rsmyy3Jtbm7z+dVLyIK7bbmTUe7pBdafjRXllpUoWrcNyFJtHm7r4lLrdCzLz5ZU72eXvzZ&#10;YTwJjxt7+tlw4EdZ0PjwderCrMVqbsjUHrUt9XVXxZ+/itiPx1nEQ575R7O3bcEt166YZdrG4pT3&#10;LB82I9Wh0bOcBpK+C5aFzDJfBJZYmsF+rE/o9LVGaOycsn1LbML8Lq1Ocoe82x9P88n48b7yLss0&#10;/70f/aPWuh2/enjM/KrBmRBAAAEEEEAAAQQQQAABBBBAAAEEEEAAAQQQQAABBBBAAAEEEEAAAQQQ&#10;QAABBBBAAAEEEEAAAQQQQAABBBBAAAEEEEAAAQQQQAABBBBAAAEEEEAAgfkIKGPI84WUOdZ4nlxZ&#10;6LSeyzPOKZrPNS7IWTwvzcNlFl50Ec8hel5R91QfvW3Dv/pdS5Xnlr/6ebN2V+84kwo+r2b8bK4C&#10;9OdcOQ9P5rFemmKN5z0qPCpkyuCbZLQdHjLXz+rG0F0zU25gc7BttXK9YuZjuoxML19f9NHqqk7K&#10;FYt5bI9a6zl6o3e+Yft/8K8svfqK9f6LX7E0v6EDjh+L/qrS93QLySw0DqtUS73YTVvWyzpiXW6G&#10;2qOWTfNVY4kyxHLP4lT9/Y5YxXwxtc3HzIy5j9PUZOpjPY94f1sVVsZebzPe25/Vdyc5t/feoBhZ&#10;2YzvSd7fLWXjtdTfMTrzJCdZ8DFKUbWtdt86ykvcGSkvWZU+KEe2q9zkes2TXSfPM7qHJ/1NSzau&#10;m334ttV3b1vz+hcVv5k9Y3SfsuI+5kfDeH5TBl12/VVLNN98YgT1SchzrQPKnq5Gqtnx8+qUVz7+&#10;bT4m9h7o+iG233ob8Xmh2d81Kw6Of8+5fPVwrTkD03PpQ6UfCmgtaL35Y9b6/I9rXviz/eUeM8UH&#10;39VaMLDk2pcs7Wt9iIv75TZ5OFZm/EJPmHrW8t/PtNoPdqzRvTmk2M7IytsReLaAnq38v6OEzLPV&#10;D58Lnn34pfxJXIJk43nJD++Bp1yX9Mw7+E+/b+Xt71j7sz+gpU7uOnWje0q8t9IFl3KI0WgEEEAA&#10;AQQQQAABBBBAAAEEEEAAAQQQQAABBBBAAAEEzqOA/jYkBQEEEEAAAQQQQAABBBBAAAEEEEAAAQQQ&#10;QAABBBBAAAEEEEAAAQQQQAABBBBAAAEEEEAAAQQQQAABBBBAAAEEEEAAAQQQQAABBBBAAAEEEEAA&#10;AQQQQAABBBBAAAEEEEAAAQQQQAABBBBAAAEEFiZQVXbKLVQXVqW5nFgbvKZZbp2N61ZYbf3hyELd&#10;2M5o36qmssQ3kT1FGQ6H1tVGvaMks0bXaKUty5I57xarzd2bUhsCm+rZaltor+vrC9lLp+iBS/gW&#10;jTMN5vGmx1UpgDmNNz9vVeijtkZjOKT5xcV1sqQV6RJNpVTzSa22oTbeHsqgleT6bvFzzK9RaM3N&#10;a7+69vxO5R4y9eic+vTJHqzLR63y/r7sxQl88/D4+ShGY5l8ght5xxxS6bO/1tXYma2PdD/auGpr&#10;/+DXNA71b39D11n8eDvawqm/dg/d33xT+nowsGaozdEfwkx9ttneEKm8b3z90ze+Ybt/eF+uXFH9&#10;RkNN7koLzXhjeV9jx/19OLAer3QzOhjLZr5G+Qb3eu+FKD6G8ti2oPHuH40+fM2dqnj/l4VV+/fl&#10;02j+bM3k5HUYHVkbvV6Z+ir1MfVoxZyqirMfrHvSYC+O6dDxZz4fK3Hgz37q83oGzW91zVPF1+JE&#10;zyzjH+lznFY+trQ+HD/FnjoHLyCAAAIIIIAAAggggAACCCCAAAIIIIAAAggggAACCCCAAAIIIIAA&#10;AggggAACCCCAAAIIIIAAAggggAACCCCAAAIIIIAAAggggAACCCCAAAIIIIAAAmcu4Bk3nuvkGWSe&#10;U3RcwMqZV4oLvkigHuzEvkrXlH2UKQ/wQpfDEJ9jwn9e2G5yk15IdAkPaDxLqiiU56eIqFw5ax7E&#10;t6Di+WKhs2bJ5kuWKpxK3y3oSi8+baN1Pnv5U9b/uV+NmXkxe/Cxt2mOpYlqqHoqD/MkmXqJ7DJ9&#10;jPMSx1ma3bxtfeXXLa+ljzVqqm98lUlV88xzHtWAWhl8VfAsuGD1YZafN+w0y9FUNZnyYNWzGe7F&#10;3LjYF2vKlVQ28SzFm3igfL7a58vkRC3lz/qHj5FVKP7I0mt1rZ937I5tKym5UcRibfcHu1b4ePeu&#10;m5SYYXn1FeVY/pWVd96z1khZlu3e4Y/n8znReNm5Z/X2HWs0D9KrL8VnLJ8ZSX9N127rWWtfsAfW&#10;bGo18EG2qOJjQg7NYH+81vW2LO2txzrU9bbVezuWXDvnMXkaAOUn72qpKizTGhu8Pxdpuqi+4rxn&#10;K6A17eGidrZXXp2raX3we1rt80cerZff0D1Dz0OHi/3q1PT81kTGod3XPUBJ456bfGHyfM9vl1Dz&#10;Cyygtasp9BSobOiQttXQBT5fnXdGf07SfgexxP0kTtMgnUP7GFS3v23Db/6p5S99SrHl2hNFp2oK&#10;PedyLzkNKu9BAAEEEEAAAQQQQAABBBBAAAEEEEAAAQQQQAABBBBAAIElCcz2tyyXVGkuiwACCCCA&#10;AAIIIIAAAggggAACCCCAAAIIIIAAAggggAACCCCAAAIIIIAAAggggAACCCCAAAIIIIAAAggggAAC&#10;CCCAAAIIIIAAAggggAACCCCAAAIIIIAAAggggAACCCCAAAIIIIAAAggggAACyxdI0syS/masSG80&#10;sKSubK8c2VAbx/bytjYQn26nVz++rHxDbP2bpVZpo+x2mlgS0rlvGtsMC22+PbSQd8zaLfakXf5w&#10;WloNQqLxlWmT+7jRvY/Zeva6+EbKVW3Db/2ljb71J9Z64wet/dZXZz/v887g14xTbrp597xTnuhn&#10;Pl+1qXZoyVCfE83jRJva+/w9KAvN6dpaIj6LSVZ508syXt+/bNLc8iQ5m4vrKpe6VOrrO7etqUtL&#10;r9zSeOiJYzyXNDI1NHwtT+IwiN9PsDK91mnpfjH5/lSfNOZCZ81an35Lnd7oX11Xn1e6eP1yzZmg&#10;zdFrfa17qGbRbA6nbrD81Clh8yVrf+EnLL3+KZ/KZzJnp61yvbdjg7/6bav3d7Vka9xo/GixHfd3&#10;oko/2e0aC7VsvYR2Z4nGsQrz/cM7Tc9Kvv6mGkPBx77+GekZbLr+07v0nmr3ge6DqSVrm5qumqt6&#10;ppu+aAwH1aEc6q3eGf590D0gs9SWuDWGqtIM9mOdQrc7pc/0Cuf9HZmPrUmpfY7VWlPjDfbR64c/&#10;5zMCCCCAAAIIIIAAAggggAACCCCAAAIIIIAAAggggAACCCCAAAIIIIAAAggggAACCCCAAAIIIIAA&#10;AggggAACCCCAAAIIIIAAAggggAACCCCAAAIIILB0AWXMxDw5zxX0LJ5qNEnAWXrNqMDzBAr108Gu&#10;jqgt6SrTUllFF7oooy1mM3m2pgdFnSDSxzPVYjpZzNs6wRsuNCCNe0rAM/c8v9UHU+a5bJ5mt6Di&#10;Y1EZs50f/6V4gaTbV26ZMqqWkfmna4behuXKwvUcNvPstSdL6vmi+llZq4pPBtQ9cbB+7E3JlMMW&#10;BSfHb7S6lntO6TktnifXTidtEkWRJVZ7xthIOXE+dlaxqH7NcKDcuAPdE5SL116Ln2epaq0ctaFy&#10;kmsfN2q+j4euxnLinb4ixTMEO7oHbrT6qpeymJXt6a/dH+1ZoXtH146MQ1U7v3rLCuVv1neV/7l7&#10;32xtSy1R4+ZUfB7U925bvffA0vVrlugjxHuXrqKcUc91rLc/UT/t6Yo+v+Z37aeaoE6rlSPYDJUl&#10;mOea+33Voas6aGyUt80G2+N1KN4nXzDXnzr5WbzgNs+pl495ZTce/P7/bdX9j6z3c79mrde/dBYV&#10;4xoInH8BTa9q/55VWgtD3rXk+uu6Z7xgzp3/Vp9tC5QvnvY2LbvxugVl1VIQQGBxAo3nuFf+nK4n&#10;Mc8spzxDQM9V/lCvfUu8eKb2qX4n9Wcw/V7UjPYVD9+yZOslCx99b5zvPRjvkfKMCvAyAggggAAC&#10;CCCAAAIIIIAAAggggAACCCCAAAIIIIAAAgggsHICF/xv4K+cNxVCAAEEEEAAAQQQQAABBBBAAAEE&#10;EEAAAQQQQAABBBBAAAEEEEAAAQQQQAABBBBAAAEEEEAAAQQQQAABBBBAAAEEEEAAAQQQQAABBBBA&#10;AAEEEEAAAQQQQAABBBBAAAEEEEAAAQQQQAABBBBA4GIIaK9Y7Q5rTXdd++qm1tOGr0Eb7Q6rke2P&#10;BraWd6zSz6cpTdNYVRSWNjqPn00byWY6d5akfqVpTvWCY7XJbT2wphha0tvSpsBtbwrlMgpozFmr&#10;Y+23vmqtgx1Lrtw81Z7Hx9Lp3PXdd230jT+30Lti7aCNlTW2F1ZqzTgN7WDjDZwXdp3jTuzX1TwN&#10;mrOpNrhPvJlJsAPNsbIpVKf2GUwxrRlVoVWosbzWiqG61DJP4vpxXKV5bX4Cst7fsf3f+d+tLkbW&#10;/7n/0bJXP6uN18dX8HGZJImlPgeOFL2s11LraKPwmRdhza2mWuD8OlLveX0Z5BHaHbNdzd3RgU/e&#10;pZVGdWm98Za1P/3WeK7WK2gpn6YYWPHtP7dqb8dan/shefmLqquv5ccVvezv8eNCq3vcEef2NR8u&#10;IdXcURsz9Vfwe44silJfT9WqoLlTaBzes5B1LO1tPtvzJOdVPYZ1GcdRrKO+SrUOZ34LPMn7532M&#10;jwG/N4z2430p6az7aFhOXebdtgWcT7dO3cvT8Zl1H6/1EefXIp9fFtAOTokAAggggAACCCCAAAII&#10;IIAAAggggAACCCCAAAIIIIAAAggggAACCCCAAAIIIIAAAggggAACCCCAAAIIIIAAAggggAACCCCA&#10;AAIIIIAAAggggAACl0lAQTPKuQq5slOUx2YjZerEzBRPwVlK8s1lwj9lW5UDpMyy5mA/ZgKF3poy&#10;lbKL2V8e7KNMvuF3/9qa7TvW+swPWNh8Keb2PRdP2WD1x+9Yefvbyki8ZfnLnzZTxidj+rlql+uH&#10;Wuea0cgDybT+tV48pmbV8azJzRtaVT3ca/Ix6zlP+35lrz1vdfdsTHfRQjOu63OPVlaajl1TVl0y&#10;yd3y3MSryqptJb4unc/id8Bc62ria5BKFbKY8WvlULfIafPq4ikW/odXtRnu62M35sQmHc8PfDzD&#10;cppKeOZcGXOSlY03ySv0cdNN86eyMac57yKOTTQGN9p9ZfYlViheMSjEc3u4ZwP117rGpvdiHPPe&#10;d1dvWbJ+xcqP3rbq/seW3PiUcgTnN1abqrLyzvuxL7LXv2hBudPjCjTKdNR9qLtmdve2Vaqf5yBa&#10;6tl1z5uRM4j5oNCYqAd7lrT1rJBrTPi4Xldm4u3a6r1tVW1B156h2vGtGnNNNdTkq9Q/yr2OTk+e&#10;VLUfKh/bP5SbGTQ2tZg/eRDfI4DAMQK+xtcfv2/V/rZlGzcs2bym+ePBpyu6JhzThlV/yXOe01uf&#10;sf4/+mda/9tag/13EQoCCMxfQPd+f6byDz3X+PPAeJ+B+V/pYpxROzC09bubnp0Veh3Npm6XyJvi&#10;QJn6u5b4+tbVuTy73F/X/ip6GJ/6lLwBAQQQQAABBBBAAAEEEEAAAQQQQAABBBBAAAEEEEAAAQQQ&#10;WJbA/P724LJawHURQAABBBBAAAEEEEAAAQQQQAABBBBAAAEEEEAAAQQQQAABBBBAAAEEEEAAAQQQ&#10;QAABBBBAAAEEEEAAATix3uUAAEAASURBVAQQQAABBBBAAAEEEEAAAQQQQAABBBBAAAEEEEAAAQQQ&#10;QAABBBBAAAEEEEAAAQQQQGAJAtrENaSW97esyDLrViPLy9pGVWl7hW/y6ru9TlctP7wYjSytSyuT&#10;RBv1JtZKckuSYFU95cmeeWnVSxVrdJ2mHFpoa4PatBVfe+Zb+MGFFghZy1qf/wkNWY0LH2d1Naf2&#10;VhpjlQXND9/o3TdAnnZOnLQi5SfvW/XBtyzZuGH5p7500rfN9zjNI5+zQZttJ40s1d5Cc3lYFGbt&#10;BTb+sBXqv9L7r6ljHfz6Vao1Sh+UMxDwPi+0rg4P1Aca97rk0VU7tTS+dlgT/5kfkyap9VLNj6MH&#10;Hx50oT+r9bpPhnYnrjm+afpYZImN1txRN65wcTPN58zv2/sTL72mNafxea8x9lSJ43L8TBJasr5o&#10;Jc8n88rb35gvgaNmNGUrx89E9WDHQq652F2P6+iUJ3l4uM5mw7Icfz+Z6PFZzvtuSeOrqXQ/Hvo4&#10;0D2q3Y2fdYd4WGe+eFwg9b5S8e7SHT1+bbqfL60DxzXgTwQQQAABBBBAAAEEEEAAAQQQQAABBBBA&#10;AAEEEEAAAQQQQAABBBBAAAEEEEAAAQQQQAABBBBAAAEEEEAAAQQQQAABBBBAAAEEEEAAAQQQQAAB&#10;BBBA4NkCyrNKWl3lpugfZQx6Xorn8iwp9ubZ9Vz2Tx5mRJ6VjKeNeXnieqpHrX5qlH1kygJMOmvj&#10;jKnxwRfrT7W1UT7n6Ot/YMVt5QWuX7F887ramL2wnaN3/taGf/ablr3xlqVXXrLUx/hqh4W9sE0c&#10;MEeBWulrV1+Oa13ob2gOHc63OV7jyVMp823FA+tijYNnULqHcupeVF9fnVJllL155VXbHu3bR3v3&#10;7Fpn0z67+ZLlyYvn6ZNEq/R9S/VP1DYPrCuyxDRktB7pHukuK1m0Xg52lRc80H2hp2w8fcw4rJuq&#10;toHuN3VcO/1kjbWVZ+g5mOPvVgRC9bvS7Vs7ze1A9fUEuD193tH945rmndc3jmUdl3Q3LN162crb&#10;f2/VvdvKglbOXqb76DyKj5fhvlV33o/XS6+9ouerSY6jru3ZuonyCkvl+9mB+kr5vUF1XlTxPqoP&#10;duK4TdeuWZIrP1rjOqxdieO43t/WZ9Vl1XJn/d6v/tv/g//HmvsfWucn/7FlN99Qa55+HmqGmpPK&#10;9HbHmJW4WiNzUV3LeRGYi0Dx4d/rBqc18/prlrbntA7OpWYX5SRa95VTG/Q7iOd9v+iZ6qK0mnYg&#10;cOYCeuBptK+Hlcrx94ffmDftT0GUYwX0TNr60lct//SXLelfHT8H6rXpivY8GezH58zQ7ut3j77W&#10;u/Ezr/8uwno3nSZHI4AAAggggAACCCCAAAIIIIAAAggggAACCCCAAAIIIIDAcgXO9990Xa4dV0cA&#10;AQQQQAABBBBAAAEEEEAAAQQQQAABBBBAAAEEEEAAAQQQQAABBBBAAAEEEEAAAQQQQAABBBBAAAEE&#10;EEAAAQQQQAABBBBAAAEEEEAAAQQQQAABBBBAAAEEEEAAAQQQQAABBBBAAAEEEEDghALacNb3nJ16&#10;I9UTnn6Jh+Vrm5ZmbUu0yW6nGtp23bGd0f70NdIes01TWVUNLPjXSRI/2lke6aY/4bPf0VhtzXBf&#10;GwNrI+5WRx+tC9k3zxbgJ08J1KVNu83xU+c4+oKP4VrjrBjGjadD3tI41pjW2Jtr8U2tK82b9/7G&#10;dn/n/7LOF3/S8te/qGsmusxcW/Scavt1VI8s0WVTS7SpvX94qevGdmVwM65/8aXF/aFqSELXrC2t&#10;9Vk2QetHurgrcuajAj4W04l27H/v9ElpgqX6Nnk4Lg9/FizT+3qtXKP1rMbrYaVW4LOP0byriaKV&#10;YbJWrECtVrcKPkS0tAUfa4fPUz6UtH4/c72TbTOarMO631+o4g5ac70k8kh8HKW1jYrq5M9N0bK2&#10;+mBb96uRJb1NS7prs81G9dOwHMU5PZ7pwfI00S0iXc48VyWCxojfn9L+uH0Px8+FGhCnaIz3v5fD&#10;+RS/Ga/LPqd8yjU6JvjXle7rl3CZjiT8gQACCCCAAAIIIIAAAggggAACCCCAAAIIIIAAAggggAAC&#10;CCCAAAIIIIAAAggggAACCCCAAAIIIIAAAggggAACCCCAAAIIIIAAAggggAACCCCAAAIrLxCUcRW2&#10;Xrb8lc9bsn415r6tfKWXUUHl1inIKUbHTf5YXC1ito2ya2L+2BOX8ToM9qwZKLfSc/o6vXG9njjs&#10;Qnzr2T0hV1Zfptio7MR5Pp5jWN99LxJk116NuZnnMghIuYCNskrjOFBWnc9VyhwENL88R7X9Y78U&#10;fRPNo5hL9lim1Byucy5PoUmXaM5prDUaf+bj7wWlUn7ideWw/ezrP2RD5eq2s5blSfaCd632j33p&#10;aWndSSdzrghaf/R1rZw4DZoVXU6Up7e3Y1YWFtp9s7bGtd8vTjuu9VbPKB3pfJ4Fq2/jR0fzxV1W&#10;KVrN67KV962degaz0t9UWa/3trKTY8bqJHfQR13IdT+5+oo+51beeVf30gPdR9f8R7OXJFi1fcfq&#10;nTsaQB1Lt16yJtZJNfRK5h1LOn1NrxD7Kvj8UjctErPZuTfOnOxpTLS6unai3MQtzfPEqt37cQ0M&#10;quNqFR9tGn8ffteqj9621pf+M2tuvqbhrPzIo+NZhzXFgdWVxrxsvU8XihlrxR8IXAAB3Rtijq/u&#10;aUFrUn7rM8pE1n17lRb2C8Acm+Brlj83UBBAYLECyv2Nv7v4OubPNf4MTHmGQGPZlZsWrug51b1O&#10;sUZF3T3lcev3xbSt51vlcQd99vtIMxr4SZ9xbV5GAAEEEEAAAQQQQAABBBBAAAEEEEAAAQQQQAAB&#10;BBBAAAEEVk/gfP9t19XzpEYIIIAAAggggAACCCCAAAIIIIAAAggggAACCCCAAAIIIIAAAggggAAC&#10;CCCAAAIIIIAAAggggAACCCCAAAIIIIAAAggggAACCCCAAAIIIIAAAggggAACCCCAAAIIIIAAAggg&#10;gAACCCCAAAIIHCNQm+nfC7fxrG+km7Wt7PQs27lr3eHQ7vfMHowOtHlso+ZOs9FuY6Xe0xRDC02w&#10;MqRWJ6m1k3zu28UGv85gT/2hf7OOhbTFnrTHjFpemkXAdzvWxtNV4RPfQt42SzTgfB2Yd/FplrYt&#10;tHQN37BZ17UkOdsx7XPJ0rjBdqrLp7W336xSXfbLgU+1MymlNp22urTM7UNitT5yrSNxM+tF1cDX&#10;uYVeYFEVn/N543qvcRfL4wM99r9+nmhc+vbfh+PB1+I8y60VWnNf5ycVWeFPkkgzy1/+dFwn0vUb&#10;Grsav5TnC2hOm39M5pxWVy15Gm8+sJ4sOqa2UhvPD/UeHdnSRvQXrIQk01qnuaU1N1F7C619RTO+&#10;75y4qbKr9x9oHJZmep5L2nqQm/ie+ByPHdjYsPY6TErQPA+55n+wyu8NZ13UltDZsN7P/BOrh3uW&#10;bt5U8x5fo866SqtxPc2JyZrj98vDEtdn9ZX/46X2ZxfvNn++OHai+VEUBBBAAAEEEEAAAQQQQAAB&#10;BBBAAAEEEEAAAQQQQAABBBBAAAEEEEAAAQQQQAABBBBAAAEEEEAAAQQQQAABBBBAAAEEEEAAAQQQ&#10;QAABBBBAAAEEEEBgyQLK4ml/6afMvviTyhbMlMXm+WNLyLxZMsMzL6+cmerOu1a++y1L1rYsff0L&#10;lng+3qKK7Mv3v2nV3Q8svfmGZddfVW5l/li+UXOwp2ibkerRteDZRw8TyhZVqWWdV+PQs3w0Jj3f&#10;qYl5gS8Ymz5+d+5ZvX1PeZktS6+9qjzDc5jXlqZWvv03NvzOX1h27TXLv/AV5YH11REvaP+yuuq8&#10;XXeSrxYzo+J6h6t3oSuELFP8nLIPlU1ppT7Gr/qPn1lq5ZO19L621irPKrsImnnILI05Y8r41Xys&#10;NWasLKxWBlnqEWMr1kivzmEuXuiuqx9nu0+piTZUxl6h9h62NVHWseccP0pfe+aQONMf+DNLR5my&#10;662e3TnYVj5zbbVeezDYiV/rDvpYya+9bMPupjX3P7Z6974lG9eUb6n7zIzFzaq7t63ZfWDJlZuW&#10;rF+Lc+lw3facae8b8xzEg/sxS9Pfs6jiY6Lav6+BUVui9obYRmUv9jb0XKF8yT3VwXOsW91FVeGU&#10;51UGoozS9atWfvy2Nfvbyv7TqZ7oorh+FwNlZup5qL8lV/W0z9PDAXvKq/O2yyLgs2/FFvKzotcc&#10;CXpe7n7lF631fT9i6ZYyff1Z+7J6nJU710EAgQUJ+HquBwU9t4e29svwDO1LvMSfCFnPhjPdAfW8&#10;Ve/e1YOmflfsbsR9ShJ9TrprsR9mO/mJWsBBCCCAAAIIIIAAAggggAACCCCAAAIIIIAAAggggAAC&#10;CCCAwNwE9H9OUBBAAAEEEEAAAQQQQAABBBBAAAEEEEAAAQQQQAABBBBAAAEEEEAAAQQQQAABBBBA&#10;AAEEEEAAAQQQQAABBBBAAAEEEEAAAQQQQAABBBBAAAEEEEAAAQQQQAABBBBAAAEEEEAAAQQQQAAB&#10;BBBAYDECjTWDAys++JaFsrTsjbcs5NqA9qLsgOq7xGa5Jf0tyx58Yp1ipK12g22Pdq3RZuJxo90T&#10;wwar6sqaYhjfVyXBQppYO593lLJXWufWRsD5jdctbF1XG7TJeVWduKYciMCJBDQHmpHGcxzLLb3F&#10;d56ec4k7NWs8T+ZJUxVx7i3gSi+ueJJps+fEEq11ms06Xn82te2NBoto+WP1mWzzbaU2r/blNfNN&#10;rLURtalOSZj3GjK5dFlYtXs/rh+pNrj2tfByF41DN1ef+57rj5fGMm3CnvrPjxZ9301bvj/7hbkt&#10;Hm3ei74OaW7tL3/NWm/9tAxS0XEfer5ZMx5jyZEB41/HeR8Xw8ff7uOtHOn+Xmgt0NqUdx//+Tn/&#10;rvHplGp900fWVLIZG4xqfxY7xuN57d3bkVNpaW9Tz156Jjpl0V1Pq39jRfloLGtlsFa+5PVRz5Pp&#10;1VuWqW7x+dTXqUte6v0dK979Wz0/tC1/7QuP/X6S+nOL/vFR5M/1vkDH9WnKYXXJiWk+AggggAAC&#10;CCCAAAIIIIAAAggggAACCCCAAAIIIIAAAggggAACCCCAAAIIIIAAAggggAACCCCAAAIIIIAAAggg&#10;gAACCCCAAAIIIIAAAggggAACCJyxQMiU93aYdeVZiJRHAsqVqT542/b/8F9bdusN6yuH0ZTHqFCe&#10;R8fM+avh3/2JFd/4Y2t/5b+09MpLyqnzPL6j12ssWb9qSW9D2ZDdh10352qsxOmCsqJCDFxTdZT3&#10;5HlNnvPzuMeRqupH1b0PrNm9G43S9Ssa256/db6Kt7FUO0bf+DNrXt+z/DM/YNbuP7PZ56t1K1Lb&#10;OIePzqsVqdfCq/Gc+ePX9jnXapsVOk7/upC/40XFc8r8nwtR1JZW3rJxrpgolDHX+DpSKZ9vpI8F&#10;rv+n9nP/g21VrRrfG5TROEt3+Bo0UBbh6GHOY2O5Mkrbnh26Ymuqj7u28inX211lqGq01uOxeE/5&#10;ziPdN7rKjHtYPH9x6yXdH7asvP0dqx98aM2tT+vHnr16+vHreaKNspmrO+9bXQysfe0VS7pasydl&#10;oGzHxK/dWYtzrNrbVd5jOcslD0/9nM9y2LkfWxX8Xuj5kxonSW895uh5pp7fV8cHPOc0y/iR5p/1&#10;9YzjWdv727HeT3ePzD23WPMyeN97viQFgRcKaNxoPjbDvZhlGzqapyu2pr2wCfM4QGuWr4OpPuIt&#10;jZzReahyDgQQWIqAnt/0jNr54Z+z9ps/aun1V1QL/+3l9M91S2nGubqo/hvZ3gM9c+v3Du2v4tb5&#10;Z96y9Notfa+9BvyZbBV/XzpXxlQWAQQQQAABBBBAAAEEEEAAAQQQQAABBBBAAAEEEEAAAQTOSoC/&#10;dXZW0lwHAQQQQAABBBBAAAEEEEAAAQQQQAABBBBAAAEEEEAAAQQQQAABBBBAAAEEEEAAAQQQQAAB&#10;BBBAAAEEEEAAAQQQQAABBBBAAAEEEEAAAQQQQAABBBBAAAEEEEAAAQQQQAABBBBAAAEEEEDgEgok&#10;Vu3ft4Pf/Rdqe239q69Ydv3VuDHqRcFIWm3L165Yrc1ee8VIG7vWtj8aWlEVlmf5yZupPXnLqrSm&#10;GlniWtp8vdFHO5niHCe9ms7b+r4fsfyNt7QZbWpWVSd9J8chcGKBRnOhKQbab1pjrNVa2KbHIfgm&#10;1y0LiebMqFjYdZ7b8EYTOE0shNxCPbRksr92o3VvfzTQn2dTKplb3Vha17pmsCZLTP8upJT3P7a9&#10;f/O/WpJ3rPcP/6llWzfi+reQi52Hk/q+6j4G1fc+9o8WHw6J5kFojnSGv6j3dPIs/kzvOvqW6b/2&#10;6894iukvOod3aEN0rzqbop/Q0tdT3cNjZ/tg8+/rUt8/PubGZ2usKfV6MdRbfB3unPAi5+CwONY1&#10;ctT+xNfeSiveZPyPvM3TzAVfLw+29R49C/W3zPzZTevoaUulupSme9GkhBCs7f207KLn1NO3atmV&#10;n/P1NXTqBx/Z3u/8c0s3b1p64zVL25ofk2mUaI5pVOk5XHfxxMeZrh/9EJxzT3A6BBBAAAEEEEAA&#10;AQQQQAABBBBAAAEEEEAAAQQQQAABBBBAAAEEEEAAAQQQQAABBBBAAAEEEEAAAQQQQAABBBBAAAEE&#10;EEAAAQQQQAABBBBAAAEEEJi3gGcTUY4VaKqBYouUB9buKRhswblAyh4K7a4yjdoKmVROlLLJPMrm&#10;Ye8o0ya99TnrXX9NLzaW6NhGnz2z6EIWb9dhFpN7PJI4vrnKhqruvGu1sgzzK18w667JxnPejsvb&#10;Ov4Uq/JqUP5XyD2LUTlX57D+q+K4kvXwcb20NddXE/84Zs1QjlqiTLX2j/6CsjH19ca1449bSdT5&#10;VqrlWXWTtafUuh8zOpUV5/l9seuO4ZtvDaY4m48nZRrXB3uqn/fhhu4hmU7w8M4xxckmh+qcQ+Uj&#10;195ef0l/ZMp/bKe5XKY/3aLfkWqdv9JZi3Ucqc5BOa+7ynPd08e67t2TFMY475J231JlXFfvfdvK&#10;T96zXMfEe+5MlUzk/8Cqu7d1z9GjwrVXx+u34P7+wQf2d3fesVKvf67Ys+t6nmiN9uJ9KvG13d8w&#10;96Jzqv+aocaELLL1TV3B74XqyO666pZbc7CvOu9asn597lef6YT+TKO6Jl3VWTmt1e593QKL+Bz2&#10;+HmV9zfYjbnYwfMAPQtyaevq4zXjuxUW8DH14Xft4I9+3Wzjqq39zK9YaOm5+zIWPTPPcJe4jGK0&#10;GQEEVlHAnxv0jNp6Xb/7W6p1Tb87a32jLFBA/30iXbtq+atvWvbSp+KzbLpxw7KN6/LXM6j+mxUF&#10;AQQQQAABBBBAAAEEEEAAAQQQQAABBBBAAAEEEEAAAQQQOC8C/jctKQgggAACCCCAAAIIIIAAAggg&#10;gAACCCCAAAIIIIAAAggggAACCCCAAAIIIIAAAggggAACCCCAAAIIIIAAAggggAACCCCAAAIIIIAA&#10;AggggAACCCCAAAIIIIAAAggggAACCCCAAAIIIIAAAgggsAgB7XUasrb2ndXGs6OR2XBfLyziQks6&#10;p7cvZJb0N1WBxnqjoaXacHdQjWy/HNqVrGUn30q8sbrRxrxycqIykZk+Olm+mM3IVbeQq2/87Koz&#10;BYF5C4Ra46oqNP8zrQOteZ9+cr5mvKlypsjxkGos63qadcsoQeuc5VoPDrQBtNreJOOqHNRDK7Xp&#10;c7LQxS/IobGyKqNBoutXaWJ1klmudSTO83mjlANrdh9Y3dU104u0sM8AFdTpvo4fs8l3kgTzj8eK&#10;vu0kbcvUR3H9f+yHU3wT1P/721be+9BCZ82yqy/pzU9ca4rTnemhK3f/cbdVvScGC4nGmMaRszVe&#10;1UQz39fa6PhE3f2AemSNr8NaH0Pu6/Cqtu00o65Rs7T2a7HVamdBc88ZKt0HTjyfnE7PbPXOPce0&#10;pLeu5zo9f5nfS6Yv6iErmsqKSnXzOah/fe1vpf68RVkpAV+v45SpJvPHa6d+03qaxp/5PNP88q/9&#10;wFL3OgoCCCCAAAIIIIAAAggggAACCCCAAAIIIIAAAggggAACCCCAAAIIIIAAAggggAACCCCAAAII&#10;IIAAAggggAACCCCAAAIIIIAAAggggAACCCCAAAIIIIDA+RRQ3lDteZjKbApZR7EyHkCzyKIUolYn&#10;XqYphh52NMm8eXRNz64L2frkBQ9E0sdFLN4u5WeFmMPm7fS8vOe0Vcc2gz2r7t62ILbs+quy7Erm&#10;Oe9ZYbeQ5HG8NYWyrZ7X7hVuA1V7XMDzqUKtzEHPhVv4WvL4tTWRzIqBFR+9o9C1kaXXXrPQXYv5&#10;WQ+PVCZb6PSs/bmvxJeaShPpnM6fh206xRe+YngWp2c9evMrrbm1ry+l7gX+EfyIRd8Lpqm46jZS&#10;xudgd5w5qFw83SSmOcFTx3rrDjRORj5eJ+tPrjGbxww//XSVmq+6eqbqVnvN2lo3920Qq7cvk73y&#10;QNX3Oed9ObkXZKmlV2+ZtTu6X7xn9WDf0t7GUwZTveA5j9ufKJvwrs7bt2zrpi7ZsnvDPfuz29+0&#10;93c/sUpmO8OhfVX39dbwIOZse71j9uBUFzvBweqrWjnezcGechc19ztqn685Pse7Pd0be1bvbccs&#10;0lUbzYetS9aV161c8nrnvh6FKmViHv5k/NntGmV5e2556PTVPM8W9jZO+vnxw/kOgSjgmZGN7oXl&#10;x+9YphzmRh8rtpzRUxdRIK5N3jDWp4vYvbRpNQQaf2Zd0t4CqyFwdrVw6/YXf9Ja+p0xRi/77wfK&#10;1GeFO7s+4EoIIIAAAggggAACCCCAAAIIIIAAAggggAACCCCAAAIIIDA/Ad9xloIAAggggAACCCCA&#10;AAIIIIAAAggggAACCCCAAAIIIIAAAggggAACCCCAAAIIIIAAAggggAACCCCAAAIIIIAAAggggAAC&#10;CCCAAAIIIIAAAggggAACCCCAAAIIIIAAAggggAACCCCAAAIIIIAAAosQ0KbzSdayJG9rQ/HamuHe&#10;xdpU3Hd0TbRNen9D7UqsPxpY09R2UBS2Xw7MfHPrk5Ym2EibrttopI1ig1VZorcn1k60eexCdo7V&#10;SVVXVfikNeS4Cy0wGatTDNkXciSJJVdftvylNyzpbozH2wvfdJoDggVtsuybLTel5lDc7Po055nh&#10;Pe7mc1XrQKY5FXxuxRJsvxhapbkdplkPJu+e5lPQQlHruqHUhzb7bhwkTbVEZXNeQsaDpNFa5ZuK&#10;hzS3JG3p60u+lkRvOcg8aD1/snj3ZyF94uXGunlntrGhEzfaYHz09t/Zzv/7v9jgD/+17rfVdPef&#10;J2p1Wb9t/B4+2JVfIYKn+3D5Lppjvq5u3bT0+itacrrjseZr3lP3ctU/NFoTK+0/P7LQ6uh7Xwsu&#10;yjz1dsRJpTmXxXU3qbX26qWhPCpfC0/UhxLRfKl275u1Wpaubc3U9Y2b+3zUGDocQb72tzO/P1BW&#10;SsAHi/eSD6Uj08K/1BN4HEv+40pre9D8ahqtq0cP1HcUBBBAAAEEEEAAAQQQQAABBBBAAAEEEEAA&#10;AQQQQAABBBBAAAEEEEAAAQQQQAABBBBAAAEEEEAAAQQQQAABBBBAAAEEEEAAAQQQQAABBBBAAAEE&#10;EEAAgXMkUChnKiifSJlMwTMkj2TPzL0VOn3I2jqtvlAuZaOMpGNLzIM8Lkfq2KPP8YvK9fEsJjF4&#10;7pPimp5ZPIOzfnDHqp07Zu22pVdvqb/yhXbXMyszhx8E5Vt5mxrlgdWNshKf0/Y5XI5TLFpA/Ve+&#10;/y0b/NlvWPHdv1bWmzLHYqbVoi88Ob+WlPpg1wZ/8hu291v/m1Ufv6Mxdcyg8uwsZWD6x+UddMpD&#10;VjZkrvnnS36lfir1fV3LxXNLj2E7o148/jKKD62HB1YP9s2U4Zy2+7qFqOIzFG/iULl4ldYe/9o/&#10;cmX3tZQfOuOpZ6jVc96qCq63esrobCsPTiCqZKEx/EAm1ZM5szo2vfaKhd6G7hl3zXbvaip4C2cp&#10;jZV3blu9/yBmPob+pu4/iX28f8/29Azh+YaeKTrUx0hZ25WyZhvvr3jZ2frq2Fpr4DZDtX24Y6Hd&#10;s9B5NCYS3RcTtd3XoGZvW1SegbuAOhxbsZO+WFva3VJupu7hBw/M5PVUUb9mr3/Rej/9y9b6wo8r&#10;tNWfFWbtx6euwgsXTkDZo6mes31sKRdZk3Hm9fLCEdGg+Qr4uqRnh3Eu6XxPzdkQQACB0wvM+Ozn&#10;mcv67xUW9xY4fS14JwIIIIAAAggggAACCCCAAAIIIIAAAggggAACCCCAAAIIILBsAXYLXnYPcH0E&#10;EEAAAQQQQAABBBBAAAEEEEAAAQQQQAABBBBAAAEEEEAAAQQQQAABBBBAAAEEEEAAAQQQQAABBBBA&#10;AAEEEEAAAQQQQAABBBBAAAEEEEAAAQQQQAABBBBAAAEEEEAAAQQQQAABBBBAAIGLLZCkZp01s/sf&#10;WT3YV1sTfVQXpM3awDoEy3qbluS5tYdDy5rKiqawHX1t6ydrpm81qy3XralLfTGKREXILfNzZ9pE&#10;loLAIgU0jOvBtjWan6Hds6R3woH7gjqFTt/6X/sVnbyxkKYa3wuc92mu2mhtqQprqtqC/tGMekEN&#10;5/vjkGjTZ6+HLptXZayBfzNQnUZ1be0F18hbWzZaSXS9w+2ra7nnib6bM0WjE/p61ei8IVPcu6/z&#10;l7pojLe61vnhn7Hm4MDCtZdl8yR6sPSok7ol1Ubh3Sx/2F+nJQx+qXpoTaEPXdfH4rz7/LR1Oxfv&#10;073WypEd/Pm/terj71rnyz9jrc/+kMb4k324/NaEVsf6P611VU8NxfvftOE3/kh97XPR170nile/&#10;0jNFoTWh1beg55QLVdRgPSVpDfL+q3QH8JUpWKGv67g4nbC16vtmf1vLWMuS/la8Z53wnU8fJvNS&#10;96DK1+JJj/j9qO33wKeP5pVlCvj40RocF8vYX5PKqKOSkKrXxiOqmvRjo/s6nbjMDuPaCCCAAAII&#10;IIAAAggggAACCCCAAAIIIIAAAggggAACCCCAAAIIIIAAAggggAACCCCAAAIIIIAAAggggAACCCCA&#10;AAIIIIAAAggggAACCCCAAAIIIIDALALKKCqUyeS5eC2lwilnZqFF+TYhV46ksm7qkXIpPRfpkgcR&#10;Jb0NSzauW+L5mnJ5dnGoxtK1a2abNy1Zv6pgIM9WO5+AQflWphwq8xwjZVRd+oHw7I4/5U98MJ3h&#10;2NBYLD0D7s9+y1pf+klLb33aGp/rZ1aC8jaVuVkMdEWlnPnc8Cw9ylMCPipS/ZNP8h5rrctVquzM&#10;od8L9OH5Y0Hfn+X4eaqWj16IGaqjA2tGyoVVtqVnwyoU7dEBp/jKMwoHytrzWEUfJr6MdrQm5TGD&#10;7RQnXPBbavVFN23butr/kSpcK8fVX7s33LFCebaq+aMaqG3B7ykb16x88JGVdz/UfPw+3Xt1jz/l&#10;/aKplGN4513FO44su/6KJd4Hmmf3hrs21Lzze5f3SJWnNszaVpcPlOW7q8t5Yt0inis03wcaE4OB&#10;chI3NSa6j9qmsRx0Xw1yqQ92NKY1no/mnT6SWt5XPu7WNs303OXPYJ5JHu/pR2ukvspuvmb5zU+p&#10;p/UGv1dSEHiBgEaKma/tvrBp7HsO9Wnn/QsuxY8RiM/x5bvfsNF3/6PlV25Z9uZX9KukPz9QEEAA&#10;gSUL6Bl0/LugP6GepuiOGm+qp3kv70EAAQQQQAABBBBAAAEEEEAAAQQQQAABBBBAAAEEEEAAAQRW&#10;R4C/ybE6fUFNEEAAAQQQQAABBBBAAAEEEEAAAQQQQAABBBBAAAEEEEAAAQQQQAABBBBAAAEEEEAA&#10;AQQQQAABBBBAAAEEEEAAAQQQQAABBBBAAAEEEEAAAQQQQAABBBBAAAEEEEAAAQQQQAABBBBAAAEE&#10;LpyANk9NEgudnjaiL6wZ7E02Vb1IDQ2W9DfVoNTaTW2dorD9rG07o92pGtlot9hhWVhSaOPZJlgp&#10;tyRNLU+Tqc7DwQhMJRA0R+vSRl//Axt+/d9b6ws/Yd2f+sd6TeNwDiWkuZmngTcL3A1ZTQh5y8La&#10;piWdNV2r1At+zTk0YIpTBM1Xy3y+1pZM2utV8HldViN91dXHYitVap1NtQ4lukzja2/ITX/qunMs&#10;7u3NKNUm3yg7bcd1fsFNm2MDFnOqkLWs/bmv6OTBap8/T8wh74VMfXK0ZEH3DfnNPip0htrPEtTn&#10;3kEai3M469G6Xvivq9qqj75ro+9+3fJP/5CaO57Lq9du9XFLc07zPCTpeKmr62d0t54sqkofpd6T&#10;63itxxep+JBP/QaTWao1NmjdbfRRNnrelM8Y53kN9lnZWD3Yt3q0L6OOhd6Gv/K8N73wZ4Xe72ux&#10;T0Wvoo+kttaH5U5JXxdUkUXei18os2oHuIl6x00mLt5fXlJ1XqIfxychP8Q7r/KfHh4RD+MPBBBA&#10;AAEEEEAAAQQQQAABBBBAAAEEEEAAAQQQQAABBBBAAAEEEEAAAQQQQAABBBBAAAEEEEAAAQQQQAAB&#10;BBBAAAEEEEAAAQQQQAABBBBAAAEEEEBgRQU8cMYLmSljBw+UKZXHVMRvQ95W/IwbLdYntJQ95zk3&#10;fl1df9HXG7d1df9sff/XLHvzxyzt9BUdpVymZ/h7dlZ643Xr/dyvqc9GlrSVL7j47locnOcxxnGg&#10;fCvlPlLmJ9Aog03JfxpJymdTLtuZFOUJpt0NC21lCA52zJQ/G2Mmz+Tik4so37IplS+Xedanj6+z&#10;vPg5upaW+FQ2eZJFokpjpFROY1OP/Z61Bi2zhfXetsbU0EJ/S2Os5yP71NXxd9bKWBvUI0Wtje93&#10;nqnW1fqbPpGLeeqLLOCNLeW6bqrtXsdSmZ5e8+3hvg11P+hb59EV1aZE99n0yi2r3v5bq+6+azYa&#10;aE4oq/E0Rdett+9Yef/DuJ4kV19Tzm1bebJDu6+8wuowX9RNlTC4n/lY0vqzv23B7/ELyBuMfbh7&#10;Pz5HJMr1TlrK9j4sun7wLGwdVOuYuB56EO0KFR93obdu2a0vxFBGz2w9tnhm5jj579gf8yICxwrE&#10;LFI9Z/vc9PzRy1Y88NTLZH0ff8OfixAIenYoPvqeDf7031j9fT9o2Wd/cJKFu4ircU4EEEDgBAJ6&#10;Tq527ll99z1rso61bn6KdekEbByCAAIIIIAAAggggAACCCCAAAIIIIAAAggggAACCCCAAAIXV8B3&#10;NaYggAACCCCAAAIIIIAAAggggAACCCCAAAIIIIAAAggggAACCCCAAAIIIIAAAggggAACCCCAAAII&#10;IIAAAggggAACCCCAAAIIIIAAAggggAACCCCAAAIIIIAAAggggAACCCCAAAIIIIAAAggggMAiBHw/&#10;bW2omnT6cUPxZnhw8TYWVxtDp2fWbltaDKxbjGy3a/YgtrU5oWqwxmobVaXlTamvzaostXaSWzBt&#10;yB5fOeGpOAyBaQU04JrRgdXbn1h9sD3tu19wvJ/8BYfM+mOdP9t6yfo/+9+b5ZozLa03dT3rWad/&#10;f5JqvWvF92V1FT970yt9vVeO7Mr0Z5zqHY2gq6qxZNL2JgRL3UOf594J3rB6ZFZW8vY2+zp12Yt6&#10;oBr3uzXHD/pU98PDvvBeCSGxXqutl44//uSiuoeU5fjw4ONQZ69nPefJrz7zkXGM6iwzO5yyJqJq&#10;mnHfBZ8z+Xgen/Jsi39bdFKlNX7ih683/trRqe5faww0ei4xPVvEtSnX2DhHw+LFkEHNT8YfeoYK&#10;/qGxNKpL3QJO0NDopaev/QeaP4Ul3U1L+2szGqkWdWGF1uFGNfJL+DzPk2VviyEb3RYbHzMXaxC8&#10;eJgcd4QPj7juyMPnzpG157DPxr13aOavTtbY487HawgggAACCCCAAAIIIIAAAggggAACCCCAAAII&#10;IIAAAggggAACCCCAAAIIIIAAAggggAACCCCAAAIIIIAAAggggAACCCCAAAIIIIAAAggggAACCCCA&#10;wEoIKE8lZmHps+feHOY7rUTdlliJGCGjjMdyaMHzZrKONZ5ftMgq6eQhaykjKVXO31AZZeOMyUVe&#10;ctXPnWxcHSfWNR6IpH54QQmtjoawcj49N+kEx7/gdEv6sdKoWso28ww65WN5dl+jtozzAZdUpYty&#10;Wa1v5Tt/Y+X737L81mcsffVL41zEhY8V9V9vPV6r3t+JGWZnS6rcwarQWl9YSLP4odXmbKtwjq6W&#10;aO7lWoc917cWU5VqTdYa1Cg3OM7FlWqLsgP3t2OupGc4+z0k3sdPPaaDVco3HhbK5vN1d1I6Om8S&#10;TeLqevjyynz29XGrvaZ+y20YCkubYDvFge2rz7Y6taI2k9h3scJpYtm1V2zU6Vp15wOrB7uW9jZO&#10;1RbPnmvuK5N3556F7rplmzf0KJXbYLhvO6NdWXre4Xiu+TgqlFlZq671njJ8Pe9xQaXevxvvH6Gj&#10;dUdZmeP57kmHyvruqq1ZpjzFe3EtimNmQfU41WlllrR71v8H/62q7TmIFATmKKCx71Oy8TxWf8aK&#10;8/PFz5dzrMHyTuVt9t/5tAbG3/mWV5PLcWXdh1Nfgzvt8fOD/HnyuhxdTyuXIeCz65Ks5TPwetZ1&#10;dfvbtvvb/9yy67cs+8X/Wc+FytSeS1EfxG6gH+bCyUkQQAABBBBAAAEEEEAAAQQQQAABBBBAAAEE&#10;EEAAAQQQQOBMBPjbaWfCzEUQQAABBBBAAAEEEEAAAQQQQAABBBBAAAEEEEAAAQQQQAABBBBAAAEE&#10;EEAAAQQQQAABBBBAAAEEEEAAAQQQQAABBBBAAAEEEEAAAQQQQAABBBBAAAEEEEAAAQQQQAABBBBA&#10;AAEEEEAAAQQuq4BvqBo6fWu04XM93NPm4vUFowgW0tzS7oa1itI6VWnewt3RvpXNdJtaD4uhJdqE&#10;vNEmsUWSWZ6k1grpYrbtDb4TrX9QLr1AaCxk2og9Tc2qczo/W13LX/2sZTdfV1vypXRp0FwNmdY7&#10;39y+rMZ10F7PdVPb7nBgccotrGa6kP4trLRU1wv6pvS11+u0kHneWDMstFbpWmlmIYk7Wy+sdRfh&#10;xEEDIFN/eDncAjzTGt9LNfdmbaDGnG6u4zPrnOerqO6j4fgjtmEZtfce0Jiu9Vn95M8tq18057yv&#10;Vdem1nrjY+CJElultcd/FFptzdWWjnj6uCfedn6+1b3LtP64g6+7mfrP/6n0HDV+EjtBU3SK5mBX&#10;429kaX9d52uf2mi8CjY20n3U1/1x0bzX81y6zHkpj9E737Dhd/7Cqt078joP4/sEfTfTIZPnX33S&#10;byfx49HpgiVxHRi/Uuv+5rOmkeNx8+zR+/gKAQQQQAABBBBAAAEEEEAAAQQQQAABBBBAAAEEEEAA&#10;AQQQQAABBBBAAAEEEEAAAQQQQAABBBBAAAEEEEAAAQQQQAABBBBAAAEEEEAAAQQQQAABBBBYrkA9&#10;2LfBX/627f/Bv7Lq7vvKTFEWzmID0Jbb4BNfXTkyysBM8p6F9SuWdPtyWXxeV9LR9fqbyuLUZ++H&#10;mBU1yb95WPcnv3/4g4v3hedlPSMz65mN9TF8TMbWM49fxR+0epbe+JQl114Z5yReoi5faHdoXFS3&#10;v2Ojv/pdK979loW60OXOAFehVKHnmWUd5THuKwDy4MzHaKPctDiXPFvOsyDPoNkL7csFndxz6VJl&#10;9bWUF+xrcK2vy0z3Aw8WKwcy9Hvkgi5+ytNWBw90vyot6ene4Tl7XtcZisfLDquR2uwnGje2k7Wi&#10;ywynXehbvd82231re/tV50Z9d1AObbfYV5epQUeL8geTq7cslVe9e9fqB3cmbT160Mm+9usWd95T&#10;NuGOJVs3LVnbUNRjaveHu3agvMwnb0VFu2eNcv2a/R1rSq0/M/bVs2pZ72hM6OLJ+pZyBI8MWN0f&#10;kzWNk0xr0e6O1iKtC6tazkW+56riUa9jBTTffF2P66TnuMcs7QVNwmMrsMQXlR1efPiO7fze/2Gj&#10;v/lDa5RlT1m0gHLb2109c+XWDJRf++S9aNGX5/wIXBaB+Jjz6Jn1sjT71O2Mz8p6d8xLfuIZ+dQn&#10;9TfqXKxzMwnyZgQQQAABBBBAAAEEEEAAAQQQQAABBBBAAAEEEEAAAQQQOHsB/9uGFAQQQAABBBBA&#10;AAEEEEAAAQQQQAABBBBAAAEEEEAAAQQQQAABBBBAAAEEEEAAAQQQQAABBBBAAAEEEEAAAQQQQAAB&#10;BBBAAAEEEEAAAQQQQAABBBBAAAEEEEAAAQQQQAABBBBAAAEEEEAAAQQQWISA7zmbJJZ01y20ehYa&#10;vVCXei01868vQlE7Qqtj1t+w9JO3rTMcxLYdlCMb6qPf6qqpJ2irjhnVOr6ufCd2K5NgWZKLL9H5&#10;5gzVaCPaUpu86xohIap5zrrn63RxbGmH6MNx1mh+zn3AnQVJY41v2LzMovmkxSDO/9w3e56USvPt&#10;oBhY3If78MUFfK7Vb4U2mE61hiRaTyr1aSvNfTmZb4/6mNFHaCqdW+uT1jgtJAto0cU7ZRZ073tY&#10;fI0P1sozcc64yPvg0vgP3tnpOeoL1bfefWAHf/qb1hQj6/74L1l65eYSNkqXW60+OFxDMs3jlS4+&#10;AVVBX7e9z73ufl9/osRnruFBPDZo7IV8vD49cdg5/lZtd4NUbVMrEn9+Uqm0/pVVGV974czSsc3+&#10;tr/LrLdpIZvtmcif94Z1ofP5lfWMpe8zPfPmS5yXTTG0wZ//f1a++03r//z/YNnmS6rd0+NFFb5c&#10;Rf2S6Pm98fne+Ag6LI2lmlf+j5fa55iXCrMxBH8igAACCCCAAAIIIIAAAggggAACCCCAAAIIIIAA&#10;AggggAACCCCAAAIIIIAAAggggAACCCCAAAIIIIAAAggggAACCCCAAAIIIIAAAggggAACCCCAwEoK&#10;eBZYVVjxnb+yavtjy1/9gjKdXl7Jqp55pZTR5BlMnR/9BWt9/1ctXbui0KKjmWALqJEya8L116z3&#10;s79qIc0sWb86ucg4Gclz85TCNa4HOW4L6IDVOKX3c7px1Xpf++VxZlambMBJvtFq1PC81kLZUMod&#10;a6qRWaYcss5hHuILk8dmb7CyxUJvQxlWLauUo1cPDpT/qLmsPLSzydhVdlqpzFvPzfNsOY2pcY7W&#10;s9ouq6CfPevHs4us9Bk8LzNXXp0nNBaefWhppGhGQ42h1coWi3mqB3uxXunahvp2tlw8j1ArlS87&#10;1LPBOHsuyCGxdt62RD9c1SGhKRZznHvKibs/3FG2oA/3Sl/v6evaHlPRwcnaliVbN6385H2r7n1g&#10;2Wtvam5oTZi2haOR1Xfe1fyqLLv+qqJldQ5d++7Bjh3IMM6jI+v3Xp4rNzrRGrCroVRIdv6i4zGx&#10;E9uSrOvZJY7k8XU89zDx/ET1ZzPaVZ6n1gUKApdJwJ/lfZ0sND9jlrsaP/9puHKi/hxZ3P6mjb7+&#10;R9bsbVv+uR9VHT0z8xI0fkm94ZnRodPXr496htDzg+cnY76kzuCyF1dAz+z1wbZV9z+yRM9xMZ98&#10;0f/N5jxrasn3rPGYy136fhKnKf57ot7nD9+HRV8XH33PbO+BJTde13/LuPb4zw+P4zMCCCCAAAII&#10;IIAAAggggAACCCCAAAIIIIAAAggggAACCCCwYgKP/b3CFasb1UEAAQQQQAABBBBAAAEEEEAAAQQQ&#10;QAABBBBAAAEEEEAAAQQQQAABBBBAAAEEEEAAAQQQQAABBBBAAAEEEEAAAQQQQAABBBBAAAEEEEAA&#10;AQQQQAABBBBAAAEEEEAAAQQQQAABBBBAAAEEEEDgnAtoA9QkseyNL9v6lZcsrF3x3VUv1sanak9I&#10;Mku6G9o0vba+NrMO2tz6oBzZ/mhk/Xbvxe2NJI2Vg2HceN23ja3SzFppYrnOrRPMdRyUH79ro2/8&#10;iaXaiLb95lfUR9rwlnK5BfJ83P6qutwOs7S+0VrQyrXEBUu1FhyWSps/75WDOc/iw7OPP/sK4ftN&#10;V1VpWfymtkrzOskSrUe+G/U8iy6gtSn4+vGDP2/ZjVfH6/o8L3EBz+W9kKpPvHvGPdJYO2tbbvOJ&#10;y2/U97H4BubnpQijqQorvvsfrS4Ka7/1n2uT+pfOvvZ+D45zVoZBYzuZ95xZTJOCJeO5V/u67SPr&#10;6dKMBuPx1m7Htgn86YPO8Sv+/OVrrpc03r+C1bIYlYVe8dePd/Hj4480b+rde/Hb0NNznD9zRc/4&#10;0pR/6OkvNDbU85+vx3553RaslekZMc7z59Rlyiud/HDVSXPM9GxqectCu3Pyt17wI9P1q9b7+f9O&#10;/ZRaur6lzhr3j4+axNeB+PuKhoO+brwjG60Pfoy+1xcXXIfmIYAAAggggAACCCCAAAIIIIAAAggg&#10;gAACCCCAAAIIIIAAAggggAACCCCAAAIIIIAAAggggAACCCCAAAIIIIAAAggggAACCCCAAAIIIIAA&#10;AggggMD5E1AuSpoqC607Tt/xHB6iUh51o7Jjks0blihuxirPiVs0TmOJ+sJeesOCsmuaRtec5Nx4&#10;pYrv/bXVH33P0lfftOzlN2OG3dGf+zGUCyLgmUadvhqjMXdkDFyQ1i2nGR4W5Z6FZ78qGirLlfkl&#10;5zOpTRPXWesoZ/b+x9YMduL8VgLlmVw9XkQ5t01dKkbWc9iUneYNf2pJa6zeuWv1/o4l/SvmOWvn&#10;JWNvnpBO09L4SJQrVisbuYh5kMpnGw5k9igzdJ7XPNW5PN9suGfVwa7ers70fGP17zEdO8Xpgw2K&#10;kW55ns7nqaSNHhNS6yTyOKPZMkVlHx6qO6b10pZt5F37QDWtlJ9Y6bX7BztWKCdQqYpHis/HnoUr&#10;L2sdSK385F1rjQ4s6L1TFblUD+7o4xOdJ7P0+ms6R8fKurAHg119fnqs7CnDrtJHo36zgwNrNsfK&#10;U133eQdrzDbDfavVbmv0DNPTA8zR7GjdT0J/U/VsKU/xQTwusVsr3LPPayw/Q2BaAY1/zdH8jR+I&#10;98Pxc9axN8NpT7zax/u6oLzTWmud3x9atz4nB8+ajd+udt3Pc+10Ww5t3Vd0b7JKz2DK+Z3t/nye&#10;Mag7AosR8Azg8oO/t73f+T/1HHbL1v/hP9W889+hKccLaGHS7wr+TD/+b01PP6se/77DV/XEXSiz&#10;3H+HzLS26fckv5k0eu4e/PFvWPH231r/F37V0v5PxP/OyH/HOHTjMwIIIIAAAggggAACCCCAAAII&#10;IIAAAggggAACCCCAAAIIrKqA/21LCgIIIIAAAggggAACCCCAAAIIIIAAAggggAACCJwTAf3/ZBQE&#10;LqTAacf2ad93IRFpFAIIIIDAVALcQ6bi4uBLJLAKc2MV6nCJupymInAuBS7KOnFR2rEKg8hDmCgI&#10;XESBWcd2Q5D3RRwW575Ns45rB5jH2J61HvOowzw6c9Z2zKMOq3COWR38/bP26SrUYRX6gjo8EmBM&#10;PLLgKwQQQAABBBBAAAEEEEAAAQQQQAABBBBAAAEEEEAAAQQQQAABBBBAAIEjAr6f6uYNC1duaHtt&#10;lao68sML8mXQdrHrmxZCar3R0ELd2LAqbK8c2s0TNtH/GmxZDy3VF7X+unihTWj7SctCEqzW+eZS&#10;/O+h16XVH79jg7/4t9b69Jet9eaPaXta//vpc7rGXCrKSc5MwLte4yJoDHtpNG7nOhQO/9+Hy/D3&#10;vL2tPmflqK2fx0Xf+N/X3C+G85vHh+c+8jnOYV2nqEpLmlofWmq1+XRm+WLmt86fv/J5a732+fEe&#10;1vUFXNeP+M76pY8JDQ5r59l4emlfcd8bvJd3LNUaP/ucayykOk+aq2Mejr5Zq30G71e9M43Rdk83&#10;wAe68WnzdF11KXcjbdJuutfqb1jLcf6Gs/4d28c6I67XPojS+IzgYsf+vXB/npCpl9DqPnaK8/zN&#10;UctEz0qWZPG5yzee8LFT17UVWgd9MI2fb55u7djL3Uord+7HcyT9DXmm1px2PfPr+fNf6euh12R8&#10;9VT9lev+8OS4PrbPnq7qbK+oTn5fb0YDrTlyanUmdZvttOf/3ZrrmhOtV78Ym9L4eJk8pzTej/G5&#10;aNJn6r8mqPfm9Sx+/vFoAQIIIIAAAggggAACCCCAwBkJHP6n9TO63LGXWYU6HFuxKV703/P9v8Mc&#10;/W9KU7z91O+b5hqX7djT9oU7zfLeo84XYWwfbQ9fzy4w65iY9f2zt2B1znARLFalDatSj2WPrlVx&#10;WIV6rEId5jUeTntPP+37nqy3W66CJ3UY98wqODw5Rvj+fAusyphalXqc796k9ggggAACl1HAn/tn&#10;ffb395/J38+7jB1EmxFAAAEEEEAAAQQQQAABBBBAAAEEEEAAAQQQQAABBBBAAAEEVl8gxt4oiael&#10;DCX9f1XjTLknk29WvxkLreFp84VOXSn5KxvuqV5QTlL13jdt8J9+z7rKr8xe+rT+3kSLv/dwaudz&#10;8EbPOaLMVcCzo5piFNe7oEy/M/ufBTShY35eZ2M8vw/21S7vX/0PC0/P9rm2eXwyVUBrmbc5dNaU&#10;m+cJbE8U/wvNyv0d/PW/s9E3/tQ6P/zz1n7rqzq2/TBv64l3XNhvff1thdxSrbUWCitTzxUTQ6mx&#10;o7V4ZYoyKZvRyJrhrnIlc0u66luv8wzF/z7dsBrFjFJ38Di1VFl7rUyZdD5cV7jkqueGMipT5ecV&#10;k3v3g9GBDcrC+vkTuYrK9cyvvWZFp2/13dtWH+xZ0ttSg0/eSE8NbLY/snrnriX9LUvWr8VcQve7&#10;P9rXUCmldeR8es4qWm2r2m31mfIeh1oHfDiNY33nI6v+b9TmZrCn3Dw92/U0Jh4r+n/o21oH2uvW&#10;PPjEbH9XP/WenmclHrvg4r45pPXqUxA4iYDW76S3Yb2v/ZPx1PSs+0me5Enefm6PUTZmtXfPqju3&#10;4/xPbryqKa85z9xZbJd6Zkmrr5uo1uVhpedPrfu+bvkDBfiLtefsl0hAz2J6pvJnYRtpfwSfZIfP&#10;B5dI4XlNPfr/2kQaPdPH5139Nyf//ujPn3cef49b7//Rr1u9//+zd6dPkmXnfd+fu+RWe2/T3bMB&#10;M0MABEgCIGyQoEhZlEiGLRl2kFLI4SVov/ML/1kOhx22w3L4jV+YpOggFbQskwQgEeACEpgZDGbp&#10;vfbMvJt/z8nKrurqWvPerMzK/h6gOrMy7z33nM/ZbtZUPWfber/4G9a687bWE90Rx4oTr8+Xld9H&#10;9xXLWhmF5wcZ8vc6Z8pe+ZsXbvMzSsbfX52Bw1sIIIAAAggggAACCCCAAAIIIIAAAggggAACCCCA&#10;AALXSuCE36S9VuWnsAgggAACCCCAAAIIIIAAAggggAACCCCAAAILLOB/BJLoDxRnneblD0mq8MeZ&#10;k2vU/aOauud7yeehPScXPDzTLWbdL7wMTbTJYa0me1a3DJFH86iR6l6/xqXn7lS3mId+OesyzF3D&#10;vOIF8n7JOB11gnkZo7EH2qiRmmjPumWoUfznp9ZdfzyjJiyeF+gaP6nrMC9jYxHWr2bq4CEYJp8n&#10;PIZRrAAMdVMTedQpwzz0Sy9/E+WoO0brOPq53i9nXYa6dfDzm2iLJsZoE+Wo6zEvZah7P1G3Xzbl&#10;ULdf1K2H94cmylA3j7r90n/eVPdnToWC8ZU1Aqw21SfqWsxDOSjDqBXdoa6F9+u6813dvl23T/r5&#10;dR2aKMM85OEOnmY9Z86DRRN9O8+1aUGNIKreHqkHo6uRfN3wMVYn1R0fTa2BdetRx8DPdYe6812r&#10;pUCAB+NskvJ4f8oyD+Q4eZqHvj156Q/PrOM4zqVuHn5+nTE+LkedxybKsEh9YhHao05/8HOb6BN1&#10;x0ZT5WjCom4edc9vwnIRyuB1WBSLuvXw85mrRr26rmXdsTHul7THfIzPcXs00a518qBfjvTmYa6i&#10;Txz25Hnpl4clmt0zLA7tZ22xSPNEXcu65x+26uTPKMOh3TxYHJam3rO6dal7fr3SH55cZrFiAABA&#10;AElEQVQ9D+WgDKP2mAcHL8k8lGMeynA4SiZ/Vrcedc+fvOQvnjnrcvjPBWZdhqauXzefuue/2LKT&#10;fzcP5WiiDE3kMbkiZ86jwKz7xKyvP49tQpkWQ2Ae1nKXZIwtRn+iFi8LvNi3SzP9P/x2YY3ffXr5&#10;Kme/8mIZzj528nd9c9fE0pWbYTwvDQeqZ2VlVdr2UJvu2t1zs/ZfEax0/DAbWhJ+zzu2UhuTt1P9&#10;fq3n1pRZyEf5Dfa1Ga1+D627arF+H02/XK4y1v8bqfMqejXtcXYp6pah7vlnl24G76pPhP+pP4R9&#10;19UXvf+qM59bmLMtdH6l33/N9Lunfo1U+Z+Qzs7jhBMafqmx67uXxmzcTsNI6mg8H039Ymh5VVgr&#10;1ibQAfrou6Pndcvi4VlyXbdV+u/7Vlbo76sTn0P09481fg355YI+f+Xleb1uHTzrJvJ4XsQJn0xe&#10;Bh83B+PnGHqqdri3dMtutFdsJ+9bN23bWyu3Nc+3w3rh4/B4unA5fA1688u23Fmx+ObdUU4XGMPH&#10;r3fS9xcuw0knX+C1ONKYaXfNtp9a5eunxwU4Nn6mXYYwR3l7FX6jophPGjeR/93wkZhHdcrg5/rv&#10;jtf5/XH/3OJ/UxDK4WPcjUKXUXkPyh760Ljdw6MOGPZDK0Ttng7X9+P3L9A2px1Sx+K0PC/6ul/b&#10;v8Z/G1F22moy/xvxymJ3cRO3Ulyfdms0to7n7Zb+9wT+WPn9z/6W2rxj6eoNnX6x9c/zPO4wHsPD&#10;MvNczEMLeRfqaH3137Ee+R+Wxq8/GAwOX7jEMz93nI6XY/x6ePQmV7+uhntm7Y7u+5ZCuZroB0ev&#10;c2YZjh44xecTleFgrvFu89xE/SvRPDBuL/WQ0J6m/vXCcVOsC1kjgAACCCCAAAIIIIAAAgjMTsA/&#10;X/qXf5avk45+dp8kH//onySHn/8vn4fX4/JnHT9jVI/JLSb6vH68EDW/9zrU+bmcX34e6lGTIfws&#10;rG4e4/PrePi5ddqjzrXH5a87PtUjGhlf4/LUeWzCo871x+fOSznG5bnsYxN94uCniJe99AvHX3fH&#10;cWXqrh3jfCZ9bMKxiT5Rdx2uX4bFWL+8H9S1oE8cjqYmLA5zm/xZnXsBv2oT9fB+Vfeev4ly1AmZ&#10;X3dsjFrQPzTU+dwxyqXOv3Ud3cHzqJtPnTqMz63bJk3UoW4ZvC51y9FUGZrIZ9w2PNYT8D4x6/aY&#10;lzLUk5yP+xqvQ932rDtP1HWcp/PnwdLvreahHHXbZRHqUNeA80cCPsd4v67zucH70/j3A2flOi9r&#10;V92xNSs/rjtdgSbWjrolbKIMde9J5mGc1nVs4nx3mAeLJsrgedRJTZShzvX9XC9D3XrULYOf38QY&#10;rVuOeSgDbXHYiovQHk2M8Sb6RN08mqjHYctO/ow+MbKbh/aYh7ZwjSbKMQ/jo24ZJh9Vh32qTh6z&#10;Lv+47ONyjB/Hr1/146t+/bH3rB3G5Zj1YxMOnked/8bcRBma+FlPE+VoIg/vE3XyqXPurPvj0evX&#10;rce4T9TJZ5zH0XLN4vloK7zJfn9h/LsXfk8y61TH08+tW4c613c7P9/7U50+1UQb1K1HU2WoW44m&#10;LGfdFmPLeShH3TLUPd8tmshjbDrpY90y1O3Xk5b7+Hl163E8v1l9Pw/1mIcyuH/dcozXoEnbsu71&#10;J73u8fPmoRwvWPrnGMWjikJsQcXjUVzDSoFwwl2T3jst1Z0rfK/jJizq5OHn1q3H2KdOOTyPc89X&#10;vDrLh1bu71is+HzR8prFifab1u3x+Odu5+YxLuwpj3XOr3PuKcV58WXvi7oPPTWFX3X29qzfr5qo&#10;SxN5nFrXC75RtwwvzBMXvObRw+pe3/Maj886eb1wbuhHyrfQvtz6bBilXY0jzX/+un+dkl7I45Rj&#10;znvZe2/cUtyy9dtWbrymOddjxh6kM649PsQf65RDn+AUd/CLttxbsUpxxeKeYouNMj28hJdDsfQi&#10;Xwf2t7Ue9BV/TJ///MjTeQ7Pv8CzOnW4QPYXPuS8cjhFx9vooG0KxQMt3SDzGHDN7DFyXhkuUhlv&#10;m0ztVO3vKmac+nNnOcRlvGjeJx3nVe4XueUhduEoCmpLMda6SVvDxmOtHaYm5om6eYxL43XxGM83&#10;FC+5pXHd1y1NoqB+u9m+7cvIllZV9iOl1/GJYnDGyxtWPPnEqmcPzW69rnHmfyd/xnozvmB4rCx7&#10;+FGI2ZfcfduSpfUwp2zt7dqO4jl6PLojVwxnFK3U8lbXyr0nOk8xniNftzzubjP9yieWajgaw7Hi&#10;jCYeR9B/FjZeQ4NTavHKutkniv2rmIqxVzd5QSeUdZJ/6v7M6kLX1D1Rubdl5dZji7uKpbp2Q9DP&#10;Z9QLZXGRg04aHxc5r8ljKMNIs67DS/OMx5P0fu8T3iVS3XJc4lKnHjpJGSKNj/zxx1bublqyfMPS&#10;jfthvhzNC5cz8IJNUoZTKzThG3XLUPf8Czmof8UdfW7T+lzubIb7Kp9vqxC3eFTxJsoxIeHz05oo&#10;QxN5PC/QDJ80UY8m8qhL8CqVIcQBVzxnT5FiTYf7EJ/bD/4bVl3LJs6fdXv49cfxuP1e2Tod2w3/&#10;nVR/N6/H1H8WeJGkfArFqc4//Gsrdh7b6i/8mrX8XPfWV6zPmZF+lhhVmfLUdfznVQfJf/7nafz5&#10;/uDlK3+YdVuMKzzrchztE+MyXebR27GJv8GatcNl6syxCCCAAAIIIIAAAggggAACCCCAAAIIIIAA&#10;AggggAACiytw+F82F7eO1AwBBBBAAAEEEEAAAQQQQAABBBBAAAEEEEAAgVoC/kcgdf8wqO75TfwB&#10;e90yzMMfwzTRFrU6Aye/JDDrfjUvfWJeyvFSA72CL8xLW8xDOeahDPPQBXGYh1aYrzJ4n5iHNA99&#10;cx7KMA9tMS9lmIf2iBUQZhyjaxKXJobXPIzReSiD+89DOer2yybqULcMk/TlaZzTlMU0ynaZPJuo&#10;x2Wud9Kx81CGk8o1yWt16+Lnz8Pn8knq3uQ57hCCANXIdBwcqEYWYd6u2x51rs+5iycwL317EWSb&#10;mC8XwcHrMA8W/t876s7bdQOANTG+hgp6PA9pHGBv0rK45SIk3ySxzn9L83uBLBsFdJzUw8tQpz38&#10;PiLP80kvz3lzKNBEn6g7380hC0VCAAEEEEAAAQQQQAABBKYmUOdn9P7zIhICCJwuUGd8nZ7r5d6p&#10;+9/z/OeHdeoxDz9fH89VdepxOfWTj54XCxwOf7cIi0OLk3vtxV+tYzkPY8NrOi/lqGM5rsfFW256&#10;R9apx7y0xTyUo4kyNJHH9HoKOU8iUGd8+fW8T8w61a3DrMvP9RGYtkCdMcK8P+3WIf/rLFBnbHm9&#10;mxhfF1uHK21arestrVuUtKydD6yj343KtJHs5mA//O3S+XXR71Pp97qqIrdYj6XW/0K/o9WJUu3F&#10;rv/V+QOo451AeVX9nfBq1Fs+/u6p39ctw9W1x6lVaOSNug6NFKKBTJ73bW26bn67mWoz9rD5ul4o&#10;9buWsYfw9jdPT6da+P1rqTHw8d/Z8Id/Zum9d6zzpW/qOhooR1ITfeJIdqOnfu1LjpdT6/FS5ue9&#10;IK+kHQ5K8iN2erqXD/U7k4Wl7eTE8dyEhdej0GbfrarQJtNqAnm3vDx6fpE6Pu8T51XzjPcvcp0z&#10;Tm9k3j4r/4u8N3FbyL/c3bIq27dIm33HvdUX+6La4c312/ab7/yifbL71G52Vu1zG3fVNqPNv08q&#10;28U9tYn56+9a6/67ozXjYEPxk/K8zGsTW1z4Ivo7MR+z7W6Yd6rhy2vm9MswKmzlvxd9/x2LN25Z&#10;1F62SvPg2L+JMvh/t6nze9f+3418Dqk0xofv/8Dyz963pKs1PNG8qnuOqshC26vQh/qaC8qsH+b4&#10;qN3R6/XvJ5qwOCzgZM+OWpa614paXjezlq9dYe7TXKj/xbLx/x1P3q6j31fW/VZ/z8q9bS15LbPu&#10;hoX/PnfU8PjJB9+f5uD3bINsENrCl9ZI/0vV9onu58pjY72Jv2s4rRyjYo7WQ+8DVab7y1bXorRj&#10;qvWLc9Mpdbzoy2eX4aK51Duu0TKoD/mw8jw9hTnKH3WPHuZrv+n3jkZCAAEEEEAAAQQQQAABBBBA&#10;YIoCHhfPf7Iw/vnUFC91ZtZ1fxf5zMwv+Gbdz/3jz/gXvNyJh9VthybK4AWrW44m8qjbHt6n6qa6&#10;ZWiiPZpoi0VwqNunmmgLL8M89IlI/01uEfpF3X7p57N2jBTnoV96SeqWY1Sbev/WLYOfXzdRhkPB&#10;uhaHOU3+bB7miXkoQ92+3VRbznoNa8Jh8t44OrM5y8nnq3kog2s0UY4m2tTvq+rmU6dfNOFQ5/pN&#10;tUXdMhwtxzy0xzyUoa5pnTo02S/npRyTejZpUbcMdSwnvfb4vPG1F2XOHNdnXL/LPM5Tn7hMuZs+&#10;dmw4659PNNEefr9eJ36z/w6gf83aouk2niS/JtpjkusePWceyuDlmYdyzEMZjrYNz2cvQJ9otg3q&#10;zvveHnXSrK9fp+yLeG4T7dFEHotoO8s61W2TumWve/2680zd8i/i+XXbZBFNrnOd6rbnPIyxRaiD&#10;96F5qMc8lKGJ8VS3HnXLMC+fOeZhfM5D326yPer0rSbao8716/brJs/3esy6Lk20R93+7WUIf1fd&#10;JO4l8/I/6fa/3b3An3afmHNZ6u+40/q/m9pEn6jTp/xn4020RZ0yjOeq8eOJ4Bd4sYm+XdeiiTJ4&#10;Vet6NlGOOmXwOjRRhiYsPI9Jk9ehrsOk1x6ft0hlaMKyTh5NWdYpw7hd6zw2VY86ZRifW9fC61In&#10;zYtFXYc6Bn7uPDk8t/D5U80bJR1FSNH9lmKfKTCZlUm4ATu1ys/PP/WI099wB/+qs5b7+Z7Gj6df&#10;7fR3vA7jr9OPOvudcV3qepx9Fb2r6lYep6i/bZViV8bdVcWyVCylENem3vg899oXPKCOwbmX8FhM&#10;4xA+B21/9JxKMaHC+92e+kTiHePo25d63kSfuNQFp3hwnTbxvl3nfD+3zvg8ylKnHC/+PYDqVGiO&#10;C/tyax5qK47YBfpKnet7PYLDwYfZ9i/8fWt/+Vu6dk9juX0who/WdkrPNYbi9TuWbNxRu2p8KO7n&#10;yfXS5+ZUc4vmlxCnzuMThrKPB+Dk5avbpya/8uGZ4z55ct0Pj/Mqp1FLseBGP0cYKuagx/utPD7b&#10;+PfNDtr08KyLP2vOQuvY3k4oV9zS/NfphUKcVz8/6LQyeLX6Wm9yxST0VvfZNFV/aHmsWb1Zvyf4&#10;1aeX1hRrsRu3bccUo1KF7+eZbWWKHah2S1SP56msLF5et/jGXcsf/sSKJ59Y+vaXzDqK1XihtlXf&#10;6O9bqfOqvLT01luKj6n4hgJ6orV6XzGmvR3Gfc6vG+v7oRwHGmOlYiCWe1sK46t4f4o56FPRRdrt&#10;eflPeeLtZbubyndo6dKagi0uvXik162lOML+nkcY3NnUhXN9+dr54qGz+u48B4+BnH3wV7b///7v&#10;lr7xJVv6+/9cc6pikx6ko+bj1yZ5PK8ck+R5mXNOG6OXyaPusZShrmDz50/WL0sbfvaBVYNdi9/+&#10;smIfL43mmwvNdS/WoYk+MVkdDsvR1Bg/zHFaz3zFTHXv9ZpFWov0gXt0oSML6TxYNFGGunnUbYGm&#10;+kTdejQxPpqwqFuPa1UGzWNVps93Pp/FrdF9qp77Lc2sHdxxHvpE4rHTU98zYpSKVJ9B/TOOPual&#10;gkp1X3rRm8ByqHjled+SzoqlqzdG+R58nk66vrYop+FQn6H0eOSamT5/e3vMsk3moS28BeahHP4z&#10;kqN9YtQzLv6vt2Puce29wSdM8+AwYdE5DQEEEEAAAQQQQAABBBBAAAEEEEAAAQQQQAABBBBAYMEE&#10;Dv9r6oJVjOoggAACCCCAAAIIIIAAAggggAACCCCAAAIIIIAAAggggAACCCCAAAIIIIAAAggggAAC&#10;CCCAAAIIIIAAAggggAACCCCAAAIIIIAAAggggAACCCCAAAIIIIAAAggggAACCCCAAAIIIIAAAggg&#10;gMBVCcQWL69qQ9eWtYvKOsXA+taxreGuCnCxDUDzstSGoQNrlYVlcWJRnFonaU+hApWV/b2wn22k&#10;DWnDkylchSyvi4A2HdYGxcmN+9b56q9bevNu6LFhz+KLdd2TK6pzi4cf2v73/tC6/V3rfPGb2oBa&#10;ux7X2BD35Au9+GqkceT1mUnyTZ1bnTDkk6oIm2yHkuiffjawoWXWs/YFZ4TL10AtaVlR2koxOjfX&#10;xtZxpM2rvRB12vLyRXkFz4is0sbf+3/+f1n24+9Z71v/qXW/8vesKvIXLGI1xufW79nnN+75/uJW&#10;ld5qDTVOUTSV0wtlnvo3mhfidlcTRmFlpg3UZzF+NS/FS+vW+9XfDhu/R9r0vdJcMndJY7nKdY/w&#10;4fet/70/stZ7X7Uoaem1TEU9obyV5sPBQO9FFrV7c1edRgokkzhuqYaVRbr/8qSeZFk2PCd7x9RZ&#10;+1tWaX6OOksWr67qnHrj0Td9H5RHxn1UWRq1VEaV64QmOqeQ9d4Oc79mGN3zVVKxtDPqB/WqWK9M&#10;1+BsZ9NNuPl87anUnBTItK6TEEAAAQQQQAABBBBAAAEEEEAAAQQQQAABBBBAAAEEEEAAAQQQQAAB&#10;BBBAAAEEEEAAAQQQQAABBBBAAAEEEEAAAQQQQAABBBBAAAEEEEAAAQQQQACBeRaIPO6Yx0LzqDyK&#10;reOxlEaRVOa51K9a2SLFgtxX++wrdmXb4t5KiHmz8AoKxFQ8e2jFpz9WzKeeJfffVfyxo7Gx1FOL&#10;ofX/7Pctf/Shdb7+j6z11pcVZytdeBoqOIGAx4byWGNVbpX6lo8lRSSbIKPJT4mX1nSy+q3ivU07&#10;xuZLpVTM2jPDifmbiqUlmHBqiIno5XwVk2LDtTWPxCHGYWS54vw6T5Wr/xyLFTlbHq0N+5umIHpm&#10;yxtmHp/Ry1wzfmu/HFpx0PZe765iF7YUp3Tek8f0W2l1banTsbgfKZKeoump3z/d37FM9zapYjY/&#10;HwNeP3klivHpa0b26CfWHvQVd2/5YtVUPMxi56kVm490D6V1+db9EFe2Ur7PFEs389iCJ9xM9dU+&#10;e96fVNZqb0uxEBWrrnWxS17sKJVr75n6qfLtrlrcUZ84lhTJ0yKfi3T/V+rYSgEPoyRMAMeOnP23&#10;PuaqoeI+thUTMczZ6t76X9nftHL7ICZkmLfq9/vZ15YSIDANAd37aAyVjz4I81/r7tsa7y/PC9O4&#10;8iufp+b5KE1t6Vd+RxOX5lnF8698vjpciV55IgAQaEKgynXP5eNN92MziU/eRCWuMg/thRJ1D36m&#10;8vzG+GIFKLefKA58ZsnKmiU93TOHz0qjcyP/HKLY3uVAP7fy9rhYlhyFAAIIIIAAAggggAACCCCA&#10;AAIIIIAAAggggAACCCCAAAIIzFSA3zafKT8XRwABBBBAAAEEEEAAAQQQQAABBBBAAAEEEEAAAQQQ&#10;QAABBBBAAAEEEEAAAQQQQAABBBBAAAEEEEAAAQQQQAABBBBAAAEEEEAAAQQQQAABBBBAAAEEEEAA&#10;AQQQQAABBBBAAAEEEEAAAQQQQGABBLSTa9TqWdRbsXT7sXWHmT3T/rG72ly8nw2tnaTnbGsdWVFl&#10;VuVD8y2wC22MXSaRdfR4yf1nz8cscm1AuxuOi7urYRPaxq9xfik4Yq4EIkvvfc5a998NG0VX5WjD&#10;6NpFLAqLk8SsvWQWq2dPs6OVpWUPP7Bq66kld9605OY97bVc1q7CpTKoIs0D2jxaJ7VU11acWK4y&#10;eLUzbXLfHw5tvb2i76YDoUuoytp82gpdIbIySsIcwkbTl2rFyQ52ZDVrNdyzcuuZVdrkW6vCiXkV&#10;3lDT6QInXm+uX3Qi3yS9pc3Ry8JMa+YsU5S2R5fXBu1zm+QVxZpndH8Q5tXI59bKqiJTkY/0OX9N&#10;plUuUx0Tpb4B/ZH357aCly2Yz7tti1Tf8R1TqXl3oPXnzBQoSiv2d2Wne6/eHYvaunGr0fQSD7Nv&#10;duTaKp3mYa2Ds0oH85Kvh8Ep9PEalZxVPa7wut6OiY8ZXdOflz5H+Zfunyv1M3+ql0kIIIAAAggg&#10;gAACCCCAAAIIIIAAAggggAACCCCAAAIIIIAAAggggAACCCCAAAIIIIAAAggggAACCCCAAAIIIIAA&#10;AggggAACCCCAAAIIIIAAAggggMB8CXhcFMV9i1KPhRYpJlZfMVMUe2a+SvmKluYwcI3HsKn2NxWr&#10;LLM47Zh1uoprs/itFCmuT6FYgfv/6n+zWHECl9b/S8UoVNyncVKswmJry/KH71vx6CP1X49JtkAu&#10;4zZWHCNSMwKVTOPlDUsLzXOdZcVlaybfC+dy1bEuL1wwP1D9zON/erw6H0ceG+0V7nseDzhRf/EZ&#10;JdM6WWk+qjLF//X4h3PkUu1uKS5eboniGkdJyxuyVip1DzBQPcuD+GkeR62rWHSx4pTOe/L7l57W&#10;yLXWsiXxY3VhxVFWv95ULOVM8XK79qKP7nqspTi0g+6KVc8eWCnLeOXGKIbcOZX1Nbh88qlVO08s&#10;Wb0Zvnz8DHXNp/0dXfvFuLY+i3tf8seis2RVEofrWa44vg2nUvF1TdePV9YVUlLtdsIS4vOgx/Ms&#10;d56G/jOXK6f3xR/8ieU/+q61f+7vW/tnflFz1KgfVv09gSrGX29tNG81bEh2CCyMgN8rb29aufko&#10;3Pckt9/SZz/Vbo7WsYWxPqkift+5qvnWU+mT8QkTcniTfxBAYDIB/8wyDHPa8/jgk2X0ypyVaE5a&#10;+9V/qntE/1y8qnpf/C4w2/Z7TO1jsKR7zOQgHvuBXNzRPiv6X5X1WWNemd5ERRFAAAEEEEAAAQQQ&#10;QAABBBBAAAEEEEAAAQQQQAABBBC4/gL+27IkBBBAAAEEEEAAAQQQQAABBBBAAAEEEEAAAQQQQAAB&#10;BBBAAAEEEEAAAQQQQAABBBBAAAEEEEAAAQQQQAABBBBAAAEEEEAAAQQQQAABBBBAAAEEEEAAAQQQ&#10;QAABBBBAAAEEEEAAAQQQQAABBBC4CgFt+Lyom2vH7Y5FvVVLNx9YNx9aqY1e+8XA9vXVSVuq9hmb&#10;W0eV5UVlRV5YquP6OrfUTuTdWLuRn3HapZtMeZdlYdVwoD1tY4u6PWVx8c1tL309Trg+AmWprlY2&#10;V171tUrjwLtX1GqZxbE2eW8w/6Ml1bxSaZPrwb/7Yxv+8E9t6Vf/uaW337Sq1PWvMvn8FquuSl1t&#10;Ht2OU8vNy6DxXBS2m/m407dNjmm/2EHy9hvqOi2Ncb9MmWiMy903nSZdgYDaP4o0Z6vtR408pYa+&#10;gqpc5SXcLG4vhbFRaoxUZX6Vl3/xWmet0y8eOcPv1L/83iBMJHqu/2u21cbzx/qbz4u6pzDdg3if&#10;jDrd0fwzw5JP5dI+7pIkzHJxWMdGVxlcYP4Pzb23FdaqZGld86VvXXHM8ZKFLopSTZE9PytW+TpJ&#10;+/n3V/pEVVEv0JhSP2j3LF65EdaEmlW80ipczcXGc/bh1UYrp7+uHqH75dArwhir1z8Or8AzBBBA&#10;AAEEEEAAAQQQQAABBBBAAAEEEEAAAQQQQAABBBBAAAEEEEAAAQQQQAABBBBAAAEEEEAAAQQQQAAB&#10;BBBAAAEEEEAAAQQQQAABBBBAAAEEEECgaQEPOpNavLxh8e03LFZcRIXAIR0IjGNBBpIrh1HbhKBH&#10;urpi2pSKfWR532zjNcXp66iEXqpFj2+jOiajmIQhblb1YlzCSG1SKo5nufPM4tU7lt64q+M93taC&#10;JK+vYlSN4tR5P/A2J00soNhaycqGLf0H/1mIt+ZxVRXSdTSUJs50sU6MTPE/fQypr3mszsWfY05u&#10;P+8WqWLMxQdxQguZVCE2an7gcvJ5V/+qoonuKy5ekVu0rLh4imFcZ1kIq4rWnX6eWXkQY9Etumnb&#10;Uo9FrOfzvOp42RKVc6O7ZInHCHQXvbY93LV9rZ8r7a6+P5xH/fho/Y7Fazes+PR9KzYfWnLnTcUp&#10;9PiwZ9e00vycP/7IPBZm++Y9xWleUzToyDZ1nZ1sX1FePb6rX2t8xbCKhfkm6/Ss9HU9tF3W8Dyk&#10;PrG3qduHQuvihq6nMf1SUuTqlTXVM9Wx22Ye87a3HMr60qEze0F2Kl/x6GPLPvxrS++/p2C5X1N9&#10;ND+pacr+jp5rxpJlQJ1ZObkwAtdBILL0rZ+zZLBtycYdFdjnhbPnuOtQq2tTxmnFVb82ABQUgekK&#10;VH4f4/sj6L6Be4LzrZPOsi198RvnH3jCEdXuEyu1d0S6dlNLyYv3mFFL92T+GTLTz6wOPkeckAUv&#10;IYAAAggggAACCCCAAAIIIIAAAggggAACCCCAAAIIIIAAAnMl4P+lmYQAAggggAACCCCAAAIIIIAA&#10;AggggAACCCCAAAIIIIAAAggggAACCCCAAAIIIIAAAggggAACCCCAAAIIIIAAAggggAACCCCAAAII&#10;IIAAAggggAACCCCAAAIIIIAAAggggAACCCCAAAIIIIAAAlchUBZhA9SF3IQ2aVm0tGpxUdjy0Dfc&#10;raw/HNqeNt+90VnT96r7aUn7jRdVETaOTbQhduYbx+qr0+qcdsZkr2vzWcuGZsN9i5LY4u7KQjbF&#10;ZDic1ahAVVrl46BSn2u1G8365Mwii+KWBpKuW6qP6/pXnVRTi1qj0OfdKDWv9Y7Gtr9eqjx7eT88&#10;n1a5VHNdqNAcVAX2UmVoRTKZVvL5xBObWY8c/N+w6bf8fa1Tc5AuICCzZP2Opfc/b/GKNk6nP52P&#10;5v3M+5fmlcg3lS/1TZWH+eWw26kfFpnW+6GOSSxqN3w/cX4pr+SI0bzrdass8XHnz9SHMq0FZyaH&#10;0v1WubtlkfstrYyM/PmESXdVmusLGyhfrUghF3/s6P5wNsnXgthar3/BVn/zd83a3edz1GzKM69X&#10;VV/x9exI0/u4ig/GWSlDT1Wl8XROt5rXGlIuBBBAAAEEEEAAAQQQQAABBBBAAAEEEEAAAQQQQAAB&#10;BBBAAAEEEEAAAQQQQAABBBBAAAEEEEAAAQQQQAABBBBAAAEEEEAAAQQQQAABBBBAAAEEEHhFBBSH&#10;p/WlX7LWF74xisuWJh485RWp/BnV9FhNj39q+eNPLFm7ZfHtNy1KPVLc9G0KXbd88olFum5y+22L&#10;qtTK/R2rFBMy6SlGZWtWMYrO8JrGWwrzE8Xqjx7vR3GaKn29kNRP8wc/sWqwb8ndz1kkG48FtBD9&#10;V3HAsg+/b/nHP7Tktc9Z+ubPWhzijE6//71gvGjfKD5UpHiq6iXqJ8f606LVdcL6eAy6AKQYuT7m&#10;gtWEeV3f0ypL1VfaIU5kZEM9VooZV+WKK5Z7zEiNQ59rZpl8jVLs1rK/q1KUlixpbUjUdrXWqEgx&#10;jnPrF8OD+dbrWFlXsWGTkPcsK3zBa8vlRnfV2irvfq4weurBW1nf9rV++pA/CBE3ykz9O15et3T9&#10;ruWf/NhKrb3V539Oa73W2LOmWs9E7sXTT8PalNx5y+KO7g907U293lc86Uoxdb2LeDk8rqDHmM4P&#10;1rAd5Z97n+rvWTnse89SeRroT6FP9M32t0JZkqUbB3EEX7QL3XdpYxRHUdcv9/csXr3VSBFevFKd&#10;7yr5peE+yO958p1NmRZSUuxer4DsdITWfY+PLbuz2qtOMTh3gQVG89sCV3BUNX3OS9Zu29Kv/Y5i&#10;byv+rM9vDJiFb3YqiMArI6B7gtLvr3TPELcUP9nvpxq6rXplDC9R0WJb95haVzwWfPg5zZFzk96y&#10;RZ1l3Xv65xESAggggAACCCCAAAIIIIAAAggggAACCCCAAAIIIIAAAgggcD0ERjvJX4+yUkoEEEAA&#10;AQQQQAABBBBAAAEEEEAAAQQQQAABBBBAAAEEEEAAAQQQQAABBBBAAAEEEEAAAQQQQAABBBBAAAEE&#10;EEAAAQQQQAABBBBAAAEEEEAAAQQQQAABBBBAAAEEEEAAAQQQQAABBBBAAAEErqeA9pzNnz6w6vEn&#10;YeP69LW3tQmtNqVdoOSbh8dL69pfN7JeNrBEG+9mltvOoG+2qor6prunpsjyMte+sQOLdF4VJVal&#10;qbX02GxSIarIouU1SxKFaO4uLVw7NOtFbhMJeDfT+K6yYRgPsfpa5H3apjfmozi2qNUe7W89HIbr&#10;T1T2GidVGvuWdJRDZC39qxnheW6ZPHaGfd9+e0pJc0iRa1otrKWvyq+UxNprOtbzMyefycqj+pQ7&#10;z5RzbElvRdfyGk/hOpOVbiZnaWZV0x/M2ZrHX3WPCzWCO2lD9M5XftnaX/olPZdhsLvQ2a/mQaGb&#10;HR1vPs/IsTw2v2qtN91XVHmmbqk5ONH8uIi2Pu/G8lDd0uLAQK9lhdaf81Kl+67tpzpfc+XyxsE6&#10;lZ131kvvh7GvNiiiwvryHurroFV0bGSdVPYzTPHqTUvWbqsEWpeP95MZlmvml86Hlj3+WB9QMktv&#10;v2GRr2UHPupVlsa+lUlkpb4Ja2p479Ve52beZhQAAQQQQAABBBBAAAEEEEAAAQQQQAABBBBAAAEE&#10;EEAAAQQQQAABBBBAAAEEEEAAAQQQQAABBBBAAAEEEEAAAQQQQAABBBBAAAEEEEAAAQQQQAABBM4R&#10;ULQUj8dmHnPII6kci010ztkL+3YU2/DDH9jgO39g7Xe+at1v/ScKFOdG065xZMO/+64N/u3/ba0v&#10;fdOW1l6zqtWyELdy4zVLb9yzeMYxiqYtcDT/SDHHPOaTKWZeiEXq/t5NPU7hcN/Kp5/q5Vwxgd6y&#10;uKOYflNvn6Olm+JzVTn/6Q+t/53ft/aXf9la997REF2g+k2R7tysFyym7bn1vdQBGkA+vyhOZBVi&#10;tC3KgLoUQphGYsU4bHu8YI8ppvmm0DxUFYo5p1hk42nocrk2fLRi51XDgVX7O5oSVcjemuZKj4NW&#10;IymbXO3ucfGqSLXU/z3vrmISxloTr0VvUHzB1faS9VTmLdtVmRVjMM/tWX/H3li5bYn+97weOjas&#10;rXdet+hv25Y9/Mg6/V2zjmIun5EidYp864mVm4+07vS0Lt+16iBu47P+lvXVT8Z+a+1lW1V+P91+&#10;pPjRivmqi+8milWnvlUN9syyvfCah0esnZRJORhYub+rGIlaRFZGsa5fWhi93oorHbWWrNjf0vGb&#10;Ku+bo3O8gHOUEq+DW3kc26JQe6lwGoNltu+93uLu8uie4LBV56j0FGU+BTR3Zor5Xirmaqz1ruXx&#10;oOer3zfuFu57NJuHzzELXtfG8cgQAQTmWcD3Mui8+3VLN25ZcuttfYbxGO8+zzVxYzXPNb/6slX6&#10;eUyh+2ktnpaubIx+RnOkGO3X37Wb/9F/Y9HShsXt7pF3eIoAAggggAACCCCAAAIIIIAAAggggAAC&#10;CCCAAAIIIIAAAgjMr0DN37ic34pRMgQQQAABBBBAAAEEEEAAAQQQQAABBBBAAAEEEEAAAQQQQAAB&#10;BBBAAAEEEEAAAQQQQAABBBBAAAEEEEAAAQQQQAABBBBAAAEEEEAAAQQQQAABBBBAAAEEEEAAAQQQ&#10;QAABBBBAAAEEEEAAAQTmQiDSRrNZZsO/+tfW/87vWecX/qGld7UR7QLutZ2u3dC2upGtDLSJelVZ&#10;qTpuDrQh7DmVrfR+XhQW50XYlrdMYkvilvbqbTiMssoTr27Y8m/911YNhxZ3l63yQpIQaFRAfUob&#10;T1fFQJsha/y3OqPHRq9xPLNYm1trvGjcWTk8/ub0vz8YRpHXVSkuS+slref7bPsY38/6YU6YTmEq&#10;KwqZqxxxVYQZp0hTa8W+4XfDSW1a7Dyz3T/4nyyOKuv+2j+z9PYbcj9AaPhy1yc79fXkYGN1b4uZ&#10;FFzX9yJ4R7hOKU4tcrtQ7GtW9it3llPsjazkVD7H6rHS/cPzCcffU6ryzMpiaJFvOJ+2Z9QnR2WZ&#10;3r+662qlmvfEYjJwGj3P8lxTUiWqA6uXCqBZuSys2H0qG91vrWy8dMRZL0TKtzoYZ1mZ267m9892&#10;n9jfPv3Ydof7KofWJCU/rhPHs7X39VhfpCMCapdib9v2/uh/tXLrsa38k//W2m9+Ue00dorCMKu0&#10;xhWhD/kg0/laX0kIIIAAAggggAACCCCAAAIIIIAAAggggAACCCCAAAIIIIAAAggggAACCCCAAAII&#10;IIAAAggggAACCCCAAAIIIIAAAggggAACCCCAAAIIIIAAAggggMBcCzyPQeVBU0jPBTLFxfNYPK2W&#10;YgONYgQ9f29aTxQvKkrauq5iIQ0HIW5RpPbp/Oy3rP3O1xQ4SeVo93T1V6CtvIpe30Sx8ULMOrXF&#10;OESUXi62n1rx7IHap2vJzXuKDeUx/RbDxasZtXqKB6Y6Keaox68aV11vka67gMepCl31Kvur96Cz&#10;r+f9rHXvHbNv/mPFoL2pPrh07jnXvSlOK38SJZbqS2HFLFfMw1zzUKn4cVboy9fMEGvstLOv4vXI&#10;ynxoVV+xixXPNFGc4OfxBie8fKxZZqj6ZXZQR+UTKzZpRzFSr2gFnLDkh6d5RM9lxVFc7vQs3ttU&#10;pEHFhdM6/lQxnjPFhFMEwcODw7PK0htvWry0YtX2Iyt3n1m8dvvc9i0ef2zV3pZF67c1Vm6F+IG5&#10;4hQ+2d8xf/TR5mW50V2xtfaSfaqYg6NJXHGkW20rtY6XeztqP8WhDrHsjpfrWDEv9K36ROZ9Ytui&#10;zrJiR/v49ZY7Pu61nmi9TFbWLH/8kVlf9Th+yIWuN92DPMZfsqR4j4qz7XUyxcO23qqV/V09z0b9&#10;3fv9Vd2fTbe65H5VArrPHvzgTyx7/y+s/eVfts7P/Puj+0yf1xc6qX6LXsWFbj8qhwACJwroHs/j&#10;AtvbPzuKoazPzaQpCWjfhPadN60c7Fp8465uv168d03Xbpl/kRBAAAEEEEAAAQQQQAABBBBAAAEE&#10;EEAAAQQQQAABBBBAAIHrJKDd7EkIIIAAAggggAACCCCAAAIIIIAAAggggAACCCCAAAIIIIAAAggg&#10;gAACCCCAAAIIIIAAAggggAACCCCAAAIIIIAAAggggAACCCCAAAIIIIAAAggggAACCCCAAAIIIIAA&#10;AggggAACCCCAAAIIIDBVgSS2qNW1SpvPVoM9M22Uqt3p9bUgu257NSLVZ2nDItW1m+WWWmFlFdnm&#10;cP98Wp3fzweWFHk4tlBeUdqylufZtJHyjDvLZt0VtYMXfEHa4HxljrhSgcqq4VDjIjZLO9PvZ7GP&#10;mba6s66r8eePV540XKNYc52XpcptRWN4nCIVZ78YWFEWFmsMNl06nylyK62oCku1x3elMpRxOpVr&#10;BdtsYOXTTzSVa04P8/m4pq/wo7e/r2ta3qrS5/KmW/ks28rKrSdWql3i5XWLe5rfZzEGziriee/N&#10;Q3nDmutNd5Vtdx7M8fcrzTHaYsEnFR97mnNGXW10/zA62juj3s81GWRD3X/1dG/i2zLMc72O1/OC&#10;36vNomQ01yby8LmwUvsNNReWVak5MHk5o3E7Z5lV+9vh/Li3oRP93vT05Hn7KK9k63N5Px/aw71N&#10;++DZZ/bh9kN70t9Wk+ThmkFa/+iOy9phDTw9X96ZoYDuuyu/9z7W9pH6SOpjKyQfT/pSv6rU7mGe&#10;X8SxNMNm4NIIIIAAAggggAACCCCAAAIIIIAAAggggAACCCCAAAIIIIAAAggggAACCCCAAAIIIIAA&#10;AggggAACCCCAAAIIIIAAAggggAACCCCAAAIIIIAAAggggMBUBTx+TJ7pEorh1O4pjpDixU31guPM&#10;FbGm3VWsKF1Z8aAsxCfTe4ojFS2vhbg28x3zalyPJh4VlCn2mFDpKE7bkfh13hbl40+sUkynZGXD&#10;kvXbIaafx5NalBS1FSdRHaEq1A9DDNBFqdmrXg/10VxxrBT7sVL7evyq6Sblr3iDxdPPFPJQsbJ8&#10;rLQU6/Ok6ypmVnL3c5be+7ymGZ03nn+mW8D5y92nHsUUa4XYnGaFYtMVieYixUqtCs3LcxBTLDRf&#10;f9fKfj+0Z9RdUrnGcdAmJx0oVl6Wl77yKTRhJYPIuorZOoqlNnm+V3WmrwEdxRlcbS2pDdVumj+1&#10;mtvmYMeGet7z+LNHk7f1+k2L1m5b+dHfWP7socbA5xVr0I87eT2pCsVwffyx4nj2rX3zDYsUqznR&#10;PcJ2tq9Y0rshvus49tzN3rKtqCzel0JS+XLlnbfauscYqv12Nc48PmT9uI+hTyhOYtHft0T9Iep4&#10;nzihDnopSnW93ppFGuPlzrYO84CoJ8RgHJV6Nv96OVcUJ9WtBn197agf3hjdm3l8v6Rjcbc3m7Jx&#10;1WsrEGms5o8+tuEHPwhr3Sim5Jz1/WurS8FPFRjfcy3Q55RT68obCFyxgMf8Nf8iTVUg0v3Y2re+&#10;bavlP/YPSrpJq/+5Y6oFJnMEEEAAAQQQQAABBBBAAAEEEEAAAQQQQAABBBBAAAEEEEDgAgIHv9V3&#10;gSM5BAEEEEAAAQQQQAABBBBAAAEEEEAAAQQQQAABBBBAAAEEEEAAAQQQQAABBBBAAAEEEEAAAQQQ&#10;QAABBBBAAAEEEEAAAQQQQAABBBBAAAEEEEAAAQQQQAABBBBAAAEEEEAAAQQQQAABBBBAAAEEJhKI&#10;dFbcXdI/LbPBrjajzc0SPddG9ouRVBFt9hovr+uhZa1iaJ1hZrvd1PaG+5YVuSV6/6Tquk2pf4ZF&#10;Zq2yDBxlnFiStizR40nn1DbzjbbZbLs24+JloI7oHbKRvhFZtLJhye03LVlaUycf9e1pmkUaMxZH&#10;VuXDgzqEykzzki/n7fNaklpUVNYL41cO4ajKBnlmeVVaO/Lw6M2ObM+t0CbfkfKPi1K5y0GbULd9&#10;E+pmLzWqzdA3FFebatPrWF8kCURqa1/j0sS/uUIStbXWmb1/839a/vEPbelXfts6X/qmhjGbvl+u&#10;EdSfvV970/k4vsomvGhBfSyrXFF3xZKNu5asrlnxZE8vquwa9y+UWcdW1dAq3X9Ebc1JPj8uaIrC&#10;HFRZrLUr8i/9b6j5tjprLZNPOdixarAvm7ZFsqxOmSzHs3ih97NiYE/39+ynOw/s/WcP7MH+03Ct&#10;0F0030aR7tsO2inWnLDe7dlqpzuVeXhBm/PqqhXmbK2RnrR2Hk3enpFpLvd+ouNGSceU3rgkBBBA&#10;AAEEEEAAAQQQQAABBBBAAAEEEEAAAQQQQAABBBBAAAEEEEAAAQQQQAABBBBAAAEEEEAAAQQQQAAB&#10;BBBAAAEEEEAAAQQQQAABBBBAAAEEEEAAgWsj4DFkFIvJPD6dh5ppdRRg5iD2zLQroUtHnYPrZYoJ&#10;Vakc49hIr2A8m8jk7u3hDopN6HGfPMaTk+SbD/RyZumtN8w6K8+Zpt1EV5V/5LHNFCfRVMfjMY+u&#10;qgxcp2GBJLHi4UeWffAXFrd7lr73DcWIW9ZFpherKkpiKx4/sr1/+T9qCBW2/A//c0vuvqNRdEoK&#10;4+yU916Rl32eSTXntxUj0uebQuMw93hxvi4U8xKvMbJyf1vzQz/0oai9pKny1FY9s+XCWfpnqJjP&#10;n+09UwzU/vMemShOaltzUeRz0TVJHsf5dm/VWhpvWZkp3mBkT/Z3bHu4Z2vHnTwWq2LfphuvWf7R&#10;31jx4COzd37erHdKvFTFiy13N614+qliGCoEpWLnRm0dK3vPf284CKHntEpZK05tvb2qrLqhP+kg&#10;X9FsqHLt66v0G4y9TfUpzfEeG7H2NOB94pnWSsWS7CxrjvG55aSkddTj3y6vqkix6vNUS4zO0Wvz&#10;lVRO1SNSXMZy+6kVasNERpE8O7/wD1TXLYtXb81XkSnNtRDwPuX9vZqb+fxasFHIOgJ+/+BzvOZ+&#10;EgIIIHBtBXS/O3/3i9dWk4IjgAACCCCAAAIIIIAAAggggAACCCCAAAIIIIAAAggggMAcCMzbb8zN&#10;AQlFQAABBBBAAAEEEEAAAQQQQAABBBBAAAEEEEAAAQQQQAABBBBAAAEEEEAAAQQQQAABBBBAAAEE&#10;EEAAAQQQQAABBBBAAAEEEEAAAQQQQAABBBBAAAEEEEAAAQQQQAABBBBAAAEEEEAAAQQQQKBBAd/Y&#10;2SKz9pJFcWzlYF+bi2sD+4Xb6zmyuLdsUadnabZvXW1qvaN67xdD6+trpdWzqgoYL+FW2v16kGeW&#10;6Muf51FsqTZhbzvSyae8lAcvIFBLoCytGuxYVZr68ZL+aSm7yTtf1Ora8q9828rh0GKNicoznmry&#10;jZcTq3zMFAMVXde70knGrTTPpXG4blRm1tE4Hicf+llZTMVBVw0tlesila7RNs0jerFMWxbHTYdi&#10;H12tqgYj4nYi5s64mq/uozd/HFnyxs9YR4+t++/UGT6XdNTFve33tqzcfqZ2yXW+txPpYgKjPl08&#10;+cz2//z3LF5/zXpf/3WL2r3gerE8ruoo3TtpTLff+wVL77+ni+a2+4f/sx7VB0K7H5QjVEl9YuBz&#10;YaHuoDHa0lzg/XTRUuRzv69XugfTOIh8LKieQ82FpdfdXp4DR6PDx8yuVdnA4uUNrVMrL8goV3GN&#10;wIaaz3d1X/fx9hP74Nln9tO9J7Y32AvvR5rn/ctTpMM9b7/X7apMrynfr95519aUdzn1NTAUgX8u&#10;KxDaTvcL3mmOJvWrRO3oqdQxlb5XI4Y1NjTyscOPnspzBBBAAAEEEEAAAQQQQAABBBBAAAEEEEAA&#10;AQQQQAABBBBAAAEEEEAAAQQQQAABBBBAAAEEEEAAAQQQQAABBBBAAAEEEEAAAQQQQAABBBBAAAEE&#10;EEAAgfkSqArFZlOcx0iBgqK0q5hhhzHipllSj2Vkrc4oBmc5VNioacfjm2Zt6uatwD0eG6+7pLYY&#10;SCZEbBpl6vHzPvdzah/Fkrr9pmJCqY0WKmiW6pq2Q7yqKstUtVe5H9TtR0fP9z7kaTZBobwPF48/&#10;scF3/9CitVu2/MYXzLrLoyJN7V/FR8tzhZ3TfBJiaGku8xhZpDMFPFZcK0rDvFPKq/S4pYo9VmZ9&#10;xRfTeAwxO2fTj8YFr/Y2Q9vG3RWLWm297O16+TL5GZuK+fyXD9+3Hzz+ie2pjuOcWnrW0TzsMfPC&#10;i3qY+6T2utFdtaWkbfuKG+hxVvf0+HR/x+4t3bSWt+XRSsSJJVpHIq0jxdOPrezvW9JbO3rE8+c+&#10;dKqtx1boK+qtWrpxx0xxoD09U2zefcW1DfEIdYElreWrWr+6itOb6Bpj04Hm86zd1XGJFbtbioXb&#10;1PyufqrYoqa41tHSmvqEl2t81VDEI/94LOwNrTOpFTvqR14GD884T0mGUbutcq5b/uyBWX9P/bAI&#10;sYo7X/nlUShA3QuQELisQORjVoPZ7/Vfiil52cw4HoEzBdTPtP5kf/cdK7Rmd37mGxavad14cRU6&#10;MwfeRAABBBoX8J8t+M3wFf2Mq/HykyECCCCAAAIIIIAAAggggAACCCCAAAIIIIAAAggggAACCCDQ&#10;kMDLuxY3lDHZIIAAAggggAACCCCAAAIIIIAAAggggAACCCCAAAIIIIAAAggggAACCCCAAAIIIIAA&#10;AggggAACCCCAAAIIIIAAAggggAACCCCAAAIIIIAAAggggAACCCCAAAIIIIAAAggggAACCCCAAAII&#10;IICAC1RWRdpTvNM1S2KrhgOzMtfr7cXi8TqmLYu7q9be27aONrb2eu/pcT8b2mprKVi8XGltgq3N&#10;ZofacD2tCr0dWaZN2Ntxqr1n5cVm2C+T8UrjAuXOY9v5439h3uN6v/bPLLlxV+PUd0CeMEWRxvyy&#10;Jd0VTQHKx7+mmCLPv921qN3TVeLR9fRwpcPH5wBLzNLUory0NPICjJLesqHmPd9X2jw6esMcnl0Z&#10;8q8s9r2rde0iSqwV+5UbTJ6dW2eZmeasKFoN83rT9WmwxFeUlUzk3X7na9Z+96uj9g2NfVWX95VC&#10;ZdAaG7Fp+QTolZXbj23wV//G0ntvW/fnf01zSejsE+Q1/VMizavJ0ppVutcw3Sv4xFKVPrkcpkrj&#10;tBr2w3iNWpqTko7e9JliwZKvNZpzPSUyCGuBz3+an4oXSV6ouI+Xsr9jpYzSOytqb92T+jDWUX7v&#10;lle59QeZPeg/s/effWYfbT+wp/1dLYuFZnnN7bqGHxs5qf7xub/dim2tvWJvrd6xz2/cs9fURp20&#10;o3POKMgLpZrSNzIaNf0Ctn8Nsshd/MvTsXsUfzUN76mnPD/GF9cZt2UoLP8ggAACCCCAAAIIIIAA&#10;AggggAACCCCAAAIIIIAAAggggAACCCCAAAIIIIAAAggggAACCCCAAAIIIIAAAggggAACCCCAAAII&#10;IIAAAggggAACCCCAAAIIXEagKhTjMR+GU6JWS6FnDmLPXCaTiY71GEmKbxQpTpLiUVYhBqdf+9WL&#10;B+RxsuL1W4pz+E9DjMP4xmsHMaNGbZHcfdv8SwH1RrGgjsUFmoh/nk5Sv/PYVVUxDLGs4kWr30ys&#10;C40pxQCTa+g0o3+usCSVJcvrZh3FmfXYsxrjIZ7VlKeXKld8ubKwqNux0XymKr96U8ql27mteHWx&#10;+koWJ5aP4/wqNrIi0l15zzmp8MWu4gpqnYqXFd9TcY0vk7TSaAxUlmmt+2jrof35g7+zT3Yeaa7x&#10;GHke71hdRIds9Fasm7SvcA28TC1OPtbj+N1Qudf19VSxAzXqFSewsAd7T+3dG69bmij+6wtJ4/Lm&#10;fcWFXrNy85FVO0+sWtd6c2Jc1sjyRz+1an/H4tv3LVrdkE2iGIalPdnflufBeqT81zXOl5KutRXv&#10;s61r+jD3YacokJYp7q77VnubmuMVp7WRVFmx+zSM9Vjl8linp6fKUj8m7qgMOqexMpx+xcu/o76Y&#10;tCx54wvW7vQsWlqRmeZudc5wj3b5DDkDgZGAz5d+X+/3+mFUAoPAlATUzyqt0/vf/ZdWaK1Nbr5u&#10;7bVb6n+juWxKVyVbBBBA4HQB3Udljz+1crBrLe0lEff0OeLKftZ1erF4BwEEEEAAAQQQQAABBBBA&#10;AAEEEEAAAQQQQAABBBBAAAEEEJiFwGhH41lcmWsigAACCCCAAAIIIIAAAggggAACCCCAAAIIIIAA&#10;AggggAACCCCAAAIIIIAAAggggAACCCCAAAIIIIAAAggggAACCCCAAAIIIIAAAggggAACCCCAAAII&#10;IIAAAggggAACCCCAAAIIIIAAAggg8KoIaPPUuL2kPVS1uXg+sDLbt6S3HDasXxiCSnvEtntmS8uW&#10;PC5saTgI+6cPi8z2Mj3Xnuon76euE5UGcmnneXhepLHFcWItfZXhFf5BYJoC2og9y6x89BMri8Iq&#10;77uhw9a8pjZSNv+adtI1qiS29I0v2upv/a7Z8oaKP6NN5JOWLu3Xzqwjw9ifl6VVGv+FbKVs3cY9&#10;lHlUWV4WulRpaVVa6fNNmoZ55JSJZ/JSeLMWuZq2sqiVjuo7eW6LdWZVNM59PpAaW23u/SyM21jr&#10;rLf/dUvjTdavYs44auNWpeYQ9esoSfSlkevjdp6TF7Y4uDtIvf29Dn7/cNjwkR8z6Ktees3npVT9&#10;4qptr8QwUpu1Q9UStaNWs/C/QuMhK4cqQefkUsii2n2mqbOwaHldPj5jV5bp+0e7W/bBs8/sw61P&#10;7eH+lvl9XOy2WlfiKBn1lQPtRH1mRfe3r6/csHfW7tnd1Zu2qu/9cJ8jSx+bs0xe7IM16Gj/mGWR&#10;5uXaWqFFIiBPx9rJX43U3t6jSh3jj6HhwzwbzuAfBBBAAAEEEEAAAQQQQAABBBBAAAEEEEAAAQQQ&#10;QAABBBBAAAEEEEAAAQQQQAABBBBAAAEEEEAAAQQQQAABBBBAAAEEEEAAAQQQQAABBBBAAAEEEEBg&#10;PgUUfqgKMVVKRU5RnJV5j6l0FYqKLVTmikmk2I6meENXGY/HYyR5TDjLM8WO8lhRHjTqFUyKyeSx&#10;Olv33hnF9AkWRxwUp+95GscGev7C9X8S+oGPRdUzCnX3SEevaF9oqDmzH3/fimcPLL3/riV33g5x&#10;5BrK+kLZhNZT7Nmo1bZyf8esvxPmXo9fNc0UYoUq9G47YQAAQABJREFU7mSYV0J8OfrSRbzbitEY&#10;a24p9JVrLHrEOsv6itMmyxkSRh7nzOcE7z+m+WFJcfEUO/AySdFHbWuwZ99/8L794PGHtuv1Up0U&#10;pS/MMkkc2a3eun31znu25jGTr1HyeH49rdu3u+v2UfJIy+gw1OvB3rNQz6W0rbp6Ax4kNWu8ctPi&#10;jVtWbj6w/OlnFt9/T2EEfe0/OufKRuty+eSneuxb69ZbIWa255KVmT0d7Crc4yi+o7fLjd6qdRR7&#10;NdF9VdfjFoZ4t6M4g4N2x0qPHe1t6PcaKnOd9LxPKCZipdh38dKNM+/lQl9Wv4lTxUnsK/7kcH8U&#10;k/eF+tYpUQPnuomMer/4m6O5y7+v6dRAqchiAQTC/ZXqMRp7C1ChE6ugtUtzWVUMLVm9Y1H3lBir&#10;J57Li80J6LOM7ruirvZT8PbwvQZ8uj+yBDV3LXJCAAEEzheoFC976//5P2zw/l/axm/8rvW+9PVL&#10;f444/yocgQACCCCAAAIIIIAAAggggAACCCCAAAIIIIAAAggggAACCFwPAf2mPgkBBBBAAAEEEEAA&#10;AQQQQAABBBBAAAEEEEAAAQQQQAABBBBAAAEEEEAAAQQQQAABBBBAAAEEEEAAAQQQQAABBBBAAAEE&#10;EEAAAQQQQAABBBBAAAEEEEAAAQQQQAABBBBAAAEEEEAAAQQQQAABBKYtEHV62qw+0qbbuVXD/rQv&#10;d/X5a9PqKG1bvLSuTawLWxoOLNJm1mVV2tZwV+U5fVfrsqosK0tbLoqw/3UWtawbK4RyFCuvsuG6&#10;eEGVpa5JQuC5QJKE/luVGpvqv6GLPH/zGjxRd0427li6cVdjSGNG4+nKUyW1WGPWx642kY5Vplhj&#10;OJRHhQnjXK9H1g3jvNHyaTx7/lGVW6y6V6brJrG1LG38Wt43LBuqQoXm9Paozo1fpVGdxc5MDVKV&#10;vtioz0f6JgktdO3qXOVaM33Ypr72JXpylWuU35tkwSxyPx/DV3r9cOnL/6OiRrpfUOOrD7w851VZ&#10;P8zlUbs7GqcnHHP5i87XGd7lo1ZLDpHq6mtXFVrO76aGueaoE1LoWZq/yu1Nvavzemvqci3b1b3a&#10;Xz78wL778Ee2PdjTLOpvR5rH1R91UhhZekw0z3c19722tGGfW3/N3lp7zW50V3TL5vdsPherLa6y&#10;+55Qx/CSyl7uPLPiwQdmvVVr3X1blfCxRQoC3qD+5ffDvp4dpNDOesPb2VPlnSwkP+7lcXbwJg8I&#10;IIAAAggggAACCCCAAAIIIIAAAggggAACCCCAAAIIIIAAAggggAACCCCAAAIIIIAAAggggAACCCCA&#10;AAIIIIAAAggggAACCCCAAAIIIIAAAggggMDsBRQvxWMP5T/+t1ZsPrT081+19PbrirUyiqcy+wLO&#10;ogSKIaMYj5FiS4V4Q23FThuHlZl6cUrFSPL4lKtW5R6DzmMkebwkT/MQqGjqAC9eQPF+KrXFq5cU&#10;GbCzZPHGa+oPiska4hu9gu3fWMNrBCnWV/bj79ngh39qvX/vn1hyS/NccsXx49SEUXvJou6yVVtP&#10;rOzvWRLGtY/wabWvxlA2CPWPkk6Y18KEMq3LNdZms8+olSYK06gYnVonC8VjqxQ7NFh6HMdZJo9z&#10;pjYt+9seUtDi3rrCxZ0fizGsI36q5tSfbD+073z2t/bJzuMQkzT2ewFVy8OjLilm3rs3Xrev3X7X&#10;bmotuo4pUrvdXd4I8f8GxTB0+S3FCnw22LE7irH3wqKuuSHqrVhy457lH/6VFQ8/smi4rxiXnRer&#10;rnm43H5m+dPPNI4Si30OaXcUdzCyHR2/p69S//MVO4lSu9FZUTht3UfItJu0w+uO7L1nV32r9PlH&#10;Zar0VT+p/fK+VX3FsVZfjVfVJ1TeU3uqyhEty0ExJ6vBvlV76ks37upcFdY7wjwlWRPPb54aZAHK&#10;kuozjnf1PF+AypxWhcr63/0Dy37yA+t+47es+5Vf1T2Px6Gds/F9WvEX6XXNxXF3SfOY+lvYW4E2&#10;WKTmpS5zIqA5nentom2huNPDoZW6J7Zc97tNTkkhtrYy9J8l+j0lCQEEEEAAAQQQQAABBBBAAAEE&#10;EEAAAQQQQAABBBBAAAEEEJhzAf8NYhICCCCAAAIIIIAAAggggAACCCCAAAIIIIAAAggggAACCCCA&#10;AAIIIIAAAggggAACCCCAAAIIIIAAAggggAACCCCAAAIIIIAAAggggAACCCCAAAIIIIAAAggggAAC&#10;CCCAAAIIIIAAAggggAACCExToIosSlsW9zasyoZWaXPVxdyPNrJ4dcNiS2x5OFAdKyuqyjYHu6fq&#10;+t6ypTaFzYuhtapC50SWJ7F1W+1Tz6nzRlVm4RoWJ3Wy4dxFEoi8F2pEqk9UZWlVcfD9daujl93K&#10;mZY6SlLNdak2kN63lkrS0vfDIgu+XrosH4bnze4qPapy5vNHWZk3ZxVHVkQt01TSfPL8NY+YFRa3&#10;unpkLmke+bI5qt+r/X0YW3T92qMa9m3w/X9lxfYza3/lW9Z67W1fGC+LMPHxle/ynhdWab3WANbX&#10;ddmc3edtffm0Vxyb+1SXSvNQmGvaPk4XNan+3uedQgSx6l3qeaH1YBDmqVPqrfeLnaeavhKLltfs&#10;s/6m/elPvm9/+/RjzaGlWEeT53h5jOLYOjr2Zm/N3ly5be9s3NfzVWvr3ta7j9/H+fo5N8n7sMqT&#10;f/a+7fzB/2Dp7Tct/fZ/Z1Fb/dv7OWk0zn0Na3X0XO19xCWSX6K7eU++nvocUXkb+zxLQgABBBBA&#10;AAEEEEAAAQQQQAABBBBAAAEEEEAAAQQQQAABBBBAAAEEEEAAAQQQQAABBBBAAAEEEEAAAQQQQAAB&#10;BBBAAAEEEEAAAQQQQAABBBBAAAEE5ligKnMb/u2fW/HTH1q8dtOqG3ctailOz5EYK3Nc/OaLpnpH&#10;SyvW+6VvKz7cnsUbr43iFl2Bh8clitfvWO9XfscqxbWJN9QWijnpUYCi2ONdeXXDP83XmxznRsD7&#10;QXL7dVv6R/+VQpzFFnWW56Zs17YgMi1zxVX1uHGdjh59HF1xfC2fWxQzNuqtmCnGbtnfCXGqIlOZ&#10;ppmygWKeKe6kx6s9iJd29uVkEwJUnn3Uor/bVmzOOPSTUbxfhUjWmjAI8dpmW3fFOfP+s7cT4phG&#10;S0taLxQf75xCeW9/Ntizv3jwY/vrxz+xvawflhOPZ+xx0xLFzruluHm/+Np79u6N162tuKjlFax7&#10;5xR7srdVbo8BuKqYitvD3RCmclDk9kixBN9ee826x4OuKnZccustMx1fPPnEiv1dS5fWX7y2t//m&#10;Qyt3nihO9polG3dCPF6H3+zv2q6PMyG7ZqfVsvXuikw1ujXmuh5b+yAGpB8zUBzfUvNQ2VcbeLxt&#10;xawLjfHiFS/+nfppNRioT2wpdqDmGF3b7yFOvY9TGTwurNcj335i5f726NDzOtHFS9Tgkd5zSQg0&#10;JOBjNFYsSY8bGeI+L2D/0pxT7m1a+fgjK3e3LdZ8EGLQXvU9T0NNdt2z8b0VrN0L83GlNfjUefm6&#10;V5TyI3DlArpp0Twe4kTrnifx+zYfb6SzBWTlnwn9frQKcdybWwezJ59ZqfvKRD8/S9dv+YJ7dll4&#10;FwEEEEAAAQQQQAABBBBAAAEEEEAAAQQQQAABBBBAAAEEEJixwJR/c3fGtePyCCCAAAIIIIAAAggg&#10;gAACCCCAAAIIIIAAAggggAACCCCAAAIIIIAAAggggAACCCCAAAIIIIAAAggggAACCCCAAAIIIIAA&#10;AggggAACCCCAAAIIIIAAAggggAACCCCAAAIIIIAAAggggAACCMyFQGWRNtru/cq3LdKGp8nGHW2u&#10;2tymqnNSRdXNN9m9Ydp213r5IGxmXeq77eG+lVVxYjH92KIsbZhnluix8hfS1NpR8xv1VtnAhn/z&#10;Z1YNdi199+uW3rxrpmuSXnUBdbo40WbEkcal9wf1Ve+HpMsJuFlw1KbOmt/ishCjXvSNpPUQxvmU&#10;5j2fTUu/XpHripVaUGVopRb7BtNNTrVefmUZr9229he/Zemt180SvUCaqUBYT4vRXB4l1zD8vtbL&#10;4Q//3LInH1vr/rsW3X1H3fbq1qbIx0iVjeY9H8Px9enTUez3CpWmnIPyj3ui6lRl/fBd1OmOX13M&#10;xySxKE7DPZS3ZWhOzVWDfHhqfSvdc1X7zzQ3t+yDbN/+7Ef/nz3efhzuUSvNm56PlkTdjqW21urZ&#10;66u37PPr9+zu8k1baXfDnF6V6qXzfA817gO694ta7TB3nwryqr2h/hG1e9b96j+wam/X4pv3fBS9&#10;oBDWz/BqpNlIq3noWD4v+WJPQgABBBBAAAEEEEAAAQQQQAABBBBAAAEEEEAAAQQQQAABBBBAAAEE&#10;EEAAAQQQQAABBBBAAAEEEEAAAQQQQAABBBBAAAEEEEAAAQQQQAABBBBAAAEE5lMgitIQXyWULs/n&#10;s5BXWirFm0laFt1+Q3HZFD9G8do8TtyVJI910+lZ6433RhFuhgMb/OBPrNzftvY7X7VYcdwij3tF&#10;WmwB729pyxLFsgp9L8R7XOwqT7V2HgaqVByxwmOvKT5U2lFcMMUOm+pFT8pc47vVtVhxdjW5KJ7V&#10;tkU+5yadkw5u7LVKcdM8hmzU1nU81uRZSX2t2t1SLNzS4t5KmAtDgLWzzlnI9ypr+xg88MoUt670&#10;DqM52eM4Xn3fOYKsi5dDxQwc7GieaB/0p5PbdVTOyLIytw+2PrPvPfg7+2T7ieKkqQ4hlqymGB3U&#10;05j4mRuv21fvvGu3ltZCHcurWveOVK2pp4X674rixt3srtmD3Wc21DruceM+VSzBfcVb7GqNP56S&#10;G3ctWVm3fPOJmWIMVjfua7gctrTHic0ffqR4hHsW3/u8xctrekXucnrS39E1RrEdnW21vWQrGuth&#10;IVecym6idvL7CSWP3ztU3ypTxSfce2Rlf08NqpNCPMsJ7zWUtfeJSn3C4+VFGrtnJ11HMUi9Dj4v&#10;Vruai4LQYX3PPp93EbiuAqUla7es9bmfteTWW6M1ccJhN68CkeaS8slnVmw/1Zy2oXoqBrTPVaSr&#10;F/AFQZ/bos5SuP8s93fD/ZjxUe7q24IrLp6A7tGKnS3b/b3/XnWrbOnX/wtL77wxuvdavNo2VyP/&#10;LOyfb3x+0ueDcK96Xu76HFkO9sJ5Ubeno0++X9z5s9+3vb/817b2rf/YVr7xG/rcO93PuOcVm/cR&#10;QAABBBBAAAEEEEAAAQQQQAABBBBAAAEEEEAAAQQQQACB8wSu4S7e51WJ9xFAAAEEEEAAAQQQQAAB&#10;BBBAAAEEEEAAAQQQQAABBBBAAAEEEEAAAQQQQAABBBBAAAEEEEAAAQQQQAABBBBAAAEEEEAAAQQQ&#10;QAABBBBAAAEEEEAAAQQQQAABBBBAAAEEEEAAAQQQQAABBBCYPwHf6LTz+a+GglVVOdpcdf6KWaNE&#10;lVXacDda3bAoSaw9HFqnzGyYtG1v2LdBllsnbWkv2Rd3VK+0UWxeFVZoo9lUb/n3wyi1TrvhEMra&#10;1LYa7tvgB39s2YOPbPXGXYu0+XllagsSAr7pcaw+p42Mw6bHTYgoz5B8I+VXJEVxLMe2BnJpbY2u&#10;lr7vH9Tdx36WDbVJtF5onER5F6Ulmkcin1/VllHcMm1j3XjyOar1+hes9cYXRv3Fr/AKtXHjoE1k&#10;6OM2Usv4GFafa75/NVHIM/LwcveWNTa0TuWDMw6c1lsakHkht9GcFcXJ/Pdp3W+EySQZb1bvk8rB&#10;nOtMeloNfPZRv2h1X3zP31+U5AxJy6I0sVj3UupBqlmkpay0YZGfXEvNV5Xuy6r+ng2tsO/tPrGH&#10;UW5JlDwX7CjP+2u37L311+1NPW50l5XtyLrQHKsVU1dqfCI/ubx1Xu3vhrOj7pK6i/frOpkt2Llp&#10;29rvfk1Tp9rS102fR0PyTmXW8vZW8mmhDPOq8ErvYzAGGP5BAAEEEEAAAQQQQAABBBBAAAEEEEAA&#10;AQQQQAABBBBAAAEEEEAAAQQQQAABBBBAAAEEEEAAAQQQQAABBBBAAAEEEEAAAQQQQAABBBBAAAEE&#10;EEAAgfkU8LhEivvoMXKqfKiAKQSeCQaKUTST5DGPCl1bMW089tHwR9+1/NP3LV67Y+2b92dSpLm6&#10;qAfmexX6qNdxVn1wrhq8icJ4vLrMzOOMef9pd0aPTWR9mTy8TRPFfOytqBixlbtbB2VSJlOadj3b&#10;0ucTxbWN2j1NKz5+Tim0YuKWTx7Z3h/9L1Zlfev9vd+25O47IY7WKWcs7ssyaiu+YOKxDiWQycbZ&#10;qsLXyBmtDc+11Yb7W1YqfrHHDIw6HvNOr52QvMxPh7v2/Qc/tr96/KH1s0GIkxZiqSkWZao63lpa&#10;t6/fecfevfG6tdU/ywWZX1ONsdeWN+xHzz6xoWKuxgoQ97S/Y9uDPdtoK46lx4obJ8WUS1Zvap19&#10;zaJHn1j++FOLFTs1Snpqbyl6P9B6XD75JMS+bN15S+56TynTuU/724rtOuoXpXrKze6KdRW3Lj5o&#10;l+V221LFjLZIbab3h622vhRrWueW+5t6VExY9bHQycZluuzj/jP1icySlfUw1nUx5eA94ISkOkU+&#10;Dy6teUhSzUXP1K0VVy89YnLCaXPzkrsuSD+dG9NXpCA+5lpvfsHS++9pzKkfeVzb08bJtTWpLH/4&#10;E8VO3bXkc5+zWHP8aD64thW61gX3WMVRR/F9fR0Z7GjqUmzaU6bma11RCo/ALAT0+a7cfqy5XPdQ&#10;pQZWiBHOADurKfwzqH8e9X0QfE28yBqYbT6yrT/+FxYrDvzat76te+YbJ19C81w53LPS41p7zGYS&#10;AggggAACCCCAAAIIIIAAAggggAACCCCAAAIIIIAAAgggMOcC/ptDJAQQQAABBBBAAAEEEEAAAQQQ&#10;QAABBBBAAAEEEEAAAQQQQAABBBBAAAEEEEAAAQQQQAABBBBAAAEEEEAAAQQQQAABBBBAAAEEEEAA&#10;AQQQQAABBBBAAAEEEEAAAQQQQAABBBBAAAEEEEAAAQQQmLpApf1Oi6lfZaYX0OaucXfVLG1btyit&#10;kw2tn3RsLx/aoBxYN2ppg+vjJaysKAordGyizWb97TJNrRO3jx9Y83v5Z7lVRW5xZ9mi7pLye6kw&#10;Na/B6ddVIFLfDZtEm8Zo3tA4HY9331D5VUgaTlHc0vhXfTXQY43rOPJQ6HpDG2+XGt/DKpuKhM8r&#10;WamxrUdt9W1D01yUqizertNIvnm1rkU6QcDNg83VAUWdnrV/9pet3N+1eHlDhbpOm4vLS3NE1Oqa&#10;FkOtU/3p9dsTmmv0ksqg8RNFlYqiEeRz1rxv0K751Ud3FB/MMfmxuUVrfZUNgmXc6oVjr65Hngo9&#10;hTciixK1WRVb7CYHlSw1BgZ5fuL1hron29z81DKNl0zzZF/3XLHGbVSq/XXGWnfZvvbau/Zzt9+2&#10;TqsT7tvKMOddp3GligijHGg8VVrTuyta472vXLM6nNiCTb2ozuJzzgnZhbuWyFfTURr1DN2jax0n&#10;IYAAAggggAACCCCAAAIIIIAAAggggAACCCCAAAIIIIAAAggggAACCCCAAAIIIIAAAggggAACCCCA&#10;AAIIIIAAAggggAACCCCAAAIIIIAAAggggAAC8ywQKXZKdBCDrBoORzFo5rnAr0rZFOeo7O9a5fGi&#10;FDcsWV5TXKBXJEbfWW38PKadxyM760DeQ+BAQGOpyjSOQuw1j7nocVtnM5ZUEktWb1l8455F7YP4&#10;sScFtmqq8RQrrf32VyxeWrV47Y6u2VPOZ11Qscj2t/W1NYpLF459NQdaojhsiWKDeu3zpGWl9yNf&#10;Iz1m6lmETbXdGfmUe9sq1MCi5Rtq047K6KUcFWrcWpnK+f7Wp/bdz35kn+08UUQ5RUdTHTwp1Kkt&#10;pR1778br9rU779rNpXXFz1M0vpeDH4fjr+U/qusd1WtJMSt3Fa+yUpy9/eHAHvS37L7GYOvoHOD1&#10;9nX21j3LPvgLyx99aG2PyaeYjCFp7S12N6149lm4X4pu3Nd7HfUPs53hvm0P94Kft4PPLBuK49dW&#10;nxl3k45iTCcH67fHPlTExxDTsNL4tL1nIb6dClQj6X5hW/l4fEzFjo5Vl+cXPyXXSFFo455iYatc&#10;5e7TcK5VHntwjpP6aLHjZS0tUdtaq+kY3HNcd4rWnIDm9udhIxdpzjsQqhRTtXj4vqaAylq33zr4&#10;jNccHzldUkB9LOootqti4Jb7e5qbG4rffslicDgCiyeg+3KP9+vzuMZX1Jrze5h5aQDdH0fhnlR+&#10;irV9kVRsPrS+7o8T3RdX3/wPTz3FY937D2hK3RtXPvedeiRvIIAAAggggAACCCCAAAIIIIAAAggg&#10;gAACCCCAAAIIIIAAAvMhwH9pno92oBQIIIAAAggggAACCCCAAAIIIIAAAggggAACCCCAAAIIIIAA&#10;AggggAACCCCAAAIIIIAAAggggAACCCCAAAIIIIAAAggggAACCCCAAAIIIIAAAggggAACCCCAAAII&#10;IIAAAggggAACCCCAAAIIXH+BShvHdroW91Yt3Xli3SyzZ9rvdaBNZPeygW10VlVHbcZ7LOXaCLbI&#10;M2tVpSkLy5PUOmnrxGOPnXrxb/2y5dCqwb7K2NHG593RxsAXz4EjF1ggihMzfVWRHn0T9pe76QVr&#10;71saqz8/+tiG7/87S9ZvWfu9ryvvqwwJPirDBQvc3GF+2UT/RC0JVJYWpaX+/UEqrbRBUUxh0+dK&#10;Ocu8yq0VNvw2y7Thd6L2jMPVJm7McdF5vIiAN/VwYOVgT/Nr26Lu8kXOqn+M1o9Y1+p9/TfCuK00&#10;fsPG7/Vzvpoc3C3W2tnWYulr4KCvxyvss7qUtno3k2F6602L1m75C8HyagAuexVtIK/7i+yDH2i+&#10;0bxa5sHL55znSX6VWxYD1WV0XzKq1PMjFuuJry9hvlMtve6qXaG5cFgMX6rn9nDP/vKzn9hPf/wd&#10;+0bWt2FvxQa634p1ZJLE9sbKbfvm/S/Zm2t39IrmVZ9Tr2NyhFxzQX9XTyLNEUsy0tNrWp2rb4LI&#10;UvdSquRXxvqmFOp17Q+jqvAvAggggAACCCCAAAIIIIAAAggggAACCCCAAAIIIIAAAggggAACCCCA&#10;AAIIIIAAAggggAACCCCAAAIIIIAAAggggAACCCCAAAIIIIAAAggggAACCCy6gMeeUQyyKGmH+EOV&#10;4uyE2CmLXu9rUL9I8aCq/W2z/r4lbcWB7PYU3eYwTt01qELDRZTHYMeyj/7GIsWCSm+/pVhkciEh&#10;cJ6Ahk2l2K1VqThbqea71OOQnXfSdN73mH+tz/+8pW9+QeXomLX0dTQmXNOXVXy51r3PW3rvXV1F&#10;E36hOHSnJV8PIkWjTDyurdA8jlZ47bQTFvd1r3aqObit9dEp8hAjVHOQYtWVMoyn2WbnsaqNyr1N&#10;qxS7OF5eU0G9vQ6Tl/3pcMe+/9kH9tdPPlBcY8XXUx18/fA+kCoG3+3eun3tzrv27s371lJcPo9D&#10;uGipVJ02Oiu20V2xJ/tblmvsFQqs93D3mQ1uKg7rsXi3vuYmt7SudJasfPqZlTonXt54blc+02s6&#10;119L1hV30OPwqi22Fa95V/dOPlyUhbUU73Gjq/jSch6lynqtrrV0rCc/JtNclCnWX+Xh6nZ2FA9R&#10;8XzrJO8TO0/D+I5WVWaPg3duUkzSFR2r/lNuP1Mf8Li33nvmNKmO1f/P3p0+WZbc533/5dnuVmuv&#10;07MvGMxgIYABSAIkTZhBgaDIEK1whGQ7ZIcp+4X9VznCL+ywI2TT4bDComyTtEhYEjcIFDkgCRDr&#10;ALP1Xstdzznp53duVXf1Ut1V1bdu3ar65uDWcpdzMj8nM0/WcPjkeGiDP/pfrbr1vnX+w//Mipfe&#10;XtDKUq3FFlA/X+Cu/kx2mpeqzRtW3/pIawxlpl59VWNcax7P6/XJhzJ/Ad2L0qVVzbfKLc531ldn&#10;tgPOn5cznm+BqEx3X9sm/rdL0FwXzvD8PstL7WtUp9K+BM394SnHrrT+Ne2PkFy+bMkT/v1Lopz4&#10;5u8NrdcOctynnJaXEUAAAQQQQAABBBBAAAEEEEAAAQQQQAABBBBAAAEEEEAAgWMX0P+lmYIAAggg&#10;gAACCCCAAAIIIIAAAggggAACCCCAAAIIIIAAAggggAACCCCAAAIIIIAAAggggAACCCCAAAIIIIAA&#10;AggggAACCCCAAAIIIIAAAggggAACCCCAAAIIIIAAAggggAACCCCAAAIIIIAAAgjMQEB7iIe8baHT&#10;s2zjurXKSXPQMla2NdKGr8v69TGbq/sms5XeG7QZdkwSMz0K36x3xiVOSovaeDbprVvQJrW+MTAF&#10;gaYbZIXlL71l6dols86KUOqjwWgMWBWtvPGe9f/N/275y29b/urnLaR6Ic6rv6nuwc93tCY806eC&#10;No7O9KijpVZZqnHs1XAWjW4bN3OC/zbjopNMqrqZQ8LOGUOSNwwzPhOHe5yA+luU//iHf2Wjf/d7&#10;lqrf9778W9N++Lj3z/o5ja1YabPyU1qCxk2ie6fPEfVkrG/VHFsiO2343nr9HSte+6zO6+P3iPPf&#10;sdfa547Kypvv2/Yf/TNLV69YeuG5aT9r6rw76ak/1n6/H+v9iYWWbI9h2jn25h7kBBp7IU0syYKl&#10;Mkh27jM+306q+/1oUld2q79hf/zeX9vfXv+hvbp113K9v1/kVqWpddKWvXXhBfvStTdtqdVVF1jU&#10;PnAQFH+P+rXWlvWo3/SPpLWk+0GqZ097uw7a/md7ny8hUs0L03ETrPI53vuETM/uYHo2Mz6NAAII&#10;IIAAAggggAACCCCAAAIIIIAAAggggAACCCCAAAIIIIAAAggggAACCCCAAAIIIIAAAggggAACCCCA&#10;AAIIIIAAAggggAACCCCAAAIIIIAAAosgoByiRBmGeaH4FGUalsMmO+WsRhAtgviB66Acm3qwYXEy&#10;srB6UdlJng11/q5MdeMnVm3ftezyS1bdet8G//afW1DeT/dX/4llV145lyYH7kO8sRFQ8piy4pTz&#10;qsy6kObqM3qcVFHuWWh1LLS7TY7ePPI2PQ/rwFl9nqWlnDXdCGTmGVq7WXUnBXZS51U2qBwyPZTM&#10;Z2P1myb3t1ZW30lnOCp3se5vNvVIusuWeJ/eKaXy83648bF966O/s4+2bjV5psEz0XQZo4ZBN2vb&#10;J9av2eeuvGEXlSFbe57xThbf7jHOyndvVyvN7Ep31X688ZF5xnMQwo3+Xdsa962XtXRL3XtPjZas&#10;XbZk+UKT3Vhv3LJ46cXp2kjHKq//xOJwW7mhL1noKqfP5xWV28MtG1aaX4IjK5pX9+ol5WRqRTUt&#10;eq6la5RrreWf0a82kXvZ7ulnZf0N/T6vuamz+4EjfFfbqt0+oexodQrVR8fxk+1bakuX1vTeQhmU&#10;fT201ih6evcTP7Tv0Y7vBZkpkzeWI4vKhqz7t63eutOsA47vnBwZgdMpEDTxxFsfWrV129LemvLC&#10;ryzekD6dtEeuddR8n117w5Z+47+xRDm/IX+Wyf7I1eCDCJw5gWYVpnV5VJ5/s+jxbP+nL37OnMNR&#10;GhRy7T+Qa/8D7QdxkFJtau2ltWreW52uMff5UJNlnvi6TX8vndG/L/ZpOk8jgAACCCCAAAIIIIAA&#10;AggggAACCCCAAAIIIIAAAggggMApFdD/9wQFAQQQQAABBBBAAAEEEEAAAQQQQAABBBBAAAEEEEAA&#10;AQQQQAABBBBAAAEEEEAAAQQQQAABBBBAAAEEEEAAAQQQQAABBBBAAAEEEEAAAQQQQAABBBBAAAEE&#10;EEAAAQQQQAABBBBAAAEEEEAAAQQQmI1AkhcW2stmdW1Lk2Fz0FqbXN8ZbennZkveR040qiptBjux&#10;vKqtCqn5MbJUEcoH23v2keM98kTQeVWHOO5rQ9vaQqHNbYvW7I7/yAl54nQJRPWHtnV+9u9Pq63+&#10;EtV/j1yCOm5dmqXel7vaEPnx/f7Ix9/vg3Vl5c33NZQmll18zkJnqRmH+739OJ4PIbGQ5jq0TMel&#10;FS2Ns50SteHzJJamkbj71Ey++9H8ManUbs0lia7dJEktzVUXS/TabM83k0qfwYP4NGv9DZtc/6El&#10;q5d2WuhP4v/Uy52qr7baolJv9fvmSWyOnum+GHzsqpzE+adnPtDXoHWCNWsE9S3Ns83awufceqev&#10;+S1f86BpU/qQZdrM/v48dKATnLI3NXOuTIIMfP5riu5Dk1IGKv3JyH5w6wP7N++9ax9v3zKJ2PJ4&#10;pMus9+Qdu9Bbty8990l788ILul0FLd+e4f7XnHExvvh9vB5sNn0lFB11kzndixej+c9UC5dKmvun&#10;hpWviXwdo/VzM8ZgfCZbPowAAggggAACCCCAAAIIIIAAAggggAACCCCAAAIIIIAAAggggAACCCCA&#10;AAIIIIAAAggggAACCCCAAAIIIIAAAggggAACCCCAAAIIIIAAAggggAACxyvQRKQoy9AzZ+J4rEAi&#10;5RxSTl7AM7a2tyyWQ0u7yqosptdo0TOvZgennqmcqOG3ft8mP3rX2r/wD5uMpDjYsuT51y24iXL8&#10;1GFnd8qFO5IMfIAueM7ZwrE9UiH1ERkm3RXlvvaUo6n81wb2kTfO5wm/ngt6TYNnjyXKtVUmWfTM&#10;23NafFZJlVWXy8JNSj089zeOlVVXlrp8yg51q3kXnTMqL9CG25r5Kt0b1nayTKcV+fbNH9ufvf+3&#10;tu35jHqv/+N1zZQ/eLmzZu9cfcNeXb1quXIUz0p+3hMvge4RV7rr1klbNlTOYFDe4NZ4YLcGG42H&#10;pzLu3kE8dzldumDp6kUrP/qxVTfes/zFt8w6PV33gdW3P2jGRHbxJUtayulTqZVne2t4V7mu07FS&#10;6WgXuj3reZbjTv/wbNciS62ldZanvfp7/LVBnlvMU93X+lYr+zDdrUhz5EN88T7hazdlCEb9nPXU&#10;J5Qte69h+xzKp6CgOTFR1nQcDSwOts2W15/6uX0Od2xPB+WOjr//ro2//f9ZLHQt+gPlkHaVmelr&#10;Ip32qG7HVmMOjMDJCfhwqDZvalho9r/yiu4RytimnKyAJttEWeeJ/93iF0hZ/xQEEJiFgK9/PENa&#10;+2Yobztobbuof1/NorWzPEb3jXcsXblsrWuvTd2ecvB6+24zd4WVi1pj+r9/eXxJtD7zxVlUfjfX&#10;4vFGPIsAAggggAACCCCAAAIIIIAAAggggAACCCCAAAIIIIAAAosloP9SloIAAggggAACCCCAAAII&#10;IIAAAggggAACCCCAAAIIIIAAAggggAACCCCAAAIIIIAAAggggAACCCCAAAIIIIAAAggggAACCCCA&#10;AAIIIIAAAggggAACCCCAAAIIIIAAAggggAACCCCAAAIIIIAAAvMVOMO702uj3WRl1XwL2M5opK1e&#10;tem4NrXeHA/2JR6VI0u073WoKqvS1EIoLNMmsr4f9qxK1Ebb9XBbhyvN0rY2tW3r51meYVY15Tgn&#10;JhC8t85gbEZtcDyZNP3ZCm08/YQNkWfWVtXdN2He/v3/wepR35Z+7Z9a8cInT6CHRwt50QytEMfW&#10;ytbVxN1xFmxSaUNujcVZl2Z817WlOnCi40fNI5n+aS7p7E836+qfkeMJWu7qADvtAf7gFzaITfek&#10;RPPPZKg96/2G6HfReRrqXPM83cFxHn2n5tTgqwyfrv1L0Jgv9dhtgM8xMozVWIzqk0nr9LTt0dY+&#10;5Rn1nVQeidZe9UAa1dRF96FRPbE7wy375vvftW99+B0bTcbqYqmlsmmPtT6T44UL1+zXPvFlu9xe&#10;slhrnXQM8/NTGnBsL4e6UtdQX2h1Lel0p+Pq2M521g4cLG3G2XTo1D7OdsbVWWsp7UEAAQQQQAAB&#10;BBBAAAEEEEAAAQQQQAABBBBAAAEEEEAAAQQQQAABBBBAAAEEEEAAAQQQQAABBBBAAAEEEEAAAQQQ&#10;QAABBBBAAAEEEEAAAQQQQACBsyeQdlcsWb9qSbunLDLPczrfZRotpIy4JpjtJCyUzVeVyoLcaL4n&#10;fn0y5dWdt7Lr7zljgy2LN99X9lNp2eWXFJXVOQcaygYrlQ3l2WBNftg5aPIxNDGq/6QXnrPOV/8T&#10;ZWuVlixf0Fk8RK4JZjuGM57WQ8rE+5rnIyoP18fablTdaW3RkevtFMoVy5VXp9g+q/Vzrfw6n5fN&#10;80FPrO+oz5Zjq/pbqoGuU7fX5IimenpLWXk/uP2+DZRV7KGi3ru9l/eKjr25/rz9zOXX7EJnucnO&#10;8yzS81Ci+rG3ebXo2sZ4SznPwcbq1x8P7tprfi/xvn6vyKQoLLn4krIK/72VN35qcdy30F22auu2&#10;VXeuN/mXPpdYlje5rYNyYneVZVsrw2/aJ6KtK6OwlSnLcae4dB4yayt3ullT+NjSY5DmVuu+Hkfb&#10;eihP03SfO1K/8vXCWNm6G6p3pj6x3Fz/pw9erXEKrflaPas3rltUBuO07PacnV9P/JvnBm/aRPmQ&#10;iTKxa+VFJu1l5WOrrbqeT2/niTeACiAwPwGtd/LXPmtL+rvBukuaq+7PRfOrBGd6RMDvuefkvvtI&#10;23kCgeMU0PpHiyDNddqbo8nc1rqAsfZU8dbLb5s/DlJ8zVpqjekL32x5Vd/3rp0fPEJS6J6jtXU1&#10;0p4qzdr4wdf5DQEEEEAAAQQQQAABBBBAAAEEEEAAAQQQQAABBBBAAAEEEFg0Af0XaBQEEEAAAQQQ&#10;QAABBBBAAAEEEEAAAQQQQAABBBBAAAEEEEAAAQQQQAABBBBAAAEEEEAAAQQQQAABBBBAAAEEEEAA&#10;AQQQQAABBBBAAAEEEEAAAQQQQAABBBBAAAEEEEAAAQQQQAABBBBAAAEEEJibQLMvfa3TJXpo4+ez&#10;VnwT2N66NtsN1h0NLWizXW/l9mRo43JsWZLp92m7naLWz6N60mwGm+u3YVJYUqSWJ7P1CX7K4ZZp&#10;r1odv2Uhz9kI+Kz1vZm0ZxZjUr16MtJGyKpQog2PfUPkWRz2Se3z44dE4y1YHGvT66rU716BORed&#10;M6SFTqpRPimt1Yz3napoLhhXtdXHtAH3uC4t9QGu45eaP5Ik1SwbmjnmeBSayfx4Dn1ajxoUfS+W&#10;WPt1UCNOoAueRjpnCkurll5+yUJ3renD2O13JaXl6wN/xFJM3uH8vZrz7k20ek5zYDMP59P7/e66&#10;Y7+jntrn1dSQaD2TuES01JeXjUltH23dsn/xnT+2H93+oHEKO/ciX5f1ypHm6tyuXX3duupztdZn&#10;Z62EVtdaP/+b1h5uW3LxBd0aGpyz1sxnb4/6UFMeWqckTZ+avlh7n/JpXfdZJvYdL74hgAACCCCA&#10;AAIIIIAAAggggAACCCCAAAIIIIAAAggggAACCCCAAAIIIIAAAggggAACCCCAAAIIIIAAAggggAAC&#10;CCCAAAIIIIAAAggggAACCCCAwEIKxLqy9KVPWffqq8obLCy0egpPeShgZSFrfkyVUjZcfeMnVvfv&#10;WLJy2dLli2apsvHmWOLWHSvvfGCl6uEZNklnWblJc8jnm2MbD3YqZUVlyozSNam2b1t5+6Pm93T9&#10;mlmmzMJ7OVoHO9ppe9fkvb+16sZ7ll59zTI9wpz74Wnz2re+Pp9lhaXrV6dv0ZxH2UegycZUPqIy&#10;MK1yJ78XeLbW+boneA5fLos8Uzqnml9q7JXKpas9V6xSFrBntCnLdO5FlYnlxOJIOcGaG9O27g2q&#10;V1BdtsuB9Sdjjz+7d8WeV87xF65+wl5dfc4yteG4ck3n7nDAE3p7uxr7l7qr9kH/luIWJ43Nx9t3&#10;rD8eWle5i3uL9/Ts4vPKt1y2+u7HVm9tWLJ21aqbH1js37VkeV2PS/JWbquuxfaob5vKkPaM6Oaz&#10;ypJdbS2p79zvG1F1yHT/bilz1q+Taf7x54Z6b511LA42zCYD9SmNMe9shy36SByPrNZxQt624OuF&#10;pjZPOZDOF1otSzsrWmu8rzXP5rQOB/nsUw4925flt3JBbWtZPZKT/MLyZTO1VWHCqvNsz8bRzonA&#10;7ljzcXeWitqTLF+wdOXS9E+5JgvzLDWQtiCAAAJ7BJo5Tv+OJGNNsEdltj/63xZbt5s87kTr6dDs&#10;f/L4UyT69zOJcq29+L9jpCCAAAIIIIAAAggggAACCCCAAAIIIIAAAggggAACCCCAAAKLLqD/UpaC&#10;AAIIIIAAAggggAACCCCAAAIIIIAAAggggAACCCCAAAIIIIAAAggggAACCCCAAAIIIIAAAggggAAC&#10;CCCAAAIIIIAAAggggAACCCCAAAIIIIAAAggggAACCCCAAAIIIIAAAggggAACCCCAAAJzEZiMrLz1&#10;vjbfjpZffFEb1bd02jO0ybg3xTdP760339plaVksrQqpbZdDG2kz3jzNppuP74D7R0ZlZUlVW5BL&#10;mZglacuyoPftvGc233S0JLNs7YqF1cvTep61Dd5nA8VRnlWgVl+rxjpKsFAU6ncaE3X9rEd96udD&#10;0OApct9Z2WI5Pf9TPzTrN2j8h9zrEC1ovBe5Nt/eUyZxYrVeS/W+WY7vaLVNZFyo7WK3WsdPM9nr&#10;55meyNui+sfxwKKOnfjG4om3cZat8ZOcxiIQ9/bSbO6NyRTjKV+9P+keWbzyWctfeFPjx/uUxjJ9&#10;6jFwO33K+5nmOx/u/t07XrOh/L0uJ1PNP3EysaTbajanP7uemnO9v6Sah9SXMs2DzuMU72/e0g8+&#10;J8rKlfQl1fueL7qmVVrTz9KltamdXj9zJc2t9eIn1SzvH3JoOsyZa+UzNajeuGH1eKhxsmZJb7np&#10;Q7sH9DXFbl+qmvvc8IHXd9/HdwQQQAABBBBAAAEEEEAAAQQQQAABBBBAAAEEEEAAAQQQQAABBBBA&#10;AAEEEEAAAQQQQAABBBBAAAEEEEAAAQQQQAABBBBAAAEEEEAAAQQQQAABBBBAYKEElMWTtLtm7aVp&#10;8M4cMuAWqv2PVCbY5Lt/ZqNvf8OKz37V2l/4moVMPnKaS1F+zfgHf2GDP/+/lM9XWrquLEjlQVp2&#10;DvPbdvKzPGesuv6exa07liytWqJszCZHcC4X5IROomzAyff/wkZ//W+t/c6vWnbxBfWBOfbDE2r2&#10;sZ3Wx2+sju3wZ+LAPsVprAXlkSn8Ulls/sTu40y08FCNCMo7zPWPp4vV+lr5HNxXpqYyg5vAsUMd&#10;bUZv1pxYD7YsjvrKYCwstDQnaK7wsj0e2djzBNXX/Zm2Xv/Za2/bK2tXm/uXP38eS6J76uWldWvd&#10;/omNqonyBYPdHW3b3fG2Xegsq8t7NuO0OJHfXxK9v/z4h1ZuXre0fNmqm+9bPRpY/uJbFro9vbm5&#10;OdltHWNYje6ZtzR2VoslxeneP6YfOVUdOsp63blUTc7fqMisbue6ryl/Wtc09UxEz0dsxpx/6oBF&#10;B62H6hPKxwtF25KO1nIHKWpr8PzZ3pJaU1kcbEwzgPd4HOQwx/2eptf2Vpp5Kdpwat1qKddWdfeA&#10;28N6HXeFOf7pEJh4/rRKpvvdWSuaSzxvmoIAAgicZQGf58LqVWv/zK9YurKm+VzrAtYEM7/ktf6+&#10;qId9S7R3gv97mGmm+eNPk158zla/+o8s8fWo/7tFCgIIIIAAAggggAACCCCAAAIIIIAAAggggAAC&#10;CCCAAAIIILDgAtmC14/qIYAAAggggAACCCCAAAIIIIAAAggggAACCCCAAAIIIIAAAggggAACCCCA&#10;AAIIIIAAAggggAACCCCAAAIIIIAAAggggAACCCCAAAIIIIAAAggggAACCCCAAAIIIIAAAggggAAC&#10;CCCAAAIIIHBmBKrt27b1u/+9NqJNbPk3/1tLLz5vVjfb2J+RNqotIVjSWzFLCyvKsRXj0vrtzPra&#10;VH04mdhS3lFbd9scLMZo42powSpLms3JE0u1kWyeJNO3hRnQ6ByWplZ84h3Lnn/TLNdGwP4cBYFj&#10;EagtalNkdWoLaa4hkajH18dypvsHVX9OdMK0pb5dmVV6nEhRHTKPP1d9NN6LoPrsKRPVq461pWHn&#10;PXtee5YffTjXdWlpVVrQz1WSWioP/2fWJY4Htv2N3zEb9a31pa9bce11i2dqHj+amLub5u3Zix+w&#10;Prr3NOVUzu3RQqttoa37o9f/VLbhgNfpWd+myxxC2syvjZOvFXy+8THYuPnvmm+1/oiaEyzT/V5r&#10;ijNdMm/fdOwlmv99KPpo8EfU/acZm/qt22rZpy+9Yl/srtjo3X+reTKz0Ftv3q+3nsESdTs8qXvh&#10;gnP6fKl1ef/P/qWVP/62db78W9b+zC9pCN33Sr3v6H3eh6adyceZXveORUEAAQQQQAABBBBAAAEE&#10;EEAAAQQQQAABBBBAAAEEEEAAAQQQQAABBBBAAAEEEEAAAQQQQAABBBBAAAEEEEAAAQQQQAABBBBA&#10;AAEEEEAAAQQQQAABBBZZoMkjUl6KB/Kc5+JZM8pma3LxZBJy5cLt5nXNycVPFwqdV5lQ2bXXrP2z&#10;f9/S9ef05BnPhnrEd5oO1WQTqmNWNz9UVtbIklc+ZaHbazLcznT+mGcaFYWyGVOLpY/N485mfOQC&#10;8MRxC/hgb+bcY5x4PQPLHwc6heY8ZYFmL72lvLU1y9avTsfZcTss8PEL5YQmuk6l8vtqZdc1WX31&#10;RJ4Cddc5F88KjYMNi8pES/z+VHSb7DOvz+a4b2VUtqjq5TGDvaxtHX+PMovnfR+bM8uTTyeby50V&#10;6xUdGQ2VExeV8zy26/079sLyZevo2t4bHrJKequWrV218sMfWLz1kcWtO1bd/tCCULOLL1hStKfn&#10;03FvDzZtojWD9wU3X211dB7N234RHiqdvG25MiHHNmm6zjjNrMz8+igLcftu07eCZyTeq8xDB9jn&#10;16ZPqI5+n0g7yudUHQ5WpuM9dFb1dvXvzdtNXUx5iwtV5BHaPd0Pl8z6m1Mf9evgGb7OfEivhWob&#10;lZm/gNZWdX/Dhn/xB5pLN63zztcs0XifFjrT/C8IZ0QAAQSOKKA1W371Fcufe3W6FuBv5SNCPvlj&#10;Ua7FS5/UvXPLsqULWjI+usbdPUK2fMGyz/zi7q98RwABBBBAAAEEEEAAAQQQQAABBBBAAAEEEEAA&#10;AQQQQAABBBZeYMH+S7mF96KCCCCAAAIIIIAAAggggAACCCCAAAIIIIAAAggggAACCCCAAAIIIIAA&#10;AggggAACCCCAAAIIIIAAAggggAACCCCAAAIIIIAAAggggAACCCCAAAIIIIAAAggggAACCCCAAAII&#10;IIAAAggggAACCBxNIGhT1JDqESyWI6vHA8u0S/2Z21Zcm6iHVteSdseKydBa9cS2rWNlVdr2ZGCX&#10;beUhv2ijSWlZVVmiV6o00f6xmWVJajFGCe2/mexDB3ryr4IO7Z6lnaXp+7Q5MAWBmQuon3m/jeVE&#10;h1bfzXJ98549h5Jo7GWFBlE1Pb/POXMvGrFpq9lwO2jsF6nmvJ0iFptoHpDO7lMz++7H9Dkmr6dH&#10;rxLNISGf1ezxQD392lYffN+qwV1rfe6res2vL/NJg+R9zi90rB4wO/Zf1Neq7U31vdySTm9+Y26W&#10;DWvcZj82Dl5FXTufMrwei158naH5zuc68+9e/Gcfh77OUhvieKTvddMnQq55+BQ0q2nHEb4ErZeC&#10;z7Wa/zJf2zTXcdrkoHa71eXOiv38S2/b25detqj5qz/oW9B6KLTbOuMZxjmC57n6yKhv9daGRa3X&#10;75dpf8iatYt3JnWtZj2hcVX7OJs+17zAFwQQQAABBBBAAAEEEEAAAQQQQAABBBBAAAEEEEAAAQQQ&#10;QAABBBBAAAEEEEAAAQQQQAABBBBAAAEEEEAAAQQQQAABBBBAAAEEEEAAAQQQQAABBBBAAIGFFoi1&#10;st+icvGiMuIyZcTt5jbNrdbKicpbTRaSZ9h4HmTIOzr7Oc1uSzNdC+X8VLomyvbJ1p+3pJDHeYiC&#10;8oxCtTlWY7X3nF7/uY27EziR92mVqCy40ORWzboOiUXlZlVbtzSf6BxLFzSnKWNuv+LjTOOt9elf&#10;1DuUndXkz56HgbYfiFlLGZ2J8sXKJFip7LqocVhPRhqOyuzTa/OfiILV/U3loI0sLK9bKJSlqmvl&#10;iaJbymsula3nxX/v6T7SVtakzyHnudTq10u6Z6wXS3Y93GmMavl8PLhjI43B9gNjQn6ZrvnlFy18&#10;L7fy1geWXn/P6rs3lBndtvTCcxaTQmmq0cbKcr093NLxpjmibr6i+3XL1w2PKe1cn9M49KHleYdj&#10;5Y9OVK+o61Nv37VQ6jh+OQ9d9Pmt2xqvypJcXmuyJJuTqD4HKUlvVW1Ordy8rf6tNccBP3eQY8/k&#10;Pbp+ia+Jul2zO2qTxqJnQk4zNGdyBg5yngQ0/jzffvy9bzXjpnjr5yxZuyKB8z1PnqcucHJt9clf&#10;Z2+m5oPNzydXV86MwCkR8L9d/EE5NoFMf29c+LX/UvfO8XQPh2M7EwdGAAEEEEAAAQQQQAABBBBA&#10;AAEEEEAAAQQQQAABBBBAAAEE5i+ws6vz/E/MGRFAAAEEEEAAAQQQQAABBBBAAAEEEEAAAQQQQAAB&#10;BBBAAAEEEEAAAQQQQAABBBBAAAEEEEAAAQQQQAABBBBAAAEEEEAAAQQQQAABBBBAAAEEEEAAAQQQ&#10;QAABBBBAAAEEEEAAAQQQQAABBBA4bwJJmlnS7licVGajoTZ8Ppsbi4e8Y0mrZ0VZWWsyafa0rmJl&#10;G6Pth9ocrdbmvONYWlaW6g7RqpBaKHJLwjFEKPtGwHU9fZy3zkd7DyjwrGNyZ7PpomXJ6iVLustz&#10;2oDa651oA+Zser56rN9PZuPrkBca59FCWVuWpvdq4TUc1aX24559vSqN6zrWluihk1tMgmXZMcwh&#10;akQsJ037kqxllrbVvtm3R404XcUJdM1N83dMNIfrMjTX+VmH0wEVypsf29bv/nfW/8Y/s6q/pXoc&#10;w7U/YF1O59s0ZjQ2TZu464fFboL3tcTXUl1LOl39vDvHqP4+t/gY1bd6PJj+oHVXSDRWz/o49fWl&#10;WhnUeCfaobAiz+2Tl16y33jrK/aZq69bqtfGg02rR33dn1Ys5O0zT6MmU/YT0PjRgluveq/ZU/zv&#10;E//fzt8ptX+vfWA1vWvPG/kRAQQQQAABBBBAAAEEEEAAAQQQQAABBBBAAAEEEEAAAQQQQAABBBBA&#10;AAEEEEAAAQQQQAABBBBAAAEEEEAAAQQQQAABBBBAAAEEEEAAAQQQQAABBBBAYJEFovLgbFwqT0bZ&#10;cMrHm3tGl2fZZJ5Np7yo8XCa42YLnnV1nBdU2XwWg4VW29K1q5Zeft7MfR7OATrOOpzEse/1A6Vl&#10;TUZNTtZJVINzHoOAxnbd37DRu//aBt/6PYsbN4+lO4c0serGT2379/8n6//R71i9qfMcpDT5s8r/&#10;Petj7AAWeeY5v8GqRJaeP+b5YqORPnlSc7LyiAcbmhPGlvZWNRfmqpN+rSvbUpZgre+7pas5M/Oc&#10;y90nzul3TxoslDt4eWnVcn33DFCl0NpNjcHN8XaT77yXxr2y9WsW2qtW3/7YJj961+rt2xZWlJW7&#10;dEFLgtBkP29pXt4a92Ve62jT5y62V6xQ7uOjJVo3bVm2k/np3Wisz5XtXjPKoq5prJTZeqSiPtG/&#10;q1zMUvVbV96r7hkHvuiy8M94nb0OTcb1kSpxjB/ytZjyuttLzZSUX3vdipc+rXa680N5gMdYCw59&#10;dgRCk+G+s75vuhD96Oxc3UVuidYNfo/WXgMUBBBA4LQJNP9+6rRVmvoigAACCCCAAAIIIIAAAggg&#10;gAACCCCAAAIIIIAAAggggAACTxF43H/p95SP8DICCCCAAAIIIIAAAggggAACCCCAAAIIIIAAAggg&#10;gAACCCCAAAIIIIAAAggggAACCCCAAAIIIIAAAggggAACCCCAAAIIIIAAAggggAACCCCAAAIIIIAA&#10;AggggAACCCCAAAIIIIAAAggggAACCBxawPcRT3Ozds/s9kcWxwOzEA59mIX/gNqZtNtq55KF+IF1&#10;x6OmylWsbWO0/XctpLsAAEAASURBVED1nSTGaJNyYqm+mz+RZJanLQvNLw+8nV8QOD4BjcU4GWsT&#10;dj2SwqabGXuHPHzxz3a+8Pes9elf0ljoWazLwx/ksJ/wqSTRlzT1QaW2TJrvhz3Ms77fp7Tg81yU&#10;ZxxboQOmIWkOq6es1ib3ZV1byxPSj8b7SBWDZosyVnKuLXdrnSfKIQmFTjGjk+ye1Q+nPhJL/SDv&#10;ULRm15Ddc5zK7/LQxU9WLljrzS9Zunp1Tvc3XWy/xuXQqus/NqtK3Xeqpg/M+tKfystykEr73FdN&#10;bPKdP7fqznXLXv8Zy597zQfrQT59Iu/J1i5Z92u/rTpGK9//zrSuXl1fR6gErTfM11hqQ8hzzeea&#10;cHZea95w1r7oGoageVedPvc266dEzy23OvaFa2/aF699wlq5z1V6h16Pm3cao6SzrNud1msMlsbm&#10;XH5p7s+6Uz483jWUdBdVX9L8oA5V7dzHNVnQXc5lR6HRCCCAAAIIIIAAAggggAACCCCAAAIIIIAA&#10;AggggAACCCCAAAIIIIAAAggggAACCCCAAAIIIIAAAggggAACCCCAAAIIIIAAAggggAACCCCAAAII&#10;IHB6BSZWV8qD9Iy6RJlM826I8myaXL9cqXTKuzLPivO4qLlXZN4Nf8z5lA1lyimMsshf+bQVb33Z&#10;sssvNlk/j3n3mXsqeB/wouzRRc45m1Zywb96X/KyAPlqHlEVB5s2evcPrR4OLb/yqoWVi8fSr+Oo&#10;b3H7ltX6Z5rl6w7T/LnGgy9PFCiU9evZoJ4rVuqe4FnANhlZ8ByyuVN6BmKp67mleihD0nPx0qLJ&#10;0OtXYxvoUXumoCrmaaarec/SRHV+YgvPy4vBrnTWrKfc5mGpbNQQbVu5zzf7m3a1d8FyXd9dJ7/G&#10;ibIbk5V1qz74npU//huLw75lb7zYZOU2F17zyeZ427bVF5RU2IzdXNbrnSXLkmmW7MOy7Sy3zNcV&#10;erefa6Kc2Um7q7VGZtVA19Tn+UPPTzqW1gj19qY+WlvSXbWgPnvQ4tmzSXdFn8ktjgbNw9SvFqrI&#10;JMjOOiuNW3btDSveeGe6Rju010K1jMqclIDGSNB41aDT2kpZkV7mPp9PTzvbrzvrnGakzPbIHO0Z&#10;BXRfKK//1OoPvmu2fMmKl99Sn5thyPgzVo+PI4DAeRTYXfnu3jvOowFtRgABBBBAAAEEEEAAAQQQ&#10;QAABBBBAAAEEEEAAAQQQQACB8y5w8P/S7rxL0X4EEEAAAQQQQAABBBBAAAEEEEAAAQQQQAABBBBA&#10;AAEEEEAAAQQQQAABBBBAAAEEEEAAAQQQQAABBBBAAAEEEEAAAQQQQAABBBBAAAEEEEAAAQQQQAAB&#10;BBBAAAEEEEAAAQQQQAABBBBAAAEEnlUgTS20e2bVxOpRX5uMP+sBF/Dz2is2JLklSyuW1LV1x4Nm&#10;A/W6jrZVDqzSc3tLGSubVJV1tdm6bzNbZcGKvLX3LfyMwPEKBPW8qrTxd//cxt/7puWvfs7an/uq&#10;mfrskYqOlyxdsCTo836I+GCfP9Ixn/YhnSdYakmra5Zp/GicxXmc95F6yTLPmzGvwW6ZahVCulOX&#10;KNJok3qiZ9szm/6inH1+ibHUnDOtUBVyy1OfUWZf4rjSQSdqo+bzvJj9CU7pEaOuav7cG5Y//4lp&#10;C3yu1/U+/qJr7+dK1NsyRe/rulAOJxAmpY00942//1fW661Z8dzrMxufh6vJAd+dty278rIl6l7V&#10;xz/SNddY1xpib3+L41FzsODzYZI88NoBz3KK3qZ5tsgsVztfXblo45Ur1ktz+7zG4xsXn3+wHb7m&#10;2rg1fa67pPuF5jDd/85u8fvAPOahUyjo48bHhpfHzNVJSJqhFf19egQ5xqav4DlF4ysCCCCAAAII&#10;IIAAAggggAACCCCAAAIIIIAAAggggAACCCCAAAIIIIAAAggggAACCCCAAAIIIIAAAggggAACCCCA&#10;AAIIIIAAAggggAACCCCAAAIILL7Aec+gUftL5TNNRhaVzTbN6drJnZnbxVNCWaZzJ8qjm4xVH2Ue&#10;eUafUm3OXVGzi1c/Y+nqJUtWL1t28YVzkJG15yqnyrxSnlGs1A/IhtoDc4QfPTdqNzvKc6JOsHg1&#10;QqtjobNmtv2eRc+f9RzMY8gEbOYQP5+y6IKyB5tpRL9TDiIQrVA+ndLF5BasVHapksWsLodHz109&#10;yGn3e49321K5zMNN9ZfEku6KuozyJGOwge4V/fG4mSX8bYnuH0vqY5my0Sh+uWpb7yzbSrdnd0Zb&#10;upaiVMbgR/3b9kb5vGV785yV0xraS5ZduGb1h9+3evuO8gfVDy5eU36h5z77AIp2c7BlI+Vke/eI&#10;GtTLece6WVv95VFzH/Pel1qeO61PewRspc+NdNxa2YZhuG3R+5Uf2i/gQYufW7mYcfuuPpdaqkzr&#10;oGu+O9U99TA6X+guaz5qK+97YNH7ll3VwyuySCUqt/UV1e+Llq49p0qrfgdu5CK1g7qcuIB37UQD&#10;R/fDqPzn6GP4LBSNh1iXus+rbcewljgLRCfZBs8Yn/z429b/xv9mrTc+Z8W1181aWpMt2lR7kkic&#10;GwEE5iZQj4ZWae3ofy+kqxd033h07Tq3ynAiBBBAAAEEEEAAAQQQQAABBBBAAAEEEEAAAQQQQAAB&#10;BBBA4AQF9F9vUBBAAAEEEEAAAQQQQAABBBBAAAEEEEAAAQQQQAABBBBAAAEEEEAAAQQQQAABBBBA&#10;AAEEEEAAAQQQQAABBBBAAAEEEEAAAQQQQAABBBBAAAEEEEAAAQQQQAABBBBAAAEEEEAAAQQQQAAB&#10;BBBA4NgFtPe2hcySdq/ZoD4O+tqnvjr2057ICZLEkqV1C/qnOxk1VfDmb2pT2XE50d7Wufa2jnrV&#10;rKqjTeLY8qpq9ruuLLUiLU6k2pz0HAvEaNWdD238g79U39WGx03vfAYPH9tz3cBdJ8tSy15/x3oX&#10;rlly9dU5n3/HKmhUa3w3bddYz+SYaz6YaHy7aSXnsqybn2dWQTW9rCurddjcv/u1SxPLtHn1bIvP&#10;WJq54shipfmrpdbN/ByzrfH8j6aLoTl97kXX3YLO6xuVq7/Nd+zNsLU+frxonMyt6FxRo8bNQqat&#10;CwqN32ed/4698qqsBnz0QZ/IzN2qiY/Oac31cpwMp88X3Z32zNH02Nv/0AnU/pDkTds/s/6yff5T&#10;X9HvibVSv5YPFjerN2414yTtrTWfObMyzZS9e7950IHfXMCvvCPpETWe/CmV3WcTzacNoZ6rfW71&#10;UrknBQEEEEAAAQQQQAABBBBAAAEEEEAAAQQQQAABBBBAAAEEEEAAAQQQQAABBBBAAAEEEEAAAQQQ&#10;QAABBBBAAAEEEEAAAQQQQAABBBBAAAEEEEAAAQQQWHQBJalET1BRvuFufspuyEpTdeUV+ctNykrz&#10;xKNfPJ/J3/SETKgwPcijn33omdgcoznhw6+oHo97/qG3Pcuvnok3GTe5RJYp49FP94DFsxz8IJ/V&#10;yVJltikTqR71p/lReuq4m32Qms3/PdHSSy9Zdvklj/3RdfC8wrlejPk3eeeM3u2CZxTqwsdJqX6g&#10;x/lo+uzN1XnKH/+11YNNy557zcLKJY3vWecuHqLa6sOh6FjoKGe3Gls12LKsyYhTrt2sL3I51Njx&#10;87XVl06wzYfgWaS3ZmmqmM6kuSqVfq5NP4/GukwnkS+muUB5pXV/S5dS17KzZFEZon6P2laO4Lge&#10;a3qc3qu93r2srZjJY75fLtLFekJd3KWj+/nl9pr9JL2hMNaJ2ILd6N+xvuy6eau51U8PIUPdg9NL&#10;L1rMO2bjvjKxly1bu2ox8bRYj5er7Y7mE8909eKpdCvtrvXydnOvfnSqjpbrmK28mK5h/D6mz/b1&#10;/li0dK8f6DzKbNU/Xq+DF7231Of6dzXGW+oTq9OlXNNjp0fxOt4Y3LWJvl9oLVvP33fvHNO5IXSX&#10;rd66bfVQ9fCcTfXzmc9FOuJRS1Q2b/HGO1a8+bOqmvr+jvtRj8fnzrOAj+/0/hpgd211mGG3aHy+&#10;Thxt2+jdf63M547lr3/BEt0fKIskEC3RPBuKwmrN9bX+nkkevVEsUoXv18XHxmmp6/1a8xMC50Rg&#10;9+Z1uEE6+snf2Ma/+l8su/Ccrf/6b+uesXxOvGgmAggggAACCCCAAAIIIIAAAggggAACCCCAAAII&#10;IIAAAggg8KCA/xe7FAQQQAABBBBAAAEEEEAAAQQQQAABBBBAAAEEEEAAAQQQQAABBBBAAAEEEEAA&#10;AQQQQAABBBBAAAEEEEAAAQQQQAABBBBAAAEEEEAAAQQQQAABBBBAAAEEEEAAAQQQQAABBBBAAAEE&#10;EEAAAQQQmINAs7l40dGZotXDzTmc8YROERJLe2vNJtbdydiSqraofWj75cjGcWLtkFvUfrTabt2q&#10;WFpZ1pbFunGZZLn19DC9NvOizdCb4ienILBXQH0jpC09Mmu64t7XTsvPGnfFy29ZeOltn2HMah9T&#10;J1DyVjO2Y11ZodOHJDEr/QevUq05wH+Zbal10aIeaaym59Eckiap6jHD4tOHzx0T1b8aq69oU+yE&#10;qPcZCh/5ULHSNWkutvqaxsFpLUFjJnof8zHj7ZjXvUrn8fFqPg9q3Jya4mPS66sFhlqw0wf0nLdn&#10;NGy+h6LdzAmznQwWTyjkmm19HqxH1tYcvG/Rda76d5q5K1la3/dtp/4Fb+fN960eDy1du2rJ8trJ&#10;3RMXGDP4ujho7Gid/mAJmoYS3bZ9bGmtfu/F3bn23hP8gAACCCCAAAIIIIAAAggggAACCCCAAAII&#10;IIAAAggggAACCCCAAAIIIIAAAggggAACCCCAAAIIIIAAAggggAACCCCAAAIIIIAAAggggAACCCCA&#10;AAIILJ5AHW3y07+1eOsDs86SJZ3eNNdpt6bKQwsrFy1duaTnPXepCbHafbX57rlm8eYHVg+2pzlG&#10;D7zqH9Hr3VVL16+aKb/usUXnqW5/aHHguZOPnsNUz1p1yy49r2N4atvjS3X3I4sbt3WExx1D+THt&#10;jiVr1yw8nD/kGTOVEmSyzILO02QV+XNzLE2UVq4sqLbOP+qL4X6izRyrsTin8qyxxanNXGsS2l3z&#10;7Kug/urZRo8dE3Ot0Sk8mY9f5bsO3v0jq378HWt/9R9Za+nCNI/txJqjq6mM3bTVtYklFrc3lPml&#10;vKrg2WizrVRU201jqJnLkvnOZbNtyQkcTdei0P0uDbof6J+x5656Blk51O1M98R5V0l9ufa8wNG2&#10;xVzZoa2lnft0tK3xwCa6zl78HtLT/bGVFYpMUy3nXtF5wxzsfEFZlZd7K9aVzbjSyJPT3dHAbinn&#10;+oLWPWmzttk9VmzWKqnWAZPNWxYuXLGgbD7PofPHtvrA3cl2kxXrwJ7mud5eskKZrjrsI8WvSaYM&#10;yJayWBP9Uyls1vNgR/q9zpSDuLVhcai1k7/R56yDFr23GvaVHziwoOs9Xbvp8zuV8CO9e/0H9s2P&#10;/s4GZWmvrV22X37x87bkeZNedL6g8yedZSt9DuprLlK9FjKfdDfHdqefTxvAVwSOIOBj3TPcNU7i&#10;2NeY0xXWEY60GB9RBmZ196YNvvUHzfyUXn7Vkq6yn30+oSyGgC5FojW9pep7Y/1tp79nmw64GLV7&#10;fC10f6l1/6v7W5Zd0N/ufq/avbk8/hM8i8AJCfhq53zOd6X/uzu1PVu/orWb/zu6g5WoNeFk8+b0&#10;Xqi/aWZemvWsH/UQa9qZV4IDIoAAAggggAACCCCAAAIIIIAAAggggAACCCCAAAIIIIAAAk8X2Of/&#10;k+HpH+QdCCCAAAIIIIAAAggggAACCCCAAAIIIIAAAggggAACCCCAAAIIIIAAAggggAACCCCAAAII&#10;IIAAAggggAACCCCAAAIIIIAAAggggAACCCCAAAIIIIAAAggggAACCCCAAAIIIIAAAggggAACCCBw&#10;SAHtQZt2lszytsWq1EbPx7Cx6iGrNPO3+z672hzaltbV2GDFuLRWPbFRWthYbd4eD2yl6OlN002u&#10;fa/rUTm2Qu/xzWDrLLVWekzxyVXVbDcbtSk6BYFHBLQBe/QeUo8feenUPKE+7iPrRIpOHDX2m3/S&#10;xEJZWaLfU208vVunaLVNqkkzRdx78hkqu7u1dxnVbj0yTaleh1JjPPcNr3dP/AznuPfRnWP53O0/&#10;JnmhL6rBLM9x72T8cCAB7wB+E4k799Kgfqe+dxovStR9cPyDv7JKm7Znr3/O8quvqBnz6Fzeh3We&#10;nfVISPLTsy97w6P1gq85Kh/8O17epPGw6QehaB+oK53qN/m8m+bNMIgTX0vtX+JkZNVgS+/PLFle&#10;u2+2/0dO5Svezu0/+5dW/fS71v0P/mNrf+aXNVWfwTX3s16dRPdJ3SunMnvnm9jc3oL6VqXHVqdn&#10;1ydrdjXfXb8/64n5PAIIIIAAAggggAACCCCAAAIIIIAAAggggAACCCCAAAIIIIAAAggggAACCCCA&#10;AAIIIIAAAggggAACCCCAAAIIIIAAAggggAACCCCAAAIIIIAAAgggcEwCykzxTLLyu9+08d/96TSj&#10;KMkUVeShVTtFWWL5Z3/Z2l/6upnnIu7mF+2+rjwrm/Rt8O9+z+r3v6N8n2r3lfvf/RhvfNE6X/4H&#10;FpYek+fT1KO20V/9oZU//EuzUtmTe6rQHEjHSF/4pPW++p9aWL34mHp4oFK08bf/2MZ/+ycWJ8pW&#10;2tsOP4jyo9JLL1jnl/+xhUsvPngM5XOF7ora+ZvKaRpZsnZFn1fbHm7v/VbN/ifVwfM321/4FZmW&#10;lqw/92gbZn9WjrhgAlH9NHvuVev+vd+2pCgsdJYXrIanpTqa30pljXlwVJ5aUK6tnXS2qs8nyvG0&#10;zoqml8Tq/obmG813x1DqJl9Ojc9bzbkOngPpk+/enK1jqNyCH9Jbnyp3rGj6i/I6ldnoMY6131fm&#10;eU/YdfJLMtzQfW3U5OiFtu7Fzf3JbFOZxZVnI+o9terWLTrWOU0ZibttPMbvUS6XO2vWa3VtQ151&#10;0FpBOa83tu/YK6tXLWuydacViLrQycolC8sXLdx43/KLL2ge7urFYErvtO3RoHlUOqYvMYKuw4X2&#10;smWe5/qYEjWWcvWllvJYm7WVLpXXZ+R9SvO7jzXPO8x87eRZdwcde94nBneVI6k+0erooezuZuHk&#10;KcHKwysH9te33lOm9bA54t/d/sjevnDHlgqtK7x4/VuaG1R3cVi9dcc7kDr+9OXF+uojkoLADAQ0&#10;pwfPRfbxE8dN35/BUU/sED7Wq5s/1d8MQ0u1bkxXlW1PWTABzV+an4Nnjeu+E0daR3Q1Xy/ytKas&#10;9v6f/gsr3/u2dX/lP7fi5bc1Zub8N/GCXUWqs3gCUWunqP05kpbWxFlLFVzkQTVDP//7cXvD+n/4&#10;P+s2Nralr/+25n7/d0YHa3/I9O/69O/7NCHNsFLTQ1WqV6W1ddpestQzvH3eoCCAAAIIIIAAAggg&#10;gAACCCCAAAIIIIAAAggggAACCCCAAAILKqD/yykFAQQQQAABBBBAAAEEEEAAAQQQQAABBBBAAAEE&#10;EEAAAQQQQAABBBBAAAEEEEAAAQQQQAABBBBAAAEEEEAAAQQQQAABBBBAAAEEEEAAAQQQQAABBBBA&#10;AAEEEEAAAQQQQAABBBBAAAEEEEAAAQSOXSBGC2mw9MW3rJe3LLlw7dhPeTIn0AazIVjS6VrI2tbS&#10;5rvFZGLDtLCqrmxTm1s/v6zd1Xf2oS313CSWltaxeaoKuWVZMcOqNzu5W3nrA21W/deWrFy24tXP&#10;NnWc4Uk41GkXiEHj02O71THVJ+910NPerrnXX/NckpvJMtZj85Gc7W7w7LSxtklVz7RWPpVUPn9o&#10;s+qkrHQFNea1eXXWXM9Znmo6aSXauLp46VMWVi+pz6itlBMWCOprpTqX+lXqVWm+nHCdjnD6qrTR&#10;d/7Uxt//lvWWVq249kYzho5wpMN9xG/HbueG2jje0lO2IbuqG5KdPrC7sJBlLEeNQ9Lq6LuvA85u&#10;CVpzhcz7va6j2r5v0fxb9bctDgdmRdtCsbQrtu9HTusLsdK9YPNWc18IaivlIQHdzoLuzbnWw6G3&#10;avnzbzz0hum9u1lBq3/9zXMv2Xsvvm5ff/51W1Gvmd4NH/kITyCAAAIIIIAAAggggAACCCCAAAII&#10;IIAAAggggAACCCCAAAIIIIAAAggggAACCCCAAAIIIIAAAggggAACCCCAAAIIIIAAAggggAACCCCA&#10;AAIIIIAAAicv4JmPyjJMX3zTsq3bFkdbqtODOUSeW5W0lJWof/ZNVFFGS9ZdtnJpTdk+HtryYNOa&#10;3DPlLSoE6cEX9v7mmYztnqVL6+a5OJ7RuLdEZd4lOocpR+lJwS6h1bOwvGZBmY4PH0MHttBVHZPH&#10;5G+5hXKY8lc+NT28Z+zpubkWP59ygIpXf0anlbc7PKmxc60cJ5ubQNMXu5Ypx6/pg8rEohxBQHNI&#10;LDUPlGM5JpYUnvb4hDnoCKc46keS7kozD8X+hupYWpjxVNPM1cqX83kzKM9XQZAHqKrm1mpktTJw&#10;g/Ipm/w1z9s7lyUqZjC1PJOD+lHlWZ1+T/L7ijKD5z0t+/233lZfmYyUXbyse1Wruc16PvHWeKB8&#10;0ftzRFfXO1O9/Q464251antC1Bzay9t2qbVs17fv2LjSNZTOR4M7NtQ4ae/NSdV7p2uBT+st6gfK&#10;xLbCMxqlqTXM7eGmjTyL0n/X/zq6Zy8rpzD1tck+xa9fVxnTqY8nv62rDPWoiu4023KgtZevOQ5x&#10;0Zo+sXlHn1c+teaTpNA431mzJOqrW6OBDZp1kB9Wc6HatTHc9gRGJZBO13NadVlY8rkosXrztj6v&#10;Vw9RB28HBYFTI9AMYfX+5UuWX3rBLNffNrr57gybU9OMBysarbpzvZk/kvXndKvXOkftpCyOgK/H&#10;gu4hnuEex2Ot+TT7L/I10v2g2rhh1Yc/sHrjttW33zd78ZOnL3t5cboANZm1gP99p7G0/Sf/p9Xq&#10;p+1f+K0m977JCD/dE/qBpWqtZes7N5q/C+r+pqVrV/RZ/5vt6ZNLsw+CrwP17+ziE7z8b2j/u8Pn&#10;roPmVG//5b+yzT/5XVv60tds5ed+48CfO3DDeSMCCCCAAAIIIIAAAggggAACCCCAAAIIIIAAAggg&#10;gAACCCAwQwH9F6EUBBBAAAEEEEAAAQQQQAABBBBAAAEEEEAAAQQQQAABBBBAAAEEEEAAAQQQQAAB&#10;BBBAAAEEEEAAAQQQQAABBBBAAAEEEEAAAQQQQAABBBBAAAEEEEAAAQQQQAABBBBAAAEEEEAAAQQQ&#10;QAABBBCYh4C2ebbsykuWX3lFe7BWFut6Hqed/zm0+W4otHl6p2f59l3Lq0p1CFaqzXdHWw/UZ1xP&#10;tDl5rffUeod/Lrc8pHrP0zepfeBA+/0S9IKOX73/Pdv+xu9Y/tLbVrzyGVXHX6AgsCOg7hBS73cq&#10;Pi6fpfvt9q0nbJw8PdFZ++pogsxTDa9UG9mX5qIh2R3PwSqZlHHSjPXZtN7HcbRac4tPM7lpXk20&#10;cbWuZZYexxjXHP7cK7b09X+q06q92vhaE/lsmsJRDi/QjFN90Ublliba3z2f7nF++COd7Cd8zkgS&#10;C60ljRf1qWp6X5xbpTR+NIia0003f5/bmZ/hRNPx3czbQRvbex/wMdl8qzX/jHzyaTaY97XFtHXP&#10;cLoF/2hIW829qy7Vd/Yr8omjbav0SNevWtJq651nUMb7wXhgcbhtSd6y0F1XM30dSrkvoL6ge3Px&#10;iS9Y6xNf1NDxOeD+vcynJL+P+xjyUmp+mqS6w/o8df8g/IQAAggggAACCCCAAAIIIIAAAggggAAC&#10;CCCAAAIIIIAAAggggAACCCCAAAIIIIAAAggggAACCCCAAAIIIIAAAggggAACCCCAAAIIIIAAAggg&#10;gAACCCymgGJoije/ZPlrn1P+zP1slb2VbfKeMs8Re0wOjz4TlF9TfPkfWOEBZ7vZcnsPoM8FfT7J&#10;Ch3iccfQ68p5aX3p183e+do07ucxAS7+nqBjTN+w9wT+1PS47c9/1Vqf+cXHv8c/omyY6Blc+9Qj&#10;VqW/6+SK6hWbPMqTqwJnXgAB75/kQT3zhfDxHGtlLmaaO3zcB58nHjO5PPOZDn6AJkd2aVl5npnV&#10;wy1d5rE+/Jh58eCHfPCdPgf7HKLMWtOcmRQdffc2P+Ucyiec/PBvbPSX37Dk0ovW/sKvKJds9fFz&#10;5YNnPHO/uVSqbLFM94tEnmN9r/U9Kg+4Vn/SXWTObda5B5sWJ2Ndm2Uz3QeDcs8G1VCPkW5nfu8O&#10;TZ7psrKNM133eddwziCHOp1bZBpvl3qrlt193zzXOYnBbmv8bQz6tpL3tDTYMy/oA623v2KtN39u&#10;OnfszBm6O9stfWbs+Zc+zDRPr8p7KW+rTzwhw1Hv7WQt9anpOfzrSP2oand1nGD14O50zB6qVeqT&#10;fX1uMrKwtDbNet39vI65PR6qnWP1Dc04OmGtf7bK4bSv7GTm+ZyQ9pQ9qP5S9e+of5eaIpXTSEHg&#10;TApMZ8Wu/l7RgGvWBHGWee4nYBaVixu3NXZ1D0h6mgd0r6IsnoDvHWC6T3i+rU2G0wr6xPy4v0VP&#10;uPpBd7P65odWb2+oesov39R9ZgHrecJMnP7EBZSjfedDm9z4sbWGfa3AnrAGO/G6zroCaqvmkeaO&#10;5l92c7V9cTm9zT3xhEF/E0//fZ3+Vtzn3/35AcY//a5tfvP/tuLam7b8xV9t8sqfeGB/UWvOqHX1&#10;dP7wvVMoCCCAAAIIIIAAAggggAACCCCAAAIIIIAAAggggAACCCCAwOIK6P8jgoIAAggggAACCCCA&#10;AAIIIIAAAggggAACCCCAAAIIIIAAAggggAACCCCAAAIIIIAAAggggAACCCCAAAIIIIAAAggggAAC&#10;CCCAAAIIIIAAAggggAACCCCAAAIIIIAAAggggAACCCCAAAIIIIAAAnMTqCrtv6pNVc94SVsdS1o9&#10;yzdvWbcc2Q3tO15rI9mt8eDeZtG+D+1oMtELtaVV6fvCWkxzy9NstvtJ60RxpA2AtZl70lliE/Qz&#10;3veO0rxmE+LEY7u1ObH6otUao0Gd9iC7JT9wwmhxPLGQ6rOJNlE+b0WQIWSiU9vriaUa1IU2k/ax&#10;7sbaLt5GVd38NEuacXPNSktq+etMZZpaYfnMzzOts1qiOaopbHw/dXjg6/RKP/DUsf2inhWCpcsX&#10;rPjkVyxdvzLte6fwuviYSVotDRKNEm1Y72NlXiX6Ju+V5i1ZWurX7xQU1dlHe9R93RLNt9E3q/f+&#10;4D9qnTUaN30jFO3m+ylo0dGr6NctK6af17y7X4laa1XbGxYn42YtFFrdqdl+HziNz7uFSjXYMBur&#10;D3S0Fl1aVk+hPFZgn79J3CvVGijZMx00/cfXRhQEEEAAAQQQQAABBBBAAAEEEEAAAQQQQAABBBBA&#10;AAEEEEAAAQQQQAABBBBAAAEEEEAAAQQQQAABBBBAAAEEEEAAAQQQQAABBBBAAAEEEEAAAQQQQGDh&#10;BTyPKLVQPCELzoMPm6ynfRJqlGcTcuVCeZzZPqXJbfLXnpB71Rxjn8/7003My052zr5vU8ZQyFSX&#10;x6bp+BHUBmUMxSfUY99j8wICCJwagWaqKJU1Vo01xWlyypSJ+LT5Yy6ti5Z21y25cG06V2k+mm3x&#10;eTpa/upnLfRWLX3uNbX9CZPzzsk1i1u9vWnlRz+yzLNFS+WMntei+0OqnMF8J3N17P3HM/w8D/gE&#10;XDz/sOpvWiw9F29V0a2Fcs+C8onHNlCGnCcNTu+Pia3knSYX7bxeun3brWt6tbduS1nbBpNRk+c8&#10;GA/t+uiuXbMLlppyne99WD/5GMgTCztrBV/DuPfd4ZaWEJ4x14jbWqenDNmnja9gXa2Rkp3MXf/k&#10;SNe0bPeaflXr2taap9L7FbhXk/1+8JzuautukwWcql1BmbLN/Ob11eOuMqXrnbrvHmOrHKru6i2e&#10;/9sU9fPms2r7QHUYjyxVLvYeiN2P8h2BMyMQCv8bQeWh8TF98hR91ZwUJ0OLyuP1+ShdXtd84rPL&#10;ISaSU9TcU1vV5naie3a7beXWLatHwwVvSrTxh9/XekPrHfWxSvc8Uw7rQdaRC94wqndmBDT31dqX&#10;o9LaV+vzkHu+tM9703XZmWnmPg3x9Wj0ecT3FtBaMPqa9DDNT2Tmf9P4ngTNMR5/otHN923wnW9q&#10;GtA+CdVXD6Qb2srt1no0aj156u+xj2fhWQQQQAABBBBAAAEEEEAAAQQQQAABBBBAAAEEEEAAAQQQ&#10;OEMCOzusn6EW0RQEEEAAAQQQQAABBBBAAAEEEEAAAQQQQAABBBBAAAEEEEAAAQQQQAABBBBAAAEE&#10;EEAAAQQQQAABBBBAAAEEEEAAAQQQQAABBBBAAAEEEEAAAQQQQAABBBBAAAEEEEAAAQQQQAABBBBA&#10;AAEEEDhxgZC1LXR72hC2tu5IG72q+H7qW5ORjeqJFSGzKtY2jqWFurZML2qrXjNt1Jum2nh2ppuU&#10;R6uH2zpkbaG9pD2AdXz9TEHgAYFsGtutrZObDZND5v3kgXc8+Rdtulxv3rbBX/y/lq1csuKtn7fQ&#10;ausYhznIk09xKl5N5ahH9E3hY2Wt4JtvT4uP8XE50qwwy6Lr5cSaS3weqXUdfDP6JPEreUzlvF3T&#10;gzJqLo+lNh7XHBuylr7PY8P1YNm112xJj1Nd3KzoqAkyHMtwjn0smM69fMHSJNXYOQVzVqW1w4ff&#10;Mxv3zQbbzcbzvsn9zipCe95PzDTPBM3pTT88vplgQbpcsJD7/UsC5RNmV617qs2bzbAM7eXp/Ulj&#10;9qyV4PeBwZbV1Ujd+ZIlRXeu4+lMeMZgqaZv9azp6NHN1MdXZO18Ji4vjUAAAQQQQAABBBBAAAEE&#10;EEAAAQQQQAABBBBAAAEEEEAAAQQQQAABBBBAAAEEEEAAAQQQQAABBBBAAAEEEEAAAQQQQAABBBBA&#10;AAEEEEAAAQQQQOB8CDTBKU9o6gFSyg6SBfW0rK2nHcM/7+950nGaY+xX3/2ef0LTeQkBBE6pgHKh&#10;lLMWJ8pwTZTxqOw4z4o66RKVZ5ZefM66v/pfWJKpXoVyCGdZmmlOmYOvfMpyPWKtJw6YiRW8Psqm&#10;jMrFnGe+3yybP4tjOWEWUuUNKp9PP3tmZ6XfrRzroT6lf+bWl/x+5+cdbKom0VLlFvs18uSzbWVZ&#10;DquxLpXqo7flaW69VkfZop5RTNkroNRKWyl6tt5ZtlvDTSuVx+iJjB9v37bh+ouKdp7m697/jI+b&#10;+78pgdK25L0xGVrp3nopEfrF9qoVmlv2vPX+h/b81FbeaObZzv5BfSmVPzvRtYq6lrWubRx7DvXT&#10;jrJzwKZPKEPSP6efk6VVHVL13/Pxu6Otpl9Mz+dnVH8ZD2xcl+on07Y2b++tKA9XY3401EM51Evr&#10;OyfhGwJnVKD5O+EMtE1jP44GFocbyldtWegoP15ZuZRFE9D9Ilfm99IFS7bvNnO27z0Qo9YUi1bU&#10;p2rlO8db7+t2UlvxyS9Z6xPvaM2hup6VcbNo5tTnaAL+t02tdZOvZ7Q+97XQ3jXQ0Q56Wj6lud/H&#10;qf9tp4f/retLyz1LwCc3JPW/h1W0Do2Vf8ofzTP+7L0StWeE/qCwdO2K/o4+2HyVFMpo35lHmDPu&#10;UfIDAggggAACCCCAAAIIIIAAAggggAACCCCAAAIIIIAAAggsqMDD/7XgglaTaiGAAAIIIIAAAggg&#10;gAACCCCAAAIIIIAAAggggAACCCCAAAIIIIAAAggggAACCCCAAAIIIIAAAggggAACCCCAAAIIIIAA&#10;AggggAACCCCAAAIIIIAAAggggAACCCCAAAIIIIAAAggggAACCCCAwKkS0AaySXfdEm0K3dNGtL51&#10;bNAestuTvk20qWyRZ9pSNth4MtbespVe00a1elPURuVFyA++Ue1BUHwDXG2E7pvYhk5vuo/tgXfC&#10;PcgJeM+pFlAfjUmw0F21/PlPWLjwfNNXDtUm31y6rm1y/Sc2+vd/YJP1q5a9/jlL2x11u3l3Nh9t&#10;8z7njlaUY5po021tQD3RptM+1rM9ceiyGMXJzE3KWFrQht8+j6gK2pQ6t8SvCWWOAtGq2x/b4E/+&#10;uZnm2e4v/EeWtJdmfq3n2KA5n0pjR/e/qPETx9q4fl7zhs6TLK1Y95f/seawSvftFe0Zr/vxohbf&#10;PH4ysOEf/x9W3fypFW99xSwrmrpPzTSfV77p/Vib0mvuyfXaCU2HcyOUSdNWLaJirfl1v6LrW27c&#10;0at6f29FX9XXbIGv9X7teMrzzeXe2jSrJurPq7ofpE/5BC8/LKCepG6SWNhzH9XIsnpe89LDFeJ3&#10;BBBAAAEEEEAAAQQQQAABBBBAAAEEEEAAAQQQQAABBBBAAAEEEEAAAQQQQAABBBBAAAEEEEAAAQQQ&#10;QAABBBBAAAEEEEAAAQQQQAABBBBAAAEEEEAAAQQQQODcCyhfsVR+azlSrmpXuY97ch5P0sbzqZQH&#10;ly63lfumbLPjyqtStqXCsQ53fOXiKnlNWXXl4T53kp7HdG7P5yyUz+ffS7nUymCtSs8GdRuddJ7x&#10;ncrFq/pbupzKLu0oFy/Rd+XibY4HNtFrXrwbdbPc2mmhXGNVbp71a2qw2F+igNryuaz8yB9tfGSl&#10;cp3d6cZgw7bkuJwrC/dJZuoHm8NtGyj70o/lb21pHK+2u5Y11+MJ7df7W5p/Wro2/jnvPqWu2zDr&#10;WvRsSF1bUw71ofqVxmi9fUfzWq75zfuEp9/5ka3pE96mvVl4Pq63Rn0rNS+E3NPz9F79L2m1LdHn&#10;q80bFoeqQ1N2a7nzK98QQGABBTSOR0OrB9sWWi09lGfM0F286+T3C83T7Z/7DeX+lpatXNLU6/fw&#10;6Xy9cBVWtbLXP68bXNfaX/iaZVdeVFX9frGg9V04QCp07AI+z1VaxZRaz2htFrS2m44nf+EcFDUz&#10;TrRe8yx0OWhBeahGN38P+9pTx9FfNo//rMb7ZFNrTP3dkTY51T5nPb14TrxlqXLita/Jzt8nT/8U&#10;70AAAQQQQAABBBBAAAEEEEAAAQQQQAABBBBAAAEEEEAAAQRORmBB/mvik2k8Z0UAAQQQQAABBBBA&#10;AAEEEEAAAQQQQAABBBBAAAEEEEAAAQQQQAABBBBAAAEEEEAAAQQQQAABBBBAAAEEEEAAAQQQQAAB&#10;BBBAAAEEEEAAAQQQQAABBBBAAAEEEEAAAQQQQAABBBBAAAEEEEAAgWMS8E1hl9ct0d6znfFYG71q&#10;Q1ptJtsvxzbUYynvaL/o0kb1xII2gc3rUq8nzUbYWaKNZGe1l7QfR5tq177ZrDYCTlq9ZsPa6BWi&#10;IHBPIFjx4luWv/Bm0z+8rxx6Q3P143j9PfW32rJLL2pT5OXDH+NefY74w3hk5eYN9fXUsrUrZj6W&#10;5lmCBlySW9Aj1iMLsbIiyTSctcm9SH1gjyeV1TPcLN6PPdEYT7XZddBxa9M8kuf+dXbzyDwNT+25&#10;gubZLRv/6F1LNPfbpDRr+0Wf1WR+amEOVHEfHyHXpusxlZ02b4+6R2kcz6XoPOnqxempfGzOcHwe&#10;R/1DszO9Rr6vK7yu3s12N5NvupvWE5oLLWtZ8I3sz0EfDMW0nbGqptdvOuE+wB81R9bbt7TWCpYu&#10;aYye1aK+UPfvNn0i6D4cipZ+Zs13mMvtwyjV+qG5j+580O+1da17+WEOxHsRQAABBBBAAAEEEEAA&#10;AQQQQAABBBBAAAEEEEAAAQQQQAABBBBAAAEEEEAAAQQQQAABBBBAAAEEEEAAAQQQQAABBBBAAAEE&#10;EEAAAQQQQAABBBBAAAEEEEAAgXsCuylGTWDYvWf54aACytPyLKhW10J7VVlruT7opgvg2WTYKQdt&#10;wUpIZaTsNc9oq5WN6fm457kUaaZ8MUWmKn+wTFLl+U2snkxsTqmHO/S6HsoKjMNN5eKpPu1li6qL&#10;l61RX3Gu6kfq1p5Z2knb1k6Vs7c7dewcgW87Aurblzvrcmop53nSOG0pe/mWbK901yxVxvOTir/P&#10;M6Gn3mbLebvJim7yHp/wQc+ly7NUD+9PiSmJtxlfQ/0elf1XbysLsBz6szr0k+swPY33ibHFwZYi&#10;OAsL3SV9dvq5RG3c1rG2S+VL+vjd6Qt62oaV8q1Vf69PU9RnQtG20OlZvPm++thG89rT2jP9MF8R&#10;QOBEBTSmo2aTdPmiRa1vks7SiVaHkz9BQFml+aUX9AbN3c36b0HzXpt7QmHtz/yS2ae+0tSXbNon&#10;XFdeOjEBn/ti5euxTH/f+frHFzvn5Y8WzSMTX+N5yLg/fF138JJ0lq33M7+oz+i+ob+R7y0U9xwi&#10;at+CqDxu36chXV7TvgkHWZv6FgvKNU8Kq8Za0+7mnu85Lj8igAACCCCAAAIIIIAAAggggAACCCCA&#10;AAIIIIAAAggggAACiySg/4szBQEEEEAAAQQQQAABBBBAAAEEEEAAAQQQQAABBBBAAAEEEEAAAQQQ&#10;QAABBBBAAAEEEEAAAQQQQAABBBBAAAEEEEAAAQQQQAABBBBAAAEEEEAAAQQQQAABBBBAAAEEEEAA&#10;AQQQQAABBBBAAAEE5i9wtjejDSFYWF7XxrPB2uXYMm1AW4XUKm34ujnu2+XuqsijjcpS36Il2p22&#10;1mcSbVSeJpmemt0G2LXOGUf9ZqPa4JvZ6jwUBB4R8D7rm0UfaqvknaP4pu2TsY0/+pE2m84su/yy&#10;9p1uTTegfuREx/fE5NZPbPv/+R8t0YbMS7/+X1vSWVFzZjeWnl5zja001RjzzaCjhUllray497Go&#10;+WDSbEat15oNue+9dOQfnL6qa80xOqYeURtRB80hCeP8yKZH+qBPq5rjQ5ppHKW6+up3/txhdh4/&#10;0onPyIc0NqxoN7enOB7ohig/H0vzKn6+U1KmQ3tq42Pe55Kmv/lk4J3ON6cvJ5a0u+qPuV47451Q&#10;IEmST8daNW7WTz4GHyl1aeX2ZjNGU90jzmTRpY5qZz3eNss7uhde0P1A89Ep6t+Lcl18XPlafrfU&#10;dbTK53UfYxQEEEAAAQQQQAABBBBAAAEEEEAAAQQQQAABBBBAAAEEEEAAAQQQQAABBBBAAAEEEEAA&#10;AQQQQAABBBBAAAEEEEAAAQQQQAABBBBAAAEEEEAAAQQQQAABBBBA4NACnglWKSxKWYV7Mo4OfZhz&#10;+gHP00qvvGzdX/0n8kst6Snv9aznrD3rtVY2ooLa1O3U75Sl1cRonfFouieRFfJI5VElwSrlpsZ+&#10;34LbeI7fvMakzlMPty1OhhYK9ePukk6tOql/b41HVu7JT11qta1QPT397Bxftn0vqec2X+wu24py&#10;ljdGWz672kTX8/r2bXt97Zp1kvtZsHsP4jlzY2U23h5uWenXX8UzG1c7S9ZWju7T+oJfi0LHbiv3&#10;tcmrUz18fhoqP7PW5zPlTFf9bUvv9aunXL2dPlEr0zcUuXJ0l5s6+Rev61D9YqDXvCPcT8ILVmpM&#10;D8ZDM8VMN8WzKQtlELaX9b7a6q27FjyHMNUc8JQq7ByBbwggcFICmouytavW/fp/pSzvsdY4yq1n&#10;3J7U1XjqeU9Nxqvfh/yx5+7x1MbxBgTmLeBrX+VoB61Xgmntdp4WvlqnxclI41TffSXr67ZDTP7Z&#10;0qqt/MI/fOIVq7UvST0YNHncSU953M2+CU/8SPNiyFuWeDa8cuLjznr56Z/iHQgggAACCCCAAAII&#10;IIAAAggggAACCCCAAAIIIIAAAggggMDJCOi/lKUggAACCCCAAAIIIIAAAggggAACCCCAAAIIIIAA&#10;AggggAACCCCAAAIIIIAAAggggAACCCCAAAIIIIAAAggggAACCCCAAAIIIIAAAggggAACCCCAAAII&#10;IIAAAggggAACCCCAAAIIIIAAAggggMD8Bc7wTty+P3QSLGn3LOS5tSZjy7XRa5VlVtaVbWjjWC+1&#10;NpGeaGPyoM1p86q2Kkm0MWxhadBOvbPi8U1/q7LZbNaywpKiM7tjN63gy9kSOErHUyfT/6r+batv&#10;f2ih6Fp65VX1M228PO+i6teDu9qLOdHm1+r33v+P0qSj1lvnCkmqTaFznTdaiBr7GtP3i4/5Si9F&#10;SzTOn71qsTnGuNZG35pbgm/6HbS5dL73nPfPPpufptfb20fZI+DX3jcB9/nbrwo+e3Ce8qNzJRov&#10;nSXLVq/o+7IE9btTUh4vEHybBe90/lC/q/VdawmfVerxxKLmBPO5pzgP2zEETXua97TuijJwBy2m&#10;HnTTeKyGA4ujbQtaC1lnder34LvOwG8aN2pf8fYvWn7tDQtrV2VyAvfi0yS5O9E8NGf79JP62PJx&#10;5osJ/a/2e2zzu75REEAAAQQQQAABBBBAAAEEEEAAAQQQQAABBBBAAAEEEEAAAQQQQAABBBBAAAEE&#10;EEAAAQQQQAABBBBAAAEEEEAAAQQQQAABBBBAAAEEEEAAAQQQQAABBBBAAIGDCigfq/zoh1Zv3rD0&#10;8sv2/7N350+WpXed37/P2e6WmZVZ3dWLuiVaQgIBCjQgMyC2wYNibMNA2GOPJ2bCQYQnYvzn+Af/&#10;7Bh+s8NLjB32DAQ4YAYMhgCxSGITQjutplvqqsrtLmf15/vczKys7KquzMqbN2/efD9FZt7l3HOe&#10;83qWcy40nyfZUuZa6jlHlHMLKCsqKOM1H24oDUrBUJ6zSnlfgeOMNgWSKUgLr0I5oUkXrFZunSf3&#10;CUX/o9y+JeaLBc8hnewpF29mST5UXuAg5qdO65mN9RPz9FQ3T9Pb1HupcvU8DY3yXgHPdB5kPXtx&#10;eMfeOrxvTaMcRv17R5m043Km956cy+rxc9NyanvlWPlyynE98r7b3zDvI88qniebq116Ora3Z+xG&#10;Ou7U27bnmc+qxXhvPuZS5UE+owHnfWJfudHqE5tbFnwfx0X73K8mVrZljDj1wx2XVjmD+9U07j7R&#10;OcQMTx0vjDaVnafn+w91bM/PoyCw5gI+MOI4e8ZgW3UGzSvJhmel+rxCjuiqNxf1QwCBxQh0WrvD&#10;S/zekuv7se7Vn3nzFD9x838pRVzfCabzE/FbNreI57+4c6sPd63TPW9Ie5YO/R7xnP87iF5fa6v0&#10;599NuCYtrkHYEwIIIIAAAggggAACCCCAAAIIIIAAAggggAACCCCAAAIIXInAbVi1+Urg2CkCCCCA&#10;AAIIIIAAAggggAACCCCAAAIIIIAAAggggAACCCCAAAIIIIAAAggggAACCCCAAAIIIIAAAggggAAC&#10;CCCAAAIIIIAAAggggAACCCCAAAIIIIAAAggggAACCCCAAAIIIIAAAggggAACzyvQ7j+w5uBdS0Y7&#10;lt65p4VZfYXWdSpaNF0LqIf+hgUt9tqrKivqyiZZz2qd6341jmurd11ns7a2VKcemsa6NLO81/Ol&#10;yhdago6jHVs62jbrjdbQe6Fc7OyiAt5h29bq+29bO9617N7rcVyr1y25aMxlhYaeRpT6fKc6XUcJ&#10;GseWaTFoP77Gfq830Hifa3Qa3bO6tFb1Sxc00H3ftY6V+D51mFmSWqLFqBPNQYJYMIGOpsW0g+83&#10;zc10rMUfY8FVXtru5J0cLQLuc+6i6Zd2HtdxIGFp3OYvf8TS/+xfmRW6DiYaR+4Y+/F11GmVj6m+&#10;djSBOFE00oOuq+eVLieaf/QwSzUn9ta+L8Yukmk+Uh/y+enJ95TymY6tnRxa0h/qZ6QhuqaDVPN/&#10;/uobFl55Y36O13QtXOURFOumYdRNJ9ZqvIS0sGS4qZdP9Qm9n8nyUems0T38qS0evcUjBBBAAAEE&#10;EEAAAQQQQAABBBBAAAEEEEAAAQQQQAABBBBAAAEEEEAAAQQQQAABBBBAAAEEEEAAAQQQQAABBBBA&#10;AAEEEEAAAQQQQAABBBBAAAEEEEAAAQQQQOBpAh6WpQyj6Z/9ttVf/pz1P/2LVvzAjjL9+voEyUZP&#10;Y3vi654F1TzxHV58j4DSL5PcOuVphbbRj/paDK97z4a35IVgPWWFJsqMbJRbV3mWpkzachr/KsBT&#10;DssYj0G5rXvKKp2Z7dxTXmBfc0GwqWcW11PFCLbxuRrPNorhmTy0W9JUFzjNVO340vCO9ZWPWjaV&#10;8p2D7c4Obbc8tJ3BKGaznt2dex9UEztQ2/uw8Ck6SVPb6W0pSvZ0/tzZTz567pmvfkz/Oy/Kl7ba&#10;2sGGxpxnHx6YNQqFVEzis4v6xGRPlwllKSqnO3jW60npbG82iTl4Jy8dPWjUV2Kf0biO3ffo9WRj&#10;J2YzNocP5rm4y+jWZyvHcwSWJeDXNY39TgM55tgu67hXdRzyQ69Klv0igMAqCvh9mHLI8498MtYu&#10;6SkbWPdRS7klXwUPzxPXd4L5rZoe67vuok++mxxYo3teX5skyYv5je85zj3T/fXoUz+rLbXOgXK8&#10;KQgggAACCCCAAAIIIIAAAggggAACCCCAAAIIIIAAAggggMAqC2j1awoCCCCAAAIIIIAAAggggAAC&#10;CCCAAAIIIIAAAggggAACCCCAAAIIIIAAAggggAACCCCAAAIIIIAAAggggAACCCCAAAIIIIAAAggg&#10;gAACCCCAAAIIIIAAAggggAACCCCAAAIIIIAAAggggAACCCxFQAuKW13b9M9/x2b66X3ip2346V9Y&#10;9LqsSzmV8xwk9IZa4HXD8t1vW7+q7OFA56+FaA/LiTVto8VpW5vVjSVaoDz3x2liadYzbbW4dXq1&#10;EG4YbtnoP/4X1taVZVsvHC2Ge54zYBsEziHgqyw3lbXvfEN/a0vuvmbJaMusnS+/fI49LGgT9fVM&#10;0eMhiWOrq8sF7fcCu9HgDTq+aUT7KA6a7zItDu1j2kvQeJz52I8LUntM+uWNIr/2mWseiY8TzSNJ&#10;rmMeHzUeegG/gnX1zKZ/8ptW72lO+4GfsPy1j11DOy/gVK5qF36NO57BYxtf1YHWcL9+reoPLB0M&#10;5yen/kx5ioDPM8mp+SPOORr9buZ/qqk+2GobzQNpT499ZljnIpAk9clXp13rNkt96ezpyqaZHlhT&#10;jq2384ruzQbrzdL4PSblqQLeV3S/MvvSH9ns879l2Uc+aaMf/0X1n0dqwRKNIb+fOJ7Vg4YY89JT&#10;TXkDAQQQQAABBBBAAAEEEEAAAQQQQAABBBBAAAEEEEAAAQQQQAABBBBAAAEEEEAAAQQQQAABBBBA&#10;AAEEEEAAAQQQQAABBBBAAAEEEEAAAQQQQAABBBBAAAEEnizgYUbKykqyQn+VVajsRgUSPnlbXr3Z&#10;Ap5xFZt20e2r/YYL7tM3H25Y8aEfUKaWPl/0T3K1bjby89e+SDNPGLPWx2GqfE0fh9VMLo1e9QzR&#10;ZRTlhk4OYrZnNrijdsli5tm0Km2izGCvknejTHXcUJsl/oTydAGBvTi8Y6N8YPvKeu7ENZPlt8cP&#10;7bWNF6yfzfPkHtuBTN9VG5Q+F6v13XyU9W0zenue7LOLt8owf9Q+nv86a5R52B/pHfWx8d7RXP/s&#10;fcU6HB6oL5bK8t1W43vWpB9BFdP/7M7255eMJ3SF/ZnOWdmnXVAe41HJfB+eo6c6tMpnfILA8ab8&#10;ReBmC6ifV3/3Dau/+qeWbt61/Ht/RLnUutfyQU1BAAEEEFh9Ad3D+Py98Q/+md/yKBe4ifc+q1/x&#10;RdRQN3aec9zM4tc8P/9O94KLLkH3t/03PmHp6M48j/ucB0i1vsTmD3/mnFuzGQIIIIAAAggggAAC&#10;CCCAAAIIIIAAAggggAACCCCAAAIIIHC9Av5f3FEQQAABBBBAAAEEEEAAAQQQQAABBBBAAAEEEEAA&#10;AQQQQAABBBBAAAEEEEAAAQQQQAABBBBAAAEEEEAAAQQQQAABBBBAAAEEEEAAAQQQQAABBBBAAAEE&#10;EEAAAQQQQAABBBBAAAEEEEAAAQQQQGCJAlqe1drZvrWHu2u8sHiwZDA0KwaWaDHaYTk104n7Oup7&#10;elw3tTVtZ3VXWaq/Qds0SWp51lt8S2i/6c4rlmkp4M4rwGLuize+1XtUv6orq96I76gtAABAAElE&#10;QVT+hllWWP7yhyyoz3VNtVwVn1gstZCmWvxZC0B3WvTaB93Si45Z5BpmrdahrqwIiSWql5fO5wAt&#10;xl1pvBeekh5X545vPf8vzR+V9hl0vMSP6cfL9BPCfLw//57PfPKonb/5F1a98w3rffD7Lbye6BRk&#10;TZGA5nGZz/ucGtYXIV9G8XauZnG8hSS3kBfLOOrVHOM6r0+x7XRaN+L6qH6mcR7nD415dbzY37q6&#10;nk8ple43NCdYpv6Qae65Eed0yS6l8wyJ5qPK5/33jr04H+890L2WxmZ/ZKl+2tvgcknWdf94N9m3&#10;+t03LX3pg+85VZ/N08R/Pyqt7isWcdl+tEceIYAAAggggAACCCCAAAIIIIAAAggggAACCCCAAAII&#10;IIAAAggggAACCCCAAAIIIIAAAggggAACCCCAAAIIIIAAAggggAACCCCAAAIIIIAAAggggAACCCCA&#10;wPoLKL1IOVmWKqNQ+YhdVc4zsTzmiGCj9Wp+z4BrlFelTMzgWZjHGXeXOUvPG5xNrJ2OLSkKC4Vy&#10;br0/PaN47mV6554Nf/KfHGXXvTej7Rm7WLu3c43BTJ6N/KqghN6gjM1yFvOAY3TplY9HtaVyKltl&#10;oHXqJ2G4aUk6zyDer8ZWt3U099zggV4fpGpvzx2kPFWg1SS6mQ/sbn/DvjPeVTarsp712tvjBzZV&#10;HmzP8vd81jPlHswObOaZuRqmnku41RvYSGPLtc/VDfS5ofKjU2XvevHpfKoj1/2hxr/6ltq4VU6v&#10;knnj++/3y8dqO1WfUI5iurGtXEWF1foO9dFGdd1XH209d/JM8TlmX9mTtT6fHdUjfmhjRzmUut7M&#10;xtZp3rDe6MwneYrAeggo+d3aB9+y8R/+muWvfdTy7/6k7rVucCbvejTL7TmL43u8lc22PbqQnG4R&#10;r3O8LD372nT6YzxG4EoFNIa6uI7AlR5l9XbuQ1RrlNhspvs+H5M+PnVvGu/55veXi6h079WPWO/n&#10;/1VcP+JG59YvAoN9IIAAAggggAACCCCAAAIIIIAAAggggAACCCCAAAIIIIDA2grwX1mubdNyYggg&#10;gAACCCCAAAIIIIAAAggggAACCCCAAAIIIIAAAggggAACCCCAAAIIIIAAAggggAACCCCAAAIIIIAA&#10;AggggAACCCCAAAIIIIAAAggggAACCCCAAAIIIIAAAggggAACCCCAAAIIIIAAAispoMWSw3BTVcu1&#10;QOtYi7Ku76LJIcl0rluWaOHZUVn6MrSxTKqJzbraWr1e1o0kmvl7SaK11nsn2x1tvpg/baP1b9u1&#10;9l4M1C3fiy9mfrwI+3kpfPumsfTl1y3/wHdb+tIb6mfNeT+9wO1UD40hSzS3aHx1VXU1Y+lZNfY5&#10;TmNflbBQVpaluUgfLTzdaNxX7eLq5jNopfGdtjqe5tPa55FQWHJVZ9/WFvKeWa/vp0g5LRD7X/CW&#10;16VN8+1VFx97dWXlX/6+Hf7av7byS380HwNXfdx13L+uj8GvkVc1bhZldrSmfdD4C36/kBWaX9QP&#10;4r2Uv9lZV070NFhSaIyGW7Acg8+5QfN+onm2q8xiO54B12vVwbvxxWxjy0zzMhPYGaPb+NT7TOrX&#10;a42hM8WHVdo9unYHDS+/1nLdOwPFUwQQQAABBBBAAAEEEEAAAQQQQAABBBBAAAEEEEAAAQQQQAAB&#10;BBBAAAEEEEAAAQQQQAABBBBAAAEEEEAAAQQQQAABBBBAAAEEEEAAAQQQQAABBBBAAAEEEDiHgPKy&#10;cs8lVE6dchIVDnqOz7DJjRHw4KqmtNmX/tgmn/131r77pqfCLaT6QRmH9Zt/bYe//q9t8rv/xtrx&#10;7gUzQz2rjv7meX2ZsvkSzwnWv0qunV5rPbvvSfl1C2m9MzvxyLNaWcTjfT1QXuBg00LqGXpmu7OJ&#10;1cr69OI9Z5gX1st6yhWlvJ+At2GhTMZ7o23LMll6hpx+3Z/s2b4yr/3908Xn4KkyPHenB0ft7r0h&#10;2E5/y4qYS3d66/d7HGygOT31vEcd05t2VtXW9AYxr9XbuCun77eD+Xs+d6hPdN4nlKmYjJSV6PtU&#10;tb2uk7q0caX9PH4a8bN+zEP13/Ko3/iLvlnoqw69oXV+jtOJXvB3KAisp0DQXBlyZUoqg/XseF/P&#10;M+asVkNAVw7dO8Qc45WdY0/d+/m1Rnmqzf67Vt9/S/es+i5CQQCBaxfwr2jtqfu8rvLc4yfc9F22&#10;ppoD/HpJQQABBBBAAAEEEEAAAQQQQAABBBBAAAEEEEAAAQQQQAABBNZVwFekpSCAAAIIIIAAAggg&#10;gAACCCCAAAIIIIAAAggggAACCCCAAAIIIIAAAggggAACCCCAAAIIIIAAAggggAACCCCAAAIIIIAA&#10;AggggAACCCCAAAIIIIAAAggggAACCCCAAAIIIIAAAggggAACCCCAwDIEtP6qr5kc+qP4t52NtWhy&#10;bZauaVxwkli6sWOJFp4d1FM7Xn52Vre2r3Mf5n2r6pn12858vevWEsvzXny8jObgGAg8LtBZV5Va&#10;KFljNM/11jlXYVf/DqM7Nvr0P7G2HFuiPtxpIfdrKT6/5Jm146nOwxdkP+c5LLiyoej5gNb8Vlqe&#10;ppYmZrXGuZdGwE3jb3rdjmcFf+f5ilpN69BXlmrVa/9pEh0v0wEXs/vHK1VX1qnuQXPVfOHry9f/&#10;8QPc4Gfe99K+5a991CzTPB7H0DLOp7P6/res/PpfWfrC68s44JodI1h7cN/Kr37eEs1jxQd/wCwu&#10;6r6qfVv1SgvrfeKnrPfhH7Q2y636+p/NF7j3+ym93c1musfSg2KgtrqKiWD1ukDIUp1zYl1dW6d5&#10;8Gzp2kbt/DC+nG2+cPZtnt9SAe8z80Hz3j7jIycJ6YlMvNaePOMBAggggAACCCCAAAIIIIAAAggg&#10;gAACCCCAAAIIIIAAAggggAACCCCAAAIIIIAAAggggAACCCCAAAIIIIAAAggggAACCCCAAAIIIIAA&#10;AggggAACCCCAAAIIIHABAQ82SpXxqL+dsgMV2HiBD7PpI4FVzVYLMQet/OvPWv3Nv7Sw9ZL1tl9V&#10;LqFnWV021055eZMDa3e/ba2yfBW2dsFdXvb4j/Rv8iNXSJPMCuUE+0CslYPc6G9TenbpEo1aZXpO&#10;9pVdqXoMNxV4lljT1japJ1Z5jqvPEarPsOhbb12zmhfekTp7abhto7RnU2XqdjI8qGb2YLJnr4x2&#10;LDuVKackVRurzffLScyG9Rkl6N8L/Q1lx2YXGq1FVqg/ZfHznfIfa7XtrNiyTpm8Nj0wUx1i3/Ig&#10;7vcrnpWousYM08FWzOv27DvPfZ3ofA6VZ23av9fzdPHn42amXGvlUBZH76jvJL2hhcHImoMH1s4O&#10;j+YL/+wS+/npivIYgasUiPdWmk89g1pjKQ6Tm9rVfa6Idb+pJ3CVDb1K+1Z/07w8e/NL1mmuz1//&#10;uPKMt1XBFWk3v6/we8bddy3dvmeJ1kYI6lv1g3fs8N//zxonlY3+0X+r915aJVTqgsAtFdC9f631&#10;II5K1+o+Vvdyj9/xHb/LXwQQQAABBBBAAAEEEEAAAQQQQAABBBBAAAEEEEAAAQQQQACBpwn4fxVK&#10;QQABBBBAAAEEEEAAAQQQQAABBBBAAAEEEEAAAQQQQAABBBBAAAEEEEAAAQQQQAABBBBAAAEEEEAA&#10;AQQQQAABBBBAAAEEEEAAAQQQQAABBBBAAAEEEEAAAQQQQAABBBBAAAEEEEAAAQQQQACBpQh01mnR&#10;5NAbalHxVAu0zrTG+EyP13RZVp1jurUTZQezypKm1SK0Zk1X2/5sor+t1dZa0TQW9EarRabTrFhK&#10;S3AQBB4TUL9sD/Zs+tlfs8kf/qq1h7tm6o/nL9qBhnHS39Avje1rKkHHDllPR1d96uZ6auFzXOrj&#10;WGNai1D3Qm5pSDTGvTrBura1WVsvpG5xl9rTTHNIornET7vRsZI015EWP692bqrF7i3RvpmrHm9D&#10;2Sdb2zb6h79ko5/+Z5Zu3JWV2uTKi9pCx/a+b4X3fcr5BXyM6Dr87lt2+Fv/u03/+P/RmL0B9ySa&#10;m/MPfLcVH/uUZTuvxvb38+hajU9N21051a/WQj5Y3/urxxpZ7ZhmupXMrGtKURzPjKc20lhsDx7K&#10;R/Pj5vaau3i/pjxToJOTrpexPKnP6L3szG2Q37dTEEAAAQQQQAABBBBAAAEEEEAAAQQQQAABBBBA&#10;AAEEEEAAAQQQQAABBBBAAAEEEEAAAQQQQAABBBBAAAEEEEAAAQQQQAABBBBAAAEEEEAAAQQQQAAB&#10;BBBAAIGLCygdMOb3KdzIc1iflH108Z3ewk94zph+PNh1lYrqE4q+hdGWsigzs/Gu2li5jQuJBdNO&#10;PLfXEyZ7ype7xrzPVSK/eF06y2O+mHIblRlapZ6bqn6kzFDP7ltK0fE7ZRF7XmCXZJYONtWemZXK&#10;Ez2Y6bWjfu1ZopvFwFK19Yr19KUwXfQgznanP7KtwYayXzVe9LxRNuNbhw+U1Xom+1XvP5jt21Tt&#10;Hr314b5yPDeVk516mON5iz7XU+5rz3MQ42eC4kcbm+ZqM831bV2prcc6xrP6lvpE6X1iomi83JLR&#10;Zszt9l36qRxWUyt9X56dd7bopUbZtgdxfjjqKapXyIfKBtZ+1K9svHeOOpzdMc8RuDkCfs0NPlg8&#10;/3cpGcBXYxPzZBvdN3i2NGW1BXSpaHXNnvzhr9jhf/hfrVGmcWw374crUIKuZdVXv2AHv/o/2vgP&#10;fiWu/eDrQViW67p0YPXuO9ZNDo9quhp1XgE2qoDANQho/Pk9Xn18r6rnlV8HdE93dFt3nkq1kwNr&#10;95W57ZnqFAQQQAABBBBAAAEEEEAAAQQQQAABBBBAAAEEEEAAAQQQQOCWClzgv/y7pUKcNgIIIIAA&#10;AggggAACCCCAAAIIIIAAAggggAACCCCAAAIIIIAAAggggAACCCCAAAIIIIAAAggggAACCCCAAAII&#10;IIAAAggggAACCCCAAAIIIIAAAggggAACCCCAAAIIIIAAAggggAACCCCAAAKLFNCiyUmxYZYGLaJc&#10;W1tpcdUVWeR5kafp+wpBMcjDO/H8+lqMtuh8EdpgddfYbnloTdNZ3TSWt41e7yxoMeks7/lHKQgs&#10;V0BjsJ0e2PSLv2ezv/y9+Nj76oVL1174Iwv7gBZ3DsXAiu//tPV/6GctbNzVrq+hPrL0sWxuoYWo&#10;0zSxJJlHovv6041erzXmFzXtddppa40Vvk/HTFNNr8nztJ5/+v1LO9PC2q0FnU/Iepq1LrCi9vvv&#10;eU3eVdsXRfxZWAOfR8avIUHXEL/mXE3Ln6cWi9smDo7nmH+epwY+gDQmQya7JIt9+0IrxT/PMRfx&#10;Gd07dPpxpSCvOPW2mnN0Pl01jacQ+v216A7P5BJCCJnaT6et+ypr6/d8pNO9Zj05MMsyy+K14T2b&#10;rNEL13Ddu4l6PniSo3lG9+VnS5xNQ3pynfOrXeNjjOveWSqeI4AAAggggAACCCCAAAIIIIAAAggg&#10;gAACCCCAAAIIIIAAAggggAACCCCAAAIIIIAAAggggAACCCCAAAIIIIAAAggggAACCCCAAAIIIIAA&#10;AggggAACCCCAwHkEPGvUo4/qUr/I8TsP2WPbyK1686+t/NqfWTvZV+zaKmVuqT2VZZcONmO+VTve&#10;t6CsuMUU5ct5n/GMNfUhz4KkXFzAR1yapFakyq1Tfl+tx22nfORKtp5JuIyi8d9OD62bTWNmaegN&#10;Y1Zp2ZQ2rqexTyvR0mP1bKs3skx1pDxboNVcMMr6dq9/J7bx8fz67mTXDpXN2J1p3/vK3p01yof2&#10;9tDuN5StupkP1BZH2XTPPmTMqPO+VGSF2mv+OT/OxPuVj1ON13a8p6r4Ed5nv2rs2CfKmXJMe5b0&#10;lNd9UoLtzQ7VTx/Ndd4nEpv3CyWQKtu2tUkziV04HkV1CD1log5GmiuUM7z/QFGl+vz7VOHkcDxA&#10;4CYKpEXs353yn7vGx8qS5vNFWilHunnzyzb+g1+1Svc48/NY5AHY10IFvIvl6TyXO/Y7ra2wMt3O&#10;84lrq9/+hrW6fqSjO7rl0TXDrw0DXV/6+tE4aXR9jNcnrg0L7RrsDIELCWj8tf4dz+9Jj0rnGfOn&#10;7vuOX3/aX7/27f3+/23f/j/+Bxt//a+0r/dmcj/ts7yOAAIIIIAAAggggAACCCCAAAIIIIAAAggg&#10;gAACCCCAAAIIrJMA/1XtOrUm54IAAggggAACCCCAAAIIIIAAAggggAACCCCAAAIIIIAAAggggAAC&#10;CCCAAAIIIIAAAggggAACCCCAAAIIIIAAAggggAACCCCAAAIIIIAAAggggAACCCCAAAIIIIAAAggg&#10;gAACCCCAAAIIILD6Al2w0Cu00HNhXT21rpyufp2fp4a+eHXoLNHi0CHvW0/nmtVaTF3JyK0Wjj4s&#10;JzatZ1rjWtu0rW9qpoXXM19YeuErX2tF3MCq1M/TjLfpMyHNLMl66irqK764+Y07edW5GFj/B/+B&#10;DX/k5yx74RWt+awxt/QiuTyPhr5wdJ7mcVzH9ez1q9VC1PUCF5RuuiaeZ+KLXKs0IbEs0fy60POe&#10;94aukmenxbDVR4L6CuUJAho7Pn6WVnSsuMC5t3iSLe2wV3cgnUfjC7bP+/PVHUd7PprkurhYvJ4k&#10;ukDfKENvc6+zL7ngY1OL3jethmgZTy70fIwenaQerW/x+SizkOj+yedD7z+ni8ZIW02sOzywpBia&#10;DTeXO0ZP1+WqH+vaUr35N1a9/TWzSv2Ae79niPv40I+uy6fL8ahJ49iavxM0x7bev05vyGMEEEAA&#10;AQQQQAABBBBAAAEEEEAAAQQQQAABBBBAAAEEEEAAAQQQQAABBBBAAAEEEEAAAQQQQAABBBBAAAEE&#10;EEAAAQQQQAABBBBAAAEEEEAAAQQQQAABBBBA4DwCCjdKlJUYhhsxdzR+hFCj88jNt1EmVDsd2/SP&#10;ft3Gv/k/WfPON5Qfdf6PL2XLRJloo21FW6XKPdtTJppyGxdQOs8brJRdq/MNhfLllDdJeQ4B+Xm2&#10;WKr28ayxOlN2nWe1Ncps8zzCJfSnoEDidnoQs5iTgTLx1J5B7TlRNvG0rjxRMJZE2bBD5X2mtPWR&#10;yDn+qC1fHt2xvrKuvYETPd+dje3hbF8fnjeut/tMWY0Pp4fWHmXVeib0jtqil/c0xs7fCVptmie5&#10;FZ4hHTP/OkVBtjbRuO8Go5gR2011bD+OH/gpxftE531C2dzJaOsoy/bRBx7OVFfPytNLnmV9t79p&#10;G73+yS4b5dAezmZnjuFz0Z142s3BQ//gU47OywisgYCuvQp+14lonHiO7Q3s7hqxVr75Vzb9g1+x&#10;8iuf0znomnQyytegjdbuFJR/rtzvJB+omXQV0TVlqTnU7+ep8dDqHrR9+C0NC91HvPSGbkt136jr&#10;QOLPB/oe4telgwdxyLzfrngPgeUKPLr3We5xr/do/h0vjsn4RU910feBeTnnxUyfq95928q3vmI2&#10;1vfPC9zLnv/Mz1mX8++QLRFAAAEEEEAAAQQQQAABBBBAAAEEEEAAAQQQQAABBBBAAIGFC/Bf1S6c&#10;lB0igAACCCCAAAIIIIAAAggggAACCCCAAAIIIIAAAggggAACCCCAAAIIIIAAAggggAACCCCAAAII&#10;IIAAAggggAACCCCAAAIIIIAAAggggAACCCCAAAIIIIAAAggggAACCCCAAAIIIIAAAggg8D4CWtxZ&#10;qyZb0t+MCzx3ValluddxkVotYh0SC/2RJb2h9cqZFW2ltdR1rlpMdnc2toNGi9TqcdGU8zXWi8LS&#10;NFv8ute+iHtTq1FYcPZ9eubtfiuOS/XNxPtfa12jPnMjx6X6uOreeX/3Rdmvo4RgieY4H2+tFp7O&#10;9Tzo57jU8i3bZiHzns+dlfbV6Fzzxsd3sCbL1Iwewb748d61M9nKNetZSB+d0/G58fcaBHxx8tjX&#10;1RvU7je6VXxs/O2XbPKnv2HV331d89GSlhKo1aflGJJUx7xhgl5d1TsuUu9zQFtbp/sNP4+kGDw2&#10;91xD71zaIYPmPXfwsdDW5ePHVdu2k7E15aGlw01LB8PY3o9vtAbP1Bea/Qc2/q3/xQ5//Zetuv+W&#10;LglLGkM3jU9DJegaGXTPHce8X6N9Lj1dZJcd+8VpIVjdapuz253+DI8RQAABBBBAAAEEEEAAAQQQ&#10;QAABBBBAAAEEEEAAAQQQQAABBBBAAAEEEEAAAQQQQAABBBBAAAEEEEAAAQQQQAABBBBAAAEEEEAA&#10;AQQQQAABBBBAAAEEEEAAgScJKCMre/17bPQz/8J6P/yZmFOqUKMnbclrTxHolOdqynfsPN/Rc8dW&#10;LHnPsyGTja2Yb9XMDpSJ5nmzTzmZ877sGVnKl/Pz1gNF+SoH8sIZfTFI67xHXNvtlBBsmfpNfpQ/&#10;VobUWmX2tXVtbcxfvWxjnYdOtTg8MCunlgw3lBfY14eC7ZeTmCvqOWeeKzhUnukw6ytL8Dz7ZJu5&#10;QGd3B3dsoxjaPJVTWa3KpX37YNdmsX09di7YVFmFe8olbJTT7GPW/91VPnaR+pxykeL9KbF+oTHp&#10;mXWx+3Q20TjteiPziN92rLb2Y79v11JWom+nDMkw3I5j/PgDjbJm96uxtUf5d9rStgebtq2Ma6+3&#10;79d3faD+0ygn79FhgqWjHZ1won3vWudzyKM3L3KSbIvAigvMMyU9H7nTXK7JXPW9aROn6q75qJsc&#10;mqWJpVv3dJ1XTuZNO40V7ykLrZ7m5KC533q6Tmty7aYTzbGrMcn6taF58JbVuw8s3dy2dOdl6+J9&#10;o+qn61zY0LVB2c+Nro0Wrim3faGNwc5uvIDuzbpKeffTA83jnid9eyY/H6+eId762iFHpx2/73r2&#10;8XmLxnecj/T5Ln7uAp89xzHamb6j3H/H2oMHce44x0fYBAEEEEAAAQQQQAABBBBAAAEEEEAAAQQQ&#10;QAABBBBAAAEEELgWAVbtvRZ2DooAAggggAACCCCAAAIIIIAAAggggAACCCCAAAIIIIAAAggggAAC&#10;CCCAAAIIIIAAAggggAACCCCAAAIIIIAAAggggAACCCCAAAIIIIAAAggggAACCCCAAAIIIIAAAggg&#10;gAACCCCAAAIIIHBrBbSOajIYWf9Tn7HBj/68FlS+68s9ry1H6I8sKfqWNK2NZlqQ92hB2sN6ZpNy&#10;qsVlW0sbLX7tK9WmmRVaUForwi7Mo6srK7/2BSu/+Flr9h8Kn2jmheGu1Y7U/4L6Xkhin9TqyWt1&#10;dks/GS1m3/lgbyoLWsi+l+aqwrFpZ2VbL2Te64JmT80hXdtYogWv4xE0h2SJH2+RRXv2LpIVlr34&#10;mmUvfVDz1aKPscj63qZ9qW3aKrZPHMM39dS1aL3pOll99XM2+Z3/06pv/sVyzsQHTVfqRw984fdE&#10;86A/vjFFdw9u51WuNQf43FLO4lxueV8v6r11Lz43hUxtF9R0mhM1754unebG5nDXrCwt6Q91TzaS&#10;V3t6k5v/+KgPdNMDa6eHsT/4vfa8Y9z801v8GaifaLwnO69Y7+M/btnrHxfV6XEf78rVrx7dM/vb&#10;nfrN6a0WXy/2iAACCCCAAAIIIIAAAggggAACCCCAAAIIIIAAAggggAACCCCAAAIIIIAAAggggAAC&#10;CCCAAAIIIIAAAggggAACCCCAAAIIIIAAAggggAACCCCAAAIIIIAAAmspoCCjRNmr+evfozy/Dyo2&#10;LlvL07y6k1LgWFVZV5fKRFQOYia/FYxZS3sbZsqftcnYbDYRxwKSq5TR11bKl/MwrEz7vmimrLJv&#10;O8++beozeVtX11qrumdPGMs19jy/r/bcQc+vk4/JZgEt9czT9qy8ZroX2yIMtjQPFLEf76mvVMoR&#10;9OL1GCjPtK9+rrhRyjkFWtluFgN7YbBpaaL5Qc89Oe7b4/s29Tb2omy5vfLQxsprjJG72qZQf7jT&#10;G1mqPMOLFu9PQ89oVT+al2ClZx/2BzHrrpvsWdv4sZ/ekDE/cbKrPqGsxI1t9UnPBZ5nTE7rWnXV&#10;2D2a7JSWaTv9DdvyeebokJ6Wd1CNrdZxj4u/lW5qX55vrXzCeT7l8bv8RWB9BGKevebRdPtl3WO9&#10;cPHr4ypQaMD6GO3Ge3GOSka6NngO5tOnjVWo9a2vg7dR6OueTNnj7WRfHivSYLp+VH/3Vd0zTy25&#10;+wFLhpuq26NrVLKxE+vaekavMowpCFy3gOeAl1/6rB38+i9r/Yw/iFn+fh90K4qfZ/we4mNxfs5d&#10;5esLnH8+8e80MZfcwZr3juluNtUcpe8e/l3yOcr0y5+zd//Nf2+7v/fvrNU9KQUBBBBAAAEEEEAA&#10;AQQQQAABBBBAAAEEEEAAAQQQQAABBBBYVYGL/9d/q3om1AsBBBBAAAEEEEAAAQQQQAABBBBAAAEE&#10;EEAAAQQQQAABBBBAAAEEEEAAAQQQQAABBBBAAAEEEEAAAQQQQAABBBBAAAEEEEAAAQQQQAABBBBA&#10;AAEEEEAAAQQQQAABBBBAAAEEEEAAAQQQQACBGyIQekPrfd+nLWih565rzVr9rGlJ8p5Zf9NSe8sG&#10;szIuR9vpd1mXdn96EJekLVpfYFbL0xZ9S0N2gWVqn4Um39nEpn/yG1a/+y3b+MwvWbb9kva/vt7P&#10;EuH9pwvERY+TZL5BVz19w9Pv+GLLcV3l8y+ufPrja/nYF49Ocq09LRPNbUFzXKHnLjRfjjrYTAtH&#10;d4sg0z4azR+tjpP7PBIPkFmapoun1bGyex+0zZ//76xrNYtlOsc1nrsXD3gFe1SbdJ0WN49Tuto8&#10;eLvPe9kVHO3qd6n5J8n7ZpqG4uLqixgjz6y1DqJ+rNuRuV8iw4UMzmceeAEbeKWF5fONOkHX1frR&#10;+fjC9BqfSar7j1tRNOemctC818107nX9+Fmrfdu9+2pfbdffsKQnF92PrV1R2zcT3VdWpaV3XrSg&#10;e8oF3lCuHZfPlflrH7X89Y/Nz+3suNfwykPyGGGjMUZBAAEEEEAAAQQQQAABBBBAAAEEEEAAAQQQ&#10;QAABBBBAAAEEEEAAAQQQQAABBBBAAAEEEEAAAQQQQAABBBBAAAEEEEAAAQQQQAABBBBAAAEEEEAA&#10;AQQQQAABBJ5LQHmBS4lXe67KrfqHFAzVVNY1tbIes3n+mmdhrlBRoqyyZwfKOutbc7CrTLipsuGU&#10;R6k8q+cv8/O2plHeWhbzxTrtT0mzz96l+yj3dvLnv2vNt75kxff9hBUf+rgiuOR3ns8/+wg3bgvv&#10;MT3lDSZdYo2y6xpZtOXM2rpSZrCbXmWf0r5bZZkd7ik6UP1isBUzPVtloI3rScwV9cN7nuBQOcY9&#10;5Ql6Ruw5WvrGtcNVVThV27402LYvp9+yqlWbKmTy/uzQ9vRzpzeKh313vG/TRlmEyotVrKqNZL1Z&#10;DNX+F297/8Qw652McX8+1RzV9AYKssutOdw3K5XtOz/0E05bn/A8WW3n7Z4M72hu8/HpPTHYtJ7a&#10;oX58vPq+/feOziPzOSXOf/5KsH1tU3sebapcyridTkw52Inq1sZ8wok+vBPf4xcCayWgQZxu7tjw&#10;H/43GhOJpaNNnd5NmzU1zytDtJ3sWlAebxhuzfNxb9x5rFXPOtfJBL+uqN9107G63Qpk/eu60JZT&#10;a999U9VpLH/5w7p3nF8X/IT8fjTZ0HVG95Pt4a6imCvdDym3loLAdQroXq2+/3dWfuXPLN15dTXG&#10;0tI8NP/XWqPAvx+o+L2eBrEMLnAd83tCzyVX8Vzys589+IvfsenffM6G3/sjNvz+H9N3jyJue95f&#10;rb5/Vw/etWznOzG/3ZJYy/N+nO0QQAABBBBAAAEEEEAAAQQQQAABBBBAAAEEEEAAAQQQQACBpQnM&#10;/6u7pR2OAyGAAAIIIIAAAggggAACCCCAAAIIIIAAAggggAACCCCAAAIIIIAAAggggAACCCCAAAII&#10;IIAAAggggAACCCCAAAIIIIAAAggggAACCCCAAAIIIIAAAggggAACCCCAAAIIIIAAAggggAACCCCA&#10;gFZTNWua27Ecd6IFoje3LflWa6NqenTOnVVNbe9OHqozdJZpYem4Sq0Wls61kHR3kYVqn9WdtCB1&#10;N5takmQWCi1Mvch9P+vYvH+jBIL6qqmfaEViUwc9V93byb4WPt+3dOuuhbx3rs+s+0bBB3Phi0fr&#10;b11a0rYa1+nJafv4Ljv3vcCC1Ceffu+DWu3l/1Jfp1rHbLLE8iRd0N7PHk/nlBZa8Nqrv5j6nz3C&#10;jX8ejhbzXoqP2kBjNn3xA7qmqq9tviA+jd8bXHwe6VIt4l5O1cd0LseeV3VOndqr8gXi/VBHbXdV&#10;x1r4flvVWRWXVzwBzTXx3koL3oegOafwhelvxzgNmU9Kuoap/3dVpb+nilyqg/uS0P2W7sfmN1yn&#10;3l+nh7omx7lgsGkh9Wvy7Wj/SzXhU+Zq701B19JHhp3V4nTRmzZTXMqHDyOAAAIIIIAAAggggAAC&#10;CCCAAAIIIIAAAggggAACCCCAAAIIIIAAAggggAACCCCAAAIIIIAAAggggAACCCCAAAIIIIAAAggg&#10;gAACCCCAAAIIIIAAAggggAAC1y2g8KdO2Y6mnLHQ7ytnS/mq112ns8dXplVQBli6o2xA5YB1Mdvz&#10;srVU8pWyLLMPfdxsuGnZC9q354aet6hOzdtft/Krn7fsAx9VvN/HlK/luW23t+RZYYmapZJjqweN&#10;chy7NoZ5Xm3ImHeFurHmcDfmHiajjZh1VqlPHyh7sT3KRPM8081iaKnaiSS5i/fTe6M7Nsr7Nq5m&#10;5lGT03Jm70z37NXNF2M27MNy3xrPbYyls61ipO2V2/c8Q1X5lUN9NlP243FG3VTzVKX2C1nfusmB&#10;5q2ZjnT87tFhj/8c94nxQ/NYyWRjK+ZLelfwaMyxPjur6pNPZ5oLtnobMaYz1QaNf14nOVaeZlUr&#10;g1HnPS+ai/qj+NMePFQm9cQ3PHqPPwisk4D6uub0dPve/KROxvYNOkeN5dbnq+lYufHKe+5vzCcA&#10;huzKN2LSG8UY3HZ6oCl2BRrMrwvjPWu+86b60sCSF1/TPaTuGY+rpjomwy1L9J6VE2X36r5aD0/e&#10;X3lxKriOAvqmoijpWnN5aqGnDhku8D3npoPoPq7Tfaq+BBydiV7Qfd+F5hON+xBzyZXlfjaPW3ud&#10;vfkVm37581a88oaOc3z/e364ROuZhF4er1PznPjzf5YtEUAAAQQQQAABBBBAAAEEEEAAAQQQQAAB&#10;BBBAAAEEEEAAgWUK3O7/KnaZ0hwLAQQQQAABBBBAAAEEEEAAAQQQQAABBBBAAAEEEEAAAQQQQAAB&#10;BBBAAAEEEEAAAQQQQAABBBBAAAEEEEAAAQQQQAABBBBAAAEEEEAAAQQQQAABBBBAAAEEEEAAAQQQ&#10;QAABBBBAAAEEEEAAgdsooIV3k80dC1ooelDPLDlak3bWNvZguh+fJ40WkNWCs5blliRaqPc5FpR9&#10;Im3orKtbLYZ7aJb3tID1UOtSHy+K+8RP8OJtFfBukaT68dWTfa3k6v0lvL/WtZV/9Qc2+7Pftvx7&#10;f8yGP/pzi+u773/01X7XbRKPQNfi0V2jsW/Wy3px7PlbXsq6utB61PNPPel30HThi323lpnGujZp&#10;09QyX/Dbn1xJ8Q5yJTtei5121Uwtr4ZO1QfiwutXixWywoZ//+d90Ea/blHXj+toDbEFXaus01xU&#10;TufndDxorqo+PkBlmA43LAw2dRQfpFfbZpc+FVWx3X9ozd53dOugsR7yuMuu9YXuG+tm6oM6Jz+v&#10;435x6WOu/A7k4PNuq7uctnystp3myHZ/N7ZssvnCY++t1RM/z4OHanPdU6ovh57G0k2eD669cYKl&#10;Ph2cKq17+lx71fPSqWPyEAEEEEAAAQQQQAABBBBAAAEEEEAAAQQQQAABBBBAAAEEEEAAAQQQQAAB&#10;BBBAAAEEEEAAAQQQQAABBBBAAAEEEEAAAQQQQAABBBBAAAEEEEAAAQQQQAABBBC49QKKf/KcP89a&#10;ixlr2TzvUS+sDo1yqpL+yPo/+gsx1zP0hjH/7FIV9NyrNLfex3/MPNHSc227o9zBc+03pMqh7Sub&#10;7iiXzHPKbnNRtlhPmXWpMvzakFntGaxNbaFRv4p96Uz42EKtlE9azqybKB9YWWaJ58Xp+KUyBMf1&#10;VGmirfqL/+tsoxhYHrMsF1qBtd9Zp/59p9iw7f6m3Z/sW60xqYQ+e/vgvk13XlfMZWsPp2NrlNs3&#10;l+7s7nDTCs9tfM7in83UjsfxdFVTWT0YWOcZ0JM9s9n0feLr1NrKqY59QlnAYbilvuFZsp53l9je&#10;7MAaH7M+/+nfMO1bTzmnG72+Mmczq3R2PgPWTWkT/ewcn4NeTPoDC/0N6x6+be30MM4bMbsyfuJ4&#10;Q/4isA4C6vDKIb2xxS87h7sxRzbR3OHjlnIDBDRPJz5n90Zxvj7OH7/umnfK3vXrR7r9kqV37qk6&#10;uqYczfudrofJnRet90M/q2vEhiW614jXm+uuNMe/xQKaAD1HuvL7GX3P8fux4xuqW6Iy/36r7wBZ&#10;XwITRUp7tvjFvq/59wkfyz4PPTam9f2m0/2wr3mS77ys6UDbXbCEXN8jlXveVsqJJ+P6gnpsjgAC&#10;CCCAAAIIIIAAAggggAACCCCAAAIIIIAAAggggAACyxTw/6KYggACCCCAAAIIIIAAAggggAACCCCA&#10;AAIIIIAAAggggAACCCCAAAIIIIAAAggggAACCCCAAAIIIIAAAggggAACCCCAAAIIIIAAAggggAAC&#10;CCCAAAIIIIAAAggggAACCCCAAAIIIIAAAggggAACCCxewNdQT7Rw9GjbQhesX5aWaiHaVotJd1qM&#10;ttS6sj0tMJv6wrR6Py36+oCvXr6Iov344rWVFr/VgrWhV1iI+7/BC7svgoV9PEVA/SLJLdl51XL1&#10;QV84WSsTP2VbvezdqCmteusr1jz8tj7j2y6q7z79sOd+53jBa42B5Rctup3ncexbVWq5+M6K5FEk&#10;ulepaiu9erm6ubbvo9ZuGs0hieaWLgmaXzJL1ZaUZQsE62aHNv3Cb1s73rfeJ37Sshdfi4uxL6Um&#10;x31+KQe7moP4ddJ6vji6+rYvjn7V49f3rwXc8zc+Ycm913WNHOiY7zPvXc1pX2yvjlNXVn75T2zy&#10;+//W8g//gBajny9WHxeTrzUPNJWu+XJMi0vPMxer3DVuLZeQ+Tzbqu9Uj1ekbTQm9+KcnG3sPP7e&#10;Oj3z8zx4qEtxYsnGlv6k6s4r3p9X2N+HWqZ7+NPFr7V+5dZbFAQQQAABBBBAAAEEEEAAAQQQQAAB&#10;BBBAAAEEEEAAAQQQQAABBBBAAAEEEEAAAQQQQAABBBBAAAEEEEAAAQQQQAABBBBAAAEEEEAAAQQQ&#10;QAABBBBAAAEEEEAAgaUJKHmxnClqrI4Za5Yqf80DoS4X6bj42nsO2KbyzjznbpG5dsoZi8UDsi5S&#10;lKWVxDwt+SmX9iRIa9XcLnJOl9o2WC9T7qo6T+0RfsprC8oMta7WXi9oe9F6qO3a2ViHmlqXqg79&#10;DVNwqE1nU5uqDq3axGvgGXIb+cAS9SXKxQS8W/fVvvcGW/bNvXesbmexre9P9mxSzWxSl3aoeWSe&#10;KKd4wpDaTrFh+fNaa5z3lP2ap9nJdNRqnJWF5z8rC/KgsnayP8+cVk7sfACeOifvE5OxAmrVJ5RZ&#10;GwbqE57JeTSxPZiOlTU7H/uePbuhjMm+Mia9/j3NgZPYbYPybVs7UPa0fyxOEZp7Qj60pDeYT0V7&#10;D5SJrVxCnwtu7dg/5c5DBFZIQEmqyhF9oLGq+5v+psat8sAZpyvUQk+uiq8rkL76Edv8T/6l2m2k&#10;PNyeNrzmhtM1Kbv3ARt+5pd0XZlZurH9eJ10rUi3XrTBp/6RXte1JubVXnOdn8zLq7dFwG95/DtO&#10;p3tx75O6P57fyNwSAN38d/oe4AbJ5rY1h7Jo/ObuguPS1z3QPV6nTPLTpVFOvmflB92nJsrjDvE7&#10;4ektnv040XomiX/vVj274++jz/4YWyCAAAIIIIAAAggggAACCCCAAAIIIIAAAggggAACCCCAAAJL&#10;F3i0YvzSD80BEUAAAQQQQAABBBBAAAEEEEAAAQQQQAABBBBAAAEEEEAAAQQQQAABBBBAAAEEEEAA&#10;AQQQQAABBBBAAAEEEEAAAQQQQAABBBBAAAEEEEAAAQQQQAABBBBAAAEEEEAAAQQQQAABBBBAAAEE&#10;EEBg3QVC0AK8gw0LeW79srRMi72WmRZ+1cLSvk5vokWv/TXfLuSDuF7vQkx85zpGN5to8dtKi9Vu&#10;W2Ah9IXQrutOQtGz4af/sRZOVjfUAsVdXMz86WfbjPetffCtuFh7/spH1J/DRZdYfvrOn/cd9ftu&#10;OrW21ALNSW7JaOt59/R8n9Ma052P+ZBqTGfWNa0FLUhdaMw/Wn66s7JpNDw1B/i2lyi+T19AutVP&#10;pnbzUmth6SK73H7ne+L3hQS871Uzq770x1btf8eKNz5h4d4H1e5HDXOhnd3CjePY0dDJe/qlhdfL&#10;WezbvtC6ZK8UJNm4a+nmXR1Fx3nGvHelFTn3ztXZVM+u0gLyuq+Ii9BrPvFF7ztf7N6v+UH3HUV+&#10;7j2uw4YhK+YurQxOikbgbGrNZNeSYmDpxp2Td9bqgY8ftX9z+MBMYyYZ7lz1sFkrviedjN/TBEtO&#10;3opDTMYUBBBAAAEEEEAAAQQQQAABBBBAAAEEEEAAAQQQQAABBBBAAAEEEEAAAQQQQAABBBBAAAEE&#10;EEAAAQQQQAABBBBAAAEEEEAAAQQQQAABBBBAAAEEEEAAAQQQQOByAp4VeLX5aper3yp++ignTnlj&#10;oT+MWZOrWMtYp1XJq/LwrETZt4ny/Dz3Uhl1nlF720shk0R5h5V+miSxoEzgUCm/znMIleV5VSVm&#10;j84OzJQRnPaGZr2BmiWxvXJqlfJJY36wDj7MCxvoJ0l8nqBcWEB9/eXRjvXSwib1LH78QLmND2b7&#10;MQN22ijn8mgcbCh3d6uv3Eb1g+cpnl9ZZJn1NMbUk8yT6hrte6q/bTGyRO3a+nE1J8RczTPDL/aJ&#10;8iDmRqfeH/K+xqo+7NOd9nNQjeNff83rPFJ90zSxkfUsy3ILOlDnQ1v7nyi/s9Xjkx7sfXmkHGqv&#10;y4EyCo/OWU8pCCCwUgIa8MqwzrZftuTeazFPdKWqR2WeLKA5Nd3YscyzjH2i9ev4dRfVyfPki1fe&#10;0GVElXrS/ahfC7geXHdLcfxTAn6PNB8/6rW6p1qJ9Q1O1e8qH3pmfVf7zZzOfTCyoO8Jnb6XdJW+&#10;s/m8cua+8Wl1yV/5Lht+749Y/uIH5t/9jjZsDvesnYzl2lNO9Yb2efH7XV+vwr9LeuZ+V5/O+35a&#10;bXgdAQQQQAABBBBAAAEEEEAAAQQQQAABBBBAAAEEEEAAAQQQuB4BX/WaggACCCCAAAIIIIAAAggg&#10;gAACCCCAAAIIIIAAAggggAACCCCAAAIIIIAAAggggAACCCCAAAIIIIAAAggggAACCCCAAAIIIIAA&#10;AggggAACCCCAAAIIIIAAAggggAACCCCAAAIIIIAAAggggAACCFyBgC9EnmgR2s24iHSvqSzXYq+z&#10;rIjH8rVog1ajTVotTqsnRW8Q16ddWEV0+HY2tq71Rax7WhNdi86ed/XbhVWCHd0YgRAsGdw5WiT5&#10;fRY113bqVNbsftuavYeW7rxsiX584eVrLV4vLRpf/s0f2fRz/8Gy7/p+G/3Ef3ENVdJ4S7XodqrR&#10;3ZYa043liY/545Wng83q0peptvRSI95nkM5qX9xai12nOncd2UwLfqf69+h410Bwaw8p/1xzrRb3&#10;xv+incCvl/qMX6c0ljtdL7tGi6P7YunHQ+eiuzzv9p3GzlUf47x1Oc92Ptclie4bHMzLUX9rZVZO&#10;5+eS5RbUF6/cbl6B6/8ti5DmOl39q8pH9VHDttXE2vGhJf2hhf7o0Xtr9UgduG0s6NoSekNLN3bU&#10;9td8Tb7xvro/D36VPh5nIo7n5JPFo9du/GlyAggggAACCCCAAAIIIIAAAggggAACCCCAAAIIIIAA&#10;AggggAACCCCAAAIIIIAAAggggAACCCCAAAIIIIAAAggggAACCCCAAAIIIIAAAggggAACCCCAAAII&#10;ILBUAc8gvUnRZ0vFedrBlKmavfYxG/7MP5/n/Q02lLWF4tO4Tl5PlJmVJjGTLmb70fMsU2Zdpuy6&#10;qTIja+UFezdqS+X2KrstHOf6nQAu8kGwdnIY8wLD1gsWsnnu4kF5aDPlCHrxHt1X/YbKLA4eUkzk&#10;WXS5yC9vxx3ND9vK5NufHSoNtrNKWa1vHz6MbVx6xqVcvd038r5+eqbU6Isc4mRbb6+esmYLZT96&#10;hqbvtFMm4Mx3PhzpqZ4fHlrQa08ux31iZmFj25LjrGrta6ZMxQNlS3rN/DieiXent6G66p+ybkfK&#10;7XzXj6l3Pdv2oPIcSs+2PjobvZWMlEmov+14V7/IJnxyG/AqAtcr0DWt5W98wrJXv0vjVVnWR/PA&#10;9daKo59LwOdcn6BXqfh1Z+UqtUpA1GXlBHR70ilLWaHSitf2+6mVq+HVVcjH62yq/WtFgb7WLwnf&#10;md+vaW6JN3/nPPLGJ37S/Ods6aYH1kwnlo42LdE9b7xXPbvRM557tnnIUmunM7WT6rpqc94z6s/b&#10;CCCAAAIIIIAAAggggAACCCCAAAIIIIAAAggggAACCCBwewR8RWcKAggggAACCCCAAAIIIIAAAggg&#10;gAACCCCAAAIIIIAAAggggAACCCCAAAIIIIAAAggggAACCCCAAAIIIIAAAggggAACCCCAAAIIIIAA&#10;AggggAACCCCAAAIIIIAAAggggAACCCCAAAIIIIAAAghch4AvSnsLFj5NBiMLxcCywwc2qCs7iKvx&#10;6sT1P6HtLPdFr5PU0kyLwi5ypV5ftLocW9c0lvRHZsltWgX4Ojr0GhzzvIskq0+1b3/NuraydOdl&#10;SzfvzhdZvnYCLf5cTq1++Jal2/eOJphl93sdL1MEeqKfqjZrzHpa7PlkbGtcVnJu9ZOF5JJTYGd1&#10;22iMa186UKcx3oVM+9XC31dVgs4vztvx11Ud5ebt1zncJtFfn3tbLTi+yPn85olcvMbySwZDS4d3&#10;LNE103S9pDxZIOie4WQc+hTnC983+qlmetzGBeZD2vM3nryDtXtVM2yex3Hn16WTIpdmfGBtNY3X&#10;hHS4efLWuj0Ied96P/oLVowfWvriB9Tyt6Xtr6YlO83fqebzk2u3DqO7dWs0t6d6A92rcWevCCCA&#10;AAIIIIAAAggggAACCCCAAAIIIIAAAggggAACCCCAAAIIIIAAAggggAACCCCAAAIIIIAAAggggAAC&#10;CCCAAAIIIIAAAggggAACCCCAAAIIIIAAAgisrYAyHJt3v2nN4b5l9163MNy2QEboOZu7s2TrrqV3&#10;XlDsmsLXWuU8Up4p4DF1CmlTTKJyKtX/5hmJz/zYGm/QxQzQNM2sTYM1SSKSxupyEnOBr/bElWQ2&#10;3lM7lMpb3FRGsWcFmu0rJ6/xHFg1VqfsvGHes0I5giexn1dbqbXbe+uGWd9eGG7Ztw7uW9NUMRX0&#10;WwffUUxjF9vbsfXI7qodemkR33+ebDlvrzxNrVD+bKK9KKU35tWNNT91/Q1FQKt/TfaUSav56okH&#10;8D6xb109i33CikLt4el3nc260sbqGzpE7Av+6p3eMI5lfzzK/bE2n3cd9aPJSU6eN6pvk2xtxw+3&#10;6ndtW1rS+f4pCKyhQBwMOi8fMDeuKPlSWaqheHFef78eUBBAAIFbI6A5r9Z3FN1PaXGO+f1S/AKz&#10;7gDxxt+6me71/C5yuKFMew+1172h7l39Tu4pN4/nhmkPHuoec6J7zNeU8z7/3nHuDx9tGPS9xJJc&#10;dQzK9tb96q1om4sqsT0CCCCAAAIIIIAAAggggAACCCCAAAIIIIAAAggggAACCKyCgP4vzhQEEEAA&#10;AQQQQAABBBBAAAEEEEAAAQQQQAABBBBAAAEEEEAAAQQQQAABBBBAAAEEEEAAAQQQQAABBBBAAAEE&#10;EEAAAQQQQAABBBBAAAEEEEAAAQQQQAABBBBAAAEEEEAAAQQQQAABBBBAAAEEEFi6QNNYs/9uXJQ1&#10;u/OSWVaoCjdxsfFny4ViaKE3sHTvvg3KmXVa7DUcnWqihWmTVhYhtazXW8DytGfqo+OkfR1/Y9tC&#10;osWA15P4zEnz9EoFOnUiLVpcvfNN9alg2Ssf1mLG6ltNfaWHPc/Og0ZQyPvaNLGu0yLY3t+Xuriy&#10;DujjW+PZV3XuNLa1Erdlaa4a+ULU89Lo9apprfCVn93zEqWOn280j3RxQWnLcx3/aoZ619YWdJy4&#10;sLifIxPKYy3n7sKJbdppbqdcUMC71s4rNvpP/6XF66auXZcdHxeswY3Y3Oe5OOf6jYTPc77Ivc8D&#10;moO7utRjzTuZ7idSf/1GnNLlK6nBlyRZnPe7yufdefE5uN1/IBvNkf2RJT31qXUtuo8uPvi98f6y&#10;8/7QMgc9s6nVL7pqEsdTvHeYT+LxYz6dBz2P0/rRjvy+ItrGV2/L4HqmIhsggAACCCCAAAIIIIAA&#10;AggggAACCCCAAAIIIIAAAggggAACCCCAAAIIIIAAAggggAACCCCAAAIIIIAAAggggAACCCCAAAII&#10;IIAAAggggAACCCCAAAIIIIDAswSUF9ZNxzb549+w+s2/tsFP/VMrvvvv6VPZsz7J+8cCytYi/ekY&#10;4wJ/M/Ux5YZaU92ebLqn8agDpcqsK4InAadW+7jUtvVsqlg/Zbd58NgVdTLffzPei5mBYbhpifIC&#10;y7qycTlVbNz8oJ58tqm8vEz5rldUjafJrNXrqdr1peGO9bI3rWzV7+V6f7Ifc+TcNebM6fd2b9OK&#10;LL+UtbfZKO0rC1E5pPU8B7H0jGnPoPZ2HO9aq4zIJ7Vop3Zv9L7VynntbyrfV3mKql+ifXq/mFXV&#10;PL/aX9O+NvNhTLVN1H+3tH/PyvMO63U4UKZe433YY2KPSjq4E3Mpu7HOfTYz629cWf8+PiZ/EbgO&#10;gaAxF6OZb2oGq1fec2QpCCCAwK0SmN+RJa98yIq8sHS0fXQvfkvugv2+rZzEdQQ8M1tB4sqS1n1r&#10;7XnSlzeo9nWPqWOkwy3dH+bP1bPSYmDD7/9R3ctWah/dV16+Ws9VDz6EAAIIIIAAAggggAACCCCA&#10;AAIIIIAAAggggAACCCCAAAIIPEuA/xL7WUK8jwACCCCAAAIIIIAAAggggAACCCCAAAIIIIAAAggg&#10;gAACCCCAAAIIIIAAAggggAACCCCAAAIIIIAAAggggAACCCCAAAIIIIAAAggggAACCCCAAAIIIIAA&#10;AggggAACCCCAAAIIIIAAAggggMDCBYLVu+/Y4a//soWssNFnfsnSu69oUdV1XAU16BxTC8NtS7pv&#10;2kY1i2u9+hK9vipvqoXKMz/voMdZT68saC1YXwA9Saz48A9a8sJrFop+PMaC9h5rz6/bKhCsGe9a&#10;8+631K9Glt77oAX1t5UYvT6A8lzDKVhXleru87G13JZSJbQwdAiFWaM6aHznIZvXSRXp9HarejVt&#10;qfHeu5Sbm7c6Rtq1lmhPvm9LC+3XHyywuGdTWfXFP7Tq/ltWfOQHLX/te9Z0zr6Mm9xlJZglT7V+&#10;XB3W+/sNLyHvW/byd83PwhdzpzxZIE3mr8c5To/1t+0aC9XUNB3cumu+d/9QaM71PuPz7nHR83r/&#10;fnyWjO5YSDNR3fxxcnx6j//VeTXNpa4pj+9vnZ/N5+nqO9+w6e/9W0v0HWT46V+cj5tT/SMNSbye&#10;eo+ZT7G6dscxpxfWtRutc7NzbggggAACCCCAAAIIIIAAAggggAACCCCAAAIIIIAAAggggAACCCCA&#10;AAIIIIAAAggggAACCCCAAAIIIIAAAggggAACCCCAAAIIIIAAAggggAACCCCAAAIIXJeAcouC54fF&#10;CKRa2X5lzMTyp5Q1FIiZhDqvU7lWlzvLmIT1XXir8AAAQABJREFUXLtI77xg+asfs3T7JWVVem7d&#10;c+1mLT7kqam5cnqzRBnBIm2Osum6aiKXq8w+1MGUFWgHu+oSyh4ebKktMiv12qGO3XmO4DztzDaL&#10;QazjWoBf40m8KOMN5TAflMpn1D/PgD0petxXFvZ2b2ieN3eZ4tm3g7xnydGY93Y8rEur+wMrdPz2&#10;cN+6unryIbxPjPfikExGm7o+zHMlPUt6dzZW7p3ej9XubFT04nG8m/gxN/Q8Fn+ubQ5nE6va2nTU&#10;+HJMCB5sWNIbWDc7MJPDfF9PrgqvInBzBYLNvvFFa3fftuzVj1p27zWdio/rU2P+5p4cNUcAAQTW&#10;V0D33iEvbPgf/VzMuA+Zp+vrxuY2FD9N3ed1yhH3+7+kP/IbvKOvjse52nGj59bItl+0/kc/Zfnr&#10;H4153M+zo6D7za0f+8cnH62qp9zTnmzBAwQQQAABBBBAAAEEEEAAAQQQQAABBBBAAAEEEEAAAQQQ&#10;QOB6BLLrOSxHRQABBBBAAAEEEEAAAQQQQAABBBBAAAEEEEAAAQQQQAABBBBAAAEEEEAAAQQQQAAB&#10;BBBAAAEEEEAAAQQQQAABBBBAAAEEEEAAAQQQQAABBBBAAAEEEEAAAQQQQAABBBBAAAEEEEAAAQQQ&#10;QOB2C4REi7KWM+vGB/o70fK0er6uJCG1sLltadtYfzZ9tBSv1qENXWdJU1urBWEtyRcuEEZ3rNi4&#10;M7dt24Xvnx3eRoHWmoOH1tUzS7dfsvTOS+pfKzB6VYW40HWq+HEt+mxtrbWgGy3SnOqNJdbPD+XH&#10;1BxndavFqCsrilxPE2u0OLUX/1vF8Xi5xajdfdZowW8N7bT1Z4lZ7sfy/S62hLqy2Ve+YOVXPm/J&#10;xrYVr3+fjsec8piyuyfe3/SqFmJfTlG716WuJTpapmuI+tm8Ass5+uKPohNRX1568bZb5jxxmROM&#10;w1v9zIvPcd7nvNPpHsNmM01/mgmz/lFfiFut/6849ub3UF1Vnpxvp3m2PXggnc7yzZ2T13mAgAt0&#10;k0Or3vyiZU2p+4U6fhc5PX+mmk+7U9fTTnNEw3WPzoMAAggggAACCCCAAAIIIIAAAggggAACCCCA&#10;AAIIIIAAAggggAACCCCAAAIIIIAAAggggAACCCCAAAIIIIAAAggggAACCCCAAAIIIIAAAggggAAC&#10;CCCAAAIXFlBWmOeNJspK9MzAUnlZMa/Og8WuIXvtwvXnAxcS8LatlQ2XevuqvU/lWV1oP/455fW2&#10;yu4Nypm0fKh9nX8PnsdZfOSHLP/wD8ZsupPcuvPvYq229JGWagxmR5mlpf76a8Hz664yA9HbrKqt&#10;me4rO1BPBhuWKENwVk1topzP4+TKoOyzjbyvbnOUNbhW+ss7mVZtudkb2k5v0759uKtYWAmfGoPe&#10;5qOsZ5vFyEfnpYrvdpgV6lfKrdOevKmnzcSaYkeZkLl1s0ON4Zmmeb17qg5xS2/7sfqEf26wNf/w&#10;0fVgT5+rjzJNlWprfeVLDlLNAZ2yu70LqZ8UIVM2Xqn+E6xUFuVYGcF+3r4/P17oDyz0RtY8eHte&#10;D3+dgsC6CWhOLf/8d236N5+1jZ/+ry27+6qyeTWyfUBSEFiGgM/tq5BnfJF6XGTbZRhyjFst4PdL&#10;sazCOFpiS/htXltP9FUxifdrIS3iOi2d1hqYX8TiHd1z12j4PZ+ywXd/Mn4++HcfCgIIIIAAAggg&#10;gAACCCCAAAIIIIAAAggggAACCCCAAAIIILDGAvxfRde4cTk1BBBAAAEEEEAAAQQQQAABBBBAAAEE&#10;EEAAAQQQQAABBBBAAAEEEEAAAQQQQAABBBBAAAEEEEAAAQQQQAABBBBAAAEEEEAAAQQQQAABBBBA&#10;AAEEEEAAAQQQQAABBBBAAAEEEEAAAQQQQACBFRXQ+qshyS3pDawux9ZVU71wuUVZV/RMdV6qWZJa&#10;OtyJpzioSgu+EK0baEX1oMV5c/3tUi3W64usL3qVda2Ge8vW/13ZrnAzKhY75ryqT+04wdK7H7Dh&#10;T/2X6q7BkuGGVlz2xZWvu3TzcZUV+qux1DaqX6VK6fkyS9C41vwW0tTaSmO7KS1Ph5YmIVbJK9nI&#10;tmzqS9fKm6jWv8xXvfax7vOozzdxMfpL7/7xHehYXVtZKHRumrv17PH3eSYB91ffi6uQz+f5q2bp&#10;Dvdt8oV/r47QWO+TP23pnZfU92mbi7lrzGoO63zeWPVy3LS++Hy8b9Bfdbv4y8/B76f0N45RPx/v&#10;i7eiBAu5LDQpdqfPuWusOdjV/VdiYePurZDgJM8vEHS99GtmvGd47JqmgabraOLz+VHxoRdHk/qX&#10;D7njoXj8Pn8RQAABBBBAAAEEEEAAAQQQQAABBBBAAAEEEEAAAQQQQAABBBBAAAEEEEAAAQQQQAAB&#10;BBBAAAEEEEAAAQQQQAABBBBAAAEEEEAAAQQQQAABBBBAAAEEEEAAgacKeHCg8gmDZ4iZchLrUn9v&#10;S07YU1XW9o3q639p9VtftvQDH7H8te9Ru3sm5sXTqzwra/bVL9jsL/4/y17/mPU/8dMWBpsxc+3c&#10;eFmm7CzPafNPXLwO5z7OTdhQp58pXywzZYwpa6xOE43CzpJGOZtXaaMsvHam7OXZREqJJd6GOvb+&#10;4UQxklXMDPbj94ueDfK+JZ4nSnluASUSKgM2s5dG2/a1vbetrprYuseqPvNu90c2UHZtkPXlRkWw&#10;ftpTBqzyDnUAn+qnZWX1Rt86tWd3oHafHuh1ZV6eblf1w0553N4vPMM0eK6v8n2Dcmt921293vo1&#10;Iu6zs81ez3LP2vXa6v2NtK9Lisa1911l4NZtbZNyamEUPxL3kfQ2lEvZj9u0h3t6TTl6Qdl7lzzj&#10;524YPojAVQkoJznJNT5q5TwfD/SrOhb7ReCMQFD+ecwDv8bO19V+LVDFPKf4maW1Zn9X9yRTSze1&#10;XkKh6wQFgesU8JunW1d0v1fPYp687v7MdL8Wcn0/OdT/nqDy9RRUfExfkmb+v3uIe+MXAggggAAC&#10;CCCAAAIIIIAAAggggAACCCCAAAIIIIAAAgggsNYC/l9mUxBAAAEEEEAAAQQQQAABBBBAAAEEEEAA&#10;AQQQQAABBBBAAAEEEEAAAQQQQAABBBBAAAEEEEAAAQQQQAABBBBAAAEEEEAAAQQQQAABBBBAAAEE&#10;EEAAAQQQQAABBBBAAAEEEEAAAQQQQAABBBBAYJkCWnw1FFpcvBhoodbKuul0mUdf7rF0rolWkU42&#10;7mhB68QGZWV5V1uVaFFpLdCbtm38a0liIZXJJRemXe7JcbS1E+i0ULL3SdOiyeqTTyvp1l3Ltn5c&#10;3VXbxu2ftuXyXw+5xpHGXKd6dVVjobeAFZ8vdBpaejpNVQf9uE1TWebjW+Pfx3en6rRa4L7We3GB&#10;+UuM+c5boGktbRpLNJ+0SbA0K7RfP+cFFq93p3OpSp1XYknWY656D6+Q1M7J1guWTV7VNU7XtyUs&#10;wt5WEyu/+Ida+FzXlo/+sGV3XuYy8p62eZ8X1K+rt75q3XjX0nsfsnTnpZWb0x6vvUa9xnd274O2&#10;8VP/1EJ/ZNWbX9Qmel3js43zcafX1f+WPfU9XtHlPvM5L9Hcr9Jpzj0pdWn1eM8syy3f3D55mQcI&#10;RAG/z/FrsF/fzl6LfUrXIPJ7+PZoLu90j9T4trdqcNFXEEAAAQQQQAABBBBAAAEEEEAAAQQQQAAB&#10;BBBAAAEEEEAAAQQQQAABBBBAAAEEEEAAAQQQQAABBBBAAAEEEEAAAQQQQAABBBBAAAEEEEAAAQQQ&#10;QAABBBBAYFEC8xy/RNlxMwtEGi2KdeX2U//tF236+d+ynrLQ8pc+rCy058+abQ/uW/P21y3ZfCFm&#10;bF44aXIJmYgr1wBPqZDnd6ZJakWWaYvEyiTztDELynJUsOd788iesp+LvuxRed300LpyYpbnlihD&#10;0LMrD8qxTdtau4vJrtZXfYbK+rxwG1+0Qrdge6XC2kuDbRulPZtUszNRc53tDLbUD/Izrz8PTGc9&#10;ZeDmwfuSWi501qgvld7HPJO0esfa8b52rAnfM2qPxqP3icb7xMz7RGFpbxgj7rztS80bh+X0eNO4&#10;3zu9TUv1IY/MU9KuDXp963kfiq8Eq5vaDnRdOYnU03E8mzcZbsWTavfuq2oxYO/K+nk8EL8QuA6B&#10;mJGsGd7n0xt3zfN5Q2g3rt7X0dArdkzNwc2Db1vznW9YGNyx/NU35vP8o5l4CRVW51FG6vQLv2Xt&#10;wa71v+/vW/riB1UPf/3kivCoHn4dKRsb/7//mzXvfMOGP/PPrfjQ9+meRNcnCgIILE/Ah6ju93xt&#10;Fh9/Sd7XuC00bHUt8/UhfPj6tYGCAAIIIIAAAggggAACCCCAAAIIIIAAAggggAACCCCAAAIIIHAu&#10;Af8vQikIIIAAAggggAACCCCAAAIIIIAAAggggAACCKysQPD/p79rLv7/vERBAAEEEEAAAQQQQAAB&#10;BBBAAAEEEEAAgdUTWMT/7m4R+1g9GWp00wUW0S8XsY+b7kj9EbgqgVUYX4uowyL2cVXG7BcBBBBA&#10;AAEEEEAAAQQQQAABBBBAAAEEEEAAAQQQQAABBBBAAAEEEEAAAQQQuDUCHqmgxVlDMYgLKrez/Scv&#10;rLwWIFp4NiRazHpkiRZVH9RTS1rlOfja0PqTN7Ulnu+QFpbmWqh2Lc6Zk7hxAp5z0jZW/u1fW/23&#10;X9LC699l+Uf+nl5rn3wqer2zp7z35E8s6dVgQWMpaMz5YOo6LQbt880yB1Ycz5kFzXEa/WZlZUWa&#10;WaLF7WM19KvRNnWjRaoXUGZxDmk0j7TWJLmOm5hmnAWftC+grYq3teZu2WbFgve/AIgV2EXoDWz0&#10;6f9c7az2UD/s1DZXXrxddEEJmfd9v7BQzi8QrKtKm/7pb1r1zb+w4U/9V5btvKL2W8W57fGzSu++&#10;YtmLr2mx+9Lqv/ua5jjVWeOz83nF7zmKvmYBnd/jH1vrZ0me+6Qvk6Nxp8dNWVp3uGdJb2hhuLnW&#10;568L39G17ja1+iWb1O8V/HLpI8X7zplLZxo0t8YXNb7k65v4LTwFAQQQQAABBBBAAAEEEEAAAQQQ&#10;QAABBBBAAAEEEEAAAQQQQAABBBBAAAEEEEAAAQQQQAABBBBAAAEEEEAAAQQQQAABBBBAAAEELi/g&#10;/y/SFAQQQAABBBBAAAEEEEDgVgn4FyHPy/KoxEqZYZ4fRjmfwJmMqPN96Jq2UiZgsnXXgtq6m41j&#10;Plx4zvwqz4DsKmXMqe941mFIsms6qfU5rIaf5coHDTJt1FadXmiVSdgqO9LT+67mf12hLNLpoXWl&#10;8oh7I2VHKjO1C7Zfjq1RDqwf1Nt6mPWt5+8pIy1mma4P+9LPpFVm7vZgwzYHQ3sw3bf6OGtOsrnG&#10;0Y7aIVPW3GWL77an/tTL1Ke0M+9BbdfYVPN7p+Nb06jtD/RXGYmp5v+T4n1C84P3iUJZicqj9rw7&#10;/zdtKzuoJ3HL4/64pfGf+DXEiw5a6Bz66i/B1K/0r9W/ifKuW713sl2ivQ13/APWjh/Gz8XP8wuB&#10;tRJQP880tnwebZRB7Q9uUOmUIxt8IlGGtc8BlJsjEHRDX3798zb5vf/L8g9/0vJ7r5sCyH3K/f/Z&#10;u9MnybLzvu/PuUtutfQyKwYzA4AAMQMQICluICWQIimapEza4ZAZjqDsV7YizBf+b/xe4VfWCzrC&#10;DsshibIlS5RJ0aIgQhQJ0RSHAgFim+mZ6epacrmbf8/Jqunq7uruqrw3K5f6np7aMvOee+7nLPdk&#10;T/XzXF/ROt+MT2z2p1+x8t43LXv1U5a98HrcN17YCLUt6BhtPqw6eqB4vbo3UBBAYCUCTTHVXwf4&#10;+q/7WK49Xab1w3M+xPckl19KmrLQ+8WpT25LBsr3smH3wZXgc1IEEEAAAQQQQAABBBBAAAEEEEAA&#10;AQQQQAABBBBAAAEEENg6AX6zduu6lAtCAAEEEEAAAQQQQAABBBBAAAEEEEAAAQS2R8CDGqQKarDq&#10;Uukfvbctfi1tStvj/dxt62h7fJvrPzt2HdrQheXZ9bT5isVcD4eHo2gdLGgD/fFQYH3m6DqMy8dd&#10;+LmdQNs+bXt8u9Y/PHod2rEObfDAYasu69AGN+iiHevQp6vuT87frUAX47Jti2hDW0GOX4aAj0tf&#10;c9dhfC7j+jaxztnMg+itrqzLWFiHdtCG+TjswsHrmE4VIIuCwJYJ+P9zaTtHuji+7b2jbRu66tZt&#10;WCe6sCw8WcGKS1mWioe4+QkTuuiPFXfF2px+W8bE2oDSEATWTID1cs06hOYggAACCCCAAAISaPP/&#10;y9fh//usyx5zXdqx6kG9Dg7r0Abvh3VpR5J42kQKAgggcLHAuqxVF7fu5j3aZl9287S4YgQQQAAB&#10;BLZXgD3B9vYtV7ZcgZDmFvpKqtooMevJifI7r/7fXS3tihV6IRns63oHls8mNihnNsl7Ol1jmRLV&#10;Br/0PLVMyWr9sW0trJdr3rP6ncDym39i46/8ltVf+OvW+74f0WjcvN8TTHZvWe/tL1kyumUh7T9z&#10;Si3t71k8IXymMOha36wqFEcms1zJ7cenQ6CuK5vWZesB4e2vVE+qZSPRR5GklqQ95b7W3zH7uTsr&#10;+jdFWrc8KbbOpMTavn5RnhQIlvh9zcPtqG+WNr4+OrGSnOs8GmTqFo23NYhX9FHT2n7jMYuWfjvU&#10;CXyeNPLT7/wHzVP9T9i2LX/i+DhPVX+b37t+YixpDWni+uLt9v+npHbPpvM1W9eQ5H3lrk90ee3j&#10;Rz1xQSt8wB3844l/G+Fd6OueGCr9jrs/H2fG0QOrpkeW7r1oTTawWVFGkyc8V3hNXZw67q98LYjD&#10;l38DejnT07ke75e+FviImRf/zp/1/18bl4T4lO+IfPx1eW89PSFfEEAAAQQQQAABBBBAAAEEtk6g&#10;7f8LaXv8GWjbvwPpqh1n7VnkK214qNbWwsdD2zq8NW3raHv8Q5HFv2vbhrbHe8vbzk+vYx3+vUEX&#10;Fn4tqy5tr6Pt8V1d/zq0gzZ01Zvt11tvCf0x7w8cHo5LLNZrTLTdD7TtTz++qz3iw1F2te/O2nC1&#10;o7p9ddt+6KI169CGLq6DOhBAYHkCZ+s168XyjKkZAQTWR8DjN7f9XctVr5erPr/35jq0gXY8Oq/o&#10;k4ce62LxsEV8h0D7dbPt39N4H6zD35N4O9Zhjq5DG7roU/fchrIO/bEOjoyJh72wDmNiHdrwUGR1&#10;362Lwzq0Yx3asLqRMD9zVwZt17su9jTr0Ia2/dlVf7Rtxzocvw4W29aGtnNkHcbFurShjWWbY7u+&#10;/jZt8fmxDr+H2C7t2em/FW4Be2Z49nXRqtquN37+tnW07c+zNrS1WNTw7LguruOsrkW/el+s0mEd&#10;+uL89Z//flHTRY9b5bkXbfM6H4fnOvfO1drmfbnqtepqLebV1yHQxRxflzraevl1tLkWP5Y51rYX&#10;ujv+rD/a1tjFmGjbhkeP1/sZxWH14rH9NOgeffopP7W5jqdUuZKHF74OxYpqphOrPvi2/09WS26/&#10;YqHnsVvXs6iFFkaKP5vlVp88MIsxHC/X149cka7VPGZlPY1jJSherceXo7QVCNZT7MagcVWE1Bp9&#10;FLOx1R43NEYgW6CvntskxTGbHCle4MTC3duKTzy0QjHNjoup4onOz+d/27GrWJa5YkpudXzm51p1&#10;8wI3HGY9e2lw276Vvm+lr7nqX192h4rVeKu/Y2lH82mg8+QeY/u06XVV28TPNtiNMREb9X3wfn5k&#10;aGlMjI8VRHZs4c4rZr2d+dGa95NCMau1bvjLvc5EY/RWvqOv8/b7C73to57i7XqJ9QY79HEcY+XN&#10;1wntjCzZvxPXzepYa5GvJ808Fvb8QD4jcHmBhe/hlz/FYq/UvAgei7fRbFEs0svurRY7WTdHzS19&#10;djc2/fe/Z9X971nv0z9i+cc+qfmq+XvJ/WE3raGWNn8/H3LFoNb/7PB13mONe2zwRcribQhWfvie&#10;cjscWLZ7x9IXXtVU0Nh66hhSA/1+pXtDUITVWjF7Y+j5OOwWbPwiF/yUYxZ3eEqFPIzAmgr4+8X4&#10;9wHamyWZYojn+jsC7Scb/Zsaj5H+0abyXPtL3eMe//c2Hku9+Naf2clX/2/F3r5jwx//VcXGP90f&#10;nju2q299jjJPu9JsX4//G6xt6I+iKDTsF4+h7/uq3OcQBQEEEEAAAQQQQAABBBBAAAEEEEAAAQQQ&#10;QAABBBBA4EYLKBM1BQEEEEAAAQQQQAABBBBAAAEEEEAAAQQQQACB9RTw4Hq9nv8D79UV/0cobf4B&#10;x+pazpkRWL6A/wOlbfiHWsuX4gwIIIBAe4Eu1tsugp88/o+2r3plbYMnX/V8vH75Al2MzbZ1dDG2&#10;27ah7fF+DT4/2taz/B5//hlYJ+ZGXfRlF2P7+T327Ff4dXRxLc8+y7OfdYdtaUPbPm17/LOlb9az&#10;bccUfbFe48X70wMMtSldjAmvo209ba7Bj+1izWw7vrtoQ1vHLtrQRV+0bUcXfy/dxXuwLvqjrSfH&#10;b5eAj6m263YXIuvQhrbX4e+/upijbetoex1t10s/vwdka1O6aIM7tnlPfNaGbegPvxaKx9tV4Np2&#10;GQZbJY6hDxBA4NkCbdfbs3X72Wd59rOsl8/24VkEEEAAAQQQQGATBdrsM9dpf9jmOrzf1uVa2lxH&#10;F3v+tmP4zLHNdbRtw1l/rkMburgW6kAAgYsFVj3HvVVt29DFun227l6sxKMIIIAAAucF2q7b5+ta&#10;9HtvQ5t2dLHud1HHotfPcQgggAACqxFoc+/xFl/qvYvyIoe+Ej2rVOMj3e/0TfwUH1qLT104xAvx&#10;ax0MLckHlkyObTid2oejPeWiDZYqwbUu3LKkb6kS1j5+zsd/vjqMzhL/rUp99UM54kKBtn2yDnsr&#10;v4ZHriPmKdcnjUENRP1CmJ73P0+Zk+twDd45F7Uv7Ny20U//mp71pO363dM4xy7sysutVRcf+tGj&#10;F7Wh8XMHJc7V79RVxcynuOWJJ9J1aP3bMT09rUq1bW68mKf3kNZPXWMaf3dPP/u/20wTS1S/qr5S&#10;8eu46Frmleg5tVefZKbM9kp4L1n9fMWTPKdFizk8p9JrfrpRf8SOuabz1j7G9RG80zWwuu2Ra7qI&#10;C04TPAm3LslCesGzXT3kZhLzsa1/7yxEVbwcwS7+vcyF8yOovYnWbJ+/dWGNrzeJzLKBrsQBt688&#10;8W8K/Pe4tQbG6xVHXU707zdkoe9nD+75AxZ6fau0B6v1eHxim1g0UarxoVXvfcPC6JZld1+Zj4lt&#10;usZlXUtcY3wd8HX78X2y75+TR2aRj6m2vyu/rEuhXgQQQAABBBBAAAEEEEAAAQQQWJ6A/73c0//u&#10;fHnnfbzmtu248O8XHz/Jc35u24bnVL8xT6+Dg7dhXdqxDvNjYwYPDUUAAQQQQACBtRVY9Z7G93YU&#10;BBDYboG26wzrxHaPj1VeXduxucq2c+7lCKxyTPi5zz7aXN06/L2Zt7+NZRfr/lkdbdrRph/Ojl11&#10;f6z6/O6wDm1Yl3Z0YeF1UNZHoO0a00V/dtGGLupYda+0vQZvfxdztK3DOrSh7TWsy/GMiYc90dai&#10;i7XqYWs2/7u2nm0Fulgn1qFP2zp24XDWF+vUlrM2XfVrWw8/ftXjwvuhi764qt3jr1+1w+PtWdXP&#10;XfRFF3Ws6vq7Pm9bC29P2zpWPbb9/G2voYt+8TZ00Y42nm2OPTNoew1dtOGsLYt+XYcx0ZVDF/2x&#10;DvkmF+3L88e1NW07R9uev+3x5y3afO/taDuu2pyfYxFAYLkCXczvdVmvlitF7VcROBtXZ1+vcmxX&#10;r/Vzn30sWmcXeyI/dxuHruZXF21oU4c7bMOe4szg7Ktf11VLV3161fNe9PpFr8OPW4f5cdE1LfLY&#10;ow5aO/oDxQnrqSrlhFZsv1SxjR59zaNn6WJsP6v+R8/25E9+/raxl1qPS4WIqw8/sJPf/k2rZ2Pb&#10;+blft/Rjn1n53/E+qfXwkWS4a9ZTPDjFCKuLsSXq50eCWj186bO/q5QneqL4coo55/HUPDaWV9W2&#10;tBkTfmwX47JNHWdtcIerXovHbuxleYzfWCp2Z+3vScup1R6TsBPdJ3vH21gfHyicZ2HBx0bat0Ix&#10;8o40NhqP8Xk6OPYVozlbavzFJ9u2zY/4fHlV8WkH6u9pNYu96/PnVm9oo1yxdzsoHg80U/zHvmJC&#10;xlit+rlStNapx9McjBROM1XfP1DIy6m6fR6D20/rY6I5ua+xpzHR27WgNp6Vg8mJVRof3mC9yka6&#10;bwxyv2/Mi19DFjLbUXxFDd/4Oh9DD6Zj3VcejamXjG7PYxOOH2j9nFqia48Qp3U97ctV59Xj9bRe&#10;9/2yZNRFaVNPF9fRxTVQxzMEfJz4vsrDSvo67jFan1PajInnVH2pp+O48rlbFFZ8/Y9s9udftezW&#10;KxZe/eQ8Du8laml7DesytttexyWonvsSt1isHXrPMtiZx3HXGt8U+vB1foG1a9E2+DCq3v2G1dNj&#10;y15/2xLFpH3utXjccr836OD65ED7/JmFen4/ee6xz9Vs94JFHc6fdV3G9vk28f1zBOJmRq9ZYO48&#10;p+b1fdonr7//0H0g3dU6ovtYiLHR9bjHF/dbmb/mXPH5WZb+fuVhCdr2zQ4/tPE7f2DZ7Vct/+G/&#10;obDky4jlPm/MWVc9bAHfrVLgojGxyvYsem7/+6Y2f+fkf3+YZf5e7LFJs2iDOA4BBBBAAAEEEEAA&#10;AQQQQAABBBBAAAEEEEAAAQQQQGAjBZTRmYIAAggggAACCCCAAAIIIIAAAggggAACCCCAAAIIIIAA&#10;AggggAACCCCAAAIIIIAAAggggAACCCCAAAIIIIAAAggggAACCCCAAAIIIIAAAggggAACCCCAAAII&#10;IIAAAggggAACCCCAAAIIIIAAAtcqEJOwBiVM3jNlVVXS7sm1nn4VJwt532y4Z9nBe7ZbzGITGmus&#10;pwTrnlqzUZLNzBPMdpyst7FK9SeruGTOuXECQcmSfQz6gCz808ZdwUcNjvNole3XrO7l8+aUM0uU&#10;QLeXpVH0LJXuTI93kRx+VhUWmtoSfRRJsCzp6bxnZ/lIpP03Ok9TVqpadft6RlkPAR/rdRPX+Zjs&#10;fJPn7fxuaOX737b6/W9Z2HvBeq99eqnOjeZNU83XipD63Nm0ovt7TNDdWO2J7GdjszS3pKc52vF+&#10;Yr1lNAe8/1KtT1V9OieCNUcfqn+11RzsWegNts/E+z5UVr33DTv8R3/Xspdet91f+u8s2b0lAzlQ&#10;niJwuj/wW6US3TeNxsoTa2ej4aR9UZxfXo1eozlV3ah59RQ+HkYAAQQQQAABBBBAAAEEEEAAAQQQ&#10;QAABBBBAAAEEEEAAAQQQQAABBBBAAAEEEEAAAQQQQAABBBBAAAEEEEAAAQQQQAABBBBAAAEEEEAA&#10;AQQQQAABBBBAAIGrCyjuWe+Nz1u+95LZzr7ihY0uiH909Wq3/wgFjKoLxVrzOK76Psnil/W97tpC&#10;f2RJPrTq5IHiw01jPyuq1RWbrNc3pWKpTXWkvs9yaz6Ki3XVqrwuP+Y0BtcVD9+2l+chs1SmVZpZ&#10;HRKNLcVfVWzguc9V++kSOnVlzfHhfBwMNfcVf3iq8TzWx1nEOI8bvJMNLVN7KN0IeKzJu/Le7Q3t&#10;cHKivtZSol64o8d6WXcxVVP12SAfKG6d+k597WVcqW8HO5Zq3lbHB2Y+xs4Xta0+fhDj24UdxUpU&#10;DMk4PVXFwfTQSj3vxWPkjdK+jVRPfP60Dl8KdvV4XFb0fdDUPinGVtSlDewsrmYT4357bMp6cqTl&#10;ZKo6WANOCfmyRQIh8fmh2eL7hA0a4o3maz1+YEFrRdjdj/N9k9q/RUNo4Uvx/V5QPoFmqr2er/PX&#10;usYqRqrOWb77dWt078lf/oSF7Cwm+dMnQgipJXu3Y06I6ui+6lDugsxfv4T9z8KyHHgzBDTmPGh0&#10;4YGjNQY3Mi74oj2l+av3iH79Qfs0n5emvWnwfaTH1b5C8T1k8H2t8hI8cg/xzWLbNUl1NMql0kyP&#10;tUQklno+GdaKK/QOL0UAAQQQQAABBBBAAAEEEEAAAQQQQAABBBBAAAEEEEAAgesS0G8VUxBAAAEE&#10;EEAAAQQQQAABBBBAAAEEEEAAAQQQQAABBBBAAAEEEEAAAQQQQAABBBBAAAEEEEAAAQQQQAABBBBA&#10;AAEEEEAAAQQQQAABBBBAAAEEEEAAAQQQQAABBBBAAAEEEEAAAQQQQAABBBBA4HoFlJQ2SS392Ges&#10;/2O/bPkLryuh6tWSs15ve9ueTQljk0wJou9Y8u3aRrOJ8smGmO418cS0KpWeb5QUVq/srFQH71t1&#10;7y8s2b1r2ctvxkSznVVORVsooNGXK3R30Pys62fkOO5ylG4ho1+Sz2UlkPZ1ralnyiEdrBc8kfy8&#10;NEogPdPc9xTxixY/ttGfqm4sPf1otK5a6utIx32k9nui6uTWSxoeWr2UXLtV4xe9aI57TECjwJOR&#10;V2Uccxp0jz2/YT/6sC0rm/3ZV2z8lX9k/bf/mvU+/pn5NS7jUvx8mjvKxj73SxM90PHcWUa7H6sz&#10;+P7BF4RyqqTyE0sSXUeu9ecGTdK45uW67ia1ppzJo9YyHKw+vK81S99r/yWYeG97jG/jf/T7SX1y&#10;pGGsvs/7FvTxjBv4xl9vZxegqZ709yx/4y1LRrd1i/M582hJ/d537o5au7XPK3/Y5xwFAQQQQAAB&#10;BBBAAAEEEEAAAQQQQAABBBBAAAEEEEAAAQQQQAABBBBAAAEEEEAAAQQQQAABBBBAAAEEEEAAAQQQ&#10;QAABBBBAAAEEEEAAAQQQQAABBBBAAAEEELiCQHr3Y2YvfdyCwq82jWKRxiBiV6jghr60mc1izD2P&#10;sxXS7Fx0qPUD8S4N/V0zj9l4oLhok+N5DLT06rECm0oDpZjGeLaWKZ6lx1O7cgwsHVB4vD0dqniV&#10;QXElb3LxGHW9TPGB9bXUR6UYhEmheI4eG9htPc5Y10XxXeuTB5r3ih06uhVjlR5NDqwoi7gEBJ24&#10;r/iBo94gxtDr+vQ3tT6PHbfTG9qrozt2b/zApppLfcWJfUl90F9gPj7N0cfUKO8pFGwwzbRYxtXU&#10;qv7I0nxgpjWgqbSGnS8e89fHhNroY8JiLEwNQP18MBsrTKbmvs9ZvwbV0ctUz7niQ3XUH1quGKSV&#10;afzqxdO6tEkxs73eKL5Sh2otGip+7Mjq8WGMVXmuCr5FYCsEfP0MmufJzp4Fv09uStF6Uc9ONC/H&#10;aneumJjaN8R7vM9uyiYIeExw3+v5uGtmigesmMDzTcQ19aH2c9XxgVXvfzvGoU1eekP3Et9rPuf8&#10;ur+k/X0zv68c31csY78/ze8bm+BOG7dHICTBZt/5C5v98e8ob8eLNvjhn5vHVN6eS3z6lfgeT3s2&#10;qwvdw7T/130g3gM0f5tKu8nnTOOHFeuF8b3xaczt01wnzfRk/p4v1nv196Bn9fv7xuI779j49/+h&#10;8hK8bLtf/ltm2ltSEEAAAQQQQAABBBBAAAEEEEAAAQQQQAABBBBAAAEEEEAAgXUTyNatQbQHAQQQ&#10;QAABBBBAAAEEEEAAAQQQQAABBBBAAAEEEEAAAQQQQAABBBBAAAEEEEAAAQQQQAABBBBAAAEEEEAA&#10;AQQQQAABBBBAAAEEEEAAAQQQQAABBBBAAAEEEEAAAQQQQAABBBBAAAEEEEAAgZsikL/2actf//55&#10;UtbTBKtbee1KShuURDoZ3bagRNF9JbVOm5jq2npVqcdEkHeYaF2J0K2urfrun9nRP/mfLX/z+233&#10;l39DSYCVsFbnpSBwoYAGYjAlPNZn0zi1C+Zko3Hlw0uZlfWJsXShY3xQSD6nfZ4XhVQTy5VQ2md9&#10;9NNrirKIPz+9juc/491U1KWN/Bt91OqXLPO1pOO+0XWkt160nZ//b1RzbclgN64xz28hr1i6gHe9&#10;93fQ+p765NzwoktIYjJ0rTHFNM6hpV5RU2ksu1+wkCye1H2pbXxm5QLLTttdltZMxxoHSnyf9pdv&#10;98x2reJJXXciD+2r4l5H97B6/EANaSzZu6OvWzA/LmANGr/N0Ycawrq+0Z6F/oD1+QKnJx7StE/v&#10;vmp7v/R34vyPz2uP81ERZxKS+T1br230s6+1je6H2zmSPrpyvkEAAQQQQAABBBBAAAEEEEAAAQQQ&#10;QAABBBBAAAEEEEAAAQQQQAABBBBAAAEEEEAAAQQQQAABBBBAAAEEEEAAAQQQQAABBBBAAAEEEEAA&#10;AQQQQAABBBBAAIFlCXjcwLL26HGUKwg0xWweH9NjLXqstRgNak0V1cfJYGjW34kxwarxoWWmmHf6&#10;7NGsLl084JViTTZ1oaBYimfr1x6DYF2hDh1XHdyz2dd+V6eurPf5n7J078V57K0bHJu2n+QxRmgl&#10;n9pjEFYzSzwu4TKK4pk15YnV02P1o+K97uzHuIeH04nN1L/zCGcaLmrTMJu3axnNuKl1pvL//Iuf&#10;iHFb358c2qs7d+0Tt16J/d+ViSLW2UjxHxPvXxVFtrTxbGLVzsuKA52p7xUjcjyex7HzmIE+JmbH&#10;VuvjbEz4uubHTavCTopJDKd4VtetwY7i4oVHVw/N373+yLLQ01FaJ/TiQuP4xGN4qvhSEePmjXYt&#10;DEbWHH4QYzPGx3T+K61FXiEFgTUV8DGdf98XLX3lTcWyHelWq3vtRtzfgtWHB4pZPdU6MVAc0T0J&#10;x5m7ptI06wkBLbwh66v/hvPYt6X2qo+u1E8c0uUDQfF3mw+/Y7Xi0abDfUvvvKIGaQw9Z5sYY1jr&#10;3pAobrrH7PUxSEFgJQLaj9T379nk//tXlr/8SRt84acVz1/xtG9C0TyNc69Sroee4kj7vSv1nAIq&#10;Hldb8f+1SfSfnl+U9yS+1O99HldZ8biP/9U/1PrwXev/yC9a7/XPqI4F936+/9S+tLj3Tctn0/i+&#10;NJje51IQQAABBBBAAAEEEEAAAQQQQAABBBBAAAEEEEAAAQQQQACBNRPw386lIIAAAggggAACCCCA&#10;AAIIIIAAAggggAACCCCAAAIIIIAAAggggAACCCCAAAIIIIAAAggggAACCCCAAAIIIIAAAggggAAC&#10;CCCAAAIIIIAAAggggAACCCCAAAIIIIAAAggggAACCCCAAAIIIIDAKgQ8sWpVreLM13tOTx6dpJbs&#10;7eubYDvTwhIllFUKWEsqfSi/dO1JamOiaX9xB0XVNNOxzlErifuOeWJrCgLPFtAYyfL5S2olS26U&#10;9Fjj1nyeqjRlYcWf/4EGa2PZG29bun93nhh5fgSfzwuIMviclmGjxNNpkljPE0qfFictmkK0jab9&#10;4nOz8vqbyhJ9DY1WlCxYqj9LKUlmye7t+TqlZNi6uKWcZvMr9c4/41mykY+dPFOi9zct7OxrnT+d&#10;vxuM6HQh92Tojdacib4s19DnYEwOHzzhu8+d5Z6v866J64fUlIu+KZRMvios9Acy7Ltg56db6wrT&#10;JK6nTan1SWtirbW3Pn6g+5rWrtEtPZdIZAv3nLoHVMcfqmuCrlPrQLxO3b8plxN4xj04ifdTX5VO&#10;i9aLWmOLggACCCCAAAIIIIAAAggggAACCCCAAAIIIIAAAggggAACCCCAAAIIIIAAAggggAACCCCA&#10;AAIIIIAAAggggAACCCCAAAIIIIAAAggggAACCCCAAAIIIIAAAgggcF0CiqlWKC6dYtcGxRWzTDHj&#10;PDzUOodaSxUj8O6rZpNDtbmvxi7QYF1fUD3Zq59VjLEXLNl/UfUo6NwVSox1OTm22Z/96xg7NP/E&#10;F6zZVT3nwmtdobqteWmmuIOpDArFr6sUuy3xGGNlqdCHiuvpcQm7LIp1Vo9PzKb6UEzPdLhrjc57&#10;WJxY4XE91Q4PiTjMevrQWLnhfdMlvdflsePuDvfty298UUtIbT1fQ7ou6uNhr68xpZiw6r+g/hwX&#10;M6t6A8ULHVlzdKD40IfzjvbYdz4mJifWTMYaExp/ap+Cica+LzQODwvFkvb17XQs3FZM6cSPO1c8&#10;1uSuYk7mPpBLr1PjuaztpJ4qCrXiXMeBpXjUiu2ZDEbz2N+H9/WoYun5ubx+CgLbIKAFNN27Y9ne&#10;3fmwjvGS1//C/P7cHN+Psb49vneiNWTZ8XfXX2XTWqiY4rp3W79nzYHiARfF6QX4en0di2xjxb1v&#10;WTObWPL6W9or7l3utJozyc6eBd0b6vGh1dPjZUUy37QOpb3XLqC5UiuOtvbHwdfAmD/juubPtV/s&#10;oyf0zb9yh/i6H3LFEZeBZf4+T/cG7QUvez+IK02Q3+m+z9/L1Kq3fvfPrfjOX1j/h37m9LwLrkne&#10;vv7IUr1HadRXppwq8w3qgvU9qsBPCCCAAAIIIIAAAggggAACCCCAAAIIIIAAAggggAACCCCAQGcC&#10;S/itwM7aRkUIIIAAAggggAACCCCAAAIIIIAAAggggAACCCCAAAIIIIAAAggggAACCCCAAAIIIIAA&#10;AggggAACCCCAAAIIIIAAAggggAACCCCAAAIIIIAAAggggAACCCCAAAIIIIAAAggggAACCCCAAAII&#10;ILAVAkr2qvy7YbCvpLS5DYqZ5U1lZUj0tZw/54l6PdlsF0muYw7Z2prTRLjWGykJsEIyk1t2K0bT&#10;si7Ch0fIUv+spMQaP1WtBMr+sxc9dnJo03/zT6w8et/2fvG/tWz/RQ0pT1xMeUJAEz5k+TwRdTHV&#10;08H6SX5uCjY2lW80f+Lgyz3gyamrWuuIKsn1tfG830panWZLDL+uRNjnLuJyDb1pr9Laro7RmqvE&#10;41rjl1qUSDy7/bLtaD76jSTpDU+TiS/1rMurXGO58ZtlTN6uNWdWaB1S4vbTubSMEwdPGq/6k4Hu&#10;k6nfJ31WbkApZ1YdHWitrnx1VoNT3fMnGnszDYUdC73eBlxER030caOq4pqrNdCaYt6PxcSa8aGF&#10;dGDJaF+v2JC+vSpLVcWx4GtOsnPnqkfz+qcJ6Kaa+TKuP7Fo+Phdu9yUNeJp18XjCCCAAAIIIIAA&#10;AggggAACCCCAAAIIIIAAAggggAACCCCAAAIIIIAAAggggAACCCCAAAIIIIAAAggggAACCCCAAAII&#10;IIAAAggggAACCCCAAAIIIIAAAggggMCGCTQe09Hj/GU9hfhTnMd1Lh6rSnEI+z/4s9b7ws8oLlxf&#10;Py4QI9JjPyqW7OgnfjnGB/U4eUGx+porxcJSWxRTNKR9HeeG8/ihHUW+XedeeGrbGsUTy9LUco2j&#10;WUit8riRiudWKpZfbwnx6rzPbHo0jw/cH2g8jBSusrFjjen6tD+8Tft6PF9knDz1SnniTMCdM/V1&#10;litm45Xmz1kNz//aT3PrKRbiaeQ6K7ReTTW0bg13rL5XWjU+sVSPBbXDh4RNTzQmThR7c2SJxoUl&#10;HvUu2Fjxqk8Ua9Ljy3rx1+/lQ0s+qnn+uF/GQPO6l2tNnBzH1ysqoR1PPP6tnjwrGus2vK2KGquO&#10;P/SAejrX2ZN8RWBLBDyG9qZdivYJ9fF9M90LwkhxRD3ubpznG3clmybfXXt9X6Y9XtLfs0rreKO1&#10;+5H1t7szXViTx45Pd/Ytf/1z1nvz7XlM3suModjuHet97qdUr2JZj3SPeOwec+EJeRCBJQg0hceQ&#10;1uYkVRztuEFawknWsErP6VAX43jtIVNeEsVED0H3Ad//1VpLrnIr8PwROs5jlPv7Rd9fNpOJJcNd&#10;rU+Kx+2uV6nvnFc8LLZPe2j1lX/EblqwvnNV8y0CCCCAAAIIIIAAAggggAACCCCAAAIIIIAAAggg&#10;gAACCCDQqcACv6Hb6fmpDAEEEEAAAQQQQAABBBBAAAEEEEAAAQQQQAABBBBAAAEEEEAAAQQQQAAB&#10;BBBAAAEEEEAAAQQQQAABBBBAAAEEEEAAAQQQQAABBBBAAAEEEEAAAQQQQAABBBBAAAEEEEAAAQQQ&#10;QAABBBBAAAEEboCA0lorKfm+JWnf+kpqnZaVlXmwtPLkssHy/kgJYBdPKPsEoZLWNpOTmMA29IZK&#10;hJuY+bkoCFwooBHq4y8fWrp720J/59FXhcaqo/f18UFMbh5uv6Lcx0owTblAQI4+3zOFQffE0XVp&#10;wed4roTSH2WMDjbVOlDr+SRmfr6gmuc85Lmi60ZzWvUnnqTaf1bS6n6ihNcfnSc+zKfrEPB+VF/M&#10;vvEnVr37Dcs+/pblr39Gjy15nqjPE91bYvGk7xtdNKrlGHoDXYXuWUra3lQzzSUf00soPv9Gezb4&#10;qf/MQjG11Nc1Pbb2RUOtvP+unfzTvycmrS1vft5CkihJ/bHWG40BT3zvCeY34FI6s/ZlV3MhJFpz&#10;KxloLjSF1tjxkYXBwMJwT3276fPjAi2N11r3EhsfmmWppXt3bla/X0DS1UM+pOJ6FL+Z16pRJV/2&#10;0l0ZUw8CCCCAAAIIIIAAAggggAACCCCAAAIIIIAAAggggAACCCCAAAIIIIAAAggggAACCCCAAAII&#10;IIAAAggggAACCCCAAAIIIIAAAggggAACCCCAAAIIIIAAAgggcBmBRrHiPJZYyBVjTbEeN6EExbmL&#10;LW0Vj9Bjqy0e+yqGo1OcuqA4ZfVU9VSl+PzRzTBcSj/r8vOQWqY4flWS6SMosqrirc7G81h++rnb&#10;gG6qf3yiWIETS3b2LFGsxVJj4rg4UahKj483P99Of6hwcooj2PHZl2K4gZVqJnXbrecNFBOwn+YK&#10;A5lbmAaFmFaMQM21iV5TDxXb1/tZ8QKDx42dT0qNCcWOnGlM6HmPv6konB76zg6mRzpW8aR1bFC9&#10;g17fRvH5J5ufaG7vZgO7d27QHGpcVfW5OLchscRjFHpbju7rk68nipVLQQCBlQp4rOr66IEmdq05&#10;ejvGU+UGsNIuufrJtUYHrf2Dv/IL1tc+NXnpddXhC/I1FZ2/99aXLP/UD81PqL3Nk3eKC9ri7VbM&#10;9OEP/7ye1D3L71ExXu81tv2CZvHQDRTQxqfx9yYagyHvzQHO7Wm2WsS3pdNpvMTQ1/tb5Q4Jnj9E&#10;pSkKfb5sDG1fh7Sv0/yPb/E0l2vfSyovSfA95kB5SZQXQZ+86gWK6tde1JTvoCkn6i/FwF60qgXO&#10;ziEIIIAAAggggAACCCCAAAIIIIAAAggggAACCCCAAAIIIIDAZQX4jbjLSvE6BBBAAAEEEEAAAQQQ&#10;QAABBBBAAAEEEEAAAQQQQAABBBBAAAEEEEAAAQQQQAABBBBAAAEEEEAAAQQQQAABBBBAAAEEEEAA&#10;AQQQQAABBBBAAAEEEEAAAQQQQAABBBBAAAEEEEAAAQQQQAABBBBoJZCMdsyU9DWZHtuonNksTy2r&#10;lJBWCXvTwaDDPNdNTEBd6zxeaRgoYa0lyi9btWo/B2+7QLD8429Z+p//D0oc3VfuYyU/V2LzODCr&#10;wurvfdPqYma9u69aunvn9Lk1NFGbGyWPb8oiJlkO2WkS7GtsatCctrQXc0Q3ZaUpXlov9Hw2xlY0&#10;amPp89ETxSfzBNVXbp4yU/vyUauOvFZCaf1pVFfstytXxgGdCFSVFe/8oU3+6J/b6Cf/C8tf//5O&#10;qn1uJUpQvj1FI7mv+6EStzfytJkStw80b+JatISrzPrWe/3tODMbd9wUS03++uQDsSSWe5u15jTa&#10;V8SSZzZf925WVvmQeOoJ3bfcoa6smRzF78PubUsGu0sYPKuu8vR+Mh3Haw26x9hoX426Wf2+vF7Q&#10;fVXzKgnpR6LaXVgl3rn88s5MzQgggAACCCCAAAIIIIAAAggggAACCCCAAAIIIIAAAggggAACCCCA&#10;AAIIIIAAAggggAACCCCAAAIIIIAAAggggAACCCCAAAIIIIAAAggggAACCCCAAAIIIIAAAqcCHlpL&#10;scUs71nSH1nw+I2bEG7LY02uQ3GvNHfEeaw9j+t3g4NpeTyxLEktD5nVabDKY42pr+pqMvdxmw7H&#10;VyP3Znyg2IpTxcT7mCWKSXxcFzZWzDw9E7siUbzg3d7QsnNxz9Zh6NCGywn4cOlnufU1rubDJ1ip&#10;GJFTjxPZVxzEkCh25APFRiy1jnmdPiYOY9zc5PYreqwf40n6xDyYnuhYrXeq1MfqMOnZIMbUfXRg&#10;+nO5xssoG8S4t/56f8Xx7MRqnbfROb3EeHp7t/WN2qBz1nVpSXP9MXpjY/iEAAIPBXTfCYORpYrx&#10;nd1+WVPU46lSNk5Ae6zsjc/O137f9y0rdvLTYLQ/Dtofx3LFc8eYz0+rl8cRuCaBppxq3mjuKI6/&#10;71VuTPG92kzxpBV/PeSDuF8z7SW9NB5TW/PZ93WXKR7HPXvtM8pxoH2o9pTNB99RjPKJ8p28pPfO&#10;w/kGscV7G2+f6T2TFdp9KueD71BbV3qZC+M1CCCAAAIIIIAAAggggAACCCCAAAIIIIAAAggggAAC&#10;CCCAwBUE+M2bK2DxUgQQQAABBBBAAAEEEEAAAQQQQAABBBBAAAEEEEAAAQQQQAABBBBAAAEEEEAA&#10;AQQQQAABBBBAAAEEEEAAAQQQQAABBBBAAAEEEEAAAQQQQAABBBBAAAEEEEAAAQQQQAABBBBAAAEE&#10;EEAAAQQQWFwg9EZKHDuy/viB3S4ru98ES62KOV+TrK/EtCGmgF38DOeOVOLsenKkBLP5w2S1557m&#10;WwQuEvCkx+lgpKeUjNiTr8eiBMVVacV7f6GEyo2lr3xSCZGVVPmj509ftiZfmrq0yb/9p1b+5Z9Y&#10;/4s/Z723fsys0jy77tLrz3M6V1MLnos7TTXfk4/SPFfym2n+5/qzSFFXWNVUVqqe3JN9q9RKfJ1n&#10;WXfryCINu8nHKNl6yDMLqULgx0zjLTKE31hH3QkzJa7XbLFiprVndumk7YuR+Vqn5PCLHbyao7yx&#10;SaIx5qkWlPQ+aLBp7ClDvT+hh7X2JJdNdb+aS+j2rA6i6800ZpLUmkb3LPVpdfxA46cy33uF/lA+&#10;G9XLlyCaX09TTjR+E0v2bsc9pq7+EsfykssISNVXonOliffccw/wLQIIIIAAAggggAACCCCAAAII&#10;IIAAAggggAACCCCAAAIIIIAAAggggAACCCCAAAIIIIAAAggggAACCCCAAAIIIIAAAggggAACCCCA&#10;AAIIIIAAAggggAACCCCwgMBp/KwFjrxxhyjWYvbm52w42rVk966ZxxUj3tblhoGGWQiKpuXx6hS3&#10;0mO0xbhtlzt6K1/lMy9TvMhM8fxqxfArY/w62Uxny4lXpxN6XDz3T4a7ZnnfjmcTm5ZFHMUehbin&#10;+Is7+UAhBG9SDMHtGV4e/6+f9ixX/GePK+3rU6W5NlWfh8GO4pMqRqLGQK3Ymh7bzsMi1sf3NTA0&#10;JrSuxfiRkaOxw+mxlR5fVtX463bzoQ01Pi6KMRg0hnd7A01vxaJUXEo/6LCcKk7tPD5trFKPJYNb&#10;GneK8Xl8aDadmKlN2xebcX61fEZgkwQGP/iz1n/7S4pjPFAIXo8p63coysYJKO7tSnuOcbNxQ4YG&#10;nwr42FXOAy1+MZ57fL9yU3D82vV+wBqPZa844noPEBKPZ697geKxx0XlMguL9prpzm3b+bm/HfeO&#10;SW9os3e+Gt93hMH+aYz3FqhqQ9AeMiS5YnwXarPa5o3z9yyXaV+LU3MoAggggAACCCCAAAIIIIAA&#10;AggggAACCCCAAAIIIIAAAgggcBUBz+xMQQABBBBAAAEEEEAAAQQQQAABBBBAAAEEEEAAAQQQQAAB&#10;BBBAAAEEEEAAAQQQQAABBBBAAAEEEEAAAQQQQAABBBBAAAEEEEAAAQQQQAABBBBAAAEEEEAAAQQQ&#10;QAABBBBAAAEEEEAAAQQQQACBlQso8emWZz4NSWq2e8vS+9+1tzyJ7P5LNrCgq9a1Zz1dvxt0U5q6&#10;MpueKAl6aqG/I1qyynYju+W1+DhpNHYeKY01J0dW3/uWWW9k+Ytv6tnuxuojp2r7gyd8VvLm+v73&#10;rPzLdyz/5A+1rXGx42Pi6Xx+bFVbozYNsswaT/Cs4rOx1mOFJ+o+fVl84gqfYh1NHWtL6tJqVd0k&#10;PUtNya6XNXwFmC4AAEAASURBVN1jguplVX6Fi1/nl3qycc2jJvbNOjd0fdsWdD9MdK80JUlvNH98&#10;1jDqzveXRDTMYmJ7jbO4qpwh6fGQaWcRx+H5Y7b8e11/CFpMI4bW3EL3seMDXXQdx1JIlZZiG/dB&#10;WpPTvZdt9OX/UpdaWjLa287rXObwPb0vXzg+NJ5Sn0unZT6ENL7OHuArAggggAACCCCAAAIIIIAA&#10;AggggAACCCCAAAIIIIAAAggggAACCCCAAAIIIIAAAggggAACCCCAAAIIIIAAAggggAACCCCAAAII&#10;IIAAAggggAACCCCAAAIIIHAFgUbxB+uDe1YXE8tuvWxhMLrC0Tf0pQoAlb30uj7eVLgoRYFSzC3K&#10;FQQ8Dq5/VIrPphiYF8bcukJ12/DSXMH8Mpl4zL4ySxWxTkHHytlygh56bOCTQ8UkVeThnVvqitQO&#10;xwc281ikGs8e16yvWHk7WV/ticH0toH4Rl2Dr0upxtMgyed96OuUevZE63w12rEk71s1fmBNWcTH&#10;NRgU41djQn/CSLGpk8SCDpnVhR3qmHA6LryO/cHQEj3/tLLbGygGbbBKQ8frmBZTm8xmNhz25+fy&#10;0T0aWdIbWj05Uht8nHv7KAhsmcDZ+rlB4zv0tO73B/M5uUHt3rKRw+UggMCKBBrlQIjxo3V+j0Ue&#10;YrDtFTXmWk+rTZvvBUvt+Xzrr31iDKidK3a23ps0le8XPefAJYsq8fvJvDRWPfgg3leSPcV2D3oP&#10;2Kpor+rvmXSvag4bq6tp3G+yk2yFysEIIIAAAggggAACCCCAAAIIIIAAAggggAACCCCAAAIIILAE&#10;Af0fVwoCCCCAAAIIIIAAAggggAACCCCAAAIIIIAAAggggAACCCCAAAIIIIAAAggggAACCCCAAAII&#10;IIAAAggggAACCCCAAAIIIIAAAggggAACCCCAAAIIIIAAAggggAACCCCAAAIIIIAAAggggAACCKxE&#10;QNlOm8mR1bOxEq0OLRnuqRlbmgLVM9JmmSW7dywUM3stze3NT/yQHX/t/7Wq+dBCTFbbXS8EJQE2&#10;JZhNh7csGe1IdUtduyOjpgsFPJNyY+WH37Pq+ENL91+0cPeV+NiFL1+HBzXuLR3oQ0mfy9kKWqS5&#10;5smjc7UjkZ63oa4sC5r/SkRdK0m1snJr3ldWVZV/e+Uy75Uwr0N155ruXmmVBMvSJYVfb3RdOlfj&#10;16broFwg4C5nycG9nylXFwiN7pO3bOenf033zNzSvdvW+NijPCIQfJz5vkI2rqNZGe/zvjb4fsqT&#10;3t+o0ujKteYHfWiR1QI7sXr8QN/XFrTv8uf8+60rutQw3LX+p39oPhZ83WG+XL6b5dXMSiE2FrLe&#10;6byZrzfzeaVlKPG5dPaThpbugxQEEEAAAQQQQAABBBBAAAEEEEAAAQQQQAABBBBAAAEEEEAAAQQQ&#10;QAABBBBAAAEEEEAAAQQQQAABBBBAAAEEEEAAAQQQQAABBBBAAAEEEEAAAQQQQAABBBBA4MoCHovw&#10;5NDGv/e/Wf3+t2z0s3/bso+/pThZiitG/KhncyqOWOMxVilXF0g9Tluu4xS3rlLcrRhX6+rVbNMR&#10;icft9LilKoXid3okvyCb0HkMSdkrHqnP++BxFke3FO8stUPFYC7qUrE91QCFORuof/qKheY/UjZT&#10;wCPWjXp9hT1MrSx9rQo2Ud9X/ZElWV+xt4/NZopN651eFYqVqDGhNc3HRFCsai+F4tMeleM4JjzU&#10;pEdPvNXfi3Fs4wsu+LSbD+NYLjxWrM45rQub1FO9cje+2m8tQbG+g15XHd2zenpsqbdB45GCwNYI&#10;+OJ5Fm/UJ8+mFJ+g7P82pbdoJwIIdC2gJTDZ3bP0hTcs2VPs6E1av1taNNrzNYX2a/r7gaD9o+8P&#10;Q/C4yHpXEveRvk+7wl7t9F7ieQOaieJxq6Q7HZmqjdmbn7fk9quWxDq99iu0zV9OQQABBBBAAAEE&#10;EEAAAQQQQAABBBBAAAEEEEAAAQQQQAABBJYssKQs7ktuNdUjgAACCCCAAAIIIIAAAggggAACCCCA&#10;AAIIIIAAAggggAACCCCAAAIIIIAAAggggAACCCCAAAIIIIAAAggggAACCCCAAAIIIIAAAggggAAC&#10;CCCAAAIIIIAAAggggAACCCCAAAIIIIAAAgggsOkCnpS2Kmzytd+x2df+pfXe/pINf/JX9Vi16Vf2&#10;1PaHJLd0dEs5aRurTh5YrygsUVLaOsstCbmO6y75a+jv2OCn/paFcmLpnY89TOb+1NbxBAJPEahL&#10;q9/7ppkSK6d3X7NktL/m40lJn/N5CPKmnHU5rZ4CdPHDIfEE1KmstKYpkXSWZpZ6IumYVDpYWdc2&#10;bUpTaxec+Y3qaKxW/ySN1hEtqXWWWZ4kFzeoxaM6i5V/8TUr3/2G5R//jOVvfs482TblAoFEHeHF&#10;+/26it9PvZwmLJ//sKGfdRsM+dB6So5+NnkbzRXKOQHtISxJlec+Oe1yR5vPe09WH/oDPa+ft2E8&#10;nLvsZ34rk6C9lNl8za0nx1YdHcghWLp7x4J8fB3bzlJrPd7Wa1tuj9XHD2z8lX8c58rgx/4TS/df&#10;1Nr9cC+eWKKplcZ7tK+y/ozfuykIIIAAAggggAACCCCAAAIIIIAAAggggAACCCCAAAIIIIAAAggg&#10;gAACCCCAAAIIIIAAAggggAACCCCAAAIIIIAAAggggAACCCCAAAIIIIAAAggggAACCCCAwEICqWJl&#10;KY5fM5tYrfiONype2EJgW3CQxwpsFRfuLArWAhY6b4yDu3/XmvGhhZ7i1Cn+JSVYX7HrPEZdqTkZ&#10;o48VM6sUZ8xD/XUmpJiA9fTE6tlJjBeY7OxbpXMeF2OdS32jjlAkOdvr7VgvyeLPDyOh0UubJJCq&#10;X4d5X+EP56PH48yeqJ/rfcVC7PWtPlZsxOmhxoF6XOPBx4WFNMb3bRSr2sOYjhU/92Q2Vczq+ZWn&#10;iq24r9iSHhNvHgnvUZGmqW2nP7JMY8dMsXd17llRxjpsVz9qMPlrksGuhcHQ7IHuPYcfWvOxSi/V&#10;vajVuvRoW/gJgZUJeFzWyYkV3/4P1pSl5W98No55xvfKeoQTI4AAApcT0B5l8MW/boMvfDnuiczf&#10;J9+EvYn2a02p/Z7uWZYq7nHu78/0vsDzKXj87Nr/juByhE+8qiwse+X7VLfynrz0eozL3crU30vq&#10;PdPoR34x7jODt/0m9NETsDyAAAIIIIAAAggggAACCCCAAAIIIIAAAggggAACCCCAAALrLjDPYL/u&#10;raR9CCCAAAIIIIAAAggggAACCCCAAAIIIIAAAggggAACCCCAAAIIIIAAAggggAACCCCAAAIIIIAA&#10;AggggAACCCCAAAIIIIAAAggggAACCCCAAAIIIIAAAggggAACCCCAAAIIIIAAAggggAACCGybQEzE&#10;qqSnxcyqB/esPrq/bVf46PXoepXj1ZKdfQuWWXN0ME9WW5eWKOG6eZLaLouSy+Yf/7TOpRP7f3XV&#10;Ze3UdWMEGiUm1ihKUktfeN3SVz5lSaaxWtdrLRDSntqndleFBn9cbK65vZrsabCgj6bwNpTWVyLu&#10;xBcBn4/6UsuwquSo7xcpflV1U2luN5b5/FbdtfdT4mtJh9esekNRWvH1P7bJH/0La378lyx/8wd0&#10;DtaUC/tNyca9Lxr1TZfdcOG5/EEf35WSnvtA8mTvW1G07pzeszw5+vKLn6PDObP0Bnt7fZzpI44z&#10;tf3MSYtL6A/nP69k7Vv6xV98Al9Utf5pQxXX/Xoy1r7ywCzrW7q7r2OuYxxd3DQeXVcB3TOnxzb7&#10;+lfNysb6X/hrZvuPjRP9mPoe/bT4s3VTb9RqcdZ2viKAAAIIIIAAAggggAACCCCAAAIIIIAAAggg&#10;gAACCCCAAAIIIIAAAggggAACCCCAAAIIIIAAAggggAACCCCAAAIIIIAAAggggAACCCCAAAIIIIAA&#10;AggggMCKBRQbLHiswDRXQ+ZxChV1jShZK+6W5Z5ePVyWChWnGGke1/EsZtxlT6p4vTGmZq4xk+RX&#10;P15xs0J/YMOf+NV5OLasN2/LTYpTd4G1xxTruWcSrAhZdK0Kxa+rFTu0y0hjOlEzO7FmcqKYw31L&#10;BjuK4tnY8WxyGm/RW9LYvuIHZmnHMYkvuG4eWqKA5vaOxz7UmPLQiEEhIsflzEqPNd0fmR0o7vbk&#10;WN3tMfDG1ujDehoT/lxcGxJ7MD1SjFofIX684uNpzOzkA/10caxMf3So2Lt9xQg+msaqNb4qOy6m&#10;D8Pw+n1H8amT4Z7iljZWH9+3oBi2ti2hS5fYpVS9KQLBqsMP7eR3/lfFlZxZ+iu/oXm1symNp50I&#10;LC7ge8q2+7n5NmS+R1y8JRyJwMICIfccAipxq3Pxfmf+gi367FNX9ysrK/09gP5ov+cl/j2Bx0DW&#10;e8eF/45AsbkHX/xpG/zAX/UK9eGTvIPidVEQQAABBBBAAAEEEEAAAQQQQAABBBBAAAEEEEAAAQQQ&#10;QACBNRbgty/XuHNoGgIIIIAAAggggAACCCCAAAIIIIAAAggggAACCCCAAAIIIIAAAggggAACCCCA&#10;AAIIIIAAAggggAACCCCAAAIIIIAAAggggAACCCCAAAIIIIAAAggggAACCCCAAAIIIIAAAggggAAC&#10;CCCAwJYLKIlqurNn5slZp2Nlb623+IJPU8+Obpn1cqtPHlgzm1hTKGFtmstAH/Nsvd0ZVJ7w1nPV&#10;dpSstruWUdNaC5yNl3ni6JBmNvwrP2f9t39C4zTTNG2UXnnNS55b440sSn1aUQLsTHNac7tpZnFp&#10;y0OmuXia8FlNqtSuqi7UPm/oYm0s68pqrZuJ+sRLo3NmZ+eIj3T0SdU31cxClmkIDPxMHVW8fdUE&#10;v5+5z7JvZ76uq++L7/1HK/7831l692PzObp9pNdwReqvxafhNbTvglNomAUlpvc1OSak93nv01LX&#10;EXoDfUn047IH4QXtWtlDui/JwtfYxveSkxNrxg+0teqb9ffjXFlZ0zjx2gr4eAlpT+PD78Vx+jxy&#10;d0v8fUpzet8+vQq/7z7yotPH+YIAAggggAACCCCAAAIIIIAAAggggAACCCCAAAIIIIAAAggggAAC&#10;CCCAAAIIIIAAAggggAACCCCAAAIIIIAAAggggAACCCCAAAIIIIAAAggggAACCCCAAAIIPFtA8bIU&#10;zy9kiiHm8QMV30+Bs559CM9uroBixVXfecemf/5VS/desN5nf1SxaHd0PZfsc8XBmv6Hf23F1//Q&#10;8k988fT40eWP/0guWBicnvdsvJ19/eg1N+2bYD2PralYZEWaWO0x7BQTuS7nMcm60pC8YuIpLt5s&#10;bElvFGN5TqrKxuVEkQLncV39NTuKH5hpvFxyZHTVPOrpWKCnuHapx509rXem8VRYaslg18pyZvX4&#10;SH2sPxprzfRYsRIV27U3jPEk/ZgHerxoFENXA8FfN1A821HWV30aR/7g40UPZYp/upMN7f3w4KOl&#10;5XB2oltMpbboXuNFX8PuHX1TW310MI+VevpUfJ5PCGy0gMci1RjXn7rU/KlvUhzWje44Gr+QgO4W&#10;5dTKg3uW6v4RdhRv12MTL1jqowe6Nx1aMtzTXvW27iMX3GsWrJvDELiUwA0dc432hY3HQvZ9Y67Y&#10;4l48l4HuZeZxj09zDcTHF/mkfBLdzuezteFsl7tIozgGAQQQQAABBBBAAAEEEEAAAQQQQAABBBBA&#10;AAEEEEAAAQQQWJ7Aoxlnl3ceakYAAQQQQAABBBBAAAEEEEAAAQQQQAABBBBAAAEEEEAAAQQQQAAB&#10;BBBAAAEEEEAAAQQQQAABBBBAAAEEEEAAAQQQQAABBBBAAAEEEEAAAQQQQAABBBBAAAEEEEAAAQQQ&#10;QAABBBBAAAEEEEAAgUcElPhUUYJDf1ePBmuUgLmZeeLWLU6EqmtLhrsW0p7Vxdjq40MlpFWC9VTJ&#10;pvPczlLBPsLEDwhcs0BjSpTcaFyeL0lmyd4dS0Z7eq4+/8x6fe+TSEtISM6SPk9X1z4lkQ/emKKy&#10;UNfKKZ9arsfO5nndVDbT44uWRjVVnuhbH1lVW+Nrp/eTn7PzorPNZOnn6PU7r317Kmx0TxtZuv+S&#10;hcFIl3XW20u6wqqx+ntft5M/+C2bvfMHSzrJllc7GVv5nXesvPfteZL4TbhczfmkN7Le2z9p/R/8&#10;GUt3785b7VNfczTkmqPJMtaBNcfx9SnT2q/1sB7ft3p2Ei2S0a5m4pLn4prT0LynCPh8CXozcnov&#10;vehViZ4/Gz2NXqe77UUv4zEEEEAAAQQQQAABBBBAAAEEEEAAAQQQQAABBBBAAAEEEEAAAQQQQAAB&#10;BBBAAAEEEEAAAQQQQAABBBBAAAEEEEAAAQQQQAABBBBAAAEEEEAAAQQQQAABBBBA4PkCIVO8MMXL&#10;8lBhxWweA+n5R/GKpcRYXC5rSBIrP/i2Tf/d/2PTd75qzfhEJ7xkHCuPq+Zxrz74rs2+/sdWHdxT&#10;rDzFrlw0xJzHEPV4W5Qo4Iy9OA8TKxTDs1HsvrqYWF0pFmunRX04OZrP9eGOJYOBnVQTmxTlfCSo&#10;T3ppZqNsoPCBi3Zupw2msoUFGhsorrTHnI1xaFVPqbi+k6BIiOr7oP5tThSDupopVqK+enxXxSwN&#10;g2F8vU/Pg9nxPMasT38dv6O4kv2sp+8vnrv+uJ/PX3e2NvgoOpwp3nX98BgPt5fs34mV1uMDLQWK&#10;/f3w6YWvmAMRWBsBj+ueKq57rbHd5l55nRfkaz7r/nWKL+9cZamYxt+08pt/Ys1Ee71l7rdS7S3v&#10;v2vH//h/sqN/9vesOj74aP2/+gUGm/7xb9vR//4/2uxPf1/3J8WiZ0xenZEjELiigO8TG/97AL3v&#10;CHlPmzR9ePF8Ch4D2Z+76kbt8XvKMteh2Fg+IYAAAggggAACCCCAAAIIIIAAAggggAACCCCAAAII&#10;IIAAAusloN/MpiCAAAIIIIAAAggggAACCCCAAAIIIIAAAggggAACCCCAAAIIIIAAAggggAACCCCA&#10;AAIIIIAAAggggAACCCCAAAIIIIAAAggggAACCCCAAAIIIIAAAggggAACCCCAAAIIIIAAAggggAAC&#10;CCCAwGoEEgv9kfIjK3HrbKYErdN54tarJmldTeMXOKtS1A52dI39eK3N4T0lWK8tyVILSra+tZe9&#10;gBSHrEKgsXoyVtL1r8Ukyvknv2BhuKdxWc8bo7G6ESUo33NP80kJoa1QAvYVJW0OnoA6yayptLZZ&#10;ZUnIraef5xNda56+m9bFgqS6NtUwqwpLdH2p1fpJjynxtees9ro7K6qs0Tn8OrzykJ0m1u7sBFtS&#10;kY+zJLXeZ3/Usjc/p/zjI4db7sUF9YtOEUJ22i/zcbHck25L7W5V2+x7X7ej//PvWvbC67b3N/+O&#10;1rzd5fdbB4RhMLLBj/6C1urGim/9qdrs67MPBu0nsr6+9+u7WcX3kiH1Nba2+sH78/V/Z2jJaGcj&#10;+nTh3oqL/pLXmoUbt+YHup3+i/e4C+6cwRJLfVz5c6fE5abshdacnuYhgAACCCCAAAIIIIAAAggg&#10;gAACCCCAAAIIIIAAAggggAACCCCAAAIIIIAAAggggAACCCCAAAIIIIAAAggggAACCCCAAAIIIIAA&#10;AggggAACCCCAAAIIIHATBUKiq87m8bKa0mMl1opz5JGOiCX17PHgPh5fbYOc1NRkeEux0BTTc3Zi&#10;dTlTZKsrlKpSDMhCseUyS/qDGOtwky7/Cld67S/1uHX9PFWM0GBVmog1NVP/qJPmQ6yjUH4eK7I5&#10;PrCmLCyNsYiHdlSMrdB5PP6Zl55iEe/kA42Njk567Zqc0AW8OwdpT/3p67uKurNS3LqpT1r1vccq&#10;rY8faJwpBu3xYZzbiWJfhrQfY3KXTWlHs/G8Ih3u94Rb/V3FwlN8yfizV/pkSVTvqHcWf9LHVLDj&#10;UuvN6fiaH5FoHboV7z2NnzvG/h4+WRmPILChAkHzQJNFa7jmgOaST7u13zMU8xjPdrZmbKj9jW92&#10;klg9Pbbxb/+mlR98x/b+0//estc+szQWvx9U7/6l1Qfvam84tDj2n3mXeEZTfP9TKZ75+Mhqz5FQ&#10;ae7onkNBAIElC3gs5Eo7RN0H4vtE/1kl9LTn8+89xvhVYx/7PcXvfcpzMp/H8UYY6+UTAggggAAC&#10;CCCAAAIIIIAAAggggAACCCCAAAIIIIAAAgggcBMETn9r7yZcKteIAAIIIIAAAggggAACCCCAAAII&#10;IIAAAggggAACCCCAAAIIIIAAAggggAACCCCAAAIIIIAAAggggAACCCCAAAIIIIAAAggggAACCCCA&#10;AAIIIIAAAggggAACCCCAAAIIIIAAAggggAACCCCAwLoJBCVn7Su5aq6kreOYvNXC/mmy8XVraxft&#10;aSzJe5bs3LLyvb+06uA9XasSyia5We4hk0ku24UydSwqoOTlxx/a+F/+fbOysOSlNy3b0XysFq1v&#10;Fcc1St2eWHLrFet96gu6hjdW0Yj5OT1pdOpJqQWoxNNqlfX0mM/yeWpqs1lRzNeAsweu0NpGNZVK&#10;Np82lSVKbt14HVpLktPE11eo6jkv1Zk8ebYnww6JhUxrNuWpAsnojtb42/Pnr5pw/Km1PuOJutJ4&#10;Uuf7WPMxsE23ER/LMXn7Ei7KrWrV25Sao5qHtb6myTOg1/ApX1u8aKnxuRkHgLxCX3PU9xY3rSQy&#10;yDJrNCeqBx9qKmh9HO1bSHvbNS8e69egdaZJNKBvYJc/RnG1H4OD+UJwanfBnEnkutsb2u3BnmUh&#10;jffXkfbxYF+NmlcjgAACCCCAAAIIIIAAAggggAACCCCAAAIIIIAAAggggAACCCCAAAIIIIAAAggg&#10;gAACCCCAAAIIIIAAAggggAACCCCAAAIIIIAAAggggAACCCCAAAIIIIDAmYBihXn81UaxH4uJHlSc&#10;P8ozBZrZzIrD9yxJUoWrfUF+Hgtq/YvHQktGewoR2bdqfKzgk4q5exb+6jLNV5zJ2mNAeqwsxYAM&#10;nceZvEwjtvc1eaLYwDIt08xqxRzLPCZhWSmup8c09Rhl3ZT6+EDdrpiRiotnGsNHGgeFYiCehY4b&#10;prkN6d9usFdYi8eH7Wttz0N2GkIzKBRtZVPFnA2jXcVEzLUOPNC6X1h14mNC68NQsRIVP9EHg8eW&#10;PdI9IYbEOx1++4ORpZeIkbmTjxQrL7FZ0DhTXSdaMyflzAZaK71dfp9JBmpDNrAmtkGxN/2F/hQF&#10;gU0X8HGcaN5pffVB3WguXe1me80Auu80uref/Jvf0omDDd76kmJov3jNjeB0nQlo/Pm+PgYG1j6i&#10;nvk6rn1EjBHc/SLbKI5y+e5/1DkUb/eVT2ht31l4Lfc2JruKn62cCNXRgerxGMfdt7kzaypCYGsE&#10;tNHTXq3RnPP3tUmq+1e8l/V0L9NzHmdauSEuFZPd7yna802/9rvKd/ING/zAly179ZM6VjG6L4iz&#10;vDWEXAgCCCCAAAIIIIAAAggggAACCCCAAAIIIIAAAggggAACCCDwmIB+C4+CAAIIIIAAAggggAAC&#10;CCCAAAIIIIAAAggggAACCCCAAAIIIIAAAggggAACCCCAAAIIIIAAAggggAACCCCAAAIIIIAAAggg&#10;gAACCCCAAAIIIIAAAggggAACCCCAAAIIIIAAAggggAACCCCAAAIrEQjKzpr2LeQ9a2ZTfcxW0oxr&#10;PakSWwcliG6++45VB/fmCWrTRHlle0vIE62ktySfvtbu3fiTJakFJU6uPVGyEqJvYmmUvDl/83OW&#10;f+Lzar7mwKquI8mUa9qTUCsJfFFYOlK7gub5afGk9jM9t3B6eB1YNaUF1ZPo+8avNc8tiUmqz87S&#10;xVfVW5VKoK3rkK2v1342ylMEvL+vkacp1Td+Lw1bGHZfSdtjwvanUHfxcONj2/tL89VsAw01PYO3&#10;W3PTryNJte5kfV3LNQ7CLjqiqzpSrU8aN/Wh9leV5uLebe0z5aN1cuuKurw8eM/qD79ryd4Llt79&#10;2NZd4vIvyCdQotNorYljRD+fK7n2RD/22lv2w9WnLUlCvL/2ktzqbRxP566bbxFAAAEEEEAAAQQQ&#10;QAABBBBAAAEEEEAAAQQQQAABBBBAAAEEEEAAAQQQQAABBBBAAAEEEEAAAQQQQAABBBBAAAEEEEAA&#10;AQQQQAABBBBAAAEEEEAAAQQQQGBJAh7PrzeMcQNjnMQY02gL42R1xadYUPWH37aTf/GbZr2Bjb78&#10;a5a98FpXtS+3HnVrGO2p3UNrjg+sGZ8o3FWtsHEe++p5RTGxPP5jNVWoLMVS85i9PnZuaoy553Et&#10;8HymsZUmiSmip5X62is8LmERQzt6aM9OSl1aMzlUXzaW7tyyRvHMDqcnVilenocP9JhmuxofuWLA&#10;UjZcQPM911wdeMzpOIAaRbir7aScWj3Y1bqfm42PrZ6NrTl54MFk45jQIIxjYVrNbFxMPLhkPDqx&#10;xPb7O/r8/Fm/p7UxU+zbwjy+bbBpXdhYa8ct24mo8TajtSgMBlZPxgpiqA9uOxs+4Gj+eYGgeRRj&#10;8mqwN6Vi2/ug91vtOo5z7QHq8aHN/vQrVp8cWP7G25bcfnE923oeme8vFtBYC7lyK/QVB1j3evN7&#10;/rIGnsZOo7FTf/CduJfMXvmk4u22GOhqe7KjmL2J2n58X+HTtSPSrYqCwLUK+IbYi6/bN6g0nvvB&#10;Y6J7DHGPm+3rhvaQfvNqYmz7szjJl0DRS4tvfM2m73zV8o9/1uLa0NV7mfOn977yjxvWV+cJ+B4B&#10;BBBAAAEEEEAAAQQQQAABBBBAAAEEEEAAAQQQQAABBNZXwP/PKwUBBBBAAAEEEEAAAQQQQAABBBBA&#10;AAEEEEAAAQQQQAABBBBAAAEEEEAAAQQQQAABBBBAAAEEEEAAAQQQQAABBBBAAAEEEEAAAQQQQAAB&#10;BBBAAAEEEEAAAQQQQAABBBBAAAEEEEAAAQQQQAABBFYh0AQLvdyS3sia2ViJxqdKhLqKhlzTOZXk&#10;NSSpJaM7SvZaW33wnr4U5snWQ+5JartO1qsMtlsNek39dmNOo/GXKPl5mmokauzUSqS8ySUmVO56&#10;Tl0eJMjRNN+bcqZ5XlqiZPO5/6w/Z/m5i2qmCr2Niyx8jc28Xl1nWqu/4vqSKdX1InU947qCWlyW&#10;+lBybV1DyJVcm7IeAnF4q+/9q8bWfBytbsx3hqIhXD340OoPvm1hMFLy9U91VvUTFZV+n1TxSZno&#10;Y9P4zvpeTY9F+wnLNEdvYkJ5X5+yLK5V9fGD2KfpjvZbetya6hRoS774eK1KK9/5qh3/3t+33ls/&#10;abu/8F/rvn06nrfkMpd+GX7fjPdMTaQL5r4/d6s/UjPOJpi/TH9u4vxaemdwAgQQQAABBBBAAAEE&#10;EEAAAQQQQAABBBBAAAEEEEAAAQQQQAABBBBAAAEEEEAAAQQQQAABBBBAAAEEEEAAAQQQQAABBBBA&#10;AAEEEEAAAQQQQAABBBBAAAEEboZA/ubnLNm9Y8ndjyl2Vu+iEEg3A+KSV9lMFav25DBGgwoeg+ss&#10;dtQlj1/ZyxSvKukPzfQRmsKqyaFlHhMtKG7gJWJZNVWtOL2KV6lrTjROFCyv3aW43SXO2+4km3G0&#10;hx3LFS+0l2RW6mutPgmKDVwWhdUySuM4a3ktioHXTI6snpxoxOrPzr6Vivd6WIytqj02no/lxvYU&#10;6yxP800Z1S1RtvlwzXf1+UDxWhONp0rjyft4WkysHuxq2vetUd/Xhx9YPT7SMxqFo31N63nfHykm&#10;96yq4v0gaAz288xG2eD5YHrtXj5UKGGtK6fDaqb4sZPCY92eFr0mGe4pluzQ6uNDq44OLX3Bn5uP&#10;wbOX8RWBzRTQXNJaPo8nq+8rn3vrW/z2Uune4DG/Q39Hc1PrAGWDBTTm/B6ez9frejLWns/HpC5J&#10;X7osQTGTyw/fterwfUu0p0juvqrqPRb1Yify2KrJ6JZuQ3ncqzTTiWJA73XZZOpC4NkCPnQVtz9u&#10;RzSPblLxXCym9wOhpxjiMReE3iv4e0TPDVEJ5nQfean5rbUh+DqU6l64lPjb/h5Se9SZcsd4Z3lu&#10;gi7eK92kDudaEUAAAQQQQAABBBBAAAEEEEAAAQQQQAABBBBAAAEEEEBg6QL6P6YUBBBAAAEEEEAA&#10;AQQQQAABBBBAAAEEEEAAAQQQQAABBBBAAAEEEEAAAQQQQAABBBBAAAEEEEAAAQQQQAABBBBAAAEE&#10;EEAAAQQQQAABBBBAAAEEEEAAAQQQQAABBBBAAAEEEEAAAQQQQAABBBBYiYBynobBjvXe+glrPGnr&#10;SIm7F8u7vJLmX/mkfm0hs2RX11kHq08ezBPLJj0LiZLUdnTtTVVa+e7XlQS4sPTua5bu31Xy2+rK&#10;zeWAGyag+ejjM2Za94TrVR1zSHc0LG8Wplt68m1PPN3Umoul5nhi/exhQm4nnmmu+tdF8j57v5R1&#10;bak+vJLKK8m1lsTKuu01rzIMdufnUnLtbmu/WUOj86utS1XZKFG5xto2FA22oPtV+Zf/3o5/+3+x&#10;/PW3bO9XfiNeY+eX5wO5KeL80QSd34c3bnT75PRE92HeciW+D0om32zcdbTt3bmD+V7KS6M9T9rX&#10;fut2XHt9j7l1Ret+fXQ/XmvoD3R5MqBcQUDzJs0svPi6ZeP9OG+0OX/i+Npv0jduPj3BwAMIIIAA&#10;AggggAACCCCAAAIIIIAAAggggAACCCCAAAIIIIAAAggggAACCCCAAAIIIIAAAggggAACCCCAAAII&#10;IIAAAggggAACCCCAAAIIIIAAAggggAACCCDQkUD22vdb9sZbirlWz2OGxVhHHVW+hdU0xURXpXhQ&#10;irHmsaM2J0im2pzklirObqm+tsmhQl09Gevqwi5TWLGmUZzBcmKNx8nLFceyVagxRac7jYnZsqIL&#10;m7txD2rO5SG1RH+qLI2xPBP1UVnNBO991EFsR48POB1bMzlRXLxUofH2bKb+H88ming2HweKhmaj&#10;fGiZYpV6xDPK5gp4//mo2dE6lajvz8pJPbWq96JCxQ6tPjyx5vB9qydHGhOKTT3c1VcdpdcfzcaK&#10;L6s5r4q8rr7iVO/lijHodT3jHuFxJweKETtQfcfF/Lxez3Ex1TOKU+oLh45PfP0cjszeV/zNicfC&#10;1hjsMA722fXyFYGVCGgNTXojC/3Rw+mytouq1vvjB1bPppbdftkSj1Pd+Nxd2wavpEs36qS+Tg+0&#10;vqo0vtdbYldW733DmvGRpa+/rf3l7XZMujcEz5GQKYax71fGujfcetmvol29HI3AZQT0/qbRfmTy&#10;x7+rVzfWf/tLlviYnm9lLlPD5r5Ge7BG7wes1hzUHi7uIIO+z3rz61dM7ab09wqXm4sxF4HHV/Yt&#10;30RzeXoS74fxgS6UkmDlve/a5F/9A92ugu3+zH+lPeVeFzVTBwIIIIAAAggggAACCCCAAAIIIIAA&#10;AggggAACCCCAAAIIINCZgH6zmIIAAggggAACCCCAAAIIIIAAAggggAACCCCAAAIIIIAAAggggAAC&#10;CCCAAAIIIIAAAggggAACCCCAAAIIIIAAAggggAACCCCAAAIIIIAAAggggAACCCCAAAIIIIAAAggg&#10;gAACCCCAAAIIIIAAAisRULLkZLBnwx//m/H0TV0peas+triERNc82reQK0l5VSoxbVCyWiWo7TBD&#10;b6NE6JPf+z+svP9d2/3ZX7fs1otKebvdrls8ZK7x0pTp2BNFp4k+KUnybGzV0YESKOf6UELlm5BE&#10;uivtRvM6SSykqeej1lyfmn6yXsjPpZ9ubFopKbX+6NVXPrNXW2sNSTzpvCe/1rn8nInWlEaPdVZU&#10;VTK6ZTs//+vWqL3J7h2d2BNpU1YvoNFTeV/rI5wlOl99q1q1wC8nrkO6Hr9HllMlbp/NE7mfmz2t&#10;zvHRwTqZ7zl8DmVKW+DZ3jeuqO2a9/oU3YKvNLnvKW5YiV2nldSv3ceQBlGSZnG/5f27laWqdY++&#10;H/s+2bsTp82WXulyuk/jItm5Zbs/82vxnpn0BtZwb1uONbUigAACCCCAAAIIIIAAAggggAACCCCA&#10;AAIIIIAAAggggAACCCCAAAIIIIAAAggggAACCCCAAAIIIIAAAggggAACCCCAAAIIIIAAAggggAAC&#10;CCCAAAIIIIDAQwHFDrRS8QMfPsJ3zxCoC8WjU4yoJFOcsSR9xivX7CnvYMVDC8NdxYtU2LuTw3l8&#10;vUt1vGJKFjMdpFhzqsP82j3e3CIlpFZ958+s+M47lig2bfbG5xSzTfFFtzVG2yWMvAtyjaWePo7k&#10;UysGa91UFqbjGJcsBvZrOUM9tGEzm1gzOTbrjSwdDO1EcRUndRHp1cOWKYbonvoiVQxByuYLJBpP&#10;Q8XuTT0+pIrHmR0rPnSdaA4Pd8w+/I7V9++ZjbUW9IeW9Ed61fy1h8XYSo1BLx6jdpQPrO/z/jnz&#10;1MdyL2Q2yAY629FHo/ZY8YQ9Fm7m49AfjbEZb+uH2urjB/4gBYHtENAcCZp7/R/5G9af/VVL7378&#10;9H65roNcM3KiOVhMLIw0J3u6HzMhN34sJsO92I/NeKyvy4nZ7THBy+99XbeF2vKX3pzv5drIaYok&#10;fi/S/ak8+sCqkyPL1PbG95vPufe0OS3HIhAFtD+pT05s8of/TONNY/qNzytGsGLe34D10Pdljd5z&#10;+DwLaS/ew6JJKhTt6ZpqIhzFZI9Fjz3PxOes7z2135z+0T+34t43bPQTv2rprZeff+z8JM/5rHct&#10;s5kV33pHzdN7psnE0pHWvHW9zT7nangaAQQQQAABBBBAAAEEEEAAAQQQQAABBBBAAAEEEEAAAQS2&#10;U0C/oUdBAAEEEEAAAQQQQAABBBBAAAEEEEAAAQQQQAABBBBAAAEEEEAAAQQQQAABBBBAAAEEEEAA&#10;AQQQQAABBBBAAAEEEEAAAQQQQAABBBBAAAEEEEAAAQQQQAABBBBAAAEEEEAAAQQQQAABBBBAAIHV&#10;CShpa3WWlHV1rbieM3uK2kRJyveVnLan/LxKSBuUiDZTwnL/2lXm16pQYtmTec7sbKB8uGSUvZ7+&#10;3fyzBCU8DkmqsdNYocTo1b/9vyzcec2GX/oVJTYfxeTKm3+V13EFmnNprhMpgbQsm3JmqRJK50r0&#10;fH6ez8pi8cZoXk+V5DsoqXWqr5OQW6LE14mvJV3P+TS1xBNf+zJV193Xv7jCeh4Z13M1ret+uOBq&#10;Q29gyd4LlgyHFzy7mQ818gs9XY/mTFNqvNUzfd87P3W6ubBGA1pzUynjdQv2ubmBxcea5ud8cuqL&#10;EtYH31PcxNu+j5u47srBr78nB+23tNnSD1tWdH11ObF6fKg+Ty3bu6ML9AWaciUBHzOD3blcXK9v&#10;4sS5khgvRgABBBBAAAEEEEAAAQQQQAABBBBAAAEEEEAAAQQQQAABBBBAAAEEEEAAAQQQQAABBBBA&#10;AAEEEEAAAQQQQAABBBBAAAEEEEAAAQQQQAABBBBAAAEEEEAAAQSuVaAppzEGYugpHl3wuGubUhTX&#10;yuM47r9oyctvWjLYOQ0Xdrl4VyHNLH31+yyZHlsyurV4qDGF2Su+/Y6Nf/8fWO9TX7T0lU9aohiG&#10;NzlOrUcGThW3LkmC1YrfV3vcQ8UiqwuNNesqdl2wZnJoTTFR348U82xkY43lqWKQ+rk8clyuNuzk&#10;A4VdJI7cpszqZ7XTe3GQ9xR7Vn2vH4Km+kRjqlAc2tFw1yqNu/L+9xRDUHN693aMuenxY6u6shNf&#10;584O0vi41d+JMWyfdb74nM6RKY7wjsde9HK6vDwoThQKV2P5bM3UWhT27sbYjPXxgYZ5FeMYzg/i&#10;MwIbLqB5lL/2Ga2rvpZr3K91DNLGqgcfmlWVYgnfjjFkY0z6GA9zw/vhpjbf1/vBPCZ0PT2Ke9az&#10;tbgzEu1T6pND8/o9XnOivZylj8Y4v/q5dMPQHijZuWPNe98081wGp/eQq9fFEQhcXUC7onkeBNMe&#10;pedx/G/OAKyn47hRDHofoDckES/4ni3VglLonYrv06KH7y6fUZzMY6rHD+0p79/TfVBHVorl3lnR&#10;+xa9dwy5+qhRu872rDeovzqjpCIEEEAAAQQQQAABBBD4/9m78yfJsvO87++5Wy6VVb13z0z3LMDM&#10;EDPgDm4YUhREBiSRskk7FLYYUkimw1KE/yc7QmH/JDtsSTQtWyHJ2gmKIkCZNEGQAAfA7Ev39FpL&#10;Lnc5ft6bVT3dmF6qsjKrKrO+Z1hb1s27fO45554iOp4XAQQQQAABBBBAAAEEEEAAAQQQQGBhAtnC&#10;9syOEUAAAQQQQAABBBBAAAEEEEAAAQQQQAABBBBAAAEEEEAAAQQQQAABBBBAAAEEEEAAAQQQQAAB&#10;BBBAAAEEEEAAAQQQQAABBBBAAAEEEEAAAQQQQAABBBBAAAEEEEAAAQQQQAABBBBAAAEEEEAAgc8I&#10;BAv9dbNcEcmVCsDq9yEt9OkpBWk/s5/Hv+BFauOktCTNLHSmRbQfvzW/QWBXoC16rGLJiT5UKLm6&#10;/raVH3zXCr0evBBy21t9I9q+BDSmQ66xbY2KT5ctX6axrlfbt3tB6Vq/q5rKisS3O1jzO1FprGd+&#10;f/QRdY/SLLVE+9cR59/a4tnz3+3q7VE3o2na+xznOK9/xsk7kOb47o//RSte+7lpX9Nxl7/pulyv&#10;ozHRzkVjPc9U1L6rcePXPNe2eyw5Wt6Z654XvjOdepxsWywr1Y/3+UVztF9Opue+ry9OZSF59RHN&#10;ge2161tfWyXdtRWViLr/I7PxtoVMfbd3xocNbRaBuArz5iwXznsQQAABBBBAAAEEEEAAAQQQQAAB&#10;BBBAAAEEEEAAAQQQQAABBBBAAAEEEEAAAQQQQAABBBBAAAEEEEAAAQQQQAABBBBAAAEEEEAAAQQQ&#10;QAABBBBAAAEEEEAAgZMvECcTnaTy/TxzK1mywC3lA3Ze/UnLX/oRnX+urLR95k4q+zEZnLP+G79m&#10;bVRW6imTs1+752K22ZieVzjvSL+T34UeeYa58vuKkFmjGL9K30eHVm5oaATk1Id2itZsb2qf6r9n&#10;Luned22r3G7zR/d23U1z66pfe57oIW7vI6+PF49ewG9jVxmIRaJMyN3DV+pX45hY0+nrtWDVzfeU&#10;ITg0u3jVrONzWmJ1VdqmXouet6k3ejremW7fUv3uaV1RqYSW6Xhr3o92N/bXNpVV6F/3+pofO1k7&#10;22Z8Nlt3NK8o49M0J9EQWBUBPd806574q4l1bfXmnXbsJ70N5aZ6fixtmQV86k26qjVQ9NQHw+78&#10;ujf7zunK9CxJio71fuqvWXX7Q8suX9OO/ciHaP7IUf/LX/4JSy49b+mlF5Rt/rSnziGOx1sReEhA&#10;Y8X/xvP1d6L1iNYy7UJm7tnjDx30ZPyga4yl8tZ9ndfpfnpOIW2ztGN9T4vBavr6U4ekBrL24xn1&#10;GsDttJD0Nyz1Oemp7/300E/7LhQ6Tx0jjkvloI+1uc9xczzA006A3yOAAAIIIIAAAggggAACCCCA&#10;AAIIIIAAAggggAACCCCAAAJPEeBf4DwFiF8jgAACCCCAAAIIIIAAAggggAACCCCAAAIIIIAAAggg&#10;gAACCCCAAAIIIIAAAggggAACCCCAAAIIIIAAAggggAACCCCAAAIIIIAAAggggAACCCCAAAIIIIAA&#10;AggggAACCCCAAAIIIIAAAggggMB8BZK8Y6kKlVc7d7VjRSV3OnMt0htHIxW6VRHgLLfQ7esYcy6c&#10;PV8O9nZiBFRqPVGx5O6aeWHi+pP3VDs6teTK56b9qK5PzJkuw4kEL/yeFG0x7kaFpzMVdi5UVFqi&#10;90dk3dRWNo1pBrj/2v6uTcWu9V/dREtV+DrRR5Oq8HXwo3gBadqxCIi+unXD6o/etNA/a8WLX1z4&#10;aYTOmgqTD6YdyAu/r0KTY0hVHF3jJZZeHF3Ps3k3jZmgMZM887L1f+HXLV2/pCP42FmC56XmlliO&#10;bPiNf2blB29a8fmftJCnqlWv0a/1harKz1trKfbnc24ImnO9+a3UsywptAbSvV6tNu2ncTKyZrhl&#10;iV9np6vLXJHxv1o3i6tBAAEEEEAAAQQQQAABBBBAAAEEEEAAAQQQQAABBBBAAAEEEEAAAQQQQAAB&#10;BBBAAAEEEEAAAQQQQAABBBBAAAEEEEAAAQQQQAABBBBAAAEEEEAAAQQQQAABBBA4jMBkbFGZjSHv&#10;Ki8zWYq4uPuX6zloOu+k6E0z0Q6ai5YqU9aj5Q76vvsnsPuN9uMBbTEqU/Sw+/rBfS/pz4my67I0&#10;tSYkVqfK8VS2Z6xHc8t08wS8evuu+m5t2dqGxSSzzfGO8kdrZeZNb8O6+kbhx/YXaCsh0E0LSz3X&#10;18eb/qvq0sZWWegNLOpem/IDvU8k/XUL2TQ7cVxXNqyUI73bDZSSaeuFMgbVN/eTpOj9Z00Zwm0/&#10;CsrZjMFG1cTG5cSKjo7ZttAe0+ejOLyjPMuxcofJq16JTsdFLJGABnmljN0djUGN72T9jMarngdL&#10;dAWc6iMEtK5KL79oa7/w1y2sX9Dc7rnAC2h6huTXXtHHq1qveP7sYTNopz2v+MJP6/Gj9bU/tfQ8&#10;oiFwFALtkkd54+3feIXWTVonn5q/UfxvsclQ16taAsqTbpsPR6GELGufCbHSWPTtdteGT74nWnXq&#10;bxpv7ajuD+6vMZ/8vn3+1k/D17CJ/p6s71mceE68v6iTaw+4z/2wGQIIIIAAAggggAACCCCAAAII&#10;IIAAAggggAACCCCAAAIIILBAgb1/JbfAQ7BrBBBAAAEEEEAAAQQQQAABBBBAAAEEEEAAAQQQQAAB&#10;BBBAAAEEEEAAAQQQQAABBBBAAAEEEEAAAQQQQAABBBBAAAEEEEAAAQQQQAABBBBAAAEEEEAAAQQQ&#10;QAABBBBAAAEEEEAAAQQQQAABBBBAYE8gquhrYba+YfaJikOr2GvIVAC2LRZd720041evaqt9lkPz&#10;Qrehs2ZJpkK4FJOd0fP0vc0LJ3d++letuPOxDX/v/7SY5pZffqGtl7xU3UhFnmNVqu/X06LNybSQ&#10;89HeUY3HQmM7qqh86cWd9aPGuo/5vVbpd03jBeKnY3fv9ad99XvhdayrprGgj0T7qUJqeVuweqnu&#10;1NMudXl+73N53Vj90Xdt+1/9L5a/9EUrXnhNtzZZ7DV4R/CPVWpR4yFRIfeioyFctR+LuDw9jS1/&#10;9iUrnnvZrKk1VA/7DF7EWT5mn7rn9d2bVt94x5rnXtFGXnZBfTDXM3/BXe4xZ3T8L/sYzH09NW1p&#10;f0PrreOY+/fOYEFf28dFtGa4Zc1oaNmZyxa6gwUdjN0igAACCCCAAAIIIIAAAggggAACCCCAAAII&#10;IIAAAggggAACCCCAAAIIIIAAAggggAACCCCAAAIIIIAAAggggAACCCCAAAIIIIAAAggggAACCCCA&#10;AAIIIIAAAgggcEwCylo0z2tUpl/o9NuMumM6k9kPe5i8wDnkDHp0WUiVVeff1J7R6fmFs1/OKr2z&#10;I5dEWaWT1AP8gjXjiTWeHzoPH9/P8J64lReqXLwmS2xzsqP8Ub2uYylNztaUGVwo87WNl1sl2FN6&#10;LX6vO3lmeZLpnuoe68ZWyigdlWMLvQ3lQ+fmiZfB57PeGU1r6n/aaKca2UgZ0t68ZxTKUBzkvTZW&#10;cj9d0bfx7TPtt1K/8v40qif6KG3dd9o29cPeuiV5x5qtzWle71w6+t7++YoAAk8V0OD0uT/0z1h+&#10;8TlLBuct+uNnDs/6px6bDRYmEPVcT89dtuz8M9NZVTnKi2qxXkBusvaphGM9m/zpQUPgCAXKUlng&#10;Wp943QDlkJ+apjm/0drP13xB67egFZ+v5YIbBK9loHHeZqTvb0z6mjMZnNPfyl2L25P2e/3xN1dO&#10;z/dOlBNf6dyj1pjTE57rIdgZAggggAACCCCAAAIIIIAAAggggAACCCCAAAIIIIAAAgggcCgBr+ZM&#10;QwABBBBAAAEEEEAAAQQQQAABBBBAAAEEEEAAAQQQQAABBBBAAAEEEEAAAQQQQAABBBBAAAEEEEAA&#10;AQQQQAABBBBAAAEEEEAAAQQQQAABBBBAAAEEEEAAAQQQQAABBBBAAAEEEEAAAQQQQAABBI5GwAtC&#10;55ml/bNWquirl6INWVeFevXNYetQ+868kOx4pALApaVFX8dqq6EfzbVxlOUXUIHj/PKLVlYTi5Ox&#10;Jf2BJRevebdanqZx0Oxs2vA//XOz4bZ1vvRXdU1XVWD5sAPsgAQa6yEpdDK7xZ31cxESS/TRxEYD&#10;XwWrm8omtXDbsbv//fvmtYpZN5o0Cu0r8f1lmepTq9A17RgFdC8T3R2fdlWEnYLes94KPRuzwhL1&#10;5zgZWizHuwXdZTrvpnkhHvrhO++T2t/+Qq75xYvS+xSSpDKSmwrK+/dt39vfblZnK82tIVH5CZ8P&#10;NQjD2pl2XmzH4upc5fR+6xrjeNus27PQG1jo9NpnzSpdJteCAAIIIIAAAggggAACCCCAAAIIIIAA&#10;AggggAACCCCAAAIIIIAAAggggAACCCCAAAIIIIAAAggggAACCCCAAAIIIIAAAggggAACCCCAAAII&#10;IIAAAggggAACCCBwygWUuZV//sct2bhg2aXnlS2m/LVTGbR2yH6QelZdokxOz0g84lzOQ576ot4e&#10;PB/U80L1tUyVYad8UFPuoed86rs2InT2YyuTspxYrTzUoFzKoPzhiXJJt8vhNIt0d//rRdcy3Rs/&#10;Hm35Bfw+dtLCiiy/3388NXbk+b6eGbiXF6vM0nRtfZohq66yPRlZWVf3c3+LrGNryqned79QYPCg&#10;07fUMyl9P8plHNdjG9WT+6jR86/768r57FgzvGdxuGm2cXna7+9vxTcIILBQAR+HmgcGX/kNazxn&#10;V/mx0wDjfY/2hZ4eOz+EgJ71Shk/xA54KwKnTEDr79honaK/9UKuLG2tXU5F86ICVWU2KacZ9p2O&#10;1m16BnjxB1/HZfp7rdLfIqpZ4Jvu5+kQ9bdL90e/YvXN92z8Z9+wTH93WDJPT51FUN0DP9eqVFa8&#10;ry/3c2an4o5ykQgggAACCCCAAAIIIIAAAggggAACCCCAAAIIIIAAAgggcEIE9C9AaQgggAACCCCA&#10;AAIIIIAAAggggAACCCCAAAIIIIAAAggggAACCCCAAAIIIIAAAggggAACCCCAAAIIIIAAAggggAAC&#10;CCCAAAIIIIAAAggggAACCCCAAAIIIIAAAggggAACCCCAAAIIIIAAAgggcOwCKlzbFms99hNZ/AmE&#10;REVfByomG70UbVAB2MI/z6f0q9ePnQzbgrKh21MB4GLxF8QRVkugLq35+G1rJtvWufqqJWveV5er&#10;EHssS6vf/bZVmzet8/obuj/Xjv4eqVh0yD0KXYXsdT4+2tOksKSd6qaFnqsmWtVMf3ewEwxW6540&#10;+sga3RvtrtHx0iSfzzzyyJPxK6BA9SNp9l50Ikv1oULh98cMbns8+/7q6wEfP92+NZqP9Elvpe89&#10;5OdG/iGX4D6ZzzUyyjttYXmfd05ly3NfVrUfSX9dRKlUVs0iavmYWv7sqzb45b9toehaSHX/I2Nk&#10;pj7fjiO9E7+Z+HgTAggggAACCCCAAAIIIIAAAggggAACCCCAAAIIIIAAAggggAACCCCAAAIIIIAA&#10;AggggAACCCCAAAIIIIAAAggggAACCCCAAAIIIIAAAggggAACCCCAAAIIHEwgVsp73LmnuLDK0rVz&#10;yg8jM/SxgsqJyq++Yp1rX1D2ojLXPHuRdkABpd2mymhTvl9Un5vmJJJb5hnARZq2eXVllniCpJXV&#10;WF1sDtmHbr2jXODxduuerm3YluzHVdWmKnr6cKpc4kHWU3qlH5m2KgJJSKyrXNjgGXe7maTDcmyx&#10;u/HpXJ+o37VZiZl6QrStcmhlVO6mv0WZeP20Y70DPBd8H2vaPgueSTnRR1RfrmxH/bnN2GvPJVrS&#10;G5h1uxa3bukZtKlMw0bn6dmpzAer0v+4jmlG64l20HgMRccSz45t5wjG34n/Y4Q7AABAAElEQVS+&#10;X5wcAggsSECr4VJ/l/i6O9Xfwj59n4qWWOPrQtUj0B9olmRdfd17dmlN5hZax1lV++f9tV27OB62&#10;jmH9rAUVQNj3+/dxFN9f0Lm2e60m+jrf/e/jFNgEAQQQQAABBBBAAAEEEEAAAQQQQAABBBBAAAEE&#10;EEAAAQQQeKKA/8s5GgIIIIAAAggggAACCCCAAAIIIIAAAggggAACCCCAAAIIIIAAAggggAACCCCA&#10;AAIIIIAAAggggAACCCCAAAIIIIAAAggggAACCCCAAAIIIIAAAggggAACCCCAAAIIIIAAAggggAAC&#10;CCCAAAIIHKeAitXGnU1r9F/a21Cx1hWOD/bqsSpM69cZEhWmVZHZkHlx2jlU6m0r0zZmdaUauLmF&#10;7ros07bu7XHeXo69TALqRHVp5UdvqZsmFi5ds6ToWtRry9NURjnVuRe99hpirWLY8xhfswBkHRXj&#10;blSYurIYg3WyxBKNfz+jqHOqNfcdoCT1/TPQrrTbWvWsa0tj09a6blT4Oss03udaonr3kO3csuvY&#10;Fta+fyp885CAT+g+r0fdc83Fi7gXDx1vRX+I0dL+wLo/+2sWVNQ9PXNF46fthCt6wbNdVkh2n+9R&#10;Y7Ptd9OC8qYuqOXU6Wuam4LmQS189AzILFk7e2xT/1HgJ2cuWPfcZc01eorogzajgNbM1mh+aZ+f&#10;c1iLz3gavA0BBBBAAAEEEEAAAQQQQAABBBBAAAEEEEAAAQQQQAABBBBAAAEEEEAAAQQQQAABBBBA&#10;AAEEEEAAAQQQQAABBBBAAAEEEEAAAQQQQAABBBBAAAEEEEAAAQROgYDyw5qtj234u79lceuu9b7y&#10;X1l2+XNmnk1K3tojO4DnScZEWVH4PNJnXy8myvj1vDrP5nTP9k2eu3V6M/6Csus6cvGvdciskU8z&#10;GVrjRodtom3KscXhtkXluWadvm0r03VcTdpu7PKeHdrX70LiP9FWQkDDyfNmu7qviY+33YzAHfWF&#10;alBY1u232bEx7yjnd803Vq5sY5vjkbJpp2NRSaZ2RtvlnjW5z+bvLJJC/alj98bbbQajv7Y1Gqlf&#10;ezrjdPr0/Mq0f1ZTwLsWt+8qNlVb0f32qcxmyyHgQaweyOptOqam35+wzz72WNOcsJvC6SCAwJEK&#10;aA70mhzp2cuWblzQ1L3C9UgehNW6q63zUOnvDf8boOjrt7uLMf3c1itRrQFTLYN9N60942RkcbRj&#10;lmsN2h1Y1Gtze87441RryOTSC5bXEwue9+3P2BP8mN23HRsigAACCCCAAAIIIIAAAggggAACCCCA&#10;AAIIIIAAAggggMDKCJyS/9V5Ze4XF4IAAggggAACCCCAAAIIIIAAAggggAACCCCAAAIIIIAAAggg&#10;gAACCCCAAAIIIIAAAggggAACCCCAAAIIIIAAAggggAACCCCAAAIIIIAAAggggAACCCCAAAIIIIAA&#10;AggggAACCCCAAAIIILBqAqqnWt25YcPf+YcWQrTeV/6WZecuqZirCrkusrWFXP0AR11tVcfzY/fP&#10;qKhs3taoDWkxfe3Q1+v7Ti19/gs2+OpvWvBj+LGO/BoPfSHs4LgE1F3q4bbFezcsFD3LL72oM1Hh&#10;5CVrQYWV2+LXTa16zV70+ajHuSA19kKqMe5Hn0z0c21ZyFWW2sekv+iyjU2a8tPXpr/Zx+dotV9S&#10;01imj/bbJLEk0Vwy76adVzfetvqT9yw5/6zlz73SHnfeh1mF/fl9sMQ/6R6rGPvRNO9rOtKRHe9o&#10;rsqyrnU+9yMaRsEaXw94AXfafYF2Fkm81EKc3vpEc436QOh01B0SvXr6vILPhJpzQ6JZNutYsnZ2&#10;teeq9vmm+X/Vxv79Xr74b2I1sfLPft+qzU+seOWnLbvywmr3mcWTcgQEEEAAAQQQQAABBBBAAAEE&#10;EEAAAQQQQAABBBBAAAEEEEAAAQQQQAABBBBAAAEEEEAAAQQQQAABBBBAAAEEEEAAAQQQQAABBBBA&#10;AAEEEEAAAQQQQAABBBDYj8Bo2+rtOwr6K/ezNdusgoBnw7YRhfvNKZxXzmC0pNOzZP2csurWlJeo&#10;wMQ2v6xNtFsF2ZmvoWizgBMbe66fMuzqyViBrIcfk23mqOe6TnYUj9c163RtuxzZRNmoSg9sz7er&#10;/MBeVrRRkjNfAG88UQJ+b1NlQvfVrxL1J1OMpveFnWpoTZpZ6A60RWJpp6/v+zr3xCrlyd6b6Hmg&#10;bEFv3jvOaJwmytT1Ebqv2UIbpRrXa+pr7TSz+6ZN9b9GYz31F31P3s8HymhUP2yGm8rd02tMA7I5&#10;RDvwvH6IY/HWxwuExJqt21bf/cSSXt/Sc89o2zYcePc9u4Pi8XvYzfXVgGiHyz62f9K++N1U4MEJ&#10;CZPDCZwWy3b8PenBxNg8XEc6Oe+OWvfkL7xm6aVrypHWGilfQKb+ybnch8+kVJ2CeqLHTWZJrhoK&#10;u4uxoGeZZcrV9r/TKl8X7rO/+2ZaB6ZXX7Vk46L+5rugXWoc7fPtD5/co37SjrS//pe+qi9/ud3t&#10;dNdzO8CjDsprCCCAAAIIIIAAAggggAACCCCAAAIIIIAAAggggAACCCCAwIEEvLIzDQEEEEAAAQQQ&#10;QAABBBBAAAEEEEAAAQQQQAABBBBAAAEEEEAAAQQQQAABBBBAAAEEEEAAAQQQQAABBBBAAAEEEEAA&#10;AQQQQAABBBBAAAEEEEAAAQQQQAABBBBAAAEEEEAAAQQQQAABBBBAAAEEjksgBpVpra2587HFqrQ4&#10;GS7+TGJjcWe7Le4aemtzLOi631MPlvQHbYFeL/UaChXp9eK0c2perD07/6wKymqftRe8pSGwXwGN&#10;x7xnnR//JavuXrf0gvrRHPvmfs/iUNv5UEpUADr1ItBq4/H065F/VrHoPJ+O7Vjqq0pTq+BznuY2&#10;1lznTTOfleXBx2jQNTaax6qmslwfPtSjCn5nqYpdz7N5weu6tOrtb9nw6//Eitf/ghVXf0iHa+Z5&#10;lNXalxcc9+Lj/pzR2NF3i21R/ce7kIqVL/5gi72Uh/euJ1itvt0WXfdBTXtYQD0rmfYza2qtJ6Y9&#10;LeSdaV84lUNUBpnmfR+DmnvD2sZ0HfQwHD8hsCug/qLn2+g7X7fyo+9rvXPV8isv8XyjfyCAAAII&#10;IIAAAggggAACCCCAAAIIIIAAAggggAACCCCAAAIIIIAAAggggAACCCCAAAIIIIAAAggggAACCCCA&#10;AAIIIIAAAggggAACCCCAAAIIIIAAAggggMDiBDzbMc2mH57pVylIbtnyHhens9p7LpVB6UGSnpXZ&#10;ZhY+5XI9i8+zBpUz2WbyeS7fDC02TZsr2vulv6XIwrTNaJvu5nRn/LlmpszSRDl+jb427tvoHinb&#10;z7N8PSn5MK0Z3jMrJ2br58yKnt0b3VN+qHIDtVsf8gO91lU26WGPc5hz5L3zF0h0gzu6r/5VEbS6&#10;2YrEVf5sleXWK/rt/ff+EDo99b3EhtXEhuVIT4NpgGSiHjHw3/n793l63l/9mL1U2da7x/TXtic7&#10;yq3Vd7tdOaifpwP1R+272bqjflhp893c3n0ei80eFmi27lpQBmYolG2+6/zwFvx0FAJBfXry1h/b&#10;ztf+kWXPvmJrX/41TfDKZt0bRcpqTgcXplmtjzwhjYnhlsXRltZnuaX9s/o653znRx53VV/U/KW5&#10;rRltWtrd0L3QOoY2u4AvGrR+aHOnFzXRaAxNnx+7D5HZz/YJ73z6vputTWv07Lo/dh/cmxiC+lKy&#10;pueYZ3DTllxAa+2ia6nWPO1UrRz309B83R/rSZu53tYk0fpwCqDx0WbL+9+J2sb/Jtnv/49Adkl3&#10;zdbe+C/0HnfUvva7iDwIejtP+L4XsfODnAjbIoAAAggggAACCCCAAAIIIIAAAggggAACCCCAAAII&#10;IIAAAp8V4F+nfNaEVxBAAAEEEEAAAQQQQAABBBBAAAEEEEAAAQQQQAABBBBAAAEEEEAAAQQQQAAB&#10;BBBAAAEEEEAAAQQQQAABBBBAAAEEEEAAAQQQQAABBBBAAAEEEEAAAQQQQAABBBBAAAEEEEAAAQQQ&#10;QAABBBA4OgGvX5z1VLS2b01526wc6gV/cXGt3rxpw3//jy0Mztjaz/91s6I42uKrurzQHai4bN/q&#10;8Uh1aXX8eVaWVWFrSskurv+s9J5VhDjprVnni29Y4Z2oUeFj/1i2lqqYuReB1vXEWkWfj6EFFXYO&#10;aa6xKMiysiDHoGLUeXig0HoMNonldJsDnKPfmipqnPv9avwnFbdOgiXpIqLXdQWap7RzC3nnAGd5&#10;yjb126AW7t9fjRsv6u2Ps93ftRvM8VOsSivf+ZbZ8J4l11637Nzl5RyvczSZbVcLvEmzndCT3zUd&#10;8ppPMovqb2338rGvn6djdEEd7slnNZ/fat5sm4+dg7S9zYM7aO7Nupb0B9MxeJD9sO3pEWi7mj5p&#10;rRDS9PRcN1eKAAIIIIAAAggggAACCCCAAAIIIIAAAggggAACCCCAAAIIIIAAAggggAACCCCAAAII&#10;IIAAAggggAACCCCAAAIIIIAAAggggAACCCCAAAIIIIAAAggggAACxygQlZOlnETPDVOOYFNNyMs6&#10;xrtxJIdWjmN957qVb37DYlla8cWft3T9/OMP7XlsdWWjP/1dqz76nhUvf8nyF15vsy0f/6Yn/MZz&#10;3YquZcq/bfMRlYvpOZanvblAoQyyVPl1tXJCG0stKSeir6f5kbuxeLM5Rau37rZZqGlvYI1ySbcm&#10;Q2vqabarZ5SuFz3LlSGo5LwD55HOdk686ygE/N7288Iy9atg4/aQE83zE8330fMRfe5XnwhZR9ml&#10;wYaTkY003qfRpbHtExtZv40xPdD5al8DjfNE+ZRNUPatsm6367GVyuMtNAdNm3rb2oby9wprtu6Y&#10;55n6edBmEAia17du2ejf/a8WO2u29sav676uz7Aj3jIfAU3Ymse91R9+z7b+xd/Xd7vZz7XWXZ4/&#10;/9X/xtINPXsf8fwLyrCu3vqmjf7wX+pZW1jnF/5LK66+om39QcDz0l0P0txz8p0/tPEf/1vr/Nhf&#10;atcxnmmN5UEUd7fVOqV658+s+vgty5592bJnPufB1zPs6Alv0f6a0ZZFrVvM10UbyrZWru+8m1ZG&#10;erY9kMn+gwfwZ+I3/63V3/1DjbpHZOFrDRXOX7G1v/Q3lTd8Vu9e4rHp97A9/SW+hh+8f7P87PPx&#10;I+bkWXa1PO/Rul9/b/hHm5ttytHe6w/+HPN8cX/26PcH7uKt5fzH7vLYcqYIIIAAAggggAACCCCA&#10;AAIIIIAAAggggAACCCCAAAIIIHCaBZ7wLxJOMwvXjgACCCCAAAIIIIAAAggggAACCCCAAAIIIIAA&#10;AggggAACCCCAAAIIIIAAAggggAACCCCAAAIIIIAAAggggAACCCCAAAIIIIAAAggggAACCCCAAAII&#10;IIAAAggggAACCCCAAAIIIIAAAggggMARCahWbZJ3LHQ6Zk1tcbiz8AM3m3et+vA7Vr//pjXjTRWK&#10;PeK4YhWiTTo9S5571TIVX7aNJS+8vPA7xgGOViBarOt2PB68WvLRnukjj6ZazcFSC3mu028sTnZU&#10;8/moi4L7xBY0r/Xa+aU9h6rUS4llaX7/fPy8ykrWB24qeK3C1LWur9CHLtgqFZrPEy90feCdPf4N&#10;Xvy6qqy694m20fUMfK6iPVpAVl4nXMXGQ6ev51p3vvfiMwfVwcqRjf7oX9vWv/nfrLn+tmqep5/Z&#10;iheeIKA1R33rQ6tufTAtDu9F45ei+fyiueTy89Z59acsf+Zzlp57zrKzl/X1Wc3dmhOWtfm5674c&#10;vGk21f1LNs5b5hbPvKRngMYgDYEnCviY14c/6/R/NAQQQAABBBBAAAEEEEAAAQQQQAABBBBAAAEE&#10;EEAAAQQQQAABBBBAAAEEEEAAAQQQQAABBBBAAAEEEEAAAQQQQAABBBBAAAEEEEAAAQQQQAABBBBA&#10;AAEEEEBgoQLKPPKMrNDtK/tIWYlbt/TFs7eWJQdtoTorufM24m7nno2//fvtR9y68/TcK/WN6sPv&#10;WfnmH1hz52MLnjl5mOZZW23G6CH3c5hzOIHvzZUNmis3tFSWZ6OvSV2JaXw/L3TWU/Y813jvhnJd&#10;S0vXL1iZpLaj7MimvY/TsT4oepYru/LpnWHWs+B9xyHgkXadrKN7q0zc9j9FXSpjcVxPLL3wnKXn&#10;n7H88osWCmVw6/fb6hcT9RPPl/U8vDzLba1QjuIMj4R1z0HVf9787cNyYmPlyX66r8bS/llLssLi&#10;tuahyWR3S38H7SACQfNF89H3bPLed6x6+5tWb8qTdowC6ttnrlh25rKZ+nczHOpje/ox3mpzqZ+W&#10;cxo1Vurt21Z+9KbV73yrzWJezAVpdC5N9u0MArq2qLmn/P4fW/nBd6189zta55bakc+Oq9w0J2yr&#10;3oGuuVLO8byuN4ht/L0/suHXfsvG3/l9reXccoYHxBPog9Yo1dt/alv/9/9owz/4Z1q7jJ+w9Yy/&#10;0vqqeutb6g9/ZnG8LZ7H9IfJWLUifOzufPZjpPdNho9/74yndqRv8/Hh99Cfv3GW7OUjPVsOtggB&#10;H76lr/tqC3peJeleXZTpmAj59G+DGLV+e9w4WcR5sU8EEEAAAQQQQAABBBBAAAEEEEAAAQQQQAAB&#10;BBBAAAEEEEBgyQX8f22lIYAAAggggAACCCCAAAIIIIAAAggggAACCCCAAAIIIIAAAggggAACCCCA&#10;AAIIIIAAAggggAACCCCAAAIIIIAAAggggAACCCCAAAIIIIAAAggggAACCCCAAAIIIIAAAggggAAC&#10;CCCAAAIIIIDAcQl47e40Ncu7Zk2jQsVbCz6ToAKxOl7a0XHqY6oFGy1016z/xq+rkPpYhdYvqm4x&#10;hYsXfOPZ/WkSCKmFzpqKPauI/GhHX4/j4jXX+DnoXKw9h8qSJLGOPvZaVDHqSTM50Ol5reuo/2rN&#10;l3VTW6IPv7wYcktVeH7erR7es3j7Q7Oib/ml59ujz/sYq7O/YPmVz9ngV/+ehbwzfbYtsOC49x/v&#10;4+bP0DRfHcajuJKguWG4adv//n+3qK/9r/wNK66+pjWBisQvQ0syK77wZeu89mX1Aa2dRttWf/HL&#10;lm1c0I/LuZ7w8y7f/TOznXuWPvdDlp671K4LD3I78ssvWvIrf9dC0dX4UymKBY6/g5zX/Lf1xbPv&#10;dfpEmP/+T8se3bGFbMfRablqrhMBBBBAAAEEEEAAAQQQQAABBBBAAAEEEEAAAQQQQAABBBBAAAEE&#10;EEAAAQQQQAABBBBAAAEEEEAAAQQQQAABBBBAAAEEEEAAAQQQQAABBBBAAAEEEEAAAQSOTyBkhSXn&#10;njV7+1tW3/zAYjW0pOgcKJPw+M7+uI68vJlbHocW+hu6x32rJ7ctjncUkdYoAuvTXMrPqCpr0ppK&#10;2bnKzVWuWlReVmh7yG5u1mfewAsHF4iW6R6k+miU41krJ7SoKquqiXLJtLdZqbWvZvOW1bc/1i6C&#10;pRev2bZ2OKzH+qwsYu06VZZgXxnMiY7th6KtkIBuaC8tLNc99uZxoXWsbTQZWnbtdcsvXFNObV/j&#10;uue/tc1yZOVupqz/3E861s2LaR9s97DPT5poBnmv7dPqwW3fmzRjG6nfWRy0O2mjGfv6XsduxtvW&#10;THYssXPt1vs8CpvdF1CW8EdvaZ5W9mfMlSnu6rTjEoh6ZubPfM7CX/3vzErv8/7gfeBslE2aDs5O&#10;X3/g5b1v/f3Fq19qx8XoG//Uqo/f0fgYWdKbjuO97Q79Vc/+WCvzNipDeHeOOPQ+T9wOEqt37rbP&#10;QNPzMJZDjZNT8KTTGmLy/W/a6D/+H5Z/7scs+8X/elpr4TBPec9NVtZwvPWhxSxT3vVLWkB4n1yE&#10;p9ZCo3uW3L7R9lFFnM+vKZe91r6H/+G327oTa1/9TcuvfeGz+9e47f7ELylr+WcfM1a1htL1J931&#10;BRl89pTm/UrQPZ185xtWfvg9y1/5khXPy8Fz6xdyT+d99uxvPgL6i67Sc6oqNZ71d147pqd7bv82&#10;DBrj6iex9Hx0/T1IQwABBBBAAAEEEEAAAQQQQAABBBBAAAEEEEAAAQQQQAABBBDYl8Cc/5XPvo7J&#10;RggggAACCCCAAAIIIIAAAggggAACCCCAAAIIIIAAAggggAACCCCAAAIIIIAAAggggAACCCCAAAII&#10;IIAAAggggAACCCCAAAIIIIAAAggggAACCCCAAAIIIIAAAggggAACCCCAAAIIIIAAAggg8KCACrOG&#10;7kD1elXMe7Tz4G/m/33wQs+p6gOrGKyKlLcF5+d/lH3tMemfMVtTVXUvek9DAIH5CPgQT6JlF5+z&#10;eO0VS9fP6YVFFHh/2un6vNazkGfWTIYqUF1bUhSWqRJ81H8a+W0b1SpaPUOrNF82+si9prX21qSJ&#10;ZUkyw54e9xY/w8bqWx9ZvXXH0gvPWnL2sqmmPO0JAqE3sKK/3t5j82fMoprfnvZmqAMk+sE/VrFp&#10;fTAdvnPueLKLk7E1d65rLeCDyMsWzPkYi74fsb4/Hn0NlanvLbTPLfJ6/D5PRjb6+j+18sa7NvjL&#10;f8ey81d0Rw44hjQHpucuT890keNvkRb72revX7XhXOf8fR14pTbybhf8kzc9T2kIIIAAAggggAAC&#10;CCCAAAIIIIAAAggggAACCCCAAAIIIIAAAggggAACCCCAAAIIIIAAAggggAACCCCAAAIIIIAAAggg&#10;gAACCCCAAAIIIIAAAggggAACCCCAwMIF0lRZiVetVFZhffN9i9ubFnvKJqV9RsBzHG24bZbnZr0N&#10;C0uZvaXsyaJn5pm7tz+yZril3CvPoE318aj8u2lWrmflec5kknXar/pEm6OARznmSaZ80MzGSWpN&#10;UJZnVVldV7sZeLNle7bxiZs3rb5304JyKXNleI6UOTwpS+WHevZZ1HGDDdQnlIw8xytiVydBwLNm&#10;u8qdLTRXKZG2HeFVXduonigzNrVCWYltFrY6oOfJbk12rFIeZttv1D/OdPrKlfVszIM1n0n6Wbd9&#10;b9CxonY4LisbVZNPd6RjJr11C1lhcXjPmu17ZheueafUNr4H2r4E5NWMlDF864P2XgbPFC41Xzsh&#10;lvsiXMhGGnPZ+WfacfeD+297d5tP+ph+7mOjv2H5Sz9skz/5mjW3P9T4uKPxouf2vJrGf3XzupXf&#10;+pola2et8/rPWeiszWvvJ2Y/Qc+35uYHWutoflHztUzUXLfqTzvPNW1rHfj1jramc8Nh51X16fru&#10;J/q40fbF5NyzyqDV2tEXMHNs/txKNs5Nnw16JkXNb+2adV7HUJ+IN9+zZueeJd2+JW1O/KN3np65&#10;aP7xuNZe+tLWcZBDVdrk7W/Z6Ntft3SgvPxrr+7e08ddMa+vnoBGXDmajuOO/sZLtebbG9P6WyTs&#10;rQEbrd/mO9RXj5IrQgABBBBAAAEEEEAAAQQQQAABBBBAAAEEEEAAAQQQQAABBB4QmO1fez6wA75F&#10;AAEEEEAAAQQQQAABBBBAAAEEEEAAAQQQQAABBBBAAAEEEEAAAQQQQAABBBBAAAEEEEAAAQQQQAAB&#10;BBBAAAEEEEAAAQQQQAABBBBAAAEEEEAAAQQQQAABBBBAAAEEEEAAAQQQQAABBBBAAIFDCHgxVhVo&#10;Tbo9FWZtrN7Z8hcOscOnvDVq3yocbiE3qyt9NE95wwJ/reu1pS28vEAXdo3AoQQ0qaioe/Hqz9na&#10;r/w967z2ZY2z4xjnmmuKjorYF2alithrvkk112VenNrb7jQ3qeoDF6X2aTNq7ohN1G5Ki0GF0LPc&#10;Eu1/rk3n3Fx/R34693PPWbJ2ljnracCa1/3eHEmf8yLn6gOm+x+Cnmur2Pw5Ofeq7dPBF0c7FidD&#10;SzoD9e11HcVH1pK2dj1xHPPcHL3Ujy3rakmovlwf4l74fH8sc/4cLR67KxnpXpcfv23l239i9eZN&#10;jf85z/uPPfYK/iKRp/c7dbcYNW/TEEAAAQQQQAABBBBAAAEEEEAAAQQQQAABBBBAAAEEEEAAAQQQ&#10;QAABBBBAAAEEEEAAAQQQQAABBBBAAAEEEEAAAQQQQAABBBBAAAEEEEAAAQQQQAABBBBAAIFFCyj3&#10;KDl7xZLBOYujoTU7m9PsLM9Eon0qoEyy+oPv2fb/8z/bztf+kTXbd6a5UZ9usRzfKTMw5MqK7Cnv&#10;Tvm3cajMXc9Ke9zt9tebss3LjTIIhbJz6RsLuNdR2aCp5WmwShmhjYyDciSbibJDPefxsTfo6adS&#10;3XhfY3vLkjOXLSjDc6ca27iZtHmHvuuOMkp7WaHb+rhO8PRjsMUJFdD9LZQN2lGuokfdedOot2E5&#10;UcSivqs9f9b7l08DjW2Oh4rFnuZI+nYb3YHlSTJD74tWaJ7p5upX0917xJ5tTXba409PRXNRpozc&#10;/sBiqTzukZ49+u0MB/PTP71N96fevGX13U9auqj7FzXG4x786ZU5/iv3e9FmNXte86cf0+z33YHx&#10;mLOMnru8cV5rs7PWjLetufmBhqqPzfnM03rCWFSfGX3z39n4T39Pxxiu6LM9WvnRO8r6nfgVt3nc&#10;q5sP+2Bn0h3WOs/z0KPubawmh+473vOaG+9aM9q29MwV9c8L958fDx750N/rNoX+htaq3em5a/0y&#10;z+b9YKIM3TjeseTi85boWI8dVz6G9Zx83MdS13HQoqDZ2bb6zscyWLPkykvT/OUnT03zvBUnb1+n&#10;cR2sNaDPEZ4tnehvgTZT+kGHzOumaNRonXYic9IfPNeT16M4IwQQQAABBBBAAAEEEEAAAQQQQAAB&#10;BBBAAAEEEEAAAQQQOMUCVPQ9xTefS0cAAQQQQAABBBBAAAEEEEAAAQQQQAABBBBAAAEEEEAAAQQQ&#10;QAABBBBAAAEEEEAAAQQQQAABBBBAAAEEEEAAAQQQQAABBBBAAAEEEEAAAQQQQAABBBBAAAEEEEAA&#10;AQQQQAABBBBAAAEEEDghAirim3QHKviu8szlSCflRcIX14IKSpsSittC816QfD71yBd3wuwZAQQO&#10;KKDi8UVhobNmluUHfO/8Ng9F10KaW+PF6ycq1p4kVqQqaK//vKlutY2jF7Y/WIt64yTW7ZvyZvrV&#10;rzNpJ7N5VT/XWZYTK6+/o/kysfTyC7oWzZ20EyPg/cD8/gc90Py5ttuvTswJHvZERjtWffh9K2+o&#10;DzZzXBf4M1/P/nrnjsZgo3mia0lvMB2Qhz1n3j+jgG6K1oAhn87XsRrPuJ8Vf5v3Xc3L4z/6V7b1&#10;z/++Td76Vuu24le94MvT3Bk0v8xxilnwCbN7BBBAAAEEEEAAAQQQQAABBBBAAAEEEEAAAQQQQAAB&#10;BBBAAAEEEEAAAQQQQAABBBBAAAEEEEAAAQQQQAABBBBAAAEEEEAAAQQQQAABBBBAAAEEEEAAAQQQ&#10;WGYB5cclG+eseO3nrfuz/7mlF54jT+px93O8bc29T6wZ7liYV8zi4461yNeVSZn0Bx63pmvZNKur&#10;J0QHBosTZVRqm5AqZzAt1D/09dBtmvd26N2syA68O+UhtSxkVitv0z88m7DxHDzPKZ6xxbK05tYH&#10;FpVBml24plzUrt2dDK1qYnv//bjrWdc66hPBOwRtxQT8PifW9XxYH7eeGao2Ur+q97Jj9bOSF23c&#10;VLZdjtt+56/4KN/o9PS+g+e++lE6yiTtZx3fVTu/eO7tvfHImt1z0KvtnJKsndXva4s7moump+e/&#10;ou1TwO9dff0ti6PtqXWt+brSfO2WDOl9Kp7AzXT/PMM6ufh8ez8rZTEHf1bPscXhPS0CNEcMzlnS&#10;6a/e+NMzLWrOiTffbeeYdkBojptrnvAc78d8dxUtybvKQO9oDTfUGkB957ALV/WV8sbbmq7HygR/&#10;XusJze8LmWTUJ3XuQevURver8bmtfTjMY0JTn/B9fvKe6k6I58qLbU77fO2XY2/+lK9vf2DN1l1L&#10;9RxOz16RiT/5T+GDWOuS6DVIqlLXP49+thx9wM/S73Yc6dp9baa/8do6KfdPX2OxXcdp3LR/K56w&#10;vuH3zef4ic5/njnx96+fbxBAAAEEEEAAAQQQQAABBBBAAAEEEEAAAQQQQAABBBBAAIHZBebxL2xn&#10;PzrvRAABBBBAAAEEEEAAAQQQQAABBBBAAAEEEEAAAQQQQAABBBBAAAEEEEAAAQQQQAABBBBAAAEE&#10;EEAAAQQQQAABBBBAAAEEEEAAAQQQQAABBBBAAAEEEEAAAQQQQAABBBBAAAEEEEAAAQQQQODUC6g4&#10;a0gtVRHjzmtvWPbsKxYXWQTVC0inmQomp6oVq+9LFZtflaZq0M3OPave+7ZVtz6imOyq3FeuYzYB&#10;H9+xmRaFnm0Ph3uXanCH1AvYZ2YqPB1HW9pfsCLJ26++c5V+tqqu26/+876b9l01tfbWWKKi9ppE&#10;LWpeS9vi5/vey5M31DFiWVooOpadfcayyy9oex2LdnIE1L/9eRksNUtWqei7X0u0yfW37N7/9T/Y&#10;6Pf+icVKBdLVz+fWNDXY1m0NpNqS3oaKxBc6JP17br4H3pHfEN3iRH3Z5+269J/a1/j0gIC6aCOb&#10;ZntTTHoGdHoaFjg9IHTAb4OFtXVL1i9pDujovcwBBwRkcwQQQAABBBBAAAEEEEAAAQQQQAABBBBA&#10;AAEEEEAAAQQQQAABBBBAAAEEEEAAAQQQQAABBBBAAAEEEEAAAQQQQAABBBBAAAEEEEAAAQQQQAAB&#10;BBBAAAEEEJhBICSZFT/8hnW++GVLB2c9hIsstB90VMRWLMf6pLwoZW4tbd6eMu5CmlvoDdr7HId3&#10;lbX25Bxcv+7YeB5bqowsZVrOJW5MGW/KLyNz79OOlij7LlceclQ+ceM5eMr2jJXuzay5hNpHs3PH&#10;qtvXNaQzSy4+Y01e2OZ422q3V/MM0rWiZ520mM9t/fRy+O4ECHiaXaZ8wF7auZ8T6MN3W9nXe33A&#10;TzPRNjuTkY2biVJlNUf4+5RVu57129jNg6bieb62Z9321d/2cju9r21VO9PsbT+o9+vM56IN/8Hq&#10;rTvq85V/SzuAgGfAVtff0VwhO7XomcBttrm+YnkAyZO2qefjJ5Zfft6s6Fp9U/d4ojXInG6qj8d6&#10;Uxm4ehYk/fV2XbByDwH5Vcr5re9cn7Jpnou+3ql8PbPqTYNf829SFBbHyk+Oh5xbZdnsbFpz80PB&#10;ZZapboPXUlhI83Wqn3tvXfdL92p4b17dXg879Yntu9bc/lDH6Fp66ZqWtn4dp3GyjFZ+7PPKjiWX&#10;XpB3fyG388TvVH2i3r5nO7/zWzb6f/9lW0vjxJ/zXE9QT4NyqD0GS9q/b/X/A9hrGhZB9QXa/7+A&#10;/z1ykprPScMd2/mPv23bX/uHysW+dZLOjnNBAAEEEEAAAQQQQAABBBBAAAEEEEAAAQQQQAABBBBA&#10;AAEE9K8raAgggAACCCCAAAIIIIAAAggggAACCCCAAAIIIIAAAggggAACCCCAAAIIIIAAAggggAAC&#10;CCCAAAIIIIAAAggggAACCCCAAAIIIIAAAggggAACCCCAAAIIIIAAAggggAACCCCAAAIIIIAAAggg&#10;cKwCUUWt8+dft/yFL7bFja2uF3g+YXoMU8FkFWm2ZkUKacvQrLbqgzdt+1//A3m+Zmtf/TsqfNvV&#10;66exMPQCuxC7RmA/Am0R+NySvGPVzpbF0dAS/VdkqT77ePVy1WZVU9tE81ARsn2O1KDtot5Xaf5S&#10;7fem0ZfQFpz3aWBuo107SgYbtvZLf1PFxTct3ThvUceinRQB3SB/hkXdE693riLwq9O8F6tPp7nF&#10;ydCa0aa+VhY6PmL8d3NoobF68652p/XG+hn5+ZqA/j0H2YPvQvNK+fH3NJ/5zOZNXxe6Djz4KZ6Y&#10;dwTZjMd6nmxayHqWrG2cmFNbuhPx+TMrrP/l/0wPYp9f+jzjlu4mcsIIIIAAAggggAACCCCAAAII&#10;IIAAAggggAACCCCAAAIIIIAAAggggAACCCCAAAIIIIAAAggggAACCCCAAAIIIIAAAggggAACCCCA&#10;AAIIIIAAAggggAACCCyxgPK25pSstsQITz71OBm3eXEhL6Z5cU/e/ET/Numumymb0rMdm7pSIu6j&#10;736bKVlNLFbKyUsz5WVlpgiyaXjlrFeo41Ufvmn13VuWXX3Fko0L2p/y9x5zDrMeZtne5+mGng8a&#10;k8wqwbt9MxlZrYzQfIaLad9/54Y127eUE3dWGZ6XrVbm2XY1tqbN8tQxZD7odC1LdVzPQ6OtnEBQ&#10;tmVXc1YIexmhwUbNWP3qgbxLdZZhNbJxWbaxot4vco31tU6vzamdpWcEZZKu5d32/XuoO6UfV88a&#10;z9tUCxr3njPr47/ZvKP8vbrtk3vb8/UpArpvcbxlzScfaH7WhBE6igKvlZm6o+lUd80nFdrSCvic&#10;nFx+0YqXf1Lzt56T88z5Vd5qs3VbYzGxdHBWfWVvflhars+cuM95zfV3rRluaWh0NFZG7Vomaq5b&#10;9dYO/1zzt3KUm517ZuXkcJecBK3Zblh174bm7DOWnLti0ddti1g3+NRV6NnR3dB6U/PZlrKa9Wyw&#10;9PB9NPicefNDmexYNjg3XX/O/JTbJfXFVvuQnOVJebjbMvu75aC/aZobb7Wnnp97RsZaE2h9blqD&#10;7l7Q7Ltfone288TN92z85jcs7a5Z/spPm635PV2m+3k48EZZ69H/uNO4m/blB/antaD/QRK97oCb&#10;nBQWv0WN1q1//ofqtxNrXn/DkvWLOnFf+JyUk3zAkW8RQAABBBBAAAEEEEAAAQQQQAABBBBAAAEE&#10;EEAAAQQQQODUCfj/+k5DAAEEEEAAAQQQQAABBBBAAAEEEEAAAQQQQAABBBBAAAEEEEAAAQQQQAAB&#10;BBBAAAEEEEAAAQQQQAABBBBAAAEEEEAAAQQQQAABBBBAAAEEEEAAAQQQQAABBBBAAAEEEEAAAQQQ&#10;QAABBBBAAIGTIOD1TlX8faFNxwgqDhw6KhI7URFtHW8lSq26nT7iaEdFwndU61ZX1RZE91/QEEDg&#10;OASCF5jvDszufGzNeKut/54nuSWaddohq09NbKyp9E2+/5nI3z2pGkv1Xv+I/lbfbzvm53il2l/Q&#10;+We9Da9UrQ/mk/3p+g3xtkiv0M7zodNXv0p0/zurdX/8EZbmZllhVlbqeirevv8hMuV/0ueqsmbn&#10;TrtFOrigfWvni7xdTzqX0/w7uTfbd2z4td+y+u4n6sY9aaQWq8n0fp9mm0ddu0/21Uh9d9tCr6f5&#10;eV1jQ3MzbWaBpHdmd27RBMAzbmZH3ogAAggggAACCCCAAAIIIIAAAggggAACCCCAAAIIIIAAAggg&#10;gAACCCCAAAIIIIAAAggggAACCCCAAAIIIIAAAggggAACCCCAAAIIIIAAAggggAACCCCAAAIIzFvA&#10;M8narK2io7g4Ze4tbV6cciM3Llh66aolnk/5lNzIkGaWXXhW1x4t5MoZ9Ky8WZuOFavSRt/8Have&#10;/hPr/uJvWDE4ZyFTVubSes6K8cD7/NrF2kkL5XkGq5VTnHiuWzlpM0Jnxak+eU+5wNuWXH3VssFZ&#10;u9fIvhyLWvfSD6+M0kHet0xfTzP/A3di5b71+9zLct1jzVn+g270uCxtXJfTMb07nrfULybqH3v9&#10;oKe+2FP+5mEi8dYK5ZOqb9WhsqDswqGOMdY82s00j/iR1MeT3lnl33YtDu9obtB2ivyk7VNA2a/1&#10;7RtWb96U44YlaxtWffhdi6XyzQ9z4/Z5eDZbsEBTW3b+imVf+Q0zrTus9qzPvRF6yGM3ytXdudfu&#10;LlnXM1jzwOp1mdrKG+9oXhlZ9twXrNbzUD+0a5BD6i3B2/WML1TrINccXldWj4dK1p29tesF9Zn8&#10;/FU9UNYtHZxf4Byjc1d/DOvKZk07Vg83dSyvD6FM6EO3aOV19YnJliWXf8zSntbAhx1S/iyVTQg6&#10;v/Qwyoe+uP3vIAlWbd+2+tZHWn8XNvno++brxc6P/KLlV19RprivyQ8Ls//TOdYttQ4pP35X6+2x&#10;pZ9Tn1hbO9bTOfKD+32ejHXYRBncmjPawb53FhqLnsXuzwfPYrfm4V/vbXZMX4Oy75Nu35ot/X2u&#10;dW07mH1Ne0q67jGxc1gEEEAAAQQQQAABBBBAAAEEEEAAAQQQQAABBBBAAAEEENinQLbP7dgMAQQQ&#10;QAABBBBAAAEEEEAAAQQQQAABBBBAAAEEEEAAAQQQQAABBBBAAAEEEEAAAQQQQAABBBBAAAEEEEAA&#10;AQQQQAABBBBAAAEEEEAAAQQQQAABBBBAAAEEEEAAAQQQQAABBBBAAAEEEEAAAQQWLrDoiqfBmp07&#10;Vt+9YZ0vftm6xZolF55V4WMvSr4CTUVw42jLggojW6dnQYWzrZHpQ8VwV+A6uQQElkUgSSx0VYy7&#10;Kq0ZDTUUE+t4gXUv8KzmnydNbaVV1gsqdL/PKdC3q2JliT6Cin9H31+aWbaIwtF+sLZ4fXvKfNqX&#10;wN4zJdHW+7yp+9rvAxvpviRrG9b/i39Dz7Da0rOX1H/2jvvAdsv6bZz26aRQ8famVHF0L/A+HTeH&#10;vqS2S9fWjHfMiq6lgzMakonuVH3oXR/ZDnysVypoX4409lM971X4ftlaO181Vt39xOrbH5nlWrds&#10;XDLbvGVRc+bc7veyuTzufHe96u1NTckTS4tzlvYGC5tiHncaK/e6z5sLmqZXzooLQgABBBBAAAEE&#10;EEAAAQQQQAABBBBAAAEEEEAAAQQQQAABBBBAAAEEEEAAAQQQQAABBBBAAAEEEEAAAQQQQAABBBBA&#10;AAEEEEAAAQQQQAABBBBAAAEEEEAAAQSOSqBWzqIytxS2p6y1npmyHZe1RV1LevlFW/vqbyovNjPL&#10;lLH3mBZrZQtevGZrv/y3pxFZnl95qBbbrD3z4ypzT0Fv+iB8ywPIEnkUWSaWxCaZskOVgViVQ2uU&#10;UexCB0o/9DzD8cjqmx+KuLL84vMWip4NJzs2ribTaOAQLdex1pSB6NFytNUU8L7TTTu61z52g/6L&#10;VmoeG9WesThtjX6+p75RKzO6jRnUmDzTWbNCubKzt2gb6nPJbudSj7ah5tCR8jzP6hz8vPxzMjhr&#10;SZ4pn3trmmcZ1w/Y2Wc/w2V/p9/N6uO32uzv9PnXLO2fseqj71ucDNs8WIb1st9hP3/dRX9G61k8&#10;t6bnQzPa1jNiu10DJGsakZ4d347KuR3leHekeafRMzDeeFfnESx/7hXNMbctbt3bzRP201uxa35Q&#10;XHN46OjZrue7ZZr7NSdM7+9ss4KvBbNnX7a1X/278lP2uO93gS3q/ItrmtM6fUvOX9Oa29eph10r&#10;qk+UWsdPxnrunLf82c+12emzX4Yslb89/tPfs/K9P1dtiTcsu/aF6Rr30Oc6+1nt553BUou3PrR6&#10;tGPpxnmNi9s2uv625TK3q6/sZxcrso3mQvWH+oaem1pz51deVJ/orMi17fMyNNZiNW5nQ/874Qdn&#10;xZBq7Pnfa41y2A87BPd5SvvaTOfiNU98LvL89unf6HrnbFPcvg7JRggggAACCCCAAAIIIIAAAggg&#10;gAACCCCAAAIIIIAAAggggMBBBA7zr+4Ochy2RQABBBBAAAEEEEAAAQQQQAABBBBAAAEEEEAAAQQQ&#10;QAABBBBAAAEEEEAAAQQQQAABBBBAAAEEEEAAAQQQQAABBBBAAAEEEEAAAQQQQAABBBBAAAEEEEAA&#10;AQQQQAABBBBAAAEEEEAAAQQQQACB4xRQMW2rK6u++0e283u/bfnrP2+Dr/yGRRU/1qfjPLP5HTvW&#10;Koq+o/2poKyKTodEBZKbsv15fgdhTwgsk4DGfVsN+jiqPuvAGoOh29ccowLVY41Nfc2zXAXWg77V&#10;a6KMjeYlFaffPdF94fo7a70n0Q5S34/2F7Tftsj1vvbARosSaMZDqz5+S7cisezKSxbyng61oGeM&#10;Cptnl19QF1cfUD/w/rVKLeSZ+nVHBe5HbXH0dijP5QLllOfW/dFftPr51y25+LzofAwuSfPxrrXL&#10;5IM3bfSH/9LSKy9a76f+iqyK5esDdWPxxnsWy7Hlz75s6cWrVt98bzqfNQsaN0tymx95mo3G+s4d&#10;s6qyxNd5Hc0vq7KGfeQF8yICCCCAAAIIIIAAAggggAACCCCAAAIIIIAAAggggAACCCCAAAIIIIAA&#10;AggggAACCCCAAAIIIIAAAggggAACCCCAAAIIIIAAAggggAACCCCAAAIIIIAAAggggMBpFPCs2FiO&#10;2ktP8o6yHZMlZlD+XZZZ4pmRnkL5tNxAz8/NizZK86nb7kclVS5muuunHLP2HPbzvhXexpMblepn&#10;nZC1OZ51SC0JynqbTKzxnOKDtiRYvX3Xmjs3dO86llx4ts3U29oe2rjNBfbMSLMiLayv3+uOHPQI&#10;bL8sArrRvaJjmefR+jnrU12XNtaH0hfbe+/5oVvKqK13+5r3xzPKrk3b97QJowe/Wu1kLe9O96Fj&#10;eU7tqCxtVOn7vb3pm2RtQ/NRt83IbYb3LD1zWb+9v8Xelnz9jIDui3LNa8/PlG9++SUZyy0k02cV&#10;uZCfEVvaF572jD7ohWksxp1ti6Nhm4XbjkHzZ/IKjTut0eq7N63evNVm4ieXXrDkrW9aFW9bbOeg&#10;qKlwhZ976jNBGdGdH/2KFcrXTS9c0/095PV69nDR04f2s+j5Rc+i/LlXLL/66rRXaq47fJOJnmm9&#10;n/0VK37oZywd6Nmjtdbs/V7jRWvp6v3v2PjbX7dM6yw/3/bvgxM+lJQib9Zbt+KF1/XMvWTVJ+9Y&#10;8sn7iiv33OVD9pPD36ij24OmvXrrjtW3r7d5ysml53X/vH+f8Bs4LyF/FpQTzYnjdu1ghdZiWkPc&#10;fxQ4g/q4UATlfcNfOCk2Og/NcUHr26i1pf+9REMAAQQQQAABBBBAAAEEEEAAAQQQQAABBBBAAAEE&#10;EEAAAQROkoD/r600BBBAAAEEEEAAAQQQQAABBBBAAAEEEEAAAQQQQAABBBBAAAEEEEAAAQQQQAAB&#10;BBBAAAEEEEAAAQQQQAABBBBAAAEEEEAAAQQQQAABBBBAAAEEEEAAAQQQQAABBBBAAAEEEEAAAQQQ&#10;QAABBBA4DQIq+Fzfu6lCqyoUG1U82IvALroI9BG6RhU+jqPttnhz6PRPTo3bIzTgUAh8KqDC0LG0&#10;oLrrUQWxvXD6Ubeg4ybdNZ1HtDje0dfGOkmh8uT+n+afEK1somqWe2Hqg7WJCsoHvS/de2taWKrC&#10;134M2nEJBGs2b9r2v/ifLOlv2OCv/feWnuupKP0Cz6epT0w587lepWrYW6Li6Emmx7UGcaUPFXuf&#10;Vwt5xzqf/5J2p+emxqcG4bx2fTT7kUWzfdvGb/1/Vvi5ax5ZylaXNrn+Vntv0ysvWfeLX7b8+dct&#10;WT+v++LrNNpDAuqrzeYteemer52xkOVaxi5Z333ogvgBAQQQQAABBBBAAAEEEEAAAQQQQAABBBBA&#10;AAEEEEAAAQQQQAABBBBAAAEEEEAAAQQQQAABBBBAAAEEEEAAAQQQQAABBBBAAAEEEEAAAQQQQAAB&#10;BBBAAAEEEEBgKuBZa0uaKTb3WyiLRvlznrPlGXRFV1+T5fbxzLuD3N92+znA+mE9jzOk7dE9o1NB&#10;b3PY8QrsQn0rV45nor5VpvLRz55X7PmgLnSQ9ENPGG1ufWjNzm1L185aun6hNd8cD61q+/GUvZ8V&#10;yiRVhpx2fpD9r4D2qbkEpc9aT/0q1332FnWnJ3Vt46pssy89p9a/H1Zjq9v8WO8J0dbzNUv0u1nH&#10;px+3m+fWUx8bTkZtH/PM7a3JsD1u4v1bP4duz0KvrzzLOxZ3NvUuvebzK/NCe78e+8nzfod3Nc7f&#10;t+DzxqVrFpU/q5umvGHlnEty+vHYPfCL0yrgw1oZounZS5bEi5YUa3oAqL+s0KO4fQbefN+a4aZl&#10;l1607OwFGxcdPVO15ignmgV1sdOpbnV7gebY4tUv6TJ9rtX1Ki/60K2dl4+oo+j5EBeQbew1EvJn&#10;B9Ps3EM+Z/xZFQYaQ3mhvnZvapxmh2Ze+A60Dsyffdly5S57xvb2v/kHOqTnYfuafOFHPzEHCJZa&#10;c/Pd6Txx5rKlg/M6t1WfGB7k19xQa71QaW7QfJFknenl3+8EWjFqfaFfaTv1Df/74SQ1/3tS5xx8&#10;7erXQUMAAQQQQAABBBBAAAEEEEAAAQQQQAABBBBAAAEEEEAAAQROkMAS/OuBE6TFqSCAAAIIIIAA&#10;AggggAACCCCAAAIIIIAAAggggAACCCCAAAIIIIAAAggggAACCCCAAAIIIIAAAggggAACCCCAAAII&#10;IIAAAggggAACCCCAAAIIIIAAAggggAACCCCAAAIIIIAAAggggAACCCCwrAJeEFiFX6vtO22B+WRw&#10;YVmv5LHn7QWym9G2ri+zpKOC6PcL4D72LfwCgRUVUFHoprLy21+3yYfftc7nf8Lyz//4tLj5UV5x&#10;SC0UfR1RxZ0nQ30prcj0WlufO2qEBqvrxsY614PU7PaxXmmfqb5GFY5uVMTd8tRUS5phf5T39zPH&#10;0h31e9HogdOoIPlJKzb+mfM92S8kSWpWqKD7ZmlxMprvybZjR+NuWVvUYE/z3eL2SzrwNUzqnXvW&#10;3HzfQt61/JmXLD3zjKXrFzU3+hjSvEn7AQHJlBPd+8KS9dVbx/7AxfIjAggggAACCCCAAAIIIIAA&#10;AggggAACCCCAAAIIIIAAAggggAACCCCAAAIIIIAAAggggAACCCCAAAIIIIAAAggggAACCCCAAAII&#10;IIAAAggggAACCCCAAAIIIHA6BJS7FRVSGNqgwtNxyU++SmWRKYsue+F1S3obll26pvwtZdPRZhCQ&#10;pXIxLc2m7y2Vk6gsvgMFYM5w1GV4i6f4FWliQX2t2u1fTaXcw3qGnELPCFWuXhwPLX3mZQu9dYuK&#10;ptyqdqzezdXzjL2BcvcK5QjqqJ64R1tBAb+vufpTkSkb2jNndac1w9uwGiuqNLavDdXPdirlCup1&#10;74epcqQHna5+l+iV2XqGv6sIhXV13L18Wz/utvqkJzuqO05bklvaO2NV/bbF7S0LPh/4SdCeKOBR&#10;s9Xtj63eumtpf8PSc89YPdppM86j8oajcmhhfCLh6f1lXVum/pL+lf9Wz4iJJWuD6WN4hUSiMpjL&#10;69/XIJlYeuVFC52B4vGVJ+yzTz3WVKfRcRoGiO71bDP4CnWGH7wUPWOiXObVkvWz7bxbb96d5hYv&#10;C7jy4309HjINBD3z26ZMel8HnJbmafrlR28po3+ktfJLqp+hzH6fF04Lga41lpXGQ6k+oB86hS7e&#10;AR5o7RpuumJrt/P/34Cv005AC95v81xnotWl58R7n/50dXkCzpBTQAABBBBAAAEEEEAAAQQQQAAB&#10;BBBAAAEEEEAAAQQQQACB0yyw+7/En2YCrh0BBBBAAAEEEEAAAQQQQAABBBBAAAEEEEAAAQQQQAAB&#10;BBBAAAEEEEAAAQQQQAABBBBAAAEEEEAAAQQQQAABBBBAAAEEEEAAAQQQQAABBBBAAAEEEEAAAQQQ&#10;QAABBBBAAAEEEEAAAQQQQACBkybgxVvnXZw1WtNUZtubbaHgdE0Fj1eqycsLx463dX2Jhe7aSl0d&#10;F4PAgQQ0hQQVeJ588KZN/uQ/WDI4Z/nLP36gXRx+4+kcFjo9C0luzWjYFlfPQmGpClC35du1Sa0C&#10;3lXT/GDJ6qcevlEB+ETFztOmtibLVfs6U9nooDLS82yLmIvneX4ncF9OpjnYWzwhRcbbk1m2Tz58&#10;MhVz73TlqQLp5cRBl+0qFni+stA8EkIiFp9NlsxG5+5rlvrODas3b1t69ool557RS2U7Ty4Qbnl3&#10;7f0/Sa14/Q3Lr75qYePC8l7LSTvztj/6SS3ZODppjpwPAggggAACCCCAAAIIIIAAAggggAACCCCA&#10;AAIIIIAAAggggAACCCCAAAIIIIAAAggggAACCCCAAAIIIIAAAggggAACCCCAAAIIIIAAAggggAAC&#10;CCCAAAIIHFBAuYTbt61+/88tKbqWPqeM/YIPCwAAQABJREFUKeUXkrumqDXP3Xr5p8xe/RlLlMMV&#10;PW+VNpuAMuvuZyTWynuTJ0mT0+SxXP0s0UetPM+oTLKkLK2qlH3Y5pK50j6aZwKOtq2+/ZFF5YRm&#10;l65ZonE8qSrbHo+sVmaoN9/bWtGzLM3an/m0ogKKtMtCat20o7zIae6iX+mwHFutecxf21G+5lj9&#10;rNG2IUTLk2Abnb5ydKc9bxYZzz/tZKn1cj1Ddke4Zk67V+7oOJo/dU7erUOunM/+ugXl4DbDe9P8&#10;R/8d7SkCwcob71pU7ndy5Yct7Q2s6bq15tdqLFvh0hB4gkDIuxp/6jPtA3iF+os/AzUumuvvtZmp&#10;2eXnLRQds6LQPKNZaLI7Plbokp9wm/nVggU8Y75d0w43rdFz1ddbyxMl689ipce3ueXBYqU1eZsk&#10;fwqewVr7xLHWPZ+8b1Hr4OzyC1qWaO192uYFv+daA4Yks5Apc/2Bv8haCv1N0q4d/W8H1R04MUB+&#10;o1L1U/0dY9HnfNY9C57q2D0CCCCAAAIIIIAAAggggAACCCCAAAIIIIAAAggggAACCBxQgH+ReUAw&#10;NkcAAQQQQAABBBBAAAEEEEAAAQQQQAABBBBAAAEEEEAAAQQQQAABBBBAAAEEEEAAAQQQQAABBBBA&#10;AAEEEEAAAQQQQAABBBBAAAEEEEAAAQQQQAABBBBAAAEEEEAAAQQQQAABBBBAAAEEEEBgMQJeuHds&#10;UcWHgwqihs7a3Iu0xtGOxdFWWyA3GZzRZaxQlVwVAvYCuH5NIe9Y0lvTdyt0fYvpdOx1pQWCpb0N&#10;jQcVxB4Pj2e4a1yGQgWps1zjc0d1yStLNVSztLBJVbX6KkdtZVu0fL83w0d2tElTqsx1bR62vqPC&#10;12nmBc+188M2TRuxmljUuYa8aItqH3aXp+v9iW6DnmfR76x/0GYTUEfUs6z7xb9g8fM/aenFqzLl&#10;mfagZQje1/RK44PWbfyHJTJqaquvv2NWTyw9d8XSwdnptTx4kXz/sIDmluzSVQsXr+lOa35hTDzs&#10;M9NPGjO1LH34+JiiIYAAAggggAACCCCAAAIIIIAAAggggAACCCCAAAIIIIAAAggggAACCCCAAAII&#10;IIAAAggggAACCCCAAAIIIIAAAggggAACCCCAAAIIIIAAAggggAACCCCAAAJHJZAmVr/3HRv+7j+2&#10;5Pyztnb2GWWx9o7q6Cf/OJ7p5zlRCRlRh7pZytkKmZIrPbe29hxMmdJagTzN1b0Sq/QRlUWWKoez&#10;rstpzpt77aclSgbdumvNnRvt+E3PXpZ3bqPJyIa1cpb1n5JJW//1omeZtl+i1MD9CLDNQwLR0iS1&#10;bq6+5fl2yl30nMihMrer9nuzrclQmbJV2ze8M3SVUesfh42UTJRNu551HtrPtnK+PR9VZ9WeRwiZ&#10;JWvK5FafbzZv63e1DuvJtrTHC3hm+sSaj99us3qzKy+aaSx73nAIqcVa93gy1o0caBeM7sc7Lttv&#10;/Bkwx/vZ5odqf6uWe+nPwNvX9Ry8ZUl/3ZJzz5hCsttMYb/jbSZ4u+7wOYiGwGEEovqYsubTjvrV&#10;tkU9Sy0qy3iZmk8rnlMfNBcoW36eU8xJZ4jK0U+vfcEKXwtfetFi+/fdHOfYkw6g1VZUBrevGbx+&#10;iNdgebjp74V2DaftfL0Yp7ULHt7mOH/SavHsFYtXX7FksPHQWvM4z4pjI4AAAggggAACCCCAAAII&#10;IIAAAggggAACCCCAAAIIIIAAAi7Av36jHyCAAAIIIIAAAggggAACCCCAAAIIIIAAAggggAACCCCA&#10;AAIIIIAAAggggAACCCCAAAIIIIAAAggggAACCCCAAAIIIIAAAggggAACCCCAAAIIIIAAAggggAAC&#10;CCCAAAIIIIAAAggggAACCCBw7AKq3luXNv6Tr1n5539gxRd+1ro/8csq6DrHQq06RByPrJlsW+iu&#10;WegPVqtGsAqhBxUA7n7pV6xREedw9pIKIZ+mIsDH3ok5gZMk4F1fYz70+9NxPt46vrPr9C0kmcal&#10;CquXKtadJZaF5P78EzV2yzjZ9/n5pfnQbvQp01e93WKaWJoU+o3/9jDNK6lXmoe/YZM3/1M7Fxev&#10;/dz0IIfZ7Wl6rxMGf+D4Rfsnf2GBzY/lzTvCirWQZtZ55UvtVfk4UQX3FbvC2S+nvdtJou6lj0Yu&#10;y3j/69qa0aZZZ92yKy+282Rs6tlRTss75XZ/tO+N/9Ny7XO9Tp+nays//L41t9615MLzll99dTqe&#10;5nocdoYAAggggAACCCCAAAIIIIAAAggggAACCCCAAAIIIIAAAggggAACCCCAAAIIIIAAAggggAAC&#10;CCCAAAIIIIAAAggggAACCCCAAAIIIIAAAggggAACCCCAAAIIPEZAoVLpucuWrJ2x5u4nVm/ftuTM&#10;BbMkXc58scdcJi8/KOD5gffTxB78xQPf72UYPm27B97yxG+DhbynLN6+Opz6Vtvmte8nHvhk/1IZ&#10;fllILVemX5VlVnu2X1VZrQ/P/Ez2bsNTrsI3q2++b3HnriXr5zSGL1miDNJRPbbhZGKeoujbpMoP&#10;XC/WLPXj0FZWwEdWqn7VT3NFk37aiYblxGplajbqd5uToVXKXmyjS/WGQdazQvmb82iDot/2sSZo&#10;/zHYjvfDemKdtNDMMx33/swx9flm+45F9feQdeZx6NXdh8ZsvXVb4/wDZX93Lbl4VWNa9zbvKkdT&#10;X+Ubm1LXP/VdXYjTdWXNzj1r7nxsYeO8pevnub2Puf0+y9WfvGdxuGnp1dcs1fwSNGZCqnlFv2wm&#10;Y9mRJ/wYPl4+gIBHL/ta1j+a0ZZqTezo3cs272pQaI2oT4rE3c2TXrZLOMA9u7+pbl6iZ2b/Z37F&#10;ouYEzxw/bc3nyjgp/3/27vxJsjWv7/v3rJlZW1fvy1363jszdxZgVhhgDAjQYEwAshVySHKEQrLC&#10;v9jh/8YOO8J2hO0I2/ISIYMXHEISFiBASGaCGQaGZWDm7rf36tpzOYs/35OV3dXV1V1VeU5VLvV+&#10;7q2qrMw8z3me17Ock7f7fr+67+paqPwoAtGE1uDvG//A/xuAf07Q3CgVf3qqivbx9me/Zq3P/qju&#10;G73t/plyX+OnqrE0BgEEEEAAAQQQQAABBBBAAAEEEEAAAQQQQAABBBBAAAEEzpvA+ftT6PM2wvQX&#10;AQQQQAABBBBAAAEEEEAAAQQQQAABBBBAAAEEEEAAAQQQQAABBBBAAAEEEEAAAQQQQAABBBBAAAEE&#10;EEAAAQQQQAABBBBAAAEEEEAAAQQQQAABBBBAAAEEEEAAAQQQQAABBBBAAAEEEEBgZgTKnXUbfPw9&#10;C6+9pjY3mQBVKWKVKLfoblvZ3VWy+YsWKGmuFU2eY/LMQdq25JNfVH7wUrnBPQkyCcInPyq0YFIC&#10;QRBY2FrSOtCK6PfNsoGSQysJ9BmXINZeE3vy6dyK/o6F6QVLo8RXqdZqtVqtp9dOshsVWt8Dre9I&#10;+1qkn0oDbmFTyb/l1P/gT63/7p9qL37DUjebtqTZZzyGJzudRlVzz6851dfJDj7Zu3WaQHOhmjt+&#10;zrkrbqj+uSXlqYBz+Hh7Unv/KjMZFdpNZqj4mCrhfeeLP2fpW1+0cOWy5jHjPEMjOPtN9QWTFdb/&#10;yz+w7rd+29pf/rqlr7zNLJz9kaUHCCCAAAIIIIAAAggggAACCCCAAAIIIIAAAggggAACCCCAAAII&#10;IIAAAggggAACCCCAAAIIIIAAAggggAACCCCAAAIIIIAAAggggAACCCCAAAIIIIAAAgjMjoBiyQUX&#10;rluwdNls/aEVa3esvP6mQozF6gOxuWZnIE/Q0kJxMQvFnwyTYdzCw+IIFv0qBl81D6rXa0aa0zxL&#10;Pv1Vi1/7rAULK1U8XmbXcIUliuMZBpFlirtZyjrMMsuynl48vpDH/80ffah4o11LL79iQXtREyKw&#10;rX7P+ooVOKor1bpeTFqKHhqdYMLw1lkU8GXbjlsWeTxXX76Ki9vVuh4UmUJhl7Y52LFc88aLx2Fc&#10;8njSmh/VW6tnx/+2lC5oTuu8lqs+nXeg82bac9LRnFYs24VVxedNrdzZGMbqHf905+LIIFTs4Ecf&#10;WbG9btHSqkWrN7SHK6ZwlMoxVkhQxQTta2+nzJVA79u/Zb1vK1bll/66RfoyXbd9xVKeFSgVszq7&#10;847CB+eWXHtd9xgt7XuRBS391BWv1LXR4wrXvJN59qRz/FuxvSa/xMJ2R3yTuF9o4ko0GqAm6/I6&#10;NY/8GrewbIMNfW7q7eoprcnD7qVHTZj4z+cNotUrlrzyKQsvKBazXvbo9Oem+GffRNfOE9xnz42N&#10;z9OiV+UNCXQPNsyTcGB+eH4B7Z+6OatiJlcbp0+SaZgjvo/7vu5jdx7Hb24mIh1BAAEEEEAAAQQQ&#10;QAABBBBAAAEEEEAAAQQQQAABBBBAYD4F/G9cUxBAAAEEEEAAAQQQQAABBBBAAAEEEEAAAQQQQAAB&#10;BBBAAAEEEEAAAQQQQAABBBBAAAEEEEAAAQQQQAABBBBAAAEEEEAAAQQQQAABBBBAAAEEEEAAAQQQ&#10;QAABBBBAAAEEEEAAAQQQQAABBBBAYNICQWjBwoVhcuaBJ3NVolYlum4mQasnAi7MejtmUaQk0MtW&#10;ZD0rPv6uBe0Viy5e12n0+jyUPJuGlLbzIEkfZlqgVBJwJXhuL1oQKhV4v2ul9pWgvXDmSZaDdlu5&#10;1FMr80G1B4XLly0NfW/bK9qeeln/2FtdoOzVeZUsOrNAP0PtXbn2tVhf9Utp+c6mFQ/vaD9esvTG&#10;WzrbuUqlXo/Qc4p70fWsGlCNzemlGQ+s2N6wwcd/pWvagiUaK/NE55TjCYzGym8PZrKo4Z7UXvtc&#10;dfsyi/3QOglXr1ikr9L3tGLvPsz3bi/+HAWB0xQISm3XiQWx9uzRnnCa56NuBBBAAAEEEEAAAQQQ&#10;QAABBBBAAAEEEEAAAQQQQAABBBBAAAEEEEAAAQQQQAABBBBAAAEEEEAAAQQQQAABBBBAAAEEEEAA&#10;AQQQQAABBBBAAAEEEEAAAQQQQOAZAcUTVCy56MoNyz/8c8sffmw26FqQKH7hM+/jl1kXCBR7rVRM&#10;3N5f/H+WP75nrbd/2MKrr1XxHp/2TQGxFFO2953ft2JrzZK3vmCRv0cxNeuV0qILVy1Yvaq4mIrV&#10;6fF5ifUmh7KK4xnLN48SyxUnNMr7VnhcX5G7+pHr0GMCdjcte6QYnjKNrrxqYdLSgYVt9ncsq2Ir&#10;VxGRbSFuWxqnqtdrrTum9WYER5+ugI9wW/t47PNDxUd7oJi0g2xgff3cGWieVfEXhxFfF1sdCzX/&#10;qriM1RHjfittMW3pvKH1vArFduwp/nZf83pUqqW/vKp5quuM5mjZ3TZbWh29zM9DBHyvGNz7oPIK&#10;b/+AhQuLWuOKYZgoBmySaG9XzOPCxY+1axxyBp6aNoHA4/smbSuzruL+vmOtH+xb0CLm73PjpL2m&#10;2Fm3Yu3DKrZnePXVKva/XwODtK3UAtrX+rt79xxHXlGfq/5cPeHxhRU7ffd3/4/KtP3VX7Tk1ifP&#10;kED7l+Kj5xv3NXyFxZ6vQfdGJy+qR/c+pcda1zoKxqrjBWfVBcznVXTlddWr66uv01EM4xccMvmn&#10;Ne/3Xxpk2/rUV/X1FT0fNesz+c4erwXn+TOI7v8sU96VNLUwPuSa4iHtk0j3FQPdeRw/X8Hx4Bt4&#10;l4/deR6/BgipAgEEEEAAAQQQQAABBBBAAAEEEEAAAQQQQAABBBBAAAEETkfgkD+BPZ0TUSsCCCCA&#10;AAIIIIAAAggggAACCCCAAAIIIIAAAggggAACCCCAAAIIIIAAAggggAACCCCAAAIIIIAAAggggAAC&#10;CCCAAAIIIIAAAggggAACCCCAAAIIIIAAAggggAACCCCAAAIIIIAAAggggAACCLxYIFDC4bC9oOTW&#10;yurb21XS5tyCRFlbG8tvHZon0l748b+pZMepZd/7I+v+4T+z9O0fs4W/9u+b5S9uG68ggMAsCgQW&#10;tDraU5TUXEngy6ynvOaLZ55o2ZO1B62WlZtdJaDeqZqTBIm2NiVeF6v/7Cu5+0lKXuY20N7YVuLz&#10;oFANYWhBmFa1naSe596rBuXrDyzffmTR8jULLt9QXurGNuHnTjeXT3gCep93Gpsh3Wn4+cwpLH/w&#10;gW3/xv9o0aUbtvxL/7GSn69oQhVzydpop7QfZGt3LWgvWrR0UXuEZ4ifpeJzSvdMC0uWvva2BQsX&#10;zCLtc7NYilw74IGitVMV3RdSEDh1gWDvswZb56lTcwIEEEAAAQQQQAABBBBAAAEEEEAAAQQQQAAB&#10;BBBAAAEEEEAAAQQQQAABBBBAAAEEEEAAAQQQQAABBBBAAAEEEEAAAQQQQAABBBBAAAEEEEAAAQQQ&#10;QAABBBA4RECx0KKLt8wUwy5/+IEVu9uKL6a4cpT5ElBstTLvW/+vvmXZve9ZdPU1Sy+/qjhyw6iU&#10;VWf9ob/n+9+y/OPvWbB6zaIrr+jJBuLl7Y/7RozJ4dxSILxU8SPjMLFeFFqh2KXhoG+DrG9FFdfx&#10;GDH+NDT5+kMr1+9X8Q3jC1etVAxSj7G32d+1LNcjjavH9VxMWtb2+KQ+F4Yt4PscC3TiliVVrMvh&#10;Gu9rDfb0tat4mLsDxd3WP/6KaQ4upR2t8vrzwpd2R/OsFcW2oxi8Ps8yxXfczHQ+vRhWc08/W0ua&#10;/G0rt9at6G7bcKYP2znHQzJ+1/raE+69U41Ycv01Ddkw/m+gvSNIFW94Z8NM7/EIw9WCr36OfzqO&#10;nAaB0pKbb1g3XbJy7Y4VO48taimm9dhjW632GsdPg8khbdAeVzy6Y/nmYwsXL+h+9preNOxrkLSr&#10;mOClroW6qB5y8Bw+pT0+33xk3uf4giy0zx67yDLfXNM94jvVZ4FjH9fUG3X+THN9R3GufV9b+Prf&#10;t2jlyslr1/1Udvd9637zn1t07S1rf+7Hh3G6T17T80foOhYo/nLnR36+mlse832qi9o7uP++hZoH&#10;VfzreO/aodwYT64VfuGmnBuBQnlX9IHQTPdq5vO3fPbeK/C49mGs8PJ6j3+GeHJfcW6I6CgCCCCA&#10;AAIIIIAAAggggAACCCCAAAIIIIAAAggggAACCCAwlkADf8N2rPNyEAIIIIAAAggggAACCCCAAAII&#10;IIAAAggggAACCCCAAAIIIIAAAggggAACCCCAAAIIIIAAAggggAACCCCAAAIIIIAAAggggAACCCCA&#10;AAIIIIAAAggggAACCCCAAAIIIIAAAggggAACCCCAAAIIPBFQQlbP15p2lIA4tLLXVZLWnp4YJfh+&#10;8sZaD+KLN639hZ+y1ie/qvpzJYTe1Ll2lAuWZMG1YDkYgWkU0PYRKDl4ELesyLpWDvpqZbN7ynG6&#10;HYRKPt1a1DaTVftNbJFFSuhelb3mdAdKTH3MUgal6iqU7zqzyBNaq0+FElxHSXTMGl70NjUmy6y4&#10;+46sBhatXrVw8aJZUbzoAJ4/KKDE4+HConV+7Jds4cf+RpWg/tQuL6q4Smiu8Qn0OAh8TnEtOzgk&#10;z/4+XHDZ2j3b+vX/zrb/3//B8p2N6r7j2ffNxm/xlVds8a//h7bwtb9pYdrW8M/4WtX6KXa3rP/e&#10;d2zw4V9oPxrMxkCcaSt9Du9dOM70vPN6Mlk+4Zzx9TOvQ0S/EEAAAQQQQAABBBBAAAEEEEAAAQQQ&#10;QAABBBBAAAEEEEAAAQQQQAABBBBAAAEEEEAAAQQQQAABBBBAAAEEEEAAAQQQQAABBBBAAAEEEEAA&#10;AQQQQAABBBCYdwGFkIsu37Sos2LF5pq+HihequIiBU+CJM27wBH9mxcHxQxM2hYsXVCMR4WO624r&#10;ruTBOJRBFWeyiiunOJpRq8U8OGJ21HvZYyEH1lLM0DxMLNfjQDH9ioFiIivO43GiO+oIyx5+WMXR&#10;C1YuW7CsL9UzKDLb7nct3zfGS62OxToX5RwIKEZoJ9Ia1rzyHcy384HiYPfzvm3lXesp1mJRTbBS&#10;cyKwJe0NzZTS2mFq7UR7x16gvVJt2ewqJu/oBD7tW6mFnWXFnu1ZubOpV/yaM3oDP58RiCLLttYs&#10;f3xXe3jLwiuvDWOYytVjqAdRu9q3PUYwMWGfkZvpX3zdhKs3LNK+nm+vW/7ortaQx6w8+UKp5kbW&#10;r+JSzzTKIY3XXYtl997XPc2WhZduKiaz7nEqo+E9j68R85jgvl7mvSgudLG7Y7u/9b/Y9j/5by1b&#10;u3uiLcHvJ4p771X3E/HqNQtXru5Znh1cEKVW9net2HhgpfoyTvEVMrj7rvW/+y3L3v8TGQxjp49T&#10;14uOCdpLFngcZp9f01rUNo+x3P2df2xb/89/bYMHH6ile+vA14PHkD4P62Jax2cS7dJ4l33PuaL9&#10;MdL9ofIJ6IPHsCWjS4s/F0fDmPPKE1CV0WvD3/iOAAIIIIAAAggggAACCCCAAAIIIIAAAggggAAC&#10;CCCAAAIIIHCIwBT/DYJDWstTCCCAAAIIIIAAAggggAACCCCAAAIIIIAAAggggAACCCCAAAIIIIAA&#10;AggggAACCCCAAAIIIIAAAggggAACCCCAAAIIIIAAAggggAACCCCAAAIIIIAAAggggAACCCCAAAII&#10;IIAAAggggAACCMypgFK3Khl8Wwlch8mSS0/S2nSCViVNLjN9lao7TSWppLCmRMrFeEnI53Qo6BYC&#10;8yFQBha2OhZde83iCze0n0woLHmofaa1qK0ms7KnBPD6vaVE1UpbXTl7vvJB6Qmsj19yHZNrP0v8&#10;YCW7LqLQ4jA5fgWHvlMtyvo2uP+ekmgHFt14Q3tyrHcO23noITx5QEBXsnTBWp/4kqWf/JKFC8vD&#10;pPQH3lX719G10RPe+2ONv88ryhECbiWzcvuxFTuPtR57Gq+WnpvROa49LdC9TJD4/cxoUhxhMLUv&#10;q/1BYfnDj2z7N/4n2/lXv2pFv6t5PaF9e2qd/H51b91PbRtnrGHVvUGgrcFtKQgggAACCCCAAAII&#10;IIAAAggggAACCCCAAAIIIIAAAggggAACCCCAAAIIIIAAAggggAACCCCAAAIIIIAAAggggAACCCCA&#10;AAIIIIAAAggggAACCCCAAAIIIIDAGQsoPlqwfNnCC1fNertWrN2zMh+ccSOm73SlYpEV2+sy2Z6P&#10;OFEe805x46LOchXvsdzdsODgOCsOZNlXbMpCcXM9DFusWHmTiqM5fVPiVFoUyjyNIsvjyApZe1TH&#10;QnE5c4/1eIzia7VQDL2yv2vxlVcsaC9YqHq6qmM36ynUodej+J76Wk46ihsaEeHzGK6z/haPN9uO&#10;E80txYzUPx5zO9e67mYD21Rc2r7iyVaxXrUttBSHu6O17u+rW3ybacVxVd+ofkWste3+jtowirup&#10;1ih+bbh4YbjX7GqfLfTa6OW6jZiz46vxe/Ch5TubFi9fsnDpkpb0cKwCjbHHBC1zjeegr56DODfD&#10;r8XkMYWjy7e0PnRNuPe+rtmKZ3/Soj0///h7tv27v2LZd/9Q1wRf+/NTSu1p+f13qpmfXH1NeQUU&#10;G3tvK/M8A3piuDbmrN+Hj6DWf5pY0dP9686Gld1Nvc33hOPt7X6/MLj/rry6Fl2/bWG7c9xDD2/O&#10;iZ/VtUFx3IPFFU153b/0tvZqOF77R6crtU6Ku+9UaR+S629V+SaOSTCq4uiffm815bGk/dqRP75j&#10;2dpdKwd78a8bhziaindMj4DvBv55wedukGp/1OcPL1mR2cPtTXugeOkD3ysD7aOa49X1gtuKyohv&#10;CCCAAAIIIIAAAggggAACCCCAAAIIIIAAAggggAACCCCAwFECnnmdggACCCCAAAIIIIAAAggggAAC&#10;CCCAAAIIIIAAAggggAACCCCAAAIIIIAAAggggAACCCCAAAIIIIAAAggggAACCCCAAAIIIIAAAggg&#10;gAACCCCAAAIIIIAAAggggAACCCCAAAIIIIAAAggggAACkxZQAvggaelLyZ6VzLXMPDH4yZIkH7sL&#10;qjYIPam2ssAWSnrsX540lqSwxybkjQhMv0Bp4fIVW/q5f2AWhhbEqda6EkGfadFmE0ZKPL9gpiTu&#10;ZW+n2tWSINbP4f5WauPJtAcVnoD9GMW3rVz9yAv1b68/ReD9055Wp2gPLnY2rHj4sVlr0eIrr1ct&#10;ZFs8KapGND+LeRYon7lfJ32EQr+onbSh5/P94ip2N3wRWbR8Ucuz5rqZtKIS389P8f1S81j7YTno&#10;6ec89a3+KJX5wAYf/pVpq7bo6usWLixp+WNUVzbwOeelPIt9e3gqviOAAAIIIIAAAggggAACCCCA&#10;AAIIIIAAAggggAACCCCAAAIIIIAAAggggAACCCCAAAIIIIAAAggggAACCCCAAAIIIIAAAggggAAC&#10;CCCAAAIIIIAAAggggAACTwQUTypMWxZee83C9fuKx6VgU4pNOIxW+ORd5+uBYjhm7/yJdf/4ty25&#10;9Ulrf/FnLFhYmenYW6XHDYtis45iiKl/xbZi4nnc3baGdl9IsTLrV/F4g1AxK+PWqYXlPV8T6vDe&#10;OrvHBU2j1Ep5Zx7X02ODKhZe6XGKjyqKY1ZsbVq2dscCjW146ZaFSVqt3V42sJ2+xlL/+DlCjflS&#10;q2MRcSOPUp2L131uRRrzttawb+keWtGf28261s16NlB8Wp8o/vyiYnG3qriY/o56xedbpLnc0ZwO&#10;Fbgw177jM3lr0K0eR35h8b1Isb/N91QFuC02H+u5Y8z3ek2b2aPddHD/XbPBrgVXXrHI4wtXRY5V&#10;LGDt0z66Mq4G2Y0psy+gdRJoXUa6N7Pvppbde0dxUvvVcyfqnObD4OPvWe9bv2lld9OStz5v5vGx&#10;fR3OegkiyzcfWbF2t4r5HV67rb7pPkd9q659aVtLRLGTPR63rofWmfUOH9F+DWno92661mt3Vwzy&#10;7tCh2nePONbvDRSzvLj/oe5HIotl6fcV1Z5yxKGNvexzXm0PO8u6PX3Pyp0tDaU+j2icj12qOfFQ&#10;c8LvixILb7yxl/NhDub7sRGevjG790EViz6+8QMWLa1W1/0zHdOnTZmSR8dZDFPS1FNphnbG3m5V&#10;c9DyD4DDS8E3737fvv3gezbQZ4/PKZfCZzRJqpwDZ55HoWrS0d88MLaXebiODXvCdwQQQAABBBBA&#10;AAEEEEAAAQQQQAABBBBAAAEEEEAAAQQQmAMB/S0LCgIIIIAAAggggAACCCCAAAIIIIAAAggggAAC&#10;CCCAAAIIIIAAAggggAACCCCAAAIIIIAAAggggAACCCCAAAIIIIAAAggggAACCCCAAAIIIIAAAggg&#10;gAACCCCAAAIIIIAAAggggAACCCCAAAIITFzAcxkruXWYdKxQ4vdSyeFtLx9q821TxfEwAXOZ9a1U&#10;gtggOkFC5uYb1FCNjuho/nU+k0M3BEk18yIQhha0l4brYVKJlSNvw6JWZGl5d9eSMrc0ibRKhxuc&#10;fx/kuRJVZ5Yq2f1RK9dfL/wf1ZOMklnruMQT3tcogfbBfOOhkmlvW3zhmoUXrysX9VGtqXFCDq0p&#10;oLHJimHC8EDXLx//eRyubGD55iMrlSA9XrpoFiVyq9NRrcStdVWRmy1d0L2A6qtTXc1RPLeHP5fw&#10;XoPgm2GouRzqQa65bRojyp5AYOXOpnV/71es6G7b4s/9fYsWPzecxxiNL+BzzvfPcm8vHb8mjkQA&#10;AQQQQAABBBBAAAEEEEAAAQQQQAABBBBAAAEEEEAAAQQQQAABBBBAAAEEEEAAAQQQQAABBBBAAAEE&#10;EEAAAQQQQAABBBBAAAEEEEAAAQQQQAABBBBAAAEExhcoA0s+/VVLP/UVC1sLipGWVrEAg1HMrvFr&#10;ns0j1e9i+7EVjz60YuXyMGbsbPbkmVZX4dYWVqqYesX2hkLiDSzYFwuvGu6spzBsA70n1pfiVvrr&#10;fiDlVAQ8LmhL1qXihmaKg+dRPfNBT/E+PR7eUUXz9PFdKxQv0eOexhevqR6NmwZySzGV+6XiHXuY&#10;PQ1irDh7i3HHQo+1R5l/AY17pHi4nSjV+GtWKd6sl23NLY8/mxfDhe9xahfilqV6X2NFU2xZ15FQ&#10;8zBX/T6nd4qe9bWvpB7vUSVQDL5wUXtREFu+9Vh7bK6wfMM2VW/g21DAx67XteL+e5KMLLn+pq7P&#10;WuNOJefA46Mqpqmv6rLf1Te94L9Q5kSgsPjqbQvSBe319xWz+ZElnaUTx2oudh6bJbFFivU8jH85&#10;HzyBrmfFozvaQ9YtWlq1aPX6sx1rtav9r8wUWzbXvc15KNr3Q4+D7iFOFTv22NuB3pgpJni+9Uif&#10;A5YsvHRLsXm1/5xlXHCdK1BuiEDXj+qytbWme1DtaX4ROeblwedEuaY5sblm0bLPCc354yvM1Qwp&#10;dd3P731fdLoHvPa6LretuerfsTujeVzFu9/etGhl1YKO7j3OcanyrmhNBMlwf9zq79h3Hrxjm9ov&#10;lCHFvqPPvq8WA1tWXO7qc6Ksjrn8zkbVNzXFitcHJd3/+D2lbxAUBBBAAAEEEEAAAQQQQAABBBBA&#10;AAEEEEAAAQQQQAABBBBAYPIC+htdFAQQQAABBBBAAAEEEEAAAQQQQAABBBBAAAEEEEAAAQQQQAAB&#10;BBBAAAEEEEAAAQQQQAABBBBAAAEEEEAAAQQQQAABBBBAAAEEEEAAAQQQQAABBBBAAAEEEEAAAQQQ&#10;QAABBBBAAAEEEEAAAQQQmLyA0sG3Fyy+/QNKgqqUrYkS+55ShtZAyVaDKFWXlWRV56oyS08eoF4L&#10;lDi2eHxXua0LC5U4PGgtqr5TAqzXUo5G4GwFtCYmWQJlfg9bnWETejsWaM9Jw9TTVVfPeT74vMyt&#10;yPUg0nNHJqgPtG0VlhW5RZ4wWvUUShIfRkm9Ja86ouVL1vr8T5spaX3Y0R5S7Y/DpvN9ygR86Mts&#10;OOYau8AvbPO256tL2aOPbPPX/3sL24u2+Av/UHP0iuald36MosM8AXy+vV4dHC1ekluoJZePURmH&#10;jC2gfcXHIYiUKiL0ZPfDvdCnb6B9rHpe+1uZT3bvHrt/p3RgMehavrtR3b8G7SVNZnxqU/uca7V0&#10;33xRnzv8Oj3m3lK7IVSAAAIIIIAAAggggAACCCCAAAIIIIAAAggggAACCCCAAAIIIIAAAggggAAC&#10;CCCAAAIIIIAAAggggAACCCCAAAIIIIAAAggggAACCCCAAAIIIIAAAggggAAC51tA8VgXVkSwF1Pu&#10;yJiEc66l/hdZT5Gh5NHuWBBGc9PhsLOsuFeJld0tK/p9RcXdH/9KsSX1XJnnFsaKmevx2vZCtTUG&#10;cN7n1gHIUPEIW5pfZRBZFstbpexr7nk8PD0+ij9/8KGVO5sW3XjDAo9p5nGOdeRWf9cGqsOLky8q&#10;xnI7iS04TqXVUXybZYFScyDRvGprHQ9jhQ57s97bttzjMVYxMIdRaZcVrzaOmt3jVloLOuFw9vqc&#10;3Ol1bZApfqmH4vY5qFiG0cKqWZJaufu42nMChbSlPCsQKNbrYP2+5esPLPQ4vVdfFauPlRD1b+Dj&#10;ljqqwqT2u3rOcSnzIlAq9m104bLFl2/a4NEdK3YVy7aKA3rUlWGfgNZdub2hJxTzWfHiq0tEtQj3&#10;vWdmH5aW3XtH18wdC1//jPYUj4XvNqP14fcxut8pdF8z6M9sL4/f8GpTqO5bfZ6UikFeWRyjAr8a&#10;FPff0368YfG1N4dzZQLbiV+vAp+nZaDYzWva2HQf4/eixyx+7Rvce3c4J159W3NiWUfuzYlj1jEX&#10;b1Os5Xz9oeVrdy2IE4uu3R7GX95/jajiiKu3+5+bi84f7ERgvb/4hvX+8J9Z+ukfs8Uf+0Xde3je&#10;kQlM8INNm8Tv+nzgJWy1q/vDjcGu9fOsio/udxeFXLq6T1w2xZxWXO6pYtKcLXs92/2j37Ri67G1&#10;f+AnLLp6q9ov9K3qF98QQAABBBBAAAEEEEAAAQQQQAABBBBAAAEEEEAAAQQQQACBSQkc/283TKqF&#10;nBcBBBBAAAEEEEAAAQQQQAABBBBAAAEEEEAAAQQQQAABBBBAAAEEEEAAAQQQQAABBBBAAAEEEEAA&#10;AQQQQAABBBBAAAEEEEAAAQQQQAABBBBAAAEEEEAAAQQQQAABBBBAAAEEEEAAAQQQQACBcyIQdJZt&#10;4Wv/rnIbh8Mee6LkUyhVSlUlovfEzGU2GCZknvGEykW2a9u/848tf/SRLf7037X0E1+0Mj8dv1MY&#10;EqpEYE4FtNsoV3vQWlB26niYwF7rMomS4f6z1+tcyakHlltHv78s5fMw7Xtpeakk1jomKbKqhixK&#10;LdaeVqd4UuzoyivWufKqkmSr3lEy9TqVcuwpCmjANAc0ESyIlOa83vCfYjtrVO2LoQytHHSVul2/&#10;9Ps1KvNDVYfWX7792CyOLFy6oHUpu1O616jZ2Pk8XPM0e/Sxdb/1Lyy59Zaln/oRC5JUQ+ODrRcj&#10;fQU+JpnuYeqO95wQ+l7se/7OtvAGFnRWLOwszUnnJtiN6qIX6X75yxZdf0umy5qGPg8pCCCAAAII&#10;IIAAAggggAACCCCAAAIIIIAAAggggAACCCCAAAIIIIAAAggggAACCCCAAAIIIIAAAggggAACCCCA&#10;AAIIIIAAAggggAACCCCAAAIIIIAAAggggMAEBKo4SMRCquQ9zl6uWLEyCeKWYsbtxaidwLA0e8rS&#10;woWVqk8eY88GO1UYtqehHz1Grp73vrcXFJpXcdmaCDQov3J307J77ysiX2DxtdcsSD36JcXt0yo+&#10;aGiZ4jqGheJ9amw8RuhLix846Fuh2HqlxitWHM8wbQ8P0TLe6O0O69DbCs3jhaRt7VBx954O9kur&#10;58XZFwgVW7sdJxb6mOvfUPNivbtVdczja+qpaj4spwsW6z1N7v6Lmote52B4EuvlPeuVvqcOXUs9&#10;CJdWFY4zsmJX+5Dmq3UWn7w+fBfffeCKBx9asbNRrfF46dJwDT+JWxgOr1E+fgMZPnkeu7kQ8Hi/&#10;iifd/tK/bS2NcayYzaV+jtbRkX3UHlB2N6tY1IHHjNb8CUYx9488eNrfoL71e5bf131FGVhy/bbi&#10;ySb7bPz+LdJXqliqXV0nh/Gzq83w2IDTbnBI+6LQwvaKHLTL93U/p3uK4WZ/yHufPKX9Q+8f6H5C&#10;wZctlmXQ8ns038CbvDI8OeFLH4QLF3XBUlO2Hlexz4OTNMHvi+6+p1ZrTlx7fTgnXnq2Oi/KpyI6&#10;SQPrnO/4xwYCLNY+tnxzzaKlyxatXlNb1dhRU/1aMVoTUXz8imfuneqz+lnce8eK7raFLd0nB/Pc&#10;3yMGSOPu+6ZP3ED3fn5/2Bv0tE1ov9CU8ClS6Fvm89qLfx58MmmqZyb8TXuVYoX3//Kblj14z5Lb&#10;n7Po8k3tF/vm9oRbyOkRQAABBBBAAAEEEEAAAQQQQAABBBBAAAEEEEAAAQQQQOD8CpzjP40+v4NO&#10;zxFAAAEEEEAAAQQQQAABBBBAAAEEEEAAAQQQQAABBBBAAAEEEEAAAQQQQAABBBBAAAEEEEAAAQQQ&#10;QAABBBBAAAEEEEAAAQQQQAABBBBAAAEEEEAAAQQQQAABBBBAAAEEEEAAAQQQQAABBKZYIIj2GjfK&#10;6ttUW0fZX/fqjVtmib78aSWKneniGW6VJNq6W0ok21PCW8Ivz/R40vg5EwiVmLpjQRhb2d1R30pr&#10;xZGnq9aj4X6UFZnlVfLyakN6af/9iLxQcmv9DItc+e1VU6T6QmWYr1tUb1V8T6HUFDh6LMc+gQa/&#10;GiHPcK7rWODXs+EzY1c5nQd6UvfYwiS1QkndS62T4boZv7WebL3cWtOaaVu4sKLs8HNw/XcOnwvT&#10;XnxfyXPLP/pL6/3p71mx9dDST/6Ib4nDEpTax1J9aW/MNS4a7/mc12MMlMa32F6XS25Ba7G6ppR6&#10;jp16DMtnDgksXL5s0cql4TSc9f3gmb7xCwIIIIAAAggggAACCCCAAAIIIIAAAggggAACCCCAAAII&#10;IIAAAggggAACCCCAAAIIIIAAAggggAACCCCAAAIIIIAAAggggAACCCCAAAIIIIAAAggggAACCCAw&#10;owKKs1h6jFXFig093l4TsRangMJDxgXtRYuuvWqFx6as4u96MLZRVDHFF4tSC1evKUbWRbMqzmD9&#10;hgc6T/boju389v9qQdK2hZ/+uxZdfV2n1XlnIY5dfYKX1pBEinkYhZZbZKFi4lmmmIWKhbd/ZA5W&#10;4HOy2Hxs2eM7Zjo+unRD49XWSJaWad7uDHaruKGj4xbTlvl5fKS9Xsr8C/g4LyiWZlzFiNZ+pvW2&#10;4/uayigWbaR5tJwsmP9srOjEnbBlqfaSruLcejv6RWk7va4aNNxtqr1oUfE4tb+W/R0rd7fMLlyt&#10;WtZYO+agolJreXD3XcXRzCy88ppiQQrwwAIOko5QQyvdl/10Dkb9+S4ktz9TPVlqHZ0ohr3WfNHb&#10;VSzqbcUNVgzczqKVmiujK/7zZ5qhZ7RlZZtrVjy+r/io6pvfU1T72N4C8R9hojWjPWbL7+l6esKf&#10;nIvev3CgPGZy0BnuCUV3cxhDVtf+lxefV4pV/taX5NWx+Nbbup9QfoaJ7CelxdX9p/rgY6b7IVOb&#10;Du57h/YnjCxff6hYww809InmxG3NAc8z4ePefClLxajONLdKmetae1rnGaflfo0f3HnHTOs/fO2z&#10;FnWWVM3eHaDWSfbwjvW/87sa58Q6X/p6tYbGOc/UH6P40tn6I8vX7mmMWhbdeFP3zHKYyNyesJau&#10;B9Vn26JfffwyfR4L9Fy3GOhzQ/6kcb5anvyWDZ48Py0Pgkhre8FvJnXfkykPihp2Oit8WnpMOxBA&#10;AAEEEEAAAQQQQAABBBBAAAEEEEAAAQQQQAABBBBAYFYEjvrbGbPSD9qJAAIIIIAAAggggAACCCCA&#10;AAIIIIAAAggggAACCCCAAAIIIIAAAggggAACCCCAAAIIIIAAAggggAACCCCAAAIIIIAAAggggAAC&#10;CCCAAAIIIIAAAggggAACCCCAAAIIIIAAAggggAACCCCAwJwInEba01JJte9Z0d+2cPmKEq0uW7R6&#10;wzo/+ksWLV5Q8tzWbCfPVeJfT4JbFkreHChpc2eB5LFzshroxpwIKOF7oCTdZb+nBPaZtUKtU2V5&#10;Dny707dBUViur2MVHdNXgmtP+B3n+sWzRStZe6h/KNMisJfC+9QyeWvPDyOLX/2MLf/cP9Cev6h5&#10;4Cebs+JdChNdo1MreztaP568vUY/dWg5GFRfga9J3Qvo7mC20ZQw3gp1LJZTDZozQ8gH1r/3rqZr&#10;aNH1tyxo6f7ryd6nDoTDr0LP+Vh5l3ybPPdFCOXuhr7luo9d1fUkOvckjQHIVJdTCgIIIIAAAggg&#10;gAACCCCAAAIIIIAAAggggAACCCCAAAIIIIAAAggggAACCCCAAAIIIIAAAggggAACCCCAAAIIIIAA&#10;AggggAACCCCAAAIIIIAAAggggAACCCCAwJQIlGVmlvXVGkUjSxSvLFDsrXmIF1UoltjCii187W8p&#10;xp76FKeKy+YR14bFY1Umr7xt0dVX9ERgQboweqnmz9ICxS/0OstMMf0KD26mr33nrnmCmT3cp1Us&#10;mzCIbRBHmmZyVxy8vuL7VnPu6fAc6GNo+aOPrNhct6izbOGFqzIOq/Hc1dzdUZzAovRYh4G5/FKy&#10;aFEYz8U0PgDBry8RaEVtza+nsWIVSfTpu7UG0yixhbilaLI+S5oqpbXTxNqKU7uhOJ6aglXMx83+&#10;jqJvljqTntC5g0QxORXLtFjbsqK7pVeKKk4kwfn2xkH7Y9ndtuLBB9Vemdy4rX3bx3LfGOpx0GpX&#10;cTTL/q5ey/cO5sc8CZT5eOPql9hyd9tyzaOwvaBruuaKT58XXldmR81jypaPPrR8+7HFF65ZtHxJ&#10;/dL68HuLvRLE+l33Oeb3HdU93eiVef4ZWNhaquKEF8oV4DFkj1cC3f99wuJbn9AxunfY53i845t5&#10;l582uHzTOl/5BYsuaEz9HvzYbfHrSmLxm1+0cGdDuR+uDuf60ynRTCO9Fn0uyN/5Y+t+9xuW3nzT&#10;0s99Tfuz4jIfu63NNeX5mrTAdb9fbj2u5kFy841h2/beqLtMK3fWrPed39P1Y8HaP/ATw73h+Ypm&#10;/pnhPnFH+8Sa9ojLmlM+J57dJ2a+k8fugMY9V/6QvvYETRG/HuR6sOu5CvbVoTsx67uRSnXtmYo5&#10;PWqgWqrPTIFyuQS+T2lvn6rmjZrJTwQQQAABBBBAAAEEEEAAAQQQQAABBBBAAAEEEEAAAQQQOJcC&#10;8bnsNZ1GAAEEEEAAAQQQQAABBBBAAAEEEEAAAQQQQAABBBBAAAEEEEAAAQQQQAABBBBAAAEEEEAA&#10;AQQQQAABBBBAAAEEEEAAAQQQQAABBBBAAAEEEEAAAQQQQAABBBBAAAEEEEAAAQQQQAABBBBA4LwI&#10;eMZwJYPd/cY/tcG7f2ztH/lla3/xp5RI+YpFl35mqFAlI9+fLnbGcNTFsqeEt+qnJ4sOko6emLE+&#10;0FwETlVAi6QqE1gYOmXQaivJc6I89L5Ou5b6OtU/ZfVPYHle2EAJzvXUkWvXj8k9Q7S+QqW7rg5S&#10;ovZYCdyPPLgy4NupCmgc88f3rBz0LFRy9nBhWcnrldj7FEp08ZrFl25o2Av963Nh/kqouR2kLbMt&#10;9W/QrdfBUquutWidr/5CtQ7DpdVqHdWrdEJH696m2N6w7h/9hvoy0H3Nz+i+5tqpzbWmell0t614&#10;8KFZ2rb0xm1teZF2tL31oT0t0Hhb0rYgy/b6MoE9u6nONlmP9pBi67FMcguXL5pFSrPh1wEKAggg&#10;gAACCCCAAAIIIIAAAggggAACCCCAAAIIIIAAAggggAACCCCAAAIIIIAAAggggAACCCCAAAIIIIAA&#10;AggggAACCCCAAAIIIIAAAggggAACCCCAAAIIIIAAAnMloKCMis9Y9vsWhHqcpMM4jfPSxzC0oLO0&#10;F0vskHhicazQlR4nTx1WnMHGis5roccwyxXGbD5jF45rlcglVHy3PFJsPMX5i/LM8mxQRQt98eQr&#10;LHv0kZXdTYte/4wFixf0Vo2t/ukP+rajL48dWkVC1fMXFCc48vjIlPMjoHiBC4qlmezNi4Md99W9&#10;GLX24tP6gm9mfpQ6b6r4t+0wNZ9yXnOumI+bioXrr1VP+tzU3hotrFh2730zzePA30h5IhCEkWVr&#10;9yzfemRhZ9nCS6/I7vm4v0GqGOCKDlz6mpevRxqmIDAU0Gzobphlik+8ckXXds2VZpb5xIFL3Z/0&#10;77yrvvUtvPqqhe3F4WbzpGW+1yiecJxqReieQ9fUamnMSf+fdPPAA4+vG155xTo//O9YdEExgj3G&#10;7jFLWeVHOOabT+ttinkbrVy26Cs/W03VE7VJcXND3Qt1fvSXdNFRTOHRBeg02qpb2oFif/f/7F9X&#10;czD99FeruO+ncaqT16m5r2tB68tft+S1ty289obmga4dfv1Vqb6HLa2NWJcU3XcWI6vh69Wb5uWb&#10;+ty/845yg3QtvH3LIv/8c16L730Dj7Xdr+4lglSfb7WPbmsPrebG3t7on0P8yy8Wpb82ZfcUQaw9&#10;LdWXT9eex4mfw3mrXlEQQAABBBBAAAEEEEAAAQQQQAABBBBAAAEEEEAAAQQQQGD2BPQ3YykIIIAA&#10;AggggAACCCCAAAIIIIAAAggggAACCCCAAAIIIIAAAggggAACCCCAAAIIIIAAAggggAACCCCAAAII&#10;IIAAAggggAACCCCAAAIIIIAAAggggAACCCCAAAIIIIAAAggggAACCCCAAAIIIDC3AkqWWygZcLG9&#10;bmVv14KWEmh7ElhPHDwNyaFrwyuprfpSKgFu6QmBly9ZkBJ+uTYrFcyXQO5Jn1VCJVneSwo9fOIM&#10;vut8QbqghOVal9pzyn5POeyXLQ4D6+fah8rAcsssU+Lqo5vmiaxLG+SDquGJkstXSeE98fnRB59B&#10;Z8/7KTQ+3R3b+b1fsezBR7b0M/+BRW99Qem8i9OB0fiXmj1zXeJouG4LXef6uzW7WlrYWbb2Z39c&#10;blp7qrNKFF+z1kkdXmZd6//5H1o52LX0U1+xaPX6pJpy9Hl9g9Iel28+smLzgUWLqxau3nxu/obt&#10;Bev86C9bUBQWXbwxvFc7uvb5fkd1jzeo7mMtCC1cWNV+H4lT1wE2/vkee3qHAAIIIIAAAggggAAC&#10;CCCAAAIIIIAAAggggAACCCCAAAIIIIAAAggggAACCCCAAAIIIIAAAggggAACCCCAAAIIIIAAAggg&#10;gAACCCCAAAIIIIAAAggggAAC51jgnAYYrMKWZYrdqFhbYax/072YW4odNy9FcdleWDxWrn81XQJZ&#10;RqHlPcXmfNn5mz7vtNcn6zSMFOYtsExGpeK7RZp7RaYYvx6z8LAooXqPx//NH3wsytziS69YmHaG&#10;PdX83RkoTqDq8LjHHi4uiRJbaLUtCsNp16B9DQr47GlFqcZ9GCP64Gzy+bWQtKyt+RH4nGro3F5P&#10;qjo7qfZOn7+ah/7cluJWFv5YT/kTQdoya69YoP2g2FzXcx7fljkqnSclf/C+lbubFt34hEVLF548&#10;v/9BkLZ1rRJq1tN+oDW//0Uen3MBvwZEFl973cKLNy1oa65oDc58HFFdyzzGf/nwA20lgSXX3lTM&#10;bcUOPlAC3XP4+gh0y+PvrzaeA++Zu18Vdzy+fMviq68Ou+txw2et+Bz1+OnjtNuPra4lp7sTem6J&#10;yHMwtFpVHPCi31fI+b37sHHa3fQxuqbHl25YcOmWHLUAFGP5adGq8fWi623pz/uXu81b8f7pXrnw&#10;66huPNLrb2ifUF6Ac1xK5UgpB32Nv/IIRK0qWn1X92b7h7/Q0in8w4NK6fkUpmlqeEP9s0yia5m3&#10;0+PE72/8OR5buo4AAggggAACCCCAAAIIIIAAAggggAACCCCAAAIIIIAAApMXGP4Nvcm3gxYggAAC&#10;CCCAAAIIIIAAAggggAACCCCAAAIIIIAAAggggAACCCCAAAIIIIAAAggggAACCCCAAAIIIIAAAggg&#10;gAACCCCAAAIIIIAAAggggAACCCCAAAIIIIAAAggggAACCCCAAAIIIIAAAggggMBpCCihatlTIvmd&#10;TbO0ZdHC6mmcZcJ1KoGskgKXmZLgehLZsEUC2QmPCKefHoFi44H1/uxfKTd421o/9DUL2ktnvD6U&#10;Wt2TUydKrN7bMettW7R0wWIl7u5nWQXlqcwHnpj6GCVQ9upBXlhQ6qvwTNallVFqoRJcj5/Xepgc&#10;2+ui1BXQePR1zdndVLJxje9e4vG6tZ7X44Mw0dpRkvsyl6uSo9cuhWnpzH7RUg0C31cSXft76s8M&#10;dEr7VXH/PSsGmSWr1y1avqRmH9hztJelb/6g9jffpv3bDPTrLGZTrvmfdc06K7p+6D7WbSgIIIAA&#10;AggggAACCCCAAAIIIIAAAggggAACCCCAAAIIIIAAAggggAACCCCAAAIIIIAAAggggAACCCCAAAII&#10;IIAAAggggAACCCCAAAIIIIAAAggggAACCCCAAALzJ6A4U2U2sEAxxsq0Y6ZYhuerlIrfmFj0ytsW&#10;KO5WuHJVgdfC80XQeG8VuyyUYRAp/pviuymepQKaNX6WWazQFRKfb7LJIo/pqdiciu2beaxQf3EU&#10;qnN/52SZb61bsXnfLNaxl25WP4cHhLbR37FBkVdHeNi4Rb2nrXMEpSo7rL79dfN4jgRKza3I2ooZ&#10;GWrgFVHwub4ttToWhc3v8T7NlnX9CPXAQz767zuKZzhQjNQk1D7gM93jWS6u6HFgxdZjhX7MtdUq&#10;9ielEiiLzLI77yr0Y27RtdcU+1PX432lUKzMrmKBF44sSxsoprB/dc465vG+RvFwqgRKxRGNX/u0&#10;LV6/PWxXrHjxc1ECyxTrO1+/rxD4CxZevaV7DO0r++Ok+mNd90wxZj3AbKm1Ur3um9G8F++7xp5y&#10;ugLhwoq23rZivW8N4/WaX8+mqOh+W1GYD2+Qf7bzzzb+Hl1j5rJorWdbj6x4fM+CVlv7xGvDzyL7&#10;94m57K8YmrIAAEAASURBVPiLOqXPGPp8UcWqT1J9JAt1f1bajt83HLg/LP2+0PfKzOeG9pMpKoHa&#10;FlT7ulpW7esvmONT1GaaggACCCCAAAIIIIAAAggggAACCCCAAAIIIIAAAggggAAC50Og+b+Bdz7c&#10;6CUCCCCAAAIIIIAAAggggAACCCCAAAIIIIAAAggggAACCCCAAAIIIIAAAggggAACCCCAAAIIIIAA&#10;AggggAACCCCAAAIIIIAAAggggAACCCCAAAIIIIAAAggggAACCCCAAAIIIIAAAggggAACsyFQKuNr&#10;f1cJjTctTBeUTH5RqV+nK/lrXchSCW/LrvqoxMeeFDhIlCR8zvpY14jjz6tAYMX2unW/9VsWLq5Y&#10;8qkvW9RRUvMzTRBeKi95bGF7wbKdDSsHuxZHkUVKVv5kJ9Ia7uXZsQbJc33nan+gB1GVEF1Jz2PV&#10;78nPxy4knB6b7uCBga45YaRk455t/MkIH3wXvx9XwB1bunYHsdbOANMnbppbbqN/q3uaQnvCNOuo&#10;uWXWs8Hd99XOwsIbb5glqZna/WzxDS5n5TyLonu7jrW/+svW3t2w8NItK0v27ANE9X6t9mtV4RdY&#10;CgIIIIAAAggggAACCCCAAAIIIIAAAggggAACCCCAAAIIIIAAAggggAACCCCAAAIIIIAAAggggAAC&#10;CCCAAAIIIIAAAggggAACCCCAAAIIIIAAAggggAACCCAwMQFF6lK8qd43/7nl6w+s/ZWft/jqa8P4&#10;duclTpKHWUta1v7S14ej4LEXFSvK465SxhOo5KJh3MrSY3FWX+PVNX9HlcP4oGFoeZRYrrieoWKD&#10;5sWgivN3WIy/wCPqPb5bxTqNFi9ZsHJZc1QxKFUKxddb624rvqhiJ+rgQvO2E7etHbWq3+fPjx69&#10;SMDXXWKRxj6t9jAFjdYzPqOGJdLj5bRjieKXNr676TRLyYLO63Fqcwt1rp2+4kFqXpu19TU8Y7iw&#10;qni2mvc7a8OY1s23ZNjZWfsuN49lXDz+WHKRxdffMPM9dM/Hr0ffefCefWftQ1teu2tfLjLFB85k&#10;KF+uVbM22idrr8euPMkYa32HneXhOeYkjqhfA8v7H2qNbFh87XWLli6qf763HdjJ3CpV3Fl/v3ID&#10;DPfAIQXfEagj4HGYA8V5969id0t5J3p1qjv7Y6NYy8L3Et0XZAfjMp99c07jjNU+sfFYYacHFl+6&#10;YeHS5b0+H9gnTuPkU1in75CW9c0GfQs9f0ic6rNGbjv+ecFJqjcMG15G/ov2zeqeYvriT3v+E5+/&#10;pe4r2deHY8Z3BBBAAAEEEEAAAQQQQAABBBBAAAEEEEAAAQQQQAABBBCYvID+JJ6CAAIIIIAAAggg&#10;gAACCCCAAAIIIIAAAggggAACCCCAAAIIIIAAAggggAACCCCAAAIIIIAAAggggAACCCCAAAIIIIAA&#10;AggggAACCCCAAAIIIIAAAggggAACCCCAAAIIIIAAAggggAACCCCAAAJTI1AUVmY95QMvLUw9Iaon&#10;ia9TSiuUKLtQMuPo4qqFSm58MKd2ndonf6ySNnuHsq6ZEiAHLSVwjpLJN4sWIDANAoHWRtJWcuhF&#10;rZGBlZ4Yel9S6DNrYhSZaW2an98Tq4eRtcJEK9fXr6/g0np5pu/HKaX189xCJTqPtE+WnvRc9UW+&#10;Vx6vgmdPoroGd/5KLqrjyi0Lko5eH6eiZ6s9v79pPKrrlgx1PYOyxkzwaehr5c0f0vX7mkXXbouT&#10;uflE1PeV0brPpy+p/ZN2+gPtxeXOtuWP3q/2wuTK63t73zPv4pcXCWgdJNdvV5cvvz827f/zVAK/&#10;jk2wBP7Zo2rCZNsxQQJOjQACCCCAAAIIIIAAAggggAACCCCAAAIIIIAAAggggAACCCCAAAIIIIAA&#10;AggggAACCCCAAAIIIIAAAggggAACCCCAAAIIIIAAAggggAACCCCAAAIIIIAAAtMgoJhMHmsqv/+R&#10;ZXe/Z/mbn7fo0qv1w7JOQ99O2oYie3rEhGNVPW3IjD5S+LLAFK9SseuCIh/GSZzRrjTdbA/tFisW&#10;ZxLGloWhlfoKB5nlWd8UoezQ05WKXZY9+MDK7rZFNz9hQWdZcRNdOLAHO4/tg637lmv+eqxRD0i5&#10;ojjIaZzs/XZolTw5jwI+txQzsuVj73Ejfe3tC3cXKMbgcrowjCXbeP8DW0k7qjuwgc4ZKNjeTt61&#10;geLPPg2SWlq0tKpY1ophvbOpmL3ac9PGGzKTFQa+Fzy+a/n6w8oovHhd/fD46DKT6b3dDfuDO9+1&#10;td62XRrsmiINW3uQWznwR5S5FvDY1upg4PFg9y/ol3V6zuKHlupP/+73tacNLLyie1TtY4ddLv0a&#10;GFS5BXRvO1As7jlzeNmQn+g17nFPxFW9WTdvQXtJXwtWbK5Zsbu1V8e+i+zJaz2zI4J4eE/ua8j8&#10;ujy8XTyz85/FiXyfiK6/Zks/+/eq+59oUffKftN9XovWuedFKPQVRSv6SBZZV+Of6/dhPOSnMLk+&#10;k3gpB/2nT07LIx/XpUvKYfCaBT6mvn+d42GdlmGhHQgggAACCCCAAAIIIIAAAggggAACCCCAAAII&#10;IIAAAgggoL+nBwICCCCAAAIIIIAAAggggAACCCCAAAIIIIAAAtMq4MFDMv+fuCdcvB0UBBCYTgHW&#10;53SOC61CAIHmBYIpCa4wLe1oXpgaEagnwNqo5zdtR0/LPea0tGPaxuc8t4c5cZ5H//C+T8OcoA2H&#10;jw3PIoDAUwH2iaGFO/C54em84BECTQs0sb6aqKPpflEfAggggAACCCCAAAIIIIAAAggggAACCCCA&#10;AAIIIIAAAggggMDhAvwZ7+EuPIsAAgggMIcC+v8Ki837tvNv/okFSuDa+cm/beHyqhLdFuN1tkqi&#10;qiTyW4+rxNpBu21ByxPmjlnfeK04g6NCC6+9YQs/+jcsXLlkpiS489fHM2DkFPMnoCzQQZJakLYs&#10;39kw63UnkBdcyZyjxEIlV1emaiu7OxZrb0oiJSzfKx7hpZcdJzF1WeWFzovMQu1jQan6dGzpfVSd&#10;4/xd9mJ303Z+53+3ordjSz/1dyx564eUVFsJ1CnjCfh1x5PPq5Qa79MvfrJ5jRGkfmmdpJ/+EWtp&#10;LZema/e49wOnPxATOIPGPtQ+IqZSe8KTiTeBlhx5Sp+icWTxzbct6u9aeOnGcDyPPJA3PBHw68eT&#10;X+bngV+7Qp/HNYpf+8a5/vleXaw/ssG9dyxcuGDJzbe0jPY28Brt4VAEEEAAAQQQQAABBBBAAAEE&#10;6gqM9Tm37kkPOX5a2nFI0870qWlxmJZ2nCk+J0NgRgSmZX1OQztow3RNWsZjOB44PJ2XWDAnns4G&#10;/RnzFOQimoY27Dc574+nYTxow/TsU96SpsajTj1+7KT/P5o67W9yX5mGdtCG6Vmj0zAWo32CNdrc&#10;fllnz5iWOVGnDxyLAAIIIDAZgWm4hkxDGyajz1kRQACBkwmwX57Mi3efrcCk//vA2faWs71MgL3q&#10;ZTq8hsB8CPgfM4+71v1/3RweO148BBcc/e+fs37tGdewyVk0DW3w/ng78ppxLer+P8pNutapa9bn&#10;dZ2+cywCCCCAAALzIDAN1/JpaMM8jCV9QGCqBBRjMFq8YNGVW5bd/74VDz4ye3NXMRWXx4pDxT4x&#10;VaN7oDEe8+qQ6GKj/xjS9N/9j2LF4+0oJlzLytE5DrTovP4aaihSxfHdjWMr9Euk2H67ig9aFopx&#10;djBMWqAn+l3LH3yo1wuLL9+yUPFOfSjLoLTvr9+1te6WIifq70MrhmI7Tu3V5WvWVkzSQ0b7vJKf&#10;i3579NhI86oTtZ78N86nHS8tjSJbiDt6z+nEv2trrcdhovjeWbXm87yw7axnV/Ya4e0Lly4qFmBs&#10;ZW9XX1tmismnCH1Pm3leH2lIBvfes1KxM4Mbb1bX5ScU2gMe7W5YX3tEpMdlEFkRa30XPbNcX5S5&#10;FAi0ljPt74O/+EYV9731+b9mgfb1c1d8ziuOdfnwY9/hLNH6CGI9p38OK0Gq+w4/RtdN/cHAYW85&#10;58/JxOMsey4ByvEFNJdC3dNGrcXhnzXtrGl+KQa4rmezUIJA7VQc3nLgt4+KJz2PS8PHqL1o0euf&#10;G3aviic+jx09wYxTXgSfp0GqPAVJy3qDvmVVnhR9ZhgFs1d1pfaDUvum5zGYtn3TY+2nn/yiJRpX&#10;z/lguv+Zzwl8gnHlrQgggAACCCCAAAIIIIAAAggggAACCCCAAAIIIIAAAgggMBUCs/E3BqaCikYg&#10;gAACCCCAAAIIIIAAAggggAACCCCAAAIInLWAB1zs9Sb7PyB70BEP/lgnEKUHfqwbvKRuG5oauzoO&#10;TbShCYe6YzHqx6QtvB3z0Ia6fWhiPJuoo4m5OZpbdX7W9axz7tGx09CGUVvG/dlUH5qqp04/6rah&#10;qfUxbh+aOm4aHJqwrOsxDW2o2wc/vu54NlVH3b7UHY8mHKbBoq5D3XHw46ehDU30w+dE3Xnhn13q&#10;1lHXs4l+1PWs24e65x8d34RF3b7UPd77UndOeR1NtMPrGbc0cf4mxtPbX9ezbl/8/EUVDGdcTY8d&#10;dDA65cnqasKyroO3uK5DE/1oYt8+mf7z73bLuhZ1x8OPn/TaeF5mvGeasBjvzE+PmgbLaXB4KjLe&#10;o7p9GO+szx/VxF5Td054q5qo4/neHf+ZJsajbh9Gbahbz/F7ffg7/fx12zDqy+FnON6zddtwvLO8&#10;/F2TbkMTji/v4fFenYZ2TEsb6s4JP75OHX7sNFgcb+a8/F11HEY1161jnizrWoxM6/ycdBv8/HXb&#10;0MScqNuGOmOw/9i67WjCYn97ZvVxXYe6x8+q22m1u+689nY1UUfd/k1DG7AYjqKPRd3xaGKd122D&#10;96ZuO5qwGKrW+96ERZ0WNOHgY1F3POr0YXTspC1H7Zj1n03NiVl38PY3YVF3Xtb9s6Mm+tHE+q67&#10;T/jxdS2bmJNNWDTRjibqqNOXOsc20XavYxra0FQ76s7tJvaqJvaapsaWehCYNoG6+40fX3edN9GG&#10;aXOd5fbUHU/vexN1zLLhyKCuQ921MeuGtP9wgWmYV8zNw8eGZxFAAAEE5l+giWvgeHXoc1eWW/7x&#10;d/WzsFZ3y4KlVb/xHgs98L/P77letzyRsSc3XrYwbemxkkPrM56+6V/VPV71x2qT39PUua9xx+Mc&#10;H1173eIbt6u+lLmSH+8rXsd447GvEh4+EZgHyyb6cJx5+QTtkAdNtOGQap99Sks8jFMlVda6V5Ll&#10;srf97OsN/HZkP3z9RYrBosTqvveUvS2L1K44SLX1eJJqFe0T/cIzlx+1X2g/KJTevMgs0M/Q9y7f&#10;I4KoSnZdeHLrkxQdP1i/a8Xmw2H7Llz2JoxVjnQYq9ZZO2iIF3iicYcc0/Jkvdb1bF+i85MdOwvv&#10;1gpRLKYzoZwFjgNtDLT2tbkN59uB16bt13D5ki3+9N+xsr+7tyf73KWcdwG/dqSprtP6OW7p9/sn&#10;//89/dqsvWWgzxxbv/GPLL39OYuv/0cWxMlMrKdxrTgOAQQQQAABBBBAAAEEEEDg5QKjP8/x2OB1&#10;Sp3PuaNj6/z391Eddfrgx9aJr9RUG7wddSxGY+r1jFO8H032ZZw2jI6p49BkH+q0o86x7tDUeNRt&#10;x2hMJvlz1IfRz2loyzhtqNv+JuaEt6HOfuf99nY00ZdxDEfHNNGGUV3j/hy1oa7FuOf347wNky4j&#10;h7rtqOvYVDvq9KOpNtSxaGpO1GmDGzZhUbcvTbShznxoymHe2lBnbtX9fwdH5x79HMe2qXlZtw1N&#10;tGOc/jd9TB2HOseO+tHEPlG3HXXHctSXJtpRt45RW8b92cR4jHvu/cfVbUddRz9/3Tbs78+4j70N&#10;kywjg7qedfswakfdeuocP01tmPR4NBGjvYm5XfczdZ354MdO05yo25c6x+93qDs3686L/W0Zp0+T&#10;bv84bT7smLqOh9U5znPTsEYn3YbRnBr9HMfRx7OJMa3TBm93E20Yp//zeIyPRd3xqOPiY1n3/HWP&#10;39+GJuoa12N07tHPceqpc6yfzy3qrq8m2jDp/XIc+2k+ps6Y+LH718i4/WxiXtXph7e7bhuaqmNc&#10;w9FxdcejCQcfi7rjMerPuD/r9qPu8eO2++BxTbSjic/EB9t11r9Pi8Nozxu3/030Y9xz7z9u0v0Y&#10;7RF1r+d1/+zHTeruVXWP9zb4vGiiHq9r3DItc3Pc9vtxTRg2UUedPvixTY1FnXqamJN1zr/fsM6Y&#10;+LF1jvc+1O2Hn9/3Ov0YswTK5ep7hP6f8bHr8Hyw9f7cpol7ibqWDuh11BnTMQfhmcO8DXWuX004&#10;5IotlGXZ2BbehrSV1s4T7DB1xsOPrXP86D6gCdNnBvkEv4zaP+k54e1wh1F7TtCFJ2+tc+yokjoO&#10;XoePaZ3x9D6MvkZtOulPP3/dNozOWce0ThuaOP+ojro/6xj4uZtwqNsHP75OP5roQxN1NOEwD3WM&#10;xnL0c9w+zcOYeB/cYZJ9mbc21J1X487H/cdNcjz3t2OSj6dhXjXZ/3HHdOTQRFvGbYOfu86xo7aP&#10;u1cFUWLRpVcUE6lt2YMPrNjdNWst+YV9VPWxfo4s6/ZlVM+xTvqCNzVRxwuqnt2n9d9LLBtYGcWa&#10;b4pfqOtbVTymZKnH1a+jnzW7qTiYYXvBWp//WWspFlx0+VUzj5Hp1Y7Oe8xTjMay7rwanrpqwTHP&#10;fFpv83uK0JIgts0wsUyf7WKNSz5QfDOPXXyw6L9T5ZuPrNRXkLYtunhTwUXTKsboI8UafU/xPQeD&#10;gerU/YriBN5cvGQ3ly6KW2NMORcC+9eGL69O0rY4jKwfKObsXvHtfEF7fCdJtA59/Y9eqfcZ7mkt&#10;Oq/ib7eS2Hb6wy0l13ze1Pr3K0mkOe8/g86CWbuj68yWld1tzVvNeX9N/0141sv+cThxXxTXu3jw&#10;vi67hSVXX1dM4fSZKjZ7uwp3PjTKtbYH/t+vB/rvnfrvnsPiA3qya/YzJ5jCX+p+Xqj2xBPex5wG&#10;g7djnLnh14ly7b7tfOPXLV68aOlbX7Dw4nVfsCduplvW9Wzi+HHqEINlj+9btv7AokXF+b94Q7cs&#10;evJQBsXN1v6n/2hq5UB7j/q9b6s7sdvcHSCXYnPNsvf/XI5XtNfc1uYcj93NccZz7JOd4oHHXp+J&#10;9uWFFc0vxcfZ2tDc0uzyi+4Ya/Jgd9xybM+qDV7joYtCjVXduieIL1yzwq/JYbzX5Gfff2yHg42f&#10;pt8rx9F1cZoaNoG2aHjLfnc4P2PlSdC49wY9y6qY69XsfdKozOeQSqnPIy+cR9U7JvMtSDvKY6D7&#10;R19rDay3yfSCsyKAAAIIIIAAAggggAACCCCAAAIIIIAAAggggAACCCCAwLwJjP83LuZNgv4ggAAC&#10;CCCAAAIIIIAAAggggAACCCCAAAIIIIAAAggggAACCCCAAAIIIIAAAggggAACCCCAAAIIIIAAAggg&#10;gAACCCCAAAIIIIAAAggggAACCCCAAAIIIIAAAggggAACCCCAAAIIIIAAAgggMGkBzzWctvTVUZLW&#10;LSuVFL5KPlyrXaUVvR0lhk0sWL6o+lSZ5wRWIvpSCY6LIrNgQUm3UyXVnuWkq0XuXaIggMBBAU9q&#10;nmh955mVXe0F1SZw8E2n/HsQKblzp9p7fD9KysCSSFnW94pvSf1MSb39wTFKX4s90FesPcsTWwfq&#10;o9d2zMP3naGw4v6HSpretdbNT1q0dFmVsJHsAzrhQ7/A6CvUVzUYnqj95KNy3JPmj+9ZsbNp4crF&#10;4did4rmO26apft/o+j/6OdWNPbpxVYr7KBq+UUnvJ7G1Hd3Kfe/Yu8cKUk90zz6zT4aHkxLwvcBL&#10;OdqrT2+/Hp6I7wgggAACCCCAAAIIIIAAAggggAACCCCAAAIIIIAAAggggAACCCCAAAIIIIAAAggg&#10;gAACCCCAAAIIIIAAAggggAACCCCAAAIIIIAAAggggAACCCCAAAIIIIDAUQKKM3jlFQs7y4qZ+tDy&#10;rUeKN3dJscaexi88qgZen3IBxWLr/9W3LPvwuxa/+YOWvPK2BXGqGLw7ev6bVvZ3LX3jBxVD94pC&#10;8o4CZtXok8eBS1qWvv5pVRIo9NYo9laNOufo0FAmqeL6ZXFsivRpSVFaPuhbcUjMPI8BmD+6Y8X2&#10;utblZQsV5zhQvNFSz7+r+JAPu5tWBP5bYFEY21urN205USxSyrkV6ChebKw5sr8oIrYtak22orRa&#10;42XDsUS9vk6UWDvUvlLtIYrNrfm8PfCYvHsx9/QjUBvCzopl6w+s6G4PX2pgy9nf15l7rLHKN+5b&#10;sXbHAhmG126bxRq/vXiapX5uD3blqXUuqzwM9RVrX+2aZf093/OOOHOjfmSDtYIsvHzD4tUblj++&#10;a/n6fYtWrw7vzfbmxpGVzMkb8vvv6X5l06Kbn7JoeVW98vm+t68c6GMQtyqjstfTO/zaePj7Dhw2&#10;P7++mEb7h/aOe+/Z9r/83yy+dMuin/+H1X3FaK+ZKIJitOZb61burlt84aZZS+NYjfMhrdJGmD34&#10;0GzQ1Zq4rvjriy986yFH13rKPy+VG5+wYHH5RVOwVv0nPtjvG3N9VTHnX/C5Te8JFaO+87N/T9WX&#10;yonh94jnbF2cGHY+Dij0+c6UQyTQvV+ozx3dnb7lHg/Zh3/fbUOh+wqP2l0WuqeYxqnh17xzdt2b&#10;jxlILxBAAAEEEEAAAQQQQAABBBBAAAEEEEAAAQQQQAABBBCYb4EX/Cn9fHea3iGAAAIIIIAAAggg&#10;gAACCCCAAAIIIIAAAggggAACCCCAAAIIIIAAAggggAACCCCAAAIIIIAAAggggAACCCCAAAIIIIAA&#10;AggggAACCCCAAAIIIIAAAggggAACCCCAAAIIIIAAAggggAACCCAwlQKeAD5pWxCnStKqVK3d7f35&#10;W0/eZE+mqoSwyZtfsIWf+PcsffPzT+ooeru2+Zv/yDb/z//C8jvfrxJHP3mRBwggMDcCQRApgXq7&#10;Sq5c9rfOvl9VIurAwnbHyjAa7mvam9IoGeahVpJq36oGnpj6yFJWSazzYmCRJ0b3fTIMLArisfbK&#10;MhtYdvc9Hau99+qrSqKupPTeGMqYArLTeJQaD1PCcSv0+2lwBpo0Grvut/+Fbf3f/6X1v/uH1XnH&#10;bPQ5OUzjsrNp2YMPrNh8PB99jkILL1y16NJ1C9LO7Kxd37teVjS9x9rQXlYnryHwIgHdIwwn3Cnt&#10;1y86L88jgAACCCCAAAIIIIAAAggggAACCCCAAAIIIIAAAggggAACCCCAAAIIIIAAAggggAACCCCA&#10;AAIIIIAAAggggAACCCCAAAIIIIAAAggggAACCCCAAAIIIIAAAocIeDjAcOWiBYozVu5uW/n4npVZ&#10;rnBJHqSLMvMCPo5BaPkHf27dP/mXln/0l1VsQY9fWCoGb0/P7f7rX7Ps8d1mu6qJVea5vjLVexpB&#10;Eptt7lnV5hKB/kmj2IpQXxobjYTlWXcYF/lAQ8oit/yhYhr2dy2+fMvCzpLigYa20d+2d9bvWF9x&#10;Ir2+XDH3biyt2q2lSxZ7HFLKuRTw+bWgGNuRxyc9UBbTtubd6cyNUus9UczbTtLSbFRRQwr9s6VY&#10;3D43h3vAMAZ4uLCiF7UvbG3MTkzLA5ZN/qrlbOXaXcs21yxavmTR6lU9Mbz++veB9oBN7Q+j2L2l&#10;9vRce4cpTrDH+GV3bXI0pqguxRcOtZ9HF6+b5QMrFMu5ign90ib69d5nzXD+vPSts/Ki4mBn996t&#10;ro/xtdeVQ8Djfb+48VWsXN//sp6+dC97LoriH/d2LF+/r/jHL95XdVdmg/vvyqWr+/7Lip2+MB06&#10;Gq9iZ9t2f+t/tq1f+28se/Thy9ulOd779m/b5q/9V9b7s3+j+eD3mWcw5zUXW5/9t2zpF/8Ta3/2&#10;x6scFKN9+eUNPqVXdT3P1u5Z9xu/bv3vfdvKwUvizPu95sKyvnT9PaX7gFPqJdWOLaAV39c+qPuz&#10;wOP/67PBbt7TPdmz+6KvnMHonnHAZ7axuTkQAQQQQAABBBBAAAEEEEAAAQQQQAABBBBAAAEEEEAA&#10;AQTOncDzfzvv3BHQYQQQQAABBBBAAAEEEEAAAQQQQAABBBBAAAEEEEAAAQQQQAABBBBAAAEEEEAA&#10;AQQQQAABBBBAAAEEEEAAAQQQQAABBBBAAAEEEEAAAQQQQAABBBBAAAEEEEAAAQQQQAABBBBAAAEE&#10;EEAAAQSmREBJjwNP0tpaVCLw3IreVgM5jwNLXv2kdb7wdUte+eRegnGdxzNsK6F0sbuupMJKIFsl&#10;FZ8SB5qBAALNCSj7c9BaqpJE592d5uo9QU2+33gy+iAMrOhuqy2FJVH8JKV7lbheyddz35deUvzV&#10;UsfmhXKc56VFOqZQ0usgHifkus66u2WFJ6NPFi25evslZ+alYwtEqbU/88O28NVftPDKazpMg3Ua&#10;RZOh7PWGCdA1Dxq4WJ5GK6ejTr++656i/+53bPNX/3Pb+f3/y8psMPPX/SBt2+JP/m1b+eX/1GLd&#10;35Tq4zyUYvOxZR+/Y/nGQ3VnnL1tHhQO9KG6R9U8pjQqoCvz3tbpe4Rvqn6VpSCAAAIIIIAAAggg&#10;gAACCCCAAAIIIIAAAggggAACCCCAAAIIIIAAAggggAACCCCAAAIIIIAAAggggAACCCCAAAIIIIAA&#10;AggggAACCCCAAAIIIIAAAggggAACExRQbLmgs2LxxWtVvLTswQdmWXeCDZrUqT321hzG3/J4V1Fk&#10;tnzRQsWTK3Y2zfKsQi4z/fS4Y62WhXGbUGxnNPVCxUH2+KAe2zPX40BjVPb7Ck92IL5fECoG5Lbl&#10;Dz+q3hNeftWCpGVlUNp7G/ft/u6GYooqNqSGOFFdb164ZcuKr0yEszMayGk8jQa/HbUsCbTm9+1n&#10;iiJry+mihZon1YQ5hbaHmq8r2mOCvXjbHol7W/G3c8W0reak5nkYJ2YLiter14qttb2Y3afQmBmr&#10;cnD3XbNB18JLtyx0nyeXokDxgPPKsQpdKEjfM7JYUYc9LKzinPv+QZlHAa2XMLb4+u3qOt2/9+4w&#10;HvCLxlvrrsz6un9TzPuD15JZ5dE+lm+tW7F2RwahRbIIIo8Z+6I577G4tQcprqzHyy0H8niylmYV&#10;4Rjtlkn/+39kW7/6n1n3m/9Uw6/4x4eVfs+K++8rDGpkyY03FVtc+/E0FM3pQPehpYKfF7vbVmw8&#10;0gj7GB8yeH5ftLWh2OYfaT1oz1y6MMwt8cI50WwHgzS1IG3pfjlutuIxavNrbP7hd23nD37den/8&#10;27qe+rgfYjaq2y8a1YVj9AQ/xxV4ifK4VTZ+nK+gsr9b1RuknSpa/a7uycry+dYP9FS1q5ZZlYfg&#10;jJZT432mQgQQQAABBBBAAAEEEEAAAQQQQAABBBBAAAEEEEAAAQQQQOAsBSb/NwfOsrecCwEEEEAA&#10;AQQQQAABBBBAAAEEEEAAAQQQQAABBBBAAAEEEEAAAQQQQAABBBBAAAEEEEAAAQQQQAABBBBAAAEE&#10;EEAAAQQQQAABBBBAAAEEEEAAAQQQQAABBBBAAAEEEEAAAQQQQAABBBBAAIFpF1Dy47CtBPFK9Fvs&#10;emLX5xO5nrgLuRJlW/70MK9SycQtSqvqqyTaT1/lEQIIzIuAZ3wOQ4tWr1p08boFvubPPPOzp3rX&#10;ftPqaM+JrejvWKA9qRXHena4v/n3vMgtU2L7JEz0/ipV9aGjkBdKIq/jQ6W7jpRYvqd6okgJ209Y&#10;vE352j3Ltx5ZtHzJoquvKHf6i897wurP7dsDjXH6qR+WbqhE47r2aLxOo3jd1TTxa1kSVjOJ0Xu5&#10;dLH12MruRnXdD+Lk7LeClzdvjFe1g7TaOk5zQHvBzHfI53LWt96f/q51v/Eb1vqhn7SFn/xbuh8c&#10;g2beDvF9xC8Uw2/z1ruJ9icIo+H5S59o7KITHQxOjgACCCCAAAIIIIAAAggggAACCCCAAAIIIIAA&#10;AggggAACCCCAAAIIIIAAAggggAACCCCAAAIIIIAAAggggAACCCCAAAIIIIAAAggggAACCCCAAAII&#10;IIAAAhJQpEDFR4quvGpBumCFYgZab8esc6F67TwQlf2uldnAgqSlL8WNm7PiYcUiH0+PT7m7YWWe&#10;WehPFn3FYxtY6HEz48iCUk9WMcjmDGDKuuPEaaCYZFFomccv1Rossp4VigHn0clGQxBokPLHD6zY&#10;fKQ4gB2LL16zMG7Zdq9r31v72PqDXtUzP+rawqq9tnLVEsVYppxvgTSJLFXcWJ8JHvGumk+aFytp&#10;R/PDZ9spFZ1oOV2swm/7GTz+7bbm6ED7TUd7THVetSNaXK3i9ubba2qgx+6evz332MKKiVn0e5bf&#10;f1chPktLbr6hOMb7YpfKtKe9oetrXY8DKRYyzHz/0O/loKtvktVjyjwKlIrdfNvC1pKVjz62Yuex&#10;ruWLwzE/2F3Npd6f/b5l995TjOIvW+vVT1vpsS+r2LEH3zwbv/vlrFi/Z9njhxZ7HOvVa1oBvrMd&#10;votVz6a6j9N1tVSs2eoex+9rXvD+2VA4upWB7+seO3x7Q/cLvq9mOsjjoe8rUWTZ2h3FBb+v+dS2&#10;6Prr2oenZH5ojgZJx8KFZV0/tMdtr1vg8crVvOeGzu+LNjQn1u8P58Slm3rLYW/c1/cmH07Reio9&#10;rvz997T/lxZffcMC3R+e2+Lxpb2c0fj4vdWLd6KqJVPxrfB7BN0ghKliicvG78mqcuCeIdNm6/cW&#10;5jlVtPb8XoOCAAIIIIAAAggggAACCCCAAAIIIIAAAggggAACCCCAAAIIIPBygfjlL/MqAggggAAC&#10;CCCAAAIIIIAAAggggAACCCCAAAIIIIAAAggggAACCCCAAAIIIIAAAggggAACCCCAAAIIIIAAAv8/&#10;e3f6JMmd3/f9m2ddfU7PDcwB7Ik9wNWul7ErSlxSNEXTkhlS2PIhW+FHDocf+C9y2I7wIzvECIbD&#10;fmCRQckUJYq0tEsuRe5ysQAIYA7M1fdRR17+fLOqgZ67e6arurr6ndi+qrKyfvnKX34zi5z4fBFA&#10;AAEEEEAAAQQQQAABBBBAAAEEEEAAAQQQQAABBBBAAAEEEEAAAQQQQAABBBCYpECgBq1hq60Gz2rS&#10;2t/RW4+rSasawSaKKVaX26rMJrmLvBcCCExMQPUjjK3xte9Z+qVvW9CYs6rw1tYTXtS8O2i01fxd&#10;dWcwsEpNqpMwVRPqYZdq7+mdFbkVakydvKDXu69dauWsytUS3mujfwUWR0ePXA+qwsrVW6qzPYuu&#10;X1Fz+oXR9vSD5TUEdEy8ybgVr7GNl7zUD7svuk76FNIM0B9PdDyvV5ihbzqHvMH7Ky16WVVkVu5t&#10;iEn3GHNL+hHr2p+/0uam6kW1ySu6TNWOjAZTH+dQNbJXf43tFnAa9/1ZY5JHubdj+d33LOgsWXLh&#10;TbMoedaaPPaqAn5d9vLp59Kr1phXfW9ehwACCCCAAAIIIIAAAggggAACCCCAAAIIIIAAAggggAAC&#10;CCCAAAIIIIAAAggggAACCCCAAAIIIIAAAggggAACCCCAAAIIIIAAAggggAACCCCAAAIIIIAAAgg8&#10;Q6BSCFd04Zql73zPgvlzZo2O1jqBHMVnjG3sDykbavDBn1n+wY8svvkNS7/8i2ZN3/8ZylxT+FXQ&#10;WbBAuWJVb9dKZa9FVaD8NWVVKsswiJU3prw8lskJpDoWnlGYR0r69EyyfKBYybyedftJjz4Di7X7&#10;Vu1uWnDusoWdZR2n0G5tP7BH3U3LdY56xmigDLm3Fq/YgjJI9cfkdoJ3mjoBr+VJkFgzbtTzYj/z&#10;Lk0S6yRNTZ/xzQ/fcifxHFz9pv+FqjG7ed+yXPM69Wd9RutaM6d5rPlf7mwq7zbXelPHOLkB6fpT&#10;bG9YufHQwrRloa7DFn4eEhwKcifv2UC1YX8pVQPyeh3V8EF/mGm4z7u/Ej9nQsCvDdHSBQsXzln+&#10;8Jbl6/ctWr48nCMHsyz9nNO1PP/kr6z3/g8tWblq1RtfmQmD7P7HCtDuWnDlLYs6i6Msz+fsmmpJ&#10;EKVmfk/j19OB8v8DPTjrNUZzIWzq+p8q91iZ3/V93RNEfq9QPvrUSt07xOeuDuuwz5uD8+iJ10z0&#10;T12bgrauDT7O3XUPQ9d14ukReKkrfE5oP4OLNzQnlp5e6Sw8EkS1U7n+aX0vGV26Lq/Prx1ngeCx&#10;fcz9XNfsqK+Njz1zbH/43Osra/z+3qb1lPN/Sffk9X33sb3DcW9I51C/W5e/IG3qE0NlXd2T1Z85&#10;nnir3O20eO2o6ux5/T0ttWF/rKMxTt249sfHTwQQQAABBBBAAAEEEEAAAQQQQAABBBBAAAEEEEAA&#10;AQQQOHMC/GvbM3fI2WEEEEAAAQQQQAABBBBAAAEEEEAAAQQQQAABBBBAAAEEEEAAAQQQQAABBBBA&#10;AAEEEEAAAQQQQAABBBBAAAEEEEAAAQQQQAABBBBAAAEEEEAAAQQQQAABBBBAAAEEEEAAAQQQQAAB&#10;BBBAAIGpFohCCxtzGqKav6sBbeVNksexqNFqEKiJtlrGWl7o57A57DjeaiLb9OGPiWoi4+dNEBij&#10;QNDoWNBUXfGGzyfU9DlUg2oL1cDem0/396yRpHU/7/3TNq9Ky6uirkT7jz1JUunZQuuU2odEK0Vl&#10;aaUapQexGqM/70VPbmT0d6W6V/Z2LZxbtOjSDW2joebYajLOcgoE/GBXmku5fqr4e1P4U34Jez66&#10;dkz7We5u6tStLOosmMXpEc9jeem8K7Y39NrYwvaivMLnvyXPHL/Aoe9RdG+WJFZp/arQcVNdHE7u&#10;Ixa449+DyW9R96m+/8X6Xdv9f/93zdsFm/9P/kcL5xsjl8kPaSbfMXRn7Zmup8NfDj1ZZ5KDnUIA&#10;AQQQQAABBBBAAAEEEEAAAQQQQAABBBBAAAEEEEAAAQQQQAABBBBAAAEEEEAAAQQQQAABBBBAAAEE&#10;EEAAAQQQQAABBBBAAAEEEEAAAQQQQAABBBBAAIEpECgKixYvWOO7v6koLs8aVIbhCeUoTlxD+1lu&#10;3rfBrfcsWLqk/faMqNlbwtaccteUAdndq/MpPWuvygdmhTIGG/OKy5vljMHpOp4eRZZEsU610HL9&#10;DPVAkGeWl8rn9Cc9nswXnZfFo08UbTiwxrkrFjU71s/79uHGPdtTfrIvfhxXmvN2feG8pX7uspxt&#10;Ac2fSPOqGSaaRsrArJStKZF2lFrqmbQevLg/v45ZyqduJ9X7WGK5FXXGY6652ytVZzSx67fVfA2U&#10;SRt4Vm5/x6pe16zO7j3mwZySzQXKgKzW7lixu2Hx4kWL5ld0fCQlp3rR79v9rhXKN/WH/Clfstjz&#10;TXXt0nP+k2VGBXQ/Eul8CVeumD342Ip7H5vdeFeZwE/ub2DloKevvTrrOZg/p7miuXWap4aPX9fF&#10;UtdAz9VOLt1Uvq9y/Z+xT0qVtUy1Ls/yuv55hnDV3dX+j66pT3LN3N+VhUnbwlD73d9V34NRdvQB&#10;rEpzKbv/oe4rBppPbygzvTN1CuHCUn19Kuo86FzXK+/jcGDxOaF71vyhz4nckos3h3PiwCpn5lfV&#10;gHLjoeUbq6oRSxYuXdSuD68LZ8ag3lFdFDUXen/xh5r3maVf/LYszj+zTryui98+/Vjn0I/ufWD9&#10;om/Xdc3+O2/9DVtKOrrPekZhet03fN3X+wVgMPysEKQt9RMw6+o6UV8X9Pv+Emi14rPPgPqjrh9T&#10;uD/+edUHH/lnnQM7sL8j/EQAAQQQQAABBBBAAAEEEEAAAQQQQAABBBBAAAEEEEAAAQQmLBBP+P14&#10;OwQQQAABBBBAAAEEEEAAAQQQQAABBBBAAAEEEEAAAQQQQAABBBBAAAEEEEAAAQQQQAABBBBAAAEE&#10;EEAAAQQQQAABBBBAAAEEEEAAAQQQQAABBBBAAAEEEEAAAQQQQAABBBBAAAEEEEAAAQQQeJ6A+p56&#10;U+/g3BVLrr1j0bKagntD1GA8TX+DVM2XS/VbVcPoU7uoWWw56Fq1vWamhtdRZ3HkdWr3iIEjcPwC&#10;3lS57gp9/Js+1BZV1yxOLUgaqml9q7Kepc2WXvp5k+e8LKzQ1/Cx5zWnrrQbleVlaWlZWejnfxRa&#10;FDa0pee95tkjDDSe9Ft/x9K33jXrLMtHxZDl9Aj4fNYc8CXQHDg4l+oHZ+ZbZcXOmu3+y9826+1Z&#10;59f+G4tWdG9wxPO5KnUvsbtuFjYtmtd894s/y/gFVOLK7Q0re7sWLa6oBjZf/J5+DxiqhUSlF1a6&#10;N/O6FEb6+eKXzeyzfprvbema0beg2bagoWvImcU45qPsc8ovwYHmm1+bk1Sy1YGr8jG/H5tDAAEE&#10;EEAAAQQQQAABBBBAAAEEEEAAAQQQQAABBBBAAAEEEEAAAQQQQAABBBBAAAEEEEAAAQQQQAABBBBA&#10;AAEEEEAAAQQQQAABBBBAAAEEEEAAAQQQQAABBI4q4JlrlXLUztLimYz5QJlkkbK32sMsshnb/zrz&#10;qtHS/nWs2LxvVb+rPdSjRaa8ykzxWMrGipTBxjIxgVTegXLJijC00DPJdBzywvNBR6Flet5z9fKN&#10;B8orCyy8cK3O1ru9/cAeKOewqIr68Sqo7KYylZea88o5+zxvdGI7whtNlYCf62mYWKqsu/3pUOqx&#10;dty0VuSPeZKsz7ExLNpsU7WkEYe255cRvVeuDNNtz7DWc/vvHWiuBp7F1+vVtagekQ/2iJmfY9iD&#10;E9hkZYN7H+oalFl4/g3Fl849NYat/q7l5rXh8yXTMS79WA56Z9Ttc4vZ/y2w5OqXrdxctXBhWdGp&#10;pQVPnit++mQ6z/Z2LEyVF93qaD2/HozpXJ8EunoDeDZwsXa/ztYOL7yp+zNleT6xT76Xu3nX/vTe&#10;B3a/u2EXLbIvKzI58fubfn800lNu8RLvuqZ7dmycqKbu6d5O9UL3Bp9Rea3Q4+XqHT0WWnL5pupx&#10;/NnTL9n8RJ6u73Paym7WPZHtbau26b48VY76wSnsc2Jb9z9rn9bXkPDitdG968GVJjLcE38T98ru&#10;f2Sm8z68ctPiztLhxjRr19owUIbyrvV/+seWr2teLF+yxsI5zX//THN88yKU247uZX6+dtsG3ldE&#10;JeWTzQd2Z+uRza20VHX8Tv743u9wB/MFa/k5r3Oo8s+4GlaQtC1Tz5V+/dnh6ZGW+gxcj77uU6Bc&#10;7inaFb+X9Hukwft/ZvnqXWt8+dsWndf1wA/CVA30BceDpxBAAAEEEEAAAQQQQAABBBBAAAEEEEAA&#10;AQQQQAABBBBAYCYF/F+xsCCAAAIIIIAAAggggAACCCCAAAIIIIAAAggggAACCCCAAAIIIIAAAggg&#10;gAACCCCAAAIIIIAAAggggAACCCCAAAIIIIAAAggggAACCCCAAAIIIIAAAggggAACCCCAAAIIIIAA&#10;AggggAACCCCAwFQIqGmrmto2vvALlr797rDBd90I/HU6tXoDVV+e2IY3XK2bbat5rBqv1n1Whyue&#10;qu/eBL349APb+4N/asmbX7HWr/znFsSKX67U4JYFAQSmQ0DlJ1C9CRsty7e6Vvb71phfUNkZNXhW&#10;M/tcjavzsnxxKdLqhWpiqXWTupG118zQ4sSbgR9x0bYiNVUP5les8npBzTgi4Amv7tfGanTtqq9l&#10;Jzyecb29nyI+PTcfWrG3qXNnz2KdJU9c0V/y7lq/p/NOX6FfH1uLwzn/klfx9OsK6OANetb9039u&#10;2Yc/suZ3fsOa7/5Ax/NF9ydemJLhPVlRqiypJoavUN9ed+jT9PrdbRX+3MK26nV0xi2O9bh4FQks&#10;vvimLfzGf2vW7Mg3VbE5WnU51iGxMQQQQAABBBBAAAEEEEAAAQQQQAABBBBAAAEEEEAAAQQQQAAB&#10;BBBAAAEEEEAAAQQQQAABBBBAAAEEEEAAAQQQQAABBBBAAAEEEEAAAQQQQAABBBBAAAEEEEDgjAtU&#10;ylqscuXEKpYsSBv6Fs6eiPKuAmVTWqttwaNBnbFXZ7QNBsP8tVSZWKEy2ep0yuPLxip3NqzcXreg&#10;3bFwYcUC5f+ySEDHI1UGXqhcx2zkHuYDy4vMoxDNZ6Bnh3omYrm1ZkGrY8nyJa1b2Qcbn9pe1q8Z&#10;K21nqdGxt+YuWDrLGZH13vLt0AKqZecac5pjml/KFYw0l5Zb85Z6NuYRkzUP/Z71litrRQ1LE9XR&#10;3l79Uq+ve8qIrAKf2cPzP0xbqgnzVmzcV27nzjiHdJThT35d5Xt7Zmm1+ml9VJLLN0Wks/9ACfbs&#10;3l3388xCHdf9Jdex9NUqPUee4b7KbP70OZC+/a06Nz9Im8853ppLys4tdT4FnnPZaAvDJ8yByXTK&#10;eDzGv1z/1IqddYvnz1m0ePHZe6AV//2Dj+xPH7yvelfaQ2VnX8xzO1/o/qbKJaD7n4Mnz7O3crof&#10;9fKgumpeF5Q/XmXdxw+97mt9foRp2yLdS4Qrb6rWCNjrytQslYUd5abHTV0XtnVf7vuw8NjofE5U&#10;6/es2N5QvvnyaE74PD+BxQfjy0kY6r2rTPfyj27pHj635NJNs0T38S9Z6rxlz4L3zOX98b/kNdP+&#10;tJ/bxdp91YlN1YnzFp+7rH3zu+jjntuB9bLMerpP93JSv68V9snWA/vC8lVduk9oHj73AGmOlJnm&#10;Sb8+1GGjYV3NlUL3hNUzhlrUHzxCqwp9JlbtrHfy2A2fO9iXPlGVlfXf/7fW/+DHFp27pK+rqmGa&#10;x8d9mF86ElZAAAEEEEAAAQQQQAABBBBAAAEEEEAAAQQQQAABBBBAAAEEPhfwf4nHggACCCCAAAII&#10;IIAAAggggAACCCCAAAIIIIAAAggggAACCCCAAAIIIIAAAggggAACCCCAAAIIIIAAAggggAACCCCA&#10;AAIIIIAAAggggAACCCCAAAIIIIAAAggggAACCCCAAAIIIIAAAggggAAC0ySw37j3WBoP73dP9Y6w&#10;o9/1w/8KvKFwpYaw3jC4fmSaEA4zFu1FpWa2u1tW7m1YNdhTI9xxNAY+zFhYBwEEni9QWRApFr3Z&#10;MVu/b0HWszRU/fFapzqnZy0vSyvUwPqFi2qX16tcTazjstCqgZVqdh4Grxi57u+thtn1EnrtYDk1&#10;Aj4XAjUIjxuaW8mpGfbRBxpYGCe6Xrc03bfM1PD9SEt9jpVW9rbVLH5gQatlYWf+SJuY+pXrffRR&#10;ju5xpmbAlZWqdcX9v7ayu2OBalVgkUbp91zPXvzezBLVIq1b5YO6Pj57zTPyqGp9ubupndVVor2g&#10;813XDV0rWI5PIOwsWfTWijZYWlVfV6ftPDq+fWVLCCCAAAIIIIAAAggggAACCCCAAAIIIIAAAggg&#10;gAACCCCAAAIIIIAAAggggAACCCCAAAIIIIAAAggggAACCCCAAAIIIIAAAggggAACCCCAAAIIIIAA&#10;AggggMB0CyiNTHlQ1aCv7LJQOXtpHdk4fTlrr6moHEjP14tXriqbMtPvzXq/LQotnF+2cG5Zj71i&#10;xuTzhqas2sHP/q31/+IPLPnCt6z1nd80a8+R9yYvTx9Lw9gi+Zead5Ws/LhkntXpucjK+/PU0Hzt&#10;rlXdLYsu3bSovWS3dtft/s6aZcoFDjwbVOvcWLpsS8qNCzwjkAUBF9Acurl0ydZ6O3Z7+4HNpS37&#10;6so1aylLdJzJd5XetxHH1hrVUX8vpRvajuqrP2eBvvxHo2lha8HyB7eUG6ncztGcP3MHT+d9sbVm&#10;xcYDC5UdHHp9Vtavn/u++Bmd6fq0o0xUJzq49D0/0+vEoKvnypr24PP8PkMCOvhBqlxQX56cCMNH&#10;67liO5vKt8wtarQt8ixqn0BPzJvR6qfkR2DZvY/NBj0Lrr2ja6Dn+j6+U5HOgYd72/b++p16X2Od&#10;F6XqzCDSFbLUzg+UCXy6EQ53rOo50lb9UF0oMtWF3uh1Iy/VkUj3ea0f/BfKSt6xeOH8U5aHe6Px&#10;reVTO2h4fvOilf0dq/rZM94ssGJnXffqkUUX3jyhrGeZel8J5U1X+jVQfvVwXj5juON6SPO+7G5a&#10;sfqpakPTgvPX6kzll53wxe2/suzBxxa/8WVLrrw9+XGPxUP5+g8+0vHoWvjGFyz0HGW/H35OrXyd&#10;IfTKzEpt18uqn1meeH1P9+Q7ug43dE8zjvd85fH6ADP1ESiVs63zJUwb1tPnjEGdL+1dCXyF/cX3&#10;SZ9FvE+AP1/4yagv39EpWfw8C3QvG3qvhc/q25QMjmEggAACCCCAAAIIIIAAAggggAACCCCAAAII&#10;IIAAAggggMCZFTjmf217Zh3ZcQQQQAABBBBAAAEEEEAAAQQQQAABBBBAAAEEEEAAAQQQQAABBBBA&#10;AAEEEEAAAQQQQAABBBBAAAEEEEAAAQQQQAABBBBAAAEEEEAAAQQQQAABBBBAAAEEEEAAAQQQQAAB&#10;BBBAAAEEEEAAAQSmT6DILV+9o561lUXLly1U8+VhA1t1fVWT1eTNr5ip6Wpy8e26sfj07cDLRxR4&#10;s141vPZmt95c2hI1Ui/UFJcFAQSmS0A1J2h21IBaDez7uxaqGXUSBjbwZtQ6fws1sc+9qbf3rX5O&#10;Y2p/KteTlZWW+LpaSm0j8vOeZYoERgdxTI3afUcDHfPm137Jyhtfs3Dlqi5tM1z3k6S+Vqs7vVV1&#10;c/SDzd1fctj9NPHrZL9bG8XtRTWLbz73HHvJ1qbv6cob2utLdcACb73wnOIx6ZGP5n6xtWbl1gML&#10;55YtuvSWRneIeRokdRm0Mq+P3aSHPjXv5/NW14tid13HNrCwPW9BGOkxHW+W4xOQp19TWRBAAAEE&#10;EEAAAQQQQAABBBBAAAEEEEAAAQQQQAABBBBAAAEEEEAAAQQQQAABBBBAAAEEEEAAAQQQQAABBBBA&#10;AAEEEEAAAQQQQAABBBBAAAEEEEAAAQQQQAABBE5eoFK2WpX3h/lqnkMXhCc/qOMegWdJRpE1f+HX&#10;zL6l32Pl43k+5TXPFrxmYZwqX1bZlceZLVdH+Mm231Omn3w9x45lJFBZGivLT1lveRRa5dlvnhua&#10;D/R7NYwIzZUL9/C2Vco5jleuWJE27MOHH9r2oKttKDdOh3E+bdtbi5esoZxjFgT2BUpNjrm0Zd9/&#10;8x3rZW9bEiXWUD7tJJIjI9WVjt478HxI5Xl6dvVO3lWEpXK6I41Qg/As66Dp6+jPnY1hbQj8ybO1&#10;uFH56BMru9sWn3/DorkV4cjgswOl3GBdn3aLnqksqDZ87pPpmNYrl6oZtfNnL/p8JX6bHQEv+C9a&#10;fC7tKEe0yMxaHUXFNl609vQ/5/vjmb6rt/xqZ8nlm3Wu/5MDL3XC/GztE9tU5rYLBfpeWGil6om/&#10;znOB64vlgXPnyW3Mxt+qtanfx7Ws2t0a3nPVIgf3TvcZc8pHnl+azj4CukcMOwvWePdXdCDD4Tgf&#10;q4d+qSgsufmuRfMrVinn+UTmubKYs0efWv/P/rmypjvW+u7flfucoF9yjh48FK/9u84PXRsiXTfC&#10;hRWLz116yRYFqf/13/8z6//FH1r7+7+l3hg3dE75dWSS437JMI/6tOqEf34rHn6iuZFrn25aEI0p&#10;L9/9sr7KyQEvzdOt/p493NuwZc2BUH973ZmWxfOlq8FAJok+bjSsL6NSnykq3UyI7rGl0tjLUJ9L&#10;Kl1DdJ4Nd+OJlR57xQT/cHN9VrLRsa1z4g8ehwkOhbdCAAEEEEAAAQQQQAABBBBAAAEEEEAAAQQQ&#10;QAABBBBAAAEEDgp4J2cWBBBAAAEEEEAAAQQQQAABBBBAAAEEEEAAAQQQQAABBBBAAAEEEEAAAQQQ&#10;QAABBBBAAAEEEEAAAQQQQAABBBBAAAEEEEAAAQQQQAABBBBAAAEEEEAAAQQQQAABBBBAAAEEEEAA&#10;AQQQQAABBBCYNQFvsN3dsr0//G2r9rat/R/+E4ve/IpVag5bL2Fk6Ze+bY0vfnvY0LYsT6lAaWVP&#10;TcDVO9aaHX2bkoa2p1STYc+ygM4NPz1OorGyd6MO1fS90a7fv+rtWaRAZMIuAABAAElEQVSez7Ea&#10;Vw/yUU3S0PrF4IUHoG69rUbyuepV6E2svXoFkRpzRyezXy8c7dl9strbsnLQtSBtW9ier4/TsWvE&#10;iaVf/JYFmhR10/ZTew17uUwQqKVAosb32sdKrke7zAlIzd+j5avW/t5vWdBoqNF6Mp5j8vJdOcY1&#10;VFOqwgaf/NTy+39tyZUvWXLjHRnVVeIY3+c1NqVaVa7etqLbtfTCNYsWz7+4Tg0LnAqjjk+i4zQs&#10;2K8xgNP/0kpzvtzeqD3C+SX5nf59Yg8QQAABBBBAAAEEEEAAAQQQQAABBBBAAAEEEEAAAQQQQAAB&#10;BBBAAAEEEEAAAQQQQAABBBBAAAEEEEAAAQQQQAABBBBAAAEEEEAAAQQQQAABBBBAAAEEEEAAAQQQ&#10;eKZAnRepfMa8X+csBpEy6DzLcUaXoM6QVcDYKCMzUF5l3FKurGfKKcvteBc5eg6fcjGtzOsc3tmV&#10;PZqcR7xF+i+JYsv1VSkHL8gKy4tsGO8XR1Zsrlux8UjRhqHF56/bw8Ge3dl6ZJlyQbW2KSnRri9e&#10;sJXWouKBkT3aEZj9tUud47FyY+cbHZ3uPlsmtQS2kLRVRn1O1jPbdrJuPW9TzfX6MY0raCvr0Ofx&#10;7nqd+2nK7D5ri+e6Zvc/NlMucHjhurJL2/uluaZwwl7Rt3420PXJj+Dn53kehXpMf2eZvvpmXsdP&#10;Ivv4rB20qd3fwIrdTc2lwqLOsqaKh8af4kXXvWJn04q1exYkTQvPv6l7Ca8Rn1eyUPN/rbdlH258&#10;quum15rRotcORvWkynrDl3z25P5KM/hTxzz50nct7u9YuLSiHXzGTk9zjrQfQ2VqN7/xS/XBqQod&#10;6yfvS7WOZ25Hc+8My12dkz7ZYxn4ubW7bdn7P9JYFq3xzb9tUXPu4NQc/4C037HylqNf/cdW9XsW&#10;ev1/4SJLz5FPU/2I6nuCF65+Wp5UDSj2VCdWVSfSloUXVSd0bTxQJo5tT/xs6pV+j67PSgcux6Vy&#10;um9tPbS3lq5Yw6/JU7RUureo9Pkr8MxtHfee7hUy+7wnwcGhVqHux5zOd6/ydQ7s5MEVT+j3wO8b&#10;NX998fx97ndO6EDwtggggAACCCCAAAIIIIAAAggggAACCCCAAAIIIIAAAggg8JiA/0s4FgQQQAAB&#10;BBBAAAEEEEAAAQQQQAABBBBAAAEEEEAAAQQQQAABBBBAAAEEEEAAAQQQQAABBBBAAAEEEEAAAQQQ&#10;QAABBBBAAAEEEEAAAQQQQAABBBBAAAEEEEAAAQQQQAABBBBAAAEEEEAAAQQQmDUBNVKu1Dy+3F5T&#10;Y2A1rQ3VIFaPPbaomfgTjzz29Kn4o9R+9nY01NDCRqduiX3q9+lUwDPI0yegzs+5zvkwVElQJ+gJ&#10;L0GoBs+Ndl2Hyt6uxapLscaxf75Wqk+DwhtTv7jJdqEO1pWacidqku6vrcLYQm2bZQoE/FqT59b7&#10;yz+0wV/9iTW+8cvW/M6vq6P3/lE+5jHOwjXsMCRiDdJmfe5UWe8wr3hqnWj5gsXLl/S4zp+y7gL/&#10;1Dqn6gEvE1lu+cf/3rp/+i/MvvsfWXrzG6oJ2rdpWHzK5wPL7n+iilZaeP768Biqbj1/0f2M6nO8&#10;fMVa3/v7FnWWdGsz+Vr9/PGdwDOa71V32wLdw4adZZ0DU3J8T4CCt0QAAQQQQAABBBBAAAEEEEAA&#10;AQQQQAABBBBAAAEEEEAAAQQQQAABBBBAAAEEEEAAAQQQQAABBBBAAAEEEEAAAQQQQAABBBBAAAEE&#10;EEAAAQQQQAABBBBAAAEEzrKA5xV63N3L8gpPt1FglTL2LM+UvxVbEKezvb9PZov53y+Ka3vNgxtE&#10;cZ3PWykz8bMgzNfc5ky8XNl5kU6uVHOukFGhCLy0yhX3lyv70/PfNC/XH1i5u6pMuCWr5s/Zh9v3&#10;bTvb03N6sf7XThr29uJla9VzdiZU2IljFlDaouaTBzVObvFrxnyjpRnsoZ76XxXYTr+rua0aqzm7&#10;P5pofpj9WGxvKrLTi5AyvM/S4tnA3S0rVz+VSWjJpZu6/nyeF+wUbrib92xQ+9Sinwllqhu6Qisu&#10;UjnBpdfXfdnPVuGXsySgzOigMW/xpRsWX3hjmKt6iqeE33pWq7esUDZqvHDBwoUVnRB69MA89/n/&#10;3upt2+zv1nXFX+NLqfXKaJgrWw2UJ3zgNcM1ZvC79tHvt1rf+hXtnNcF3Uc8eb93KnZb1yy/J3/R&#10;ov3SdD+xxe/RgvaCBZ1FK3uaX6rRJzLH/JjHia6r+tzix/tli1+PA78n14rKlvas7NO++FWxfHRH&#10;98pbFs0tW7R4Ufunc38M57yz9QYDfWR63M3HcG9nzfaU5ZyqBuvNp4K1vmMoM7N+36yhOaLPCnsD&#10;3XM8Z3j1/YTflxSDw82nE9jLOifex+h1/YnjcALD4S0RQAABBBBAAAEEEEAAAQQQQAABBBBAAAEE&#10;EEAAAQQQQAAB0/8XngUBBBBAAAEEEEAAAQQQQAABBBBAAAEEEEAAAQQQQAABBBBAAAEEEEAAAQQQ&#10;QAABBBBAAAEEEEAAAQQQQAABBBBAAAEEEEAAAQQQQAABBBBAAAEEEEAAAQQQQAABBBBAAAEEEEAA&#10;AQQQQAABBGZNwJvDVj01zlbT2nDuvIWdObWtfU5n2FO8896suRx066bHQXPuFO8JQ0dgfALeMD7/&#10;5C8tf3TbkqtfsvjaV8xe1oj92IejqtRsWxVGdW3yhttpmOi71yXVK/03KLxx+fMXXzPTuCt1uQ7r&#10;pujaSpJYFKop+JEXH8Hs1cQjM4zhBWVvx4qNR1bsbY5h62dwk0FgYdLSdFV7+p6ud6+y6HypZq2p&#10;up/CUdOCeNRyoZqu87ns9ax88LEKXcuSS9dV5dTc3ooXHz3tQrRy2dorV7WeqmKp9adsv168A8f5&#10;bKD7u75ZHFnYnregs+Aix/kGbAsBBBBAAAEEEEAAAQQQQAABBBBAAAEEEEAAAQQQQAABBBBAAAEE&#10;EEAAAQQQQAABBBBAAAEEEEAAAQQQQAABBBBAAAEEEEAAAQQQQAABBBBAAAEEEEAAAQQQQOAUCBRb&#10;q1auf2rh/IpFSxfNlGk4m4uytrRv8RtftrC7pf1drLNWZ3NfJ7xXdXad519qqTPeyuHvfB8KKPMw&#10;DWPr6qsMQovy0rpF30pl4fl/+eodq/Z2LLn+VduIKru9vq5s0EwZe4ES9iq7vnDBLnSWLdB2WBCY&#10;JoF20rQkiCwbZUEOyoF19bW0P0jPgJxfrmtv1d22Kh8oQ7K5/+zZ+BnqPN5cs3LzgfLLFy1cumSV&#10;6sDBLEw/t3f7PUUZ5/XD+6d6IL88iqxULnCVDRSbKj/VBc/TZDmcgEtl7qr/kihWcunprqOegd38&#10;+vet8eVvWxClyhRVZuxpzlXVAcrufaRvfQsvXLNQ2doHl0gnw2pv295fv2Ol8rL3zw1fx4/tQNfV&#10;Soe08vx8dzgjp0c18dzzg0fl7PwetpTXq+tcubulrx1lGvsce7x+T0TD5/Yhz3PPZ1aYvIalPPoq&#10;++y0mMg4x/gm2YNPdB3cs/D811UnOmN8J7N+mdf36AffJNBxX1c/kke7m7bYmKuvJdOR46zjPPDx&#10;5jrs6h+i+4Wu32s9Z76UKqKF7tsUyq17smy4i1N1WVSdV9a4F/tq0Hvufhw8NvyOAAIIIIAAAggg&#10;gAACCCCAAAIIIIAAAggggAACCCCAAAIIjFtg1NF53G/D9hFAAAEEEEAAAQQQQAABBBBAAAEEEEAA&#10;AQQQQAABBBBAAAEEEEAAAQQQQAABBBBAAAEEEEAAAQQQQAABBBBAAAEEEEAAAQQQQAABBBBAAAEE&#10;EEAAAQQQQAABBBBAAAEEEEAAAQQQQAABBBBAYGICdbfs0oq9TfV6LSxoNi1szM9gQ1W14VWTd+vv&#10;1U1jgyeaiE/MmzdCYKoFAguKzAbv/8j6P/kTs7/59y259o5VVkxu1Opj7o2dg0ZbdUhdp/u7plbU&#10;Fqthef2UfvefA29g/YLF+1VnZaYW52ZJ5ePXb1FkoTeNfsHrHntKNbGSRxAnermPguVYBQI18jZF&#10;4Ec6Noc+KMc6gtnbWH3ujJqjZ33tn58BLOp6b4Ea3/tSFbofmJYJ5/dgVWn51n0rtjYs7MxbdP5N&#10;je6QNbcstW7JAZZCPH/OWj/4Ly0Y9CzqnJMrRYWJgQACCCCAAAIIIIAAAggggAACCCCAAAIIIIAA&#10;AggggAACCCCAAAIIIIAAAggggAACCCCAAAIIIIAAAggggAACCCCAAAIIIIAAAggggAACCCCAAAII&#10;IIAAAgicKQHlemU/+dc2+Ms/suTr37fmt37dglZnNnOplLUVtRcs+u5/rNgt5fopa5Hl+ARqz1BZ&#10;caVybD3PkmizEW6lTM/Q4jCySjmdpfL0Yhllg4FS8ZSLN+hbuXpXc7K04NxV+2tlHW8Mdmq+QPO0&#10;Faf21uJla8eN4ztYbAmBYxDw+MJ21LAkipXLO6jjcPOysq7yDStdRpRoqXfRSq1F1dvUqsGulYOu&#10;Ra2FM1UelBZsxf2Pte97Fl9+y6IFz358/AD4nztZz/Jn5GoWqhm5rldVobzUTPX1yRc/vin+OiAQ&#10;yO7u1iP7i4cfWaaM9a9euGY3Fy8p0vc0Xf9H59HB/UpSC1JdE/wk9K/Tuuj4lMq9L9f8GhhYcumG&#10;haonB3fJ02PfW71tG8ra9sht19hf/PeBnxt6tNL541m1LAgcm4AmYtBo6lzTBU31o9xb1xTzzw/H&#10;9g7j2ZDOqyBWdrkvuWc1n+IaUe+En9qFhe1Fiy+9ZembXx7m3o+eO+4fXkV6dT75025lldutrYd2&#10;c/my7u2naCLo3sq8T4pfF1QTd/XZol4OFkw94H8W+ub3FW46vIaMnqhfMB3fgrSpm8j9uv70cZiO&#10;UTIKBBBAAAEEEEAAAQQQQAABBBBAAAEEEEAAAQQQQAABBBA4SwKj/y/8Wdpl9hUBBBBAAAEEEEAA&#10;AQQQQAABBBBAAAEEEEAAAQQQQAABBBBAAAEEEEAAAQQQQAABBBBAAAEEEEAAAQQQQAABBBBAAAEE&#10;EEAAAQQQQAABBBBAAAEEEEAAAQQQQAABBBBAAAEEEEAAAQQQQACB6Reo8tyqXM1c1Rg7iNMjD7jy&#10;bto7m2ogX1nYWrAgUSTxwQ7bR97iFL7Au9pmWd2k2aKGhc32FA6SISEwBQJhaEFrSbUksqrX04Am&#10;3VxZ76fzNUhbFoSRlf1di/VQFCQaiZqr+4iq0rLKG5c/f/G6VujLRx8Ww3WrWOe+9u9Q+6QX5uv3&#10;rP/n/9LiC9csfee7MlHT6Vmrjc8nnMAzOpp+PPwguav/ZHl1ARkG8oyvvG1pPrDk8hdk+uLz5NXf&#10;7BS+MhrNNXOTKZpsperU1qpVYWXJuasWtheH58MpJD7RIeuakb7xJQu8lOgaQa0e09GoL8Jj2jab&#10;RQABBBBAAAEEEEAAAQQQQAABBBBAAAEEEEAAAQQQQAABBBBAAAEEEEAAAQQQQAABBBBAAAEEEEAA&#10;AQQQQAABBBBAAAEEEEAAAQQQQAABBBBAAAEEEEAAAQReRyBUlur8cp1nWDy6a9bvmrU6r7PF6X+t&#10;50cGHhClhazEocNrfg889TLWXLJQWb/K+y2VbTZN+XWvuX+v83JP8Yv01VD+ca6vIlD+YVlYWWSm&#10;WD0rdtet2HwovsS22vP2SXfDMmUjummp/95YWLHLnXMW7s/Z1xkMr0XgWAUqa6apJUligSK+K83R&#10;Qlm225n+qM//QN+V260866DZsrLXVWbvntmSP32GQvpkkj/8WFGnmcUXbyjDvCGAx/e/VB7k9mB3&#10;eEkaXZ6Gh0o5wUFkRaQqkuVmpb5YDiXgNbSbDeyP7vzE7uw+VL2t7GFv0xYb83a+NX+obZzoShpv&#10;1du1ortl8cJ5XWMP5Of7vcss3L/ofqzY1jVw/YFyZTsWrlxVafB7Cb9y6o5CNWWtt23vr9+x0i+Y&#10;o3PDn90/TTJdO72cVH3lgc+CSb3nr/vNdYaGr7ulM/16zadA923h3ELtWW1taN6dElddN/Rhp77u&#10;nJYhv2yuNb/xtyz90reVI64a4V9jOt9LfYYZVNkzrsc+wsDu7q3a7qBnS43p+bxcZap/XiOj1CrV&#10;xF4xqK95zzbVvZrmRuD3E/o8MnXVQsc11DU6nL+gXgvqa+AT+JScds/25lEEEEAAAQQQQAABBBBA&#10;AAEEEEAAAQQQQAABBBBAAAEEEJgFAf/XLCwIIIAAAggggAACCCCAAAIIIIAAAggggAACCCCAAAII&#10;IIAAAggggAACCCCAAAIIIIAAAggggAACCCCAAAIIIIAAAggggAACCCCAAAIIIIAAAggggAACCCCA&#10;AAIIIIAAAggggAACCCCAAAIIIDAtAqPmvdmHP7LBhz+25MY3Lf36L5kVR2wCr8apZXdbTV4Ls7ll&#10;Nc5VY2A1uJ2tRS1sk4alX/2+RXtbFnjD9DE1B54tN/bmzAkEoQWtVt1Puerv6TQ5ic7Kaj7daKtZ&#10;tRqUZ7mFeWaNSHVptJQaXa/I9v989k+d8gM1sK70X1xoH7xeahuRhc9e/7FHvY17YeWDT2zw039l&#10;tvVVS778HQsSbfREPB4b3Oz84VMr9Pbi7jpr15yTOUxVEFn69ruWfvFb9QCqmbuWv6JrPc+GNaRS&#10;U3ud4NOxeD0JQ4vffMc6P0gtVN0L0sYM3oNNgluWRTE1h3YSezzZ9/CLatfytXu6NutaunzZglhz&#10;1ajdkz0OvBsCCCCAAAIIIIAAAggggAACCCCAAAIIIIAAAggggAACCCCAAAIIIIAAAggggAACCCCA&#10;AAIIIIAAAggggAACCCCAAAIIIIAAAggggAACCCCAAAIIIIAAAgg8TyBQrley8oZlnQWrNh8oZ3XD&#10;osWV560+O4+fmYxE5WF5fKHvr/Ilh8Fj4wiWqywIE2VtxVYpn5MMysdPlUCZh40otlzZxaVy/hLl&#10;fZZ5v84uLTfuW7mzbsHcObtd5bbR7yqtTJ5VYGmU2tuLV6ydNh/fIH8hMAUCnr3b1BxtBcmwvmje&#10;KpXWunnPSj0XBl5rPCu3ZWFr0fKtR1b1dkf1wQvTGVhUD8vdTSvXP1WNjC26cMMCZRM+WYVz5aBu&#10;D3p1TTio4kpeN3LVkKrU81l/9HRd2A+uyu9PCIS65q31Nm2jt2NhpTxIke0oM3qzt23nW/NPrD1l&#10;f2rs5WDP9v7V71h+7wPr/No/seTq2xqk50M/OXumbOxHGE6g/SkffGRlf9filasWzZ977NW6Etp7&#10;q7d1XdzRvcXwdkYV5TGDXPexvl410DVV9acuO49t5az84QbdOps3aCj3VDXj9C6jgz0N9+qaX35/&#10;ZsplLvc29FPn39TT6oyIh9flSjnzw5oxG3UjbM4N92dMc8PrS6ZjnSmr+VlLqGv6xt6urXa3bKHR&#10;UQXzPP6Tt63PfeXUh0liucbU93sFH5aXyycW/xziX1Zq7C/rVfDEayfxZ6X9iN/4ks3/vf9e94/6&#10;/JP4Z6CTN57EvvMeCCCAAAIIIIAAAggggAACCCCAAAIIIIAAAggggAACCCAwvQLx9A6NkSGAAAII&#10;IIAAAggggAACCCCAAAIIIIAAAggggAACCCCAAAIIIIAAAggggAACCCCAAAIIIIAAAggggAACCCCA&#10;AAIIIIAAAggggAACCCCAAAIIIIAAAggggAACCCCAAAIIIIAAAggggAACCCBwNgUCNbnNH96x/s9+&#10;aEFn0dLqbx4NwpvklpmVO+vqnxpYtLCs1z+jI6xvVU3H62VMjXWHGx/Td405bLat8Qu/bPXw1cC3&#10;0hcLAgg8IaAG1pE30fbT3ZtE+1ekZuETXdSgPG1pCIpHz/sW6CveH4PG5edwXnjj8mcvPvTSv4rS&#10;Av0SVqNzXU3PvUH3y1tF6/3VGD2795EFYWzBxesWtubNXvCezx4Jj75UQMfD51pVPf94vnQbrPC0&#10;QOlnAMtjApHmmp/9pVcA//JK8fJqoJXGvkSLKxYvXtBodNw4dmP35g2OKqBzJdDnjbV7tvO7/7OF&#10;7Tnr/MZ/Z9FiY3ixPermWB8BBBBAAAEEEEAAAQQQQAABBBBAAAEEEEAAAQQQQAABBBBAAAEEEEAA&#10;AQQQQAABBBBAAAEEEEAAAQQQQAABBBBAAAEEEEAAAQQQQAABBBBAAAEEEEAAAQQQGINApRyvYOGC&#10;hfPnLL/3oZWbjyw8f9OCRLmGpzFHdQxGp3uTypHNcqXIBVZF0ShNTn/tZ+Ue184poi48d9maf+M3&#10;LGwoF7PVOa4tz8R2nDtWjmSp86rQz6bOu3LQU4xeXucjW9azvXNX7ONszwbKmfTjpTXsytw5u9I+&#10;Z5FnULIgMGUCnkwZh6HNNZpmO/pDD3hi5c6ga0VVDuetsiw9KzdstXRJUXrk7oZ+Ku9WubVTEm05&#10;XtUwsGLzgeWbqxYpAz1cvqgoc53PB66vblYUhW1nXY8w9Kjzx5ZKqxeeL5znVinjt9J/XiNYXiKg&#10;wvtob8vy/Xxlre5ztq+663Px2K+DLxnOUZ8OotSq/o4VW6tWPvzY7PLbyroe7cRRNzal63vOffZA&#10;+6Yc7+jijbpW7A/Vr3urvW17f/2urpXD4uLH7XxnwbZ6ulZ6Tr5WHiSpvut8UK+ASueR7nb2N3G2&#10;fio/uP+z/8/y2z+z9Ev/gSVv/4LywU/hvYOOcVUMhmP368RJL5qH0dxSfc0q9nbUm0FjqyY4Lr+B&#10;PHC9OBSH17dGx8K58/rZ0ku0jVlZdG8x7sXvUXrK9a9LyWd0/suwtuRVZrf1efna4kVLAy/KJ79U&#10;+kyhyVnXUL/GDQ5c9x4bnXbB7yAK3ZtUfsPhdfOo8+uxDY7hD40nbLTNmvos6WObtvGNYZfZJAII&#10;IIAAAggggAACCCCAAAIIIIAAAggggAACCCCAAAIITL/ABP+lwPRjMEIEEEAAAQQQQAABBBBAAAEE&#10;EEAAAQQQQAABBBBAAAEEEEAAAQQQQAABBBBAAAEEEEAAAQQQQAABBBBAAAEEEEAAAQQQQAABBBBA&#10;AAEEEEAAAQQQQAABBBBAAAEEEEAAAQQQQAABBBBAAAEEpkJAzWXD9oIFkZrMDtSQtsjUiFi/H6Eh&#10;aqXXlN4cNm2qCf2SGp+HagBbHNg9NbYt+lZ29+qm6IHeT78ceP70/Frl+ekZLCNFYOICaqbsp3ZT&#10;zZWr0Mp+Vz2jMwviVA/quUktqi9B0lBNitXsXeesxtGI9fdo8SEOysIKfT1v8RKYVblKYWGxr6cX&#10;VWFqYd0w/Xmv2n9cDbC7u1at3jZLUksuXK9ZJiiwP5CZ/xnoelW71odyTMJqeF5sr2kOhLrGLZr5&#10;fD7CNXLmD8KTO7h/eR/T4Xjy7Sb1dxCN2i1oPqiw6W3DSb31y9+nLHUe+JhYEJhGgf1ioHmaDazq&#10;D8zK/cemcbyMCQEEEEAAAQQQQAABBBBAAAEEEEAAAQQQQAABBBBAAAEEEEAAAQQQQAABBBBAAAEE&#10;EEAAAQQQQAABBBBAAAEEEEAAAQQQQAABBBBAAAEEEEAAAQQQQAABBM6kgDLGwlbHosWLln/6geWr&#10;dy25qZzWZJRDdiZRZmSnlb2b3/qZ9T/8sYXKywybcxY02hZf+4oFrePNyK2UXxktX7b43FVlGFZW&#10;5R6WSPbWwZnUiFKrdEwKzz/2rE/lhmbdbUvXP7VAfrcbDVvzrGM9J0KLw9jeXrpiczpmLAhMq4Dn&#10;cS+k7WHktuatknFtq783zL7VHPY6EHqeqWqOx3aWOxv6pl+mKNpynLbukd37SGG/XQsu37Robump&#10;0uiGe3nPsly5hTr5/TX+WCSwXBmGXjOy/UuybAPPhnVMlhcKVHJaVY0tlLH8uVdlgzyT83AKTu1V&#10;SmMPlTEdXf2iBbd+ojn0iTXeUQ5+OEPXA2VdV71tKx99quMTWXzxhrK8R3nLOrJeJt5bvWUb/Z36&#10;ePl1MdK58PXzb9lPHn1sj3ZVS3RgB74dnS917memHgNONLUHVmM7zqXOC/d6oAmt3NPiznvW//mP&#10;LHHLWlD3G1OOUe6sW7m7ZaH6O4Tzi1ap30P3h79nYdqw9Ku/qMeXj1PsyNuq593SBYuvfsGipYt6&#10;/aSKr46g5nilPOiwqetnkhx67H5Pntz4hkUXr8uxNcrIP/TLz/aKOrx+3e3L0E+r/aWhfO6+5/3r&#10;fPJr9J3dR9ZVX5NkSu7Ry0zXB5WCWMd7R+PMdZ17fKr6zujzmf7Tnqk6jG7CBlPad8Tvc/yLBQEE&#10;EEAAAQQQQAABBBBAAAEEEEAAAQQQQAABBBBAAAEEEJgSgf1/ujUlw2EYCCCAAAIIIIAAAggggAAC&#10;CCCAAAIIIIAAAggggAACCCCAAAIIIIAAAggggAACCCCAAAIIIIAAAggggAACCCCAAAIIIIAAAggg&#10;gAACCCCAAAIIIIAAAggggAACCCCAAAIIIIAAAggggAACCCDgDVzDZkudr9UYu7enZsBqPjvq23pY&#10;nSBuWOMXftXSt9616Pw19VRVQ/TPFm8KW1r24LZ1/83/qQbM56z9g39kYWNOzVe9BTcLAgjMloDa&#10;V0cNC9LUqkw1JcssaGgPJ9prWWMIQ9WZjpU7WxpDz5I4Ubkbdtz2oZRlqUbcuSVhUjetfvoYVDYo&#10;CgvVJDpUXfS23FUSWaztvqxxdL397VUrNh6pwfyiheff0EsmCvD07szkIz7XQjVSj9SMfHy+xdaG&#10;7fyz/0VzKrbOr/3Xus69qTlw8Do3k7ivtFPl1qqVvV3N+2UL5xZeeq680pucyIs0zxptixYv6p5p&#10;frhffq80vmk34b0c1sYZ2qEJ+/F2hxKoa7U+b/iJwzXxUGSshAACCCCAAAIIIIAAAggggAACCCCA&#10;AAIIIIAAAggggAACCCCAAAIIIIAAAggggAACCCCAAAIIIIAAAggggAACCCCAAAIIIIAAAggggAAC&#10;CCCAAAIIIIAAAhMWiJRbeOFNC95vWLF6V9lqO3Wu4YRHwdsdt4Cy44qNBzZ479/VuYJ1nqDy5eYW&#10;zlvQXhwlVR7jm5aFErfILHyWqEf4JcpADuPYCuV7RsolC5T92dfxaWw+tEEU2704tGwUkeeSV+eW&#10;7Y25cxZ5HigLAlMqEGjOzqUdZaTqF2WkBlVgO4Ousm8P1oLAorklPR9Yub2uPTkj2dza3yofWPno&#10;ln5mlly8aUGcPnUk3a6b96yfu5kXgcoaqhXtKLV1ZZ0qJVhinmmoZ7LuMEJzprJBnyJ57QfctJcN&#10;bEP3Mweje92wXwyG0ZCjevvabzbGDSTnr1tf51ehOVTs7Vika/hwjujHac+31LWt2HxkxdZD5fku&#10;WLh8RXN8OLEjHb/V3ra9v657Ur9eancLnQU3Fi7q64L9fP1OXU/82BY6T0qtUJWZSstAvwzPoTEe&#10;lunYtFyK3Q0B5Kqvy5bvrFuxdt/C9pzu6a+r+ULsk2Q6xvqCUXT/3T+z7P0fWesXf9Ma7/6q5sMj&#10;6//0jz0R3eJr79RZzy94+difqpTjHl/5gs3/vf9BeeCeBT6JezLNYf2v+6e/b8Wtv7Lmd37N0i9+&#10;V8dU73+YY6q5Ebbn6/OqrhP0wzj0PPHqkft/ef6ZdKBjfk115xO/X/c6o7/Xu9u21tuyBdVkz/6v&#10;M4cP/S7Hv2LV72mjOt8bTevr/mtQDO+zfH98/Knm7kD3IXVFUH0tRvO4rpun/Vpy/JxsEQEEEEAA&#10;AQQQQAABBBBAAAEEEEAAAQQQQAABBBBAAAEEEHhKwP8VBgsCCCCAAAIIIIAAAggggAACCCCAAAII&#10;IIAAAggggAACCCCAAAIIIIAAAggggAACCCCAAAIIIIAAAggggAACCCCAAAIIIIAAAggggAACCCCA&#10;AAIIIIAAAggggAACCCCAAAIIIIAAAggggAACCEyRgDeWtbSlxsOxVQM1f1czYrMjRgqrQXbj+jt1&#10;b9iqUpP5ctgY9uBu+rZzNRmPBmoiO2oce/B5fkcAgVkRUFVpphbEqWpKzyo1kK+7jX/W7noC+6ku&#10;1EGUWJA2VY/W6nE0Ggte7erFf/bVrLouVc/seT5cs1CtCk1fWrHyhwJtU42tqxc2PNf+q0F29eC2&#10;ymnPGotfsHB+RfXx6bo4HA3fX0nAm4qH+t+FG9Z495ctvnD9UL3rX+29cit3NnT4G3W/+/G90SuN&#10;bjpepKbvNuhb78//wPo//WNrfufXrf3d3xyd/9MxxFceRT3XAkvefteiS29Z2GipFmjyzUJje9W2&#10;cmdNtSqzeG7ZzPdtFvbrVQ62z2GVFc7vV8E77Gt0fawvrw5dYx/2hayHAAIIIIAAAggggAACCCCA&#10;AAIIIIAAAggggAACCCCAAAIIIIAAAggggAACCCCAAAIIIIAAAggggAACCCCAAAIIIIAAAggggAAC&#10;CCCAAAIIIIAAAggggAACCExIILB46bJl7Xkr1x9YoRy6cPGC3rsOUZrQGCb8NnUO12xnQ3n2bji3&#10;pCy5jpV768qprCzS36Ys3hk+shOeSId9u8pSdw9iy/Wzzr8rMxs8umO2u2WbSWobccP2k0zjMLS3&#10;l67YQtrmWB2WmPVOTKCTphYHkebvMIO2p7ndzzKbb2hIozLrtcgzLYvupjK6NdOV6z3zi+/v7poV&#10;q59aoNzL8MI1Bcoq13MfZQTg9XhbWcaFBPejMRthYsvNeVvv7yobOLQsHAYJVz1lnNfO/jfL8wT8&#10;+renfOStbK/WOnjN6+dyro/BwUeft6WTe7zSZAhXLlvYWbRi66EVG/ctWlLWc64cfF9iz9Kf7n2o&#10;x/mcb36Mivsf1b0BostvWzSvGjFaSj333uot2+jvDI+U6kgSxvbOynXrJC1rqn7Ux1DB2Vmk7UQ6&#10;H1Rzqky1JdDKs317V9fSsrdtvT/8bSu31631K/9Y9xKqNaqv8fw5zZOLWkdzY7+g7MNO20+va5rH&#10;VX9Pc3xNQ/Y58bHmeM+iizctWjg3FSP2vPf6VJuUpw5dKZPywceWr93TH7q2HvVU90z4WT8PxjI7&#10;AhuoluSfZepXqj2BXVu4aOu9HVvbU53Rsch0n3Nr65Eev1Df/4xlKIfeqKphX/0QtH6gniv9IrOi&#10;Gt5PeBlIotA6cdMGyuH2xe8pCt2L+JSqtK8sCCCAAAIIIIAAAggggAACCCCAAAIIIIAAAggggAAC&#10;CCCAAAIvF/B/8cWCAAIIIIAAAggggAACCCCAAAIIIIAAAggggAACCCCAAAIIIIAAAggggAACCCCA&#10;AAIIIIAAAggggAACCCCAAAIIIIAAAggggAACCCCAAAIIIIAAAggggAACCCCAAAIIIIAAAggggAAC&#10;CCCAAALTIuDNhtWhNVDD60CNkr1JshVqcH30TsBW6XVVqdc+p4FxEKdWNzku1Vz8VZoNT4sZ40AA&#10;gZcKBGmnbhIftRdPqEm4alsU182qq2JgpubVidegUW3zMlVYaWpj/dxq5+t4E+5A9SpWs+7K10wT&#10;C9Xc+sWLbzyzwYOP6m0HF65pHI3n1sYXb4tnXyigY5He+Jp1/vZ/Zo2v/KJWlf04lv3rmhqdm3c8&#10;Z3laQPSVzpNia1VN33v1+Xf0e4mnNztNj4TNOYvPX7VwfnmahvVaYyl137fzB//Udn73f7Xs4S1N&#10;75fVt9d6u6l+ceD3p+OqIVO95xMcnJdPr6F1qR5TvZ7g7vBWCCCAAAIIIIAAAggggAACCCCAAAII&#10;IIAAAggggAACCCCAAAIIIIAAAggggAACCCCAAAIIIIAAAggggAACCCCAAAIIIIAAAggggAACCCCA&#10;AAIIIIAAAgggMIMClTIKFy9YuHTZglZboYT9UYbq7OXQeY5svX+559DO/hI25y2IYx1PD89T9lid&#10;k6u/icWa7MGXdxolOhaR5UFkoQ5AMBhYdv8TKwc922jNWTfVcdFSKgtypT1vb86dtyiKJjtO3g2B&#10;Iwp4dGkralri89tfq2+l6uxO3qvjuvczccPO8rAWdXet7HdnLbrzmWqBcgjLtU+t2N20aG6xzix+&#10;Vr5rpXqwozpQjHJg/e920rD5pG2R8jIrmWaJMtSFWw50fd7Pi33mu/KgC7j9em/bBnn2GJfbDj7L&#10;kp/yexwd56izYJEyYS1TmvSjO/W5s/fD37XdP/odK1bvjQ72lO/HM6dkUOf65w9uW5UPLLl0U70C&#10;lGOtOe5z3o/d++t3Fec/vFkplad9Ze6cvTGv62KoXGZdG/0Y+81MpfUL5XFXfl9X+PlxGj2eifSC&#10;B1UNtP/FxiPLN+5Z2dVcv/+RmepIuPKmRa3O6bjP06GKFs6b6ZiW3S31iehafv9WPSeiek40ZTAN&#10;x1PzcJJ11z3WH1ixvWahrh3hynUxeHby8Hx4wcSY0ad8DkxuHvSUsV/Wufwjch2P8+0Fu9jWfUyo&#10;cdSHIbC7u6vWVW0+6aXyvieqo76EadN6+j1XzawXzdtm2LBmmurP4djLmlM12Ffwz8WTnNv1oPiG&#10;AAIIIIAAAggggAACCCCAAAIIIIAAAggggAACCCCAAAIInD6B4b/sPH3jZsQIIIAAAggggAACCCCA&#10;AAIIIIAAAggggAACCCCAAAIIIIAAAggggAACCCCAAAIIIIAAAggggAACCCCAAAIIIIAAAggggAAC&#10;CCCAAAIIIIAAAggggAACCCCAAAIIIIAAAggggAACCCCAAAIIzK6AmjwHDTVBjpK6YXaZ9S1qzx9j&#10;H2C1gPVG2mqo7Q2G60ayNIOd3fnEniGgts/R/Iq1f+W/0nkfW6jG1lYWwzowKR2va1Go2tbWe6sG&#10;9bet6Q3OvRaNlkxjKks1p37m4q2rK8urwkIvYWp2HfhrA+2PfvizL1qK3q7Z+n0zNctOLt2oW4u/&#10;7DUv2h7PvUDArydjvabogNfzpNJx1H+hrmVnYtk/Vw47cytd3zOruptmSWrx/LkxH5cTOAhjn2uv&#10;sE/7Ne2VzwEdt91NK7dWrRp0H6uRrzCa0/kSTfVi/aEVD29ZsHzRkpU3zqbDJI5efR31i6jm3SvP&#10;2UkMlPdAAAEEEEAAAQQQQAABBBBAAAEEEEAAAQQQQAABBBBAAAEEEEAAAQQQQAABBBBAAAEEEEAA&#10;AQQQQAABBBBAAAEEEEAAAQQQQAABBBBAAAEEEEAAAQQQQACBMyugjKRQOYLN7/y6VcowjDrLZp5B&#10;N2vZSVVp/Z/+Gyvu/tySL37bkuvfsCBJZvawK/3KTNm7QVMZlXU2bqH9bYyycmd2t6dyxzzhMA1j&#10;ZXxGVsaRKSnUGr0di7t7ig8tbKM9Z4We98VzQN9evGrzzY7WC16aBVq/iG8InJhAZR1dP9JQs9on&#10;uuZvVpS2l/f1R/1A/TNQ7ncQN63UnK/6yoH0p87Akt37WPnAexZe+6qyiue03557+vjOl8oQ3hrs&#10;DvMK6+jCyubTlnW8fus/Xz8PlKEeqKpnZ8fudafHo71Ny56RwTwoMiUu+/L4cXjd9zv+1ysTOEyU&#10;8XzTBj//oeUPPrZ055uWffBDK3Y2LH3rXYtWLuttfY6cskX3JOXuhhVrd5SlnVp4/pp+RvUR8WPz&#10;3upt2+jv1KeLpr1Fysb+2vnr1owb+j2sr6f7e1yo9mR6zMq+VbmywOutnEKT/R067E/1VQg6HbMt&#10;ZYHvrln58Lb2PLDk8g2zeHg/cdhNndR6ge5y6gx3ZblXe7uW76xbuX67nhPxhc/nxEmN76Te1+t+&#10;/uAjXSt1n3j5C8q8XzqpoZzs+3qe76Bvxe66ha05C1L/PDPec9s338t0jdBnRl/8KpGq/jR0vl1f&#10;vGAfbNyxosp1hEJbVx75Wm/b5nQP5KM6kSuKBlxlA9W+wXAASdO6fv81+gzvnwU7aUP7kA7pRoMs&#10;1cPAlyrPTmrk9fu/8Nv+sZ61/3vEC3eaJxFAAAEEEEAAAQQQQAABBBBAAAEEEEAAAQQQQAABBBBA&#10;YFoFhv9f1mkdHeNCAAEEEEAAAQQQQAABBBBAAAEEEEAAAQQQQAABBBBAAAEEEEAAAQQQQAABBBBA&#10;AAEEEEAAAQQQQAABBBBAAAEEEEAAAQQQQAABBBBAAAEEEEAAAQQQQAABBBBAAAEEEEAAAQQQQAAB&#10;BBBA4AwKVN4wvtFSB2w1SC5ydabdlcLxN8AN1GA+8IawapheVd5EmwUBBGZWIE4sOnfFIjW0DlRb&#10;TmQJVXPUONvUaLvsdS3V377U1U3fCtWivO7B/XS98x7W/lRZlhbo9ZHqZKmG3EGiJte+kZcsQajG&#10;829+2dIb71qwfEU170Rad79klDx9OAG1OPfJ4McwiMx0bGd/0T4P9qzsbpvVDdwPM+tFpPPMvwI1&#10;s7f2klrDM+/HPVcqPz7Fq99TBUGgOplqbgdWb2vcA5627Wu/Vegtv/VXtvP//E/W/9Hv6V5Ynv44&#10;y/EK+OeN+go6NB8WVpyPF5mtIYAAAggggAACCCCAAAIIIIAAAggggAACCCCAAAIIIIAAAggggAAC&#10;CCCAAAIIIIAAAggggAACCCCAAAIIIIAAAggggAACCCCAAAIIIIAAAggggAACCCCAwLEIKIsqPH/N&#10;opU3lNeqTMMZXCqF7BUPPrHBBz+2cuOBwuRePdPsVPAoTzBotuv83cAjBT1eMG0oX9DzMsnEmuwx&#10;rCxVTmmor0EYWaUDsrC7Y+29bevGsW3oOBWe+6hjdq4xZ9fnz1tTx4l0w8keJd7t6AKePdtQHmcj&#10;/jy7Vsm3ttvv1fPZC4//F+i6ErTmrRzsWtXf0xv57J7hOuR5lzKoVm/pfDdLLt8Y5pY+g7jQtWhn&#10;oGxTWe4vc2nbOnHTorp4mw0S1Q15+TbrrNj9Ffn5lIDPqlz5y2v97SHVE9Osn3tOfFnPwKdePHUP&#10;VBauXLOwo7zbnXXLtx4pO7dvYWPegva8Rju6uE/duF8yIA27XP/Uyp0NizqLuve8XM/vUMdqvbdt&#10;76/fUXynz3jPyi7tysI5u75wod5bz071euOLP1/oHCm9x4Af10J5tafkyPr4X2cJtN9h2hFAZdnq&#10;HSvW71nYbFng9/GB3+d9Xk9e533G+1oln+u6EMQNZTvvWHnvIyu2NyxsL3w2J07Hfhynkuq8+mUU&#10;D3TtUP5yfOmmsuF17z7L18vn8WmOZ+t3bff3/jfb/hf/h1V7WxNx6BV9K/16XJ9ClcW6b/evS51l&#10;m0uawzqkkfi15Pb2A8vrEPfn7cS4H1cVLFX38sHQRj1XdvV7fT+hp3wX2hpzM1K+/IGl8Brhz5f+&#10;uildlJ1t3jvmNJSyKSVkWAgggAACCCCAAAIIIIAAAggggAACCCCAAAIIIIAAAgggcHwCJ9Sh/vh2&#10;gC0hgAACCCCAAAIIIIAAAggggAACCCCAAAIIIIAAAggggAACCCCAAAIIIIAAAggggAACCCCAAAII&#10;IIAAAggggAACCCCAAAIIIIAAAggggAACCCCAAAIIIIAAAggggAACCCCAAAIIIIAAAgggMHMCatAa&#10;qqFrcuWL3qnVLB42bT3W/fQO9bG+vK2tN73NvIn2KVvUKLbcXa+H782jgzg5ZTvAcBGYsEBZTPgN&#10;n367oKkG9pEannd3hyWobq1d1v2eMz+nNUavTM9aKtXDrCosUs0KtW6h7UTh4c77sLNk7b/1n1ql&#10;WheEeocpsHjWPvLYIQX8+Pm1S8cyCHUdm+klsLK7Y7t/9DtWba1a63u/ZekbX9TtwQu6pAea4/Kp&#10;ejtW9fcs8Cb27TkpveA1M204mZ2r+j3r/+Rf6x6ubclb37Sgs6Bao/u4Iy06dlE6fF1dp55XEY+0&#10;0dO1cqFrwd6mzm+d242OBenI43TtxekYrddQ+Q7ric81asTpOHCMEgEEEEAAAQQQQAABBBBAAAEE&#10;EEAAAQQQQAABBBBAAAEEEEAAAQQQQAABBBBAAAEEEEAAAQQQQAABBBBAAAEEEEAAAQQQQAABBBBA&#10;AAEEEEAAAQQQQACBMygw6xmCvn9FbmGS1vlxQTDjOXueK5l61lhLkznS18AC5bAF0SiDd2yxWGRu&#10;PVk9nDrSfIuUf1yGkVX6/dzulqWak/fnl2yv0bQ6VU90N5cv21JLOXujzMMnt8XfCEyTgM/tWHO6&#10;nbQ0ZTWBVXeUwGc7g67lyt6rE221kmdIhs22FY8Gyv/c1jPD9aZpX451LDrHc2V65+v3dM1RXunK&#10;m0LwOvx44XWrrChsN+8Pn/LyqWUubVorbShRePjAIFDd9qXw9VQtHt/M8Dm+DwU0D7vZwDaVFVvn&#10;6o5M/Un3zi2zXLW3GSVTz+g50dHKZWt+5+9auHTJTOdOmeUWL3R0PnkG7ulc/JAM7n2kTN9dCy6/&#10;pTxfXfPqJbCfr962jf6OlVrJ14vD2L62ctOacaM+Xv5YqsdCHedS9aaMQsv83PJs2kFP63htmfHF&#10;z/9I+6z+Cr6zxd0PreztWXzuskXzK6dm5+sy1pqzoNmq50L/znv1z+jaO5oTi6dmP451oD6vdZ4X&#10;a3fVCyK16Pw13bfrvrGe/Ud8p/qa7K85nRcMr9fFw9uWP7xlsa6J9Zwf8774e/aUra/U5hrb5WJd&#10;fxPVmFbUtAvK319X3aqvLRrLne1VG2j9WNfrE1l0/le5Zkfun/FUE3Rd62XKSh8NxudNW+MO1WNg&#10;f/HfSn0ELr145N5LYX/t/TWm4Wdgg7s/s/LRXYuuvG3JxesalH9un8axToMXY0AAAQQQQAABBBBA&#10;AAEEEEAAAQQQQAABBBBAAAEEEEAAgXELjP7l1rjfhu0jgAACCCCAAAIIIIAAAggggAACCCCAAAII&#10;IIAAAggggAACCCCAAAIIIIAAAggggAACCCCAAAIIIIAAAggggAACCCCAAAIIIIAAAggggAACCCCA&#10;AAIIIIAAAggggAACCCCAAAIIIIAAAggggMChBdTgOmzOW+sH/0i9T5Nhg1c1jD/eRQ2zvXGsN9FW&#10;E9mqyo538xPYWpX1be9P/m+rVu9a83v/wNK3vmlVmU/gnXkLBBA4soD3cFZz8rDZUb2Jhs3rg9AS&#10;NanOivpJnb+FDarnn8OlamNZlBbqZ1CWVkWxRbFq2GEXvSaIFc+u17OcVgFvZa4W53WtV8P2Sn9r&#10;Hs304ruor2r1U8vW7lhzb0u76/s8bFj/3H3386W7Z2XWs3jxvAXJCTWsf+4AZ+kJP0iVFZsPrffj&#10;31eJqWzuwpuWdBaOuJPDg13XKZ/nxeCIr5+R1avCyu11mUYWyjAIY53zZ9RinIdU0y1sL1rz27+h&#10;cqLPHu15L68sCCCAAAIIIIAAAggggAACCCCAAAIIIIAAAggggAACCCCAAAIIIIAAAggggAACCCCA&#10;AAIIIIAAAggggAACCCCAAAIIIIAAAggggAACCCCAAAIIIIAAAggggAACExdQMJTyoDxn1UL9fhay&#10;4zwXUrm4UWvect9nD8JK0jp7bCz8VWnl7qaVg55Fc0vK52sOg/7G8manb6NKC7UoTK1QxqdmoqVF&#10;Xqcerrc61o+TOmNvqTFnN+cvWUNZoCwInBaBSLmGC6mf7xqxyoz/2MmU1akMXK9BCju0IG1boLxc&#10;f7LaWa8zb3VC1Ouflv08yjgDhZxWD25bubdr0fw5ixYvPPPlvt6urkuZZ5c7nJYoiK0TN60Zeb0O&#10;LBBjJsfKt9kf6FJWqHYQbDjUevp7qEm23d+1nX5vGKn7xCqFspNzZe4qeVnPTLmjruOeM9365g+U&#10;99yw7p//vu5llHHfUo6orhunYRee4NefmseZ5vvqbV33Cksu3tC+pJr3oa32tu3n63dUMoaFpFTt&#10;eGP+vF2bX9Gc1+tGR6yZxPrbc4Nz87OhVC2pn9P9R+D3PqNz6en3npVHtI+qCV5XfQ4HjbY1vvpd&#10;1ZlLFrTn6sdOxZ56TqvPZV0/ip1Nq+7+XDnBmhOXNCf8HnLaJngdXu0zbYxLqPm8es/KnQ2LlGcb&#10;rVzyI/xqb6haN3zpK77+1d712F7l2ej5vY+0/6UlV76gedLS/mhf/Bwf06I0fusrn9kz+vcXvycP&#10;VJ9CZfxfW7hgH65/agPd3/h9/Vp309YH29bWHPYK9fmr9l89/p9V2VdNzRQxnagWRrbXU770aPw+&#10;onajYYXfjx2YBvkoa74qdD05sK/jH+0h30H3PoOf/LH19dX+pX9gycqbZvHs3jMeUoXVEEAAAQQQ&#10;QAABBBBAAAEEEEAAAQQQQAABBBBAAAEEEEDgBAX415wniM9bI4AAAggggAACCCCAAAIIIIAAAggg&#10;gAACCCCAAAIIIIAAAggggAACCCCAAAIIIIAAAggggAACCCCAAAIIIIAAAggggAACCCCAAAIIIIAA&#10;AggggAACCCCAAAIIIIAAAggggAACCCCAAAIIIPBcATW8rRvf+grjaNTqDXUtUbP5UZP5XI1iD3aK&#10;9fed5kXjr7Ke2cZDK9YfaqRqeuy9wfWDBQEEplFALc1VdoJmRz9V3/p7OmUri9XAOsvzuvx4I+2B&#10;N6f28vREV21/qKxKy3WSh2pyHleFFaFqmF5/pGUc9fRIA2Dl1xPwiTH8qrzoq0G7qQH6k/Pl9d5j&#10;+l4dBNrH+tzRNduvfX5CvGzRXK/2Nq3KBxa0FyyIm+O5n3jZOMb9fH0/ozc5yXNbx6NSXSrW71qx&#10;u2Pp1S9YNL/yanvu+xOqjYS2Z/moHr7alk7nq3R6l2Uuxw2zOLZwbulkj+3pVDzcqHXOhK15a37t&#10;+zJ2Zs05/2JBAAEEEEAAAQQQQAABBBBAAAEEEEAAAQQQQAABBBBAAAEEEEAAAQQQQAABBBBAAAEE&#10;EEAAAQQQQAABBBBAAAEEEEAAAQQQQAABBBBAAAEEEEAAAQQQQAABBBCYuEBVKhc27+t9Y2XHKWcx&#10;8JDVGV+0j9G5KxYuXzLbWq2zsSw8TNjeEV1CpV8qJ677J/+X5fc/sfYv/UOLr71TZ2MecUuzubqy&#10;yCJNtzSKlfOpr9HcG8htoz1vmefjabmxeMHOebbhoQIRZ5OKvTp9Aj6dF9KOaqrXFs8zDWx70LVM&#10;NbehqM968ZzcuWU9VVm5s+kBuDopRs/N5I/KsgcfKQR4z6JL31JWcGvo80Sup5N1i571lVs+lKtU&#10;JyLrpC1LVRfqrFT55MqOrBy6Ur5wNlB+6pwHHM6k3GvvlFDXuluaf3lNVE/L0UZ9hvaVQ+pxpD4X&#10;T0XWro5zpYxoK5QjurVe/ww7OpeUeX8qF83jYm/bitV7dW+A8MI1ZV8rC1g78/O127bR37FSB8qP&#10;VRTE9vXz162VNB47VI2woVsZX0OHUNfRrL6magsD5Qn7hs7C7Z1ylOu6oskczp2z1vf/4fDetlY5&#10;Jd80t4OGjmVz3orokUWLFy1euWL/P3t3+iRZdt73/blrLrX1OtPL9KyYAQYrSYAAQYqESIRNkyJl&#10;iS+skKgIOxz2G/1DeukI+4UjZDssh+gISjbpMCWT4gaCFLEQQ4CDwezTay253Lz3Hv+ek1W9VnV3&#10;VWdWZVV9T7O2zLuc8znnnnMSnHie7NKr003TQs1xeg4r/wzRyrmjATqfQaaMENbe+URTfW3J5Ve1&#10;b1/bf2fq2QiKS1//5PsxlnPxgvbjvf7+r3OUZ8TPFXc0T7yr+aG09OIL8TPF3IeEbjD2OP53Z5xg&#10;Xc0/cV+uueVS/7wtFV2bjLd0RGIjrSfvr9+0S3oGFeH5aMRU39CMLSmUg0B9P1GcdK+btyFTnbpF&#10;aZXvG+4rjfv6382Dr993yJH+mvjzpX1TUmjvM/HnLtb2SOvEzRFAAAEEEEAAAQQQQAABBBBAAAEE&#10;EEAAAQQQQAABBBBA4HQLTP/rztNtQOsRQAABBBBAAAEEEEAAAQQQQAABBBBAAAEEEEAAAQQQQAAB&#10;BBBAAAEEEEAAAQQQQAABBBBAAAEEEEAAAQQQQAABBBBAAAEEEEAAAQQQQAABBBBAAAEEEEAAAQQQ&#10;QAABBBBAAAEEEEAAAQQQWEyBg2S91TmesLi5/hNL+iuWn31OibF3CUesvKppp2vFK19Q0uGJknJ3&#10;ZXCMkq16O5uJ6q5EtmpH2lGi42NUZv65GgAAQABJREFU/cUccNQKgfkKBE/w3FmKc1JoRpbVjeV6&#10;befRbfVcT/SaMq3vUpHE2tDqq1F662CpThprbkuzwpKdC+xyFi+dRIHU0v4Z6/7U39fapYThShZ/&#10;4hcAPSdxndYzEKrRkzvVnwk/djyQj5LZaz+QdOTUtk8+97gdoTb5jBGS3eaNw2tMormr/ujHqovq&#10;c+Gqxujy/r23m5AU3leN9ji1GnC07To8wZ07afBOtLcbbliSFpYtnVXnMsnv6Mz+p++nfd2lIIAA&#10;AggggAACCCCAAAIIIIAAAggggAACCCCAAAIIIIAAAggggAACCCCAAAIIIIAAAggggAACCCCAAAII&#10;IIAAAggggAACCCCAAAIIIIAAAggggAACCCCAAAIIHJmAhxzz+KqKaRbyxJJc8ciOOL7aoVgoZl75&#10;+pctu/oZC6NNS7uKV1l05hZ/rB0OLGzcVJw+j+nnsfkUI5MSBVLFPCzT1MZZZq3Gng/JkfriTrcn&#10;qWArivv78pnL1lUMUAoCx0nAx/Ky4m4XGuNNouc+JLZVj21QVbZc9GJT/Jh05YzeS63duq2fHqPv&#10;hI51Pd9hPLTmxnuiSK24+JLilip2+a5hH2WlGKh1UGzM7fdLxYDt5YXlaWYdzRn+eqXfPXZmmIyn&#10;8Q2JIRnH1e7fgl0frtvEx5gPvAdKotcVm9nf27U/Hjh4of4IGiPt4E6MpZqunFU8UR8Tx68kqcbx&#10;jfetVR/lS2uWrT1nqZ6ZG4qR+tYtPTOtOkb95jGyX1i9YNdWLmon4ZGytztM/dfR8+HnePf6etpo&#10;XY3PRzVUvx6zjj1oF6qdiccgl0U73hLERFc6bvGj1QaN4/KzP2/Fq1+0/OqnFWt4Sa+pHYvUjZrH&#10;28G6jb79e9Zoj7v0td+0VGPz0fnloJ1577ygGNDZldes97Vf17Ohe5Tas++3eH231m3r3/+v8aNO&#10;+g/+heU95ZY4RiXRMz+5+YG1G3cUN3lVOUAua/vg6+H8BobPJ43mnXGrz4vax3hAfr9dT7Gbfd7y&#10;uP5nust2ob9m64pH3uhv//fexif2heYlyxSf/PCL5lPF1zZ97ko7PfNZYOxxxL1u3iCNhb6epyZt&#10;4zzamO+9FJY60Zyp94PnKfBGLmDxmPixkqdpXl/AfqBKCCCAAAIIIIAAAggggAACCCCAAAIIIIAA&#10;AggggAACCCAwFdB/+UVBAAEEEEAAAQQQQAABBBBAAAEEEEAAAQQQQAABBBBAAAEEEEAAAQQQQAAB&#10;BBBAAAEEEEAAAQQQQAABBBBAAAEEEEAAAQQQQAABBBBAAAEEEEAAAQQQQAABBBBAAAEEEEAAAQQQ&#10;QAABBBBAAIGTI6DE2Lc/tMHv/Y+Wrpyz5V/97/TzrJK9tg81UUmYe8vW//p/abadcN6UQPZYlaq2&#10;MFEC3EIJePW1mOlsj5UolT0NAolniFY5igTQnl+7q6TkqRJV6/lNJmMrc09gv6n6KKm1fqs8Efcu&#10;xd9rNY9NmtZy1T3xOU0JuvNcSa0pCySgTm4qa8dDS7LUks7yHOoWLDv3vC19/R/FcRyaxU1oPrPG&#10;67lNiu60vUr8HpOkP/biemLSzLKrb1jvFwrLz1zy3O8na52USbtx0ybvfE/jrGflS583y4vHqszt&#10;Tc1JrZLWNx//RPuR0srnX5J3Ku997qt8oktSs0zt0M/p2J5brRfwwtNRGkZbmkPGGvOFJUtrcnQY&#10;CgIIIIAAAggggAACCCCAAAIIIIAAAggggAACCCCAAAIIIIAAAggggAACCCCAAAIIIIAAAggggAAC&#10;CCCAAAIIIIAAAggggAACCCCAAAIIIIAAAggggAACCCCAAAInVUDxGCeVwkROFMcsVxwuxWn00Fyn&#10;oSiebHamp/Ze8KCTCpq3zxhuT2Pk4cwyxa5UjD7/Cs3khAXnexqEvY/xeG+KHmml4uANstJaxfpM&#10;FGPvTrdnw07XGsX+e3Hlol3orVmyE9N078vxDgILJeAzykrRt0Jje+zxS5Og2LYT26oGFhTv0Me+&#10;T7jpkuJ3K45qO1i3tq4U71oxQE9iURzyev2mtes3LO30Lb1wWc332L4Pxn2cPuvB1seKD7n9ns8V&#10;fbkUmitS/Ss9BmilWOhZbo3mDdM65jFp3fPh651Eyv22STOrjeuJ3ZLprnGhxdYoLrPHXz5WxdeF&#10;amw2XLeg8ZXpuUp8rT1WjdipbLDqk3ctjAeWvPg5S/tL6qrE3rr5rt0ebVqrpvrozpLcPnvhRevq&#10;eXg4ZmpHz0fisWW3y1h/6xLWKo7+rv2+c+CJ+qn44ecuW+ezv2D52Uvae+Vq3XEcEYl1Xv8Z1V37&#10;dN+jehsW7fnU2AptY9Xf/aXiNN+y5nO/YOnaeVVZY3DW8ed1vezcJcvPX9GlZaH7Hqj4MxLHhOY6&#10;X5ePXdE+4qOfaJ7YtPSF1zVPKP66P+RzHeOJ1cofUjXKyXHffTodWcZZSWG5tYd5cfWivX3nI60l&#10;TVynPxrdtpvDgV1Z7saj7j/3Hvt86h6vqvwDbVBd1N+V1oqJ1jin8vd8nuwq9vRYezL/e7sZ+hzi&#10;knrm/PPafW31QxalpKV/dvXP76dpXl8U/cOqRxzBh3Uz7oMAAggggAACCCCAAAIIIIAAAggggAAC&#10;CCCAAAIIIIDAMwn4f5VBQQABBBBAAAEEEEAAAQQQQAABBBBAAAEEEEAAAQQQQAABBBBAAAEEEEAA&#10;AQQQQAABBBBAAAEEEEAAAQQQQAABBBBAAAEEEEAAAQQQQAABBBBAAAEEEEAAAQQQQAABBBBAAAEE&#10;EEAAAQQQQACBEyIQUylv3bHWE233lTC801XL/NU9Skxm7O895pg9Tj3ql4MnvK1Gli6fMys6asLx&#10;a8NRG3L/UyjgycVjpujtbNGHSaBHNNWzmmQdJVevLFci6izJ4+wzTQkcrKo9OfVuJSjhtXKjq/5+&#10;RqrnvVWiaMvK3Q7mtaMQ8P5Q/1Tv/62N//R3LTl/2ZZ/8b9Spyvz+KyLkrYHfZ2aItuk1HoeWmur&#10;4dM1W+cUV1618sqndF5zwrw01jQH1Nffs63/8L9ZtnrRiqtvWBL3Aoc9LqazV7Nxw5r1jy3tr1p6&#10;/gX10UHqoUkuy6188TPav/WsuPyK2lk/XX+fhKMipeb24Zb2d9rHrpyztOypZezvTkL30gYEEEAA&#10;AQQQQAABBBBAAAEEEEAAAQQQQAABBBBAAAEEEEAAAQQQQAABBBBAAAEEEEAAAQQQQAABBBBAAAEE&#10;EEAAAQQQQAABBBBAAAEEEEAAAQQQQAABBBBAYBYCwWOPNorRpRhrSa54hB5X9bgXxY4Lk7HapXiR&#10;mdqTF9N2eRguj9F1kov3p/pyviUoDmYWvzy2WfD7+X0jrv+kpElmhYyCvlqbPlO3eys2Vny8JcX5&#10;e3ntkvX8eTs1RQ+e4j8Gj/8YY19q3KjtSZqZKUZe4vE39yoTxUtuqu0xpoM8bmpRPv6cva7F688u&#10;oGd9SfEdO3luW5X3Y2ITxcNdV8zD7V6NU0G6pDjeGuNBMb093rVp/J/Eouim1iqWZzvatPzsZcuW&#10;z+/ZzFZ2G7Jo9Sz4dOl/r2j8F5ov/Ako0twSvVZrymg0V7Qa92Hi8/nhzKuh1l6gVl+pDnsWX1/j&#10;2485Zs+TZ/TGTh2ENq7GNlb80q7mCS87tWoVu3ciz0bBlyetxyH1dx4zz/jJC1R8b5asXrDi+Vf0&#10;U7Hiveo7jVugej6+Khor47G1H7+tqium73PXFCK2azfHm/bWrfe1JOhVtcufh6tq6zXFwk113HQe&#10;mV7Zf+9khfma6sUJJtrX+c8w1liNv+nHCS9B+9n88quWX309mvnfx7UsfN317KVl39LemrXrN60d&#10;bMR52cPPz6V4TPADxVy+V5skVeW0ZoSJx9jeKxb9veMX7Tff47Uf+TyhdfC5F6fxsA9jztPnl3H8&#10;DKwbO6H6ole1lmg9j3t3rSPPp6WtqfO3fC+qw0JV2fWb79ol/xy0vb+/5+lH6EKl5wvwPb7/PePi&#10;+6k4RjvmNaprHz9+12C5bt3NuraZjh7YIzc7n+21xgfNt8l2NWdcs4NfTvVJCsWJV/1bn9enm4yD&#10;X++4nOl7Gd+7+L5LYyn+bzIP1H3aUUmn/5h8BEKLe0X97x5++CNl+xoeh19r6R4HPXLW7F9QW/VZ&#10;wbQfS3LlvvHFn4IAAggggAACCCCAAAIIIIAAAggggAACCCCAAAIIIIDAAgvkC1w3qoYAAggggAAC&#10;CCCAAAIIIIAAAggggAACCCCAAAIIIIAAAggggAACCCCAAAIIIIAAAggggAACCCCAAAIIIIAAAggg&#10;gAACCCCAAAIIIIAAAggggAACCCCAAAIIIIAAAggggAACCCCAAAIIIIAAAvsSUBr6pLGwta4Em62S&#10;0J9RstAnhSLeNVPovu56FAd7rYMS4AZP2utJdj2R6O5ZT4+ietwTgYUUaLdu2+Tt71iihNbFp75s&#10;iScDPsznxnP9KiF20tF9x0NLJhMrlEB7pw6elLrS167Fk0IrIXTdNpZpflOaZGuSzMr8SXPcrlfj&#10;xTkKhOHAJh/8yGLPKLm6Ol1fx3OtmSPTPi+tNPOdnhiV6L32JN97PCcPX7XRnsC8D05iCZrLsrtJ&#10;7oNaeiTpxHXTIOf2+vvWDodWXnzR0tXzB85f720qX/+KdV7/WbVI/d0+ZV+fhC7WNJFong9KZp/k&#10;peUr57VeaH/H9HESepc2IIAAAggggAACCCCAAAIIIIAAAggggAACCCCAAAIIIIAAAggggAACCCCA&#10;AAIIIIAAAggggAACCCCAAAIIIIAAAggggAACCCCAAAIIIIAAAggggAACCCCAAALPLpAoEuGN92z8&#10;gz+2tOhY8ebPW+qxVxXD6lgX1T8pCssuXLO0nij23JICc3mgM2/XkURZO9acu1Ze8StNsd5ikbHH&#10;ekP2npQPt1JGdZFb0O9Vltvt/rJN9MaLKxfs+aWzlvpBp6Uobmv9zvdt/P0/sXawPm11W1t28Zp1&#10;f/qbliztPe+M/uaPrf7xdxVXb6JAqorIeeGSdb7wDUvXLmjMnSLDBRkrQfNoJytsuejZTduI86pH&#10;ebytuLiNYntmGtceDzcpe5Z0lxRXctOC3jupJShO7OTjd8wmI8uef9nMYwT7s73LOtrKZbMa6L2p&#10;hsf9XCn7lur5SDWWC80TXoLmjsbjC08UJzxU04Pn/j1Y9b0/ssmPv6O4nbrvcXi2fG6ta/up0Xoc&#10;e04UY6nK95bm2+9cfslGisU5jmvUMZot4h6mtP7X/qHmvNoSPW/TCLHHbG+mcd1s3bL29ofak3Us&#10;1Xzvw+qtG+/andGGtfo9UZNyxfv/7IUXrZt3Y/89PNTTLLWOrrW1/Uadu4c/GiN902/+h651Kori&#10;iHtzKfMVSDT/pitnzT74odnWHQ2zRR5gGhG+5ugZ8echNMdshOizaLN525rBTUu1Hvq+cK81dKa9&#10;LrJam5dJq7jk+t3jN3/6kw/tuXffsUFR6lbay+h7qde/Orij43xddOJgS+/+yDa0v/GV+xFtvVC+&#10;8kXrfO7rce6OJ83sm+pUaT+l2NqpchKMtSmuPU66V0JtyDQ3em6CIsn1p8bDdqljvgIdoGM9Lve0&#10;Zf734pSk8L2TPJVfIQSte4/ALk5dZ1YTPbP1O9+10Xf/cPd9lxto/V/6+X9o2blL+mOXPtM1Jh+8&#10;Y6O/+L1pjP2Hj/Fr6Jjez/6aFZdejsY+Txx6SROrfvAtm/zkb6z3pV/Rc351Om4PvSLcEAEEEEAA&#10;AQQQQAABBBBAAAEEEEAAAQQQQAABBBBAAIGnEyCr+9M5cRQCCCCAAAIIIIAAAggggAACCCCAAAII&#10;IIAAAggggAACCCCAAAIIIIAAAggggAACCCCAAAIIIIAAAggggAACCCCAAAIIIIAAAggggAACCCCA&#10;AAIIIIAAAggggAACCCCAAAIIIIAAAggggAACRyMQk8j7rZ8yUaeSurZKqp14wvD+mhJuFzFJ7NFU&#10;fp53lcdoENvmidGTTscz8s7zhlwbgWMv0Ny5bsM//D80N6xY/uKbZt2e54I+xKJ01JnSZSvBdzNY&#10;t3RSWZGXO3mrlcbabFwrEfduRY93E1odGyzXPOePe0gzy1M9/7sdH1/TQUok3WzdNtNcmGlO9OTS&#10;lDkJxCk4EbGMPdm41i91mSkP+VMvYXOq2fG/rMZt2tHzmsi1VnL0Vg9u3B9E9OPfvoO2QHNAfKa1&#10;53nabdJBb/W485I2WH3zfXVJsPTcFcvUV7GPHnfS495T/57OntUMr7FeXHrVln71v9E8kmv+KNW3&#10;vjpQEEAAAQQQQAABBBBAAAEEEEAAAQQQQAABBBBAAAEEEEAAAQQQQAABBBBAAAEEEEAAAQQQQAAB&#10;BBBAAAEEEEAAAQQQQAABBBBAAAEEEEAAAQQQQAABBBBAAAEETruAx7pr1j+x6q1vWdpdsvzVL5kt&#10;Kc7gcS+Kt5Wded563/gnaklQ2DkF8SPG6ux61S01dmKsRA/01nj8utMZ8W0vVNcoFd+3yrs2LEqr&#10;stJu93pWlh177cxl6xfdvU49ea97rEfFBJy8810b//DbivE8UWy8woKPG/30mJC7lhgjUvFS169b&#10;/dHbFiZjnTOx+pO3rbjyuqUr5zUO946guus1efGZBXxsF4qRerazZO84v17QbGB3xhvWenxbj5/q&#10;r2lNSbt9q9dvKbb31vZ9t0945losyAV8jFaVtTd/oiYrpu/Fq4oTnO85HY411gd1FX08+K8io9pK&#10;0VPsTcWN1LXKVDEjdaWJftYe77cdWaj1nMTidnMqule7dcfG3/8jqz/+ieKve+Db4xFvOGjtOecD&#10;brsoiq/iLNd2cfOOvbd23j5YO2dVjLGqvYCM7x25c8bi/ky0dph5jPjjGUM0et/+xJrhwPKVc1as&#10;XrCb1Za9des9zRXeHxriCuR9deWivagvH3EP94//netfmWvN8IdGZaJYwsH7UmtCG5pjMlJj1fl2&#10;HAR8P5vnli6f1YBsrNFc4nsYUwz4hS16JvyzTmhUz3onOL4/Lw8/UYvZgkTPd++n/zM905VlF66q&#10;knNc77YJ/A6TtrJJ7bGbE+vq3m9cf9/6mxs28Rwk23Xw4y7o28TnrG3PEO5ojVZeAJ+Htq8Xf2js&#10;hInWbeUJKF/+vCVag/bcENx/3tP+rnqEaqjxqDVB68NAfe25Bbz4WthLSuUWyBTGXrsLHet193db&#10;rfEenzqOYx8jqveilbTTjWu0Nb7Xb6ZVfAB30Wr8lPVxa59T7vbGvfM0gmJOicmHb+uz9C6fheJc&#10;pLVPYyqC7OIRe3K4ZbWuEY+7d/npb34NjYkw1j481uPhAw7hbzfQZ77qrb/Q58BvWXH+qmVnL8V5&#10;9sjqdAjN5hYIIIAAAggggAACCCCAAAIIIIAAAggggAACCCCAAALHW8D/yykKAggggAACCCCAAAII&#10;IIAAAggggAACCCCAAAIIIIAAAggggAACCCCAAAIIIIAAAggggAACCCCAAAIIIIAAAggggAACCCCA&#10;AAIIIIAAAggggAACCCCAAAIIIIAAAggggAACCCCAAAIIIIAAAggspIASdk5qJW5tldRXiWifmKxV&#10;KWCb1tqN20r0qRToy2s6RQlfdf6JK54A1ROlKqFpqgS4iX6SQPTE9TINmrFAUnQsUYJlf3bCZJdE&#10;wzO+3yOX8+c2L806vZgI2JTQuOjq752ixMSV5jA9zDuv3P3pCY5bvT9RAuFMidj975AqmXVM0v3o&#10;8X5iCIkSIv/Ihn/wryw//4L1vvnPLCl176NKgOyVOvFFfeH94uuVkqXr24lv8dwb6IxOqmTZ5Ws/&#10;bfmlVzSG3VXr3qktjqIx5mNNP+M+x186shIs6S1ZfuGa5eeuqhZHWpkjU5jVjZPeipUvvBkdg+Z7&#10;ymEI+KrqhbE7deA7AggggAACCCCAAAIIIIAAAggggAACCCCAAAIIIIAAAggggAACCCCAAAIIIIAA&#10;AggggAACCCCAAAIIIIAAAggggAACCCCAAAIIIIAAAggggAACCCCAAAIILKJAUCzBbOWcZYr91Y6H&#10;ZuPxIlbzYHVS/Ngk247l51cgbuLBHPc8S3F680ysit1b15Zsh7Qj/NY9sG6W26jXt29d+5QFxZS8&#10;rdihryyft0tL5xTmeCde2b3jT/RvTaM5ZqTQmomVr3/FihcVH0/xD5OuYj3313Z/PuMzq+Pf+Kri&#10;Rr5mbbVl4+/8kbU337O21ly1/T4x3w5/5Hg/rnVWpqG9NZT9+V8fD2KM247H/FbfpJ2+vpYV7rOx&#10;MFBsb4/7GeNdH35953fHRONyrPZtKp53odjl5/Sse1zPR+MQ+jM/mIxt3FQ6JkYAVfzv3JbKjodI&#10;1QupddxHMUFbxUFv5Bj03ISJjtc/zbh+1HyK6hZ8D6B7Jd2u9b78X1iqtux2S6/Fo62bT7X2uuqO&#10;hMdV/quPf2Qfbd2KdWr1/ULetdfef9u6Gzet8DHXtjauFTd656S9LrqIr8c57qi1nwVG43i4rnGl&#10;uX/1gmJYl/bW9Xfs9mjTWvWHzxt5Wthnz1+zbtHdfVzpmEzPQ0fHebRcH5TjIo8/taiY1erj+0Jx&#10;P0ttOReBHYEkUY6GJe1NNC83gztaviYarz7uFrDEx0KryPaeXJtyVXL6rCxgbR+tkubptLdsHe0N&#10;/fkOreof575HD53tK5pLtOZpdxovWypGf+Ixm/sr1v+pX7F09fz0dr52V0P7qw/fsq16pLppXguN&#10;ffrcNXv1zGXLfP30I7WnbTZu2Ohbv6f1dEvT08DS4NfwxSce4Uc9cwnaR7hPor3DwPcT21Z+h67y&#10;imQau2Xmk+K9Ra+O8cZ1mj6vLWZcavWB9ovp8lnleujHdfuZoRbhAhob7XDDwmio/bDyWPRWH6hV&#10;0DjKr37aln95efr6buPe88WsPvfAeff/4f2fPnfNlr/xTzQW9og5rnksu6D47nvsT++/3rx+j/9b&#10;gRb9RLk0mo1bus3snol51ZnrIoAAAggggAACCCCAAAIIIIAAAggggAACCCCAAAIInG6BBf0vBE53&#10;p9B6BBBAAAEEEEAAAQQQQAABBBBAAAEEEEAAAQQQQAABBBBAAAEEEEAAAQQQQAABBBBAAAEEEEAA&#10;AQQQQAABBBBAAAEEEEAAAQQQQAABBBBAAAEEEEAAAQQQQAABBBBAAAEEEEAAAQQQQAABBFygVfLy&#10;8bd/X3lmE+t+5ddictwnJcQNdWXtppJqKnF8uuRJRu8lfz1JqolMknOXrPzCNyxbu6Cku1lMhnuS&#10;2khbEJi1QFL2lHi3iEmpgxJTH/r84NNRlilpdXeapHi4aZ2l5zVL6Y04VSVWh4k17TQZ9/3t9zTB&#10;ntg4KFF4vp0gOclSSzyZ8Z45hPXGZKQ58aa1fSVyT0/mfHi/05H/7sRxPvaayH+3ZNZHXsnjVgE5&#10;apyXL75p5bXP6PedcbznwD9uDTxYfeNY0/O/Mwf4vOGvHTaLj3HNq/2f+c8tfPEbGv+5hfawK3Ew&#10;woU9S/O8z/WUQxDQc+NrZGgmli2fM9P6zLx9CO7cAgEEEEAAAQQQQAABBBBAAAEEEEAAAQQQQAAB&#10;BBBAAAEEEEAAAQQQQAABBBBAAAEEEEAAAQQQQAABBBBAAAEEEEAAAQQQQAABBBBAAAEEEEAAAQQQ&#10;QAABBA4m4DGqesvTmIZb64qtuG5p21iS5ScnhhIx/A42Np7irCRTrK0it0SxLRU07vBj1z1FHY/u&#10;kGBlWliWZPbJ8pn4PJVpaq+sXbalQm6nqiiwYTuxUI0U/jFYfuVTVr7xFcVz7SjcocZNXT9WI3/+&#10;RbNLr1qYDK1+/4fWXH/XwnioczVXmeYqyqELeITI1U7XyiS3oU30V2LDZmybilm7oli9wQNZFoVZ&#10;X+uLh7ldV2xvj3Hp8VVPUlFc3na4YW0tA49drvV07yIj+UxqjwXsoVCDFTp/SV5e3LRTdExc1miu&#10;aDI9N/6izpmeoN/nVDwsa6jHakdladG38tUvWXbu8vRuXof7iscwj/370Ov3HTL3X70OXsaaV94O&#10;I3u/53NqMJ9JVs6/aMnmhiUbN6zUnOOlaqtpWMjpafE1vs1fwOOgtht69rVHyFfO2K1qbG/d+kDb&#10;hTaGAta7dnX5gl1buTgNo71rlYLCX6faavjcMX0mas0jnl8gTLSuaMw+5uRdr8iLCDxRQEMt6ysX&#10;RVFa8Biz2qck5RPP2ucBPiHNaCLV85CY55PQ+uJr7XErWhRD8/i94MybJP6h1pDW4wjr4rnmq1xz&#10;Srq8ZMVrP235+St61fsnsVSuG2Vhb9/+UH9qrdE5xflL9uorX7ZSa3+cgzQvNXduWPWDP7fm5kdx&#10;z6qNj957XKz//beq1f43fubSZ4lhO767tgUZdlWXTPuHVOPB582dEuKcuf2Xj4/pJmTn7SP/6XXP&#10;zj9v/W/+15aW2gf1VqZ1PPKaPVsFPM9D9bd/YeO//H+seOVL1v/qr8c5Zdppurb6Itc4Si5c0TBJ&#10;9fIu84Fe8hwScQ+9W3U0brPV85avXdRY8zlll/Kka+xyykxfUrs8f0ZyQfuzH3/X2q3bao/aZHp2&#10;KAgggAACCCCAAAIIIIAAAggggAACCCCAAAIIIIAAAggsqAD/ReKCdgzVQgABBBBAAAEEEEAAAQQQ&#10;QAABBBBAAAEEEEAAAQQQQAABBBBAAAEEEEAAAQQQQAABBBBAAAEEEEAAAQQQQAABBBBAAAEEEEAA&#10;AQQQQAABBBBAAAEEEEAAAQQQQAABBBBAAAEEEEAAAQQQOOUCStTZTsZWvfVnFtLCOp/7BTNPROwJ&#10;QB9XlIQ+DNctzUvLemeeInmqEoXG/MO7JBx93H0W4L38+Zctv/TKtI27JUxdgDpSBQQWSSBRIvNE&#10;yaE9OXgYbx1J1ZI0j0mArdWcMx5Ynt+XoFqJthu9XispcKHjlA78gTqOPWm1Xsti0mC9l5aWan58&#10;8Kj7TvG5rdG7ngQ78/sQmv0+nTn96ug7RT2oxNT3v7Lzzkx+eqLr2Pl7joCZ3GahLhITuu+nva6/&#10;n+MXqrVPrIxS3Gse0GGaNzR7PPH4uR6QaW7Lt5OZsyeZKzUXn5GA5tAw3LDNP/hX1q7ftKVf/mdW&#10;Xn1d8/YRP0szah6XQQABBBBAAAEEEEAAAQQQQAABBBBAAAEEEEAAAQQQQAABBBBAAAEEEEAAAQQQ&#10;QAABBBBAAAEEEEAAAQQQQAABBBBAAAEEEEAAAQQQQAABBBBAAAEEEEAAgZMpkBQ9s7JvSagVS0lx&#10;FYn9dTI7eg6tyl94w7qdnqUey1Zxe09yrL798gU9R+e6y3Zuac02JkOrrbUXVy7a1eXzCufpQf9O&#10;UfFQl3Wj2K2VWdFRnMFS4aA9Rpv+fooyPdbjpyYKh6oYhR73bTy0xK+RPcUFOGT2AgrLuaJ1I1dM&#10;3qRR7G71STWpbVANrV06q7CW6iN9pSvnYnzLZnD7RE4PGpExBmFQu3M964nG93Zg8l3Nt+qRVWES&#10;3/OltpOV1tPz4JFOvXQ0vlNZThQrtdZXSBQbVLGGXfPuQdNDZ/xdNZiMLEwqS5fO6G66t/rVb/tI&#10;8efvqPcJqoOPsY3BHdsabW3HVZ5OB88vn7VS65LXvdPU+hls7PNPbIzPvbs16pFW8sIsBBT3ut28&#10;FcWT7qr94M4Hdnu8Ya2Gm4/5PMntsxdetF7R3fNu3lu51sw88bnf/0qsSTNdU1fw/m19nOp1jQkK&#10;AjMT8Jjtyl2R5F0Lgw2z2vcrPsZmOH+0Gr8eF3sGYzdRnPiku6QY9f37rjfDus4MdnEu5L050r6l&#10;9ZjBIbFONY4huU3rcqKY2EF5SXb6u9Qc9HJ/zT7QHDbR2Cg153y0cd02tm5bT3ueuL4kdYyjnWr9&#10;aXRuu3k7rpUz6N4H0MJ4FOvlY3NQVdN7b9e0q/1ErjFVaI6Mw1Wv+7TZ+H4izpk+X/r+e8HmS3mm&#10;nb5ll1+e1jPmSlA1j31JrN24Zc2tjyy76v22S9F4CvqM6AvjgfdWO9fY5fKL8lKiMViev2Jjjc12&#10;sG5to/1m2HvtX5R6Uw8EEEAAAQQQQAABBBBAAAEEEEAAAQQQQAABBBBAAIHTK0Cm9tPb97QcAQQQ&#10;QAABBBBAAAEEEEAAAQQQQAABBBBAAAEEEEAAAQQQQAABBBBAAAEEEEAAAQQQQAABBBBAAAEEEEAA&#10;AQQQQAABBBBAAAEEEEAAAQQQQAABBBBAAAEEEEAAAQQQQAABBBBAAAEEEEBgkQWUlzVVYtekszRN&#10;Ojwe35fQd++KByWXD54QW+clK2vThKJ7Hq5Eo0q+mej4oCTcSVkqKewxShbsdT1O9d2zH3gDgcMQ&#10;SGJCa1OCZVPS6jDa0k2PIgF0Yml3Oc5nYTSwjhV3G++1GWtOCq2ebeWu1gR2t/ivjc9teuZz/6m6&#10;t0VuuXKnP3Cg/7lT4hShpO0+TyjxcJLqDswZOzrz+ynrmNA+KKG1f8Vxdl9nPuudfaCMRtZWA61b&#10;nek6+azXPDbn78MxPt5+/Akd9960VM917DtPnr4Pm3n1N/PLvGS57pwEgs/RWxvWbtzU543JnO7C&#10;ZRFAAAEEEEAAAQQQQAABBBBAAAEEEEAAAQQQQAABBBBAAAEEEEAAAQQQQAABBBBAAAEEEEAAAQQQ&#10;QAABBBBAAAEEEEAAAQQQQAABBBBAAAEEEEAAAQQQQACBGQrkmaX9VaubYO1w05K20cXvxTWc4Z24&#10;1AkTKF75ohWvfmkaJ5HYcQ/0biuPpbJnP3f5M/Z8/4w1bWuvnLliq13FRT5tRRYeo7l84+csXH7d&#10;8vNXY+zD/TEoPmKeW6rY0NnqeUuzfH+nc/RMBYIC3C4XfeuqT7Y8TK2uPgkTuzMe6PdpLEtF7dXa&#10;cib2dbu1rnCqE0vCSes3xSIfrE9jDy6dsSTvSGKvWJ5h6uNzZQxrKsOya4VimO+c0SkKhZ/VNRWH&#10;dpLKSm+EarT3JWfYq+1Y96kVV73TVQx37yePTrpTsxneaFaXktN12U9U5ylpsK5i6p7vnrVWc2+q&#10;9zsTj7vc2kRjb3rQArdnVi4Lcx2NH4/Rrz5KNcbXi8zeuvm+usHjKnvI29aurl6wF1YvmofCflzP&#10;JHoeunHO16yiAyfat9aZAm1Xun6MqR0vyTcEZibg61i6vGbF5dcspBprMTa4Bt/jBupT3z01z3lR&#10;/eDPLektWX7ldUs1707n3Ke+yL0D9SwlWWHdr/y65vCRZeeeP/i17l31xP/mK5zH7W98TtIfHc0l&#10;ifbqMTZ7rs/B9y+B6vdLmqs6n7ytZVL7HK0vg/HQPti6ZReW1jSHad2Oe13lP+muxHPD5m3NVzMZ&#10;MPf6wofgRGue/tXaV4/9M/v2Pby6vgb6z0xjNo0z63TItsohEDKNO33WD63WRZ9I45H3Ln3kv6kd&#10;bniyiv63FeWsCIr3nvV9XHjvnOKiZyXJSwtjmYyGGrAyoSCAAAIIIIAAAggggAACCCCAAAIIIIAA&#10;AggggAACCCCwoAIn7b9wW1BmqoUAAggggAACCCCAAAIIIIAAAggggAACCCCAAAIIIIAAAggggAAC&#10;CCCAAAIIIIAAAggggAACCCCAAAIIIIAAAggggAACCCCAAAIIIIAAAggggAACCCCAAAIIIIAAAggg&#10;gAACCCCAAAIIIIDAAQSU3Drt9KxWgtmgL88Z+qS0qEn/rPV+/h8rKbYSAK+cu5sU9pG7+8XqiVXf&#10;/49W/fDbVn7qZ6z7+V9S4lUlkqUggMDJFFAC4qS7pGe/iQmJDz0R8Xa+6aTbl29m7XjTOkpInWwn&#10;ofa8z20bbGKtdXTEA/Od3qw1P/kxmSfr9nOSXE1I9+grv6qOU1v9pCRTWPY9j93jEry8T4FpjyUa&#10;Z15immvvqlkWX7ua1sY//k82/vbvW/7S56z/1X+gm8W7zfJOx/taGvPNJ+9p6LeWnrmgvYSee394&#10;TlRRn+u5TrrLer4zte+k7V/UPh/WJ67fTtQgPP6N8bnTnx+ft+PaevybRAsQQAABBBBAAAEEEEAA&#10;AQQQQAABBBBAAAEEEEAAAQQQQAABBBBAAAEEEEAAAQQQQAABBBBAAAEEEEAAAQQQQAABBBBAAAEE&#10;EEAAAQQQQAABBBBAAAEEEEDgBAsopFqSFpb0FIPM4xMO1xWGrJ7GvjvBzaZpMxLweFsnLSzfjGj8&#10;Mq18zvVW7by+4t/CCqcxHp63OSut88bPTMdLe8BYh21r5We+bsWrP2Wp4iZa8Uik1ejMt0MQUJ/m&#10;iru3UvTshq3fnQfujLes0bjPEsXk89B8y2cU6lbxa4db01jgHcXPPUHPQFCc3nbrtuK6Vpb2z2hM&#10;eqxeNXyXNvqzv6546DtFs4Gtln0rPX5hLEExhQvzqMJeJnkap9cwHu16vXjQDL+F0abuozm90zXL&#10;C/0+w4vP6VI3FYe58tipImvlu5z3bKXbtUHRtaDXOpMq3nnceGTmY9GkOUkdwWX9MahH1g43FKIz&#10;t+/p53qZqp9id1mqOeLN89esn6uvnlA9fyI6GpNJjJXsT11qjeaVth4rTva0j59wCd5GYH8C2m9k&#10;y2dt6Zv/3JKinJ77pIH6tHfIEmtuXLfRn/2uxnBlK7/xLyx97trTnr37cWlmxeWX4nvBHzKfyylP&#10;FBjLv40zUGIdxdxPtY54XO4YU/i+sz0e+YXuip1XPPJBpdwmOk7ZCOzdrev2meaa1nGt/V40WSUa&#10;N16azVu+MGkjFP+cwbdE99V6p3nVswRMlIOgbmvV3mfIoNuk1s+0L9afhXIG+KvT2dbnTI05zyMQ&#10;JjEOfXxr+7zp73yfh0D8zKfx4iXt9dQde+V9mMfdF+uaceUue3q++srjMbBQaf2eDt3Fqii1QQAB&#10;BBBAAAEEEEAAAQQQQAABBBBAAAEEEEAAAQQQQGBbYPv/C4wHAggggAACCCCAAAIIIIAAAggggAAC&#10;CCCAAAIIIIAAAggggAACCCCAAAIIIIAAAggggAACCCCAAAIIIIAAAggggAACCCCAAAIIIIAAAggg&#10;gAACCCCAAAIIIIAAAggggAACCCCAAAIIIIAAAggsmkCiZL7mSWhvf2htNVD1pqlcH1fPtNOz7LWf&#10;ivnnY9JZJajdsyiZbXPzY6t+9NeWnruynUB2z6N5AwEEjrtAopTR3SUlpFbC6PEwzhOPmSHm0Fql&#10;qVYdUs1rSaLk5NXISp/ntovPcGOvmye43qVM2unruRKzewllYZmSKe/ZBr0R2okF3fM0J13ehXJ+&#10;L/kY661a+coXlQT9nFk+j2TXwcLWuk0+eltr1yX17ZPXxvk1eDGv3FZbtvWH/9raOx9b/xv/1Dqv&#10;fH7P52oxW/B0tcpWzlv/m/88Pt9p/4we+D1ng6e74EIcpfHcVDFBuo/ttL+iWp22Me5ztpp9Ivpz&#10;IQbVYyrhc/T2+NLngru/P+YM3kIAAQQQQAABBBBAAAEEEEAAAQQQQAABBBBAAAEEEEAAAQQQQAAB&#10;BBBAAAEEEEAAAQQQQAABBBBAAAEEEEAAAQQQQAABBBBAAAEEEEAAAQQQQAABBBBAAAEEjk5AMQ2z&#10;XDHvFKMrKxWXbsNCPdmJpnR01eLOCJwQgTbGJDshjXmmZii2YbN7bNSnvqzi6aUrisvp4d48jirx&#10;9Z6abtYHeqTKQmvHSkcxeT2GqfpC0VPt9nhLXdNayDJLvH8UszcpetYOtbY045PXZ2prs3k7titd&#10;XlOo3nxP6kZzwZbioYftcatIsLbU6Vumc2IEQ3F18tJS/QvWWJ0Uiv+roxRreN5j3esShlu6T6v+&#10;6qtLFdvYK+UdvaBlovjIN4frd228DecVb7RMC9vodK1UfOWOjhGhVXUjQp9/7sVsXtBmnZxqyb8Z&#10;bMZY2SP1zTvN0JrW5wtN3xpn11afi18ewfNJw8zf72Yd9V5iirJtTapr6/rWjjWvTGNqnxw4WrIw&#10;AhpjSdm5O8fMql4+tbbX31Oc5A3LL7xg2dLq3XX0We4RnnWP9Sw3P4bntppYRppDfALyOaYzqbT6&#10;tpZqXU58frmv+Pul1ucXNG+9t3VD+5xgWUjto40btqF9zwXF8PY1yPdBvheI89zWHXW0rzvFfVd6&#10;hl994KiO/qW7WJ0XyjuwvRfWe54vYMnHq4rX/4EQ9nqv1bwZ50uvkzfIr0eZn4DMQ6U1qvY9nLA7&#10;K9Pt8vzu+IQrb3e4b4q8/4+gJL1lKy59Snk8NvW/P7EfO4Iu4JYIIIAAAggggAACCCCAAAIIIIAA&#10;AggggAACCCCAAAL7ENj7vwDbx0U4FAEEEEAAAQQQQAABBBBAAAEEEEAAAQQQQAABBBBAAAEEEEAA&#10;AQQQQAABBBBAAAEEEEAAAQQQQAABBBBAAAEEEEAAAQQQQAABBBBAAAEEEEAAAQQQQAABBBBAAAEE&#10;EEAAAQQQQAABBBBAAAEE5iCgxJiJktBao3TXYyUPfaqi9LM63jOMJvp6fFFiYyVJT3KFK/YEskp6&#10;S0EAgZMqoMTUSgidLZ+1dDvZeIiJqX2eOLxMwJ4e27p95UJWcu2qsqJuYr28DkFJiZu21pfPRffq&#10;5b+1+ubveYLtzJOc+4tJZpm+9q6+2tV4cmwdm2me8zkxHF5bddfTV8SbX7hiy7/63077KCYnn8Pa&#10;Elp1v/o0K0+f8ZNa7MN8OLSg5POhGlpSnlQjzSZl18pLr0aRoDFx7J/vOEe1Nvng72z4R//G0jMX&#10;bOnv/1O1s3P82/akcfvA+3q+vTufuI994CT+2K+A5uv4WcHXU/0eWB/3K8jxCCCAAAIIIIAAAggg&#10;gAACCCCAAAIIIIAAAggggAACCCCAAAIIIIAAAggggAACCCCAAAIIIIAAAggggAACCCCAAAIIIIAA&#10;AggggAACCCCAAAIIIIAAAgggcEQC6doFy69+SvG6njNLPZjSMS+KAxXjQ+pnkirGYqp4jRQEEDj+&#10;AjHu6/FvxkloQar4hmtlfzsGnwfgM9uoBlY1E+tkhf4MlvaWLVHM3GbjhuJ6Khb4mlp+ApaYaf+p&#10;IR7jfOO2Yj3mlvVXtuP0Ptq7HqdwOBnbUDYxTKFOzSy1lbwbzxFdLJ20iJ5ONM61bjlr7THUd46Y&#10;Hjfz77p8O96Ml027vYVfMxUB3gZ1bXe26+wVd6HzvTXLfb3vTl09RnOu2KoT/asVz7f7uJDLsfV8&#10;m5VADH860piqxhrLuQ19UCtOtv5P28zc3jx/zfpF96lHdqlr+Jzj59fa1/lX8HjadbVdZb+BjwIK&#10;AjMUmENc2dAGm3z8tsZubemFa8pnscTQ3Ymb7xPHHMx3GxEeM3g8aTRraN7Qfct2otjNmqO6y9O1&#10;/OGTVLUrK+et+3HHtlrFKdc5m8px8uHwtp3tr2pN1wF6LV85qwU+tTDYsFbrd6p8JbMpiWhU36bS&#10;nVR35SKYhLHuGf9Pt06tu72nyFQP//zrx/m7ikqtXAQ6UHkF/BoMuNn0yOOvIn2tT2GsNcr7Q+Mg&#10;5o84imVK929HWxqT68qd07V0WZtxHw+HWbQHS/V5oPeLv2WpPiPE3BZHYXGYbeZeCCCAAAIIIIAA&#10;AggggAACCCCAAAIIIIAAAggggAACx1pAmb0pCCCAAAIIIIAAAggggAACCCCAAAIIIIAAAggggAAC&#10;CCCAAAIIIIAAAggggAACCCCAAAIIIIAAAggggAACCCCAAAIIIIAAAggggAACCCCAAAIIIIAAAggg&#10;gAACCCCAAAIIIIAAAggggAACCCCweAJKypnmSkLbV1Z2paYdbShh64yzZKbTe3gS2NDW2wl3PRno&#10;jO+zeLjUCIHTKZDlVn7m65a/8nlLe6uaW1o5HPLzHpMga17z+a0ZW+6JqH0u8nlOCaonqlO921yn&#10;alZeX72XewJrr3nRiafu3pk6QpcNQXObfklywrLv7jSnV4P31Zyu7f3aTNesREnWY0fP7WZzasPc&#10;Ljtdw8NYyemrTSUcX47J7GOC+7nd8ygv7PsXT2Z/1EXukf4ZB32c2DS+lTS+vvETy+LebBHad3i+&#10;/mxPPvw7S9T27OI1S/s7a9Xh1eFU3UlrsvmX+ZztewIKAggggAACCCCAAAIIIIAAAggggAACCCCA&#10;AAIIIIAAAggggAACCCCAAAIIIIAAAggggAACCCCAAAIIIIAAAggggAACCCCAAAIIIIAAAggggAAC&#10;CCCAAAIIILDYAqFpLL/6uuWXXp3GGVRsQ49TeJxLUByo6nt/ZM2dj6149UtWPPeKmcdQPObtOs59&#10;Qt0RQOBkCXhczrXOkpVJbkOrPFKtjZrKNicjWyn7lmi+TXv6qd+t+cja0brO8Ei5Hvf0eK8xsScV&#10;dtDXz6B2JVlm1l/bjkX4aNtStXowGdtYPoKJVh5HeKnoRg2/np+VpamVfq0msTorLfg9qrG+zT+2&#10;YRgN4v2S7rJq4jf2Wi1oUczHO6MtmdaxmqqtlWlhZzUek0TanRW1JbNScThz2TW1YjPHWKt+5CI3&#10;bEG9D1StVM/Gplk9tkHRs1r94aXVv2srF+za6kUfZU9ZgnX0PMS5Q3G32yyxxveq6tOg+WY6rzzl&#10;pTgMgaMU0Pzkz0X7yXsxfnxx6SWf+FWj0z0vNevXLYwHMWZyunRm7h4+97RaG8ZBa7IW2kz+hdZz&#10;fz3mL9mer/Tn3RIU6/9Cb8XOaJ0Z+LyjPU6jf++uf2Kvn7lqqfIUxDlNOQqSvKv2bGn91vX7s+tb&#10;jzHt10yLwia62aTWHKga+n1z5SPoxnkytkJ/F9NhpT9brZmtH+V5BZSHIBY/bHZVm17zmb+rUnfr&#10;tXCV21/rnFu5IkI1iv2VlN3t8w+/XYnWy+pH37bxn/075dH4nPW/9puWaP956CXNLNXzEwce/5vM&#10;ofNzQwQQQAABBBBAAAEEEEAAAQQQQAABBBBAAAEEEEAAgf0J+P8nn4IAAggggAACCCCAAAIIIIAA&#10;AggggAACCCCAAAIIIIAAAggggAACCCCAAAIIIIAAAggggAACCCCAAAIIIIAAAggggAACCCCAAAII&#10;IIAAAggggAACCCCAAAIIIIAAAggggAACCCCAAAIIIIAAAgsokCgR/E6SzHY8jImuZ1vNRMk/i2nu&#10;13qi6yshrCddpSCAwAkVSCxdOWP5cy9aurx2RG3UvKMkyEmexyTWSVVbmStJ9U4WaiXYrprqkanI&#10;0yXX7UQJt5UzXWmsYx5rJRLO9XX33IdapNZafvEl63zplyx/4bMPvcufx1bAB0NMHK1fEo2dU7Nu&#10;hfjMhGqgpOJas5XQ/ZHiL8kmjDetHY0s6S9pH9F75DBemKWAvOuxWVXN5qLqwyTL9aWx7fuy0Oi6&#10;u/T1bO62YFdJNHYHNvrDf22b/9f/ZM3199Ty09L2o+mKEH3jxLE9rx5NPbgrAggggAACCCCAAAII&#10;IIAAAggggAACCCCAAAIIIIAAAggggAACCCCAAAIIIIAAAggggAACCCCAAAIIIIAAAggggAACCCCA&#10;AAIIIIAAAggggAACCCCAAAIIIPD0AoqglJeWeJy11GMZnoCi+HKTd75r1Xf+0NqbH6lBHnSPggAC&#10;CCAwKwEPY7raXbLS4z36RfVtNJnYlmJ+xxk3hjjtWapjgoeCXL9lif9yUkIiJqmF4YaF0cASxfJN&#10;llbVtj0ap9eHk7FVda0Qp35MsEKvLXX693EEy7PMCo+dqfcniqPuEYODTNtWcTTnuYx53FW1w4Ji&#10;t/f6uu0e7VCNFqKoerfH6zZpqxhON6j+vaJja+WKPGXrY079kysmcy47j8vcehvnirgQMgtUidaa&#10;jTuWNLUNO6W1qeJmq3Z5ktmb569Zv9hHbF+d2FXc7VTj0vu3sczqXIPAL1gpx4DPKxQEjoOAxnBz&#10;5xM9Gzc0165aeu6q1g2PBX+Ki6+Pf/n/2ubv/Eur3vpzM80Ze66lM2RqNG9UWl99GkkVr7oTf1f0&#10;fa0fnsfk4eLrRyfv2JWV89PqaQpKNSN9oL7cnAzjWh50zcTX9c6StcNNxT3X/BTLDNZUv4TvIVRP&#10;jx+vKOnWeJxtL1rfOlmp/ZjPkWqDjo2jSrZ+WqP2tPoKOj60dTwmnrdw3+QX23QS5nTJ+5hSjPWk&#10;1JjIOuq3IwL3+ypfjs877Z0b0/jsR1CV2Le+Xmu8UhBAAAEEEEAAAQQQQAABBBBAAAEEEEAAAQQQ&#10;QAABBBBYdIF80StI/RBAAAEEEEAAAQQQQAABBBBAAAEEEEAAAQQQQAABBBBAAAEEEEAAAQQQQAAB&#10;BBBAAAEEEEAAAQQQQAABBBBAAAEEEEAAAQQQQAABBBBAAAEEEEAAAQQQQAABBBBAAAEEEEAAAQQQ&#10;QAABBBA4nQJKjKnsrenaBcuff9nSpbVpsk4lcp1Z8aSwqRLNew5OT7Z6nJJxeiL38VZMZOtJdpPs&#10;lCdPntmg4EInXsAT7zbbrZzlfPLUcEF5q0t9dS00Y8vbyvIktcrnIU1vSk1tlSf/fqD4vNcq0bXO&#10;Vf2L1hug17JcSbiV0HqPuSuoffm1N6146bNxnguPXPeBm/DHcRLwMeBjxrOcx4za/scJLhrLYVLZ&#10;6Nv/t9WfvGPdz/+Sla98QWN/52G+1/ag56TdWtfzVSuR/bKetd7xWt/vNeUY/KZ+GWzY8Nu/r7GY&#10;ql/+nqWr56d7qgPVfnsc50oj4X0ePHm85r0DXesYnqSGhqrS2J3oF60DmfaolDkKaGylunyqPbR+&#10;SfyzAAUBBBBAAAEEEEAAAQQQQAABBBBAAAEEEEAAAQQQQAABBBBAAAEEEEAAAQQQQAABBBBAAAEE&#10;EEAAAQQQQAABBBBAAAEEEEAAAQQQQAABBBBAAAEEEEAAAQQQOA4Ce8QgPA5Vf7SOijvmcaA8XqLi&#10;byWl4sednghkj3LM/RWP7nbC4xfO3ZAbIHD8BBTJ2pbznpWF5tnKZ4HEGsU93KiG+t1j8Skmn+JK&#10;Jqtn9U5r7eYtvXaC5gpNfe1o09rJ2KzsKl7p0mM7cbMe2WQn5qkYunnHuqliZcb1yTXNcv0rZObx&#10;MydyDT69Ktaw1Yop2X3s5Q/+pu5l3oZmqJqoFzsr20vmAveV9izXhxsabxpnqr7HUT5TLlmvnMbc&#10;TBU3ts4zyxSPs1BM2aGOa4gPefAxcoAzfVvZbN6MY2qouNm14h23Gv8vrD5vL6w8F0f9017WR2KZ&#10;dnSOB/zUc6dnpNXv/nqoRj4Adh6j+D7fEFhUAZ/S60/etTBct+zyG5YtK0eGv+iDeSZlphebSY2e&#10;eBF/fuXRDO5MP7t5E+ZePEZ1a6N2GrM/197F4/P7nsU6j/ncqLpdXTlvf/1xaUOtzR6rf2M8so+2&#10;btmZzrJlPktpL+BfteY/j7EdO9fX2Rn0cVAdQzNSbPTchnGfNYXyHUQ361iWeE4Rnw+VQ8BjI8eb&#10;6t76v1bvhUZx1xc1b4rs649/Yu2N9yxZe86KSy+p/j7nzwBOVzn8ov2U/jeIzme+Fv93ibSvZ/2o&#10;ig8J7ZFMa3GoNG419jUkDq94395438LtjyzR85NfuKp7H2oNDq+t3AkBBBBAAAEEEEAAAQQQQAAB&#10;BBBAAAEEEEAAAQQQQODECPh/0UVBAAEEEEAAAQQQQAABBBBAAAEEEEAAAQQQQAABBBBAAAEEEEAA&#10;AQQQQAABBBBAAAEEEEAAAQQQQAABBBBAAAEEEEAAAQQQQAABBBBAAAEEEEAAAQQQQAABBBBAAAEE&#10;EEAAAQQQQAABBBBAAIGFFEiseO1nrHj5c8oK34nJXGdZzZh20xPd+lddKRmoEt8qde3CF09iu7Vu&#10;g//vf1fC4DvW+7l/bNmVV6dJgxe+8lQQgVMu4Emwk1zJqzvWbg4sn1SWKWl1sEGECUpoPamVoHqX&#10;ZNlVPbFUSYs953XQZUJeWppo/tLctWfxZNk6nnKSBFp1+TRpe5IV0xzSxzU/+H66RWN58sm7Nvm7&#10;71h+7TNW+ti3R8d+ogEfNm8pkb1oesuWdLR/8ITvlDkIaMYabdj4b/5Y81Cw4pUvWrZ64dnS1cc5&#10;UglTLYgAAEAASURBVHuxRF8+1wWNdd+wnYYxLsM4n8fnO1PCel8bKHMVyErrvPFlyy9pH33mOd2K&#10;uWKu3lwcAQQQQAABBBBAAAEEEEAAAQQQQAABBBBAAAEEEEAAAQQQQAABBBBAAAEEEEAAAQQQQAAB&#10;BBBAAAEEEEAAAQQQQAABBBBAAAEEEEAAAQQQQAABBBBAAAEEEHhYwGONKSaseQwuxYdNilI/Hz6I&#10;v59ZwOO8ybkdD2O4S+ssKWbfMYjB+8wN5wIHFphZHEBdKF6L6HoH7otZnCj+PMtstViym3bnbozH&#10;W4op2SgWYuZ9pI5Kls7qp2JNDjc0LyvmZ6q4pyegJFpYgtoUJmPL1y4q5KW3a49BLo/18ZbiYU7j&#10;EyrKqfUVR7hIc52zPY71I0sT68SYwsEqj2+uOJp+/eBuHl/S592Zl2R6j0rrpl+/7OkOi71ojuva&#10;bgzWpyaqbdC/C/3V6Ok1T8vSxlr7S61Phew229pqxYbco3dmLsoFJaCYv7Z12xoN+WGnq7jXieUa&#10;z2+ef9GWyu4+iYKVmlBK7TG21Ivek1Xmz476vhpZsv0I7fOiHI7A0wn4vOjz7wxK0APRfPh2XAuK&#10;517QZxSfb2dZfI2Zxzoxyzo+fC3N4FrnzNfDQnPDXNa5h++pjzBt0JakjitwIrZCdUjyQn3i85WO&#10;36XLg8bBc/2zttZbstGm8o/osEary3sb1+21s1csa7Xn6fQt7apflQ+g3bo5jWGezWhNbSZmyj1g&#10;qudQ+QN87fPi37vag5SaF/131cLy+z6TtTJtFVjdY6zHz8d+0oIVr3P1w2/Z6M//nXU///esuPCC&#10;OkVu0yYuWG2fojqKXZ8ur1n/a7+hJqgRcR/3FOfN5ZAwjadvesb8WTvkuPqJxt7kR39lwz/7t4rZ&#10;/bOW/+JvqW8V339G8+pcyLgoAggggAACCCCAAAIIIIAAAggggAACCCCAAAIIIIDAqReY/lcpp54B&#10;AAQQQAABBBBAAAEEEEAAAQQQQAABBBBAAAEEEEAAAQQQQAABBBBAAAEEEEAAAQQQQAABBBBAAAEE&#10;EEAAAQQQQAABBBBAAAEEEEAAAQQQQAABBBBAAAEEEEAAAQQQQAABBBBAAAEEEEAAAQQWUUCpUAsl&#10;lFcS85j9dB5JMpVA1pSU0zwhrBLhHouiagZP2HvzfWuUXDw0Sv7tuZmPReWpJAIIpHluSdlXMuSP&#10;lYh4YmW+k2lbCar1IFdBya0fKEqdrPmv9adcc1Xm85USRQclu06PW57zB9rFHwcS8Mneh0KqtSvL&#10;DnSJY3mS1uq007Mk06CvlMB7r6Jnpdm8HY2SpTU9Kam4/Jk5wSVuAnxgHGaZzlthPDCrx5auXrS0&#10;vyLrZ6xH0N5Pc5tvzeLeTHPkaSqhmVioGz3bqfZ2pNOYd98neWmdL/zSdJ4IjYbcCZ8r5g3K9RFA&#10;AAEEEEAAAQQQQAABBBBAAAEEEEAAAQQQQAABBBBAAAEEEEAAAQQQQAABBBBAAAEEEEAAAQQQQAAB&#10;BBBAAAEEEEAAAQQQQAABBBBAAAEEEEAAAQQQQACBfQsotqLiy3mc1Rhfr/AYXARa3DfjE05I0szq&#10;j9+1wZ/+n5Z0l6z31d+w7MzFJ5zF26dTQBEct9b1TE4UA3JZ8VM7eiSf5Zncifmsa8TLPMu1TmeP&#10;zKLVHiuyyHJbU1zPsB3DUtEf7bZiSraKwxcU3zTxuJ+K42lpbu1g3dpaY6BQ/5+IonG9uR7jZ5rH&#10;KvV27RHr3KNqro+H07c1XD0m8HLRtVJ+9yJuBss1r+YeO1JxNFuZ1e4qM2s9juacxrnuESYjrZuK&#10;Xaz4xmmnO30+92jLUXddqvoO6qFtTAZ3PT1O7NnuisJuZtPXPD58WlimcZiH2pqmtcpjc0btOTke&#10;Ncyi3V/jth3csVbcW5rzfZyf7S3ZlZXz6q0Y4ndfNU7Vt6XyCiQjXUnBsye5+lrXDuPRns/dvm7A&#10;wQjsIRAmmhs1ByeZcloovvH+R+/2heNcq+uUpeVrz1t6+dUYK3g6ae1x86d9WTHFmxsfWrv+sSVL&#10;5yw/f/kZ91lPe+MZHOeTQ1PFFS7pdLT+HVj4qSvjS2ulezaKG+w3zrVWFPpKlLck8TUwFq/Yg8XX&#10;7p7W+itLZ+3jrVuxor7veX/zhg2qkRVd7XG1rlv3jK7re4Q7M2yM9gUT/3yrenZKG6guXh8vnmOg&#10;o/kxTbTv0sTo66R/xcZpy+x7tDaGnNd6r7nZ10J/d+FKzBujunqc+AXdg+zLzPvI//eIoy6qR1J2&#10;LdX+0vd71mrcH3IJ1VD7Wd9n+kBcyNF3yCLcDgEEEEAAAQQQQAABBBBAAAEEEEAAAQQQQAABBBBA&#10;YNEF/L9toSCAAAIIIIAAAggggAACCCCAAAIIIIAAAggggAACCCCAAAIIIIAAAggggAACCCCAAAII&#10;IIAAAggggAACCCCAAAIIIIAAAggggAACCCCAAAIIIIAAAggggAACCCCAAAIIIIAAAggggAACCCCA&#10;wKIKePLT4JlbH01C+3CVGyWZrd97y5r16w+/9ejffjnl3kz7Z6x88dOWXnxBfx+jZJxK2BuaxpJc&#10;iXrTjnwebSKvIIDAAgr4s6ok1Umnp6mtsUwJgdOQTR9hvedJqSslp76/+Cn+VbW1ZZoLc58TPbl1&#10;riTblAUV8PVkDmuKDwRdNtea1XnjK0pyf+XUzP+eZN6fG1OS+jBRIu291mx/vxoIqWOZktSf/KJB&#10;oTYfevHhrbmo2VqPCd6Tsmdpd0mv+SB9lqLzPUF6qi/f6+jrdJTt+cLn/3ZiaVGaZYWa/qyep0Pv&#10;4K2Ur/bToXH3I3iODl5xzkQAAQQQQAABBBBAAAEEEEAAAQQQQAABBBBAAAEEEEAAAQQQQAABBBBA&#10;AAEEEEAAAQQQQAABBBBAAAEEEEAAAQQQQAABBBBAAAEEEEAAAQQQQAABBBBAAAEEToaAx5WLsaBq&#10;hZhLFYZMMVb1kzJjAZm29cjamx9Ze/sjC3WlG2zHQJvxrbjcMRbw57GubfSnv2ubv/MvrXr7rxR2&#10;sD7YWPHhpfiEk/d+aOO//kOrr7+ruG/E1zvK0ZGqT1bKJUu9n71/VLYUF3eo+WD7T8v6q4p3rXl4&#10;sK5AuOO7x02PPr7fPd5vs3VTcQcbS3srlmSKeblHXNO6qaOLn+PFvy97zM00vevkr2X6u0xyXUbj&#10;PEusyXJdXnNr7XE05zfWW49b6X1WdFUJxa6c363Ujmcrvq7fGm7aeDKxEIddsK7iMp/trtiOZvA2&#10;lKXiMwcrJz7fTGMzBz+BMn+BJLN2tGU2GlujMT3U89+oL9Y6y9ZRXNT9Di8/Ptc1M33tPGOTNI/X&#10;aTXfUBCYl0DQ3D36zr+3zd/7n6364Ie6zTSG+4Hup2fA14ne1/+R9X/9v7fiyht3x/OBrnffSYli&#10;Lo9/+Oe2+W//B6u+9x+mn4Puri73Hbhwvyb6/FDHr7g5UG6M4OvofieJfbcrsbHuW6tPvBSK25wp&#10;lrClys1RaL/yODtV74XVi9ZJlQ/Aj9SatD4a2MeD2/G0RPVPV6fxy9uNO2rLbBoTV69qpMvJS/09&#10;0nXvj3rcVd19D+F4XqfC43DHk3znkViresWatNpTzKhOutlMS1r0HVRx4LVXfKB1M73NqbtY7Pdc&#10;+zuNifi8af/0uCE+cyBVoJ2M4mU93vx0HY+Dc+a34oIIIIAAAggggAACCCCAAAIIIIAAAggggAAC&#10;CCCAAAIIzEqAzO6zkuQ6CCCAAAIIIIAAAggggAACCCCAAAIIIIAAAggggAACCCCAAAIIIIAAAggg&#10;gAACCCCAAAIIIIAAAggggAACCCCAAAIIIIAAAggggAACCCCAAAIIIIAAAggggAACCCCAAAIIIIAA&#10;AggggAACCByZgBJohsaad79ngz/4X6x49Uu2/Cu/rWy2nsR9r6Sz02SwxQufsvzyK8rDqWso0fze&#10;xx9Z43a/sScLVgLbRImCrZgmAd/9QF5FAIHdBTzxrn/tNUfsftYzv6pbJomSZneUiFjzU1oNrVxa&#10;Ui08PbUSBIfWJm37SF7ioGM96XWqn4nmu2CZpTFJ9zPXiAvMWkB9GCZKMO59nWmO9iTkMxtnGq9p&#10;buWnf1ZfX5nWXPc7FUUJ3VNPnO3PgnxDWz/abL1nuXw+94tWXHvTskuvSv4E+zS1VR++baZ5JLv4&#10;gmWr5zWJHGJ73XvzlvpCw7K7ZDGx+bOOR+3HEo1x//K2hFqJ2h+ZER/t+pPxisZ2q/ld/ZpkK/ry&#10;VYGCAAIIIIAAAggggAACCCCAAAIIIIAAAggggAACCCCAAAIIIIAAAggggAACCCCAAAIIIIAAAggg&#10;gAACCCCAAAIIIIAAAggggAACCCCAAAIIIIAAAggggAACCCCAwF4CHq/qkGMq7lWVZ3g9VGPFmFMM&#10;rrxQPDl9efFYZ5TZCcgz8bi7imFrQeMmxo3DeHbAJ+VKSYz12GwpzuDWnRgfb9qyg4wVn58aG//g&#10;T2yir95Xfs3SMxf1nE/jSp4UsePUDo9WebbTtzLJ1TOKa61/w3Zsw8nIznSWFfNW8XB7ioXY7Vkz&#10;3FA8yOFJWGKmXdQo1uPGbQupYpsun/GAsbt2XaqYmJuK+T1sJor/O50uFQHYVuWWKC7qg09CYp2i&#10;kFtird5r8sxCpXipOndecTRjDHWtmU01sqy/rDiginv7UK12bdgRvnhrtGHj4CaqqQB7WddWOj3V&#10;2mMs66v0tb8T3++4XRts3Prxek//HjSPh/FtlgKpyEdb2ocNbaLxP1Z/eN8sa67OFFN53ztNdViq&#10;56zrMZm99/R8TPzZUF8Hjdv42izrz7UQcAHPL6HSvPe3Nv7bb1lx5TWzq28821TsMZKV4yI/d2Ua&#10;79knsFkUXSbWVvNdXDP0nExrP4uLz/Ea8vCcGOYxwX0tzTR3x4rPyGWPqnvX+prQKk61R+3vVBNL&#10;Fb85KRW/+knx+dVnz/XP2Wqvb8ONabz4WjH+3924bq+cvWyl4phnK74n0Bo+umNtUyn0+/Zn0T3q&#10;83Qvy0rzna9xlRrgX07lUql+63c7238rP4HeS7Uv25kb435CR3kJk/ntJ+INDvxN7SmVX0HjINT6&#10;HO/9Md9hcOCaHr8TNSZK7Yn8c7vbep6DaLszgubbohjLX2PX9wF3cwGMt6ax4j0fzrQy860EV0cA&#10;AQQQQAABBBBAAAEEEEAAAQQQQAABBBBAAAEEEEBgnwL+/3GlIIAAAggggAACCCCAAAIIIIAAAggg&#10;gAACCCCAAAIIIIAAAggggAACCCCAAAIIIIAAAggggAACCCCAAAIIIIAAAggggAACCCCAAAIIIIAA&#10;AggggAACCCCAAAIIIIAAAggggAACCCCAAAIIIIDAsRZQBs+gBLabt8wmSgzriTSfNtGsktMmxXbS&#10;+lklIT4Ey6D2Wq3EsEp2q2zBaj8ZYg+BnVucGIHpnOHJqY+keNLqTl+3TiwbDy1PY7bvWBV/kseN&#10;khM/VLFWz/ykUeJgPeuZHv9GVU/TWSTUfuhG/PnMAu3mug3+5N/EJN69n/01y1YvKLn7wz36zLfR&#10;BXz8zuO6s6jbHK6h58STowc9LqEay1QPgp6lR9a/NLfOS2+qAkoW78f41wktQQnFR3/yO1Zff9+W&#10;v/nblq9d1Ig4zPYGazbuSLq1ZPWskz/7kNQcl3S6lr/6xdhrSac3g4segwGwY6fE9KHR/i5XKg2N&#10;ZQoCCCCAAAIIIIAAAggggAACCCCAAAIIIIAAAggggAACCCCAAAIIIIAAAggggAACCCCAAAIIIIAA&#10;AggggAACCCCAAAIIIIAAAggggAACCCCAAAIIIIAAAggggAACuwp4HNIwUewqxQLLPHbVdmzVXQ9e&#10;4Bc9pNxE8eVCrThkSwoxpzh7u8WZW+AmHJeqJR7fLMkVp6+Wd3Ncqk09D1PA4+I1Gh8eFy8rLC0V&#10;D/CgsVt9jtI1sqJjE81PreInJic4PuRhdtOB76U+WekuKw6u5oJGfay5dlxNbKMa2qVkGt806fY1&#10;F/esHWxYMxzYdGXZCZh44Dsf/YmK89gOPH5matnSGQ1rxSz1MfpQUeRTqxTzdFy7j+Jj+j+N35Wi&#10;F6PAPnS4dWSZyLHWz9qflbbRcjbRWX5td5t9CeOR+k/3KLpa+n1e94X00bbM/s77v2KjZ/6TwbqH&#10;jo9FEeTtfHfFupobvAT9y1LFku8oxrq8OpXc9a+a1DH+bDyIb3MV8DEeRpsWFCN71CnjWPYxtazY&#10;sKmPrX0W779cz0KZpXf7sIr7D93H5x09I9vTzT6vzOEIPEZAc2BSlJasnNO8qD3HcF3zpPa6B93D&#10;7NzK59Y57JmTXHOe6hbzTCzo/L1DcPenTwc+N0dX/bE9b999f46/jOvamu1+KPU5JlWs9yTrWKp1&#10;0FeSvUor2yXFM7+ydM4+3rqj+Udrjua8DzZv2EB7n07etay/po9HWpO07/FY39Zdetwl97rVg6/7&#10;suy5UnT/icZj5XuD7SN8Xl2K/T+dX30OLmJ+Av9bM6jeb+PcqzPcekHHR6o1IsbH9/1SzJUSq7/d&#10;Sn4cWEDdnmhc+v++0/qa2WhMxrIzgg585SefqHEXtL+0ib70e9LtWfX9P7bxu9+3zutftvKVL+mz&#10;HflwngzJEQgggAACCCCAAAIIIIAAAggggAACCCCAAAIIIIAAAoctoP96ioIAAggggAACCCCAAAII&#10;IIAAAggggAACCCCAAAIIIIAAAggggAACCCCAAAIIIIAAAggggAACCCCAAAIIIIAAAggggAACCCCA&#10;AAIIIIAAAggggAACCCCAAAIIIIAAAggggAACCCCAAAIIIIAAAsddICghertxRzlTlYJ2WUlnPTG2&#10;ktk+VVnQJLCPrbsSiYZWiUSV8D3JleidggACTyeguWLy4Y8s3PrIsosvWn755Wni7ac7+9mP8lzD&#10;yked9pbjzzAeWKHn+F4JVtXtA8mpPX11o3mqDa1l+pmqDSHJLM095bantn5c0RHxoMcf9bgr8N5+&#10;BJToeTKwyY+/GxM9d7/wDUtW9dp+LvHUx87nqk99+0M+MPHE2Uo6HxO3+xrY1NME84/UQ8nePcH7&#10;aSg7z3ZQez3B+GEXJahvB7fiXdOVc/rpFXr2knZXbOkXfuvehTTnnfiy/TgHzfOWpRrr/e2k8Ce+&#10;5TQQAQQQQAABBBBAAAEEEEAAAQQQQAABBBBAAAEEEEAAAQQQQAABBBBAAAEEEEAAAQQQQAABBBBA&#10;AAEEEEAAAQQQQAABBBBAAAEEEEAAAQQQQAABBBBAAAEEEEBgvwKKzdZurdv4O//BwmDdOl/6JcvO&#10;XtnvVRbm+ESxFdMzFxWncdWsIMbqfDpGAc88zlmq+Iit4te1itunf4ryN5/bcdVjKqC5ZTwyqyuN&#10;FcU89RiQmm8OXnRup69LpBbGQ427UxBb8OBYcz/Twx728471OqVtVgPFtlWXWGPro2GMeZua/nl/&#10;FT3FuNQ8sXVLIUDbOBbmFFh17m2ON9D4a6tNjcGtGOfRY5cHvbZr0XjfrMdWedxTASVJsDxNrS+X&#10;3Uqn6EhNjppbWz0zpvk16Pzp/OrvzD52bBht6rLqH38+fc1c0Njqvr6MNZfckn2so8abu5xfWtFy&#10;pNjxXsTjvpNcY86nC4+tqvaMQzVtll6jzF+g3bpjieyHigc70TjOFPd6pejGHcJBRnCqa5SJ4uZv&#10;V33isbd9LanUrzFm8EGuOn8H7nC8BTwnRdrXZwmf8ze0fil/Q2L3x31foPZpT25aN6w+gnjSz8AQ&#10;Ys4Pze4xL4bWoEMovpZUbaX4/IrJr/t1JrXWXe1NeksylKPPLY9bB/X2C8sX7XvX37Whry06+/Zw&#10;y64P7thaT7lMlCcg0RrfDrVWaf1+7LX20d7g+2nVq/E1TvXVH3FO9PZ0s46+T2PW+zDwPfdOCWpP&#10;o7/1suLcV3pzQedL7UGSTLVUHUOjelJmJKBx0ula+ebXPCmFpUtndd04GmZ0/SdcRvHmQ9yL6Z6d&#10;nlU//p5Vf/Mty1SP8uUv6OR7Y/UJV+JtBBBAAAEEEEAAAQQQQAABBBBAAAEEEEAAAQQQQAABBA5N&#10;YPu/Qjq0+3EjBBBAAAEEEEAAAQQQQAABBBBAAAEEEEAAAQQQQAABBBBAAAEEEEAAAQQQQAABBBBA&#10;AAEEEEAAAQQQQAABBBBAAAEEEEAAAQQQQAABBBBAAAEEEEAAAQQQQAABBBBAAAEEEEAAAQQQQAAB&#10;BBA4kMDjk3R68ut2cEuJ25WoWIlnY+LaA91n8U/ylLVhouTGrRLfZkoY6knAH5ekd/GbRA0ROCQB&#10;JYZW8vLq+/9RX39sva/+puVXXtO9m0O6//ZtNJ2l3b6eW/0yHlrhibY9EbH/0Gu1p7VWUu77S9Df&#10;k1DHFMGpnv1Q5nr8y/sPefR3T+w9HEwTtiupd/Kk4x+9Aq/sW0AzdJLGRO6xP/d9PifsKhBztesB&#10;KTryVYqBiZLA+xp46otMUnloDxBaR/JJ5JCKbucJ6tutzViHXHuvRHNZ7KpDqsLJuo3LpZY994It&#10;//Jvx2T1aa45nv3dyepmWoMAAggggAACCCCAAAIIIIAAAggggAACCCCAAAIIIIAAAggggAACCCCA&#10;AAIIIIAAAggggAACCCCAAAIIIIAAAggggAACCCCAAAIIIIAAAggggAACCCCAAAIIzERAcccUW7F5&#10;5/9n785+JdmuO7+vmDIy80w13LoTL+/lJHFqURJNSWwNbKlFU5DdevCD5DZsSDYM+A/wf2L4zTDg&#10;B/vBgGGggYbRlqy2YIPtltySKFkURZHSFUVxvkNVnSHHGPxbOzOrTlWdMSPynMxzvlH3VE4RO/b+&#10;7B17R9atWusvrTx437K3Pm3x3iuKgzeLTdbKKa6qEMWTTV79mPW/+KZFir0V5V1icK3MPtUYSTR0&#10;xrN4flccwm5lzaLg9gQ8pKHiPXqsQY93HGUe9zRevnwPmZhvhTidNhkqbmJ5lVETl6/3TT1S13ym&#10;dWIn27J3osdP5tpH4wPFwdWH3v9pZvGWYnvrdbX/UPPyDcCII6uGh1YpBnAUdyzq76pR3tiTG3c4&#10;GVg5jwvsLD0d05NbpF+K/vkMSFefqXgr4tjKWHHC/YCxYqY+t98zBzV6oX4ZDRRKudL12VV7tO57&#10;XGM/75ptseq1Pz6ywXiscMta3/UrizK7391RfGX3d6XaUm+Dr/3a8mmpdxSDeVqET2fzz/q1LVT2&#10;hvzmfVAd+LVe2VhxUIskVp9E1st6oc+Waab3bp5pDZn3s5dZK16zry11ofUlvE+/LmPLMWcIaB6M&#10;t+9ooetoTD/StKh5UuN7/TbNh7FySuj+yu+L1nH+PtFMlFGna93PfEFr6pHFfVn7xb5iYkXYt8lU&#10;c8e8Uh3NI7H6Osq3df7z71Fr7ftg+67tdns2PlQsbZUz1a/v6Dv0W3deVz6TbbWrp+/U76pdQ0vu&#10;aofG66ruO3Tf6+NvrPuqSTnVs9ldRKQ69zt5oPMmhbXR7x+ObbXft/jR+r7/pOHHPr/+p+oNtUs3&#10;IrPvDGEcX3+tGtUg3Jbot+u+n/KxrTms9+/92qw5Ieb8YvQ3auEFDtaY83V6MtYloPk07Vl654FN&#10;Mv35wUgx6L2fzecuNgQQQAABBBBAAAEEEEAAAQQQQAABBBBAAAEEEEAAAQTWS0B/84gNAQQQQAAB&#10;BBBAAAEEEEAAAQQQQAABBBBAAAEEEEAAAQQQQAABBBBAAAEEEEAAAQQQQAABBBBAAAEEEEAAAQQQ&#10;QAABBBBAAAEEEEAAAQQQQAABBBBAAAEEEEAAAQQQQAABBBBAAAEEEEAAAQTWWSAkG66UqlaJY6Pn&#10;krk+qbcn1jzaV9LUfJaoeJ5o/snnN+hJ5ElUlfTW09vGSnYcJZ7g9qqSmN4gSJpy+wQ8EbHPI57g&#10;WtdMrUTSysp7xQ66Vj25turgubCr6chyr5Z++aZa2bSsrdAclkZJeO0Jrku9rjxhsebCVCmsC5UR&#10;Jbr+wzHh0Bd+q5Xce/iV37Xqh39v3c/+mmUf/Uk1t3hhP95oWSCMM/WxxpavX2wtCcg13rpjnbc+&#10;YdH9D8wLPesKaOm8a12M3xdprPl21XNZoK8svvOSZbFe7N1THbgXmXXGsr/Xlmzfs/THH8hS970h&#10;MTymy2pe6jhfkBm/lyJjZwQQQAABBBBAAAEEEEAAAQQQQAABBBBAAAEEEEAAAQQQQAABBBBAAAEE&#10;EEAAAQQQQAABBBBAAAEEEEAAAQQQQAABBBBAAAEEEEAAAQQQQAABBBBAAAEEELhOAcWo6vQs2tqz&#10;6OBdq8dHIVaheXjSDdw8rmqU9D0w42wjLtQKelFjJsSv1SDxOGfESlyB8eYX6bFRq/HA6qKwOMvM&#10;0jzETm3Ssijvhjis1VgxYD0mKiH2mnA2OtZj3qaK7b3r60eIKTkrbn8ysNJjf8eKgKsYl9H2XfVT&#10;adVAsb4r9VmYOxqd+loPDjF/xwdm45HFPcUDznoakxqIJ41FrT/7k5FVPkeGMIW1bWsMp3GqNjx/&#10;QG25rhMvv1QM4SKECPd4x6PZrh4u9PlDGkp4cfX4MBQcd33dnMckbVjuSg7XIHuo+5OJx42vXam2&#10;Ttax3Xwn2C7OmSim6bTTDbHnO9XEIsVlnmjcVX4v4P3EtloBxbuuBo/kHdlRnlulfuskqW1p/l92&#10;817LFTc7DuNTsbY1h3i5IaY+sVaXZeW48wQ0b3vs6kg5G+qR5vzJWANx67yjrudzv8fyTXkmfG1e&#10;fAWavbmmv7uv1tD807+gCqrG4fvEausa1m+tBYNK+Th8TdB6kU8LLQ2VRV2/lzl/Dax13E7Wt1d6&#10;9+ydweOwLkea7753+K4NpmPb0RiJct0XPNK6c/Rodp5wk9SsbeFeQPNrofE4y4Cg+qsuWZZaJ+rM&#10;1sH5EpdYrKbpHnx+01B4vHEfFFM/cr5Ts+q0enQYs4m+I/R1T6W6zmJot3qKqy1MY7kcHIhc/dDX&#10;vVW457vaKrxwNt2XX/nmY66cjdaoq7mzo3w/W/pOoO8O/p2gKqb6fqjvdWwIIIAAAggggAACCCCA&#10;AAIIIIAAAggggAACCCCAAAIIrJmA/60uNgQQQAABBBBAAAEEEEAAAQQQQAABBBBAAAEEEEAAAQQQ&#10;QAABBBBAAAEEEEAAAQQQQAABBBBAAAEEEEAAAQQQQAABBBBAAAEEEEAAAQQQQAABBBBAAAEEEEAA&#10;AQQQQAABBBBAAAEEEEAAAQQQWFOBWok6y29/1Sbf/rplH/ykZR/5SeVsfTF5Z62E6PV4qASaqZJq&#10;7qo165fYtTViJRKNejvW+chPWbR7z6xBQvHW6kRBCGyIQBQpJbQSXHvy6moy0HTi84ln573KOUPp&#10;t7tKhqy6REq6nXli4HlibK/JREm5K69XksxVPS20El4rmXKmekc+LypxcJyeE2q9UuLt939gxQ/+&#10;3qrxYNbMeYk8rEjAO1DJrv0/dZiSub+4Xq3ozDe82JAa3bLXP2Lpa/+VLh2Nfb9kT7gfuOEQzzbP&#10;x1uYJ+RTFs9+tupXPhf192zrC79l9XRsUZZrXmW8N2bXnKHVqXExFHBxgVrrYzWZ6N6ga1Gnp3nl&#10;Ku8HLl5P9kQAAQQQQAABBBBAAAEEEEAAAQQQQAABBBBAAAEEEEAAAQQQQAABBBBAAAEEEEAAAQQQ&#10;QAABBBBAAAEEEEAAAQQQQAABBBBAAAEEEEAAAQQQQAABBBBAAAEEjgtESRZik9ZFafXo6AbEUFIM&#10;KMJAHe/i9p8nCpSYKs5l5dYe88zBQxDF9s9FiRsqEIX4zlZOzRT7ODov7uk5rVT01RB/NVLcxHo6&#10;sqqYKlwnF/o5bCv92MPf3sm3LIliK6PSojqyo8nQRoor2U07Ondk8fZdxVWNrDzaV3g+32fT+yyy&#10;6vDQ6kKxM/uvKX652ql2n7boHHq84nmTPUJkL+tax+OgPr9pnzxWLHSh1vqZRlkotpbnkwKeP6aF&#10;19VIbQnX1tYsnvG6do8Q3xvtW6Ex5EtNpdd7nb5tnRBLvdaY9NjMme5psnpqY81B3qx1bVoL3bg+&#10;RSjedX34KFzrg7wXbhG8jzLN/6dfJedXP091n+olqN9LXSdFrHuQidaWcqKDm5R8/rnZ43YKhOjV&#10;/V3FSO5YrXm8Gh5ZvKP8DUuPt9WN08h0P+4Lsu6LNmqi88XRf65qE5GvHePpbE1I9B2mq9j9bhZ3&#10;d/SbB4G/wKbd3th9YN94+A82UgzvSPdAD4cH9v7gke3cfdWS7rZN9dWoPnpfv/l3pAuWe9qpvQzd&#10;c7jVNPU739lYcrlunFmm72Q+P/qY9cZ09L0+bL6btkp5C/yzutJ8eZXes9Of/7vqlOzeVVzyf67v&#10;lrGlft+4qZvGUHV0YMMv/y9WjQbW//n/yNIHb86uz9A/m9qwJeqtfo3yvvU+/xtmyvmT3nvVCt2P&#10;RbonqAcH+o44Mutv+5BlQwABBBBAAAEEEEAAAQQQQAABBBBAAAEEEEAAAQQQQGCtBE74W11rVT8q&#10;gwACCCCAAAIIIIAAAggggAACCCCAAAIIIIAAAggggAACCCCAAAIIIIAAAggggAACCCCAAAIIIIAA&#10;AggggAACCCCAAAIIIIAAAggggAACCCCAAAIIIIAAAggggAACCCCAAAIIIIAAAggggMAtFvA0rpVN&#10;v/e2jf/8D8yUyDX76E+emCDTExLX05FFvR0lo1fy2sskdvVkwb5d5pjZEdf0e2Tpy29Z+u//jlda&#10;GW09uy5ZQ6+pMzjtJgn4ZaIE1VG+FR5tPJwlCk+VJPoqLyFNOVHWtTpJLFIy66zwxNl6U9exX8pl&#10;WYbk3PPc1kG41gdlVVquzz2Fdq39s+SsUOtKgu2FebtSJUUP+87nulAiv61OQGuXxtkT/5WcyAeR&#10;CvY+vk2bX79K4n52uwPMLVDxMeA/7qH7gFJjwZt+xVuUdjSf5Tqrzze3bDxesTWna1nAr5/pxEZ/&#10;+vs2/c7XLf/ML1v3k/9Yw7hs+UQUhwACCCCAAAIIIIAAAggggAACCCCAAAIIIIAAAggggAACCCCA&#10;AAIIIIAAAggggAACCCCAAAIIIIAAAggggAACCCCAAAIIIIAAAggggAACCCCAAAIIIIAAAgi0LOCh&#10;xxQHLO5th5Bk1eBA8cgKncTjgrEhcIKAxkzc6Vn6xictvn+g+L17s3h2J+zKW7dZQDHaipFCHNYW&#10;530NmrPinl7MKUp7s5iok7HKnlzsIPZamYBHjdzt9i1VLMupeey9yAbl2I7U73dqxfWOE4u3ND8o&#10;DriN9q1Wv0WZxsKVBu5tt/m14ptXg4dhnfTY5ZapbR6/87kQmv7WuJja0WT05EN/b0dzZ6J4qCdt&#10;aZxZquskKqdWpB6LVqHCx4MXyj7p2KXe8zpPVL4qH3W313oeLxRH+b2BxtA8VqmiLttL/T3LFQf6&#10;ef4471kVpZbWhSUKsTotFJtZx5vGI9sKBRSXs9Z4rUcDK/V80MnVS7Xt6JrPNK6fu0QuVZE81n2q&#10;yozU/0WsLAOaUyrNNfXU550mJV+qGux8mwQ0rGLNi37/Uuy/p3F9OB9rPuNccPNrYqpx6mtfnivs&#10;c+eCB15mN83fmcr1H817OqU2ronTBCvNIUPNHb7A+nySTTSHyMzXjSjWunvagcff13Gv7ty17U5f&#10;S+i+1hstpdXUvnPwrr2x94pFu3dVpNadg8ct9IXnBajCGPL5dHisjv7a18DU17Z5xf0h1hwZh6wD&#10;WgC1+ZwZGjmdzh79zXXavC90b9T54I+Hatal1/tCPbFOrXhSl1rjq3jnO1oPdf9X6c9Ubus16f2q&#10;eanzhvfrLL9F1NV3g57u0Yb68yZ9V1BijI3u6yedzhMEEEAAAQQQQAABBBBAAAEEEEAAAQQQQAAB&#10;BBBAAIEbJdD8bzjeKA4agwACCCCAAAIIIIAAAggggAACCCCAAAIIIIAAAggggAACCCCAAAIIIIAA&#10;AggggAACCCCAAAIIIIAAAggggAACCCCAAAIIIIAAAggggAACCCCAAAIIIIAAAggggAACCCCAAAII&#10;IIAAAggggMCaCShBfNzbMusoubySByt7+ckVHA+VVFP7KhFtlCrZtvKlhjyjJ+997F2ljZ1M9FrJ&#10;OZU81svYjE0N9ETubAggcCkBTwruCZZNiaLr8SAklL7YXHGp05y9sxL9RllqcadrdTG2NExYqoUn&#10;CdaRU13bhVXheUj9rDfLqrZSya+TugzJumtPZJ129PyMU+mYkHRZu0QJYdnPkGr/I19LfL1Sn110&#10;Nbp4JXzd0nroY0RjwLxvfQzdmu28tsrcL/TzdrshXlGssRb6XwnWr2UT9K0af9eCzElXJaA5ujx8&#10;34offtuyo8ezuWNV56JcBBBAAAEEEEAAAQQQQAABBBBAAAEEEEAAAQQQQAABBBBAAAEEEEAAAQQQ&#10;QAABBBBAAAEEEEAAAQQQQAABBBBAAAEEEEAAAQQQQAABBBBAAAEEEEAAAQQQQKA1AcUu9Dh03W3F&#10;VkytHjy2upwohqHit7IhcIJArTiXUX/Xep//D2eflsS0PYHp1r+lyKeW3H3d8k//vCU79y3KFb+1&#10;0aa5SmXEW3dC3EKPuaqImpqr/BnbtQgohORuvmVZnNlQ60at+J2T6dQOJ0M9V98o7m3c21HM3J5V&#10;gwPFzZ3F7b6WurZ1UsXMLA8eafBVGou7Wj8Vg/yELZLFqJrMXDymqYZpYrHtdfp6Hr8Q5tR3yRQf&#10;OFOMY995IlMPFFxORnp9Sgx1fbL8pgopPnuIpa7YxnHP6zW7qpYvczVHuuXBZGCP9RPgVE2/7u/5&#10;2PKY0MdO6y1IFKO5SGLLisoyxfOd6Fepx/Vs3bHKb/pTjetypD5SbP8qSWyQdMLI3cq6Gtfp8v66&#10;5rqZ4maHEnQ1+Hk8lvZU80k9navRu5s+fNav/lrDNO6S13/Mot2XwvNZHY/POOfU2sfqd79pw6/8&#10;a8ve/ITln/nlWfzvcw67zMe1YsbHD96w7V/8LTPdI4X44pcp4JbtW2ntHmvu8PsVj82f1cVsbuku&#10;1sDzQSrNSTtZ317ZumsPR/thXfIZ6LtH72rdLyzV+zqBVUN9VijG9yn3CeefSXt4waXmuXD/FNlR&#10;VD25I/B74G6cW6bv8f58sfl9hE+Ri62c33PUau/axv2WaajfotIb+xhpWdL40k/U1fcez10ROvFp&#10;/2xs05ap+PF+Vdz7WNeZ5/OoDvetGh3pvthj/y/i4S9zAo5BAAEEEEAAAQQQQAABBBBAAAEEEEAA&#10;AQQQQAABBBBAoH0BsrW3b0qJCCCAAAIIIIAAAggggAACCCCAAAIIIIAAAggggAACCCCAAAIIIIAA&#10;AggggAACCCCAAAIIIIAAAggggAACCCCAAAIIIIAAAggggAACCCCAAAIIIIAAAggggAACCCCAAAII&#10;IIAAAggggAACCLQkoCShnrg1VzLaWsnNRwd6VNLWyMMLH08gqqTtD9603i/9phITK1l86onoj39+&#10;enXq0dBGf/77Vo3H1vmJX7Ls/uvKqr2KJPOn14FPEEDgqgTmqaFDcnAlih4PZgmls64qcLE5o5Wa&#10;RjpXklukelSHjyxXYuxFjupan02VOLuuNNctNu3uNS/1Xqb5yfetIiW2VhLhU7dQoOYyJfnWjrOf&#10;U3fmg/YEBK+E6pESj1ehe9ofV/VoYEd//K+s3n/fup/9knVe/+gNSRjeQi9MxzZ997tKrN21dO+B&#10;7gc6KrT9Pmihpi0UoXb5WFNbI5/DNCdYvZhJWiieIhC4DQK6hjRha03W9cOGAAIIIIAAAggggAAC&#10;CCCAAAIIIIAAAggggAACCCCAAAIIIIAAAggggAACCCCAAAIIIIAAAggggAACCCCAAAIIIIAAAggg&#10;gAACCCCAAAIIIIAAAggggAACCGyYQNzfMVMc1mqwb7XiGrIhcKZArRh25bFYl2fuzIe3UkDjI3n1&#10;w9Z/7cOKc6lYbYqP2mSrFUM13nvJel/4rRCnM965Zx6S9UkQ1iaFc+xSAh7ftqeYuFt5bgeTgcJY&#10;1lbpvceKdVp5fyk2X9Tb0tqSWz04sHoy1nk2vNM81vjRI7U1tXjn7szNm/TcpgifNp5ObVhMNUZr&#10;vfJ4hYntdHp2cgTgWqEME+skWRCaJrGuGx1STFYTClXVqacT9clI4Uh1olz95DEV13CLVa+DydCG&#10;Gj+VM6qOaZza3XzHPPrj8/weV7VQTPmOYkUnir9clJUVHlM5HPn83mvY4A2tUhg+o0OrNBeMNY7L&#10;jnIAqC07XY35hmMrV397GX7tTPW8UKxmvwepdY1t/Jyyof1946utCdjzU/Q//880dSuHhf/4pHyp&#10;rbbxd75p0+98w6KdO9YNx/sMdtlyzjip5rZk575iZ7+kUlV22exe64wz3YiP/F5y7HlJ1AWJnqeK&#10;Px7pHsVjcl+mW6I4sg/uPLC/ffg9TUVTLZ+xPdR36IejI3u5f0dpTxRP/nDfKn0W171GdrXWsFr3&#10;ApEqeKT76XlWhFDdrsZoornRfy3eT0POFR9ns62ax0muJ7qfCEctPuGxbYFwdY+PlMbB74E7GgeK&#10;Z9/yJd92na+sPJ9TlR8o7mwpN0Zl1dFjfTf0C/HKasCJEEAAAQQQQAABBBBAAAEEEEAAAQQQQAAB&#10;BBBAAAEEELiQgP52ABsCCCCAAAIIIIAAAggggAACCCCAAAIIIIAAAggggAACCCCAAAIIIIAAAggg&#10;gAACCCCAAAIIIIAAAggggAACCCCAAAIIIIAAAggggAACCCCAAAIIIIAAAggggAACCCCAAAIIIIAA&#10;AggggAACCKyrQK0013Gnb55gth4OlCBTNX0hQaYSxisB/Szprz73pL+eXPgCibZrJaQdf+NPrRof&#10;WOfDn7Ho/gdICbuug4F6IdCKQBwSXEdRZtVkrGTSRchJ3ErRFy4kUkLkVMm2uxZpvoo1D1kca37z&#10;CS6yoiptcixBuqdIL5XcvNZ7se/jn8UKs66E16dv2kf71aUSfHvZkU+cXhLbqgWiVH378gctG72k&#10;PvaE596vbW1aCzVmqu//nU2VcD3/1OfVt+pfUz/f+i2ycv8dO/r9/9HiXt/6v/o7lt5/dZZY+4ba&#10;RElmnU/9gmVvfdLie2/oktf9z43YNM4Ln5+nShyf6TrKZ/PejWgbjVg/AZ9DfYixRq5f31AjBBBA&#10;AAEEEEAAAQQQQAABBBBAAAEEEEAAAQQQQAABBBBAAAEEEEAAAQQQQAABBBBAAAEEEEAAAQQQQAAB&#10;BBBAAAEEEEAAAQQQQAABBBBAAAEEEEAAAQQQOFVAoZOi/q7idSlW1+jITPG7QqzCUw9Y9w+ieQWJ&#10;CbXuPUX9briAYqK2dhUqxlvUyS1VjM5QqMpmu2YBdW5HsSy3c8VLPXw46xd1zqPxoVWKfWv6iXrb&#10;6reeVYePrTp6bPbSG1pwfI5ubWRcIYLiW04nVg0OQvjWuH93Fqf3pLaojYfFyKblRMtpFJrcSWLr&#10;emz0E1rvGlmUWhIr5q92mKSd8GhjX4811tvmUv3qUrE6pyMzncv7aHbCK+S88Kkie294oPjKirkc&#10;HGrray7Yy/t6+axmpM8TfVYmieWKu9zRPDFUPFIfj4qsfOEzsuMyArHVg0MzXSMj9cFE8aszjee+&#10;x8z28bZMkTrGj0sUezv1+NmFrqdUMYNVdu19qvEb4n/6nLLsCZasF4fdBgHN3Z3urKGXjTOrGN/1&#10;eGj1+9/1AWyd1z6mufas+O8NPP1a4JboXEBfLSaKt10qHrtPF75e+Drhsfkj3cdoqdZ2wYlEu726&#10;fde2NL+N5+WNlRfgO4pn/mBrW32t8pSnpPY1vK+dL1is1+DZzddqzXtjrX+636o8t8p8B69uX9/d&#10;fX5dbP5Zon2UNWHxlk31KqzvT9bQJx/xpHUB9c/Ic98oT4Xmjtjnj0WHtX6uDSvQv8fpfjN59S0f&#10;pOGaC0v3ZefWDWs21UUAAQQQQAABBBBAAAEEEEAAAQQQQAABBBBAAAEEENg8Af3tFDYEEEAAAQQQ&#10;QAABBBBAAAEEEEAAAQQQQAABBBBAAAEEEEAAAQQQQAABBBBAAAEEEEAAAQQQQAABBBBAAAEEEEAA&#10;AQQQQAABBBBAAAEEEEAAAQQQQAABBBBAAAEEEEAAAQQQQAABBBBAAAEEEFhXgZC21ROyK2lwSPyq&#10;JNdRqoSyzycRVdLMWolnL70p42akBN3myYmVWHZ9E79fumUcgAACpwh4gut4Z9eiJLV6qqTUIfPu&#10;KTuv4m2fvzLNO5p7aiUsjydDvUyVnHqqqU1Jk/X5tJg8SVvtaa4nVWmV9s306PNilHpa60TPnp8M&#10;5xXW29rdLMyLiUWx78u2cgF1Xry1Z9u/+JthOYmUqLz2xOqtbupcDYIo7ugnU8mnjIFWz7nmhYVr&#10;uAoJx6vBQyXU7lqUuc0N33RdZx/4qEX1RzUKNA5aH2vX4Ke+rDX/jf/qj2z69p9Z58d/xvJP/4KG&#10;eXkNlbmmU/okz2V9ZfhRHL5t3Izr58rUOBECCCCAAAIIIIAAAggggAACCCCAAAIIIIAAAggggAAC&#10;CCCAAAIIIIAAAggggAACCCCAAAIIIIAAAggggAACCCCAAAIIIIAAAggggAACCCCAAAIIIIAAAghc&#10;t4DHH0u271ryyofMFJcsitPrrtJy5/e4Wx5rLARaJG7icogchcAaC3iQ1fIWxRNc467wqvnakSax&#10;7Wb9EI7XYx/6NHwwGVhZ1VbFiqua5hb3d6x89x/MBvv6VHFVo3gz4yTGsWKVHlit2ONqmEXbe2rP&#10;PAahnj2/HYwHIf6vv19r7HZl0dMa6/GCXwAQXKLyc49vrOeFn0v71eVY4UErRQ122TY3lT1R/HSP&#10;z664xpHqdlK12jzjsmV5vOX3ho9nlqKrBHQ335Xni3F0XTbOejZU/Pkd7ZcXpe3rvqC8CTFWlwW8&#10;suN0zR8+tLgqbNjZ0RjWNaJrfSdV7G7VYfkRXFum6yFLdW/qQ1allZp3QoGT0ezx9MvwylrPiW6o&#10;gE/IS2we3np68L6Vj35kcXfLovuvaY49I/77Eue4GYf4xbuc8eXbH9lY95Dl/LtiRzGrY72OMsVl&#10;73TVP6rLBavia/pevmWvbN2xh6PDsG77od85+JF9au919XnPquGh7lnnc9TlKzs7wnkKlVyMdE8V&#10;WZVorZ5vnlGg6+u31/tYxTP/Hq+3Fu/WOq7Wi7rU/VetvCsXbOPiPDxeQsCdNR5CMgePae/X/KIj&#10;LlFMq7t6fPbpRPeuA91+a9R0lZMnjJlWz3LBwmrrffZL2le5fBTvf3Y/fMFD2Q0BBBBAAAEEEEAA&#10;AQQQQAABBBBAAAEEEEAAAQQQQACBKxLY0L85fUU6nAYBBBBAAAEEEEAAAQQQQAABBBBAAAEEEEAA&#10;AQQQQAABBBBAAAEEEEAAAQQQQAABBBBAAAEEEEAAAQQQQAABBBBAAAEEEEAAAQQQQAABBBBAAAEE&#10;EEAAAQQQQAABBBBAAAEEEEAAAQQQQACB6xZQstCo21d6TCW5VtLOSkmuk/6OEoq2k7XVk3JHaWeW&#10;oLQqZ8lJr7vNnB8BBFYoUFu6c9/6X/hPlOi6Y/H2PTO/9q9y83ktTpT0txfOnfi8lu/Y1Kc1T5ps&#10;lU0qJaeeb54YuFQdPXdyXCtxtW9RZkmiUOtnToV+jHbwRMdJKHh2LL+vWEAJnZXwetaZ8/5q84xa&#10;/2olaw+Jq9W3t2/zC0itfu4+wBPRl4ePdU1V4b4hzpXc+7l9bqSVxsKZ08BKG31yXzQ9ZaQGVY9+&#10;YJNvfdWSl95oWtwGHa8x/N73rS6mFu+9ZHHP73dXMIdskMiVVFXfBWZzBdZX4s1JEEAAAQQQQAAB&#10;BBBAAAEEEEAAAQQQQAABBBBAAAEEEEAAAQQQQAABBBBAAAEEEEAAAQQQQAABBBBAAAEEEEAAAQQQ&#10;QAABBBBAAAEEEEAAAQQQQAABBBBAoB0BxSiMFVux90u/qdB0iVmqnw3c6mJi02/+O6vGA+u89RmL&#10;7z5QDEW15TbEktvA/qLKCCBwMwT28i1LtHaUUWFRHdmhYuMOpyPL02wWx3b7rgJDKkLu0b4e1eZN&#10;DX+qsJnV+EgxzYeKFdtTnEfFAp4FNT2hI2s7mAy0/MyifCr6q+1kXeskWYjv+3zsT/8803qVJo4T&#10;2SRTjPNIJ9S6Zoorefp5Tjj1Rd5S0bXHZx+PFVM5N8vUV+o7/XaRo690n4na//7w4MlSXqmOL23t&#10;WhYsX6xxnOfzGPG15eXUyrKwUr/YVivgY7g4fKgOqWyoa79UnOOOxnNf477J0PIRmUSp5X4/p61W&#10;3E8v289XT4d6Y/3GbKgov91uAa2J1Tv/YNXo0NL7b1iy/VLr0/hmAyvS/ehI1/BIofG7If73ytuj&#10;JW6iNbXQ/YjPGnmh77+KPW6x1uXU1/OLb15ConnojZ2X7G8efk/x/0tL6lhr1SPb33vd9rLcat3z&#10;VINDS+7rbE/iFV/8HIs963qq+NJjKyyxqW4RFK0+zH/+uOX3Cnp8sulUXi/PlbLYivncaVoLvblJ&#10;aP3i03V7XM/7kMsoVRrXnqMi7iqe/bF+uEwZbe7rY2H6vb+xwR/9bxbdecl2vvAfh3vYNs9xmbKi&#10;juda0MbaPXPgdwQQQAABBBBAAAEEEEAAAQQQQAABBBBAAAEEEEAAgbUTePp/W9eualQIAQQQQAAB&#10;BBBAAAEEEEAAAQQQQAABBBBAAAEEEEAAAQQQQAABBBBAAAEEEEAAAQQQQAABBBBAAAEEEEAAAQQQ&#10;QAABBBBAAAEEEEAAAQQQQAABBBBAAAEEEEAAAQQQQAABBBBAAAEEEEAAAQQ8N2tIyp6kStZamClB&#10;rjLUtgfj+VWV8FYZSlW2J5dnQwCBGy+gRNHpBz5m6YMPKtm1X//XsHli6u5WOHE8HlmmxNSeiNu3&#10;SsmAp4Xmu3ku60ivJ5r/aj1mnrXatyxVYmtPfn3Kps+iNLfkzU9b/tGfMuvtkmT4FKqVvO0Jnet5&#10;X7V9gnnZGkGe4VznafsE611eXSoJ/GRk/qiL4EllI09mf/BQHpHFvZ3ZvYNbsa1GQOO79nsyn6va&#10;3rxfs1w54zUvql9vxyDXfK614OgP/6Ud/Kv/zorvfkPDu8X73bb76CaVp/U4jDHmi5vUq7QFAQQQ&#10;QAABBBBAAAEEEEAAAQQQQAABBBBAAAEEEEAAAQQQQAABBBBAAAEEEEAAAQQQQAABBBBAAAEEEEAA&#10;AQQQQAABBBBAAAEEEEAAAQQQQAABBBBAAIHbIeBxDTtdxe7qqL1PY7NtTOMVb6ueDG38V39koz/+&#10;XSse/0BhoYghtzH9R0URQGAjBXyW3etuWzqPeejxTUfFyAbleBb+MUks7t/RslJbNXis9xR3ckOn&#10;ZkXnNRscKX7m0JLujuK45mcul4faL4TB1GGKumm9rGup4qKfusmwG3dCeNRS56qjxKrJWDFTy+B3&#10;6nFLfBDaojigHo/VYw5Hidb+NVz6E5nsK27soBiGceNVTCy1u/KPfd1/oe213pebxyHVp/l0oj6o&#10;bOyGJ+z9wuG8sbyA7rnqo4eK+x/ZMO96hH7L49wyzQGR4vs22VLFlu34taE+rPV84jkA1Pkee5V+&#10;bSLLsSsTqEqb/vBbirU8seTlNy3WNcEUdEw71r3C1/6NHfyL/8ZGX/2/zMI612yeOFb6iU+99HE1&#10;1RzlK7LmFK1/sfop7uT60Rr44oJyYjmLN/1r5ivb920764U5zuem8WRi35sOrNR36qjQuQb783jY&#10;i6OWeCx136S6ThXyeKpzPKmmnvdTnSfMjE/L9dwEx7dKc7C3V4Wojb4Wrtb5+Lkv/TzU79JHrdEB&#10;kVUjv19Rr3i+CI3zpx12TdX0MaPxUz76vtXv/0DjcQXx389r2vEh5xcOf0ZznhifI4AAAggggAAC&#10;CCCAAAIIIIAAAggggAACCCCAAAIIXKPAGX+z6xprxakRQAABBBCCg3qoAABAAElEQVRAAAEEEEAA&#10;AQQQQAABBBBAAAEEEEAAAQQQQAABBBBAAAEEEEAAAQQQQAABBBBAAAEEEEAAAQQQQAABBBBAAAEE&#10;EEAAAQQQQAABBBBAAAEEEEAAAQQQQAABBBBAAAEEEEAAAQQQQGAmoESZnpQ9eekNi5SoNmzHk2c2&#10;dlIW2UwJYpWdvlYy3LVOBrtoqycXnw6VM1RpbD3hrRLasiGAwCUFPJG0kgFfS0bikLU6srjbD3VI&#10;JkNLQqJqTwasBMW6tif1bD7yGvrMVyo5t9c1LgrfxaoosyTR/HXapjLi/o71/vFvzBIMe+LjUMZp&#10;B/D+RgiEIatx4uPXE2qbh9sPA2ojqt+skj6Glfz9m39qk+/9teUf+oxlH/usmu/Xhm+1ksw/DI/R&#10;9t3Zcn5baEL7r/A3Db3y4Ts2/PP/09I7r1j+6V+0qJPP5po2qhHFFsXZrA+rSXvltlG3lZWhe7ta&#10;s/3o0OrxQNf3GfP7yupwGwvWYNb6W0eaSxffM24jA21GAAEEEEAAAQQQQAABBBBAAAEEEEAAAQQQ&#10;QAABBBBAAAEEEEAAAQQQQAABBBBAAAEEEEAAAQQQQAABBBBAAAEEEEAAAQQQQAABBBBAAAEEEEAA&#10;AQQQQACBzRVQ7EGPxbapW10q3pjHhlQ8szhTTLMQJ3JTW7Mp9fZYhps7ZjZFmXoisLYCuvx3Ol3L&#10;0swizcG15t2x4t0eKj6ubSmerf/avaP5OLby8JHV+ixKN3fOqAaPzaZaa/rbFqvdJ01/PiuOtM9g&#10;Io/5DpFFtpP3Ff7VPz19y7OOxCIrFNuwUKzYdDpWeEPFFV4BWT06UuzEUjFAu2pL5/RKXecn8no8&#10;PrDBdBoIXC9PY7vb3ZbSCeuPnLIktWna0/6RdUu3qzUm1RcKwnwO/3W2dMPPrTi/fl0MDxX7urJD&#10;jSmPgb2Tdy2NPN59gwGs/vNY25n6PQSXVVHTLA4l1uNxs7J1NBsCrQsoDnA1OLD63e+FeSh95U2t&#10;e4pX2/qJNrvA6uixlY/esXqo+4Vo9Tq+ZkyK0gqbxR/Pta7EftqO4vqHeP4nrClnEHvs5zv5tr20&#10;tad16shKleXz33ePHtlHeluWqE310X5Yqc4o5pyPfG4d6/5K9Vb1pl5Fbf6Q6L4qzzLdMzw7w8Zq&#10;i997LbbQWl/8PJ9A5XkUnjtgseN1Pvo1s/+ule/9wKy7ZZmuGXXKGlb0HCTFtk9f/qDVn/hZy177&#10;iG59Z2vVOUet9mOtoVGm3DMenz2MgUX8/dWe1uOhl+993ypdG8nOPYu39F2ADQEEEEAAAQQQQAAB&#10;BBBAAAEEEEAAAQQQQAABBBBAAIENEHj6f1s3oLJUEQEEEEAAAQQQQAABBBBAAAEEEEAAAQQQQAAB&#10;BBBAAAEEEEAAAQQQQAABBBBAAAEEEEAAAQQQQAABBBBAAAEEEEAAAQQQQAABBBBAAAEEEEAAAQQQ&#10;QAABBBBAAAEEEEAAAQQQQAABBBBAAIFbJ6AksnF/x/q/+tvW//X/0pK7r5mVStrayqbMr0osH8VK&#10;+F4XSiw7TwbbStmrKmSWAHf4x79nw3/9P1n1o7+zSEne2RBAYMMElIQ6VmJsqyNLJiNL9XqR9rvS&#10;s6mScy+2Wp8V5dQq7ZAq0XakY+ossVS/lFZ7sdspjwrH/iSh9ym78PZGCdRKrF6XlfrV+9YzmN+S&#10;TU315O/TH7xt47/4sk1/qPUvSp40vtY1Uhzuh6TuyfZd5Xa/RTZPFK7gieYjqyorHv3Axn/5b2z8&#10;9f9X85jGY8veUZKF2a32uVCJ29su/wqkLncKXwM0ht3W7+uiNNfx583vlzsFez8nIN5ac2j28luW&#10;f/xzlj74oIaaj2U2BBBAAAEEEEAAAQQQQAABBBBAAAEEEEAAAQQQQAABBBBAAAEEEEAAAQQQQAAB&#10;BBBAAAEEEEAAAQQQQAABBBBAAAEEEEAAAQQQQAABBBBAAAEEEEAAAQQQQACBKxHw2GYTxYKtCsWW&#10;UwyuRPFhI8XZIwzX6viLiVWjQ8XgHc/jvK3uVJS8iQKLOI6LxzbbsIoy26zfbSqrtm6S23bWm0WS&#10;9Nh8+vVweGhliP9YW9LdNdPn9dEjzRcTzc2b2X+12lMevKd1plSM8z2tM9mJ4S0jtW9cTWxQjhT3&#10;d7ZLovf28p5Cvz6NGXzSKMnjLPCUaWJlrFjBhebXoq346c+esRodqbMUN7GTa7lc15jktb073LdS&#10;5j7APM7jdta3ftbRyxcXeB97SZJYlSsOp/bv6L6g0q+J+sNH5maOvGf7bS1fKa5xPRroZ2iV4vuO&#10;stwjHluv07VOquukwea9nKpPs8ivN3+l2Np67n1dTYaztxqUz6EInCsQ1qzLzR7lwSMrj963ZPue&#10;xXde02jVdxL9vrrtcvVbXT0uWLIo/H6g1loX5V0ddDX1H5f67qJ1xHsiV26SpC4t6iquv8dmv2QV&#10;vIw0ie2D2y9ZMj8+UT8/nhzZKFeZigtdHT0OjxdUeWE3r1Ktea72+N2KezzVd1wfR34/kmueTX0u&#10;fKbetWXKH+D3Gr55HYt5PgGPyx3i0K90HIbTXvo3j/0++dbX7OB3/3sbf+X39Z1ecbWfadeli7yW&#10;A7yf8h/7nG3/0//UOh/9acWq9nj33gvXt/laGWktjlSXejqd3YdfQXWUKcNGf/llO/wX/62Nv/aH&#10;s1xA83F5BafnFAgggAACCCCAAAIIIIAAAggggAACCCCAAAIIIIAAAggsLbCuf4Nq6QZxIAIIIIAA&#10;AggggAACCCCAAAIIIIAAAggggAACCCCAAAIIIIAAAggggAACCCCAAAIIIIAAAggggAACCCCAAAII&#10;IIAAAggggAACCCCAAAIIIIAAAggggAACCCCAAAIIIIAAAggggAACCCCAAAI3TsATuPZ31CwlDlWi&#10;17a3yJNyK/d7XSvJ6rpnWVUS2Ho6tuqHb9v0+39vnY//nKq8gZlh2+5EykNgowQ0j+myjbrbeqgt&#10;qUr9aBKab7WSco/L6dPZSPPetJrNf6kSdYcPkkyX/kWufT9uUTKPN0LA+7PWOFCC9ShRIusb0agL&#10;NiLS/YCS1EdJKgIl8A4Os2PrycRsuK/rI7Fk+44eL3J9XPC8a7+bt/WKR8LRvohlvXvfoizX6Z/O&#10;YY25vO/SWMXox+/N/N4v1ntX3MTG7bhUAWrctLBac38Yu6lM2VYsUFsUp7qX/hn9fE7n0hg7thav&#10;+OQUjwACCCCAAAIIIIAAAggggAACCCCAAAIIIIAAAggggAACCCCAAAIIIIAAAggggAACCCCAAAII&#10;IIAAAggggAACCCCAAAIIIIAAAggggAACCCCAAAIIIIAAAggg4AKl4shNFX8xU2zYNJmb3OjAY9fT&#10;7x7jTXHdxt/4dzb91lct+9BnrPPjn5V7dxbv7XpqxVnXSkBjZDqycnRksWI+Wu6xHxfXZBsVLTUE&#10;o1ms1VsVL7INu3bLqDQXdJOObeddqw9nZdcK+Ph4PFCI7krPNAf3ty3W55XifNaF5mmPC7mRW23V&#10;0SOrFdMy3t5T2EGPc/liQ3xkjrUWDT3WqS4F32rFxNzJ+vpk/sbs7Rd+zxXbXBFirVDZldaxaKI1&#10;bUWxDStdnx7/02OzevzVddzKsrL3NG6qeZxSH1F3e1vWS/KT6MN7aZRa6eNRkpnikEaF1qup5oyz&#10;6dex+RtTJ5+Gq/GRbsOObJpENso6Yaxvpz1LWpmjI8t9LVGp3o+TLA597bH1T7wIN0aOiq6/gAZc&#10;4TF+NdY0t0Qa2+duWhcizVP5T/yKQiEPQ7zlc49pskNVWPH4XX0PKizdeaB7Lq/juk94Qgr3A1rx&#10;OhcwbeIzP9bXj3GYM2ZvdLROx2EN3BaXx66+/Oa3APf6e5bFmU2UF6DWfDfU46jTtb6eF4e6Z6i0&#10;DtU+fy2zac7T/bTfN1Vap8tkNvf5vJdrPGZ6HWlSDPda8+I9z0AIxT1/Xce6n/Dh4Oto+PEPwhvz&#10;PdbhQfXx7++61qpipOYWatfVjIvWWx/uV9bLN9J4NP8eJtd6qvvwsK22jrXpehjpu4Cu80hjcP3n&#10;pDkLDwgggAACCCCAAAIIIIAAAggggAACCCCAAAIIIIAAArdeYNn/u3vr4QBAAAEEEEAAAQQQQAAB&#10;BBBAAAEEEEAAAQQQQAABBBBAAAEEEEAAAQQQQAABBBBAAAEEEEAAAQQQQAABBBBAAAEEEEAAAQQQ&#10;QAABBBBAAAEEEEAAAQQQQAABBBBAAAEEEEAAAQQQQAABBBBA4EoFQhLRE86o94v3f2Q2OrD47gOL&#10;+/e0kxK7XmhTuto4sXjvgaUvvWFRvjNLCHuhY69rJ9VZba6VDD7qKrF4qkSmIf33ddWH8yKAwFIC&#10;nmQ731Ie4MiiycTSchqe++XsibTH1SIx8ex16cmK9Sut/FMlwFaS7cwTCftLtvUTUL+GTcnK296i&#10;JLXk1Y9q6NS3bw2Idb0ogbdfCyF5d+Xr/Sx5d13OEnrHfV1X/V1dG+3bt92XrZQXmu9tXW0S82fq&#10;qtNVR/syLi3auTNLqB764pm9ln7hLYk0x5n624pC5/F+9sTpN3ir1VZ5Kku8GplonHducGPXsWk+&#10;vm7JnLGO/NQJAQQQQAABBBBAAAEEEEAAAQQQQAABBBBAAAEEEEAAAQQQQAABBBBAAAEEEEAAAQQQ&#10;QAABBBBAAAEEEEAAAQQQQAABBNZaYPHP55tUso0ympyfY9dLQJEDQtyA9aoVtUEAAQQQQAABBBBA&#10;AAEEELgWAQ/BVUwUOk5xzbKuYpCl11KN23TS6tE7Nv32XykW78tmim1rCvvGhoALRElik3/4Oxv9&#10;6e9ZsnXX8p/9DyzZvd8cR7FTq8NHVv7g70LEt/T1j1ncVdxItmsViJPIdrMthX2MrPSeUUzEw+mR&#10;TRXbs5NkFve2FfM0t3p0ZOXw0JK7r1xrfZc+eanWDQ5C+5ItxS0/LbSl1qOj6dhKj20qDv8TzG6W&#10;WS/LPXTwmSFOu4qf6X/mWWqsazULx1o1nldZB4eRv3QLjh2oeMTDo1BeuIZOa8uxI676aSSso2Js&#10;B5PBrNlqvovc6+5ZrDjwJ27yzhLZdXLtHFmmtSlRHOaJYjOH0LLeAa0ZnliDW/qmRvn40KLRyEZZ&#10;x6ZaAxLFy97p9NQPcSvi3TRTmZF5pNVJpOvEryWND48hbJpf6NdbOvRW3WzFM5584ys2/uafWOdD&#10;/8jyT35eoX71HeOsWNWKfZzs3rPeZ3815H5Y6dj0+6LBwIZ/8D9befCObX3xP7fsAz+2apXm5fut&#10;gtZJt4kSfW8Lz5oXe2YJ6rNhNVXX1YrWbNapFcNf9Yi7Pc0np6wpZxaoD1XWjuKb9zTvDacjq9SQ&#10;Ut9FH6eJ3U8UD3r4KMQ9jzp93/m80l783Oe58Ui/lVbEnj9ktlh7Sd0stY7H3D5Wrr/v62SkNVLh&#10;5sNPpTnYf8xzFlSKV72Om9oZ+3qhtcMm6iPV0+8BzrzO1rEdT+q0RF8/OXYFT1KNxTTVffhQQ0nj&#10;adWb910Yb1qf9TzK+6E/n6roc/23uf27akDKRwABBBBAAAEEEEAAAQQQQAABBBBAAAEEEEAAAQQQ&#10;uE4B/tbxdepzbgQQQAABBBBAAAEEEEAAAQQQQAABBBBAAAEEEEAAAQQQQAABBBBAAAEEEEAAAQQQ&#10;QAABBBBAAAEEEEAAAQQQQAABBBBAAAEEEEAAAQQQQAABBBBAAAEEEEAAAQQQQAABBBBAAAEEEEAA&#10;AQQaCSjRthJeT772f9vk639k3c9+yXo/98+UCLu6cKmREmn3fvqLVv/ULyvxbieUd+GDr2nHulLa&#10;0JC4Vom/8yUT9V5T3TktAmsl4Il5fTsrgflsjxX8HinJc2615iArx5b5dR2yAHsK69qKsgqP/l5k&#10;lU2r2bwWh0fVO1NS69iTr198vltBIyjyNIFCyZ69bzyJd0io/jTd82mHXOh9jdV4+67tfOl3fKAo&#10;U7iSmc/HxoWO3/CdPBF6lCn5u1+6xUTEhXh1Dcki7m7N7gHGA0u278+vnw1v8LnV1+xw8MjKw/cs&#10;7u1Ysvfg3CMa7yDrWgnNq6PHoah4554e53PpBQqPfcyesXkf1xrnUUf3ZJGP71JzXRySpnsCdd/8&#10;8ybbeXU4q+xF/ZrW4cVzaOaXaz1Ve31dsCRc4i/uN3snXAt+PcxNTtvvKt5v3+JytXaDJn3qZ6tu&#10;0Tx6OV32RgABBBBAAAEEEEAAAQQQQAABBBBAAAEEEEAAAQQQQAABBBBAYDmBdfg7DcvVnKMQQAAB&#10;BBBAAAEEEEAAAQQQQAABBBBAAIHLCfDnoZfzYm8ENknA//1kk39D2db80FY5zewv/m+Jnz+P/1NY&#10;/6nrpmUsf/zzdeL1Ggj4uEj0b4Trs//t+Wk1jf3fobMhgAACCCCAAAIIIIAAAgicIOBfuPR2wzhd&#10;JxS84rcUe0xx5UxxuKy/q6ByHr9PDdm4dqyYqa3i3TZTLNsQw89jWTaL69ZWtShnTQT05y71cN/K&#10;d78XRkauWKhtbJFicpYPf2CDL/+vFvW2dKn/ZyF+ZBtlU8byAn713+32LPH+qQtT1Ec7GI9sNJ1a&#10;X3E/o3zbom7f6sfvmA08/qTGg8dX3aT5WfWtR/v6OdLSohZu783WmRPbENn+ZGDVPM6vxwbuJ13L&#10;k1TPwgJ7CnZtXcUX1tVjhWLQFr6OKb5hNR7Lys3055ltTrWqo1c/yrfaL/uUFl7mbf/z28PxkR1M&#10;xoopqirq4Fjxk+97zFRfg07Y3DrRPlWqOM06vlNOLClLmyju/AyvTcATKnCL36qP9i2qpjbqbGns&#10;aqzqZyfrazy3s+Wp5pL59TNNdZX49TDxeMKV3qVf21GmlOcFIs3DU913TP7mzyzOe5b/2OcU5ldx&#10;3M/brjQ2ra6HWteCrgfzuS4sM+G382p5fZ/rXsE0P4f/fx3iRp88p7dZwUoL3mgqI98Uvz+blLLS&#10;qqz7kxCXffbJpX73NbSbdmxL9zrvRfthmamUC+CRmlPnXasOdd8w1Rqu8yw3TWl2m4x0bG3TVPch&#10;cyZf6/K4Y6nHq5/Pi4uK+9qZxtmTfStNlVWiMeI5CrQehoqE78iLI9bjMdL9j19vpj4K3+nXo1qb&#10;XwsNvUhzVhTrvqjUeJzoz0p8MK54DHhun1r3b2Fb5ACYa4Y8ABqLqoXixudhfM8/4gEBBBBAAAEE&#10;EEAAAQQQQAABBBBAAAEEEEAAAQQQQACBaxe4wN8IuPY6UgEEEEAAAQQQQAABBBBAAAEEEEAAAQQQ&#10;QACBWyrg/xgr9n+8eY3bIqBpk+CqXv2mxy/qsSxF0+P9vG2U0YZDG/VY1nFx3DrUYVGXZR/XpQ1t&#10;XONNx1XV8B/IuuU6eLZRh6aWfnzTMtahHW3UYdlr8/hxTevhxzftj+P1WfZ50zo0dVi23sePa9qG&#10;RVlNy2lq4edvWodFW5Z9bNqGZc97/Li2HJq2xdefpv3RtA7HXa7reRttaOrYVtubtqWNsdnGvVVT&#10;j6YOfnzTPm16fBt1cMemFk37oo3j22hDG2U07dM2LJqW0YZDG2U0bYfPM03r0bQ/m56/qcHieLdo&#10;0pY22uFlNKnDoi1NHr0OTdvStA1Nz9+k/cePXZd6HK/TMs+b3k+sgwN1WKbnTz+mqWfT+fL0ml38&#10;E2/Ddc81TR0XrW3ajjb6o2kd2rBoWgf3bFqPpnVYHL94XPTxZR/baMd118Hb3LQOl3Vbx/29L5v2&#10;Zxvtuil1aGNMtVFG0z5Zh/5o2gY/vmk7/Pjr7o+mbWjDsQ1LL6MNy6ZlNPX08193Hdrq06bltGHR&#10;tA5+/HX3R9Mx1YbBOtTB27EO9ViXOjQdl03HxTo4MCae9qL3R9Mx0cac27QObfVpG/V4qruZz9bl&#10;Gl0HvTYsmpbRxjXqZTSpRxt1WIf+pA4IrEKgjTWwyfXpbeIaXUXPUiYCCCBwukAb8/bppV/NJ+uw&#10;djR1vBopzrKJAoytp73W5M84cHzqyDMEEEAAgc0TuNA6pmTw1cEj/c9cJb7u9JX6VRlhL/XnqDpC&#10;iWnDcfp/9CqoVagLteGMM/rxz5fhyW49iW6cKsxykiupuP7/0DXHqTijCXx0QwWeH5fX0cxmddC1&#10;pXlD/3NVc8Y1xHnxqUqJgEOiZyUr73gMCF3vPgd5lYpKCYH1ZNbGyEpPVq2k1bHXWbtVuvaT2J+E&#10;2euFeeKy/dHM8rJnu9n7e8LuyV/9Wyve/6F1PvFz1nntw1qi2l1bwpj14XLbNr9GOh21OtU6qGTw&#10;pVw977u2qNuz/KM/rWfzf8/eMK5KKHSdf3MLzQmTt//Uhv/2X1rnkz9rW1/45y6hn5bH2zMOKruc&#10;WjnQvZfuQ+L+roaj/t2h5qzzNv/3HXmu5PZhrjtj77Kw+u7L1nvrU9Z5+U3rqs+jNAsHTDRfNomZ&#10;4+fuqLwm/56sKArzerS3qc8iuRZTOU4tViL4KPH2nt6PbbSjjfqPRroOr3nLssz8Z9nN19rxeNxo&#10;XC17bo5DAAEEEEAAAQQQQAABBBBYPwH/zt3kzw28Ref+2cc5zV4c3+Tvifgpmh7fNFbHoh3nNHel&#10;H3sdmtbDj29i2eRYx1nUv2l/rBT6lhXe5M8nj/fpLWM7sbmL8X3ih1f0ptehjXm/6bXeRnPXYZ5Y&#10;hzo0nbe9L5r2ZxsObVwfbVg0rUcbFk2vjzYc1qEOTceltyFJkkbju406tGHZdFx6HZq0pY3zL66N&#10;Nspa1tTP7T9NLJY99+K4RR0Wr5d9bNKGRR8sHq+jDotzNqmDH9vEwevgZTSpw6IdTR7baEeT8/ux&#10;1OGpIBZPLfxZ02vs2dIu/+q6r89FjRdr2OL1dTy2UYcmnut0bVx3Xfz8TSwX46fJ9dVWHRZ1Webx&#10;uvvB67zohyaWi7a3UcairGUeF21Z5lg/ZnH84nHZcpo6+PFNymha/0W7b8qc2dTSPZuU0bQ/F2Oz&#10;rX5d9O9lH5s6LNpx2fM+v3/TcdmkLxdtaFrG821a5nXTOrQxnryMNsbFMu0/fkzTOrRh6WU0KafJ&#10;sW7RRn96OX59Nd2aXqNNz+/Ht1GHpqZNx2UbDutQB29H03o0vT68Dk2v0UU7/HGZzQ0WP8sc39Yx&#10;TS3bcPS2uEWTrWk7mo7JJnU/fuxN+XsDTfvTTZr2SdMx4XW47v5wgzbWYW/LstuiH5r2adP+WJx/&#10;8bhse5oct7BoUkZTh8Xxi8dl6lLp3yP78fpvqc0dkqTZnL3UiZ87qOn16cU1HU8zxyUh5+3xf9/f&#10;pC3+/+pT/7e4LdyzP0d84ZdtXBt+sjhuZtnG/f6FG33Kjm1ZnFL8hd5e1KHp+L7QyU7ZaVEHH59N&#10;tiZznZ/X/21w0zJK/Vv7ovC4HMu1JEk8T3Gz+aZpXy76Y7kWtHPUog1N5qpFGU1r5GOirbKWqYuf&#10;+zrP73VenH/xuEw7mh6zOHeT/liU0aQubZTR5Px+7DrUoWkb1uX4pnM+/fG0J31cNrk+n5bEs5si&#10;sLi+Fo/LtKvJsYvz+dhscj+xKKdJXRbz9uJxUeZlHhfX2GWOuan7NnFcmDTpz0UZ6/B43e3wvrjU&#10;9aXvSQrQptikitvlcQp1vG9N2+H1aGNcnFZGFOt7aqm4XvrzmChTnDnFHAs1n9f/tOPWYYxsZh3U&#10;n/Eszlld+5jZvFYcHxPHn1+2JU2vDT9fk/Nftr6r2v94GyL/M+qJ4stpbCTdnRATz2MNnveHMMfL&#10;OKmefjnHmWLs6aee+vU+mU9Rs3nqpGOu+r3z2nDR+jQZV16HNupx4Tro+t9VP6c6b4iuqMdhObKR&#10;fiLbDXGv4+07Zt9/2+qjxwqZqLHg68sVbG04eDU93HA1Hlg9GobxF/cUP9MH5Emb3j6YDBTmVHF/&#10;tSmyqfU1Znupxq6/cdpx+jSL9P8E4tRGul48RnitMsK1FA475Xxe5gW2p/2p74SKhWmTYTgq7m2r&#10;ThcooIVdTjU7oWxnejQ6somuc//zW9Xaulrf7+Y7s/qesu7EfqDiNE/0Z7cd/flvpJiyhWKfVrNC&#10;TjjT7XzL++Iy/XGS0uJ4Hz7l4SNZlzZSH02T1DJd49t5b3YveUpfnVTmSe95l3ZVZjif+rFQnNXa&#10;31TcVf9Z1OOkY6/qvXWoQxttbdqOpse31Yan813DEjXe0r37FvV6Vh7tax4pFNP9YmXOLHxnv0JW&#10;tfn9uF/Lue6xPD6+5jw/pa+xF6znqmp2arm6duup/r+cf+dUNcP3Nt95xfXVnamNFafaQ7snWpk7&#10;le4h60Q5RbbDHLLM6b3MTtKxXeUz8bWn1Hjx70VHeq/SnBWP/L5hMKdYbhzM7qcVN1z3BurdJ6w9&#10;xZw+6W/8+v+59R+NCv1eh2Nq3cTU+n6vv7Tw5Pi1euL4MjOZ1eoXj5MeFv61quTmViby/5et8eLj&#10;1ZTvwOeIZcb7xQU09tSPnvtGfxCla0zzk49HP6leF//w1zb6yy9b9uADlv/kP1WseM8RwIYAAggg&#10;gAACCCCAAAIIIIAAAggggAACCCCAAAIIIIDAegik61ENaoEAAggggAACCCCAAAIIIIAAAggggAAC&#10;CCCAAAIIIIAAAggggAACCCCAAAIIIIAAAggggAACCCCAAAIIIIAAAggggAACCCCAAAIIIIAAAggg&#10;gAACCCCAAAIIIIAAAggggAACCCCAAAIIIIAAAssIhOTto4OQLDXdvacilkjj6cnQlzlumQq3cYwS&#10;i9dKBO9JQv1niRa3UQvKQGBzBWol3da8MfnRt5SY16zz5idCsuUrbZDqEGWZxVnXysGBZUrGbYkn&#10;Ba5DqupJVSiBdmVppCTQusineh2pspkSaod01lka9ju3zkrEHbYwz527Nzu0IVAUNn77/7Ppt//a&#10;0lffMnv9oyp1TZONt9HeqypjvlRHaa61T0ncx0qoHa6HeQU0xuta19Ft2yolth8PrZ4oWbxf54tr&#10;flUOKr+ejMwOH1uUdC3u787O2+b5ktR6b33Kupqbozhps+Q1LUv95v8t+q/T0xifz91rWmOqhQAC&#10;CCCAAAIIIIAAAggggAACCCCAAAIIIIAAAggggAACCCCAAAIIIIAAAggggAACCCCAAAIIIDD/e+AN&#10;IKJV/xuABnXjUAQQQAABBDZBIPybrAYVZS1ugMehKxKY/2PaRqWvx79PXIfrs2kd/PgmZTQ5ttEQ&#10;4GAEbpWAz5tsCCCAAAIIIIDA7RZo+t3F9Zp8f+HPV273+KP1ayTg/99xOrbR1//Qiu/+reWf+ryl&#10;H/i4QpKtx58VnSuleHJR3LF4574luw/M0uzcQ9ihgYCPC8V6CzHrpordp5iXbAgsBBTZUHEeFWuw&#10;0rjo9iz2sdLG5nH2PI5kJ7dKcQytnGrsqeANmabaIFjHMvw+cCvLraOfofrEu6QoSns8GdprGguJ&#10;+j/q31VfKQ72ULG/fVwk8To25dQ6RRZbNTpSzM5Di3rbFuXdU/d1gMPp0KoQF1K76fW29k8UE1MR&#10;hPXShU7e3Kqj/QaW2NSNNLdOFPe4e/ohJxd01ru6XupirHigHotVL3SNagHVEW2e5KwKXOwz5/vR&#10;8JEcNV5UTfe8k/esp3EW6bPTauufJfKuZJnpvibReBtXGpc6/rRjLlYj9jpNwGXLg/fVR2aDruZn&#10;PW4lueV+7Xvs7oby3m/dTPHzfSBom+oaqXRN1lPFz516fG02BFYkoHkj3rqrKTLT+rWv8ab7jnxF&#10;51qy2CjW/B37JKlrQfOlXyXrPddpTlBOjFDJWHNE0pl9n1hxrX0NGfvap1+xnHL//qK4/KZ7yrAt&#10;iybwu92d+Xdmla3CjtQnoySxba0/pcZN6vc9y8TF1vetajq7n56mSViyva4+F3Z9LQxrd6j97Ddv&#10;g45Jw7nCCx2j+xcfI6Vee/z12dvHDrr+p94nT3Kk+L1JpfGxASP5+uUuUgN1uOav7K1PW3zvNYu3&#10;72pMrHiWUPF1ofOW41m/+vzpp9QWRVq/j963yTf/RHk9jqzz6V8M+8w+5XcEEEAAAQQQQAABBBBA&#10;AAEEEEAAAQQQQAABBBBAAAEErl+gpb/leP0NoQYIIIAAAggggAACCCCAAAIIIIAAAggggAACCCCA&#10;AAIIIIAAAggggAACCCCAAAIIIIAAAggggAACCCCAAAIIIIAAAggggAACCCCAAAIIIIAAAggggAAC&#10;CCCAAAIIIIAAAggggAACCCCAAAII3HyBecbMkLF11tp6PAjJ6CMl17b+rj7xbK43eVOy4FqJeovC&#10;oqynRMweavmmt/km9ydtuxaBqLLi4fft6Hf/ByUA3rP01f/aYs0fnjD8yjZNZ1GS6TpWwu3yoXWU&#10;kHuW5HlWg6kSmJeqTxr7rKbE2XqulNcWVdrPExbHShQekkKfUWNPgj6dWK2E11F2gf3PKIqPLirg&#10;Hav/UvWtkpSztSmga0G2lmgsa+2rp0pgX2ktvM3J0d3DE9/HehLmL58f9N4qbws0V9XF1MrBvkXd&#10;rkU93XutYu7UPOcJ0m/Tluzds97P/Ppsbcj76sdVduRtkqWtCCCAAAIIIIAAAggggAACCCCAAAII&#10;IIAAAggggAACCCCAAAIIIIAAAggggAACCCCAAAIIIIAAAggggAACCCCAAAIIIIAAAggggAACCCCA&#10;AAIIIIAAAggggMBNFZgFHyu+/7ZN//Yrlr7yliWvfUQhyrpq8PrHsqqryrI3fszi+6+qzorh192+&#10;qR21Fu0K4es8fq/HtFS8SveP1n+YrIXdza+ExkSpMTEZhRiocUdziI+VFjaPqhp3FEcyUfzVYjKL&#10;k6px58OQ7foEvF+6cW7badf27UjhDz36bW2PhwfheaRYl/HOXoh5WR4+1Hwx0XyxYTEiNcZqb4/i&#10;lyZ3XrY497XRB96zE5/HNR1rn6PJ+Mmn/t6O4kJGYaA+u/+zvVZbJ4l1uchG+04VR9NDSdaj4Qvn&#10;efa4S75S2fVYMYaLkWJWJiEu+awtlyxnxbtPy8IeDQ+tmsfTrDSq7vZ2rKM4vWdt3iuJ5p2p5p18&#10;PLRM8WYnpY5WvNMXe+yskvjswgIe4/poP1zvR52eKYq19XWNdNqKd6/ic5WV+DWk51WcWKFrxXSt&#10;aTF4/jK8cLXZEYHzBHx9i/p7ig2u+NWa16vRoWLQ39FhazSbeLx4zXe1X4fl9Lwmrcfnqm/20c9Y&#10;/MoHLN69H9a855bTVuvpvVXo3nSsfBy+JsdaVzoei1zrbKQ5K8QpX7ICXvad7palutcplKvAx8Zh&#10;NbWJl1u8q7nxYOm21CEngO4nVN9JNP/eFc6gOVb3wifdV/h7qcdbn5+10uuQKUF1CuUtXZtVHqjr&#10;zPMr6Kca6T5Sa/bmTuxrNDd4l2nseH6D3s/82qwD/Z7Kf1a81bXGm+41Q96bzL8HLlz0XW7rrsU9&#10;/VmN5tPwfc7XdjYEEEAAAQQQQAABBBBAAAEEEEAAAQQQQAABBBBAAAEE1kSgnb/luCaNoRoIIIAA&#10;AggggAACCCCAAAIIIIAAAggggAACCCCAAAIIIIAAAggggAACCCCAAAIIIIAAAggggAACCCCAAAII&#10;IIAAAggggAACCCCAAAIIIIAAAggggAACCCCAAAIIIIAAAggggAACCCCAAAII3GgBT9iqPJ0hgWZI&#10;kKl0xEqY6YmIo7xnkSfQXH0ez2smVgOnhRyUVtwTimfJNdeH0yOwiQJKe531dP10QqLwejw029q9&#10;2vnD57JOrjp0lQq4ss5kYpbqtTaf5wolL/ck5rUucc9lXlRVSNSdlHpP818ckgifZq8EwnVl03e+&#10;baM//j2L7zyw/s/+hs7XmRV+2mG831zAczeH/M3zJM7qt5u/LjVnu3AJPva3dix79SNa83f8huDC&#10;h97UHSM38B+fKK4gmfl8gKsPPqQ5K50lL7+puFfcrnjrnvV+4p/orJrnr6w/r7iR63i68J1iHStG&#10;nRBAAAEEEEAAAQQQQAABBBBAAAEEEEAAAQQQQAABBBBAAAEEEEAAAQQQQAABBBBAAAEEEEAAAQQQ&#10;QAABBBBAAAEEEEAAAQQQQAABBBBAAAEEEEAAAQQQQACBcwQ8/phiGib9PSuyzOrhgUVlofd0nD5a&#10;+83r31H98/4slpriKLKtSMDHg4fvS31wKF6iYl563Eo2BIKAhkRdlVaPB3oZK36p4jy3GO8xShQP&#10;dR4TtZqMdA7FVd6YiSoI3bjfas2/XcWU3M67Zoez5ikSoj3SGKh8blCcPl9bLO1YdfDYaq0t80ir&#10;m2OhNlYHDxWvs7Sou2NhHJ5Qew9JOK6nNizHYe3014pcbDudvhjObrVPrZl+5VGieMGKHyxTd/R4&#10;6e1uUeiDejwK8YyjXNdU6JH1WexjWR1MB7avH78HcbrUEnupe8dizSdn1TQoa96ptZ8vVbn6bFpO&#10;rAzrlH961tHtSt+K0rw/xkca+Edh3A4VI9vvCLZ0T5kminnf0thKNPfHUWqRrq9pojGsePpVMba6&#10;0HyibvXbQDYEViEQ8lV0t8MaUI/83mY+KZ005sJg9Fqc9OEqaufnUdD5xHNLVJrbfdVY801zcaz5&#10;offZL4b1cRY3ecXfI9QvRVVoCZeReDLNG3Gp9VzfZfw+dTaJLOfmc4+v8R3NUWPd33j5+gZtk96W&#10;npdWDR4tOUH5xKb66h7A7wkmqe4N5lX0+4ptzbWR3vDPjm++RsZ6z/fxzyu9LvUT4o17fPt13fTn&#10;D1F3Sw1Vfget26r+1V1GbZhojNX6XlJXE4V3V98oX8VabVfd97q+fDYK82eq7wfz/qw1psN9tPIA&#10;VSEnkP85ggaqz51sCCCAAAIIIIAAAggggAACCCCAAAIIIIAAAggggAACCKyBgP9NFzYEEEAAAQQQ&#10;QAABBBBAAAEEEEAAAQQQQAABBBBAAAEEEEAAAQQQQAABBBBAAAEEEEAAAQQQQAABBBBAAAEEEEAA&#10;AQQQQAABBBBAAAEEEEAAAQQQQAABBBBAAAEEEEAAAQQQQAABBBBAAAEEEFhnAU/aOjywydf/SEkx&#10;a8s/+fMW9XaUI7NSwkwl2h4PLLnzqhKMKqnmTc987Yls09w6b34qGMzavM6dR90QWEMBJdeNPGF0&#10;nClJ+NSq8aHShr96tRX1azlOZgm3lYy4U4x1/jzUwVP/TpT0udR85s9rJTOf6nWi10nkiYRNScNn&#10;+4YDnv8tHKR0w4ePbfKtr1r2ygef34PXKxVQgnFPMu4pn2sl72ZrT0CDP733um198be1FqZhPfTE&#10;8Ld3E0iSaLzpotdY87nBL//VbpqH7r2qPvgvdMqJxZ6o/qoTqq+2gddXusbyTb+NvT7c089cT8f6&#10;LqHvE7oTiLLO6TvyCQIIIIAAAggggAACCCCAAAIIIIAAAggggAACCCCAAAIIIIAAAggggAACCCCA&#10;AAIIIIAAAggggAACCCCAAAIIIIAAAggggAACCCCAAAIIIIAAAggggAACCCCwdgKKWRgrLptitJoe&#10;q6N9s6JYu1qeWSEPwEXcvjOJ2vlwFq3Ox4vFkcgV+0yxLj1uIhsCQaBSDE3FeFbEVrNOT295nMMW&#10;bPwa73Q1RXUUZ1WxpMdDxTBUrM4ka6f8Fqp4W4vwuLh7na0Q0jIYqKsOioFNysI66qtoa1fxbztW&#10;Dx+bTSdmPY942caguBpxr2l18FBVri3evqMxp/nvxC2y8XRqQ7WxUhO9lR5XdifrWaxXZ7ZYHyZJ&#10;bKnPrdrG4Rw6n+J1thpg0itVTKyeDC1KFDcxURz2s2vm1bnaTbFR98cjG0xGoWZe5VgxU+/1NY6C&#10;6umSvm+qmOtT7R+pv7rqjwPNE8Wtjjm7uu7zMLbT0SDE9i/i2IY+H+u9bcX3T/S6ra2j+42Oro+o&#10;iHTHkVip56a+tWJx/+E9f/q4aKselHPLBDSkYt13RP1tq977nnJb7HtaC6t9uJ20eVzl8NlpO5x0&#10;UMP3dCpfg8P4r3RNbMplIKurrOpY9yOFx9yWV6csLfa+8nvKru5TG1Wktr7muy2VdaB7X+//Uj+P&#10;NP890ItKcf09b0Hkc+NlTqQyTMfZ/B6gVPz02idcL0X3FXminAjz1+HN2Sf6ahbpPsJjjM8GaqXX&#10;dZQo5Lful2WwlpvfW+Xb1vvclxQevrJ496W1rOZZlYpkPP7br9j4q1+27EM/Yd2f+hXFplbeB//u&#10;cts2NTnqbVn/Z35dzde1tqX75jAxziyivr4vpF3dNxzq50Ar+iv6WGP7NlrdtrFBexFAAAEEEEAA&#10;AQQQQAABBBBAAAEEEEAAAQQQQACBDRA47W+EbUDVqSICCCCAAAIIIIAAAggggAACCCCAAAIIIIAA&#10;AggggAACCCCAAAIIIIAAAggggAACCCCAAAIIIIAAAggggAACCCCAAAIIIIAAAggggAACCCCAAAII&#10;IIAAAggggAACCCCAAAIIIIAAAggggAACt0TAE7YOHtvwT/53JUXtW/bWP7Kkv2eRJ/c93FeC1MJi&#10;T6DpyUUvk1D2OJ8n2/Rt3RNuKl9ocv9V2/rib5syfytpqEItk8x91nf8jsBFBXSdR2mmZNddKw8e&#10;mw0HSsereeaix7e1n5IkR3kv5KaOJmOL5+XWSlZdKjl15Re5J81WfWtPWK3H2J/ruDjuhBTCZ1Wl&#10;VmLvKFHy66SrzO3zOe6sA/isPYGwpmhEeReuYmRtyprVnujTkjSm4/7u7PUz65+P8Su/ip/W6xqe&#10;+bylyUBn1qOu96u7h9GZ81x5yjW3KEk9GwKbKlAXUxu9/Rd28Gd/YNkHPm7dz32JMb2pnUm9EUAA&#10;AQQQQAABBBBAAAEEEEAAAQQQQAABBBBAAAEEEEAAAQQQQAABBBBAAAEEEEAAAQQQQAABBBBAAAEE&#10;EEAAAQQQQAABBBBAAAEEEEAAAQQQQAABBBC4xQLxluKzxYlVw8dWl9MQ4/AWc9D0UwUU03L7rmUf&#10;/KTFd15WvMrs1D354BYKKL6zaf7wuSTOu1YrjmkrkVo9BmySWtRR3Gg9t/GRzqM4hgy/tRhke90t&#10;SxTntqwV31s9fjQe2mg6se28sqirtSXrWjUaWT0eqL6bFvOzturoUah1sn1HoTtPic2rtw8mQw1L&#10;xfX0TeM073Ssl3rczbNDfSpKsGW6ZtJYMcK1TT0OsJhiGXqo0LY2L6qejKzSNZo8icPeVuntlfOu&#10;7kOm9cyxluNO2rWdTvdcR69BqrE2zTLdw9TWVTvfV7zIWnFn69D49upISS4gVF3T5fDIxroXmGap&#10;5oFYfdVXX7UFrnuOOLOOYoDbuNa1kVqhc2gQ6151NLuwwgVGjyDQtoDuOzTvxL3dMA3XA89hoYnZ&#10;h/YLW2TT7/+t1cXIOg/eNFvEvH5hv5bf8HjSaUeLhX405/n9lh7Yjgl4d42Vg6Twe0Zt+VTx+7Um&#10;eF4BS+TWYPN4//2sY9tadxbrfCn/R4nOqjW9HD6cxfoOdxCXO1Gt+taTifozssn83sBvDPI00Xyo&#10;+2EVd7yr/XmsSsSm+4f55uteuA/3NdDXVB8cYW5e7LEGjz5uZdj58GdUmVjXmPrpmVjxa1DH86qg&#10;67B89CPNAW8r78vr4f7jvENu7OfqO8//k3/i58JY89wWTyYl9XXcUQ6gbt/qx6VVyhf05LMbC0LD&#10;EEAAAQQQQAABBBBAAAEEEEAAAQQQQAABBBBAAAEENklg9re2NqnG1BUBBBBAAAEEEEAAAQQQQAAB&#10;BBBAAAEEEEAAAQQQQAABBBBAAAEEEEAAAQQQQAABBBBAAAEEEEAAAQQQQAABBBBAAAEEEEAAAQQQ&#10;QAABBBBAAAEEEEAAAQQQQAABBBBAAAEEEEAAAQQQQACB2yYQKUGrksnGSiBcF2MlgB3PEg4rcWY1&#10;GVic9UJy4UjJ5c0Tay6zlYWSbupATzS/7puS1Uae4Ng3T17LhgAClxaIlIzaOkq6W79n1XhwPUmg&#10;PTl1d1t1ry0ZD1UHJS83T8odWaGkwUWleUmbJ1lXum6lglZucz0v/bjsnDDrPjXUs+M9M3bkidGZ&#10;L5xz5Ztm6FlOce+Dask16cxaeiL0aRgvIWn7mfve0A+fT4gesr/Prp0b2uLTm+UJ7DXWNDNc7TXu&#10;8wlzyun9wiebIaC5pHz0I5v83V9YlG9tRp2pJQIIIIAAAggggAACCCCAAAIIIIAAAggggAACCCCA&#10;AAIIIIAAAggggAACCCCAAAIIIIAAAggggAACCCCAAAIIIIAAAggggAACCCCAAAIIIIAAAggggAAC&#10;CCDwnEDU2w1xSuvhoeK0ji0O8dme24mXt16gVsze9PWPWPrKh6zWIIlCDMxbzwLAQkDjIXvrUxbt&#10;PbDk7qtm8TlxTxfHXeTR46j29yxSbOkQx5BYhhdRu4J9attTHL5MfT/xs+lxWExsWI7UTZUl/W2L&#10;FBO8Hu5bdfTYkgdvhH02Ihalxlw9VjtGh94wi7bvas7Tex4r9rnNl8z9ydAqj3Ua4nvWthXn1kn8&#10;Gjh/QfW5tKt9a5VfpFk4pJrq3EVhUaLXLW2+xltZqU9yXZ6KTa7zndigls532WKc9p3B4zB2nM09&#10;97o71lN9o1r2jnvGlisu/GGah/1y2RVas6rSjzn7uDOK5KNTBdRBGk9JObGxxtJY49djdW8rzr/H&#10;VW5D3MvoaIwmURKuokr3HZWe17oIa10f4SR+ebEh0LaAT/SKxZ68/KZlk5HuP+5ouvQZ6LmR7XPo&#10;dGKjr/wfNv3ON23rn/ymdT/+c+HYlc6tqoavG52P/bTF998I9fT7cua6ZweCz0XjchrWklrPc60J&#10;ia+Bvb7FYX1+dv/LvvI+2Mu39b05nq3/KmCqfAWVl32wH/KgRD3PHXCZTf3oOQH0fbzwOU/30j7q&#10;fEjmcUdzYqZ7BX/j+TIj63j+AJ8t9VnlddKPv641RsN6//wha/FaV5XyJcxyKqxFhS5ViVq5A3w9&#10;8vvDqL8j5w3IT3OpFl5yZ1+f6xPyKaiLozS1eHvP7Pv6/PDxbFBfsnh2RwABBBBAAAEEEEAAAQQQ&#10;QAABBBBAAAEEEEAAAQQQQGBVAi3+LcdVVZFyEUAAAQQQQAABBBBAAAEEEEAAAQQQQAABBBBAAAEE&#10;EEAAAQQQQAABBBBAAAEEEEAAAQQQQAABBBBAAAEEEEAAAQQQQAABBBBAAAEEEEAAAQQQQAABBBBA&#10;AAEEEEAAAQQQQAABBBBAAAEEELjtAkrcqgSuUda1yhPPe1JRkdRKKJp++Cest3PXkp37SoZ+Qu7X&#10;M+lUig4q3/2eTd7+c4u39iz/+M+atZAA98zTtvGhZ71lQwCBJQV07es6j7pKQq0k0PV4cD2JoENy&#10;5H6YuNJiHBJVT0q/tpXgWtf4ZKqE111PAV1ZqWTQiV/3VWW15sNYCbDDPHiqgPZVYm/PkB1l2al7&#10;8cEKBNSvi3WkVt+1Nlt7uerP8p3v2uhr/4+SRt+13k/9is51y/tXwPXwwIr3f2jRzp6luw9W0Klr&#10;WGQYWPotznSNK+1CrcT2rQ22NWwvVUJgRQKRz6F+7x8WVS6iFTFTLAIIIIAAAggggAACCCCAAAII&#10;IIAAAggggAACCCCAAAIIIIAAAggggAACCCCAAAIIIIAAAggggAACCCCAAAIIIIAAAggggAACCCCA&#10;AAIIIIAAAgj8/+zd6ZNk13nn9+fcNZfaekNja4AkCC4gpREoiZSGlDRSSLI1MRMztsLjd475u/zW&#10;EY5wOMIOhz0xtqyJ0Vie0WpKI1JcRIiASKxEb7Xlclf/npvVjUZ3da2ZVVld39OorqzMe88953PP&#10;PecUgHgeBBBAAIGFCbQWDdYUkyyztpgoxuLYWsUv9PB1FASeEFAsX0vjLoYvAeye0Lm8b3js0qxn&#10;+c//puUe2FCxT+ddsi/8siWvfMni4RWzXMFWPcYq5VwF/BYM0tx6+hrVis+r1tSKZXt/OrYX9WGk&#10;WH2hv2LtnfdmMcF9WGgKuQglaBFsCq2H010LHoN4uKZY5l3QwSea7/3e0nF1Oxv3rSTcpZ/oaTji&#10;OO1pDQ4WWamYwRb0XYZ1U1rS9p+43sneCFrjFT+5Uaxhtc08DukSlaDeT7UH2ZSjtiAPy7XBqqVa&#10;d9z0sBInqdXeN9WVVYVVbW36m6XqMLgTfl5t37WguX6qsVQpzrU/2iv5QKN4TuS65XEUWx7p2dBz&#10;5M9GHesqes6aqfarR3y2Ttg9TrvsApqIel/5lpm+guaWfWcgrQnV7n1r7n+k+M6awVev7sWmXTSe&#10;WqNr56+9abnWi9bXHp/bKU8IlFVt/sfvX6bXkVvlQ92vOWxGtCW4qj2O7xc8JrHPUztJbFPNU9lk&#10;21rlC/CcJ/7ZcUpbKx59PVGo8MQKNdPXR49R73NhEivPSus/f3pEavhp6+Czrxd9qjY13WSs47SX&#10;6PYi3k7KHAXkWctW+zW/G5HnqtDzSNlPQEJ6LsJQc6Re1soF8NgQ3u8k3kMAAQQQQAABBBBAAAEE&#10;EEAAAQQQQAABBBBAAAEEEEDgzAT4L31nRs2FEEAAAQQQQAABBBBAAAEEEEAAAQQQQAABBBBAAAEE&#10;EEAAAQQQQAABBBBAAAEEEEAAAQQQQAABBBBAAAEEEEAAAQQQQAABBBBAAAEEEEAAAQQQQAABBBBA&#10;AAEEEEAAAQQQQAABBBBAAAEEEDihgJJiRp5sPlfS96pUkuuxKvKsrsGS6y9b78u/asnLryv/9TET&#10;/XoVSmZc3XnfRn/2b2zyt/9xVgfJYE94ozgNgQsi4Pme9ZyHnuYUzQHNdLf7ftat9wTWUW+1u2xS&#10;V5Z4tmQV/9YoaXbR1t5Mb6KVmt+CcnQnTWWN3ozTrDv26X/pxKrY+9iTenunKWcjoDs7WLd4/TkL&#10;aU+X3Lux87i4xkW9dccm3/1jK/7+r7Rmqe7LvGZ1fa+t+OmPbOf//O9t/Mf/ixLMl5K+DONd917J&#10;7ePrL1r/6//M8jd+RcnEn6X0C22XRL6ZjjQJavKjILAQAc0Vjz42mmMvx/yxEEwqRQABBBBAAAEE&#10;EEAAAQQQQAABBBBAAAEEEEAAAQQQQAABBBBAAAEEEEAAAQQQQAABBBBAAAEEEEAAAQQQQAABBBBA&#10;AAEEEEAAAQQQQAABBBBAAAEEEEAAgXMQ6KIn5bniKw6tKQtrJ2NFY/N3L0jpYspdhvhxy3I/NDa6&#10;mFsXaIwsC92z3g4fFx7beUHx/+JrL1j20hcsWr+hMJqPBoF71mGXt3+K+mj9OLeBYqd6jFwvjd67&#10;P97p5omQphYN1/W6tnZ3S59epHkjWDPZtWY8UkzznkX5QKEG9x93jWK77laTLhawM3gvV7KBQny6&#10;ytHWpzxS7HStZ0WUdnFi63JsjcdHPdrpTn9oaSZ790Ux2kNIDj3+LA/wvu+UU3153Pi263Zssd1Q&#10;fF7/zMfawaWVd2K17pWXvPK5qLKyPma8+YMvwqePCFQ7d7tY/CM9/5Xi2w7S3Hq6B223L3vkwBO+&#10;9HueqL4s8efOx0BkpYfI9rWmmOg6J6yY0xA4koDmIcVv96+nlRBia372U2tGu5asXbd447m9deKw&#10;+eppNR7vfc+n0dZaJ46bV+N4l7nQR0/qQmuz4lJrvsjrqUV6HeXDWQzuOcxV66or3VtPfUraUR6U&#10;Oo6tLXRd3wtpV6RF7OiGfqjyDJh+J6/1uvE5dW/9y5LU8tjH437jK1gapw+3DI32K7WvnV5fqfr2&#10;PUdvU04uINvW9xqe78b3e9onBn1fvuJtWo52JfpdLr2l3+VWr2pEyq77dwrLJ0aLEEAAAQQQQAAB&#10;BBBAAAEEEEAAAQQQQAABBBBAAAEELp/Acv1fVJfPnx4jgAACCCCAAAIIIIAAAggggAACCCCAAAII&#10;IIAAAggggAACCCCAAAIIIIAAAggggAACCCCAAAIIIIAAAggggAACCCCAAAIIIIAAAggggAACCCCA&#10;AAIIIIAAAggggAACCCCAAAIIIIAAAgggcDQBTzic9ZUUU4l9lYC+Sx7rZ3qi36PV8ORROtHPDVmu&#10;r95eLtoT1/Zk/byDAAJLKxCUz61h/wAAQABJREFUnDoebljoKem1ku12SXfPsrU+/3gCbCVH9hzE&#10;WdVa3FRqxywhcas2lVXRzVGN/m6V/DpR0uxY5xVRbEk0S2r99BlL5zQ6UwcEJd5ekjzHZyl8Ptdy&#10;8CSxwS//nrVf+20LSU/rlJKdz6n46Gi1DgYlPQ+p1sTjJFGfUxuWrhqRtzt3rVHCcR/rQcnm9c7S&#10;NXMRDeqG2/WXLX3u1W6ctZpDnpXk4b7X2/zz/8tCVdrgzd+09MrNRRAuV53dA+5Nevhiudr3LLam&#10;W3KjWc/8gaIggAACCCCAAAIIIIAAAggggAACCCCAAAIIIIAAAggggAACCCCAAAIIIIAAAggggAAC&#10;CCCAAAIIIIAAAggggAACCCCAAAIIIIAAAggggAACCCCAAAIIIIAAAhdNoFEUw2xg8XOvWFB8Q4+v&#10;OovH1gVaWv7eeAy1rigmFPH1lv9+0UIETirgMVJPei7nLUTAY9/mim+6otjc3bqhG+QRereKXata&#10;xcBV7N4wXO8+anbvmyk2rnmM24tQtJ60011rirElK1dmMVz3GYFB8R8Lxf8dFdOHkSD9vdWexyr3&#10;WIVHGLVabvNUx+voOo4Ubzi2xmMKVx6P9gjnH9GznYxUXWNRb2W2Xs6v6iO24OmH+fJ9f7JjE8UQ&#10;bVsJhtayNLWNfMUiyRz69KsvmeIt13L0eM2Z9gZBc4bHZqYsQkBjc2dL96q13Tzv7k9f+8dMMX11&#10;6+Y2av0RyqJM49UHa7BSrz30Z6vn8lmJn7uIu0OdcxI4LM6sYnyXP/sHa8uRRc+9aZHnv/DJ7LDz&#10;5tS8C1nNGfr4ujEpJ7ofwSLdlqTSuqB7E3k+gW59PqWg5qKh1px+ltlkPLVGdddJbNNE89RkbM3O&#10;5onGQqucKb5fqmRVRZpT1UzfW/W034q9I3vvPN56RVXX8Jsd7eNQPZ0d0hRznZcfv+7l/VnWsm2m&#10;GmNxqsXK/x2Kii9XS1HUPo2jtvT1UqOmG/c+Ps6paE+Wff5Nyz73C8qN4Pku9sbnOTWHyyKAAAII&#10;IIAAAggggAACCCCAAAIIIIAAAggggAACCCDwqIBnsKYggAACCCCAAAIIIIAAAggggAACCCCAAAII&#10;IIAAAggggAACCCCAAAIIIIAAAggggAACCCCAAAIIIIAAAggggAACCCCAAAIIIIAAAggggAACCCCA&#10;AAIIIIAAAggggAACCCCAAAIIIIAAAggggMAyCygvZ1AS8+BJRJvWGiVEn1se4Qd163tbK7lsV7En&#10;Al2aTKXLfGdoGwIXU8Cf8zSx7Atft+T5z1hYv6m5pTnjvnjmYbMoV3J0JUmOm6kltVJz+5ykj5q2&#10;sWmrxNzeKiW+LjQnpd5utbONIouTI4RZb/bOV4Ls7mJn3MNLezklGQ+6r8EGItA9m9uC5aKqT0uV&#10;fwuxDxZ/7zKWvb57Ynf5Njv3u+cmrFzX86Qk2mf+PJ/jPdD80OrrTIu7e5nr2J5V+eDvupjY5Ht/&#10;arUStfdef9PsiubpZ7poHG9vWltNLeqtWOivLNT3maY8Zuf8d4yu+Lyhtdf8Z82xFAQQQAABBBBA&#10;AAEEEEAAAQQQQAABBBBAAAEEEEAAAQQQQAABBBBAAAEEEEAAAQQQQAABBBBAAAEEEEAAAQQQQAAB&#10;BBBAAAEEEEAAAQQQQAABBBBAAAEEEEDgQggofpLHvxt8458rhJKCKEWKVfggXtgydyDE1o62rPiH&#10;75hVlaWf+YqF4ZUL0fRlZqVtCCCAwHEEQohsPV+xSN89Fq5Hm9wuRjatSutlA4sHa12cz2r7nsL1&#10;Kc5tmx2n+nM9tlGbrS7M+quK86i45vvEGfTlctqWNqom3cfef/9ay4f6HvY75Yk++fG9KOvWr1Ix&#10;Ues4slDoulbte80nKjjSGx6TfaQwoK2FnuLdLtk677Qfj+5bpTHigI3auZ6t2DDJZ209JH6p71+S&#10;OLE6zazRWEyr2iLFip96zFXVHelrn9t3JDkOekxAY6ctCwtdjP/WRmnPQ/7biu5VohjZ8y657umD&#10;Z6lIou4+ttPxvC9DfQgcT8DXPI3D5vZPNSY15zz3qmJ9a76iPEXA542xtdOJ8oTk+lJM/UUXzUtj&#10;reGeNSAoZnCv9jXVf+8dKF/JEWLzH9I+3/P009wGcc/u2Xa3yGjlsYnea3StdrylseGz13GKnArN&#10;b1q/WsU3rhP9rIQD2hVYX3NseMra7WtgqjWwu5ou6NetlYNAL+ReduvqcVrBsUcQcGftNdrpSKGo&#10;E+WJ6HW5ITr0I5y+8EOiYNXdj2zyJ/+HtcovsfLrv6945eu67PnthoLvEfzRO2RPt3AbLoAAAggg&#10;gAACCCCAAAIIIIAAAggggAACCCCAAAIIIIDAYwKn/y/Ij1XIjwgggAACCCCAAAIIIIAAAggggAAC&#10;CCCAAAIIIIAAAggggAACCCCAAAIIIIAAAggggAACCCCAAAIIIIAAAggggAACCCCAAAIIIIAAAggg&#10;gAACCCCAAAIIIIAAAggggAACCCCAAAIIIIAAAgggsAABJRUOvWFXsSdsn0+izr1kn554U/VbXSoH&#10;bn3MpLQL6OthVT5IdNs1//wSlh7WTD5HYKkFlDw6ufa82dUXlPZXqbCVCPvMi57lEGdK+t2zqCgs&#10;0hxkadYlAfbE1VMlu/Yk2bU3T6/TpjLlLlYCbM1XkeatA4vqXrli6Uuft/iK+kk5W4EukfP852dP&#10;eq4RoUGgQeFr1/KvWItxb2XgD4b63+q5acab3XXitQ29o/cWc1Vq9f2Hz1O1hGOfh+KFmURet5LH&#10;WzXt9mYLu9AyVOyuZWHjv/i3Vv70B9b/+n9pvTe+pXzwGueUBQvI3n8H8KlVM0erubt7ueCrUj0C&#10;CCCAAAIIIIAAAggggAACCCCAAAIIIIAAAggggAACCCCAAAIIIIAAAggggAACCCCAAAIIIIAAAggg&#10;gAACCCCAAAIIIIAAAggggAACCCCAAAIIIIAAAgggMHeBJN0LqXRBorEpBFSzu2nTv/kja0bbFis2&#10;ZKwYihQEEEAAgbMVWM+HCjEZrNLyEbWR7ZYTK0rF6Vbs02R1wyxRbMjRfcX/rC5OvD71pdm5r78a&#10;iwarCjvo8ccVbbCLF/uob7BpUdmkUn/1tscjDCG2laSvGMBaqI4Y4TRPEp0brIkSK3VeXzGEg+Kc&#10;z2o87bqsOKteVzmLyR71V2Z9Ue3LUNyslvOdyXY3ZrzPHld5I1+xvIuzfHgrXSiRe5vmViveaeYx&#10;4pvSKo8Xf/jpHHEMAb9f5XRs1XhHEbmDjXPFwtb3Ydq3xGNez7n0omz2LGk+qUOq+9lYW073eRbn&#10;fGGqQ+AgAT0I9fZdqzfvWKS8F9H1FxVrWSc8sUYcVMkl+kx7hPKd7+r3tv9gya0vWf9rv/swjv6i&#10;FLr4/Fqb/Z5E+sq0L7GQWJT357YG5orvvt4b2Pu7GhC6RqN42LuZfqfWmua/p5pyAlh89PjbPr+2&#10;2kO1fr7m09IStVWrmP4ZZLlm2u6IfcliHT/7vDvcav3s61/rbVjmceld8nIBF2uPa68F0ULaU54I&#10;7XW7feKsO+f/t/ZSGvPlh3/fta+ZTizury24WQ9upl9mvxuq9/Z7e8GtonoEEEAAAQQQQAABBBBA&#10;AAEEEEAAAQQQQAABBBBAAAEEDhPQf5mlIIAAAggggAACCCCAAAIIIIAAAggggAACCCCAAAIIIIAA&#10;AggggAACCCCAAAIIIIAAAggggAACCCCAAAIIIIAAAggggAACCCCAAAIIIIAAAggggAACCCCAAAII&#10;IIAAAggggAACCCCAAAIIIIDAUgvsJcWM165ZfOV5C3k+v6StSkoalBhdmeyVe1MXqpQQ9ul5ZJeA&#10;SYlLlbg3eNJaTyoeeahlsoYuwY2hCRdOQM+Nkkm355kAutX8k2UWpUpgPdmxUBVK/q35Tc+0WmaF&#10;/6xjqu6nRsm6/SP9FZQ425//pz37e/ND/vovWf75r124O0ODDxDw9akp9+68//BoYukDzntWPvJE&#10;4k1txbt/Z+Xb37H0+c9YcuvLSiq/rWcnsXiwPns2dAxlzgK+X9KcOf3pD236wz+39NaXrPelX+n2&#10;T0+di07VhMhCks3mPO17nvnSaN4fbVmzc1f7PB+/l+zZPqcb3M2isca2e+sedGvsObWFyyKAAAII&#10;IIAAAggggAACCCCAAAIIIIAAAggggAACCCCAAAIIIIAAAggggAACCCCAAAIIIIAAAggggAACCCCA&#10;AAIIIIAAAggggAACCCCAAAIIIIAAAggggAACpxI4z9iKJ2j4LP6TYi4qxpllisMYx4q1qooIw3UC&#10;zWOe4nH9vFywMTNrNH8jgMB8BVpby4eWhNQKqxUGN9i4LGxUTzRFaH4ebChubqZ4ibvWFhP9vDbf&#10;yy+sttbqnfvqQ2vRypW9OL77XEzT4Vaxa7XHMfWQhPrT15rUSxQrWIvSUaZJX7pSrWGp4gWXkWKH&#10;x4oXXip2bBdb8sHC5t9PWNTG1uubyt+jJ/aG6s/yLJZBY2ZUjG27GKmhap+aphXdrg/XFD75gPjJ&#10;j3IIOotiazTWKn2PNQYjxYic1vUsDrtix3c36NFzeH0yAY/DPx1ZM92xIoltGmcKzR9sJRt0927e&#10;zr009VGrJyvYNFGsWb+T5VR/neKZOFnPOQuBhwJBs1T98bvWTLYtufayJavXujG6PDPrw6YuyYtg&#10;9f07Vrz/9xbWrp5Jm3z9ntSzOOxaHSzz9cBzieSaq9SC+cwgwTbyVc19sxobfRt5fgBdp9m938WB&#10;tzY9Rn811/larT1FlaoO1fNgFzDwHATddfavLtXa9+jSXntfVVrPUbCsRf1pJrvW3P9YccRT5Y+5&#10;qf2JcidclKK2Jp/9ObO6skh7luUq2r+mfY15jT89C23t42B+I3+/vjZbH1uj/Vyyomfc95oUBBBA&#10;AAEEEEAAAQQQQAABBBBAAAEEEEAAAQQQQAABBC6IgP5PLQoCCCCAAAIIIIAAAggggAACCCCAAAII&#10;IIAAAggggAACCCCAAAIIIIAAAggggAACCCCAAAIIIIAAAggggAACCCCAAAIIIIAAAggggAACCCCA&#10;AAIIIIAAAggggAACCCCAAAIIIIAAAggggAACCCy3gNK8Kplo9vrXLLn1hoX+YH5JrrsMskpK68lj&#10;lRi9VbLS5S1KgKtEpcV3/h8rfvae9b7yDUtvfblr9/K2mZYhgMBTBTTthETJq+PMrKqUiLuZ5SHW&#10;CU3bWNnoZ5W6qTxPsaX62VNXhyjReUcIs+7zWvDjfKKjPBsCupe1vvRP0Lp4QN7zZ6O7+/XCCT56&#10;28bf/kNrv/prFt/8rLWTbW0TemaDVdbE/czm9F6rean+6B0rvven3Txkb/zq4qaXKOgaStLe1Pqn&#10;nlMPlrQaf6Tb2tqqNIs1v6fal1LORsAn0eGGpS++btH1F8/mmlwFAQQQQAABBBBAAAEEEEAAAQQQ&#10;QAABBBBAAAEEEEAAAQQQQAABBBBAAAEEEEAAAQQQQAABBBBAAAEEEEAAAQQQQAABBBBAAAEEEEAA&#10;AQQQQAABBBBAAAEEEEBAAoqxqvhbrWKNRWlPcRkVe4xyNgIe98yDXMaxboPiceleUBDoxoKGxeKC&#10;DHrdHifVL9FdyN+gnLNAq3sxVAzEfprZuJxYq/vTKA7kvemOvaxY3dHKmgLi5taOd60Zb1m88dxs&#10;3ljme6h5rVUsXxttSjdYvLKh4a339rH24bhdjBXqdRYDWNHJbaBYwT2P++sY+571WEWqOFX8zFhx&#10;NGvFDK51WqTziunIJLfn9dg5x/rR18vC2mKiOJ2KTJwrNvvsQTpWLYs7ONj2dGw704k16ruraVG3&#10;6/1VObjE4cWPidW3Nk2tSlIbaJ2KFau5bNXv7vSj1HL4dThiT0BjM5qMbarnvkji7j6t5X3du6Pd&#10;r6M6+l3rdfGTu4fCSsXgbv1ZLKaaaHwvopjcFAQWLeB73cfWrNYUB1jzVqRxn7z4eQuZxwL22esM&#10;55quXX5ZXfMML3sybq2OemaDfncImdYgb/uCi6/Lhf+uqD+R7l+idTB43Gatgf6e/3Pa4t240h9a&#10;FLS2hqarcqJ5sVJM/3TnnjVah+LjhIn2oaY9hY+3IqSPNDFYX/Ofom0/8t6nW59o3XxYVE+l+bgb&#10;G7XPlQ8/WaoXHh+/+uDHtvvv/geLr79sK7/7ry3qa9+4rA1+VE+5Hnx/OPy1/0bv+h7Qb96jByzB&#10;60x7Ue2JfP9npdbNroFq57wb6g+CcvOM/vIPrHznOzb41n9lvc//krX+7woemzuXQIUmIIAAAggg&#10;gAACCCCAAAIIIIAAAggggAACCCCAAAIIIPCEwBGyuz9xDm8ggAACCCCAAAIIIIAAAggggAACCCCA&#10;AAIIIIAAAggggAACCCCAAAIIIIAAAggggAACCCCAAAIIIIAAAggggAACCCCAAAIIIIAAAggggAAC&#10;CCCAAAIIIIAAAggggAACCCCAAAIIIIAAAggggMA5CAQlPo8H67OkmUpg2zb17PWDRNgnbFOXeNfr&#10;UDJOTwi/vEUZVJW0t3jvh1a8/V1LX/qcZa98RelKPcEqBQEELpyAHukuQXreU0rq1ga15rSHJVhZ&#10;T/V011Y2npa7tdiTdnsi5UTzVXTUMOvLlnn5YQd5cSKBWZLqyBNLp6kGkJKZX7ZbrL5H2dBCqmeg&#10;Kawdb1s92rZYCed9n8CaeKKBdaSTWs1BzfZ9zVupxevXNP50D9rqSOce/yC/z5nmvGXfmx2/Z/ud&#10;0Vaa/+tSH2l+z/L9DuG9RQjEifVf/YpFNz9vjX63MJ9bu4V2ERejTgQQQAABBBBAAAEEEEAAAQQQ&#10;QAABBBBAAAEEEEAAAQQQQAABBBBAAAEEEEAAAQQQQAABBBBAAAEEEEAAAQQQQAABBBBAAAEEEEAA&#10;AQQQQAABBBBAAAEEEEAAgYcCHvapnM5icA1WzSLF1vNwe5SFCQTFL2xGmzb+z39kzeZt67/5Wxbd&#10;eKULwbWwi1LxxRBQDLZ667ZZWVgYrluUD2ax2ebc+rapLDSK++bPu2JBU85fwMPv9ZPcVtK+3Q1b&#10;XYzTWtFw7412uhh9seJ/Rv0Vq3buWrOzOYvf7XH7lrmofc14rK9dhW0NFlavWntA/NbNyY7VHo9Q&#10;xeP/DpOe5Ul2rB5mGs95lNqOvtchtraurFC81C6+4Wm53LtSjOLpRLFY872Ylaet9FjdO/Bgb97H&#10;403FT1ZMTY0njwu7lq/Yerai9UUfHjHGY6RNQJwO5Kd4pJoncsVAnWpOUhR6xW1env4eiHEhPgxW&#10;bd/RXFzbOO1ZEacKdR3ZatZfiHKuMRvpjzZ8ViqmdqurtMWkyy3AXb0QA+YCN1JjTb9rtOOtbtzF&#10;a1fVl71Rp3jv+Ze/YcmLr1nUGyreu+b8B3Fpz6LHmufq7XvWaO8V9Owl115Q0/w5Wd7STvV7m/x8&#10;HXrouKDm+toxLZWLo/VYzcGSqrHM94+KIxx6/T2r0wdl9+VpLR9qH5QpF4D2qLrajubFKkms3dW4&#10;8d9Vu3ePei3tP4qxxpLPd6qjO9fTCcTdNaSn+p6sy9/xY7T66dWs1Pq5my9Lj/395DkPjjvf7+qR&#10;7ol5rpjJaPZ7/f5dPN9mHnh1t92bFw487uw/DFqfg8ZjM97RWPRnQW3t9lXzb0ur3Bit9nKNxn03&#10;3LR/piCAAAIIIIAAAggggAACCCCAAAIIIIAAAggggAACCCBwUQQ++S+tF6XFtBMBBBBAAAEEEEAA&#10;AQQQQAABBBBAAAEEEEAAAQQQQAABBBBAAAEEEEAAAQQQQAABBBBAAAEEEEAAAQQQQAABBBBAAAEE&#10;EEAAAQQQQAABBBBAAAEEEEAAAQQQQAABBBBAAAEEEEAAAQQQQACByyrgGWU9GaqSCXsi+PIfvmfl&#10;j/9GyWTvS+SEIYeV8DPkPYue/4zFz71iIUmXW7fre9O105OXLmty1eVGpHUILImA8gCHSIm3lag8&#10;6NkeaF7rit5vNd8VShxca9qrW72vJN1KB60cxUpd7cmLPTm051emLK+AJ5SecwLsrsaVK5a8+oYl&#10;N15e3r4vsGVuYHkuWiWCn06UGH5i8XDdorUbFg9WL+dz4fsj/1rkpLC3B6t9zxVpDpJ5WGQyc39+&#10;fJ7zefHB3LjAcXWuVaurbatE9FXVmYZM45tydgI+1nwsd3P22V2WKyGAAAIIIIAAAggggAACCCCA&#10;AAIIIIAAAggggAACCCCAAAIIIIAAAggggAACCCCAAAIIIIAAAggggAACCCCAAAIIIIAAAggggAAC&#10;CCCAAAIIIIAAAggggAACl1rAQ6iVheLLlhZSxd9SnEXKggUUb8vj+dbvv2XVT75rzWhrL47dgq9L&#10;9cst4ONC8Z6n3/lj2/33/6PGxg8UA1VxAOcdn00xDesP/94mP/xzq++8rxh8zXK7XJLWtYpjmWn+&#10;HWYD3XLF5dsrW+XIylZxwOPYIsWfNM3VNtrW0csfDNd70RYjaybbWl8Ud7w3mMUcfKztflyp2L87&#10;9UQn6Ie97q/kfYuj48Q6by1R/MxEVlUSrNG5ip6ueKm7s1Che6an+dYqXqWV4269DInHZD1NbfM9&#10;12Mo397dtMrHi9rlfd/IV6zva3sXK/Vo1/MuRYoTX8nSX+dVaVPNTa1iMiuC/NEq4ajDBURZbt2R&#10;a2UT3aNK47WfZpoHsgXM+2ap7ueD56nU67Zbc7T/q2bj5fAGcwQCJxRQrNnq9k9s54/+Jxt/+//W&#10;wJ+qogdziWK8Zz1LlZMiWrt2wguc/LQQIqs+eKvbd03/5t+rbcX8n7+TN2/fM9tqotldbj63P2Dc&#10;98jTv+nVl9p3NJVWFM0ZaV1Y0HodfE+iWP7zKt6flbRvg731KmjNGinuuc+LjeKet5MdXUr71Uf2&#10;Rwde24+bapxp7Xow33k+lUx5T1LPKaDcAvsWvZ1E8adYa69L77eNxsYx1tJ961/Um94urR+m/rW6&#10;R63u19K2dVEGi6pXtCFoTLiv1mv/9yY+HhZTZr8LtoWes1TjtHseDrhS9zwseBI44PJ8hAACCCCA&#10;AAIIIIAAAggggAACCCCAAAIIIIAAAggggMDjAp7rnYIAAggggAACCCCAAAIIIIAAAggggAACCCCA&#10;AAIIIIAAAggggAACCCCAAAIIIIAAAggggAACCCCAAAIIIIAAAggggAACCCCAAAIIIIAAAggggAAC&#10;CCCAAAIIIIAAAggggAACCCCAAAIIIIAAAhdMoJns2lSJh6utj23lt/47i9evK0nqCTqhJKvRcM1W&#10;vvn7yggaWegPlRB0YZlAT9DAR09RIlFP7q0E7haUzN2Tl1IQQOD0Al1C6HN67pV4O+4NugTVqSci&#10;3itB75SenFhzVKXvXuJa39XMVgmtY31RllegrXQvlWjdIp+rldh9HkVjoY2UtP3lL1p68zMaEAq1&#10;3yWMPqexO48+nbQOT/oeR1oTC0vWn7P+N/+lhVZPTdbTA6Jk6ZeotNOJVXffU4+DJddvdYnGF9N9&#10;7UHKqbWjTSWnzy0eXpH1AseexnakfU6IImuak2zwFqOwkFrdsWq0j9W8EekKMfu7hThTKQIIIIAA&#10;AggggAACCCCAAAIIIIAAAggggAACCCCAAAIIIIAAAggggAACCCCAAAIIIIAAAggggAACCCCAAAII&#10;IIAAAggggAACCCCAAAIIIIAAAggggAACCCBwKQSCernAOGFzM1TcuELxtxQ/rouvqtiMXXy9RcY4&#10;m1vbL2ZFimioOH5yThTvTLESrYvzdhHGysX0vlCt1lio7n1g9e13FedRcQfV+DDXZ3E2L01+8BdW&#10;/uj/s/brv2c9xZK03GNIMgbPe6z43bnqsXH3YpwqGqRtT0dWKE5uv79iNlhXjNXGao9H2WjuXvqY&#10;uME8dnk7GVnorVjIBxpn+6yN6m+lON+jYvJw1fR4wGv50KLO4mh3xkdwqrlVkVL1KrbC51k5NYoX&#10;Opf1WNW2xdiasrS4P1CsTsW53a8/R2vuXI9yr4liw94vdvQof2J8tb9qiRw+eefwy/qxaZJbqZiz&#10;keaFXHF9S90fRWe27DgVHX6py32EBmy7O3uWx3luHvG1L/fcY/36Z3PWSUJsmT8TlZ43xf+v9bPv&#10;/9ou3va8rzbnxlPdhRbwtcy0jpUfvGXpeEvrwsiirP/JINc8054oqcUcWHyN0fzWbN22euWq2nQB&#10;noUudr7H/55TrPUDGYMVisUvIR3l60Gt1VWvNVdZl5djPouCx/7PksSGab9b9/02FPq50HzY+t6g&#10;myv1pmLCH61oTFVa+1WR7wX0W243p2b6vStTLHn9Jtb1Z7+6Es+PousETco+Ghqd77+7aaPiYceX&#10;tKh9cW5R5F5TNVrx+ClzEnBb5TbQ89ZqrvC48LORMafqH6/G/72Axm7Q2Dcf/z5H+UD8VPEcOVq/&#10;x9sa4q0la5q7lndwfqrl/IAAAggggAACCCCAAAIIIIAAAggggAACCCCAAAIIIPBsC+j/hKUggAAC&#10;CCCAAAIIIIAAAggggAACCCCAAAIIIIAAAggggAACCCCAAAIIIIAAAggggAACCCCAAAIIIIAAAggg&#10;gAACCCCAAAIIIIAAAggggAACCCCAAAIIIIAAAggggAACCCCAAAIIIIAAAggggMCFEyiVQHa60yXW&#10;Dj0lHj5NiWKL1q/NavAstf61jKVLVKtEvUoSap4E3pOJUhBA4FQCrZLzhqaxVvNAiJTY/MyLHux8&#10;qLlMSX+7RMSfNKBU22olUq/bxpRC2BK99tzBjRJpx/7iySzCn5zMq/MR6G5QbdW7b1nx3g8sff5z&#10;ln3+zfmtK1qegidq92TxvlRpbFyq4ku0jEPa0/OqRO6eHH0wsPzKL4hDT4me5ctW6u07Nvrj/7lL&#10;GL/yu/9aeeO1n1mQQyPvdrJrUaIxuLKu7dLivIP2OekLn7Wmri1d3dujPbM3Vwngm8qsLvWAKzl9&#10;t79b0r3oM3sP6BgCCCCAAAIIIIAAAggggAACCCCAAAIIIIAAAggggAACCCCAAAIIIIAAAggggAAC&#10;CCCAAAIIIIAAAggggAACCCCAAAIIIIAAAggggAACCCCAAAIIIIAAAgggcPEF2mJsjeKFhUzx2rL+&#10;LGbbksZY7cK/VuMudlpQfLNI8eUoZyDgzpHiWSrcWVN5pEvinp2B+pJfQuPBYztqPLSKdxkpRqoe&#10;yDm3eTbOIs1LXWDV6UT1Ly6e4Zwb/+xXpzifa9lAU4Pue2gs0u3aKcc29RiJmjOS4ZoVcWTt7qa1&#10;em/pY2J7bNiR2qoY3vH6dQu5jzvdxsemO39r0pQ2LhXrWx/6z37gqq+f+53Qff7kX63HFA6KoalY&#10;kj6qqwfrmdf72DWfPPuI74xHqktxK2PFA/W4tPv054g1feqw01bj1GPFU96eqn17hpHFdn243o2n&#10;43Tf25LEiU3Vv1Z/epqTdqtSIVZ9raLMS6DRmI8mO4p3redc8Y19zA6SXOM3mdclHqmnVb2aQzyW&#10;vu5prXmk0evWY3D7fT3OAHmkVl4icDQBDbDBhmI1D5TLYmKNfk/y9W1uE+jRGvH0ozz+sH9dhDnO&#10;4/f7cys/3wOcdu14OsreJ7qAx+avqsoaLTRZXVmkNSHqaa8S+Vw1v8kj1vp9tbdqP/YFrWmtUf2T&#10;TOvs7pZ+r97Wlby3Ryue68DjpXuugcrbqW2VtzQLqeX6OeiHp7Xc58nZ2Jxdq9Za6pdu1fennzU7&#10;9rz+9rU6JBrD+mq0rsza6l5P6+V5tfSCXle/jwXtzxUMXmOz0nDwlXQBxW+ZYsA3hfb9vl77PrMr&#10;j11N/w6hUSz88V/8W7/ztvprv2/WX9ORjx23dzbfEEAAAQQQQAABBBBAAAEEEEAAAQQQQAABBBBA&#10;AAEEEDgrgUX8Hy9n1XaugwACCCCAAAIIIIAAAggggAACCCCAAAIIIIAAAggggAACCCCAAAIIIIAA&#10;AggggAACCCCAAAIIIIAAAggggAACCCCAAAIIIIAAAggggAACCCCAAAIIIIAAAggggAACCCCAAAII&#10;IIAAAggggMClFWgnu1YrOXrcG1rorZhywp6uKAnvRShdEty6tBCU/daTw5Ic9CLcNtq4rAKeCPuD&#10;t62595ElL3zW4hsvKxnwGc8FSo4dDYZ6lFuLyonnpe6KT2mlElS3Spxd1U2X+Dqq9W6rI5Qo3JNr&#10;H2na8+Tbp54g9xrFt6MJ6J6VH7xlk2//obVf/TXLXv/afO+B389Le09noz54Inl/BuqpHpTS2qyW&#10;yRk/u0cbDQs+ymeMxpqdzVnCeO0PFlK6eaSxdrRlTTm1eGVD+y9PUL64EtLchj/3Gzb46reUp/1B&#10;4vTFXe+8aw4av60SxEdxrv1dovn9SDP8eTeb6yOAAAIIIIAAAggggAACCCCAAAIIIIAAAggggAAC&#10;CCCAAAIIIIAAAggggAACCCCAAAIIIIAAAggggAACCCCAAAIIIIAAAggggAACCCCAAAIIIIAAAggg&#10;gAACCCyLgOKUlm9/14q3vm3prS9a+qVvWMj6y9K6J9uhmHohH1h87UWLNp5TnMVnP+bYkwhn/I6H&#10;OAuJKeiZvit+X6P4dYQ9O+ObsISXU1jDppqYVUUX59HynmKjKu7xvIvHUs41J7WRNcV4L/6rx1Rk&#10;EM6b+vj1tbaq+TiPklksXMWgLOradhT7+7rP1cMNxUnMrN66u3fflv+e1dv3fWCbKXZmlCjO474l&#10;2LiY2tTj/+pzH41JHNsg1TOg8doeI/ZrHEWW6lxFF7ZCMSW9rqA4wx5b0l+fpgTV0BS76k+tdV1t&#10;8xidc7gFreJgThWHOQqt4hwn+n6Slga7N9mxieYP5wqqK09T28iGkvB55BgN1fV76tuOx1xX/OW8&#10;LjQeS2suZbzZ04yYA87VuK6nO1bvbnchrsca643cV7RfTDSG51387if6kyqGsI+uSvuPRm1oqqm1&#10;lWIJd+8eY4zMu4HU90wL+Pwb9TRn9lat3r5tNhmpv9r/+n7kvIedrh+0VnSlrbt5LjrvNj11NOjp&#10;1XoaYq1GudZT7Rc02S/U0OeLqeb/2epsllaVVhQB9XRt/z1mjsW7ckU5TjzefxMq00proyzv7km7&#10;s60r+Vy1d68OvK47Kb50qf202lokvicI+mq0timfQHxwHX59X+8flFovux2E1v620rg9+PQHp535&#10;95CqYb5u+57Lf5eYbQbUjqUd0GdudNILBo319OUvag4bWLR+Y6FLZutx7bU2B43TLha8D8XHbqG/&#10;1ehZLN99S21RTHzNqdFg9YnjTtpfzkMAAQQQQAABBBBAAAEEEEAAAQQQQAABBBBAAAEEEEDgpAJL&#10;+p9TT9odzkMAAQQQQAABBBBAAAEEEEAAAQQQQAABBBBAAAEEEEAAAQQQQAABBBBAAAEEEEAAAQQQ&#10;QAABBBBAAAEEEEAAAQQQQAABBBBAAAEEEEAAAQQQQAABBBBAAAEEEEAAAQQQQAABBBBAAAEEEEDg&#10;GRfokuMq7et0rCy2Ewsbzytxbl+dfiyb5jPJoD42Sr2sJLjBk8J2Cd0vQ7+fyZtJp85bQHNJW5ZW&#10;/ugvbfL9P7H+r/4LG9x4RTOJEkKfYQlqR1CSbGuDknErRXatpNT+npI9l0pgXqk9tb63+jnxZOFq&#10;Ya1nP4mVrPugx1/HN5Mda2sl+M6HFlIlGD/whDPs9LN+KWVzDro//kVZjECU9EyZ35UrW2tioeTo&#10;eoQu5/BWKvuQWIh80EV63uvFgKvW4FsQzSmerDwarFnIdA88Kf3CStDcpWtchiLcoITv/a/+hnrb&#10;WNytCZeh4/QRAQQQQAABBBBAAAEEEEAAAQQQQAABBBBAAAEEEEAAAQQQQAABBBBAAAEEEEAAAQQQ&#10;QAABBBBAAAEEEEAAAQQQQAABBBBAAAEEEEAAAQQQQAABBBBAAAEEEEBgbgKKY1hv37Xyvb/r4rQm&#10;r71plg8WHDPsFK1vG8s++/MW33zNolQxVjPFTFxofLNTtPWZOVVxz+LIAybKWpHlPH5dZ+5R5hYZ&#10;W+6ZAXwmO6IIqIrrOLW2KRXvWM9hkmiM+JiYc1HcxKinOUlDsFVM6VZzgMdYpZy/gE8Dg7RnPX3t&#10;FuMuLm7b1HZvumuv6j7FQ8WgjDNrPc5tqXjgveH5N/qQFrS797s43snqmsacxvR+RcN8azpS3N9q&#10;bwpsrJ/0rR+nXezN443OoPMyPTrBylhxQoXa6Lmq5achf+rSTEbqj2Im6xkK0elrbFTXe7t37b2t&#10;jy1Te19cuW5XFQszVczj4zz9PlV8PNrs+umd9PjJq+nQVhSz1D/rlphj9D6T4dTboJNzxWku60J1&#10;K/bsMerg0KcL+D1pNP/W422rtR+YpolFime7mil2dXfj5yyt6pIk1hjTPk+l1v6j0s9WlPpBzx13&#10;tnPhrwUJaPxFWd9CX2vWnfetnmxb4kO8G+sLuuZxqvW1yR+8Wo3SWrG0z4Oa6HN7+spXLVq9bsnG&#10;Te0TfB1yzMWVqeb/RnH5/TJZVVqkfUnIFYTcY76723EXmKc01XuxphwnaaT5SfH/a/Vt4rHP/dbs&#10;3jPTWmTZU/YRj9ap47t5rdKeWi8r7af91y3/oa/9dTSbZB8941Ov/fO4c53tjmuPva73fD+miufW&#10;309d9LQ/qG+R5z2Qnf9e6XvELoj50jxkp+3gOZ7v41v3P/vS1y0Pv9K99nHVDagFNKvRuO3Gb5qZ&#10;+deDwfvItfz6sWKoR/2+no1Na7SXiNqbXdvm9Tw+cjleIoAAAggggAACCCCAAAIIIIAAAggggAAC&#10;CCCAAAIIIHBkgSP8F90j18WBCCCAAAIIIIAAAggggAACCCCAAAIIIIAAAggggAACCCCAAAIIIIAA&#10;AggggAACCCCAAAIIIIAAAggggAACCCCAAAIIIIAAAggggAACCCCAAAIIIIAAAggggAACCCCAAAII&#10;IIAAAggggAACCCCwYIG2Kqwt9HX/Z13iXE9AHKVKKDunhLULbv7pqvcMoUpm3DatRUqAG5TUfZa0&#10;9HTVcjYCl1YgVqhynz/qymyyq+fJk4WfdVHC795QaZ1by5SQOtX3wiLlCG6tVLvaprFC77f6k+rZ&#10;b5W4OCgpdJfAWu89rfhcWXzvP1mtBO3ZV3/d0pdfN2X9ftrhvD93Ad1X3SvbS7Q+9+ovc4ViDb2B&#10;xS++ZlGU6nnwbPCXuHj/gxLFa3/QfS2CwqcOjedosGbpZ37O4is3dUldkzIfAflGg3Xr/fw/0T3U&#10;PN/NG+exHs2nOxetFl9PNcC7MX4pfp+4aDeI9iKAAAIIIIAAAggggAACCCCAAAIIIIAAAggggAAC&#10;CCCAAAIIIIAAAggggAACCCCAAAIIIIAAAggggAACCCCAAAIIIIAAAggggAACCCCAAAIIIIAAAggg&#10;gMDRBBROKV69YiFRrNLJThdncelDtSoWY9xfmcVK9HhqlDMQUExLjyXn8W095qX+eDQuyiUW8Hhs&#10;xcTactrFePZ4x118tgNinp5MS2Mv68/GXzG2tppqHJ6sJs6ar0CrxaKXZjZMcrvTxefTEqIYvZvT&#10;HYWybSysaG3JcsUEH1kzHlu0Ot/rz702xfKtdzZn89vwigI+7j/LRZr9dsqRVXuLpQ/HXpR1Fidp&#10;U54qRqpOLDTHepzD2sd5o5jHrT9TpymKWjzd1VrZWJQP9Xgq5u0pinf3J9sf25+8+7f28XhTbQ52&#10;rb9qn7/6kr2ydtOu5iuWJemRrlDXtd2Zblul2Mne+UaVb6iNvTQ/0fOdxqlVGouN6srr0pqqtFr9&#10;PlFlR+rBJTxI832ssTnWXD/VntHH7Ere05hVPOw5z8ldPG3FzI09lrYqL5N4b9ehT8rx3n318Tzn&#10;C1/C20qX9xPQuNK+I9LvGq0P9J373TyqgNZLEINW+2+fZ33NbbVOaC7tJtFlfBb07AbF8c+/8k21&#10;9eye1Yn2pV781uVaCzx+f5wP9MacY2KrSyvpwPqaD8fam/pYGWXKEqBx0m77mDn6Ot7WqqycaC0M&#10;VkXKfaBW+5++9lCz+Mfeo/2Kco5oDk67/Yob6/wHa73WQs9J4vUs31yptmotiYbr3b9/6NIf+Bjx&#10;pi570b6l3rqntmpvNdiwoL3HMhZ/9rqy6GdPz5gp5n/kz5hb7DfcfC7IlM9D/w7HNm9bO9IeUu95&#10;zgwKAggggAACCCCAAAIIIIAAAggggAACCCCAAAIIIIAAAucpsPdf1c6zCVwbAQQQQAABBBBAAAEE&#10;EEAAAQQQQAABBBBAAAEEEEAAAQQQQAABBBBAAAEEEEAAAQQQQAABBBBAAAEEEEAAAQQQQAABBBBA&#10;AAEEEEAAAQQQQAABBBBAAAEEEEAAAQQQQAABBBBAAAEEEEAAAQQOF1CK2ra26ifft+LdH1lz+x+6&#10;xNqht6ZExEqo2SX5PbyWC32E8oB6ItXs5S+YJYmSiSpZ6DImNb7QyDT+MgkEJaIOeV9dDlZPd880&#10;CfdDZz3XUapnOU0t0zyW6qtMlYhbuZ49OfVUSbIb/fEE4VGr7yqNEhdHnqx77+eHdT36Qsmty3f/&#10;zoqf/sCSV9/QfPklVTk7/9HDeL0gAU847vnGu8zdC7rGZa1WrtHKhq3+xn+rR1fPsCfObi7p2Pb8&#10;4D4XePH5YGEOSkauS6Qvvmbxc7d0LZ+4In33dylzEdD9a+tLOo7nAnjyStpyas3OPa2QwaLecDa2&#10;T14dZyKAAAIIIIAAAggggAACCCCAAAIIIIAAAggggAACCCCAAAIIIIAAAggggAACCCCAAAIIIIAA&#10;AggggAACCCCAAAIIIIAAAggggAACCCCAAAIIIIAAAggggAAC5yIQFEvJBqsKT5ZZM9m1tpjMYpQF&#10;j423pHHDFhY/7VxuwcW4qI8Hxba1KLagGGiK9nsx2k0rFyigUVBqvlBcNltb0xyS6lrzHxfB40d6&#10;DFiNvbocm1X1AvtE1ccR8IiTaUhsLR8ofq3miL1YqtvFSLeptNzfTwdWTz62drypql/q4oEu5dqi&#10;9je+/k23u2EcrV7p+rTfiFYUSNuZjtXdWSxIdxikuWV6BnxNnUXiPLpkP1Z8VMWjrRU3uNX5zXRi&#10;teIK++vTzbVqyXjUreldzEQ9Sycugnhv+7b96fvfszvjrVl8d1V2Z7xtd97/ob197wN77eqL9srq&#10;TdtQfMaZxf4zgo+VUTW1remO1hMdo6GjqI52fbBucdfG/dQPbnkca37I8i4+ZKo5Imj8FYpJL0TK&#10;XAQ0LnfvW6gqm6aRlRrrbr6a9nUPdQMXAa1x0vdnStXX+qvSXGPNWOuO1hzfn/pw5v7O5e5SyWMC&#10;Hs9de47u9yPN8/X2fY290urN+xYlGpO91W7Ofuyss/tRa4U/F63i0bdaKzSBLvmzoAZ2MdcX/8D6&#10;1DCutX76PRRLrrXAQ+uHnvYjfk/nWPwafa07vv7fm2x3t2Gkn0uLLdeep9W1/dYcpbSmNheF8gdE&#10;VqmdD6QGyj8Q+c1++M6Ttfma6uPV11MvjWJ/t76Weu4VWSzl+JBd0DjO3/jHmtPHll55Qe30+/Og&#10;511Xlu8vWTf63Wf85/+72l1Y/+v/1JIbirm+jMj+MJxBiYcb1n/zd0wbOOW+WdEtfMp1fd8w2LCq&#10;+bE1o+1lv9NnIMclEEAAAQQQQAABBBBAAAEEEEAAAQQQQAABBBBAAAEElkFA/ycKBQEEEEAAAQQQ&#10;QAABBBBAAAEEEEAAAQQQQAABBBBAAAEEEEAAAQQQQAABBBBAAAEEEEAAAQQQQAABBBBAAAEEEEAA&#10;AQQQQAABBBBAAAEEEEAAAQQQQAABBBBAAAEEEEAAAQQQQAABBBBAAAEEll5A+V1D3Vr57g9t8lf/&#10;TkmGFWI4yS0M1+eUVtQvIIUuL+dTknOeN5KaFam/g1//V11bQ5Ipk60y91IQQODEAlE+sNYTX493&#10;ZwmhuyTYZzQH7F0myjLldu5ZqmTUsRKq+9s+HTX6M62UWL1u9HNjsSes9hLr2X84X83e+vTf+lBJ&#10;hrt6fK5UYuHu+E8fxE8LFAjxgyTle/dsntfqEp7P7vHSJwSfZ78frUsJ3MNgbdb9LqH2GT2zj7Zh&#10;KV5rHEQ+Gfh40NzR+njznxdU3D3tq3J5Py2R+YIuTbUILERAz0157yPb+dN/Y9HqNeu9+dsWZXtj&#10;fCEXpFIEEEAAAQQQQAABBBBAAAEEEEAAAQQQQAABBBBAAAEEEEAAAQQQQAABBBBAAAEEEEAAAQQQ&#10;QAABBBBAAAEEEEAAAQQQQAABBBBAAAEEEEAAAQQQQAABBBBAYHECcW/FLM/NJoqvWIxnMcO6+HWL&#10;uyY1XzCBKLL02stmVaH4W1ctBMXjnAXjvWAdobnzFGgU+1TBBi0aaA5JFcP04KCnJ750SHuKJ636&#10;JxNrNQYZeyemnPuJHslyIx9qTvBXrUZAZFvTsRVVZXmquLkrq9befc+a8c7e2jL3JsynQrW/nU6s&#10;Ge1oSKvd/RVrFUtzv2muVBzgnXrySX8UanNVcYpjzZPtcWNuii2PFQNYcoVi0gbFCq1KrcOVYgrP&#10;SE/cv1bxiFut6d6k0BvqL6/w+MXPen901/70ve/Z7dGWXMLsSe8qntX5s9F9+9l42348+NBev/Ki&#10;3Vp7ztZ7q5Z5n3T+o9Ff/ewdjZHtQs+zPvTPg6yvyjzqDI/bxtYyxYVuFXO+1vlJU1loaiu7ueK4&#10;dXH8vgK655PN2wphW9k0XrGJnAfyzqNU906xrB+9wftWcII3NTByxdH38VKHRPdXz6jH0NXY6Ybe&#10;CarkFASOLhAsVrxZ33+0mpPrrbs2/vYfaG1Ytf4vKAbtyvrRq5r3kYoZHzLN6Vqrukn0UzPsvC82&#10;j/o0QSxijti3aa1Nqunscpoocu1FfF0NPcUM7mJx73vSid70KP6Z5qZ1/R793s4drTtmo6xnjeL6&#10;t5ORNfqK+xonvsgdWHSAr9dqt2cNKWO11xdHnTj0XCKHVBBr3xV5boS96zS+d/GidbBVjYdefnb0&#10;2f+tdSX/3C+o3bO53du79EVttaKw6oO3NS9oD1Pr96CunNkAXy4i5bnxfy/Q++q3Zgp+D/fbEIgn&#10;eL6LwaryBdXW7G7OcuRoL0FBAAEEEEAAAQQQQAABBBBAAAEEEEAAAQQQQAABBBBA4DwF/P/YoiCA&#10;AAIIIIAAAggggAACCCCAAAIIIIAAAggggAACCCCAAAIIIIAAAggggAACCCCAAAIIIIAAAggggAAC&#10;CCCAAAIIIIAAAggggAACCCCAAAIIIIAAAggggAACCCCAAAIIIIAAAggggAACCCCAwLILeO5Q5RUN&#10;/TWLEk/u27OgpJrJ+o25tNwTy5onKo2VUFv1L21R4tqQ92YYSvZNQQCB0whoUsn7SoAddQmprXum&#10;lCj6zIpn/VUb0lxzWmbxdGRRXT28eq1HfFoXVitpsCfPjru03X68J70+uHhia0+abSHWP4RkP1hr&#10;EZ/uJW6ee85upVWfTpQcWutVonHTJUBfRPsvQJ1Kru3PbKuvoHHePUsXoNlzbaKSifv8pQz3Sriu&#10;ueMsksSz95jrLaSycxbQM9Ts3LfpD//SkhsvW+/nfsOsN9Cz5L94UBBAAAEEEEAAAQQQQAABBBBA&#10;AAEEEEAAAQQQQAABBBBAAAEEEEAAAQQQQAABBBBAAAEEEEAAAQQQQAABBBBAAAEEEEAAAQQQQAAB&#10;BBBAAAEEEEAAAQQQQACBiyOgSHWKa9i3qDe0+t62NZOxxYq1REHgoUA3HoLlX/mm5W/8quLYKVal&#10;x8SkXG6BtrZ47br13viGhZWr3TyiYI/zN/HYkYr1Fm/cVN17sRTnfxVqPKmA5oL1fGix4ntWCoIb&#10;aQjsVmOblIWtDxUPvL9qQWOlHW0uZHictNn7ndeWI2vGu91YjrMVzXM66rH1MOjNWnF7d4rJ7KO9&#10;qXAtG1jUzYvHewb89FxxzX1OLTW3StBCVSi24Sdxhvdr66Hvqb62VAxa9UlVdmu8ApEeetp+B3yk&#10;e/dn733fPhzdexDh2FtpaZpaVVVWe4zXru7WPtq9az8bb9oLmx/Y5zdetluKAb+WDS2LZ9GRvX5n&#10;ujPeslLnOm9Qr4f5QONopavX9yXHKjo8i2KrvT2KpZyr3qDYs4W++z0M+vyYNR7r8pfjYEH6M6z4&#10;tbtZbk0UrKe42JnMO+QFCeex8glowNT6mmoMdQOmGOu2ckcvx7g7z142llx7ydLXf9GSm5+z6u4H&#10;VrzzHYuHV6z1GLQ+kT22PpxFa31+jAfrlv/cr1nkuTYe5Jzgmej4/ZZMfA1tg/YjtWVaBz0Gd0gH&#10;WgsWMHNoHFzxtcvnKd2Dyd461JRT5S3Y1jh5Xl9aew8bKx4vXefUmudqS9X8Vu3X714eR151P+10&#10;nwn989gX+r1Sx5Hq8HNUZ6WvJR4b7Wn3Og86fYbfG+WC8Nj2nusm0r9D0R1YauOF0/ge0BNiHFj0&#10;+5t+T4iH60qWEXUxvU35M4z8Fweq8SECCCCAAAIIIIAAAggggAACCCCAAAIIIIAAAggggMDiBcjY&#10;vnhjroAAAggggAACCCCAAAIIIIAAAggggAACCCCAAAIIIIAAAggggAACCCCAAAIIIIAAAggggAAC&#10;CCCAAAIIIIAAAggggAACCCCAAAIIIIAAAggggAACCCCAAAIIIIAAAggggAACCCCAAAIIIIDAfASU&#10;xDXqD7pk6vHVF2zwS79n4erzyjN6umTXrZJ2lz/9gVUfvmPprS9a+sqXlcj7sGSd8+nSiWrpMt2e&#10;rs8nui4nIfAsCew9QiFX4mslwG6KkTV1aVGSnnk+6JAoUbkSY0fjytKqUjrqWcLkVmmqp1VpZV0p&#10;gXVjcaW01T4PehsPKn56rQ5qbjNP7t0l2D7oBD6bq4ASk1vsN8GL7sHcEowrabnGR/HWX1n10TuW&#10;vf6Llr3yJa2BS7xedQaL+qu16vZ71mx+bJH2BIm+LmVR4vDQG2oei7uhNps9LqUEnUbgZAL+DCWZ&#10;hVjPEAUBBBBAAAEEEEAAAQQQQAABBBBAAAEEEEAAAQQQQAABBBBAAAEEEEAAAQQQQAABBBBAAAEE&#10;EEAAAQQQQAABBBBAAAEEEEAAAQQQQAABBBBAAAEEEEAAAQQQuKgCis0aen0zxVi0srBmsm1tqxiG&#10;imZIQeBTAg9iWnbxbT/1CT9cQgGPaZk896olN27Neq+4p4sorcZbvHrN+r/8e6YAihbpNWWJBBTG&#10;dpj1LY9TKxSft9U4qOrGdsqR3YivWTRcV2OD1Tv3FWq1Urzb5VxbgtrYTHYUZ3hsyXDDTLHM9ys+&#10;zCdNYeNy6t3yfxQ9NrIVraOK/HuiSLJZEiscbWS1Yhs20SyGbNPI6lRzrVqm+9FMvJ0yz9U+vXWc&#10;yOTetzujbfuz975n727f7s5V6/Qn2POrV+3VtZv24e49+0hfk2qqsOxNF//dn9n3tu/os017/v66&#10;vb5xy25tXLfVbGhZlHT13B5vKQSyYu/qIh4ifjUd2DDtnajP3qI0TqxJc6tUf7+cmHlcZv1xQu8H&#10;5XQCHoc/2t3RPWtslOVd1ORBnHfP/enG6cHt6iX5w/tX+tjRDW39/lIQWLCA73HSl1635MXXFHs2&#10;tdF/+t/MisLiz75i8WB1wVc/oHq1K1pZt/7Xfmd2kH5e5DN4QEuW8qNGc5TH5fd1IdZXVpZaAlPz&#10;XAIe+l1vzbVoybYrqjvWOls1pVVJYmOtRWs7m9r3bFvi1ztsEdLnrcaW1bXm1siqVGu25rpc4y7X&#10;vBcOaXikxT19JDayr9GtN0zx6PWX6vIGzLnjc1W8OJX5XrGdaq+o/WyUrVjItG/B9mg3UOM0WtmQ&#10;2cDq6W6XG8H3lBQEEEAAAQQQQAABBBBAAAEEEEAAAQQQQAABBBBAAAEEzlMgOc+Lc20EEEAAAQQQ&#10;QAABBBBAAAEEEEAAAQQQQAABBBBAAAEEEEAAAQQQQAABBBBAAAEEEEAAAQQQQAABBBBAAAEEEOp5&#10;DP0AAEAASURBVEAAAQQQQAABBBBAAAEEEEAAAQQQQAABBBBAAAEEEEAAAQQQQAABBBBAAAEEEDiq&#10;gJJgKjlmyIddovZICWTjW1/sEtcq0+hRK3nyOM/6rkSlxTvfteK7/1GJjBPLXv2qUm4qaTAFAQSe&#10;YQGfU8zirK/8z0qzWyrBdDEx6w275NJn2fEozSxoTouUrDxXcu4uIbamIE/WPdHPtZJde4rqyJMB&#10;60V3fPfOQa3Usa2SW4dIndQXiYQPwprfZ36LxB0GVyy7+RmLVm/Mr26vSUnUy/d+aNPv/4XF1543&#10;03qlgTvfa1yE2nztLmsr3vprm/71H1r+tf/Ckl99ST6Xb+32uaP3lW9qL9NYvHpFT7oG4bNSqqnV&#10;413NYYnFg7VnpVf0Y9kEIv1+4fsArbX6a9laR3sQQAABBBBAAAEEEEAAAQQQQAABBBBAAAEEEEAA&#10;AQQQQAABBBBAAAEEEEAAAQQQQAABBBBAAAEEEEAAAQQQQAABBBBAAAEEEEAAAQQQQAABBBBAAAEE&#10;EEAAgaMJeNxCxVeM+ytWR4nZdHwB4rN5pEXiPx3tBs/xKGJuzRHzWalKz6EH01zk86gYqyEfWPrC&#10;53UtRU5UDMWFXu9ZuTVn1I9GsbiHac/6SWbbU8WBVIy+uqlsczJSC4JiQq4rIG5i9famwvZVeic7&#10;o5Yd9zJq99a9Ln6r9YcW5T0Ns/3WmmC7xVShTatu1CsioeWKfTlIeurbfscf3A5fydKQWKoYwKXq&#10;qePY4rq0qiz36j/4/Kd+qqa0ik3clGPxp4pf3FN9R2+f9+XudMf+7IPv20+2Pn7YFl8GbgzX7Bsv&#10;fMleXr9ho+nE3tn80H507327Pd6ycTnVfdYzqnmhaWt7b/uOfTjatBfvX7HXr7xsL2/csEGc2b3J&#10;tj5/0PrWrvZWLFN8dx8zx32+vZosxNZoDDaxhlvZWqq+F4o/O7vE8et80DK++yMdrCzGVo3vKwa2&#10;2UjPhsfkXsl6lkQ+/y/G12vtxRq7/kJ/VXo2PHZurTE3eza5OwgsWEDjLkSptRpzzcc/6cZ9cvNV&#10;xTtOF3zhI1R/CWNpH6bi61ah9bPUGuRzRVLXlmod8jkq9PqzqUrvz7P4OraSr1iuddavXSkTwDTL&#10;rNU+qNWaeNR4xW2lec33FT7XKd6xtz/VnsC/gu99n9ZsvR80D8dac/0QHWq1Xne/06v/3Xo8zw5f&#10;9rp0f1rf3yq3TZT3lefG9y1LXNTerjx1AJ1h22UWr9+09LU3LVm7ps2aNmwUBBBAAAEEEEAAAQQQ&#10;QAABBBBAAAEEEEAAAQQQQAABBM5ZYMn/i98563B5BBBAAAEEEEAAAQQQQAABBBBAAAEEEEAAAQQQ&#10;QAABBBBAAAEEEEAAAQQQQAABBBBAAAEEEEAAAQQQQAABBBBAAAEEEEAAAQQQQAABBBBAAAEEEEAA&#10;AQQQQAABBBBAAAEEEEAAAQQQQAABBJZKQElqM09Sq0SuxURJRnctDNZP3UJPihsleZf8tq2UYNYT&#10;tFMQQOASCCj5b3+opLvXu2TFjRJMR2fc6y5vtSdJTnu6cmt5VT5sQaOkxNO6sEqJqiO9jpUguFbC&#10;4ijNHh7z1Bee5Fvn6WjNbSQSfqrT3D9QMnKtUdmtL1py/UULvrbMLbl0N1q6FodE9zROu3Vr7l24&#10;CBWKom0Ka3fv6XtjUb+nsR7rCbp863fIepZ/5VuzseBjTR7PRNF8N/3Zezb67v9r8cYNW/3F31n+&#10;hPKngffHu8tH73998qyfpkrOPaKA1tXO3vf/c5uvj3htDkMAAQQQQAABBBBAAAEEEEAAAQQQQAAB&#10;BBBAAAEEEEAAAQQQQAABBBBAAAEEEEAAAQQQQAABBBBAAAEEEEAAAQQQQAABBBBAAAEEEEAAAQQQ&#10;QAABBBBAAAEE5iagGFZRYvELn7XUIxGuXVeMpbOOsHiMznQxExV/sVUbk8Q8JNReQK5jVMKhCCAw&#10;P4EziIPnz73HfaMsnUCrWHz9NLehYlyGUehC8+lu2fZ015q2tnj1iuZqxUEdKw5oF+926bowa5DW&#10;knZ036xWrNLhhpZBxfzdJ8yjrznb07EOq7sQkIoma3mSWT9RfOCgZ+G4j4OOT7SWJYoBXOur0UVj&#10;xTkuq6leeWW+Hh+3Uu+SzlY9Vox1gcxCF5N4nw75oY8Vj7m+VezaX7z/A3t780O1qdU7aoXu9dX+&#10;qv3KC1+2l7RXaJtW971vX73xWXtl/ab9+P4H+vrQ7shxVBWzZms/0cjqp9sf2weje3Zr84bdWrth&#10;9ybbXuOsXv19XeZRt/c4fl+9XXEcd32sFGM2UnzVpPS4zOp/d0+89ZQTC2jQt+XU6tGW1VGwsZ73&#10;SPdsNR+oyqONqZNeO9fc4TGy29BYoWeyix+stuhB1Rdxs0/qynnHENAQr7fvWLV5W3HoB5bcuKVp&#10;WfMycWiPjjj7ZW3hZn6ZQvuOsvE4/cEy5QyJ9XPQGht5fpITr6dP76rvAVZUd1/r7I7ve7QWjVLt&#10;eTQ+6t1NxfvWXBUdPFf5mtvlTfFzNMf6XsBXwky5B3K1XROgfnra2qj1z2dJdd7/+GGNbxu6Iao1&#10;sPK989PO1UeUYwpEViu/jTWy9TWwu7cH3Z9jVj/Hw1uNvXa0raHYWNxf6/69yRyrP3ZVngsgee6W&#10;DW/8K02hszF+7Eo4AQEEEEAAAQQQQAABBBBAAAEEEEAAAQQQQAABBBBAAIE5C+i/yFIQQAABBBBA&#10;AAEEEEAAAQQQQAABBBBAAAEEEEAAAQQQQAABBBBAAAEEEEAAAQQQQAABBBBAAAEEEEAAAQQQQAAB&#10;BBBAAAEEEEAAAQQQQAABBBBAAAEEEEAAAQQQQAABBBBAAAEEEEAAAQQQQOBCCCiHaMj7FuLUGiW5&#10;bgslUR/OErqeqv2erNiTyCoZepcUnmSwp+LkZAQukkC8smGDf/xfKwl2avFgXbmgzyEZdJRobhtq&#10;Cmotrzw596w0mosmVWGVknRHalZkeidEFmsO9JTKB5XW+6F/gpJkm3+dQ7cOat+z/lnorSip9Mqs&#10;m0rsPNdSK2m6r4dKhH55i6/XtdXb98zSzEJ/o0vqrkfkchYlMV/8M669kk883VxyBhOK+lRvfmw7&#10;f/MfLH/pC7b6td9+hu9ta832XavH2xYPNyxaufIA+hnu8xJ1LfjA1pemVgoCCCCAAAIIIIAAAggg&#10;gAACCCCAAAIIIIAAAggggAACCCCAAAIIIIAAAggggAACCCCAAAIIIIAAAggggAACCCCAAAIIIIAA&#10;AggggAACCCCAAAIIIIAAAgggcKEFFMMrf/2XLf/CN7rwSl14xfOIsXgYYhRbs3XXyne+38WDTV99&#10;wzyG36GBFg+rl88RQAABBE4sECvm7Xo2ULxTxZ/0OJcq94tdq6rKouGaRWlq7XhkzXRi0WD1DOJg&#10;nqArCpdZ72yaKRZsNFSc4afEbvUohNvet71Aph5ls5dkNlSMcoUoP0GIz9YyxRdOFee8jIPVep1U&#10;U6s8hrrqjnTBEy3Hfl4xNVM9IcnN8t6RUIIW1J1yYn/5/t/Zj+59YLUu7n32eMXrvaF948Uv26sb&#10;zz/saLN3v1d1///Rc6/ZZ9Zv2o/vf2Rv3//A7ow3baz4yF1HNDbqprZ3Nj+wn+x8rGHyIBBsY6ni&#10;H1/RWh7pSt7nkxTp65ZlVmSKvTySaV1Z0SpWc1fhSWs9SUue0XM0JsN0bIXGeaHx3ioe51qqeP9d&#10;XM7F9NnvWurPg8aOvy67Z0yvNaY1MLUPXMx1qRWBRwV8XWtuv2fNaNOSqy9ZWFXsXx/3J5qYH635&#10;MrzWnF6Mtf7vaB1SHHBf/xc4Z/gvhJVi9DeKPe5zVKp1INRaazKtf74OnmyRPvBG+dqYaw1bSQd2&#10;2+53U9M4za3V4t0qZnTbqA2WHliHt9udrK2simOr9+a8LEq1P9B8e8DK6HOjz8OJfkd+0L/WsxFo&#10;D9PlTPE1ulvED2kCHx9NwMeQ9rPapFmsPZHpXi2lr4+h8ZaN/uR/7fa1/W/8M4s3bh6tj4s8SmM1&#10;aF3vCnPoIqWpGwEEEEAAAQQQQAABBBBAAAEEEEAAAQQQQAABBBBA4IgC/K8nR4TiMAQQQAABBBBA&#10;AAEEEEAAAQQQQAABBBBAAAEEEEAAAQQQQAABBBBAAAEEEEAAAQQQQAABBBBAAAEEEEAAAQQQQAAB&#10;BBBAAAEEEEAAAQQQQAABBBBAAAEEEEAAAQQQQAABBBBAAAEEEEAAAQTOXaBVYkxPkpspUW1ZKBes&#10;El174tbTFk+4qQS1XQ7Z5kFS9CXOCKv2zvLdempbCgIInEpAyaizV9/onqm2rfX9HJ4rPdOeLFkp&#10;qS2vlJxbHepmILVlqiTddZcku7FEzWuUvLpL1n3I5OdzZfLi56zVXBnlSsSsMylnKOCJxRcxlDQm&#10;Wk/a7vc/XuJ1auHUSgo/HVs72uz2BdFgTUN8EeAL78jFuIBom6msy8qs19c+rH8Gc6XGd5JaFKe6&#10;uK7rz9SzWHxPJ9fpD//Mire+bdlXvmWDX/gtdZfxfDa3W78D+Hzq90HrpGbYs7ksV0EAAQQQQAAB&#10;BBBAAAEEEEAAAQQQQAABBBBAAAEEEEAAAQQQQAABBBBAAAEEEEAAAQQQQAABBBBAAAEEEEAAAQQQ&#10;QAABBBBAAAEEEEAAAQQQQAABBBBAAAEEFiXQxVd9EFPpwfdFXMzjNz1ajnKt2Tkhiq3ZumOTv/5D&#10;xZNLLL7+kkX91Ucr4zUCJxTw2GI69Txii56wxZyGwLIIBMXlW89XLdIzpBC4ioAb2dZ0pNi4ha0q&#10;7mdIelYrFqgpFqht3JjF8VuqZ02xSqtC7dvuYgvGK1fVCcXx3afUWrJ2irFCmepFN2eYDdW/2GNg&#10;nqD4CphGiaUhtom+N7psaBorisksPq1f4wSlO226Y40aHPcyxehUXPa99j6tOu/xSHHb/+pnb9kP&#10;7vzU6rbSKbLRn9V8YL/8whfttSsvdNU8XkezF/tzI1+xN2+u2GfWn7O3739ob29+YLfHWzatPD6o&#10;agqR4mZ+EifUGVeSvq16vFKP73iKcZGnqRW6D0F1ZIrLXFSl+tBqXJ4Q8fFOXtqfg9W72xaXk853&#10;ksSWaD820D3zZ31h8Tg1NlLtTdNYkbfrSNdOrNUgbYuprqmx2WaX9o7Q8bMT8Pmq/OhtM427+MbL&#10;Fnfx2s/u+hf5SkGbArcbf/sPLLn+ivW//k8tKKb/IktR11Zo3ve1NdcakChvQNQb6Lq+Rh+yCJ6w&#10;YbHmw2v9FXtns4tUbCPlQamC1vPR/S4e/KErkC99ml+1YFmp+dU3U97+XuRr9yz+8UHzbKR1NXpk&#10;Za71c+0XbZSvQF+zspi+71V+8m9798orCE/Zdx2+L1Dfuu652oKL5oNGe9ugdSn0Vp7e5gU349Dq&#10;5dHWpVXv/bjLx9P7R7+5d4pDzbnoHs6G3xHr7o4/4rFzbirVIYAAAggggAACCCCAAAIIIIAAAggg&#10;gAACCCCAAAIIIPC4QPL4G/yMAAIIIIAAAggggAACCCCAAAIIIIAAAggggAACCCCAAAIIIIAAAggg&#10;gAACCCCAAAIIIIAAAggggAACCCCAAAIIIIAAAggggAACCCCAAAIIIIAAAggggAACCCCAAAIIIIAA&#10;AggggAACCCCAAALLKqBk5ZmSyd/8jJLAK2mrEpd7isxTpzT1BOhdgnqlkFVyXGWE7eo+fcVzdlQz&#10;2+lEyUqVXFVJghedKHjOrac6BJZTwBMs19X5ts3noP6gm8wyJU/uij/v+jPV8z5V+2JNdJGSdZsS&#10;XseeXFkHPXXuU58iJdwe/Mq/0EE6R/Nm2zz16PPtO1c/noAnhzaN1y4ZuJKhX8biz4vW6fr+x1bv&#10;blo8WLMwWNXzoLWbsgCBoGlkatPv/YlVH71j+Ze/adnnfn42tyzgag+r9D1elHb7sW6OfqbnMI3e&#10;zTtW3/lQ+7yxCHyGp5yZgM+nsVKX+NzCPHJm7FwIAQQQQAABBBBAAAEEEEAAAQQQQAABBBBAAAEE&#10;EEAAAQQQQAABBBBAAAEEEEAAAQQQQAABBBBAAAEEEEAAAQQQQAABBBBAAAEEEEAAAQQQQAABBBBA&#10;AAEEFiTQxaxbUN2PVNtOdxUftexiw3n8rJD3zZJMIZ2eEktLcWSbyUjhnioLigHb7NxXaD2dr9iJ&#10;ISge1MFRFh+5Mi/nItDF9Xv24lS2leL2llUXv1jBO+dCRSUIXCaBNc3lcYitDIrxqSlitxzbqJja&#10;Strr5mvbvW/1ZNcSX2ueNt+fF5ja05SaA0Zbituq53+oeKV67/Fl0VepSrF+d6pp10dvrscAXs0G&#10;Cvfqn/rXMedHXSTRnJPKrtb3WnW0ip3aenseb4Bf8MhF9Wi91YL7STzyA+rzlo/Vt//88Y/tb3/2&#10;tpV+nvdH5wwUn/gXb75uX7x2a/beAW2oPT67ytX+avf12Y3n7e/vvW9vb31k98ZbNqkUG9f7J1+/&#10;ph+90VMsZI2ToGsdU88v1RW/X1mcWZFmanKwXH0ptFdoG10h9r0C5cQCsp1s3dZQqq3IcisUh7OX&#10;ppZrTxaC7tlJb9oRGpQo7mcSJRorU6sSX5s1ako9f35fuxG0wIsfoX0c8owL+DpQTKzZvmumNS7x&#10;/BYaj4sc88+WaNTZlT/9kdZWxe/1GNEyXRSgV13o98Wq1twvyLRuLNKX5QNdVuvAgqYLX/7X8xWL&#10;ut9LWxspB0ijN9uRfufV+LH+8JDbKqep7ys0xyYaX93cZlp7lUvEDl+/vN+Jx0fW0XpprV/bX/lA&#10;9RwDC+r3IZ06/GN/vqYjq26/a1a3Fq9f1ThRTPGHRb3Qniy4n+/N9iuqoykUk1v7zdDTfe7yxex3&#10;4Hze831Zeu0la7/wdUte+FzXvmWdD3yucrtmy3PTeB4NDQQfLPMs+vc05f/P3p0+SXadd35/zl0z&#10;s9ZesRMACXATKZKiSFEajSYoj2Q7RrYi7Akv88Jh/2t+4YiJ8EzMhMaW6XDMaEYjkZRISaQoQiTF&#10;FSAWNtDVXUsud/XvuVnVRKO3rKrMrKyq7wGqqyqXe8/53HOfc7KBeJ7bb2ldLiy58pSuwZPm+jxP&#10;zrEQQAABBBBAAAEEEEAAAQQQQAABBBBAAAEEEEAAAQQQOL2A/5dWGgIIIIAAAggggAACCCCAAAII&#10;IIAAAggggAACCCCAAAIIIIAAAggggAACCCCAAAIIIIAAAggggAACCCCAAAIIIIAAAggggAACCCCA&#10;AAIIIIAAAggggAACCCCAAAIIIIAAAggggAACCCCAAAIInBOBsLZtgy/9oYqdRhYNNqcFzE/bd6/5&#10;qeKwKq+qIqsqAtoVRX9EMdXTnuuk7/dCsCraW/zkO1a+8feWvfwZyz78GdUr9ULfNAQQONcCKowd&#10;HRYGzlWIOKpVlNoLEbfBJm1lhe59L0scqwh0nUQWJ9m0kPXjBq1jdsWG/Y1eWHxlq1w/bhA89zCB&#10;tvL5ocLnsdapVS1e/rCOz/GxoHG34zsqrK3C8GnP4sH6pbWYI+sjDiVs7Y3KN76vr+9Z+vzHNf0i&#10;bT80DxfcQqpyEh4LFcPapuri3oJPeUaH1/gU5y2KLcryM+rDJT2t5lfUG1j+/Meszfua2+klhWDY&#10;CCCAAAIIIIAAAggggAACCCCAAAIIIIAAAggggAACCCCAAAIIIIAAAggggAACCCCAAAIIIIAAAggg&#10;gAACCCCAAAIIIIAAAggggAACCCCAAAIIIIAAAggggMCsAsoPVk1s8oNvWvX2T5SrrOjy4/U+/kWL&#10;n/uY8uQph9gHm/Jstbs7Nv7bP7Fm73aXz6zZv2vNeN+SK0/pPZ4D6pIm1/ug1TJ+V365phh1+c+C&#10;8vl5frmL0sqf/b1V7/xIOXs/Z/GND12osS32Gnny0iXeg13OVR/REs+5WMALc/SNTPn5lPd2ohyJ&#10;SotrlfJ075cH9lT/piXKBV55zB/urua182lcTKwe7Su3Y8+i/lo3hgfnWbBaOTWHioNtqzno71Pb&#10;zAcW+dw8QfOZnChXbKo1sNQx6iixSHnD20Jemuenmen1+EB5OZUDVLkTLfZ47X188Ijd8BXfv3Pr&#10;x/atd35sZZfHU49qjHma2+duvmKfvPGiMrArz7mOMEurdf2DxnNV1/5Kf8Ne3n7afrjzpv347jt2&#10;R2v4ROdrNU7v1c31bXXvdDndg/qWJKkV2hf4pcir0g40FyU5S3d5zWMFlEt2X7l8NS9G2YYpA7at&#10;x7n15P2oOfXYw838ZGuJ7ge/N3zqlvq51cVt64m1ysPt15nLOzMmLzyRgE8y6+o5RJvXLHnqJWu7&#10;vN7Eldk4W2tK5cfX54WQKndvtw7N9s6Tvsrz8deHgSHVz3FbW8jXtNAu7jOjV/rY0j4gC1rHm8JG&#10;eWZVonhVaq+g9c62rukVjwlY/lQx7mJspWM03bRrra/1d5a9Rbf+eU2BQ7RaPze+pmqd1aZFj/p8&#10;PXr28EUr8C2on9XuLRv+539t7WRo8fVnNUfel9/Z9xHaQ/Q//19atLH90HgfQmyVcp8XP/xryz/2&#10;G8p//tHuc6rvXxbStG/JXv28ZR9RjRe1VmN4aMe6Z8/wDw0/JNq1aQ752t3q72DmPg20CDe6xybf&#10;+IpVt9+0wW//95a/8HFrfe4tyv8MSTk1AggggAACCCCAAAIIIIAAAggggAACCCCAAAIIIIDAxRR4&#10;yP+xfDEHyqgQQAABBBBAAAEEEEAAAQQQQAABBBBAAAEEEEAAAQQQQAABBBBAAAEEEEAAAQQQQAAB&#10;BBBAAAEEEEAAAQQQQAABBBBAAAEEEEAAAQQQQAABBBBAAAEEEEAAAQQQQAABBBBAAAEEEEAAAQQQ&#10;uBACKpQbXXlqWqtVxU/nUkTTK2WrSGpX/9ULwq5oCxpv9dY/2OQ7f27R5vVpgdUF1XBdUQK6hcCF&#10;FAiRSlT31i20wWIVI1ZpbKsOC1KXKhBetJX1m9Yile5u4tziaMYU6yrGfFjr+0K6XcpB+TXVHDGt&#10;W8ELSV/GdlivPVq7atHWTYuvPasC9irkzWRf2GxoVcjcRvsqmD6weOPafPZeT+xtsCj2vVmsrV6l&#10;YuqVYuAFbXWrIvQy1nbUMp/LtKUJKJYmiiODf/I/aJ61FrK+YqziLA0BBBBAAAEEEEAAAQQQQAAB&#10;BBBAAAEEEEAAAQQQQAABBBBAAAEEEEAAAQQQQAABBBBAAAEEEEAAAQQQQAABBBBAAAEEEEAAAQQQ&#10;QAABBBBAAAEEEEAAAQQQQODhArEyI976hRXf/XOr33vTLM2VMiy2+rmPWuz58h7SPO1rXY2tfucn&#10;Vu+8M32FkouFrKeccsoxm2V6zJNxkWT1IXzzfciv1a03bPL9v7Robcuyj37BwmBjvuc4i6OFyNrx&#10;gY2/95dW//Q7FtauWXLtOVNSO/WGefXIS6Kbsy10bx7cEVWiubCl+3nGnKePPOgTnlDet7apu+sS&#10;unzQfu/TVkGgVQxfU1zuJantjXWdND8q5UDdHQ2tvaJ5sbat3Lmt1Xs7CuqK9yuYF7UuhmYT5c9U&#10;bsFIuX7VSX3dHwN8TRo1hY2qolt6fAZGFtt63tOfD75+5mujA/fitFsTS+VQF5XuL9n5Dydu6t1Y&#10;Y1KexNBbU38ffr/4o2Vd23ffe93+5p0fWlFNDl/bWpZk9qs3XrZP6yvxHJ8f8Jila81hnsbrmgNX&#10;+1v24e1n7fs7P7fX7/7ChvXYNrOBvbz19ImPf9QHH0ceZ3Y3S00jtlz5UMtSMcpjhmxpJxdoJRor&#10;t2wjywPt3Wph9/S9p/lxujn6+D759M+09/C559e39rjisb/U/df6WkBDYMECWttCmln+yd+yrFLW&#10;d4+jp4rLc+qv+lXv72j/OrJ485qFXDlxV7X5mqIWUsXhR6xD8+z6pPb4oDzBOmjuOZv1c9wb6Nz+&#10;AXJB10+xal1rWaYxHowLm2gtKrUnbsuJtYqd6sThuR81Us8vPbGg7VGZ+OeP6X5iTXnTuzn3qLfd&#10;e7y15P17cB+mBHwH0fp+xZuD+AMr1dShuG9Ba0mjzxPVmz+5v3fKK+71VNrumt7/1L3ftGdqdn5h&#10;k9e+pkscWfL0S5prC74f/O8tfB+7CrHgHsRDfvB9peZQW2m91Lo5/ymgIyou1nfftdb399rv+f5/&#10;9ebZQ2x4CAEEEEAAAQQQQAABBBBAAAEEEEAAAQQQQAABBBBAAIFDgQX/3444I4AAAggggAACCCCA&#10;AAIIIIAAAggggAACCCCAAAIIIIAAAggggAACCCCAAAIIIIAAAggggAACCCCAAAIIIIAAAggggAAC&#10;CCCAAAIIIIAAAggggAACCCCAAAIIIIAAAggggAACCCCAAAIIIIDA3AW8aPkcm5eBDetblt54zqLB&#10;9rQQ7ByPP5dDqQ5sV0zciyyr6HeU9VSsdFrAdi7H5yAIIHCGArqbdU+rSrWlusfjurYqja1tWhup&#10;SHelAsVBxZQjfdVeQLgrgr1y1arP0G9FT31U0H2ehbBVxDu68rSlUWJRf0MLg4ptX7qmgvAqAh/f&#10;/JANfvO/VRH0q12R9Mtpcf/Fb1VkPIRo7vuYZjyyZjK0KFV5h7Wt6X7k/lPP/zevyK4i7brUZrXi&#10;XV3O/xyrcETFh9Yqa318ur9DnKtXPnja0gSS1KLemnXRVPcQDQEEEEAAAQQQQAABBBBAAAEEEEAA&#10;AQQQQAABBBBAAAEEEEAAAQQQQAABBBBAAAEEEEAAAQQQQAABBBBAAAEEEEAAAQQQQAABBBBAAAEE&#10;EEAAAQQQQAABBBBA4NECnimrfu9Na0a7Fl95ytJXPqdcTuuWPP2S8ocpX9lDmqfki/qblv/qP7F2&#10;tP/LdFvKv5XcfEnPretd5Fh8CN3cHwohtnrvlhXf+7rFV5+19MVPmQ2U23BezfMwzjMH46z90mnr&#10;3VtmGlubDSxZ37Y2Vn435tVjBX0+VLdet9FffcWitavW+/zvW7x57bHvOdWTuueb/R0r3/xRl185&#10;feYjFpQLjrYaAh6Fc+WBXE/79m6404XlVpn67k4OrFGuy3h9U/Fb+XL37ygFqHJkt8oZuULNc3Xb&#10;3h1rlNc3GfTNeoPpevPA8hLsYDK24l6O89ayJLFBqtzAXdR44A0zjdLXx57yGyrTuVVaDz0C1eXY&#10;KuWOjU92yGl/lA/UlCsxztcs6B76YPPz+jl+cOfn9s23v28jnbNVLPZcxonG9SvXX7LPPfURy9Qn&#10;z4B5mtYc5my8oRh7VXlxP3rlWbtbjOyq9gFXehunPr6SqlquPk+iVHPOLKsaq6vCmrNYV04DtXLv&#10;1ZwsJ1YP73T5rQ96PfkG21A+7Mjnyinm/ZOG6nMuVtxIlFPf9wd+bzT6uS0mysXq8/F0c/JJ5+d5&#10;BO4JeN7mw3l477Gz+kH3XVtWNvrmV6x+84c2+O1/bumHPq4l6MEYf1ZdPDpvd5dWE/2qjOCp8ia3&#10;vuosrvn5RopXHjt8Hcu0BgR/UGt6UE72RTWv/zHQ+NaS3O6GA6v1OWKofcH2/r414z2twzqzwtij&#10;Wqs9hcc172zhca5LER6sl+XdfuBJsc6HqMojWgblq7oEXoegidxaEp632tfBxdI/amiPfdxrKMRX&#10;rlv/i/+11Xff7fYrH+xnkGPQHsbX+Id/TtTY8r756+q9u/pQpxo0qYssuLnpSjf1L4rlkqmXml+6&#10;D+feZZ9Tio1tXcg8m9bJ6ExmsHnk9VxpVDqHAAIIIIAAAggggAACCCCAAAIIIIAAAggggAACCCBw&#10;AQUW91+SLyAWQ0IAAQQQQAABBBBAAAEEEEAAAQQQQAABBBBAAAEEEEAAAQQQQAABBBBAAAEEEEAA&#10;AQQQQAABBBBAAAEEEEAAAQQQQAABBBBAAAEEEEAAAQQQQAABBBBAAAEEEEAAAQQQQAABBBBAAAEE&#10;EEDgwgmo4merwsDZc69avH1ThVRV3N4rrM69Euhp5VQwVMXop0Vw1b80VTe9Yq6KudIQQGBOAl6x&#10;d4bivHM62/sP0xVyjjNL68ritp7WeVZ3JvXYyxOrZrMe866paLGqhb//rfy8igIq/Gy6lt16kigl&#10;vhd0nkML2cDWfuOfqah0ZaG3pqXKq6dfxtZa1Fu3/NVf190hA/e+zE3zob7zC2tGexZff96i/vp8&#10;9jFdIXLZ6rhNUVg8WJseeylxUvdMnOjWme51fM5fzBZ0P2svV5UaXlCheC9KT1uqwNGe/7LHkaWi&#10;czIEEEAAAQQQQAABBBBAAAEEEEAAAQQQQAABBBBAAAEEEEAAAQQQQAABBBBAAAEEEEAAAQQQQAAB&#10;BBBAAAEEEEAAAQQQQAABBBBAAAEEEEAAAQQQQAABBBBYikCXT2y+ORY9d1b13hvWTiaWvPw563/6&#10;yxbWNrsceZ439aGtUT7FgfLHfeyLevr+3HxdTj09T1uWQGtBOS1Dkh7mM3zENTtJdzzH72RoTVko&#10;b92gO8+8cjE+qTvBIqvfe9Oagz1Ltm9YdOWpw1x2T3rnJX9eMaIe3rXqrZ9adK1QbsfF5v3z/IL1&#10;zi9s/I3/2yzJLfry/2zJvPInXvJLOZfh6x6Oo8g28zWF6qjLhe0xe7c4sFpzI6xd6XJi1/s7ih+e&#10;O3e+68upx+Dz+WBH+WCV33Ftw2Ll+X1Y86Vxr1CsUp7LaTrC1np67SDpdSHrKEXhw977+MeC5X5O&#10;naDwfJryqcZDq7u18QRW3tG2smYymuZe7Slvepej8/5e1Orwj3fetr946+9tWIyVa125Lf1axrF9&#10;4uqH7HPPvGK9JLPm5AO7/4T6rVH+xkjnuaE5cWP9SpczeTrOB1567AcyrVGFcq97zvhcuTorfc3r&#10;2MfuzAV5Q9C1asuJlfu7ph2AjTTX/R7fSAe6jrrXF9xi5dPuaT76DrDU90bnbCqtOa3u1RPcGgvu&#10;Loe/yAJzjIPzYGr3dqx69y1rRwdd3G7v/5g0j1PM5Rit8lL7fsD3bgvf2ysmDOtC67M+syhA9Ert&#10;TX1d89oh0SKBWksUm3wP9ObBbVOVAJt0eaJVHeDgrsbvn5keFS/Vr6P6Iep3lWi/q94n2lP1Yo+6&#10;s4W6tIuTenXwcylW6v1aDA/z3OuhlWy6TtqbZC9+Sr1Tf32wDzR9RvTP+4+6//R4vHlVe8zM2uGd&#10;br3y3Ps0cUaqbaA9kdemaCdj/fG4eXgysS7vu+dG13wLh/vYJ67N2gfW+7pWulejwZaFVLGBhgAC&#10;CCCAAAIIIIAAAggggAACCCCAAAIIIIAAAggggMAZCei/qtEQQAABBBBAAAEEEEAAAQQQQAABBBBA&#10;AAEEEEAAAQQQQAABBBBAAAEEEEAAAQQQQAABBBBAAAEEEEAAAQQQQAABBBBAAAEEEEAAAQQQQAAB&#10;BBBAAAEEEEAAAQQQQAABBBBAAAEEEEAAAQQQQOCyC4T+hqWDjWldThXfXMmmfnlBUC/UG2IvFkyF&#10;75W8TnTq/AmoSHLrxX/11RUFVlHspTUv3OynS3sq9JtZUk0sqdUfPeQPF7rvI/0SdXHJXxtbG8VL&#10;6x4nOplAvX/bih99y6L+pmWvfFaXLT3ZgT74Li/Yvqai0P64zx3/uqzNC8N3RbsvK8DRuIMKmA9t&#10;+PV/Z/V7b9va7/6PFr3wSc0NFYafR9MUq8e7ZtXIrP+MRVlPx57HgZ9wDM31KBtY+sxLFiV9s/iC&#10;lpbwm7mpzMpS97UKxSe+v3uCDU8jgAACCCCAAAIIIIAAAggggAACCCCAAAIIIIAAAggggAACCCCA&#10;AAIIIIAAAggggAACCCCAAAIIIIAAAggggAACCCCAAAIIIIAAAggggAACCCCAAAIIIIAAAggg8BiB&#10;tiysGe1O81utbU5zec0jd53yITb7O1bvvKNjtxbdeNbaRPkRK+VKfVLT+dtaebdoZyvgueQ8t5vn&#10;taxrpeGcUw5eHa8d3rXx33/dmttvW+/Tv2PRtedtWek927pUPr43rZmMLb3+nIV8TXndlNhtHvP+&#10;bK/YYs/uOR0nyjUoqsjN4mzBbu00P6fPQ+VRtEoxgWu02Gt8jKN3qSZ131zprXv6a/OslpH+uVvs&#10;26Qqrb+ufKhB+VUn+0qYOzbzObNKTX1vD+52sS1eu6LOR4/s3a7mfWXT+OfjzpPMekmi6dgpPPJ9&#10;j31CZj3llFTmWCvTRHJKN1lOujnuR9XTx26N3K3QPaoDRPn69P70Ax1207v7s91f2Nfffs32xiNr&#10;9VzQg0Ex+dUrz9kXnnnV1pOeNQvI3+pdmOZzPvawHvuGTH1vktRKXY9c+4ZWe4x6XmvVY898gZ/0&#10;OaO8p5HuXXcda376PF3P+7qn3zehFkjQUz59P1Xte8lYexD1py19X+gzyftAQ+CSCfgNEWnfpc9S&#10;bav74TCur6JCW0x0pyp3v/LnL/52bW2i2NBFBq1dufb4IWg3kg8WSuPni7X+bGlvE+naVNoIjdJc&#10;62qweu+Ogpfi1aPyY3sIq7WnqLXmq5WHueizKLGs+9lf8OQLnCg+emz25nswX9P9fa3vBZ78dn/x&#10;GTX1sfEenywfereXGGx3ec9b7c+aYqg91NUzGssKndaDgq+XvlZrHvl+aBGtLbXP1D4rRKmFTPd4&#10;N/EeM+F0TzSa66NvfsWa3Xet/xv/jSU3P6SuzTbPFzEGjokAAggggAACCCCAAAIIIIAAAggggAAC&#10;CCCAAAIIIHC5BR79f4hdbhdGjwACCCCAAAIIIIAAAggggAACCCCAAAIIIIAAAggggAACCCCAAAII&#10;IIAAAggggAACCCCAAAIIIIAAAggggAACCCCAAAIIIIAAAggggAACCCCAAAIIIIAAAggggAACCCCA&#10;AAIIIIAAAggggMDlElAx3NaLoa9sQfSgIsa1CnurSGlQkXEvFvyYGqKX6+IxWgROJ9CMD6z88Xes&#10;+tnfW+vFqJfeggo052YqEJyq2HPSeB+mxaqnXWktUcHioK8ojhQCEj08QwDwQuj+RVuiwLRQc337&#10;bRt99Y9s8p0/nRYZn+d1OFqrVrmy/RLFOZViQZKKQcXD935h1a3X74sep/fR8ff3unkcDzZ1rhnj&#10;z+lPbMnGtl39/f/Ntv/pv7Bk/aIWrm+17shYsd16PbNUa8EM4X0OvBwCAQQQQAABBBBAAAEEEEAA&#10;AQQQQAABBBBAAAEEEEAAAQQQQAABBBBAAAEEEEAAAQQQQAABBBBAAAEEEEAAAQQQQAABBBBAAAEE&#10;EEAAAQQQQAABBBBAAAEEEEDgIgrEsTXvvW6jr/2Rjb79H6wZ789vlEqZ1frxiolFm9cs2b5pFnku&#10;NNq5EtAcseAXU7kvlY9XCW9P333l8myqiVU/+a6V//ANK999Q8esT3/cWY4QRZqXB1btvKNhRRZf&#10;e1Y5Psnb+0Q65clUNjzZDbt8zCHvWdTlG3ziO0/+Ap9raU95VVNryolZpTzLJOA7uecC3qnIYJt5&#10;3xLlvz5KbjlUPuyDYmyRclJGma7dZGTN8ODw7CuU97aurd6/q/lcW1jb1vrk+TMfbI2m4UGpMXj8&#10;O+z+uuZlovXsNKPx9+Zxaq3iaxV5nFWeUD9PU57wuDqichS3xUhjiS0oZ2Xw/LZHIVvff77/rn3t&#10;ze/aznBf59Up/R5THPzw9lP2xWc+buv52nScDzKs7CNpnFij3Jy1HFOtLaGqrWzLe8Ne2Y6veMeq&#10;4sDiydhKzaVCue3jOJjP+6B/jqbUIoeQJ5nmp1mpPUjtN0tQPQBfB7rmD9AQuGQCuhdC4quumuLc&#10;L4N798gK/aEbV58ZIq2RUabcyb7YLLB5PBrXig36wXWyquzWNdPexOPVIgOWL7Hb+UB7oLgb5lA1&#10;A3xNb4Y70/ol3rlHNdUP8c/I2oFY6e/X63w9yyPFPg9+M7REr7+nq/PWvlf3dd0NFjnwGfq26Jck&#10;/fWu7kqjzwbtge8xNW6/IJe8uUB64wVLX/msxdrbdSSzTacZ5TTHNG9b3ztr/nV57p/IrjtRNRKq&#10;X/zMyte/b83+bV0uv14znpKXIYAAAggggAACCCCAAAIIIIAAAggggAACCCCAAAIIIDBngYf/H2Jz&#10;PgmHQwABBBBAAAEEEEAAAQQQQAABBBBAAAEEEEAAAQQQQAABBBBAAAEEEEAAAQQQQAABBBBAAAEE&#10;EEAAAQQQQAABBBBAAAEEEEAAAQQQQAABBBBAAAEEEEAAAQQQQAABBBBAAAEEEEAAAQQQQAABBE4t&#10;UDcqVqvivSpubHF66sNxAAQQmNbVre+8Ywf/6V9avLFt6zdfVLHkXEV3db8tram6b6pi1rqvg4r9&#10;5mXZlaQ+qvnrxbnj2stf658osWiW+19Fh9tS8ULFrrvxUPB5aVezO5EKld+rKK2CztOZNtfq0ssd&#10;D2dbXQHd2yHJLX3mZSt+8rdWv/VTa3Tvd0XH59Fr7T3q8b5FkfYdg02dKzNrljSXo9ji9a15jGKF&#10;j6Hrl+eWv/p5a4qxRWub6usy158VpqFrCCCAAAIIIIAAAggggAACCCCAAAIIIIAAAggggAACCCCA&#10;AAIIIIAAAggggAACCCCAAAIIIIAAAggggAACCCCAAAIIIIAAAggggAACCCCAAAIIIIAAAggggAAC&#10;xxYIFil/2NCqN35gkXIstp/4kvKIKaeX5yRUvsNTNb0/6m9Y5sesCou2bk7T7p3qoLx5uQKtrpnn&#10;S9SX8lyeek5455W/s3z7J2ajPbO8p0MGa9590+zlsZnmy1zO8VikYPXuLWv3dsx6A4uvPKW8vcqb&#10;12X2fOwbeVL3dDMZWRsUG/KB5kW0UJNW1yRkyvmqHKw+/7q8qZ7fMPLznjI+LbTnl+fgng1xLR1Y&#10;nqQ2rpUfV3Oj1rXaKw7sqXxd82TdGr/fJgfTa9atLSvgo35082m8qz5HXY7hoO8fnFWe67dqKjso&#10;NO8Vq3ze+T+b6ZpFPhbl/j3NXMyTpMsfXOi7ZrucJtZUirUnOG7XnarSPXqgXMS6Z9K+jult+udb&#10;w9v21Tf+zm4N7+rwnrVYj2vML23ctN949hO23VvTGD8o0B1gdf9Qf1OLrVGMaBQX4krhvC6slMN0&#10;3H59aMcXCDbefddaWRZxYmPlt8/j3HrKZ6vM1Zo5i58nPc1hv8dqfTW+1uiUbTHUH/qBJeD4l5R3&#10;nG8BTfvgQV77cc9Hb7XHuBVt6l9y8+Wuc9GVp7utond5Ua1SXv1S67SfItX+I5FNUI7qoH1qt2wv&#10;MF75Hmirt2Gp1wnQ2j1UnYJK16g90N6iKafr7CMG3ioHfavc0r521YnvP1rLdJw00Weuw/3GI956&#10;7+FE61+3XdAj/pb66Hd5LHDY985/Zj/4hJJ1kL3t/MKa0W53X0yv96J6dbSfWOBknkPXW90P2atf&#10;sOyVX1e40Lzyz/DdZDjq/+lO0h3F98Q6j9e+8RoZT/7sLjPtH+L1K1bd+onuD/0dwIWeoKcz5t0I&#10;IIAAAggggAACCCCAAAIIIIAAAggggAACCCCAAAKLF0gWfwrOgAACCCCAAAIIIIAAAggggAACCCCA&#10;AAIIIIAAAggggAACCCCAAAIIIIAAAggggAACCCCAAAIIIIAAAggggAACCCCAAAIIIIAAAggggAAC&#10;CCCAAAIIIIAAAggggAACCCCAAAIIIIAAAggggAACCJxSwCuJtrX+LVW0PrGQqJAoRUFPicrbEZCA&#10;ioVHWW5WVdZMVKy3HOmx7eXeXrq/oySzkPYsqNh1rvu8K1b9vvrJiQp2h6DS17r/IxXtfuztr+PV&#10;O+/Y+LWvWbxxxXqf/sc6HmnZlzrf4678s075vou41A5wsksjoCkWomDxjRcsUrH3audtaw52Ld6+&#10;bqZ4cqqmAvJtpJrk2zesfuUzlj31IcUhFUu36lSH5c3vE5Bx1Fu3/LO/q3Dh1yvo2ymv2/sOz49P&#10;FgjaB3SLrn/X9aAhgAACCCCAAAIIIIAAAggggAACCCCAAAIIIIAAAggggAACCCCAAAIIIIAAAggg&#10;gAACCCCAAAIIIIAAAggggAACCCCAAAIIIIAAAggggAACCCCAAAIIIIAAAuddIO5tWDRYt7YYmxWT&#10;aY6lLufSKUemPFlhfcvyT/0jJT2sT3kw3n5WAkE5LT2HXevXsPHreJQ/8QQ98nmlOVZ85z9Z+eY/&#10;WLx5w0IcKy/ez60ZDy1WrrVFN+99ffdd9ePA4qvPW7SunKKnGNKi+7tSx/fcd5Oh5kGrazVQclTl&#10;O11w8xywIVZeZZ27LZQD1vPwhSfkWV1wnzj8LwVazYV15cftKU/u7vjAWt3jpXJi742G1g6uWry2&#10;adW7b1gz2rfgOStX5l4L1pSFNcM95eZUjt/+xjQOPJBiMFiluLdfTd7X/2Abmv+x4qIm5C8xTvBT&#10;przBsWJgqTzAHh7jurBSX5I6UVhq68raidbxRMfLe+pR0HGD3dq/a1/7+Wv2zvDO9DH9qeyW9sLG&#10;NfuN5z9h1/ubuq11Tu/EOWuZxtoqRlSREqIqPqRlaRPljdbIO8PTXaFzhjGn7gbF2GZvx6K6sXHW&#10;s0Kxfl357Xue4/700/7JvdQ5csUUb02UWK17xPcgrfYPngb0/M3SJw+ZVyDweAFNfN9z+ZdugLZR&#10;rudVDW66Sf2zX978prZris/durKYznqUL7XulVqnfd1M9XPip1I+7DjTPtXPvZhTd5er1Vg38r7i&#10;lWoAqETAMM+sUZ75djzSvmdokdbWR7Uun7T2Fo36WCrG+QYpl1emmDdLp31YSaJaCfrnqHms9PG2&#10;VaGxL3DgRyc8y+9aj7rPcNqHtqM9rQ0LWhl0fZrhvtafoQWth54XvJtXZzn2J5x7Wo9GL+qmwLzn&#10;gZx1v3UWgy3dappzM7Sgvbat6fX6GFcfaC/qnylnfO8Mh+clCCCAAAIIIIAAAggggAACCCCAAAII&#10;IIAAAggggAACCBxLgGrtx+LixQgggAACCCCAAAIIIIAAAggggAACCCCAAAIIIIAAAggggAACCCCA&#10;AAIIIIAAAggggAACCCCAAAIIIIAAAggggAACCCCAAAIIIIAAAggggAACCCCAAAIIIIAAAggggAAC&#10;CCCAAAIIIIAAAgggcGYCKngbXXtBRUFLC701FSxVUVAaAgicSsCLYasCtgUVp7aqsmYytkTFsudd&#10;CviJnYwi9WFgkRcFVz/e37yPsR73TjWKA7EXC39UD72QtwoG17u3bPztP7Hk5guWf/K3VWDcC3wv&#10;fVTvH8Yl+dmNVW49HBZ77q4b7pfk4p/RMBUNQmTx5k2LNq/o3r9j9e2fW3LlpqLE6fcJIUos++gX&#10;Lf3I51XEXGGkvj8+ndGgL95pu/gs4EfF9os34pUZUdvU1o4PNLdrs7yneX4Yv1emh3QEAQQQQAAB&#10;BBBAAAEEEEAAAQQQQAABBBBAAAEEEEAAAQQQQAABBBBAAAEEEEAAAQQQQAABBBBAAAEEEEAAAQQQ&#10;QAABBBBAAAEEEEAAAQQQQAABBBBAAAEEEJhdoMtB1l/rciw2O7+wphhN8xnOfojHv1L5DqdNOQ7J&#10;nfV4qxV8dpqDU1k3Pa9lNenyVE6zKJ6ws0pS1xQTaw52lfKyseSZl5Xba9/au+9au3fb2q3rys/o&#10;edYW1/y8UX/D4uc+ZslTL1qcbygtJDk4ZxH3XGxNMfYsmsrFprysXdLBWd55wtd43r04Ncty5U7V&#10;uScjzcGjmHLCY/K2uQp4jMiSxNazvt0KO4dhvrG7xZ41ia5db73L2tse3NGl0/Vc7O09+9j8lq9G&#10;1owOzNLcYvWzjR6MAx4aJlVhY321oe3mfqRBbGhOhlMOxqd3ohye/lUksdU6XqwcnlWpXOIaid9n&#10;j8wn/IiRNqXitPoaEuVO1ri8/5XunW/d+gf7+f573Srsx/Y4/uzGtv3Wc5+0m4Mr1pzT+6qbf3Fs&#10;reZaqVjh+ZhjrVVVW90b6yOoePgxAo3y08ajPbO6tKHmUa2J1Nf3XpRr7fbZs9jmczT366nzFooZ&#10;pa5xlye7HHX3xmLPztERWFEB33P5vaC1tK1KdXLx9+JJJfxzg3m63gXHi26NU7wvlZ/f821nWkMj&#10;2YRE+0bfOy6aSOPzWLWVrdktxcyx1t5SX00x7D7fdB3o9sof7IiinPrqa3atOgO1Khz4Z/K++hz5&#10;62dpOmTizu9rtfYxfqZufrQeSS9ok3vQvRDf+JClw10LA32W87zq7Yx2x2DxvNPl69+14rWvWvri&#10;r1j+6d/RuTMd4YPX9BgHXfRLF3jf+TwNWzet/6tftqC/Q7LULZ7Q/HpprxsPtvQ5QH8XsL+jzwS1&#10;hVafE2gIIIAAAggggAACCCCAAAIIIIAAAggggAACCCCAAAIInIHA/f+l9Qw6wCkRQAABBBBAAAEE&#10;EEAAAQQQQAABBBBAAAEEEEAAAQQQQAABBBBAAAEEEEAAAQQQQAABBBBAAAEEEEAAAQQQQAABBBBA&#10;AAEEEEAAAQQQQAABBBBAAAEEEEAAAQQQQAABBBBAAAEEEEAAAQQQQGBVBFQE1uvALrAg6IlHqj5F&#10;/Q1b/8f/nbW1CoT2+kspMH7i/vJGBM6NgG76JLYo71m1t2NWjhUHzqAgtIpZR/11i1QsOVdh7l+W&#10;TA4KS63FtQqZe2xKVBy4qxj+aOAujNUqGqwCwiFS4WAVu37fAR/9Rp6Zn4Cb+zzya9bWh2vLnA5/&#10;ND9Xca2a0xA5zPEFQr+vQu8vWf3uV61652eWffgzxz/Io96hORfSVFNa0ahRAXnaggR+GfkXdAIO&#10;+xCBZrhno2/9B6vLkfV/9b+wsHnFjHn+ECkeQgABBBBAAAEEEEAAAQQQQAABBBBAAAEEEEAAAQQQ&#10;QAABBBBAAAEEEEAAAQQQQAABBBBAAAEEEEAAAQQQQAABBBBAAAEEEEAAAQQQQAABBBBAAAEEEEAA&#10;gXMhoDx1cW9gluurLa0ZHygtXqO8hvGcu0/urDmDLu9wWc/imx+yMB4qz1zepeI96cm7tIuTkTWT&#10;oUVJbtENHff229a88X2r7tyy+NkPm8W5Dr/A+aI5n77wMUuefrk7Tau8ndYoJ6fyfNIeLdDlF6wK&#10;xQflzEwz5WVdU/5SN1vgtfLuxEFzpa/TNNYWQ51feZYf3U2eOQOBOMR2pbdmP+pucL8+sd3RWlIp&#10;12q0tqEeBav3lcN3pfL2BWv2960pxhb3NZf962FNYzooJlbWVTcOzxubJ6kN0p5G5RmATzf/syi2&#10;RPdRE8fW6FxRWVlRT7rj+vGP1/R6X8OVkzjoekRZv4tre8WBvX1wR/7qq17i99DNwbZ96ZlP2lPr&#10;V/X7+c0bqqFYasq9LMOxYrkkLVGe5uK+XM3HU+TVwaqm0j17R7atDZWDu9XcXE+Vx1bxeB7zfhbj&#10;rLuennk72CRKunlaax9CQ+CyCviK0O3DtS/vgrmvuavaPDgvpQXF+9qqtupW40RrdeKfY3PtG7W+&#10;3sv3vqC++CgTxadNfY5WZn8rtR+a6PNNO9zVZ+p9C3pB+7DL5GtxWVjQvsipqnT6ubuvz0DB89T7&#10;Yt2N6PEd91XP9+fTpr1WN2Yt95XvWZZ1DR7fx4U9K7jeJ75o9vEvdvdFd70XMWYx1jtvWfHT71q0&#10;eX26l9VHx0WcamFW8zyw5mxy7RlLrj8rA5/gs8+zaGNTN0yq/fddfayrNMtnf+88h8CxEEAAAQQQ&#10;QAABBBBAAAEEEEAAAQQQQAABBBBAAAEEEPD/5EdDAAEEEEAAAQQQQAABBBBAAAEEEEAAAQQQQAAB&#10;BBBAAAEEEEAAAQQQQAABBBBAAAEEEEAAAQQQQAABBBBAAAEEEEAAAQQQQAABBBBAAAEEEEAAAQQQ&#10;QAABBBBAAAEEEEAAAQQQQAABBBBAAAEEVBB+ooKlKtutgtpdMdxVMwkqYNvfnHbtmMVEV20o9AeB&#10;VRKIotQsUyHs+pa1k9HZ3P8qTh3yNRXCbi2rivt4vPRv0tYqAhysiVNLYq+Kfd9LPvCLnqyb6WNJ&#10;/L7C1x94Gb8uRqCrM+6FylvVfNa1eOy1Ol4X2qZWFXTNDxX5P+DCAABAAElEQVRQD6nmbVcA/XjH&#10;4NUXUyDEuaU3X7DJa1+16hc/VSybaI5kGuycJuAxCphfTGFGdTEFWmsmQyu+93WrxgeWf+yLFtnV&#10;izlURoUAAggggAACCCCAAAIIIIAAAggggAACCCCAAAIIIIAAAggggAACCCCAAAIIIIAAAggggAAC&#10;CCCAAAIIIIAAAggggAACCCCAAAIIIIAAAggggAACCCCAAAKXQ6BR/jHlV4zygdVKX2fDPeVabbp8&#10;hsqQdzkMGOWjBTQp4vVt63/hnymdoc+VwSnTGgZrx5pjpfLfZbklW9etufa0VT//vlJ8/sxs8hmz&#10;Qf7o/sztGc/p2bdmtG/1mz/tcvfG11/oHpvbKS7igaLYshc+ZtHalsVXnrag3xfaNOWCxRZtXrWw&#10;oa+QkFVzoeAnO7hS5NpWtm6xfmgUJzxU7E4OrKgqywdXzOLE6r27SndZ6cvzXp59C+pre3Bb611p&#10;oTfo1kBrPUHs/eueP7JfjqxWnt9pmk3lAVau337am8bC+19+rIH5GpvoWKnuo9LtlBM4rgury+ID&#10;vZjxsD4mubfKMRzpuJak3Vo+Uv/Hirk+PB+P37efe+Yj9uzG9Wke3BkPv4ovc8MoiSyOEptoTfFc&#10;8Yn8qrpUd/3i+IhpxxHQNLK2KKw8uGuJ0lUP89xqZd7c1JoZKd/9Mprfa6lyKSfK+x/8nlAMUTZQ&#10;9Wu8jNNzDgRWU6BtLH3mlS6uJzeeV3jzm1VdvcxhTmMv60oxX8FKP2f6HusrZD2tDaobsoQW6bxb&#10;2YYluh6VzjnOUmv3tN852NXlefQmoa0Uz/SZu1asq/wgGsBa0uuu76zdTmPlnO/eOZ0KjWJ0d07F&#10;zQvftFCEfH06TN0bi2qtju01KEIUWTRQvZdFf/ZZ1EDmeVxfpKeb4tmPKsdInwmCanu0o7taz1Xf&#10;R/U1aAgggAACCCCAAAIIIIAAAggggAACCCCAAAIIIIAAAgichcBy/mvyWYyMcyKAAAIIIIAAAggg&#10;gAACCCCAAAIIIIAAAggggAACCCCAAAIIIIAAAggggAACCCCAAAIIIIAAAggggAACCCCAAAIIIIAA&#10;AggggAACCCCAAAIIIIAAAggggAACCCCAAAIIIIAAAggggAACCCCAwMwCXrS0+PG3VahThYNf+pRF&#10;a1tdwdmZD7CsF3rx1kfXyV1WLzgPAhdLQMWoQzYwU4HsZnJw/IK9c9AIKm4d9dZUpLq1tK4tel/R&#10;4KCf49rLXqtkdaS+6rWPLZjdqtR1qzfofSFOL3fh8zlcm5McwmvOe2trLwA9j6LbfsDWmp23baK1&#10;Kl6/ZvlHP29Gke3O+dL/4fEiChbfeN6S7ZuKEYoWxVCF33PtZdg0XPr5AcATBBRf47hbW7lfnkDF&#10;0wgggAACCCCAAAIIIIAAAggggAACCCCAAAIIIIAAAggggAACCCCAAAIIIIAAAggggAACCCCAAAII&#10;IIAAAggggAACCCCAAAIIIIAAAggggAACCCCAAAIIIHAOBJR/LEQWDTbU19bq0Z5ykpV6rOe/0hBQ&#10;7i3ltVzf7uaHNafPl9gc7FpbFRY2rigH3prF116wWN/r/R1rirHFg82lqAeLrLn9pg2/+m90vmBr&#10;X/4XluTPLeXc5/Ekra59SHPLf+UfW+45DY8SaS50MNPzZB/5rCVPvWjR1g1rk9Q87yptdQT8amzk&#10;A0tDaqVNuo6N69L2i5H1NreU6zY2G+1ao8eilVlYgtUHO2aVcvoOtrUMqo/TVK4PwO4rX2fteXvV&#10;fKy9JLPc8/eedh7qYJlsYt1Ltea17jCLSwnWxfRE0eEJ/cQztaA8yUO9t1JsHcg96d61q+tQdnmH&#10;/dfGBlnPbvY05kcNeKZzrc6LEs2qNE2t8PHqGmaaZ6XnjJavUq/Sji0gNK3R0WjfyjjYOM26eL+e&#10;9bv8tdPJeeyDHvsNia5nppzafl/4te1ya6tf07zNul9pCFwyAd+HZR/5TPf1y6H7qnR5A52PvGxq&#10;q7TG+ZKceezy9S7vawHwdfqXUov6yT8Zbff7lmofUSqv/Mhjplq9f1d/6NmH5IP39bfVZ55Wa1Wr&#10;OFuF6frV11rme4JZm9cdCPoc782HWvmi5z+UlT908dtc8vg/jkmefo38WumahZ5qUkRT78e9i+ce&#10;FPA1PF7fUk0NGSqWtZOxPjz4XF/CTfpgd3gEAQQQQAABBBBAAAEEEEAAAQQQQAABBBBAAAEEEEDg&#10;kgtM/4+qS47A8BFAAAEEEEAAAQQQQAABBBBAAAEEEEAAAQQQQAABBBBAAAEEEEAAAQQQQAABBBBA&#10;AAEEEEAAAQQQQAABBBBAAAEEEEAAAQQQQAABBBBAAAEEEEAAAQQQQAABBBBAAAEEEEAAAQQQQAAB&#10;BBC41AIqItuM92309T/q6mvG156zeG2bUpuXelIw+EslECUW8lz3v4rtjg5UIHv5hXa9OHXoD3Tu&#10;YHlVWaRi3e1hwWqvW562KlStWNXGsUVPKnwd1H8vxuwXsSuqTSHmZc/nkGQWX3lahZy3u+t26vNr&#10;DgQVg67ee8vGf/HHljz7igrcf85CrHT7ZzBfTz0eDrAAgWDR9lPW/9IfWLRxRTFNBcQvwNzoispX&#10;hYU0774WAMchL7tApABr03XS13//bfm7gMt+ERg/AggggAACCCCAAAIIIIAAAggggAACCCCAAAII&#10;IIAAAggggAACCCCAAAIIIIAAAggggAACCCCAAAIIIIAAAggggAACCCCAAAIIIIAAAggggAACCCCA&#10;AAIIzFMgKA9hpLyqIc3MipGZctldgNRk8yS63MfyydDWczNoh3tdDsy4v6k5l1hy43lLXv01i/ob&#10;S84hp3F5Hs+y0PCUw9O/aLMJPCnP6WxHmflV8fXnLLn+IeVdbXSd5jcXZ+4AL3y8gG6ljaxveZLY&#10;qJ7oOgWrdD/tFwf21EB5VuPM2mKofN5j3eebjz/W0p5trd3f1XqnnL7rVw7z8T548kbxb3cyssaT&#10;Dh4mH9zMBpZo3TxtLkL1wJIQW6o8xxMdr1I8itvS6qLQyfyEx2yeh1h5kq1uLPTWp/FNh9idyF45&#10;lL35n+tJ35IkVf+9BxejJXFuhcbkF8nzNBflWGPz0cYXY4DLHIUmdim/SPvBWvNyHKeWKL/1etKT&#10;rs+aZbTWMuVQjqOoiydlovut1XpdTLo96jJ6wDkQQOB8CEyUh7rRP74m53Wp5VM/a0+iAHJv3V7o&#10;SLRP2MrXFLMy21ONgJE+T/s+qDnY6fYYqhTwkNMHq7U2t6ohUCrONnp9pH/yRDUP9POsH8Q9RXKi&#10;OOkD9dhca0/hrdXexh1opxToLoXqPmgf6HUbgvZ/y1sHT9t3vyPUVugvdcJg09KXP9PN8SjT3zt5&#10;F5ezqego+AMBBBBAAAEEEEAAAQQQQAABBBBAAAEEEEAAAQQQQACBIwFV9aYhgAACCCCAAAIIIIAA&#10;AggggAACCCCAAAIIIIAAAggggAACCCCAAAIIIIAAAggggAACCCCAAAIIIIAAAggggAACCCCAAAII&#10;IIAAAggggAACCCCAAAIIIIAAAggggAACCCCAAAIIIIAAAggggMClFlBRzaCi8qYC3qYCuW1dX2oO&#10;Bo/AZRMIKgYdb1y1aG27K7h7FpV2Wy/wm/ctqFJ1qhiUtHVX8NqLEgfFqKiLS621SdoVzX5iseLa&#10;C1trONFROnaqBy9vXqtI+eY1W/vy/6QLl1rorc+luHTrk8QLlutbUPH0rij08gbFmVZeoLUoX7Ps&#10;1V+f1gv3wvYrVNT8JHxtVdroJ39n1a2fWv7ipy1//tWTHOZ8vCfoxu7CNLF6uRcs6H7RZ4DpXaNr&#10;oPuGhgACCCCAAAIIIIAAAggggAACCCCAAAIIIIAAAggggAACCCCAAAIIIIAAAggggAACCCCAAAII&#10;IIAAAggggAACCCCAAAIIIIAAAggggAACCCCAAAIIIIAAAgicdwGltoquPWfJR37N4uvPKtVSrBGd&#10;Ms+VciK2plxNynHoGZy69E3n3Yn+n1qgVe7MenhXuXwrC+ubOl6sfIw3bPDFPzBLlA9z2TnxlFs4&#10;xIlSN050buUX9vN7rjfaagk0zTSerFav6M2hQKv7ZpD2LE9zC+P9Lg9upftpdzQ0G2xblPWsGevn&#10;yZ7ecXN6jy37Xr/vagVrlVO88VjUtMoxrPzCka979zePBLXWsv1yeC80+UzczAYWeW7yo7yE97/t&#10;WL8FxZu+Yt+doPgXRRapP3UxtkY+0bGXYeUhLuSsXLRRb03H0zh1vN2JHvNjaUB+rdbynmVam499&#10;+GONbHkv9j1Grlg+0VejMfa0vgw9Z7zGriWGdkwB9xzvvmehLKzU+jhKU8vizPp+f/skWsLM8bmZ&#10;6p5MPE+27hHvR6tbriknmsO1cm9flNl7zIvDyxE4LwJLypvskWCoPbyvbR4X8lKfLzz0a53+ZZ79&#10;xaJ5HwZJz9YUI2+XIxtqP1Rrj9Ds72gtrx++lsunnoxV36Sxopd1+6Y0ia2XZF3/Z41wsc7jX11c&#10;9mPG/rNaUy4jVE/PdcH/bP0ziPazkdYh0/6pa7NeoLOy0f6nHe91tXPCYE2fdVVL56ybHKN8YP0v&#10;/YEF1czoNtas5Wd9VTg/AggggAACCCCAAAIIIIAAAggggAACCCCAAAIIIHBpBfRf/2gIIIAAAggg&#10;gAACCCCAAAIIIIAAAggggAACCCCAAAIIIIAAAggggAACCCCAAAIIIIAAAggggAACCCCAAAIIIIAA&#10;AggggAACCCCAAAIIIIAAAggggAACCCCAAAIIIIAAAggggAACCCCAAAIIIHDpBVQE3gttNsWoKww/&#10;LVp/6VUAQODiC3hhXRWDTj/8WYuvv2DRlaenBXeXOXIvkqyi1EHFsYOKY6dVYaHWY/FRJ1pLukLK&#10;QY95gWJ9t8dUVtZTrdXdqyy+d5Cjg/F90QJeZF0FnNOnPtJdp7Zt5jOnvGJ7VU6LuKvIdjgqYr7o&#10;8XD8cySgOdLUj4sOJxuL4lNXiPxk7z7xu1rFwskP/8b2v/2ntpUNLH/+1RMfa5Xf2IwPrBntdYXf&#10;o8HmKnf1YvbNl1T/8uZ7AhoCCCCAAAIIIIAAAggggAACCCCAAAIIIIAAAggggAACCCCAAAIIIIAA&#10;AggggAACCCCAAAIIIIAAAggggAACCCCAAAIIIIAAAggggAACCCCAAAIIIIAAAgggcM4FWuUkS575&#10;sCVPf9gsijSa0+cTK976gbUHu5Y89aJFG9eVD49ch+d8mpy++56nrqw0FxKL1rYsXr9ulmhe+ONJ&#10;svTcXq0y8YUk05xXH5rG2qrqcvMdpRo7/YA5AgKXQ8DvpVT30VbWt1tBa8hhnr67kz2rt25YGGxY&#10;u3/bmrHyePtzfs+fZdPpm6KwdrinvL2KPYMtC8o1/mB2wWBlW9ue8o8H9bvV+7zn63lfqYl9rTx9&#10;U3Zhy6PM6iSySgdXRLKqGIpJuWkf0qPHntHzix4ah/5AzLEVbWUH5cj8aNMWbFP5OhP138fy4JiP&#10;Xnd+vvt0ynQd99PEas2/TLG8LEuN+ZejPj+jWYGeCrTZ39F6XdokT6yIUsu1h+sn+fQGWMKkaXW/&#10;pVGieTrdO5bdHlL3aDXp1usVUKILCCDwUAG/T7W+jrW+6h6O+uuKG/NZLx96OsWjiZ9PT/qa1qvL&#10;wx/6h59pH/qu+T54GK+28jV7Y7hjB3lujY95rLV8MjbLZfDBpjjblnrOKqsU3xr1PpFX7jnk9ehs&#10;YVav0nl8P+Jp6L3VpvP6sWvtBxp95moVt2mnE1B+/6Ycdp8XI9UQ8L3grFfodCc+4bt9Da+GNv7b&#10;/2jN7rvW/9zvWXzjOR1s9pl1wjM/+W3qm9f1Ofqc8OQ38AoEEEAAAQQQQAABBBBAAAEEEEAAAQQQ&#10;QAABBBBAAAEEFiOwwP+KvZgOc1QEEEAAAQQQQAABBBBAAAEEEEAAAQQQQAABBBBAAAEEEEAAAQQQ&#10;QAABBBBAAAEEEEAAAQQQQAABBBBAAAEEEEAAAQQQQAABBBBAAAEEEEAAAQQQQAABBBBAAAEEEEAA&#10;AQQQQAABBBBAAAEEEFiAgIrABxWU9YLapgLxXf3PBZzm1IdUUVAvWktDAIF5Cqio9NMvWf7q5y25&#10;/uwZFN2dVqUOWc9MRX/TurK0VWHqwyFG/oPHJQWmKM2fGAJUOthCb1NjetGi7ZvEjHlOlVmP1TZd&#10;YfHWr5uvK/NoqqjdqnB78ON5cWgvYk5DYJECmsfN3o7Ve+9ZqwLvy94cBd/vJFlXVN4UFy9c8/Ep&#10;RpT/8Nc2/P/+d5u89nWNlft62de5m2chmn4G0NpLQwABBBBAAAEEEEAAAQQQQAABBBBAAAEEEEAA&#10;AQQQQAABBBBAAAEEEEAAAQQQQAABBBBAAAEEEEAAAQQQQAABBBBAAAEEEEAAAQQQQAABBBBAAAEE&#10;EEAAAQTOvYBS1oUofl9uq1PkxPOcWcXYite+aqP//K+seuP7ynhIzqZzP0fmMQDPjRhHlr3yeRv8&#10;5h9a+qGP6Xflj/NsmvPKw/jYfj7kPJ6r0ee+culZXSypH4/tJE8icC4FYt1HW/mGKRVq1zzX7Z3J&#10;vlXK3x319XhTWXtwd3qvnfkI1cmytHq0b1GWqX9r0x59YOnz5WxcTaxQfss2TJ/0ca5nnuvXB/qB&#10;N5xgXH6YvuJQrVznjSUW65h1Obb62DHRc9AqN3ExVDiVfr6mPkY2qgo70NdRjFVGddvMB91zp+/9&#10;CQa8gLf4XOvHqeaavpLIcuVDreuJ1Y3iOu3YAq0mZRjtWdxWNkx6Vun3fpJbLt+jeXTsg57gDZHm&#10;b6744bltK90f3i/TvdF2+Wb9/qMhgMDKCUS6X3feseGf/VubfPs/ak0aqYuLvV9H2r9Pl8zWsrLo&#10;1rdosL40Gl9LY32+2fJ1V+vvSHuEOo6tngyt0T5julf4oEFrQWtz0DpVRIlinFmqONfzz0Ue62Zs&#10;vqZH2pcc7b0a9cP7M42TfpCLstI/DkRendnsbo872n3P6bhtOdF11aOp9otp/1jX575jLesX9Tlo&#10;P1i+/l0rfvBNa/bvTPu/AJ4TDenY+9sTnYU3IYAAAggggAACCCCAAAIIIIAAAggggAACCCCAAAII&#10;IPBYAf+/UWgIIIAAAggggAACCCCAAAIIIIAAAggggAACCCCAAAIIIIAAAggggAACCCCAAAIIIIAA&#10;AggggAACCCCAAAIIIIAAAggggAACCCCAAAIIIIAAAggggAACCCCAAAIIIIAAAggggAACCCCAAAII&#10;IHCpBVRg1gvvehHtplVB2FIaq1IB9OjCeOF6FahX0XZTgfGQqMg4DQEE5iegQsBnWwJaBarz3EKc&#10;W1zuW1xX98YWVAg48WLACkshUeHrxzW9ro2DZS9+ytJnPvzk1z/uWDy3YgKaA74GtI2pwva0wPbZ&#10;TtoV86E78xZoJ0MbfeOPtf+orP9rv2fR9ec0/+Z9lscdT7uzbr/jc197oIvYFLPru+9a+c5PLLr5&#10;4kUc4eqPKfhngMN9/1Ln9+rT0EMEEEAAAQQQQAABBBBAAAEEEEAAAQQQQAABBBBAAAEEEEAAAQQQ&#10;QAABBBBAAAEEEEAAAQQQQAABBBBAAAEEEEAAAQQQQAABBBBAAAEEEEAAAQQQQAABBBBAwKLI6v27&#10;1ipnVhsSi9a2rVU+vFXL2sqVOq6AJ7jUezzX5alasPjm85boq1VO3y5f4qmON+ubladXOerqnbct&#10;aD5Gm1ct5D3l9FTOziTu+tJ6/sYugV430FkPzOsQQEACkW6b7d5Aqfoia0JtoQ22rxyVRRRb2l9T&#10;+AhWH+x0ubwtPmMy9bWd7JupfyHtWdTfUHyLHhLfNIZibEXjOX99BK2lih+DpN+NTxl95zCQYD3l&#10;FnbAUrHIcwo3xcSaRrlkj9M8bFWVxjXu8iVGmfoo+7F+H5fKzxmm+dT9sa3Mr8cFasoRmcexFcoV&#10;31hkmXKiljI8/Xp1gYyOMZTKc27v37Goqe1Aua8bzc31rGex5o7Pm3nM+lm646k/c+XVjzR3K13f&#10;WuevikL3Rt3Fm6V1ZJbO8hoEEOgElDHfbP+2TX70LUtvPGe9T/+OWU9PLTBwTLS/b3SCSDnY80r7&#10;D30WDbmvc9EiT/vAFd/KB5bFUbcWFWlmufYYzehgOngPaO838CW+nFjQ90prv+8xMq1hqWJdO+Nn&#10;LT9c0N5l+m79olb7XsYjtcdxxcqujsp9J+5edoH+8Dos+vymvZrvyaLeuqPMdXy+b0pf/hXtGXW9&#10;Btovuu8qm/rEUH72oL1eq71422gPOOOcmgXO51W9c0vM8t7Q5+lUe1gaAggggAACCCCAAAIIIIAA&#10;AggggAACCCCAAAIIIIAAAudMIDln/aW7CCCAAAIIIIAAAggggAACCCCAAAIIIIAAAggggAACCCCA&#10;AAIIIIAAAggggAACCCCAAAIIIIAAAggggAACCCCAAAIIIIAAAggggAACCCCAAAIIIIAAAggggAAC&#10;CCCAAAIIIIAAAggggAACCCCwCAEV7zYVrbdWRexVGH2lmhdpVaH76s0fWfH6a5Y984qKrH5qpbpI&#10;ZxBA4JQCXis56alIcGrxqFaBbhVr7spSTwt2xypU7UWq4yzrvj/2bCpsHHp9C/3B9GWKH7QLIKDi&#10;1K3Pi65wtdLsexFzFXOnIbAogXq0b+Xr37NGhePzX/2d6ZyzJc457X9CnHWF2dtqxfZm80LX/dzW&#10;pW7npIvb8zosxzmGgPb/8ZXnLGRrFhLNty7IHuP9vBQBBBBAAAEEEEAAAQQQQAABBBBAAAEEEEAA&#10;AQQQQAABBBBAAAEEEEAAAQQQQAABBBBAAAEEEEAAAQQQQAABBBBAAAEEEEAAAQQQQAABBBBAAAEE&#10;EEAAAQQQuMACwSKrb//cmuGuxVvbFm1et+C58MjZdL6velUoD1qtPJjKbRjFuqaeFPOETcfxNIlL&#10;bcoj3OzdttHX/i9r29oGX/pDS556QfnrfCzK7dZU1paev1H583xoS+/gUjXO8cm4OKt68Tzz5GY6&#10;sDTEVtn0Hh8rd+KB8lNeW9vq8lO2u3f0qiXmqHwkluLBwR3d84VF6+pbb+2ht7yHuf1iYqXHrC4m&#10;tJbHqQ2SXHFDYWIOccKPkyuutvqh8HikPteToZSark/++6zNY1s7HipPonKme55hHdP9i6ZUX5Wv&#10;UwfLdI5+qnzG+nke/Z+1b4t8nRtliuOVcjTXmn+Z5p9p3LXiuV+i4xgusp/n4dg+Zxqt98X+HUuF&#10;N8pzmUa2kSv/pufjX+oCGazn95rmbhnrHom0l9R1DY2u70Pv2PMgTB8RuPgCng+9ixdaa7rPDXNY&#10;Kx+l1ijOT1QfxNezRDn1I8WHoHXAFLMUOpYWKvz82711y5Sz2NfyUZrb1v6utZP96WL7gYWo1jpV&#10;jQ+6DhaKb42e76WZJfqMdZwW632JclQftVrnno5bcbK+BJ9ptC5V775lxXe+atFgzXqf+6eq15Af&#10;cZz+u88p7WH7X/gDXcdmmod65TdPmoyet9z3gkH1CSZj3R/tfPZC2g/4nB792f+pugeFDX77n+vz&#10;9IeWdp+d/oJyBAQQQAABBBBAAAEEEEAAAQQQQAABBBBAAAEEEEAAAQSmAv5/M9MQQAABBBBAAAEE&#10;EEAAAQQQQAABBBBAAAEEEEAAAQQQQAABBBBAAAEEEEAAAQQQQAABBBBAAAEEEEAAAQQQQAABBBBA&#10;AAEEEEAAAQQQQAABBBBAAAEEEEAAAQQQQAABBBBAAAEEEEAAAQQQQOCyC6hYZ1CBeVMRU6sqFQP9&#10;QBXas/ZRQdXqze/b+C/+2Cav/516s2L9O2sfzo/AeRdQ4eFIBZmDilsH/ZwrDnUFqg/HpXLV+j1Y&#10;nKho8yzxyYsvezzzL9oFEfD1qVTR6jAtsM0ycEGu6wKH0cWKk0yUw/eMD7oC5nF/zaL+pgqYK64s&#10;uXV7MxVob3zud+0k41lyp49zOh9OOem2dSFWfGd/dxy9ubw2GmzY4B/9oa397v9i8dVnrG2WP8/n&#10;MhAOggACCCCAAAIIIIAAAggggAACCCCAAAIIIIAAAggggAACCCCAAAIIIIAAAggggAACCCCAAAII&#10;IIAAAggggAACCCCAAAIIIIAAAggggAACCCCAAAIIIIAAAggsQKBtSqvfe8uayUi5mp6zoNxktPMv&#10;UL7+mo2//e+teutH5zJvZbDIqttvW/3u69aO9rp8nV2uzihS7rwNzdN1sziaXijSiz1ywjb7d6ze&#10;vWVNMVp6vsFW+Q3bVnkGlXOZtoICum/W8r7lSabOKXGi/i2VF3K/HJqtX9XtFls9vGNW12fe+aC8&#10;4vXeHU2lUvf+pkVJ+tA+eSjYL5Vn037Z54Hy/PoYfT7Oo3mKyTxWbmHFojJOLdZh23JsdVMfM9tk&#10;UD7Q0hp5h0jjSXtd93bHQ2sO75lW39fTgfV0nvuSGM9jIGd4DL8SWZxYretSx8rFrGsTVxMrO0MX&#10;ph1LoFacHe1bI7pRl9fabDPtW6z7Ztmtp/z/QTlmqyi2yusBVMV0DzKf22/Zw+F8CJxSQHG+LKy+&#10;e0tr2O2V3Q+1ir+ekzporVFEXljqZI/uVVMp1qs+iFpWV5b6z4oVkX/+7PJsLytYtLae+fqaWBES&#10;G6daZxW7Cl2nB/MWq+fqaznR/kjdq/WeRlKDpKc/Fee60czwh97re4dYX0ej7HYrPm4dX8FyhoOc&#10;75f4fs702WT8va9Z8cNvWTsZz39A8uxqQGT9wzk1/1PM+4hBc+qoboUVMjmaIKc9UXfTKQbdUQy6&#10;/Y5u84s/x05LxvsRQAABBBBAAAEEEEAAAQQQQAABBBBAAAEEEEAAAQRWU2D5/wfMajrQKwQQQAAB&#10;BBBAAAEEEEAAAQQQQAABBBBAAAEEEEAAAQQQQAABBBBAAAEEEEAAAQQQQAABBBBAAAEEEEAAAQQQ&#10;QAABBBBAAAEEEEAAAQQQQAABBBBAAAEEEEAAAQQQQAABBBBAAAEEEEAAAQQut4AKZ0cb1yzevK7q&#10;uFlXlHelQFQkuK1U7F6FvqPsqGDvSvWQziCAwGkEvBi1ClSbimNHKhacV9W9WsRBv8d1bXWkAssq&#10;Fk47TwIzlyl//KCOClP31y259rzFa9uPfz3PXnqBVjGjnQytLSfHt/Bpq7jTjvd1jJHZYMuiVHuj&#10;e1Hp+Ic80Tu8qLyKtJvF1tbliQ6x8m9y56roaCPff9KWL6C1N/Y5vrlt4Szm+fJHzBkRQAABBBBA&#10;AAEEEEAAAQQQQAABBBBAAAEEEEAAAQQQQAABBBBAAAEEEEAAAQQQQAABBBBAAAEEEEAAAQQQQAAB&#10;BBBAAAEEEEAAAQQQQAABBBBAAAEEEEAAgdkEgnIkjodW7bxlQXlR42vPKSdqPtt7edVqCnjuy6a2&#10;4ifftdFffsWqt35g5rne/PFFtUY5dT2v7hzz2bVtZfW7b3S53GLlaEzWttR7jUH567KPfcH6n/+v&#10;LLn+goXI89kdJXRc1ADP6XHb2iav/bkN//RfW/3zHygFYTU1XMZwNB/8+lU/+o7Vd27p3FyjZbAf&#10;5xx+vw6Un6+vr2BNNzdqfd/VmhDWNs2S2Gy4b02hnJW6nmfd2uEdxbLK4nXlFezu+wd75HFoT3k6&#10;G++vh0K9ZEN5gBPPBzyn5hJplJqyHFohI/89VKWV6lvrJ521+UtLxeZCOUV1nJD1dKDWdjzP6KF3&#10;rZesJbllsa7FBYtzqeci1Vcpy9A0lsqi0Fo1z3Vk1ktxvl8XrNAcSscHVobYRrqfY+3t+trLRd26&#10;v8R7V3M6j3NN42CV+tD6fad1qMvJer6R6T0CJxNQrvlq5007+NN/ZaNv/r/WFuOTHWfB72p8HfJ1&#10;x3P2xvNbLx/otmJSoXzapT6neGRKtC9NFP/Na3Kk/vnzGGvoAwc/3gN+/kxr0Fa+Zq3W2FGqmgDq&#10;36Tbs/rq+76mbjWKZbVfP/1cqL/+ft9DhS7Ozt5vVUnpYrQycnfLeqtY2egx8zzjbnHB1vr3KU5/&#10;9Hm2ftWSvC/IsfaYB3p8dr8HjveoB/w8ygl+Lpr3VfVzhNJRtBOPEz7D5tOaUseThefk7v6eR2v0&#10;8Zu/5yTvO/6ZeAcCCCCAAAIIIIAAAggggAACCCCAAAIIIIAAAggggAACDxPw/0OUhgACCCCAAAII&#10;IIAAAggggAACCCCAAAIIIIAAAggggAACCCCAAAIIIIAAAggggAACCCCAAAIIIIAAAggggAACCCCA&#10;AAIIIIAAAggggAACCCCAAAIIIIAAAggggAACCCCAAAIIIIAAAggggAACl1zAC3Tmn/wty175jMVb&#10;T6to5wcK0Z61jwqVtpWKBavobfCCvV78dn51Ss96dJwfAQRcQEWpQ3/Ngu73vCqnt7jXKPavUHcF&#10;qyMVzKYc8HmYLorZXlhc1zKo0PnpizhrEqhweu+jX7D0hU9YpHnSFY8/DxT0cckCvj+orX77R1a8&#10;/polN1+y7COf1WPHLMyuudsM9zXNKot7mm+JisefRdO89z1PW5fTs1+0ANjU2t9V032d9qI+PLZ3&#10;S55omutd85hNQwABBBBAAAEEEEAAAQQQQAABBBBAAAEEEEAAAQQQQAABBBBAAAEEEEAAAQQQQAAB&#10;BBBAAAEEEEAAAQQQQAABBBBAAAEEEEAAAQQQQAABBBBAAAEEEEAAAQQumoDnL/V2lHNp+ttMf4Yo&#10;WLV329q771mbr1ly5aa1sefMImPWTICr+iLPfZkkym+rXImNruUJ5sasQ2v23rP6zi2L1q9YtHXD&#10;k2vO+tZHvy6KrB3tW3377a7v8fXnNZas+zlEsWUvfbo7T6tcb0aOsYc7elwoSqtuvW7lz75ryUuf&#10;smSB8+C+TnT5BSub/N2fW/HDv7Her/++9T65rZybvYXOxfv6wC9PFtB8SKLE1rO+In5079rcHe9Z&#10;O7hqpvzYbTG2ZjK0aOPa4fHOZm1om8rqg7tmdW1hQ3MpeB7YB1up1+2qv9YeZX5sbSMfKOWlYmK3&#10;sp2+/36ELI6UQjaxOlIOYZ0qLksr6+LYa2ddHCiGaUxxarGuQ1U3dlAOFbJ1Fh3X8xev5X1L9PyF&#10;ahpXGrRG6TpO0sRi/R5Vhcav3J0+cPYgM19un3/j4R2zcmKV1s5xohz8mi+DxOOt7+ZOP+dn7Yxf&#10;uV7i90RrlXI1N7rvzPOxes79rnFtDyH4dkkEfN2x8cjKN75n6ZWnrS21TngO6FVrir8ed4PixzQG&#10;L6aDHgEqrdOFx3oFr6yqLfJ1vb+hhdRrciheLSlk+TqbKVZuaO31MY/SnqknFsZ3leL7IbVL/CHt&#10;iTymVoptvs0Y6D3xMT73+HuDxh154D5stfYTjX6995lmSeM/Ov+yv7tB1F83096mHu7q8572QarK&#10;4HUbFvl5ddnjPO75fF6ETPeA5mBdjqYmxz3IQ1+vfYDPW+Wt7+5vv8d9+h1nnuleacbKYT/as2ht&#10;S/0cTI/x0PPxIAIIIIAAAggggAACCCCAAAIIIIAAAggggAACCCCAAAKLEdB/UaQhgAACCCCAAAII&#10;IIAAAggggAACCCCAAAIIIIAAAggggAACCCCAAAIIIIAAAggggAACCCCAAAIIIIAAAggggAACCCCA&#10;AAIIIIAAAggggAACCCCAAAIIIIAAAggggAACCCCAAAIIIIAAAggggMClF1AR1OTpFy174ZMWbV5R&#10;UVgVRl2V5rV529paLxbcFSvN9I0Uy6tyeejHRRJQmWS/91V490ya7us4X7fIi2RX5b0uqOy1Cnar&#10;erCeD3Fi3P33aFb2h3YysfKn37Hyx9+2Zqhi29E8rpqKVW9cs/SpD2mdunZ283Rl1elYJ+CFxpvW&#10;yp//wEbf+H+s+OFfdXuIY+voGM3ejgUPh4MNi7J0+XPO92br25ZpfxavX1n++Y+Ndsw3KNZ7kfhu&#10;f6e3hnhajP6YR+HlCCCAAAIIIIAAAggggAACCCCAAAIIIIAAAggggAACCCCAAAIIIIAAAggggAAC&#10;CCCAAAIIIIAAAggggAACCCCAAAIIIIAAAggggAACCCCAAAIIIIAAAggggAACCDxUIDS1Nbu3rdm5&#10;ZVYf5Tj0hGWztmD17TeVU2/X4q2rFtb1pbyotHMs4PnlPLdtkirXnK6l5sgiW/HDv7bhv/8/rPj+&#10;N8zKiZ/81KfzOVhrXrd775lluSXXnjFLs3v56tqmUo43zfdVyi186lHP+wBBRhNr61p58FJLemtm&#10;cayTLCkfq3J0hkh9KMdmI+XsPKs8sPNmvUDH85kQh9i2MuXJPbxtFTnszuTAKt13Ub5h9WTf2mKk&#10;VyqX7+lv7ZPp+ZpUVWbDPWv1c9zfPpzL9x8uUjbfYTG2XfW31XybdjfYZj6wuMsZO6e5r8Okyh3s&#10;ucOL2DMKq091YWWpuKQuueFsTa8bH+ge1djS3IK+RlrHh37fHh4gaExb+Zquj+6l2Q56Ll7lY0kT&#10;5V+WX6H4FHS9UsX0QrHdY9SsgudisIvupOZhvb/Trb+VTMdpbFmc2SDRnDoDyCxKLNY/ta5trQ40&#10;oVEc0TpwljFk0deA4yPwOIHUY12ixUGRTzUoVrG1hfbv6l7ke+2FRuBglT6X1L6P15lSrX+x9qmR&#10;9hxBMWOx535Q3vc+214rQN8P8lx7jNjagz0riuED29a21ecOrVN1FJvHWu9tL1Edkc7LRzNbizwX&#10;t84zTQjukVH7CN+fy6JtfQ284K2bZ7revU0zzTv/O4gLtcE5xeWLsp5uQs2FUnVq5vS5qdsG+P2t&#10;+RV8vvpcO9axpxuJyfe+Zgd/8i+tUD786Xo+ffwUw+WtCCCAAAIIIIAAAggggAACCCCAAAIIIIAA&#10;AggggAACCBxLYB7Vwo91Ql6MAAIIIIAAAggggAACCCCAAAIIIIAAAggggAACCCCAAAIIIIAAAggg&#10;gAACCCCAAAIIIIAAAggggAACCCCAAAIIIIAAAggggAACCCCAAAIIIIAAAggggAACCCCAAAIIIIAA&#10;AggggAACCCCAAAIrKqCCuK2K5FrTrFgHVbm10Veh4qReXTxJl12vd8U86A4CCxBoGytvvWHVT//O&#10;6ru3dI8tP415iCIVaF7rCgVndWmxFwzWPR/0Pfbi3epSiHX/z9QUKzxe0JYvIPZmtGujr/87G/7Z&#10;v7F6/93DguVz6IqK2be+Rq3cOjWHsXGI+Qh43IiCxTdfsKDi5vXtd6w9uKPHjhnTFBOb/dvd++LB&#10;lgef+fTvGEcJcWLZi5+wK7/3v9r6Z788jWnHKqR+jJOdxUs9RleVztxaSHPritETts/iSnBOBBBA&#10;AAEEEEAAAQQQQAABBBBAAAEEEEAAAQQQQAABBBBAAAEEEEAAAQQQQAABBBBAAAEEEEAAAQQQQAAB&#10;BBBAAAEEEEAAAQQQQAABBBBAAAEEEEAAAQQQQODiCUSxcuHdtvFffcWGf/FvrbmjPIveZs13pVxZ&#10;ref+8vRm2zcsffZVi/rKlzjzAbqz8ceqCijXm5IbWltP86GdtJttl8tXx+nmiibL+1scK41dZm01&#10;sfrd162ZHMxn+rTB6p23lC/vrv3/7N3pkyT5fd/3b9519DHTs7OzB/YAsCCAXZAESUg8ZUKkZCkU&#10;Vkh+IoXC4b/OT/xADtN2iI9smkFZpESKlgkEBR4gbmCwx+xMX3Xl5c83a3p3ZtAz3V2ZdXT1O3e7&#10;u7q6MvP3e/3O6pn5fsO9uxbuKF4e/fJJ+YsfK2Zh5XGOZxOrY/WFOJPgFWMWXnyX81+hbhJ4fMNs&#10;oK+aZ/IxMTbPl1r7s+omtt/rK8Sl2kuPFSHXTmcjm4Vxsx7U6kPV+KRZJ9ZXWPXlUnPM6ZGF3o+H&#10;u005fe168vAwwx+NDm2k/qYpREdl/Ti1g96uer764ZMvbvW4tkzza6yP3OdZd1PcyUJlrK9wl2Zs&#10;yNZjpYdJzyLFI57muY3ziUqnGJb67O1xS+MonFeoVak36+TaUq0fYZjYTPOT1zXMpwrfmTe13qyy&#10;bnZpmp7iY0Nxrcdaj/NAcV7T1DLFt2/W7RUW38dY4mND80elPWqhj9rHxlRrQHcDcIU14lYIdCCg&#10;ec7jSNel78k1EDYw7nKtOPmBbwgU57qZkDuo9rmX0C1yva/IC8Vf1wtSvUeJNXdZOtT7CX/fcu5Z&#10;S3vSs5TcUq6AVHPVWHGjqyi0XOvybHSiJvPC+Oo0X4tneWFRoT2Rnsu1Z4q1hmVhqh9ebX/hoaqj&#10;xzHA/RaVnqi0S6ndQX3k7J7Njbfyk1Yt7c3CnT3VV3UeHauWK274TXTVvBDdftWSN79s0f49dYOO&#10;3rN5/9Qa7HvNIPX3ghpnVzrUNv47pwf3Lf/xX+v9/o8e99MrXYQXI4AAAggggAACCCCAAAIIIIAA&#10;AggggAACCCCAAAIIINBa4Kp/0tX6hlwAAQQQQAABBBBAAAEEEEAAAQQQQAABBBBAAAEEEEAAAQQQ&#10;QAABBBBAAAEEEEAAAQQQQAABBBBAAAEEEEAAAQQQQAABBBBAAAEEEEAAAQQQQAABBBBAAAEEEEAA&#10;AQQQQAABBBBAAAEEEEAAAQQQuLJA7UmMlaReCUEDJRznQACBDgU8O7QSTc+++Uc2+9s/t96v/XPr&#10;H7y6+vzIYWhh1lcS4toyJesOlDxYA17f1krYreTdSuBcKwH2xXmba6vzmV6nxNZRokvoHI4VC6hP&#10;VfIv1Q6eX3ypGd5XXDVut/kCmjeiW69YtHPLypOPrXz4gUW7dzV1NJ3xcuXXnFNOT5vE8cHebZ2z&#10;hoTxmpuj/m7zcblCX8NXaV5PlYC+3L9rwd6d+bx9DatBkRFAAAEEEEAAAQQQQAABBBBAAAEEEEAA&#10;AQQQQAABBBBAAAEEEEAAAQQQQAABBBBAAAEEEEAAAQQQQAABBBBAAAEEEEAAAQQQQAABBBBAAAEE&#10;EEAAAQQQQAABBDZQoKys+uAHVhx/bNW7v2lh/UoT4/BSJVUcRI+pl37+qxbffdOCNDNLBzp1DXHJ&#10;LlVgXnQ5AbVfECpWpeJUKt5b7XEvq0XaVDEXZxPL73+7ibYY3XvLLBs+FXkx0HfR3TcsGOxZ+ein&#10;Vp8eWq2Ya/58q6PKrfzwh1br/smd1y3s7TV1Me+zHJcSaFqgmDaxS4NYYztJZHipUzt4kdpJ8VeD&#10;Jv5qYNVkrJjLhYdi5dgwAY9gua9xnSgedlEVzew/UZzVU421rD/QFKJ42ScP5/FX1aZrObzfztSX&#10;J6dNPw4Vw3Lel5/uUD49/HT0yHKf83T497vp0PZ7w+b7rj75XZMgsUjzbB7HVlpocZ5b7nGCr3SE&#10;VmpsmI+N3o7m7MBOp2ObFrnaYT6LpprHh6nHMb7ShTf+xd42SRArnnJosyi2WmtVmk+tVN9TxOWN&#10;L/8mFbCoS6tODi0tSxtlmZWy3E17FofyVUFXquntqvZMtP0Y6e5FEjcxWKtcMfc5ELihAoHWV03w&#10;Ggu+NhX62LQJvbJo/2WL3/iSRYrXH2htW9a84TWfao9faOX0x2khD8XXDzRnmdbTlU9aquie9ghp&#10;mNhU8aPzWGu71uFifKw9hHZIiv/tGJpWbZb7Xlbrs3wK7Yd8ju3p9UHtNbmaWNzkEpifV4Z6r+Yf&#10;ylXQ5Bq44rV08+t1+AbA3Xwvp6PQHjPTPsjzsnR2eIP54fe6Jof3t+Tt9yx584vqdspPo7W0m/Jr&#10;r6m+63tNS/R+sNnLX63P+hwW+ft75cGojx897qfXBJZiIoAAAggggAACCCCAAAIIIIAAAggggAAC&#10;CCCAAAIIbI2A/gSNAwEEEEAAAQQQQAABBBBAAAEEEEAAAQQQQAABBBBAAAEEEEAAAQQQQAABBBBA&#10;AAEEEEAAAQQQQAABBBBAAAEEEEAAAQQQQAABBBBAAAEEEEAAAQQQQAABBBBAAAEEEEAAAQQQQAAB&#10;BBBAAAEEENhsgbqqrJ7lTbLWIFGS0uuTX3WzYSkdAmcCSgbtiafrYmq1ElGvY5AFnkBZibEDiy1W&#10;4mCVRkm7aws1/kMvp5dRCbAvOmol+M6/902rHn1o8ed/weKX3jCrPBE6x8oEPNezEjh7PvP5p5Xd&#10;mRsh0AiEgx0Lb79m5aNvWvHT71v65ruXl1ES91rzUXLvsxamOxbfepV+fHm9y79SzkHWt95Xf/eT&#10;c3y/x7FiAV97/fCvahMOBBBAAAEEEEAAAQQQQAABBBBAAAEEEEAAAQQQQAABBBBAAAEEEEAAAQQQ&#10;QAABBBBAAAEEEEAAAQQQQAABBBBAAAEEEEAAAQQQQAABBBBAAAEEEEAAAQQQQGArBDwYXn9HMQ53&#10;LDh6YOX4xOJKsZaa4IaXraFen2QW3X19HqaJuIaXhdvs1ynuVhAotqXH3ypmatvSgquG4YpCK08f&#10;2fRPf9+qfGrD3/7XFr/2zlP1rhXbK9p/ycLd21be/65i4ylG5r231AcTve6qN3x8aZW5mk4UO3Rm&#10;pph78cuKt5noegte7qkC36hvgsbQY7CGSc8CN1Q01FUdgeJ1Nvf1uJ352OpSMZdpxFXxX/4+GsN7&#10;6dCyOLGxjzl1kTzP7aSe2cFgT99rHjh6pOutM45ioLnoUP15on6svqx1r/au/MycMFX5P9ScdRZy&#10;UJG+7d5w3/pxpmppPDx7wuWVnnqlz3txHFmivl2GodWKJRxWuRWF9/ErHD4pT0+beMKhYhWb5uyj&#10;6YmVXoHm/0plH1ovVJzyc+p7hTtt4EsVi1lzfawYzHkcq7qKjyq/Ivcozd6wq5urNhDn0kXyfl2V&#10;pcbHQ51T2zjtWSlXH9Puu/qOU1sSRRapL3vZZr4X8ObMNbc0g/bSVeOFCGyFgHd/05ho3pvpPVbt&#10;79M27PA4ydm7v27ZF7+mKUN7Nq1rnyykSyjrRHsMn+d9Ccw0NwSaG0LFbg6a9w5LuOELLunl6EeZ&#10;7aaZfax1fRyndjAd23j0yCq1lZb5x0dg+XSkfUhulQo+02tj/dD3ToG+P9t3nL36oq9J5HPk2RFa&#10;5ebKN9BcaOvW+7N6fvo1UH0j7c/8vUk9OtK4qK7+PvXTyz39SI1RnR41z4X9gcbexbkenr7Amr5T&#10;uQP9Tka/2Hk8/jqaK9Q/A809gfpc2N+Vx6c97/I11TWGtzSXxVaOtN/w3xd1VLzLl4FXIoAAAggg&#10;gAACCCCAAAIIIIAAAggggAACCCCAAAII3HSBa/Infze9mag/AggggAACCCCAAAIIIIAAAggggAAC&#10;CCCAAAIIIIAAAggggAACCCCAAAIIIIAAAggggAACCCCAAAIIIIAAAggggAACCCCAAAIIIIAAAggg&#10;gAACCCCAAAIIIIAAAggggAACCCCAAAIIIIAAAjdbIFBi8XD/JUuUwDXo7ygJaHWzQag9Ap0LaGwN&#10;hkrEHVk1Oe386hde0BP76sOTEXuC5qSYWVRWVsaxRZ6kWB+1J1VuEitfkAVY507/5k8t/8G3bLh3&#10;YMnLb2nKUPJgjhUJKNlz4And/Xb+SfP1IvmfV1RabrOFAt4Fo6wZ+7Pv/oWVH33fKs0LwWXmj8cc&#10;Qdqz/tf+idVFoXknnCeM116EYwkCjavbXjC3L+HWXNLZtb7mM6tLrZNRrLETwYIAAggggAACCCCA&#10;AAIIIIAAAggggAACCCCAAAIIIIAAAggggAACCCCAAAIIIIAAAggggAACCCCAAAIIIIAAAggggAAC&#10;CCCAAAIIIIAAAggggAACCCCAAAIIXH8Bj2OYZma9oeItKSbe6Fhhl0oLLVHUqyvEvfJYTR6niWN7&#10;BDz0mcfc8riJHqtygRi3TWS68YlV+cQCv07S00WfiVen6wa9HYv3X7bi/retfPATq2eKi9dPFg+9&#10;5l03Siz70m9Y/PLbFr/2ecUP0/Wu0qf1ag6JTUZmilNo2Y4MU5GsOCZepj6j+1aTsVmpuIccGyeg&#10;6d96SWqDuGeP7KQpX6kYq0fjsQXDW/o+sPr0kdpPL1TI3HUcHrO7PnmkmIK5RSpTqFiaVj/dl0PN&#10;UcfTiR1OTzRTaF7Sf6FF9vLOgUWKt9n1/KEIx5bFic0UA7TUXJsoruexxzz0ufaScT09jnA11dho&#10;5lGt44qXfDQbW6V13A+fCncUw9jvE+gb/35bDq9LGLphajN9lGqiVO07LTVf+Z7kkobb4rFwPXwY&#10;yK0eHzWhkU9Tzbey20n66vfPrNcL3+TyJ3q7poFibmtM+OM8Uqxb35dqbGjIcCBwMwW0Xvk+tnmv&#10;5Xtyn9A3bEAEWmdMc3Gz0vjGYEmHX3lSTjUv+KPasjJvPIJ0oEVhDZOEypEpT8BeOrQPlCNgoseh&#10;8gWMDz/S0qwyfhK+ONB2emKh2q/W7qIIIou1Zme+t16AK/I9iq9zun+hevuuxSrtHz7ZK7vFAhde&#10;Urt1flnVNbrzmsVvvmvR7ZebuOid1FemlfZR4z/7fcVbn1n/l/9biw5e6bz4S7vg43HR6fXd+vZr&#10;1vvyb1p493WN8wXeU/tQ2NV7Av/dgn43UOp3A1GmMcuBAAIIIIAAAggggAACCCCAAAIIIIAAAggg&#10;gAACCCCAwAoF1vTX1lZYQ26FAAIIIIAAAggggAACCCCAAAIIIIAAAggggAACCCCAAAIIIIAAAggg&#10;gAACCCCAAAIIIIAAAggggAACCCCAAAIIIIAAAggggAACCCCAAAIIIIAAAggggAACCCCAAAIIIIAA&#10;AggggAACCCCAAAJXEDhLhrtZSWCD3sAGf++fWaVk7dHwlvLXKmktBwIIdCegoR/2hsqHrAeTcSd5&#10;ka9WuLq5ddDrqyCxknQXFioxsRcnrJXA3I8gbJKaX1g4T2jsibSb13+STXt+DT6vTCBQYmy1oJqr&#10;w/XEE5j70eU151fk8zYJeP+IAovuvWVhklnx8ftWHX+spOT35nPDpesaWJCkj6ecDvvxpe9/k16I&#10;79pau5jZ7Dt/YeXRA4vffs/iu29onLDPXlt7cGMEEEAAAQQQQAABBBBAAAEEEEAAAQQQQAABBBBA&#10;AAEEEEAAAQQQQAABBBBAAAEEEEAAAQQQQAABBBBAAAEEEEAAAQQQQAABBBBAAAEEEEAAAQQQQAAB&#10;BBDoTCBQbMOov2uF4uKV4xPFWHoc27CzO3Ch6yjgUQ3Dwb5Fd16zYHhb33jcyqvGQwvUpw6tzqcW&#10;7L5kQZYpBqZf+YnrKC5eEKsP3nldsTQzKz/+sdXTE/MYu4sf82smr37W4tc+a1ae06fPihD4g8cx&#10;HBe/4ZaeqWiZ3nZqs9DbI07mVGd2y661+kaY6r5JbDYdWV0Vy74j119IoLYkiGwv69lPTjSWHsdC&#10;fTQ7skpziK8x1ViPq6li5yp25ToO9eHy9JFZkc/nM+/Lzxw+NX00fmhjxR6sFeg3CCrrKVbnXa2P&#10;ivT75Kz1zJmLfevjqhcmdhpHVun6iWIM54opXsnP4wxffOhFmttqHxs+j2b9pozH01MrvQ2apqht&#10;mA0siTSGtvAI1TJZENs4SazSGuVxmo81ZzVxfrewvsupUmAz9fl4PLIiDG0SZxarvww1nkPFrD4b&#10;z8u59zlXVd9NtCeI1bZ1qLJFyXyF1tjQIqATVCYOBG6UgOZ3jckgTq3WGjYfBxsI4OtO5yvl+fWc&#10;as5qwurrlllRaI7QKj1QzoA1zA9e61h7oFvZ0MogsanH6Pbl+fRjm2ne6ms+aw49V+Vji7RuF4oH&#10;Xmh+G0appZp3/RpXPebruvYqvuL5NXwTozZo9spNW+j7LT4890r86js2VHzoIOlpfPzsvm6h6rvj&#10;dGL5D//Kau1de1/5rdW+91mo0Ms9qdbvhpLPfEEfP6cbqbc2/euq99Q81r+l9wSpVZNJs3e1nQNd&#10;xPvpIiPgqvfn9QgggAACCCCAAAIIIIAAAggggAACCCCAAAIIIIAAAgjoz3ZBQAABBBBAAAEEEEAA&#10;AQQQQAABBBBAAAEEEEAAAQQQQAABBBBAAAEEEEAAAQQQQAABBBBAAAEEEEAAAQQQQAABBBBAAAEE&#10;EEAAAQQQQAABBBBAAAEE9wzxVwAAQABJREFUEEAAAQQQQAABBBBAAAEEEEAAAQQQQAABBOYCSgSr&#10;hOjKZK+Em9FmoSixeHjrrkWeuNYTiS6UTHSzqkRpENgYAQ0pTwsd9HZUJI2x2cjME4dHK54HNPeE&#10;sRIzKyF2mE8sUeLriUoUVdU85a+SZofxRWWaJwduklrr9cryTK7gdXQ0T4rt/UdJt7tLQK+Omqtf&#10;+tEkSfe25kDgOQK+b9i/Y9HeXStPPrbq0UcW335VM5z65FUO9htX0eK111Cgzmc2/daf2OzHf2PD&#10;4b4lL7919XFyDetNkRFAAAEEEEAAAQQQQAABBBBAAAEEEEAAAQQQQAABBBBAAAEEEEAAAQQQQAAB&#10;BBBAAAEEEEAAAQQQQAABBBBAAAEEEEAAAQQQQAABBBBAAAEEEEAAAQQQQOAmCCjO4mC3ibdok2PF&#10;XM0VZ4njpgvUinGZvPFFi+68ZmHWM8sGC5AEVp8cNbE7ox31sSh57jWig1ctHOxZ+fADq44fWbB7&#10;p13cX8XIq+vy/PspFmSlvl4eftjcI7p1TzE+s/Nfe4Of9TCD4e5tiz/7CxbtHliYLtIHWgAqVmfQ&#10;G1q0c6CQnXpM3MMWmMs71deLUDG699IdCxUCtdQTHr/3aDq2un9bIW9jqycnGnNjC3u7yyvIi66s&#10;/lOPNBdVufryLRXQY/HqhCcWu6qq7f7px5ZXmjf0M+9utxWDeC8ZvujKC/8s0DzUjxOrFBO40mNF&#10;BrZqNrbqsv3cy+9l9fjI8g81VqZ1YSezaeOvGVBfQ9vP+mqX8MmqLlzmTTvRCTL1r0daWwoZZEVh&#10;ZT41b0sFaOe4hICHRp6Ojy1S3yuj0EZJbHEY20Cxr63WGr7inuNDMlJ/TdWm3oPzJsa2+u90ov1p&#10;qaHrI4UDgZslEKQ9S95+T/vpspnr5wvYzTJ4srbjYvZ4ZqosVX6AQJuPMNvxpXvFM9a8VD5P7mfa&#10;ryrO/DjW+wmfWI8PbaLcAX2tzb6hKPUx0z4o8cea12rNc329NgjDJ6t26ceR9jG+1/L/PStBqe89&#10;J0mtdfBGHKprkMrP36PqcfPRUcV9L9ZcL+nr+t5+HV34Ol/GjVtANHvSnvaj/WETA7+enOp6in+v&#10;cdDistdZlLIjgAACCCCAAAIIIIAAAggggAACCCCAAAIIIIAAAgisQYC/cbIGdG6JAAIIIIAAAggg&#10;gAACCCCAAAIIIIAAAggggAACCCCAAAIIIIAAAggggAACCCCAAAIIIIAAAggggAACCCCAAAIIIIAA&#10;AggggAACCCCAAAIIIIAAAggggAACCCCAAAIIIIAAAggggAACCCCAwMYJKCFs+fCBlR9+z4LBriWv&#10;fWGeZHOTCqrk9eRU3aQGoSzbI6BUu0qIHWQDC5SQus5zq4qJhfHOPKnxKiuaKYFyFFs4rSwrCzvU&#10;qI89kXCllNWxno/SC0tT67VWlmaRJjb/4Fi5QKPuE7bmbc/Z3MVRTUaWf/cbpk5gyVvvKTH0rvpn&#10;RxfvooBcY7ME1P8i9ZHorS9b+OgjszhR+egvm9VIlGYjBDRh+7qrT4yRjWgQCoEAAggggAACCCCA&#10;AAIIIIAAAggggAACCCCAAAIIIIAAAggggAACCCCAAAIIIIAAAggggAACCCCAAAIIIIAAAggggAAC&#10;CCCAAAIIIIAAAggggAACCCCAAAKdCUSh4tYprqJi2FUnh2azqdmAyKad+V7XCynGZTDYs3i4Zx7u&#10;sombeMW61HVp5eTEasXNtP6+4mWeHyuzrmoLb9+16M7rZg/vWzWbmEf9WtYRKKZY+cEPbPSnv2/R&#10;cN/6v/kvLUruLut21/e6ipUZv/I5i++93cRdDTRHzDvDaqrk3S7aO7Dsq7+j+SmwcOf2am7MXa4s&#10;oOaxfcXrjX1sBYUFdWCj2djGOy9bphi61eRUa8tE8fx0af1Mn658j8VPCJo5qDr16L0qwvDWPLbg&#10;MxecFjP7aHT0SRf3yJyvDO9Yojidikasc7sts1+zF6aWx6FVYWhJUVsho+oKMWRrxRWuJ2PzsRmk&#10;fZsUhY0VK7n2+dtjKKoOu9mOD5+tPAJVMlWcyJliMVd6HHorqd9VzaK1lVVeQqVCK8ZHZvlMYze0&#10;SZI1psNE6/Wqh+rj2vltsyY+bmCFrzt6YjY9sZ72FE387SUocEkENlZAMeT9fVr/7/93GgtaOTw2&#10;rs9xPsnf0GNazhqCRDG0U3+PobnLegNtL2TS7VJ9KWG/5e3e0BK1zUmWqRxajcbHNtZ6dEs/DDWJ&#10;FSpYMT21SO05CzPNt2ZDzbd6F77QVJsoP0Jz6Pq+/s0fa+dS5vP+IZJ1WMwLsqLPPg46Xu+b/Z7a&#10;rZaj76usiUXt/cpbmaONQOj9XXvw8uRjq6fj7e+fbbA4FwEEEEAAAQQQQAABBBBAAAEEEEAAAQQQ&#10;QAABBBBAYCkC+tN2DgQQQAABBBBAAAEEEEAAAQQQQAABBBBAAAEEEEAAAQQQQAABBBBAAAEEEEAA&#10;AQQQQAABBBBAAAEEEEAAAQQQQAABBBBAAAEEEEAAAQQQQAABBBBAAAEEEEAAAQQQQAABBBBAAAEE&#10;EEAAAQQQuNECniBYCWaL979jp//+31r6+hcsefUdZaAlgemN7hdU/oYJaB7IlLxY80GdT8xmM7P+&#10;iucA5UsOksQsTpX0urSsUGJqpbqOylKf9V8YWqTkyhfmVfYXVEry7YmyAw/HTiLmVXdmTzof7N6y&#10;qFA/ih8noG9ZiOrkkY3/4/+h6yUW3X3TwsEuTdvSdLtP17jXXDL46u8281qQDazWXuf6HbXVs6nm&#10;vdrCNLt+xafE10RA670fFevlHILPCCCAAAIIIIAAAggggAACCCCAAAIIIIAAAggggAACCCCAAAII&#10;IIAAAggggAACCCCAAAIIIIAAAggggAACCCCAAAIIIIAAAggggAACCCCAAAIIIIAAAgggsC0CQX/P&#10;wv7Qao+NVypO4YUBDc9q7vGZ/IP4TGciW/VVMS8XblnF7bRc/Wly3PSPaLBvphiM5x+1BWnfsq/8&#10;ZhPrK7rzahNb8/zXdvCsilZ73U6PrPSvhcfm5HiegMfObI5LzwvPu9IVn1dsxKC/a9nnfnF++yZW&#10;4sI98oo35+VXEfAolnu9ocVhbLMm1q2GfjG1cRBar7dj1emh1ZPT+dric8Mqm9Fvp9i99ehQy1Wk&#10;OK17isOruMJPVDBUOR9OT+xoNtKz6nf6L9JzL2veisNIzz356idObPHQGXqKHVsqJnCtb/StlbOJ&#10;wh1e9l6qg+avcjpWtWKLFE90JPOJ1vFaF/PrhSr7XtJv6tOiqBt7qqv11OfyKLEiiqzndZdhXV/H&#10;uKprYvaxMDqyUGNkotjIuRwHSWa9KJ2P13UUS2XK1KYe9z/38aexWE5GVpceg1txwTkQuGkCvkYk&#10;GpN+XHqNmL982z6XisE/1YciUSume6mY/FqzNU8E2oM0C98S1usLDbVsD/Q+pq95c5z0rFJ7xbOx&#10;jXzvc/CaihU2MbOn01MLtT4VKq/vNHyuDT2/SVPwy67989JE2s/oNjokoXwEVdR80+x35q/g80IC&#10;jjr19aawqDew0N8DXa1pFrptpyfNO8ZmzRWatwL19+StL1t4+66FO7ea/uvjmAMBBBBAAAEEEEAA&#10;AQQQQAABBBBAAAEEEEAAAQQQQACBVQk872+urur+3AcBBBBAAAEEEEAAAQQQQAABBBBAAAEEEEAA&#10;AQQQQAABBBBAAAEEEEAAAQQQQAABBBBAAAEEEEAAAQQQQAABBBBAAAEEEEAAAQQQQAABBBBAAAEE&#10;EEAAAQQQQAABBBBAAAEEEEAAAQQQQAABBDZCwBNqKolpPk+IftMTBm9Ek1AIBFYqoJTTWd+i3QML&#10;UyWkLnOloF71oaTlYazE3AMLNCWled4UIFQi4FBP5EqsHEWRnrsoAbB+rkTfQaAaNK9fdT1u+P08&#10;cbOSm2e/8HWz2cSi/buecrw9ihJsz9cm9ZM4aX89rnAjBIL+brO9saq6lvWtlVz+9K/+s+oQWv+d&#10;r2pi7F/Lery40Np/NkcH88SLb8RPzxWQv6+XPlPX13OcnFstnkQAAQQQQAABBBBAAAEEEEAAAQQQ&#10;QAABBBBAAAEEEEAAAQQQQAABBBBAAAEEEEAAAQQQQAABBBBAAAEEEEAAAQQQQAABBBBAAAEEEEAA&#10;AQQQQAABBBBAAAEEKsUy3H/J4s99VTHsMsXy6l3ORLHLqvGhhYqPaL2hYjVFim94uVN51U0QUGco&#10;ZlaenjRxL4PBUOG85vG8fqb2is/osb6Sz/xc86Pa4+L5c0s8gkR9XfE7zWM4XtM4fEvkefrSS26L&#10;p2/2zHe6d12XzzzJtxsnoHbaSweWaUyNisBqDf+Z4nefhLXdVvxcK7VejA6t1nqjpWLlR625qNJc&#10;FCapBYO9pnxPhYBVeT88fWSTYqr+pniuQWWDZGB3+nuK9buc6UiXlVdqVRyZRzceaB4q87GVV+nv&#10;MrZyaubrcNazY8XmLM/mM8VN7Gs978eq85LqsPKGfOaGgSqWhjJUXOVCa0ik/lXPxlatc856poyb&#10;/m2hflKeHFlSFTZKh5bLcai9oMe21kjoJlbyFRH8vt5vtTFo4mzXKlOldvV5xJ/zuKAcCNw4gU2f&#10;187eBC6xnD43zOrCct+7aypI9TXxGME+/ytnwHx+WEfPqK0fJbarMhynqRXaC3nOgEfa91Rak+so&#10;tGauVQx6bYSaea2SV19zbXjmdoVi+wyY6Jru4YcyDFjVZEnQTzSXM0U2LIt9UntUU7WT9o2W6fcb&#10;4WXyPCx2q6WcpfFXez8rlLNC+8Lm/e4Sx+Sl6+BlkGX23m/pfYD2rPqdQL0J5bp0BXghAggggAAC&#10;CCCAAAIIIIAAAggggAACCCCAAAIIIIDANgjoT6o4EEAAAQQQQAABBBBAAAEEEEAAAQQQQAABBBBA&#10;AAEEEEAAAQQQQAABBBBAAAEEEEAAAQQQQAABBBBAAAEEEEAAAQQQQAABBBBAAAEEEEAAAQQQQAAB&#10;BBBAAAEEEEAAAQQQQAABBBBAAAEEEEAAASWFjT3BphJ4K0Gu0oE+ThOLDAII3AgBTQFBf996X/un&#10;SrabWjTYXX1SaM9NrSS/QTawUEmvszJv8lLHVTkvixJmR4EnV37B4dfwBNq1Ulz740iv9+zXHKsV&#10;iFNL3/yyBbJvkjarTRY/vCG1KvnapATQoRKZW5wsfjnOvFkCmksWngN8Ellz0vHy9NiO//h/1wQd&#10;WnrvTQteemOr2q+eTqyaHivxfM/CvtYdjvUIRD7P6lhzf58Xgs8IIIAAAggggAACCCCAAAIIIIAA&#10;AggggAACCCCAAAIIIIAAAggggAACCCCAAAIIIIAAAggggAACCCCAAAIIIIAAAggggAACCCCAAAII&#10;IIAAAggggAACCCCAQEcCikUW7b+kOIv/THEWFcfuUpFWQ6tOHtj0v/yfTdy77Cv/jYX7dzsqEJfZ&#10;CgEPU6cYi6HiLta7L1kwuGW1YmU+juh1bhXrUnE1uzguipGneGKB4jUGisVZeyxP/+BAAIGFBTyk&#10;baYxNUz79mh60oS3rKyyoyK3oDfUsqIYuEcPFX/V465eEDN34VI850TNB/Xo1Op83KxXUU8xHZ+Z&#10;I6qqtp+efmyll0+TlL6129lOU5+FY3U+pzhPPp1oDgoUR7NQvPNm9c1nVhSaj1KfKS8IFOxz7Ex1&#10;yvMmXnrk9pOjeR10qksP4l7TLpp8L77ekwW7Ro9Tj6msOM1TrTWhx1meTdV+ZaPnteZ4sYD3+Zn2&#10;cwOt1+M0s1L9cc9jXutrs2Bf0A1ffPXFf5op7rdGrpVq31K5AIJi5puKxS/ImQggsDSBZi891Xrk&#10;a1qcNXPyUm6mSb3Qe4Wi8vjrZokeB77PyLTPSDwO+3rWOp8mE+2B9rQOP9TXSZJaf3xq4+OHzXoU&#10;WKK1XTkEtGb7vJb7mh/G1vP3IguWOQ6UJ+Xs0J6mPKt6UejZNU3cZ+W5zl9FV01HzXvDsNef5214&#10;Zs+4udVTJ9DYmP31f7b8wY+s/+5vWPjyGxoWWs83JJZ2oLHRHBtSns1tS0qGAAIIIIAAAggggAAC&#10;CCCAAAIIIIAAAggggAACCCCwDIEn/pR1GZfnmggggAACCCCAAAIIIIAAAggggAACCCCAAAIItBMI&#10;9Q9l2xyV/pEoBwIIIPAigcD/sRxHZwJ4dka5NReiT2xNUzYVqVv+Y9hN6Q+UY7v6JbWZC2xKv6Y9&#10;ENhEgW1ZvzbRljIhgMDTAsw3T3ss+h2Oi8qdfx6e57vwLAIIIIAAAggggAACCCCAAAIIIIAAAggg&#10;gAACCCCAAAIIIIAAAggggAACCCCAAAIIIIDAcwSUvNRTvwaRJ8MNlTNbCeI9o/2mHU1CVS/UBpZt&#10;06woDwJXFdC/Jw4Hu9b70q81Q6yuS31dQ/wWjfOwt2Oh7p/mmot0BCqHJ8EuIyXBjjRHXTQF+Ov2&#10;7pipPhYrIbOtoR5NyW/yJzWSkq1f1FSXF9KVlKjaPKaQEqE3sYlecHH/97dt/w1u23+bcfm68cqN&#10;EyhyK0eHSuaeWjTYmSdE76iQHhfr8n2z1nZMHT2MNB0XGgK55sYXdPxLlrFtbK625zfF9D1dVdrs&#10;/rdt9pf/j0X3PmuDr/1T/ejy9eukHJc0e9HLFo2VdtYPrtYnXlSSxX7W9DHt/xt64rYthshZCCCA&#10;AAIIIIAAAggggAACCCDwXIGz34E89wXX6Af+O+NFf2/sDttkcY2ajaIigAACCCCwUQKbsB/YhDJs&#10;VKNQGAQQQAABBBBAAAEEtlBg0d9jOkWbc/183nO4AgcCyxVoO06XWzquflMF2sz/fm6b87s09/G1&#10;6BjblDp06cG1uhFYtE+d3X2TxshZma7rV8bpvOW66JOb0AfazNldlb+rPrXuNmk7z3Tl0FW7cJ32&#10;7+3dcBP6pZfD/wniIsem9MuuytH2Ov7vH9u0advz25Z/kT7AOQjcRIHF58zufq/bZq7xNmt7ftv5&#10;5uz+Z1+v2o/8vLZlaHv+VcvM6xFAAAEEtkdg0fXrTIA1qP2eqEvDNtfyc9v2h7N+wVcENlGgTf/+&#10;ZGwplteVfu0UBVY++qnlP/ivZklq6c99rYmHWNd+lcvHyjrz/KQcZ0/w9foL+PvBtGe9r/624tYd&#10;W/zS6xaEV+plixkofltVzHSvWB+KH3buLwc8fl3a/LzOp1Yrhl0X718XKzBnIbAFAhrvSZjYbjqY&#10;jznF7PbR/nA2snqwp0ehlaeP/Bdda6hsYNXokflYDxTL1/oqY1O6eVk0S9hJPrYHk+N5iOFmmqrt&#10;3s5tSxW798nXdll4v3vmsYE1V+VxqLjCMisKm5WajwI9vpBK9RqfNHE4g6RvdZLZ8fHISo+VrEN/&#10;08eGcaZ7pM13zZNb9unM0Of7aZxYpD1INJvZzOPGP9HGW1btDquj90ha/6oTxZYV5lh9qNA6vaNx&#10;HAeP4292eLfLXsqX7Ux918dmHkVWqSyJ4m8H3rd9fF44Ni57J16HAAKtBfzP208+tvH/939blA0t&#10;e+83LWjW/e4Hqg//UvP7tCy0TgYWa71MFNs9SDPNDVqv1zQ/+HuISPPU7XTXvq33xTOtR3t6P5KP&#10;D22czzSf9Wym9ya11idf22ea10K99+5pnvP3KYtsjSLN1eEn73H0vtzjcvt/5ezmzZHu0HS39n2u&#10;yTcxGTd/phn2hs37ydZjZFUXcAZ1pun3/sJm3/2mJffetujuG/NxsaoyXHSfRTr7Rdfk5wgggAAC&#10;CCCAAAIIIIAAAggggAACCCCAAAIIIIAAAghcUsD/FhgHAggggAACCCCAAAIIIIAAAggggAACCCCA&#10;AAIbKRDpHxy1DbaR6x9hlvrHVhwIIIAAAssXIJDZ8o25w80WaBNIzeXa7qu2RX9T5qpNKce629X7&#10;ddu+ve46nN2/i3pswzjtwqGLa5y1yzq/tq3HJvQHr0PberRtg01xaFsPzt8+gXWPje0Tvf412pY+&#10;0UU92l6j7flVVW1Mh2pbl42pCAVBAIGNFWg7z3Sx325bhk3B3YR6eBk2pRzrbJcu+uU6y8+9EUDg&#10;eghswnzrUm3LwZx5PfobpUQAAQQQQACBmyPQdn/X9vxNke6iHl1co63HJpShbR38/Lb14H1HF63A&#10;NRDYbIG280QXtduEMnRRD66BAAIIIIAAAggggAACCGydgCfBVVL0Jjdsqb/bVBVKpp1tTN7s2mNI&#10;qEzKrKqcvcnW8VMhBDZCoK6UDHq9fz8/CBR3pjdokl6nGvOe/Dr28V9rklJMGk1U+nhB0mb93UxP&#10;wjz4tX+h35lXFu3faf27841om5tcCF+fKq1LRa6WV/+MtAaonzzv8D/rCJVkPknarRUzJV/nd5nP&#10;U97u58tHH9roT/+dRXsH1vvlf2LhcE/TTvu50f/9k/erSx/qy2WuvU8Yqf/PbDqZWNby31B5n/bY&#10;XBtx+N+lf/i+Tb/zTctUR/Ox/oLp/ckyu+W66+FzTRzHzXzzZNmu8tjb40p94pyLezkWnqt0rhXl&#10;Y3bHb9/PzykiTyGAAAIIIIAAAggggAACCNwwgYXfpz7hxN9nfgKDhxsj0EXf3pjKtCgI47MFHqci&#10;gAACCNx4gVZ/rnPj9QBAAAEEELjpAqyjN70HUP9lCrT5vZefy++Lltk6V7v2WVuefb3a2d2+elv6&#10;RRvLs/HR5hpdtEoXsfvbtOc2reFt29ItumiPLvoF1+hGoIs+0U1J2l+l7ThvU4Ku5om27XFWh0Wv&#10;c3ZeW8uz65yV57p+bVOPTekTXZXjurYh5f5ZgU3pE23G11mturjG2bUW+drV/bu6ziJ18HP8/m3m&#10;/UXv++x5XoZNKMez5bqp37ftl23b8uz+Z1+vazu4g/8b4W042rZpW4Oz+599XeR63hb+7ygXPdrc&#10;+8l7Xvd+7XXxOrStR1vPTSjDk+3a5nFbyzb33qRzw9D/jfH1njO9Ldv27bZtctafzr4uer0uzl+3&#10;xaJ157zNFWjbL71mba/Rtl/7/duWoW0L+f3b1qNtGTgfgfME1j02zivTup7zMdp2nLY9f111574I&#10;3ASBrua7hca5QjKVD+5bPZtY8trnLRjsN7FQu4hHdhPa7nrV0QOg+XHJIGjzF/uGWYEyE4tf/bwp&#10;ku/jOJ5LjuOleG3FB9+34v53LLx9T33zHcXnTc9K9MlXL5rFiu3mMexqxfIsFcexiaV3vX+X8EkF&#10;N/BBV/PVolVbaJ575mZd1KGLcjxTrI341odUpN/H7WcD05fHEfsCO87HVgx2m/1oPTrUWNN4axcG&#10;9cr19Ri+9elhE68yUllCj9ndTAKPL6Xf9T8cn9rxdKx1TO9x9V8YJvbK8FbzZzJdtPt5hfYiJFFs&#10;sWKd55olQz0RlVOb+nzUTJWu+vyjCU05HalepUU7fcv1xEhrcu2xiT1Qsf7fU+ziVf25UlunRcdG&#10;LEOPv1s08Zg9PvPMikKxmq+6Zj1B3bYuT1xqoYeLWpzd7LLl11tFxSydWjI+sUp9ZpRmGsexDZOs&#10;uZSviy/uhWd3PP9rm3pkas9I8bULtW2lMRr6uPB44E+O3fNvu5XPeptetl3PA2jTFuddj+cQOBPw&#10;NbM8ObTpf/0PFur9YPKFX7GoiVF99oouvwY281jLvnfX/JXqcaR5Kkj7Wtt/dr/f5Z0vupZGqN1S&#10;vH9TOcZJapEm2EouE82xNjCbKmZ2VOixxrLPa5H+jkGmj8DX7KvOtJqYY13D7ZtDXyqf0P1QbPqz&#10;p+dPbPlnX6e0f/O9UNgXtNawVodsPVdD/NZ7Ft9583Guh1ZXXN3JKrvnpQk1Hpr8NNoTXrlvnVNa&#10;z3dQnXws21Bj+7ZMWhqfcw+eQgABBBBAAAEEEEAAAQQQQAABBBBAAAEEEEAAAQQQQGAVAvxJ1yqU&#10;uQcCCCCAAAIIIIAAAggggAACCCCAAAIIIIDAwgKr+sfACxfwkie2/ceMbc+/ZDGX/rK29fDz2/yj&#10;0qVXcIU3aGu5wqIu9Vab4rAp5WiL3bYebc/38ncxxrsox7ot295/U87flrbool9uSptsQzna9qu2&#10;53dluAnl6KIMmzA+uqhHV+3a5jpej3V7dmG57jp4G7StR9vzvQxdOHRRDi8LRzcC3h5t27Vtm7Y9&#10;vxuJ9ldpW4+257evwXyeadsfuijHtlyjbZu2Pd8dac9t6U3UYxkCXYyxZZTrpl5zE9pjG8rgdWg7&#10;93fh0MU12tbjpo6lZdS7bXt20S+XUa/res0u2mMT6t62Hl3UYRPK0EU9uManAm3btO35n5Zk8Udd&#10;lGET1tCuytCFx+Kt0f73sW3uzbkIIIDAKgXazrdtz++qrptQDi9DV+tgVy5cBwEEEEAAAQQQQAAB&#10;BBBAAAEErp/AJvye4/qpUWIEEEAAAQSuIjBP2R0osaz+oY7+wrUS5SpJ7vzx/GdXuVr3r62tfHjf&#10;8h/8lUUHr1j65rtNUtHu78MVEUBg7QKhklT3dlSM2uKiaJJ1x5qP9KeOVkXJ5YqnZMPR3c805zR/&#10;VqkE2hzXW6BJXF4qUXlVWuDJpENPXv7idt2W+EXXu+WuWembPVBl1elDy7/3Date+oz1f/kfaz90&#10;YXe7dEWv+vcnai+T93nflymxehfHVcvw7D27+x2NxnAxszDWvJ8OdJurQ7ety7N1W+T7NnNNpXbt&#10;og5trxHuHlh053ULMq2/rJmLdAPOQQABBBBAAAEEEEAAAQQQ2EKB7n4HsjgOZfjUrguLtr9D+bQ0&#10;iz9qW4+25y9e8qfP3ATLp0t09e+6sOziGlcvOWcgsHyBtn277fld1XBTytFVfW76dTahPbsoQxfX&#10;aNsXKMNc0B18T7NOj7MyrLNNKcOn+l1ZfHpFHiGwHQJnY8O/tjnavo/sqhxt6kAZ2uh1f25X7dG2&#10;b3ZfM654nQXO5sqzr4vWhX65qBznIYDAdRJoO1dep7ouu6xdWPo12qw/XZTB/z52mzK0OXfZbXQT&#10;r78J7bEtZfDx1cUYa9sP284Tbe/v57edJ7ooQxfl2IS+2YVF2365KQ5ty9HWoau22JRytPXswqPt&#10;NTbBsm0dtun8tu2xCX2ybR26aM9NKUPb9mh7fheWfo1N8OyqLlxnewTa9su252+P5Lwm655vtqU9&#10;2taj7fld9MtNKEMX9eAa3Qusu290cf91z3Xdt8p6r9i2TWiPbtrP26GtZdu2PKtJm3J0VYazsiz6&#10;tYtytHE4K3cX5Ti71k3+2pVj2+t00SfW0476u5OzsZUPfqz4X4WFBx6fqafIdy+Ofbfsst7c9lim&#10;rGJcKhaaxzUMmliXV/xzOv3bhLpU/N6VHbXlP/yWTf/8Dyz53Fcs9thhcdaU/9kiBHGqX2xFZipf&#10;7THsvPu2+2vBz95iS74Xiv99aeKvbUl7zqvRdr58HsZe1rcoiK0IcgvqwMazqU31XD+MrRofW5WP&#10;LdT3qz0Us/v00CzPLdy5rdiVHrfXB/una9YHpw9sVuU+06ncle2kfTvo7/t3T72u63KnYaJpKLTS&#10;4537oTIWTUxNL8mTJWx++synwMrJiV6kevV3VP7KToqJyq95VycHFtpeNlRoWv3do2fO3JpvVddU&#10;83gQhzZTu3q9k9nEShkypV/cyt5HxtORxdNTK9VPRkliif6u2iDuNX1/nfu6RDFmY5Ul9/Ghr2pU&#10;y1XWedTti0fHxbXnFQhcMwHfi/nKoDVq445S7xW0zodpz+xsPVtSIXPNBaU+/MjymdY8vc/Q+9Dm&#10;vmtc7PzW+9o7RGlq01jrkdoq1b7nRPNWoB9Oi6kFKq+3Xi4jaVkv0nsU/+EC5Q4irX2at89mw1Lf&#10;+1a9Vq6CG7NnV/2r02Mbf+MPhDqx3i/+rkX7d71rLH5ofCXv/JLeR/6C2kZrj79XvDbvgdQBlLfC&#10;kkz9Qiu4TBbsXp/6af2tTh7a6E/+N3HENvz1/96CvQP9fIFO++lVeYQAAggggAACCCCAAAIIIIAA&#10;AggggAACCCCAAAIIIIDAWgQe/+2stdybmyKAAAIIIIAAAggggAACCCCAAAIIIIAAAggggAACCCCA&#10;AAIIIIAAAggggAACCCCAAAIIIIAAAggggAACCCCAAAIIIIAAAggggAACCCCAAAIIIIAAAggggAAC&#10;CCCAAAIIIIAAAggggAACCCCAwKYIKFGwJ+psksGWpRLC5ptRMk9gXNVW/vjbNvqPv2fZO79i6Vvv&#10;KcGqJzUmmehmNBKlQKA7AU9QHfZ6SkYcWVbmFmv8h/poslZHyXzsX+Z2leaxy7yO11wbgbpQ4nat&#10;T0GshNVKhs6BwGICPjNoD/G8Q/NNdfJI80dg4fCWWTpY634jUEL1IPL9WdH0/xeW/Xl12tTn68DK&#10;2bTxDdLevGpM3KttLd9Lx6n13vstS7/wK+rz++prNMJqG4G7IYAAAggggAACCCCAAAIIIIAAAggg&#10;gAACCCCAAAIIIIAAAggggAACCCCAAAIIIIAAAggggAACCCCAAAIIIIAAAggggAACCCCAAAIIIIAA&#10;AggggAACCCCAwMYIRKGVDx9a/egjq9O+RQevKFar4iBybJeAx7Qdn1r+g2+ZzcaWvP3zFigO18qO&#10;Jqau3+2Scb8Up9MmY/XN93VKoX75qgVp9pzienyxxIL+0ILpyVpj6T2ngBvxdF3MrJ6cKtZfohio&#10;ijkYepzL9Rx1pfsGzSeFW35BrMT1FI+7SsBD9O1nQ4s1FmcuomaalFObZPvWS1KrNJ9Us8nKI6XW&#10;dWnl6SMVsGziZ3rsyibc5uOppVQM1/ujR1Z599LhkXpfGuzbINb8scS4g7Xuk6gsYRTZTB/eq6Ny&#10;ZrPqsvHOHXhsVhQan0Mbad4b5xqzetqv5eNkX7FCtzkybWPoc3kQ2yxRu6q2UTEVyawx0BMcLxDw&#10;ZbMYH1mgcVkprus46Vkiz0HyvLXzBRfr8Ec+7FKNjdj3mx5rVn251Lgopurvvif4ZH/Q4U25FAIb&#10;LlBPTqzOcwuyvgUaq5tzBFZ73GTFufe9deix8R+vr52XUYvbVLH4K58ktGanehzoYZjIRHlDnlzb&#10;O7/3RRdUOXqaO3fivp0qb4DH7O5pznqkOdY5JvnUQs9n4nXQvJbIyee5Ra181xBr3vYL+vULzZd+&#10;VNpH3JhDlrX2mcW3/18rxyeWKi9LtP+SSGTRYv8WqB+rd+lDsi2us452UAYdvf/ty0Dr5nTSQREC&#10;qzT3FPe/04yxyt9j+ybTOx0HAggggAACCCCAAAIIIIAAAggggAACCCCAAAIIIIAAAtdMwP9mEQcC&#10;CCCAAAIIIIAAAggggAACCCCAAAIIIIAAAggggAACCCCAAAIIIIAAAggggAACCCCAAAIIIIAAAggg&#10;gAACCCCAAAIIIIAAAggggAACCCCAAAIIIIAAAggggAACCCCAAAIIIIAAAggggAACCNx0AWWBD5SI&#10;Ntq93SSHV/rODRJR2vaysKBS9lBPFOwHiUTnDnxGYJsEmnGtNNjpQInBY0uLwsKqsFgJhE1zlCUa&#10;/0pSfN0SLG9TE621LnFk4f5dC3buKoO7Z5TmQODyAnUxs+rwgVV1ZfHBq0pOrqTv5x6VladHSote&#10;WTDYtTBNra7WtCfSnBiYyhlFZmWlqU9z4bYd5aypUSBnjvUJhLfvmXqZttfqdOvq7+urPndGAAEE&#10;EEAAAQQQQAABBBBAAAEEEEAAAQQQQAABBBBAAAEEEEAAAQQQQAABBBBAAAEEEEAAAQQQQAABBBBA&#10;AAEEEEAAAQQQQAABBBBAAAEEEEAAAQQQQAABBBoBRWa18uP3rZocKj7rQfPhccvqmiCoW9VFgtDK&#10;0bHNvvmHVp48suj2KxYN91dTRcXDq6cThdhUb4tTxcXzKGAXHIq/6OWsH31odda3WOW1ONNJ5/RL&#10;9dVQ8YWzd75m1fTUogO91uN4cnwiECi+X/n+fZuo/YPhLev//NctVDzmcz0/OWsJD9Qutfph+fAn&#10;6g+RxXdeN0t7S7gRl2wvUNtO2rdMY3ak2JY+8nLFzD2JQjvoDaw+OTSbjfWs/8TH2zljU892evi4&#10;VhlM8TO9/0TDPcVq/XQ+CTXPHU6P7eHkWMVRTE293ONbvjy8bbHGwFJLqeqnukcUxFZ4LHGVNcoL&#10;mc3tLnKordQ8KU+VO8p27KiYWlHmc109l2mOG+hjmw/vQW4Yy24qw0qhSeNZboXiNPvPPKLqCnrZ&#10;tSVWRFmrTo8tVp+bhrFN4tCyMLHeBvSbROXx/6Yat6XGqQLlWu7zhzeoD0wOBG6UQGiTb/0nK37y&#10;d5a9+2uWvfWeJrhY42EzZrg6V9xkL4uXyeOhL3HxnPgaqXtpd2iZ1kyfFMJeX/f1GX99h8cq7kep&#10;DbUPGmkO9fcwmVw+GB9ZXpY2zafW136k0h6k1M96ijEdtShz6HsGzY9efwcvfcUL9Fg5Sm7MJOld&#10;LhsoDv+Bmd4DVpPTbsZEM67c9XoeQaa9n+epmE301ePFf7rvvWqN/Pc+Npuql/k4k3Ws/WrbeUd9&#10;t+m2809XLRKvRwABBBBAAAEEEEAAAQQQQAABBBBAAAEEEEAAAQQQQGBhAf2JNgcCCCCAAAIIIIAA&#10;AggggAACCCCAAAIIIIAAAggggAACCCCAAAIIIIAAAggggAACCCCAAAIIIIAAAggggAACCCCAAAII&#10;IIAAAggggAACCCCAAAIIIIAAAggggAACCCCAAAIIIIAAAggggAACCCCg5Lg7+9b/tX/eJOsMejtN&#10;wtyNcFEi71oJfD2BaJNIVMlw5wlKN6J0FAIBBDoT0FhXnt8g6VmgcZ4oMXVcVRaUGvt6PoxT/dAT&#10;AV/fRMudUV2HC6md/L/A26zJ8L5gof06QWjpq5+z8Ov/2oLeUP1jc5LZL1grTluxQPXxfTv949/T&#10;PiK14e/8j9rz7JlpfvmZw/ccJx/r6ciinVv66v13jUeo+6v/W1WaFfnai9OthPxz7e88sXuk+X3d&#10;1t1W7npdTf2LlfV6NRmlRQABBBBAAAEEEEAAAQQQQAABBBBAAAEEEEAAAQQQQAABBBBAAAEEEEAA&#10;AQQQQAABBBBAAAEEEEAAAQQQQAABBBBAAAEEEEAAAQQQQAABBBBAAAEEEEAAgSsKNLEM/ZznR12q&#10;FQOx+OiHVo9HFr/5ngWDnXkssPqcuGVXvD0v3zCBSDENPf6Zx7dUuzdfm9iJSyyn4mxWDz+02bf/&#10;i9VhaNkXf1V9bPfCGwYqZ/nwvlWjwyZGXrD/0uM4j+ec6vWJEku++PdUPdWvibn3/D5/zhVuwFPy&#10;PHpgs+9/y6Lb96x+9zfmofBWzBSoDxQf/cRGf/y/miWpDb7+byw+eOUG+F+/KnrXyBQzcah4uY8m&#10;x810UVthemR1NjA7/NDK8YnFvlY0cbNXU8eqzK06PbQwScz6+01ER58C/PDh/0BlGs0m5itYoLLG&#10;mvfuDQ4sUozL5Xb3WveILI0TK9XPFZlW8YW1viq+eN3EmFXhXnSUlVXT0+a11hvYcT610is2/98G&#10;Uc96caareq2WW5MXFXOpP1O1kiC2UP1pKsdKbRYXEy1XikvKcaFApX5RnhxaWpY2zvpWyPG2viYe&#10;33WNh/fXRGt0pFiztT7KZr4oLSimKtWW9uU1enPrayCgIVm+/z2b/u2fW3LvLavfeNe0fGzG4UtV&#10;Oc+LYYpnHWhOXtbhtxprfve5y49M62VgoeKw672oHq37iKLQbmU7dj/VfKrHaVHYZHRks3pmo3xs&#10;u1Xe7I3yKLJB3Gv2GV7qq89qtYXqAD5HBn6yNjOVrln7/kr3XOSK67Zb7P6eiyWzsK88Mdo/md4D&#10;ukGgeOk3+Qi1D/fhUGtv23S4Nhhn19Ge062D1hOP1vXJyKrxkeaw1MLdDYhr38aHcxFAAAEEEEAA&#10;AQQQQAABBBBAAAEEEEAAAQQQQAABBK6VwPL+NPtaMVBYBBBAAAEEEEAAAQQQQAABBBBAAAEEEEAA&#10;AQQQQAABBBBAAAEEEEAAAQQQQAABBBBAAAEEEEAAAQQQQAABBBBAAAEEEEAAAQQQQAABBBBAAAEE&#10;EEAAAQQQQAABBBBAAAEEEEAAAQQQQAABBBAIe0PL3vnlJg9sXZftk4B2RqrE9bmSBSthrSXZPGfv&#10;1bPfdlYaLoTAdgtocPn/tRIlh8oivupD4zxUMuwgSS1W4u6kLCzyJNX+vMa/J7/muAYCarPiox9a&#10;fXpi4cErFu2/1HJNUX/cObB0R9fxdO6V1igOBC4r4BOHEpFXjz5U9ymsPPrQwp39888uSytPj8zC&#10;wILhbT/x/Net5FlNxmFk4d4dC0cn2gOlLcfRSgp9+ZuUtdXFVHXyeV/7Ow4EEEAAAQQQQAABBBBA&#10;AAEEEEAAAQQQQAABBBBAAAEEEEAAAQQQQAABBBBAAAEEEEAAAQQQQAABBBBAAAEEEEAAAQQQQAAB&#10;BBBAAAEEEEAAAQQQQAABBBBAAAEEliGg+IrV6Mjq2djC/p5Z2lOIw2fijPn306lVxw/N4sSiO69b&#10;EPcUnpEAqMtoknVfM4gixXqLFdtQ8Q0V93IVh3ex6vCBTb/1xwpzF1ry2jsW9Hd+ti8+UxiPv1g8&#10;+LH678TiN75kHj+4idGrfv3cw+N4vuDHzz3vBvzAx3Sdj5tIg2F/qHGerKnWinkYR+p/irlcKi5f&#10;MWvmGz27pvJw2+cKaKwlmi92tXY0zeNjSx+Him9ZK4auwqSaHWnteNGYfO7FF/2B+slMa9Z01MSt&#10;jHZ2PbSjjvnA98/vnz60mcroZfY4w/vJwG71FPNX/y1zbfN7e1F6UWp5HFuhb5KysrHii8/v2xRU&#10;rzjn0ETp87JNx7pIZEHWtyPNfWWD3ESktUHSsyxKllqHc0q28qd8n9LTWjGTYRnFlhSlTX2eUFvW&#10;vqBwPFdA4U5tNvrYdrR+jhXvtFRf2ksHFinG61oPlSvV/sPnk1Jxb2dq11pjI1C7zkfNWkvHzRFY&#10;uUCz54lTxZ3XnF5pgGzY1FZp/fG13WPlL7tsPr9X2r/79N57/N6k2fMv+8aXaHVf1w+yof1A86nP&#10;WwOVdTY+slPtQ2bTiUX+fkpz2lTz24G3p9auOZifebUjEkCouXq+p9EW2UH0TV3mTVtc7WrX9NW+&#10;n/Q+N9D7RAutPH5kgY+Pm340+/BwHs/88b5wcRK/jsa375O111SnW/xSOjPw/v/Dv7TpN/+DxZ/5&#10;gg1+6R9vXyz5VkKcjAACCCCAAAIIIIAAAggggAACCCCAAAIIIIAAAgggsEyBdn/atcyScW0EEEAA&#10;AQQQQAABBBBAAAEEEEAAAQQQQAABBBBAAAEEEEAAAQQQQAABBBBAAAEEEEAAAQQQQAABBBBAAAEE&#10;EEAAAQQQQAABBBBAAAEEEEAAAQQQQAABBBBAAAEEEEAAAQQQQAABBBBAAAEEEFitgCdAV3Lc2pN2&#10;epLUTTi8GJ64vpg2pfFkwZ60lQMBBJYhoDlgMrb8R39jxU+/qyS+Sgy96sPHfNZT0uDYQs1DPZXB&#10;k2B70us4yfT5kpnMPbn1ZV+76jpu+/3cXonMJ3/xR3byf/1PVvz4b5R8vYN5uyq1PuX6KLddkPp1&#10;LaBE9+HegUUvvW7VbGLFB99/7lxSzUZm46NmDop29rsuyZWvFyQ96331d2z4O//G4pff3p7+73tO&#10;8zFdWRAnZukV5vcrK3ICAggggAACCCCAAAIIIIAAAggggAACCCCAAAIIIIAAAggggAACCCCAAAII&#10;IIAAAggggAACCCCAAAIIIIAAAggggAACCCCAAAIIIIAAAggggAACCCCAAAIIIIDAjRXw+HhlbpNv&#10;/KGN/uh/seL97yjO6XkxV/U6hc1L3vyypV/8VUte+awFUbQ58VlvbAMuo+K12jY2ix5HuKwVh1fR&#10;0S5/nMXvrRS+9wrn6aXBwT0Ldw4U+/PUyqOP5jF3X3Rjj+Wo11Yf32/6bXTndQsUu+1KxX3R9W/o&#10;z+qJ4g6q7YJ0oHiZGudrODwin6V9CxVruS7UBz328hW60xqKfGNv6c0SRaHtpsN5LEsPeavjRDFS&#10;y8GOHlVWnj5cbfv50uaxM/OZFi7Fc+ztqhzzgvnMNlM83w9GDz9Z7jRb2V3F2OzHivm7giPQ2pvF&#10;seWhxpfmsUTrsJepamIMX1CAUrEqZ6cWhqFVaWon+XgeKv2x+26vb5Gu+/jbCy52XX+s+UmGaZTY&#10;TDE7PTJzrHi85XR0tXXnula/VbkDxdhXXzs9tEDz/EhrZq7espf2LFRfXGe/8Xk/1pqTqG/7OM21&#10;FwkDPTvTOL7KfqKVDycjsGECWiuaBdT345s2Dh7H5w/iVGvZcmePifaBvt8INdcnean3KnoP0NMe&#10;w8O6r3t/qPvvZ0MrtW+daV1Ky8qK8amdan2eTrVea22v5VNqfus3c+1iVl5Nj2PvO3O/gkKKN9ds&#10;vtPeYOP6h8q4rKNxGN5S+4dWnz5S3W96TP5a76HvWPLa5y08eGXeFdqMC6291XSs918aa/7eWs7z&#10;Xrdoi6qdRiPLf+K5Pb6njnvT22tRR85DAAEEEEAAAQQQQAABBBBAAAEEEEAAAQQQQAABBBBYRMD/&#10;tIsDAQQQQAABBBBAAAEEEEAAAQQQQAABBBBAAAEEEEAAAQQQQAABBBBAAAEEEEAAAQQQQAABBBBA&#10;AAEEEEAAAQQQQAABBBBAAAEEEEAAAQQQQAABBBBAAAEEEEAAAQQQQAABBBBAAAEEEEAAAQQQ2FAB&#10;JfH2xMX5VElEldpbCXLnyUQ3tLgUC4HrLOCJpg8/sJM//J9t8mf/zmpP4tsk711tpYIksyBJLawr&#10;y/KZklZXnr1azymZ8KWShWve0Hl1OVttwbnbEwIKg19MrJ6dWuXzNwcC6xRQwvsgTi1++W3NC6WV&#10;73/fqipXifSDJw9tN6pipj6bW9gbmPV39dM22dCfvPiCj8NI5X7T0te/qETt+yrOmsuzYDXOPS0I&#10;Lb73tiWf/XmLdl/SSzTXcyCAAAIIIIAAAggggAACCCCAAAIIIIAAAggggAACCCCAAAIIIIAAAggg&#10;gAACCCCAAAIIIIAAAggggAACCCCAAAIIIIAAAggggAACCCCAAAIIIIAAAggggAACCCDQtYBieJUP&#10;37fyJ3+rrx8qpFfxs7ENFf/Q4syyL/2qDX7jX1h053XFY4y6LgnX2wQBD+kWxf5JH5Vi1Kk/XDbM&#10;m2J01scPLf/eX6o/fVvxcieXrpHH140Gexbdvqd75lZ9dF9xGz1e4zNx8Z68oscJPXlkle5ZZz2L&#10;dW4QKTbnpQv85MV43AiorT3eam2FBWlf3WBN41zlCDLdP0zVDUvF71Rf2KZ4g1vY3W5lA4sCnzt8&#10;1AY2UptN9ZyP4Or0sGnH5ocr+BQonqOdHil+5kTzyo76ss8L87kk0LxxMhvbo/FJ06f82VD/vTy8&#10;pe7u/f2yE97iFQlVhl6UWhHHVulxqligM5W1ukzcyVrjwWMiKw75LEzkrPi2j8eGu+837aC5ePHi&#10;bfyZXrdIbZyqvXI5FNqPRG4wlcVW17x906i72Uxrazw61pis7VRrZ6h+2E/1VT9cd7/x8ZkpRq6P&#10;ylms8agC+Tgumf/bNz5XuJYCTc4Jze114bGiN+jQmAwH+5a8+jm9L3xNS6zW3SUdmqpsqljZdR1Y&#10;ovUy0ntVX+8CrXfzePzrnrnMdrTPiLRvnShHQJM3YDqyB6NDK7XfCPQ+2qNKlz7Xas3yuXbRI9Kp&#10;cTjfa/k1Sn8/Lnp/v9a8h18/xaJVu+J56n87B02/K08OFUv9Cu9Xn3enpl0Wb5vnXXYVz9fqY8mr&#10;n7XhP/wfbPBL/2ieq6LNiu79yN97qeeGSW8+zlrSRHsHKpfe22kP6+s6BwIIIIAAAggggAACCCCA&#10;AAIIIIAAAggggAACCCCAAAKrEvj0T1hXdUfugwACCCCAAAIIIIAAAggggAACCCCAAAIIIIAAAggg&#10;gAACCCCAAAIIIIAAAggggAACCCCAAAIIIIAAAggggAACCCCAAAIIIIAAAggggAACCCCAAAIIIIAA&#10;AggggAACCCCAAAIIIIAAAggggAACCFxJQKnZc08mqqS9TYLvG5Ol9kpKvBiBTgQ8kfHs1MoTJQ5f&#10;U6LdQImpg17foqPKesXMIiXuLlWsSAmwPXn3i4/AyqMHlv/ory3sDS19+ytKcq1E1xyrFfB+FCgU&#10;vhKvcyCwdgFtG4IwtPDlzygpeWLlw59afXJkwd5t5Sl/ek8RJqnmjXf1fGVRf1ep0J/++errovtr&#10;DvykFE2y+dWXYhl3DJLMer/wdVmXmuBjq59pi2Xck2u+QMD7VtPRPultL3gxP0IAAQQQQAABBBBA&#10;AAEEEEAAAQQQQAABBBBAAAEEEEAAAQQQQAABBBBAAAEEEEAAAQQQQAABBBBAAAEEEEAAAQQQQAAB&#10;BBBAAAEEEEAAAQQQQAABBBBAAAEErpFAnFi8c9uKSHEWJyMLPP7VuYfiMPnPPIZhTUymc4m25Mkm&#10;tmWsdlbcubrw/uDt7fETX9zuQRDZ7IMf2PhPfs+C/bs2/Af/yqK0fzmVujKPwRbdec2CKLPiwY+s&#10;nqo/ZsPnnt+En1OctvjOqxYdvGKh7mmhxw17cTmfe0F+0IzxyuMcV4GF/b55m67nqNUPUrNUH2Vh&#10;1Wz8uF0v7ofrKe/NvqsPuV3FuY2D0HKnUDNNqtwmGv+DMLZqdGx1OdPT2WqgNDmU4yMzxe21wW31&#10;pUT3nc8LPm98dHpko3L6eGarLVNM73v926aIvxfMch0VX4Xoq38XsimiyBLNtbl8Lg47qfKpTtVs&#10;qjrFNotjG00mTd3mIyOwvXSocdtROTf8Mon7xepziqmaybBUrOhSa0msluQ4X8DX94nm03g8slLr&#10;5URjI9a+bifSfH/+KSt91svQ09io1Ilz9XFf0qfaC1RVYVGtWM4cCNw0Aa0RPqnX2gutZoG6HHCt&#10;uTb9/C9a/PrPKZ611naN12Xsv31OKFT3WVEolHttiR7Hej9ah4rFn+k9hi94a97219oE9bWP6CtW&#10;9zSJm7l0MJvYT04eWqCvka9P/v5ZRj23al6xQKF1iucmiDQxnp3teQm0Y9a+/ax/nP3kcu14bV8l&#10;83Bn38JYnvnYau2LrLe7YHXkqf1DrbYyxV4P097jNlrwcus4TR6Byt2MiaYL6JNvzhc86lpjTDHf&#10;m1wY2aCD94MqS39P7ZVaPT62Sm0W1op9z4EAAggggAACCCCAAAIIIIAAAggggAACCCCAAAIIIIDA&#10;CgT42yYrQOYWCCCAAAIIIIAAAggggAACCCCAAAIIIIAAAggggAACCCCAAAIIIIAAAggggAACCCCA&#10;AAIIIIAAAggggAACCCCAAAIIIIAAAggggAACCCCAAAIIIIAAAggggAACCCCAAAIIIIAAAggggAAC&#10;CCDQUqC3Y9Gd1ywYKklri8SkLUvB6Qhst0AdWBArOXYyMJvNrC6UGLlJOL3KaishdahE2OnQQiW/&#10;7uW5hVYpgXekZOHpi9Nfe0JvT5j94Ec2+vf/1qK7r1vyxrsWLCnB+CpVruW91BzNoYTQHAisV6Bu&#10;5pB4/56Sv9+26vhjKx/et3Dv4JliKTn87h0b/Ma/1PxXNPOhzykcyxMINK/P15l2ieeXV8KbceVa&#10;/TyoSqvD0IIwuhmVppYIIIAAAggggAACCCCAAAIIIIAAAggggAACCCCAAAIIIIAAAggggAACCCCA&#10;AAIIIIAAAggggAACCCCAAAIIIIAAAggggAACCCCAAAIIIIAAAggggAACCCBwMwQU5so8JmF/xwLF&#10;XKzGh2ZlodimL6g+cU9fgLMNP1LjB6E+FHfLw6ApDteLO8TTda7HR1ZPR+pWiqXWxO7y4Isv6lBP&#10;nx8dKL5uf2j10QdWnR5aoBh4gcfTPOeoy7KJrdl/HCMvHCguL8fiAu6czxRzdewNb6bYp00Mtss3&#10;3+L3fvZM74ZRpPirfZVFseDyqXqR4sI9+zq+3xiB3bRnmeL2jkvF7FWp8mJmp+nADnyNma+6c9IA&#10;AEAASURBVBxZNZtapLVmJYdiCNbHWs+qwqLhLa1ziTqUeo/WL//v/uiB5T63NU/Vtt8b2m421LdB&#10;8/Nll1GRDS2NYytk41aRyltM1cd9/fW583mH6lBPJ6pXqek1tJHKP/W66vU+NjJdb5D0FKs4XEk9&#10;nlfMVTwfaZ1KFaO5sshy9btQ80Qwkw17lBfy+3o6G59aOBtZqcfjNLVY/WaYZE0feuHJK/ihl6+n&#10;9vQenWsN8K/V5NQqX5Oanr6CQnALBDZGQKuSr18+yfv6sEljQHNtoHUz0vrZFKsZo0uA05xQan6f&#10;VbkuHlisx3GhNTBLFaZf66Xev67bxfcVmdppN+nbJOs1RRpoTf/+6SPb17oUymYapRYFcfM6V/Im&#10;vfpRa8XznYp/1qGLlL7H8ofN+3efJ9fv0RRo6Z8UJ33nwOI3f86C3p7euvp7V4EsAhtqvfnJ39ns&#10;b//MktfesfSLvzrP2bD0OnR8A9//nO2BNG5aHbpUfPczVn3x71t87+0mHvfZpRe5ro+RsDdo3uOX&#10;en9v+l3BvLFuSn9dRI1zEEAAAQQQQAABBBBAAAEEEEAAAQQQQAABBBBAAAEEuhKY/6lqV1fjOggg&#10;gAACCCCAAAIIIIAAAggggAACCCCAAAIIIIAAAggggAACCCCAAAIIIIAAAggggAACCCCAAAIIIIAA&#10;AggggAACCCCAAAIIIIAAAggggAACCCCAAAIIIIAAAggggAACCCCAAAIIIIAAAggggEDHAkGc2eCX&#10;/pFVsxMLh3esVuJ6DgQQWIKAJ0HWeAvSnpUnH1s9mzYpoxfJi7xw6TynbxQqMbMShCv59UDJqRMN&#10;+VBJmpOkd+Flm5TAZan8wJXKrlDsLXMZX3hDXvAcAcGHkX6m3lN6CueujqaFu7oY17lJAt4lh7sW&#10;3n7VysNvWP7+dy196ys/2zc9W3kQaR7U/KF5hGPJAk12+O5miCWXdksvX1v54fet/OjHFh68asnr&#10;XzBjr72lbU21EEAAAQQQQAABBBBAAAEEEEAAAQQQQAABBBBAAAEEEEAAAQQQQAABBBBAAAEEEEAA&#10;AQQQQAABBBBAAAEEEEAAAQQQQAABBBBAAAEEEEAAAQQQQAABBBC4iQK1BWFs0WBXsQ4Tq8fHVhUz&#10;i342EtlNxLm5dQ4Di/YU43b/ZcWeyx7Hrrw4Llpdl1aNT6xW3MtguGdhks7PvfjUx9a1hbdeslD3&#10;Lu9/x4qH71t0903FAtV1XtAng8F+E14zIEZeyz6rwIRlrlCDar8otrDX94CnLa+56OnqNFFkYZY1&#10;/cmmEws8DpxCIb6gKyx6M85rKeCRVdMwtUHat8Op5oDHzXTsYVIzxfEd6bnZ+Ik4vpeeFBYqmffh&#10;8vTjpq+EQ80PsXec+XQ0yWf20ejImnCPes4ja76sOaSXJP6SlR1ZmFile1aBYgpbaXUxsUJyLuNs&#10;5x76QT0d67V5EyP5WGOirPVYR635r5cMbODzpcdQXi7xucVb6ZNBYJn2LZWmqKnPV3Vg1XT0WHCl&#10;JbleN5NbOTq2WH2oVGzkidbpVPvALNFcq5o8t++trJaB9TQ2au1DcrWrdqlWqs8TB3RlDcCNNkwg&#10;0Dznccw3Mu+E77uXvNb4nJRrTfcPv1VSlBZrrxoM9rQOrnbdfmHX0Nx6q7drD7UPqrUeDcuZjaan&#10;tufvq7VWz1K1YRxZT/kNfGe9CJufE+k+UTNRB801Sn3v/5nyFDTvv15YyO35YV3pPePubRv+g3/V&#10;9IPA33MugvqYpHz/Bzb91n9qvsve+dq8b51tFLeH7fI10dhOP/9VS97+in5XFFqtvWorYJ0dZoMm&#10;r4Y9el+/Lxjpcpo/PEdDi3a7fIV4JQIIIIAAAggggAACCCCAAAIIIIAAAggggAACCCCAwE0WmP+t&#10;sZssQN0RQAABBBBAAAEEEEAAAQQQQAABBBBAAAEEEEAAAQQQQAABBBBAAAEEEEAAAQQQQAABBBBA&#10;AAEEEEAAAQQQQAABBBBAAAEEEEAAAQQQQAABBBBAAAEEEEAAAQQQQAABBBBAAAEEEEAAAQQQQOAp&#10;gVqJS5UXVkfz6amfreUbJRAND14xpfpUclxl+/TEnxwIILAEgcBCJUMO0kxJoUuziRLtrmMaUMLg&#10;sDdsxvvLUWqJp6lWwu5YCbD15AX11s9LnyNUcCXNXkv5LyjhjfjxU2tIN3N2XatPKnl34Imf54vU&#10;jaCkkt0JBD6fvPo5K37yt1ZrfqvLmfpSs7t45ia+17hornnmFL5F4DoK+FyaFzb7u2/Y5Bt/YNlX&#10;ftvSz3zJautm3r6OJJQZAQQQQAABBBBAAAEEEEAAAQQQQAABBBBAAAEEEEAAAQQQQAABBBBAAAEE&#10;EEAAAQQQQAABBBBAAAEEEEAAAQQQQAABBBBAAAEEEEAAAQQQQAABBBBAAAEEtlDAQ4v1dxVrMbXq&#10;5MjqQnHIOG6ugMeai2LrfenXrfr8L1m0e6AQh/HFHh67q8itHp008erC/r6uk+jxxad+8grFVAwH&#10;exbfumfl/e9YdfihYmjmip+ZfvKScx9Uisfox2ViMeo19fjEytGhhYrBFwz3m5ie8wvc8M+PY2XG&#10;d99sYhFGey+ZKe7x1RqxQ0P1Q+9HYX9H5fHrqjNdpT91WBQudYGA2iXTeN9NMrvvjaV5pNa4PNLj&#10;Ku1bdPhgHsfX42b7OF1qO+r6VWF2emi1x/Dd0RjXf37LQN8fKd7mo6nmKcUV9OdDPffq8KD5uuSC&#10;fYIoHcvCxCqZVT7GCsWT1Vw3KwoLenrZc3y8vJaPm3kx0lx5VM2s0Lzpr/dTBprTBk184k9utbUP&#10;JGFpGFutOLwzOUYeJ1I2lXtwPFegUE8pRo8sy3MbJ4lN1f8O0qHFzVz/3NNW9gOfHjKP/63/Co+x&#10;HOqJYjof0ysrBTdCYFMEKov27lry5pcsvn1vvn5uStFWVo5AqQAKhQf22SuwRI9D7SWCtDffv/ti&#10;sAHTvhfjlvarP+0NrNRE1tccG6mcsd4b+Z6ojCKlA4ibvdJ8U7tgobVnibX2+XbAj1pzd+XzpMem&#10;9/dwG+IxL90yP3scfjkM9+b19rq3OKrZSNfTnjHbnedtaHGtbTrV817Mx1c736Zv9vrKq7Gj9wfa&#10;BR/pfUHLNtsmZ+qCAAIIIIAAAggggAACCCCAAAIIIIAAAggggAACCCCwXIFL/M3X5RaAqyOAAAII&#10;IIAAAggggAACCCCAAAIIIIAAAggggAACCCCAAAIIIIAAAggggAACCCCAAAIIIIAAAggggAACCCCA&#10;AAIIIIAAAggggAACCCCAAAIIIIAAAggggAACCCCAAAIIIIAAAggggAACCCCAwIYIVP8/e/f5JFl2&#10;3vn9OdemKdO+xw8GbuBJgiCw5GKXWpoQlxEb0ooberX67xShkPRqQy9kl3YpMiBKJAEQxMIQQ2AG&#10;Mz09bctk5nVHv+dmNdjTM91dVZlZlVX1PT3lsjLvPedzbPZ0PE9rzd1bFvfuW3L1RUs3ryrJppKj&#10;r0NR3RZMIboOraAOCKy/QJKaKUG2J4XuZnsHCXxPttpBdQhKhp3otpeVtFo5fzX/9VPmodWfvRLE&#10;6FmsPaG1En0rafYvsl3rO8pJCqiflBS7T9Tcqj8WLZ7I/Z0fmSnZdnrjdUsvXTfr1mR/WrRtvP5k&#10;BJQ0PKSpZa99zoZaJtKbb+i+vl6cleJ1ffb6d1ZaQj3XUMCHV9NoiC1hvV7D5lElBBBAAAEEEEAA&#10;AQQQQAABBBBAAAEEEEAAAQQQQAABBBBAAAEEEEAAAQQQQAABBBBAAAEEEEAAAQQQQAABBBBAAAEE&#10;EEAAAQQQQAABBBBAAAEEEEAAAQQQuOgCnaXDLcU0HFj0OIuzmULlKT5ZOEvxyC56Hy67/cGSG6+Y&#10;InAqfKViG2o8HKooNmI72TGPm5mMNhTj7mhx4uJBrMz0xU9aPt21dOvaPHbjEmPNed2qn//Ipn/9&#10;f1l27WUrv/Z7lmaXvaWHauK5fpL3dTm0wVd+UzEtFX8tzbUOePTTUyh9dwTLX/+iBY2D7NpLfX3o&#10;p1Poi0PcMmr+pGliW+VYY0YvUP/5PrKvNaDNC0ui1gbF9M58LVn13qL7d3Vl3f5DS3wMDzctBq+Q&#10;bq3h/P7+PZs1teoXVJVoo3xgV4fblqpeh13qDkHyzKeoKlbIS2hWq1IjVS6pFVs21s8Z4qrjbKJ1&#10;ubGuGNpurf3aNG9782gbxcgyxRv261+EUma+S8kwT9VmrRezqZauyqJiRzsJ5aMCHq242fG52Gp+&#10;DqxRfOTNwcDy01rrn6ii91uZFP0y0Wh+9DG3fT4r/j4FgYsm4Gfw/I0vWv7qp7XUFfpQPPmT2qjW&#10;CLvR+4OZ74/as8u61plCu5yv85lM1mTD82psag9uB2NrlSegUD1znTVyxZ5P9cuZ9qtM541c70P8&#10;zHTc4keoNPTv0LTPBdNpfb5ONspRcuHiJsvRkzMsWjSe4nTPovbDMBzqaqf03mfRdqzi9ctab3Sd&#10;kGQWNi5p3ubWVpO1mburYOOaCCCAAAIIIIAAAggggAACCCCAAAIIIIAAAggggAAC6yXgmdspCCCA&#10;AAIIIIAAAggggAACCCCAAAIIIIAAAggggAACCCCAAAIIIIAAAggggAACCCCAAAIIIIAAAggggAAC&#10;CCCAAAIIIIAAAggggAACCCCAAAIIIIAAAggggAACCCCAAAIIIIAAAggggAACCCBw4QWUIF4JZ2ff&#10;+WOr/uHbNv7mv7XsC9+02HrabwoCCFwUgaBE4UHJqK1trJvsqtlLSJJ8VLygZMrF0KIyVnf7O9bW&#10;U0uH4z4J8HNro0TfXvf+eUqYHTzrNeXkBeSeeKL14aZyYntI/Of23DPr2NWVTb/9h9a+/7aN/sUf&#10;WHb5pq7I/vRMNH75EQEfhdmVVyy79pppdbHY+RhabGx+5CYreUCJ5rtGVw7mazQFgWULhJBqeGm/&#10;jGdhPiy79VwPAQQQQAABBBBAAAEEEEAAAQQQQAABBBBAAAEEEEAAAQQQQAABBBBAAAEEEEAAAQQQ&#10;QAABBBBAAAEEEEAAAQQQQAABBBBAAAEEEEAAAQQQQAABBBBAAAEEzrtAH2JptGnJcGRx975FxTjs&#10;4y49ileoJ8So2GQeC9ExHj1+3mEuevva9ojR6BS7t5qZTXcspop3qTiZMSiG5xEdPdZv8foXLH/1&#10;cxayXDEbFQtsqUU1Uj3jg9vW5oM+RufZiLu3VIRnX8zdrVDfnWb8tfm9s5c/bdnLn53H2NSYpKy3&#10;wHY5tFTx+9rQWIjB9mJrs7ywXFtI3Ls/n2pHXRSO2mTtUXG6a12lvSwtLBlt9fuX72uthtW7e/es&#10;iYphqXp0euxKuWmbivOrBUt3OqExr9sUmmdBMWmbLLVkEi1pKpsp/rnX4KlEaltb7Wvdaq0pStvt&#10;9PzH6r1Vji25IHu0O+VB/av9pkrzPk5zWs+sUdzlnuCEuvKow/O0n9/Jp5k8tKA4rjONoVrzday9&#10;MNFYfOq4O8FKe7cV6s9c9aoVY7ZTpdK2trppTLOUgsCFEwh5qUmh86q/YfOPC1j6vfEgF0ip9SAo&#10;ZrbH5w9aK/qFax1Y1DfjrLRiuGGzrLBhPbFC61bh5w39rtL7maF+H5Jk4R7Mte89OilEXdfXSSVQ&#10;8UONf7Pw9S/cBfz9xWyvp0sGyhewDpvhcTvh0RnQv67dehEtf/FTqldn2dWXCPV93D7mdQgggAAC&#10;CCCAAAIIIIAAAggggAACCCCAAAIIIIAAAkcWIMPxkcl4AQIIIIAAAggggAACCCCAAAIIIIAAAggg&#10;gAACCCCAAAIIIIAAAggggAACCCCAAAIIIIAAAggggAACCCCAAAIIIIAAAggggAACCCCAAAIIIIAA&#10;AggggAACCCCAAAIIIIAAAggggAACCCCAAALnUMCTlnrOTyXIjft71s0m57CRNAkBBJ4rEBJLN7at&#10;GWxoPVBy41NICu35h8NgrCTdSlA92VFyaiWo1gIVMiXtPkx9GtVbuaxDolDsfTLj57aaJyxTQMmj&#10;g8ZR/sZXLN2+YemNVxe/uhI/23RfY3Jmli6eCH3xCnGFsyugsdR1h1lJ1qOJWg+bux9Ye/sfLdnY&#10;suLlN9ejXsuqhdaKfsFeu6Tzy2rgGbiOvwdI/JP3hObH2ZkdfZ35hAACCCCAAAIIIIAAAggggAAC&#10;CCCAAAIIIIAAAggggAACCCCAAAIIIIAAAggggAACCCCAAAIIIIAAAggggAACCCCAAAIIIIAAAggg&#10;gAACCCCAAAIIIIAAAgg8XyBaOhhZ9uoXzao9S4ab81iF/kLFw2of3LLu3i0LW1ct3bqu2IeKZUhB&#10;4EkBhezqprsWq6niZeaWDDY1fOZxvJ586rN/VsDMvPQomwr95fG/VlAKxe9UDM/YKp6n4u9RnhDo&#10;49954NLj9N8T11rwx3nsV4//Sll3AY0Yu1RuWKZ9o9L3Hk1x2tQ2UwzfDWut3b1/MKdXHTc1zOP1&#10;ai2ygdaSYqSahL4+e3rs7vThfNr7EqPf3Ni4ZGW/r/lPJ1eKNNMUy6xRfOHUby2r2tckFZ95H1ub&#10;qLmg+LNJ11qdF7bXNBZ8vvZTNbHtcqjwiav27au4Fp8KreOJ9pmZr+fq4bSurI31U/DWosqnWomg&#10;Nb2SUb77QEbBJkWpOMaZjXMfN6e/3juOj/tcsZUzfdRJaq0+knqm8NuVfqeYzvPBfqqO3ByBExXw&#10;NX5d4xI/WjdWWT8tTTPtj/1pXRSlvveVIi21tx/rfcZqei/KYKSzRDbcskrr6ua0s2Ezs7xu+vNH&#10;nSQ2KIb9GWnRGmQh/cVK2Mmg074fdR7ox4kvopSjCehM5TlnPN+D6Rzl+8wqh/TRKnfEZ1faK6PG&#10;gt6L+/6+VkXvufNPfqX/CNrb50OVAbtWfURlEEAAAQQQQAABBBBAAAEEEEAAAQQQQAABBBBAAIFz&#10;KrBm/+fsnCrTLAQQQAABBBBAAAEEEEAAAQQQQAABBBBAAAEEEEAAAQQQQAABBBBAAAEEEEAAAQQQ&#10;QAABBBBAAAEEEEAAAQQQQAABBBBAAAEEEEAAAQQQQAABBBBAAAEEEEAAAQQQQAABBBBAAAEEEEAA&#10;AQTOhICS3WdK7J0oXXafUJ7kmmei26gkAssSUObioGTT+etftGTzkqXXXz9ItLusGxziOr7s6CMU&#10;A9Ulszjd1w/K5K3vzZMsP69ET8DcKA2zJzL25+u1lBMXiEo0nr/2OQuvfUH92VpUAufFigZF26o7&#10;MyXbLvoxstj1eDUCzxDwNWcdMrl7PTTu23e+b3t/8R+sePULVrz02WdU/Gz9KjZKOj+bak5rXpfD&#10;+Vp/tppwjmqbqC2+zs6/nKOG0RQEEEAAAQQQQAABBBBAAAEEEEAAAQQQQAABBBBAAAEEEEAAAQQQ&#10;QAABBBBAAAEEEEAAAQQQQAABBBBAAAEEEEAAAQQQQAABBBBAAAEEEEAAAQQQQAABBBBAwMzj4RVD&#10;G/7KbynmleIueZyvR0XfNm9916Z/+4eWvf5lG3799yzk2+sRj+xRHfm6JgKKd9nUFoablpZjs3Kk&#10;ej02lo5Syz7enQfgXEXRdRPFbVR8UWsV8y0uGg9yFXXkmgicQQFNraH2kiLNbdLWphC4VikG7v5g&#10;YFcssbj7YB47VTEWV1mC72P7O9Y1M8u2b2i6a7570d52f7ZnD6eTX2xzqeLDvjC+rK0vPdEwm4pu&#10;boViyCZZYrW+aiO2ROtR3TXPjHXsS2Oc7OpTsInWsEpBEmO/Z0ctaalt5MN521a1fPaQa/JJGKVi&#10;K2dq/yzLrEuCpdXMmnpueMzdZ00at5pqBO3J02rfEs2DGDrbLUrLNI7GueJcC8zH16m7qQ6+hqSq&#10;SevzUvVLmtYqzeegcR9UUZ8/FAQQOGUBLRixmmjh0LqRe94O7b0rKL4mTbQ/drpf0L1Kf6+hM4UN&#10;9T7D9/s1Kb4q+ZliPL5ktc4dYS/axmxmRV/faJXOPgM5JXqOr8WLrGO+bif9oq1jlQw6t/fY9Dpz&#10;UY4o4H4+jhUH3MdVGGz059d+YB/xUqf+dLVl9tPvWvv+T61QDo3spU+qSp6DYn32TI+z3hc/cFAQ&#10;QAABBBBAAAEEEEAAAQQQQAABBBBAAAEEEEAAAQQQOCGB1f5LtRNqBLdBAAEEEEAAAQQQQAABBBBA&#10;AAEEEEAAAQQQQAABBBBAAAEEEEAAAQQQQAABBBBAAAEEEEAAAQQQQAABBBBAAAEEEEAAAQQQQAAB&#10;BBBAAAEEEEAAAQQQQAABBBBAAAEEEEAAAQQQQAABBBBAAIHFBUKisMWPEmzWtfJ+rlOSTU/lu071&#10;WdybKyCwjgJRiYDzVz9nxaufV/WUarpTcugTLbqnElSHYjBfj5RcWdm69X1qSZofYhlQsu9saMnm&#10;dUvG23qprx2UkxfQeq3E4tGWNH78Wm3dJy8PmcYB+8HJd+kFuGOcTayb7lhSjCwMN9aixVoNTYuf&#10;WV1ZrPYPxn5y8HUtqniMSvi63Fn7wTs2/c6fWnr5pg1+5Xe1dusculZnz2M07Uy+RKMs8T7Rh/yj&#10;+oaCAAIIIIAAAggggAACCCCAAAIIIIAAAggggAACCCCAAAIIIIAAAggggAACCCCAAAIIIIAAAggg&#10;gAACCCCAAAIIIIAAAggggAACCCCAAAIIIIAAAggggAACCJxLAY+52oc2PYhv6vEKFeervfOOdZM9&#10;S4aKQ5YcJu7hudShUc8TUKyu9PJ1G37t9xSrs7N04/LzXrHQ77uHHygOY2fJxqZZNlB4TY8ZdriS&#10;5IXCi2m8K46jdcTzPZwaz0Lg2QIerW+QFjYuB/aw2uvDJ3oIxR3tGzFNtI88tK6eKqZu+ewLLfpb&#10;3bPZfdDvX+nGJa0PB/uWQlXe2r1rVVf3dQuKLbg5GNvlwZadeBRL1TGRSS6vRvUL+jltWqsUZ9gd&#10;FT34YxT0WNsoLqhib6rCD/WMRuuXXqq9u7NRXupDa2EM/RU+5gLn6iFvea5YzImsKjl2SSLDmYiq&#10;j9U7V40/ZmN8n5zNppZpDHUhtX3NxVQx98caNwp4rav2o+mYV1/Wy6IVir+aa4+uNUda1TnRXt2o&#10;3lETpd/r16Gay2ou10HgLApoXnazfZt998/03lB72ZvfsNRj3a+oTA/2Rt/dyqbu1/h0qPP/uhUt&#10;o9uq16QYajmNtqFY3oX27VZrVqO1dlNrbdrHOF6s4pnnSlHxs0Pn73+8P7RO6ijgj+rjgi2SbnDc&#10;opfGSmcv9ZNp70kHI13pxE+Fx639h1+nttRvfddm3/tLSzTWshfe0OFSTznucHjk6of5ZZVlXmtZ&#10;deI6CCCAAAIIIIAAAggggAACCCCAAAIIIIAAAggggAAC515g/n9Yz30zaSACCCCAAAIIIIAAAggg&#10;gAACCCCAAAIIIIAAAggggAACCCCAAAIIIIAAAggggAACCCCAAAIIIIAAAggggAACCCCAAAIIIIAA&#10;AggggAACCCCAAAIIIIAAAggggAACCCCAAAIIIIAAAggggAACCDxXwBN2etJ7ZfyMSgh7/Myfz73T&#10;EZ9wUJ+glO2JZySlIIDASgW69th5f5dTr2BJObKQZo/Vw9cnD63+jITCniA4VVLxV9+0ZPuyheHW&#10;QXWe8ZrlVJirrFJAe1OfZLtTom0ljbe0eNYoWGVNuPZ5FfDzj9a96uc/tOpv/8TSlz9jo6/9l2aP&#10;EpmfYrtj8HVNZ7M0tdh1qqd+9jzzZ7mI29po7f1bNvvBtyx78TM2+OrvanlnrT61btUZO7q/r7MU&#10;BBBAAAEEEEAAAQQQQAABBBBAAAEEEEAAAQQQQAABBBBAAAEEEEAAAQQQQAABBBBAAAEEEEAAAQQQ&#10;QAABBBBAAAEEEEAAAQQQQAABBBBAAAEEEEAAAQQQQOC8CjwZ70oxmNrde9Y+uG2WF5Zde0VfS7We&#10;uFjndQgs1K7YWSg3LH/lzf4ysW1XNFYUsK2pbPqd/2Tt3Z9b+aV/YcVrn1dMOo/JeZgSLSi+sMfw&#10;ja1i2LVVH2ssrEF8vcPUnucgsLYC2kMGig85zgeqogdWVMxsfX7o4bK1d8TJrsW60m9Wu4comqPF&#10;vXt9DMcwvtTH7/XqdIqreWv/vrUeu1I/t6rv1cGWbai+T25/qvHKS6rgmZnWoibzIJrBCsU7nDX1&#10;vC7O92TRY1FtsNmews9mtiPHJs7XWRcdpqUNtFdflD3a21zKzx1neWat1vTQNBpjswM5R1ztWDu4&#10;0dn5IpJm8tCSamadzni7WSHDQuNGe6Ks1kHL52Kh/TxJgzUa51Gxljvt+dZM5935cXPj7PQANUXg&#10;nAhoxZju2ezv/pPaExTvXufwje2VLblT7Y2+Zwe918i1D/bLQDnWV8ULXiNRr9eW6vVgqNwBqttI&#10;a23eesx4nUG0Xw31MS+L1Trz/a5X6Pq1vPO8JI3OA33c5MWuvUach6uKxkWc7ffny2S0Iet5DpnD&#10;vfjgWeJLb75uic4PYaBreLzzM8moEagzbVAOiq7yPfO4jdD81r4bpzsKP6/zwWgsk7Me8P1II4In&#10;I4AAAggggAACCCCAAAIIIIAAAggggAACCCCAAAIInDOBw/6r0nPWbJqDAAIIIIAAAggggAACCCCA&#10;AAIIIIAAAggggAACCCCAAAIIIIAAAggggAACCCCAAAIIIIAAAggggAACCCCAAAIIIIAAAggggAAC&#10;CCCAAAIIIIAAAggggAACCCCAAAIIIIAAAggggAACCCCAAAIfFVCSXCXQ9hLb+qO/PqVH2gd3rf75&#10;jyzd3Lb8pc8oSasyrlIQQOB8CygZsaXFPJmychMHT4AdDjH3lbc4uXzd0ss3fSGz2HXn2+kitM4T&#10;dcdG3emdqwTmfTL04yaovghgtPFIAkELjJfYWbz9js1+9nc2GHoyd19vTnn96Ie56pfpbObfd5oH&#10;Xau1UXU781NADWiafk4nhZLPkyjeR+HJFx9HvseWQ52zr1riY//Mj62TZ+SOCCCAAAIIIIAAAggg&#10;gAACCCCAAAIIIIAAAggggAACCCCAAAIIIIAAAggggAACCCCAAAIIIIAAAggggAACCCCAAAIIIIAA&#10;AggggAACCCCAAAIIIIAAAgggcDYFgmKRdfduWbd739LxJQuKxxSS5Gw2hlofQ0CxDvuYlR6QK+i/&#10;g9h0z7qSx61rVxynLk2se3Df2vf/wZoP3rXyc9+w6PV7Vr0e+10fTizN+xhvsZmZtYr7dtgXP3ad&#10;c/vto35WrEsKAkcR8BGTan5uFiNfMvrYfb6GTBQntc1KS2d7FqvJ6mP6ta11e/e0LiTau7bmcR1V&#10;oYfVzD6Y7uj+ijGu+vmqcWPjimWKYXlQ3aM0d8HnzuuQK7Zw4/E9VYFc8TTrZqrqaQ19WozhLlo3&#10;3VObEpv4WvjYPB0pVvFAa9uFmblqaCqnTDFJZ0lmnTo10XoefIz1Ct6rlMcFFLHV2r0HVnSVVYph&#10;XOW55uvAimR9xo1OHpaFzArL7KFyAXi/BsVc7mrt1+rzCzO+H+84vkfANy0vj6358wdO6bPqE7Xe&#10;Ru23oSi1GHts6NXspD7np+2sn/u5Yk9njceeTiwZjObn9zVaFLx7RlpTbbRtrYxGOndkqrOvY532&#10;50EqK234i1TZX+vnlnnjtabrrNP1w0Mu6zI+VLsTKT4Om9pm3/u/rX7vLRt99bctu/mJ/vx3aAud&#10;U9ONqzb+5h/oWo3G1ViOJ1L7ldwkUQztfozpPHncdoQkWHP/PZv+v/+7hdElG33t9ywMN3XdMwyz&#10;Em0uigACCCCAAAIIIIAAAggggAACCCCAAAIIIIAAAgggcFYE9H+0KQgggAACCCCAAAIIIIAAAggg&#10;gAACCCCAAAIIIIAAAggggAACCCCAAAIIIIAAAggggAACCCCAAAIIIIAAAggggAACCCCAAAIIIIAA&#10;AggggAACCCCAAAIIIIAAAggggAACCCCAAAIIIIAAAggggIAElBC1TyDvyXjrWjlQTzlhpydoVVL7&#10;5tZPbP9P/gfLXvq0ErR+SlX0hMGnXDcGDAIIrFAgWqJE1Z6QuOsTB4f5vPc16jBFycWjKak15ZwI&#10;+J7UaN3Xh5KW93vAOWkZzThdgdhpnWg1rrLcgs4V7f4DrT2FJdvXzBLVrTvd+s3vHjXm8/kZTUnn&#10;LZ6ftS3WM7mraUUxb986cF+4OqgDktSyV79g462rFsaXNMbWYuBfuJ6gwQgggAACCCCAAAIIIIAA&#10;AggggAACCCCAAAIIIIAAAggggAACCCCAAAIIIIAAAggggAACCCCAAAIIIIAAAggggAACCCCAAAII&#10;IIAAAggggAACCCCAAAIIIHDyAlGxveo7b1ucTCx94Q1LRpuqhMc9JObpyffGCd8xSay7d8ua2+8o&#10;BtemZVdfNfO4aKdYPA6wjz5F4LTm7i3r9h5aunlZ8fGuK2SwB8g7ZPHhm6stZWmhqxVzz+PY6bFD&#10;hvQ85F3O7NPiZFdh/VrFwSvlJKPDxjpdcYujxxtUXfwPfbVi7AUvf7kcWRpSa0PTd9VEMXSrLLNi&#10;v7Zu/6FlmnCKrKu7rGIvUbxuzetu96FCtGqsjLbnw0XxxO/t79hktt+H0tSzLFMM75vDS6prspKa&#10;PIvRW67IwlbKpVE9PMphoXm316juz4or3lTmsSr9+TPFSnxUXHRb7onWbl/KViH76F7r9DVVY0tJ&#10;7uXumFpRTa2TT79fOATlQwI+birNwe26tXtlYZXGy0Y+tuwoe+iHrriaH3zbGeS5eRqAJslspBHf&#10;VBr3Opf6vKEgcJEE+vjQWtu8hGKozeOf1v7TdIjajzxGbx8XWvO0D6K8gs0n6pxed02fciPTWTDz&#10;WNk6YyRusSZn1Ef94HvPRq56jbas1fo6rCvLVd+oxSxqnxoqxvcydulMK6E33be5qLNO/w5J9n2f&#10;9JXpf/OoWuf7q/av5p0f2uwfvm3Fa5+39PrrfsA6WvH3F+XYwkAv8/cbZ7R4ryeFN0JjYeZrxjHb&#10;4ufi3Qc2+8n3LL98U9Nc7wv7q/IJAQQQQAABBBBAAAEEEEAAAQQQQAABBBBAAAEEEEAAgbMpwL80&#10;OZv9Rq0RQAABBBBAAAEEEEAAAQQQQAABBBBAAAEEEEAAAQQQQAABBBBAAAEEEEAAAQQQQAABBBBA&#10;AAEEEEAAAQQQQAABBBBAAAEEEEAAAQQQQAABBBBAAAEEEEAAAQQQQAABBBBAAAEEEEAAAQQQWL6A&#10;Es0mg5GF8aaZEsz3WXOXf5ejXbHP5K3k9Z3S1CoBLplEj8bHsxE4swKeGFzrUb8OBWWozgolriaV&#10;8Jntz0Uqrv73IRCGW5aML1nIy0WuxmsRmAu0tTU/+882+96fW/fwjtaazrr9BxpoOgttXtZxYx3W&#10;Gx/4qkl//gmqourYNKr/OtRt8YEU65ma4uu75jTr++KgC1whvXLDijd+yfLrry5wFV6KAAIIIIAA&#10;AggggAACCCCAAAIIIIAAAggggAACCCCAAAIIIIAAAggggAACCCCAAAIIIIAAAggggAACCCCAAAII&#10;IIAAAggggAACCCCAAAIIIIAAAggggAACCJwhgZCYzabW3X1PlW4su/qqhWKg7xUfi3LuBYJiXtY/&#10;/6Ht/+n/ZLO//SPrqt3TaXNsrd25a82tt8ym+/3oi4qN19x9x+L+nqVXX1Kc4C2zROP10CVaqnie&#10;fXyxN3/Nkg3FcTz0a8/xEz3mXdfY7Af/j03+8j9Y+95bmu7t6cfCi9G6e7es1XiMu/cUhrU7x51w&#10;9pvmO8RmuWGp7yEq/tln7iTJ1XetxT3vQ48l2f96+Z80juN0Yp3Wi5BmitO6bdHjViq243t7d6zS&#10;GPfiddjOR3ZpMNbvVlWZ5zRP9y3Twuo0tVbfZ21rVa044/aUMa7nxGqqLbmyWoS7qrZTPipbaksi&#10;98ceevSrc/tVEVKtUEzSVl8rWWYOIqPucZhz2/qjN6xV3NZm975CnWqtV/ziJqS2UQ4sTdKVTcmj&#10;19K3naSfG53GfO0xuNWfTe0ryUUa3ceR4zXnTkDn27i3Y5O//kOb/u0fa2/Tebzfsk5p33ocuJlp&#10;anbm7xn62NArWEU8/nWts0OleNNR+3jeNlZor+zjr+fFgcX6rAu+RuXa08vRtjV5bsNqpvrq3KHu&#10;alXfwuPGe6zpBUuWJbrkfAy0vu/3Zy5dt4/Lvfj1F6zeyb1ce0OQs+m9XJKlmiv3de+nnKGeVyt/&#10;f6E98swX//saPy96XPNjt0djSq/XZcyGOifrjKCNeLk0/cWXe0muhgACCCCAAAIIIIAAAggggAAC&#10;CCCAAAIIIIAAAggggMDTBPQvTygIIIAAAggggAACCCCAAAIIIIAAAggggAACCCCAAAIIIIAAAggg&#10;gAACCCCAAAIIIIAAAggggAACCCCAAAIIIIAAAggggAACCCCAAAIIIIAAAggggAACCCCAAAIIIIAA&#10;AggggAACCCCAAAIIIHDhBTzxeWKWvvCGjX719yy58sJakARPeKvE9Z54PGSFBSXIpSCAwDkX8AS/&#10;qRJVD8ZKFO45sPUnU7JmT1a95FzC51zylJv3qLPmCccXqUzYumLDf/b76n8l7h6M+q+LXI/XIhDr&#10;yibf/RNrfvYDGxdjS974ksX9Xa09maXj7T4Z+noo+Xqos4++xK41a/XhU+rR9FqPSh69Fqq/94F1&#10;ak6u5PPnolFHZ1ibV2hcRdPYoiCAAAIIIIAAAggggAACCCCAAAIIIIAAAggggAACCCCAAAIIIIAA&#10;AggggAACCCCAAAIIIIAAAggggAACCCCAAAIIIIAAAggggAACCCCAAAIIIIAAAggggAACF0UgCdbu&#10;3LV4/7bFfGjZlZtmintKuTgCwWNcKgZXbGvFRTuFAG+6f5zs2uxv/qPV7/7Eht/415a/9kWz2cy6&#10;u++qbo2lV1+2pFC8tqNUr1OQt3Js5a/8zrwzo36mSECB/Oramp//yOqffMcyxWDOuk/18ZhPjcfH&#10;YDuz2ff/wmY//lsb/spvW/Hm11WnUlU6SqefWgsu3o3VLRvF0ErFrpxq7Yj6UylWaj0cWryrqH47&#10;9+friS8vqygaxt10R2N50u9ZiWK0BgUVr5rG3t9/MF/K/Dmq09XRJRsddf1YYp21zVqRZPYg9ZjC&#10;wQrVsdJ4b5+6JgXrqpnW5NZaPX/SG+oiMk5CaptqS+IB1C/M3IgKz5xYoZiknTyqLNWaFW0y3Vco&#10;z86I0v7hwRrcqJlZOtmxoH1wkhcWs8w28lLDT/vth59+qj8p6rYNslLjWnNXMbi9L9upz41o2anW&#10;jJsjcLICHnfe97TZ3/+54hOXVnz2q2YeF/qUi+88pv2oXzi0jph/aH4uvehGbdvZzN+LyCLT/pd2&#10;tYWhDPr3pfM9cOn3XeCCvl4NN69Ypf4aTCdax3QkSVLlD1D/ab/3lCKLSuXa8x+V6Ea+98s/yqbv&#10;hwt0FPA50sdKl0G7qzPmKsbhI+y1/yoN/b2N56mIVaWzrkbGcTw0SDvlvfE470FnetP47d8nLjxy&#10;HTD0Mdfj5H7fVenmVV2/P9CuvS4VRAABBBBAAAEEEEAAAQQQQAABBBBAAAEEEEAAAQQQOLsC/FuT&#10;s9t31BwBBBBAAAEEEEAAAQQQQAABBBBAAAEEEEAAAQQQQAABBBBAAAEEEEAAAQQQQAABBBBAAAEE&#10;EEAAAQQQQAABBBBAAAEEEEAAAQQQQAABBBBAAAEEEEAAAQQQQAABBBBAAAEEEEAAAQQQQACBJQso&#10;Se6N1y27+fr8ukr2ferFE9427Twxa1qoOspYu2gG3FNvFBVA4IwIeAJgz5M9/3SylVai6nQw0j3j&#10;/O590u6TrQJ3W0yg231g7c5dJV0fW3bphb4vj3VFDcNksGHlG7/cXyN2vjGwERzLkhfNBYISnmel&#10;ZZdftOat71lz6y1LX3zD4mTHkmJgNthcq7NGkg+UrP6SJeNNrYfnZ+zHZibnTsnndb7zveb8NI2Z&#10;hgACCCCAAAIIIIAAAggggAACCCCAAAIIIIAAAggggAACCCCAAAIIIIAAAggggAACCCCAAAIIIIAA&#10;AggggAACCCCAAAIIIIAAAggggAACCCCAAAIIIIAAAgggsKYCcbJr7Wzf0uGGxWpicTC0bLRhYfua&#10;hSQhJtaa9tvyq6XgZ0mmPs/MmqaPi/b8eyw/aJrHYouzPevuvmvt7bctf/lNa/fvW3xwx2KusXlZ&#10;sRz7eJzHCNamWG+UxwQ8pHFbKc6x+lvuSaGYpz7nTzUQno/D1GKteil+Z9x/aLYO8aAfY+PbJwWi&#10;DbLcRuXAHlT7/S+jYlzu5WUfKjXu3T/kevLkdQ/3cwiJYmfuWjebWbaxZVaUFvz+9dTu6vGoP75S&#10;KeqmvbBxyTKNr9Mb48EGaW6tvDrVO+9aq+paQ/zj1zM1w6zeM2sba3K9zlT3oPYoBm2hnze0Jl6k&#10;8kgpC5nFNLFZqj1LHlFnGOLyfnQk+JifVDNLFVvWouaE4ssmWuPHWut9pV+rorFeqj87DfpGX7UL&#10;WKP1JPq+/ajj16rCVAaB1Qj0w93XNu0Vpr0hap9Yj6II0H3cZNUnybX2+n7kB8nlTtB+27PGau17&#10;XjK1P2217yludujP//6M5d6zv9GCn0Ybl61Vn/n5w018LSu01mbJciJn+9rt5x1ve+fnGH+L7ufj&#10;pl6w5mfz5WHzSj/+4p7eJ7jBRc3VoOEWdP42jTP9hY7OjJo3g/kYPFLPasz63wN5XPRE5/f+errM&#10;Uqaa6tbcf9emf/G/9HkZxt/8b/R1e0kXP1IreTICCCCAAAIIIIAAAggggAACCCCAAAIIIIAAAggg&#10;gMAFEtC/gKUggAACCCCAAAIIIIAAAggggAACCCCAAAIIIIAAAggggAACCCCAAAIIIIAAAggggAAC&#10;CCCAAAIIIIAAAggggAACCCCAAAIIIIAAAggggAACCCCAAAIIIIAAAggggAACCCCAAAIIIIAAAggg&#10;gAACBwJrlijbE3f3yYKVhNxyhVX2hLVLThRM3yOAwBMCnnj6wfvW7u1YsnXF0q2rJz7vghJV22Cs&#10;imkN8Pmfaf57UuxDZxI+ynOfaD8/Libg/aTE6/U//p1N/vr/tPz1r1j2m/+uT0R//AtrHChPOQWB&#10;ZQmENLX0xqsW0sza2z+z+OC2cp/vWzraskRrj1bBZd1qsetoPnmi+sE3/o0lRWlhMDrx9XixBjzt&#10;1fLVOmFa60Ou5PMUBBBAAAEEEEAAAQQQQAABBBBAAAEEEEAAAQQQQAABBBBAAAEEEEAAAQQQQAAB&#10;BBBAAAEEEEAAAQQQQAABBBBAAAEEEEAAAQQQQAABBBBAAAEEEEAAAQQQQAABBFYp4HHyFGux+vHf&#10;WPXDv7LiM79q+Ru/bONf/68t1rUlivl16HCHq6wn1z4ZgajbKCadx0OzTrHRDhHwMMZWMdRai/4a&#10;xckMfYzMBarr9yyGll5VXLy3/t662+9oLE6tvfOedfv3Ld28bEExQUNQPRmcC0A/emlQjGP1oYwt&#10;LRTnWB+L9uGjSy/yVTERQzHqYyN2iolonepIWVsBD4s9SEsbZwOPltuHyfbl5IHi5kYtDe3+jsZZ&#10;ZSHLV9MGjdlu76FupHE8fMWSzMex2e29BzZpJn19QohW6vHro21L9Cee0vrh9y3T3DrZtEmwzMe2&#10;PupGsShV7Y8WzdHZ1IJ+PxsOrNNrvPh1Bpqzw6zs23pKzflodU/gkTQkMpSfpdZkvheo/2d7830r&#10;9ZFHeSTge3JVzyyb7vVjZ18xXLMk01z92MH26GWn8lWRWDVHc4uqc6Mzhcfe9rHf9XH36ddT6RRu&#10;enoCUWu9x55vaq1tXg3NAT+fneZU8NtXlT6pEjov6tS/Ih+t6doXq67p14FS+1+i9xtB61eSa404&#10;VYSnN3lYju3hcEPxvD/oZfzkWpRDS/r3LE9/3WF/k+k6/m7LS+fr46PzgGJZe5esqjfmd1yzz5oL&#10;qc5zpj2jm+5YV0372OlrVsuTqY46PyhufH71FQvb+rubg3Fx1Jt73hubzfr5HfRefP5e+6hX+fjn&#10;B53bTPO4ef8fFUt+qHj3OpcMT3Mx+/h68igCCCCAAAIIIIAAAggggAACCCCAAAIIIIAAAggggMD5&#10;EtD/cacggAACCCCAAAIIIIAAAggggAACCCCAAAIIIIAAAggggAACCCCAAAIIIIAAAggggAACCCCA&#10;AAIIIIAAAggggAACCCCAAAIIIIAAAggggAACCCCAAAIIIIAAAggggAACCCCAAAIIIIAAAggggAAC&#10;ayrgGWmVfNxL+EWiehJ+rmlvUa3zIOAJwuvaJt/5U6t/8nc2+NXftezL/1LJoT0V9QmWJFGS35Fu&#10;qKS/qlNIi4Pk5c+f/7HzbOdKb+1Js709lFMRiLN9a+/dtuz6g1O5PzdF4KkCOltEJRTPrr5kYbRl&#10;7e5dq9/9sQVfd4YblozGSmL+1Fef7C9U16Qc2+AzX9N9fW1T1fo1rv/2bH46sE0v3bT8lc9Zun3t&#10;bLaDWiOAAAIIIIAAAggggAACCCCAAAIIIIAAAggggAACCCCAAAIIIIAAAggggAACCCCAAAIIIIAA&#10;AggggAACCCCAAAIIIIAAAggggAACCCCAAAIIIIAAAggggAACCJwdAY+BpXhj3f59a279oyWXX7Di&#10;U1+19OYnFG9Rv+uas9MWaroUgZDmfczK2NaK8facAHSKbdneftuau+9atn3Dkisvm+XZwvUIum56&#10;7RULw5G199+3bue+dbv3dV09fv01Pb658D24wIGAwpPGZmaxmirGcWYhL6V8yjFLtfiEROOoHGh9&#10;SlW3icZie9q1Ysg8Q0DRLC1LE9ssxgp564Mq9pEi9zSmLNGasr9jnWJpp4ptOd9cnnGx4/xK46Pb&#10;0xrRNpaOt8wO4vW+u3/Hav3OB09UnbZVv23FsvQR/pzV7Ti1OPRrBmlmbVbMY4D6ZttUVtlT9lt5&#10;+hywrrJJojVRtfe6+8coH1ip66zE9NCtOYUnyqTUXhXVkZXGl39NZlMZnWavnoLDIW9ZTXYt1Rrv&#10;Onta4zONv6HHtD/1mfDhBvi8HPRzN7U69fjZGtqN6q157XX331MQuBgCOgdpDgTFoO9axV0+6Rj4&#10;T0P2/aoYWHblJUuv3OjfQ/aT82nPX+DxWu2u/X1oiFbW1XyfK4a65+Hj8S9w+6O/VDbjcmj3x5va&#10;k3SS1s+V1tpBPrRM8b4XXm9Fn+q6iXIL+FrY6fu2v65+0dR6zFfJC1R8LI42dcQs9fcYfsacWHJU&#10;Ahn2xa91hkuMXT8nh7/z7y3VmTAMPIb8Mdqkl3TVvoaqclgUOiPo74iWVbyOYeDx7Tet1ZnElKNh&#10;XrwPjlHXZVWM6yCAAAIIIIAAAggggAACCCCAAAIIIIAAAggggAACCJxrgcX/Feu55qFxCCCAAAII&#10;IIAAAggggAACCCCAAAIIIIAAAggggAACCCCAAAIIIIAAAggggAACCCCAAAIIIIAAAggggAACCCCA&#10;AAIIIIAAAggggAACCCCAAAIIIIAAAggggAACCCCAAAIIIIAAAggggAACCCBwagKez1MJP7tq1lch&#10;ZLkFJa6NpmTGFAQQWJ2A8umGurFu57bF3Xu6z0GS49Xd8SNXVvprC+WoT2LuiYiDkhJrAXh+UuK2&#10;seb9n1rcf2jpjVct3b6ujMSsGR8BXvUDUX2Vpco4rg+t4xQE1lEgGW5ZevUlq3/6Pet2H1j5ma8p&#10;yfimhXy4ZuM2aho1PWF4lHR+HUEPXScd8NLMyi9904o3v6Fk8Vrfj5Nw/tD344kIIIAAAggggAAC&#10;CCCAAAIIIIAAAggggAACCCCAAAIIIIAAAggggAACCCCAAAIIIIAAAggggAACCCCAAAIIIIAAAggg&#10;gAACCCCAAAIIIIAAAggggAACCCCAAAIIKK5hyCyMthRvrDSbPLTYzvTRisYDoFIuloD6PMnmHx7r&#10;Lfo4eFYJVr31Xau+/UeWvfl1G/3qVbNicwlx1KIll65bMr5i7Z23rX3wvmXXX7Xwld+0RLHyklKx&#10;8Rifz+qYQ/+uj6yqGMexqeYxTh/FOT30FVb0RFWs7+ckMZtNFEN1HntwRXfjsksS2C7Hlio+ZOvz&#10;U/EUq2JgtcZUMX1opjG2qhiLvlu1O4oVrG98P0uyzGZ1ZXf2Hlrnv1RRBEu7PrpkA9/rTrF4mMlC&#10;sSejYop3skq134a2tloxj72q/Zx8vH56QTfdt6AwtrNUr0n+6RlbxUjemiMXrLhAnqQ6vyQ2c0dL&#10;LKun6uvn7VkXDErN9VDI9f4DG2s+NDKb5LmN8oHlGoOhnxXrY+Ljv1AdU51DGo/drBom2p+arvaI&#10;3N6a9aksNUFg1QLKOaHJMI+97HHkP3aDWHUlPnz9qHjqxetfsFRn8kRriGk9WdW8nLaV2j6P315q&#10;jwzaCxPF5TffA30jXbPSqU4DnXnS8WWtu/P1qtZ6NiqGlugsu4wVLPj66EtjPb9aK4ueQj4fc3pY&#10;M6HlVsfPdP4+ISiOerdz16zP1/JokhxifGgsx6neX+gc0f8diL/fOKtFgyAUpeXlC2qBxkQ/bw5h&#10;8GR73aTRXEsUE11juc978eRzFvg5HWr++hx+cMfiZEdX0vz2de4YVV2gGrwUAQQQQAABBBBAAAEE&#10;EEAAAQQQQAABBBBAAAEEEEDgAgno/2pTEEAAAQQQQAABBBBAAAEEEEAAAQQQQAABBBBAAAEEEEAA&#10;AQQQQAABBBBAAAEEEEAAAQQQQAABBBBAAAEEEEAAAQQQQAABBBBAAAEEEEAAAQQQQAABBBBAAAEE&#10;EEAAAQQQQAABBBBAAAEEEEAAgXUUUEZP5agNZWnp9jVLB1vrWEnqhMD5E/Dk0+ONPrFuN907+fY9&#10;SuZbDpRIOOuTYYdcCYUPUTz58Ozbf2z12z+w8W/+t5ZdfuEXScAP8XKesiwBX7vNM42rrGGy9XnF&#10;+HyhBXyMFkPLb7xm1VvfFUVrw9/4r+bJxH0NpKxYIOh8N7QwUEJ3XyNYJ1bs/ZzLy9//+H8hSZ7z&#10;ZH6NAAIIIIAAAggggAACCCCAAAIIIIAAAggggAACCCCAAAIIIIAAAggggAACCCCAAAIIIIAAAggg&#10;gAACCCCAAAIIIIAAAggggAACCCCAAAIIIIAAAggggAACCJxdgWS4bSHPrZ3sWaf4hYkHYKJcSIGQ&#10;esxExZ7TOLDuWeNAz4mtxf0d6+rKQqb4mCHrY3ctChe7ztLxtqWXb1j7/lvW3fm5FZ/4kmWvfFYh&#10;8lQvyhIFgnXTifq6ncfCKwa6tscefFbfL/H2T7uUx4BTbMSQZtbNphpq7dOeyeNrIuAj5tJgaKmv&#10;A6HSPmK2r/WkSoMNqpnWCsXyveQdu4LYlm1jtndfsXpTSze2dY/UdqYP7V61q1rE+YgOib2wedky&#10;fT3t8V1qvYw+tlWX3FT3urY61n09VbkPlT4qovZmTVKbZXn/GjVQrYq2XY4tVazENZixH6rzqn/w&#10;sVZmmSUaSzN9jXJMq0rrhCwpHxLwlbPev2eZx6YucpslqV3KB5oH6Wmv8h+qp//gY7rUGPcp2mh+&#10;+MwNqnejD//dClaOj9SBBxBYGwHtnfNzdafJoY91mAGK0xu072SD8bw+OjuupKjp06bSruervdZ7&#10;7ZE+/5Oh4jWvcXzgRCef7Ssv6Zij9StWlivG9PbGFVVZ76yXEGPaTy9pf7qauzR9nHutjv3eN3/M&#10;vS5EUXMTjcPspU9bnO4cvA9Vyw/lrPc+OpfOvvNneg87tcEX/7lyvVw/22weQ9vnZ3/GPu5YiJZd&#10;e9niJ7+s/BU3fQc+mIFLoPF+KUeWaP1otZ51OrP3f89wkKphCXfgEggggAACCCCAAAIIIIAAAggg&#10;gAACCCCAAAIIIIAAAgh8RED/go2CAAIIIIAAAggggAACCCCAAAIIIIAAAggggAACCCCAAAIIIIAA&#10;AggggAACCCCAAAIIIIAAAggggAACCCCAAAIIIIAAAgjO0cRsAABAAElEQVQggAACCCCAAAIIIIAA&#10;AggggAACCCCAAAIIIIAAAggggAACCCCAAAIIrKdASHMrPvt1y1/8tIVLN5WYdUXJgtez+dQKgVMS&#10;CH2S3agku7GaKCnwSc87JSL23OVK9GvBs/t2Ss6cKZWwkmDr+2cWTww827eopMxef8opCvSJpD2f&#10;tiegP8V6cGsEPk5AYzIkSgJ//RVLssK6u7e03lWWjDe15LB2fBzZ0h/zpO7+QTl1gXb/vnW3fmo2&#10;2rL8xmuaGL73UhBAAAEEEEAAAQQQQAABBBBAAAEEEEAAAQQQQAABBBBAAAEEEEAAAQQQQAABBBBA&#10;AAEEEEAAAQQQQAABBBBAAAEEEEAAAQQQQAABBBBAAAEEEEAAAQQQQACB8yYQLfV4Y1lpNt0zqzxu&#10;YbRwEDvvvLWW9jxLQP1eFBY2ti10+j5REMynFf9V3Vg32dHzEktGek2qYHbLKB6PLS8svfaS2Y8y&#10;a26/bXF/10I+XMbVucYTArGZKN6gYqzKN6SZghLqCaceEk/jr1R/h8yix1Nt63Wo1BNy/PikwFhj&#10;qNAYmrZVP4QmWWqV4miH6cS6vft6TP2qOLrLHWDBOsXN7CZaI7QW2fiKpVq7bu3fs2mtemgsh9DZ&#10;KBvYtcGW7u5xfE9zgEcrfZ5ludWqr69qoamsapu+XomEPlQ7zc1uttc/Wsuz+8XenNim5kiiIKIf&#10;ev6TnXJOf87TwjJZVHkuE7O0mVql/h6c0/Yet1mtJkCzt2N529pdjZda+7TP0zRN12Opf6JheZKr&#10;XxOrtPZ3+ppoLalqX//XZGt6or78iMCqBHyvDFrzTXM39jGhfaV/xrl8VRV58ronEFPdWznTvqi3&#10;In0ptD/2LR8qLn9/hpg/vm6f/W3TtvKF7JZlf3a9vHXFtjevWvCkAgvv1Hq/rrjIQXkJglz8ko2/&#10;7/LvZbX49ddN8zn10TgM+ruL0Td+vzcx5Wk4NLF3lPJLVD/4lrUP7ljxxlcsvXT98K9/TtXO7q+D&#10;lZ/7dSvf/DVNM73/8vOmH6KXUXSdoGuG8SUtY9Ha3Xu6ts8LCgIIIIAAAggggAACCCCAAAIIIIAA&#10;AggggAACCCCAAAKrE9D/RaQggAACCCCAAAIIIIAAAggggAACCCCAAAIIIIAAAggggAACCCCAAAII&#10;IIAAAggggAACCCCAAAIIIIAAAggggAACCCCAAAIIIIAAAggggAACCCCAAAIIIIAAAggggAACCCCA&#10;AAIIIIAAAggggAACayqgBN7Zzdcs3HhdeVm7gyTGa1pXqoXAOREIStobPFG259atZma1kkPnxfIS&#10;+R7GSXVI84H1SZkb1SHT/bUePLd4cvFWH57oOslJyPxcsFU9QUmfUyWf74sngFafLFL6HNK6xmHG&#10;wCL34bUXSCAqf3hq6ZWXLH3pU5YMxhbrqdq/eYEMaOqFF/D9vuusefct2/uj/96KV75g2e/8dxZS&#10;pTKJ/cJ74YkAQAABBBBAAAEEEEAAAQQQQAABBBBAAAEEEEAAAQQQQAABBBBAAAEEEEAAAQQQQAAB&#10;BBBAAAEEEEAAAQQQQAABBBBAAAEEEEAAAQQQQAABBBBAAAEEEEAAgfMjoAhkZoNNS4rS2r0HZrO9&#10;ecwlxWSiXCyB2EVLN6/Z8Fd+W+ESFZNrfPmZAB6rLk73LSrWZTLc6L8GH09LKD76PC5esn3NYtsc&#10;xMVb9NqqncZ3N9m1oHiiQeM+/CJG5BIqfSYvEeUwtuzFT1uQdcjLNYlZGrUmjTQGN/r6eHy4qFhw&#10;HhuWsqYC6p+Bxs+oGNiO5pnP1tZSq4qhdTv3LO7fs+Dx/DyM7qJT+XGCRGOi0ryu9vuYgel4W/eN&#10;9t7OfWti08cR1tJmVzTftwrFFV7qzR+vyOG+96ZnHvczza3Ncksne5a0rVVtrZp9zPj2ymudbWKw&#10;SuvWnC5amWU2zkZL5zxcK077WWq/4isn8pqmMkkS7RFVv0+4z8connaFT+X+2sWtaipLJjsa9hpj&#10;heJYy22jHKzlWup9V2Q6TyjOcqPxHT0Od11b0yoGuHeq5sDC89f3EOKKnsp45KZHENBkCLnWuCsv&#10;Wx7y+dnMXz7fAI5wobP71ElTe+YNS7vWSr0P8PmfljoTrvECH5UDIBlsaJkdWBO0TxX63mMZL2Hp&#10;8p5MtH5l6cE7LX3f6aMfEs3c5+z29jFrrvaHcqz9TMND7xOOUjrll/DXeL4J76+l7C9HqcCaPtfX&#10;He3E8vCRteQFR/2Ubmzr7xj0t096X+DnEj2yphJUCwEEEEAAAQQQQAABBBBAAAEEEEAAAQQQQAAB&#10;BBBA4DwI6P/WUhBAAAEEEEAAAQQQQAABBBBAAAEEEEAAAQQQQAABBBBAAAEEEEAAAQQQQAABBBBA&#10;AAEEEEAAAQQQQAABBBBAAAEEEEAAAQQQQAABBBBAAAEEEEAAAQQQQAABBBBAAAEEEEAAAQQQQAAB&#10;BBBAAIEDASVBr++9q2SzShJ76QUlDVYSz9MuSm6/5BSip90i7o/A+gpossWDpMieWDdWU+vaWgmO&#10;S9X5hGdiMbCQ5habyixTUuFDJO7ucw6bklmHRNU/xAvWtyfOdM2UVns+XLxD/KNVcu1EfXKsEq15&#10;8L4SPt+1sHHFsssv6ConPBaPVW9etPYCGpvpeNvG3/x3lgxHfTJ4O2Ii+LVvIxVE4FACXb/fx2Z6&#10;qGfzJAQQQAABBBBAAAEEEEAAAQQQQAABBBBAAAEEEEAAAQQQQAABBBBAAAEEEEAAAQQQQAABBBBA&#10;AAEEEEAAAQQQQAABBBBAAAEEEEAAAQQQQAABBBBAAAEEEEDgTAoojF0oB2bl2Oz+B9ZO9iztgxh6&#10;7EJi3J3JPj1upaNiJA43rXjjl/orRMW+feoYUCzFTmMl1orVlRaWDMYK23vc+IofrbAPwfTSTRt8&#10;5V8pDvDAks0rH33SUR9JE6t/9n2rvv+Xlr7wKSu/9E3F99x4ehuPev0z+Hzv4/ylz1h+8xP9bA+Z&#10;x1xeg3nv69LWFSs//8/7uJ1htKXxRTzVdR5infpsqLVg5LF6va/0c0yC7ZSFvWCttbsPzPxJ6bJb&#10;Eazd3zGbaS0qFUNzMLJpVdmd6UPdT/fqqxLtxviSFXk2f+A0x7gTyCfXXKtDaonW3axrbVo3qpX/&#10;eXycB4udHp/u9pazNOvnQdRryrS0UaH56k/XNS9UUXuLNLVU+1CdZdYmcqzrfj+a611ElI+OAJ+G&#10;02Zm2f5DCzHYRHMzZqlt5mNLNHDWbth4v4bccvVrpf7ttH5YU1vTVgrj7LWd9+5HW3rIR3QJjylu&#10;Gi9B44aCwNoK+HlcMehHv/avNWg7C6PNg3117WbtSgh9pk8Ve7/TvM9ia1kjg6C2Dzb0NVm/tesx&#10;hWSo99P+vlp19zN1SJaz1njPJzpAabf7xVLYap30A0DXKu/ARS0+V464N3iOgFhNrNMYS7yv+hwP&#10;vkFcVMTH2t3vtauB8Lkbtq5a0NrmuTX8fBui8mtQEEAAAQQQQAABBBBAAAEEEEAAAQQQQAABBBBA&#10;AAEEEFiRwHL+b+2KKsdlEUAAAQQQQAABBBBAAAEEEEAAAQQQQAABBBBAAAEEEEAAAQQQQAABBBBA&#10;AAEEEEAAAQQQQAABBBBAAAEEEEAAAQQQQAABBBBAAAEEEEAAAQQQQAABBBBAAAEEEEAAAQQQQAAB&#10;BBBAAAEEEEDgZAXavQc2+eP/0UJe2Pi3/r2FyzfMOk+OSkEAgYshoMS9yp7ta0CSZ9ZO983qymyo&#10;1q8mp+/Hs0alWM4yC55cebZnSZ8E+xAVULJva/ThiYIP+5qPrwGPHlfAu8kzsBelhcHIQlpYVPJ1&#10;T5p95EEU9Jq6sfoHf2XTv/lDK3/5tyz7Z/9G+9IhxsJx68/rLpZAmll69YX50OyTwa9r86N5bvXg&#10;c4KCwLIF+nGVaB742qo99Djr9bLrxPUQQAABBBBAAAEEEEAAAQQQQAABBBBAAAEEEEAAAQQQQAAB&#10;BBBAAAEEEEAAAQQQQAABBBBAAAEEEEAAAQQQQAABBBBAAAEEEEAAAQQQQAABBBBAAAEEEEAAgWUL&#10;KNZSkpWWDDes6WqLM8Vb9BiGli37TlzvLAgo/lxsnx9z12MpRsXFjNXE0uHIrNRHH69rSY3sWgvD&#10;TSs+/415FLC+TovFXAwhtW7vvtU//7HiiyquZ6u4ohSzNNWHYp16gNU+9trpo0T1fzLcsvJL31S8&#10;QV+SfEwu1v+n36rzXoNoaZLaluZWUPxb01rSqfN2M8Vf7RLz+N4xNhbicveWPh7lZMe6emLZ5Rct&#10;KwZ2e7ZrD7WXKYxvv36kmvs3x5fMv57+OFIs2iSxLM2tyVJ5mOVtbVU3k4/GeV/Hg7HioTa7Ruvs&#10;VBERg1Wapz4NfDYM04GNtHevyZQ9qPDJfFEkUis1rpyn0frlH2U9s+Cxovt1wn9D8Xk4rWaW7O8I&#10;I9puqbOextem4lqvo5D3a5ollgfF/lb87VbrSdpUVtd1P08WqrTmXLuj/f+H37Lk0otWvP65D881&#10;hgsCaybg8zdsXZnX6oLlwvAQ65X2RT/1pU3s98iQ5RYKTwawxsX7qRxaUm70lQx5aabj0FKKMFJd&#10;K9H62B8NdNHOUhnpnrKiHEHAz6jaG63R/rh5RX8P4udSV/URd8ZL/6ZpTduhA2t25UUr3/yG4t6/&#10;JPJ1PImc8f6n+ggggAACCCCAAAIIIIAAAggggAACCCCAAAIIIIAAAh8SWO6/UPvQpfkBAQQQQAAB&#10;BBBAAAEEEEAAAQQQQAABBBBAAAEEEEAAAQQQQAABBBBAAAEEEEAAAQQQQAABBBBAAAEEEEAAAQQQ&#10;QAABBBBAAAEEEEAAAQQQQAABBBBAAAEEEEAAAQQQQAABBBBAAAEEEEAAAQTOnEBsrH14R0lyS+uU&#10;EFbpg89cE6gwAggsKKCkukk+sjC6pMTGShDdNQte8Dgvj+YJu5Ptm9bVleqihNie1fuZReuVnhLb&#10;dp4YOEmf+Wx+uSqBaFEJstPLL9jgK/+FZdvXtZN4FvPn9d9T6hM762b7Fuup+rZWzudMV6qe8mQe&#10;RuAYAl13jBed4Eu61uoP3jGb7lp65aU+6bwW5hOswIpu9SiBuxK7U05XIATtl94fvs/SHafbGdwd&#10;AQQQQAABBBBAAAEEEEAAAQQQQAABBBBAAAEEEEAAAQQQQAABBBBAAAEEEEAAAQQQQAABBBBAAAEE&#10;EEAAAQQQQAABBBBAAAEEEEAAAQQQQAABBBBAAAEEViigQEt5oXhe1ywZbSvmYTGPwUQAphWan4dL&#10;B+v2dy1WEwuXXtC4KTVult0ujU3F0lxaKDDFePN6+hj3mKKRmG/zDusdlqa8xEGgOinu4DrWbImN&#10;PF+X0hqwPdi2RF8VBbfvu2mptSFVbL/JQ+uqytJ8ePCbJTVd47e9975Zrdis40ua3wN77/7bNmsr&#10;zXFfljobl2O7PNhSvcKpz3sfz6lqlWsdatxFJdc4r5p5fT+0jnp9ZxNh1uYhbKs0n6+zushmMbTs&#10;gsYYdsM8zaxQzMh9fbjLaLpvQbGaCR7pI+qfSj3ZtUI2ncbSXl72426YaE6uaUk1O0r154761/vZ&#10;Ize3OmcoCrOmhv90vOKvbd7+z7b/rf/VsmsvW3rtFUs3L2m4+F0oCKypwDrGhvY4vV5WNHf86q3O&#10;/rNY92tA3jaWRZ0oUr1XLbQHelnjaRuSzJIrNyx5X2ehzcuq64HXvOYLfU6056c6YM2bH3SGCBb8&#10;+o3nSTgHMbkX0jnai7vZng80s2JgpnwP6zymDtsyf28b6s6ij4vkYK4c9sUn8Lyos26mvTf7F3+g&#10;s+zx9/MTqCq3QAABBBBAAAEEEEAAAQQQQAABBBBAAAEEEEAAAQQQOCcC2TlpB81AAAEEEEAAAQQQ&#10;QAABBBBAAAEEEEAAAQQQQAABBBBAAAEEEEAAAQQQQAABBBBAAAEEEEAAAQQQQAABBBBAAAEEEEAA&#10;AQQQQAABBBBAAAEEEEAAAQQQQAABBBBAAAEEEEAAAQQQQAABBBBAAIFFBTzHrJKhByX57hPzetJ4&#10;CgIIXEiBsLFlgy//SwuZkmaXo1MxCLrv4Mu/Ye3dW5ZeeVn5lQ+RoNqTiiuJcZ8aOE3PRVLmU8Ff&#10;wk37RM3XX51faYFk79EzazdKtK1e9fGojOVLqB2XQOCsCASLTWWzb/+R1T/9ext/8w+s/PyvW2wP&#10;sR6ucxM7JZqvJvNzZ+HzmoTup9tdehMQNNZ8vV1gvT7dNnB3BBBAAAEEEEAAAQQQQAABBBBAAAEE&#10;EEAAAQQQQAABBBBAAAEEEEAAAQQQQAABBBBAAAEEEEAAAQQQQAABBBBAAAEEEEAAAQQQQAABBBBA&#10;AAEEEEAAAQQQQOA5Ah5nSXEKi09+2ZLR2PIbr+vn7Dkv4tcXXaCPhRk7jZltyy7fsFAqbu8ZKCEv&#10;FOYtUTy7RnE6z3j8ujPgTRUvloCH8d4qB5Yqlncd5vNrkhZWa08pJruKo6q43h4/Vf8tq3RtY83t&#10;nylkYLTs6ovWZond3r9vjc9vVajTva6UG7ZVDPvnLOu+i1wnUazJPMutSTJRBMu71nbr6mPqF6yr&#10;Zv161Sr+bJul/fMVudK2y7GlWsvcfImcizTrRF+bmv7IoxNApfEVFI801FNh6AFHofQ24cFtG84m&#10;NtXe92AwsnExsCyXl3zWcdwoBKgNsszuag2JGt+J5ner+vv8XqRfY2ytfu9HZm2rmN7vWtz5wGxj&#10;WwrrKsEARmANBTQPYz3fx4O/V1xJ3ORg2tWt1jnd16jUWstqxdVXTP6Q6b2GLxK+HqxrUfXKT3/N&#10;0sGW5a9/0Uz71DLq67GRfcdPD8xdoNU66SVGf0+zxiZ9Ldfok96/dtM9mbUWdDY0ncXO/FagcdG8&#10;95a17/3E0muvWP7qm2qTj481Gxc+f30Mr/McXqOhSlUQQAABBBBAAAEEEEAAAQQQQAABBBBAAAEE&#10;EEAAAQQWE+BfQC/mx6sRQAABBBBAAAEEEEAAAQQQQAABBBBAAAEEEEAAAQQQQAABBBBAAAEEEEAA&#10;AQQQQAABBBBAAAEEEEAAAQQQQAABBBBAAAEEEEAAAQQQQAABBBBAAAEEEEAAAQQQQAABBBBAAAEE&#10;EEAAAQQQOEcC86SawZPEezJ5JbrWI2uQ+nM9anGOOpqmIPBsAeX7TUZbNvilfzVPauyJobvu2a9Z&#10;xW+V5Dd//UuWv/YlXf2QdVBe4OCJvlMlLk4Kve4U6r0Ki7N6zUWTNHvuaU8a38zUn0EJ3L1PKQhc&#10;IAE/Aqn05zIlnY/VdB0OZvNKHftzsPbhBzb93p9bOrpkxRd/Q8v1oJ/rx74kLzy2gC+zFrS+9sdt&#10;rbf+47GvxgsRQAABBBBAAAEEEEAAAQQQQAABBBBAAAEEEEAAAQQQQAABBBBAAAEEEEAAAQQQQAAB&#10;BBBAAAEEEEAAAQQQQAABBBBAAAEEEEAAAQQQQAABBBBAAAEEEEAAgTUXUKzV9Obrlt54XRVV5KVF&#10;Y+ateXOp3hIEFI8zf/GTlvzGvzUrh4p5ubGEi676EhrbWa44jgrS2dQa58TmXLU4179YAr51bGRD&#10;y9PcZm1tQQ9MityaJLVuf8+smvRbzNJUNJfjwzvW3rtloSgsu/EJm7aNfTB52N87KoigqmQvbl6x&#10;LM0UUzDoZ3/kdEtQoMM8La1RvHMvRdNY1VTWPbH39vEQ3aytrE4yfWjtUv0TtWOrGCkkreKl91e4&#10;YJ/U6FR9qx63Vv3aKN5yEqLVik/aaV1PFLuZMh/7meZGofjFd8bbtpcXtp0PrJTPuo6bRKO7TAv1&#10;a6p1Q9/rrFHXUx1LF6ixrtPtPbT2znsaFl0fw7b54G3Lbn5CAylb7prEwEPg3Apo/6xnVv/4rxUT&#10;vbL8E1+2ZHxp+cF6tba3bezPEH7xvGkt6xozrV92FmKwa83KXvjEfH3xsbDE9xqp1rLEYyXrj5dW&#10;G2FUbPqoM0TUfbQNXszSH5bU9L79z0fonzHd1wuCYn/rPaznbDjrRUOi+unf2+z/+z+s/NI3LX/5&#10;s5ovatTzOT7ccrc8pOOHX3iEnxbZz49wG56KAAIIIIAAAggggAACCCCAAAIIIIAAAggggAACCCCA&#10;gP8vMwoCCCCAAAIIIIAAAggggAACCCCAAAIIIIAAAggggAACCCCAAAIIIIAAAggggAACCCCAAAII&#10;IIAAAggggAACCCCAAAIIIIAAAggggAACCCCAAAIIIIAAAggggAACCCCAAAIIIIAAAggggAACCCAw&#10;F/CcsGlucaqk8Z4w91FS1NPyURLRGOf1CCRlP61e4L4XVcATTx81+e+yrZQM+/AlWijGNvjqb2v9&#10;6izduqL14/Cv5pnrKhD7hPHKsm0hy09/TK4rE/U6vwI6/4S06Md+1+pMdOoL8yLUftDsrHv4gc2+&#10;/SeWXn7Rys9/XY/54yzYi8gu9Nr+vK8+8D23ox8WsuTFCCCAAAIIIIAAAggggAACCCCAAAIIIIAA&#10;AggggAACCCCAAAIIIIAAAggggAACCCCAAAIIIIAAAggggAACCCCAAAIIIIAAAggggAACCCCAAAII&#10;IIAAAgggsP4CR4pzuP7NoYYrFlBgy7B5xYqtax5JzaxtV3zD5Vw+JIrfqFh2sakUm9NjexJnbDmy&#10;XAUBF4g2Kkob5YXtzvYUwjvYLCuszjKzembtZMfSHmo5sRY9Lnd775a1u3ctHW9bfuWm3Zru2Z5i&#10;iEfdwu+SJ5ldH21bkiSq3nrMd69XkaW2r7p5PfO2s6atrY2+jmqN+kUJFuupWVNblSdaaed6aZLa&#10;uBhY4hdajyb9osYn9o3GVqF4vI2+Vj6+1Nvd/o662A39Z0rXNFbcv2WhjXZnvGlVqnGTl5am2dpG&#10;O/U1Y6g1I2pwNxrnI3VjqznQau4+PjOO0rtBrW0f3raodcLHSdR5pbn1U7M3a+UcYKwcxZLnXmAB&#10;zcmumtr+3/xHzaV7tnH5piUb2wLR3rrEjci3tcZaq7TvKfq6lfoa9B41aO1K9DHf2dd841vZe+pg&#10;mdbFR6XtzwQS6+NyX9z3NN1MZz6d+0JZKg/D8BHPM77qPex4y/KXPm3JtZf1PB/DZ70ESw/aHmcz&#10;TUkfD0co2ntjrffGs30doTJLCu2+eoyCAAIIIIAAAggggAACCCCAAAIIIIAAAggggAACCCCAwFkW&#10;4F+EnOXeo+4IIIAAAggggAACCCCAAAIIIIAAAggggAACCCCAAAIIIIAAAggggAACCCCAAAIIIIAA&#10;AggggAACCCCAAAIIIIAAAggggAACCCCAAAIIIIAAAggggAACCCCAAAIIIIAAAggggAACCCCAAAII&#10;LFkgeGJYJbqPnvizTwi75Bsc5XJK2N1Od6x77ydm5cDyFz5Fsu2j+PFcBC6ggCf5Lj71VVMqYq1j&#10;SvJ91CTGF9Bs7ZusfoxK4t4nk87yta8uFURg2QIh+NlMH0FrmuaCPp/d4jnhO83p/owZLORKmZEU&#10;evBMt+rs9oeze5+kuYXxtoXByEJydptDzRFAAAEEEEAAAQQQQAABBBBAAAEEEEAAAQQQQAABBBBA&#10;AAEEEEAAAQQQQAABBBBAAAEEEEAAAQQQQAABBBBAAAEEEEAAAQQQQAABBBBAAAEEEEAAAQQQQAAB&#10;BBA4msBB7EoF5fI/fWyuj7tA11oMitXrcS7PSAm54rwpxrDHsLOmPSO1XnU1Pfja2enDVWtw/eML&#10;eMzbQVbaKB8oXKqi4CrOYpNmNisK6ya7ZvsP5zFxPZbkEoacxwqv33vLbDax9JU3LRlu2u27P7Mq&#10;HsSo1O83yrFdHmz2a5lWtuM3bomv9FoM0tIeaj3q5JR3jbVta5W+jvsF96CebjidKB56LcMN65Jg&#10;ndowVBzajWK4FMMlNusELxUt0xgq01R7UGqVxpiXbronk/Xo4xPE+NhbeczWdu+OpfduW6Ml/u7G&#10;lvbyxDY1boIpzv7Hvur0H9SQtzIr1K+J1erjJLbWVrN5XoBjVy9Ye+ttjY+JhaLsZ1j7wduK8b9n&#10;aal5REFgbQUOzuDrsq5pPlrT6BytNVcxe+dvEJa9mmi+6v1F1XV92PVS53WPqW+Kr2+Z7nvBj6yZ&#10;1nZfJ129Sw+CJXs8a523LmTxveKtb9vsx9+x4vXPW/nmNzQ2/Yz5DA+NrfIzX7X81c8r/LfG1fOe&#10;fwZgfVqYzt4+OGIz03jQ+/MjFD8z1Ld/atV3/9yyG69a8YXfUHx02VAQQAABBBBAAAEEEEAAAQQQ&#10;QAABBBBAAAEEEEAAAQQQOMMCpJ89w51H1RFAAAEEEEAAAQQQQAABBBBAAAEEEEAAAQQQQAABBBBA&#10;AAEEEEAAAQQQQAABBBBAAAEEEEAAAQQQQAABBBBAAAEEEEAAAQQQQAABBBBAAAEEEEAAAQQQQAAB&#10;BBBAAAEEEEAAAQQQQAABBBBYuoASoQZPzOvJYP2jz5S79Lsc4oKetFhJfO/83Hb/7H+26bf+NyUk&#10;rfQYoZUPgcdTELjAAkrarOTf0ZMXPyuB8wUWOltNj0pUrj6tlZA6CdoCPGn8MxJzn63GUVsEDifg&#10;R6JMZzOtabGt9ZqzPwdirTOdF83pkOpsd/abNG/Pmfvs8Illl2/Y6Ou/b+UXv2mWFnqMDjlzXUmF&#10;EUAAAQQQQAABBBBAAAEEEEAAAQQQQAABBBBAAAEEEEAAAQQQQAABBBBAAAEEEEAAAQQQQAABBBBA&#10;AAEEEEAAAQQQQAABBBBAAAEEEEAAAQQQQAABBBBAAAEEjiag+G7NB+9Y+9PvW3z4gcK9KY7luSnR&#10;Ql4o3FvZx3JUoE5CdCrOcjd5aN1sfx6zdE372iPB9XE417R+VGsu4P2UJalt5UOF0FbQSJVWX/eL&#10;gaab5tveg6WG9YtVZd3tn1nUrbKbr1mje7+3d0+3mscO9NXr2nDLxl6fNYvHW2apdWmuugcrmtba&#10;rrGmbVXjx+Ieqs7ddGJB7akVfzN6DHI9NkgKG2odmwu78sUqLqRovJYFxSSV16y30SOziX48T3vW&#10;Av2qodLde9/C7j2baP7dH4wtUazTS+WGhzJe2+L9WnoeAI31Os0s6YL2p4kpqnbf18epeNfV1rz/&#10;kz6vQPbK5y1sXrF25451D24fjJc1BjlOg3nNuRGIbWWxmh7EXV6Dcep7lGJAB+1dfUzoFVWpVs6N&#10;Ns5nfdnoftr3QjE+iMF+brr3WA3JPV71we7fhrS/RvR+6fe+FXXIsWp6Qi9Sk5s771n1w7+y5t1/&#10;kIOfo55fQjm29NI1C8PN5z/5TDxDu2ep97d+TmxmOir6mHjsPPm8Nugs2t2/ZdPvf8uqd37Y57J4&#10;3kv4PQIIIIAAAggggAACCCCAAAIIIIAAAggggAACCCCAAALrLuD/d5WCAAIIIIAAAggggAACCCCA&#10;AAIIIIAAAggggAACCCCAAAIIIIAAAggggAACCCCAAAL/P3t3+iPZld75/Tl3jYjcamNVcSebzba2&#10;bmnUkuDRYo9GA40whjG2YBvwwC8M+C8z4G1swLBhDwzbo5meRYOZtrbW3lK3SBaLLNZelZWZsdzl&#10;+PfcyOwuFmvJJSIzIuN7irlGxL3nfM4aLPJ5EEAAAQQQQAABBBBAAAEEEEAAAQQQQAABBBBAAAEE&#10;EEAAAQQQQAABBBBAAAEEEEAAAQQQQAABBBBAAAEEEFCiT+X9VOLP0BsoMW8hkSMk/pyLn+5fKQnp&#10;cFd5aWvdgbDKc2HmoggggMACCygttYW81N60ZknZP/utaYGtqNo5FVCS+pDmapwnZ6+Wv5FRDWq8&#10;HU03t7uk88vfqiVuQbRk47L1fvKXrfjaN/UeQGMtnvV7gCXmpOoIIIAAAggggAACCCCAAAIIIIAA&#10;AggggAACCCCAAAIIIIAAAggggAACCCCAAAIIIIAAAggggAACCCCAAAIIIIAAAggggAACCCCAAAII&#10;IIAAAggggAACCCCAAAKLLxAUE02xbid//m9s51/+Y6s+/avuZ0V+W/y6H6KGHk4s9DcsfednLH9P&#10;McaKvmIOH+KF5/UpSWrNw9s2/sPfsfGf/24X63ixmhosTkZW37tprT6sOgdxBxcLeG612SrXNbf2&#10;J5e+7maltZqAzd621pRmNjFUk8Sa3UdWawwnihmeXX3Pduux3R9uK3Rg/NGqdX39kmXpgsXvVv3K&#10;tLBG9Y7yyWNjTdNY1Xis8R+X6HHQx0/0i2iTNLNG7fCWred9KzR/VzlCYqJ48aVMfJSN5djKMVH/&#10;B1/oKd3YqO9+aqlMHvUHNpJRkWV2QXNTkfYXWqhUrNmQplZpvCdBI76ZWF1PVOdj1FvrRNzZ1l73&#10;hcK8Biu//nOWXXpD+8nEmjs3FAK2PdZlFxqQyp0PAY3d+vO/sfH3vqOvP5junQf76hm1MHrcZN+n&#10;ND+7mNAeS3kOZaR7xKi5qVLWtWZ+tLS/xlwVdxpkv7/7NxoPfobQgmZxRdcyj9GfbFxU3OjM2uGO&#10;RY9RfphzgI+vVh/746wbbMv8ScMgFD21wN87aTz4e6YjrRfR2smk2ydDOVC4d52bj/T6o+D5mPUP&#10;CgIIIIAAAggggAACCCCAAAIIIIAAAggggAACCCCAAALzFcjme3mujgACCCCAAAIIIIAAAggggAAC&#10;CCCAAAIIIIAAAggggAACCCCAAAIIIIAAAggggAACCCCAAAIIIIAAAggggAACCCCAAAIIIIAAAggg&#10;gAACCCCAAAIIIIAAAggggAACCCCAAAIIIIAAAggggAACSyWQK8n315Tg+tp7FjauKrFpczbV97ye&#10;SsDaJWI1JVgtSiUT7X55NvXhrggggAACZyOQ5Vb+1N+2XMm5k4vXVIdpYvezqQx3ReAMBKLOP1m6&#10;fy6anEEFZnzLEM0mY03lYCHX+a4r+h3l7ARi68duCgIIIIAAAggggAACCCCAAAIIIIAAAggggAAC&#10;CCCAAAIIIIAAAggggAACCCCAAAIIIIAAAggggAACCCCAAAIIIIAAAggggAACCCCAAAIIIIAAAggg&#10;gAACCCCAAAIrJRDricW9JxarYRfvzc5L6Nu2sWTjkg1+6bfMgmLZrXgJIVjz+I6N/+q7lqxfsuL9&#10;b8llc2FUQpJYffem7f1//6cled/6v/bbluavLUz9qMjzBTSsbKtcs1RzrA6tNfrFXtnrYmjH3UcK&#10;611ZUEzVk5YQEmvvf27t3iPLNl/TxxW7P3pie5ORebjKYNHKrLDXBhcs0Z9FCi3odSnT3NosUwjK&#10;xLJGsQ+biU1i3dXTl9yuKCBiO9pVW1qbyKzVC1vFrnTfLMkOnrWSX32cFTJ0MLeJUsoU0zO2Hp93&#10;kXr7bLrH49e3d25Yo7F1f33Txmlq13oD6+eaiwu8qSvyvhVJbj6/myTt+jWoX+u60bxWLx+xaxXh&#10;VfvcF9ZuP9A+d9HSK29b+vi+2cd/atWdT6yn846lqz2XzmaEctdXCwSb3PgzG/3hP7X+z/66FW98&#10;Q/to8uqXze0Z2lUrrbH6k2g90UauD03II87JV1XP1/Y9X78UE9hLrjkafFMfrOl+Z9n+V9X8dB7P&#10;tC5qgezoW+Umaf39TO1WKxqbXmMiXbugdbywONzuxmjoaaysYEBpj2fena9rnYN1njxKiT7fxnrf&#10;7/O76GmqzW9fbHYfasxWlvQ3LOheFAQQQAABBBBAAAEEEEAAAQQQQAABBBBAAAEEEEAAAQTmJTC/&#10;v/WaV425LgIIIIAAAggggAACCCCAAAIIIIAAAggggAACCCCAAAIIIIAAAggggAACCCCAAAIIIIAA&#10;AggggAACCCCAAAIIIIAAAggggAACCCCAAAIIIIAAAggggAACCCCAAAIIIIAAAggggAACCCCAAAII&#10;zElAybGV/LP85q91yXKVOn4/Gfqcbveqy3rCXiX49ITsQYlZSdz7KjAeRwABBBZHwJO9t08eKLF2&#10;bsnGRS3hSjR+jOLrf/mNX1BeaSWQV5Jp3xMoCKyUQAhKqj6wsLZu5onV45K3XvWP9UTnusZM505T&#10;+ygIIIAAAggggAACCCCAAAIIIIAAAggggAACCCCAAAIIIIAAAggggAACCCCAAAIIIIAAAggggAAC&#10;CCCAAAIIIIAAAggggAACCCCAAAIIIIAAAggggAACCCCAAAIIIIDA6QokFjKPd6sAaY1ioy17nLfn&#10;4SkeZFfieWzc8xr8kt9NRqZQyxYG64pzLBcnWZRQeF4PxeWLTx5Zm+1YHA0tbnS/ekmDeOisBXwI&#10;rRU9K9LMJo1iaOvnYZ5ZEzJrdx8r7mJlQSEXT1wUi7W+/bHZZGLJlTct9Nfszp0vrGrr7tJR83sr&#10;79tWb60b0os126P1NN8arbWNxnimtpis6rru6upDv6tvo3iz411r2sQmWaYQtEGPt7bRG1gStFYf&#10;PK9r8ep98jGWJMFG+tomibWK6dmMh5b2FKd0lUtIrVHs4/bxHavlcn9t01oNqIvlRjfuFnlj93Ff&#10;pBrb6tNKc8RDs6ZaM6pW64YePM6Yr29/anGyZ8kbH1i6fsGya2+blT2L929ZM9zReBksMskqj+SV&#10;b3vIC8Uu19q/IHHHPa56VxetMUH7+vFm5Ku7dVwrfrv28ETtLutG817fl5qnlrz6xef8GbnH4N4v&#10;ylBirS+KftZakDFyULdT++rv5bTnpzp3xr0dazVGk1V8f+ebp79/197p5+zpe3j/5eFLrIZ6sl4z&#10;z7jo6pvx975jzb2bVvzc37Xy7Z/QtFZ+hlXss8N3Dc9EAAEEEEAAAQQQQAABBBBAAAEEEEAAAQQQ&#10;QAABBBA4pgB/w3xMOF6GAAIIIIAAAggggAACCCCAAAIIIIAAAggggAACCCCAAAIIIIAAAggggAAC&#10;CCCAAAIIIIAAAggggAACCCCAAAIIIIAAAggggAACCCCAAAIIIIAAAggggAACCCCAAAIIIIAAAggg&#10;gAACCCCAwLkVaBolgq3NFiEZbDOxoHp4EmNLleCTggACpyOgHL5x+MTqOzeseXT3dO7JXc6JgGcU&#10;V/5ojZvdf/4/2PC7/8TiWImhw3FD40eLB/tSbM+JEc1A4JACSmwekmDpm9+wwbf/gRXvf1MvPFpi&#10;9kPe6VSfFhs/Z6ptfr4L0zXjVCvAzRBAAAEEEEAAAQQQQAABBBBAAAEEEEAAAQQQQAABBBBAAAEE&#10;EEAAAQQQQAABBBBAAAEEEEAAAQQQQAABBBBAAAEEEEAAAQQQQAABBBBAAAEEEEAAAQQQQAABBBBA&#10;YLUFFOcthEzh3cI0Du+L4ry1itPbxURcwjhwimdn/rHyRX082VMMvMaSYqAYf4sV49h7KHi98t50&#10;LNYT/Yb4mws/bNVxg6K0flZa0PceWXGUl1ZlmcXdbYv1eAZNCNaOR9be/9SXKsuvvWuVYjh+8eSh&#10;h3TsiqK22tW1i9ZPFd+xq8UMbjujS3gVs6D5VqhuSWKJ1qOkrm3i6+pT9/A22GhPo761STZtR2ap&#10;beV9rdOav089d9W+9bYXaWaZ+naS59Zq72onI8X6Ha0axVfa66GO48MvzHYe2m6vtCdlrxsvV/qb&#10;CmWfLPa4UcfmWW6JGlHt70mhGdukro5V71avaxRHPGqO5a+928XyTy9ct3TzktW7jxQn+rawtK8Q&#10;A/Yr44hfLICAn8d9E9V5WwP1TCukdwdmlfZvzZegtdf8Yw5V6s4MPm/V2lT3ypQTJGijD72NRdvK&#10;z6Q/0sR3vWlpfI30s4DHs+7e18yhQ86klYe/adT5KBlobJR9a8Z6T6NzwLQcKB3+Wsv9TDno/VJ2&#10;+XUL65f0ns5zHhzBQOOnHY81pRO99yq7cTUvj/reTZt8+n2z7Qf743Zed+K6CCCAAAIIIIAAAggg&#10;gAACCCCAAAIIIIAAAggggAACqy5w3Ezhq+5G+xFAAAEEEEAAAQQQQAABBBBAAAEEEEAAAQQQQAAB&#10;BBBAAAEEEEAAAQQQQAABBBBAAAEEEEAAAQQQQAABBBBAAAEEEEAAAQQQQAABBBBAAAEEEEAAAQQQ&#10;QAABBBBAAAEEEEAAAQQQQAABBBBAYN4CStwbq4nuooS0aa40pEdIRDrvunF9BM6zgCeEjo1Nbn7f&#10;dv/f/9aGf/KdJUuyu3pJrBdxOMZqaPWdT6x58IUS0CvBOEv4InYTdVoCgajJk7/5gfV+/jesfPsn&#10;l2w9fj5w0t+w7Op7lm5emWuy+Offnd8igAACCCCAAAIIIIAAAggggAACCCCAAAIIIIAAAggggAAC&#10;CCCAAAIIIIAAAggggAACCCCAAAIIIIAAAggggAACCCCAAAIIIIAAAggggAACCCCAAAIIIIAAAggg&#10;gMDKC4TELEsV7U0xLD1mYnx+LMv687+26od/aO3j2xbb5z9n5S0XHqC1djRW/6mfy4FZki5ejYvc&#10;LM8t1rXFieIxM9QWr4+eqVHUmtHPSn0UXczVoJ9H+r7JMmsrjbfRzsn7MQnWPLlv9cO7lpRrll95&#10;y55M9uzx2K/t0Sr91oldXb9geerjesEGjqqTKc5xkvWs0dfQNpZqvR3VE9XU/3hRK5rK2vHQYprY&#10;ONM80J9cjoOir9ZRCo/Nrj2rDqnV+j5qfLX1GBiNner2J5Yohv3Dct2GealtPbXL/U2Nm8UPhFyq&#10;LxP1aaM9qVWNk0lltc+NrupHqH+SWHzyyJpHtyzJC0uuvt21PqxdsPTCdYuac83dTzXPWsYMAgsn&#10;4CM9aN33EtvKP3ffn90n3T/NLN26asnF1yzM6czorRw3E2u1l2dNY4W/F9EeGLTvacE/e4az64Du&#10;ztMzzf46qINAo3XO5KRBspo2GjBJf03jQ+9jfNzsPJpavHSr0IM+lpZgPzzscPOzd7Jx0fr//j+0&#10;wa/+p5asbemlR1gzfPwob4K7BJ0Z5mbj9H59H7f+/nO6sR+2mTwPAQQQQAABBBBAAAEEEEAAAQQQ&#10;QAABBBBAAAEEEEAAgSMJZEd6Nk9GAAEEEEAAAQQQQAABBBBAAAEEEEAAAQQQQAABBBBAAAEEEEAA&#10;AQQQQAABBBBAAAEEEEAAAQQQQAABBBBAAAEEEEAAAQQQQAABBBBAAAEEEEAAAQQQQAABBBBAAAEE&#10;EEAAAQQQQAABBBBAAAEETkPAc44qGaknZFcGbyXvVRJjJSBXRt/TuDv3QGDlBZQuW8l8K6sf3lKy&#10;+6vTRLtZ0c3LRcaJo12rH9wyU4Lg/MqbyhSsJMGUUxbQOt3lx5a9r90UBBA4uUDTKB17o7nlieeX&#10;uOhs58nbi2/8gmXv/ISFos/Zbom7k6ojgAACCCCAAAIIIIAAAggggAACCCCAAAIIIIAAAggggAAC&#10;CCCAAAIIIIAAAggggAACCCCAAAIIIIAAAggggAACCCCAAAIIIIAAAggggAACCCCAAAIIIIAAAggg&#10;sJQCB+Ft00zVDxYV782iB8B9pjS1jf/y31l14y+s90v/sfV+8qKeoNiclCUS8P6tFeN4qDpHS4qB&#10;RcU4XqjIfh7GU/E7Q674fM1di/W0rkuEvJJVVeRsy5PUNss1hYoMFtSP4zy3SaJ1ZbJn7e62OtYX&#10;G4+Ne7DoHI0q6LXNvc+sHW5bdvlNSzdfs7u7j22vHndXDArcXSoG72v9LY3pRL873n2OVqujPTuV&#10;TSaXWuttr6otV1zKcTPx0OO+/E4/JopB3lRd6PGRnucPFZoTg6xn0eNwdk8+2n3P07NLWfgoqrV2&#10;VRpzsRopbrQ+3KWLvbx4/X4a/u14ZO29T61pW7u3sWm1LDbKnm1qne/ity7wuOnWj5Bapj6d+JhX&#10;B4dascA1D348OQ6nqNXH6kefW7Pz2NL1y10s8ajYr/4nu/aeTX74+1bfuaG9ZaS9Zu1wF+VZCJyi&#10;QPDcE76M1TqPn/EJLer9QPbaOzb4tf/MQuZns1J1mv0a68vTRHPer5zFxjKdVYPi/4dS7zMW6pCq&#10;Cp5y8eZnprO6vgl6e1ZrrYxCadt6f3085Qotwu00LkNWWtJfV2103vMz5itK1FnLapnp3BB0DjsX&#10;A0sTJxQ9K66/b60PlMbfvx9hfirHjee9Cdoj/Tp+TD/Cq18h/vTD2pl9/VB9o/dB937g6cf5HgEE&#10;EEAAAQQQQAABBBBAAAEEEEAAAQQQQAABBBBAAIHZCfh/AUtBAAEEEEAAAQQQQAABBBBAAAEEEEAA&#10;AQQQQAABBBBAAAEEEEAAAQQQQAABBBBAAAEEEEAAAQQQQAABBBBAAAEEEEAAAQQQQAABBBBAAAEE&#10;EEAAAQQQQAABBBBAAAEEEEAAAQQQQAABBBBAAAEEFlBAqUM9uerGBUsG60pRq8SspmSfFAQQmL+A&#10;MkSHUgm6Q2axqZQgutEMXODiGa3b1qovPrbd7/yPSjT+pmW/+d8oEbHa4BnBKacvEJQI2hNJK8G2&#10;J3+nIIAAAgcCoTewtL82zRLP+nDAcsZfD/ZKX7gpCCCAAAIIIIAAAggggAACCCCAAAIIIIAAAggg&#10;gAACCCCAAAIIIIAAAggggAACCCCAAAIIIIAAAggggAACCCCAAAIIIIAAAggggAACCCCAAAIIIIAA&#10;AggggAACCJxnAcXeCqk+ppE2YzNR3MRo4SAklzddj8XJ0NrhruJyNpaWvelrzjPLeWybh1eravXl&#10;qItPGtSPIVm0CKsae1lm5jFUFQM2TsaKsarBmHRBPc9jr5yjNgW7UCq24n5c3FbrxlDxfNudbbO9&#10;nWlMXB9uT68tR2m94jXWX3ykMVxZduVti0Xfbj/4yCrFCVaw7m6YXOit22axph/jsW9zlCod7bnR&#10;EsUXz9PCaq25icc3bmob11pzzWPVTtfh1uen/05zc5Ll3WPrmg89fb/ycYW1NxVJZqlsao2zOiss&#10;2du2ROuaj4GVLRpX7c4di4/uasyk9rC/Lp9oF8uNbtwEuR132p2WadAa30szq/NUdU0sbyubeL92&#10;NT9a7es7N8x0Zknf/SlLevvxXjU+0qvvWNrbsObeZ9bsPrZM68XKz6nT6mDuc3gBzQPfR6P2B33S&#10;67T2n1XR2pGsbVqxtjVdQxTzfjonZ1chX7pr3ws15/0madNaXjcW8lJvT/z9hj/jaGvA7Gq3GFfK&#10;UjeYOrR+jvL3bD8aH4tRx9Ouhb9/yd74QCNDuSM0RjudFw0TPzN89olNbvy55Vfftvz9b4lQ8+w8&#10;jKtuf9e89PdKRyoS0z/pxde7V4W1S3qvpW+PeplD3dNvpHVM55JYa57P5yaHqglPQgABBBBAAAEE&#10;EEAAAQQQQAABBBBAAAEEEEAAAQQQOP8C/jeBFAQQQAABBBBAAAEEEEAAAQQQQAABBBBAAAEEEEAA&#10;AQQQQAABBBBAAAEEEEAAAQQQQAABBBBAAAEEEEAAAQQQQAABBBBAAAEEEEAAAQQQQAABBBBAAAEE&#10;EEAAAQQQQAABBBBAAAEEEEAAAQQQQGDBBJQ1VAlVs/e/aWtbr1ly4arq58mCKQggMHcBTb/oibLT&#10;UtMws1iNPau2WaHfLXCy3a529djiaMfieDR3Jm7wCoEu2XqqIeMD6hXP5WEEEFgtgW5dYGFYlE6P&#10;46HVD27r7B0tu/SWhTxflKpRDwQQQAABBBBAAAEEEEAAAQQQQAABBBBAAAEEEEAAAQQQQAABBBBA&#10;AAEEEEAAAQQQQAABBBBAAAEEEEAAAQQQQAABBBBAAAEEEEAAAQQQQAABBBBAAAEEEEAAAQTmI5Ao&#10;/FY5sDDYNMtyC88GTkyCteM9xeRUfEt/vL9uFhRjcZlKFxdSFfb4bytb1LNtbXEyVvdlFsq+Ol6d&#10;3/W3RzJdgKL+CVlhadFT+NdWdR2pdo3GJHHhFqB3XloFn2JbRd8yfdPoe++13aLUlKut3n1kRau5&#10;d9xhpnHa7O1ac//zbsxm179mVWjszs7jH8V59Zn9+tpFK7oYgn6jxZrrXptENpnGd5WllsbW8qax&#10;seZk6+uSV1kfcTK0WNc2SVKr00SPBdvM1yzv5qqes8LFDQvtQYn+1GlqEzkGp5vsCW7fcAV9gs+5&#10;h7es3d22Hc3BJz3t5zGxy70Ny9PlWDtTnSlK1XWsj1btKerWHtUja9SvOoIcrgStE4rD3d65odmv&#10;uXbtvW4/8RdH/ck8rv/GJT3+qbX3vzC7eF2Tcj9e9OHuwLMQmLNA0PnM56zWs9jozOar3hkXzcGo&#10;/Wp+ReuX/ozbqtsD87axTN+HYkMfpRy0ABx2DZhfJc/0ylnQmd1roA0vWmqtnwd0Tog6Q0xxFmCc&#10;nIFQ+dO/auXP/Gr3niZq/e/mzXPrEay+9QMb/f7/bfEnfsmKd39a+SayFz/9udc4b7/0M1Ni/V/6&#10;BzqwT8xyndd1tpoLig/eA+9G89znNAUBBBBAAAEEEEAAAQQQQAABBBBAAAEEEEAAAQQQQACBOQno&#10;bwIpCCCAAAIIIIAAAggggAACCCCAAAIIIIAAAggggAACCCCAAAIIIIAAAggggAACCCCAAAIIIIAA&#10;AggggAACCCCAAAIIIIAAAggggAACCCCAAAIIIIAAAggggAACCCCAAAIIIIAAAggggAACCCCAwLMC&#10;Bwk1zzARrJKJ5tfetaDE254wOLbzTBr8bPv5GYFVF1Da+7xQol0liJ4oyW5TL0FuaK1XzXTNCpnC&#10;sIeDdWzV+/Ks2i//RB+e8P1E6/fBPkR/nlVPcl8EEDjHAlpamyf3bPiv/ieLSWkbv/VfWygvn3Dd&#10;PsdeNA0BBBBAAAEEEEAAAQQQQAABBBBAAAEEEEAAAQQQQAABBBBAAAEEEEAAAQQQQAABBBBAAAEE&#10;EEAAAQQQQAABBBBAAAEEEEAAAQQQQAABBBBAAAEEEEAAAQQQQOB8CCjUYfb616xXlJZuXDEremrX&#10;QfxDD8GpQF2jXYujPUvL/vTxZQuLON6zthortmhhQe0LSXI++u4orVCfBXVrcvGqZU1lycYlvTo9&#10;yhXm/1wfdmluobduoT9QLLhGdfZf/ng8zr8S3OE4At5D6+XAcs2xSTO0RnNs6GuJ4mrHnceKqV1r&#10;JTnueAvWbN+19vE9C4MNyy9dtztaj7YnWpes7daoRPe5Nrhoqb4u6njxumVZYbViBYc2WmaNjbUu&#10;xW6M76+11cismliVZha9LZq0m701SxK9ZmFbdpwRc5zXyEwuearxEFKbKFa0l2a4qy7XCFy2fek4&#10;BM95jY+f+tbHFpqJPbhwwSaKo50oFvVrgy3NuLAUq2dQfYuQ2V6aWKt+TRXDua41F7p+PeTI19Pa&#10;3YdWP7pjSTGw9Mpb+/GgNTZ0naB5lF5505rbH1tz94bZ+9/S48ddk57TEfwKgRMLaJyWGqeX39IZ&#10;7eJ0TfM5cJ6L5m2jkO0Txfz3lua1zqf6OfhZMMtXdl1/ustTrYvB/GzTWK21su32umhRVt3BPh5y&#10;jXz6oufg+6D3rV05xBxpR8PuvV9Sruslbklxgamhzuqd4ZzWGo3ZkCi/h/b1Vu8/V/WsxohDAAEE&#10;EEAAAQQQQAABBBBAAAEEEEAAAQQQQAABBBA4HQFlb6cggAACCCCAAAIIIIAAAggggAACCCCAAAII&#10;IIAAAggggAACCCCAAAIIIIAAAggggAACCCCAAAIIIIAAAggggAACCCCAAAIIIIAAAggggAACCCCA&#10;AAIIIIAAAggggAACCCCAAAIIIIAAAggggAACPxZox7vW7mwrcXBp6fqlHz9w6t8peWjTLEXC8VOn&#10;4YYIzFVAc8+T7CpptvlHM1au3Xqud5zFxWOXuFr1VGJgS9JZXJJrnERAY0iZmpULWv1h/nG8Ekd7&#10;Vj+8rT2pb9nFa901j3clXoUAAggg8FyButXZ/7FZlmsLPf56/dxr80sEEEAAAQQQQAABBBBAAAEE&#10;EEAAAQQQQAABBBBAAAEEEEAAAQQQQAABBBBAAAEEEEAAAQQQQAABBBBAAAEEEEAAAQQQQAABBBBA&#10;AAEEEEAAAQQQQAABBBBAAAEEFlGgbSy99q6l199THEvF4fxKHK5gzXDXbDI227xoSV50sTq75y5i&#10;e56tk2JCTj76E5v8F9H9zgAAQABJREFU8E8sf+8nrfj6z5sVfT1LbV2l4v2qeJaDv/Ub1k4mFno9&#10;hVxVvMyFKh4HNrH8rQ8t9Nc0Lt9TXFXFg6UsvoDWjkFeWk/xe/fisJtde4rr1youbrv3yGKlMZeV&#10;x2qHj9P27qfWjncsu/41Szcv2f3tuzaqJ1qGFDdYsV4HxcAu9TYt0XN9GVvIoumWu0nINM71fV3b&#10;blNZ06rCXfhgtWQy0ho8sUk2sFpzIbXENrRede1ayEadbqUywWWpxpT6udJXL/XoyTQG8+lWZTHu&#10;5uN9smvxwWcaR63dX9uyKgnW0zi7UK51a/yiTocfAfrw11jvZZnqnlmjBxK1pdGZIx5hMgfNlfbe&#10;Ta03jy27cN2SzcvT2M371whpZrn2lMlf/Dur7tyw3mSoNUlzkYLAggj4eM91Fk9+/b/U0UdnNO2Z&#10;Cz9/T2jnp9AmNlZVldqqtUv7evAY7jpPhEJnBgdYtKPqCdt8lJd781MBpEliQSyt9r3pmNDnxvMP&#10;rDDQofeHaHG0Y56yIQwG2mBWeEA9O/g6w+mIevahWf6caC4HvR/o5vah+22WNeBaCCCAAAIIIIAA&#10;AggggAACCCCAAAIIIIAAAggggAACqyKQrEpDaScCCCCAAAIIIIAAAggggAACCCCAAAIIIIAAAggg&#10;gAACCCCAAAIIIIAAAggggAACCCCAAAIIIIAAAggggAACCCCAAAIIIIAAAggggAACCCCAAAIIIIAA&#10;AggggAACCCCAAAIIIIAAAggggAACCLxCQMm/TYmyq4//zPa+89/b+E9/9xUv4GEEEDi3AspuHPLc&#10;Qpqb1WN9TBa/qWGaxDp2mZmVHNjXNMrZCQSFws+yLlHzNLH4Eaui/vMEz9Xtj2zvn/13Nvqj37FY&#10;K0k5/XpESJ5+vgTmn2D9fHnRmkMJJNov08y6tbo91Ct4EgIIIIAAAggggAACCCCAAAIIIIAAAggg&#10;gAACCCCAAAIIIIAAAggggAACCCCAAAIIIIAAAggggAACCCCAAAIIIIAAAggggAACCCCAAAIIIIAA&#10;AggggAACCCCAAALLL6A4vNY0XTzeZxsTTY/tPbbYjC301hVfsf/sUxb75ySx5tFtqz75njV3b6qd&#10;iue4yqVcs2TzkoWst5hxLRV/M3v3p6337d+0/M0PFQ82XeXeWpq2xxitl/dskJUaV90/NipKqzX/&#10;4q7WD4+jeswSNWer259o7laWv/aOtVlhn+89tEb39Htp5bLL5YatlxrTixyqUnXLc5lkinGskmvN&#10;retG7Wi8GSpabUe7FtpoVZ5aq3i2qcb/RjbYf7x70sp+8q5NZFKY4kQrJu84LWQUOrPoe9gUcbV8&#10;5NE81lx4dNcmin38aLBubnGht2YDzcdlQIka9x5iuVDs76pb74Ol+l092dPno0xoj938iVlVWXLl&#10;LUu1132paL1ILuv3axvWPLxlze6jZeD5UhP44ZwL6PwTBpuWX3tPY/W6FjzFNF+BUrfa47UPKgC7&#10;ldoTtapbKLXvJTr/reK6/nSfawlM5ZBqrQ9awzzdQGsaF/p9XIY8CU+35ay+bzW2tJ9YTCzRWfH8&#10;FQ2KBc9TkF5+3fIPft7Sy28ufF3P3/igRQgggAACCCCAAAIIIIAAAggggAACCCCAAAIIIIDAagko&#10;Cy0FAQQQQAABBBBAAAEEEEAAAQQQQAABBBBAAAEEEEAAAQQQQAABBBBAAAEEEEAAAQQQQAABBBBA&#10;AAEEEEAAAQQQQAABBBBAAAEEEEAAAQQQQAABBBBAAAEEEEAAAQQQQAABBBBAAAEEEEAAAQQQOBBQ&#10;Qtjhjk1ufWShdx4Tmx60k68IIPBSASXPtqxQguOeNWPlOm5qPX0Jsmc3Ss6sbNYhVRj2ZAnq+9JO&#10;WOIHlVk86Q+s/PrPd30Riv6xGqOe1J60Z/XDLyzZvKxr0KfHguRFSy8Qq7HVD25pPqWWbl23kOfL&#10;3aaDJPNRew3l7AUO+qOrCX1y9h1CDRBAAAEEEEAAAQQQQAABBBBAAAEEEEAAAQQQQAABBBBAAAEE&#10;EEAAAQQQQAABBBBAAAEEEEAAAQQQQAABBBBAAAEEEEAAAQQQQAABBBBAAAEEEEAAAQQQQAABBM5c&#10;oI3W7D42U5zLZLBuSbZcMeAUFdIsLy1kpcW2thjb1Y7oqPYrXOliF4/PR4y+xe6jZ2rnQ6oIqa0X&#10;AwuK6xc0zPbywuo0tzjeM6v0YRefedUhfkwSa3e2rXn4uUKxZpZde9eGig38YO+x5rNuovCsHqH1&#10;+uZFK3Qv/36Rh3ehdWiSpR4x2Eq1o4m1VVpbFb62q7nHQ1fDbJLkViuecKG4wmtFOW3kIjfMq38K&#10;JbhJlnV9PFY80o5kpLG1ouuFz7Xm7qdmw13bLge2U/S6sXSh3LBS8bQXezb8eMBoxbDS14oks0rz&#10;ozeurB2PND+8hw8x8ENizWjXmns3u4vm19810/WefmnUtbKtKxbWLlu8/UNr7n9m6eU3u/i2P64J&#10;3yFwxgJa/3+0nH0pRu4Z1cvr0E3BQ8zDY1Ux2LCqurnudyiriQUBJP017Xs6v1OUWyA1HYVUQncu&#10;iF2fSKup1Df66o/Nq3uW3V9W7WRsUeOqQ+rtj6vz5BWVh6LW+1sNkqCxsnBFZ/X8a9+y/P1vTut3&#10;MH4XrqJUCAEEEEAAAQQQQAABBBBAAAEEEEAAAQQQQAABBBBA4DwIKHs7BQEEEEAAAQQQQAABBBBA&#10;AAEEEEAAAQQQQAABBBBAAAEEEEAAAQQQQAABBBBAAAEEEEAAAQQQQAABBBBAAAEEEEAAAQQQQAAB&#10;BBBAAAEEEEAAAQQQQAABBBBAAAEEEEAAAQQQQAABBBBAAAEEEDgQUOrsvFRyWCX9VOLgLhmsJ9ek&#10;IIDAigloLSjXrPjwF7UUNJb0Bmr/gmc5jlqrVFdr6y7J9TST9Yp128I0V0nX1y/Z4Jd/W3nGPem7&#10;9hMlbj5W8f5UsvKQ9/wLBYEVFAjW7Dyw4b/4ny1oLV779X+k9fnK8efUWQtqLYjNRNM5Mctz1YaJ&#10;faZd4ntn4n2gj6g91I65Vp9pI7g5AggggAACCCCAAAIIIIAAAggggAACCCCAAAIIIIAAAggggAAC&#10;CCCAAAIIIIAAAggggAACCCCAAAIIIIAAAggggAACCCCAAAIIIIAAAggggAACCCCAAAIIIIAAAjMW&#10;8DiKis8bNi9bunXNLPVYvTO+x5wvFzLFe0sU962eqO5LVvk523B5BGYmoLirF3trCumn2KmaZ2PF&#10;9m7TxGI1tnZvx9JLfieP+XeUOag4lI9vW9y+Z2HjguWXX7fb4x17Mhl2l/KrJUlm1wYX9FX3Osql&#10;vTqnWqKVWosep4VFGRVNa01TWxUreSkCoipfDZ9IqLVJllobEhtkpfXyont8oZt2Go4CyEJqRZp1&#10;HmN9dcek0lg4iB9/GvVYoHtExTWt735iptimD9auaNzkGj/BXhtsWerzYYHq+vKqTOeGny9qSy3d&#10;j9da1ZU6vXz5S/1RLQTtk4fWPr5rob9u6cU3dFbRL59eEPR9KPuWvvam1bf+2uo7N6z84Of1vEwX&#10;WB6pV2PwDARmJRAtag5Gra+hmye+48646JJjnc39Hl6KprJE0zGU6/ppDvfr7rJcn3yF0qqoz+oP&#10;fY2+tvsaWXvsZMrLBTSGKo0vnUM910yXW+I8DSudE+v7n1l9+2PlQNAZ+a1vaNr4WFmsEnRO76bz&#10;03vyYlWR2iCAAAIIIIAAAggggAACCCCAAAIIIIAAAggggAACCJwTAf/7VQoCCCCAAAIIIIAAAggg&#10;gAACCCCAAAIIIIAAAggggAACCCCAAAIIIIAAAggggAACCCCAAAIIIIAAAggggAACCCCAAAIIIIAA&#10;AggggAACCCCAAAIIIIAAAggggAACCCCAAAIIIIAAAggggAACCCDQCXR5TD0xrxKhRyWT7xJe63sK&#10;AgismIAS63py494v/Oa04Z5oV0miF7r4UqUExkm5ZqHX36/3Qtd4BSqncXOiJM16vRK6T/emdD9x&#10;/Aqw0UQEnhEITWPN9j0Lk0GXgP6Zh5fqx3a8a+O/+G63Thdf+zlL+utaJxZ8f1kq4aNXtltjtX/q&#10;8H+yJfvot+YVCCCAAAIIIIAAAggggAACCCCAAAIIIIAAAggggAACCCCAAAIIIIAAAggggAACCCCA&#10;AAIIIIAAAggggAACCCCAAAIIIIAAAggggAACCCCAAAIIIIAAAggggAACCCysQPnhL1p+7T1L1i+Z&#10;5aXqqRiJS1RCVihOZ2pRcR0XPqboErlSVQSeFvDQ3VvluqX6RhH9rE5TG2q92BwNLe5t66mKt6h5&#10;eJTlw2ME1rc/sXY8svy19yz0t+zOw5s2bibdZYJiOK7lfbtQbihmqz97gdcmVa2XZNbkubWqaqa4&#10;h01b26R2La+6zIZPLNOD47yQVrTNcmC5XrPArfKan1JRjGiNrdQ8ZnzsjKKPp2psbTWxVHGYF7r/&#10;Z60kizh6YvH+LWs0QO6tb1mbJJYppubF3oac9Pis7zmn63k9S41zS1Krs8wSj+Fc11ZF5QXwheUV&#10;MZ2D2tzcuWHtaMeyK+9Y2Lz8nKEQFa47t+zqOxo7Zff8ZrJnaeFnGgoCCHxFQDGgq5vf1zqjefLG&#10;B5ZuaF7NeFXxXXuk/bxVvH+f97nu6StXUD4Aj69PiTpTaTXft/C1stE63/VDW826O5aT+2V7hG8f&#10;eu/X1mMdunKbvh989Z6yLBBBba9v/dB2/+X/YsV737Ts2vsWCu2lh52nnZ23dt6nBV1/3rdYlk6j&#10;nggggAACCCCAAAIIIIAAAggggAACCCCAAAIIIIAAAnMV8L8toyCAAAIIIIAAAggggAACCCCAAAII&#10;IIAAAggggAACCCCAAAIIIIAAAggggAACCCCAAAIIIIAAAggggAACCCCAAAIIIIAAAggggAACCCCA&#10;AAIIIIAAAggggAACCCCAAAIIIIAAAggggAACCCCAAAJdMs3oyTuV1NQ8IawS6EYllfcU6WeSabNL&#10;0q0Mn14n1YKCAAJnIKB1YCnK/lKRXHvXet/+Tcsuvb6/dpAleCn670WVbKMSbtfTLSDV3vSjBNMv&#10;egG/R+CcCiSZhbzUcUxzIvq6vLznovbJQxv93j+xZLBp+Vsfmg3Wz+SYeU5HyjGb5eNJ+6Xv+Tr7&#10;UxBAAAEEEEAAAQQQQAABBBBAAAEEEEAAAQQQQAABBBBAAAEEEEAAAQQQQAABBBBAAAEEEEAAAQQQ&#10;QAABBBBAAAEEEEAAAQQQQAABBBBAAAEEEEAAAQQQQAABBBBAQOF5L121VB9RsRGD4nXFLlbussio&#10;zlmhMI6qeV0pzphije2HHVuWFlBPBJZBwCPfrhc9K9LCqmZoHs17lBeacrXFvSeK86cneHjvI5RW&#10;r23u3lB4wMay6+/aOE3s8+271mgt8uJRA68OtmyQ9zS3Fzv2rtfObeo06+LK5nVjTaP2RcWb9aI2&#10;2tjdoo21Zvk6u5mvWZqkkuxW3unzVvSz+yUhsTJTXFL9UMmx0Vrerev1WI8udv/PvNsUN795fM9a&#10;zYe9IrfH/TWF0mxtS1+3ioHFJdrnvOd6ygUQNNarTFkAfC6rTycei/kw81rtru58ZDaZWHb1HUu1&#10;Dk1jN395THiOgfSKHl/btPrRPYvb9y2sXZjmIDjMfWbeiVwQgQUV0FrbNpWN/vB3rLr3qa3/xn9l&#10;2fpFi56vY8ZzZax5Xmn9TrUHlvo+avFKtI4F1eHLM3hBreZdrSRYpo8DjPogLr2/p1nl4u/rqonF&#10;kc6Xitef9BTX222+UuS3ddXawQULvYEcl2hz/EpbnvmF2ht0zvZDUWwm03jaBwPlmac++2Os9Xw/&#10;O6WlrqF8B92b42efxc8IIIAAAggggAACCCCAAAIIIIAAAggggAACCCCAAAIILJeA/ossCgIIIIAA&#10;AggggAACCCCAAAIIIIAAAggggAACCCCAAAIIIIAAAggggAACCCCAAAIIIIAAAggggAACCCCAAAII&#10;IIAAAggggAACCCCAAAIIIIAAAggggAACCCCAAAIIIIAAAggggAACCCCAAAIIIHAgEC14QnnPktsq&#10;ca4SYQePZnwGWXNjNbb63mdKJppaduUt1cMTilIQQACB5wkoYbESDuevf2DF61/X9+1+8uLnPZff&#10;LY+A+tUTS3syad+bPGG89iUKAisloITslmgOJKlZU3cfy5l2fr/WdWUxqC2pks0rYTxlAQR01rai&#10;r/cAWmN9vaUggAACCCCAAAIIIIAAAggggAACCCCAAAIIIIAAAggggAACCCCAAAIIIIAAAggggAAC&#10;CCCAAAIIIIAAAggggAACCCCAAAIIIIAAAggggAACCCCAAAIIIIAAAgggsEoC0QPvKg7Xs6G4mubH&#10;IXnDsw8uAVAX8y2xWCmuY1zlWI77fdv18xL0G1VcLgEtH+t5z8oks13VvFXsyN1CsRb1+2bnkb4q&#10;jmRUzL/DFsVejdv3rXlw25Iit+LKu3ZvvGt3R9vdPA5aixL9eWPziuVZ1i1bvoItbolWKOZhzEvF&#10;okys0Lra6GOs2Oe+6FYed3Y87NbfsWLPJmrfetm31ONwMme7bvXtp0g9NnuwiYxa9XucjLuPxe33&#10;+dTMd+Lm9s1uzGz317u51uiXF8p162eKc7rYk+HLKKproX06KEZrbZ4EQD2s/br2vADqa60EL26O&#10;5lIzfGLtvdtmGg/p1XcUU1Tz7Mt3mP6keZRuXbJEa0bz+PvW3Ltp2fX3uzs87+n8DoEzEViUc7af&#10;/auRBY+BruQc0ev13Il1fKWg2TdqJtriWs38xnLds4s9XQ66vfD4Vz4fr3RurWoiUZzk/XERdbby&#10;nAPRY3PPukOWiC3IpNIaPv6Tf2HJhavW/7m/ZyHX3vd0aaMla5s2+LX/vPNK1y/o0RkP4qfvd+rf&#10;awbp3B00SrqzkMaEz6lXtlHn6+rzj6z6+I8t1x6Yf/3nLCR+tjpPNqfeGdwQAQQQQAABBBBAAAEE&#10;EEAAAQQQQAABBBBAAAEEEEBgAQQ8Ay0FAQQQQAABBBBAAAEEEEAAAQQQQAABBBBAAAEEEEAAAQQQ&#10;QAABBBBAAAEEEEAAAQQQQAABBBBAAAEEEEAAAQQQQAABBBBAAAEEEEAAAQQQQAABBBBAAAEEEEAA&#10;AQQQQAABBBBAAAEEEEAAAQQQmAp4QlhPiO75Pj1Jb12dmUzz6I7t/at/bHu/+79aHO0qiS9hlc+s&#10;M7gxAssi0CrJeKtE1r5+UZZfICo1eTVWHunWQpppb0qXv020AIFjCSQWMs2BWCv5fKMr+EFtGUtU&#10;EzSnTWu05nTStWkZ23GO6qyhFMoN6//ML1vxM/+hJb21c9Q4moIAAggggAACCCCAAAIIIIAAAggg&#10;gAACCCCAAAIIIIAAAggggAACCCCAAAIIIIAAAggggAACCCCAAAIIIIAAAggggAACCCCAAAIIIIAA&#10;AggggAACCCCAAAIIIIDASwSqidX3P7Pm3s1pnDTFQDxPJWSFhURx7Dz+m+I62vlq3uG7qhoqtvGe&#10;YvlVFpelj5elnofvhXP7TB9Tvby0vj66kN76NNL3lgSLuw817jxG7lEmX7D6wW1rn9y3ZP2SpReu&#10;2s2dezZULMfod9D91orS3li/YpliiR/lymfRCV6/VPFkQ96zVvVNY6OP1sYe91zNGY93rJoM9Vhi&#10;4yy3VGvWRjHQQ8nCt+00PUvF8PT+buRU6ftmMprG7D3NSizAvVrFnq7vfmym9fz+2qbVimvq8+7y&#10;YMMyj128VEVrh8a8pWnXDp8QQeeSqlHs2W70e8teUPRQ8+iutdt3LfQ3Lbt03WKiuM3P2zs0CUPR&#10;s/TqO93j1Z1PX5l3QDXZ//OC+/NrBGYpoDEaNfb947ljeJb3etm1fMppj2q1vvi8DLnm5xx2olbX&#10;nNQTnc610ynMdKb9MPEze9a36DlCFn1jf5nhLB5T+1OlI1E0bv2Zroa1u3hpNEb025UtytPS7j6y&#10;8Q/+0Oobf2FRZ4Gveui0qDwzyabOkBevCnPZ9sZD9K7OweZxzbvcBcpHcaghofP1Fz+00ff+mU1u&#10;/LmFZQ7xfgginoIAAggggAACCCCAAAIIIIAAAggggAACCCCAAAIIILA6AufwbwRXp/NoKQIIIIAA&#10;AggggAACCCCAAAIIIIAAAggggAACCCCAAAIIIIAAAggggAACCCCAAAIIIIAAAggggAACCCCAAAII&#10;IIAAAggggAACCCCAAAIIIIAAAggggAACCCCAAAIIIIAAAggggAACCCCAAAKzFfDMuEoKq8TZIVcC&#10;UCVDtbbtfncWWXOjko+2Tx5bskYm0dn2M1dDAAEElkCgS9auhNv+pxhYKPtGDvcl6DeqOAcBZWH3&#10;M1lIrW00MVqdiw6VmH0OVTnJJb3ObbTYKLG8vlqqNiW5ftlN9pNcmdeeRCBGS/rr1vvZv9tdJfr4&#10;6s7/J7kor0UAAQQQQAABBBBAAAEEEEAAAQQQQAABBBBAAAEEEEAAAQQQQAABBBBAAAEEEEAAAQQQ&#10;QAABBBBAAAEEEEAAAQQQQAABBBBAAAEEEEAAAQQQQAABBBBAAAEEEEBgwQXS1Jr792zvX/9vFpqx&#10;9f+D/8LSy28uZai350srztjalqVvfUMxHXsWU8UaXsXYb4qvNv7ojy0++MKyd3/G0qvvKRbeggb0&#10;U2y4ZuehxdGupesXzMo1Cx6LkLLQAoqyaFmS2qZip97aD5w6LAqrQmb57mOL9aSbg4dthMdhrW9/&#10;rNeNLb30hk16ffv8zl9b43EcNXRbjZNraxdtS+NjWaZ0pnqHsmetfDK1I20am9SVqSlWaby3MvLH&#10;Jlkqy8TWtWYFPUa0yumocacizdT9Ghvauyb63ppd4Y31Gx+Bvk6sgJbPr90n3XpeqeUP1jesCUnX&#10;+tf62u/88SUq3mNFyC1TPgDvV699qvNI7WtG158vbk9Qq5s7H1s72bX89Q8tWb+kIfCiMeDxnTPL&#10;XntH+0rf2rs3rB3tWFr0X6g1biZWaf8s0txyrW8UBOYnkFhb7Vp94y8sViMr3/uWWV/7Wzcj5nfX&#10;F17ZY/JWip2sONCm8T+tx4vm1guv8tIHWu2DI4/PrJLF2vJW3+eFzgrF/uv8fi+e//tPOtdfEq07&#10;qT4O5Butkb7ERe+bF65155pk2ji1PVm70MWSjnvaD7VfPP/AJCw/N57Lonb5+1qdhaL2qlh7Hp3D&#10;tFXP8XOTxlVSDvT6U8A5OJes8pg9BWZugQACCCCAAAIIIIAAAggggAACCCCAAAIIIIAAAgisuoD+&#10;KyIKAggggAACCCCAAAIIIIAAAggggAACCCCAAAIIIIAAAggggAACCCCAAAIIIIAAAggggAACCCCA&#10;AAIIIIAAAggggAACCCCAAAIIIIAAAggggAACCCCAAAIIIIAAAggggAACCCCAAAIIIIAAAgggsC+g&#10;hJrp+kUrP/y2hcGWhVxJej1X7mHyf84Mcf+Gda3bKvlormTaSlBLQQABBBBYNoGDZOvH2USicsWn&#10;lr35dWVzzy2//oESbzfLBkB9EZiJQEhCNx+srcyaeibXPKuLxGqic6Xmd6Zk82oXZREEosUlH1eL&#10;oEgdEEAAAQQQQAABBBBAAAEEEEAAAQQQQAABBBBAAAEEEEAAAQQQQAABBBBAAAEEEEAAAQQQQAAB&#10;BBBAAAEEEEAAAQQQQAABBBBAAAEEEEAAAQQQQAABBBBAAAEElkwgthaG29ZO9swmipN2jsKjxaax&#10;9PJ1W/uV37aoeMMhzZasc2ZQ3ZCY1SOrPvoTq/7mj62vWMvp1bd0YcXCO91gy69ujPrIYw2O//Lf&#10;Wv0337PyZ3/diq9/WzH7PCbzcWJ6vvqWPGN2AonG2oVyTWuI5pq6azcvrU0Ti3s7FivFkez68BAL&#10;jF7fVkNr79202LZWXH/PHlQjuzfa1iW0Xvn19fHW5muWZ0syp+WRahx7DMq282ksj42N64nWJi29&#10;o10LdWVVklidZFZmhfXT4gxios9uPMzjSmWaW6IYnrXGVa31PLSCnQw1slZofdAYaR59Yc2TBzYs&#10;eva4P+ja39fY2ioHYteav2QeHpY1Vd/WIe3mQ1b73Khe2Yqo+LT13U+1x9WWXXtXMfx9zuhiivf6&#10;vBJNZ4Irb1o62LB656E1j+9aunFJr5HZU6/xVerBaMd+8OCmPRrv2tW1S/bvXX7DeqnvmxQE5iDg&#10;Q3A4tOHv/T/W7D607MrblvbX53Cjw10yVor73NbduTn4PuuT4vnT6nAXfOZZfrlGMdbHjd536MKp&#10;zuu5PkKvb0mpefaSefzMpc7tj76vJX5e+FHc6mCNr1XKV+Jr33l6v3bkTvSzYH/DEp0zG52f4kjv&#10;YWc4Po9cn7N4gcc1V+6coJwF0d+/R42JwxjoOe1k5KPLTGeIbtOdY/39vbiN93Q/3bGn9wjde7o5&#10;3pBLI4AAAggggAACCCCAAAIIIIAAAggggAACCCCAAAIIrKzAkvwXZCvbPzQcAQQQQAABBBBAAAEE&#10;EEAAAQQQQAABBBBAAAEEEEAAAQQQQAABBBBAAAEEEEAAAQQQQAABBBBAAAEEEEAAAQQQQAABBBBA&#10;AAEEEEAAAQQQQAABBBBAAAEEEEAAAQQQQAABBBBAAAEEEEAAgdMVUPLPZPOy9X/lt5UrV+l0PTFs&#10;255uHbq7Ka1no8SjSuYbPCl7l0z7DKrBLRFAQAKeWtvLYTIBT5/JZwR8/W6HOxZjrSTNm0oqXRx5&#10;DMWQWvH+t7oPZSjXP2exH9GXCJy9QEh0FirWnppHB+vy2dftSDXwbaT25PKtks2XOmaqHWwtRyLk&#10;yQgggAACCCCAAAIIIIAAAggggAACCCCAAAIIIIAAAggggAACCCCAAAIIIIAAAggggAACCCCAAAII&#10;IIAAAggggAACCCCAAAIIIIAAAggggAACCCCAAAIIIIAAAgggMCOBNDdLU4VE87hotT4UHM3j8Z6X&#10;opiOViiWnQd987atYIlNra6dKJ5fz0I5mMZaXtQgeIniQO8+tubhbYs7jxS2r1bfeSxPyqIL+LKx&#10;Wa5bqhjadWxsWBRWKaZ2rEdmoydmW5cO1wS9vtUYqB/esqToW3r5bfts574N63G3TgXN40HZszfW&#10;Llum58almNeKdy6gNC+s1XqbVZUlTWMjxR5vpLI33LZ1fT9OZSbHLbW78LWZ8iUBN9EKIbPEKsUo&#10;VfR2i+MdxW/X2u4PrEAJWhHr2zcsVCN7tLFpo6yn5kfbKAa2ng+67XsppsRBX/mRIw3WS3KrM819&#10;X/EVz3lcjbt2peEF+7avE9ojmvufmynec3LlbUsSP8u8pAgmWbto6cXXrX50x5q7n1l840OdgaaD&#10;x08+HvX57u4j+70vvm8/fPiFVToXlfc/s7WstA8uvaFh5qeJl97lJRXgIQReIpD6ZNDjOveYzm3d&#10;92c01GLreTE0G/Jc81N7UfSKzbIyQet4tIm3Uw0ta+2JnocjzzQfy5cgrdZDfp7KLJ0OBXVB7Wdk&#10;X4HcbZbdsYSsaU/vZ3QWtJ3HFnWG8jjfpj1gdd7r6Z27zxW1uR3taUz4afIw81QDZzLsnpqU/elL&#10;5tX/Gq/t43s2+t4/7/Lr9H/h71nob83rblwXAQQQQAABBBBAAAEEEEAAAQQQQAABBBBAAAEEEEBg&#10;xQVW5D8bWvFepvkIIIAAAggggAACCCCAAAIIIIAAAggggAACCCCAAAIIIIAAAggggAACCCCAAAII&#10;IIAAAggggAACCCCAAAIIIIAAAggggAACCCCAAAIIIIAAAggggAACCCCAAAIIIIAAAggggAACCCCA&#10;AAIIHFEgpEqY60lPz6J4rlHPQqvk9ebJR5WI+yCZ9llUh3sisMoCcTKy5sHn1jy+O02GvMoYtP1I&#10;AnG8Z6M/+Kc2/Df/uzXb97SndIv7ka7RPdmTcMcVz0x+dDVecZ4EfPjnpRUf/i3rffPvWNi4rDnh&#10;ydmXsAStA9Wkm9Mh1/nOSJmxhL1IlRFAAAEEEEAAAQQQQAABBBBAAAEEEEAAAQQQQAABBBBAAAEE&#10;EEAAAQQQQAABBBBAAAEEEEAAAQQQQAABBBBAAAEEEEAAAQQQQAABBBBAAAEEEEAAAQQQQAABBBBY&#10;fgGP85Yq9m6imGit4rv5x1OhD2NdW2z14fEQlzYmotd9hWM6evw7j288GXdxlkPRMwsLGgPPx1ia&#10;WyjXLGhcxtHQQqu+O2Yoz+WfoMvVAl86NsrScku7KIsT9aV/tIq/2Oxt7zfm1Z0ZNGabe59Zu7tt&#10;6eYlazYu2M0n963dHwuttXa9f8k2NU66tWkJmNwmC6lliqtZJZmEomVal8b12Bqtu3vDJ5YpBnmt&#10;tbhW+9fzgeVnFRd9YT2jFbJLtH5FOVWZx40P1u7tTfenVw+thW3ZUSrWzad7nyoka2X31y50DlHj&#10;6XJvw4osX8K9WnNBM6LQml+p/q36Masbm9QTtcpnzguK5kn96Atrdx5asr5l2aVrFn1ve9lZRY8l&#10;igObXn1bI0evv/OJme7jpftZc/LWk3v2r2/+mf3g4S2tNKqb5u0oTuz27kNdeknj4L6AkF8vlkDQ&#10;TPCzjzaF6Vjrhv9ZLGzBPB6/xVrHRc0p7eOaILMtul6rdo61jnkzS+1/oY0Wsp4lRal7z/Z2y3s1&#10;jYrUz+zqE31udS6IUXhaI/XT8jbrhDX3s1/QOEn6W917nHaoM+aKjRlvblLoxL11xdKNSxa69h8C&#10;QWfpWOk9oUrIe93e1/0wh0++r7ajHZv84A9s8sPf1/fT+87hVlwSAQQQQAABBBBAAAEEEEAAAQQQ&#10;QAABBBBAAAEEEEAAAf2NOwUBBBBAAAEEEEAAAQQQQAABBBBAAAEEEEAAAQQQQAABBBBAAAEEEEAA&#10;AQQQQAABBBBAAAEEEEAAAQQQQAABBBBAAAEEEEAAAQQQQAABBBBAAAEEEEAAAQQQQAABBBBAAAEE&#10;EEAAAQQQQAABBBB4VuBlCa+ffe48fu6S0XoS31bJewtlFPXE7IdIQjqPunBNBFZRICjNrpLXV3c/&#10;teG//T8svfyG9X/lt/cTaS/wXPSqzTqx+Cr2/0nbrPHTTiZW3fxLqx/dtfKnf81CSLo1/XiXXuAx&#10;d7wG8SoEjiCg5PR5aeVP/bKFRPNIZ7SopOtLWXwqlz3LLr1uydZrWq99wWZ+L2VfUmkEEEAAAQQQ&#10;QAABBBBAAAEEEEAAAQQQQAABBBBAAAEEEEAAAQQQQAABBBBAAAEEEEAAAQQQQAABBBBAAAEEEEAA&#10;AQQQQAABBBBAAAEEEEAAAQQQQAABBBBAAAEEllwgJLlioiVdK2JdT+NZeoy08dCqz/7KQlNb+voH&#10;ZoNNQl0uaV+31cRiPTZLc0sU12+hQ5Z65YqexmGqmJ57ijvYLHZ9l3RMzKXaihO5lg+szHPbHU2s&#10;TlMblaXZ7rbZcFdhFxV30ZeaV4Rf9HiT1Rcfm1Ujy6+8a/djYw9G293LurGrsfHW1hXLs6wbG6+4&#10;3FyaepyL+rKapaU1iqmZNI2lWm8nWl/H+qjcSDGQJ2pTm2S2UfYtTRSL3M0oUwFR5JnWMO91YY71&#10;fQyKTTreH1ur4OTr4t5Da+/fskrr+YO1dRloPMnmytqWxozHPV6u4vVN1K5S/bmnse/nkVxzYlIr&#10;Ln+rRz0k/3NK0BhotE5EnVWy6x9YovYfdkHIrr5roRxYe++mNXs7lvUGVrW1ffrojn331vft9t6j&#10;7o7deqPvfMyN6ok1qk6iMUdBYOYCPqwyDfbuPK4ftEdMN8uDUTjzO77wgsFXEf0T1i5Y6K0rHrTe&#10;J8xhL6pMe1+jea65XOqcmigPh5//QrcO7Df/hbVcnQfyoLOODwPlK6kT5Uvwb+U2jz5ZKlV3Wde6&#10;r7NT8+SxBqxPomdKB6ffzWH8PnOn0/9RbQrlmvW+/VsW9F4p2bwsA42Ol7VVj/vYidVY80zPzXs+&#10;rPSa+VS/u6y/98xKa5vJ/G40n+pzVQQQQAABBBBAAAEEEEAAAQQQQAABBBBAAAEEEEAAgSUT0H9x&#10;QkEAAQQQQAABBBBAAAEEEEAAAQQQQAABBBBAAAEEEEAAAQQQQAABBBBAAAEEEEAAAQQQQAABBBBA&#10;AAEEEEAAAQQQQAABBBBAAAEEEEAAAQQQQAABBBBAAAEEEEAAAQQQQAABBBBAAAEEEEAAAQQWTUBJ&#10;2JW8NyhhcVCiz5C+IGP3olWb+iBwXgSUZddz/sbJ0OovPlarlEi7VoJoJdOeW2bfk9q1rbXbd62Z&#10;jC1dv2TJ2sa0ESe9Lq8/noAnFs98/VZIfCXUpiCAwAwEuoV5TtnVZ1C9l17C654kVrzzU5Zeet1C&#10;b/2lT+dBBBBAAAEEEEAAAQQQQAABBBBAAAEEEEAAAQQQQAABBBBAAAEEEEAAAQQQQAABBBBAAAEE&#10;EEAAAQQQQAABBBBAAAEEEEAAAQQQQAABBBBAAAEEEEAAAQQQQAABBBBAYH4CcRrv1mPeKp6ltfU0&#10;3KZipjWjHRv/0e9Ys/3A1n79H1k22JxfNbjy3ARC0KXHQ4t1PY2NWZT6RTK3+530wl7dpBh0cfvi&#10;eG86Lk96UV5/KgJR8RYHeWGDrLSHYccajbOhfo6Kx9rsPp7GZY2viK+tARs1Xtt7n6nOwbLr79jn&#10;u49sWE/Mo1AGXWut6Nvra5ctC4muvVyxKXN5tFlmqeqd62Os9jwZ75ppvQ36eaLHTDFsN8qB+dxd&#10;rtbNd5i5RZ6klmm/inWwsaxajZF2KL8lGwfHldKQt/bB52rzY9vVWr7dH3RzwF0ulpuacb6CLl/x&#10;dpWKv7+dZBbVhLxpbVKPNP79z3OKJker2NvN3U8V7rnVOvGu4j8Xz3niV3/lV/R4sMnGBasf3bHm&#10;4RfWrl+wHz6+Zd/9/C/t8Uj7jurwrOSo1Rqk+aoJ+tWL8hsEZiAQgsZW0B7g415ntrMqvpymF6/a&#10;4Jf/E+1DqSXl2syroojtVqmNTbd2RysbnVH1fdJXnObu4DrzWy7tBbPUz+w6G2lRiuqP6D7KWeJr&#10;X3juArm0TT1axRX3P1u/bJV84uiJ8kY02jx8/uwXjac4GU3Xct8f9N72XBW1L+hMWbz5jW7D6vYn&#10;fy//ihI9v0arnDcaS6Hs78+3eQ0kzWlf11KNWfVPjOojCgIIIIAAAggggAACCCCAAAIIIIAAAggg&#10;gAACCCCAAAJzEnjqbwvndAcuiwACCCCAAAIIIIAAAggggAACCCCAAAIIIIAAAggggAACCCCAAAII&#10;IIAAAggggAACCCCAAAIIIIAAAggggAACCCCAAAIIIIAAAggggAACCCCAAAIIIIAAAggggAACCCCA&#10;AAIIIIAAAggggAACCBxFwHOGegJfZaEN/Q19DPS9kqzOK5foUerGcxFYJQHl1w15Twl9S2srJQ/3&#10;RMD63aLOxVhPbPi971j9xUfW/4W/b+U3ftGikoBTzkjAk4p7omYfML6mUxBAAAGtB2H9ouX6iL42&#10;HCLBPGinJeBrtu7Fen1a4NwHAQQQQAABBBBAAAEEEEAAAQQQQAABBBBAAAEEEEAAAQQQQAABBBBA&#10;AAEEEEAAAQQQQAABBBBAAAEEEEAAAQQQQAABBBBAAAEEEEAAAQQQQAABBBBAAAEEEEBgEQQ8bmJs&#10;FRqt6WJxBQ/KNdq1drSnkIq54nIWXZiuRagqdTiqQFA81aFZM7FQDCxkxTTm2lEvc4rPDz3VM0kt&#10;TlTvlpiqp0h/olt51NVU/bZRqv92HlijmKyjrLSo5STuPtQS06hfs5ffI0mseaLXPr5tSW/N6q1r&#10;dnP3rtYmxQNWaRTD8frgkl0o1xQ2cMnivKq6WV5ak2UKOR4tU5uGGt/bGudRa63HQZxovU3SrGtf&#10;tw6/XGvlHk00pgr52TjaWFamn+N4z9rYWLJkw+FYnac21l/csDAZ2cOtK9380s5tW/mabZX9/Xia&#10;x7rymb4o0Qmj1DmkVt+2isGfqD+baqyWvaBTvd/3Hlv9QOtEUVp6+W0zrR0vevqXGqd5lgw2LL30&#10;hjX3PrPRnY/tb3qF/YG+7vpcPAhLqhd5eFIvPhfHdW2NzkkUBOYjoLGeaMT5FqlBGP3s43uchvWh&#10;xvUsK6VxnqxtWrbxrW6f9b27q8ss76FrjerKGr+2SllN1FTNTe3tXR6O7rd8coHsILa91qHaz1B+&#10;pmoqPeLr4wvWSH/heS6aG0Eu6ZU3LHvvW5ZdvK5p4yv1vof2kbbas+r739XbiIkVH37b0vVLEjln&#10;XnKI8Qjvk9zI5/flN/T+vuj2Qj9HzZUl079j8DHcyr7x+e476znrh/M812gbAggggAACCCCAAAII&#10;IIAAAggggAACCCCAAAIIILBEAq/4L9KWqCVUFQEEEEAAAQQQQAABBBBAAAEEEEAAAQQQQAABBBBA&#10;AAEEEEAAAQQQQAABBBBAAAEEEEAAAQQQQAABBBBAAAEEEEAAAQQQQAABBBBAAAEEEEAAAQQQQAAB&#10;BBBAAAEEEEAAAQQQQAABBBBAAAEEzomAkngmSsJ67X3rffvvK6n2deX29GSiJPc8Jx1MM5ZCwOeb&#10;5l2mcOapPurxNIH4ItddCc6bR3eteXDL2snedN1Y5Pqe87p5Mu0uL7O3cz8p+zlvMs1DAIHDCGg9&#10;4ER3GKhTfE7bWrN912JdW7pxyUI50M3ppVPsAW6FAAIIIIAAAggggAACCCCAAAIIIIAAAggggAAC&#10;CCCAAAIIIIAAAggggAACCCCAAAIIIIAAAggggAACCCCAAAIIIIAAAggggAACCCCAAAIIIIAAAggg&#10;gAACCCBw2gIebitNuthboSgVPlExOPdjcDW7T8yqsYW1rWlsrpCcdu1meD+1q2vaKsYXCxYnQ4tN&#10;a6Hod/GO9zFm6DvLS2kUej013qLGX1tPLCEe8yyB53qtVHFYL5Tr6j6NO023vaKwVjG2m51HZhqD&#10;pvC+Lyu+BrV3b1g73LHiypv2MM/swfCxVqXYTeFE4+KtrSsKE5w9tVq97IqL9ViRlTZM8q5SRVNZ&#10;3TT2aLRtfc1RX3tHalehj0HWW6yKL0Rtoilau+UaREFx2sd5Ph0VjeJFa52wwmNInuOiNre+Jt67&#10;qbkV7d7mptWJ1kn92SrXrJ8XB9v3EiJEK7PCGn20amem9rXVxGrFBw1poRZ+uQRLrHaHvceWbFy0&#10;9MJreoKfUZ595pdf1/2kawfdJ7/6ttU//CO7/8mf2R+E2nY89r//o8ezNLVC9x1WI9OqpaLx1kys&#10;iU33E58QmIuA9s8QFcs8atRpfzjTohi9vs74x1yK5tpY67buojab5U2t2O2aab11fVrm9xuz18p0&#10;hvLcJN4VTbdM6ZNyEFg7p76ZfRPmcsWo2N7Zm9+w9Tc+1Jquw+XT40ZEcbRnwz/9XYs79y27+p6l&#10;6xfnUo+luqjmtcfbHvzif6T3hWNLBhcOtW2eqI2e18Pf0/m6pj29m/CrPXRPxMmLEUAAAQQQQAAB&#10;BBBAAAEEEEAAAQQQQAABBBBAAAEEXizwiv8k7cUv5BEEEEAAAQQQQAABBBBAAAEEEEAAAQQQQAAB&#10;BE5D4KT/o9ZJX38abeQeCCyzwEnnmP+P7xQEnhZgTD2twfcI/FjgpHPDr+Rr7iyu8+NaHe+7k9aB&#10;veN47vN61Sz6cxbXOGn7TlqHk97fXz+LOboI8+OklufFYRZjgmvMTmAR5sbsWsOVEEBgkQVYb2bT&#10;OzjOxvHgKngeSPAVAQQQQAABBBBAAAEEEEAAAQQQQAABBBBAAAEEEEAAAQQQQAABBBBAAAEEEEAA&#10;AQQQQOD4Al1GWCXxPLuMmtm1dy1//f1pIlFP8klBAIFTFgiW5IWFNJ8mD1fC+kUu3WqlZMSm5MAh&#10;KeafhHiRMRagbl1oEf90kPT9JNvJ/nUO06yD/+f14OthXvPsc07y2mevdR5+TpLkTJtBf5wp/8Le&#10;3P//qbP8f6jO+v4HHTOLejTjoe199/+yuPPA+n/7H1rx5ocW25Ms2ge14ysCCCCAAAIIIIAAAggg&#10;gMAyCZzl++xZO/m/TzrJv1M6TxazsD2J5SzuP4v+OOsx4fefRTvc86z7YxHq4JYn6dNZ9cUsxvdJ&#10;r3ESB7/3ebI4qSWvRwABBBBAAAEEEEAAAQQQQAABBM6DAP++5zz0Im1A4OUCJ5nn/tpF+HuGl7eQ&#10;RxE4W4GTzLGzrTl3X1SBk4ypk7x2UT2o12IInGRsneS1s279Sevir1+Es9FJ2nGS1866P7jeYgks&#10;wthYhDqctFdmsUacB4eTOvJ6BBCYv8BJ1hp/7SzWO2/lSeoxi9fPQtpjKszKYxb14RoIIIDAvARY&#10;6+Yle3bXPek+fHY1584IIIDA0QQWYb1bhDocTY1nv0zgS+ei2Ch+ZW75+9+09LW3Lbl4zd/sWmv6&#10;/5WHjy3WE0t6Awt52V3yS6992U0W7LE42VNbqmk7MsUYVRtXp+j/8816ll1505IL1ywU3peLHGct&#10;WlL2zfprqqfiQLZNV9vT6rFlHeOLMp4TddRmOVDPJZpnre1pvNVB/bj32FpfT7xvXxTr2/+dnfq7&#10;unPDrBpb/to79tlk10aKBewjNig293q+Zq+vXbas+/d7i9Lqw9YjWqYYx1ExgzUrLW8aq5vKHg63&#10;bUPtVXRJG+mxQda3Quuyj/lFnqmHbfWsnucWiQZYkSlGtMbQRF9bja04VqzoyuNFH07rJHP8TPcO&#10;tbV98sCaR7dtnGT2sLfuImp1bZcHW5YlyztmvOd6qn+TZdbq31WnTd316STWFn2//sqaoVZrnYjj&#10;PUvf/WlLfL84yoTRWjLUftjqbJNt37d8tGOhv9H9O/I0Te1rF9+09ay0P777kbVak/zSY61fDekB&#10;JEGZi4AmQfB48utblmxd1tTOprc53LI2lyrN86I+p4ba22vF0U8038ta70eCzn99nRHOOAb4PNt9&#10;nGvnWpPcy0uj731IRF8jVz5fiU5SOlN15St7hH6r933WjM20lnt+iaf3CN/LT7Kfn+QcMa3w9PNJ&#10;490fqx46SyQbF6YV6OJuz3GR2V/XLPW4/vp3C636pOur6c9PW/A9AggggAACCCCAAAIIIIAAAggg&#10;gAACCCCAAAIIIIAAAicV2P9b9pNehtcjgAACCCCAAAIIIIAAAggggAACCCCAAAII/P/s3WmMZPlZ&#10;5/vnrLHlUll79VK9lu223V5o0+2BvjYeuMMqxJ0BBBgkBCNhgXgBvIJXlnjFYgkJhMRLriUk34tH&#10;8gBzMXcY2xgZYwNt3O3udtvtrurq6lqyqjKrKpdYzjK/50RmdVZ3bZkRmRkR+f23oyIyIs45///n&#10;v5wT6cjnQWD4AoX+iKrb9T+C3XrxfWzpj0nedMhB9zHo9v4HNd6W3SzDCLg4CQ7rf2A1aFuG0Zej&#10;UIdB2zHouB6FueEGo1CPQeuwPrYH7dPdHpfDOP4w9jFofwzaD5MyLoflMIw+HUZddnsfo+AwjDpM&#10;0rljEI9Btl0fi6OwVg2jHYOOiWGdA9ddt3o/DIth7GNQz622f327UWiDz41h1GO9TVu99zrsdj1G&#10;ZX5s1XBY27nDMPpiGPsYdI4Oo0+H0Y5B+waHNwRHoT+oQ78/hrVWvNG7PNqqwCT1xaSs21vty0nb&#10;ztfLQdfMYYyJSXPd6+0ZdEwMuv0w/KlDX9HXByyGMaLYBwIIIHB3AoOuub79KFzbDaMedyfGuxBA&#10;AAEEEEAAAQTuRmCQ68xBtr2but3te4ZxjTloWwbd/m7berv3jVIddvuzxyhY3K6veA0BBAYXGHSe&#10;+/ajsFYNWofBJdkDAggggAACCCCAAAIIILD9AoN+hhuohvp+U6EE8qbk1EFjRslQa9rdNibzvFVl&#10;VQ8FXbjVqzyPAALbLaDk2RYpybGSiFtn1cpuW0dcTxu93Qffwv6rxMNKYu2JmGMPw74L69YWqj2R&#10;m1T0PlaUlNmTim81sbgSbudLCxp1oQVKMO0J7e+m+N+idTpK1E0ZWMD//jau5tPAu9ryDvz3wb2e&#10;En1TEFgT8HGZJMmue3g9drP45wW/DTJHfbnOV3IrL5+z3uJ5a3RW9Iy3i2vw3exbjo0AAggggAAC&#10;CCCAAAII7KbAoP//1KDf7fPt12+76eC/Yxy0LYPU3/thtx1GoQ7rhrttsV6PQe4HbcMo9ccgDsPa&#10;dpD5OWhfeBtGoT/W6zCI6aAW63UYpD8Gqf/6tqNQD+rQ741RcPCajEI9vA5eBpkfg2zrx8bBFfpl&#10;GBbrfbq+z63cD7rubuWYG7cZhsPG/W3l8SjUweu93p+DzrOtGKxvM4w6rO9jfZ+bvV9v//r9Zrf3&#10;9w+jDr6PQeqwlXq/eRs//m7Xgzr0e2UUHLwmo1AP6vDGTHWL9X5549mdfTQK/TGsFq97bmV/w3IY&#10;xvnD6z9IW3z7Qeux23VYP3cN6uDtoPQFRmFMTEJfrI/N3WzLeh2G0adbbcco1MHrvl6PQdqx1W3X&#10;txuFOnhdRiEn0aB1GMaaP2gd1vt1kPtBx8Qgxx7mtt6OSSiT0I5htWHQOTaMevg+Bq3Hbo/LUXAY&#10;Rh3ccZD+GGTbjX046HgYlsXGOvF46wLD6I9Bz+WDjilv/aDjexgOw2jHelu22qOj0o5B+2Or7We7&#10;twoMY0y8da+be2YUxsMw6jAKlpuT593bLTDomBjGuBxGGwdtx6TUYRjt8H0M4jmsMTFIHQZtw7rj&#10;oNdFg7ZhGPUYRn8Msx3D2te6zWbud/PY6/UchTqs14X74QgM2qeDbj+MVoxCHbwdXo9B191heEzC&#10;PkahT4dRh2GMiWHUY9BxOYw6TMK4HNTRDQa1HFYdBq3HJPTnKLVh0P4YdPtRshikLu4wyBwZdHuv&#10;+zD2MYjBMLedlHE1aDtuOqbC2NITH/Aer/6ngafgXIXic12zMs8trE9bGUX96JZr3z8fpG8GbcP6&#10;se92P6ViQfZOfcOyM9+y5KHHLbn/HRaEqZo5eKyxm3quV/AO93db/zvs5s7nYrUzufdRiw8c1ReJ&#10;IgvUnxuPPUgbvG6+r437u1N9b/X69Xpo+AVT+6x+4gkrg1Djb2qUo8Deqjlbev66wZa27m/kfTGM&#10;/Wy1Ch4WdyppWKKx1tX6sZLWrVAc1cJj+naWzJozt9112V624tIZzVFtv/+YnV1e0HLU/069Igba&#10;kdY+m601+2FebxNzd31M7qaFN3S9HlWj1Yxakloe9+NI1opMRpldWr5iD6/FG+0o9mmrVrdU7fdW&#10;37B9tZOt/TPofnbbcb3VsVwSnY+8dDWucn/cW9Wtu/6W296PSjtuW8lbvOh9mF88Y+XqNVuqp7pp&#10;HihudqT/DmpeRXpdA+au1stBx8Mtqripp70v1vvDLztSzYtA/Zmpj2uaF2XesSzT/Ztj86uNRadt&#10;xcXTOp5ikR4+rhjc9bs6tn/rUUe1C5pzz60u2nHNx7nlVdu3umKLjemqDo/O3WsfPPaYXWxfsecv&#10;vmqKCl2ZZmVuPcWILmuqrE/OIZZB+2PdcdAqDbqfQdsxaP2Htf3GsbmVfW7NQYNKY7v++IesfNuT&#10;Fh88pp89Lu6QB9tWGrQN2/hK1VHuD0U20gpWWqw577HXraZrvlDXMdtwzLHcpRatKNDauFb5UmPE&#10;b6brh1JrUn/F38NafvK4SXGXstfWdWdH+WUaOsHoHFH2zwD+dv8O4iBxrH0fHid+kDXT6zBoXHE/&#10;R24pPtibz6veoG0p+rt1v07T7xqCUvNbv1+gIIAAAggggAACCCCAAAIIIIAAAggggAACCCCAAAII&#10;ILBdAneX5Xu7js5+EUAAAQQQQAABBBBAAAEEEEAAAQQQQAABBBC4jYD/EYr/EcggZZA/ZBnkuMPe&#10;dlLaMagLDoMKTt72ozImRqEeo1CHyRthW2/RKPQHdej33yg4bH0kseV2CDAm3lDF4g0LHvUFGBM4&#10;MBdGW4A5yhwd7RFK7RBAYBQFthbUbRRbQp0QQAABBBBAAAEEEEAAAQQQQAABBBBAAEg+EcMAAEAA&#10;SURBVAEEEEAAAQQQQAABBBBAAAEEEEAAAQQQQAABBHZLwBOctr/+hSoxeP39/9HS+x9Twux8t6rD&#10;cRFAYNcElPJYCe0DJdrNFQum7LarpNE3T4+8a5XccGDVTMmLleVcyYGVIJiyuwKeVFyJmoNIIfG3&#10;OGjypcu2/A+f9jz21vy+n7Fo5qD2dee4RP53eYP+bR5/n/HG8Ik84fYulkFjUe1i1Yd/aJ8Mt0hS&#10;P/yDjfYefY560vu9Xtxh0DnaDeRYrdc+17e4YO/1jqD9CCCAAAIIIIAAAggggAACQxUY9Hd7w6gM&#10;degrDuN3rYP2h//+Yxj9MYx9DNqWQbcflf4YtB2Tsv0kjKlh9MWoOIxCPahDf0SNgoPXZFTqMYx5&#10;Nsg+RsFhFOowKmNiFCyowxszCou+xSg4vNErPEIAAQRuLcB6dWsbXkEAAQSGLTDI92eH9fvcYbeJ&#10;/SEwKQKDzM9JMaAdCGyngH83nc8e2ym89/bNur33+nwcWjwp43JU1uxBPwNNSn+Mw9jfS3VkXA2v&#10;twe9NqQvhtcX7AkBBG4tMCprzSD1GGTbW8ts7pVRqIPX2Osx6Plncy3n3QggcLcCo7JO3G19eR8C&#10;CCCAAAKTKMD5eBJ7dXfb5J+/bv0ZTDG41sNwlbmVy1f1s2Iftmb12S3RdkUVj3N3W7DJo+szp5WB&#10;ZWe/Y+0Xvmxha58lxx41i9M32rrJXY7d29XnQdqwsNZQ98pjxOMre/zncGqf1Z74oT71iNd37MbD&#10;NlfY15epWt1qcWIrec9Wk8Qyxfkruh0rVpYtmrt1BYIgsnzhguVXLlnUnLErjZZdvHauWpY0crUO&#10;RXbf7EGLI61H1xerW+9v1F7x5TX1usum1NqU5rkVRWbt9pLFui/0/Z22XjuUNtVGxbIdtQaMQH0i&#10;ucXmNqXlGg+9OK7GVpl1R6B221wFza3swkkLso5dmjlqXZ3HSiusGddtX72p+eGxSddP4ttcl2Hv&#10;Xm2reexmxf/O1K9NxQC3Xmbdsqcj+UzY0C61s1hasGzxggU6r8WH7tN2/pYN77lJ/RRh3HJdx5xb&#10;vmz/cuabduraBWs1Grb/2mXbv3LNLh6+1x49+IB915FHbUaeV7rXqt9brx89L0rrap5urMpNDsNT&#10;CAwkEB99SCNVAzrQWU7niMkt/flUaE6mmu9p3rVA63mQ1Jhjb+r0OPIFrr8S5bpOKHx8+NjQmkS5&#10;tUDZaetjbNeiZK4aWxtPJf47lkHiWN/6s/St63OzVwapg+8vq/JQ+KP1M5U/HrESJhYfedCKKf0+&#10;QefWka7riNFRHQQQQAABBBBAAAEEEEAAAQQQQAABBBBAAAEEEEAAgc0J6FsnFAQQQAABBBBAAAEE&#10;EEAAAQQQQAABBBBAAAEEEEAAAQQQQAABBBBAAAEEEEAAAQQQQAABBBBAAAEEEEAAAQQQQAABBBBA&#10;AAEEEEAAAQQQQAABBBBAAAEEEEAAAQQQQAABBBBAAAEEEEAAAQQQQGCDgBLAelLw3qvftPTE+5RX&#10;05OAUhBAYM8JlEoGrUS7Qa1uQfualVlPBKO8HniC80J19mTnEUm/d3vAxoklxx6xsDlT3ZRdfNM1&#10;KjsdKy6dttLHnZK6j3JO6k03jg0Q2KRA0V6ycmXJLK1bNLVvk1uP0NvXryv9HEMZDQHvk0DnThW6&#10;ZTS6hFoggAACCCCAAAIIIIAAAggggAACCCCAAAIIIIAAAggggAACCCCAAAIIIIAAAggggAACCCCA&#10;AAIIIIAAAggggAACCCCAAAIIIIAAAggggAACCCCAAAIIIIAAAgjsgoDicpW9tpXtZQvKooqlWEbR&#10;SEfivKWSAosFXvcktTCKFa+zuzeDjakfxy7GWpHfslt5YXQFSg20RlSzRpzaYmfZcsXHXY1rNr18&#10;1WxVsSQVXVVBc9fub2xHqaezecVf7S5ZdOQRO2M96+Q9baF5rDE8nbbsaGu/+Wrkz41fKS1W28uk&#10;bqXW2SjPqyi1NbXRH3uLcsWxnam1FApd79PPoxwBeaf9fWxpIbea1nSXyXSfhbFZd0XnrM5adVxs&#10;HMfGHTQ1Xgq1s7h4xnLFzb88NWO9SM/JZCpt2nTSHNtZ4S33Hqtp7FsUag6EFnlf63zdzfw8cGN/&#10;BrLIL71uhWLTxrOHLJg9qPfcfE3RC1UJpNMrc3vt6gX7ypkX7fzKosZOaBeb0/aQ7g+tLFtr/3F7&#10;7Ng7rK56lDJOg8RijbdqFgal5dq+W2TMyzVT7rZJQLHHS50ZfJzvftm+9VRTzFazrtrq872wROdA&#10;i1LlAKjp/Ogtv3He777F7tTAKWL958NBy5D5iliE+iHP9EhP+BugEsKbi64T/ZrTzyWx8koktQl2&#10;0hWxzk0+SALPRzFKRf6BPn83P/BDqpUe15qjVDvqggACCCCAAAIIIIAAAggggAACCCCAAAIIIIAA&#10;AgggMGEC+gYRBQEEEEAAAQQQQAABBBBAAAEEEEAAAQQQQAABBBBAAAEEEEAAAQQQQAABBBBAAAEE&#10;EEAAAQQQQAABBBBAAAEEEEAAAQQQQAABBBBAAAEEEEAAAQQQQAABBBBAAAEEEEAAAQQQQAABBBBA&#10;AAEEEFgT8IywynsdeHJTJc42T6BLQQCBPSsQJImlD73HiuWrFjb3yaEYXQslOreyWyW1DmIPw04W&#10;693rLCVmTlKrv+/7qzETxKkSSm9m7KxlIS97yrcdWFhrKJm7zkkUBPaigF+b5T3rvfKcdZ79gsUP&#10;PGbND/6ElrjNzKnRgSt7Wqe9OtU6XT0ancrt2ZqoH9a7gmv/PTsKaDgCCCCAAAIIIIAAAggggAAC&#10;CCCAAAIIIIAAAggggAACCCCAAAIIIIAAAggggAACCCCAAAIIIIAAAggggAACCCCAAAIIIIAAAggg&#10;gAACCCCAAAIIIIAAAggggIDCvPUyC2p1C/cdtnB6zoJQsRA9vOV6vK6xQlLdo1R1D9Sunmo+njHs&#10;xoqcyu5hgdLiKLbpWtPOLS1YFsTWqdXMrvWsWL2idUQLyc3WEY85mWWWz79qpnnaO3DMXu+sWF70&#10;4+oWWoCOTO2zfbWWHo1nrF2vdRSEFqb1aj1K1V5fWGPFP0zk0tM6W0Q1m02nPDQ65SYCPnTSOLFI&#10;95li9GYaa6VilZa91WpcBDcdXDfZ0bg9pbGRX71shW5dxTdeaEyrpa5R2oH6jCVRosf9n8etaf36&#10;llbzNmi96EWRRZoPQdazTHNDIZmrONvr7SoVhza7cNKs27bo8ANr80mv3mJZcKdu0bNTi+fsy2df&#10;tIWVa9qn4jzr/QtTM9bRcQ91OzZVk6PGli85oY7p4yz2a59qx0H1fCdfi/mt129xuPVqco/AWAt4&#10;DPUg8Otln4C6DbnkZW5dzSe/JvBzoN+CRJ87IsVf9+Mxwa6LJ5E+v6yt76WuIarPM0W2yTj313e3&#10;Zx7knSV95NO4Ukz/IFSeBh/GkzauqmuDS5adfUUnraal9z6sC02/HhihovkctGb6FdpUboYRagNV&#10;QQABBBBAAAEEEEAAAQQQQAABBBBAAAEEEEAAAQQQGAsBz95OQQABBBBAAAEEEEAAAQQQQAABBBBA&#10;AAEEEEAAAQQQQAABBBBAAAEEEEAAAQQQQAABBBBAAAEEEEAAAQQQQAABBBBAAAEEEEAAAQQQQAAB&#10;BBBAAAEEEEAAAQQQQAABBBBAAAEEEEAAAQQQQAABBDYIhBYoYbYn0S2yfjLdDS/yEAEE9pBAEKdW&#10;f+9HqgT3gRJFexLvkS5BYmG9bhaOWMLikUbbrsopSXNNfbGeJVvnlM2V0sosV8Ltnlk8rb3ovERB&#10;YM8KBFa2l6x74VULZw6MrULZWbXuK1/XshBYcvwxC1uzmuMjfl4ZW+27r7i6Q30S6h9fp3XznykI&#10;IIAAAggggAACCCCAAAIIIIAAAggggAACCCCAAAIIIIAAAggggAACCCCAAAIIIIAAAggggAACCCCA&#10;AAIIIIAAAggggAACCCCAAAIIIIAAAggggAACCCCAAAII7DUBheIKazWrvfvDlj/8Xov236MnPBai&#10;x+kavyBdHmcsiOMq1lipGMMeU3T8WrHXBiHtHVcBXyXiILLZtFUtF4XWjtVE8XH1QrF0VfMvV8xv&#10;j/v31lK0ly2//LpFSc0Wp/bZQndFm5XVfC21z/umD1oSjXes3djbntarViV5ZqFcEsWdTbKe9aJY&#10;oYQTaymOra9Rbkm5UcBN6mGqcJ6BZRoTvdjjx+vJlWXdK65nFVPyxm0m4ScfD8XFM1VM1quKOb2s&#10;c/T6+DjYmrFqXF1/Zvxa7G2JNOpTzf0s0PlabYny3Lp5R+kBfA1YP2srLq1iuuYXTuu6JLT4yHGt&#10;J+ktG+xbtfOuvXT5NfuXsy/ZNW3rsWC1l2qb+txRC2Zft/LSGcsXzll0+H69HOnVUmuN5qMeB3pr&#10;qR2VRWZdzVN/vF6bWx6YFxAYZwHNufzCKct0To4P3GPB9P6htsbnT1GU1tEc9/mU+rlQ1wYW6/zu&#10;MfUpNwhEWhPXr5pyXUNUn2Jk5rlTfK2kSMA/7G2M+++DrL1SPRfUm5N7baAcOvn8aVv+4qf0ef1+&#10;Sw7+ggVNPyfeZly4lZeNXv1ntu9f4q5vny17RgABBBBAAAEEEEAAAQQQQAABBBBAAAEEEEAAAQQQ&#10;uC7g3zahIIAAAggggAACCCCAAAIIIIAAAggggAACCCCAAAIIIIAAAggggAACCCCAAAIIIIAAAggg&#10;gAACCCCAAAIIIIAAAggggAACCCCAAAIIIIAAAggggAACCCCAAAIIIIAAAggggAACCCCAAAIIIIAA&#10;AtcFglAJ0JWoukrkqUTyt0n5eX2bbXngB17LKbot+2enCCBwdwJaD6qpuJPJfe+uZje8K0jqlr7t&#10;A2ae/HtqVq/t2up1Q7329A9bTSjuA867L+/pVKQHfk5SYmoKAntXILAgSS0INRfyfDwZlCi+aC/Z&#10;6j//jeZzaOH+ey1s7RvPtkxkrbXwFlpvizEdXxPZJzQKAQQQQAABBBBAAAEEEEAAAQQQQAABBBBA&#10;AAEEEEAAAQQQQAABBBBAAAEEEEAAAQQQQAABBBBAAAEEEEAAAQQQQAABBBBAAAEEEEAAAQQQQAAB&#10;BBBAAAEEEEBgZwUUjytMLDxwj0UH71M8xEKxEXUb4xLEqeL7hmZZtx9reIzbQtURGHUBn2qzadMi&#10;PegFpa0ojmSpWIzl0oJi/WktuUlo1SCIrFy4YMW1BYsaM3Y2iazd7iosa6l4wIVNpy072tpvoX7y&#10;58ayeGhZtcDSuuXyCNWuSM8lijsbKQbiSpJYTW71SF5VFOQxbec2d06iseHjoBeG1lUMeVcqO8um&#10;oaZzl/+wzRXYhd2Xmje9C6cszLt2aeqgdaOkGiOpYhXP1Wcs1Fwb8ZDZd1Tz9SKKE8ti9an6MMl6&#10;1u1lN3an4rjmly5ZcXXegprWmP3HqtiuN2u8h3Ve7nXs+Ysn7ZkL37HVblvXAYprq5177oF7p+bs&#10;u+95p+1bvGqdi6ctl2/w6PvMdHw/aKI1Kd0QB9pr0q3yFPgAq6KU37FNvAGBsRPQHLEis/azX7Du&#10;yeet9aH/YvW3PWml1tubzbOttS8wz/jR9WtyHS7t9SzUGufX6kFc03F8fk3gQr41LIWvjsTkJ7dC&#10;broG8r5Q7oEqfvIW9zlJm5WKUV60l6txG3k+Bq3d1VjVtVY0d69F+w5Xa/8ktfl6W3yu+PWzzk3W&#10;vqaP65pHd5g+Zc8/C+v9Pq50LUFBAAEEEEAAAQQQQAABBBBAAAEEEEAAAQQQQAABBBBAYFIElOGY&#10;ggACCCCAAAIIIIAAAggggAACCCCAAAIIIIAAAggggAACCCCAAAIIIIAAAggggAACCCCAAAIIIIAA&#10;AggggAACCCCAAAIIIIAAAggggAACCCCAAAIIIIAAAggggAACCCCAAAIIIIAAAggggAACCGwQ8ITW&#10;nsDTE34qYfZulFLHLRYvKJloYNHMIQsSJfAlee9udAXHRKCf+HgMHIJawxrf9X/266t1zBMXU8ZY&#10;QPnay1J9qMTkQaRE7ndIQj3GLaXqCNxRwIe/VcnVS10NaV4USrheTYo7bjo6byhV97yn5PI9C8Ka&#10;5nWkummiU0ZAQCMs1bV2klo5buNqBPSoAgIIIIAAAggggAACCCCAAAIIIIAAAggggAACCCCAAAII&#10;IIAAAggggAACCCCAAAIIIIAAAggggAACCCCAAAIIIIAAAggggAACCCCAAAIIIIAAAggggAACCCCA&#10;wLgLbAx4WAVD7MdDHPdmef0VY0wB4BRjuKs4dnswTqfHV6vC3hH7bhKG86i3QWEXrVVrWhJE1ikz&#10;W0nrloeRFSuLisWo+KpVjO0bW1H69Lx42oLOqnUP3mdnFYc1Xxuuhe6PNPfZbK2lYTy+Y9jrHssh&#10;iBX3UHMyVgMjtTMtMovUyI7WqHq9ZTXFqVRE4TFu6Y19O+yf0jBVuPZQPoV147hyytsrWuMmdW3X&#10;aOisWHnhjPU0uS42Zy2P1P4yt1YypXnREPHG8/ewxXdgf5rWgWLwJ3FqmdYNZQawVGtHO+uonaWm&#10;i8+Ifivzi2esaC9ZfPC4hTP7b9p23/5qd8meOf+KPT9/0rqKA+v70M4s1Px6YPqQPXnvY3Zk5rB1&#10;jx63zgtaoy6ctry9atFUrTpWGIaWrucnqI6iOZp3q/oQs3QHxgSH2DWBUuemsr1sZdfXVc0bX16G&#10;XApdi7c1L32y1T1Gs68BulYIYo/TTFkX8HUvEk6k9THQdUKpdUkrokJyKya36eZv2MtFHsXVy9Z+&#10;5v8363Wt+R9+3ILWrNbpwmpv+4Al956wsN4UYlyt/xNH5edHxdL2XDpVvHNdT9626NopO/1N6118&#10;1ZKjj1py36OaeMRGv60ZLyKAAAIIIIAAAggggAACCCCAAAIIIIAAAggggAACCIyNgL56RkEAAQQQ&#10;QAABBBBAAAEEEEAAAQQQQAABBBBAAAEEEEAAAQQQQAABBBBAAAEEEEAAAQQQQAABBBBAAAEEEEAA&#10;AQQQQAABBBBAAAEEEEAAAQQQQAABBBBAAAEEEEAAAQQQQAABBBBAAAEEEEAAAQRuFAiU0NqTwJZZ&#10;Vy/sfDbYYuWKrXzpv9nqF/4fK5YXTdnZb6wgPyGAAAI3FdBaoQTOlAkRUEL3UonJg1DnJE+4TUFg&#10;jwqUfhmkpOzV1VBe+AWanhjDa6Oe6h0oybzW6SBO9mhvjlazq6t8rbG14++0xtufsmjmkMaXxhgF&#10;AQQQQAABBBBAAAEEEEAAAQQQQAABBBBAAAEEEEAAAQQQQAABBBBAAAEEEEAAAQQQQAABBBBAAAEE&#10;EEAAAQQQQAABBBBAAAEEEEAAAQQQQAABBBBAAAEEEEAAgUkXCAIr2stWXHrdimuXJzIOVxClVfy3&#10;QrEdrdz5GMO7OYRKxVUrO20re50x7Nu1eIN7q8t2c7gM6dilTSd1q8WxQi8GtpLULFf8xbK9Yubj&#10;8M1hJLUGWa9r+YVTmp6lXZnZZwt5u6qLvzXQ6/crRmCqeJTjXjy8eJA2rNCDSHMzstzSbk8kpXXl&#10;1ag1LZqAdm5bP2l81Nbjkuog7Tg1j1VatpfMJjWEZBRavnDB8uVLVXuvtKaqKeTL4r50ypqaX8HY&#10;n9dKi4PIYvVtL46qTABJlltHeQE2Lv9FUVh2/qTWi57Fhx+wUOvMm0sgnavdJfvKmZfsuQvfsW6h&#10;+eVrjIxizbETc/fZ0/c9bkem5jRmcgsP3G9hc8ryaxetWLqk3fmq46kAAqtXcaD7P/vzqx4j+oYa&#10;VW/lHwSGKKAR5vFwdzUmruImZ5o3HjM50W3jJBxGSzWlfF5mmn+FHqd5ZqHaG9RbmmaKqb8+5YZx&#10;rHHfh+xDrY1+85JrXSr9QkJepdwooui1rffKs9Y99azOk1f7JO7WmrXk8HELpxVjemKL1gq/BtC5&#10;s+zquvlOn3M1dDqvfN3a//w31jvzTZ0DBcV8m9jRQcMQQAABBBBAAAEEEEAAAQQQQAABBBBAAAEE&#10;EEAAgb0mQKbvvdbjtBcBBBBAAAEEEEAAAQQQQAABBBBAAAEEEEAAAQQQQAABBBBAAAEEEEAAAQQQ&#10;QAABBBBAAAEEEEAAAQQQQAABBBBAAAEEEEAAAQQQQAABBBBAAAEEEEAAAQQQQAABBBBAAAEEEEAA&#10;AQQQQACBOwl4YusoVfLPWPlg8zu9e3teV9LRYvGCEokqIa1uFAQQQODuBJR8WP+jjLlA1YdKTJ6X&#10;ShofW1Crq0GesJzOHfOepfpbEVibDxYn/eTqRWZFXlg4VlPCs8Lrei7v9q/rgkhzW+2h7L5AqXU2&#10;Sa32+Ieu14Vr7+sUPEAAAQQQQAABBBBAAAEEEEAAAQQQQAABBBBAAAEEEEAAAQQQQAABBBBAAAEE&#10;EEAAAQQQQAABBBBAAAEEEEAAAQQQQAABBBBAAAEEEEAAAQQQQAABBBBAAAEEEJhkAcVFy0+/aJ0X&#10;v2TxkUcsffeHLGxNK/ThhMQ+VDvC1qzFxx6ycGquijU8yd15Q9vC0IqL56336nOKadm05MHHLWxM&#10;3fCWUf2h7HUsX1qwQG0IW+o3YveNale9pV6F5lwzrlmqW6D42qtparmCR5adFSvbS2az+2/YxiM1&#10;5ivXLL941kLFBTyX1K1dlIq+qjiBZWHTtZYdae230BSjdcxjsgZqQ5zUrJBHmPUsVszZet5TO816&#10;cWpTmp+hx0Wn3FIgDePKyM26itdbarwVnVWdsxRDfkJOWxsb72Mmv/SaBe1lW2xO2YrGSb+ZpR2Y&#10;mrWoCszqY2Z8G+81j4LQvG+zMLFCzUny3K5knap/RaASmq0uaZ14TW+OLDp8XPexv3C9+NtWdO74&#10;t/Mv2wuXT1uh9cP9fN2oa215x9z99l33nLCZtKWQ/3ot1PXB9H6L9h2x7qnndb48Y+WRB/W84kBr&#10;XNVlHfh81HrkpaN4soU/9li4FASGLaCxli9etELz3XS9mvgY7w/+YR/pNvvzWOiFFTo/BVpbAuXo&#10;0CQY6vLic7KTaS5pXvqcrelxaLmFdV2fah2g3CgQhoHWeR8JGh/6zFZWa5LOd1oj93zx5Vif8YLG&#10;jBVXz1uxelUkerIy8hE2+cXnqOcuKNptxTvPbt9gB/G46PpsFdQaPqh2qOhAfqyqQ/ZCr+wQK4dB&#10;AAEEEEAAAQQQQAABBBBAAAEEEEAAAQQQQAABBBC4QYD/t/kGDn5AAAEEEEAAAQQQQAABBBBAAAEE&#10;EEAAAQQQQAABBBBAAAEEEEAAAQQQQAABBBBAAAEEEEAAAQQQQAABBBBAAAEEEEAAAQQQQAABBBBA&#10;AAEEEEAAAQQQQAABBBBAAAEEEEAAAQQQQAABBBBAAAHPpxkfvNfiB95l8f6jQ03Se7e6ZZ4p6aiS&#10;aXuy7CS52814HwIIIIDAKAl40my/bSUrdFBaNHPAao990JL73q7E8YTWH6WupS47LOBTKYz9Hyvz&#10;XEnXPTG7z60xKWtVLXpdXVeq/lGsazxd35Ukbx+ZHtTYslC3as0emVpREQQQQAABBBBAAAEEEEAA&#10;AQQQQAABBBBAAAEEEEAAAQQQQAABBBBAAAEEEEAAAQQQQAABBBBAAAEEEEAAAQQQQAABBBBAAAEE&#10;EEAAAQQQQAABBBBAAAEEEEAAAQS2TSAIAytWr1lx/lUrrpw3KzzO2+SUsiwsPvqQtT7801b/7h+x&#10;oDW9Z2LABUFk2cLr1v7a/7L281+ysrOsjh39GH5BFFl+6ay1/+m/W/urf2vF0uLkDMg90pJIfTiT&#10;NtTawrqKrd1NUyt7HSvaGoPFjQhlGFlx+ZyVq4vWrbfsfE0/e8zGamuzw805m6s1rdR/419KS9K6&#10;5YpFGas9keJqplnPSsWf7SWpzFoWao5OQku3o6/cJZFduBaft5PU+jEku6uWVzFKt+Oou7vPIsss&#10;0/nZ8p5das1YFvvIUbO1vh+sz1jkcTQnYMQEigNajxLNA81/PU7U7m7WVcuKqnVBFFh+9YLOB5cs&#10;aLQsmjsihOj6+TzQvOlqLv37/HfshQuntIYorv+aTDNp2HsPP2JP3fuY5lizes17tYr9X2tYeOh+&#10;hSEN5HzKrNer9hnKtRZp3Vqz9f131Ae+XwoC2yEQaMz1Xv2GLf3P/9s6//4FM43nXYmPW2jUZ51q&#10;fnlejP4cGO5ZqaO40lmuua3dpprrgaZVoPO8G1BuFIi01ke6MnCsQutg6TGT5VUWGh9V8ZVurxYN&#10;IF1jRq2pau0uV64JZu9YlBoTga6vTdfcpX9+7yrmeVVuMSZ0/iq7bRkFFuoa/RbvGjqgX/9735Q9&#10;HXsvddDQJdkhAggggAACCCCAAAIIIIAAAggggAACCCCAAAIIIIDA7QSU5ZiCAAIIIIAAAggggAAC&#10;CCCAAAIIIPBmgaIorNPp6LvG3eo+15f5/YvIU1NTNjMzU7098y/164vq/seAFAQQQAABBBBAAAEE&#10;EEAAAQQQQAABBBBAAAEEEEAAAQQQQAABBBBAAAEEEEAAAQQQQAABBBBAAAEEEEAAAQQQQAABBBBA&#10;AAEEEEAAAQQQQAABBBBAAAEEJkZA8XZKJcBOTzxhySPvtyBUKs9dSE5dKvF66cdVYvZAiWopCCCw&#10;ywKeINqL1ggKAncloKFSdleszHsWxDULktpdbdZ/k4+zwOKjD1h85IH+Uz4GGX+bMOStkyPQX3d9&#10;DgWxUkyE4XjOBW9GroTyuZLMx7q2C0iXMVpjVB3UH2qjVS1qgwACCCCAAAJ7RsBjfq/HBffY4B4n&#10;PNS17/T0tDWbzSpGuD/nhbjge2ZY0FAEEEAAAQQQQAABBBBAAAEEEEAAAQQQQAABBBBAAAEEEEAA&#10;AQQQQAABBBBAAAEEEEAAAQQQQAABBBBAAAEEEEAAAQQQQAABBBBAAAEEEEBgewU8xmGUVPFvyyq2&#10;hX6uYh/6YScgOJfaFySpWapYdt7WvRTT0cOodtoKq5xbVGsojp/HwBuHbg0Ux7Nr2fxrFqrfykxt&#10;ULXXosLqEWWkBdRZSRDaVNJQn4WWK4bOqmKyFteuWbl6TVX33lRMyfVe1ZzMLrxq1m3b1bkjtujT&#10;VGuQRkG1Ft0/c8hiX6MmoHjLkyhV7PPYwjy3WHOz0VPMWjeo1W263mKc37afS4s1thLF8izLjrWj&#10;SGNFt17HLFOsz8AHz213MF4vqq22csWKy69ZzyK7PDVjhT+nmPWNpG776lPVHFM0/fFq1y1qW1e8&#10;2auh5roW+6TIrFfqluVWS/vzPz//mtaQJYvvOWHh1Oz1vvbVwt/7/OXT9u8XvmM9bRtUccRLa6Z1&#10;+8CRE/buQw9o7iVW3OQaID543DryLObPWNFe0fmyXq09DY8lvbYfr3JbYywv81vUnqcRGIZAWMUx&#10;LzOtacUuzGvNvVLzx3R+UmIOfT7wuMnDvfryKeVzqbDMIp0DE918MgfNqX686WEwTsw+Sos8N4lu&#10;3guKSmi5PwoUi1BrY38RHG7/jBWdpkig/C3W8PNBbuXKVd3vwrzZLTQ1NfTPuB7fXJ/hi95Kf0z4&#10;JHszg54rNO9K3aqcOzrn+bX2W9437LboM0B29mXrnPy6pccetfSR9/XXlb3UT8M2ZX8IIIAAAggg&#10;gAACCCCAAAIIIIAAAggggAACCCCAAAI3FSAr8E1ZeBIBBBBAAAEEEEAAAQQQQAABBPaqwJUrV+zy&#10;5ct2/vx5O3nypJ07d84WFxdtZWXFevpDtu/93u+1n/iJn7BYf8jzwgsvVK/de++9dvToUWs2m3uV&#10;jXYjgAACCCCAAAIIIIAAAggggAACCCCAAAIIIIAAAggggAACCCCAAAIIIIAAAggggAACCCCAAAII&#10;IIAAAggggAACCCCAAAIIIIAAAggggAACCCCAAAIITKKAkmsGSoTeT+L55oyf29lgTzqr4ynuj+VK&#10;uO1JWL0eFAQQ2DWBMu8pCfKyEgIrMXBzWv8wJ3etM8blwJ4EWuOm++1/s965Vyx96H1K0vyeKqH0&#10;5pqg/fi+qrKT56LN1ZJ3I7DtAkFo0dSM1d72pAXTc/1rtG0/6LAPUFrp13dlbhZ7kvlh75/9IYAA&#10;AggggAACCIybQJ7ntrCwYPPz81U88FOnTtmFCxfs2rVrtrq6atPT0/b93//99vTTT1dxwl988UXL&#10;sszuu+8+O3TokKWprispCCCAAAIIIIAAAggggAACCCCAAAIIIIAAAggggAACCCCAAAIIIIAAAggg&#10;gAACCCCAAAIIIIAAAggggAACCCCAAAIIIIAAAggggAACCCCAAAIIDCAQRIp9q3hvHgfXFA+jzHoW&#10;ePjDSM9NQtC0Uo3x214ranPZXa36NKg11cXx2AiEadPCekNjsasYzbp5/12PzTk2zdiTFdWoszCI&#10;bEZjLlKf9RTjezX1NaawYvmKurJQV64FY/Q79W8xf9JCdfG5RtPaes73YXrfdNqyo60585VoImaw&#10;GpGkNesksdpbWpoXlmjdVYRKi2tTllZxKh1gIlq7LeM/1HiqxZEFHS1tOnf1wsDq3baZrxWlD6jJ&#10;sQvUtuzKeSuuXbG2xszVelNDw9tomhtNm07qE9Ne77ValFquOaAVxBLFbS16mWWlrku0XhSaJ9mF&#10;k1Vc5/jgfRYkDW3Rv0LRO+3ly6/bv517ybq9joZBoGsYzS/t632HHrXHDz9ksdak8qbzSkc7cMyi&#10;1oxlS5csvzJv0cz+ao1KlBPA155c5IHcu4ozXUzO8Kr8+GeUBDRuY79O06grCo3XvBrHO15Dv+by&#10;zwFaa0PNyWEXX8E6edeyQh8zfJ4qTnOgNoe1huZdOEEr+HDk/DwQ6+bntry612OtQ54voSr9l4Zz&#10;sLHbiyD02SZUvHIv+dJi5RLsmdwRar/maDg1q3jn+rzn1we3O0dpXlumK07PvVOrVefW228wjAGh&#10;65j509b52hcs0O8Y0oceV53H5/PoMATYBwIIIIAAAggggAACCCCAAAIIIIAAAggggAACCCCAwM4I&#10;8P9C7YwzR0EAAQQQQAABBBBAAAEEEEAAgREX6HQ69u1vf9s+//nP2z/90z/Z1772NXv55Zet3dYf&#10;Xm0oCwsL9qM/+qMW648YPvnJT9pnPvMZe+KJJ+zHf/zH7YMf/KAdP35c3zv2P6mhIIAAAggggAAC&#10;CCCAAAIIIIAAAggggAACCCCAAAIIIIAAAggggAACCCCAAAIIIIAAAggggAACCCCAAAIIIIAAAggg&#10;gAACCCCAAAIIIIAAAggggAACCCAwAQI3TWy9E+0qrSyUUFTJuU3JtgMl2b5t8tGdqBLHQGBPCvSz&#10;QBcLF2zlX/4/JRKvW/P/+L8srE9pTt4uI/AuYgVeZ5VRrV+/dnvj37Kw3uvfss6LX7Vo5pAFj7x3&#10;i0v5iI61vdGLtHJUBLSmhbOHrfXhn35jedMcG6dSrc5hrPVgv4XTB6qk8eNUf+qKAAIIIIAAAggg&#10;MDyBUte3i4uL9txzz9nnPvc5++pXv2rPPvusvf7669br6XeCa+XYsWPWarXs6aeftrNnz9onPvEJ&#10;e/HFF+3DH/6w/fAP/7C9//3vt4MHD+p3h2u/C1jfkHsEEEAAAQQQQAABBBBAAAEEEEAAAQQQQAAB&#10;BBBAAAEEEEAAAQQQQAABBBBAAAEEEEAAAQQQQAABBBBAAAEEEEAAAQQQQAABBBBAAAEEEEAAAQTu&#10;ViBS3NswVJy3worlRSvnT1mZ1C059rAFaeNu98L7RkzA+7PsrZoVuQW1pgWKhTcORVGZFY85UQzY&#10;1Mr2slmv04/LTIiVcei+tTqWNpM2LVVM7U5YWidJTUFyrFxarMajhVpzVIIgtGxpwfLFC9aLY7tY&#10;b1l+fQ9mh1tztk/7maSorLEs2lpzfTjXNLaTQvHHFY8oakxZPVIccjV2ktq71p1DuXOXqPovrvx6&#10;UWBFlFjRbWutU9ymCcTLLpy2oLNii9P7rB3XrFQbC42Xg/UZS3y86L9qzRyK8O7upBbFlmkdKMPA&#10;Ii0EZd6zXq7zl9aOfOma5QuvV+eF6MiDFkShKisLTaTTC+ftK69/05Y6Ggd6b+DzSXPsXQcfsMcP&#10;P2ix1huP+XXTUpQWT+2zaO6oZYvnrZh/zezeR6xUXWoaW1EQW8+61aaZzqlZpnHGddFNKXlyQAE/&#10;Kfh1mp8rPS/FLYbsgEe54+alzklBU7H3TXMsrd3x/Zt/Q2DtXtf0icPiMrfE25qo3cyrt1D6EFAU&#10;awt1reSl1H3uj309Wx8je/zaOND5ImzMaLhGVqxfY/rk0TyqnCq5Cf3Hx4HOVfX3fEjXQB2LD97T&#10;b/fNFg/38OukoqtzZKjP93WhbP/g8WuUINFnOv9dQ6HPpaqzX6pREEAAAQQQQAABBBBAAAEEEEAA&#10;AQQQQAABBBBAAAEEEBi2wHh8K3LYrWZ/CCCAAAIIIIAAAggggAACCCCAwAaBlZUV+9KXvmR/8Ad/&#10;YJ/73Of0/WF9gfgWJdQfEq8X3+7kyZP20ksv2d/+7d/aT//0T9uv/Mqv2OOPP26x/siHggACCCCA&#10;AAIIIIAAAggggAACCCCAAAIIIIAAAggggAACCCCAAAIIIIAAAggggAACCCCAAAIIIIAAAggggAAC&#10;CCCAAAIIIIAAAggggAACCCCAAAIIIIAAAlsVUBZPJcQuMyUMjhMlIn0j/s9W98h2CCCwFYF+Rt2i&#10;t2rZ6RctqDX7yX4bo5gEWQnOe20rV69VCc/DlpI3ryW43krL2WYYAkrSHKwlaR7G7tgHAghIwBOs&#10;j2G2cyVpL4PI0nsfsvDDP6vzSUPrg67vPOE8BQEEEEAAAQQQQGBPCRRFYefOnbO//uu/tj/90z+1&#10;Z5991vy5W5X1uOB5ntuVK1fsmWeeqbb57Gc/a7/wC79gP/uzP2vHjx+39ffdaj88jwACCCCAAAII&#10;IIAAAggggAACCCCAAAIIIIAAAggggAACCCCAAAIIIIAAAggggAACCCCAAAIIIIAAAggggAACCCCA&#10;AAIIIIAAAggggAACCCCAwM0EgihSmDfFeStKyy+ete5zn7OgPmXx9ylu2gHF4SRm2s3YRvs570/F&#10;Kyk7HSvVr2HaMIvj0a7zeu0Uoi9IamZpXXFWe1YoRnMUeHwWjVPKWAgUWjNm0pZFGnNBL7MV9WWu&#10;WJL5yqLWmTdi7ZRhYMXl161cuWarac0up4rDreJRJ31NOj57UMO2/5w/NfZFLklcsyJMq0Y2ux1L&#10;s9xytTVpTKut0ThG29y5btHaEGnMpNVaVloWxdb185ccLdNtwsJ7Flr/8guntIYXdmlq2roaH/0S&#10;2H7FnY6jMY3PerMRo7lRi1P1aWqFVoCozBUDvGNZmalbQysWz1lxbdECnyf7j+m5QM8Gdu7aRfvn&#10;179pi+0lxXzVtNJ+gjCyt+2/z9539BGra5+lnrt10Wtae8JD91tw8lnLLpxUToDv1fmytDRKLNTc&#10;XFfOitw6RXbrXfEKAgMKVLkofB8+/v12ffQNuOO73dzX2OaMNb7rBzVvcgubU3e75V2/r9Ds7eTK&#10;veFzVZcDqR4HoeK3J7rmW59sd723CX+j94dCV0caB/2VSNdMsXIQaC0qc+UukeXtVrcJ1+k3T+Mo&#10;mp7T+GnqM89S/7OPfAL/DCS8IByTzz5b7KzArx8feJfGQqixoAm14Rr7zbssNdeKXrcaVIGuRbXR&#10;9l83+TF0LvVreh+zGrw7cNA3t5yfEUAAAQQQQAABBBBAAAEEEEAAAQQQQAABBBBAAAEE9oLAZP8/&#10;g3uhB2kjAggggAACCCCAAAIIIIAAAggMJOBJ7//+7//efud3fseef/55fa/4jT/e8x3H+kMsf+7N&#10;z/trYahvra+VhYUF+7M/+zN75ZVX7Pd+7/fsPe95zw2vr7+PewQQQAABBBBAAAEEEEAAAQQQQAAB&#10;BBBAAAEEEEAAAQQQQAABBBBAAAEEEEAAAQQQQAABBBBAAAEEEEAAAQQQQAABBBBAAAEEEEAAAQQQ&#10;QAABBBBAAAEEELizgOf1VBZfZfBNLag1leDTE5Tv+XS0d4bjHQhsi4BSACuJdpA2qnlZ9nrbcpSB&#10;dqokwJ4AOLvwqq1+9X9YNHfEmt/zX1RnrR2+llB2T8AzjasLPPE7BQEE9rpAacHUAUunDmlZ0Jrw&#10;pviPe11nJNpfnU85b45EX1AJBBBAAAEEJlhgfn7e/uIv/sL+6I/+yM6cOXNDSwNdj3js71Kf5d8c&#10;F9xf85uXLMvshRdesD/8wz+0c+fO2W/91m/Z8ePHb9gXPyCAAAIIIIAAAggggAACCCCAAAIIIIAA&#10;AggggAACCCCAAAIIIIAAAggggAACCCCAAAIIIIAAAggggAACCCCAAAIIIIAAAggggAACCCCAAAII&#10;IHBXAlHSj2uRda1cWbCy17VgRnE449pdbc6bRlOgzHP15YpZqJgltcb12CWjWduNtVLcvjg1SzT+&#10;iszKTlv3ihHn4ZkpYyFQKuJiI61ZM0ztStm2ZcX1LT2+9spVK7XOBBqPVbxc9Ws2/6qFeu7izJx1&#10;tRZ5NMBAMXanay070jpgiupaPTcWDb+LSoZxbObjuwys1etYnPcsi2JrNqctDiattXcBsqm3lBaH&#10;UXULNFB6GlNuV+bLVnTbVdymYFIM1bZC5+Pi8nnrRYFdas1IysdHYanmyf76tH5SrKpN+Y32m+s+&#10;/+PIcsVyjj0GV9azXlZUbc7nT1vZXrL4yEMWNKYs0Hnt4vIV+/LrL9p5v27RaS7wGNzq/wdnD9uT&#10;R99u02mzGhN30+rk8IPWSeuWL5yV+xWdM5uWhkk11qrttf+iyK3j5yQ90Y8Edjd75j0IbEIg0nnS&#10;48z59VteVA93dJLr3BvoXJS+7QmN8UDh7n3+DXeVKTRPV7JOtf9E8dpjxdML4sRCj/3vbfd5TFkT&#10;KC0K4+r6fV2lqHKV+IKktcgXvj1eSh+zM4cseeRxC2tT+qwQW3bxtOVnT1q4/6il972tOi9MNJPm&#10;qc6Yd9HEwGKdHwtdT/icq06cQ57fb61E2D+WT21d72774d5aAZ5BAAEEEEAAAQQQQAABBBBAAAEE&#10;EEAAAQQQQAABBBDYIwL6NhYFAQQQQAABBBBAAAEEEEAAAQQQ2LsCL730kn384x+3559/Xn/80v9y&#10;ca1Ws4MHD9qBAwfs8OHD9vWvf93m5+ff8oc2DzzwgD344IP2yiuvWK+nL/2q/N3f/Z3Nzc3ZJz7x&#10;CbvnnnuqL7XvXV1ajgACCCCAAAIIIIAAAggggAACCCCAAAIIIIAAAggggAACCCCAAAIIIIAAAggg&#10;gAACCCCAAAIIIIAAAggggAACCCCAAAIIIIAAAggggAACCCCAAAIIIIDAVgRK5fFUCvJ9h63xrg9b&#10;dOCYBUq8SkEAgd0SUIroOK0SIFuva2W2ulsVue1xA1WzXL1mvTPfVkLgTO/Nb/t+XtwJAU8kHvYP&#10;RAL2nQDnGAiMvkCR6zqP9XmUOioItFZrjS50DrVux6zetLDeqp4bpXpSFwQQQAABBBCYDIGVlRX7&#10;/Oc/b3/8x39sZ86cqRrl1yNTU1NVTPBDhw5ZHMdVzPArV67c0Oh6vV7FBD927JhduHDB8jy3y5cv&#10;26c+9Snbv3+//cZv/IbNzMzcsA0/IIAAAggggAACCCCAAAIIIIAAAggggAACCCCAAAIIIIAAAggg&#10;gAACCCCAAAIIIIAAAggggAACCCCAAAIIIIAAAggggAACCCCAAAIIIIAAAgggcFsBxbI0xb0NkprC&#10;J4aKyaWYF4qZFrX2KRbnBMXD9ZhjXvZSbMgyt6LTtkBxMav+DRQf0/t71Iv6KEhSC5PEcj0uuyvq&#10;tlztSFTzcWjAqAPvQP3Ub2kY2VStYWH7qq3UUsuiwMq2+rKzYtZUnByfk71VKy6crvr54tSM9cL+&#10;PC1UxcOtOZtNGxPW46VFgdZbeZRqal3xD9OisK6smo3paq7uQO+M7SGq05XWsdQN5ZfJLYui/rre&#10;Xla7Jmd9CDQXiktnrVhZtGXNg6uNZjVm/BzWVJzsfTXFzNSImZQ2e8+lofpV1yOZ+reWKzZor2e9&#10;UjG2s8zy869WvRsfPq5zgzy0lnzl7Iv22tWL1fOVhAbFvdP77al7HrPZxpSo7nI86G3h3CELp/Zb&#10;vnhet3krlRsg1TkoXFuTVD2tU6pS3jOPAe7j7y737ptSELgLgcACrWnVwFJ8OV2M38U22/AWnzd+&#10;80E+5FHue/TYecvddtW6NOtZVKqdUWJBqs8hfmIc8jG3QWjHdulrjK7gtQ55fHvPWyI/PVYEZYdU&#10;H/kze7zoGiqeO2yt7/3PVQ6JUJ9ns+e+aKv//N8tPfGkpUcf0smlLr49bqX2h60Zazz9n5W7Qp/z&#10;pw/szMDxMerrmn8G1fnTfL5TEEAAAQQQQAABBBBAAAEEEEAAAQQQQAABBBBAAAEEENgGgQn6lus2&#10;6LBLBBBAAAEEEEAAAQQQQAABBBCYaIFOp2N/8id/Ys8995wV+oK1lwMHDthTTz1lP/ADP2Af+tCH&#10;7PDhw/ZLv/RL9rnPfa76Uv9GkJ//+Z+3o0eP2ic/+Un78pe/bFeu6I+LVT796U/b93zP99jHPvYx&#10;S9N04yY8RgABBBBAAAEEEEAAAQQQQAABBBBAAAEEEEAAAQQQQAABBBBAAAEEEEAAAQQQQAABBBBA&#10;AAEEEEAAAQQQQAABBBBAAAEEEEAAAQQQQAABBBBAAAEEEEBgvASqRL2q8i4kOI2PPGjJMSVY9eJx&#10;gnahDv2D8y8Ce1xA60AQK5F2FFnRya3stZU6OhjBdNpKZF2UqmdsQeIxwDy5NWW3BYLQk6+rFJ58&#10;fquFBO5blWM7BBBA4G4Eyjyzzgv/bL3TL1rtHU9Z/bEP6tJ7kHX7bo7KexBAAAEEEEBgrwmU+t3e&#10;yy+/bH/+539ur776atX8JEns/vvvt6effrqKC/7EE0/Ya6+9Zr/5m795Peb3upPHA//VX/3V6v1/&#10;+Zd/ad/4xjdsdXXVLly4YJ/61KfMt/2xH/ux9bdzjwACCCCAAAIIIIAAAggggAACCCCAAAIIIIAA&#10;AggggAACCCCAAAIIIIAAAggggAACCCCAAAIIIIAAAggggAACCCCAAAIIIIAAAggggAACCCCAwB0F&#10;yrKwsDVn0cPvszBKLL94RrEtM7PGlAVhcsftx+INivtRZj0z3ap4nYovOvlFcSzV7qg5a+Wheyya&#10;2mdlGI5kNNW39IXHYFZs1bDWMktqVd8FHpuZMjYC6kFLwsim00ZV547Wkl6cWtFdtaK9bJGi+gZB&#10;bNmVS5ZfnbdOGNulRsvKtVjgQRDaAzMHLdGaNEnFXaLI4xw3LFdbm72uJVqX2mr7dG1aa65iCfv4&#10;p9xaQG5p3F/DiyCyTOu5VngrO8sWuJ2HY54IwtKy+dMWKg72ouZCJ9ZaqP98JZyrz1hDsbInpKFr&#10;fV1arPEfKqZ2rljO3sNRqTihec+y5QXLF85Xr8WHHrDVvGv/cu4le3nxrDy0lriE+v6QzndPHXvM&#10;DrVmNzePdH6proP2H7Hs0mtWnD9l5f2PVetPXNXEq6hY5Lo26ih2aakD+jEpCAxVwNevpG7hzJxZ&#10;vTnUXY/OzgLrKUb7St6uluk0yzTPC50Ta2ZpfXSqOUI1CXTOi3W9VK1zqlem66PqOkHrYIU4QnXd&#10;taroGjKo6ZxYXT9pre6sqCo6n/g8ci9KZeOfgeO5I9Lw85lfTezAxZIOUf0+QddrZaY435rv/TPo&#10;DhybfkcAAQQQQAABBBBAAAEEEEAAAQQQQAABBBBAAAEEENhTAvGeai2NRQABBBBAAAEEEEAAAQQQ&#10;QAABBDYIvPTSS/aZz3zGul19yVxldnbWfvEXf9F+/dd/3Y4fP64/4Ov/CUyS3PyP9I4cOWIf/ehH&#10;7cknn7Tf/d3ftU9/+tO2srJimb7w/8lPftJ+8id/0u65554NR+QhAggggAACCCCAAAIIIIAAAggg&#10;gAACCCCAAAIIIIAAAggggAACCCCAAAIIIIAAAggggAACCCCAAAIIIIAAAggggAACCCCAAAIIIIAA&#10;AggggAACCCCAAAJjJJArBXZnSWk8QwuU7LRKIr+T1Vcyz1I5PdfjAe3koTkWAghsEPDkx5HiccWp&#10;cuyWWhfaenH0UtWXpepUZrrlFkQKwb4WS2xDS3i40wI+TJSguSpVguZNVkBjr1i+onGXWdiYtkCJ&#10;7HckufQmq8nbEUAAgbEX0BqdX37deq+9YPE9D2vtDtUkXYhTEEAAAQQQQACBIQosLy/bv/7rv9oX&#10;v/jFaq9RFNmJEyfs137t1+xnfuZnbP/+/dXzHjPcX3tzSdPU3vnOd9pDDz1k733ve+33f//3q315&#10;TPDXXnvN/uqv/so+8pGPWKvVevOm/IwAAggggAACCCCAAAIIIIAAAggggAACCCCAAAIIIIAAAggg&#10;gAACCCCAAAIIIIAAAggggAACCCCAAAIIIIAAAggggAACCCCAAAIIIIAAAggggMDNBRSHK9p3yBof&#10;+GErex1r/8P/q7CHisbb2mdlHI1g9M2bN+PWzwZVTMfeK89afumMJQ++26IjD+jtHm9M8UYntahf&#10;g6RmjSf+k+XdVcW0nFGY0rfGNBnZ5iumanT0EauFkcUH7+nHWZ3k/hrZjth6xXy8TadNixXbrxfH&#10;1lFc32LlqllnWTvVvAwDyy+eMVtdsmv1ui3XGtXBAo3dqVrLjjQPmN7iy9HkFLUlDhQzOK2JILCm&#10;1tywKCxU26NU7Z+ktm5jr9WitDo3eSjmTpxojGgsaRxN0mApOh0rLpw0hci3S9Oz1gv9nOWltIOt&#10;GYvDWAaaRxMyaHzoR/ovVt9m6tNoddnCPLeO5kd+8XUrlxcsmj5g+cw++/f5V+ybl16zQouDh34u&#10;dT9Tb9lT97zD7p09aIF2trmppHdrjYoOP2DBt56x3sXTVtfcTJO0igVW7U8HyrTXXtZbM/cjUxAY&#10;noCikFdjvKnrcdM5IdR5cJMDeXiV2aY9ebj8Tt61ruLm+eytZV0LFO8/qNcs9Hj6k9bgYTjKLIl8&#10;/dd6r8e5xyfUmldmxEx+g9cX/bVVX9eQRXtFPypHg84L/fjSb7xzTz/ycbPutJMQPmYjDd6yq9QZ&#10;+ny6k8fmWAgggAACCCCAAAIIIIAAAggggAACCCCAAAIIIIAAAntGwP8fZwoCCCCAAAIIIIAAAggg&#10;gAACCCCwJwU++9nP2qVLl663/Ud+5Efst3/7t+3AgQPXn/MHd/oy8YkTJ+zjH/+4fetb37KvfOUr&#10;VugPep5//nl77rnn7MiRI9Uf2NywQ35AAAEEEEAAAQQQQAABBBBAAAEEEEAAAQQQQAABBBBAAAEE&#10;EEAAAQQQQAABBBBAAAEEEEAAAQQQQAABBBBAAAEEEEAAAQQQQAABBBBAAAEEEEAAAQQQQGAMBPLl&#10;y7b6b/9TiU6nrPG+77OgMaOgPMoaTkEAgT0mECjXsW5xXWuAEtV3254zevSK18kTgHs2a1Ni4FGs&#10;4+ipbX+NQiUZ1/9KJWTfVFFW91KJ3Ff//X9ZceWS1XUeSu57u9lm97Opg/JmBMZAQHPDqum0yTk1&#10;Bk2jirssEMUWBDp/UhBAAAEEEEAAgW0SuHz5sv3jP/6jLS0tVUc4ePCg/dzP/Zz98i//stVqtRuO&#10;eru44I1Gwz784Q9bp9OxU6dO2Xe+8x1bXl62Z5991l555RV797vffcO++AEBBBBAAAEEEEAAAQQQ&#10;QAABBBBAAAEEEEAAAQQQQAABBBBAAAEEEEAAAQQQQAABBBBAAAEEEEAAAQQQQAABBBBAAAEEEEAA&#10;AQQQQAABBBBAAIHbCniMtyCsYiDmnRWFtIwsrLUUm0vBFMe9eNuK3Lrf+Zp1Xn7GWs1piw/ea2Wc&#10;rsW1G/cG3qb+answPWexzcnA3zdGcZXL0tJH3mv2yPsU09ODehJ/8DY9PaIvlTabNi1R/3W0pnRS&#10;zbmruZXLVz1Iq1meWzb/qoVZzy7vO2jdOKlCTXpMsTLeAABAAElEQVRPH5ma07aNCez20iLFPCxT&#10;xThW4OBYBqUsklrT0lQxiDyWMEP9juO5FiUWVuenUmNL4ybQeGrr3DUp64TmS7E4r3jEFy2LQrvU&#10;mFIbfXBoOdT4OVif0Snbz8+TNVhixf+OktSyMLbI54XO3e28o3XilEKCt62cO2ovKGfA1y+9alnR&#10;03RR7Ga9r6W14ruPvc0enDtmgUi2oqI9WXzoAeUiaFpx+ZzlK4sWaH+NSOtWn766a+eKTe7HWHuu&#10;6hT+QWAYAkVhoa7Zau/4D7r+1hWbxv/ErGnXfQJb7nasV2SaV6XVstxCvx7QtYKFHg/YJ9ZWZvD1&#10;A0zcAxeJdCVfnQJEo1EhIf2XuyEL0Y0drpU875rpfOFjKay3MLoRaOd/0vwOdQ2THH7Qgql9Fuj6&#10;hoIAAggggAACCCCAAAIIIIAAAggggAACCCCAAAIIIIDAdghMwLdct4OFfSKAAAIIIIAAAggggAAC&#10;CCCAwF4Q+OIXv2hZpi+Yq0xNTdnHPvYx27dv35aa/vDDD9tHP/pRq9X0R24qKysr9swzz+hvAP2r&#10;7BQEEEAAAQQQQAABBBBAAAEEEEAAAQQQQAABBBBAAAEEEEAAAQQQQAABBBBAAAEEEEAAAQQQQAAB&#10;BBBAAAEEEEAAAQQQQAABBBBAAAEEEEAAAQQQQAABBMZPoFxZst6LX7Hs5X+1stPxnKcUBBDYqwJB&#10;aEGzoWUgsjJTIuSRXBCUxdqTfiuVdRBHqiGL1u4PV/XC7EGLjz5s0fQBVWcTSdj9rXnP8nOvWPfU&#10;N6xcvqYeJbT+7vcpNdhVgbK0YmnB8mvzVvb82ox1blf7Y6IOrvU6iNQiP5fqjqE1Ub1LYxBAAAEE&#10;EBgVgYWFBfva175WVSeKIjtx4oT91E/91PW43pupZ6PRsCeeeMJ+8Ad/UNcxgRVFYfPz8/bNb35z&#10;M7vhvQgggAACCCCAAAIIIIAAAggggAACCCCAAAIIIIAAAggggAACCCCAAAIIIIAAAggggAACCCCA&#10;AAIIIIAAAggggAACCCCAAAIIIIAAAggggAACCLwh0F01W10yi1KzRsssVAxExYAb76L6K9ZHkCqm&#10;aJRYmWdq0ri3aRM9orgkCk6iDfw2ZiVUfLiJGINj5j6k6vo8m601LVI/ZrqtJkkV5y9bWtS6ovHY&#10;WbFy/oz1FADw4tSs5d7XKoFiAB+fPmRxrPdPWPGVJ1Izw1rdyvV4mnoyqU9ZmtQmrLXb15w4iqu4&#10;y6XiRnaStDpNFe3lCThf9c08pnR++XUrlq/aNZ27lhvNKv5qoLlS17yYrbcUITusQmdun/IO79lP&#10;1Vonkji1XqSW6udY60Rn5ap1z79axWR+rVazZy6dso7i0ZYeNFRvqqn/33f4UXvHgfslsvVAon68&#10;aN8hCxVHulhZlP/5Kgp0LY4F8cZ+O4pLrsi4O4zD4faMgMZ8Weg6tcgnZj3b2Hd+2lvuta2n9vmc&#10;S7OehXoQaU0znfs3TLWNm+35x4mviRVOYJnOf1YIT+Okn4tgz/O8AeCnhUzzp9vuP6drUI/ROPlF&#10;40HzqKxyU4xWa71O0f57rPkfP2qtD/64BT7XJ+vqZbTAqQ0CCCCAAAIIIIAAAggggAACCCCAAAII&#10;IIAAAgggsIcF+t8628MANB0BBBBAAAEEEEAAAQQQQAABBPamQKfTsddf1x8gVX88avbggw/aO9/5&#10;Tv0trf4oc4vlIx/5iE1PT1/feuP+rz/JAwQQQAABBBBAAAEEEEAAAQQQQAABBBBAAAEEEEAAAQQQ&#10;QAABBBBAAAEEEEAAAQQQQAABBBBAAAEEEEAAAQQQQAABBBBAAAEEEEAAAQQQQAABBBBAAAEExkJA&#10;iU1jxeRJa2vJYZUQloIAAntUwLPYx5Yeedjih95t0fT+EU0QrXUrzy3IVd9A61dIGPZdHbCeiV2x&#10;3epvf9Km/9MvW+2xp5RXvNhEldYST2ubIFZy8jTdxLa8FYHJFCh7bVv9+hds9R/+m2UXX9NaN36J&#10;6H0dKMucfO0jN0Q1lq4PJ/UPBQEEEEAAAQQQGLJAqc+I165ds/n5+WrP9XrdTpw4UcUG3+qh5ubm&#10;7KmnntLHxf7nRY87vr7/re6T7RBAAAEEEEAAAQQQQAABBBBAAAEEEEAAAQQQQAABBBBAAAEEEEAA&#10;AQQQQAABBBBAAAEEEEAAAQQQQAABBBBAAAEEEEAAAQQQQAABBBBAAAEE9rBAqfiHjZbF+45W9xZM&#10;SFxLj9HpcR299Hpmm4oN2d+Mf3dBwON6+o0ylgIec6eeNqwZJYr1F9pKojjfivlXLC2oWwPLr1yw&#10;fOmydeLEFlvT/TZqDZrWNkdaByy8Hh9wLJt/y0qHCnzYqM+KpL+++giPG1MKI7y2Rt1yS15YF6hp&#10;TAVr8Ug7HkPeH3fbVuaKIT8Ba0apeZCdP2Vh3rGF5pS11V6fT36bSVs2nTREMVlro1pnkfox1HpQ&#10;+DlbXZrqXN2+dF5rxbz1otCet8yWep1qHQlkESnu87sOPGSPH37Q4mDA+VMopndz2qK5Y6ItLJd/&#10;oOdqUa0/1ta423lPL0+W/fq84h6BNwS2b4wvd1et8LjMKqnmU+Cx12stYum/gf+mR4ElWt/8ksh7&#10;pdQjv5ayTJ9nJuw8oAYNWGQjl1JjLNC5JKjpXOnXB9s3nAes7xA2V/vKzqr1Xn/ZsrPfWRsXQ9jv&#10;sHahc3WgPD/RzAELpvb1+2NY+2Y/CCCAAAIIIIAAAggggAACCCCAAAIIIIAAAggggAACCGwQGPBb&#10;Ixv2xEMEEEAAAQQQQAABBBBAAAEEEEBgjARWVlZsdXW1+oMjr/bRo0etXq8P1IJDhw7Zvn37bH5+&#10;vtrv2bNn9be4xUD7ZGMEEEAAAQQQQAABBBBAAAEEEEAAAQQQQAABBBBAAAEEEEAAAQQQQAABBBBA&#10;AAEEEEAAAQQQQAABBBBAAAEEEEAAAQQQQAABBBBAAAEEEEAAAQQQQAABBHZLIDAly/Zk8kpaXebE&#10;09mtfuC4CIyCQBAllj7+IUs96W4Ua1noJ9oehbptrEMZqH6xwq/HqZ72bNaU3RYIUsV484TZGjvV&#10;bTMVyjXOiky5tkP1q/fpJGfc3gwM792bAlrTFN8wO/uKErN/29JH32/BfaFmxRhdo2U91f1bZprb&#10;0eEHLPLk7brOpIyAgJ8yQ137+zKb+z+cQ0egV6gCAggggAACEyWQ6xrQ44J3Op2qXbVazQ4ePGhJ&#10;kmy5nWmaVvuYmpqq9uv7vnjx4pb3x4YIIIAAAggggAACCCCAAAIIIIAAAggggAACCCCAAAIIIIAA&#10;AggggAACCCCAAAIIIIAAAggggAACCCCAAAIIIIAAAggggAACCCCAAAIIIIAAAntZQPEsW/us9oEf&#10;tDLLLJo5OBkYVRzRqIolquCOalt387EhJ0OCViCwowKK6G2pYvxN11p2vrNsK0nNCsVXLZYXFZ41&#10;t+ziGQvaS3alMWUrirmqFUjRJUs7NrXfZhXL1cO4TmIp1cYDM4dsWfGNraf1SKEPk9aslic9mNA2&#10;D7cfS6vFiSlqfFU6PnaqtX1VIXw7FgWtsV/jy07byounq9CYl6fnLI/6rfX5cbAxY2nkMYonr3j8&#10;5TSuWS/qxwaNFf+7t3jWgpWrdrXetKtprYrR7HFcA60tb99/n73/2KNW1xgohrBg+D7jIw9Z96Wv&#10;Wjb/qgW9ttUTX5v6EzPQZF3Ne1qniCM7eaOPFq0LZAvnrFxZsmT2gNnU3PrTQ7n3aXq1t6Lzu2f/&#10;0FqeK+667oNGS3Nb855yU4HY10QPkyy/TOcDX4sKxazXwmeeRoWyJuDXUTpvFJ3VKpZ/oOvO/urd&#10;/3cinXTezBYu2Mrn/8IC5UCIfui/Wji9/xbXQfKpxtEOe/jEH8I5eiL7j0YhgAACCCCAAAIIIIAA&#10;AggggAACCCCAAAIIIIAAAggMTUDfwqIggAACCCCAAAIIIIAAAggggAACe08gDPUFc/8i9VrJ83z9&#10;4Zbvi0J/tLNhn9euXdP3gXf4S8hbrj0bIoAAAggggAACCCCAAAIIIIAAAggggAACCCCAAAIIIIAA&#10;AggggAACCCCAAAIIIIAAAggggAACCCCAAAIIIIAAAggggAACCCCAAAIIIIAAAggggAACCCCwUUDx&#10;czwZbJQoK6xi9FTJdD2d7k6XN2IF7fSROR4CCNwoEMRp/4lqIdj51eDG2rzpJ1XHV4to9rAlJ56w&#10;5MgDekLPEAvsTVC78ONWkzR79+n8U5aF+jJU566Nv11oAodEYCQEfJHTXAjSmu5CzQ1dn43YUnwn&#10;p6K7bO2v/I0Vy1et9ZGfs1hJ5as5fqcNeX1HBAI/k2rNrcbWjhyRgyCAAAIIIIDAXhPYGBfcY3d7&#10;TO9Biu/Db+txwT3O+PLy8iC7ZFsEEEAAAQQQQAABBBBAAAEEEEAAAQQQQAABBBBAAAEEEEAAAQQQ&#10;QAABBBBAAAEEEEAAAQQQQAABBBBAAAEEEEAAAQQQQAABBBBAAAEEEEAAgb0q4HEs0obiWT5SBbis&#10;4qTpuUkoVZyxOKnidpZZp4o5Ngntog0IjLpAGkbWiuuqZmmrtboVQWTWWbFyddny8yetVMzvS60p&#10;68ax3lFaqNfvnz5ksWKCewjKyViBbuwlb1NYqyn0eWz5WvygqN7qx5698a38dDMBAdaCWGNFsXoV&#10;l7QbxVZonJXdbhVDXkGZbrbV+DwXRZZfumj5lYuWxTW73GxtmAeBHWjOWBj57Ji84q2qKf5yrvO1&#10;rkisnmVWv3rZAl8nmr5OpHq+qGJuPbzviD157O02lTSs8NjNQymlRQfvtag5bfnCObOlK6qPjzXT&#10;Ufulk3cVO0xjTEsZBYHJEvAZWFjnuX+07rf/xZof+DGrvet7NNY12Ie0rmZFZkvdVc1Z7Vbrd9Lr&#10;WakY+mGtqROj1nTKTQVineO8d9wq1+Mq70AmO619wZif8m7a4K08qTFarl6zfHHeIo2nsjHdH1d7&#10;IUeDx2nvdatb0ctMP91UsMx0neTnS11zB349TkEAAQQQQAABBBBAAAEEEEAAAQQQQAABBBBAAAEE&#10;EEBgggTiCWoLTUEAAQQQQAABBBBAAAEEEEAAAQTuWmBqaspmZ2erP7TxJPcnT560y5cvW6vVqp67&#10;6x1teOP8/LwtLCzoC+v9LybPzc1teV8bdstDBBBAAAEEEEAAAQQQQAABBBBAAAEEEEAAAQQQQAAB&#10;BBBAAAEEEEAAAQQQQAABBBBAAAEEEEAAAQQQQAABBBBAAAEEEEAAAQQQQAABBBBAAAEEEEAAAQR2&#10;XsAzwioReuAJ0LOO8qHn/sTO1UOJufOlhSoRezR1wIKkpmPfPPHozlWKIyGwxwWGlKx7exSVpFkJ&#10;mZPj77T4vrf3E1lvz4HY644I6HyjJb8sM7O180+QJJwFdsSeg4yyQBAqvYSuzXyClFmvuh/l+r6l&#10;brnq3V4xyzS3o3473vIentglAS26GltB5ClM/Jqf6+5d6ggOiwACCCCAwMQKxHFs09PTVQxwb+Tq&#10;6qqdPn3arl373+zdWZBk5133+d/Zcqulq/eW1K2WLLUky9ZiGzFehG0wY4PBEUa2IzyOgWEiMNdc&#10;EEGYC8MFBHcQjiCC0I1NMO9MBIaYF8yAWf3C2MbbYAHajbW2pJbUe9eS6zlnfs/JaqlbbnVXdVdl&#10;ZWZ9n3ZVZWZlnvM8n2c7KWf9/4uan5+/qnb3+32FuODhGKGEc1ztsa6qArwIAQQQQAABBBBAAAEE&#10;EEAAAQQQQAABBBBAAAEEEEAAAQQQQAABBBBAAAEEEEAAAQQQQAABBBBAAAEEEEAAAQQQQAABBBBA&#10;AAEEEEAAAQQQQGB6BBzTMsThKkvH4J3CUFxRmjneWFzFsSvLYpRRhrdujFR96tOPdTzVrePhzJsv&#10;EDm+93y9pcQ/V2o1DRyHsei0NTj9kvKTxzTwGD01u0OFfy/Py7najPa1dioOYVmncB2qxN2uKu5h&#10;WJPCSmSDqD5b3ZzKxXcThlniWEuJx1KU99T3z77jSJbdjtTvDU0neBPzaFBx4kWV7UUttmY9bxqV&#10;oHdnZW7nzsZcNZ+mcX6EKd9w355NMhVeEprdrlr9jkUinZiZU+49PJTr53brvgO3e22Z9TpRVI9t&#10;xLeyKJXs3KtofrfKY08rP/WS6uF+2Euj0v+L1HPegMEGnnMj6s0xplEgXJOPeBMMpwxxk9tLKhbP&#10;+fT9auxvVC2qwxeFlj2nFfk63ItY3XHXQw4Q+TphC1o8GQPHMGkcrheGIyKsg16KnDPFsa2rjWCj&#10;emgyOC5ZS6/RRb+rzvf/Ufnxo6rdfp/iPQeV7NizanTJV03Jg6XitOYcNt43u22p8HXQpYaEjfrP&#10;P6Z88ZSyg7cp3X3DlLSfZiCAAAIIIIAAAggggAACCCCAAAIIIIAAAggggAACCCAwFBh+ogQNBBBA&#10;AAEEEEAAAQQQQAABBBBAYJsJhD+uuu2226o/sgpNP3r0qL72ta8pJL2/mlL4Q//h9efO+Y8KVsst&#10;t9zy2vHPP8ZPBBBAAAEEEEAAAQQQQAABBBBAAAEEEEAAAQQQQAABBBBAAAEEEEAAAQQQQAABBBBA&#10;AAEEEEAAAQQQQAABBBBAAAEEEEAAAQQQQAABBBBAAAEEEEAAAQQmQ8BZYCOHMHYC3SJ3IuzSCWFD&#10;Ft2RFCdc7XXU/s7fqP31/1uDMy+7KiM7+UhayEkQQGCTBJyMOEozrxnpJp2Aw45UwMnISydzV+L9&#10;KKJPR2rPycZToLo8y6pk7GV+dbETt6xhrntZzWlfU6aez2n9kjnlt6x+2/jEZWi7r/vT3dcrvflu&#10;/7xOcoxNCgIIIIAAAgggsNECc3NzOnz4cHXYbrerxx9/XP/2b/+msqyuSNZ9uhMnTug73/mOwrFC&#10;abVaOnjw4LqPwwsQQAABBBBAAAEEEEAAAQQQQAABBBBAAAEEEEAAAQQQQAABBBBAAAEEEEAAAQQQ&#10;QAABBBBAAAEEEEAAAQQQQAABBBBAAAEEEEAAAQQQQAABBLa5gONfFO1FFWdPSP1eFe9t2kSipO4m&#10;ObbjYDrb96P9Vap0X5aOcezgyj/660l5xHFWKZMtMF+fUep4fz3Hyu1lNRX9jvovPyMtn1bHMXTP&#10;NmccDzBS7giN18/t1lyt4TVouvs9ShxXM6m53aWbnkj1ZhUTcbJ7ejS1D9GaEo+XLLg5YHzunwPH&#10;+Axr3TBO6dXFcxpN7a98lqLM1X/1WcWOR3x2ZofaoW3hZd6nZ7yP7ai3pnp+1OKa8izzEpBol69L&#10;5jttrxOpTrfmVNhgb3Ne/9N1d2jvzIJdNrivy0KR16tk9w0GLzTwOlXzWEv973zJvZ/2B44rS0Fg&#10;swRCTDqvA2HOj7qU4bwh3nPq9dVxkzeyRJ5LPR+7E65NvccnzvuR+po8SmuKas3htj/6Jm9kEzfl&#10;WOFqKA2x6VcTpIQ9zxkI/H4mxOUGbIhuEc+XwctPq3f00eqaqnb9rVLm68lpL2EI1DxXQ+6CkEsn&#10;vI+vLqHfcB1tn+4T39HKv/6F8mPPKArvDT0nKQgggAACCCCAAAIIIIAAAggggAACCCCAAAIIIIAA&#10;AghMi0D4f1UpCCCAAAIIIIAAAggggAACCCCAwLYU+NCHPqR6ffgHAAP/wcsf/dEf6T//8z8Vbq+n&#10;hOc/+uij+m//7b+p1/MHk13Cce+77z4lSfgjLgoCCCCAAAIIIIAAAggggAACCCCAAAIIIIAAAggg&#10;gAACCCCAAAIIIIAAAggggAACCCCAAAIIIIAAAggggAACCCCAAAIIIIAAAggggAACCCCAAAIIIIAA&#10;ApMnEMWxoiQkqHYWUCcNH1lx8vqQdL048bz6rzztZLQhtg/JREfmz4kQmHSBKsE5CawnvRurvSck&#10;k/YeFGd1RXGI60a/Tn6/0oJrEgiXQ+lqjEPHQZyoGeHKlnk/fJPCNWZWc2MmqgXX1HVj/WLvm+Ga&#10;P7v9Ps1++JdVv+3HVVbr71jXmsohgAACCCCAwAQK7Nq167W43aWvQZ577jn9yZ/8SfWzKIo1tyi8&#10;9uzZs/rXf/1X/d3f/V31uiiKtGfPHt15551rPg5PRAABBBBAAAEEEEAAAQQQQAABBBBAAAEEEEAA&#10;AQQQQAABBBBAAAEEEEAAAQQQQAABBBBAAAEEEEAAAQQQQAABBBBAAAEEEEAAAQQQQAABBBBAQI5b&#10;UTr2be+Rb6j9zT9X/9h/ORbXwKFwpykWruM6ziwo3XtI8fwuNy2e/o53jJL+84+r89i3lJ96UWW5&#10;9vgm44RTLC8qP3tCZWfF43Iy2zBOnqOuS4iVs6PeVC1OlaepOmlNkdeb8oUfSu1lnWnNqZ3WHZmx&#10;VBIlOji7R7Ukq+6Puq6jO5/jUNqjiklpH6WZolpjdKef+DOVSu1XcwzJKKxzjlGae+zI8T6Lbnu1&#10;dRO6f4W9yfOiOHnMbZJOzy94LgzbEiIU727Oq+H5Mr2xTEu3L1Pu/i3iSK1uV41+T+eaM1qu1TXf&#10;mNF919+hG+b3ek/bnHiuIZZXuu9mKalpcOIFZb2+rxmi17IDDBxTtu9/FAQ2RcB5MPonjqr/gq/F&#10;uyujn+q+zCoHXY93x032fv3awN+QxkZa7nfUr65HfV3ua7paiP3rmOuR5/ewbM683pDqb+FB0tAf&#10;q9ta6bUxXA2Xud+rTei1/cZTeqf0GIrndvu6wO9rl85W721HP4E2vmVXPmLIXeC56mvsUrlz23Td&#10;bM+j1fFSvd6Dpxh43wq5bsLvfM1ZhgE1yukWznd+EF+5UTwDAQQQQAABBBBAAAEEEEAAAQQQQAAB&#10;BBBAAAEEEEAAgXULbINPg67bhBcggAACCCCAAAIIIIAAAggggMA2EfiJn/gJHTlyRHE8/E8k3/3u&#10;d/Xbv/3bVeL7kydPajDwh8/fUMIfypwvvV5PL730UvX8z3/+8/r3f/93Fat/xHn33XfrHe94h5LE&#10;f7hFQQABBBBAAAEEEEAAAQQQQAABBBBAAAEEEEAAAQQQQAABBBBAAAEEEEAAAQQQQAABBBBAAAEE&#10;EEAAAQQQQAABBBBAAAEEEEAAAQQQQAABBBBAAAEEEEBgAgWizElPD9ys2nW3KKo3h8k9R9GOkDi0&#10;GMYAiuKaE9o3R5pLdBRN5BwIIIDAthJYd5LmsBE4Xbz3nuzwncoO3el96Hwy920lR2MR+BGBOHFi&#10;didcL3MnX5+YshrHsd93vT2740RR6nZQxkogxNuM4tQd9HrczbGqIJVBAAEEEEAAgYkXWFhY0Hvf&#10;+15df/31VVvOnTunv/qrv9If/MEf6NFHH9Xi4qLy3BeMF5QLY4KXvg5eXl7WD3/4Q/3lX/6lvvCF&#10;L+jZZ5+tnj03N6d77723ijl+wcu5iQACCCCAAAIIIIAAAggggAACCCCAAAIIIIAAAggggAACCCCA&#10;AAIIIIAAAggggAACCCCAAAIIIIAAAggggAACCCCAAAIIIIAAAggggAACCCCAwJUFilL5iRc1eP4J&#10;lYtnRheD98o125BnhLgd2aEjan3gU2q8/f2Kmq2pa+NFUI6nVuYD9X7w/6nzna+o/+LTigYh1vEE&#10;xVkLMeEci6X3xL9q5V/+VL0XnnC85otjs1zUZu6MpUCYe82soWaSqRel6mSZIj+WnzrqeNuFTszO&#10;qpcmno+F5hyDe9/sTo/SEJN1ioubFyWOe2iLMszJmuOPhzibEzQ9t7J3wuhIlSiJ4mqs9G058Jej&#10;lErdFX8vtrJ613buOFJ+5rjKcyeVOybxqUZL5QXxMXfNzCtLHM/02s4yvq92F9bTTAPPiVDOrwWn&#10;WrPKGnO677rb9ZaFA5u6f4dxFO+5TsnMnPvihNLOWSXul/MTNMQI6w3Yi6oO4tvGClTXbn11v/u3&#10;Wvof/6cGx4962IUVb5QzPlfZ8/ViEnuhzTzXNq6JYSlb6XXVczzpsPfVfJ0a54XjM2eKa74ul89J&#10;uaRAesG6n0e+ZlodK/L7N4oFfF0Zxb6+bM1VNvnS6e3zniEMAeexUbiuzL2DDTqXnrcDzzu/Fwzz&#10;MKo1RrusuH9Kz/2yt7J9+oWJiQACCCCAAAIIIIAAAggggAACCCCAAAIIIIAAAgggMHIB/z9mFAQQ&#10;QAABBBBAAAEEEEAAAQQQQGB7Ctx444361V/9VX3+85/X8ePHK4S//uu/1vPPP69Pf/rTes973qN9&#10;+/ZpZcUf6F0ty8vL+sEPflDdO3bsmP7hH/5BX/nKV/T000+rKIZ/mDU3N6df/uVf1v79+/1B5FH+&#10;YcP5WvITAQQQQAABBBBAAAEEEEAAAQQQQAABBBBAAAEEEEAAAQQQQAABBBBAAAEEEEAAAQQQQAAB&#10;BBBAAAEEEEAAAQQQQAABBBBAAAEEEEAAAQQQQAABBBBAAIFrFAhJT+stzfzYR5z/NPLtpn+OLgF6&#10;WQycUDR3AnsnJQ/JRzcyW/A10vByBLa1wPnYWl4jKAisRaDMc6nvJM1ez+OsvpaXvPaceMdete7/&#10;hJM7e08KieNX47299gRuILDtBBzfsFarro3KwnNroooTtuc913jgRPGx1wMnmGcrGcMepFPGsFOo&#10;EgIIIIAAAlMj0Gg09K53vUuf+MQn9OCDD6rdbuvkyZP64he/qCeeeEIPPPCA7rnnHr300kvq9cK1&#10;o5T7PeWpU6f0+OOPa3FxsYoP/tWvflVf+9rX9PLLL1fPSfx+85ZbbtEv/MIvaH5+vnqMbwgggAAC&#10;CCCAAAIIIIAAAggggAACCCCAAAIIIIAAAggggAACCCCAAAIIIIAAAggggAACCCCAAAIIIIAAAggg&#10;gAACCCCAAAIIIIAAAggggAACCKxZIHaItJrjJSax4+9OWpy3NbQyxBluzin1V4gz7MBw/pryuGOO&#10;W1IMuu5YxzYOcZVjx1eepAB4oX8cVyU/9YoGL/1A2XW3SDeGWH4hjt+U990ahvSkPKXwmKvHmWZq&#10;Db3SXVLH8SQ9GxU77vYgTnSqFeLlxPI97Z/dqdmsUf3es3SKiwWSzHFmPZZdorSuqIpPGVrN2K5Q&#10;LvetWhpiZWmI2e4YTY7v2fPeJceOLzvLisL64LuTSBlW6fz4C27HklZ27tVyPcwHjxF/Oaqx9jTm&#10;/d37tO9PYwntqsepcq8Zpfs1KgdeJyItLezWXQdu1W27Dtpik1cHx35O5/cont+nwbknlZx8RXE9&#10;GXL71LnHVzfvV/eZsdM4Cre4TY59X3SXVSydVul45tX1zsjWM18lOgZ6mXcdNtnzz/uUQiz+DVpw&#10;wnxZ9rGLKp50pPqgp9jrdhVzPbwHYUK96eBLonS49kWlBlWX+JvXoRCbO7BRLOC9Ipnd4Z+pykXP&#10;H6/l5toGxY0M7/F8ne2kNipD/Mo3vk8K83jgfctjJgpjKcy3UU44z/PeU/+uYvmMam+5V8mufRu2&#10;rmyDDqaJCCCAAAIIIIAAAggggAACCCCAAAIIIIAAAggggAACaxQYfopojU/maQgggAACCCCAAAII&#10;IIAAAggggMC0CXz605/WQw89pC9/+cs6c+ZM1byHH35YjzzyiG666SYdOnRIjz32mD/QX1S/++53&#10;v6vf+I3f0PHjx/Xyyy/r2LFj/hzy65/Abjab+vmf/3l98pOfVM1/DEhBAAEEEEAAAQQQQAABBBBA&#10;AAEEEEAAAQQQQAABBBBAAAEEEEAAAQQQQAABBBBAAAEEEEAAAQQQQAABBBBAAAEEEEAAAQQQQAAB&#10;BBBAAAEEEEAAAQQQQGBiBZzYM5pdGCaBDbF2Loi3s+ltGjjZaNFXnDmZqJOuUhBAYAwEnBS67Cx7&#10;bjrFb2vGybxXE9iPQdWowrgKlMpPHFXv2UeULOxT/fYfX2dFvQ+lqzHdRrkHrbOWPB2BUQlEvjZL&#10;dx9UfsvdynYe8Glfj4U4qjpc1XmcKz5UtRx0Vea5lHj/iLPJqf9VNZoXIYAAAggggAACCFxKYP/+&#10;/frMZz6jJ554Qv/yL/+idrutpaUl/f3f/72+/vWv6+abb1ar1apif4fXnz17Vl/5ylf07W9/+7WY&#10;4KdOnXrt0HEc64YbbtADDzygD37wg689zg0EEEAAAQQQQAABBBBAAAEEEEAAAQQQQAABBBBAAAEE&#10;EEAAAQQQQAABBBBAAAEEEEAAAQQQQAABBBBAAAEEEEAAAQQQQAABBBBAAAEEEEAAAQTWLBA5Plri&#10;+LchvFs+8E8H3py2UhSTEr3u2uUdt0/9njToqXR8krjWcAzV+NqPO/IjRIpbs4o8Note2+NyPfEH&#10;QxDANytrPE5wvFRZVz0udYDt9Vjm+IuzWbOK8b3iWNuFXRN3wVK9ocVGU6WZE/87NLdb9STEaZzy&#10;EoZfmg3jzZa5oszzM3Ps2TDc1jg0p1zoss0rjZREsVLvW47aW5F17RmmZdFZ8jffmMTlLnR/MdDg&#10;1ecUOQb2udmd6lRDonQrC9U8RhbqM27am6xLl1WblF+WqjsOc3NmzuvCsJ3deks3HLxTt+y7WZn7&#10;PPT/ppYwkLw2JfsOafDCk0pOvKj0+ht8ynBe94T7qO/rpOG9Ta3JBQffiD7fZLcLasvNaxAI12oh&#10;ZrHXuDJcj4+6hLEdYid7T44yr6vVSN+YSoSlebG77NXMR/X8rjk+c+K1rtoDvYav7xpvY+o0KUeJ&#10;w3VTtbH5/ZnHSB7GSYhvXV2PbuTFw0Yea8S6tohmFnx95fcM7XOeP32v2I0RV2JrThfe48WtBcXN&#10;Oa8dhds9vDa6sDZhPSn8vjD4RCEmethjR7Et+Dyl34N3Hvl/lR8/WuVoSBb2VuOYOX9hD3EbAQQQ&#10;QAABBBBAAAEEEEAAAQQQQAABBBBAAAEEEEDgWgX8yVcKAggggAACCCCAAAIIIIAAAgggsH0FFhYW&#10;9PnPf16DwUB/8zd/o1deecWf1/WH9/31zDPPVF8X6lzqsfO/37Fjh+6//3791m/9lvbu9Yd/KQgg&#10;gAACCCCAAAIIIIAAAggggAACCCCAAAIIIIAAAggggAACCCCAAAIIIIAAAggggAACCCCAAAIIIIAA&#10;AggggAACCCCAAAIIIIAAAggggAACCCCAAAIITLqAk2tuRQkJRUsn8FXiBPbJhGZd3wo4zonAZgk4&#10;p2+xck7th/7JCaL7av7Yzyqa2+VEv1uzRly2mVUC4lFkIL5sLfhl6AcnEw/JmVe+91XVb75b9dvv&#10;s0tIBr6OUiUjX8fzeSoC0yoQ4iTGiWq33qvsLXc72XnihXkM1+BL+YclOXxFq0nlZ3e6/utcCy51&#10;XB5DAAEEEEAAAQQQmDiBNE11991363Of+1xV929961s6e/Zsdbvdbuuxxx67qE2dTkcPP/zwRY+d&#10;v5MkiQ4dOqRPfvKT+uxnP6tms3n+V/xEAAEEEEAAAQQQQAABBBBAAAEEEEAAAQQQQAABBBBAAAEE&#10;EEAAAQQQQAABBBBAAAEEEEAAAQQQQAABBBBAAAEEEEAAAQQQQAABBBBAAAEEEEBg7QKOjRZFju/m&#10;oGnFypJjKU5InLe1t3DbPbPot6V+T1GSSlmISzKB8Y1DXM+66+6xWXaWVPY6imoNj9IwXi8Tz88x&#10;ncsQqzC6RGzW8FBsCx/zssdwPFHPhmEcwdXREzmeoBzzxS/045c49rYbZWtrcGy3+VrTIRgjLdXd&#10;f/4Z2e9Mc0adtG7KXHP1GR2Y3evb7t3L9e3aTjnmz/LYCeMorYWRrCir+8sxyBlTa+63xHO4FmfV&#10;HC/LSN0083z1v87yRXN2zQcchyeGdW7ptPIzL3mNSnV6bkF5FcPY7fKQmc9m1fJYqR4ah/puQh0K&#10;N7SVNXTzrkMmqLk/V1TfdZ1uPfhWNXy/GFEc8LC7pHsPq+dz6swxxbt2K3LssDDGws7QC7kDNqH9&#10;lzykTcpi4HEd9rRLPuPKD4bKes5EHleUMRZwX4c+qq7Hw6Qv+tXcv9puX3dLw6WNr5/CdVbs1BiR&#10;9+fh9c66j3TJF5Qew0u+jgtNC5ek9X5fcbjt/T8K12WUSwoEoiS8Twtz2P0yOL8QDPr+TfjtxpRw&#10;/SWvNdX7ho055GiP4vrHrZ0et74e8HuGotvx/bmNJBpte9Z1tkj1I+9Quv9GJXtvdPz2MJkvHhtl&#10;3vP7e3/ZJ+xnvhj3GS5+zrpOuc4nh2tdD2KVfn81yvOus5o8HQEEEEAAAQQQQAABBBBAAAEEEEAA&#10;AQQQQAABBBBAYIIF+ETEBHceVUcAAQQQQAABBBBAAAEEEEAAgY0RuOGGG/R7v/d7Onz4sP7sz/5M&#10;R48e1dmzZ9d88GazqX379ulnfuZn9Gu/9ms6cuTINvgjvzXz8EQEEEAAAQQQQAABBBBAAAEEEEAA&#10;AQQQQAABBBBAAAEEEEAAAQQQQAABBBBAAAEEEEAAAQQQQAABBBBAAAEEEEAAAQQQQAABBBBAAAEE&#10;EEAAAQQQQAABBNYhsJo4NCSgzf2VJsOkxes4Ak9FAIFNEHA+37LfU++phzw3C9Xfdr/i+V3jlW/X&#10;iYkLJ2guBwPFDSf/DomBR5iIeBPUp+CQXtNDgvE4GSZ9LzyQqqTso0sQPQWINAGBiwSqta2aQmFh&#10;npS55Ho6UXu66zo13/1zimsNKSFVxkUdyx0EEEAAAQQQQGAbCdTrdb3nPe/R7/zO7+jBBx/UP/7j&#10;P+qVV17RysrKmhRiv6+cm5vTrbfeqk996lP6pV/6Je3fv39Nr+VJCCCAAAIIIIAAAggggAACCCCA&#10;AAIIIIAAAggggAACCCCAAAIIIIAAAggggAACCCCAAAIIIIAAAggggAACCCCAAAIIIIAAAggggAAC&#10;CCCAAAIIvFEgUuz4aP5yKdvnVOY9RWq98WncnxCByL1XdtsqC8c2TjJFtZrj4U1I5S+sZuSW1Gaq&#10;OJ6DU8fUffK7SvcfVnrgLVIVc/XCJ79+u//ifyk/d1Iq8tcffO1WoWRmp5Ibjiiqv9kYj9R/9TkV&#10;p4/5GMXqK0vHod3rc9/sOjmeIGVdAgv1GWWOydhO6ypCXFaPxxMz8xokiXIVOjC7U3Pu08h9vh1K&#10;mKPVGA4xNWtNh6t0fMrQ9omJsbnVvRSp7rEzXNgi9bK0isAc1r2JNfS0yM8cV3H2tDQzpzONpufG&#10;sBRu3a7mrNucbTX8pp8/XIkc2nm9lrOGBp4nTa+59fqsihHOjRDpNtp9naK5BcXnTmmms6KT7pPz&#10;+2jH10il61Nu+noVq2if1eDFJ1V0O66V96OrCsPr/avRUnrwTsXNsO9tj3XWDZ28EsaU17YwvuQY&#10;876aG10bfM64Vlf9re/zubuKZxc29NwDX5Mt9rxGu4RW1Z1/Iy5zRR6bOh+7fYTzvKrIhHxLlSjx&#10;NVRkuMJWYe0p7VeGWPcbUXy8/PjzKrwHpb4+jpvzE7dMeEVWPDOrOFxn9rxeOk+Dyr3WCevdBjlt&#10;hPVmHMP9l930dtX8fj44vPH9T3XNGXLeOL9G5L01vDccaXH9otTXuWXYw1yPkj1opP6cDAEEEEAA&#10;AQQQQAABBBBAAAEEEEAAAQQQQAABBBDYJgJkBt4mHU0zEUAAAQQQQAABBBBAAAEEEEDg8gL79u3T&#10;b/7mb+rd7363vvKVr+jb3/62Tp48qXPnzqnf7/vvFAbKc3+Q3x/yTf0h3/DVarW0sLCgt73tbfq5&#10;n/s5PfDAA5qf94fKKQgggAACCCCAAAIIIIAAAggggAACCCCAAAIIIIAAAggggAACCCCAAAIIIIAA&#10;AggggAACCCCAAAIIIIAAAggggAACCCCAAAIIIIAAAggggAACCCCAAAIIIHCVAiGZqr9Csl4no43r&#10;LUUhIXt4mIIAAlso4MS6WU1RraGys+xcuyFx/Hgl2y0HPfUe/ab6p15W4873KLvxrU5YzOKxhYNm&#10;eOqQhD2s6VUSdv/cBnmzt9ycCky3wGvzadKaWSqe363G/F5XvHDe9pC4nTV67HrRMTeH1930zdj1&#10;DRVCAAEEEEBgygSyLNM73/lO/e7v/q7uv/9+ffWrX9XDDz+ss2fPanl5Wb1er4oJXvi6MY7jKiZ4&#10;rVbT7Oys9u/frx//8R/Xxz72MX3wgx9UvV6fMh2agwACCCCAAAIIIIAAAggggAACCCCAAAIIIIAA&#10;AggggAACCCCAAAIIIIAAAggggAACCCCAAAIIIIAAAggggAACCCCAAAIIIIAAAggggAACCCAwUgHH&#10;vo1qTcWOuRnNLChKayM9PSfbYAHHVCu7Kyp7XfdpU1Gc+gTjFUN1TS12O5LWvOLGjPLTL6t78kUV&#10;t7xTya4DirKGD3HpmHGDpx5S96l/d9i/wY+2Oy+UXP8WtXZdJznu8yWL4wQOnntE/Se+6/iz3SFd&#10;PlDs17Q+8Gkl+w75sZh4gpfE+9EHS3vO1WeUJqk6jruz4vi+oedOzc6pcB+nSnTj7B7VkuxHXzzF&#10;j8StHVWc42R+p8cT8cfX29X1NJNnoQZe2jqJ9yyPpSLEjC76isrJG0uR1+jBqaOKem21F/ZqMfW6&#10;PehX60/s3+1qzinxHJr2sMZhbYiyuqLWrOL2opL9b1GZhJ6+9Hq/3nGzpuc77lc6u9MxZPcpOX1c&#10;s66HZuZCzaqXdx0DvHRcWXnt2swSJR4TRx/Xyjf/uxT2IsciW39xnYtcpeNjz/zk/6Ls1nvdihF7&#10;rr/S2/sVIZZ5uI7zdcf5MTcSEO/Vka+Lmne9vzp/iJlceuxsRAnrW9ft6eaeOz5uWNPqg4HX6tzX&#10;ebM+3+bOpY1ow5Ydw0tfHHvWDpcfFZ6+ZbiTh77xV3j8WpdH93PnP/5F/Wf/U633f1r1I/f6uN6D&#10;3FeTVML7hWhul6JzJ131sEaHMlltGNb5Kr573xruS5d+ben3LbGvtaNWyHkTrpnsMgoanyMK49Xn&#10;rIaT53117ktXk0cRQAABBBBAAAEEEEAAAQQQQAABBBBAAAEEEEAAAQQQuGqB8OlICgIIIIAAAggg&#10;gAACCCCAAAIIIICABVL/QdKHP/zhKun9448/roceekhPPvmkjh8/rqWlJS0vLyvzH/jNzs5q586d&#10;Onz4sO655x7de++92r17N4YIIIAAAggggAACCCCAAAIIIIAAAggggAACCCCAAAIIIIAAAggggAAC&#10;CCCAAAIIIIAAAggggAACCCCAAAIIIIAAAggggAACCCCAAAIIIIAAAggggAACCCCwIQIhmei86rfe&#10;p2hhlwMEOaEoBQEEtljASbyTxLmbM+d9d+bdXsf5oZ1MfItrddHpi4F6L/5Q/Rd/oNqhI851nlw2&#10;cfFFr+XOpgg437yTMlffquOHJO3hHgUBBLapwBUSym9Tla1vdrVOS2W/q7LbkbJUcX1m6+tFDRBA&#10;AAEEEEBg6gUiX4fs3btXv/iLv6iPfexjevjhh/Uf//EfeuaZZ3Tq1KkqLniv11Oj0ajigu/bt0+3&#10;3nqr3vGOd+j222+vHpt6JBqIAAIIIIAAAggggAACCCCAAAIIIIAAAggggAACCCCAAAIIIIAAAggg&#10;gAACCCCAAAIIIIAAAggggAACCCCAAAIIIIAAAggggAACCCCAAAIIILC5Ao6TGOImJjcccTyuvrKD&#10;dyjKMgfn2tzTbsnRV+OOKbR5movbWbSXVDp2arxjj1SrT2RrQ9TXZO8Nym55h+LFk9JgoGT/4dVY&#10;zW/eh/GeQ0oHfY/h3O1+QxRQxwRMdh5QVGtcxqRUvPM6JTe+VSp8nEGuwcvPqFg+o2LljJL8Btch&#10;vszr+dWFAqGnWllNzTjVmXpDz+zer9Rz8Exj1lOx0Jxj/+2b9TitFp039NeFB5qm225/dtBr7tJp&#10;1W56exXzuJzKRXfzOq0W17x1eR7asu01LnccZnndK/odJY3WRO5h+emTijwnlmfntFx4/fJaHtbB&#10;2HNnb3OHHBl7+keJ2x/Xm6rd8i4V151VtvfgMLbzmy/5Gz/IwjVC4rikYf90qbVXLF/41nDd7+R9&#10;lUV4TvXrTfwWKz91zNdmbcXze5Xsus5VWN/eE0ZQfvZVDV59TgPHLQ/rjdJNr/gmmkz5ocOc93x3&#10;AHzJ1+QjX8g89svq2ilMu43bj8Ox2o752/Xc8SKnyO1r9bpVZ0atHdUeOOU9e03NS2Kv/mG/cwl7&#10;nXcFr0ED3wkL4zUujj5ueM9QeJ0oOssqz716zYesKjrqbx67UdZQ/bZ3ec07pWTOuV0olUC41k69&#10;n7V+4oFqD4lbsyPu49hzPPVu5OL3ctc6ZOlWBBBAAAEEEEAAAQQQQAABBBBAAAEEEEAAAQQQQAAB&#10;BC4l4P+nnYIAAggggAACCCCAAAIIIIAAAghsP4HSH6R+9dVX/fcH4Q8QhmVhYaFKel+r1XTPPfdU&#10;X+E37Xa7el6e59UfDGT+A+JGo6Ek4Y9MVun4gQACCCCAAAIIIIAAAggggAACCCCAAAIIIIAAAggg&#10;gAACCCCAAAIIIIAAAggggAACCCCAAAIIIIAAAggggAACCCCAAAIIIIAAAggggAACCCCAAAIIIDDN&#10;AueT9Ybk1SMppZLdB4cJRX3KKHUoZScZpSCAwNYKhETRUdZ0JU6q7HU8Obe2Pj9y9rBEOQF4lGZO&#10;Rlz7kV/zwOgFql3DicWrEtbxq9lHRr4Hjd6JMyKAAAJbKVBt50Wh/rFn1PvBd5Tuf4sad/3EVlaJ&#10;cyOAAAIIIIDAlAp0u12dOnVKIdZ3KCHW9/z8vJrNpnbu3Kn3v//91Vfha5NOp/NaXPDU/20wxA0P&#10;zycu+JQODpqFAAIIIIAAAggggAACCCCAAAIIIIAAAggggAACCCCAAAIIIIAAAggggAACCCCAAAII&#10;IIAAAggggAACCCCAAAIIIIAAAggggAACCCCAAAIIbKWAYyVm1x9ReuAtiuLVGIoaVRzeETU8NGfQ&#10;d1hIx+2MHes3jkd04i04jeOXyG1MFvYp3XWDY6mGGKUh6tpk9WnpOC3xjn1q3vezUt4fVj+Mz8T9&#10;d5lSf+u7Vb/9vks/I8QFrY5xfpxf4mmOA1q79R2q3XK3fxmr6Cyr/fU/Vf7iD1WsLHkMlX500jQv&#10;0c4RPVQ4HmvdcXJns4ZOObbvYwduHJ7ZzoXn4/WzuzSX1f3YuAX63Tyg0vGD0/03Kd19g+Q4wmFM&#10;UdYnkGWpR4zHTFSq69hMfd8v24tSvzuRk7Poe43rnKvqfjataeAxEf55lmjG8bDnGi2VobnrY5q8&#10;Z4e54DW+/vb7bRFue63eivnha4S4Oafc4yvLB4pdlbzyj9Qd9Nwro5izhYpuR2VeqHbz3Wrc+1PD&#10;uOPr8PCo0unHvqHk5EvKT7ygvNNWMkvc8nGeGJHnetyY9eWHB9wohtkIMEJ49XbeU38wqFa11NcF&#10;jX5PkeO2xzM7qp9T0tRN0HS+El87hX9h/c99AVoaNKwLZbF6bXwtZw3DzLkWit6Kj+Idpxf20Ans&#10;jVBnr9v1t77X1S8UhfcKk9iOa+nLN3utHaJ60+/1bx0uKeF94qgXl5AzQ7nH7eDNasnjCCCAAAII&#10;IIAAAggggAACCCCAAAIIIIAAAggggAACCFyTwOU/TXhNh+bFCCCAAAIIIIAAAggggAACCCCAwPgK&#10;rKys6MEHH9Srr77qz08PPwj+iU98Qh/4wAf89zgX//Fks9lU+KIggAACCCCAAAIIIIAAAggggAAC&#10;CCCAAAIIIIAAAggggAACCCCAAAIIIIAAAggggAACCCCAAAIIIIAAAggggAACCCCAAAIIIIAAAggg&#10;gAACCCCAAAIIILDdBMrcSWAHfUWxwxlnI07uHJKsUhBAYEwEnM3ZyaKjmmNyOTl07sTOzoo8JnUb&#10;VmMYUyx3PV3Xav2YwGTTYyW6EZUJfeHj+IczNK87cXZIIK5+X2Wtpjirb0SFOAYCCCCAwCUESq/T&#10;xelj6jzyTTXygfS293n99gK+Gq/zEi/hIQQQQAABBBBAYF0CRVHoqaee0h//8R9reXm5eu2+ffv0&#10;wAMP6K677rroWHEcq9VqXfQYdxBAAAEEEEAAAQQQQAABBBBAAAEEEEAAAQQQQAABBBBAAAEEEEAA&#10;AQQQQAABBBBAAAEEEEAAAQQQQAABBBBAAAEEEEAAAQQQQAABBBBAAAEEENhsgSjEspzK+FuxykFb&#10;veefULF4UrXDdyqa3+cwoyFY5PSVsizcxjuULOxVXKsrasy6kRMao9RtqWKsJtlqR7kdVxqjaXju&#10;5eJIX/kY1VyQ50OUKPY4iVs7lceJyn7X53edKOsSyNJUM1mzCplbOPhfCJ0bShKlOji7R7XX+nf4&#10;+Lb4HsZxGKtXGs/bAmP9jazHmceRx1JRqpvU1Ldl0Wur7LSHy90kLe9hQvRXXPdFlb590uv1+VUm&#10;9zBZqM+p5TZGvl3FOF4/12S9IswJx+GqyhbND48sRXXHIXdg6YbzEySOIdZfrVPHOQuGccA3l7Xw&#10;eTUIMdBLRa1512fGLiHQdRgIVy5hWD1z5iU91W/rLse2js68qnzphOLZHdtiGF1ZaDyfUTt8l+L5&#10;PUoO3OxLEF+/btEc2EidsBwvO856v4rPHnk+5ar3O4pSX6M257yueUyHwMCUSwqEuIThWnR4veBr&#10;0TC5w7iw47WWsNYVnSWp67UmdIPXizUuMdd66o1//ere4av2oc/Gn2Fyj2ibMsy/kRcPqjBeQ4xv&#10;X68pxPwO9ykIIIAAAggggAACCCCAAAIIIIAAAggggAACCCCAAAIIbLCAP+VHQQABBBBAAAEEEEAA&#10;AQQQQAABBLafwPLysr74xS/q+eeff+2PD26++Wbdf//9/gxv+AMUCgIIIIAAAggggAACCCCAAAII&#10;IIAAAggggAACCCCAAAIIIIAAAggggAACCCCAAAIIIIAAAggggAACCCCAAAIIIIAAAggggAACCCCA&#10;AAIIIIAAAggggAAC21kgJIHNNXjpafWPPqF0/42q3fouP3Y+ffgIbM4nJyah5wiwOQUCVxAIeXU9&#10;F6Na3cnjnezXSber5NpXeNlof+0kwAMnAXaS5oh4YqOlv+zZHA7fXaNq+wg31lA81kondO4/+4h6&#10;Rx9X7cY7Vbv9Ph9jhHvQGqrJUxDYMoHIyejDxDp/rbRlFeHE0yQQxYmiNPP+TkzOaepX2oIAAggg&#10;gMC4COR5rqeeekoPPvigzp07V1XryJEjuvvuu3XXXXeNSzWpBwIIIIAAAggggAACCCCAAAIIIIAA&#10;AggggAACCCCAAAIIIIAAAggggAACCCCAAAIIIIAAAggggAACCCCAAAIIIIAAAggggAACCCCAAAII&#10;IIDAdhaY1vhuIXxdv6fek9/S4IX/Ujwzr2x+rx8MwUansLgfo8acsuZ8FQ5TheOoTnKpxuUa43mG&#10;dq73+ZezcXzqyPHp0uvfIjnWa7Jzv0dNPHS93Ov43UUCiWNIztebih1vtYhW+9L9NFdrat/sbj83&#10;PDal8/EiiTfcqcbqGx7j7hoEStXjrBoxYdT0slS9pKayvaJi5YxKj7EwT4fjag2H2+qneH6U/Y6K&#10;5WXlbstSEjuM8etr3u7mrNLEsTK3U9nyueE45I2WSq/7dceIjlyfMNZCr/SKvvreVxub2R8hJ4Fj&#10;oJfdleoscX3Ge5FHRXm+Flc+ec/1fvSVZ/Ry2dPhekutMyfVfeV5ZfsOez/zeNpy4yu3Yds9w32S&#10;veXtqkd3V2tA6dh101BCRPXF7rLnj2eQh3Dd1+Q1j+8oyxQ3d3jN9oOMx0t2dVhzEl+HJnGY+14W&#10;EsetD4ghV4rn+LCE34VnXk3xa5fPqRj0/WL3UL/rnxMcA59xdDWDYHNf4/mdzO1WuvsGqTlTjbPN&#10;PSFHRwABBBBAAAEEEEAAAQQQQAABBBBAAAEEEEAAAQQQ2I4C4VNCFAQQQAABBBBAAAEEEEAAAQQQ&#10;QGDbCdTrdS0sLPgPToYfOA8AnU7Hn8+/2g+YbztCGowAAggggAACCCCAAAIIIIAAAggggAACCCCA&#10;AAIIIIAAAggggAACCCCAAAIIIIAAAggggAACCCCAAAIIIIAAAggggAACCCCAAAIIIIAAAggggAAC&#10;CCAwzQJVztdSM4H7fgAAQABJREFUg2NPaeX7f6feM49UyXWnucm0DQEEriDgZNFxvVmtBWXupM7j&#10;lsvZYcTK3JVyQusoSa8+b/UVGPj1GgVCWDfvJXG9pWzfjYp37l3jC1efVpTqv/K0uo980z+fddw4&#10;wuqvD5BnT61AkatYPquyveh1btwW4qlV3wYNCwt2MmxnUaj0PwoCCCCAAAIIILCRAnEcq9VqaXZ2&#10;9rXD5nmuXq/32n1uIIAAAggggAACCCCAAAIIIIAAAggggAACCCCAAAIIIIAAAggggAACCCCAAAII&#10;IIAAAggggAACCCCAAAIIIIAAAggggAACCCCAAAIIIIAAAggggMAmCITQYkniuI4hVqfvDAbTH8vO&#10;sfpKx+5T+KJcm0AUqXbLO9V63wPKbrxTylbH0bUddVu9OkzBHfVZJf53vjiypK6b3625rOGHQjBw&#10;CgJrFPCAyhx7OQmxer2m97y2dz0vS697xeJZRY4pOVFDysO/6HSk3rK6caZOmioqh3PC0bC1Z2aH&#10;Z05MlMw1Do+NeVqpqNZU6WuHZj6w//n4t5EGjh0W4odtbolUDroqux1FaSY5Jrpr5FOG1fTKJcyN&#10;xW5bS50l9ZNMp1pzboGvC159zscN10BXPgbP2CKBEBM3XLtt+hgbXftKr9OL/bbX6FKFY+fPOPZe&#10;WgwUe47FTcf7Zzy+eWfYJrFZdf3kJSB3joQy7H2OXV96bdoIvMHSKR8mrHE+Zs/rTshxQJlAgTCR&#10;xnAyuUq1W9+l1k//ouo33eXrM78XCO/HKQgggAACCCCAAAIIIIAAAggggAACCCCAAAIIIIAAAghs&#10;oADZvjcQk0MhgAACCCCAAAIIIIAAAggggMDkCMzOzuqOO+5QHL/+n0ceffRR9fyhfQoCCCCAAAII&#10;IIAAAggggAACCCCAAAIIIIAAAggggAACCCCAAAIIIIAAAggggAACCCCAAAIIIIAAAggggAACCCCA&#10;AAIIIIAAAggggAACCCCAAAIIIIAAAggMBaKspihOnVBzs5NSI44AAmMt4Jy6URIr2X2DsoN3KJnd&#10;6XTAY7YuhHWq6CsOCe1jJwIex4TFY93JG125MGgipftuVOunPqPGvT+tKM3WkaDZr3fC8GofqjU2&#10;unIcD4EJFYhUnD2hlW/9pdoP/ZOKbtvz7PWYimPfKCdoL0nSPr7d5DV7WIp1rNXj2xxqhgACCCCA&#10;AALjJZAkifbs2aPDhw+/VrHl5WU99dRTyvMx++8Lr9WQGwgggAACCCCAAAIIIIAAAggggAACCCCA&#10;AAIIIIAAAggggAACCCCAAAIIIIAAAggggAACCCCAAAIIIIAAAggggAACCCCAAAIIIIAAAggggAAC&#10;CEyDgOM7JukwJmTkmHCD3mq8sfPxx6ahjbRhUwVixz18LV7dpp5pOg/uOIw76i2ljvMdrcZljKNU&#10;h2b3qua5SUFgvQKpYzqFr2oVjyMtZ/Uq3mexdMqH8po/QSW0oVw+Iw0GarstK46zWnqvityOWpZq&#10;Z32O5WfE/ekrBUWOBx0lNSX9gZIixCkdVmJQFuqW/eHY26x6hf0m76vodVyHTFG95jOt45rFrz/b&#10;XVYnHMOvPDE3p8LHyU8dU9le9iOTNUc2i5njjkag8PxZcgzpEJI5jLxmr6vEcdfV3OFr8zC2KW8m&#10;ENaiNBruddVe4bmdhxtR4fczq/EL17E0XOo8xZL3n7DGhV2n3/cZfVyWiEtRjeljod966h8/qv6x&#10;pyXfHq9SKtmxW9n+mxTN7XbVGFzj1T/UBgEEEEAAAQQQQAABBBBAAAEEEEAAAQQQQAABBBCYDoEJ&#10;ymg8HeC0AgEEEEAAAQQQQAABBBBAAAEExkMg8R9WfeITn9CePXteq9DXv/51PfLII/6MePiQOAUB&#10;BBBAAAEEEEAAAQQQQAABBBBAAAEEEEAAAQQQQAABBBBAAAEEEEAAAQQQQAABBBBAAAEEEEAAAQQQ&#10;QAABBBBAAAEEEEAAAQQQQAABBBBAAAEEEEAAgW0u4GSwUZJWCGU+IK/mNh8ONH+7CzixrteD2m0/&#10;ptmP/O/+ed9qYucxcilcRyesjhxnLNSVMgYCoUvqLWV7DypZ2Os76wiN76zu5cAJp70XxQnJ3Meg&#10;N6nCOAhEpYr2kvo//J76Tz/sBO1dz5FxqNga6lAMNHj1eQ1eeFL58tlqbq/hVTxlRALVMIq8f4Yb&#10;XrvlNZiCAAIIIIAAAghstMB1112nD3/4w5qZmakOfebMGX3jG9/Qc889t9Gn4ngIIIAAAggggAAC&#10;CCCAAAIIIIAAAggggAACCCCAAAIIIIAAAggggAACCCCAAAIIIIAAAggggAACCCCAAAIIIIAAAggg&#10;gAACCCCAAAIIIIAAAgggcKFA7FhjqWN1llEVx64s8wt/y20EENhEgaIsNO/4rPtaO5QkmcOzJtrv&#10;2wdmdjr8H7H/NpF+Kg8dRkzmGL9ptBo73oEkV+rNYSjJlUUp9/o+UcMqcpzS0451naub1TRwXOlQ&#10;/dxxMeezWbWyuls4KcFXp2TIuQOirKEoTZSWAyXOTxCFfAVu3sDjqzfIN32IlX3nROh3XA/3f9JY&#10;d/zdk51zHkO5ErflbGNWKw0f49xJ5Ysn132sKelVmnFZgUjF0qkqdnKx6PVog0Z4mDU9z5+VoudQ&#10;v8OFudXrKi36SuYXhnH0Pbcoby4Q1p4k5BwwX+HbRViJAqUNr7WbSl+flStnVBaF1wUfN3es776P&#10;S5e8eYeM229ij4n2otrf/O9a+fqfaeB5/KMldOgWdqrHV+lrHPH++0e7hkcQQAABBBBAAAEEEEAA&#10;AQQQQAABBBBAAAEEEEAAAQQ2RGAdmcI35HwcBAEEEEAAAQQQQAABBBBAAAEEEBgbgZ/92Z/VAw88&#10;oF27dlV1evHFF/WFL3xBTz75pD8b7g+HUxBAAAEEEEAAAQQQQAABBBBAAAEEEEAAAQQQQAABBBBA&#10;AAEEEEAAAQQQQAABBBBAAAEEEEAAAQQQQAABBBBAAAEEEEAAAQQQQAABBBBAAAEEEEAAAQQQ2MYC&#10;UUgCm9SGSWBD4vOQxHVkxclESdw7Mm1OhMCaBLwmRDUnr3fS9yjN1vSS0T3Ja0aaKLvuViU33K6o&#10;Puv81WERo2y5QEgEHvaP9e4h7tKyignnG9m4jbctV6UC21kgSTwnmio9NZSP8trs2tDLXlcr3/97&#10;Lf2P/0v5y08rit0OyvgIhPEUvkIpBsOffEcAAQQQQAABBDZYYPfu3fr4xz+un/zJn1Sz2VS329X3&#10;v/99felLX9KxY8eUh//+SEEAAQQQQAABBBBAAAEEEEAAAQQQQAABBBBAAAEEEEAAAQQQQAABBBBA&#10;AAEEEEAAAQQQQAABBBBAAAEEEEAAAQQQQAABBBBAAAEEEEAAAQQQQACBjRUoS8d/Sx1nOB1G6hz0&#10;HPCRmJ0bi8zREHhzgTDbGo7z/c4DR3Tbzut1ZOE6/dj1t2u+1nIYwPOBAN/89fwGgYsFSiVez9MQ&#10;n9SDq/AQatccRz6OVKycUx7W+Ikqkcqls1UszOVa3fFWz8+JUrtas9XcGQbJn6hGTXZlw3VDveXr&#10;hkyJb2eD/jDWt7smd6zpQd7f3Pb5PGWv7fCoPo/jUsceF+sJNV4UuU61Fx22N6y+hZbrDS02WlWs&#10;6+L4825EiHd2fpxtblM4+oQIeP3s/uD7Wv6n/0O9Hz6kcuDYvK+tRVffhsjHaA+66oc46x5yYT41&#10;fN/DUlFrhyLPMcqVBbIoNZ8zDoS1wXtf6XXIm921zWL3TeF1pmyvVMcOfVX2eyqr9YH3SVfulTF6&#10;Rui7xTMqzp6Uuu3V5f38Gu9xU3gP89d69pExah1VQQABBBBAAAEEEEAAAQQQQAABBBBAAAEEEEAA&#10;AQQQQOCKAv5kKAUBBBBAAAEEEEAAAQQQQAABBBDYngIzMzP63Oc+p263q7/4i7/QyZMn9ed//ucV&#10;xq/8yq/oyJEj2rlzp9LUH0oPHzxexx/VJv7wer3uP2ihIIAAAggggAACCCCAAAIIIIAAAggggAAC&#10;CCCAAAIIIIAAAggggAACCCCAAAIIIIAAAggggAACCCCAAAIIIIAAAggggAACCCCAAAIIIIAAAggg&#10;gAACCCAwqQIhv2fqBLrhZ+mkzmVI2hsS6m5y8lbH+yna54YJaJuzPmVj88/pM1AQQGANAlU8rk1e&#10;A9ZQjR99Sqm4Mafme39huF6FdaNwImvK5AqEsZb3vO94E8pI5j65HUnNN1Sg9HyIE88Lf1XXZr4+&#10;m5BSll6Tl8+q7C77SnIc95EJgdzMaob1NkpVhp8UBBBAAAEEEEBgEwRC3O477rhDv/7rv65+v69v&#10;fOMbeuWVV/TFL36xihP+qU99SgcPHtTc3JziOF5XXPAQQzwcv1arbULNOSQCCCCAAAIIIIAAAggg&#10;gAACCCCAAAIIIIAAAggggAACCCCAAAIIIIAAAggggAACCCCAAAIIIIAAAggggAACCCCAAAIIIIAA&#10;AggggAACCCCAAAITLhBHiuJaFeKxHPQVhZiPIezYNIaGOx9PrYqhOuH9RvWnSuD62d3a39pRtSmJ&#10;HftvKifgVHXZWDYmLNupEmVe68JyF5bytuPID5JMtfai1OtKLT9rQtb3wvFVixCv1HFLl+t1Fatr&#10;eKxYuxvzVWypCWnKWI6Xq6tUqSjE80r9lRdq+CsKQ8p9UxQDdZ2rIKxfjhS2KcOsioraWXZ88dzX&#10;LnXHpg45CtZ20RLika30u1rsrnhMDV+We7090ZrT9ade1eCVZ1X4OiiuObYvBYELBIrlkxocP6rs&#10;5rd7bY03Zmx72Lb7PfXyfnWmyGN6pus12tflSbgeCDGmKZcVCDM/TWJ/D7ciDUJsbuceKPPhOnTZ&#10;F1/ul2GvcV8UnaXXn+W1oSzdVyEG+MaMgNePza3NEfA6H2dhn6ir7CyqDNdA1ftc92HYA7x/DV74&#10;gft5Wen1tyqZ3eVhFH5BQQABBBBAAAEEEEAAAQQQQAABBBBAAAEEEEAAAQQQQGB6BNLpaQotQQAB&#10;BBBAAAEEEEAAAQQQQAABBNYncPToUT3//PP66Ec/qieeeELf/va3lee5/vRP/1Tf+9739KEPfUh3&#10;33235ufnlaZr/88ohT+0vnPnTv30T/+06v5jJwoCCCCAAAIIIIAAAggggAACCCCAAAIIIIAAAggg&#10;gAACCCCAAAIIIIAAAggggAACCCCAAAIIIIAAAggggAACCCCAAAIIIIAAAggggAACCCCAAAIIIIAA&#10;ApMp4CToaeJkvU70OXAy2JCoOuTT3eTcnmXeU/uhf1R57pQa9/6k4oO3OSHtJp90MjuIWiOAwIUC&#10;XquietOPhOTEYc1g3biQZ+Juuw9L7z3ehLz3OKYb3TlxXUiFN0kg9pyIfUEWrs3KwifxmjcJxXUt&#10;877rnipOG8zpMeqzankNa+3MDtUO3a5kz8Fq7R2jKlIVBBBAAAEEEJgSgW63q+eee079fl8f+chH&#10;9Oyzz+rJJ5/USy+9pD/8wz/UP//zP+sDH/iAjhw5olarpTiO19Ty0u8fQwzxw4cP67777lOShP+A&#10;SUEAAQQQQAABBBBAAAEEEEAAAQQQQAABBBBAAAEEEEAAAQQQQAABBBBAAAEEEEAAAQQQQAABBBBA&#10;AAEEEEAAAQQQQAABBBBAAAEEEEAAAQQQQACBiwSyrLpb9ruO9Rti2U1nKfs9R+lzlLUQty98URAY&#10;EwFHWnVcneGYDLcpCFyVgIdOksTKkqwaRZHvt7O6+nGmor0s9TuTE/MzxL7v9dyAc46xGmnF7SjD&#10;Yy5hruxpzns9n5C4q1fVmeP7osjJCKLGrFJXsZ6HGNHDuuYedb2+759/YFOaEKnoeiyXA0W1uvMk&#10;hFqsrcSu13Kvo8V+21Usq1rmrvupmXn1kpqy0y+rbC9KNcfGpYypQBhso9wjfT5fF5f93HGTveKk&#10;jnG/ug5dK1Boycqgq17pmeMmeZVWI1ynpr4m95gMp6lC6V/riab59UZKQnKUyipS7puVWViXrnEd&#10;KvvLKrsrQ70o9hjwe6RqfRvl+JvmzhtF29xXifeIzF/OZVPm7sPQfWHyeewUnn+dh/5B/Zef1ezP&#10;/IqSuQX/IsS4pI+NQEEAAQQQQAABBBBAAAEEEEAAAQQQQAABBBBAAAEEEJgSgbV/qmJKGkwzEEAA&#10;AQQQQAABBBBAAAEEEEAAgfMCf/u3f6vf//3fV57n6na7/rD56x8UfvrppxW+QqnX6/5DpfBB4rWX&#10;22+/Xe9617t04MCBtb+IZyKAAAIIIIAAAggggAACCCCAAAIIIIAAAggggAACCCCAAAIIIIAAAggg&#10;gAACCCCAAAIIIIAAAggggAACCCCAAAIIIIAAAggggAACCCCAAAIIIIAAAgggMC4CVYJPf3NS51BC&#10;jJ7SSXZDzs/NLmW/r8LJRPvHn1ft9h/z6UZx1s1uFcdHAIGRCFTxxF6PKTaSc3KSzRHwnqOy8BaQ&#10;DJO6b85ZOCoCEycQxU4xkSZSzwnZ80F1lTQRq17h+TzoOXe8YztmdbtPRK0nbnxcVYXD3un/ZQdu&#10;VvpT/6uXXa+7scfYBTE6r+q4vAgBBBBAAAEEEHiDwIkTJ/SlL31JX/7yl31dGGlxcbH6Gf67Y7vd&#10;1ve+973qK/wuxAUPP9daWq2WPv7xj+uee+5Rs9lc68t4HgIIIIAAAggggAACCCCAAAIIIIAAAggg&#10;gAACCCCAAAIIIIAAAggggAACCCCAAAIIIIAAAggggAACCCCAAAIIIIAAAggggAACCCCAAAIIIIAA&#10;AttGIG4tKNp5QFFz1rEeHdtjGkPCOZZJ/7nHlK+cUe26WxTvvt5NdQw8ysYIXBgThnh1G2PKURBY&#10;p4AjxSvxupaEmL1+beS52EszfzmOZL/r9W9JvjUhJVLZ76joLCt3mzohXmkZWpVrttbUjvpMtV1N&#10;5X41zj0Urg8clzRqtBSHeKV5fxijdHU/7RZdFR5364kTtt7mFp0VybFso+aM67L2eGRhUpzpLqnn&#10;OodtKmxbiW+c9bVPp95QY/GM8jPHlezYu94q8fzNFnBnhbWgXDzlTsuGfRSP6BouxE3Oe15qYkVZ&#10;tmEtDVPpXG/F8yXEWY+U9grVQzxpx5dOZnYMlzsWuMt6h9mfOVayAav3Lrkcm1uhvwb+GYSvrkQ+&#10;XtFeUtntrMa/L1U4P0p13HDSai+6+uNfXa141VUJeG+Kag33Wa6y1wudNzxM2AAGfizERPcjURrG&#10;zhaVUJeqWoypLeoBTosAAggggAACCCCAAAIIIIAAAggggAACCCCAAAIITLXAFv4/YVPtSuMQQAAB&#10;BBBAAAEEEEAAAQQQQGACBE6fPq3nnntOnU7nsrXtdruX/f2lfrmy4j8GCH9sQEEAAQQQQAABBBBA&#10;AAEEEEAAAQQQQAABBBBAAAEEEEAAAQQQQAABBBBAAAEEEEAAAQQQQAABBBBAAAEEEEAAAQQQQAAB&#10;BBBAAAEEEEAAAQQQQAABBBBAYCIFQhLNWHFjRtneQ4qc0DkkQ6+SxJ5P/rkp7XLS8sKJZ4u8Shob&#10;ZU46SkEAAQQQmGyBkKA5lGofGd680veQMD72/lOrtxQ7oftriaev9EJ+j8A0C0ThWixR5MTsId5h&#10;6cTsE1FCjvZB33nkXf8kkdJsU68mJ8JkDCsZZXVFtdVrb+JpjmEPUSUEEEAAAQQmX2AwGOjVV1/V&#10;M888c9nGlH7veKW44W88QOT3ne1229fI4ZqZggACCCCAAAIIIIAAAggggAACCCCAAAIIIIAAAggg&#10;gAACCCCAAAIIIIAAAggggAACCCCAAAIIIIAAAggggAACCCCAAAIIIIAAAggggAACCCCAAAIXCTgu&#10;R+3mtys9cKPjDc867ljLv56yWB2OQVIOeur+1/fUf+4x6b2/oObCPse/q09fWy/q3NHcKftdFSuL&#10;iuJEcWuuih1NvJfR2HMWBN4okDguaS3JHC7eAT+LUn3H+exnjvXZXpaWT1fxSqM4XVcs4DeeYyT3&#10;Q/17Ham9pF4aq5vWVDr2qpukhfqcGm5XCMU6ZbvVSGiv7SQW9xhTfUZxXCrt9zWMLj3siU5/4D4p&#10;fArHmN2U4v2867GcO0+B6xDi8K69RDqxclb5hXFVfQ3Uzmo643wL88uLKk48Lx26zSkYPIcYXWun&#10;3eRnhn7OX3lOK9/6CyW7D2rm/gcU+Zp10/uoGtwe2x7n8roZeR0KS9OGrDs+yFJ3pYqPV/qYjbyr&#10;2DGaQ+6NYduGM2uTaSf+8GnkeNxuRVh18iR0TjnMZRJQr7pEKhbPVMdJZhYcNztX6bWjLDwOqniG&#10;13Lsq64UL7wKgSiOFCd1951HSK970RHKvKcizO1wPeGvzc+zc9Hph3dK12vg8eUhFYVrNwoCCCCA&#10;AAIIIIAAAggggAACCCCAAAIIIIAAAggggAACGyzgTwhREEAAAQQQQAABBBBAAAEEEEAAge0pkKap&#10;//Alrr42WiBJNuuPZja6phwPAQQQQAABBBBAAAEEEEAAAQQQQAABBBBAAAEEEEAAAQQQQAABBBBA&#10;AAEEEEAAAQQQQAABBBBAAAEEEEAAAQQQQAABBBBAAAEEEEAAAQQQQAABBBBAAIFLC5ROCZvsvl6t&#10;//l/q5JqRrWGE7eGFLGbWEJG8pAothhUiamjrL6JJ+PQCCBwVQIhg3coVSLn4U2+I/CmAmGcDHoe&#10;Lx43WQiNv4bk335NXG9q5r6POHl4obD/VAmo3/Qk/AKB7SIQKSRlj+KQ7NzXZL5mWtOc2moeLwPl&#10;wMniy4GrGzthfM018oOU8RII6zV7+3j1CbVBAAEEEEBgygQi//eEELs7xAXf6BKOSVzwjVbleAgg&#10;gAACCCCAAAIIIIAAAggggAACCCCAAAIIIIAAAggggAACCCCAAAIIIIAAAggggAACCCCAAAIIIIAA&#10;AggggAACCCCAAAIIIIAAAggggAACUyMQ4jzO71Iyv7uKBFfmjg03dcXxLrsdld22HIxEaXNWZZw4&#10;Ciax7665q+04eOVZ9f7znxXPLqj+rp9RMrvTh8X2mm05AAJXI+Dlru51zhFK/epSueM7LWfD+L35&#10;8hnVCs/NjQ/1dDU1vfxrXP1iZVllv6tekqmbvh67eHdzTqkfo2yRQBI7PvSMwtVCPe8pCvFKV+OS&#10;d3y/DGMs2ay6lcO9PFy7NGaqWLZrPVPfuQ3O9JaUh1wKYXqslsL72Mn5eR069bL3sxdUeMzF9TDe&#10;KGMj4JjF5aCrwcljirKa45I7T8WIKhdin5d5p4r7rCpu8sacuXD86MV+uwr3WzqmdKvXV+Z2xfMz&#10;iurO+bG6ho+omRN6mkiZ52+gKr0GFWGchPk9cFzukNPkaouPVyyfdnxvj7MdexS1zw3vh/cRYb0L&#10;e+g1HP5qq8Xr1ikQ+ijy+KjVFLkvy0Hn4n7zY/KepXB9EWK6h6k9yn51jMzi3Bn1jz7h/AyZaje9&#10;zbHZw9ynIIAAAggggAACCCCAAAIIIIAAAggggAACCCCAAAIIILBxAnz6YeMsORICCCCAAAIIIIAA&#10;AggggAACCEyYwKFDh/Se97xHg4E/GL76Ry8b0YTCf2Rw+PBh1ev1jTgcx0AAAQQQQAABBBBAAAEE&#10;EEAAAQQQQAABBBBAAAEEEEAAAQQQQAABBBBAAAEEEEAAAQQQQAABBBBAAAEEEEAAAQQQQAABBBBA&#10;AAEEEEAAAQQQQAABBBBAYIsESicKbird2Rzm83R8nU0vIXFolVC0P0w6WiUL3vSzcgIEEFirgJM3&#10;lz0nAXYyeGUN5wYm1Pla6bbn8yLl7bMaPP2wk0Rnyt5yt+L6jJNEr2E/cXy4qDHnOHGWC0nDwxcF&#10;AQSckL2u+MBNipd3+TotJDwf97mxmhl+0PPW0Xeu+KbrXaMnEUAAAQQQQAABBLahQKPR0G233ab3&#10;ve99SpJkwwRKv1+s1Wq64447NvS4G1ZBDoQAAggggAACCCCAAAIIIIAAAggggAACCCCAAAIIIIAA&#10;AggggAACCCCAAAIIIIAAAggggAACCCCAAAIIIIAAAggggAACCCCAAAIIIIAAAggggMA4CDi28LhH&#10;r7smJoe+y3vLUt9xU0NM48aMY1rG13RIXrwqEMIK9rvKj7+gYvmcav22x9KC40f7F8QLZZggsCUC&#10;da9z0flV3XNxxfFKC/8rl85OzLx09GGVK6ekwUD9ek19x7p29GslirVnZocSt2uq960tGTlrO2no&#10;m7jR8pNj1fu54iqedOxHI3Xz3qb2S+kcBWVnxduLcyR4L9ca9/LI46Xd62rRr408cMqwd62WcPtk&#10;c069LFPt5Ased+ekECebMl4CcabIccy9lA3XsdCHo1gEPL5Lj53qXGlYhzamDAa5Or5+CscLX3Xf&#10;Tspcmt3pYe12btiZNqa+43qUtLIa1m4QOYZhwMydx+RarkH92nzpjMdaoXTHfg2q/i9V+Gc4/AXL&#10;x7iyUK/zAt4jorpzGdQbTn1wYe4DX0OEnDf9nuOh1722OJ9GtTGEHh5NCe9F87PH1f72Xylqzio7&#10;cIui2aZPPro6jKalnAUBBBBAAAEEEEAAAQQQQAABBBBAAAEEEEAAAQQQQGArBcgsv5X6nBsBBBBA&#10;AAEEEEAAAQQQQAABBLZU4KMf/aje9773bUodarWadu7cuSnH5qAIIIAAAggggAACCCCAAAIIIIAA&#10;AggggAACCCCAAAIIIIAAAggggAACCCCAAAIIIIAAAggggAACCCCAAAIIIIAAAggggAACCCCAAAII&#10;IIAAAggggAACCIxOwIl7L8z3OYITl0XfSUXzYTLR2MloKQggMDYCZb+j7iNfV9FZVu2t71a6+4Yq&#10;yfPYVLBKaO/kv9eSvHpsGjMFFYlKledOaeW7/49iJ2hOrzsiNWbWnp85bEDkcp6CgUATNkzAa1vc&#10;mNXMuz82nBu1+hsSs2/YmTbwQMNJXKpQXJ9R1GgqTmvM7Q0U5lAIIIAAAggggMCkCOzevVuf/exn&#10;9ZnPfGbDqxxFkVqtlkJscAoCCCCAAAIIIIAAAggggAACCCCAAAIIIIAAAggggAACCCCAAAIIIIAA&#10;AggggAACCCCAAAIIIIAAAggggAACCCCAAAIIIIAAAggggAACCCCAAAIIbD+BKMQkbS+r6LaVNFpS&#10;rSk5LgllAwRCWMGZHVK9qXLQlTorw3i0sc0pCCCwJQK1OFtd4xzx02vdSq0hxZHylbOep33Hd/fv&#10;x764vkunvZ7kWs7qyqt49KVqWU0L9VlFCmsMwYm3pBvDnuq9tEwS1fOeYndD2FFDb3RCDoHNiv/t&#10;sVz2e1Lf+4zrEIf9vIo5fmWFyDVc6i1rcdBR6cqG+obHHCHb9S+12JzxPGmquXJO+amXlew84Gew&#10;j11ZdnTPiNK0WsdUDHzSUc79cK60Gm+R16Jq8Fxjs+OwLuddtfO+m1JWY7HV6youCiUtX1OFtobr&#10;1M2aS9dY/7F5uYlS7w1hPgev3PtcmN9l7jFyDUMk7JNqL/oQ7o+FPcrPvTI8Xq+tiD4Zm+6/ckU8&#10;CLxH1G683TkQmkoP3LI6rTznwjjpd1V4z0rSWSkJ101+/jWMmyvX5w3PCGOpurbJpTDmRp305w3V&#10;4S4CCCCAAAIIIIAAAggggAACCCCAAAIIIIAAAggggMB0Cvj/faYggAACCCCAAAIIIIAAAggggAAC&#10;21NgdnZW4YuCAAIIIIAAAggggAACCCCAAAIIIIAAAggggAACCCCAAAIIIIAAAggggAACCCCAAAII&#10;IIAAAggggAACCCCAAAIIIIAAAggggAACCCCAAAIIIIAAAggggAACYyQwGFTJZ+NaXVESwiiPMpvo&#10;GDlQFQTGUKB0ku3OE99TsXhS6XVOBrznUJXkeRyqWiWtHnSdhDhVlNWqhNbjUC/q4EzRTiKtIiSH&#10;LuBAAIFrFXD29ag553nlA4Uk6OFr7EukZG63mu/80DBpe1YPlR/7WlNBBBBAAAEEEEAAgY0VSJJE&#10;CwsL1dfGHpmjIYAAAggggAACCCCAAAIIIIAAAggggAACCCCAAAIIIIAAAggggAACCCCAAAIIIIAA&#10;AggggAACCCCAAAIIIIAAAggggAACCCCAAAIIIIAAAggggMC2F3Csvry9JPU60s7rFNcaJqkC9217&#10;mo0AiBszlelg6bTKzsqExELciJZzDATGU6CWJl7hwho3jPDZqYdYn47nvrKoIu8q0czqb8IzxreU&#10;S+cct3igFde/8DpeOs7qfDajGccu9d3JCLs6vrxXXzP3Q5x5H40S1Z0zILogrnTf9/vus7qyqz/+&#10;5V6ZO0dBx3HGY8e0rjc9DjwuLvf81d+F8XKms6RQvxCuN4pK1TPXsYzUHfTVdr6D0605LXjM5ceP&#10;SjfdJSU+B2VMBNxp7vPI61hZFP7KR1cvj/PakXtU+Doynd87PO81x3yO1Ov31Cv6HoyeTz7erOP7&#10;h/EYzSx4am3S/Bmd2kjOFHa51DEMwzV96X+5+yo8Vnie+7u/rqJ4sSj6bZUrS14nfOyZnc5p0Aqn&#10;UNltX8UBecmWCnh/yrye126+x9PLoyQ/v3a4Q/t+X+j7UeKcFWnIeRNGz1p2lA1sUThvnFW5d/xt&#10;Aw/MoRBAAAEEEEAAAQQQQAABBBBAAAEEEEAAAQQQQAABBBAYCoT/J4yCAAIIIIAAAggggAACCCCA&#10;AAIIIIAAAggggAACCCCAAAIIIIAAAggggAACCCCAAAIIIIAAAggggAACCCCAAAIIIIAAAggggAAC&#10;CCCAAAIIIIAAAggggAACCCCAAAIIIIAAAggggAACCCCAAAIIjIGAk4eGxMQh72zqBNlVYtoxqBZV&#10;QACBSiDynIybMyqWT0uD3pioeN1wYuLi9CvqPPFtJfO71Ljzfq8hTko86mTEYyIyVtWI4qobQoLx&#10;q04qPlYNojIIjIGAE7NP1vJWKp7z2nz3B70MeDUoBq7/iJPFj0G3TUQVIu+podA/Qwe+I4AAAggg&#10;gAACCCCAAAIIIIAAAggggAACCCCAAAIIIIAAAggggAACCCCAAAIIIIAAAggggAACCCCAAAIIIIAA&#10;AggggAACCCCAAAIIIIAAAggggAACCCCAAAIIIIDAZAiEmMbL51TmfaUzs4rSuuOVuuqEvrv2/nN8&#10;uqjmWNGOSRudfll5d1mJ4yJGSq792BwBAQSuQiBSI6kpWo0hGZa6blZTP8tUay9J/b4fGffFL1LR&#10;76lon61iYC57jSndnsL/djZn1QixpYmNeRVjY6Ne4nW/3lIUxlQ+UBr2WA+pyP/65UCDcH9TSuR9&#10;fKCi11acZlWegrLay688nsMzjrcXlZfDuhUeP7tq80qTVC+ce1VFlOjE7LxuOvGiBq8c9Tk6jrWe&#10;+lWrsVg3pT0cdM0CoQOjVFHs/vAYGC5hV+73NR//zZ4YrnE81hr3/JTjJjvmc7WuVoPuzV6xpsfD&#10;YZb6XfUHAy9lvmLyuGyGMRfHSmZ3rJ5nTYfa9k9Kfb0ZOQeBe0p5YtgQ8z7vOcZ1uBa9ihI6p/f/&#10;s3fvQZaddf3vv+uy732Z7umZzCSTDCEQCRjCNUF/GBPhWIjUORyhjhc4IlRRJVpglaVValml/1D+&#10;Q1laZSFWUf7UKlDEQ6mHX0XgBwcV+AExEpNIgiEok9skc+3L7t6XdTmf7+rumUkyM9299+7eq7vf&#10;T7Kne++91rOe9Xqe9ay1Z/b6frs6/ywV17dRo2n9ekMVZZarjzj3DGA67lX0uST3mO3PKZo/9JLH&#10;RQ8mZ3RO8euK5yyw7U+KaS3UecbHnM6beapXNJZ3uh3bvqNsAAEEEEAAAQQQQAABBBBAAAEEEEAA&#10;AQQQQAABBBBAYKwC/s0HCgIIIIAAAggggAACCCCAAAIIIIDA8wTSNLV2u23dbtd6vZ75c78RK45j&#10;q+hmmWazafV6vfiS//NW5SkCCCCAAAIIIIAAAggggAACCCCAAAIIIIAAAggggAACCCCAAAIIIIAA&#10;AggggAACCCCAAAIIIIAAAggggAACCCCAAAIIIIAAAggggAACCCCAAAIIIIAAAggMKqDEnWGtYfEN&#10;tyh5dHMsCUUHbTrrIbAvBJToPagqmbNic3mSd6X/Hf9ue87qLLf0/DPWuf/LFh85brWX/VARO4xk&#10;0+PvniI5c5FJfIezQ5dg12kCAghcIpApkbwelBIKKNamlzxLzfzcHoYWVOo6ua6+XsIW0yQEEEAA&#10;AQQQ2KMCHgt8eXm5iAve7/ct0/VjqGsTjwteq9WKuOAeH9xfoyCAAAIIIIAAAggggAACCCCAAAII&#10;IIAAAggggAACCCCAAAIIIIAAAggggAACCCCAAAIIIIAAAggggAACCCCAAAIIIIAAAggggAACCCCA&#10;AAIIIIDAIALrMcb2XozIPFds0uV5yxUzNWhMKqZaPAgQ61xOIM8siGoW1Cfkq7iCK0umADEW6L9c&#10;/1EQQGDnBaphpTgG9YcFmv9W4qr1w9iy7rJZd0UN8mNzfc7f+fZtuEVvWtq1fGXRNGtbJ65ZrjiY&#10;QR7aQc3hkeJgM7tsqLhtCxRze02xSaOKRRpP0VpMWe+TRL/3smR7tl2Mi77lfY1hjemgqjbk/uLG&#10;o6GfJDbfWbJUx4MPfb8umG1OWCOu2xNLp4oqzrUmrauYq7XzT1m+dN5M57UyHybbg1zWWtVvkTou&#10;1LGfanzp2mMT3T66nfEh5jHufPyMqCxrHKe+HyqRftYVa0+B9cyauk7Vzo1wUyNqcfmq8aM/1rgo&#10;rjlDmQXx6rDwMeJlwO7KOm3LNV8Etaaubyct9FjMqitLFJu5mHNWq+fP3Svg54Bo7lprvuH/0LlE&#10;n2P8fDLogBmYQYNKc1oxryU6t2X9nW/CwG1nRQQQQAABBBBAAAEEEEAAAQQQQAABBBBAAAEEEEAA&#10;gd0iwLckd0tP0U4EEEAAAQQQQAABBBBAAAEEENgRgfPnz9vTTz9dPB599FF78sknbXFxsXhUKhVr&#10;Nps2PT1tN910k1133XV27bXX2uHDh+3AgQM70j42ggACCCCAAAIIIIAAAggggAACCCCAAAIIIIAA&#10;AggggAACCCCAAAIIIIAAAggggAACCCCAAAIIIIAAAggggAACCCCAAAIIIIAAAggggAACCCCAAAII&#10;IIDAzgsoRaxnid2JbLqey3P2qE3c/dPaoDYaKYzyWoLfnd9vtogAAs8RCHRMhkoV7Yl+U08k39Vh&#10;OmCG6OdUPIonnvA7tyCKLPT2eVt3PBnxKPZjD9bhY2Yt+XtezOfeN5ssRT9q2Z04/2yySSyGAAII&#10;7DWBYlbWPJvNn7buI1+3sNay6q0/sno+Zf7da93N/iCAAAIIIFA6gSRJ7MyZM/bUU0/ZE088YY89&#10;9pg988wztrS0ZN1u1zwu+OTkpM3NzdmLX/ziIib40aNHi+etVqt0+0ODEEAAAQQQQAABBBBAAAEE&#10;EEAAAQQQQAABBBBAAAEEEEAAAQQQQAABBBBAAAEEEEAAAQQQQAABBBBAAAEEEEAAAQQQQAABBBBA&#10;AAEEEEAAAQQQKK2AQojmebIa6zeIiqidwXrcx9I2egsNy7Iihlp88DqLDlyjWJgRoUm3wLfRokGl&#10;alF9whKNnLS9UMSmNVMMWAoCCOy8gGJFxorDHAeh9bR1Dx3ZjSPrx3ERMzpdnrdQrysqsL+78+3b&#10;zBZ1/sl7PcuXlyxR2zsVtT0PPPy1zdQm9HMLMYw3sz2W2ZqABlVQa2gQKd63uqLW71vgTzWckjS1&#10;vuKH+Qgb/fgKLOt1i3EcxDXFSK1tqt0+XpbSji302sXY91Ef6r+5xgGrxxUdK5GlWWKL2qdlxS9v&#10;6jyWnn3SorlrtaTyIJT1ONnU3u+NhbzPgrCq+PcN9UY2hj5RC7wRIyo+L8/3li1TTPZcB1Gt07Oq&#10;xmAQxhY3py3X/D3SDY6o3WWrxrskCmLNNv7ZJbFE1/d+esiVI2E1f8nWO83PjXl73rKsb3F1xoJ6&#10;w8J6s9j1XPEPdZGrh88LlF0toGMvnJq12tRccfLK03HMK9q0rs2KMeuYiY8tCgIIIIAAAggggAAC&#10;CCCAAAIIIIAAAggggAACCCCAAAKjFeBfN0frSW0IIIAAAggggAACCCCAAAIIILBLBXq6SenRRx+1&#10;L33pS/bZz37WHnroITt16pT1dUPM5UpNN6xcc8019spXvtLe9KY32Y/+6I/aTTfdZFNTU5dbnNcQ&#10;QAABBBBAAAEEEEAAAQQQQAABBBBAAAEEEEAAAQQQQAABBBBAAAEEEEAAAQQQQAABBBBAAAEEEEAA&#10;AQQQQAABBBBAAAEEEEAAAQQQQAABBBBAAAEEENi1AnmihK2ebTdSkk0lh93+ouyzcXV1M75dCgII&#10;lEdAibVDJXn3OSFXMnll4C5F2/Jc84YSgOeZkhBHPk95AnDK2AW8X/R/0R+pkjNvZU7PUss7K0V/&#10;BpWa6ikqGvsu0QAEEEBgTwpojk0Xzlr3wX+0cGrOqi+7w6zW2Nq8vSdh2CkEEEAAAQQQ2C6BXJ8P&#10;5+fn7YEHHrDPfe5z9sUvftG++93v2vnz5y31z4/PK4GuVyYmJuz48eP2ute9rogLfscdd9ixY8es&#10;0dB1CwUBBBBAAAEEEEAAAQQQQAABBBBAAAEEEEAAAQQQQAABBBBAAAEEEEAAAQQQQAABBBBAAAEE&#10;EEAAAQQQQAABBBBAAAEEEEAAAQQQQAABBBBAAAEEriyg+B15f8X6Tz9mttK26OhNFkzMXHn53fiO&#10;9tHjqMXX/4CFzWnFN65oL8oRN3U3cr6gzVFoQXPKAo9T1+8oxKjihuL7AiZeQGCnBCqKwRx5HObE&#10;t5hbGsaW1ltm7XnL24sWeBxgD9Fc2mkwsKy7bKZHT3Hvu4o/nOm/VqVhk9VmEdK4tE3fqU4e53Y0&#10;fsJYMaErFYsUF6ySa6CtxZpOFDe678+3YXDpVG7WWbI81fbryongbfDXNhgMgRZaVCzr5V5Ho2h1&#10;lUjjaqbRskpQsYryK/TSvvWiip1rTdpBxWBNnn3cqje9WsdJrDUo4xfwPm/pWu71ijWvPqzqesMH&#10;xFZimo9/J57TgiWNR29+HgZW7/UtThMLGpNmmuM2M66fU9k+fhLpGnQ960Aa+NVnaHnic9IGE8OV&#10;zDSukvZ5M/WHNSctrCjnwloM/CIni+c5oOwNAfVlXpwVxrc7QRDp9KnP4j7einOnt2UTJ7bxNZkt&#10;I4AAAggggAACCCCAAAIIIIAAAggggAACCCCAAAII7DIBvvWwyzqM5iKAAAIIIIAAAggggAACCCCA&#10;wOgFlpeX7Wtf+5p95CMfsS996UvW7/c33Ei327UTJ04Uj3vuucde//rX23vf+15761vfatddd53u&#10;Z/Av/VIQQAABBBBAAAEEEEAAAQQQQAABBBBAAAEEEEAAAQQQQAABBBBAAAEEEEAAAQQQQAABBBBA&#10;AAEEEEAAAQQQQAABBBBAAAEEEEAAAQQQQAABBBBAAAEEENjdAnnSs973HlDS83mrvPg2i2YOK3nw&#10;DiRvHTTx7O7mpvUIlF4gUOJ3q1bVTiWK7ioB95iT/14A89BfPjcF/lAbCQV2gWbcvwTrnVGcOzaT&#10;VFxrKBF5cvop6zz8vyyaPWq1H7jDgorGHeeGcXcn2y+TgMc8LA6pzRxXZWo4bSmlgM+vYbh2DtXP&#10;1cFVyqbSKAQQQAABBBDY/QKZPh+ePHnSPvvZz9of//Ef2wMPPKCP9Ff/+8Zc1yuLi4v20EMPFY+/&#10;+7u/sze/+c327ne/2974xjfa7Ozs7odhDxBAAAEEEEAAAQQQQAABBBBAAAEEEEAAAQQQQAABBBBA&#10;AAEEEEAAAQQQQAABBBBAAAEEEEAAAQQQQAABBBBAAAEEEEAAAQQQQAABBBBAAAEEENguAcWvy5bb&#10;1vnX/2np+Wesdde7LG4dUPyxvRXAM5w4YNHEzGo0tSzdLs39WW+WW3joOqu89PUWzl5jQVjZnw7s&#10;NQIlEPBIpJFiMFeCeDV8pIcoVUzJtDlp+alU8/186cNKFmFV2+csTxUDP4qtG/mckttEpWYNj0Nc&#10;xDQm5uo4h1ugfglqDQvVF5VE51TFjPaSZYn10mSbmqbrle6yhkKqeNR1C+JNxqTWgDrTWbQkVzwz&#10;NdPjpreqTWvGDavFFWtGVVvOly2JQjvTmrAbtW/pqROWdpYt1pijlEBAsejCiWlrvvbHL4Yh38Xx&#10;yHs6Tpb7K8U1qR85DeX7iHQchc1pCyua73K/BmeO22jkuZAyDui6U/GSNQ1lUWSZ02V98Q3qF1i+&#10;dF71pRbrc4PHZPb5RhuxvN8t4iKGA9e90R7x/r4S0BD181jUmlHqDF2z6Yy6WgYdu/tKj51FAAEE&#10;EEAAAQQQQAABBBBAAAEEEEAAAQQQQAABBBDYpID/SxQFAQQQQAABBBBAAAEEEEAAAQQQ2LcC/X7f&#10;vvjFL9pv/uZv2sMPP1x8IfxSjEhfQvdHqC+O5/qieKovkvvDf18v/vzrX/+6ffvb37ZHHnnEPvSh&#10;D9nx48d17+3euvl2fX/5iQACCCCAAAIIIIAAAggggAACCCCAAAIIIIAAAggggAACCCCAAAIIIIAA&#10;AggggAACCCCAAAIIIIAAAggggAACCCCAAAIIIIAAAggggAACCCCAAAIIILBPBDyOTrdj3Yf+yZJn&#10;H7eJmcMWzx4pkj/vEwF2EwEEni+gJM5B3FxN5px2lSjaY3KVIdm22pF6gvpciYCV0po4YM/vufE9&#10;jyoWTM9akKUaKZ6g+WIct8s2qkhArrhv556xzv1ftuqLXma1m2+/7KK8iMC+FND8lvc1/yZ9MyU+&#10;Dyq1fcnATo9eIAg1Aes8b7mfT0dfPzUigAACCCCAAAIu4LG9n332WfvEJz5hf/iHf2hPPvnkC2Di&#10;OC7igq+/kSRJETv80rjg586ds8985jP20EMP2S/90i/Zz/7sz9rBgwfXV+EnAggggAACCCCAAAII&#10;IIAAAggggAACCCCAAAIIIIAAAggggAACCCCAAAIIIIAAAggggAACCCCAAAIIIIAAAggggAACCCCA&#10;AAIIIIAAAggggAACCDxPIAgVayxUzM5+33KPZ7cXg45l2V7cq+f15JieKk5d5ehLi8eFuK+KJ0NB&#10;AIFxCORWUQzmOPJYv6slU7zSbq2hJ4pbunxeoSX7CjGpOb+0JbBsaV7xVTPrNOuWal98Bp+qt6we&#10;e6xV5pexd53ilAa1pkU6t1ZTXTd4l2icKWqpdfW8eDryRqr+zpLinidmGgvFdcsm4p97jLIzKwuW&#10;5KkfAgqbrrFUbVqzUrWq4mM3q3WzFUXHVuPPtKasW61a7fwpjcGzZpMzvmN6MOZG3p0DVbj7+yLw&#10;+bjfs46P4+JaKbCG4knHmpfD1gEzjUvK5gWiILLIYybrOM2KY1XnudRtfTbaeskVK9/PPz5vhBMH&#10;NK0pxrfmhCIu83rcb/Xhat9tvX7WGJdACecOjVEfW/XX/6QFeWKRcv1wuhnX+GC7CCCAAAIIIIAA&#10;AggggAACCCCAAAIIIIAAAggggMDeFYj37q6xZwgggAACCCCAAAIIIIAAAggggMDGAg8++KD9zu/8&#10;jj388MOW6QYYL5VKxQ4cOGBzc3N26NAhm5iYKB5Jktji4qLNz8/bwsKCnTp1qvjZ1w23Xvy1P/qj&#10;Pyq+bP7bv/3bdvDgweJ1/kAAAQQQQAABBBBAAAEEEEAAAQQQQAABBBBAAAEEEEAAAQQQQAABBBBA&#10;AAEEEEAAAQQQQAABBBBAAAEEEEAAAQQQQAABBBBAAAEEEEAAAQQQQAABBBBAYNcKKBG6hQpl7Hk/&#10;FYeHHM67tidpOAIjEVDaegtnDlrl6E0WTs6tJokukkePpPohKtEkpYTggXLUmxJaB6HmLkopBKLW&#10;tLV++P9U/2QaMzObSvzted3zRDHeinNQTT89QTkFAQQs0FyXJpY89V3rPf6IVY682KovfU1xfKGD&#10;wKACmnLXisaXX/P7JGyr8TnX3+EnAggggAACCCAwKoGlpSX7/Oc/X8TyfvLJJ4tqA13n1ut1m52d&#10;LeKCe2xvjwvur3W73SImuMcF98eZM2fM60jTtHg88sgj9vu///sWx7G95z3vsUajMaqmUg8CCCCA&#10;AAIIIIAAAggggAACCCCAAAIIIIAAAggggAACCCCAAAIIIIAAAggggAACCCCAAAIIIIAAAggggAAC&#10;CCCAAAIIIIAAAggggAACCCCAAAJ7SiCIFGPY4wxnCt6ZK84wBYGtCnhMRAoCCIxdwKNGxv6f4kL7&#10;YbkaVzKw5UrNcsXzTRfnzfqK7Rsrrm9pS2hZ+7zOSX1rV2uW+b7ov4P1KQv1+8VYmaXdgb3dMO8A&#10;v2aoNi1Sb1Q9VvQlvdLV81zxSz2G2EiLj+fuSnGtEtRaasPG9fu46SU9O99tq02+vNrlY6k5pbDW&#10;cTGeZmoTdiI4ZUGWW7vWsEXV3Vo4a9mZp8yuuVHbUfxrBt1Iu3LXVXZhMh1+IPj46/YTPbpFrN9Y&#10;x0pTMfV8jIWtAwqhX1mLAbzrlHa+wW6m89r6VJDq90y+njOlmIO22iL1c+b90lnU/BVa2py0U50F&#10;6+i1us8Dmkty5Tqg7DIB5T9IF07r2qdr4dQhC2p+/bPx+WNH9lLnoeqxm9WcQGNWn8PVVgoCCCCA&#10;AAIIIIAAAggggAACCCCAAAIIIIAAAggggAACoxTQtzsoCCCAAAIIIIAAAggggAACCCCAwP4U8ET3&#10;f/AHf2APPfSQvqe7+kXdAwcO2Ktf/Wq788477Ud+5EfsxhtvtImJCWs2m5amqS0sLNji4qKdOHHC&#10;vvKVr9g3v/lNe/TRR+3xxx8v3u/rhqyPf/zj9kM/9EP2Uz/1UxbH/PXL/hxd7DUCCCCAAAIIIIAA&#10;AggggAACCCCAAAIIIIAAAggggAACCCCAAAIIIIAAAggggAACCCCAAAIIIIAAAggggAACCCCAAAII&#10;IIAAAggggAACCCCAAAIIILAXBJRm15P2eqJqJXbOU09STUEAgX0roETbuTJFV69/hcWHX2RhtV4k&#10;3S1Fdvc8W03+GymjtZJYU8oioP7QOKkcvakYJkWCZo2jDUugZRI/5+QWxJHORerTTay2Yb0sgMBe&#10;ENAxlDz1Pet+639a/oN3Wu2lry3/4VEkkT9lWWfZosmDFk5M65jmoC7XcNQ1v1/3W6CuUd/QPeXq&#10;HlqDAAIIIIDAHhHwGN/f+c537E//9E+LGN++Wx7D+9prr7XXv/71dtddd9nrXve64rnHBa9Wq9bt&#10;dou44GfPni3W/epXv2rf+ta37LHHHrPTp08XscU9Xvh//+//3W677bYiNvge4WI3EEAAAQQQQAAB&#10;BBBAAAEEEEAAAQQQQAABBBBAAAEEEEAAAQQQQAABBBBAAAEEEEAAAQQQQAABBBBAAAEEEEAAAQQQ&#10;QAABBBBAAAEEEEAAAQQQGJ2AxxeLYoUZji1V3LG83yMm3Oh0qQkBBBDYWQHFjYyj0CpR5cJ2M8Vn&#10;7tbqiuWrmNHL85YlPVNUX71fzgCTeZ5YpnYGilm6XKlZGoYW6vx0oN6ySDGwS9rsC957/xeNG8X5&#10;DqoNyxQrutpPLdS4y4rYpWYdxY5WtHIx+BgbYVGVebetnAiZRfWm8iOEG1buTWonXVvsLmtZxbNe&#10;+/NgY9KiwMdVqHE1od9Vrd5PdNyca03akYVTljzzfct/4HbtRm3D7bDAHhXQAMpW2pZ3ljTeaxY2&#10;ptZi9A6+vz4mV9KOdf040ZjWlbc1+50i50c04fVvPK4H3/reWzMWaOBmsky1e54noYhfr/Pe1ovW&#10;7fUsXVnQ56KqPZF07P7v32/100/a61VZpa+4+Fmijfj8RtkVAhofuc4BK9/4fy1dPGetN77D4iMv&#10;Wj2Oi24cf1/mPqYoCCCAAAIIIIAAAggggAACCCCAAAIIIIAAAggggAACCGyTQLxN9VItAggggAAC&#10;CCCAAAIIIIAAAgggUHqBe++91+655x7r+xfBVaanp+1d73qXfehDH7KXvOQluhyynXoAAEAASURB&#10;VCflhV/e92W8vPzlL7e3vOUt9vjjj9sXvvAF+5M/+RO77777LE1TW1paso997GN2991326FDh4rl&#10;+QMBBBBAAAEEEEAAAQQQQAABBBBAAAEEEEAAAQQQQAABBBBAAAEEEEAAAQQQQAABBBBAAAEEEEAA&#10;AQQQQAABBBBAAAEEEEAAAQQQQAABBBBAAAEEEEAAgd0noKSeoZJURx7KWOmolWx354qSyHo2WgoC&#10;CJROIKi3LGq0VtulZPJlKEphbYGS0leOKIbY9OFLkhOXoXX7vA1K9p2nW0zQ7AnC054FfhqIKnpE&#10;ShxejrG2z3uT3S+DgJKyB3Fsua7RFACxDC3aoA1KIq/jufPgP1ly4hGrvfZ/s8Yr3rj1eWGDrfD2&#10;CAT88lvjy3Lm2xFoUgUCCCCAAAIIXEZgYWHB/vmf/9m+/vWvF+9G+qznscDf//7328/93M/ZkSNH&#10;XrDWxMSEHTx40G688UZ77Wtfa+94xzvs4Ycfts985jP2l3/5l/bYY48VccEfffRR+/SnP22vfvWr&#10;rV6vv6AeXkAAAQQQQAABBBBAAAEEEEAAAQQQQAABBBBAAAEEEEAAAQQQQAABBBBAAAEEEEAAAQQQ&#10;QAABBBBAAAEEEEAAAQQQQAABBBBAAAEEEEAAAQQQQGB/CyjAo8d29DjD+tXjDOeK8xhExADe3+OC&#10;vUcAgd0oUITsDSKL9VgvmWJJprWa5ZWKZd1Fs35Xb/mSJSyKfZn3e2btBfMImCtqd6rX6nHFpipN&#10;NZtzUxl6rYj5XW+oKZHVkp6FF4ZTbl3Fms0UQzr2MKYjbGyeJZZ3Viz32Ki1lsKkaoxvMBy8nQvd&#10;dtEmb4svXtNYmq5NWLjWtqlaQ22NrR/0LNECZ1qT+r1ildNPWNZpWzhRHeFeUNVuEvAxljzxsHXu&#10;/7JVbvxBq992twWhx7IbbmQv9TqWrsX4DfSz2VW8db8Wb05rXGsOHK763UQ8dFsjxeEOdWRLTacH&#10;nxP0m+YKTUJbr9vnrGRZJ55ly6tV+4/Fc/Z0r2IH077mBtWbdPXwePobTDxb3zJrbKeAuis9f8bS&#10;s09atrK0dvhqvGSK365+9WNutU+3sxHUjQACCCCAAAIIIIAAAggggAACCCCAAAIIIIAAAggggMB4&#10;BPSNUAoCCCCAAAIIIIAAAggggAACCCCw/wRyfSv/7//+721hYaHYef/S8Nve9jb73d/9XZubm9s0&#10;yPXXX2/ve9/77MYbb7Rf/uVftkceeURf+M/t3nvvtYcffthmZ2d1X+7FG7g2XTELIoAAAggggAAC&#10;CCCAAAIIIIAAAggggAACCCCAAAIIIIAAAggggAACCCCAAAIIIIAAAggggAACCCCAAAIIIIAAAggg&#10;gAACCCCAAAIIIIAAAggggAACCCBQBoFAKZ4jPRRbJ1cC12GT9m64S9pO1lsxS/oWKKl0EJM4ekMz&#10;FkBgpwU88fYAuaG3rZk+P2meqh6/1eKjN1oY19Y2VaZGbtve79mK835POaXVh1GsdOGhhpzGHQUB&#10;BFbn37giCR0faaI/yz7XqX1ZZtnCWUsXTpn1/XrSk8ZTSieguJxFKfuQKh0cDUIAAQQQQACBzQo8&#10;++yz9uUvf9m63W6xyuHDh+3nf/7n7QMf+IA1Go1NVVOr1exVr3qVHT9+3Hz9D3/4w3by5Mki1rjH&#10;BT9x4oTdfPPNm6qLhRBAAAEEEEAAAQQQQAABBBBAAAEEEEAAAQQQQAABBBBAAAEEEEAAAQQQQAAB&#10;BBBAAAEEEEAAAQQQQAABBBBAAAEEEEAAAQQQQAABBBBAAAEEENhXAh7fMYxXYz0mivm41+I8Xoin&#10;RkC1fTWu2VkE9qlAoDmvqnndfO7LcoXxzazfaJpVa5YtLVi+siiZo+XVUQz6fGXJEsWV7lZqlit2&#10;6WS1aU397tExmclL0HXKTxDWmor9rbGm/AShxyVXnGgvHV1HjLyPNJZzxdo1z1HgEanrGs/r5/Zi&#10;q1f4Q8ucXl60fpYWA8fjWLeimk1U6pb7+opfPlltWb1SsU7a037kdq45YZ163WqKl5vPnzabnGHQ&#10;XYF3z7+sIZJqHPSfesyi2WuK8TLsJOTHxmK3rZGo3zQGa/3Eahp7QVixsDWtcemqIz+C9mhX5RZp&#10;3gnC1bkn1XyUeQcVOVN8TnLMrVhq/bbOj/2OdaOKLVcCdVFgqepP49iKuPi55pIt1blH6XfVbulz&#10;bqNeHG95X7Eu1aeeVyd58ru6vkiscs1Nel/nFAoCCCCAAAIIIIAAAggggAACCCCAAAIIIIAAAggg&#10;gAACe1Bg9V9T9+COsUsIIIAAAggggAACCCCAAAIIIIDA1QQ6nY594xvfsCTRjSgqBw4csA9+8IM2&#10;Ozt7tdWu+N7dd99t7373u61arRbLLC0t2b/8y79YmvoXzCkIIIAAAggggAACCCCAAAIIIIAAAggg&#10;gAACCCCAAAIIIIAAAggggAACCCCAAAIIIIAAAggggAACCCCAAAIIIIAAAggggAACCCCAAAIIIIAA&#10;AggggAACCOxegSDy2DpKAOvJo7e1KKGoEsP2H/mmrXzjs5ac/E8lGY22dYtUjgACe0RAU1SgpPbR&#10;9GELlAScsssF1J+eYFq9akG8Gt9tl+8RzUdgdAKBqiquzfSLErBblo2u7m2qKdd1ZN7vmYVKJl+t&#10;bdNWqHY4gVzzbcOiuessntG5NCCVyXCerI0AAggggAACzxfIdN16+vRpe/DBB4u34ji2l7/85fYz&#10;P/Mz1mg0nr/4hs9nZmbsbW97m/34j/94sazHAn/mmWfs4Ycf3nBdFkAAAQQQQAABBBBAAAEEEEAA&#10;AQQQQAABBBBAAAEEEEAAAQQQQAABBBBAAAEEEEAAAQQQQAABBBBAAAEEEEAAAQQQQAABBBBAAAEE&#10;EEAAAQQQQGDfCeSKN+ZxfqNY8X+190nPgrz8sew23U/aqSLmXb+rGH3ppldjQQQQQGC3Cnh40prm&#10;dEXvvbALiWI75RXFdFIs+ay9oGigmueDi+9fWHDsvygWfW/Fsk7bEp2bViKPVZrbZLVh9UrNo5iO&#10;vYU0wLtE1w61lsZQxWqK8+XXDeujqZv19fY29JTO4Xmvoxi2UbHtwMfvBsMhV4yzs90FS5XfwBvo&#10;i0/XJ6yhseT7kOmVVly3muJcB75PWqBdq9tCo2VZd8WS00/omPFrh/W9o/fHK7Cz/ZBrXOf9vgWh&#10;ZtNqczQxeTXGFvsdDT8ffZqrdd0d+xirVCyse9w94v5udoy5XxSGFq2dy1KLLFdf5fLM061/lvFz&#10;Zt4+r2M+s04ltmVtwEdcEkWaK3wCUZ0eR7soOzsW1zbKj0EE1FUeW9vPB+afBzVecl1jrHzzf9jy&#10;P/0/liw8wxQ/iCvrIIAAAggggAACCCCAAAIIIIAAAggggAACCCCAAAII7AoB/gV6V3QTjUQAAQQQ&#10;QAABBBBAAAEEEEAAgVELnDp1yk6ePFnc3OJ133rrrXbLLbdYqC+gD1p+8id/0qampi6s/sgjj+h+&#10;E25WvQDCLwgggAACCCCAAAIIIIAAAggggAACCCCAAAIIIIAAAggggAACCCCAAAIIIIAAAggggAAC&#10;CCCAAAIIIIAAAggggAACCCCAAAIIIIAAAggggAACCCCAAAK7T8Dzs0aV1WSfSX972+8JRpPUek88&#10;bN1Hvm7ZuWeLpMHbu1FqRwCBPSPgyaU9QbE/KLtcIFfieE8UrthwcbzL94XmIzBqgcCCih8XunBK&#10;k9U5T0nZS12yXG1V8njFewwqVTVVzynlEcjVHxpD0YFD1rrr56x5509b0GhpbNFP5ekkWoIAAggg&#10;gMDuF+j1evbMM8/YuXPnip2ZmJiwV77ylXbDDTcMvHNzc3N25513Wq1WK+pot9v2X//1XwPXx4oI&#10;IIAAAggggAACCCCAAAIIIIAAAggggAACCCCAAAIIIIAAAggggAACCCCAAAIIIIAAAggggAACCCCA&#10;AAIIIIAAAggggAACCCCAAAIIIIAAAgjsaQHFHAsmpi2aOqRYj4o37DHt9kIJQst7K9Z99D7rPvy/&#10;LG2fV8g7Yqlta9d6DMSyx0HcVgAqR6AcArX4YoxPzfDWVXzmvDWleJKp5csLFpQ1rqTmj2xp0azf&#10;sX4UW7caK1JpYLONSYs0p1PKIqBeqSs+aRxZNe1fMp4C66WpJR4Xd6RF5xblQci7bQt9bFdraxFs&#10;r3xO93HfUdvmO22d+9eva3KNpSmLw6hoXa5rgqpiXE9XWzp1aXzpeRrGdr45abmeJs/8l+WJx8K+&#10;8nZGuptUdlWBdPGspeee0ThY2bEuyZNOcVkcVBTTbgRzUKoY+cua33wKzsPA6v3EYo3tUHOcVRp7&#10;5hL8qh05qjdlGOpYVlRrYerYLQ5rP084brr6cyvb0vknXVQ8xCyxpDZh/eJ6NrdE/Z4Eivnt59Ge&#10;xoN/llifUrZSP8uORSDQtURQreo8pfwUfcVBV+flOuaylSUNk66erZ4PxtK4CxtlQF2g4BcEEEAA&#10;AQQQQAABBBBAAAEEEEAAAQQQQAABBBBAAIGRCpD1e6ScVIYAAggggAACCCCAAAIIIIAAArtFYHFx&#10;0Xq9nr77rS9/qxw/ftwqFb9pdvBy9OhRm52dtdOnTxf1njlz5kL9g9fKmggggAACCCCAAAIIIIAA&#10;AggggAACCCCAAAIIIIAAAggggAACCCCAAAIIIIAAAggggAACCCCAAAIIIIAAAggggAACCCCAAAII&#10;IIAAAggggAACCCCAAAIIjFNAaT0nZyw6cI2F1YZSwq7G7dmWFnm+WVNy0TSzQAmlTdujIIAAAgjs&#10;FQFP0LzZc0hgYWva4mtusGhqbgvr7RUr9gOBqwj4oRQqdqJiKeaWKgl7akFUhiTsV2mzX9/1+8od&#10;H+kar7b5qeBqVfLeyAWCuKJrfp9zVTL12abn7GIN/kAAAQQQQAABBK4qkOq6dWlpSZeFui5Uqdfr&#10;5jG9oyGuZWu1mh05csQmJyet2+0Wdc/Pz1+1HbyJAAIIIIAAAggggAACCCCAAAIIIIAAAggggAAC&#10;CCCAAAIIIIAAAggggAACCCCAAAIIIIAAAggggAACCCCAAAIIIIAAAggggAACCCCAAAIIIIDA/hXI&#10;rfbiV1nl8A0WTBw0qyg23F6IOaYYfdnygvUe+idLFs/bpOIoRxOz+7ebt3vPs8TSxXkL8tRCxa22&#10;SPERAw+USEEAgZ0WaGoeD4PQ0kCxSRX2t530rVtvWaTjM11e1BTvsSXLVwLNGenK2SJWabdasV4U&#10;F/sxU5ssfpavxfuzRR75NqjVLQhjqyQdqyoO7kqRRyCwfta3fp4IZisxpzd2zNPEsm7HTDkKfNur&#10;9V95PT/9tPsdW+qvqLVqb7FoZAcbzx1LkRacqU9YvtbcTD/PTR6wRLFY0zNPWrayZFF14+1duSW8&#10;MxqB3DoP6nru5PesdtvdVrvx1iKescdh3raSqe6kq/lSg0LjQZPQUJsKNAo7addWvE4Vb3lDYzTW&#10;9VNQ17isVIvX+WOzArkpovXquUHHcW6h+fGbZ4rLnQwwB3lM72XFK1R/dBQPMdc51MdXppiImVKj&#10;5IrJnPUunU82206WG5uAH2Tej2ufbbOeH8/qZ10TWdJTPHSdxzzvzfoJYBwN1fVYrjb59U/R1nG0&#10;gW0igAACCCCAAAIIIIAAAggggAACCCCAAAIIIIAAAgjsWQH9axgFAQQQQAABBBBAAAEEEEAAAQQQ&#10;2J8C/iXd9VKtDv9l/UhfLK9UKsUXf73u+fn54ovA69vgJwIIIIDA+AQunfO32orihg6tNEwdW93m&#10;5ZYf9/bX2zTudox7++7gbfBxMe62lKUN62NjXD/H3Q/r+12GdgzbhmHXd4syjEtvxyj2xesZppSh&#10;DcO0f1TrlsGhDG1wzzIcH2WxGNX4GrSeMjmUqS2Deg67XhkMytCGYR3X1x92X3yuoiCAAAIIIIAA&#10;AggggAACCCCAAAIIIIAAAggggAACCCCAAAIIIIAAAggggAACCCCAAAIIIIAAAggggAACCCCAAALP&#10;EfB77JU8vHbza61y7GYLJmb8ht7nLDLaJ55QNDVLlVRUSWgDEvmOlpfaEBilwPp9ids6J4yywdQ1&#10;TgFP/K2s4Lr3PvIb8K/eFB9TiutWe8UbrfqS1+hcUNOpx9enIIDAqoCOIcU91MGkJOy6bjJ/lLwk&#10;ieVpUsTfsOL6bjuvJ0tuUfbmFfN12RtJ+xBAAAEEEEBgNwusx0kKw9DiePj0aR4TfL2eRNedS0tL&#10;u5mHtiOAAAIIlEhg/ZxVoiaNpSllcShLO8bSCWz0sgJlGBNlaMNlcXb4RRx2GJzN7ToBP0Y4TnZd&#10;t9FgBBBAAAEEEEAAAQQQQAABBBBAAAEEEEAAAQQQQAABBBBAAAEEEEAAAQQQQAABBBBAAAEEEEAA&#10;AQQQQAABBPaugO55iueuM5u73jKP85jtglh2m+iNQHGM8+6y5b2uRdWGWbW+cezLTdTLIpcRCELL&#10;Fs9Z595/sLzfsebrfsJCH1MbxRq9TFW8hAACQwrouJupT1kljK3v87met/O+teOKNXWs5ktnLdfr&#10;QRnjR6utieaSPOvbcnXCoxZbTfGkpmpNj0xvukN3SBxWH4mAuiGoT5gCfVnUzSxWnK+gptf0eqL4&#10;pX3FmlXSgpFsqqhE4yLvdVR5T/GpKxbEfj6/+ib8GuD8yqL1kn7RkkCjqaZ41tO11nPHko4Jf62i&#10;n90gtVDHxblG03r1plWXzlt67lmLpue0sQ02OLq9pabLCWg4pWeftv7Tj1r1xbd5SHNPV7GNRf2t&#10;eTLva/yEgcacYj7nPgYGLxrGGo896/g49mNIVTU1rsNUOT9akxrb1cEr34drFjOMUGPFtnfLRMdw&#10;cd3pY6PIZ7KVOUhzTNqzrL2gOBCBLcVVS73D1FE6W1oaKn6+V6fPFKU8d6pplMsJqNMU2zKo6Jyh&#10;kvWW1Y+Zct70iuug0GNe+nHnJ6+tDJfLbWrA15KzJy0797SFM0ctnj26OoYHrIvVEEAAAQQQQAAB&#10;BBBAAAEEEEAAAQQQQAABBBBAAAEEEHi+wPBZ4J5fI88RQAABBBBAAAEEEEAAAQQQQACBXSDQarWs&#10;Wq3q++X6orhuEjl5Ul/a1c0uw5R2u22Li4sXEg96/RQEEEAAgeEFfK4etgxTx/q6oW5AGaYMm5h2&#10;/Zw1TBuGXdfbgIPf26ObCUdgUYb+GLYNZVi/LMeGWwx7nA/rOayFrz9sGcWxMQrHMsxVbjmKfRlF&#10;nwxbxzDrDzsuh9n2+rqjGNvrdQ3zswzHRxn6ww3H3Sfr2x/3MVqGMVGW/ihDX7hFWdrhbRmkrI/t&#10;QdZdX8cNRlHPen2D/ixDGwZtO+shsN0CHB+rwjhs90ijfgQQQAABBBBAAAEEEEAAAQQQQAABBBBA&#10;AAEEEEAAAQQQQAABBBBAAAEEEEAAAQQQQAABBBBAAAEEnivguTzDmSMW6VEkDh8yVs9za3/eM7/v&#10;WUnWzRNfe7LRWNmwKQggUEIBzQY9T8Ct2F1K6h14YmcKAlcSUCLx5KnHLO8uW3TkxRZNzSqL9MZx&#10;38JGy3I9iqTSPtYoYxUY9/3Y497+WPEv3XiRZD23sD5hlWtusPDANavHiHnsmDFlYL+0fVf4PdM8&#10;YFmi84Vieen6br2lw9wz6uv6uNjtY2NU7R9FPYP2x6DrXWG48DICCCCAAAII7FGBKIqs2WxapVIp&#10;9rCnv1c4c+ZMcT036PVEmqZFTPCVlZWiTo9DGMekZNujQ4jdQgCBHRYYdG5eb+YoPqf6vD6Ketbb&#10;NMhPdximDcOu720eti8G2e+yreMG6w7D9Ievu17PIPs4zLqDbO9q64yiLYNa+rZHsf2r7d9m3ltv&#10;w6D7sZltbGYZb0cZ2rCZtl5tmWH3Y9j1r9a2rbxXlnPHVtq8HcuuHx/bUfdm6yxDG7ytZRgTo2jD&#10;sPNMWfpjs+PncsuNah9GVc/l2rjZ12jDqlQZHLwlZWgHbdjs0cNyCCCAAAIIIIAAAggggAACCCCA&#10;AAIIIIAAAggggAACCOysgP9b3rD/Zr+zLWZrCCCAAAIIIIAAAggggAACCCCAAAIIIIDA5gXyIh6k&#10;Yjzq/ts9U/T3utlKW2GNOxYo5mVYrfvNI3trH3eosza838VjCmoM5eeesrS9KPcFC/Nri4iI/P36&#10;DnUSm0FgTcD/PWu62rBWpW6dpGOZjsRMcZlOB7nNKWZ0tjyvebFngd4vWyn+LW550YI0s3alZn3N&#10;2dNxvdiXXO2/ELi0bA3fd+1RrA71j4UVi3RarSSKL6vu8Si4feURSPJ0tCJ+6u6sKOy5Ythq3Ia1&#10;xsb1a50znQXrefzqtaEzGTdsorgWeO5YmqwpDlpYtV6mbej46WiZlclZm1j8nqWnHze74WVmkc5z&#10;Wo0yJgHNBUFc1RhTzHu/ZvX5YDuLD2Yvuob0kR0oTl6gbRbXQ34tOUjRep0ksa6Ol1xVhBprzX63&#10;OHCi5rT2j3j+W2X1noijWD2UW+bHaFFSzRU+B/kY8dc2MVZUUdbrWu7Xr6pnQXELL0S+V7/1gti3&#10;oPwLq7ENi83swT+G+T7MMOtuJ6XnySjOGTp3BH5u8s+6XZ/r02JOsYrHqPSRtIlxMuqGBqH1/uM+&#10;6/7b/2f11/yYxQfeUuT22FOfx0dtRn0IIIAAAggggAACCCCAAAIIIIAAAggggAACCCCAAAJbEiBj&#10;25a4WBgBBBBAAAEEEEAAAQQQQAABBPaKwMzMjB08eNBOnDhR3CTy4IMP2hNPPGE333zzwInJvvWt&#10;b9nZs2eL+tzp6NGjRTLEvWLGfiCAAALjEPAbtSq6aWvYMsxNLes3zw9Tx7DtL8v6BAO42BNlsKAN&#10;F/uD38ojMIpx2e/rBlu/yW/A4m0YxbljwM2PbDU3cIthyij6wy29HsrwAqPoj+FbMf4aMgUBSHQz&#10;/TBlr4zLMoyJVEFm/DFM2Sv9MYyBrzsKy1gBDMY9547iGB3WsgzHRhnaMKwj6+9NAcbmar/isDfH&#10;N3uFAAIIIIAAAggggAACCCCAAAIIIIAAAggggAACCCCAAAIIIIAAAggggAACCCCAAAIIIIAAAggg&#10;sAsElAR28LuAt7J/2oqSludK7BuEShZcq25lZZZFAIEdEvBjtP+9+y2dP2WVF7/a4sPHVhOK79D2&#10;r7wZ3R9f5CDemRnryu3gnQsCilmQKVH0yn2ft/TskzbxpvdYPDVXJAK/sMyVfvH4E0PEoLhStbw+&#10;mMCwcTAG2+rFtfxeaIoL6LgIIosPHrPWj/3fFlRrFlRqernMPrqmSxPLK1U1XY9YD83VYRRZpMcw&#10;ZRT3+g+z/VGsO+zY9jg1o4hV4zEPhil+DzAFAQQQQAABBBC4moDHq5qdnbWpqSmbn5+3paUl+/a3&#10;v22nT5+2Q4cOXW3VK763uLho//7v/17U5QvVajWbm5u74vK8gQACCCCwOYEwDIeK7eqfU4f9zO5t&#10;GPaz6ub2dnuXGja+n3/e9r8/cY9xF+/XcZZR/d3DMPuxPraHqWNYQ3cYNnalt99jww5j6uNy2L/b&#10;G9aC9S8KDDvnjmJcXWzNYL/5uPQ50/dl0DKK/Rh23va2ezvGOU/QhosjqAxjwtvg5/Fxn8uHnScu&#10;qg7+WxmODY6Pi/1Xhv4oQxsYE+UaExdbw28IIIAAAghsLDDuz10bt5AlEEAAAQSeL8Dc/XwRniOA&#10;AAIIIIAAAggggAACCOwGAf93TX8MWoZZd9Btsh4CCCCAwOAC/D3m4HasiQACu09gmGtVX5c5c/f1&#10;OS1GYCsCHONb0WLZnRTwsTno+Fw/9w26vu+nr7tez07uN9vaPgHvT/p0+3zHVXOeK3by0nwR0ziq&#10;T5hFHqNvvPdIj8tiJ7Yb1htmzQNmC2cs73UUXHAntrq7tsE8s7v6a7e2VldJNlFt2HS9ZWdX5ouQ&#10;panu2573OBVRbHl7QfHe+34T9IU5sRRj0/+OIelZf/G8RZbZimKrZnrtQK1pDcUsDTV9lznK6m4d&#10;LwO128PgKn6YqW/C+Wetuh4TQEMqUd6Cvp6v/6vqKM66ukoz67WLPAVhS+fyWNteDTh+2eb78pna&#10;cba7VMQs8EX99D+ta4F67NcCF1fz6/opHS+1SmztZPX1vsbdwsS0HQojS5/5vlm/5wFzL67Eb+MR&#10;0PxVdLvPXztQ/DrSstzCal1jTo9iINnAMZh8nl3J+5Z4vX4MKW50q9vTVKzYA5O6ftLMR9migI7t&#10;SqRzmzz1Cd0SP057Gh/Z2sGs9y893q9cuxbsJZYtLxWfF/rVS/KgqN/6caQ5ROeovq5vL5k/rlzf&#10;7nvHY6v0ej4eHW3rZZi/X9n61rawhvYrPvwiq//gf7P4muOay0P1Y3c1d4bOJaGfT8bVp6JWZJ2i&#10;PVlXY2tsDdmCJ4sigAACCCCAAAIIIIAAAggggAACCCCAAAIIIIAAAgjsKoHhMtHuql2lsQgggAAC&#10;CCCAAAIIIIAAAggggMBFgampKXvVq15lDzzwQHFTyRNPPGGf/OQn7YMf/OBASe5PnTpln/jEJ2xl&#10;ZaXYiH/p+rbbbiNx60VyfkMAAQQGEihDQteBGs5KCCCAAAIDC3gibb+ZcdDi546K3+C+y4s7JMna&#10;jbAD7sugN4Oub87Xr156M+36G/xEYAgBH9c+vocpURTxeXsYwEvW9Zu/h5lzmScuwdSvw1h6TXEc&#10;6z738UbiGiaYwHM1Bn827Plr8C1fXLMMbfDWlKEdtGF1XJTBgTGx2hc4XHTA4qJFGY7RMrSBMcGY&#10;uCgw2t+GDRpVluNjtCqD1YbFYG6shQACCCCAAAIIIIAAAggggAACCCCAAAIIIIAAAggggAACCCCA&#10;AAIIPF9gmO+08B2O52vyHAEEEEAAgZ0X2Nz5WIlhPeFs5omJYwuiSpGneFw5RXdeiS0isEsE+n3r&#10;PPovlpx4xMLpQ1Y5clzH7uCxAkaz1/laQmLNGLpvM/BE55TxC6g7Ap/JNbfn/Z4SgA8XS2H8O7Q/&#10;W+D3Ug/zmXxUapu7lhjV1spcT25BtW7R3NHVRo59/t3AKlB765NWv+W/KT97ZlFzQj9zCxU/wu+z&#10;H7T4uOzrfDTusenjctxtGPYY9X0oQ8yDQccC6yGAAAIIIIDA7hDw+GFHjhyxm2++2R5//HHrdDpF&#10;fPB77rnH3vnOd1qz2dzSjvi14MMPP2z/8A//cCG22eTkZFH/lipiYQQQQACBFwj4nD1M8c/JHndy&#10;mL/L8bh8/ll1mDqG2YdRrTtsDE7ff++PYf4OZVT7Qj2rMSd9fA8be3IYy1GMifW/Sxp0P7wNeyUG&#10;9DB9UZZ1fUwOOy7X59xxxkT1fRg2Jur6fDnMfvjnjGHPPcOuP4qxRRtWFcswJrwv/Dw+7PXVMOPC&#10;jy8vg877w2z70nXLMC69PWVoB21YHRllcfBjZJxt8W3ThtVjc9wO63PEuNvBmLg4R4y7LxgTq32B&#10;w0WHslk8t2VbfzbM+W9Uc5Uf58MU//w37rmiLBbuOEyfDtMP69setj+HbUNZ1h/VmBhmf8rQhvX2&#10;j3tcrrdjnD/Xj431n+Noi/fDsH0xbPtH0YZx2LFNBBBAAAEEyiKw/vmnLO2hHQgggAACCGwkMOzn&#10;0I3q38z7ZWiDt9PbMezn6s3sL8sggAACwwj4PFWGuWrYNgw795fFwfty3BbDjCfWRWC7BEZxjA47&#10;T4xq34Y9xkfVjnHXM6yD92dZ+nRYy1FY7IU2DLsPrP9cgVGMq2HreG6LBns2bBvKMk8Msx++D8Os&#10;P5j8C9cqQzuGdfD1yzImXii89VeG9dj6Fp+7Rlksh3UYxX4M24Zh11/fh2HreW4P795nhYOO93T5&#10;vObPzILGVBHTuPjG6ia+t7ruOW6BcbdjS9uvNS2st4rYAlln0YJU7tVKEWdwGMcttWGYDW3zur4f&#10;wx6fo7IYVT3DkJWhDcO039cdxT6Moo7L7UcYRnaoMW3fmz9p5sei5baoWBXdMLa4t2L5StuCqTnt&#10;RKjVh/t74VHsw3odSdK3pH3Och0vy9WaZQpfPNucWr0vV231/djLZd2h/Puo62mLLKgpDm6WWzVV&#10;7gD1lf+RKd50L1XMafWhj65By6UWgfo+7S4rfK22U52w0OPP+AaLbb5wC77uiuIEzHeWLPB/99By&#10;+tPmNJb8u1den7+yWnJrVOo2UWnYuZVFzdN+yGS2pPjqmeL8JueeLq4l4kZr6PPZC1u6e165tD/G&#10;0mr1aRCvXlMU+SrWu2+7GuP1a5vRdS8xa05apPHg4ygKV2MFDLrZpf6KKaK3V26xYrLXe73VMdma&#10;1Ut6fbv3a9CGl3Q9nwcizTTqKsvVNwVfIOFE8e5XmTfXcq2f9pbMesvWq4TWjWsXusKr6Skvii5s&#10;Let2NlffLlxqFLEnxj5PXMY9z1KrHLu5ePhA8RwVmc4nxbWR5pQgUFw19f+FDr9MHdv1kp+LinnN&#10;t+/nTZ17fBqgIIAAAggggAACCCCAAAIIIIAAAggggAACCCCAAAIIIDAqgWG+tzGqNlAPAggggAAC&#10;CCCAAAIIIIAAAgggsOMC/sXmn/iJn7CJiYli2/5l6Y9+9KP26U9/2r7//e+bJxTeTPHlHn/8cfv4&#10;xz9u99xzz4X1Zmdn7fbbbyeh8GYQWQYBBBBAAAEEEEAAAQRKKzBs8JPS7hgNQwCBkQkwT4yMkooQ&#10;QAABBBBAAAEEEEAAAQQQQAABBBBAAAEEEEAAAQQQQAABBBBAAAEEEEAAAQQQQAABBBBAAAEEEEAA&#10;AQQQQAABBNYFPHlnmltYqZkyVI8jl+h6S/iJAAKXE/As0VFoYbWpd3PL+r3LLbXjr+Vpav3H7rfO&#10;g1+29OxJzR+EYN/xTrjSBpVUXINGD/3MyMx8JSZeR2BrAjqWFEOxeGxtxZ1fWk0NW1NWf9XdevyY&#10;BTWdP3Lmgp3vCLaIAAIIIIAAAgiMX2Bubs7e+MY3WrVaLRpz4sSJIi74F77wBTt9+rSl+my/UfG4&#10;V8vLy/av//qv9md/9md27733FqtUKhU7duyYveIVr9ioCt5HAAEEEEAAAQQQQAABBBBAAAEEEEAA&#10;AQQQQAABBBBAAAEEEEAAAQQQQAABBBBAAAEEEEAAAQQQQAABBBBAAAEEEEAAAQQQQAABBBBAAAEE&#10;EEAAgb0kkGaWLS+a6Wek2HcWKyYpIe+2p4fzzALFjQ7rLQUaDCxfXJB7sj3bolYEENhQwENFzzUm&#10;rRJo3tPvgf5bCHLrKTZzlvQtXdYxquPW3ytLCdTotNexoNu2NIqtU6maol3bgdqERb4fTOBl6arV&#10;dsRREUs2Ur/EicbSWkxZ/Wa9rK9X/YQ7ogGmsZF3l3ReSXWeUfzatXF9JRAf7+3uirUVIz0vxr+i&#10;YAeRzdYnFUI9XGvb6treyljvTdd0/irGmX5oXxbqDcsmpi1vL1h65qQFHu/XDyzKmARkr3nBh1We&#10;6Ppi2/si13CIrXHb3db60Z+2+PAN2u/h+39R81umseTjsq7xWcm1L9pO1Jpci53PhepWBpgf65Vo&#10;Nca9y6U6lj0moV+DbqW3vB5rn9fY6ls3qNiy5glff7WOwPqa7/JMz/odveqzHGVXCfh8sZ6bQuOj&#10;6NvmpAXNmR2YS64mpXHm85qf44rPTRz/V9PiPQQQQAABBBBAAAEEEEAAAQQQQAABBBBAAAEEEEAA&#10;ga0L6F+jKAgggAACCCCAAAIIIIAAAggggMD+FLjrrrvsDW94g33+85/XvSipnT592n7rt37LHnro&#10;IXv7299uL3rRi2x2dtaazabFcazv9OpLvfqysS/b7Xbt3Llz9v3vf9/+6q/+yj75yU/a0pJualHx&#10;5d70pjfZLbfcou8o+81OFAQQQAABBBBAAAEEEEAAAQQQQAABBBBAAAEEEEAAAQQQQAABBBBAAAEE&#10;EEAAAQQQQAABBBBAAAEEEEAAAQQQQAABBBBAAAEEEEAAAQQQQAABBBBAAAEEENhQwHOLVmsWH3mR&#10;foksrNW0Cok8N3RjAQR2WkBJ3sNqfTVhfX9FSZ3HfZxq8kh61vmPf7HkqccsUNL5ypEbNXuQZHqn&#10;h8Zlt6fYbGtZwJX3O73sIryIAAL7QECxHCllF8gtV6xNP3+GFZ3niadZ9g6jfQgggAACCOw6gZmZ&#10;Gbv77rvtb//2b+3f/u3frN/v23333We/8Ru/Ye9617vszW9+sx09etSmp6et0WgU8b093neWZZYk&#10;iS0vL9upU6eKdT0m+Oc+97nidYfwWOIec/z666/fdS40GAEEEEAAAQQQQAABBBBAAAEEEEAAAQQQ&#10;QAABBBBAAAEEEEAAAQQQQAABBBBAAAEEEEAAAQQQQAABBBBAAAEEEEAAAQQQQAABBBBAAAEEEEAA&#10;AQQGFPCYlz3FRu22zWOVWHNKcdRiVUb8uwFFN15NzkHLnSPLVuYVlza5EHZ045VZAgEERingoT6n&#10;6pPWjKvWSxPL9UKq2NE9xXbPlxbMOovanObGEhXNINZePG15r2N9C62jttcqFZuqNfVOqNmb+bs0&#10;3eUDTHO91RSjVP1SUwxw76FsbUx1FEdspP2l7eWdFcWwTixstDR0w6tS+Gn/dGdBY7+nse+LZtas&#10;NmxSYynU8+ePpCAMbFbHSxRoH7RuoJWWIsU5O3DE8tNPW3bqcctvfCXxWK+qvs1ver9EGnN5Zrnm&#10;tLWO3eaNqvogWh1uqwNpqO35uFvS/KY9sFyxfWtJanG/Z0F9Qg+N6+cPzKG2tk9W1riIw0qxsz7/&#10;ZDpuLU1Xx8hWQNXP6eJ5C7Ruv1WzjuaC9TksV5VJpM8Q+pn1FJ9Zy2hxym4TWDuGvV+jozdZ64f/&#10;dwuaBzSANH5GcHwPxKExFRRjy8ft+rzGRDCQJSshgAACCCCAAAIIIIAAAggggAACCCCAAAIIIIAA&#10;AghcVsC/LUlBAAEEEEAAAQQQQAABBBBAAAEE9qXAwYMH7Vd+5Vfsscces0cffbS4ser8+fP20Y9+&#10;1D772c/a7bffbq997WvthhtusOnpaavphqtUXxZfWlqyJ5980u677z77yle+Yv/5n/9ZrLuO6Mt/&#10;4AMfsImJifWX+IkAAggggAACCCCAAAIIIIAAAggggAACCCCAAAIIIIAAAggggAACCCCAAAIIIIAA&#10;AggggAACCCCAAAIIIIAAAggggAACCCCAAAIIIIAAAggggAACCCCAwC4XUGLNomxjUk0lDw0nDlrr&#10;zncqP3GuZL5NZYrNdrkbzUdg7wkESrxtldXE9bmScXty+PGWtUTTWaoE80oGHHj49W2cq8a7s7tr&#10;6+unjkAd42UrSaKDtZW3ss7qVvgTAQQQQGAAgby7Yu3/uM8s6Vvjpa+xaOLAALWwCgIIIIAAAggg&#10;cGWBSqVit956q73nPe+x3/u937NTp05ZkiT2yCOP2Ic//GH767/+a7vjjjuKZa699lprtVrm63S7&#10;XfPY4d/73vfsm9/8pt177732zDPPXNhQvV63173udfaOd7zD4piUbBdg+AUBBBBAAAEEEEAAAQQQ&#10;QAABBBBAAAEEEEAAAQQQQAABBBBAAAEEEEAAAQQQQAABBBBAAAEEEEAAAQQQQAABBBBAAAEEEEAA&#10;AQQQQAABBBBAAIHLCOQe7zfwuJ2hFZEf1+M/XmbZ0r+keJdZlljYmrZo9ohFkwfNoqj0zd7NDQw0&#10;atw7kH2+PF/Er9vN+0PbEdjNArni9k5VG9asNG2+u1xEZE41py/FFZvLE8uXdIyWLbav5o7uwjmL&#10;e11LKpF14tDqUc0mK43inERU6XKNSJ/rg2pL1w2h1dK+BR6KfO00u5L0VsfXegzqIZue56nlnZXV&#10;0OL1ls4zVz+f+1g5u7Jgia4DfPD4UJ/QOJpS7PTLjSNv5lStaXFQsb71imWW88y6M4etqvhl/WdP&#10;WKOv7RPLbMieHG71IK5qjFV0qeq9eLmeHK7+y6+t7YxoUz0dJyua3yzXiNP/9X7XKklq4YEJCzQ3&#10;a2CvDtbLN4RXryBQCTUfFJ9fAsv8dy9+nnPnzRatn7fPKaVC35LGpLpI17LqpGCt83v6DJF7//jc&#10;VuRHGdGg2Gz7WG50Auq/+OBRCw5eWxyKlip/xdiKxpHmND+P5v218+bY2sKGEUAAAQQQQAABBBBA&#10;AAEEEEAAAQQQQAABBBBAAAEE9qIAGdv2Yq+yTwgggAACCCCAAAIIIIAAAgggsGmBN7/5zfZrv/Zr&#10;9pGPfMS++93v6rvgfueL2YkTJ4rH3/zN31i9XrfJyUmr1WqWJIm1221bXFx8wTYCfaH82LFj9uu/&#10;/uv2wz/8w7pP9eo3trygAl5AAAEEEEAAAQQQQAABBBBAAAEEEEAAAQQQQAABBBBAAAEEEEAAAQQQ&#10;QAABBBBAAAEEEEAAAQQQQAABBBBAAAEEEEAAAQQQQAABBBBAAAEEEEAAAQQQQKCMAp67N1NSTU/k&#10;WiSJ3UJC2K3uT6iE2I2pIofvaoLYrVbA8gggsO0CmgeCaq1ItJ13PRl3CRI5exOUsNqTAJNkfttH&#10;wBY3oD4JPTF7pv9XY71tWIEv2/NkzlpyPbH7hiuxAAIIIIDA4AKBZctLtvSNeyzrtK1yzXGLJg4M&#10;Xh1rIoAAAggggAACVxCYnZ21d77znXby5En78z//c3v22Wf11wq5dTode/DBB4tHqL8fbDQaRVxw&#10;j/Pd0+fDpaUlW1lZeUGtHj/89ttvtw984AN2yy23vOB9XkAAAQQQQAABBBBAAAEEEEAAAQQQQAAB&#10;BBBAAAEEEEAAAQQQQAABBBBAAAEEEEAAAQQQQAABBBBAAAEEEEAAAQQQQAABBBBAAAEEEEAAAQQQ&#10;QACBdQHFh+y1LX32ccvTxKLDN5jVW4o4vIuL4lyG1abVb/sxy1+2bOHkrPZH+0nZRgEJe/xojZ0s&#10;SRUO1uNWUxBAYBwCuYL31qKKzTYm7WT7jFmWW6oYTu24ankQWNpe0HzfU8jmxjiad9lt9vPU0sUz&#10;Vs9StbNhSRDZQc0njUpVy5cgzvVlW72PX1S870ixvhKNq1o/0RnW40v7eTa3btIfXY9pvJquTXJd&#10;p3i487DW1B9XPp/7tUui5c92l7S8L6d41vpvtj5psY4JZVMonuuNC8XrnVS9lTi2jo4LvwDq9Xu2&#10;Mj1nUxqD6fxJSxbPW9yc1O75FhiPF/B28Jf40DGrvvQ1Fh/SdaqPi11WuhpT7aSj4ePjJ7CG4uhF&#10;ed/Mr50q9bXXd9lOjbm5PgoizQerx7XObYp3X8S6TzwnweaP0zzV+Wd5QXNNbkuKe59eMr68liSM&#10;NeRUd7+r69t+8ftqP44ZgM0PJqDPiZsfHYNtYlNreSM0toqTTqa5oJgbNrUmCyGAAAIIIIAAAggg&#10;gAACCCCAAAIIIIAAAggggAACCCCwKQH/1ygKAggggAACCCCAAAIIIIAAAgggsG8Foiiy9773vVap&#10;VOxjH/uYfec737Hz588/x6PT6Zg/rlaazabddNNN9v73v9/e9773WbXqNzpREEAAAQQQQAABBBBA&#10;AAEEEEAAAQQQQAABBBBAAAEEEEAAAQQQQAABBBBAAAEEEEAAAQQQQAABBBBAAAEEEEAAAQQQQAAB&#10;BBBAAAEEEEAAAQQQQAABBBDY7QJKBrty3pLHv6Ok0XWLj91igRK7bmvJlQS7FFlFt3UvqRyB3Sug&#10;BO5BpWZ5GCmp/LISPqdKwBtpf8Z54GrbnrDalMha8cUo5RHwpN/F0CgSM2t+37DklnXa1n/0Wxpj&#10;gVVverWFrSkzJZymIIDAJQJ+bHkh6fmqA38OLxBpTIVrZ/NsnOf04XeFGhBAAAEEEECg3ALHjh2z&#10;D37wg9ZoNOxTn/qUnThxwpaX9fcLayXT5792u1081l97/s8wDG1mZsbuuOMO+8Vf/EV7y1ve8vxF&#10;eI4AAggggAACCCCAAAIIIIAAAggggAACCCCAAAIIIIAAAggggAACCCCAAAIIIIAAAggggAACCCCA&#10;AAIIIIAAAggggAACCCCAAAIIIIAAAggggAAClwgEijeWLJ23lW/+D8t6K9a66/+yqH7TJUvsxl8V&#10;N00xUcMDh8wj9OWpx1EjfuX29mRm4fScVV/6WsWnrVtQbbj89m6S2hFA4MoCit97qDltoeKUpkFu&#10;Ch1tK9WqfoaWts8pdrTmxEo5jlGfp9Mste7SWZvIElvRHJKonQfrk2q/x5QuZvIr7yvv7LyAx72t&#10;T6hrYqulPQvX4uD6iOqkXYXF1W/ebSMoucc5766Y6XrFzy0e1/rKIzewXtK3he6STkEa40UbAjvY&#10;mLI4UnDVy6ypo8MmKg1rRFVbsrae6bpIdSzVmnZkas7yk/9p6bmnLJ67Tm3QeLzyxkewt1RxWQHF&#10;oKu86JV63Ko+9X5U2WWxlzsaUytJrxiTocZQq98pLk2j1uRqfo8iXjuDa7VzN/enZgQd13FxmPtV&#10;fmp+vpBhkZNgkxOQzydJ16y9qM8OgS1UK6rn4jnHf+srvmGic1FNy+W55zugIDACAQ3VsKZz2uSM&#10;WbWuCjc5ZkewaapAAAEEEEAAAQQQQAABBBBAAAEEEEAAAQQQQAABBBDYHwLx/thN9hIBBBBAAAEE&#10;EEAAAQQQQAABBBC4skAcx/YLv/ALdsstt9hf/MVf2Ne+9jV7+umnrd1u2/LysmW6WeFypV6vW6PR&#10;sMOHD9trXvMae9/73md333237inxL61TEEAAAQQQQAABBBBAAAEEEEAAAQQQQAABBBBAAAEEEEAA&#10;AQQQQAABBBBAAAEEEEAAAQQQQAABBBBAAAEEEEAAAQQQQAABBBBAAAEEEEAAAQQQQAABBBDY7QKe&#10;Fjaz7Oyz1v7Hv7b44FGbOPwiJY+uKeHu5WPz7PY9pv0IILCxgOfYDmqaB0xJxD0BdxmyuSsJcJ4q&#10;qbQ3LlT4dXKAb9yRO7ZEaEFrykIlaA4CD42/UefozLM0byv/+g9mSkweH32Jha3pHWstG0Jgtwjk&#10;SU/XYzqeoooFIYnPd0u/lbedua77dV4vHt7KtLxNpWUIIIAAAgggsOsFAn12P3bsmP3qr/6qvfKV&#10;r7RPfepTdv/999uZM2eKmODdbveyccHDMDSPCz41NWXXX3+93XXXXfbud7+7qGPXo7ADCCCAAAII&#10;IIAAAggggAACCCCAAAIIIIAAAggggAACCCCAAAIIIIAAAggggAACCCCAAAIIIIAAAggggAACCCCA&#10;AAIIIIAAAggggAACCCCAAAIIbLPAhWiQit+Zd5cVU9TjC/uruz2enfYhTTeMdrnNvPum+lxxqaOp&#10;g9a4/ScVvk4x7DxO9YXBtW8Y2FEESiVwsD5plbBiSdYt2rVcqVkSRlZTjN887WuW93m+BAeq4k/1&#10;+j1L2uctyHNr12uWR6EdaExY7PNJGdpYqp4tQ2MUr7TaUvzb0Gq6fggUC3f9qqGX9JXBwMfVaMZW&#10;nqeWdVYUXrxqVm+s7vwVqvZYZgu9ZVtRG3I1yNsUKy75TL2lGNihaXi9sOjFiuJdT9Sadnr5fNHs&#10;XHtwPsgsmD1q2dPfs+SZ71vtxa/R/kYvXJ9XdkQg0NyVFx14uU7ckSYMtZEljcvEr7XV/CDIraW4&#10;eqHGZDAxo3p9nqMMIhDLsDjSdbDnHotb80WeKX7yZQ/2y20hsNznrOUFCxTPuxNV1+avi8smmh/y&#10;SMvpPGWpOnDTdV+sg9/GLeBnAy/lmT9yxfmO5o5Z6/a3WqDrtaCicxwFAQQQQAABBBBAAAEEEEAA&#10;AQQQQAABBBBAAAEEEEAAgREKeKZwCgIIIIAAAggggAACCCCAAAIIIICABO644w677bbb7P7777cv&#10;felL9uijj9p3v/tdW1pasiRJioffkFKpVIrH8ePH7SUveYnddddd9oY3vMFmZvyL/xQEEEAAAQQQ&#10;QAABBBBAAAEEEEAAAQQQQAABBBBAAAEEEEAAAQQQQAABBBBAAAEEEEAAAQQQQAABBBBAAAEEEEAA&#10;AQQQQAABBBBAAAEEEEAAAQQQQAABBPaSgJJ9Fv/nSu6amClBNQUBBPaxQDEF6I/GlFUPXWdBa6ZI&#10;BawQXePNCZwqWbUmq+I/JTkfb2P28fh4/q57ku9KbPVbfsjyF/2gRYdv0Hi52nnETzh6P1893wSK&#10;+xYocTj9+XxYnu93gbzfsd73HrB8eckqN91m0YFDukbL9jsL+z+sQHEyVyU+Tfv8TUEAAQQQQAAB&#10;BLZZYGpqyt7+9rfbnXfeaV//+tftq1/9ahET/IknnrDl5WVL9VnfH2EYWrVatYmJCbvxxhvtFa94&#10;RREX/NZbb7Vms7nNraR6BBBAAAEEEEAAAQQQQAABBBBAAAEEEEAAAQQQQAABBBBAAAEEEEAAAQQQ&#10;QAABBBBAAAEEEEAAAQQQQAABBBBAAAEEEEAAAQQQQAABBBBAAAEE9o5AEFUUJ7Kq+HWp5VlfccdW&#10;Yw/vnT1kT3ZEYD12HXEQd4SbjSBwVQHFj5yst2yiUrdOv1uE9l2u1SyNY8u7bct6Kxa2Dly1ip18&#10;c3Fl0eKVpSLs5UpctUpUs+lqq4grTSTMneyJzW3LY0mHtYYFGk+xchSEueKAFx0VWE8xpNNE1xNV&#10;XVsMXXQ90k8s6y+bKb54oPHslyhrG3tB7X4aOtdZsl7aXwuhmlmrWrcpHQvhFdbyZseqe7raVN2q&#10;QMeOxzOf769YPndMb1YtffZxS3vLFikuNmVcAt5TOzwbFOPB93f47S50l5XKYy1OtK6T6j4vh4FF&#10;E9MWBCEhfwcYVj4VRD4vKHa9H7WJYhPmPkGkimO/ldLrFOdFPz/2a1XVdLHHPSx+qm0kQWS5+qz4&#10;nLSVull2/AKa09P2eaU36FrU1PGmc0IpiuaB6MBhi2euWZ1h9DmcggACCCCAAAIIIIAAAggggAAC&#10;CCCAAAIIIIAAAggggMAoBTzrNwUBBBBAAAEEEEAAAQQQQAABBBBAYE2gXq/bG97whuLRbrft9OnT&#10;dv78eVtcXDR/XtENI5OTk8Xj8OHDNjMzoy+r+9fLKQgggAACCCCAAAIIIIAAAggggAACCCCAAAII&#10;IIAAAggggAACCCCAAAIIIIAAAggggAACCCCAAAIIIIAAAggggAACCCCAAAIIIIAAAggggAACCCCA&#10;AAII7EEBhdgJIoUyVuJWU3LqnMSae7CT2SUEtiKgJNFKEF09+hKL3vweCyu1IvH2eDNva6LypOCa&#10;o4qs0z5nUcojoMTslRteZp4E3FOMmxI2X7V4nvgst0wJyKO44tnJr7o4byKw7wQU/zDvda3zb/9o&#10;ydknbWr2GouVBN0PnVIWP+xX5i3rtC2sT1rYmiplM2mUBDRf66SuXzRbpxvM1YAhgAACCCCAAAIj&#10;Egj1dwxzc3P2tre9zd761rfa/Px8ERd8YWHBlpaWrNvtWq1Ws+npaZuamrJDhw4V8cFHtHmqQQAB&#10;BBBAAAEEEEAAAQQQQAABBBBAAAEEEEAAAQQQQAABBBBAAAEEEEAAAQQQQAABBBBAAAEEEEAAAQQQ&#10;QAABBBBAAAEEEEAAAQQQQAABBBBAYP8IeNA6j9kZK85wqjjDenjssdVgnvuHgT1FAAEE9pJAlufW&#10;ims2WWvZGcX/DPR8Wc8TxZTPeh2zlSULZjLLPeak3htnCSy0xZVFq3SWLYkiW65UrRFXbbLaXI2H&#10;Oeb2jdOmtNv2IVNvqX8ii/Ke1XTtsLwautQS5Svo5Ym1FBS8iDs9zE54iPGkZ5b0lQ+hYtGFMXH5&#10;Sr1ZZ1YWLPWcCWvtmao0rBnXrzrMQ8VdPVCbsEjHQxakOl4CW9R47M9eb5XGhKULpyxfPG3WmtYW&#10;1iq+fBN4dS8IFHGeO4qdrHlS81FYn1idi4bYt4Vu21KPl6+6axrTVY3pQPNx0JpRbH+veLzz8BC7&#10;NtZVY81BgR+Tck318JIrhv1VD/hLW6xV0vaCWb9rffXHsj4T5c85xnOdN9VBej3rax7yup/z/qWV&#10;8XvpBPxY1rHWfeBLljz9X9Z4/Vuscv0tOp/lXMpeAABAAElEQVSM/9qnsNKcwCVO6UYNDUIAAQQQ&#10;QAABBBBAAAEEEEAAAQQQQAABBBBAAAEE9owAWdz3TFeyIwgggAACCCCAAAIIIIAAAgggMAqBJEms&#10;3W4Xj2azaTfccIMdP378BVXPz89bp9OxpaUlm5iY0HfVV7+o/oIFeQEBBBBAAAEEEEAAAQQQQAAB&#10;BBBAAAEEEEAAAQQQQAABBBBAAAEEEEAAAQQQQAABBBBAAAEEEEAAAQQQQAABBBBAAAEEEEAAAQQQ&#10;QAABBBBAAAEEEEAAgV0rsJZI12PshErmWiSD9aSt21m0rSKmj7ZNNs/thKZuBAYX0OEZKHF9pdFa&#10;TbedKSH3OIuHAdO8EU4dsqg+aWqY2vX/s3fnQZad9X3/P2e5e++zS6PRaAO0MFpZJMACBAYMiUmx&#10;RD+Dk1DEIQmVSqr8j+3yP3aVnfzhsitxOdhVcaqg/A9FUAQOBcUiFgGykDAySDNCu2aRZu/19t3O&#10;8vt+T0+3Bml6uqen1+n3M1z17XvPec5zXuc5zzkz3Pt5zoxfa9kutv2KQJpewBGxo+fXG1tHkU1M&#10;HhCn/wokzxAwAR+D7bwIYjs/bBL2PPN7s3Wah+j3dElHnQP/oO4zP1Plxrertu+dtg92flPWn4Af&#10;r9n78AsYtdffjtAiBBBAAAEEENhIArn9+1+32y0ywf2n531fd911r9mF1P6OOJsLHsexqtWq3bqs&#10;0/vg17SeFxBAAAEEEEAAAQQQQAABBBBAAAEEEEAAAQQQQAABBBBAAAEEEEAAAQQQQAABBBBAAAEE&#10;EEAAAQQQQAABBBBAAAEEEEAAAQQQQAABBBBAAAEEEFgPArmCyDIei5xHC7ZLe9YozxQN10PjaAMC&#10;CCCAwBIFojDS9vqAXhg/WuS6J5bp24nKUm9KaXNcJY9qXgeRTZldc5pTo9ra7SizTNVmqaR+y7mu&#10;20/y6Jd48Fd8tVxhuSbFZUWdpuKe3zt4dwrUtQzpJLUs6cA6mPexiyx5Z8pybBO7TbF7lUrlvLX1&#10;kp5G21PKzmw3swYM1wZUsvscb9t8+eS+3JDlqpfsXijRTGZ2O2lrulLXyNAO9Q7tV3LyJcXb91o2&#10;trVjGfbrvDvCm2srEERKThxU++ffV2nrFarsu1tBuXpRbZrqtKxfzvTAivXTSmL9LK5Ydn7fTO4v&#10;feqCfZ0sikL7G0tk441dSeya5zGEedK1dxY3P4LNYKC8OarcxrBeo67pM9fEsy+NiW2jZy8ENjbI&#10;6/Z5Uuaymi+42aywBgLp6HF1X3palam3zhw/zrc1OApsEgEEEEAAAQQQQAABBBBAAAEEEEAAAQQQ&#10;QAABBBBAYLUFmPV7tcXZHgIIIIAAAggggAACCCCAAAIIrEuB6elpHT16VC+88IKeeOKJ4ucdd9yh&#10;j370oyr5F5deVR588EH9+Mc/1lVXXaUbb7xRu3fv1q5du8657KtW5VcEEEAAAQQQQAABBBBAAAEE&#10;EEAAAQQQQAABBBBAAAEEEEAAAQQQQAABBBBAAAEEEEAAAQQQQAABBBBAAAEEEEAAAQQQQAABBBBA&#10;AAEEEEAAAQQQQAABBDaQgM3WGtqkzzbpuXKb3jm1iVtXrNikvj2fFNa24duMX5v/s2KbpmIEELgw&#10;AR8P1svkv9aQsNan+l0ftuEjUTS4ZWZy4gvbI5ZeTwJpr7gWBIFdB2K//qynxtEWBNZYwG7NZKeF&#10;Qjs//NxIkjVu0AKbtzE6Gzuh9PhBZVeNW7ttB1bydnKB5vD2IgVW9J5/kW1gMQQQQAABBBC4pAWy&#10;LNP4+LiOHDmiZ599Vk8++aRarZbuvvtuvetd73rNvo+OjuprX/takR3++te/Xv64/PLLtWXLFkX+&#10;75YUBBBAAAEEEEAAAQQQQAABBBBAAAEEEEAAAQQQQAABBBBAAAEEEEAAAQQQQAABBBBAAAEEEEAA&#10;AQQQQAABBBBAAAEEEEAAAQQQQAABBBBAAAEEEDi/gOfXRZ4zbFl2meUAJ54DfAkEPgaWcXcp7Mf5&#10;jx7vIoAAAvMK+DA4UhtQHIZKLZ85DSO1qhVlU2NSa8riS9d+rLcmqmvtmJ48qShLlQShOpZBf3m1&#10;T5Hn0duf9dDOeZE36xvedeJYqlQVTWQq27Hz7uTHs5clSnLPkb54nOL4t6dtGoSegsqAzU9QsXp9&#10;K6+tPLStT6VdjbWn7O0zjbHXtto5ENk5cK515lpoiw+UG6pa32tZHb4jvV5HU/Zz67bLpEMHlBx7&#10;UXr9W4p7prn1eHJJCgSWk5yNn1D36ceKbPtK/vaL2s/Ext/ppGPd0vL7bRyu2pwbJfs9Gthq55D1&#10;6eLMeW2fvqiNbpKVI4X2x89uO2b2yO3C5/MR+N9pFlXsWKdNy8bOuupVtivxOmxFH2W8+M8kiKxu&#10;24q9kXfa9srZS/hSlHUtYJmUQblm8eeR8ukJdV9+WkGpqnh4p/3084+CAAIIIIAAAggggAACCCCA&#10;AAIIIIAAAggggAACCCCAwKUpYJ/qoCCAAAIIIIAAAggggAACCCCAAAKbW+DEiRP6/ve/ry996Uv6&#10;0Y9+pGPHjilJEn3mM5/Rhz/8YZVK9oXaVxVf7i/+4i8U2IfT9+zZo3e/+936F//iX+j222/Xli1b&#10;XrU0vyKAAAIIIIAAAggggAACCCCAAAIIIIAAAggggAACCCCAAAIIIIAAAggggAACCCCAAAIIIIAA&#10;AggggAACCCCAAAIIIIAAAggggAACCCCAAAIIIIAAAgggsHEFAp/02SbbVWKTUdv0ra9M6bqM+1RM&#10;Npuq9+Iv1Dt+UOXd16u09wbbnG+PggACCCwgEMWKtlxWTDud+8T1/qBsPAGfKdwmHS8mH/cJwuNQ&#10;QUic/sY7kLR4pQUCm4hdkd2f5ZmdL35/tn6Lj8nFOR2XFJar67ehtKy434+Hd9htf1lBuYIIAggg&#10;gAACCCCwYgK9Xk/PPfecvvnNb+r+++/XY489pvHxce3cuVMjIyN617ve9Zpt+/v/7//9P913330a&#10;GBjQ9ddfr/e973364Ac/qDe84Q3q6+t7zTq8gAACCCCAAAIIIIAAAggggAACCCCAAAIIIIAAAggg&#10;gAACCCCAAAIIIIAAAggggAACCCCAAAIIIIAAAggggAACCCCAAAIIIIAAAggggAACCCCAAAJnC+QK&#10;LL8z8Cw7yxjOe12LtPPXPAxyg+Z4eiaf5ZlYeKVl9Nm++e5azjEFAQQQ2EwCPoIPVfpUi8vqpqky&#10;GwZbpZJFNGdKm2NF3q986F/DEtjY3LHrTjI5pjhLNVmpKrFxe6jabxGr3rgNeh1aQ9PV2fSZe4dS&#10;XXGeqpQlc1MU9Ow4dlP73a6+gR2/izqCPkdBq2kZtqmiSu1MJvU8Ndqyk52W2km3aItf9ctRSYPW&#10;l0KvZ57V3MtbWS+V7VHVeGdKqb2W2mvjnWmF2/YosNezk4eVtqcU2XKUtRCwI+oHtTiO5zmYy9E0&#10;qz5L0uJeOKzUbbs2FlkfWmrpJImmu21bfaaOqt2jRnaeBNWG5TLXllrtpl/Pe0Fs86QEdnxyo019&#10;zhQ3tlxuP6eDxXQTz71vjts6mVo2xuTF34fOorWBI4ui4pHbMct6fhxtjhTvE4up/6yqeLoGAnaM&#10;isz2so3bdhzT08fUfvJhhZWGGu/5bUXDO61RHMg1ODJsEgEEEEAAAQQQQAABBBBAAAEEEEAAAQQQ&#10;QAABBBBAYBUEmPV7FZDZBAIIIIAAAggggAACCCCAAAIIrF+B06dP62/+5m/0V3/1Vzp27Jh9qeSV&#10;Dw6H9oUl/0LTuYq/56Xdbuupp54qHt/85jf12c9+Vr/927+trVu3zrvuuerjNQQQQAABBBBAAAEE&#10;EEAAAQQQQAABBBBAAAEEEEAAAQQQQAABBBBAAAEEEEAAAQQQQAABBBBAAAEEEEAAAQQQQAABBBBA&#10;AAEEEEAAAQQQQAABBBBAAAEE1q2ATfbpE8NmNnm0fDJfa+graT3L1+ogy9R74Qm19z+kwCZbL++9&#10;cUW2s3wtpiYEEFhXAjax9EqMTetqHzdJY/JeR3kxP7hF6Qc+ITlHdpMcenZzsQKWkxiEpeLcyJPe&#10;Ytda/eWKUzdX3uvauWwZjnGF03n1j8KitxiWq+p/y2/Y/X6ieMuuRa/HgggggAACCCCAwIUIJHav&#10;sX//fv33//7f9eUvf1kTExNzq3se+Gz299yLZz3x9zL798OxsTE99NBDeuyxx/S9731P//E//kd9&#10;4AMfUF9f31lL8xQBBBBAAAEEEEAAAQQQQAABBBBAAAEEEEAAAQQQQAABBBBAAAEEEEAAAQQQQAAB&#10;BBBAAAEEEEAAAQQQQAABBBBAAAEEEEAAAQQQQAABBBBAAAEEfkXA8+GiWEHVcjpq/ZY3bLl2gb+4&#10;QTMfPY9k/JTlGf9cqjRU2nO9ghoZJL9yzPkFAQQ2hUCe5xqo1NUo1TTRmVZi42OrVLUs0EB5c1xK&#10;LbvUxv+1LYEmui3l7SmFlnU/XSoptJzSIbsm+fXIdoGyTgWC0OYoqNbktwwlz8H1g2XHzDPBelli&#10;dxF5MW/BxTU/VNqdlqy+oGLX8shybOeZDcE2rdOtcXV9294UZarHteIcmG+dubbZCnEQa6Ba15Gm&#10;VZTNdLzR9oTy4csUNvqVTJ5SNnFSUf+wVWftoHPO8a38ExsL0q6ylvUF63Ch37Na/1ux4iHoloXu&#10;xzgsWW6yH++LKB1r+3SvXdTnc3k07LnPvRHYfbei8kXUvNlXzRUptJxCP2ftkmaHyX1zv7b5MVxE&#10;8WUzux76+DFh10ObccXKzPlvfyMqfrMjpZ5dP70/ZJ3W7NvFe/xnvQvYsbRjF8Qz9z7p1Kgd7zE7&#10;pb2z2PEtOsx63wfahwACCCCAAAIIIIAAAggggAACCCCAAAIIIIAAAggggMDSBNb6E0FLazVrIYAA&#10;AggggAACCCCAAAIIIIAAAssg0Ov19MUvflF/9md/pvFx+wLVmeJfVKrX7YtWjcbsS6/52dfXVyzT&#10;6diXCs6U5557Tn/8x39snynP9ZnPfEa+DAUBBBBAAAEEEEAAAQQQQAABBBBAAAEEEEAAAQQQQAAB&#10;BBBAAAEEEEAAAQQQQAABBBBAAAEEEEAAAQQQQAABBBBAAAEEEEAAAQQQQAABBBBAAAEEEEAAgQ0v&#10;EJYU9I/YBL4l5Rc5ge/5LWyq6yy1CUbLCsu18y/KuwgggAACl56AzTNdTBduE8aXtlymcHCrXRNW&#10;cJL6S0+QPdo0AoGdGyXJzpk8Tdb1Xud5prxnuY2htdnO7aLR67rFm7hxUazKzqs2MQC7jgACCCCA&#10;AAIrLeDZ3UeOHNHf/u3f6u/+7u/kGeGzJYqiIhO8Vjv3vwnOvl+tVtVut4vVWq2WHnzwwSJfPI5j&#10;fehDH1LJ/v2SggACCCCAAAIIIIAAAggggAACCCCAAAIIIIAAAggggAACCCCAAAIIIIAAAggggAAC&#10;CCCAAAIIIIAAAggggAACCCCAAAIIIIAAAggggAACCCCAAALnErAAOyvla25VvP1KRVt3S9HGzesI&#10;LCc5Of2S2j/7VpGdHG+z/an12x7O7Gexs/xnxQTyzLKkm2PKOtMKBzy7urpi26JiBBA4v4DnO5Vt&#10;PB+pDejl5uliGGxZznsSRkon/ffUKljbsTEIAk20phS3m4osq7RZtvzhclUD5bpCz1c9/y7y7loK&#10;WF6p7FiFdpQqvWQmP9p7lB3HjuXiev9TMXfBRRzFwNa1vqEkVVhrWI5tOBNUfY4q7fKjU61JpbZ9&#10;b0xqvw9WGmrElnvrbTlP8Xcjq3uw3FBk+5PY+kFufbM9qWxnv6KhnUrGjis9fkjxzmss/9faQVk9&#10;AcsvzkZPafqfvqMwKqt2x/sV1PpWbPt2JzOTm+z9xsbQwMbMiynNXlu9pGdzeVgOs1VZ63SK8yVq&#10;DCmwrD3K0gViO2/DQtP6iB0nO/ttvJjN5T7/eS87Hnmvq7w1Ycc41nS5pJmRbGa9aqms1OZH6dql&#10;MrHxLssypR0bjygbSiAIYss/LxdtTqdHZ64Hdi9kNxvrYz9mr0/FJAzFf9ZHu2gFAggggAACCCCA&#10;AAIIIIAAAggggAACCCCAAAIIIIDAhhewT3VQEEAAAQQQQAABBBBAAAEEEEAAgc0p8Pzzz+sv//Iv&#10;NTExMQcwODioq6++Wvv27dN73/te+cT35ypvf/vb9fTTT+uf/umf5PWMjtqHkK2Mj4/rz/7sz3Tr&#10;rbfq7rvvVsSXAc7Fx2sIIIAAAggggAACCCCAAAIIIIAAAggggAACCCCAAAIIIIAAAggggAACCCCA&#10;AAIIIIAAAggggAACCCCAAAIIIIAAAggggAACCCCAAAIIIIAAAggggAACG0SgmLe33m8TBb9Psglc&#10;44HhmQmpV6L9NvN03uvNTEy9XiYUXYn9pE4ELiUBm/x5oYnhL6XdZV8uQsAvKAtOzmzXgSBU+bKr&#10;Fd3ziZkJp+13+thFuLPqpSngY290Jisx6Zw5t9bjrtp57+d+6m0M5yaRX48tpU0IIIAAAggggAAC&#10;Ky/QarX08MMP64tf/KJ6/m+AVjzDe/v27Xrd616nu+66S7fddts5GzI0NKT3vOc9Ghsb0/79+3X4&#10;8GE1m02laaonnnhCn/vc5/T6179eN9xwwznX50UEEEAAAQQQQAABBBBAAAEEEEAAAQQQQAABBBBA&#10;AAEEEEAAAQQQQAABBBBAAAEEEEAAAQQQQAABBBBAAAEEEEAAAQQQQAABBBBAAAEEEEAAAQQQmBEo&#10;XfF6exJZVFxa5A1vWBfPumtNKLcMkrBct7y76kw2n71MWWEBzwrtTan98+8rOfqsare/X8GeN5h/&#10;ZBvmAKywPtUjcE6BMAy0rT6oyM7PxM7DZqWiLLSxvj2lrNtRWGmcc73VejG3MXu0Na5qe7rIKm3G&#10;FfVVG6paFj2jxmodhSVsx45bYBm4gV1nPVu2kvYU+PXXs3GttHueOXvxRzC3+Q/yTstqzBRYXw38&#10;OjNP6SU9nWpPnHW5ybW1PqQwsuxb+2MJ1/OsOfOyN3240qc4LCnx/bE/03aOWM/UwPY96r74C/WO&#10;vaCqvTeX/3veGnlzuQT8uGc2ZvWe/pn1g7oq+96pqN531rFeri2dqce6Sn6mDwelyly/XupWJtpN&#10;JX5+FF0wU6Pbtr4cKBoYuei6l9qmS2E95wzD0B4z405q95u5Pc8zO0dtbpOFiy2bdJU1J229WL1y&#10;7ZVxwo7XcLVPk3asutm0OnFs72XKOm07jjPbW7h+llgXAnYtCsv+90HrH1P2d8QkURCX7NpQWrkx&#10;ZLE7bte43olDkl2/4i2XKajaNdWuPRQEEEAAAQQQQAABBBBAAAEEEEAAAQQQQAABBBBAAAEElkPg&#10;zMzGy1EVdSCAAAIIIIAAAggggAACCCCAAAIbS+CrX/2qnn/+efui7MwHy4eGhvTxj39cn/70p3Xz&#10;zTerYl+umq+84x3v0B133KEDBw7o85//vO6//34dOnSoqOvo0aP63//7fxfvDwwMzFcFryOAAAII&#10;IIAAAggggAACCCCAAAIIIIAAAggggAACCCCAAAIIIIAAAggggAACCCCAAAIIIIAAAggggAACCCCA&#10;AAIIIIAAAggggAACCCCAAAIIIIAAAgggsAEELKPHJhEv77m+aGueZTbRpz2Wu9hm8twmqfZJoW0i&#10;2mKyYCbvXG5l6kNgWQWKCYD9vI0im7+eyPNlxb2UKrOst3TsmLKpMQX9I4qHd/iAf949DGoDKteG&#10;barw1CYhX4Frznm3zpsIbAyByM6nyM6noNK34Dm1pnvk53C3qyCw+7u4vL7buqZQbBwBBBBAAAEE&#10;ELj0BU6ePKlvfvObOn78eLGzcRzrmmuu0b/6V/9KH/vYx3TVVVfJXztX8fzwe++9V7/+67+uhx56&#10;SF/4whf03e9+V6dOnbLbza5+8YtfyDPHX/e6181bx7nq5TUEEEAAAQQQQAABBBBAAAEEEEAAAQQQ&#10;QAABBBBAAAEEEEAAAQQQQAABBBBAAAEEEEAAAQQQQAABBBBAAAEEEEAAAQQQQAABBBBAAAEEEEAA&#10;AQQ2m0CeWtaj5z1eAiVtTlqecaqwMaQgsuyS88ddXgJ7vI52IYyUTpxQevygkolTirNEiiOOwTo6&#10;RDRlcwn48Lel2q9yEKuXdTVdrii1zOi801LWmlZoOaZrWXpZqvHmmK7odpRbBv10uawRa29sbQzs&#10;T84AvpaH5/zbtkzZsFJTEgSqJD2FZ7Klvc91ku5M1HRw/irO/66tnGbKOtNWV66wWrN5Cs6dRxZa&#10;W6aTKTW77aLP+GZDRRqp9Smy9xZzEcqs4YPVxkzfszkRctuvdtLRVNLS0I49Css1ZadfVjI9odie&#10;U1ZRwPuW3UsE5apt1I+u97IVLLa9vNexDdg245Jt8qI6siasDyeW2e9tL2U9VXqJVWl1NgbtJeuf&#10;K7w7Kyi15lVHdt9pI1HRK9KCMlRu45EF2C/cNjsEWWtKsmPds/kUWkXe4Uz/8mvPcK1fXRsLJq32&#10;xP4+4Vck2dg2U7fd21I2hoCfXzZmBzavjnoz1wiVKkUuetFx1ur8szEgt/7UfuirSidPq/Gu31Jp&#10;93Uz482Z6+nGAKaVCCCAAAIIIIAAAggggAACCCCAAAIIIIAAAggggAAC61XAPy1BQQABBBBAAAEE&#10;EEAAAQQQQAABBDadQJIkeuCBB9Tr+QfL7WsB9mHxj3zkI/qv//W/6s1vfrMqlcqCJrVaTbfddlux&#10;zu/+7u9q69atc+t8+9vf1sGDB4svusy9yBMEEEAAAQQQQAABBBBAAAEEEEAAAQQQQAABBBBAAAEE&#10;EEAAAQQQQAABBBBAAAEEEEAAAQQQQAABBBBAAAEEEEAAAQQQQAABBBBAAAEEEEAAAQQQQAABBDai&#10;gE/imybFQ/kiJoNd4j7mqU3sW0wKa1OWxwvnAC1xM6yGAALLIWBjQXL0abV/8UMlJ4/YTPHrIPK8&#10;mGD84iYZXw4a6jhLwI9Jlqhz4GFNfesL6j3zs5kJo89a5JxPs8xy3BJbd+WuOefcLi8isBEEfGLz&#10;uKTKG96ixjv/P5X33rR+cw99gna7h1QYzUweX6ppreaK3wiHljYigAACCCCAAAKXskBu97EnTpzQ&#10;I488Mrebu3bt0u/8zu/I872vu+46xXE89965noT2bw+eA/7BD35Qf/qnf6p7771X9Xq9WPT06dN6&#10;8MEHdfLkyXOtymsIIIAAAggggAACCCCAAAIIIIAAAggggAACCCCAAAIIIIAAAggggAACCCCAAAII&#10;IIAAAggggAACCCCAAAIIIIAAAggggAACCCCAAAIIIIAAAgggcIkJ5LllGbcmZaF3Chv9UnT+/JJL&#10;bPfXdncslzaIy4r6hpRb3qBaY5YrTYbo2h4Utr7pBSznaaDaUK1cUWDhn107R3txpLzbUd62sdIT&#10;QYv85tWXCm27Hcueb7anVO21lQah2qWKhmr9KhW51qSVrv5RuYAtWt8KrG8pjFVOe9a/Zo9XrnbS&#10;s541+/sF1Hn2oh4p7tf0Tmsmw7bcsK567pxxf3m83VKr1z2z1Vxl6+eDlYZC+7OYlnh7+8o1VUsl&#10;WXJu0ZLEMrQn2k2FgzsU9I8onTytbOy4vWfXtnnacvYu8Hz5BALrZ4V5kU9ux2cxB3Wpm/d+5306&#10;8uzkktVy7n632Oonu9PWXuthVk0lSVRJu3a/VFJYGzjTj1ZyZxbbyo25XGTnYWDXC7++pXbvaaOS&#10;PUmde8FiayqfHleedJTY3xemvB5ba+ZoB9pS6VPFrpl+J9u1vuAHMCzmS1lE5QtunQVWTcD+fhIN&#10;7VTlulsVbb3CDrAd51L1zLm3aq0494asK2WdtrLWhPXD7sqOa+duAa8igAACCCCAAAIIIIAAAggg&#10;gAACCCCAAAIIIIAAAghcwgLrYEb5S1iXXUMAAQQQQAABBBBAAAEEEEAAgXUr4BPaP//888qymS81&#10;Dg8P6z/9p/+koaGhC25zvV7X7/zO7+i9732v4njmS6rHjx/X/v377XPr9sWDVSi5fTq+2+2q1Wpp&#10;ampKzWZT7XZbiX05YanF2+51ej2djn2g/iLqWmobWA8BBBBAAAEEEEAAAQQQQAABBBBAAAEEEEAA&#10;AQQQQAABBBBAAAEEEEAAAQQQQAABBBBAAAEEEEAAAQQQQAABBBBAAAEEEEAAAQQQQAABBBBAAAEE&#10;EEBgkwjYTLF51rMJZ5NicuqgVJ6dPXaTALCbCGwgAZssOrfJ6XtP/5OmH/q/Sg49Y5M9z0z3vHZ7&#10;YROD+8T1NuH4omatXruGbr4t+zzfNll77pMz99r2y1r3lc13CNjjS1MgHNmh0mXXKhwY8ZuodbuT&#10;QVxS6eqbVb72NoWNfmunDwoUBBBAAAEEEEAAgc0m4PnWR48e1csvv1zseqlU0g033KB7771XlUrl&#10;gjjCMNQ111yjT33qU7rtttuKdT1L+/Dhw0Xu+AVVdhELe765Z3dPT08XmeCeC+6/X0wuuTt5HbOP&#10;i6nrInaNVRFAAAEEEEAAAQQQQAABBBBAAAEEEEAAAQQQQAABBBBAAAEEEEAAAQQQQAABBBBAAAEE&#10;EEAAAQQQQAABBBBAAAEEEEAAAQQQQAABBBBAAAEEEFjfAkGovGtZH52pIhM1qA9KcWRtJu9u1Q5c&#10;ZN61fsuSjpQ2LXM0S1Zt02wIAQReK5DnuWpxRUPVvuLNxLKaWuWq5Uh3lbUm7Rxdy/Ex0ITlEuft&#10;KZXSTGkYKK3UNVjxtlrW9Wt3h1fWlUCuoNKQrE9Vej3ZFbhonf+3bf1rOfLAc+sXWXdaQWjXlkp1&#10;3r33bZ5uT6iXew65bzpXPa6pv1xffE+y9UqWlztYtn3yrGyvx56NNseV9w0qHt5R5Jynxw9KWTpv&#10;W3hjpQSsD1g/8D6RayX9PSc9ULz1csV736hgaMfi+9A5dt1z6aa7Ns5Zn7SbI5UtK79kmfl+7oS1&#10;WrGtc6zGS4sRMNLY7jdn5kGwXuF/D/DDZ3OaLCqX2+9Vp0YlOx5JtSY7KsU575sO7Ho0YMeoFMb2&#10;qpTEsdVt7/uxLOr3pSgbQSC38bq06yo17v4txXve4KehgpJdT/zJWhe7fgaWv1lcL71fURBAAAEE&#10;EEAAAQQQQAABBBBAAAEEEEAAAQQQQAABBBBYRoF4GeuiKgQQQAABBBBAAAEEEEAAAQQQQGDDCJw+&#10;fVqTk/aFKf8QvxWf8H7v3r323ZdwSftQsw/+f+xjH9P9998vn2Te63366aeLyepj+6D5ShWfwH50&#10;dLR4HD16VK1WS81m0z4HHaher2t4eFhbt24tHv39/YtqRrvd1qlTp4rH2NiYut2ufB8ajUZRj9c5&#10;NDS0qLpYCAEEEEAAAQQQQAABBBBAAAEEEEAAAQQQQAABBBBAAAEEEEAAAQQQQAABBBBAAAEEEEAA&#10;AQQQQAABBBBAAAEEEEAAAQQQQAABBBBAAAEEEEAAAQQQQACBxQlYHpBNop7bpL4+ObHi8uJWYykE&#10;EFgTgcAmdFapYtu28zaZ9v+uSTuKjVruVjp+Sr3Dv1RUH1DpijdI0crlf63djm7QLRfzQ1vGm08s&#10;nmcbdCdoNgLrUMCyCNdw5F0ciOUyhrV+1d70AVv+TGszGwds3KYggAACCCCAAAIIbC6BXq9X5GhP&#10;T08XO+6Z3tdee6127ty5JAjPEt+zZ4/e85736Ic//GFRh2dzHzx4UHfeeeeS6lzsSp7h7bngnuN9&#10;8uRJ+T51Op1fyfHesmWLRkZG5Pu5UMnsHtnb7nXNZqd79ni5XNbAwECRCz44OKi+vr6FquJ9BBBA&#10;AAEEEEAAAQQQQAABBBBAAAEEEEAAAQQQQAABBBBAAAEEEEAAAQQQQAABBBBAAAEEEEAAAQQQQAAB&#10;BBBAAAEEEEAAAQQQQAABBBBAAAEENoeAR9p128rbU8otIzWsNiznjizS1T34geXADiqILG90elJK&#10;LFeaggACaybgqZ+xZbtvqw3qhbGjShSqVSopzxLlzXGLBV27FNPQxuzxTlNha0qlNFEnKimo1NRf&#10;acxElK5d09bseG2kDXv2eFirW7x0pDjNFFlGVhBb37Kd6Njx9ITcmd+Wvld51rNresuuKbGCcl25&#10;Z9eeo194vvXJ1oR1Z3s/yH1aA43YPUA1Kp9r8XM2yPenbPcOA2XLCCu2k8tvK0atj2b2e7z9SgVP&#10;/0zJ8YN2r9GVqtxfnBNyRV60A+p9wI5DnicrPG7Ztmw7lZvuVuWGu4rt5pahvtSxsmtjbbPXNhVr&#10;u3WoqvWdkp0voY1ziqv+8jn79IowXnKV2jlqx8puOYuSWg6hjxF5Yufnoq5tdtb7ddDGq64djyzy&#10;g2HF1q3YfCj1Uk11G0NkF6tuEM30P/t7RmoZgfGiR5aZKvnvGgtYv/Dz2k+4wK4NYb3fntq8N+e4&#10;nqxuS63zRjPtyP0aag1a8yatLgBbQwABBBBAAAEEEEAAAQQQQAABBBBAAAEEEEAAAQQQWEEBPtWw&#10;grhUjQACCCCAAAIIIIAAAggggAAC61eg1+vJJ4GfLdu3b1fJvkh1MeWaa64pJpX3Ceu9jI2N2efO&#10;V+6jv76dZ599Vj/4wQ/05JNP6vjx42q37cPs/qFj+2C0P/r7+7Vr1y69+c1v1lvf+lbt3r1boX2o&#10;fr5y6tQpPfbYY/rhD3+oF198UVNTU+p0OsU6jUZDO3bs0C233KK77rpLe/bsuWiz+drB6wgggAAC&#10;CCCAAAIIIIAAAggggAACCCCAAAIIIIAAAggggAACCCCAAAIIIIAAAggggAACCCCAAAIIIIAAAggg&#10;gAACCCCAAAIIIIAAAggggAACCCCAAAKbTcByc2xy2HBkl8LGkE1SbZNH22TUFAQQWKcCFmcVlG3i&#10;bZuNO+921m4CYM/csomk0xOHNP2DL9oE81cp3nWNApt4mjFkvfQdmzA6tMmZA8tly+xxZn7w9dI6&#10;2oEAAqshsHK5jKvR+k21jTSxy6dlWkY2lYmP3RQEEEAAAQQQQGCZBDL7u3uSJPKfXsrlskZGRhRF&#10;S7/nqNfrRea21+G53J477pnaK1W87aOjo3r88cf14x//WM8991zxu2d4z5Y4jov9uuqqq/SWt7xF&#10;t956q7Zs2VLkhc8uc/ZPb/ORI0f0yCOP6Cc/+YmOHTsmzx731z0zfXBwsMgCv/3223XHHXdo27Zt&#10;F2V29rZ5jgACCCCAAAIIIIAAAggggAACCCCAAAIIIIAAAggggAACCCCAAAIIIIAAAggggAACCCCA&#10;AAIIIIAAAggggAACCCCAAAIIIIAAAggggAACCCCAwEYVsDRSpd2W1GopKJUVVOuWd0ng5Woez8Az&#10;Yev9UlRS1p5S3mtb9CjZg6t5DNgWAq8WsIh3ban1K7I8SU9GapcqxdiYNkctFzhds5xJjyQ+2Z5U&#10;2XKsI8u9nK7UVKv1qV5kSL96L/h93Qn40F5p2Hgfq5R0FGeJveBXYqmrnuWLpcrLpYtottXU6ypP&#10;rdeGsV3TLfe8KK+9pnQty2zUrjnZ3PUm15bGgGLLIvMW5fZnMSW0a9hgxc6VIFQW2LmRh5rqTaud&#10;dtXYdoVCu69IR48qmR5TXLV9X2S9i9k2y8wv4EcviDz83h4eWWf5citdAst7s2Q8O8S+9cX1n3O1&#10;qZN0NW1jXG71eF+s9Wy8y639NtaFNuZ5lv/F1H+ubW6W1/yohGGoWJ5zH9g5a5b+sLHHwg0XZMjz&#10;RGlz3OYyyDVpxzuz/jUzhOSq2H1s1fIDq7FdL+249Wycy63uTjKtetKb2c7ceLPgplhgHQjkdt6V&#10;Ln+9XU4qirZfYdcuG08u4txell3yLmv3PJ77bX9psv7n4wEFAQQQQAABBBBAAAEEEEAAAQQQQAAB&#10;BBBAAAEEEEAAgeURsJlnKQgggAACCCCAAAIIIIAAAggggMDmE6hUKvLJ5P1Ljv5B/pZ90dQnub+Y&#10;4nVG9gWV2eIfZF+p0u129fDDD+tLX/qSDh48aJ+Nz4pt+/bLZfvwse2T78/4+LhGR0f1y1/+snh8&#10;8pOf1N69e4v9fnXbTp8+rf/zf/6PHnjgAU1NTRXL+D7M7tPY2JhOnTqlJ598Uo8//rjuvfde7du3&#10;b+79V9fH7wgggAACCCCAAAIIIIAAAggggAACCCCAAAIIIIAAAggggAACCCCAAAIIIIAAAggggAAC&#10;CCCAAAIIIIAAAggggAACCCCAAAIIIIAAAggggAACCCCAAAIILFrAcnPC+qAab/2wTSOa2POhIktn&#10;0euzIAIIrK6ATbAblCrKI8vy6rZs0t2FJ4pe0Qb6ZOA2jgQ2wbRCJv9dUeslVB74MSnmf19s3pst&#10;bzlxfkwpCCCAAAKrJJD21D78tNLJMZV3XaXSll2rtGE2gwACCCCAAAKbQcCzrs/O8PZM7Xa7XWRr&#10;LzXL2/PFvU5f3/O4/Xd/rETxzO+TJ0/q29/+tr7xjW8Uz31bvu3ZrHPfpyRJdOzYMR09elQHDhzQ&#10;4cOH9aEPfUjbtm17TbN82aefflr33XeffvrTn6rT6RR5316nP3q9XlHXSy+9pP379+vZZ5/VP//n&#10;/1x79547Y/w1G+AFBBBAAAEEEEAAAQQQQAABBBBAAAEEEEAAAQQQQAABBBBAAAEEEEAAAQQQQAAB&#10;BBBAAAEEEEAAAQQQQAABBBBAAAEEEEAAAQQQQAABBBBAAAEE5hOwHNGZxMeVy+yYb9PL9rrtQNg/&#10;rKAxqLA6sGLZI8vW3kuworDep6BclVpNZd22wqJXrUwGzCXIxy4hsOwCmY2Lg9V+VeOSWr1M0+Wy&#10;siBUNjluOb+Jba+07NtcTIVZlmqsPaWKjROxNXKqXNKA5dGXrJ0+YpBAvBjFtV2mGOujkqLOtMp2&#10;PC2V3BoUWO5Wqp5lg9vdhL2yxCNpnSDrNKWe9dEoUliqFXW/umeE1pcnLQt9utcucqs9ciyyPyOV&#10;2XuAxW/f74KGq3WVgkg9pXb9ktpJR1PtafUP7VAwuFXp8UNKR48pHt5pNxxRsc21PQqbY+uBHRPN&#10;5synPm6tcCky0Bffd+ZrTavbUceyfS26vygNy5WzoD1F9X7LzbexN7BtXPxm5tv8Jng9sOEhNsZc&#10;qY0TmY058nkJ7Pz1sWheXB8oLPNP0xPynPypUlnJmdx7PxzVqGzXzIo9rG77U9RtY03Y6dnhW4X+&#10;Z22gLLOAnXel3dcWj+KELPrJMm/jQquzfhj4dcRLz/qsjwcUBBBAAAEEEEAAAQQQQAABBBBAAAEE&#10;EEAAAQQQQAABBJZJwGZypyCAAAIIIIAAAggggAACCCCAAAKbT2BwcFD9/f1zO+4Txfuk8n199oVH&#10;/yD5EorX0Wq15tZsNBpLrmuuknmeHDhwQH/3d39XtDmyD8mX7UtgIyMj2rFjh3y77XZbo6OjOn78&#10;ePE8tw/CP/TQQ6pWq/q3//bfanh4+Fdq9nb//d//vb7xjW/YZ+gT+wB+pIGBAW3fvl1DQ0Pq9Xo6&#10;ceKETp48WTz/+c9/ro598eE//+f/rL17967Yfv5KI/kFAQQQQAABBBBAAAEEEEAAAQQQQAABBBBA&#10;AAEEEEAAAQQQQAABBBBAAAEEEEAAAQQQQAABBBBAAAEEEEAAAQQQQAABBBBAAAEEEEAAAQQQQAAB&#10;BBBAYO0ELMcmL6aEtamcl5jTs2DjbfLOcGirLeYT+Z55LLgSCyCAwJoIWFxXUKrYuWpjgk0c75Nx&#10;K/Sp3tem5ImNUdYExT4JsLeDCYDX5kjMs1WfeN5Kni3uuORZT4HN45xbnwpswnAKAggggMDKC2Td&#10;jpo/e0DtFw9o8J0fV2nLrpXfKFtAAAEEEEAAgU0jEMexPBe8VqtpampK09PTevbZZ4sc7S1btizJ&#10;wet48cUXi8xsr8Bztb3+lSjNZrPI+P7qV7+qyclJlUqlYlueC75t27YiI9xf91zwU6dOqdvtamJi&#10;Qt/+9rdVr9f1m7/5m0U++GzbMvt3lMOHD+srX/mKHn744eJlzw/3PHDPBff98P3zXPCxsbHi+Q9+&#10;8AP7J9Ncn/zkJ7V1q/8bKgUBBBBAAAEEEEAAAQQQQAABBBBAAAEEEEAAAQQQQAABBBBAAAEEEEAA&#10;AQQQQAABBBBAAAEEEEAAAQQQQAABBBBAAAEEEEAAAQQQQAABBBBAAIELFQiUd6eVnj6qwCIiQ88c&#10;83zRlcobvtDmLXL53EJIw4Etqt31YeVJorB/ZJFrsthyCfgxCMoNBX0DysZOSWnPgkStU22wvrRc&#10;HtSDwHoQ8BT5gXJNjVJNo5YxOV2uKLFc4Hx6zMbK1PKkV7+VFmOtlo0Pk+0pXdFp27UnV8vaOFgb&#10;VFTkWfsSi8ssXv3Ws8UZgVxBVJasP8XNTLFdd/2QBfana8c2tUyt3G8qlnwY7d6kM23Z1clM5rlt&#10;51zFLy8T1o9aSbfYlK2lcqmswUrDEsn9twsotnB/taFSVLIc7J61X+pYvZPdpnZt2aN4eJfS4y8o&#10;fflF6co32g3TTL72BWyBRZcq4P1s17XWJyYV2lhhh/Yi+tZSG3Hh601YH06tD3tH9NOh3usUTQ8G&#10;hu0FMtYvXPRX13DB+EzOfeo/rV/kNvZkaWrn//nP/szGrKw5YRWU1InLNtvKbMntelkt6q3Y34e8&#10;q/XsXE+jUGHSmZl3we9tKRtPwOfMWEcl8Psdv47Y3AvF35mK3raOGkhTEEAAAQQQQAABBBBAAAEE&#10;EEAAAQQQQAABBBBAAAEENrRAvKFbT+MRQAABBBBAAAEEEEAAAQQQQACBJQoMDw9r7969euqpp5Ta&#10;B8sPHTqkL3/5y/oP/+E/aHBw8IJr9cno77//fvV69qFfK6F9CHjPnj3FzwuubIEVWq2WvvrVr+r4&#10;8eOKoqh43Hrrrbrnnnt07bXXyie6T+yD8P7+97//ff3whz+Ut8+X9ee33HKL3v3udxe/z27qiSee&#10;0Ne//vXCwl/bvn273ve+9+lNb3qThoaGitdfeOEFfetb39Kjjz5arOZ2f//3f69Pf/rTajQas1Xx&#10;EwEEEEAAAQQQQAABBBBAAAEEEEAAAQQQQAABBBBAAAEEEEAAAQQQQAABBBBAAAEEEEAAAQQQQAAB&#10;BBBAAAEEEEAAAQQQQAABBBBAAAEEEEAAAQQQQOBSE7AJWtPRl5WNnVQwuFXx1t0+M+zK7GWWrky9&#10;1IoAAssq4JM5+6T1QWiTw3dtMudi2mefyH2tJnS2ycEDH5d88uqidfacsm4EvJ/4dcNy3xYslqPW&#10;O3xAeWtK8WXXKRrePjNZ+IIrsgACm1Fgdrxbq7F3M5pf4vucp8qTnt3q23WVggACCCCAAAIILKNA&#10;qVTStm3btGvXLp04cULtdluPP/64vvOd7+g3f/M3ValULmhrnivumdnf+9735tar1+vauXPn3O/L&#10;9STLMh0+fFgPPPCAJicnFcdxkdv91re+VW9729u0e/fu4rVms1m06bvf/a4ee+yxYh89G/zBBx/U&#10;9ddfr3379s01yZd95JFH9PDDDxevlctlXXfddXrPe96jm266qfDwZTw73Ot78skn1e129dOf/rTI&#10;Vv/Qhz5UbHOuQp4ggAACCCCAAAIIIIAAAggggAACCCCAAAIIIIAAAggggAACCCCAAAIIIIAAAggg&#10;gAACCCCAAAIIIIAAAggggAACCCCAAAIIIIAAAggggAACCCCwCIEgipSOHdf0j/+vRXjGqr/jI4pH&#10;Ll/EmutsEctLDkply6zcYXmX1jYyjdfkAIW1hip79yltTytsDFobZjMS16Q5bBQBBGxALNvYPlzt&#10;10vTo5ouV5VZLnBm52jWmVZU61t1oyAINdltqd1rq24PBbm6lZoGav0KLUc6LwbxVW8WG7wQAbvO&#10;BrHlfpfrCr2PncmY9hG/Z9ffxDJM7bAuOZk88H5gfTS3XOqof1hheO6cc7/cn2xPKrXsVC/ed/rj&#10;murWz70t/v5iS25L16KK+ixjfbLbLNbNrILxlj8PFO+8Up2nHlFy8qDyXsv2P15s1Sx3MQKW+Rba&#10;8ay/5TeKWoJS9cIO7MVs+yLXneg0lZwZzwI7L2pJV6H1pagxQmb+RdrOrl6KwuJpYj/ywMcJy7y3&#10;ceP8xUYHu/bkdg1MbZ1OxfrUWaVRqhXXolpUtqNl87HY+OPLlez4BSs1F8tZ2+fpZhEIFFTtGlq2&#10;+7Bwph9vlj1nPxFAAAEEEEAAAQQQQAABBBBAAAEEEEAAAQQQQAABBFZegE80rLwxW0AAAQQQQAAB&#10;BBBAAAEEEEAAgXUo4BPCv+9979P3v/99TU/bF6fsCwn/83/+T11++eXFJPE7duywz+4u/OFdX+/k&#10;yZP62te+pq985Svq9XrF3m7ZskU333yzIvtC7nKXF154QQcOHCjal9qXdHzi+0996lNF2/1LNrNl&#10;ZGREV111larVatE2f90nufd9vvPOO9XXN/NFsU6no29/+9uFgy9TqVT00Y9+tHCIz/pCjO/T7t27&#10;NT4+rv379xf79qMf/Uj33HOPrr/++kV5ef0UBBBAAAEEEEAAAQQQQAABBBBAAAEEEEAAAQQQQAAB&#10;BBBAAAEEEEAAAQQQQAABBBBAAAEEEEAAAQQQQAABBBBAAAEEEEAAAQQQQAABBBBAAAEEEEAAgQ0k&#10;4Lk2aaLuUz9V+4kfqXrT21Xatscmh7aJYSkIILA5BYoJ6W3C3VLF9t+mdU47ylKbXPzcc8uvuFEx&#10;Ob1NCi6bZT6IrRFn5XGt+MbZwCIEZvpKWG1YnyktOOl8nnTUfux7Sk68qL53f1Lx8E6bOpxrziKg&#10;WWSzCfhYnHWLvQ5Cm3aCsW+z9YCV2d/A+5JVnRdX15XZBrUigAACCCCAwKYU8OzsnTt3FtnYjz/+&#10;eJEJ/uKLL+qv//qv5Vnad9xxhwYHB+229pWM7fmgPFP7mWee0Ze+9CV5RraXkv190/PFr7vuuvlW&#10;W/Lr7Xa72N7BgweLHO56va63ve1t+vjHP66hoaG5egcGBop9vOyyy4rlvG2+P8ePH9ejjz6qG2+8&#10;scj1zu1e6+jRo/qHf/iHItPc2+7Z317fbbfdNlff8PCwtm/fXvj87d/+rY4cOaKJiQn95Cc/0Zve&#10;9KZif+cW5gkCCCCAAAIIIIAAAggggAACCCCAAAIIIIAAAggggAACCCCAAAIIIIAAAggggAACCCCA&#10;AAIIIIAAAggggAACCCCAAAIIIIAAAggggAACCCCAAAKLFfCssfb0TL5wt2uZj5bnWYSQLbaCdbKc&#10;7UeekVe5ZkfD7INKTeU33q0gCi3DzjJqPR+WggACaybgSZJRGGpLdUCRQrXjspJSWWlnWklrQuHQ&#10;9lUf7T1WasKuOYllDte7HSXWvsxyigcqDWvhglHFa2bJhs8WsPuEsKSgXFFkGeBxksxkl9oivSxR&#10;YmP/xaWYWp9oNy1fvCdV65oJOj97+zPPM7vunGpPWIaZbc36lf8YqQ+oGpZfu/BCr9i6laik/kpd&#10;L0+NnslhzTXanlRq8y/E265QWOtTOnZM6dSY4lr/QjXy/nIJBKECsy861QaaC2PCxtkst/sgG/TK&#10;SVcVu8cu7o8ag8VrF3mSLJfuhq3HM/0i++PXlMx+Zh5Z6N7pAveetlzamrTBqqvU7leb9vC/+cxe&#10;fXwMCMNAFbte+nWzF9n9rF2nQqs3t/lZKBtRwI+vl4u7Ms3UsQz/9Wb4uHDlGxUObFW0/cqiH3sm&#10;JQUBBBBAAAEEEEAAAQQQQAABBBBAAAEEEEAAAQQQQACB5RDwz99QEEAAAQQQQAABBBBAAAEEEEAA&#10;gU0p8Bu/8Ru69tpri8nkHeDQoUP6vd/7Pf2P//E/9OMf/1jPP/+8RkdH1Wq17ItNiX0hJbPPoKfy&#10;Cet9onifMP6hhx7S5z73Of3hH/6hTp48WTj6B9jvvvtuXX311XN1LyfwY489pqmpKfuCr31JJ471&#10;gQ98QLt27bIPGs9+GPqVrVUqFfl++vuzy7/wwgs6depU8bsv6fv585//vFjJ9/ONb3yj3vGOdxR1&#10;v1LTzLMdO3bonnvuKd4L7cPz7vDwww8XLq9elt8RQAABBBBAAAEEEEAAAQQQQAABBBBAAAEEEEAA&#10;AQQQQAABBBBAAAEEEEAAAQQQQAABBBBAAAEEEEAAAQQQQAABBBBAAAEEEEAAAQQQQAABBBBAAAEE&#10;Lh2B3DJ48taUMpuEl4IAAptdwCbWtdyroNZQNLJTYWOLApuofu2KtSc5s/3AJrG2jCzKOhGwvDSf&#10;qD3ada2qt7/fJmm+yRqWnadxNkG4Tzqe9WYmH48i62vnWZy3ENi0AoHS5qi6T/1UvYNPKs+STSvB&#10;ji+zQOiDrl1X7d6fggACCCCAAAIILLfA1q1bi3xrz8v20ul09KMf/Ui///u/ry984Qv62c9+psOH&#10;Dxe51/6e54F7Lniv1ytywk+fPq1nnnlG3/jGN/Tnf/7n+pu/+Zvida9rZGREd911l3bu3Om/LmuZ&#10;nJzUgQMHivZ6Lvf27duLDPKhoaHXbMdzwi+77DK9853vlL/vueDe/oMHDxb75St45vlTTz2l5557&#10;rsgVr9Vquv3223XzzTe/pr5yuaxrrrlGb3rTm4r3vD7PRt+/f/9rluUFBBBAAAEEEEAAAQQQQAAB&#10;BBBAAAEEEEAAAQQQQAABBBBAAAEEEEAAAQQQQAABBBBAAAEEEEAAAQQQQAABBBBAAAEEEEAAAQQQ&#10;QAABBBBAAAEEFiUQlRSUSjOZY547ZvFjFASWJmD5tJ4Dm1knysmwW5ohayGwvAI+pG+r96scxupa&#10;tm87LivrtpROTVjMr71rOUmrWbw9pzoTCrsdldPEhotApcaQaqUy15/VPBAXu63Y7h0qdYVBrkrS&#10;U2B5WB4cndp9RNeO68xvS9yI1Zl3WpYxntg2+qQik/q1/bTd62qi3SyyvXxLvsRIrU8ly7++0BBr&#10;26JtJtRguX/ulPB9mOhNWzO6Cge3KhzYYvMyTCo9dcSuc5aZvcrnjjVn85bi/nSV7iv8uF7ksfX+&#10;1Oy1i77p/ahifbli54XiqkLL8bcTx171dyhLFXDB2M91Y8yKc96e2mmZ55ZlXxRf4rUlkK3TnFDe&#10;6ygp19QqRg7LzS8WDdQoV60Suy6FkY0lsXpBrLS4t03Vbdu4VBy3c9f92q3xynoQyNo2bk+csOtK&#10;+0IvDSvU/Jlzv3z1PtXv+IDiy662XkWfWiFsqkUAAQQQQAABBBBAAAEEEEAAAQQQQAABBBBAAAEE&#10;NqVAvCn3mp1GAAEEEEAAAQQQQAABBBBAAAEETOC6667Tv//3/15/9Ed/pOPHjxcf6n/ppZf03/7b&#10;f9N9992nN7/5zdq3b5+uvPJKDQwMyCeSz+wLC6Ojo8XyTzzxhL75zW/qmWeeKV6fRd29e7c+85nP&#10;qK/PvuSyAsXb6O3wsmvXLr3uda+zL7lE825p69atuuKKK3Tw4EH7/kOgZrOp8fHxYn/996eeeqp4&#10;zZ/Hcay3ve1tqlbtw/LzlOuvv15DQ0M6ceJEUd+BAwfU6XRU8i8dUxBAAAEEEEAAAQQQQAABBBBA&#10;AAEEEEAAAQQQQAABBBBAAAEEEEAAAQQQQAABBBBAAAEEEEAAAQQQQAABBBBAAAEEEEAAAQQQQAAB&#10;BBBAAAEEEEAAAQQuPQGbRzOwic59kt3cJ2qmIIAAAjYuxMO71Pi1j0qluj1sjFirObh9u7lNcO8N&#10;8Mmlmfx3XfVPn4y5dPk1Ku++zmYXz85/HfF5m33mcZvkPbBJw4trz7raGxqDwDoQsNzAIM+UnnpZ&#10;zR99WfGWyxXvvEpBvWLnz0xO4Tpo5UwTbFjOO01lnZaCSlVhdWUyGtfN/m70hnjfkl9H7bjla3VR&#10;3+iItB8BBBBAAAEEzifgGd933nmnPvaxj+l//a//pampKXW7XT366KPav3+/brzxxiIX3DOwL7/8&#10;cjUaDZXL5SL/+tSpUzpy5Eix7IMPPijP6Z4tlUpFt956qz7ykY8UGduzry/XT8/f9jxuv0fyHG7P&#10;IN+zZ8+8AayQ3AAAQABJREFU1fsyO3fu1Pbt2+XtDu3fKnxf/TE8PKzp6Wk9//zzc7neIyMjRfvn&#10;yxl3B89Tr9frRZa4r//cc88pTdPzZpPP20DeQAABBBBAAAEEEEAAAQQQQAABBBBAAAEEEEAAAQQQ&#10;QAABBBBAAAEEEEAAAQQQQAABBBBAAAEEEEAAAQQQQAABBBBAAAEEEEAAAQQQQAABBBDYxAKWMxbF&#10;Ft1ZsvjHScuJTMzCs8c8EJKCwBIEyK5bAhqrILCCAnZODlr+Z8OykEZ7sTr2M0gzJa1xiy21pOCZ&#10;2MkVbMCvVp1bHvHp9pSqva5KSaqe5dzX+oZVicprFmf9qy3ktwUFfJyPIqlSK24ZyknP7hpm7x1y&#10;tdLuTI6p5ZoupXgfyTvTVnemqGJZ54Ft61UltI471W2pmbTtHU+8tj+WXz1SsaxbzyRf4rVoqFpT&#10;HMRKg57CPFSz29Z0p61G/5CiLVcoeflZJcdeVOWa22bun17VLn7dyALWi9OeZMfc+3dQqlrfW1of&#10;7qWJprsd64a2vtVR7iUq9ToKGyMKy37eeL1+zlCWLGCufq66ZOYXMj9WPmeKXVdmbP2dcxRbLp0e&#10;l2yc6tW2K7FrkK1sD8sVtL8T1Wz+FX+pHJVUtifT9tpMjXbd7EwWY9tqXzfPsRe8tGiBXJ1f/lTJ&#10;of0q33CXKle90a4Rdk1Z4jVi0ZtdxIIzc/x476IggAACCCCAAAIIIIAAAggggAACCCCAAAIIIIAA&#10;AgggsLwC9mlQCgIIIIAAAggggAACCCCAAAIIILB5BT7xiU8Uk71//vOf18mTJ4sPgbvGU089VTx8&#10;cnmfGD6OY5XL5WJS+G63q3a7rV7PvlTwquIT03/2s5/Vr/3ar63I5PE+KX2z2Swmvffn27ZtU39/&#10;/6ta8au/BvbB+GrVvvRwpmT2RZzZtuf2Yelf/vKX8te8DA4O6g1veENR/5nFX/PDt+n76V6RfaHi&#10;pZde0sTEhBqNhn1Wf54P57+mloVfWM66Ft4aSyCAAAIIIIAAAggggAACCCCAAAIIIIAAAggggAAC&#10;CCCAAAIIIIAAAggggAACCCCAAAIIIIAAAggggAACCCCAAAIIIIAAAggggAACCCCAAAIIIIAAAgjM&#10;K2CT6wZxaWZ+T5ucekUn2vUcm2IeXybznfd48AYC60HATtGg2lDpstfbKWs5VkWW1Vqdt7Zdm2g6&#10;GtyuoD5wZtL69YBEG+YELDctL6b+nntlnie5TRxv/ckmfVdkE5HbxOEUBBB4lUAx1OYKLCvRAhLt&#10;0bV7J/vpUYBrNQy/qonFr3ZPl2eJui8+oe5TP1Hpyn2q3vxOa+NM9uG5VuG1dSAwey/ufYqCAAII&#10;IIAAAgisgMCuXbv0r//1v9aRI0f09a9/XVNTU8VWpqen9cgjjxSPUqlUZGr7T8/A9ixuzwT3bPAk&#10;sb8vnlU8N/yWW27Rpz/9ad14441nvbN8T2czyT2v3LPKt27dqlqtdt4NeLu9bV48B9z3wR9efJ8P&#10;HjxYPPc6t2/frj179hS/n+s/Xo8vMzIyInfyfPGjR48WzxfKJz9XffO9Rib4fDK8jgACCCCAAAII&#10;IIAAAggggAACCCCAAAIIIIAAAggggAACCCCAAAIIIIAAAggggAACCCCAAAIIIIAAAggggAACCCCA&#10;AAIIIIAAAggggAACCFw6Ah5ZF1g2hmLLs8sty+NMJsals4fsCQIIILC5BSzySLVSRYOVfp1sT2na&#10;Mow8anJy7LjqWc+Gfxv/V7G0057Gum2Vux2V7Pmkta2/b8iihyOLUrXs0nUVprqKMBtsU0Fgx6tS&#10;U26dqWrzFATFDcVMxlYn6drr/oL3Lf95ocV6QbtpK1nermWeB9Y3Xl28D492ptS2bdtS9idTNapo&#10;oNp3EVuVnSd9Ktn2unZu2FQMmk7amkpa2qoRlXbuUedAWemJw8q6LYWlmVyxV7eN3zeoQBgoPXVc&#10;ncd/qMjGpMqNb7f+V1/SznSTVM1k2s4L6/9Wby3tKLKc9aI+O2+swy7t1FhSay7NlfysL/nfYaz4&#10;KNPzccJz7C3/uijzGVsWdt6cKOZQmLbrTzp7DbTXK3FFNZvbwNOyy1Z3HMTK7PhlYVzk5Ge99sxY&#10;N7MF/rvuBawT2MUiPfGius89ZmP4XmnvTeu+1TQQAQQQQAABBBBAAAEEEEAAAQQQQAABBBBAAAEE&#10;EEAAgYsViC+2AtZHAAEEEEAAAQQQQAABBBBAAAEENrLAwMCA/uAP/kA+ofx9992nF1+0DxR3u3O7&#10;lGVZMaH83AvzPPFJ5K+88kp96lOf0mc/+9m5yennWXzJL/sk97t27dK+ffuKCe9vuOGGou3nq9An&#10;tT9+/Lh9Xtq+iGVfXKjVaurr6yt+bzabOnTokEL7sLxPfL9jxw4NDQ0V781X5+y+/uIXv5ir4+TJ&#10;k9q5c+d51/P63NO3s1Dxti5muYXq4X0EEEAAAQQQQAABBBBAAAEEEEAAAQQQQAABBBBAAAEEEEAA&#10;AQQQQAABBBBAAAEEEEAAAQQQQAABBBBAAAEEEEAAAQQQQAABBBBAAAEEEEAAAQQQQACBZRDw2aGL&#10;iWFtWlibEHalJhXPbQLzYsJZmxw2iEvL0HCqQACBFRXwyZ/tsaalmBTcJpfe/XrVG5ah1Td8pjk+&#10;jTVlwwn4YcvtOuMTj9u1oLj2cCg33GGkwSsvUJwWfr8URnbK2Dicrc8TJbB2ZadfVvf5JxQMbC0m&#10;kbcbScp6FggttzK1PpVyoNbzYaJtCCCAAAIIbGQBzwK/6aab9Pu///uqVCr6zne+U+Rne/b2bPFs&#10;6oXyqT3Dur+/X7fffrv+3b/7d/rwhz88u/qy/vRM71KppL179xa53o1Go8giP99GPId7YmJCo6Oj&#10;Rfa3t7VerxfZ4L6f4+PjOnbsWPFeHMfavn17Ufd8dc7uq2eTe4a654l7/WNjY4XBfOvNvu7bTBL7&#10;e/YCpdPpFLnnCyzG2wgggAACCCCAAAIIIIAAAggggAACCCCAAAIIIIAAAggggAACCCCAAAIIIIAA&#10;AggggAACCCCAAAIIIIAAAggggAACCCCAAAIIIIAAAggggAACG1nAY8Yiy3u03AsLm1Bmj8hfs/jh&#10;jVWswd5mzyWlIIAAAgjMCXh+fMkyS7fU+vXMxDG144pyGy+TyZMW/57Y8F+ZW3aln4RBqGanrWbS&#10;1s5eR5HllPbKVfXXBi1T1fIvGcNX+hAsX/12rKJKQ4nliJVtLgHPnFU4U30nsbkFLuZewuc96Las&#10;n0YKKjWr90zFZ7Xeqz/dmlCaWV6Z9WfffJ+1p+792Tv4UgJvizrqqth8CN5HvWLP7JroTBe56/HW&#10;3Yoa/UrHTiibPK2wb3BJmzlrN3i6jgQC62+ZjYvt/T9SPLJL5Te8RZ75tpR7y1bSUbtn/di7opVG&#10;t6PAs/urA3bbvXpj7szWL93/xrI87jPGWTEApZajbBl75xl/chsz0qnTioxlwv4O5ImHvriXclBS&#10;1c7/wP7Edt2MbXxL7drUtZ++XmbHcW6DM6vw33UtYEc2sD5SbSiwY51MT8zNe7Oum03jEEAAAQQQ&#10;QAABBBBAAAEEEEAAAQQQQAABBBBAAAEEELhIAfskKAUBBBBAAAEEEEAAAQQQQAABBBDY3ALDw8P6&#10;oz/6I+3bt0+f//zn9cwzz+j48eNqtVrnnbDdJ4qvVqvatm2bbrzxRn3605/WP/tn/6yY0H6lREul&#10;kv7lv/yXRbv8i1WVSuW82/MvuvzjP/5jMbG9f+nBf9+xY4dGRkaKL0H4RPfT0/5FmFxZlhX74ttY&#10;qGzfvn1uEV/vxIkTi/qi1+nTp/Wzn/2s2FbxJYy5Wn71ib/nx4GCAAIIIIAAAggggAACCCCAAAII&#10;IIAAAggggAACCCCAAAIIIIAAAggggAACCCCAAAIIIIAAAggggAACCCCAAAIIIIAAAggggAACCCCA&#10;AAIIIIAAAgggsPYCNpW4glJ5ZqJWy5yRTXQum8B1KRP5nntvfFLgVMnLz6t39BmVtl+l0pU32mu2&#10;LQoCCCCwCIFoZKfi4ctsSZu02scpygYVsCuO5aXlSaogjIqJpl+ZUnyD7hLNRmDZBXwydrt3ikJ7&#10;xHbOJPZYr+NepszuG33S+KBUtfM6tDE6XXYRKlweAc+BDGsDigcsr7Ji9/4UBBBAAAEEEEBghQTi&#10;ONYtt9yiP/mTP9FNN92kr3zlK0WGtudX93q98+aC+7p9fX3avXu37rrrLv2bf/Nv9Na3vrXI216J&#10;5vo90uWXX17kj3u+92wu+fm2NTY2pscee6zI7fb1PfPbM70HBgaKfRsfH1en0ykyvX1/PC888n9r&#10;PU8pl8saGhoqlvA8cV/ft3PFFVecZy0VnocOHdLTTz9dLOftma+02209++yzxT7OtwyvI4AAAggg&#10;gAACCCCAAAIIIIAAAggggAACCCCAAAIIIIAAAggggAACCCCAAAIIIIAAAggggAACCCCAAAIIIIAA&#10;AggggAACCCCAAAIIIIAAAghscAHLrgiikmXaxVKWW/5j+0wGsOXbbaCSpz2LILWH7Udu2R3ny9XY&#10;QLtFUxFAAIFlEfCooZFqv0o2PjbLFRsrI+VTk2p2m6pUGvb7smxmwUq8HRPdSXV6HdW7bUWWOZ9V&#10;G2rU+lerCQu2kQUWK2B5uHbs/LpbsaxZS5gtVszsZzuxTK0zvy+2trnlrJN4Vm3emS5ya4NqXYFV&#10;PVP73FLKbJmTrYm5aRF8e97Hy35Ps8TieV4Vy8ztt3NitD1Z1O3b9eepbS8e2KpwcJvSyV8qPfWy&#10;4u17iizguUYscbubezUXXsQANJuXZsdoxYo3w3Lv/B4ysD7gucmv6XiL3Phkp2kZc725rlHvtBVa&#10;22PLnlNo99yUixbwLhHHM3l9mY8bsY1CbRs7LJvbD+U5e4qvlNhxaY4rt7z7luUtW/J9sbQvX7O5&#10;VypR2Y5bprIdp9gz8W10Szzz294Pul2r+Jw127uUcwuYr88v4/ZrUILQzmfLQbcTWtmJw8rs/iMs&#10;2X0QBQEEEEAAAQQQQAABBBBAAAEEEEAAAQQQQAABBBBAAIFLWID/V/oSPrjsGgIIIIAAAggggAAC&#10;CCCAAAIILF6gUqnot37rt/SOd7xDP/jBD/Td735Xzz33XDHJvE/cntiXYbLMPuxsxSeT9+V9Yvmr&#10;rrpK99xzj9773vcWE9mv9BdVvX6f6H4xpWsfavd9uO+++zQxMVF8ASK0Lz/ccccdc5Pd+0T3vpwX&#10;/6KM172YfWg07IsUZz74naapms1msf5C7XrmmWf0p3/6p3PbnG95r9u9ve7Z7cy3LK8jgAACCCCA&#10;AAIIIIAAAggggAACCCCAAAIIIIAAAggggAACCCCAAAIIIIAAAggggAACCCCAAAIIIIAAAggggAAC&#10;CCCAAAIIIIAAAggggAACCCCAAAIIrKxA7nkzoU0EbTk1PhmsTygdWBbPshWfxzTNlRx6Uu1//Jby&#10;m35Npb032vaWbQtUhAACl7qAZVblNv00ZaML2MBv15g87Soo20TTNmE4l4KNfkxp/0oJBEFkc7GH&#10;dr/kY986Hf/s3lE2Ubx88viyTRbPCb1S3WFZ6g1KFdVufKsqV7xO0ciuZamTShBAAAEEEEAAgfkE&#10;PHd6z549+i//5b/o/e9/f5EJ/vDDD+vgwYMaHR0tMqxnc8E9V7tUKqlarWrnzp264YYb9Ou//uu6&#10;8847i5zw+baxXK/HcazBwcEFq/OMb88C/+lPf6oHHnhAnv/tbfd13/jGN6pWq8nzzv113zcvnnfu&#10;ed8LFV/O158tvn6r1Zr9dd6fvsyDDz6ov/7rvy7aMu+C9oYfE6/X95eCAAIIIIAAAggggAACCCCA&#10;AAIIIIAAAggggAACCCCAAAIIIIAAAggggAACCCCAAAIIIIAAAggggAACCCCAAAIIIIAAAggggAAC&#10;CCCAAAIIIHCpCuSWK1xSWK0rrdVtJz0YeIMVy/RIXz6o3svPKhreqejy6+RZapQ1FPD8ag8c9MxB&#10;zyEsfl/D9rBpBDa5gJ+GW2oDqtl437KM3yyMlLUn1Jya0MjA9lXT8XacbE0Vmfb1TleZvRD0Daha&#10;sTwlHy8oG0ggV1SxvCzLmC1liaI0U2BxVX4Y2zZvQfFkibcUeWZzH3RalrNrFZasb5y5pMzihHZN&#10;mex27DFtlxjbYrGdQCPVPsWRZfMusTPZVlUJyxosv7JNf22807QpE3qK7dwJt18p2dwJyfEXVXnd&#10;bRYcRkbX7HG54J927HonDtvhyxVvuey8lnm3bZnGXcnyjIPY7/FWYMCwKvO0Z3no3pfL1q+WPu/G&#10;RHtavTybIbH+XLO2ezcNGiP2nyWeGBcMfGmv4IpxYRkos582CtkBtINYzE0w377bsolde6YnlNvf&#10;H7rl+lljSK6+Ut2GNB9DfGgLVbVrpl2l1LXzPLJnedIurlszS8y3DV5/RSBUNnVa6fgJO8d3Kqj2&#10;v/LWaj2zLhF6DrofVzu3i5/F2bgCY8hq7RPbQQABBBBAAAEEEEAAAQQQQAABBBBAAAEEEEAAAQQQ&#10;QGABAT7JsAAQbyOAAAIIIIAAAggggAACCCCAwOYSuOKKK/SJT3xCH/vYx3T06FG9+OKLOn36dDHx&#10;fLPZLCZ5HxgY0PDwsK688sricfbE8etBy788MzY2pgMHDujLX/6ynnnmmWLyeX/9uuuu0zvf+c65&#10;Sejb7bZ6PftyhJXQPjhfr9eLZRfaj9nlvM7MPnzd7dqXOBZRfHnfni8f8IWJRYixCAIIIIAAAggg&#10;gAACCCCAAAIIIIAAAggggAACCCCAAAIIIIAAAggggAACCCCAAAIIIIAAAggggAACCCCAAAIIIIAA&#10;AggggAACCCCAAAIIIIAAAgggsMYCs3N6VqsKbNLzoGITf1qWzLIXz7NJOjaZqP2vbJMFUxBAAAEE&#10;Np+AXwMsEy3sG7KJpmsKSn49WIFrzuaTZY8vOYFAQRzZCWOPtKc8TW0P7QRab8Xu73K/v5Od17Hd&#10;Q1LWt0AYqbJjr+QPCgIIIIAAAgggsEoCFfu3xptvvln79u2TZ4AfOXJEhw4dKjK2p6am5BnaZfu3&#10;wsHBQW3btk179+7Vzp07i9dWqYmL2oznbnum+aOPPqqvfe1rOn78eJH57fnlvn+33HJLUY/nefs+&#10;JUlSvB/Hsar2764LlSiKfmU5X98fCxXPBJ/NBfdM8IVywX1ZbxMFAQQQQAABBBBAAAEEEEAAAQQQ&#10;QAABBBBAAAEEEEAAAQQQQAABBBBAAAEEEEAAAQQQQAABBBBAAAEEEEAAAQQQQAABBBBAAAEEEEAA&#10;AQQQQOASFfCIR8uXKF99i+IdV6m09XIPgtxQO2spGuq+/LQ6j35Lpav3qb59j1TyDA/yK9fqQGbT&#10;E8qmJxVW+6RqY8Gck7VqJ9tFYLMIWPKQ+i3bt1GqqVWuKrEMo7jb1VTzlNLsakWWP7kaY6ZnGo21&#10;p2xTqeq9tjIbpkt9W1SKLOfIMpFWJOt+sxzkVd7P4gpbtbxo6zulNFOc9+z4zWTNdtOuUmUqLfU6&#10;nHSVdS2/1nOpq3XlRcTuWdd06ysTnaamrQ8XcxjYvnsf2lLrt1/DpW61ELRNarDSUGT3QlmQKchD&#10;TXVbaluuWK3cUGn7FerYPUZ68pCyTqvIzF5l+ktjcwadTpxW+6H7lfU6arz7k4q37Jp3DOg9/wt1&#10;jzxt96s3qbLnRuU+Ztl4srzF5sWwtljFxb2xQut43veWsJmJblNZNpMPXc4SVa1P+/1q2Bi2cyZY&#10;/qYvL8QGqS2wa1dcHKbMxoTUj5WNRSrc59kFWyZvN6WuZf8pUsvyvHO/9thB9sPcsOtk6Mfdj5b9&#10;qESV4v2e537bAmmnbZvIbJShLErAoNpPParOL76v2h3vV/X6OyW7/1jtEyDwv4tEJZtXx64RPsjP&#10;HPJF7QILIYAAAggggAACCCCAAAIIIIAAAggggAACCCCAAAIIILARBZhtbCMeNdqMAAIIIIAAAggg&#10;gAACCCCAAAIrLlAul7Vnz57iseIbW8YNNJtNHTt2TA8++KAeeOABnTp1yj74bl+4scfll1+ue++9&#10;V7t37577AmfXvmzTsy/BzJbFTk5fqVSKOvzLX/7I7MPz/nOhEtin7/3hZfbnfOsspr751uV1BBBA&#10;AAEEEEAAAQQQQAABBBD4/9m78yA7rvr++99e7j4zmpFGliVbFhaWLe9GdhzHYAMPEBMCD64EqCep&#10;Sj3h7yRFVf7MWlkpKpVKpSpFqhIqG5WKf5AUCUsChQMEYz/GNmAbL0ixLcu29nW2u3f38/n2LFpH&#10;s+iOZtH7yKN7b9/u06df5/TpHvne7xcBBBBAAAEEEEAAAQQQQAABBBBAAAEEEEAAAQQQQAABBBBA&#10;AAEEEEAAAQQQQAABBBBAAAEEEEAAAQQQQAABBBBAAAEEeiWg2DKelHr9NVa978MW9a/Pk1T3POGo&#10;h6bpeAJqPSkU9WIyVk2vjoJ6EEBgCQX8vJ1HHKolbAFVrxkBJXbv32C1d/6Crj2KoaYk04ytNdO5&#10;HEgvBTz0XxArGXtgaaur8yTtZe29q8vjFfr9nSeLj/3+bu6Yhb3bOTUhgAACCCCAAAIIrCYBj1fd&#10;19dnN910U/6zWtrusblPnTple/futW9/+9v29NNPm8cJ95jg1WrV7rjjDvvQhz5k69evzw/J1/e4&#10;4EmS5K/9uKMomvNwvT6Pmz5dvB7/matMxwE/93G27YgLPpsMyxFAAAEEEEAAAQQQQAABBBBAAAEE&#10;EEAAAQQQQAABBBBAAAEEEEAAAQQQQAABBBBAAAEEEEAAAQQQQAABBBBAAAEEEEAAAQQQQAABBBBA&#10;AIG1IqCYcEFohbffpQPyeKKKYbHKYopmmWJ31CfU9MSC2qBZFK+VzlmFxzE5htp7fmDtV35oxR13&#10;W3HnvYpBWNGxEH9wFXYoTV4jAh5LqKg4oOvL/faG5shmHFul0bBDI8esa4lFpjihS1wCXWPaScdO&#10;tesWJV0rdTqWKdxSPLDB4rCwxHun+p4L+O1DQXN7XLCoOWGFJFU6AS3Uf51Uo6qbWFZcTL8GlrUa&#10;qkfxdRWPKyyW1HQfn6evIZ6tYKQ5bq20nd+yKBqvleOSrSv2qQ2XFhvdI3kNVvosUpzfjrXzPU90&#10;G9botGxQxxitu8qictWS8ZOWtpsWrrJ7Jh3eiiiKOm7J0Tese+RN3b+1LR09aja0aTJm8bmm6tP2&#10;wVet9cJjFtXWWbb11iU5hjzmWktxk7X/QHkxgnDx95MTGht5VDgNx7jbtaLmO8+1EVb7LfMxesZ4&#10;XpKDuQIqVZRri4NIV5ZQz2Sq+SLzOUjXmdmKX4fS+qil3Zalmp/G1ReacaZ6I7D+YtlC/V40WQKr&#10;FnwOC6yrseBzS1fXr0RzUyHT8rwfZ9sTy3MBj494+PX8/E6OvGHmvxPojuOyFv2eGG28zgrX7bR4&#10;y435NWuqwy9rM87bmcZPputYMnYyn2uiwY2a/y6zzXmNYgECCCCAAAIIIIAAAggggAACCCCAAAII&#10;IIAAAggggMBaEVj8/+1eKwIcBwIIIIAAAggggAACCCCAAAIIIDAPAf8SgSeeb7Va+Y9/aLxUKllB&#10;HyTv65v6gso86lmqVTzp/bFjx+y5556zb33rW7Z79+48gb0ntq9UKnbjjTfaww8/bO94xzvMl51Z&#10;/Nj8ePyxqy81zKek+gB4/sUKrezbxvrymT/OVWq1Wt6Wjr44Mdf67r137965quR9BBBAAAEEEEAA&#10;AQQQQAABBBBAAAEEEEAAAQQQQAABBBBAAAEEEEAAAQQQQAABBBBAAAEEEEAAAQQQQAABBBBAAAEE&#10;EEAAAQQQQAABBBBAAAEEEEAAgaUWUHyacN1GKw9epT0pIaxi0PS8ZIpr01WiWVUfKvk0BQEEVodA&#10;Ho/Kz13FtwpIuLs6Ou1yt1Lzep6cefSYmZKCx4NKTj9b3DKPi1auKsH0LXky8TRNtLEqoCCAwNkC&#10;Cv0XeAzAvg0WFib0nscCXHnnSqY2ZZ2Wmqdzu8j93dmdyCsEEEAAAQQQQACBuQQ8Xna9Xs9jgntM&#10;6yiKrFgsWrlczn/minE9V/2X8r7/e4i37c0337Snn37avve979n+/ftn4nWvX7/edu3aZR/60Ids&#10;+/bt5+3Kt/f2+2OS6HffOYqv53HBp4tb+M9cxeORb9iwwXbu3Jnv72Jm3o5Tp07ZyZMn56qW9xFA&#10;AAEEEEAAAQQQQAABBBBAAAEEEEAAAQQQQAABBBBAAAEEEEAAAQQQQAABBBBAAAEEEEAAAQQQQAAB&#10;BBBAAAEEEEAAAQQQQAABBBBAAAEEVrvAGbEsVtWheMyOdtPSpuLwKQxfWO2zII/DsfLi8a0q10U3&#10;Vu5BqP4Yt+6xNy3ccI0VPZ5KURXSJYtWZUMEeiEQh4ENl/rt9ULBmoWiDUyMWbN+ypqtppUqS3+S&#10;eryjMc3X9U7Tyu2OFTPNDWHBqgMbJkMTM0f0opsvax2BYoBZVLE4G7NYMcK8CwP9aXUT6yjHgD/3&#10;WLQLKhonabuu/ARdXc9Vf6GcX9/PrEYhuOxoc8RS7UO7sESvBwp9VlEug0BvLnCPZzdPG68r1ayo&#10;2OotD4Wt9jQ7bY3dhm2y1MJSRcdcUnztupnG82RZmXGAzz6wlfYqte7RNyxLFMtexqYxczHFoKC+&#10;1f3FkuTDmKHR2EnUpxpDYVyYbNfMe/N/0lEM9QnNcz4QffwUNZbLGkM+dsJidbLeSxqk82/LWl8z&#10;ikJTJoT8nO/6OPLcJn7fOZuvxlDWGLOg3bLuwLC1FZdPEQDzGrymWj7OJuMB+tJKrPlH18624n77&#10;el2d91nSXeusvTu+VOdUt636IstamjO9b+YOl9i7/aumTL/jxsNbrPbu/0e/j2ge8evKrAOkp7u+&#10;aGU+n3WOvGn1J7+inD8brE/tC0qaHygIIIAAAggggAACCCCAAAIIIIAAAggggAACCCCAAAII9EAg&#10;7kEdVIEAAggggAACCCCAAAIIIIAAAgisGgFPwj4xMZEnvW+1WtbX12eDg4MXbf+RI0ds37599uKL&#10;L+ZJ6E+cOGHTid+Hh4ft5ptvtmuvvTb/mU/S+IvubBFvekL53bt323//93/bs88+a/V6PU9eX9QX&#10;eTZt2mT33nuvffCDH7Srr746T1J/5i68vQV9eazT6ej7EVnu4o9zlen1fT2vo1QqzbVJ/v727dvt&#10;t3/7t/V9D33JZ47y0ksv2R/+4R/m7ZpjVd5GAAEEEEAAAQQQQAABBBBAAAEEEEAAAQQQQAABBBBA&#10;AAEEEEAAAQQQQAABBBBAAAEEEEAAAQQQQAABBBBAAAEEEEAAAQQQQAABBBBAAAEEEEAAAQQQWGoB&#10;Tw49d3iaxbdCcWkyJfXNkxd70ljVtJS7W3xD2RIBBE4LZJYcecOS4/stWr/Z4quvP/3Wsjxj5lgW&#10;9ovtVInEgyyx9pHXrfH4v1u0ZbvVHvi4BbESR88W88yvB6ZrTp6EnCvBxXh57woW0PkTVgesfM8H&#10;dY6lFvUrpuJKO128PX6eq31BVNB5r5iFK62NV/AQ4tARQAABBBBAAIHLKdBut/O42c1mM9+txwX3&#10;n9mKx78+cOCAvfrqq/aTn/zEPEb42NhYHgfbY4Jv3rzZdu7caddcc435a48XfjlLt9u1Q4cO2XPP&#10;PWff+c537H//93/zGN9xHFu1WrVt27bZAw88YO985zvPi38e6HddX8/jenu8dP9xn7mKxw33/fqj&#10;1+HbewzyuYq3x9vhcdTnKh673eOcf+ELX5hrVd5HAAEEEEAAAQQQQAABBBBAAAEEEEAAAQQQQAAB&#10;BBBAAAEEEEAAAQQQQAABBBBAAAEEEEAAAQQQQAABBBBAAAEEEEAAAQQQQAABBBBAAAEEEEBgeQQ8&#10;VqViGKeNMQvC2MJyv2VBnMcyXp4GsVcLFQ+lfyiPO2itMcu6bcVJxAUBBJZbQNF9bbg2YFYoW0sx&#10;QSPNlNnEiI226jZQ6V/yedOn67F23erdjq3rtKyguTsplay/b73iKHncKCaK5R4jC9q/x5iNFPeq&#10;XLZ4NLWCYk77XK/o09ZOOpbqdeYLFtitgWkstBr5tT0YGFT82sJ5dXSSrp1qTGgf0y1ObX21z4qK&#10;5+UtOG+D6dXm9ZhZJS5brVS28U5dzdd5omM91RzXY2qhzh8raD9aluncyfflg3umLfPayZW9krzS&#10;dsvSo/sVpljjRnHjMo2XiyJG3rcyT7sXX+9SZH24KuadgrrpR3GTfSgtoiQanxMawz5uMt0TlXUf&#10;VFDMuLA2ZFapLKJGNplNwK9joZ9/+q/r/eZF/rOOJfVxMj6ivzrWLFXUP9MxCzMraf4oez6UzDve&#10;4/uZlmn+UeWdQHtSXyZtzU2KFbjowaEtr5ji53nayX8PsFDnQqeZn7+aUZeBQFcmv//JLxrLsf8L&#10;HLJ8/Hek7slDVvAcDBpXPvIoCCCAAAIIIIAAAggggAACCCCAAAIIIIAAAggggAACCPRCwP8POwUB&#10;BBBAAAEEEEAAAQQQQAABBBBY8wKe9P7gwYO2b98+e/HFF/Pnx48ft3e/+9328MMPW6HgHwg/u6T6&#10;8O6ePXvskUcesS996Uu2e/dua7VaZ63kieK3b9+e1/Mrv/Irdvfdd1utVjtrnaV64cnt9+/fb9/6&#10;1rfyHz+eUB9892MZHBy0W2+91d773vfaXXfdZXH+JZrzW1LWF338GDzpvZdGQx+En0cZHx/P1/Iv&#10;Q/g++/v1ZbOpOi62udu413zK6OjovOqcT12sgwACCCCAAAIIIIAAAggggAACCCCAAAIIIIAAAggg&#10;gAACCCCAAAIIIIAAAggggAACCCCAAAIIIIAAAggggAACCCCAAAIIIIAAAggggAACCCCAAAIIILCC&#10;BTyxr5JBZ0oi61lig4ISYZO6cwV3GE1DwE9Rxa5SLKz2a89a80ePWum2d1u8+e3K9ZwuC0+muGHK&#10;SKxmKXH1PGJiLUsjr9idKjlzq2mdEwcs7FPi9jxx9BWLwYEj0DuBuGTFbTdboDzsfh+1XPPv7Aek&#10;hkWKj3jNjRatG7awf71WXZ5rxOxt5B0EEEAAAQQQQACBpRLw2NUTExN5DO3XXnvNfvKTn9jhw4fz&#10;WNkPPfSQPfDAAxfctce+fvrpp+1f/uVf7Jvf/Ka99dZb1u12z1q3r6/PbrvtNvN6Pvaxj9mNN95o&#10;xaL/e+LSl3q9nscqf/TRR/N2+jF6jO9qtWqbNm2yXbt22YMPPpjH4fbY3ecWX1YqlfJtPMa4x0E/&#10;N+75udv4a1/X9+1xwN3Wj9f3OVfx/a1fvz7/mWvdsbExe/755/P651qX9xFAAAEEEEAAAQQQQAAB&#10;BBBAAAEEEEAAAQQQQAABBBBAAAEEEEAAAQQQQAABBBBAAAEEEEAAAQQQQAABBBBAAAEEEEAAAQQQ&#10;QAABBBBAAAEEEFgugazTNGtOmBVKFlQUgyNUjFTKsgkEYaR+GLAgLlpSH7es3VJbFI+QggACyyug&#10;WEWDpZriFVWsEcdqS2BxY9xONUbtmsGrLNTrpTxTvW7fV0cxU8tJ14rdxDp9NYsLlZlYSssLxN4X&#10;JpBZqHEUFMsWKnZW3PV8AvpPHd1Ju9ZVnKxFDSjVkbWbin3VUd01jQ2P3XV6ZIaKuzXWbdhYWzG4&#10;PJeB1o/0Z32534I8ztfpdRd2PJNrq0orxwXrL1TtsJ3SrjNFz83sVGvCkjSxMNQxF8oKqauYYa1G&#10;/j7pExYorT5Mx05Z99ThydDxHktennlnXrAq5anQvYWvnGnuyOOZ62Xvi8b0wAbFTr7BovWbVP35&#10;cePms89G0rZGtz15PmiDmmKxBx4rutJnYakydZyXNk7n0461vo4Lxor5N1km7/0zv475XJTHvJ5+&#10;b2oVPWSWWDZ+Kp+nxgqxddTHmkXy87gQFa2i+N75m1PdU44K+fUpiSPVqHU7LU0JXd+C0/406yzP&#10;1CfyMl0PLJOd5stMMSQ9dqLPq5e95DkrLvteZ9+hCAJda4IoFofPf8Rpnx2LdxBAAAEEEEAAAQQQ&#10;QAABBBBAAAEEEEAAAQQQQAABBBYq4J8KoiCAAAIIIIAAAggggAACCCCAAAJrWsATr//whz+0z3/+&#10;8/ad73zH9u3bN5P0PtaXXT7ykY9YoVA4z2D37t32u7/7u/Yf//EfM+ufu5Injv/f//3f/Ofpp5+2&#10;3/7t387rK5f1ZZIlLJ7Y/pVXXrFHHnnEfvCDH+SJ7v1Y+vr6bMeOHfbAAw/Yvffea/39/Rdthb9f&#10;q9VsdHRUX4IJbWRkJK/rohvpzePHj+vDzZMf9vb9XnXVVZMfAJ9rwwW877YUBBBAAAEEEEAAAQQQ&#10;QAABBBBAAAEEEEAAAQQQQAABBBBAAAEEEEAAAQQQQAABBBBAAAEEEEAAAQQQQAABBBBAAAEEEEAA&#10;AQQQQAABBBBAAAEEEEAAgStBYCoRsSf5VQbqoOBJY6+E4+YYEVj9AkFczHONZ52mDmYZEhE7oZL9&#10;dg++ZllzzKKN11k0uFGJkkkAvKJGl5KLB4EnnvcxskzjZEWB0BgEeiGgc0kx+1byGRUUKlbe9QGd&#10;9mql5oGMubkXHU8dCCCAAAIIIIDAihfw2NKHDx+2b3/72/aFL3zBnnrqKTty5Ege+3rr1q3mPx5D&#10;+9xSr9ftW9/6ln3605+2J5988ty3Z16Pj4/n77/wwgv24x//2H7zN3/T7rvvPt1y6vfOJSy+32ee&#10;eca+9KUv5fHBPaZ3qVSy4eFhu/322+2d73yn3XLLLXax+OTexoGBASsWi9Zut3VLn5jX6/G+g2D2&#10;fxD1dT2OuBdfr1Kp2NDQUE+P1tvgsc8pCCCAAAIIIIAAAggggAACCCCAAAIIIIAAAggggAACCCCA&#10;AAIIIIAAAggggAACCCCAAAIIIIAAAggggAACCCCAAAIIIIAAAggggAACCCCAAAIIrFQBRS62tDFu&#10;qeKgegzjoFhTPI5wpTb3ymiXwg2G5T71RdmsPmZZt5WHILxIOJUrw4WjRGCZBTxeaUWxowfLVauX&#10;KpaGgdXaLTtWP2mJ4g2FS3ySeijS403N14odXW1rzs66VqwNWVQs5XPEMvOw+8UIRHE+1/tVt9Tt&#10;qk/VyQqd1U271rHuYmrMt0/bdbNOYoHGqkWFs+vROB1vtayuMZRqXx6pK1Qsrw2VAVPE60uOy5up&#10;hjhUbLBK1YJTqtxPHJWR9oR1k9QKcUHXuNpkvPN2Y/JN/l6QgN+nJSf3K378hLbzHlSss0wxlf3p&#10;hYr6PJB7XhSnzePPL0nR+C3vvNey6++0QPHkTHHlFjM5jTXrGr5q51SpKmZcqDaHtQELwnjykKfG&#10;1fQ6PC5CQIaRheqmUGMnsK7O23wIJZ18SOnN84v6JZ04qfUCq+t62PWxN1XKmmv8Z/qc98UFzXEF&#10;1dv2ONqqPEq61u12tLV34GwDdqrCK/3BeXRdyDSXO1Wm+41MfmcBX9FGPoBj3XtpnpGTbo6uaA0O&#10;HgEEEEAAAQQQQAABBBBAAAEEEEAAAQQQQAABBBBAoLcC+j/TFAQQQAABBBBAAAEEEEAAAQQQQGDt&#10;CnjS+6985Sv2x3/8x7Z79+7zErD7h8wvVEZGRuwzn/mMffnLX9ZneM//0osnifeE7meW5557zn7v&#10;937PtmzZYvfdd595MvqlKm+88Yb9/d//vb344ot5wvo4ju26666zBx54wN7znvfY8PDwRRPeT7dr&#10;YGDA+vv77dChQ3l7Dx48aG5WLuvLnrMUP25fzx/9p6+vz9avX59/YH+WTViMAAIIIIAAAggggAAC&#10;CCCAAAIIIIAAAggggAACCCCAAAIIIIAAAggggAACCCCAAAIIIIAAAggggAACCCCAAAIIIIAAAggg&#10;gAACCCCAAAIIIIAAAggggMDsAkpm6nF9wv4hi5VsNij3LSpR8Ow74B0EEFgaAaV+LlV0viqel5LI&#10;LybB9yW3y2OCKRly87lvW/fwa1a9/xcsHtqklNKnk1Ff8j6o4JIE8vTe6qfJzNV6yJPO++uzY7ld&#10;0k7YGAEEVqxAUCiqbZ653s95zvsV21HTDfN+ShN1ma7ts8TrnF6VRwQQQAABBBBA4EICaZram2++&#10;af/4j/9of/M3f2MHDhw4azX/N0D/ObckSWIvvPCC/cVf/IU9+eST576dvz43Lvj4+Lh9/etfz+v7&#10;9Kc/bTt27Ljgdr1Y2Gw27Uc/+pE98sgj+fF5TPBKpWI33XRTHhP8nnvuyWN9z7Uv387jglerVfP2&#10;e/zzI0eOWLvdtlKpNOvmrVbLjh07lscE99jnXof/UBBAAAEEEEAAAQQQQAABBBBAAAEEEEAAAQQQ&#10;QAABBBBAAAEEEEAAAQQQQAABBBBAAAEEEEAAAQQQQAABBBBAAAEEEEAAAQQQQAABBBBAAAEEELii&#10;BBS7JKmPmHXaFvQNWlAs6/CJcbmsYyBT/LpyLe+LZOy4WUsxavO4sIppR0EAgWUTyBRfshAXbH15&#10;wEaKJUs1f5YVx3lMc2i727ZCwefPpSu+j5H2hAVqR1UxlIJU7ekbsqigWEtM20sHv1Q1e7xSjSfz&#10;667GUqnbmdqTrsvq23ZX1wKVBXetts2adYWsTSz03AShavA4Zb6/qXK8OWKdrDsV1ja1WlyxgWL1&#10;vPWm11/M42Cp36IgsiToWqh46+OthjWSllV8vOoaZ4qvljUn1AY/QsqCBGTXPbzPso6PGcWN12tL&#10;vH9P9/HZ9SlWnWKt5aMpaWutTPPI2Wv06lVQ0v2L96+PtzPG3ELqH2vVdQ508819dNS6TY2hzMLa&#10;oMazHwelVwJRFFqoWSbVT+LzhP5LFcsvH1fn7US5C5TzJJsYzfuhrblrOmuBD6dqXLZCFM/MWb6s&#10;GMYWKx5zYpoL1HeRrmNt/c5BmZ9ApjnTUuWZUd9kbc3rOi9mPc3nV+WaWSufwkLFaVfMb8+fkckp&#10;H8AArZk+5kAQQAABBBBAAAEEEEAAAQQQQAABBBBAAAEEEEAAgeUUiJdz5+wbAQQQQAABBBBAAAEE&#10;EEAAAQQQWEoB/3LUd77zHfv93/99e/XVV/XB/fyjuTO79ETvhYK+7HJO8fW++c1v2pe+9CXr5F9m&#10;mFzBk8tv2bLFhoeHrVar5Qnmjx8/bgcOHMgTzftaP/nJT+zP/uzP7G//9m9t48aN59Tcm5cTExP2&#10;r//6r/bSSy/lH8AO9UH2O++80z72sY/Zrbfeav56vqVSqdi1115re/bsybc7evSoHTx40AYHB2et&#10;Z2xszN5444183119KH/btm3W16cv9VAQQAABBBBAAAEEEEAAAQQQQAABBBBAAAEEEEAAAQQQQAAB&#10;BBBAAAEEEEAAAQQQQAABBBBAAAEEEEAAAQQQQAABBBBAAAEEEEAAAQQQQAABBBBAAAEEEFiMgOL+&#10;BEo4Xb3nQ8pt2rRocON5MYMWUy3bIIDA0gp4Qu6gUJ7MKa9zN08+voA4WD1pnYcX0xySKal81lYb&#10;KCtPwAeKkn/nJT07HtzKaywtQgCBngvkcSA593vuuhQVZql1Th6x5ORhCwc2WHHjtUuxF+pEAAEE&#10;EEAAgTUucOLEiTx+9l/91V/ZsWPHzjtaj/PtP+cWX/drX/uaPfbYYzNvBUFgHkP7mmuusaGhoXy7&#10;0dFRO3z4sPl+kiSxer1u3/3ud+2f/umf7Ld+67fy9Wcq6NGTNE1t37599pWvfMXefPPNvB0DAwN2&#10;//3328///M/bddddN+89efxw33bTpk126NChPAb6kSNHcis/zgsVP04/Xl9/Oq66xxUvlUoXWp1l&#10;CCCAAAIIIIAAAggggAACCCCAAAIIIIAAAggggAACCCCAAAIIIIAAAggggAACCCCAAAIIIIAAAggg&#10;gAACCCCAAAIIIIAAAggggAACCCCAAAIIzF8gjxen1RXrY1UUhbYLw8iioU0WrrtKMY3Lq6LZa7mR&#10;Hm0wUpwYK+qn27WkMWaRxx+N1vJRc2wIrA4Bn9k3VgbsSLlmaRRaWfGMmvVRG283rOpxpZfoMEJd&#10;U+rdpk14vGhdZ6qKXZ35daZ/nQWXO371Eh3jlVhtYKEF5Wp+z1Dqti1U3ybqV0UHt6Zep3odLfB+&#10;IssSyxoT4lSeglJV46NwFq1fY45NjKruVPs1S7RgXanPSnHBAu3P37/U4rUMlWoWB6G1VZkfQkPj&#10;t95t2Xq9CKt9Wppa2vL452qHHCjzFJBpqvkmPfKGNlAfRwVLNVaUjEKvLzwDefw583EQamwpBpz+&#10;yred5x4XtprXfYmDaKxdt47GsZdAc2y5nY8ii/rXawFjZWEdcvG1wyDSsNC48DEi27zrNJYyzQXn&#10;jSZfz/MWNCesq25o6HeG6a72c75P963Bmf2jN4san8Ugtm4cWaprVdjtWDdpa+1MZ73vb7qGi7fz&#10;ynxX3jq3s7Sbn1OZ7LKOnwuUSQGNUY/B6fdAfiHL5wzGE6MDAQQQQAABBBBAAAEEEEAAAQQQQAAB&#10;BBBAAAEEEECgNwLnZ4PrTb3UggACCCCAAAIIIIAAAggggAACCCy7gCd0/8xnPmN79+7NPzg+3SBP&#10;dr958+Y8Sfwdd9yRJ32ffs8fPen93/3d39nEhH9hZbJ4Yvh77rnHfvVXf9Xe9a532bp162xsbMwe&#10;e+wx++d//md78sknrZ1/IcDs0Ucftccff9w+/OEP58nsp+vo1ePLL79sTz311Ex1N998s33yk5+0&#10;bdu26YPu5308fma92Z7cdttt9t3vftcSfamh1WrZM888Yzt27LBisXjBTXz/hw8fzvfl+7vlllus&#10;UDj7Cz0X3JCFCCCAAAIIIIAAAggggAACCCCAAAIIIIAAAggggAACCCCAAAIIIIAAAggggAACCCCA&#10;AAIIIIAAAggggAACCCCAAAIIIIAAAggggAACCCCAAAIIIIAAAqtbwHNpLjzMzfyOWXF+wg2bLfIU&#10;sEo2O5mUeH6bshYCCCyDgJ+mHveqVJ5MFu1J6pOuhVFJb1zexLuTc4YSI4eRWUTo9WUYDXPscurC&#10;Efi4SC+cUPzMGpQ4Pk867v1JQQABBBC4bAKZruWNPT+wsaf+0/rufLcV3/2Jy7ZvdoQAAggggAAC&#10;a0PAY3T/4Ac/sM997nN27NixmYOK49iGh4fzuOAeD3v79u0z7/mTNE3ttddes3//93/P42RPvzk4&#10;OGjve9/77Jd+6ZfMY4l7HOz9+/fbN77xDfvXf/1X2717d77+8ePH7Zvf/KZ99KMfzeOIT2/fq0eP&#10;Vf7cc8/ZT37ykzyeebVatfvvv98+8YlP2IYNGxa8m76+Pnv7299uzz//fH7sbuV1b9my5YIxxn3/&#10;e/bssZGRkfx93/76668/L7b6ghvCBggggAACCCCAAAIIIIAAAggggAACCCCAAAIIIIAAAggggAAC&#10;CCCAAAIIIIAAAggggAACCCCAAAIIIIAAAggggAACCCCAAAIIIIAAAggggAACV6aA4olmrbolo8ct&#10;UBzPsH+9BXFxVVhkWWLxNTdadehqhUkOzSo1tfvyxkFdFVCXs5EehzauWFjttyQumHUa6pJELSCu&#10;6OXsBvaFwIUE/PRcX+63tFK1dlSwcrdraXPCRlrjdlVtKA83vyQzqK4zY62G1bsti7KuVVsdCxRr&#10;uODXG5+7l2SnFxJgWa8FwpKuu0FoJY0l3U1MVq940i3FNM3yMNT+13w7WOtqkKaN8TzWeVCqKsb4&#10;VCzrqYa3O20baU9Ymlc+We/6Sr8V8zjkC9nX7BJea1+hbOViyRqNTt76rmKtjzTHbUv/Jou8XTrm&#10;TK8t6aiNxECfXfOcd9RFyegx644cs0C+QVmWnUMKPneRMaLxFPats3jTdosGFOct1JyxgstYq+nB&#10;9DRGAitofBTbOjd8HFcH8rhxlzlc/wqWutSmZVbQeRh4XgSVbj5X6HlX56SXc4eU3kqbY5Z1Wpbo&#10;nJ3QMAryWWtyxb5iWdON1+U/vizL55U4Cqyj61VX+yqqPzu6lilzyunVtCblfIFcUfN15v2hF1na&#10;1ZxZ14pu59f9Sffzt7yClkznz9B9UdZRTg0KAggggAACCCCAAAIIIIAAAggggAACCCCAAAIIIIAA&#10;Aj0S4FMMPYKkGgQQQAABBBBAAAEEEEAAAQQQWFkCmT6E/G//9m/21FNPzSS9D/UFg+3bt9tHPvIR&#10;+/CHP2y33HKLDQ0N5Ynvz2y9J4N/5plnZrbz97Zt22Z/+qd/ag8++OBZieFvvvlmu+uuu+xTn/pU&#10;vq9UXxDwhPKPPPKIve9977P+/v4zq77k516/H1OjoS9hqqxfv95++Zd/2bZu3Zq/9uOeT5n+cL2v&#10;6w6bNm2yAwcO5Js+/vjj9q53vSu3OnM9f/PEiRP26KOP5sfor33/u3btsjjmn5ncg4IAAggggAAC&#10;CCCAAAIIIIAAAggggAACCCCAAAIIIIAAAggggAACCCCAAAIIIIAAAggggAACCCCAAAIIIIAAAggg&#10;gAACCCCAAAIIIIAAAggggAACCKxZASVsTk4eslQJSOP1mycTDc8z5s28TdLEU5lSEEBgVQh44mH9&#10;F5f0l5548nbND6ZE5Je3+KyhnyTRo1JQx1H+8vK2gb3NKeBjJE9crWTuntB91pJZ98RBS0eOWjh4&#10;la4312hNrgyzcvEGAggg0EsBTbdZt21pfcLSVrOXNVMXAggggAACCFwhAocPH7b/+I//sN27d88c&#10;ca1WszvvvNM++tGP5jG7r7/++vPidntM7xdffPGs7SqVSh4n+w/+4A/yGNrTFXqs8Ntuuy2Pn/1H&#10;f/RH9uqrr+rXzNRef/11+8Y3vmHveMc7zoohPr3dpTyePHnSXnjhBet2u1YqlezGG2/M45x7fO75&#10;xgT3/U/H+3aTm266yQYHB21kZMROnTplTz/9tN1xxx22cePGs5rq+9y7d689+eST1ul0rFgs2jXX&#10;XGM7d+48az1eIIAAAggggAACCCCAAAIIIIAAAggggAACCCCAAAIIIIAAAggggAACCCCAAAIIIIAA&#10;AggggAACCCCAAAIIIIAAAggggAACCCCAAAIIIIAAAgggMF+BIIyse+wtazz5NQtq/Va57/+2aN3Z&#10;cS/mW9dlX0/xkINixaJSRbsOLFPMZMryCwRRZMVtt1jUt97CoS3mrykIILASBDLrL5atXB6wVlyw&#10;SrtlBcWQPlYfse1D11roMYOXqJxsjllX8aGKncQKSdvCKLZC/waz0HdIvOElYl/ianUNLtd0+Q2t&#10;2FU88qlu9IeG4pkqKJdfmudffF3lJbDWuJ5EFpYr+ebTo8PHZ73TtLF2fabuSGusr/YrppcPpOk1&#10;57/L2dYsK856LS7bKRvLa/WaTzQm8vEalKp6DC1r1XWIqd99zFYNy88RCNSvybH9ljbHLd641YJC&#10;xdIThxT/1sfPhR3duHDNjRZvuM6CUlH3FMVzal05L1NLbULjM50a98VuYuWkNXmvWu2zLJ9jL3yc&#10;K+coVkdLXDHUeRhOWSfB5L1m/ruAxsy5JdDFJquPWdpuWKa5peGvp85dZTKwWqls0RnXQB+OBb9O&#10;aczWw3jynG+nSr3Q6uVUc24z185rt1SsRAVsnLwOqE/SfO7WIU712do52MUdSaDx5b/HZp7Pg+vI&#10;4hDZCgEEEEAAAQQQQAABBBBAAAEEEEAAAQQQQAABBBBA4IIC+j+cFAQQQAABBBBAAAEEEEAAAQQQ&#10;QGDtCYyNjdkXvvCFPKn79NFt377d/uRP/sQefvjhPNH79PJzH//nf/7HfPvp4h9G/6Vf+iW7//77&#10;LbrAFx/vvfde+43f+A379V//dfNk9l4ef/xxe+utt/JE8tOJ6afru5RHb9cLL7yQf0Dek9dv2rTJ&#10;Un0Ba/fu3fOqNtOn3/0Ytm3bZpWKf8nWbMuWLfZTP/VT9tWvflVfuAnswIED9sUvftE+9rGP2VVX&#10;XZVbdfSB79HRUfvGN75hP/zhD/P1fL9+7Fu36gsfZ3zAfl4NYSUEEEAAAW59djcAAEAASURBVAQQ&#10;QAABBBBAAAEEEEAAAQQQQAABBBBAAAEEEEAAAQQQQAABBBBAAAEEEEAAAQQQQAABBBBAAAEEEEAA&#10;AQQQQAABBBBAAAEEEEAAAQQQQACB1SOgGDNJfdQm/r8vWzJy1Po+8P9acfPblV9YyaUpCCBw5Qpo&#10;bvCEuwpEZaknJk6UqN5jUs2SfHxpoZSk2vcdEHp9aZ0XWHs+FjILlPQ7KtTUPYW8m/Kk1efmbvf+&#10;U5L31p5nrP3Cd610+3ssvv9as/TcFRfYBlZHYE0LZKZ88FPnFdng13RXX6aDCzzmZqhLuf5QEEAA&#10;AQQQQACBhQgkSWJ79+61Rx99dGYzj4H94IMP2u/8zu/Yfffdl8fVnnnzjCenTp2yp59+2lqt1szS&#10;zZs328c//nG75ZZbZpZNPxkYGLAPfvCDeVzuP//zP7d2u21ex1NPPWUnTpywjRs3Tq96yY8eB/zo&#10;0aP5sXms8mKxaENDQ3kM85dffnle9Xtc8L6+PvNj8u1LpZJ5vPSbb77Zvv/97+dx1D3u+H/913/Z&#10;+9//fvPj8zjizWbT3nzzTfva175mr776au7n79199922YcOGee2blRBAAAEEEEAAAQQQQAABBBBA&#10;AAEEEEAAAQQQQAABBBBAAAEEEEAAAQQQQAABBBBAAAEEEEAAAQQQQAABBBBAAAEEEEAAAQQQQAAB&#10;BBBAAAEEEDhPIAgtU1yNdOyYBd22ZR3FE/XwY6slpJ0H4SNc2nndumwLPPaoYooWb7jbsht8HGkg&#10;LUts2mUTYMcIrFgBPxXLUdFqfYPWKpQsSkes3GnZscaIJWlicbR0sZyPN8YsUQP6FbO6mHQti4sW&#10;lKuyUtBLJvEVO2bmaljeh7qP8D6N8hwFkXmmgpbuKxYTyzRLU0tbDQsijYuijw+/hky3IrCRdsMa&#10;GrO+yG9TYsW3Xl8a0CjSvczpFac3WNSjxwkraXwOKNb6Ad+JbjNS1T3aHNd5klpQUru037Q5kd8/&#10;BcVF7eaK3CjLutY9/LqZ7jXjTW+ztDGR3ydkqeLZz9Z/6o+gWJa7Yt/7JOY/K7R0FE99ot1UGwP/&#10;z4o6rqLGa1Qb1HzXxz1RL/tNwyAKIs0D/qN0CJGb65l+l7ngWNJ7WX3MAl2DOsUN1o19K//JLFK8&#10;/FpUmhyLU+PL55NIsQYLUcGSOLREqxa1LGkrPqIPQ21JuZiAvBPN1fnvacJLNJE2G4JDblIts1D3&#10;QMUb75FJamGlxvxwseHEewgggAACCCCAAAIIIIAAAggggAACCCCAAAIIIIAAAgsSWLpP/yyoGayM&#10;AAIIIIAAAggggAACCCCAAAII9Fbg+eefN0/6niT+tRWzSqVin/rUp+zhhx/Ok8TPtjdf/7HHHjNP&#10;TD9dhoeH7Rd+4ResUChMLzrv8ed//ufts5/9rD355JP5Pg8cOGDehh07dujLLL37J5iDBw/ayZMn&#10;9VlrfYhdSez37dtnf/mXf3lee2Zb4NvVajX7zd/8Tbv++uv1Xc4g//nZn/1Ze/nll23Pnj0W6sPx&#10;jz/+uJ04ccLuvvtuGxwctImJifx4nnvuuRmb6667zvy4y+XybLtjOQIIIIAAAggggAACCCCAAAII&#10;IIAAAggggAACCCCAAAIIIIAAAggggAACCCCAAAIIIIAAAggggAACCCCAAAIIIIAAAggggAACCCCA&#10;AAIIIIAAAggggMAaEfB4NVYfVcLXUTNPyEtBAAEElJU7VDLxaN1GJd/tV95dJSVejuLxxvSjqFpK&#10;dh+pBSRFXo5umH2fSiveP2TF295pYd86ZRr3mG6z9ZGWtxuWKTF4noB89kp5BwEElOy8e/KwZaPH&#10;LRjYYPGGLSszKXwQqq90bpOwfuWPWY9Pad5fuu+fdZ5e+YdBCxFAAAEEEEBgeQTGxsbs2Weftddf&#10;fz1vgMe59vjcv/Zrv2b333//RRt17NixfNvplTwW+I033mjvec97phed97hhwwZ76KGH7Itf/KK9&#10;8sor1mq18n37840bN563/mIXtNtt87jgfnx+TL6fp59+2n784x/nccLnU6//u+rOnTvtk5/8pHm8&#10;cy/+6MfnXocPH7bR0VH7z//8T3vzzTft1ltvtVKpZEeOHMldXn311Xxfvuy2227LPT0+OQUBBBBA&#10;AAEEEEAAAQQQQAABBBBAAAEEEEAAAQQQQAABBBBAAAEEEEAAAQQQQAABBBBAAAEEEEAAAQQQQAAB&#10;BBBAAAEEEEAAAQQQQAABBBBAAIHFCSg+XBybKc6H5bFElyme6OIaz1YrVUDxWSwl9uBK7R7adWUK&#10;ZIotGencHKqut3ahlCNUO4qr1KxbvdO0UlTTMo9B2dvS7nZstFW3NMis1OlYQa/jdYMWFMqEvOwt&#10;9WWuLbOw1GeBxlSs+4c4SRUP3COYZtZK25OxZxc0nALLknYei9rrDEpVxaT2Q9K1RMXTIpysn7Ku&#10;YvB6yfTYH5etVizl7/Uy1K3va7CsY8vj6Pr+QhvtNKzVbVlJMdgDxdTOFDfb46AziL035lFkmTbG&#10;rHv0LQviyKJN2yzb/4o2FHYqx4t1oL93sffnsft5reId72WR+2olXWt4zg5tn+l4q4pTFyZqu8ZS&#10;XKotttrJNvH3eQKh+iuOPHayTkWL8hj2adqVvy+ZnDf8WV40XyQTp7RiahNxwbo+WakE6qui4vhV&#10;dE3UJeqs4pGZq1o30bpef6g6k3Zd/ag54Zx1z9qQFxLQOdCaPBfy2wrNlZnsJudLgPx3pKBYscqu&#10;D4jk0uYdNBFAAAEEEEAAAQQQQAABBBBAAAEEEEAAAQQQQAABBBA4V0CfBKUggAACCCCAAAIIIIAA&#10;AggggAACa0/gySeftEZDX+SYKp70/Rd/8RetWCxOL7rg4/Hjx+3ll1/W9z/8CyCT5Z577rEbbrgh&#10;T1A/vezcx3Xr1tkDDzxgzzzzTL5tqi/OeBL7hx9+WN/F7d0/wXgy+5a+fJBNfZFhYmLCxsfHz23O&#10;rK/9uKrVqrXb+iLPGWXr1q328Y9/3D7/+c/b/v37rdvt2gsvvJBbRPoQve/Pt/Hn/nPVVVfZJz7x&#10;CXvb296mzzhPfcj5jPp4igACCCCAAAIIIIAAAggggAACCCCAAAIIIIAAAggggAACCCCAAAIIIIAA&#10;AggggAACCCCAAAIIIIAAAggggAACCCCAAAIIIIAAAggggAACCCCAAAIIILCGBJSYNQiV3LVQyA8q&#10;Szp6JPbMGuphDgWBRQtE/YNWvf9hs7hoYXVAeYovcyZnj4OlROGZJz33EvUu7tdkhfzdC4Fw8Cqr&#10;3veR01UpYfOFi5Z3lHRc/RpqTHGtubASSxHIE513E2u//KS1Xvyele/6v6yw8TqbvEdbOT5ZR7ET&#10;Ww0LCkULShU1jPvHldM7s7Qk0D2/F8XUpCCAAAIIIIAAAgsRGB0dteeff946Hf93Q7NarWb33Xef&#10;vfe9771oNb7+wYMHbe/evTPrDQwM2K5du2zLli0zy8594nG/r732WrvrrrvslVdeyd/2Nvjzn/mZ&#10;nzl39UW/9rjcx44dy2N2eyxuj909MjJip06dmledHtvbtxseHs63nd6oVCrZHXfcYR/60Ifsy1/+&#10;sp08eTKPNf7EE0/Y97///TweuscT9/35sZbLZbvlllvs537u52zjxo3T1fCIAAIIIIAAAggggAAC&#10;CCCAAAIIIIAAAggggAACCCCAAAIIIIAAAggggAACCCCAAAIIIIAAAggggAACCCCAAAIIIIAAAggg&#10;gAACCCCAAAIIIIDAwgUUEyOMFPMxLCiep+KFKMZFFihOBvHiFm7JFqcF8pi0s8UbPb0azxBA4PIK&#10;+Fm5vjZgR8pVzfWB9bVbNt6q21i7YUPlvp43JgxCq3cnbKzTyENVVzpNixQ/2soDFhbLil/d811S&#10;4WUSyLuuVLZMMcALSdti9auGlOkWwtrdjnmEcN1ZzL812jZrNy3TtqZ4qFHx7Ni1qWJYH22MWzdT&#10;zVo31XVmsFSzSqQ25Nec+e9qPmsO6nyI1I5ukFqkwxhv162h86VSquq+SUfWrFuqtoZ+wAs4zPns&#10;ey2u4/HXkpGjlo2d0Pnfb/GGayw5vFeHmimGsuaEZTbMY9ordrIPrqBQ0n1xuOBuGG9NWGtqfPq5&#10;UNV4jvQ6rvSbFUv5+bEEQ3XB7VwbG0zG9Ittsp/SKNQQ0vNuO58PxH9W8TkiGT2uNQKbUH6Vrl77&#10;NdAHXlHnczlW/+iPls5sF+r9ssfF11joKP6fflGyRNfKrh7jM9ab2YAnpwXkm8pqOkdFJrNUc6hm&#10;bv0s/Nw6XfEae6Z7pMlyetytsSPkcBBAAAEEEEAAAQQQQAABBBBAAAEEEEAAAQQQQAABBJZBgEzu&#10;y4DOLhFAAAEEEEAAAQQQQAABBBBAYOkFdu/ebZ7gfbq85z3vsaGhoemXsz56gvsDBw6c9cWTBx98&#10;ME8QP+tGU2/cfffdFkXRzGrntmHmjUt40mw2bcOGDfmx+RcvFlr8w/LVatWKRX34/Zzy0z/903n7&#10;v/zlL9sbb7xhY2Njlqb+oW59dUL7qtVq+bbXXHONffjDH7b77rvvrOM9pzpeIoAAAggggAACCCCA&#10;AAIIIIAAAggggAACCCCAAAIIIIAAAggggAACCCCAAAIIIIAAAggggAACCCCAAAIIIIAAAggggAAC&#10;CCCAAAIIIIAAAggggAACCKwVAQ93k8fX8Rg7SqrpyYWXonhcnTxnJ4k7l4KXOhHovYDOVSWWL77t&#10;9jwxcebJuhXr6nKXLFOqaSUFDzwRclTUNHL523C5j3l17m8yQfhF2+6JxJNOvkoQFy66Km8igMCk&#10;QNZpKiF8a2Vx6J4uSBPrHHrNmi88bvGWt1vljncrX73m6WW4TqwsnBXemmhyrs4mQ1Gu8MbSPAQQ&#10;QAABBBBYSQITExO2b9++mSZ5PPB77703j2k9s/ACT+r1ur366qt24sSJmXd92127ds0Z/7q/v99u&#10;vvnmme28rtdff33mdS+eeIxuj+s9PDw8Z3tm25/H9/bt4/jsdHEDAwP2gQ98wEqlkv33f/+3HT58&#10;2DwGucdW920KhULu5+vdcsst9sEPfvCs451tfyxHAAEEEEAAAQQQQAABBBBAAAEEEEAAAQQQQAAB&#10;BBBAAAEEEEAAAQQQQAABBBBAAAEEEEAAAQQQQAABBBBAAAEEEEAAAQQQQAABBBBAAAEEEEBgToEw&#10;sjCKLVE8O1OMjTyUp4cioyCAAAIIrC0BhWoeKNXsUG2dpvrQap2WpYr/e6IxatcObDBdDXobzVnX&#10;kolWyxpTsVKregwVxymq9il2dMkURHrymrO2lK+Mo9FYCgpFC4oliyYaVlC8rOlI4K20q/hZXcvC&#10;s2NtXQxG0WstazWU80DxqD0WdbE8Mz48Dlez07aR9oQFij/uMcd9/cHagBWiMH/eyzjkfhwDxaoV&#10;1f622pNp/y09TnQaNqTjVRAxtbVu5vdN+UEzkC/Wt5PvBZYcfdPS5phiE+/QHDCg2MTqZ/llnudi&#10;OYPfKkZyNnbCmi89YaHGXfHm+yws96vZ0yN67qPzNUY1JhIfL35Meu3zXeDzXf+gxrLn9KD0UsDn&#10;hVi/v/jZlwST165M89AFx5LmJKuP5PGw2+WqTYZanpw1ynHRSqrn/DkksHJ+nQqsrbwskfaUtBuW&#10;LudY7SXgEtbl4z9raj7Pi/eQv9ac6ef6Aq4L+YZr+q+FzTFrmoKDQwABBBBAAAEEEEAAAQQQQAAB&#10;BBBAAAEEEEAAAQQQ6JnA/D+p0bNdUhECCCCAAAIIIIAAAggggAACCCCwtAKeVP7QoUN5YvnpPd11&#10;113zSjD/zDPPWEtfbJounjz+nnvumde2b3vb2yzUFw6my/Hjx89qw/TyS3m8/fbbbcOGDYuuItOX&#10;FmJ9yeWqq64y/5D9ucWPdevWrfbss8/anj17bGRkxDqdjhUKBevv77cdO3bYO97xDrv66qsvuP25&#10;9fEaAQQQQAABBBBAAAEEEEAAAQQQQAABBBBAAAEEEEAAAQQQQAABBBBAAAEEEEAAAQQQQAABBBBA&#10;AAEEEEAAAQQQQAABBBBAAAEEEEAAAQQQQAABBBBAYI0IKBmsJ2n2TLxZVwmle12UADbrKtGs4vgE&#10;IYl9e81LfQgsmYDPCZ5kfrmKJwSv1qy86/1m3a7F/UPL1RL2O6fAHMmZ/e00mRxP+TWnmCcjn2Or&#10;OffKCgisXYHAgriow1NcwVTJ4FdY0a2dpScOWnvP07q3033kHe9ZYS2kORcSyONU6tpq3oH+eIG4&#10;lRfajmUIIIAAAggggECz2TSPyT1dPJ71jTfeOP1y1sfR0VF76aWXLEn074Iqfj8yPDxsN99886zb&#10;TL9RqVRs8+bN0y/zWNoeU7uXpa+vz9797nfbrbfeelb88YXuwz3859ziyz7wgQ/YTTfdlMcF37dv&#10;n9Xr9dyjXC7n8chvueUW85+hIf7N41w/XiOAAAIIIIAAAggggAACCCCAAAIIIIAAAggggAACCCCA&#10;AAIIIIAAAggggAACCCCAAAIIIIAAAggggAACCCCAAAIIIIAAAggggAACCCCAAAIILEZAccbiguIA&#10;x4oBqbgf2cqLZzfrUU3HR/NYaRQEEEAAgTkFMs2XtUJZcZvXW6r4oKVO20LFMT3WGLVEoScjhQzt&#10;ZVGUVDveHLNulljg++60tEQxVPsHFUc1MGbvXmpf7royCyLFwi1WrDB6wgoaR0GmvtWftmKUJ2ma&#10;P1fE8nk2TOOh3VRccY3JSt/UYPQRpP3oT73TtPF2Xa8m69WNi22sDCxwH/NsisZqtVjWuVKyCd+n&#10;7jcyxco+UR+1reuuVtuKumcatazVyNuXx2ud72HOswlrbbUs6Vr38D4FKE6tMLzVrFSR41T+Cd1/&#10;Op/39nKUQGMpGT9pzR9/z8KqxvP2u8wqihO3wD4db9Wt7TF8VXy+K2u+C/UYDmzI4zEvsLrloFhV&#10;+1QGE4uDSH9nlmgspT6ALpQzRfHt01bT0vq4Zo/QmqXqWV3brzksUi6UydnmNIH/mlEu6FzXYyeK&#10;877s6pxP0/nPaqdru9KeyUhzdn6Vj0v575hpc0LzqM/fnAlX2mjgeBFAAAEEEEAAAQQQQAABBBBA&#10;AAEEEEAAAQQQQAABBC6vQHx5d8feEEAAAQQQQAABBBBAAAEEEEAAgaUX6HQ6NjGhDyTrA/peIn2A&#10;fP369XMmmPf1n3322Tw5/HQrt2zZYtu3b59zW1/fk837vqZLq9XSB8onvzQwvexSH709/rOUZdOm&#10;TfbQQw/Z+9//fms0GubHUSqVrFar6fsw/lF6CgIIIIAAAggggAACCCCAAAIIIIAAAggggAACCCCA&#10;AAIIIIAAAggggAACCCCAAAIIIIAAAggggAACCCCAAAIIIIAAAggggAACCCCAAAIIIIAAAggggMCV&#10;JuAJfQMlbM3zjCrxcJ7ZtVcIChfUPXnQkoOvW7hu2ArX3tSrmqkHAQSuBIFC2UrX35kfaeYJw3sc&#10;/+tKIFwZx6gk1x4/buoaE8RFNYvYZyujb2jFihTw2IBT8Q8znTdZlqywZnri+o4FccFM83TeVubn&#10;FdZH5zRHYypQX4W1dRYUS+e8yUsEEEAAAQQQQGB2Af9dzuNYezzr6VIul23dunXTL2d9HB0dtT17&#10;9sy877Gwt27dOq843B4P3ONmh2GYxwL3eODtdjv/3bJXsbSLxWIeo9zjlC9V8X3ccMMN+Y+3v9ls&#10;5nHS3dB/enUsS9V+6kUAAQQQQAABBBBAAAEEEEAAAQQQQAABBBBAAAEEEEAAAQQQQAABBBBAAAEE&#10;EEAAAQQQQAABBBBAAAEEEEAAAQQQQAABBBBAAAEEEEAAAQQQWIUCYaQYcYo33O0oMLDHslM8yFUQ&#10;AzLrtCxLEwsjxaxU+ykIIIAAAhcXUHRQK2rOrwwMW6q4TaVu10qdrp1sjlo7aes9xQztYfGrySnV&#10;3VWc6FD7rrbaetSUXRvSpUbXHsrqFVDnBoWCYpaWLdK1OE4m7x8UzdRaio2bKDau9/+8S6AR0qor&#10;hljH4lJ18to+XYHC7p5qTlhL9ylZpj0EqZUKRRsoKu6Y4qdOrzbvfc2xoofFrigedq1Ysax+Kr8t&#10;8qM52Ry3dH1koeK0JklqaXvCAq2rJlEuJuCx4cZOWXJifx6bOLx6mwVhrJGi2SAUXqo8F96LF+tI&#10;j73sxTun18Wr9ntg0z1lqHtKtXcxZbzV0H2pYuLryGIdU0WxmHWgFvcNTt6nLkHTF9POtbDNNGXs&#10;9/86AfNI3D5GfCzlc9EZR6nFWWtcsbGblmq8jcWRNvFOzyzVTy1W/GX10+TvPtM1T74qhYqlHUTW&#10;jpWTRf2athUXcMXF/T7jWFfQ00xWPjdG/YOW+u9sTZ0fieKTW1WtPO28gppMUxBAAAEEEEAAAQQQ&#10;QAABBBBAAAEEEEAAAQQQQAABBBBYEwL+fzcpCCCAAAIIIIAAAggggAACCCCAwJoSyPRFgo4+oO+P&#10;XmJ9wNsTvc9VxsbG7IUXXsiTw0+vu2PHDhseHp5XkvhUXxA4M5l8V1/C8mWrtUT6IllfX1/+s1qP&#10;gXYjgAACCCCAAAIIIIAAAggggAACCCCAAAIIIIAAAggggAACCCCAAAIIIIAAAggggAACCCCAAAII&#10;IIAAAggggAACCCCAAAIIIIAAAggggAACCCCAAAII9EjAc7sqLo0C6ygfbLtHlaoaTxqr5LLdN3Zb&#10;/Yl/t+L2O62wdadymZLMtHfI1ITAWhfIlCg8T1m91g90jR9foH7s5kmtPZ91EHuy8DV+yBweApco&#10;4OdJfsekZPCT905+0qyQeyjdy2XT94xqZxCEatnqjc94iV21KjYPwsgKm7fbwM98xAobrlkVbaaR&#10;CCCAAAIIILAyBDwWuMfi9pjcXjxOd6FQsGKxeNEGJvo3waNHj9orr7wys161WrXt23VPMjAws+xi&#10;T86MC+7t8Dp9mcfXXo3FzeZyW43HRZsRQAABBBBAAAEEEEAAAQQQQAABBBBAAAEEEEAAAQQQQAAB&#10;BBBAAAEEEEAAAQQQQAABBBBAAAEEEEAAAQQQQAABBBBAAAEEEEAAAQQQQAABBFaQwFTMx6BQsaBY&#10;USg7xYnzMHYrPQak2tnZ97Ilpw5Z4dqbLNq4VW0OVxAsTTlLYDWMqbMazAsE1q6AT+/r+jZYp1i2&#10;YmPcSooXNdKq23inabVCuWcH7vvpKEbqSHPCUsWEKiZdK3YVMzXSXN03aBau9AtNzyjWaEWZBZFi&#10;RmvMBPpT7ChXgbo00HzfUV93U7/B0I/P//MpWjdrN7Vx14JSTeMk1lanNz7WOGWJ36P4Ui0eKNSs&#10;r1DSKx9Hp9fz9y+1qCUWh7EN6L4o1L3F9H5H2xOW6L2gVFEuBcVZa7V6vOdLbfnK3D4wGep+LR07&#10;ZUFlwOL1m9Vt6rfY+9jjkCue/FTfXvAI1OFZp5XnxAi8z8Ne3++pLR7POdH4Uv2h+n4xZazT0HjQ&#10;WNTcVminVlabw0LRguqAjjJQJObejtPFtHEtbeMxDiP98Xmm6/OFjynNO1nm+QlOzwu5fX3c0mbT&#10;kmLJJs56L7O+clWXJV//7OK9VVIc7UhzwGT9qlVzVFfXMa/T5x169GyzmVc+SeuewvshqA1aqHPf&#10;WuPqH/XN6a6ZWZ0nCCCAAAIIIIAAAggggAACCCCAAAIIIIAAAggggAACCCDQO4HF/R/v3u2fmhBA&#10;AAEEEEAAAQQQQAABBBBAAIGeC3hy+nJZX17xD42reML6dltfYpmj7N271/zH158ud99997wTxp84&#10;cUIfINeXR6ZKpVLR9yD455dpDx4RQAABBBBAAAEEEEAAAQQQQAABBBBAAAEEEEAAAQQQQAABBBBA&#10;AAEEEEAAAQQQQAABBBBAAAEEEEAAAQQQQAABBBBAAAEEEEAAAQQQQAABBBBAAAEEVrOAUg6X+pSo&#10;uToZ36eXWVo9UfVUsmtTcl+yma7mcULbEUAAgUUKKHRckCnBdbFiYd+grjcVzwlOQQCB2QQUbzGI&#10;/L5JJdHJkighvGIxrpjzRonr005LJ7baGRfUyMn4kHl7+WtlCoSRFa/amv+szAbSKgQQQAABBBBY&#10;qQIeC7xQKJwVyzvR/Wmn07lokxuNhr366qt26NChmfUGBgbs5ptvtjAMZ5bN9sTrHx0d1a2w7oVV&#10;fBuPTe4xyikIIIAAAggggAACCCCAAAIIIIAAAggggAACCCCAAAIIIIAAAggggAACCCCAAAIIIIAA&#10;AggggAACCCCAAAIIIIAAAggggAACCCCAAAIIIIAAAgggMJtAZqFiPxauv82iq7ZZNDCcx42bbe0V&#10;sVwxTrJuYu3Xn7f2nqfVpNDi9ZstK5QUg4/glSuijxRzMGvXLRkfsTCKLegbUsxEYsGsjL6hFQhk&#10;VusfsjHN/fHEqFXSrh1XTPhTrXHbVFnXs2uAx6Nqtts20mnk5KVu20qJYlGFBYuq/ZOhSZmyV+9w&#10;9OttXLRA1151tZW7HcWT1jK96KYd62SJXi8gNG6q2LXNCW2QWFiuKq6uYo95xR7TNk3tRHNc9SrG&#10;mBalWrauUrOSX/eXqmg/Q+UBC/Xokc1C/RnVda2pNkQeK9tSXee8vQziubsgs+6RNyxTH8ZXb7ew&#10;ovNfQZPz+4JA/ayxM2vRGEhbdd3vPaP1Wla6+X4LKn2zrr7YN/K8GBp75nGTvdMX2K0dxb+baDW1&#10;ne5/tHlBc11R82pYKltc7tcyr3OBlS72YK6Q7SRqBZ8nNCmkPk78uNWHWdL1J/5qsvgYa45Z0G1Y&#10;2r/eOpH6KI+Nrd+BLLKaz2FTr6c38Uevoah71zCOrR3G+TaB6u5oHCqTygW3OXP7K/q5j/W2YpHr&#10;MdL9Rnp8v87jpn5/O6dvrmgkP3iNYh/IzA1X/EgAAAEEEEAAAQQQQAABBBBAAAEEEEAAAQQQQAAB&#10;BBDopUDcy8qoCwEEEEAAAQQQQAABBBBAAAEEEFgJAp6gfnBwUN8x8U/f6rsF+mDy0aNH8y+bXCx5&#10;/RNPPGHj4+Mzh+Dr7tq1a94J7/fu3WuJviwwXQYGBmbaML2MRwQQQAABBBBAAAEEEEAAAQQQQAAB&#10;BBBAAAEEEEAAAQQQQAABBBBAAAEEEEAAAQQQQAABBBBAAAEEEEAAAQQQQAABBBBAAAEEEEAAAQQQ&#10;QAABBBBAAAEEVp2A8o56YuHCtlstXLfB4uHrdAh5atjeHIpnhVUy8zxhZ1yeSt7Zm6qpBQEELpdA&#10;nnX3cu2M/axKgcnYcJOpwC9wAEraHBRLVrrtgTzBeDS4SWnBe3itucAuWYTAahYIPNt5HOmU0nmS&#10;dvLzJTC9Xikl0A1eR/d3QZif2yulWbQDAQQQQAABBBBAoPcCHgu8WCxaf39/Xnmm3+8ajYadPHny&#10;ojs7deqUPfvss9Zu675xqnhs8Z07d06/vOij72P//v0z68RxbLVabeY1TxBAAAEEEEAAAQQQQAAB&#10;BBBAAAEEEEAAAQQQQAABBBBAAAEEEEAAAQQQQAABBBBAAAEEEEAAAQQQQAABBBBAAAEEEEAAAQQQ&#10;QAABBBBAAAEEEEDgfIEsVQy7QlHxHx+cjAOcJOevtOKWKP6e4henjQkLCiULa4p1Eno8vhXX0Cu3&#10;QWFonbf2WOu5b1u0cauV3/F+C2rrrlwPjhyBFSZQKNcsrq6z6Pghq7ablqaJHa+PWjK4xWLFOO3N&#10;dBrYWLthjY7qV2yqUjexgmKThpV+xSatSIQY1itsWCy4OR5zzDSWvCuL3a4FijlmWpbqsa3rdKY/&#10;HjN3PuPJY09nuq57bN2gVFUI20LeHt9HXWN0tK1rvirKtK/AQttQ1vhVnNuluvj76FynY4uCyDrB&#10;ZFzsptpR133SuqKOWe3Mms0l239+8Gvkr1RjITn8Rj4O4k1bde/muSckHMb5Y5a4r4+SC40Ujaf6&#10;mLWe/ZalrYbFb7vN4kpfj2U0UhPFv9M9cRAXJ+8pF7iHbtq1iW5Dh6Bj0Lgsa64rJjon+oY059Us&#10;8WPz9yg9E/C5IQ50xZJrqvtOd88SGfvvNmcWvZ9MjJglHWvqd56uzmkvPjPFiuddjUsXnqdUVTEq&#10;5HNAorwsPmRjjeV212N/a27zBXTpmdKTz+WSdlrqi1b+OqwNCa5ome4Hsq6WYTZjltZHNK/V8/ui&#10;0K+lFAQQQAABBBBAAAEEEEAAAQQQQAABBBBAAAEEEEAAAQR6IOCfpKAggAACCCCAAAIIIIAAAggg&#10;gAACa0og1AfGt2zZYv7oJdOHxH/0ox9ZcpEvwvp73/ve96yrL7tMl+HhYdu5c6dF+oD4XCXVB9Of&#10;eOKJs7bftm3bTBvm2p73EUAAAQQQQAABBBBAAAEEEEAAAQQQQAABBBBAAAEEEEAAAQQQQAABBBBA&#10;AAEEEEAAAQQQQAABBBBAAAEEEEAAAQQQQAABBBBAAAEEEEAAAQQQQAABBBBYuQJKzRpGVtzxDqve&#10;83MWX/N25Wo+JyHsJTbek5t6CQqlS6yJzRFA4PILaI5Qwu4sSy7/rtnj6hBQku9k9LB+jiqRdWf2&#10;Nit5ePH626y082csGlh/fvLx2bfkHQSuLAFP/B7or2LVwto6M79/SldYNnjFgczy+7vAQp3bZKu/&#10;soYoR4sAAggggAACV55ApVKxjRs3zhz46Oio7d69e+b1hZ4cP37cnn322Zm3isViHlvcY3vPp5w4&#10;ccKef/75mVXL5bJt3rx55jVPEEAAAQQQQAABBBBAAAEEEEAAAQQQQAABBBBAAAEEEEAAAQQQQAAB&#10;BBBAAAEEEEAAAQQQQAABBBBAAAEEEEAAAQQQQAABBBBAAAEEEEAAAQQQQOAiAqniiCarJJZooIh2&#10;Ht+uOW5ZXLCw3GcWhjq4FRaH7yLca/2twPuj27bkxCHrHn1T/dVc64fM8SGwagQyxSwtl6pW9Bim&#10;YWDVVlOxpFM7Vh+1rq4FPZtJNVefak5YZ+raUuq0Le52Laz0TcaeD7QCZdULhJWa4uKGVlLM6WBq&#10;9HhY3FbS1rhaQB9rm1TXdQ1KC0qVfGw6TqA/E+2mjevHq/MaA42dDRpHofbbs/HqOzujKJSu9RXL&#10;Vo2L+T59z23FXB9r181KZb0MLW1NTN47LVUjzmjPqn2q+4FsYsSSk4ctLBQtGt422bc+SJTrwh11&#10;k3DRW7hA93oWaV2/t1iKe1U1JdX8lDciiifbtICh633j47OTKC6/YkT7OK212xboGEOPF62YeD5+&#10;KL0WCCz2/lJJ/HzMrynn/z6TWWrZ6Ik8fPdEHFt7et5Qv8dhwSqKlX3h3smspPojjdNOFFqiuSlS&#10;H3d1f7tkE0+viZarPl0Psu7k75Vh/5AFUUG5CPS61VCLBD+L+HI19/Lvd3LEtXY/ZfVHP2+d13+s&#10;SUg+3Bdd/q5gjwgggAACCCCAAAIIIIAAAggggAACCCCAAAIIIIDAGhTwT1FSEEAAAQQQQAABBBBA&#10;AAEEEEAAgTUnsGvXLov1gfDp8s1vftP279+vL674B5TPL/7eU089pe8gTH6w2de48cYbbevWrfmX&#10;Us7f4uwlb7zxhj3++OMz2/sXWbwNkX+5gYIAAggggAACCCCAAAIIIIAAAggggAACCCCAAAIIIIAA&#10;AggggAACCCCAAAIIIIAAAggggAACCCCAAAIIIIAAAggggAACCCCAAAIIIIAAAggggAACCCCAwFoQ&#10;UIyezBNqpmmPj0b1dVt5nUGx2OO6qQ4BBJZaoHvqqHX2PmfJwX1LvSvqX5UCgSXjJ6z+vX/Xz5cs&#10;a4xPJp+/4LEoVtz0tWaWuHEX3IyFCFxxApllYWjx8Bar3vthK910r1m00lJPZJYqeb2pnVYsXXE9&#10;xAEjgAACCCCAAAJXmkB/f7/t3LlzJp73iRMn7LHHHjN/vFBpNpv22muv2UsvvTTzdrVatR07dtjG&#10;jRtnls32xLffvXu3/fjHP55ZZd26dXbTTTfNvOYJAggggAACCCCAAAIIIIAAAggggAACCCCAAAII&#10;IIAAAggggAACCCCAAAIIIIAAAggggAACCCCAAAIIIIAAAggggAACCCCAAAIIIIAAAggggAACCKwV&#10;gcDS+qhl7ZaFseIXl2tmwUqLwbdWrBd5HIojGtTWWVDuM2uNW9ZpWUZs0UVishkCvRVQFFMLLTAb&#10;WK+5M7Bqu22xHkfa49bQuaqFPdvhieaoJZni2KtU202LMsWf17wQFCs92wcVLa9AWKzl8cZKSccC&#10;hZOeLJk1FIc2yxfMczxpnGTNCW0T6NpRVTVT2+nhpK4jHdU/eRlJrarYtgPa79Je+TOrFcpWOSOO&#10;bqp8DMfVRiuWddsRqL26vuXje+bApwF4nBII1EvJiYOWTpy0sG+DRYOKK6c+9hJEcd7NmWKQT3Xu&#10;1FZnPsg2jLSeetvnj6SrxzPfv/TnPiday+c+3bvovjII1a4Flol2wzpdtW1q3FY7Pt8lFg0M+YEu&#10;sDZWn4+AD6NY4yLQk67Gmc8d5uejj5F8iE2OM+/eZGJEiwJrlmpa1/OqeK9nVlJflwsXzoXiw6wQ&#10;Fqyg/utorGZeXaetfp7MoTKfNl6R63g/eBxy/QTeP5V+XfMVj1x9k7brepTsVNdckT7TBy2bxPN5&#10;HHzV0tFjky7T7/GIAAIIIIAAAggggAACCCCAAAIIIIAAAggggAACCCCAwCUILO1nKS6hYWyKAAII&#10;IIAAAggggAACCCCAAAIIXIrAvffea8PDw/kHyL2el156yT73uc/ZgQMH9Bll//j36VKv1+3f/u3f&#10;7K233jrrvQceeMDK5fLpFWd5NjIyYn//939vu3fvNv8iiZehoSG7/fbbLYr4gsAsbCxGAAEEEEAA&#10;AQQQQAABBBBAAAEEEEAAAQQQQAABBBBAAAEEEEAAAQQQQAABBBBAAAEEEEAAAQQQQAABBBBAAAEE&#10;EEAAAQQQQAABBBBAAAEEEEAAAQQQQGBSQHGBsjzRr/IS54ljyWTK0EBgVQh4YmLF3kre3G3j3/k/&#10;1nzxu0pEvAznbx5bTPHFzg4xtioIr4hGBprj2x1Ljrxu3cN7LeuQ8PuK6HcOcukFNOdFQ1db+fb3&#10;WHHbLZp+FfvwnFiLS9+Ii+xBSdnj4S1W2HqTRQMbVlbbLtJs3kIAAQQQQAABBBBYnMC6devszjvv&#10;tP7+/ryC8fFxe+KJJ/LY36dOnTqrUo/j/cYbb9jXv/51O3HixMx7g4ODtmvXrjnjeidJYnv27LEv&#10;fvGLtn///nz7OI5t8+bNdsMNN8zUxxMEEEAAAQQQQAABBBBAAAEEEEAAAQQQQAABBBBAAAEEEEAA&#10;AQQQQAABBBBAAAEEEEAAAQQQQAABBBBAAAEEEEAAAQQQQAABBBBAAAEEEEAAAQQQWBsCgeLbZfUx&#10;y5KmBcWahaWKDmwZYqCuDc4lOYpM8RDDSr+FxZKlrYZZq0ms2CWRplIEFi9QUnzQMIys0m5ZQbGg&#10;xtoNG+s0FdY5XXylZ2zZTbp2sjlh6VR81Jrqtiy1qDZggeJEUdaGQFCu6hIcaQwlFk71dap+bnXb&#10;Co27gCDhGoOZxksQhvm1ffqq7o/H6qeso/q9pKpyoFCxWqGsV9Nr5W/19C8ft6WoYH2Fqvai/Wi/&#10;fm6MtDSmdd+RxQVLGw0N6cl29XTna6qy1DqH91mme4FIsYnDSk1H5/3mwZQVP1n3dKa54mJDJdA8&#10;la+nlTLFnZvs9l72fWZBparYydcpvvNVU/UvrBPGO3VrZ8nMcVTaTQs1pqOBITVd7acsiUAc+bVE&#10;40Lzhpcs0fO0qydnzD0+F9VHlPQktHZZ5+7kAPIRqPO7ZLH654y183ryulRHQfWXwti6vo5+4m4n&#10;n9suuMHMljzJZJ4mbZ3jsYW6RgQlXSd07maten7qI6QRpyks0PgLfB5MdN91oUEIFAIIIIAAAggg&#10;gAACCCCAAAIIIIAAAggggAACCCCAAAKLEOATOYtAYxMEEEAAAQQQQAABBBBAAAEEEFj5Ajt27LCH&#10;HnrI/uEf/sE6nY4+n5zYX//1X+tz4qF9/OMft02bNpknta/X6/bUU0/ZZz/7WWu1WjMHNjAwYO97&#10;3/vydWYWnvMk1ZcAjh07Zl/96lftc5/7nLXb+lD0VHnwwQfthhtuyPc3vYxHBBBAAAEEEEAAAQQQ&#10;QAABBBBAAAEEEEAAAQQQQAABBBBAAAEEEEAAAQQQQAABBBBAAAEEEEAAAQQQQAABBBBAAAEEEEAA&#10;AQQQQAABBBBAAAEEEEAAAQQQOEdACTo9uWzW9RhAyt4ZK3mnnpG38xwnXiKwQgXytOGxkjk3lby9&#10;Ma6M8kq8G+RLL1uLMyWR7x47aKak44Whq5WYmgThlw1/PjvKNB68S8KCBVk6Nb9f3jEyn2ayDgKr&#10;UkBzbmaad1dayXQn9/+zd2exkd3n3eefs9XGrbvZre7WLrklS7Jjy/KmsexksgfZ4IyBge1B4mCS&#10;qwSBc5cAuch1gFzlIkCA3ATZBpiBPbEnQSZG3swb+/VrO8urOLItWbIlu2Ut3a1euFXVWef3nCJ7&#10;JbtJniJZJL9/qchi1Vn+/89/OYfdXc8Tt6z7np/UdSGr7+8qvz5QEEAAAQQQQAABBA6sQLfbtSef&#10;fNI++MEP2he+8IW6na+88or90R/9UR0f/Ed/9EftyJEjVule8dy5c/b5z3/ePvvZz171iKLI7rvv&#10;Pnv/+99/9bX1nngc8Zdeesn+8i//0v72b//26iZHjx61D33oQ3b69Omrr/EEAQQQQAABBBBAAAEE&#10;EEAAAQQQQAABBBBAAAEEEEAAAQQQQAABBBBAAAEEEEAAAQQQQAABBBBAAAEEEEAAAQQQQAABBBBA&#10;AAEEEEAAAQQQQAABBA6OQLlyxaphatH8rOJcxnUoY4IYT1L/VhZ0p8xaHbPFwsrBskVVoQqqrygI&#10;IDARAsnMMcsUI7itWKGtsrB+kdsFra33TB+zUDGlm8SFD7R/P0ttKV2pA8yHCj/c05od6r9g+qjW&#10;7HAiDKhEU4HKws6UVUFkrSKzRGNoqGuyr/bDPNMY2uQo0ngpffvMcxNEFrQ7OqYGjXbPlLPgkmKO&#10;lx7f1sNY6/uRzoy14p2/ngQap8fa05oPCqlbNyW0hXTZslixtS1RIxWDXW2mbCSgfk2HVp4/W/dn&#10;fNf9FkS6L1AJ9F8YydA7VeuPvvjL65bAY8yrL+q4yxoPo6wVPhjGVBQnuX3mKUvufbuFiqFc31f6&#10;eNtCWRoqJn/dDu1eFNbNVc+gsmhqXrHYtd5t3LwtnIVNrxfwMRRpnfD/KhEXil9o7l6PkdUtNW78&#10;HrTStajQtkvq37We9UjeU8mUxdqmXlquP/ja7vreTmJb1LqWqx99jVvStW0UA5zcB+uQ6SX1h64H&#10;dV/IO0i0Xnam9bomgXJXjObv+nseple1AlqgfB61l49bFonD1P20FQEEEEAAAQQQQAABBBBAAAEE&#10;EEAAAQQQQAABBBDYUYGd/9cUO1p9Do4AAggggAACCCCAAAIIIIAAAgisLxDrQySf+tSn7J//+Z/t&#10;29/+tj5bUtmVK1fsD/7gD+rXPvCBD9j09LSdPXvW/v7v/97eeOONepu1o73vfe+zd73rXRb5Pzy/&#10;rvT7fVtcXDT//uqrr9o//MM/2J/8yZ/YuXPnru4/Nzdnn/zkJ+vjX7crTxFAAAEEEEAAAQQQQAAB&#10;BBBAAAEEEEAAAQQQQAABBBBAAAEEEEAAAQQQQAABBBBAAAEEEEAAAQQQQAABBBBAAAEEEEAAAQQQ&#10;QAABBBBAAAEEEEAAAQQQQOAWAaWOrZRuVkmvo7kTFvY8qSkFAQT2hUA9fZXqudVV4l1PUpxbpcTz&#10;QatdJ5bf8TbUSe1Ly978ni3/f39lyfEHLP7JX1bC+ymdnwzhO+6/pRMoo7j3V6F+2WIy+C2dho0R&#10;QGCiBIJ2R3O/O5r3zP2J6pvbVsb7Skv26pfbbsqbCCCAAAIIIIDAmkCg3/nuu+8++9jHPmbPPvus&#10;nT9/3oqisOeee85+7/d+z5555hl7xzveYWVZ2re+9S374he/aJcvX17b3WZnZ+3973+/Pfzww1df&#10;8ye+/crKii0sLNSxwV944QX7zGc+Uz88VrgXj0d+5swZ+5mf+RlLkqR+jS8IIIAAAggggAACCCCA&#10;AAIIIIAAAggggAACCCCAAAIIIIAAAggggAACCCCAAAIIIIAAAggggAACCCCAAAIIIIAAAggggAAC&#10;CCCAAAIIIIAAAgggcIAEFGe06i8rrqXinnZnLIxbB6hxB6QpCmMXJopBqDjTCj5jZX9BIUhLhSNV&#10;cDviER6QTqYZ+1ugquM2B+22tQfLlmieVpqbbw0WrND8jeo4lNtvoaLM20o6sKVsUIezDMvMOnmq&#10;VyuLZo7owIpPTDkYAm3FI49CizWGoipXf6uXNZYGRar1Xk3c1FjSRml/FM9cgy9s9+r9fNd+mtrC&#10;cNkCHUvpC1RCO96bsyj0MeQn2MGi8811dJ/h56oKC1WBpXTZ0t5d1lGMs0pj3K9xlA0EwsCKxYuW&#10;Xz5nYatj0V3314tLoPGRKn79cpaqB4Vcatzcrmh8qcPr7va49/UTHwtj7P6gM21RVzkxfJCpr7da&#10;FoYrq9UJLLbcOhq3CtSv9W7OAh8/iqFHGb9AHMYW+pqjcaS7zPpes8zVf36vKXYfXpX6phwOrAwT&#10;W6gvbqOB43tNK152Pb99w3UGlN+3dqKWXdZ5/Pixtkq1VhW6pw2raPwNOgBHdEnT3DZd80P/PUB+&#10;QVdrellZKTvKqoCvCxqTPu6q+no5xgUNZAQQQAABBBBAAAEEEEAAAQQQQAABBBBAAAEEEEAAgUMt&#10;4H+vSUEAAQQQQAABBBBAAAEEEEAAAQQOpMAzzzxjv/Ebv2F/+Id/aK+++mr94ZVCH+r40pe+VD82&#10;avT8/Lz92q/9ms3Nzd2yyVe/+lX7p3/6Jzt79qx9+ctfthdffFH//v/aBwBarZZ99KMftR//8R+3&#10;OOaPXm4B5AUEEEAAAQQQQAABBBBAAAEEEEAAAQQQQAABBBBAAAEEEEAAAQQQQAABBBBAAAEEEEAA&#10;AQQQQAABBBBAAAEEEEAAAQQQQAABBBBAAAEEEEAAAQQQQAABBG4SCJKWtd/5w2Zve49F83frXZJ2&#10;3kTEjwhMqIDmqrITB0pGbpUn5c6sUqLi+uddmseeyF4ZpK1cWrRqTgnk68TTE8p1iKvlib89gXil&#10;RN8UBBA4RAKVFml/UPaJQGXVyrKll9+0IOlY6/hpXVa1eFMQQAABBBBAAIFNCnhM75/92Z+1b3zj&#10;G/YXf/EXdunSpXrPixcv2uc///n6sd6hkiSxxx9/vI7t3W63b9jkypUr9o//+I/2la98xb773e/a&#10;1772NfvBD35wdRv/ffPuu++u933qqaeuvs4TBBBAAAEEEEAAAQQQQAABBBBAAAEEEEAAAQQQQAAB&#10;BBBAAAEEEEAAAQQQQAABBBBAAAEEEEAAAQQQQAABBBBAAAEEEEAAAQQQQAABBBBAAAEEENiMgOJF&#10;1jFEPW6cP5/EElhV5GadnkUn7rH42D1mcWsSK3rI66QxFMUW92YsL9VfK4sWlMUhN6H5CEyWQNDu&#10;WtCZtvbygrXzVJXr2aX+gg3zoSWtbrPK6hJyabBcz/9K15N2XljbY1XHiQW9uVF4S0KUNjOegL3r&#10;u4VYscJabYuXFy3WMq+rdH0Hkea5FXqebCY2ucZLlQ51fdc4DDVGdDyrAvO4Yktp35Y1JvVjfdxQ&#10;sVGPtaf1PNzMkRsrzWmeJKpTVqg1qsNQ43glDK0dR3X89TIdqCZ6Y1dqM2qOn20kPdmTKFBflZde&#10;s3LlssVHTlk4M1/3aVGW9uKlH9hbF8/aGd0jRPq5Km/TliDSuFCrPa6x30usDYYRx3i+eqz021Th&#10;dicpte/icEXVUx3DyuJhad1M40Kx+sPutLrK4/kSi/12htt7r7JI/2mlqIdEoXFSFXIuMh1udZb4&#10;GOwvWTVQ/3S7ltZ9sXa20KaStkX1a+t3fqg1qBcllkc6juZ9XFRWDPvmfb7tAbN2+oP6XWaV7ilK&#10;ze1YdibjUGu2l1L9YDJUt1F8wdHvSvX6oOulj8A6xwYyCCCAAAIIIIAAAggggAACCCCAAAIIIIAA&#10;AggggAACCDQU0N9CURBAAAEEEEAAAQQQQAABBBBAAIGDK/Drv/7rNhwO7U//9E/tlVdesTT1D0Rt&#10;XObn5+1Xf/VX7ed//uctSfQPnG8qf/M3f2N//Md/vO5xOp2OPf300/Y7v/M7dvTo0Zv25EcEEEAA&#10;AQQQQAABBBBAAAEEEEAAAQQQQAABBBBAAAEEEEAAAQQQQAABBBBAAAEEEEAAAQQQQAABBBBAAAEE&#10;EEAAAQQQQAABBBBAAAEEEEAAAQQQQAABBA6AgOeAXT+v6/YbF0aWnH5IiTo91bUnLiax7/Yx2ROB&#10;XRZQcuJQSesDJRSvMiV192TRO7FObNgsnbdSEnNfmDx2mOoz/kVqw5PzxmYFlBQ8UJbqypPO1/21&#10;wY7+vvdl3Y+jpOMbbMnLCCCAAALjFigKG7zxXbvyX/7KkpMP2bGf+VULkva4z8LxEEAAAQQQQOCA&#10;C9xzzz32m7/5m1bqz/c+85nP2Llz56zQfcZGxeOAP/bYY/apT32qju9983bnz5+3P//zP7fPfe5z&#10;N79lYRjaiRMn7Bd+4RfsV37lV6zd5t7lFiReQAABBBBAAAEEEEAAAQQQQAABBBBAAAEEEEAAAQQQ&#10;QAABBBBAAAEEEEAAAQQQQAABBBBAAAEEEEAAAQQQQAABBBBAAAEEEEAAAQQQQAABBBBAYAOBati3&#10;YvmKhUnLgt6sBVG8wZZ7/fIoTmX7kfdacs+jFrS7ozhpdQzLva4b578q4P0Ragz15ixsd6zIUlMg&#10;GsLEXgXiCQJ7LFBWFrWnzPSIysLa6dBixQC+nK5YP09tutVtVEGPJHxxcNlyHbtSJOK24lS381zr&#10;dac+b6VzeQR6yj4X8EtyS3HA1a9JecXiPLvaq8Myt0KPyq8Fdyg+GspsRTHNh7qud0yDRAfWyNE4&#10;udhftFRjZ3SZL22m1bMpXftDvVfHt77DsRu9rZNOtTrWU8z1fto3H7eFxvSCciccDdTuYqA693UK&#10;Xd8Uc3u1ko1OeeedKxv6vFLdkjCRw5332LMtdN3PXn/ZTPcA0fy9Fnam1KehvbZ03r7y+resu3zJ&#10;3qb6Z+r3FfX/bDUn43XWBblHR++xsJKxxpp+3B3qTcJlGp9LqcZCpZwaqly7SC3Ra77GhlPTo7Gx&#10;yWOx2eYFfKTEWl58nSj1KCKfg5qLN8Q61DqxsmhBPrRhctSySHHxtd74DWmkfChTGk8+oEbryzrn&#10;1nudqGO5fi+qNNlC7ZdrLSg23GGdYxzClyq/788Vc7LVtihKLNDc98WqGizJOtPyfufrwmFgC30A&#10;+6jSmlGP3cPQaNqIAAIIIIAAAggggAACCCCAAAIIIIAAAggggAACCCCw4wL8bdyOE3MCBBBAAAEE&#10;EEAAAQQQQAABBBDYS4Fer2ef/vSn7d57760T3b/wwgt28eJFW1lZ0WcX9Q/KVTzR/dTUlJ08edJ+&#10;6Zd+qd5+dnZ23WoXN/wD9GubHD9+3J5++mn7/d//fXv7299e/8P1a+/yDAEEEEAAAQQQQAABBBBA&#10;AAEEEEAAAQQQQAABBBBAAAEEEEAAAQQQQAABBBBAAAEEEEAAAQQQQAABBBBAAAEEEEAAAQQQQAAB&#10;BBBAAAEEEEAAAQQQQACB/S9QDQdWLJwfJR2fmx9vEl7F91knTfH+R6MFCBx0gUrp5hMlb49aSrqb&#10;KVm0Eu/uYqmT1tcxxVaTxiv5L2XCBDwJvRJ/e5Lw+lGspQy/tZ6e0Dq/8JoF3SlLjt976wa8ggAC&#10;CCCwowJVNrDs0gWLZo5YVY7W6x09IQdHAAEEEEAAgQMn4PG+H330Ufvd3/1du//+++1zn/ucvfLK&#10;K3blyhVL0/RqXPBEf5YwNzdXb/vLv/x3vgWbAABAAElEQVTL9vGPf9z8tfXKenHBfVs//i/+4i/a&#10;b/3Wb9mpU6fW25XXEEAAAQQQQAABBBBAAAEEEEAAAQQQQAABBBBAAAEEEEAAAQQQQAABBBBAAAEE&#10;EEAAAQQQQAABBBBAAAEEEEAAAQQQQAABBBBAAAEEEEAAAQQQQOBmAY8RqTgh2RsvW/r1/2Lh/L3W&#10;efLHLOjN3rzlRP0cdKYt7k5bVYe3VBxSyuQJhIElJx+0oPiIhScUVzTymDJEnZ68jqJGh1NAczFp&#10;W9jtWakYztPDoXnE4GGW2aXBop3oziqEcLCtGevHyRVj/spwpV6jK4WIbuu4SZZaMHdCP/S0hW9F&#10;2fcCfhGO2hpLHYuqwmI9Ao9Rrv+Gik1eFqUF8SZWfr8X0Ris8swiH3txJJrRGLk4WLBSx/Uf/XTT&#10;7Smbijt6vvPXk1Ln6KptPc2Vt7yOOmWhuiyWuZVJbMFybtVgZdTAUXV3tEt9Tl7qL9nLl1+3oazu&#10;m7vLTk0ds0j3cRNXVKdi2Lfywg/Ud4HFpx+wUHHrF9Nle/b1F22hv2wd72e9N9TakCsW+fSRSquR&#10;rzvX9a36IAgj6zz1k3W8+2j6mFV1X1y3zR43fqUY1m3wanjdeoqxF+Uas3OaF63puo17XMUDe/oo&#10;iCzSmMn1KAPNA605VaXcCKulqkorFi9ZoLjK/Ti2NNI2dYzlypIwrue2r1mjSby217XvPrM62q/U&#10;tplGZ0/7lorX7GsDZQMB0VRpX190PYh17y+/oN3VPJDjcFn+mhuU0ZDTmug5Pa6teYwrhgYCCCCA&#10;AAIIIIAAAggggAACCCCAAAIIIIAAAggggEBzAf0zDQoCCCCAAAIIIIAAAggggAACCCBwsAVarZZ9&#10;4hOfsGeeeca+9KUv2Ve/+lU7e/asLS4u1g2fnp62Rx55xH7iJ37CfuRHfsTabX3wZYPiH9SIosj8&#10;mLH+8fPRo0ftxIkT9nM/93P2qU99ys6cOVN/wGqD3XkZAQQQQAABBBBAAAEEEEAAAQQQQAABBBBA&#10;AAEEEEAAAQQQQAABBBBAAAEEEEAAAQQQQAABBBBAAAEEEEAAAQQQQAABBBBAAAEEEEAAAQQQQAAB&#10;BBBAAIH9J6DYO4GSvmbnv2/9//YZC0/cb72PfMzClhKQ6nUKAggccgFPSOyJiTMlnVfycU9Yv6tp&#10;d5VA3ksQKex6uAuZ4w95d2+r+UomHsRKzhwOtfs6o8OT0CuRdfb6d2z5i/+XJafeZvFP/rL6U+Nq&#10;ve23VQl2QuCgCniW+NW2+VyiINBEoF6vdT2tb/HXBlaTA7IvAggggAACCBxGAY/jfe+999qnP/1p&#10;++mf/mn74he/aM8++6ydO3fO+v1+HeN7fn7e3v3ud9dxwf27x/3eqPjxPB64b9PpdOzYsWN1LPCP&#10;fexj9tGPftROnjy50a68jgACCCCAAAIIIIAAAggggAACCCCAAAIIIIAAAggggAACCCCAAAIIIIAA&#10;AggggAACCCCAAAIIIIAAAggggAACCCCAAAIIIIAAAggggAACCCCAAALrCAQWmqUrlp87a7GeV3m6&#10;zlYT9pLiIFeESJuwTrmpOkVh8b2P1g/z+Ih02E1A/IjAHgsodnMwdVQxgs266UBx5ysrFIDyfH/B&#10;3nb0bosUV3pbRfN9oOvIleHy6rwPrKtY1VFVWNDpWdjubOuw7DSJApVCRivOdKuj8WPW9vsHPQmq&#10;wLIit7wOkuvj6E4XbMUwT/tmuWKLt6cUW3w0+tI8s8uDZSuv7l7ZUb3f8hjoddzzq2/sGE4SRnZE&#10;53z16nUssCtZ38q4bZGuc5Xmzh2bN4baKaK35tSKfeUHz9t3Lr1mmebTywtv2E899D473pudyEts&#10;uXDeiisXLJBfNH9PPR6ee/MV+/7iBY2TQKuN+t2/K6Z84H1/dbzcBKZtkmMeX07b+73EhOXCWB4O&#10;LPW4+BrqPtp76VB304VFvblRrP6bmsOP4xHw2R9rfq7Bl5GPJ60/eXHdCXRdW75Y34autNtal/T7&#10;g8aTX+9ij2UY3/565OfoRImuk4EVWnd0ubRS/VtofbNkM2vbdVU5NE8rGWld9PmsddLUR57Dps5b&#10;Mezr90zN93qmuO4hLlrHIq1rrbe9x2Ktj+Y5NSgIIIAAAggggAACCCCAAAIIIIAAAggggAACCCCA&#10;AAIIjEGAv3kaAyKHQAABBBBAAAEEEEAAAQQQQACB/SFw//332yc/+Un7+Mc/bisrK7a4uFh/6GB2&#10;dtamp6c31YiHHnrInnnmGWu1Wnb8+HF7z3veYx/+8Ifr75H+0TkFAQQQQAABBBBAAAEEEEAAAQQQ&#10;QAABBBBAAAEEEEAAAQQQQAABBBBAAAEEEEAAAQQQQAABBBBAAAEEEEAAAQQQQAABBBBAAAEEEEAA&#10;AQQQQAABBBBAAIGDKFDnCM6Hll141RJPQKpE0qYEpBQEEDjkAp6pPmhbODtv5smIfbHY1aLzlasJ&#10;qgMluq8TWO9qBTjZHQWUnjppW/zAE1YpuXvQ7imV9TrjRC9VSnRdLS3o+5LGlcd2W2e7O56PDRA4&#10;RAK6H8svvlYngo+P36P5pXuzXV+Hb+MdBKM3J6lOt6kub0kgCPVFq3S9/LIGMyYQQAABBBBAoJlA&#10;u922d7/73fUjy7I6Lvjy8rLFcWwzMzPW7d75zxZ9m8cff7ze12OJ33vvvfaBD3zAnn76aXvkkUea&#10;VZC9EUAAAQQQQAABBBBAAAEEEEAAAQQQQAABBBBAAAEEEEAAAQQQQAABBBBAAAEEEEAAAQQQQAAB&#10;BBBAAAEEEEAAAQQQQAABBBBAAAEEEEAAAQQQOIwCHmzMY8UlLYV+jK3yuJ5rsT0Powdt3hkB4hDu&#10;jCtHRaChQDR9xApdA7rZ0ALN00qXg4srC5YXhUWxx6TcelH0YetnA1vSMf14Ho10Ss+tLC3oTlsQ&#10;t7Z+UPaYTAFf26OkjjcdKn5pO8vrceR9PixyK3Q/UXnM8juGNK2sGKxojGh/z3Xgx9S4HBSZLSg2&#10;tY/NeiBZaPO9Wb03ipe6OyiBHe3MjO6V1JBQjbusuNmpxnG30j2T19sbvIOlnlN5av/jzRftO5df&#10;s8JKi+RzfvmyvdVfsGOd2bped2TewTrefOhAfVVceM1K1S8+8YDF08fs5YU37BsXvqdxkZuFoZV6&#10;SFRxbzVO6ntPQbrlOg2ptH7saPF7YS/buF9ZTvuWabz7rl71KY2PSO2JZ4/V7ayPy5fxCwg70vgJ&#10;NSl9HOmqpbVC46QeK6uDqNT3pSv1udPOlGaOl1FE/F7YsbZ+91l3wNXbjb60FCsxVK6DNArr4wda&#10;l4ZlqrGqY6+e5rrND/3TmkRzwCeE5yKof89UnPRAjpWvl75uUuo1Lzl9xvxRl7U1CBsEEEAAAQQQ&#10;QAABBBBAAAEEEEAAAQQQQAABBBBAAAEEGgr434JSEEAAAQQQQAABBBBAAAEEEEAAgUMlEOrDCdPT&#10;0/Vjqw3/xCc+YR/96Eet1+vZkSNHrNXiQ09bNWR7BBBAAAEEEEAAAQQQQAABBBBAAAEEEEAAAQQQ&#10;QAABBBBAAAEEEEAAAQQQQAABBBBAAAEEEEAAAQQQQAABBBBAAAEEEEAAAQQQQAABBBBAAAEEEEAA&#10;gX0m4NlHPZdvoNSwkZKPKi1sXTZILDx6k68IIHAoBLQ+hL0p6zz5Y3Xy5njm2Go66F1qvZIiV3lm&#10;gWei9mzyJP3dJfgtnEZ9FPZmrPfBXxjt5H20bgJ6DaYstcr7UdeawBPaexZ4CgIIrC+guVT2F23l&#10;v/8/VvUXrPfj/5slJx+sk8Wvv8PuvloVuVna13yOlby+w/q8u/zbPlvga7Q/6vWXNXjbkOyIAAII&#10;IIAAArcIJElic3Nz9eOWN2/zwsmTJ+23f/u3Lc9zm5mZqR9xTNq125DxFgIIIIAAAggggAACCCCA&#10;AAIIIIAAAggggAACCCCAAAIIIIAAAggggAACCCCAAAIIIIAAAggggAACCCCAAAIIIIAAAggggAAC&#10;CCCAAAIIIIAAAncWULyxIEoULy5RXE/FgiwUb9hjkHksMgoCCCCAwAEVCCyYPqr4v4l1sswSxQ5N&#10;w5ZdShdtUAytE7e2F1tal463+kuWF9konKX0usOBhfoe6XwKbH9APQ9ns4JIPdvq6p4htJbGUaBR&#10;4/cPeZnpoUDhmwhnWlXaTmPGNw7bHR1K9yQ60uJwxVYUo7r08Kh6JdLYOdKZ0Viqz7Ir4H4rNNvp&#10;WaKcDEUd+Dyw5SK1LA6tq/ZVHm93B+Nma5ZaVuX2zfPfs29dOGtFVegV1xjRLmUD+ZQy8Xm1Cex6&#10;z134onpmb37XFDTOkhP32yXlsvj3119Sfw6sEqq3oHBcf1JWVmr9qeOP+2u7Xbz/PBa6zht4XDuN&#10;5a0UH6el2usl0LE6+bDuimj6mA7FercVy61uG2n98dGk32Ss9Fj2KpWuPaPO1Gvqm2qwrDkS2Eqr&#10;U489f9P7ekoxsmPFvb9d8aGRhLG2iy3TI9TPkcbKUOO6qgLNu9GxbneMw/heNdS6qD7x9dwX8KDd&#10;1dxqW+Xrla4T7kZxIh+z/sCD8YAAAggggAACCCCAAAIIIIAAAggggAACCCCAAAIIIDA+AbK5jc+S&#10;IyGAAAIIIIAAAggggAACCCCAwCEQOHny5CFoJU1EAAEEEEAAAQQQQAABBBBAAAEEEEAAAQQQQAAB&#10;BBBAAAEEEEAAAQQQQAABBBBAAAEEEEAAAQQQQAABBBBAAAEEEEAAAQQQQAABBBBAAAEEEEAAAQQQ&#10;QOBWgTqRb6TEsIUS8/pjrIWEnWPl5GAI7KJAkLStdeY9StattLue4dkT1e9GqXP8au1Q0umgO62k&#10;yEqO7AmAyf27G/pbP8cmktFXeVYnfQ/iRMfnurB1ZPY4bAK+3FUrl61YumyWDjRrdJ+21wj1OlxZ&#10;efF163/zy5bM32Otxz6opPUtr+1e147z30kgiLRFqK7SvT7ddSct3kcAAQQQQACBXRBotVp29913&#10;78KZOAUCCCCAAAIIIIAAAggggAACCCCAAAIIIIAAAggggAACCCCAAAIIIIAAAggggAACCCCAAAII&#10;IIAAAggggAACCCCAAAIIIIAAAggggAACCCCAAAKHSyCIFPsxUvyxIlfsMY8l6nEgKQgggAACB1eg&#10;srA3qxihsXXy3JIy18rfthXFNF3UY649va2m+9Xj8mDBstW41IG+T2VpHSc1mj2md7m+bAt2YndS&#10;BNzuVN2t7cLjSXsXh4pNbjbIh/qhqvv+TmFNy8FyHfs06PTqUKge0vZC38fRKCaqotvaVLtrM62u&#10;hXrPj78bxc8zk/SsrRjZQ7XPT6s7JVtSq2b0vRisKAa76hh6DNfxl1L3ZN+99Jo9e+4lS/NUtjfO&#10;n+Vhf4Rx48vjr8hWjqgY8cXKopUX3rBA95bliXvsP89/z15fvqRe9PFQd7WeaZzouSLfWi5bf3WX&#10;ulXnWi0aq6XWq/Q7z1qg29/kkSct7Gxt7VtUH3i7vMQaC92htyWwaOaIGueto+yUQKTYyZHPCT0K&#10;WdejS3Ht6xGm16rhSv0oNT+XwvjqCPP+mlYOg0ivjWJ4bzzy2lGrHsdF5NtqO83DTOeo6iQMa6N5&#10;p1q4H4+reax7iLoknidCM72l7+qDUvlsqlRrfV2wGzlsPPZWofiGAAIIIIAAAggggAACCCCAAAII&#10;IIAAAggggAACCCCAwJYE4i1tzcYIIIAAAggggAACCCCAAAIIIIAAAggggAACCCCAAAIITJhA1fAT&#10;xMFNH8TdbvOa1GNcddhu3SdpP7do4tFk30ly8Lo0bcte7z9Oz0mYX5NQh3Ga7tWxfFw2HZvjqHuT&#10;/vTzj6sNTesxDguOMT6BpuPCxwNjYnz9wZEQQAABBBBAAAEEEEAAAQQQQAABBBBAAAEEEEAAAQQQ&#10;QAABBBBAAIHtCozj34Fs99zshwACCCCAAAIIIIAAAggggAACCCCAwOQLKLGoJ95VwtZKyc0rU4Lm&#10;MZaqVIJZJQ4O9KAggMA+FPBExLtebZ0xUmLwkw9a570/ZdGx06qBJ0FW5nHKvhSolAy87sKoPfq+&#10;+4PqBremf3d0w8G2+cM46jCOzzE3rcc46rBNwht2a9qOpvt7ZcZmoc+oB3FiQZRovmjt0zo8MUV1&#10;Ky69aYOv/1erHnzCWm//wLpzuolFk33H7TSOcdGkTk3P7/uveSrygaqix2oMhHoZ1vM7laZ1uNPx&#10;eR8BBBBAAAEEEEAAAQQQQGD/CTT5XbHJvpMm1aQtvm+T/cdpsfZnB9s95qS0Y7v19/3W2rD2vcmx&#10;trvv2rmb9sf17dlqXdbqsNX91tu+STvGWY/16raV1w5CO7wNTdvRZP+m599Kf91p20kYW03r0HT/&#10;Oxlt5n2vQ5MxsZlz7Kdt9tJinOduMraa7LvW1+Nsy9oxt/N9HG3ZznnZBwEEEEAAAQQQQAABBBBA&#10;AAEEEEAAAQQQQAABBBBAAAEEEEAAAQQQQAABBBBAAAEEEEAAAQQQQACBwyzQ9N/zN93/MNvT9oMu&#10;oHh2imUXhJFiDSsucJlPdoM95p6XTcRGG23IVwQQQACBWwQUXjJod61q96yzdNESxZoPOmaZYppe&#10;7C/Y3TPHLVJw4FFsylv23vCFoizt0nDZykpxobVeJ4o33850bF+6e3O61oSj5Xt1Kd/wQLyxbwSi&#10;9rQVyifQ9nuI1VimHhV8WGTqa4+ZcoemeJyD4ZJVnpegM6WNNUb09dJg0fJKMXa1v1/yZ5Ke9eL2&#10;rl7+ffxPt7rWS9q2MFiux3SpMX5Fr59WfSuN9Ur3TRrpd2jk1t+WnL26dMH+5fVv21I6kI+/cq14&#10;3ZbzoeaaT+Zrr+/9s8CKK+etXLhgQXfWXg5Le+HSD9Rv5dVq+u9lpR7ez4HqXxa69/QfdrvIrVxZ&#10;tMG/fUH3wEObvfshs86ManFjZdb7fLv3hvfBgo8BjXMNW4vzwjrZ0KKkpbZPq3G+3t14rN1u4qSd&#10;b3y/k1cWR1E99n1u+HjyaeDzUZNCz9Q/WlfKwYqZ5vDy6nhzD++5Gb0W6bXRTv7qrcX7t61cLKF+&#10;R0r9XNo4KlLLFDvfx+1o51v3O+yvVFm/nhuh7jF8LgWytrilp8pdMejru+xC2TM1DvtQof0IIIAA&#10;AggggAACCCCAAAIIIIAAAggggAACCCCAAAI7IBDvwDE5JAIIIIAAAggggAACCCCAAAIIIIAAAggg&#10;gAACCCCAAAK7IuAfyMz1gfcmJdQH2aP6A4HbP0qW+Qemt1/GUYftn32y9vS+aPLBUrc8CMUNmo5L&#10;P0aTDy37/k36Ylz90HR+eT2SpNkH+wsF1PCAAU1KHMcT4dmkDePadxxju0ldDsq1o4nB2r5Nx/Xa&#10;cfiuz8KP4X7C+2Ov+2Svz89YQgABBBBAAAEEEJg8gUn4s4HJU6FGCCCAAAIIIIAAAggggAACCCCA&#10;AAIIIIAAAgddoOm/cfJ/o+T/7oyCAAIIIIAAAggggAACOyPAv2nZGVeOigACCCCAwOYElFHUc7oG&#10;/rlNfaa30ue8x/VHYfpca3nlLSvefNlsataS02f8RJurFlshgAACWpxad7/NWqffJgull2742XBA&#10;91DAk1cXiuGhv28JlPB9r4v/DjoJcSy8Hk3iR/i+/jniJscYh8UkfJ66aVwTH5Pj6I+x/X2i3y/V&#10;j0jzRn3s88dv2CagBBp3VZFa4LFk4nb9va7adUnqfUw0iR3UZEyPi2htbvj3vSxNx6XX3cdl4eNI&#10;fRS2OlZGseVZYWHs8Z2u67jbNLRpjJfbHJq3EEAAAQQQQAABBBBAAAEE9pmAx+BsEttuEv5cbhzk&#10;TeMU7vWfOawZeF82+TMtb4c/mv5b/bX67OX3pmN7HHX3Pxdr8udqXgfviyZ/vta0L/3cPqaa1MHH&#10;lPfHXpaD1o4m63bTfmgyFpqe+/r9m67bfix3bNIer0PT66DPjyZ1uN5ku8/3+vzbrfdO7Ofr3V7O&#10;L29Tk+u47z+O6/g4xqU77rXlOOZo03XC+4SCAAIIIIAAAggcBAG/R9xuabLvds+5k/s1ac847rV3&#10;sm0cG4HDLrA2R5vM80kwHEf91ywmoT3UAQEEEEAAAQQQQAABBBBAAAEEEEAAAQSuCYzjz/+uHW37&#10;z/a6Hnt9/uvlJqku19eL5wjspcBBmhdN2+L7N/13uk3rsJdjgXMfXIGDNC4noS3jqMM4jtF0xE5C&#10;HZq2wfff63aM6/xNj+PXrybXsKbnH1dfNmnDOMfDpHiMw7XJMXC4pjcWC8Uc85hxZTowy/X5z1Dx&#10;IKvt/1vPa7Ub77N6HmbDUVg0fcY0CBWDj4LABAuMZX5OcPuo2t4INLknuTYmtc53pvSYtnjhvHXy&#10;TOu+LgFW2lv9RSsVlzIKFIN+g7JeHUIFHO3nQ7syXK6PVWn3VpZbO0/NkraFOlfplxYdO7jNsTc4&#10;JS9PqICPIwsVG7zILdJ9v0fFLfV9oHi09UC4Q4zcqtR9x2Clbp2PES9pltmVwZJ+h6h/9GjjdrQz&#10;U8eXqIfQ6OWd/6oKtOPEplpdNTFQvFZPyVDZUPdMpnuQarCs8by5WK1bqWyo+XGhf8W+9oNv2UXN&#10;R78lW2u3f18rfc0tRTbQj+Ovw9o5tvq9djp/1kzrwNKxU/afSxc1FrJRG2TVbbV1yFD3mgOtB4pD&#10;o7qXGjvex7ct/hmkMVsrEs5qHHStSWtxk2+qhH8mPNN4vLZ2Xtsg19hdVDvr9VCHStQOX+8Cb2Nr&#10;yjLFGAjKZr8LXzvb/n/mn9F3x/UsN9s6t65jDcg70jiqx5t2LnVsL6WuZV58DlUrS7qo9S2fOmpZ&#10;rB1WZ1GoPbuKuez73mnYxXFkscdmDmONYcWp1zVt6GsbZV0Bj0Vumfuor9sdievvMzwuebvrAS+s&#10;Svvr7seLCCCAAAIIIIAAAggggAACCCCAAAIIIIAAAggggAACCCAwHoG9zdoxnjZwFAQQQAABBBBA&#10;AAEEEEAAAQQQQAABBBBAAAEEEEAAgUMqsPaBzibNb7VaTXavPzCa5/rQa4MPtEb6UJ0/KFZ/MBwH&#10;feRSH4JtOjYPimPTBO9umSRJIw6vg8/z7Rb/oLTP8SYfmN7uuSdtv0lY73y99mAATYqPqSbrtteh&#10;6dhuUv+1fRmTaxLNvzcd2z4mhsPhKDBC8+ps+wiMiW3TsSMCCCCAAAIIIIAAAggggAACCCCAAAII&#10;IIAAAggggAACCCCAAAIIHBAB//cTTf/9XpqSnOKADAeagQACCCCAAAIIIIAAAggggAACCCCwkUCk&#10;5KN66MOX2mL7n7+8enj9uZwnqs7efMWW/+v/YcnpM5acelj5ZPn89VUjniCAwB0FKn0mnHIwBEpP&#10;dF158vjJuA40/RzxJPTK2meZ/ft2yzj+Hs0/T72XZe2z1E3/PrBpGzxejscbGFcJAt2X+b2Z92+u&#10;WArBuI7c7Dj1eNPfnepOT/VT3I9Qc7q8dkx/3x2aWqz167Uj7/4zXyfieH+n/VhbJ3x8VlNz1n7n&#10;D1vQ7VqufgrqGB13Xj+axOHY/V7jjAgggAACCCCAAAIIIIAAAjsp4L+v7/fflcflc1Diy/qf4TSJ&#10;4zmOP18cV580Oc4kjG3/cxzviyZxctfGpX/fy9L0zwfX/vx+r/+M0PvC/1xtu2US/nzRx1WTMeVt&#10;937w4+z3sjauttuOtT9r3e7+vp9beuzjvR7bTdrg+/qYavp3AE3rMAn7+5hwh72eH03Hk+/fdH40&#10;7Q839GtgkzW3aR18/7Xr6HaP5e3g84fb1WM/BBBAAAEEEEAAAQQQQAABBBBAAAEEEEAAAQQQQAAB&#10;BBBAAAEEEEAAgYMo4P8+aa//jZW7TkI9JqEOB3GM0SYEEEAAAQQOk8A47ifGcYzDZE5bd0/Ax2aT&#10;Mgm/dzSpP/uOX6DpmGg6Jsffou0fsapjxSmOWtzR78d9HUifFfSPTTabdpuu0Ob7QhVSrMrht//F&#10;ymxg7QfeacGRE6qz4iQ3XCM2Xdld2HDzHrdWZuId/HOom+irJgZrKhNvsVbRTXxv6jEpFk3bsQmq&#10;224yDoembfA6ND2GN7LpMWqLsrKwrXW/3bVQz6fSQe0XWGgXB1dsoPU2bnXWNfXzr/tZT63HyzrO&#10;kh5VfQ1RPsgyt1Y21LmmrGx1raxjsQb1ut20HetWbgsvjmNMbOF0627qBnvt4BVrYhF0ptTfoSVF&#10;bqH6N4hiKxVX2sdQqbHly/6GUQh8TiiObjUcjHIetHp1Xfq6zl8Zrvhgr/f3m5L53rRFGp+lX0t2&#10;qNzs4GcK1bZj7Rl7uW7I6Nx9xcwuQtVddfTcCuO8ZdLssMV02f71tRfstaWLtZ3OpJaH1lYMgoF/&#10;1lo/+3aDfGipfu60FfN3QkqlcZAr14Q6377fSuxikWp8eG1VZ8U4eezYfXZpuGznVhbrcRNosch9&#10;DNym/rVxoVZHOk44zti/Pv5yq4rMws6M6qBjB6rJdZXx+bleLA7dfaqfVqwvfx+n3sZumlmk8WAa&#10;x4UeCjKg98YXf/o2RPvmrXa73aiua7HNfRnwuRlqVfB5W89Cn4gel1vrj/dbsXRFP2stSlqWr44b&#10;3yRUDOnpqOUjUj9d19k310zHiPRfK25Z6XG/tX1S5fp1ZFivQ1oCKNcLqB88r0BVePx56SZdiemu&#10;QvHIg3ZP3aJfMIerv2tevx/PEUAAAQQQQAABBBBAAAEEEEAAAQQQQAABBBBAAAEEEEBgbALj/Bv1&#10;sVWKAyGAAAIIIIAAAggggAACCCCAAAIIIIAAAggggAACCCCAAAIIIIAAAggggAACCCCAAAIIIIAA&#10;AggggAACCCCAAAIIIIAAAggggAACCCCAAAIIIIAAAggggAACCCCAAAIIIIAAAggggAACCCCAwAQJ&#10;KKFw4AlHlXDcE/tWShzsiVublsAzznpSaiV/NSU210maHpL9EUAAAQT2o4ASxQe6Bnhi66A1rRY0&#10;v8bsRwbqjMBWBDwhvMUt5Ycv6/uzrey709tWmSeuV4kTU9Z63ef5vSNl0gXCo6es+8GfM79Hr+o+&#10;0706BQEEEEAAAQQQQAABBBBAAAEEEEAAAQQQQAABBBBAAAEEEEAAAQQQQAABBBBAAAEEEEAAAQQQ&#10;QAABBBBAAAEEEEAAAQQQQAABBBBAAAEEEEAAAQQQQAABBBBAAAEEDpaA4o2FnZ4lDz5h1WDFgt6s&#10;YkJOYBxIxbIrh0uWPv8Vyy+9adHsCUuOnDhYfXEAW1NlqRVLlxQxUeNs+pgFieImUhBAYAIEFGMy&#10;SlbX/NC6g6FpldVcDe3ScNn6+dCmk7bCAm/+euCbXhosWe5x69VChbK3bpparBj2dZzhdlevbv54&#10;E4BEFTYhEKhfgzC2WLFL46pQx5sV+jLMfRz4SPBcA/59vaKrw3CguKep3lTeg85UfQ+yMPAxmNZj&#10;yEdMK4ptrq37k/UOscOv+bg+2pm2UE8Kj5ut863oniTXM79vqtROjws8amuzyvhxhpp7z775sr10&#10;6XXNyNH5PH3DXbNH7VTnqH3z4vdsWPjZfdvU0kLaXqmNiJtVaWt7y6VYuGzVpTcsV53O9WasXF1D&#10;vA33zRy3d931sH319RfrOhfapq1WlqXGim+wXvFjnv++5a+/bOH83da6+23jy1/hbr5elYUFGmPq&#10;ZL3gjw3qcn391K4VxVxOK8+noe0VT72nn+O8qO+rg5bWz00c5vpD8nwLAk6urorqPlO46yCquStf&#10;N/RfPSOX/f6ztJU4No+O7d3hr8fqq45yrNxuZfKajLbXdSxqWaZjaHWzJC9tSXPU5+Y45ryf5yCV&#10;Om9NpvmkfkmVyybL+5bIr75O6PpQDfsHqbnN2+KDuF4n6i/Nj8cREEAAAQQQQAABBBBAAAEEEEAA&#10;AQQQQAABBBBAAAEEDr2A/uabggACCCCAAAIIIIAAAggggAACCCCAAAIIIIAAAggggAACCCCAAAII&#10;IIAAAggggAACCCCAAAIIIIAAAggggAACCCCAAAIIIIAAAggggAACCCCAAAIIIIAAAggggAACCCCA&#10;AAIIIIAAAggggAACCNxGQPk0g+60tc68V4k1SwvbPW08huSaOkRVeHJZpV5OOqPss7epBm8hgAAC&#10;COxXAb+QqO7rJabXtSBQEvHkwcct7M1afOph33C/NpR6I7B7Aj6tokjTpbQyT3fvvHc8U2VVPtRW&#10;qmCshPWa35WVd9yLDSZAoPR+KlmBJ6ArqAICCCCAAAIIIIAAAggggAACCCCAAAIIIIAAAggggAAC&#10;CCCAAAIIIIAAAggggAACCCCAAAIIIIAAAggggAACCCCAAAIIIIAAAggggAACCCCAAAIIIIAAAggg&#10;gAACOyaguGNBd8Y67/5xDwhZh47bsXM1ObCqVvWX6vjFQatroeIje3w7ygQLhJGVl89b/1//zqzI&#10;rPc//S8WzZ+a4ApTNQQOm0Bg0fRRK8PApjLFDlWs4CCsLM0zuzxctBO9uU2DaIm2ULFHL2q/1ONZ&#10;roYT7mUDCxUrNehMW5i0N308NtwfAoo6a+b9GifWGq5YXKivfTBoLA217pc+DoLbxJbWxpXGXpWl&#10;dVzdoO25Ccze6i9YVub1OPI4tr2kZ7O69vux1wtpvZNaXvuj7WmbbvXsst+H6IVBFFsZhZamfbu4&#10;cMGOTM1ZS9e827T0jlVUZgbLq8K++dZZe+78y3qe6xX5aP7Mav584PRjFum+59uXXrWh+XtmqYyH&#10;peIQNznxHWu2lQ0CK668acXCJVtRfy10PH+FWqF2zbSn7D2nH7EjnSlLtOaUdYxirRqqe56rrzds&#10;RGDZqy9a/8v/t7Xf8WFL7nrQgpbHYB5Ho6Wo9c7Koh7DYZRsurE+Fle0vuXav6rUT9qzlw5H693U&#10;UQviuG77xu3a9KnYcAMBnx9xoHmnzsgjdYjGVKk5UWls+H/FwuWaf6j5k6+NL73XVj93Ntk/gY7d&#10;jtu2EsZWhaG1itxSX7N8cdMwpFwn4JNCa7nVuWa0Vi2cswuvFrqXOGb3an30FbIcrGi+6R5BPx/6&#10;ojFU9K9ojBYW6Xdx28L6c+jtAEAAAQQQQAABBBBAAAEEEEAAAQQQQAABBBBAAAEEENhQwP+mmoIA&#10;AggggAACCCCAAAIIIIAAAggggAACCCCAAAIIIIAAAggggAACCCCAAAIIIIAAAggggAACCCCAAAII&#10;IIAAAggggAACCCCAAAIIIIAAAggggAACCCCAAAIIIIAAAggggAACCCCAAAIIIIAAAghsLKAEr2Fv&#10;1rrv++k6mXT9xROONi3KbWpK8Bt4xuI6mbm/MI4kxE0rxv4IILA1gdV560nElTSagsANAhoXZX9B&#10;Sb5zC5W4Pkg6evv6tV7pxZV4PHngndZ64IeUcFzXFx9LFAQQ2FigniKhBR3NqVbXAvO11++jJqD4&#10;nPfk9apPkLQmoEJUAQEEEEAAAQQQQAABBBBAAAEEEEAAAQQQQAABBBBAAAEEEEAAAQQQQAABBBBA&#10;AAEEEEAAAQQQQAABBBBAAAEEEEAAAQQQQAABBBBAAAEEEEAAAQQQQAABBBBAAAEEEEDgFoEoGr00&#10;oTEgFdHOymXFs0wHFnZ7q/GLb2kFL0ySQB0WUXFGr5y3Mu1bNVxUPNKTClc7IfESJ8mKuiCwBwKB&#10;pmIwe0RnDqyTDy0uK8s1P3PFDb60smTFkcpibeRhT0ez1r9qTt9UV79slHq1yDNbGC5b6fGEV6f5&#10;dJpaoJ+DqVkLouSmPflx3wuo7+t4s4oxHfeXNIbyukl+zR4WmZ77yLhNjHKNk8qvD5m21TFCxa6t&#10;qsAu9hetWB1HPr5mk651In9v98UqzYv5qTl7/Nh99txbr9iC8iikGstlGFmeDew/vv91e6DTsYfm&#10;Tlk3bq8zQzZXZ59Zr1x+w/79jW9bqrmkZA11XO6uXN578ow9MHuXXRosWaiY7/VM1PtDeQ+1rbO4&#10;8h7w3NA4r1d27vsWZH27rLWlr1wTHl88imJ754mH7N6Z43VN4yCp21CEoeqt2MVlpnXjhkNd/cHH&#10;Un3f4O+vjqnxNVTq2VDDVGtWrLjJfn+yQT2uVmj1ibd1JR9ovSzqV/znju5Royq3aEbrahCP1sFN&#10;Hm/1sHzbgkCgORArln2ghaHUd6eu6jjYeubzYrBQz6FBu6v3vIdG169e3LWWxuBmOtvnWy+O7YrP&#10;eZ0vKUobasyU+o9yq0CVaz5kueVRaN+8/JqdzxY1td6wjwwW7d5Ks324VOcmCKpDfj+gsVRmyzb4&#10;t/9XJoM650909OStoLyCAAIIIIAAAggggAACCCCAAAIIIIAAAggggAACCCCAwBYF9DfVFAQQQAAB&#10;BBBAAAEEEEAAAQQQQAABBBBAAAEEEEAAAQQQQAABBBBAAAEEEEAAAQQQQAABBBBAAAEEEEAAAQQQ&#10;QAABBBBAAAEEEEAAAQQQQAABBBBAAAEEEEAAAQQQQAABBBBAAAEEEEAAAQQQQGATAkouXJdxZY1W&#10;YuoqT+uEsqbExqv5ZDdRETZBAIFJEqiUrD5/63UlnW9ZctcDo2Trk1RB6rJ3AkrMXOVDGz73JSsu&#10;n7P2D33EknseUZL4mzO56+eiuJYvXvtREEDgdgKVBXFsrYffZfHRUxafuFf3U0oYPxGlque9aR4H&#10;fn9HQQABBBBAAAEEEEAAAQQQQAABBBBAAAEEEEAAAQQQQAABBBBAAAEEEEAAAQQQQAABBBBAAAEE&#10;EEAAAQQQQAABBBBAAAEEEEAAAQQQQAABBBBAAAEEEEAAAQQQQAABBBCYPIFxxRjesZaF5jFPq2xo&#10;4ZFTim/X2bEzceAxCSi8aNCbtqAzZbayqP5bHsWergNPj+kcHAYBBBoIKFZo54hVUWKdLLO4yC2I&#10;YvOIphcGCzYsMqvCWD+VVmg+V7pOFHpeKm7wUNuWZW6Zv1f/nFlf8eXfXL5sgbZTuPl6pne1Zkfa&#10;N5w+qi+rMe0b1JhdJ03AY+K2zNod9XOpMVReraCPkVzxcRPzMbR+0QhUHOqhmV/bp+c0RmJLNa6u&#10;pMsab6N9NJpsvjtrSRztSdoCP38SRvbk6TPWUcz1Z8+9bP0stVzjuaMaLWrMf+nsc7acDuzx+fts&#10;qtVdv7G3edUdfrB0wb722vO2NByM5o8Aoiiyd5540B47/oCFQWiJ5mdb3stZv47dXZWlrSjet89N&#10;0/uapbc5yw6/pdjDufoxf/OVeo14a2rOctXfV4IHZ0/Z48fvt1iOHmo81uulhxxXlet1RWvNhnX3&#10;dmmNGm2r1UnjbMNt9c5Wi8dLrwdb7Ofw+m6ueEj1xWFfK+DIPCgL62kd9fYGvSNaSzd/rM2dka1u&#10;Fgg0mHwseSk0Hyv9XGn98AlUDlesGugRh7aUxPWc8q7y0TOl9crn9GZmi4/XbtTSWI710Byscks1&#10;zgsfAHRxbX/9l6rUfNKanvlNgMzcOdPcuFCmdp/8yoF+F9C6Nc45fP35981zH1iZ7qG+/02r9DtS&#10;+4kPWXT0LlV/j9fxfQNIRRFAAAEEEEAAAQQQQAABBBBAAAEEEEAAAQQQQAABBDYS2PhfaGy0B68j&#10;gAACCCCAAAIIIIAAAggggAACCCCAAAIIIIAAAggggAACCCCAAAIIIIAAAggggAACCCCAAAIIIIAA&#10;AggggAACCCCAAAIIIIAAAggggAACCCCAAAIIIIAAAggggAACCCCAAAIIIIAAAggggMDhFFjLID22&#10;1ldWKvGzZ5ANkra+KIHn2M8xtspyIAQQuEXA52xp6bnv2fI//pW1Tiop+U/97xa0NJ93ay571mlV&#10;gzLBAkVp2avPW/bGy5Y88IQF97xdycI9aTUFAQSaCFRKCN96+Cmtgb4Q+nI8KfMqtHD6mCWnH7Zo&#10;Zn73rgdNMNkXAQQQQAABBBBAAAEEEEAAAQQQQAABBBBAAAEEEEAAAQQQQAABBBBAAAEEEEAAAQQQ&#10;QAABBBBAAAEEEEAAAQQQQAABBBBAAAEEEEAAAQQQQAABBBBAAAEEEEAAAQQQQGCiBKoqt6K/aJZn&#10;FvZmFL84Jn7xRPXQepWpLPQ4051psyKzYrBkkRUKHRtp41HsxPX24jUEENgtAc3R3pTiR3esnS5b&#10;q8xtWXHhwyq08/3L9vLl1yzUjE3LzIZ5YcP6e6rn+llzeljoeZFbpkehuNSlpnVZFXV8aA8RHRaF&#10;dbKsnu7B1BGrAj8a5UAJqM9Djz8etyxSLNx2no/6Wz2dabyUikVdL/kbNjqwqj+wSmMpaHUtjNu2&#10;nA1scbhSx7D1NAU+oI50Zy0Koj27cpSKr56Esf3QiYetF3ft668/b6XqGvVXrK1xvpIO7Gt6zev+&#10;zrsesvn2TD0PNmz2dW8EauRbur/5l9eetwv9Bc0T37WyIAzt0WP32rvuethaUaxXvA6RdePkur3N&#10;lnVuf2/Pi9px4fxZswtnLVB9L07N6Ipvdqw7be89fcam1L+VHAOtA5GvBPqe6Vmk10oZllpD1m2G&#10;jwG1u85Z4eNrnMXPGakfj52yaE5xk9XHmy1uvpj6ONUeqmOsdnTSoaoZWTg1W3+fgF7ZbHP24Xa6&#10;fgk+0rjzIVKE9ayxStcnn1Ol5map+85S83XJf77awtJm9VoY+d6+z+17yY/dDhMrYp+DOp/WtDIf&#10;WqHrpd65elSe+DSQls9RvydwL/3oZl4yXSdK9Viltb3SfB+9esjVIq2EScfKwNeR1bXNYW4/JA85&#10;Gs1HAAEEEEAAAQQQQAABBBBAAAEEEEAAAQQQQAABBBC4k8Dm/9b7TkfifQQQQAABBBBAAAEEEEAA&#10;AQQQQAABBBBAAAEEEEAAAQQQQAABBBBAAAEEEEAAAQQQQAABBBBAAAEEEEAAAQQQQAABBBBAAAEE&#10;EEAAAQQQQAABBBBAAAEEEEAAAQQQQAABBBBAAAEEEEAAAQQQQGBLAkohm/a1h9KYKuE1BQEE9puA&#10;MusqwW6gRMQ2XK4TRFe5J5/vqCG7kHW3LK1YOG+VEoWHM8cs7ClRvBKHUyZLQPnCldG9pRz1hMaf&#10;rJ6hNgdCoCp2ZbndtJWvwUpY3/2hH7Hqsad1PWhrWdb9HgUBBBBAAAEEEEAAAQQQQAABBBBAAAEE&#10;EEAAAQQQQAABBBBAAAEEEEAAAQQQQAABBBBAAAEEEEAAAQQQQAABBBBAAAEEEEAAAQQQQAABBBBA&#10;AAEEEEAAAQQQQAABBBBAAIHNCngwy7KwanlRMe0qC3pzFkTEL94s355tV8ckbFncm7Xc4yX2lywo&#10;9D3asxpxYgQQuE7Ap2jQ6Znp0V65Yu08U2xprbFacxeHffvns/+pNVevaP762quv2tsfQf2fH8pD&#10;DXupYw7Xe49+9uij09p2xud8HFk0Nbe20WgDvh4MAY8z67Gm47baE1i7GOq7xpD+G2o85XUcWh8l&#10;Pm7WK5WVimVuii1u7a5yE8R2ebBkA+2rQ6hU1okSO9KeslA/+5jdq1Lff6hSZ+bvtukksfSFZy26&#10;ctFaRW5RGFqusf4f576rubNiT51+1E5NHbVIE+N2VVYkd1tUXoZ/e/15O7twod52pBXYfTPH7f2n&#10;HrXpVk/tLmuOtmJ6d1atHaPUHkvpir7e7iw7LxaqnW+p31753tft4eUFW2q3bUH92VLfPXnyjN0l&#10;i0D1XatlEvmNgGzUqf5fKcPRe2tbXF9njadIsczdUtvVY+X6txs89z5N7n3EoiPzFiRdPfzecr06&#10;3HqSoszVdwP1gYrqFuW59fKhjpFYMDVrVaDjaP2k7IyA95Jfq6LVOPeFvvvKYz5GVMqB1hXNxard&#10;saGPn6vdGlpXr/nc3Ezx3dpalwqtc6XmeaLfRyxLbejnGU3WzRzmcGzjc1Q5KSrNhTzWmnhdDoJ+&#10;EFkehdbWvcVaHx0OlA1aqYHlQ7Be27S+u1k9Rjc3LDc4KC8jgAACCCCAAAIIIIAAAggggAACCCCA&#10;AAIIIIAAAgggYJ5RnoIAAggggAACCCCAAAIIIIAAAggggAACCCCAAAIIIIAAAggggAACCCCAAAII&#10;IIAAAggggAACCCCAAAIIIIAAAggggAACCCCAAAIIIIAAAggggAACCCCAAAIIIIAAAggggAACCCCA&#10;AAIIIIAAAgjsgYAnqW51LJw+amF3eg8qwCkRQKC5QGBhq10n3q3yYpRUfDeS7nq2XyW2H/z7P9ry&#10;P/21FW98VwmACb3evD934gijxPT1kSsl/N6N8bETzeCYCCCwaYGgO2Xh3LwFHd3fVcrQTtlHAr5I&#10;s1Dvow6jqggggAACCCCAAAIIIIAAAggggAACCCCAAAIIIIAAAggggAACCCCAAAIIIIAAAggggAAC&#10;CCCAAAIIIIAAAggggAACCCCAAAIIIIAAAggggAACCCCAAAIIIIAAAggcTIGisHKwWMcb9djFQaS4&#10;o4S3m+y+9viDcWLW6anfIiv6V8yKfLLrTO0QOEwCVWmRxwpNOhZpunbS9IZ1tSi17ip+sCLHW6X4&#10;z6HiPY8eHl94FK1ybRmu9Iq/5hGhIz1Losjmw5Z1FDM6SHqjdWBtY21DOUACoXpc63yoAdBK1d9q&#10;mo+GtMqt9LwDt7lYV3qvGixpk8LCpKtre2IX+ws2rLI6hG2l60hX43O21dXPfuS9LV7fUnU6NT1v&#10;R2ZPWKgB39L9SV1Zj5Gu979z+XX74tmv2ytX3pBBUVusV2s3GhaZ/ce579pLF1/XPPNZ5Ieq7ER3&#10;zp4+/ZjNdWf0sxv6kTW/NK+6UUvA1ybTSpbWdRptUW+6q1/qvta1/T/OvWzZmy9bpOeXOzM2bLXs&#10;zLG77ZFj92hNCOv6jypWWexjRgOmlFmgdyoZFh6rfL3iTVW7LYhH8e6vNX29rbf2mqzD6SOWnHqb&#10;Rcfv3vS+geo9yHMblhrvOoZXqZNlFmW5qtnWujqjV0bjYdMHZcMtC7hwpPtLH/t5Pf+kXvp9pmbT&#10;8kKds2Co+ZLrXtS39eLXsOmkrT021z/et22tS5Yk2iesp16Qp5aq773j145bH5wvZmlfLqUV6pdR&#10;n1T1/UVfv7flmvdlOtQ81r0GRYNntK6Z7rVMayBjiUGBAAIIIIAAAggggAACCCCAAAIIIIAAAggg&#10;gAACCCAwDoF4HAfhGAgggAACCCCAAAIIIIAAAggggAACCCCAAAIIIIAAAggggAACCCCAAAIIIIAA&#10;AggggAACCCCAAAIIIIAAAggggAACCCCAAAIIIIAAAggggAACCCCAAAIIIIAAAggggAACCCCAAAII&#10;IIAAAggggMCWBJTk1+KWtR79gCV3n7FwfvPJgrd0HjZGAIGdFfAsu0oIbUrqXCciVjLnXSueGPnK&#10;OSsuvqZEyEqUvJq0etfOz4k2L+BJ51WqwlOAUxBA4MAL+H2ePyj7SqDSNbxcvKw6VxbOzlsQkdJk&#10;X3UglUUAAQQQQAABBBBAAAEEEEAAAQQQQAABBBBAAAEEEEAAAQQQQAABBBBAAAEEEEAAAQQQQAAB&#10;BBBAAAEEEEAAAQQQQAABBBBAAAEEEEAAAQQQQAABBBBAAAEEEEBgSwIKKupxRScydpwqprij4fQR&#10;i0/cr/hoJ6wKY1WXOHdb6uI92DgII4t6MxpbsVVLV6wsUhtFJd2DynBKBBC4UWA1LnzYnbZAz2eL&#10;THO10mWgvhisxndWTMr64hBY6PGe9X8URHXo5zAI9VwPvRgpZmWimMOJto60Pk+3p+xMllkrzyzo&#10;TFmgn+vD3FgDfjoIAj4s6v4NreNjyMdVGFiRF5bp2n3bok3LwbI20fjqdM23vjRc0iH0TMf1Q822&#10;etZJWnpnQq75qlQZalaovpotdjxMbCbu2GKpOK6qok+TN5Yu2j9//+v2vtNvt4ePnrYpve/brpVA&#10;jcurwp5/61X7xvlXLC9z7acdtc1Mu2fvv/sxO+mxYHWua3vVJDbV6lzd1o83KIeWy7rV2pu4sZXW&#10;jJcuvW6vnH/ZnlpasFAVPj89bcem5+3Jux6xjnJPVN6Rq8WfJVoj6jHia4l+rsrCisJ7f2SwuunV&#10;b34voZFipvVE+vVWV99s+qQsbzDezOG8/wZZaqnXx6usvuulQ4vVp2F7zqzT28xh2KahgM+ZpL6p&#10;DOo5WWrdCX0c6f9i+ZLmT2l9rR0D9ZEPQf+9IdJ1qpd06+vatVF5m4poo7bHZNYji0LrZhp/6vc0&#10;z+tx491PWRWQVal54OtW7jkING9HxpWlyllRqr8qXSOqdLC6w2HWk4zGaxDLSeO0qnKGEQIIIIAA&#10;AggggAACCCCAAAIIIIAAAggggAACCCCAAAJjEdibfzkwlqpzEAQQQAABBBBAAAEEEEAAAQQQQAAB&#10;BBBAAAEEEEAAAQQQQAABBBBAAAEEEEAAAQQQQAABBBBAAAEEEEAAAQQQQAABBBBAAAEEEEAAAQQQ&#10;QAABBBBAAAEEEEAAAQQQQAABBBBAAAEEEEAAAQQQ2F0BJRf1/KJ1BtJRGtJG51ey8+Setym56Rkd&#10;0pPM6kFBAIH9JaCM3YESkAeeVN4TeBeeeHcXEhFrCarzoPtSpGTSgRIir2ZH3l9+h6G29XAI1VLv&#10;LNb5w9DltBEBBPanQLl40Za//Fndmwc29T9/3ILZY9yf78+upNYIIIAAAggggAACCCCAAAIIIIAA&#10;AggggAACCCCAAAIIIIAAAggggAACCCCAAAIIIIAAAggggAACCCCAAAIIIIAAAggggAACCCCAAAII&#10;IIAAAggggAACCCCAAAII3FGgyvpWDftmccuCVk/xRXchnugda7W6QaX4lapX98kftbK/YuHUrAVB&#10;tNm92W4vBTz8aG/Owt60Vbni1JaFXvAXKQggMBECYWTB1FELteafriJ7sztrK2Vex6KMo8gSxXpu&#10;ab2NFHO6pW1bWovbeq2t+M/taPW5Xks8vrx+bkX6rm2TpGPld561JR0r7EzputJRc68GtJ+IplOJ&#10;8QnUfazuTbTOB/UaX1mu2NPDItVJfM3f6J6iskrXdYU+taAzY2lV2KXBonYZjRW9a8c1JmONwdEr&#10;46tzkyMFPm80pgvdnjzYnbbk9CP27MWz9tbyFVVd7dV8WBiu2H/7wXO2lPbtieMP2Ey7qzaMHLxd&#10;37vyhv3bGy/aIEu1j95RgPW24rq/9+Qj9tDRU/p5/atlL2mbZqQVgc/TsN4/rTKbso6OurvX11D1&#10;Pqc2//v575gtL9rcYMWGcWyD2Xl7Uu04NjWjRtxap8T9LB51s48OxbHP1fc1z82ba/+g1bVw7i7d&#10;S8ysCjbpveb7qtm2kg9t6DH4dTh/9LKhxT4gVMcwVnx8yi4IBBYGST13ytXfC3wOVJoPleIq+xwa&#10;djqWK99JPcdUoyiIbUrXqnXH2ro11rxUfwbar9A1MSw1HrPMMu/7elGapJVp3Qbs6otlOtCEKCyT&#10;Ve4TRdD+NdW6UOrewVKtd/77ps+a+v1drd6EnUy/y8ql8nw8ebHeUjlh9aU6CCCAAAIIIIAAAggg&#10;gAACCCCAAAIIIIAAAggggAAC+0FAfytHQQABBBBAAAEEEEAAAQQQQAABBA6nwLlz5+zy5ct24sQJ&#10;m5mZ0b/V5Y9KDudIoNUIIIAAAggggAACCCCAAAIIIIAAAggggAACCCCAAAIIIIAAAggggAACCCCA&#10;AAIIIIAAAggggAACCCCAAAIIIIAAAggggAACCCCAAAIIIIAAAggggAACmxJQbtHSE0lnSkaqxMth&#10;Z3rdRMSbOtbVjXTQQkk6r/7MEwQQ2HcCnhVaiYiDuG1lf9EqJWDfnRTOnppaSc490bmf0ZMhUyZU&#10;QP0T6uGLvSd1X68oAXh26Q0LwtAiJacPkra24uqwHhWvIYAAAjslUOW5lW+etSrUCpynO3UajosA&#10;AggggAACh1QgyzLzuODD4dDuuusu63a7FkXRIdWg2QgggAACCCCAAAIIIIAAAggggAACCCCAAAII&#10;IIAAAggggAACCCCAAAIIIIAAAggggAACCCCAAAIIIIAAAggggAACCCCAAAIIIIAAAggggAACCOyx&#10;QBBYXathQQAAQABJREFU9uqLlj7/3y0+9bC1n/iQWWdKgcgmKxZkMHXUoumjCoyseJYTVrc97sEJ&#10;Pn1p8ZGT1n77+8260xa0ehNcV6qGwCEU8FDOc0dtqHX1VJjYj9z9DlvWa4niArfDWLGhYj2P6+dx&#10;HFmo/wJdM0ptr8308K9rkYM9RvTqD9o/W75cx5y3zoyFile9tpVvQjk4AvU48HsGjYW24kpHGgS5&#10;nle6Tqf6uY4XvkFzq1JjJl3S0NDI6vasnw9tRXkPfCSNxldoR5T/IAqjiYtOHbaVl0Gx06LBwJ44&#10;dq9N947Yv73+gr22dFFht3OrNE9SxVv71zdetOWsb+8+dcaOd2Y1f0J7bfG8/cvr37bFdEXbSUhW&#10;oY71jvmH7PET91usebY6m26Q8/k1lXQU3ns07/zroMjlrPN19G49AW/YZcd+8Lk/UPz5//Hmd+zC&#10;yhV7YGXBeunAFrpTds+9j9lDR09buE6VvIqR1gdvQhEp6K2XstD//s6tDagq3UfM32NTP/y/6h6i&#10;ZUF7Mu4j+tlQ4zy/WuWu2h6VGv9+nxol6lQ1kHvVunt36osTJ1obvBSR1hxfNXwspamVK8qPoPUl&#10;1frhWQu8o3xN6qpvkiTRnPPtbx1v9abXffEtkkDXQl3/Ml0PfX0z9fNQj1H/6pyUVQHhpP16ThS+&#10;Zq/R6OVCOQlSf03zuRquyF+brb1/WP3U/iDSmlavFcVoyTisFrQbAQQQQAABBBBAAAEEEEAAAQQQ&#10;QAABBBBAAAEEEEBgbAJkcx8bJQdCAAEEEEAAAQQQQAABBBBAAIH9JvB3f/d39pnPfMY+8pGP2Pve&#10;9z578MEHbX5+3mZnZ/dbU6gvAggggAACCCCAAAIIIIAAAggggAACCCCAAAIIIIAAAggggAACCCCA&#10;AAIIIIAAAggggAACCCCAAAIIIIAAAggggAACCCCAAAIIIIAAAggggAACCCCAAAI7K+DJNIvUhs9/&#10;xbJXvmHtx5+2zhMfUuLRURrYnT05R0cAgckW0PqgRM6BHlWhJM5KOl9n3t2NSpel1iatQ0qGHIQe&#10;dt2zSVMmUSBQsuogUnJxDZf1SrF8yfpf/D8tSDrWU3L68OhddOd6ULyGAAII7KRAqINrrfaluuKS&#10;upPSHBsBBBBAAIFDKXDhwgX7sz/7M3vuuefsx37sx+xd73qX3XPPPXbs2DHrdruH0oRGI4AAAggg&#10;gAACCCCAAAIIIIAAAggggAACCCCAAAIIIIAAAggggAACCCCAAAIIIIAAAggggAACCCCAAAIIIIAA&#10;AggggAACCCCAAAIIIIAAAgggsGcCQWjl4kXLvv+84kW2rMozCyYxBllJ/OM9GyPbPHGlWLHh/Glr&#10;z989ikPq8WMpCCAwMQKK5GxB70gdf9IGS3ayM2Vhb+5a/RSQcvSfx6YcXRj8e/2ot1r/YuGxLAtd&#10;V0xzPpias8rjEV87Ks8OlICPoSmrdC8R51rzi7yOPV1qnAzLvB4/oXr/1pGiEVFmVqVpHcI87kzb&#10;lbRvg0yvycf3aMexHdHrEzd2VMGg26tjsRfDJSuVn+GBI3fZVJzYv7zxor185U3L8lQm3sbCvnH+&#10;e7acDu19px+1jrb519e+beeWL19tZxWGdubIaXv3yYfU5pamzQbXSp23m7QtknVddPxU+SIyOfrB&#10;3MntdqP4uvD8xVft5cuvqf2VHV9etEjX/NaJ++3R02es5THqV9eMG+qjCiZ6T0Hk9bL3smpd5TpG&#10;vn7lK60hvVlrTWmd0s1pVbjNbrXyhprf8MNQ7urg+rVI7ezp3tmr5eudx+en7LyAX798bQk0D/Jg&#10;Nd59qU4Yrlil61ml8bIUt0fzUJ3jo2Zqdf6MftpEHbVTGIUasy3LAu/X0pI8t6HP7/qImzjGIdqk&#10;Sge1S+rz3+f2mpH6J00Ss0VdE+ptDhHKBk31HA3hyQcs8WvmtNY3t/JBSkEAAQQQQAABBBBAAAEE&#10;EEAAAQQQQAABBBBAAAEEEECggQB/W90Aj10RQAABBBBAAAEEEEAAAQQQQGB/C7z55pv2hS98wT7/&#10;+c/bQw89ZB/60IfsIx/5iD311FN26tQpm5+ft15PHwShIIAAAggggAACCCCAAAIIIIAAAggggAAC&#10;CCCAAAIIIIAAAggggAACCCCAAAIIIIAAAggggAACCCCAAAIIIIAAAggggAACCCCAAAIIIIAAAggg&#10;gAACCCCAgHK0KjXrpXOWvfqCxacfVlZeTzZcIIMAAggooXNSJxUPhstaK5RQfFeS7ioZcp3Y3dMi&#10;67mS/1ImVCAMLL7r/jqBfThzVOPDk85fX5S4Ps2suPCahb0Zve/XllEy+Ou34jkCCNwq4Angi4W3&#10;LFBC+Gj2+Or92a3b7forweocrnblgrDrzTuwJ6zv79V33m8l9/kHtp9pGAIIIIAAAnskkKapvfTS&#10;S/bXf/3X9tnPftaeeOIJ+/CHP1zHBn/HO95hJ06csCNHjli73d6jGnJaBBBAAAEEEEAAAQQQQAAB&#10;BBBAAAEEEEAAAQQQQAABBBBAAAEEEEAAAQQQQAABBBBAAAEEEEAAAQQQQAABBBBAAAEEEEAAAQQQ&#10;QAABBBBAAAEEDo9AoJhxYatjYdJSmMhCIcg8/hjx4w7PCNjhltaxCDWeGFI7DM3hEdieQNidsSBu&#10;W9VftHw4sKgzvb0DXbdXledmg0VdUyqLPAZx6DHsKQdVIEx66uPIWpZbojV/UC/5pQ2zdOOlX/ce&#10;1XBolg/qGLqBxuEljZms0tip96+sG3dsptWtY44rK8L/z96dPdl91/eff3+3s/au1bIsy4uMsByB&#10;sWwhI8lxEjtQ5lehUjNQFbiYSeYqN7nNRSr/QSpVqVRxSSXUhACpABOYmR9LBkgc27KNF7ANDsYL&#10;spHR2ttZvuu8Pt/TrbVb7r1Pdz8/8lGf5bt8Po/P8v223P1+9w+f2uhXm+Z5gdrQMTfec8VH3z4w&#10;asf3HrJmVLXXL5y26bhrxUxc3rfGf2PtvGt1v2K/njxXtsZF7C0Kz24b3GYP3fJhG6w2yrjdN2to&#10;LahYRTHgW6mzLSzTeacTnUc7rVUUb18xa99TG14++4Z10sSq6rOR1lRZgdF996odQ2V95mtHYL7s&#10;fMtkU9Y5yyzTvaeLLu/r7xt6WjHMixvimM939EW+P9M/OsGCd3RbJnl6uaae7p3rbiyr/sHAcDkX&#10;FnwwNlyWQKRcBG4UZYp7X7hYyhonWWvcitakWRjZZOBbXk40hVdWjzWimkV+WO4zx0iboy66hmlU&#10;VnSsNNS51Pmh+rubdl2qFnX5wsfNHAffVG85iSJpl+t3Esj4qgXJfWcZ672iSJR/wG2zxd1c+zVe&#10;64eOm937sAaVvgfX9aTE21SjgsYggAACCCCAAAIIIIAAAggggAACCCCAAAIIIIAAAgistUC41ifk&#10;fAgggAACCCCAAAIIIIAAAggggEC/CPhX/eLSm2++ae7x9a9/3e655x47fvy4Pfzww3b48GHbtWuX&#10;jYyMWK1W65eqUw8EEEAAAQQQQAABBBBAAAEEEEAAAQQQQAABBBBAAAEEEEAAAQQQQAABBBBAAAEE&#10;EEAAAQQQQAABBBBAAAEEEEAAAQQQQAABBBBAAAEEEEAAAQQQQAABBNZewGUeVaJXT8lhCyVrpSCA&#10;AAKlgEu8W61Z5cNHrdKZNn9kh9JC56uPUyahVnL7TA/3XMmQKX0o4MZHEFn10AmrfvhYLzFzfv34&#10;0Da6rhQu+be2taCihug5BQEE5hfQfZmneRP/5lfW/q9vWrB7vzWP/6/mVZT4fL0TwmuOF1mspVl1&#10;CTWnr0peP3+D+KQfBDzPV3+pw4rr1+l+qB11QAABBBBAAIHNIDAbF7zT6dhPfvITe+GFF+wf//Ef&#10;y1jgLi740aNH7eDBg7Zt2zYbHBy0SsV9f0hBAAEEEEAAAQQQQAABBBBAAAEEEEAAAQQQQAABBBBA&#10;AAEEEEAAAQQQQAABBBBAAAEEEEAAAQQQQAABBBBAAAEEEEAAAQQQQAABBBBAAAEEEEAAgRUXcHHH&#10;ynhxikGm+HGWEwdyxY05IAIIINCHAoWL+1tvmF9rWNaeNks6y6+l4lkWSduK1pSZr5ipzeFefMvl&#10;H5kj9KWAxpBihHl6REnXgsLFCPcsU0zcJNdzd0sxVzxaF/I07VgeJ8p14FuuONQXOpe0n+Kg6jN3&#10;KzJaHbCqYlSX47SP2l7Wp9o0L1SOBrU5T2I31C1XHN5BvX90z4etWWnYz86+aeOdqV6Eds2L9ycv&#10;9jhcLGG1p5DR9sawPbTnoI02Bt0bHzBXCgsVe70WReZ1FPN3Jm5sy9VBR/b1pwe+eliu5lNxx174&#10;7X/bJa0ZhRrebHVsqNUyrz5ote17rQhc57qOn7tEYWgu7G3h/nIlyyzN3Pbz71Nut9J/qY5Fluio&#10;apWvmPauUxZSVM1YY9v1nyuB9GtuDKhfrDbkjnaz5i/kDGyzIIHCAi+Qv7z11Y3FTDG6s9ak5V2N&#10;zUrd2lpbZjtDW9lAVLfAnxl3CziH62FP86wSVi3VsQqdq6I1rqv+dv1fLHTMLOBcG38TeXS7pUvi&#10;1kZZXS6a67HmfVFore+01Ccu3rXilW/x4lUbPYFyLVnj9W+L29N8BBBAAAEEEEAAAQQQQAABBBBA&#10;AAEEEEAAAQQQQGCzCpDNfbP2LO1CAAEEEEAAAQQQQAABBBBAAIEPFIj0A/2hfmj56hLHsf3sZz8r&#10;H//0T/9kBw8etEceecQ+/vGPl8937txpw8PD5valIIAAAggggAACCCCAAAIIIIAAAggggAACCCCA&#10;AAIIIIAAAggggAACCCCAAAIIIIAAAggggAACCCCAAAIIIIAAAggggAACCCCAAAIIIIAAAggggAAC&#10;CCCwtQSUeFQJSMvEry4JNQUBBBCYEfCUVL76oQfNU77dMom3ErevflFy5FwpqHVui2pmLuE4pU8F&#10;lMK9qj5S4u/yGjKT6L1XWZfUWgMni8svFij9uE8i6z7tSKrVdwKaP2nH0ovvaY41Nb1SpYmv9ubU&#10;utXVs2zqgsW/eNb85ohFBz5mfkXz/5p5v26V48QfJOCW5LK4C3o2+4KvCCCAAAIIIIDAigj4vl/G&#10;BA/0fV+W9e413L8hXLp0yX784x/bk08+aS4G+Ec/+lE7efKkPfDAA3bXXXfZ2NiYDQ4O6ttFvldc&#10;kY7gIAgggAACCCCAAAIIIIAAAggggAACCCCAAAIIIIAAAggggAACCCCAAAIIIIAAAggggAACCCCA&#10;AAIIIIAAAggggAACCCCAAAIIIIAAAggggAACCJQCCj4WKpan51uRKCbkTEwQcBBAAAEENrmAYj/5&#10;tSEzFy906pJl0+MWbN+7vEbrklLEHcvaUwoTHen4g7q8+MQjXZ5q3+5dhpkNFQM3rFil2zI/LRQT&#10;t/fopKnleq4o03PUX+/F3TKerqeY4mno24WJSY2T2U0LG20MWaT41G7vy2/PfryuX9W+WkNx0BUP&#10;PUvUjvZMBT3Li9yqGvcf3XmnNaOqvXDmv+18a9Iy/SkUk1szoVe03YBiCB+55R7bM7hN8dwVY12f&#10;zCV1eRc9qQah1QJ5u/jeKi76+5TmmwK0l/dx5Zur+Jdrx2vn3rK3L50t+9bdO26fnLBKGlswttv8&#10;oe0f0FmFhZ6LI6d7TrXB/XFxb3PFUu6Vtept9VXatfSdV3Xv27Fw3yEL6loLb9YBV7nGWdobk2pD&#10;GOdWc681HvyBIbWrv0brVdXeVE+dcuhiEqrPMj1yPXGzKJu6aNZVnO6BYUuVs8CtRm5Q+lqJGrrW&#10;9abOwvso0A6R1rdU/ev2jdLMpjV2yvwLm0p0mY3JZaq55GST0v3K8fLAs8Stl+5WoDOt5SrTmqfX&#10;rmu2cnHrNgUBBBBAAAEEEEAAAQQQQAABBBBAAAEEEEAAAQQQQACBFRQgm/sKYnIoBBBAAAEEEEAA&#10;AQQQQAABBBDYWAL33XefPfLII/bGG2/Y2bNnbWJiwpJEv/AxU9zrU6dOlY9t27bZ/fffbydPnrSP&#10;f/zjtn//ftu+fbuNjIzoh8a3+k85z4rxFQEEEEAAAQQQQAABBBBAAAEEEEAAAQQQQAABBBBAAAEE&#10;EEAAAQQQQAABBBBAAAEEEEAAAQQQQAABBBBAAAEEEEAAAQQQQAABBBBAAAEEEEAAAQQQQGBTCyjc&#10;jhdUek1MlFh4JZJsziZoLkP5EM9nU48fGrf5BTIlZF/TVirVeaVq1XsesKLbNb+pROFrXIM1be5G&#10;P5nWe2X4nqcV6jklvC+7z/N1rXEJ7SkIILAgAd2beUoQX96X5eudAN3dy+WWj5+z1qn/28Kdey3a&#10;f8isWr/J/F9QK9loLQRm78ddjM2brtlrURnOgQACCCCAAAKbUaDZbNqRI0fslVdesXfffdcuXLhg&#10;U1NTlunfE1xxX3/zm9+Uj+9///t266232tGjR+3EiRNlfPC9e/fa2NiYueMQF3wzjhDahAACCCCA&#10;AAIIIIAAAggggAACCCCAAAIIIIAAAggggAACCCCAAAIIIIAAAggggAACCCCAAAIIIIAAAggggAAC&#10;CCCAAAIIIIAAAggggAACCCCwpgKKOVbGsgtCK7JUIe0Ub7jfShkbzVVqvniW/VZh6oMAAghsAAGt&#10;/361Zl5twAV/MpueUBjKzDw/XEb8UMWy7Has6EwpDmnDrKaHi5Pq1nHKphTwKjWzqGp+mlmUz8Ym&#10;96ybx7qnyK0I/BvaXV7Wk64VegSNIWvp/qMV6/XMdd63wMZqTfP9oC+v/H6oOMBhZFm7bUXcUft0&#10;fzJzr5K7eeX7dnDbPhuI6vbcmf+29ybOWqL7q0LbFPq8Flbt/p132V2je0zR1RfURrdfRXOzqvs1&#10;nayco86rlWi+6TP31moWX/HCTyvW8E/PvmWJ+quc0nlh29oTFuaJBTtvN0/joOcw//1aIBtPD919&#10;ykM1TtMy9lz5fP7dVrZpvk7cbVv7+e8rfvJZG/j0bgsU135BHaGNEtXZVd3VuZEqJn6amF+pm18b&#10;1LvuE8paCIQWml8ORI0lt1boOub607QOtTVPOm7tmcmh4mIWDqiPPI1jN10WXLRfVXG/Y8XKd7tV&#10;sty6bu1aidwsC65En28oozzReu++j9QfZ9VbIHr1dt5xqO8z3ZzvTM/0idNkrvR5z1I9BBBAAAEE&#10;EEAAAQQQQAABBBBAAAEEEEAAAQQQQACBDSbgfpqAggACCCCAAAIIIIAAAggggAACCGxJgUcffdTu&#10;u+8+e/755+3pp5+2U6dO2dtvv23nzp2ziYkJS5Lkssv58+ft+9//fvnYs2ePHT161E6ePFl+da+3&#10;b99uzWbz8vY8QQABBBBAAAEEEEAAAQQQQAABBBBAAAEEEEAAAQQQQAABBBBAAAEEEEAAAQQQQAAB&#10;BBBAAAEEEEAAAQQQQAABBBBAAAEEEEAAAQQQQAABBBBAAAEEEEBg8wkoqaiSM7tsvoVLuqw/yy1F&#10;p23puXeU/bVu4fZbzSuTMC/3qOyPAAJbQkAZkP36gNXuf+xyQmrL8y3R9E3VSJevWknvizQu+9Fz&#10;ia65FmyqLqYxqySg27BCieI1YczzNW9yxU90meHXs8zO5yxRvnrPvKiuuiklxjpXaz1JNtS5y37S&#10;eApn0piUr12nUhBAAAEEEEAAgZURGBsbs89//vNlbG8XD/ypp56yl19+2U6fPm0XL160qakpy7Ks&#10;PJmLD/7WW2+Vj2984xt2991328MPP2wnTpyww4cP2+7du21kZMRqtdrKVI6jIIAAAggggAACCCCA&#10;AAIIIIAAAggggAACCCCAAAIIIIAAAggggAACCCCAAAIIIIAAAggggAACCCCAAAIIIIAAAggggAAC&#10;CCCAAAIIIIAAAgggsAUFvECxhl0cSBcT0sX0dDHtyjh3fYBR5FbEirPnQqIpJrKLcdd70Qd1owoI&#10;IIDARhZwa71imfqNIS2ruWVTF6ziwjr7y2iU1uiiPWGWxOYNDJlXa/bP9WQZzWLXeQQ0hryoqutz&#10;1QJdnisuFu1MXNyu7ikyy81lM7ixaOO4Y4W2D6KandPXbpqUoWs1gqwSVmy4OqCh6F6VgVFvPMR6&#10;veNukVzM1qrGtuZMEbd7MXfd7clMKWTg/uwd3mFN2Zw687q9PXHGukmqWxnP7t12u92743YLvWBR&#10;7fN8zxryKu+JZljaSVfOhZxX16nQ/dgvLvzappKWYiG7KqgueWZjrbbuzUILd+0zXy43q4X7TCuO&#10;BVp3Uq+30PiycuOkN26uQpzFXKWvRab8GrLTiXsxnRd4Hje8u4r/7L4W6o9aHFuoY/n1QfMqLh6e&#10;a8PNFBZ4Ijb7QIHQLTryztUPWcmu69jEeQs0LrvVunVdJ5UjtbDQ921Qc8dzg3cR/ePWoKq+/5jW&#10;I9PzSH0dp6mlmg+UKwKFrvm5Hs42cXkFevSXpbtaG3LN+7wz3fte88quPEMAAQQQQAABBBBAAAEE&#10;EEAAAQQQQAABBBBAAAEEEEAAgRUSmMk+u0JH4zAIIIAAAggggAACCCCAAAIIIIDABhII9IuxLtH9&#10;E088UT7OnDljzz//vD399NP27LPP2ltvvWXnz5+38fFxSxL9oupMee+99+wb3/iG/du//Zvdeeed&#10;dvLkSTtx4oR99KMfLY83OjpqUTT3r8XMHoOvCCCAAAIIIIAAAggggAACCCCAAAIIIIAAAggggAAC&#10;CCCAAAIIIIAAAggggAACCCCAAAIIIIAAAggggAACCCCAAAIIIIAAAggggAACCCCAAAIIIIAAAghs&#10;OAElIfeUgLTM/ZqnZlmmHLAu2fBSkvK6ZLG5pRffs6kf/J8Wju22gcf/dyW8ruhwJIDdcGODCiOw&#10;ngLlmrG4BNTrWV3OfaOAu4oUSgBerv9eoGuNYrmVF5sbt+UdBBC4WqAwLwr0RqDp4+aQuzfTy6Xc&#10;ml192GU9VwWSbi9fvZLUm5vP61uhZbVma+2se/1qzaI7P2penplXa9B3W2sA0FoEEEAAAQTWRKBe&#10;r9s999xTPj772c+WccBPnTpVxgV/6aWX7PTp03bp0iWbnJzUPz3q/lYljmN79dVX7bXXXrOvfvWr&#10;dujQIXvkkUfs4YcftoMHD9qOHTtsaGjIXMxxCgIIIIAAAggggAACCCCAAAIIIIAAAggggAACCCCA&#10;AAIIIIAAAggggAACCCCAAAIIIIAAAggggAACCCCAAAIIIIAAAggggAACCCCAAAIIIIAAAggsVEDx&#10;7IKKeYoHXJSxPvooJrAfWD5+weI3XlBMu9Aqd91vXn2wF29voc1ju/4RmI2R6OIlUhBAoD8EtM56&#10;g6MuTLwV0+P6a3nXAEW0tGzqkg6TWFAZMK9S7Y92UotVEijMj3QPEVXN09ipJqlGQO9PN0sUQ0zj&#10;aZ6wYHlnWuNOMcY0RsbTrsVFUoauLRS/tqHjDVbqq1Tn5R5WFzM/Mr9WsyxNrEg684bczfPcRptD&#10;9om9h2zs3ID9tj1uY7VB+50dt1td9135EmJvN8OaBcoTkcvJSbfz2GLVo1ZxsX9XryS6R7zUmdLc&#10;1kXcKyz3PbslzW0o7pqnNoZjt1ih9eSD4ol7qntovuWBy2uhY2kM5Fl606jFhYu1LHbP5cLQ/itR&#10;Co3PMoZzGOk+WMct3HFnb1TmP4Mbn6niP7uvrgdqir8cuvo1h5Wqg/jL88ut7CeupyKNN7+cC56l&#10;Xmhe1rZ88rz6Q2GxFU+510tulOVWCapW0/c7bsip4xZRCqsrrnamcVJozEcaq3mmOedigFNKATen&#10;U63hSdzW2qjv3ZRbwM3TUF5Z3sPuRjJ0czduadq56wQFAQQQQAABBBBAAAEEEEAAAQQQQAABBBBA&#10;AAEEEEAAAQRWWkBZgykIIIAAAggggAACCCCAAAIIIIAAAk5g9+7d9sQTT5SP999/35577jl7+umn&#10;7dlnn7W33nrLzp8/b+Pj45Yk+sUClTRN7fXXXy8fX/nKV+zw4cP2e7/3e3b8+HG7++67befOnTY0&#10;NFRuy18IIIAAAggggAACCCCAAAIIIIAAAggggAACCCCAAAIIIIAAAggggAACCCCAAAIIIIAAAggg&#10;gAACCCCAAAIIIIAAAggggAACCCCAAAIIIIAAAggggAACCGx0gTL9tJKN+mUyXrXGJTX3XYLfJbTM&#10;ZSlVAtOi27aireTHSUsJrV1G66UcbAnnZxcEENhkAqwdG7ZD1XW+6z5dU7xKVY/6iiWk37AmVByB&#10;BQm4iaMbKncvpnuoQvERTbdm614K3d8l3V41PKXDKO/v1r1WVGBBAoX59QFrPPip8o7c8zS28n4Y&#10;VAuqPBshgAACCCCAwAYUqFQqds8995SPz372s/b222/bM888U8YFf+mll+z06dN26dIlm5yctCzL&#10;rNC9pnvu4oafOnWqjAF+5MiRMi74Qw89ZPv27bPt27dbva7vKykIIIAAAggggAACCCCAAAIIIIAA&#10;AggggAACCCCAAAIIIIAAAggggAACCCCAAAIIIIAAAggggAACCCCAAAIIIIAAAggggAACCCCAAAII&#10;IIAAAggg8AEChXm1uoW3HlDcsUzxIBva3gUNXv/iYqHl4+es8/KPzK82LLzlLsVKG1r/ilGDxQlo&#10;XGWTF82SjvkDo2bqS8/rjzG2uIawNQKbUEBTMWiOKK6pZ1lrUnFNE/PCaOkN1fGKqUvl9cQGhs3z&#10;FZOUsnkFFBPMgtC8ak1t9KySuVi0uq/Qn04aK0SuYk2X71xPUFjemS7jneZh1c7HLZeqoLz9cF9H&#10;qwNWVQ4ERbe9fse+eO2Fgdqs+yVX2U5b9Z6/nrliug4o1vbHbrnH0iy1yHnpGpg7uyWUZqWm6apY&#10;saWtnBX/Ny0Un20e6SWc4oZdfNW3ncVln87mj/AVC3lPu2ORru3Btr296/sHtUlN1lJTGhTOQGdy&#10;K0Ss+4TZ415/8kJm6bu/1D1E2/w9d1lQG76p9/X7z/1alcgSM7feBRVVauHrVKb+TPQoc3Xo4A35&#10;e3odDGgd1bhQ56opS+vbuevKu3MKiDjQGHRjM3eLTKC/XH+6WIV62tKcU4RlfZCX3dEIaxaGmnva&#10;bzG947at65pY6JHrXJGOnymGfqJzWXXOmm3JN1Ot90XatVx9kmiS+3psrw/buelL8jLrBjLUZ0W3&#10;05t7W1Lp+kZroLr1wo1I1ozrcXiNAAIIIIAAAggggAACCCCAAAIIIIAAAggggAACCCCwBIGF/5/v&#10;JRycXRBAAAEEEEAAAQQQQAABBBBAAIGNKrBr1y574oknysf7779vzz33nD3zzDP27LPP2jvvvGPn&#10;zp2zixcvWpLoh8RVpqen7amnniofu3fvtpMnT9qjjz5qDz74oO3du9e2bdtW/nD6RvWg3ggggAAC&#10;CCCAAAIIIIAAAggggAACCCCAAAIIIIAAAggggAACCCCAAAIIIIAAAggggAACCCCAAAIIIIAAAggg&#10;gAACCCCAAAIIIIAAAggggAACCCCAAAJbXMBla1XOV394h4V3H7Zw5/4VAPGU2DTuJR32lfE1UJJf&#10;dx4KAggggMAmFHCJmWeadU1iZi38SmwdjOy06qETFgxvn0ngvAkJaBICKy1Q5juPenMrS5XzPFvp&#10;Myz+eG5+J13tV5gXhuXD8nzxx2GP9RMI1G/u7Nes1etXHc6MAAIIIIAAAltDoFKp2IEDB8rHZz/7&#10;WXv77bfLmOAuLvjLL79s7777rl24cMEmJiYsyzLdYuZ25swZ+/a3v23f/e537a677ipjgj/yyCP2&#10;O7/zO+bihA8NDemfG/XvjRQEEEAAAQQQQAABBBBAAAEEEEAAAQQQQAABBBBAAAEEEEAAAQQQQAAB&#10;BBBAAAEEEEAAAQQQQAABBBBAAAEEEEAAAQQQQAABBBBAAAEEEEAAAQQQuEGgUBwPF2u4cfR/9D5T&#10;HLLLcSNv2Hqt3ygsb0+ZKc6eNQfMixS7eDam5VpXhfMtTcDzrehOWfeFH1h64V2rH/mUhXvvUT8S&#10;E2ZpoOyFwMoKeAo47zeGzUKtr61xy7OuBdbUSZYYJF4xLPPWhLlrSzAwonjDzPWV7bF+PJouzLUB&#10;jSTPaklqnotjqrW/m6eW5dmcI8mNrqIzbaZQtWlUsUtxS+FPZ8dcYWONQQsDd8Qlj8TVg3LVdPdK&#10;Ub2sXV62Qw25yVjPi9yldrBKGJXtvNLWxVXTnXpA90Katb37Ib0RZ4nFqe6TqrN+izvmwrb2rK04&#10;w3Gh83iKNaw/YZZbY/yc5npq0S37tYZU9Jl67HI/znNkxSAPdQ+Qa4y4DvYVRznRMXJVP9Cxrynu&#10;eGli7VPftmzigg08/r9ZsHdQmzjN67a9ZsebvyjHVar4zTqvV631+s6d+wMO6drtxnSmNro+9NXt&#10;zdjFX9YnzSHd2ig+NGXNBAJf81D2uR6pxpTrV13Eyv6cVOxB9VJZFxcRu65rXKXc/gM6udzjyl9u&#10;64rme6bx7cZspOPnGpNd972Jju/GxOKOeOXYm+eZ/OOOFUliqeZmprXbWd86sM0utSct0RzvKj55&#10;rvcKrVd5t6OttrpaLzdPkXR0udTYreh64tY7CgIIIIAAAggggAACCCCAAAIIIIAAAggggAACCCCA&#10;AALLEHD/B5WCAAIIIIAAAggggAACCCCAAAIIIHATgV27dtkTTzxRPs6ePWsvvviiPf300/bMM8/Y&#10;m2++ae+++66Nj49fPsKZM2fsa1/7mn3zm9+0Q4cO2eOPP26PPfaY3X333bZ7926rVvXLWBQEEEAA&#10;AQQQQAABBBBAAAEEEEAAAQQQQAABBBBAAAEEEEAAAQQQQAABBBBAAAEEEEAAAQQQQAABBBBAAAEE&#10;EEAAAQQQQAABBBBAAAEEEEAAAQQQQAABBDaUgEv56lm054CFu+5QIlglCnaJmT8oKfHN2ujylCrh&#10;qzuGF0XK0emSmm/15KU3A+MzBDaKgJvHJN3dKL21NvXUNSSJteYrsbsSupeJma9a7931Jdy1v3ws&#10;67qyNo3hLAj0j0DhmadE8H5U132U1t48X/+6afnPNd+Vjt0squpr+Wz960UNFi6wnPv7hZ+FLRFA&#10;AAEEEEAAgXkFKpWKHThwoHx87nOfs3feeceef/75Mi74Cy+8YG+//ba9//771mq1ymPEcWyvvfaa&#10;/fznP7d//ud/tgceeMA++clP2vHjx+3222+3sbExi/RvjxQEEEAAAQQQQAABBBBAAAEEEEAAAQQQ&#10;QAABBBBAAAEEEEAAAQQQQAABBBBAAAEEEEAAAQQQQAABBBBAAAEEEEAAAQQQQAABBBBAAAEEEEAA&#10;AQQQmEMgqvTe7KM4ZIXqUrTGzbLEgvqw+WFVoU4V7K6P6jiHJG9dLeD6S4+sdcnys+9aNnXRwjIW&#10;qYtZSwzqq6l4jsD6COTm1ZsWVGuWt6fMXOzgpc5Nz+/FHm5NlE3xmiO9+PXr0zDOulYCWs6DasM0&#10;kqySuvHjopIXlqapxfPFyHXhcztT5inHwXTgW6vcz0Wn1pBRjoKx2lD5tT+vEqqnH5pXrZfXN9eO&#10;hcQCLtuy3PsXHaSqe6EgCMzLNFN1fY3zzNqJ4n2X7kueveX+8/3lLuWtpGOx+rRwcZCVmqKic9bG&#10;zyuvRMX8HbcpVUXv6j7fMWbfDyywUH2eqe9dBGXXjjzTcedbd3Tywn2eda2YGV/lQFnO4HANymN1&#10;W6q66P43VIMWcFC3W1Jk5X5uc1/PG3FXY9WzoDms2x2tgbMN5euqC4TKjxKoHwpf95muc2aLrmct&#10;jbHCxekuOyS3puJjB27gLqCfZw9TftWcrWnO5RrnuTufXnsah7HyqrgVy/1ZnVl3TS36/sV0Z8JC&#10;mWRhYKn5Vlec9B26B4guRNZJdC1QPgI35wu3hsS92JG9vuj7pq1KBT2N2eTsry3+xSkLRnZY9dAJ&#10;raX6PpcVZFW8OSgCCCCAAAIIIIAAAggggAACCCCAAAIIIIAAAgggsFUEwq3SUNqJAAIIIIAAAggg&#10;gAACCCCAAAIIrITAjh077LHHHrOTJ0/aO++8Y//zf/5P+9KXvmQvvviifmnA/brDlRLHsb3wwgvl&#10;4ytf+Yr9/u//vv3RH/2RHT582Pbt21f+kseVrXmGAAIIIIAAAggggAACCCCAAAIIIIAAAggggAAC&#10;CCCAAAIIIIAAAggggAACCCCAAAIIIIAAAggggAACCCCAAAIIIIAAAggggAACCCCAAAIIIIAAAggg&#10;gMAGEFAyWJeYuCzLTbrsksi6BMv64lVcgk4KAghsZIEiblt64Ywy14cWju42L4w2cnOo+0oJuCTi&#10;WWbJr1+z+K1XrHLbPVb90ENW5GUW8evOom3LpONzfXbdprxEAAHNl8K8+oBFHzqiqaN7NHc/td7T&#10;x90fJrHq4ZuFM/eM9BUCCCCAAAIIIIAAAksUiKLI7rrrLrvzzjvtD//wD+2VV16xb33rW/b1r3/d&#10;3nzzzWuOWuhe9MKFC/a9733PfvzjH9u9995rn/rUp+zxxx+3gwcPmosv7vu6T6UggAACCCCAAAII&#10;IIAAAggggAACCCCAAAIIIIAAAggggAACCCCAAAIIIIAAAggggAACCCCAAAIIIIAAAggggAACCCCA&#10;AAIIIIAAAggggAACCCCAwBWB5cYYvnKklXuWZ5ZPT5iLKeLVBxXbTjFO1zvW3sq1bmscqcgVx7pq&#10;QWPIUheHuj2t+KSpmU+82q0xAGhlvwu4pd/T/LSwpvX2khXdVm+dVXjgRRftUyjWfNaeND8Iynnf&#10;izG86COxwwYScEPFxcU1hfaKFH/ad4PK90xXcIuzZJ6WaBuNNV8X9QnF0u2ksZ4ppq72qepaP1xp&#10;lK/6+aIf1BtqZ1jOmcJd69SktSiVMLRaEFmraFvh5pzOPZ12LZd74Ln4aqtTkem0o3NkZRNz9dxo&#10;q2WR+tBd38PRXaqLzu36/qbF9bJC12v/3G2vF6GOOT1z3Dl3dXHK1eayWWpr+dUdZJmlcHGTU92P&#10;aK3yvIXfk+Qa46liqruWRLpPrcaxYvBXNAeGZeDq5/qAsvoChYWBX64TGvmai1pNNC589U2m61m3&#10;/J7BDRTXU741q3ULlhB/0I3omu5ZC/WxO36Q6Z00saRwa5v7dAUGo46ysYtnk/p+bZvmQ6q5mmrO&#10;joRVG9X3blXlqZhKPE0Lz2LNNdM6UsQd0cluK9Np/cvHz1rn1f+y6JY7rfLhj4uDHD0bex5QewQQ&#10;QAABBBBAAAEEEEAAAQQQQAABBBBAAAEEEEBg/QX0f9YpCCCAAAIIIIAAAggggAACCCCAAAILEeh0&#10;Onbx4kU7f/68/fKXv7RTp07Zs88+a2+//bbluX4x4CblnXfesS996Uv2ne98xz71qU/Zn/3Zn9mD&#10;Dz5otVrtJnvxEQIIIIAAAggggAACCCCAAAIIIIAAAggggAACCCCAAAIIIIAAAggggAACCCCAAAII&#10;IIAAAggggAACCCCAAAIIIIAAAggggAACCCCAAAIIIIAAAggggAACfSjwgcmIF1hn5SktykTWSn4c&#10;KEGnS0hMQQCBjSmg6ZtdPGutH/6zBQMjFjz6efMqmtcfEKNrZRqrk7vlY6XWppWpFEe5WkAJxNP3&#10;37LuK/+h9d636sFj+nSu+G0u+TcFAQQWLKAp4zeHrXHkk1fuo4q55taCj7gCG2pBrg9YuP1WCwbH&#10;dDzm9QqgcggEEEAAAQQQQGBLCri4361Wq4wJ/v7779srr7xSxgR3ccHPnj17U5Nut2svvPCC/exn&#10;P7Nvfetb9sd//Mf2uc99zj70oQ9ZGJK27aZ4fIgAAggggAACCCCAAAIIIIAAAggggAACCCCAAAII&#10;IIAAAggggAACCCCAAAIIIIAAAggggAACCCCAAAIIIIAAAggggAACCCCAAAIIIIAAAggggMC6Ciim&#10;XZ5a3p5UuNHC/Pqgeb4LPErZUAIuTmxUMU/xCT3Pt6w1ruC1qVlFrSBM4YbqSiq7SQUUvzSoNc2q&#10;NbMJrbmtCSu8opyvS4nzXCTdct22qK64pE3ToXoxozcpH81yAp55tYbGjW+VNLWgyPROUA6fbhbP&#10;QaSrurYr4m6575RyEqRlTPFC+xQ2ENasWdF47OeLhMa1V9W88X3LO9Oqt2vz6hcJWcWPrBpEl+eV&#10;M5uOO6vq5bpnotuy3D1xDdVjbPqSVdPE/LFbFRd5aEHnL5cD9XcYBNbVeBGg+S5mue4L3KHnRtT4&#10;8gLdE2bKZZGWm7hNl1XKdnjmD20zf3DUPBeTbkEH9SxRX2eF6qt2VJPEKu6eRv0RNAZVJdcmyloI&#10;uO4K9EdTsIxwn6g/yuuNOjJWf8ZBqGe9+Ny+Rs2AW1O0zQI7+koTdKJQJ/GiqmXaP9IxPeVUidX3&#10;CxoyV460aZ/pzsG6+n7NdD+ReaFlgVeu4UNR0+pRzbzupKV+oD6JtPZPau3v9Ob7phVZYMNCfX+k&#10;75FKDAbTAtHYDAEEEEAAAQQQQAABBBBAAAEEEEAAAQQQQAABBBBA4GYCZGO7mQ6fIYAAAggggAAC&#10;CCCAAAIIIIDAlhdot9t26dIlO3/+vL3++uv29NNP21NPPVUmvnfvX198/SD54OCg7dixw4aGhuzC&#10;hQv2/vvvmzuOK7/97W/tH/7hH+yll16yv/3bv7UTJ05YoF+WoCCAAAIIIIAAAggggAACCCCAAAII&#10;IIAAAggggAACCCCAAAIIIIAAAggggAACCCCAAAIIIIAAAggggAACCCCAAAIIIIAAAggggAACCCCA&#10;AAIIIIAAAgggsBUFXGJzy5X4taJknS6JbJmteCtK0GYENoGAknjnkxeUUFxJnNO5ktSvdBuV9F5J&#10;j/PWuJKNV81vKGG675JRU/pOQN3iKXm4p4TVZPjuu96hQptBwN1D9UNx93Ga67UDH7Po1nvMrw/o&#10;1o5M7P3QNdQBAQQQQAABBBDYKAK5/p1wenq6jO195syZMha4iwv+zDPP2BtvvGGtVuuGplT074rD&#10;w8O2bds2c8/Pnj1bxhSP49iSJLFXXnnF3n77bfvlL39pf/VXf2X33nvvDcfgDQQQQAABBBBAAAEE&#10;EEAAAQQQQAABBBBAAAEEEEAAAQQQQAABBBBAAAEEEEAAAQQQQAABBBBAAAEEEEAAAQQQQAABBBBA&#10;AAEEEEAAAQQQQAABBBDoEwHF1yviruXtKVXIV7zRQSt8xbQkoGWfdNDCq+F5vnmKS2jqP2uPK15t&#10;qn6kIIBAXwi4cKFRxQLFdE4VV7qYnjDPxRBd0iTVCt3Rmh23zYtq5tU075d0nL6QoRKLEPCiptZ4&#10;3yLFJPcVQ8xdqhWl3NJMY0p/dBW4cvV2YyLtmstLkHmFXXLxzGfO5bYerQ1ZNYgWcfZ12FRzxK+5&#10;Nque3XaZX2EtAm67+L5VF/M3jHqepXNh00nniu+qcBQ2Gbcup47w1a8jWitcXolw974yLvxCc0v4&#10;ur8LdV/QVQz5olwfZsbJfLGLtb2n9pZF510JZ+cYbt9nzZP/i1mlofWquuDjZllh+q/cvpHEFuaJ&#10;7nGGy+Ms1MDtTVm+gBtLgadY9xpHhdYfV9yQaleqpllZFvfaxcMfCuv67Kp1aObzhXzxtX8UVixz&#10;sfXTxCpZbq0s1pxzA6EcDAs5zKbcxlMfdLSWx51p3TvkMgq0ngc2XGtYFPj62rTTU+fE5FkahVpD&#10;NIfdmlnO/U1JsrBGadh4ob4vkp/putkbR1t7LC0Mjq0QQAABBBBAAAEEEEAAAQQQQAABBBBAAAEE&#10;EEAAAQRuJqD/A0VBAAEEEEAAAQQQQAABBBBAAAEEELhaoN1u28WLF8sk97/4xS/s6aeftqeeeqpM&#10;dD8+Pn71ppefDwwM2NjYmN122212//3326OPPmp33HGHvfzyy/bd737XXnzxRTt9+rRNTOiXKlTc&#10;67/5m7+xj3zkIzY6Onr5ODxBAAEEEEAAAQQQQAABBBBAAAEEEEAAAQQQQAABBBBAAAEEEEAAAQQQ&#10;QAABBBBAAAEEEEAAAQQQQAABBBBAAAEEEEAAAQQQQAABBBBAAAEEEEAAAQQQQGDLCChJtSnJrFcf&#10;Mq/qkporYed8yYq3DAoNRWCDCigRsRdF5lXqSkSvlPNl8t1VzEZcrhdKcn7utHWe+b/M37bXGsf+&#10;h5YUnZ91pA8HkRsLvWTirnK9JN99WE2qhAACKyBQmDe4zSI9yrme5ytwTA6xpgLuGusK19OeA38j&#10;gAACCCCAwKoL5LpnnJ6eLmOCnzlzxn7605+WMcGfffZZe+ONN8zFDL++BEFgQ0NDtnPnTrvzzjvt&#10;6NGjduzYMWs0GuW+P/zhD+21114zdzy3/9TUlH3ve98rt/3rv/5rq1Qq1x+S1wgggAACCCCAAAII&#10;IIAAAggggAACCCCAAAIIIIAAAggggAACCCCAAAIIIIAAAggggAACCCCAAAIIIIAAAggggAACCCCA&#10;AAIIIIAAAggggAACCCDQDwKKh1Z0FXMk6ZgFoXm1pkJaBv1QM+qwBAG/Max4sZFlijFjLl6tQlJT&#10;EECgHwR68eFtYMS8vLB8enzpcSi1budTl6xQXOqgUVe8+UY/NJA6rIGAV6mZF0ZWUSyxYCYGbVHk&#10;1kkTLfcuvql7zCz87voe69qu63uh3AQTpjjmM58purmNNQYt8MM1qPVyTqG2VJq6rqktSbd8WGNo&#10;6XNnEVXxdS9UD2vmyzFTzFgn21YdMnmH3pXY34s45AduGmeZteJubzudt9Ht2HC7pTj0VQvHbtP9&#10;mc670Ou69o/UhnSmroF2TPN0/jq4Buo+0Ny4KlKFyXVvLLPIyh8csWBoTAfS6Mtc3OQPboCqbqnG&#10;a5allutFNY0tTHUs3eP4kWLaffAhlllxdr9awK0XodaKXF9df7jZ4P4ktYYl6mM3VNxoCX3PasqZ&#10;4GbH4ruoMPfdRxRWLdG5As2FMM+sq7UtdzGbV2A4Xt2mjfbceXezWMv5VBnCOnVrgebrcLVpkdZ3&#10;97Vcq9Q/Xb3vyPJuqzefN1pjV7S+Gq36vsgNoELriZVr0IqegIMhgAACCCCAAAIIIIAAAggggAAC&#10;CCCAAAIIIIAAAghsQYF+/0mLLdglNBkBBBBAAAEEEEAAAQQQQAABBNZDoNVq2aVLl+zcuXNlYvtn&#10;n33WnnzyyfL5+Lh+aWqOUq/XbXR01Hbt2mWHDx+2kydP2ic+8Qk7cOCAfl+i94sa999/v33mM58x&#10;d7yvfvWr9q//+q924cKF8mg/+tGP7Je//KU98MADl7ef4zS8hQACCCCAAAIIIIAAAggggAACCCCA&#10;AAIIIIAAAggggAACCCCAAAIIIIAAAggggAACCCCAAAIIIIAAAggggAACCCCAAAIIIIAAAggggAAC&#10;CCCAAAIIIIDA5hNw2WKVqDjce481qkq6vF3JjhefQXbzudAiBDaygBLvelFkuZKYF0rk7HI4r+a0&#10;9nTwoj1h8enXLSoU+ysvF5ZVPutG7qB1rrvL9O6K6yeXsZqCAAKbVyDPVnX937xwfdCyIrd8ekrr&#10;dGpedUDX9aoqxZrdBz1DFRBAAAEEENh0Anme29TUVBmv+7333rOXX37ZTp06VT5+9atfWbvdvqHN&#10;Lu53s9m07du32759+8rY3idOnLAHH3zQbr311svbHzt2zD73uc/ZD3/4wzIuuPvqYpBfvHjR/vM/&#10;/9POnDlT7n95B54ggAACCCCAAAIIIIAAAggggAACCCCAAAIIIIAAAggggAACCCCAAAIIIIAAAggg&#10;gAACCCCAAAIIIIAAAggggAACCCCAAAIIIIAAAggggAACCCCw5QVWO4roIoBVlcJyC4Z3mFUUt7g+&#10;ZLMhLRdxFDbtE4GgPmwWhWadScvjtnmKSUp/9knnUA0EfM+CgTHFite6OzWhuMGpma/5usjiaVIX&#10;U+PaPzZrDpunONWUzS9QuHilVcUtDasWtSYtVExTt75nWue7biy4GNTu9uJy0ThJ4vKR+YHF5Vhz&#10;GxQWeIGN1gb09ZodLu/ZL09cm71aQ2M8LGOwF3HHVX9timiaihN7tVA761qapVZZwrz9oEq7ed1N&#10;Y+voUagvc8WBG+lMWy3uWjC0zfzRnepf1cb18wKKIsibr352x5Gi7gc0VlR3d+y5imfaQ3ksys/T&#10;TM/n3m6ufW/6nmLgufvMxZYky6yMuKxqNOLYgjwxf2BE9zisd4u1XNb28tely0KNoUJjKbtqzehq&#10;bubla81UrUe1sK5HYMUixuls3dxoc7EPo6hiqea7r3Eaaux00q7lLsZ+MLvl1v06rbUg1xro7u0T&#10;rUFBENhgpV7O28GoYaHmbyynOKiUS0Wu9UN4a7dm9mvXhMrl4dY3lULriMDcM/eSggACCCCAAAII&#10;IIAAAggggAACCCCAAAIIIIAAAggggMCSBBb/kz5LOg07IYAAAggggAACCCCAAAIIIIAAAv0n0O12&#10;7dy5c3b+/Hl79dVX7ZlnnrH/+q//sp///Oc2MaFflJqjVCoVGx4etp07d9rBgwft+PHjduLECTt0&#10;6JDVarU59rBy+z/4gz+wI0eO2NTUlP3Lv/yLpWlaPv/Vr35l999/f/kD6HPuzJsIIIAAAggggAAC&#10;CCCAAAIIIIAAAggggAACCCCAAAIIIIAAAggggAACCCCAAAIIIIAAAggggAACCCCAAAIIIIAAAggg&#10;gAACCCCAAAIIIIAAAggggAACCPSbwGxC2HkSCy+sui4Zp2fRngPm3Xp3LzWnS1xKQQCBjSngcuwq&#10;kbMFUS/pbqrk7WXi3dVtTuHWDSW896pKFK6E0iT6XV3v5RzdUwLrshSpvsyTkHkJycSXUyf2RQAB&#10;BBC4VqBIutb6yfetaJ232uHft4q7T8/nWbOv3ZVXCCCAAAIIIIDABwoU+rdEF6PbxQR/77337KWX&#10;XrKnnnrKnnvuOXvrrbes3W7fcAxP3yfW63UbGxuzPXv22Ec+8hE7efKkHT161Pbv329RpH8PuK4E&#10;+v5z37599id/8id24MABGx8ftyeffNKyLLMLFy7Yu+++W35+3W68RAABBBBAAAEEEEAAAQQQQAAB&#10;BBBAAAEEEEAAAQQQQAABBBBAAAEEEEAAAQQQQAABBBBAAAEEEEAAAQQQQAABBBBAAAEEEEAAAQQQ&#10;QAABBBBAYEsKFHHXiqRjXlQ1CyvmlfE915FCsUaDwTGrP/SE5VlifnNElXGBTykbTaBw8UfrTfPr&#10;g5ZrnFmSqAm9uNQbrS3UF4HNKOB5vnnNoTKudNa6aLnmqB/qWrDYoiU6b10yS1Mdb1jHm4lDvNjj&#10;sP3GEtByPnvvEOWpBYrz5YqndT7WWMj1VSPsSpv0dPaeI9YYyVws6rIUVgkjG640y637PQqqV9G9&#10;ku6Xim5L1zUXh332urb6NW9W6uZis7lzetLtJLElum/y9Ke85vZAV+Rvd8xOGlsn17Vbp3RnHZue&#10;sEjvBdtv07W9qWr06rKwEyonhWLJuzjyTirICss1btyBb5Bzb2g7X+tTMKD7wDA0r+jtt7BzrfxW&#10;adYb04Hi6dVj3Te70Pha7zzF5C9xbmjEyteBI84IaA4Ebiyp5C4/gSd8Xc8mNU5yNz/UR6476mHN&#10;Qi/S2JljjJV73/wvX8eqRhVLQq1kOmao8ermnDv6lu9uMY93p82TR7nmB741oprVZO7AB6t1izw3&#10;b2OL5edWLGtPqyPcdWLr6pUtd7k8fHm4a6bWwSUP0JsPXz5FAAEEEEAAAQQQQAABBBBAAAEEEEAA&#10;AQQQQAABBBDYQgL6P1AUBBBAAAEEEEAAAQQQQAABBBBAYGsKvPrqq/blL3/Z/uM//sNef/11m5iY&#10;mBPCJbwfGhqyHTt22N13320PPfSQPfLII3b48GEbGxubc5+53hwZGbHHH3/cvvWtb+l3qFL97Hph&#10;U1NT5de5tuc9BBBAAAEEEEAAAQQQQAABBBBAAAEEEEAAAQQQQAABBBBAAAEEEEAAAQQQQAABBBBA&#10;AAEEEEAAAQQQQAABBBBAAAEEEEAAAQQQQAABBBBAAAEEEEAAAQT6TrfEy9AAAEAASURBVEDJkPOO&#10;Yufoq98YUE7YZYY5VrJSheOhIIDAJhDwfSWDVkJnyzWp4+6qt6hME+2S/JZJ25WwWkmqKX0sMNs/&#10;bs2/ft0vcsumLlmRJkpKr8TvlXofN4SqIYAAAptYQNfV/Mwblpx/z6p3HZm5tuabuME0DQEEEEAA&#10;AQTWUsDF4/7Rj35kX/va1+zUqVP2zjvvWLvdnrMK1WrVXEzvPXv22Ic//GE7duyYHT9+vIwRPjAw&#10;MOc+178ZhqHt37/fjh49ak8++WT5sYsN3mq1rt+U1wgggAACCCCAAAIIIIAAAggggAACCCCAAAII&#10;IIAAAggggAACCCCAAAIIIIAAAggggAACCCCAAAIIIIAAAggggAACCCCAAAIIIIAAAggggAACCGxZ&#10;gfT0axa/9TOLbjto4R2/o/CeNVlcHzhyDXlcsOIgNG94mynaqJmLPUrZmALqSr8xaJUDR6zIUvOb&#10;ijm6MVtCrRHYnAJab4P6kFmomNKtSSsSxZTWnF1s0PgiSaxoTZS7Bc0RTfxlxq3fnNqbr1UaP16l&#10;ahZVzdN6X1GMr97tg2edLC7zGFhwJWa4564Aboxpu27oW+KXV/lyvA2FDavrOBuh+IHmi+Jn59Ma&#10;83FHVVbjXYx0fVnN4q6fzVDWLs63l5fm7SyxVNfXwnXACp/fNamdxuouzW8dO9S5tk9NmK9+DHft&#10;My/Q/aKr1CLOW1Gfq+all6cd8zyzTHkqNIiuo+sdtHLgQYv23G3B9tuscMPFVWSdSlw4B51fsdQH&#10;3Dj2JaFY6sTFX/sO8TQ4Q40lNxpyPXcpEYIosil9/1D2kXtfnzbDmkV6b1GD9KrmlGNd8z3zeuMz&#10;0nidypPyfFdttmWfXupOa92PNaML6waBNaOG1YKonKYDkewVC9LixGLdY+SaL1k8ta5zuF86ypOR&#10;G8OF1hIlZVjq8OyX5lAPBBBAAAEEEEAAAQQQQAABBBBAAAEEEEAAAQQQQACBPhDgp3T6oBOoAgII&#10;IIAAAggggAACCCCAAAIIrI/AD37wA/viF79onY775Y5ri/uh3cHBQRsbG7Pbb7/dHnzwQTt58qQd&#10;OXLEdu/eXf5Q77V7LOyVO9fsD667PXz9sDQFAQQQQAABBBBAAAEEEEAAAQQQQAABBBBAAAEEEEAA&#10;AQQQQAABBBBAAAEEEEAAAQQQQAABBBBAAAEEEEAAAQQQQAABBBBAAAEEEEAAAQQQQAABBBBAAIGN&#10;IpArkXnnxe+XiZnrD3zKvNHtygSrJJsUBBBAIFQWcZfAXUl38+6N8b1WHKjMUK0EvyqeEiSXieJX&#10;/CQccGUElJje7yWnd+nDe1mZr2S4L+KOtZ//ruUXz1j9oSesctu9veTNK3NyjoIAAgggsFABxeI0&#10;XVPL66q5Cy0FAQQQQAABBBBYOYGLFy/aN7/5Tfvyl78850HDMLTh4WHbtWuX3X333Xbs2DE7fvy4&#10;HTp0yEZHR+fc54PezLLM4ji+vJmLPe4eFAQQQAABBBBAAAEEEEAAAQQQQAABBBBAAAEEEEAAAQQQ&#10;QAABBBBAAAEEEEAAAQQQQAABBBBAAAEEEEAAAQQQQAABBBBAAAEEEEAAAQQQQAABBBDoxYVMf3va&#10;4tefNS+sWLTvw2aRZNY7FFmhCih2CGWDC+SZebWmVT/yu2XclyKbjUm6wdtF9RHYJAKFW+zrgwop&#10;XbOsPWGWdhe//nt+uV/h9ncxnppD5vl6j7IFBArzw5p5UcXcHUU1jcuvruGdLFYU6htvJorutHlF&#10;ZolfsayMB1aU2401hqzmR3Ps0WeMrklhZF61rnGvNiqudlnpNQpt1oiquk0LLDbFZZdfLOduHpu7&#10;bVqNKkzHLUsKXbt1rmY3tqFuWx1dt2D7XsWvlYU78QKLW28CF0c+CK1QZX3X81lqaZrrHnSOpUfn&#10;jPYeULt87anz6J5ivYprZay6lm1QvWvdbhm7128M9+5vFs6wXk3YROfVONKY8DU+3J909nqj61jX&#10;D9U7veLmQ7NStbD83L1afCe5PSqac13FSCx0roq+N0mSxNIsKdeB3pm25t+5ctNMaD3flSalbCz7&#10;gWrNIpenQnB1XRca+t7yvNaQrtbMTH1mnbYV6ziP+6OnNJI0VsNd+y3XuOrFAF/a+OyP9lALBBBA&#10;AAEEEEAAAQQQQAABBBBAAAEEEEAAAQQQQACBfhDQ/3KnIIAAAggggAACCCCAAAIIIIAAAgjMCjSb&#10;TRsdHbXdu3fbAw88YCdOnLBjx47ZHXfcUf4CwOx2S/167tw5u+222yyOY/P1A+u33HJL+XWpx2M/&#10;BBBAAAEEEEAAAQQQQAABBBBAAAEEEEAAAQQQQAABBBBAAAEEEEAAAQQQQAABBBBAAAEEEEAAAQQQ&#10;QAABBBBAAAEEEEAAAQQQQAABBBBAAAEEEEAAAQTWTEA5NAslZY5/9VMrlHS0et8nlHJ0x5qdnhMh&#10;gEB/C3hKMu/VmkpaX9NaoSTOq16UCdklPC4ztPvm+S5rOqXvBNRNyiduXmPEwt13mD+k60aZ3N4l&#10;ZnbFK68t+fnTlrz/ayWAn3YZ7E1ZrSkIILAQAc2nvD2he7Ou1uCG+fXBmTm2kJ1XaRs36ct5vkrH&#10;57CrLNC7nhb04So7c3gEEEAAAQQQcAIuTvfQ0JBt27bN9u/fb0ePHrXjx4/bxz72Mdu1a9eykZIk&#10;sXa7XR7bHez2228vz7XsA3MABBBAAAEEEEAAAQQQQAABBBBAAAEEEEAAAQQQQAABBBBAAAEEEEAA&#10;AQQQQAABBBBAAAEEEEAAAQQQQAABBBBAAAEEEEAAAQQQQAABBBBAAAEENryACxip2GOVir6EVijG&#10;Z5EV5ultCgIrKpDnNtewKtpTlrUmFV82nfN0LtasP7zdvLAy5+cupmnenrR8+lIZA9FFOi3miIcY&#10;jOxUvNzqPMfgbQS2sIDiTpZxTKO6lfPxzDsK95wplvA8cUW1/Q1zWdsW3bZlkxfNjyrmNxQXlbI1&#10;BFzc0kD3EYpH7mtkVDO3lus+Qn+6ik+eaixVg+gai6wzbV5eWBIGlvm699CnbvvRetNC3Yv0f1GN&#10;3bWp2lBTFUBb8YBdm9eiOO5InpUwtFbWLc/qYsdOx53y9OU1cAUr4s43HrcVYlixjzXPR6Ynrdrp&#10;WLjtVvMHt6njFETcbbSIEllouWLPlb3udi1yhSHX/afGwJyO5f1DvogzLGTTec51s11V16SMue9b&#10;JcmsliVlPHyvMaz7Drfj4hxudio+W4CAzEOXj0DftGTuexnxx1pT4kg5EvTC9YanValZqbknKkvt&#10;H61rugftuPtQHaeiNS7TPWvs7lvdcZd6WFelDVxc090a31aumkhz2NMkSMLItlUHzHfrguUWqF+a&#10;Wid93aN33feZvnrGrSeKDbmli65/fnPYGic/p2uJRqlyemzZgbSlBwKNRwABBBBAAAEEEEAAAQQQ&#10;QAABBBBAAAEEEEAAAQRWVmAj/LTFyraYoyGAAAIIIIAAAggggAACCCCAAAIzArl+6cCVarVqIyMj&#10;tnPnTjt8+LA9/PDD9sgjj9iBAwf0u7Pz/WLizEEW+eX48eO2b9++8pctQv2Cx8c+9jHzy1+UWOSB&#10;2BwBBBBAAAEEEEAAAQQQQAABBBBAAAEEEEAAAQQQQAABBBBAAAEEEEAAAQQQQAABBBBAAAEEEEAA&#10;AQQQQAABBBBAAAEEEEAAAQQQQAABBBBAAAEEEEAAgTUXUFpSxczxFJsnV1LkQgmoKQgggEAp4JI1&#10;B75V7/yIhdtv0eNWvbHSycWvs1Zi5EJJo8viEiMrkfpWTRp9nUyfvVTScF07KvsPWbT7LvOi2fD4&#10;Mxm+Z5N9Z0pVX1GS8bDaZ/WnOgj0sYDWvSKNrfvzU5b8+udW/fDHrXbwmOIdzqyN61H1PNParGT0&#10;Sk7v+bPzfT0qwjmXLOCup+6COhOzc8nHYUcEEEAAAQQQQOA6gaLQ94d6eLrfaDabNjo6arfddps9&#10;8MAD5mJ3Hz161Pbu3WtBEFy359Jfutjjn/nMZ+wTn/hEedwdO3bYHXfcsfQDsicCCCCAAAIIIIAA&#10;AggggAACCCCAAAIIIIAAAggggAACCCCAAAIIIIAAAggggAACCCCAAAIIIIAAAggggAACCCCAAAII&#10;IIAAAggggAACCCCAAAKbScCF8wwj/aUnieLIFcQb3kzd29dtUZyZ5N3/ts5Pf2TWnVJVXRy8q0qu&#10;WDXNIauf+KyFY7fog5k4pldt4ukY2buvW+eFH2jodvWJxvH123mhNR79vIU79161J08RQKAUUEwo&#10;v1ozrzFgdumMtZ/7f8r48/Pp3DgLZ7bUfM0nz5lXHzSr6eE2vG5Kz3dM3t/gAoop5tWaWn09q8ax&#10;/tbarVddxctV1LHrGqfX7ZbGR25xEFnulmy3tR/YSHXAfHcvcsM+1x1ivV+qCeV9U1Qra1K0df3S&#10;+C8vP6tet8KqYUUPxfDuSFf2uSxbSVeR4DWXy0pcb768Sk3ErbIfXey4ba1JC4vEgp37zK/Vl3Tg&#10;MFQfq79z9btbIlx8+VzrkHl6rGzV565fGQvPxW0OdOu7uEWqk/fqWtf9RpjqGFHFgnpTx1qHcat+&#10;z6bHzeKu+QMjWrd743HuRm+ud90wcaMncH2oF6nyIrjB1Aqq1lKfuliHrrheGYoa5bZLHVpuPzfn&#10;8tDF2PasorwsqeJ+xy729lIPqiNt+KL1oJ0n1u12zNe88NQRqe7Jh2sDeu6XS2KgeT4c1V3XWDfS&#10;eu8pvmSSWpG0N3zzl9cAXSMVs90bGu0dhvjfy+NkbwQQQAABBBBAAAEEEEAAAQQQQAABBBBAAAEE&#10;EEAAgVKArMEMBAQQQAABBBBAAAEEEEAAAQQQ2LICg4ODdu+999q+ffvs6NGj9ru/+7t26NAhc++v&#10;Vnn00UdX69AcFwEEEEAAAQQQQAABBBBAAAEEEEAAAQQQQAABBBBAAAEEEEAAAQQQQAABBBBAAAEE&#10;EEAAAQQQQAABBBBAAAEEEEAAAQQQQAABBBBAAAEEEEAAAQQQQACB1RVQQlYvcGGNXerXXJlhkzL5&#10;6FbO07q64BwdgY0koJVAiXcr9xwpE0a7mhermXy3XHj0l5J1+25dUiJpZf4tX28kta1UV5dI3avO&#10;JLe/fmzkmbpSya5Nfalk11s6AfhWGhS0dWUEisKyi2cseefnFu65S2ux1kLdpq1XSS+csfjNn1q0&#10;e79Ft97Tq896VYbzLl7A87QOuzHkLrTuodcUBBBAAAEEEEBghQTCMLTt27fbkSNH7L777rNjx47Z&#10;8ePH7Y477rBarbZCZ7n2MKOjo/bpT3/62jd5hQACCCCAAAIIIIAAAggggAACCCCAAAIIIIAAAggg&#10;gAACCCCAAAIIIIAAAggggAACCCCAAAIIIIAAAggggAACCCCAAAIIIIAAAggggAACCCCAAAKlgKd4&#10;Y14QKeyYZ0UaW1Fker8M+okQAqsvoLiyphilRaoxd33oO8VaNMUrNc99pof+m6sUWaFxO3uMOYIx&#10;hrPH0N7zHGOu4/IeAltCwM0JxXYO9xywojVlRZbo8UETZY7PXSjLgW3mbd9r3sBIL4T9HJttCdOt&#10;1kjFBPdqTXcbYRXlLJgNZRor1nRa3lNcAXFDIu9Oa5PcuoonXpQLf26VoGIjVR1D7/T/sFENFYe9&#10;F2fbs7zTUpvnuPZcafaKPXM2Vc3XaOa+zR0407VyKumoDvr0+uvoMs+c6RrcTrpliFpPbRxut8zL&#10;Awu33WJeWF300V39IxdD3t1zqq6+6lwo/m2msbJWHe/WuPT06+X5o513mldvLLgdiepZqO61OLbQ&#10;1dmtdWVf6BCucWtVnF+SWvfF/8/S375l9Yc+bdHeA3J18fnXsiJr1eAbz+PLIAo0iNTeyWrDLjYH&#10;7fzAoLVc3Ht95tYSTzG6G4qJ75c5VZboot1qWquyMLJcpwuzzLI0tVhfXXFTbolHLvffyH+14o7F&#10;WnuCNO+FQq9UbUD5B3w3uaXi+mig0rRAXxOtmZniXWdp17JuW922VdVme1ztL2N/z77mKwIIIIAA&#10;AggggAACCCCAAAIIIIAAAggggAACCCCAAALLE1AmcAoCCCCAAAIIIIAAAggggAACCCCwNQUeeOAB&#10;GxsbM/e12Wzarl27zNcPky+1tFotu3TpUvlDz2EY2vbt2y0IgqUejv0QQAABBBBAAAEEEEAAAQQQ&#10;QAABBBBAAAEEEEAAAQQQQAABBBBAAAEEEEAAAQQQQAABBBBAAAEEEEAAAQQQQAABBBBAAAEEEEAA&#10;AQQQQAABBBBAAAEEEOg/AcXV8ZRotMzKqmS/yymFkskqd2kvse5yDsS+CCDQPwIuYfsa5R/2fM+C&#10;0Z0WHThi0a79WztjdP+MgPlr4hJTz5mcWsnq3ftpYl6o64sf6RhrNIjmry2fILCBBDxNm6q5NdGy&#10;TPVep/mjm7oiTS1951XrnPq25fdobd57zwZypKqzAuX9uRtHhRtPFAQQQAABBBBAYOUEBgcH7ZOf&#10;/KSdPHnS7rvvPnOvR0dH9e+D7h8IF19y/dvi1NSUTU5Olseo1Wo2MjKyrDjji68FeyCAAAIIIIAA&#10;AggggAACCCCAAAIIIIAAAggggAACCCCAAAIIIIAAAggggAACCCCAAAIIIIAAAggggAACCCCAAAII&#10;IIAAAggggAACCCCAAAIIILCBBTzFgQwUB9J9dbGGFdNj/YvikbiQJHPGsFz/2lGDFRLQWIv23G3+&#10;wKgVeVZ2+bVHVkw8jc1wYExvlwPi2o/1ysW3DvfeZY2BEb3S2J17MwuHd9ywL28ggIAT0DzT+l87&#10;9AnNxwOaU+kcc/GKVK7Y0/MvzYX5Q9ssqA+Wh72yF882tYDWXb/eNLeKVxWX1nW+ItRarHU9KePk&#10;Xtv6ojNdjqE4CjX2PMs1oIaiptXCqjacZxG/9hDr/srFTfNrDTXct6Iz6S5Ga1InF8O74odWc/dt&#10;zqqcjIW1kq4c3TVQ93IrVDwdv53G1s665XkCXWMrs/HD6wO9nlpsCGRtH/qBFWpDmZxC1/CiSC2b&#10;f1FZodbMHMb1V2vKWs/+v5ZPX7KBT/4fFjX2uyG7gFJoPCdSKCzU2A7c2I40BsLKAvZd6U168yS7&#10;8J4lp1+36qHxXhvc21umaA56oWk02W8HR+yZ/QetU61ZUsY0dB1aWDWoWD1QzG7Pxb9fKkxRzre8&#10;UrFCx47U97muk3EWl8PGzZMFDqClVqAv93Otvhi3zMsTCxS/OtPaU6321nHXBc7bzZXhar1cs1Ll&#10;tkmD0NK4Y2l3WmpbarD2ZR9SKQQQQAABBBBAAAEEEEAAAQQQQAABBBBAAAEEEEAAgc0loP8LT0EA&#10;AQQQQAABBBBAAAEEEEAAAQS2pkAcx/aTn/zEnn76af1Qc9X+8i//skxwv1SNl19+2b7+9a+bO+7g&#10;4KD9xV/8he3cuVM/mM4PQS/VlP0QQAABBBBAAAEEEEAAAQQQQAABBBBAAAEEEEAAAQQQQAABBBBA&#10;AAEEEEAAAQQQQAABBBBAAAEEEEAAAQQQQAABBBBAAAEEEEAAAQQQQAABBBBAAAEE+khA4XSUFtZM&#10;iUbL9KNKWFwmSl5KFZXgN3v/TeV2zi3YfquSXA/0spou5VjsgwACW1BAiaeVGDnad5+Fez/cW4q0&#10;nlA2oIBLIO4S1isJvHmBEr/rseSk4huw/VQZgWUKlOEOg6g8SpGl6zd/NG89zePk/bfKuRyM3aJ7&#10;RtUrz5bZQnZfO4GZ2Jm61/e0HhcFsTTXzp4zIYAAAgggsDUEcn3vd+HCBXvyySft3//93+3AgQP2&#10;p3/6p1apVJYEMDU1ZT/4wQ/KYwVBYAcPHrQvfOELNjCgf2ekIIAAAggggAACCCCAAAIIIIAAAggg&#10;gAACCCCAAAIIIIAAAggggAACCCCAAAIIIIAAAggggAACCCCAAAIIIIAAAggggAACCCCAAAIIIIAA&#10;AggggMACBArzwsg8P7Qijc0UM3h9S2FZe9JFQDarNMx8X7HRiIu2vn2ySmcvNPYGxywaGtMJ5u/j&#10;XpzFeQKVFrn5OkYwtK08hqfjKGLtDRUuMsWs1bYUBBCYQ0Bzw6sPWtQc0ofzz0W3Z565+XXjHHOf&#10;uVIUuoZoblO2joBbd71aU0PHsyhPLcwLS8sUBrnFLk7uVaVI9Tppl0OkG1Y0ktyandtIo2E1xbCd&#10;a/2+avf+eaoh7lVdm0PLu60ytvaaVU7Og1G9d280M9c6adfEfpOZufjauXuvThZbnMSKA6+Q4Wlm&#10;oe4RPcV78yr18r2lnDHQ/aYbK5kebgS4MZGVsYvnu4Ivvu7z76Hzxi0rpi7p/lLZNiounrNb8xa2&#10;ZsXuXkIlcg6yDypV3aauRyx11dfFDq41yv6wpLPl1l1f4yd0Y1F9lylPwYUBXb8U59C9dqVQ/zSC&#10;qlVcrPtF9HG581V/uaOF6uNCx3L5ECrq+1zjICnXNvfpza+ZVx1qUz11rR7vTFueJFr3M4vlUKvW&#10;rR7KqdcF5Zgc0joZqZ9S9Vei7zeL6Ukr4u5WZdtUY4DGIIAAAggggAACCCCAAAIIIIAAAggggAAC&#10;CCCAAAII9JeA+zENCgIIIIAAAggggAACCCCAAAIIILAlBZ588kn7u7/7O+t0OjY8PGx//ud/biMj&#10;I0u2eOmll+yLX/yitdtti6LIPv3pT9uOHTv4Bdcli7IjAggggAACCCCAAAIIIIAAAggggAACCCCA&#10;AAIIIIAAAggggAACCCCAAAIIIIAAAggggAACCCCAAAIIIIAAAggggAACCCCAAAIIIIAAAggggAAC&#10;CCCAQN8JuMykvhL7Kilp4ZK0LjE/a9aestapb1s+ecmav/d5C247qMSmSnBOQQABBBYjoOTHnpIf&#10;l+VyduTFHIBt+0FAqcaVsD4xv1pT4nXXn7OZrvuhdtQBgX4X8M3CSpkYvrw/W8f7qaw1bvmF35hp&#10;Loe79+s20WM29/vwuaZ+WnuD0KKd+3W/H1rQVHxOrq3XCPECAQQQQAABBJYnMD4+bt/5znfsS1/6&#10;kgVBYI899ph94QtfsEpF97NLKJOTk/bDH/7Q/v7v/76MA3706FF7/PHHbWBgYAlHYxcEEEAAAQQQ&#10;QAABBBBAAAEEEEAAAQQQQAABBBBAAAEEEEAAAQQQQAABBBBAAAEEEEAAAQQQQAABBBBAAAEEEEAA&#10;AQQQQAABBBBAAAEEEEAAAQS2oIBCkHkunl0YlnEhrcjXD8FTbL3utMU//U8rkrZVP/SQ+dv2qD5L&#10;DIC8fi3hzAsVcDGuF7rtfNvl+ZVjKE5tQQy9+aR4H4H5BbT2LyScaaH5RkHgWgFFn601rPB9q6ap&#10;+Xmqq3ZoqVbmOOte2VTrsyVdXd87+qSwrmKKu/Xfxa4dqw6a7wdXtu37Z4V59aZiuOqa021Zrvnj&#10;L/titvBGNyLF8J65NfLMt+m0a4lie9cUU3alquGO30li66SxFXoRKR9FWN4jehZUG2XPLbzGV7as&#10;qJ89jZVC93yu73PdB2S5GxEyvbLZtc/cdb38cN4trt1+nlfufKbcGHnatnB4l3mRa8fCSqa1Ly2U&#10;k0N1iTTG3f2yH1U1BnTv6qq1UvALqY7jUF+rI7S1G4OdLRk/WCOpjD/o8L3rrk1uPNXUP5HyqSz3&#10;vjB0Y1ZjPvO1smXqd8XSb2m+uXNsyaL1INM8mIinLdA8CFLdy2se1GqD8na90psObtrW1Qe1sGZT&#10;/pR1NWYDyy3paA66DykIIIAAAggggAACCCCAAAIIIIAAAggggAACCCCAAAIIILBiAvo/yBQEEEAA&#10;AQQQQAABBBBAAAEEEEBgawoEwZVfRqlUKnb168WKJEliFy5c0C869H55yr0eHx9f9g+lL7YebI8A&#10;AggggAACCCCAAAIIIIAAAggggAACCCCAAAIIIIAAAggggAACCCCAAAIIIIAAAggggAACCCCAAAII&#10;IIAAAggggAACCCCAAAIIIIAAAggggAACCCCAwOoKKClsFCkxbKCk5tkSTtVLX1pMnbf03HsWVBpK&#10;cD2wdZO9LkGQXRBA4DoBEh5fB7IBX7oYbi7he1hVEvtIDSCJ9QbsRaq8XgJKHO/NxFYs0mR9aqE6&#10;WJ5ZdumsZVOXLBjbbcHwTs3kXnzG9akUZ12KgBdWrPqxx6yqddmNqyJPl3IY9kEAAQQQQAABBOYU&#10;8HTf6Pv63k/FfY30b4yzr+fc4SZvFvq3gHa7XcYBd5u5151Ox6ampm6yFx8hgAACCCCAAAIIIIAA&#10;AggggAACCCCAAAIIIIAAAggggAACCCCAAAIIIIAAAggggAACCCCAAAIIIIAAAggggAACCCCAAAII&#10;IIAAAggggAACCCCAwLUCijvWGLbwlrvMoqriQrqYkOtUfE/x7C5a8tbL5dfK3g+Zje0xc+GMKQis&#10;hIDCnRZeYfpP4+r/Z+9OfyS7zjvPP+euERmZtReriiyKRUqiqJHYlugeeRt3yxpIIwttwxbUULvf&#10;NWDAL2TA9gvDgt/YEOA39ju98X9gAzYgzOJlgG5g1Gi3e2y35BYlW9PW0hRFUlSxirVlZix3m99z&#10;I2tlVlVmbJkZ8T3FqIyMiHvuOZ9z7rk3WBHPw8SaBSl1IIDAqgs0FiVdxZZOLVEM08Rjheu/qqls&#10;pFi1jf5EOpE3WnObYmjNSLcQ2ShO2vN7bLGd6mzo7yO0JquPUben00iiPg3MipGZCLzf8y5+6upl&#10;HYt2zmGuNpBrqT/jC6bZNWJztK1aFVu4CZYpH0VUluZxay3T9eJEpbG4jaGs6z21PxJYUPxbnyu7&#10;Fr2munXVasU7DlnPkjMXFMAu3vWle32wunVNk1P7666rzr31Q5GfrWhKbVa1szRxB2dOM8VS1zxe&#10;eJGbcoQE7d9LU2oO+nG3UqWxxNeQdkTe2Xd/pCefVPPNx8/XoYmKNvMaEs0VX8NizdW4bGxYDa2W&#10;edxOhIlqPrIbeSTJYVXY5mjQHr9JU9tIx+WGjimPK3lXurFUx8eG1qu3NF9HSWKRntzWe70TxLuW&#10;olZvX8BX7tg9slOfhiOAAAIIIIAAAggggAACCCCAAAIIIIAAAggggAACh1rgIP7l+lCD0DgEEEAA&#10;AQQQQAABBBBAAAEEEFguAf8w/3e/+902mf29PQv6kPebb75ptb6Y4KUoCvvHf/xHu3Llij5075/W&#10;3V9566237C//8i+t1JcGbhffd8OHfm9z8BMBBBBAAAEEEEAAAQQQQAABBBBAAAEEEEAAAQQQQAAB&#10;BBBAAAEEEEAAAQQQQAABBBBAAAEEEEAAAQQQQAABBBBAAAEEEEAAAQQQQAABBBBAAAEEEEDgqAt4&#10;5lElfI2feJcSBUcW9zb2n1zTQ/wo9k955Q0lqx5YdO5dFh8/vf96jrol7UcAAQRWUeB2nLf7YrQp&#10;YX3etfy5D5tlSvyed1ZRhj4jMLmA5zuPUyWI14WaJ4CvK9Xl6eTvpoyfvPJ9bKnru+rNV6xREvv4&#10;xBMWrZ9sr/n2UQMvPSQCIVIak1iNuW+tPiSNoxkIIIAAAgggcCQENjc37fvf/34b9/veBntM8Lff&#10;frt9yGN337hxw77+9a9bt9u992V7uj8ajeyrX/2q/c3f/M2d13udHhecggACCCCAAAIIIIAAAggg&#10;gAACCCCAAAIIIIAAAggggAACCCCAAAIIIIAAAggggAACCCCAAAIIIIAAAggggAACCCCAAAIIIIAA&#10;AggggAACCCCAAAJ7E2iq2pLTFyz5qV+0RvGGLTm4mJDBglVvv2nN9i3FKz5rYeOkhagNjLa3zvAq&#10;BB4l4PFpNq9Zs3XDoo1TFq0dVzDHR23AcwgggAACjxNo4+FmuYUks2y4ZVFTt5vUdWPDslB03NsL&#10;bbCmUNzcYmhlHFmhm0fO7SapHc/XDySU7uP69rDnvd0h7ekvXTcVhcIBD9XvxcUBXktzRR7WvsM4&#10;5tpQsYCHZW1NR22YUTO8ms2ib7X61WgIE8V3S5pKscN17vS4tR5nfII+x2p3SCKrb2+v+VIrpnE7&#10;TXxH93TArwHL179t23/zf1p64T3W+xef1f73H7Pu7jiqL1vX2nbHugYImnt7KmpWqevlUv0NumW6&#10;3xbN+dZhT5XM+EU+93Tc+f7rYX+isZhxixZanc/PJPhs8uNgZzzuaYG/p+jlaxa501Slsdjfi2Qd&#10;q1Wnj3/alDYoR/p9VUuwkfrv60OudSHWMVzpWFjvHJP33WO4HSPZHcu6Vuo9ZqH8Nj5fB7oObxQ/&#10;3Z/3V69qaXQuNM0li5WTIdaaSkEAAQQQQAABBBBAAAEEEEAAAQQQQAABBBBAAAEEEEBgCgH+xWkK&#10;PDZFAAEEEEAAAQQQQAABBBBAAIHDL7C5uWm/8zu/Y9/5znf0PQb/KPK4RPqg8g9+8AN9r6NoH/DX&#10;/eZv/qbleX7f626//mE/gz7o7PVevnzZXn311TvbJklivV5Pn4Ne5Y8+P0yNxxFAAAEEEEAAAQQQ&#10;QAABBBBAAAEEEEAAAQQQQAABBBBAAAEEEEAAAQQQQAABBBBAAAEEEEAAAQQQQAABBBBAAAEEEEAA&#10;AQQQQAABBBBAAAEEEEAAAQSOpoAS9MapdX/kY2ZKMGpKlOyJRvdVFAqoUeLq8oevtMleozNPW1Dy&#10;V2Up3lc1vBgBBA65wN1cxYe8oTRvYQKemLoYKcm9J6q/N8F7Y9H6KVv76c+Mm+Lx3XROII7bwkaG&#10;HR11AR0zIc0s0jVam/291sWWcsK39xfVN8VkbEZDK9561YKO8eTcszrW1Yj9Xicuqr3s5zECfsH+&#10;mJfwNAIIIIAAAggg8BCBsiztG9/4hn3hC1+wK1eu3Pcqf+61115rH6uqyr72ta/Z5z73OYvj+E5s&#10;7/s2eMgv/n5xOBy2McY9NrgXfyzLMut2uw/ZiocRQAABBBBAAAEEEEAAAQQQQAABBBBAAAEEEEAA&#10;AQQQQAABBBBAAAEEEEAAAQQQQAABBBBAAAEEEEAAAQQQQAABBBBAAAEEEEAAAQQQQAABBBBA4J0C&#10;CjyWKJadYtoFxZVTIJB3vmRBjzR1aeWV16wuBpadetKizsaC9sxull9AgXL1X/GP/9mG3/5v1n3p&#10;E5a98D/rMcVNPMA5v/zu9BABBJZeQJcNbY6BNLV00Fis+GIKCWZ1U9uwKsdrrD+g/6wcaiEeWaGY&#10;tWWUKC1BbceyNesq10FoFJP6yARDVa6GPLcoU46GUvG2R4Nx/9SHeQd09au0XDGIkzixUBUSC1bJ&#10;ul/0tevjLfNMruRUyY1hv40P13iMN12jxZVihiufRJQkE01rb1cUIoVN1vaKXxyp3ab5UjSKW96e&#10;i93v3uJxyktrtjat6W+qf9PmsWisunVD+6ot2jihHT24v3v3ffe+v6pSG0vdfJam7i6TWuPfTva7&#10;L13gvWBxpph78mzn39Q2C2z6jHaVKH7hw/wVrds2kk4bn3CaY9LnbKwJkORdq3XMJcXQEh0HQ61j&#10;7Zzd2xSaUY8PSTXq86Ychjp2ezoWgmKht7lr8t7Y+54FKNJxsqE13o/7kdYtXyKb4aaNlKem1673&#10;qwiocdTxOnr1H6z64fcte+5FS85f0oM6lo/MOVBNpSCAAAIIIIAAAggggAACCCCAAAIIIIAAAggg&#10;gAACCBwqgcn+Ff9QdYHGIIAAAggggAACCCCAAAIIIIAAAg8XqPTh5a997Wv2zW9+c+fLB7u/tizL&#10;9nW7P7v/R59++ml76qmn9P0H/7AvBQEEEEAAAQQQQAABBBBAAAEEEEAAAQQQQAABBBBAAAEEEEAA&#10;AQQQQAABBBBAAAEEEEAAAQQQQAABBBBAAAEEEEAAAQQQQAABBBBAAAEEEEAAAQQQQACBJRFQwtGg&#10;ZK3j5L7KRNomFt5P3xqrB1tWv/V9MyU7Ts8+o1SysdJyTpt8eD9t4LUIIDA3ASUfrjavWaPkxfGx&#10;JyykmXZ1T9biue2Yig+1gHJRVzev2uhbX1GC+FOWveclC8kDc0PnFwoCCOxTQMurHznRiXOWvudD&#10;lpx7pk0GfxBHU9W/YfWNyxZ1ehaffbptF6v/PseTlyOAAAIIIIAAAksicOPGDfvKV75ily9ffmiP&#10;Gv0/xduve+iL9vFEnuf2zDPP2JkzZ/axFS9FAAEEEEAAAQQQQAABBBBAAAEEEEAAAQQQQAABBBBA&#10;AAEEEEAAAQQQQAABBBBAAAEEEEAAAQQQQAABBBBAAAEEEEAAAQQQQAABBBBAAAEEEEAAgTa+8L5j&#10;DM/YLURm/VtWXb9sQW1Jzl5U7OJcOyGq3YylV7i6YNW24mK//YZVt66Y1TsBHVdYhK4jgAACUwvo&#10;nB1S5SyIMwtVZXlZtlUqk4ENFau8af/4bzqjjwZWF0MrktiqOPZH7ER3w/Ioae+3Gx6Rv4L6a3lH&#10;sXg31a+huuLnFPVy3pctqj9XXO9OlNp202/jEFc6n21XQ53WGov9emoGjaib2rZK1b/Tr6woLGoq&#10;XZtprLXvSXfhrYuTxCqLdL3ncZUbK6vyodUF35fmSlPVeo3m2sTzI1hdjnStebMdq6h3QsMVPXS/&#10;9+8mWFlXaoP67/762c7otHP/yxb4W1ONrJFL0LFT6zhry7zn3gL7t5ddJcpt4vNpt+KH4rpyqfg4&#10;TcvidaQ63ss4sUzHeqpjo6+5NF7bdtv7cj/mx+D14ZZVTWmZjl1/35bpHJBrPXyw+FF7PF+TX2JD&#10;5arQCmXNYNv6Ohec0HZhFXMStOeJYMV3vmaj//7/Wtzb0PveZ8yO3mnwweHmdwQQQAABBBBAAAEE&#10;EEAAAQQQQAABBBBAAAEEEEAAgQMU8H9uoiCAAAIIIIAAAggggAACCCCAAAJLK+BfbEj0RQT/AHL7&#10;JYc59zTWh/VPnz5tn/3sZ+3ixYur+cHnORtTPQIIIIAAAggggAACCCCAAAIIIIAAAggggAACCCCA&#10;AAIIIIAAAggggAACCCCAAAIIIIAAAggggAACCCCAAAIIIIAAAggggAACCCCAAAIIIIAAAggggMAB&#10;C3jS4knSvraJOWurr79l5eZVJeY8bvHZp1STEv9SEEBgKQTqzWu29Z++ZKEube1n/o3F+ROm7Olz&#10;7JtSJnvW5HZdmuNuqHpyAa39oa6tuvYD2/7bv7D0wrstffZFC2nOuE2uypYI7Ag01oTI0qfea8mF&#10;5yxEsdZELYoHsCbqSLfo9EWLFJMxOfGEru/mufYzARBAAAEEEEAAAQQOq4DHAfd44B4XfFGl0+nY&#10;+9//fvvUpz5lp06dWtRu2Q8CCCCAAAIIIIAAAggggAACCCCAAAIIIIAAAggggAACCCCAAAIIIIAA&#10;AggggAACCCCAAAIIIIAAAggggAACCCCAAAIIIIAAAggggAACCCCAAAIIzEggRMHKm1etufGWhU7P&#10;YsW0szidUe1Ug4DiIypWYljrmYImWjPoK26jx8ReXJwcxgABBBBYToHGokxxptOsDYmbl6XW13FP&#10;h9XIasWljuNIDwRrhtsWmtpKy6xQPN1It1OddT2vdfko4aixIdE5Jeuaqb9NORz32eOkz7l4vN9O&#10;nFmapIpJ7Gpy1flsczjQ/dkoeozhQTmyQTFUjf6bWa6xNI1dlHd0PtV4tjHh999Zj1EXR4k1uu5T&#10;yy1W3LpC7d89jrH2rn4q4LL2XUwX597jNReqQ/M03jhp4djptg17JavqygqrW+O4KtvuRz7+Xu/C&#10;i8y+900rf/iKxU9cVLz358ZjsvB2HOwOk0RrSDsS72xHrGu9ruLfj2fvdMeFj3CmuqqQWKx54OM/&#10;akod+lrrstV7r+IeNwdbVlS1JaVfS9eW513LdDz4knSftn7ZyHuW6XgfxuPjvhlsW7/sK22Fzh0H&#10;cfi8c7os9hEHCoohL4/2PUnlhvepLbY97A0BBBBAAAEEEEAAAQQQQAABBBBAAAEEEEAAAQQQQGAp&#10;BPgE3FIMI51AAAEEEEAAAQQQQAABBBBAAIGHCfiXTs6dO2ebm5v6AsXdD9/6FxSuXbtm169fbx+P&#10;osguXrxo/tOf22/x7Tqdjp0+fdo+9rGP2a/8yq9Yt6svDlAQQAABBBBAAAEEEEAAAQQQQAABBBBA&#10;AAEEEEAAAQQQQAABBBBAAAEEEEAAAQQQQAABBBBAAAEEEEAAAQQQQAABBBBAAAEEEEAAAQQQQAAB&#10;BBBAAAEEEEDgroASVldXXlOy6qFFTz5h0cYp5ea8Gx/o7gu5hwACR09Aacfr0uprP7Bm1G9v42zm&#10;c+qJlo66f8NMSX5Dp2dBiaRJ9jsn6ymrbTy+mxIzh0TJmf1+zbo/JSmbI3C/gI6rkKQHek0Vnzxn&#10;Gx/9JavLQbsmm675KAgggAACCCCAAAKrJ+DxvT1W95NPPml57u/T75ZK79/ffvvtNl64P+oxvD1+&#10;+CQxwX37JEms1+vZs88+az//8z9vn/70p9sY4/4cBQEEEEAAAQQQQAABBBBAAAEEEEAAAQQQQAAB&#10;BBBAAAEEEEAAAQQQQAABBBBAAAEEEEAAAQQQQAABBBBAAAEEEEAAAQQQQAABBBBAAAEEEEAAAQSO&#10;lkB55Q2rt29ZfOq8hd5JxSWJ1AHiVx6tUTy8rfX5FOVrZpHi5w63FEO3Nt07vA2mZQgggMBREPD8&#10;AoqJG7KuxU1teTVSq8dr67AqrL5nna0GmxbqykaKUV1FcRsz7HR3wyKtxkerqH9x1vbZ47E3w/7C&#10;YgI38s7ixDpRIrXxWayScb8Y3iM9naaHDx9qHAdl0fYrqLtZUZr/DNmaBe17oqLtI52DI52Pa92C&#10;zx3dCsWnaxu/2zSIFc9cM8Rj0I9fNNGex9tqnnZ+5Gesfu5HLDn15LjevaipXZXn1lBM9UivT70t&#10;aleUd6dr0iRd8cHR/of/+F9s9O3/ausf/beWv/i/aGBk5J4rUrynqfdZHO+YNlqHuknXOkHHqCbt&#10;tCy+r0y5D+o0tUSVpbptagxGOvbHe18dd59efhzcGG3rSKgtcwN5RHmvXZfaPAT3gEvf1pLcunGu&#10;dT81fz5ordrub2qz1XJzu3FRv7UOKpCmftUa7uvsXtahna35gQACCCCAAAIIIIAAAggggAACCCCA&#10;AAIIIIAAAggggMBuAhP+K/5uVfEYAggggAACCCCAAAIIIIAAAgggcPgEut2u/fqv/7pdv379vsYF&#10;fUD5z/7sz+xP//RPrSiKNtH9b/3Wb9nx48f1YfJ3fNT8vm0f/MU/4JznuZ05c8be9a532aVLl9ov&#10;vTz4On5HAAEEEEAAAQQQQAABBBBAAAEEEEAAAQQQQAABBBBAAAEEEEAAAQQQQAABBBBAAAEEEEAA&#10;AQQQQAABBBBAAAEEEEAAAQQQQAABBBBAAAEEEEAAAQQQQGClBZSXs1GC6qYcWnzstCXn321BSUtN&#10;yX8pCCCwBAIewksJiUPWsXrUt6YYtQmk55KKWPHCfC0Z/cNfWfH2Zeu8+JOWXnxB68lc9rYEg3NY&#10;uqBJoiTiJGU+LONBO5ZK4KATv4fIwtoxi8MG13bLMLE8Lmd7SuW8ugzDSR8QQAABBBBYpEAcx/be&#10;977Xfvu3f9u2t7fvi/d99epV+9KXvmRf/vKXzV/3wgsv2K/92q9Zmur/D05Q1tfX7dy5c21c8AsX&#10;LkxQA5sggAACCCCAAAIIIIAAAggggAACCCCAAAIIIIAAAggggAACCCCAAAIIIIAAAggggAACCCCA&#10;AAIIIIAAAggggAACCCCAAAIIIIAAAggggAACCCCAwGEQaKrKqls/tKCf8emLFnV7h6FZtGHJBEK+&#10;ZhalVg83iZu4ZGNLdxBA4GAFfH0NFlk6KtqY5H6/X42UfkBxTeNx20ZbN9vY1CPlJaijYN0ks2OZ&#10;zvce1/yIhT/13AohUyx271p/S+1fXAeiKLKu9q0gb208dm/DtmK1V4r7nSg+8PQl2ED1DcqiHRuv&#10;sVP5/WDj8+jk+/B5kSgGXb0T9zaRW1mr7t2KSEOU6CbeqpzuvK39hDi19MJzZhfeo+FSjPQ2Tvpu&#10;O77/MfctNUHLurRYOTYizemg9sd5tx2CBQ5927BaFh6b39Qf8zY0itXfTsT7273Uv/myEsXyf+dc&#10;9Oj3HeVJSNJEY+ww0x6bjaVxbv0k0bzRfc2BUsdG2eZWmbbuozVKWgFspON1czRoVVM/LnUv5B39&#10;3GUSiieVW085K7a0ZlZau2K53dq+qVQSq5ubxuetr0dt8bV1tabRuN/8jQACCCCAAAIIIIAAAggg&#10;gAACCCCAAAIIIIAAAgggMFMB/esoBQEEEEAAAQQQQAABBBBAAAEEEFhegTzP7VOf+tSuHXzjjTfs&#10;S1/6khVFYf66z3zmM/bEE0/s+loeRAABBBBAAAEEEEAAAQQQQAABBBBAAAEEEEAAAQQQQAABBBBA&#10;AAEEEEAAAQQQQAABBBBAAAEEEEAAAQQQQAABBBBAAAEEEEAAAQQQQAABBBBAAAEEEEAAgWkFxkmC&#10;8xd+3JLzlyz0Tk1bIdsjgMAhE4iUeDco+byyipsNt+fauqBk0aPX/smKN75r2aX3K0VypFy/q5v4&#10;eK7Y01S+k4DZE7u3iax9bniZRf7wcU38jQACh0XAj2+Srh+W0ZiwHY01o6FZMbImyy3KOhpTBnVC&#10;TDZDAAEEEEBgJQX8vd+FCxfsF3/xF9/R/1dffdVefvll+/KXv2xRFNnFixftl37plyzL9P8RKAgg&#10;gAACCCCAAAIIIIAAAggggAACCCCAAAIIIIAAAggggAACCCCAAAIIIIAAAggggAACCCCAAAIIIIAA&#10;AggggAACCCCAAAIIIIAAAggggAACCCBwcAJtzEjt/kBijylApWKMJqeetua5f2bpxfeZKRYawe0O&#10;bjos5Z41t0PeM4sTs8G2QucWbWjUpewrnUIAAQQWKRAiC92eRTqd51U5vpbQY6OysGonFrWinVrZ&#10;v2VRU9swSaxWqNNjWpO7ScdCE/TsEYp96ueTKFZnu61yNdxc6PVT0NlrPenedw7rl0Mr69qyaAYD&#10;r3HcVmzasinby0IfnVxxan2/obsxxQ4ai1V3HGKrdd2puyqaF1X1kPHXnIiSdr9WFO1r200m/kuz&#10;zCfeBDHsfS77lrGME7kEze8o7Vqjn4u9XpWarl+a4ZZoMguKG9wEtUzH0KqVOPjceGfxtaQbZ9ZR&#10;roRZjY3HStxKlHtBNSZa4yr9GWkcvPhjPjdWoqizQx0L2yPlntCcS/X+zadfmq9pTXzn4uNjkWmc&#10;julYuZamVunYT+vStrdu6Fhc4VwS/r7bzyGaPXU7j1ZmBq3EYUInEUAAAQQQQAABBBBAAAEEEEAA&#10;AQQQQAABBBBAAIGDENCn4SgIIIAAAggggAACCCCAAAIIIIDAagp0u107d+6cDYdDW19f13cPxh/0&#10;Xk0Neo0AAggggAACCCCAAAIIIIAAAggggAACCCCAAAIIIIAAAggggAACCCCAAAIIIIAAAggggAAC&#10;CCCAAAIIIIAAAggggAACCCCAAAIIIIAAAggggAACCCCAwD4EbifmVbLmfRUl5oxOnLX4+FmlLtW2&#10;q5ykdF9wvBiBIyKQKPGukjl7dvOmGKrRnsJ5DkXLR6OE976MBCU/Dm1C6jnshypnJOADpSTW7blD&#10;Ve567lipdN8zcqUaBBBAYIYCuk5vqtJG3/26FW/8k2XPvajbh7VmVzPcCVUhgAACCCCAwCoLRFFk&#10;Gxsbdv78eYvj2Hq9XhsXPMuyVWah7wgggAACCCCAAAIIIIAAAggggAACCCCAAAIIIIAAAggggAAC&#10;CCCAAAIIIIAAAggggAACCCCAAAIIIIAAAggggAACCCCAAAIIIIAAAggggAACCBy8gGKINmU5jika&#10;JxYUm2xxRTErFZske/6fW/bsB63R/RAU35SCwEwFGos6XcWwja0ZbltTE2dvprxUhgACqyuga4aQ&#10;rysSeWN5VbQRyf3+UPernZimpXIR1INbFimk+FDxyys9f0LbZB7P/CgWxdmO1H5dsFgz2FbsVnVs&#10;gaWXd3au1Rp5R9bXdVylmLIhyTxk+9Tl5qg/jv/uNSmWeF5VCi2uPnd1HtX+JtmHb6OZYpGuM+tI&#10;15n6L5Fbobp3L9rCY893etZ4zPsDLIVsfYQ7VW2RmuXqIcv1yIJjqvvudL1ejwZmfr2edRbfBu3x&#10;MJRE13MPe7+yrrGJfY7NYnw03lnasVrePu55WWkIChvpOnI8pw+DxmLa4Mfv9mhofR0PFhpLZeGr&#10;QZL3dqzf2Y5I47CRren1iRVa7zvDoQ11LhjKz2fvShZNnOBrmk9RnSd3z9ewkjJ0GgEEEEAAAQQQ&#10;QAABBBBAAAEEEEAAAQQQQAABBBBAYEKBZMLt2AwBBBBAAAEEEEAAAQQQQAABBBA48gI//uM/br/6&#10;q79qtb60sra2ZseOHTvyfaIDCCCAAAIIIIAAAggggAACCCCAAAIIIIAAAggggAACCCCAAAIIIIAA&#10;AggggAACCCCAAAIIIIAAAggggAACCCCAAAIIIIAAAggggAACCCCAAAIIIIAAAgjMW6DxhMLllpJr&#10;KkFsqiS9StK8r6LtPbErBQEElk8gRAp9roTOVjdWD5VIe26l2cnru5McXgmkKYdcQEnu26TMSk5t&#10;Sk5/b2mG25ov2xbyNYt0oyCAAAIIHJCArtPLN79lw6//J4vWjln+nh/Vkq11m4IAAggggAACCMxA&#10;4Pjx4/bJT37Szp07Z0mS2LPPPmtpms6gZqpAAAEEEEAAAQQQQAABBBBAAAEEEEAAAQQQQAABBBBA&#10;AAEEEEAAAQQQQAABBBBAAAEEEEAAAQQQQAABBBBAAAEEEEAAAQQQQAABBBBAAAEEEEAAgckFGhu9&#10;+k3FIXvF0qeft+Sp9yp+5AHE+fRYlYppGh6IWTl5v9gSgbsCbTzsvKe4pz1rFE+7qYq7T3IPAQQQ&#10;QGBigaA1NeqsWRkiS8vCYsUmL+JgVVPZqKot0p/BaNsG/Vu23jQ2TDJTdgM71d2w2GNW67GjV5q2&#10;z56noRlsqvmL64OnhOjFHYvkbaHWdZNZvx5ZqfixTRsAfPq23CgUL3xnXBKNY6R4tcH3l6/rHDp5&#10;d73NcRtLPmqHPaoaK5tS99XmB1JdeC/i3knrfOhnzKLYLOvqkSl2rq0nKd6OkXy9iWMLtdfj53ks&#10;/gMoTTE0K0a6VM90TaNcAD4hjuQxNA1eY6nmkv95sATNkV62pr/f+dyDr93b740lcabJmIo6WKrj&#10;rPI1rhqND/sH5u3e6jyir1Jfbww31f/CIhn48eBrTuj4PNzd24+f48o5EHTMjHTs9/R2rxxs2UDz&#10;+JjOGz5eq1iC5lNrVpTqvitREEAAAQQQQAABBBBAAAEEEEAAAQQQQAABBBBAAAEEEJhc4GD+9Xry&#10;9rIlAggggAACCCCAAAIIIIAAAgggMDOBl156yfxGQQABBBBAAAEEEEAAAQQQQAABBBBAAAEEEEAA&#10;AQQQQAABBBBAAAEEEEAAAQQQQAABBBBAAAEEEEAAAQQQQAABBBBAAAEEEEAAAQQQQAABBBBAAAEE&#10;EEAAgT0ItIlwa6uvfN8G//QVi0+ds877f0JJNpU8mIIAAgjsCERZbuYJ05WYfn75h5XYuFJy3za5&#10;udIcB0KuH/oJqHOIp6Nu86nfzsmsx5qqsuJ/fMOG3/2qZc+9ZPkLP3bou0IDETiUAn6d5qU9yMZ3&#10;+RuB/QtoHsWJhUTX9+2ivf8a2AIBBBBAAAEEEHiYwMbGhn3iE59obw97DY8jgAACCCCAAAIIIIAA&#10;AggggAACCCCAAAIIIIAAAggggAACCCCAAAIIIIAAAggggAACCCCAAAIIIIAAAggggAACCCCAAAII&#10;IIAAAggggAACCCCAwAIFPI6d4kKWr37TBt/8a4UZji0596xZnh5MbLumXmDn2dVKCShWY9w7btn7&#10;f0xxbCOLs+5KdZ/OIoAAAvMTUNzpzpo1WlvTsrKoqdp1tqobK+pCj5sNBls20k3RqG2YJBYp9ump&#10;fEO/R3rkdrDq+bVwHjWHvKcYrpEIsj/6AABAAElEQVTVg21rFI/dw7guqnSy1KRoI9+hdlyUpfWr&#10;wk7Ictp2NDpfbo8GVnmM4yhYNiwtrRULPoosytTnNgbyhGOmxsXKaVFprrRNb0ordR26a6lrizZO&#10;WueffVRPa+Z4Gw4o7nLh8faDriPU1kRtqOPUmtilJ3TYtcN7eTBYPVTcfx1X5vMv6RxAG/bSzgW8&#10;RvNRh5+Kryp3571Hwd/IO5qmsxkfH2G9PbIo71qtKttjQe9XBqWvbf6sN2LR80C7PIDiPb2u+Vfo&#10;GIh1TPjx4AQhlbee203BD9lj2ZrmamKF1v1M54XRsG+bo76daU5oPfAtV6wIJVo/YcmZpyzo50Px&#10;VoyF7iKAAAIIIIAAAggggAACCCCAAAIIIIAAAggggAACCEwuQEb3ye3YEgEEEEAAAQQQQAABBBBA&#10;AAEEDrlArS8W3Fv8g+LjD4vfffTB19x9Zrp7u+1ruhrZGgEEEEAAAQQQQAABBBBAAAEEEEAAAQQQ&#10;QAABBBBAAAEEEEAAAQQQQAABBBBAAAEEEEAAAQQQQAABBBBAAAEEEEAAAQQQQAABBBBAAAEEEEAA&#10;AQQQQACBgxfwZKTltcvW/+q/t+zSi5Y//xELSjp6UImDD16EFiCAwH0Cnsi821PS4tzsYcnH79tg&#10;wl/ajMhakKqyze9ribJI75oiecL62WyGAp66WnHgNCfi009Z1DtmIfLxGhelXbfyyvdt9K3/ZtGJ&#10;C5ZHGlzPbE1BAIG9CyhpfKME8o2SwAdfg+85xvZeyTSv1HF7e12ephq2PXiBdih31mjW4oMfD1qA&#10;AAIIIIDAERR4MOb3brG6H3zNrLq5275mVTf1IIAAAggggAACCCCAAAIIIIAAAggggAACCCCAAAII&#10;IIAAAggggAACCCCAAAIIIIAAAggggAACCCCAAAIIIIAAAggggAACCCCAAAIIIIAAAgggsLQCil8X&#10;styiyGMM18SEXNqBXvGO1bWFTs86H/64mcds1O/Esl3xOUH3EUBgZgIhXdPamlhWlxb5etsEq5rK&#10;RmXZxqy9uXXDrBharfjlozi1rmJVb+Rd81DUCqd79Ira7HHYFQTYbDSwpirU58V0xHeTx5llSWL9&#10;atRGZW/04KDot45tiOAJRX3bYVlYvxzqXmjrTjSmSaVzpsYtyrP28UnPn5HHKY91Dg6+J7NE1da6&#10;9qzHvWgfu+8vPdf4vmdSJpSR90jj6/M08Xj4igNtHn/fdN08YZWTdqdVG2xaXdaWdDUeWUdVLbgR&#10;kzZ+xtvp3YvWD/+7aWfPneo1t3pJV4+P5++dx6e4k2isg6w91mE7B3S8+TFS62fcDsoUlR+hTSsd&#10;BDeLLaUP0PyTelLpoPBjOdc83Dmm39mdxtazrqVpx0ZRqtfJbNi3zeHWyvndtnG/9OkXxvkaOjp3&#10;Jr6uypKCAAIIIIAAAggggAACCCCAAAIIIIAAAggggAACCCCAwIQC+tdrCgIIIIAAAggggAACCCCA&#10;AAIIILB8AsPh0F5++WUriqLtXK0vq1y4cMGeffZZfRFWX+ZQeeutt+xb3/pWe3+Wf/mXNHq9nn3g&#10;Ax/Qh6H1QWgKAggggAACCCCAAAIIIIAAAggggAACCCCAAAIIIIAAAggggAACCCCAAAIIIIAAAggg&#10;gAACCCCAAAIIIIAAAggggAACCCCAAAIIIIAAAggggAACCCCAAAJLI6BkpEqMHLJsJ/3rrJIHLw0Q&#10;HUFgdQXafMWRJRferXS7SuZ85l3Kuzu/NaJplCxcMcba5MgxIdcP9cRTAuv4xDlb++nP6Byi+Gye&#10;1Fox29qiIWw0jqE9t3jSdQoCCOxXoNm+Zf2//w/WVJV1//knLGycnuv6e7d9jdU3r1lTjizaOGkh&#10;ze8+xb0jKaAr/fF51X+26/T8zuO+CwoCCCCAAAIILI+Ax+W+evWqffvb39Zb9VqXEo1l+v+HTz31&#10;lD355JNtRz1e+Ouvv97egt4nzrJ4fWfPnrXnnnvuTgzyWdZPXQgggAACCCCAAAIIIIAAAggggAAC&#10;CCCAAAIIIIAAAggggAACCCCAAAIIIIAAAggggAACCCCAAAIIIIAAAggggAACCCCAAAIIIIAAAggg&#10;gAACCCylwE5oSEuyNg6Zx5Zr45DdfnwpO02nVltAsW9qxbSlIIAAAgjMSECxpbNccWkzS4uhxTaO&#10;ZVopNvmoKXRZEexm/5qdLAsro8iGkdmxvGddxbH153ThMaN2LLIatTlfsxAligc8snqk2Ly9RXWl&#10;sY6u29IotaBmNIrBVjWlbakdTWsp4IlNg42qwraLkepW5SGyrKwsqkuLuhuKLa7Yw+1OJ7dOZVbH&#10;kSLYm0VWWVGVOi+rxd7suRXJaD9B88/7tN8y8jaqwYnmdFw3FskhJLGqOYD5G2LFej9r0cknNO/6&#10;ZsXAonxdx6Biu3tzVqD4ihE0e5JYYzD+ZafXjeU6Nrpai3yGjY+HKUFUfxzFra9WOh0POhZU81Dr&#10;2eTH2ZRtOoDNfWoVWge2hgPTIWBB8SaTWgaeVyDK2nVot2XHhyfTOHW15pep1ks9kMvuev+W6vFz&#10;hR9HK1bU76h3wuL1E+NzoOfaoCCAAAIIIIAAAggggAACCCCAAAIIIIAAAggggAACCCAwhQAZ3afA&#10;Y1MEEEAAAQQQQAABBBBAAAEEEDi8Am+//bZ97nOfs6tXr5onr6/1IebPfOYz9oUvfME6HX2AXuWv&#10;//qv7fOf/7wVhX/Ae3bF9/Xud7/b/uiP/sjOnj07u4qpCQEEEEAAAQQQQAABBBBAAAEEEEAAAQQQ&#10;QAABBBBAAAEEEEAAAQQQQAABBBBAAAEEEEAAAQQQQAABBBBAAAEEEEAAAQQQQAABBBBAAAEEEEAA&#10;AQQQQACBAxbwhK9ByUaDErZ6wt9GMXeC/uwpUaviAbXFM5RSEEBgCQW0QmhtyJ77UHtTELB2jZhL&#10;R30d0frTrklKeq6s4XPZDZXOSEDjFbI1S85dUoU+drq15wLNEU/QXAz1uNKOp6n/rVeQtHlG8lSz&#10;IgK1jqHhd/7eTNdm2Qd+0qJjp/d0aTYVT9CxOupb/xtftury96370icsvfSBdm2eql42PmCBSOdU&#10;3fwM2+g8y2X7AY8Hu0cAAQQQQODoCHic77/7u7+z3/iN32hjfntc8DNnztgv//IvtzfvyfXr1+1P&#10;/uRP7A//8A8t1v9fnGXJ89w++clP2u/93u/diUE+y/qpCwEEEEAAAQQQQAABBBBAAAEEEEAAAQQQ&#10;QAABBBBAAAEEEEAAAQQQQAABBBBAAAEEEEAAAQQQQAABBBBAAAEEEEAAAQQQQAABBBBAAAEEEEAA&#10;geUUUMAxjzUcZwoLqRiRZaFYolUbbXg5+0uvECDIHnMAAQQQmKVAG7s075glqWWjbUuqcWzpSvHD&#10;R0Vpo6a0W5s37KyuMQpdc9RxYsc765bGHovaI4wfvdLGRU87FhRP20Yj3QY7ndhjvoYputwIPJed&#10;325fsJV6rD9UOxxzJxXERLvQtgON06AaWeP16JZqPONKuSi8v238OH9islFzt0Sx5Mu2kcpuoXbX&#10;ik9e1KV1LZ2w1sf0VHF2a82/8o1vmXXXLXvikjql6959lEIG3vZUsZ+D2htnuSzkPxnDPvZ8/0s9&#10;VnDyxLus9y8/28YPHn37q1a+/i3LXvwX1rn0QY2Z4vu1B+T92y3jbx4+OVYs+3vnux8b3ciPjWw8&#10;f2cwPj7usd4jhbxntX768RAUX39Q6hhxaz8cVqGo78OqsE2t8b42JHq/6Lcg79AeT7tju1Gm16xl&#10;XRtp/VCmAssUt/LG9k0d+7tvswqcesO9KofqSgwnnUQAAQQQQAABBBBAAAEEEEAAAQQQQAABBBBA&#10;AAEEDlqAjO4HPQLsHwEEEEAAAQQQQAABBBBAAAEE5iJQ6IPH3/3ud+3q1at36n/99dfHH+TeeeTW&#10;rVv2ve99z/r9/p3XzOpOkiTmbaAggAACCCCAAAIIIIAAAggggAACCCCAAAIIIIAAAggggAACCCCA&#10;AAIIIIAAAggggAACCCCAAAIIIIAAAggggAACCCCAAAIIIIAAAggggAACCCCAAAIIILA0Ap5LVElK&#10;lZlXSUk9Ea7i7CgJ9Z6KEpk2g20lBlYy0yQf17OnDXkRAggcOYF2ndBaMc8ExO1SlFly/t3WDPtK&#10;IL0mphVOeHwkJonOF+84ZWjMPFmzkr+355dEyeM1tspezXniSIwpjTwUAr7mxolFaUfLrq61/Hhq&#10;D6T5t67u37Lqe/+fFTffso6S2AfzRPTvONDn3xD2MFsBn1N+Sq28Ws6ts8WlNgQQQAABBJZXoNH/&#10;A/CY39/5znesLP2a1Gxra8uuXLlyp9NVVbUxw1955ZU7j83qTrfbtTfffFP/q5Lr0VmZUg8CCCCA&#10;AAIIIIAAAggggAACCCCAAAIIIIAAAggggAACCCCAAAIIIIAAAggggAACCCCAAAIIIIAAAggggAAC&#10;CCCAAAIIIIAAAggggAACCCCAwGoIBI9flybjOJDFSHHt2kBkC+v8OHxpo7CUHpCSggACCCCAAAJH&#10;S6CxKOsoPm5qseKAZYo35qf0WnGni7q07WJog+GmxYqZO0pSK6LEznTWLQ7RkY56GtJM+RY6VvVv&#10;Kr72UCFcd2JqzzmUq1efKEdER/tvi+9Wd7bLoULJ1ooOPPn1lG+5VQys1Fj5fvyW1oUlyjFh2ZrS&#10;U+h60R+coiSqo0iStppEcchr3SrNlXEvpqx8l3b5dW517Qe29R//xOITT1jyiX+n+ao8GfuInz9s&#10;83GIoFI71VaPAx3FytPhYLNv8i692HlIbQ5rxyztnbBG+x589T/Y6JVvWPr082rWB8yih2+6VM/I&#10;3MfV59K9xYciVw6UPFIuFFnNamgU+budM40Wtljvk2IdaYNS75naPcxqL/f25PDdd+/tkdZyrek+&#10;7WMdt7HWetOxHLT2t4v+QyjiKLLj6Zptp7k1UbBca8rlQd8qX1coCCCAAAIIIIAAAggggAACCCCA&#10;AAIIIIAAAggggAACCCAwtcD9/3I6dXVUgAACCCCAAAIIIIAAAggggAACCBwOAf+yaaQPI99bHvf7&#10;va+d9j5fdp1WkO0RQAABBBBAAAEEEEAAAQQQQAABBBBAAAEEEEAAAQQQQAABBBBAAAEEEEAAAQQQ&#10;QAABBBBAAAEEEEAAAQQQQAABBBBAAAEEEEAAAQQQQAABBBBAAAEEDqeAEuQqIamnh21KJRdtkzLr&#10;14ckJvU+eLLq8vpl63/9P1p65qJl7/uI6thJruwvoCCAwPIJ7CMB+ESd15oTrW/Y2k/9Qps03Dz5&#10;ce2JzilHTsCTiZeFn1Z0bthJdn3kOkGDEThAAR1DIYq1KOraTMnjrRonkn/Epdn0jdXFXVCS+fr6&#10;VSs3r1py7IzFp5/S5SCJ56fHPfgaQvD55PE8Gc+DHw1agAACCCCAwNESOMi44MQEP1pzhdYigAAC&#10;CCCAAAIIIIAAAggggAACCCCAAAIIIIAAAggggAACCCCAAAIIIIAAAggggAACCCCAAAIIIIAAAggg&#10;gAACCCCAAAIIIIAAAggggAACCBwigRBZiMfxIJtK8SEbj+8514h2O51XDL3+Lauuv2kh71mkuHZt&#10;XMpDRENTEEAAAQQQQOAxAoqNG2VdM+UuCIqNm7bXEoqXqz9D3b8x2Layv2mxnitjXXMkuZ3oHjNF&#10;Pz3SJVKehdDpmN16y2w0XGhfIsUG7skx6BpufN1mtlUN2hjtTTyd7GbZt9rjy+s/hQy3vCj1d6Vr&#10;tfEYtw9OcZmYqn1bFlmjymNdc9ZNqVQXtX4f73P2kMGqzevWFBqjSHM0219+jFpx78uyVrcbizWf&#10;vZlR5va6dj6I4la6hVi5QjT//Bq+GY00XlMMykH0Y8p9BsXijnUc3NtrRbq3dR0XSeLHgM/ee5+d&#10;YoeqKso61igGeKRwzVHV2LAurNKa1ngI5xUonmvmxnDLKh0DPtV0VFlSaR6maXtrD+iHePu4HNN7&#10;vU0Z1qqno/w226Mt29Yx2dNjfq6gIIAAAggggAACCCCAAAIIIIAAAggggAACCCCAAAIIIIDA5AL6&#10;12MKAggggAACCCCAAAIIIIAAAgggsHwCqT6sfOnSJTt16tSdzp09e1Yf5r/7AeT19XV7/vnnbTAY&#10;3HnNrO5cvHhRH07nf73MypN6EEAAAQQQQAABBBBAAAEEEEAAAQQQQAABBBBAAAEEEEAAAQQQQAAB&#10;BBBAAAEEEEAAAQQQQAABBBBAAAEEEEAAAQQQQAABBBBAAAEEEEAAAQQQQAABBA6DwE6y16D4Oko0&#10;3XgiaiXvfWRR3J+mrqz84fds+I2/svrCey17z0tmqRI7K8kuBQEEEJhcQAnvleC4TUbNejI540Fv&#10;6eeRUknWQ9wmXD/o5rB/BI6kQBybRbESyOtardT12QISvzc6dqurr1lTFBadOG/R+gld2+1cKx5J&#10;RBrtAiEKFh0/bemTz1t8/CwoCCCAAAIIIIDAngU89vfGxoY999xz4+tSbXnmzBk7fvz4nTo8ZrfH&#10;DH/f+95357FZ3el0Onbu3Ln7YpDPqm7qQQABBBBAAAEEEEAAAQQQQAABBBBAAAEEEEAAAQQQQAAB&#10;BBBAAAEEEEAAAQQQQAABBBBAAAEEEEAAAQQQQAABBBBAAAEEEEAAAQQQQAABBBBAYNkFQpwpFpli&#10;2nk8u2oxMYOD4ugVP/wf1v/bv7D45HnrfORfKQba6WWnpn8IIIAAAggsl4CHo40SxQpfs0h306JU&#10;gNOgOLVmI11XXBncsDDqK1pubSNda3Q6XVvXaxcQPnd+zh6DN0ktpF1dO9VWe//0UKNuL6aE+wwV&#10;Tda21YZC+SCyOJ24CUGDcmuwbVVTtXV4n3KNYVDHIsWCD9Hkdd9uVBI0SzyWskqk+ivFli9r3ZlX&#10;8al465r+qi3eOLGvPvhwFtpu7NFYVspFD9Ya+7bx82rzHuv1+efHms+/9oDb43bL8LJYcz7WXPI5&#10;28bk1rj4eK3lHYt8/Zll0fSM824btzn2Y0zHR1GWVlSlrSW5lro5zt9Z9mOKulz0xnCrPR5cOtW6&#10;F+QQUh0Leh/5qPnny+Vx+b3quWk0bllV2Wg0sK1iYGea4+3pYoqmsSkCCCCAAAIIIIAAAggggAAC&#10;CCCAAAIIIIAAAggggAACKy+QrLwAAAgggAACCCCAAAIIIIAAAgggsJQCJ0+etN///d+3wWDQ9s8/&#10;OP7kk09alvkHmMflIx/5iP3BH/yBVfqQ8iyL72t9fd1OnDgxy2qpCwEEEEAAAQQQQAABBBBAAAEE&#10;EEAAAQQQQAABBBBAAAEEEEAAAQQQQAABBBBAAAEEEEAAAQQQQAABBBBAAAEEEEAAAQQQQAABBBBA&#10;AAEEEEAAAQQQQACBgxfwxK+eXDjEFup6b4lZldS3vPxqmzw2PvuUhe66MvzWB98XWoAAAkdfwLMf&#10;r0CC6KM/UA/rgc4pSnTdeLJrT3Ttyd+XP9/3wzB4HIGJBYKuskLsx4+uzarC88jPv5QjKy6/oiTz&#10;wZILlyz48cv13fzd57kHnVObKLbs3R+y9OILFrKcMZ2nN3UjgAACCCCwZAJpmtqHP/xh++IXv3gn&#10;5rfHA7906dKdnh47dsx+4Rd+wV588cU7j83qThRFduHChftikM+qbupBAAEEEEAAAQQQQAABBBBA&#10;AAEEEEAAAQQQQAABBBBAAAEEEEAAAQQQQAABBBBAAAEEEEAAAQQQQAABBBBAAAEEEEAAAQQQQAAB&#10;BBBAAAEEEEBgqQUUxy6sHbP43CWLNk4rNmSykO42il9XXnnd6uuXLTrxhGLqKeZxG0yPwJQLGYCV&#10;3onHQ9U8W0TsxpV2pvMIILAaAlpPdQ4P3Z5FWlvzurTQxg0Ptt0U1u/fsGQ0bJ8b6nW9/Jit3Y5D&#10;fYTX4ZDkit3aUWxe5Vvob+u04nkXooUMuaeK6KV5u7dKe3TG7WJkpa6t/P6kV1KedeLWaGD+c3yO&#10;bKzjsY5VQt5T96YbMG9XqjlQqwONdhCpvVXVWNX4nNml3ZpH5fW3rCm2Ldk4Y6Gj/Bb7bYLqrbav&#10;K8auYqD3Tmr7fYyR2lkpdnqpOd22vS7adjeyb/TcfpvSQs7wrzjtqD9qxXCgWr2Fq1LUV3U7URzl&#10;dhDudD3YRramaeojc+fBGaA0liWa/4r/HZd93RorNCeKSrH1d524M9jlIaui0rF4c7Rttcc/V9zH&#10;TOuCdz3Eet+oOJTtPGzX/d0bvp51zTpdq7WGpDoWq2JgmwPVd6zWePl7wBUs7TxVvx/htoIqdBkB&#10;BBBAAAEEEEAAAQQQQAABBBBAAAEEEEAAAQQQQGACgcV82nOChrEJAggggAACCCCAAAIIIIAAAggg&#10;MI1Anuf20Y9+9JFVnD9/3vxGQQABBBBAAAEEEEAAAQQQQAABBBBAAAEEEEAAAQQQQAABBBBAAAEE&#10;EEAAAQQQQAABBBBAAAEEEEAAAQQQQAABBBBAAAEEEEAAAQQQQAABBBBAAAEEEEAAgb0KBIvzjsVP&#10;PGORJ6W+nWDzYZsr8WY92rLqrVfNstySc89om1ipYz2ZMwUBBBBAYLUElDy8zR9+TwJxJf5Ozj1r&#10;0dpx3U4oYTPnh9WaE/R2JgJ+PRZ56gkdP2UxkyofXUlj1fam1Vdet5CtWXL2aR3aQdd3lGUQCPma&#10;hU5P67F6w5q8DENKHxBAAAEEEFiIgP8/wnPnztnHP/7xh+4vyzJ773vf294e+iKeQAABBBBAAAEE&#10;EEAAAQQQQAABBBBAAAEEEEAAAQQQQAABBBBAAAEEEEAAAQQQQAABBBBAAAEEEEAAAQQQQAABBBBA&#10;AAEEEEAAAQQQQAABBBBAAIGFCjR1Zen5SxadOKN4w6lZZ33u+w+R4hMPNq269qb21VjyxLsUA607&#10;9/2yAwQaxWysNq9ZUKy9+PhZxXKMQUEAAQQQmFpAsXEVzzRSPLKsKNuQppFFdsvP9Vpnn9RjHrl2&#10;qOuME92epfrpYU89VPWRLMq9YHGkvAvja5d6sDWO47rAzqylmcXK91AExSNWc4bVyIqqaF0naYbH&#10;kit0juwXA9XXBhFvx6fbjp0iD68pVq3GdKqidqZqs8dR9l14tgpFObZanj4f7itqj5+zB3//7616&#10;8xXr/uTPW/7MB7Wd2uD+eyleh/dHcZTb/W0o/nm09z64Qqnr5FL7C7qlZaVHgtWyHxvtpRFzfE2u&#10;+ac+1u2Y7dFkjs1ZVNXeU19f/I8G4s5uPT72entMznplaSxXjpVhklii6ZRaaVt1baOm0Ly4twV3&#10;mrJUd9rjoCrt1rCvQ0+/6b+kqtpraYvS8fvHR/TYj+48TiztbOh8EFnq7z1V37XBrfbYf8SmS/yU&#10;Jk7h67XWFn//reOYggACCCCAAAIIIIAAAggggAACCCCAAAIIIIAAAggggMCkAp7JmIIAAggggAAC&#10;CCCAAAIIIIAAAggggAACCCCAAAIIIIAAAggggAACCCCAAAIIIIAAAggggAACCCCAAAIIIIAAAggg&#10;gAACCCCAAAIIIIAAAggggAACCCCAAAIIIIAAAggggAACCCCAAAIIIIAAAgg8XkA5NcOxs7b+0/9a&#10;GWKVDra7bsowuvt2SrjpSX3rW1etunnF4u6GRaefVoJTT/JLQQCB5Ra4nXD3IevDcnee3u0moPNB&#10;U490XvAM1x4i3+eIEjQr0Xr3R/833dW5QcmaGyWwpiCAwH4EdCx5kvM8a4+v8XWWH19zKr6vqrbq&#10;2ptW3Xrb4pPnLT5xrk24Pqc9Uu2iBbRe64J90XtlfwgggAACCCCAAAIIIIAAAggggAACCCCAAAII&#10;IIAAAggggAACCCCAAAIIIIAAAggggAACCCCAAAIIIIAAAggggAACCCCAAAIIIIAAAggggAACCCCA&#10;AAIIIIAAAgggcBACHnssX1Ps4N44Dlldz78VHtZu67o1196yJutacuq8YlJm2i9x0OaPv8J7iGLF&#10;UnzN+v/lf29joPZ+5t9YtHZ8hUHoOgIIIDAjgSiy0FlXxOna0qpocxOEyOzmaNtKi+xSOdRjZkWW&#10;2cnuMaU30JNHvAT1wWNrK1mD1cNNXcIs4Pppx8yvlrIkszRKbShvD/ldKq73lpzPeMxv/dnvFZVv&#10;M6pK61ej8fWghzfWNWE7nopHHOXKRzGDEsWJ1Zov2p3FugatleOi2rn29F0+WJqta1Ze+4E1g60J&#10;wuVqRhYja7Y3Fb45ttA7rp+y2QdOpbjpbhtJNNV9n7khWxuHV3+wsYv43WNDe/t1C1lHf6k/w6Gm&#10;X+2kK1N8HJM4Vn+91+MBjXWd101zjdH+5/+j4Lz2VPX2dbxFdWmJHih13BVVpT2Pj7ZxCx5VyxF+&#10;Tta+NmyWW+3a7uaZfm9X8Sxvj6lH9k4HXK7cA53OmpUyzLROxWVpN/qbVi1w3XxkGxf5pM4dtdaz&#10;4rsva+pWljz7YpvDZ5FNYF8IIIAAAggggAACCCCAAAIIIIAAAggggAACCCCAAALLJeAZwikIIIAA&#10;AggggAACCCCAAAIIIIAAAggggAACCCCAAAIIIIAAAggggAACCCCAAAIIIIAAAggggAACCCCAAAII&#10;IIAAAggggAACCCCAAAIIIIAAAggggAACCCCAAAIIIIAAAggggAACCCCAAAIIIIDAHgSUjlUJhsOJ&#10;M+PXKrnw7eSwu23sSXOrK29Y3d+y5Nwzlhw79aiX71YFjyGAwFETUELvauuGkmaXFvdOWlAydQ78&#10;ozaIs29vM+rb6JV/UOL7ytJLH7Sod0z3a+1ISb6V6PpOsvH9ZJCffTOpEYEjKKBrMV2bJWcv6Rot&#10;s6irY2vOyd+boF3cumpRmll8+kkLa75PvyakIIAAAggggAACCCCAAAIIIIAAAggggAACCCCAAAII&#10;IIAAAggggAACCCCAAAIIIIAAAggggAACCCCAAAIIIIAAAggggAACCCCAAAIIIIAAAggggAACCCCA&#10;AAIIIIAAAggcOQGPYVctstWRVW/9QDGLb1i8cdpC75SFoEB3FATmKeBTzOPmXn1D8Rsja4YDs7Xj&#10;89wjdSOAAAKrIaD1Ne6sWRUiy8vCIsWprSyyfjGyRo+lilXusWvrrGMnuut6xhfkox/LNupuKKx2&#10;sKa/re54rO0FFdF1FPc9jWOzwvcZrNb+B8VQzIr33V5T7d93qHHaLoeqTrko9CfRGMWlLhCjSDtc&#10;a/s67bClmg8+J7zNcaUcFtpn+TA7nyaKt2z++krt8N/3U/z1xcCq7esW0o4F9aHZl03QbjWX2/lr&#10;lhQaY9UZaR67z8KLO2k8GnGEqDvuU5SqGX4Rr+dWKD60D2McNP9vF9nkaW4dzRcfmf3P/tsV7f4z&#10;VhzuJk0tVsWJ5mKh2PplXWg/fqwsd/G5vqW1ZehzT531/iaeW0DmIev6ZHwkgI9FrNesdTasTBPr&#10;6Po71bF/Y7BtVbPQN6CPbOfCnhRg09+0/t/+X+0xu372aTM/l1AQQAABBBBAAAEEEEAAAQQQQAAB&#10;BBBAAAEEEEAAAQQQmFAgmXA7NkMAAQQQQAABBBBAAAEEEEAAAQQOtUCtDy3fvHlTn5Of9cfDH99t&#10;32esL2wcP84XDx+vxSsQQAABBBBAAAEEEEAAAQQQQAABBBBAAAEEEEAAAQQQQAABBBBAAAEEEEAA&#10;AQQQQAABBBBAAAEEEEAAAQQQQAABBBBAAAEEEEAAAQQQQAABBBBAAAEEjqSAJyfdS6kKK958xXM4&#10;W3zmokV5VzlNVzAh6V6seA0CyyCgg70ebln/v/7f1ty6Zp2f+HlLzz2j/NlzignWJhwX3AHEHFuG&#10;4VpcHzQvtm7Z4Ct/qfnRt41z77Kod0+stnb85jRHFtdJ9oTAgQmEOLXuh35Ga62usZJc11p7vE6b&#10;pMU6Xj1RfXzuOcs/9L9afOqCRYq/ONd9TtJOtkEAAQQQQAABBBBYuMBoNLKtra2F7/f2DrMss16v&#10;d/tXfiKAAAIIIIAAAggggAACCCCAAAIIIIAAAggggAACCCCAAAIIIIAAAggggAACCCCAAAIIIIAA&#10;AggggAACCCCAAAIIIIAAAggggAACCCCAAAIIIIDAIRVo6sKqa69ZPRpYdvq8Rd11tdQj3RGb8pAO&#10;2XI0S9MrrK1bSDOzsrBmNFyOftELBBBA4IAFgkVm+Zo1IbJceQlixa8td9oU1aVlZdWGKE+6x2wt&#10;W2tzFhz5kOJ+Tumu6a+g84nir80rBvsuY9voeqkb55YqJnBQOxpdQlWKR7xdDHXfr6X8mmqfRZv0&#10;dV4s/Pyo7YP61alqy5ta9yOLOorx1lbr9U9ekkhxjNXucfHGe3j5ur0CfLDVIYosxIleoJjLE+a2&#10;qNWfqKPrzLWN8c99Xm/W2rfP5UTzONb9oPanmuvjSTy5w763lEV187qV3/+mrmO6lj33QYs2Tll6&#10;ST+PnVJ1rue36cZn3+06oA00Qy3RvLw9Z7zXnSizTqL54nkLZrnAqPLg8bd1zCnSvqWaC+48qErt&#10;xp+83YoDwpj3btW964MtK7W2u7PfMvXdex3Sjv7S+r+Hst7ZsEqx09PmhmU6lm4VfRsWha1rPq9c&#10;CVq7k1TnjoEW79t5e1zUdSkIIIAAAggggAACCCCAAAIIIIAAAggggAACCCCAAAII7E9A/0pKQQAB&#10;BBBAAAEEEEAAAQQQQAABBJZPYGtry/74j//YNjc39ZntxX5o2z8ofubMGfvsZz9ra2v6AgEFAQQQ&#10;QAABBBBAAAEEEEAAAQQQQAABBBBAAAEEEEAAAQQQQAABBBBAAAEEEEAAAQQQQAABBBBAAAEEEEAA&#10;AQQQQAABBBBAAAEEEEAAAQQQQAABBBBAAIFVFFA8nmawbfXNyxaUlDp54pnlT+S6iuNMnxF4UKBW&#10;PvEfvmrFjcvW2b6hRMZK4v7ga2bwe+OJfUfbZnGqRMk568sMTOdXhWbA7fzLte7fSco8vz1SMwIr&#10;JaCYiyHv7RxnOsZ0DTbXosT0yYVnLb1wyXwtbmot/BQEEEAAAQQQQACBlRaodF34yiuv2J//+Z9b&#10;WZYLjwuepqk9//zz9vGPf9yShLRsKz0Z6TwCCCCAAAIIIIAAAggggAACCCCAAAIIIIAAAggggAAC&#10;CCCAAAIIIIAAAggggAACCCCAAAIIIIAAAggggAACCCCAAAIIIIAAAggggAACCCCAwOEWUDw7629a&#10;+fYPLSh2XnzmomIXK64oBYF5C2i+hSTXLbNquG1N0d/Z4+2gqfNuAPUjgAACyysQ8jWzKLWsLCxq&#10;FDvcFA9MMXOTurJUccpqRSnvrB2zbtpR6Nw5x85dEHPk8YCj2JrhwOq6VL8X0y/3y+LEOnE2jkes&#10;/jZNbf1yOI5LHPbfDj8T3hz1rfY++H96IFcs8dTjicexmV+raTynCzav87D/2YkVl2hfldpdao60&#10;9Xoj7iu6ZtS+vTuNfPe9b9Uf9zTnfuxTiqGs+HjrJ++r/bG/qD2l4i5XVW2xfia6hRBb3NFcb9uq&#10;hi2ouFt97U3b/uv/w+KNU5Y8+azFpy9Y71/+a7VFRqnmwr6BFtT4Oe2mqz4HzclGq4siZFtPa0sn&#10;zueyvkRRYnHmxlrTSp+vtQ3KkY4TnwOap0ts7727Ndq0wtf1nSnva7qvd1HeGa8Les2ji8Znbd1u&#10;Kmakx07vaPu3tN5sFwM72WxY5GvLKpXY+5u0c7VptLa1sCtmsErjTV8RQAABBBBAAAEEEEAAAQQQ&#10;QAABBBBAAAEEEEAAgTkLkK1tzsBUjwACCCCAAAIIIIAAAggggAACByNw/fp1+93f/V27fPnygTTg&#10;hRdesE9+8pO2tqYvEFAQQAABBBBAAAEEEEAAAQQQQAABBBBAAAEEEEAAAQQQQAABBBBAAAEEEEAA&#10;AQQQQAABBBBAAAEEEEAAAQQQQAABBBBAAAEEEEAAAQQQQAABBBBAAAEEEFhFAeXabEJkyYX3WrRx&#10;xuJTT7ZJlFeRgj4jsEoCIVFCcyUubvOZjwbq+qwT76o+JYb2hN39f/grS06et/x/+gklPlcS9dsZ&#10;lFcJ/Cj01aeAT4g2EbV+Kkk1BQEEZizQ1ItdAutqvOLqWm+xO56xG9XtLtCu1z60rNe7A/EoAggg&#10;gAACCDwoUJalvfzyy/b5z3/eRqPRg0/P/XePBf7pT3/aPvrRj1qSkJZt7uDsAAEEEEAAAQQQQAAB&#10;BBBAAAEEEEAAAQQQQAABBBBAAAEEEEAAAQQQQAABBBBAAAEEEEAAAQQQQAABBBBAAAEEEEAAAQQQ&#10;QAABBBBAAAEEEEAAgUkFFOusHm230UqjE09YcuK8NUmq34l9Nikp2+1dIESKT5P3zG6+Zc1wW7Ou&#10;0dzzwKkUBBBAAIHJBRqLMsUkT1PLFZMsrsdxchstr1HVWFqOrE4i662dsDT2WLa+7h71877OH501&#10;C5H6UwzHt7X1hXUr6Hqqlyomu8eQrWWpn9tqR6kYxVEbL3j/o3lrtGX1zrj46KRVaUldWsi6FqWZ&#10;+jb9uMVqW4hSVaW61FavsWgU51gx58fzYqfdt3/Va1vUSnNqv3NGcXVDvmbZMx9sfZqq2lcdbdsU&#10;g7lSOzvav65grdaDUSKLtv07bV3ED+2v6W+KrDCLY+1et/aaZsdnxWII+zw93ztlZ7vH7frwljwi&#10;e1bvKRLlR/Bx8+kzu6L1LU51DGiNU6VpWXiKBBuUOu5vz9PZ7ezQ1aQl3G7omrn2OSYAN0gqzUMv&#10;WhvaY2H828P/1qYdHYub6fj1nWIkv9Ju6j2hstdoO691dUownTfSxJptrUnturQ6faenCCCAAAII&#10;IIAAAggggAACCCCAAAIIIIAAAggggAACsxcgW9vsTakRAQQQQAABBBBAAAEEEEAAAQQOiUBzgB+U&#10;r/XFmIPc/yEZApqBAAIIIIAAAggggAACCCCAAAIIIIAAAggggAACCCCAAAIIIIAAAggggAACCCCA&#10;AAIIIIAAAggggAACCCCAAAIIIIAAAggggAACCCCAAAIIIIAAAgggsMoCyjkarZ+wtR/7V9YokWvw&#10;ZMqeuJqCAAJLLRAsVuLijpI3N9aMlMR51rmHvT4lZa9uXrHBy/+PZU+9YPn7PqKEv3riAOOPLfWg&#10;zqRzSsrsid2VkLpRsncKAggsi4Anmacsk0BTVWbVSEu2zudptkxdoy8IIIAAAgggMGeBg47JTVzw&#10;OQ8w1SOAAAIIIIAAAggggAACCCCAAAIIIIAAAggggAACCCCAAAIIIIAAAggggAACCCCAAAIIIIAA&#10;AggggAACCCCAAAIIIIAAAggggAACCCCAAAIILLmAYka2YSPnHGOuqS1aO2bdD33Mqu1Ni05f0G59&#10;xxQE5i3QWIgTi/KOlZVio44GFny6K2SqgqVSEEAAAQQmFPCI05Z2zbTGpqNtRSgfx5/2pTWtK8t0&#10;q6LEjq+ftMjjnS7Lout9jjJriqHVxciiZhx/e0LGfW0WhcjW0s59V1CbZV+h2yeP/b2l82LVKC5t&#10;W4LGrra4LC2sHdc1YqqbRnSK86Vv6iHK4yTxexYrnnzQPgrtY1ztg9eDOkFHesx3WxbaZoKde5z8&#10;O31qO7avv4q6sNrbbJUlmse15ngdaw4vcKzHDY6sGm4rNr/GR9fRFvvFi8oU4z2u4Gj+7XEHz2k9&#10;+amLH7QfbL5tPeVEePbEedNV3iSz5NEImnaxxjzp6HjXBE59Pmle9YtC+5pgTj56b4fu2bIubWvU&#10;v5P+ISg/RNrOu8YirUF+LD++NJbptenaul4dLNMxb3K82d+yyteZ2/P58RUtxyuiWO9JtI6o7+0x&#10;7b1yxuWfTssxfvQCAQQQQAABBBBAAAEEEEAAAQQQQAABBBBAAAEEEDhkAv4v8BQEEEAAAQQQQAAB&#10;BBBAAAEEEEBgKQXyPDe/HUTx/Qb/BgQFAQQQQAABBBBAAAEEEEAAAQQQQAABBBBAAAEEEEAAAQQQ&#10;QAABBBBAAAEEEEAAAQQQQAABBBBAAAEEEEAAAQQQQAABBBBAAAEEEEAAAQQQQAABBBBAAIGlFFCM&#10;nTaZ5uOyabaZXZWIs7eyiXSXcvjpFAKPElAMrsiTtyv5bl0MHvXK6Z5Tsu6gBPEhVfJ0T2ROdt/p&#10;POe6tcbHxyh4YnWdF6oHzh23H1fibwoCCCCAwEEJ+Lm0turKazZ65esWnzxv+Xte0vrtazcFAQQQ&#10;QAABBBB4vECk64Ys0/v0A4jN7THBD2rfj5fhFQgggAACCCCAAAIIIIAAAggggAACCCCAAAIIIIAA&#10;AggggAACCCCAAAIIIIAAAggggAACCCCAAAIIIIAAAggggAACCCCAAAIIIIAAAggggAACCBx+gboc&#10;Wmhqs1hxPhUncm5xRDz2ZJpbcvF5SxTguKnKw49DC5dHII4t5GsWNO+aYX8nZjYx95ZngOkJAggc&#10;iIBO7SHvKIZpojDUweKi1O/jlsSKI55UtTVJZp3Ous78Hv/06JdGcbZDklukGGjNSHHYPRZ7EETj&#10;/VtMnO31dE37HO9PUeFtuxhaWVW6ltu/b6Hz4lapPvh1mtep/9rR8jjwWT6OA9+O3XR9iz3ObUjG&#10;THKKdCsVy/6dZtqPXhulmlc+t7xNtR6boG/71xhv4T0d+fWCTJKystjncdZRixfYiNuN97k12FJs&#10;d7VD1zFtrPfx0N9+xUr+vHj8rD197Ox4PnlOhDko+LEeh1TTtmO15mFWan3TY4Nq2M6NJVnSdpXz&#10;9brUMXCr9GtmzUHNubjRml7W7XLn637Q+0Y/Vh5VfNOO3mMmOgc0MszLUVvf24NbOqznMWqPas0B&#10;P+eM/tYj0nvuRuuLr38O6MczBQEEEEAAAQQQQAABBBBAAAEEEEAAAQQQQAABBBBAAIEJBJIJtmET&#10;BBBAAAEEEEAAAQQQQAABBBBA4NALrK+v28/+7M/a22+/re8WLPbLf5U+uP/000/rSzD6MgMFAQQQ&#10;QAABBBBAYK4C/gXOacssAqN4HbNoy7R9YXsEllFg2mN02u2X0ZQ+HQ6BZZiby9CHwzEbxq3A8zCN&#10;Bm1BAAEEEEAAAQQQQAABBBBAAAEEEEAAAQQQQAABBBBAAAEEEEAAAQQQQAABBBBAAAEEEEAAAQQQ&#10;QAABBBBAAIG9CDTlUMmClVQzji3EmTZ5xPe/2++GP+L5veyQ1yCAwNERUByGSEnNPaFxM1JiY6Uh&#10;n3XxBNGNkoa3WZIjTxh+AEnDZ92pZa8vUgZmPxW0pwMlvm/vaiQrJaseDjSEiXnCazI1L/tEoH8I&#10;IHBoBXxh1uV99dar1v/bv7D8PR+27N0ftjYewgxiPR3aftMwBBBAAAEEEJiJQKz/R+hxuX/u537O&#10;iqIYX0PMpObHV+KxILMss5deemnh8cgf3zpegQACCCCAAALEWmQOzENgWebVsvRjHmO8qnUyJ1Z1&#10;5On3URDg+DwKo0QbEUAAAQQQQAABBBBAAAEEEEAAAQQQQAABBBBAAAEEEEAAAQQQQAABBBBAAAEE&#10;EEAAAQQQQAABBA6jwDSfyZ9m28NoQZsQONwCCkRWl1a99t+tuvZDS5963qIzTyk85BxjfXrM0kpx&#10;RSkILFLA4+olin/aWbeg2Ll1WWjveqyNlbrIhrAvBPYvwLXR/s3YYoECTa2Y5IotnWQWV7V1qnK8&#10;tipWeaa1NtJ1Rry2YXl3XY0aR6ZeYOvmtqsoTc3U73rrhuKl65zi5xn1eRHnFQ/33U1zi0NkVajb&#10;UO2DcmRFvf/rK19firK07WKgpns8+aYdpWN+fmxUX9qxkKiv054vtX2kP0HnYrXYInkFzZ2yuT1f&#10;HhgqvT558t3WUWeT888ohrna5sYLLCOfyyqxXP1maWKN2j89Rlvtnv9qtO/G47hrPELem+91+p5b&#10;dfAvrD1Xipc5T4s2vL6uHRsdK4m/h9E8HOqYqdv5OOedj3t4IH/72rCldWGo+JK+yAT90ZW0dVpw&#10;HY9a89s17zGt0zs/S0LSngcaYeayc8Nbg22rbo/hY+pYmqf9FBhJMYp0OGv++jlSD+3M5H13k+vD&#10;fZOxAQIIIIAAAggggAACCCCAAAIIIIAAAggggAACCCCwdAL+L9gUBBBAAAEEEEAAAQQQQAABBBBA&#10;YOkETpw4YV/84hf1ueOD+cB2pA/85nm+dK50CAEEEEAAAQQQuFfAv6B350t69z6x4PtJ+6XNBe/0&#10;gd359Z/fpimlf3FuihLHsb6v599AoyAwFqj0hdaDek90ewxmcWx4HdPM7Wm2vd0Pfi6fwLTnjmnX&#10;fBf1uTltOw7DyCzDMeZrpa+ZB1m8DcsyJw7S8fa+D8t16u328BMBBBDYTWAW18q+3h30Nf9ufeMx&#10;BBAYC/j/q5mmcE1zV28W752m/X9vd1sz+b1p54Tv+aD74e9bpu3HYXgPNvkosiUCCCCAAAIIIIAA&#10;AggggAACCCCAAAIIrIrAtP8/ln/HW5WZQj8RQAABBBBAAAEEEEAAAQQQQAABBPTFLCte+YZV139o&#10;ycX3W/rkc8qseTDxfhgNBBA4hAJKmm65EtZ7Uu3RUN+j9PTEsy1tiLFaSZNVQlDMhUSf5fewC7Pe&#10;UbsH/ppaQGMTNC/aIVJSep8bekC/11Zded363/gri0+et+6HPnYgiein7t9DKjgMn6Of1b9fTfPv&#10;aN6GWbXjIdSPffj2/qfpx2N3socXzD1ez+34M+0iuYcGTfSS9oBuk8xPtPkh2mhWMXumnVez+A7V&#10;TFn9PN7GU/JVm4IAAggggAACCOxNwK9pfvRHf9T+f/buNUiuq777/X9fenfPTSONrIvlu7GNwTcS&#10;Dk64BPJUniR1HhJIYpJggjmVIqegKqlceBGq8oa8SF5QVF5QyZtUys5TDsWTOlQOhAICKU4KcMIl&#10;gTzGAYyEZSwhG8m6WNLcunvfzu+/e0YeSSNpZnrPTE/Pd9kz09Oz99prffbaa68Zdf//jz322Kas&#10;//290B7PI0mSlTWYrRBAAAEEEEBgxQJ+j+3n7xfDELdyxVjrvOHimqff8zEI56Tfv80NQh/8dHs/&#10;+olT228/6hgT6zxsN6x6t+jXs47G1jEmBqEf/Vp4H/qZq/o9vu8/CGPC2+BzxFY/p4Nkudnjqp85&#10;f3Fc93sP9H/33Ox4pD4mvB+bWRb/DXrd//11nTtZxzzhFv3EWK+jDevMRPUIrElgEObLNTV8HXby&#10;+1cd97B+mlbH+ei3H3W0oR+DuvatY94ehHvHIJyPOizrOq/91jMIOar67cMg7F/XmOB8DMLZpA0I&#10;IIAAAggggAACCCCAAAIIIIAAAggggAACCCCAAAIIILBeAv5vq5tdvA3+2oNhKP169rt/HYaD0Abv&#10;Rx3t6Gdc1XH8Os4HdQyfAGOrvnNah2UdddTXI2rqV4Dz+bLgRRa+1lK84c4z/9uyHz6lN1E2rDl1&#10;vQX6erVAnxfV8XLVG/poENpQR4fr6EcddfTbl63QBv/tpnH97RYoPmpjz40WhAsxbauoqf0K1Lf/&#10;IFjW0Zth6Ecdfaijjjp+d+m3Hf2+T6Xf49cxJgeljkGwqLUN/rejWDHAFJc8UpDwJMv0S7tWEfpo&#10;6nFQFJY0Ry1pjV70u3ytbdiEkxs0mhY2WpblqRXdud6yyW80G1AU5dtGGw2LFUfWI7X7X81SX89l&#10;3ero3oyV/iXNI4V3i8zm0iX7qoKRvND9UmFqmyO6X2pduJpKq1Zc+klHCv29yo2qqtAbqL/3pZli&#10;2S/XWv0sue1+S25/oFfRJvxtsKvx69axjh1qHAdhS2tkXzsIY6Pa48fSsX2M+SGDkTG9b9CvtK1R&#10;0jS96LpfS6v7uQeu5XiX76MRmijvgkZukmtO06NUORIyXXMWefzDrXI2Lu/Z1Z7xoTfdndfckmns&#10;6Rv9H6uvTX0Esa7jpFk9d7U6Fn8WqrJ4ZEJjIbSG5syG1uLTGtNz3bYlGs8+D62mbPaY8PvXWuMu&#10;lHKLJ/dYOXve4pbmFOXY8Ll8tWWr30NX21+2RwABBBBAAAEEEEAAAQQQQAABBBBAAAEEEEAAAQQQ&#10;WF4gXv5pnkUAAQQQQAABBBBAAAEEEEAAAQS2toC/WLalF9tSEEAAAQQQQAABBNZPwJNt+RsAN7P4&#10;m7SaTb1RbROLrz2TxN8ouPaS6c2o3W7vTbprrcUd1vqmtbUek/0GW8DHVT8Ji+vonScT7/f6aOgN&#10;8RQE6hTwwCf9jst+21PHvaPfNrD/ywL+xvN+78Mv17b2R/63rH4D86z96MO1Z6fTGa4O0RsEEBhK&#10;gTrWJO12eyht6BQCwyLgv8/2E+Cnjr8XDYul/32hn7Wy/33EPTe79DsmBqUf/f5O7X9T3uy/WW32&#10;WOD4CCCAAAIIIIAAAggggAACCCCAAAIIIDDYAoPyWpLBVqJ1CCCAAAIIIIAAAggggAACCCCAAAJb&#10;UaD+BJ6BlUqA3Dn8pKX6GFFS6saBO5S4VElar1D6eX3tFapc09P9WAxKH9bUcXZCYKMFFIshTJSM&#10;XonIS72muyyuPD+svWlKCK2k3VWJPLGvkhsPZ47otRMN0p46N0GgJNQTU4qP4YmuPZaAkn4XpWVn&#10;T1jn+1/TveQuaz3wFp1JJYAfklJojPb7Xma///Rz/6qD0vsxDO8H8D70249BOB9XOqc+31qq9x6G&#10;sQVVTJ7VJX2/Ur0XP6+LOUutVNwfXdT60Xoc4+Ijrtd3i2u7ft8v4+/39GtkrcXfO+Vxgxbbs9Z6&#10;at0v9Hla99bS+8XNtVZbKkMAAQQQQGDIBXxdQ0zEIT/JdA8BBBBAYFsKcI8frNPu8Xi2evG/hQ1L&#10;PwYhdvIwWG71Mb3Yfh/bgzAmFtuzmV+5d7ys79covyu/7NHPo2GY7+q4B/q/d/b7b9D9nAff1/ux&#10;2de5/xu6x7Xr59/p+nWoY//Fe0c/8RbriO/HXFXH2aSOQRNYfM3OZr/mZhBcfM7269znnM0qddy/&#10;+u2Hj4k65szNMlw87uJ6op81Zh35jBbPx2K7Vvu1jjGx2mNeun0dlpfWuRnf+9j2D+a7/vXrGBM+&#10;tv2DggACCCCAAAIIIIAAAggggAACCCCAgAv43+2G4W93dfShjjr6HVWD0IbFcdFvX/rdf1AsNrsf&#10;g+IwCO0YhDb0Ox58/2Hoh/eh335s5r8N13EeqQMBBBBAYPsK9HMP9PtfP/svVV9rPb6fvx50rft7&#10;G7iPLz0Tw/O43zHRz/51KdZ5jfXTps22GASHxXmiH4vFOvo5F75vP23o99i+/yCdj37704/l4vns&#10;p47l2x8plF1UxYm0vKsTrtcpeiwy3e+WK4NyPup3WK63V35u8XxceYvt9ZNBOB/XakOp13w2br9f&#10;Hw9UJ6ca4VcY52s5e3VcG8M0rq51Pq5mXJdDP23w9tXVjqv1dSU/G4R2DEIbVmK13tvUMabqqGO9&#10;+7na+gO9lylsjlqomNONPNUawmsIrKmYufoNXiGpW/odWnEz/K1Oyy8vVnvIzd3e7x2KwW5Jq9ef&#10;9uwV103XaqiPh1WPCTk3w6bFkUyVN8Jdc+WKmMvaFW+wSui5bsdSrQF9/eenqBHE1kw7eqy/fbRG&#10;FfO4jveolYo+rno0Vkr9XSdQH3y8ZIXiKi9blgyUNd+rvd1L6ln2OFd+slsqFrOO3VBM5soiaar5&#10;Hl99g4sb+RhTK8JkRF8Wzsfi16qLa+/nevVm8f1P/dQ/KPeeUOfeYzbHWktqBFtXuRdSPy/9DbF+&#10;aNZ9X+/adHfe0sU8NBpvDQ2zRqa41bqOgyjpXV0rGHp+HbXGdlmh+0BDv2s29P1sZ95m5mdsPFyo&#10;Z4U9GoQx4W1Ya2zzUr93T7z256y85/UW7bnB4mpsLVzTKzRgMwQQQAABBBBAAAEEEEAAAQQQQAAB&#10;BBBAAAEEEEAAAQQWBbZ+BpPFnvAVAQQQQAABBBBAAAEEEEAAAQQQ2GQBT+hy4sSJKgmIB5HYu3cv&#10;ySk3+ZxweAQQQAABBBBAAAEEEEAAAQQQQAABBBBAAAEEEEAAAQQQQAABBBBAAAEEEEAAAQQQQAAB&#10;KkEXuQAAQABJREFUBBBAAAEEEEAAAQQQQAABBBBAAAEEEEAAAQQQQAABBBBAAIF1EFCi4qBK0KtU&#10;xp6IejFB7jociioRQGCLCShRcaA5IrrugMV3/IQ19t1sZaFkxnVncS6VzNfnH0+PHERKoK4PJT2m&#10;DKiAklEHzREbed0vWqmYbfGuvUr8rrb6/cOTfCtptf88UAy3PvLJD2jnaRYC6y3gyc0Ly04dsc7B&#10;/7B49w3WevUbdV3peqr5girm5yx97ikLxyYtvv4OCxrJeneO+jdYwEeTJuNq6JR+X60m6w1uBIdD&#10;AAEEEEAAAQRWKFBqrTI/P29nzpyp9kiSxHbv3m1RpL8RUBBAAAEEEEAAAQQQQAABBBBAAAEEEEAA&#10;AQQQQAABBBBAAAEEEEAAAQQQQAABBBBAAAEEEEAAAQQQQAABBBBAAAEEEEAAAQQQQAABBBBAAAEE&#10;EEBg5QIKRBZETW2veMOKG0kcspXTseVWFPDIe/7hwVEpCCCAAAJ9CyzGmm6NmcKTW5L1Yof70009&#10;Djy+6ciYwlF7vNwhKepT0GhYkLR0RymsbM9t6PpJKzZr6fhJEC+ABpbnuc1nXX1fnZAVQ3uY8Ol0&#10;3vIqFq3vXVgrii1RDPiqpta46vL7Zn/F2+xjIIgbVUWhvvePtMy19NSRrnQI/9kaSln4fllv3K1x&#10;7GULcfBj2XoM/ChRHHXZVDBraNNadylz9UVjLd61z2x04kI1RWfeLO1oLDarsXjhBzyoV0D8YXO8&#10;GkuRro9YYyvV3NbNs97YrfdoA1ObX0Jn2zNW+Nyg69Ov07EwsdDzCvh1rDmoV/xau1YpdRvYYbOK&#10;FRlnuTV0Tc3JbyZtS1S+OoDPEduhBMqpkey7ZTt0lT4igAACCCCAAAIIIIAAAggggAACCCCAAAII&#10;IIAAAghsgMDiqwY24FAcAgEEEEAAAQQQQAABBBBAAAEEEBhugfPnz9tHP/pRm56etiRJ7Pd+7/fs&#10;jjvu0AvJr/Ruh+H2oHcIIIAAAggggAACCCCAAAIIIIAAAggggAACCCCAAAIIIIAAAggggAACCCCA&#10;AAIIIIAAAggggAACCCCAAAIIIIAAAggggAACCCCAAAIIIIAAAggggAACwytQJRj2pMFKMrpcqZKM&#10;6sfE4FlOh+cQGGYBXf1KBt64+R6Lb371kjmg7sTDOk5RWFAq6X2kDw/3Vfchhvk0bUbflNC6ceDO&#10;6sh+7jzhe3XS0lTnUcnr40Tf61xSEEBgdQKa/wJdTsXpE9Z+6ivWvP1+a77qpzX/RvXNix5TUddp&#10;/tKPbfZrn7ZofKdN/J//twXN63Rgv5YpQyPg91Pdx6v7KjfWoTmtdAQBBBBAAIFhFcjz3J5++mn7&#10;n//zf5o/vv322+0973mP7d27d1i7TL8QQAABBBBAAAEEEEAAAQQQQAABBBBAAAEEEEAAAQQQQAAB&#10;BBBAAAEEEEAAAQQQQAABBBBAAAEEEEAAAQQQQAABBBBAAAEEEEAAAQQQQAABBBBYH4FQ8eviuBfe&#10;M08XYkauz6EIIrpertS7OgEC2a7Oi60RQACBqwloTtVaImyNK5ppaYlyF3jMaQ+O28xSC/U4HpnQ&#10;EkDrjSEqga+cWqPqUWB5e1ZfNy5ObynTZhRbU3G/3bpU/OBMx5/rdtWO1d/jpjvzllfnrLd3S/HC&#10;E48drpjh4UIf6zh1kWqMgtiKKt5xobFRWJpna2jxNVoThpafPmbFmeMWTOyyxr5bdJpWH/+8rRh3&#10;bp2ojYEP86SpauKNXc7q+EEcWesn/ruVc+cs3n2gygOgANSW/fC/rHv0u5bceq8lr3iN4vU3dAJX&#10;f/6vocmPfS5rjlqqcRXnms/KzDoaE1kVZ394eTL18Xx37sKQ8hluspFY5HO85p5Qj1d+MWhcRi0r&#10;NbfE8zPWkF2hj/OdOc1cmgtsuO4Pwzsq6BkCCCCAAAIIIIAAAggggAACCCCAAAIIIIAAAggggMCg&#10;CehfsCkIIIAAAggggAACCCCAAAIIIIAAAksFimL1b+7wNw6cOnXKHnvsMTt9+nRV3c/8zM/Ybbfd&#10;pvfd8ieYpb48RgABBBBAAAEEEEAAAQQQQAABBBBAAAEEEEAAAQQQQAABBBBAAAEEEEAAAQQQQAAB&#10;BBBAAAEEEEAAAQQQQAABBBBAAAEEEEAAAQQQQAABBBBAAAEEENjiAkqKG3gSXJUyTy9PhquYPOX5&#10;U1bMTVs4uceisUnfstqeTwggsE0EfJ5QyuF1ufY1nQRe/9iENQ7crnlm/zZB3eLd9HuDEl5fKDqH&#10;fmsolQTelKDalPC6V7hfXDDiAQKrEdA1FESKfejX1OpDKl77SIrTmJ963kolmA/33mxBa3xdpvhr&#10;N4Qt1lWgmoI1P3spNZCYknsWfEYAAQQQQACBdRdYS1zw+fl5e/rpp+2v//qvLU1Tu++++8zjgu/d&#10;u3fd28sBEEAAAQQQQAABBBBAAAEEEEAAAQQQQAABBBBAAAEEEEAAAQQQQAABBBBAAAEEEEAAAQQQ&#10;QAABBBBAAAEEEEAAAQQQQAABBBBAAAEEEEAAAQQQGBoBjzkWKIZolHjAT7OsqzhkenIdYpGVqdet&#10;mHkegzKIqviiQ+NIRxBAAAEEENjWAopI3hq1TGuKJEur6OQeodwfB1pUBM0xs3Ah5ukQOUXeL19H&#10;zc+uy9rpSlS+TIvC2FqNpLee0hOuO5d2LNM6rhGsbiE305m13GPRquhs2YjWhIniEfu5s+Z41UVf&#10;HvZfNE6iyEqPMV+UFqrOzNeGVfED1DNGAq0z0yPfs/a/f86ad73O4t0HLEha6tzKO1Fq26zMqhY1&#10;FFtdEdat8BjQmzGONcYae24Szy3qgsef9nOjPp48ap2D/67ra9SS2x7QoFig5EutAj5qktaYpRq7&#10;kXKzRDoFaZFb5nlaVHzUrnxkVbsM/CfPMuF9nO7O9a4bdTLUdbtDgyzy+SVWLHT//XE1PW/EGqst&#10;a8ydszjLNZYLO9ue1VfVV8+lP/CuNBABBBBAAAEEEEAAAQQQQAABBBBAAAEEEEAAAQQQQACBugX0&#10;L3cUBBBAAAEEEEAAAQQQQAABBBBAAIFz587ZyZMnbXZ2tvrI83xVb14t9CL9b33rW9bt6g2wC+XU&#10;qVO9FzsvPsFXBBBAAAEEEEAAAQQQQAABBBBAAAEEEEAAAQQQQAABBBBAAAEEEEAAAQQQQAABBBBA&#10;AAEEEEAAAQQQQAABBBBAAAEEEEAAAQQQQAABBBBAAAEEEEAAAQSGQMCTllqk8MaeUFTxepQpd0mv&#10;9LMitc73v2HdZ/63Ne//WRt9zc9aqUTEFAQQ2G4C63XdK1V4GFpyy/3WuP52zUerSzy+3c7CQPdX&#10;Ca8tU5Jv3UaCWMmu/XsKAgisTSCKLNBHWWTa39dnNRafzvPUshePaBUYWLT3ZgubIzpWzcepsclU&#10;1YeA5uJqOq7W7+t1L++jfeyKAAIIIIAAAkMh4DHAz5w5Yx7He35+vvrwON/BKn4vPHv2rH31q1+9&#10;EAc8TVPz5ygIIIAAAggggAACCCCAAAIIIIAAAggggAACCCCAAAIIIIAAAggggAACCCCAAAIIIIAA&#10;AggggAACCCCAAAIIIIAAAggggAACCCCAAAIIIIAAAgggsBoBxRxTnM8galRxIcu0q1hzigWymipW&#10;uG336PesfOm4xQfusmj/zR6McoV7shkCCCCAAAIIDLJAoLWEtRSv1kJrKuZ06GsJxRtL8kzPaanR&#10;GtN9X9sMVVEM15Fx9UspG7pz+rQ0X8P6d9TXauOx4rO768KxZ/O2Hko8WvnxU52n2byjOrSfKg30&#10;ZVznMcy6vTWizl25ihhx1zpyHDcUYz6yKFf9amuRFwpR7qOkxqK+FHPnrJSHKY7yamLceSvc1uPl&#10;5WqbYKpx7M/mHke9+qm+bHDpxYK+OB50oHNTreE9zjtl3QQCvzbi2DLlZ4m6bYsV/7vQNTe/ML/5&#10;eBm24tfMbNq2juaB0ucFdTDQdetzQ6C++7gLZFIFsnafa5SKsJFY2BixWHHNG/rw56Y1d+aqL/aJ&#10;h4IAAggggAACCCCAAAIIIIAAAggggAACCCCAAAIIIIAAAqsW4BWYqyZjBwQQQAABBBBAAAEEEEAA&#10;AQQQGDaBo0eP2uc//3n7whe+YIcPH7bZ2dlVd9HfQPDiiy9etG+rpTdsUBBAAAEEEEAAAQQQQAAB&#10;BBBAAAEEEEAAAQQQQAABBBBAAAEEEEAAAQQQQAABBBBAAAEEEEAAAQQQQAABBBBAAAEEEEAAAQQQ&#10;QAABBBBAAAEEEEAAAQQQGCaBKgurkjIrwbCXMk+rBKMvd1FJgZXQNPvxs1ZMn6ySG+uTfryxiZtf&#10;bg+PEEBgWAWClhKPj4z2ulcwx2zJ86zE1KUnqvcE9X5fCXS/0HMUBBBYnYCndw8iTz2hayjPdB3V&#10;n/A9n5ux4tQxs6Rljb039a5Xy1fXULYebIFq2JQWNEetsftGC3ZM6TxXi//BbjetQwABBBBAAIEt&#10;J9DpdOy73/2uffazn7UnnnjCXnjhBfPnVlNKrXnb7badOnXKskxrYJUwDC1JktVUw7YIIIAAAggg&#10;gAACCCCAAAIIIIAAAggggAACCCCAAAIIIIAAAggggAACCCCAAAIIIIAAAggggAACCCCAAAIIIIAA&#10;AggggAACCCCAAAIIIIAAAgggIIHAY9nFimnn8ccyjzdcc6y5qt6upT/8L8ue+Za1/o/Aoj03KGiI&#10;xziuP34eJxUBBBBAAAEENlhAt/OwOWamGLmJ4uOGur83lJsgznOtM7S+aI1qmREM3V0/8D4rrnbR&#10;mbdCORvCsrlh8JGOO9bQ8RbCx7rzbHfOco/XHq2sGb5PVqQ2l3osOK9IJ1LnaSxQBYVih+t8Bon3&#10;aeFnK6v2qlvFYWSl2u6jIdAYyao45aWVWo4udOWS/Vd5bB9n6k85N10dIRrfWfXjkkqv/q3qyLUe&#10;ThfipcdFb21cVrHulm/l1Stcn5+GihXtaKXG33rEpF6fVm/RWjVuLWpYJO84K6rMK51c48yvmSoX&#10;y5D9TqN+znbnratYj96zQPEfm+r/mF9fua5dj4ceKfbjimOhq5aoqdjXyi1RBtbIurL0OWveOmnX&#10;Ws1kwXKLjg+ajQACCCCAAAIIIIAAAggggAACCCCAAAIIIIAAAggggMAmCXgmYwoCCCCAAAIIIIAA&#10;AggggAACCCCwbQVOnDhhH/7wh+3xxx+3mZmZ2hx27txpd955p0XRCt+dUduRqQgBBBBAAAEEEEAA&#10;AQQQQAABBBBAAAEEEEAAAQQQQAABBBBAAAEEEEAAAQQQQAABBBBAAAEEEEAAAQQQQAABBBBAAAEE&#10;EEAAAQQQQAABBBBAAAEEEEAAgXUWUEJRT1pcelJSJZ+uPvy5KoWpPp8/a/nZFy0c3WnxvpsvPL/O&#10;raJ6BBDYbgI+B604OfJ2w9ki/dX5KzPdR0IlrG8o2fXLt5It0gGaicAACFQZ5HXxhJEFoaZFrc18&#10;jRbUdUH5Gq8sLD//omXTL1k0NmnR7hv9QAPQeZpQr4DmZM3Hjetvs+i//18WJA0LtObnXluvMrUh&#10;gAACCCCw3QW63a7953/+p/35n/+5/fM//7OlaVoLSRzHtm/fPrvppptqqY9KEEAAAQQQQAABBBBA&#10;AAEEEEAAAQQQQAABBBBAAAEEEEAAAQQQQAABBBBAAAEEEEAAAQQQQAABBBBAAAEEEEAAAQQQQAAB&#10;BBBAAAEEEEAAAQQQ2G4C4dgOi6aut2Bk3AIPbrcQa7gWB8U5K2bOKm7xSSuTER1nn+IbN+o9Ri0N&#10;pRIEEEAAAQQQWJuA4uEmLQsUE6yZpxYUpUVWWJJ39ZxinOpnVfFYukNUwtao1k2RWbdjlimuWhXL&#10;d2M6GehYo42W+aotVwjhoAxsPu1atoq4wd7cbp5pv45Wfh7TWPVo3TauH4SKG1fGqj9u1tivUuHI&#10;leNCxwjFFOmYhdqbFflCPOUlg0NtKLttK2bPVbGXo4ld3rglG1z5YaFxV1b7ab05ukN1h6sOsZsV&#10;ci2yKjZzQ0bua/Go2nDl4274T6rrSk5Z16xQgynrJKDBGmgsNRoWKaZ+ZBqveqrt7p4nYZDGRE0C&#10;fqWd785Z6vOJuujzQ0t5BEYznyc01ny+D9Vxn0RWkiuiItS9QHU4VzPLqrlrJmtbR4/LVnWQmlpP&#10;NQgggAACCCCAAAIIIIAAAggggAACCCCAAAIIIIAAAghsHwFlnKUggAACCCCAAAIIIIAAAggggAAC&#10;21Mg0wuRH3/8cXvssces3W7XgtBsNm3Xrl32q7/6q3b33XfrDRArexNDLQenEgQQQAABBBBAAAEE&#10;EEAAAQQQQAABBBBAAAEEEEAAAQQQQAABBBBAAAEEEEAAAQQQQAABBBBAAAEEEEAAAQQQQAABBBBA&#10;AAEEEEAAAQQQQAABBBBAAAEE1ltA+UM9GWk4Pmnx7gP6uqOXmNWzjSp5b6lEpvmZF6xsz1h4/e0W&#10;77jOf7DeraJ+BBBAAIEtI1DdMBZuDUpYv2OXNQ7cYeHEni3TAxqKwOAJKHF8pNQTQWRl3jUrlES+&#10;zpIXVpx83sp03qIpxVkcm2R5V6fvINWlZXvQHLO4NdZbwdc9lgapr7QFAQQQQAABBDZcoCxLO3bs&#10;mD366KP22c9+tpbjB/o75djYmN1+++329re/3W688cZa6qUSBBBAAAEEEEAAAQQQQAABBBBAAAEE&#10;EEAAAQQQQAABBBBAAAEEEEAAAQQQQAABBBBAAAEEEEAAAQQQQAABBBBAAAEEEEAAAQQQQAABBBBA&#10;AAEEtpNAWeTWuOEui3buVzyylgWKR1Zn8UiU+UsnrJg7Z9H4Tgsm91gQRnqWuMV1OlPXCgUUC6eY&#10;m7aiO2fRyA6N+dFejO0V7s5mCCCAAALLCGhutWTELIwtUQzbsMx084+skedmUWJB0vI0BipDdu/3&#10;PseNKm5vkXXV743rnx+pFTctCmJLTTGJVTpy76gdE96uFZXA2tq+net8LZRQ53DUT1aq/rR0j2wk&#10;tZ62WHGUyzCsRkKoTqSKf5ub4ilX42OxFfoahJadPmbz//5PFoxM2Pibf713z16yyfIPve2p5fPn&#10;LWxoXTs6rrG3uvPiTckts6wsdE5FkOmT6gibTW/Y8ofdhGcDP89yKnWuiiLb0PG3Cd3d3ENGoQVx&#10;y0KN1Ujxukv918kyfVea/1YzbKXQkD/XmbVC14APeZ/aJhpj1mif13O5Bbq2fOytvCiGuuYW898z&#10;VV/T5xd9bWepzWbztqfUmlz/6TDbo+j371LzbvU7sceWpyCAAAIIIIAAAggggAACCCCAAAIIIIAA&#10;AggggAACCCCwRgH+tWmNcOyGAAIIIIAAAggggAACCCCAAAJbX+DYsWP22GOPWafTudCZ6667znbv&#10;3m2tVsteeukl820KvWnBy549e2zv3r3V40wvBm+323b69GmbmZmpnvNPr3zlK+1d73qXvfvd77ap&#10;qakLz/MAAQQQQAABBBBAAAEEEEAAAQQQQAABBBBAAAEEEEAAAQQQQAABBBBAAAEEEEAAAQQQQAAB&#10;BBBAAAEEEEAAAQQQQAABBBBAAAEEEEAAAQQQQAABBBBAAIHhEPAkvaE1brzbop3XV4l/q35VSZmV&#10;WlTJNrMTR5TJtLB46gYlFVZi4IU4PsPRf3qBAAIrF1D24apsm5TDK6fZpluWnuxa94vAE1v78FBi&#10;5ubdP23J7T9pQZL0smBvUxu6jcDaBXyO1QXlic6DyBRAsfex9gov3tOrz1NLXzyiazeycM+NVYL6&#10;Us9RhlRAc3W1tB/S7tEtBBBAAAEEENg8AY8F/uSTT9qnP/3pC41oNBpV7O/JyUkLw9BOnjxZfZRa&#10;kPjP9u3bZ/4z/z5N0yoe+NmzZ21+fr6qY2xszN70pjdVMcHf+ta3VrHFL1TOAwQQQAABBBBAAAEE&#10;EEAAAQQQQAABBBBAAAEEEEAAAQQQQAABBBBAAAEEEEAAAQQQQAABBBBAAAEEEEAAAQQQQAABBBBA&#10;AAEEEEAAAQQQQAABBBBYmYBikAVjkxaP76xifVRx7Va254q28niU2ZkXrGzPWXz9HRYqZnEVl5KQ&#10;pSvyY6M6BRS/Uf93Dv67ZT980pr3/zdL7vgJHUDxHI0BWac0dSGAwPYSKDWHBs0RsziyRqe0CWtY&#10;rqk1zvMqlm0YNzX/agIeoqm26nOjaWHSsjJtm6XdDT7ppY00EmsoZnBHR67CCGeZzWZdu87Ph/67&#10;JrdOyUxnXuu/rNo20JqtFTVM0cKtyLsWN3ZbEHvc44UD1NDDMIyrtoU6YqgGFmWu4yserur2wyyW&#10;qv2dtqXKe1GtUdW3QMPomkWV5O1ps25Hcc+bFo1q3WmKiX5tjSVVB1oO55blyreh9kXy8bjqcXOs&#10;VoslB1zBw8tPgo+9QDH8TOfcY0j3rrFrnvUVHItNlgq4aBQnOv+61stA85rGg8bTfNbp/e60dOAu&#10;3XELP841/s91Z6v++rXjV+jkyJhFL53StaHfHX2+91wDqyxBdQ0F1vTxKli/9s915izX49jvEf7k&#10;Nijdsy9WOX1C/f7dOnBHL778Nug3XUQAAQQQQAABBBBAAAEEEEAAAQQQQAABBBBAAAEEEKhfQP+i&#10;T0EAAQQQQAABBBBAAAEEEEAAAQS2p8C//Mu/2JEjR3ov6hbBgQMH7D3veU+V8H7//v32rW99yz7y&#10;kY/Y4cOHq21e//rX2+///u9bkiQ2NzdnL7zwgn31q1+1L33pSxe2ufHGG+3Xfu3XqrqC6gXO29OW&#10;XiOAAAIIIIAAAggggAACCCCAAAIIIIAAAggggAACCCCAAAIIIIAAAggggAACCCCAAAIIIIAAAggg&#10;gAACCCCAAAIIIIAAAggggAACCCCAAAIIIIAAAggMt0AwNmnRxK5eHlElMe2V0vJ5JRk9dUxZRpXI&#10;df+tetqTlxa9H/MZAQS2j0CphMZKEl4qcXbYGq+S1G+XxMPb5ySvsqee8P1FxX6bPWfRdTdZtHOv&#10;hkQv0XXQGu0ND31PQQCBNQgot3uYjFq07yYLGy0lj1cdNeZ7L/NMSelb1bXb2H97de2uoZXsggAC&#10;CCCAAAIIILDNBc6cOWP/9m//ZidPnqwkPNb3/fffbw8//LC95jWvsTAM7Qtf+II9+uij1TaTk5P2&#10;0EMP2Tve8Q7LsszOnz9vzzzzjD3xxBP29a9/3Y4fP27NZtPuvfde+4Vf+AXbuXPnNhem+wgggAAC&#10;CCCAAAIIIIAAAggggAACCCCAAAIIIIAAAggggAACCCCAAAIIIIAAAggggAACCCCAAAIIIIAAAggg&#10;gAACCCCAAAIIIIAAAggggAACCPQhUBRW9rH7FXcNFByv3bbs1PMKU1xatPuA4uaNEKb0imD8YN0F&#10;FOumOPeiZT9+1ho3v1rjUvFQo2jdD8sBEEAAgWEXiHR/L8OGRUFpD0xdr/i4obW0DggaTbNEMXOH&#10;rpTqW2KmeMDF/HmzNF3oYY2Bga9ipjDw1pJtFCsXRKYNddiszK2Tdaws5e5rsGus7nyL8915y/xe&#10;qPp8LdhSn5rdrgX+nOqv+qjn6ymlxVFsWRhbqPoDHTFTR7JqEeqfvEWLRb6xxlPo92hvnz5WUNRz&#10;s+mzVXz8aGynBcn4Cva6fJNMh0vLzKJc61fH1vqh0RxZcL18+/V8pqxygcijslhiFOvakmVZZOYx&#10;pHXi17MZ27ruMNJY1LXuWVmSBetu3l24wobPPdWYmu62NaR0IWjI+aibbI5ZpLiQqa7dMNHcUD27&#10;umERtcZ0/YeWqJ5A41WXl51vz6oSv749r832KJ0jT9v5J/5fG7n9Pkv2KK685kUKAggggAACCCCA&#10;AAIIIIAAAggggAACCCCAAAIIIIAAAmsR4F+a1qLGPggggAACCCCAAAIIIIAAAgggMBQC//qv/1ol&#10;vvfOxHFs73vf++yDH/xglfTen3vta19rzzzzjH30ox+1rt4kceLECXvNa15ju3fv9h9X5Z3vfKf9&#10;wz/8g/3Zn/2ZHTp0yD7/+c/bX/7lX9qf/umf2tTU1OJmfEUAAQQQQAABBBBAAAEEEEAAAQQQQAAB&#10;BBBAAAEEEEAAAQQQQAABBBBAAAEEEEAAAQQQQAABBBBAAAEEEEAAAQQQQAABBBBAAAEEEEAAAQQQ&#10;QAABBBBAYLgEPAlu7mlalxQ9Vc6etuyl4xaNTFi4+4B+uLKEwktq4SECCGx1ASVGL5UkvfOdJyw/&#10;/WNr3v8z1rjxbk0HNSdxrhKwC4uk3IM/YvxcZal1vv0lS48dtNE3/orFU/uVVF33CD9/nMPBP4e0&#10;cLAFdBlFu/bY+FvepQeRhSNjmnPrWoOVFiix/NhP/bLlMy9ZtHOvLGqezwdbl9YhgAACCCCAAAII&#10;1CRw9uxZe/LJJ6vaAv2eeMstt9gHPvABe/jhhy8c4cYbb7SDBw/aJz/5ySoueJqm9uCDD1qSJNU2&#10;hda5Dz30kD366KP2N3/zN3b8+HH7xCc+Ybfeequ9973vtVardaEuHiCAAAIIIIAAAggggAACCCCA&#10;AAIIIIAAAggggAACCCCAAAIIIIAAAggggAACCCCAAAIIIIAAAggggAACCCCAAAIIIIAAAggggAAC&#10;CCCAAAIIIIDAAAiEoWLZnTY7d8rKZtPiXfvN4oYaRly7ATg727AJirEYxFWcRQsjKzpzGop1xW/c&#10;hpx0GQEEEFgU8BjTDcULU8ywUNPqHaNTVire2PkyVLxczbuNpuZbxakesvt/qD4H3u88tTJt9/qn&#10;fm9EN0sdZCRMrBHKtzpyYJlitbW7XbPA11n+7LXLTDpv+cK90PfyOpNsVuGNCwuaiu0W+rqtvhLp&#10;PpxGgVpXWqS49bmOUxTZZU2uVorqm4XqR67vykvyYlyxSarZ6xvdYYHioAeNta07izLTYUuLVVdY&#10;5FZo3RAmTbXbW1617ootqPsH2fFnrZw+a+G+W7WW3rMwvgoLm2PWuOFOC7xdblWNvY1tW919Hcj6&#10;fH5T3G+f40pdW408q5rZ0XWfaWwkbj9EJQxCm++2rVPNab2ORerjeKx5PNP84uO/obnBx9tqinYL&#10;WqPaLbRmllm0cB2d78z2rrVq3lpNhVt4W9mVWdvyzrw4+V1kC59Jmo4AAggggAACCCCAAAIIIIAA&#10;AggggAACCCCAAAIIbLqAXpVBQQABBBBAAAEEEEAAAQQQQAABBLafgCe+P3TokOV5740G+/fvt3e9&#10;6116T4ve4LGkvOENb7A47r3g+/vf/74dPXq0erPE4iYjIyP27ne/2/7oj/7Idu3aVf3s8ccft698&#10;5SuW6UXPFAQQQAABBBBAAAEEEEAAAQQQQAABBBBAAAEEEEAAAQQQQAABBBBAAAEEEEAAAQQQQAAB&#10;BBBAAAEEEEAAAQQQQAABBBBAAAEEEEAAAQQQQAABBBBAAAEEto2AEosWczNKPtqycOp6i3fsVtJN&#10;EuVum/NPRxFYKqAYX+nzh63z7Lctf+lklZB46Y/reFx2O1Z255Xbd6WJy+s4KnWsXUBp3RWfrUx1&#10;zlLitK3dkT0RuIKAksiHk1MWjk8qE3zNaSiUUD0Y22WN/bdZ0BxlfXeFU8DTCCCAAAIIIIAAAlcW&#10;KPU3wvPnz9uRI0eqjTwW+D333GO/+Iu/eNFOk5OT9sADD1TPzc7OmscFP3ny5IVtwjC0W265xd73&#10;vvfZO9/5Tms2m3bs2DH7+Mc/bt/5zncubMcDBBBAAAEEEEAAAQQQQAABBBBAAAEEEEAAAQQQQAAB&#10;BBBAAAEEEEAAAQQQQAABBBBAAAEEEEAAAQQQQAABBBBAAAEEEEAAAQQQQAABBBBAAAEEEBgMAUWz&#10;s+LsKSvaMxZNXGfBxJRC5tUcM28wukortopAoLCNrTEzjcNyfk4htIut0nLaiQACCAy2gGLYhs1x&#10;szy1VLHD8/lpzbGp4tmOWBBHmnwHu/mrbp3nYIibFiQtM91Kivbsxsbt1eEj3ctGomRJ0wubzdtW&#10;VPkhrp0jIi+0vWKGV9tX56e0sWTEws686ix1PkdrX7fFccNrtlBtDPQo139+/GVbG8VVrGW/V5e5&#10;kFcwhpQtw+K9N9vo63/FWve/WWOvucRnhQ91nFSx790nKnOLC7XO1w1BrI8V1lHLZjqY2tD57r/Z&#10;zJf+l+XHDup7tUXXWqnnPR712H972Ebf9OsWjikudXXeazkwlVwiEHjM71jXmuwT5WAIdRq6+prp&#10;Y0OHxCXtWq9vp7OOdZRTwDvn12kSRjbh165yQ/jF6nPDWuKgh61xXUOhrqnMwsoutGnNWZ0sXX4O&#10;WK8ObnK9QTWWdF+Uw7bq+Ca7c3gEEEAAAQQQQAABBBBAAAEEEEAAAQQQQAABBBBAYBgFeCXmMJ5V&#10;+oQAAggggAACCCCAAAIIIIAAAtcUOH/+vJ05c0avoderm1Xuvfdeu/766/V674tf3n3gwAGLY70x&#10;QeXcuXP23HPP6TX6l7+Z8OGHH7YHH3zQoiiqtnv00UdtZmam2o9PCCCAAAIIIIAAAggggAACCCCA&#10;AAIIIIAAAggggAACCCCAAAIIIIAAAggggAACCCCAAAIIIIAAAggggAACCCCAAAIIIIAAAggggAAC&#10;CCCAAAIIIIAAAghsD4HA4ututNEH32bNV7/erNG8EOdne/SfXiKAwAUBJSAORseq5OalEh1XWY4v&#10;/LDPB1Vy7szSw9+29lNftvzMiSp5eJ+1svu6CyjOW+Sh8ZXoXQnnKQggsA4CHitxmXiJtRypzK30&#10;uhdiONZSJ5UMsIDm7Evicw5wY2kaAggggAACCGwBgSzLqtjdHhvcy/j4uN199902NTV1Ueubzabt&#10;2bPHwjC0PM/t1KlT9sILL1y0jX+zf/9+e8c73mF33XVXtd2hQ4fsU5/6lKVpetm2PIEAAggggAAC&#10;CCCAAAIIIIAAAggggAACCCCAAAIIIIAAAggggAACCCCAAAIIIIAAAggggAACCCCAAAIIIIAAAggg&#10;gAACCCCAAAIIIIAAAggggAACmydQKoZdkDQt3neLNW5+teKVTpie2bwGcWQESkVHbY7qU2xFZ2Yh&#10;zqKepCCAAAII9CUQRLEFzZbmVcWwbc9Z3tYcq3i2QXNMcU6jvuoeyJ19jRMn1YffRcr29AbH7i0t&#10;DiMbT2Tua6vqVhbYbLdjhb651p0t0D5pkdlcenEM+YlkxKw7X9UXtHTuFFO8zhIqTnmpWHMe5jjS&#10;p0JjJKtilnuLlhb5Rg0dXsfXNqVlC31cus0yj7VtuGO3NV/xGktufKX2X9vYS/NMjmpjXuojs0xt&#10;KTXGa423v0zzL3rKT6vHhZ6fsVKx+azRuMgoUN+C1njvunMnyroKlI3etRYptmKkc+NjJPfzs65H&#10;3fjKPSz1TGfWUu+bd06fmnHTRqNE47BT9bea+8KLr9hrt1SV+fyisdrQddooMwv11Fy3bd2se+3d&#10;h2iL0OcS5fIwjaWVTWxD1Hm6ggACCCCAAAIIIIAAAggggAACCCCAAAIIIIAAAgggUKsA/1JcKyeV&#10;IYAAAggggAACCCCAAAIIIIDAVhGYn5+/KJn9nj179Drly/9UMjU1ZTt27LDAXyWtcujQoepNDJf2&#10;07d529veptfs600MKl/72tfs4MGDy2576b58jwACCCCAAAIIIIAAAggggAACCCCAAAIIIIAAAggg&#10;gAACCCCAAAIIIIAAAggggAACCCCAAAIIIIAAAggggAACCCCAAAIIIIAAAggggAACCCCAAAIIIIDA&#10;sAiEk3ut+aqftsbtD1QJTXuZTYeld/QDAQRWKuCxu6JktJdYvNOuPad3kKbWOfgNm//3z1l++piS&#10;dl8eR2ylbWW7DRQIlCy+yubtqd9Xm9x6A9vJoRBAAIHtLFAWVmYdK9NObz2/nS3oOwIIIIAAAgjU&#10;JlAUhXlc8DzPqzo9lrfH/760LD4/Oqq/KajMzc3Z0aNHL93MoiiyW265xd7ylrdUPzt37px94xvf&#10;sGPHjl22LU8ggAACCCCAAAIIIIAAAggggAACCCCAAAIIIIAAAggggAACCCCAAAIIIIAAAggggAAC&#10;CCCAAAIIIIAAAggggAACCCCAAAIIIIAAAggggAACCCCAwCYKFLnFN77Sxt7yTmvd92YLmootophn&#10;FAQ2T6C0oDVuFiqebXfeyoW4OJvXHo6MAAIIDIFAqcDTig9mzZHqPl92NL/Oz5iCj1mkOddjlg9l&#10;CdWv1piibSue6/zchsZy9VDfkVxHGq0L4b4DtWQua1uh9dc1i5qe5oXNZvPaS/dG7eCfx5stC9rq&#10;S1BaOKL7Zc2nLg41TvThQyJWO0vFqSsL741/XFyCSPfq6kfqT7qCPi3uXtWZLdzjL693cbMrffUu&#10;dzK1Tf9Fpcawe8ZJb4yvvrorHWZFz5eF+qH1ShjH1Tq6OvzSNvi62q8/yjoL6OpoNqu5rJln1WXR&#10;0ddUc1zNl8g69+Pa1ftwOtOZs8LHljrnv7ntaIxYw7/pdPWcrktZrHZy8FEaJJpfNGc1stSiTKaa&#10;Q+ezruYtxcJedY3VLlvyU9DQfKJJkN9DtuTpo9EIIIAAAggggAACCCCAAAIIIIAAAggggAACCCCA&#10;wEAJ6F/vKAgggAACCCCAAAIIIIAAAggggMD2Eyj8TQNLXkg/Oqo3rS5Tdu7cadddd92FN7UcPXpU&#10;b7hY/s2tb37zm218XG+iUDl9+rR985vftCzLlqmVpxBAAAEEEEAAAQQQQAABBBBAAAEEEEAAAQQQ&#10;QAABBBBAAAEEEEAAAQQQQAABBBBAAAEEEEAAAQQQQAABBBBAAAEEEEAAAQQQQAABBBBAAAEEEEAA&#10;AQQQGFIBJfItlbBVwXqGtIN0CwEEViTg2cc9cbrPCakSD9c5JSiGWOkJ4T15chhaECnhOWVLCAQ6&#10;X1XG+XzJgPCx4h8UBBBAAIEBEAgsnztv3YP/YZ3DT1pRxdRkjh6AE0MTEEAAAQQQGAqBpXHBI/0u&#10;32w2L+tXHMc2NTVlk5OT1c/a7bYdP378su38iV27dtlrX/taS5LE0jS1H/3oR/b0008vuy1PIoAA&#10;AggggAACCCCAAAIIIIAAAggggAACCCCAAAIIIIAAAggggAACCCCAAAIIIIAAAggggAACCCCAAAII&#10;IIAAAggggAACCCCAAAIIIIAAAggggMAKBBRXuFQMMo/5WSr+Z62lNW5Ba0whKD02JQWBzRPwyLZh&#10;a1RjMbay0+7FziU26uadEI6MAAJDJBBY2Byv4k3n7Rkr5mcUjlqxqEdG9dyw3v/V55ExncPQis6s&#10;+rvBcVzlOh63LFxy2Nm0bZm7X6MEFlg7a1vX134L20ZhZONB1Ls3lor/rnPn29VWdKBAx/DY8l5C&#10;HTkvSsv032IbLjpW2LAgTqwM495YqrEpFx1nmW/SItV62CzOcwu93XFDDVY7gmVbukwNdTylDqeZ&#10;FV3F+ZdbkIzo+F7vRrahjn4MRx1R0+eyyBpFrg4F5mMkK68wdrdwlwvlgJjuzGj89y44/WZoO/R7&#10;XKJvi6wjgljXw0IsyVUNxbJ3HTWaFmuOiuXnJZfnuc6cZ57Qd71jVj8Y4k9BpLlNv3+UntNHcwwF&#10;AQQQQAABBBBAAAEEEEAAAQQQQAABBBBAAAEEEEAAgbUKDOurMdbqwX4IIIAAAggggAACCCCAAAII&#10;ILBNBEZHR6vE9ovdPX369LJviN2xY4dNTU1VL971bY8cOWKZ3kSxXPHtJicnL2x7+PBhK/wFvxQE&#10;EEAAAQQQQAABBBBAAAEEEEAAAQQQQAABBBBAAAEEEEAAAQQQQAABBBBAAAEEEEAAAQQQQAABBBBA&#10;AAEEEEAAAQQQQAABBBBAAAEEEEAAAQQQQAABBIZNQFl7y1xJWf3DM/hSEEAAgaUCSuIcJJ7AWAl4&#10;047SDteZgNeT+mreqeJ8KZmxkiVTtoCAkjErUFuvoeXCeNA5LOdnrWzP615C3LYtcBZpIgIIDLWA&#10;z9GFFWdftLmvfdra3/pns6zz8tw91H2ncwgggAACCCCw3gJhGJrHBY/j3u/waZrauXPnLjus/9zj&#10;fHtscC/z8/P24x//eNm/PzYajSp++NjY2IVtjx07Vj3mEwIIIIAAAggggAACCCCAAAIIIIAAAggg&#10;gAACCCCAAAIIIIAAAggggAACCCCAAAIIIIAAAggggAACCCCAAAIIIIAAAggggAACCCCAAAIIIIAA&#10;AgisUkBxhtPnf2DdH/yHlWdPm4J+rLKCa2zucSeJPXkNJH68IQI+tFtjip3b6B0uTzU2N+TIHAQB&#10;BBAYaoFA8cbCZkuxTGMrZ88q9vSMptfSQs25pp8NY/ForlX/9NXjbFutsdivLebHH20kFlrk4eD1&#10;f2DtrGvdLK8eX7UGbT/TbVtW5L3boNZpzTixlt8Ts7aVQal75bi+asMa75M+ToJQMelKtbZab5aW&#10;5svHsPfx1LjtPmvefr+cR9Uw7/HGlLRyKS3RGjmQTdhoamgr9v4GtsEPVXbnFDJYPmFkYeIGw3kt&#10;bcxZ7eMougaiRHOZrodY5yPSmMgUY7+TKVeLqt24kdlHH1awq/cjVZ+muy/nDfAxv6M1bqFyQ3jO&#10;iSDSfBM1/BJedfHryJS/oiE7/9A0Y7nmgXMd5Sqo+/fPVbdu43YI4t7vIWXe1a/I2cYdmCMhgAAC&#10;CCCAAAIIIIAAAggggAACCCCAAAIIIIAAAggMnQD/gjx0p5QOIYAAAggggAACCCCAAAIIIIDASgQm&#10;JiZs9+7den1371XN3/ve9+z06dOXvSg5SRLbv3//he2effZZO3v27LKH8LrCJW9+OXHixGX1Lbsj&#10;TyKAAAIIIIAAAggggAACCCCAAAIIIIAAAggggAACCCCAAAIIIIAAAggggAACCCCAAAIIIIAAAggg&#10;gAACCCCAAAIIIIAAAggggAACCCCAAAIIIIAAAgggsKUESis6c5Y++6R1n/lPMyU4Hp7UrFvqRNBY&#10;BAZXQHG5gmSkF4tLCY1NSb49sXMtxavxhOalJ+3WN4GSnVO2hkCg0PhK7F0qMbWPh7w9Y+2nvmTt&#10;p//VyrYSsfvPKQgg0IeAz4k1zbWLrfD66q5zsW6+DqCAn+/FuVhzNQUBBBBAAAEEEKhJII5j27Fj&#10;h01OTlY1zs7O2qFDh2x6evqiI3ic77GxsSp+uP9gfn7ejh49ar79csVjgi/GGe92u3bmzJnlNuM5&#10;BBBAAAEEEEAAAQQQQAABBBBAAAEEEEAAAQQQQAABBBBAAAEEEEAAAQQQQAABBBBAAAEEEEAAAQQQ&#10;QAABBBBAAAEEEEAAAQQQQAABBBBAAAEEELiagOJ4lIof2v6vL9v8v33K0hd/WMWPVHCyq+3FzxDY&#10;ogKlha0xa9z2gD7us6DR3KL9oNkIIIDAgAmUWjlofjXFHStmzyvm9EwV5zRIRhUvbDHe6YC1ue/m&#10;KBa791kx1Mp0TmHTFYtdDhtV/FBN3cdij8mmx/59VmTWydp6XF51Jefbz6Tzlnq8cO3o+7bixFq+&#10;V7djYdiwoNlaWA76T+spPhYijREvkceaV/E2e3sXDlY9Z2pX0By10de/3Ubf9GsW7rhOjayvHb2D&#10;XPlzN0+rw8VZLhG1Rc6hfDawCZVH0VEekCxVKP7ELGlcucH8ZN0FgqRZzWWxj02N3UDDcT7v9nIx&#10;XPVqW/em1XYAj+04l7atnXUv1Bnpmp1Uzgkf/GWmnBOR5gZZ9K7XVVyTfvHoOgoSzTIyTHy+rEph&#10;0915y5W/oDcTLTw9xF/cIB7fbdHIxBD3kq4hgAACCCCAAAIIIIAAAggggAACCCCAAAIIIIAAAghs&#10;hMCwvhpjI+w4BgIIIIAAAggggAACCCCAAAIIbGGBZrNp9913n0VRVPXimWeesU9/+tPLJri/6667&#10;Lmz33HPP2VNPPWX5wpsZlhJ4HadOnVp4gbjeV9FdfLH40q14jAACCCCAAAIIIIAAAggggAACCCCA&#10;AAIIIIAAAggggAACCCCAAAIIIIAAAggggAACCCCAAAIIIIAAAggggAACCCCAAAIIIIAAAggggAAC&#10;CCCAAAIIIIDAVhdQqt6Zszb/tX+09jc+Y8XceVMm463eKdqPAAI1CniS40DxvsJQiciVhLgseonI&#10;6zpEqYThCgim6nSchWTnddVNPesg4Dmslfc+bI1ZMDqpZO9Ktq5k1KXuH+2nvmzdp56wsj17UX76&#10;dWgFVSIw9AKeQL7szOvyWkz+3l+Xy27H8nOnrFCdlO0g4JO1iubr6sMflwvP+WMKAggggAACCCDQ&#10;h4D/nWBqasruuOOOqpa5uTl78skn7Utf+pL546VlbGzMbr755uqpdrtthw4dssOHDy/dpHrs+z37&#10;7LM2PT1dfV8UhaVpetl2PIEAAggggAACCCCAAAIIIIAAAggggAACCCCAAAIIIIAAAggggAACCCCA&#10;AAIIIIAAAggggAACCCCAAAIIIIAAAggggAACCCCAAAIIIIAAAggggAAC1xDwsGMeXzhq9GKQKZao&#10;HlxjJ36MwBYVUKyacHSHjb7xV23k9W+3cHyXOsJ436Jnk2YjgMBACZSKSz5qQRRbOX9O+QtmtbyI&#10;zFqtXiuHcapVHNegOaZ1lPrcaVuZKRaax3bdqKLYsaNR02KPBa+ikG+WKh58O+su3Nmu3pgZtbko&#10;e7GM/fS0osQS1Vl022aKIx7EzV6lVe39fyq9VUGkdmpcqLFhFfu2VJsVx/5K1XunVoW62u2XP3A3&#10;97h2hSWFvhallslNi3w8X510+crW+Kwi8Jt5vGnFnQ6SEdEptvtlUtpm1UZrbNC23k0jtKG5LAws&#10;Unz9hsaGj+eOX2vBFUfv1hPTWJpJ29ZWXMfSh5b6GEeRjWluL9OuJpiuxmFkoecZWG3xyz9uKEeB&#10;5hXV3PT6VL9Ebbo7Z2l2lXlgtcca8O2jHbtt4k1vt4mf+h8WtCYGvLU0DwEEEEAAAQQQQAABBBBA&#10;AAEEEEAAAQQQQAABBBBAYJAF9KpPCgIIIIAAAggggAACCCCAAAIIILA9BX7u537ORkdHq853u137&#10;yEc+Yn//939v3/72t+2FF16wsnrDgtmDDz5ozaa/iNlsfn7e/u7v/s6OHj1qhd5k6MW3O378uD3+&#10;+OM2MzNTPeef9u/frzfF8OeXCyA8QAABBBBAAAEEEEAAAQQQQAABBBBAAAEEEEAAAQQQQAABBBBA&#10;AAEEEEAAAQQQQAABBBBAAAEEEEAAAQQQQAABBBBAAAEEEEAAAQQQQAABBBBAAAEEEBgaAU9Oqiyt&#10;HoTHyjz3PKMq1aeh6SMdQQCBNQp4rmZNB+HEHotvu9eivbdorqhzftABlCDaP6oE3tV8tMa2stsG&#10;CeicRQ1rvOIBG/vpt1njxlcp6bvuHXmmgaJ7iZ9DJa6mIIDA2gXKLLX0h9+1zlNfsuzk871ra63V&#10;KVG9FnjWPfo9m/vK/2Pps0+utSb222oCfrv281+NAT3WOGCJv9VOIu1FAAEEEEBgcAWmpqbsp37q&#10;pyyO4yqu9zPPPGN/8Rd/YZ/97Gft4MGDdvr06arxO3bssHvv1d8T9LuixwF/7rnn7JOf/KSdOXPm&#10;QtzwTqdj3/3ud+0zn/mMpWla7ZckiV133XWDC0DLEEAAAQQQQAABBBBAAAEEEEAAAQQQQAABBBBA&#10;AAEEEEAAAQQQQAABBBBAAAEEEEAAAQQQQAABBBBAAAEEEEAAAQQQQAABBBBAAAEEEEAAAQQQGGCB&#10;IIgsUGwQBYxUGLL0QqyPAW4yTUOgPwGNeY+vTUEAAQQQqElAc2rQHLNAsajzufNWtM9XcaeDxki9&#10;Icpram5d1QTNEa2hIiu781amXVW7cfcWZYmwlmKwxR7nuyqB5Yr7Pae13LXaUSjG+3Q612vtQgj5&#10;8eaoRYpzbN2OBY2mPhJVs/DDhSP0+yWKAsWZixXyVuNFseYCjZss93jz9biVRaa1bP/noStH921k&#10;efW1kIWvlze+yGZs0sKde3RtXX78MutaOT9djb+Nb9v2OmKga63UGIg0Xv0j1zXU9mutnqE7EJh+&#10;tc905ywtlT/A+6XrsxUlNtYYtSBr61dF5YfQ9Wtxcw3t1TUfagwnoxbqQE3FkfTj+ces5s+uH7P6&#10;bg1Vb7FdopFxG73rtdZSHo+w2dpirae5CCCAAAIIIIAAAggggAACCCCAAAIIIIAAAggggAACgyTg&#10;r/ikIIAAAggggAACCCCAAAIIIIAAAttS4E1vepPde++99vWvf11vpMjtyJEj9sEPftAeeOABe/Ob&#10;32wf+tCHrNVq2T333GMHDhyw6Wm98F4vkP7Upz5l+/fvt4ceesh27Nhh7Xa7eu4Tn/iEpXqRs5dI&#10;L96///77q6/bEpdOI4AAAggggAACCCCAAAIIIIAAAggggAACCCCAAAIIIIAAAggggAACCCCAAAII&#10;IIAAAggggAACCCCAAAIIIIAAAggggAACCCCAAAIIIIAAAggggAACCAyvgGcSDRXeOAqtzJRMVImA&#10;i067l1xYiamDwDegIIDA9hXwtN6BNfbfavF179JcocTeseYMxfGqpXg1uY5R5MplrG8Cwq3X4rre&#10;lQShNQ7caYE+qrzXOn+lksBbdR4jJV9vDFWi7/XmpH4ELhbQ2qtIrfOD/7DuD//LRpOWJTfoWiu6&#10;F2+2mu+y3LIfHbTuc/9l4eR11nz1G3oJ6ldTB9tuUQG/r2pMabL2GJwUBBBAAAEEEECgLoGdO3fa&#10;G9/4Rrv11lvtmWeeqWJ7P/HEE3bw4EF73eteZ29/+9vtve99r42Pj9vdd99tU1NTdvLkyerjYx/7&#10;mE1MTFSxw5MksR/96Ef28Y9/3L7yla9caJ7Xf8cdd1z4ngcIIIAAAggggAACCCCAAAIIIIAAAggg&#10;gAACCCCAAAIIIIAAAggggAACCCCAAAIIIIAAAggggAACCCCAAAIIIIAAAggggAACCCCAAAIIIIAA&#10;AgggsFIBxR0LQ4X4TBSDTPE+s7QK+elhyaogkiutZpntPKKZV0NBYPAEiLc3eOeEFiGAwFYWqCKT&#10;N0csaCjW9Ny0uqJ5dmTcAsXKVfICD3S6lbu3fNvVpyBuWdhoWdntKB5wqn7WsIBa/miXPeukiWK0&#10;Nz0OvL4p5azI3zafqi3VIm55c29hlhe97Rba69tPJKPVOtDjGoeNCTOtDetYD15ouJoTWKS49b34&#10;t5G3Wc9lZdYbHjUsGrPjz1o5/ZKFe2+xeNe+C4dezYNemySptjXUNm91GTe1Xq6hgatoSGmFRbtv&#10;tLHX/4oa0tS1pWtpadH6PTv+nGJIP2Xx7hssuet19eYDWHosHvfyszQSi+Y65mPXR0Nb11rfvzAN&#10;kK2P+bOdOSvKorr2C30/kYxYEkVWdNtVbogwGuldw2uc14OW5hnlLGjm/junHDWO21lH81HbdjXH&#10;B0iDpiCAAAIIIIAAAggggAACCCCAAAIIIIAAAggggAACCCAw+AJkdR/8c0QLEUAAAQQQQAABBBBA&#10;AAEEEEBgnQT27dtn73//++3IkSP2/PPP6w0Apc3OztpXv/pVO3HihP3Jn/yJtVotO3DggP38z/+8&#10;Pffcc9Zut6uPj370o/a5z33Opqam7MyZM3b48GHLc72xdqHccsst9oY3vMHimD+/LJrwFQEEEEAA&#10;AQQQQAABBBBAAAEEEEAAAQQQQAABBBBAAAEEEEAAAQQQQAABBBBAAAEEEEAAAQQQQAABBBBAAAEE&#10;EEAAAQQQQAABBBBAAAEEEEAAAQQQQGBIBJTMOFCiUn0yZTC1sj1t6fe/oe9La9x6vwXju5SrVYlN&#10;KQggsL0FooYSaivBuWc89o+6irJCB1Fo4eReC1sjOoYShyuRN2ULCBRK+u7N9MTW/ihLNTQUw00J&#10;qoMqaX2N42QLcNBEBOoV0PpM86FfXZZn/VWtSzHvzFp++pgFzRGLr79Nl22oq5a5tj/YrbF3NUVX&#10;TdVAYE2/NU4arUQAAQQQQGCLCCRJYvfdd5/95m/+pv3VX/2VnVSxpJcAAEAASURBVDt3zoqisOPH&#10;j9sXv/hF27Fjh733ve813+7uu++2Bx980P7pn/6p2sZjgH/oQx+y2267rYob7vssxhX37o+MjNgr&#10;X/nKqv4twkEzEUAAAQQQQAABBBBAAAEEEEAAAQQQQAABBBBAAAEEEEAAAQQQQAABBBBAAAEEEEAA&#10;AQQQQAABBBBAAAEEEEAAAQQQQAABBBBAAAEEEEAAAQQQGCwBBSILFUvUFHvY40X2HYsszy0792IV&#10;yy70eMWx4pS+HOxssPpOaxBAAAEEEECgFoGwOeoBxPWh6pTDIIgTCxut3vqiF526luMMSiXK0mBB&#10;ohjpcdOKuXNmqdZQG9zPUPG9RzxOu6+zFkJ8z3XblisufFQFK15OK7CsyGwma2sf7VRtF9gOnb/g&#10;3EsKTlxU/Qo9xnzNJQo9z0VcLTnDhXjHqY53ofFrPp73v7DO975q3WeetLE3/prFO/co/rnG4ypj&#10;5OeKpZ7qIxBoI+t9TROtZXtQa27hqndUrL5wfKdFE7sqL9P6emnx9uSnj1r7yf/Pkjt+0pp3/qR+&#10;HC/dhMc1CVTXusatz2lRoPOi68cvt3bucfYXr6GaDraJ1RS6Js92pi9cMoV6Odkct0ao8a95pdS8&#10;bqE7+O+NLrD6ErXGLdflmqQeR93rCCzVtTvdmbNizOctj4W+trpX3xr2QAABBBBAAAEEEEAAAQQQ&#10;QAABBBBAAAEEEEAAAQQQQGBrC/AvxFv7/NF6BBBAAAEEEEAAAQQQQAABBBDoU+Ad73iHPfvss/ax&#10;j33Mjh07ZvPz81WNUaQ3EiyUOI7tfe97n335y1+273znO1bohfr+IvBDhw4tbnLR18nJSfvt3/5t&#10;e8UrXsEbYi+S4RsEEEAAAQQQQAABBBBAAAEEEEAAAQQQQAABBBBAAAEEEEAAAQQQQAABBBBAAAEE&#10;EEAAAQQQQAABBBBAAAEEEEAAAQQQQAABBBBAAAEEEEAAAQQQQACB4RBQ0lAlDw0Uq6dUQtH8pZPW&#10;/c4TVipJa7T7Jgt3TCm58XD0lF4ggEA/AporPJlx3UVVhqOTNvqGt2veySzasbuKDVb3YahvnQUU&#10;z61Uku8q87rivVkYrvMBqR6BIRZQwncFPzSLlDjek7trbuwlf19Ln70yXZ/TZyw7e8qi0R0W77pJ&#10;TxVrqYx9tprA4m3bh4Fib1rhDygIIIAAAggggEB9Anv37rVHHnnEjh8/bp/73Ofs9OnT1u12q1je&#10;4cLvhYHWtjfffLP91m/9lj355JP2/PPPVw2YnZ2tYoRf2hqPJ37nnXfar//6r9u+ffsu/THfI4AA&#10;AggggAACCCCAAAIIIIAAAggggAACCCCAAAIIIIAAAggggAACCCCAAAIIIIAAAggggAACCCCAAAII&#10;IIAAAggggAACCCCAAAIIIIAAAggggMBKBMLILG5YFZFOcYarGHSL8clWsv/SbRQTpDh/xtr/8Tkr&#10;s66Nvu5/WLjn5qVb8BgBBBBAAAEEhk1A64YgaZo19NFbUVgQJ2b+XC/k7bD1uOpPGKt/ifp5PrUy&#10;7eg5X0B5vO21LqSqalf0SVGELVLOiFE5eww3BWuv9ptJ21rK6ada3i1XfNOO1midTGs+PfbTE+q/&#10;UT937Vntq0QTft5CxQ6vtfgg0ZG05vQS5mV17FSxyvvW8u6nOgezZ9V+xdVNWpXJausN1KJMjrkb&#10;aOdGnotVz6q+nlTV9I37pLjQC6d1+WMmo8oZIk8/l2qr9WiX35Zn+xKonBuJhVlhscZYoHHh11Cu&#10;ExT3P4L7altdO6dZZrOd9oXqfG7Y0RqxOIotq57PdS2M6DL2Oc5/uvorzEZGq3kg0e+cQbV7qVDY&#10;hZ31uWfV9V1oKg8QQAABBBBAAAEEEEAAAQQQQAABBBBAAAEEEEAAAQQQ2JYCdf+r/rZEpNMIIIAA&#10;AggggAACCCCAAAIIILB1BVqtlv3xH/+x3XHHHfaP//iPdujQIZuenrb9+/f33mSx0LV77rnH/vAP&#10;/9A+/OEP2+HDhy3TC6cvLf6mjD179tjb3vY2+53f+R3zuikIIIAAAggggAACCCCAAAIIIIAAAggg&#10;gAACCCCAAAIIIIAAAggggAACCCCAAAIIIIAAAggggAACCCCAAAIIIIAAAggggAACCCCAAAIIIIAA&#10;AggggAACCAylgCcm9cTFSoabn37eciUVjXbttWjyugsJkoey33QKAQQGQyCKLJq6XumRlc7Ys3df&#10;NYP3YDSZVlws4IngS0+qrkTwQehZ1T3ZNQUBBNYuEGppprWZ5sNS19Wa50VdiqXWd9mpH5l1Zi3c&#10;f6uFO6Z6c+3aG8eeW0ZAs3MjsWjHXgs0ngIt+SkIIIAAAggggECdAqH+pnjnnXfahz70IXvVq15l&#10;X/ziF+3o0aPVIaampi4camxszH72Z3/W3vOe99jf/u3f2smTJ/VnSK1zLylJkthdd91ljzzyiL31&#10;rW+9KK74JZvyLQIIIIAAAggggAACCCCAAAIIIIAAAggggAACCCCAAAIIIIAAAggggAACCCCAAAII&#10;IIAAAggggAACCCCAAAIIIIAAAggggAACCCCAAAIIIIAAAghcSUChPS2IzCLFtPN4kWlX8SKLK219&#10;zec95mR+9kXLTyqunYKalXmh2CDX3I0NEEAAAQQQQGBLC2hBofVE0Gz1eqE4uf44iBR/2tcaw1g8&#10;NnqzqXiuTfWutELxfKu4wB7TdYP6HMl8JG5eOJyvw+bSthVXjdse2LS2ST2OcVVKa8YN1dOysjNX&#10;9SFojmsZp/VhjcVJFPG2ikleam0YlbnaXVqmr1eOp7y4iLwWqK9hO5bPz1ioGHXB6ETP5Fq7Xdo/&#10;Ha5Qe1J9RKoh8hjq+s8ao75MHrCiljVHlDNE6+2sq+V7buFVz/uANX8rNUfjqIrXrNjNsRXW8N+V&#10;gtK6RWap4iS2NM+tdqgNWvdD/cI2n3X00e3FI9d4V9Rz29EYM/9ZqTnD1F9LNOb6+OUubI5Zqd8R&#10;G1luserLlHMil+l5zT15WVhMUOxBGxq0BwEEEEAAAQQQQAABBBBAAAEEEEAAAQQQQAABBBBAYIAF&#10;/BWfFAQQQAABBBBAAAEEEEAAAQQQQGBbC7RaLXvXu95VJbg/ePCgHTlyxOI41ns9/I0eL5dHHnmk&#10;ev5jH/uYHT582GZnZy1NU70eP7SRkRHbs2eP/fIv/7K9//3vt7179768I48QQAABBBBAAAEEEEAA&#10;AQQQQAABBBBAAAEEEEAAAQQQQAABBBBAAAEEEEAAAQQQQAABBBBAAAEEEEAAAQQQQAABBBBAAAEE&#10;EEAAAQQQQAABBBBAAAEEEBgyAU/W64laS08sevyHFuhrtPvGKiHwlZMMDxkC3UEAgc0VUDLurZ4Q&#10;enMBN/fopSdSz5XsWgmpTUm/+0l4vbk94egIDIZAlTM+auhaUnuytHdtrbFpgfbPThyt6or2aH3X&#10;bCk5fb7G2thtSwlo/ITju2z0Db9kZRBZMDKuscTddkudQxqLAAIIIIDAFhDwmN433XST/cEf/IE9&#10;/PDD9oMf/MBOnDhh119//UWt379/v/3u7/6ujY+P22c+8xl7/vnnrd1uW1EUFkWRTUxM2J133mm/&#10;8Ru/YQ899FC13UUV8A0CCCCAAAIIIIAAAggggAACCCCAAAIIIIAAAggggAACCCCAAAIIIIAAAggg&#10;gAACCCCAAAIIIIAAAggggAACCCCAAAIIIIAAAggggAACCCCAAAIIrFBAMcdChaAb2WHh5J5eDDqP&#10;bbfGUirWZH7mBSvn5yy+8S4LJiZVuQ5AbLM1irIbAggggAACW0RAMcLC5lgVblqRp81ao1oCaA0w&#10;rEVLqCBu6KOpZY56PDez4esdj0s8quOH+lr4+k1tmsu7lhaptUzxipcpvs9MZ14hh7OF5VlpDcU2&#10;Hk0SK9uzVR8inbtq/bbM/v08FfjBIx8TgYVV2NvSsvzKsY+L9rSV3bbG1bgFLcVJrvZZpgWqtmzL&#10;v9tR/YlFoxPayI9zpR2WqWPhqVLx7rJcMe+Uf6ORa/+gtNhjNFfBn6+834b/RH0O45auN/XTY1Ln&#10;+nBf1tzrcCo0Djz+d6x4+hoHkaxDfU11DWWlj1+5r2GsrUND+6gysFldP/Opj6NSPVI/NaePN0eq&#10;cVXoOlQwSF2LC9fCGrsc+H1BY7ZRptYoSmtXl2hg02nbclnqauujD+yKAAIIIIAAAggggAACCCCA&#10;AAIIIIAAAggggAACCCCAwPYS4F/Xttf5prcIIIAAAggggAACCCCAAAIIIHAVgcnJSXvwwQerj+U2&#10;i+PYHnnkEXvLW95iX/va1+yHP/yhzczMWKPRsP3791f7PfDAAxYO85tgloPhOQQQQAABBBBAAAEE&#10;EEAAAQQQQAABBBBAAAEEEEAAAQQQQAABBBBAAAEEEEAAAQQQQAABBBBAAAEEEEAAAQQQQAABBBBA&#10;AAEEEEAAAQQQQAABBBBAAIHtJxBGFoxPWTR9xorZl6wMGhbvv025jCMrlayVggACCCCAwNUEPFF9&#10;0GhZvPdmi3buU6Z1TyZPQQCBNQso6bvFkVlZVmuxKu/7WirTjvn8jOUnj5klLWvsu0UJ5QMljqds&#10;CwGNnyAZscYNd1fdLcuiGlPbou90EgEEEEAAAQQ2XMBjfh84cKD6WO7gvg694YYb7AMf+ID90i/9&#10;kn3zm9+0559/3rrdro2Njdmtt95axQW//fbbl9ud5xBAAAEEEEAAAQQQQAABBBBAAAEEEEAAAQQQ&#10;QAABBBBAAAEEEEAAAQQQQAABBBBAAAEEEEAAAQQQQAABBBBAAAEEEEAAAQQQQAABBBBAAAEEEEBg&#10;FQKBgs4lN99t8eR1FkzsMlPMSAUjW0UNSzZNO5adel7h8TKL9txgoWKcrbWqJbXyEIFaBcoss6J9&#10;vhqb0eikWaSYjhQEEEAAgb4EgiDWgmJk4bZfWtgc68WeDlTtGpcVfTVo3XdWpzxng/qpiNtWtmfW&#10;/YiXHsBZRxVHOJZ9ZmnVjixPrZOmNpFcuvXL38+k89pasWcXykicWDOMdW+c0zOKUVudOz9x9RZ3&#10;skjjRCUsdBx1IC/zKwyP0rqHvmnpsaet9ao3WePWeypvj8F8afF6ixnlzEi7FoxNmDVHL91kxd97&#10;a1K1Kcw1hqXq+Teiptazio93hYauuO7aN0x0kuVZav1dZrmqv9ym9mNu0woDXR9B1KjGbJLnPpKt&#10;m3ctLzRifCBvcXof3tPd2WoeKUtdUUFhSdSysbjVG/pZ16woLPTfE4O1rpuFpP3LRmKNrGORfl/0&#10;ysMytOl01lKtz0ej5lanXNkV4vOYf5CfYWVebIUAAggggAACCCCAAAIIIIAAAggggMD/z96dBEmW&#10;3fWe/587+RSRkXNNmVlVUkqqktAASFVFa0DiIXU91GDdxgNra6N5izZjgUwLjA1sMIMNC+3YtLHD&#10;DDPaGpmsARNtknjYU9fDoLs0NGoQGh4lVKpBVapU5RTu4dfv1L//9YisyMjIIQaPCvf4npKnu1/3&#10;e+45n3PuuTeVEf8/AggggAACCCCwrcD0X9+3/YiNCCCAAAIIIIAAAggggAACCCCAAALbCVy4cMH8&#10;QUEAAQQQQAABBBBAAAEEEEAAAQQQQAABBBBAAAEEEEAAAQQQQAABBBBAAAEEEEAAAQQQQAABBBBA&#10;AAEEEEAAAQQQQAABBBBAAAEEEEAAAQQQQAABBBBA4KgKhLRj3ff8rJWnz9naV79gca9v8ekHxTHn&#10;2VmP6oDSbwRmJeAZj9s0zuuJeGd1HOqdD4EbieUba6Jg6UNvs+j4fRYSJf4O0TRZ83z0hFYicPgE&#10;dA6FKGvb1VTFHs6nxurRNWuUrD5ZOmXRiQdUV334+kuLZiigNbquZlg/VSOAAAIIIIAAAjsT6Ha7&#10;9p73vKd97GxPvo0AAggggAACCCCAAAIIIIAAAggggAACCCCAAAIIIIAAAggggAACCCCAAAIIIIAA&#10;AggggAACCCCAAAIIIIAAAggggAACCCCAAAIIIIAAAggggAAC9yrgMciik/dbrEcbPnK3Mcni2Kqr&#10;P7Lm2iWzJLP41EN67qgZxC2+17HgewcgEGmeXvuh5V//kuKiKtb2E79g0WBlD7EcD6DNHAIBBBA4&#10;7AJ+A6H7gNDtqaWKN62QtlFvoBDler3gJfTVT3W4Go/elFueQdq1yOMTqxV+x1VUpa1Vk1Z9Y1v7&#10;Zv0P/871yZru+fRKX/AnryNpghXtdh+7JX3L955B0XVYQclNV+O28qKq9EoxcTffL3p8+7qx8tXn&#10;bfLdf7T0/ouWPvzO2zdG/a9Wr1pT5Mqbcc4i3YfudjBK3QcXeiT+qDSuUWSZ7hfakPu3b8HBf9Ke&#10;c+pnkpqVhWIKe1zq7Ub84Ju2cEdcX99MOVp8HqRl2Z4duc61otZi5yfVnBfvwpV8aNWmdWFZ60In&#10;1vzSOdpMcn1D3+p0ZbC7tcHPcb/39lw32WRkSemrjLap5rViYkPN42N+6u6ueu04J0XGk9desGZ0&#10;1ZLT5y32v4fs0nROekwzEUAAAQQQQAABBBBAAAEEEEAAAQQQQAABBBBAAAEEZiSw+D+RMSM4qkUA&#10;AQQQQAABBBBAAAEEEEAAAQQQQAABBBBAAAEEEEAAAQQQQAABBBBAAAEEEEAAAQQQQAABBBBAAAEE&#10;EEAAAQQQQAABBBBAAAEEEEAAAQQQQAABBBBAAAEEEEAAAQQQQAABBBBAAAEEEEDgyAooCXV636MW&#10;eUJNJWeNBictWTmj5LhK0kpBAAEEXEAJeJt8ZPXqFasnY21Y9IzDDPudBRqrh5eteOm/Wvn6q22e&#10;69DtKznzAxYfP0Ny5jvj8SkCdxfQEhstHbfk1HmL+ro/80Tzu1x3o96SdR7/oKUX39fW2dReFwUB&#10;BBBAAAEEEEAAAQQQQAABBBBAAAEEEEAAAQQQQAABBBBAAAEEEEAAAQQQQAABBBBAAAEEEEAAAQQQ&#10;QAABBBBAAAEEEEAAAQQQQAABBBBAAAEEEEAAAQQQQAABBBBAYKEFqsoaPazWY5clKA5epbiT9epl&#10;i5dOWrR80kIU7bI2dkNgRgIeJreY2OT737TixW8rhu6ahTaO44yOR7UIIIDAEREIUWxR1ldYXMWz&#10;1SN0+roPiBe+93Fn0MbcNsVk143UwfZX169e1rFUuSPaEoJNlDsirybWtGHhb44N7+/KsrRhmU/b&#10;rPeKJm/L6kNUFdaU6/Hkez6O+vYMQhOHKGmbGuues713tMqqasuB/K3fQ6aZhUTf93vUOxWPia8Y&#10;6FZOdA+q+Mzu4e3fYfE9KsVjrpVzI2pKS/S6CpHmdaZP/NMt7dxh/Tv6uvfJc380288pH7coTixK&#10;Olar31OjA2zfjjoz/18Omk8h67YdyTQffXqVmsNlXbTbdj7bDpeJ3wpfzYeabtM5VLfrQs9SP/80&#10;Bxvlmmj0pcgN9vD3u1jntOl8isvKEl+nnEGYleb6qNDxBenrwiKXRvPm+v/zf9qlv/pfLX9Bfxep&#10;y0XuLn1DAAEEEEAAAQQQQAABBBBAAAEEEEAAAQQQQAABBBCYocD0X99neACqRgABBBBAAAEEEEAA&#10;AQQQQAABBBBAAAEEEEAAAQQQQAABBBBAAAEEEEAAAQQQQAABBBBAAAEEEEAAAQQQQAABBBBAAAEE&#10;EEAAAQQQQAABBBBAAAEEEEAAAQQQQAABBBBAAAEEEEAAAQQQQACBBRNQNtG6yq380Q/0orRw5kEl&#10;G1Uy49sk0V2w3tMdBBC4q0BoE+5O/uvXrHj5Ocve9pPWectPattdkozftd5NX/Ds0G1m42ky5U2f&#10;8PKwCbSZvCsrnvsnG339C5oP77fkw78yvWZ4VmwKAgjsTcDPoxBb9vDjFp9+yKLe0np9uzu/4hP3&#10;We+JT1pTFarWU1rsrp69dYq9EUAAAQQQQAABBBBAAAEEEEAAAQQQQAABBBBAAAEEEEAAAQQQQAAB&#10;BBBAAAEEEEAAAQQQQAABBBBAAAEEEEAAAQQQQAABBBBAAAEEEEAAAQQQQAABBBBAAAEEEEAAAQTm&#10;TcBjj5aXXrQmH1ny4FsVH++Y4uV5DFHi2s3bWC50ez2MY6dvUVcxtavKmiJnni70gNM5BBA4OIGm&#10;XV8teEzbyKJsSbcBild+cA048CMF9dO6A11HIqt1/9NUytsQZwfWjlq63SizVHGEdcfVWpdNZWvl&#10;ZP3+y7duLsFK5ZMYFWPdnvkFcfrZMeWZiBSPuMknFsWRhbR747PNe+/9tY4Zx+11N9R+iMbKqmlj&#10;2gfrbJor3ja1I0nbQzbqk9W+7/YtaDxHhr4fLZ+0SPGV9zIGpXJvFFbbQFXGMqnUhsbn9Abw9k3Y&#10;362R5tPwmlWvft+arGPZ2UfM1i02HyhkPYvPXrBIcy8kU1fuuzcL7e/r6XkRLPHzXNOx0jnk55pe&#10;bpxK+3vAA6ytUD9WJ+NNRwy23BlYovPKap0Mpe6Xm6B51t39uu5rTtpp64illunvju6oaq3SeXdt&#10;vKati6C5iXG7l35d9L+DjLUOT9zV+0xBAAEEEEAAAQQQQAABBBBAAAEEEEAAAQQQQAABBBBAYOcC&#10;/tMZFAQQQAABBBBAAAEEEEAAAQQQQOBICly5csVee+219oeb9xPAf9EiyzI7f/68RfrBfgoCCCCA&#10;AAIIIIAAAggggAACCCCAAAIIIIAAAggggAACCCCAAAIIIIAAAggggAACCCCAAAIIIIAAAggggAAC&#10;CCCAAAIIIIAAAggggAACCCCAAAIIIIAAAosnoESaylUa9ZctPfeYpfe9VXmBIyXb1EYKAggg4Im8&#10;lXi4/OH3LP/W/23RymnrXPzpdtu+4CjeV1MWygitZMnRelLufamYSmYp0FRK5D28oqTMIx1mIwk1&#10;iZlnaU7dR0mgsTA4aenSyWmSd08qv1G0VmrB3Hi3zbPOw81J0tdfhyS9efs2e7IJAQQQQAABBBBA&#10;AIF7FSjL0l5//XXz2OD7Hbs76J53aWnJzp49u+8xx++1f3wPAQQQQAABBBBAAAEEEEAAAQQQQAAB&#10;BBBAAAEEEEAAAQQQQAABBBBAAAEEEEAAAQQQQAABBBBAAAEEEEAAAQQQQAABBBBAAAEEEEAAAQQQ&#10;QACBxRJQDLvbhbELkbqqmHeb49h55z32XTkxyxV3MutZcvaChU5nGoJysXDozQIIhCSxkPasyn+s&#10;OLeat+189klPrNQFGF66gAACb5aA1tKoO2hzFlis2OGdrlpyuxuKN6uR+3xcdS+oz34f1BS5riml&#10;hWw/j+EHUH1b77s2HSKJI+vHmb2+adtosmaVj0e4+brmt2uFYoWP1daNoQkWW7/TM6tKq7WfJR31&#10;YWPsbt5/0yF2/TKOFfdYB/e2edfqRvHst41Z7n33GPTqvsekv1NpassUBz85fa6Nia+Ad3c0u1NV&#10;heLrN7KL9eyPUve1je4bDvIWIeh+u7r8sq3+X/+7xUvHLXn6f7EoOaFmbxoPxaCO+kvWe+qXRCTP&#10;wfKu+3wnDz5bFxB95GuaTqK0rG6MxZruI5U1Qe/970ibxmd9t3l4itSntSq3Ual1wdcanXOR/ljp&#10;+NqmHDSFzlBfM/y8ynyB8zN3F8WrTrV/qr8jqvS05mxUVevvl9fbdau22BeqBS5tbg2t2z5lmkpr&#10;23xOmwUeIbqGAAIIIIAAAggggAACCCCAAAIIIIAAAggggAACCMyPgP4lm4IAAggggAACCCCAAAII&#10;IIAAAggcTYFnnnnG/vRP/9RK/yWOffwBZP9lgnPnztkf/MEf2IkT/kP8FAQQQAABBBBAAAEEEEAA&#10;AQQQQAABBBBAAAEEEEAAAQQQQAABBBBAAAEEEEAAAQQQQAABBBBAAAEEEEAAAQQQQAABBBBAAAEE&#10;EEAAAQQQQAABBBBAAAEEFk/AE4x23/sxq9/+fiUb7VijJL4UBBBAYEPA43uF7rLyiyvBuCcXrzc+&#10;2etzsOr6JSt+8O1p4u7zj+kYhFzfq+rs91fCac0FpX2fHsqTYG9kpp79wTkCAkdDoKna/PI3dVbn&#10;WjO6Nk2Efptzzu/pQnfppt3aN+15eutmthwVAa3bWrUpCCCAAAIIIIDAfglcuXLFPvvZz9rf/M3f&#10;WBRF+1VtW0+WZfbUU0/Zb/7mb5q/piCAAAIIIIAAAggggAACCCCAAAIIIIAAAggggAACCCCAAAII&#10;IIAAAggggAACCCCAAAIIIIAAAggggAACCCCAAAIIIIAAAggggAACCCCAAAIIIIDAHgUmI6snuUKS&#10;3RqTLChOWaMYIh7HLkSKM6kYpDdKiKxz8actWjlt6YMXzSKPB3JrHTe+zwsE3gwBn9eJYjFmPbNi&#10;Ys1k7LNaLdk0l9+MdnFMBBBAYN4FtL6Gbn8alzxJ23W2OQIhTqNOT31OzfKRYrErHvs+9rnJh2ZV&#10;LVdds/y+a2vR5SsOsXWVK6I98Pq92/UiX7+2bd0h2FCfFevf8/u6NElskHZ1PdS9X7GmvBNdi7w+&#10;v8db/97WWvb03ueG/osa9UsVVbUC2Ov19Fr8Rs1B/fK45l6aSnkw9J07lfjkfZacelD16Hv+/V2W&#10;icbQ7wpS1RG1L2LFz/M4+Ps4sHdrm+6pm3xNY6I5FU661vZ7qF3xyqnpZ+5Ima1A1tVpEVlWlxY0&#10;NxrNydxzMLQzZraHnmntOtdXJxPLC819TXOf6ZHOveOdgUV605hin2t9aHNO6B5698UXrKS9NkQ6&#10;0HKta8aNyoJdm6xarXncrJ/3Nz5awBchSttZU+vvInM/fxZwfOgSAggggAACCCCAAAIIIIAAAggg&#10;gAACCCCAAAIIIDAvAmR0n5eRop0IIIAAAggggAACCCCAAAIIILDvAt/61rfs85//vI3H432v+y1v&#10;eYv97u/+rp04cWLf66ZCBBBAAAEEEEAAAQQQQAABBBBAAAEEEEAAAQQQQAABBBBAAAEEEEAAAQQQ&#10;QAABBBBAAAEEEEAAAQQQQAABBBBAAAEEEEAAAQQQQAABBBBAAAEEEEAAAQQOjYCSjEbHTnuGVj1I&#10;jHtoxoWGIHAYBJTEOWRKcq71oSnGbYLjPTfLE6bXlVWvv2yjZ/7ckocu2vIDbzXzhMmsQXvmnWkF&#10;bRbqjVTUfr3QdcPHU08UBBCYkYDOsWa8asOvfdHq119R1vmNc3D9eFqfQ4gtefCi9X7q5z0rfbtm&#10;z6g1VDtHAk1TtXMh+JywLfNmjvpBUxFAAAEEEEDgcAkMh0P72te+Zn/5l3+57w3r9Xptnb/xG79h&#10;Wab/j4CCAAIIIIAAAggggAACCCCAAAIIIIAAAggggAACCCCAAAIIIIAAAggggAACCCCAAAIIIIAA&#10;AggggAACCCCAAAIIIIAAAggggAACCCCAAAIIIIAAArsW8Dhk4+99wyb/9k9mZT6NH7m5NsWyiwYr&#10;1v2p/9bilbNvfOIxihWvOHnorRY/qHihiiFKQeBwCmgOJ6mFTkehcxUnNR9Nm+nh94iVejiHjFYh&#10;gMBcCCgauVm3rzi3UXtPEDpdtXvBF1e//1Es9pB2rJ6MrS4Li3zbPpSmLi3/l7+36vqPrfeTP2/R&#10;0qlbQsW6eaJ7t0Gia9o6dZD5mrel1qceXnZT8bDgw0luVVW06SX8wpfp/q2n9jfXrymevNrfW57G&#10;fZ/FRVE0sY7n8cmD2hfVtZW6Fhd67VMl6OmGnr/37/qGaqInxVPe1JdbXqquxvaWL8PtJlXZ2iV6&#10;DhrLECm+XZxuadwtR9/nDeqtxtAKtaGzpPGQQwux9TDCcTvKgQiETGua5m6suRZr3upPGxeam37O&#10;33FyHkjzdn0Qb/pwMrJJ433xrtTWibtaV6b9bfyc0N8L/XwMaVdrjfbYw7QLvYEYg3Wqqj3HdJKZ&#10;/3c1X7Nca2jHz7cFL1Hs8eDlKIP1xXjBe0z3EEAAAQQQQAABBBBAAAEEEEAAAQQQQAABBBBAAAEE&#10;ZiHg/5JMQQABBBBAAAEEEEAAAQQQQAABBI6kQOS/uDKjkrQ/wD+jyqkWAQQQQAABBBBAAAEEEEAA&#10;AQQQQAABBBBAAAEEEEAAAQQQQAABBBBAAAEEEEAAAQQQQAABBBBAAAEEEEAAAQQQQAABBBBAAAEE&#10;EEAAAQQQQAABBBBAAIHDJFArsSYFAQQQ2CrgCYc7vTbvbqOE6FaWnpl8HxLxKqGv6vLcyCGovjam&#10;2B4yJW9tN+9nJtCOl4+cZ8D2pOqJp8VW8fcUBBCYjUBdW33lNSt/9AMtl1ozt5TG1+rlE9q6fj5u&#10;+Zy3R1CgLKx48bsWqsLi+99q0dKK1un6CELQZQQQQAABBBCYhcCs4oKHEPR/Odx6vzuLPlAnAggg&#10;gAACCCCAAAIIIIAAAggggAACCCCAAAIIIIAAAggggAACCCCAAAIIIIAAAggggAACCCCAAAIIIIAA&#10;AggggAACCCCAAAIIIIAAAggggAACCy+g8HTN8LrVl16yuhgrWt3N8eqCx5FcWbNGn91S9FlTEa/4&#10;Fhc2HD6BpGMh7VpQ3MZmPJzGSiWMzeEbJ1qEAAJzJxD3Vyw+fp/VWl+j/jG13+8jFjcGtfcsJD1d&#10;UzKr8pHip0/2p8+KJVxfuWT5t/6hjS+cnn/c0uWT0oxu8YwUi62n61osakWCb8uwyjUGuieLk/Ut&#10;0ycfjWE5trJ5436tE2XaPzOb6P6uLixkWXuNnNXYxTpWpX5EmhfeG29n4/Fvb5km+jxK5JsqVu4t&#10;H97Ur/18Uygurzcmq0p5NxanHYviVNsOcC4rhnu9tqpm1Bb3+tNY/BrnxYrnrv60pAc3tnudJ1Ha&#10;U5sjS2vNjfb8iiyvJtNh8b7MafERuJrr73/r+QI8GvWS5n3Hzz0fpEpbCuWa8PNRa9207HbctIp1&#10;+lZFjXWKSbsGrFdoQ/39ciJPM835RS++poi2KeV66+K36L2nfwgggAACCCCAAAIIIIAAAggggAAC&#10;CCCAAAIIIIAAAvskcPNPBOxTpVSDAAIIIIAAAggggAACCCCAAAIIzINAv9+3s2fP2mTiP4B89+K/&#10;5FKWZfvLLuPx2PyxtZw5c8ZOnTpl586dszT1XyKgIIAAAggggAACCCCAAAIIIIAAAggggAACCCCA&#10;AAIIIIAAAggggAACCCCAAAIIIIAAAggggAACCCCAAAIIIIAAAggggAACCCCAAAIIIIAAAggggAAC&#10;CCCAAAIIIHD0BIIn0866SpCuZ098XlUW4ngfIJq2rraiWOnNlSyaMicCkY+X2tomwdY4KuF18Lz0&#10;mhfBP6MggMD+CuhcC2nXuu/5qDVv+6lt10s/JcPyqelx1xPU728jqG3eBOrx0Mb/8JdWFWNb+vh/&#10;tHj5+HTZnreO0F4EEEAAAQQQOHQCsf7ut7S0ZPfff/89ta3R/elGXPBK/5+CxwTfGk/c44B7nHGP&#10;De71Rvzd8p5s+RICCCCAAAIIIIAAAggggAACCCCAAAIIIIAAAggggAACCCCAAAIIIIAAAggggAAC&#10;CCCAAAIIIIAAAggggAACCCCAAAIIIIAAAggggAACCCCAAAJ3EvDYH+mFxyw+dkIxQJtpLMmbdqjb&#10;WHeRx7LzoHYUBOZNwOMvepzcbk/xcjOrFX/PmjZI6rz1hPYigAACh0ugri3qLVv3yU+2twjx8km1&#10;T2vuQhfFAM4ys7RjNrxqprjb0z63wbh33XMP8V69/qI149X2GtWsXrXg16ptYrIr2rf1055Flujz&#10;Qt8LNikLy+vCeqY48ZvGoNZwXJ+MrF6PReyjM9C+aZyaKS5tez1MuhYS1TWT0liS6tqrDgYdPKht&#10;pRpVWd228qZbS22PTtxvySM/YdHZh0zB5tS+2c+nvCrbtqT+7OZZp/Xw9s7+6Bvo8vDxkIt1+hp2&#10;jc9CFc81ULY9muYuuGnkD2lPNfodnU86ByPN2NQngx5+nlV6kR7g7Nh3IPXj8li5JPz80lD4+rCc&#10;9dt1wUemKbWu+XgpL0SUaL1rN+6uFb5r0HXC16KerhndKLZCx9OyZUVd2upkbKf6Ot3b1UFfWtAS&#10;fM31fmutnueps6DDQ7cQQAABBBBAAAEEEEAAAQQQQAABBBBAAAEEEEAAgbkRmNW/7M8NAA1FAAEE&#10;EEAAAQQQQAABBBBAAIGjK/Dkk0/apz/96ekPQd8Dw3g8ttXVVVtbW7OXXnrJvv/979urr75qr7zy&#10;ilVVpd9XiOy9732v/fqv/7o9/PDDtrKycg+18hUEEEAAAQQQQAABBBBAAAEEEEAAAQQQQAABBBBA&#10;AAEEEEAAAQQQQAABBBBAAAEEEEAAAQQQQAABBBBAAAEEEEAAAQQQQAABBBBAAAEEEEAAAQQQQAAB&#10;BBBAAAEEFkxgPadw6Chpeqxk5J74WImHgymJ+14z8XrdjSe29jTHSmEcx3qmHHYBpaPXkOnhCbBr&#10;pfMuJ1a88B2rR1ctPfcOi089qO1Kxk5BAIH9FUgzyx59t85AXzO3T/iuNOmcf/urPve1+TXbiolZ&#10;5ddbCgIIIIAAAgggsD8CHrP76aeftgceeKCN5323Wmv9HdHjgXtc8GvXrtmLL75ozz//fBsX/PLl&#10;y/orZN3GAf/4xz9uv/RLv2QXL160NE3vVi2fI4AAAggggAACCCCAAAIIIIAAAggggAACCCCAAAII&#10;IIAAAggggAACCCCAAAIIIIAAAggggAACCCCAAAIIIIAAAggggAACCCCAAAIIIIAAAggggMDdBBTb&#10;I77vEUvuf0TfvDWWnW+pfTvxyu4myeeHWMDncXLmEWsurlm8clZhbiNt2T5u4yHuBk1DAAEEDp+A&#10;4lBnD17UiqqVto05veBrq7oXpV3FSs/U38pqxU9TQHZtVOz0PXTdQ3mXr3zfmqJsq6mGr6t+bUw0&#10;5NvUO8gyS2RfrH+cK77sWHHAQ6eNPnxjnlRNZdcnozZUeDtEOtBy1rUoRFblq7q/08h1+ha8/TMq&#10;iawmuuxG6kis4+dqU+Md3lIaeaYXHlcM84u6JU1kfDCx5kq1p9YYZjq+YzdJR7Zqrd883NrMLa3e&#10;n7fuUY+HOpzi8Gs8NED7U/FhqaWqrVSM+mp83dIH3657sVOyPSDcPRgEzQW/Z0zKyuL1vAt5Wbax&#10;ERu/lZzTMqkKGxZr7RLjXfB45suad4n66mt5U+ZaGyqlGdA5mMpgT0Ol2rt9nU+RLWl+Z+3RfJ0K&#10;OkRlV7U+TQ+wYHN+y9yI+n2LBitm5NnYIsNbBBBAAAEEEEAAAQQQQAABBBBAAAEEEEAAAQQQQACB&#10;nQj4jxBQEEAAAQQQQAABBBBAAAEEEEAAgSMp8P73v9/8sZty+fJle+GFF+zLX/6yfe5zn7OvfvWr&#10;NhqN7Nlnn7WPfvSj9slPftIy/ZIGBQEEEEAAAQQQQAABBBBAAAEEEEAAAQQQQAABBBBAAAEEEEAA&#10;AQQQQAABBBBAAAEEEEAAAQQQQAABBBBAAAEEEEAAAQQQQAABBBBAAAEEEEAAAQQQQAABBBBAAIGj&#10;J6Bkw55bOOspoXqqJOvjNnn7/jgoM7KSQ3sC46AEx55KeW/JkvenVdRyBwFPZu3zIcksUmJqU5Lv&#10;WnNi/I0vW/Gj523p5/4nS06f1zDWd6iEjxBAYNcCdcUyuWu8I7ijr9eRX1+1ePv6TUEAAQQQQAAB&#10;BPZJYHl52Z5++un2sdMqy7K0H/3oR/bd737XvvjFL9rnP//59rXHCv/6179un/jEJ+zixYsWx/FO&#10;q+b7CCCAAAIIIIAAAggggAACCCCAAAIIIIAAAggggAACCCCAAAIIIIAAAggggAACCCCAAAIIIIAA&#10;AggggAACCCCAAAIIIIAAAggggAACCCCAAAIIILCdwJ3i2AWPBUqwsu3Y2DY/Ak1VWefiT+rxPrM4&#10;UexUj8NHQQABBBDYD4GmPkKxpv2eKO0oHnum+6Pamny1vU3yEK+7LrrXavKh1a+/rNjuZVtNs3p1&#10;Pc57eku13oR+0tWlTNcyhW/3W7WiKmysGG5+x+Zt2XguNTark7Ubdfhnxzo9i6PYyrVh24e4tzSt&#10;5Ma39u+Ft8Ovu8H/a980Vum51L3nG61sP2jfh1SuJt82Vu7Gdr3dWtr7U994h+9s3ec27ydl0daS&#10;VGXbxkrjG7z+gyzu4eOhw0ZZV0e+y/E32jcP9+hqa6N5vfaP/8nK116wpX/3P1u8fGIaE/kQt7+d&#10;WZHuGTUf4rVVC1rm1BPL64lVPlcUg3/vs+8gJ9n0WJHGY1zmNixynT7qgaZarD9WOgPzz7w0+Vhj&#10;Vlvo6HxU3ol2kdntWPmc7vStiYKlWqe6fox1uFp5Cq7na1ZrLY0W/N68c+4xC2nP0jMPae7cuq5P&#10;R4c/EUAAAQQQQAABBBBAAAEEEEAAAQQQQAABBBBAAAEEELizgP4Fk4IAAggggAACCCCAAAIIIIAA&#10;AgggsFOBEydOmD/e85732M/93M/Z7/3e79lf//Vf27Vr1+wzn/mMXbx40X75l3/ZkoT/+2Wntnwf&#10;AQQQQAABBBBAAAEEEEAAAQQQQAABBBBAAAEEEEAAAQQQQAABBBBAAAEEEEAAAQQQQAABBBBAAAEE&#10;EEAAAQQQQAABBBBAAAEEEEAAAQQQQAABBBBAAAEEEEBgAQSUdDjurVjy4EUlNe5PO+S5jvecwVmV&#10;KBl0W1EcK5OyHkqcTDnMAp70Olhy+kHrvO8Tlpy8T431pNRK6u3J6tvkzHueGIcZgLYhgAAC8yOg&#10;9VqL8/rlmrV5fgaOliKAAAIIILDYAh7r+8EHH2wfH/jAB+zJJ5+0P/zDP7SvfvWr9s1vftP+6I/+&#10;yB555BH7mZ/5mcWGoHcIIIAAAggggAACCCCAAAIIIIAAAggggAACCCCAAAIIIIAAAggggAACCCCA&#10;AAIIIIAAAggggAACCCCAAAIIIIAAAggggAACCCCAAAIIIIAAAggggAAC+yeQZqrLY6QS23b/UKkJ&#10;AQQQOGoCjYUotsjjsDe6pqwNLTR7jOkaRVZfu2zVldfa2N4uWg+v6nJV3abuxnq6pmVRYiNd1/zo&#10;leK450Xevg5+rVt/NakKWysKa7yN2uyf9bO+KdK7NZOR/tD2nvoSIm2ZTQneP1Ud6sZiP56uw2VT&#10;rbdwyzFbS+/RnUtTTMwi9UZxdT0e+m5Lo1YUZaXdG8vWn022YYYe27bV+6347dHScbPBsekI3obB&#10;50Ubt1/zL2Spqtt9/7dty0w2an75OFUa91Kx6uV9m+7N5Oi7q1TnuuIiWpxaohmc1MqVoC4Uan/Z&#10;tt/dD38vbu17sJHWinGpcyioj/6f1rSVzqB93X5/sqalobIo0bmgedmuE7dWdG9bnCjrqq6OhWpi&#10;y1Gqw2oOr9Ndmwyt8rUhnkfLeyPwb3XOva193PsefBMBBBBAAAEEEEAAAQQQQAABBBBAAAEEEEAA&#10;AQQQQACBWwVm9y/7tx6LLQgggAACCCCAAAIIIIAAAggggMBCCvzET/yE/f7v/75dvHhRP+Me7OrV&#10;q/bHf/zHdvny5YXsL51CAAEEEEAAAQQQQAABBBBAAAEEEEAAAQQQQAABBBBAAAEEEEAAAQQQQAAB&#10;BBBAAAEEEEAAAQQQQAABBBBAAAEEEEAAAQQQQAABBBBAAAEEEEAAAQQQQAABBBBA4K4Cyi0cnzhr&#10;Sz/7P9rgg/+9Rd2Bsqx7WvI9FiXubpR8vU3DriTK85GMe499XoDdPdV0fOaCDZ76pHUu/tR0/IpC&#10;SeUjJbzuLEAP6QICCCCwKAJBHfFVW6Wu9Ie/pyCAAAIIIIAAAodHYDAY2Mc//nH79Kc/bWfOnLGq&#10;quw73/mOffazn7XxeHx4GkpLEEAAAQQQQAABBBBAAAEEEEAAAQQQQAABBBBAAAEEEEAAAQQQQAAB&#10;BBBAAAEEEEAAAQQQQAABBBBAAAEEEEAAAQQQQAABBBBAAAEEEEAAAQQQQAABBA63gOLcWrMP8XIP&#10;dy9pHQIIIIDArAWC4rd2l3SU2qp8qOe9xXMN2r967QfWjIcWksyC4nibXtf5aNuqPZJsGlLrpvru&#10;+nXNr27DMleL1uPMeqvUzrViYpOm1JumbWUaJzZIOgofX+p4a+23Q0fx5PfYB1WwbWllPLZ8HFlk&#10;lTdDpbFCMeWmr7fd7c4btW/x/DeteO4bVq9duxFa9847bf9prfYU3i69SBQL3x2aVDHU9zak2x/s&#10;TltDZJ13/oz1n/jvLFFs98bn2KaxvLGr5kZ1+VUbf+PLNvne160pvc2Hv9SamyFoHnj843piTXPQ&#10;wLszCnGqky21qKws0RzxczXXuVN6P3Y9gXfXln3bS/TX87FN6mJ9HGrrqp/LSXc67zX3mkJxHpVj&#10;IuhcaNejPRxcWSam9WRdC5OJrcTZjdqCVoWrWkOLSvkLKAgggAACCCCAAAIIIIAAAggggAACCCCA&#10;AAIIIIAAAgggcFcB/TQBBQEEEEAAAQQQQAABBBBAAAEEEEBgrwLvfve77emnn9bPiusHxlWeffZZ&#10;+/a3v22VflmBggACCCCAAAIIIIAAAggggAACCCCAAAIIIIAAAggggAACCCCAAAIIIIAAAggggAAC&#10;CCCAAAIIIIAAAggggAACCCCAAAIIIIAAAggggAACCCCAAAIIIIAAAggggMCRFFDy7LC0YqG3rETH&#10;+5SA2qvJOhavnLUwWNGbNxKwH0njeeq0kng3pZJgt0nJNXJKQh0pEbulSlTeMI7zNJS0FQEEFlsg&#10;RFqXa/WRtXmxB5reIYAAAgggMMcCg8HAnnzySXvqqafaXly9etW+8pWv2AsvvDDHvaLpCCCAAAII&#10;IIAAAggggAACCCCAAAIIIIAAAggggAACCCCAAAIIIIAAAggggAACCCCAAAIIIIAAAggggAACCCCA&#10;AAIIIIAAAggggAACCCCAAAIIIIAAAggggAACCCAwdwKKmx71Born2lgzHqn51Z660NS1Fa8938bz&#10;ju+7YFG3b1WuevO17UOyK7x3HEfWS7JpLPj1cN/DyZrCy3qQ2fWidg6LsVVlqcjueqPYs0lIrJ91&#10;LfJt+sxCo+MNFFLeg8HPpjRNsDp4XHI/nMx0mLL2NvmGHR5T7ayLNRv9v1+y4X/5nFWvv9r2YYe1&#10;tF/3Q1eKn15WlcUKzhu5nTdJPvsWY/9eG6Z+ZRfead13fsji42dvu1dQjPfq8g9t9OxfW/4v/2BW&#10;5Lf97mH6oHr+X6y8dknx6mUsb593h774XEgSs6RjiSZG1FTtdC0Ua7/Q/PW5Mq/lan5dy9d0rfCQ&#10;1APN+TRNNSx+VgRrJlobvI+dnt4rr8COT9TNMlp9Up1TsdYrzdelOJWn1oP1Wofl2Maey2DzLrxG&#10;AAEEEEAAAQQQQAABBBBAAAEEEEAAAQQQQAABBBBAAIFtBfxf7ygIIIAAAggggAACCCCAAAIIIIAA&#10;Avsg8NRTT1niPzCuMhwO7Z//+Z+t9h94pyCAAAIIIIAAAggggAACCCCAAAIIIIAAAggggAACCCCA&#10;AAIIIIAAAggggAACCCCAAAIIIIAAAggggAACCCCAAAIIIIAAAggggAACCCCAAAIIIIAAAggggAAC&#10;CCBwVAU8Htd+xeTyzMlRbOn5x63/4f9gnXd8oE2yflRp57ffSnjdKCF9qYTXseK3RRnJqOd3MGk5&#10;AggsqkBTaW3WNTwsagfpFwIIIIAAAgjMu8DKyoq9+93vbrvhscAvXbpkzz333Lx3i/YjgAACCCCA&#10;AAIIIIAAAggggAACCCCAAAIIIIAAAggggAACCCCAAAIIIIAAAggggAACCCCAAAIIIIAAAggggAAC&#10;CCCAAAIIIIAAAggggAACCCCAAAIIIIAAAggggMBcCQSLOgPF21bs7cnIrKp23/qgOsbXrb70Q8Xu&#10;DpY+9JiFwcm23no8XK93a8DYxtKQWDfuWND+09LYqMwVC1xx3ddLpOfVYs0mijvrQcEb/ddJEusl&#10;XcULn1iTj/WN2EKnp5i0G/Vs7L1fzzpwrJaE2GK1LfaGqBS1x8LdRXGvNbmM5V6XFnW97d7T3ZRg&#10;VVNbofjpseLbpZVi86pEnb7/2b4+yD8aN6kL9evO8ymkPXEq1rva3lSK+z6zsduv3jc2efHbVl+7&#10;3LbZSvWxmdV82682ez0+d1MLqVs3llVFG7q51ubc+6DP56EX24lc1brVaP540SyyZc2pTps7QJ3T&#10;fKqL3KysLNJ2X5f21FFVGWVaq/Twub2k4yaJ1p31SgtZrhbj9t28em5nzDYEEEAAAQQQQAABBBBA&#10;AAEEEEAAAQQQQAABBBBAAAEEZiFw8P+SPYteUCcCCCCAAAIIIIAAAggggAACCCBwCAROnz696Rcy&#10;zF5++WWr9YsFFAQQQAABBBBAAAEEEEAAAQQQQAABBBBAAAEEEEAAAQQQQAABBBBAAAEEEEAAAQQQ&#10;QAABBBBAAAEEEEAAAQQQQAABBBBAAAEEEEAAAQQQQAABBBBAAAEEEEAAAQQQ2D+B+MR9lj3yHkvP&#10;nG8TRe9fzdR0MAKNEql70vVprLaQpHqtrNUUBBBAAIE3XSAEpTEZHLNo6bhibCZcZ9/0EaEBCCCA&#10;AAIIIHA7gTRN7fjx4zc+zvPcXnvttRvveYEAAggggAACCCCAAAIIIIAAAggggAACCCCAAAIIIIAA&#10;AggggAACCCCAAAIIIIAAAggggAACCCCAAAIIIIAAAggggAACCCCAAAIIIIAAAggggAACCCCAAAII&#10;IIAAAgjMWiCEYKHbN1Nc1zofT+NvN7uMuR1FVl25ZNXV1yz0li1+8C0W9ZetmRTWrF1XJO9pXO/N&#10;ffIjRVGwfprd2OzbhsVY3/ZX07b4nsPJmt7qVZh+dZB2LYtjqxUzvJqMLVIdIeta45/vtg/Tqu/w&#10;p+Lfqr3B21VXbY9KHX+9SbfuJ18Fyr11u7Z4LbW7TCYWKaauZRqH3RYdopZNWZcW1Y3FjeKoazwS&#10;edy+cbs92P7tFzKNWaw470WuuVeq4ul4798R9rEmH0ePT6+2hjCdm01ZHO42b+q+O4e4oy3BUu+H&#10;T2H9kZe55o5/cft5uqmKQ/dyUhW2mq9N2982P9hSp29JHKk32uDrgMZLA2dRx8+FvfaxsZBordJa&#10;U+l861e1dX3+Oqbq9rVgWHp7HHSvxzp03DQIAQQQQAABBBBAAAEEEEAAAQQQQAABBBBAAAEEEEAA&#10;gX0VUMZZCgIIIIAAAggggAACCCCAAAIIIIDAfgi8/vrr+tnp9qfC2+rKsrzp/X4cgzoQQAABBBBA&#10;AAEEEEAAAQQQQAABBBBAAAEEEEAAAQQQQAABBBBAAAEEEEAAAQQQQAABBBBAAAEEEEAAAQQQQAAB&#10;BBBAAAEEEEAAAQQQQAABBBBAAAEEEEAAAQQQOPICSmr+RtSvI68xnwBKSt54UnolqVYG+PnsA61G&#10;AAEEFlAgZF3rvvfnzIrc4lMP6nrLFXcBh5kuIYAAAgggsBACRVHYtWvXbvSlrmur9PdMCgIIIIAA&#10;AggggAACCCCAAAIIIIAAAggggAACCCCAAAIIIIAAAggggAACCCCAAAIIIIAAAggggAACCCCAAAII&#10;IIAAAggggAACCCCAAAIIIIAAAggggAAC9ywQwvSrDbH37tmMLyKAAAIIbBEIFnX6ZnFqlo8Ue7uw&#10;4NeXXVxbggUrX33emmJoycmLlhx/wCbdJW1VrLXVK5bVul7FOvyWy5Yfb5B0p8cNjYUmslztyBUL&#10;vJupXb6L4rVdzddu7OqR3pfSgUUhsVBOzCZrZooZHlSPKrrlGG0l+/FHpF7GOqb64A8/UGHllGv9&#10;srxxmEbx6Nt2Ndqn0zOLoo2Pps8hsmZ0zZpybKH/oEWJ+rrF5uYdbv/OD+0x7YqmtrguLVVsu0r1&#10;x26i/3Zb7+2PuA+f+ByL1b40tbqYyLA8nO3c1FWfh43OE42+Hop+rDmqyanXPrEPcWmtNf80HzSF&#10;LSvL9jQxzdGRnz/enTkrkc7zfDKxYZm356JOM4vUkRO+nvka4OPTVFbnefvaso42J3vrpTvqPI3S&#10;rlVaz7pap7rtOTadujqaXRsHxDwVAABAAElEQVSP9GejGbHLk3lvLWRvBBBAAAEEEEAAAQQQQAAB&#10;BBBAAAEEEEAAAQQQQAABBOZGYI//ejc3/aShCCCAAAIIIIAAAggggAACCCCAwEwFhsOh/e3f/q2V&#10;+iHxjbKysqLfX9jyCwwbH/KMAAIIIIAAAggggAACCCCAAAIIIIAAAggggAACCCCAAAIIIIAAAggg&#10;gAACCCCAAAIIIIAAAggggAACCCCAAAIIIIAAAggggAACCCCAAAIIIIAAAggggAACCCCAAAIIHEUB&#10;5b0Onvj9+BkLSadNAH8UGegzAgggcCgFktQ6D7+rbVrT1Ga1HhQEEEAAAQQQQOCQCdS6R3n55Zft&#10;2WefvdGyNE1taWnpxnteIIAAAggggAACCCCAAAIIIIAAAggggAACCCCAAAIIIIAAAggggAACCCCA&#10;AAIIIIAAAggggAACCCCAAAIIIIAAAggggAACCCCAAAIIIIAAAggggAACCCBwZ4HGmvHImmJiIetZ&#10;SDMPmnrnXfgUAQQQQACBrQJNY5Z1LVJc16YYW1OW+oa27bgEq6vSqksvmBWlJfddsNDV9WlpRden&#10;yJrrl6exYuNbK9YVzfpqQxJiK602v5rl5cQmakvT0Rs1p1QMt9Vizby5Xvw7yx3tE6vuUu2e5BZ6&#10;XV0TdT1s/NPd9MFrvnPx+OQhii1S7NtYjQnettJj4G45nvd5eNnW/vE/6/vBuu/7dxa5xUYH/DCq&#10;oxpdVQWFxYNjZu21/Naq/Kv3UirZFWpLXDfto5JNqjjqLda9VHDA33GxkGTto5qM23kzbewWywNu&#10;150O19SF1fm4veUKfY1nmtzp64fqs+ATIe2qTcGSstKfTXu25Zp/jc9LP23mqgQbaZ0YlXl7yrfN&#10;jyJb6SybzlL1Tlu0brTrmncvUd/1+Z6L3293Bq1elOd2bHnFXgk6j9djYV+dDPVSx9X5t9BlYy3j&#10;7x8LPcx0DgEEEEAAAQQQQAABBBBAAAEEEEAAAQQQQAABBBCYpcD8/GvrLBWoGwEEEEAAAQQQQAAB&#10;BBBAAAEEjqSA/wB3VVW77rvvX+oXLi5fvmzPPPOM/dVf/ZUVRdHWF+mHps+fP68fep+7nxDftQc7&#10;IoAAAggggAACCCCAAAIIIIAAAggggAACCCCAAAIIIIAAAggggAACCCCAAAIIIIAAAggggAACCCCA&#10;AAIIIIAAAggggAACCCCAAAIIIIAAAggggAACCCCAAAIIILCtwEZMro1kvNt+iY1HRqAJFq2csv6H&#10;/oO6rKzX3YESUx/ehOpHZlzoKAIIIOACulY3VYkFAggggAACCCAwE4G6rs0fuy2+b57n9vzzz9tf&#10;/MVf2N///d/fqKrX69l999134z0vEEAAAQQQQAABBBBAAAEEEEAAAQQQQAABBBBAAAEEEEAAAQQQ&#10;QAABBBBAAAEEEEAAAQQQQAABBBBAAAEEEEAAAQQQQAABBBBAAAEEEEAAAQQQQAABBBC4s0Cw/Dtf&#10;sfKlb1v22H9jnUd/QpFSg3YhTuqd3fgUAQQQQGCzgKK5Wkh7FpLMmsmaNXWxu0uJx3JfvWbVj19q&#10;64rPnLcQxRYPjptFwarRVdVbbVu3h38fpB19LbRXMm/fpCrah1/WIm1dq0tbK3Ptrw1+udMfS95u&#10;HaNaG2pzbXGUqS/Z9PMZXA69yuBtjNWiNi659LSx2C4ertpY5yObfPdZeSSWvfMpi5pj3vAbpdHO&#10;9dXL6lNtQU4hTm98tvMXQW2prNQj8Yf8atlE7nFoi+Zeoj7HiVk5Mas0P9r7mEN6P6Oxbya5Nd5W&#10;tbv3gX9vyfnHp+33iTAHJer0rBJvtn6e16GxsfdnHov6MdQ55uffdFmorZv01teS9aWmUvxIXzd8&#10;Fck6fgLvS0+jwVJbTzQZ2bGO8hSsV6sMBnYtH1pRV5b5vF7Q4udB4Wt9iCw985DOgb2sXQuKRLcQ&#10;QAABBBBAAAEEEEAAAQQQQAABBBBAAAEEEEAAAQTuKrC4/6J2167zBQQQQAABBBBAAAEEEEAAAQQQ&#10;OOoCL7zwgj333HPmSe93UyaTiV25csW+8pWv2J//+Z/byy+/rB+qnv5Q++nTp+2d73ynxXG8m6rZ&#10;BwEEEEAAAQQQQAABBBBAAAEEEEAAAQQQQAABBBBAAAEEEEAAAQQQQAABBBBAAAEEEEAAAQQQQAAB&#10;BBBAAAEEEEAAAQQQQAABBBBAAAEEEEAAAQQQQAABBBBAAIGFEGiUZNgmY/VFScmV2Hm/khsvBM4R&#10;60SjeVBdvdQmm4+On7X0gbcoA7YnqFc8uDlJTn7EhozuIoAAAggggAACCCCAAAL7JpDnuX3ve99r&#10;Y3nvplKPJT4ej+2ll16yL3/5y/alL33Jrl271laVpqk99NBD9uijj+6mavZBAAEEEEAAAQQQQAAB&#10;BBBAAAEEEEAAAQQQQAABBBBAAAEEEEAAAQQQQAABBBBAAAEEEEAAAQQQQAABBBBAAAEEEEAAAQQQ&#10;QAABBBBAAAEEEEAAAQQQOIoCUWzVj35gk3/9hiWnL1jz8ONmcaQ4qUcRgz4jgAACCOxeoLGQdcyS&#10;jtXjoVkxWa8q6HkHF5UoWHn1FatXr1g0WLH45APaP7IwOKHY7qnZ6LpVk8LiVLHetym9tKvLWNx+&#10;0oRgeV3auJq0LQh6P57kVlaFNWqWtyyJY+ur3W0rvd11Yebv1Y+dNHubptx+kzgiHTeoPyE0Fq3H&#10;Jq+sVpjyW61CnKjr6rt/VCre/bS1b9SvGPjN8HV9HCzuH9PHuo7voRRVY5VipncU+y7W8yTptvbu&#10;d6Bx1NvY7Tq0H9cH6A4lSuQjU6tkUeX6pmPdZac71Dfrj5rJmtqquaZ2pxfepXl+v+ae4tTPbNLt&#10;b4+irNuOS9LOR595ZnlZtPMm2eP829+W3r02b/vlfGS15wlQ8T+X1L+sPef0qf7XNJpXheZVpLVo&#10;Y71ov72XP4JFnX5bQcjHdiztWBR0Xx5q07Jgq8pnMNHaNdD2RS3l1dfsyt/+b2ZpZic/8R8tOXFG&#10;XfURoSCAAAIIIIAAAggggAACCCCAAAIIIIAAAggggAACCCBw7wLJvX+VbyKAAAIIIIAAAggggAAC&#10;CCCAAAKLJfCFL3zBPvOZz9hksvELHDvr33g8tmvXrpk/by7+Q/w///M/b29961v1M9R7+wWFzfXy&#10;GgEEEEAAAQQQQAABBBBAAAEEEEAAAQQQQAABBBBAAAEEEEAAAQQQQAABBBBAAAEEEEAAAQQQQAAB&#10;BBBAAAEEEEAAAQQQQAABBBBAAAEEEEAAAQQQQAABBBBAAIH5EfDkxo3Vl1+18XeebZMRd9/7MSUb&#10;z/Yp0bcn8r01ofn8+ByllvpY1Va+/rKt/d3/YdHySev/7K9ao+Tz08TkR8mCviKAAAIIIIAAAggg&#10;gAACR1Pg0qVL9id/8if2Z3/2Z7uK3V3XtY1GI1tdXb0lrvjp06ftIx/5iN1///1HE5deI4AAAggg&#10;gAACCCCAAAIIIIAAAggggAACCCCAAAIIIIAAAggggAACCCCAAAIIIIAAAggggAACCCCAAAIIIIAA&#10;AggggAACCCCAAAIIIIAAAggggAACCOxYIIRgob+seLmJ1fnaPsXM3XEz2AEBBBBAYN4FFCo9yrq6&#10;nqRmVW3NeFU90kZdZ3YSRl1XJStffd6aycii+x6xqHdMddQWDY6116pmMjQrRqp7eRuxxjLF/O4k&#10;qQ0na+1hPX7bWjXR62lbRlVueVmu79tYGhIbJF29D1aPVXfTWOgM1OzYN+2o7ds06PabVH+II4u8&#10;We1hGitrb5e/21I8jnm7vVZ79LgJNGiT9lOfk5WzZsdO6pvqrerdbSmqoj1CJqdIFTWJLFI99lDn&#10;btpSXnrBmrVVi47fb/GxE6piGxuv2DuruP/xiQcs8nGL9GjLATd4/ah3e/I53uRjjVtlwc8ZzYNp&#10;nPrD2d5t+7N+zqSN+uDN1tDkteaN5ucc9eJG14Zab+r23PJp3lgv7lg3ztrXbedqbdWYBZ9bSefG&#10;fnt54fMgdJdUfWSV1qtlHS/T/C1tev7lOg+HRW4nurpP14Hm0fVuPj5fyquvWdD61Widbjt5m9P8&#10;bnXxOQIIIIAAAggggAACCCCAAAIIIIAAAggggAACCCCAwNEV8H9RpyCAAAIIIIAAAggggAACCCCA&#10;AAJHUuDKlSv24osv2ng83rf+x3Fsjz32mH3qU5+ypSX9wDMFAQQQQAABBBBAAAEEEEAAAQQQQAAB&#10;BBBAAAEEEEAAAQQQQAABBBBAAAEEEEAAAQQQQAABBBBAAAEEEEAAAQQQQAABBBBAAAEEEEAAAQQQ&#10;QAABBBBAAAEEEEAAgaMqoKzC1eplm/zTMxaOnbLOuz6oROue4Hhv6YYbJV5XVuv1ROpk9J2b6ZWv&#10;WfHjFy2plYy5HcO5aTkNRQABBBBAAAEEEEAAAQQQ2KNAWZZ26dKlNi74Hqu6afdjx47Zhz/8YfuV&#10;X/kVSxJSst2EwxsEEEAAAQQQQAABBBBAAAEEEEAAAQQQQAABBBBAAAEEEEAAAQQQQAABBBBAAAEE&#10;EEAAAQQQQAABBBBAAAEEEEAAAQQQQAABBBBAAAEEEEAAAQQQQACBOwpEnYE+j6zJhx7uloIAAggg&#10;gMAuBBRz3WOvxx5/vbZ6PLKmaRRDfSdVBasnudWv/cCaqrLk7COK556pnmCh2ze/XlXjoTV6bFc8&#10;6nsaxdaLs5s+Ho7X2rZE2rqq+oum0nuzoDjxWZxaT8eI1NB6za+Divve6euy6N+eYYkEo7Z6Q8J6&#10;rPKiriRXaZu2byrBv6dHMymsqcv1TxzWe6z91dbuT37cmuHrFp++YE3wtvtnuyiqNpd9rXYlak+o&#10;VX8iT5lqFFTrLuvdRVPG//R3Vjz/Tet94GmL3/lBtUH98oHbWtww6Vj3/U9r/CqLl05ocG/z3a37&#10;vknvQ5xYevZhs+6gbfub1IxdHlYzodNtz5Gk1Hna6Jyx2PK6sEJzuXPz9N3lMQ5ut1pzfFRq3fG5&#10;tX5a9bWWxZpD0znv005rhr4T4lhrUlfnmNq3zVTcUau15kTtWhNrvRzawOdEIjw/xfVZoXN9VIzb&#10;w3g79n7AHbXuYL4s40jWvt77g4IAAggggAACCCCAAAIIIIAAAggggAACCCCAAAIIIIDAbgTI2LYb&#10;NfZBAAEEEEAAAQQQQAABBBBAAIGFEAg7+42NO/a52+3aysqKve1tb7Pf+q3fsieeeEK/VzHjX6y4&#10;Y4v4EAEEEEAAAQQQQAABBBBAAAEEEEAAAQQQQAABBBBAAAEEEEAAAQQQQAABBBBAAAEEEEAAAQQQ&#10;QAABBBBAAAEEEEAAAQQQQAABBBBAAAEEEEAAAQQQQAABBBBAAIE3U2Ca8Dh0esqcriTfSp5t5WTv&#10;DVIS6PKHz1mzdt3i+x62+NgZ5S6u914vNcxeQEmoozYx/R6SyM++lRwBAQQQQAABBBBAAAEEEEBg&#10;RgL7FRfc43/3+307c+aMffCDH7RPfepTdvHixRm1mmoRQAABBBBAAAEEEEAAAQQQQAABBBBAAAEE&#10;EEAAAQQQQAABBBBAAAEEEEAAAQQQQAABBBBAAAEEEEAAAQQQQAABBBBAAAEEEEAAAQQQQAABBBBA&#10;AAEEFlUgdAdmIVgzHinGreLnUhBAAAEEENipQNNYUOztqNtVuHTFZs9XLXjYdA/Ffa8lRFavXbXy&#10;9VctyjoWnTlnFsfaW3UrznvoLZldv2R1vqZNHv99S5xvbUqixLpJR/uE6Xf0arVYUw2NeXNWJ8P2&#10;tV7q2ayv72ZR2r5rJn4drC3y4+i6OLviR1a/5OVHiXXtjfSirOq2jd7Wm0tobdvt+s605ZvaJ4f0&#10;zHmzMxfEos/3EK/ea51URWuU6dnfR3FmURJb42+2Nk2bZlI8nv/wsubDdQ3F1OmOh9Z4pSfvV1N0&#10;P+NzYw8GM+nPpkp9jOKTD1j/I7/atjd0+3q+Y+827X04XoZM57nMEx8n5UwIir0/KUu91Os56o3O&#10;LJvUhY3b3BHTlvu2pU530xKg7WVlTaH8En7Oam2alr2Omfb34ySZ1cXYvNZU69eGn1vmbbv8OL51&#10;8YrPGyVtsKbMp9eN9jxYzL4u3ujRIwQQQAABBBBAAAEEEEAAAQQQQAABBBBAAAEEEEDg8AjoX50o&#10;CCCAAAIIIIAAAggggAACCCCAwNEUOHXqlD322GOW5/muAIL/IH6aWpIkdu7cOXviiSfsF3/xF+1d&#10;73qXfs53J78NsqvDsxMCCCCAAAIIIIAAAggggAACCCCAAAIIIIAAAggggAACCCCAAAIIIIAAAggg&#10;gAACCCCAAAIIIIAAAggggAACCCCAAAIIIIAAAggggAACCCCAAAIIIIAAAggggAACh1tAWb2jVMnV&#10;YyVBL4s2uXp0TE3edW5jJeAuxzb+xn+28ofP2eBnf9WSlfumickPtwStcwFPfK+E68rqfaiTqDNY&#10;CCCAAAKNrq3TZVt/woEAAggggAACCOyLgMfzfuCBB+zxxx/fdX0e+zvLMuv3+3bx4kX70Ic+ZJ/4&#10;xCfswoULu66THRFAAAEEEEAAAQQQQAABBBBAAAEEEEAAAQQQQAABBBBAAAEEEEAAAQQQQAABBBBA&#10;AAEEEEAAAQQQQAABBBBAAAEEEEAAAQQQQAABBBBAAAEEEEAAAQSOrkDoDhR2L7KmGFtdlxZ5MD4K&#10;AggggAACOxXw+NudZYXhrq0ej3a6t1mkyN0/ftma4VWLBicsOX52WkdTT+O863rV1LpGrV5WiPda&#10;x9EOmy5ZiiZrSRRbL+nouqYP2v81Nipzq/3apnquT9b0WvHB1dRG25aynqVxoo8qa7zN+mzjurjz&#10;DuxgDw9328YqDxavX3elpuuw2qlu3VQifTnWdbqq1D49tine/v0qZVO2XmldT2Pfp5lFkWLsH1TR&#10;PGoKxfMvct2eKJ57T+Puc0s0dyqN2jsXReMdZBoyzVMv89LuaWvbcydkXZ1CkcVWWer90WeTamKV&#10;5s703V0Ga6OuN/nZp1VRlTZW/ohpMGrvXrCB1oXI1xefdD4fy4nGSeeYtkVJ1m6723y8a9fcLelq&#10;bcusydcsrmrLfL6vF18Pcj/n93ygjRoP4bP31/N31Kt6lIewgTQJAQQQQAABBBBAAAEEEEAAAQQQ&#10;QAABBBBAAAEEEEBgHgSSeWgkbUQAAQQQQAABBBBAAAEEEEAAAQRmIeCJ7R999FH9TPrufpg+iiI7&#10;duyYLS0t2enTp+3kyZP6+Wn/8XAKAggggAACCCCAAAIIIIAAAggggAACCCCAAAIIIIAAAggggAAC&#10;CCCAAAIIIIAAAggggAACCCCAAAIIIIAAAggggAACCCCAAAIIIIAAAggggAACCCCAAAIIIIAAAgi0&#10;Ap2uWZJao+TozXi1TYC8+/TN2lOJjRsl726KcZtkHeU5EvCk1x6urY3/tjUT/Rz1g6YigAACiyxQ&#10;V1b++BVr1q5bdOKsxcdO69q7u7idi8xE3xBAAAEEEEBg5wKnTp2yX/u1X7OPfvSjO995fY8sy9q4&#10;4B4b3OvzZwoCCCCAAAIIIIAAAggggAACCCCAAAIIIIAAAggggAACCCCAAAIIIIAAAggggAACCCCA&#10;AAIIIIAAAggggAACCCCAAAIIIIAAAggggAACCCCAAAIIIIAAArsViLoDC1Fslit2bjEx66mm3QfP&#10;3W0z2A8BBBBAYN4FosiCrilWNVaPh+qNx3PV9eUeS9C1p3z1eWvyoUUPP26hv7R+PdIHisEWescU&#10;3ru26voVy2pt2ybEdxSCDdKOBT1vXMzWyolVVW1lqG3V48Q308/8Uncs82ug3lelYsgr7ruOEHX6&#10;7f7++cxKHFuIpx0IHq9cBysVE7dqSrUge+My7I1w1yhtQ5s3VTVt0hvd2/cm5qUsFAc/LYv2mFWa&#10;Waz7BB+fmZrc6IlG2e9HNG5uFHU0pzaN542vzfML+Xqugbks3mzlXDDN4UTnVWh8TgabaG4WOvcP&#10;cKLsA5+3u7RRlbe5A/y08km/nCivhF5sjFBTrLVrRFCfTevLjQ/20AJlmrCQef6KjtWjK1ouS+sm&#10;2bQB/pn+G5e51ZonkZ98C1giX1e0vtW+rvk88m62g7CAnaVLCCCAAAIIIIAAAggggAACCCCAAAII&#10;IIAAAggggAACMxNIZlYzFSOAAAIIIIAAAggggAACCCCAAAKHXODcuXPmDwoCCCCAAAIIIIAAAggg&#10;gAACCCCAAAIIIIAAAggggAACCCCAAAIIIIAAAggggAACCCCAAAIIIIAAAggggAACCCCAAAIIIIAA&#10;AggggAACCCCAAAIIIIAAAggggAACCMxCQImGlYQ3ynpWjlaVfH2kBLx7ycCrpMmenF2JoVWxEngr&#10;UTRlTgTWx10Jmc2T0teFcjKXbVJmT9JMQQABBBA4DAK6zlaF5f/0ZZv84FvWe+IXLHn3R7Vtchga&#10;RxsQQAABBBBAYM4FOp2OveMd72gfc94Vmo8AAggggAACCCCAAAIIIIAAAggggAACCCCAAAIIIIAA&#10;AggggAACCCCAAAIIIIAAAggggAACCCCAAAIIIIAAAggggAACCCCAAAIIIIAAAggggAACCCCwEAKK&#10;c9vpWkgzq5vKrFTsvcZjqGo7BQEEEEAAgR0KRL2BYqdrp3xNcdR1XUnuMYa64rbXRW71pZd0BQqW&#10;nr2g+OuZKnrjmhQGx/Q2tnp4RZep7a9Tjfbupx2L9V8VSgtNZHmV20TxwOM62NBjzPq+bbjwYIOs&#10;a4nXqetfU6jNivtu3d70eYd9v+ev++E9Tr2Oq0i4Fqs9HqG8qqs2dLk+0Ls3+tfGuD99zkK3b0Gx&#10;7tvyxsfT9/v450Sxeb361Mevqa1J5KkY6gd2e6DuN5OR5kNhFiUW6T5lq8k+dvfNrUpj36zP5fmJ&#10;U68z1M9Nnxfj6zqv/IxtrNR9pJ9nm6bum2t7j0df07lflmXbbD/zEuWU6GoNCTfOQ/VuMtY41RYp&#10;J0Ro17Sbz9F7PNQtX4tkaFlqzWplQcfoyLVNYaEUBl7Galvtc8QPt4glTjSXYjOd642vN/M2eRZx&#10;TOgTAggggAACCCCAAAIIIIAAAggggAACCCCAAAIIIDCHAskctpkmI4AAAggggAACCCCAAAIIIIAA&#10;AggggAACCCCAAAIIIIAAAggggAACCCCAAAIIIIAAAggggAACCCCAAAIIIIAAAggggAACCCCAAAII&#10;IIAAAggggAACCCCAAAIIIIAAAggggAACCCCAAAIIIIAAAggggMAcCAQl2bbektmPX7Z6PFSLPR35&#10;LosnKm4T+Zae5VxVKbnvoiYv3iXR4dxtPaO8j1mthNdK5F3+6AVrXvpXi0/eb8nZR9TsGWadP5wo&#10;tAoBBBA4nAJNY/VkbM3wqjXFmOvs4RwlWoUAAggggAACCCCAAAIIIIAAAggggAACCCCAAAIIIIAA&#10;AggggAACCCCAAAIIIIAAAggggAACCCCAAAIIIIAAAggggAACCCCAAAIIIIAAAggggAACCCCAAAII&#10;IIAAAgggsEcBj4YaOn1Lzr/TLI4U6jbdY43sjgACCCBwVAVCiCx0+4qbHk1juzaVBcV5vaeifevr&#10;l6288qpFWd/C6XPtdcnW9/cw7PGxk21V9dpVxWlXjPZk+2vWIOtapPq8+H7jsrJCD7NczxPf3JY4&#10;xDbIOvqOYoZre5MPLUoyC2nXGt/xHpu+Xt0OnlSxjj2NLx8sruu2oaXHxNVBbzpsU7ftGTz1i2qP&#10;vtfp6Tiza5xbFLKtNXapG6vUaSZPtffAisYjV0zgMm/7bhoTTaQZjseBdWzLgdTPYs3KV7/fjm36&#10;wFvNNPcOe/EZGvx+UedfqtfT+as5qSHKNWY+f/3su2keH9ZOqdkjxaGu9V9bdI51k551QqoUEOqp&#10;OuFnmxW5TgSdD90l9X2feueVd7qqr6O6dZ7nI+t2NNc3lbwqdC5u2rBoLyOtOB3l75DDxhAsWhfp&#10;DwIIIIAAAggggAACCCCAAAIIIIAAAggggAACCCCAwOwFlDWeggACCCCAAAIIIIAAAggggAACCBxd&#10;gUY/mDyZTGw0Gtl4PLaqqm48Iv1yR5Iklqapdbtd6/f77et70RoOh+0+cXyQv0xwLy3jOwgggAAC&#10;CCCAAAIIIIAAAggggAACCCCAAAIIIIAAAggggAACCCCAAAIIIIAAAggggAACCCCAAAIIIIAAAggg&#10;gAACCCCAAAIIIIAAAggggAACCCCAAAIIIIAAAggckEBQeuM2Ce+gTXDcjNemybb3dHhlLK48obKS&#10;+94mSfueqmfn2QhoKoQosZB19Bxs8m//aMVz/5913vtRS+5/VPNjkTNRz4aUWhFAAIFZCYRIsTS1&#10;bptidlIQQAABBBBAAIH9Fqjruo0H7nHBPT74RlxwjxfuccE9Jrg/er1eG+fb44TfrXideZ5blmVG&#10;XPC7afE5AggggAACCCCAAAIIIIAAAggggAACCCCAAAIIIIAAAggggAACCCCAAAIIIIAAAggggAAC&#10;CCCAAAIIIIAAAggggAACCCCAAAIIIIAAAggggAACCCCAQCtQVRYvHbf+h/4HC0Fx+NpYt8ThY3Yg&#10;gAACCOxGQDHTO33FZE+syYfWlKXetwFe71pZUCz36vUfWjO6bvHKaUuOndY+m/cNFveO6zqVmY2G&#10;Vk3WLO7qWFtix/rbftK1WPX53v7HpJqY/5dPIpvUpbY17WdJHNkg7ep9UFsLq/Nxex0Mmba1ZYbX&#10;Q29ciPSH2qLY5N7aqq6s1sPbp81vFO/L4Nj0fRvHfPOH2qzPtzq8sfPOXtU6cNmUFukQie4RJGNN&#10;qpjqLebO6trtt30uNMXYmsnYouVTpuB6qsobsKXf2x1go6Fb5sV2X33TtylOfXXtso2e+Vybx2Dp&#10;3/+GxSc09+6hm2962xUr0dLEolL3kT5nVapGMRbLiaaiOrA+t9/0dt6lAT6rVjXPKm/z9H/WjVPd&#10;Dnv8x/U55/NRa0OjvBC+NrT3y3ep954+1jFD7DkLfMyVcyIfWbffm57PaoyvCeMql6fno1jMEuKO&#10;9d7x05Y9+BZLVk6u930x+0qvEEAAAQQQQAABBBBAAAEEEEAAAQQQQAABBBBAAAEEZidw9+xuszs2&#10;NSOAAAIIIIAAAggggAACCCCAAAJvmsBoNLIf//jH9uqrr9pLL71k//qv/2qvvPKK+fbV1dU22X23&#10;27Xl5WUbDAb20EMP2Vve8hZ74IEH7PTp03bq1Kl2+3Yd8P0///nP28MPP2zve9/7rNfTDzpTEEAA&#10;AQQQQAABBBBAAAEEEEAAAQQQQAABBBBAAAEEEEAAAQQQQAABBBBAAAEEEEAAAQQQQAABBBBAAAEE&#10;EEAAAQQQQAABBBBAAAEEEEAAAQQQQAABBBBAAAEEEDhqAp5sWkmIk1MPWnPtEYt6S6Ys5HtSaBol&#10;hFbS4mBKcB48eTdlPgQ0YoNl67zjA5oDlZXXXlci9onG0BPVH2AG+PnAopUIIIDAmysQaW1udBGv&#10;/UJOQQABBBBAAAEE9i5Q6/8LuH79ur322mv2wx/+0F544QX7t3/7tzZO+HA4NH80uv/weN5LS0t2&#10;/PhxO3/+vD3yyCN233332ZkzZ2xlZcU8bvjWUlVVW9/XvvY1e+yxx+ztb3+7pWm69Wu8RwABBBBA&#10;AAEEEEAAAQQQQAABBBBAAAEEEEAAAQQQQAABBBBAAAEEEEAAAQQQQAABBBBAAAEEEEAAAQQQQAAB&#10;BBBAAAEEEEAAAQQQQAABBBBAAAEEEEDgVgHFRg2dgbYr/p7H4aMggAACCCCwS4Go01XY9MyayZri&#10;uhbT0Nv3cmlRzPXytee139jiMxcsdPvtZemNZqiS/pJFadfqfNXM679Nvd04tVRx4a2ctF+pqtLy&#10;orBK8eByvW6aoIjgjSVRar2kYyHoXZG33w9JalHWUbsVM3ym10TVH0/jy8eKOe8Ryis9V7fp023j&#10;2quNTSlnxdIN0T7Eq1d9uWLbRVZbori8bmUa02kc9TdGY6av/JhlaZb1FNN9xSLNp3spjcftLypr&#10;QmM+joc67rvPLx/1OLKm8rnn46h49bcb/3sBOKjvqI1RovNL46LWWzt/ta3RnBkVGjf5z1NZLdcU&#10;gnqaN0KjYF2tCV2tDR4bclrUy2Ks9ay0kPra4OeZj9/G5+tf281Tew+utc7LeGSd+AGLVLWyULQl&#10;13lQrbdtfdNCPUVZZkvv+chC9YnOIIAAAggggAACCCCAAAIIIIAAAggggAACCCCAAAIIHLyA/vWS&#10;ggACCCCAAAIIIIAAAggggAACCBwdgdFoZD/4wQ/s61//uj3zzDP2d3/3d21y++vXr2/6IehbPRL9&#10;EPhgMLBHH33UnnjiCXvyySftAx/4gF24cMFWVlZu7FDoly+++MUv2m//9m/b+fPn7Xd+53fsYx/7&#10;2E3fufFlXiCAAAIIIIAAAggggAACCCCAAAIIIIAAAggggAACCCCAAAIIIIAAAggggAACCCCAAAII&#10;IIAAAggggAACCCCAAAIIIIAAAggggAACCCCAAAIIIIAAAggggAACCCCw0AJKlq2E6d3Hn7LO23/a&#10;QmdgTb2Rfng3HVdSZGUxbypPSq7XSkxOmRMBJbyOlk5a74lfaBNej/7L5zR+anuctMnl9zYv5sSA&#10;ZiKAAAKHXSCogcH/2Cj1xgueEUAAAQQQQACB/5+9O4+x5Crv///UdpdeZml7PIvBY2MDAWMMjjF2&#10;ZIgSYqIEMEmUBRKiJNJPiYQQRFH+ClH+sVCCFHAkBFICSiIciGM53x8k8INAgBgcvoDAGJvVHrCx&#10;x/aMZzwzPb3ctap+n6du315m7b51e/p2z7vG3XerOuc5r3NOVbf73ucMJJBlmZ04ccIeffRR+8Y3&#10;vlHkBf/Wt75lhw4dsmazeda84IF+JkmSxKampuwlL3nJYl7wl7/85bZ3714bGxsr4sn1u+bhw4ft&#10;rrvusr//+7+317zmNfaud73Lrr/+eqvX6wPFzEEIIIAAAggggAACCCCAAAIIIIAAAggggAACCCCA&#10;AAIIIIAAAggggAACCCCAAAIIIIAAAggggAACCCCAAAIIIIAAAggggAACCCCAAAIIIIAAAggggAAC&#10;F5lATu69i6zHaS4CCCAwfAG/liR1C5OK5a2W5V3Pxa486ufblGc9azUsffanytkdWLx7v/K6xyuO&#10;Uso1C2p1C+rjlk4fUflNvX6msnOLlRO+rjxuJ5uZ5crp5nvNdFR+qvgWrnfK8m4TcdUq2te3rDmn&#10;vO9dC+sTZnGteG49v3muOQWqKgILi0twbpniyxSfZ8Y9U8tOi8fdZqetc/AHFlTGrLLvhWaV6mm7&#10;rfYJr7er3HldSy3sZhZn3eLQsOIe/uqF2lKLLtljYze+Xjn9J82qatP5QGSRnzxhrSe+V4ydypXX&#10;69j178dBRHIZW6dVrC9QjPNA4yDV47S/dsGqR8Ag1Q/hGHVGVCnWXpC6VTTPfZal+mqpHT5XL+hw&#10;KdGiLMttvtPUvFPQYvebelK1SOch/+fnCQs0N7WPJofGlPI76rWifd7OspvX4+cclZU1563m6xWY&#10;xkOguvLA2lqLolNqTYvBAuzN9oX2D1YERyGAAAIIIIAAAggggAACCCCAAAIIIIAAAggggAACCCBw&#10;wQRWvrvgglVLRQgggAACCCCAAAIIIIAAAggggMCFF3jqqafsf//3f+0f//Efi9vZ2dlVB9Htdm16&#10;etoefPDB4uuuu+6yn/3Zn7W3vOUt9vrXv96uuuoqi+PYvvOd79gdd9xhhw4dsqefftr+7M/+zD72&#10;sY/Zq1/9agv1xn02BBBAAAEEEEAAAQQQQAABBBBAAAEEEEAAAQQQQAABBBBAAAEEEEAAAQQQQAAB&#10;BBBAAAEEEEAAAQQQQAABBBBAAAEEEEAAAQQQQAABBBBAAAEEEEAAAQQQQAABBC42gWBsm/ma5MUK&#10;yMUKziUEVJAvahz6Ksm+wHrZ8kqEwqGDCCgnm/os73Z0cGhhrD70FarZEEAAAQRGRiAIFpYyKa6x&#10;nKNHpmMIBAEEEEAAgU0m0Gq17MCBA/bZz37W/vVf/9Uefvhha7fbq2pFrp9DfF/P9e1f9913n+3a&#10;tct+/ud/3n7zN3/Tbr31Vtu9e7fNzc3Z5z73OfuHf/gH8xzkn/jEJ6zRaNj73vc+u/rqq1dVFzsh&#10;gAACCCCAAAIIIIAAAggggAACCCCAAAIIIIAAAggggAACCCCAAAIIIIAAAggggAACCCCAAAIIIIAA&#10;AggggAACCCCAAAIIIIAAAggggAACCCCAAAIIIIAAAggggAACZQSUddvCSs0sji1rzCkHt/Ku5UVi&#10;9nMW63ukJ5+z7MRRC6rjFk7tNStywy7LCavcbJFeC2rjZseetmx+Wkdl+or0tbSfp5KtRJHVopqq&#10;Vsl67K/OtZvWTruW+Q562m8nkzFLQuWg1X55S/Gmmaqt9trg+63zFizUHVqqmgJTdPqn+6usWpnq&#10;LZ0+YvNf/aSFtQmLfuX/kdGuVR9/evNUXp5at5tZlGcWZ6llSqceJ/XC7PT91+eZPFP923dZ9PJf&#10;FIX6OHWfc6MEgRRPHrHG//1Pi8a3W7znGotqivsC9OOaFMLQ8tkT1vze/2qcVS3ef60Fek5NVqir&#10;y1O4pvrWY2eZBr42QpFbP7Ak7SzMtdyaRd79c/fVeoQ0SJk+f9pZVzG7e+885c9NVOs6JfjjhU3N&#10;ydst9U+qPvO5oEkxxC3SehOm+ebnoFhl+5evXuCKXT3fdtPqECtcRVFtzf1cdUdRrDPsMotVHMsu&#10;CCCAAAIIIIAAAggggAACCCCAAAIIIIAAAggggAACCFxogYWVZy90tdSHAAIIIIAAAggggAACCCCA&#10;AAIIXDgBX+z+8ccftw9+8IP20Y9+1I4ePao3/J79jdv+hmj/8n3Otl+j0bD777/fHnjggeL2Xe96&#10;l+3evdvuuOMO+973vqc3ufsHNswmJiYsSfQGcjYEEEAAAQQQQAABBBBAAAEEEEAAAQQQQAABBBBA&#10;AAEEEEAAAQQQQAABBBBAAAEEEEAAAQQQQAABBBBAAAEEEEAAAQQQQAABBBBAAAEEEEAAAQQQQAAB&#10;BBBAAAEELlYBLfZ7njW2VyejBd+j+rjVXnmbFu7uWDS586z5wlZXIHtdeAHP06Y8b74wthYnN1/s&#10;mw0BBBBAYIQEAp2flbPT83Zm6XCu3yPUOkJBAAEEEEAAgQsj4Dm8v/GNbxR5wT/zmc/Y7OzsOSs+&#10;X15wz/l9+PBhu/fee+3rX/+6/e7v/q699a1vtWeeeaao4+DBg0X5URTZ2NiYxTFLs50TnBcRQAAB&#10;BBBAAAEEEEAAAQQQQAABBBBAAAEEEEAAAQQQQAABBBBAAAEEEEAAAQQQQAABBBBAAAEEEEAAAQQQ&#10;QAABBBBAAAEEEEAAAQQQQAABBBBAAAEEEEAAAQQQQGB4AkrlGiZ1s1g5t/OuWbuhspWPO1Aebs/z&#10;erYtjCw7+pRlrRmLL3m+hRNTp+/pOd6TqoXV8SInezZzQkWrzEi7Litamb8tCWOreQwLmz8302pY&#10;K23rWOWdXThgvFKzKAot0L+sMa/yOmYVxe95wwPtd66Y+4WXuA0Up2+R2uFRpaqvq1y4vUfLGlXs&#10;dYZvcs3nZyxvzVsweYmFcVU7LbXvDEec+6ni0Mza6rswTy1OFYvHmCTmShd0k0Xu/bHazftKud6D&#10;KFY3ttR3Gn/r3H+rDW35fj7W0rkT1vr+VyyIazax7+oi7jxTrsKu8iD72CzG3vKjRvC+zxuNt0Dh&#10;JhonQWEdWFtzLNV4jqJVjN8NbpYzd9KuNXytAI9fj71/JmOdA/yctXCeyDUX8nZT3eKNren84Ced&#10;4WyB11MbK845abNh1SCyUF/9LVUOypZi7EXmZ7L13XyWz3aa9tMTh2y6PW97xnfa87btKs6p61sz&#10;pSOAAAIIIIAAAggggAACCCCAAAIIIIAAAggggAACCCAwuAArtQ1ux5EIIIAAAggggAACCCCAAAII&#10;ILBJBH7yk5/YHXfcYR//+Met0zn9jfa+oP3k5KRt27bNarVa8ZXogwDtdrv4ajabNjc3ZzMzMzY7&#10;O2uZ3qjc3+bn5+3uu++2gwcP2pVXXmmf+cxnrNv1NzGb7dmzx9797nfbK17xCn3Owt9kzYYAAggg&#10;gAACCCCAAAIIIIAAAggggAACCCCAAAIIIIAAAggggAACCCCAAAIIIIAAAggggAACCCCAAAIIIIAA&#10;AggggAACCCCAAAIIIIAAAggggAACCCCAAAIIIIAAAoMLaIniat2qL7i+WD/ZF0/WSt6DF8eRGyOg&#10;LstT5YXTAtVBXOmvhb0xsVArAggggMCSgC6zFui/pG5BfcKMc/SSDfcQQAABBBBAYNUCjUbDvvKV&#10;r9h73/te++IXv3jacZ6ve2JiosgL7rnBq9VqkRfcn2+1WsWX5wX3fOCeF9zv9/OC++1Pf/pT+9CH&#10;PmQPPPBAUfY3v/nN4rZSqdiNN95o73jHO2z//v2n1csTCCCAAAIIIIAAAggggAACCCCAAAIIIIAA&#10;AggggAACCCCAAAIIIIAAAggggAACCCCAAAIIIIAAAggggAACCCCAAAIIIIAAAggggAACCCCAAAII&#10;IIAAAggggAACCCCAwPoIKLFrpaq8rsq5neaWtRu93NvK9XquLU+71n32cbN2x6LL9ltYq5959zAy&#10;G99hgcrL5o7rm+rTU6duYRhYPa5aqB3TPFeq2cCm27PWVj1LycADm1Cu91g5ws1Cy1tzRXnB2HiR&#10;N/zUMtflcaTgFWOYKc+8b4q1q1xzuf55VJ4md2nzhLl6pH0WN91PZ08o7tSCsW1m7r7s5cX91nCn&#10;K9OOyovSzGLd7yo/XpxUizjLlr2GMNa8qzc7UJ8HcWxZp6W0/SOat98Hb6uh/PSZRRPjvZh9HJj6&#10;vauc9flCP69ZYAMO0DwN1J6k29XQLHrAWho7vm5CYPEoD5cFrEDzrWONbrsY394Gb0VdOR21csBS&#10;/D7nuq1i7gU6v5mfh4a2af7X/JwTWd6et2qQW+zFd3wcaH7L0mP0yPw8VnqCnzfuwL5/5Kf2wOFH&#10;rSmXbdVx+6X9N9jzt+8675HsgAACCCCAAAIIIIAAAggggAACCCCAAAIIIIAAAggggMBGCcQbVTH1&#10;IoAAAggggAACCCCAAAIIIIAAAhdC4OjRo/ae97zHPv7xj1unozedL9t27Nhh+/bts+uvv96uu+46&#10;u/baa+2yyy6zsbExq1ar1mq1bH5+3o4cOWI/+clP7JFHHrHvfOc7dvDgQTt06FDxer+4+++/3/yr&#10;v01OTtqf/Mmf2O23326x3qjPhgACCCCAAAIIIIAAAggggAACCCCAAAIIIIAAAggggAACCCCAAAII&#10;IIAAAggggAACCCCAAAIIIIAAAggggAACCCCAAAIIIIAAAggggAACCCCAAAIIIIAAAggggAACQxDQ&#10;gsm+qDvb5hXIcy2groXULdSy00WuNl8amw0BBBBAYOMFcguixJIrr7VwYofFe66y3NKND4sIEEAA&#10;AQQQQGDTCHge8AcffNDe+9732he/+MUVcXuu7ksuucSuuuqqxbzgL3zhC23nzp1FXvAwDK3ZbNrM&#10;zIw988wzduDAAfvhD39o3/ve9+zpp5+2Y8eOLeYZn56etv/6r/9aLD+KIvOy/viP/9huvvnmxee5&#10;gwACCCCAAAIIIIAAAggggAACCCCAAAIIIIAAAggggAACCCCAAAIIIIAAAggggAACCCCAAAIIIIAA&#10;AggggAACCCCAAAIIIIAAAggggAACCCCAAAIIIIDAqgSCwJSATxt5UlflxU4IIIAAAisFdPnwfNtB&#10;ZUyXktTy1tz5LynKv5Y3Zy199qBywkYWX3aFmW7PuOkyFW3boTIDy+amizrMkjPuOh7XlP47tDRI&#10;LdT+J1vzlmaZrnDKPasjQl3zJpJ679hAzzcbZlnXouq4BTruQmyeA9e3cOHa6zdtzz3vdzzIZVve&#10;bSu+jnaWb1wpXsktk8MxPZ9bNDEpv7h3XFHesoNXederzJSHN81kpnuxYvF7cVyVySoL2bDd1K+J&#10;2i+DvDGr/O+yGsktsLytseb9XBvr9aWPA3+cdtTt/RE6ksEvCyqwsFLV/DKrKHYtm1DMm2a3ZbOd&#10;toUap7HmdlgM5P7g8baN1tZQrF3N+756rHPPWFRT1B7zwkRMdS5rt/RIbU6qC88Pqx0qtVIvzpuZ&#10;zlGJzlWR/vXrTlV3ayG+004KwwphoZxAk7zV7dgTJ4/qPJQW/TndmrXHTjxje7ZNWSWIRq7/hkxA&#10;cQgggAACCCCAAAIIIIAAAggggAACCCCAAAIIIIAAAptUQH8pZkMAAQQQQAABBBBAAAEEEEAAAQS2&#10;pkBHb4y/66677J577llc2N5bGuuDG/v377c3vvGN9uY3v9le9apX2cTExHkRMn2o4sCBA/blL3/Z&#10;Pv3pT9vXvvY1e/bZZ82fX74lSWJveMMb7O1vf7vV6wsfvFi+A/cRQAABBBBAAAEEEEAAAQQQQAAB&#10;BBBAAAEEEEAAAQQQQAABBBBAAAEEEEAAAQQQQAABBBBAAAEEEEAAAQQQQAABBBBAAAEEEEAAAQQQ&#10;QAABBBBAAAEEEEAAAQQQQACBi1TAF4O22oSFE1MWVMe1HvWoLd19kXYMzUYAAQRcIAgtef5LLLni&#10;JTo/6/EpOTdBQgABBBBAAAEEziaQ63e7J5980v75n//Z7rvvvsXd/HfA8fFxu+666+z222+3X/mV&#10;X7Gf+ZmfsWq1urjP2e7Mzs7ad7/7XfvCF75gn/vc5+yhhx6y6elp/Rq59Hukl79nzx77nd/5Hfv1&#10;X/91C8PwbMXxPAIIIIAAAggggAACCCCAAAIIIIAAAggggAACCCCAAAIIIIAAAggggAACCCCAAAII&#10;IIAAAggggAACCCCAAAIIIIAAAggggAACCCCAAAIIIIAAAggggAACpwnkadfyVsPT8VlQGTMLo9P2&#10;4QkEEEAAAQTOLeD50QILap5zO7O82Sgen/uYwLrHn7Vs9phydo9btHOPdvdcaku51vrHq2QLx3cW&#10;16i8MWtpt21RUuu/vOJ2vFKz0POA+6bbRqe1osRY17kx7eNlZllqWXuuyO9WxO4XwwuwBZFfawOL&#10;slzffcutm+l6XES6zEC55bpPH7DOU49YvO8aq3jO3EDHKh9dPqu8dGpfOD5VtLMopsQ3hWLtNLOK&#10;7kTqw04cW5BUSpR44Q4NI+X2i5Ji6OTq794YWuZ44UI5Z01pa940eC30eRIn6rvtFtQn1esLP3ud&#10;PvTPWd5GvRguzJ9E8ydQ9KEG8Ux73r5z+IDtGtthE3p9LK5arVKxJEgs1niPNbf8X5Gjvwi8N9o3&#10;pA2Kd1bjJF3IPZ1rvNfjulUjjflAcfVOZwpN9308hbEpgWQR+9C6yCvROSzQV95uWqIYQp2b/Hzg&#10;dejMZO1OZ+H8sL5KXmc761gnbVvg5xY9oTOLPT1/zBqKreJrKbAhgAACCCCAAAIIIIAAAggggAAC&#10;CCCAAAIIIIAAAgggMIIC+kseGwIIIIAAAggggAACCCCAAAIIILA1BQ4cOGAf+tCHbH5eb0Jf2JIk&#10;sRtvvNHe+c532q/92q9ZrXbmD1X0919+6wvfv+hFLyq+3vSmN9k//uM/2gc+8AE7dOhQ8YGK/r47&#10;duywP/3TP7VLL720/xS3CCCAAAIIIIAAAggggAACCCCAAAIIIIAAAggggAACCCCAAAIIIIAAAggg&#10;gAACCCCAAAIIIIAAAggggAACCCCAAAIIIIAAAggggAACCCCAAAIIIIAAAggggAACCFzkAsWKv1p5&#10;eGjLG1/knpu0+VpQPtDi3fVXvk4rQjcsmtq3IpfbJm0VYSOAAAJbSyDPdL3eWk2iNQgggAACCCCw&#10;/gKNRsO+9rWv2b333mtpmhYVBvodcGpqym677TZ7+9vfbj/3cz9nURStOpiJiQm7+eab7YYbbrBf&#10;/dVfLXKO33PPPXby5MnFMuI4tmuvvdbe9ra3Wb1eX3yeOwgggAACCCCAAAIIIIAAAggggAACCCCA&#10;AAIIIIAAAggggAACCCCAAAIIIIAAAggggAACCCCAAAIIIIAAAggggAACCCCAAAIIIIAAAggggAAC&#10;CCCAAAIInFcgjCw9cdjaD3/FLEmsdv3rLBybJIfueeHYAQEEEEDgNAFdU4LqhFmWWd5q6GXPyRaf&#10;tlv/CWXrtvTIQcsaMxbvudrCiW1myt92tjzuYX3SgrhieVO52FpNMz0+dfOUsuNJzUL9628r08zm&#10;FoWxjUfVXl3dTq8s7RxWx00v9g9b39sgLpoaupEHqK9Ollqu5i/fAu3XfvKH1vr2f1u127bKvhea&#10;VWLLOi3LGydVRmjB+E7dBmdjW17cOe6rL9Kuwkgtlkmoe7ny5gVhcs4+OUeBF+4lz/ufVCyIFKsb&#10;djT2/DnvSrcdkS3P1dfNecWUWVipF7nqqz9ziyVXvtTiXcpV72N/lAI+i1sxRJMxjQvNbo2ZYMG4&#10;pXHz3SOPF+OlFic2FldtIqnbttq4bdfcmqyM6bHy81cqVgkSS+LIwiCyyMew6rqQrfe65rRGQLaQ&#10;h9qbUNX4qehn4d4k7DUq17nM1xIIQg2mqKa9hrdphlmQVHVOS3RO03oFaWa1aOX5spm2e2sY9JGH&#10;V/0pJQXWVQ7NVtZR8xWX/9N4PK5zzLHmnG1T/61H/6RzJy2bn7awNmHRxHYNggt0/j2l9TxEAAEE&#10;EEAAAQQQQAABBBBAAAEEEEAAAQQQQAABBBDYvAIr/8K2edtB5AgggAACCCCAAAIIIIAAAggggMAK&#10;gUxvZP7Yxz5mTz75ZO8NxXo11Juab7zxRnvf+95nN910k0V6w/+g2+7du+0P/uAP7FOf+pQdPnx4&#10;sQ4vr9vt2uzs7IrnBq2H4xBAAAEEEEAAAQQQQAABBBBAAAEEEEAAAQQQQAABBBBAAAEEEEAAAQQQ&#10;QAABBBBAAAEEEEAAAQQQQAABBBBAAAEEEEAAAQQQQAABBBBAAAEEEEAAAQQQQAABBBDY/AJairjT&#10;1sLHWqBaC377gsSbYSHqze8+Yi3Q4unp3LQW9M4t2X1Vb2FqX0jdF8lmQwABBBBAAAEEEEAAAQQQ&#10;2NQCTz31lP3Hf/yHHTt2bLEdO3bssDe96U327ne/26655prF59d6p1Kp2LXXXmu/8Ru/YV/60pfs&#10;5MmTi0Xk+r2y1WpZo9FYfI47CCCAAAIIIIAAAggggAACCCCAAAIIIIAAAggggAACCCCAAAIIIIAA&#10;AggggAACCCCAAAIIIIAAAggggAACCCCAAAIIIIAAAggggAACCCCAAAIIIIAAAgisRiAIArNmw9qP&#10;fMOC6oRVX3KLWX1iNYeyDwIIIIAAAisFdEkJx8bNdG3JmnNmqfJvRyt3Wf4oz7rWffZx7de1aNfz&#10;LUjqZ03drizvZrVxC3WNShvzyvl+ltxrvltSsTiMLFBKeD00hbW4ee62epRYJVGueP3L0tTy9nwR&#10;s1XrCj0ojlk8YL3uxA4TWOg5yrV5+zqK5bTag7yX096v19lCLvPi2j1vWathQagyxrdb7s+VjLyt&#10;fhCZJeqXwOuK4l7defmyvY2r2goOfTu14851sO/ref8Vr+d7z9vNshTnqq3Ua3ljVscr4OqYBYo3&#10;ecHLipz1xTDYNLnqNXMq1WLOxBqzocedhxqDaloxDs1aWpOhoa+jjZMWnPSZpnGleTemuTmWVG17&#10;ZcK2az5v05wf17wbT2pWj/W1MC9LIa/iYI9nrtvQKaq/PkBuVcVXDSrqHR9QvS3X65mvLxGGOj9p&#10;jHkj/eAhbVG1JhjVOT9t1m4pBo1hr2DhvNDodjQn83OdRocUien807GuzgE64yw2saPHT508Ys/b&#10;doklwTlO5gNG0fjxt23+wfusevX1tu1Vv6xxJQ82BBBAAAEEEEAAAQQQQAABBBBAAAEEEEAAAlOo&#10;TwAAQABJREFUAQQQQAABBNYg4H9hY0MAAQQQQAABBBBAAAEEEEAAAQS2nMBzzz1nn/zkJ63T6Sy2&#10;7XnPe57dcccddtNNN1kUlXtz78zMjP3TP/2TPfTQQ/qcQv9N1b2qjh8/bh//+Mft1a9+tU1M8CHD&#10;xQ7gDgIIIIAAAggggAACCCCAAAIIIIAAAggggAACCAxNoEh+OLTSKAgBBBBAYNQFPPkfGwIIIIAA&#10;AggggAACCCCAAAIIIIAAAggggAACCCCAAAIIIIAAAggggAACCCCAAAIIIIAAAgggsJkF8m5qnce/&#10;a+lzT2lB6pdbvOcFWmzclwJnu2gEtHB31pyzxjc+bb5I+djPvdmiS5+nhahX5nK7aDxoKAIIIDAi&#10;AmU/s1r2+BFhIAwEEEAAAQQQKCngucB//OMf23333bdYUq1Ws5tvvtn+/M//3K655prF5we5k6ap&#10;HThwwO6++2776U9/uqKIbrdrjz76qH32s5+1F7/4xaXzj68onAcIIIAAAggggAACCCCAAAIIDCjA&#10;/z8fEI7DEEAAAQQQQAABBBBAAAEEEEAAAQQQQAABBBBAAAEEEEAAAQQQQAABBBBAAAEEEEAAAQQQ&#10;QACBDRDgPeAbgE6VCCCAAAIIIIDACAnklptVahZWxy1PW2bKp8OGAAIIIIDAIAJBEFmg64mFgeWt&#10;ecvzjgV5fOaiwtCyuRPK2/60BXFFedv3mxKpaV9dl8605blFdZVdrZmdPGZZY+5MexXPVaPYKnFs&#10;gS5pp5bmjyeSmsWK1QK9rjxvebNpYVKxoDLWO0DPr+umIALF6FuU9nKUe1xp3pWZ7oT68ttiUzDu&#10;Ii/LunrGD9b3btvCmjx27rVwfELPrziod+havqvMjvKlp1luSap6vBr1SxAlRX1L8ayl0DXu63nc&#10;W7OWHTtkgfojUttswencJeUWBKGF23dZ3JzVMaEe6yecRcNzH33BXs0ytW/Oco+1qrHmHann8pEL&#10;9DwiCjvQPMwUf01f25O6zci8q3UXMo0ftbJomrpAr/rO+tLWTTs2ra/j6qOn7VjxXKyxXY8Tq4c1&#10;2zu5066/7GrbWZssji92WKdvqczn2y0N64X5pJtxtSOKFLHi7fWJ4la8/uXjK9DPy96coW3e75W6&#10;5lhF5yHd7zSsEiZF/f3B29I8z2VqimvZSWFoISwWpOJbOr9kp4xFPzs9PXfUWt2OxYmfn4e7ZXMn&#10;rfXMYxbv3K12pkPlHW6klIYAAggggAACCCCAAAIIIIAAAggggAACCCCAAAIIIDCqAmd5R8Kohktc&#10;CCCAAAIIIIAAAggggAACCCCAwOoEHnroIXviiSf0Bu3eBw6SJLE/+qM/sltvvbX0AvatVss+/elP&#10;2wc+8AGbndUb8LV5+ak+XNGv7wtf+IIdPnzYxsfHe29wXl3Y7IUAAggggAACCGwqAf8gWVR8qHXj&#10;wg79g6NbYBsFyy3ASBNOERiF+TEKMZzCMtBDb0eZ8x1JCgdi56ALIOD/H6PsB/XLzI0L0MRVV7FV&#10;2rHqBm/xHctef5YSJmwslM/RsteQrWAxCv0xCjH4aByFOIihd14YhkPZ+emR+HXcYymzlY1jGBb9&#10;v62UaUdZhzJ1Lz+2TBx+bJnjPQ4/vuzPd8vbM+j9YfTpoHX7ce5QdmyXqb8fg//tsEyfjsIcL+vQ&#10;txiFcbnRP/P7WBiFMdHvk0H7tsyY7tfpZZTtj2GcZ4bRln6bBr11hzLzw48tc3w/7lGwKBtD2fO+&#10;1z8My77poLdl4xiVMVG2P9xvGPN80H7oH1d2XPbLKXu70XF4/WX7dBj9udEO3o9lr1+jMkfLjkk/&#10;fhT6gxiWehKLngUOjIklAcYEFqcKMCZOFeGcyZhgTJwqwJg4VYTzxOiMCY+E/hid/hiFvmBM9MYD&#10;DksOWCxZjMIcHYUYGBOMiSWBpXujMDaHEcMwylhS4R4CCCCAAAIIIIDARgpshZ/ttkIbNnIMjGrd&#10;o9CvF00MWdtaB75p7R9/x8Yndlrl8hfqfZy9PGH98bFqC38/rf4tX/i5X0bZ21XHULaicxy/ZWPQ&#10;exN9gflUizF3Gyet1pq3RIte576K91m2jbQYRt1exjDeh3gWngv2tLej7PtKywbbfz/mMPqlbCzE&#10;0BMcBQePpGwc/rmfQbf+5xHKxFDm2EHjPvW4YbTj1DJ5jAACCCCAAAIXn4Dn6n744YftyJEjReP9&#10;55znP//59ra3vc2uvfbaUiD+88rTTz9td999t917773W7XaLnwP99y3/DJt/HTt2zL761a/aH/7h&#10;H9rU1FSp+jgYAQQQQAABBBBAAAEEEEAAARfw323L/K1vFP4GQE9uPYH+uOz/fWeQFnoZZY8fpN5h&#10;H+N/wy4zRz2eshZl2zSMv8N7G+I4HrhP/Xj/YkNgqwn4uPZzRNnx7ceXOWcOw7VsDGUNhtUG748y&#10;lmXPme5Qtgy3KNsfZT29/rJ96sdv9LXDYyg7JvoOg44rP75fRtl+2ejjh3G+K9sGtxy0L7zu/rH9&#10;20Hj2eg+9frLju1B2778uLL9sbysQe+PSgwef9lxNahB/7iNthhG/W5Y1tHjGMa1uO86yO0wLMrm&#10;2fUY/Gsjt2E4lI3fYxiGpcdRxnNULMrOr2H0x1aJoey46luWGVf9MsrebvYY+vH3b9fq4ccNqz/X&#10;WveZ9h+0HWcqa9DniKEnNwoOHskoxEEMjImewNJ3xsRozE3vEfqiNy5x6Dn4z9obbbHR9fckmBt9&#10;B78dhT7Z6Bg2uv5+fxBHX2LjxyV9sdQXw7h2DMNzGGUstWqwe6MQg0c+CnEQQ28MjYIDY6LXFzgs&#10;OWCxZDEKc3QYMZT5m0m//v7tks7a7pU9fljjchhxrK3lW3PvUfn5bhi6ozAmiGGpJ8talD1+GGN7&#10;qTWD3yvbjsFr7h05jPqHZTmMWEbBgxjKCnD8qQKDzo0wqZjpK2vMWN5tL+S9PbX01T0eNIZ+6WWP&#10;75ezFW5HwWIUYtgKfdlvwyh4boUYhtWGYZXT799BbrdaDP6W4aBa17fYstacBWl29v/nrPzc6fHD&#10;ls8ct6C+zeKpPdo3PDujp/KujllQG9cb5pVTd+6EblV+FOu6tWzTgyRKrBZX9eTMshd6dzPldx+v&#10;jFnc/xye8oZnnXkzHRPUav4/yUtdB0+r8AxPFP0exqqr115lKtdegXW6vbz1HkG/Ufrkitqo67S2&#10;PO0Wt57WPJzYYfVb3mR5s2mR8t6XHUtu2E47qi23inIWB/rbf5pULYrLf16xCHo138JIY+KIzX/p&#10;bgvUvslf/F0LJ1eZW0/9Vnv5z5t1X23Rtl0C6o+LFaNjNVGs2Kes64rCNF7DsW2W7LrCwm2XWKiY&#10;c58059mGGsN56jrby8tj8PtB4nMltB0am7fsudqO6efImVbDTjbnbL7bsFa3Y02fWxqzXY2lzNdk&#10;8Lbqfrg4vgNLs9TmWqmdtIYdahwr5u2N+15slUCfyzwlmOUxnPLSmh92FVfDx3vu/r01H8Y1/yO1&#10;aXH++Uudbm/e6fP9oebDUujn77dVBRVrblf8XKWxoXULqmNjxRz0Yz2OVtou1jHoDZOlOodp0avL&#10;bL7TURQr1SNVfExrKhzX7wjjSb03Zj1CPz+UyG3uderDNmZ+ntY5JvP1GzKVu4Yy3WCjP69TtINv&#10;CCCAAAIIIIAAAggggAACCCCAAAIIIIAAAggggAACGyqgv7yzIYAAAggggAACCCCAAAIIIIAAAltP&#10;4Otf/7q1Wq3Fhu3bt8/e+ta3WqXS+3DB4gsD3HnkkUfsPe95jx05cqQ42hdxueWWW+zAgQP2zDPP&#10;FG8WPnjwoD344IO2f//+YpGXAarhEAQQQAABBBBAYOQFfLEt/2IrL+Af9Cr7s+qwPzRXvlWUsNEC&#10;/rsK23AEhnG+Y44Opy8oZbgC/mHnbreXgGGQkvsfVt7s43sY1+FB/E49ZrM7ntqejXy8Va6B/v83&#10;yyzENipjeyPHAnUjcDEIeAKTQbdROU80lfypTDv8Glrm+EH9lh/Xv46XicN/70iSZHmxm/K+/3xZ&#10;OqlOyZaPwtj2sdBuK/FRiTnqDGWP95+L3GOzb/05Nmg7fH5ttMOojIlROGcO4/+zlP1ZeRQcPAaf&#10;o2XGt/++sPx9EYPMkVGx4Hw3SO+dfswojAkfU2X/3uE/S2z0zxOjMDe8h0chDj9Xlfl/LT6//Wf+&#10;MtsoOPjPEv7zuscy6OY/K3eUsLLMNgoWxNDrwVFw8EhGIQ5iYEz0BJa+MyYYE0ujYXQsGJdLvYIF&#10;43JpNGCx3IK5saSBxWjNDY+m7P87W+rdwe4xJnpuo+Lg0TAm+H24P5t9XDImehqjMkc3en66BhaM&#10;iZ7A0vetMiZGoR1LqtxDAAEEEEAAAQQ2t8AwfncpU4b/bLcVtjIGW6H9W7ENo/B7x1aK4dyfidN5&#10;wBc9rm/XjT4PokWIfXFkvXGwGFpret+33p+WNWctPfq0WU2LrE/tLRZoH8YY3Ur9UcZjXR206Lbe&#10;oKj/p6WcCOpLP7ee7fy6rnGUAVrDsT62y77H1t+DWOZz4WsI96y7DqMdZy18lS/4OWYYn9lZZXVn&#10;3W0UxiUxLHVPWYv+uFoqcbB7ZzuPraa0Mseupvy17DNKsawlbvZFAAEEEEAAgdEQmJ6etu9+97uL&#10;nxGsVqt23XXX2W233VY6wPn5efvyl79sH/nIR8zv+8+BU1NTds0119ijjz5qx44dKz7L9uMf/7jI&#10;E37TTTeVrpMCEEAAAQQQQAABBBBAAAEEEPC8K543q8zmv8OyITBMgX4unGGWOUhZGz22vf5h5LUb&#10;pO2jdoyfq/g736j1CvGMgoCfJzx3GPOj1xsbfd4e1vWrTDv82DJ59UZhXA8rhlHI1TusMTEsk81c&#10;jluWmRuj0vb++jmDnrf7BoMe7w79MsqYMLbL6HHsKAv4HPX3Mw86x3x++fVns1+Lvf3+nu4y7+vu&#10;nyeGcc4Z5TFzvtiGZeljyk3ZEHABf1+4n6vO/dmm81v5/Bz0fHf+0le3x1aIoez5bhjnidVpn3+v&#10;rdAf52/l+ffAYckIi54FDoyJJYHRGBOjMCZdYhTiIIbRGJO9KEZjTHgs/Iw7On3BHO3PDsZlX4Ix&#10;0ZcYjTHh0WyFc2bZNjAue+PSHbbKmOi1aPDvjImeHWNiaQyNwphYimZj72GxND/KXn+G0ZMbHYPX&#10;z5gYRk9SxlYVKDtHhzW/hhHHRvaRO/hWph3DsizrUKYNXnffokwcZWMoU3f/2LIx9B3KltOPZ9Db&#10;URhXw4ih7zmogx+30X1RJvZRO7asZZn+DCtVC5K63pCSWt5umDKmqnP9HKzbNWzDGJdrqO6cu5Z5&#10;T82w3qNVtk/P2cBVvjgKMawyVHbbJAJlx9SonCdGIY5RiGHowy7T/yuo1JSHOzFrzumy0rGwuJSc&#10;4Xqi/6/QOfykcq7PWbL/SgvHtiucc117VHZcsbCm/QLlap+dLvb2Npw6LithbPVIMRQv6lvv14ri&#10;od4xaWO67sXKG68QzDpts3ZLud4TC+PawuUvK/Zdt2/+/1QUo1cf+X19ZXrUyZS7Xpu3p7gWFw8U&#10;vn/2X/HqTd3+ov7LLExksfsFet7fA6qj9Z7SUpvKaXvufJWfqB53sqhikcep5/z59d58TlhzxtKZ&#10;Ixb7OPK2eeepfavZkl3P025y0vjIF9YAWM1xZ9tn+HM0sPorXmfZS39O43hCY01j8Dz9NvwYztba&#10;sz9/Wgw+FjQXc82ZRCN3/8Que8HOXZZq/je7HWumTZtpNm26NWvT7Xmb1c+WM515a7bb1sr12QSN&#10;M98383Grav1Hzkj9nOrx07PH9FpqmY/3ZdtpMSx7ba13vaxumlmj0+yN64Xzw4TmfzHcFuIqxl+3&#10;v4/iSaqqyufbEOeCYglr4/6mcLPGvFUnti387t+ro5G2i6mXLatzmBaLdoqj2W0tzPWimQsvBdZS&#10;nz41c9T2TF6i/taY9Ze1v+fML7MFYWSpyvF/mcrqqh6dhFd9rvEYPO+n37IhgAACCCCAAAIIIIAA&#10;AggggAACCCCAAAIIIIAAAghcvAL6CxMbAggggAACCCCAAAIIIIAAAgggsPUEDhw4sCLh9M0332zP&#10;f/7zh/Lm2ccff7xION9/Y/S1115rf/M3f2Mf/OAH7Z577imSXXuC/m9/+9v2xje+cdMn2d96o4MW&#10;IYAAAggggMCwBPhg0rAkex84G15plIRAT4A5OryRgOXwLClptASKpAzLPoQ9WtFd2GiY5xfWe71r&#10;oz+XhLFYsuAeAgicWYDzxJldNupZ+mN48qNgOSo/b4+CxfB6dvCSRsFhVMbE4IrDOXIU+mI4LSlf&#10;ilvgUd7RS8ByOI7DKoVxPSzJ0SiH+bXUD1gsWXAPAQQQQAABBBBAAAEEEEAAAQQQQAABBBBAAAEE&#10;EEAAAQQQQAABBNYu0M9Ts/Yje0dspffllLUY1LB/3Fay7LeJWwRGRWBV81uLLYfVerHwbtaYNVu2&#10;eLYf73N0VeVo386zT9j8l/7Vksv2W/S639fKzqtf0PdcZpwnzqUzhNdWfLZZSzxrgeyLYdsq42qj&#10;27HR9V8MY/VibOOqrjvngdnSY1OnaguKb+dR4GUEEEAAAQQQQMBsfn7eDh48uEixfft2u+GGG2zX&#10;rl2Lzw16p9Fo2FNPPbX4/w3Gx8ftl3/5l+23f/u37c4777T77ruvKPrEiRP2ox/9yG666aZBq+I4&#10;BBBAAAEEEEAAAQQQQAABBFYIbOm/A6xoKQ82kwDjstdbOCyNWiyWLLiHwKkCzI9TRTbu8Sj0xSjE&#10;sHE9sLLmUbAYhRhWqmzeR1vBciu0oT+CtlJb+m3iFoFhCPjc2OzzYxjvOXXLrWAxjDExjDKwHIYi&#10;ZSCwfgLM0fWzpWQEEEAAAQQQQAABBBBAAAEEEEAAAQQQ8BRWngtj8G1U/na1VdoxeE9w5KkCwxgT&#10;o1DGqe1a62Ofo8Nox1rrZX8EEEBgrQJlz1VrrY/9EUDgAgj47xpx1YJKVb94ZJY35y23zAKLLkDl&#10;61NF2XNV2eO9VcP4HaxsHFslhvUZJRtTatk+LRv1MH7vKBvDMI4v6ziMuTGMdgyjjGFYlC1jZTuU&#10;bz0ZszCOi+tJ1u3qeqJc3Gf431p5p23Zs4/rpdziXVf0rkOBSjvDvot16PVg+85in2z2hG5Pz/Pt&#10;7YnCyGpxTTufXl6k69u2RPni9Xu4F5S25no545OKWUXHXKgtCosYAkuVAlduqjf167Bfl/3B8s3z&#10;0Ou5PO0WrxeR+355unyv0vc7Kl8RWFLk0FfPyCRSfv1z9knpWpcVoDZlrYZZprZ5Tv84Ud3nGhDL&#10;jtXdPPPxcPqYWLnXxj4KxrdZpC83zc8wfjc2ulXWrj4JosQCzfOs3bJut12w+7gc05gZS6o2Vd9u&#10;oe1WKv7M2hpXzbRjM615O6n+Pdme1de8zbQbem6ueM7HnT59YXOdhvbvWFXlr9fmcbbyjjU9bj3w&#10;x/59PKnpu8b74qb/V6f2Wbejtur8oPNKb+/Vj8nFos52x89D1TG9qjJl4e0OFUV/ZvucTPVl6+jR&#10;D63RaWnqnT5//JmnZo/adelVFvt5VZufp0pfO5yxaJecM517dN4JfO6v8oSzla7lbsqGAAIIIIAA&#10;AggggAACCCCAAAIIIIAAAggggAACCCAwmID+ms6GAAIIIIAAAggggAACCCCAAAIIbC0Bf6Pu9PT0&#10;ijfs3nzzzXoz73D+V8htt91mf/EXf2F33nmnHT9+3N797nfbq171KnvlK19p//7v/26dTqcA/eEP&#10;f6g3M/ff2ry1jGkNAggggAACCCCAAAIIIIAAAggggAACCCCAAAIIIIAAAggggAACCCCAAAIIIIAA&#10;AggggAACCCCAAAIIIIAAAggggAACCCCAAAIIIIAAAggggAACCCCAAAIIIIAAAqsW8EW+tQhxrsWI&#10;cy3SrERhOtSXRfbb1W46NtD+WkQ4nzuphaFVzvK1lFdbDPttnIAvRu1f3u9nWAh64wKjZgQQQACB&#10;5QLZ7AnLdK0N6uMWbbtk+UvcRwABBBBAAAEEzijgeblnZ2cXX9u+fbtdd911i4/L3JmamrK3vOUt&#10;Nj8/b3fffbddccUV9o53vMMuv/xye+ELX2j33XdfUby//thjj5WpimMRQAABBBBAAAEEEEAAAQQQ&#10;QAABBBBAAAEEEEAAAQQQQAABBBBAAAEEEEAAAQQQQAABBBBAAAEEEEAAAQQQQAABBBBAAAEEEEAA&#10;AQQQQAABBBBAAAEELjYB5ckNkqpZnBQpc/PmjAWZcqdGgtANGwIIIIAAAqsVyP3CUa1ZEFctazXM&#10;0taZryVBpNyvxyw9/qyFScWiy/YrdXfYS91+zsoCi8a2K8+39p2fNut2dL1KTjvC04CP69oWnCEP&#10;fKC6Jyr1hde0Y2vOsrSrcsd1PVRZ+UIO8dNKHeYTuvYuxO1p5wPLVHhkHcXRA1t+AdZ939fb7O1d&#10;p81b3U47iiSzJFMc+vkglUcUxYqv6Nl1qnlZsaozayinn/9sUq2rzd5uvb6cY9num/Ju5n29ubdi&#10;NMQVzfOKpY0ZMx8vC2MkV98VHaabfksr+hmzqn231zTHvOl6raWxlipP/yPHDtr/ffL71sw6xWt+&#10;2+i0bbIy5nuu0xZYs9O0dpYWQ8tjiqPIajpvLR9uxf2u1oRQ+8La2MKcHfJg1MkqqE/IRGNf61dU&#10;FEeoc5QFqQU6F/k5oaX6e3JDrnuZrpfc0vm632fLXtKZKbAjjZM23ZyzsfFab04u36HE/UBjQw2W&#10;capSPIr1a2OJMDkUAQQQQAABBBBAAAEEEEAAAQQQQAABBBBAAAEEEEBghAXiEY6N0BBAAAEEEEAA&#10;AQQQQAABBBBAAIGBBDqdjh07dkzvMV56c+2+ffssDMOByjv1oFqtZr//+79ve/futSeffNLe/OY3&#10;WxzHdumll+qDHcVbvotDjh49uiKGU8vhMQIIIIAAAggggAACCCCAAAIIIIAAAggggAACCCCAAAII&#10;IIAAAggggAACCCCAAAIIIIAAAggggAACCCCAAAIIIIAAAggggAACCCCAAAIIIIAAAggggAACCCCA&#10;AAJbX0DLOStFV+gLbmup37ylBbhTLcar/F1rX4tX+cX8WJUXhIlutJAx2yYRKDptqc+8H9kQQAAB&#10;BEZLwHNqpl3rPP6wNR78glVeeKONvfpNinEpv+doBUw0CCCAAAIIIDAKAp4LvNls2vT09GI41WrV&#10;du3atfi4zB3PLX7FFVfYO9/5TrvhhhssiiK75ZZb7JlnnrEdO3YsFt1ut1fEsPgCdxBAAAEEEEAA&#10;AQQQQAABBBBAAAEEEEAAAQQQQAABBBBAAAEEEEAAAQQQQAABBBBAAAEEEEAAAQQQQAABBBBAAAEE&#10;EEAAAQQQQAABBBBAAAEEEEAAAQQQOJeAp02tTZqn5MvaTaXgIwffubh4DQEEEEDgLAK6fATVmr4p&#10;/3qWWV5cU7Svri/LtyDUy8cOWTZ3zMKJKYt2XKY87nryPNefQPtEE8q/FsWWNWcs67SU+31cRZ9+&#10;3Rqv1CzS/qn+Ld/iKLDxypipNsUVWN5Qzvg8syAZsyBKlu+6vveVUy7Qv1Cxh5mqUhM81lS30lva&#10;ZBLWJyy+9HILt1+qZPfCPI/T0sFruRdYJ5dVmlmsICRjWVRRdYrQf0BYlzpXxlf0YnOu6I9QfRSo&#10;r7b85q5FMzdXWwNfY8Hni3I5W7ez0E3ehqIXV3Sb52v0f8tfSjSHqxpX+8amzO+3sk7xckdlzXea&#10;xX2fo6eXtqLowR4ozPl2yzIf775p/lfjqlXVnhVD3R/oHJNrPYFArwf+eMibnwOims5hmtd5q2E6&#10;axUrT/QlO5ZZx43XR2KxNbkMWqn6YHE89l5yf293Sw4HTz5nuyd2Kr7i7Ll4bKk76vtiEY9u1/Ku&#10;nKv9lpcqlYMRQAABBBBAAAEEEEAAAQQQQAABBBBAAAEEEEAAAQQuIoEVf1+/iNpNUxFAAAEEEEAA&#10;AQQQQAABBBBAYAsL+EL1J0+e7L25V+30N/SOj/sHJ4a7/dIv/dKKApPE31C99KbpVqtlqd5MzYYA&#10;AggggAACCCCAAAIIIIAAAggggAACCCCAAAIIIIAAAggggAACCCCAAAIIIIAAAggggAACCCCAAAII&#10;IIAAAggggAACCCCAAAIIIIAAAggggAACCCCAAAIIIIDAxSzgy5AHlboW3NZi342G8oRpQfRBQHy1&#10;4IWFnE1lmRY5X+d1iweJkmPOJuCd7ms7a8Hp7pGfWjC5w+KpvXpO/ciGAAIIIDAiAoHlzTnLjh+y&#10;bG5aMfnF10/gfsuGAAIIIIAAAgicLpBlmTWbTZubm1t8MdLv6/V6ffHxMO5MTU3Z7bffvlhUGIYW&#10;x0tLsHkcnp/cb/01NgQQQAABBBBAAAEEEEAAAQQQQAABBBBAAAEEEEAAAQQQQAABBBBAAAEEEEAA&#10;AQQQQAABBBBAAAEEEEAAAQQQQAABBBBAAAEEEEAAAQQQQAABBBBAAAEEViuQXHq55Ze/yIKxbUrB&#10;pxw2pOBbLR37IYAAAgj0BZR7PUyqZkmiPOxdy1rzesUvKJ4bbeWFpfvsE5a3mhY9/yUWjo33Szj3&#10;ba4yahMWVuuWzc8qXXtLJa8st1/ARFy1wK9nQdp/SiFkVovHrOo53IJewvDUY1Te96CuGDyH24VK&#10;QxsoL7liCNxMEeqeddNMrcmW4tU9z2ef7L7Swte+xcJKzQL3XYctV82dNLUwTy1WDnVXzb0+N7xg&#10;W25pc7boh6I/CpkLVvmFr0j97/mP0+mjFlRrFu/co7Zvgnz1GhxhXLFAX5allneastOTPqfOPB1P&#10;s801l33XqsZzVbkbZzt6oOO7GntzaatX3hnOG6cVNMATPsVnui1LlbfRgyjiCCs6NyR6ZfkJQGeX&#10;Trtoo+mco0YPUNt5DtH8Cqpjqja0tDVnNRmEPgYWTlupPFr68ij9HLFK3vNUuvJlb3FH555ePUvt&#10;9+7s+/iZ6enZo/ay7pVW975fWcRgj1SIj6GgonFU5M9UfyxVP1iZHIUAAggggAACCCCAAAIIIIAA&#10;AggggAACCCCAAAIIIHDRCazDX/EuOkMajAACCCCAAAIIIIAAAggggAACIybgi9OfukB9p+PvuF7f&#10;rdls6gMMS29ZzvSG6+WP17d2SkcAAQQQQAABBBBAAAEEEEAAAQQQQAABBBBAAAEEEEAAAQQQQAAB&#10;BBBAAAEEEEAAAQQQQAABBBBAAAEEEEAAAQQQQAABBBBAAAEEEEAAAQQQQAABBBBAAAEEEEBghAUq&#10;da1BHFnebehLC6IXC40v5e5aTeS+PHGuBaF7q/hqJV9f1HdZ/q/VlME+GyfgC0xbHFuQdqzxnS9Z&#10;evQpG7/tDy2IlDKffty4jqFmBBBAYLmATtWm67Uu2rqztuv08mK4jwACCCCAAAIXj0AQ6Lc9fS3P&#10;C+65ubvd7roipGlq7XZ7RR3kBV/BwQMEEEAAAQQQQAABBBBAAAEEEEAAAQQQQAABBBBAAAEEEEAA&#10;AQQQQAABBBBAAAEEEEAAAQQQQAABBBBAAAEEEEAAAQQQQAABBBBAAAEEEEAAAQQQQACB1QhkuVVe&#10;fKMl17yylzPXc96Sj281cuyDAAIIIHCKQBAlFlTrZllm1mrqVeV39Xyvy9K8Zq2WZUeesDzILdm9&#10;34K4dkopZ36YW2bR2IQFyveezp4wa3v5vq2swKuqKQd8VOSX7VXteygiG1ddlWAhJ7jqt+a8WTe1&#10;qDq+kI9WO12ITdfaXHFHzpP38s6nirCrHPSBUuMucimvXVCftGRsstjfihz1HuDKNpcN2fPntbOu&#10;hbqNc+XRy0OZeL94PRdo088j1phVuvbcwuqYKh2k7v4xi4IXKPi1VxOooztPH7D5r/2HJXuusvGf&#10;/51ibK+9pAt9hGzjiuatzyPNK81ndZlyMq4tDj+mGifFXA2a6ncdnun7bLNhmY8Bn5/rsHmY8+2G&#10;pbmfEXpzraY4qlGlGHvFk/5N9ecdnWOU9zGsVDUv9fOxN9IDH+JWnC/lmbYaVg0DiyPV0dGX/kt1&#10;Hu1qTQM/VxRrHBRKQ6zci1KbPLdlq7uU29LrmkzqNqv2Z3IK9e/ZxrSdbM3aWHRJEVvZKHKVG4zv&#10;tOoLb7RwckcxpsqWyfEIIIAAAggggAACCCCAAAIIIIAAAggggAACCCCAAAIXn4C/y40NAQQQQAAB&#10;BBBAAAEEEEAAAQQQ2FICSZLY1NSU3uerdxRr8zfYP/fccyvf7LwOLX722Wf1OZDem6y9+FqtZrG/&#10;aZwNAQQQQAABBBBAAAEEEEAAAQQQQAABBBBAAAEEEEAAAQQQQAABBBBAAAEEEEAAAQQQQAABBBBA&#10;AAEEEEAAAQQQQAABBBBAAAEEEEAAAQQQQAABBBBAAAEEEEAAgYtZQPnAgvFtFu7ab9HOfVqFWQuA&#10;r3Xz1GK5vnX9WC2QHGkV87WuCL3WOtl/iALqM+Vmi/e9WOPgCrO2Fp32BbLpwyEaUxQCCCAwJIEg&#10;8iutrtf6rms4GwIIIIAAAgggcC4BzwVer9dt27Zti7u1222bnp5efLwed7yOY8eOLRYdhqFVq1X9&#10;7wL9/wI2BBBAAAEEEEAAAQQQQAABBBBAAAEEEEAAAQQQQAABBBBAAAEEEEAAAQQQQAABBBBAAAEE&#10;EEAAAQQQQAABBBBAAAEEEEAAAQQQQAABBBBAAAEEEEAAAQRWLaDcudVxC+qTynmbrPoodkQAAQQQ&#10;QGCFgKdxVU60sDahvK6Z5c25FS8XD8LIsplj1j3xrIVxzcLLrrAg1CuryQGr8ovrVXXMLO1YOntC&#10;x3me71Oq0X6VuGLVKF7xUq6Ms2OVqiV63rdcMWated1TGTVdB4tAipfW/VvgMSiPXaD8t8FC27tp&#10;2suHuyLqItAiVsv0evFQtt12L8d58Uy5b86XyrGr3PlRmlucZpYGiqtSO922XFXnOFpRePs0PgLv&#10;i/HtC+PiHIec+pL6PVcbco0N3Tv11RF4rDYuz0nv9z3euZOWzZ4cWn+ue0N9zQUfv/oq8uy3GxrD&#10;mkNr3jTWNOfGk7qOlMVCl53szFnq5481l7e6A1LFP9tpqXzVUFSr80KiPI6h5uPyuae5mWk/P8cE&#10;Olf1BuTq6lj1Xm5ZGdO5UD9/61yUmM6ftpRPMtWcaBVrWqyXRkFgHetaW+ef/rnIl8O4cvtu9U1V&#10;TdEDjdVmu2mH5k/o3CCPVTfwHDuqj+Mdu2zs1t+w2vWvs9DP6wvnwnMcxUsIIIAAAggggAACCCCA&#10;AAIIIIAAAggggAACCCCAAAIIrBDo/fV/xVM8QAABBBBAAAEEEEAAAQQQQAABBDa3QBzHdumll+o9&#10;vEtv2/3BD35gqd7wmyTr88G/TG/ufeSRR/Q5kKU3hl922WUrYtjcqkSPAAIIIIAAAggggAACCCCA&#10;AAIIIIAAAggggAACCCCAAAIIIIAAAggggAACCCCAAAIIIIAAAggggAACCCCAAAIIIIAAAggggAAC&#10;CCCAAAIIIIAAAggggAACCCCAwIACygsWb7ukWIjXtOi3L7Luix6vfdOSymm3WMQ30ELebJtLIEhq&#10;NvaqX7bW2ITNPfu4Fr2uaEH2pZxxm6s1RIsAAghsUYFc5+Xi1Ozf8oWvLdpWmoUAAggggAACQxHw&#10;XOC1Ws127NixWN7c3Jw99thji4/X487s7Kw98cQTi0VXKhXbuXPn4mPuIIAAAggggAACCCCAAAII&#10;IIAAAggggAACCCCAAAIIIIAAAggggAACCCCAAAIIIIAAAggggAACCCCAAAIIIIAAAggggAACCCCA&#10;AAIIIIAAAggggAACCCCwagHPlZt7Dj42BBBAAAEEBhXQdSQIzepjRQ72rN08rSClbrPsxDOWzZ+w&#10;aNtlFk5M6RjlW19NznbtEyRVC2vj2l3XrbljKkxVqMqVW27VKLFqnJg1PaYi2Wyxy3hcsyj0A/SV&#10;ppa3Grr85UWZVjy/sqT1eFRcbZVjPohjCzuNIhVuEOSW5ql1i3y456hVMWbHDln30GMW7rjEkj1X&#10;qyll89UHhWdH9Yf6itLMsihSsRXRLdmdI6ohvKT8+/pXedGNFl+23+JLLrfc+2O1P5to3GWtWes+&#10;dUD92rbkimu1FkB9CHENr4i829J41YCNYg35WAXnGgPV4rHlHb22iX4O8/Hr6y14KzSGB9m8tZHK&#10;majIoCjIbwKb0ZzMVtvva6zYy+9q3je9LzwPtfeBvk8mY6eN9VwnFz8/+BgsxlLpeXZ6sD7mC0fN&#10;tazdsIrGR0VzL9C5Ltfc03drdTr6vp5boFNhau1MZx9hFCqqf+/klE23521OcaUKQGdLe+rkEfuZ&#10;nc+3KNH6CsPY/Pzi14x16u9hhEgZCCCAAAIIIIAAAggggAACCCCAAAIIIIAAAggggAACoy3gf/1n&#10;QwABBBBAAAEEEEAAAQQQQAABBLaUgL+Jf/fu3fp8w9L/+vjKV75iMzMz69bO5557zh544IHijcX9&#10;Sl784hdbpDc3syGAAAIIIIAAAggggAACCCCAAAIIIIAAAggggAACCCCAAAIIIIAAAggggAACCCCA&#10;AAIIIIAAAggggAACCCCAAAIIIIAAAggggAACCCCAAAIIIIAAAggggAACCCBw0QvEFYsufZ5Fk5do&#10;ceoBcnQVKxTrW6hFzevjWjBZi8AXSwlf9LKbCyCItBi8+tEXZPaFyvWYDQEEEEBghAQCxaK8nsWW&#10;Zzpf++PeQ74jgAACCCCAAAJnE6jVajY1NbX48okTJ+xb3/qWtVqtxeeGeafT6djBgwftRz/60WKx&#10;Y2NjduWVVy4+5g4CCCCAAAIIIIAAAggggAACCCCAAAIIIIAAAggggAACCCCAAAIIIIAAAggggAAC&#10;CCCAAAIIIIAAAggggAACCCCAAAIIIIAAAggggAACCCCAAAIIIIAAAggggAACCCBwQQWUfz2ojhc5&#10;uPPWvFmW9vK7LgThqbk7zzymbx3lbL/covqE0r96AthVbp7ffXLKAhXUnTmpg5Q/9pTN66hov2pU&#10;UZrZpcSykYU2qdzuxVOBas06Zu2G8r4r5lp9xb6nFLkODxWX5ydXrKGa4FF2Urc6t0agNrSfOWBz&#10;X77bmt/5suVdtWFZGwcNNJVjW/WHqr9iqaVBaFFSVVyKbA3dM2j9flygfqhc/Qqr/+xtFk3tXVu9&#10;Mshmp63x1f9jc/f/v5bOT5cJZfjHKr7Ok49Y8+H/sfTQT9U2z3ss2zj2hlve6Q6/zvUs0Qdspa7Y&#10;M8vbyrk44BgJ5TKZjJvf9nJABzanOdnO2usTvarp5qnNd1uaaktBjydnmP96Oe+obWpjoLng/TT8&#10;LbegUtNJIDHz+ddt69xVUV0O3NuaaduyItalePuvDeu2k3atm3UXuzHWXJysjNnlE5eq2Wq3wgn1&#10;7dDccTvZniseL0VYMopl/VCyJA5HAAEEEEAAAQQQQAABBBBAAAEEEEAAAQQQQAABBBC4CAXW4694&#10;FyEjTUYAAQQQQAABBBBAAAEEEEAAgVETuPHGGy1J9Cbjhe2HP/yhfe1rX7Nud33eeH7ffffZT37y&#10;E8uy3gc0In0g46Uvfan5LRsCCCCAAAIIIIAAAggggAACCCCAAAIIIIAAAggggAACCCCAAAIIIIAA&#10;AggggAACCCCAAAIIIIAAAggggAACCCCAAAIIIIAAAggggAACCCCAAAIIIIAAAggggAACCEigWKz9&#10;9AXVV2ejxYnD2OI9V1rthtss2f8yrZ68fgsWry4m9lqzgC9M3llYfDtSvjhfiJpuXDMjByCAAALr&#10;K6Bzs28ZJ+geBN8RQAABBBBA4HwCk5OTRU7uMOwtiTY3N2cPPfSQfe973zvfoQO9fvz4cfvqV79q&#10;hw4dWjx++/btdtVVVy0+5g4CCCCAAAIIIIAAAggggAACCCCAAAIIIIAAAggggAACCCCAAAIIIIAA&#10;AggggAACCCCAAAIIIIAAAggggAACCCCAAAIIIIAAAggggAACCCCAAAIIIIAAAggggAACCCBwIQUC&#10;CyyqjSufemh5c05p1D0n+0KOV+Xjzlvzlj33VPGM51v3vOtr21T+xE7l9s4tn5s2S9PTDtcrVlG5&#10;1Vg5wBVPv3rPB76tUtczik2v5MoZnzfnLfAYqmO9fU8rbT2eyFVnpLbrP+WZD4pc84FliirL5KW2&#10;nX1T62aOqd2ZhbWJXjln33l1rziRYuimXcWTWtzpWiarMKkqloU8vasrqfxe3v7C41wGZ6pGjrH6&#10;MYgs73aUB15fI7a1H3vI5r/2n9Y5+P1e3mP1cxBXRCzjTPHKfzNtQVxTX4WWtZoDh+1zdTKpWRL0&#10;zgM+2lpZ1xrtts/coW9eZkfOrU6rODX06ghtrFpVff6oP+50X3MhbzUsD0ILKj4Xhh5OUV1YkWNS&#10;USrszAJZ1k5Zu6CpNQ3cad02tWu+2+6de7wSzb9YMSQ6L+6bnFI8bqNN43RO8R3Rebc4T60LiFfE&#10;hgACCCCAAAIIIIAAAggggAACCCCAAAIIIIAAAggggMDqBXorxq1+f/ZEAAEEEEAAAQQQQAABBBBA&#10;AAEENoXAa1/7Wrv88st7bzZXxCdPnrQPf/jDdvjw4eLN/8NsxJEjR4qy5+fnF4vdu3evvfzlL7co&#10;0gcf2BBAAAEEEEAAAQQQQAABBBBAAAEEEEAAAQQQQAABBBBAAAEEEEAAAQQQQAABBBBAAAEEEEAA&#10;AQQQQAABBBBAAAEEEEAAAQQQQAABBBBAAAEEEEAAAQQQQAABBBBAYCgC8Z6rrHbDbZZc9TItJOyL&#10;v7NtKgEt/pynbYWs5bC1KLWFni5/HRef3lQ4BIsAAghsvECgEIIosaBSMyXV1CPO0RvfK0SAAAII&#10;IIDA6Avs3LnTbr75ZvNb39I0tUceecTuvffeIj/4MFvQ6XTsu9/9rn3iE58o6vGyq9Wq7d+/3665&#10;5pphVkVZCCCAAAIIIIAAAggggAACCCCAAAIIIIAAAggggAACCCCAAAIIIIAAAggggAACCCCAAAII&#10;IIAAAggggAACCCCAAAIIIIAAAggggAACCCCAAAIIIIAAAggggAACCCCAwOoFAuXcro17glfLW3Nm&#10;3XTpWL2Wnjxq6YmjFtbGLLzk8l6ObuXtXu0WBIGF49t0XGzZ/EnLPN/3GY4PlPt7IqmZdl/c4jCy&#10;ceWc7T2l792upe2GBXGkfOE1y/2F1YeyWO5Ad9wpiC1UheFCrvlupnjOFoA3RF/KcG7Z7LTlOjyc&#10;3L6Q43ygCFYclMqwo9qjbqaYMkvVf2FSLfx6Xit2H8kHQVw1SxLFJsVuayHGEYk+03oCTc0H9XlQ&#10;9/nhfaktqpiPVUsz5a7vFs8vBD7yN0FN+Zu9FZ2mbgdbL8Gn7kS1bnEkF2+xvrU1p+e7zaJEZfL3&#10;Z4e4BdZQvK1l6zskykFdj6oa9wt90q8tU3Btb5ufHzQXhh6LV6Q6Ys+FrbGr/g8UW1UWy7emPHKP&#10;ZZ02F252VUdvRBa3Vc3/WOeoS+rbbao20Wu5Qkj178mZo9bJ/Ey1fjGtU1MpFgEEEEAAAQQQQAAB&#10;BBBAAAEEEEAAAQQQQAABBBBAYAsK6K+tbAgggAACCCCAAAIIIIAAAggggMDWE9i7d6/deuutFsdL&#10;by7+/Oc/b3fddZcdO3ZsaA0+fvy4ffjDH7b777/f0nTpwx+vfe1r7corr9T73of9hu6hhU5BCCCA&#10;AAIIIIAAAggggAACCCCAAAIIIIAAAggggAACCCCAAAIIIIAAAggggAACCCCAAAIIIIAAAggggAAC&#10;CCCAAAIIIIAAAggggAACCCCAAAIIIIAAAggggAACCGw+AV/R2fN++YLXbJtPQAtjZ/3F032R+nVZ&#10;9HrzsRAxAgggMBICusT6aTm6dK/VXvYaS573Ej1mWZOR6BuCQAABBBBAYMQFqtWqXX311Xb99dcv&#10;Ruq5wD/5yU/aZz7zGZufn198vsydbrdrP/jBD+yjH/2off/7318saseOHXbLLbfYZZddtvgcdxBA&#10;AAEEEEAAAQQQQAABBBBAAAEEEEAAAQQQQAABBBBAAAEEEEAAAQQQQAABBBBAAAEEEEAAAQQQQAAB&#10;BBBAAAEEEEAAAQQQQAABBBBAAAEEEEAAAQQQWJuAEvKRK3VtZOyNAAIIILBSQDnUg6RmFseWN+cs&#10;T7uLrwdBYNnRpy1rTFu0Y7fFEzt12fFrz9q2cHxbUUfePGnWbp21jLG4puIXyldu8GpcsVpU6e3v&#10;T6cds05byWgTiyr1hXI8Qe0F2EIFEEUWeM55y4o40yy1THHaqSH4Y4+z27a81ZLrjA4JLJyc0lVb&#10;5Zy6/xrDdwqvt5tmVlF/hSovVWxhIqtiK1nBQinrelOMO+/bqPDI201Vp7i9caOwaU2BrN1QqmP1&#10;WHWyF5bHHCe9eNX3eaa5UoyHUQj4fDFo/BVzRiG7dTroGMltrDJmlaifrz/QOExt3sd72YF9piZo&#10;PMzpnJHJuojYzwua/zWdG1YMFT3Ic/WJ2uZ9Zn5OW7HDmQof4DkfomFsYXXMJ6EFnaYlocbEwnnL&#10;53ej21Gsg/quLqam6kh97PX+U3/onKhzgLvsm7xU4ah/1P5Q/56ZPWqzPpZXVzR7IYAAAggggAAC&#10;CCCAAAIIIIAAAggggAACCCCAAAIIILCuAqw2u668FI4AAggggAACCCCAAAIIIIAAAhsl4G/mfctb&#10;3mJ79uxZ/FBEs9m0v/3bv7V/+7d/s4MHD+oNz4O/ydiPffrpp+1f/uVf7M4777T5+fnFpm7fvt1+&#10;67d+y2o1vYmaDQEEEEAAAQQQQAABBBBAAAEEEEAAAQQQQAABBBBAAAEEEEAAAQQQQAABBBBAAAEE&#10;EEAAAQQQQAABBBBAAAEEEEAAAQQQQAABBBBAAAEEEEAAAQQQQAABBBBAAAEEEEBgcb3tMEgsGNtu&#10;QX1Ci1OTLp+hgQACCIyOQG65BRbvvcbGb/0Nq7701aaknjp/D56/c3TaRiQIIIAAAgggsN4C+/bt&#10;sze84Q3mObp9y7LMHn30UXv/+99vn//85+3YsWOlQmi1Wvbwww/bhz/8YbvnnnssTdOivDiO7eqr&#10;r7bXve51FvI7ZiljDkYAAQQQQAABBBBAAAEEEEAAAQQQQAABBBBAAAEEEEAAAQQQQAABBBBAAAEE&#10;EEAAAQQQQAABBBBAAAEEEEAAAQQQQAABBBBAAAEEEEAAAQQQQAABBC5mgazbtLwxY3mnLQby8F3M&#10;Y4G2I4AAAoML5BZW6mZRYnlL15W8q6KU31VbrvxsnWcfM+t2Lbr0eRZUx9Z+uckzHbdNddQsm5+1&#10;rKtr1llyx26vjVsSxLqi5eaZ27ZXxqwaVyxYuMRl7YZiaVugWK1aUzm9OItg1/lbECg3ufLehop9&#10;MR7FlVq2smbt59fn1qPfttaPvmndE4csb85bGMVFnvM89JjLX7PTLLWu+ifOU8WjGKKo6MMiN+/K&#10;iEbzkRO4ifrX1Ja80xoGy3Daqn7OOs1irPlc8HG/2G+x8tXXNA8qGpeKuz9XhlPx+pWiVvTmjIWW&#10;aw4V8/ws8/BcUfghFfXbWFxXib1xnOl2pj1vWVFe+bG9vH6fLXOaT91M5fb+K+qvKqfjaWNd++Qd&#10;nSO8zxKNq+GGshCWCvX81zpX+ewPdM6sKRapLrxu1s7aslin6ovWmTXSluron3tyS9QnidZS8G6+&#10;fPISq0Yanx6Rvs3qvHlk/oTOVJ7Ju3h2MdbB7ngZwyhnsNo5CgEEEEAAAQQQQAABBBBAAAEEEEAA&#10;AQQQQAABBBBAYHMLsCr45u4/okcAAQQQQAABBBBAAAEEEEAAgXMI/OIv/qL93u/9no2P+5uNe9tz&#10;zz1nf/mXf2l/93d/Zw8++KAdPXpUn8/wD22sbkvT1LwMP/bOO++0v/qrvyrK6B8dhqG96U1vsl/4&#10;hV+w2N9kzYYAAggggAACCCCAAAIIIIAAAggggAACCCCAAAIIIIAAAggggAACCCCAAAIIIIAAAggg&#10;gAACCCCAAAIIIIAAAggggAACCCCAAAIIIIAAAggggAACCCCAAAIIIIAAAj0BLUTsC5MXi5NjchEK&#10;aJVpLUgev+BlNvbqN1pl34uLxdQvQgiajAACCIy2QJ5ZnmU6R+uLDQEEEEAAAQQQWKXA1NSUvfGN&#10;b7TXv/71i/m5O52OPfDAA0Ve8LvuusseffRRm56eNs/1vdqt2WzaU089Zf/93/9tf/3Xf20f+chH&#10;rNFoLB5+2WWX2e23326veMUrFp/jDgIIIIAAAggggAACCCCAAAIIIIAAAggggAACCCCAAAIIIIAA&#10;AggggAACCCCAAAIIIIAAAggggAACCCCAAAIIIIAAAggggAACCCCAAAIIIIAAAggggAACaxJQ3tzu&#10;jx+y+W/+f9Y9/BMzpVE1C9ZUBDsjgAACCCCQ+wWkWrcwii3vzJt1urqm6DldZ/LGjGXPPWMWhhbv&#10;vtLyOBJYccFZNZzvHY6Nm9XqlqctlXmyV4bKX7Fpx90TO23/9l22vT5uU7Vt9qKp51ktrqrGXFc4&#10;j2dWOWi7FsQVC5LqisPX/YHHG6n9WW6RfDx6b1u363nqlpnohbw1b81vf84aX/9Pyw4/YakcrVaz&#10;qCqHU9s9UOCBdeSQ6V+lKw/vL+VSj6JElctpoDIv/EGBxlVQqali5RTutlYwXvholtXofdRpWdbt&#10;WKA+D2sL/SbYqD5h1ZfdarWXvcaC+jb15ybRVpPCRNZqW95pay5qng/0c2NusdZtmFC/FbNgofnT&#10;rTlL1yE3tM+z2bb6Iu/lg/TqqlHFamGi09RK+zzrWO7zIQrNirZq55W76IkhbD5uaxPFuSDVXK8G&#10;cW8dCw9Wm8/NTtrpPViH796kpuZLv2l+W9PcDyOdJfXg0vp221kbW+hd/b6Qd+3gzFHdeu7u/lED&#10;BqYy0rkTlp581vJ2e8BCOAwBBBBAAAEEEEAAAQQQQAABBBBAAAEEEEAAAQQQQOBiFogv5sbTdgQQ&#10;QAABBBBAAAEEEEAAAQQQ2NoCkd58/va3v92+/e1v2//8z/9Yq6U3yWs7fvy4vf/977evfvWr9vrX&#10;v95e85rX2N69e21yctLGxsb0QYCo+Ar1RuU0TS3TG7MbjYbNzMzY4cOH7f7777dPfepT9vWvf714&#10;va8Y6M3hL33pS+2d73xnUVb/eW4RQAABBBD4/9m7kyDLsrvO879zhzf4c/eYIzIjMjJTykzNQgOC&#10;EspW0oWVEFDqMiisYIWxYMGKDYaxw9CKjcy0Z8Gmrc3arNkBqjZZNYNQW6sKiYYGSWSKIaWcM2P2&#10;6Q136t+5zz0iPMIjfPZwD/+e0HP399695/zP55x77guF5/8ggAACCCCAAAIIIIAAAggggAACCCCA&#10;AAIIIIAAAggggAACCCCAAAIIIIAAAggggAACCCCAAAIIIIAAAggggAACCCCAAAIIIIAAAggggAAC&#10;CCCAAAIIHHuBuEm1N3Gu40bOiTf+9abIlGMm4A2w62JF6fxZZeeeVsg7avZhE+5jpkp3EUAAAQQQ&#10;QAABBBBAAIFDI/DMM8/oN37jN/TKK6/oe9/7XpvDuyxLffe739WXv/xl/cVf/IW+8IUv6NOf/rTO&#10;nj3b5vLudru384LHjsS84PGcmBc85hN/9dVX2/O+/vWv6+WXX17X19nZWb300kv61V/9VeV5vu49&#10;niCAAAIIIIAAAggggAACCCCAAAIIIIAAAggggAACCCCAAAIIIIAAAggggAACCCCAAAIIIIAAAggg&#10;gAACCCCAAAIIIIAAAggggAACCCCAAAIIIIAAAgggsB2B4rXva/zK/1Dam1d+8Xnn0E2kZjs1cCwC&#10;CCCAwLEX8H0jdHsKWaZ6NFIzGfoFq/ieUt26qvrWFYWZOaVnnlQI6fa5nOc7dGac37svlbXq5VvO&#10;8+3X7qmqbmrN+7jPPfUxXfExPcdzbnBKacwV35agZryspixKQKcAAEAASURBVKodb19JmvnVA7zp&#10;JTHgzOnqV9v0t8Y/l03pKIJ8B74dTZCPTVO566qGt6TRipK5U5Kdp7i7j3sS8+e7mszfgxuqso6S&#10;LG2Hzo0cUIn9WBuf7TY5PTd0bFL55/HIFcTXDkepJ2OpcExZ7rnbjYPtwDz3egP1P/kf2m63+eo9&#10;b49G8T4LzrEf56Vi32rvvRC7tE3yeHjqa2E2n4lbN7RD55q1VAz9c73d6jali3N8uRy63juBDnKv&#10;V45hffh+Npl4jancr8xrjsesXTvunLdpY1s+wFf4zIzr91Xva7ubJr7iUxWqHFNQ4fyU8fq8J8At&#10;177ZgdF5UhVeX9y3VYSer//Ydu3X+llXT86e0bvLN/3cc9axvbVwTcuONevPtads1saG79uzKSqN&#10;/+Ebqq6+od5P/LzyJ571oXevfhueyYsIIIAAAggggAACCCCAAAIIIIAAAggggAACCCCAAAII3BaI&#10;/9JPQQABBBBAAAEEEEAAAQQQQAABBB5bgcuXL+v3f//32/5985vf1MrKSvtz/OXfb33rW+0jHvP8&#10;88/rwx/+sC5evKi46f1gMFDm/4hiOBxqeXlZ7777rl555RV997vf1Q9/+MPpLw/fpRb8y72xjt/7&#10;vd/Tpz71Kf/3H/GXeikIIIAAAggggAACCCCAAAIIIIAAAggggAACCCCAAAIIIIAAAggggAACCCCA&#10;AAIIIIAAAggggAACCCCAAAIIIIAAAggggAACCCCAAAIIIIAAAggggAACCCCAAAIIINAKeGPfavGG&#10;ilf/QYk3O+586LPemZlU6cdmdsTNmL0JdPHK36p451V1Xvhxdd7/Y8em+3QUAQQQQAABBBBAAAEE&#10;EDgOAt1uV5/97Gf1O7/zO/rqV7+q73//+5pMJm3Xb968qT/5kz/R17/+db3vfe/TBz7wgTav94UL&#10;FzQzM6N+v6+Y6zvmEb9165befPPN9vyXX365zRF+r18856WXXtJv/dZv6dlnn733bZ4jgAACCCCA&#10;AAIIIIAAAggggAACCCCAAAIIIIAAAggggAACCCCAAAIIIIAAAggggAACCCCAAAIIIIAAAggggAAC&#10;CCCAAAIIIIAAAggggAACCCCAAAIIILBlgZj/JsyeUMgy1eMVqdnyqRyIAAIIIIDAHYGmUcj7ciJ2&#10;NfWimsL3FJegROWV11WPlpU9+bySwck752znp1i/c7sns/O+V9VqFq677o1L7WPnuwPN9wbtMVVd&#10;3zkwJGpGjq0upO6M400dpGvyOfte3ES87yq1in9OtBqX2y7qahpDfH+tJP45cbyN3yvGSuZPKzl5&#10;XkmMey+Kqy+qylE06jiPenBMTdZR5j/TJ3vRyGZ1BFU3r6iZrCibOy315zY74f7342eZuVNK7dPE&#10;/P/NXYb3H31grzgq92uoppwodHxtpPkdV49505QHFsveNeRJknd9LcbrfOK+xTns13ZQEo/boNNT&#10;4muyCnH+OydjMdKkLNT3PNyrEmdDUZUaeRzaUP1CY/9B7rbjNdauEqt9iO/5uEYeG7+XxDjifIqH&#10;7XEJ7rc6g7adarSkXuL1Lc5ltxOjKT0/isbr1M54HxptbCVe++PS7qslvtb3PhotiV+L4T01d1bf&#10;v/qaynLcxrUwWdaV4S2d8HXazu8dB2dh79lQvPWD6b4dF56NC+K+9HW1e3xDAAEEEEAAAQQQQAAB&#10;BBBAAAEEEEAAAQQQQAABBBB4zATYGf4xG1C6gwACCCCAAAIIIIAAAggggAAC9wv81E/9lL7yla/o&#10;y1/+sr7xjW/o+vXr7S9Crx35+uuvKz7+8i//sn0pTVNl/g8EE/9HCJV/WXgy8S9QP6TMzMzoueee&#10;0+/+7u/ql37pl9pzH3I4byGAAAIIIIAAAggggAACCCCAAAIIIIAAAggggAACCCCAAAIIIIAAAggg&#10;gAACCCCAAAIIIIAAAggggAACCCCAAAIIIIAAAggggAACCCCAAAIIIIAAAggggAACCCBw/AS84XB9&#10;6z2Nvv1flZ44r/y5T7cbrW8bIm6g7rqcUGz6fdsVcMIjE3But+Ltf9X4B99WevpJhec/5c29Vzen&#10;f2RB0TACCCCAAAIIIIAAAggggMBeCpw4caLN1T07O6uvfvWr+vu//3stLS3dbmI8Huvll19uH2sv&#10;xpzg8RFLzAteFMXaW/d9j7nDT506pRdffFG//du/rc997nP3HcMLCCCAAAIIIIAAAggggAACCCCA&#10;AAIIIIAAAggggAACCCCAAAIIIIAAAggggAACCCCAAAIIIIAAAggggAACCCCAAAIIIIAAAggggAAC&#10;CCCAAAIIIIAAAghsVyB0Z5zz1v8br7Tft3s+xyOAAAIIIBBvICFLpW5PWqjUjIZ+Jd5cSlXvveac&#10;3JWyc5cV8u70XuN069suaaIwOCM5v3e1suB6KlfhNjcodeMc4G7+vhIa1SPf75z7Le0NnO89ue+Q&#10;fX0hSZ1q3jE713zShhiVgiZVuRpuhIluMTT3N8n9c+nc5heVP/NR57fPFbr99vzdxhlbmrbbKLeH&#10;YVVlHSV2dut+bATol/eyJEHDf/hzla+9ov5nfk7dD/yEh3Tqs+VmnLu/+9yn1Dn/rJLTT0iZY4+5&#10;/A9BiWOYnbwgzcwrdDyWB+W6X32Prp4jcR42k7Fbcf7EHVLHmT/f6Xu4UtdStTIjXwfDcqwT8rW5&#10;ZyW49krLxXhdqLOdGSVx34d1JajxcSpLz0OPV+ynD7n3qHWn7PSJK03itZxmaobL6rqhZHU9iu2V&#10;MT9lGa/LfWjfDVReP8dVHMPY2nQQe6nHtjXx6DieczOnNN/ra7Q4Uu3Xi7rUG4vX9eypJ9WJ69hO&#10;S1zbMq9lsQ7XeViu1512h/MQQAABBBBAAAEEEEAAAQQQQAABBBBAAAEEEEAAAQQOXmC669vBt0uL&#10;CCCAAAIIIIAAAggggAACCCCAwIEKfPzjH9dXvvIV/eEf/qG+9rWv6Uc/+pGWlpY2jKHyLyDHx2al&#10;0+no/PnzevHFF/Wbv/mbeumll/w7/Lv45eDNGuR9BBBAAAEEEEAAAQQQQAABBBBAAAEEEEAAAQQQ&#10;QAABBBBAAAEEEEAAAQQQQAABBBBAAAEEEEAAAQQQQAABBBBAAAEEEEAAAQQQQAABBBBAAAEEEEAA&#10;AQQQQAABBI6qgPf9Dd0ZbzQeN+L1xu2TkULcGH3dVsmbdM7nVQvX2o2Tk7nTSnqz2zt/k+p5e58F&#10;4obPcWN6b0S9rXHf57CoHgEEEEAAAQQQQAABBBBAYG8FZmdn9XM/93M6ffq0/uiP/kjf/OY39c47&#10;72g0Gm3YUFmWio+HleC/Uw4GAz377LP6hV/4Bf3ar/2aPvaxjz3sFN5DAAEEEEAAAQQQQAABBBBA&#10;AAEEEEAAAQQQQAABBBBAAAEEEEAAAQQQQAABBBBAAAEEEEAAAQQQQAABBBBAAAEEEEAAAQQQQAAB&#10;BBBAAAEEEEAAAQQQQGCLAolz3TpXrtOnNuOhvxR+xByqFAQQQAABBLYnEJQqcT72qqqkmIu9SdQs&#10;31J14y2FkCm98LTzdKfOzu7E7fHGs+2SKJ07KaXB9S6oqQrXl2+vlrr2/W7F97rKueN9/4u54w+s&#10;xIT1iduc9j117vnpDbhR5Xiae0libnN7qayd135Gncsfnh5e1T4vGu6+lE2pum6UNW7DVTZ5R9l2&#10;TXcTRlWqWbyp6tYV5/AvPU88ttutr3H8F55RuPB+G9omzr9DUBqbpqcvqv/Srzia4GvD882xHuUS&#10;r914zYUsVzVaVlOuzuHtj1pLMdfpK4v5+11NnP+TaqKVctzW5itlb4rrLTwnxsX4dn3B4zHodJS0&#10;69CdMYmXYBPb91xMenO+Vvcsittt3/7BcyF0+7bsqhovq2eHtF0bHIX/Vzrmoi5aixjXXpZYX+n1&#10;Z+zrLziOtbWn7+u/bdxfa8/fmbyrJ2dO64rXWy8UcRbr7eWrGnp9z+N83kkxd7tnh/vbxDXOY271&#10;ndTEOQgggAACCCCAAAIIIIAAAggggAACCCCAAAIIIIAAAsdYgN9uO8aDT9cRQAABBBBAAAEEEEAA&#10;AQQQOG4C73//+/UHf/AH+pmf+Rn98R//sb7zne/o3Xff1Y0bN1QUhX/PN/4HBg8u8Zf0syzT7Oys&#10;zp07pw9+8IP64he/qF/5lV/R2bNn21/if/DZvIMAAggggAACCCCAAAIIIIAAAggggAACCCCAAAII&#10;IIAAAggggAACCCCAAAIIIIAAAggggAACCCCAAAIIIIAAAggggAACCCCAAAIIIIAAAggggAACCCCA&#10;AAIIIIDAcRbwVsje5Fdpptob8TbF0LvzelPebWxU3ZSFRn/356re+5H6P/kflTz/yUOzCfdxHtmt&#10;9j1uBh2S1fT43gx+bQPorZ7PcQgggAACCCCAAAIIIIAAAkdHoN/v66d/+qf1kY98RH/2Z3+mP/3T&#10;P9X3vvc9Xbt2TQsLC6qqatO84EmSqNPp6MSJE7p48aI+9alP6Utf+pK+8IUvtLnCj44GkSKAAAII&#10;IIAAAggggAACCCCAAAIIIIAAAggggAACCCCAAAIIIIAAAggggAACCCCAAAIIIIAAAggggAACCCCA&#10;AAIIIIAAAggggAACCCCAAAIIIIAAAggcagHnyQ3dgdOlZmomI1VFqTQ/1BETHAIIIIDAYRVIU99T&#10;+o6uVjN2LvY0qLr5nupb1xTmTio9eUFNSJ2fvd5RD0ISlAxOuN6O6pUF53ufKHR8D1PM+7210rjt&#10;OsbmHPGh53Md84GWmJ8+5iuP99+mUsxfbi0VzlEXYt76+MJaSewZvepKKifOS1+qcZ667fR3raoH&#10;fR+XpUJdKitjLLWqrKPE8cVYtq76oNo3ed0G9WTszx9j9ztR6M9PT9hJw3VU3Nm82iTKnb8d51in&#10;q/zcU47NAxvH8TEoIfMHxfhhsS6kwo92psSJu72BizOsl/fUzTItu5poVPo6WPbn0ensi3N998VX&#10;mobFWBNfb7HESDPvGdFPvXeE52C87G4Xz0N5XWni9Zj7WtjP9SE27P6HaOk1KfXalPuajyWGFOfz&#10;2HHspUVb+eqXyvOx8KMxSDSJX3tJ7q82WT0m8Zp7ef6c/unam6qacXvcreGSrq4sas5/f/BVuxrf&#10;6glb+ubaYz/jOhgN/HcPCgIIIIAAAggggAACCCCAAAIIIIAAAggggAACCCCAAALbFVjdJXy7p3E8&#10;AggggAACCCCAAAIIIIAAAgggcDQFUv9i8xe/+EW99NJL+sd//Ef91V/9lb797W/rrbfe0vXr1zWZ&#10;TFT6Pw4o2l/w9i9M+5e04zmdTkezs7N64okn9KEPfag9/8UXX9SZM2f8u9TTXyM+miJEjQACCCCA&#10;AAIIIIAAAggggAACCCCAAAIIIIAAAggggAACCCCAAAIIIIAAAggggAACCCCAAAIIIIAAAggggAAC&#10;CCCAAAIIIIAAAggggAACCCCAAAIIIIAAAggggMABCARvwJt1vVF13xuqe+PlsTf5jXm81nYA3jQE&#10;bwDsTYTrhauqrr+txhuV372B8Kanc8DhEIgbMh/GTdQPhw5RIIAAAodCoJmMVC/fikk5lc6elm/Y&#10;hyIugkAAAQQQQACBoylw7tw5/fqv/7q+9KUv6Tvf+Y7++q//us0P/s4772hxcbHNBx5zgldV1f7/&#10;BDEveHx0u12dPHlSly9f1ic+8Ql9/vOf1yc/+UnNzc0dTQiiRgABBBBAAAEEEEAAAQQQQAABBBBA&#10;AAEEEEAAAQQQQAABBBBAAAEEEEAAAQQQQAABBBBAAAEEEEAAAQQQQAABBBBAAAEEEEAAAQQQQAAB&#10;BBBAAAEEEDjUAkm3r+D8NxqvSFUxzcXXbDl57qHuG8EhgAACCByQQLxvpJlCd6bNxV3Fe0rdqHj3&#10;NedmHyp/4v1KByedm30X9xfXF3rzSjo91SuLbb52xRzwW60y5pp17rd4v2tCovb+59e2evpeSIZo&#10;FPOVu9HUOcudcL4lKcvqnjhiVD4uS9sc9U3pY/e4xFz3k6p0AJWysmzbr/NcaZLYZzWwPW5zXXWx&#10;jWLiMZkosUva7T1++YA935vdzPl1YIfgiadlknemnxurut13oZ3M7XzZZnyuq5umGuR9XR8uttVY&#10;S4vjoZeORqmnx54U17M0cZ2+9uNVFZpaedpVL+4dEV+4u8RpPxlLvh7kz8dK/Pl4n0rsa+L1Mvga&#10;r0cjX4MTdZPcrd0JalSM/ezO870LJWjs9krvf9Ga+GvuazBP83YPjLUY4tQ9OzilOV+bk+Wxao/z&#10;uC705tJVPX3ynJLgNWonxc4hi225pbgGURBAAAEEEEAAAQQQQAABBBBAAAEEEEAAAQQQQAABBBDY&#10;psD+/UveNgPhcAQQQAABBBBAAAEEEEAAAQQQQOAgBfr9vn7yJ3+yfSwtLentt9/Wq6++qmvXrik+&#10;j4/Kvzg9Ozurubm59nH58mU988wzOnXqlEL8xW8KAggggAACCCCAAAIIIIAAAggggAACCCCAAAII&#10;IIAAAggggAACCCCAAAIIIIAAAggggAACCCCAAAIIIIAAAggggAACCCCAAAIIIIAAAggggAACCCCA&#10;AAIIIIAAAghsTaDxNuCJH3FT9bgJ88Qbt283pZc3EY6bvcsbh8cNzilHTSDuxrwac9yUfl82nD5q&#10;JsSLAAIIHCIB59oMTa3iyusafefrSk6e1cznftn37o6XbN9/KQgggAACCCCAwA4FEv89/ty5c/r5&#10;n/95/ezP/qxu3bql1157TW+88YZu3LjR5gRfWVlRmqa384LHXOAxJ/ilS5c0GAzIC75De05DAAEE&#10;EEAAAQQQQAABBBBAAAEEEEAAAQQQQAABBBBAAAEEEEAAAQQQQAABBBBAAAEEEEAAAQQQQAABBBBA&#10;AAEEEEAAAQQQQAABBBBAAAEEEEAAAQQQ2IqAc+7lPYWso7ocOQduSR6+rbBxDAIIIIDAfQIh5njt&#10;zTgfdyKNl1VPhqqd77WpKmXnn/b9xrled1Ea1Qozzs+Wd1WNltSMfd9qU8fGBOBbyyEbY2mcJz4k&#10;qdQb7CKaHZwa89zaSM5ZH4sjaO+5tWMvGuehv7cPZkzmTis9eV6KeXJj2Vo3p8du8rWJ7apS4vz3&#10;mUqn4XUOfOfSj+N4UKUpxp4nHkePqfxZpM3lfmzyAa/N2zioB2e+u7F1rKnHKYl7JfiK9DXe5m/e&#10;Ufied65n4M+h3sqhndvx22Kx4i0ZnMs/riN74BLrXC7HvsZcp8OP2p2Qqpflrj34eXzlTqmrcft5&#10;OMl67me8SleDu3PI3vzkZhNfb61nvaTgayFfi2n1GhhVE/P6wBjCXhbXt1IWauL+F7G4jcz7X3T8&#10;uFskjsOsHS70T+r6cKHdKyMo0VtLVzWajJV1vd7vtMT9NoL1Hcd0VHZaEechgAACCCCAAAIIIIAA&#10;AggggAACCCCAAAIIIIAAAggcRwF2dz+Oo06fEUAAAQQQQAABBBBAAAEEEEBgncDs7KxeeOGF9rHu&#10;DZ4ggAACCCCAAAIIIIAAAggggAACCCCAAAIIIIAAAggggAACCCCAAAIIIIAAAggggAACCCCAAAII&#10;IIAAAggggAACCCCAAAIIIIAAAggggAACCCCAAAIIIIAAAggggMAeCTQKcdPhbt+b+3o7cG+qHrcA&#10;3vJ+w+3eyHEDZW8knHjD5rTd1nyPYqOagxIIcey8CXTjTZ6bYuKNmePm2+s3xj6oWGgHAQQQQGAD&#10;AS/JzWhZkzd/oGy84gPqDQ7iJQQQQAABBBBAYOcCqf8+f/r06fbxyU9+cucVcSYCCCCAAAIIIIAA&#10;AggggAACCCCAAAIIIIAAAggggAACCCCAAAIIIIAAAggggAACCCCAAAIIIIAAAggggAACCCCAAAII&#10;IIAAAggggAACCCCAAAIIIIAAAnsl0NQK/VllT75ftfPyJSHbq5qpBwEEEEDguAk473YSc7GHVPV4&#10;qHrxmqrr7yjpdJWce2qaX915undcfG7aG0ixjaVbqlYWlPk+psR527dYbVOXbWwhdaZ4x9Wet+WE&#10;8TuO/M6JMVd5Mr3Xhrq6nau+rGMu3LsCcV+Dj+t+9PPqPP9pZacuqNnjvOZxKIqyUPAHgLysVYVG&#10;SW6Tu+O4E/me/xQz9Tel87U7b3/I3G6er7a9xcHc84gOtsLK10czXFIyM69kcPKg2HfXyTgv454L&#10;ecfXjudsMd7ytXdvw3GUE18Pg7yvxHOhWr0YFydDVb4eGl8qd10R956+5eexjpXJyNmmp/mmY7vd&#10;rKOO1wDvGrC+Hl8LzWjoPvn1uD4kPjtWcM9h60/a6TNXGue926m9FiSOsRfXhrvaG8brYx9KbGLs&#10;uq3c9i12r+N1O3f7zV3tx6aTNNGl+bP65xtveY3weuGDbwwXdW20pNnujMP1dbwTIM+hoLh2e/+N&#10;ttHYGgUBBBBAAAEEEEAAAQQQQAABBBBAAAEEEEAAAQQQQACBrQnEXcEpCCCAAAIIIIAAAggggAAC&#10;CCCAAAIIIIAAAggggAACCCCAAAIIIIAAAggggAACCCCAAAIIIIAAAggggAACCCCAAAIIIIAAAggg&#10;gAACCCCAAAIIIIAAAggggAACCCCAAAIIIIAAAggggAACCCCAAAIIIIDAvgrEjcZD3Pi78ka84xW3&#10;FbcD3npp4kbQ1eoG5nEDY8rREogbPidpO+rF2z9UtXRjuvH10eoF0SKAAAKPtUB7Z04ShSxX8HcK&#10;AggggAACCCCAAAIIIIAAAggggAACCCCAAAIIIIAAAggggAACCCCAAAIIIIAAAggggAACCCCAAAII&#10;IIAAAggggAACCCCAAAIIIIAAAggggAACCCCAAAIIIIAAAggggAACj7tA0zRKByfU/6lf1Oz/9MsK&#10;cycf9y7TPwQQQACB/RLwPUXdgZQ5H/dkqOrKm87HfV3J3GllJ887NXtM1r2L4upDp6e0P++c7YW0&#10;srDNOt1+WTq2kXOEOwdtp+8K/VqM+8CK20uCYvbbtFprt1HVVA5j7flqMI4tP3dZnac+qjB7as8j&#10;jLnvJ3WtoFKZ8+fXaaqk0zXJLsdpy5GGdp7U5dhj4XbTns/cbdu7PX/Lwe/uQOc/nvzgO1r+8/9V&#10;xav/INXev+DA3HcXeowz5B4rX8/NeOjK7pm326g+jtZct680eO8FP3HNWilGGpe+vnc9F6aB1A4v&#10;1tnu9bA6PeYcfxr3jrgn1kb1dH1wnxKvNXF/iX1dH9JEaVwz43VYjNVxbuy7NUfl5P514Z6Yd/p0&#10;VBRed6atxa95mvthk3vXaR/zxNwpzXqcWi+P/6ia6K2lqz4/7p1xd8RbjyY/e0nZ+z6hNN4b7h2I&#10;rVfDkQgggAACCCCAAAIIIIAAAggggAACCCCAAAIIIIAAAsdUgN3dj+nA020EEEAAAQQQQAABBBBA&#10;AAEEEEAAAQQQQAABBBBAAAEEEEAAAQQQQAABBBBAAAEEEEAAAQQQQAABBBBAAAEEEEAAAQQQQAAB&#10;BBBAAAEEEEAAAQQQQAABBBBAAAEEEEAAAQQQQAABBBBAAAEEEEAAAQQOUqDxhu3JyQtKT1/1xs5O&#10;kx53TN5y8bHeILiJG1h7U+v2seVzOfCRC8ShDonCzLy/pZI3haYggAACCBwygXatdkzB67RL09Tx&#10;a/szXxBAAAEEEEAAAQQQQAABBBBAAAEEEEAAAQQQQAABBBBAAAEEEEAAAQQQQAABBBBAAAEEEEAA&#10;AQQQQAABBBBAAAEEEEAAAQQQQAABBBBAAAEEEEAAAQQQQAABBBBAAAEEEHhsBZz3Vmmu5MQ5d9E/&#10;1zEfHwUBBBBAAIGdCDQKnRnnUc+l8YqKd/5Nmoycm/0jztE9t5MK7znH96mYP3b2xDRv+9ItP4/3&#10;Ledu30oJPm2yLJWllCVKuo41xBcPLg+tW5v6+IdU03tuUFBRlX7mXPT35MSNuembetzmtQ+p++58&#10;53tRYhyV7/llUyp1+vuOW68cR5p2TRJN9qKVLdQxmThvf0ehP+dpk9/X/y3UsHqI5eI4+hGiUezD&#10;YShrcdwzx+KY18s3VV55U/Xi9QOdg7tmiX3Ke+2110yGu5orcZrNdfrKXGfM3h+fj6qJRuXIPw2s&#10;FHY1FeMsKH1tLZe+hpp47UyvshnHn7RjE4+4a7LHH4vYtn/Iu/s7j9xEO1e7Azfnq288Umfg68Bx&#10;+apvoxp7rYo/T2PcuzkdXYfV2Ntl3Pnc3/H6kifeQ+OeEq+rE/msznufhRvDxel15vPfXLymkfdc&#10;GHTstN3itafzwmfaR0jj9eq17Z5rZLtVcjwCCCCAAAIIIIAAAggggAACCCCAAAIIIIAAAggggMDx&#10;Erj/X7aOV//pLQIIIIAAAggggAACCCCAAAIIIIAAAggggAACCCCAAAIIIIAAAggggAACCCCAAAII&#10;IIAAAggggAACCCCAAAIIIIAAAggggAACCCCAAAIIIIAAAggggAACCCCAAAIIIIAAAggggAACCCCA&#10;AAIIIIAAAggcgEAImTof/Zw6z39KYXDSeyR7R/B2c+QtNB73JvZmvvImyz7Jp3kjX8rREvDGz+nZ&#10;pxS8EXfIEsbwaI0e0SKAwDETaG/Pvu2qiTdgCgIIIIAAAggggAACCCCAAAIIIIAAAggggAACCCCA&#10;AAIIIIAAAggggAACCCCAAAIIIIAAAggggAACCCCAAAIIIIAAAggggAACCCCAAAIIIIAAAggggAAC&#10;CCCAAAIIIIAAAo+7gPPvxXy5FAQQQAABBHYh0KhR0ptRkueqlm4qKUuneG2UnX9aIc13UfNdpyZB&#10;6dxpp2tvVK0sSG5DneyuAx72Y1A9WlFTlwpJR8r9eAQlJDHPvPPN142/TnPgVk21cTrcJFH5xr+p&#10;vnVV6YWnlZ291J67+7CnLZdVbcpKaen23ZY63RjZ7qvfQg2N3Pb8afU+9tOeNwO33dvCWRsf0nge&#10;lO+8Ko2HSi89N63vgPqxcUR+NeY3LiZ2tWjiOXr3vgRxrwHPv+D89XW7/0BMiHxUivvT7bt//vg4&#10;GcepvPPiOmY7M0rtoPhR1EYTewxLu+281rvODK621rAYu747xgPvF5B6XO4rHrPac8grmZJ2Pm5w&#10;zH0n7fQF99D9Dv2Z6edwt9vL/DyCxv81tqgL1fHa7OS7Yr43wto9HFfRZFri2t1LO0o2MInHZGmi&#10;S3Nn9a833nFMpVLHdm10SzfHCxp0zju2WMP2Slhbf8kDvj04jkYAAQQQQAABBBBAAAEEEEAAAQQQ&#10;QAABBBBAAAEEEGgFtvpbAnAhgAACCCCAAAIIIIAAAggggAACCCCAAAIIIIAAAggggAACCCCAAAII&#10;IIAAAggggAACCCCAAAIIIIAAAggggAACCCCAAAIIIIAAAggggAACCCCAAAIIIIAAAggggAACCCCA&#10;AAIIIIAAAggggAACCCCAAAI7F/Cmy+n8OSlu/lt7k+TtbMgb90eOmxV74+IkbgqdxjTr290KeOeh&#10;c+YuBeL4ebiC50ATxz2OX9yMm4IAAgggcPgE4n063nQb36spCCCAAAIIIIAAAggggAACCCCAAAII&#10;IIAAAggggAACCCCAAAIIIIAAAggggAACCCCAAAIIIIAAAggggAACCCCAAAIIIIAAAggggAACCCCA&#10;AAIIIIAAAggggAACCCCAAAIIIIAAAggggAACWxOIqdN7M86nnqteuKFqtKKk11dy7tI0L/d2crM/&#10;oMWQpAqDE04hm6pavq6mKhW2WG+IeWfHy2qKUumJWcfZeUAr+/xyzFPuUNIYdzTzz2VVOYd55Scx&#10;B/36Mn7lOxr/4Fua+Yn/RdmpJ32Ij9lin9fXtP5ZrVrjplTuvPmJ8/FOHEja6TqfehvS/mfCd7vZ&#10;mYvKznp+uO3gGNo87uvD3PxZSDymI43+5msqF69q7md/Q8mT72/rnAJvXsWeH5EkqpduavLqP3iq&#10;5uo8+zGF3uBOM6FZnX9x8Is9Gc87le/zT3F+dHvTmCdjf99NLudGfV+HPa8Zy5MVz7mgqq60OBlO&#10;54LHdldj6FgLrxGj0nHeLkGDTi/OuPvrdtuKfYrt5t3phXD7vP35IenNtu3VXpt6TeatLGKf41oQ&#10;NPH1GR+DNta9a7/yejOuilVjt+R1qOdxSOLFv0Gp/f4Tg7Ma2KQYl2p83LiY6M3FG3pi7oxXrbjv&#10;QlzMtlH2YA3bRmscigACCCCAAAIIIIAAAggggAACCCCAAAIIIIAAAggg8JgJxH9VoyCAAAIIIIAA&#10;AggggAACCCCAAAIIIIAAAggggAACCCCAAAIIIIAAAggggAACCCCAAAIIIIAAAggggAACCCCAAAII&#10;IIAAAggggAACCCCAAAIIIIAAAggggAACCCCAAAIIIIAAAggggAACCCCAAAIIIIAAAvsvEDdx9qbA&#10;299YPCjJe+o8/xl1P/jvFGbmtr0P8P53jhYeKuB9m5t2E/Lam5Ln7Qbw293L+aH18yYCCCCAwJ4I&#10;BKWuJy7avl9TEEAAAQQQQAABBBBAAAEEEEAAAQQQQAABBBBAAAEEEEAAAQQQQAABBBBAAAEEEEAA&#10;AQQQQAABBBBAAAEEEEAAAQQQQAABBBBAAAEEEEAAAQQQQAABBBBAAAEEEEAAAQQQQAABBBBAAAEE&#10;tibQNEo6M1KS+XjneK0mSufO+HHOz8PW6tjsKFeb9k8odLrS0i3n/p5sve6QqB6vOLRC6swpJMlm&#10;re3L+yGLOXDNtJoD11noVYVGpf3WKYXgUN2/8WLLmfQHzm++7ohdxde4vbIqldel221UpanS1K57&#10;18Tm8TkG1c7fX+8mH7Dd0ky1rZrxcDrGcf4dZD/u6Wlw4/XiDQ3/+9c0/Pb/qXq05CPWB5Q4X70S&#10;yzt/fRyLo1M8Y7s9d8exV2Nf5x6/HZbY69zzbjbr+yf7rDIs+Dqt/We3JY7DyPOijHtEuMQRyDxX&#10;ZrLONP721bUv0/FpypHXBr+ddxWa9WO2duRefQ8hVejFNTNRM1xRN42rwbTN+LXyvhaTslTj9WGv&#10;SjSpPN/GZbzm1voX1I/9vf18fWtxfp7sDXRucHIan8OJEb25eEWTyvN3beDWn8YzBBBAAAEEEEAA&#10;AQQQQAABBBBAAAEEEEAAAQQQQAABBPZNIP5WAgUBBBBAAAEEEEAAAQQQQAABBBBAAAEEEEAAAQQQ&#10;QAABBBBAAAEEEEAAAQQQQAABBBBAAAEEEEAAAQQQQAABBBBAAAEEEEAAAQQQQAABBBBAAAEEEEAA&#10;AQQQQAABBBBAAAEEEEAAAQQQQAABBBBAAAEEEDi8At4YOPRn1f3Mz053BPZG3s2uNvM+vF19XCNr&#10;t4D2RvDyRvBKvCm5N6WmIIAAAggcJoFmGkzqFTvr+pH7XlurXb8PU5jEggACCCCAAAIIIIAAAggg&#10;gAACCCCAAAIIIIAAAggggAACCCCAAAIIIIAAAggggAACCCCAAAIIIIAAAggggAACCCCAAAIIIIAA&#10;AggggAACCCCAAAIIIIAAAggggAACCCCAAAIIIIAAAggcUoGQOgd3x/ldXZxeXcm5p5xjfWbvom1q&#10;aWbOqb57qoeLqouxEq3mlt2sldCoHq1IRanQm1FInCs8OANtDPTAittLs7a1UN1pt6wq5zB339aV&#10;oGYydj+XnNY8UxiccLzJNFf9uuN28MRhVG6uaCrNlJWS2jZZojTPnZP3CGblTWza6U3HsphMjR5l&#10;NzyvGs/Npilt6nGLYx7jWRvy+D3tTMezdLxHqIR4zfj6i9dOMxm5j5XCTq8hn5c7b3/fa0Zbb1tP&#10;o4XJ0PVGpDWwHQI51GE5VhH3CIjFdXa8R0DfOahDc/eArL4d94Bwn7xytfPp9iHx0P0orjd0++38&#10;qMZL6nkeJ3Zda27ifQ0q+0aGyL5LjWkPXE+sc1SN/fxOjb3U63bb8J3X1rrc+Lg8TXVx9oxevfmO&#10;1w6vGca5Mrqlm16f+rPTNX/teL4jgAACCCCAAAIIIIAAAggggAACCCCAAAIIIIAAAgggsN8C/hc9&#10;CgIIIIAAAggggAACCCCAAAIIIIAAAggggAACCCCAAAIIIIAAAggggAACCCCAAAIIIIAAAggggAAC&#10;CCCAAAIIIIAAAggggAACCCCAAAIIIIAAAggggAACCCCAAAIIIIAAAggggAACCCCAAAIIIIAAAggg&#10;cAQE2g3MvVEx5QgKeHvnslDjMQyZNypPYqr8+zeBPoIdI2QEEEDg8REIQcnMCXWf+6Q6z3xEIc3d&#10;t/D49I+eIIAAAggggAACCCCAAAIIIIAAAggggAACCCCAAAIIIIAAAggggAACCCCAAAIIIIAAAggg&#10;gAACCCCAAAIIIIAAAggggAACCCCAAAIIIIAAAggggAACCCCAAAIIIIAAAggg8DAB5+VTfDyOxf0K&#10;IeaE3UJZc9jo+xZOP/SHPK5jfOjhCRCB4yDgvNtpqtCZcWebdt3Nzr/PeV6dl3uPUnI727fS3kDK&#10;u6qLiTRcWoXdwv2r9tnjFcdSKe27jq3eF/Z66JK0vd9mqqdOzoFbOab4bF0+XHepmayodh9D3ldw&#10;v5v2VrY3mJVKlXWtjvOnJ3atnY83TZyTt71P7E0bbZcO4otjTjq9dmybarxn821XoU+GUllK3Z6S&#10;tHN/Vdk0/3FdxnjtfWTI/ZnKfYrXT+NrsKndxx3mcY5dzpKguTyuGdMSX1sphiqretckcVVYLsYq&#10;G9fVEjfqeJ53s879H3nj9VYV7ZjFz4zBx0y7tY8D46ASr5fB110zWlLXV2Ky9jnN8ZR1pUkVffe2&#10;VL7ux77u7wAH9Tu5uxvFNi7R79LsWQ289sbjGsc5moz09tINxdXrYeduXCOvIoAAAggggAACCCCA&#10;AAIIIIAAAggggAACCCCAAAIIILBzAf8WAgUBBBBAAAEEEEAAAQQQQAABBBBAAAEEEEAAAQQQQAAB&#10;BBBAAAEEEEAAAQQQQAABBBBAAAEEEEAAAQQQQAABBBBAAAEEEEAAAQQQQAABBBBAAAEEEEAAAQQQ&#10;QAABBBBAAAEEEEAAAQQQQAABBBBAAAEEEEAAgf0UmG76HDdQj5vMx429KQgggAACh0ygkdKT59X/&#10;3C95nQ4KaSo19SELknAQQAABBBBAAAEEEEAAAQQQQAABBBBAAAEEEEAAAQQQQAABBBBAAAEEEEAA&#10;AQQQQAABBBBAAAEEEEAAAQQQQAABBBBAAAEEEEAAAQQQQAABBBBAAAEEEEAAAQQQQAABBBDYe4Gm&#10;dv69ctJWHLKOlDxG+VOdY1BlqboaK+T9NufggwQbH6dqJNXTfLLrjosv2SZkmX/Y4P11Bx/SJ869&#10;2EyGHt/U/cgPaZCEhQACR1kg5nRNun01TVAyM6PkzBNeMuO66QVoL0rTKHRnpPhYuKJq+ZYyv6bE&#10;6/ImTTSq1Yy9BsYDY67w5NGsg8HtxrtIcle8ReX7VIxvnVFQdeuq6tGKkv6skhizXTft6Lo6Nn4S&#10;ayl8z2tsl1aVgvPw1nmmLLXJ+iA2ruAwvep4Q7yv5V3fvx3YeOwXHnEn3Hw1WrJlrdDxXM2c63hd&#10;aRRz1qvrR5uzPsb7iGNeF9/DnySprePnocLWldF3MS1jr+c6faVeJ6pQeOgSLZdjjfyY6bidXZah&#10;Y6yb6nYt3TxXJ83auX/7xfYHd6KYeMj8WdAfg0M7Nn5tP4clrl3ue/xMVo+Gyj0XMs/lCBqbrb0u&#10;FI5nL0Nor33XWcbP/n4Sn8evvbguxc/MD2is8RsnZ+Z0pn9CC+MV+8XLrdGbS1f0keoZpekO/u4Q&#10;24slVkZBAAEEEEAAAQQQQAABBBBAAAEEEEAAAQQQQAABBBBAYBsC8bcQKAgggAACCCCAAAIIIIAA&#10;AggggAACCCCAAAIIIIAAAggggAACCCCAAAIIIIAAAggggAACCCCAAAIIIIAAAggggAACCCCAAAII&#10;IIAAAggggAACCCCAAAIIIIAAAggggAACCCCAAAIIIIAAAggggAACCCCAwMEIrG3GezCt0cphEIgb&#10;L3vc07NPqvep/6D05Dl5J+fDEBkxIIAAAgjcK+D1OuSd6atx/aYggAACCCCAAAIIIIAAAggggAAC&#10;CCCAAAIIIIAAAggggAACCCCAAAIIIIAAAggggAACCCCAAAIIIIAAAggggAACCCCAAAIIIIAAAggg&#10;gAACCCCAAAIIIIAAAggggAACCCDwuAskqeqFa5r8898qSTPlH/6sku7MY9LrIDm9YPHmD1S886r6&#10;H31RYXBi4745Z2z59r9p8i9/p6D6/mPqWum5y8pf+HEleff+9w/9K+7VcEGTl7+l5NQTyp/+iILH&#10;m4LAngjE3Nvk8twTyiNdSUznGpx/u9v3OlopnT+ndO7s3ncpy1zvKZVe17WysMW55zlalWrGy74t&#10;JEo6ffnbIykh5iiPeXDrSqE1c2iOqvF95u4SQqL65rtSOVLSO+97s2PesxI0sUftdjt16VjMmHWU&#10;JInHLsRo9qylA6korkHRp3bkxbi99x9Iuw9oJPo1o2XHUSt0ex7ufP2Rfj05eUH9D/kz19xpKbvn&#10;/fVHH7JnnhvO4RySXE05VuN5tNsy57FL4xi6xK8j1zuuJu1tJT7f6WyMt6XFcnj79hTrGaQ9ZZ7n&#10;9xU3dLs/Hq8kdZ7qZjet39fCfS/EeRLivPWaFudtcL+7/my2dgXGFWEYHVqBGPNOJe5uOmhcTFR6&#10;Dk5Lo9ztZ2nu9Wit5buPXz3KmN0k08W5M/rRwnuqvX6lTaL3Vm5pYbSk/sypKdf9p274SlNV/oAe&#10;x8Yrcnfg9XiDMdnwTF5EAAEEEEAAAQQQQAABBBBAAAEEEEAAAQQQQAABBBBAwP/EBgICCCCAAAII&#10;IIAAAggggAACCCCAAAIIIIAAAggggAACCCCAAAIIIIAAAggggAACCCCAAAIIIIAAAggggAACCCCA&#10;AAIIIIAAAggggAACCCCAAAIIIIAAAggggAACCCCAAAIIIIAAAggggAACCCCAAAIIIHAwAt5YuPQG&#10;6XHD6riJuzcEphwPgbildHb2GWXnnp7uLx03ho47Z1MQQAABBA6fAOvz4RsTIkIAAQQQQAABBBBA&#10;AAEEEEAAAQQQQAABBBBAAAEEEEAAAQQQQAABBBBAAAEEEEAAAQQQQAABBBBAAAEEEEAAAQQQQAAB&#10;BBBAAAEEEEAAAQQQQAABBBBAAAEEEEAAAQQQ2DeBEIKaxRsa/f1fKOl2lb3vx6TezDSP6r61ekAV&#10;B7dTlZp87/9W8eYPlD/1gvLBvF+Mb6wv8ZX6xrsqfvA3PqdY/6ZTyTblROnZS8ouviCdPLf+/SPw&#10;LKSpynf+TcO//bo6z/24LT4opeRIPgJDd6hDbOpa9fJNJYlzbvcHCglz6lAP2L4H58XSa006d0ah&#10;O2jXy6Tbc6t7mI/bVQWvXcngpILnX7Vya2v5vttF3rnBx0N5wir0+r4TJPsusmEDq9dJtuoSQyvr&#10;SnVkCv6yxhXz2c/MKfTnlJ56UiHrbljdTl8s61KVDXPnzvcdUFXacer8fKfVPcLzDBbHNO/Yzo7F&#10;imNZQ3x0YTUry27cs8zXgtL1nzvi2pmduejHf/Ih6997dBFvseWYY787o8Te9WhZzcTX1C5yOsdT&#10;Z/O+cq8do8pV2WPiObnsz12Nr4fQRJ+djWfp+bDs+NrwXE3tH+Y6fSXeJyL4T7OuXj93m3EviXYP&#10;ifgZ6e7rcYs82z0s6cx4TcvVjFaUTUZ28Dy+q4yK+Jl0Z/2/q5p1Pw4r23ocY62xi5n72vXjXpF1&#10;J/lJ9Lo0e0YzjnGxtqvHamW8ondWbuqs1+TUa+p603trWH3u67W++Z5G/99fKfHfOXqf+J+9Js8+&#10;4GBeRgABBBBAAAEEEEAAAQQQQAABBBBAAAEEEEAAAQQQQOB+AX475X4TXkEAAQQQQAABBBBAAAEE&#10;EEAAAQQQQAABBBBAAAEEEEAAAQQQQAABBBBAAAEEEEAAAQQQQAABBBBAAAEEEEAAAQQQQAABBBBA&#10;AAEEEEAAAQQQQAABBBBAAAEEEEAAAQQQQAABBBBAAAEEEEAAAQQQQACBfRBoqkrVGz9QdeuKsssv&#10;eGPqp92KN3qmHA8Bb5Td7gZ9PHpLLxFAAAEEEEAAAQQQQAABBBBAAAEEEEAAAQQQQAABBBBAAAEE&#10;EEAAAQQQQAABBBBAAAEEEEAAAQQQQAABBBBAAAEEEEAAAQQQQAABBBBAAAEEEEAAAQQQQAABBBBA&#10;AAEEEEAAAQQQQOBICDRSd0Zpt6emnDhlbvlY5VFtirGqpZsKMTlsUTx0RNKzl9T75M+oqe/JG1w7&#10;t7DrSAdzSrLsoXUc1jebplb59qtSWSh0ulISHGp82IWCwE4EgufPZKjR3/xXBV8X3R/790pPnXdN&#10;cV5RjqtA8JKSP/txKc2VX/6gQtrxKrOX64zrCqmS2VNuwyv70oKaauKXNl+bm6pWPV5RkvjYTv/R&#10;TdUs9fQICmv3GqPF+07pdXp9aZQ/8bz6n/6C0vPPKOT53lnGy9f3tsacqfOnJ/5e5R2lSaoQ49nL&#10;IVvfqdVnHrti6Jz9Vz12udL5s9Ku7q9B6czJdl6E4PGNtpH5kZVG9WipHa/Qm3EUyf2RxDU0PvYf&#10;+/62d/FKnBrZ7EmFwWk17/6rqmtves+FS/Y2+I760qiTddTLulqarNjMc8PXwpKv1SbW1xptP+B4&#10;J6o9D1b8OXCtxNcGnZ4/AsWf1pf4SjOZ+FoslPhzsXwtTBeJfbwY3L/Q6Xg96qleuK50MlLHjl4d&#10;bluO/Nl86rA+3p0+i10f+bNg7es/Ls1xffaVr9xraLPJfIzDcao3rzMz81q6NWyH27Xo9YX39KHT&#10;T5ks31JYISSqV25p/PJ/V+q1vPOhzyrtz7bxbKkCDkIAAQQQQAABBBBAAAEEEEAAAQQQQAABBBBA&#10;AAEEEDj2Apv/hsCxJwIAAQQQQAABBBBAAAEEEEAAAQQQQAABBBBAAAEEEEAAAQQQQAABBBBAAAEE&#10;EEAAAQQQQAABBBBAAAEEEEAAAQQQQAABBBBAAAEEEEAAAQQQQAABBBBAAAEEEEAAAQQQQAABBBBA&#10;AAEEEEAAAQQQQAABBPZCIFSFRv/0LZU/+q762X9Rdu4Z7568FzVTBwIIIIAAAggggAACCCCAAAII&#10;IIAAAggggAACCCCAAAIIIIAAAggggAACCCCAAAIIIIAAAggggAACCCCAAAIIIIAAAggggAACCCCA&#10;AAIIIIAAAggggAACCCCAAAIIIIAAAggggAACCCCAAAI7EGik0O1JWa56tKxmPN5BJYfzlBASVcMl&#10;NeXI/esozMw50LBhsE1VKTv/jLILzht8b2mM5PeVJn5n4/PvPeVwPQ9qRiuqrrzm8BNlZ5/yt+xw&#10;hUg0R08g8fV18z0Vr32vnVfdj37efTiK18fRoz/METd1pfTMRaVnL0peO5t67xOxhxAUBvNek7uq&#10;Fq8rrt9e5TZlaZwnvh77fpCmvu/N+HifE9f3Ay4heP11H5K6UdrUKpSqcixVU7YhrYUT7ZK5U+p9&#10;4t/7JffQtntV4pU6qUrbFcrL2Hqj2vfJNM1MEt/dX5eQBBU3r2j4V/+HwolTGnzuPyudP72L8WiU&#10;Xf6AZvoDhdNPeIxt/AjG9vb4uO3QGyg79YSSE+7Xg8qjjPFBMW32uudl6M8qPXdJ5Tv/4scP1X3u&#10;0+11tdmpG70fCboer9m8p6vxHhIvSx+4MF6ZjmGcjjspvsbiHB+WE5+9Np+D+p2uEr9357XVyuNr&#10;PrbxOSH1Z8bsgD4n+XNZ4piqxuuY17Je7s/jq+HF63LsmOo9nCex6mE1Ubm6SUaUye3fiZ8LN2kn&#10;xtN1fE8OTuv1xSuq4xrl9eLK8k0tTIY6N5NvVsUUOzaa5u53Z/W517a1IZq+wlcEEEAAAQQQQAAB&#10;BBBAAAEEEEAAAQQQQAABBBBAAAEEHipwQP+a99AYeBMBBBBAAAEEEEAAAQQQQAABBBBAAAEEEEAA&#10;AQQQQAABBBBAAAEEEEAAAQQQQAABBBBAAAEEEEAAAQQQQAABBBBAAAEEEEAAAQQQQAABBBBAAAEE&#10;EEAAAQQQQAABBBBAAAEEEEAAAQQQQAABBBBAAAEEHneBuPFx4k3R86434fVm4MOlTTcCvkPiLYEn&#10;Y9VLC1LHG/rOnFBIkjtv8xMCCCCAAAIIIIAAAggggAACCCCAAAIIIIAAAggggAACCCCAAAIIIIAA&#10;AggggAACCCCAAAIIIIAAAggggAACCCCAAAIIIIAAAggggAACCCCAAAIIIIAAAggggAACCCCAAAII&#10;IIAAAggggAACOxJoFDrOm5vF3Ln+32R5tRbn1I0vHOXivMDNcFEaj93HvkJ3sElvIsBGh9giy1bf&#10;2/CAjU46PK+liaqFa6oXr7UGyemLcpJjx3cE+3J4VI99JEFB5Xs/9JoxUnbpBSWDk8feBIBVgbra&#10;X4q6VtKfV5LnXuMX1BRjqT/nNh+ypsX7QTGS6kJKU6V53+tgvM8dfAnxfuLiiPyI310celFt4NbU&#10;D+1WPHUnJbZZVGUbQ+Z24/Oq01GaxNge4riTxjY8x/eg5QWV119XVsc4HMFumvWcyM5dVjj/jKtx&#10;RZXddlXhhkFv/cWmUe/jn1fz3CeUzp9p9yiQX3tcSvBniOzCsxr/07dUXX1D1XjF15Q/R+6gxPHq&#10;eN714/lxIpopvrbgOivP/7RJd1BrrCpoXExUeH7F+mLVWZppkMY449V3T4lrROm1JF6HnZ6XB8/R&#10;+w6655y9eOo9J0LWUxPncFko7w3aWNeaHpWT1TDWXtl9o+NYZ1xbVkvXa2LmMVjlX3v5gd8vzp9V&#10;1/f/qh6qsduix+q95Rs63ZtTarf2Gnzg2fENj4f37fAi7m077N3GstXWH1oxbyKAAAIIIIAAAggg&#10;gAACCCCAAAIIIIAAAggggAACCBwTAXZ2PyYDTTcRQAABBBBAAAEEEEAAAQQQQAABBBBAAAEEEEAA&#10;AQQQQAABBBBAAAEEEEAAAQQQQAABBBBAAAEEEEAAAQQQQAABBBBAAAEEEEAAAQQQQAABBBBAAAEE&#10;EEAAAQQQQAABBBBAAAEEEEAAAQQQQAABBBB4pAJxX2Fv2pt2Z+IPqr2Z79Y3qw4qr7yhlW/87xr/&#10;3f/lDda9me8j2lj9kRrSOAIIIIAAAgchEO+x3GcPQpo2EEAAAQQQQAABBBBAAAEEEEAAAQQQQAAB&#10;BBBAAAEEEEAAAQQQQAABBBBAAAEEEEAAAQQQQAABBBBAAAEEEEAAAQQQQAABBBBAAAEEEEAAAQQQ&#10;QAABBBBAAAEEEEAAAQQOgUDTNErSrkLWce7bUs1kpEZ1TKN79IvzC9YrS2qqsZKZk0ryfId9coJh&#10;O/nLDs9/tKcFD2Z15XXVw0Wlp59QMnfSAT0OA/xoXY936762ykLVe6+rKUtlF55V6HSZV8d7UhxY&#10;7xuvxaE/q5B3ne99qCbmfG/Lw9a1mBt+KHm+hjSTur0Di/e+htI09kBpvK+095Z4d2lUVr4H++CH&#10;9eK+unb8QtCkqRSc8z5r3G4T1NglTRIHcDARtLn6Y297zt2fe0x222xd+35fSpXz+LeSO8bZkxPT&#10;UxeUX/qQwtyZQxHPnnRqtZKmqZWeuaR0Zl7lzffULN30+O189oYkaK4z4yngSTD9n1aqkUqP6Y7n&#10;hetZqSYqfM23lTi83HtF9P15d8OpFi/Hydjzx8fn/kwc14n9nkduMzgmeS0LNm3KiXpJ7tfuRDiu&#10;J6rruELsTXFVGhUT13enjW78e8BdbT60Ja9ZZ3vzOt2P4+Xi+ir/veH1pasqvZZsxaztS5J5LU59&#10;eOHr1uNMQQABBBBAAAEEEEAAAQQQQAABBBBAAAEEEEAAAQQQQGAbAv5XNgoCCCCAAAIIIIAAAggg&#10;gAACCCCAAAIIIIAAAggggAACCCCAAAIIIIAAAggggAACCCCAAAIIIIAAAggggAACCCCAAAIIIIAA&#10;AggggAACCCCAAAIIIIDs4r+pAABAAElEQVQAAggggAACCCCAAAIIIIAAAggggAACCCCAAAIIIHAA&#10;AnHzX2/o633AvTvwsr9sZbthbxoe/4xuqXjrX1ReeeMAAqUJBBBAAAEEjqlAXapZuql66Zaaujqm&#10;CHQbAQQQQAABBBBAAAEEEEAAAQQQQAABBBBAAAEEEEAAAQQQQAABBBBAAAEEEEAAAQQQQAABBBBA&#10;AAEEEEAAAQQQQAABBBBAAAEEEEAAAQQQQAABBBBAAAEEEEAAAQQQQODYCWSpkl7fufhqNeMVha2k&#10;zj0CSG1u35VbUjFRmD2hkORHIOq9D7GuKpXv/VAqS2Xnn1bS6e99I9R4vAScb7teWVB14x0leUfp&#10;2aekND1eBvT20Qn4HpXOzEq571vlRI3nolRLMf/7A0qIb05W1FSFgtfAkOXO/v6QEx5Qz168HJKs&#10;jTU0te+3jtulcZ8K96GJPxxIaVTaoqkadapapW/8Sd5TCMmBtB4bqcdL/mKD7szjeX+On6nqwn18&#10;DPMce56m82eUnDjr62qk6tqbkufRbi6p+W5PaZjeR4ISrRRjjarJjudjvLpjHWV7XcVdIRrlaaZe&#10;3vU7G1z77lPtvsQjk3hM3FciPva1+HpP3GffR+O10BQjx5e5974OY/P+M/FnuElct/YojsrzcVLb&#10;NS41rjS69LOukmRrLdR2ioZPzp4zz/ScGO+7i9e1PB65tq3U46Nivz3eTZw37Tp4UGvfHkFSDQII&#10;IIAAAggggAACCCCAAAIIIIAAAggggAACCCCAwCMVOLh/2X6k3aRxBBBAAAEEEEAAAQQQQAABBBBA&#10;AAEEEEAAAQQQQAABBBBAAAEEEEAAAQQQQAABBBBAAAEEEEAAAQQQQAABBBBAAAEEEEAAAQQQQAAB&#10;BBBAAAEEEEAAAQQQQAABBBBAAAEEEEAAAQQQQAABBBBAAAEEEHi0At4C2Bv5hq43VW8SNWNvlO7N&#10;iLdWvGmvNxEPaaqQ57c3BN7auRyFAAIIIIAAAlsSCFK9vKSV//FnWvmbr6lZviUFtjbZkh0HIYAA&#10;AggggAACCCCAAAIIIIAAAggggAACCCCAAAIIIIAAAggggAACCCCAAAIIIIAAAggggAACCCCAAAII&#10;IIAAAggggAACCCCAAAIIIIAAAggggAACCCCAAAIIIIAAAggccQEn5XPu3CDn0R2tOIfuEe/OWvhV&#10;rWrxhhMO1koHJ6Q88zvu63EqMbficEnV1TecZjFTeu5ym+v4OBHQ130QSILq62+rXrqhZO6EslNP&#10;upGYx3Orebf3ISaqPEYCvkllHYXBnFQWqlcWNp96Xgub8UhNVTpX/MC53tNH55XEtoOSxrnn4/3W&#10;D999VZTl6i1q/+9Ttdsc16VSX7OpTeQc+Enend4hY0z7XdzFZhg/bzRKe4Njd2u+zeu9CzwZbz89&#10;Mj/EudvtKT3/TDuGxbuveS+FYsfhxyk3lw+UruaDjiLjcqKRH25qR5/cYp3DyVB1U92Oq591lfuz&#10;ULzi7i1NvH/5+PY9HxeS/N5D9ue5O5t0eu08qL1GdUKu5LZDUOHrs3IfLL7r9r1Thutq7FquE+jl&#10;Xk/b+rfYhg+7NHda3dTnxVP8ZWG8rPeGN11vjHQL9cR1MPG6HNefnQ7yrkWoAAEEEEAAAQQQQAAB&#10;BBBAAAEEEEAAAQQQQAABBBBA4KgKsNPsUR054kYAAQQQQAABBBBAAAEEEEAAAQQQQAABBBBAAAEE&#10;EEAAAQQQQAABBBBAAAEEEEAAAQQQQAABBBBAAAEEEEAAAQQQQAABBBBAAAEEEEAAAQQQQAABBBBA&#10;AAEEEEAAAQQQQAABBBBAAAEEEEAAAQQQQOCICQRv4Jv0ZrzpcfBG6d4EeaubOcd9lOMGvi7tpuqp&#10;N1eOm/lSEEAAAQQQQGDvBHxrbcqhJj/8roof/aPqeK8Oe1c9NSGAAAIIIIAAAggggAACCCCAAAII&#10;IIAAAggggAACCCCAAAIIIIAAAggggAACCCCAAAIIIIAAAggggAACCCCAAAIIIIAAAggggAACCCCA&#10;AAIIIIAAAggggAACCCCAAAIIIHBoBUKi9NR5ZecuS73ZxycfX1M5p6/zAs+fU5g/qyZJDu0Q7Ftg&#10;zodcLV5XM1pRGMwrPf2EGiVOcVyriXmPyXW8b/SPc8XBeTzLd1/1vFpWcvopNWmi8uY7qhdvek7V&#10;j3PX6dshEQhJrqQ/3863ZmXRUW2St92Tts0NX5YK3YGUOdf7oyrOMx9i4lvHlK7F4Oum9D1r036s&#10;Hb/r742K2vdIt5vHtmN9eVeJ75kHUjxc9Xhp2t2+x8OfQ45dsXu9eEP1jffUFGN3/4Ds9wg6ePZm&#10;F56WOn3VV3+kyveDzS7DBzbt+TDT6Slvrw1X43k49meUlWLkn+O1vQMbn7ZY+vzV0+O3mbSnLLl9&#10;1d0XTrtG+MCk0/WX+97elxfavSfyjtvz/hWTofq+n97d9MTrQtHuU9HsROG+mBvXN6483+76/NdP&#10;47V/36EPfsHnnp05qZO9wTQmm8X16/WFq6q2uI4F9zOuw+619+GIa18s2wliegZfEUAAAQQQQAAB&#10;BBBAAAEEEEAAAQQQQAABBBBAAAEEjqfAI/wX/+MJTq8RQAABBBBAAAEEEEAAAQQQQAABBBBAAAEE&#10;EEAAAQQQQAABBBBAAAEEEEAAAQQQQAABBBBAAAEEEEAAAQQQQAABBBBAAAEEEEAAAQQQQAABBBBA&#10;AAEEEEAAAQQQQAABBBBAAAEEEEAAAQQQQAABBBA4vgLeeLc74+77uzcHbjek9obMd28SvJFN3Ly3&#10;aUo/4q7JcdviuIGvf6YggAACCCCAwN4JxNurUoU09a023m/rvaubmhBAAAEEEEAAAQQQQAABBBBA&#10;AAEEEEAAAQQQQAABBBBAAAEEEEAAAQQQQAABBBBAAAEEEEAAAQQQQAABBBBAAAEEEEAAAQQQQAAB&#10;BBBAAAEEEEAAAQQQQAABBBBAAAEEEDisAjHvrXPydV74CeXPfFzJzGCaly++fuRLUOfDn1V+6QWF&#10;k+fczeOX2zf2OHS66rzv42qcczEZnHKu40rVlTdU37qi7Mn3t6+1NEd+vOnAwQg4a3ZVql684VSe&#10;mfKLz6l8+980+cdvKL30AfU/83MKWdehPA5ryMGI0so2BeL9KU0UZufbeVYtey5WlXO4O6/sg4pT&#10;zdajZX+plPSdKz7mew9eIR/JvS5V47bT2HYzzYEbr5bCsbWXTVy497lUbru0WVLXSv2obZdmnanJ&#10;Prcdq4/3IY2G7q5j6Ppzh2I+4GNUPP5NMdHw//1vqq69qf6/+1K7lrZ5kR/JnNy+fRy79NSTSmfm&#10;VS5c8z3hmtK5U64ojuV21/9G3TTXIO9qabzcXh+Nr43FOEdaj+1fFJXn2PIknj/tW+2YZr0vROq5&#10;Hj8PeveH9Z32gfVk1H4GDnncP2L7ba6vcIvP3EwS96uwW2y/GzIvT37Rl0hcoqqyUOG+xGh3/TnW&#10;9RW+3se+h9/53BfU6+Tbqru21cBGT8ye1nvLN1V7rBL/eXfpusdvqJO92U07H7Jc6flnvR6f8F9C&#10;4meGWO4Zk+mLfEUAAQQQQAABBBBAAAEEEEAAAQQQQAABBBBAAAEEEEDgPoHsvld4AQEEEEAAAQQQ&#10;QAABBBBAAAEEEEAAAQQQQAABBBBAAAEEEEAAAQQQQAABBBBAAAEEEEAAAQQQQAABBBBAAAEEEEAA&#10;AQQQQAABBBBAAAEEEEAAAQQQQAABBBBAAAEEEEAAAQQQQAABBBBAAAEEEEAAAQQQ2A8B77sbvJFz&#10;euqCv59SEzdUj7sPP6zEt+t2h2L/4O9xA/b4Gnv4PkyN9xBAAAEEENiBQLzPxpusH41vtDU32x0g&#10;cgoCCCCAAAIIIIAAAggggAACCCCAAAIIIIAAAggggAACCCCAAAIIIIAAAggggAACCCCAAAIIIIAA&#10;AggggAACCCCAAAIIIIAAAggggAACCCCAAAIIIIAAAggggAACCCCAwFEUcB6+ZO7UNPdtzMfX1Eex&#10;FxvGnJ5+UoqPOvZpF7kGbVQPl1SPV5QO5hXy/tRrw1YPz4sxD3J66gn1P/eLUllIWUcqJhr/3X/T&#10;5PVXNHjpvyh/4cedKtm5j2M+RgoCWxJo1Hnqw1Knp+zi8yrfflXFe69Lec+5t0uFOM8oCOyjQHC+&#10;9rR/wvlkM9WLt7x8Fc4qmz+wxUaVmtGy368VujMKPm83t4QHNrTpG15ns8T3j0TB96XQBjH9Wvra&#10;OYhVOGbgrd32RKWyeI/wo/RrwddzaP/sM41z8zflxI34vpx1FfqzHkcHsCedb9pbWezjpnsAxGP2&#10;rTiCGMQD76t+05+3qqtvqXj7n9VbXlBw/5s28H0Lam8rjp8dZ08rPX1B1avvqbryuvIn3i+lHsxt&#10;jmVk6qSZ+nl3Om7RwtEuTFbMVLvK7ddZ23e5GN/uc6QdeI4nD9obIgZRDNt2Q+8AP+O52eB7Z1zL&#10;Grff8dqWKJ1OH3+duP9F3NNiGtnt/uzkh2hQ1IXKavo5Pz5PvRZ143oYXSL6VosPvzR7Vi9ffU1l&#10;4+vZsd6cLOnayi2d6M0+/JKOa193oJmf/I9us1bSG2yv7a3GyHEIIIAAAggggAACCCCAAAIIIIAA&#10;AggggAACCCCAAAKPrUD8J2YKAggggAACCCCAAAIIIIAAAggggAACCCCAAAIIIIAAAggggAACCCCA&#10;AAIIIIAAAggggAACCCCAAAIIIIAAAggggAACCCCAAAIIIIAAAggggAACCCCAAAIIIIAAAggggAAC&#10;CCCAAAIIIIAAAggggAACCCCw/wLefTqZO63+i7+s3md/wZure1Nub6C8efGG22XcnNgb+sZNhCkI&#10;IIAAAgggsM8C8f5c+xH2uR2qRwABBBBAAAEEEEAAAQQQQAABBBBAAAEEEEAAAQQQQAABBBBAAAEE&#10;EEAAAQQQQAABBBBAAAEEEEAAAQQQQAABBBBAAAEEEEAAAQQQQAABBBBAAAEEEEAAAQQQQAABBBBA&#10;4JAI1M6BW/nRxHx8j1GJ/YoPbSUX8AP6HZyf0HWMv///aPiX/5uKN/95tb4jkrcwjmlIpLzn7465&#10;05W6A2m8rOrK6wp1uSueB6jx8mMr4GvJ86nzoc9o8LlfVHbuaaXzZxQ6fTWjJTXF5LHtOR07RAKN&#10;c77PnpKyjpqVm553XsceVrwO1qNlr3VBoTsjJV4Td3NfeFhbm7wXfP2ENFXimIL74S/OhNuorA/q&#10;/hvanpdlrY7X/3gnq4Pj8b0hxHvEgZSg/JmPqvfRF5WduTi9R+12POxZXH1T5RuveC1aPJBePKiR&#10;pi4kr4VNvP9uWDzuSeq56PuxzZv2c8qGBx7eFz13Q54rvfBsG2P57mveT8Hrf5zT2yzeiUGdNNcg&#10;i59TpifH1xaLFVfn+rZZpa9yTTy3R/X4rniCZvw5KGnn+AYV+vprJj7eJcTPS2uBtK/s5xfH4vun&#10;vCbUk5Fyrw+Zf15rP86NcbVX99WgYVGoanNvxz41yt1WlnbiMrQ9Zh9/bnBSJzoDJatnFv57xOsL&#10;V1Q28XP3JsXjkAzmvY6fbK+FTY7mbQQQQAABBBBAAAEEEEAAAQQQQAABBBBAAAEEEEAAAQTWCcR/&#10;8acggAACCCCAAAIIIIAAAggggAACCCCAAAIIIIAAAggggAACCCCAAAIIIIAAAggggAACCCCAAAII&#10;IIAAAggggAACCCCAAAIIIIAAAggggAACCCCAAAIIIIAAAggggAACCCCAAAIIIIAAAggggAACCCCA&#10;AAIHIODNeDs9ZU99QOmZy95YPXebG2ySfHckt9+ulcTj847fPagNxO8OhJ8RQAABBBB4zAXiPTfE&#10;rUx8n20aNfVj3l+6hwACCCCAwP/P3p0+OZal931/zl2w5FZbV/W+zC7SpIejkUmLQ9NUSPQLv3DY&#10;lMU3ivBb/11+4bAdcoRlv7BlRtgUKZEWGSNpxkNphjPTZi/T3VO91ZYLgLsc/56LRGZWFXIBLpBA&#10;Zn1PNRJI4N5znvM5y73VmXUOAggggAACCCCAAAIIIIAAAggggAACCCCAAAIIIIAAAggggAACCCCA&#10;AAIIIIAAAggggAACCCCAAAIIIIAAAggggAACCCCAAAIIIIAAAggggAACCCCAAAIIIIAAAhcXSHOr&#10;H/3Sio/etfjgvtYuvGILF2qtxSZmPYcks/yVd7Tecd/KT9+3ajiUw9FiyBc34cgXWiBWlVmSWvQl&#10;szdv6GVmcXBgNtx7oV2o/CUJ+Fy2uaN13ztWH+xZLAYq+LR5TJ200pytvhmTxJLuho5dzVrvTYQa&#10;Nz52gupwuBpug1b6mLqkVFttg1harjITXc+qNFiaag38y2DxttM1tfurf9c2v/cHWrP/9fa1DsF8&#10;Thr+5f9hu3/831vxy/fVHaSt9y89qY+Vn/x/NvzJX1r12S9U/Cn90mPTvNnEWZfN06XH2rJA9RrL&#10;7r1lpjFVf/6h1fu7c+foHFudvprMR8U47Wtcj9SuWi168taFnj2vQTm0spTrYRfIQmb9XHs96MOp&#10;uUWVU4zUN1V+3ht3nakHXiiEix+kMnz/ClO/iaOh5oRovSxr5odJJoOyUP/QgYd1mbw/87POH1Yj&#10;q+t6bKAsM90T9lLNRzNmVmve2NF95N2tm+M2O7T6ZP+B7Y8G042fLUNxKJhn3+V7BBBAAAEEEEAA&#10;AQQQQAABBBBAAAEEEEAAAQQQQAABBM4VOP6p4rmHcgACCCCAAAIIIIAAAggggAACCCCAAAIIIIAA&#10;AggggAACCCCAAAIIIIAAAggggAACCCCAAAIIIIAAAggggAACCCCAAAIIIIAAAggggAACCCCAAAII&#10;IIAAAggggAACCCCAAAIIIIAAAggggAACCCCAAAIIILAAgVqbkPvDNxs+N2kj70RbQN981bKv/R3L&#10;Xv3KuWdwAAIIIIAAAgjMJxCCzvMvfomOulaTEEAAAQQQQAABBBBAAAEEEEAAAQQQQAABBBBAAAEE&#10;EEAAAQQQQAABBBBAAAEEEEAAAQQQQAABBBBAAAEEEEAAAQQQQAABBBBAAAEEEEAAAQQQQAABBBBA&#10;AAEEEEAAAQQQQAABrSUc0sxs86aFLLPqyUOtMVxfYZfakrtvWtrftOrhZxaffK51GH1RRhICMwr4&#10;Otv6L+ltWuhtWF0MLA72DjOhT82oyeEzCER1vHRzR3Ny1+JoaPHgsc5uFpd9PhdfblbrwsfBvtZ8&#10;T826/ebI5w+8rHcSDZpgwdfAPbqURCv1TR39Df9gyUljt5JJWhaWqLiRrnFZ2rHk0mRUqF9HE1k0&#10;iwIvpr6xUl/YfWRxuHspjNOjDjb82b+xvX/xP1vxwb8b70kwpY5+X9E83LwYKqtLaPfpAc/9rnqR&#10;9lB4RWPxhpW7D3VPcV/VUD2m1Pcihex0NyxVL3SSRH/25DIqRzrVx/YsKdhBMbKh7wehFGSbp4lt&#10;ZD2Nuyl5Kd5aY0EXMcWvsdnVvDJnHWaJcnysvBRX4veZ5dD01fKQH1XZe8VA7ztr2+Q1H8jFx753&#10;N59Hs5BaR2N/nvr6Hhpvbr1keaKovc1k9mDwxB4cPGkbKucjgAACCCCAAAIIIIAAAggggAACCCCA&#10;AAIIIIAAAgggcKaAfqpIQgABBBBAAAEEEEAAAQQQQAABBBBAAAEEEEAAAQQQQAABBBBAAAEEEEAA&#10;AQQQQAABBBBAAAEEEEAAAQQQQAABBBBAAAEEEEAAAQQQQAABBBBAAAEEEEAAAQQQQAABBBBAAAEE&#10;EEAAAQQQQAABBBBAAAEE1lcgapPm/J3/wLb+039k3W/8pnYUPtrRfH2DJjIEEEAAAQSupEAwS1ML&#10;Qc9K469XsiIEjQACCCCAAAIIIIAAAggggAACCCCAAAIIIIAAAggggAACCCCAAAIIIIAAAggggAAC&#10;CCCAAAIIIIAAAggggAACCCCAAAIIIIAAAggggAACCCCAAAIIIIAAAggggAACCCCAAAILFsg2b2mx&#10;wsyqvYdaJ7hccO6Xl12so6U7dyzZuWtxuGfVF7+0aF4fVmK8vFa4RiXFaJZ3LPR3zIqh1Qe76k96&#10;j4TAMgXUxUJnw6y3abEaWb2/O16//ZRpLNal1cN9C2lioatzfP3ZlXTT2MSgRXD1p7bkcM35oPm3&#10;rMompMsIq6hrq2JlnbJSDJXVaW5plqrFTgFcVlv6/LGgFHxdYe8TcrXRSFVZXN4zhehtOtizGAvd&#10;MnR1avL86R5a0Pshbz6Lpa7BC7R4vsAlvaOYw+a2pbdfMSuHVn324XgczlGck+x0+pa6i5L3xKGu&#10;KQca37MO1kQn7xcjK+tqzKrMsyS1vrfH1C6uN4tCt3bleI7Ie4cRLL8P+fUydBRXkmguKy1VDJ0s&#10;G5d/WPzAY1vAhOVVP6gK3fEd73WRp5nlsglz9D8/5d7WLdvq9g97+Xge+/DJ51ZqXplKrRhICCCA&#10;AAIIIIAAAggggAACCCCAAAIIIIAAAggggAACCLQVmPJT2LZZcj4CCCCAAAIIIIAAAggggAACCCCA&#10;AAIIIIAAAggggAACCCCAAAIIIIAAAggggAACCCCAAAIIIIAAAggggAACCCCAAAIIIIAAAggggAAC&#10;CCCAAAIIIIAAAggggAACCCCAAAIIIIAAAggggAACCCCAAAIIILBgAd9MPdNG1s2mxQvOm+wQQAAB&#10;BBBAoBEIWcc6r33d0te+ZiHv672IDAIIIIAAAggggAACCCCAAAIIIIAAAggggAACCCCAAAIIIIAA&#10;AggggAACCCCAAAIIIIAAAggggAACCCCAAAIIIIAAAggggAACCCCAAAIIIIAAAggggAACCCCAAAII&#10;IIAAAi+WgK+Fe12S12Vh9dEahZu3tEZwYjZ4bHVRSumqrltYW+huWvLS62Z1beWn71uovD4kBOYR&#10;iJZkXUs2ty2WhcW9Rxbqqzo25qk/56xGQH0szSzduGGxUr/bf3JGGLoWjAZmPm+H1JJuV89++Kr6&#10;aarYFYCKT07EUMXKYlx+TH5ZLOtSD7Ncz6bnmOcKKVuxyxlNeN5HDZsqprnINP/EYrii5lUMxaiZ&#10;Cy0mFvpbp9yGeOPr2Fx9QW0ey1HzfF411+5zxZ6k6jt331LfSXQ/8eGh/Rz9WKf08q51NK6D/kR1&#10;1FFd2Z7GrucmrZnSfnkg2qo5R8LWS7X2tPJ27+eSMo/lcNxuPkd0ejpk1hKfy/XCbwTV25Jcc1ll&#10;ie7HGoMwjtNjH/ocNy3uC5cwPtBzHDZ9TYNeyb/vJplubdPmdfPmDF9irG27s2H3Nm6qnztiM53Y&#10;J7tf2LBQzDPkxaEIIIAAAggggAACCCCAAAIIIIAAAggggAACCCCAAAIIzCKg394iIYAAAggggAAC&#10;CCCAAAIIIIAAAggggAACCCCAAAIIIIAAAggggAACCCCAAAIIIIAAAggggAACCCCAAAIIIIAAAggg&#10;gAACCCCAAAIIIIAAAggggAACCCCAAAIIIIAAAggggAACCCCAAAIIIIAAAggggAACV0DANydewAbF&#10;V6CmhIgAAggggMAKBKKF/qb1/5N/aJt/7x9bducVi3W9gjgoEgEEEEAAAQQQQAABBBBAAAEEEEAA&#10;AQQQQAABBBBAAAEEEEAAAQQQQAABBBBAAAEEEEAAAQQQQAABBBBAAAEEEEAAAQQQQAABBBBAAAEE&#10;EEAAAQQQQAABBBBAAAEEEEAAgdUIxLK0ONw3f77aKSj8qHoUZv5YQFJulm5uW0hziwMZjfYXkOty&#10;s4i1op62prGWOg4hWHbvLbNO1+rPPrRKdXIzEgIzC6iPhTw369+wpNuzenigrlTNnA0nIDCrQMjU&#10;7zZ3LGgN2WrvkZnmvKlJl4Q4Gmit2ZFZmlrobKx2uksVUJJZ2qw7Xx/NvIXqMXXOnlqpNm8GK+tK&#10;ZdWW6Tkx+aUdS93Tl8Jvk/XKzlXUTdt2FYFf/4d6WkFNdG2tC5VdDCwkutb2Ni36iymhhER9Mes2&#10;jxiv9n1X9vLbFrpbVn3xsVX7Govm92Gzpmhd9cPNTs+C+maT9PxE91u1/sySp08Fu2qDZkrw8a+z&#10;t/K+5Yna4pQUK7WBP3wcpJmOmtJop5zb6m0Vk3Q6ur/MrPbxWBXW0fygK+tRtoNyJAEd2DIkHxKD&#10;avhU3r1MZauPHpd2VOy5LzycVKZvbN2zJKRNE/n95cPhrg18HJybVKqOn6Vtz82SAxBAAAEEEEAA&#10;AQQQQAABBBBAAAEEEEAAAQQQQAABBF4IgdN/8vdCVJ9KIoAAAggggAACCCCAAAIIIIAAAggggAAC&#10;CCCAAAIIIIAAAggggAACCCCAAAIIIIAAAggggAACCCCAAAIIIIAAAggggAACCCCAAAIIIIAAAggg&#10;gAACCCCAAAIIIIAAAggggAACCCCAAAIIIIAAAggggMDlC0w25L38kikRAQQQQAABBM4SCBbynoVO&#10;1yywrclZUnyGAAIIIIAAAggggAACCCCAAAIIIIAAAggggAACCCCAAAIIIIAAAggggAACCCCAAAII&#10;IIAAAggggAACCCCAAAIIIIAAAggggAACCCCAAAIIIIAAAggggAACCCCAAAIIIHDNBGK04hc/tsEP&#10;/tiqzz+82pXTEsCxGFn57g9t9N5fWRzuta9P1FKF/W1Lun2rBvsWD3aVpwpqHu2zX0YO1WfvW/nJ&#10;u+NYFf/JFC1acvdNy2+/btbbNCuG+tjrQ0LgdIEYa4t1pd7zTIfSKZ1Xv2adX/lty9SvLEn1zvPH&#10;nJ4znyAwo4CuWSHJLN24of4WrN79Un2zmNrttOKs1cMDi1WhtWf7Zlmm6W51810wrXubphbq2pLD&#10;YeIxVrG0UmPsMlJRaRyr/NxNFEOV5ZZmiulKXwcUfacnvnF7m+p36dOQ33+UhVXDoYWscxiPt+iU&#10;+dD9775h+Te+Y9nt15p+PO2wy+gPbcqIGovpzVcs2bll9cEjq774WH1K9jOOMc+np37YSzsW/Vzv&#10;l/ryeLiv11P8zgi6ttr2fMwfnqYrl22qbwRdm6b1cR+TUfdBPoeM16b2OeKMAhb6kYJMVZ76i+n6&#10;aqOB9bOupjUFMP7PRlF9qvYr72wOJ8P06pR1aUON+SYbveH59fPDsk4ePOPrm72+dXxO03njciob&#10;aj47LzXmup/2ZxICCCCAAAIIIIAAAggggAACCCCAAAIIIIAAAggggAACswjoJ2wkBBBAAAEEEEAA&#10;AQQQQAABBBBAAAEEEEAAAQQQQAABBBBAAAEEEEAAAQQQQAABBBBAAAEEEEAAAQQQQAABBBBAAAEE&#10;EEAAAQQQQAABBBBAAAEEEEAAAQQQQAABBBBAAAEEEEAAAQQQQAABBBBAAAEEEEDgMgW0cXOp7ZK1&#10;i2/wjdJJCCCAAAIIILA+AjGuTyxEggACCCCAAAIIIIAAAggggAACCCCAAAIIIIAAAggggAACCCCA&#10;AAIIIIAAAggggAACCCCAAAIIIIAAAggggAACCCCAAAIIIIAAAggggAACCCCAAAIIIIAAAggggAAC&#10;CCCAwKUI+GK5ZsW7P7TRT//Ckk7Xsntvm6Wp2VVcpy8kVu89sf1/+0dmg11L/vP/1rK7m+0k5RDy&#10;noWNGxYO9qwuhjLTGoZruYxhsFiObPiv/8iKB5/Yxvf+wDpv/5rqr0aepLq2bPu29f7uf2Ght2Hp&#10;zp3JJzwjMF0g0bh69KVVn75vyfZLlr30qlkyXmM7VpXlX/01PX5d53o/W8uBMb1evHt1BfzStX3D&#10;LOtozn9ksa7U+6b0vaADRweaF0tLtzYsSfPVdVEPz6+titTDSk6EW1b6RnPz0keQCihUTvTrgMau&#10;p0qGmcnl0q5rCuKooicQmmjm+xJCqnX/u8pXvWCo9o6n9If5sr/wWbHU/UE5MMu76mudE/V8Ogvv&#10;r51vfNfyr/9thZw0ca+uYz4d20zf6f4o2diy9M7rVt1/3+pPf2HxK99W51adZkjeCzJdUzbzfjM2&#10;Jrefu8WBlfom8755wVRpLO0WaoPD5PPCZqdnqTtPS94X1W7NHNFTH8r8uKMOOu2MBb+XWNLtWqU+&#10;URWF9TY2Te+oDO1poThGZWVlVah/d1STizs8HWSwWqcOitFTb/eUZ/DJaM76ejulardM42+cxrNw&#10;eTi3nKqotig++mnzyF/9qnXe0f1DqnuKScM/FSXfIIAAAggggAACCCCAAAIIIIAAAggggAACCCCA&#10;AAIIIPC0wCk/+Xv6IL5DAAEEEEAAAQQQQAABBBBAAAEEEEAAAQQQQAABBBBAAAEEEEAAAQQQQAAB&#10;BBBAAAEEEEAAAQQQQAABBBBAAAEEEEAAAQQQQAABBBBAAAEEEEAAAQQQQAABBBBAAAEEEEAAAQQQ&#10;QAABBBBAAAEEEEAAAQQWJVDvPrThu//Gig/+vdWHG/guKm/yQQABBBBAAAEEEEAAAQQQQAABBBBA&#10;AAEEEEAAAQQQQAABBBBAAAEEEEAAAQQQQAABBBBAAAEEEEAAAQQQQAABBBBAAAEEEEAAAQQQQAAB&#10;BBBAAAEEEEAAAQQQQAABBBBAAAEEEEAAAQQQQGA2gWgWgoXuplldWzU8MNNbVzUF1cUGT/TYs5B2&#10;LHT6C6hKtKTTtfydX7PON75r6caOjFTOOqYkserxF1Y+/KXZ/u64/m5yMkU1cJpb/sY3Lb3zZvP6&#10;Sjf6ybrxeikCPq7KX/zM9v/4f7DBD/9vi6PRM+V4H/PHFZ48nqkR3665QB0t7d+ykOQWDx6rTw6n&#10;B6y+G/26VhZmPV3nklTHra6fNteokFnQPBys0rOPHL2KpdXTa7DQd32UFnUpgsqyykuMVue5Jbm7&#10;PHOtWGjJx5lVu19a9eUv1S57x2+2fSXI0N/QQ9dnXQfNr3OXnLwdYzFUvfbl2THLu4rjDNOQ6D4l&#10;a+7BLjnUBRYnd7+fuPuWWZZb8ekHGot+Hzm7v9+q7OieLZWLp2CJ7ZUDK0r11wsmb4OyLmxY6xp1&#10;FENifbVFM/amjn1vNx1fqZxOR91HbXKZKVXUWc+i7sFN9e3KcRzreG4oqsJKjdezutJFwo3KY6Sx&#10;H49czPpp15Jn7xEvktmJY1LNqUlyop+r6UvNZ2f2AB1efPRzG/7g/7Liw79WW53IkJcIIIAAAggg&#10;gAACCCCAAAIIIIAAAggggAACCCCAAAIInCNwyT/ROycaPkYAAQQQQAABBBBAAAEEEEAAAQQQQAAB&#10;BBBAAAEEEEAAAQQQQAABBBBAAAEEEEAAAQQQQAABBBBAAAEEEEAAAQQQQAABBBBAAAEEEEAAAQQQ&#10;QAABBBBAAAEEEEAAAQQQQAABBBBAAAEEEEAAAQQQQACBay4QtSn3J3bwJ/+jZS+9ZfmrX9fuwNow&#10;/cRmwdMBtJOv7/177nHTz+ZdBBBAAAEEEEAAAQQQQAABBBBAAAEEEEAAAQQQQAABBBBAAAEEEEAA&#10;AQQQQAABBBBAAAEEEEAAAQQQQAABBBBAAAEEEEAAAQQQQAABBBBAAAEEEEAAAQQQQAABBBBAAAEE&#10;EEAAAQQQQAABBE4VSBILG1orV8823NdauKUe6amHr/UHIVh9sKsqDCzduWNJlrcP19cGTjPrffvv&#10;aa1gGTVJ761hCl7/zz+2ev+RZbdfawxM7z2/vnG0WFVrWANCWkeBuqqt/PQ9i6MDS3obFppx1Syc&#10;fSLc9RwTJwLk5TUSiFZb2Nq2pNO1OBxYHOjatX3nsIYn+qJeVn5dq0tLurrOpbq2TZ0TLwNHwaj8&#10;kPrY0csTYZZ1ZZX5G8+Oq+bQhX4pK7/Gl5arzDrqmpF1LE/kciKehRb4VGbBhv/uz6z88K+t++3f&#10;s+7Xf0P3HtlTR8zzTVRdsnvv2MZ3f9/CjZcP56h5cmp5Th0t2bypvqlHp3N+c16DvQdirCy5+5al&#10;vU2rHt63avehZRvbM/cn737bGqOJj08l/7o/GtqoGlkMvQvl5/dA++XIirI86s5ZSG0z72rYh+dv&#10;hZqSdD+kcnRTZJarzXS/d3Ry8/lyv4Sg8tRXgvpwLAvrq/zk8F7TDUYaq4Xu1xT9/GEpo1J9cySX&#10;BrapUrBeJz/8dt7BHy1TrInqEJSFphMZRytUlybYpi2n5x00d1vUPXVdK5rpxyxXntwRQAABBBBA&#10;AAEEEEAAAQQQQAABBBBAAAEEEEAAAQSuqkD7nzBf1ZoTNwIIIIAAAggggAACCCCAAAIIIIAAAggg&#10;gAACCCCAAAIIIIAAAggggAACCCCAAAIIIIAAAggggAACCCCAAAIIIIAAAggggAACCCCAAAIIIIAA&#10;AggggAACCCCAAAIIIIAAAggggAACCCCAAAIIIIAAAgisQCBow+qeNklOLBZDbUQ80Ost38339Fj0&#10;WT14op2FCwv9LW26rc2TSQgggAACCCCAAAIIIIAAAggggAACCCCAAAIIIIAAAggggAACCCCAAAII&#10;IIAAAggggAACCCCAAAIIIIAAAggggAACCCCAAAIIIIAAAggggAACCCCAAAIIIIAAAggggAACCCCA&#10;AAIIIIAAAggsSCBYYkl3w7RgrsXhvsW6Nr1aUO6Xm01U3PXuI63pW5r1dyzk3cUFEFLltd4uMdZW&#10;fvqeWVFYeud1S3qb6x7y4tqHnJYjoDW17eCJVV98ZCHNLHv5K2aZjwUSAqsVSHvbZp2u1U8eWjzY&#10;VTC1rmPqryem6Rgri4M9fRY1H/b1cb7aoE1jJ9FDMaZV1cQS9LX02HXtPRH6UuLUSvk2Mpmo6I7K&#10;jyo8Zpkll3F90z2GX5urLz6x0cc/s+63fsuCAlhInWWX3X3Dsntvjt30/WUnv/5mt+7Zxu/+ofqZ&#10;7qya6+9CanfZVZmtPFUxu3XXwvZdi/ffterLjy3X/UdMvZ/PVv9t7eOQ+BgJPjaCDcqhDapRM158&#10;nJybmw4aFCMrat0D6rX3rkxxbGTaH8I7+7QclGldHDTjr7ln9H56yqGzwVzgaK+QzweH96q17sG7&#10;mqM0i42T4iirspkfZqSc5NA8e3WGciyiXA5TpjHfDZnqKqVzYSdnPf+cJollJ6Zdvw8vfd4NnqmX&#10;PC1pJtK8o0bRXFTM3E+m5ch7CCCAAAIIIIAAAggggAACCCCAAAIIIIAAAggggAACL47A0c/TXpwq&#10;U1MEEEAAAQQQQAABBBBAAAEEEEAAAQQQQAABBBBAAAEEEEAAAQQQQAABBBBAAAEEEEAAAQQQQAAB&#10;BBBAAAEEEEAAAQQQQAABBBBAAAEEEEAAAQQQQAABBBBAAAEEEEAAAQQQQAABBBBAAAEEEEAAAQQQ&#10;WKlA1tVGxB2LxcDiSJsun7p57zjKqM2ZRz/6l7b/5//Uqk8/0I7m2siYhAACCCCAAAJLEgi6NOtB&#10;QgABBBBAAAEEEEAAAQQQQAABBBBAAAEEEEAAAQQQQAABBBBAAAEEEEAAAQQQQAABBBBAAAEEEEAA&#10;AQQQQAABBBBAAAEEEEAAAQQQQAABBBBAAAEEEEAAAQQQQAABBBBA4EUS8OX4Ohta/za3erBnsSqu&#10;bu3raNX+A7O6trS/rTplqsui1hqM6+0SEotqv+qLjy1qfcXsla8c1n+9wya6NRdIglUP71v9+Esz&#10;jan0zqsK2NfKXvPxsOashNdSwLuf1nsPGzfMtJZ7PXiiLjmlT+qtONgdf9bdNFN/Xmny4pNEVyUP&#10;LB5dnSpds2IzpqbUYaEBRyvLUkVXllal1WliprXzU8V0GamutDZ/MbSQdcw2dN+xyLWAvf3l2Dwu&#10;ozLPluHt2duyzhvfsuz1b2iaVB1fhOT17m5Yevc12VdWaj+FWFXq3zNWXsf38q71svxoXJS6p3sy&#10;0p4OTV7nj10/4sD3dvDx5OfokSWZ8lRbnHJ6M+4Gg+bgoPJDks8YeJvDFaDiCnlvnMlwYHmSajuK&#10;rAnXZ4hSdRke3pefUoULBBBsUI6sHkMq12iZ9rzI5RIa2wtkMeUQP1XRahjrnmASXKyt9PY/JwX9&#10;naOZjzUPHTbwOWfwMQIIIIAAAggggAACCCCAAAIIIIAAAggggAACCCCAAAJjgcv56TbaCCCAAAII&#10;IIAAAggggAACCCCAAAIIIIAAAggggAACCCCAAAIIIIAAAggggAACCCCAAAIIIIAAAggggAACCCCA&#10;AAIIIIAAAggggAACCCCAAAIIIIAAAggggAACCCCAAAIIIIAAAggggAACCCCAAAIIIIBAIxDMN+QN&#10;nb5FbaDsj6MNfacKabdfbdxbfPJzG737A6v3HurwyQ7AU0/gTQQQQAABBBCYVyBGq0f7Fg+e6Bpd&#10;KBeuufNSch4CCCCAAAIIIIAAAggggAACCCCAAAIIIIAAAggggAACCCCAAAIIIIAAAggggAACCCCA&#10;AAIIIIAAAggggAACCCCAAAIIIIAAAggggAACCCCAAAIIIIAAAggggAACCCCAwBUT0Jp8odMzS3Kz&#10;wZ5ZXV+xCpwIt67Mdh9YDImFzRsWk+TEh9f8pS9p/PhLqx9/Zklvy5Jbr6pNU1U6XvOKU71lCvgK&#10;ndVnH1kc7Fp6+xVLNm+ybOcywcn7ggK6buUdSzZ21EF1zdp7oqluylyna0I82NM1IbWk21feK7wm&#10;KLyQZuMYQrAs1opL3+oRdd0tLuHa61f3YVVYarXlsbJKMSV593LWv1edrVR7FPuWZB0LWU/198or&#10;qOuSvE3rUn1S9yLXqmJnNZDGYpJZdu9tM91LVvc/sErrPM9e/2g97ePQ17iejOWoPvp4oDWjw8Xv&#10;S/fLgU53f4/A8+xYx/eHmDY/TI7yeH0s+L2wj8lLTCFkzVxmSbCqGJi+s47u3Y7DiDYshlafGv8F&#10;glVmA625Xfl86IfrS6b7467mo+NyLpDPs4conzTVXHYiF2+psvRSmpKePaP5vtlvI9PfOXRe1FiJ&#10;UWPm9MOn5sGbCCCAAAIIIIAAAggggAACCCCAAAIIIIAAAggggAACL67ACn/q/+KiU3MEEEAAAQQQ&#10;QAABBBBAAAEEEEAAAQQQQAABBBBAAAEEEEAAAQQQQAABBBBAAAEEEEAAAQQQQAABBBBAAAEEEEAA&#10;AQQQQAABBBBAAAEEEEAAAQQQQAABBBBAAAEEEEAAAQQQQAABBBBAAAEEEEAAAQReWIGg3Xe1IW/Q&#10;BsixHJmNBtqa9+ytgX3Tct+oOaSpdgEeb+b7wvpRcQQQQAABBJYo4Nfm4sf/yg6+/39a+cXHZsnZ&#10;1+glhkLWCCCAAAIIIIAAAggggAACCCCAAAIIIIAAAggggAACCCCAAAIIIIAAAggggAACCCCAAAII&#10;IIAAAggggAACCCCAAAIIIIAAAggggAACCCCAAAIIIIAAAggggAACCCCAAAIIXLKA1sDt9i3JMovD&#10;A4tVofKv4Lp8QTFXpdX7j5ro0+2bqkeih9YGfiFSYtVnH6j+jy29ec/SHa//RdMVbO+LVo3jWgnU&#10;GlPlp+9ZrKNld9+0kPda5cfJCCxEQGu3W5Ja2NhuLlfl7pdmvqb7U0nzmo6Lw30doxXhe31/WmFS&#10;zB7HYRBJHK9B7wH5VaqK5fJjU0GjWFla1pZqTNdJYkmnexjT8nFiNbJa9xmWdbRef/ewvl77FzQ1&#10;fWH57svWjd6nXnrT0v62VY8/t/jk88MiL143H9I99Yt+pmuMu+j7Sl92i30N44v1ET/syejA6sPj&#10;/azNvG+p+vlZOUTtGWFB94vN9e3iMS/EVftXJE25inE4sEzfd7QnhWauJnuv+4HWzo6+z8Wc9+Ze&#10;o2E5tKrZ98JpdT0PaVPOvHl6cJN8EtlN1Gq9q7uG8aTmB01LOjhM9t2o9XeOpqpntdC0THgPAQQQ&#10;QAABBBBAAAEEEEAAAQQQQAABBBBAAAEEEEDgRRXw3wQjIYAAAggggAACCCCAAAIIIIAAAggggAAC&#10;CCCAAAIIIIAAAggggAACCCCAAAIIIIAAAggggAACCCCAAAIIIIAAAggggAACCCCAAAIIIIAAAggg&#10;gAACCCCAAAIIIIAAAggggAACCCCAAAIIIIAAAggggAAClyOgvXeTXJtyZ/1mI/V6f+/scn23X9+v&#10;Vxs/NxsIpyyxfjYYnyKAAAIIINBCoBzZ8N0f2MH/+6dWP7xvIaQtMuNUBBBAAAEEEEAAAQQQQAAB&#10;BBBAAAEEEEAAAQQQQAABBBBAAAEEEEAAAQQQQAABBBBAAAEEEEAAAQQQQAABBBBAAAEEEEAAAQQQ&#10;QAABBBBAAAEEEEAAAQQQQAABBBBAAAEEro5A9HVwe1uW3n7VwvYdS2yyOO7VqUMTaQwWi5GF7ral&#10;N+6a7byk9QW9Li9GClZbPdi3sHHDsle+aqGjtZC9bc9JsSqt3n9k9XBfx1/ghHPy4+NrJBASi3uP&#10;rfriE0uy1NJ775j5WtlT+knU2p7ll/etenRfa3D7utokBJYrEBL1ya2bWvw9Uz99aNH73TNTWF0V&#10;FjW3NWvNdjbHAT1zzHKjfCb3ROMnzZo4g8bR5ApVK/CyqpuDJ+89c+ZCvo0qc6Q5P5NViCpV18iQ&#10;9y7vWqlrtGmuCFnHkm5PdVpmbRdCtrRMvL9WTx5Yvffg6s+ZGlPpju4fde8VB3tWfv7xuE4zNG/U&#10;GEg1pjezriWH925++u5oYKX6rf85L/kxezq+OVIn+7jaUv/OtNb0qaF43sX4nKZPnnrgeaXP+bkH&#10;62PB57Fi3zJLras5QiOzydA/HpbFc3PbLKV5XgeaC3W3d3RapjJyeV/E9eikKS/8PjtLT67l7XPZ&#10;Be4BfB7UudHnPc1FL/JcMIWVtxBAAAEEEEAAAQQQQAABBBBAAAEEEEAAAQQQQAABBM4Q0E+aSAgg&#10;gAACCCCAAAIIIIAAAggggAACCCCAAAIIIIAAAggggAACCCCAAAIIIIAAAggggAACCCCAAAIIIIAA&#10;AggggAACCCCAAAIIIIAAAggggAACCCCAAAIIIIAAAggggAACCCCAAAIIIIAAAggggAACCCCAwGUJ&#10;aIvgTJv4+kbE2iC8Hu6eX7Bv2uub92pTc20BfP7xHIEAAggggAACcwoEsyy3kCZzns9pCCCAAAII&#10;IIAAAggggAACCCCAAAIIIIAAAggggAACCCCAAAIIIIAAAggggAACCCCAAAIIIIAAAggggAACCCCA&#10;AAIIIIAAAggggAACCCCAAAIIIIAAAggggAACCCCAAAIIXFEBrYObbd20/vf+K62Fm1nYvHFFK6K1&#10;fPOu9b77D6zefWzp7VdVj6iH1hx8AVKM0bpf/45lO7ct3Lhnluaqtdf/jJSkVn70Uxv99F9bfu9N&#10;6/zKfyyuC5x3RpZ8dH0EQhK0lva+Jf1Nrdv5pqW31K/M1+58pl+pH1UPPrWDf/W/ah3urm387h9a&#10;srlzfSCoyXoKaM4LGzebNWXr3UcWtfZ7ONk3g+b+YqT3C605Gyzp9C36eyePWUXN/DqrP2ldHZau&#10;qDWkylg2kS3zilWrhJGcOnWp8msbeRydrgW5LF/G55M9qwuVvdnXNao7vjw/M52sokkuvUztOxCf&#10;fGkH3/9nsk+t/93/zJKdWyvvmnM76D4yaP+F9KU3rfjwr628/4HZt36zuaecNc+d7mbTHx1Do9Z2&#10;y4GNNI573ezckVupT+8XB8148nJ9PthQ/07lfWpnq6PF4XBsn28cHudnX1ZSPTvau0LrYtejgaWq&#10;c6ZrahOvTwxKB+VQNZl/oPi4H5Yj1VH3yUqeUz/pHJbTvDX3F585juI9jLGMlXmZ6eH3z2WuAJKN&#10;bcvVX8KNO/p4mbPec6XzBgIIIIAAAggggAACCCCAAAIIIIAAAggggAACCCCAwBUXYIf3K96AhI8A&#10;AggggAACCCCAAAIIIIAAAggggAACCCCAAAIIIIAAAggggAACCCCAAAIIIIAAAggggAACCCCAAAII&#10;IIAAAggggAACCCCAAAIIIIAAAggggAACCCCAAAIIIIAAAggggAACCCCAAAIIIIAAAggggMCVEwiZ&#10;NqG+benOS9qAWRtUn7Z5b1MxfeqbCWsjcUu0eW/qGxbPv0HxlbMiYAQQQAABBC5TIOhaO0mxmrzi&#10;GQEEEEAAAQQQQAABBBBAAAEEEEAAAQQQQAABBBBAAAEEEEAAAQQQQAABBBBAAAEEEEAAAQQQQAAB&#10;BBBAAAEEEEAAAQQQQAABBBBAAAEEEEAAAQQQQAABBBBAAAEEEEAAgesvELXubd6x9O6b4yVw66u7&#10;Ll/QOr7p3bctvadmqxZfj3qwZ/Fg10KnZ8nGjmmh4fXpH2rH5MZdS2/e09rGCsvXNj4nBcVfffFL&#10;G/74z61+8i3Lv/YdC73snLP4+EURiHVtmfpU/3t/0PT7dPvW9Kr7MNC8UX72oSV51+Jw12xT44OE&#10;wDIFfM7bvGUhSZs+F4cHZv2t4xLVL+No32JZaK7OLen29Jl31hWv9Z5qjg3R0qfCiFb4tdffW9Jl&#10;pRmmWvd+FEtLy0ohRKt0zUyyjopcUqHHrTEuYzRo2iv0NtUe/SU0xRIBT9Tl9JcX7V/B6tHIir/5&#10;oTxy6/769yyJt5XtU53i9GLW8JNgqWWvvK37ya7VX3xole6XUr2eKYlvp6u+cXhv5ZoH6jNFVUrm&#10;bFvvw0U1soNa491vgnR4opg2FcMkv6mx+L2SzgvaCyJ0us1tnZ9+aUllJZnmpqB9KIqRJUm0Ttpp&#10;5gjvDr6XxaAcjbuGE8yTlM+B8jhZrV6Wq67jkX/y/ZmzV0y59t9omkzbaozbQe0lxHhKvFHrf2cv&#10;vWkbv//fjOcfnwueim7mKDgBAQQQQAABBBBAAAEEEEAAAQQQQAABBBBAAAEEEEDgBRLgt5peoMam&#10;qggggAACCCCAAAIIIIAAAggggAACCCCAAAIIIIAAAggggAACCCCAAAIIIIAAAggggAACCCCAAAII&#10;IIAAAggggAACCCCAAAIIIIAAAggggAACCCCAAAIIIIAAAggggAACCCCAAAIIIIAAAggggAACCKxe&#10;QFsAayP1zjf/jtmbv2LprZfNau3me1aqtcGvNvI1bbIctNUyCQEEEEAAAQSWKBBSM12uo66/JAQQ&#10;QAABBBBAAAEEEEAAAQQQQAABBBBAAAEEEEAAAQQQQAABBBBAAAEEEEAAAQQQQAABBBBAAAEEEEAA&#10;AQQQQAABBBBAAAEEEEAAAQQQQAABBBBAAAEEEEAAAQQQQAABBF4ogai1+CpfC/capHpJ9dD6wsX7&#10;P7bRT/7Msjd/1Xrf/j0LWUcLGa7ROoaq+2zRRMvuvWnp5g2rH35m9e4DS3sb6gThGnQEqtBawPt2&#10;llt6942mR8RmjpjSw/RW2NiytL9t1f4Ti8OD1kWTAQLnCWgFdwubW5Z0e1aPhhYHuzrlrh4+f3k/&#10;DRZHA7OyMMs1V2ddvaX3p3RhHXx5KfU15/VH42ky00aNtTLWFj2+Zj365QTpQ7qoSsurwjJ9UyiW&#10;POlYMglkqQq15okb1v3mdy3Z2G7mloU2hupTPf7C4sFjS3deUlk7S63Nc5mr/FiX6mOJ/jtvTwH1&#10;3Uz9IOuJQPcspe9XsJw2fy7OJb0hfUtuvW6p2rZ6/KXVjz63dPtW43HR+yTvhpt513L9GYXxvdyw&#10;GtlBPTzXJ+jkg3JkhY/3SdKbG8rP54Kpvvq81jnRz1GbhU5PY3By8mU9q907fW1hoflKsYSytL6u&#10;uz5HTGIe6r3Kasvm7COV+thQY76pnOYYn2/6cknUV9smjzLXPHLSuPB70bO6sz4M3f7x/eay7tvb&#10;Vo7zEUAAAQQQQAABBBBAAAEEEEAAAQQQQAABBBBAAAEE1lKg/U+51rJaBIUAAggggAACCCCAAAII&#10;IIAAAggggAACCCCAAAIIIIAAAggggAACCCCAAAIIIIAAAggggAACCCCAAAIIIIAAAggggAACCCCA&#10;AAIIIIAAAggggAACCCCAAAIIIIAAAggggAACCCCAAAIIIIAAAggggAACayugzZCzu+9Y5yu/bulN&#10;baR+1g6+zea++qL/kiwzazYAXtuaERgCCCCAAAJXWyCYhURf/MIba33jr0kIIIAAAgggtX9zTwAA&#10;QABJREFUgAACCCCAAAIIIIAAAggggAACCCCAAAIIIIAAAggggAACCCCAAAIIIIAAAggggAACCCCA&#10;AAIIIIAAAggggAACCCCAAAIIIIAAAggggAACCCCAAAIIIIAAAggggMBYIGitwrj/2IqPfm7V/fcs&#10;1Fq/sFlH+OoK+RLJ6c17FnZesnr/oVUP7qtKXinWZby6rbrgyL2TVJVFPU5P0ZJO30J/26wYWD3Y&#10;1fLb9KPTvfhkUQJpp2fW27Y48n63d7iu7Dj3oHksDgcWi6GlXR2Xaq33lc9tmlubOPTkQ+RonNRW&#10;aowtd+YNVmt+H6mc3MdzrKxMMsvy9FJcoq6Z2d3XbeO3/0vr/sbft5B1xg21kK9jucGP/tR2/+i/&#10;s9EH/96sFvBlrTGcJFaPDqx470dWfPhjs+HB+bVKUgvqC+6iTnp4/HJ7wPlBtThC3On2DUtvv9ZY&#10;VJ//orl2zJKjD4dep2vdPDscC8HKurInGse1PvQxfXoKNiiLpn9b8GPNsjSxjVzXJv3x4fZ80lGF&#10;7OtCpyQW8q4OSfSYfvTz57d/x++5gs9jGouxLPUYWSftqOse13Wk/lGWZ12DT4/Dc4kaCwPlO6mV&#10;P3c1/sZlHJdzei5nfRKso9hPmpWxbOaas85q5j7v+2pfEgIIIIAAAggggAACCCCAAAIIIIAAAggg&#10;gAACCCCAAAKzCPhP9EgIIIAAAggggAACCCCAAAIIIIAAAggggAACCCCAAAIIIIAAAggggAACCCCA&#10;AAIIIIAAAggggAACCCCAAAIIIIAAAggggAACCCCAAAIIIIAAAggggAACCCCAAAIIIIAAAggggAAC&#10;CCCAAAIIIIAAAggggMDlCmhT8FiV2pRXG/OelbQ5cZLllr7yFcte/6aFXl9HT7YXPutEPkMAAQQQ&#10;QACB2QWCTtF2JrWutZHr7ex+nIEAAggggAACCCCAAAIIIIAAAggggAACCCCAAAIIIIAAAggggAAC&#10;CCCAAAIIIIAAAggggAACCCCAAAIIIIAAAggggAACCCCAAAIIIIAAAggggAACCCCAAAIIIIAAAggg&#10;gMD1F0i2b1vIOhYHe1aNiqtf4bqy0N+29M5rzXqM5f33LJTV1a8XNbhcAa3lGfKeJf0tLeupNbif&#10;PLJgWoPbl/skIbAsAV9CNutaurmjdd9HFvce640TnS4JFkcH4zXhO31L0nQtlnkPHofCTKw8WnXe&#10;l8StylrfL3FdXJVZa238QmMzLwtLNETLLJVL56TaslrrMF8FkWYW9FhoOmz2ONi1+tGnFvefKPsl&#10;Wj4XvGa83Qe2/y//Fzv4839q1d5DHXEY1HPHjt8IQWshax+CWKofVL5nwWXGe0pQbd6OtSU+zu6+&#10;YV638pfvqYPpPmmGann/76dd6+k+a3JirevL4+He0fenhahtHWxQDG2k+5oY3V79PGTWT47zeu5c&#10;HRZrjQi1gWWJ4u89d8hlvBFyjcGgeaFWXxgNrZ/nmh/UPxSfPxfa16KIpb71es2aglWyGCnvcLju&#10;tmZGldE1TZELSVmSKv5xZh5jUakNztuHYyElkwkCCCCAAAIIIIAAAggggAACCCCAAAIIIIAAAggg&#10;gMCLKLDgnza/iITUGQEEEEAAAQQQQAABBBBAAAEEEEAAAQQQQAABBBBAAAEEEEAAAQQQQAABBBBA&#10;AAEEEEAAAQQQQAABBBBAAAEEEEAAAQQQQAABBBBAAAEEEEAAAQQQQAABBBBAAAEEEEAAAQQQQAAB&#10;BBBAAAEEEEAAAQSWJqCNhIM2Xt/8nf9aRWiHZ23oHbXpLwkBBBBAAAEEliEQzJJED+Vd18sogDwR&#10;QAABBBBAAAEEEEAAAQQQQAABBBBAAAEEEEAAAQQQQAABBBBAAAEEEEAAAQQQQAABBBBAAAEEEEAA&#10;AQQQQAABBBBAAAEEEEAAAQQQQAABBBBAAAEEEEAAAQQQQAABBBBA4IoLJFs3LOQdi4Nds+JAtdm6&#10;4jUyC1qPMb/3to1+8hdWffahVaOBlkPOr3y9qMAlCvh62rn6zMaWBf2p9h5ofU+tq+3rfJIQWJZA&#10;rNXvumY99Tv1wXrvkfqd1nH3NWY96b1qtG9WlRa6m2ZZ5m82H63yS9B6854ShaoVcZtUK65Sf0LU&#10;O5M3Dz9b1JNnO4qllt6tLNUjsdqqtGNZovXvgz6V16WkZZTjeaaphc6GX9QsFkPVx9cYTi+lSm4b&#10;RwdW65F2euprmg+bN88o3uPNFJ/ijOqjTfJzrnjKX37HBnnP6gcfW3mwa1lPbXLBrhXVjj2Nj36m&#10;ce2AOi/qz2O5+vN5aa/UcU276zwd3k1zy/PsjKYI6isjs1KPrKNB6f3lvIY7L4oZP1eciZeta2hd&#10;DDRfDa2fb1jwMXmYRuofVSWB0IBM3r7Ys7Ipq9qKstD541OCxkVXfdSv162TssjlfLJ1ilrxLmOc&#10;tw6WDBBAAAEEEEAAAQQQQAABBBBAAAEEEEAAAQQQQAABBK6DwPgn7tehJtQBAQQQQAABBBBAAAEE&#10;EEAAAQQQQAABBBBAAAEEEEAAAQQQQAABBBBA4MIC/g+wk8liEhc+6/jAk/+A+/hdXl1lAV+gwB+r&#10;TN6v1iGGdejfbcant2Hb81fZD54tu659wZPVJe8PbfvEIsYX4+O4D6xDn1j1XHWs0e5VW8t16Jft&#10;BMZntx3nkzmiTb+Y5LGI+qwyD6/Hqq9B62LpDm36xCrbcZFlL+Ia2DYe7xPr0i/a1GUR9fA82vRL&#10;P38R14627dF2nmnr4O24Dn27TX+anOsWbdtjkte8z4tqjzZ9cxEObfvEImKYtw04D4GzBLxvtxlf&#10;ba47Z8U162dtx5if7w7+PG9aF4t54+c8BBBAAAEEEEBgUQJt7808jjb3qIuqB/kggMB6CyxiruHv&#10;cevdxkSHAAIIIIAAAggggAACCCCAAAIIILA6gTa/P7G6qCkZAQQuU+By5gnf+VcbF082TF7xv4u8&#10;TF/KenEFfGy1/V36NnqTsb3qn9mvuvw2hs+eu4j25Oeaz6rO973370kfnycHP9fbYt485j1vnljP&#10;Osfj8MdR3/R6ZZnlL71iNty3bPumPtfV95Q1Kibnn1UGnyGAAAIIIIAAAggggAACCCCAAAIIIIAA&#10;AggggMDVFfCfh7T5+RQ/S7i6bX/dI2/zc2jv154mz/NatYlhUn7bGOaNfd3Ow3K9WqRNe0z69OR5&#10;vWpGNAgggMD1FFj1vO1zvj+Ofn9pRubJNaPN31vmLXvGUDkcgZkF2v6d3Ats278n43PeMTYZ4zNX&#10;/pqe4HPuZN6ap4pt23PSjpPneWJoe84iyvY8/NHmGub18LZYRDxtTIhhrNfWoW1faNOGJ89tO0Y9&#10;r1X3yZP14TUCCCCAAAIIIIAAAggggAACCCCAAAIIIIAAAggggAAC10mgzc/rr5MDdUEAAQQQaCFw&#10;+O+J9AseLTK5/FOPr4H+76GWE7t+o8tCb8uSbt+q4YHZaF+/wKjy6uWUN5Oit5s/5mq3aMndNy3t&#10;bVv14L7Zk8/NNnfmzGumqDn4WgkES7duqUb6ncXdh74p77WqHZVZT4GQpup3N9TtEqt3H6jfVQo0&#10;HwfrU/NgT1/0e83dng7R+3PPk+MsF/I1pM3v9qbRYz1OVazHV6+lXcaCVZXK0NjsVOOyqzy3LM2a&#10;VfB97C7r+nlcy2W+StTO3aaAejS45Guz7A50T6A29b6W5L1zKxrUDyyoT1bFuN96f/UmuMIpqg+n&#10;t16xdPuWlY8+s/jwU7ObL6leyYXvKZIkte1OX7dXifmY8LRfDKzU/U0aTr/f8tufPbV7fXiOH7mp&#10;dshC1uQx7Utz71iOzMrCQkdtlvocoSNPL2ZaNu3fU50tU9+tH1ocjayrOS24mZJPWYX6SBlLm1R/&#10;lvD0L9lspPOLZr7xM3Wt1rzZSzTum/mwKWbuL87VyTSnNXCeu+YZzTH6FxDNO7PEOncQnIgAAggg&#10;gAACCCCAAAIIIIAAAggggAACCCCAAAIIIPBCCZz+E8AXioHKIoAAAggggAACCCCAAAIIIIAAAggg&#10;gAACCCCAAAIIIIAAAggggAACL5aA/yPpthtmHS9O9GLZXdfaVlo4oyzL61q9C9fL+3Wn0xkvIHDh&#10;sxZ/YJZlrTakuy7j0/vkOvTLrhZgaWN6XcaX90t/rDKtS59YpcHJstv0S9/0cqSFWdYhtamHx9/2&#10;/FyLRrXNo63jqstvG//kfL+/dM9VpnWw9BjcYdWby7a9319EO67DNdD/7rPqfumWbfumt+eqr8Ne&#10;j7bXjkXcT3geqx5ffk+yDptht+1Xbtk2D+8Xq05FocUHWyQ38Hv+NmkR813bv3d4/ItozzZ5tDn3&#10;pP+i8jmZ56yv1yEGj3nVcXjf9kebtIg6tM1jEff8beeaRbVnW4s2bTk5lxjGEuvgsKh+NWnbeZ/X&#10;wYIYjlsPi7EFDvSJYwH6xLpZ+P/j8P9f0ya1/f8TXjbzxHELYDG2wOF69Qn/mX+b5P//cRF/D2wT&#10;w+Rc+uZYAodJj+AaNpGgT0wk6BMTCfrERII+MZGgT0wkrk+fWIc2PVblFQIIIIAAAgggsBqB63RP&#10;tOq6rLr81fQgSj1PYB36xXWIoe3v+LrBbA6HW/zqvEWn2eJYdOnj/Ijh2HWVFqss+1hAe4Qv4N+F&#10;n8xvntc+xhfxM/t5yn72nHVolzYx+Llt/62L/7uGNjE8azrv9+sQg8c+bxx+nj9W/W92JnHM2w6L&#10;Ou+5fxOXbVn+t3/f6v+wsKS3aSFNzJLT//3gvO2wqPjJBwEEEEAAAQQQQAABBBBAAAEEEEAAAQQQ&#10;QAABBJYj4D8rHA6Hc2c++VlI23/7N3cAnIjAKQJt17j1vu0/z2/z80Zfz67tunZevsfxov+8bhGW&#10;k/Z80S1PGTIzve3t4f9eu83vlNG3ZyLnYAQQQKCVQNv7osmaQn4tnTf59fe531+aN7MW563Dmt4t&#10;wufUayrgY7TN2rCTtc3b9O9JHvMS+xi/TvfZberi98ht1zbye+U2fxf1GNr+XXTevnDyPI+jjaXn&#10;1dbyZDy8vh4Ci+hXLjFv3/Tz/J6ozZzrf6duM+8vsiXndWhj+Gz8bWJ4Nq82369DHMQwbsF1cPBI&#10;1iEOYqBPjAWOv9In1mNseovQFuN+iQPj81iAPoHFswL0iWdFmDPXp094JLTH+rTHOrQFfWLcH3A4&#10;dsDi2GJdxuhxRLO/WlQdFpXP7DUYn7Hq8idxr0sck3hW+bxqi0WUv4g8FtEGbeNoe/4i6kAeixVo&#10;26b+88Q2qW35bcp+9ty2sbQ9/9l4VvH9utSBOI5bfx0s2sbQ9vxjDV6tg8BS2tOvJWWh6uk5u9g+&#10;eUuJYwbgSfl+HYyxtqDfTbHE1/HVuoL6XZeLpEkeFzk27fYt9LbMnjywONy34Gbav1SFr+z/vUXV&#10;OQ73tJai2izLZ4/Dm3vntiW371n1ybtWP/rS8pffsZjod6e9fjOmWTxnzJrD5xCYvz00fnwIXbAP&#10;6DdpLWzcstDpWV3q3+vWVXO6hzx/DHNU+IxT2sbR9n67rcUifn+wrcEZvDN9tKg4vIuGzZta2Dq3&#10;eu+h+p2uA0dzv+bG/d2mDyfdDQt+bTj6bBzu8bEzhT/3wV5e0Dztl9m0mV4nc6x+/7rS9Usf+Fg6&#10;GjxzlzTlRGVb1v7vIWvL9ewxVLpupPq97abAplh9WVFq3RZq3yTrju8BhgeqhfrCHJbzxOHn1LoO&#10;Wy1UzYFB/fG8fKLWPw754b2W5stEeUTvnyu8nzjZ9OfFf/LYk6+TzR1Lb79i1ee/sOqzD63z1t/S&#10;TcbF/y2WE+zkWh/6sCuqVW2vOLBRObJe9/T1or2pHxeDcSh6XctxI++qaDkH3ad5h38meR1jVehy&#10;Vep3o9Vmup+bVu9p7z2T1fzfej09xo76ruKoq5F1fVz6faySzwil5rUyVk3/GL/bfHShL+448Do2&#10;13KNCD1n8sj9nvFwfDTj5AK5TXPwc1P9CeHYd6R6eHHTjn+qmEkjN7E99QnfIIAAAggggAACCCCA&#10;AAIIIIAAAggggAACCCCAAAIIIHCqgP+Em4QAAggggAACCCCAAAIIIIAAAggggAACCCCAAAIIIIAA&#10;AggggAACCCDwggm02SjrBaN6YarrG6D5Y5XJ/1H9IhajaVOHdRkb6xJHG8tFnbsO/bJtXbxft63H&#10;OoyPVY/PSTu0tZzkM+/zOrSFx76IONq26SJimLcdJuctIgbPo83m6pNYePb1I2ddzuf6qmExbttF&#10;XAPb9hIf4+uQ3KLtvLvquWoR7dnWwNtyHcaXbx7dpi6L6pdtYnDL63IN9I3q29wjLqJPefltYlin&#10;PtG2X3nfaptWHYO3x6pjcMN1iWPVFotw8DzaXEfbjvG2Y2Jy/iIsJnnN+0wMY7l1cPBI1iEOYqBP&#10;jAWOv9In6BPHvWF9LOiXx62yLhZt7s0mtWlzn7ouDm3qMHFo+4zFWBCH4550XSy8Hm3+n0/b//93&#10;LDr/K6+Dp1XPFdelT8zfEuMz18WBPrFe7bEO45M+QZ8YCxx/XZf5ah3GBzFcr/GxDn37eKTxCgEE&#10;EEAAAQQQWJ3Aqu9zF1nz61SXRbqQ1+oE1uHvHcRwov39/5G33JS37TxDe4zbYx0cPJJ1ieNEL13J&#10;yzY//1pUwGWpjcJX/O+QvS7r0CfaxuDne5v687xpXX6u2XbOnbf+J89bRHss4vdZTsZ0VV9PnWu2&#10;b13V6hA3AggggAACCCCAAAIIIIAAAggggAACCCCAAAIILEhg8jOhNj8vzDK2UF9Qc5DNAgW8b08e&#10;82TrP6ts+7NGL7/t+kaTMTpPHa7bOW0tp/7M9LohXVJ9Jn173v7Z9ncBLqmaFIMAAghcK4E29/sO&#10;0fY66nO/P0gIIPC8wOTe6vlPLu+dRfz95/KiXX5J897nemR+7qrvdz2GdelXbS0X0dqrbg+vAzGM&#10;W3IdHBbRHn5f1Pb/GV2Hfy/QZnyPe8T466LyOZnnrK/XoW8Sw7jV1sHBI1mHOIiBPjEWOP5Kn1iP&#10;sektQluM+yUOjM9jAfoEFs8K0CeeFWHOXK8+4dGs+u+i9An6xFjg+Ct9gj5x3BvWy2Id5stnbWb9&#10;fhF1WIcx6vVeRF1m9Tt5PA7HGm5BWh+BVY+N9ZEgkkUKtO1X6zJPtK3HIk3nzes61GFS9zZ1mfSp&#10;ReQxiWfe53WIYd7YJ+e1qcMkD57XR2Dh7anfCakef2HlBz/xHwpZ5+vftpD3z63wwuM4t8RTDlD8&#10;8dEDG/3ip5ZsbFv22tcVf+eUg+d8W7+bZp2+hd6mxaqyevehWa330nF+K7EIare9Bzb80Z9ZtnPH&#10;sq/9hiW9jdkqGCvVa8Oyt35VdrcsbO2YaqW/jM2WzeTolThMCl+z51VbtPn7bD3ctVB5n+9ayPLz&#10;ZWNt6UuvWfdv/ZalN1+2qDGpv9A3P2M+/+TLOaJte7Q9v017TIQWEcMkr3mfFxFD2zyOYtccnG7d&#10;1DycWdx/bHU5sqQ+vnbVg72mL4au5m07XBfe53KlRbTHURwXfeFjIh1fNILWwJ78Xxb9axMrq8Iq&#10;RZlqLM05/Z4Zhdd3pDJjVVrarL+tf/ubZ5aGXKX7716fefpSP1xEWzSWeVf/+Ed9oRiqPrXmID1m&#10;SPPHIcvBblNe0t1S5/LpT6BnoYbU0pe/or6r+bW35S2gcNUn1E4LGx8z1P3koXPH4P0761h69y2z&#10;n//AivvvWU9tYcnhjdLJQk57rfpvd/uW6P7GQm2JGPeKkRVaNz52Tu+kteaCA5Xlt2WevE/3s676&#10;t+4PFZf/eS55+4wGZso7qO8En0f8PX8cprktJhlc4DmqL4S8p/bXDDAcWKbvO1lq+6VC0fmV+rHX&#10;bVyP8XsXyHZ8iDyHmherWn56x8eJm3TV72YZ96c5xBAt15zmc5gn/1pqJvOYx21xbNkcMPnibaK5&#10;KOoeNEl1v+73DOckj4GEAAIIIIAAAggggAACCCCAAAIIIIAAAggggAACCCCAACvA0wcQQAABBBBA&#10;AAEEEEAAAQQQQAABBBBAAAEEEEAAAQQQQAABBBBAAAEEEEAAAQQQQAABBBBAAAEEEEAAAQQQQAAB&#10;BBBAAAEEEEAAAQQQQAABBBBAAAEEEEAAAQQQQAABBBBAAAEEEEAAAQQQQAABBBBAYCUC0Xft1Wbk&#10;MdGWvr4JMwkBBBBAAAEEEEAAAQQQQAABBBBAAAEEEEAAAQQQQAABBBBAAAEEEEAAAQQQQAABBBBA&#10;AAEEEEAAAQQQQAABBBBAAAEEEEAAAQQQQAABBBBAAAEEEEAAAQQQQAABBBBAAAEEEEAAAQQQQACB&#10;FQkES6x++Kkd/D//m4Ve3/I3vmkh768omtmL9XV+qy8+tv0/+yeW3Xndtu68ZtbpmkWtBbyopLxC&#10;p2PJ5g0LWW5xsKecF5j/HHEGrXFcff6RDf/qT6zcvmNbb37LrL8xe1ixtt6v/raFNDPzR+O22rrN&#10;wcEpCxKIGk+jn/ylVQ/vW/eb/5Flr3zNLJydeawrjb3XLPudf6gDdbD6FAmBZQtEn4M3bmnuyq0e&#10;DvTY1Rx9c1xsVZkN9tUXE0t6m+qW53TiZQc7yT/RHKtQdNU9nKvHc21plYaNapRODlzss9e+rMpm&#10;fs9L2cRgZdaxPPNP/HEJc/6kDRZ5bZ4wKfzQ6TXtXA8OZFmfN21NzlzIc3NPoHolPV2Dz9t7wO8n&#10;dK3t/8bvNe1heVf63gbXIKlu2b23Len2dQ35pZV7jyzravxdsH95L9zU/VtumRVWeje1ohrZfjW0&#10;2/psWk/Vbg821DFDHdPcv+igxFLb7PYOh/3pfTsWOsfHou7vTPd2FwxT5ywuhTTVPXfHgvpsXRaW&#10;p0GP3ILC9vp7UAPVL/q4afrW6fWZFtWoLK30c5v/1D5Jat1ME02T+Wx5Tcs/DVnjbcHnFW3B4fVo&#10;7gFOzzuqnsXf/NCq/cfW+ep3LN1W6zZ1nVYC7yGAAAIIIIAAAggggAACCCCAAAIIIIAAAggggAAC&#10;CCBwLKCfuJMQQAABBBBAAAEEEEAAAQQQQAABBBBAAAEEEEAAAQQQQAABBBBAAAEEEEAAAQQQQAAB&#10;BBBAAAEEEEAAAQQQQAABBBBAAAEEEEAAAQQQQAABBBBAAAEEEEAAAQQQQAABBBBAAAEEEEAAAQQQ&#10;QAABBBBAAIFLFtCm6eWn71nce2jp3bctvf2y9kbW5sgkBBBAAAEEEEAAAQQQQAABBBBAAAEEEEAA&#10;AQQQQAABBBBAAAEEEEAAAQQQQAABBBBAAAEEEEAAAQQQQAABBBBAAAEEEEAAAQQQQAABBBBAAAEE&#10;EEAAAQQQQAABBBBAAAEEEEAAAQQQQAABBFYgEC2adTfNssxiObK6KCxZQRzzFqnordp/ZFaWZp2+&#10;Hl2z6O8uPuWvfsMsSS259YqFsLRiLhx4df991Xuk9Y7fsNDfUkAKyttz1pTLzNagQrPGzfGLFfBO&#10;Pdyz4m9+ZMXHP7X87ltmr7yjMtKLldOMuzn638Vy5ygEnhGIlvR6emxYtffI4sG+Ptea7yGxOla6&#10;lh1YSNWn+7q+eVqHrqnrh8+1icaKz9aTVJSVXi43wKKWSSwtr2qr/CKf5paGfBLCUp9jWVjcf6zr&#10;Z2bJhq5VjcMCi5Sn94Pg9zKqW1iy5cnIo8qu1feifJvy1f/OTZprm2P9wHh99inw+8n05j0LN+5Y&#10;9dlHVj24b9kt7cXg7d1cH86R0RDo6X6kl+e2Xw10cLBSPnujgfquuqxfo55p2+ayVQ1t6PeAk6Q3&#10;tzLdD57VE5RfNVQZyj+kugcKivH57Cc5LufZh7yXm/k9mNJwX1fb1Drehw4nCO9fB4XqFvzg2ZJ6&#10;mQ1q3def6GPdNLMs6H7/GcfZcj4+OkuT5u8MDV3zJZrPNacmr5vuWw9+8M+t+vIjy26/aunOLR3u&#10;42b2Op5aDh8ggAACCCCAAAIIIIAAAggggAACCCCAAAIIIIAAAghcS4EL/DT2WtabSiGAAAIIIIAA&#10;AggggAACCCCAAAIIIIAAAggggAACCCCAAAIIIIAAAggggAACCCCAAAIIIIAAAggggAACCCCAAAII&#10;IIAAAggggAACCCCAAAIIIIAAAggggAACCCCAAAIIIIAAAggggAACCCCAAAIIIIDAqgS0YXKsCxv8&#10;6E9s75//T1Z88nNtHXzO0um+87I/SAgggAACCCCAAAIIIIAAAggggAACCCCAAAIIIIAAAggggAAC&#10;CCCAAAIIIIAAAggggAACCCCAAAIIIIAAAggggAACCCCAAAIIIIAAAggggAACCCCAAAIIIIAAAggg&#10;gAACCCCAAAIIIIAAAggsRSBa0utbyHKLZWU2Ojgs5aqsjRstPnlgVteWbt6wkGbLWddX+eff+I5t&#10;/u4fWudr37YYUjnFpbTIuZlq3eJ6OLDq819YjMHye2837XfueacdEL0eK6rLaTHx/uULhMSqR19a&#10;/eRzSzZuWrjzhlmi8URCYB0FNGUleddCf9usGFp9sDuexnxd99FQ740UdWqhu3F4TVj1HBcOr08K&#10;R3OuPzz5lba02upYN98v44tKtqKudI03y6rC6iS1Osss1fMkjmWU2+SZaF55/Jnt/Yt/Yvvf/9+t&#10;Huwt4RpdW9i5a71f+x3rfv07avbO0qrzdMZqPbmGvGPpzm1Ldm6OG/QiXc3be4lt/nScl/Sd7pOS&#10;jW1Lb70ql8KqT99r7s0uWrru5mwj7Vo3O26/Wnk+8fvScNr4CDYoShtV6txB40qFZepzm52+doHw&#10;76YnL6u53/Wx2NE8onMuPymGRKNT5Xuo9WjQxJ5rbE6Sd6VhOdS93kU61eSs8XOtOh4Ug6M3PYeu&#10;xkaqa/0ikufnd8JJ6l/HqVacVdTfJU5NOkv36eHwnKjxo8qNx82p5/ABAggggAACCCCAAAIIIIAA&#10;AggggAACCCCAAAIIIIAAAmOB45+kIYIAAggggAACCCCAAAIIIIAAAggggAACCCCAAAIIIIAAAggg&#10;gAACCCCAAAIIIIAAAggggAACCCCAAAIIIIAAAggggAACCCCAAAIIIIAAAggggAACCCCAAAIIIIAA&#10;AggggAACCCCAAAIIIIAAAggggAACCFySQPBNgbUheNSGwdE3U/cNkk9J0TdbHmpTZm3iG7TRsvmm&#10;6yQEEEAAAQQQQAABBBBAAAEEEEAAAQQQQAABBBBAAAEEEEAAAQQQQAABBBBAAAEEEEAAAQQQQAAB&#10;BBBAAAEEEEAAAQQQQAABBBBAAAEEEEAAAQQQQAABBBBAAAEEEEAAAQQQQAABBBBAAAEEFimgZXKT&#10;vGeWdSzWT7R+7r5y15u+Ju7pS+guMoJ2edXR6r2HFrX8b9i8pbz0YklxhzRT3sq8rtvF3PZsrXVc&#10;P/7CqoefWtLrW/LS683ax01sbfPm/BdWIGjMV59/YLXWz87uvWPpjo8nEgLrKqC5uNOzZHNHc7LW&#10;dN97NJ6f1Y99Hfi6HFlIE0u7G6rAmqzxrjXqPZZE161EFyqPyr+Wil9vLTUVKiOxytJYqSyVmnUt&#10;TTyK5aag+sUnD2300c8s276jtlKJCy406pqc3XnVcl0Lm6yba/SCC5nK5HWJ1v2V37L81a9aevet&#10;Zl+BF/laHJLMspffsdHPvm/l/Q/NRr7Xgu6dLpCiLPMst77uR5ux4bxW267y8D6bhufb1G9VD6qh&#10;ef+OUb1Nx6SKYSPtjIf986ccRRJHg6YvJnlXx65mjggha8aiB1srnlzx5mmuGBWP6lxLYKC5bFyZ&#10;o9Av9kLnD6pC2SjTBtSsdzjuD7+9WD6nHaVs3Vo7aRwd4fEWVdV8f2oZQfOgzmtSWRydywsEEEAA&#10;AQQQQAABBBBAAAEEEEAAAQQQQAABBBBAAAEEzhPQb4SREEAAAQQQQAABBBBAAAEEEEAAAQQQQAAB&#10;BBBAAAEEEEAAAQQQQAABBBBAAAEEEEAAAQQQQAABBBBAAAEEEEAAAQQQQAABBBBAAAEEEEAAAQQQ&#10;QAABBBBAAAEEEEAAAQQQQAABBBBAAAEEEEAAAQQQQACByxbQZum9TRWqTcEHe6cXrk1/6y8/sf3v&#10;/zMb/uQv9M14s9/TT+ATBBBAAAEEEEAAAQQQQAABBBBAAAEEEEAAAQQQQAABBBBAAAEEEEAAAQQQ&#10;QAABBBBAAAEEEEAAAQQQQAABBBBAAAEEEEAAAQQQQAABBBBAAAEEEEAAAQQQQAABBBBAAAEEEEAA&#10;AQQQQAABBOYR0IK4aW6h09NauIXWzh2Y6a2rkmKpmA+eKPZg6daOlv8NCn1JFYhLyndG7BCCVV/8&#10;wmrVO915yZIbL82YA4cj8LxA1FrY5f33zarK0rtvWuJzwnp0+eeD5R0ENB8HXbusvy0LzYm7D4/W&#10;c4/F0KwcmWUds053Pax0aQpZ1gyp4F9PXE8Kjb06Lm8t+qjyRlVpiY9tlRt1DXGXxJ9lt9SkMuJw&#10;z7yo0N+0kGfLKc7r5ev5N2v6X+LEpYpl99627jd/09JbLzNnqq8114/ullWP7lv5ROOySRfrZ6k8&#10;b3Q31F+So/OeFAdW1nUzdg7ffOppT59XsW7ei+oHfc0LmcZaiGeVqf4yOlCn1DHdvs4969inilvs&#10;NyFa0tW1NtHeFaqHR9FNdE+u9z3598OqOKzfbP26ksVBOTyaalywn3nebruY+qZJqtAneelZIVaa&#10;Z06NVB+ELB3fq+t11LykMEkIIIAAAggggAACCCCAAAIIIIAAAggggAACCCCAAAIIXEhg8lPECx3M&#10;QQgggAACCCCAAAIIIIAAAggggAACCCCAAAIIIIAAAggggAACCCCAAAIIIIAAAggggAACCCCAAAII&#10;IIAAAggggAACCCCAAAIIIIAAAggggAACCCCAAAIIIIAAAggggAACCCCAAAIIIIAAAggggAACCCCA&#10;QGsB34BXm/iG/o427q2t3n+i5ym78vpmyfq8fPipDf7qT2347r/V5r1+3GQD4NaRkAECCCCAAAII&#10;nBTQdbbef2zFF59YpWcSAggggAACCCCAAAIIIIAAAggggAACCCCAAAIIIIAAAggggAACCCCAAAII&#10;IIAAAggggAACCCCAAAIIIIAAAggggAACCCCAAAIIIIAAAggggAACCCCAAAIIIIAAAggggAACL5xA&#10;mmrt3C2LZWlxsKvqT1k7dx1RtJ5vPXhsUesJJlluYeeOlvJN1jHShcbk7VR8+FOLo4Flr33D0u7W&#10;4vL3NZKbdZIXlyU5XQGBJLH6yZdWffqBmcZS9vrXLaSZAr8ic8EVICbExQsEzfepz/tZZtWjz7S8&#10;e6XV3BNdx/Y0Pw4t6W2aeT9elzktGceS1rXinIytYEWla6++XdZK9J73QGV09PCyK3fr9FXesko8&#10;0dYqq9Ka/FZWlmiN/uYafQnFnohg+S9lGuuy6X/LL2y9S4ixtuzWK5bdfc3i3mNdU/5Gl5Fqhs4d&#10;7FZv+2jIJhrPD3VfOipHU/ur9+3Hw32rVa4nfWtbed86GvdT94Fojhp/iTrPj096GzPEdyKDRbz0&#10;ALoqX3NDPNhTBaJtdnpP1XWgulea22ZJPsSi+uW+5sHjpLzzrmwXNQCj5Ulq/id4PZS8/cuo+ayR&#10;nVZOI24h6zR1tcLblYQAAggggAACCCCAAAIIIIAAAggggAACCCCAAAIIIIDAxQSu/2+EXcyBoxBA&#10;AAEEEEAAAQQQQAABBBBAAAEEEEAAAQQQQAABBBBAAAEEEEAAAQQQQAABBBBAAAEEEEAAAQQQQAAB&#10;BBBAAAEEEEAAAQQQQAABBBBAAAEEEEAAAQQQQAABBP5/9u78S7LrPgz79y1V1cssGCyDHVxBiha1&#10;0JSs4yWO43iL45N/NT845+QXJfGJFTuyYku0ZFIWTYoARRLEjtm6q+ot+d7X3YOZwaxAVU9j5nMb&#10;1bW9d5fPXXF6zr0ECBAgQIAAAQIECBAgQIAAAQIECJymQB4KXO3lgenlON7VwXRg981TmG/Jx3RY&#10;bzloPQ/+rcqB5vmcJ/necoWXBAgQIECAwKYExn4dhz/5z3Hlj/7XOPzZf9lUtOIhQIAAAQIECBAg&#10;QIAAAQIECBAgQIAAAQIECBAgQIAAAQIECBAgQIAAAQIECBAgQIAAAQIECBAgQIAAAQIECBAgQIAA&#10;AQIECBAgQIAAAQIECBAgQIAAAQJfDoFxPNoLd74X1TDEsMy9c78s2+Hmnr/j6jCGg+sR80VU83Nf&#10;DvMvksuqjnF9EOPBlahmO9Fcfj3GpuxhvKGQeyOP69WGIhPNl0Yg+1L/wTsxXP0g6vPPRPPMizkM&#10;1J8v+1+W8ePzlc5dZ0pgiObcpdz2vZnGxKHLset4Xhi7Zc4Ju/nV7MzMaVWTe87nHvVNmXeH7CjH&#10;faXLcbffous4DrEcVtH0XdRlnk+jej5Pqtw3f4vpTlFnWcdlztFjF9VurjOyroQUyLl8Oodgk/P3&#10;WYDN+q4Xu1E/91rmZoz1Oz/LNUX30DnLJhn7s91oSzs5bpw3+mUss+2O1d0nl2t55sP0TV4/5Ku9&#10;XA/O8v77tu1+yLMilkf5yrXU4wvpVdKvy9ruMEpf3WlnUReIDNlKYpXjQxkjboJM3zzoV87pY5/9&#10;Pt2yTkoocS3a+c24HxTDw3zfZDuum0/XCiWlkuZ97fPLMhZOuepzzD7K3sMk5xoCBAgQIECAAAEC&#10;BAgQIECAAAECBAgQIECAAIGnXKD8xV0gQIAAAQIECBAgQIAAAQIECBAgQIAAAQIECBAgQIAAAQIE&#10;CBAgQIAAAQIECBAgQIAAAQIECBAgQIAAAQIECBAgQIAAAQIECBAgQIAAAQIECBAgQIAAAQIECBAg&#10;QIAAAQIECBAgQIDA6QqUw8AX+1Oaw3oZQx66XDe7n8nDdJZwHsacpwpPh/iWQ8QFAgQIECBAYEsC&#10;fR+r996O63/5x9FcfD7ib/3dLSUkWgIECBAgQIAAAQIECBAgQIAAAQIECBAgQIAAAQIECBAgQIAA&#10;AQIECBAgQIAAAQIECBAgQIAAAQIECBAgQIAAAQIECBAgQIAAAQIECBAgQIAAAQIECBAgcEYFqjpm&#10;L74R4/JvR/NM7s0X4xnN6GezVVWzaF/7VkTu41vv5v6/ZTvfU8n+qSV0R6Fz3+K6jdmbfzvaF78S&#10;7QtvZNGr3M74Cxa6rmO4fiXWP/uLGLtVLL71e1HtpOcXjfeO3Ht7NgVy9+wYbnwS0bTRPPtq9qUL&#10;j5jRbIPrw+h++dMYV9eyT/5GNHuPGscjJunyp16gDE/V/sWo2nnOXzey7R1MY9Z4eD2iHyIWu/nd&#10;LJ2+4Pi4Kemca6vpMUZzHGeZSbpxyKG2z1fbmVdK6dfDEO3QT+keNk3ujz/P1DK97SR5s3SlXOMy&#10;62XIuWtxLtOrj797ip9yzh4OrsRw7ZOos33WF19Il1IRT0qopvVJzHajf/8XMR5ey7rfeajClba6&#10;P1/EPF2W/TrGZOly/+jr64N4frwQ2YNu9ubSftdDFwfr1c21SlHca3airsur8rhL3y/Wuc4Z+rwv&#10;X1aZz8fWLssgluPUlH63zH7Sx6Je5PuS9xKqWGZe++y/9yrO0XV3/M7bl3nWxbqcd3EcqqqJ+az0&#10;+xLu4nJ83cM+lXVnW+dYkj8nsQ05lvU59p68v2tcpWxtk/kYY1hn/qr7Xn3XKHxIgAABAgQIECBA&#10;gAABAgQIECBAgAABAgQIECDwdAq0T2exlZoAAQIECBAgQIAAAQIECBAgQIAAAQIECBAgQIAAAQIE&#10;CBAgQIAAAQIECBAgQIAAAQIECBAgQIAAAQIECBAgQIAAAQIECBAgQIAAAQIECBAgQIAAAQIECBAg&#10;QIAAAQIECBAgQIAAgccnkAfwlkN58yDkcjjwuLoRscrDked75d1ns5WHFE8hD/8VCBAgQIAAge0K&#10;VHWb03SdU/Jd5uTtJi12AgQIECBAgAABAgQIECBAgAABAgQIECBAgAABAgQIECBAgAABAgQIECBA&#10;gAABAgQIECBAgAABAgQIECBAgAABAgQIECBAgAABAgQIECBAgAABAgQIECDw+AVyP772q78d7avf&#10;imp3P/fS/ZLs0TcMUZ+7GDvf/6cRwxj17rntW5Z9hkt4XHsYlnTbWSy++Xsx9uuomtlRfr7w7yrG&#10;wxtx+Bf/Np+vx+ylr0WzKPsnC0+FwDhEc/n12P3eP436mctRzedZ7EfYp7PO9rNaxuqHfxTdR7+O&#10;vYvPR7t7IcapvzxCPE8FtkJuTiDH/Z1zUS92Yjg8mMawnAxiWOYe8NFHPc894XPf2Wl/+Mc1Zt8s&#10;bPaDpokx+0rmaNqr/uj3mNPXEH0/ZH/Ja7bQXTLmWOV80fZpko/lbBazZhHN8XR2M4ubflHi77up&#10;Xsb0r3dyTinri22GMuY89rq+fwHLPsj9u38TBz/4P6N9/pXY+71/mecVLO5/05fo22zR0Tz7ajS5&#10;Phuufhj9J+9Hc+HZbIWl7h/QwHMttzvbiUU9i2vT1VUM2WavrQ6Obr11TsmqXq27WA7royrP902m&#10;sZ/jQXXrdXexG7I/RN5b5U+9SPup3dzlwi1/VDSqNvPb1FM5x24Vu7nGK/k6Ceuxjy7PrRgfZHdy&#10;Q4kzH6uuy7Elz7s4jqrJdreTrpsqa8l7U9fRFrvjNEoeS15zRXBLbu54mf2zffEbU501z7548947&#10;rvKWAAECBAgQIECAAAECBAgQIECAAAECBAgQIECAwGcEyt/aBQIECBAgQIAAAQIECBAgQIAAAQIE&#10;CBAgQIAAAQIECBAgQIAAAQIECBAgQIAAAQIECBAgQIAAAQIECBAgQIAAAQIECBAgQIAAAQIECBAg&#10;QIAAAQIECBAgQIAAAQIECBAgQIAAAQIECJyuQJ7X2+xfiPlXfjOqPLh5OiS4HOp75zm++X7Mw5On&#10;M7ab48PVTzenUiNAgAABAk+PQJmLq/q4vMPTU24lJUCAAAECBAgQIECAAAECBAgQIECAAAECBAgQ&#10;IECAAAECBAgQIECAAAECBAgQIECAAAECBAgQIECAAAECBAgQIECAAAECBAgQIECAAAECBAgQIECA&#10;AAECNwXGaKY9c5+JGMqGuXdumnvzwjP3oprNo7308pSvcei3mvWqrqO/8lH07/51jM0i5q+/GVHP&#10;Ho9X00SVj6ONjDdQLeMQ1e5+xtlGf+3D6D74RTTPv5rl22AaG8imKLYjMA5DtM+9ln3ppaMEbu7V&#10;+ZDp5YbaVTuL4fB6DJ+8G+O1KzFezn0+q9J+HjIOlxH4HAL1fCeqnfPZ5j6e2l/0QwwH1zKmKurF&#10;3i37zn6OyDd5S+kHZTzNPtHkPJuvMofZPaZfQ6zH7cxfJfoyT6xyfpz1XdTZIbu6jdms5OBkT95y&#10;0XbC2Ge5cu6sd85lPeVjq0NCljbnsiPZ7ZTnM7FWk/DRx9PBAp+54rMf5D3jwZXo/uYvI7plZrnL&#10;trD47HVf1k9yPqlzTdnkfNJ99Ovo3ns7Zq9+Mw9pyPb2gPlgyAt22nk+Zjcv7WOIa6vD/H17i61S&#10;bdWv4jANb4acu86VMWFq6Tc/vf1FqbP1Ote7+ci+ELMT+wdk7vZYNvRujHq+yCMrMh9dF5HlmWX5&#10;mzIHHzetLs+sWD/y+raKZZZvXfpfhmxx0WY/XDSzqHLQGW/qfrFiVGnZlrXocSjx9pnXIdOob+ka&#10;J9+fPM+/+bt5Xsd3Ihb7+VEZFB6H/UluPBMgQIAAAQIECBAgQIAAAQIECBAgQIAAAQIECHxZBLb/&#10;F+4vi4R8EiBAgAABAgQIECBAgAABAgQIECBAgAABAgQIECBAgAABAgQIECBAgAABAgQIECBAgAAB&#10;AgQIECBAgAABAgQIECBAgAABAgQIECBAgAABAgQIECBAgAABAgQIECBAgAABAgQIECBwegJ5kG9z&#10;/rnY/YN/FTu//Y/zsO7dPCC5HLl8R6jyiN/pUOEhD/MuB//e55TfO271lgABAgQIEHhUgZxn66O5&#10;dhzGR73Z9QQIECBAgAABAgQIECBAgAABAgQIECBAgAABAgQIECBAgAABAgQIECBAgAABAgQIECBA&#10;gAABAgQIECBAgAABAgQIECBAgAABAgQIECBAgAABAgQIECBA4MkQGHNPvmm/3C/Z3nyZ73Hop8f2&#10;K6KK/sp7cf1P/vdY/vCPYjy88fi2Dy71VR6bChlXs3sumhdem+Ltfv1WRNdtKnbxfCkEsj017dHj&#10;UfObt1aLnah2z8eYe2oP1z7K8eRRI3E9gUcUKHPWLNvd3rnc172L8cYnOSzmnHB4PRtkFfXO/s19&#10;Zx8x5q1cXtV15qeO+qiX3Jw/ypa4fc5j2wnZH9Nknfvez9Krztddm3lo5km05f3vM61S3vk3vhc7&#10;v/8von3h9Sx5GpTPNx2yLN27b8XqR/8huvd+nqPQFtK4M8/Fb72Kcb3MClzf+e2935eszRY51s6m&#10;cXLaE3nccl3cOzdb+abO8tWXX5/aWJ/ribFbZToPV8ZZ3cT+fDevzuuPq/Hq6sZxH7m9XpfdOpZd&#10;rgHz0hJ7nXWy3+aYML27d9GGrK8h81S1bZ4FMX/YrN07wi/yzSzTL+dRDJmn5Srmmac25+IjrVx3&#10;Zr9d9tnOMo2jzx6cWNlue1nKOA5HhHlzna6L0uY2ODkX57Y+yWvJVxXrzO/4gDTqvYtRP3M56sXe&#10;wxfqwcV2BQECBAgQIECAAAECBAgQIECAAAECBAgQIECAwBMukP+iRSBAgAABAgQIECBAgAABAgQI&#10;ECBAgAABAgQIECBAgAABAgQIECBAgAABAgQIECBAgAABAgQIECBAgAABAgQIECBAgAABAgQIECBA&#10;gAABAgQIECBAgAABAgQIECBAgAABAgQIECBAgMApC+Sh3NViJ2aXv5JH9+bB6uVw9XuFcm0eJhzt&#10;8cHJt5/JfK+7fE6AAAECBAh8HoGqyrtyss35VyBAgAABAgQIECBAgAABAgQIECBAgAABAgQIECBA&#10;gAABAgQIECBAgAABAgQIECBAgAABAgQIECBAgAABAgQIECBAgAABAgQIECBAgAABAgQIECBAgAAB&#10;AgQI3E1gLNsX5h6Gw9WPIlbLGPLR7D1BexlWTbQvfjWWP/rj6N/7eYyrG1HNF3ej8NmTKvC59+bM&#10;flC3Ue1fjCpfDlc/zr7yBPWNJ7W+n4By1fN5VDsXsrmNMVz7JMahizi8kTvN5oC9s5ft8GwUcuoN&#10;Zd/5fNTdesrvSc6GzG13vGf98S65J1998eeMsM+4u7GLNtMtW/D29Tx2m/aLx/0QMZS99udf/W4m&#10;W2pke5VR5dy8euuHsfrh/xM73/3von32ldzjP8v4uce0BxeupLl8+0fRvft2tK+9GYtX34wx59EJ&#10;+b63ZyW0s2k9EUOfA2a22SdsvCzrpdkLX4nDPJeh/+hXMdy4Gs1i974qJ1+WdnJxsX/Ud5Oqzi+u&#10;rg6iH/tsRZ+227Kl9I1umW07DUsHS8N51vlOW9Yt5YO7h6kd9tkXSj/MeqimdlLa5r3vuXtMm/m0&#10;yr5Y5XkUw+owm8MqZtmGZmU+zewUx5KrZeZ3LG25FPohQrlnleXr4sim9L9ZXcesyXa3wX5YLGdl&#10;XCtxZv5K7lZ9dyxZcnGPMOYZHff5+h53+ZgAAQIECBAgQIAAAQIECBAgQIAAAQIECBAgQOApFyh/&#10;OxQIECBAgAABAgQIECBAgAABAgQIECBAgAABAgQIECBAgAABAgQIECBAgAABAgQIECBAgAABAgQI&#10;ECBAgAABAgQIECBAgAABAgQIECBAgAABAgQIECBAgAABAgQIECBAgAABAgQIECBw+gJ5gO9YDlM+&#10;Poz8rhmo6miffy0W3/2HMX/1W9Ohv3e9zocECBAgQIDAZgTqo+NMxnHYTHxiIUCAAAECBAgQIECA&#10;AAECBAgQIECAAAECBAgQIECAAAECBAgQIECAAAECBAgQIECAAAECBAgQIECAAAECBAgQIECAAAEC&#10;BAgQIECAAAECBAgQIECAAAECBJ48gdxfuN45H83e+RiXhzGuDp6oMo4xRPPca1P5+k/ej+7aR1m+&#10;8Ykqo8JsUaCKaM5diqizJV3/JMY+9+Ku8kOBwDYFck/3+tyFbHd19FdzzOrWMaxuRGl51eJc+X2G&#10;hrHcAzfzOe2Ee3NorXLf+sz22G1ttF0PffbHIWb5XOU4381m0dTtkc026+Yk7hwHqqynrY4HdZOI&#10;yxiufhD99Y9izLJuN2S9peb67R/F8k//MIZfv5VpZkU+5JBXtbMjk2Gd93XbzerjiD0tmksvRrP/&#10;bPbLj6P/6NdRTT4PBqrzkvPz3WhKm5lCHVezT6/6Lnk/vb90oevrgxiO95QesiPtNouYNfUtVx1H&#10;cdtTxrFe5WMdVbvIiWt227en+qY0mdIXZzsxdtlm14eZ/yYWTZvtq5SwhCEOsm2PU9E/Lf/Rd/f+&#10;fditprGlXFFiWqRNu+k5ObMzy/zfGm1fxrKs65Pc3zuHviFAgAABAgQIECBAgAABAgQIECBAgAAB&#10;AgQIECDwaAInf0F8tLtcTYAAAQIECBAgQIAAAQIECBAgQIAAAQIECBAgQIAAAQIECBAgQIAAAQIE&#10;CBAgQIAAAQIECBAgQIAAAQIECBAgQIAAAQIECBAgQIAAAQIECBAgQIAAAQIECBAgQIAAAQIECBAg&#10;QIAAgW0LlJPK86Tf9tVvxu73/1nMvvbdbacofgIECBAg8NQLVFFFDMPR46nXAECAAAECBAgQIECA&#10;AAECBAgQIECAAAECBAgQIECAAAECBAgQIECAAAECBAgQIECAAAECBAgQIECAAAECBAgQIECAAAEC&#10;BAgQIECAAAECBAgQIECAAAECBAjcS6Da3YtY7MXYHcZ4cDUvO9pT+F7Xf6k+H8ZoLjwb9YXnY1zd&#10;iOGDX0X0/bRn8peqHDL7WARyd8+ozz2T7aXNvnEl+8gqu0f2D4HAlgWac5ey8dVTuxsOr0Ws19kO&#10;m6jLeJ17vk/j9Jbz8ODox8xKnfnJx9hHU+aO6VGehujzMU7vS343F0ps3dBlVxxi1ndTkn0zi7ad&#10;Z14yD09SF13sZjtoI1Y59pSCbbNsBbZf51x5EEM+x+T5CHU3XZ9tdsg5ts99kbea2Yz+tEO2t2r/&#10;YjTPvZzNfRX9u2/lc5b1IUL2lDg32402+3DZNrqEw24dy3wc9ZGjz8rva6vDGDKtk7CbrrNs3/et&#10;+oyzzE9H9Zbtpf40nZN4TvW5zbFqlv0x29GQZZxV2T+nsh8VPpdmcZhjWvUI82m59Ea/zH7/qcRu&#10;ujRNlnWDoeTwzjjX03jzabobTE5UBAgQIECAAAECBAgQIECAAAECBAgQIECAAAECT7lA/rVdIECA&#10;AAECBAgQIECAAAECBAgQIECAAAECBAgQIECAAAECBAgQIECAAAECBAgQIECAAAECBAgQIECAAAEC&#10;BAgQIECAAAECBAgQIECAAAECBAgQIECAAAECBAgQIECAAAECBAgQIECAwNkVqPKQ5XrvfFTzPHBb&#10;IECAAAECBLYmUDVNzJ5/I/a++/dj/srXt5aOiAkQIECAAAECBAgQIECAAAECBAgQIECAAAECBAgQ&#10;IECAAAECBAgQIECAAAECBAgQIECAAAECBAgQIECAAAECBAgQIECAAAECBAgQIECAAAECBAgQIECA&#10;wJkXqOqo6jqiqs58VqcMlnxmnvPX6eR3GHLP4L2oF/sR+Xq49nE+j6eTdqYyjsNRWlurnzHLthvN&#10;C2/E2PfRvfPX+dydWvkk9LgENtV/qmlf7WjbGG98ErE6yJ55ev3jcelJ9zELjDlu7V+KqLPdHVyP&#10;4fonMXbLqJqcGxZ7Z2s+y31wy5xVlbG8zzH9mK48r4d+SzNZFV3GPeRj3nVTmsOsjbZuMr1N9f3H&#10;3AZK8olYz3JP/6z3YXmY7xN4y2Hs1jnOZVqlTnf2H3rpVOq7amfl9zTHjkPOs+MTVBfH7nWT7ezy&#10;V9KlifV7b0/98uGqZIz92SJmOZdMKvmrtOFrqxtT++kATfUAAEAASURBVL213V5dp/9xT8pVWey2&#10;ed/DtO1yX7aRKq8v+TyO4uGyt9GrsjWkT8zmucbrY1wvM/91lr20j6NQynXYrTKL5dqTT+//XNaL&#10;h+tyT4a8p9y7k6bZUu9/4yN/W8Uix96TUOpmVdbH+SMQIECAAAECBAgQIECAAAECBAgQIECAAAEC&#10;BAgQ2LTAp3+Z2nTM4iNAgAABAgQIECBAgAABAgQIECBAgAABAgQIECBAgAABAgQIECBAgAABAgQI&#10;ECBAgAABAgQIECBAgAABAgQIECBAgAABAgQIECBAgAABAgQIECBAgAABAgQIECBAgAABAgQIECBA&#10;gMCmBPLgdYEAAQIECBDYskDTxuL1b8fs8qtRzXe2nJjoCRAgQIAAAQIECBAgQIAAAQIECBAgQIAA&#10;AQIECBAgQIAAAQIECBAgQIAAAQIECBAgQIAAAQIECBAgQIAAAQIECBAgQIAAAQIECBAgQIAAAQIE&#10;CBAgQIDA2RUYVzdiWK2ini8iyh59Z3mP3KqKcXWY+T2MajaPqs0852fbDlXuY1jtnc9kxhiuf5TP&#10;Qz7qbSebZWuif/fnMbz/N1G98GrMnn8tP9t8umOWpX3l6zF77ztRX3zuqA2c5XawffknO4Ws27Ff&#10;Zf+ZZTm/aP/JPbV3z0dz8YXsEm0OH/l+LHHaa/vJbkSPt3SldZUxuZotcj7IOezqRzGuVxE5J9Tt&#10;/Gy1wTJH1U1OGyXX/U24YRyiH/qt9ZQu445MYzZ003TVN/Nom8zHFJ6c/jmtXXJeHNcH0/iTq4Sb&#10;xpt/kbH36xiWBzl+tlEvdjO1rN+HTLKKJtda2T5LGMo64skLxaN54fWod/di+PCd6G98HO3O/gML&#10;Wgh3sj/Py3orX5d4Sv+4tl5O78pcVX76vovDbnm0VM0Lq5xv9nLtWj1obZQJDMvDqU9Erh9jmv8e&#10;suIemPtHvCCTrXJMqGaZ75KFZZYxx4lFKXtZ5+ZYUcq6LG1tmlMfLv4S1UHaTHHm65zpY6eZTTYl&#10;vvJ+U2FWtVOeTxp/n+PMA5eNZSwsj5KNHJsEAgQIECBAgAABAgQIECBAgAABAgQIECBAgAABAg8j&#10;kH+ZEggQIECAAAECBAgQIECAAAECBAgQIECAAAECBAgQIECAAAECBAgQIECAAAECBAgQIECAAAEC&#10;BAgQIECAAAECBAgQIECAAAECBAgQIECAAAECBAgQIECAAAECBAgQIECAAAECBAgQIPAYBcrBvCU8&#10;8BTfo8v8JkCAAAECBLYlUEW9uzc9tpWCeAkQIECAAAECBAgQIECAAAECBAgQIECAAAECBAgQIECA&#10;AAECBAgQIECAAAECBAgQIECAAAECBAgQIECAAAECBAgQIECAAAECBAgQIECAAAECBAgQIECAwJkW&#10;KPvl9n2sfvKD6H75k5h/+/sxf+XNGKsmsz2ezaxnnte/+HGsfvYXMXvpazH71vejipLfLYekqs9f&#10;mvYW7q98GDGkT73lNEv0mW731p/H4Q//Xez81j+M9rlXoqq2kPDYR/viV2LvD/5V1HvPRDWbn0Lh&#10;JPF4BKoY1wex/Ms/iXqxiPaN72ad73/uLj9mX2j2L8bu3/5nU4Otds/l6HFGx4/HAy7VrQiMUS12&#10;sw2fj+HgkxiufZjtehn1TrblZpYpnqE2mGN21VRR5d701R3Z6vohh/k7PtyEV84d62GIfuhi1vU5&#10;ZVXRt23MqrTJ756cbfLTbrGTZWqzwMujuXkTfveKI+2ieK5vZJI5T84Wk+e9Lr/t81L/O3u51vqD&#10;vKfsjZxtdar7EukTFHI90TxzOddMz0X33t/E8P47UV16JcY61y73aXhjfrfTzGO3SdPjkNJxPa2H&#10;/K4unSfdlusuDrtVyhW3/Dx/zs128vuTu+71nDPT1EaGqNtFVHWuHcs6+D55uldMX/zzLEv2xyht&#10;KMs15Jxc8rGT73O0yFIfjQnLbp19OPNdH71/ULp99vnDvOfk6hx1YjfjbEo5NxkyuqZpM/ajlErs&#10;66GPUl/3DCUPWW/Dapn2Wcr57pH/PW/wBQECBAgQIECAAAECBAgQIECAAAECBAgQIECAAIEjgfzL&#10;mkCAAAECBAgQIECAAAECBAgQIECAAAECBAgQIECAAAECBAgQIECAAAECBAgQIECAAAECBAgQIECA&#10;AAECBAgQIECAAAECBAgQIECAAAECBAgQIECAAAECBAgQIECAAAECBAgQIECAAIHHIzDmoc1jHqxc&#10;DlSuyqHWAgECBAgQIECAAAECBAgQIECAAAECBAgQIECAAAECBAgQIECAAAECBAgQIECAAAECBAgQ&#10;IECAAAECBAgQIECAAAECBAgQIECAAAECBAgQIECAAAECBAgQIECAAAECBAgQeFwCYyZc1bH+5X+L&#10;1Q//XTSXXozx5Tcj6vy8fHcmQxXdO3895bfKvM+/8b2IWZv53W6Gq0RpLrwQ9flnoqRb9huOcbZl&#10;oUxndZDlfSuG659E1e5MaWelZbobLm/61Tvno967cGS5Zc8tw4n+fgJ1Hf1H78bqz/9NxGIv9l78&#10;atS7+/e74/7fjUNUGc/s67+Tw0kOHtrO/b18uzGBerGbY9Z+9Nfei/7j93IP+GVUF5/PsTLnhCrH&#10;yTPSFqu65OeobzRlj/oUKCP4kD999p9xzE/KhxsMZRpfD12MwxDtkPvjZ98c6lm0TRVVpjdueg65&#10;M+/F/6QOtlgPY8Zd9vyvMq0h58vo1p+me2eeNvR+yHYWq8OIdhbVfOfh0ytj5c65WPzO/5DVnT+z&#10;+YZydMaiKXWyl+uJ516J+PXPonv3Z7lW+61cWz74bIamaeJ8MS0dosSTr64uD6d+0mQfKu16Na5j&#10;mfVc6r5cUK45n2NBMT3qWfl0l1D63LjONlJezDMvpU8+xlDWkidtYMwyVtk+Fk22iVKM47Aau6ns&#10;9y/Z0cWlD/S5Ni33fGpTxaItcW62rCW2edbVUWYLaDWNN6XO7hVK/tYfvx+rv/x32T4uxs5v/oNc&#10;O+xO9Xyve3xOgAABAgQIECBAgAABAgQIECBAgAABAgQIECBAoAhs9q9dTAkQIECAAAECBAgQIECA&#10;AAECBAgQIECAAAECBAgQIECAAAECBAgQIECAAAECBAgQIECAAAECBAgQIECAAAECBAgQIECAAAEC&#10;BAgQIECAAAECBAgQIECAAAECBAgQIECAAAECBAgQIPAIAsPHH8Thn/1hrP7qTz49RPsR7ncpAQIE&#10;CBAgQIAAAQIECBAgQIAAAQIECBAgQIAAAQIECBAgQIAAAQIECBAgQIAAAQIECBAgQIAAAQIECBAg&#10;QIAAAQIECBAgQIAAAQIECBAgQIAAAQIECBAgQIAAAQIECBDYnMAYVVNHNdvJKMcYl9fzqd9c9NuI&#10;aRxjuP5JxjxEvXc+oq5L1rcexnGI9vJXYvf3/mXMvv37UdVtprnlhOsq+isfRP/Ju1Hvnov68muR&#10;CW8x3SzPMGSxtlyurdeWBO4nUFVVdO/9TfTXP87+P4t6tpftqrrfLQ/5XRVjaT8CgdMQKG1tvhvV&#10;zrlp3Bo++GVOX11Eu8h2PT8741gOp1WO5RFNvsgsRxnDPw3rzPO2Rtyuz3ky458NXQyZyDhro67a&#10;zMa2Uvy0XN17v4j1Wz+M4cqHn364lVe5jpnn/Hj+mWlNME7z1/bKN42UqxsR61UuP9JytshSPfz4&#10;WdpCvbOX7Xb3aP2yFZPHH2ldNblm+mo2+za6d38ew+rwoTKVK9K4uNi/OSUV2Sur69H1J2vTKpZp&#10;f9iv85qs+/y+rpvYK/0+fx5U88My85H31YtHq7eHyvwjX5Q5XpT1dx3jOvOVbXe3nU9lKlEVi1WW&#10;sx9K2R+ujS3z+i77/MnVVa4Zd9pZvi8yD9IpqT58mOVYUt+ydugyn30ONCdpfyambBPD9Y9i+aM/&#10;jvVPfxDjavmZS3xAgAABAgQIECBAgAABAgQIECBAgAABAgQIECBA4G4C5V9oCQQIECBAgAABAgQI&#10;ECBAgAABAgQIECBAgAABAgQIECBAgAABAgQIECBAgAABAgQIECBAgAABAgQIECBAgAABAgQIECBA&#10;gAABAgQIECBAgAABAgQIECBAgAABAgQIECBAgAABAgQIEDhlgXJc7xj91Q/i4Af/JmbPvxazr/9u&#10;1NPB1nccGJwHLZeDhKdDtqeDtk85q5IjQIAAAQIECBAgQIAAAQIECBAgQIAAAQIECBAgQIAAAQIE&#10;CBAgQIAAAQIECBAgQIAAAQIECBAgQIAAAQIECBAgQIAAAQIECBAgQIAAAQIECBAgQIAAAQIECBAg&#10;QIAAgadHoOyJu7MbUdUxHFyPcRhyj9yzGqoYVocRh9dyD9+I+tylKd+nkttxiOaZF6LOR1XXueVw&#10;ZmDLewhXVZb3/V/GmOVtnn0lmvPPZXmzdrac7ql4SuSxCYx9H/17b0d062hf/Gr2/8WG8nLHftsb&#10;ilU0BO4lUJf5a//CNGd1V96PGPqocz6r2tnZGitzzijzRs4cMb+tMFV0Q5e70g/56WZn3jHjW43r&#10;qPtuSneoM/7ZTjSZj6321DJH5Tpi9d/+Y6zf/mHsfO+fxM7+92Jsmu3MXTkf1ucvxm6mE808qsVO&#10;pnMb8kbfTFHXbTQ5dsY829oi10+POic/6vUbLcHpRFbadPvCa1Hvnov+yrt5RsMn+frCAxMvzfTc&#10;Yi/qXJPmTJWtuI5r68NYZ9+uSh/J/27k3NXn+3HMT/L9LNvWolk83PIo44q8L2Zl3ZvPjzlU2Sej&#10;rCnL2jbbxaLNNnwzX1UsS1nzp2T5Qe26+Ky7LseU4+vzliYd583ReLjJZlf6QZOVlSPbVCdVfjAM&#10;5XyNTLt8do/MVpmfvCpivc5r+nwIBAgQIECAAAECBAgQIECAAAECBAgQIECAAAECBB4s0D74ElcQ&#10;IECAAAECBAgQIECAAAECBAgQIECAAAECBAgQIECAAAECBAgQIECAAAECBAgQIECAAAECBAgQIECA&#10;AAECBAgQIECAAAECBAgQIECAAAECBAgQIECAAAECBAgQIECAAAECBAgQIEBg0wLlKN88sLdto8oT&#10;gocb1yK61fTRbWf4jkMMVz6Osc9DxffOR5WHXz/ywdebzrr4CBAgQIAAAQIECBAgQIAAAQIECBAg&#10;QIAAAQIECBAgQIAAAQIECBAgQIAAAQIECBAgQIAAAQIECBAgQIAAAQIECBAgQIAAAQIECBAgQIAA&#10;AQIECBAgQIAAAQIECBAgQODJFcjtc+vFXkTTxLi8frQnbtlS9yyGOvf5XR7EcJh7/LbziNzHN8pn&#10;ue/vqYSqKjsNn156wxDrd9+Kcb2M5vIbUS3KnsWnUlKJPKkCVZ17ZF+J/qNfZp+fZbt6Pap81q6e&#10;1Ap/0stVRX3umRirJmJ9eDQ2z3M+K/PCmQk5aFdt9rejPM1yFjnJXXleD30MW8nrGMuhizbnkarv&#10;py5ezxZJc5L6VhI9ijTTHT78ZXQ5f8XhQdbPFtPM+b9e7Mfszd+LKse3rQ9mQ6Z38dnY/f3/aUqv&#10;LmcJCJ8VyHppLj4X9YXno/vVX8fw0a8iXng1+2b21fus2cbsHfvtbsyyT6+rfqrOZZ7bcNAdxsVc&#10;q5bec22d68DjOIY822G3XcQ817DZ0DIf91skjTGW9ljazCzrbYvN8rMgd/9kOosiTYbVQWZ9iJ12&#10;FnXJWPkvi7Lqu+j6MkLcr1yfxl36/Mn1pXhtjoU7zTzjKu8eLo5PY7v/q7ZuM6+lzx2FPGUjx7NM&#10;o2T8rknlh+WsjqzbccwxaSrXyd2eCRAgQIAAAQIECBAgQIAAAQIECBAgQIAAAQIECNxb4NO/St37&#10;Gt8QIECAAAECBAgQIECAAAECBAgQIECAAAECBAgQIECAAAECBAgQIECAAAECBAgQIECAAAECBAgQ&#10;IECAAAECBAgQIECAAAECBAgQIECAAAECBAgQIECAAAECBAgQIECAAAECBAgQIEBg8wJ5NnDd7kTM&#10;d2LMg5aHbv2ZNMb8bPWjfx83/vh/i+69Xxwftv2Zy3xAgAABAgQIECBAgAABAgQIECBAgAABAgQI&#10;ECBAgAABAgQIECBAgAABAgQIECBAgAABAgQIECBAgAABAgQIECBAgAABAgQIECBAgAABAgQIECBA&#10;gAABAgQIECBAgAABAgQ2JlAt9nMD3SaGgxsRY5/xjhuLe7MRVTGscn/fG9eiXuzm41xmNTf/fSJD&#10;lnV5PYb3/ybGuo728utRNW3Ek1rcJ7IOz2Ch6mxXH70TwycfRb13IepLL2Ym63yc1T5/Bg1l6UwJ&#10;1OcuZRMubbiEKurdnM+mNj198Ph/la7V5MBdNdPw3eTbW4fxrsy5w7jxHjhmuquui6bPR6bZV3XU&#10;80UmfmK1PZpxGKa5OmaZ3u7u7QXeRrJVlXv6F9XTGMfGdNyP9uWvR/PS17Juc14WPiuQDbCsLZvn&#10;X8tq6aJ79618+uzZDHfeWHrC/mwes3Q96Sdd38f1XPuV2i2t90ZZB47DzVt320XM6ll+f7/6z9iy&#10;XUa3zPaYrxfZNh97KG2p9MkqxlXmK83mWe6mPip7Wd72OT6ssg+X/vygUIq17Ndpk9cXvbynyv6+&#10;mCwfIoIHJXDH902uJ6ocezOlSb74dyXteyVVvqiybE2T/6vRHcd2r4vvSMxbAgQIECBAgAABAgQI&#10;ECBAgAABAgQIECBAgACBp1pg+3/lfqp5FZ4AAQIECBAgQIAAAQIECBAgQIAAAQIECBAgQIAAAQIE&#10;CBAgQIAAAQIECBAgQIAAAQIECBAgQIAAAQIECBAgQIAAAQIECBAgQIAAAQIECBAgQIAAAQIECBAg&#10;QIAAAQIECBAgQIAAgXsKlJOG89DlOh/jepWPwzzUtxzrexLydbeK1S//W6x/8mcxXvv4lkPXT67x&#10;TIAAAQIECGxSYFwvo7/6cfQHVzcZrbgIECBAgAABAgQIECBAgAABAgQIECBAgAABAgQIECBAgAAB&#10;AgQIECBAgAABAgQIECBAgAABAgQIECBAgAABAgQIECBAgAABAgQIECBAgAABAgQIECBAgMCXRmCM&#10;IardvdwPdxaxvh5j10dUt+6de4aKktkaD6/GsDyIerEX1c5uZm48QxncYFaaOvqP3o3h43ezrPvR&#10;PPNK1kudxT2l8mZaVZ3plTSFJ0ag9Ozu3bdjXF2P+rmXo9m/tPmyndXxY/MlFeNjFhhz/K/3L+T8&#10;1U45KWNWvbOf49ZjzthtyY85pTaZpyaqHL5n+bh1FF/3fQ7rw213bORNJrIa+2gz/mYYYtU00TZt&#10;NKfQP8e+i+HwMOq6iXqe64tSIbcWeiMFfJyRZGHSNIZcLwn3FCjtvn3xq9nod6L/dZl3Du957c0v&#10;co2zl9fP29lRN8722qXz9fVBvi89voprqxu5cj3qM+WT3XYes2zft5/7cDPGoxfT5LfOKuumtliV&#10;dnkKfeGOXNz+NstazXIdm/0k+tWUt3nVxqysvabSZ4mzqS27Zb4vJX9wWHbr6Mp4MvW3Mea5tm+b&#10;2dHbB9/+0FeU6Nus3+ZkjZiZG4Yx6yr/n+IeeZ2y1GZZp/KWesj+M3340Mm6kAABAgQIECBAgAAB&#10;AgQIECBAgAABAgQIECBA4CkV8C+XntKKV2wCBAgQIECAAAECBAgQIECAAAECBAgQIECAAAECBAgQ&#10;IECAAAECBAgQIECAAAECBAgQIECAAAECBAgQIECAAAECBAgQIECAAAECBAgQIECAAAECBAgQIECA&#10;AAECBAgQIECAAAECj18gD1LPQ5djtsgDh/NQ3sMbmaW7HDfc58HC5dDkcoivg3sff7XJAQECBAg8&#10;uQJDH6t3346r//5fx40f/UlEvhcIECBAgAABAgQIECBAgAABAgQIECBAgAABAgQIECBAgAABAgQI&#10;ECBAgAABAgQIECBAgAABAgQIECBAgAABAgQIECBAgAABAgQIECBAgAABAgQIECBAgMBTJ5D74FaL&#10;/ahzW9xheRixXibB2dwct8o9fYdrn8TYrTLPu9Pjrvv8PgGVWJUqGHJf4+deivaVN6M+f/Fo7+JT&#10;Kttw40qsc9/G8fDaKaUome0LVDGuu+jffSufV9G+8EZU89mGu1AZSHKfbYHAKQnUi3PRLHL/9zHb&#10;Xk5k1c5+ppyvz1IoE2zZez7n1iaGm7krc1qXe+IOW5hzh4x11a2jzfibPvfhzX3v22YRdaa5XZ0y&#10;zuQ6ostHk+PLPOtmSvBsriseSzOpshbqOl3y8QSHMdtg8/xr0eyej/6T96K/+n5U4/3bQfl23s5i&#10;r13clCnxXM31aZ/39n0XN3INOEVz3JD38/yHung+IAz9Kte4uX7MS+upXeaL+2fnATF+sa+npMta&#10;NjNU1rWl37RZ9rZpbzoN4xAHme8jtgf33MPu8GaRyky8086jncaeL5bXz9ydmS/mzS3sZRzrsn7G&#10;+4wwVZVly/vGvC6ybAIBAgQIECBAgAABAgQIECBAgAABAgQIECBAgACBhxG45c9SD3O5awgQIECA&#10;AAECBAgQIECAAAECBAgQIECAAAECBAgQIECAAAECBAgQIECAAAECBAgQIECAAAECBAgQIECAAAEC&#10;BAgQIECAAAECBAgQIECAAAECBAgQIECAAAECBAgQIECAAAECBAgQILAhgTwguGrzYN42D+vOw8KH&#10;w2u3R5znDo99HtY75qG9dXP0uP0K7wgQIECAAIENCozDEN2H78T1v/i3cfizP49xHDcYu6gIECBA&#10;gAABAgQIECBAgAABAgQIECBAgAABAgQIECBAgAABAgQIECBAgAABAgQIECBAgAABAgQIECBAgAAB&#10;AgQIECBAgAABAgQIECBAgAABAgQIECBAgMCXRWCMZu9CtK//rZi9/hsRTe6Pe1a36Mu9A+u9czH/&#10;2m/H7LXfiLqdPz7k3HN4m2Ech2ieezF2f+9/jsXv/PdRLfayXk6hYkq5cg/l1X/9D3Hw7/91dO/8&#10;dVRTutst7zYtxX0sUKpw7KO+9EL2n29H8/LXo6razfX3bCfdr34cy7/8f6P/6NehxWh52xcYo9rZ&#10;mx5HDbnOsXI/smFvrl1vpBB1zq3Z1zJfbRlPbxnK19kntzW0r4Y+mhzP60ywq5rMwiz3vy89c4u9&#10;s9CvDiK6dVRZ5nq+GzFsMb2N1M8pRpJtYLj+cXQf/CLGg09OMeHHkFTu/9ycu5RzzuUYlzdieP+X&#10;UfaEnvrnvbKTfaOp6ziX7aa6pR9fXef9uS5a9l0c9qu8+6hN1dm69+Y7R8361o51Z/wlri7TLveW&#10;cyBmZf14S0e88/pTel/NFlOfHLOfjv065lUd83oWY3WUt7IWPMy+lAuxB+aojCMHGcet+2zvtItc&#10;1md5txDadKzjJO4q6zbHmXLOxpTVu/X5HK/znvydx3Esj87l2EK+REmAAAECBAgQIECAAAECBAgQ&#10;IECAAAECBAgQIPDkCeRf2wUCBAgQIECAAAECBAgQIECAAAECBAgQIECAAAECBAgQIECAAAECBAgQ&#10;IECAAAECBAgQIECAAAECBAgQIECAAAECBAgQIECAAAECBAgQIECAAAECBAgQIECAAAECBAgQIECA&#10;AAECBAg8JoE8mLda7ObBvOsYDq6dnK98S2byVN9yeHMezlzlYeICAQIECBAgsGWBqsqpN+feIefg&#10;/E8gQIAAAQIECBAgQIAAAQIECBAgQIAAAQIECBAgQIAAAQIECBAgQIAAAQIECBAgQIAAAQIECBAg&#10;QIAAAQIECBAgQIAAAQIECBAgQIAAAQIECBAgQIAAAQJPnUDuy1ftXYjdv/Mvoso9dOvdC2eWYByH&#10;aC6/EXvnns19fHMP33aWeT3lDQVzL8PcQPhoL8NtSo1j7me8H7NXvxml3Plrm6l9GndJp6mj+/Cd&#10;WL3159E+/3K0r307qrY+depPM+XVRgRK3Wa/WXzn78Xs9e9Gc+lyjKUtb6oPZVzLH/+n6H/2w9j5&#10;/X8ezcXnsy21p9d2N4Ikki+VQJm/5rtR7exP2a5y7KoWe0dj9Kba9YZAqib3qB+rqHM8PxnNS+/r&#10;hz76MsZvOJRUVmMXO32X6Y6xbptosz9mLjac0u3RZQljPLw+7cVf7+5FNZtnfZyU+PZrn8Z3VVXH&#10;6qf/OdZv/ygW3/zdmH/z+0fj5M1W8WSp1IudaF74Sqzf+mF0v34r5t/+O1H6wr3CmA51/lycZz8+&#10;Dtmr4+rqRvaVbMfDKg7znIdpTZRNubTmCzkGHL06uePuz2O/jnG9zvRz7Vge092Ps23mOq9dHOUn&#10;8zasV1MfbfOcipPylJHhsFsdTdMP6ro5jhys8trSlvLaMfv9bq6Ti9/mw5hLxRxNct4v3TuHtkx1&#10;jC7raJz6+93TrOY7MXsl17Wrg6jL2FBuND5svnrESIAAAQIECBAgQIAAAQIECBAgQIAAAQIECBB4&#10;wgTyX54IBAgQIECAAAECBAgQIECAAAECBAgQIECAAAECBAgQIECAAAECBAgQIECAAAECBAgQIECA&#10;AAECBAgQIECAAAECBAgQIECAAAECBAgQIECAAAECBAgQIECAAAECBAgQIECAAAECBAgQeEwCVZMH&#10;Nb8aszxoud49Nx0efHtO8ijiocuP8sDe6QDnx3lw8u05844AAQIECDyJAlVV57Sbj8g5OMy7T2Id&#10;KxMBAgQIECBAgAABAgQIECBAgAABAgQIECBAgAABAgQIECBAgAABAgQIECBAgAABAgQIECBAgAAB&#10;AgQIECBAgAABAgQIECBAgAABAgQIECBAgAABAgQIPFigatponn05L8y9cYf+wTc8rivGMerFXsTO&#10;fu7vm5k47bxWVYzLg+je+et8vhHN69/J/OxuT2Mcjsq5vRTuGnNVz6J94fVYzRaxfvfnsbNeRjWb&#10;586NuYfj+ID2kfs8JtNtYaqrLIuwBYEJ+1Pwqs42Oty6x2a+nirgOO28vrnwQtQXns/+U6679dov&#10;mL+yx2c/RHf1veg/fu8LRrbl24tbeQza5Zaltx59NV9EtTh3VJ/tPOoct8pUtsmm/YULUfKT4+rU&#10;XbPNlbdHoYr1tC/9BvthRjwVP/t313XRjl3UGf26bmOePuOUiZP0t/M8rlcROWdUexciMs1TCcdz&#10;z6nMNyeGt46tD1vIvLf76Fex/ukPorl0Oebf+N7Za68PW5aHuK60t9nlN+Jwvhvd+2/HeHj9aN00&#10;7Ql9l3afn9d5z7lc51V1k924zzmtjmu5Dlnl+mOVc8xht44h57oSqrqOvYy7zjMgqqle7hLn0YUZ&#10;zzrGLttmGSdy3Xsmxokm10zNIobl1YjMW5vlL/106sOZ7zF/lvl5mamaUo77hHLNQb/Mm47uLvfu&#10;NrO0yTTyp7y/GYpVeXzOObA0/TbN6+N6KPEOuc7r+m7K+810bn1Rxr6dvdj53j/JPObr/WcyD7fk&#10;6dZrvSZAgAABAgQIECBAgAABAgQIECBAgAABAgQIECBwi0D+dU8gQIAAAQIECBAgQIAAAQIECBAg&#10;QIAAAQIECBAgQIAAAQIECBAgQIAAAQIECBAgQIAAAQIECBAgQIAAAQIECBAgQIAAAQIECBAgQIAA&#10;AQIECBAgQIAAAQIECBAgQIAAAQIECBAgQIDAYxDIM3irto3Fm9+P+Wvfjur889MBvbfmZOzz+OA8&#10;VLwcuJynJ9/6ldcECBAgQIDApgWqjLCqojzFMGw6dvERIECAAAECBAgQIECAAAECBAgQIECAAAEC&#10;BAgQIECAAAECBAgQIECAAAECBAgQIECAAAECBAgQIECAAAECBAgQIECAAAECBAgQIECAAAECBAgQ&#10;IECAAIEvl8CXZW++MTf7PXmctnDuYzgsr8fBD/6vGK9/HPuXXorY2TvKz2nnZYvpjTFEc/n1qHbO&#10;xfDxu9G993bUFy9HNV9EnZ/dLww3rkR0qzTJq3LTx/JUz3eiWqSTsHGB4ca1iP4woacdNtO7ypel&#10;j5Sk8lc9j3pvP+si970+DuPQn7zc7HP2j+bCs5lUE8ONT2Ls+qiadrNpbCK2zOe4XuVjGXVpl2VP&#10;cOFLK1B2l63PX5r2ma1nOxHt7Lg/TJ3g7JSrOdp3vhmHo/1wp99j9Dn39rk1bunBG8txmavGPrrs&#10;67Oum2Lu0mUv++PRSLE9ljHL11x4PnZ/5x/lfLGXe/NnfWw5lH39uw/fieGjd6I690y0z78+tYet&#10;JJvrjzJ+VHVKNp+vbHW5L/M8duus9I3V+laK+4UjzfI1z74Szd6F6K9+HOtf/+yeUVZlbM7r+5yv&#10;9pcHcXG1jGW/nj6bZ1teZv2u+i4Wh1ejyudypsO8nP1w43quWj7Ix30ss+2Pn7yfdXeY4/7umRkn&#10;qtIWFrNcU3YxlHaVPzv5WbHITjz112W2kyH71a3z+J2IpV/3abcqc9vxlyWuxSzXbSWuW0NxXuV1&#10;XVqUNd2d39967T1eZy+INttwG5+ep1E+66b/lzjJwWdvLmuC5rmXj77I8m1w1PtsYj4hQIAAAQIE&#10;CBAgQIAAAQIECBAgQIAAAQIECBB4YgTO4L88eWJsFYQAAQIECBAgQIAAAQIECBAgQIAAAQIECBAg&#10;QIAAAQIECBAgQIAAAQIECBAgQIAAAQIECBAgQIAAAQIECBAgQIAAAQIECBAgQIAAAQIECBAgQIAA&#10;AQIECBAgQIAAAQIECBAgQIAAgfsK5EG8eQhw88xLEZfKYcH5/raDqY8P6s3DmKejhPOA5tu/v2/k&#10;viRAgAABAgQeUWCabyPn22laHvLuMhcLBAgQIECAAAECBAgQIECAAAECBAgQIECAAAECBAgQIECA&#10;AAECBAgQIECAAAECBAgQIECAAAECBAgQIECAAAECBAgQIECAAAECBAgQIECAAAECBAgQIECAAIF7&#10;C1TNIsbrH0f/yXsx3LgSzfjKvS/+En/TPHM5mvPPRffuz+LgP/5hVLt7Mbv8tdj57X8Y0cyyZHfs&#10;45j7L8fQx+qv/iTveeu2r+uLz8XOb/33Ue9fuO3zLzHP2ch67nG9+vH/F/2vf3ZLfUwbbU75G4ch&#10;mmdfip3f+UdRzfe2nucq99Wuzj2Te33W2TeuZntYZZqLraf7eRJY//xHsX77v8bOd/4g2stv3Nma&#10;P0+U7nlsArn3+/4zuaV77i87z/bWtsf7zT62DN014SrHzbItfTOMUeeWuCeNro8hP+9iLGPobfvW&#10;3zWah/5wnf2/xDvruinevmmTZna0B/5Dx/I5Lsx6aC69GGXcL6GUe/uhju5XP4mDP/0/YvaV38yz&#10;AF7MMW9no55TGXJsGw+uxPK//odsZ7OYf+N7Ue+du1mXD13O2Txhsr67dd5yx1z60JF8SS7Mdlid&#10;uzC1if7j92L55/8m1j95Nsq20HcterJUYxW7/TJ+69oH0Zd2nD9NObfhww+izfe/dePDGLIflZ+2&#10;amP24cdxI+vjaJ/pe7lUMa6uxXB4EPVurkXqB11/r3g2+HlWfVU3Ubc70ef5FFEe1Rg77SKL8ulc&#10;vuy7LG8fY51j271Ctqd1tqdV5HVlHMnbc0bOuEo5S1y3h/XP/nOs3/lpzoF/N9rnX0vJRw9lzq/L&#10;YHYcfamPbswRLeuv/mySnyaQdSgQIECAAAECBAgQIECAAAECBAgQIECAAAECBAgQeBSB+/yl7FGi&#10;cS0BAgQIECBAgAABAgQIECBAgAABAgQIECBAgAABAgQIECBAgAABAgQIECBAgAABAgQIECBAgAAB&#10;AgQIECBAgAABAgQIECBAgAABAgQIECBAgAABAgQIECBAgAABAgQIECBAgAABAgQ+r0AeA3y3Q8jL&#10;ecKzRcy+/jvTodX13vnp8OXPm4r7CBAgQIAAgQcJVBF1Pqr67nPzg273PQECBAgQIECAAAECBAgQ&#10;IECAAAECBAgQIECAAAECBAgQIECAAAECBAgQIECAAAECBAgQIECAAAECBAgQIECAAAECBAgQIECA&#10;AAECBAgQIECAAAECBAgQIPB0CQxDVIudqPcvRv/Rr2O8cTW3G87P6ubJ2tswy9ns7MXstTdjuPZR&#10;lvWXMb7XReQeyjt9H9HM7lrvY+693L3/y1j//K9yv8fcdDmqGJfXo2py7+WXvxHN3ndy3+XcBzJ/&#10;C19QoMo9NbOe+g9/Feu/OfG+I86uj7Ff5qOPqlx/t72x77jli73N2t29MLWT8eBKjOtVVLtfLMbN&#10;313cxlj95Aex+vGfRPPM89G88HruUWp/0s1bn06MYxlVnn052ouXo3n+tWjm2ei23tYfvWxVtrEh&#10;x8U654w6f3J0nCIZsh932SY3OS5mK49uLP1/iFn2/xL70M6jqdoYy1iw7TE406iaeaZTwimM95ne&#10;uDqM4eN3Y3jmxUxyOEp607+Trr9xJZZ/8X9HtDsxe/3bEbvnHi2V5KiyLqbQr06F59EyuPmr6yxv&#10;++q3o/vgl9F//N70uHsqn7bNNi94qeviqPUeX33142lpcfmW+m1Ke75+JdYP2c7qXMM1z78S5fnx&#10;jxPZGJos6Ww+rSXHVc7XOTLstrnGKhQZsifFclxHn2PapzpH3935ezWsYt13n16XY84i7Y+iOu6H&#10;xatb5xz4Z7H86Q+i3rsQzaWXsz1nPh5x3CyruXldauokVDmW5VrxIevi5C7PBAgQIECAAAECBAgQ&#10;IECAAAECBAgQIECAAAECBB4kcOtfpR50re8JECBAgAABAgQIECBAgAABAgQIECBAgAABAgQIECBA&#10;gAABAgQIECBAgAABAgQIECBAgAABAgQIECBAgAABAgQIECBAgAABAgQIECBAgAABAgQIECBAgAAB&#10;AgQIECBAgAABAgQIECBwqgL1zn7sfO8f50nieRBxvo48uFwgQIAAAQIEtiww9jH0OeeOW05H9AQI&#10;ECBAgAABAgQIECBAgAABAgQIECBAgAABAgQIECBAgAABAgQIECBAgAABAgQIECBAgAABAgQIECBA&#10;gAABAgQIECBAgAABAgQIECBAgAABAgQIECBAgMCXXqBq2qh2L8Q4jjFc/ySqbexnWNVHTuPj26N4&#10;jDpmb/5+1OefjbFbZ36GqC9cjmjbfH2XQqdHZL4Xb34v2hdfL5dHNHWsfvyfovvFX0X3ztsxe/Xb&#10;eX+W7S63HxXY70cSqKuYf/13o3nh1SPvKqsgI/iUN+ts95moZotHivbzX5x7a++dj2a+G+PB1RhW&#10;h1GXdnGWQgFar2K4+kGMfRfjjStHe4HXx33uLOVVXh5OIMfJ5rmXY/f3/2VU5y9FnFp7f7js3bxq&#10;GjtzCCxDZRnjc0/c0jvKoxuzLZbPb178RV9U0fW5526mMct2nsN5dE0Tszrnr0xn3FxC98loKdkp&#10;hrKvf87P42qZBSyF3HzaVUKOh9eiPzyIZi/nwmb2uRKpmvlU2UOORU9DKNUx+9p3p7lo7EqZ71E5&#10;0wQ2/Zqu+On7b8X7B58cVWdG8tqFF2I9dPF+rr2GvGLIz148dym+fem1XFo0+ck94r0DucyZ1Xzn&#10;jk8fw9uS3cx31e5EVc6kWB9m/xxj0c5yLDjqpOV5lWuwfjqz4sjmbjkt1627PrrhaFwp1zTZXhfZ&#10;50tju1VmyHSGG1dz7svr33krh6Jl5qFc9+ihuB+NXDn/56t1jjtH9XBrio8erzsIECBAgAABAgQI&#10;ECBAgAABAgQIECBAgAABAgQI3Crw+f6adWsMXhMgQIAAAQIECBAgQIAAAQIECBAgQIAAAQIECBAg&#10;QIAAAQIECBAgQIAAAQIECBAgQIAAAQIECBAgQIAAAQIECBAgQIAAAQIECBAgQIAAAQIECBAgQIAA&#10;AQIECBAgQIAAAQIECBAgQGBbAnUd9d4zR7HnoesCAQIECBAgsEWBqorm/LOx87XfjvbSixH5XiBA&#10;gAABAgQIECBAgAABAgQIECBAgAABAgQIECBAgAABAgQIECBAgAABAgQIECBAgAABAgQIECBAgAAB&#10;AgQIECBAgAABAgQIECBAgAABAgQIECBAgAABAk+1QFXn/nwpMJzR/XHL3oG5j2+M49HjcVRW2Uc4&#10;9zOscg/h4cYnR1ZNs9Gc9Fc/iKpuolrsRtXMNhr3Q0eW5WuffTGaZ17IW9K7hGnvxnvv31jl9+3r&#10;34n2+Pq6zlerw1j/8sfRvfdWjOtlVG17FJffX0yg9IHsrLPXvxWz8c3p9RRhnfUzHNdXqYdSZ6Vf&#10;T9d/sSQfdHfZVrvePRfRLmK4ciXGg2t5S8lLpn/Shh4Uyda/r2JYXo/x8MZkMuTzOPQpqV1unX5b&#10;CWTbrhf7MX/z+8cpnLT/bSX4OePNMb30wybn1xzdjyIp3TXfd/k4/uRzRv7Z27qhy7Y9xrzvM9ls&#10;9808Zk2d6Ww6pc+mffqfZBuY7eRQk8bdYZa3eG6nHYwH17Mec8yY5uf55yvqrMzrWQ99N7WJzxfJ&#10;l+iurI/mwnNRf+fSfctbZoqT1WeV1ffRW+fixx+8PS1Jx6qP/uKr0Y9d/Pzqe/lZ1nDVxc7zX4/F&#10;G78Vbdb9w9Z4WV+dxpz44Boaj9ZEpT3kXD0sD3NtOcZO9tWynjoJq2wnXc5TDyrfMvt8l/09I5l6&#10;eZ3rgUWbcU3vju8u8XbZ7rrltDYYPvplDNeuRDPfO0nuoZ/rjKu4T1k9rrhp3MmkcsgRCBAgQIAA&#10;AQIECBAgQIAAAQIECBAgQIAAAQIECGxMwL/o2BiliAgQIECAAAECBAgQIECAAAECBAgQIECAAAEC&#10;BAgQIECAAAECBAgQIECAAAECBAgQIECAAAECBAgQIECAAAECBAgQIECAAAECBAgQIECAAAECBAgQ&#10;IECAAAECBAgQIECAAAECBAgQ2IpAHuQsECBAgAABAqcgUNcxe+6VuPD3/peoZvOIpjmFRCVBgAAB&#10;AgQIECBAgAABAgQIECBAgAABAgQIECBAgAABAgQIECBAgAABAgQIECBAgAABAgQIECBAgAABAgQI&#10;ECBAgAABAgQIECBAgAABAgQIECBAgAABAgTOqMA4xri6HmPfRb3Yi6jP3j59w41rUeUevvVikfsI&#10;5l6CjyFUVR31+YuTz3D94xiHdeap3VBOqhi7dSz/4o9iXB7Eznf/fjTPvhJRVRuK/xGjyTZRTWk/&#10;fPq3Xj+mVfvS12P+2pvRXHz+KPGMU3hEgWzz4zBE1dylnd3RT0tNjXd23VMzzzzm2FE/83yMVclz&#10;l5nJ+n745vOIMJ/j8szLsDo86lNVE+P6IPPYH+Xzc0TnlrMicNbHlSr77yxKLpvqeFzN5/JBzrzR&#10;j930XZ3fb6Qk2c777Ht9v46272PMfXj7tolZPcu2X1I4S51yA20oy1qVdUHOOdGtsvDroz6+6bGv&#10;jB/L6/krx4zFfiZXHMvj0WqtzrZQ5vWxy3rPun/CauPuFVrqqJT0fuuZbKdVznUlNE0d53M+GYvT&#10;1Gbr+DDXqEfadbbp7DljHfs7pR7ajPYRes+m28XdS/xQn1aR+S57Y5eQ81HJ2iLXtykxNa1S9HXO&#10;pevS5o7HjKOLb/9dWJfZ7rucz8YxpfPaOue4ndLn72ifw3oZw/owU8hx4fon0X/0q2gvXU7TXDw8&#10;ik0mOp/29D6qlZKjdVmvPCiOW9vAg669vZjeESBAgAABAgQIECBAgAABAgQIECBAgAABAgQIPKUC&#10;d/nXMk+phGITIECAAAECBAgQIECAAAECBAgQIECAAAECBAgQIECAAAECBAgQIECAAAECBAgQIECA&#10;AAECBAgQIECAAAECBAgQIECAAAECBAgQIECAAAECBAgQIECAAAECBAgQIECAAAECBAgQIPAYBY4O&#10;Hp4y4HDex1gPkiZAgACBp1uginpnL+Y7X3m6GZSeAAECBAgQIECAAAECBAgQIECAAAECBAgQIECA&#10;AAECBAgQIECAAAECBAgQIECAAAECBAgQIECAAAECBAgQIECAAAECBAgQIECAAAECBAgQIECAAAEC&#10;BAhUdYzL63H4X/4oxsPrsfOb/yDqi8+fOZfVT/80hvd/EfM3vx/tS9+IqHOv31MPuZ/h3sWIpo3h&#10;ykcxrpZRzXc3k4u6jv7ah7H+6Z9N9VDK2cTjKONmihNjH81zL8fu7/2rqPbPpdNiQxE/RdFk3xyu&#10;X5naRLV/MdpXvxX14pb2duce11W2lzs/Oy2uTLdq22n8GNfLaJ59KSLznxk6rRw8OJ3MSr2zH4vf&#10;+DvRXvkg2hdeyzw2D77PFQS+gEAZxau2yZ5QRZNt8GhcL5+OU3fthuELxP7ZW0vMq6GPKuNtxi5K&#10;7H0zi7bJtj7mt+WCrYWjcm0t+rtEPI0ws93syjle9n3Eer2dcfB4rZSJTPsaR87Zk+UjDHFj1kZ1&#10;8XIsvv0H0ZR1Vt1uJ693cTrzH902d1Wxn3XapvmqyracxtdX15M716vluqkZl2t2jpeCj1AJZwki&#10;5+x6vpPlqWJYHWZbGGKe/XSW/XXZr6fuOuRn63z9oKl02a1jODHM50W2raY+Gm1OdKoC16+O+kiZ&#10;nter6N/7eYxf+a1si48+F7b1LCM5iT2jK3m+5f1dqTOfY45NVVnDN/Pb7r/r9T4kQIAAAQIECBAg&#10;QIAAAQIECBAgQIAAAQIECBB46gXyr6oCAQIECBAgQIAAAQIECBAgQIAAAQIECBAgQIAAAQIECBAg&#10;QIAAAQIECBAgQIAAAQIECBAgQIAAAQIECBAgQIAAAQIECBAgQIAAAQIECBAgQIAAAQIECBAgQIAA&#10;AQIECBAgQIAAAQIEHrPAmAdo93lkeB5IPB1O/aDDfB9zdiVPgAABAgQIECBAgAABAgQIECBAgAAB&#10;AgQIECBAgAABAgQIECBAgAABAgQIECBAgAABAgQIECBAgAABAgQIECBAgAABAgQIECBAgAABAgQI&#10;ECBAgAABAgQIECBAgAABAk+wQG6VO3arWP/kT6O/8mHM3vhO1Befyz106/xiPAMFrzJ/6+jf/mEs&#10;3/phNJffiPblb2S+MuOnvL/vOA5R712I5uILUc3myZM+G8pG2bJ4/PCdGG9cjfr8s/m4lHsYn3oR&#10;N1ffaVPPd6N+7ZtZsFK43JtZeDSBbBT9h7+Kwz/7w6ifeSnabPuxs5eWZ6Ff3q0oVcy+8reO9t+e&#10;snjG8ln67+75mP/m34/ouqjaefbj2d0K4jMCmxWosp1VY7TTlDEeTxs5t2Wb7PNxNJdsZsAvU9J6&#10;6KLOeb3OsaKkNrSzaJuT+MsV2wqlgGXtkPvwn2KoZ4vc9j/TzTIP6yz3tDbYbDnHYYjh8CAin+vF&#10;uUyvefQS5r3tsy9F/fv/PKpmNo1Bjx7J03DHGBcWO9FWbawi1w45F67TLvHz9fTfVN/7bdZ7/pyx&#10;meaRKqia7U7li9Uyu00fs3oWs7IgnEKWLYu8zDVwKeNJDz7+8ranw+4wrzmSKFK780U0dXOHTca3&#10;PMjlWDfdW5YS6/d+HjvdwSPPhcV9VteTf3b46Xmd+R/u2/erWL39o+jeeyvX8d+MxWvfyuVh6Udf&#10;5hq8rRq8IUCAAAECBAgQIECAAAECBAgQIECAAAECBAgQ2IJAu4U4RUmAAAECBAgQIECAAAECBAgQ&#10;IECAAAECBAgQIECAAAECBAgQIECAAAECBAgQIECAAAECBAgQIECAAAECBAgQIECAAAECBAgQIECA&#10;AAECBAgQIECAAAECBAgQIECAAAECBAgQIECAAIGHFhjz0PD1T/48+qvvxeyN34zZ5dfz8GEH8z40&#10;oAsJECBAgAABAgQIECBAgAABAgQIECBAgAABAgQIECBAgAABAgQIECBAgAABAgQIECBAgAABAgQI&#10;ECBAgAABAgQIECBAgAABAgQIECBAgAABAgQIECBAgAABAgQIECBAYOMC1WwR1Ww3xuWNGA+uRTVW&#10;kf+djVBnRrplDAdXo6rqqHbP5XPEY9nZdxyiPv9c7H7vf4xoZlHv7KZRgdpMbtbvvhXjehnN869F&#10;vbuf8db5GPLxJQ7Dlzz/j5G+tPMu28Rw7eNsE29ENV88xtw8QtLjZvrDI6T48Jcmaj3PfjvPW6Zs&#10;nuG8PnypXHmmBbIj183U3vJ3lMdJKK1vPfTTnHby2Rd9nuLsM86xjyb3wB8y+aqd52xya8pfNJXb&#10;76/qOrr3fxX9+29HfemlaJ97Nctc5q/TCFniWZmPL+Se/+t0LnNOmZc3GKZFRz+tj8a+i6rM/bke&#10;+Tyhms2jme/krZnvszxWfp7CbeiewrI/24tZ00TVT1KfqdFZ28ZOWm5yDbah7D9CNGNUi2wL2VeG&#10;1UHeN0ab5WpzvKhK88hmPOTPclxnU8kPpjaXz3eE8tVBd3zN8Xc7dbaz0m7vCEOu8cccG6psg1Xb&#10;R//hO7nG+CSanXN55Wevv+P2297O69lt/6/QZbz3bdL/P3t34iTHlR8G+pdHVXU3TpIgwJkhOac0&#10;I43OkWRZ8oZ3N8IbDodjN/zPekN72LtrOxRe69gZy9ZYI42kOTjiTZAA+qiqzNzfq+pGN0AABLqq&#10;0YXG98DqqsrKfMf3rgS78F5GP/v5j2L6X/9DVN/Lv2d85ZeWt7mfL9ID6XhDgAABAgQIECBAgAAB&#10;AgQIECBAgAABAgQIECDwcgu0L3fxlZ4AAQIECBAgQIAAAQIECBAgQIAAAQIECBAgQIAAAQIECBAg&#10;QIAAAQIECBAgQIAAAQIECBAgQIAAAQIECBAgQIAAAQIECBAgQIAAAQIECBAgQIAAAQIECBAgQIAA&#10;AQIECBAgQIAAgXMVKBsFz+dx8Hffj/lPf5gbXF+K0a2vZpbKZtoZyueLTbDz9WKD7cVRPwgQIECA&#10;AAECBAgQIECAAAECBAgQIECAAAECBAgQIECAAAECBAgQIECAAAECBAgQIECAAAECBAgQIECAAAEC&#10;BAgQIECAAAECBAgQIECAAAECBAgQIECAAAECBAgQIECAwNkJ9LlG7mgS1aUruTRuH/29TxfPUTdn&#10;l+YzxtxP96PfuxvVZCvqrcsxDHWu5zs8YyxrOH0YMv1cW/iXfjcjyzWFI/OQx1YOuTZxf7Ab/Yc/&#10;X0TX5trFVdOuJ+6VMyeCcxEobWJ6EN0HP8tWVkV762tRtZNFkzuX/FykRNfRZy+Sh7KcuUDV5nie&#10;ocnposwcR/NGn+vRd93hOvXl+JrCdJhFO5tHXeKv6mjGOXaUNfDPKJRZcPrzv4qDH/ybGH/796J9&#10;5VZEPT6j1B6KtszLk52Y/OY/zSX/+6gvX3vohHW8zRL2QzRXXo3RG1+P+vrNGNLz1KL2IXhipQxZ&#10;p9t5XzoZjaKafn7aG9JvqxnFuM7PM6Y13IU9MT9n+WE92sq+2cSQ97llf4pJlqvNx7AoVZVDRR/7&#10;s1l23yeXcm92sLwmQcq4stWOoqnzXvmhMOzvRnTzaF5/K/rcN6P/6Bcxz0f76pdjaPL8p5wf60yn&#10;aZr7faDUwyzjXeb7oURPvC29ZphnXvP+RiBAgAABAgQIECBAgAABAgQIECBAgAABAgQIECDwNALL&#10;37Y/zZnOIUCAAAECBAgQIECAAAECBAgQIECAAAECBAgQIECAAAECBAgQIECAAAECBAgQIECAAAEC&#10;BAgQIECAAAECBAgQIECAAAECBAgQIECAAAECBAgQIECAAAECBAgQIECAAAECBAgQIECAwJkI5Na8&#10;9XIj4mH37vGG4WXj8NxcuD/YKzv+Rr11+UxSFykBAgQIECBAgAABAgQIECBAgAABAgQIECBAgAAB&#10;AgQIECBAgAABAgQIECBAgAABAgQIECBAgAABAgQIECBAgAABAgQIECBAgAABAgQIECBAgAABAgQI&#10;ECBAgAABAgQIEHhYoG7bqHau5fq5VfR3P4kY5nlK8/Bp5/M+1+8ddu/EMN3PtXsvRb2d6/fWQ+bx&#10;fLITmZ9cUTiGYY0ZqOroPv04H+9Hs51lvPHlXL+4+K8xjXPikuwpBbJNDNkX+9vvRj2aRHPzrcX6&#10;1dnwThmhywgQOBeBnDCqXHt+yD7d9H3UJRNlXfrsy33+mfddHlhfvy5DxMG8y7S6aDO9/aaOthlF&#10;s5hTzkCglKWbR/e7hOIzAABAAElEQVTu30b32YdRl3QWj2UZzyDFB6PMAlftJMbf+f08nvNzJrv2&#10;cFg9o1/63Wi//M2oX7mZ90tZk8bjtVOXCIf8M27auNxuxQfx6bJ7nKjXUh1bzTgm7Whx7plk4nlE&#10;WtrPZGs5Hsxn0XWzaMfbMcqx4qghdzlGTLtpNrUEOGFwMnvD0MdenlMdttPy2XaT9w3ZRssda/Fc&#10;hLx+2L8TkeNCc/2NvMsf4uCjn8f8vb+P4Zu/tbzHWJ75FD+rGOWeGyWFZahi1mVuMy+PDaVzjkb5&#10;cd7f9Pn3jD7ztSF/1Xhsnn1AgAABAgQIECBAgAABAgQIECBAgAABAgQIECBw7gKL37Gfey5kgAAB&#10;AgQIECBAgAABAgQIECBAgAABAgQIECBAgAABAgQIECBAgAABAgQIECBAgAABAgQIECBAgAABAgQI&#10;ECBAgAABAgQIECBAgAABAgQIECBAgAABAgQIECBAgAABAgQIECBAgACBl1cgNwuuJ5ez/Lkx+XT3&#10;eG/r3KR4/sl7sfcnfxQHP/yPudl3blh+Jrtsv7z0Sk6AAAECBAgQIECAAAECBAgQIECAAAECBAgQ&#10;IECAAAECBAgQIECAAAECBAgQIECAAAECBAgQIECAAAECBAgQIECAAAECBAgQIECAAAECBAgQIECA&#10;AAECBAgQIECAAAECjxPItXMvX4uom+ju3o7o+8ed+NyPV1FFf+92DN08qvFO1OPtssTvhQpVrkfc&#10;f/jzLOenUV+7Ec3lG9YovlA1/OyFKUtUdx+9m/3x02iuvBrN1defPRJXECCwGQJ1u8zH0EVb1Q/k&#10;qeu76Nc8px308xgN82gy7nmm3TSjyCXyzySU+avcN3Qf/UPOz1tRv/61iCYTW3OZnpj5zEOVriUv&#10;OXk+8dRTf5hxt6++EaO3fiWaS6+cOhoXPp1Amw12Z7R9WKcPXjNk49ppJ9HmPesZ1faDCZ7Ru9JF&#10;qrynraomJ/xpxHwWdbazyWic5VqWrDwfzOfR559HhfL5fOhj2s1S5fiayXiUp3++0/f7e3m8j/rS&#10;1Wjf+Hr21VF0H/ws+oP9R0X/2GOlDtocW052udx9I+b594ejvD/y4jbzVbKZZX2+g8Qjc+MgAQIE&#10;CBAgQIAAAQIECBAgQIAAAQIECBAgQIDACyDw+d96vQCZlkUCBAgQIECAAAECBAgQIECAAAECBAgQ&#10;IECAAAECBAgQIECAAAECBAgQIECAAAECBAgQIECAAAECBAgQIECAAAECBAgQIECAAAECBAgQIECA&#10;AAECBAgQIECAAAECBAgQIECAAAECBC6OQNlAu96+lHvy9jGUTYJz8/Cya3g15La+n30UB3/1H2P2&#10;d3+R2/7mtsXPc3Pvi0OsJAQIECBA4OkFynw83Y/hYD/nXRPv08M5kwABAgQIECBAgAABAgQIECBA&#10;gAABAgQIECBAgAABAgQIECBAgAABAgQIECBAgAABAgQIECBAgAABAgQIECBAgAABAgQIECBAgAAB&#10;AgQIECBAgAABAgQunkAf9aXruV5uG8Pup7l07nyDilhFf+92xHyWebwW0baZt2qD8reGrOS6iPNP&#10;3s01i4doXnsz6q2tNUS6YVHk+sxVrsecPzYsYxuanVwqc/7B3+eP/ahvvBnVTlnbekPz+qhsVaWP&#10;XrB++qhyOkbgaQTK2Fdnf8j1cNuoT3TlKqZlrfoTR54muiefM8Qs5/B23i/Wv583VbSjcfbGs+qP&#10;dfQ5f/W7t6O+8lo0129k9kpaL9KA9WTR+59m/ZU6FM5eoM57hSvj7ce22+3RVjSlX51Zuz77Mi5S&#10;GE0W90V93uOWR+k5W80kFlPoYRfam0/zvrzsXvGIPpUXzOZdzPp5LrG9/Dx3w4iterSM434xqvy8&#10;7I9xb7EUdzXeWdxbNDtXo/v0w+jufLi4B71/+lO8KP51NPfP7DJ/fY5nQ/WIfOZZVZ5dt6PF+UM5&#10;byhjn0CAAAECBAgQIECAAAECBAgQIECAAAECBAgQIEDgyQK+ZfRkH58SIECAAAECBAgQIECAAAEC&#10;BAgQIECAAAECBAgQIECAAAECBAgQIECAAAECBAgQIECAAAECBAgQIECAAAECBAgQIECAAAECBAgQ&#10;IECAAAECBAgQIECAAAECBAgQIECAAAECBAgQIHDGAlXuOFxtXcotfMuOwvsR3fQwxdx2uGxSXvb0&#10;rZrcVLhsUSwQIECAAAECZyYwDNHduR13/vT/iLv/5d/FMM15WSBAgAABAgQIECBAgAABAgQIECBA&#10;gAABAgQIECBAgAABAgQIECBAgAABAgQIECBAgAABAgQIECBAgAABAgQIECBAgAABAgQIECBAgAAB&#10;AgQIECBAgAABAi+pQC7TF/WlV3J53Dr63TvRH+ylRFkwdxPCEP292zHM51FfvpoZbXId303I1/ry&#10;MPR9jG59Nca/8gcx+vqvZT2Mk39T/NdTzuHgXsw/+kUMe3fWE+FFjiXXqO6nu9G9/7Ncu3qI9vW3&#10;s02MssQvSMOv6mX7HfrNqqXMV1Vn3nId8FwI/PB1vhcInKlA9tu6XbS5yP48qrPtHQ7vpUd3uT79&#10;sqesZ8wfcu6Y9vNoupwzy+ucM5scP+rS/s9gDMkV9mP+QY5V071obrwZzc7lLNULMladab0/IfL7&#10;YxGnJyjF5clWNGU+eYiptOMrW1v586EPnhTZhn5Wl/u9UY4P2V9jlo8s08548kBuD3I/iy7/PCoU&#10;gdkwjWl34vOc57ZG40OdE4PNfBYxP1jMz1Xajq7djOba6zHs34v+w1/k8YzjGfbIGGU65fSjWujz&#10;XnZW5v0nDWWHY+HQZV7KeU8691EFdowAAQIECBAgQIAAAQIECBAgQIAAAQIECBAgQOClE8jfpgkE&#10;CBAgQIAAAQIECBAgQIAAAQIECBAgQIAAAQIECBAgQIAAAQIECBAgQIAAAQIECBAgQIAAAQIECBAg&#10;QIAAAQIECBAgQIAAAQIECBAgQIAAAQIECBAgQIAAAQIECBAgQIAAAQIECBA4P4Gh7OSbmyrnbuXR&#10;T3ejzw2Fy169w5DHc5PyyI19q7ZsZH5+eZQyAQIECBB4OQSGmN+9HXe//2+i2bkW27/8e9FOtl+O&#10;oislAQIECBAgQIAAAQIECBAgQIAAAQIECBAgQIAAAQIECBAgQIAAAQIECBAgQIAAAQIECBAgQIAA&#10;AQIECBAgQIAAAQIECBAgQIAAAQIECBAgQIAAAQIECBD4nMAQzaVrMXrrV6MaTaKu61wvtyyUO3zu&#10;zOd9YOj7aF55I8bf+I1ob30jqrrJNX2fdy7OOr0hRm//ajS3vh51+g912l+kMubazNMffz+mf/cX&#10;Mfml78X4m9/LZZqbRL1IhVxvGxnmuX719Vsx6uZR33o7163ejP74haXMfHYf/jy6938Sdfbb0Rtf&#10;zVo+/7quqjrmdz6M/vZH0Vy5GtXkcnR7d6Mab0V96WoWy8LgX1i3TjilwBBV02QXzkc/jybn12rR&#10;3pbj3yyPlTltMeWeMoWTl5VYZ90stnLsqPLNLMfath1HvRhDTp65htclzul+zN/7yaIM7c23Y8g5&#10;7EUZrtYg8OxRZGX3+3ci5jm2b+9EZN0Inxco7fjqaCfabL/T7CMnQxmtL422s529IPPiycw/8DpL&#10;mftS1M1W9Ad3I7qDxW3RVju6P+eX0WKvm0ZX9rDIa4vLg6GKWd4vzItROSFDjjQxaUb5s3rg/H4+&#10;y3T287y8x9/aiWprO+obX4n42Q+zD/99jL/9ezlWZdoPXLWI8nM/Sj6aHNOaxb3c8uMhr5uX/TYe&#10;F0r+mja348ir59NMps8Dny/R4y53nAABAgQIECBAgAABAgQIECBAgAABAgQIECBA4OUUyJ3eBQIE&#10;CBAgQIAAAQIECBAgQIAAAQIECBAgQIAAAQIECBAgQIAAAQIECBAgQIAAAQIECBAgQIAAAQIECBAg&#10;QIAAAQIECBAgQIAAAQIECBAgQIAAAQIECBAgQIAAAQIECBAgQIAAAQIECJyTQNmDNzfnrdutqHJD&#10;4ti7lxv0ziImuUF1CbmZ+OKE3Mg8z8qHTXsTQSBAgAABAmcmUOW8PHRdDPOcg4f+zNIRMQECBAgQ&#10;IECAAAECBAgQIECAAAECBAgQIECAAAECBAgQIECAAAECBAgQIECAAAECBAgQIECAAAECBAgQIECA&#10;AAECBAgQIECAAAECBAgQIECAAAECBAgQ2HiBvo/q0pXY/t1/nuvnjqPauZZZ3pA1cnPNwPHXfj3a&#10;N74e9fblXMa3rOG7AXmrch3hxXqGh4sPr1rJ7Sia0TiGIeMrjwsUqlwEsrv9Qcz+7j9HNdmOUdZn&#10;VdZivljFXGuN1eNJTH79n8aw91m0r7yR7b4spLnWJM4ksir7xfzdv43dP/2jmHzrd6O58ZWoRudf&#10;10Pyzd/5cez/5/8rxt/47WiuvxYHf/3nMf7yL8f4u3+Q7XGcHi8A8JnUmkjPXKAu684v54zxQ2vQ&#10;z/turWN+acWzXPP+Sj7qbNNdjrVt0+YQkp1gzWHR3z/7OPqP/yHX3x9He+PNZTq60qOlSx3MDuLg&#10;h38c/UfvxeS3/ocYvf5mnlvqBtoDaMmxM877hTrbbhwsdO634LwPvNRO8nj1wqtVdc6Pk1EMu7Po&#10;59Oo6yomOR/lU+TIkCFLn8e7vrSPR7eTg34e81xj++iMMtyUOB4Mee1smo/d7KujfExySMqx4dbX&#10;IkZbMf/w5zHs34tqvPXgZY97l4k1mVCpg0W+qiH6zOM8/z5RwqNzmtdcuh6jL38j6uu38qxyPy8Q&#10;IECAAAECBAgQIECAAAECBAgQIECAAAECBAgQeLJA7gIvECBAgAABAgQIECBAgAABAgQIECBAgAAB&#10;AgQIECBAgAABAgQIECBAgAABAgQIECBAgAABAgQIECBAgAABAgQIECBAgAABAgQIECBAgAABAgQI&#10;ECBAgAABAgQIECBAgAABAgQIECBA4LwEcjffsjn1zpVoX3876stXFxv4Lvf2zc9yk/KhbC+cmzEL&#10;BAgQIECAwPMQqHJqrjOhnH8Xj+eRpjQIECBAgAABAgQIECBAgAABAgQIECBAgAABAgQIECBAgAAB&#10;AgQIECBAgAABAgQIECBAgAABAgQIECBAgAABAgQIECBAgAABAgQIECBAgAABAgQIECBAgMBmClTN&#10;KJrXvrLM3NBvVCar7VzXd+dqLh94uIZgeTqvUNYZzvWE5//w4+ju3I72ja9Hc/XVzE0eXyVk2YZF&#10;+VaJZFOvraO9+dWI8Xb0H/4ihr17UY23NjWz55+v0g6aNtpX38gVM29le8v3L0rbqLMf1HUM9z6L&#10;7va7Ed0soh2fv2nmoPvoF9G995MYvvSN6Jo6Zj/+QVRNE+Pv/F56b0YeNwJKJtYrUPpu1WZby76R&#10;c2u+Wk4XebiEWT/Pfn74Znno1D9ztd2YZ3x9PkY5T5WhY17aeM7vw6pz1CNyVfI9ZFr11deiykd9&#10;5WguXE95HpHk4w/l3FzlYzFUnsU9TJn7S1hpLC7562P+k7+M6Tt/E6Nv/nrEa2/mmFniXcTux6FA&#10;uR/aybljazSKO9N0OwE0advYyjG7tPcXGi7rvGpHUTeT6OY5V3bdon1Nyv14NopZlffiec70sE8P&#10;jyhuaZbTnGfLLhcLomqIJseb8cP7XeR5Q57XH+xHjHK+G0/yQB/1q1+K5tLV6O98HN1nH2YffiVN&#10;S0JfHNpMo0z5y4TzViUz0GVeS1N+VAxDn+m9/lbs/P7/HNXWpahG9uT4YmVnECBAgAABAgQIECBA&#10;gAABAgQIECBAgAABAgQI+K2SNkCAAAECBAgQIECAAAECBAgQIECAAAECBAgQIECAAAECBAgQIECA&#10;AAECBAgQIECAAAECBAgQIECAAAECBAgQIECAAAECBAgQIECAAAECBAgQIECAAAECBAgQIECAAAEC&#10;BAgQIECAwPkK5O7C7bXXY/sf/cvcmHeUmwRv5Y6+ZSvfDN089/jNLcRzM3GBAAECBAgQOGuBKqLO&#10;xyLkXHw0H591suInQIAAAQIECBAgQIAAAQIECBAgQIAAAQIECBAgQIAAAQIECBAgQIAAAQIECBAg&#10;QIAAAQIECBAgQIAAAQIECBAgQIAAAQIECBAgQIAAAQIECBAgQIAAAQKbLDD0m5m7zFcu3xtVdbSW&#10;4Plmc+j7OPjh/xvdO38d1R/8q6ivvhJV1Jmpw/WGzzd7G5f6EH3Ur30pmp2r0d35aPEoZlmjG5fX&#10;jclQNvhh6DYmO0+dkVyHu965FjHeimH3sxjms6i2sp5LBz7PkGuP9vc+yfVIm6gvv5p5uhzRjmLY&#10;3831wcu4d875O08baZ+9QFkHt8r153PuaKsyVyxDlWPgPI/165p7M5l530WX8Y3mue59tuuumUTb&#10;tJlSaeNrHnOzX9dXX42t3/nniz5e71w5LNlzfkrT/u7t6G6/G1Wb5b35drlhWG8myj4CJeQYcvqQ&#10;dVC3i7Gn5G+YzTKfZ1Avp8/gBl05RJtWl0bb8X7cXg7RWaVDtu1JM4pJO1606Rd+5F60h3GU+8ph&#10;up+9dMiyjfKOMttJLNtcl5/t98t9LB5VQfs5z5Y+vwjZJ8fZ35tsp2V8KfEdhWE+zSgPsglOos49&#10;MoY8t8n5sLl+K/vOhzF//6cxeuOb2T5L2l8USv3kfF/GtUXItDKf8/v3LaX/Hae9OCXz2FzK+4Mr&#10;1xfjxbnfFywz7icBAgQIECBAgAABAgQIECBAgAABAgQIECBAgMCGCxz/hn3DMyp7BAgQIECAAAEC&#10;BAgQIECAAAECBAgQIECAAAECBAgQIECAAAECBAgQIECAAAECBAgQIECAAAECBAgQIECAAAECBAgQ&#10;IECAAAECBAgQIECAAAECBAgQIECAAAECBAgQIECAAAECBAhcVIEhqslOjN76drRvfCM30i6bAOcG&#10;vuW/rsuthHOD4bLZ77o31r6onMpFgAABAgRWEjjezmTocw4WCBAgQIAAAQIECBAgQIAAAQIECBAg&#10;QIAAAQIECBAgQIAAAQIECBAgQIAAAQIECBAgQIAAAQIECBAgQIAAAQIECBAgQIAAAQIECBAgQIAA&#10;AQIECBAgQIAAAQJPIVDVuabhfBrzzz6I4c7HUZVlDaunuPBlPSXXfWwuvxLN9VsxTPej++AnEWUt&#10;SGsxX7wWMfRRXboa9Wgr+t070U8PcgHuXIT7PENpZ9lfS36GfF1feWWxVng0oxj2djN78/PMnbQv&#10;uEBp/VWda8+XeSPHvVFV1sQ9njBm2f7W2UXm2Qe7LtOZzzPdbPrtKEaZfrVIc819MTNej5fr7o/e&#10;/HaUPnUeocp+3X38Tuz+p38d+3/5x1noHHfWOb8k5Oydv469//z/xPzdv0vJUzqWyxZtoexPUMal&#10;g7XW/XnYn1WahapNq0ujSdQn6rIcn9TjGOceD6eshbPK8rPHWzp+k2NDlnHRPQ/2sz1k323aaJt6&#10;caj86PPYwXyW8ec+Fw+lUgz25nndoUa5HZ2047QrZx4Llf4/HOzFMMv5Lj+PUT4y1OP0ff3tTH+I&#10;7v2f5n4Z06ees5uqzbpZZr3EVfIwX6zzfZxuOf5gyM/KOesc9B5MwDsCBAgQIECAAAECBAgQIECA&#10;AAECBAgQIECAAIELJlB+wy4QIECAAAECBAgQIECAAAECBAgQIECAAAECBAgQIECAAAECBAgQIECA&#10;AAECBAgQIECAAAECBAgQIECAAAECBAgQIECAAAECBAgQIECAAAECBAgQIECAAAECBAgQIECAAAEC&#10;BAgQIEDg/AVys+Eoj6NQNvi99nqMvvbr0d586+ioZwIECBAgQOAsBeqj7UyGTOXEvHyWaYqbAAEC&#10;BAgQIECAAAECBAgQIECAAAECBAgQIECAAAECBAgQIECAAAECBAgQIECAAAECBAgQIECAAAECBAgQ&#10;IECAAAECBAgQIECAAAECBAgQIECAAAECBAgQeLEFhiGqpo3q0itRVVX0u5/mesPdi12m55D7erwV&#10;9c23czHmKmbv/TSG+TRTzcWZhQslMMQQ9daVqNpxDLODiP272T/Ou4jZTw92I/Kx6Ls7V6Pa2s48&#10;ttFP9yLmpf9qi+ddSxc6/brJJlZH1XfR1NX91lZaXdf32UXW00lKfPNuHkPOSaOuy+cq5k0TbTM6&#10;wyaeec8ynGtHz3llmB5El3NL/+E70afBmkizXEV1iOlP/jIO/vR/jfkv/ian/Cxvpvnsodw/NNkU&#10;sj2U9ZDns0Xczx7Py3FF6StXRjuLe62TJd7J+WVU533Y/Z508tMX6XW2h3a0fJQGO9vP7SuGGNej&#10;LN/R2tk5f+WxaTfLM0qbe6jd5WV7s2n29eMxZCuvb7KNHR8pJtlHDu4uxoZqNInyyDeL6Npybzbe&#10;ju6j7Du79z6XxKNEy6Vt5nHRlg8T6vPgPMc4gQABAgQIECBAgAABAgQIECBAgAABAgQIECBAgMA6&#10;Bdp1RiYuAgQIECBAgAABAgQIECBAgAABAgQIECBAgAABAgQIECBAgAABAgQIECBAgAABAgQIECBA&#10;gAABAgQIECBAgAABAgQIECBAgAABAgQIECBAgAABAgQIECBAgAABAgQIECBAgAABAgQIrEVgsUFw&#10;HeOvfDPaV24uNgleS7wiIUCAAAECBB4vUEVU+Yihj6Hr8ml4/Lk+IUCAAAECBAgQIECAAAECBAgQ&#10;IECAAAECBAgQIECAAAECBAgQIECAAAECBAgQIECAAAECBAgQIECAAAECBAgQIECAAAECBAgQIECA&#10;AAECBAgQIECAAAECBAicFKibqC5dzcUN6+jvfpprG86jakYnz3i21xlPWSPxQodcB3J08+3YH21F&#10;/9E70e/ejWayfaGL/FIWLpf4rLJeq+1LMdz9KOv5s6hiiGHRxs9n/c8qFyHt9+9Ff7AX1WgS9dbl&#10;iL7LPttGzPejnx9EnXkUCJyNwJB9oM7pIsf5fhZt9oWyLO4yVDHL+SNXyD06sOJzFfNs22W93bbP&#10;eDPJeTuOcc5ZJYmSynHaKya1SZfnWv/VOOeTNufhNI75fFnQdbAWsGK691l0e/ciimUZz04byqLI&#10;ozbrIUfG2WxRH+vI5mmzs8nXFZcrOZ/U+Seq5T1SziaxM96KerG49Cbn/unyVsaGGI+zc+Y8NdvL&#10;5yFGOTfV+agSIA9nifs46Gb5XEQ+34P35tM8np/lR31eP8l+0FR5n7o8ej8jQ2m/2Zaj+NXZV9Jw&#10;yPPb174UzaVXorvzQXSfvhfN9RuLzxZx3r/64RfLcW2U6RyFPvPZ9WU0K/kUCBAgQIAAAQIECBAg&#10;QIAAAQIECBAgQIAAAQIECKxHYIXfzq4nA2IhQIAAAQIECBAgQIAAAQIECBAgQIAAAQIECBAgQIAA&#10;AQIECBAgQIAAAQIECBAgQIAAAQIECBAgQIAAAQIECBAgQIAAAQIECBAgQIAAAQIECBAgQIAAAQIE&#10;CBAgQIAAAQIECBAgQIDA4wSqrSvR3PhKNFdeedwpjhMgQIAAAQJrE6iiHk1idOtr+Xg76na0tphF&#10;RIAAAQIECBAgQIAAAQIECBAgQIAAAQIECBAgQIAAAQIECBAgQIAAAQIECBAgQIAAAQIECBAgQIAA&#10;AQIECBAgQIAAAQIECBAgQIAAAQIECBAgQIAAAQIEXmiBqoqo64jyvAmh2qC8HHkMEc2lqxGjrejv&#10;fRzDfH70ydM/p2+/dzemf/v9mL/7txHd9OmvfQHPHIYhmte+FO2VV6M/2MuyfxpVOmZDewFLc4ZZ&#10;Pup/L6zLEFUzijr7xzCfRn/30yh1f76himHvTgz796LeuhxR1iHdupT5bDOPXcR0L0JbPN8quuip&#10;100OdTmXdX3kq+zdx+NeN/TRd92JI6thzDO+6GZR93026zq6bOdt2z6Q5mopbN7Vi+47meRtSx1D&#10;3y3GnsNOvZ7MZv0M0/2c+EdRbW1nOsf19+wJ5LXNJC8bYsh6ygHy2aN4ia64Ot6JtvSdw1DkL+e9&#10;V33i2NFnL+RzFqgebS/uucu9UWkP4+yz46pZTktZqDJGHMxm2Yc/31bK/Lqfc+0wHLfJST2Kpi7v&#10;j4+Vl/3+bv7oo96+lIkefpbvq51reX/2RlSzaXQfvpMJ5rx44tLHuZa/Kizq5sS5836uST8OzHEC&#10;BAgQIECAAAECBAgQIECAAAECBAgQIECAAIFTCbSnuspFBAgQIECAAAECBAgQIECAAAECBAgQIECA&#10;AAECBAgQIECAAAECBAgQIECAAAECBAgQIECAAAECBAgQIECAAAECBAgQIECAAAECBAgQIECAAAEC&#10;BAgQIECAAAECBAgQIECAAAECBAgQeC4CufFw//nNh59L0hIhQIAAAQIvoUC9czWu/MG/jKpqorwW&#10;CBAgQIAAAQIECBAgQIAAAQIECBAgQIAAAQIECBAgQIAAAQIECBAgQIAAAQIECBAgQIAAAQIECBAg&#10;QIAAAQIECBAgQIAAAQIECBAgQIAAAQIECBAgQIAAgYhhOo1hvh/1aBJRHsM5rps79NHvfha5eGBU&#10;452o2nYjqmiIPurL1yPaUfR7d9NrmvkqTtXT569uovvgndj/0z+K+rU349If/quotsdPf/2Ldmbf&#10;Z/muxPg7vx99etU711LsHNvWJvplO+/v3YmY7S2sqnH2v2dpU5tQphwvqqaN+pU3orlyI6LehEyV&#10;cW1/OY5kv12Mbdn/ohnn8NZFv/gs22L6a5KbUV8XLhd1doRsc0M/j7aqoy7tr+sWxcxZLrqc64ZF&#10;+1txTMwmPCtxzWfRlueMbp7zZluNsnnniLti9JtcL3WztTSez2PoZmvty0PfxbC/uxjbIu9FlnPX&#10;M8z3J+AWV5V7mayM5b3D6eI5EeWFfVna607eh47yXqvq8t50UdIqLo+3sz0XtwvSoCfZdkt5pgeL&#10;ttXkeDHKefRoSirt7aCf5TYWVdQnmkveGcc857BZfnZkUT7eGj3qXrKK4eDeot3Vk0uZ3vHkXKdv&#10;e/PtmP7N92P+/k+yXR584f32Uv4wn4t6ySjzz3Qxrn1BvSzqrmT5C847jNcTAQIECBAgQIAAAQIE&#10;CBAgQIAAAQIECBAgQIDAyy2wGd8Ue7nrQOkJECBAgAABAgQIECBAgAABAgQIECBAgAABAgQIECBA&#10;gAABAgQIECBAgAABAgQIECBAgAABAgQIECBAgAABAgQIECBAgAABAgQIECBAgAABAgQIECBAgAAB&#10;AgQIECBAgAABAgQIEDgSsEHvkYRnAgQIECBwLgLVaBJbb33nXNKWKAECBAgQIECAAAECBAgQIECA&#10;AAECBAgQIECAAAECBAgQIECAAAECBAgQIECAAAECBAgQIECAAAECBAgQIECAAAECBAgQIECAAAEC&#10;BAgQIECAAAECBAgQ2DiBsmZuN4/pj/885u/9fUy+/fsxeuOrMUQeP5dQxzA/iIO/+HcR82mMf/Wf&#10;RP3qrczJeeXnBMKQKtvXom7HMezfi2HvTsS11yKxnjpUefL8/b+P7qNfRHXlRkTTPPW1L+qJVdPG&#10;+Dv/KKpmlI82i7EBdblBmFVVx+yn/zUffxnjr/16jL7121HVL167GLJtjzL/7fVbUd/4clZz1nP2&#10;mfMKw9BHfe312P7eP4v60isR48mir46/+ZvRZ99tdq4t2+L5ZfG8aKT7vATqOvtBPrIfNPnIV4vR&#10;rzS5vs8prvx4lgnkMfkuI+q866LOubzJdt/XVfTNONp8Hoby6RobeSlPCYu+vcZ4l7E+489MfzSK&#10;epRz8mw/YjY7vH49ZR66WfTT3cW8VY+3jyvvGXNZTl+Mj6+9FcM3fjvaV984RQwvzyVl7N4ZbcWr&#10;21fjs4O72VeG2BlvxfWty9mHyl3UxQj1qLSp7KvTbLtZ5ir/bOf95aKhZf8q7/fn2Qbzz7LxHZY7&#10;m/dslvftfXffok6Z7XaS0Z1s+6X/9zEc7OaFGf/WpUV6h7HktVU0N9+OarId/YfvRHfvs6jLOV8Q&#10;ygjQ5r3r8u8Jy9qY9/NFLp841uT4tBg3FveBX5CIjwkQIECAAAECBAgQIECAAAECBAgQIECAAAEC&#10;BF56gfLtIoEAAQIECBAgQIAAAQIECBAgQIAAAQIECBAgQIAAAQIECBAgQIAAAQIECBAgQIAAAQIE&#10;CBAgQIAAAQIECBAgQIAAAQIECBAgQIAAAQIECBAgQIAAAQIECBAgQIAAAQIECBAgQIAAAQKbIWCD&#10;3s2oB7kgQIAAAQIECBAgQIAAAQIECBAgQIAAAQIECBAgQIAAAQIECBAgQIAAAQIECBAgQIAAAQIE&#10;CBAgQIAAAQIECBAgQIAAAQIECBAgQIAAAQIECBAgQIAAAQIECBAgQIAAgYhhiKGqY/bTH8bB3/x5&#10;NK/civbm2xFNvfjsuRNlsv3BvZj++Psx7O/F6Bu/mVl447ln45EJDhHV9k40V1+LfnccQ9el0SPP&#10;fOTBqq6jnx5E98HPFpeNvvT1qNpxnlvl4xkiemTsm32w3rp0Pu1ps1kWueu7Wcx//t9i9td/lv3v&#10;SzGOPo+3+XjB2kSOJaPX34q4+dVD9XPO/9BH++ob0Vy/uchPVadp5nHy3X+yeK4m2SYX4ZzzeZgL&#10;TxdMIJtVGfOrMpdmaPo+3+eLbjne99nPu+HZ5pBFRI/5Me27aHIN/CrT6TLdejyOuqSf48jaWnhV&#10;RX/3kyxTE9V4O6JuHpOb53e4GEczin7vTs7J00y4lLYYrxhKWQ/2I+bzjL+JepLlzWNlDDlVyHoZ&#10;fe270ZZ5f7KziPPUcZ0qAy/ORUV43I7i1268HU2a78+n8eaVG3Fj59qLU4gvymkWsp5s5Y/sobOD&#10;GLJ91FnWrWzL1Yl2djDPz7o+hva4r5XWPR1mMcu2WWU8Qx6oMp7t0Sg/OdH2y8u8vxiyHZdmW5c5&#10;r8R9P/Q5P96K5sqrMf/4H6K7/W6MXr1VIntiO6/z81HVLqMqtysZ5nk/PPQ51hxnc/lB+ZlpDgd7&#10;eV//gxjm+zH+xm9FfekC1eVxSb0iQIAAAQIECBAgQIAAAQIECBAgQIAAAQIECBBYo0D51oxAgAAB&#10;AgQIECBAgAABAgQIECBAgAABAgQIECBAgAABAgQIECBAgAABAgQIECBAgAABAgQIECBAgAABAgQI&#10;ECBAgAABAgQIECBAgAABAgQIECBAgAABAgQIECBAgAABAgQIECBAgACB8xXIPYG7Tz6M2c/+a1Rb&#10;l2Pyjd+IaMdP3AT4fDMsdQIECBAgQIAAAQIECBAgQIAAAQIECBAgQIAAAQIECBAgQIAAAQIECBAg&#10;QIAAAQIECBAgQIAAAQIECBAgQIAAAQIECBAgQIAAAQIECBAgQIAAAQIECBAgQIAAAQIECBB4GQTq&#10;po1q+1JUwxD93du5bm6fxW7OqehVDLt3YpjuRzUaRb19ebmOb5WL/J53SJd6tBWTX/+nMczn0Vx/&#10;LXNU8jU8Zc6qhW9/+92ox9vR3Hgzoi7OT3v9Uyaziadl2xIeIVDXMXz2SXQfvxvVeCua178SVdW+&#10;uC1i0U83qK6rOqqmPobP/NU71/J95lGbPHbx6kwEqjK+V01OqcNiRs3Wdz+doe9jno9nm0PuX/65&#10;F9N+Fm3OS23GOc1xpc60m0x7baH07a6L/b/6kxjufRLj7/zjGL/+Zvak852bq2aU9y+Xo9r7LGLh&#10;mSV+lmn5MUCLKA7uRczyXqTJ/QRy7l+OGacvb71zJeLS1cMpf4PGyccYnOfhIcfnr159I65tXclm&#10;N4+rk52YlH0dLkzI+h9PsjTZR7uDHCPmi/a1Ncpjh02syhf73Szm0ceDJa9iPu9imtcMeW45vZy7&#10;3UwWzydbVrlX7Wd7izNiayfvL/Ie+8gw+0u5x67LvegHP43+/Z9FfPXXcv+M43Hq6NQHnjPBtty7&#10;nDg47bsT7x56mWn2s4OY/vCPo7v7cbQ3vxb1pTIPCwQIECBAgAABAgQIECBAgAABAgQIECBAgAAB&#10;AgQeL9A+/iOfECBAgAABAgQIECBAgAABAgQIECBAgAABAgQIECBAgAABAgQIECBAgAABAgQIECBA&#10;gAABAgQIECBAgAABAgQIECBAgAABAgQIECBAgAABAgQIECBAgAABAgQIECBAgAABAgQIECBA4HkI&#10;5G6+Qx/dZx/E3p//n9G+8kaM3v7VqNujjYjL9sK51W9uyCwQIECAAAECBAgQIECAAAECBAgQIECA&#10;AAECBAgQIECAAAECBAgQIECAAAECBAgQIECAAAECBAgQIECAAAECBAgQIECAAAECBAgQIECAAAEC&#10;BAgQIECAAAECBAgQIECAAIHnKlBVUV+6HlHX0d+9HdH3zzX5k4lVmZf+3qcxzGfRXLoWMdqKyGMb&#10;E+omRl//jRPZeYZ1hbMc3UfvLMrXXLkRzbXXs2wZ1TNEcSJhLy+CQFVH98m72e8+ifryK9FcvxnD&#10;or1rFGdWvbleuEDg7AWyDzd1JlNlnx6iyXm1OerbOe73OfB3/Tx/DlHOWqXHl2unXRd1tu02n++1&#10;W9E04/VOL5n3fu9OzP72/4v+4/di9NavxHDjK1m8VXO/Qk30WfLRJCbf+Uc5r34W9dXXlpGtYb3/&#10;oehl9PVrX856HEc9zj0FFqIr5Lfk6yhvi7awQlwvwaV1XcWN7SuLkg7pVtr5RQrVeDtvb7OdzWYR&#10;ec9b559J7l2RI8aimFW+Osjj3dA9WOy85KDvcvzoFmfm2xxbyrWjh1poxjSfRuzvR7Rt1JPt5f3F&#10;CciqHkV766sx/dGfxPz9n+T55dzRg+k99K6kN26O0yrv50MZyx4zt2Z6Vfn7xcFe9Pu7McwyT4uc&#10;n+PY8VCZvCVAgAABAgQIECBAgAABAgQIECBAgAABAgQIENg8gXbzsiRHBAgQIECAAAECBAgQIECA&#10;AAECBAgQIECAAAECBAgQIECAAAECBAgQIECAAAECBAgQIECAAAECBAgQIECAAAECBAgQIECAAAEC&#10;BAgQIECAAAECBAgQIECAAAECBAgQIECAAAECBAi8jAJlg96Y7Ud375PFZsRlg97h4CApuqhys9/F&#10;psBHm1e/jEDKTIAAAQIECBAgQIAAAQIECBAgQIAAAQIECBAgQIAAAQIECBAgQIAAAQIECBAgQIAA&#10;AQIECBAgQIAAAQIECBAgQIAAAQIECBAgQIAAAQIECBAgQIAAAQIECBAgQIAAAQLPX2CIqC+/kj/q&#10;6Hc/i6GfRRWT55+PRYpV9Hdv57K9B1FduhbVKNfuvTBhiPn7P41hNo369Tej2rqUyxRXWbqsAOGl&#10;FKhyTeruvWwT072ov/LLUe9ceykdFJrAhRSo2ogm16bv+8hXUVdlvF+GPBTzIX+sI+QUMu3n0eaj&#10;yvlknnN5MxrnlN6sI/ZFHFXU0d1+P/rPPo5q53LU117LAmX857qu/pDr+7cx/tbvRBY8qrooHxuv&#10;VPism+bajdj+3j/PabqKarK1UnQuPp1Af67t63R5fpqrFnd92Ucj22zfzaKfl/vuiK3cr6KucszI&#10;vStK2O+mOXxkO88/uavF4lg5bzqfRjfkOeVQNeQw08S4fuh+uZzYddFPdzOZTGt01IaX8ZTISpxt&#10;3o/WWzsx//jd6O7cjnZy5TClcsajQhWj0vcX49kiAzHPsSez+diw6JvZV0shy98xBAIECBAgQIAA&#10;AQIECBAgQIAAAQIECBAgQIAAAQJfJFB+ayYQIECAAAECBAgQIECAAAECBAgQIECAAAECBAgQIECA&#10;AAECBAgQIECAAAECBAgQIECAAAECBAgQIECAAAECBAgQIECAAAECBAgQIECAAAECBAgQIECAAAEC&#10;BAgQIECAAAECBAgQIEDgHAVy197cyLce70SUTYJnueFwbjo85IbE07/989j7s/89Zp+8l6eU3YQF&#10;AgQIECBAgAABAgQIECBAgAABAgQIECBAgAABAgQIECBAgAABAgQIECBAgAABAgQIECBAgAABAgQI&#10;ECBAgAABAgQIECBAgAABAgQIECBAgAABAgQIECBAgAABAgQIECDwPAWGqC9fi6oZx7B3N4b9vUw8&#10;19U9l9BHf++ziK7LPF2PqNvMxQVYu7eqo0/X/v2fxDAMMbr5dlTt6FyENyJR6zFnNWSbmB3E/IOf&#10;nWgTF6S9b0QjkwkC5yhQptAc55Zrz1fR9DnP5p9lqHKG7aMb+nxenLhyRqfdLNp5zps5v8ybOpqm&#10;iXqN42zJ5/zDn8ZwsBfNK1+Oduda3iac133CCa5inGv/V03Op2ssbylbvX05Rm9/J8Zvfjsi748E&#10;AusUqOtst6Oc83Pfisj+W+67J027HCfytrfc+c77LmbZr4fqwb62n/tcdIf9r9xTTrL9N3UZXx68&#10;X+7nGff0YNFH6nG24c/1kSGaqzeivnIj7/3vRPfxu5mN7hHnHZe8ziTaxb35cZ6mmc8hx7NHhzyv&#10;nN/khTkORjdfjh0PZvXRlzpKgAABAgQIECBAgAABAgQIECBAgAABAgQIECDw0goc/Xb9pQVQcAIE&#10;CBAgQIAAAQIECBAgQIAAAQIECBAgQIAAAQIECBAgQIAAAQIECBAgQIAAAQIECBAgQIAAAQIECBAg&#10;QIAAAQIECBAgQIAAAQIECBAgQIAAAQIECBAgQIAAAQIECBAgQIAAAQIENkBgyJ14x1u5R29uot3l&#10;5r/7u7nz8CymP/5BHPzFv4/+9nu5gW+zARmVBQIECBAg8BII9F0M3SxiGF6CwioiAQIECBAgQIAA&#10;AQIECBAgQIAAAQIECBAgQIAAAQIECBAgQIAAAQIECBAgQIAAAQIECBAgQIAAAQIECBAgQIAAAQIE&#10;CBAgQIAAAQIECBAgQIAAAQIECBB4skBZna+eXI5qshXDwb3oD/Zyzb5yTa6r+5zD0M1juPdpJj9E&#10;fel6VHV7Htk4g1JnieYHUeU6xe1rb0T1+ptZrjrTecnWRqyyTZVHrg350oe6iv7Ox9F/8m7Uo1y/&#10;+sZby/Z+YdrE8x8/Xvo2BWCDBIbszznGV030+act/fpw+CuZHPLYLMfBdfWSWa553/azqDKZWa53&#10;X7fjqDP28mflUMbsjL9772eZ8S5GN9+KGE2WY/nKka8jgjOcRxfrF59h/OsovjheQIFsU9lHq2ac&#10;+1bMF/2rz1KMcx+LJvtv6bWl1XVDH9Nh+sCtYjm+l/eT5T65hPJz0oyiXVy3PFaOl74/THcX63BX&#10;o9wfI+8zouyXcTL0fdRbl6J57UuL/TO6936at2dfdH9WxaiMMfmnhBLjPK85Tnlx+MEfZSiss6zZ&#10;n4b5fJG3B0/wjgABAgQIECBAgAABAgQIECBAgAABAgQIECBAgMCDAsvfRj14zDsCBAgQIECAAAEC&#10;BAgQIECAAAECBAgQIECAAAECBAgQIECAAAECBAgQIECAAAECBAgQIECAAAECBAgQIECAAAECBAgQ&#10;IECAAAECBAgQIECAAAECBAgQIECAAAECBAgQIECAAAECBAg8Z4HcrHycm/PmhsRDP4/hYDfTLxv1&#10;zhbvq7IB+BN3933O2ZUcAQIECBC4oALDdD92f/gf494P/kPM7nx0QUupWAQIECBAgAABAgQIECBA&#10;gAABAgQIECBAgAABAgQIECBAgAABAgQIECBAgAABAgQIECBAgAABAgQIECBAgAABAgQIECBAgAAB&#10;AgQIECBAgAABAgQIECBA4FkEcnHcyXZUWzvR7+9Gf3A3L85juWzucw25Tu8w72LYu53J1lFfupJ5&#10;uDhr99ajrZj8xn8fW7/zL6K9dmtZtucKfM6J1XX0dz6J6V//eUx/8pcR3fycM3TOyWfT7u9+kgwH&#10;0Vx5NZprr8fwvPvcWRCUPrvot/1ZxP70cVZ1VNnmFnl54KpqcXzxWY4zAoGzE8i+0DTZ0bMZDkO0&#10;pb0ddvJ8G123rj4yxDTXvh/n/Fnm7lm2+6Zqs52vaUDJ/tzdvR3dJ+8u1tmvb341p+hSlrOTu5gx&#10;l7GxjEnGnYtZv89YqibbwWgcfTeLKH03B4VJ00ZT+lYJ2Vz6oY+Dee5rsXy7OFx+7M2mefpxB5w0&#10;oxxq6oe6ZEawt7vYByOaSaaVj4fOWERYNdHcyj7dTmL2wd8v99A4jnpxysM/mjrHl/sHq5gPXeY1&#10;9+K4f+zEi0VcOR+3ORaW9PsyTgkECBAgQIAAAQIECBAgQIAAAQIECBAgQIAAAQIEnizQPvljnxIg&#10;QIAAAQIECBAgQIAAAQIECBAgQIAAAQIECBAgQIAAAQIECBAgQIAAAQIECBAgQIAAAQIECBAgQIAA&#10;AQIECBAgQIAAAQIECBAgQIAAAQIECBAgQIAAAQIECBAgQIAAAQIECBAgQOD5CFRlQ9/xdgx3Po5+&#10;7+4y0W6eG33npr1lE3OBAAECBAgQOHOBfroXd3/w72N+73a89vqXI67eOPM0JUCAAAECBAgQIECA&#10;AAECBAgQIECAAAECBAgQIECAAAECBAgQIECAAAECBAgQIECAAAECBAgQIECAAAECBAgQIECAAAEC&#10;BAgQIECAAAECBAgQIECAAAECBDZaoB+inuzE6Mu/FPWV16Ie72R2q4hheO7ZzlSjvfWNiMmlqK+/&#10;schGZuS552PtCRbL0ThGb347hr5fRn8Ovmsv1zNEWEUd3afvxd6f/VFU29di9PpbUV26njFcgPp9&#10;BoejU6ssdr1zLbZ/9Z8s1q6udi6/8BRVXer4g5j/4m8jxtne3/5uVE17VOTn91xVMf/wZzHs7UZz&#10;/UbUl1/NtEs7yxGm76K7dzf74Sya9I9mdPjZ88uelF4SgewP2QEWza4a5tGU9egPQx99zLMtDmsY&#10;//qcS7pc777tZotmPs8+145GOeKWGXX1UMbu/pN/iP7OJ1FffTWaa69nmbJsL9kctpJkjklZSTHM&#10;9jOaIcf8vM8qx4SXVqDKuadqJxHzaQzdwcJhXI9iVMaMRaiiy/vFafbrofS10ufKeJH/7ec1ixf5&#10;s4wlk3YUbTSLHl9muqPQH9zL00p724q6zbm4tLmH+u2Q17evv53z4eXF/N3d+SjnzJwbT0Z0FGE+&#10;lzGrzbGtLvmpusV5JX/zks8q2/VD8ZdLF029arOcuS9HKe9j4j6RjJcECBAgQIAAAQIECBAgQIAA&#10;AQIECBAgQIAAAQIvucA5fNPkJRdXfAIECBAgQIAAAQIECBAgQIAAAQIECBAgQIAAAQIECBAgQIAA&#10;AQIECBAgQIAAAQIECBAgQIAAAQIECBAgQIAAAQIECBAgQIAAAQIECBAgQIAAAQIECBAgQIAAAQIE&#10;CBAgQIAAAQIEPi9Qduetq6i2LuUG1Qcx7N/NDXrLDr25uW9uWl7d35D485c6QoAAAQIECKxRIOff&#10;fra7nIu72RojFhUBAgQIECBAgAABAgQIECBAgAABAgQIECBAgAABAgQIECBAgAABAgQIECBAgAAB&#10;AgQIECBAgAABAgQIECBAgAABAgQIECBAgAABAgQIECBAgAABAgQIEHhRBYao2jYm3/3vInLZ3Pry&#10;tfMpSFmzt21inPkYTfei3sl8lLV9L0rI8i3XJS5lKusTv1whV4SMapxrNO/nupD3Po35nY9jnG1t&#10;sVTzy0WxKO3Qd9G8eivqq/9jNofSB8cXQKGO7vaHsftn/1vUl67F6I2vR2xfff7lGqqY/uhPYv7O&#10;j2Pym/99bH0r21muBV5CP9uPvR/824i9e7H1vX8WzSu3nn/+pPjSCJS5dTHcZ38f1Sf7eBVdHluM&#10;fytMc7nyfXRDH7N+HqOuy3dDdM0oxnWbr1aI+IEayjg/+ocY5vsxevU70excfhmnsAdEnvVNlfcy&#10;893PYvrDP85L69j6tT+MqtzjvKwT4LMCXrTz8xawzPnVaLRoAsM8967ItjDKvls3dVT5eU5jeayP&#10;/fm0bHFxP5Tz9rvpsunk8SpP3KrzusVJ5cTD+8tyfe6HEfN57o+x8/i9MPL05uprUV19PYZ3fhR9&#10;9vW4+bU8mHPmY9rnqOytcWJ86fP+rutLuodp38/t4Yuqjvraa9G++qWI8VZUdd4PP3yO9wQIECBA&#10;gAABAgQIECBAgAABAgQIECBAgAABAgROCORv2gUCBAgQIECAAAECBAgQIECAAAECBAgQIECAAAEC&#10;BAgQIECAAAECBF52gbqu89++LxeMeZktyqIVwuYIlPq4CO3yIpXjvFvHRbE8b0fpPyiwCWN/Weim&#10;7/sHM/aM78pcvgllecZsr/30TbHscpGyVUKpy1Knq4TSporHeYfznstXdVyX36r5KG1i1Xa1jnFi&#10;1frclHFqVcvSt867LCX9i1Ifq/azVdv2Ouqy5GHV+ljVYR1toswd6/BYpSzrKscqeSjXrlqfZZxY&#10;xzy8an2sOv+sowyr1kUxWLUcqzquo12u6rCO67XLdSgex3FRxonjEp3+1ap97PQpH1+5CXlYtU0c&#10;l+b0rzZhLi+534T6kIfjdsRiacFhc9pEuSdZ9e/lpTSr1Gm5dtV7zHXcW61ShuMaXf3VJuRDHpb1&#10;uAkOJSebkI9V87Dq/x/flPuqi1Ifyxa+2s9V28RqqS+v3oQ8lJxsQj7kQZtYChz/1Ca0iePWsDkW&#10;2uVxrVwUi00ox7GqVwQIECBAgAABAqsIbMr3UVYpg2svpsAm/L3jIuRhXX18aZH/zi83DG+uvxHt&#10;Kx9EtJPFRuJl4+D8v6WLz8rGvg+7rTcP59veHy7beeTmvPNQ0j/vPBT3deRhHb8rP482cDLN0r9W&#10;+Z7UUf88ej4Z97O+XkedPGuaD58vD0uRTXAoOTltPk573cPtYRPel75Vft+93lAt4qyqXINgqBff&#10;++nLd+Ufk07xXPV7OevNv9gIECBAgAABAgQIECBAgAABAgQIECBAgACBdQgc/Q5gld+trHLtOsog&#10;DgKPEijtsvwefJXfY6/ato/ysEo8q1z7KJcX+Vipz1U8/L5zfbV/1LbPs3+trzRiIkCAwMUXOBq3&#10;T1vScv0qc/Bp03UdgZdFoNynrvIdXve562spR+PdKvWxjtysOuZuSjnWYSEOAusWKH+PLY/T9rPT&#10;XveocqwS11E/f1S8T3ts1bXYVsn/UR5XnQNLPOv6jv0q5VlHfRyZnPb5qG2f9vqj61ZxOIpj1edV&#10;8nB07dHzqnl52a9f1zjxotfHUf/ahHLIw+n/jdm6+7O6WIpyOG5ZLLSJ49bA4qSFvnGswWJz+kbJ&#10;ifrYnPrYhLrQJpbtgcOxA4tji03oo5uQB21is9pE+X815x0uUrvclLKcd51K/2IJGCcuVn1elNJs&#10;QrsslquO++sox6p5uChtQjleUIFcq6999Y3Sm3LNvnJfenxvuo7+8fQq+W+lLl/L068t/71UyUtm&#10;aR1h1T563yG/dzz/8OfRv//zqG98OUavv3VC62lyemz7NGev+5xVHU6dnyx2e/31aF65FbOf/yj6&#10;j34RcfOrUbXtYZs7dczneuH9dnGqXNRRjbbzysTZgL8PnqoIhxct21WWYzSOYf9u9N08hoP9qHeu&#10;5hlr6sRPkcGSj2E+je7DX8Ts3b+LyXf/MGlP/FuBzOL8Jz+M/u6HMf7l7+Wa4bdyjfB64b9aXR5n&#10;bpU+tgl5KCVZRz5WcTjWXP3V+eUj2/3i34oOUc+7fJljXekK2QbL07TvFoWr6nyXx04b5v188R3D&#10;UVnzPpvyQaZzpR1FifZk3Kd3yLW88/5g/O1/HOO3fjkH8q0H4n2WfJ8+D09IJfv8QrQ89QXyizHP&#10;JB9PyOKiYqa7cfCj/7TI3uRbvxn1dt7rVFlhT5HfJ0a9wofP3+Hzmd2EPJRcPd98ZBst9z7tOFPO&#10;73zv72UGhpiMRjGpRovmXPLURZ/jRL/ob/WireT8lePG0dhRzilhezLJaaxdluGo+ef5w8FuRt9n&#10;W7uyaGuPLmN+33yyHW3ey87f+auYv/fTmHz7d5f3ZsvoP/ezbcu/gV9msyTXZb+bZ26zCHmwdMSH&#10;Q5Vx/n6OH78SzWtfWealnPLIcx++1nsCBAgQIECAAAECBAgQIECAAAECBAgQIECAu9aN4wAAQABJ&#10;REFUAIGXUSB/myYQIECAAAECBAgQIECAAAECBAgQIECAAAECBAgQIECAAAECBAgQIPCyC5RNv2xe&#10;uWwFj14w4GVvIedT/tImR7lAxHmHVdtE2cT0IvSvVR3WUY+b0ibWURZxbI7AJrTtsrHfbDZbCWU8&#10;Hi8XxVkplhf/4rKg26qWZe5ZZQPqkod5LlK2yuJy65g7Sh7WtSnraVtGKccmzOWnzf86r1vVYVPG&#10;iVXLcVHG3NK/V+nj63AocVyE+lhHP2vLQnPnHNYxbq9ahHW0iTKHdt1y4c7T5Gcdf+9Zxz3/dDpd&#10;aQ5cRx6K5arzcKnTVcaadczD6yjHadrSyWvWUR/rGHdXHXNPlum8Xpc2WfrHKmHVdlmuL+P2KnVS&#10;xqlV7/lXMSjXlna5ajnK/Xp5rBJWrY9V0j66Vh6WEuto20emqzyvOgeukvbRtdrEUmITHEpONiEf&#10;8qBNLAWOf5Z7klXvlVe5Ty45Wcc95qr3ypvQN4rFJuRDHkpNbEZdbEo+1tEmSh8t8awSVh1rVkn7&#10;qC7K8ybkQx42o48etWn1sTn1sQl1YZwoAtrEUmH5cx3z6Mn4TvNaHjanLkpOLkp9bEI5TtMfXEOA&#10;AAECBAgQIPB4gXKPd57hvP9ef55ll/ajBTbh7x2bkIdH6zzb0XX07+M+mrv25qbho2/9VrRf+lrU&#10;r34p+nl+/yl/57jYRbzJsSRPOT7/OK/rzcdxvM/z1Sa0iU3Jw6rf1VpHva3aplb93tum1EWxXPX7&#10;lOU7To/qt89ST5visUo5yncX1hFWycM60t+EuijlWDUf5fqLEMr3Ulf59wCfNyguQ86/+e/kYvm6&#10;m81jOst/c9B//juwR46TyeTzUTlCgAABAgQIECBAgAABAgQIECBAgAABAgQIvNAC5fcAm7DO0wuN&#10;KPMbKbCOtcOOfk922gKW60s+yuO0YdU8nDbdTbvu6HfxLDejZtYxd5Q4tO/NqE+5IEDg4gusYz0e&#10;Y/bFbydKeH4CpY8e3e+eNherXn/adC/ideX/kWzCd3hXsS1jdvle+HmXY5UyuJbAWQiUPlHWSSzf&#10;y96E/rFKHsr/H1nl/+kerRe5yvfTV8n/Uf2Wcqwyh5VyHNXrUZyneS7j5mnLU64t5Vjl/1mdJs8n&#10;ryl5L3VZHqctR4lvFYeT+Vnl9ap5KNeXvrFKu1ol/xfp2nWME6UeSn2UenmRQ+lbmzB3rNo/1lEH&#10;552H807/yHAT8iEPy9rYBIeSk03IhzxoE0uB45/ahDZx3Bo2x2JT2mURWeXvTg/bnub9plhwWM7j&#10;2sSyFWuXxw7axLGFcYLFUmCzHMp4tQnhIvSPTRj7N6Eu5eHiCaxjnFg1jvMeIy5erV6MEq3arorC&#10;qnGso21uQh4uRotQihdWIH8//6iwat94VJxPPHaYj8Xd8Yl75FXzsa5xoqqbmP/sv8XBD/7vGH/3&#10;D2OU6w1Xo3H5H3NPLNa6PtwEh9OVJX0m21HfeDPi538V8/f+Pvpf/t0onmXNyBc1rFof98t+oq0/&#10;q8XqeXjWFD9//rJ/DVHvXI1qvBNxsBvd/t2oh5t58vOp3+Iw5KPf34vh4F5U7SjqS69kGyvdM/OQ&#10;n1X5PahqvBVD+V7W9GCRt8VnR+POCvVwpLLqWLNqfa6afinHqnkocawjHyWeFzbUOYvV+V3nUoCh&#10;j3FpiIfr4pZDXa6JO5Q//eJnOfTMoXx3adbl/toZ/6ifpXkVXX6/uq3bjCv7w2Hci75x2jkqrxu9&#10;9Z1obr696FORa+qX/vOsYaU8PC6x0udzrOlvf7hY77955Y18fvK/c37qfJSKW9P/pquqrOPFQJRx&#10;5v4EQ/keZIk76+28wlM7nGEGNyEPpXjPPx9lbMjvHOYcteins/38Pmj+24h2HNtlPey7+Xnpr/nf&#10;fJjnHJZ7XOR3FEuYzfrDsWPRgCL/lU5c3rq0+Lw78d3xKq/vD/YWe2FUk52Mo16OyY8YB+rsM232&#10;7xhNovvop9Ht7UYz2lrmYZHqiR/Z59qhjuZEP8uUYtaXNn2Y7xOnH71s3/ja/dFvOX4sRsajj+8/&#10;l7oQCBAgQIAAAQIECBAgQIAAAQIECBAgQIAAAQIECCx/O8aBAAECBAgQIECAAAECBAgQIECAAAEC&#10;BAgQIECAAAECBAgQIECAAIGXWsDGTC919W9s4cvCCBdhcYSLUo5NaCgsN6EW5OEsBMoCYkcb/J02&#10;/pd+EbJDuE2xPNoQ9bT1uY57s3VYnDb/R9eturHsUTwv+vM65q911Oeq48Q6yrEpdbnqmLsJ5bhI&#10;9bGq5zrGzFXzsAn1sQl5WHWcKfWwCeUo+Vi1XZVybEK4COUolquWY9W62JR2uWo51tFHV81Dub7U&#10;5yp9ZFPm8VXLsYrBOupBHOsXWLVNrD9HYiRAgMBmCpR7kk24Lznve8zNrB25InBxBFYda9yvX5y2&#10;oCQECBAgQIAAAQIECBAgQIAAAQKbKbDK7wr8/7vNrFO5ujgCq/TPorCuPnqcj9zUt2zwXX1tsSl5&#10;d/uD6HNT4qrsTz00eaz/3O8f15WHUh5hMwQuyvdyVv3uW2nbx33jfOpmHf9GRB9d1t151+X5tCCp&#10;nrVAaVerjjWfz2OVcQ55OMeg8mfo8pHzb18m48+HMk4IBAgQIECAAAECBAgQIECAAAECBAgQIECA&#10;wMUU8G9zL2a9vuylKr/DPu/fY29CHi5SOzBWbU5tatubUxdyQoAAgacRMG4/jZJzCJyfgPvc87N/&#10;OOWjv0MePT/8+Yvy/ij/R88vSr7lk8BZC5TvY1+U7/qX/r3q/NF13VmTPzH+ozHq6PmJJz/mw1Kf&#10;q1z/mGif+fA66uOZEz1xwdn8W4MTCbxgL0vfWLV/vGBFPrPsrmOcKHWxCf10FaT1/1ueVXLjWgIE&#10;CBAgQIAAAQIECBAgQIAAAQIECBB4ksCqvw8s/097HXE8KY8+I3BeAtr2eclLd9MF1tE31hHHJjit&#10;rRx1FbnAYfT3bkf/yfu5rmEXVVnu8CnCOvKwahxPkc0nnrLK/UT+S7hoX387DkZbMf/g59Ht3Y2m&#10;HT8xvcd9uEo+Spzr+l3/i1wfj7N91uPHdZFrfI63otq6FF3pH/c+W6z9GVFnlE/uJOuqj5L3frob&#10;/cFuVJPtiK2dGPIeODOyLFaV3/PIY5HfLRv2d7P/5uETS5CuWp/rLMcyw6f7uWo5Tpfq8VXrcFhH&#10;GY7b5nHenuXVSuUoTa6sb1vaXra3pm5yBMxw2BRnOXf05TufTzuBPCrjeX2Xa+x23SxGXa6zm+fM&#10;m1GMmvbw7MPEHnXtsxzL+OpL15dlOepLz3L9GZ1b6md2+6PY/0//Oqqdy3HpH/8v+Xz1uL+fJt0c&#10;I4b9OzH9u/8SVdbZ6Ku/uhjT7o8hp4izrIVcVW3G10bf7S/uIVaJ7xRZcMlGCZT2kGND3gvlitkx&#10;HOR+FZm/sh72Tjl2OGeVe6b9+XQxhR59X7TLSeugny/beF5UrruU827d1NHl4UUo/98nx4Qyx5Ub&#10;1HpyqbTAww8//9RnnM2Nr0Szcy26Tz+O/rMPo7mS/f0R15TuX8ayk6F897Ar637nhyWVR446ec4j&#10;j5+MyGsCBAgQIECAAAECBAgQIECAAAECBAgQIECAAAEChwLlWyYCAQIECBAgQIAAAQIECBAgQIAA&#10;AQIECBAgQIAAAQIECBAgQIAAAQIECBAgQIAAAQIECBAgQIAAAQIECBAgQIAAAQIECBAgQIAAAQIE&#10;CBAgQIAAAQIECBAgQIAAAQIECBAgQIAAAQIENkMgN+8dclPyxSa+ucFvffPtaL/01Yitrc3In1wQ&#10;IECAAIELL1BF1PnIOXnxiHwtECBAgAABAgQIECBAgAABAgQIECBAgAABAgQIECBAgAABAgQIECBA&#10;gAABAgQIECBAgAABAgQIECBAgAABAgQIECBAgAABAgQIECBAgAABAgQIECBAgAABAgSeVmCoor78&#10;SsR4Ev3d2xFlzeHIdQ4fF6pc+7Cq81NrIJa1IJsbX4lm50r0dz6K4dMPsTyu3bygx+t2vKjf6OYx&#10;7N5ddo3n2PSzd8awn+nu7UY9uRT1ePu475Vu2rRRTfJY9tthtpcHntB3X9A6kO0NEVgM/aNFZqps&#10;b6Ncl/5kmHdlvfqTR07zuoqu76Oad1Hn81DX0bVNtPVoMeOsHP3JLA19vltrjCdjP+XrRJ5PY/7O&#10;j6L7xY+jPzhYPY8ZZXfvs9j//r+Nve//m4xzTeNEm/cBzSiGbpaP+eHc9xwHx1MKu+zsBOrJJCOv&#10;o58et7HtZpxt47CfZfPY66Z563Tc76bzWUzn2X4O+2KVfb5cU5V7zZMhz4vZbgx5vNrKOW9xH3ry&#10;hBOvM/76yivRXL8ZQ+al+/Bn2QkyzYfjPLykzTSbo/va0l/y+q606xNRekmAAAECBAgQIECAAAEC&#10;BAgQIECAAAECBAgQIEBgFYHyLSuBAAECBAgQIECAAAECBAgQIECAAAECBAgQIECAAAECBAgQIECA&#10;AAECBAgQIECAAAECBAgQIECAAAECBAgQIECAAAECBAgQIECAAAECBAgQIECAAAECBAgQIECAAAEC&#10;BAgQIECAAAECGydQb1+Ond/+n2Lrd/5FNJdfi8jNxQUCBAgQIEDgLAWGqA6jH/p5DIO59yy1xU2A&#10;AAECBAgQIECAAAECBAgQIECAAAECBAgQIECAAAECBAgQIECAAAECBAgQIECAAAECBAgQIECAAAEC&#10;BAgQIECAAAECBAgQIECAAAECBAgQIECAAAECBC6iQFnPsL5yPaIexbB/N4bpfkR1tOLhQyXO48N0&#10;b3Fe5FqIL3sods3lV6O+fjP6g92Yf/CziC5dHuf3soO9iOVvRxGXrkYMXfR7n+ba212+fn4FGTKx&#10;4d5nmewsqlwHvN7azvSPMjBE3TRRTXYWGRr2d61P+vyq5qVMqWrbLHeuiZv9oM22d39x3Dw6K+vj&#10;rkFlVvpYN40mn0t882Yckzbb+cnE1pDOJkZRyluPJxGjyaIvD+mwKmoVdQw5P/U5jsTR/L6Giqqq&#10;bAtZL4v9CHJ8PB6XNlFWnp6LwCjnp3L/c5D3kYfz1FZpzyfC/uwg+hONetrPYt5lX8/ryp1nnc+T&#10;bP8P9/c+x5d+v9yfZrubZDr1iUgffplp1xlHffOtxRg1e/+nOYUfPHzW4fshmhzLmsV9W+kYeZ+b&#10;12dqh33vMffDj4nNYQIECBAgQIAAAQIECBAgQIAAAQIECBAgQIAAAQKPEii/aRcIECBAgAABAgQI&#10;ECBAgAABAgQIECBAgAABAgQIECBAgAABAgQIECBAgAABAgQIECBAgAABAgQIECBAgAABAgQIECBA&#10;gAABAgQIECBAgAABAgQIECBAgAABAgQIECBAgAABAgQIECCwWQJlI+KmjfbW13Nv3yGGPrcfPtyc&#10;eLMyKjcECBAgQOCCCTRN1Ndfj7brohptRc7CF6yAikOAAAECBAgQIECAAAECBAgQIECAAAECBAgQ&#10;IECAAAECBAgQIECAAAECBAgQIECAAAECBAgQIECAAAECBAgQIECAAAECBAgQIECAAAECBAgQIECA&#10;AAECBFYRqHLN3Lx+sVzfc16zr6qiysdiqd6hX6UQZ3ztEPXO1WhGkximu9Hv3Yv66muPSbOK2U//&#10;Kmb/8OMYf/W70X75WxF1/ZhzX4LDpXInk2i/9K3o79yOKi3KoeolW5+5rEddyn4u/ewsm1kpV669&#10;XfpHqdL+sw9z/e1cAzSPPc/Q3fk4Yj6LevtKpj3KBpaD2lEbq5qotnYW2Sl9NzJ/MeQ5AoGzEMi1&#10;cGPI9pfr0I+q436Qs13Mhi6b5YpzXUbd9dnv5tPI0TT6bOvzuolRXdr0c57Dz8LvC+PMMmYfr8t8&#10;PJtmv58f3sPcv5H5whg+d0K59GA36ybHrp3LOVavYXwo81ybY0+OP1ljMeT4JBCoJ9uL9trP9u/P&#10;UZNmnH25Kq1k8byXbaU/MU7sZzvv8s+ye/cxabdinH2+NNvjkO+yLwyzvajbnJPHmU454wlDQklt&#10;dOtrsT/ajv6jn0e/ezeaxXXHsZZXZSptcywr9+tHoeRvnut9lz03FukcfeCZAAECBAgQIECAAAEC&#10;BAgQIECAAAECBAgQIPD/s3fnT3JdWWKYz1sysxbsJAjuZHdzep0eDVvjGXlGS4QtS+GQQz/YEf4/&#10;HQ7LssKyLVmSZ0bT0ROzdPeou2eaZHMnQRAgqioz3+Jzs6pIAARIVKEKqAK+W8zKzLfc5Xv3nvsQ&#10;xbiPAIFDCnzx1/VDZuA0AgQIECBAgAABAgQIECBAgAABAgQIECBAgAABAgQIECBAgAABAgQIECBA&#10;gAABAgQIECBAgAABAgQIECBAgAABAgQIECBAgAABAgQIECBAgAABAgQIECBAgAABAgQIECBAgAAB&#10;AgQIHJfAOOTDtCUCBAgQIEDgoQlUk1nMvv9HEfPtaC4+GzEMD61sBREgQIAAAQIECBAgQIAAAQIE&#10;CBAgQIAAAQIECBAgQIAAAQIECBAgQIAAAQIECBAgQIAAAQIECBAgQIAAAQIECBAgQIAAAQIECBAg&#10;QIAAAQIECBAgQIAAgZMuMPbLGBc7UTVNVJO1iKp6OFUu5SwX0e/czHInUU03Hl7Zh2hhPduMWNuI&#10;4dMPYtj5LKoYY6zqiHH8IrfSplyDePF3fx6LX/wk2nMXIp7/Zu5v8nXLcV+c8UR8qrLpk1d+EO3T&#10;z0V17sqqrz0RDd9r5JhrYXZv/lWMffaE516JZuP8Y9b8KupzT6/W/VzFkFvHxENq6bjczhgyy3o8&#10;FVGX8XZLymFZTzO21XUM85s5FMvapE/ueLxFxsdjEKiadpVr1Q/RZp+7NXVjl1PGg/W9MkMvMphU&#10;XRdN30eX81DVttHkHP7EpNLWZppzcY7nYbE3DxeZQ6Y0HHLt4ugWGUc2c466/bodLte8zqtYlHll&#10;XxgX8916lqwfrAscrjrOOhkC0/WsR/bV7Gsx7HaE9ck06nI/GWVuqmKZ+5Y5tvfTVjfPQ3ePLUfM&#10;6km0GWeqks9+yo9jl/fz8+xnmV+s7udz51fGmyGaS89Gc+Zi9Dc+jOHaB9FeuJz3tiWz2ztpk5vq&#10;OsvMzWN+zh4d3f2s873Kq1Ty9vz2q+2dAAECBAgQIECAAAECBAgQIECAAAECBAgQIECAwL7A7l/a&#10;9795J0CAAAECBAgQIECAAAECBAgQIECAAAECBAgQIECAAAECBAgQIECAAAECBAgQIECAAAECBAgQ&#10;IECAAAECBAgQIECAAAECBAgQIECAAAECBAgQIECAAAECBAgQIECAAAECBAgQIECAAAECBAgQIEDg&#10;yRVo2pg8+82IqooYx3wNT66FlhMgQIAAAQIECBAgQIAAAQIECBAgQIAAAQIECBAgQIAAAQIECBAg&#10;QIAAAQIECBAgQIAAAQIECBAgQIAAAQIECBAgQIAAAQIECBAgQIAAAQIECBAgQIAAgVsFqjqWb/1N&#10;vn6aa/d9IyavvR5VNHlErt93zKnKdQK7z67Fzl/8P1Gvbcba3/snUc3OPJSyD9y0wtHOot44E92H&#10;b8W4dX13ecNCdWvKNvU3r0f/0btR1U1U557J5RCbh6B5ayVO3udx6KO59GzEU8/n+pBZv+EJWhuy&#10;rmPc/ix2/vLfx7B9Mzb+8f8czcb5k3eRHqRGYx/tlW/Exu//i4jNC1G1kwfJ7eDn5lqjk+d/K6KZ&#10;rOJYpPmtg27M/tY89UJMvv17MX36pYi6PXgZziBwHwJVBrgS+1dp6HI2rXMOKEFvN/R1/RDDrZ1z&#10;tefgv7qMqVWfcTX7dt9kGbn+bruau0tZDzh/533BahnfoeTzgHkdvGn3dUaVY72aZpy5voxhudw9&#10;5wGaPmYMGeZbOTel69pGxpK8hiuEB2h/WQc5Y0377MtRTdqo1jf38ryvJjroMRWoJ7PsF1WMy3l2&#10;t92+O2uzn+S94rzqVstnL7M/zrtljr6xRJTYXu7k9i/64izn2Enpo3eMz7HbjugW2e2mUc+ynPFr&#10;BkWZGzcv5vz4bHQfv533t2/G5KXv5v3u3ebIOiYZG1ZZ7l2bEodKHb8yrepdjtmNg195rJ0ECBAg&#10;QIAAAQIECBAgQIAAAQIECBAgQIAAAQJPtMDd/kr1RINoPAECBAgQIECAAAECBAgQIECAAAECBAgQ&#10;IECAAAECBAgQIECAAAECBAgQIECAAAECBAgQIECAAAECBAgQIECAAAECBAgQIECAAAECBAgQIECA&#10;AAECBAgQIECAAAECBAgQIECAAAECJ0Bg/+HCew8rPwE1UgUCBAgQIPBkCezPxU9Wq7WWAAECBAgQ&#10;IECAAAECBAgQIECAAAECBAgQIECAAAECBAgQIECAAAECBAgQIECAAAECBAgQIECAAAECBAgQIECA&#10;AAECBAgQIECAAAECBAgQIECAAAECBAjcW6Cuov/4nVj89X+IWMxj+urvREwn9z7+SPfUMVz/KBb/&#10;5c+iOXcxZt//w6hm45GWcGSZjUNUkzaqc89Es/leRK5xOEZui/q2IqrcMlx7L4bPPok629RcuBJj&#10;GpfjpRRIx4R7slKV/fzaB9F/9E5UTRN1O832Z594jCDGYYjm/NPZ3y/vXtuH3d+zvMkL3472uW8m&#10;bY7J8rrVt9TvmZdj89zTEe0sr0O7W0+/CRy5QI7tOvvXqgv20eaa9GW076du6LNnPngQnPfLaMcu&#10;2r6PnXYtmmaS3X63rEPnnnUdF9vRvf2riI3NmFx6IWKS8ephj+d9rHu9ZwPLGK6aWYxdH9HNo8pt&#10;463Q9zr3Xttzbhp3tlZtrWdnoqqaex15oO1V3cT0e3lv0y3yPmcvPh7B9T9QJRx8ogSq6Vr2r4wR&#10;3TJfXdZtjGkzjTrvD6ryNVOfcWKefaYMvfJYi+28P88euto35KdZ3kfU2Ud3t6w2r+5Hx+2bMeS5&#10;Tbuec91a7rj1iN3j7vxd5RhvLr8U1S9/Et0Hb+WYyvGUdbk9jVFnTGuzP5dhVnIt78sSz/a/3H5C&#10;xqM6umsfRf/OLzKenI/pC69FVuyOo3wlQIAAAQIECBAgQIAAAQIECBAgQIAAAQIECBAg8IWAvyZ9&#10;YeETAQIECBAgQIAAAQIECBAgQIAAAQIECBAgQIAAAQIECBAgQIAAAQIECBAgQIAAAQIECBAgQIAA&#10;AQIECBAgQIAAAQIECBAgQIAAAQIECBAgQIAAAQIECBAgQIAAAQIECBAgQIAAAQKPWGDMB4l3v/lV&#10;jFtXo77yzWifej6f7js84lopngABAgQIECBAgAABAgQIECBAgAABAgQIECBAgAABAgQIECBAgAAB&#10;AgQIECBAgAABAgQIECBAgAABAgQIECBAgAABAgQIECBAgAABAgQIECBAgAABAgQIECBAgAABAgQI&#10;RDRnzidDFcPWpzH2XX56SKnKMrevx9jNo9o8H1U7fUgFH7KYqo7Za6/H9JlXcq3hl6PK7zGOt2VW&#10;vnUfvBnjcieap74XzcaZPCSPC2sS3wb1BH2pYozuw9/EuNiO9qXvRb154fFt/R3j4aE2NONJ1ZQY&#10;cvuY3K3DGPVsI2Jtc3fMPsp6PlQUhT0SgabJYnN+G/po6yrqyO9Vn30vt+VPNwy5t0SGu/XVr69x&#10;OWsxLKPp+sx5jGVdR519vylz0iHzLKWWOW35yQex82f/e1TnLkXzR/9j1CdyXk6Bpo2YreV7Ciy7&#10;B2p3uVYx5NXYvpGPD8hrU/KtyzU8gpRxqb303KqIcm9V8peeZIHsu5NZ9q86huUi+91yNWTXcpxN&#10;ctsqZUcpMWLRL/ZiRBXbXX6+Zd6a5XjP0PKlNM63Ms+8j5+u59idfGn/XTdkvm3e11bTjRg+eXf1&#10;b4FmlnPlHbGkRLL2jnGxzLKG1XF3iWXZnv7j38TWf/7X0T73SkyeeSnn6By3EgECBAgQIECAAAEC&#10;BAgQIECAAAECBAgQIECAAIF7CPhr0j1gbCZAgAABAgQIECBAgAABAgQIECBAgAABAgQIECBAgAAB&#10;AgQIECBAgAABAgQIECBAgAABAgQIECBAgAABAgQIECBAgAABAgQIECBAgAABAgQIECBAgAABAgQI&#10;ECBAgAABAgQIECBA4BEI9F3Mf/Xj6H/zN7H2B/8iH9L7coz5sGGJAAECBAgQIECAAAECBAgQIECA&#10;AAECBAgQIECAAAECBAgQIECAAAECBAgQIECAAAECBAgQIECAAAECBAgQIECAAAECBAgQIECAAAEC&#10;BAgQIECAAAECBAgQIECAAAECBAg8SoEq8mfjfMRkGuP2ZzEsd6Le2IwYj79W4zjEcPNaxNBFvXkp&#10;qqaJqKos+yEUfpjmZb0mz78W8cI96ljqvpxH9/4b2YQx2isvR7TTbFO254Q26TAMzjmYwNB10X/4&#10;6xj7Idpcn7qazQ6WgaMPIPAVA63ElZMaWw7QQoeecIGcBqJpdyvZ99GWOfaWKg/ZDfvcPj7gvLDs&#10;+mhy/fsq+3TX1FFP2qizpK8YAbfU4l4fq+g+eCOWH74ZbZtxqi7teLAc71XSA23PNpf7hemrvx3N&#10;+WeiuXg5Pe8xL99vQWMf1XQtmgvPRH3mQs7b93vifRyX9zorxlJH6YkWKKOpyvvC8op+mc+r6HLL&#10;GLNmEk2d98CrA3IcD33s5Pgu95IlVux0eexqZ7mlrGIj79lvjywl4zw97+MzwOR9Rt7H13Vu+/px&#10;Ue7Fm/NX8nUpuo/eje7qe9FeeDbGcv7enLmqVhbRlm2rgnbjQpd1vGfKeka2Y7j5SQw3LmRWw5EO&#10;q3uWawcBAgQIECBAgAABAgQIECBAgAABAgQIECBAgMCpFdj7S/uprb+KEyBAgAABAgQIECBAgAAB&#10;AgQIECBAgAABAgQIECBAgAABAgQIECBAgAABAgQIECBAgAABAgQIECBAgAABAgQIECBAgAABAgQI&#10;ECBAgAABAgQIECBAgAABAgQIECBAgAABAgQIECDw2AiUB1LnY4TzQcTDjfKQ3mv5QOJ80PCQDxZf&#10;Pfz7sWmohhAgQIAAAQIECBAgQIAAAQIECBAgQIAAAQIECBAgQIAAAQIECBAgQIAAAQIECBAgQIAA&#10;AQIECBAgQIAAAQIECBAgQIAAAQIECBAgQIAAAQIECBAgQIAAAQIECBAgQIDAqRMYo1o7E/V0Pcbt&#10;GxHznYjxYTQi1+4dh+hzzd5SXr1xLqKZPIyCH7yM8e5AVVVFl+sQ91ffS89ZNE+/mOsQ13GPwx+8&#10;HnI4+QJ1E+ONj6L/KPvEZBJ16RNVbjv5NVdDAgQOKVDluM/gH8PQR5PvdU53ZbX6Mu6H/OnH/sHm&#10;2cxoMSxjmq+SaZfzTJPzZ91kuYdNOX+NuZZ+//6bWckh2mdfyZi1lhUvc/UJjFjpOnntRzHJulbt&#10;NFtdhA+bSvuqmHzrd6O9/FI0+SrX70S2+7BNdN6JEajqSfbZSQzz7dWYKxWbNG1M8rkV+3Gizzgx&#10;X+bzLPKn6/tY5tisspuOe918bTLLuHJHny8xZ76VB/V5X7+RN9b3Hw/qjbNRX3o+Isf/8MFbMb7y&#10;wzw/x8Atqc78m1LH/UrmvmXGuHHIWt6rqHJf3+T4LDEvx+ruOD2B8eSWdvpIgAABAgQIECBAgAAB&#10;AgQIECBAgAABAgQIECDw6ARu/wvVo6uHkgkQIECAAAECBAgQIECAAAECBAgQIECAAAECBAgQIECA&#10;AAECBAgQIECAAAECBAgQIECAAAECBAgQIECAAAECBAgQIECAAAECBAgQIECAAAECBAgQIECAAAEC&#10;BAgQIECAAAECBAgQeNIFyoN8mzqq9XP5YOEx+g/fiJ2/+L9j+cuf5EN984G9EgECBAgQIECAAAEC&#10;BAgQIECAAAECBAgQIECAAAECBAgQIECAAAECBAgQIECAAAECBAgQIECAAAECBAgQIECAAAECBAgQ&#10;IECAAAECBAgQIECAAAECBAgQIECAAAECBAgQeEQC4xBRr69HNduIYbETw3wrYhyzNmVx3WNMJfuu&#10;i/Gza7l2bx315rljL/IYW7OXdR39tfdi3L4ezZmLUZ97OtvW5L7iKd0mUGUHyOv+2KdsZv/JBzHc&#10;vBrV5oVoLjyTfaJ0fn3isb/2GviEClRRNe1u24cu2sg4d0us64ch+jLxPmBa9Jl3169m6kXdRF1P&#10;SkkPkKoYtj7LePV2RDuN9vJLub5+mb9Obqqna1GvbaT3EdQz4/Lkyqsx/a3fi+b85ZPbaDU75QI5&#10;97fZX9tZjP0i74PzWRV5z93msyxmbcaNcnuQachtO/18dTu+7PuYd8u8a9jdmXfMsT6ZRbW6l9g9&#10;vvweM64MO3kPnzGmnm3m/vuMCFlWlWW3z7yyqtvywzdjXO58kfH+pyx+Ute33b0sM8bdO2W+JRaW&#10;emb9d/9tce+j7SFAgAABAgQIECBAgAABAgQIECBAgAABAgQIECCw95d2EAQIECBAgAABAgQIECBA&#10;gAABAgQIECBAgAABAgQIECBAgAABAgQIECBAgAABAgQIECBAgAABAgQIECBAgAABAgQIECBAgAAB&#10;AgQIECBAgAABAgQIECBAgAABAgQIECBAgAABAgQIEHj0AlXVRDXbKE8cju79N6J7741oLr8Qk2+9&#10;vvvg3nw4sESAAAECBAgQIECAAAECBAgQIECAAAECBAgQIECAAAECBAgQIECAAAECBAgQIECAAAEC&#10;BAgQIECAAAECBAgQIECAAAECBAgQIECAAAECBAgQIECAAAECBAgQIECAAAECBB6+wJDr556JerYe&#10;fd/FuHU9xhhy7dwm8sOxpqGbr8qrmklUm+ezrOrYyzzOBhW3ev1sTL/5etRnL0a9dibbk5bS7QK5&#10;JvOw2IlYbEeVXlXT3r7/MfpW5Rjq3/t1DDs3Y/rct6LeOGdd6sfo+moKgbsKNDl/lvms76PJt6bK&#10;X3tpHIZY5mu1/wEm2WW/jPWcsyPjaZcxtG2bqKs6S60y14NP3lXWsf/0vRiufxJ1zsfNxWdPfqw6&#10;6vX9V/kd3G7/2noncD8CVTONqs37njJ++8XqlDrqWG9mu2Mun2dRRvLOMu+Rs08uhy52huVqrJew&#10;UqLJ5nSW71/EldXWElfyvqrEhGp9MzfV91Od3WPynObpF6NaOxvDJ+9Hf+NatOt5D3tLKqVN6hLb&#10;dlMpfzn2XxFvcixlLKzqOsZVrOr3T/VOgAABAgQIECBAgAABAgQIECBAgAABAgQIECBA4K4CB/gL&#10;113Pt5EAAQIECBAgQIAAAQIECBAgQIAAAQIECBAgQIAAAQIECBAgQIAAAQIECBAgQIAAAQIECBAg&#10;QIAAAQIECBAgQIAAAQIECBAgQIAAAQIECBAgQIAAAQIECBAgQIAAAQIECBAgQIAAAQJHJ5AP/q7X&#10;11cPHh7nWzHOP1s9uPwQzxA/ujrJiQABAgQIPEkCQx/Ld34Zi5/9cfRX34+q9niTJ+nyaysBAgQI&#10;ECBAgAABAgQIECBAgAABAgQIECBAgAABAgQIECBAgAABAgQIECBAgAABAgQIECBAgAABAgQIECBA&#10;gAABAgQIECBAgAABAgQIECBAgAABAgQIfIXAOEY1nUasnY0YhxhuXI0YvuL4I9tVxbizHcNiO9cJ&#10;bKLeyPLrKnMfj6yEh57RMETz9Iux/vv/fUy/94dRTSYPvQonv8C87t08Fj/9T7H9Z/9HDNc+OvlV&#10;foAajjmmxlwHs730XEyefy2qtj3VXfx+KcaMKw815Trgq/VGq69Zc/Tz40qskQgck0DVRDR1DLkm&#10;bht1Tm2lv+Ur/8uIEMPY5++cew9ZfBldy6GLSddlHmN0TROTehLVqpxDZpo5de+/EeNiK5qLz0V9&#10;5vxunQ+bnfNuF3iga3N7Vr6dYoEcvFWbY7Wd5i13RoHFTqzmy+wfa5NZjsK9qJBv24vFKk4sy9ra&#10;OdbLzUPZW+a6tcl0L67sWZQdXR4/344xP1ezzb176r39X/NW4lFz4XI0556KYft69J+8E1Xev2RQ&#10;+fzMEl/ajDO33sR0GYfuOd+XQFXiUt7jj/0yj8vvX2T3eb4+ECBAgAABAgQIECBAgAABAgQIECBA&#10;gAABAgQIENgXyP+jRiJAgAABAgQIECBAgAABAgQIECBAgAABAgQIECBAgAABAgQIECBAgAABAgQI&#10;ECBAgAABAgQIECBAgAABAgQIECBAgAABAgQIECBAgAABAgQIECBAgAABAgQIECBAgAABAgQIECBA&#10;gMAJECgP5C1P5J1uRNXkUurD7gN/q6Y8tPcE1E8VCBAgQIDAYy9Qxdh3sfzVn8fib/881v/gf4j2&#10;6Rey1TknSwQIECBAgAABAgQIECBAgAABAgQIECBAgAABAgQIECBAgAABAgQIECBAgAABAgQIECBA&#10;gAABAgQIECBAgAABAgQIECBAgAABAgQIECBAgAABAgQIECBAgEAK1NE+942IXL+vOndxtaTusbPk&#10;sr1VXcX0lR/EsNiOeuN8xGo932Mv+YgKyAas0u2VLusQV2efyj25fbx9394JT/Zbso3p0r31s1j+&#10;5hcxef6bUV98JvtCs2v2uOlkW6ff+HvRXno22/lstrPNnvG49otcAzTH8vLNn8fYzWOSY7te38wr&#10;uj9Wjv7iVtXeuqMfvJkda0jn56NaW18Nvy+VVo5dzGOYb0U1mUY12/jSITYQOAqBMs5Xi9APXbTZ&#10;7/K/TLvjvixT3w39oYspWQ1jH31mNOmWZfqOeT2JzTL3HHasZQWHbif699/IsZt1vvJyrqk/2x26&#10;j2u4OvQVOMSJ5V4gr9VY58VazXWHyMMpj4dAzlPRZnxoJ6v2DMvt1dxVxvWsbKu+GHA7/SLH+hjz&#10;nE+7jCVjiSV5XJN9aNbkHHbHeB8zrpQ5uPSxara+ijtf5PY1fBlP6vUz0Tz1fHTv/Cq6nFPH116/&#10;rb+Wstt8uEaZd/fj2bLPMu9xT7Mquy33dpmWi91ndOx+85sAAQIECBAgQIAAAQIECBAgQIAAAQIE&#10;CBAgQIDAXQXyL2kSAQIECBAgQIAAAQIECBAgQIAAAQIECBAgQIAAAQIECBAgQIAAAQIECBAgQIAA&#10;AQIECBAgQIAAAQIECBAgQIAAAQIECBAgQIAAAQIECBAgQIAAAQIECBAgQIAAAQIECBAgQIAAAQIE&#10;ToLAuHpIcDVZywf95sOp8+Hfq/emPLS3PORXIkCAAAECBI5dYBxjmN+M4fq1GBc7puBjB1cAAQIE&#10;CBAgQIAAAQIECBAgQIAAAQIECBAgQIAAAQIECBAgQIAAAQIECBAgQIAAAQIECBAgQIAAAQIECBAg&#10;QIAAAQIECBAgQIAAAQIECBAgQIAAAQIECJwugTGm3/zdmLz4nag3zuWauk2MuZbfsaZhiGrzfMx+&#10;97+NalhGtX7mWIs70syrXFu4+JRX+XxnGoc7t/h+i0A924z6/OWIt/4muvffyr73eq7bXNZsfjxT&#10;+9RzMV56NvvLEMc8qh4tYF3FuNyJ+V/8u1wH9EY0l56L+rjHdY6/cbEd87/8dzF+dj3W/+hfRjt9&#10;dW9c3q5dVXUs3/lFzP/2L2Ly7Ksx/c5/FVXdPlozpT+GAtnvcixE5Dzad7kkfZ2fcn36Vcr+GkP0&#10;n88R5bjb++negV/xVkU39LEcupiOfZ5eR9+20TaT7PcHzWu/mDJ2l6txU194OprLL2f19+u8f4z3&#10;wwhUef2XH7wV3a//MupzT8XkW69H1Yg7h7F8XM6pcqxW7TSbM8a4s51vu+N2fTLLW8rdmFB+b3fz&#10;1b34znKRMSOPKYflGJ9m/5lU2YfuCB8l3ozzrbydmkY9XctzywH3n6q8D2uvvBrzn/9x9B++mXXb&#10;iupMqed+qqLNObPOgvusTMm9xLJV3fYPue19zLrMoj5zMW9/8vkcOQfvNuK2g3whQIAAAQIECBAg&#10;QIAAAQIECBAgQIAAAQIECBAg8LmAv6R+TuEDAQIECBAgQIAAAQIECBAgQIAAAQIECBAgQIAAAQIE&#10;CBAgQIAAAQIECBAgQIAAAQIECBAgQIAAAQIECBAgQIAAAQIECBAgQIAAAQIECBAgQIAAAQIECBAg&#10;QIAAAQIECBAgQIAAAQKPWqA8JLjaOBvNhWdj3L4ew/bNfIB5WVY9H+972OeJP+pGKZ8AAQIECJwW&#10;gZxuy5S7mnvrKsbR5HtaLp16EiBAgAABAgQIECBAgAABAgQIECBAgAABAgQIECBAgAABAgQIECBA&#10;gAABAgQIECBAgAABAgQIECBAgAABAgQIECBAgAABAgQIECBAgAABAgQIECBAgMBDEsi1+upzl3L5&#10;vrJu37Bb6ENYvq+qm2jOXtorb6/ch9TkwxZT1XV01z6I/t2/jVjbjOlL3801D5vDZvfknZd9rWry&#10;ul/5RsTf/En0H70Zw3wrl42cPLYW49A/tm27rWElZpS1t/t5DDeu5nrcN3IN7txY1bnj+ALKuJhH&#10;996vY9zZinHIOFLWIb1beTl2l5+8F4uf/3FEt4zpt16PmJZ+d3x1KzWRnjSB7E85DqpcB7f0/6bE&#10;vNUY2HUoc2zXl5hQ+t2qsx4MKE/pSkzpl9F0feYyxrKZxLTJMlf5HaI/Z52qjMGzH/zDmHz2g2gv&#10;v7hbtzJ+T3KqssX5Ko6rsf9AYznzKVkdeZvr6K++G9s/+bfRvvBaTF75QUReL3HnJHesY65b6WeT&#10;tVV3G+Y7n/e5tXYaVT7ToqQylufdYjW+t7p5dsvdsTjk+yz7T5v3Uat79s/7fJ7XdzEstrN/5Tw8&#10;XctMVh16ld/9/CqxqXn6pajXz0X/6YfR5Tw+OXP+81NLrJnk/e4qzqyyrjIWDdFnPLq9LnunDBn7&#10;Ns7E2t/7b1btqNbWdfvPNX0gQIAAAQIECBAgQIAAAQIECBAgQIAAAQIECBC4m0D5v0skAgQIECBA&#10;gAABAgQIECBAgAABAgQIECBAgAABAgQIECBAgAABAgQIECBAgAABAgQIECBAgAABAgQIECBAgAAB&#10;AgQIECBAgAABAgQIECBAgAABAgQIECBAgAABAgQIECBAgAABAgQInAyBfJBve/5yrP/eP4vJy99b&#10;PWi4yocL5xN9JQIECBAgQOAhCFQ56VbV3iNNxiFyMn4IpSqCAAECBAgQIECAAAECBAgQIECAAAEC&#10;BAgQIECAAAECBAgQIECAAAECBAgQIECAAAECBAgQIECAAAECBAgQIECAAAECBAgQIECAAAECBAgQ&#10;IECAAAECBAicIoFhiHHoH/6afat1AnOtwFOTquivvhtbf/ZvYuen/ynG5TxrbrHhg1y+McZoL78Q&#10;9fq56K99GMONqwwPAnhijx2jnsyi2jwfY9/FePPTrOlxrwFaR79zI2Ixj3rzbNRrm/fuS1mVerqe&#10;v+oYyzkl9kgEjlqgdPnsY1W+IsdBU1X5Nb/vDYU+x0T3AH2vzDZ9nj8uM+98H+oquraNSd0+UEuq&#10;JvN46Tsx+87vR71x7oHyeignp2ssF9FdfSe6j3+TKIucih9gLi7X5AGuyz3bnFUqtmO/jHGxE5H3&#10;Wm4Z7qn1hOzImDBbW82O43Lr8/vutWYaTYkbq26c47rvY5kxZDv7+XBL35w1k5jmmL8t5TnDYjvH&#10;RBdVO8m5bi13H3A85JrdzblL0Vy4HOP2zRg+fjvHVemvX+TT5vM16v11vrOEMevVZz3HLw65pVp5&#10;TzDbiOlvvR6z1360+nzLTh8JECBAgAABAgQIECBAgAABAgQIECBAgAABAgQIfElg74mzX9puAwEC&#10;BAgQIECAAAECBAgQIECAAAECBAgQIECAAAECBAgQIECAAAECBAgQIECAAAECBAgQIECAAAECBAgQ&#10;IECAAAECBAgQIECAAAECBAgQIECAAAECBAgQIECAAAECBAgQIECAAAECBB6JQLV+Jiav/k7UF55d&#10;PbR89cDfWx7y+0gqpVACBAgQIPDECFQRq3l3jBjGyN8SAQIECBAgQIAAAQIECBAgQIAAAQIECBAg&#10;QIAAAQIECBAgQIAAAQIECBAgQIAAAQIECBAgQIAAAQIECBAgQIAAAQIECBAgQIAAAQIECBAgQIAA&#10;AQIECBAgQODAAmNZ4rCdxrD1ScS1D2Nc7OSGA2fzZJ8wDFGffSrq85dj2LkZ/cdvxzh2aQLy1HeM&#10;HBvV+rmoxj76reuRF/Z4m5RdZrz5aQz9IqrZRtTTjSzvXmVmv8u1wqNuY5xvxzj0X3Hs8VZb7o+v&#10;QOl9VdOUX9kvh4xqY0zy81jtxrfyu+v63Hqvfvp1NlX0pe/2y2j60ofze9PGpG1Xnw+b66rUMl73&#10;6vl1tXjk+7Oe/fb12P7x/5mvf/Ng8Sbz6t5/IxY/+5PoPnp7dc2OtH3NJONOndcsr/vqmh1p7jI7&#10;ZQKrSDBdW9V6nM9zmtwdtbOcP5v8KfvLlmXOo4u+i+3lzufxYshPs+xPTcaU21NGmvlW9rGcC9vs&#10;b6v8DxgNsh71bD3qSy+usi5jYsw4c2uaZD+us4a70SyX+s6fLuv5tXP9/gm3ZuYzAQIECBAgQIAA&#10;AQIECBAgQIAAAQIECBAgQIAAgTsE8q+qEgECBAgQIECAAAECBAgQIECAAAECBAgQIECAAAECBAgQ&#10;IECAAAECBAgQIECAAAECBAgQIECAAAECBAgQIECAAAECBAgQIECAAAECBAgQIECAAAECBAgQIECA&#10;AAECBAgQIECAAAECBE6YQD4Eu17fjPaZl6I+9/Re5Q74AOET1iTVIUCAAAECp0OgiurzJ5oMp6PK&#10;akmAAAECBAgQIECAAAECBAgQIECAAAECBAgQIECAAAECBAgQIECAAAECBAgQIECAAAECBAgQIECA&#10;AAECBAgQIECAAAECBAgQIECAAAECBAgQIECAAAECBAicPIFcUrhePxf1dCOGxU4M85sR45jrHtar&#10;1y0LIJ68up+UGhWvtY1onnohqqxT996vo+q7k1I79TisQLmuTRv15vnMoYnhs08ihuO/rsONa1lO&#10;H1WOy6qdRuRa4HdLWb2oZhs5RLNuy3l2vMU9j73b+bYRuG+BnA+ivMbs/7kUblPmh/hiPfp+7Mu0&#10;cejUDUPGzEUZZSX76HLcTevJKp4eOtNTd2KO82UX/Tu/jOWbP49xe+vwLciLsXjjr2LrT/+36N7+&#10;LzEOJVjcPY4cppCqbTO77A/98qHExMPU0TkPV6CerWeB1eo+chUk8tusnUTbNKuKlN7X5zif5zy1&#10;na9xL2CU7Wvt7EvdM1ffjnHnZk6FGRsmub/MhYdKVUyefSViMo3+o7djyDz3UwlZbcaa/fvc/TqW&#10;ekoECBAgQIAAAQIECBAgQIAAAQIECBAgQIAAAQIEjkIg/xolESBAgAABAgQIECBAgAABAgQIECBA&#10;gAABAgQIECBAgAABAgQIECBAgAABAgQIECBAgAABAgQIECBAgAABAgQIECBAgAABAgQIECBAgAAB&#10;AgQIECBAgAABAgQIECBAgAABAgQIECBA4AQJlIcL11U0z70WG+tnozpz6QRVTlUIECBAgMBjLlDt&#10;ta/Mx93wmDdW8wgQIECAAAECBAgQIECAAAECBAgQIECAAAECBAgQIECAAAECBAgQIECAAAECBAgQ&#10;IECAAAECBAgQIECAAAECBAgQIECAAAECBAgQIECAAAECBAgQIECAAIHjE8i1DWcbUa1tRn/9oxh2&#10;tiLGIRZv/21UTR3thSur/VHWQJTuKVBFFe2VV2M+mcZw/cPod7ajOTO75/GnckdVZ98o/eBJ6gtj&#10;1JvnI9o2hs+u5dAY8kofb/uHm59EDH3UZy/mOuBp/hWpnm3mOG0ilosYlvOojdOv0LLrcAJj9vkm&#10;quyLY66Dm7+jrdvbRsEi++u42nK4sdHlnBP9Mpp+iL5uYsy5Z5Jjbn8J3sPV+7SdlXaTNmPNLMb5&#10;zZXHbguKwkFcy/FDDDeuRv/Z1cznGNYubrKeVfaBct0zJh6sfrut8vtxEsg+N1nLPlGt5qH9+8XZ&#10;ZBLN/hyWh/TZX24ud2LeLfbixa7B+nSaY73021tSfh3L/ejQRUzzHjXjQhaQr4OMhXJ0zuGXnl/N&#10;46t73OsfR1Pm1tX9TA63qsk67pZdch6yP6/i0apGu1Htllr5SIAAAQIECBAgQIAAAQIECBAgQIAA&#10;AQIECBAgQOBAAl/9f3wcKCsHEyBAgAABAgQIECBAgAABAgQIECBAgAABAgQIECBAgAABAgQIECBA&#10;gAABAgQIECBAgAABAgQIECBAgAABAgQIECBAgAABAgQIECBAgAABAgQIECBAgAABAgQIECBAgAAB&#10;AgQIECBA4IgE8mm+zYXL0b76w2iefv6IMpUNAQIECBAg8LUCVUQ1OxP15oWI2TQPz0lZIkCAAAEC&#10;BAgQIECAAAECBAgQIECAAAECBAgQIECAAAECBAgQIECAAAECBAgQIECAAAECBAgQIECAAAECBAgQ&#10;IECAAAECBAgQIECAAAECBAgQIECAAAECBL4sUNW5iF++jjtVVRbzkMo6yrbkkob1bBb1xtmI5SJi&#10;52aMWzdi/uf/V2z9yb+K/sYnuezhcJQlPpZ5jWnUXH4h1r7zBzF99bejbtrsd7mA5GOSxr6L/rOr&#10;MS63sz88Wetgrtb/rJsYb34aQxkjx5WyvxTnIcuJoY+mrDv6lX0or8N0FlU7i+izXov5Xs0en353&#10;XNTyPaBA9v/SF8e+zxPHmOT3nPE+XxK3G7rDr46b2XTZ32PZRZPvy4ydY9VGm6+v7P4HbMJpOLyq&#10;J1FNJwmScaBfrqwPVe9hiHG+ldcsDdc3jtaxxP+8RlWbMbErdcz7gydrSjjUJXncT6pna9nf8h54&#10;mfPQ3j3CrJ5Gk/fFuzNSFX32y5vLndjpFlGNuXX3v1ib5D3onYM98xrmN1dzYb2+mTeq5f76EIrD&#10;GM3Zi9FeuBLDYieGj97K+fKLe9q23Kvtp8w/R070Y4lnOvU+i3cCBAgQIECAAAECBAgQIECAAAEC&#10;BAgQIECAAIHDC9zy16jDZ+JMAgQIECBAgAABAgQIECBAgAABAgQIECBAgAABAgQIECBAgAABAgQI&#10;ECBAgAABAgQIECBAgAABAgQIECBAgAABAgQIECBAgAABAgQIECBAgAABAgQIECBAgAABAgQIECBA&#10;gAABAgQIHLnA6kHEHuR75K4yJECAAAEC9xIoc2/dRvvqb0d97qloLr8YsZqP73WC7QQIECBAgAAB&#10;AgQIECBAgAABAgQIECBAgAABAgQIECBAgAABAgQIECBAgAABAgQIECBAgAABAgQIECBAgAABAgQI&#10;ECBAgAABAgQIECBAgAABAgQIECBA4MkUGPsuxuU86irbP92IqMqHY0iZ7zjfiWG+FdV0LarZWhZy&#10;TGUddfXHIapJ1nltM2IYYti6EctP3ovu3V9FtG2M+RNVbe3Dr3PPtSGbzQsx+9F/F1U7y34we3zM&#10;mib6j9+JxV/9+6gvXonpd/9B1NP1rxN5LPaX/l+duRjN+ctRrZ+NauiOt13LZfabHJOzzajOXsw1&#10;SHPsfUWq2knEZBLDzWsx7GT8KSO2xDnLhn+Fml0HFij9cDUPZN/sM9ZlH1tNp3v9rBv67Lb5pTlw&#10;zquZcpF9vs75us05aJ59um7aaLLMHH2Z4QE786piZQwMB6/Mozwjm1nlnFs1OabTM5aLbENuLCHg&#10;IASFrM/rUe5HMnZXs/Vdx4Pk8RUOJZsq10bO3xHdIsYsa/X5QJX8igLsOn0C2RWqNu8j82Z76ObZ&#10;L3bnyTb736zO/rzqG2V2GuKznZ2Yl36z18oqO/jGJO+ZVuN2d2P5POT4Hebbq7Gwmg+rQwSXVXZj&#10;3q+sRX35paje+OtYvv9mTL+33B1n1RiTusmwVQZZGThZw4xjXcYhiQABAgQIECBAgAABAgQIECBA&#10;gAABAgQIECBAgMBRCJS/rEoECBAgQIAAAQIECBAgQIAAAQIECBAgQIAAAQIECBAgQIAAAQIECBAg&#10;QIAAAQIECBAgQIAAAQIECBAgQIAAAQIECBAgQFvM1bQAAEAASURBVIAAAQIECBAgQIAAAQIECBAg&#10;QIAAAQIECBAgQIAAAQIECBAgQIAAAQIECBCIqKqYXHkl4tlXI8Zx98WFAAECBAgQIECAAAECBAgQ&#10;IECAAAECBAgQIECAAAECBAgQIECAAAECBAgQIECAAAECBAgQIECAAAECBAgQIECAAAECBAgQIECA&#10;AAECBAgQIECAAAECBAgQ+EKgaWL4+N2Y//Q/RrN5Iaa//Y+ims6+2H+En6qqjuUHv475z/8k2me/&#10;EbPv/oOo2skRlnC8WVV1G9XG+RhjiOH61RiX8xgWW7n24feiOXPBuof3w1/Wh8xr3py9mEtFPl5r&#10;RVZRRf9+6d9/Gu0L347Zb/3+am3M1ZqY92Nzmo8ZhmjOXYz13/vneX3XolrbOL62l25TR0xf+1E0&#10;F1+I9ukXsqzcUPrT3dKQu9tpTF76ftQXr0azcSbHcJXH3+1g2wg8gEDdRJRX6WFDH21+vrWbLXJb&#10;SbduW224z1+Lrotm7KMah+jqKupJxtLDZJhr9o6LRVZkGdVkbXf83GcdHvlhZZw3ed8wma0cx8X2&#10;oas05Bw+dosMHxm9p5vpcBjMexWffSBt22dejiGve13qLD3hAtl3s99W2RfGRd4/Dl3kzBV19r9Z&#10;3hftz0vlXuKzxc3Y6ZY5RvOcVb+M2Mj+VPbdlnLujZ2bq+Oq9dKHS46HT5NnXomdLKe/+nYMWzei&#10;mWV8yDIn5f7386KrchccXcah3VR23CWqlbqsduW+e83Pezl4I0CAAAECBAgQIECAAAECBAgQIECA&#10;AAECBAgQeLIF2ie7+VpPgAABAgQIECBAgAABAgQIECBAgAABAgQIECBAgAABAgQIECBAgAABAgQI&#10;ECBAgAABAgQIECBAgAABAgQIECBAgAABAgQIECBAgAABAgQIECBAgAABAgQIECBAgAABAgQIECBA&#10;gMCJFShP9vWA3hN7eVSMAAECBB5zAXPwY36BNY8AAQIECBAgQIAAAQIECBAgQIAAAQIECBAgQIAA&#10;AQIECBAgQIAAAQIECBAgQIAAAQIECBAgQIAAAQIECBAgQIAAAQIECBAgQIAAAQIECBAgQIAAAQIE&#10;DitQRRXDzWsx/y//OdqzT0X77b8fzXQtsxsPm+U9zys5dh+8GYuf/+kq/7Xv/n7EaVq7N5cZbi5c&#10;zteVGIYuxg9+nUxDtJdfjqqdna623PMqPYQduU7k+BiuFTn0fXQfvhkxLKO5eCWq6fQ4htFDuECH&#10;KCKvZzXdiMk3X989OcfF8a3JnWU1k5h943dieKmLqm6+psJZl3L8D/9hVMMQ1cb5veOPPsZ9TUXs&#10;fswFqrpezQPjWNak76Kp25xhd1N57/ucNw5pUM5bZmxpu4wv+aXPfl/GQdXke+47SL5VzrvL9/42&#10;Fr/5eUxf/HZMXvhORKn7qUg5/tuMrdn2VasXOwdr/H4b02BczGNcLvOatVHP8r6nSoOjmpuGMeqN&#10;s7H2+j9d1bPKz4er6H6FvZ92gVXXarPflr7bLTJEdKv+1kQds+zTZVzu3htV8enOVux02T9zcJfx&#10;Xfat5TF1vt+Wyr3oYns1/uu1jRzHd+y/7eCv/pJ3ZtFcejaaMxejv/5hDJ9+EO2Fp7MOdZQ6NiXm&#10;5DEl1pR69nnPs9un715ml/fI4/VPon76+czn8pENra9uhb0ECBAgQIAAAQIECBAgQIAAAQIECBAg&#10;QIAAAQKnUaA9jZVWZwIECBAgQIAAAQIECBAgQIAAAQIECBAgQIAAAQIECBAgQIAAAQIECBAgQIAA&#10;AQIECBAgQIAAAQIECBAgQIAAAQIECBAgQIAAAQIECBAgQIAAAQIECBAgQIAAAQIECBAgQIAAAQIE&#10;Hm+B/sYn0b33q6gn69G+/N18BnbzeDdY6wgQIECAAAECBAgQIECAAAECBAgQIECAAAECBAgQIECA&#10;AAECBAgQIECAAAECBAgQIECAAAECBAgQIECAAAECBAgQIECAAAECBAgQIECAAAECBAgQIECAAAEC&#10;BAgQIEDglAiMUa1t5vq5sxh2PovoFlnv8ZjqPkZ/82pEFVGvn8/307VW7zgM0T73WmzONmJMoq0f&#10;/+uIdhbNMy9HNPXxsR3T1ZDtEQpUdYxbn0b/8TvZuSfRXnk1+0R7hAWchqxyUJSB8bBSrvVdtTnu&#10;7iNeVXUdzbnLuzUbh4dVQ+U8SQKl65f157OvRfaxqswXVRVjzne7qYrl2GdvPfwYWfRdTPJVxtki&#10;y2nbSTT5cz9jYL8WZQIehzz/138Zi5/+x6jbaUxyXosm83mY4/eLCh38U11FNZlGlb7DYudQ9c4c&#10;YlxsRSzz/DZjdc7lR9v+vLfKOrbPvxZZ3RiK7WnxPfgVccZ9CtTNJG8RJtlv5xH9cnVW6cezHMv7&#10;qYSM6/MbMe9yrO+lNsfndHXM5wFltWfsMqbMsw9nPKhm6zkmmsNHmIxZ1ZkL0Vx6Nvqrb0f3/lsx&#10;eTGfq9HmXJthra1znJTwlVUocawbSjy7WyoHDDH/5Z/H8u/+PNZ/9M+iPfv03n3y3c+4Wy62ESBA&#10;gAABAgQIECBAgAABAgQIECBAgAABAgQIPDkC5f/8kAgQIECAAAECBAgQIECAAAECBAgQIECAAAEC&#10;BAgQIECAAAECBAgQIECAAAECBAgQIECAAAECBAgQIECAAAECBAgQIECAAAECBAgQIECAAAECBAgQ&#10;IECAAAECBAgQIECAAAECBAgQIHCiBIZr78fOn/7rmP/V/5tPqe7z4b63P2D4RFVWZQgQIECAAAEC&#10;BAgQIECAAAECBAgQIECAAAECBAgQIECAAAECBAgQIECAAAECBAgQIECAAAECBAgQIECAAAECBAgQ&#10;IECAAAECBAgQIECAAAECBAgQIECAAAECBAgQIEDgiREYh1wyd/1MVNNZDIudGLdvHl/b+z7GG5/G&#10;WDdRnz0fUdfHV9Zx5JxY7cUrMf3OH6TZZoyffRrNmQvRXHgmEZsscTyOUuV5GgRy3enh2gcxXP84&#10;6o3zUV/KPhGlf+sTx3b5xmJ7AN8S7MpLInAsAmNUOadV+VNSlfNdk3PdrSvSd2OXffAAffaOei67&#10;RUy6bpXnssm8q0k0WcCBcsxYNc5vxvDhb2IYhqjPPRXRtHeUdPK/Tl74Tky/94fRPvVChtpble+/&#10;7mMMUW2ej+b8M1G1k+N5fkDGnLFc8we47vffIkeebIHsB5PsZ800xm4eQ47l/dG71pT+t1f7HKOf&#10;LXL//nyV79M8Z5r3mbc/4iLH8pj31Ts38xY0z59uZCw4UDT4Eled5bTPvJR1qaP78M0Y+/mqjlXe&#10;z7S57fM65tZFxrj9+n8po7Jn63oMV9/L989irB6sXnfL3zYCBAgQIECAAAECBAgQIECAAAECBAgQ&#10;IECAAIHHR+D0/cX68bHXEgIECBAgQIAAAQIECBAgQIAAAQIECBAgQIAAAQIECBAgQIAAAQIECBAg&#10;QIAAAQIECBAgQIAAAQIECBAgQIAAAQIECBAgQIAAAQIECBAgQIAAAQIECBAgQIAAAQIECBAgQIAA&#10;AQIE7iaweuBwPkR4+1oMTT7cd7nIBxSv5ZEe1ns3LtsIECBAgAABAgQIECBAgAABAgQIECBAgAAB&#10;AgQIECBAgAABAgQIECBAgAABAgQIECBAgAABAgQIECBAgAABAgQIECBAgAABAgQIECBAgAABAgQI&#10;ECBAgAABAgQIECBA4GEKDFGtnYmYbkb0H8Vw81oun5vr51a5nu5RrqNbVTEst3Ot3ptR5ed682Lm&#10;nwv4nralerPuMfbRvfOrGBdb0bz03Wg2zp6+djzMLvYElFX6dPfBWzHubEX70kvZJ7J/l/WpT1v/&#10;fgKulSYSODaBqo2oy9w5xDj0Ma0nGQbK935VZNePMYzDoYtf5NzTdss8f4xlltW2TTR1c6D8Sqxa&#10;fvph9Dc+Xs1dzVPPZ53LvHaKgtUwxOQbP4zJK9+PajLbvV85YP3HPL4581Ssv/5Ps/1N3gdtnC6D&#10;A111B58YgWaaz6lo8zYy40A33+1zOfxm2Y/rHIL70eHWOFG2zdpJtE2b8aTcWOyl8rHvYlhsR5X7&#10;6mk+/2J1j7p/wCHeqxwXz7ycBW7EcPWd/DfB9cx3Y/VPglL+rVGiH7vdsJHn3J7ye4mDZWxmfceh&#10;W73ffoxvBAgQIECAAAECBAgQIECAAAECBAgQIECAAAECBL4QKH9VlwgQIECAAAECBAgQIECAAAEC&#10;BAgQIECAAAECBAgQIECAAAECBAgQIECAAAECBAgQIECAAAECBAgQIECAAAECBAgQIECAAAECBAgQ&#10;IECAAAECBAgQIECAAAECBAgQIECAAAECBAgQIHByBPIh2FU+6DfyQeXjYmf1UPDVw8BPTg3VhAAB&#10;AgQIECBAgAABAgQIECBAgAABAgQIECBAgAABAgQIECBAgAABAgQIECBAgAABAgQIECBAgAABAgQI&#10;ECBAgAABAgQIECBAgAABAgQIECBAgAABAgQIECBAgAABAgSeVIExl89tJ1FvnI0YxhhvXosYh4jq&#10;qEGqGLe3IuZbUTWTqDYvZMGlkKzAKUvjMMSQ6w1X65vRXnk1op0eg9cpQzlsdas67Y68sx22Noc+&#10;b+wW0X/0Zg6dLtpnXolqkn3i9HXtQ7ffiQ9RoIyXr3odffB+iI07xUWV8V7mtKrZHfvDMpq6+fxq&#10;lCjXj31Os7lu/SGbueiW0fZdnj/Gsm1iUrf5effnfrMcs/D+w7di2Pks6kvPRX0m5+JTGKvqtY3V&#10;fUuV9y+fp68aF/v79g/O+5xy3zN97e/H9Ju/kzF7tr/n9L3f2bbT14Ino8Y5zupJ3m83eX8QeR+5&#10;3Mmxtzv4ZrmtLvdD90hlrE/b9kt7x+U8IuNCNBl3Jvk8jFVwOfyAHrM+zfkr0Z67FP3Wp9FffW9V&#10;xzrjWlvXu9nv1WI5ZDz7iuBRZ4xapb7P5ua/KyQCBAgQIECAAAECBAgQIECAAAECBAgQIECAAAEC&#10;9xD48l/C7nGgzQQIECBAgAABAgQIECBAgAABAgQIECBAgAABAgQIECBAgAABAgQIECBAgAABAgQI&#10;ECBAgAABAgQIECBAgAABAgQIECBAgAABAgQIECBAgAABAgQIECBAgAABAgQIECBAgAABAgQIEHg4&#10;AlXUs7V8Znkbw2InhhufRPVcnY/0zQf2SgQIECBAgMDxC1TVF2WM4xeffSJAgAABAgQIECBAgAAB&#10;AgQIECBAgAABAgQIECBAgAABAgQIECBAgAABAgQIECBAgAABAgQIECBAgAABAgQIECBAgAABAgQI&#10;ECBAgAABAgQIECBAgAABAgRSINfqq+uozlzIz30Mn13b3XbENlWV6/Lu3IhhuR3VbD3qtbUsuqwZ&#10;ePrWChxzfcPpt3432vNPRfPCd9KvyWacvnYc8SU+VHbD9Y+iv/pOVGefivbisxG3riN5qBwfwUk5&#10;foYbn8bw6YdRTWbRXH4x16RusmfrE4/gajz2RY6Lecab29c4H4b9vjZGVbdRtZPTOZZO9dXLa1Dm&#10;0nyVNHZDTKommoxpy72prh+H6PKVF6ccUQ67/5SHL4cuJl2/OnOe17nNOFPXt6y9+7W55bF9F937&#10;b6zeJ8+8EnWbc3GJu6dtDruzvqUNy0U2I8fGLftuV64yRk+zvbvXaJerHJHnntqUde+zTwz9bttu&#10;afupbdLjWvEy9puMzeWVMXucb2dXzZid7V3PftmUe8m8jnemci8xy3OajCd3pnHns7z+y7znmObz&#10;MGYHDit35hfDENXmuagvPhfxwZurWDF99Yere5pJqV+p7V4fW3Tdl07/fEMZj3XWp6Rukb9uH4mr&#10;7X4RIECAAAECBAgQIECAAAECBAgQIECAAAECBAgQ2BNoSRAgQIAAAQIECBAgQIAAAQIECBAgQIAA&#10;AQIECBAgQIAAAQIECBAgQIAAAQIECBAgQIAAAQIECBAgQIAAAQIECBAgQIAAAQIECBAgQIAAAQIE&#10;CBAgQIAAAQIECBAgQIAAAQIECBAgQOBECawe0psPjJ/lQ8AX2/mM3nxAcXkasUSAAAECBAgcu0CZ&#10;hrtP3o/h6rtRnb0Y7eWXj71MBRAgQIAAAQIECBAgQIAAAQIECBAgQIAAAQIECBAgQIAAAQIECBAg&#10;QIAAAQIECBAgQIAAAQIECBAgQIAAAQIECBAgQIAAAQIECBAgQIAAAQIECBAgQIAAgVMnUDdRb17I&#10;5XPHGG5+GtF3Ec3kaJuRawSO2zdjyHV6mwtXItrZ0eb/EHOrcsHDyfPfivHKK1FV9UMs+TErKvvd&#10;8o2fxs5f/8eYfut3onn9n0bVTrOjjKeroVndqm5j8spvR335lWguPR9jlH5xytpxhOrj0OfYyEF/&#10;TOOjqotvWew71/w+SH8pdSrnlbXCT1sqdc/YvPjlj6PP9Vbv1r/GYVjF1+l3/iDHUnvaWnjq61uV&#10;vtWke86l47iMtmmyTftzRJXbxujyGo5VxoYDhIfSa4fss32Oq3ZYZilVLNsmNuuMl6XM+011Ff2N&#10;G9FffSerNYmmrNXb7NfvfjM5mceVeLP44I1Y/vqvs4JfjO+yvbiXOFFN1mL6/f86mjMXH14jVjGn&#10;FFeu0wEu+v3WsLT7rZ9F/9HbMXvt9ajPP3M85dxvfRz3lQJViQ/tZNUThp2tVb8sJ6znPXGT8+V+&#10;L7lzVJf9n3elz0uoY5xv5XTWRT3b3L1/+nzf4T/UeW/WPvtqLH7x4+g+fCvGxVbUG+eyfs1uHfa6&#10;cTf2q383RAlzX0oZpaYZnybT1fjLf10cJFJ9KTcbCBAgQIAAAQIECBAgQIAAAQIECBAgQIAAAQIE&#10;Hm8B/3fD4319tY4AAQIECBAgQIAAAQIECBAgQIAAAQIECBAgQIAAAQIECBAgQIAAAQIECBAgQIAA&#10;AQIECBAgQIAAAQIECBAgQIAAAQIECBAgQIAAAQIECBAgQIAAAQIECBAgQIAAAQIECBAgQIDA6RPI&#10;B/lW+YDe+vyVGBaLqNfP5AOJv3h49ulrkBoTIECAAIFTIlBVMfZ9dO/+MnZ+8m9j8s3Xo7388imp&#10;vGoSIECAAAECBAgQIECAAAECBAgQIECAAAECBAgQIECAAAECBAgQIECAAAECBAgQIECAAAECBAgQ&#10;IECAAAECBAgQIECAAAECBAgQIECAAAECBAgQIECAAIGHJ5Ar+EX71Isxfe13V2v3jbmmXzXm4rpH&#10;mMZcl7favBDTXB+w2Twf9XQ9cz/aMo6wul+fVfpUdfP1xzni3gLZz3LxyBiu/ia6M+ejWi4jmsm9&#10;jz+pe0rfXt+I2e/8kxjn86g3ch3q09y3H8B5zHHRv/d30b3362hf/Ha0T7+Qi3TndT6qVNYbnW/H&#10;MvOvZ+vRXHo2YrqW3PcRS/KYcbkTY7fMczciTuH4Lb7LN38Wy9/8PKIsdX4H7dh3K/fpb/0od5ax&#10;dB8uR3Vt5LMrkP1qzOsydF1M8nOdn8tlKldiyJ++rFF/0MuS/b7LaxvdItpcb7ecvmynMZ20d3aB&#10;3Trc43fO7DFufRrjzU+jWsvxc+7prFzOY/czfu6R54nZXNXRX3035n/zx+mUVnfGnXSvN87G5Bs/&#10;jDh78eDX4LANHXav16oX3Fmnw+a5f17Jb+hi8Ysfx/LXfxn1mUuxdu6pGEtsexyu6X47H6f3vGbV&#10;dGPVPYf5Tl6n3WdWrE8m0dT1PVu6Pp3l6C2R5JaUxw/bN/M2qluN56ptb9l5+I8lvrSXX1w9U2O4&#10;9n4M85vRbJxbxbPd2u7GtBKT7hnKsv+1z34jNv7+P4/6mZezvVk3ffLwF8WZBAgQIECAAAECBAgQ&#10;IECAAAECBAgQIECAAIHHXOBo/tL1mCNpHgECBAgQIECAAAECBAgQIECAAAECBAgQIECAAAECBAgQ&#10;IECAAAECBAgQIECAAAECBAgQIECAAAECBAgQIECAAAECBAgQIECAAAECBAgQIECAAAECBAgQIECA&#10;AAECBAgQIECAAAECD1NgzIcRr8Xs+38Y7bUPor74XD6j956P9H2YFVMWAQIECBB4IgTGna3orr4b&#10;zTOvPBHt1UgCBAgQIECAAAECBAgQIECAAAECBAgQIECAAAECBAgQIECAAAECBAgQIECAAAECBAgQ&#10;IECAAAECBAgQIECAAAECBAgQIECAAAECBAgQIECAAAECBAgQIHBQgXEYo332pWjO/suoZmtRNZOD&#10;ZvH1xw9DNJeuxMYf/IuI/FxNZl9/jiMea4EqW9ecuxIxWY/x5qfRL3eiWd+MXMT5FLa7yrWo13P8&#10;bKz69ylswJFUuarrWLzxV7H46X+KtX4RbY75aKdHdk2rqorljaux82f/KmLjXGz+w/8p6sna19e9&#10;qmOc34ydv/oPq/fZD/4omvOXv/68k3REGRfZjskrvx31hWf2TMsouiUN/W67mjY3nsZxdEtbTuPH&#10;7J9VO4mq0HddtNHkNctXpnKlupz7hnFYfT/Ir3LuvO9iudiOST/EmONsOZnEpM6yVl3g/q71WPpE&#10;jsfJK9/P8/LczTOZ8/2de5D6Popjx3Rtn3oh1n7wj2LMcbArvve2amI+LyDvO+r1sw+vySVevf2r&#10;6D9+J9rLL8XkuW+kdp2VOjrzoVvGkPPnMN/O94+z7Zl3KUI6sQLluRXlOg2LnewKu31hrZ1Fm+P6&#10;bqkM8fXSd3cH+22HlOseGRuqaY7lnB92+/2D9q8cKzlOyv1Mf+OjGHfmGb+qaNs2f6+iyKqcxWqc&#10;7X+/rVrZrhyPz30z2iuvZpUyBtarQHXHQb4SIECAAAECBAgQIECAAAECBAgQIECAAAECBAgQ2BUo&#10;/4eDRIAAAQIECBAgQIAAAQIECBAgQIAAAQIECBAgQIAAAQIECBAgQIAAAQIECBAgQIAAAQIECBAg&#10;QIAAAQIECBAgQIAAAQIECBAgQIAAAQIECBAgQIAAAQIECBAgQIAAAQIECBAgQIAAgZMlUDcxefm7&#10;MXnx2/lw8ElEPqRcIkCAAAECBB6GQBVR1RFNs1vYOO5+j3yXCBAgQIAAAQIECBAgQIAAAQIECBAg&#10;QIAAAQIECBAgQIAAAQIECBAgQIAAAQIECBAgQIAAAQIECBAgQIAAAQIECBAgQIAAAQIECBAgQIAA&#10;AQIECBAgQIAAgV2BcYhqdibq9bORHyPG/lhkqrqN6uxTn5d5LIXI9BQJ5PqQG5vRzNZj3P4sYjnP&#10;vneKqn9nVcu6l+X1BKeqrqNaOxPjYieW778Rs+UiqibX5T6yVMd446NYfvh2tOezv1RlzdH7MM8l&#10;SsduEYtf/Tj661ejfeX70Zx/Os/NHfdz/pHV/8Eyquoqpq+9nlW+PUavul1hKM3JX0dr/mB1frLO&#10;zguQa9KXPjUOfbRNHc3qmuz2sjHXp1/urVF/sJ5XxbX5zdjZ3opm6GKo8uxmGudmG1Hl2rv3HXaG&#10;MZqzl2L9R/8s61hHPdt8fC5PujZXXo7m6RcSOwfDnnuV7Rxj/7kAOTbKcwIeVsrrtHzzZ7H42f8X&#10;sx/+42ifeTmfU5BrJd9HyLqvKmY+da67XG+ez8OrGLe28n2/rfeVg4MegUC1tpalZoyYb5ffq646&#10;bdpo6snq853dI3ttbExmOdb3OvV+nUs/z7gQ/ZD37xkLcv69awb7xx/gvaqnGWMyvyHL7HMez5+2&#10;rPNdXnt9bDl2Xxl7Smxa5XGAch1KgAABAgQIECBAgAABAgQIECBAgAABAgQIECDwZAq0T2aztZoA&#10;AQIECBAgQIAAAQIECBAgQIAAAQIECBAgQIAAAQIECBAgQIAAAQIECBAgQIAAAQIECBAgQIAAAQIE&#10;CBAgQIAAAQIECBAgQIAAAQIECBAgQIAAAQIECBAgQIAAAQIECBAgQIAAgRMvUOVDy9t83feTxE98&#10;i1SQAAECBAicfIEqq1jVOf/mK8aTX181JECAAAECBAgQIECAAAECBAgQIECAAAECBAgQIECAAAEC&#10;BAgQIECAAAECBAgQIECAAAECBAgQIECAAAECBAgQIECAAAECBAgQIECAAAECBAgQIECAAAECj0pg&#10;HCKGXMjvuNfQLeVIBFKgdIV6fTNiuhHDjQ9j2NmKxvqRp75vTK68Ejuzzeg/eS/6m9eiXT9zdHEl&#10;lxgdbnya+fVRnb0UVdvm2qP3F7eqpo26XYu+W0Qs57t1Wp17QslzTdXdppX29XuVrLLN07tU+I51&#10;V2+N4yWT1fqsOeBu3X6XXGx6QIGkjuxnUd67LpqmyY/lS6Z8GzK+DUO/inJ7W3f3fc3vcgnf+ezj&#10;zHIn2jx/kZnNZhvx1Nq5qPOajvtlfE0+2QGy/0yiuvBM+Zivx2s+ruq0bya7bduzqOoCf+v4uPXz&#10;14I9+AF9H8P2jZzfbu7GqgfP8ZYcyvWcRn3+cg7xKoZ5liGdaIESD+rJWtaxinGxnX11tz/WdROz&#10;Mp/dI61PZnnGHVEj54VhnnlEzoc550Z5FsZRpKxSlc/UqKpSnyGGZc6ZWXSbdSyrfO9HjX7IfY9Z&#10;DDkKPnkQIECAAAECBAgQIECAAAECBAgQIECAAAECBAgcXKD8HUoiQIAAAQIECBAgQIAAAQIECBAg&#10;QIAAAQIECBAgQIAAAQIECBAgQIAAAQIECBAgQIAAAQIECBAgQIAAAQIECBAgQIAAAQIECBAgQIAA&#10;AQIECBAgQIAAAQIECBAgQIAAAQIECBAgQIDACRTIJ/56OPwJvC6qRIAAAQKPu0BVVdnEnIeHfJV3&#10;iQABAgQIECBAgAABAgQIECBAgAABAgQIECBAgAABAgQIECBAgAABAgQIECBAgAABAgQIECBAgAAB&#10;AgQIECBAgAABAgQIECBAgAABAgQIECBAgAABAgQIECBA4AQIDFGtnYlquhbRdTHe/DSXcS5rR5a1&#10;JKXTKDDm+p/1+SvRnr8U49anMXzyQa4JOmRTjuaajpnVkP0khi7qMxeiqtv7Yyrdqp1GrK3FmPUZ&#10;d7ZO9iqluZ5qf/3DWLz9qxg+/fCONu6vsXrLexk3t772z1jl83F0f/cX0X30G+uk77sc43tVN7vr&#10;4I5dTKKNerU27m7/H3J89GN/oNLL2rrzbhnvbn0S0XfRZv/t6yqeOnspNmfr2Y8PMbbKmCyD6XFM&#10;qznkjrGxGu372x5yo6ez3fCXc9zxPKegjnr9bDaqinG+HWN/sP71kDUUV8brZD0yMMTYzT/vE3Vd&#10;x1qZo0oqXfXWVDWrfbvrbH+xYzWXzbdWx9drG5lnxp4jSVmBMreW2FXiRL9Y1XPStLvRJjeXqFNi&#10;WXlVu1uPpGSZECBAgAABAgQIECBAgAABAgQIECBAgAABAgQIPJkC9ZPZbK0mQIAAAQIECBAgQIAA&#10;AQIECBAgQIAAAQIECBAgQIAAAQIECBAgQIAAAQIECBAgQIAAAQIECBAgQIAAAQIECBAgQIAAAQIE&#10;CBAgQIAAAQIECBAgQIAAAQIECBAgQIAAAQIECBAgQIAAAQIECBAgQODLAmNEXe1uHoYv77aFAAEC&#10;BAgQIECAAAECBAgQIECAAAECBAgQIECAAAECBAgQIECAAAECBAgQIECAAAECBAgQIECAAAECBAgQ&#10;IECAAAECBAgQIECAAAECBAgQIECAAAECBAgQIEDg0QiMY1TNJOqNsxFjH8NnH0c15vqRe0tJPppK&#10;KfXBBMa8nmeivvRCRN9F/8GbEUN3NNe0yo4xZD/Z+jTfx2g2L+S6o839Vbf0q7aNaroWVVmjdL61&#10;yuP+Tn4ER2Vbu9/8TWz/8f8S87/7ycoySvsPmuo6+nd+FVt/8r/G8hc/ibFcC+kYBapVTMtOlt2+&#10;i7ap87LtX7f/n707YZIkyQ7D/OLIzDr6nnNnMTuDY7nAAgSWECCKNBkh4ymjqB9AM/1MmokykTST&#10;wSSKlwCBBMgFIWJ3Obuzc890d115ROh5ZtdUd093dVVG9lZ29+c9WVmZGe7h8fnz51GVOVFV5LMx&#10;K7G4LKfPn9+dstXd44P4/OheNDmnmozfeebNt268EeNl/F+snfP34tXnI5Bj045yfatyiZvmfV4r&#10;+TmUerK3bLo/vp9zfPYc9qDJjQlkSNSTSa6JdXTTk69joskTn3EzfihfnO6xj0nb5Gu5fj1+cpTr&#10;YVnL+jpfm+xmmxvKBSVOc+0oa2Z2MPr5LJfcPtrMN3WcrbmLzEXl9ni3TnvungABAgQIECBAgAAB&#10;AgQIECBAgAABAgQIECBAgMBFBfLdKYUAAQIECBAgQIAAAQIECBAgQIAAAQIECBAgQIAAAQIECBAg&#10;QIAAAQIECBAgQIAAAQIECBAgQIAAAQIECBAgQIAAAQIECBAgQIAAAQIECBAgQIAAAQIECBAgQIAA&#10;AQIECBAgQIAAAQIECBAgQIAAAQIPBPoHf9Kkn0f0VAgQIECAAAECBAgQIECAAAECBAgQIECAAAEC&#10;BAgQIECAAAECBAgQIECAAAECBAgQIECAAAECBAgQIECAAAECBAgQIECAAAECBAgQIECAAAECBAgQ&#10;IECAAAECBLZGoGmiuvF6VDvXop+Xa0e+gBePrKqIOq9/We5f9ZLjVzVttG+8G5H3809+Ev30eGPj&#10;2s9Poj+6G31VR3XtZlT1xc3ruo0Y7y3HqTs5yD51WzxaVdp9EPOf/ufo791du59V1HmYs1h89mHM&#10;P/8gYjZbuy0VLyBQwrHEWZ/fdItoMi80Gav5xLJyn/OjW5TvL5HnMq98dPhlHExPosk264zb0WgS&#10;r+3fybRz1vZyB75slcAqHEYZEznii3kub5vPOX3GUnX9Toy//avR3Hknqvz3Qq6jWzVyz7kzo51c&#10;u+roZicRGRelVDnPd9pRjuZjuSFzxrgexbgZPXaKkeO8WER3cpjx1SzXtk2eglTZZpX7jBKy5dws&#10;+zWq2of6UEWXfZtnTvpGn8sBKQQIECBAgAABAgQIECBAgAABAgQIECBAgAABAgQuIZDvsisECBAg&#10;QIAAAQIECBAgQIAAAQIECBAgQIAAAQIECBAgQIAAAQIECBAgQIAAAQIECBAgQIAAAQIECBAgQIAA&#10;AQIECBAgQIAAAQIECBAgQIAAAQIECBAgQIAAAQIECBAgQIAAAQIECBAgQIAAAQIECBCIqArCZBTV&#10;zrWI0Q4SAgQIECBAgAABAgQIECBAgAABAgQIECBAgAABAgQIECBAgAABAgQIECBAgAABAgQIECBA&#10;gAABAgQIECBAgAABAgQIECBAgAABAgQIECBAgAABAgQIECBA4FyBvJLf8mJ++aXvzt3yUi9WdVSl&#10;yT5rbbLdS3XCxlspkDExfu/7Ue/fjPbNd6Oqm4yTEigvSMnAXtz7IuL4MKr9G1GXa2Au59AL0v/n&#10;0s0+mjdyLCd7sfji57G4+2W0e9dz7g/dWRX9bBrd/a+iHo2W1n3mlgu3m9vWk93l+HRHB9ubi0qy&#10;7ObRH96Nvq6juXEnol43qPqo927lJNuJ/uCr6OfTDM+9oQOh/nkCbbvMYX0/j7qvosmcVmXs57cZ&#10;qn3M8/mLlipHq+u6+Nm9T2PRL2LULaLKxzuZZ/Z29leNXngCXHSvttucQA56O87m8n6e455juPHh&#10;ynOq5vabsfv7/yivwbwTlWswb274nlNL1WiS5zqjXM9OMiTO8sFOM85IKbn+bLEsZ+Ljuo225JHl&#10;aw86VfJJiaeT46ibsrZlji+vn1Ud1vvSjSb7WO4XJ8t226aJPJtf9qLspst/83JOv6l9Duux2gQI&#10;ECBAgAABAgQIECBAgAABAgQIECBAgAABAi+wQPsC913XCRAgQIAAAQIECBAgQIAAAQIECBAgQIAA&#10;AQIECBAgQIAAAQIECBAgQIAAAQIECBAgQIAAAQIECBAgQIAAAQIECBAgQIAAAQIECBAgQIAAAQIE&#10;CBAgQIAAAQIECBAgQIAAAQIECBAgQIAAAQIECBDYlEDfRx91NK+9G3u/+3ejufl6RFVl6/2m9qAd&#10;AgQIECBAgAABAgQIECBAgAABAgQIECBAgAABAgQIECBAgAABAgQIECBAgAABAgQIECBAgAABAgQI&#10;ECBAgAABAgQIECBAgAABAgQIECBAgAABAgQIECDwcgl0i+hODqNazKPavRZRNxs5vvnHP1peDrC5&#10;+UZUO7suDbgR1Zekkb6L9u1fXt6iaaPP60m+UCXnyPzHfxqzH/1JjH75BzH+9f82L3+5mXnzQjk8&#10;1Nm+6/M6oK/F6Nt/ZZlP8vKgEV3eymVBh5RSf34SVV1HtXcrqv0bqzYvETP1ZD8bqaI/vJ95aHtj&#10;rTs5iu7oIPuax3rt1vJ+vUuq9pnLb0Q9mkR/dD/62fEq/w4di+yR8k2Bwlo1Of/zGrj9fLG8FO6o&#10;qqN/yHu2WORQXjD2st796VF8cnQ3uozX8XyeU6mP3clejHJM1yrL6/OWDmUftngOrHVs21Ypmetm&#10;tGLO3JWDuPke5hjWGQ/1L/3aam7nmqpssUCZc6NRRNvmejaNLvNBs8wHVUzy+Tr/LfLfw2XUjmKc&#10;50ePl356HF2Jq3ockTGwKhuKscxbVfanyv52s2k23ceozj4s80dZRbP7XWajvCkECBAgQIAAAQIE&#10;CBAgQIAAAQIECBAgQIAAAQIEhgp8892woS2qT4AAAQIECBAgQIAAAQIECBAgQIAAAQIECBAgQIAA&#10;AQIECBAgQIAAAQIECBAgQIAAAQIECBAgQIAAAQIECBAgQIAAAQIECBAgQIAAAQIECBAgQIAAAQIE&#10;CBAgQIAAAQIECBAgQIAAAQIECBAgQIDAiylQRbR3vhXNrTcjqnxQbgoBAgQIECBAgAABAgQIECBA&#10;gAABAgQIECBAgAABAgQIECBAgAABAgQIECBAgAABAgQIECBAgAABAgQIECBAgAABAgQIECBAgAAB&#10;AgQIECBAgAABAgQIECDwTYGqju7wq5j+6R9Gd3IYOz/4+1Ffu57bDbiWX14HsJ8ex/G//8PoD76I&#10;3d/7n6L91vvD2vxmzz3zogs07eoI+v6FO5Kq62L+8U9i9pf/Pto3vxPV8hjKnHnxjmVj+H0X1Xgv&#10;Jr/9B3kp0Drqcl3QegMkxXa0E5Pf+lvRz06iuXb7Usx9v1j2ZfT+96N5/VvZp+zUNg5TuX7qyXHE&#10;8UHUo3FUe5mHl9dUvXxncyii3t+Pqp3E4uhu5vaDaAak9I3FyEvbUBVV5rMlcTdfhn1TN8vHp6O3&#10;yOe/ThPPcKiz5qcHd+N+rsmlkdFiESXn1G3GRdOslufThp/R1unLZU3u59NlTFTjSc6BSzZw2pD7&#10;CwlUu9eivf1WVPs3LrT9pTfKHFvSw3IYy4RXtlqgzLa6Hi9zezebRnSz1TqUY7ibebquy2CeHUKf&#10;D8bNKJqyXj1Wyrl6LLJ+m+vseDdfzboPV35s+0s/bMbZZHZmscpZo+xD/VA/+oy32TLmMu/lfh/q&#10;9qV3pQIBAgQIECBAgAABAgQIECBAgAABAgQIECBAgMCrLfDgU0OvNoKjJ0CAAAECBAgQIECAAAEC&#10;BAgQIECAAAECBAgQIECAAAECBAgQIECAAAECBAgQIECAAAECBAgQIECAAAECBAgQIECAAAECBAgQ&#10;IECAAAECBAgQIECAAAECBAgQIECAAAECBAgQIECAAAECBAgQIEDggUBVRdWM8kGPhAABAgQIECBA&#10;gAABAgQIECBAgAABAgQIECBAgAABAgQIECBAgAABAgQIECBAgAABAgQIECBAgAABAgQIECBAgAAB&#10;AgQIECBAgAABAgQIECBAgAABAgQIEHiqQBV9N4vpX/xxdId3Y/zd34v6+o1Bl/Or8pqA87tfxPxn&#10;fxHd0f3YicWDvVd57zqBTx2KV+2F/kWNhTq62TTi+F70TRvVtdsRdfOqjd6Tjzfn/ujtX1m+1vdd&#10;TvcNjHG2UU/2Yvy934/ouqhH42z2Eu3mtu1b70dz7VbEaHd5vdJ+C/NQXkk1uulBdMcHUe3sRz3e&#10;jUjP9QzTfrwfsbMXcfBZ9Pe/WrVT1Tk2l7B78ih79hsCOU51m8/mfcZoGbN2+fhsw2k+v4q7Z/uX&#10;7X52/7M4ybW5tDlazEvLEZOd/FLG8JIl42j64z+N+Yd/GaN3vxeT974ffVVy1rP7csk92byoljx1&#10;51ux99f/5+j39qPKnLVp68VnP41+Povmxp3MF9e4b71AzrXRZJUnZvdz7Mp5cZl/VexkfNTL3Pzo&#10;Qey1k1wCljP/kRf6o4OIrF9Psr3Rc7j+dpvxWrqW8RXVKpd9nXWyO/PMb4t+npv0q7z0SO88IECA&#10;AAECBAgQIECAAAECBAgQIECAAAECBAgQIHBxgfIuu0KAAAECBAgQIECAAAECBAgQIECAAAECBAgQ&#10;IECAAAECBAgQIECAAAECBAgQIECAAAECBAgQIECAAAECBAgQIECAAAECBAgQIECAAAECBAgQIECA&#10;AAECBAgQIECAAAECBAgQIECAAAECBAgQIECAAIGHBPqHvvctAQIECBAgQIAAAQIECBAgQIAAAQIE&#10;CBAgQIAAAQIECBAgQIAAAQIECBAgQIAAAQIECBAgQIAAAQIECBAgQIAAAQIECBAgQIAAAQIECBAg&#10;QIAAAQIECBAg8E2BLurxXsR4HP29efSHdyO6vJ5fVeem617Xr47F5x9Ed3gv2jtvR339tWxrSHvf&#10;7LVnCFyZQAnl2XF0R3dzmoyi2r0ZVVVmy7rz5cqO5LnsuO8Wm283gauqyTTSXr7tvo9673rE/o0c&#10;pByj09vlW3rONaroDr6Kbn4c7bXbmZN31k/B2dO6aaPOY178fLbK6yU8peHnN4ZNxmfGab9YLJnb&#10;OpNClMSwyguzLsfhAnuvso3j+TR+fvB5LsVZI9sZLebZdJVrdcZEafPSpYr5T/9zTP/sX0a9sxv9&#10;d35DLFza8BIV+i6aa7eivXEnxzzHa5M5MeOgtHfy5/8m5j//y9j5wd+LyXu/Hn3JjxeKsEsch003&#10;K9Dm+tWOo8vx6/McYpkbcjh320lO8/obM3t3nM9/49ns0slhhsAsmsmdPAdZY00876hKnsk+lr51&#10;89kypNpcS1YJozws8dflf915rXiNAAECBAgQIECAAAECBAgQIECAAAECBAgQIECAwIUEykcYFA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LiMwGkW9dzOim0V/eC/6/BfVZRp4aNus1/ddzD/6&#10;ScTiOJo33o1msr9+ew817VsC2yLQTY+iOzqIarwT9e5ezph6W7r2kvcjc9M6pc96XVeS0zq1f0F1&#10;MvMeH2Yf66j2r0cz2ll/v+Uwmybq/VtRTXaiW8zyiXL86zep5jkCue7VTbvk7btF1BlnTdVG9dA6&#10;usj4W66t5zRTXqry3xfH9+LuycEyXksTo8V8NXaT3fXW0lyT+9lxdHlfVSVXPdSxslPl+Qgs885i&#10;823P57H46Mcx+68/jP7kcDWtDenmnTfZYubeuh1FlXkich6Wc4jT9WhnNIm2/uY5xF4+Xz2cRB70&#10;pzvO3JDn69XO3qq9TfaztJU/EyxzxHLdKLmszv6VAFsFWckjs7KeLovAewDhjgABAgQIECBAgAAB&#10;AgQIECBAgAABAgQIECBAYA2BfPdMIU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wgJ9blm3&#10;UV+7HdF1sTj8KsZ9l082F27i0Q3r6I8Povvsg+j7Jtq33sum2kc38YjACy1QRX94EHF8HPXeftQ7&#10;1/JoykRSCKwv0Pd91Lffit0f/O2ob74W/WgcVZXtrRVay8Qeo/d/K6rM7aO338+2Mjev19j6B/XK&#10;1MyBqppI4hyv+XLM2uZR7+kin7/A0lrG/Of3Po+j+TRHq8p/EaPFYnlfj3dzP2uiznP/pfJ4smYD&#10;qm2HQBVdiY35LMdyHPXu3jL2lskic4iypQLlvLrJnN6OlvmhPznOc+QywyMmeY7cZv4o87Pk6PJc&#10;ue22k2Xezm8fKd30MMd/EfUkzz3qknTK1psZ+yrqqHPtKWUZY5l76rqKJvez6l3ZUx/zfH61z7Jv&#10;hQABAgQIECBAgAABAgQIECBAgAABAgQIECBAgMB6Aj5Ntp6bW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q+sQB913UZ9/XZEFdHd/ypisYioR2uJVFUVs3ufxuKrT6PZuxbN7Xcimjqi79dqT6WX&#10;XCDjJcqt616YA62qOrqDz7PLs2gn+xHjvRem7zq6xQJ9F+3r34n2TubM6KOqm2F5M9sbvfPdvP1a&#10;5vO6tLjFB/+Cd63QlnUu0nm+yJTWR1vGb2le5KtYdIscg/NLWT+n83n8NPPLouTEkh5zPW7z+7KL&#10;arT7oM3z2/nGqxkL3XyaDWRfmnG+/KyefKMFT2yLQAZCP5tGNz2KuplEtDmey7HNF9o8b3OutS0j&#10;9Y1+VE3mhByvPv9104N8fTUPS64YjcZRHXXRl/OhLFXmkt3xJL9+s/THRzmVu6h3djPXtGXj06a+&#10;ufE6z5QcUeJsPssvuZ9oM5+NHskas27+yON1dqMOAQIECBAgQIAAAQIECBAgQIAAAQIECBAgQIAA&#10;gXy3SyFAgAABAgQIECBAgAABAgQIECBAgAABAgQIECBAgAABAgQIECBAgAABAgQIECBAgAABAgQI&#10;ECBAgAABAgQIECBAgAABAgQIECBAgAABAgQIECBAgAABAgQIECBAgAABAgQIECBAgAABAgQIECBA&#10;gMADgaqOqqryQR9912EhQIAAAQIECBAgQIAAAQIECBAgQIAAAQIECBAgQIAAAQIECBAgQIAAAQIE&#10;CBAgQIAAAQIECBAgQIAAAQIECBAgQIAAAQIECBAgQIAAAQIECBAgQIAAAQIEniLQ5zX86r2bEfUo&#10;uvtfRD+fRzXqn7L1s56uovvox9Ed3ov27fejvnG7XBpQIfBNgbxuZHd4P7pPfhJ93SzjpWrH39xu&#10;C5/pju5lr/qort2Mqm3y+9U1MLewq1fbpcwtywTQSwIXGYiqzjiqyxzYkFdTYrM0t6H2Vq35+rhA&#10;8lbNKJ/N8esWy2zQnsb+g21n/aJcJffxmo88Llnk3vQwPs/80ueYlWvrttFFW66tW2XdySTvy5y6&#10;RCnX5+2y7nyW/cq67YN+XqIJm26PQImRfnESMTuOarIb3b3P4ujDv1yea41/9QcZHu32dFZPHhXI&#10;uViNd3Ie9tEdH3+dl5s8/9nJ/NGXufqgVDnPd9ocy4eeKy+VvNCfHC63qibXIppL5oMH7T/1rnSh&#10;5Ihl3pjl/rrsbxWjOq/1nS+dZrB55rmzR09tzQsECBAgQIAAAQIECBAgQIAAAQIECBAgQIAAAQIE&#10;zhXY8Ltd5+7LiwQIECBAgAABAgQIECBAgAABAgQIECBAgAABAgQIECBAgAABAgQIECBAgAABAgQI&#10;ECBAgAABAgQIECBAgAABAgQIECBAgAABAgQIECBAgAABAgQIECBAgAABAgQIECBAgAABAgQIECBA&#10;gAABAgQIbLNAFdEf3YvpT/88Zh/9OB90EVU+qRAgQIAAAQIECBAgQIAAAQIECBAgQIAAAQIECBAg&#10;QIAAAQIECBAgQIAAAQIECBAgQIAAAQIECBAgQIAAAQIECBAgQIAAAQIECBAgQIAAAQIECBAgQIAA&#10;AQJPEOii3rsW0bbRH3wV3Xz6hG0u9lQfXSwOD6IaT6J98/2o8941AS9m96ptVdV1dF9+Ekf/9n+N&#10;4z/5F9GfHCfBC3D9yLzOZXvnWzH5/n8f4+/8VkTTZr/7V234nnm8/WIe3d1PY3H3k+QZ4JPXFC2x&#10;UtXNM/d57gbl2qRV/QLkowFWjwMU9yH2j7fn8dMFSnw2eesXEV0fTT6uS7w9KPN+vkwT545uxuhH&#10;B1/G4ewo+gzXPv9NssJuPp8tRt3urOL33EZO93h23y/y2rxd7r/ORtvRWm2ctea7ywlsek3LWJie&#10;RDeb5XnWTnT3v4zjP/pnMf3zfxcxzXO3kueULRWoop7s5aWy80x5muc75ZrZWdpc3yY5L6sydsu5&#10;3ce4bWJc53OPnxN1XY5/5oecy9Uk80Gc5ZhlY4O/ZB/LOU3mrn5ectki6txXm/ns4bQzK+v7w08M&#10;3q8GCBAgQIAAAQIECBAgQIAAAQIECBAgQIAAAQIEXkWB8mkbhQABAgQIECBAgAABAgQIECBAgAAB&#10;AgQIECBAgAABAgQIECBAgAABAgQIECBAgAABAgQIECBAgAABAgQIECBAgAABAgQIECBAgAABAgQI&#10;ECBAgAABAgQIECBAgAABAgQIECBAgAABAgQIECBAgACBV16giui6mH/xURz9q38S9fXbsf+3/nFU&#10;4+aVlwFAgAABAgQIECBAgAABAgQIECBAgAABAgQIECBAgAABAgQIECBAgAABAgQIECBAgAABAgQI&#10;ECBAgAABAgQIECBAgAABAgQIECBAgAABAgQIECBAgAABAgSeKND3UV17Lcbv/05Uk0nUbRtR5fX9&#10;8vlLl7wm4Og734tmNI7mW+9H1KNs59KtqPCqCGSYze9+EvX9NvrZcR71ja0/8j5jvH37V6J57Z2I&#10;pomqzvmiPCpQN7H4+Mdx8h/+MOr9G7Hzg3+wzC2PbvTsR1Vdx/zLT6L78uOo9m7G6LW3MzetcY3R&#10;ks/m0+gX81X9NvOSQmCTAhmrVVXndXEXuXR2Mc458HCZL/ro+kU+9eTYq6Ja1vvw3mcx7TJOs5Sl&#10;81rTxk6+VpeYXcZteTbj+RKl72YZ/9lm9qFusp3LVb/Enmz6qECB7h59avCjbPP4IJudRTXaiXr3&#10;2jKv9cf3836aQ7s/eA8aeD4CZRmqd3aX59b99Djne557566qfGFS5uWDk+Xy/Dgfj9rx8lT8kd6U&#10;/HJylJXaqHb28vV+86fYJc+UXJZrZrfsYxVN5rNVjlqd0M9KP5Z7doL/yPh4QIAAAQIECBAgQIAA&#10;AQIECBAgQIAAAQIECBAgcCkBn7a5FJeNCRAgQIAAAQIECBAgQIAAAQIECBAgQIAAAQIECBAgQIAA&#10;AQIECBAgQIAAAQIECBAgQIAAAQIECBAgQIAAAQIECBAgQIAAAQIECBAgQIAAAQIECBAgQIAAAQIE&#10;CBAgQIAAAQIECBAgQIAAAQIECLzEAlVEf3IUs5//ZbR5H7F4iQ/WoREgQIAAAQIECBAgQIAAAQIE&#10;CBAgQIAAAQIECBAgQIAAAQIECBAgQIAAAQIECBAgQIAAAQIECBAgQIAAAQIECBAgQIAAAQIECBAg&#10;QIAAAQIECBAgQIAAgYECXRfNtVux83t/L6p6FNXOXl7Yr1+70dFbvxz9G+9m/bxAYJW3WL+ttTuh&#10;4tYL9F2Gx/6AwZWhAABAAElEQVSNaCb7sTi8m9eSPNj6Pq86mPHc5jxpx/kwvx8wV16QA750N6sy&#10;709OYvqX/yGa3f0Y//rfyHF+89LtRNXE/MP/Esd//M+jffd70f7eP4xq0ly6ndKf6Yc/iulP/ixG&#10;b74b7a/8Tqam+tLtqEDgyQKZB+oSl3X0i/lyk6ZucwUsa2D+ly93eX3cea615bn+SWtibnd/ehIf&#10;H39ZNl7Vy7h9Y3I9xlkvmjZiNMrnc8PL5Jw+95h1mrd/Oard65lzb16+jScftGefJlDGKONg+tP/&#10;FP3R/Wjf+dWor91+2taXfL6PbjbNMW2W52rV7o2oRuPopkfRz2bZVgabsqUCORdHO8v510+Pv57H&#10;JSdM8pyi5IpSygiOqjbGTY7x6ZPLV/JLt4h+epjn6vnaeDe3Lfng9MXN3Fdt5prcd4nhyNxT13X2&#10;J9fL0r8H+5p1qzy3mT1qhQABAgQIECBAgAABAgQIECBAgAABAgQIECBA4FUV8KmNV3XkHTcBAgQI&#10;ECBAgAABAgQIECBAgAABAgQIECBAgAABAgQIECBAgAABAgQIECBAgAABAgQIECBAgAABAgQIECBA&#10;gAABAgQIECBAgAABAgQIECBAgAABAgQIECBAgAABAgQIECBAgAABAgQIECBAgACBJwhUdRVV3UR+&#10;iej6J2zhKQIECBAgQIAAAQIECBAgQIAAAQIECBAgQIAAAQIECBAgQIAAAQIECBAgQIAAAQIECBAg&#10;QIAAAQIECBAgQIAAAQIECBAgQIAAAQIECBAgQIAAAQIECBAgQOBrgdE42tvfiubma3ktv7ye36DS&#10;L68JWNV5TUCFwFMFuqh39iMmexHzRXQH9yL6cg3J6qk1tuaF0s++e9DfrenV1nSkT5vq9uvRXL8d&#10;i/tfxeKLj1Zel+xhn86Lrz6Oxcc/iTg6WIVGtUZ85PVJF5/+JKb//g9j+uP/ENV8lm2t0c4l+2/z&#10;V0igXAc3r4e7zAuLRYzycRNna+Air4/b5bzonxJ2eSXd+Ozwbtw9PlxuUzZrmibe2bkR9WIeVTuO&#10;uhnls09p4KnUmaeacez89t+Kvf/uH0Vz683s41M39sKGBPqMgZM/+z/j8F//k5h/9uEqLjaQc/oc&#10;vObmG7HzW38Q41/5naj3r0c9nkScHEdf8pqx3dAIPo9mcpZPdpdrTz87zrE6G6ydnN/Vg+RQxnjc&#10;tplDynx/tHSzk+jzVjV1tpXnTst0cNbOo1uv8yjbyv1W+XNA3y0iMo5zT9HUbTa22k/Z5TxfK+uz&#10;QoAAAQIECBAgQIAAAQIECBAgQIAAAQIECBAgQGCIQHkXSiFAgAABAgQIECBAgAABAgQIECBAgAAB&#10;AgQIECBAgAABAgQIECBAgAABAgQIECBAgAABAgQIECBAgAABAgQIECBAgAABAgQIECBAgAABAgQI&#10;ECBAgAABAgQIECBAgAABAgQIECBAgAABAgQIECBAgMADgWZ130f00UXFhQABAgQIECBAgAABAgQI&#10;ECBAgAABAgQIECBAgAABAgQIECBAgAABAgQIECBAgAABAgQIECBAgAABAgQIECBAgAABAgQIECBA&#10;gAABAgQIECBAgAABAgQIEHi6QN9H3y+e/rpXCGxaIK8ZWbXjqPduxKL7SfSHX+UeypOru03vTnu/&#10;QIHMJ83+rWjuvB2Lz34ai49/HPHur0fU5XqhOcYXKVUGQj+P7vBuxkQV9fU7Ee2D641epP7j24x2&#10;ou/m0R/dz3aXFyx9fIurfVzV5TCXXcuObrAv2WhpuLiX41Y2L5CuVcZ2VVfRLxYp3UdbYn3pXnZX&#10;RZdjOu/KuD5tDPr48OCTmC5mD4apixuTa3F7vBuRz1WT/Yz/0dOrn3NUVdNEc/tbqy02Glvn7PRV&#10;fqnMs4yFxcG9WNz9POLkcHPLWsZQ89q3or75esZbHV3uI5pxdEcHyzh5ldm3/thLKs75XGVe6GYn&#10;j+TjN/dvx95oN+6eHGSs1PF2rnejnLePly5jqZ/Ps6FR1ONJvlzn7Wk55fHaF3hcYrdpo+SMfj5d&#10;tV312Zc69/JgHclnZ4tcSy/QnE0IECBAgAABAgQIECBAgAABAgQIECBAgAABAgQInCfQnvei1wgQ&#10;IECAAAECBAgQIECAAAECBAgQIECAAAECBAgQIECAAAECBAgQIECAAAECBAgQIECAAAECBAgQIECA&#10;AAECBAgQIECAAAECBAgQIECAAAECBAgQIECAAAECBAgQIECAAAECBAgQIECAAAECBAgQeMUE6iqq&#10;qhzzIqLr8748KPcKAQIECBAgQIAAAQIECBAgQIAAAQIECBAgQIAAAQIECBAgQIAAAQIECBAgQIAA&#10;AQIECBAgQIAAAQIECBAgQIAAAQIECBAgQIAAAQIECBAgQIAAAQIECBAgQIDA1QvkdSLrOqprt/OS&#10;kYvoDu+uriFZX33P9GCgQJ9j246iefO9iL/445h//F8jZtN8bny5hufz6A/uRl83Ue/fzLrN5eqf&#10;bp39qXevZfUm+ulJdIt51Nt0ndK8iOr80w/S6Diam29EtXv9tOfD7rPd7vBeLD7Ltqs22rffj6pp&#10;h7Wp9hMFqozRxM1L4XaZx7poM9ZKKju9Im4XXSwyzz0p7Kocp5P5LD66/2VeRjfrZ6Uyhd7avRn7&#10;VR3T8lzOp6hz7E4bfGIvznmytKH8wgSqHKt6NM7hqnJ5my7Hc1M7L7FWTUosZDBMM6+OMjYyp3XT&#10;o9xFBs4y8sq9sl0CVcbEJNNErj65DpXzntPy7Ruvx+9++7vx83ufxyRz9G++9SsxfkKu7k+Osto8&#10;qjLmo53T6hu7X0ZNm7FV8tliFn23iLqvo8l4Pks9Vczy+f5JyWxjPdEQAQIECBAgQIAAAQIECBAg&#10;QIAAAQIECBAgQIDAqyDg0wuvwig7RgIECBAgQIAAAQIECBAgQIAAAQIECBAgQIAAAQIECBAgQIAA&#10;AQIECBAgQIAAAQIECBAgQIAAAQIECBAgQIAAAQIECBAgQIAAAQIECBAgQIAAAQIECBAgQIAAAQIE&#10;CBAgQIAAAQIECBAgQIAAAQIXFairi25pOwIECBAgQIAAAQIECBAgQIAAAQIECBAgQIAAAQIECBAg&#10;QIAAAQIECBAgQIAAAQIECBAgQIAAAQIECBAgQIAAAQIECBAgQIAAAQIECBAgQIAAAQIECBAgQIAA&#10;gasQqJto9m/lnvvo7n0e0c3z2/YqemKfGxYoVwZt33g3YrIX/Rc/j8Xhl9Hu7l9qL918Gv3h3aib&#10;UVR716MacLnRamcvomoipsfRZ7vLxvr+Uv15LhuXg+oWMf3hv4n5R38Zk7/2d2Pnve9HX/qa82JQ&#10;qerovvw4jv/tP40qx6G9/Y8j0lF5DgJNHVHnbVFyWB9tk+P3UMDOu8xxfffEHVdRxRfH9+Lz4/vL&#10;EV+GedZ9+/rr0X71RUwzPqp2FHXeStvKCyBQxr7NtawMZsk3my4lDvJWjydR1ePl2tln/FT5XJ9h&#10;ODR1bLq72nsgMMqxasbRz06iL7niQdkb78Rfe/vX4u6d49hp2rie61XJC4+X/vgwYjaN6vqtXM4y&#10;HzyHUldtxlQT3bTE7SpntbmW1BnT3YPAmkf2PV9axtpz6IMmCRAgQIAAAQIECBAgQIAAAQIECBAg&#10;QIAAAQIEXg2B8tamQoAAAQIECBAgQIAAAQIECBAgQIAAAQIECBAgQIAAAQIECBAgQIAAAQIECBAg&#10;QIAAAQIECBAgQIAAAQIECBAgQIAAAQIECBAgQIAAAQIECBAgQIAAAQIECBAgQIAAAQIECBAgQIAA&#10;AQIECBAgQIDAKy/Qp0B1duvycde98ioACBAgQIAAAQIECBAgQIAAAQIECBAgQIAAAQIECBAgQIAA&#10;AQIECBAgQIAAAQIECBAgQIAAAQIECBAgQIAAAQIECBAgQIAAAQIECBAgQIAAAQIECBAgQIDAcxeo&#10;yvUAFQIXFygRU1+/HdX+7Yi8hGS/WOQz5dqSW1yqOjvdZAfF+3mj1Oc1Qetbb0Z783YsDr6KxRcf&#10;RdWfXjf0vJqnr1XRHx9Gd3IY0bZR7V5P8jRftnG6zcXulxE13o0q2+lm04j5yVaFWZ99mn/y45j9&#10;7C8ipserGbCB8Fqm5PwyT/vFpz/LYz9ey+9iyq/6VpkTMjf0y/jsY1Q1+TBzRZYylH3fxSxvT8ob&#10;ZZx+fv+LOMq4XIV3H3ujnXhr71ZUGRtlLkUzjqppn1g/n1S2TSAHtWrHyzzTzWbZu+ezrlXtKJrX&#10;3o72zfcyPka5l5Ijtw1Df1YCXdTjyXIe97OT6OaPnu/sjCbx5v7NuLGzn6P45AWgOznKS23Pohrn&#10;NsvzkE0P9irXlFxWktHqnCxivMw9Z+O4yNcW/eIpvTzbzncECBAgQIAAAQIECBAgQIAAAQIECBAg&#10;QIAAAQIEzhMo74ArBAgQIECAAAECBAgQIECAAAECBAgQIECAAAECBAgQIECAAAECBAgQIECAAAEC&#10;BAgQIECAAAECBAgQIECAAAECBAgQIECAAAECBAgQIECAAAECBAgQIECAAAECBAgQIECAAAECBAgQ&#10;IECAAAECBAgQWAnUTUSdf9akzfvoqRAgQIAAAQIECBAgQIAAAQIECBAgQIAAAQIECBAgQIAAAQIE&#10;CBAgQIAAAQIECBAgQIAAAQIECBAgQIAAAQIECBAgQIAAAQIECBAgQIAAAQIECBAgQIAAAQIXEaiq&#10;3CpvfXeRrc+26fvoZ7OoRnktwFJfIXARgYyb5rVfit3/5u9Hff1OXkdydJFaV7dN9nfx1UcR81n2&#10;93bG+65wf9popFW9ey3qO78U8clPo7v7aXT9Iqq6vtClQqvMRd3hlxEnx1GNd5dtRclPa15mtG52&#10;oh5Poj85iX56kr1es6GnHe/az1fL/vTHh9m/PM69GxlTFzN61i5LGq/2by7bjZOj6I/uRdx841nV&#10;vH5JgVz98jq4TYZnjmW3WN6aejfKVXGXJcO2y8HouhJz/XKFPI2+slrOF118ePh5LLJuebHLufPa&#10;5Ebc2NmLbnacVXLejCaruCgVTisvG/dlawXacY5ZDlauF5Fj+rzK5Pt/M/PacTS3c24vz+Ge376e&#10;1zG8Cu2WEKjaSc7lcc7raU70+Woulzl9wdJlHo/5PKqd/YimnG8/h9Lm+lOu7V3yUZ7Xl/zW5uO6&#10;JKfyXx7HoutW+eqRbPYc+qJJAgQIECBAgAABAgQIECBAgAABAgQIECBAgACBl1rgOb3j9VKbOTgC&#10;BAgQIECAAAECBAgQIECAAAECBAgQIECAAAECBAgQIECAAAECBAgQIECAAAECBAgQIECAAAECBAgQ&#10;IECAAAECBAgQIECAAAECBAgQIECAAAECBAgQIECAAAECBAgQIECAAAECBAgQIECAAAECL61Afe1m&#10;7Pz2H0Q13otqNM7j7F/aY3VgBAgQIECAAAECBAgQIECAAAECBAgQIECAAAECBAgQIECAAAECBAgQ&#10;IECAAAECBAgQIECAAAECBAgQIECAAAECBAgQIECAAAECBAgQIECAAAECBAgQIEBgIwJ9H93JUcTs&#10;JKqdvJ5fW67nd4FSVdHd/yKmf/H/RL1/K0bv/2ZeD3A3LwXoWoAX0HulN+m7RTS3Xo/m5msRdbP1&#10;FqW/J//x/4rus5/H5Hf+doze/a5LXj511HL+122M3/+rmU92o3nzO1FFffG8UOWmJ8fRj8fRXLuT&#10;+WiyTCn59Bol+zJqIzKndfe+iD5z3KqU1q44T2UXuulh9Ef3V9dRzdwbmVM3kz+7ZS6udq/F4uCr&#10;6A7vrdqtchyu+rgfjMDLclct89dq3PpuHuPTx8sDrGLR9XmbL9VL1J2WKsfi/vR+fHr41WrIH7z4&#10;zo072cYoZrNck3MtrSY7GRdl3NYoJZ5Oi3X5VOI536d5OYdaLKKfT1dz+jntsX3rvVXLXblbfnlO&#10;e9LsMIGcx03GRDuKODrI2JhdurnuOOv1XdTlHL3OfLCxteKsK1WTa2VTZ67KtTHjt6wVba7ldVm/&#10;ozzOKOu6WGQ/+pJarngJXXbIFwIECBAgQIAAAQIECBAgQIAAAQIECBAgQIAAgRdSIN+ZUggQIECA&#10;AAECBAgQIECAAAECBAgQIECAAAECBAgQIECAAAECBAgQIECAAAECBAgQIECAAAECBAgQIECAAAEC&#10;BAgQIECAAAECBAgQIECAAAECBAgQIECAAAECBAgQIECAAAECBAgQIECAAAECBAgQILASaPZvxc5f&#10;+zv5oIqqyT9v0vdoCBAgQIAAAQIECBAgQIAAAQIECBAgQIAAAQIECBAgQIAAAQIECBAgQIAAAQIE&#10;CBAgQIAAAQIECBAgQIAAAQIECBAgQIAAAQIECBAgQIAAAQIECBAgQIAAgacK1NF305j+8F/F4vMP&#10;Y/L9vxntm+89deuHX6jqJmaffBBHf/Qvonn929F++7tRjXYe3sT3BJ4uUDURdb68vHTkFl8/sspO&#10;zmex+ODPY/bpz2L8G389qrzeZX/W+acf46v6St9F+0vfjfadX4mqHec4l4G+WOm7Pppbb8TeD/52&#10;VJP9vGVOKdcXraqLNfDwVlmtHk2iefP9qHeuRYwn2Va2U119vFUZP/3B3ejm02iu345qZ//BXHj4&#10;ANb/vm5HUe/eiMXiRxGHd1cNFcKrP/T1D2oLa1YltnMtjOjyv0XUmdfaZaxWSZ3YORcWeVu6L59/&#10;MAA5Fp8efhWH05MMyb5cSTfavJbu2/uvRZPbnZwcL+uU+F0r9ovVYp677+Ksj1sI+LJ1Kce1yVxT&#10;X7u1yn2bmm8ZE1WJn7z1i8VKLcdWeTEEqvEomrqNab+IblrmdgZGGc8Llu74flbJuTzZzQDLa25v&#10;upTuNKP8kvlsmcpOcg9VjLPPZ/2slrlskWv0KqFtuhPaI0CAAAECBAgQIECAAAECBAgQIECAAAEC&#10;BAgQeFUEnsM7Xq8KneMkQIAAAQIECBAgQIAAAQIECBAgQIAAAQIECBAgQIAAAQIECBAgQIAAAQIE&#10;CBAgQIAAAQIECBAgQIAAAQIECBAgQIAAAQIECBAgQIAAAQIECBAgQIAAAQIECBAgQIAAAQIECBAg&#10;QIAAAQIECBAg8BIKVHVU7eTBgfUv4QE6JAIECBAgQIAAAQIECBAgQIAAAQIECBAgQIAAAQIECBAg&#10;QIAAAQIECBAgQIAAAQIECBAgQIAAAQIECBAgQIAAAQIECBAgQIAAAQIECBAgQIAAAQIECBAgsEGB&#10;qo+q72P+0x/G7Ef/MUZvvRfxxnci6joinz+3lHof/Sj6o6+i3vle1O04N6/y9ox65zbqxVdHIOPk&#10;RQiVDOluehTdyVHU492o965nt3N+vBCdv6JoytxQjR5cH/SyY9x30dx8M+obr2fnq6hKLlq3ZFsx&#10;GsfOb/9BxHwadbabCW/d1jZeb3H/i4jFLKrd69GMdjbbfjuKav96hmkXi8O7GcSLPPYBlpvt3cvT&#10;WtMs18uyXHbzRTSZL+qm/Xol7DNPzLsu+mXclfXxQckKH9z7NGbdLMeoii7/vT65Fbd39qPOcepn&#10;x7lhNjrZzXF7qN5p/Wfcl3kz/fSnMf8vfxL1rTdi/Ku/E1UzekYtLw8W6PoYv/cbuU7ciPq1b0U0&#10;FziXetZOc/z748OY3/008+o4mhtvlCDLWtuTy551CK/067kM1WU9LPMvc0F3knO7rE3L84iLySyO&#10;7pfVMOrJfla4fD545l5KAsuYqko+K33Ldan8DNDm47JqlD2WaFv0i5jnraQz0fdMVRsQIECAAAEC&#10;BAgQIECAAAECBAgQIECAAAECBAg8RaB9yvOeJkCAAAECBAgQIECAAAECBAgQIECAAAECBAgQIECA&#10;AAECBAgQIECAAAECBAgQIECAAAECBAgQIECAAAECBAgQIECAAAECBAgQIECAAAECBAgQIECAAAEC&#10;BAgQIECAAAECBAgQIECAAAECBAgQIEDglRXoX9kjd+AECBAgQIAAAQIECBAgQIAAAQIECBAgQIAA&#10;AQIECBAgQIAAAQIECBAgQIAAAQIECBAgQIAAAQIECBAgQIAAAQIECBAgQIAAAQIECBAgQIAAAQIE&#10;CBAgQODSAu0oqsn16PtZdAf3Ivoub/X5zVRVdNOjWHz6QdarY/T2e9GPsp0qq7ks4Pl2Xn3BBKro&#10;D+5GPzuJejKJaveGIL/ICPYPJ4KSGC5RMpFUVXOJCk/ftKqbaN/4pdwgx7EruS1v21BKDr3/eUS3&#10;iGbvZkT2M7u4mfyZ9lUzirq02+d+7n2ReXqRzbfbcOQvTx9KiNe5VlZlvcwHOZZ1ncrluRL/OZ59&#10;/pt38+XQnh54lWN/OD2Jjw++iEVpo2yX27+9fzt2RzvLsepnx8ultB7trjY4rXzR++xTl+vz8R//&#10;79G++xsxfu83I5px1i47VJ6fQB/tW+9F8+Z7qxh4ZOTX22uVYzn78qM4/jf/NOqbr8fe7//DqHb2&#10;1mtMrSsQyDWnHUdVzrW7zAjTMrczR1+0J5lXuuOD5RqxHPfq+czhEmdl3VhmrcUil46M5VyXyvOl&#10;lP4ucv3ssj/PpwfL3fhCgAABAgQIECBAgAABAgQIECBAgAABAgQIECDwCgis3oF6BQ7UIRI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DYqECfrTVt1Ps3o4o6Fve/jL6bP3sXVW579/NYfPFx1JO9&#10;aF77dlRVE1HaUwi8RAJVVUV3kPNiPotqZz+q0eQlOrpX5FC6LqJbZH7K+y0pffalPzmOqJuob96J&#10;yJy60VJl09dvRbV/PY89c/pCct6o77KxNK3bvOWDElqL+XIdbXIt7NP/tMzmi3z5zL/Orb44uR9f&#10;Hh/mJl0+yiaynXdu3Im2zsYWGauzacZrH9VkN2PjtKVL3GfdfnayylvZQFXia512LrFLm54KPIDO&#10;tWMzJdege5/H7Kf/KRYf/ziHscTSptreTA+1cr7Acv7luUPOyuhOjpZz+/waZ692mQ/644PVGjHO&#10;fFASzlk6Odtw0Hcll2VMtXl+U9bLxTTTTxXjkt9O4zhfXuRr8261cxE4CFxlAgQIECBAgAABAgQI&#10;ECBAgAABAgQIECBAgMArLZDvQik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FxeoI+qiqiv&#10;3Yxo2+gOvoyYd/l9f25TVVbqPv0guuN70d56O6obrz/Y/vx65zbqRQJbKZCxfljmxTSqvVtRtaOt&#10;7KVOvWAC3SLG734v42kc7bf/SibhOmKT6bPronnjvdj53X8QzfU7y/z+ggm9EN2tctyqKscuB6/P&#10;MS3rabt8fNb9eb+IvoxtvlZKn/cf3vs0pt0sa+WDvosb4/14bTfzS7bXnUwz38xyy3xtNMk2q0uH&#10;Rtldv8g2yo5H44yvBzsvHVBeLIESIieH+SUjYmc/vzSrWFrG1INxXQbYi3VYr1Jvy7yuJ7slS+R5&#10;cxnLMngXLHnu0U9PcthXbazyyCXqX3A3JajK+c2y5VnJP320TRPN16kj81DXx6Lks3z166cv3L4N&#10;CRAgQIAAAQIECBAgQIAAAQIECBAgQIAAAQIECKwEWhAECBAgQIAAAQIECBAgQIAAAQIECBAgQIAA&#10;AQIECBAgQIAAAQIvlkCf/4N0uQ0p5cIJ5aYQILB5gU3M0bpc+EYhQOC5CJijZ6xdXhRL2R6Bobl/&#10;G87ttmV+bYNl6cOQc/ahx1Aiu8TEJtoZMku2IS5L/4fmu3IcQ49laB9K/aF9GDKW21R3aK4p9Yda&#10;XnX9Mh5DHbZpTPVluwSGxvfQfLcpjW04jqF9KBabaGOo6Tb0YVviaohlcdwGy030YWgbQ89rNrGW&#10;DxnL07rbchxDx+P0eIbc68NKb2hMDBmDh+saj5XGy+Iw9Di2JWcOPY6HY3zd7/XhTG6oxdD6Zz25&#10;2u+GnmNuYn5tg2Xpw9B+FIuhZWgfNlF/6HEMrV8Mhx7H0HE47cPQfmyDxdBj2ITlptrYhmPRh9Vo&#10;boPD6TzdVHyt2842WOjD2egNtRha/6wnV/ddOYahx7EN61cR3MRxDG1jaP2ri4SzPZdjGHocm4iJ&#10;oe/Xb6IPm4irM9n1vxs6HttyHOsLqEmAAAECBAgQILBJgU2cX26yP9p6eQS2Iba2oQ+bGNFtOI5N&#10;9GETbQz11IeV4LZ8LmfIeJbf9Qz9fdGQ/Z/WHRJTp3WHvt9e+nLa1mm/1rnfRBvr7PfhOi9DH7bh&#10;GB42Xff7chzrHsuQuuv292n1NjG/huaaTf1u+mnH6HkCBAgQIECAAAECBAgQIECAAAECBAgQIECA&#10;AAECmxQo729d5Xtcp+9Tnt5v8ti0RYDA9ggMeT//ND+c3q97VEP6UPZZ9j+0D+v2fdvqsdy2EXk5&#10;+jMkrk7n5un9yyHiKAi8XAJD5niROJ3fp/cvl46jIUCAwMsnUPJ1+Uz2ur9z2kS+P+3DEN3S/yFr&#10;WKk/tB+bsCj9WHcsit9p/SF9Oa17en/ZcSn11q172X1dZPuhfRla/yJ9PG+boZ6lfomLIfNjaB/O&#10;O76LvnY6L07vL1rv4e02cRxD8mXpS+lDGYty/yKX03HYhuPQh7Ofwa46pozFagQ4nEUiCzFxFg0s&#10;HrYwN840WGzP3Cg9MR7bMx7bMBZiYhUPHM4cWJxZbMMc3YY+iAkxcSZw9t02xOYm+rCJNs5UfEfg&#10;5RDYxLzYRBsvh6ajeNkExPbLNqKOZ1MCZW6U9xSr/FOP9bVb+WUScfhl9N0sqtg9fzf5furs4x9H&#10;TI+jffPdaHb2osrPtWSD59fb0le3IU+8sn14EDfLWHwQH0MthtZ/OEzz0wPRHXwV/WIR9fXbGedt&#10;/p42Yz3Oj/XT9+sfbuuy3w89jqXpwM89DO3D8pizD5v49MVG+nLZQXhs+032YfSd34jRO9+NaOqo&#10;mubBnjYhlU31XYzuvB2j229nbi/xuiqncTnkOIbUPe3HJu430Y+hbfRlflU5drkmRjePOnNDW3JE&#10;HuBphpjl8+VRVeez+eRsMYsPD76IRamzfKWPN/dvx/XJbtbLdXkxj242LW8IRTXZyS0yPp4xj5/4&#10;+ry0kf/Vo/Ll3DaeWH/ZuxfvyzYcy0b7kGPXHx9k7OT14yfXlvP5tP2+Wyxjr2raZbw8PFqn2zz8&#10;3C/6+23oQznmq+5HV861x3lenXm5y/PmLu+rB/P/3DHJeT8/uh/97CQPoomqnGsvc0HJMJcv5zqU&#10;JptRtp+fi84cVOKtrXOfy/OdZeqKRfZ70WfMlbySeWn17OX7oQYBAgQIECBAgAABAgQIECBAgAAB&#10;AgQIECBAgMCrLZDvbioECBAgQIAAAQIECBAgQIAAAQIECBAgQIAAAQIECBAgQIAAAQIvkkC5UMVs&#10;NhvU5bZto/n6whqDmlKZAIHHBMofVprPy8VN1i+j0Wj5R/HWb0FNAgSeJlDm59A/Rlfm6LkXDnna&#10;zrfo+WIw9HyiGJxeQOuqDm1b+lCOf4hFOY4SV0PKNsTkJtbA8Xg8aH6VP5I41LK0MbSU8+0hZRPj&#10;WfowJC6H9P+07iaO47Stde83ke+G/vxUxqGsP0PGo9QdUn9dv22sV9avoRZD65efp6/6Z+pyDNby&#10;zURoyVVDY2ITPdmGfhSHoRbbEJdDj6OMxdDjKOvPUMttiIkS20OPY+j82MRaPrQPmxiLoecTQ4/h&#10;tP7Q8dyERZlfpZ0hZehxDNl3qVv6P/Q4XpY8sYmY2MR4vAwxMdThtP42WOjDKk8MdSg/cwz9/ULJ&#10;VSXfXGWRJ1b62+BQejK0H6X+0N+9Df0d/SbiuczPoef8pY0h83zoWGzCobQx9P2OTZyvb8Ki5MtN&#10;/F53iGuJ7UX+8Zx1yyYc1t33w/WGxkRp6+QkL+I/oGzCYmhMlPk9neYfFrnCUhxKGZJrNtH9TYzH&#10;0H7ow0pQTJxFkpjYXExs4ueObTi/K+cBV/3z0ybishzD0Pefhv4cKCbOcs1Qy018dqGcX5Y5NqRs&#10;IjaH7L/U3UQfNtHG0ONQnwABAgQIECBAYHsErvp3ZtsjoSebFNiGnzu2pQ+bcB06T4vF0LKJPgxt&#10;Y+gxbEtMXLVDcSy/J7nqfmxiPK76/fZyDOV3gEPeWy3jMOT99lL/9DZkjmxiPIbsv9Qd2och4/Bw&#10;34fMjU3ExCY+N/Dw8azz/en7BOV41i1D6q67z8frDZ1fpb1yHENyTenDee/9VHWTe3nwmZncViFA&#10;gAABAgQIECBAgAABAgQIECBAgAABAgQIECBw1QLlMwVD/v/e0v/yPtuQ91438f8EXbWj/RMg8HSB&#10;0zxzlXmifD6jvJ8/pA/lc0Pltg2fkXi69vN/pRiWMR1yPZ5NfFbl+R+pPfwiBTYxR51P/CJHzL4I&#10;XE6grB1lng/5ueN07bjcnm1NgAABAlchUH5mKrch17E5bWNI/0sbpz/HrdtOWb/KddRKW+uU0+MY&#10;8vn00zbW2X+pU9bh8z7ffpF2Sxunt4ts/6Rtylo+9Gfq0sa2lOKxbiljOqT+uvs9rVf2fzoep89d&#10;9r70v5zbDTmO0/lZ+nNV5fQcdd3jOLUcmu+KxZD4Lv0fcn2lq47Jx8d/3fF4vJ11H2+Dx1X34ar3&#10;fzp229APfViNxjY4lJ5sQz/0QUysBM6+igkxcRYN22OxLXFZRJzbWb9O50iJSzGx0tiWOboN81NM&#10;iImVwNlX80NMnEXDy2WxDbH9uK3HBLZBYBPnI5toYxss9IHA4wJi+3ERjwmsBE7nRpfvj1a7N6Me&#10;tdEdH0V3chj13o2nM+XvJRa5TffJB9Hn981b34loRqvfXQ147//pO3z+r5xaPP89PX0Pr1wfMnb6&#10;/AzR/JMfRUyPovnWr0W1s19+CTr496CbsFz+/q30sfzN5ZOjqMr/+7Kf86RpM+5zHJ/xMZdl/acP&#10;9y/klW3oQ74huXpPsitgz0A7R2Vbfg7cRGx9fZhVXkN1XK6jevHf/V9qTKv8XNhjHyG6VP2vO/rN&#10;bzbq8M3mf2HPDDqO9K3KLXNDifOSK/JrtE35PF7CP1gP5135G8Ll9Vxr6yru5jr7+dHdZZ7Lalnq&#10;+Na1OzFaXlM3t1vk34Obn0TdjrPtXFuX+SbnzlPW1yfOjbL78rdus3KVa/vX2zyljdPPnJXerFOK&#10;Y7km+CDPdXb8WJ2vj/Ox53+RDzfdh6rv8tzsMMdykedq+xlD9SqTzmcx+9Gfxvz+5zF5/69GffON&#10;PMxVjt10H9bx24Y+lH5vQz/KeXaU+ZynE4scy9ksx7KfPZO15JbZ4f3o5jmXR6PMCZMc4bPc8swG&#10;HtrgmQ4lGY3GEdnHPmOr5LQ6/40e+nxxnp3FPOOxxFmf95dd0UsfFAIECBAgQIAAAQIECBAgQIAA&#10;AQIECBAgQIAAAQItAgIECBAgQIAAAQIECBAgQIAAAQIECBAgQIAAAQIECBAgQIAAgRdLoFxIYMgf&#10;SSxHWy5qoBAg8HwETv9I1JDWh/wRuCH7VZfAqyAwdI6WC3a8LHN06PnEMy+g8gsIqG3pQznUIRd7&#10;eln+UP3Q+bWJkCkxcdXnutvQh2I55I9FbmIstqWNbfn5aegfQ90Wz23oR8k15bZuKXN0aBn6B3KH&#10;7r/U30Rsb8s6OmQN3YTlNjiU49iGfmxifrwM55glJofkmU3EpTbOBLZhPDYxP7dh7ThTvdrvhs6v&#10;TeSqoQIlLq96/Rp6DOpvXmBobG+iR9swPzZxHNpYCZTxHPo7jnKBcoXAJgU2EZdDf2bYxPFswznm&#10;Jo5jE20MHdNSfxtyTcmXV/370G2I7W2IiW05Tx4aEy/LeG4iJrRBgMDLLzD0545tyJlDz2nKKG/D&#10;Oc3Q49jUOiwmVvN+EzFRzlHLuK5btuH3Tev2XT0CBAgQIECAAAECBAgQIECAwKYEyu+9yu8hN/X7&#10;r3X7VX7PM6QPm/gM4SZ+Hzv0fbT5fD74/29fdwxetnpD4mmTFkNjYluOo8yxq/7cwNBxKZZD5vnp&#10;+wxDfs9f+lDm+RPLYh7zLz7K/5mli+b66xHjcfkfW564qScJECBAgAABAgQIECBAgAABAgQIECBA&#10;gAABAgQI/CIEyvtb5f+9GPo+25D3PYd+nuAX4WQfBAgMEzh9P3/dXLGJPHGa74b8/2Yv+ucqho3i&#10;We1Ty6Frx1mLviNwdm3Yq8wTxoEAgecrUNaNoWtHyRHlvEAhQIAAge0X2Iafn04/G76u1unPPkN/&#10;jix/l2nI59PX7f/D9cqxDFmHH25r3e9Px8Navq7gZuudjse6rZZ4GhpXQ/uwbt8fr1fm+JB5PvRv&#10;rxWHofOi/D8spznr8eO76OPSh9LGVZehFlfdf/snQIAAAQIECBAgQIAAAQIECBAgQIAAAQIECBAg&#10;QOD5CSzf08xr+MXutajaSSyO7kV/mLdbb52z0/zMYb7H3bz+7ajyMxztnXcj36R1/b9zxLz0BIHy&#10;nvr8OI7/6J9Hd3A39v/gH0f91t4TNrzCp8p7/jk/2m//lYgmY/2t96OvL/6Z26GfGXjh3+8vYzyb&#10;xuyj/xKRY9y8+xtR710/P1dU5e9pPdik5KZNldJoKVvwOY5VR5adyf6cPfLdiyZQBi/jqh7lOHb5&#10;3yLqvo6mapcxXMa2RN08n+9KLFfN8vHPDz6Lw9nJcuhzhsTOaBxv79/OuuVRVupm0U3z7703bUSu&#10;scty6bjNlhbTVQcydz2revks5pDPY1715yhXSC/h15JD83N4/cnhMjbqyV7elwSZz+egHv/wX8b8&#10;o59Ec+O1mNy4k+tTs2U57iUckzUOqUz/bjxZzscux7LLa2jHBcaqynGeHx/kudIs6t3r0Zec8BxL&#10;nbkiquxs6V9XIq2KJvtZZVrKrizLLF97Vj55jl3UNAECBAgQIECAAAECBAgQIECAAAECBAgQIECA&#10;wEsg8Hzf9XoJgBwCAQIECBAgQIAAAQIECBAgQIAAAQIECBAgQIAAAQIECBAgQIAAAQIECBAgQIAA&#10;AQIECBAgQIAAAQIECBAgQIAAAQIECBAgQIAAAQIECBAgQIAAAQIECBAgQIAAAQIECBAgQIAAAQIE&#10;CBAgQIAAgVdGoKqiP74fx//uf4s+v9/9vf8x2slb0ff9K0PgQAkQIECAAAECBAgQIECAAAECBAgQ&#10;IECAAAECBAgQIECAAAECBAgQIECAAAECBAgQIECAAAECBAgQIECAAAECBAgQIECAAAECBAgQIECA&#10;AAECBAgQIECAwKUFuj7qyU607/1mNNOjqHb2zm+i7yLGOzH5nf8hIq8DWN9+4/ztvUrgSQJ5uciq&#10;bqI7+CoWn38Y3eGXUfXfjj6fy4tJPqnG1TxX1TF+/6/G6N3vRdVOsg/VdvXvalQuvNd+fhInf/KH&#10;Mf/sZ7G/fzOa3e9GXwyfVPJ6ovNPP4j+3ufR3PpW1Ldee9JWazzXRz+b5bh1OYajEnhrtKEKgccE&#10;TtNUkzmrlMU8oq6jzVtG3Oq5/DrtFg++72Ox6ONn9z+PeZ/b5jToMte9tnMzbk72l4/Lhl1pZ3ES&#10;0bYZquPV82fNPWjrGXe5fT89ia57EPPP2NzLGxbIGFiGQDlfGlrm04iTo2yvimr3WsZDyZ/Zblkr&#10;F4voj+7n7d5WLZtDD/mlq5/hUI92l2PX5ZrYZ06oLjKny1KVY9/PZ1FNdqPOnPBQatksU4mrUZ7j&#10;dHm/yPUy7+q6irZqSuh9XeYl5padKJ27yEF8XdU3BAgQIECAAAECBAgQIECAAAECBAgQIECAAAEC&#10;BJYC5Z0mhQABAgQIECBAgAABAgQIECBAgAABAgQIECBAgAABAgQIECBAgAABAgQIECBAgAABAgQI&#10;ECBAgAABAgQIECBAgAABAgQIECBAgAABAgQIECBAgAABAgQIECBAgAABAgQIECBAgAABAgQIECBA&#10;gAABAinQRzedxuyDH8bsv/4w+ulxPleRIUCAAAECBAgQIECAAAECBAgQIECAAAECBAgQIECAAAEC&#10;BAgQIECAAAECBAgQIECAAAECBAgQIECAAAECBAgQIECAAAECBAgQIECAAAECBAgQIECAAAECBM4V&#10;6KNqxjH+7T+Iye//g6hvvHHu1uXFqq6X27Vv/2pUo8kzt7cBgW8K9BEZd/X+rYiui/7oq+jzqW0s&#10;Jcbr3RtRtaNt7N729inHs2on0XeL6L76KBYffxD9ossnn3K90AyA2f/3R3H4f/+TmP3sh1H1i6dv&#10;e9GjruroT45i+p/+VRz/v/9HdAdfXbSm7Qg8WyBDuarbvCpulm6+vBJuW5f4Povx+WK+fL3OuL8/&#10;P45PDr8sKe/r8s712zHOXFg9+BfzecRsGnXmm6pt85K7Z219XemZ3/TRXL8T47d/Odfq1x7uzjNr&#10;2mCAQOabbnoUsx//WUx//KcR85PBOazLuOoX0xJoEZPdTJ+reKiaJqqd/YytKrrjg4yTLV1AB3C+&#10;LFWryLEb57lyyQ05tx9JAOcdZM79rlxjez6LarKf50yZD1bZ5rxa679WznGyi908+7hYLDNSU2ec&#10;PdTirMSjUHtIxLcECBAgQIAAAQIECBAgQIAAAQIECBAgQIAAAQKXFSjveikECBAgQIAAAQIECBAg&#10;QIAAAQIECBAgQIAAAQIECBAgQIAAAQIECBAgQIAAAQIECBAgQIAAAQIECBAgQIAAAQIECBAgQIAA&#10;AQIECBAgQIAAAQIECBAgQIAAAQIECBAgQIAAAQIECBAgQIAAAQIECBBYCdRVRNNG1XURfd4UAgQI&#10;ECBAgAABAgQIECBAgAABAgQIECBAgAABAgQIECBAgAABAgQIECBAgAABAgQIECBAgAABAgQIECBA&#10;gAABAgQIECBAgAABAgQIECBAgAABAgQIECBA4NkCdR3NjddX2130en5lu/7ZTduCwBMF+j6qdhTV&#10;3o2IbhHd/Xu52bYGVPYr+6tcVqCPejyJ5o3vxOwnfxbzj38U/fxvRJXXDv1GqfKaohkHi09/GvPP&#10;PoiYzTIa6m9sduknSrOz4zj54b+Oxd1PYvRLvxb1tdvZTL6wtfF26aNU4aoESty2TVQlPywWUeW1&#10;cdv60fieZ1z3y1ir4tODr+L+yXH0Vea//Nfktm/vvxZNk7H+IMf0Ga9dv8jXRtn2eL1QzbbG3/3d&#10;aN/JeL+Za3uu8aftXxXVq7DfZRo7vBvHf/zPMtflGN78X6K5NVn/0DOsqqqO0fu/le28Fe2tNzN2&#10;MubKclRS2M61vFtEHB+uHq+/JzWfs0A93skxaqPM777kigssQX100Z0c5Hh3Ue3uZ37J3LIc/82f&#10;j1S53tZ5TrYMpHlZf0s+G8WobpbhdsozLX1/5JnTV9wTIECAAAECBAgQIECAAAECBAgQIECAAAEC&#10;BAgQuJjAo++oX6yOrQgQIECAAAECBAgQIECAAAECBAgQIECAAAECBAgQIECAAAECBAgQIECAAAEC&#10;BAgQIECAAAECBAgQIECAAAECBAgQIECAAAECBAgQIECAAAECBAgQIECAAAECBAgQIECAAAECBAgQ&#10;IECAAAECBAgQeCkFqjyqavmv7/so/xQCBAgQIECAAAECBAgQIECAAAECBAgQIECAAAECBAgQIECA&#10;AAECBAgQIECAAAECBAgQIECAAAECBAgQIECAAAECBAgQIECAAAECBAgQIECAAAECBAgQIEDgggJ9&#10;d8ENbUZgMwJVU0d97Wa5nGR0B19Gv5hH1bSbaVwrWyHQV3W0b70XMdqJxecfRnd0L5rJ7hP71s1n&#10;+fr9jIFxxPWMi1I2cHnROttbXqn06DC646NVo1UG3QbaXvZxnS/psuxC6cPzzL1lJ2WClYPN67Uq&#10;mxZI2ypzVgmnRRdVEjc5tnW6dw8CbN4vVvy5658ffBon3TS/q/LVLm7t3IjbO9eW9crolCvrxknG&#10;aI5V1eY8aLPtNcetufNONK+9s9z3c42xTZO+0O3luM4XMf/i44jZSS5seRs07TIOmlFMvvfXV+vj&#10;eOeBTjZa4ixjJ/qMtePD3FeewzUvNN5L3Pkcx1HO53J+My0xkTnhIqVcY/vwILfsoh7nutk8xwEu&#10;y0TGWlmYylpc4qnuc/2uc60q+epBHpp182EhfZHjtg0BAgQIECBAgAABAgQIECBAgAABAgQIECBA&#10;gMBLLVC/1Efn4AgQIECAAAECBAgQIECAAAECBAgQIECAAAECBAgQIECAAAECBAgQIECAAAECBAgQ&#10;IECAAAECBAgQIECAAAECBAgQIECAAAECBAgQIECAAAECBAgQIECAAAECBAgQIECAAAECBAgQIECA&#10;AAECBAgQuLxAXf6sSR/RXb6qGgQIECDw/7N350+WJPdh2L9Z9Y6+5toLexALkAAIAiAhAyRFgiHL&#10;UijsEEM+fvY/6QiHwxcjbIUsyyEboiQKFESQBAniWgB7zc7O9PQ7qtLffD2zOzPbc3RPd8/1ycbr&#10;915VVmbWJ7/1zUL0RC0BAgQIECBAgAABAgQIECBAgAABAgQIECBAgAABAgQIECBAgAABAgQIECBA&#10;gAABAgQIECBAgAABAgQIECBAgAABAgQIECBAgAABAgQIECBAgAABAgQInJdAF932xYh+FuP1D/NZ&#10;ksPmkZLn1bt+zkGgjjF5+fXo967kHH8Qw9VfRan53NAo93Se3w+uRz24GaXvo9u5lFVanVb3MUo7&#10;fDqPbr6dH2rUZbafY3pipZ3TsI7VL/82Vr/4UcRi/9Z5nsGIsq+6WsbqZz+I1Y++d7Z9ncHwn/4m&#10;b8XmpM/clZ/H9WbIs256x9BLDBl3Y+a2g/Uifn79amzCP2u099d3rsTubPuuq2FcHRzmwn4SfZ9t&#10;ba6DO5p81I8tzsd8Pcl4f9SxPif1MsNETGbRtXnLj3U4hVyT819mW7lW7kXpMtZulRJt/dyNfIsx&#10;80i9FX+393t/igQyFtp9TplMM00sMy7yXudRSuaVurieNbso853N+6McdqI6Lc9MZ4dL83rVVsvo&#10;uhJ96e9IQTWGzGX1dhI7UUcOIkCAAAECBAgQIECAAAECBAgQIECAAAECBAgQeNEF2n9tViFAgAAB&#10;AgQIECBAgAABAgQIECBAgAABAgQIECBAgAABAgQIECBAgAABAgQIECBAgAABAgQIECBAgAABAgQI&#10;ECBAgAABAgQIECBAgAABAgQIECBAgAABAgQIECBAgAABAgQIECBAgAABAgQIECBAgMChQMm30v6z&#10;JjX/N7Yvh9v9JkCAAAECBAgQIECAAAECBAgQIECAAAECBAgQIECAAAECBAgQIECAAAECBAgQIECA&#10;AAECBAgQIECAAAECBAgQIECAAAECBAgQIECAAAECBAgQIECAAAECBAgQeMoEanR7lyMm0xhvXI26&#10;XniU5FM2Q489nHGMsns5+pdej7pcxPDuT/KRocNn5rmUEuPBjYyBgyjz7ei2drLOKTxXNJ9PWiaz&#10;jLF5e1ppxM3r2f8ptPsYMOPyIBb/7v+Mm9/9X2K49l4+Q3Uzssdo8X6HlqiLRRz82T+P/X/zJ7H+&#10;6Cz7ut8YnvPtGaOlm+RJjpu4rhllk76L9nP7sbhDXgNthj/M2PtokTHeYjK/l9LHmxdfjr5rz9K9&#10;VdqO1UE2l0fM51npjn2363h/qgVKzn90fc5z5rn1+nTG2nLEvXmidTPbzs15nR9cz5jJvs4qlZzO&#10;WbzAreRzsmfzw1yxWuZcZWzcO59H6mTuuLkfNfNA2do+nTXxyH5yY8ZO13JZyzlDjnEYM4uVmLRY&#10;vhVYLbyWLc4UAgQIECBAgAABAgQIECBAgAABAgQIECBAgAABAo8h4K/gj4HnUAIECBAgQIAAAQIE&#10;CBAgQIAAAQIECBAgQIAAAQIECBAgQIAAAQIECBAgQIAAAQIECBAgQIAAAQIECBAgQIAAAQIECBAg&#10;QIAAAQIECBAgQIAAAQIECBAgQIAAAQIECBAgQIAAAQIECBAgQIAAAQLPpUApEUPNUxufy9NzUgQI&#10;ECBAgAABAgQIECBAgAABAgQIECBAgAABAgQIECBAgAABAgQIECBAgAABAgQIECBAgAABAgQIECBA&#10;gAABAgQIECBAgAABAgQIECBAgAABAgQIECBA4IkJlC5K10e0Z/8pBB5ToNYxut0r0e9eitJPoq7b&#10;syTbMyWfkpJxXrpbMR/dUzKoZ28YXT+L/nOfz4F3sf7F30RdLT57Emldb1zb7Ou2L0SZzE8vFLqc&#10;x62dyB5iXNzIdp/gM0vbeR7ciPU7P4z1L/8u6pBjOat02trt8pw//jCGd38c4/61KO3c5e/Pxt/j&#10;bMnctZnEZpvpa9JNPskWbQrGcchH5Q7xixsfxmK9yCpta4292Txe2b6YdVtkflrGxcEmRrvpjrn6&#10;lOWZ+dTWsujzPilnta6Xm/czucgzaMrexZi88mu5jl4+fBTzWeWSZ0b/6Rxozblq62DJuKjjKl8t&#10;Lh5WcjJzfRiXuWa1NWy+mwfcmSkedvwJ9k8zdjN/1dUquxo2S8Wkb/c+nwbWehhaZJ+gcYcQIECA&#10;AAECBAgQIECAAAECBAgQIECAAAECBAgQOBRof2FXCBAgQIAAAQIECBAgQIAAAQIECBAgQIAAAQIE&#10;CBAgQIAAAQIECBAgQIAAAQIECBAgQIAAAQIECBAgQIAAAQIECBAgQIAAAQIECBAgQIAAAQIECBAg&#10;QIAAAQIECBAgQIAAAQIECBAgQIAAAQIECBAgcChQuoiui9qViFqpECBAgAABAgQIECBAgAABAgQI&#10;ECBAgAABAgQIECBAgAABAgQIECBAgAABAgQIECBAgAABAgQIECBAgAABAgQIECBAgAABAgQIECBA&#10;gAABAgQIECBAgAABAscRKPk8v/Zqz/S797l++cy/8cYHUW/uR7d7OcrWznFaVpfAZwUyxrqLl2Pr&#10;7/3jKJNplPlWxt1nqz2xLetVrD78RZR81mV/8ZWI6fyz18UTG9yz03HNSZ289sV8vR1l50LUcYjM&#10;MneVNu3D/kdRlwdR9i5FmaX1KQVDyd66rb1sr8R480a+Pbkga2MZ969FrNeZRy9E2d49rdO8y3Pz&#10;ZaxRplvRpef6vZ9m7v440/q98p89zJbjCZR+cpgXhnX6jjEpfcZYPiN3U3K+M45vZi75+Y33Yj2O&#10;LQxjzNz38tal2Jt9dh2tq5ub9jb5sK3HyrMj0FJLPz2c/5zqul6e2dhrxlJ/6fXY/vt/HLG1mzmz&#10;rZ9PLred2Yk+Fw3nvExm+Zpu1r9YZly0qdpc3/eZs5Ynhqy3XGS1Lrr59mH9+1Q/FaYuY7fL/JX9&#10;1rZ+5M80t92Zhda5fmdoZznLgZzK2WiEAAECBAgQIECAAAECBAgQIECAAAECBAgQIEDgKRXIv7Ar&#10;BAgQIECAAAECBAgQIECAAAECBAgQIECAAAECBAgQIECAAAECBAgQIECAAAECBAgQIECAAAECBAgQ&#10;IECAAAECBAgQIECAAAECBAgQIECAAAECBAgQIECAAAECBAgQIECAAAECBAgQIECAAAECBAgQSIFa&#10;o5tuxfxL34pxeRDdzqWoMaIhQIAAAQIECBAgQIAAAQIECBAgQIAAAQIECBAgO22N+wAAQABJREFU&#10;QIAAAQIECBAgQIAAAQIECBAgQIAAAQIECBAgQIAAAQIECBAgQIAAAQIECBAgQIAAAQIECBAgQIAA&#10;AQIEHlGgLhdRFzei5PP9ynz77qNKxPpv/2Os/u57Mf3K78XsS9+O6Lq76/hG4DgC7VmS852Yfe0P&#10;o0TGUsbYU1NKiWGxHwf/9k/ykZdd7PzhP4v+0qtPzfCeqYGMY/QvvRHbv/9Po+xcjDLL3JJzf1ep&#10;+QzR9WqTe7oLr0bpJxkPGRD31rvroGN8yTirdYjx4OOoY31yoZbnNF7/MMZxGZOtvehmW8c4ieNW&#10;bc9qnUfZTvN27tevpueQjcjbx5W8f/207PtNrI7DOqvVmE76u4THjOGPbn4c7+1fO4znDOuW6t68&#10;8FLMM85L/tT8OSz5OdfhDNK8Fua56THmql0/rZzWNXTYmt8PEkjr0vWZvzIm2rWWOW3j36bx9hQ/&#10;6Pjj7MsY6XYvxmzvm3lUy5Wew3wcvvOu281meTnnupbT1J6dnUl5kzfuGxft+l0cRF3lutjutWc7&#10;t+qfdiDdlsic0/JR9lVbLtusFRGT/F42ueRw3VzHOnflSTxGarrdo3cCBAgQIECAAAECBAgQIECA&#10;AAECBAgQIECAAIEXUyD/aqYQIECAAAECBAgQIECAAAECBAgQIECAAAECBAgQIECAAAECBAgQIECA&#10;AAECBAgQIECAAAECBAgQIECAAAECBAgQIECAAAECBAgQIECAAAECBAgQIECAAAECBAgQIECAAAEC&#10;BAgQIECAAAECBAgQIEDgUKDMtmL22/9g86V9jnFEQ4AAAQIECBAgQIAAAQIECBAgQIAAAQIECBAg&#10;QIAAAQIECBAgQIAAAQIECBAgQIAAAQIECBAgQIAAAQIECBAgQIAAAQIECBAgQIAAAQIECBAgQIAA&#10;AQIECDyCQOm6WP34z2P5d9+P2Rd+Oya//s1o2zallIjVKlY//UEsf/yfYvLmb0bkpsNf9bCO3wRO&#10;JFCitPh66koX442PYvWzvz68DtozLluoP41Dfers7h1QjW6+E90Xfzui5ZSjnhc61ug/98XY/v0/&#10;jv61t7Le5N5GTvy9Tdvk4isxff1L0V145QnPYcm4uhoxrKPbu3IYWy3+6xnl0fTudi/lOfcxXv8o&#10;7YfUmJ7Y0oH3COTUlduxOqRtvibte87p7VRRM3H87OP3Y3+1iNrqtxmYzOL1vZeiy3lp+w9LyTAY&#10;oi6Xm3rdfHvTzj09PtrXFk8ZY20c0fWPdoxapyJQ+j5K5rsy3drMbZvv2zN8kg5u34dtUkQ94lnL&#10;hztO0rRjzlMg80LpM/e2OVwto2RQtHxwv9J2jauDrL6I6Ce5hs5uHfA40XS/3nJ7azb7KX0XdZ05&#10;KNfktqnls80wN4FcYsjtQ+apw0x2RmPJ1hUCBAgQIECAAAECBAgQIECAAAECBAgQIECAAIHnV+D0&#10;/jXI82vkzAgQIECAAAECBAgQIECAAAECBAgQIECAAAECBAgQIECAAAECBAgQIECAAAECBAgQIECA&#10;AAECBAgQIECAAAECBAgQIECAAAECBAgQIECAAAECBAgQIECAAAECBAgQIECAAAECBAgQIECAAAEC&#10;BAi8OAJdF932hTzfElHHF+e8nSkBAgQIECBAgAABAgQIECBAgAABAgQIECBAgAABAgQIECBAgAAB&#10;AgQIECBAgAABAgQIECBAgAABAgQIECBAgAABAgQIECBAgAABAgQIECBAgAABAgQIEHhcgdLF+t2f&#10;xeovvxtlOo/JF74Rkc/5a6WUEuv9qzFe/WV0ua97+a3c2PbVzX6/CDxvAiVjv964FjEM0e1eijKb&#10;bx53+byd57mfz3i/54XWmL72hZi89namlXyuaOacqKeUX/IZpf3rX4yd7/y3UXb2MnVNT6/t4wDm&#10;OdU6xHj9MK76vUuZY3MsZ1pK9LuXI/ppDDc+zMe1jlFOifVMh/2sNN5CtZ/kaPPDuN6siNPSb9bM&#10;26ewzhzys+vvx3o43F8zHq/M9/K1m1XumIxsouWbWC8ON0+3T5RzWu4arn8Uqx99b7OGz379d6Js&#10;7T2ZmL+N8MK853zmvdH8N38/pp//rZi89Eams8fLZeuP3otYLQ/Xoa2MiTtC5oVhfdZPtIVFn3lh&#10;vpV5Yoia1/jDl7e8B1ke5NyvopvlvPftHiQbOqP53zSb60SUzGeZqw4HmOtyN4l84nfOQK4d+XvI&#10;NWTdnvvdvpzRWJ716TZ+AgQIECBAgAABAgQIECBAgAABAgQIECBAgACBBwu0v7ArBAgQIECAAAEC&#10;BAgQIECAAAECBAgQIECAAAECBAgQIECAAAECBAgQIECAAAECBAgQIECAAAECBAgQIECAAAECBAgQ&#10;IECAAAECBAgQIECAAAECBAgQIECAAAECBAgQIECAAAECBAgQIECAAAECBAgQ+FSg1vzcXgoBAgQI&#10;ECBAgAABAgQIECBAgAABAgQIECBAgAABAgQIECBAgAABAgQIECBAgAABAgQIECBAgAABAgQIECBA&#10;gAABAgQIECBAgAABAgQIECBAgAABAgQIECDwyAKlRLd7MaLrY7z+UcQ45KHTw8NLF+P77+T2a1Eu&#10;XInu0iu5vTxy0yoSePYEaow3r0VdLaLsvhRlMnv2TuFZG3HmoPZz6qkln1Xa716K2LtyKFLHJyez&#10;XkXd/2jz5NRu93JE353xWMbM662fPuqNq1HXGc9bOx7dekrquWrmmjnZxGxta2YdosvvXcbypuT7&#10;elzH1cX1nPO6Ce32/sbeSzGfzDfx3r7fLnW9jlgfHB46u73/9t5HfS8x7l+Ngz/75xGTaUze+FL0&#10;891HPVi9xxXIOZ9++VvZSmazTRic8F6pHTysY/mD78b6V38XW9/8hzF76zejlj7b/jRmHne4jj8P&#10;gTZfGQ/Trc17LPIaLw+ZwxY2y4MYV8uY7OS9eVsratv4kOOyxslKzdv/aZQu7/eXy6jjatPVNNeO&#10;chjI2Wzms1w/69iy1lmN42SjdxQBAgQIECBAgAABAgQIECBAgAABAgQIECBAgMCzI3DW/0ri2ZEw&#10;Ug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nFKhRo9u9HNFPIvavRV2vIkrZtNb2rd/9cdTV&#10;fvQvvRX91m5uryfsyWEEnnaBjPtxjPHGRxnm6+guXIrS5XVx63p42kdvfPcRqGPOZ76eYKnDapNb&#10;y9ZOxM6lHMlhjj2rIdVM02XvcnRbF6JMppnDM6+3jcrpCfRdtpXzOKw3y+K06/Lb7bUzU0l61zvM&#10;+24ab+69FJO+z+Punoua+WZctrU325zOo54o55TNPI/7H0esDg67ONswOz3L56SlkvNXNnP3ePB1&#10;GGL9ix/G8m//LMbr1w51Hq/J50T4GTyNzAsxn+f1mPcW60WewMMmssS42M8EkvlgvhtdP81j7s4X&#10;p64wyZzUck/e/0TGXutv2vWf5LPW31iHWI1tn0KAAAECBAgQIECAAAECBAgQIECAAAECBAgQIEDg&#10;ZAL5r28U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eS2CM6HYvR/STGJf7UfMVOxciSom6&#10;uBnjr34StZaYfO7tqJNplPxRCDyXAhnatY4xfvxhfmjXxaXNdfFcnquTOj+BjKUofcy+/O2YvP7F&#10;mLz8Rn7PbbXtOKOScdztXY7tb/2TiMk8ytbOGXX04jZbuslmHuswJEJ6ly4mXZefN5N7F0zLK5fm&#10;u/Hy9qXoctrvnvmsv15HDAcZJtPoJrNsoiWju5p4+JfW7bCOOuZ4+myjP3osD29IjScrkPdewyrv&#10;vw4yFubRzbczFB4UD23ijxssT/YMX6zeS3TT7cN8v1xkqmg33e3aPLrUzCX14GZey0N0s61NTjgq&#10;pxx99Am3Zt45zBc5toy9yHv+aea3Flm3y5Djbj/lM/nrdg3vBAgQIECAAAECBAgQIECAAAECBAgQ&#10;IECAAAECBB4skH9hVw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eDyBMWJ7L/rZdoyLg6gH&#10;NyJqidL1MVx7P4aPfhndfCv6lz+f27rsquarPF6XjiZwW6C0mGol46q22Hqypa5XUW98GDXjv9u5&#10;mKEu1k9tRtKy5Ku2eX4K5vrUzuuhDdUok2nMvvLtqOMQXTfNI844rtK3m+/E7Gt/uMnlDx2iCscT&#10;yOnbrIeljxjX+Yro+i76XCMzwjer5J0Ntsz22u7l2M119jNZroVCxsW4XGWcTCKms9zQap0gRrKd&#10;qEOUfpLX2u3cmk0pz5bAkPGwuBkxyViYzY8OhbY2bXJpzrm5fnrnt13GeQ/dLudxlffYdXzwld2W&#10;x4PreVB+yHyRieVw/j+TOE7plLPd0rc++s3aPK7X2XONSW4rXa7ZGV6tDDnuYRw3melwi98ECBAg&#10;QIAAAQIECBAgQIAAAQIECBAgQIAAAQIEjieQfw1XCBAgQIAAAQIECBAgQIAAAQIECBAgQIAAAQIE&#10;CBAgQIAAAQIECBAgQIAAAQIECBAgQIAAAQIECBAgQIAAAQIECBAgQIAAAQIECBAgQIAAAQIECBAg&#10;QIAAAQIECBAgQIAAAQIECBAgQIAAAQIECBAgcIdA6aOUGrXWyF937PCRAAECBAgQIECAAAECBAgQ&#10;IECAAAECBAgQIECAAAECBAgQIECAAAECBAgQIECAAAECBAgQIECAAAECBAgQIECAAAECBAgQIECA&#10;AAECBAgQIECAAAECBAgQeJBAN9uK2N6LeuNq1IMbEWWMms/5G69fjVivorv0WpSLL2cT5UHN2Efg&#10;0QVKxtI4xOpXfxf12gcx+dwXor/40pN/pOS4jro4iG4yjbJzKUM+x+kxl48+rw+oWVfLGA/2o2S+&#10;KfP5C+da+kmUjKtzC/KM3ZJ5XDkjgW4S0WXbmcdqHaIrk5h06d3yxT1LZVe6eHPv5Zj0+fzc3H1v&#10;SqnDkGvtIiJjJPqMkU3eubfWw84jW14vczzjpo1yeywPO8z+p0ugLTmrjIXb8TDd/kw8lK6L9fvv&#10;xPqdv46yezmmn/9qlBaPylMnUDJJdLfncJnzmrniMwngrlHXXCevZ508cmvncO7v2n/aX2qUTc7J&#10;ZNae6d1ySA5wmvGUK8hhZ/k21jGGfLXSth43O20O9IsAAQIECBAgQIAAAQIECBAgQIAAAQIECBAg&#10;QOCFFvAXzRd6+p08AQIECBAgQIAAAQIECBAgQIAAAQIECBAgQIAAAQIECBAgQIAAAQIECBAgQIAA&#10;AQIECBAgQIAAAQIECBAgQIAAAQIECBAgQIAAAQIECBAgQIAAAQIECBAgQIAAAQIECBAgQIAAAQIE&#10;CBAgQIAAgXsEao26/2EMwyq6rQtRZvOI3KYQIECAAAECBAgQIECAAAECBAgQIECAAAECBAgQIECA&#10;AAECBAgQIECAAAECBAgQIECAAAECBAgQIECAAAECBAgQIECAAAECBAgQIECAAAECBAgQIECAAAEC&#10;DxFoj++bbuXz/PZivV7FeOPa4TP9xhrdhZdi9jv/cLOv2959SEN2EzieQB3HWP7g38Tqx9+L7d//&#10;b6LfuxLRdU/umZKbR1l2MfvK7+Z18BvRX3711gl5xuXxZvaI2qXE6iffj+WPvh+zL3w95l/87ajd&#10;JKK0uu1XGp/ls0Sz/005yz4Oe3jw7yfd/4NHZ++jCrSUMOnzVxd1vW7RG13GWBe57VaofdpUje1c&#10;Y1/buZJ7s/6m9qd726c6LCNy/e0ms+ims9xw65q4u9pDvtUY19lOK32Oo2vjk7s2Hs/Qr83ML/cj&#10;hnXGwjy62VaO/p54yHVy+OCduPnd/zUmb3w5pp/79YitzKfK0yfQ7mnaHGZ+GBcHEXnf88DrMvfX&#10;xY1MAZlP5jt5XB5/5iX7mLT4ybFl3LXSZ7/lk75LDDmusbaxKwQIECBAgAABAgQIECBAgAABAgQI&#10;ECBAgAABAgROJuAvmidzcxQBAgQIECBAgAABAgQIECBAgAABAgQIECBAgAABAgQIECBAgAABAgQI&#10;ECBAgAABAgQIECBAgAABAgQIECBAgAABAgQIECBAgAABAgQIECBAgAABAgQIECBAgAABAgQIECBA&#10;gAABAgQIECBAgACB51Kgrhax+MH/F8P7P4/57/znMX3jK1Hr+rk8VydFgAABAgQIECBAgAABAgQI&#10;ECBAgAABAgQIECBAgAABAgQIECBAgAABAgQIECBAgAABAgQIECBAgAABAgQIECBAgAABAgQIECBA&#10;gAABAgQIECBAgAABAgROVaCOUSaTmLz1lYh+Gv2Fl6JGiVKH6C+/Ft03/1HEmHW6yal2q7EXXKDW&#10;jLdJ1MV+jB/8MurH7+WzJHPbEy0Z+dNZzL/2najjOrrp/ImO5nnqvJQuhvd+Hsu/+H8znwwxffu3&#10;ouT8r376VxHDKiavvhVl++LZnfJ6FVFKRNefXR9afoEEMleVjKVNPA2RCSNXzS6mXZfr591lzLz2&#10;8tbFuLS1k/vu3ZvN5E9dHWT+a2vxNNvMV8l6n616d8P3fmv5c72MOgy5XufY8prbxPwTz6v3DvQ5&#10;/p45puSr1sw1eQ91spIxdHM/D19H2dmLmM2yrXuCobWfsTYe3Ijx+geHdTOOlKdQIOducy/R7qHz&#10;Om/rX7vq73uBZ/16sL+pU7Zz/lsuOOuSqaKbzGIYs+9cK1uPXcZX33JIy09tS+anVeaWtk+knfWE&#10;aJ8AAQIECBAgQIAAAQIECBAgQIAAAQIECBAg8HwK+Fdnz+e8OisCBAgQIECAAAECBAgQIECAAAEC&#10;BAgQIECAAAECBAgQIECAAAECBAgQIECAAAECBAgQIECAAAECBAgQIECAAAECBAgQIECAAAECBAgQ&#10;IECAAAECBAgQIECAAAECBAgQIECAAAECBAgQIECAAAECJxMYhlj97K9i9ZO/iOnbX49466sR48ma&#10;chQBAgQIECBAgAABAgQIECBAgAABAgQIECBAgAABAgQIECBAgAABAgQIECBAgAABAgQIECBAgAAB&#10;AgQIECBAgAABAgQIECBAgAABAgQIECBAgAABAgQIEHjhBGrE5EvfiskXfye67d0otwFKiTKZReT+&#10;W79u7/FO4LEFun4S3YXLEd0kxutX81mS64i+f+x2H6uBFvOzeV4D8wz5TeA/VnMOviWQSaV/+Y38&#10;NYnhvZ9GvXkjjbtYfP9fxnD1vdj5o/8upm9dyMpdvk7Rveti9fMfxvDzv47upTdi/oWvRc14M7ci&#10;83EFSoujtlquV1HHGl3GWp/b2vp5bwS/ceGlmPXTI/dt2lgcZBvDYf6bTT/bwCMMdtNnP4/JS69H&#10;d/HVKDke5RwFcu0Yb1zLfPbL6GZb0V/JfHfCORgXNzJF1SjTvB+7HWd3RdWY69RW3p9tRV0eRAyr&#10;TRid49nq6jgC07yfyOu/rvI6z+doZ6gcfY3njrpabOa0dFlpazcr5nV8b0I5Tt8Pq7tpO/vY3Ovn&#10;l3Yflm9d/kwzfnNEn3S/rsMmLg9P4GEN20+AAAECBAgQIECAAAECBAgQIECAAAECBAgQIEDgboH2&#10;F3aFAAECBAgQIECAAAECBAgQIECAAAECBAgQIECAAAECBAgQIECAAAECBAgQIECAAAECBAgQIECA&#10;AAECBAgQIECAAAECBAgQIECAAAECBAgQIECAAAECBAgQIECAAAECBAgQIECAAAECBAgQIECAAAEC&#10;hwJdvpV+87lGzff2UggQIECAAAECBAgQIECAAAECBAgQIECAAAECBAgQIECAAAECBAgQIECAAAEC&#10;BAgQIECAAAECBAgQIECAAAECBAgQIECAAAECBAgQIECAAAECBAgQIECAAIFHE6jR713OqiUf6Tfe&#10;fUj1jL+7QXw7PYES3c6liL6P8fpHEePwdDxSUsyf3hTfaqmmaXflrej2LsX48Qcx5KuV4f13Yv3R&#10;u/kpc8+mnH6+Wf/yR3Hwp38Ssy9/O2af/2pEe46pQuBxBFqYdhmz+apj+5LxnTE8ads262huuxXS&#10;s34ar+++FH3Xxf1Sy7i6mU3UKJNZ1psctnHc5+vm2j1544ux/Yf/dZSWVyfTTZvZmHIeAvls5OHd&#10;n8bNP/3fon/112Ln7/+zKLPtY/fcnq3cX3wl5l/9/c17meY83hMLmzia7USZzqIe7Ecd1rfq3M6j&#10;x+7WAWcmMG7mqfR5/a8OctHL+5wHlLpcRKyXmT+66Oa7t/LI6a+Ldw6hZN4qmS/aOh2r1ndLbV1M&#10;8t5sE3r5vY1gNWacCbE76XwmQIAAAQIECBAgQIAAAQIECBAgQIAAAQIECBA4hkD7S7hCgAABAgQI&#10;ECBAgAABAgQIECBAgAABAgQIECBAgAABAgQIECBAgAABAgQIECBAgAABAgQIECBAgAABAgQIECBA&#10;gAABAgQIECBAgAABAgQIECBAgAABAgQIECBAgAABAgQIECBAgAABAgQIECBAgACBTwW6ElHrrden&#10;m30iQIAAAQIECBAgQIAAAQIECBAgQIAAAQIECBAgQIAAAQIECBAgQIAAAQIECBAgQIAAAQIECBAg&#10;QIAAAQIECBAgQIAAAQIECBAgQIAAAQIECBAgQIAAAQIEHkGgPdMv2kshcF4CNfq9yxH9NMb9qzGu&#10;V9HNzqtv/ZyrQOaX/sLlmFx5PRZX343hvZ9GTKZRl4votnaj297L4XT5Ot0cVLLNkvFVVwcZY9ei&#10;Dusok3MOslKi5CuiRB3HUz/HbPABJfu985mtD6hp1zEFuklGV7eJqZzY6NK5L32b5k/CuOb2y1uX&#10;4srWXpT22Nyjumj1F4uIcYiYbuXxeR3c0cZRhxy5rV1jl17dvDbP6D2yko1nJVC6jIXF9Vi/8zeH&#10;XWSuOdFEZhz0r74V2xf/OA/P3NFNjxhyjW6+lbltEuPyIPNbxk+7h9vkmSOq2/TEBDa31tPZrXVo&#10;kakir/OjM8Fm/jbzmfdCbd0qWy0fZDI4MnGc1im1xrOPXI9zhcp8luPLQbd81vLbJhfd6mqV+7JG&#10;fjv9tfq0zkY7BAgQIECAAAECBAgQIECAAAECBAgQIECAAAECT69A+yuTQoAAAQIECBAgQIAAAQIE&#10;CBAgQIAAAQIECBAgQIAAAQIECBAgQIAAAQIECBAgQIAAAQIECBAgQIAAAQIECBAgQIAAAQIECBAg&#10;QIAAAQIECBAgQIAAAQIECBAgQIAAAQIECBAgQIAAAQIECBAgQIAAgVsCXZT82ZQ6UiFAgAABAgQI&#10;ECBAgAABAgQIECBAgAABAgQIECBAgAABAgQIECBAgAABAgQIECBAgAABAgQIECBAgAABAgQIECBA&#10;gAABAgQIECBAgAABAgQIECBAgAABAgQIEHjKBWqtUXYvR+mnMR7sR13ezBHXp3zUhncigZzrbrYV&#10;3aufj1JKrH/1k6jXPtjMeb+1FzGdn6jZRzmo296N6CZRV4uIYf0oh5xendJFPbgey5/+Zax++aOI&#10;cXV6bT+spXSOOsT6Fz+K1V/9aYzXP/z0+a0PO9b+BwrUlqf6Ll99xtSQ8zpu4nqScXZnDmv1Xt+9&#10;EjvTrdx+69m5R7Q8rjL3jXmNzLNem7eTlrzOor2UJyCQ7tNZxGSaczlEzZh4wJQ/cHxtTex2L0a3&#10;c+G+8VBaTE1mOd3rGBdt7WzlMWLnsAG/T10gr+t+lvc5bQ1qcZFrwH0u0c3ztdeLzVpVZvMoLZbq&#10;Ocxpl7ksYykHl0vGciPQRReTzG93DnU15vp554ZTt9IgAQIECBAgQIAAAQIECBAgQIAAAQIECBAg&#10;QIDA8yyQf5VSCBAgQIAAAQIECBAgQIAAAQIECBAgQIAAAQIECBAgQIAAAQIECBAgQIAAAQIECBAg&#10;QIAAAQIECBAgQIAAAQIECBAgQIAAAQIECBAgQIAAAQIECBAgQIAAAQIECBAgQIAAAQIECBAgQIAA&#10;AQIECBAg0ATKIUN36z9rUkcsBAgQIECAAAECBAgQIECAAAECBAgQIECAAAECBAgQIECAAAECBAgQ&#10;IECAAAECBAgQIECAAAECBAgQIECAAAECBAgQIECAAAECBAgQIECAAAECBAgQIECAwOMIlFvP+nuc&#10;NhxL4KECNcrOXnTzraiLmzHuf5xH1HzUpPh7KN0zWCFnNqavvR0x24rh/Z/F+t2fRF0vMgYuRD+d&#10;H879aZ9XhlKZ7USZ9BEZY3W9Ou0eHtheyVhef/huHHz3f46Df/9/ZJwfPLD+qe5M8DqOsfjBd+PG&#10;v/6fYvWLH7UNrq9TQc7c1WVMtefi1nXUtO7y86RvuevT/NWXSby593JMNs/NbVfAESVjZBMXdYgy&#10;3TY/RxA9E5syCEo3yUDI17DOuLjPfD/qybTj79dG66vlzGn2lTmtLm5EqS3ZPWrj6p2rQJurPvNF&#10;5opYLfK99X7UZGUuWOa90GqZ69ZWxtL06GpnMPiuz75aDLXYzXWj7zKfZSzfOcr1MGTPjxnXZzB2&#10;TRIgQIAAAQIECBAgQIAAAQIECBAgQIAAAQIECDwbArf+a7PPxmCNkgABAgQIECBAgAABAgQIECBA&#10;gAABAgQIECBAgAABAgQIECBAgAABAgQIECBAgAABAgQIECBAgAABAgQIECBAgAABAgQIECBAgAAB&#10;AgQIECBAgAABAgQIECBAgAABAgQIECBAgAABAgQIECBAgACBMxYo2X45/M+a1HE84840T4AAAQIE&#10;CBAgQIAAAQIECBAgQIAAAQIECBAgQIAAAQIECBAgQIAAAQIECBAgQIAAAQIECBAgQIAAAQIECBAg&#10;QIAAAQIECBAgQIAAAQIECBAgQIAAAQIEnnOBYZ3P+cuH/bWXQuCsBGpEN92KcuHlKPPtiGGVPWXM&#10;5fYnUjYxn8+37Psn0v3z32mN/srr0e9ejnrjaqx/8cOowxjd9qWIyexM8k2tGUyzeZR+HuPyZtR1&#10;5ra27bxK18V47d1YvfOjfH8/Q/s8n5tao0ymUW9+HMOHv4j60bvhua2nNPEthLpJvkrG8PBJTE3a&#10;tlul1jH2Mr+9vHO5ZbX7prUWjnW12LRRZlt5HRw+Y/d2O96fEYEWE/00py+v+XYP1eLirEoGTeun&#10;v5T59PLnMg77jK8WSGfVoXZPLJBz0k3n7VcuPWOMi7zWS2486vY670Hq8iBjZxlltpMpJvPJecxp&#10;u/dpY8zOxtUqf9fo8mey+f8An96TrTKuz2M4J7Z2IAECBAgQIECAAAECBAgQIECAAAECBAgQIECA&#10;wFMt8Olf05/qYRocAQIECBAgQIAAAQIECBAgQIAAAQIECBAgQIAAAQIECBAgQIAAAQIECBAgQIAA&#10;AQIECBAgQIAAAQIECBAgQIAAAQIECBAgQIAAAQIECBAgQIAAAQIECBAgQIAAAQIECBAgQIAAAQIE&#10;CBAgQIAAAQLnJ1Cj1iFirNlleykECBAgQIAAAQIECBAgQIAAAQIECBAgQIAAAQIECBAgQIAAAQIE&#10;CBAgQIAAAQIECBAgQIAAAQIECBAgQIAAAQIECBAgQIAAAQIECBAgQIAAAQIECBAgQIDAsQRKFzGs&#10;Y/m3/yFKrdG/8eXodi8eqwmVCTyyQB0jJrPY+u1/EPXgRnSXXrt16Pk/V7Jk7I83r8dw7b2I2Vb0&#10;F1+J6PJ6UE5PYByjZD6ZffnbOd/XY/2LH2bb42GOabnnjEo33Yoym8ewvBl1WGYvJV/nFGPZzbh/&#10;LX+to9u7EqWfnmv/peuju/jSpt/h+od52nnNKaci0Gxb3silMllX+V7jynwvpt0kbo6L7KPGm5lH&#10;Lsy283OLuaNKbm/P010dbHZ2mXviDK+Fo0Zg22kJZCD0k7zW2n1UxkPmthYDZ1YyTuZf+4MYv/iN&#10;mLz6+Vshdob9ndmJPO8NH8ZFTCa5DmRMrA/y/joj48iUMG7uhVq9Ms91a7NenP2cluiiTHNtKjmo&#10;tkZmTuq6efSlz3G2wbb/1ViNwybP3TedPe9T6fwIECBAgAABAgQIECBAgAABAgQIECBAgAABAgQe&#10;SyD/YqYQIECAAAECBAgQIECAAAECBAgQIECAAAECBAgQIECAAAECBAgQIECAAAECBAgQIECAAAEC&#10;BAgQIECAAAECBAgQIECAAAECBAgQIECAAAECBAgQIECAAAECBAgQIECAAAECBAgQIECAAAECBAgQ&#10;IECgCdSIfhKTN34jaq3RX3ol30c0BAgQIECAAAECBAgQIECAAAECBAgQIECAAAECBAgQIECAAAEC&#10;BAgQIECAAAECBAgQIECAAAECBAgQIECAAAECBAgQIECAAAECBAgQIECAAAECBAgQIECAwHEESok6&#10;rGK8+qtY/od/EePyIHb+0UvR7VyIyH0KgbMQKPlMydmvf/PJx1hXYv3hO3Hwp/97dFdej53f+6dR&#10;5rt5yvncS+XUBEo3ifnXv5Ptldj/V/9DlI8+iO7iq1G7tuUsSs7fbB7RTSMWH0Qsb+aU5rZNTjvr&#10;uc2cWocYP/4o+xyi23sp2vlvTvSsu76Dstu9nOffxXj9WtRxOCPnOzp8UT72fc5lBm7LEcMYY76/&#10;ufdKfO3lz8e7+x/FrJ/G119+O6at3v1KC/phiLpe5NHZzmw7NzzOldCOPcfgut95vYDb2/yVSeaZ&#10;yJhYLSPGM56HzGHTN7+c/ZnzpzrcWhhknujy2h5y7akZG20JOqq07ePN/c16UWY7GUptvcj5vd8B&#10;RzVykm3ZRbsX28TSenW4ROa3afZ/Z3StxvVjZaeTDM0xBAgQIECAAAECBAgQIECAAAECBAgQIECA&#10;AAECz49A+4uUQoAAAQIECBAgQIAAAQIECBAgQIAAAQIECBAgQIAAAQIECBAgQIAAAQIECBAgQIAA&#10;AQIECBAgQIAAAQIECBAgQIAAAQIECBAgQIAAAQIECBAgQIAAAQIECBAgQIAAAQIECBAgQIAAAQIE&#10;CBAgQIAAgY1A6SYx+9Lvxuztb0Rs70WMIxkCBAgQIECAAAECBAgQIECAAAECBAgQIECAAAECBAgQ&#10;IECAAAECBAgQIECAAAECBAgQIECAAAECBAgQIECAAAECBAgQIECAAAECBAgQIECAAAECBAgQIEDg&#10;GAKldLH+1U9i8f1/GcP7P4uycyHKbCsit0fUY7SkKoFjCpRyzAPOonoX40fvxerHfxGTcbj1bEtx&#10;fybSu5czpYwx/+rvx+S1z0f/xhejROaZegbe2WSXeax/5Y2IySxqP8mc1s7qDPq6F6v1M6yjHlzL&#10;3rro9i7mYPp7a53t9zTt9q5kv5OoN3Mcq2WU+fbZ9vlCtJ7xs1kbc5IzliNzRk3rC2n77Te+EtcO&#10;bsTWdBaX5ns58w/ObzVjJFarVCtR8piS+fDk0Xl7XPl+FtfTCzG3JzzJDf1kc33V5UFOZ5uDE7SV&#10;838YAxk3bS16aDlJJw9tVIVTE6iZKnJO2/10yxWrW7FxZPs1xlwvWi7oWp7e5JgjK57uxtZPP811&#10;osS4Xm7G2bJW37Xs1T4dxth6GGLcfBZzpzsBWiNAgAABAgQIECBAgAABAgQIECBAgAABAgQIvBgC&#10;+a81FAIECBAgQIAAAQIECBAgQIAAAQIECBAgQIAAAQIECBAgQIAAAQIECBAgQIAAAQIECBAgQIAA&#10;AQIECBAgQIAAAQIECBAgQIAAAQIECBAgQIAAAQIECBAgQIAAAQIECBAgQIAAAQIECBAgQIAAAQIE&#10;CNwSKCW63YsRJV+1Hr7gECBAgAABAgQIECBAgAABAgQIECBAgAABAgQIECBAgAABAgQIECBAgAAB&#10;AgQIECBAgAABAgQIECBAgAABAgQIECBAgAABAgQIECBAgAABAgQIECBAgAABAo8ukM/2G29cjfXf&#10;/seoy4OYfP5r0e9cyuPzOX8KgedcoNYhho8/yrMco9u5HGU6zedcFs+4PIt5r+Om1enbX4/Jr331&#10;0LlZn0VpfU1mMf/GP8ypXUZ/6dXDlHZG3d17CnU9ZF7NuOonUbYzn3b31jjb7y17l3xma5nOYlzs&#10;J8F+dDWf36o8tkApk5zXNqHtWbjrW+2VuDDdiQuznc332p6T+7AyZoysFjlR2dZ0K98fdsAR+9v1&#10;M6xi9ZO/zHm+EdM3vxTd3ktHVLTp7ARqXuMXYv5b34k6rqLcioFj9Zfz2O6/hpsfR+lnuRZdOMyP&#10;x2pE5adO4Pa1nevRuFzm8O5/kdeD/cwoJcrWbq4X9693uueYPU5u3fOsV7lW1s2d/6zPbXeUoY2/&#10;pbs7tvlIgAABAgQIECBAgAABAgQIECBAgAABAgQIECBA4FEF8i/sCgECBAgQIECAAAECBAgQIECA&#10;AAECBAgQIECAAAECBAgQIECAAAECBAgQIECAAAECBAgQIECAAAECBAgQIECAAAECBAgQIECAAAEC&#10;BAgQIECAAAECBAgQIECAAAECBAgQIECAAAECBAgQIECAAAECBO4QqGNEveO7jwQIECBAgAABAgQI&#10;ECBAgAABAgQIECBAgAABAgQIECBAgAABAgQIECBAgAABAgQIECBAgAABAgQIECBAgAABAgQIECBA&#10;gAABAgQIECBAgAABAgQIECBAgMAjC7RH+nW7FyP6PmrJt9fejjqbRckfD/x7ZEYVn1WBWmO88X6G&#10;eol+91JEmTyrZ/JMjbt0/ZmPt/UxfetL2U/msvb80nMsdXkzxv2Po+un0e1cuDWGcxxAdtXNd6Ob&#10;bW3GEYv9W53L6489C12XTZSoLXcMbQVtr/ze3tvHRypZf1xHrJZRMkbKdHZ46CMf/2kn42oViz//&#10;V7H+8GfR/Rf/fa7nV3I4bYwnaOzTZn16VIFk7ra2Y/6N7yR53jlNp4965Cf1Sik5f7+Kxff+Rc7f&#10;pdj61n8ZZb71yX4fnlGBvA672fzwUlwfRIy5Dm3yxz3nM2YQbXJ0xs/WzmbJuqfG2XzNbks/yzHl&#10;erxe5TiHTT+T0keLyTbw9ntoPzn23CyrnM1MaJUAAQIECBAgQIAAAQIECBAgQIAAAQIECBAg8FwL&#10;tL9eK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nIZArVG2L0a3tRvdfC8mr34+Sumz5Xoa&#10;rWuDwFMsUCKGIeqNj6KWEt2FKxHdUzxcQzu+QOa3qOPxj3ucIzKWxuVBlG4SZZ55dfdCttYC6zxz&#10;ao1uthXdpVeizOYxrtfn3P/jAD7dx5Y+57K7NZ/D6mSDzdQTwxh1lXHS91Gms4i27dil5bB1jDev&#10;xnDtg8M2TtTOsTt2wCcCeV2XLq+z7XxtbT5/suuRP3Q5f+/F4of/NlY//UGmrBPG1SP3p+K5CLRr&#10;cb6zuS7H5SLqUWtRrhcxLDdrRssBZXsvD8oP57VcTPJ+P+/5a46hLZet40nmpIzozTDar/U4xjgO&#10;h+NqVRQCBAgQIECAAAECBAgQIECAAAECBAgQIECAAAECxxCYHKOuq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PEigjtHtXozpb/1BxHoZ3UtvPqi2fQSeH4ESMa5uRr15PUrfR9m9nOfWRdTn&#10;5xSdyRMQqDW6+VZsfeOPYhxWUbYv5SDOOajGMWK2FfPf+k6Mi/3oL72SY8iAP+9xPAH+M++y9EnZ&#10;kke+6pCvnNtMG8emHddRV6uIzD3Rzw7bbG0dp7QpbXOd63jpp4dtmefjCJ5e3ePO3Z09dzmRixuH&#10;MbS1l+GVMWEe7xR6Jj+XTAzdbH44l4ubm+v0qDwxLhd5/73Iec8j5ruHueBczrhm3mi5JxNY3v/n&#10;grXpddZy0ib+Dn8PmV+GyDzT8s0xU9S5nIZOCBAgQIAAAQIECBAgQIAAAQIECBAgQIAAAQIEnmqB&#10;yVM9OoMjQIAAAQIECBAgQIAAAQIECBAgQIAAAQIECBAgQIAAAQIECBAgQIAAAQIECBAgQIAAAQIE&#10;CBAgQIAAAQIECBAgQIAAAQIECBAgQIAAAQIECBAgQIAAAQIECBAgQIAAAQIECBAgQIAAAQIECBAg&#10;QIAAAQIECBAgQIAAAQIECBAgQIAAAQIECBAgQIAAAQIECBAgQIAAAQIECBAgQIAAAQIECBAgQIAA&#10;AQIECBAgQIAAAQIECBAgQIAAAQIECBAgQIAAAQIECBAg8CwJ1BplMovZ1/8oSo0os+1nafTG+qwL&#10;lHJ4BhmH516y77q/H+NiP0o/i273UkSX43kSYzn3k9fhmQlk/HTbFzKnfidizPw6nZ5ZVw9quPST&#10;mP7GNzOmuyj5o5yWQFqmbU5uxDBsbE+SvcblMptYHeaeTYy0OTp+S3VYR12vs52c5y5j7WTNnBaO&#10;dk4ikNM+HuxnPK2i29rJ+OrM40kcn7ZjMvfGdGuTg8fVIi/vzBn3XuPtHqjlgtUyr+HMK/Oc/7bt&#10;XO5DMvAm08wb3SaH3O5zWiabW6FDzhLrcYgx17L2oxAgQIAAAQIECBAgQIAAAQIECBAgQIAAAQIE&#10;CBA4rkD767pC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ApCnTzncPWaj3FVjVF4AECpYvh&#10;g5/HmK9y8dWYvPJrEaU84IDT3VWii7q6ETEMUbZ2osy2T7cDrb24AhnHpZ9FTJLgCebU0vUv7hyc&#10;1Zl3mab6nNic1zoOJ+9lfXAr97Q4mbdAOVFbta4Px9FP28BO1IaDnqxArWOMi5sZAmN0871cBh8w&#10;j22NHNax+ukPYtz/OKa/9pvRX3jpyZ6A3o8WyBzRTfPabnl41a739WfqtTuecTiIcbmImG1FN8nr&#10;uLatJ8sHn+ngQRtaF32faaOPuhnbYT7ru0m0+6PbZci4bC+FAAECBAgQIECAAAECBAgQIECAAAEC&#10;BAgQIECAwEkE2j+bU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OE2BWk+zNW0ReKhAKSVW&#10;P/lBHPz5/xWz3/hWTK68HjGdRZxTLNY6Rtm6EPOv/1GUvs/Pu9n3Q4etwrMmkHG2KecUV5/yZDCJ&#10;p085nqNPpZvk2Yz5v+FEZ1WiRF0tYswc1PfZ1nR6olhp7cSQYxjWUbrMYX1+ry3eBd6JJuaJHNTm&#10;bIy63M/3Gt32TuRkPnAkdRxj8f3/J9bv/SzK9oXod69EdK0d8/5AuCexczKP6KdRFzdzeoa8Yu+9&#10;PrvcdxCxXkSX9yOt7nmVTbT0ec8VGW/DKuq6ZuaoMcv7oduljXad8Ta0+6U8QITdlvFOgAABAgQI&#10;ECBAgAABAgQIECBAgAABAgQIECDwqALtr+sK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DzLAqWLWtcxXn03hg/eiRiH8z2bOka/dyW2/t4/jhJjxGR2vv3r7XwEWlzVGtH159OfXp5fgQyj&#10;DKSIPmOplohh2ITW8U+4RF3c3OS80s+ilJPGZhvDKmK9ijKbi/HjT8TpHdF1uY5kWLTfx1nL2kHr&#10;dcRiP4/N2Jrt5Dzm+wNLrlgZP+O196Pe/DhDsQVma0h5ugTGzXVZ8l5nXC/zWt0kkLuH2KZtebDZ&#10;37dreDI5nMojqt594Gl8y4hr62Kf8bZaRR0zDrPfaW4r5VY85duY28dxbLsUAgQIECBAgAABAgQI&#10;ECBAgAABAgQIECBAgAABAscWyL+AKQ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wbAuM&#10;0V94OWIyjXrzWozrdXTzcz6jrouSnZauRB3Hc+5cd2cqUHJOF/ux+tH3Y8z3+Zf/syg7FyLqmfaq&#10;8eddoMsT7CZRawbSOESUEwRUyTBcHeTxmXNmW5l/stGM12z0WHo1g7m2HLZ7Mcp8N0o/OxzP8Zo5&#10;Vp8qHyVQYrz2QYz7H0e/eyG63SttZo6qeOS2mnE0Lm9G9H2UrZ0Hx1RrNue82947jMHFzSj58+i9&#10;HTkEG89AYHM5T/L+Iu9xYpnX+7DOuc2O7pqsmuvTjU0uKJkL+klew8fMA4819MkkU08fYxvTsNw0&#10;1Wcc5i3RZqjt95A71zVzXX5ukXbX8B+rcwcTIECAAAECBAgQIECAAAECBAgQIECAAAECBAi8CAKT&#10;F+EknSM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eZ4FaI8rO5SiTWYyLmzEu96Pb2XsC&#10;p5wDyf8pz5lAKVGXB7H4/v8d62vvxeRzX4jJ9oXn7CSdznkLlOgyZ/WR0RUxrLP7cvwhZGyOGZsx&#10;jtHNtrOJE7TRes0k2mcO3f72fxXRTyK2duWy48/G4x+R07f80fdi+cN/H/Ov/kG+fi+i6zfz89DG&#10;NwthiembX83173JMLr+Sh2SD912TapS+i5hvR8n4GRf7GUfD4fw/tDMVzlegRjed5nz1m+t9HFbR&#10;tfm+o7Sv48GNT3NBPz3MB/fUu+OQU/1YuswbLf+0GGr5LMfTlS76kttjcSsMxxhyf82fE2aqUx2z&#10;xggQIECAAAECBAgQIECAAAECBAgQIECAAAECBJ4tgfaXJ4U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nmmBGt3WbnSzrRgX+xEHNyJKnlDd/Hqmz8zgnwKBmmPopzEuF1FvXo8xXxlcGWNd&#10;vrWdZ1Sy/ZIhXFswj8MZdfLozZYuzzdLHcdHP0jNBwuUSQPNMErTE8VSxsbyIPsYoky3M14O5+jB&#10;nR6xN/vvdi7E7Mu/mztbbLfcqTwJgfHqu7H+8X+K6efezus+5+IYU1r6Scy//p2I9SLK1oUcfpvH&#10;++eoUvro5jubapu1s13b/ZM4a30+VGC6lbHQ1pyco1Ve821aN9fpp/NbD/L+p60Ymzk9x2s4h1Am&#10;mcu6fpPLxtVqczqTHG/f3TGOrLd6Ctayh1qrQIAAAQIECBAgQIAAAQIECBAgQIAAAQIECBAg8FQK&#10;5F+kF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41gW6+XaU7YtRb/w4xoMbUcYxatdH&#10;1Gf9zIz/iQvUMcpsHt1sK4b8XBc3Mq4ysMrZjax0XQzX3o/h6rvR7V2K/tJr2d8ZdviwU8m+1++9&#10;E+PVX0a5+FJMX3krL60nOJ6Hjfep39/iJ/36zFFZ6jCcaH5rxuO4WkSMORvzebbRPd6Zb6bUvD4e&#10;4mMc3WIi80yLjboeW2Qcr7E8rtu5mMfnYbkGPrRknunmOxFdiXGxH3XMODxmlw/tQ4XHF8g56SbT&#10;zBfTzRyNq1XO8a0c8sl81ag3r2dfJcrWbvlhgJAAAEAASURBVL49Zi441qg3A8xBtnuu/DyuN+8l&#10;xzDpJ5uh1ltpZV2HrHJr7MfqQ2UCBAgQIECAAAECBAgQIECAAAECBAgQIECAAIEXXeA8/wL2ols7&#10;fw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JyNwFgjZvMo2zsxrpZRb3wUNTcpBE5LoHST&#10;iPl2xJgtHuxHnHF81ehi9fO/jv1//T/G8q//XcSwOq1TOVk7pcTqJ38RN3I8q7/5s6hDQuQ25TEE&#10;0q/004ylDKZxfYKG0r/mPCwXm3gss4zPMCcngHyKDumiTDImMjbqkGtZm9/jlnbM+IjHtTyWea2W&#10;Pur+tcN4OuvkdtzzUT8FcqL6XIMm+Wq5d3UQ5Yg1qC5ubGav29nNGDqiwplaZj6bzg5jaL3cpKIu&#10;17G+dBlfhx3XHN1qvb71Xa460+nQOAECBAgQIECAAAECBAgQIECAAAECBAgQIEDgORTonsNzcko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4wQRqdNN5dBdeicnepajjOqLWfJ0TQ+midF1E&#10;6c+pQ92cu0DOb5nvZrdjjAfXN+9nO4Yxhg9+GcM7fxPjzWvZVYuvcrZdPqD1kv3XWMeYY1q///Oo&#10;Q15jymMLlO5WzhjHDK18Hae0cBiGqKuDnJua8bmVYfLkYuQ4Q1f3aIE2e2UyPbzW18tzWMdq9DuX&#10;or/wcpRcQ3PxPHpgtj55gVyDumle4zlHdbXY3OJ8Mqi2NqxXm+3tvudwrco14zxL5p7SZ+yOmY0y&#10;L7UbsC639XlfdDsrtVuy5Tjk9/O6OTtPAH0RIECAAAECBAgQIECAAAECBAgQIECAAAECBAictcDk&#10;rDvQPg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icvUDNLmZf+p2YvPRG9J97O6Lrckvb&#10;esallBg/fj/GGx9Ft3sp+gtXzrhDzT8ZgRLd9l6GVI1xsX/GoVUixiFj6mrE/8/evT5HkmWHYT83&#10;s6rw6J7uee/scsldUrukuBQlr4NcRpBSOGzxi2g7HA7/p/4gfpIV4WAEQ6IsizJDorgKvna54j5n&#10;tl94VGVen1to9Ez3dE8DyAJQQP+yu4B65L333N89eTLRhQb6WfR33n2az9cz89NR+7vvRcznUQ8e&#10;RwxH+fTu6Us+X0gg1znXt211XF6ohxhXEatsm12V2U6UrEdXUPUuFqtWrxdo563ZPPfL80pb1zrm&#10;/ctb0TqO0b335dj/zh9E7NyJsti9xNFeP317fIFAydyY5/q0nFhl/S3P58W4PIp6dBSlK1F281yV&#10;teBqF7PlbqtnGddw3E6V0UcX865/LoyhrtavtZplI0CAAAECBAgQIECAAAECBAgQIECAAAECBAgQ&#10;IHAegZN318/Twr4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sH0C4xizL38zyld+NWMr&#10;eatXE2Mpsfzb/xxHf/HvYvEr/yR2/9E/jehnOfwVjX81s3zjRym5zmV3P2rmWT14FHUYoszml+PS&#10;0nc5RH38SdTSR7lz/ySlL2e0s/VaapT9e1HmO1GPHsV4dBT9nhw/G94r9mrr3Pf5oURdDfl5fMWO&#10;r366jjXG5WF2kf3Md68/T14dqlfOJJDHWZ91JetNrJYRwyUfY3WM/q338vb+p7nj3HWmlbrSnTIN&#10;SunW9bfUPDccH78wfObLMp9bHa7zpyxaLWgF5pLz5zSKFl+X58h+kZc+WcuWq3U+dRlz3+JukTwN&#10;ZZm1rl5VXKfx+UyAAAECBAgQIECAAAECBAgQIECAAAECBAgQIHArBLpbMQu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EopTxVqFeqsfzx38bq+/8lxocfZwxXO/aVTvQNH6y7+07M3vty&#10;lN27EW2d6+Wt9Xh8GPXgUXR9H93+vRwvc/vyhnvtyrapdrt3otvZj/HJ46jHB69tY4fXCeSa9rNc&#10;29yvrqKO513gkm1WEcdHUWbZz3yeKXlaA1839ktebzlWupNce8nLnroCgUyB0s8zL/qowzIHHM83&#10;aNflEl5kDXPgS6xn55uEvT8v0ApwrutiZ50SdXmYnz9TL/LQHVeHMbbnZ4usB4uTuvL5ji7xmQwi&#10;61nJPGp1aX3O6Er0efs0mBrHw2pd8i4xEF0TIECAAAECBAgQIECAAAECBAgQIECAAAECBAjcUoF8&#10;V9x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uIlAixiHi8YOo3Sz6t97JTvqLdKTN&#10;lgvUWmP20ddj/3f+tyhv3YvSzy8v4lJiPHwY4+oo02kR3f6diNJFZAzXt9UoO/sRu3tRH34cNePL&#10;gLYgrusTmTpyifzTtXqRdWSVdaR5nncbst3qOErpo5stsqvs6wLdtHarH30v1/ZnUd75MGZvf7QO&#10;67zh2H+aQK1jdO98EDvf+r3o770fMTtfnRnzXBTDKrqdvYjF7jXXjGkWWj8vUPIc0M1zTdtlx1Ge&#10;G6LVjNl6pxJ5flgeR+Tz3WInynwn1z53vFAxWHd5zg9ZdLqMYZbxjDnqarnOvYw4ZiWfK/n6yd9Y&#10;1SFPZfmghWcjQIAAAQIECBAgQIAAAQIECBAgQIAAAQIECBAgcA6Bk3fHztHAr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YC1QIurhQYyHjyO6iPLWO/mBza0UqGP0b70X/f0PctFzhvn4&#10;sraSyVQPHkQcHES3fyditntZQ52933GMsrsf3eJODMMqhoefxDyfiz4T33YxgawVpZ+ta0YdV9lH&#10;JlbLrbNurdaMQ4zL41yH7Ge287TleTp52qSUWP71n8bxd/9D7Pzjfxqze5nns+yzXqCvs8Zvv88L&#10;5Hr2b38Ue7/1L6J0fZT54vP7vOyZXL+WC8d/8Sex+ukPYufXvhOLX/hGplM7Pq3hy8hu3HMl13KR&#10;x3hb6+VBnoJqlM8sbT3Ka5FhGf3i3smx2+rDZ16//PmWrGeZry2oIWtS1o4W6izzeF3kngazajXL&#10;hdLlL4cRCBAgQIAAAQIECBAgQIAAAQIECBAgQIAAAQK3UMB3J9zCRTUl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XI1AifHwSdSjJ9H1iyh7b0WULqJezehGuQaBccz1zdtlbqVELI+idiXK&#10;3XeiW+zkmNefVKWfR7n3bnR37kUMq8sUeDP6buvc9SdzHYana3y+dR6Xx7kWyyj9LLr5POtP9nmh&#10;rcTwyU9i+NkPIg6eZD8X6kSjDQis13LvTpSd3eztHAsxDrH83p/H0X/5tzE+/OnJeegczTcQui4u&#10;UyCP7W6+WF9jjMcHT89DT+tFrnNtz42rKPO9KLNrOGdkDKXVoMzZcbnMz1nTcptnbfpsGi4zT2u0&#10;c+j5at26Mx8IECBAgAABAgQIECBAgAABAgQIECBAgAABAgTeaIHZGz17k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tFChPZ1UvdXaldFGPHkc9fBJl7050O7tXMu6lTkrn1y5QxyHKvQ9i&#10;79v/U5T9+xHz07y67tBq7Hzj2zF776sx+9IvRWT+R73cY+y6Z3y542ed6mbpWKKOqwsNVZcHuQaZ&#10;L7NFxGznQn2cNMp1zLyrXR+xaP2c1tAJXWp6cYELHFd1HNfno1LaGu7G+Y9Ma37xBbuCli0n5nsR&#10;fa7v8WEer59Z4XytHjzKWjBGybXv2j5ZV66yPpfI80Gf9azVjmGVoZzEN2815TPbkHk65ms1d7cR&#10;IECAAAECBAgQIECAAAECBAgQIECAAAECBAgQOI9AezfKR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K3RaCUk5nUevkzyqHGJw9iPD6M2VvvRCz2Itr4VzH25c/OCNclUMeYvfNR9Pc/WEdQ&#10;+tl1RfL8uJnXs698M2+/mmn+9Dh7fg+PziOQnqXrs2Z0EcOQt/PVrBLZLmtPzbZlZxExm1+s9rS1&#10;bOOvVuvoy3wnP58vlvNM276XI1BXyzwXHUWZ9dEt9jOvzrGMz45n6345q7OZXrud3YisGTXXuY6r&#10;9RKf9jwePs4LkqwpO3kd0l3DOaMrsT5XtbxbHZ2UkEynWZlFl/k1ZE1pLw2xinEc837JZ+Tb6fr5&#10;TIAAAQIECBAgQIAAAQIECBAgQIAAAQIECBAg8HqBa3gX7PVB2YM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zi9Qui6GBz+L4Yd/FXW2F4tf/GZE15+/ozO2qJF/Dh9FlPy7fz/6+SLyKRuB&#10;6QKlROnn2c92JVQp3fS56eGZQOmzPmWNquMqnxufPX/mO8dH2XaMMptnvkyodTl+rTl+S7eWd5l/&#10;thskkOs1Zi7EkHlUZtHt7GXwbQ1fXz/aeXP18Y9j/PHfROR5bP7R1y/1vHmDVLcr1Dw+y3w3j/NZ&#10;jMvDLBfDs/jaKo+HT9ZL3u3cvbbjt/R5DZTniHG1bBHlrcZ81mcmtouk/FtLDEONVf009meTcIcA&#10;AQIECBAgQIAAAQIECBAgQIAAAQIECBAgQIDAawRmr3ndy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wYwRKDJ/8MB7/yR9Gf//DmH/pq1H23oqo9XJmMNbo3v4o9v7x/xjdOx9Gne1EKTnU&#10;JQ13OZPQ67kF2iKv1/iyF/qy+z/3zDXYtEA3O+lxNWRK1Wjl48xb7jwuDzMXh4jFbpSuy6YXK0B1&#10;GLObZUTrYrY46Uf6nXkprnvHdd4cP4kYVtHN5hHz3XOE1MXwo7+JJ//uX+Y585dj9v4vRFn052hv&#10;16sQWB+O7Rqjz7VZ5rE65nG/Phe1V7J6HDzOS528Jtm7c/L8VQT12TFaGC33WnzDccZ3UkDmXZ9V&#10;6bSylVjV1TrOerFS9dkR3SdAgAABAgQIECBAgAABAgQIECBAgAABAgQIEHjDBJ6+u/6Gzdp0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BsFSk6q62N8+LMoY43h8DBme3cvb6Z1jNmHX4/+&#10;vS9HqSVK10XUennj6Xk7BMbxJI7SEs5GYIJAlzmUNStidf7aUboYjw4ixiG6+W5kAbpgICXqmOOv&#10;VlnHaoYzz74u2JVmmxHIc0lbgtrOJ2c6p3RRj55EXS2j3LkfZT47exxZx2qey8YHP41hsRd1GCz/&#10;2fWucM88NhftOM+1HZf59zi6lhvtPJRrFsdZC3Llyt6dK4zp+aG62WIdT81akom0fnHWZbyfqSdD&#10;nj9X65x2rfS8nkcECBAgQIAAAQIECBAgQIAAAQIECBAgQIAAAQKvE7joO+Kv69fr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HDVAjWi270b/d5bMR49ijg+iMjnIsqlRVK6Et1iL8pi91LH&#10;ubQJ6PjsAqXE6qd/F0f/6Y9j9fd/GaWO1vzsevb8nECN0s1Ocmg1ZK26QD4tDyOGbLeT9Sfz88Kl&#10;bhyjzOdRsn7Gzs7nIvXEVQrUGB98HKuPfxj1KNe3revrti7ynHcQY+ZDOxeV0vLqbFvNvOv27kaZ&#10;LaIet3xaZsMzjHm27u21SYHFImtGn6Uij/nl0bPrm3F1FOMq165d7+zeyeXLhFhf+2xy8Nf1lQPO&#10;Mu9KH7E6jlrrOoR5P4vuM/m0ynwbx1bvXtef1wkQIECAAAECBAgQIECAAAECBAgQIECAAAECBAg8&#10;L3D2d0Gfb+cR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GydQI2yu5+3O1Ef/TzGo0cZ&#10;YY0oZf3p0sKtOYbt1guU0sXqB38Vh//+D2Pxze9E/8EvRpn3l5tbt171DZ5gqxt95k9Xoo5D5tH5&#10;6kitY4zLowQco1vsRons60Jb1s35Tux863dj/uRBdG+9n71kzWy103a1Au1ctVrF4X/6oxgf/CR2&#10;f/N/iPmXvpYr0dbj1Vsda3T792LnV/5J9O9+KWK2ePXOL3tlJ8+b/Txq5tO4OsqUzLW3/C+Tur7n&#10;cj262U7WjFnUYZXrdJyHaVukzI3jZUSuXcl60i32Tg7fK480Y+kz77ouczjjeZpA867PCE/yt30c&#10;stYNWbPafSl25YtkQAIECBAgQIAAAQIECBAgQIAAAQIECBAgQIDAjRaY3ejoBU+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zwRqjSiLvSi7+xHDKuqTn0cZI2r/bBd3CFxcoHTZdozx0c9j&#10;ePTTvDtkcl28u1e2zHFKya5b3zUTeNu2DK7kbWvj2zavV8SzTp1uFl3+qVmvTkBfsfPnnm4Jkrmx&#10;PM7P+eLOXha/fO4iWy5kmS9i/g++vY6hra3t+gTqWGP1/f8aqx/9VSy+9psRH34tojstCK+Iaxxj&#10;9v4vRPc7/2vu2+d6zl+x48uertHt5DmzzxPlahlxdHSSU9HyYJ2lL2vkuSsXyLXoZxF5rK6P/eOj&#10;KHnstuubujqO8egwr3/ytfnOSS1YF+irC7IN1/KuK32eGjOPhpNz1ywfP6tNmVJD5mrLcZl1dWtj&#10;JAIECBAgQIAAAQIECBAgQIAAAQIECBAgQIDAbRHId8ts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HArBOoYZbETZfetiK7G+ODjqPlcPrgV0zOJ6xfodvcjZvOIo4OIYdh8QKXE6iffj/rk&#10;UfRvfxDdW+9sfowpPZYuxocfx/CTv0mH3Zh/5R/k4dVP6fHNbttlberzNrZcarXqjFvJ/bJNPT6M&#10;mn+6XIvo2pMX30rmXrSb7XoFMh3KYhG5rFHHZZ7DzhJOzTa70e/srdtlw7M0erZPme9Gme3EkHVt&#10;PH6Sz+egLRfONPazbty5bIHSR5fXOEOee+rqOJen5J9cpuEoImtByTrQzfP8dPLsZUfz+f77zNs+&#10;I1qtMqiTHOzz/NBlnVvHmR/HfH6ord6dPPP5TjxDgAABAgQIECBAgAABAgQIECBAgAABAgQIECBA&#10;4OUCvvPn5S6eJU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A0VKNHdfTvqMMbw6OOcw3hD&#10;5yHsrRTY2Y/o51EPnmSOLSPKhqOsEcd/8Sdx8G/+z1j+4LtRxszfsulBLh5zKV0Mn/x9PP43/zIO&#10;/+yPoh492ar4Lj6za2rZ9zlwru84ZD7l4p9nqVtuLI9O2s93sm13TZMw7MYEMgUich2zxkTkg2GV&#10;67p+8vVD1Nyv5UQ95zkvm5V5H2Wxe5JPxwc55HkS8fWh2WNDAl2uy3w3alvj9bHfcqPLOny0Ph+V&#10;+SJzJ2vBdW2zlreZv7XVs8zdzMkuz1/zdW06yakW8bLVu/wjy65roYxLgAABAgQIECBAgAABAgQI&#10;ECBAgAABAgQIELiZAt4Rv5nrJmo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8VKDks/3b&#10;H0T/1rtRShd1HF+630aezP5L10V+2Eh3OtlugRpjlMV+lNksxuPHEcOw2YBLZu+4iuEnfxfLH/5N&#10;xPI4xlI3O8bU3toBltv44Gcx/vT7UZdHJ0/4eCGBUmbZLutHq1O1rfXZ17tm/tVV+nd95uVu1ruz&#10;t71QsBpdiUDpStaYeaZDrudyeQVj5jiZh939d6Ls3zsZ9xx5eAUBGqIJtGXK640y34ky5rmnHfv1&#10;aUE+epS1YHVSB/L1k1py1Ww1S1HWs75f17M6nORulzF3JZ/7TE4d53nORoAAAQIECBAgQIAAAQIE&#10;CBAgQIAAAQIECBAgQOC8Au3ddRs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3BKBWmv0&#10;H3499n77D6Lc/yBKP4vI5za+lRKrn34/YlhF/9Z7UXbvbHwIHW6ZQKZRt9iNbr4T49FhjMNxdBvO&#10;rfHoIOrR4yizWZS770QpXebv9ji046vs3Yt+fz/jTIPjw40bbM9sLzuSXNjSR/QlYqxZplbnW+s6&#10;5hocZa5kH7N5ts9+8q/tJgu0gz0XcbaIUoeoeX659K0d030fO9/4Tsy+8qsxe/+rUfP8dinnzUuf&#10;zG0eoJ2A8lifL9aTHPPYz8Lx9P6TXK+8P9uJLmvBSSG4hhPHeuwuQ8mxV8uMI6/H8hw267rM53y0&#10;rk81VkPmdjt3tjyzESBAgAABAgQIECBAgAABAgQIECBAgAABAgQIEDijQH73j40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bo1AHWP2zpdi9u6XIkoXUevmp1ZKxDDE8Z//2xh+/L1YfPuf&#10;x+4v/sOopd/8WHrcIoHMpcXuOq/qcBxx9CTzK8Nr+bC+MzHU7KcePo7x6CDKbCe6O2+d9H0ZOXzh&#10;UGt0u3cj5nsxPn4Y9eDRyTHWjrVNGFw4rpvZsPQtd3Ldx/yUNeXsW2uT+6+OM/1m0WW+rPPwEsrd&#10;2WOy50YEujyWZvOIsUYdlldzWOXxO/var8ciP0uhjazi5XSS69PN8xyUWz0+yA8nNWM8eJz3x6zN&#10;dyK6vA7Z0CnpvJMo3Twvu7I2RRa0Vp8ymbqWW5nTtcXUtnxuOa6ePr6mQE8i8ZEAAQIECBAgQIAA&#10;AQIECBAgQIAAAQIECBAgQOCGCcxuWLzCJUCAAAECBAgQIECAAAECBAgQIECAAAECBAgQIECAAAEC&#10;BAgQSIGy/oEcF6eY2v7iI2tJ4M0QcIy9GetsljdToB2fU47RKW23TWzqXKa234THbYlhG+axifVo&#10;fdymuWzKRD/XLzA1L6e2bwKb6OP6JbcjgmY5xXNK21OBTfRx2teUz1PjmNp+SuynbcVwKrEddcJ6&#10;nKzHNji0SLYhjhbDdcdx3eNvy1qcZOf0j1M9p7afPoPtOTY2MZepfViPE0EOn2YSi9uVE5tYz9bH&#10;Jvr5NMvOf++6x28Ri+HTdZtqMbX96Xpsop9PZ3X+e9c9/qnD+SPfzhZTPae23xaVNo8pc5nSdlsM&#10;TuOYOpep7U/jmPr5uuO47vFP/bYhDjGcrMY2OLRItiEOMWxfTlz3mmxi/NbHlH6mtD1Z0c18nDqP&#10;TUSxLTFMncvUeWwqJ6b2M7X9VMfWfhMxbKKPTcxFHwQIECBAgAABAgQI3G6BbfjaQwyby7FNWG6i&#10;j6kzEsOJ4G1w2NQcpvQzpe1nc3lT/Xy2z/Pe34YYWsxT4pjS9rNeU/qZ0nZTMXy2n4veb/Oota5v&#10;F+2jtduUx3XF0OKfOofT9qefzzuXi7Y77zj2J0CAAAECBAgQIECAAAECBAgQIECAAAECBAgQIPBZ&#10;ganvU3Vdd+H3G6eO/dl5uE+AwHYKtON8yrE+pe2pyGkMU/qa0vY0jtvweROWt8HBHDYvMOUYm9J2&#10;8zPRIwECLxM4PX+87DXPESBAgACBbRWYev6a2n6TLtd9zXzd42/K8nQep5/P229r1/7vxkXbn3e8&#10;l+3fxt7U+FP6mdL2ZfO66HNTPLZpDm3+F42ntbvuvDyN/7rj2AaLbYnhosfUJttdNKfFsEmBk762&#10;YS1aJNsQhxjkxInApx/lhJz4NBu2x2Jb8vK6r+3aimyDxbbEcd0WbfxtyAnr0QROtuvOiW2KYxss&#10;xHCaEdtRu62HOvFpRm7OYhvy6sV5eUyAAAECBAgQOK9A+9p+yraJa6JN9DFlDq3tNsTQ4pi6Hq2P&#10;KRuHl+jlv4Gtt4nHykt6fvpUiXF1GKsf/k0sf/Dd2PnW70Z+B0om5atbXPUr25IXVz3vSx0vS2+3&#10;sxvdvffzTp/HflvzVo83s/AluhgPH0ccH0S3dyfKfO9p39Nq/qZM1jmVx1S3mwa7d2IYVjE++iQJ&#10;Mr4+DbYjzE1N9wv72cTx1bKmzObrc1ktY8Q45P02bJe3M2AOQzY5yt1nURaLkyw8rX2tmzNsz81j&#10;3batYxv7DOO3vXLfKefA1va5GM4Q82Xssg0xtHmt48h16DIv1smwWuWzZzRq67detrOt3YuOpfTr&#10;MdfH84svXvHjrVqPK577i8M9Z1GyNsx31utUl3nsj7nWbdmP8rzRjqW9/awH3caPqedieDHA08ct&#10;lFnmUNajOo5Rh2W+UmKW8XSZW620tczMV2KVtS5/AkKU7jRnTzvxmQABAgQIECBAgAABAgQIECBA&#10;gAABAgQIECBAgMCrBWavfskrBAgQIECAAAECBAgQIECAAAECBAgQIECAAAECBAgQIECAAAEC2yjQ&#10;frH6fJ7/eX7Cdqb/7Dyhf00JvMkCfZ8/DOCcP6jkRa+p7V/sz2MCBD4VaMdoO5e+6VurM1OvJ950&#10;w03O/7bU/U2cAzfpqi8CTWBbvn6aza7/W/dvy/mvWU75IX2bODK2oW5vIrc3YaEPAgS2V2ATtUqt&#10;2dz6bsN52Hpubj31RIAAgasQ2MS5fBu+froKK2NcncAm8tI1ydWt11lGmnqd2nJiG95r2ERunsXr&#10;i/a5Lbk9NSea0W3Iiduynl+Us14jQIBAE9jEOXQbauYm5rENXz9t4jw8dR6bsJQTJ/VlE5a+B0Ot&#10;JkCAwJsnsFwuJ31PTDsPt+uBKdsqf7njmL8o77q2dg5t82jnwZu8te9tGtovQ51guYn1vMmGty32&#10;TeTENpi0Y7TVmSnXu+24aLXmTd+a4W34fw3bktvNcsq5Y1vm0fKixXKd2zbEsKn5T7W8bottqRPb&#10;ULddF316VLTzcPOYsrXcmrpNOb62Jbfb9Xq7XXRr85h6XXTRsV9sN2U9Xuzroo+nxNAsN/F1YFvP&#10;KdeZ7Vpi6tfUF/U7bdcspr7f3vqYurUYpq7p1Bi0J0CAAAECBAgQIECAAAECBAgQIECAAAECBAgQ&#10;IHAWgfb+2HV/H1aLYRPv051lvvYhQOB6BKZ+/9Im6sRpvZvyvZJTv+/oevQvZ9Sp5w6Wl7MuN7nX&#10;bagTN9lP7AS2XeD0PDyl/re2vm7Y9pUWHwECBG6fQDv/bMP3p0+V3cT/pZkawya+tp8awybabyIn&#10;NhHH1D6mXJe1sVv7lldT/9/EdV/ftfE3MY+p6zG1fZvH1P/HMjUG7QkQIECAAAECBAi8KDD157C1&#10;rzvae5LX/XXDi/M67+P280ba/+Gf8vXTecd8cf9mOHX8thZT3mtvMW1DTrS1aGtyUY/TryOn5OUm&#10;cmLqv/W0+bf1uKjDizl2kcenhlNi2ESdmJoTF5n7i202cYy+2Od5H29DDC3mbYhDDCfZsw0Otykn&#10;tsXzZHV9JECAAAECBAhcn8CUrwGvL+rPj3xb5vH5mZ3vGQ7Pe03xOPPXDPljdOvhQdSjx9Et9iLu&#10;3I/1T+Buv8Mh/w1w6tbimLpNcZg69ja136hDHaP0i9j5jX8WMayiv/9eTrWt1Rf//PWzxlCzq3rw&#10;IMbjw5jd/zDKfCef+OK+z2p91hi+qL9nfcwWUfbvrf9Nsz76eJ3z69c2FOsXxbCJ157NY0JnU/tY&#10;15o2fsli0m5jrnNt71+0J9uH16x7l+81LI8yD/PnUM/y+/ozV2qrG5mjZ91O613J8YdHn8Tw8x9H&#10;t7cf/dsfrdf0LP20f9tu/647ZWuWUzw38Z7JlPg31fbZv49nh/37vxTzX/vt6D/4Sj56+r7Sq46v&#10;tu7DMsajw6xP+ftWFlk31nXp/JGtq9mrxjl/dxdqcZqXF2q8wUZT47iM90y6PO67xe66ZozHeQ2S&#10;a9W10nH4eD3zfudurvxr8uWcRmd2yNhKvp8cs/m6DtX17+2p6+dm+fxnK9pyzPcH84TXZd1rf163&#10;tRhsBAgQIECAAAECBAgQIECAAAECBAgQIECAAAECBGYICBAgQIAAAQIECBAgQIAAAQIECBAgQIAA&#10;AQIECBAgQIAAAQIEbpZA+4/C7Yf22ggQ2E6B9oMR2s1GgMB2Ckz9JQTbOavzR+V64vxmWrxewDnw&#10;9Ub2uHqBbah32xDD1ctf3ojO5Se28uryckzPBAh8KqDmfmpxG+45d9yGVTQHAgQInE/Aufx8Xva+&#10;GgF5eTXOVzWKa8xPpeX2icVtyYnbMo9PM9Q9AgQIXJ7AbTkH3oZ5tPPXNsxjG2LYRMZvwzx8D8Ym&#10;VlIfBAgQuDkC7ZfmLZfLSQG3c8fU/2cy9RdnTprA08abmMcm4pjax9h++fLErV2TtOs82+0Q2ERO&#10;bINEO0anXC+3OtN+Ua8t1v/vaGrd3gbH6z53tDo59d9023n4uuexDWu5bTFM+WXct+X8OTW3N7Gm&#10;21KzXRedrOZt+feibbjm30Ttn3pdtIlj9Lb0MTUn2rV2+5r6oueO0/PGdV+bbUPdbzk15Xr/tuSk&#10;eRAgQIAAAQIECBAgQIAAAQIECBAgQIAAAQIECNwcAe9v3Zy1EimBmyqwDe/nb0MMN3X9Xoy7WTp3&#10;vKji8VQBx+hUQe0JbL+Ac8f2r5EICRAgQOB5gXaN2m7te/Vv8nZb5rENa8Dy01VoFrfh+u6mH9+n&#10;K3Jb5nE6H58JECBAgAABAgRuvsAmfg5BU2j/b719/XGTt/bzRm7Dz+M5/TrwouuxLTmxiZ9f1r4G&#10;m/I1ccuHqTnR1mHKz3VoDi2Gi/5siW06JqfWiWawibzYJhOxECBAgAABAgQIECBA4LIEpn4dedF/&#10;V9jkfKbOocWyDfNocWxiLq2fi24cnpebuh5nal8jxsPHMR48jrJ7J8piN/KplgzrvDxTH8+H/ezR&#10;tqzns4Am3JniMGHY55o2z43Gkf3Nv/4brQCtxzlL32eNodT8t8IHP4tYDVH234qYzzP2Ns703w9y&#10;1hiew3vhwWluts/dnXejjPnvq48/jnFYRekWL+z98odn8Xp5y809O9Xi1GFyRK1odP3TXKpRh7bO&#10;7cnXvxfT9qjLw8h/XE77Wb6Jk/7rIpQvnHfL9Rx+/Ndx8O//Vcy+9LXY/53/JXNvZ13PXtfV1H/P&#10;nboWLb72PsGUf6N/3Ryv6vVn71XkewbzX/zVmH/pFyN29jMd8ntm89zyqq0ZLj/+SRz/+R9Ht38v&#10;dr71u1FauwsnxKtG8vx5BeZZw6dsz3LiaSd1zDxY5LGZv+8pjvP4z3NGq7/18CBTJOvH7n7U6/oW&#10;68zRGl10s3kMLZZV+5nqWZoyf/usc+ua9TSNl+vf6dPq3XUFO2VVtCVAgAABAgQIECBAgAABAgQI&#10;ECBAgAABAgQIELguAe8uXZe8cQ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HBDBUrGPT55&#10;FHV1FGWxH7HYi6j1hs5G2OcXyAxo673hNV93eXwYMV9Ed/fdKF0fUbYxr7ro72d8d95Oui4dhryd&#10;X1GLmmucfqXLVBqTcXUOkmxzfLBuU+azKP082150EUqsHn4Sq//2l7H65EdZ3C7azznCt+sXCnR7&#10;d6O7/2F0O3cyP75w1zwEMxce/iSO/vMfx/Ff/8eIYZkNrOFr1G7oyzW6eV5vdLOoyzz+86RRV8d5&#10;y/NGJkrZvbv+fG2TK5mss6xFwxB1XK3j6zI/+/b800TOShfL9tprE/vaZmFgAgQIECBAgAABAgQI&#10;ECBAgAABAgQIECBAgACBLRWYbWlcw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TQiU&#10;ElHrJnp6ro/x0ccRwxBl/070873nXvPgtgtsPp/WYnWM+Ve+EdH3MfvgaxHd7FJyd+rq1Bij/+iX&#10;Y/87/yLKvQ+itDjjkkymBrvt7Vt9yvVe16hxOPncnZHz+DDqOEaZ7UTM2hpM2IZl5lsX3Xw3osVk&#10;u16B9TnrjMdULTEeHURdHUUs8lzUZT7ZbqdAy4udPN7zWK3HxznHcb3u9Sjvt+N3J9e/ZAE5Y+ps&#10;HKmN3c1Phl9lTSl1XU5m+Vy7fxrXKmtdbXNRaja+BDokQIAAAQIECBAgQIAAAQIECBAgQIAAAQIE&#10;CNxmgYnvit9mGnMj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DRYoJaLdxnHzk2jdPvw4&#10;P6yi23s7YtbnGPlk1M2Ppcc3R6DWmH3lGzH76JdPcrfLnNrGlMpjavbOR+vb+hh7c1boEmbaRfRZ&#10;P3LtYxyyipSzLXmrQcdHGc8q689uLkOrPxO21TIbZwyz+UnuTehK06sVqLlu49GTiGGMbmc/Sj87&#10;WcOWU+faModK5mP+jaG1vYRz57nisfOLAm1Vymwvuq6PujrOwz+P/7YdH0Q3W0QsdvPBedd93cNG&#10;PpQ8Z5WsISVrWQx5W18XRcy7llStRtX1xyHPIeM6zuuLdSMT1gkBAgQIECBAgAABAgQIECBAgAAB&#10;AgQIECBAgMCVCuQ7oTY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uFUCpYt69CSG//ZX&#10;UVdHMfvqr0XZ3Y+odSPTrNlPXT6J6GbR3X83opTsdzN9byRAndxcgZZLs/lJ/BvK10vBWOf8pfT8&#10;xnVayizLxxh1WJ197lnjxuVBxDBE2dnNGtRl24vXoXFYrsfu1rnX+rHdGIGWO4ePM9wxup07eV7q&#10;zx96O54zB5Z//711X/2HX4tu/63z96PFJQvU6BZ5vLc1znoxrvK4zfPEuhbMF1Fmi5Prkeu4HFmP&#10;mXnUZz0reY3UasrTc9g8r5U+W1VW45DpmnnbypaNAAECBAgQIECAAAECBAgQIECAAAECBAgQIECA&#10;wBkF8p0oGw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jcKoFSYjx4GIf/8V/HePQ49t/5&#10;Usx29jY3xWGI+Vd/LUq/iNlXvhF5Z3N964lArQzeFIGsVaV/Wj/Gc6x7y5Hj44hhjLLYzRrU5S3R&#10;ztHFc8TL5Unj2SL7uWgnz/XowVUJZN7Uo0c5WubSzn5+aolw/q0Oqzj8sz+K8Sffi93f+z9iZ/9X&#10;M50yry6cVOePQYszCMzzGO1mEcvDvGUNyPWpWQu6vf0o8518OKUQnGH8V+6SdaPLfJnN1zHUVYvt&#10;ZJv1s+gyL4enubSqYwxZw64r0tO4fCZAgAABAgQIECBAgAABAgQIECBAgAABAgQIELhZAvkumY0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bpdAjdLPox48jPGTH64/R/1yRNncLGe/9K2Y&#10;feWbEf0s+91gx5sLUU+XKVC6iDpe5gj6fhMEWuno+4gxc6muotazTbpG/lkd5s5jdDu7WYKyjwtv&#10;OejqKLvKujlbZC/q2YUpN9WwnVNOzystN1655X5Zh+rBk6hZk0rmQrTadO6trXmJ8dHHsfzpD2Ln&#10;yYOTXGxdnTEnzz2kBhcSKPNFXt/0MR4PEcNx1OO81bzfjt35zvUuWOZsu/aK0mrK8bNz5KLL66Sn&#10;W+4Rq6x14zqvW95JsFMbnwkQIECAAAECBAgQIECAAAECBAgQIECAAAECBL5Y4NN3nb54P68SIECA&#10;AAECBAgQIECAAAECBAgQIECAAAECBAgQIECAAAECBAgQIECAAAECBAgQIECAAAECBAgQIECAAAEC&#10;BAgQIECAAAECBAgQIECAAAECBAgQIECAAAECBAgQIECAAAECBAgQIECAAAECBAgQIECAAAECBAgQ&#10;IECAAAECBAgQIECAAAECBAgQIECAAAECBAgQIECAAAECBAgQIECAAAECBAgQIECAAAECBAgQIECA&#10;AAECBAgto8vmAABAAElEQVQQIECAAAECBAgQIECAAAECBAgQIECAwE0RGMcoe3ei270TQ82gnzzI&#10;D2Peuo3NoHR9xM4sorYBbG+MQClRj49i+MF3Y1wexuyr/zDzbD+nX94YAhPdpEDWpNJHzbyKcZX3&#10;z1hP6hj16Pik/sx3s93F86+NWGuJMl/kbWdSX5uUeWP7ams5rGI8Olivb7d394vXJM934/ocl7vl&#10;OS8rVP4575Yt+ll0+29lCub9NvYFejnvqPY/p0AuTemyZix2oj7Kdc9zURw9WedLyTrQz+fZYasF&#10;58+Ac0by0t1LXmOVWcaQ9WRcLaNmbrZtntdL7bV2HdaiG8YhhvU1WXvVRoAAAQIECBAgQIAAAQIE&#10;CBAgQIAAAQIECBAgQOBsAvkdOjY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uG0CZTaP&#10;sn8voo4xPvw4P9eIUnKa+XlTW+vT9oYJlKjLwzj4038d9cmD2L/3YXR7dzaaVm8Y6Js73dOS1M3W&#10;dSqG8WwWrY6N4zoPs6hFN9+N6LqztX3ZXlkj51/79ejuvBX9R1/PLrMvpe1lUlfzXK7v8OTncfT/&#10;/VGu8yr2vv37Ue7czzV52aLUXKoas1y3Mt+J7v77UVt+vGzXL4o++y6zzMOWSy29jp68Yrwv6sRr&#10;VyKQ9aKb7WS5GCKGZdSDR+u1Kou9rAP9ev3Ovf6bCryVoT5jaEm0WubnTMT8O8uY85mnW4lVq1/t&#10;T3vyvLl62o3PBAgQIECAAAECBAgQIECAAAECBAgQIECAAAECb5xAvqNpI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HbJ9BH3Lmf06oxPP4kP423b4pmdA0CNaLroz55GMPDn0U9eNhSLLeS&#10;t/Wdi8dUWh95uym5uo736XTrxLlfXO1mtyxdlFnexvQbV7n2LQfOsI1DxOrwZPf5TqbNGdu9rOtc&#10;u8XXvhXxi7+eud097ct6vozqap4rUY+O4vi7/0/EsIydb/1e9Pv3Xjl0yXq0+xu/t27T3Xs392u5&#10;cP71K2UW3e7+un09fJRjZ471s1eO64XrEMh1zZoReczXVi+Oj2M8fLw+Z5S9OyevXUdYz8bM2Gbz&#10;rCP5ROZuO5e1TJz3p3XlZMchnx+Gdk12/jw96cFHAgQIECBAgAABAgQIECBAgAABAgQIECBAgACB&#10;N1HAu5dv4qqbMw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t16gdCX6u+9ElBL18YOo4xil&#10;r7d+3iZ4+QJlNo/Y2Yt4MERdHkbNPyX/TNnqMMTw47/NPF1F/95Xo2v9b/PWjqujg1j98K+iHh/H&#10;/Jd+LcoiY66OsXMvW5llnRrXNSrK2fxaPYvlcbbr0313nX1na/ny6Eq/iMgwrN/Lfa722awnfdaY&#10;PIfFkNVlleucNSYX++Vh5LHY3fvg5LWaeTFhK7v7OUyXx/aTTIU8Z07oS9NLEuieHvNZA+rqKMbD&#10;R+vjttu5s167Sxr1bN1m/e9aLcm6NC6PnrapMe9mz3Kp5dRqHCKjP1uf9iJAgAABAgQIECBAgAAB&#10;AgQIECBAgAABAgQIECDwVKC9pW0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dsmUCK6&#10;O29HlD7q459HPTqIstiNqPW2zdR8rligZE51u3diGDKXWl61lOrydtHU6rLx4eM4+rP/O8aHH8fu&#10;7/3v0X34tSue1TmHKyXq4ZM4/A//V9SDR9G996WYzfP4sp1DIBOmrX3Xr3OnDsPZcyjr2Hh8GGWW&#10;befzC6fep8FmLBfN3087cW9TArmupXQxjtnhsMoPeUL7oq22Hadv3c7+Oh+HJw8zH+TEdNEN95Br&#10;UrpZHvOLdcdj1t569CTv1+j27uTn1+TJhsN5aXez+UlNWy1Pcih36rPGdS22p+Gt6hCD/HopnycJ&#10;ECBAgAABAgQIECBAgAABAgQIECBAgAABAgReLdC+LcNG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rdMoNaIsn8/urffj5gvcnb5RHtyE1vXR8lblLKJ3vRx0wS6LspiL9NpFePxwQbyqsR4&#10;9CRWP/rbGH7yd1HGIUW2P7dq38f48Gex+vmPoj56+NRh++PeunRLx1aeYlzlhzPWqMy9OD7KEpS1&#10;qN89qUVnbLp18xfQ5wRKP881bXkxRh2WT/Piso+tMbr9t6Ls3Y3o2lgtoSTV5xbnmp8ouTZldnLM&#10;14NHUY8O8lxUo+zc2Yprkm7WcreLusq8fXrNNc/HLe6TLc93+fzYapiNAAECBAgQIECAAAECBAgQ&#10;IECAAAECBAgQIECAwDkEZufY164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cFMExiG6&#10;++/F7n/3+1HmuxGLvE3dSolYrWL48feili5m9z/IfhcRdWrH2t8YgbbW3SxiZy9K3q+HT/LDmLf+&#10;4lPItFr3c3QQ5c697PtO9rXlSVVrdIv9k3gf/CzGgweR08jjYvtDv/hCXUbLEqXMY403DGde9rpc&#10;RR2Os10fZSdr0Lbny2XQ3dY+89AvfdaTvNXa1nl1JTOtY43+3a/E/rf/eZS9rEN91jnb9gl0XZTF&#10;TiZJifHJg4jDx3m/i9i7k0+Va64EmbyzrEftWmlY5qkxz425dRlf32pV3m9ntpZry7xGO3nUnrUR&#10;IECAAAECBAgQIECAAAECBAgQIECAAAECBAgQeL2AdzBfb2QP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3DyBWqPbvROLb/5WRCkbir/EePQ4jv70X8W4GmP3t/8gZu99tKG+dXMzBGpEV6Lb&#10;2Y/IHBsPH+bnIUOfXzj8EiXqwYMYl8cxu/9+dIvdk5zN/rd2y9hK30e3/3bkwRD18c8jNTLcbmtD&#10;3srAsjSVWTPL2pKOES2XZl8cataz8fgo0y737bvo+tN8+eJmXr0pAnncl8yJWeZBKwHDKkoeb7Wl&#10;yWWWhDpGf+/9KP/on63HLxs7b94U9xsSZ+ZAt9jJD/MYnzyIevQkHy+im+1EbWt2mTnyWqIcfLZY&#10;509dtXqWj1u8XZel6rPXYTWW7byRde+y0/q1IduBAAECBAgQIECAAAECBAgQIECAAAECBAgQIEDg&#10;xgi85p30GzMPgRI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iwKlvPjMtMddiXr4KI6/&#10;/90oXRelriLaEHVat1rfLIGWVmX/XnT33o3SL6KONdNgWhIMD3+eebSKsvtWlMXiRuRUmc2iu/t2&#10;xlpjfPIgHcY8Lm7WWl53tCUSrOtPwhiGNDwpKa+Na3UYMQ7pnW3nE/MlE7qsa2Vmca7hjUi+1wLd&#10;9B3amuTaro6zLCxzMl9wLvvseS6PxUlby4XTfJzUkcaXKrDYWdeNevgwhoMnUWZZAxa7T69HJubA&#10;hMBb+q3PC3l9VMfM23U9iZjl477M8popq0umcotwNYx56mgNviC3J8SiKQECBAgQIECAAAECBAgQ&#10;IECAAAECBAgQIECAwO0TmN2+KZkR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FyGQIkS&#10;4+NHEeMQ3d69iN07EfUyRtLnVguMNeZf/pXofusPorz9fpTZfGK4NcZHP8tcqtHduR+l6yNTbftz&#10;q/TR3X0nosvj4tEnEcMqol9MtHjDmrd1Xq933hnTrxWU19SUEl3U5VHUIevQYidiSv6VEvX4KFY/&#10;/1GU0kX/9gfZX65h5qLtmgSafa7F7Be+GWXvbnT796J+QT2ox4frvCn9LHOp1SJrd00rd0XD5nli&#10;sZe1tovhIK9HVgfR7byTS9+O2y9IlCuKLoNb529kfaqrVtPyYZ4r+i7r1rMYahy3etfCvREnu2eB&#10;u0OAAAECBAgQIECAAAECBAgQIECAAAECBAgQIHCNAvmOqI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JxBoESMjz+OGFZR9u5GN985QyO73DaBOg7Rv/vlvH2UU8ukmLjVcYz65OOowxjd&#10;3fvZZR9RJ3Z6Rc27O/ciD4QYH/40YrmMWFzRwLdlmNKlX97atlrlhzMu/PFBtDyMrEHltP26k/N9&#10;KKXE8PhBHP7JH+ba7cb+d/7n6O69e75O7L1xgdL3sfut342ax9S6JqzrzMtz4/i//r8xfPzDmP/y&#10;b8biy7+cGdTy6eX7bjxQHV69QM21ne9FydpRsw7E6qQOxGIbrkdqlFmeBFpNyvpUa54TMhdnGess&#10;a82z02XOYTVk3PL06vPHiAQIECBAgAABAgQIECBAgAABAgQIECBAgACBGywwu8GxC50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rlSgRH30ScQwRHf37YhudqWjG2zbBLoMqE4LqmROrZYR&#10;Y0TZ2YvurXfzTpne77SoztS61jHK/tvRt5j7WdRao0VuO59ASbu25rUOmU4tn16TU4k8Hh3lbqso&#10;i70ofX++AZ/bO8ddPonl3303ut27UYdV9nsz8u+5ady2B5kP3f33T2aVtWFdID43x5YIQxz/5Z/G&#10;8nt/Hv3bH0T90tfyWMy69JoU+lxXnrgxAm1py2InSteva25b7LJYRD/fyVeuf+HLPOtRyRwcs5Ys&#10;h4yoRpePW7ynW0vp1bg8KXdOGqcsPhMgQIAAAQIECBAgQIAAAQIECBAgQIAAAQIECLxGwHfovAbI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CQAqVEHccYn3wSMQ7R3X07Ste1F/JWEb2R&#10;AptZ90ytWHzj29G9++XoP/yliJZXm+n6cleljtHfey92//vfj7LYi7Kz41g4t3jNOjLLVl3U1eps&#10;rUvb9zBiyP0Xu9mm1aCLb3W1PEm32TzD6LO7TL6bkH8Xn/LNaJnnmy/cctnHzIF6/P+zc+9PcmX3&#10;Ydi/597unhk8d7Ev7vK1WlJSJFukRT/kVGxHZaVcqZRSlR/yn6YYVSpVthKXHb2cSDRlUxZlkdTy&#10;uct9AQvMdPe9J9/TA2CxwMxgMN3zAOZzgJ7uvvfc8/ic7/neBpuzd7NaLtg091/GhrU7Uu2FONny&#10;bftM0spqq67et72bx+o5b96+5ZGWozJ+x8VqjH2+n5Yc3yNlPoyZuc55rI+Mx0sCBAgQIECAAAEC&#10;BAgQIECAAAECBAgQIECAAIGLL9C+WVc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EUW&#10;6LqIWvcf68xzMY9695OopUZ39WZEa1chsI5Ai8tuEtO3fysmX/7NKKtYXafBM7w2x97tXIutX/+d&#10;yIFnxzkX5dkEGlnfZwyUiHE4Xo5K9zrfixjG6La29/NQyetbLD1zyeuWi7x2zCWc5CPHUvOYtXxm&#10;yXO5YJFxkPelyHVrezHa0q27dhlLJR+1xUHNmFQumECNMt3azxv317rbvno/B5//UB/kkZo5pQ6L&#10;jKMafcZnn/eIVWbJNJUZLJbjct1IPf/JGgEBAgQIECBAgAABAgQIECBAgAABAgQIECBAgMCZCkzO&#10;tDed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DZCZQSMQyx/Mn3Y7zzUUze+lp0125l&#10;//VEY6jD3qq9snUlypUb2UZ34rZONAAXvbgCGatlOs3QPFlsnhtM22Or8pyN+9zAnuy4dJOIkrlk&#10;WB5r/Wvmr7rMXFTH6KbbUUr/ZKPPcKQO8/1+J30Oo7VlLZ+B7/yq5t4b53sxLhZR+j66vC9lMKy3&#10;fK3N2x/G8NHPMrauRP/al/bbPL9Z6vkAgdJPcq/m/SL282+3fTU/jrTPI+dcMnWUNo5+mulpyEfm&#10;tCwl42qyGl8b7yqDxbKdb6nmwS2kVVQIECBAgAABAgQIECBAgAABAgQIECBAgAABAgQIHCFwAb4R&#10;O2J0ThE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yQVqRK015t/793HvT78dw3vvZlt5&#10;8CSlXdZNY/LON2Prt/776F76QkQ5YVsn6d81L75Axqpy+QRK32cuKVHHIdPT+HSArFP39rJexst0&#10;K6/tnn7NETXqYtESZbYzibg/liOqO3VBBEobx+JexDCPmGQcTGYnvr09nFLG0vDeD+PuH307dr/3&#10;RxHLjLOMTeViCZQuc8ZsmoPaX5uydXXtPLCxGXZdppIcW8spy+XDj0mTHPODUCo57kXmu3rSz2Mb&#10;G6yGCBAgQIAAAQIECBAgQIAAAQIECBAgQIAAAQIEnieB/EZbIU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EXU6BG6UrUxTLG279cPWIcI7o+p1ufccrZVj+J2a/944hhma9neX15xjZUf7EE&#10;cv1bCNRnjaUXS8Fs1hHI2OkmGUddxLhchdLRWSXPjnnNYnfVaTfbjujz2pOW1tlysR/Dk0mUNg7l&#10;YgiUtjjtket9YI7p8t52Lx/z6K7e2L+vtWsOrHu8KZXsr87nMbz3dxkLJcZhiE56Ox7eWdVq69H3&#10;0U23Y7j/OabsXM1QabFy3iUHlzmk5PgyeDK3LHNA++OarT533Y/nPDpkvstPYzkDAXbeq6Z/AgQI&#10;ECBAgAABAgQIECBAgAABAgQIECBAgMDzIpDfrCs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MIKdJMo129FyQmOd2/nz3ryqZYSpZ9GTPJR12jn5CNw5UURyFhYfvCzqB/+NOPr1Zi8+lZE&#10;6S7K6IzjeRKY9PujHYd8fkpeWSWyMepiL2qX8TbdymvawTXKsFg10bW8JobXgNzkpbmmy0XUtjbR&#10;RZnOcm0eW+d8W/d2Y5zfi/6l1/K+NHlq+BxnhGXn2v49LmMslsv98HpKWB6nXXU2JZCLkZ9rYpIx&#10;0fZ+7tkyu7IKj4uxTC0v5djGzFMtp93/rDTp87PYI/ltMdb9820uCgECBAgQIECAAAECBAgQIECA&#10;AAECBAgQIECAAIFjCPhm6RhIqh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B5FShdF921&#10;mzn8EvXux1GHIUrXrzGdGpF/lUsukHG1/PFfx953/k3Mvv7b0b/8RpRJi6vLHBzlks//hHuiTDI9&#10;dRHL4XgN1Ky32Mu6XZTpdma2zG3Hu/KJWrWO0b3yZmz/vX8R/a03omZct1VUzlegdCXmP/9xLP72&#10;O9HffDVmv/oPM7/MPjeoWmuUrZ3Y+uKvRbn1ZnTTrTx/0kjYb7q267evru6RddiLutzNJtdr83OD&#10;9mYzAvkZpsza3s8YmExWr2vJnXsRlipjN4Mxw2bMnDaPmm/b0KZdy3P54v4gh1jGmOP97MhmaLRC&#10;gAABAgQIECBAgAABAgQIECBAgAABAgQIECDw4grkN04K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LywAqVEt/NSRD+L8fbHEYvdiOlWTre+sFM2sdMXyKiKmrE0fviLGD56L8NpOHlMZYxG&#10;e4zj6Q/8tHpo46/21DPzplnp+yhdSb7lsWKgjjXG+W5e02Uum2Uma+7pf5KSMTd5/e3ob30xQ7Bb&#10;jcU6ngRyw9eUPsaPfhZ7//H/jslbX4vZr3wzYjL7fCe5dv2tN2P7n/7P0WUclMfPf772Md/V6GZ5&#10;f8y26mIRdW/vmNepdmYCLWd0/eozzWrn51qV2faZdf+0jlZ5ZDqJ0u4HQ+a0+2Xaxny/lMxXy4zf&#10;cWz3zZa73Dse2HgmQIAAAQIECBAgQIAAAQIECBAgQIAAAQIECBA4XGBy+Cln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D5F6jRXb0eMZ1FvfdR1OUiSqkR+VchcGKBEtFtX8u4mkbdvRsx&#10;DPn6GVsrJerevVj+4kdRZtvR3/pClMnsGRu5ANXHMRY/+0HE3Q+j/8I70V2/lfvLBjv2yvSTKNFF&#10;HZbHcxsz1pZ7GYB9lOlW5MVr5bPS+p9k8K6WzLode91OuWLJ9a25j+rebtTcY22ZP1/y3rZzPbor&#10;N3Lt8mzNuFi3tOXPHNRtbcdw+8PMaxlnq8Do7j+v24HrNyFQulyPWdv7uWB93jOm2/m6xcA579/W&#10;fRtbafexGuOweDimSdfy3H4Ut5/LzGODD2KbCAdtECBAgAABAgQIECBAgAABAgQIECBAgAABAgQu&#10;jUD71lIh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RdUoI41ys716CdbMd69E+PevYh6&#10;xGRLiTjqccSlTl0igVqj274a0U8j5p9GreMzTD5jrJWuj+HOR7H7H/4gdv/8X0fdvZOxef/cfo2L&#10;/7PtlXGIve/9+/j0T74di/ffjZI20XWf7aNnmUXJ686zrPZ+G8PZrMMqFWUcRJ99Zq6Kutx3O8Kg&#10;LpdZbR4lryuz7fs1j0pqRzT24FRbsyMT44OKns9GINdjMtuPhWGeXR6SX9q6jXmuDhsaVua1ltOm&#10;OxGLvRjne7mfs+mz2Q4bmsMlaCb3fjfdWm3Zbjq9//oiLFIGS8vhk8xpLWgWn8XuNOOqpdf9UmI5&#10;ZB5rfx4ee3DOMwECBAgQIECAAAECBAgQIECAAAECBAgQIECAAIGDBSYHH3aU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F4MgRrdzrUoN16OsjuLOiwPnlYpsfzp38Z498OIsUTk38+XMcr2&#10;9ejffCdK13/+lHeXUKBG2dqJ0k8yZu7E/G/+PCZf/NWYvPRGxs4TwbPyabG3/Mn3o87v5fuScdTF&#10;8v13Y/mzv43+5v3rujxVnyPOHGvNecTuvRg+/EUsf/CXsbdc5ATaRMaI2XbM3vza6jnqARMrafDB&#10;T6J++POoY+6xK9eif/3t6CbTc0AoMXzyyxg/+nn0r30luq2rB+SBTQ8r46ibZKMZM3XM/NSMDnB6&#10;0G3G1rjcy6pDHunSaWv/2gfnPb8YArlXSj/LR7d/zzpo75zWTLPffudqDJNJ1Iw15QIKtPjI3Lq6&#10;10wyTmYtDxyRN85wCiVzVJdjWn2GWs7zNpBjzf6neZ/Iu97DkQw5h2HIe8QFGffDgXlBgAABAgQI&#10;ECBAgAABAgQIECBAgAABAgQIECBwYQXaN+sK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LyoAuMYMduOrd/651GHMfrrL0fUnGx5csJ7f/XHsfzxXx18fhyif/1X4sqrb0VsXX3yYkculUDN&#10;GCrb16JMpjHe/iB2/+wPYnusMbnxakQ/TYsWZI+UkgE3LGPvL/51DB+9nydqlDxWF3sx5mN6/ZUo&#10;0+08/Nh1jzRxMV/W6HK+5cYrEV2Jxff/v1i++7392dchuutvxORfvhHdbOvA4Zeuy/p/HXvf/cP0&#10;ybau3Yidf/a/Rvfal8/eItdj+bffib3v/Ulsf+v3Yvq138400ee4T3dNSpd9lC67GaKOyyO7W6Wt&#10;5V5aZV7r87rp7EBXB59vgVXETXNfZfzVYRGR959MGGeyJ0rG1ezr38r73Vejv/Vmy1Rn0u/zt2Kr&#10;3ZjDPt38cJhL2bqSt4uyfx9queCM4uOw8Tw8njk9JpPV2zFjt96/p026/WMtnEqSLTPX1XOyezhW&#10;LwgQIECAAAECBAgQIECAAAECBAgQIECAAAECBJ4rgfvfOD1XYzZY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HgGgdL1MX37mxGlHH5VrdHtXIv++q3Il1keq1uHKFduPHn88BadeZEF6hjd&#10;9Zdi+s43Y/zgp1Hn8yhb20fGWAu/cuVm9OPwMMZKqTF75c2Y/spvRZnM7sfXKgCfG72a85p+6ddj&#10;vPPLqHu70Sa32j1tT13PPZP7b3/Cj+2p1QyzztZO9NduxeK9d2P8yXsxfvTzqK9+MdvossYZWnQl&#10;xr1PY3jvR7H80fdi9tW/nxNrYzjl0k/SKG0WY8SYj5XeYfPuVrEW4yK6Fi/t2iPrn/LYNX96At00&#10;1zfjbxijDkP2c1hMbHAI7ebXdZnXvhHT0uUtM/s/aNtusMvnsqkHnyXyPnAeQDU/j0xe+3Jsfe2b&#10;MX3znYiWC84gPI63VhkwXealZrRc5CX7A5tkjutL3gtiuTo3pN2y+V2YcR9vdmoRIECAAAECBAgQ&#10;IECAAAECBAgQIECAAAECBAicn0D7dlwh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Rdd&#10;oJSnznD23/zTqO988+B6tUZMt6LkQyEQGQ9luh3b3/jdGHc/jahj9FdvRnR94mSsPF5a/Exmsf3b&#10;vxd1WGaVfH8/JEvporv+yuHXPt7WRXs/1ph+8Vejv3Eros3t0TKZRrd9NY8cvP9qXjv50q9F98qb&#10;Uf7of4u9H/5ljJ9+EmUc0qN7tKVTf11yjJPXvhKxfS2W7/0ohnufRp9rfOB6bnI0q3l2GUIZE2Pz&#10;OyB+Hu1vuZcxNETZyXzUt3hbr5T7zrXFZHsoF0Ag80vunRjbUOa53vMnw2J1T2v7avPrVvrsWzlQ&#10;oOXr5ce/iOFnP4hy5XpM3/r6/dx9YPXTOTjm/SZz5s4/+f0o21eidG29LsrerdHlvS5Roi4WOaxx&#10;lVb60mdK71Z3ggcjHVb57nSItEqAAAECBAgQIECAAAECBAgQIECAAAECBAgQIPDiCUxevCmZEQ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icRGDy8usx1nr4pe1UHQ8/78ylE+hvvBL9jVdX&#10;864tNo6Kn9LF5JUvHmj01GsPvOqiHKxRplvRv9rmVvLxyB562p5Js+7qS2n4WsxfeiPKj/5T1Nsf&#10;7Ts+1tRpz7atQZfr01+5HsPtD2L4+L0c163T7jZK10fJudbmNj7IL4dMvtVb7GUaWqb5dmp3n/d+&#10;1tHmnJeffBixXEZ/9WbEbGvf/lnbUX/jAt3WVkzefCfG/NNNZrkuufjl/t5qATMsow6L7DfjZzrd&#10;eP8aPEQg7Yf33o27f/LtXJ9ficlrX4mydSUrP5L3Drl0k4dLN4n+1hv73bZ7z0UpjWGS8diXqMv5&#10;/qjyWNd1LVIfjnLMY4thWKl9dvThaS8IECBAgAABAgQIECBAgAABAgQIECBAgAABAgQIPCEweeKI&#10;A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KQXqOEbUeinnbtInE1jFzDNcWsfhGWo/&#10;T1Vz34wn3Du17bshums3I7ouhk8/zLby2FmX3Pv9lZvR33ozho9+HuMv34344tcj+snp5YVG1tov&#10;ZdXHfny0g/n+oFK6qIu9fZ+tnby2P6jWMY+VqMtF7P3lv4vx4/di+x/8Xkxe/8oxr1XtVAUy/sv2&#10;9dj+h/9DlAyHknG5enG/05Lxsvzkw9j7/p9mzN6I2de/FWXryunF6alO9jlrPPdgQsd4+4MYr1xf&#10;7aGyvTp09hM5jzx5nFlOp1krc9Mwvx+TmVvTbdI9kq8y7y/G5aq1lu1OePc4zmjUIUCAAAECBAgQ&#10;IECAAAECBAgQIECAAAECBAgQeEEE2jd1Cg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LkJ1OiuvRRRuqh3P45xuTj7kdQaZTqL/vWv5jhKLH/+w6jLeUQeP9XSlexvkv2MEePwlK5q&#10;1MXeql6Zbkd03VPqH3E6u63LZSzf/auY/9c/j/Hu7aycc825K+cvUCazmL7xdky+8HbG5dbnB5T7&#10;ZPzkvdj9zh/G3n/5fyNaTChnJJB5YvtKrslO1PlubttzyFVnNNOTdZM+/WyVm+oibVb5s0afuarL&#10;uG0pppX2tMh8lxlt9d4PAgQIECBAgAABAgQIECBAgAABAgQIECBAgAABAk8TyG/VF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fMSqDWiu/lGzL7229HfeDVK10W0g2dcainRv/bl&#10;KFtXY/jlj2O8+0n0s51THEWNEjnXPh8xRgxDPpfD+xvTZL6bVcfoZttZNa/LMZ/Yqo5Rx2XiT6P0&#10;k/1+z5798Ple6jM11+aQxcjDdfdOxF7GQlv/B2t3qb3OaPK5Z6LkfplMojb/IfdPHLJOZzSkC9VN&#10;UpTpNIfURx3mmZoyjtu70meaa3nufsnji5Z7FAIECBAgQIAAAQIECBAgQIAAAQIECBAgQIAAAQLH&#10;FLj/jfYxa6tG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wWYFxiP6l12PnH/9P&#10;EdNZlOn2Zts/bmt1jP7lL0R39aUYP3k/Hx/kuN447tUnq9dFlK6PWiMfQ/sR0ZV8frK5GmOMe3ur&#10;Ol0atetOXkp2tYxYDlH6PsqktZX9Ks+FwLh7N8c5RpnlXummmx9zycBsJfeEcl+glBjufByLv/vL&#10;qMMiD+Z+WeZzbfvmgA17SeFKP8uYzMkPmV9aPsvSZzy1R6Rhs2pHF2OLrfaqVeaXCAoBAgQIECBA&#10;gAABAgQIECBAgAABAgQIECBAgMARApMjzjlF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BgJlMo1y87XsqebffJx1KWXVY9m5FtOv/3bUe59EuXJ9NZzYP3VKI+oiukn2M0YMy1VX&#10;h84+XcbF3f1xTLfyujUHNgyRDUbps/8yzUc2fWjnpzR9zT6zQEZBjHufrtaq276a69c/cxtHXVAz&#10;LsaPf7bqY/LyW1G2d46qfnnOlS6GTz+Kxff/Iur8XrpPY5zvRp/rsb95Lg/F4TPNBNJyeWReG8eo&#10;w2JVte+66NOvZILZTzE1FuNyP9WvmcYOH4szBAgQIECAAAECBAgQIECAAAECBAgQIECAAAECL5JA&#10;fqut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nLtAHc9hCCViXMTyZz+IOtaY&#10;vPal2PqN34kofZTpTj6f9pCyg76PqHXVf744vMMxffZ2I7ouymwr660xuHZptjcuF1FyrvtjaF0f&#10;0X87rVwIgXrvzmqpytaVDIM14uDx2WRsxfxe7H3338byl+/Gzn/7v8T0C29nrTx+yWNjxbzYi7r3&#10;ae6dGmMM+6/bllmdtHcyi0WZTKN0GZPjEDHkI3NbX7pMWy2G9suY9ZbL5YO3ngkQIECAAAECBAgQ&#10;IECAAAECBAgQIECAAAECBAg8VeCzb5ueWlUF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F0qglBh378Xed/4wdv/s2zHc/mV0V25Gt3MtSt+d/lSz/9L3UccaUZfZXzmkzzxea9T5&#10;vTzfRZlu5/tDqh7zcB2zv2GI6LPtHMPhfR+zQdXORqDFwe7dqLls3c7VtePgc4NubWdMLj/4SSx+&#10;8v0Yb3+43/5hYfm5i1/0N5kPlnsxjmPul0n0V65/Zs/ns8XvpxmYLadlbhnnmaZKppguJvl4tCxa&#10;/lEIECBAgAABAgQIECBAgAABAgQIECBAgAABAgQIHFNgcsx6qh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LxoAl2JcfdODO+9G+PevSi1TTB/rJ7PYrIlovT7HY3Dkd3WOkYsdiP6&#10;vGY6y+vy+cSlRF0uVleXfhqlm+TrM5v0iUd9mS5crXdb8+hzfT5b6zpknGTMRq1Rtq5kHHQbZen6&#10;rei2r+7H1+7d7KeNYbN9bHTAZ9ZYjTqfRwyL6G++Glt/759H/8pbuQ1zL+VaKPcFMp+00uK3LjJ2&#10;Vkm1i0nX8lyL43TMP0OarWL8Qf5rFykECBAgQIAAAQIECBAgQIAAAQIECBAgQIAAAQIEDhFo32gr&#10;BAgQIECAAAECBAgQIECAAAECBAgQIECAAAECBAgQIECAAAECBAgQIECAAAECBAgQIECAAAECBAgQ&#10;IECAAAECBAgQIECAAAECBAgQIECAAAECBAgQIECAAAECBAgQIECAAAECMBl3BgAAQABJREFUBAgQ&#10;IECAAAECBAgQIECAAAECBAgQIECAAAECBAgQIECAAAECBAgQIECAAAECBAgQIECAAAECBAgQIECA&#10;AAECBAgQIECAAAECBAgQIECAAAECBAgQIECAAAECBAgQIECAAAECBAgQIECAAAECl1CgRIm4dyeG&#10;xV70125GzHbOVKF0EWUyiahjxDAc3nfJcY5jjDnOKH2U2VaOvOafE5Zao9u6GrOvfyu62Swf29lu&#10;9pHHlYsgUGL5d/8llr/4QUze+npM33wn16cFS0bsOET3ypsxWy6iu/FqRB4+eSAcMNdJv9oHbW/U&#10;vU833PgB/T0vh3JrjIt7+WO5ct/6tX8UZfvqOrvweZn5M42z6zOftZw23810Mt+PzUwt0366SjH7&#10;sZrxnY7jKt3IOc8ErDIBAgQIECBAgAABAgQIECBAgAABAgQIECBA4JIK5DdQCg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IUQKF2UElHHmsNpj9MuJYZ7n0Qs9qLsvBndbHY23T6c&#10;VhfR9flujDqMD48+8aKZLOYRy2U0oG62HXUF9UTN4x2oY/TXbsbOt/7Vqr2yczU7OAvv4w3v0tfq&#10;Siz+7q9i77v/V2znWk1ffztimnHS1ijjZfs3/1mM79yJyctfSKoMjk3tlWy/ZPtl68qq2fHeHXHx&#10;MBjTfn5v5dFNt6L0k43SP+zmeX7RUkjLZ13aDEPmq3ysYrPErMtc10rWaRG7zPNjy3urg34QIECA&#10;AAECBAgQIECAAAECBAgQIECAAAECBAgQOFogv4FS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zl2g1hh3b0ed34v+ys2I6Swij51mqXWMevvjiHEZ3c6NKJPss5RT7/fhnLrsq/RR&#10;VtMcst+HZ554UYe9iGGZw+siJlv3zx9xwRMtPHYg59rf2NrvchwfO+nt+Qp0uS4Zm4u9qHu7OZRH&#10;1rnrY/LKm3ms5PbI4xnDGy3ZZLdzddX+uPfp57reaD/PWWO1rUhbizH36XSaSLkPlScFMn92/SyW&#10;GZs181WL01Ym3WT13H6U/LPInNPyr0KAAAECBAgQIECAAAECBAgQIECAAAECBAgQIEDgOAK+nTuO&#10;kjo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dMUKCXqYjfm3/13sfunfxDLj9+L&#10;qPU0e7zfdo3x0w/zdY1y9WZE13/WZ46pPPr+szObebWaXonoW5/5Zjnk83hI2+kznyfJsBpTmcyy&#10;Xl67TknfOmZ/7aFcKIHSYm86XS1xHRe57o/uhf11q2PGSz2dteu2rqRHF+Pu3YihxaXStmi3dS36&#10;178a3c3Xc206KAcJdOnSTzI2h/y7yOcGFzHNYy2uH5ShLqWeBxieCRAgQIAAAQIECBAgQIAAAQIE&#10;CBAgQIAAAQIEniqQ30Ap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5ypQSkSN&#10;WLz7vVj89G9i+s43Il55M4eUx0+tZNvjGOPtD7LrEv21l6LmOFY95nO9dyeWv/xx1BzX9K13IrrJ&#10;5kfSdVG6ftVuHZf5nJ0dUNqY6nIvYpl1plsRfV6zMju4/gFNOPQ8CbQ47Gc54i7qfJ7P45mOvly5&#10;HmU2izIOGf9DlLYJLn2pMX37N6O/9UZ0mSty4+am5PL5sMhMmjktJtOow5Bhu3yYwaeZPx/N5ss6&#10;RkbX6hjFzyt6R4AAAQIECBAgQIAAAQIECBAgQIAAAQIECBAg8KTAKXxb/2Qnjh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whMI4Rs+3odq5mpRr19sf5VCNKt3p/xJUnP1Wyi8U8&#10;+4jotq9GuXErSusvu42+i+GT9+Pen/0f+Xoak5dej3L95ZP3deCVraPW+WT1FMMyIhmiP6ByyXo5&#10;1pp1+u1rUfq8RnmxBSa5xl2u+7DY3wstXM6kjNHd/EJs/dbvRt9iPuN/P0DPbABnMstn7iTzUf/S&#10;G9G//Mb99bjkHocBlj5Ki906RCzzkSWjOCYtz61e7f9cjEOm+Jbw2lmWiaAQIECAAAECBAgQIECA&#10;AAECBAgQIECAAAECBAgcIeAb8iNwnC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nJVAmUwidm5EyT/jnQ8jxiFi0kfUUxpBbQ13sfXr/yT6N74W/StfjOw6Sx5vpyazGD95P+p8N5a3&#10;34/ptZt5vmsVNliyw661WaIuc76HTrad34tas85slvU2PY4NTklTGxCoUTL+WrzV5SLbO61N8ORQ&#10;a+6LyUuvRv8P/mWUFu/TFm9n1/+TI7pAR+r4GcWDXNCOKQ8FSskM3nJ5y6/j4mHkTLs+42m/Wsvx&#10;Q+b3kd1DNy8IECBAgAABAgQIECBAgAABAgQIECBAgAABAgSOFshvoBQ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HzFig5gO7ardUwxrsfR4z11IdUJpOYvv2NmAxDlL7L/toosmTf&#10;/Y1Xo7/1Zsx/+J9jfP/HUd94J+u08xscVzZX+smqy6jLbPqIthfziOUiymwnr+nXH0Zpc8nHqs8j&#10;+t0fnZ9nKZBrUvrpqsc637u/Fx6s0YZj8PF5tXjImNzvP18fFZOPX3tJ3tfMF8uffz/G3TsxefOd&#10;6HduXJKZH2OaJfNol7HbQmeROe1+vpxmzioP8muG8LKOGVp1k9n0GINThQABAgQIECBAgAABAgQI&#10;ECBAgAABAgQIECBA4HkVaN/mK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ucu&#10;UKK7djOin8T46SdRh/nZjKiUKJNpROke6W+MbrYd/atfijwdy1/8KH8s8nx9pM76L3PGOd8+m81O&#10;xuHw9kuNcb6bdcaI6db+NeuMJSc13vs0xtsfRF1ku+u0tT6DFh4XqDXKleur+OtfejVjM+PjfqnL&#10;ee6NZS7ZZmPxQfur59Z2zVg7zT4+1+Fz9KatRe7Dve/+27j3x9+O8f2f5uDbWny2Rs/RbDY/1C7z&#10;WebwlUbL4eN+nE5KO/aZ0Zj5bmjnMrcpBAgQIECAAAECBAgQIECAAAECBAgQIECAAAECBJ4mMHla&#10;Bec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OQqBGf+1mRD+Jeu921PlulJ1r&#10;Z9Fx9lGf6KeWEv0bX40y3Yrx/Xej7t6J2Np+ot5aB7KP0nURJWJcLnMUtb18sox5aLGbw6zRTXey&#10;frsma+b7k5Uulj/8bszf/euYvfONmL39m9neJJs6aXsnG4WrDhHIdZ288sW48ju/HzHbWcXgfs0S&#10;8x/8xxg/+SCmX/n1rPOl/Tg4pBmHT0egbb/x7u0YP/p5jJmrVvswj1367dPyUeazMpkmRuan5Xxl&#10;07JK12U+LX2mrcVqUYYYYxlDlDwp66xI/CBAgAABAgQIECBAgAABAgQIECBAgAABAgQIEDhCoH2b&#10;r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JyzQK05gO3r0c12Ytz7NB970bVj&#10;51VyQN3Lb0V37aUYbn8Qw8fvRX/zlRxNl48NDqybRpSSTS7zke0e0HSNMcbFbp4bI2ZbUbp+TZUa&#10;85/+Tcy/9//knF6N+MpvRkw2O601B3ipL6+5zi3u+usvp0PJZR9WHu344m/+IuZ/95+i27kak1tf&#10;zNMbjsdLLX+Mybf9Wfr0v7a/XXc/bQeOceHlqFJaPK5yWmatxSInvZ/Tppnjupbn8n1tXpnKFsNw&#10;ULq7HFBmSYAAAQIECBAgQIAAAQIECBAgQIAAAQIECBAg8EwC7VtRh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4NwFanTbV2P6zjdi9s43o5ttne+IxjH6azeje/kLMe7di+EXP4w6&#10;DBFlw8Pq+2wzG10uD2+41qi7u3m+7LuU7vC6xzmT7cVyEZFPZTpdtXucy9Q5Q4G25hmDdcyYa6Wt&#10;+XIe9d6diL29iOlsFTYbj8f93vx8XKCtR9s37dHlWmxfidJeZ25YHXu8/qV9n7lsMsnZ5/Mwf2jT&#10;dZPou5Y82yMiIzuWw6KlIIUAAQIECBAgQIAAAQIECBAgQIAAAQIECBAgQIDAUwXaN1AK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eQuMY5StK7H9zd/NkfTR7Vw95xHV6GZbMXn9&#10;q7F874dRl4uIOm54TDVKN4n8kU0P2XY9pP0adX4voisR0+2sf0i1Yx3Oi8dlPrK/kv33szXbO1an&#10;Kq0r0NZ8sZdLt5fbo8+9ci1qyYOHhcza/WXbq/ZbHy02L3Hpuhg+eT8WP/hu5qXrMX3770e3fS1B&#10;xhjbvsznlrOUFMiY6SbTVa4aW868H6B95q6+S6MWry2WsyxaXNXMQXnNaYXxfk9+EiBAgAABAgQI&#10;ECBAgAABAgQIECBAgAABAgQIPO8C+a26Q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cBEESt9Huf5qDqXm33ycdiklSumijuN+n4/1V8cak6/+Rly5ciPKrTei9NPNjiunWLo+ey1R&#10;h2VEG0ab++Mlx1EX9/JMF910+8Aqj19y6PuSlw9j1OUi28s3k5xTe1YuvMC4mEcsdiOm04yDWS5b&#10;W8zTGHaJ8d6dGO98FN1sFl3bk62vS1pajhg/ei/u/Yf/M/pbX4jpF38tyvaV1MjcsftpxDBEtNyg&#10;pEAG5CqnZF5rOWaVx2v0adj+PCjt8GIcol7esHpA4ZkAAQIECBAgQIAAAQIECBAgQIAAAQIECBAg&#10;QOAYApNj1FGF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rATqeOo9ldLFeO92&#10;DL/4YdTZdkxf/VLEdCui1s/3nWOZvPxmxK23IvKarPD582u/y/b6ST6y7XHI1g6ZezOZ70UpZTXO&#10;9nTykeTFra9xkf2VKJPJqt2Tt7c2ggaOJVCiLuYxZhx0k+2Mg9n9IDiFletKDD//Uex+599E/9qX&#10;4so/+h8P3h/HGvcLUCmJ63w36t1PIq6/kvu1j27ram6fEuPup1GHIcrjueMFmPaJppAO3SRjs+Wo&#10;Rcsx4ypX9WWSbC2H3i+Z05bL5f03WXmNjPagSc8ECBAgQIAAAQIECBAgQIAAAQIECBAgQIAAAQIv&#10;rsAj3zS9uJM0M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UcEuhLDx+/H3T/5&#10;32PvL/4wxr27j5x87GUp+wfq+NiJzbwtXZ8NZR/DIqIe1GaJOgwxLvciui7KbHZwtYMuPeRYbXNZ&#10;LmPVdz/NWgd2fMjVDp+HQIvCutjNdZtHN9uObrK1CpvTGEuJLurunZi/+1ex/Ol/PSI2T6P3i9nm&#10;OL+3GljZ2o5S+ui2r0Z3/aVcg1yZOlzMQZ/XqCazzFV9smTOaqklH5PMuam277U6VGPe8lCVe85r&#10;mfRLgAABAgQIECBAgAABAgQIECBAgAABAgQIEHieBCbP02CNl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YDMC46cfxvL9d2NauohSImrdTMPP0krrcjLJH13UcYyaf3Ikny9diXGY&#10;RyyXWa1EN926P97PVzv2u9bBMMS42Nu/JOdfn+j02K2peIoCdRWTLSbaApWoe59Gbes2nd2Pm3b8&#10;dOK2XLkapc/YHJYxLObRb59aV6couKmm03h+bz9H9Gmf+aK/9VbsfOtfRdm5HmXacJSVwCqnTfdz&#10;1DLzVovPjOOum0SfuSajeBWxLdsth0Wel3xEDgECBAgQIECAAAECBAgQIECAAAECBAgQIECAwNMF&#10;2rfqCg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CUSqDnX8c7HUfK5XL0Z3XS7&#10;vcpHO3O2pZQ+osu+h8Xh3S/mEcshR9hFTLdygGuMtdYofR/Tt341uhuvRp/zj7pGe2fLdUl6K1Ez&#10;HhY/+s8x3v04pl/+jZi89Hqu2zT6174c3a23orSYzbU8tTK9Et1kGnV+L2Mv4+8Uuzq1OWyo4ZqT&#10;H+e7ue1qdLO2/3LL3nwltq7/d3ms7R3lUYEWN6sctVxGHZteRJ9OfZf565GyHMc8d4kD6xELLwkQ&#10;IECAAAECBAgQIECAAAECBAgQIECAAAECBI4WmBx92lk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EzFyhdlBJRa20/TqX78faH2fYY3bWbEaXPR3ZzOl0dMf7scDJZdd3Gsno8UTsH&#10;Np/nuUWUbhIxnT1R45kOtDlOt2Prm/8iYjlGf/V6RLfCfqZmVD5FgRaL4zLm3/vjWPzih9FduRmT&#10;669E/8qX4srv/H6UXL+ybhwcOfwxymwr42QrxsVeht7inPbHkYM825N7u7kHc2GmO5/1m3nqHJLG&#10;Z/1fyFctp2WOypxaM4ZrHVZGJbNc32WevZ9oaybbRZ7ndyEX0aAIECBAgAABAgQIECBAgAABAgQI&#10;ECBAgAABAhdOIL8pVwgQIECAAAECBAgQIECAAAECBAgQIECAwMUVWP0S3MUdnpERIECAwAUUKO23&#10;qF+AchHugetaXoQ5XJRQWNeyzeMieG5iHhdhTVhehFUwBgIECBAgQIAAAQIECBAgQIAAAQIECBAg&#10;QIAAAQIECBAgQIAAAQIECBAgQIAAAQIECBAgQIAAgSbQfmfnvH/f5SL83tBFGMNFiEgOF2EVjIEA&#10;geMIyFfHUTpenWZ5ET4LnPcYHmiJrf3Phw88LvOzWLjMq2/uTxN4UfbHJubR2ljnHraJMTxtvZwn&#10;QIAAAQIECBAgQIAAAQLPo8A6/95u8/Vv7s2t+rprsbmRaOkiCdhjF2k1jGVTApvId/bG/mpswnIT&#10;62o9NqGoDQIECBAgQIAAAQIECBAgQIAAAQIECBAgQIAAAQIECBAgQIAAAQIECBA4C4F1/z9v615/&#10;FnM8Th8XYR5tDOv+fyE3MY9121j3+rZe67ax7vXHiZnLUueB5Tqx+aCNy2J2mvNsluusxWmOTdsE&#10;XgQBe+xFWEVzIECAAAECBJrARfh32LpjaP/2WbeNixINL8o81vW8CA7r/pu6zWHdNi7KHl13PTdx&#10;/UWIiYuyHutYbCpfrjOGTcTDs67FuHsnhr170W1dycdOu/ltahj7959xjHr346jZan/tVkRXjndf&#10;Wo0jx1LHzYynTavr24+IIds8oN3W5TjOow7LiMk0SjdZjTfGNvqTlLwHd11MbryWF9/Pewf0e5KW&#10;XbMhgVW4dzEudmO881HUfC6lRnftxuqRN6uMlZOu/9PH2Fruplv52I7h9gdRl/NT7e/pIzr/GuPu&#10;3TQYMh9t5a7JfbMa0umtwfnP+IQjaLE7mWWOyeeWV5aZt1p+zbezlrvai/tsy8zDQ8bxZBXveVwh&#10;QIAAAQIECBAgQIAAAQIECBAgQIAAAQIECBAgcIhAftOkECBAgAABAgQIECBAgAABAgQIECBAgACB&#10;iykwtl+QGIa1BtfaWKe0Xx7s8hfGNvELsuuOY90xrGvRHJR9gbYW66zHJixbbK4zhjaTFyEmNuHw&#10;osT1RbC4KGOYTJ7/r0E3cQ9cdz3a9X3fH++XxA/ZSG0e6+aaQ5o+9uF1HY7d0REVN2W57ueidS02&#10;MY8jmM7sVLt/Ltsv6Z5zabmqmSoECBAgQIAAAQIECBAgQIAAAQIECBAgQIAAAQIECBAgQIAAAQIE&#10;CBAgQIAAAQIECBAgQIAAAQKXV+DB7+y03+U6aVnn2gd9tt99nU6nD96ey/Mmfv/2XAb+WKfNcd25&#10;+L2jx1Cf87frxsSD34lbJy5aTK4bl+te35ZxnTlsIgxa/20e5z2OTVhuwmPdNtr957znsu49sMVC&#10;+33Pdf/bDetatuvXnctFGEP7Xeh1Lde9flP7e9121v1vHpz33noQT+s4tGs3kXPXGcODeXjejEDL&#10;U+v+m+FFyHVN8yLE5SYs153HJmJi3XzXrm/jWMdjXYfN7DCtECBAgAABAgQIECBAgACBiyXQ/vfe&#10;df5bou3f2+3f7ev+2/9iqfz/7N35l2TJdRjmG++9zKreu2cBZjBYCBIkYFI0JZKgRG/SL7bM42P/&#10;rT4Wj499jn+QZNMCtYAWCZEUsZAgARADYIDZumvJfC98I7Orl+nu6arK6q7sqi96sjLz5XsRN764&#10;cacns6rm/KI5i/ffN42+remm7+FvGsPR9Zvk5lEfm9y396LO06KtRbtt8p7YJvN3LYEXKbBpvTv6&#10;d0/bI5e9bWp5Fn5H7+GfRV/6IECAAAECBAgQIECAAAECBAgQIECAAAECBAgQIECAAAECBAgQIECA&#10;AAECL1Kgfe9h+763TX6nwkX5/sU2j+Zwnt8z3dZ60++Xbuu5yZpsS060eZz377E5i5zYdD1bDBfh&#10;90RtkpOP1sCz6ufRPk/6eNMYWm6322nbUY06uj9NP20Om+Zm+xmX8/45lzb3TdfjNH6fvOa8Yzha&#10;z03iaGvZcmqTvLoI69Hm3/bnJvuj9XHk+clcOe7zTetEG2e5XB53OOcReGkCm+b2WeyvlzZZAxEg&#10;QGALBLbh73bbEMMmf08+y2Xc1GLTWDg8FGwWm3ps8t/1DyM5/aNN4z8a+az6OervpPfnvS9OGu+L&#10;PL+txSYe572WRzabxnEigzQ7/O6fxOIH346dX/vd2Pml34ha8j23/O/yM2ltTQ73o+5/FFk1oty4&#10;ne8Z5O9cOU7n4yLq4jC6+W6+eZUxZV+naQ88a47fD3nLXqYx5zhlt4/PNT/picgx62IR3dUbq9db&#10;3O2fjdrKs667OeU8Nhm/GbT3aR5YnKKzTT9nOMWQL+ySxx1ycbtc+WG+Xucp3wtqudJGP9oHL2DN&#10;HoththORtzoeZv4drMf+RG6+CIzHYngRAxyzz0/GUa5ci+7OW9Fdv71am0++fsxuT3TayxjjeQGd&#10;OIaWp8Ms8yXrVv6ut1bXSiuuma/zrLPrHG5pXWLZat7qpU8vZieOYdWrLwQIECBAgAABAgQIECBA&#10;gAABAgQIECBAgAABAhdJYLhIkzEXAgQIECBAgAABAgQIECBAgAABAgQIELhYAu0X0Rwe5g/gnHM7&#10;7x+OPavpb/pLdc7C4Sz62IZf3nVWa7JJP9tgeRYxbGKwbddukpssz241m+VF+AHZ9sPjm9bts1Dd&#10;5JfKtfHbvtiGeZyFxaZ9tNzc5Ic6L0pObOp4Ftdvk+UmOXEWFvogQIAAAQIECBAgQIAAAQIECBAg&#10;QIAAAQIECBAgQIAAAQIECBAgQIAAAQIECBAgQIAAAQIECBA4f4HZbHbuQVyEn8s7d8T7AbSfJfNz&#10;o9uyGtsRx6Y5Meb/uLLdTtuOfo5tG2rNaedwlte1emePno3oRfl3x0WZx9ms6ma9tJ8tP9H/ZP0p&#10;wx3VrKe89MocanNQc9fL1eqtPfbKpO5zA70oub3p382eC/WSTtiGeWxLTqi5LynpDEOAAAECBAgQ&#10;IECAAAECl0pg098lui3vG1yERWvvu7f12OTzwovgcDSHZnHe7bxjaPvLe+/nnQXGfxECrd61WrfJ&#10;Hmvvnbf3jNs+ucxtG/7d0dagxbHp7ze/zOto7gQIECBAgAABAgQIECBAgAABAgQIECBAgAABAgQI&#10;ECBAgAABAgQIECDwcgV8j+7aext+l8HLXflnj7YNOdG+F/O8vx9zG3LC99E/O09f1VeOvvf7tPG3&#10;7ztfLBYb/b6rFkPb56f9/vMWQ/ueaW17BI7W9LQRLZfLaLfL3tqe2NSy/XxI2x+b7JGjGDbZo22f&#10;bvJzKpc9F8z/xQi03N7kd2adxb8DX8zM9EqAAIHtFDjt3yXOcjabxrDp36vaXDaN4aw8tiWOs5rP&#10;afvZBoezyKvTzv/ouvb3Im179ue2rMUm/x3Z9tY27K9NLU80h5zz8id/F4vv/IcYbr4e9Yu/HqU/&#10;w9+1kP1PB/diuvdxxDCLfvdmJu3z8jZ/z8DiIA6/+81Yvvej2Pkv/qsYXvvspix5ff6+mX7I+z7a&#10;O3J1yv9vR22/g+bhfGt7mGPXuowy7ER0ef4Fef/O79HItX1aa+tb+kyL/P89tZxY5ntSpeXFS/p3&#10;TI7fDfOI+W6O2cd0uHdhcu5p3M89lh47X/ntmH/ml6J7451chlyHC7IHnzv3E59wv6Z1WTOnzONp&#10;kVbrTj75ueCYuT1lvct3W088igsIECBAgAABAgQIECBAgAABAgQIECBAgAABAgQul0D7VF0jQIAA&#10;AQIECBAgQIAAAQIECBAgQIAAAQIXVmCTH0BsKEc/vLdpP5sCtzjOO4ZN59CuvwhzOHLYZC5HeXXU&#10;12nvN4mhjXne15923o9eZ2881NgGi22IYdO8fih6/o82ncum69GuP4u26Tw2jWFTh03Hb9dvi+Wm&#10;Fmc1j7Mw3bSP887LTeN3PQECBAgQIECAAAECBAgQIECAAAECBAgQIECAAAECBAgQIECAAAECBAgQ&#10;IECAAAECBAgQIECAAAECBAhcDoGjn+3b5Ofijvo4b7FN5nDesRufAIHjCWy6zzf9eejjRfnpZ20a&#10;w7bU3E+f5fFe3XQ9jzeKswgQIECAAAECBAgQIECAAAECBAgQ2EYB7w9uz6q0tTjv9dj0vfOz0twG&#10;hzaX847jrDz1Q2AbBeyvs1uV87RsY3ddd3aT0RMBAgQIECBAgAABAgQIECBAgAABAgQIECBAgAAB&#10;AgQIECBAgAABAgQIECBAgAABAiuB9r265/m9wtv0Mybn7dAW5DxjaONvw3psSwwtjk3bpvtrWyw2&#10;ycs2h22w3HQtj+awicWmMbiewIsS2LRWvai49EuAAAEC2yvg70TbuzaXPbLzzs2L8N9wZ5VD22Bx&#10;FnPZNKe2weFEMZQuuut32htEMd79IN+oGvO9qqG9YbUx5yqO7KUuFhF9H30b58rVyN8iEDFNz+4/&#10;355p63D43T+Lg7/9T9HfeSv6W2+u+jhpXI9ZtPd9Sp+3HLqNP7W5ticP51ryYV0eRiyXEbN5nt6v&#10;X93A47EYnj3rF/pKi0F7KNDy68FebzZd3vrM+0yOtv51ykRYJcPD3Hh49eaPHs+JHHsYYv7l34z+&#10;9Xcy19+IVVp+2h7ZPISteE+4TeNxi/XEhrd+KUre2rartdWKZ6/DWeX2YzmxDuOlfn2aw3MDWOVu&#10;5m37vSx1mbU2a1rmbb4zG/Ou5fO6tefLaRnTo3l/9OIj90cxnJXpI117SIAAAQIECBAgQIAAAQIE&#10;CBAgQIAAAQIECBAg8AoJPPyk6RUKWqg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QsrUCK6m6/lly7q3ocRy2XEMD+76daIcuVq7P6DfxoxLaO/disPZPd5/Jmt1ijz3Sg3bkepi1i+&#10;+/3Y+crvRPT9My859gtd9lHyVsf8Z8zLPhlIjelwLw9PUWY76zE/ecqxB3PiKyHQ1rd0mfdDpmY+&#10;WR4+mRYvdCKrAGLnq1/PPZJ5t9p/Gc8TuflCg9iuztPhiW1XWuHIlvVBeyjQ9UPWqVnU/f2kWazT&#10;JtNnlrWurMzWXotW8yZ2D+U8IkCAAAECBAgQIECAAAECBAgQIECAAAECBAgQeJZAfgKl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bItAiRL9lZsRw07Uux/FuNjL59ciaj2bEOsU&#10;3e712Pnq17PPKaIfjtV3KV0Mb385Dv7iGzH+9AcxHdyNbjbfOKYy5PilhZKxjHnLx/HoVNvjxUHE&#10;lA9mO/mke/Kck0ZR2iDZzsp03ZuvZyaQa535VrrMjVz3aZnrfw5rVeZX788o4zmH8c+M80V0lOsz&#10;fvSzmN77ccSV6zF7453cmv2LGOnV67Pl7jDLlPk4Yjlm/DXLWtb1zOf7lWc1pzFr3rh6rZ2hESBA&#10;gAABAgQIECBAgAABAgQIECBAgAABAgQIEHi2QH5Krh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GyNQK1Rrl6Lbr4b08HHEYvDiPoCouv7iGF2go5rDK+9E/21GzF+8NMYP3rvBNc+&#10;+9RSSkS7TTVqXT4x1xpTOuytjneznShdxr1hq2k67d+Ldv/EgBv27fKzESili+7arejufDbKbDdz&#10;JPNjml7uctU2Xru9iA14Nk7n1kuuz/Ld78e9P/7DOPzLP466XJxbKFs1cEuVrkTph3XujM0l61u2&#10;ed/q7fpx+7qYst5lfdMIECBAgAABAgQIECBAgAABAgQIECBAgAABAgQIPE8gP33S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tkWg1hpl93qU+dWYPvxpTHsfRx9ThlfONsQc5ySt&#10;1im6G69Hd/uzsXz/z2P82Q9j+OwvR+n7iBP29WDcFkIZIrpu3cfU5rk6+OCU9rQe7Oc5+WC2sz73&#10;4asnf5RjLX/yg1h890+ju/NmzL/y9Qxhdn/ck3fnihckkPk2+9JvxHDz9Sh33orx7oex+JtvRXfl&#10;Rgxf+vXo5rsvaGDdHkegtD27OIjlez+M0vbltDzOZZfjnJI1sZ9HHZdZGsd1bcvyPWvHy7qOl6zn&#10;y6yb43RU79q9RoAAAQIECBAgQIAAAQIECBAgQIAAAQIECBAgQODpAvnpnE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LA9AjW6nWtRdq9EnZYx3fsworboyvmGWGuUnZ3o3/x8lFJj&#10;+ePvR1kebB5Tl/MqQ85xipjytmqPzrVGPdjPoyW6+ZW8X2GsTzvF11L6WP7sh7H3rf87Dv/6Wznm&#10;8txpTzGNC39JzVwY3ngnZr/2uzH7zJdi+uhnsffN/yv2//zfrPOuPJojF55j+yaY69PtXo9utpv7&#10;817Ucdy+GM8loqyTXRfR9VnSpqjL5YPK3efxfOVBG6c0y7q3WUV70J0HBAgQIECAAAECBAgQIECA&#10;AAECBAgQIECAAAECF1ggP1HX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tkag&#10;1iizWQxf/PXobr0R3bXbUUpEzT/n3UrpYvjMlyKGnZh+/qMYD+5FP7+6WVg5udL3UesUMS2zr5zs&#10;J1pd7EVt5+3sJMSTr3/i9Oc/XRxELA9zqP755zrjfAVa2ueST/c+jnrwUcT4etR+eEqWnG+YF3r0&#10;rElr8Ef3Xh7bvbaqVZH7qY65n7S1QNbJbhiyVqXR2GraunoPmbf5yoMSN2XNW0xT0m5Ddbd4BAgQ&#10;IECAAAECBAgQIECAAAECBAgQIECAAAEC2yyQnz5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2yVQYver/ziiTtHtXolaunxczz3EmvH0d96O+Vf+YXQ716MrQ0TJuDYIrZQSpetz&#10;ejXqOK3n2ZUHfdZpjDjcjzwryvxKjpevbdim5SJ7qNHN5tnd5v1tGI7LP1Ugk6ulw/7dVU6U3WvR&#10;dZl3L6u1vddSZMrcvIwt5z9+8OMYf/S9iBt3Yv65r0S0/Zp/ys7VfDzEtDyIenCw3ptbUKfOe5lK&#10;30cM8wwjc6bVmlYf89ZnrenTroxHBXOKZdbUo2fnHbfxCRAgQIAAAQIECBAgQIAAAQIECBAgQIAA&#10;AQIEtlfgJX5Cur0IIiN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bJtAf+P2KqRa&#10;a0S7nWXruuyz5G08Wa8ZR3/9dlz5nX8eZZhHuXpj3U+cNr68rss4uiH7mfKfZeSzR3rLZ8sxw1xE&#10;lBJltpv3Jwv5ibPb9a2/KcceZvlk0w6fGMGBFyAw7d/NxKjR7V5d5cILGOKJLuuUuXf3vaj7e9Hd&#10;fjPzb+eJcy76gZL7bvmTv4u9f/9/xPDOV2L2mS9G2ck1aGuxcyWizz10sBd1sbfaw/ZTZkSrr12/&#10;KmR1ebiqZ63KDHmsa/UuW826M01Z3jLHNAIECBAgQIAAAQIECBAgQIAAAQIECBAgQIAAAQLPE8hP&#10;oDQ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tE6jTFO0WtZ5daKXE+OF7sfje&#10;n8byp3+TfWf/J2ktlmEWw53PRnf9tYjS5dWbxpd9dHmbsp8230dbV6KOB1GXixyrj5jv5n3ZeMi6&#10;yP4y7jLMs79HB/R4KwUyNerB3VV+dLvXMsSXsGgtt5fL2P+z/yfu/ds/jOn9d7eS5sUHlXtw76MY&#10;P3ov6v693H65D++3tn+62Tz36GFM+3v39+VLWJujALbxvpXDLo36YVWqotWu+zW8z5zqW+7WtVFW&#10;+BjHxaqCXnK1bVxJMREgQIAAAQIECBAgQIAAAQIECBAgQIAAAQIEtkqgfTKvE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XAaB0sXyR9+Oe9/4F3H4n78ZMS4jSjnZzGuNOk0RdTzZ&#10;dc86O2MqQx+1Zp9T9vmJcOricB1nF9HNdrOXdkJ9Vm/PPd5ir+Ni1UeZzfI+O9a2WqDlRt3fyxhr&#10;lN3rmQIvY80yxzLVlu/+dSy+/59i+eF7OXzLu08k6FbLnUVwNabD/SwTXXQ713K7PJx/6foo129F&#10;afsya0lp+/Lhy2cx+CvYxzpHytBqS4lpmbVmlTc1+i4Nm9n9WbUzD8+qjr6CUkImQIAAAQIECBAg&#10;QIAAAQIECBAgQIAAAQIECBA4vsBw/FOdSY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GoLlFj+4t1Y/uwHMXvry9szldKvY6ljRM2H5Si0fLBcRIzLKP0sYpa3TVvNARaHEdMU0WV/&#10;5cFgm/bs+hch0PVRl8uoB/ei5tqV3SsvZ80yTcowi25+JcfNHDm4m7PLnCndOkdfxFy3tc/Ffs45&#10;QeY7j0fYd7Hzq1+P4e1fieH1z+V+ajYN7nLvqdJypB/SIbmWWWuyqKVK9JnLfR5sj1cta9DY6tDj&#10;Re/+i+4IECBAgAABAgQIECBAgAABAjTNrQoAAEAASURBVAQIECBAgAABAgQIPBTIT58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SyFQx6h3P4hSSnQ3Xoso/flPuytRullEnSLG&#10;jC//PNqm5WHUcZGhzqMMw6MvneJxWY3Tv/ZWDO/8WnS330iDPKZtoUCJ6fBujD/8XtTlfsRsN/o7&#10;b0W5fme1ZI9nyYsIP0foM992djNHMm3u3c0vly9XmvN0kP7ZuvmV/HrfoOYrWT/mX/4Hed/li320&#10;Q9qaqAzz9YPxMPNmrTKkV9en1f3WDi+m5f1nzRXgfQx3BAgQIECAAAECBAgQIECAAAECBAgQIECA&#10;AAECnxDY9JPyT3TnKQ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JkJlBLRbrWu&#10;bxt0XLoupsP9qPt3o0YX5frtKF3Jx+fbSsYSfd6maX2LnO/91qYey0XU5WF0u9fTos9bHjt10OsL&#10;51/5RzF7+5ejv/F6RJd9Nl9tuwRabt79KPb+w/+Z6zPFzn/5T6Pkug1vvBO15cFLWrOSeVdKjeng&#10;3iqOTNbtcnrh0eTeWOznKFk1dnbz/uH+XA09zNcRvKT1WA+25V+TrPSz/JI1d7HIYLO25bEua3Df&#10;6t39llkVy6nmS+rPkYl7AgQIECBAgAABAgQIECBAgAABAgQIECBAgACBpwsMTz/sK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HkLTId7EXsfR/Tz6K7ejCgbRnR4ENPeh1Fm8yhX&#10;rmd/G3ZYunVAdTp9YC2Erl/NrU7LiFof6Sv7XxxEO16GnSjdkK+1Cx4955HTj/lwuPVmRN5WQ20S&#10;+zHHc9rpBGrm1/TRe5kfXfSvvxOzz3wxVz7Xftog304USoluJ/dJG3I/9+ElbHVcRj3czz2Y5rPd&#10;J2vGY/v1EgI9dcqZMLNZvpK1arlY1bSWt0PmcZc5XbLutuetio2rmpfntbKmESBAgAABAgQIECBA&#10;gAABAgQIECBAgAABAgQIEHiGwP1P5p/xqs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LnI9B1Mf799+PuN/4wDv/q30WdlhlH2SCWEtPBXtT9e9Ht7Ea3ez1q66+evsvp3oex/NF3&#10;Ynz/J6fvp3QR3bCe2ThmMI8GVKMuDyOWeXw2j+j70wf76JU1+52mHCpv2tYKdG29c93bWtXlIu8z&#10;D9q6vayW26Ncvbbedgf7EePi8fR8WXGc1zglAXLvlawV3c3X0+J6tEPa8wXKkPWqy5rb6tf9mlay&#10;yg1dq2HrGpdVKBYtpx+rec/v2xkECBAgQIAAAQIECBAgQIAAAQIECBAgQIAAAQKXTyA/Vdc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2TqB0MX78Xhx+55tx+IO/jFgeZIj19GGW&#10;vHr/g7zdizK7EmXnakTJg6ftM+Nb/OCv4t43/rc4+Kt/H3Vc3O/vBCGuptNFdC2OvLU+Hm35ej3c&#10;yy9TlPlOlG7Ix+1c7VIIlFzvbrZa/5habrSEeXnrX6Jb75PMu+nwIHN8eT+GS6G/mmTpu9j56tfj&#10;2tf/pxhe/3xuvz6XYYM6dEnoyjDPmd6vaY94zfr0eySHx2mM8bQ1+JJYmiYBAgQIECBAgAABAgQI&#10;ECBAgAABAgQIECBAgEBEfnKq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bJtA&#10;KRHd1ZtR5rsR9z6OaXEY/c71DLOeLtRaoh4cRNm9EuXGneh2rp66q1UAXQa4PIjFj7+X/UwRv/Hf&#10;RAyzE8aWc8l+Sre+rtYxYspj/cNu6uH+uv9hnufmCyVfPyXBw1492nqBtsYtN4Yh6riMGDM3XnbL&#10;vO7vvBW7X/v96G6/uc7vtjHrJUnANs/cc7MvfC33Ze7xNneb7/lZ2NKj1cLmtVw8yJemNyvDI4wl&#10;Dltut/PbixoBAgQIECBAgAABAgQIECBAgAABAgQIECBAgACBZwgMzzjuM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HkKTDXKtZvRzXdi2v84YnkYUWpE/nO6NkV3563Y/e3/Ibqd&#10;axHzeXZz6s5WofRvfiH6a7dj/OCnMX78fgzXb56iyxLRdTm3vHS5fGxqNaaYDvdXfXaznSjtPO3y&#10;CHQlSj+LWqeoY+ZGS9fMk5fV2rj9rTdj9+v/Y5RhHiVzMIN5WcNvzzhtzm3vPWvuq9faBh63J+Zz&#10;jqQbZmuzVtOmaWVXSolZ36+rbpK2VF5M4zq/N6jF5zxVwxMgQIAAAQIECBAgQIAAAQIECBAgQIAA&#10;AQIECLwEgeEljGEI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EwrUWqPbvRYx&#10;7Ea9+37U/bsR9YSdPHJ6naYYbr0R/Y3fXx/t+kdePfnDWqfob74effZ5+KPvxviLH0X/5hei9F3G&#10;efxAS8nz+/uxTGMGMj0WTN3fiyh5aLYb0eW5Z9FKdniCGM9iSH2cVKBGKZkXmad1XEadlusOWi4c&#10;P71OOujj52eOlNk8bzvrQS9zzjxj7q2ujD/5u4jDe9G/8U6UneuPG17KZ5mgwyxnXlZ5O2Zd61dF&#10;rMSQta6lcGsl/ywzrx+veOvXfCVAgAABAgQIECBAgAABAgQIECBAgAABAgQIECDwqMAZfVL+aJce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bC5Qo9u9nrcrUcdljPc+jKg1uy2n&#10;77rktf2wvp2+l/WVGUvZuRbdG1+IUqdY/uRvo4yLjPGEHWdIpcWU82rzXE3xqIvsqy728qUS3c7u&#10;/fkfvXjK+xygLhZRp/Fs+jtlGC47hkDXR3ftZq79tdXJG2T+MQZ7xiktITO/H0/MZ5x72Q6XLiL3&#10;/P6f/au498d/GIuf/zj36oY16qIY9jtRuvSJzJ2sayuXTOB5GbKcPczkxTjG1PJLI0CAAAECBAgQ&#10;IECAAAECBAgQIECAAAECBAgQIPApAu2TJ40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GDbBGpEGWbRXb0VdVpGvfvBOsKyYaA1O263M2ildDH77JeizHZifPdvYzy4m72etO8SrZ/8&#10;EnUcP3F9jXp4sAq3zK/kaxtOPseY7n0U+9/6V3H4538U08G9M1DQxYsSKP0QO1/9vRg+98ux/PFf&#10;x+Ln755Z7r6omC9Xv+u9Pn3401j8+G+ifvyL9fpsuE1fdcOmUmaz9jViuYzI+h0161weGfr+sekt&#10;6pj1/aQ187EuPCFAgAABAgQIECBAgAABAgQIECBAgAABAgQIELgEAvmJuk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LB9AjWi66NcuxVlqjHd+yiijlsW5hT9a5+PcvVGjO+/G9NH&#10;72V8GXeUk8U5DOtLpmVe3q5ft1qniMX+qrcy3z1xt0f9PLgvXTp+GAf/8V/H/rf+KOrB3c37fNC5&#10;B2cq0PKg62L4wlejzK7G4X/+dzG+93e5FzInTppfZxqYzh4VKFmjuis381CNeniw2v2Pvn45H9+v&#10;3WlTM1/rmHXtfkmcdVnr7j9ph8ZpjJHa5UwTsyZAgAABAgQIECBAgAABAgQIECBAgAABAgQInECg&#10;fcqk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bKVAidnnvhL18F4Mr38uSv6p&#10;dXsCrRlMd/NODK+9HYvl38Z076MoGV/tMsZjx5kndn1ekLdxXF/Yri0l4nCRxw7z9S7KfHd9LF/a&#10;pNXlYUzL/eiG7LO0cXOc4we7ydCuPalAyUTKnKh770e9+2EuU65VywtLdlLJzc7P/bfaInV6sp9+&#10;yL15Jfd9btqDexHTsTf+k31doCOlm63qWq3Lh3UtE3fWpVcrkqtW4nDK12OS0vdF3BEgQIAAAQIE&#10;CBAgQIAAAQIECBAgQIAAAQIECDxdYHj6YUcJ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OX6DG7PO/FsNnvhRl50rUvo+o9fzDOoogYynDLOZf+ycx+8Kvx/Da56J25WQx5nRKN8sv&#10;edm4zJ7vz6/kgfEw6nJcH5rt5jntpKPBT36fV2efi6jTFNENEX3etsnz5FO62Fe0BVsuYjrYj5jN&#10;cg/sbrL8p7dqedcStI1+mfIl57187++j/uLdiFuvxez1z6/34JFks+iyJu1eyeM1pv276ZP7Vcua&#10;lvnSZ107yBo2ZV1LqpKeQ3qV6FJoWmXUchpjHDcoaqwJECBAgAABAgQIECBAgAABAgQIECBAgAAB&#10;AgQuhUB+sq0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hspUCtUXavR3fleuTD&#10;iDqdPsxSopQuav7ZqJ+nRDD/4q9H9H1E9r8O9Cknfcqhsrq2RB2Xef3DE6fFQdTFIvvuopvv5Avl&#10;4YuneZQGdXmwGqP0wzrm0/TjmpcmMI2HEQd70c12Mgd2MwUyBx7JkZcRSD3ci3rv44huiO76rXUM&#10;L2Pgcx6j1YvlD/4qDr71L2P+y/8oZnfeihjmj+3xdk43v5I2fUx7d/O1DWrUOc/3TIcvmSuzWYx7&#10;WdPGMbteVd4sZUP0j9SxKY9PafaSU/pMp6ozAgQIECBAgAABAgQIECBAgAABAgQIECBAgACBFy+Q&#10;n8Rr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WytQp6jTFPnl9CGWEot3vx8H&#10;3/uPMb7/bvZTT9/X064cZnm0y25P029e0w8RJa+fxkdiKxHLZR47zNez/35+f+TTjPFI0ItFPknL&#10;1mfkGNoWC+T6HC6iLvYjhlz/+c79WDfMgZPMuOti+e7fxt1v/Is4/PYfRx1b/lyWVmL6+Oex/Pm7&#10;MR3sPb1s5BKVnWur/VsP7kaMrVZdFp9nzLPNv0uYrs98SY9VzpQVyyzzqWSty5K8Kj+tti/rUiV6&#10;BqXDBAgQIECAAAECBAgQIECAAAECBAgQIECAAAECa4H8NF0j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C40AI1YvHtb8a9//d/jeXffy/qlAdKObsp1+wv2u2UrevX8UzL+x2s+5qm&#10;RdTlMrphHtHnObFpzCWmcRExTVGGWRK0/jbt85RzdtmxBKbFXubAGNHWa9h96ctVSh/T3ffj8Dt/&#10;Eoc/+KuIMXM0j0Xp8naM3Fmd1869f3vF8m1aHmToXXS7V54+36wl3dXrUXauZQlo+3fDWnCsrHgF&#10;Tmo1rZ9FTZPa6uOqRuahTJmu5UI6HUktsh7VVywvXoEVECIBAgQIECBAgAABAgQIECBAgAABAgQI&#10;ECBA4EIJDBdqNiZD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wuEDpoi4OYnz/&#10;x7H4xQ9jd1pGyT9b02pG0g3rcMYx6lRX0ZUW4nIRdXkQZfd6lH4WUfLkdv4mLS0iDaLPMbeIYZMp&#10;XdRr2/LU/btR6xj9bB5lvpNHVkdf4pRrdDtXc+x5xN2P4vBH34k+8zEypnLtdvQ33sj8fUYi1RrL&#10;934QcXBvHXbmeX/rM5nPV19i/JsMNUUc5n5pe252Jb88bZ5TdHfejiu/9c+iXL0ZMaTTpW9Zw/ou&#10;ypA1ZqyZKocP5IbMge6RfJnqFMtpTLFNC9ulRwdAgAABAgQIECBAgAABAgQIECBAgAABAgQIELjQ&#10;Avc/Ub/QczQ5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DlFSg59eVB1L2Poptd&#10;jXL1VpQ8VrdIpOv7iNJHnZaPRJVBLg4i8lg3zPPlLl9rk9kg8jpF2bkW/RtfiO7OZ7OvHFfbXoGW&#10;qAd7mb+HES13+2Gj5T/VRFu67VxZjb388GcR//Z/z7SZxZR5ufOV347d3/pnmZXzPOnJvKyZb/vf&#10;+tdRf/rDqG0uXYmd3/ivY/6V34nS5Vyecs2pYnxBF03jGDXtawt9vpvbr+2/x1udagy334z+N9Mh&#10;59dstBTIerZe4ynrWKtr6/zouz6rTjo11PxnqjXGKZ3zjFbhnsyiPKgRIECAAAECBAgQIECAAAEC&#10;BAgQIECAAAECBAhceoH26aJG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Cw7QJd&#10;F1EzyDqdONLpYC/q/t3o5jvR7V6PWsq6rxP39IIu6IeIDCmmsX15MEhdHkRd5vNhFtHnbeNWY/b2&#10;l6O/eiNKOpRZ67OhalspUGuU63dieOvLMfv8r2UO3M+Tl7pkU3Q37sTsna/G+Isf5/bLHG235TJi&#10;zFvGuMrdJ2JqCZ1tcRj18DDG/Y9i/Pi9GO68HeXLv7WeyxPXrC/Ziq+tRmTssVyst8h8dz3PJ4LL&#10;SeS6lLY2rTUPLUqr161utTY2w+ZSo8/jXXvtfmtHl7XVvfbofs7cf80dAQIECBAgQIAAAQIECBAg&#10;QIAAAQIECBAgQIAAgSOB+5/GHT11T4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sG0CdVxE/fjjiCmiu3EronQnCLHEdPejmBYHUeZXo1y5ltfn5bWeoI9jntr6XPWd55f24Dgtr+n7&#10;PDHPrznBcVxflIfrwX5+GaPMdnLKQz4+6vw4/T55Tp2m6G6+Gf2tz6yHOxrryVMd2QKBmvkwvPn5&#10;uPJ7/3P0N29HGWaZAy8gbz9lrnWq0V+7Hbu/899HvffhwzMzl8rN16P0LS+fHlPJfbrzm/9tlOUi&#10;Dr79zTj48z+K6eBenp7XPv2Sh/2f+6Pca+NhxGHWjXxY5rsZUdt/T2nPmP9Tzrw8h1q96tZ1rWbt&#10;ravalaUuc6JL0AeVLPNoMS3vuzw4enmczJQAAQIECBAgQIAAAQIECBAgQIAAAQIECBAgQOBYAvnp&#10;k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LC1Al0X0y/ei70//ZfRlSGu/N4f&#10;RNm9duxwSylR770fdbmI/ubVKPPdiHrsy49/Yp1i8aPvxPiLn8bwzi/HcPvtiHLMy3NeXcYZU406&#10;TXnR+sJ6uJePM9jZTkTX5+F8vGnsGWfrv+ZY2pYL1LrK1/nnf3W97NN4DgFnnpQ+Zp/5Yo79eEJn&#10;eJmPz4qpXVdi/vavRAzzGD/4aRz8ZeZw7sNMvnbhOczlBEPmVFfzm8+iXLsVXasbj0//BJ1dslMb&#10;XNbt6IdMgXzc1vz+eg+ZS13WsqPVb/dj1ryj55dMynQJECBAgAABAgQIECBAgAABAgQIECBAgAAB&#10;AgSOKTAc8zynES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nINAiRL1cD+W3/tW&#10;lL6Lnd/676LfvXaCSEqMH/88YnEQ5drt7GOW15a81RP08ZxTS/Y3RRx+7/+Lxbf/JK78k/8lhtuf&#10;zWH6HObTx6kZRxnyvNZHzU6m8X5sNaaDg9X13TCP0uU52uUTyPypteXEebaMYfr0PH5WdHWaoowZ&#10;/2rfZXof7j13Tzyrr5d6PN1L7rudr/1+zPbuRnfztRy+7dHTObzU2LdgsJK1rwxDerWSdrh2y8d9&#10;1rEhugcRTlk4Fy0/NAIECBAgQIAAAQIECBAgQIAAAQIECBAgQIAAAQKfIpCfPGk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LbKlBrjXL1RsR8HtPe3ah5i9sZbT1mxHWKGKfodq5G&#10;f+uNiK6LKCe4/pjDRN9FXSxiuvt+1LsfREwZYA51rFaGjKlEbbFOY16Sj9sEF3urx7FzJftqQWsE&#10;XkGBtoevXI/utc/mXr6ZE3gFcrnFPJvH/Ff+Ydaatpf7VxD+nEPu57nUWQSzLkZpFS1Ns44NWYNL&#10;q3f3/4yt5jXjVyAtzlnU8AQIECBAgAABAgQIECBAgAABAgQIECBAgACBSyuQn6hr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2ytQo8yvRje/EuPdD2Lc+yiGqUaULkPO++e0WqeY&#10;vfOr0c12onvzC9H1Q9T6/Oue0+3jL7f+uj7K7rW872Lav5ehTY+f82nP+n49n2nKy8YHZ06He3k8&#10;u5zvZn9nHPODUTwg8GIFakwxvPZ2XPudP4jIfVxyL74yLff1qj1v/5XcqO1W83aMuvTKzP/UgWbd&#10;Huarq6dx8aB+dVnQhm54zOgw615WvrgvfeoRXUiAAAECBAgQIECAAAECBAgQIECAAAECBAgQIHBx&#10;BdonTBo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AWC3TDLLqrt2Lx07+LuPfh&#10;OtKSd/UYQdcaw1tfjuGzX4ooJS9pF559K6WLbudqjtHFdHA3ah2PPVLphnVAGWtMU/bRJpZxHhys&#10;5lhmu+vnZxV2OmSAZ9Wbfgh8ukDmdHf9zurW9uArlXvH2Sc5p+nuhzF9+LOsAVeie+2tT/e4JK+W&#10;rNur9V4cPjbjWdfn81aH13VuHJfrlGiHNAIECBAgQIAAAQIECBAgQIAAAQIECBAgQIAAAQJPEeie&#10;cswh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bRGoGcgwRLl2I8o0xnT3w4i8&#10;P3Hr+iilO/Flx76glCi7VyP6Pqb9uxHjFNFiP0YreU1kfLVOUae8Llsdx6iL/ait3/mVyOCP0dPz&#10;T1n1n33nYM8/2RkEzlrgIuZd6WP5k7+JvW/8Yez9xTdy3y7PWu3V7G82y7izbo2Lx+rN0GU9L+v6&#10;06raomaty9p37IL5amqImgABAgQIECBAgAABAgQIECBAgAABAgQIECBAYAOBYYNrXUq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DCBWpEN0S5divvu5g+/kXEtMxRZycbuWY/pZzs&#10;mpOcPU3R7VzNGDOug7sRdcqrc8zjtBZW30Uc5vk159YuW44R42GUFvbOboZej9vbM0YsUcdFLP7m&#10;W1H378bwha9Ff/P1Z5zrMAECxxVoZaUe3IvDH383Zrnva9vDWnR91sLEmZaLBFrXwi6fz/o+a1lD&#10;W32NRdbz9ur6DHAECBAgQIAAAQIECBAgQIAAAQIECBAgQIAAAQIEnhQYnjzkC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DYJlFKiu3oroutjvPdh1HGMUus2hbiKpexei8hY6/69&#10;mMZF9MeOsMvrhjx7yn+m1kXU6TDqcsw55+HZbtSSDzaZcut0uYiDv/g3Mf7ix3Ht+p0Ybr6eXebx&#10;jTo+9iSdSOBiCuS+7Hav5xaeRz3cixiXF3OeJ5lVq1XDTta1vM+6Ew/qdYlZN6wOr7srscx6XtWg&#10;k+g6lwABAgQIECBAgAABAgQIECBAgAABAgQIECBw6QTap+k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NgtMU/SvvRM7X/vH0d/6TEQ3bF20NaYoV27EcPP1iPluxFgjSoaZd5/a&#10;2utdF13fxTiNETnXPBDTchF1PMg++ujm8zzWOtus1TrGdPfDmPY+ilprhtZizH6fF+Nmw7qawKsp&#10;0PZG23e5Vz59k+Se3b2W27iLaPt2ebjaX2V1/as59TOJejZb15cxTWrWx+bYlZh3fZadZrsuPIu6&#10;zLKXj/szGVUnBAgQIECAAAECBAgQIECAAAECBAgQIECAAAECF1Bg+75D4AIimxI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YBOBWqcY3vhc9Df+IMpsvrpt0t8LubbW6K/fjt3f/ecR&#10;/Tz6K1dzmJK3erzhuiGyi6jjcn3+uIhY5K2frW+rro7Z19NGbNdPef20iJJ9lln229oGXa478JXA&#10;BRQoXSx/9oOo9z6I7sab0d9+PSfZNtGTrW2hMs/9PsxiWh7kvt3PfZVHy9PPf7KHi3mka7Wr67Pm&#10;jFHzVlZ/kqnvHys7i/Z61niNAAECBAgQIECAAAECBAgQIECAAAECBAgQIECAwLMEhme94DgBAgQI&#10;/P/s3fuTJNl1GOaTmVXVPY/d2QUWBAFRIAGaNE2IlglasizKUihs2opw+H+1gmEpwv6JEXKIhCBZ&#10;lESbBkEQIB4kFgT2OTPd9cjUuVVTO7Oz8+iumzOV3f3dmeqsysp77znfffSjpms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YCICwxDN4iTak9PIuxFDf4nAmoj8u6t4iWqXvbTEeHI7Fr/6&#10;jWiyv6HPGLfBXqChts0Yu11eJbfSwHoV0a+inc8julk+t03iAo09/5Kh38Sw6bP5NrvLdrcwz7/e&#10;MwRurECuweVf/IdYf/ffx+I3/1G0b/6DaNqyZsoG9NnSzk8iZouIh/cjzs/ygmdf99ma1/VM5l88&#10;co8Z1uvcd9aPtpsm5u3sk52n7GrrfO6ma13XWSAvAgQIECBAgAABAgQIECBAgAABAgQIECBAgMBY&#10;AvmKukK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DB5gWGIoe8jP1w41KHfxOqH&#10;/18sv/cn0T/86ML1qi7M+LZxXqKRJpqIrt3lVnLM0q/Po18tI+Yn0XTzPDNsz1d92KxKwxFt9tXO&#10;HjU1QrtVQal8IwRyXaz+6rux/LNvxfr9d69AykP07/80Vu/+ZQzn96MZco3m32eWsoS6WbSL27t1&#10;uzzL5WpdNbN5NE2iDZuITd5yD2vy1jWzPL+XbGKd+/QmLr6v72s6EiBAgAABAgQIECBAgAABAgQI&#10;ECBAgAABAgQI3ByBfIVbIU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uHYCTRux&#10;XsbZH/9BnH3zX8Tm/Z9GDENE00ws1YypbaNpZzH0fd42GWOJfZ23TT41j2Y2Gyfu0ubWoIuYZ5sK&#10;gdcikGsu5935d/5tPPjXvx+bd/9iomtxj9HEkGsvNqvtumsXt1+y/nIN5xptbt2Ops/766xX1tlN&#10;L7P5bi/blH0nPYfd3jvL/a6N3IMelU1a9Zvc+/YnHAkQIECAAAECBAgQIECAAAECBAgQIECAAAEC&#10;BAg8JeDV7adAPCR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XAuBJmI4fxCb934S&#10;/cOPommG6abVtBFdlwFniP0mPwwxLM9i6NcRi3lEm7fq0kS/Oo9hvY5mPk+PWUQabfusblsDBF4g&#10;UOZZmWxn92P9/rsxPLw/7XlX4u1XuVaWGXY+WJzu1soLUmzbWSy+9tvRfe5vRfvWF3LN5pq+wSV3&#10;sDTropnNch/bxLDJvSz34CHnwSyt8pmtadmW+/yzHjbb7egGk0mdAAECBAgQIECAAAECBAgQIECA&#10;AAECBAgQIEDgBQL56rZC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w/QSa6O9/&#10;FLE+j/b0dt7eiGgyy2GYZKpN22Vcff7NWwlx+XAXa3cSTTfL+9vgK2Ifsp02unvvRMwX0ebtEUhF&#10;m6oSuIBAmc9tm/PuJA85j1fLPJHzPPLcVMtmnWtwmVtGF80i12D+ee7OUfaUrovFf/GN7ZLqMs9o&#10;JpzbazLf7mntLIbVecSmjPdua5uXudAU0V3pc8/bDLvnH51yIECAAAECBAgQIECAAAECBAgQIECA&#10;AAECBAgQIPApgXzFXCF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LgyAk27C3Xo&#10;Xxhy0zSxuf9+9KtldG+8HXFyK69v8ja8sN4xnmzazKmdZWiZ02aTIfTRL8/z8Saa+UlEl883GXdF&#10;6KV6e/dzcesbvxdDttec3M72Kho8BpQ+r65AzvGmy7mcS7BfL/NDzr1uuun061yDm7OI2SzjnsdQ&#10;to6XlGaR+ZWSe0/Zf256aboc4C73teWD3GpWn+xfXe7hXVsGf9i6ll1o1Zd9TyFAgAABAgQIECBA&#10;gAABAgQIECBAgAABAgQIECDwbIF81Ukh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C4CgJDv4nhwXsxrFfR3nkrmvni+WE3TfT334tYL6O7dS/abpbXNnkbnl9ntGcu2U/TRnSlThND&#10;v95G2C/PtrG285NoyvOVZRj6aG+9Ee2v/t2dwvA6HCqDVv2aCORca7pcr/PMJ+f5apnLsJ9wbhnj&#10;kDGeLzPs2aN9ppx7Scj7NZV7j5ICOeZl391sNrkP520L2MQsz7VPEPU5Fzab/tGz5AgQIECAAAEC&#10;BAgQIECAAAECBAgQIECAAAECBAh8VqD+FfPPtukM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2AJNG7E+j4d//Afx8N/8y+g//FlE84JO+j76jz+K2KyjfePtiHb24utf0NSFn2qa&#10;2Nz/IJZ//u9i+d0/jiH7vlDJetHMohxis4kYhojVwzzmiZPTPJm5j1Ky3dK2QuA1CzQ5uZvZPHtt&#10;o1+dxxD9a47gkt31w3b5Nae3I2YnjypbOxdWLFRt7lvdLPo+97Ry227YQ55uchaUPa1seE30uSet&#10;+9X2YTmjECBAgAABAgQIECBAgAABAgQIECBAgAABAgQIEHhaIF/tVwgQIECAAAECBAgQIECAAAEC&#10;BAgQIECAAAECBAgQIECAAAECBAgQIECAAAECBAgQIECAAAECBAgQIECAAAECBAgQIECAAAECBAgQ&#10;IECAAAECBAgQIECAAAECBAgQIECAAAECBAgQIECAAAECBAgQIECAAAECBAgQIECAAAECBAgQIECA&#10;AAECBAgQIECAAAECBAgQIECAAAECBAgQIECAAAECBAgQIECAAAECBAgQIECAAAECBAgQIECAAAEC&#10;BAgIEm72AABAAElEQVQQIECAAAECBAgQIECAAAECBKYvMMSw6WPz42/H5uc/icWv/U50n/vFiKbN&#10;0Ienwm/y2nUMD97LZ4Zo79yL6Lqnrhn/YZOx9B/8LB5+6/+M5vROzL701WhuvfnijkrobZtpZB7l&#10;fr/aHvvzh/kgY5+fZo4vbsKzBKYvkJN4Nt/N5eVZTu2c7E8v28kkkevu5CROf+sfb+Ns7+QaLmtw&#10;svFOBu7TgZQ9t51F5L499Jut35Db3CzPtfv9Ll37fojNdj4UYJvdpxE9IkCAAAECBAgQIECAAAEC&#10;BAgQIECAAAECBAgQKAL5qpNC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wFQTa&#10;+SLa22/G6qc/iOHhh7uQmzwMT0Wf54bNenu+vfVWNHfz1pQLX3UZounaGD5+L4blwxjOzyNul2Ce&#10;DvDJOMpzeU072x6HzSaiz9sq65bzi9PdMT8qBK6sQK6B9tbdXL/3ImbzR2v2ReviiJlmrM3J3Tj9&#10;+u/mWuyfiPeIMV25rtOw7aLZjnWf+/EyM9iN96xpo82tLf8+OjPEss/9elsen310woEAAQIECBAg&#10;QIAAAQIECBAgQIAAAQIECBAgQIBAlFfTF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asgMDuJuPVmNH0f/f0PI/IYbfvMyJu2i5Nf/3sx+9LXYvaFr0Q0TcQwPPPasU5uWz+5EzFf&#10;xNCvY1ieZdMX6LPJHLouYxy29Upew+o8aw7RLm7tYh8rSO0QOIbAsInZO78ct/7+/xrN3beimc+P&#10;EcXl+uxmuS6zymX2jVzLZe9RctvKvXlrUfbe9TK3t9wL82+X57s02u+MuZvHpux50AgQIECAAAEC&#10;BAgQIECAAAECBAgQIECAAAECBAg8RyBfuVM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mLzAM0XSzaO+8GdE20X/8QUS/zrBnnw09r42mjfmvfD3m/SbvN7E91Xz20rHPtLNFhnQS&#10;8fCjGFZnse04XtxxU57PePNDxKaPfrOMWK92jxenJfzIjBQCV1Zg6PvoPv+L29tuQl+BGV02jUuU&#10;Ifea/qOfxrBexuwLX47u9M4lal/DS9vcm2dlf+5jWK5yD8s9fHtrc9fO/a5sbNuzQ6w3m+1z11BB&#10;SgQIECBAgAABAgQIECBAgAABAgQIECBAgAABAiMIlFfTF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asg0ES0d+5FdPPoP/55DP3mxVEPQ1bo8pqs+DpKdhezWbQnt2JYL2NYnkWU&#10;cy/rv2mi6UqcWfp1xGoVkfXzbDSlrd0zI3xMh+xrexuhNU0QOEigrMvrVpp2u2bP/tO/io//8Pdj&#10;895f51rur1uWF89nu/emSdl/h9xzNrmnPRr3Nh927exTu+Iq9/L+Gk6Li4O5kgABAgQIECBAgAAB&#10;AgQIECBAgAABAgQIECBA4EUC+cqTQ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cCUE+oj27tv5YR7Dgw+jX68jhuHFob/s+RfXvuSzQzTdPNqTWzGsVzGszqJpMr7m5c003Szzygv7&#10;TcTmPHNbRXRtxGye9fP8S9J8eQ8Rq598N5Z/+m9i/Tc/fLnbRRp0DQECjwSG3IqG2Lz7l7H83p/E&#10;+sOf5xrLDesmlzb3r26x3b5ivdzuY9ttLPezedfltrjf1JpY9+voP3l8k9HkToAAAQIECBAgQIAA&#10;AQIECBAgQIAAAQIECBAg8CyBfOVJIU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uBoCfbR334p21sVw/jBi+SDDbiYVetPNIhanEf0qhocfx9BfJLwhMqltLkO/iX69ilgvI7pFnp5n&#10;iiPkmG0sv/sf4sEf/u+x/tF3ohmyzzHavUh6riFwAwTaWa7X0zuZaa6t3J+GssZucGlyb25mZV/L&#10;7bDsaY882jy/aLvot/tPGuXfZe575fjoQ7mjECBAgAABAgQIECBAgAABAgQIECBAgAABAgQIEPhE&#10;YPeq0ycP3SF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JiqwDBEtLfvxfzX/tto&#10;5ou8nWaoeXIqpYQym0V75+3o3nwnmrbJ8C4Q37Zel5XbGDbriHJbL6Odz/LU4lGKF2jnuQ4ZRz/E&#10;cP/D2Hzws2x/OSW150btCQJHE2hyzZRbWXZDf7EwZrlW5ydZb4jNw48vXu9irV/Nq7o0KY6rZYH8&#10;JIdZO4sumhjaLrpme++T59whQIAAAQIECBAgQIAAAQIECBAgQIAAAQIECBAg8LRAvnKu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XA2BIdrT23Hrt38vmlkXzfzWxMIeMp4m5l/9&#10;rZh97ovRfuEr0bRtDEM5/5LSzErViL6PWC2jX53v8pvn+e0TF2jjeV2Udodst99kPPmgO8kmy0mF&#10;AIFnCax/9lcRy7No730+95w3dkvwWRfuz5U13uWelPtTk382Dx/s1tz++Zt4TJJmsUiHTH6z2h3z&#10;bvH5229+IebdLLqmzUcR79x5K9rckyp2uZsoLGcCBAgQIECAAAECBAgQIECAAAECBAgQIECAwI0R&#10;KK+aK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ldBYBgi2lm0b7wVkXdj6F8c&#10;ddPkNeXC11j6PuZf+lrEl/MWbYZ5kf6HaGZdRMY79OvoV+cRm020t2bRtPM8n21cpJkXpDlkXMN6&#10;FUP6RfaVMrVNvqA3TxF4jkBZk6W87nW56/XlH7drcBPnf/at6H/07Tj57d+Lxa98Pevl+nzJiimZ&#10;NSe386pc92cf5VrOdf3yHq/1FU1X9q+Ifr38JM+yJ37l3hfjK29+YbvnNXlBm+5t035yjTsECBAg&#10;QIAAAQIECBAgQIAAAQIECBAgQIAAAQIEnhTIV7kVAgQIECBAgAABAgQIECBAgAABAgQIECBAgAAB&#10;AgQIECBAgAABAgQIECBAgAABAgQIECBAgAABAgQIECBAgAABAgQIECBAgAABAgQIECBAgAABAgQI&#10;ECBAgAABAgQIECBAgAABAgQIECBAgAABAgQIECBAgAABAgQIECBAgAABAgQIECBA4KYIDENE09yU&#10;bOX5ugTMq9clrZ+bJjDW2hpKQxWlGeETR20utfUr0v+k6hRi+CQYdwgQIECAAAECBAgQIECAAAEC&#10;BAgQIECAAAECBAgQIPCKBGpeYx7j9eVXlJZmCUxCoGZ95b/882//JjGKgiBAgAABAgQIECBAgAAB&#10;AgQIECBAgAABAgQITE0gf4+4f8HvEufvCfdn92Pz4z+PYb6IxRe/GpHH11radtfdJX7nuWlnWSff&#10;HGOziTg/ixj6iNkimlm3Ox8vyPkiyRWzzbL0EE07v0gN1xAYV6DfxOpvfhSR67P9/Jeju3Nv3PbH&#10;aK28z0CuwT7jPP/ht2PxX/3DXIt5rizpCyzB5vROvs6de9CDj3ZreIyYrnIbs9xriul6lR6PARdd&#10;2e+eKPnUcBHgJ6q4S4AAAQIECBAgQIAAAQIECBAgQIAAAQIECBAgcHMEnnp16eYkLlMCBAgQIECA&#10;AAECBAgQIECAAAECBAgQuBoCx35j0tJ/eePHujd/HMe6NoZ2/4t5B4YzxljU5nBg6KNWG8NhjDZK&#10;UrWetXHU9r/LYfuxfDiolHk9RhwHdT5ipTFyKOM5Rju1aR07hr7vY7lcVqVRuzZK57UOpX5tG2PE&#10;sV6vqyzLeIyRR1UQI4xHbf+lfq1laaPWcox9Ygp5FIvaUmtZ23+pP4ZlbRxjzIkxYqht47rUn8K8&#10;nMqcmIJF7bwa4+uJEkONxRRiKDmMFUdp6yqXmrHc5127RscaizFy2ed06PGJ99g4qInyXh1jeRwU&#10;wKNKtZa1c6Im9n3dqcSwj+eYxzKeNXNzrHlZO69qDaewtmpzUJ8AAQIEbp7AGJ+/jv05+OaN2s3I&#10;eApfb98MaVneRIEx9v6puPkcNJWRGCeOMeamOTHOWEyllSnMiSnEMJXxEMd0BKYwL8eIYTqidZHU&#10;fu4Zw7I2hjqBXe0x8hgjjuvSRu2YGo/HM6HW8nFLV/ueOXG1x0/0BAhcPYHazz/27as35iImQIAA&#10;AQIECBB49QK1X2fv6x/7d9rK75xOoWzKf6g6kVim4CEGAmMJlL1mv9+M1eZVbufYe+4YdmPslaWN&#10;Y1uUnzd1XfkP7I9Xytoon39qSnl/ldr3DqrpX10CBG6GwBh79mzmvz+5GbNFlgQIECBAgAABAgQI&#10;3ASBmp/5lrrl+8yan4uVn+3VxHBdxqgYlJ+11ljs6+6Pl7UpY1H7b/syjSzbD5ft/tH1JYYDqz5V&#10;7VCHfTNlXte2sW/rkON+PDab477+OtZ4HGLwdJ3d/Hr67MUej5HHFParsWI4pmVZV7X73RRemyoz&#10;b4zxqBmL3R51/Ndvd18HLHPPvNh6fNZVY6zRZ7X7us+NMSded8z6e/UCU1gbtV/TlLk9RpmGxeGZ&#10;jMRweABZc6yxqAliCvOpNoaSf63lFGIoedTGUeswlRhKHGOUWs/aGMp4TCGG2jxqc9jPy9p2avPY&#10;x1HbjvrT2KumMg6189q8nMpIXq84rtO8vE65XK9ZJhsCBAhMU2AK34NNU+ZqRjWVr5Wn8PVIbQxX&#10;cwZMN+qpzM1aodp5NRWH2jxqHcesX5vLVMZkTJOb2tYYY1k7n6ZiPxWLWs8x8qgdk/LvcmpKyaE2&#10;j1rHEn9tDKWN2jhKDLVtlDhqyhgxjGFZk8O+bo3lWDnUxFDy2NffH/e5Xe7Y5vy+XI0nry4WNfVL&#10;W3Xxj7M+n8zJ/XoBY1pvuG+hdr+pHYsSR20M+1wcpyFQ+2+uSxa182qMOVX7b79LDrV5lBhqfvep&#10;WNZ+rVzaUMYRKPOhjGfNmNTUHSeL6bRSLGrW2FTWaE0O0xkNkTwpUDOmY3z+ejKWQ++X9bVarQ6t&#10;vl2bNQ4Hd6wiAQIECBxVYCqfx46KoPPRBcyr0Uk1OIKAeTkC4iWaaJo2+vvvx8P/5/+KmN+O+T/9&#10;hWgWp/kDxLrXhy8RQvlh5aUuz1e1Irp839t8r+6hX8ewOssm8n2/ZyfRzBblB+KXbvNTAZTXzcr7&#10;42zW2U++p3m+x26Zl5eL8lMtXosH5fvQ2p+lXguI15FEzu1Yr2L5//7fsXn3B3HrH/xvMb/zZvS5&#10;Xi+7Xl4Ubnmv+zK3D953s27+NDZjPY92nuvv5FY07cXWSnlpu7t1d7tm18uzTHeVbeSau6klQdp5&#10;7l+5+/SbVTTl9Y9HFn4GdFMnhbwJECBAgAABAgQIECBAgAABAgQIECBAgAABAocJ+F9kD3NTiwAB&#10;AgQIECBAgAABAgQIECBAgAABAgRek0DtL0oc/IswT+RXYrgObzLUlV9+qyy141HrWH7B6dilGIwR&#10;R61l7bzc/7JYjWdtDKXv5Mzb/lejLh9NTd3L9/b8GsWzdn4/v/Wr88wYc6I227LvL5fLqmbG+txR&#10;Mz9LDDX1C8AY87I2hhLHFNbGGPt2yeXQUhzLG4jVeI4xL2vHosRfu76KYW0ctRalfm0Mh86FJ+vV&#10;zokn2zr0/hgWteNR1mfN2jg09yfrlRyOHUOJp8RQE0ftWJQYpjAnxhiPGse9QznWlDHGo/Rfk8sY&#10;MUxlTtSMxVh1a8aidiz3OdSuj6nMiX0+Ncfaz+Xl80+Nx77usedF7ZyoGYN93RJD7XjsPfdtXvZY&#10;W/+y/T3v+s2mvAHX4T/jKG/s1eYb8dSW2nlZ2/+xv/8q8U9pXtaOR239YlHbRu2cuC4x1O41+/q1&#10;41FbfwrjMZXvA2s/f42xNqYwHmLYjeR+jdaMa+36LH0bj8fjMYZnzXhOYSzMiccjOIXxmEIM5sS4&#10;c6KM6XUp9szr9Tl0jLlpTuxWd61D7ViM9bmjNo6icWyLMWLYjWrdx2M7jDUn6hSuz555XdZG7XhO&#10;pf6x11dxKDHUxDHGnBqjjamM6RTiqBnPEr/xeDyKY1jWtvE4msPulfGsjcGcOMxeLQIECBwqYN8+&#10;VE49AgQIECBAgAABAi8XqPk5R/l3c8f+t3Mlw5ocXi50sSvW6xv8n6BejMhVBKoExljnY7RRlURW&#10;romh/Hyk/B7xdSg1DiX/8h+bH/M/Ny/xl9sY77lTM561c2KfwxR+b6fGQV0CBKYvUL5WPvTn/Ps9&#10;dzbz359Mf6RFSIAAAQIECBAgQIAAgRcLHPq94ZOtjvEzsX0c++OT7V/0fvl+dYxSE0Nt//scamOo&#10;+Vnt/vv+fSyH5pQ/Pj/4Zw+lz917h9W1cWjs+3plHMrrrrXjsW/vkGMZh2m89lveK/7w99wqudfO&#10;qdJG35cYDo+jvPdXzVZRchhjPtS0MYbjOJbj7LkllkNLcazZ7w7t98l6+zlRM6alvdr6ZW7XrI0n&#10;czr0fsmh/nXT8nrfoRE83mdqPGvX2H5OHJ7FrmZNDqWFseKoyaPWct93jcU+hjHa2MdzyHH3dVF5&#10;/8pDS1P93pW1/56sWO6+PqtYpJl+7efynN1V+0QZi7r9sq7//QyoXaOl/n5+79u87LE2hpp1VWKt&#10;jb+0URvDPo4aiynEMIbFFMZjH0PNeBSLMcoY41oTxxQM9uNRk0et4z6G2nZqcih1SxxTGZMpWNTE&#10;UFN3Pxb7Y21bpZ2aUjsnauO/TvOy5HJoeXIcak0PjWFf78lY9ude57HGcR9nMaxxHCOGfSw1xxJH&#10;7c9Tx8iltFHjWWNQ6h67/7FiGGMsxoqltFNTasekdj6V/qcQQ43hWHWLg31ip2lOPJ5VtRaPWzr8&#10;nhjGmZellWI5hTLG3l2bR20MtfXHGIsprI0yDmPEMYZH7ZwYo/4U5sVU8qi1qM2j9F8TQ5mTtfOy&#10;pv/a/Ev9Mdbmvp3aeGotaseitn7JfwpfJ4/hOIZFbRz7+vvjofOrJpdSt7b//WvMh7ZTXl8e5zXm&#10;w19r3xvuj4eORal3qMO+zzHGZN/WoccxYqixrKm7z3k/Dvvj/vxljmVe1tTf91XTRu36Kpb72z6e&#10;yx6LQ342zXYuW/PT19d8/qjN4dORHPZoPy9rxnPfxmERPK5VE0NpZYw4Sgw1cYwxpjX9j+Gwd6yJ&#10;Y9/G49E97F5NDGNYHBa1Wq9SoHZO1MZW+q+NYf85sCaWms89pd+SQ/2/dx5n361xKHXH2m9q4phC&#10;DLXvMVg7r/d+Y7Wzb++QY+141FqWmGvX6BT2id3XyoeMgDqvQqB2TpW1OYUxLb/7VLPG9uu7Zq8p&#10;bezbOXSsSv81MRza75P1pjCeT8bjPgECBF6VwBj7be2+/6py0+7xBMaYV2NEP4W5KYbHIzkFi9q5&#10;OUYOY7TxWPWwe68thnxPguGj92P9sx9H98bnt+/ckWfKD5u2gb+2OF7A9HQM+Z1ING23q7HexLB8&#10;kD+EyHPzeYbd5SteWWpe9Mr0+2ET/eq8NBRNN8ses/3t+zfsuj3Gx6cdjhFD+X629nvzseI+tscr&#10;7T+/3y7/MmLz0c9j9dO/jJMHH+b33zkb20+/mFsbQ6m/WCyqhmS9WedaWUZ0uf5yrZRykbiGoY/2&#10;7S/FyW/+99G9+flYR773T+X/6XCRfquSfUnlqv7L+x2kYQ5y5A+Ncrz7svuULUghQIAAAQIECBAg&#10;QIAAAQIECBAgQIAAAQIECBAgcCkB/4vspbhcTIAAAQIECBAgQIAAAQIECBAgQIAAAQI3UaD2lxjH&#10;MquJo+oXWcZKYIR2agxG6H7bxHWynEIuuzEtb0hz2Aj1fXlDnAMrP+pyDIcpzM2SzhTimEIMh82m&#10;cWsVh2Nb1MZQ1kZtDlNYX2PkMdbsqPWsjWMqFsd22DseO47S/7FjKBbHjoHDfkbuxuLY4zGFOTFG&#10;DFNwfDyydfemkMsUYqhTHKd2rUNt/X0WY7Wzb++Q4xRi6PONg2pK7feR+75rLWrrlzjGaGOfz6HH&#10;KcRwaOxj1isONRZt22f98h/A1JWaGOp63tU+dv/7HK5LHGPkMUYbe9dDj2J4LFdrUVu/RDJGG48z&#10;uvy90v+xY5iCw16OxU5iCg77MTn0OFYOY7VzaB6lnhh2elNwMB67seDw2IHFY4tjr9GpvOZiTkxn&#10;TkxlLKYSx7HXKIfHa4PFYwvzksVjgd29Y8+JqXw9MUYcx7YsI1pimEIcT8+zyzweYywu09/zrp1K&#10;HMcezyk4lBhKqbWorT9GDNtEKj+MkUdNCNdpTtQ4lLpTsTAnHv8nLyzMyyfX9RTWaInHvJzGvCxj&#10;MYU5MUYMY7RRPBQCBAgQIECAAAECBAg8T2AK33eI4fHosNhZcBhvThTLY5fyM7Nj/9zs2Ab6J0Bg&#10;+gL7fWp/vGzEpV7XdZet5noCBAgQIECAAAECBAgQmKhA+T7v0O8R9ynV1C919z8nrWlnH0vt8Zgx&#10;lL7btu59ifbx74+1HofW7/tS87D3Dys/6u2zga6rs9hGkKY1pTjWWtbUL2ujaeodagx2P3ovjnWW&#10;NTHs6+7ek+6wOB7nsW/t8scylvv96vK1H9eomROlbtknatookdRbPs7nmPfGGI+a+MeYE2WbqhnP&#10;x3P7sLVRk//TdWveN3KXx9MtHva4xvOwHh/XGmNOlNbGyGGMNh5ndrx7Y+QxRhs1AuXrokNj2K+N&#10;slfUlNL/oTHs+62tX9qZwuefuq9Ti2P5+myvcvlj+dxVvtY9Zhkrhpo5UeqWOGpLTQz7vmvbqK1f&#10;4jh2G6X/Y49HiaF8nXvs9THWvNi3c8hxPx5jzItD+i919jEcWn9fryaHJ2OoaWcfS83x2P2PtW/X&#10;GIwVQ41lqTuFfWIKFmUsayxr5sK+7hgOpY2aPErdMeLY53TocQoxlNjH8BxjPA51HKPek2NxzFye&#10;jGOMvA5pY78+ahwO6ffJOmPEsG/jyXYve38K4zFWDLXjWVu/2Ne0McZ4Xnb8n77+ybE4Zi5PxvF0&#10;jK/r8VgxHNNxLKuxLGriEcNObwyH0kbNvNyPY207tTHU9l/yqI1hb1HTTqlbcjm0lLpT+FnRGHGM&#10;MaZjtHHoWOzr1cyH0sYYOYzRxhh5TGFuljxqc9mPbc3xmDGUvseaE6Wd2lJjsc+lNoba+lPIoTaG&#10;2n97VwxrYtiPQe0+UTu393OqJpeSQ00e+773x73NZY6lbk390letZWljjBhqLEsMtaU41MZQa1kc&#10;Sxu1pSaPvcMYudTkUSw2m83BTZT4d/+G8OAmthXbtqyxw9soedSsj9pxODzyxzWfnJeH5vJkG49b&#10;PuzeoTGU3saIo7RRE8NhWX+2Vk0MYzjsPT8b2es9U+MwRqRTWKNTiWEqc2KMcT32vDp2/2ON5VTm&#10;5rE9p+Aw1piOsb6m0EbtnJjCmNbmMMY4TCGGMfK4bm3UjEtN3bEc9zHsj5dtt9Sbys+9Lhv72Ncf&#10;ajh2HNojQIDAVRCwZ16FUbqZMR57bk7he58pxFBm3xTiKDHUlto5NRWH2jwu6ljENw8+jFivon3z&#10;89HMF5+8NjBViyZfz2q6WZm0+YLIOvrzB3nMh4vT7bmtXc2LXqXZbK89uR3D7Xu7dtOput2LDsoz&#10;rtuPxRhr5BnNX/hUMXhdc/N5Qe0tnvf86zj/ymPIud3k79a285zTZTJuVrt39yn3yy3LGDGUNsqt&#10;qpTXuVfnuzU5P8k4M76+xLiL87lt59Oze+9E+zv/c+a6yAezg+fWGBbPjfOCT9TGUIahnaVDKZt1&#10;DMV1uNx7D1SP5a53HwkQIECAAAECBAgQIECAAAECBAgQIECAAAECBK64QL6arh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Fw5gaaJKLe+/3ToQx/9R+9vz7d37kW0i911w/Dp6yb1&#10;KGNru4yo5DNEf/YgIvNo5re2p8YItZ3N4/S3/ofoHz6I9t4XYog2+5iyyRhZa2NSAk3OuZyHOfli&#10;WK+mO//6dQyrZTSzLpo24y3rsgT90pLXzBfRzk9211tfu/Fuy762zq16HV3Zs7m8dCa5gAABAgQI&#10;ECBAgAABAgQIECBAgAABAgQIECBA4NMCs08/9Ig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DyAsMQ/YOPYzj7KNo7b0Vzeiti2EU99Jt87r2IZojuzr1oZu1x0mke9Tv0F+u/neV1&#10;pU7Gf35/W6edn2QeI8SfXtHNYv7Vv7ttt2maGMo5hcDrEijTrW1zPc6jybUZq/Ncs9Ocg/3yPIbN&#10;KmNdRCzmlxPa5jTNvC6XyEhX53iXfW1YryP6C+6FI3WtGQIECBAgQIAAAQIECBAgQIAAAQIECBAg&#10;QIAAgesjMMKr5tcHQyY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asgMMQQyz/7&#10;Vjz4w9+P9bvfi+j7DLvZ3oZ+E8PHH+TDNpo79yKG9rWnNAx9rH/yvVhljJsPf36x/rtZCTmGzSbi&#10;7GFmOEScnD7K62JNuIrAdAVyPje5Rmcn22O/Os/JnucmWIb1MtfiLNr5SbTdYhf3BOOcfkg5vt08&#10;LbuyseU+vc7j9KMWIQECBAgQIECAAAECBAgQIECAAAECBAgQIECAwPQEXv+r/tMzEBE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4OoINE00TRvrd78fy+/++9j89IcR/RDRZAptE8Py&#10;LPoHH+T9Lppbb0Ze+npLiS/DWf7Zt+L+v/7nsf7r70TT9xlDCfDZJS+PZpbxRga7XmcODyPyZDu/&#10;lU88v96zW3OWwDQFmqaLmM22czvWZ3ks62JaZRiGaG+/ESe/+bux+I2/H83pnV280wrzykTT5Hg3&#10;be5rm03u09Mb7ysDKVACBAgQIECAAAECBAgQIECAAAECBAgQIECAwA0XyFcZF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sjMAzRdLNo796Lpp3F5uP3Ivr+k/CH1Vk089No77y9&#10;vWYoz2Sd11oyvv7hx7F+/90YPno/u8/+mxLH86LIJzKXaPOS9Xk0Q+ZTrj+9tTs+r5rzBK6SQNNE&#10;u7gT7entXApt3nItTzD+9o3Pxel/80+267WZn2SEz124E4x+OiGV8c3NOqKbx7BZ5W2dj/MczukM&#10;kkgIECBAgAABAgQIECBAgAABAgQIECBAgAABAldEIF9NVw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K6aQHvn7Yi2jf6jDyKGzS78IU8tbsXpf/1Poj+7H93dtyKaNp/PJ15Xyb6a&#10;bhbN6d1ou24bRwz9y3tvZhlrF8Nqmelsoil/5qdZr3l5XVcQuAoC/TpmX/paNN/4X6J958vbdfJa&#10;1+YFjZrcM5rF7bw6941D9o4m12y5lW3nImv/gnFdxcuasq/lPjisVhH9BfbBq5ikmAkQIECAAAEC&#10;BAgQIECAAAECBAgQIECAAAECBF65QL7qp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FwpgSGifePtiK6L4ezDiPUyYnGaKQzRnN6Jxa/+dkS/zou6PJUXv/YyRHt6O6Lpon94/0Ix&#10;NCXWpokhc8nDLvbZPM+99uB1SOCVCAx9H/MvfiVmX/il2M73tn0l/YzS6NAf3Ex/9iCGBx9F5Prt&#10;7r61XdcHN3bVK+YeXcZ6WG9yK16VLVohQIAAAQIECBAgQIAAAQIECBAgQIAAAQIECBAgcGmBCb+y&#10;eOlcV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3BCBIZo796LpFjGc3Y/N8mHm&#10;3exyH4Y85q2bHdWiObmbITUxnD/IcPqXx9K2EW23vXbYrCPmi2jzts2rpDRGyXhKTAqBownkumzK&#10;vO5yrl/Hkut485Pvx4M/+uex/NM/jGGzudFrrkmPZj6PKHvapuyDZTOzB13HqS8nAgQIECBAgAAB&#10;AgQIECBAgAABAgQIECBAgMCrFMhX0xU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rJDDEEO3p3WhOTqM/e5i3jzP84dMpDE89/vSzr/ZRdt3cuh3RtjGc34/oN58J7zMBtE1W6nan&#10;s347m0d0ecvT1aVpY/PRz2L1F38Sq598P+Ppq5vUAIGDBMq63N8OamDalZpoo3/wfiy/+x9j9aPv&#10;RLNZvnztTzulw6MrW3A7yz1slkOee2C/PrwtNQkQIECAAAECBAgQIECAAAECBAgQIECAAAECBG60&#10;QHujs5c8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AqCgwRzeIk2tN7MWzOIs4e&#10;Rgx5MprJZNOe3Mlw2hiWZ7FZLTOuEt/zSxNtXt4+vqCbRZTbUHJ6cd3HlZ5zL9td/+T78eCbvx+r&#10;//+bMaxLPAoBAq9CoLl1N5rZPCLX2bBeZReV6/dVBPm62uxyT2u73J77iM3mdfWqHwIECBAgQIAA&#10;AQIECBAgQIAAAQIECBAgQIAAgWsmkK+cK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ldLYIh2dhKLX/070b3z5Wju3oumaWLIP9MofcStu9HdeiOaxWk0/frlYTV5Sdc9uq6PZraI&#10;pltENJlTZVpN08bw8fuxfvcH0b7xdrZXGiwdVjb8KFoHAtdJoKyX6HJ9bHIdH7BGmsWdrD+LYXUW&#10;/WqZTWVb2zV3nZQukssQTTuLZj6LSMpiseVM3gNYL9KhawgQIECAAAECBAgQIECAAAECBAgQIECA&#10;AAECBK6pQL7ip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FwpgWGImM1j8ev/&#10;XUQzRLu4E3lmMmUb3p17cfKN/zHa2Uk0p3cyziaiPPGsUk63bTR5K4mUy5puHs18lk9kvRGy6/v1&#10;NoR2fpp9ZZvjNPusbJwjcHUFhj7W7/1V9MvzaN98J5pFrpdLlSGak9Nc9/MYVssYNueXqn3dLm7a&#10;Lvea3MfKfrNZ5nY9jLCbXTcl+RAgQIAAAQIECBAgQIAAAQIECBAgQIAAAQIECLxMoLxyrh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FxBgfbOvV3Uw5DH/a2NaJp82B8vo+y7uXU3&#10;Tn/jH+5i2cZT4ntRybjbeV6f15RLZ/No8ra9/6JqF3muWGzWu7bmJ1mjdKIQOJJAm3O9zMG+rNGX&#10;rYvXG+OwWsfZf/pXsX7vp3H6O/9TzH/xqxlAifdicQ55XTtbRMxPY3j4UQyrZVa9WN3Xm+lr6G27&#10;j3XRdN22s2JRfBQCBAgQIECAAAECBAgQIECAAAECBAgQIECAAAEClxUor9gp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V1Fg6CPKLYaIpo3Nhz+P5Xf+baz+6s8jNuvjZ9R127gu&#10;EkjTthFtk5eWW35cLKJpSv3tw7oPxWi9yjaGaLt5tpt9KQSOIDBsNrF+9y9j/aNvx3D+4AgRvLjL&#10;oV/G6sd/Hqsf/GkMZ/ejGcre8uI6n3o2L4/ZItqTW9EvlxHL80dPX6aRT7V4hR/s9uXIPWe7T2/K&#10;HqQQIECAAAECBAgQIECAAAECBAgQIECAAAECBAgQuLyAV7gvb6YG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GByAk3TxObd78fDP/o/YvmnfxTDZnX8GIchYyi3l5W8pm2iaWd5Yd5v&#10;8u/8ND/knRFKCaNfp0e5M5uP1u4IoWniJgk0bcT6PM7++A/i4Tf/Razf++vpZb/pM8ZlNLNZ3k5i&#10;KGswl83Fy5Brd563k6zS57o72627cZbyxcOYzJWZeJeWxXG1nExUAiFAgAABAgQIECBAgAABAgQI&#10;ECBAgAABAgQIELhaAuWVdIU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DKCwyx&#10;+eCnsX7vr6P7hV+KaNq8NRHDcEUyy3i7vD0qzeLWLv79iapjGqxW2UIeZ7OI9nE/Vc2qTOCSAsPQ&#10;R//zH8X6b34cJ2f3d+uzrNUyNydQ+s0yhvUqmlwnzfwkI8o95JKlmS1i/stfj/bNd6K78/auiSuz&#10;D10y2Qtc3ix2jv16OZVhvkDULiFAgAABAgQIECBAgAABAgQIECBAgAABAgQIEJiSQL7Kr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Fx1gWGI2Hz0XjRtF+2dt6PpZlcrpaaJpuki&#10;ml3Y7eJ23nn0oCqTbKPvo5m10ZzeiW27Q54bo+mquFS+eQJDrs9cl/OTKFNw2Ky207Dcj1y/UyjD&#10;8jxivY7Yxjl/FNIlgisbUdPG4tf/Xq67IdqTk+3jKOdvYNluM106ljvrVX64mQ43cOilTIAAAQIE&#10;CBAgQIAAAQIECBAgQIAAAQIECBAYVeCKvfo/au4aI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cfYGmiSi3fojh/geZTxPdG5/bHq9Sck2bObRdxPAo6vlJptKOk0L6zH/570R793PR&#10;/eKvZLvZyZD9KQRet0DO6abM7c0mYrUuy3VSZVie5RLMuLrbuRwXGV8GOOwX5cVDbe+8uU1tKHUP&#10;qH/xnqZ/ZTubb/e1Yb268RbTHy0REiBAgAABAgQIECBAgAABAgQIECBAgAABAgSmKTCbZliiIk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uIhAf3Y/hof3IzbrPH4c0TXR3H07orlI&#10;7ddwTdNmJ0P+zdsLS17XduXKbejtyWneGSOJXb+Lv/0bMfyt/zKaLvspMb00nhcG60kCBwk0Oceb&#10;bpF1N/l3uZuHY0zzg6L5bKXh/GEMmyHa0y5ilnG+bNl+tondmb4/uOrzmryy54tjjvGwWdl3ruwg&#10;CpwAAQIECBAgQIAAAQIECBAgQIAAAQIECBAgcFyB2XG71zs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DBAm0b6x98O86/8++ivfNG9OcfR7SLaG+/aKsMHgAAQABJREFUEdG0EcPB&#10;LddXbJroH3wUm5/9MIZ2Fosv/kpEN3t+u5lLlFs0u2sWt55/7SHPZN9NlxWPaXJI3OpcL4Eyx2e5&#10;DoYmhvUyhonNx355lrFtopmd5Hot63FiAV7F2TCbZ9S5r62Wn2xvVzENMRMgQIAAAQIECBAgQIAA&#10;AQIECBAgQIAAAQIECBxP4AWvtB8vKD0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i8XKCJJjb3fx7L7/3H6E7vxrB6EO3JGxEntx5VHl7eyKu6omlj88HfxNk3/2XE7Xsx+8e/EO3t&#10;N5/dWwkzry+3plzRZGazRR6aGC2D4cmWtr08OxZnCbwqgTIF2y6abp7zPB8szyI+NS9fVccXb7e7&#10;906cfP13o7315jbOi9d05fME2tk897Qc6n4d0ffPu8x5AgQIECBAgAABAgQIECBAgAABAgQIECBA&#10;gAABAs8VmD33GU8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hMXKCJ7u7b0XSz&#10;6Jf3o12cRvv2F6Obn0Y0TcQwHC3+7H1bVj//UXQPP45heRZx595z4sk4S7yZx7Z084j5IoZ9I8+p&#10;5TSBqyVQ5nmXc/s0mtk8+n5z1DX6LLv5F34pbv/OP4sh/zSzk2dd4tylBMq+tshxb2NYr3NL7qM5&#10;4r58qdBdTIAAAQIECBAgQIAAAQIECBAgQIAAAQIECBAgMBmBR6+kTyYeg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FxCoLl9L6Lrom0XcfL1fxTd578UcXI7YrhEI6/k0iGaxUm0&#10;i1sR62XEJm/boJpn99a00bTt7rluFs18sbt/9DyeHa6zBA4RaKKPxS/9WjSzWcy+9LVoujaGYTqT&#10;vMm11966E33f53KtjCvXdJTlXtq6weWTvWyzSotNShSUStsb7Cl1AgQIECBAgAABAgQIECBAgAAB&#10;AgQIECBAgMBNFJjdxKTlTIAAAQIECBAgQIAAAQIECPxn9u78SbLkPgz7N9+ro3tmd3EtDpI4SRkA&#10;CYKWaRtShCTbwV8UYfOftRgMUSH94KBDFACBdvCSAJEGIZAgCHAh7DEz3V3HS2d2T2Fmd2d3pitf&#10;db3u+eRu9at+9TLz+/3k0Ud11RAgQIAAAQIECBAgQIAAAQIECBAgQIAAAQIECBAgQIAAAQIECBAg&#10;QIAAAQIECBAgQIAAAQIECBAgQIAAAQIECBAgQIAAAQIECBAgQIAAAQIECBAgQIAAAQIECBAgQIAA&#10;AQIECBAgQIAAAQIECBAgQIAAAQIECBAgQIAAAQIECBAgQIAAAQIECBAgQIAAAQIECBAgQIAAAQIE&#10;CBAgQIAAAQIECBAgQIAAAQIECBAgQIAAAQIECBAgQIAAAQIECBC4GwJDpJP70S1PI68uYv75X4/Z&#10;pz4fkbqSXj5qirX3NFtGzE9jePhWDKtV9Jcnnx1WihTRzcqDQznMSgrz0kA5d9w0nh2sswT2FMg5&#10;x/yzX4nZr3w5Ut9FvlyrezZ2qGolxqi3hpKHIfL52xHri0j3P1r2grKeX8ZStrDU172s7MnDNvJ2&#10;e7mt2ddexskgZwIECBAgQIAAAQIECBAgQIAAAQIECBAgQIDA/gL1LwAU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WyiQc0S3vB/dyf3IF2eRV2cRKV3djp1PiS3NF9EtljFsLiLW&#10;5XZZSnzPKvV035cP5U6/iJjPI3I9WRoao3RdwXrc/hjtaYPAPgJ10ZZ1kcq6iL7M8btY6lrbruLi&#10;z/99PPr278fw1j9cLuu7mOoL5TQr45yKyWYTOW9fqIqLCBAgQIAAAQIECBAgQIAAAQIECBAgQIAA&#10;AQIECDwtUJ5tUg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G6nQI5uuYy0fCXy&#10;dhPDg59HHvJEUsmRZvNI85OI7RDD6lGkXGJLHxBeDbufXT1Y6kW/KNeOkUuKYX0Rm7/7/2L74+9H&#10;3lyUPj4oiA+IzWkCYwrUdbC7jdnuVNoqueVhiPWP/ktc/OUfx/btn0Vc7ksv4bp7vK91XVeGfF32&#10;wm0Z+6kMlDgIECBAgAABAgQIECBAgAABAgQIECBAgAABAgRui0B3WwIVJw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HsEco6YLyOdvhpd10V+9HakKOcmUtJ8EWmxjMhDie1hiWz4&#10;0Mi6vo+SQHT9PLr5vFxbPmktXRF58GacfeffxMM//jcR52etLapPgMBzBLqyL3WXa7+sv4sHkete&#10;NcJyfk63E3w4R+rKvtbNIm+3EcOH74ETTEBIBAgQIECAAAECBAgQIECAAAECBAgQIECAAAECExCY&#10;TSAGI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DQIzD/75UizeXQf/5VIKSLn&#10;hsbGqlqD6GYRp69Gt7wXMazLrTTef0gH9fpaZuXYzUsiV5+2fUwxXJzF9ic/uGw3501pbpSG28JS&#10;m8AEBVLZQOqtaSOpa78v63d+UtrJkR89jPSSrrmSfbEo+9l8Fnm7LXtg2X8K70vKMcEZLyQCBAgQ&#10;IECAAAECBAgQIECAAAECBAgQIECAwO0QePxM+u0IVpQ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LvEcg5Fl/6Wsw/99Xo5ovIaVYuyO+56DifphLH8otfj/4jr8fsM78aqe9KaB8U&#10;Wznf95ePp/kyuq5cm9pTSbWNYV1cSnPL0/JJaVchQOB9AnnYxuatN2K72kS+90pZr/P3XfPCJ8rC&#10;Syf3yxJOMVw8mMqW9CT89Hh/GYYn5w51L5V9re7L20dRjaeHcajEtUuAAAECBAgQIECAAAECBAgQ&#10;IECAAAECBAgQIDCWQP0rAIU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C2CuQc&#10;aflKpJOSQLl/eZtILnkYYv65L5fbVyO6Lkp0kT4othL77LVPRvexT0f/yS9E9P0HXXnN86XHzTry&#10;kEuT8xLHB0ZwzXZdTqBBIHVXlfPQ0Mi4VfPqIh788b+NTTme/Pe/E31Ziy2lO71f9qOI4exROU4o&#10;z2Eb25//KGK9Kjl+puyfpy1pPrduN5tFKntP3m4KxnQcnhu4CwgQIECAAAECBAgQIECAAAECBAgQ&#10;IECAAAECBCYjMJtMJAIh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DYTyAPEXm/&#10;qgev1c+vusgfHmAuj/ef/mLc/8bvRvropyL6Rcnpw+u8WOwp8nZT2ipGNZbUv1g1VxE4kEAeNjG8&#10;9bOIYRvda5+INF8eqKfrNTuszuL8+38e+eIsll/9J1d7Skqlkeuvw1ornbwS0ZU7F49GWsvXy+eZ&#10;V6cS0OY8Lv7s/y5j8A9x8k9/N+af/tIzLx3lZKVLs/J/X7ag7eXtinM/11Fi0ggBAgQIECBAgAAB&#10;AgQIECBAgAABAgQIECBAgMCtE5jduogFT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cHsEcn6xWPMQ3b1Xo/u1/6FcX+q8aL0XaX27Lu1tI83mkVJ6kRquIXAYga6L/Ogszv6ffxex&#10;XcW9b/zvkT72mXHn+56RD6uzy3USs1nE4iTicqm84Pp9b59lnaXlaTmborabS64pL9571c1/XnIa&#10;Vuex+Yf/Gtuf/X2crFYlhppj9/h4gJBmpe1UbsM2YrN53I996ADSmiRAgAABAgQIECBAgAABAgQI&#10;ECBAgAABAgQI3FmB+myWQ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D4AjlH&#10;5KHcynGskkpzm03EdhvRLyK6bqyWtUNgP4HtJjY//qtY//C7sT1/MO583y+iy1r54qKsk7JWur78&#10;X9ZKKotn31LWcP+RT8fyy/9TLD77lcs2m9rbN4731Ss51RxXF9EtTyPNl215vq/9957IkYpndLPy&#10;QIphuy7j/d5rfE6AAAECBAgQIECAAAECBAgQIECAAAECBAgQIEDgwwXqs00K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TsqkCLyEKmfRVosI1L5XCFwTIGuj26+jO35g4jNpkSS&#10;y607ZkSXfefVWQzDNrqT+xGzWQmrxrVfyWXN9R//TJz+k/+jrL1FpPlJU3v7RfHsWsP6IobVeaRZ&#10;2Q8WixJX3RP2z/XZvTx1NhXLWV96GMp4r676OnCXT/XuLgECBAgQIECAAAECBAgQIECAAAECBAgQ&#10;IECAwB0QKM84K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uqMCwie7jvxzL&#10;3/rfYvb6L0f08zuaqLRuhUAuUXZdxGwReTtEbNblRJpE6MPqPGIYIs2WJaQSY0vJOdJiGd3yJHIu&#10;+eVtS2uj1b2UXp0V97IvnLwa3WWupfk6LgcqadYXzlmxLR1sVwft60ApaJYAAQIECBAgQIAAAQIE&#10;CBAgQIAAAQIECBAgQODIAuXZJoU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AQVSd9V4Hg7YybObzkOO+eu/ErOPfzpS9BH9/NkXOkvghgRSfzUP83YdedhG5BzRpRvq/YO7GS4e&#10;RQybSItlXMb4wZe+2CMlr1xzm1jJFw9LXJuI5cnV7ZDxXY5tH6krY16GOK9WpbfpmRySQNsECBAg&#10;QIAAAQIECBAgQIAAAQIECBAgQIAAAQLtAo+fcW9vSAs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3ieQc2z+29/F+m++G9tHb77v4cOfyBGzeaTFvYjFonRXPlcIHE2gzL/UR5rP&#10;SwRD5PUq0kTmZF6dR2yHiPlJibE7mtBhO04xnD0s9GUcttvY/OivYvvWG6XLA+4LKUX0de8px+36&#10;sOlpnQABAgQIECBAgAABAgQIECBAgAABAgQIECBA4E4K3NVn7+7kYEmK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HDrBFLExfe+HWff/D9j+3c/iMhDRConb7LkfNVvPSoEjiyQuj7S&#10;bFHmZJmPm9Xl4cghXXY//9gvxcmvfyMWn/9KRDebQkjjx1C3nvV5pH4Ww4Ofxdl//INY//AvyrZ0&#10;4H1pvogUpY/1ugRgHxp/YLVIgAABAgQIECBAgAABAgQIECBAgAABAgQIELjbAnf02bu7PWiyI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cGoHUR37rZ7H6+7+Oxds/jRhyRH9rohco&#10;gfEFuq6sgXmkujY2q4iyJKZQFp/9RzF7/dOx2qaI2XwKIY0fQx6i/+TnY/mPfyc2f/tfYv2j78Xs&#10;p5+L9NXhoPtSuvRMMWzreBdfhQABAgQIECBAgAABAgQIECBAgAABAgQIECBAgMA1BGbXuNal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K4nkFKk+69F181iuHhU6ubr1Xc1gbsk&#10;UKd/18X8s1+JtFhE//FfjtSVVVHPp+Mm2i1PS0wn0a1WMWy34wVTE6zr/jLJ8Zrdp6U8DDH/zJcu&#10;b+fLe7H5++/H9uydiO06YrbYp8kXqFP2wH5exrcYbEo/E3B4gaBdQoAAAQIECBAgQIAAAQIECBAg&#10;QIAAAQIECBAgMCGB2YRiEQ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AdFOiW&#10;9y6zymcP72B2UiJwHYFcLk6x+NWvx+ILvx5pfhK56yPy1fnrtHSway9jGaf1vFnHcPEgUjeL7uTV&#10;mvrxSz+LVG79a69HzGYRj96O7eoi+pP7ZRwOE16aL0rbKYb1qhgcqJPDhK5VAgQIECBAgAABAgQI&#10;ECBAgAABAgQIECBAgACBCQiUZ7UU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ocRSKXZdHK/fIjI548iD9uIfnaYzj6o1dRdPZKHD7rCeQI3J5BzpGVZE5cll4VRbnexdF1sfvJf&#10;4+J7347Zx38pll//55H6Rcn0yPlW72GIdO+V6OanMZw9jNicHzasec277D/b9WH7uYvzSE4ECBAg&#10;QIAAAQIECBAgQIAAAQIECBAgQIAAAQLx+BlvE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OIJBSdCf3I7ouhvV5xHYdkfMBOnp2kzkPsf3538f2jb+NvCr9R3r2hc4SuEmBMi/j&#10;8nZza+Em06t9pVTW/Ds/i9X3vhmrv/luxKas/YmUXPagdPJqpOW9yBcPYrioe8NhxuJyx+nnBaQr&#10;Bpsb3f8mwi0MAgQIECBAgAABAgQIECBAgAABAgQIECBAgACBRoHyTJNC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HACaXk/IvUR52cR61W5nw7X2btaLv1st3H+Z38YZ//x92P7&#10;85+UR4d3XeETAgQOJ9CdnEZ0s7LuzyJv1ofr6Not5+iWp5GW92LYrCI/fCsi59LKYfambr64bHsY&#10;isGwuXa0KhAgQIAAAQIECBAgQIAAAQIECBAgQIAAAQIECLzcAt3Lnb7s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DiqQI9LyJPqTV8qdiGE7lO7KyZsopb/I29j86K9i9cP/HMPZ&#10;O497rQ8oBAi8VyClEddGXeaLe5H6eeTVeeTNuuwBN7T235vYez9/vC91r7wW3eIk8sVZ2Svqyfde&#10;OMLn1bQYRD1uNqWb0k+9KQQIECBAgAABAgQIECBAgAABAgQIECBAgAABAgReUGD2gte5j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AeAkN09z8Wy9/6XyJmi0gnJ6WNVG55j7au&#10;WyVF3myu+kpdpPniug24nsBLIZC3m9g+eidSKmuzm5ec6xptLbmsuWWkxTKGi7OIYV2W/U2t/Q+K&#10;veZXbpfbTxeLX/3t6D/5+ehf/2ykcj7nw+xL3byYlj0otsVguy3BHdvhg3ycJ0CAAAECBAgQIECA&#10;AAECBAgQIECAAAECBAgQmKLAbIpBiYk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BuCORhiO7+q7H82r+I1EWk2SJyzjeTXIrI23XEdhupdJ76eem3nIwb6v9mstTLbRXoyoKoUzEP&#10;R89g++DNePDH/y6ixLT4+v8acfpqc0y5Jrc4jShrPh69HXld1mIq52rOxygpxfDoncgPfh6xPI3+&#10;1U/E/Itfi0U5H/3ssGHVvaf2M2xjKLfeNnSMGaBPAgQIECBAgAABAgQIECBAgAABAgQIECBAgMCt&#10;FSjPLCo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DiiQ+kiLZcSs3CIdsKNn&#10;NL3dlpPl1nWl/1m5n59xkVMEblYgbzcxvP1GDG/9LGLY3Gznz+ht++CtOPveN+PR974Tw/qiLNMR&#10;1mlZat18WW6LqPnm1VlZfkdcfyWnzU9+EI++9Xtx8Z+/VWJaPd6X5s8QGflUX/ro+sibdTEYRm5c&#10;cwQIECBAgAABAgQIECBAgAABAgQIECBAgAABAnddoD7Tr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4oECOKP9flpQO2M97my59bdaRL/tOkbp5ueAm+39vPD4nUAS6LvI7b8ej&#10;7/xBdP0sTn77X0b3ymvlgePNzbw+j2HI0S/KGunL7WrRNA5XjjQ/edzeNoaLR1f7wOUesNsQGru4&#10;RvWUuhje+mmsfvjdWJS9INUcd7drtHPtS2uqZZy7vosYtle3X2yI125NBQIECBAgQIAAAQIECBAg&#10;QIAAAQIECBAgQIAAgZdQYPYS5ixl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l0RgGDYR222kvo/oyi29JIlLc8ICKYb1Ray+/6fRzRex/M1/VmL96FHjHS7OLtdJLE+iSyMtklyW&#10;22wW889+ObpXPhr9ySuP11954CiluJc8U+To7r9WIuhuKIocqe493TzyZh2Rt+VWjY/lcENp64YA&#10;AQIECBAgQIAAAQIECBAgQIAAAQIECBAgQGA0gdloLWmI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IQEUo1lu4nIQ8R8ESl15cTl2QlFKZSXTyBH6mfRlTmZc4683pZpmY86N/PF&#10;WcSwKTGdRJTYxiklp5Ri8ev/tKzDIbp7r11+HjXVY5SyDwznD8t+kKNb3iux1P3g8KWM8JVpcc3r&#10;9aXF4XvVAwECBAgQIECAAAECBAgQIECAAAECBAgQIECAwF0SGOsZvLtkIhc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E7IZCjO3k1Fl/9RqQ0i7Q8icglsXQnkpPEbRbo+oh+HnHx&#10;KHJeH31eDuvzyNttdIvTsla6skzqIqmLpb3MPvLJy0ZyLu3V25FKHrYRq0eXaaXT+2UfuMGNoJuV&#10;/rqIYV0IhiJwPIcj8euWAAECBAgQIECAAAECBAgQIECAAAECBAgQIECgQaA826Q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OLBAShHllqKLHNuInA/cYe0iR//ax+L0H/9O6bN0&#10;v7xXPl7eO3jfOiDwYQIpzaKbL2L76O2ITVkPl/Oye3z8sJqHeSyvzyMPQ3R1jXR1rY4XSm336CWV&#10;fWd9EXlV8uy6shfcL9tR3YtKebw3xWWYh4m16/tIs3kx3kRsSx8j+h7dVgAECBAgQIAAAQIECBAg&#10;QIAAAQIECBAgQIAAAQIHF5gdvAcd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vNwCKcVw/jCGN38aqZ9F/7HPRJTjwUvOl/2k09ci1c7ycPAudUDguQJlWkbfldu8TMlNxHZdTlzO&#10;0OdWPdQFw8V55O0m0mJRQukP1c3x2q2821Xk84so21Gk5b3yoQxE+WT79s/L3vTjSPPTmH3qc+Vc&#10;GZsxSx3vYpr6vhgPZcxXZS8aswNtESBAgAABAgQIECBAgAABAgQIECBAgAABAgQI3HWBkZ/Buutc&#10;8i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LiuQEpdDG+9EWff+v04+5P/K4aL&#10;s4iUrtvMftfnHJGHq9t+LahFYGSBMif7PmI2i7zdxrDdlPlZzt3QknhWMvPXfyXufeV/jMWnv1hi&#10;mz3rklt/Lm82ZSu4iDQ/LbdF5LIH1b1p+8bfxNl/+L04/+43I69XB8izjO2sjHeqt9L8Zl0+lHPH&#10;HPADZKlJAgQIECBAgAABAgQIECBAgAABAgQIECBAgACBwwnczWfwDuelZ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WsLpMibi1j/5AfR33st8vqitJCv3YoKBO6KQEp9pNm8LIMh&#10;Yr0uaR13PZx88Tdj8anPR3fv1Vh3XQmrxHWXSuFN80Usfu23I58/iv7Vj5fsuqsMh22s3/jbmEeK&#10;YX0e/eK0nB95PPpZ6a6PKK7Dpox3bT5dde8jAQIECBAgQIAAAQIECBAgQIAAAQIECBAgQIAAgecJ&#10;lGebF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HFBgiLU6jW57GsFlFbNYR&#10;OZUO8yE71TaByQqkvo/5r3w50vJ+dK98NCKV9ZCPtx76+69FveUaw8XF+G41v6g5DuO3/SItln7T&#10;/CROfvOfR95uoiv70eX+U9JN90rup/djuHgQsS57UyonRx6KrptFlDG/bLj2UTuwBb7IyLmGAAEC&#10;BAgQIECAAAECBAgQIECAAAECBAgQIECgCJRnmx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hxPIpek0P4mYLSMevhV5uyonytn6gELgZRPIZeJ3fSy+/I1Y/NoqupNXynpId1ch&#10;DzGsyprfriMt7kXq++PkWozT4jTKx7L31M0nl/+G4v9qxPw08tmDyKtH48dW+yo5pzLmhaI4rGx/&#10;4ytrkQABAgQIECBAgAABAgQIECBAgAABAgQIECBwpwW6O52d5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I4vkHOk+TK6xTzysIl8cR5Rzt1ISSmi60pX5agQmJBA98pHov/IJyMW&#10;p2U9TCiwUUNJkTebWP3Fv4/z7/xBDG/9Q2n9iMnWfScPT2Koe9Pp/eiWp5G3qxgevh0x1PhG3i9S&#10;H6mfXzabN6vIIzc/6pBpjAABAgQIECBAgAABAgQIECBAgAABAgQIECBAYHIC9Rlvh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BBBbr5ScRsGZG3MZw/LMfaXTpon7Xx4dE7Mbz1&#10;RuSLs4P3pQMC1xIYhsjlVj5cq9qturgs8RxDrL7/p3H+n/4oNm/99MbW/gs5lX2oWywjnb5atqZt&#10;5Ac/v4z3IFvTfF5CKiDbVTG43ABfKEQXESBAgAABAgQIECBAgAABAgQIECBAgAABAgQIEJghIECA&#10;AAECBAgQIECAAAECBAgQIECAAAECUxVIKcVsdvxfZecJvFijWgz1xUJ7llp/jNLazrHrT8FgF0Or&#10;RW2npY2Wuk/n0NpO19XXQ6WSy67V6x1TKg2UF5m1lNYcat9jtNGSw1RimEIcXZlUrfv2GONZ2zj2&#10;vl1jaMmltf5uPrTE0Louav06J5QrgToWreuj1XKsedUSx7Hn5C72KcQxlfFonZetlrV+awy7cW05&#10;1v3qtn/tqPmPMR4tjmPUncr3E625tI5F7b+2MUY7LbnU/o+9RseIYQzH1jZa609rTrTMqvbvEcew&#10;bMvgqvYU4qgxtMZx7PpjjEVto+vqfrXnLzhK/ULZbDlWLi3ttI5n7XuMfX+MOFocdnWPHcex+68O&#10;dyWGsfIYq53dHLvu8dj97+KdQhzHjmHX/+64s7nucYw987p9uv7ZAq1juWt1rHZ27e1zFMOV2hQc&#10;aiRTiEMM5sSVwJOP5sQTiyncMx5Xo8DhyWxk8cSi5d4YjmO00ZLDru4U4phCDDuPfY9j5DBGG/vG&#10;/3S9KcQhhqdH5PbfvwvjOYUcbv9MGDcDYzKe5xiWY7TRmtEUYmjNQX0CBAi8TAL27ZdptOVKgAAB&#10;AgQIECBAgAABAgQIEJi2wO7vrTebTVOgfd8f/W86ay6teTQhlMr1d3/V4pilOtTXY+/Gdp9Y6uuI&#10;W9+HosbQ8rrwfeJW59kCdV7W8Tz276bvwpyo66plbT17hJwlQIAAAQIECBAgQIAAgdsqUH/Wbvl5&#10;u/6M2VK/pe7T5q3t1PrH/nl5l8Pu+HR+L3q/pe6ujzHaqL9ebHmPpvoeT7WMEcsur32O9fekrfOi&#10;tf7V+yXuE/1Ydeoe0d7WGGPZOq9qDC251Pqte16r5M5xd9y3vXbLfXser97V2mj7GtQazRhzos7J&#10;lv2y7JRN87rVoNbfzce+r+8Xv3+LLeuz9rqbE/tH8CSXfdsYY07s2/eu3m48dp8f4ziFGGreU5gT&#10;dY12XX1eZv/3zq9ro9W0WrS2Uevv20atV7+GTuHrT6EoZb9vblr3qcueHzu2fI/YMhY1hlpa10fr&#10;90T7zqWr6K8+tsZQW9lZ7jseU4ih5tEaxxTGYxdD69ysHq2l1bO1/2oxhRha82jNYTcnWttpzaPG&#10;sRuT1rZa6k9hbbTG0DqWuznRGkfLOOzqtsYwhsVdmZe7cd3Z7nMcYzz26ffpOq0xPN3WMe+3jMcY&#10;c7Kl/51bHYv6931jtLVrc5/jsefEbjxaHep+tW9p7Xvffp+ut4thd3z6sZu+3xrDGF87WnOeQgyt&#10;OdT6dSymkEvrnBjLoqWdKTjWGO5KuQtzYoyxmILDGHlMoY0xLKewzsfIY4zxmEocY+TS0gaHFr1x&#10;644xFrWN1nZa94lWlRr/GDG0OtQ8WuMYI4ZWzynV39dj33qHyH2M3w205FPrts7LmkNrDNW2tY2W&#10;1/bWvlv6382N2kb1bCljzImW/mvdMWJo8Wypu8u9jkNrHrv6LfG0zolafzab7dLa65jS/n+HUjt8&#10;8rcT+8/tFsNd0mO0sWtrn+Ou/5Y9s7bRukfs2tjF05LLPnXHqlPjb8mhxtEyFrV+a/+1jamUu5TL&#10;VExvexytc+KurK9Wh9s+D8Q/XYHWudn6/cR0ZURGoE2grq2Wr2Gta7MterUJECBA4DYLtHx/5uvP&#10;bR55sRMgQIDAUQTqc7HzWXTzk6vnXC4elFcAl9dl15cB7/9U1gulsvrrP43133wvlv/db8fyS1+P&#10;3I3zPtz1Ocla9v2+oNbbt+4u8bvwvsk7w53nLrfrHqtF6/d3Y4zJdeN++vraf0sOta3aRuv73dc2&#10;Wt+vfrvd/iK1rl+U9T+PXMYozh++0NqvMbTOiV8E8Lw7qY/+1Y9GGraRH7wZ5V8tiPT472lax6PW&#10;v/ybmPo+EsUhRZmn6/XB973npexxAgQIECBAgAABAgQIECBAgAABAgQIECBAgACB2yXQ9krV25Wr&#10;aAkQIECAAAECBAgQIECAAAECBMhGMrAAAEAASURBVAgQIEDglgnUF6HUF4Ics9QXcNQXsxw7jmrQ&#10;+qKcVsdq0PqCmBt7UU9rsreg/o2+SOoDPKYQw1Vo47yw8wPSfOHTx94njt3/DurYe1WNg8VuNKbx&#10;tcPe/2Q8WuZm69fgXRQtMezaaDnW/u0TTwSPPR41krswHmM4jtHGk5Hd795U1sddmBP7jcC7a01h&#10;TtSIjh1H7b/1a/lYX8PePUI3/9kYYzGVNlr0xpgTLf3v6s5mx/05sDrUud06pq31q8cYbexc9z1O&#10;4WvHvrGPWW8qDseeE7X/Kez9rQ5j5DCGRWserfXHWCNiuFLcObTOrV07+45Na/19+326Xo2h1eHp&#10;9va5PwWHGvcULPbxu6t1WuflGPNqCnNCDFczfAoONZIpxCEGc+JK4MlHc+KJxRTuGY+rUeDwZDay&#10;eDInnqgc594UxqJmPoU4phLDcWbCk16n4GBOTG88nkT0ct8ba33UdvYtY8XQ+vuF1vr75v90vRbH&#10;XTuteYwRQ42lNY7W+mPlsXM91nGs9dES/xRiaIlfXQIECLxsAvbtl23E5UuAAAECBAgQIPAyCvjd&#10;2cs46nImQIDA/gJT+Lox1j9KfszXDlXH+v5Hl/+I9f7D0VSz/u6v3o7pUBOoFuv6j3fvWWoO1XGx&#10;KP8gekOpMbTO74buVX1KoI5p63g+1dzed82JvelUJECAAAECBAgQIECAAIEJCtSft2vZHfcJsaXu&#10;0/2N0U7r73Fa34ft6XyOeb/VsrX+MXM/RN+t86o1JuPRKjhu/amMR+u8tN+NNy+mMifGy+h2tzSF&#10;8ZhCDLd7FMeNfhrjsf9rYsfUaP3a0WrZWn9Mi5e9rToWdT60jElL3bH8x4ih1WIKMVTPMeJoHZcx&#10;YxizrX3yOnb/UxnTfeyerjOW41jtPB3bde7X/lv3zOv096xr70oMY4wli6sZclccnjXfr3NuN6da&#10;1+jO8zp9P33tLo7d8enHbup+aw41ztpGaw5jxbGv267/MX7v1fLz085xd9w3n9Z61aElj7HW1rEd&#10;quNubrSattRvjWEMx7sQQ8sYPF23dX083da+91vHY99+n67XGsMU5uXT+bjfLtA6J9ojaN+zW772&#10;7eIfY27v2mo5tuYyRh72yycj2Lo+pjCedyWGY77ebjcjWi137bQe67wcY623xHHsfeLY+e/sphLH&#10;GHNzCrnUedVSxnBo6b/W3Tnujq3t7VN/jL5bx2KMGGrux36d885/jHzGaGMXz77HY8ZQ+25do7v4&#10;d8djOrTEMMbX0Jb+d25X47H/37SMEcMulmMdp5TDsWPZ9b87HmNMjtn3MfL9sD6rReue+WHte+z2&#10;CYwxJ1rX2BgxtMpPIYbWHNQnQOD5Ar4GPt/oZbui9WtY65wa8+tPay4tY9/qUPs+ZvwtuatL4CYE&#10;WteY9fVklKZg2RpDa/2qcZfmRIvHWA4tMdy18Xiy2tw7toB5eewRuHv93/Y5lVIfsbwfXddHXq1u&#10;5nfk5Xfxm5/8daz+8tsxf/2XI3/pt0abGLPZrOSy/98/jPE1cPfe5i1zo6XuWJj1bwZa/m6g5rAq&#10;c6ql1PGYz+ctTTTXrTG0jsdms7l8n/a92in9R46Yzfqmuf2ueVlf517WSXdyv74JfeTzh/Xw3FLX&#10;Vl1jN1JK3ouPfiouyv6U8hDzWRepzIUxxuNd77k/r++dX8Z4U9+Hf//n8G/ERCcECBAgQIAAAQIE&#10;CBAgQIAAAQIECBAgQIAAAQKTErihZ84mlbNgCBAgQIAAAQIECBAgQIAAAQIECBAgQOAWCbS8yGqM&#10;NOsLacZ4IUhrLFOIoTWHMepzGEPxbrUxlTkxlTiOPbpTcJhCDHUcphDHFGI49pycylhMKY7WMdnr&#10;RcZPdVrn5bHLVNbGFOKYQgzHng9T6n8K4yGGqxkxBYcayVTimNI6edljMSeuZgCHJythChZieDIv&#10;673W75efjO5+96YwHvtF/u5arY7VQSFAgAABAgQIECBAgAABAgQIECBAgAABAgSuL9D6O/rr96gG&#10;AQIECBAgQIAAAQIECBAgQIAAAQIECBAgQIAAgcMK1OfAWp4Hm9LrVIZhOCzWc1pv+Qfin9P0tR5u&#10;GdM6nmO8n1WN4djjMYXXkk0hhjqedTyOvVbNiWstYxcTIECAAAECBAgQIECAAIEXEtj9vF9/7j5m&#10;mcLvQMaIYee5r+UYMezb99P1phBHq+XT+ex7fyoOx16f1Y/FvrNo/HpTGAtz4sm4TmE8phCDOWFO&#10;PBF4cm8Kc3MqMTxROc69qTgc+3uaKTgcZwa8u1cO7/Y49mdTGI8pxFDHYQpxiOFqRUzB4dhrU//v&#10;FqhzQiFAYLoCU9m3pxLHdEdKZAQIECBAgMCLCBz7d4gvEqNrXj4B83LcMW/19HuKccdDa3dLwPq6&#10;O+PZutdN4fc0U4ihzogpxDGFGKawOqbiUONQprE2jAMBAgQIECBAgAABAgRuUqDld2d36WfJFoc6&#10;XnfJ4ibnn74IELieQMteZZ+6nrWrCbyMAi17zMvoJeeXQ6C8m3gsvvS16F75SPSf+tzj51gPnHt9&#10;3+/tJlI3j5gtorzZ8Wgd1u8Hxng/7JaA6l5T30u7Zc+Zwvc1rZYt+T/tf+zxrLGMMR7XnRN5s4m8&#10;Po/Uz6JbnJQYyrG8N/i+5b3jUd5hPNLyfqQ6X88fvtA6bJ0T1419+fmvln0iYv76F6Kbzcv9q/zH&#10;GI9fxLLbgzarYlD/TYL+Fw+5Q4AAAQIECBAgQIAAAQIECBAgQIAAAQIECBAgQODDBGYf9qDH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IwikHPMP/+b5fYbkfo+cupLs3mUpp/d&#10;SLpsP6/Xpa8UaTaLqKcUAgSeCHRdDO/8t7j43jejO7kfJ7/xzyKWyyePj3GvK+vv9JXS0hBx/ujq&#10;OEa712gjD0Ns3vxpxHYTs9c+EWl5+q7ay09/IRaf/FzZJ+ZlnzjERpGi62vbOYbNxl70Ln2fECBA&#10;gAABAgQIECBAgAABAgQIECBAgAABAgQIPE+ge94FHid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whkBaLKJbnkb089JcHqPJD28jDxHbVaTa1WxRukwffr1HCdygQN6sY/POm7F9&#10;+GaZmzewHp6RW0pdDG+/Eed/8Uex+v6fxFBiSmnkdVLaSyf3S++lr9VZWZPbZ0Ry4FMlr4d/9ofx&#10;1h/9q1j//McRw3ti6GeR5mWPGDv3p9Oa132v2G7XRxvvp8NxnwABAgQIECBAgAABAgQIECBAgAAB&#10;AgQIECBA4PYIdLcnVJES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jcaoGcI3a3&#10;G0ikdhWbTUSXym0eqRwUAlMRWL/503j4nX8dD/7kDyOvzo4UVoq8OY/Yri7XSBxgjaToolueXq7D&#10;4eJh5GF9tQ/cYMbD+iIufvCf4vz7fxLbRw9usOenupotyicFuFoPw1MPuEuAAAECBAgQIECAAAEC&#10;BAgQIECAAAECBAgQIEDgwwW6D3/Yo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RuoUAqMechhs0qInWRZrN64hYmIuS7KpAfvR0P/vw/xNlf/r8xXJwdJ82UYliXNbLdRlqeRNf3&#10;B1glQ3SvvR6LL309+k9+oazHvuRaF+jNlbxdRd5cRDc/ja7kGSXvmyyp9NfN55f9DsU6D9uyHdmP&#10;bnIM9EWAAAECBAgQIECAAAECBAgQIECAAAECBAgQuM0C9dluh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AdE0gR23XEMJS8yv1+HjmVY7769I4lK53bKDBbREplQm5W5bYpGRxh&#10;cuayPlYXl+ukm59EdH1ZLmWdjFhyWYOzT/xSpP/5d6ObLyMtSj+XuY7YyXOaGi7OYyh5dotFdMv7&#10;5epxc3xO91f99Ysr203Zl2L7OIY65goBAgQIECBAgAABAgQIECBAgAABAgQIECBAgACBDxeYffjD&#10;HiV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wGwVyROpj/oXfiP4TvxT9Kx8t&#10;SaRyK+cvj7cxJzHfJYE0W0TqZpGHbWy3m+iPMDVzHmJYnRXW0vliWY79+MQ5R1rei/nJ/bL0UuTt&#10;dvw+ntNiPn8UeVP6XZ5GV9xrHDddutn8qt8y1rEdrrahOuYKAQIECBAgQIAAAQIECBAgQIAAAQIE&#10;CBAgQIAAgecIzJ7zuIc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jCaQUorc&#10;dRHbobSZR2v3fQ3lHGk+j5Ov/YvSzTq604+US9Jh+3xfEE4Q+BCBfhYxm0ds1hHDplxY10OdozdY&#10;yjqJ1fll193iNKIr/R8ijNJPrn0dqQxnDy6N0/yk7AuLI0RRcu/KeHd92fvWMQzbKPcUAgQIECBA&#10;gAABAgQIECBAgAABAgQIECBAgAABAi8kUJ5pUg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jcjMDmrTcinz2M9OpHozt5NSIdsN/URf/axy47yLkc8nDAzjRN4HoC3WwWXT+Pzfoi&#10;YrMq87PUP+R6eFZ4Q47h/FHpexsxn5f+u3LVMQJ5VnDjnduevxMxbKM/ufc4x/e3PZw/jPVPfhi5&#10;bBaLz/6j6GaL91+075lKOqu+faHeFOJ6QiFAgAABAgQIECBAgAABAgQIECBAgAABAgQIECDwYgL1&#10;WTyF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A0I5Lj43rfi0bd+L9Y//n7p&#10;b4hI6aD95mGIeisfDtqPxglcWyD1EYtFxGYTw3ZbqudrN9FWoay9lKP/2Kdi9vmvRfeRTx96ObaF&#10;21B7OD+LnLfRnbwS0XXPbGnz4M14+zt/EA++/a8jP3rnmdc0nexn0fVlzLebsvXV/eimx7spepUJ&#10;ECBAgAABAgQIECBAgAABAgQIECBA4P9n706A5Lju+47/unvOPbE4iYMECRAgRFA8BPE0RVESRUpl&#10;0bJim3HCyLScQyk7TlIVVzmlSqXiSiV24qTs2FGq5MRHKNmSrNCSKF6SeIIUT5EERQrCTeIGiGOB&#10;PWbn6un8X8/OzhLEnjODHSy+j5zd2enu915/uvvtYKf71wgggAACcyiQmMO2aRo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AQQQQAABBBBA4IIS8BSeOKLi&#10;vq1Krrxcij54Qa09K4vAeAE/kZDnJVQpFaRyafykc/Q8snY8pdZ9yI7HKxR09dqPvh2X7vX5VZKL&#10;V6rjqluVXrFWXpA868p5nqeyjU+VQk7hyKCC7oXm4Z113pm/GBltIAWBonLZjEN7uLrnn/XMbVgC&#10;AQQQQAABBBBAAAEEEEAAAQQQQAABBBBAAAEEEEBgKoHEVDMwHQEEEEAAAQQQQAABBBBAAAEEEEAA&#10;AQQQQAABBBBAAAEEEEAAAQQQQAABBBBAAAEEEEAAAQQQQAABBBBAAAEEEEAAAQQQQAABBBBAAAEE&#10;EEAAAQQQQAABBBBAAAEEEEAAAQQQQAABBBBAAAEEEEAAAQQQQAABBBBAAAEEEEAAAQQQQAABBBBA&#10;AAEEEEAAAQQQQAABBBBAAAEEEEAAAQQQQAABBBBAAAEEEEAAAQQQQAABBBBAAAEEEEAAAQQQQAAB&#10;BBBAAAEEEEAAAQQQQAABBBBAAAEEEEAAAQQQQAABBBBAAAEEEEAAgaYI+L68ji559l8ln5OiqCnV&#10;UgkC56VAkFL64vXyuxfIt+NCdlzMRQl6FsuzR/VwbPEx6Y2u4zk+9jOr1iu1dJW8REpeMnlWZr+j&#10;R366Q5XcoMLhARufKrZJgrPOO9MXI5lrkLBHoKhYlCpWNwUBBBBAAAEEEEAAAQQQQAABBBBAAAEE&#10;EEAAAQQQQACBaQrYJ00UBBBAAAEEEEAAAQQQQAABBBBAAAEEEEAAAQQQQAABBBBAAAEEEEAAAQQQ&#10;QAABBBBAAAEEEEAAAQQQQAABBBBAAAEEEEAAAQQQQAABBBBAAAEEEEAAAQQQQAABBBBAAAEEEEAA&#10;AQQQQAABBBBAAAEEEEAAAQQQQAABBBBAAAEEEEAAAQQQQAABBBBAAAEEEEAAAQQQQAABBBBAAAEE&#10;EEAAAQQQQAABBBBAAAEEEEAAAQQQQAABBBBAAAEEEEAAAQQQQAABBBBAAAEEEEAAAQQQQAABBBBA&#10;AAEEEEAAAQQQQAABBBBAAAEEzo2An+6SvEiVwog1WDk3jdIKAm0o4KdS6rj6NqlcUqJ3seT7c9PL&#10;SkVRrWXPqz1r+vcoLCsqF+V5vrxU2upvXVtndt61F8Rtnjml/rOb7nf2Kjp+QNHwgCJz8fygPkOj&#10;z7yErXug2CEKG62N5RFAAAEEEEAAAQQQQAABBBBAAAEEEEAAAQQQQAABBC4ggcQFtK6sKgIIIIAA&#10;AggggAACCCCAAAIIIIAAAggggAACCCCAAAIIIIAAAggggAACCCCAAAIIIIAAAggggAACCCCAAAII&#10;IIAAAggggAACCCCAAAIIIIAAAggggAACCCCAAAIIIIAAAggggAACCCCAAAIIIIAAAggggAACCCCA&#10;AAIIIIAAAggggAACCCCAAAIIIIAAAggggAACCCCAAAIIIIAAAggggAACCCCAAAIIIIAAAggggAAC&#10;CCCAAAIIIIAAAggggAACCCCAAAIIIIAAAggggAACCCCAAAIIIIAAAggggAACCCCAAAIIIIDAHAp4&#10;nicv22k98KRCTgpDKdHKDlk71qYU2f/2oCDQTgKer2TfsnbqUev64vsK3z2o0q4tCvouUvKKTfL8&#10;lh78M1+XIKGge4FUCVUeOmVjRmXmdUyyhJew9fWTNhSFiso29nluXJpkASYhgAACCCCAAAIIIIAA&#10;AggggAACCCCAAAIIIIAAAgggMCrgI4EAAggggAACCCCAAAIIIIAAAggggAACCCCAAAIIIIAAAggg&#10;gAACCCCAAAIIIIAAAggggAACCCCAAAIIIIAAAggggAACCCCAAAIIIIAAAggggAACCCCAAAIIIIAA&#10;AggggAACCCCAAAIIIIAAAggggAACCCCAAAIIIIAAAggggAACCCCAAAIIIIAAAggggAACCCCAAAII&#10;IIAAAggggAACCCCAAAIIIIAAAggggAACCCCAAAIIIIAAAggggAACCCCAAAIIIIAAAggggAACCCCA&#10;AAIIIIAAAggggAACCCCAAAIIIIAAAggggMC5EfDlZzolP1ClMKKoUpKiqEVNe4rKBVWG+62t4Ra2&#10;06LuUy0C80jA8wKF/Uc18tPNKu59UyrZsd92xVPQvVBuRAqHT0mVsHk9tEq9ILCHZ2ORa6CVY1/z&#10;uk1NCCCAAAIIIIAAAggggAACCCCAAAIIIIAAAggggAAC7SHgt0c36AUCCCCAAAIIIIAAAggggAAC&#10;CCCAAAIIIIAAAggggAACCCCAAAIIIIAAAggggAACCCCAAAIIIIAAAggggAACCCCAAAIIIIAAAggg&#10;gAACCCCAAAIIIIAAAggggAACCCCAAAIIIIAAAggggAACCCCAAAIIIIAAAggggAACCCCAAAIIIIAA&#10;AggggAACCCCAAAIIIIAAAggggAACCCCAAAIIIIAAAggggAACCCCAAAIIIIAAAggggAACCCCAAAII&#10;IIAAAggggAACCCCAAAIIIIAAAggggAACCCCAAAIIIIAAAggggAACCCCAwLwX8CJ56YwUJKTiiKJy&#10;aKvstWa1fV/l4wc18spjKu34sbVVbE071IoAAlMLeHacJ9NSJVJlZEgKy1MvMwdzBF298vxA4emT&#10;iiqVJvYgknwb99zD1VsqjNbdovGviT2nKgQQQAABBBBAAAEEEEAAAQQQQAABBBBAAAEEEEAAgbkX&#10;8Oe+C/QAAQQQQAABBBBAAAEEEEAAAQQ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OCCEKhIXrJDfjKtqFRQFJbthdasued5Ck8eUWHrCyru2y5F1jgFAQTOItCig3B8S5WK&#10;/FTGjv+UosKIHY527Lfq4B/f7gyfJzoXyO/qtfHC+md9bmbxgqTkB7bakSphydpoZu3UhQACCCCA&#10;AAIIIIAAAggggAACCCCAAAIIIIAAAgggMJ8FEvN55Vg3BBBAAAEEEEAAAQQQQAABBBBA4EIUOH36&#10;tE6cOGHnLFe0ePFiLViwYMYMhUJBrp7h4WG554lEQplMRn19fers7JxxfSyAAAIIIIAAAggggAAC&#10;CCCAAAIIIIAAAggggAACCCCAAAIIIIAAAggggAACCCCAAAIIIIAAAggggAACCCCAAAIIIIAAAggg&#10;gAACCCCAAAIIIIAAAggggAACCCCAAAIIIIAAAggggAACCCCAAAIIIIDAfBIIw1AnT56MM71TqZQW&#10;LVo04xzvKIqUy+XiOtx3V6erq6OjQ729vXE++HwyY10QQAABBBBAAAEEEEAAAQQQQAABBBBAAAEE&#10;EEAAAQQQQAABBBBAAAEEEEAAAQQQQAABBBBAAAEEEEAAAQQQQAABBBBAAAEEEEAAAQQQQAABBBBA&#10;AAEEEEAAAQQQQACBukBFQXevUhtulpdMyk9l65Oa/SyyCstFKQol37cfvNGHm0BBAAEnEFXs+KhU&#10;pMCX5wUtRfHSWXlBUpVCTlG5ZIekHYttdjgGi1eo+8OfUpDtkpfKNNXDM2N59jBuufV3K++GpTYz&#10;aOpKUxkCCCCAAAIIIIAAAggggAACCCCAAAIIIIAAAggggEBTBBJNqYVKEEAAAQQQQAABBBBAAAEE&#10;EEAAAQTaRuDVV1/Vs88+a+dyV/TpT39a119/vYJgeid0l8tl7dq1S1u3btWBAwc0MDCgQqEQL9/Z&#10;2ally5bp8ssv18aNG9Xb29s260xHEEAAAQQQQAABBBBAAAEEEEAAAQQQQAABBBBAAAEEEEAAAQQQ&#10;QAABBBBAAAEEEEAAAQQQQAABBBBAAAEEEEAAAQQQQAABBBBAAAEEEEAAAQQQQAABBBBAAAEEEEAA&#10;AQQQQAABBBBAAAEE5o9AZLm4hbfeUpTPy+/uVurKK+UlZni7pTBU+dAhlY8dU2RZu674lrPrL12q&#10;xPLl8lKpGYFFIyMqHT6syvHjqgwNybf+eD09Ciy3N7A6vWnmAL+n0SiSPO89L03rB3PJm4+KRSXW&#10;rVNiyZJpLcZMCCDQXAGX4/3000/rJz/5iZbaOHDnnXfqiiuumFYjkR3/QzaWbNu2Tdu3b9fRo0c1&#10;PDwslxWeTCbVY+PLqlWrtH79+jgbPJvNTqteZkIAAQQQQAABBBBAAAEEEEAAAQQQQAABBBBAAAEE&#10;EEAAAQQQQAABBBBAAAEEEEAAAQQQQAABBBBAAAEEEEAAAQQQQAABBBBAAAEEEEAAAQQQQAABBBBA&#10;AAEEEEAAAQTOFwGXy+Z1LlDm2o/J8y3n0WVFuqzGlpSKKmExrt9PWDu+b5mQ1lCrmmvJOlApAi0U&#10;8AOFJw6qtHuLggXLlFxztbxkuiUNRqpIKctZdHmz+RFFpcI5OxbDkSGFwwMK0lkFXb02DthYMEFJ&#10;9ixW4trbbRY3Xkw83wSLT/yyG+fM20umbAgyC8uibN3YN3E3mIIAAgjUBNx7suJPf6ro9Gkbn1NK&#10;bdwov6OjNnna38uWsRu++66i/n5FNrZ5lqnrL16s5MqV8mZYX1QqydVXsfpCywF2b9s8yxhPWA5w&#10;MIuM8Xgl3Pg7m0zwSkUF53PqlILLLlPS2tdsMsmnLcmMCCCAAAIIIIAAAggggAACCCCAAAIIIIDA&#10;5AIzvKvj5JUxFQEEEEAAAQQQQAABBBBAAAEEEEBgbgVGRkb07LPP6uWXX1bJTp679tpr7dzi6V3p&#10;4OZ//vnn9cQTT2jXrl3K5XIqFovx8p6dMBfYyW7pdFpL7eS7m266SXfccYeWu5PwZnMy3dwy0ToC&#10;CCCAAAIIIIAAAggggAACCCCAAAIIIIAAAggggAACCCCAAAIIIIAAAggggAACCCCAAAIIIIAAAggg&#10;gAACCCCAAAIIIIAAAggggAACCCCAAAIIIIAAAggggAACCCCAAAIIIIAAAggggEC7CtjN4Etvv63+&#10;//SfVBkaUuryy7XoD/9QXmKat1sKQxV371be8nZHXnhB0ZEjKp8+Hd+YPrAb3PsXXaTMpk3KWM5u&#10;2jJ8p7xhvWX35t94Q/kf/UiF119XeOyYKsPDku8r6OlR4pJLlLnhBqVvuUWpNWsmV7W84PDECRW3&#10;blX58GFZCLCUyShhWb+pDRsULF48+fJuqvVn5JVX1P9f/6v8bFZ9/+E/KLFkydTLMQcCCDRVoGJj&#10;1dGjR/XMM8/Eud4rVqzQ9ddfP602XHb4CRsLnn76af3IxpaDBw8qn8+rXC7HueC+jS8JG/M6bcy6&#10;9NJL9ZGPfCTOBu/r65tW/cyEAAIIIIAAAggggAACCCCAAAIIIIAAAggggAACCCCAAAIIIIAAAggg&#10;gAACCCCAAAIIIIAAAggggAACCCCAAAIIIIAAAggggAACCCCAAAIIIIAAAggggAACCCCAAAIInBcC&#10;ls3m+YHlK3ZbdyP73x4tKnHNlukYt2F5b579R0Gg3QSi0HIJy7af2v7pp9Px93PVR8+yEMPjBzWy&#10;5UmlVl+p5OqNUrJFrdux7iez8oKkosqgovyINeSO0tYfl6Uj72j4reeUXLZa3dd+TF4qM/FKejZS&#10;BNPMxJ24lgmnuPWPh74wf07WfcKOMAEBBC54gcrJkzr9p38aZ4O73O1F/+2/yV+9eur87lG5kuXr&#10;Fl5+WSObN6uyf79K/f2SZYX7lr/tW+525uqrlb7xRmXs4dlrU5XC9u0qWMa4q9NleYcuY9z97ujq&#10;UuAyxq+7ThnL7E1feaUsyHfS6iqDgypu26bSvn3SiP2+sfmDRYuU+sAHlLBMYZc1PlUp7typU2ZS&#10;PnRIfV/6kv0OWSYFwVSLMR0BBBBAAAEEEEAAAQQQQAABBBBAAAEEEGiZwOR/GW1Zs1SMAAIIIIAA&#10;AggggAACCCCAAAIIINAKgTfeeEM77US1wE5Mq1Qq8uwk5ukUN+9LL72kb33rW9q7d6+dZ2cn2tlJ&#10;cQsXLlRnZ6dKdgHFoJ1El8/n4+nHjx+38+hGdM8996ivr286TTAPAggggAACCCCAAAIIIIAAAggg&#10;gAACCCCAAAIIIIAAAggggAACCCCAAAIIIIAAAggggAACCCCAAAIIIIAAAggggAACCCCAAAIIIIAA&#10;AggggAACCCCAAAIIIIAAAggggAACCCCAAAIIIIAAAlMKRIWCRp57TsMPPaTIbnIfWh5uZBm50yo2&#10;X37LFp36X/9L+c2bFVrebsXqcCWyh0vs9Sy/N/f97ytz003q+Y3fUMfHPy4vnXazvK9Elsmb++EP&#10;dfp//28VXnlF4dGjcX5vrS63gJ9MxvVlP/EJ9fz6rytzww3vqyd+YbRvw3/3d8q//LJKhw/Lc+uV&#10;SimxYoUyN96ozl/8RWU2bbJOTpwtHJ48qYG/+qu4X52f/rQSS5acvT1eRQCBlgoMDQ3J5YIftmM5&#10;kUjEud7TzQU/deqUnnzyST388MNymd8uEzxpY4nL/M5kMnEGuKt/YGBAb731lvr7+1Uul3XHHXco&#10;m822dL2oHAEEEEAAAQQQQAABBBBAAAEEEEAAAQQQQAABBBBAAAEEEEAAAQQQQAABBBBAAAEEEEAA&#10;AQQQQAABBBBAAAEEEEAAAQQQQAABBBBAAAEEEEAAAQQQQAABBBBAAAEEEDjnAlGl9U1amGRULliQ&#10;pGU+BknLfvRb3yYtIDBDgdKJgxrZ9qqC7j51XnWLvOTZM1NnWO30Zq9EigojUrlo+a2JapBrnOY6&#10;vcVnOpdnOYxeIqlKqahKcbgaHuuOz8glv7auFE8c0siOH0thRdEHP9LCNZxqHWxdbf09t7rFaWbv&#10;TlUl0xFAAIFZCuRfe03DlpVbPnhQweLF6hscrI7Hk2Rl15oq7t6tgT/7szinu7RtmyqWMe5KLcfb&#10;ZfbmHntMqauvVs9996nrF35BvuXwTlTyL76o01bfyDPPqLxvn71/K4/V5ZZxWb6uvszTT6v3C1+Q&#10;ywafKGO8uGOHct/9rnLPPqvSO+/Ign8VWUZ5wtYxfc01cSZ49iP2u8AygScqLh998Jvf1NC3v63U&#10;FVfEy1onJpqd1xFAAAEEEEAAAQQQQAABBBBAAAEEEEAAgXMiYJ/mURBAAAEEEEAAAQQQQAABBBBA&#10;AAEEzleByE6YLtjJdu4m9nv27NGDDz6oQTtxz51wN5Ny4MABfec739HevXvjZdPptD70oQ9p48aN&#10;6rMT9cIw1D47Ee+VV17R/v37lcvl9Pjjj+viiy/WJz/5SSXthG4KAggggAACCCCAAAIIIIAAAggg&#10;gAACCCCAAAIIIIAAAggggAACCCCAAAIIIIAAAggggAACCCCAAAIIIIAAAggggAACCCCAAAIIIIAA&#10;AggggAACCCCAAAIIIIAAAggggAACCCCAAAIIIIAAAg0JVCoqWU5u7oEHJLsxvGc3k/emezN4y9Et&#10;/uxn6v/DP9SwZfVGlt1rgbsKenoULFsmJRKqnDyp8NgxlS2T1924vvzuu/HrnZaze2aJikWNbN6s&#10;/t//feVfeCGeHFlfEosWybcb3EfW14rVFfb3q7Rjh8oHDyo8cUILf+/3lN6w4b3V2bqMvPqqTv3B&#10;Hyj31FOqWKawK34qJddOwfpdsPzfotXT9zu/o8wNN7x3+dpPNm/+xz9W7uGHFSxfrp5//I8VLFlS&#10;m8p3BBBosYDL687n8zpmx/5PfvITPfPMMyracelPd5yy/rlc8bfeeks/+MEPdMLGDJfxvXDhQl13&#10;3XVat26dOjo6NDQ0pF27dmnLli1618apQ4cOxbngK1asiPPDZ5pD3mIWqkcAAQQQQAABBBBAAAEE&#10;EEAAAQQQQAABBBBAAAEEEEAAAQQQQAABBBBAAAEEEEAAAQQQQAABBBBAAAEEEEAAAQQQQAABBBBA&#10;AAEEEEAAAQQQQAABBBBAAAEEEEAAAQTOA4FIUbkkRZ78IGmZledBl+niBSdQOvmuhl5/XKmLLlPH&#10;FR+Wl0yfM4NIlrVazNsxEkmprAWnJlp6nHhWf7B8rbxMl4JUh8XIenHTrV7hKD8c58r6WWtzBnmS&#10;Te+Xra83OhZVQjc2mTsFAQQQmAMBl6ud+9a3VLGsbff2KB4bbYyaTnG53Ke//GUN3n9/nM/tlvEt&#10;X9dlgvvZbJzFXT56NJ6Wt2zu8uHDcbXd99wjz6afWQpvvBFnjOceeUSR5QC7kTHo7ZW/dKk8lzFu&#10;fS0fP67I2h3+9rdVPnJEizo71XHLLbKg3/dUV7R839N/9EcatCzy0OZz42wtE7y4fbsKlvVdsJxg&#10;lwneceed8tJn/51b3LpVub/7O3sL6annC19Qcu1a61Twnrb4AQEEEEAAAQQQQAABBBBAAAEEEEAA&#10;AQQQONcC9kkeBQEEEEAAAQQQQAABBBBAAAEEEEDgfBNwN6/faielDQ8Pxze4dzev37lzp/bv32/n&#10;uEXxCdXTXacwDPXcc89pl50sV7vp/a233qq7775bl156qZ3nVj3RbWBgQGvWrNH9dqLfUTuhL5fL&#10;6dFHH9W1116r5cuXjy073XaZDwEEEEAAAQQQQAABBBBAAAEEEEAAAQQQQAABBBBAAAEEEEAAAQQQ&#10;QAABBBBAAAEEEEAAAQQQQAABBBBAAAEEEEAAAQQQQAABBBBAAAEEEEAAAQQQQAABBBBAAAEEEEAA&#10;AQQQQAABBBBAAAEnEI2MKDx1SqVt2zRkN4PPWWbuTEvFMnQHvvpVDT/4oFQoyLMb1qcsP7fr059W&#10;8oor5FnWbsluVJ9/8knl7BFZzm/hpZc08D//p1Lr1ilpebxjxXJ+ywcO6NSf/qlGXnxRnk3wslll&#10;P/pRddxxh5KrVikql1Xes0e5xx/XyPPPK7K84Nwjjyhx8cVa9O//vfyenmp1rq7Dh3Xa2hl6+GFb&#10;2UjJyy5T9qab5C9apPDdd5V/5RWV3n5buYcekp9KKfHf/7sSy5aNdSd+4uo5dkwDlhFctnXttQxh&#10;1x8KAgi0VsDleB8/fjzO8Xb54MfsOHR54Lt379a7dvzWsr2n2wtX14s2rhyx8cj3fS1YsEB33nmn&#10;Pvaxj2nJkiXxa67Na665Jv75IRsXTp8+rYMHD2rz5s1aZ+NVT218mW6jzIcAAggggAACCCCAAAII&#10;IIAAAggggAACCCCAAAIIIIAAAggggAACCCCAAAIIIIAAAggggAACCCCAAAIIIIAAAggggAACCCCA&#10;AAIIIIAAAggggAACCCCAAAIIIIAAAgggIBULplCREik0EGhLAd/yVCPLII1KRfsents+RtZcccSy&#10;UyU/mbG8Rb917ds6WgCjMlf+nKKwpKB7kWvWSvVr6xq2EaDg1jGSn+22wFmXOjtHxTWdtLEosjGp&#10;XLIfWr/uc7SmNIsAAm0oEFmGd8UytcuWiz386KMasmxtlxM+o1KpxHnig3/zN6qcPBkvmly/Ps4E&#10;d9ngfmdnnDte+NGPNPTYY6pYlq/LID9tud8pywzPfPjD9p4sMdZkZXBQp//szzT8/e9L+Xz198QN&#10;N6jDsntdhrjLHA8t6zv39NPKPfFEnDGetyzz01/+slKXXKKEyxgfHdfdug38xV9o4BvfUMWyz13e&#10;d8YywQOXLe6yyV99VUXrS97yfk/ZMm7Z9JVXSpZjPr5UrB8DX/uaCpZF3HHLLeq46644q3z8PDxH&#10;AAEEEEAAAQQQQAABBBBAAAEEEEAAAQTmQqD+19W5aJ02EUAAAQQQQAABBBBAAAEEEEAAAQRmJXDS&#10;Trb7+te/Ht+0fsRO2svlcnI3tA/s5DVvhic2Hzt2TM8//7wqdjKfq+NSOxHus5/9bPx9fF09PT26&#10;+eabtWvXLn33u9+N+713715t2bJFS5cutfP4+FPTrDYmCyGAAAIIIIAAAggggAACCCCAAAIIIIAA&#10;AggggAACCCCAAAIIIIAAAggggAACCCCAAAIIIIAAAggggAACCCCAAAIIIIAAAggggAACCCCAAAII&#10;IIAAAggggAACCCCAAAIIIIAAAggggAACF6BAVCyq8OMfq2CZt5Hl5BbfeUfFn/5URbt5vLuJ/IxK&#10;uazCm29q6G//VioUFFlebmbjRvV96Uvq+PjH5Vu+blxsWt5ydr3OzrF5c3aT+2HL3F3w278t+X48&#10;W2Q3ps89+aRG7OFFkZROK/uJT2ih1Ze+7jp5mUw8X2VgQOkPf1jRf/yPGnnhBWl4WMPf+Y46P/1p&#10;ddj8rrj1zL/8soa/9z37IVJq7Vr1/et/rYz1K7B+hf39yj3+uE79yZ+otHt3/Dz71FPq+dVfjZev&#10;fYms7yPPPKMRmze5erW677tPfnd3bTLfEUCgRQKlUkk7duzQX//1X8tlgtcerjm/Nma4cWIapWjj&#10;gcv2ftPGK1dSqZQ22lj1yU9+UosWLRqrweWNr1ixQh/5yEe0Z88evWDji1t2586d8WPTpk1j8/IE&#10;AQQQQAABBBBAAAEEEEAAAQQQQAABBBBAAAEEEEAAAQQQQAABBBBAAAEEEEAAAQQQQAABBBBAAAEE&#10;EEAAAQQQQAABBBBAAAEEEEAAAQQQQAABBBBAAAEEEEAAAQQQQGAaApYbFyxeoWT+Kvl9y2wBbxoL&#10;MQsC51bAT6Rs1/RVCcuS5a2e2xKpUspXD41k2kIXW3yMeJ6CRcvjIzGOdYwqLV/dqFJRpZCzdiL5&#10;ma7YuuWNTtaA297Wl6hctO8t9p6sH0xDAIELRqDwxhsqbNum6N13Vdy/XyV7XrD87NAywl1+9kxK&#10;8e23NfT1rys6ccIWjZRctUoLLHu7+xd/UcEye6/lsntt3C26jPDFizXwf/6PKqdPK//663E+eOqK&#10;K+w9Wd9Yky7jO/fII1IuZyOjlLEM3oW/+7vK3n67/N5eGyY9uZzuzG23xXUPP/qoPJcl/thjylkm&#10;eLdlenvZbFxf8a23NPTAA3IZ4oklS9T7z/+5Ou6+W8nly+33gOWUv/SSTv3xH6vw2msa+dGPNGzt&#10;pi67TF6X/W4YVwqvvKKcZYt7llHe/eu/rsTKlXE/xs3CUwQQQAABBBBAAAEEEEAAAQQQQAABBBBA&#10;YE4EqndcnJOmaRQBBBBAAAEEEEAAAQQQQAABBBBAYLYCBTuB7cCBAzpmJ+0NDw/H1bgb2nt2gtxM&#10;i7vh/eHDh+PF3PI33XSTVtmJfGerK5FI6IYbblBHR0c8vVQqacuWLXLfKQgggAACCCCAAAIIIIAA&#10;AggggAACCCCAAAIIIIAAAggggAACCCCAAAIIIIAAAggggAACCCCAAAIIIIAAAggggAACCCCAAAII&#10;IIAAAggggAACCCCAAAIIIIAAAggggAACCCCAAAIIIIAAAghMVyCybN2Bv/kb9f/e7+nkf/kvGvzK&#10;V5R/6qn4pvLTraM2X8XqGn7wQZX2749fCnp64hvKd33mM/Lt+VixG81nrrtO3f/snymxYoUiN2Fw&#10;UEO2bHjq1Nhs4YkTGv7Wt1TJ5RRZbm/SMnt7f/u3lbn5ZnmZzNh8ru7s7ber55/8E/nZrBRFKh85&#10;ouHvfldRuRzPF42MKP/cc/F6+Zbt2/krv6Lu++5T6oorFCxfrtSVV6rn859Xz733yrOc4dD6UzAH&#10;V9dYcfVaJvHg//2/qhSL6rr7bmU+/OGxyTxBAIHWCUR2/A0MDOjgwYM6efKk8vm8fN+PH2fL8p6s&#10;JzkbU3bt2qX+/v4453vBggXatGmTFi1a9L7FXN19fX26+uqrlUwmbUiI4uV27NihSqXyvvl5AQEE&#10;EEAAAQQQQAABBBBAAAEEEEAAAQQQQAABBBBAAAEEEEAAAQQQQAABBBBAAAEEEEAAAQQQQAABBBBA&#10;AAEEEEAAAQQQQAABBBBAAAEEEEAAAQQQQAABBBBAAAEEEDh/BTxZyJssqK2lq5C+fJOyN/+CUqvW&#10;V9sbn/3Y0papHIFpCiTTcT6pwpJUCW2hcfmk06xi1rO5rMNC3o7DQL7145wUazNy7UbnKGfRTCuF&#10;ETv+bR0zliXb4jFnckPPupGyWTzLsbXtfS639eQdYyoCCMxjgeFHHtGp//yfdeL3f18Df/Inyn3v&#10;ewqPHrXfOTMfh3NWV2HbtjiL27P3cV2Wvd1zzz1x7nb8vs452uuptWvV/cUvKrVhg6JEQp61NfTQ&#10;Qypb3m+t3chyt4f/3/9T2fricnhdxniP5Yh33HmnfMvwrY3XnmWMpz/0IfX+5m8qsWxZ/HrFMr2H&#10;v/MdhadPj225/PPPj61X9lOfUq9liGdsucByyZOXXabuX/5l9Vr9rm6XJe4ywV0e+fhSsUziwfvv&#10;V3HfPnXecYc6brtNrn0KAggggAACCCCAAAIIIIAAAggggAACCCDQDgKJdugEfUAAAQQQQAABBBBA&#10;AAEEEEAAAQQQmJlAb2+vPvnJT6pUcicPV4u7mf3x48f1xhtvqGwntE23bN++Pa7HnXSXyWS0adMm&#10;BUEw4eKXXHKJltmJd7t371bCTuZ7++23NTw8rGzWTqqmIIAAAggggAACCCCAAAIIIIAAAggggAAC&#10;CCCAAAIIIIAAAggggAACCCCAAAIIIIAAAggggAACCCCAAAIIIIAAAggggAACCCCAAAIIIIAAAggg&#10;gAACCCCAAAIIIIAAAggggAACCCCAAAIIIDANgSgMFe7fr+I778i3fN241LJx7Sb2dqf6adRis9h8&#10;YX+/Rp5+On4eWR2pyy9X5+c+JwvRfX8dyaQyGzcqff31Kln7keX8liynt/jWW8raTegt4FelvXuV&#10;f/llxb2ym9Knb75ZHR/5yPvrslc8y/XN3nqrgosvVmnHDnn5vPIvvKDw2DElli9X5OqzHF9X/I4O&#10;dd51lzz7Pr743d3K3nmnvD/+Y0W2fOnAgXg5z/rqSjQyotz3v6+RF1+M16373nvjdsfXwXMEEGiN&#10;gMviXr16tT71qU+9pwGXBb7fxpCdO3e+5/XJfsjlctpr40to41/Sju9FixZpw4YNEy7icsMvtrFl&#10;wYIFcQZ5sVjUARsfCoUCueATqjEBAQQQQAABBBBAAAEEEEAAAQQQQAABBBBAAAEEEEAAAQQQQAAB&#10;BBBAAAEEEEAAAQQQQAABBBBAAAEEEEAAAQQQQAABBBBAAAEEEEAAAQQQQAABBBBAAAEEEEAAAQTO&#10;KwHLpIyKeVVyp+NuB90LLcAxaMkq+D0LFWhhNfIysuxLCgJtJuAlkvJt/4/CkmUXlhW4eNbR2NbW&#10;dtU1EtqxmLPjw46NVMoCUc9Jw61drTNrr9g65ofl+Ql5qaw8zz9zjvf9HNl2KB55R5X8kFIXrVHQ&#10;2W3zNMkm5bJnrS7LqYwftv0pCCCAQCsFwsOHVbC8bM9ycuMym0xwW7BiOdojTz2lyOpxv6qSlsXd&#10;+cu/LL+3t1rvGV/TlhmevuUW5S0H3GWAl60PhddfV9Jedxnf5SNHlH/+eVnwbrxk6tpr1XnHHfKy&#10;2TNqqv6YuekmJdatU/nQIXmWMe7yxMuWFZxYskSydXKZ4C4b3I3WnZb97S9ebMPtuLHbMoezVn9g&#10;r4cnTlQzwW2dxpeRZ55R7vHHlbB16v785+W7usfXMX5mniOAAAIIIIAAAggggAACCCCAAAIIIIAA&#10;AudY4Cx3aDzHPaA5BBBAAAEEEEAAAQQQQAABBBBAAIEZC7ib2v/Kr/yKnbDtTr2rl61bt+otO8Gu&#10;ZCfETae4m9zv3r07ntXVtcROcFtuJ/L5/sQnR3d1deniiy+Ol/PsZLiTJ0/GD9cn93OzymR9aFYb&#10;1IMAAggggAACCCCAAAIIIIAAAggggAACCCCAAAIIIIAAAggggAACCCCAAAIIIIAAAggggAACCCCA&#10;AAIIIIAAAggggAACCCCAAAIIIIAAAggggAACCCCAAAIIIIAAAggggAACCCCAAAIIIDA3Ar7dfL7z&#10;539ewcqVslDcsU5URkaU/8EP4pvGTyvxNgxV3rcvvul9PH86rfSmTUq6eicoru3MjTdq+NvflgX9&#10;qjI0pMJrryl7222KikUV33hDlYGBeGnP5u24/Xa572ctlssbWD5v+uqrVdqxQ3L9OXIkfp6wvN+4&#10;jMsS9oLg/dVYHZ4ZuIxflzr8nuThSkVFyxEe/NrXFNn0rr/395TeuPH9dfAKAgi0RCCZTGrdunVa&#10;sWLFe+ofHh7W5s2btcOO+zPzwt8z4+gPbp7Tp0/rwIED8bHu6l22bJkWL158ttnj1wIbL/r6+uKU&#10;7WoqAABAAElEQVT53n33XZXLZZ04cUKDg4PKTjQmTVjbxBPc2NPMjPGJW2IKAggggAACCCCAAAII&#10;IIAAAggggAACCCCAAAIIIIAAAggggAACCCCAAAIIIIAAAggggAACCCCAAAIIIIAAAggggAACCCCA&#10;AAIIIIAAAggggAACCCCAAAIIIIAAAggg8F4BT77C00eVf+1J+Z3dym66S16m870zNesny3h8T+Zj&#10;s+qlHgSaJeBbbmkyLZWL9ihbrW6PnVZCa8M9iCI7GnuXKnXRiPyuhdbs/DtaKuWSKvkRyfIevUyH&#10;reM0bMOyht94WqXjh7TgY7+qIGvjk9tODRbXtJ9IVTdvaNtblQZrZHEEEEBgagGXwe3GwKhUes/M&#10;+SefVGHnTnnx7573TDrrD+Hhwyrv2iWN1pO+5hql1qyREomzzu/GW5cJPvTVryq0XN/I2nGZ4J13&#10;323jcUbFN99UePy4DYXVsbDjox+Vv9D9Ljr7OO13dcm1WXjxxXhdQsvsLf3sZ0p/8IOKM8CnygS3&#10;XsaZ4KPZ6Gf+xisfO6ZB62vJssZ7771X2RtukJeyMZuCAAIIIIAAAggggAACCCCAAAIIIIAAAgi0&#10;icAEf41tk97RDQQQQAABBBBAAAEEEEAAAQQQQACBswrUblp/5sTe3t4zX5r0Z3eT+/7+fkV2slwY&#10;hlq6dOmUN713N7FfsWJFfDP72nLH7GS5tWvX2nmFk58cnc/ndcJO1HPLTVZcG24+CgIIINAOAm5M&#10;cicWTzV2tbqvrh/0wZ0XPvcOblu3Qz/oQ/WoawcH9onqtsCh7oBF3aIdjtF26EMz9glvin9H1dUn&#10;eebe1zRYT8PvR0Yvwpqkly2fNF/2iWZAtY1Fg/vlRBcPzsSo0WNjJm1NNK+7ULHhY2yiyqf5ejvs&#10;E/ShvrHmi0XDx1cTfn/VVWf5rFl9sHoaKfNln2jEwC2LQ10Qi6pFuzi43vC7vEnHaIPjpZrw746m&#10;/P6y9WCfaNI+UR/6ZvWMcaLOdk4s3L/xRkNf6i3zDAEEEEAAAQQQQAABBBBAAAEEEEAAAQQQQAAB&#10;BBBAAAEEEEAAAQQQQAABBBBAAAEEEEAAAQQQQAABBBBAAAEEEEAAAQTOZwF3jWKritfRoa577lHn&#10;Zz/7niZCy7s9tnu3SgcOvOf1iX6IikUVt21T+fRpxb1Np5Wym9dbYO5Ei8Q3m0+5m9l3dioaGlKl&#10;VFJp1y538biiQkGF119XZNdNuvqCnp74xvcTVmYT3M3r09deq+EHHojrqORyKu3Zo+xHPyovkVDi&#10;kkvixSsjI8o9/rhSmzbJt37WSjQ8rNxTT6lifZHVlVy+PF7OTXfThh98UPk331TG1qvzV39Vsjop&#10;CCBw7gTSdry6x/iSsmO108aQ6ZZyuazTNk65bHA3trpM78WLFyuZTE5aRSaT0ZIlS+IcA5dl4LK+&#10;Xba4yxSfrFRsDBu28cO1OVlxfRmysWdgYCDu12TzMg0BBBCIBSZ5j9UModr7z4byW2y8bOhdrI2N&#10;rh8N9aEJGPShjohF1QIH9om6wOizJox376tzhi+0w37putwO/aAP1Z2nHRzYJ6rbAoe6AxZ1i3Y4&#10;RtuhD+wT7BN1gfqzdtg36UN1e7SDg+tJO/SDPrBPVAXqX9kn6vuEe8bf7xirakeHOzYa3ica/DtL&#10;3Id2+LtyFaJGM/Pvo5YzX7C+RLw1zHPWpRl9uJD2CZcJ3oj3rDcUCyKAAAIIIIAAAggggAACCCCA&#10;AAIIIIAAAggggAACCCCAAAIIIIAAAggggAACCCCAAAIIIIAAAggg0FyByLdT5As5Fff9VEGny4C8&#10;XUGmyxpp4DqF5naR2hA4ZwJ+kIyvdQ1LRalSPmftuuPNXSuVvvIWRWuuUWLhMruQzR2c8+s49IKE&#10;Oi6/WmFuSInehdV1nELZJZuFgydVPLrXvh+zzNrLjGbi3Nspqhs32XwTKXfBoCph2eq1luaZ97iV&#10;5SkCCMxQoHYN7QwXm3L2jrvuUva22+x3jF2jOO66zuOWYVt8+23JMnSnU4o7dqhkWeKuHvebwmWC&#10;u8zxyUrqqqvk9/UpPHEivl7cZYK7fHFXXCa4y+92xWV3p11++Bl5wPHEcV9cJribN6xljFsmuCxr&#10;XJbn6zLBXTa4raVyTzyhzMc+psQy97ttNK3S+p175hm5PHS3DnEm+Lj2ct//vkaee07Jiy5S5z/6&#10;R/IXLBjXMk8RQAABBBBAAAEEEEAAAQQQQAABBBBAAIG5F+BOhnO/DegBAggggAACCCCAAAIIIIAA&#10;Aggg0DQBd0P6mZRczi7AsBPw3MmGbtk+OznP9+3k5ClKT0/P2BxlO2HwtJ08OJ0bwBw4cEDf+MY3&#10;7By9UtzmWCVneXJi9CTBs0ziJQQQQGBMIApDhcePT/vk5bEFZ/DEneTsxrr4xOkZLNfsWSvuBOY5&#10;vliEPtS3KhZVCxzYJ+oC7BNYnCnAPnGmSKNjZjMu0XWXQzVaTzTDf3ee6WD/6HzfS+f6hUa3RbP6&#10;2w79aIc+OM9G98vRS/0a2jSN9qGhxkcXboftQR+qG6MdHFxP2qEfzehDo8dXM35/jR5ms/7WrD40&#10;Ol41Y3vMGmF0QfpQhWgHB9eTdugHfRi3T7in/P2uKfvlTD/vqm6FcV+b8O+OZvz+4viobhMcxjm4&#10;p/N9nLD1i0NeLFzFhbXE4Sz2Wc5cr3d1K/AVAQQQQAABBBBAAAEEEEAAAQQQQAABBBBAAAEEEEAA&#10;AQQQQAABBBBAAAEEEEAAAQQQQAABBBBAAAEEEEAAAQQQQAABBGYr4HJnT548qa1bt8YZtpPV47Jt&#10;lyxZEj8mm29smmUtnvXG7/b6VDenH6vDnkSWd1t2N6d31zZaCVIppdavj59P+MWuhwzs5vOBXRtZ&#10;shvce7Zs+cgRRZZB6eorvfNOvGhk6xS43N4VKyasKp6QTCq1dq3irCXXD6unbHm8rniZjLI/93Ma&#10;uP9+VYaHNfTNbypxySXK3n67fMv6rZjvyFNPaeCrX5XL2gy6u5W57bbq9ZpWT2HbNg19/etxPd3/&#10;4B8offnlcb18QQCBuReYSU6Cm3dkZCTOunVja8LGoW473l1G+GTFzdfR0RHP4pYrFAoasnFrquLm&#10;27Jli374wx/GbUzWjssN37dvn4IgmKpapiOAwIUsYGOQe58U2b0JWpnZHWeWOGdrr5HS2NLkPNXs&#10;2yFDxvWlHfpBH6p7RTs4sE9Ut0Xta6Pj3eTvRmutTPydfaJu0w4W9IHtUReoPmOfqItgwT5R3xtG&#10;n7XBvYDizL4G/+3zvvWa6Qs41MWwqFrgwD5RF2CfwOJMgfbaJ1xv+D1a/UwZh6pDE/aJhv/O0ia/&#10;R6dzf+HqAX32r43+vci9z22HPsRr1+Dx0fb7hJ3T4nV1yXOfJ7vPet39xdw6N7jeZ98zeBUBBBBA&#10;AAEEEEAAAQQQQAABBBBAAAEEEEAAAQQQQAABBBBAAAEEEEAAAQQQQAABBBBAAAEEEEAAgRYL2Gnx&#10;XqpDfjKjSrFg+ZJle8GdJ9/idqkegTYU8FIZpVZernDY8lKT6XPbQ7s+KLlklbU5ep1QZAfnuSrn&#10;6BotP5VW54c+aRm0BSW6FtSvUZtkPf1EUn7XQlOpqDw4YGNTE12ChPXBr457kcvWdVd5MfhNsjmY&#10;hMC8F3AZsoODg9q+fbvS6cl/D7hrOhctWqSLLGvb5YNPp/iWh2uhuO+b1ctmpzUm1hZ0meBRPh//&#10;6FufXSa4Zzndk5Vg6VIFixeraMuOZYJbhq4rLhM8zry05y6j21+1Sp7l8k5W4kzwUSM3erpMcJcx&#10;7p5nb7lFgeWlVwYGNPzww0pYrnfX3XfHueSRZQQXXntNp7/yFYX9/XE7LhM8vmbTli1ZPUOWFx6e&#10;OqW+3/otZa+9Vppi3SbrJ9MQQAABBBBAAAEEEEAAAQQQQAABBBBAAIFWCEz+F9RWtEidCCCAAAII&#10;IIAAAggggAACCCCAAAJtI+BuYO8e7qRD9+js7Iy/T9VBN58rbhl3EqKrYzrl2LFjeuyxx8banGqZ&#10;it08wbVBQQABBCYSiIaGNGAn85YPH55olsZft3EuDMM5v0SjHS4ToQ/13QmLqgUO7BN1AfYJLM4U&#10;YJ84U6ThMXO+3FSuDf6N1/C2OHPjzvLnduhHO/Qh5mt0/27GftVoH2a5H4xfLP47y/gX5uB5O+wT&#10;9KG+4eeNRRscX3XVOX7W4Hg1b/aJBjcDDnVALKoW7eLgejPXMS/tYtGwQ6O/Oxocb+M9qwl9mDfb&#10;o3qozforDlU65+BKw8dHtZpZf2359rBjx7PPkhNr1ii5YYOC1avlW0hMHEbjwl/s85a4NHqMzVqA&#10;BRFAAAEEEEAAAQQQQAABBBBAAAEEEEAAAQQQQAABBBBAAAEEEEAAAQQQQAABBBBAAAEEEEAAAQQQ&#10;QAABBBBAAAEEEEBgNgIuI/aNN97Qjh074izaiepwObVJu4n73XYT+E984hMTzTb912dyTaL1MTxx&#10;Yqxuz25a71900djPZ31i1yYHPT1jN6WX1VGxm9WrVLI73Zerz21Bz/fl9fYqsWjRWaupvegFgbyF&#10;C+Ob3Ufuukp7hMePx5NdfzI33aSOO+/U8He+o+L27er/gz/QyObNSixerLLl9o48/7zKZuxlMsre&#10;dps6Rg3DgQENf/ObKu7ZE7/e+bnPuWDgWrN8RwCB80jAjaf5fN6GmHKcvZ2w67Cz2eyUaxDY+JKx&#10;scEVl1flsnJLbqyaohSLRe3evVuPPPJIvNxUed9uHE/beEVBAAEEJhJw40R51y6NfO1rqgwPTzRb&#10;w6/X3uk0lNUxk/eSZ+uxjbctz+o4W7tnvEYf6iBYVC1wYJ+oC4w+a8J49746Z/hCO+yXrsvt0A/6&#10;UN152sGBfaK6LXCoO2BRt2iHY5Q+VLcHDu3jwBjBGFEXqD/jGK1a4MA+URdor33C9aahvx+euWKz&#10;+Jnjo4rWLg6uNw3vEw3+naVt7jvT4Ho0ej5CvE+0QR8umH3CPnMOli1Tct06BZYNHqxcKb+vT0ql&#10;queW2GfUdrJP9YDlKwIIIIAAAggggAACCCCAAAIIIIAAAggggAACCCCAAAIIIIAAAggggAACCCCA&#10;AAIIIIAAAggggAACbS9g58GnOyQ7X14FyzgqF9q+x3QQgVYJ+Jmsuq6zbNdKqESv5aF6fquaOmu9&#10;kbsu5RyXyNY1KpfkB3ZtTNDi9TXPoLNnZmto+bQJW8ZdrlMZtvzaJhp5iWR1G5eLVi/XA81swzA3&#10;AvNTwGXR7rE86r/8y7+ccgVdRq3LA3e54NPJuZ20whlekxhngtfGQ+uzywT33Hu5SYrf1SWvszPO&#10;/XY53pVTp+y9n73vc89dPvhofV53t5JLlkg2/k5WPLuu0rc83dBldlv/40xwq8uV1NVXq9NcBv/8&#10;zxUeOaLTX/6yCq+/rtQllyi0TM38Sy+p9OabiszQ5Yd3/vzPy+/okOtX7tvf1sirrypp1292/f2/&#10;L9/6Q0EAAQQQQAABBBBAAAEEEEAAAQQQQAABBNpNYPK/yLZbb+kPAggggAACCCCAAAIIIIAAAggg&#10;gEBTBfL5fHyje3fDaVeme3P6TCZj5+b5dr5eJX64ExFrdUy3g1PN727gQUEAAQSmEqjYODb80EMq&#10;7djRupur2BjJZRpTbQmmI4AAAggggMCFItDov9R4X3Wh7CmsJwIIIIAAAggggAACsxfg3x2zt2NJ&#10;BNpCwAJXXOBLYGEridWrlbjiCiU2bFBy7Vr5K1cq6O2VkhaW5T6jdgExo59Vt0Xf6QQCCCCAAAII&#10;IIAAAggggAACCCCAAAIIIIAAAggggAACCCCAAAIIIIAAAggggAACCCCAAAIIIIAAAggggAACCCCA&#10;AAIInFXA5cgeOnRIR+wm75MVN18qldKmTZsmm60101xOrrvZvSuWa+tuWh/09FR/nujr6HyeZe26&#10;4ln/o5ERReWyomJRFbuJfVwsh9ezG9fX5qu+eJavNp9vbXqJhKJCQZH1KcrlqjNaW4lVq7TgX/5L&#10;RUNDGnn2WRW3b1dx5055ZmYhwYrsOk2/q0vZj39cC/7Vv1LCrs10rxfeeEODDzwgf8ECdX/+89XX&#10;z9I8LyGAQPsLuEzvgo0PLtPbFZfD7cbNqYrLA3e54LVStnHKPWZapsoFn2l9zI8AAheYgI1ZLisi&#10;PHBA+QcfVHjsWPy+6wJTYHURQAABBBBAAAEEEEAAAQQQQAABBBBAAAEEEEAAgfYRsM9u3Hkn3tKl&#10;Slx2WfWxfn01G/ySS+QvWyavs1Oyc1nGMsHJBW+f7UdPEEAAAQQQQAABBBBAAAEEEEAAAQQQQAAB&#10;BBBAAAEEEEAAAQQQQAABBBBAAAEEEEAAAQQQQAABBN4n4Ccz8oJknM9YyY8oiM+Dt/yjphdXZ9T0&#10;WqkQgWYJuOMgddGlzaqu7euJwrKKO15ROHBC6fXXK+hban1uxbHfGIXXtcDGqMD62W+5s2GTehjJ&#10;8+36H6tX5bBaL0NUYxuKpRGYBwIui/bEiRPabhnWoeVWT1Zc1u2aNWtmlVU7Wb3TmRZngtu1jq74&#10;yaSC3l574k+6qO+ui8xm4zzLeLjL5xW5fG57xJngo/W5eVwuuMsbn6zEmeDj8n1dJrjLBnfF7+5W&#10;7z/9p4r6+zX00EMqHzyooW99S57llxtYnEXuWb8zN96ovn/zb5S68sp4PC7t2KHBb3xDkfWt+x/+&#10;QyWvuKI6Tk/WEaYhgAACCCCAAAIIIIAAAggggAACCCCAAAJzIGCfMlEQQAABBBBAAAEEEEAAAQQQ&#10;QAABBC5UgYqdLFe70b1nJ9u5x3SKO0mxVmrLTWdZN0/STrpz7U42v5s2vm+1tviOAAIInCkQ2MnC&#10;PV/4gsLjx5t0gcaZLVQvHyvZicPiZi3vx+EVBBBAAAEEEDhnAlET3ou4f2s1o55GVnqyfws2Ui/L&#10;nt8Cje6XzdivGu1DM7ZAM9ajGf2gDgSaLdDo8dUuv78aXQ/nynHe7L2L+hBAYL4KNDrmNmO8bYc+&#10;zNfty3rNfwEX0FLatUvlffuUt6AWzx7+JZcouPRSJSzcJrlhgxLr1ytYvVr+kiXVYBj3+bMLxxkN&#10;e5n/SqwhAggggAACCCCAAAIIIIAAAggggAACCCCAAAIIIIAAAggggAACCCCAAAIIIIAAAggggAAC&#10;CCCAAAIIIIAAAggggAAC55+Ay6MNgmDSjrvrdN0847NrJ12giRPdTekrAwPVGl3GrrtpveXgTlkS&#10;CXnZbDyb63/kblxvdcXfBwerWZdWn+/mcfVOVmrz1dq1+iqFQn0Jez17003Sv/t3Sj3wgEZeflnh&#10;0aOKbB4/nVawYoXS11+v7l/6JWVuvjleLjx5UoN//dcqHzmizrvvVuddd9Xrs36Gx46pdPCgolxO&#10;ntl7fX1Krlolv6urPh/PEECgbQTcOBPatdUuf9uNlTPJSBg/tk53WVe/e7hc8NrziTDc9Fpe+UTz&#10;8DoCCFzgAjaGufcbLj+i84tfVGVoaOr3R3NIFrm2rc+zLfE7PxsbKQgggEC7CzDetfsWon8IIIAA&#10;AggggAACCCCAAAIIIHC+CMyXv7O0w3q0Qx+asd+dF+uRz6t86JDKb7+t0ltvqfijH8mzc0YCywVP&#10;XHaZEpdfrqTLBF+7VsHKlfLtvBLZOSrxOTAuF9yVBj5PqVbAVwQQQAABBBBAAAEEEEAAAQQQQAAB&#10;BBBAAAEEEEAAAQQQQAABBBBAAAEEEEAAAQQQQAABBBBAAAEEmiiQSMlLpe10d8tsK+XsvHerO84C&#10;is/0b0pDUcXqCi0r0restsDlVpI11BRYKkFgtgLuGLeMxuLOV1U6uleJRSsVLFgaH6Ptdu1LomuB&#10;lEirPNRvfR69Pme2611bzg1vCRuLvMBW13JxbfyjIIAAAk7A5c9OlQnu5purTHDXtssEd3necXGZ&#10;4O4xVXE52uPyvl0WuMvqdb8LIpcxPlpfnAluBlMVP5Optut+n9g1k3Em+LhrJ1Mf+IB6f+d3lLQs&#10;zeHNmxXu369oeNjG3oT8JUuUvuoqdX/uc8recYc8qysqFjX4zW+qYNdtpj/4QXV99rPyOzvHuhH2&#10;96t84EDc1/itane3UhdfLH+B/Y4gw3LMiScIIIAAAggggAACCCCAAAIIIIAAAgggcG4EEuemGVpB&#10;AAEEEEAAAQQQQAABBBBAAAEEEGhHgdqJhqHdeMCdiFco2IUS0yhu/mj0RDtXR9rdwGAaZcWKFbrn&#10;nnvitrxJTphz0w7ZTRQeffTRsXamUT2zIIDABSjgbrDS8xu/0dIbp7jxLm8nCI+d9DxHzm5srI29&#10;c9QFO9eZPtTssahK4FDbI9y1ABwfTgMH9om6QPUZ+0RdpFGLZrwPaLQPbm0a7Yf7N+Rcl2Y4NGMd&#10;2qEf7dAHZ9nofuXWo9HSaB8abd8t746Pue5HO+wT9KG+N80Xi0b36/ni4LasW5dGynyywKERgfqy&#10;7BNVi3ZxcL1pdMyrb93ZPWsXi0Yd4vCI2RHESzXj3x2NroPbFvNlezSwKeJFcagKOgdXGt23qrXN&#10;/mvLt4etZ5TLxcEs5T17FG7frtKuXSrv3avSli0qPvWUvIULlbjsMiVWr1awbp0S69crYYEugQWv&#10;eL29FiBowTOjITIGNvuVZUkEEEAAAQQQQAABBBBAAAEEEEAAAQQQQAABBBBAAAEEEEAAAQQQQAAB&#10;BBBAAAEEEEAAAQQQQAABBBBAAAEEEEAAAQQQaJqAu0bR5c8utOsEJyvuWko333Szaiera8bTrO1o&#10;fLbu6PWdU9Zj841dC2ozu+fuylCXQRmVSlMu/r4ZgmCsPnsi78zcJbuWMnvLLUqtXavOt95S+fBh&#10;VfJ5+dmsEpbdm7zySiWWL4+rdesz8uKLyj38sAJ7ree++xQsXhxPq5w6pZxduzmyebNKdl1nNDws&#10;JRIK+vqUuvZadXziE8ps2uRW6H1d5AUEEJhbgcDGiVo2gsv6Lk1zrCmXy2MdT9jxnkwmx36e6EnK&#10;xpyrrrpK9957b3V8m2RMKFr+7rZt2/STn/xkoup4HQEEEIjfW7jciOCLX3RBGi0TGXt/1kAbce8a&#10;WN69i3Lv5eZ9Xsg0tqLbHnPt4LrZDv2gD9Udph0c2Ceq28J9bcZ41+i/Hdkn6tujHSzoA9ujLlB9&#10;xj5RF8GCfaK+N2Ax3oJjo66BBcdGfW/AYrwFx0ZdA4v2OjZcb+b671bsE/Nrn2h0f3L7QzvsE40e&#10;G24dmlEa8WxGH2p1NNKPRpZ1hq4P7tFoPRNuD7et7PPm8MQJVSwHvGx54KUdO1R+5x2F9ig8/rgK&#10;jz0mb9myaia4fcaTdLngds5KYM/9iy6S390dn29inaxmg7vGGvh8ZcK+MgEBBBBAAAEEEEAAAQQQ&#10;QAABBBBAAAEEEEAAAQQQQAABBBBAAAEEEEAAAQQQQAABBBBAAAEEEEAAgekI2OntfuDLS3cqKodS&#10;YaS6lLvcIQ7ZmE4lU8zjWa5Q7qQK21+2jKFAqQ03Wh5k1xQLMRkBBFot4AUJeamMZcGO2DF6utXN&#10;zbr+oGuhfMuDjHIDCouWJ9vZO+u6xi/o+Yl4/IvKRbvOxw14zRr0xrfCcwQQON8EXPZsn+VNVywr&#10;e7LiMmWzlm9dy7udbN5mT4szwWvXJc7gGtX4OlB3DaZ1KL4e0743JRPc1ecywc/oS3rjRiUt/zv7&#10;sY+ptG+fKkND8i23N1iyRMkPfEDJ1aslywx2pfDmmxp+4AFFVkfPr/2aknZNpuHG+ecjL7ygkSef&#10;VPFnP5PLCHft+F1dcR0dVnf21lvlZTJxPXxBAAEEEEAAAQQQQAABBBBAAAEEEEAAAQTOhUDiXDRC&#10;GwgggAACCCCAAAIIIIAAAggggAAC7SngTjR0N7t3JxK6ks/np3VzhPHzuZP43EmI8Yl9U6zmypUr&#10;9Wt2Yt1UxdX12muv6TG7WQIFAQQQmFTAxgsvnZ50loYn2snO8RhXO+m54QpnVwF9qLq1g4PrSTv0&#10;gz6wT1QF6l/ZJ9gn6ntD+1iwX9a3SsMWTXgv0nAf3Oo02I/4wq06y5w8a4pDE3reDv1ohz7ElI3u&#10;V/bvgoZLg31ouH2rID4+5rgf7bBP0If63jRvLBrcr+eNgzvOGxyv5pNFfU+f+TMc6mZYVC3axsF1&#10;p8Exr751Z/esbSwadPCmCMiYSqcp/+5odB3c367duN9gPVOt61TT6UNVqG0cXHcugH3ChabEYSzX&#10;XKNoZESVY8dU3rtX5e3bFW7bpvI776j09tsqbdkSh64Eq1YpsNCWxOWXK7lhgxLr1sU/e4sXW7hf&#10;VrLPtC05p2rn/ObYcKrjjukIIIAAAggggAACCCCAAAIIIIAAAggggAACCCCAAAIIIIAAAggggAAC&#10;CCCAAAIIIIAAAggggAACCCCAAAIIIIAAAgjMRwF3veZVV10VPyZbv8iuAwzsRu9u3rkoY/mU1o/I&#10;8najUmnqbrh5R+eLr0t1N5i3dXDXLXt2E3u7ulGem8eum4yvc5wqP8Lqisrlars2b3y95Jm9sLqD&#10;5cuVtUdcwlCy1+wi5fqc1mb47rsavP9+lQcG1Hv33credls8vdLfr4GvfU0Df/EXKv3sZ6oUCnE/&#10;3US3DsEPf6jCK69owb/4F8p+9KPvrbfeAs8QQGAOBHw71l0uuBsryzZWVOxa6oIdw1OV0MaJWo64&#10;O85dPRk3Xk1R3DxXX321Nti13FOVoaEhPfjgg3r99denmpXpCCBwoQu490p2f4NWlvh9mWvA3hPN&#10;trh3Vu79aSOFjMCqXrw9GrRsZDvUlm2HftAH9ona/lj73hb7hHWm4fFu/L9Hays3g+/t4OC62w79&#10;oA/VHacdHNgnqtsCh7oDFnWLdjhG26IPRhLZ70D399+5KvG/W+iD2sHB7QPt0A/6UD0a28GBfaK6&#10;LXCoO2BRt2iHY9T1wX226n6L87uc9zTx7tCkfSI+N8DVNcsSv89th/d3rv+NvM916zBLA7dYPE64&#10;J3Pch2aME+fFPmGfCSd6euStWaPkz/2cMqdPq3LkiMp79qi8Y4fKO3dWc8HtefGFF5Tv6FAtFzxp&#10;eeCJ9euVsGV9u9+0t3ChfJtuN7qubr/aPQMa2ZZuX6AggAACCCCAAAIIIIAAAggggAACCCCAAAII&#10;IIAAAggggAACCCCAAAIIIIAAAggggAACCCCAAAIIIDBtAbtqyHLWvEyHuzRAUWE0B3Lay089o7sG&#10;JBw+peJPf2TZkwkl11wjdXRZY1MvyxwIXFgCY1cKtX613fFnx6PX2SvPrmkJh09LtazW1rc+oxb8&#10;7l4FHb12+VRo2bd5GzsqdlGVZco2VKwOy3eTn1QUWqatq5MxqSFRFkZgPgi43NrVq1frhhtuUMpy&#10;sicrLrd2vV0vONV8k9Ux22ljmeBWQZwJbrng0ylxJnjt+sV0Os649FzW5WgmuKsjzgSvXes4WaVm&#10;FWeCj9YXZ4K7N5NnFL+vT5lbb1Wc6Fv7PXPGfBXLIR+07O/irl3qsHk77rpLXjYbr9vQ976nga98&#10;RYWXXlI4ODg2VLuW/B/8QPnnntOC3/xNdVqWuOeu16QggAACCCCAAAIIIIAAAggggAACCCCAAALn&#10;QKC1dxA6BytAEwgggAACCCCAAAIIIIAAAggggAACsxfosJPVsnaS2/DwcHwzz1wuN62bm/b394/N&#10;F9jJe4sWLYqXn6onbt7Ozs6pZounZ+xGChQEEECgbQTcica1k5fnslP0oarfDg6uJ+3QD/rAPlEV&#10;qH9ln2CfqO8N7WPBflnfKo1YNLJsvQeN//5qtB+NLj9+XRp5Tj/qeu1gQR+q28M5YFG3qO+lc/Os&#10;HbaFW/N26EejfWh0+fni0Kw9uRmejfaFPlQF28GB46O+N7M92sui0e0x18s389hqdF3qW3b2z+hD&#10;1a4dHJq5b81+j2j9e0yzjlzYiwWyePaZb+LSS+NHdPPNqpw+rcqhQyrv3Knyz36mkoWzlPfuVWnL&#10;FhWfeUaefe4cXHyxkpddpsBCc4I1a5Swn4NVq+QtWRKHscRBNW57ujbc93bZto1sE5ZFAAEEEEAA&#10;AQQQQAABBBBAAAEEEEAAAQQQQAABBBBAAAEEEEAAAQQQQAABBBBAAAEEEEAAAQQQQAABBBBAAAEE&#10;EECgzQU8u25w3bp1+qVf+qVp9dTNf66L5/vyarm37vrDQkFRPj9lN6JisT6f1eF3dclLJuVZjq7S&#10;6erydl1jxdVXLsfTJqzUzWc3uXfzueL6pN7eCWcfm+DaOqO4vo88/XT8SNl1l92/9mvyu7vjvg4/&#10;+qhO/Y//odLu3fKtj+kPfUjJSy6JpxW3blVp3z7lvve9+Gf/oouU3rDhjNr5EQEE5krAZXS7XPBU&#10;KqVSqWSXTVeUn8ZYVbZxZWBgYKzbLr+7p6dn7OfJniRtTHOPqYrri+sXBQEEEJiWwLnKe2i0nWYs&#10;32gd0wKdYib6UAfComqBA/tEXYB9AoszBdgnzhRhzGSfYJ84U4B9oibi/o5tfw+Z00Ifqvzt4OB6&#10;0g79oA/sE1WB+lf2CfaJ+t7QPhbtsl+69/pz/X6/XSx4T1P9Pd6sfaLR/arR5c887mf6s9svG7Vw&#10;y7t6ZlvmSx9q69/oNm10+Vo/Jvo+Wr9ttfhcF2/xYgWW553cuDE+h6Vy/Lgq+/erZLngpe3bVbZz&#10;TUI7r6S4ebMKTzwh383vcsDt3JSEnXuSsHxwlwvur1ghV5dvn2977nNkayfOHnf9mOtxZyILXkcA&#10;AQQQQAABBBBAAAEEEEAAAQQQQAABBBBAAAEEEEAAAQQQQAABBBBAAAEEEEAAAQQQQAABBBCYJwK+&#10;kquukIKEgkXL48sc3HnzTSvxdUFlVUoFeYlaRpu7lqKprTStu1SEwFwIRJFdi18JJT9hx2AD1xpN&#10;u/ORZbgG8jsXWJuBKkOn7VqWkryodoxOu6KWz5jI9qhz08dlCbZKuP42wScefQJb18BybPNFG47M&#10;noIAAhe8gMuJXblypT7zmc+o23KppypuvD43Y/Z7e+IywV0OdzyWuaxvy+ee6jrwyDJ54+zw0Wsk&#10;40xwdy2jG1MtczeuLwyrmeBW51QlzgQfP59lgsfZ4JMteJZMcDd74aWXlHvkEfnZrLrvu08Ju97S&#10;9Sv/wgs69Ud/pPzLL8uzbZOyzO/U5Zfb7y1fRbt+s2jXb+bt2s2Tg4Pyly5Vx623ygKBJ+sB0xBA&#10;AAEEEEAAAQQQQAABBBBAAAEEEEAAgaYIJJpSC5UggAACCCCAAAIIIIAAAggggAACCJyXAr12wlyH&#10;3VDAlcBOjDt69KhKdpJeOp2edH3cfO6kQ3eyYtZOmFtsNyZo9kmIUatv1DDpGjIRAQQQQAABBBBA&#10;AAEEEEAAAQQQQAABBBBAAAEEEEAAAQQQQGDWAqOf90blcrUK+zzat8+VAwtVSXzwg4pyOYXvvqvw&#10;nXdUtuCV8o4dKr39tsI9ezSydavsg+s4gMW/6CIFF1+sxCWXKLFmjQL7HqxapWDZMqmrS17ts237&#10;7DoOrOFz5llvMhZEAAEEEEAAAQQQQAABBBBAAAEEEEAAAQQQQAABBBBAAAEEEEAAAQQQQAABBBBA&#10;AAEEEEAAAQQQQAABBBBAAAEEEEBgMgGXPevbDdnbtti1jIFdy1grFbtpfeXkSWnt2tpL7/9u1yeG&#10;dlP5yvBwdZqtn7se0kul5NkN5oOFC1Wym8/H1zAODcXzJuy1iUoUhqpYbq9q11cmEkratZIzLtav&#10;0sGDGrj/frn16PnMZ5S5/vq4H+XDhzX453+uovUrsFzhTpvWfe+98bWYUT6v/Msva+Av/1KFLVs0&#10;snmzhv/2b5X60pfkWV8oCCAw9wIJOxZ7enriDPCcXXNdtvHixIkTCm38cBnhE5WijQX9/f1xDrgb&#10;j7vsWusFCxZMNPusXicTfFZsLIQAAggggAACCCCAAAIIIIAAAggggAACCCCAAAIIIIAAAgi0h4DL&#10;57bPnu1rXDy737TL9E6sXq3kjTeqMjCgyqFDKrtccMsEL+/cGT8P9+1T6fXXq59HL1okf/lyJSwH&#10;3C0XXHaZfMsID1aurJ5T090tfzQXPP6M2bXp8sEpCCCAAAIIIIAAAggggAACCCCAAAIIIIAAAggg&#10;gAACCCCAAAIIIIAAAggggAACCCCAAAIIIIAAAgg0TSBS6tKrlFy1QX4qrci3jDZ3/nrTihdnRkaR&#10;y39LyAvaOGezaetMRQjMQMDzVT7ytsJDu+16khVKrbpCcsdhq4vLve3slYKUKkOnFFVCeWNXyjS5&#10;cRtTyoPVfEc/22mZralpN+DZuNS18daqifW5WcVz45EXxOvtrhGSrb0Nfs2qnnoQQOA8Fahlgrdz&#10;LnicCT6aqRvnc1smuPs+WR62ywOvWC54NHp9om/XNnqZTLyMywS3IPR4FJTL7rVrIxNuvkmy0Svv&#10;vquoUBh7zxhngs8ijzu0tlwmeHH/fnX/wi+o46MflWfXVLr+Dv7VXynvrsW0dcvefru677tPqY0b&#10;7b1koOLWrXEm+Mizz6pg8wx97WtK27Rg6dLzdM+j2wgggAACCCCAAAIIIIAAAggggAACCCBwPglw&#10;d8LzaWvRVwQQQAABBBBAAAEEEEAAAQQQQKDJAu5G90uWLNHevXvtPDtfR48e1Uk7ka+z006SnuBk&#10;52KxqAMHDth1GpHdZ6CipXay24IFCyacv8ldpjoEEEAAAQQQQAABBBBAAAEEEEAAAQQQQAABBBBA&#10;AAEEEEAAgfNNwAUBumAsFwJjz71sVsk1a+JHdOutqvT3Kzx4UOVduxTu2aPy22+rfPiwQgtxCZ94&#10;QoWREXmLFytYtkzBxRcrWLVKCVs+sXp1/LNvr3vd3fI6OqaUcZ+F10JrJp3Z9dkV9732vPoKXxFA&#10;AAEEEEAAAQQQQAABBBBAAAEEEEAAAQQQQAABBBBAAAEEEEAAAQQQQAABBBBAAAEEEEAAAQQQQAAB&#10;BBBAAAEEEECgzQQ8uym9u+6wViLL0C3ZdYuZ66+vvfT+73bdY3jsWHydo2dT4zpWrpQF9UqZjBIr&#10;VlSXcfO5ayEPHVJi4cL311N7pVxWya6NrNh3V5+SSQXj+lSbbarvkV1XmXv0UeVfeknp9evVfe+9&#10;8tJpya3Ttm3Kv/yyfFvf1DXXqO/f/lulr7turMr0xo3y7TrO47/7uwoHB5X7/vfV+1u/pWDRorF5&#10;eIIAAnMnEASBent7/z97dxos2Vkehv85vd11Nq2j0TJakUAYbSAQIgYEGJexgcLgxHHspFyViit2&#10;ylVJJZV8T77kSz4lcRa7yiGpOKnyFohxbLAxfy22MBJgIYGk0TKS0Iqk0cydu/Ry/s/bM1caSTPS&#10;ndt95/bc+b2lM919+px3+Z0+b/fVed/nDGN6l1jg3W53GBf8YJ6vJc738VKJBV7ef+6554Zvt7Nv&#10;KXHBSxxxiQABAgQIECBAgAABAgQIECBAgAABAgQIECBAgAABAgQIHFegxAMvqdyfOpdGjnkp40fa&#10;ObZkcNttMchr1v39+4fxwPsZE3z4POOEl1jhS/ffP4wpXuX17ebu3dEoMcEzNnjr0kujkUsrXzfy&#10;unWJC17GqQzH2hwp7c3xvLPs6iRifL8aP1xs8FVRjwQIECBAgAABAgQIECBAgAABAgQIECBAgAAB&#10;AgQIECBAgAABAgQIECBAgAABAgQIEDjjBKrp+WjkcPgShy3/GXv7634vooy7b7Uz74w/KRGYUIG6&#10;34/yea3yhKhanVNTyzz3es8+Ekvf+pPoXP2+6Oy5KqLZ2viy85xszO+Iqt2JevFA1CvLGRt2fkPK&#10;LaaH77s947a+FHM3fCQ651z8+vkxb1fquD2ym6syVmWUJfoxyPo1q9L/vV1FvE+AAIHNFygxwUtc&#10;79Jlld9uJSZ4BtyNKPG0T5D6P/pRDHKpsu8v+7UyJnjVye+5EmO8xATPx1heHsbX7j/5ZMQ110SU&#10;90+QhjHBl5aG79Y5p7HEBC91Otm0+Od/Hotf+1q0d+2Kbb/4i9E455zh/MzeY4/F0h13RGQZZZ7l&#10;rn/6T2PmE584EjM8C5l6z3uG8zd7GZt8Jdt/+E//NHb8+q9Hs+xfYp1LBAgQIECAAAECBAgQIECA&#10;AAECBAgQ2ECBk/+/oRtYGVkTIECAAAECBAgQIECAAAECBAicWoFmDkC+6qqr4p577hkO4jt48GA8&#10;8MADcWEOzCvvHS89lTcjeLIMzss0yIF8Zf/p6enjbWodAQIECBAgQIAAAQIECBAgQIAAAQIECBAg&#10;QIAAAQIECBB4s0AGmal7GcyvpLw23cyb3Td374729ddnALHFGLz4Ygyeey76+/dH79FHo59L74c/&#10;jH4JznLnnVHnte1qx45olP0uvngYfKZ1xRXDoDHNDD5TrQauyUAysbqUsvJ5lcFchrG5jq7PLV7b&#10;ZnXbdjuqch088ylBbYbPy3vHptUgh6uPx77nOQECBAgQIECAAAECBAgQIECAAAECBAgQIECAAAEC&#10;BAgQIECAAAECBAgQIECAAAECBAgQIECAAAECBAgQIHBqBXJuYOfyy4/c7H5lJeq8yf3yd78b237+&#10;509Yj7rbjW7eVL5/6FCUWYRlfuLUtdcOt69KfldeOZyTWOVcwv7LL8fKD34QU+9+94nzy3JX7r8/&#10;MtDvcO5ia9u26OT8x5NK/X6sPPJIHPziF6POOZhzn//8q3UqczO7jz02rG8j85756Edj6oYbXpd9&#10;NT8fsz/xE9H5z/85Fv/6r6OfcYT7L7wQzbPPft12XhAgsHkC2/L8veSSS2Lfvn3Rz3P+hTxHH8tz&#10;+/qca328tJz92RM5z7psV+Wc5xIPvOzfzn5KIkCAAAECBAgQIECAAAECBAgQIECAAAECBAgQIECA&#10;AAECaxLI69PD2Ny5cTUzE82LLopWxvfufOADUS8sDOOC9595JgYlLvjjj0evjFHJe1iXsSfd22+P&#10;bl67jtnZYSzxRrnvdYkNfuml0czr19WuXVGt3gc7Y4AP07ExwFfXrT6uxgIvG5Z1uW8j61Tybxwb&#10;G7xcF39DbPBhG/J+2sO0+njklX8JECBAgAABAgQIECBAgAABAgQIECBAgAABAgQIECBAgAABAgQI&#10;ECBAgAABAgQIECBAYKsI1INhWMcNa06/GzHo53j29pHx8KsD7jesQBkTWJ/AynOPx/LjD0T7rPNj&#10;+vL3RNXqrC+jk9krz4d64VDGdV3IvfI8qY7OFTmZPNaxbZ0zXxozO/KcbMVgaSHLP5xlZyzVDTg/&#10;B9kHLD58b3Rfejamr8w4kOdcmDU+Ne08Pk02svRHOc+mhLSN7sqR2LbDaLnH38NaAgQITIrAMCb4&#10;3FzEiy8Oq1RigpfY4CVO9olSN+Nv9156KX+PHZkrWGKCl9jgJZWY4Bl0d/h8kHMfV77//Zj98IeP&#10;xB0frn3zPyUmeCmzpGbOUSx5lPjiJ5N6zz8fB3/7t6Objzt+6Zdi5uabXy2zW+ZcZnzy0klPf/CD&#10;w2W1vsMyco7kMFZ4xi4v2/affjrKfM145zuPzKE8mYrYlgABAgQIECBAgAABAgQIECBAgAABAicp&#10;0DrJ7W1OgAABAgQIECBAgAABAgQIECCwxQR+7Md+LL785S/HQg666/V6cccdd8T73ve+OOuss97U&#10;0m63G7fnjQcOHDiQY+LqmMrBezfccEPeK6D5pm2tIECAAAECBAgQIECAAAECBAgQIECAAAECBAgQ&#10;IECAAAECbyuQ157rfgYrK0umKoO/tC6+OKIsN944DAozyEAz/Qzq0i+BWfbvj96+fdH/4Q+j98QT&#10;0b3nnlj52tciMlhN87zzonHBBUcC0aze2L48Hl2qY56/euP746yrOp1oZH6NXbuGS7VzZzR27IjG&#10;tm1RrT5mwJxhAJms7/CxdXR6RsmvpBIY52hwnCMr/EuAAAECBAgQIECAAAECBAgQIECAAAECBAgQ&#10;IECAAAECBAgQIECAAAECBAgQIECAAAECBAgQIECAAAECBAhslEC5KX3rmmuilXMNu08+GVXetH7l&#10;3nujnzeXb+Y8weOlOuPxLmWs3eEcx5wf2Dr77OhkrN2SytzBzk03RSPnHMbKStSHD8fynXfG/Gc+&#10;E9XqnMJjM835kv0f/SiW7r47hjMNc5v2VVdF+9JLj93qbZ+XOi38/u/Hyve+F9NZ/vzP/VzEanlZ&#10;xiDbVVLdaAzr+6YMsx3VzExUOSdyuF3GG65zkQgQmByB+ZzH/I53vCPuzD6lxAT/UfYd92Z/dfXV&#10;V8dMnr/HphIH/IUXXohvfetbsbi4GI0890vs8LKtRIAAAQIECBAgQIAAAQIECBAgQIAAAQIECBAg&#10;QIAAAQIE1iVwNHZ2fXTnKq9jt7Zvj9Zll0XcfHMM8vr0IMfc9J99NvoZB3wYG/yxx4YxwftPPRXd&#10;vMa98o1vDMfXVOeeO4zbfex4miqvbQ/TGx9X44GXN4++N4wbnvfFrmZnhzHASyzwYUzwjA9eZZ2G&#10;r/NxGBs86xkZE7yRS5Q44jm+Z5hP5jtsS4lzntfZJQIECBAgQIAAAQIECBAgQIAAAQIECBAgQIAA&#10;AQIECBAgQIAAAQIECBAgQIAAAQIECBAgcGKBOmM0dvPtQcaWbGfwyeaJN/UOgU0W6D67Pw598ysx&#10;fdmPxdQl78zPbMZI3fCUsU+7S8M5G43OXJ4jG17gkQJyTkg1uy1aF1wxPEercm5u0DSROmO71t3l&#10;nJbSynkqs1n+0bkwp6ipxyumyvk1w/5okM3urxyZI1OVem0QwvEqYR0BAgTWIdC68spoX3hh9J5+&#10;OqqMs7vyne9EL+cmdnKO4Oo8wtdlm/MbS0zw+tCh4epmxtHu3HhjVCUOeKYSE7ysK3HFy3zBEhN8&#10;8Hf/bjTn8jvpOGmQ+Sz91V9FlL697J/xwDtZp8h45WtOWc7hP/qjWLrrrmjv2RPbsrzGMTHNhzHB&#10;c5uSf4lhfrx2lXjmZU5kea8u8cxLTPDcRyJAgAABAgQIECBAgAABAgQIECBAgMBGC7Q2ugD5EyBA&#10;gAABAgQIECBAgAABAgQITLbA5ZdfHu9617vi7rvvjmYOSr7//vvjz//8z+PjH/947MjA/6tpMW9A&#10;8K1vfSu+kTcZ6GdQ/0EO6Lv22mvjmmuuGe63up1HAgQIECBAgAABAgQIECBAgAABAgQIECBAgAAB&#10;AgQIECCwboESpKUEXllNGQSmuXt3NC+4IOI974kSAGxw4EAMXngh+k8+Gf3HHoveo49G/4knoleW&#10;fJ4XtYd7V6vBW97msS7vH7tNll/KKfHT6pmZqKanozE/H1VeQ29kgJgSJKbKYDYlwEwzlyoD5TTK&#10;e7mU98o2jYsvHj6+mu9qezwSIECAAAECBAgQIECAAAECBAgQIECAAAECBAgQIECAAAECBAgQIECA&#10;AAECBAgQIECAAAECBAgQIECAAAEC4xfIuLqdCy+MqZtvjm7OPyxzFZfvuy8Wv/rVmP/8599cXrcb&#10;S9/+dix+/evD+YSRN5nvXH/98Cb3ZeOq04np666L9mWXxcoPfhCxtDTcdiVj907lfMc3pjpj9x7+&#10;sz+L7oMPDt+qcn7i9Ic/fGSu4Rs3PtHrUucHHoiDv/M7ETmPcf7nfz46Wf6rKdvYOvvsqPKxXlmJ&#10;5e9+NwavvPL6MnKOZTfnWnb3789GVFFt2xaNXCQCBCZHYCb7h6uuuir27t0bDz/8cKzG/i7rbrrp&#10;pijvl1RigD///PNx++23x9/8zd/ktOU6Zmdnh3HBL7nkkslpkJoQIECAAAECBAgQIECAAAECBAgQ&#10;IECAAAECBAgQIECAwOktkNen61xWUxn30szr060ci1PneJpBjpupc4xKndewezkup/f448PY4CUu&#10;+ODpp6N/6NCR/VfjfK/mtfp4TAzwV8s5uq7EAc8L5MOxOXWWU+KL163WMC54iQM+HPuyGhc8x8A0&#10;S6zwEhN8NTZ4eS9jgzf37InmRRdFlfUWF3z1SHokQIAAAQIECBAgQIAAAQIECBAgQIAAAQIECBAg&#10;QIAAAQIECBAgQIAAAQIECBAgQIAAgTcJ1DnsvLeS49dzLHvViMj/JAITK5BxRQfLyzm3YzE/uK/N&#10;/djw+q5keeXkaE9teFHHFtDoTMf09bflqioaO84axlXdiHkig+WFiF43otmKRifnoqTzZqcq6xKN&#10;ZtYl5/l0s486Ei13s6ulfAIECLytQOucc2LqlltiucTOzfjaK/v2xeE//uNoZ9zdMkfwjWk5Y30v&#10;/umfRgbkjfxZFp1rr42pq6/O75z2cNOpd70rOvl68ZlnosoY4ot33hlL99wTcx//eG7ceWN2sZhx&#10;e1e+851hvO7y5vSP/3g0zz//pPr2Es/84H//79E/cCB2/v2/fyT++NH6lDyHMcGPll3a2X/hhfye&#10;2vG6MkoeJS54ZJ1Luxs59zEafmgWP4kAAQIECBAgQIAAAQIECBAgQIAAgY0VyKtMEgECBAgQIECA&#10;AAECBAgQIECAwJksMJeD1j6eg+weeuiheOmll2I5B6B/+ctfjoWFhbjmmmtiPoP7L+VNAB555JH4&#10;i7/4i3j22WdzjHYdZb+f/MmfjJ0Z9F8iQIAAAQIECBAgQIAAAQIECBAgQIAAAQIECBAgQIAAAQIb&#10;IpDXp+u8af2rKW9e3zz33Gied160M9BMncFaBq+8EoMf/Sj6GcBlkNe0y03uS/Cxcm371SBkg6NB&#10;2I6uq1dfl8fV7cpjpjoD2wxefjkGL74Y9eHDUWdQmX6WUefSfe65I4Fvcn1ksJzI+lTT01HNzkaV&#10;AWNK0JgqA8tMf+xjMfeP/tFr5b/aAE8IECBAgAABAgQIECBAgAABAgQIECBAgAABAgQIECBAgAAB&#10;AgQIECBAgAABAgQIECBAgAABAgQIECBAgACBjRCotm2L+U9/Og7/yZ9EfehQDJ5/Pl75r/81Wnv3&#10;xtQNN0SVcwKHKecmLn7zm3HgP/yH6D3xxPBm8+VG9LM/+7PD+YLDbfIG8809e2L+U5+Klx58cDh3&#10;cSUfX/mN34gd/+yfReeKK15twiDLWvza1+KV//Jfos6YvnWzGZ3LL4+5n/qpV7dZy5P+wYNx8Hd+&#10;Z3iz+5mPfjTmP/OZ193ovmq3o53xgltZr27OqTz89a/Hodx+NtvcOv/8qFdWYvl734tXfvM3o5/t&#10;qjqdmLruuihtkwgQmByBRvYvF110Udxyyy3xwx/+MBZzbnN5/IM/+IN4PvutSy+9NDp5/pZ44fff&#10;f3/cdddd8UrOc25m31L2u/XWW2NmZmZyGqQmBAgQIECAAAECBAgQIECAAAECBAgQIECAAAECBAgQ&#10;ILC1BI7G7y4Ru0uc7zIGpcq44JFxwZvvfndM5RiVQY5zqfMad4kJXsbORO4zjAleJI6N+X007nd5&#10;f5hWH8uL1XJKfplHfTQu+DDvMvanxB4v8cEzLnj96KPD2OF54+1hNqVOefE8Gnl/7ci44CVe+ewv&#10;/EJ0PvjB4fv+IUCAAAECBAgQIECAAAECBAgQIECAAAECBAgQIECAAAECBAgQIECAAAECBAgQIECA&#10;AAECxxfIcfLT8xnX8fJonrUnYz42MyZlblkG0UsEJkyg6kxHNBsZE7V7ZL7GqahfmSOyspTnRR2N&#10;qdkssZwgpyCVOSh5PrZ3XzosbDhPZXVeypiLr5cORb/fi2Z7KhqdqWFc2jEXcXLZlf6nyr4oY07G&#10;IF+sHu889Pqmk6O0NQECmyCQcXbnf+ZnYuEP/zB6OQ+wzAE8+N/+W7SvvDJmPvaxI3MAj1ZrucT3&#10;/vf/Plbuuy/qXi8a09PDmODNMn+xOvJ909ixY5jf8re+FYOMzdt/5pl45T/9p2hkjO2Zm26KOBpj&#10;vM4Y48v33BMHMr/+008P5zeWGN1zWZeqzDtcY6rze+/Q7/5uLGVepc7bvvCFaGSc82NTK9e3M8Z5&#10;meu4lPU6+MUvxnyZz5gxyOusd3f//jiUbe5mbPDSrumch9m+jrbNXQAAQABJREFU4IIj/fqxGXlO&#10;gAABAgQIECBAgAABAgQIECBAgACBDRA4emfGDchZlgQIECBAgAABAgQIECBAgAABApsiUAZSvxr0&#10;f401uO666+ITn/hEfOlLX4rDhw/H83kTgS9/+cvxrRz0NpeD6hYXF+O5HAT3Sgb/L3lP5wC+sv2N&#10;N96YY5hzELNEgAABAgQIECBAgAABAgQIECBAgAABAgQIECBAgAABAgROhUC5Jt7vv1ZSBq9pnnVW&#10;NDO4TPvqq4fB1l4XgOzYQGT5vMpgLyVgzDAd+95qjiX/DAATKysZTC2XhYUYHDwYdV4vHz4eOBCD&#10;l1+OOgPblMdBuY6e75fHfi69DGTTv/326D/ySMz8nb8TjZ07MyjYMfVdLccjAQIECBAgQIAAAQIE&#10;CBAgQIAAAQIECBAgQIAAAQIECBAgQIAAAQIECBAgQIAAAQIECBAgQIAAAQIECBAgMFaBKmPmzvz4&#10;j8fsxz8eh/7wD4dzBRe/8Y146V//65j77GejdfHFw3mIKzkHcPGP/igW/uRPIsqcw5mZmPnYx2Lu&#10;ttteV5/G/HzMff7zsfDVr8byd78bkXMOD/7v/x11txszGZu3ee65UWfc3pW8Of2hP/iDWM5YviU1&#10;8yb323KOYeed73xdfm/5IvNcuueeWPi93xvOm9z+i78YrT17Xr9LxgHuXH55zH/uc/Hyf/yP0Xvy&#10;yXjp3/27WHnggWi/4x3DOZGLf/VXsZj1HWR+7UsvjbkvfCGqjC8sESCwsQInGxd8PvuXD3zgA7F/&#10;//648847c2rzSjz00EPx7LPPxnnnnRedTmcYD7zEBS/xwUsc8N27d8dt2U9dddVVG9sYuRMgQIAA&#10;AQIECBAgQIAAAQIECBAgQIAAAQIECBAgQIAAgWMFSizvY+N55zXsxq5dESU2+DXXHLvlm56XmOAl&#10;veW9tsv4nRzrMshr57G8HLG0FINDh4ZxwVfjf9dHY4MP44OX2OAlLniJHf7ii9HNsUD9hx+O1hVX&#10;RPuGG6LKsUCvq++bamUFAQIECBAgQIAAAQIECBAgQIAAAQIECBAgQIAAAQIECBAgQIAAAQIECBAg&#10;QIAAAQIECEy8QNWIKEPSBzmmPcoynlTXg2jvviwas5+JxvRcVM2OMejjoZXLBgg0OtN5HlQx6HWj&#10;LvMvTkGqB/2c55FzPMqckPbUkfPwFJS7WsSpaOdg8XBErxfV/K6oWq3Vojfx8Ugf12hNZW83iDrr&#10;FtX4+r1NbJiiCRA4QwSm3vvemPvpn45Xfuu3os65gSWW90v/9t8O5/51yhzEjLPbe+aZWMq42Qcz&#10;bnjZpvRyM7fcEvM/9VNRzc6+JpXfP7Of/nQs/PEfx+GvfW0YY3wYRzznNXazjNYllwx/u3UffTQO&#10;felLsZTb1DkvsWo0hnG7p7MuVZa31rTy4IOx8Du/M8xj+y/8QnSuvjoDjDdft3v7/PNjPuN8r+Q8&#10;xv7zz8eB3/zN6D7xRExdf31+XVbD9h7+yleil/MdG9u3D2OCN3Of4Xfp63LyggABAgQIECBAgAAB&#10;AgQIECBAgAABAuMXmISrXeNvlRwJECBAgAABAgQIECBAgAABAmeoQBmUVm5m38hBceV5eVxLmsng&#10;/J/85CdjkIPOv/GNb8TzOdjtYAbyL8uxqd1u5/0FzooPfehD8alPfSq2bdt27NueEyBAgAABAgQI&#10;ECBAgAABAgQIECBAgAABAgQIECBAgACBUytQ11H3M/DZG1NeM39TWl33NtfSq7w2HnkdvVG2X93n&#10;6OMwyNnKStSrSwauqV95Jeq8vj7IoDj9p56KA//iX0QvA830fvCD6HzwgxHHq9+bKmcFAQIECBAg&#10;QIAAAQIECBAgQIAAAQIECBAgQIAAAQIECBAgQIAAAQIECBAgQIAAAQIECBAgQIAAAQIECBAgcEKB&#10;nE/4tinnArYuvDB2/OqvRu/xx2Pp3nsjFhdj4f/+31j+m7+J5p49wyz6Tz4ZvbzJfAbjjcgb2k/n&#10;XMDtv/Ir0TznnNcX0WrF1HXXxfbM7+V/82+iu39/DH70ozj4xS/G4p13DrcfLC1F/7HHov/cc1Fq&#10;2Jifj7mf+ZnY9vM/H1XmvdbUz3wPZb69zGf+s5+N2YwVfLzU2Lkztv+DfxDdLPPw//t/sfL97w+f&#10;N7Zvj+j1YvDyy8N6tC+6KLbldnOf+MTxsrGOAIExCqzGBS/xvVdjg79d9mW7Pdkn/fRP//Rwn3uz&#10;vzpw4EC88MILw2V1/5J3iR9+8cUXx0c/+tG49dZbs9tae9+ymo9HAgQIECBAgAABAgQIECBAgAAB&#10;AgQIECBAgAABAgQIECAwNoEyjmctY3lKgXndu17LtjlOp5FL5NibkoZ35C5xwctS9s9xMcO44N1u&#10;RMYFj8OHj8QEz+vsS//rf8XS7/5u9B56KOoXX4wqr7GLCz5k9A8BAgQIECBAgAABAgQIECBAgAAB&#10;AgQIECBAgAABAgQIECBAgAABAgQIECBAgAABAgROT4EcRz5YPBCxshTVzPajsR1zfPk4UubdmN8V&#10;zW27crh6GbPeH0eu8iCwIQKNdjvnVjSj7q3kXImcU7HRqcoZHf2VGHSXhvNBqqmZjS5xU/LvLx4c&#10;trMxMzf0PelKZD+y8sJT0X/p2Widd3G0d2Q822I3SsoYldHK4136pX7OnVlDGN5RirMvAQIE1iRQ&#10;5vatITW2bYvt//AfRu/hh2Pha18bzgFcuuOO6D76aDRzvl9jair6zzwzjKMdKyvDLq7z7nfHjl/7&#10;tWhffnlOKHx9H9q+9NJhTPAS83vpO9+JKmOAL/yf/xPL3/1utHbvHn5H9TO+eO+HP8yfcv38qmzG&#10;zIc/HNt/+ZejefbZa6jxkU3KnMVD//N/xvL998f09dfH3Kc/HdXs7Jv3z/znv/CF6Gb7DuV8xlLu&#10;wf/xP2LhS18abjuMCZ5zIJs7dsTc3/7bse1znzt+Pm/O2RoCBAgQIECAAAECBAgQIECAAAECBAiM&#10;LJDR2yQCBAgQIECAAAECBAgQIECAAIGtInDOOefEpz71qehmQP5+DpC74oorcozd6wfZnait5557&#10;bnw6B8Lt2bMn7rvvvti/f38sLi7muL2V6HQ6MT09HRfnoL53vetd8d73vjfOzgF3VbkRgESAAAEC&#10;BAgQIECAAAECBAgQIECAAAECBAgQIECAAAECBCZN4ESBb1ZveP9W9T2673FD55T9W62oMsBbY37+&#10;SC55nT0voA+f13m9/vBv/3Ysf+MbsXLXXTH1oQ+JB/ZW1t4jQIAAAQIECBAgQIAAAQIECBAgQIAA&#10;AQIECBAgQIAAAQIECBAgQIAAAQIECBAgQIAAAQIECBAgQIAAAQLHE8h5e1XG1S3z+SJvEj98PN52&#10;b1yXcXRnbr01dv3LfxkHfuM3Yumv/zoGBw9G99FHh8urm2f+zYzlO/PBD8aOX/3VmHnf+15969gn&#10;1cxMbM+bzsehQ/HKF78YKw88EIPl5VjJG9u/LmVdWxddFLOf/GTs/Mf/OFqXXPK6t9/qRb20FIdv&#10;vz0WvvKVaF5wQWz7pV+K5llnHX+XtOhce23s+lf/Kpo5v/HwHXfE4Iknon7lleFcx1aua19zTcxn&#10;jOK5n/u5aOzYcfx8rCVAYCwCJXb3lVdeOYztXecc5e3bt8fu3bvXlHc7+7errroqvvCFL8Rll10W&#10;D2T/8txzz8VS9gmDwWAYF7zkV957z3veE9fmub9t27Y15W0jAgQIECBAgAABAgQIECBAgAABAgQI&#10;ECBAgAABAgQIECBwWgmsxhTP+3EfN5WxRFNTwyUvzg83aeS6Vj4b/PCHw5jg/ccfj36Oo2mcxLid&#10;45ZlJQECBAgQIECAAAECBAgQIECAAAECBAgQIECAAAECBAgQIECAAAECBAgQIECAAAECBAhsrkCO&#10;MV9+8JvRe+axmL721mhfeFVExnyM1bHno9auHowtq1GrYn8CbynQnMqYrK2o+72cQDHITetcqrfc&#10;ZbQ366iznOb2c6PK862ansvsjp57OY9jq6TB0mLUvV40p2eP9C0n27CkWHzoW7H4wN2x7X0/Ga13&#10;7Yyq1TnZXN68fcmjymPcXcn3to73mxtqDQECkywwjAme8XZLP7nmmODZoKl3vzt2/vN/HtX8fBz+&#10;+tej//zz0cu5f2U5NjXy/emMs7vjV34l5j7+8fyumT727Vefz33sY1EfOBCv/NZvxdLddx+JMb5v&#10;X3RzOTaVGOPTGWN856/9WnQy32iVWYdrS0v33BOHfu/3os7fmdt+8RejvXfvCb8XSuzxHb/+69E4&#10;++xY+NrXop/1GJSY4OV7M2OJty69dNie+b/396J18cUnzGdtNbMVAQIECBAgQIAAAQIECBAgQIAA&#10;AQIE1i6w9v8ruvY8bUmAAAECBAgQIECAAAECBAgQILBJAueff3587nOfe7X0qQzO3yiTKdaYdu7c&#10;Gbfddlu8Owf1Pf3007GwsBDdbjfa7XbMzc1FyX/37t0nlecai7YZAQIECBAgQIAAAQIECBAgQIAA&#10;AQIECBAgQIAAAQIECBCYfIHVYIb5WEK6vTFVeZ1+6pZbYukb34juXXdFrJSAYBIBAgQIECBAgAAB&#10;AgQIECBAgAABAgQIECBAgAABAgQIECBAgAABAgQIECBAgAABAgQIECBAgAABAgQIECBwMgKN2dmY&#10;+8IXon399VFlfN3mnj3ROMEN7d+YbzUzE3Of/Ww0zzsvDn/1q7GcN6PvPfNM1IcPD28eX23fHu2M&#10;sTud8wFnPvzhmH7/+yOq6o3ZHHmd6xvnnBPbf/mXo33ZZXH4z/4sVr73vei9+GLE0lJUrbz9U8b0&#10;7VxyScz++I/HdMb27bzjHcfP6wRrS72Wck5iM8uZ/fjHY+Zv/a0TbHl0dcYKnn7ve6N1wQUx+81v&#10;Ru+RR6L/8ssRWZdWtqtz7bUxdcMN0di27a3z8S4BAiMLdDqduOaaa+Lyyy8f5lVln1Higq81tfK8&#10;vST7j/Oyv7rpppvi2WefjeXl5ej3+8N8tmd/dUGe67t27cpu6gT91FoLsx0BAgQIECBAgAABAgQI&#10;ECBAgAABAgQIECBAgAABAgQIEDhdBVZjg5f65zX11VTG7jQvvTSaF18cvSeeiN7jj0f7Ax9Yfdsj&#10;AQIECBAgQIAAAQIECBAgQIAAAQIECBAgQIAAAQIECBAgQIAAAQIECBAgQIAAAQIECJxuAsOYa3X0&#10;n3ksVh76VsaOvDzae04uxuPp1mT1JXAigarZjEaeE/XyYvQH3WjWueUGhyVstKZi6rqPRCwfjubO&#10;8zOOa5ZZyt1CqXXWeTFz9Y3RufAdUTUzruxJpyoGhw9F94WnovviU0fmuqwnmzeUW7XaUeUcmkGv&#10;l+ZbDP0NbfWSAIHJFZj55CejcX72/ysrUc3PR+vcc08cu/sNzZj5yEeisWNHTL3vfbH0l38Z3Zzz&#10;Vx88GDEYRDU3F62Mvz2V8XdnMo532bZ6i3jj5b35n/3ZaGVc8sN/+qexfO+90X3uuYiFhSMxejP2&#10;9qsxxjOm9/R110Vk3O41p6zT0p13DuOVz33iEzGX7S5xzd8qlbjjO//JP4mZD34wug8+GL3nnx/2&#10;182zz4721VfHdLa7xBg/Yazzt8rcewQIECBAgAABAgQIECBAgAABAgQIEFinwBguU62zZLsRIECA&#10;AAECBAgQIECAAAECBAiMXaCZA8jncsDdKKnRaMTu3buHS8mnzoHJ1XCixii52pcAAQIECBAgQIAA&#10;AQIECBAgQIAAAQIECBAgQIAAAQIECJwZAu1bbomq1YqVb387+i+8EI0SgKffPzMar5UECBAgQIAA&#10;AQIECBAgQIAAAQIECBAgQIAAAQIECBAgQIAAAQIECBAgQIAAAQIECBAgQIAAAQIECBAgQGAMAtXs&#10;bGz7hV+Iutsd5lZl3N1qamrNOVedTsx8+MPDm9cvP/RQ9J95JurDh4c3pW9s3x7N886Ldt50vjE/&#10;v6Y8Gzt3xtxnPhNTH/hA9PIG9f0XX4zB0tJwPmEz32tedFG0r7giSrknm0q75m67bXiT+8573rO2&#10;OqVH65JLYj6XOusRvd6wbVW7HVEWiQCBUybQznOuLKOk6enp2Lt373Ap+YgLPoqmfQkQIECAAAEC&#10;BAgQIECAAAECBAgQIECAAAECBAgQIEDgjBHI+243L7wwGnnNvb733ujt2xeDQ4eOjL/J9yQCBAgQ&#10;IECAAAECBAgQIECAAAECBAgQIECAAAECBAgQIECAAAECBAgQIECAAAECBAgQOM0EylDwRiuiMxNV&#10;Pq1XFvPfQVmZi0TgzBKopmaiff7eEqAwGuW82OhU5mK0O9HZc0XU5Qwc9LPsjS70BPlXWf4GzQ2Z&#10;vvgd0d61OxrT2c+01hdLsrn9rCgxYPsHX85q9of91QlasrbVjezjmlmX0uZexuKtNgt+bdW1FQEC&#10;W1dg7lOfitlPfGLYwCr7pmpmJvuk8qtsbWnqhhuik3G/V37iJ6L/1FMxOHgwv08G0Zibi8bZZ0f7&#10;mmuiuWvXmvIscbtnPvKRKDG7S0zw3vPPx2BhIatTRWPbtmju3h2dq6+OKvNeT5q+8cZonn/+sL6t&#10;PXvWVKfmuefG7E/+ZNQf/eiRmOBZ8DAm+Drikq+nzvYhQIAAAQIECBAgQIAAAQIECBAgQIDAGwVO&#10;wVXENxbpNQECBAgQIECAAAECBAgQIECAwOkkUAbdSQQIECBAgAABAgQIECBAgAABAgQIECBAgAAB&#10;AgQIECBAgMAaBHq9aP/Yj0XrvPOGwXN6DzwQnQxyE/0MyCYRIECAAAECBAgQIECAAAECBAgQIECA&#10;AAECBAgQIECAAAECBAgQIECAAAECBAgQIECAAAECBAgQIECAAAECaxPImLjV9PRwWdsOx9mq5LFr&#10;V0zffPNx3lzHqkYjWhdcMFzWsfcJd6nm5mL2U5864ftv90ZxkggQ2FoC4oJvreOpNQQIECBAgAAB&#10;AgQIECBAgAABAgQIECBAgAABAgQIECCwMQJ1XUfj7LOjfdllsZJje/qPPhr1j34UsX27uOAbQy5X&#10;AgQIECBAgAABAgQIECBAgAABAgQIECBAgAABAgQIECBAgAABAgQIECBAgAABAgQIbLBAHZHjw6uZ&#10;2WE59dLhiMEgornBxcqewAQKtOZ2xPabPxl1XUUzn0fGWd3wlHM1ynyNzUz1oB91vxtVoxVVszX2&#10;qjSm56Mso6Tm/K7sl1rRP/jS2OawVO2pSPzMr5uPo9TOvgQIEFi/QDU1FWUZJZV421PveU9EWcaQ&#10;mmedFc0PfCBGq9UbKpK/N2c+8pGYecPqtb4cGo3otNaybEeAAAECBAgQIECAAAECBAgQIECAAIG3&#10;Emi81ZveI0CAAAECBAgQIECAAAECBAgQIECAAAECBAgQIECAAAECBAgQIECAAAECBAgQIECAAAEC&#10;BAgQWJtAnUEPmxdcEO3rrou614uVu+/OYGimbqxNz1YECBAgQIAAAQIECBAgQIAAAQIECBAgQIAA&#10;AQIECBAgQIAAAQIECBAgQIAAAQIECBAgQIAAAQIECBAgQIAAAQIECBAgQIAAAQIECBAgQIAAAQIE&#10;CBAgQIAAAQIECBAgQIAAAQIE1iCQMcEbs7PRuuqqaGRs8N4TT0TvySfXsKNNCBAgQIAAAQIECBAg&#10;QIAAAQIECBAgQIAAAQIECBAgQIAAAQIECBAgQIAAAQIECBAgQGBSBaqqGY3OXETViMHSQtSDfkQ9&#10;ztpWmVlZJAKTLVB1pmPqknfF9N53RtWZmezKjrF2vf0PxNI3/zh6zzya5/4gT9fJO19b28+KqtkZ&#10;9lH97tIYWl9lfu1hWwe97pF2jyFXWRAgQIAAAQIECBAgQIAAAQIECBAgQIAAAQIECGxtgcbWbp7W&#10;ESBAgAABAgQIECBAgAABAgQIECBAgAABAgQIECBAgAABAgQIECBAgAABAgQIECBAgAABAgROkUBd&#10;Z8C3TnQ+9KFh7MOV22+PenExomH6xik6AoohQIAAAQIECBAgQIAAAQIECBAgQIAAAQIECBAgQIAA&#10;AQIECBAgQIAAAQIECBAgQIAAAQIECBAgQIAAAQIECBAgQIAAAQIECBAgQIAAAQIECBAgQIAAAQIE&#10;CBAgQIAAAQIECBA4EwQy/nfz0kujefHFMdi/P/r79kXd650JLddGAgQIECBAgAABAgQIECBAgAAB&#10;AgQIECBAgAABAgQIECBAgAABAgQIECBAgAABAgQIbE2BqorG1HREqxmD5YWIQT/bWY+trXW/G2WJ&#10;enx5jq1yMiJwRgtUEVUjVp58MJa+82fRe+rBiP5gIkUaszuG/dRg6XAMFg9nfzJiPbPp0WnnP/mk&#10;9FGDEfObSDWVIkCAAAECBAgQIECAAAECBAgQIECAAAECBAgQGLdAY9wZyo8AAQIECBAgQIAAAQIE&#10;CBAgQIAAAQIECBAgQIAAAQIECBAgQIAAAQIECBAgQIAAAQIECBAgcCYLdN7//mh0OrHy7W9H/5ln&#10;MjZYiRImESBAgAABAgQIECBAgAABAgQIECBAgAABAgQIECBAgAABAgQIECBAgAABAgQIECBAgAAB&#10;AgQIECBAgAABAgQIECBAgAABAgQIECBAgAABAgQIECBAgAABAgQIECBAgAABAgQIECAwDoG6rqO5&#10;Z0809+6N+sUXo/fwwxEHD0Y0GuPIXh4ECBAgQIAAAQIECBAgQIAAAQIECBAgQIAAAQIECBAgQIAA&#10;AQIECBAgQIAAAQIECBAgcKoFBoOopuejarQjlhai7vfGVoOSV/fhe2L5vr+I/oEfZb712PKWEQEC&#10;owrUed43o5qaHp6a/YMv5uP4zv9Ra3fs/s2pmWhOz8Yg+6jB4VeynqP1JVU0otHMPq+qInrZ5pLf&#10;aFkeW13PCRAgQIAAAQIECBAgQIAAAQIECBAgQIAAAQIEtqiAaGtb9MBqFgECBAgQIECAAAECBAgQ&#10;IECAAAECBAgQIECAAAECBAgQIECAAAECBAgQIECAAAECBAgQIHDqBepuN1rXXBPNiy6K/nPPRe++&#10;+6JqtU59RZRIgAABAgQIECBAgAABAgQIECBAgAABAgQIECBAgAABAgQIECBAgAABAgQIECBAgAAB&#10;AgQIECBAgAABAgQIECBAgAABAgQIECBAgAABAgQIECBAgAABAgQIECBAgAABAgQIECBAYKsKDAZR&#10;7dwZrSuuiHpmJvqPPhqDjA0ejcZWbbF2ESBAgAABAgQIECBAgAABAgQIECBAgAABAgQIECBAgAAB&#10;AgQIECBAgAABAgQIECBAYMsLVNMzEVUz6pXFqHPc+FhSlePMeyux/P2/isV7vhaDg88fzbYaS/Yy&#10;IUBgHAJ1NObPimi2YnDoQJ7//Yh6HPmON4+qMxWNHedFIx/rXjfrOIZKtjrZ70UMBiW/0u+NIc/x&#10;NltuBAgQIECAAAECBAgQIECAAAECBAgQIECAAAECEyYg2tqEHRDVIUCAAAECBAgQIECAAAECBAgQ&#10;IECAAAECBAgQIECAAAECBAgQIECAAAECBAgQIECAAAECBE5jgQwo1jjnnOi8973DIIjLd911GjdG&#10;1QkQIECAAAECBAgQIECAAAECBAgQIECAAAECBAgQIECAAAECBAgQIECAAAECBAgQIECAAAECBAgQ&#10;IECAAAECBAgQIECAAAECBAgQIECAAAECBAgQIECAAAECBAgQIECAAAECBAhMoECJCT49Ha0rr4zm&#10;hRdG74knord/f0SulwgQIECAAAECBAgQIECAAAECBAgQIECAAAECBAgQIECAAAECBAgQIECAAAEC&#10;BAgQIEDg9BOoYxCNubOic9UN0b7s3dFotSKqavSGZBZ1rx+D5cNRLy9GNJqj5ykHAltMoB7Ox9jE&#10;ORlZdHN+Z1TNVtSLr8Sgu5LCm1ifExzfqtWJuWveH9s++OnonHNh9ieNE2y5xtXZP1XN9pF+qduN&#10;GPTXuKPNCBAgQIAAAQIECBAgQIAAAQIECBAgQIAAAQIEzmSBEa9Sncl02k6AAAECBAgQIECAAAEC&#10;BAgQIECAAAECBAgQIECAAAECBAgQIECAAAECBAgQIECAAAECBAgQeINABmKr2u3o3HprlPCHK3fe&#10;GYOFhdEDjb2hGC8JECBAgAABAgQIECBAgAABAgQIECBAgAABAgQIECBAgAABAgQIECBAgAABAgQI&#10;ECBAgAABAgQIECBAgAABAgQIECBAgAABAgQIECBAgAABAgQIECBAgAABAgQIECBAgAABAgQInNEC&#10;jUY09+6N5iWXxODJJ6P/8MNRr6yc0SQaT4AAAQIECBAgQIAAAQIECBAgQIAAAQIECBAgQIAAAQIE&#10;CBAgQIAAAQIECBAgQIAAgdNWoK6jsW1nzNz0EzF93ceimp6LyHXjSHXdjRhkTs1GVM12PqlyGU/e&#10;46ifPAhsrkAVvaf3xfL37ozus49lVU79uVHnCVrN7Yiq04l6eTFiaSFP03KejicNVpajd+jlGJR8&#10;R2lf1mn6ivfEths+Fq2zL8g6NkarYFJXrVb2Tc2Ifu9onze+do9WOXsTIECAAAECBAgQIECAAAEC&#10;BAgQIECAAAECBAhMqsCIV6kmtVnqRYAAAQIECBAgQIAAAQIECBAgQIAAAQIECBAgQIAAAQIECBAg&#10;QIAAAQIECBAgQIAAAQIECBDYJIF+P9rvfW8GQZyO3ve+F4Mnn4xomMKxSUdDsQQIECBAgAABAgQI&#10;ECBAgAABAgQIECBAgAABAgQIECBAgAABAgQIECBAgAABAgQIECBAgAABAgQIECBAgAABAgQIECBA&#10;gAABAgQIECBAgAABAgQIECBAgAABAgQIECBAgAABAltQoM6Y4I3du6N5ySVRHzwYvX37Ig4cEBd8&#10;Cx5rTSJAgAABAgQIECBAgAABAgQIECBAgAABAgQIECBAgAABAgQIECBAgAABAgQIECBA4AwQqOuo&#10;Wp1obj87GvO7IqrG+BrdG0QMuplfM/9r5WM1vrzlRGCDBOrBIMqy4amqYuWx+2Lx7v8b/acezHOl&#10;zlPkFJ8jWWRjaj6qzlzU3eUYLC5ENj6bPp56dJ9/Ig795Zdi8fvfzPxXRiKtSh8yNp/S8NInNaLu&#10;d0/N8R6p9XYmQIAAAQIECBAgQIAAAQIECBAgQIAAAQIECBCYBIExXk2fhOaoAwECBAgQIECAAAEC&#10;BAgQIECAAAECBAgQIECAAAECBAgQIECAAAECBAgQIECAAAECBAgQIEBgcwXqfj/aV10VrUsvjf7L&#10;L8fKvfdmcMQSJEwiQIAAAQIECBAgQIAAAQIECBAgQIAAAQIECBAgQIAAAQIECBAgQIAAAQIECBAg&#10;QIAAAQIECBAgQIAAAQIECBAgQIAAAQIECBAgQIAAAQIECBAgQIAAAQIECBAgQIAAAQIECBAgQGAs&#10;AnUdje3bo33FFVFt2xa9xx+P/tNPRzQaY8leJgQIECBAgAABAgQIECBAgAABAgQIECBAgAABAgQI&#10;ECBAgAABAgQIECBAgAABAgQIECBwigVynHg9GEQM+mMsuIrodyMzjkazlWPO87VEYMIFln+4Lxa+&#10;8+ex8tSD+fntbXBt87xbeDkGC6/kaVJnWWU51SnL7LSjmp6LwfJiDBYPZgVy3ZhO1+4LT8Wh7/xF&#10;LO1/IOpe9geTkgp1K9vdaGa/14s6+6lxtXlSmqgeBAgQIECAAAECBAgQIECAAAECBAgQIECAAAEC&#10;4xcQaW38pnIkQIAAAQIECBAgQIAAAQIECBAgQIAAAQIECBAgQIAAAQIECBAgQIAAAQIECBAgQIAA&#10;AQIEzmSBDIRY7dgR7RtvHAZEXLnrrgwOloHBJAIECBAgQIAAAQIECBAgQIAAAQIECBAgQIAAAQIE&#10;CBAgQIAAAQIECBAgQIAAAQIECBAgQIAAAQIECBAgQIAAAQIECBAgQIAAAQIECBAgQIAAAQIECBAg&#10;QIAAAQIECBAgQIAAAQIExiNQYoK329G87LJoXnhh9Pfvj95jj0XkeokAAQIECBAgQIAAAQIECBAg&#10;QIAAAQIECBAgQIAAAQIECBAgQIAAAQIECBAgQIAAAQIECKwKDOp+1P1eRLMVVaOZq407X7XxOJkC&#10;y/u/Hwfu+lIcfvjbUfe6G1vJnIdRryzn+dGMxvR0llVtbHknyL3R7ERr92XR3nNlRGcmqnp89Rgs&#10;LeR0kzoaU9NRVY0T1GBzVlfDfqlx5DgPBptTCaUSIECAAAECBAgQIECAAAECBAgQIECAAAECBAic&#10;VgKTdcXrtKJTWQIECBAgQIAAAQIECBAgQIAAAQIECBAgQIAAAQIECBAgQIAAAQIECBAgQIAAAQIE&#10;CBAgQIDAcQQyUFnVakXn1lszWFkVK3feGYODBzMu2/gCoh2nVKsIECBAgAABAgQIECBAgAABAgQI&#10;ECBAgAABAgQIECBAgAABAgQIECBAgAABAgQIECBAgAABAgQIECBAgAABAgQIECBAgAABAgQIECBA&#10;gAABAgQIECBAgAABAgQIECBAgAABAgQInFkCGf+7uXdvNC+5JAZPPx39ffuiXlwUF/zM+hRoLQEC&#10;BAgQIECAAAECBAgQIECAAAECBAgQIECAAAECBAgQIECAAAECBAgQIECAAAECBE4okMPOI7q9qHvL&#10;EY18UTVOuK03CEyMQD2IwaFXoj6cSz7fyFT3exG97pEi2rN5jmxkaSfIu67z/GxE5x3vi9lbPxud&#10;8/dGXU7esn4MabC0EDEYRGN625F+YAx5jieLPLatdtapFcPjMGzveNo8nvrJhQABAgQIECBAgAAB&#10;AgQIECBAgAABAgQIECBAYBIFXPWexKOiTgQIECBAgAABAgQIECBAgAABAgQIECBAgAABAgQIECBA&#10;gAABAgQIECBAgAABAgQIECBAgMDpLdDvx9T73x+NubnoP/xw9Pbti2hnoDCJAAECBAgQIECAAAEC&#10;BAgQIECAAAECBAgQIECAAAECBAgQIECAAAECBAgQIECAAAECBAgQIECAAAECBAgQIECAAAECBAgQ&#10;IECAAAECBAgQIECAAAECBAgQIECAAAECBAgQIECAAIGxCNSDQTTPOy9al18e9dJSdB95JOqXXopo&#10;NMaSv0wIECBAgAABAgQIECBAgAABAgQIECBAgAABAgQIECBAgAABAgQIECBAgAABAgQIECBA4DQX&#10;qCOqVjOaO3dH4+w9UTU7uaI6zRul+ltdoOpMR1XmRvR6EXV+iDcqVVlGvxt1LuW8KOVuZmqfsyfa&#10;uy+Lanb7+KqRfoPFQ9m+RjSmZoeP48t8tJyGR7bRjGiW49DPY12W0fK0NwECBAgQIECAAAECBAgQ&#10;IECAAAECBAgQIECAwNYXEGVt6x9jLSRAgAABAgQIECBAgAABAgQIECBAgAABAgQIECBAgAABAgQI&#10;ECBAgAABAgQIECBAgAABAgROsUCdwcCal18erauuiv6hQ9G9554jAeFOcT0UR4AAAQIECBAgQIAA&#10;AQIECBAgQIAAAQIECBAgQIAAAQIECBAgQIAAAQIECBAgQIAAAQIECBAgQIAAAQIECBAgQIAAAQIE&#10;CBAgQIAAAQIECBAgQIAAAQIECBAgQIAAAQIECBAgQGDLCtR1VNu2RTNjgldnnRWDxx+P/lNPRVTV&#10;lm2yhhEgQIAAAQIECBAgQIAAAQIECBAgQIAAAQIECBAgQIAAAQIECBAgQIAAAQIECBAgQGDLC1SN&#10;8Y0Lz3Hnze1nxcz7fipmrrstGjPzW55PA09/gao9NTwHBr1uNqbeuAbl9Iu62426n+XkeVd1po+c&#10;extY5Fs1ph4Moiz5z1ttdlLv1ek3WFrIqSbZvunZ8fUtJ1WLE29cNTtRRfZ55TiX4yARIECAAAEC&#10;BAgQIECAAAECBAgQIECAAAECBAgQeBuBcnVJIkCAAAECBAgQIECAAAECBAgQIECAAAECBAgQIECA&#10;AAECBAgQIECAAAECBAgQIECAAAECBAgQGKdABi6stm2L9s03R53PV+68M4OD9TOIWUZskwgQIECA&#10;AAECBAgQIECAAAECBAgQIECAAAECBAgQIECAAAECBAgQIECAAAECBAgQIECAAAECBAgQIECAAAEC&#10;BAgQIECAAAECBAgQIECAAAECBAgQIECAAAECBAgQIECAAAECBAgQGF2gxARvt6N16aXRvOii6O3f&#10;H73HHhvGBR89czkQIECAAAECBAgQIECAAAECBAgQIECAAAECBAgQIECAAAECBAgQIECAAAECBAgQ&#10;IECAwKkWqPvd6C+8HIOFAxH1YOTi68yjmp6Pzt53RvuiayJa7cy3HjlfGRDYSIGqPR1RNSJ6Kxv+&#10;ea17yxHdXBpVVK1ONqvKZQudI/1+DBYXIppVNKZnj7iOePB6Lz8fS/u+G8vPPBox6K8/t2SuGnmc&#10;m81hPoN+b/152ZMAAQIECBAgQIAAAQIECBAgQIAAAQIECBAgQOCMEcgrTBIBAgQIECBAgAABAgQI&#10;ECBAgAABAgQIECBAgAABAgQIECBA4O0F6pxYP8ry9iXYggABAgQIECBAgAABAiVG0vr/9uBHgACB&#10;iRLI/qyqqpi69daMy1ZF9+67o//iixmkzVSOiTpOKkOAAAECBAgQIECAAAECBAgQIECAAAECBAgQ&#10;IECAAAECBAgQIECAAAECBAgQIECAAAECBAgQIECAAAECBAgQIECAAAECBAgQIECAAAECBAgQIECA&#10;AAECBAgQIECAAAECBAgQIHBaC5T7HDQvvjhae/fG4Nlno//QQzFYWIgMFn5at0vlCRAgQIAAAQIE&#10;CBAgQIAAAQIECBAgQIAAAQIECBAgQIAAAQIECBAgQIAAAQIECBAgcMYJNBrRe+n5WPrWn8TyfbdH&#10;3V0eD0GOO68Hg4i6P5785EJggwUanamIRhWDbvfIZ3cDy6ujisb8rmjuPD+iM72BJW1O1oPsRwbL&#10;i3n+ZzunZnO6yejzTVZ+uC8O3PH7cfj+vxyxn6ojWu2cA9PM+uXzPN75ZHOglEqAAAECBAgQIECA&#10;AAECBAgQIECAAAECBAgQIHDaCLROm5qqKAECBAgQIECAAAECBAgQIECAAAECBAgQ2ASBMnmkkRPV&#10;ys1MNjOVeqhDuXfM5juUz8Ek1EMdjpyRk+DgM3HkWHB4zYHFaxaTcI5OQh0m5TPx2pFZ/7Pyu2iU&#10;VI7HZqdJ+UyM47fdOI7HOOoxyjHd7PJX695s5gTtEVJpx6S0ZYRm2HXCBLbK36KDEqBlxDQp3x8j&#10;NmMidh/1u6M0Qn83EYdSJbagQOnrRu3vxvFbdxz99qiHp/RVo1iMsu9q3cfh4Lt8VXPzH8tnYtTP&#10;hd/8rx1Hvydes1jrs7rfj/ZNN0Vj167oPvZY9B98MJq33BIxIb+VRz0/1urwVtuNWodxnOfj6Pvf&#10;qo3eI0CAAAECBAgQIECAAAECBLa+wDj+H8dWUBrVYVwGo9Zj1P3H1Q75ECBAgAABAgQIECBAgAAB&#10;AgQIEJg0Af/vbNKOiPoQIECAAIFTJ1DmVvRzfPxmpnHNb9zsdmym4VYsu8wHGNdnY70+5XfyqHNu&#10;zGtYr779CBAgQIAAAQIECBAgQGAjBMbxt+4o9Vq9JlX+5l99Pkp+6923lK0Or8Xi3sxjUY6h43Hk&#10;k8zhtTOaxWsWm/1sEo5FMZiEeqjDkU/juBzK9/Ao1wBKPVaXzTpPxmUxSv3V4TU9FuM9R1+TPfln&#10;k3AsSq1X63HyLXhtj3Fc5xv1WuNrtVnfs3E4rK/k1/YaVx1GPR6lHmXZzDQui1HaMCl1GHU8wOqx&#10;XH1cj8k4LEb9TVPqrZ8YT5+9ns/AG/cZx2fijXmu9/U4fiuvt+xJcFg9t0dxWG/7j91vUiw4HOkn&#10;yrFhMRl95qScGz4Tr/VYo54b5ffIat/7Wq6n9llpw5rbkds2zjknWldcUU6K6D36aNQvvBCxfXvk&#10;gOhTW3GlESBwygTG1U+NK59T1nAFnVBgUo7lOOoxjjxOCOWNUy4wCcdzq9RhHO1Y82/ME3xSSh3G&#10;UY8TZG81gXULTMLnchzn17oBju44CQ6jtsH+BAgQOFUC+szxSbMcn6WcCBAgQIAAAQJb4bfVqP+P&#10;ZByfgq3gOA6HceQxCcdztR2TcFxHrcMkea66eiRAgACBjRUY9btjY2sndwKbJ+Dc2Dz7rVryVvxM&#10;ZdTfiMMHYuXBb0Zjbmd0rv1gNDszG34Ii+Vme5a/nUadO+vvr/F9VIrlpsU2r/I8aDSzMVUMuks5&#10;N6I7voa9Mac6ojkzF9PX3RZ1vxfN2W3DuRk5qePVLUf9XI66f6lIyWO9x6Ps27nwqmjsOCsi+5V+&#10;vo7XmvdqO9f8JPuLfnclus8/GVX2T73lpWi0pta0+/HO0arZiqqZ8c9KO8uxrnP+e5YxWiXXVB0b&#10;ESBAgAABAgQIECBAgAABAgQIECBAgAABAgQInKYCrdO03qpNgAABAgQIECBAgAABAgQIECBAgAAB&#10;AgROmUCn0zllZSmIAAECBAgQIEBg6wuUScIrKytrv7HecUjKzQGnptY2Kfk4u0/MqjLpu1hsZiqW&#10;5Tf/KEEiut1u9Hq9zWyGsregQKvV2vQbk4/KWvq75eXlkfq7cm4eL7jCqHU7mf0noQ4nU98TbTuO&#10;747N7rNP1DbrCWwFgdXfJJvZlhJYp/Tbm52mp6dH+m02jvqX/m69AYpK+eW7o91ub3o7RrUo38FL&#10;Sxm0agukUf9+GvUzsQUIh00on+1RLcvfTuMIJHZamWab25dfHu33vz8Wv/KVWP7qV6Nz660T0YRJ&#10;+K07jjqUv+vLd+l606R8B663/vYjQIAAAQIECBAgQIAAAQIETn+Bcfw/knEoTEI9tlIdNvta9zg+&#10;E/IgQIDA6SBQ+ttR+9zy/SMRIECAwOklMErfr98/vY612hIgQIAAAQIECBAgQIDA5AiUv8dP9zmG&#10;pQ1lztAZN69hcj5GY69JOZZlrsoo/79o1EqV/99U5oU3m811Z2Vew7rp7EiAAAECBAgQIECAAAEC&#10;GyQw6t+6G1Qt2RIgQIAAAQJnkMDqtalRrgGUmERbIbbrGXTYNZXAaSewer1ylNiVpa/aCrErJ+Hg&#10;leMwaqzD1e8O8w42/4iW3wDleJZlvWkc1/PXW/bqfqUd5R4Go/YTftOsinosAqv93Si/lcs4l/L9&#10;IxEgQIDAmSGwVf52Wf0OLO1525S/wxrbtkXn3e+O5kUXRffBB6O7b1+0Mk64RIAAgbcTKH9PjvJ7&#10;++3yX8v7k1CHtdTzTNlmEo7HJNThTDnep0s7J+EzsVXqUNpRllHSVrEYxcC+kyUwKZ/JojLq+TWK&#10;7CQ4rBps9u/LURztS4DAmSEwKX3mmaH99q10PI4Yle/PUb9DN/O3yNsfaVsQOL0FxnGOjkNgEvqJ&#10;US3G0VeNWodyLMZRj0k4puOoQ8lj1M/WuOoxSj6jtmFSPhOjGNj3NYFRPw8lp/KZGCWfcX2mRqnD&#10;ayKT8Wy9JuvdbzJa/fpalLaM2p5RPxOjlv/6Fq3/1SjtWG3DKHmsv+av7VnqMUodVtvxWo6eEZgc&#10;gVE+n6OeG+NUGOUcHUc9RnEcR/njymNUx63iMA7PYjmq57jqMY581pvHVvpMjHo8J8FiUj6X6/08&#10;Tdp+o34mSntW86gjx5DPzEfVbEe9vHhkmd1Ztjhhs8fxmVqdA3zCQtbwxqj1KOPnyxzFVYs1FPmm&#10;TUbZ902ZneEriuWmxWjPOend9kx0LrwymnP5+W+0Nu5o1IOoOjPR3vuu18rItq+m4rA6x2N13Xoe&#10;T+qzWcb5laVUI+tX0kjHo2rG9M0/lXkMom5PxUp3ffOZyzle6lFlfoNt56TbdAwWDsTywqFopuFb&#10;dFPDNqy249UXq0/yeEdz6khbeyuRpUS92v7VbTwSIECAAAECBAgQIECAAAECBAgQIECAAAECBAgQ&#10;OEZgA68gHlOKpwQIECBAgAABAgQIECBAgAABAgQIECBA4DQWGHWy12ncdFUnQIAAAQIECBCYYAG/&#10;U8d3cIrlKJ6j7Du+VshpqwmM+rncah7aMx6BUfurUfcfTyvkQmBrCkxCvz8p5/hWsZiEdmzNs+Xk&#10;WzWOYzEp58fJt378e7BYp2mnE1O33BJLX/lKLN1xR8wvL2eAMGlcAqOe5z7X4zoS8iFAgAABAgQI&#10;ECBAgAABAgQIECBAgAABAgQIECBAgAABAgQIECBAgAABAgQIECBAYCsLnNRNxTcIYhzjv0dtxzjq&#10;sEE8Z2S25XiOekzHATfK52KUfcdRd3kQIECAAAECBAgQIECAAIHjCfh79Xgq1hEgQIAAAQKnUmAc&#10;v0dKHuPI51S2W1kECJw+Ao1GY2yV1VeNTjmu4+G7Y/RjMa4cxnFeTMLxHEc7ium48hnX8ZHP5gmM&#10;o79b/TytPm5ea5RMgAABAqeLQPnOWF02q84n/b2Vf7M19u6N5sUXR+/b347+I49E3e1GNca/5TbL&#10;QrkECBAgQIAAAQIECBAgQIAAAQIECBAgQIAAAQIECBxfYNQYNKPsX65plv1P+trmcZoySj2Ok51V&#10;EyAwyjFd/WyN0oxxfC5HKX+S9h3lWJR2OB6TdDTVhQABAgQIECBAgACBM0Yg/59LY2o2otXOMeHL&#10;MVhZimaVra83XmAS/qYuf8uO+vfsxkudOSVs2rHoD6K57eyY+1ufj87UdDTntm8q+qn9XOb/e+2u&#10;DM//qpHzW6bmhm0frQ7ZiXSmY9iV5DmWJ9m6PYf1qAbRmJ7Nus1Gf+lQDJYWolGfs75+KqtSVY2o&#10;2u2IwSCi311fPutukR0JECBAgAABAgQIECBAgAABAgQIECBAgAABAgROR4HxRco+HVuvzgQIECBA&#10;gAABAgQIECBAgAABAgQIECBAgAABAgQIECBAgAABAgQIECBAgAABAgQIECBAgACBDRSo+/1o33pr&#10;VK1W9L73veg/+WREs7mBJcqaAAECBAgQIECAAAECBAgQIECAAAECBAgQIECAAAECBAgQIECAAAEC&#10;BAgQIECAAAECBAgQIECAAAECBAgQIECAAAECBAgQIECAAAECBAgQIECAAAECBAgQIECAAAECBAgQ&#10;IECAwBkmMBhEc8+eaF12WfQPHoz+ww/H4OWXIxqNMwxCcwkQIECAAAECBAgQIECAAAECBAgQIECA&#10;AAECBAgQIECAAAECBAgQIECAAAECBAgQIHAaC9RZ91bnyNJbiXplKVeUlaOmKqLKRSJwWgjUUbU7&#10;0dx5frR2nZ9zI5qnRa3HUckq54H0nvxBLHz1v8XivV+PyH4gT97Rs66zHynLOFJmU3VmojEzF/Xy&#10;UgyWFo52U+utZxVVs32ker1e1NWY6jmOtsqDAAECBAgQIECAAAECBAgQIECAAAECBAgQIEBgIgVE&#10;V5vIw6JSBAgQIECAAAECBAgQIECAAAECBAgQIECAAAECBAgQIECAAAECBAgQIECAAAECBAgQIECA&#10;wJYQGAyiffXV0br00ug//3x077svAyS2tkTTNIIAAQIECBAgQIAAAQIECBAgQIAAAQIECBAgQIAA&#10;AQIECBAgQIAAAQIECBAgQIAAAQIECBAgQIAAAQIECBAgQIAAAQIECBAgQIAAAQIECBAgQIAAAQIE&#10;CBAgQIAAAQIECBAgQIDARAjUdVQ7d0bryiujMT8f3ccei8Gzz0Y0GhNRPZUgQIAAAQIECBAgQIAA&#10;AQIECBAgQIAAAQIECBAgQIAAAQIECBAgQIAAAQIECBAgQIAAgbUI5NjwZisaU7NR93sRy0tR5Xjx&#10;iGotO594m7ofMRic+H3vEJhUgeHnf1IrtxH1qqJeXozuM49E79lHsx/ojnz6j7+W2U9NzURjelvU&#10;g17UiweiKv3Lerupsl+rk//U2d6VfFhvRuNvqRwJECBAgAABAgQIECBAgAABAgQIECBAgAABAgQm&#10;U0B0tck8LmpFgAABAgQIECBAgAABAgQIECBAgAABAgQIECBAgAABAgQIECBAgAABAgQIECBAgAAB&#10;AgQIbAWBfj+a550X7euvz+Bg/ejeccdWaJU2ECBAgAABAgQIECBAgAABAgQIECBAgAABAgQIECBA&#10;gAABAgQIECBAgAABAgQIECBAgAABAgQIECBAgAABAgQIECBAgAABAgQIECBAgAABAgQIECBAgAAB&#10;AgQIECBAgAABAgQIEJgcgbqOqtOJ1uWXR3PPnug//nj0HnssItdLBAgQIECAAAECBAgQIECAAAEC&#10;BAgQIECAAAECBAgQIECAAAECBAgQIECAAAECBAgQIHAaCTRaUU1NRz3oR909PPqw8EYjVh7861j4&#10;//53dB+7L6p6kBjVaQSiqgTOJIGcHzK3PU/RRtSLB2OwvDx5jc+5Ko1WJ2J6PiL7qf4rL2Y/VfqV&#10;9aSc95JtjVb7yByYXj9fmwuzHkn7ECBAgAABAgQIECBAgAABAgQIECBAgAABAgTOJIG8wiQRIECA&#10;AAECBAgQIECAAAECBAgQIECAAAECBAgQIECAAAECBAgQIECAAAECBAgQIECAAAECBAhsmECzGZ0P&#10;fWgYtnD5zjujPnw4g4QJYrhh3jImQIAAAQIECBAgQIAAAQIECBAgQIAAAQIECBAgQIAAAQIECBAg&#10;QIAAAQIECBAgQIAAAQIECBAgQIAAAQIECBAgQIAAAQIECBAgQIAAAQIECBAgQIAAAQIECBAgQIAA&#10;AQIECBA4IwWae/dGWQZPPx29ffuiXlwUF/yM/CRoNAECBAgQIECAAAECBAgQIECAAAECBAgQIECA&#10;AAECBAgQIECAAAECBAgQIECAAAECp6VAnbVuNqNqz0T0ejkmfCGiHuS48NFas/L0vlh54O7o/eip&#10;qOssZMT8RquNvQkQOJFAHXU05rZHozUV9XLOCVnJPiDXTVyqqmjuPDeX86NqtLKKI9Qx86panaiy&#10;r6t73cls78QdABUiQIAAAQIECBAgQIAAAQIECBAgQIAAAQIECJzZAo0zu/laT4AAAQIECBAgQIAA&#10;AQIECBAgQIAAAQIECBAgQIAAAQIECBAgQIAAAQIECBAgQIAAAQIECBDYWIG634/OzTdHNTMTvQcf&#10;jN4jj2TAsAw6JhEgQIAAAQIECBAgQIAAAQIECBAgQIAAAQIECBAgQIAAAQIECBAgQIAAAQIECBAg&#10;QIAAAQIECBAgQIAAAQIECBAgQIAAAQIECBAgQIAAAQIECBAgQIAAAQIECBAgQIAAAQIECBAgMB6B&#10;uo7G+edH+7LLol5aiv7DD0f/pZeiajTGk79cCBAgQIAAAQIECBAgQIAAAQIECBAgQIAAAQIECBAg&#10;QIAAAQIECBAgQIAAAQIECBAgQGCDBerhGPDO5dfFzAd+OloXXBlRxoTnePF1p7Lr8nIM+ivGl68b&#10;0Y5bWqCqIk+OXPJxAlLVno2Ym496+XAMFhejGuX8L+0pfchwbsn42lfXg+hceVPM3fYLMXX1+yNa&#10;rfX3U+lelf1L9bKfisH46jkBh1MVCBAgQIAAAQIECBAgQIAAAQIECBAgQIAAAQIENkBAZLUNQJUl&#10;AQIECBAgQIAAAQIECBAgQIAAAQIECBAgQIAAAQIECBAgQIAAAQIECBAgQIAAAQIECBAgQOBVgcEg&#10;mldeGe0rroj+Sy9F9zvfORrQ7NUtPCFAgAABAgQIECBAgAABAgQIECBAgAABAgQIECBAgAABAgQI&#10;ECBAgAABAgQIECBAgAABAgQIECBAgAABAgQIECBAgAABAgQIECBAgAABAgQIECBAgAABAgQIECBA&#10;gAABAgQIECBAYBSBuo5q27ZhXPBq587oPv549J9+OqKqRsnVvgQIECBAgAABAgQIECBAgAABAgQI&#10;ECBAgAABAgQIECBAgAABAgQIECBAgAABAgQIECBwKgVybHjzkmti+rqPRvO8S7LkUceE11H3VzKf&#10;RlStzhjyO5UYyiKwwQJVI5bvvysO3/n70X36kSys3uAC3yb7PP9jajqaU/Mx6K3EYOmVrFKuW+/c&#10;kNx38MqLubx0tB94m/LX+pvk+98AAEAASURBVHbpp3acFe09V0Rj287ca7R+qmpOD/Ooe7187K+1&#10;FrYjQIAAAQIECBAgQIAAAQIECBAgQIAAAQIECBA4QwUaZ2i7NZsAAQIECBAgQIAAAQIECBAgQIAA&#10;AQIECBAgQIAAAQIECBAgQIAAAQIECBAgQIAAAQIECBAgcGoE+v1onpXBxm68MerBIJZvv/3UlKsU&#10;AgQIECBAgAABAgQIECBAgMD/z96dPdlx5Ylh/mXmXWrDDmIhCYBY2M3eOONuq6ebwxnNjMJjWyHJ&#10;4Rc5LIUiHI6YN4X+HL36ZSIcepTmQWN3KMZuizPsjezpZdjsxg6QAFeQAAqouvdmHp+8VRddQAMg&#10;agMKhe+Qicx78qxf3syXuueXBAgQIECAAAECBAgQIECAAAECBAgQIECAAAECBAgQIECAAAECBAgQ&#10;IECAAAECBAgQIECAAAECBAgQIECAAAECBAgQIECAAAECBAgQIECAAAECBAg8KwIpRdHtRufEiahe&#10;fDHqixejOX9+HB/8WSEwTwIECBAgQIAAAQIECBAgQIAAAQIECBAgQIAAAQIECBAgQIAAAQIECBAg&#10;QIAAAQIECGwHgbLTi6I3E0VVrX86TRPR1LmdFNHtrb89LRDYTgL53hhe+GUs/uKNaK5djaLJ90kU&#10;T26GeW1I2etHMT2b79s8lhuf5XUh7ZjWkopct47bP/m/Yv5v/jJGH17Kjay1rfv13zqt36qIMqLX&#10;WepgNLAO5n7U8ggQIECAAAECBAgQIECAAAECBAgQIECAAAECBO4SyH9hkggQIECAAAECBAgQIECA&#10;AAECBAgQIECAAAECBAgQIECAAAECBAgQIECAAAECBAgQIECAAAECBDZboPfHfzwONzb60Y+i+fzz&#10;iNKyjs021z4BAgQIECBAgAABAgQIECBAgAABAgQIECBAgAABAgQIECBAgAABAgQIECBAgAABAgQI&#10;ECBAgAABAgQIECBAgAABAgQIECBAgAABAgQIECBAgAABAgQIECBAgAABAgQIECBAgMAzJJBSVEeO&#10;RPfYsWg++CBGp09HunVLXPBn6CtgqgQIECBAgAABAgQIECBAgAABAgQIECBAgAABAgQIECBAgAAB&#10;AgQIECBAgAABAgQIbBeBtP6JFEWk0SiiGUWRj6PqRco7icCWF8jf14XfvBWf/c1/iNvnfhZR5+/x&#10;Rqf2/sjtpsGtSMOFfH90omnvjyd8jxRFJ4rpnZEHF/X8J3nfrG3m7T0/GsTow4sxunIuop3jOD3h&#10;Cd47m/GzqZ/di2jqYZ7vBjz77u3DZwIECBAgQIAAAQIECBAgQIAAAQIECBAgQIAAgW0lUG6r2ZgM&#10;AQIECBAgQIAAAQIECBAgQIAAAQIECBAgQIAAAQIECBAgQIAAAQIECBAgQIAAAQIECBAgQGArCjRN&#10;9L75zSh37Yrh6dMxOns2ik5nK47UmAgQIECAAAECBAgQIECAAAECBAgQIECAAAECBAgQIECAAAEC&#10;BAgQIECAAAECBAgQIECAAAECBAgQIECAAAECBAgQIECAAAECBAgQIECAAAECBAgQIECAAAECBAgQ&#10;IECAAAECBAg8nQI5Jnixf39UJ09GkY+HZ85E8+mnURTF0zkfoyZAgAABAgQIECBAgAABAgQIECBA&#10;gAABAgQIECBAgAABAgQIECBAgAABAgQIECBAgACBdQqMIo2aiPyz8qLTa3cSga0vkNdBDK+cjVs/&#10;/37en49UjzZhzPluqAeRhnVEWUTRm873x1a4Q5roPn8q+l97PToHT+axlWube55Ks3g7YpjnmI+L&#10;3mxuZyvM757p5CGVnWo8tpTHGinl7Z4yPhIgQIAAAQIECBAgQIAAAQIECBAgQIAAAQIECBBYIbDG&#10;v6CtaMEhAQIECBAgQIAAAQIECBAgQIAAAQIECBAgQIAAAQIECBAgQIAAAQIECBAgQIAAAQIECBAg&#10;QIDAQwVSXUd1/Hh0v/zlqG/ejMGPfpRjmW3BYGYPnYWTBAgQIECAAAECBAgQIECAAAECBAgQIECA&#10;AAECBAgQIECAAAECBAgQIECAAAECBAgQIECAAAECBAgQIECAAAECBAgQIECAAAECBAgQIECAAAEC&#10;BAgQIECAAAECBAgQIECAAAECBLawQEpRzs1FdfJkFPv3x+j8+agvXYooyy08aEMjQIAAAQIECBAg&#10;QIAAAQIECBAgQIAAAQIECBAgQIAAAQIECBAgQIAAAQIECBAgQIAAgU0RKIqI0ShSvRhRN1FUnYg2&#10;L21KbxolsKEC+ZsazeLtqBfm83d2E7607a3Q3h/NIPdURdnrb4n7IzUpuke+FDPf/efRPf71pTUh&#10;a5h/EUWkYXvvD6LodCN6veXrswmW67ryeaRVHluZn0/1MF+UOre21ca4rgmqTIAAAQIECBAgQIAA&#10;AQIECBAgQIAAAQIECBAgsMECoqptMKjmCBAgQIAAAQIECBAgQIAAAQIECBAgQIAAAQIECBAgQIAA&#10;AQIECBAgQIAAAQIECBAgQIAAAQK/I9A0Ue7YEd1vf3scDG74xhs5JlwOEtYGNJQIECBAgAABAgQI&#10;ECBAgAABAgQIECBAgAABAgQIECBAgAABAgQIECBAgAABAgQIECBAgAABAgQIECBAgAABAgQIECBA&#10;gAABAgQIECBAgAABAgQIECBAgAABAgQIECBAgAABAgQIENgYgaqK7okTUR09GvXlyzE6dy7ScCgu&#10;+MboaoUAAQIECBAgQIAAAQIECBAgQIAAAQIECBAgQIAAAQIECBAgQIAAAQIECBAgQIAAAQJPj0BK&#10;kaKIav+L0Tl0PIqZHXnsRd7S0zMHI31GBYooelMRZZ7+cDF/ZTfnO9uM8nqL0Sii04moeku3xxO/&#10;P/Jd252OcmbXeL88qNV/D4oi0uB2NKNBlL3pKDrdNTe1+s5XUaO9tu3Yyjze9no0Ta7cPqckAgQI&#10;ECBAgAABAgQIECBAgAABAgQIECBAgAABAvcXaP+MKBEgQIAAAQIECBAgQIAAAQIECBAgQIAAAQIE&#10;CBAgQIAAAQIECBAgQIAAAQIECBAgQIAAAQIECDwGgf7rr49Dgw1+8pNIH32U44QJFPYY2HVBgAAB&#10;AgQIECBAgAABAgQIECBAgAABAgQIECBAgAABAgQIECBAgAABAgQIECBAgAABAgQIECBAgAABAgQI&#10;ECBAgAABAgQIECBAgAABAgQIECBAgAABAgQIECBAgAABAgQIECDwrAikFOULL0Tn6NFIH38co9On&#10;I83P57Dg4oI/K18B8yRAgAABAgQIECBAgAABAgQIECBAgAABAgQIECBAgAABAgQIECBAgAABAgQI&#10;ECBAYBsIlGVEWUX+MfjaJ9P+vrw/HdPf/POY/ZP/Japdz629LTUJPEaB8be+149IZaThIFL+b6NT&#10;EbmX0TCiHkTZ6UZU+X5L67jfNnSAeb6pyS2uZ95FpMFCpNEoit50FGVn4+eXn1Pjdov8vFpzSrmN&#10;bN+Ob5SvdX5uSQQIECBAgAABAgQIECBAgAABAgQIECBAgAABAgQeJrCev049rF3nCBAgQIAAAQIE&#10;CBAgQIAAAQIECBAgQIAAAQIECBAgQIAAAQIECBAgQIAAAQIECBAgQIAAAQIEVgi0gcy6r74a1YED&#10;MTp/PkanT0fRyUHDJAIECBAgQIAAAQIECBAgQIAAAQIECBAgQIAAAQIECBAgQIAAAQIECBAgQIAA&#10;AQIECBAgQIAAAQIECBAgQIAAAQIECBAgQIAAAQIECBAgQIAAAQIECBAgQIAAAQIECBAgQIAAAQIE&#10;NkagaaLcuzeqkyej6HajPncu6g8/jCjLjWlfKwQIECBAgAABAgQIECBAgAABAgQIECBAgAABAgQI&#10;ECBAgAABAgQIECBAgAABAgQIECCw6QLp1o2or30QsXh7fX2VVVS79ke174X8G/P++tpSm8BjEyii&#10;6OTvaxHRjIYRKW1Cz0Wk0SCaxYWIqhPR6eY+NqOfTRj6IzWZIrXPj3oQRW8me+Y5buD8irxOpf78&#10;o7j91vdi8RffjzTIjkW+YKtNLXm2L8p8PepR/tCstgXlCRAgQIAAAQIECBAgQIAAAQIECBAgQIAA&#10;AQIEnjEBEdWesQtuugQIECBAgAABAgQIECBAgAABAgQIECBAgAABAgQIECBAgAABAgQIECBAgAAB&#10;AgQIECBAgMATEmiaqI4di+5XvhLNwkIs/uAHOXBYG9RMIkCAAAECBAgQIECAAAECBAgQIECAAAEC&#10;BAgQIECAAAECBAgQIECAAAECBAgQIECAAAECBAgQIECAAAECBAgQIECAAAECBAgQIECAAAECBAgQ&#10;IECAAAECBAgQIECAAAECBAgQIEBgQwRSimJ6OnovvxzlgQMxunAh6suXI4piQ5rXCAECBAgQIECA&#10;AAECBAgQIECAAAECBAgQIECAAAECBAgQIECAAAECBAgQIECAAAECBAhsokD72+/RKG7/9L/Ere/9&#10;HzF4/3QUkXKHfhO+ieqa3moC+etedHtL3/vRIO/be2CjU15/UZVR7dwf5e5DUVbdbbX2IuX1Jen2&#10;9UjDYRS9bhRlZ4PnV0Zz60Ys/Pz/icV33oxm4eYaL1C+tq19WUWqB3lrPO7WKKkaAQIECBAgQIAA&#10;AQIECBAgQIAAAQIECBAgQOBZESiflYmaJwECBAgQIECAAAECBAgQIECAAAECBAgQIECAAAECBAgQ&#10;IECAAAECBAgQIECAAAECBAgQIEDgiQrkgGbF1FT0vvvd8TCGb7wRaXFxg4OaPdEZ6pwAAQIECBAg&#10;QIAAAQIECBAgQIAAAQIECBAgQIAAAQIECBAgQIAAAQIECBAgQIAAAQIECBAgQIAAAQIECBAgQIAA&#10;AQIECBAgQIAAAQIECBAgQIAAAQIECBAgQIAAAQIECBAgQIDAkxcoy6iOHYvq6NFo3nsvRmfORBoM&#10;xAV/8lfGCAgQIECAAAECBAgQIECAAAECBAgQIECAAAECBAgQIECAAAECBAgQIECAAAECBAgQIPCF&#10;AqkqI928FsMPLkRz/ZNIKeXfg39hNQUIbCOBIopuL/I3P5rFhfxPs+FzS6mJateBmPnT/zVmX/+f&#10;o5zZGflm2/B+nlyDKcr9L0b/1X8c3WNfj1RVGzqUFE2U+Rq1ZnV+TkV7ndaQWvGi04miKCOGo9ze&#10;xl/rNQxLFQIECBAgQIAAAQIECBAgQIAAAQIECBAgQIAAgS0s0NnCYzM0AgQIECBAgAABAgQIECBA&#10;gAABAgQIECBAgAABAgQIECBAgAABAgQIECBAgAABAgQIECBAgMD2EsjBxnqvvRZlDmY2ePvtaD74&#10;IMqDByPqenvN02wIECBAgAABAgQIECBAgAABAgQIECBAgAABAgQIECBAgAABAgQIECBAgAABAgQI&#10;ECBAgAABAgQIECBAgAABAgQIECBAgAABAgQIECBAgAABAgQIECBAgAABAgQIECBAgAABAgQIPCmB&#10;HBO8Onw4OsePx/CNN6I+cyaaGzei2r07Uj4nESBAgAABAgQIECBAgAABAgQIECBAgAABAgQIECBA&#10;gAABAgQIECBAgAABAgQIECBAgMAWFci/+S6qTkR3Koo8xLQ4H9E0EWW1RQdsWAQ2QSA1UUzPRX//&#10;i3ktxL7cQXs3bHBq77VuPzr7X9jghjequTzncnnea1kLkp8b3YPHo7v3cETVzc+Vbn6gbOCaktxU&#10;0Z+LcmYu6k8+iCY/q6p83VZ/rXJD7djyMy4NF5eedxs5zo26HNohQIAAAQIECBAgQIAAAQIECBAg&#10;QIAAAQIECBDYMgL5L+oSAQIECBAgQIAAAQIECBAgQIAAAQIECBAgQIAAAQIECBAgQIAAAQIECBAg&#10;QIAAAQIECBAgQIDAYxGo6+h+/etRHToU9fvvx/BXv4qp55+PlPMlAgQIECBAgAABAgQIECBAgAAB&#10;AgQIECBAgAABAgQIECBAgAABAgQIECBAgAABAgQIECBAgAABAgQIECBAgAABAgQIECBAgAABAgQI&#10;ECBAgAABAgQIECBAgAABAgQIECBAgAABAgQ2QKBpotyzJzonTkTMzMTo7Nlorl6Nau/eiHxOIkCA&#10;AAECBAgQIECAAAECBAgQIECAAAECBAgQIECAAAECBAgQIECAAAECBAgQIECAAIGtK1AUnSj70xFF&#10;EbEwHyk1UaStO14jI7DRAu13vrf/xZj+p/97lN1elNNzG93Flm8vNaNIt27ndSB1VHM783jz82CV&#10;qej0IrJffoissuYjFM9tFvk5VfRm8xCH0cx/HkWTIpVlrry6/oqyE1Euzy+3tTTX1bXxCCNWhAAB&#10;AgQIECBAgAABAgQIECBAgAABAgQIECBAYJsItH+RkggQIECAAAECBAgQIECAAAECBAgQIECAAAEC&#10;BAgQIECAAAECBAgQIECAAAECBAgQIECAAAECBB6DQKpzMLTDh6PzjW9EMxzG4I03Ijo5eJhEgAAB&#10;AgQIECBAgAABAgQIECBAgAABAgQIECBAgAABAgQIECBAgAABAgQIECBAgAABAgQIECBAgAABAgQI&#10;ECBAgAABAgQIECBAgAABAgQIECBAgAABAgQIECBAgAABAgQIECBAgMDGCKQUqd+PzqlT49jgo4sX&#10;Y3T+/Ma0rRUCBAgQIECAAAECBAgQIECAAAECBAgQIECAAAECBAgQIECAAAECBAgQIECAAAECBAgQ&#10;2GSBFMXUbERZRb14KyI1m9yf5glsMYG8LqLoz0T3uSPR2XMo3wvlFhvg5g6nyPOtP/sobn3/P8St&#10;H/ynaG5djyiKNXSa8vMjb5uS8jXq9qKYzs+qSNHMX8v/5r7WMsxON1erIpommtEwt7FZY94UCI0S&#10;IECAAAECBAgQIECAAAECBAgQIECAAAECBAg8ZoFn66+HjxlXdwQIECBAgAABAgQIECBAgAABAgQI&#10;ECBAgAABAgQIECBAgAABAgQIECBAgAABAgQIECBAgACBuwTaYGb9fky9/vo4e/Dmm5Hm59cYHO2u&#10;ln0gQIAAAQIECBAgQIAAAQIECBAgQIAAAQIECBAgQIAAAQIECBAgQIAAAQIECBAgQIAAAQIECBAg&#10;QIAAAQIECBAgQIAAAQIECBAgQIAAAQIECBAgQIAAAQIECBAgQIAAAQIECBAgQGAiUBRRHTsWZd7S&#10;++9Hfe5cpIUFccEnPvYECBAgQIAAAQIECBAgQIAAAQIECBAgQIAAAQIECBAgQIAAAQIECBAgQIAA&#10;AQIECBDYsgIpiqnZiLKMdOtmREprH2n+bXkUpd+Sr11QTQKPXSA/AfJ9X8fowwsxev9MNAvz+fNj&#10;H8YXd5ifLeXc3ihSEenGZ2t7VuV5FVUVUbVzzh+a0dra+eLRKkGAAAECBAgQIECAAAECBAgQIECA&#10;AAECBAgQILBNBPJfwCUCBAgQIECAAAECBAgQIECAAAECBAgQIECAAAECBAgQIECAAAECBAgQIECA&#10;AAECBAgQIECAAIHHJtA00fmDP4iy14vhz34W9dWr42CJj61/HREgQIAAAQIECBAgQIAAAQIECBAg&#10;QIAAAQIECBAgQIAAAQIECBAgQIAAAQIECBAgQIAAAQIECBAgQIAAAQIECBAgQIAAAQIECBAgQIAA&#10;AQIECBAgQIAAAQIECBAgQIAAAQIECBDY7gIpRXXgQHSOH49mfj5Gv/lNNNevR1GW233m5keAAAEC&#10;BAgQIECAAAECBAgQIECAAAECBAgQIECAAAECBAgQIECAAAECBAgQIECAAIGnXqDsz0aUnYjB7YjR&#10;KM8nrX5O+ffjow8uxu03/1MMfvXDSE3bjkSAwNYXSFH2piO605EWbkQsLkQUa3gGbPJEi8j/ze4e&#10;j21089NIo+Eaeszzqrq5jfy8izq3MXlOFWtoSxUCBAgQIECAAAECBAgQIECAAAECBAgQIECAAIFn&#10;QUAktWfhKpsjAQIECBAgQIAAAQIECBAgQIAAAQIECBAgQIAAAQIECBAgQIAAAQIECBAgQIAAAQIE&#10;CBAgsHUE6jq6r7wSnSNHovnooxj+/d/n2GFt8DCJAAECBAgQIECAAAECBAgQIECAAAECBAgQIECA&#10;AAECBAgQIECAAAECBAgQIECAAAECBAgQIECAAAECBAgQIECAAAECBAgQIECAAAECBAgQIECAAAEC&#10;BAgQIECAAAECBAgQIECAAIENEWiaKHbtiu7Jk1Hs3BmjCxdi9N57EWW5Ic1rhAABAgQIECBAgAAB&#10;AgQIECBAgAABAgQIECBAgAABAgQIECBAgAABAgQIECBAgAABAgQ2RyBFimJqZtx4GtyONBpEFMWq&#10;OyuiiNGn78ftn/9/MbjwyyhGozW1s+qOVSBAYH0CKVfvz0Q5PRtpOIr69o2Ips1c/XNgfQP5gtp5&#10;OJ1d+6LcfSCqqR15jHXkx9eqU1GUUVRVpCZXHQ3X1MaqO1WBAAECBAgQIECAAAECBAgQIECAAAEC&#10;BAgQIEDgqRUQSe2pvXQGToAAAQIECBAgQIAAAQIECBAgQIAAAQIECBAgQIAAAQIECBAgQIAAAQIE&#10;CBAgQIAAAQIECDyVAnUd1XPPRff3fz/HG6tj8Ld/G1Fa4vFUXkuDJkCAAAECBAgQIECAAAECBAgQ&#10;IECAAAECBAgQIECAAAECBAgQIECAAAECBAgQIECAAAECBAgQIECAAAECBAgQIECAAAECBAgQIECA&#10;AAECBAgQIECAAAECBAgQIECAAAECBAgQ2JoCKUXR60V18mRUR45EffFiNOfPR8rxwaMotuaYjYoA&#10;AQIECBAgQIAAAQIECBAgQIAAAQIECBAgQIAAAQIECBAgQIAAAQIECBAgQIAAAQIEIpr8s+8de6L/&#10;tT+K/ldfi+j2s0pam8zgdsTirfxb8lFEWa6tDbUIbFeBdn1Fe19stXUWqYmyPxXl1Gy+85tINz/N&#10;z4X8DFjNcpDHMLfU1NE5eCxm//Rfx9Q3/7so+tP5m7KGZ1U71k5vXDfVwzzNVc51u34/zYsAAQIE&#10;CBAgQIAAAQIECBAgQIAAAQIECBAgQOC+Av7yfV8WmQQIECBAgAABAgQIECBAgAABAgQIECBAgAAB&#10;AgQIECBAgAABAgQIECBAgAABAgQIECBAgACBTRTodqP3R3807mDwgx9Ec+OGAIebyK1pAgQIECBA&#10;gAABAgQIECBAgAABAgQIECBAgAABAgQIECBAgAABAgQIECBAgAABAgQIECBAgAABAgQIECBAgAAB&#10;AgQIECBAgAABAgQIECBAgAABAgQIECBAgAABAgQIECBAgACBZ1Ogc+RIdI4ejebKlRidPRuxsPBs&#10;Qpg1AQIECBAgQIAAAQIECBAgQIAAAQIECBAgQIAAAQIECBAgQIAAAQIECBAgQIAAAQIEnhaBVEc5&#10;syum/5t/Et2vvhZFfyYirX7w4yqjYUSR/+/28j/l6htRg8C2FMg3RT2Kwbs/jIW3/0s0n304vk+2&#10;1FSLKmJ2VxT5Rq5vfJaH1jz68Ioi0nAQ6dbn4/2jV1xlyZTy82kuuoePR7XnUESZx7yWlC9H2T6j&#10;6np8XSLlDIkAAQIECBAgQIAAAQIECBAgQIAAAQIECBAgQIDAAwT85fsBMLIJECBAgAABAgQIECBA&#10;gAABAgQIECBAgAABAgQIECBAgAABAgQIECBAgAABAgQIECBAgAABApslkJomet/6VpRzczH6+c+j&#10;vnw5xze0zGOzvLVLgAABAgQIECBAgAABAgQIECBAgAABAgQIECBAgAABAgQIECBAgAABAgQIECBA&#10;gAABAgQIECBAgAABAgQIECBAgAABAgQIECBAgAABAgQIECBAgAABAgQIECBAgAABAgQIECDwDAqk&#10;FMWBA9E5fjzScBij06ej/vRTccGfwa+CKRMgQIAAAQIECBAgQIAAAQIECBAgQIAAAQIECBAgQIAA&#10;AQIECBAgQIAAAQIECBAg8HQJFGUVxfRslL2Zdf0GvBkN8sSLKDq9iPR0GRgtgU0TKIpI+d5Y/PVP&#10;4vZb34vR5x/n+2Nr3SD5ro1qx558+xbR3PwsUlM/MkdRlDG6ejbmv/eXcfvHfx1psPDIdVddsGhr&#10;tP+s0S9XK4oqouottVAPIo3bXPVIVCBAgAABAgQIECBAgAABAgQIECBAgAABAgQIEHhGBMpnZJ6m&#10;SYAAAQIECBAgQIAAAQIECBAgQIAAAQIECBAgQIAAAQIECBAgQIAAAQIECBAgQIAAAQIECBDYOgLD&#10;YXReeSU6R49Gff16DH/844hOZ+uMz0gIECBAgAABAgQIECBAgAABAgQIECBAgAABAgQIECBAgAAB&#10;AgQIECBAgAABAgQIECBAgAABAgQIECBAgAABAgQIECBAgAABAgQIECBAgAABAgQIECBAgAABAgQI&#10;ECBAgAABAgQIPO0CTRPl3FxUp05FuW9fjM6fj/ry5YiyfNpnZvwECBAgQIAAAQIECBAgQIAAAQIE&#10;CBAgQIAAAQIECBAgQIAAAQIECBAgQIAAAQIECBDY/gIp5Tm221pTijQaRhS5fqe3tF9rU+oReAIC&#10;t371o/j87/4qBlfORTT1xo0g3xNpNIpm4XqkhVtRVNVy2+3NskVSHko5uztSfg4089cihoNVDay+&#10;/nEM3ns36mtX8yOgfY5sobndbyadTs5txtdlXY+9+7UtjwABAgQIECBAgAABAgQIECBAgAABAgQI&#10;ECBAYFsJiKK2rS6nyRAgQIAAAQIECBAgQIAAAQIECBAgQIAAAQIECBAgQIAAAQIECBAgQIAAAQIE&#10;CBAgQIAAAQJPhUAOilbu3Bn9b397HCBt8Y03xvsotniQs6cC1yAJECBAgAABAgQIECBAgAABAgQI&#10;ECBAgAABAgQIECBAgAABAgQIECBAgAABAgQIECBAgAABAgQIECBAgAABAgQIECBAgAABAgQIECBA&#10;gAABAgQIECBAgAABAgQIECBAgAABAgQILAtUVXROnIjq6NEYXb4co3PnItV1iAvuG0KAAAECBAgQ&#10;IECAAAECBAgQIECAAAECBAgQIECAAAECBAgQIECAAAECBAgQIECAAIHtL5CGixEpRdnpbP/JmuG2&#10;E7h95u9j/if/dwyu5rUQTV4LsYEp1cOI4Sii24uiau+PYgNbX39TKTXR2fd8TP3eH0Xv5W9FdLrj&#10;e/lRWk6R/7s9H1GPouxORbTz21rTWzGNFFGWUXTydWia8ZijyHkSAQIECBAgQIAAAQIECBAgQIAA&#10;AQIECBAgQIAAgQcIlA/Il02AAAECBAgQIECAAAECBAgQIECAAAECBAgQIECAAAECBAgQIECAAAEC&#10;BAgQIECAAAECBAgQILCZAjmoYfe118ZxzUY//GGkzz/PQc62bJSzzZTQNgECBAgQIECAAAECBAgQ&#10;IECAAAECBAgQIECAAAECBAgQIECAAAECBAgQIECAAAECBAgQIECAAAECBAgQIECAAAECBAgQIECA&#10;AAECBAgQIECAAAECBAgQIECAAAECBAgQIECAAIFNE6hefDE6R49G+vDDqE+fjjQ/Ly74pmlrmAAB&#10;AgQIECBAgAABAgQIECBAgAABAgQIECBAgAABAgQIECBAgAABAgQIECBAgAABAhssUBT5N+Dlw7cH&#10;dTkcRKQUUXX9jvxBRvK3rkBqolmYj7Rwa+l7vGEjLSKNhhGjQZSdfG+098c45Xtlq6QmRblrf8x8&#10;65/G9Je/G0VvalUjq2/ntSNlfnZMzeR6+fmxlVP7fBs/o9LSdWmfWRIBAgQIECBAgAABAgQIECBA&#10;gAABAgQIECBAgACBBwhs8b9+PWDUsgkQIECAAAECBAgQIECAAAECBAgQIECAAAECBAgQIECAAAEC&#10;BAgQIECAAAECBAgQIECAAAECT7lAquvofetbOUjarhj++tcxOncuiqp6ymdl+AQIECBAgAABAgQI&#10;ECBAgAABAgQIECBAgAABAgQIECBAgAABAgQIECBAgAABAgQIECBAgAABAgQIECBAgAABAgQIECBA&#10;gAABAgQIECBAgAABAgQIECBAgAABAgQIECBAgAABAgS2kEDTRLF/f1THj0eRhzU6ezbqDz+Moiy3&#10;0CANhQABAgQIECBAgAABAgQIECBAgAABAgQIECBAgAABAgQIECBAgAABAgQIECBAgAABAgQeKDAa&#10;RgxuRSz+7pZyXlq8naum+1fvz0S5c1+U0zvvf14uga0qUBRR9KcjpSLq4WL+ij/gO76G8bfrK1Iz&#10;imY4iKLbi6g6OafN3UopRVF1o5jZETE1tbqBtVYLN3OdIqr8DHh8U1ujYa42vg5NEWk02NBrvTo4&#10;pQkQIECAAAECBAgQIECAAAECBAgQIECAAAECBJ4GgfavexIBAgQIECBAgAABAgQIECBAgAABAgQI&#10;ECBAgAABAgQIECBAgAABAgQIECBAgAABAgQIECBAgMDjFhiNojpxIronT8bCW2/F4M03o/fNb0YM&#10;c8BEiQABAgQIECBAgAABAgQIECBAgAABAgQIECBAgAABAgQIECBAgAABAgQIECBAgAABAgQIECBA&#10;gAABAgQIECBAgAABAgQIECBAgAABAgQIECBAgAABAgQIECBAgAABAgQIECBAgACB9QukFOX0dHS/&#10;9KUoDh6M0YUL0Vy+HJFjhEsECBAgQIAAAQIECBAgQIAAAQIECBAgQIAAAQIECBAgQIAAAQIECBAg&#10;QIAAAQIECBAgsLUFiqqKxXd/FIPL70Rqmih+Z7gpqt5sTH37f4xydldE/g35nZTLT7/6J5G+9K0o&#10;5/ZEFNXd5+8UdEBgKwoU+bs9lQfWRBotbvB3N99Jw0FuehhFOZdvjW6+P/K9s+L22TIiK+/pRx1U&#10;vvfT4q3x46CYmnvUWusqV5RVpLrOjmtppoii04+i28vXJI893e9Zt5Z21SFAgAABAgQIECBAgAAB&#10;AgQIECBAgAABAgQIENiOAp3tOClzIkCAAAECBAgQIECAAAECBAgQIECAAAECBAgQIECAAAECBAgQ&#10;IECAAAECBAgQIECAAAECBAhseYEcGK2cm4vua6/FwltvxfBv/zbSX/xFDkCWI5CtJWjalp+wARIg&#10;QIAAAQIECBAgQIAAAQIECBAgQIAAAQIECBAgQIAAAQIECBAgQIAAAQIECBAgQIAAAQIECBAgQIAA&#10;AQIECBAgQIAAAQIECBAgQIAAAQIECBAgQIAAAQIECBAgQIAAAQIECBB4AgJVFdVLL0Xn2LEYvvtu&#10;DM+ejd4f/qG44E/gUuiSAAECBAgQIECAAAECBAgQIECAAAECBAgQIECAAAECBAgQIECAAAECBAgQ&#10;IECAAAECqxMoYvTZBzE6/4uIus5Vi7urpybq2V3R/+af3Z2//KnatS9i197frXff0jIJbCGBooiy&#10;088Dyt/54SAipY0d3MLNSKNhRK8fRaeb22/vrQ3uY2NH/GitZbeUvdJwIYqyjJieXVo/8mi1V19q&#10;ub/B+bdj9NHF6H/lu1HtObjK65Wi+9JXo5zdEdXew8vXYxtci9VrqkGAAAECBAgQIECAAAECBAgQ&#10;IECAAAECBAgQIPAIAp1HKKMIAQIECBAgQIAAAQIECBAgQIAAAQIECBAgQIAAAQIECBAgQIAAAQIE&#10;CBAgQIAAAQIECBAgQIDAZgjkAGf9116L+X//72Pxxz+O9PnnUezYscrgY5sxMG0SIECAAAECBAgQ&#10;IECAAAECBAgQIECAAAECBAgQIECAAAECBAgQIECAAAECBAgQIECAAAECBAgQIECAAAECBAgQIECA&#10;AAECBAgQIECAAAECBAgQIECAAAECBAgQIECAAAECBAgQ2CYCKUV1+HBUR4/G4O/+LuozZyLduBHF&#10;rl3igm+TS2waBAgQIECAAAECBAgQIECAAAECBAgQIECAAAECBAgQIECAAAECBAgQIECAAAECBAhs&#10;T4HUNNE79rUo5/ZE5OMo7p5n+7Hs9aPszz3k9+H3VLq7CZ8IbE2B9mvb6+XvfBFpuBgp/7dx3+Tc&#10;WlPn+2pvlDv3R9HtL91baWtSrGpU2SsG2WuwsDTHqdmxYebbnNS223Z55q0YXHo3qt3PRZVNo6oe&#10;8ky6Zyj52VbtfT6qPYfyAy3X28ArfU9PPhIgQIAAAQIECBAgQIAAAQIECBAgQIAAAQIECGwDgc42&#10;mIMpECBAgAABAgQIECBAgAABAgQIECBAgAABAgQIECBAgAABAgQIECBAgAABAgQIECBAgAABAgSe&#10;SoE0GkX3938/it27ozl/Poa/+lX0v/OdHPgsB0uUCBAgQIAAAQIECBAgQIAAAQIECBAgQIAAAQIE&#10;CBAgQIAAAQIECBAgQIAAAQIECBAgQIAAAQIECBAgQIAAAQIECBAgQIAAAQIECBAgQIAAAQIECBAg&#10;QIAAAQIECBAgQIAAAQIECBBYv0CO/V3s3Rvdkydjod+P0enTUV+9Gt09e8QFX7+uFggQIECAAAEC&#10;BAgQIECAAAECBAgQIECAAAECBAgQIECAAAECBAgQIECAAAECBAgQILB5AqmJ6sDRqJ578b59FG1u&#10;UUZRde57XiaBp1cgf687vYi8JqIZLkaktGFTSbnNzvMvx+w/+ddRdLt5629o+xs20LU0lJ1SVUbv&#10;pVej2vd8lDt251baJ8XG+d09rJSvUz+KmdzP4nyMrl6I/qlvRVTV3cW+4FNRlnmYuc4GXucv6NJp&#10;AgQIECBAgAABAgQIECBAgAABAgQIECBAgACBp1Qg/2VJIkCAAAECBAgQIECAAAECBAgQIECAAAEC&#10;BAgQIECAAAECBAgQIECAAAECBAgQIECAAAECBAgQeCICOZBb+eKL0f3616MeDGLwxhsRHcEQn8i1&#10;0CkBAgQIECBAgAABAgQIECBAgAABAgQIECBAgAABAgQIECBAgAABAgQIECBAgAABAgQIECBAgAAB&#10;AgQIECBAgAABAgQIECBAgAABAgQIECBAgAABAgQIECBAgAABAgQIECBAgMD2FEgpiqmpqE6divL5&#10;52N06VKMLlyIyPkSAQIECBAgQIAAAQIECBAgQIAAAQIECBAgQIAAAQIECBAgQIAAAQIECBAgQIAA&#10;AQIECGxtgaKsoqh699+6/Sg63a09AaMjsCaBFNXMjujuORDV1FxEUayplftXSlFOz0X30Ino7Duy&#10;wW3fv8d15bZzL8tHayKvFSn70zH1jT+Ome/8T1HN7X+0eusoVeSxdQ4fj+hNR/3xpagHt9fWmnUu&#10;a3NTiwABAgQIECBAgAABAgQIECBAgAABAgQIECDwjAk84l/OnjEV0yVAgAABAgQIECBAgAABAgQI&#10;ECBAgAABAgQIECBAgAABAgQIECBAgAABAgQIECBAgAABAgQIPA6Bpolydjb6r7027m3w5puRFha2&#10;fkC3x2GjDwIECBAgQIAAAQIECBAgQIAAAQIECBAgQIAAAQIECBAgQIAAAQIECBAgQIAAAQIECBAg&#10;QIAAAQIECBAgQIAAAQIECBAgQIAAAQIECBAgQIAAAQIECBAgQIAAAQIECBAgQIAAAQIbJVCW0Tl+&#10;PKqjRyO9917U585FGgzEBd8oX+0QIECAAAECBAgQIECAAAECBAgQIECAAAECBAgQIECAAAECBAgQ&#10;IECAAAECBAgQIEBgUwVSbv0+W8p57SYR2G4CdR39F78Ue/6H/y1m/9v/Psre1MbPsCi2/rqKfH83&#10;t+ej/uyjiHr0aAZFGcXMXJRzuyKq6tHqrKNUSk109j0f5fSOqD//NNKNTz2X1uGpKgECBAgQIECA&#10;AAECBAgQIECAAAECBAgQIECAwMMFyoefdpYAAQIECBAgQIAAAQIECBAgQIAAAQIECBAgQIAAAQIE&#10;CBAgQIAAAQIECBAgQIAAAQIECBAgQGBTBXKAtN53vhNlDnQ2fOutaK5d2/pB3TYVROMECBAgQIAA&#10;AQIECBAgQIAAAQIECBAgQIAAAQIECBAgQIAAAQIECBAgQIAAAQIECBAgQIAAAQIECBAgQIAAAQIE&#10;CBAgQIAAAQIECBAgQIAAAQIECBAgQIAAAQIECBAgQIAAAQIENligaaI8cCA6x45Fff161GfORJP3&#10;RVlucEeaI0CAAAECBAgQIECAAAECBAgQIECAAAECBAgQIECAAAECBAgQIECAAAECBAgQIECAAAEC&#10;BAisVyBFObMr+i98OXr7n48oq/U2+PTVL8pIC/Nx+wd/Fbf+5v+M+trViOIRp5FSRLs9jtSuWZnb&#10;F509z0UzmI/6o/cimtx38aiDfRyD1AcBAgQIECBAgAABAgQIECBAgAABAgQIECBAgMB2ERA5bbtc&#10;SfMgQIAAAQIECBAgQIAAAQIECBAgQIAAAQIECBAgQIAAAQIECBAgQIAAAQIECBAgQIAAAQIEnkqB&#10;VNfRefXVKPfvj+bKlRj+wz9E0e0+lXMxaAIECBAgQIAAAQIECBAgQIAAAQIECBAgQIAAAQIECBAg&#10;QIAAAQIECBAgQIAAAQIECBAgQIAAAQIECBAgQIAAAQIECBAgQIAAAQIECBAgQIAAAQIECBAgQIAA&#10;AQIECBAgQIAAAQJbUiClKHbvjs6pU1Ht3Bmjixej+eCDiLLcksM1KAIECBAgQIAAAQIECBAgQIAA&#10;AQIECBAgQIAAAQIECBAgQIAAAQIECBAgQIAAAQIECBAgQOAZFyjy/Nt1D0V78CymFKmqYvTJ+zG6&#10;eibq659ENE2G2HoeRb8f5f5jUeT1K8OPLkWqF5/FC2bOBAgQIECAAAECBAgQIECAAAECBAgQIECA&#10;AAECj0FA5LTHgKwLAgQIECBAgAABAgQIECBAgAABAgQIECBAgAABAgQIECBAgAABAgQIECBAgAAB&#10;AgQIECBAgMADBUajKA8ejO43vxl1Ph7+8IfPcMC4Byo5QYAAAQIECBAgQIAAAQIECBAgQIAAAQIE&#10;CBAgQIAAAQIECBAgQIAAAQIECBAgQIAAAQIECBAgQIAAAQIECBAgQIAAAQIECBAgQIAAAQIECBAg&#10;QIAAAQIECBAgQIAAAQIECBAgQGDtAilF0etF59SpKI8cidHFizG6cCFSXS/FBi+KtbetJgECBAgQ&#10;IECAAAECBAgQIECAAAECBAgQIECAAAECBAgQIECAAAECBAgQIECAAAECBAgQIECAwMYK5LUgZW8q&#10;iv50NHUT6eZnEWlju9io1oqijM7BoxF5vKMrZ6K5dXOjmtYOAQIECBAgQIAAAQIECBAgQIAAAQIE&#10;CBAgQIAAgbsEyrs++UCAAAECBAgQIECAAAECBAgQIECAAAECBAgQIECAAAECBAgQIECAAAECBAgQ&#10;IECAAAECBAgQIPDYBcrp6Zh6/fUocs8L3/9+pMEgoqoiyrz0Yy1b0bYkESBAgAABAgQIECBAgAAB&#10;AgQIECBAgAABAgQIECBAgAABAgQIECBAgAABAgQIECBAgAABAgQIECBAgAABAgQIECBAgAABAgQI&#10;ECBAgAABAgQIECBAgAABAgQIECBAgAABAgQIECBwRyDH8O4cPRpV3ppLl6L+zW8iRqOITieKduv1&#10;lrapqSgeZev3l8q3ccXb+OBihN+hdkCAAAECBAgQIECAAAECBAgQIECAAAECBAgQIECAAAECBAgQ&#10;IECAAAECBAgQIECAAAECBAgQWLdAWUUxuyeKaKK+eS03l/L6jXW3uuENpNREte/56D3/5ei8cCqK&#10;spOHmscqESBAgAABAgQIECBAgAABAgQIECBAgAABAgQIENhggfyXKIkAAQIECBAgQIAAAQIECBAg&#10;QIAAAQIECBAgQIAAAQIECBAgQIAAAQIECBAgQIAAAQIECBAgQOBJCqS6js4f/EEU3W6MfvrTGL3z&#10;TlSHDuX4Yym/6345Wtrkxff3fm4Hfs+5oteLYnp6KYBZ00Tb/jjlY4kAAQIECBAgQIAAAQIECBAg&#10;QIAAAQIECBAgQIAAAQIECBAgQIAAAQIECBAgQIAAAQIECBAgQIAAAQIECBAgQIAAAQIECBAgQIAA&#10;AQIECBAgQIAAAQIECBAgQIAAAQIECBAgQIDAMymQY3UXBw9G5/jxWPzrv47b//E/Rn3tWhRTUxFl&#10;GUVVjfd3HbdxwHN+kc9Hp3PnfFumzPHAq8OHozxyJMrdu6OYmYmi349oY4K3McLbfY43LhEgQIAA&#10;AQIECBAgQIAAAQIECBAgQIAAAQIECBAgQIAAAQIECBAgQIAAAQIECBAgQIAAAQIEtoxAXitRFFWk&#10;Iq95qOstM6z7DSSPNKode/OpFPWt65FGo7z+I6/veFgq8hqQNqW8ruNxpbyGpJzZFdOv/Ysoe1N5&#10;jcnc4+pZPwQIECBAgAABAgQIECBAgAABAgQIECBAgAABAs+YwBf8tewZ0zBdAgQIECBAgAABAgQI&#10;ECBAgAABAgQIECBAgAABAgQIECBAgAABAgQIECBAgAABAgQIECBAgMCTEMhB0bpf+UpUzz8f9eXL&#10;8dlf/EXE7GzkKG8RZQ6GVlU5aFo1Pp7sx/n5XNnmL5+blC137Yrq2LHoHD8eVbsdPDhur2zbzKnI&#10;wc5S3iLlAHLtXiJAgAABAgQIECBAgAABAgQIECBAgAABAgQIECBAgAABAgQIECBAgAABAgQIECBA&#10;gAABAgQIECBAgAABAgQIECBAgAABAgQIECBAgAABAgQIECBAgAABAgQIECBAgAABAgQIECCw3QVy&#10;bO5ibi46X/pSlM89F4tvvx2Dd99digPezr2NDd6mNj74JE2O23N5G5eY5HU6UU1NRbF3b1Qvvhid&#10;HB98HCP8xImojh6Nct++iNxf0e/fiQueJvHB271EgAABAgQIECBAgAABAgQIECBAgAABAgQIECBA&#10;gAABAgQIECBAgAABAgQIECBAgAABAgQIEHicAnlNxOD021F//lF0X/xKdJ97PvJqi8c5gtX1VZTR&#10;md2V13R0It26HtEMcv2ph7aRBrfyOo62Su/uNSIPrbX+k0WV15nsOZQ7zm1ZN7J+UC0QIECAAAEC&#10;BAgQIECAAAECBAgQIECAAAECBAjcV6Bz31yZBAgQIECAAAECBAgQIECAAAECBAgQIECAAAECBAgQ&#10;IECAAAECBAgQIECAAAECBAgQIECAAAECj0+gaaLKL7fv/7N/Frf+8i9j+O67OQhZjkI2CULW7u89&#10;bj+3ZfLWvuK+WD5uB5263Simp6OcnY1ybi7KAweic+JEVEePRnX8eHTzcXnoUBQ7dkSZt8hB5aKu&#10;x32kPJZoN4kAAQIECBAgQIAAAQIECBAgQIAAAQIECBAgQIAAAQIECBAgQIAAAQIECBAgQIAAAQIE&#10;CBAgQIAAAQIECBAgQIAAAQIECBAgQIAAAQIECBAgQIAAAQIECBAgQIAAAQIECBAgQIDAdhLI8b2L&#10;HJe799prMffv/l2M3nknmjZG9yQ+92j0O8eT2N1pci6XT8t1mps3o/7ww0gXL8bwrbciTU0txQef&#10;mYlyz56oDh+O8qWXonPsWHROnozOkSNR7N8f5c6d41ji4/jjkxjkG+283G6OZh4pxzEvHtJPas9N&#10;4pM/pNxGD1F7BAgQIECAAAECBAgQIECAAAECBAgQIECAAAECBAgQIECAAAECBAgQIECAAAECBAgQ&#10;IECAwGMUyOsL2jURg7M/i+GFX0TZn4nOvucjyvHqg8c4kFV01a5zmNsZZbcfcet6NMNhVNMPqN/O&#10;bziIW299L9JnH8XU7/1ZdA4dy4Xb+T2ulMeb/5cIECBAgAABAgQIECBAgAABAgQIECBAgAABAgQI&#10;bJZAZ7Ma1i4BAgQIECBAgAABAgQIECBAgAABAgQIECBAgAABAgQIECBAgAABAgQIECBAgAABAgQI&#10;ECBAgMCjC7Qxx3b8238b/ddfjxgMxi+Kb4O9jV8Y3740fvk4TY5zYLXx+TbAWs4b57fHuVzzyScx&#10;OnMm6nPnon7vvRi9804svvlmFNPTUc7ORjE3F9X+/VEdOxbVkSNRHT8enVOnojp0KMrdu6PctSui&#10;qr548G1/a0xFDvYWX1S/PZ+3Ow5r7Es1AgQIECBAgAABAgQIECBAgAABAgQIECBAgAABAgQIECBA&#10;gAABAgQIECBAgAABAgQIECBAgAABAgQIECBAgAABAgQIECBAgAABAgQIECBAgAABAgQIECBAgAAB&#10;AgQIECBAgAABAmOBHPu6Ono0Zv7Vv4q0sLAUC3wSE7vdt7HA27Ryv3y+zR7HBG9jg7cfckzxdO1a&#10;1JcvR33xYowuXVqKEZ4/D3N88OHPfhap14uyjRGe44MXO3eO44G3/XdynPAyxwivDhyIIpcZpzZ+&#10;d7u1aXlflOXS5/bfyfGk3GTf5k+Ol8stt5Kzi0jtuTbdu19ur+h0osxjizaOeZvXzj3P+U4s9KXa&#10;/iVAgAABAgQIECBAgAABAgQIECBAgAABAgQIECBAgAABAgQIECBAgAABAgQIECBAgAABAgQeo0Bq&#10;6lg494uob34WU8e+Gp3d+/PagBXrDFY9lry+YHA7mpuf5jUVtyL607m93Ei7jRdKrLrBTa+Qosnr&#10;MnZEdLrZ4fM8/jzutO/+/bbrJkaLUb9/JuqPLkb/q99dLreFJ3j/mcglQIAAAQIECBAgQIAAAQIE&#10;CBAgQIAAAQIECBAg8ECBzgPPOEGAAAECBAgQIECAAAECBAgQIECAAAECBAgQIECAAAECBAgQIECA&#10;AAECBAgQIECAAAECBAgQIPD4BPLL4Kv8svqpw4fHL4VvQ56NU35B/CSlyXG7X3n82wLjl8+nxcVI&#10;N25E89ln0Vy9GqOLF6N+772oz52L0enT0Xz0UQx+85tIP/xhFNPTUeQX0pfttnv3eAzV889HMTMz&#10;bitWvPS+fcn9ys/t8XickzKT/XK58blJnXaM7fH9tnvPLX+uDhyI6ujRqJ57Loo9e3LsvBw8Lzu1&#10;c0/tXiJAgAABAgQIECBAgAABAgQIECBAgAABAgQIECBAgAABAgQIECBAgAABAgQIECBAgAABAgQI&#10;ECBAgAABAgQIECBAgAABAgQIECBAgAABAgQIECBAgAABAgQIECBAgAABAgQIECCwSoFxzOudO6PI&#10;2wPTJBb4AwssnUh1Hd3hMCJvzfx8pOvXo/nkk2iuXInR5ctRX7gQo7Nno750Kerz52P0zjsRnU5E&#10;jhFezs1F0ev9Nv73vX21cb3bNNkvfbr7cz63XOpO/r2fx/HFJ+1M4om3+zblfRuvvI1PXr30UnRe&#10;fjk6J05EeehQVHv3jsd5J0Z4jg8+jhH+iDZLHfiXAAECBAgQIECAAAECBAgQIECAAAECBAgQIECA&#10;AAECBAgQIECAAAECBAgQIECAAAECBAgQWJtAEfO/+K8xvHour0HYHZ2d+Xf+1fJ6gLU0mBccNMPF&#10;SLfnI/p5LcH0XF6LsJaGHmOdlJc+zOyM3le/kzvNg+3vyPuc+YDUDPL8Fm/nEnm9RaefS231CT5g&#10;IrIJECBAgAABAgQIECBAgAABAgQIECBAgAABAgQIPEAgRzGTCBAgQIAAAQIECBAgQIAAAQIECBAg&#10;QIAAAQIECBAgQIAAAQIECBAgQIAAAQIECBAgQIAAAQIEtoRAfuH7+EX1DxjMnVBo976o/p7yxY4c&#10;ZG3fvqhye+lrX4vecBhpMIh0/XqkGzei/vDDqC9ejNH770d95kzUZ89GffVqDC9ciMHbb0dMTUVR&#10;Vb9tddLfZN+emRw/aL+yzL3H4+p3ZvPbttpybVpus+z3o9y5M6qXXorq2LHovPxydL70paheeCHK&#10;/fujyOOUCBAgQIAAAQIECBAgQIAAAQIECBAgQIAAAQIECBAgQIAAAQIECBAgQIAAAQIECBAgQIAA&#10;AQIECBAgQIAAAQIECBAgQIAAAQIECBAgQIAAAQIECBAgQIAAAQIECBAgQIAAAQIECKxaoGlWXeV+&#10;FYqyjJieHm9VGyP80KFIbczxHB888tbcurUUH/zatWiuXInRe+9FnWOC1+fOxSjHC2/jh8dkLLne&#10;nTTJu5ORD1bmtWWXy7f9tds4TfIn+5yZ7qlXTMpOztV1pDY++MxMVLOz4/jg5YED0cnxwauXik4I&#10;AABAAElEQVTjx5fig+fj8uDBqPbsGc91HGm8baetu6KvpUH4lwABAgQIECBAgAABAgQIECBAgAAB&#10;AgQIECBAgAABAgQIECBAgAABAgQIECBAgAABAgQIEFi3QP7xfhouxujG55EWby6tV1hXo0U0C7ei&#10;uT0fVW8moj+bW8vrIlYsZ1hX85tROTVR9udi+ht/ElFVUXSmHtJLEWk0iMhb2etHdHq5bLsCYitP&#10;8CHTcYoAAQIECBAgQIAAAQIECBAgQIAAAQIECBAgQIDAfQQ698mTRYAAAQIECBAgQIAAAQIECBAg&#10;QIAAAQIECBAgQIAAAQIECBAgQIAAAQIECBAgQIAAAQIECBAg8KQEVrw0/oFDeJQyy5WLbjei14si&#10;v3A+2pfK57rdV17JgemGOSjdYqT5+Whu3Ij6o4+iee+9qPM2ungx0iAHYmv7mbzUvt23nyd5y/tx&#10;aLZ7zo1fVD+pNynfjmdSv90vf77zUvt7z+UX3tcffxzDX/86Br/4RcTUVJRzc1Hu2BHl3r3Reeml&#10;WDhxInpf/Wp0T52KzuHD0Tl0KMfDywHxHjW1ZR+1/IoxP2rzyhEgQIAAAQIECBAgQIAAAQIECBAg&#10;QIAAAQIECBAgQIAAAQIECBAgQIAAAQIECBAgQIAAAQIECBAgQIAAAQIECBAgQIAAAQIECBAgQIAA&#10;AQIECBAgQIAAAQIECBAgQIAAAQIECDwDApO43MtTLdp9GyO8348qx9ZOzz0XVRvrOsffHscAv307&#10;mjZG+OefR7T7Sf1JvO62/iSvPV6Zf7/jSV7e3xX7e7mNdjypPV5ZbtJ+3rfxyscxyk+fjuG5c1Ff&#10;vhyjM2di8c03I2ZmompjhO/cGVWOB14dPRqdkyejyvHB2+Mqxwcvd+2KIsdDf1Aa959Pjl0eVOiL&#10;8osvqL3y/GSe97R5ZxztnCfn2rKTNDme7Cf59gQIECBAgAABAgQIECBAgAABAgQIECBAgAABAgQI&#10;ECBAgAABAgQIECBAgAABAgQIECBA4AkIFEWZf68/HUX+zXwaDvMIVvwGfg3jKdpf9t/+PK8xWIxi&#10;emeU/Zl1t7mGYay+SplHPrNjqd5DfvPfzi8NF6MZLEQ5PZvXdrRrHdZntvrBLtfI12x83Vrzpl5z&#10;MyoSIECAAAECBAgQIECAAAECBAgQIECAAAECBAgQuFegc2+GzwQIECBAgAABAgQIECBAgAABAgQI&#10;ECBAgAABAgQIECBAgAABAgQIECBAgAABAgQIECBAgAABAttIoA24dm/QtU5eUlJVOYhcDk63e3eU&#10;ebqdl1+OyEHq0uJipIWFiHpF0LPl+uNQbJO2HrRv6e49tzJv+XgcXG1S7j7nUw7A1ly7FvWlS+Nt&#10;9JvfRLvV770Xw5/8JIZvvx23Z2ai3LEjqrm56Bw+HJ1jx6J78mR0v/KV6L30UlSHDkX0chC5lf20&#10;fS2n1L6gfjCYfLz/vsw67ZbNitat3SYpj3Gc2mBx7cHk81LuF39eLtda3BnjvW3cb+z35t37edL/&#10;in1qr2eer0SAAAECBAgQIECAAAECBAgQIECAAAECBAgQIECAAAECBAgQIECAAAECBAgQIECAAAEC&#10;BAgQIECAAAECBAgQIECAAAECBAgQIECAAAECBAgQIECAAAECBAgQIECAAAECBAgQIPCYBNrY0Cvj&#10;ULfxwWdnI/JW7d8fVRtjehJnerLPQxvHBF85xBXn7mTfL689uTI/913kz23c73H+ynPLZccxw9tx&#10;5vjkzfx8pBwffHT1ajSXL8fo/PkYnT4do3Pnor5yJUbvvhupjdmdx1/m+ODlrl3jGOHl0aNR7t37&#10;u3G8l+Nut3G8x2PI+3Fc7rbvNi2fH+/b4xwTfBIPvFiODz6JEz45tzJ/XHZFuaLbHcdgn8QVX1l2&#10;0s6kzmQ/LrsyFvnU1HiMbRxzsb2XLpN/CRAgQIAAAQIECBAgQIAAAQIECBAgQIAAAQIECBAgQIAA&#10;AQIECBAgQIAAAQIECBAgQOAJCeTf2hedXv79fRNpMLh7zcBahpR/ul/f+Cz/k38zP7Ujym4/tzL+&#10;1f9aWnu8de5dE3G/3tupDBby/IZRVP0oO3mdQbte4VHq3q+9deSl4SDq+c/yGHp5Hcbu3NLvrBZZ&#10;R+uqEiBAgAABAgQIECBAgAABAgQIECBAgAABAgQIPMsCnWd58uZOgAABAgQIECBAgAABAgQIECBA&#10;gAABAgQIECBAgAABAgQIECBAgAABAgQIECBAgAABAgQIEHgmBdqAapNtAtAGWuv3o2hfzJ5fOL/Z&#10;qX1BffqiwG755fDp1VdzULhBpPn5SDduRP3BB1FfvhyjCxcinT4dwzNnYnTpUgx/9atIvV6Uc3NR&#10;7twZ1cxMVEeO5CB5OYjcA/ppQ7rVdf3wqbYuuY2yk5fhTLb8uch9TbZoj9t+7slr643LVNVSILuy&#10;XNrnNtv5x+TzZD/Ja0c0ycuHxeR4xf7e+nfKrGyj7bdNuV61b1+Uzz0XaTSKyK4SAQIECBAgQIAA&#10;AQIECBAgQIAAAQIECBAgQIAAAQIECBAgQIAAAQIECBAgQIAAAQIECBAgQIAAAQIECBAgQIAAAQIE&#10;CBAgQIAAAQIECBAgQIAAAQIECBAgQIAAAQIECBAgQIDAExB4UJzoNsb0cvrt0STjnpwVZSd1HrjP&#10;Zcscq7uNy/2gNI57PT0d1Z49ES+8ENUrr0QMhxELC9G0McI//TRGV65Ek2OED8+ejTrHCG9jhdfn&#10;z8fol78cxwgfx+VuY2nfLz1svCvPTY4n7eT9eOYrPucg37+N+932tXxuHKs7f5zs7+TneN1FG2O8&#10;jdu9vB9/zsfjfVt/+biNK16dOhW9P/3T6H3jG+OY521c79ReswfEO7/fdOURIECAAAECBAgQIECA&#10;AAECBAgQIECAAAECBAgQIECAAAECBAgQIECAAAECBAgQIECAAIENEciLAYp+P/+uPR+MFjfgt+1F&#10;NDc+HbdVze7Kv8nPv7Vvf7j/sEUHGzKRx9RInkezcCt71RG9fl4v0N0AszWMPa9VGJ75aSz88r9G&#10;59hXYvr3/iyvYcjj2TbQazBRhQABAgQIECBAgAABAgQIECBAgAABAgQIECBAYMMEclQtiQABAgQI&#10;ECBAgAABAgQIECBAgAABAgQIECBAgAABAgQIECBAgAABAgQIECBAgAABAgQIECBAgEAWaF++/rhe&#10;wN6+YP4R+mpfFh85iF6xY0fEoUNRnTiRA+CNIt2+Hd28xfx8jK5ejdHlyzE8fToG77wTwwsXYnj+&#10;fAz+4R+WXmK/3oubx5ra8eataPfty+zbbeXxJG/Fvpgct+UmaXJ87749n/PGJSfnlvOWdsttTM6t&#10;2N9VZ0Wfd/rPDZSHD8f0v/yXMfXnfx7lrl2RhsNH8m/7lggQIECAAAECBAgQIECAAAECBAgQIECA&#10;AAECBAgQIECAAAECBAgQIECAAAECBAgQIECAAAECBAgQIECAAAECBAgQIECAAAECBAgQIECAAAEC&#10;BAgQIECAAAECBAgQIECAAAECBLaQwCPE+L4z2rZsG9f6YXXuOVdUVUS3GzEzE9XevREvvhidr30t&#10;0mAQ0zk+eHPjRtSffBLNlSsxunQp6hwbvLl2LaJp7nR737jnK8+3JVf22x7X9XhLed9udz639dqt&#10;zVs+TvfkjcvnvHEM7rZcjmfelm9yTO72XJG3cZ02f9JW22cb27tN2Sjl43J2Nm7/1V9F/x/9o+jn&#10;uN69b387yoMHxzHEx32sHPNSTf8SIECAAAECBAgQIECAAAECBAgQIECAAAECBAgQIECAAAECBAgQ&#10;IECAAAECBAgQIECAAIFNEyg7U7ntNP59/Ho7SSn/vr7sRLljX1S7D/z2N/XrbXjL1E+Rbl8fr38o&#10;uv0oq7w24ovWVGzC2IuijKYexejjS7n1vF7hq38YRae3CT1pkgABAgQIECBAgAABAgQIECBAgAAB&#10;AgQIECBA4FkU6DyLkzZnAgQIECBAgAABAgQIECBAgAABAgQIECBAgAABAgQIECBAgAABAgQIECBA&#10;gAABAgQIECBAgACBp0SgfRH8ypfBtwHher0o+v3oHDiQ3ytfRu+VVyItLkZz82Y0N25EytvwypUY&#10;ffjh0gvqHzDVlNsdti+qf1hqX3I/GIyD0rUvvU/5OPJ+nLf8eZy3nN8et+UitzvZR9PEeMv9tH1O&#10;jsfzmsxvRX5qy7ef2zQ5zvtx3XY8k7LL59Jy3rjeJC/vi+Vy7fn005/G8Gc/i8X//J9j+t/8m+i/&#10;9loU2TG185/0tdSjfwkQIECAAAECBAgQIECAAAECBAgQIECAAAECBAgQIECAAAECBAgQIECAAAEC&#10;BAgQIECAAAECBAgQIECAAAECBAgQIECAAAECBAgQIECAAAECBAgQIECAAAECBAgQIECAAAECBJ51&#10;gTbm9cqUY4IXMzMReav27Yvq6NGIV18dxwiPhYW7Yl4vR9m+U3scMzt/ujd/XODeONmTflfuJ7G5&#10;875p8++N172cdydWdxsnvC2zcmvzcrki5zVt/nKZcZzxNl53zqs//jiGb70Vwx//OG6dORML/+//&#10;z96dP8mS1Yeh/2bW0t13X2dhZphhNrHLiICwLBAhgSRCtsP2E/7JOMI/+H/yj1bEi5AIOaSwTPhJ&#10;j3kWAmyEsQiQwNIwAw9mBhjN3H3trarS52RX9tTtuUvfzrrdVXU/JyY7M0+e5Xs+mVV9pyvr5Nei&#10;/5GPxNLnPhf9z3wmumnMRa93y1i3B2mDAAECBAgQIECAAAECBAgQIECAAAECBAgQIECAAAECBAgQ&#10;IECAAAECBAgQIECAAAECBAhMXaCKsr8UkW6lHw3W0o35O+71v9/+0n31/fd/IrqPPxflsVMRnU5q&#10;87Z3+99vyzNRvkrfXMjj6j//j6L/6PsiyjS+A0hVOk/dR56MculwDK++HaOrl6I8dPQOX6w4gAB1&#10;SYAAAQIECBAgQIAAAQIECBAgQIAAAQIECBAgMNcC3bmOXvAECBAgQIAAAQIECBAgQIAAAQIECBAg&#10;QIAAAQIECBAgQIAAAQIECBAgQIAAAQIECBAgQIAAAQIPn0Ce9G5y4rtuN4q0dA4fjs6jj9Ye/Q9/&#10;OOqHzk+W2yGVp+Nb39jYkbtjN9Wvmv7SBHyRlno/b+f8vE4pP/S+3m7W+djmZp1fpYfebxUaT9Y3&#10;US/nF2m/bjPvjNvLbddt5rxcvqkz3r4lhuZYU79pY7yuUhxrX/lKrP7n/xw3/uRPYuOv/zqWP//5&#10;WPk3/yZ6H/lIFEURMRjk2hIBAgQIECBAgAABAgQIECBAgAABAgQIECBAgAABAgQIECBAgAABAgQI&#10;ECBAgAABAgQIECBAgAABAgQIECBAgAABAgQIECBAgAABAgQIECBAgAABAgQIECBAgAABAgQIECBA&#10;gACB2ws0c2A3RzudKI4ciUhLmu36rinPh709H/ddS979YKc5nOfnnkx5P8+53czPnY+N5/Wui6Xt&#10;HGM1UaZoyjbjSvOWD8+di43vfjfWX3opNr7xjVj9sz+L9W9/O/p//MfR/8xnYulzn4veBz4QxcpK&#10;RJqDvB7TzljqDv0gQIAAAQIECBAgQIAAAQIECBAgQIAAAQIECBAgQIAAAQIECBAgQIAAAQIECBAg&#10;QIAAAQJTEOgvR7m8nBq61537u+urc+R05GUuU/5OQF4mvy8wOZD0/YDuE78U3TNPRfR6EZ3uVtnJ&#10;Mvuxnb7iUB49E+XxszF488cxvPhmdM+mmDrlwcSzH2PWBwECBAgQIECAAAECBAgQIECAAAECBAgQ&#10;IECAwL4JpE/BJAIECBAgQIAAAQIECBAgQIAAAQIECBAgQIAAAQIECBAgQIAAAQIECBAgQIAAAQIE&#10;CBAgQIAAAQILJpAmkCvyJHJ3SfWD6Tvbj7q/Y8ntqfvy5HUpbe/fscYdDtzhAfZFardKk9/dNjUT&#10;5k0e3NFOmq/u3RPT7SjT/+QnY/m3fitu/sEfxNpXvhLXf//3Y/0v/zJWvvCFWPnX/zp6zz4b1WAQ&#10;MRxO9mSbAAECBAgQIECAAAECBAgQIECAAAECBAgQIECAAAECBAgQIECAAAECBAgQIECAAAECBAgQ&#10;IECAAAECBAgQIECAAAECBAgQIECAAAECBAgQIECAAAECBAgQIECAAAECBAgQIECAwJ0F7jTH9s4a&#10;t5tze2eZtvt5fu7J+cTz9ni/bjptl6lMPbf3RF/bc48fPhzdEyei89RTsfRP/kkM/u7vYu2rX431&#10;v/iLWP/Wt2Lj+9+PtS9/Ofq/+qux9Du/E/2PfSzKkyfrecLrucZ3zA8+0YVNAgQIECBAgAABAgQI&#10;ECBAgAABAgQIECBAgAABAgQIECBAgAABAgQIECBAgAABAgQIECCwJ4GV5/5R9E4+Gt3jp6PoLe2p&#10;jVsqbd9Ef0vuXOxUG+tRrd9IDitRLC+n+/nfHXbZT/n9lfpe/9sWeHeV6edUo+isHI7O6Sdi8LNX&#10;YvD2T6P//Mei6Ezh/E0/Wi0SIECAAAECBAgQIECAAAECBAgQIECAAAECBAjMmUB3zuIVLgECBAgQ&#10;IECAAAECBAgQIECAAAECBAgQIECAAAECBAgQIECAAAECBAgQIECAAAECBAgQIECAAIHpCdzPw+Tv&#10;p+y0Irxdn8WtswDWe01es97Rf/Hoo7H0+c9H76MfjeV/+k/j5h/8QWx87Wsx+MUvYu2ll+LQF74Q&#10;y//qX0Unlas2NyNGox0t2CVAgAABAgQIECBAgAABAgQIECBAgAABAgQIECBAgAABAgQIECBAgAAB&#10;AgQIECBAgAABAgQIECBAgAABAgQIECBAgAABAgQIECBAgAABAgQIECBAgAABAgQIECBAgAABAgQI&#10;ECAwZwKTc33n7TyX92Te5HDG+cXycnSeeio6jz0WvY99LA79i38R6//zf9Zzeg++973YeOWVerv3&#10;y78cy7/1W9H79Kej+8QTUXS7UQ0Gd25/si/bBAgQIECAAAECBAgQIECAAAECBAgQIECAAAECBAgQ&#10;IECAAAECBAgQIECAAAECBAgQIEBgFwK9E2eid/x0uh++3Lonfhd1FrJIuud/7Xv/LQY/+2H0P/ob&#10;sfTsRyLKzrvv4a+/G5C+P3DQKZ2v7mNPx/rLyzF8+/UYbdyMTn/poKPSPwECBAgQIECAAAECBAgQ&#10;IECAAAECBAgQIECAwAIIdBdgDIZAgAABAgQIECBAgAABAgQIECBAgAABAgQIECBAgAABAgQIECBA&#10;gAABAgQIECBAgAABAgQIECBAgEAWqCfQuw1Fyi96veg880wceuyx6H/iE7H2538eN7/0pdj4xjdi&#10;80c/irWXXopDX/xiLH3uc1EeORLV5uad27tNF7IIECBAgAABAgQIECBAgAABAgQIECBAgAABAgQI&#10;ECBAgAABAgQIECBAgAABAgQIECBAgAABAgQIECBAgAABAgQIECBAgAABAgQIECBAgAABAgQIECBA&#10;gAABAgQIECBAgAABAgQIzL1Anu87L51OlI88EsXp09H94Adj6bd/Ozb/+q/rOb03v/nNWPsv/yXW&#10;/8f/iP6HPxxLv/mb9dJ98cUolpcjRqOtNtI6tbS13bQ790AGQIAAAQIECBAgQIAAAQIECBAgQIAA&#10;AQIECBAgQIAAAQIECBAgQIAAAQIECBAgQIAAAQL7JlCUEcW+9Ta7HZVlDG9eic1f/Dg6T/5SxLMf&#10;md1YU2RVNYrumaeiXDkawyvnY3T5fHQPH0/fMUjnc+ubBjMdv+AIECBAgAABAgQIECBAgAABAgQI&#10;ECBAgAABAgRmV6A7u6GJjAABAgQIECBAgAABAgQIECBAgAABAgQIECBAgAABAgQIECBAgAABAgQI&#10;ECBAgAABAgQIECBAgACBqQlUVZ7ZLmJpKbrvf38cfvLJ6H/607H2p38aq3/0R7H2538emz/4QSz9&#10;+q/Hyhe/GEu/+qtR9HpRbW5OLQQNESBAgAABAgQIECBAgAABAgQIECBAgAABAgQIECBAgAABAgQI&#10;ECBAgAABAgQIECBAgAABAgQIECBAgAABAgQIECBAgAABAgQIECBAgAABAgQIECBAgAABAgQIECBA&#10;gAABAgQIEJgbgdEoiqKIOH48ukePRvd976vn8t7827+N9b/8y1j7i7+Ita99Lda/+93opTm/+x//&#10;eD0PePnYY9F55JEoT5+O4siRKJaX66VM84Sn2cKjaOYNT+3n/UjrOuV8iQABAgQIECBAgAABAgQI&#10;ECBAgAABAgQIECBAgAABAgQIECBAgAABAgQIECBAgAABAgQIELhVIN3b31k5kW/Ij+rm1agGwyj6&#10;nVvLzNJe+n5AeeRUdE+cifXXX4nR1XNRPf5cRA7ZVwdm6UyJhQABAgQIECBAgAABAgQIECBAgAAB&#10;AgQIECAwdwLduYtYwAQIECBAgAABAgQIECBAgAABAgQIECBAgAABAgQIECBAgAABAgQIECBAgAAB&#10;AgQIECBAgAABAgQI7F0gTW4XaSmOHIn+r/xKdJ99NpY++9m4+Ud/FGt/8iex+p/+U2x+61ux9Lu/&#10;G4e++MXofehDqXiqMxzW9fbesZoECBAgQIAAAQIECBAgQIAAAQIECBAgQIAAAQIECBAgQIAAAQIE&#10;CBAgQIAAAQIECBAgQIAAAQIECBAgQIAAAQIECBAgQIAAAQIECBAgQIAAAQIECBAgQIAAAQIECBAg&#10;QIAAAQIE5lBgNIoih728HJ2nn47y8cej/4lPxPK//Jex8fWvx/pLL8Xm3/xNbHz/+1EePRplKlcs&#10;LUVx+HAUJ09G55FHojxzJjppKc6ejc5jj0WZ1mU6lsuUhw7Vbec6eR7xOqU+t1ParnObvKbMdgEb&#10;BAgQIECAAAECBAgQIECAAAECBAgQIECAAAECBAgQIECAAAECBAgQIECAAAECBAgQIEBgcQWKshPF&#10;sRMRRSeG1y9HDDfS/ff92R1wuu+/6PWj/4FfS99D+HD6HsGzEWUK1/cBZveciYwAAQIECBAgQIAA&#10;AQIECBAgQIAAAQIECBAgMCcC3TmJU5gECBAgQIAAAQIECBAgQIAAAQIECBAgQIAAAQIECBAgQIAA&#10;AQIECBAgQIAAAQIECBAgQIAAAQIECExTYPyQ+/LkyVj+1Kei9+KLsfzZz8bql74Uay+9FJv/8T/G&#10;+te/Hiu/93ux8oUvROepp6Lopq8j5Unwmonwxusqr8ftba+nGau2CBAgQIAAAQIECBAgQIAAAQIE&#10;CBAgQIAAAQIECBAgQIAAAQIECBAgQIAAAQIECBAgQIAAAQIECBAgQIAAAQIECBAgQIAAAQIECBAg&#10;QIAAAQIECBAgQIAAAQIECBAgQIAAAQIECBy0wHhu7qLfj+Kxx2Lp7NnofeQjsfy7vxub3/52bHz3&#10;uzF47bUYnT8fo4sXY/TGGxEbG1EVRUSus7QUuW65vBxFXg4fjvLUqShTO+Xp09FJ6+LMmcjzh5cn&#10;TtRLHDoU5cpKRK6b66R1vd1Y5JjGcdVZac7wlPNOmjz2Tm5Ejimn2x2/Xd5WaT8JECBAgAABAgQI&#10;ECBAgAABAgQIECBAgAABAgQIECBAgAABAgQIECBAgAABAgQIECBAYF4FyjKKKNM956OIdO/5XKVR&#10;FZ1Dx6LopXvqb16O0WAzOvm2+Mkb6Ov75MeZM3FffBX9pz+0FWSnm9bj+/jnCl6wBAgQIECAAAEC&#10;BAgQIECAAAECBAgQIECAAAECsyaQP3mSCBAgQIAAAQIECBAgQIAAAQIECBAgQIAAAQIECBAgQIAA&#10;AQIECBAgQIAAAQIECBAgQIAAAQIECBB4WAXyZIKdTpSPPx7L/+yfRf9jH4vlz38+bv7hH8b6X/1V&#10;DN54I9Zfeil6H/1oFMeORXnqVJSnT0d58mS9Lo4ciWJlJcq0RFrydtFNX1uanMRvcvsOzvX0evco&#10;V+Xjk2Wa7WZ9h7ZlEyBAgAABAgQIECBAgAABAgQIECBAgAABAgQIECBAgAABAgQIECBAgAABAgQI&#10;ECBAgAABAgQIECBAgAABAgQIECBAgAABAgQIECBAgAABAgQIECBAgAABAgQIECBAgAABAgQIEJia&#10;QDM3dlnWc3bnOby7L74YS//8n0d140ZUN2/G6MqVqC5ciOHFizFKy/D8+ajeeiuGaRmdO1fnjV5/&#10;PWJjI6rUTvR6EUtLUfb7W+s833faLlNeHD0aZZ4nfLzU+ydORJmXPGd4WucY8rzhdfncVm6zSDOA&#10;p6XI282S9uv+xsdyfpG3J45v5+0WrPFoyo/308zit84tPj5e97ezTlN353pnucn9ye2d9ewTIECA&#10;AAECBAgQIECAAAECBAgQIECAAAECBAgQIECAAAECBAgQIECAAAECBAgQIECAwJZAvo98cz3WX/lf&#10;EYNB9N/34XR/+pnb3u89q2RVjCIOpfvm+ysxvHEtIo0ndtxTXg03I4apXLeT7pPvzMZQeuk7Ajnt&#10;iHUr008CBAgQIECAAAECBAgQIECAAAECBAgQIECAAAEC9y+QZqeSCBAgQIAAAQIECBAgQIAAAQIE&#10;CBAgQIAAAQIECBAgQIAAAQIECBAgQIAAAQIECBAgQIAAAQIECBB4qAXyBHdpKdID7Tvve1+sPPpo&#10;9P7xP461//pf4+aXvhTrX/96rH/nO/Xx6PfTRH79KNOSt8tuN4rjx6M4eTJNTHgsyrx94kSUp07d&#10;shSHDm0RpwkN65TXzZIyik4nhZBiuMPxXLZIfUXuL/edykeKN8ecl3elpp13HRhn7JzUb9x3NUqT&#10;EOZ0m+O3za8z/SBAgAABAgQIECBAgAABAgQIECBAgAABAgQIECBAgAABAgQIECBAgAABAgQIECBA&#10;gAABAgQIECBAgAABAgQIECBAgAABAgQIECBAgAABAgQIECBAgAABAgQIECBAgAABAgQIEHgoBdLc&#10;1vX82keOROfw4W2CajiMIi15HZubERsbUa2tRbW6GqObN2N0+XKMzp+P0aVL9TJ8++0Y5eXcuaiu&#10;XInRjRsRFy7EYFwnUj9Vmp87z9ddr9N83fUc3Wme7nre8LxeWopIMeS5vOt5vfN83mVZz+tdNOsm&#10;b7x/y/GUl+cMz/OB1/OALy9H0Sy57fFS95Pyy7TkvHo/zxfezCWe17mdO8wXXs9WPnlscjsL5v1m&#10;SW01sddt5hhz+zn+fGxn3e0zMG5ncn/Hdo6jSvWLPC/5zrnJm7J3ym+O73ad2km9vJN2tpvHsTNv&#10;5/47tW0RIECAAAECBAgQIECAAAECBAgQIECAAAECBAgQIECAAAECBAgQIECAAAECBAgQIEBg9wL5&#10;fuX19dj4u7+K0er16Jx9Msqjp1L9fFf1nKR0Q3Zn+Wi6170fceNSuj//Wgr80e3g833ng1+8Eesv&#10;//fonHxPLH340+me+1T2oJP7wg/6DOifAAECBAgQIECAAAECBAgQIECAAAECBAgQILBwAmkGJokA&#10;AQIECBAgQIAAAQIECBAgQIAAAQIECBAgQIAAAQIECBAgQIAAAQIECBAgQIAAAQIECBAgQIAAAQJJ&#10;IE94l5ZiZSV6H/hAdJ98MpY+9alY/6s0+eDbb8fo4sV6qfL62rWorl+PQVqqV1+NajDYemB8fiB9&#10;fkh9emB90U+T+KWlTPv1w+RTF/W0hfmh8nliw7zkNLmf85r9fGy8Xz+APreT251oO2/nPnLM9bK8&#10;HMV4iZyXtsu0ruPJ+zm2FGMdT44195XXaclxNvvbx8fH6jrNdo6rTUpjqsfTtNE4jPfrY5OTD+44&#10;vu3W1J/GerK/1F4dw2i0+5Z31L9dxXR1baWdZW+3vzOvqWtNgAABAgQIECBAgAABAgQIECBAgAAB&#10;AgQIECBAgAABAgQIECBAgAABAgQIECBAgAABAgQIECBAgAABAgQIECBAgAABAgQIECBAgAABAgQI&#10;ECBAgAABAgQIECBAgAABAgQIEJhFgR3zOhfjObAn56TOM3PnpUrzMFfDYRRpfu8q19vcjGp9Paq1&#10;tYi0HuXt1dV6LvDR1av1ukpzg4/SvOCjK1eiunw5RpcuRZWWfHx040ZEyh+kdbWxEZHajdzueL7n&#10;Ks913cx3Pd7OcdR5O/Jzdp6vu66T1kUzP3feHo+pnts7bZfNfl7n/Vw2z/ed5w7vduum6h+TfeSM&#10;Zr8pcbv9lFf3ndtLbZW5vYmlbj/t1/OhN+um3/H86E0suV4ud7s6Oa9Kced1Pb60rucrz2PK2ztj&#10;a2K+j3XjVq/HVrmPxnb7/IyPNeW348hk99Hfu4reYwz5Gs3X5C197KyTr6V0TeXrViJAgAABAgQI&#10;ECBAgAABAgQIECBAgAABAgQIECBAgAABAgQIECBAgAABAgQIECBAYP8EqsFGrL/5/8fo5s1Yeur5&#10;6Bw6mjq/5e7fXQUzXE/3pN+4HPnO4aK7NG4jt5PuFZ6LlOJcWo6ytxyD9Y0YXr8SvXxvfpHu/a7H&#10;UMbgyj/Exo/+JrpPrcXyh35t637w8X31czFEQRIgQIAAAQIECBAgQIAAAQIECBAgQIAAAQIECBDY&#10;hcDE7E67KK0IAQIECBAgQIAAAQIECBAgQIAAAQIECBAgQIAAAQIECBAgQIAAAQIECBAgQIAAAQIE&#10;CBAgQIAAAQKLLzCeeK84ejT6n/xkdD/0oajW1rYeeJ8efF/l5caNqK5ejdG1a1GlZXT9eowuX47R&#10;xYvvLJcu1cfq46uraa6/NBFgnvivmdgvPeg8p3pKxOZYzhhv583t7ZyXHope5Tr5oen5we75geoT&#10;D3qP/ID5tOR1vZ2PNdt53Tz4PddPS65fP6y+16sfQt88uD4/0L7eTnXqB9bnB9SPy9R914Ht8Ufu&#10;O8ee28v9NH1N7vf7W8dyv2m7ifGWsrmdnJp1sz253+Q168ljOYa8n03G68n97JinlywmjudmmrLb&#10;9erMcX5up+kjresIJ/Oa+pNl8hjTcst5y3n5fE3WnazTtDPuu9rcHG9ZESBAgAABAgQIECBAgAAB&#10;AgQIECBAgAABAgQIECBAgAABAgQIECBAgAABAgQIECBAgAABAgQIECBAgAABAgQIECBAgAABAgQI&#10;ECBAgAABAgQIECBAgAABAgQIECBAgAABAgRmSGByzu0mrDzncsqv54BeWkrTMdczOm/N6zwu0xnX&#10;q9Lc3JHn5s5LystzMleDQUSaKzzy/MxpGa2vR6R5w+u5wtN84XHz5lbeuM52/aaNVL+e7zu3k/Py&#10;fu4nL82xZj7yPD95Wka5v7TO85Xnecqb/uv8cRw5ls0mribuZsy3c8jHxhZNse15ybcz8rDTjNl5&#10;vuyc8vza43WeR3t7vuzcTj6Wy00uKf+WubabY035Zp3zm/Zys3me7PEc2nV7W0f39jP3kePI7Y37&#10;b+ZBr8ef5+lO+XWcE2WaOdbrceV4mhjH7dV1U0Tb84vn6CaP5e2cctt53bSR+8vb46We/zy33fQ9&#10;sa7jSvtVKts5dSq6L74Y5dmzW/PH5zYlAgQIECBAgAABAgQIECBAgAABAgQIECBAgAABAgQIECBA&#10;gAABAgQIECBAgAABAgQeuEC+h/zat/4sRtfOR+d3/l10lo+k+4TH9wvvsvciyqiuX6vvSS+PHIti&#10;+fC4Zn1n9i5bOeBi6d7ystOL/osfj+4Tz0X35KNRNfdNN6GtXk/33G9E2e2n+6vH94k3x6wJECBA&#10;gAABAgQIECBAgAABAgQIECBAgAABAgQILIhAms1IIkCAAAECBAgQIECAAAECBAgQIECAAAECBAgQ&#10;IECAAAECBAgQ2E+B/KCosnmI1B46bh5UtoeqM1eljcM0BjMNy7bnM48jt1E/YG0ag9pjG2LYgpsF&#10;hxxJjmMRUn6Nt7m2Z+F8zEIMzTXR1rLtNZXP5yy8b7dxaGswjXMxjRhmJY5ZeH3MSgz5nLS5Ng/6&#10;tdVcU23jmIXzkcfSNrV9v8sOi5IW4ZpoO4Z8Lqd1TbR5n5jGNdX2NTqNazu3MY1z0sajrUObvifr&#10;zkIcixJDHkeblOsf9HWZ45/585EeSl6eOPFu6jSpX/2A+/Rw+yI9iL552H3z4Pq8rpebN6O6liYw&#10;XF3deqB585D6XD9v55TbSKt6P23XKR/L2+My+VieUDFyu5ubUa2tbbWZ2q238/44r9mPvN/EkdZ1&#10;3fX1up3cVm4nUux5qZp17iP3m66PepLC5jpL6/qaa/a3otzbz9xGXvL/O4/X9YPpx9vNsXy87jOt&#10;8/Z2flP/Lr3X9e50PNfPacd6u87t8nNeE0O6JrbLNnk725tsY7y9XSfvN+2lB98Xqb1I68jXWl5P&#10;LEW/H0WvF5GWep32m+283/3Qh2LlN35j+zqpxzXFHznm7et0iu3eb1OzEIcYts7aLDjkSGYhDjG4&#10;JrYE3vnpmnBNvHM1zI6F6/Kds8LCdfnO1cBi0sJr4x0NFrPz2njnrBzslmtidq6JfC5yOui/Ubgm&#10;XBNbAu/8nIVr4p1oDm5rVhxmJY6271VtP7eZBYdpxFB/JtJ8hrLHyzvHkZeDTm2viVkYxzTOR9tr&#10;+6DPY9P/qPkcr8k4gPU0LGdhHG3pZuG10XYM6t8q0Pa6nMY1MY33u1tHNZ97s2I5jfe7tmdgGtfE&#10;LIyjrUOu3/Y1Oo0YtLFYAtN4r5mGiGt7GoramLZA2/+PnHY8B9XerLxPLML5aGvZtn5zDbX5d1GO&#10;IZ+LvG6TvO+30Zt+3TbXRBNN29foLMQwjddYW4fG86DXbc7HtN4n2hi0fY9q07e6BAgQIECAAAEC&#10;BAgQIECAAAECBAgQILCYAvlv53v9HKD5DMLfrxfz2jAqArMk0Oa9Ko/D+9R0z2abz11zJG3rT3c0&#10;D3drze/yNuck152F11iOoc04GouH+4ow+p0Cba6p3NYsvDZ2jsk+AQIECDw4gebfE21+fzRtPLgo&#10;791yjqHNGJoecjt7/ZtT00bbtRi2BGfBIUcyC3HsKob8fYK83G4e6J0XZZ6rIs/jnb+HkOfbHu/X&#10;xXL+ZPk0f0D+pkL9usjlmvkExut6vvFcPu/n+bvzulmaubzTfj2vd57ne7zUc4fnucDzHOJ5ydu5&#10;XtN/7msypf2iOTaZ32zn8nnJfeb+cj95bvHxvON5e3vO8nws5zd5ue+0PcrrfKxZUluj3F4ul5Z6&#10;DM16XL9uI+UNc+y5XCp/z/eQHOe9Uh5rbrNZcp18fnPK71PNdt7P5zyl+mjOb45NbtclcqFUd2K7&#10;2azXTb2802zn/3fO++M+bre+0/HO8eNx+N//+zjyxS9G5PnCdzPu3Nd9pF29Nu6jvb0WnYU4xLB1&#10;9mbBIUcyC3GIYbGuify75Z6/X7aG/MB+5msqL23SLFyX+f8ZDtoyG85CHGLYuppnwWFRrolpfEc5&#10;n4+DTtO4JqZh0dZhGpZtLabhMI1xtLVs+3tjGr9D28bQ1mBa9adxPhfFoq3pNK6rabxG245D/S2B&#10;aZxPrw1XEwECBPZXIL93SwQIECBAgAABAgQIECBAgMD+C/hb6P6b361H5+NuOvd3bJjvVW2RFuVc&#10;TOszk7aeLU7FzFTN10TtkP6UOVq9GpuXz8fw5vUYDAfpfuzOruLcvq7S30OHq5fSfc2bUawcjzLf&#10;E7xPaVrXRB1uuidl6Zc+me5nTnu9Zgzbd1XHcO16uvkzHVs+nG7u8jfgfTrFuiFAgAABAgQIECBA&#10;gAABAgQIECBAgAABAgQIENhnge4+96c7AgQIECBAgAABAgQIECBAgAABAgQIECBAgAABAgQIECBA&#10;gMBDLZC/MN3fxy9ozzJ2t9uNTmd3X3Z/kONoO6FoHsMsjONBGml7/wXaXpf7H/G7e/R+926Tec/x&#10;fjfvZ1D8BO4ukN+3l5aW7l5oH47Owu/AabzfzcI42p6uWbkm2o5jGvWncU1MI45FaIPlIpzF2RtD&#10;2/dc73dTOqf3emBLfvhunmQzP5T9dg8zv5+83FYun9vKbeYHx09s79zfPpbK5Ifb10t+4Pz4gfR1&#10;XPnB9bmtcV6zHuVy44fb53rbD7rP+XdLu/SoY2naz32n7Sq3nePM+Tkvb+e88ZLjbfa3J4hsYmkc&#10;d66b43ndHMvbzfnINnn8eT9vT+Tn8nWfud74eJ2Xtouc17SXy03uN33l/Int9ATkW+pst5nzx0vV&#10;bKd6RX6Qad7PDx3O22mpX/fNdlp33/OeOPqVr0TnxInck0SAAAECBAgQIECAAAECBGZC4F3/334f&#10;UbX9m9d9dKUoAQIEFkKgzXtuBvC+O73LYCP/bbtFyuci32PrnOSPCjbTRwP3+DziHta9Xi/9WT39&#10;bf0A06JcE+vr61ufg+zRclGu7fzws7bndI+Et1TL96C3ubbzOEb5c685T9nA9xLm/CROhJ+vyfz6&#10;avPvmmlcE23f7yaGNNebs2DZxHCQ/y7K12Pb6zLfL5b/TXKQ45jGxZj/bbYIvzumYaGN6Qjk10T+&#10;N01eDjK5tg9SX9/3Emjz76J5/72TbfIY8r8H8u/Rg0z5bxNtfwfOwvlo/m3VxrLtOPK/i3IcB5ma&#10;f9+1PacHOYZF6ru5LttcW23/TpP7bvtd/7bvEzmG5v8b9np+m/+n3mv9WamXr4lZ+G7frHiIgwAB&#10;AgQIECBAgAABAgQIECBAgAABAgQINJ9ltL2/os3nMc4CAQIE7iWQ32Py/R3eq+4ltT/H8+eu07jf&#10;xu+O/Tlfu+ml7X0Nu+njQZeZ1vvEg45T+/Ml4P1uvs6XaAkQIDALAs2/SdrEMgv/Tp7GONoYqEtg&#10;bgXS3y/2LeW5qdN3puu5qJvv8+d1M2d1Xu8m3aPczrmzc591v+N13V/avqVccyyvU/v1d5fG29vl&#10;87zfeclzfaR1s9RzlOe8XD6v7xHfPYeY66e2cnzNnODb2xN95zjq43l+8nE8TWz1OneU2xiv635z&#10;jE3K27mvJt6dx1Kb9XdMxn3WfeQ+c7lx302/9dhzDPlYWm++/nps/u//HdXLL0dndTW6R440vVoT&#10;IECAwH0K5N9J+TvfeT6cg0zN35xm4d/+B+mgbwIE7iyQv9Pa5r2q+f/6/H4zzykb5PftNvMhtB1/&#10;tpyFz9GyQ5u5EmfhmpjG7+FpjKOtZdtralr1m2cTZpO9pOY74wf5+tpL3A+iTn6vzK/zvVpmw/y+&#10;Pe9zS+x1/NM8J9OIIbeR72dp8ztwUd4npnlutHXwAtN4fbQdxSzEkMcwC3HMQgz590/b3+N5HG3G&#10;kuvm339t2mh7Xeb6+T2/rUWu32Yc04hhGhZtxjCN/meljezQ5ppoHJv1XsbVpu5kf9NqZ7LN+91u&#10;G0Obc5Fjbfpv1vcb/2Qbe6mrzrsF2pyLd7d2cDnTGEfbNtq+PrJe2xgO7gxMt2cO0/OcBctZiGFa&#10;oos0ljYmbR2m8X45jTbaGOS62eGg42h7LtrWb2vY1G8bxzTORdtz2XYMjcU01m3H0jaGaVi0bWMW&#10;ronsOI042p6PRamfP2fO13ab67tN3VlxzNdU22cTNp+B7dWj7XmYFcscRz0v+CBdW51+esFGbKze&#10;jHIz3efcmbh3+C4BNxbptER19VJqcDM6h4+nP3Dm56fkz3zrO5Tv0kL7Q9O6Jpr7WYrlw1tBpdfb&#10;ZKoi3W+9tpqGNIqyLjNj964U5dZ7bjafvN97chC2CRAgQIAAAQIECBAgQIAAAQIECBAgQIAAAQIE&#10;COxCIH/aJxEgQIAAAQIECBAgQIAAAQIECBAgQIAAAQIECBAgQIAAAQIECOyjQP7StLQlsAgWizAG&#10;1yOBByXg9fGgZA+mXefzYNz1SmA/BbzOt7Q5vHPVsXBNvHM1TGfLNTUdR61MX8C1OX3Td7WY/h5W&#10;pIerzURqJu/LExA2SwqsnrCy2W8mJ8xl03b94Pa8nZZ6uzneZkC5jZ3tj/O2+xj3WceQj03UaerW&#10;eTvjyOVS2vo5Prgzb7xftzOOox5fzs/LRF5uYZQfnpzz6p0tl+39pk4+tnO7yZtcN+3kvLQ9Ggyi&#10;yg/6TA/Qq9d5Oy3piXp1XnoK6HZ+nZf2R+lYrK3FjS9/OTbPn4/RG29E9+TJ3KJEgAABAgQIECBA&#10;gAABAgRmQsDfnGbiNAiCAIGHRMB77uyc6Gmci9zGNNqZHZW9RTINg1mwNI53zv8snI93otnbVlnO&#10;xgO8chxtYtnrg+z2pvbgai3CNfXgdOav5TbXdDPaaVwT03jfbuKZ93Vbi7b1s980zmmb8zCNMczC&#10;ONoYNHWn8Rpt2rIm0Agc9Gs8xzGt13kzJmsCBKYr4H1iOp7Ne12znk6re2tlFmLYW+RqPSiBtq/z&#10;aVxT+d+6bdppU7dxnQWHJpaDXk/D86DHoH8CBAgQIECAAAECBAgQIECAAAECBAgQIDBNAX87n6am&#10;tggQeJAC3q8epO79te1c3J/XPJRelHO6KOOYh2vmYYnRNfWwnGnjJECAwHQEFuX3xqKMYzpnVSsE&#10;ZlQgP5Ov04n6yXxpPXcpz6vdpB3zZ+fs7fnLmzJt15PzeOe2mj7Teruvcd72fOW5TlOuibdZT8bT&#10;5DXrdGx7dDmvyW/ayn3uiKFubuJ43m/KXP/Sl+LKf/gPMbpwIeLKlSgeeaQu7gcBAgQI7E1gFv6t&#10;m2Mwr8Lezp9aBAjsXqDtd1p339ODKzkL79l5dDmOWYmljfaijGMa13a2mPf58fIY2v57YhEc2rwm&#10;mrrTsGzasp4NAe8Ts3EeREGAwMMhkH+PLkJalHEswrmY5hj2el73Wm+asS9aW21M29RdNEfjIUCA&#10;AAECBAgQIECAAIHdCeTPAYfD4e4K36bUIv2/aNvPEzPPKN/z2twHexuvhyVrNDYoekvpBt9kMlhP&#10;qyqqYvTOfcK7wKhGwxjevFbfn1wcOZnuRUj3gOc/s27feLyLRloUmcY1kV8j2/de74wl/804jTE2&#10;VtOR9Jn20pGt8e0sd1D7RRnV6rXY+PmrUa3fjP7zvxJFf/mgotEvAQIECBAgQIAAAQIECBAgQIAA&#10;AQIECBAgQIDAnAt05zx+4RMgQIAAAQIECBAgQIAAAQIECBAgQIAAAQIECBAgQIAAAQIECBAgQIAA&#10;AQIECBAgQIAAAQIECBAgQGB3AmV523J3e2zN3Y7dtrFZzLzbhJw7j91tf8exe070uaP8u2jy8byk&#10;SUPzusrr8VJvN8eavIn9Kk3auvH978fGyy/H5muvRf+jH31X8zIIECBAgAABAgQIECBAgAABAgQI&#10;ECBAgAABAgQIECBAgAABAgQIECBAgAABAgQIECBAgAABAgQIECBAgAABAgQIECBAgAABAgQIECBA&#10;gAABAgQIECBAgAABAgQIECBAgAABAgQI3FagmJiFvNN5p8h4e+LoO8ce0NZ+9rWXIfQ++MEozpyJ&#10;weXLMUqLRIAAAQIECBAgQIAAAQIECBAgQIAAAQIECBAgQIAAAQIECBAgQIAAAQIECBAgQIDAfgoU&#10;UfR6UY1Sn4PNqIrq/jpP905XG+sRNy5Frtk5fDz9KO+vjTkoXW1upHGuRVWlO7RXDkVRlPV4ZyH0&#10;fPv64MbVWP3O/5vO4yi6jz4dnTNPRgp2FsITAwECBAgQIECAAAECBAgQIECAAAECBAgQIECAwJwJ&#10;dOcsXuESIECAAAECBAgQIECAAAECBAgQIECAAAECBAgQIECAAAECBAgQIECAAAECBAgQIECAAAEC&#10;BAgQIECAwP0I5FkM75TuduxOdcb5d2n1HjVvf/h+2+u9//2x+vd/H5s//entG5RLgAABAgQIECBA&#10;gAABAgQIECBAgAABAgQIECBAgAABAgQIECBAgAABAgQIECBAgAABAgQIECBAgAABAgQIECBAgAAB&#10;AgQIECBAgAABAgQIECBAgAABAgQIECBAgAABAgQIECBAgEArgfLUqcjL6OLFGKZFIkCAAAECBAgQ&#10;IECAAAECBAgQIECAAAECBAgQIECAAAECBAgQIECAAAECBAgQIEBgHwXKIqK7FFGMYrS5EVHtoe9q&#10;FNFfifL46YgjJyK1uKdm9tDz/lQp0og21mO0fj05VVEurUSVBzkjKZ+y8tDR9KMTo/O/iMGlt6J7&#10;6vEUYycd2csJnZGBCYMAAQIECBAgQIAAAQIECBAgQIAAAQIECBAgQOBABMoD6VWnBAgQIECAAAEC&#10;BAgQIECAAAECBAgQIECAAAECBAgQIECAAAECBAgQIECAAAECBAgQIECAAAECBAgQIECghUDvhRfq&#10;2ps/+lGLVlQlQIAAAQIECBAgQIAAAQIECBAgQIAAAQIECBAgQIAAAQIECBAgQIAAAQIECBAgQIAA&#10;AQIECBAgQIAAAQIECBAgQIAAAQIECBAgQIAAAQIECBAgQIAAAQIECBAgQIAAAQIECBAgQOBOAp3T&#10;p6N76lQML1yI4fnzEVV1p6LyCRAgQIAAAQIECBAgQIAAAQIECBAgQIAAAQIECBAgQIAAAQIECBAg&#10;QIAAAQIECBCYtkBRRtHrRzEYRgw2Ior77CDd/1t0erHy8d+OI5/7d9F//Nmoolys+4LTLc5VpxO9&#10;x16I/jMfjfLQ8YSUoGbl1ufRKMqVY9E580SKaxTDf/hpVCnvvs/lfZ56xQkQIECAAAECBAgQIECA&#10;AAECBAgQIECAAAECBBZToLuYwzIqAgQIECBAgAABAgQIECBAgAABAgQIECBAgAABAgQIECBAgAAB&#10;AgQIECBAgAABAgQIECBAgAABAgQIEFhkgd5zz9XzMG6++mqamzFNylimyTElAgQIECBAgAABAgQI&#10;ECBAgAABAgQIECBAgAABAgQIECBAgAABAgQIECBAgAABAgQIECBAgAABAgQIECBAgAABAgQIECBA&#10;gAABAgQIECBAgAABAgQIECBAgAABAgQIECBAgAABAgSmJlCeOBGdkyejunAhhufORTUcRtHtTq19&#10;DREgQIAAAQIECBAgQIAAAQIECBAgQIAAAQIECBAgQIAAAQIECBAgQIAAAQIECBAgcBeBooiiv5Lu&#10;4e1HjIZpSWXLu5S/3aGyjM6Jx6JTVOlocbsS85WXTCIveThVAklLsbQSS7/ymxHDzShXjo/HkwvM&#10;RirSOeg9+nRsvPztGJx7I0YbN6PsNnHORoyiIECAAAECBAgQIECAAAECBAgQIECAAAECBAgQmA8B&#10;s//Mx3kSJQECBAgQIECAAAECBAgQIECAAAECBAgQIECAAAECBAgQIECAAAECBAgQIECAAAECBAgQ&#10;IECAAAECBAhMCPSefjrKNJnk4NVXY7S+niaPXJk4apMAAQIECBAgQIAAAQIECBAgQIAAAQIECBAg&#10;QIAAAQIECBAgQIAAAQIECBAgQIAAAQIECBAgQIAAAQIECBAgQIAAAQIECBAgQIAAAQIECBAgQIAA&#10;AQIECBAgQIAAAQIECBAgQIAAgbYCnRMnojx9OoZpPvDh229HdfNmFMeOtW1WfQIECBAgQIAAAQIE&#10;CBAgQIAAAQIECBAgQIAAAQIECBAgQIAAAQIECBAgQIAAAQIE7iVQVRHpv/77PhrdE2fTfb1PRpRF&#10;ykuZ95tStYj6x/3WnLny1cZ6VOs3ouh0o1g5WsdXFGV0Dp9M23uw2YcRVjGK8ux7ozx0JIaX3orR&#10;tctp233Z+0CvCwIECBAgQIAAAQIECBAgQIAAAQIECBAgQIDAwgmUCzciAyJAgAABAgQIECBAgAAB&#10;AgQIECBAgAABAgQIECBAgAABAgQIECBAgAABAgQIECBAgAABAgQIECBAgACBhRfoPfNMxPJybJ4/&#10;H6Nz5xZ+vAZIgAABAgQIECBAgAABAgQIECBAgAABAgQIECBAgAABAgQIECBAgAABAgQIECBAgAAB&#10;AgQIECBAgAABAgQIECBAgAABAgQIECBAgAABAgQIECBAgAABAgQIECBAgAABAgQIECBAYL8FyiNH&#10;onv2bJSdTozefjtGly/vdwj6I0CAAAECBAgQIECAAAECBAgQIECAAAECBAgQIECAAAECBAgQIECA&#10;AAECBAgQIPAQC1TROftk9F74eHTPvCeiKB5iizT8shObl2xhxwAAQABJREFUP/6buP6V34+1v/tm&#10;VION5NGYVLNrM4roHDsd5bFHolq/HsMLv4himONtYp/d0EVGgAABAgQIECBAgAABAgQIECBAgAAB&#10;AgQIECAwWwLlbIUjGgIECBAgQIAAAQIECBAgQIAAAQIECBAgQIAAAQIECBAgQIAAAQIECBAgQIAA&#10;AQIECBAgQIAAAQIECBAgcG+BzuOPR/fUqYhr12Lz9dfvXUEJAgQIECBAgAABAgQIECBAgAABAgQI&#10;ECBAgAABAgQIECBAgAABAgQIECBAgAABAgQIECBAgAABAgQIECBAgAABAgQIECBAgAABAgQIECBA&#10;gAABAgQIECBAgAABAgQIECBAgAABAgTuS6Do96Pz2GNRHD8em5cvx+jKlfuqrzABAgQIECBAgAAB&#10;AgQIECBAgAABAgQIECBAgAABAgQIECBAgAABAgQIECBAgAABAu0EirITRacfUZTtGlqE2mUZw83V&#10;GLz109h86/WI0SCNqpqDkY2is3Q4OqffEzEcxOabP4pquJnO6RyELkQCBAgQIECAAAECBAgQIECA&#10;AAECBAgQIECAAIGZEvCp4UydDsEQIECAAAECBAgQIECAAAECBAgQIECAAAECBAgQIECAAAECBAgQ&#10;IECAAAECBAgQIECAAAECBAgQIECAwG4EykOHovvcczEcDmPw05/upooyBAgQIECAAAECBAgQIECA&#10;AAECBAgQIECAAAECBAgQIECAAAECBAgQIECAAAECBAgQIECAAAECBAgQIECAAAECBAgQIECAAAEC&#10;BAgQIECAAAECBAgQIECAAAECBAgQIECAAAECBAjcj0BZRufMmShPn47RpUsxTItEgAABAgQIECBA&#10;gAABAgQIECBAgAABAgQIECBAgAABAgQIECBAgAABAgQIECBAgMB+C1T73eFs9jeqonvoaES3H3Hj&#10;UlSbm7MZ5+2iKorovee56Jx+IoqlI1FVo0g/bldSHgECBAgQIECAAAECBAgQIECAAAECBAgQIECA&#10;AIE7CpR3POIAAQIECBAgQIAAAQIECBAgQIAAAQIECBAgQIAAAQIECBAgQIAAAQIECBAgQIAAAQIE&#10;CBAgQIAAAQIECBCYVYFuN/rPPx95GsbNn/xkVqMUFwECBAgQIECAAAECBAgQIECAAAECBAgQIECA&#10;AAECBAgQIECAAAECBAgQIECAAAECBAgQIECAAAECBAgQIECAAAECBAgQIECAAAECBAgQIECAAAEC&#10;BAgQIECAAAECBAgQIECAAIG5FihPnYrOyZMxunChXuZ6MIInQIAAAQIECBAgQIAAAQIECBAgQIAA&#10;AQIECBAgQIAAAQIECBAgQIAAAQIECBAgQGBuBaoYRRw5GWWvH6O1m1FtrkcU8zGcqhpF94nn4/Dn&#10;/m2s/PJnokhjkAgQIECAAAECBAgQIECAAAECBAgQIECAAAECBAjcr0B5vxWUJ0CAAAECBAgQIECA&#10;AAECBAgQIECAAAECBAgQIECAAAECBAgQIECAAAECBAgQIECAAAECBAgQIECAAAECsyDQe+GFOozB&#10;q6/OQjhiIECAAAECBAgQIECAAAECBAgQIECAAAECBAgQIECAAAECBAgQIECAAAECBAgQIECAAAEC&#10;BAgQIECAAAECBAgQIECAAAECBAgQIECAAAECBAgQIECAAAECBAgQIECAAAECBAgQILBwAuXJk9FJ&#10;y/D8+RieOxdRVQs3RgMiQIAAAQIECBAgQIAAAQIECBAgQIAAAQIECBAgQIAAAQIECBAgQIAAAQIE&#10;CBAgsJACRRFRllvLIgww3crcOXQ8orcU1cZaVGvX0/3NeWBpnLOe0n3Y5dLh6J59b5RHTqWQ03mR&#10;CBAgQIAAAQIECBAgQIAAAQIECBAgQIAAAQIECNyngE+Z7hNMcQIECBAgQIAAAQIECBAgQIAAAQIE&#10;CBAgQIAAAQIECBAgQIAAAQIECBAgQIAAAQIECBAgQIAAAQIECBCYDYHuM89E/pLc+g9/GDEczkZQ&#10;oiBAgAABAgQIECBAgAABAgQIECBAgAABAgQIECBAgAABAgQIECBAgAABAgQIECBAgAABAgQIECBA&#10;gAABAgQIECBAgAABAgQIECBAgAABAgQIECBAgAABAgQIECBAgAABAgQIECCwQALliRPROX06quvX&#10;Y3DuXFTr6ws0OkMhQIAAAQIECBAgQIAAAQIECBAgQIAAAQIECBAgQIAAAQIECBAgQIAAAQIECBAg&#10;sKACZRmjaxdj9TtfifUffDNGG6tpoMWcD7aKWFqJcvlwxGAzhjevRlFVUVWjNLQ5GNt2jGkcEgEC&#10;BAgQIECAAAECBAgQIECAAAECBAgQIECAAIE9CJR7qKMKAQIECBAgQIAAAQIECBAgQIAAAQIECBAg&#10;QIAAAQIECBAgQIAAAQIECBAgQIAAAQIECBAgQIAAAQIECBA4cIHeM89E0enE8Oc/j+HVqwcejwAI&#10;ECBAgAABAgQIECBAgAABAgQIECBAgAABAgQIECBAgAABAgQIECBAgAABAgQIECBAgAABAgQIECBA&#10;gAABAgQIECBAgAABAgQIECBAgAABAgQIECBAgAABAgQIECBAgAABAgQILJpA5/jxKE+fjmowiNHb&#10;b8fIvOCLdoqNhwABAgQIECBAgAABAgQIECBAgAABAgQIECBAgAABAgQIECBAgAABAgQIECBAYJYF&#10;iiKKshNFpxuRtnebUq0YXj4XGz/477H+99+MYmM9Va12W31my5XJoTx0LEbDjYib16Iabsba9/5b&#10;3PjqH8bw/BszG7fACBAgQIAAAQIECBAgQIAAAQIECBAgQIAAAQIECExDoJxGI9ogQIAAAQIECBAg&#10;QIAAAQIECBAgQIAAAQIECBAgQIAAAQIECBAgQIAAAQIECBAgQIAAAQIECBAgQIAAAQL7LdB973uj&#10;OHQoTZZ5OYY///l+d68/AgQIECBAgAABAgQIECBAgAABAgQIECBAgAABAgQIECBAgAABAgQIECBA&#10;gAABAgQIECBAgAABAgQIECBAgAABAgQIECBAgAABAgQIECBAgAABAgQIECBAgAABAgQIECBAgAAB&#10;AgsvUCwvR++RR6LM84KfPx+jK1cWfswGSIAAAQIECBAgQIAAAQIECBAgQIAAAQIECBAgQIAAAQIE&#10;CBAgQIAAAQIECBAgQGAmBIoiqs2N2HzrJ7H5sx9GbKztPqyyjNGNyzG8ke7/ze10OruvO6slqyqi&#10;24tYORLFcBCjm1dilEwGb7wc669+J4bXx/c6p/FKBAgQIECAAAECBAgQIECAAAECBAgQIECAAAEC&#10;BBZRoFzEQRkTAQIECBAgQIAAAQIECBAgQIAAAQIECBAgQIAAAQIECBAgQIAAAQIECBAgQIAAAQIE&#10;CBAgQIAAAQIECCy+QOf48eg+8URUN2/G5uuvL/6AjZAAAQIECBAgQIAAAQIECBAgQIAAAQIECBAg&#10;QIAAAQIECBAgQIAAAQIECBAgQIAAAQIECBAgQIAAAQIECBAgQIAAAQIECBAgQIAAAQIECBAgQIAA&#10;AQIECBAgQIAAAQIECBAgQIDAPgsU3W6UZ89GkeYGH1y+HMO0SAQIECBAgAABAgQIECBAgAABAgQI&#10;ECBAgAABAgQIECBAgAABAgQIECBAgAABAgQI7INAUUS1ej1Wv/XluPGNP47htYup02J3HVdVVDfS&#10;vb+jzSiPnY6i091dvVkvlUz6T34glj722eg+/nwUg2GMVq+lqKsouv16PetDEB8BAgQIECBAgAAB&#10;AgQIECBAgAABAgQIECBAgACBvQosyKd+ex2+egQIECBAgAABAgQIECBAgAABAgQIECBAgAABAgQI&#10;ECBAgAABAgQIECBAgAABAgQIECBAgAABAgQIECAwrwLFoUPRe+aZWHv55Ri89tq8DkPcBAgQIECA&#10;AAECBAgQIECAAAECBAgQIECAAAECBAgQIECAAAECBAgQIECAAAECBAgQIECAAAECBAgQIECAAAEC&#10;BAgQIECAAAECBAgQIECAAAECBAgQIECAAAECBAgQIECAAAECBGZXoCiiPHGiXoYXL8YoLRIBAgQI&#10;ECBAgAABAgQIECBAgAABAgQIECBAgAABAgQIECBAgAABAgQIECBAgAABAvsgUKU+0v28w2vpPt7r&#10;16LaWE0ZOfPeqapGMbxxNWI4ivLw8Sg6vbqtqHZX/949HFCJURW9pz8QvSdeiFhaidG1CxEba1H2&#10;lqPoLY3HeECx3U+36bzmcxtpPLs9p/fTvLIECBAgQIAAAQIECBAgQIAAAQIECBAgQIAAAQKLKVAu&#10;5rCMigABAgQIECBAgAABAgQIECBAgAABAgQIECBAgAABAgQIECBAgAABAgQIECBAgAABAgQIECBA&#10;gAABAgQWXiBNwth75pl6mJuvvrrwwzVAAgQIECBAgAABAgQIECBAgAABAgQIECBAgAABAgQIECBA&#10;gAABAgQIECBAgAABAgQIECBAgAABAgQIECBAgAABAgQIECBAgAABAgQIECBAgAABAgQIECBAgAAB&#10;AgQIECBAgAABAgchUJ46FZ20jC5ciOH58wcRgj4JECBAgAABAgQIECBAgAABAgQIECBAgAABAgQI&#10;ECBAgAABAgQIECBAgAABAgQIPIQCVUSvF0XZiaIYxWgwSAYp716pKCIGm1HdvBrR6UTn0LGIonOv&#10;WnNyvIqivxzFoSNRdHsx2lyL0cZGFMkp+kuJJ419N0YHPNpqOIjRjStRDTdSJDlmiQABAgQIECBA&#10;gAABAgQIECBAgAABAgQIECBAgMC9Bcp7F1GCAAECBAgQIECAAAECBAgQIECAAAECBAgQIECAAAEC&#10;BAgQIECAAAECBAgQIECAAAECBAgQIECAAAECBAjMpkD3uefqKRg3fvjD2QxQVAQIECBAgAABAgQI&#10;ECBAgAABAgQIECBAgAABAgQIECBAgAABAgQIECBAgAABAgQIECBAgAABAgQIECBAgAABAgQIECBA&#10;gAABAgQIECBAgAABAgQIECBAgAABAgQIECBAgAABAgTmXKB7+nTkpbp0KYZvvx3VYDDnIxI+AQIE&#10;CBAgQIAAAQIECBAgQIAAAQIECBAgQIAAAQIECBAgQIAAAQIECBAgQIAAgfkQKMpuFJ1uRJXiHaxv&#10;raO4Z/DVcBijm1ciUv04dCx2UeWebc5MgSphpKXIg1q7mbbT/c29pTTU5RRihprhVBRRjYax9r2v&#10;xo3/7/+OzV/8OIpqmAK+9zmd4VEJjQABAgQIECBAgAABAgQIECBAgAABAgQIECBAYJ8Eyn3qRzcE&#10;CBAgQIAAAQIECBAgQIAAAQIECBAgQIAAAQIECBAgQIAAAQIECBAgQIAAAQIECBAgQIAAAQIECBAg&#10;QGDqAv0XX6ynXxz85CcxWk+TbEoECBAgQIAAAQIECBAgQIAAAQIECBAgQIAAAQIECBAgQIAAAQIE&#10;CBAgQIAAAQIECBAgQIAAAQIECBAgQIAAAQIECBAgQIAAAQIECBAgQIAAAQIECBAgQIAAAQIECBAg&#10;QIAAAQIECExVoDx1KsqzZ+v5wIfnzkV1/fpU29cYAQIECBAgQIAAAQIECBAgQIAAAQIECBAgQIAA&#10;AQIECBAgQIAAAQIECBAgQIAAAQJ3ECjKiG4/qmoY1WAzilys/nGH8vXxIqr1m1HduBZRdqNz+Hiq&#10;c69Kd2lvVg+lIY3WbkQ1GkWRjIpeL0U64+OsqijKTgwvvx2Dn70cw5+/kuKvZj7sWb0ExEWAAAEC&#10;BAgQIECAAAECBAgQIECAAAECBAgQeNgE0qeHEgECBAgQIECAAAECBAgQIECAAAECBAgQIECAAAEC&#10;BAgQIECAAAECBAgQIECAAAECBAgQIECAAAECBAgQmE+B3vPP15NHDs6di9Fbb83nIERNgAABAgQI&#10;ECBAgAABAgQIECBAgAABAgQIECBAgAABAgQIECBAgAABAgQIECBAgAABAgQIECBAgAABAgQIECBA&#10;gAABAgQIECBAgAABAgQIECBAgAABAgQIECBAgAABAgQIECBAYIYFisOHo/vII1GUZQzzvOBXr85w&#10;tEIjQIAAAQIECBAgQIAAAQIECBAgQIAAAQIECBAgQIAAAQIECBAgQIAAAQIECBAgsEACRRFFbymq&#10;4TBisLHrgeXyxdET0T1xOmLlaESVqlb5xyKlIqrVa1ENNqNYOhxFUUYUsz++ouxE98wTUaVzOzj3&#10;RlQbq7MftAgJECBAgAABAgQIECBAgAABAgQIECBAgAABAgRmQqA7E1EIggABAgQIECBAgAABAgQI&#10;ECBAgAABAgQIECBAgAABAgQIECBAgAABAgQIECBAgAABAgQIECBAgAABAgQI7EGg8+ijaULGMzG8&#10;cCE2f/az6L73vXtoRRUCBAgQIECAAAECBAgQIECAAAECBAgQIECAAAECBAgQIECAAAECBAgQIECA&#10;AAECBAgQIECAAAECBAgQIECAAAECBAgQIECAAAECBAgQIECAAAECBAgQIECAAAECBAgQIECAAAEC&#10;BO4kUPb7UZ49G3HsWAwuXYrR1at3KiqfAAECBAgQIECAAAECBAgQIECAAAECBAgQIECAAAECBAgQ&#10;IECAAAECBAgQIECAAIFpCVQRRVFG0emlFquoNjfSz12kURXloWNx6FO/F9VgM7pHT6WGdlFvzopU&#10;1SiKlaPRe/y56Jx+IqpOspqDMeRz2Dn7VJTLR2J48R9itHo1OmkcEgECBAgQIECAAAECBAgQIECA&#10;AAECBAgQIECAAIF7CXTvVcBxAgQIECBAgAABAgQIECBAgAABAgQIECBAgAABAgQIECBAgAABAgQI&#10;ECBAgAABAgQIECBAgAABAgQIECAwqwLl0aPRee97Y/3NN2Pws5/NapjiIkCAAAECBAgQIECAAAEC&#10;BAgQIECAAAECBAgQIECAAAECBAgQIECAAAECBAgQIECAAAECBAgQIECAAAECBAgQIECAAAECBAgQ&#10;IECAAAECBAgQIECAAAECBAgQIECAAAECBAgQIDC/Ap1OdE6fjs7x4zG6eDGGFy7M71hEToAAAQIE&#10;CBAgQIAAAQIECBAgQIAAAQIECBAgQIAAAQIECBAgQIAAAQIECBAgQGCeBIoioteNGFURw80UeVrf&#10;M1VR9HrRPf3EPUvObYHskiz67/1gPc6ivxRFt5+yduNzwKNOMXZOPBrl0VMxfPuNGJz7RXRPPhZV&#10;2ZmP+A+YT/cECBAgQIAAAQIECBAgQIAAAQIECBAgQIAAgYdZoHyYB2/sBAgQIECAAAECBAgQIECA&#10;AAECBAgQIECAAAECBAgQIECAAAECBAgQIECAAAECBAgQIECAAAECBAgQIDDfAnmyzN7TT9eD2PzR&#10;j+Z7MKInQIAAAQIECBAgQIAAAQIECBAgQIAAAQIECBAgQIAAAQIECBAgQIAAAQIECBAgQIAAAQIE&#10;CBAgQIAAAQIECBAgQIAAAQIECBAgQIAAAQIECBAgQIAAAQIECBAgQIAAAQIECBAgMKMC5cmT0Tl1&#10;KoYXLsQoLRIBAgQIECBAgAABAgQIECBAgAABAgQIECBAgAABAgQIECBAgAABAgQIECBAgAABAg9a&#10;oIooiui/8Mk49On/K7pPvFjvR5XyH+pURLW5EaOrF6NaX43OiUeiPHwiiRTzoVKNojx0OMoz74lq&#10;NIzB269FNRzOR+yiJECAAAECBAgQIECAAAECBAgQIECAAAECBAgQOFCB8kB71zkBAgQIECBAgAAB&#10;AgQIECBAgAABAgQIECBAgAABAgQIECBAgAABAgQIECBAgAABAgQIECBAgAABAgQIEGgjkCbZ7D37&#10;bD195ODVV9u0pC4BAgQIECBAgAABAgQIECBAgAABAgQIECBAgAABAgQIECBAgAABAgQIECBAgAAB&#10;AgQIECBAgAABAgQIECBAgAABAgQIECBAgAABAgQIECBAgAABAgQIECBAgAABAgQIECBAgAABAncQ&#10;6Jw+HXkZXbwYwwsXIqrqDiVlEyBAgAABAgQIECBAgAABAgQIECBAgAABAgQIECBAgAABAgQIECBA&#10;gAABAgQIECAwTYHeky/Eygc/ne7nfSI1W0yz6blsqyiLdE/zz+PmV/8wbnzrT6PaWJ27cRRFL3qP&#10;vi+i243hudfmcgxzhy5gAgQIECBAgAABAgQIECBAgAABAgQIECBAgMACCJQLMAZDIECAAAECBAgQ&#10;IECAAAECBAgQIECAAAECBAgQIECAAAECBAgQIECAAAECBAgQIECAAAECBAgQIECAAIGHWKD3wgv1&#10;1Jobr7wSMRo9xBKGToAAAQIECBAgQIAAAQIECBAgQIAAAQIECBAgQIAAAQIECBAgQIAAAQIECBAg&#10;QIAAAQIECBAgQIAAAQIECBAgQIAAAQIECBAgQIAAAQIECBAgQIAAAQIECBAgQIAAAQIECBAgQODB&#10;CJSnTkUnLdW1azE8dy6qtbUH05FWCRAgQIAAAQIECBAgQIAAAQIECBAgQIAAAQIECBAgQIAAAQIE&#10;CBAgQIAAAQIECBC4RaDo9CP6/SjK8pb8h3WniiKqKmLz/OsxfPv1GK3diJQ1V6mKYXTOPhnl0uEY&#10;Xj4Xw+tXUvxpUBIBAgQIECBAgAABAgQIECBAgAABAgQIECBAgACBuwh073LMIQIECBAgQIAAAQIE&#10;CBAgQIAAAQIECBAgQIAAAQIECBAgQIAAAQIECBAgQIAAAQIECBAgQIAAAQIECBAgMPMCvRdeqOeQ&#10;HL75ZgyvXInOyZMzH7MACRAgQIAAAQIECBAgQIAAAQIECBAgQIAAAQIECBAgQIAAAQIECBAgQIAA&#10;AQIECBAgQIAAAQIECBAgQIAAAQIECBAgQIAAAQIECBAgQIAAAQIECBAgQIAAAQIECBAgQIAAAQIE&#10;CMyTQOf48SgfeSSq0SgGb70Vo6tXo7OyMk9DECsBAgQIECBAgAABAgQIECBAgAABAgQIECBAgAAB&#10;AgQIECBAgAABAgQIECBAgACBORWoItJ/UiNQRXn4aBTdpag2VqNavRFx/GxzcD7Wo4jy6Jnof/DX&#10;olxajiKNJ1JeFPMRvigJECBAgAABAgQIECBAgAABAgQIECBAgAABAgQORqB7MN3qlQABAgQIECBA&#10;gAABAgQIECBAgAABAgQIECBAgAABAgQIECBAgAABAgQIECBAgAABAgQIECBAgAABAgQITEeg9/TT&#10;URw5EoNz52L45pvROXlyOg1rhQABAgQIECBAgAABAgQIECBAgAABAgQIECBAgAABAgQIECBAgAAB&#10;AgQIECBAgAABAgQIECBAgAABAgQIECBAgAABAgQIECBAgAABAgQIECBAgAABAgQIECBAgAABAgQI&#10;ECBAgACBWqBYXo7uI49EsbISwwsXYnTtWnQefZQOAQIECBAgQIAAAQIECBAgQIAAAQIECBAgQIAA&#10;AQIECBAgQIAAAQIECBAgQIAAAQIE9legiii6S+ne5sNRXbgWo9XrUVRVVEWZ4kgH5yKNouwtxcpH&#10;fz2i7EbR66dBzUXggiRAgAABAgQIECBAgAABAgQIECBAgAABAgQIEDhAgfyJmESAAAECBAgQIECA&#10;AAECBAgQIECAAAECBAgQIECAAAECBAgQIECAAAECBAgQIECAAAECBAgQIECAAAECBOZWoDh+PHpP&#10;PhnVzZsx+PnP53YcAidAgAABAgQIECBAgAABAgQIECBAgAABAgQIECBAgAABAgQIECBAgAABAgQI&#10;ECBAgAABAgQIECBAgAABAgQIECBAgAABAgQIECBAgAABAgQIECBAgAABAgQIECBAgAABAgQIECAw&#10;qwJFrxedM2eiPHYshpcuxSgtEgECBAgQIECAAAECBAgQIECAAAECBAgQIECAAAECBAgQIECAAAEC&#10;BAgQIECAAAECMypQlBFlWhYyVVH0lqJz6GiMBhtRrV7ZGmUxZ4MtiihWjkSxtByRtiUCBAgQIECA&#10;AAECBAgQIECAAAECBAgQIECAAAEC9xJY1E8A7zVuxwkQIECAAAECBAgQIECAAAECBAgQIECAAAEC&#10;BAgQIECAAAECBAgQIECAAAECBAgQIECAAAECBAgQIEBgQQQ6R49G96mnYjgaxeC11xZkVIZBgAAB&#10;AgQIECBAgAABAgQIECBAgAABAgQIECBAgAABAgQIECBAgAABAgQIECBAgAABAgQIECBAgAABAgQI&#10;ECBAgAABAgQIECBAgAABAgQIECBAgAABAgQIECBAgAABAgQIECBAYIYEiiLKkyfrZXjhQgzPn5+h&#10;4IRCgAABAgQIECBAgAABAgQIECBAgAABAgQIECBAgAABAgQIECBAgAABAgQIECBAgEAWKMpODN5+&#10;I1b/1/8TGz/+24jRYPFgqiqKXj9i5XhENYzR9atRjUbzOc40lsiLRIAAAQIECBAgQIAAAQIECBAg&#10;QIAAAQIECBAgQGAXAuUuyihCgAABAgQIECBAgAABAgQIECBAgAABAgQIECBAgAABAgQIECBAgAAB&#10;AgQIECBAgAABAgQIECBAgAABAgRmV6Aso/v003V8G6+8MrtxiowAAQIECBAgQIAAAQIECBAgQIAA&#10;AQIECBAgQIAAAQIECBAgQIAAAQIECBAgQIAAAQIECBAgQIAAAQIECBAgQIAAAQIECBAgQIAAAQIE&#10;CBAgQIAAAQIECBAgQIAAAQIECBAgQIDAHAuUp05FJy2jCxdiePHiHI9E6AQIECBAgAABAgQIECBA&#10;gAABAgQIECBAgAABAgQIECBAgAABAgQIECBAgAABAgTmSKAoIsoyLZ0UdNq+W0plB+dei7XvfTU2&#10;X/tBVMPB3UrP7bGi043y8LEoik4MLv4ijXNjbscicAIECBAgQIAAAQIECBAgQIAAAQIECBAgQIAA&#10;AQK7FUifGkoECBAgQIAAAQIECBAgQIAAAQIECBAgQIAAAQIECBAgQIAAAQIECBAgQOD/sHdvvXGc&#10;aWKA3zqwSYrUgcexRmN7fJB1kWQPCSa5SALkgAAbBNg/EOTf5SoIglwkF3uRTRAgwW6AILsJshlI&#10;Hls+7NgWRVKSJYrs7qpKVdsaWzM6sorq6uLzwaU+1Ffv977PV9WkWd3VBAgQIECAAAECBAgQIECA&#10;AAECiy2w9OGHs8trjn/5y8UuRPYECBAgQIAAAQIECBAgQIAAAQIECBAgQIAAAQIECBAgQIAAAQIE&#10;CBAgQIAAAQIECBAgQIAAAQIECBAgQIAAAQIECBAgQIAAAQIECBAgQIAAAQIECBAgQIAAAQIECBAg&#10;QIAAAQIEeiqQbW9Hs1QPHkSxtxfVZNLTTKVFgAABAgQIECBAgAABAgQIECBAgAABAgQIECBAgAAB&#10;AgQIECBAgAABAgQIECBAYCACSVK/b/ckisOvo9j/64jyxe/hraoyigeHUR0/jMhHkSR51P8MBONH&#10;ZZQR2eXtusa6vqr60Qp3CRAgQIAAAQIECBAgQIAAAQIECBAgQIAAAQIECAxXIB1uaSojQIAAAQIE&#10;CBAgQIAAAQIECBAgQIAAAQIECBAgQIAAAQIECBAgQIAAAQIECBAgQIAAAQIECBAgQIAAgfMisPTR&#10;R9FcKnP6+edRHh+fl7LVSYAAAQIECBAgQIAAAQIECBAgQIAAAQIECBAgQIAAAQIECBAgQIAAAQIE&#10;CBAgQIAAAQIECBAgQIAAAQIECBAgQIAAAQIECBAgQIAAAQIECBAgQIAAAQIECBAgQIAAAQIECBAg&#10;QOCNCWRXrkS2tTW7Hnhx505Ujx69sbENRIAAAQIECBAgQIAAAQIECBAgQIAAAQIECBAgQIAAAQIE&#10;CBAgQIAAAQIECBAgQOBcCiRJFPf34/F//bfx6L/9uygffxtRP/fsVj9fFPX7fPcj0izy9Sv17fP6&#10;PjvCojxbRRH5tRtx4e/9caz8rX8YydJyRFUtSvryJECAAAECBAgQIECAAAECBAgQIECAAAECBAgQ&#10;IHAqgfxUW9mIAAECBAgQIECAAAECBAgQIECAAAECBAgQIECAAAECBAgQIECAAAECBAgQIECAAAEC&#10;BAgQIECAAAECBAj0SGDpgw8iybIo79yJ8u7dSH/2sx5lJxUCBAgQIECAAAECBAgQIECAAAECBAgQ&#10;IECAAAECBAgQIECAAAECBAgQIECAAAECBAgQIECAAAECBAgQIECAAAECBAgQIECAAAECBAgQIECA&#10;AAECBAgQIECAAAECBAgQIECAAAECiy+QXLgQ+e7u7Lrgxd5elA8fRnrlyuIXpgICBAgQIECAAAEC&#10;BAgQIECAAAECBAgQIECAAAECBAgQIECAAAECBAgQIECAAAECvRYoY3rwdZ1hEdV4HFFVz842qVdN&#10;pvX7fB9EpGnEhcsRSf3kEFtZRrZ+OdK/8fcjsqyus65XI0CAAAECBAgQIECAAAECBAgQIECAAAEC&#10;BAgQIDBwAWfFBj7ByiNAgAABAgQIECBAgAABAgQIECBAgAABAgQIECBAgAABAgQIECBAgAABAgQI&#10;ECBAgAABAgQIECBAgMB5EMh2dyOvl+LgIIqvmwtuagQIECBAgAABAgQIECBAgAABAgQIECBAgAAB&#10;AgQIECBAgAABAgQIECBAgAABAgQIECBAgAABAgQIECBAgAABAgQIECBAgAABAgQIECBAgAABAgQI&#10;ECBAgAABAgQIECBAgAABAgQIdCmQrqxEc13wZH09poeHUd6712V4sQgQIECAAAECBAgQIECAAAEC&#10;BAgQIECAAAECBAgQIECAAAECBAgQIECAAAECBAgQeIZAko4isiyqooyYjp/R4/unkiSqyVFUx49m&#10;/bO1SxH1c1E9f5PFXpNEMlqOJM0WuwzZEyBAgAABAgQIECBAgAABAgQIECBAgAABAgQIEHhFgfQV&#10;++lGgAABAgQIECBAgAABAgQIECBAgAABAgQIECBAgAABAgQIECBAgAABAgQIECBAgAABAgQIECBA&#10;gAABAgR6K5BdvhzZtWtRnJzE5Msve5unxAgQIECAAAECBAgQIECAAAECBAgQIECAAAECBAgQIECA&#10;AAECBAgQIECAAAECBAgQIECAAAECBAgQIECAAAECBAgQIECAAAECBAgQIECAAAECBAgQIECAAAEC&#10;BAgQIECAAAECBAgsrECWRbqxEWl9bfDy4CCK/f2FLUXiBAgQIECAAAECBAgQIECAAAECBAgQIECA&#10;AAECBAgQIECAAAECBAgQIECAAAECBBZCoIpIlpYi0iSiKqOcjp+bdhJJFEdHEZOTSPNRxMpa3bfe&#10;LuogQ23VgGsb6pypiwABAgQIECBAgAABAgQIECBAgAABAgQIECBA4NQC6am3tCEBAgQIECBAgAAB&#10;AgQIECBAgAABAgQIECBAgAABAgQIECBAgAABAgQIECBAgAABAgQIECBAgAABAgQIEOiJQLKyEkvv&#10;vDPLZnLzZk+ykgYBAgQIECBAgAABAgQIECBAgAABAgQIECBAgAABAgQIECBAgAABAgQIECBAgAAB&#10;AgQIECBAgAABAgQIECBAgAABAgQIECBAgAABAgQIECBAgAABAgQIECBAgAABAgQIECBAgACBYQlk&#10;W1uRbW5GcffubBlWdaohQIAAAQIECBAgQIAAAQIECBAgQIAAAQIECBAgQIAAAQIECBAgQIAAAQIE&#10;CBAg0DeBKiIfRZLkEWUZ1XRaJ1g/F8nvJpqkEY/vRXH8MNLlC5GOlutuz+j3u1t6hgABAgQIECBA&#10;gAABAgQIECBAgAABAgQIECBAgACBBRCozwhqBAgQIECAAAECBAgQIECAAAECBAgQIECAAAECBAgQ&#10;IECAAAECBAgQIECAAAECBAgQIECAAAECBAgQIEBgwQXqi2Vm778/K2Jy8+aCFyN9AgQIECBAgAAB&#10;AgQIECBAgAABAgQIECBAgAABAgQIECBAgAABAgQIECBAgAABAgQIECBAgAABAgQIECBAgAABAgQI&#10;ECBAgAABAgQIECBAgAABAgQIECBAgAABAgQIECBAgAABAv0USLe2IquX6t69KA4OIsqyn4nKigAB&#10;AgQIECBAgAABAgQIECBAgAABAgQIECBAgAABAgQIECBAgAABAgQIECBAgMBABJIsjWRpFFFVEdOT&#10;+vY5hVXNe3uTyC5tRrJ1rd5m5bttntPd0wQIECBAgAABAgQIECBAgAABAgQIECBAgAABAgQILJZA&#10;vljpypYAAQIECBAgQIAAAQIECBAgQIAAAQIECBAgQIAAAQIECBAgQIAAAQIECBAgQIAAAQIECBAg&#10;QIAAAQIECDxbYPmjj2YrJr/6VURZX1AzTZ/d0bMECBAgQIAAAQIECBAgQIAAAQIECBAgQIAAAQIE&#10;CBAgQIAAAQIECBAgQIAAAQIECBAgQIAAAQIECBAgQIAAAQIECBAgQIAAAQIECBAgQIAAAQIECBAg&#10;QIAAAQIECBAgQIAAAQIECJxKIN3cjHRrK8pHj6Lc24vq8eNI1tZOFctGBAgQIECAAAECBAgQIECA&#10;AAECBAgQIECAAAECBAgQIECAAAECBAgQIECAAAECBAi8ikAakS1FVRVRTaeR1JtUs3+e3raqysh+&#10;8m6s/eN/FZFmkYxWnu7gEQECBAgQIECAAAECBAgQIECAAAECBAgQIECAAAECCy1QnznUCBAgQIAA&#10;AQIECBAgQIAAAQIECBAgQIAAAQIECBAgQIAAAQIECBAgQIAAAQIECBAgQIAAAQIECBAgQIDA4gss&#10;Xb8+u8Dm9Kuvovj228UvSAUECBAgQIAAAQIECBAgQIAAAQIECBAgQIAAAQIECBAgQIAAAQIECBAg&#10;QIAAAQIECBAgQIAAAQIECBAgQIAAAQIECBAgQIAAAQIECBAgQIAAAQIECBAgQIAAAQIECBAgQIAA&#10;AQIEeiaQra9HvrMT1XQa0zt3ojw66lmG0iFAgAABAgQIECBAgAABAgQIECBAgAABAgQIECBAgAAB&#10;AgQIECBAgAABAgQIECAwMIE0iSTP6/fwTiImx88vrqoiHa1GvvtO5NtXI9Ls+X2tIUCAAAECBAgQ&#10;IECAAAECBAgQIECAAAECBAgQIEBg4QTShctYwgQIECBAgAABAgQIECBAgAABAgQIECBAgAABAgQI&#10;ECBAgAABAgQIECBAgAABAgQIECBAgAABAgQIECBA4BkC+bVrka6vR/H111F+880zeniKAAECBAgQ&#10;IECAAAECBAgQIECAAAECBAgQIECAAAECBAgQIECAAAECBAgQIECAAAECBAgQIECAAAECBAgQIECA&#10;AAECBAgQIECAAAECBAgQIECAAAECBAgQIECAAAECBAgQIECAAIE2AsnqamS7u9HcFvv7UT540Cac&#10;bQkQIECAAAECBAgQIECAAAECBAgQIECAAAECBAgQIECAAAECBAgQIECAAAECBAgQeJFAVUWSZDG6&#10;/otY/cU/r9/L+05USRJRP//81qyr+2gECBAgQIAAAQIECBAgQIAAAQIECBAgQIAAAQIECAxKIB1U&#10;NYohQIAAAQIECBAgQIAAAQIECBAgQIAAAQIECBAgQIAAAQIECBAgQIAAAQIECBAgQIAAAQIECBAg&#10;QIAAgXMrkG5vR371ahTffhvTr78+tw4KJ0CAAAECBAgQIECAAAECBAgQIECAAAECBAgQIECAAAEC&#10;BAgQIECAAAECBAgQIECAAAECBAgQIECAAAECBAgQIECAAAECBAgQIECAAAECBAgQIECAAAECBAgQ&#10;IECAAAECBAgQIHBWAsloFFl9XfD04sUoDg6irBeNAAECBAgQIECAAAECBAgQIECAAAECBAgQIECA&#10;AAECBAgQIECAAAECBAgQIECAAIEzFEiTGH3w+7H6+/8kso23znAgoQkQIECAAAECBAgQIECAAAEC&#10;BAgQIECAAAECBAgQ6LNA2ufk5EaAAAECBAgQIECAAAECBAgQIECAAAECBAgQIECAAAECBAgQIECA&#10;AAECBAgQIECAAAECBAgQIECAAAECBF5VILt0KfJr16Iqy5h88smrbqYfAQIECBAgQIAAAQIECBAg&#10;QIAAAQIECBAgQIAAAQIECBAgQIAAAQIECBAgQIAAAQIECBAgQIAAAQIECBAgQIAAAQIECBAgQIAA&#10;AQIECBAgQIAAAQIECBAgQIAAAQIECBAgQIAAAQKvKpAkkW5sRFYvxf5+TO/efdUt9SNAgAABAgQI&#10;ECBAgAABAgQIECBAgAABAgQIECBAgAABAgQIECBAgAABAgQIECBA4FQCSSSjlUhWLkSS5aeKYCMC&#10;BAgQIECAAAECBAgQIECAAAECBAgQIECAAAECBBZfIF38ElRAgAABAgQIECBAgAABAgQIECBAgAAB&#10;AgQIECBAgAABAgQIECBAgAABAgQIECBAgAABAgQIECBAgAABAgRqgSyL/N13ZxSTmzeRECBAgAAB&#10;AgQIECBAgAABAgQIECBAgAABAgQIECBAgAABAgQIECBAgAABAgQIECBAgAABAgQIECBAgAABAgQI&#10;ECBAgAABAgQIECBAgAABAgQIECBAgAABAgQIECBAgAABAgQIECBwBgLZ1lak9VIeHES5v38GIwhJ&#10;gAABAgQIECBAgAABAgQIECBAgAABAgQIECBAgAABAgQIECBAgAABAgQIECBAgMBTAlUV0SwaAQIE&#10;CBAgQIAAAQIECBAgQIAAAQIECBAgQIAAAQLnViA9t5UrnAABAgQIECBAgAABAgQIECBAgAABAgQI&#10;ECBAgAABAgQIECBAgAABAgQIECBAgAABAgQIECBAgAABAgQGJzC6fn1W0/jmzcHVpiACBAgQIECA&#10;AAECBAgQIECAAAECBAgQIECAAAECBAgQIECAAAECBAgQIECAAAECBAgQIECAAAECBAgQIECAAAEC&#10;BAgQIECAAAECBAgQIECAAAECBAgQIECAAAECBAgQIECAAAECfRDItraiWaoHD6I8OIhqPO5DWnIg&#10;QIAAAQIECBAgQIAAAQIECBAgQIAAAQIECBAgQIAAAQIECBAgQIAAAQIECBAgQIAAAQIECBAgQIAA&#10;AQIECBAgQIAAAQIECBAgQIAAAQKDFUgHW5nCCBAgQIAAAQIECBAgQIAAAQIECBAgQIAAAQIECBAg&#10;QIAAAQIECBAgQIAAAQIECBAgQIAAAQIECBAgQODcCSzduDGrefrFF1EeH5+7+hVMgAABAgQIECBA&#10;gAABAgQIECBAgAABAgQIECBAgAABAgQIECBAgAABAgQIECBAgAABAgQIECBAgAABAgQIECBAgAAB&#10;AgQIECBAgAABAgQIECBAgAABAgQIECBAgAABAgQIECBA4KwF0suXI9vejqq+Hvj0m2+iOjo66yHF&#10;J0CAAAECBAgQIECAAAECBAgQIECAAAECBAgQIECAAAECBAgQIECAAAECBAgQIEDgpQJVRJp+t7y0&#10;rw4ECBAgQIAAAQIECBAgQIAAAQIECBAgQIAAAQIECCyaQH02UCNAgAABAgQIECBAgAABAgQIECBA&#10;gAABAgQIECBAgAABAgQIECBAgAABAgQIECBAgAABAgQIECBAgAABAsMQyN97L9I8j+LXv47q4GAY&#10;RamCAAECBAgQIECAAAECBAgQIECAAAECBAgQIECAAAECBAgQIECAAAECBAgQIECAAAECBAgQIECA&#10;AAECBAgQIECAAAECBAgQIECAAAECBAgQIECAAAECBAgQIECAAAECBAgQIECAQI8EkgsXIt/djSrL&#10;otjbi/LRox5lJxUCBAgQIECAAAECBAgQIECAAAECBAgQIECAAAECBAgQIECAAAECBAgQIECAAAEC&#10;51AgSWL8yf+Ooz//DzH58lYkVVkjJOcQQskECBAgQIAAAQIECBAgQIAAAQIECBAgQIAAAQIEhiuQ&#10;Drc0lREgQIAAAQIECBAgQIAAAQIECBAgQIAAAQIECBAgQIAAAQIECBAgQIAAAQIECBAgQIAAAQIE&#10;CBAgQIDAeRPId3cj29qKYm8vpnfvnrfy1UuAAAECBAgQIECAAAECBAgQIECAAAECBAgQIECAAAEC&#10;BAgQIECAAAECBAgQIECAAAECBAgQIECAAAECBAgQIECAAAECBAgQIECAAAECBAgQIECAAAECBAgQ&#10;IECAAAECBAgQIEDgzAXS1dXIdnYivXAhpgcHUR4envmYBiBAgAABAgQIECBAgAABAgQIECBAgAAB&#10;AgQIECBAgAABAgQIECBAgAABAgQIECBwrgWSJCJNv1ueAzH57P/GyV/+5yi+uR1VVXeqN9EIECBA&#10;gAABAgQIECBAgAABAgQIECBAgAABAgQIEBiOQH3GUCNAgAABAgQIECBAgAABAgQIECBAgAABAgQI&#10;ECBAgAABAgQIECBAgAABAgQIECBAgAABAgQIECBAgAABAsMQyDY3I7t6NYqTkyg+/3wYRamCAAEC&#10;BAgQIECAAAECBAgQIECAAAECBAgQIECAAAECBAgQIECAAAECBAgQIECAAAECBAgQIECAAAECBAgQ&#10;IECAAAECBAgQIECAAAECBAgQIECAAAECBAgQIECAAAECBAgQIECAQJ8EsizSjY1IL1+Ocn8/inrR&#10;CBAgQIAAAQIECBAgQIAAAQIECBAgQIAAAQIECBAgQIAAAQIECBAgQIAAAQIECBA4K4Ekqsk4yof3&#10;o3p4L6Iqnx4oqddPJ1F8e1D3O4lk5UJUT/fwiAABAgQIECBAgAABAgQIECBAgAABAgQIECBAgACB&#10;AQikA6hBCQQIECBAgAABAgQIECBAgAABAgQIECBAgAABAgQIECBAgAABAgQIECBAgAABAgQIECBA&#10;gAABAgQIECBAYCaQXLgQSz/72ez+yc2bVAgQIECAAAECBAgQIECAAAECBAgQIECAAAECBAgQIECA&#10;AAECBAgQIECAAAECBAgQIECAAAECBAgQIECAAAECBAgQIECAAAECBAgQIECAAAECBAgQIECAAAEC&#10;BAgQIECAAAECBAgQOAOBbGsrsu3tKPb3Z8sZDCEkAQIECBAgQIAAAQIECBAgQIAAAQIECBAgQIAA&#10;AQIECBAgQIAAAQIECBAgQIAAAQK1QJImUdz96zj6038dD//7v4/q5PHTLkkye646Oao755GuX5lt&#10;83QnjwgQIECAAAECBAgQIECAAAECBAgQIECAAAECBAgQWHSBdNELkD8BAgQIECBAgAABAgQIECBA&#10;gAABAgQIECBAgAABAgQIECBAgAABAgQIECBAgAABAgQIECBAgAABAgQIEPiNQH1BzfyDD2YPJ7du&#10;/eZpdwgQIECAAAECBAgQIECAAAECBAgQIECAAAECBAgQIECAAAECBAgQIECAAAECBAgQIECAAAEC&#10;BAgQIECAAAECBAgQIECAAAECBAgQIECAAAECBAgQIECAAAECBAgQIECAAAECBAgQ6E4g3dqKrF7K&#10;+/ejODiIKIrugotEgAABAgQIECBAgAABAgQIECBAgAABAgQIECBAgAABAgQIECBAgAABAgQIECBA&#10;gMCPBJKopicx+eazKO98Xt+f/Gjdd3fLxw8jxo8jGS1HsnqxfjKNqKrf6ecJAgQIECBAgAABAgQI&#10;ECBAgAABAgQIECBAgAABAgQWV6A+C6gRIECAAAECBAgQIECAAAECBAgQIECAAAECBAgQIECAAAEC&#10;BAgQIECAAAECBAgQIECAAAECBAgQIECAAIHhCIxu3JgVM/3004iyHE5hKiFAgAABAgQIECBAgAAB&#10;AgQIECBAgAABAgQIECBAgAABAgQIECBAgAABAgQIECBAgAABAgQIECBAgAABAgQIECBAgAABAgQI&#10;ECBAgAABAgQIECBAgAABAgQIECBAgAABAgQIECDQE4F0YyOyzc2oHj6M8s6dqE5OepKZNAgQIECA&#10;AAECBAgQIECAAAECBAgQIECAAAECBAgQIECAAAECBAgQIECAAAECBAgMS6BqyllajiTLoiqmUZVF&#10;RJL8psgkSev38z6K8vgostW1SOq+kcy2+k0fdwgQIECAAAECBAgQIECAAAECBAgQIECAAAECBAgQ&#10;WHyBdPFLUAEBAgQIECBAgAABAgQIECBAgAABAgQIECBAgAABAgQIECBAgAABAgQIECBAgAABAgQI&#10;ECBAgAABAgQIEPhBYOn69dmD6ZdfRvHttz+scI8AAQIECBAgQIAAAQIECBAgQIAAAQIECBAgQIAA&#10;AQIECBAgQIAAAQIECBAgQIAAAQIECBAgQIAAAQIECBAgQIAAAQIECBAgQIAAAQIECBAgQIAAAQIE&#10;CBAgQIAAAQIECBAgQIAAgU4EsvX1yHZ2oppMotjbi/LoqJO4ghAgQIAAAQIECBAgQIAAAQIECBAg&#10;QIAAAQIECBAgQIAAAQIECBAgQIAAAQIECBAg8NsCVST5qH4yiSiLiGISUVVPdSof3a/f2zuOWLkY&#10;yWilXl/31QgQIECAAAECBAgQIECAAAECBAgQIECAAAECBAgQGJRAOqhqFEOAAAECBAgQIECAAAEC&#10;BAgQIECAAAECBAgQIECAAAECBAgQIECAAAECBAgQIECAAAECBAgQIECAAAEC514gu3o1svX1mP76&#10;11EdHp57DwAECBAgQIAAAQIECBAgQIAAAQIECBAgQIAAAQIECBAgQIAAAQIECBAgQIAAAQIECBAg&#10;QIAAAQIECBAgQIAAAQIECBAgQIAAAQIECBAgQIAAAQIECBAgQIAAAQIECBAgQIAAAQIEuhZILlyI&#10;bHc3kpWVmN69G+X9+10PIR4BAgQIECBAgAABAgQIECBAgAABAgQIECBAgAABAgQIECBAgAABAgQI&#10;ECBAgAABAt8LJEvLEVkeVTmNmIwjkh9oqqqK8uFBxHQc6YWLkeajp9b/0NM9AgQIECBAgAABAgQI&#10;ECBAgAABAgQIECBAgAABAgQWWSBd5OTlToAAAQIECBAgQIAAAQIECBAgQIAAAQIECBAgQIAAAQIE&#10;CBAgQIAAAQIECBAgQIAAAQIECBAgQIAAAQIEflsg392NbGcnyvv3Y/LVV7+92mMCBAgQIECAAAEC&#10;BAgQIECAAAECBAgQIECAAAECBAgQIECAAAECBAgQIECAAAECBAgQIECAAAECBAgQIECAAAECBAgQ&#10;IECAAAECBAgQIECAAAECBAgQIECAAAECBAgQIECAAAECBFoKJKNRZFtbkV66FMXBQZT7+y0j2pwA&#10;AQIECBAgQIAAAQIECBAgQIAAAQIECBAgQIAAAQIECBAgQIAAAQIECBAgQIAAgWcKVBFJthSRpRFV&#10;FWUxqW9/3LN+UK/Ptq5GuvFWRJr/eKX7BAgQIECAAAECBAgQIECAAAECBAgQIECAAAECBAgMRKA+&#10;Y6gRIECAAAECBAgQIECAAAECBAgQIECAAAECBAgQIECAAAECBAgQIECAAAECBAgQIECAAAECBAgQ&#10;IECAAIHhCGSbm5FfvRplWcbk44+HU5hKCBAgQIAAAQIECBAgQIAAAQIECBAgQIAAAQIECBAgQIAA&#10;AQIECBAgQIAAAQIECBAgQIAAAQIECBAgQIAAAQIECBAgQIAAAQIECBAgQIAAAQIECBAgQIAAAQIE&#10;CBAgQIAAAQIECPRFIEkira8L3lwbvNjfny19SU0eBAgQIECAAAECBAgQIECAAAECBAgQIECAAAEC&#10;BAgQIECAAAECBAgQIECAAAECBAYnkKYR6SiiKOplXJdX1UvyXZllGcsf/O248E//ZSzf+LsRWd23&#10;atZrBAgQIECAAAECBAgQIECAAAECBAgQIECAAAECBAgMSaA+E6gRIECAAAECBAgQIECAAAECBAgQ&#10;IECAAAECBAgQIECAAAECBAgQIECAAAECBAgQIECAAAECBAgQIECAAIEBCWRZLL333qyg6a1bAypM&#10;KQQIECBAgAABAgQIECBAgAABAgQIECBAgAABAgQIECBAgAABAgQIECBAgAABAgQIECBAgAABAgQI&#10;ECBAgAABAgQIECBAgAABAgQIECBAgAABAgQIECBAgAABAgQIECBAgAABAgT6I5Btb0daL+XhYRQH&#10;BxFV1Z/kZEKAAAECBB5eDugAAEAASURBVAgQIECAAAECBAgQIECAAAECBAgQIECAAAECBAgQIECA&#10;AAECBAgQIEBgSAJZFkmaRlWMo5pM6vfuPl1cunYplnbfi+zydr0ieXqlRwQIECBAgAABAgQIECBA&#10;gAABAgQIECBAgAABAgQIDEIgH0QViiBAgAABAgQIECBAgAABAgQIECBAgAABAgQIECBAgAABAgQI&#10;ECBAgAABAgQIECBAgAABAgQIECBAgAABAj8SWLp+ffZofOvWj551lwABAgQIECBAgAABAgQIECBA&#10;gAABAgQIECBAgAABAgQIECBAgAABAgQIECBAgAABAgQIECBAgAABAgQIECBAgAABAgQIECBAgAAB&#10;AgQIECBAgAABAgQIECBAgAABAgQIECBAgACBrgSyzc3INjZi/OBBFPv7UU0mkYxGXYUXhwABAgQI&#10;ECBAgAABAgQIECBAgAABAgQIECBAgAABAgQIECBAgAABAgQIECBAgACBmUAVSZrH6IM/iPKt9yK7&#10;uBGRJGwIECBAgAABAgQIECBAgAABAgQIECBAgAABAgQIEDhnAvk5q1e5BAgQIECAAAECBAgQIECA&#10;AAECBAgQIECAAAECBAgQIECAAAECBAgQIECAAAECBAgQIECAAAECBAgQIHAOBJY++mhW5fSLL6Ia&#10;jyMZjc5B1UokQIAAAQIECBAgQIAAAQIECBAgQIAAAQIECBAgQIAAAQIECBAgQIAAAQIECBAgQIAA&#10;AQIECBAgQIAAAQIECBAgQIAAAQIECBAgQIAAAQIECBAgQIAAAQIECBAgQIAAAQIECBAg8OYEkosX&#10;I9vejurx4yju3Ik4Po5wXfA3NwFGIkCAAAECBAgQIECAAAECBAgQIECAAAECBAgQIECAAAECBAgQ&#10;IECAAAECBAgQOB8CVRVJlsfK3/wHEWVZv2d35fu6q/NRvyoJECBAgAABAgQIECBAgAABAgQIECBA&#10;gAABAgQIEJgJpBwIECBAgAABAgQIECBAgAABAgQIECBAgAABAgQIECBAgAABAgQIECBAgAABAgQI&#10;ECBAgAABAgQIECBAgMDQBPJ33400z2P65ZdR3r8/tPLUQ4AAAQIECBAgQIAAAQIECBAgQIAAAQIE&#10;CBAgQIAAAQIECBAgQIAAAQIECBAgQIAAAQIECBAgQIAAAQIECBAgQIAAAQIECBAgQIAAAQIECBAg&#10;QIAAAQIECBAgQIAAAQIECBAgQGDuAunFi5Hv7EQkSRR7e1E8fDj3nCRAgAABAgQIECBAgAABAgQI&#10;ECBAgAABAgQIECBAgAABAgQIECBAgAABAgQIECBAYJAC9Xt2k5W1SC5cjCTLB1mioggQIECAAAEC&#10;BAgQIECAAAECBAgQIECAAAECBAgQeLFA+uLV1hIgQIAAAQIECBAgQIAAAQIECBAgQIAAAQIECBAg&#10;QIAAAQIECBAgQIAAAQIECBAgQIAAAQIECBAgQIAAgcUTWLp6NbKNjZh+9VWU+/uLV4CMCRAgQIAA&#10;AQIECBAgQIAAAQIECBAgQIAAAQIECBAgQIAAAQIECBAgQIAAAQIECBAgQIAAAQIECBAgQIAAAQIE&#10;CBAgQIAAAQIECBAgQIAAAQIECBAgQIAAAQIECBAgQIAAAQIECPRcIF1djWxnJ5K1tZjW1wR3XfCe&#10;T5j0CBAgQIAAAQIECBAgQIAAAQIECBAgQIAAAQIECBAgQIAAAQIECBAgQIAAAQIEFlugqiKaRSNA&#10;gAABAgQIECBAgAABAgQIECBAgAABAgQIECBA4FwKpOeyakUTIECAAAECBAgQIECAAAECBAgQIECA&#10;AAECBAgQIECAAAECBAgQIECAAAECBAgQIECAAAECBAgQIECAwKAF0p/8JLKdnSjH45jcvj3oWhVH&#10;gAABAgQIECBAgAABAgQIECBAgAABAgQIECBAgAABAgQIECBAgAABAgQIECBAgAABAgQIECBAgAAB&#10;AgQIECBAgAABAgQIECBAgAABAgQIECBAgAABAgQIECBAgAABAgQIECBAYC4CaRrJ1lakGxtR7u9H&#10;US8aAQIECBAgQIAAAQIECBAgQIAAAQIECBAgQIAAAQIECBAgQIAAAQIECBAgQIAAAQJvWiB50wMa&#10;jwABAgQIECBAgAABAgQIECBAgAABAgQIECBAgACBOQjkcxjTkAQIECBAgAABAgQIECBAgAABAgQI&#10;ECBAgAABAgQIECBAgAABAgQIECBAgAABAgQIECBAgAABAgQIECBA4EwF0tXVyN9+O+Kv/iomN29G&#10;/NEfnel4ghMgQIAAAQIECBAgQIAAAQIECBAgQOA8CyRJEmmanmeCzmofiqU6OtslehNoKMf4EOpo&#10;ji9tWALNnLaZ1zbbPpFsYgzh+HhSzzxv21p2MZ9d1N+2ji5y6EuMeR8bVVVFs7RtQ6mjrUOzb8/z&#10;OJvn2L9tN+994rfzmefjPszLEHLo6vVqnvtCM3YzF/Ocj3mP36V/V7Wcdj66Gr9Lk3nHavvaf9q5&#10;6LruPuTRJoc22z6xbGK0mc8ucmhyaZtDF3k0MbqI88T2dW/nOfbr5qo/AQIECBAgQIAAAQIECBAg&#10;QIAAAQIECBAgQIAAAQIECBAgQIAAAQIECBAgQIAAAQIECBA4a4F8ayvSeikPDqI8PDzr4cQnQIDA&#10;Qgs0n01q8xmtJ8W3+YxTm22fjO+WAIFhC7R9rRrS60zzmt32GjBD8eji59e8j5w+7NtPcmi7X7W1&#10;bLtfNvmXZdkqjb7sU20tWiH0aOO289F2f+iCopnLtvM572OzcWhq6OLnT1vTtpZtx39i0SZOM599&#10;mNM2NQxp26Eco0OakyHU0na/8joxhL1ADQQIECBAgAABAgQIECBAgACB7gSavxf14ZxH2/M2bUWG&#10;9Lf1LiwXz6OKJM1i9m03ZdF2d7A9AQIECBAgQIAAAQIECBAgQIAAAQIECBAgQIAAAQI9Fch7mpe0&#10;CBAgQIAAAQIECBAgQIAAAQIECBAgQIAAAQIECBAgQIAAAQIECBAgQIAAAQIECBAgQIAAAQIECBAg&#10;QIDA6QXqL3Fb+vDDqP7kT2L88cenj2NLAgQIECBAgAABAgQIECBAgAABAgQIEHipQJ7nkWXZS/u9&#10;qEPzRfNazBzbfmFW2+27mIeh7BNLS0vR9svHhrBvN/vUaDTqYtdoFaPtvt28Tg1hPoZQQ6sdYWAb&#10;N/PZ9vjqYp/o4vVuCFPTF8su8mg7H81+2eZnYFNDH+po69D8TtP250/bHJovx51MJq3mo/kZ2Bzn&#10;82xFUczqmGcOzT7ZOMx7Tuc9fjMHjUPb/4eb51wau58C4/G41WtVU9W8f3Y04zfHxryPj3k7dLGH&#10;NTV08beBtrkMwbKtQbN947C8vNz6GO0iFzG+E2i7b3ZxfLX9naSL35XbOjQ1tP1/6i72ybaWXeQg&#10;BgECBAgQIECAAAECBAgQIECAAAECBAgQIECAAAECBAgQIECAAAECBAgQIECAAAECBAgQ6INAurUV&#10;eb0c374d04ODiPrzpfUHtvqQmhwIECDQK4Hms1VdfE6sbVFtP+PVdnzbEyDQf4HmtapNa15nhvBa&#10;01yDoA919OEzrW2vVdWHfaLJoQ/7dpNDm2s8tTk2u9z2yXWF2tTS7Fdt56TLmuYVqw/HeHN8NPPR&#10;5jVvOp1Gs8yzNZbNPnXaOpr9uamh2b/n2YbyOjFPwydjP5nPNq9VT2K5bS/w5BpPbY7RLq531b4S&#10;ERqB085jl3pNDk/2q9PGbV7zm9cKrxOnFbTd8wT6cIw8L7fz9ry5OG8zrt7XEXB8vI6WvgReT6CL&#10;46vt76hd5PB6VT+7d9s6nh311Z/twqEvMV696uf37KKW50d/+Zp5j99k2IccXi718h59qaNtHm23&#10;f7nUy3v0IYeXZ/nyHl3U0UWMl2f64h59yKH52dX8HbJNa75npE1rHNqet2kzfrNt49D2u1La5tDF&#10;9o1lc96lzfm4J38/nPfvNa/kUddbTScx/uWfRfn4UYw+/IPIrvzklTbViQABAgQIECBAgAABAgQI&#10;ECBAgAABAgQIECBAgACBxRNo92nwxatXxgQIECBAgAABAgQIECBAgAABAgQIECBAgAABAgQIECBA&#10;gAABAgQIECBAgAABAgQIECBAgAABAgQIECBwTgSWbtyIpK518umnEc3FXusvqNMIECBAgAABAgQI&#10;ECBAgAABAgQIECBAoHuB5kue+vDlYd1X9uYjDsVSHW9+3znrEdt8idtZ5/Y68YdSx+vUrG//Bfqw&#10;Xw7ldbsPsz0Uy6HU0cU+0YdjtE0dzVw2bd519OXLXBuHeVu0mc8ut+XQpaZYjcCT15tF1/A60d0M&#10;NvuE15ruPNtG8vtdW8F+bd+X+ezDMd6HHPq1d8iGAAECBAgQIECAAAECBAgQIECAAAECBAgQIECA&#10;AAECBAgQIECAAAECBAgQIECAAAECBAjMTyC9fDmyjY2ovv02im++iWo8jmR1dX4JGZkAAQI9FujL&#10;58R6TCQ1AgR6IOBznD9MAovvLIby86sP8zkUy+l0GkVR/HCwvOa9Zi4aiz7MyWumPsjuT+aiuV3k&#10;1raOvlwvq6lj0eeiL/sRx77MxHd5NPORZdmpkyrr7yJsYvTlWD11ITbsVKD5XaLN7xPNfqURIECA&#10;AAECBAgQIECAAAECBAgQeCLQ/P2xD3+DfHIu7Uleb/q2DwZd1dz2b4i9PtfQnNtrlqrWquq/dTb3&#10;x4/j5Nb/jGL/68ivvhfZld165WKfA+xqXxCHAAECBAgQIECAAAECBAgQIECAAAECBAgQIECAwNAE&#10;0qEVpB4CBAgQIECAAAECBAgQIECAAAECBAgQIECAAAECBAgQIECAAAECBAgQIECAAAECBAgQIECA&#10;AAECBAgQINAILL3//uxymtMvvojy6AgKAQIECBAgQIAAAQIECBAgQIAAAQIECBAgQIAAAQIECBAg&#10;QIAAAQIECBAgQIAAAQIECBAgQIAAAQIECBAgQIAAAQIECBAgQIAAAQIECBAgQIAAAQIECBAgQIAA&#10;AQIECBAgQIAAAQIdC2SXLkW2sxMxmUS5txeV64J3LCwcAQIECBAgQIAAAQIECBAgQIAAAQIECBAg&#10;QIAAAQIECBAgQIAAAQIECBAgQIAAgUYgiWo6qd+v+yCq44cRVTVjKY4fR/XoXn2/iiRfnvVr+moE&#10;CBAgQIAAAQIECBAgQIAAAQIECBAgQIAAAQIECAxPIB1eSSoiQIAAAQIECBAgQIAAAQIECBAgQIAA&#10;AQIECBAgQIAAAQIECBAgQIAAAQIECBAgQIAAAQIECBAgQIAAAQIR+bVrka6txfSzz6K6fx8JAQIE&#10;CBAgQIAAAQIECBAgQIAAAQIECBAgQIAAAQIECBAgQIAAAQIECBAgQIAAAQIECBAgQIAAAQIECBAg&#10;QIAAAQIECBAgQIAAAQIECBAgQIAAAQIECBAgQIAAAQIECBAgQIAAAQIdCyT19cDT3d2I5eUo7t6N&#10;4vCw4xGEI0CAAAECBAgQIECAAAECBAgQIECAAAECBAgQIECAAAECBAgQIECAAAECBAgQIEAgSdOY&#10;fvNpPPov/yaO/uI/RVWMI0nSqMZHUZ48jnR1LWK0+j1UBYwAAQIECBAgQIAAAQIECBAgQIAAAQIE&#10;CBAgQIAAgQEKpAOsSUkECBAgQIAAAQIECBAgQIAAAQIECBAgQIAAAQIECBAgQIAAAQIECBAgQIAA&#10;AQIECBAgQIAAAQIECBAgQCDyn/40so2NKB88iMlXXxEhQIAAAQIECBAgQIAAAQIECBAgQIAAAQIE&#10;CBAgQIAAAQIECBAgQIAAAQIECBAgQIAAAQIECBAgQIAAAQIECBAgQIAAAQIECBAgQIAAAQIECBAg&#10;QIAAAQIECBAgQIAAAQIECBAgQKBjgWRpKfLt7UgvXYrp/n4U9aIRIECAAAECBAgQIECAAAECBAgQ&#10;IECAAAECBAgQIECAAAECBAgQIECAAAECBAgQINCxQJJE9fhhTL78ZRRffRoxnUZU9RiP7kU1GUey&#10;sh7pymr9RNLxwMIRIECAAAECBAgQIECAAAECBAgQIECAAAECBAgQINAXgbQviciDAAECBAgQIECA&#10;AAECBAgQIECAAAECBAgQIECAAAECBAgQIECAAAECBAgQIECAAAECBAgQIECAAAECBAh0KZBtbkb2&#10;1ltRlmVMbt7sMrRYBAgQIECAAAECBAgQIECAAAECBAgQIECAAAECBAgQIECAAAECBAgQIECAAAEC&#10;BAgQIECAAAECBAgQIECAAAECBAgQIECAAAECBAgQIECAAAECBAgQIECAAAECBAgQIECAAAECBAg0&#10;AkkS6dbWbCkODqKsF40AAQIECBAgQIAAAQIECBAgQIAAAQIECBAgQIAAAQIECBAgQIAAAQIECBAg&#10;QIAAgY4Fqvqtu1keVX1bnRzVt+VsgOLhvYiyiHT1YqT5qO7U8bjCESBAgAABAgQIECBAgAABAgQI&#10;ECBAgAABAgQIECDQG4G0N5lIhAABAgQIECBAgAABAgQIECBAgAABAgQIECBAgAABAgQIECBAgAAB&#10;AgQIECBAgAABAgQIECBAgAABAgQIdCmQ55G///4s4uTjj7uMLBYBAgQIECBAgAABAgQIECBAgAAB&#10;AgQIECBAgAABAgQIECBAgAABAgQIECBAgAABAgQIECBAgAABAgQIECBAgAABAgQIECBAgAABAgQI&#10;ECBAgAABAgQIECBAgAABAgQIECBAgAABAt8LpFtbkW5vR3nvXpSHhxFVxYYAAQIECBAgQIAAAQIE&#10;CBAgQIAAAQIECBAgQIAAAQIECBAgQIAAAQIECBAgQIAAgU4F6vfoLi1HpGlEOY0oiln04mH9/t2o&#10;Ilm/EpFknY4oGAECBAgQIECAAAECBAgQIECAAAECBAgQIECAAAEC/RKozxZqBAgQIECAAAECBAgQ&#10;IECAAAECBAgQIECAAAECBAgQIECAAAECBAgQIECAAAECBAgQIECAAAECBAgQIEBgmALLH31UX2Iz&#10;YvKrXw2zQFURIECAAAECBAgQIECAAAECBAgQIECAAAECBAgQIECAAAECBAgQIECAAAECBAgQIECA&#10;AAECBAgQIECAAAECBAgQIECAAAECBAgQIECAAAECBAgQIECAAAECBAgQIECAAAECBAgQmLNAtrER&#10;eb1U9+7F9O7dqKbTOWdkeAIECBAgQIAAAQIECBAgQIAAAQIECBAgQIAAAQIECBAgQIAAAQIECBAg&#10;QIAAAQLDEqiacvJRJGkaURZRFdOoqvr2wcHsfrZ2OSJJhlW0aggQIECAAAECBAgQIECAAAECBAgQ&#10;IECAAAECBAgQeEqgPluoESBAgAABAgQIECBAgAABAgQIECBAgAABAgQIECBAgAABAgQIECBAgAAB&#10;AgQIECBAgAABAgQIECBAgACBYQosXb8+K2zy2WdRjcfDLFJVBAgQIECAAAECBAgQIECAAAECBAgQ&#10;IECAAAECBAgQIECAAAECBAgQIECAAAECBAgQIECAAAECBAgQIECAAAECBAgQIECAAAECBAgQIECA&#10;AAECBAgQIECAAAECBAgQIECAAAECBOYokF66FNnWVlRHR1HcuRNxcjLHbAxNgAABAgQIECBAgAAB&#10;AgQIECBAgAABAgQIECBAgAABAgQIECBAgAABAgQIECBAYIgCVSRLy5GkaVTTMqKcREwnkaxfiXzz&#10;rUiu7EakyRALVxMBAgQIECBAgAABAgQIECBAgAABAgQIECBAgAABAt8L5CQIECBAgAABAgQIECBA&#10;gAABAgQIECBAgAABAgQIECBAgAABAgQIECBAgAABAgQIECBAgAABAgQIECBAgMBQBfJ33oksy2J6&#10;+3aUR0eRjUZDLVVdBAgQIECAAAECBAgQIECAAAECBAgQIECAAAECBAgQIECAAAECBAgQIECAAAEC&#10;BAgQIECAAAECBAgQIECAAAECBAgQIECAAAECBAgQIECAAAECBAgQIECAAAECBAgQIECAAAECBOYi&#10;kF68GPnubkSSRHHnThT370e+vj6XXAxKgAABAgQIECBAgAABAgQIECBAgAABAgQIECBAgAABAgQI&#10;ECBAgAABAgQIECBAYKgCST6qS0siqmnEeBKRZbHye/8oyg//MPIrP6nXpfW6aqjlq4sAAQIECBAg&#10;QIAAAQIECBAgQIAAAQIECBAgQIDAuReozwhqBAgQIECAAAECBAgQIECAAAECBAgQIECAAAECBAgQ&#10;IECAAAECBAgQIECAAAECBAgQIECAAAECBAgQIEBgmAL5tWuRXr4cxTffRHn37jCLVBUBAgQIECBA&#10;gAABAgQIECBAgAABAgQIECBAgAABAgQIECBAgAABAgQIECBAgAABAgQIECBAgAABAgQIECBAgAAB&#10;AgQIECBAgAABAgQIECBAgAABAgQIECBAgAABAgQIECBAgACBOQqkq6uR7u5Gsr4e0/39KOpFI0CA&#10;AAECBAgQIECAAAECBAgQIECAAAECBAgQIECAAAECBAgQIECAAAECBAgQIECgW4EkzSPSNKrxSZTF&#10;eBY8u7QdS2+9H8nKWkTS7XiiESBAgAABAgQIECBAgAABAgQIECBAgAABAgQIECDQL4G0X+nIhgAB&#10;AgQIECBAgAABAgQIECBAgAABAgQIECBAgAABAgQIECBAgAABAgQIECBAgAABAgQIECBAgAABAgQI&#10;dCeQ/fSnkW1uRnl8HJNPPukusEgECBAgQIAAAQIECBAgQIAAAQIECBAgQIAAAQIECBAgQIAAAQIE&#10;CBAgQIAAAQIECBAgQIAAAQIECBAgQIAAAQIECBAgQIAAAQIECBAgQIAAAQIECBAgQIAAAQIECBAg&#10;QIAAAQIECHwnkKaza4KnzXXB9/ejPDggQ4AAAQIECBAgQIAAAQIECBAgQIAAAQIECBAgQIAAAQIE&#10;CBAgQIAAAQIECBAgQIBAlwJlFTEaxdJ7vxdLH/2dSFfW6uhJvdTPawQIECBAgAABAgQIECBAgAAB&#10;AgQIECBAgAABAgQInAuB9FxUqUgCBAgQIECAAAECBAgQIECAAAECBAgQIECAAAECBAgQIECAAAEC&#10;BAgQIECAAAECBAgQIECAAAECBAgQOJcC6YULkb/zzuxSm9OPPz6XBoomQIAAAQIECBAgQIAAAQIE&#10;CBAgQIAAAQIECBAgQIAAAQIECBAgQIAAAQIECBAgQIAAAQIECBAgQIAAAQIECBAgQIAAAQIECBAg&#10;QIAAAQIECBAgQIAAAQIECBAgQIAAAQIECBAgcNYC2fZ2pFtbURweRlkvGgECBAgQIECAAAECBAgQ&#10;IECAAAECBAgQIECAAAECBAgQIECAAAECBAgQIECAAAECXQpUkebLsfKH/yzWfvEvIr2y02VwsQgQ&#10;IECAAAECBAgQIECAAAECBAgQIECAAAECBAgQWACBdAFylCIBAgQIECBAgAABAgQIECBAgAABAgQI&#10;ECBAgAABAgQIECBAgAABAgQIECBAgAABAgQIECBAgAABAgQIEDidQJLE6Pr1qOqtx7dunS6GrQgQ&#10;IECAAAECBAgQIECAAAECBAgQIECAAAECBAgQIECAAAECBAgQIECAAAECBAgQIECAAAECBAgQIECA&#10;AAECBAgQIECAAAECBAgQIECAAAECBAgQIECAAAECBAgQIECAAAECBAgQeKFAurkZeb2U9+5Fsb8f&#10;URQv7G8lAQIECBAgQIAAAQIECBAgQIAAAQIECBAgQIAAAQIECBAgQIAAAQIECBAgQIAAAQKvKZCm&#10;ka1fjqRZ0vw1N9adAAECBAgQIECAAAECBAgQIECAAAECBAgQIECAAIFFF0gXvQD5EyBAgAABAgQI&#10;ECBAgAABAgQIECBAgAABAgQIECBAgAABAgQIECBAgAABAgQIECBAgAABAgQIECBAgACBFwnkN27M&#10;Vk9u346oqhd1tY4AAQIECBAgQIAAAQIECBAgQIAAAQIECBAgQIAAAQIECBAgQIAAAQIECBAgQIAA&#10;AQIECBAgQIAAAQIECBAgQIAAAQIECBAgQIAAAQIECBAgQIAAAQIECBAgQIAAAQIECBAgQIAAgVMI&#10;pJcuRba5GdWDBzHd24tqMjlFFJsQIECAAAECBAgQIECAAAECBAgQIECAAAECBAgQIECAAAECBAgQ&#10;IECAAAECBAgQIPBCgaqKaBaNAAECBAgQIECAAAECBAgQIECAAAECBAgQIECAAIFzJ5Ceu4oVTIAA&#10;AQIECBAgQIAAAQIECBAgQIAAAQIECBAgQIAAAQIECBAgQIAAAQIECBAgQIAAAQIECBAgQIAAAQLn&#10;SmD0859H82G6ye3bUR4fn6vaFUuAAAECBAgQIECAAAECBAgQIECAAAECBAgQIECAAAECBAgQIECA&#10;AAECBAgQIECAAAECBAgQIECAAAECBAgQIECAAAECBAgQIECAAAECBAgQIECAAAECBAgQIECAAAEC&#10;BAgQIEDgTQikV65EtrMTMZ1GeedOVI8evYlhjUGAAAECBAgQIECAAAECBAgQIECAAAECBAgQIECA&#10;AAECBAgQIECAAAECBAgQIECAAAECBAgQIECAAAECBAgQIECAAAECBAgQIECAAAECBM6FQHouqlQk&#10;AQIECBAgQIAAAQIECBAgQIAAAQIECBAgQIAAAQIECBAgQIAAAQIECBAgQIAAAQIECBAgQIAAAQIE&#10;CJxbgezttyNZXY3iiy+ievjw3DoonAABAgQIECBAgAABAgQIECBAgAABAgQIECBAgAABAgQIECBA&#10;gAABAgQIECBAgAABAgQIECBAgAABAgQIECBAgAABAgQIECBAgAABAgQIECBAgAABAgQIECBAgAAB&#10;AgQIECBAgMBZCaRra5Ht7kaMRlHs7UVxcHBWQ4lLgAABAgQIECBAgAABAgQIECBAgAABAgQIECBA&#10;gAABAgQIECBAgAABAgQIECBAgEAjkKbfLZHwIECAAAECBAgQIECAAAECBAgQIECAAAECBAgQIEDg&#10;HAjUZwg1AgQIECBAgAABAgQIECBAgAABAgQIECBAgAABAgQIECBAgAABAgQIECBAgAABAgQIECBA&#10;gAABAgQIECAwXIH87bcjv3gxysPDKD7/fLiFqowAAQIECBAgQIAAAQIECBAgQIAAAQIECBAgQIAA&#10;AQIECBAgQIAAAQIECBAgQIAAAQIECBAgQIAAAQIECBAgQIAAAQIECBAgQIAAAQIECBAgQIAAAQIE&#10;CBAgQIAAAQIECBAgQIDAnASSPI9sezvSjY2Y7u9HUS8aAQIECBAgQIAAAQIECBAgQIAAAQIECBAg&#10;QIAAAQIECBAgQIAAAQIECBAgQIAAAQJnIJCmUR09iMd//h/j+H/9aZSP70ckyRkMJCQBAgQIECBA&#10;gAABAgQIECBAgAABAgQIECBAgAABAn0SSPuUjFwIECBAgAABAgQIECBAgAABAgQIECBAgAABAgQI&#10;ECBAgAABAgQIECBAgAABAgQIECBAgAABAgQIECBAgEDXAvn2dqRXr0ZZlnHy8cddhxePAAECBAgQ&#10;IECAAAECBAgQIECAAAECBAgQIECAAAECBAgQIECAAAECBAgQIECAAAECBAgQIECAAAECBAgQIECA&#10;AAECBAgQIECAAAECBAgQIECAAAECBAgQIECAAAECBAgQIECAAIEkibS5LvjWVhQHB1EeHjIhQIAA&#10;AQIECBAgQIAAAQIECBAgQIAAAQIECBAgQIAAAQIECBAgQIAAAQIECBAgQOAMBOp37sb00YM4/n9/&#10;FuOb/yOq8UlEVZ3BSEISIECAAAECBAgQIECAAAECBAgQIECAAAECBAgQINAngbRPyciFAAECBAgQ&#10;IECAAAECBAgQIECAAAECBAgQIECAAAECBAgQIECAAAECBAgQIECAAAECBAgQIECAAAECBAh0LpBl&#10;sfThh1HWgSe3bnUeXkACBAgQIECAAAECBAgQIECAAAECBAgQIECAAAECBAgQIECAAAECBAgQIECA&#10;AAECBAgQIECAAAECBAgQIECAAAECBAgQIECAAAECBAgQIECAAAECBAgQIECAAAECBAgQIECAAAEC&#10;BCKyzc1It7aivHcvisPDiKrCQoAAAQIECBAgQIAAAQIECBAgQIAAAQIECBAgQIAAAQIECBAgQIAA&#10;AQIECBAgQIBAxwJVVUZ1fy+q42/ryEkk+XLHIwhHgAABAgQIECBAgAABAgQIECBAgAABAgQIECBA&#10;gEAfBfI+JiUnAgQIECBAgAABAgQIECBAgAABAgQIECBAgAABAgQIECBAgAABAgQIECBAgAABAgQI&#10;ECBAgAABAgQIECDQpcDoxo1ZuOknn3QZViwCBAgQIECAAAECBAgQIECAAAECBAgQIECAAAECBAgQ&#10;IECAAAECBAgQIECAAAECBAgQIECAAAECBAgQIECAAAECBAgQIECAAAECBAgQIECAAAECBAgQIECA&#10;AAECBAgQIECAAAECBL4XSK9cibxeJoeHUdy9G1EUEXnOhwABAgQIECBAgAABAgQIECBAgAABAgQI&#10;ECBAgAABAgQIECBAgAABAgQIECBAgACBDgSSNIvxp/8nTj75iygPv4pqOo1YuxTp0lJEkkRUVQej&#10;CEGAAAECBAgQIECAAAECBAgQIECAAAECBAgQIECAQF8FXM2nrzMjLwIECBAgQIAAAQIECBAgQIAA&#10;AQIECBAgQIAAAQIECBAgQIAAAQIECBAgQIAAAQIECBAgQIAAAQIECBDoTGDpvfeivsxmTG/fjiiK&#10;iCzrLLZABAgQIECAAAECBAgQIECAAAECBAgQIECAAAECBAgQIECAAAECBAgQIECAAAECBAgQIECA&#10;AAECBAgQIECAAAECBAgQIECAAAECBAgQIECAAAECBAgQIECAAAECBAgQIECAAAECBAjUlwC/fDmy&#10;7e0oHz+OYm8vquPjSNbX0RAgQIAAAQIECBAgQIAAAQIECBAgQIAAAQIECBAgQIAAAQIECBAgQIAA&#10;AQIECBAg0IVAkkbxYD8mn/5lxHgcURaRrV2JSLIuootBgAABAgQIECBAgAABAgQIECBAgAABAgQI&#10;ECBAgEDPBdKe5yc9AgQIECBAgAABAgQIECBAgAABAgQIECBAgAABAgQIECBAgAABAgQIECBAgAAB&#10;AgQIECBAgAABAgQIECDQWiD/+c8jzbIY374d5ePHreMJQIAAAQIECBAgQIAAAQIECBAgQIAAAQIE&#10;CBAgQIAAAQIECBAgQIAAAQIECBAgQIAAAQIECBAgQIAAAQIECBAgQIAAAQIECBAgQIAAAQIECBAg&#10;QIAAAQIECBAgQIAAAQIECBAgQIDA0wLJ5cuR7+xEkiRR3rkTxYMHT3fwiAABAgQIECBAgAABAgQI&#10;ECBAgAABAgQIECBAgAABAgQIECBAgAABAgQIECBAgACBFgJVJEt5xLSMqpzO4mQXNyLSrEVMmxIg&#10;QIAAAQIECBAgQIAAAQIECBAgQIAAAQIECBAgsCgC6aIkKk8CBAgQIECAAAECBAgQIECAAAECBAgQ&#10;IECAAAECBAgQIECAAAECBAgQIECAAAECBAgQIECAAAECBAgQIHBagaV33olkdTWKvb0o7t49bRjb&#10;ESBAgAABAgQIECBAgAABAgQIECBAgAABAgQIECBAgAABAgQIECBAgAABAgQIECBAgAABAgQIECBA&#10;gAABAgQIECBAgAABAgQIECBAgAABAgQIECBAgAABAgQIECBAgAABAgQIECDwHIF0eTnS3d1ILl6M&#10;yeFhlPWiESBAgAABAgQIECBAgAABAgQIECBAgAABAgQIECBAgAABAgQIECBAgAABAgQIECDQnUCS&#10;jSKyNCJpliSStY3ZbXcjiESAAAECBAgQIECAAAECBAgQIECAAAECBAgQIECAQF8F6rOEGgECBAgQ&#10;IECAAAECBAgQIECAAAECBAgQIECAAAECBAgQIECAAAECBAgQIECAAAECBAgQIECAAAECBAgQGLZA&#10;dvVqZJubUT16FNPPPht2saojQIAAAQIECBAgQIAAAQIECBAgQIAAAQIECBAgQIAAAQIECBAgQIAA&#10;AQIECBAgQIAAAQIECBAgQIAAAQIECBAgQIAAAQIECBAgQIAAAQIECBAgQIAAAQIECBAgQIAAAQIE&#10;CBAgMA+BNI1sZyeSra0oDw+jvHdvHlkYkwABAgQIECBAgAABAgQIECBAgAABAgQIECBAgAABAgQI&#10;ECBAgAABAgQIECBAgMAwBaoqktFyRP2+3Yj6fj6KdGWtfpwMs15VESBAgAABAgQIECBAgAABAgQI&#10;ECBAgAABAgQIECDwlEBzplAjQIAAAQIECBAgQIAAAQIECBAgQIAAAQIECBAgQIAAAQIECBAgQIAA&#10;AQIECBAgQIAAAQIECBAgQIAAAQKDFkjX1mLp/fejqC/EObl9e9C1Ko4AAQIECBAgQIAAAQIECBAg&#10;QIAAAQIECBAgQIAAAQIECBAgQIAAAQIECBAgQIAAAQIECBAgQIAAAQIECBAgQIAAAQIECBAgQIAA&#10;AQIECBAgQIAAAQIECBAgQIAAAQIECBAgQIDAvASyra1olvLgIIr9/XmlYVwCBAgQIECAAAECBAgQ&#10;IECAAAECBAgQIECAAAECBAgQIECAAAECBAgQIECAAAECgxOomoqWlut/kvq/LLIr/5+9e4+x/LoL&#10;A/793dc89zX7sOPn+h0HE1AoiUhVlCgQ1yUlAUVASAFVqRKpEk3VP/tH/+A/+g/PPxKKWlGKoxZC&#10;BY7rBJq0BNRGBEKIwPUjdmySWMKPeL07OzM7j3t7zm/uuf7t9az3MTPenbmfI5973q/PHa8l7+45&#10;10U1ezDlU7lu3HdHdiACBAgQIECAAAECBAgQIECAAAECBAgQIECAAAECBBoCrUZelgABAgQIECBA&#10;gAABAgQIECBAgAABAgQIECBAgAABAgQIECBAgAABAgQIECBAgAABAgQIECBAgAABAgQI7E+BVit6&#10;d99dn239G9/Yn2d0KgIECBAgQIAAAQIECBAgQIAAAQIECBAgQIAAAQIECBAgQIAAAQIECBAgQIAA&#10;AQIECBAgQIAAAQIECBAgQIAAAQIECBAgQIAAAQIECBAgQIAAAQIECBAgQIAAAQIECBAgQIAAAQJX&#10;WaB1+HB0jhyJ/ksvRf+FFyIGg6u8I8sTIECAAAECBAgQIECAAAECBAgQIECAAAECBAgQIECAAAEC&#10;BAgQIECAAAECBAgQ2D8CVXsqqnSc1syBmHn7A+nP7p5If2Y3n8+f290/37KTECBAgAABAgQIECBA&#10;gAABAgQIECBAgAABAgQIENhaoLV1tVoCBAgQIECAAAECBAgQIECAAAECBAgQIECAAAECBAgQIECA&#10;AAECBAgQIECAAAECBAgQIECAAAECBAgQILC/BDp33FEfaPXJJ/fXwZyGAAECBAgQIECAAAECBAgQ&#10;IECAAAECBAgQIECAAAECBAgQIECAAAECBAgQIECAAAECBAgQIECAAAECBAgQIECAAAECBAgQIECA&#10;AAECBAgQIECAAAECBAgQIECAAAECBAgQIECAwDUi0Dp8ONoLC9E/dSrWX3ghBqur18jObIMAAQIE&#10;CBAgQIAAAQIECBAgQIAAAQIECBAgQIAAAQIECBAgQIAAAQIECBAgQIDAXhcYRNXrxmAwSAfZiPbB&#10;hYjO1F4/lP0TIECAAAECBAgQIECAAAECBAgQIECAAAECBAgQIHCJAp1L7KcbAQIECBAgQIAAAQIE&#10;CBAgQIAAAQIECBAgQIAAAQIECBAgQIAAAQIECBAgQIAAAQIECBAgQIAAAQIECBDY0wKd226LVjrB&#10;2pNPxmBtLapud0+fx+YJECBAgAABAgQIECBAgAABAgQIECBAgAABAgQIECBAgAABAgQIECBAgAAB&#10;AgQIECBAgAABAgQIECBAgAABAgQIECBAgAABAgQIECBAgAABAgQIECBAgAABAgQIECBAgAABAgQI&#10;XGsC7cOHo33sWAzW12Pj+eejf+ZMtKemrrVt2g8BAgQIECBAgAABAgQIECBAgAABAgQIECBAgAAB&#10;AgQIECBAgAABAgQIECBAgACBvScwiKi6s9G94c6IVjuim/+cbqoUCBAgQIAAAQIECBAgQIAAAQIE&#10;CBAgQIAAAQIECBCYCIHORJzSIQkQIECAAAECBAgQIECAAAECBAgQIECAAAECBAgQIECAAAECBAgQ&#10;IECAAAECBAgQIECAAAECBAgQIEBg4gV6J09G1evF+rPPRv/06WgfPTrxJgAIECBAgAABAgQIECBA&#10;gAABAgQIECBAgAABAgQIECBAgAABAgQIECBAgAABAgQIECBAgAABAgQIECBAgAABAgQIECBAgAAB&#10;AgQIECBAgAABAgQIECBAgAABAgQIECBAgAABAgQI7KRANTsb7RMnojU9HRsvvhj9V16J9rFjO7mE&#10;uQgQIECAAAECBAgQIECAAAECBAgQIECAAAECBAgQIECAAAECBAgQIECAAAECBAhMpsCgH9XMXMy8&#10;8/31+dtzhybTwakJECBAgAABAgQIECBAgAABAgQIECBAgAABAgQITKhAZ0LP7dgECBAgQIAAAQIE&#10;CBAgQIAAAQIECBAgQIAAAQIECBAgQIAAAQIECBAgQIAAAQIECBAgQIAAAQIECBAgMGECnZtvjvbs&#10;bPRfeSXWv/3taB89OmECjkuAAAECBAgQIECAAAECBAgQIECAAAECBAgQIECAAAECBAgQIECAAAEC&#10;BAgQIECAAAECBAgQIECAAAECBAgQIECAAAECBAgQIECAAAECBAgQIECAAAECBAgQIECAAAECBAgQ&#10;IEBgdwWqTifaJ05EtbAQG6dORT9FgQABAgQIECBAgAABAgQIECBAgAABAgQIECBAgAABAgQIECBA&#10;gAABAgQIECBAgACBnRGo2unP6x48PpxssDOTmoUAAQIECBAgQIAAAQIECBAgQIAAAQIECBAgQIAA&#10;gT0h0NoTu7RJAgQIECBAgAABAgQIECBAgAABAgQIECBAgAABAgQIECBAgAABAgQIECBAgAABAgQI&#10;ECBAgAABAgQIECCwTYHWkSPRvvnmGKyuxvozz2xzNsMJECBAgAABAgQIECBAgAABAgQIECBAgAAB&#10;AgQIECBAgAABAgQIECBAgAABAgQIECBAgAABAgQIECBAgAABAgQIECBAgAABAgQIECBAgAABAgQI&#10;ECBAgAABAgQIECBAgAABAgQIEHiNQFVF6+jRaC0sxMZ3vlPH1/RRQYAAAQIECBAgQIAAAQIECBAg&#10;QIAAAQIECBAgQIAAAQIECBAgQIAAAQIECBAgQIDANgQGaWyOAgECBAgQIECAAAECBAgQIECAAAEC&#10;BAgQIECAAAECkyTQmqTDOisBAgQIECBAgAABAgQIECBAgAABAgQIECBAgAABAgQIECBAgAABAgQI&#10;ECBAgAABAgQIECBAgAABAgQITK5A1etF9667YmMwiLVnnplcCCcnQIAAAQIECBAgQIAAAQIECBAg&#10;QIAAAQIECBAgQIAAAQIECBAgQIAAAQIECBAgQIAAAQIECBAgQIAAAQIECBAgQIAAAQIECBAgQIAA&#10;AQIECBAgQIAAAQIECBAgQIAAAQIECBAgsIsC7aNHo7OwEBsvvRT9F1/cxZVMTYAAAQIECBAgQIAA&#10;AQIECBAgQIAAAQIECBAgQIAAAQIECBAgQIAAAQIECBAgQIAAAQIECBAgQIAAAQIECBAgQIAAAQIE&#10;CBAgQIAAAQIEJkOgNRnHdEoCBAgQIECAAAECBAgQIECAAAECBAgQIECAAAECBAgQIECAAAECBAgQ&#10;IECAAAECBAgQIECAAAECBAgQmHiBqorunXfWDGtPPTXxHAAIECBAgAABAgQIECBAgAABAgQIECBA&#10;gAABAgQIECBAgAABAgQIECBAgAABAgQIECBAgAABAgQIECBAgAABAgQIECBAgAABAgQIECBAgAAB&#10;AgQIECBAgAABAgQIECBAgAABAgQI7IZA6/DhyHHw0kux/uKLERsbu7GMOQkQIECAAAECBAgQIECA&#10;AAECBAgQIECAAAECBAgQIECAAAECBAgQIECAAAECBAgQIECAAAECBAgQIECAAAECBAgQIECAAAEC&#10;BAgQIECAwMQItCbmpA5KgAABAgQIECBAgAABAgQIECBAgAABAgQIECBAgAABAgQIECBAgAABAgQI&#10;ECBAgAABAgQIECBAgAABAhMv0L399qiSwtoTT0QMBhPvAYAAAQIECBAgQIAAAQIECBAgQIAAAQIE&#10;CBAgQIAAAQIECBAgQIAAAQIECBAgQIAAAQIECBAgQIAAAQIECBAgQIAAAQIECBAgQIAAAQIECBAg&#10;QIAAAQIECBAgQIAAAQIECBAgQIDATgu0Dx+O9tGj0V9Zif7zz8dgaWmnlzAfAQIECBAgQIAAAQIE&#10;CBAgQIAAAQIECBAgQIAAAQIECBAgQIAAAQIECBAgQIAAAQIECBAgQIAAAQIECBAgQIAAAQIECBAg&#10;QIAAAQIECBCYKIHWRJ3WYQkQIECAAAECBAgQIECAAAECBAgQIECAAAECBAgQIECAAAECBAgQIECA&#10;AAECBAgQIECAAAECBAgQIEBgogW6J09Gq6pi/amnor+yMtEWDk+AAAECBAgQIECAAAECBAgQIECA&#10;AAECBAgQIECAAAECBAgQIECAAAECBAgQIECAAAECBAgQIECAAAECBAgQIECAAAECBAgQIECAAAEC&#10;BAgQIECAAAECBAgQIECAAAECBAgQIEBgNwSqAweic+JEVOle8I3nn4+NV17ZjWXMSYAAAQIECBAg&#10;QIAAAQIECBAgQIAAAQIECBAgQIAAAQIECBAgQIAAAQIECBAgQIAAAQIECBAgQIAAAQIECBAgQIAA&#10;AQIECBAgQIAAAQIEJkagNTEndVACBAgQIECAAAECBAgQIECAAAECBAgQIECAAAECBAgQIECAAAEC&#10;BAgQIECAAAECBAgQIECAAAECBAgQmHiB7smTEb1erL/wQmw8//zEewAgQIAAAQIECBAgQIAAAQIE&#10;CBAgQIAAAQIECBAgQIAAAQIECBAgQIAAAQIECBAgQIAAAQIECBAgQIAAAQIECBAgQIAAAQIECBAg&#10;QIAAAQIECBAgQIAAAQIECBAgQIAAAQIECBAgsNMCrXQfeOvYsajm5mL95Zejf/r0Ti9hPgIECBAg&#10;QIAAAQIECBAgQIAAAQIECBAgQIAAAQIECBAgQIAAAQIECBAgQIAAAQIECBAgQIAAAQIECBAgQIAA&#10;AQIECBAgQIAAAQIECBAgMFECrYk6rcMSIECAAAECBAgQIECAAAECBAgQIECAAAECBAgQIECAAAEC&#10;BAgQIECAAAECBAgQIECAAAECBAgQIECAwEQLtK67LjpHj8ZgcTHWv/nNibZweAIECBAgQIAAAQIE&#10;CBAgQIAAAQIECBAgQIAAAQIECBAgQIAAAQIECBAgQIAAAQIECBAgQIAAAQIECBAgQIAAAQIECBAg&#10;QIAAAQIECBAgQIAAAQIECBAgQIAAAQIECBAgQIAAAQK7ItBuR+vYsaiOHImNl1+OfooCAQIECBAg&#10;QIAAAQIECBAgQIAAAQIECBAgQIAAAQIECBAgQIAAAQIECBAgQIAAAQIECBAgQIAAAQIECBAgQIAA&#10;AQIECBAgQIAAAQIECBAgcOUCrSsfaiQBAgQIECBAgAABAgQIECBAgAABAgQIECBAgAABAgQIECBA&#10;gAABAgQIECBAgAABAgQIECBAgAABAgQIENhbAu35+WifPBnr6+ux/swze2vzdkuAAAECBAgQIECA&#10;AAECBAgQIECAAAECBAgQIECAAAECBAgQIECAAAECBAgQIECAAAECBAgQIECAAAECBAgQIECAAAEC&#10;BAgQIECAAAECBAgQIECAAAECBAgQIECAAAECBAgQIEBgjwi0jxyJHPsvvRQbL764R3ZtmwQIECBA&#10;gAABAgQIECBAgAABAgQIECBAgAABAgQIECBAgAABAgQIECBAgAABAgQIECBAgAABAgQIECBAgAAB&#10;AgQIECBAgAABAgQIECBA4NoUaF2b27IrAgQIECBAgAABAgQIECBAgAABAgQIECBAgAABAgQIECBA&#10;gAABAgQIECBAgAABAgQIECBAgAABAgQIECCwCwKdTvROnqwnXvvGN3ZhAVMSIECAAAECBAgQIECA&#10;AAECBAgQIECAAAECBAgQIECAAAECBAgQIECAAAECBAgQIECAAAECBAgQIECAAAECBAgQIECAAAEC&#10;BAgQIECAAAECBAgQIECAAAECBAgQIECAAAECBAgQINA+ciTaCwvRf/HF2EhRIECAAAECBAgQIECA&#10;AAECBAgQIECAAAECBAgQIECAAAECBAgQIECAAAECBAgQIECAAAECBAgQIECAAAECBAgQIECAAAEC&#10;BAgQIECAAAECBK5coHXlQ40kQIAAAQIECBAgQIAAAQIECBAgQIAAAQIECBAgQIAAAQIECBAgQIAA&#10;AQIECBAgQIAAAQIECBAgQIAAAQJ7T6Bz221RpW2vPfHE3tu8HRMgQIAAAQIECBAgQIAAAQIECBAg&#10;QIAAAQIECBAgQIAAAQIECBAgQIAAAQIECBAgQIAAAQIECBAgQIAAAQIECBAgQIAAAQIECBAgQIAA&#10;AQIECBAgQIAAAQIECBAgQIAAAQIECBDYAwKto0ejk2L/zJlYf+GFGJw7twd2bYsECBAgQIAAAQIE&#10;CBAgQIAAAQIECBAgQIAAAQIECBAgQIAAAQIECBAgQIAAAQIECBAgQIAAAQIECBAgQIAAAQIECBAg&#10;QIAAAQIECBAgQODaFGhdm9uyKwIECBAgQIAAAQIECBAgQIAAAQIECBAgQIAAAQIECBAgQIAAAQIE&#10;CBAgQIAAAQIECBAgQIAAAQIECBAgsDsCvTvvjCpNvfrEExH9/u4sYlYCBAgQIECAAAECBAgQIECA&#10;AAECBAgQIECAAAECBAgQIECAAAECBAgQIECAAAECBAgQIECAAAECBAgQIECAAAECBAgQIECAAAEC&#10;BAgQIECAAAECBAgQIECAAAECBAgQIECAAAECEyzQPnIkWidOxGBtLfrPPx/906cnWMPRCRAgQIAA&#10;AQIECBAgQIAAAQIECBAgQIAAAQIECBAgQIAAAQIECBAgQIAAAQIECBAgQIAAAQIECBAgQIAAAQIE&#10;CBAgQIAAAQIECBAgQIDA9gRa2xtuNAECBAgQIECAAAECBAgQIECAAAECBAgQIECAAAECBAgQIECA&#10;AAECBAgQIECAAAECBAgQIECAAAECBAgQ2FsCnbvvjqrVio3nnouNU6f21ubtlgABAgQIECBAgAAB&#10;AgQIECBAgAABAgQIECBAgAABAgQIECBAgAABAgQIECBAgAABAgQIECBAgAABAgQIECBAgAABAgQI&#10;ECBAgAABAgQIECBAgAABAgQIECBAgAABAgQIECBAgMAeEKhmZqJ74kRU09Ox8Z3vRP/MmT2wa1sk&#10;QIAAAQIECBAgQIAAAQIECBAgQIAAAQIECBAgQIAAAQIECBAgQIAAAQIECBAgQIAAAQIECBAgQIAA&#10;AQIECBAgQIAAAQIECBAgQIAAAQLXpkDn2tyWXREgQIAAAQIECBAgQIAAAQIECBAgQIAAAQIECBAg&#10;QIAAAQIECBAgQIAAAQIECBAgQIAAAQIECBAgQIAAgd0R6N56a1Rzc7Hx8sux/txz0V5Y2J2FzEqA&#10;AAECBAgQIECAAAECBAgQIECAAAECBAgQIECAAAECBAgQIECAAAECBAgQIECAAAECBAgQIECAAAEC&#10;BAgQIECAAAECBAgQIECAAAECBAgQIECAAAECBAgQIECAAAECBAgQIEBgQgWqTidax49HdehQrH3z&#10;m7H61a/GYHU1ot2OaLWiSnGUNuuG+VFb7pfn6vUiqmpCNR2bAAECBAgQIECAAAECBAgQIECAAAEC&#10;BAgQIECAAAECBAgQIECAAAECBAgQIECAAAECBAgQIECAAAECBAgQIECAAAECBAgQIEAzjX31AABA&#10;AElEQVSAAAECBCZdoDPpAM5PgAABAgQIECBAgAABAgQIECBAgAABAgQIECBAgAABAgQIECBAgAAB&#10;AgQIECBAgAABAgQIECBAgAABApMl0D58OLo33hjnHn881p97Lqbuu2+yAJyWAAECBAgQIECAAAEC&#10;BAgQIECAAAECBAgQIECAAAECBAgQIECAAAECBAgQIECAAAECBAgQIECAAAECBAgQIECAAAECBAgQ&#10;IECAAAECBAgQIECAAAECBAgQIECAAAECBAgQIECAwG4LtFrRSveC57vBV/7yL+PFf/tvozU/H1Ve&#10;N7VFp7MZ2+2oUj7HXFfnG+1VyldTU9E+fjw6d9wR3bvuiu4tt0TnxImo5uZ2+xTmJ0CAAAECBAgQ&#10;IECAAAECBAgQIECAAAECBAgQIECAAAECBAgQIECAAAECBAgQIECAAAECBAgQIECAAAECBAgQIECA&#10;AAECBAgQIECAAAEC14RAuqVHIECAAAECBAgQIECAAAECBAgQIECAAAECBAgQIECAAAECBAgQIECA&#10;AAECBAgQIECAAAECBAgQIECAAAECkyNQzcxE5+TJWH7ssTj3xS9G+8iRiFYrqnZ7M035XI5cHqsb&#10;75Pnas3PTw6ekxIgQIAAAQIECBAgQIAAAQIECBAgQIAAAQIECBAgQIAAAQIECBAgQIAAAQIECBAg&#10;QIAAAQIECBAgQIAAAQIECBAgQIAAAQIECBAgQIAAAQIECBAgQIAAAQIECBAgQIAAAQIECBC4RIHu&#10;HXfE9DveEf1Tp6K/tBT9xcWI9fWIfj8GKVbDNOdzXR0HgxikWOX7wnPIaVVF9Hr1veD5bvD2sWPR&#10;ufnm6N56a3Tvvjt6d94Z7VTuHD8e+f5wgQABAgQIECBAgAABAgQIECBAgAABAgQIECBAgAABAgQI&#10;ECBAgAABAgQIECBAgAABAgQIECBAgAABAgQIECBAgAABAgQIECBAgAABAgQI7DeBzn47kPMQIECA&#10;AAECBAgQIECAAAECBAgQIECAAAECBAgQIECAAAECBAgQIECAAAECBAgQIECAAAECBAgQIECAAIHX&#10;FUgP3XdOnoz01H2c+k//Kc489FD98H0uR1Wlf1Iu9Yl2O6oUt0pLXTU9HZ1bbonum98cvbvuivZN&#10;N0X3hhsi1wsECBAgQIAAAQIECBAgQIAAAQIECBAgQIAAAQIECBAgQIAAAQIECBAgQIAAAQIECBAg&#10;QIAAAQIECBAgQIAAAQIECBAgQIAAAQIECBAgQIAAAQIECBAgQIAAAQIECBAgQIAAAQIEJlmge8cd&#10;ceTf/Js48FM/FYPV1Rj0+xHr6xHDdDDMDzY2InJM5X5uKzG3p7hx9mxs/N3fxerXvx5rzz4bq3/9&#10;17HyF38R1exstObn69g5fnzz3vDbbove3XdHJ6Xtm2+OXF/1epP8NTg7AQIECBAgQIAAAQIECBAg&#10;QIAAAQIECBAgQIAAAQIECBAgQIAAAQIECBAgQIAAAQIECBAgQIAAAQIECBAgQIAAAQIECBAgQIAA&#10;AQIECOwDgc4+OIMjECBAgAABAgQIECBAgAABAgQIECBAgAABAgQIECBAgAABAgQIECBAgAABAgQI&#10;ECBAgAABAgQIECBAgACByxKYe+CBWPnSl2KwvByR4mBjIwb9fp1Gytcxlet0MKjborTn+hxzaLcj&#10;pqejOnAgWil2FxaiffPN0b3ttujde290br89uqncftObosp9BQIECBAgQIAAAQIECBAgQIAAAQIE&#10;CBAgQIAAAQIECBAgQIAAAQIECBAgQIAAAQIECBAgQIAAAQIECBAgQIAAAQIECBAgQIAAAQIECBAg&#10;QIAAAQIECBAgQIAAAQIECBAgQIAAAQITIlCle7y7d9xR390d6c7vHNPnq3d9Xyg/1re+S/zs2Rik&#10;uP7ii7H+3HOx/swzsfrEE7H+9NOxlvIrzz4bgz//84jZ2WjPz0fr4MHonjixeXf4nXdG96abopqZ&#10;OV++qiJyLKHkS9qsH68rbVeQVnmuMl9J8zzj+WZ52F51OpFdc2ylGOlMOR3V9XoRqY9AgAABAgQI&#10;ECBAgAABAgQIECBAgAABAgQIECBAgAABAgQIECBAgAABAgQIECBAgAABAgQIECBAgAABAgQIECBA&#10;gAABAgQIECBAgAABAvtLwM0y++v7dBoCBAgQIECAAAECBAgQIECAAAECBAgQIECAAAECBAgQIECA&#10;AAECBAgQIECAAAECBAgQIECAAAECBAgQuASBmXe/O65PD9X3z52L/Oh99PsRwzSXB41yqc/pYDB4&#10;tX/qs/HSS7H62GOx9tRTsf7ss7Hyla9E/MVfRMzNRXXgQHTm56N94kR00lrdu+6K3j33ROfkyeje&#10;emu0jx6NaLUuYbe6ECBAgAABAgQIECBAgAABAgQIECBAgAABAgQIECBAgAABAgQIECBAgAABAgQI&#10;ECBAgAABAgQIECBAgAABAgQIECBAgAABAgQIECBAgAABAgQIECBAgAABAgQIECBAgAABAgQIENij&#10;AlUV0W6PNp9KlxzO67uwUI/r5jvD19aiv7QUgzNnYrC4GOvpzvD1b30r1p5+OtaefLJO1//u72L5&#10;61+PQVq/yneHz8yct4/I+2qEUWmsvtFlZ7Jbzb9V3fhqwz5VSqvkWaV7zltTUxEptqanoxrGSGlr&#10;djZa6Z70fO5WPnvK57TOp7aq243x84/KZS8lbeyjNsr1+Y71vIdeL6LTiVaeL8ecH9aVtnqtVF/v&#10;OY8t4xvzyhIgQIAAAQIECBAgQIAAAQIECBAgQIAAAQIECBAgQIAAAQIECBAgQIAAAQIECBAgQIAA&#10;AQIECBAgQIAAAQIECBAgQIAAAQIECBAgQIDAxQU6F++iBwECBAgQIECAAAECBAgQIECAAAECBAgQ&#10;IECAAAECBAgQIECAAAECBAgQIECAAAECBAgQIECAAAECBAgQ2F8CrQMHove2t0X0+5sHGwy2TAcX&#10;qI9h/eDcueifORODxcVY/853ov/cc3Huqadi7fHHY/0b34jVp5+OtSefrB9yH6Q187qd9DB8501v&#10;is6tt0b3nnuitbAQ9YPvhbg83p7LOd8Mw3J+nL4OzbSZH46pe43Xl3LuU/IlHY67kqSamopqZiaq&#10;6ek6bQ3TupzO3Ert9YP26VH7Kj9svwNrXsk+jSFAgAABAgQIECBAgAABAgQIECBAgAABAgQIECBA&#10;gAABAgQIECBAgAABAgQIECBAgAABAgQIECBAgAABAgQIECBAgAABAgQIECBAgAABAgQIECBAgAAB&#10;AgQIECBAgAABAgQIENjDAu12VCm2013Yke75zqGzsRGR7w1fXo5Buju8f/p0rL/4Ymx8+9uxmu4K&#10;z7GfyrG2FsNbyaPcN15PkO8eL/eS1xWNj9dra3S71Ozo/vM8oLnm663TbFtfj/7KSmwsLdUx35c+&#10;SOfKoUr9BsmmvhO800kwnRik2BrmY2hXt+f+l3NfeLNvyuexdcz3jud5u916vZxWjfXqtXNbjum+&#10;8lavF1WKuVyPyXeXp/71/eV5XN5/nq9RN2ob9i3nq/ef1y9huMfz7mjPbc0+zb7NM5X6K0nLPCXN&#10;c5R8ScfnTfX1PtP97r277oruTTdtnn28nzIBAgQIECBAgAABAgQIECBAgAABAgQIECBAgAABAgQI&#10;ECBAgAABAgQIECBAgAABAgQIECBAgAABAgQIECBAgAABAgQIECBAgAABAgSGAumGFoEAAQIECBAg&#10;QIAAAQIECBAgQIAAAQIECBAgQIAAAQIECBAgQIAAAQIECBAgQIAAAQIECBAgQIAAAQIECEyowFYP&#10;ljco6ofDG+XxbJUeFW8dPlxXd/v9GKyuxkx6ML5/5kz0Fxdj44UXYu3b3461J57YjM88E+tPPx1r&#10;jz8ekR9nP3Bg85H2/PD8hR4wz7NfSduVjBk/4GWU8+PxVXpQvpUflc+Py6dH6KthrB+jT/mYm4tW&#10;ilVO5+frfGt2drM+WdYPzed9l1jOvlW5tOU0r53T9Jh9Xivb1msP01xu5b2Utm63XqPeZ547jx+m&#10;eRqBAAECBAgQIECAAAECBAgQIECAAAECBAgQIECAAAECBAgQIECAAAECBAgQIECAAAECBAgQIECA&#10;AAECBAgQIECAAAECBAgQIECAAAECBAgQIECAAAECBAgQIECAAAECBAgQIEBg7wjUd06nO6/b+d7r&#10;o0cj0t3f+e7wWFmJ/vDu8Dh3Lga57lJDvj98N8KlznuBvQ7W1+s70QfpPP10N3qkOMhnzDHdjz5I&#10;cZQ/e/bVttQeuU92WFurjerjbbWfXNesb+bzoOG97Bt5/TxXjmlf/ZxubGyqlTnK2HIXeL4fPt9l&#10;ntMcxtJBvjd8vH6rutwnzzketqpr9rlYe7PvJebrXVzqvGP98t3u3TvuiLn3vS9m778/urfeuvW5&#10;LnEvuhEgQIAAAQIECBAgQIAAAQIECBAgQIAAAQIECBAgQIAAAQIECBAgQIAAAQIECBAgQIAAAQIE&#10;CBAgQIAAAQIECBAgQIAAAQIECBAgsH8FOvv3aE5GgAABAgQIECBAgAABAgQIECBAgAABAgQIECBA&#10;gAABAgQIECBAgAABAgQIECBAgAABAgQIECBAgAABAgTeQIH8ePr0dB1bCwubC6dH2qfT4+39M2c2&#10;H41PD8WvP/98rD/7bKw+9lisPf10/XB8egb+/Ifgx8vlcfeSbs7+6pitHrFv9s35Znk4flDqSlrm&#10;vYJ0kB+8zw/fpzhYXo5IcZAeqx/kveX5U1qlR9gH+VH6TqdOq5TmR+pL+pqH5oePuI+enx971L0a&#10;K+fxeY0qfxcp1o/ed7tRpZjXzOvkfJ3OzERMTUUrpfX3ltNUrvvmOcqYsr9cHubLfrdM87rXQsgW&#10;W/iMtpbbxttzY6nL5xhanpemuto1p7m9pGP9c1v70KHNvqNFZQgQIECAAAECBAgQIECAAAECBAgQ&#10;IECAAAECBAgQIECAAAECBAgQIECAAAECBAgQIECAAAECBAgQIECAAAECBAgQIECAAAECBAgQIECA&#10;AAECBAgQIECAAAECBAgQIECAAAECb4BAum+5vkN5bi7aOR4//gYs+gYtUe4VL3eAp/Ig3YkeKeY0&#10;3w8ewzgq5/Zyb/jaWn1v+Oie8rztMufwCPXd6ePHyX1Kv5yWtbZYN9K95f10R/sgx5xPMUo5392e&#10;YuR9DPeV7zEf3Wte9pnb8tz5nI18fb5Sl9OtQnOvub3se5g/73zNtq3muljdVuOH64/WafYZy/fT&#10;3fXLf/qnsfLXfx1nH3445v7pP425+++Pzs03v3pv+MX2oJ0AAQIECBAgQIAAAQIECBAgQIAAAQIE&#10;CBAgQIAAAQIECBAgQIAAAQIECBAgQIAAAQIECBAgQIAAAQIECBAgQIAAAQIECBAgQIAAgYkQ6EzE&#10;KR2SAAECBAgQIECAAAECBAgQIECAAAECBAgQIECAAAECBAgQIECAAAECBAgQIECAAAECBAgQIECA&#10;AAECBAhcDYF2O6qZmWjneOJEvYNefmx9eTn6Z85E/+zZzUfXx/fWfLx8vC2Vz3tUfrz9ImPr7pfS&#10;Z3zei5XTg/L9/Nj88NH5+mH6lZUYpDP2l5ZikGI/nbs++zCt86m9tNUPyOe9lf3lh+dLflg/OvtW&#10;bflR+zz3uXOxkdaOvH7eU+477F8/dJ/zObRamzF9Tzk/yGlVRZXrU1rHRv68+mF7q9E+GrM5+1X/&#10;TCfYDHmvFwtjfeoRxSClVSOfrUYW+fwl5j7DfHbpfc/3xPyHPxzTb3vbxVbXToAAAQIECBAgQIAA&#10;AQIECBAgQIAAAQIECBAgQIAAAQIECBAgQIAAAQIECBAgQIAAAQIECBAgQIAAAQIECBAgQIAAAQIE&#10;CBAgQIAAAQIECBAgQIAAAQIECBAgQIAAAQIECBAgcCkC+T7oHPK92sNQdbt17hJupC5Dtk7LveBb&#10;t762dnh/+Kgh3QFe3yVe7gbP5Qvk6zvIc3senPuMpVvWN9crYzdHbn6+3v5fr605x3byF1tjvD2V&#10;N154IZa++MU4+4d/GMt/8iex+rWvxdnPfCbm3ve+mLv//ujcfPPmnenb2ZexBAgQIECAAAECBAgQ&#10;IECAAAECBAgQIECAAAECBAgQIECAAAECBAgQIECAAAECBAgQIECAAAECBAgQIECAAAECBAgQIECA&#10;AAECBAjsC4HOvjiFQxAgQIAAAQIECBAgQIAAAQIECBAgQIAAAQIECBAgQIAAAQIECBAgQIAAAQIE&#10;CBAgQIAAAQIECBAgQIAAgb0ikB6Ur+bno53jXtnzpe6zPLye0xzz4/EbGxEpjqd13fr6ZltO8+P0&#10;ZXxar37gvqzbqK+rmuVmPq3Tz3MN4yCldTx3LiLFwcpKDFZX67SfyzmfYm7rl3xzbN772lo9R73f&#10;lM9z57MMGvnSJ69Vn6Ps+2ql2aS4lDTvZat8qUvpyHyYr7+z4Xnz+es4/J4GOU2hyuPL2JzPIZeT&#10;6fJXvhLL//t/x9yP/Vgc+Omfju7tt2+2+yRAgAABAgQIECBAgAABAgQIECBAgAABAgQIECBAgAAB&#10;AgQIECBAgAABAgQIECBAgAABAgQIECBAgAABAgQIECBAgAABAgQIECBAgAABAgQIECBAgAABAgQI&#10;ECBAgAABAgQIELj2BKrq8vY03j/fwz42w3h5rHnii/nO8953f3fMvuc9sfS5z8XZhx6K5S98Ic59&#10;9aux/PDDMfOjPxpz731vdG68MV0MTnPif2AAECBAgAABAgQIECBAgAABAgQIECBAgAABAgQIECBA&#10;gAABAgQIECBAgAABAgQIECBAgAABAgQIECBAgAABAgQIECBAgAABAgQITLRAZ6JP7/AECBAgQIAA&#10;AQIECBAgQIAAAQIECBAgQIAAAQIECBAgQIAAAQIECBAgQIAAAQIECBAgQIAAAQIECBAgQIDAzgmU&#10;h9NLmh+q73br+d/QJ9UHg80z5TTHfj8GKeZ0PD9ervs1xtXjU3mr+sFw7tInNjY219s50W3NVCuU&#10;s7zeTLlPCSWf0vp8uVz8Sj6fM8VBTrNps5zzqV//pZfizKc/Hctf/GKsfutbsfz5z8f8T/xEzH3w&#10;g9E5frysJiVAgAABAgQIECBAgAABAgQIECBAgAABAgQIECBAgAABAgQIECBAgAABAgQIECBAgAAB&#10;AgQIECBAgAABAgQIECBAgAABAgQIECBAgAABAgQIECBAgAABAgQIECBAgAABAgQIECAwsQL5Lvf2&#10;iRMxfeRI9O6+O2Z/6Idi6bOfjcWHH46zX/hCrHz1q7H8mc/E7PvfX7d1brxxYq0cnAABAgQIECBA&#10;gAABAgQIECBAgAABAgQIECBAgAABAgQIECBAgAABAgQIECBAgAABAgQIECBAgAABAgQIECBAgAAB&#10;AgQIECBAgMCkC3QmHcD5CRAgQIAAAQIECBAgQIAAAQIECBAgQIAAAQIECBAgQIAAAQIECBAgQIAA&#10;AQIECBAgQIAAAQIECBAgQIAAgX0mUFWbByppux3Dmrq+md9nJ9/Z4wwGr52v1OW0EQdj9YO1tZh+&#10;97vj7COPxJkHH4zlP/uzOPfUU3H2s5+NAz/90zH3Iz8Srfn5186vhgABAgQIECBAgAABAgQIECBA&#10;gAABAgQIECBAgAABAgQIECBAgAABAgQIECBAgAABAgQIECBAgAABAgQIECBAgAABAgQIECBAgAAB&#10;AgQIECBAgAABAgQIECBAgAABAgQIECBAgMCECVTdbrSvvz6mFxaid++9MfvDPxyLn/tcLH3mM7H4&#10;P/9nrHz1q3V+9gMfiLn3vKfuO2FEjkuAAAECBAgQIECAAAECBAgQIECAAAECBAgQIECAAAECBAgQ&#10;IECAAAECBAgQIECAAAECBAgQIECAAAECBAgQIECAAAECBAgQIEBg4gU6Ey8AgAABAgQIECBAgAAB&#10;AgQIECBAgAABAgQIECBAgAABAgQIECBAgAABAgQIECBAgAABAgQIECBAgAABAgQIECBA4LUCVXVp&#10;danXeM9qZiZ6Bw9G501vitkf/MFY/IM/iDOf+lSc/dzn4tzf/m0sPfxwHPiZn4mZd70rqm73teuo&#10;IUCAAAECBAgQIECAAAECBAgQIECAAAECBAgQIECAAAECBAgQIECAAAECBAgQIECAAAECBAgQIECA&#10;AAECBAgQIECAAAECBAgQIECAAAECBAgQIECAAAECBAgQIECAAAECBAgQIDBhAlWvF+3rr4/phYXo&#10;veUtMf/e98biZz9b3+29mO75Xvmrv4qlz3wm5j7wgZh997ujfeLEhAk5LgECBAgQIECAAAECBAgQ&#10;IECAAAECBAgQIECAAAECBAgQIECAAAECBAgQIECAAAECBAgQIECAAAECBAgQIECAAAECBAgQIECA&#10;AIHJFehM7tGdnAABAgQIECBAgAABAgQIECBAgAABAgQIECBAgAABAgQIECBAgAABAgQIECBAgAAB&#10;AgQIECBAgAABAgQIECBAYDcFWocPx9T3fV90brklZt/znlj83d+Nxd/7vTjz6U/Hype/HLPvfW8c&#10;+PCHY/rtb9/NbZibAAECBAgQIECAAAECBAgQIECAAAECBAgQIECAAAECBAgQIECAAAECBAgQIECA&#10;AAECBAgQIECAAAECBAgQIECAAAECBAgQIECAAAECBAgQIECAAAECBAgQIECAAAECBAgQIECAwJ4R&#10;qHq9aN9wQ0wfOxa97/qumE93ei/+j/8RS488EosPPxzLf/mXMfuOd8TcBz4Q0z/wA9E6ejRanU5E&#10;u71nzmijBAgQIECAAAECBAgQIECAAAECBAgQIECAAAECBAgQIECAAAECBAgQIECAAAECBAgQIECA&#10;AAECBAgQIECAAAECBAgQIECAAAECBAhcnkC6YUQgQIAAAQIECBAgQIAAAQIECBAgQIAAAQIECBAg&#10;QIAAAQIECBAgQIAAAQIECBAgQIAAAQIECBAgQIAAAQIECBAgsEsCVRXtEydiZmEhunfeGbMPPBBn&#10;PvWpOPvQQ3HqP//nWPnTP425978/5j/0oejdffcubcK0BAgQIECAAAECBAgQIECAAAECBAgQIECA&#10;AAECBAgQIECAAAECBAgQIECAAAECBAgQIECAAAECBAgQIECAAAECBAgQIECAAAECBAgQIECAAAEC&#10;BAgQIECAAAECBAgQIECAAAECBPaWQNXrRfuGG2L66NHo3ndfzN5/f5x9+OFYeuSROPMHfxBLX/5y&#10;TN1xR3Suvz6i243cv0pppLQ1PR2RYk6rYWxNTdV1o3Luk8e02xHpTvEcqmFaynVa6gpfq7WZK/Wp&#10;XK+d10vz1evmNM8rECBAgAABAgQIECBAgAABAgQIECBAgAABAgQIECBAgAABAgQIECBAgAABAgQI&#10;ECBAgAABAgQIECBAgAABAgQIECBAgAABAgQIECCwIwKdHZnFJAQIECBAgAABAgQIECBAgAABAgQI&#10;ECBAgAABAgQIECBAgAABAgQIECBAgAABAgQIECBAgAABAgQIECBAgAABAgReT6DTic5NN0X7xImY&#10;+q7virkHHojTv/M7sfyFL8S5b30rlj7/+Zj/4Afr2LnhhtebSRsBAgQIECBAgAABAgQIECBAgAAB&#10;AgQIECBAgAABAgQIECBAgAABAgQIECBAgAABAgQIECBAgAABAgQIECBAgAABAgQIECBAgAABAgQI&#10;ECBAgAABAgQIECBAgAABAgQIECBAgACBiRGopqaic+ON0T56NKa++7vre77PPvRQLP3xH9d3fQ/a&#10;7YhWq45VTqsqqnQ3eKmL1F4N+9Rps3/O5/5FM+UvFKrxtjwu1+U5pqejNTtbxyql1cxMVLlubi6q&#10;gwejNT8/itWBA3U+92mlPnls1e1uzlUW32Kt0lSnpb2kuTLl6/PluuIwdMlt9T5zn1RX77u0nTex&#10;AgECBAgQIECAAAECBAgQIECAAAECBAgQIECAAAECBAgQIECAAAECBAgQIECAAAECBAgQIECAAAEC&#10;BAgQIECAAAECBAgQIECAAIFrUyDdKCIQIECAAAECBAgQIECAAAECBAgQIECAAAECBAgQIECAAAEC&#10;BAgQIECAAAECBAgQIECAAAECBAgQIECAAAECBAgQeGMEql4vOrfdFvPXXRfT3//9cfaP/ijOPPhg&#10;nPs//ydWn346lh55JOY/9KGYe9/7or2wEDEY1A/OvzG7swoBAgQIECBAgAABAgQIECBAgAABAgQI&#10;ECBAgAABAgQIECBAgAABAgQIECBAgAABAgQIECBAgAABAgQIECBAgAABAgQIECBAgAABAgQIECBA&#10;gAABAgQIECBAgAABAgQIECBAgACBa1Ogmp6Ozs03R/v48Zh661tj7sd/PNbT/d79s2djsLISg3Pn&#10;Rml/eTkilfu5fhjr8upqxNpaDHLM+dy2vh7pRvCIfn8zLcdP5Trk+8JzzKGZz+XcJ48r8+X2VquO&#10;g04nqnY7qpTGMFbd7qjcSv3y3eXVzEzU9XlcCVW1mSvpeP14OffL8w1j5HJau+ylpFWjX92ey42+&#10;dXueO9eVMJ5vlnOfXB7W5fVH5WF9XTc82yhfxjT7N/KlX72f3He87QLj6/7p3K3kGsNY8vl7aH4X&#10;rfRd1AbD7yR/V1G+nzz/dsPwzPU0w/3Wszbrc2Oz3Oy3E3vY7hm22kOzbov8SK60Nc+33f0YT4AA&#10;AQIECBAgQIAAAQIECBAgQIAAAQIECBAgQIAAAQIECBAgQIAAAQIECBAgQIAAAQIECBAgQIAAAQIE&#10;CBAgQIAAAQIECEy0QLrFQyBAgAABAgQIECBAgAABAgQIECBAgAABAgQIECBAgAABAgQIECBAgAAB&#10;AgQIECBAgAABAgQIECBAgAABAgQIECDwxgpUs7PRveeeOHj99TH7j/5RLP7hH8aZBx+Ms5//fJx7&#10;7LFY+v3fj+rw4dGD71vurjz8PZaWh8Gr6emoDhyIVortubmoDh6s83Vdbkt1rZmZiLSXVoq5fy5X&#10;+cH2MueWC6skQIAAAQIECBAgQIAAAQIECBAgQIAAAQIECBAgQIAAAQIECBAgQIAAAQIECBAgQIAA&#10;AQIECBAgQIAAAQIECBAgQIAAAQIECBAgQIAAAQIECBAgQIAAAQIECBAgQIAAAQIECBAgcHUE8p3a&#10;nVtuiXa65zve+c4YrK/HYGMjot+PyGmKg5TPMVJbXZ/LpU/O5zGrq3VajxkMRoepx+VSriv1jfyg&#10;ka/b87xpro3l5RjkePZsbJw5E4PFxeinWKep3E/1g6WlGKysRD+ldVvKRxrTL3sb7aKRyevlu8Ob&#10;e2k019l81hKG94znE1U537x3/HXKtcB43zLnMC33oNfFZt/Sr1m31Vq537BPPddWfRpzDEq+pGX8&#10;sHzBOVqtiBSrZprGtIbleppOJ6oUY5hWvV5Eu13XVSndkZD3Wfae126GZrnZr5lv9r9a+bL/kuZ9&#10;DPPn/TyU/Y2fq9G//k7K+XK/lK9/Rof5eopsP+xTf3+lf05LKPmS5vqSH6b1vM36ks/tpW8eVupL&#10;2mjLVXUoZ8ptzb2mxvP2mDsP+47+3SvrDdPGKUZ9m/up1yt7KGmuTC5T990XU299a+S3DgQCBAgQ&#10;IECAAAECBAgQIECAAAECBAgQIECAAAECBAgQIECAAAECBAgQIECAAAECBAgQIECAAAECBAgQIECA&#10;AAECBAgQIDCJAummCIEAAQIECBAgQIAAAQIECBAgQIAAAQIECBAgQIAAAQIECBAgQIAAAQIECBAg&#10;QIAAAQIECBAgQIAAAQIECBAgQIDA1RFoHToUve/93jh0000x80M/FIuf/nQs/rf/FouPPLL5aPpW&#10;22o+Vr1Ve67LffID3ynmx9cH3W5UKZZyqzzGnupa6ZHrano6WjMzESnNj163Dh6M1vz8Zv+yRp6z&#10;ufZW+VLXTHN+WB494l32mOpHD3iXx7/r7Q/H5HHNh8DLXONpc74yT+mT5ytzlLqc5vqxcnlUvN5v&#10;c5669/Y+6j0M91GvW/ZU6ko576nkc5pDSusxm6Ur/xw/73DunIwsNguvfmfN8tAtV1310NxLyZe0&#10;ublSt1Wa6kbfRR6T++S64p7Lw/xW/ZrLXFE+z98MpZzTkm+253yzvpkf73ep5TTHebtozlnyJW3O&#10;OazLVlWv12yRJ0CAAAECBAgQIECAAAECBAgQIECAAAECBAgQIECAAAECBAgQIECAAAECBAgQIECA&#10;AAECBAgQIECAAAECBAgQIECAAAECBAgQIECAAAECBAgQIECAAAECBAgQIECAAAECb4hAfT9uuiP3&#10;vHt2L3XlwWCzZ7//6ohS92rNZu5C9cN+g9yeY55rYyMG6+t1jJTm2B+mOV/aBufOxWB5OfopjZWV&#10;iLW1NMVwT3ne5r6G69TJsM+ob3NMzqc4SGPzOmU/9Z7K3tL+Sv2g5PO+hu15jdF5xtcdXyv33Rzw&#10;as88z3Af9Tq5nEI9/zBf1zf2Wpdzp9Re92uOb/Ybq6/32Zy/2Z48s2mxH2TfHLN3rk8xp/V3lOao&#10;y8Ujz7PdsNXdzs05U3vz53a04sXGNee4VvKXuudmv5wfL+fzpLpsUduM9xm252TL0Jxvqw5btW9V&#10;V8aOtY32VNpTOmj2uZR8GdvsW+pyOlbf/BnJd6Z3jh2Lgx/6UMx/+MPRue661/RvTiVPgAABAgQI&#10;ECBAgAABAgQIECBAgAABAgQIECBAgAABAgQIECBAgAABAgQIECBAgAABAgQIECBAgAABAgQIECBA&#10;gAABAgT2o0BnPx7KmQgQIECAAAECBAgQIECAAAECBAgQIECAAAECBAgQIECAAAECBAgQIECAAAEC&#10;BAgQIECAAAECBAgQIECAAAECBPaWQDs9OD2zsBC9kydj7r3vjZWvfW3z0fRyjPLoeinntDygfoG2&#10;fnrwfnD2bPRPn47+4mL0Uz6WlzfzS0vRP3Wqbh/kfvkh+zRPlR7GHrTbMeh2o0pp/VD22GPZzS2M&#10;P6R9XlsuNMdeSv4iY857qHsH5jtvv435ssMoNPOjyivMlLmG6Vbr5Lp69bG+51le4fLNYeetnRvK&#10;es18egy9Ds22zZqr+1n2VXbR2F9tN95e+pU09x/2qUrfXFdi7lfqSz61XdLcZY1LSfOcec1mGC/n&#10;tuZemn13Mj++Rjlvc43xPqmtSr9WTN9/fxz4iZ+I1txcs7c8AQIECBAgQIAAAQIECBAgQIAAAQIE&#10;CBAgQGDbAq30+xO9Xm9b87zm92O2NduVDW6n33udmpq6ssE7OCp7CgQI7I5AN/3eaaez9688z79e&#10;CVF/l9v974dfc/0kESBAgAABAgQIECBAgAABAgQIECBAgAABAgQIECBAgAABAgQIECBAgAABAgQI&#10;ECBAgAABAgQIECBAgACBPSBQ7gPegb9jOXbT8OZ9xg2C1/wtznLHeL8fgxQjxxxK/Wbp8j6bY8t8&#10;ecqSv0A6as+rlT7jKzfnbra9Xn1qG4z3bfbP+WY5923U1WMb5Xqq0r+kY2PqPvkjnWNQxuYzbWzU&#10;d7EPhmkuR7qbPd/PXt/Rnsu5bW2tLvdTWvcZTXiFmeJZ0rKnkg73Ws+e6kZ7zu05lHSzdHU+y76a&#10;q5d9jae5z7CuPksZk89fDLJ1DnneZv0wX773ui3PletzOpz3gulwznru8lHGDceWuUvzefM2x5f+&#10;Zc3SVubL5bSv0Rlzfd5nDs0+w/pRv9xezpPzJeR+zdCco9SnX6/W//7vY+3RR+PlX/qlOPfYY3H4&#10;Yx+L3lvfGtU27+YoS0gJECBA4PIE8j0d272rw/0Ul2d+od75npB8/8t2Qp5ju/eN7MTPxHbOkMdu&#10;9xx5fL5HZzt36Wx3D9s1MP58gfxz6dea802uZmkn/rux3V/vrub5rb07Ajvxc7XdOx9352RmJUCA&#10;AAECBAgQIECAAAECBAgQmGSB7f6+zXbt8vrb/f+xO3GGvIfz/tzJFRxsu79P4PcargD9AkOulZ+J&#10;C2xvz1XvhOeeO7QNEyBAgAABAgQIECBAgAABAgQIECBAgAABAgQInCew91+UP+84CgQIECBAgAAB&#10;AgQIECBAgAABAgQIECBAgAABAgQIECBAgAABAgQIECBAgAABAgQIECBAgAABAgQIECBAgAABAntW&#10;oNWK9g03xOzx4zH99re/+tj1+IHSw9VjT1mf36M8dJ0fz86PrDceYC/l/rlzMVhZiUFJl5Zi/fTp&#10;iMXF6J85E/2UDs6ejfyY+3mhzF32UMq5U8k309Jv/OHusT6jB72b9fWUjUe/h3OMLlzOfcf61w+G&#10;j+/lUtbOa+Vxzb5lnuY6ue4KQ73vPH+ab/TwevEd1tf7T/nSXtItHzS/3H0MzzH62Slr5nnKGXNa&#10;Qm7PoTGuarZvtl7dz7KfRjo6Qakb32Gpb54/XSh+3s/V+JhSLmNLeSfTy5077XlHwuute7G27Jbi&#10;0pe/HGtf+1oc/Pmfj97tt+/ItkxCgAABAgQIECBAgAABAgQIECBAgAABAgQIECgC+UHU/RD2yzn2&#10;w3fhDAR2Q2C7jz/vxp7MuT0Bv25vz89oAgQIECBAgAABAgQIECBAgAABAgQIECBAgAABAgQIECBA&#10;gAABAgQIECBAgAABAgQIECBAgAABAgQIECBA4CIC5Y7h9Hfqq13+e/U7dJvxRQ60B5rLncs5Lfnh&#10;Xdz13dbNe7mbd1hv92hlrTTP6C7sMmejbbSnrdpK3dVOm/sd38sltNXOuV/pW9I813h+vNxcr9k2&#10;rK/nLn22aD9v/tKvpFv1L205HW9vlhv51/1+LzZPc73xfF4j/ZrRT+8JLP73/x5nfuu34synPx3r&#10;X/96HPzYx2LugQeidejQ+ChlAgQIENhlAXdT7DLwZU5/LXwf18IeLpNty+775RxbHm4CK92NtP++&#10;dP+O7r/v9GqfyK8TV/sbsD4BAgQIECBAgAABAgQIECBAgMC1KnAt/P/Ya+H/310Le7hWf0auxr58&#10;H1dD3ZoECBAgQIAAAQIECBAgQIAAAQIECBAgQIAAAQLXqkDnWt2YfREgQIAAAQIECBAgQIAAAQIE&#10;CBAgQIAAAQIECBAgQIAAAQIECBAgQIAAAQIECBAgQIAAAQIECBAgQIAAAQIECEyoQLcbrSNHdvfw&#10;+bHr8gB7yg82NiLW1up0sL4+yo8e5W48wL3lxrZqv0jdeQ95X6TvaB9l8fH+4+Xcr1F33lpjbfWU&#10;jb51eas+o4YrzOQ1cszuOQzLeW+p9tX6xveSq0f9y7i68so/aou8dg7DdFga7Wmzcdg+1nfUdjUz&#10;ZU8X2kNuH+szOmMeUyxLv5zmfweabcPvofZqtNXl8h1tjrjyz7TuaF/N/W5Vv1Nrju+2adFsK3so&#10;+ypp7lPyaezqE0/E4qc+Fa/89m/H6uOPx6GPfzzm7r+/OZM8AQIECBAgQIAAAQIECBAgQIAAAQIE&#10;CBAgQIAAAQIECBAgQIAAAQIECBAgQIAAAQIECBAgQIAAAQIECBAgQIAAAQIECBAgQIAAAQIECBAg&#10;QIAAAQIECBAgQIAAAQIECBAgQODqClTV5volzaV2u64btmy27+LnG7XOLh7B1FdTIN0P3rn++ui9&#10;+c3xyic+Ectf+Uqs/7t/F6uPPhoH//k/j+6tt0a0Wldzh9YmQIAAAQIECBAgQIAAAQIECBAgQIAA&#10;AQIECBAgQIAAAQIECBAgQIAAAQIECBAgQIAAAQIECBAgQIAAAQIECBAgQIAAAQK7LtDZ9RUsQIAA&#10;AQIECBAgQIAAAQIECBAgQIAAAQIECBAgQIAAAQIECBAgQIAAAQIECBAgQIAAAQIECBAgQIAAAQIE&#10;CBAgQOBaE8gPtA8fZs9bq7rdiOnp8Hj6Vfii0oPjFwyv13bBQZfZ8EascZlbuqzuO7H/NEf9LZS5&#10;Spo3UvLj6WVt8gKdy5xbNV+gbfTTcoH2raa6rLqLzTvW3j91Kqb/wT+Il3/1V2Pp85+PtW9+M1a/&#10;9rU4+JGPRHth4bKW1pkAAQIECBAgQIAAAQIECBAgQIAAAQIECBAgQIAAAQIECBAgQIAAAQIECBAg&#10;QIAAAQIECBAgQIAAAQIECBAgQIAAAQIECBAgQIAAAQIECBAgQIAAAQIECBAgQIAAAQIECBAgQIAA&#10;gS0E0vsC7euui7n3vS+6t98ep3/rt2Lxv/7XOPXJT8bqY4/FoY9+NGb+4T+MamZmi8GqCBAgQIAA&#10;AQIECBAgQIAAAQIECBAgQIAAAQIECBAgQIAAAQIECBAgQIAAAQIECBAgQIAAAQIECBAgQIAAAQIE&#10;CBAgQIDA/hDo7I9jOAUBAgQIECBAgAABAgQIECBAgAABAgQIECBAgAABAgQIECBAgAABAgQIECBA&#10;gAABAgQIECBAgAABAgQIECBAgAABAntSID04fsHwem0XHKThSgRe51u4kul2bcy1ts/WoUNx4IMf&#10;jN4dd8TLn/hEnP2934uXf/mX49zf/m0c/tf/Oqa/93t3zcLEBAgQIECAAAECBAgQIECAAAECBAgQ&#10;IECAAAECBAgQIECAAAECBAgQIECAAAECBAgQIECAAAECBAgQIECAAAECBAgQIECAAAECBAgQIECA&#10;AAECBAgQIECAAAECBAgQIECAAAECBCZJoDU/H9Nve1t0rr8+em9+c5z+jd+IpT/6o1h75pk4+HM/&#10;Fwd+8iejfezYJJE4KwECBAgQIECAAAECBAgQIECAAAECBAgQIECAAAECBAgQIECAAAECBAgQIECA&#10;AAECBAgQIECAAAECBAgQIECAAAECBAhMkEBngs7qqAQIECBAgAABAgQIECBAgAABAgQIECBAgAAB&#10;AgQIECBAgAABAgQIECBAgAABAgQIECBAgAABAgQIECBAgAABAgQIECBAYEcFqgMHYvqd74xjb3pT&#10;9N7yljj9iU/E4u//fqw/9VQc/Jf/Mg588INRdbs7uqbJCBAgQIAAAQIECBAgQIAAAQIECBAgQIAA&#10;AQIECBAgQIAAAQIECBAgQIAAAQIECBAgQIAAAQIECBAgQIAAAQIECBAgQIAAAQIECBAgQIAAAQIE&#10;CBAgQIAAAQIECBAgQIAAAQIECEykQKcTnVtuiQMf/nD07rorTn3yk7H8v/5XvPyLvxhrjz0WBz/6&#10;0Zi6996I1E8gQIAAAQIECBAgQIAAAQIECBAgQIAAAQIECBAgQIAAAQIECBAgQIAAAQIECBAgQIAA&#10;AQIECBAgQIAAAQIECBAgQIAAAQL7ScDfpN9P36azECBAgAABAgQIECBAgAABAgQIECBAgAABAgQI&#10;ECBAgAABAgQIECBAgAABAgQIECBAgAABAgQIECBAgAABAgQIECBAgMAbL9DpRPfOO+PIxz4W0/fe&#10;Gy//yq/Eyv/9v7Hx938fa48+GgdTffemm974fVmRAAECBAgQIECAAAECBAgQIECAAAECBAgQIECA&#10;AAECBAgQIECAAAECBAgQIECAAAECBAgQIECAAAECBAgQIECAAAECBAgQIECAAAECBAgQIECAAAEC&#10;BAgQIECAAAECBAgQIECAwD4UaC8sxMy73hWddAf46d/5nVj87d+O0w8+GKtPPhmHPvrRmP3hH47W&#10;gQP78OSORIAAAQIECBAgQIAAAQIECBAgQIAAAQIECBAgQIAAAQIECBAgQIAAAQIECBAgQIAAAQIE&#10;CBAgQIAAAQIECBAgQIAAAQKTKtCZ1IM7NwECBAgQIECAAAECBAgQIECAAAECBAgQIECAAAECBAgQ&#10;IECAAAECBAgQIECAAAECBAgQIECAAAECBAgQIECAAAECBAgQ2DGBqorW8eMx+0/+SXRuvTVe+Q//&#10;IU4/+GC88slPxtqjj8ahj388Zn7wB3dsORMRIECAAAECBAgQIECAAAECBAgQIECAAAECBAgQIECA&#10;AAECBAgQIECAAAECBAgQIECAAAECBAgQIECAAAECBAgQIECAAAECBAgQIECAAAECBAgQIECAAAEC&#10;BAgQIECAAAECBAgQmGSBano6em95SxxJ94BP3XNPnEr3gq986Uux/s1vxrn/9//i0M/+bHRuuiki&#10;3SMuECBAgAABAgQIECBAgAABAgQIECBAgAABAgQIECBAgAABAgQIECBAgAABAgQIECBAgAABAgQI&#10;ECBAgAABAgQIECBAgACBvS7Q2esHsH8CBAgQIECAAAECBAgQIECAAAECBAgQIECAAAECBAgQIECA&#10;AAECBAgQIECAAAECBAgQIECAAAECBAgQIECAAAECBAgQIHCtCFQzMzH1fd8XC8eOxdR998XLv/7r&#10;sfjII7H67LNx6CMfiQM/8zPRmp+/VrZrHwQIECBAgAABAgQIECBAgAABAgQIECBAgAABAgQIECBA&#10;gAABAgQIECBAgAABAgQIECBAgAABAgQIECBAgAABAgQIECBAgAABAgQIECBAgAABAgQIECBAgAAB&#10;AgQIECBAgAABAgT2rkCrFe3rr4+5H//x6N55Z7zym78ZSw89FK+kO8LXn3giDn7sYzGd7g6vpqb2&#10;7hntnAABAgQIECBAgAABAgQIECBAgAABAgQIECBAgAABAgQIECBAgAABAgQIECBAgAABAgQIECBA&#10;gAABAgQIECBAgAABAgQIJIEOBQIECBAgQIAAAQIECBAgQIAAAQIECBAgQIAAAQIECBAgQIAAAQIE&#10;CBAgQIAAAQIECBAgQIAAAQIECBAgQIAAAQIECBAgQGAHBaoqOidPxoF/9s+ie8898fKv/mosf/az&#10;8Z1//+9j9dFH49DP/3z07r57Bxc0FQECBAgQIECAAAECBAgQIECAAAECBAgQIECAAAECBAgQIECA&#10;AAECBAgQIECAAAECBAgQIECAAAECBAgQIECAAAECBAgQIECAAAECBAgQIECAAAECBAgQIECAAAEC&#10;BAgQIECAAIHJFWgdPBhT73hHLNxwQ/TuvTde+Y//MRYfeijWnnoqDv6LfxHz739/tI4cmVwgJydA&#10;gAABAgQIECBAgAABAgQIECBAgAABAgQIECBAgAABAgQIECBAgAABAgQIECBAgAABAgQIECBAgAAB&#10;AgQIECBAgACBPS/Q2fMncAACBAgQIECAAAECBAgQIECAAAECBAgQIECAAAECBAgQIECAAAECBAgQ&#10;IECAAAECBAgQIECAAAECBAgQIECAAAECBAgQIHANCrSOHInZd70rOjfeGKfvuy9O/+Zvxun/8l9i&#10;9fHH49DHPx7z//gfR7Tb1+DObYkAAQIECBAgQIAAAQIECBAgQIAAAQIECBAgQIAAAQIECBAgQIAA&#10;AQIECBAgQIAAAQIECBAgQIAAAQIECBAgQIAAAQIECBAgQIAAAQIECBAgQIAAAQIECBAgQIAAAQIE&#10;CBAgQIDA3hKout3o3n57HPzIR6J3991x6pOfjJUvfSm+8wu/EOe+8pXofc/3RGt6Oqp8P3inM4pV&#10;yue6Zn3Vam22V9VmfSrXdbk+x1Rf3zOe24flenyzPudL//ExmbaMy/1KzHUpjNaqSz4IECBAgAAB&#10;AgQIECBAgAABAgQIECBAgAABAgQIECBAgAABAgQIECBAgAABAgQIECBAgAABAgQIECBAgAABAgQI&#10;ECBAgED6a/AQCBAgQIAAAQIECBAgQIAAAQIECBAgQIAAAQIECBAgQIAAAQIECBAgQIAAAQIECBAg&#10;QIAAAQIECBAgQIAAAQIECBAgQIAAgV0S6PWi95a3xJF/9a/q9NSv/Vos/cmfxPpzz8Xa3/xNHPzI&#10;R6J97NguLW5aAgQIECBAgAABAgQIECBAgAABAgQIECBAgAABAgQIECBAgAABAgQIECBAgAABAgQI&#10;ECBAgAABAgQIECBAgAABAgQIECBAgAABAgQIECBAgAABAgQIECBAgAABAgQIECBAgAABApMlkO/+&#10;nrn//uj8f/butceyrCwA8Lv3OXXprltPz0zQHmAijCDgYBTiEBAkGchIYowQFAT0oz/Bf+EHE2P8&#10;IFHiGAeVm1cEAUE0XjEGoggygHglMj1d166qc852rV1nndl1pqq6qi9T1TXPTnat27su+6ma+dbv&#10;evDBWP3AB2L9iSfi2uOPR/2xj0X0ehF13YJUqayqKtKPvb5ST6N5LPe34zm61HN/njcu27XSmm1c&#10;v79Xlj06cZP46b1ybF4+/8j1coY8N9fzk/ca1+vLl+PiW98aFx55JKqFhb1xPwkQIECAAAECBAgQ&#10;IECAAAECBAgQIECAAAECBAgQIECAAAECBAgQIECAAAECBAgQIECAAAECBAgQIECAAAECBAgQIEDg&#10;eSHQf158pY8kQIAAAQIECBAgQIAAAQIECBAgQIAAAQIECBAgQIAAAQIECBAgQIAAAQIECBAgQIAA&#10;AQIECBAgQIAAAQIECBAgQIAAAQKnJZAule9duRJL73hHzD70UFz95V+OjQ9/OK7+0i/F1uc/H737&#10;7msvpa/yxfTpbct0yX2+kL7Kl92X/txX6rmcmYl84X176X33Evv8nbl92NsZb+fmdlonx1dlTmmP&#10;y3atXM9vfnJsGUtlfe+9Mf9DP9Sedy/ATwIECBAgQIAAAQIECBAgQIAAAQIECBAgQIAAAQIECBAg&#10;QIAAAQIECBAgQIAAAQIECBAgQIAAAQIECBAgQIAAAQIECBAgQIAAAQIECBAgQIAAAQIECBAgQIAA&#10;AQIECBAgQIAAAQKnI1BfvBhzP/ADcc8v/ELMvvKVsfnpT8fo6acjhsO9dzCIZjRq38j1pnlmLPfv&#10;7kbbn+qjzpwUGO2b+qPMT5/YpDXap6xT4nJnzv89fpqc4zvXO32H1sukbuzcXGz+yZ/Exccei6V3&#10;vStmv//7o5qdLZFKAgQIECBAgAABAgQIECBAgAABAgQIECBAgAABAgQIECBAgAABAgQIECBAgAAB&#10;AgQIECBAgAABAgQIECBAgAABAgQIEDjHAv1z/G0+jQABAgQIECBAgAABAgQIECBAgAABAgQIECBA&#10;gAABAgQIECBAgAABAgQIECBAgAABAgQIECBAgAABAgQIECBAgAABAgQInBmBanEx5h95JO67//6Y&#10;SxfKX/vVX43NT3wiqn76p//58vny9np7Zy7tTlmN6/mC+0l8ruenlHutfe123gH9++aU+dPleO12&#10;l+mx1M799cJCXHzLW2Lpfe+LuYcfLjspCRAgQIAAAQIECBAgQIAAAQIECBAgQIAAAQIECBAgQIAA&#10;AQIECBAgQIAAAQIECBAgQIAAAQIECBAgQIAAAQIECBAgQIAAAQIECBAgQIAAAQIECBAgQIAAAQIE&#10;CBAgQIAAAQIECJyOQMr53X/ggVh897tjIeXRbnZ2ommavbOUcjSK1BmRymY43CtzfTDY6899aTyP&#10;NTk2v+O+dl6pj8dyTLtHLnPfeG7k9cYx3bIbP4kdn6eNy/W897jc+ad/iq3Pfz6uvf/9cf0v/zIW&#10;3v72WHjHO2L2xS+OKDnOT0fbrgQIECBAgAABAgQIECBAgAABAgQIECBAgAABAgQIECBAgAABAgQI&#10;ECBAgAABAgQIECBAgAABAgQIECBAgAABAgQIECBwhwX6d3h9yxMgQIAAAQIECBAgQIAAAQIECBAg&#10;QIAAAQIECBAgQIAAAQIECBAgQIAAAQIECBAgQIAAAQIECBAgQIAAAQIECBAgQIAAAQJFIF0eP/PQ&#10;Q3Hp538+5n7wB2Pni1+MZnc38sX17UX2+RL6fNl9Lstl9nms01fickwbl8t8cX1+81PqqRz37Ovr&#10;xrQX3ueO0Wh/TFkj96enjRvXu7F5/WZ7O3a/+tVY/eY3Y+tzn4vFn/qpWHznO2PmxS9u5/pBgAAB&#10;AgQIECBAgAABAgQIECBAgAABAgQIECBAgAABAgQIECBAgAABAgQIECBAgAABAgQIECBAgAABAgQI&#10;ECBAgAABAgQIECBAgAABAgQIECBAgAABAgQIECBAgAABAgQIECBA4LQEeisrEfm90dPN9Z1jS7tb&#10;7/RN8nx3+totSjuX5W0HUrPkBO+umeslD3hnbptnt9iWmwAAQABJREFUvDs/xYyuXYvNz3wm1p54&#10;Ina+8IXY+frX2/zgS+96Vyw89ljU99473klBgAABAgQIECBAgAABAgQIECBAgAABAgQIECBAgAAB&#10;AgQIECBAgAABAgQIECBAgAABAgQIECBAgAABAgQIECBAgAABAudNoH/ePsj3ECBAgAABAgQIECBA&#10;gAABAgQIECBAgAABAgQIECBAgAABAgQIECBAgAABAgQIECBAgAABAgQIECBAgAABAgQIECBAgACB&#10;My1QVVHfd18sPPpoXHjkkb3L6vOBy6X15TL6cdl0290L7FP/ZKx8cI7tPtPtPDbd12m3603HdMb3&#10;zS39Ozux9YUvxNpv/mZs/9VfxdP//u+x9clPxuL73hcLP/7j0VtZ6Z5InQABAgQIECBAgAABAgQI&#10;ECBAgAABAgQIECBAgAABAgQIECBAgAABAgQIECBAgAABAgQIECBAgAABAgQIECBAgAABAgQIECBA&#10;gAABAgQIECBAgAABAgQIECBAgAABAgQIECBAgMDZE0g5xNunlDc44Tj6BlH7h29mTneF3gteEIvp&#10;nX/d62LjD/8w1j/4wdj67Gdj+0tfiq1PfSoW3vOeuJjGqoWF7jR1AgQIECBAgAABAgQIECBAgAAB&#10;AgQIECBAgAABAgQIECBAgAABAgQIECBAgAABAgQIECBAgAABAgQIECBAgAABAgQIEDgHAv1z8A0+&#10;gQABAgQIECBAgAABAgQIECBAgAABAgQIECBAgAABAgQIECBAgAABAgQIECBAgAABAgQIECBAgAAB&#10;AgQIECBAgAABAgQI3H0Cs7NRX7589537gBPPvOxlMf/DPxybf/qnsfr447H56U/Hzle/Glsf/3gs&#10;vPe9sfDoo1HNzBwwUxcBAgQIECBAgAABAgQIECBAgAABAgQIECBAgAABAgQIECBAgAABAgQIECBA&#10;gAABAgQIECBAgAABAgQIECBAgAABAgQIECBAgAABAgQIECBAgAABAgQIECBAgAABAgQIECBAgAAB&#10;AscV6K2sRO/hh6N/5UrM/8iPxObHPhZrH/pQrH34w3H9b/82Nh97LJbe9a6Ye/Wro5qbO+6y4ggQ&#10;IECAAAECBAgQIECAAAECBAgQIECAAAECBAgQIECAAAECBAgQIECAAAECBAgQIECAAAECBAgQIECA&#10;AAECBAgQIEDgjAv0z/j5HI8AAQIECBAgQIAAAQIECBAgQIAAAQIECBAgQIAAAQIECBAgQIAAAQIE&#10;CBAgQIAAAQIECBAgQIAAAQIECBAgQIAAAQIECBA44wLV0lLMvfrVMfOiF8WFN74x1n7v92L9d34n&#10;1j/ykbj+hS/E9ccei8X3vjfmX/OaM/4ljkeAAAECBAgQIECAAAECBAgQIECAAAECBAgQIECAAAEC&#10;BAgQIECAAAECBAgQIECAAAECBAgQIECAAAECBAgQIECAAAECBAgQIECAAAECBAgQIECAAAECBAgQ&#10;IECAAAECBAgQIEDgjAvUdfTuvz8uvP71Mfu93xvzb3pTrH/wg7H1iU/E6q//emz/zd/Ewk/8RCy8&#10;850x++IXR/R6Z/yDHI8AAQIECBAgQIAAAQIECBAgQIAAAQIECBAgQIAAAQIECBAgQIAAAQIECBAg&#10;QIAAAQIECBAgQIAAAQIECBAgQIAAAQIEbiTQv1GAcQIECBAgQIAAAQIECBAgQIAAAQIECBAgQIAA&#10;AQIECBAgQIAAAQIECBAgQIAAAQIECBAgQIAAAQIECBAgQIAAAQIECBAgQIDADQWqKurLl2P+kUdi&#10;5sEH4+Kb3xxrTzwRG3/wB3HtN34jtv7iL2LxHe+IhXe/O2a/53tuuJwAAgQIECBAgAABAgQIECBA&#10;gAABAgQIECBAgAABAgQIECBAgAABAgQIECBAgAABAgQIECBAgAABAgQIECBAgAABAgQIECBAgAAB&#10;AgQIECBAgAABAgQIECBAgAABAgQIECBAgAABAgQOF6hmZqJ/5UosPPZYzD38cGy95S2x9tu/Hdf/&#10;/u9j52tf28sP/tM/HYs/9mNR33ff4QsZIUCAAAECBAgQIECAAAECBAgQIECAAAECBAgQIECAAAEC&#10;BAgQIECAAAECBAgQIECAAAECBAgQIECAAAECBAgQIECAAIEzL9A/8yd0QAIECBAgQIAAAQIECBAg&#10;QIAAAQIECBAgQIAAAQIECBAgQIAAAQIECBAgQIAAAQIECBAgQIAAAQIECBAgQIAAAQIECBAgQODu&#10;Eajr6F25Egv33htzr3xlXHzrW2P18cfj+uc+F7v/+Z+x9ZnPxMLP/Ewsvv3t0bt06e75LiclQIAA&#10;AQIECBAgQIAAAQIECBAgQIAAAQIECBAgQIAAAQIECBAgQIAAAQIECBAgQIAAAQIECBAgQIAAAQIE&#10;CBAgQIAAAQIECBAgQIAAAQIECBAgQIAAAQIECBAgQIAAAQIECBAgcAYFqgsXYualL43e/ffH/Gtf&#10;G+t//Mex/sQTsfXZz8b2l74U1//sz9r84Bff8IaoFhfP4Bc4EgECBAgQIECAAAECBAgQIECAAAEC&#10;BAgQIECAAAECBAgQIECAAAECBAgQIECAAAECBAgQIECAAAECBAgQIECAAAECBAjcSKB/owDjBAgQ&#10;IECAAAECBAgQIECAAAECBAgQIECAAAECBAgQIECAAAECBAgQIECAAAECBAgQIECAAAECBAgQIECA&#10;AAECBAgQIECAAIETC8zNRf+lL42lF7wg5l/72tj4+Mdj9bd+Kzb//M9j+9/+La5/6lOx8J73xMKj&#10;j0aVYj0ECBAgQIAAAQIECBAgQIAAAQIECBAgQIAAAQIECBAgQIAAAQIECBAgQIAAAQIECBAgQIAA&#10;AQIECBAgQIAAAQIECBAgQIAAAQIECBAgQIAAAQIECBAgQIAAAQIECBAgQIAAAQIECNy8QL28HLMP&#10;PxwrDzwQF17/+tj46Edj7cMfjrVUXv+Hf4jNt70tLr75zVGvrERU1d5Gpcytbr20U984cm+8xNT1&#10;pD0ZH/dV3ZjOOrkaOSa9VWd+285z8tvtT+FVrzfZZzJe1sllmtPuX/bMfeUpa+Z2d7zMGZ+lHe7U&#10;y3QlAQIECBAgQIAAAQIECBAgQIAAAQIECBAgQIAAAQIECBAgQIAAAQIECBAgQIAAAQIECBAgQIAA&#10;AQIECBAgQIAAAQIEzpJA/ywdxlkIECBAgAABAgQIECBAgAABAgQIECBAgAABAgQIECBAgAABAgQI&#10;ECBAgAABAgQIECBAgAABAgQIECBAgAABAgQIECBAgACB8yVQLS7G7KteFf0rV+LCG94Qax/6UKz/&#10;7u/G+kc/Gtf/8R/j+lvfGgvvfW/MvuxlexfWlwvky6XypZ1Z8oXypX/cbi+cH8e0Y93+XPcQIECA&#10;AAECBAgQIECAAAECBAgQIECAAAECBAgQIECAAAECBAgQIECAAAECBAgQIECAAAECBAgQIECAAAEC&#10;BAgQIECAAAECBAgQIECAAAECBAgQIECAAAECBAgQIECAAAECBAgQeL4I1HX07rsv5l//+ph56KGY&#10;/9EfjfUPfjA2P/nJWHv/+2Pj938/qn5/L+d316SbE7zbn+sHjU33lXYpyxqd9iSXeFkzjVW53uu1&#10;ecrbfdLZIn1Dld4o5xyP17nMb14zl/nJcemZrJ3Hxn1t3Hj/dp/cn9ulb7xuu9a4XnXXT3G53Z4l&#10;9+c3n2lcb/vLeuM1y9rtmdqTtYeb7Nkdn5xleo10zn052fM6ec/0TL6zfOO4nPSXc+wFt3P27Vn6&#10;S1wu09rVzEzU8/MRs7NRpTfm5qJOfZHe8v3576aNHZdtPc/NZyvn2dvx2fuW/Q4bT/2Tbygx3Tnd&#10;ehlXEiBAgAABAgQIECBAgAABAgQIECBAgAABAgQIECBAgAABAgQIECBAgAABAgQIECBAgAABAgQI&#10;ECBAgAABAgQIEHieCaR/8eshQIAAAQIECBAgQIAAAQIECBAgQIAAAQIECBAgQIAAAQIECBAgQIAA&#10;AQIECBAgQIAAAQIECBAgQIAAAQIECBAgQIAAAQIECNxBgXSpeH35csw/8kjMPPhgXHz00Vh7/PHY&#10;/KM/imsf+EBsfe5zMfPyl7eXt7eXk48vYW8vVM8Xnqf57cXy+XLycgF6KtvYcmF5d07+lNKfy/KW&#10;T5xqT9bpzinrd/fL9TI3l6U9jplcVF/2Oe2y+z35LKndOo7r7fHK97SN8Y8cd0j/UXMmY7nSnZ/r&#10;pW+v9szvs/SXmNLOZbHP9fKM4w49X1knl+mt5uaimp2Nan4+qpmZvTK3+ynlRnpzX6S/nSq/ua/T&#10;zvX2d1r2vsmy3eMm55pGgAABAgQIECBAgAABAgQIECBAgAABAgQIECBAgAABAgQIECBAgAABAgQI&#10;ECBAgAABAgQIECBAgAABAgQIECBAgAABAgQIECBAgAABAgQIECBAgAABAgQIECBAgAABAgQIELgZ&#10;gZwfuf/AA7GQcoTPvfrVcSHlB9/4yEdi95vfjNjdjaYs2kxqez3T7XFcU/qnyzze7RvX21VzvYx1&#10;40ajvf48NhymkCaqcWy7T6nnuDJvPCdnvW7XLjmp83i3ftB4jilPNzbXy5vG89qT/OO5XmJzmfJm&#10;t/mxuzFlPPcd9Bw23ulv9+y022WOanfHDqsfdJbc14lv9y1xJed6zveeYtq83fl7x/1tDu+U3zvn&#10;7q5z/u6c6zuV0ek71C1vW/bJZecMbXdp573KU/pu1J6Ky+eql5ejvnQpeumt0tvP5dJS1IuLUV24&#10;EJFylvdSmXOXP+ssZT8lAQIECBAgQIAAAQIECBAgQIAAAQIECBAgQIAAAQIECBAgQIAAAQIECBAg&#10;QIAAAQIECBAgQIAAAQIECBAgQIAAgTMq0D+j53IsAgQIECBAgAABAgQIECBAgAABAgQIECBAgAAB&#10;AgQIECBAgAABAgQIECBAgAABAgQIECBAgAABAgQIECBAgAABAgQIECBA4LwJpMvHe1euxML998fc&#10;y14WW297W1x7/PG4/tnPxvaXv7z/ovCpS8f3XSJ+1Fg2S+NHXoZeXKfXGc8tw5M9S9xUue9S+TI2&#10;mXyKlaPOcjNjJ5gzcT/BnInUYXMO6y8TDxtP/VW+8D69bdnrReQ396e3zmPpMvt8oX0pq5mZaN+5&#10;uYhcz/G3+FQXLkS9tBT1pUvt28vlPfdEvbIS9cWLUS0sRJ1iIsfldl86kFskN50AAQIECBAgQIAA&#10;AQIECBAgQIAAAQIECBAgQIAAAQIECBAgQIAAAQIECBAgQIAAAQIECBAgQIAAAQIECBAgQIAAAQIE&#10;CBAgQIAAAQIECBAgQIAAAQIECBAgQIAAAQIECBAYC+Q8yTMveUks3XdfXHzjG2O0thbNaLTfp2kO&#10;bk/H5agU20bnOd3xskbuK/Vx2cZP9TfD4V5cp2z7Ulx7vhw/fkt7MqeMlVOnfSZnmtq7hOS1mu5Y&#10;npP3Hgzafdp6aje5nd52z1zPfZ3+dp08L785brLBuJL36O5TxktfarfnKO38LflJ7Ul/d6zUS5nj&#10;c32qPfn+vdWe+dmNLXPa7Z45efnm9lt3dyO2t2NUvjm18/dXuT1+22/Pa6Vc303JE57zfh/3KXNu&#10;FN+Jm+RAP2pOyive5vnOOcZzDvJU5nzjdX7n56NaXIxeyhle5bzhKT94tby8ly885Q7vp9zhkftz&#10;nvDOvkdtd+BYmTsu2xzpuV76s1O3nReZ6mvn5P4yp5TdvlwvT2c852Bvn1LmRq6P34ljGS9jJe6g&#10;Mvflp8w5qt4G7v2YfHs3fvx3MvnGPDb9/d2+XM9Pd+9ue7q/De7Ed8e79em47prt9InUXq77cZ77&#10;1vc25K8v2ysJECBAgAABAgQIECBAgAABAgQIECBAgAABAgQIECBAgAABAgQIECBAgAABAgQIECBA&#10;gAABAgQIECBAgAABAicVSP8a1kOAAAECBAgQIECAAAECBAgQIECAAAECBAgQIECAAAECBAgQIECA&#10;AAECBAgQIECAAAECBAgQIECAAAECBAgQIECAAAECBAgQeA4F0kXh/Ze+NBa/67ti/jWviet/93cx&#10;Wl9vD9Bel14uX88Xoefecnl76U+XorcXx+fL0UtfKXNfHs/zxvVuue9y+rJuji+xac/26aw3vdck&#10;Nsekd9LOa5yFp3xLOUs513SZx6f7ptr7vLrrlbjOGhPz0ndATN5vsmZ3vRvMaUMPWq/8Dsdr7TtD&#10;/t3s7kaktxkMItI72t5u26NUH+axVOax9necyvbvqXNRenPQZebl3Mct00XmVbrwvkp/9zE319br&#10;XJ+djSqN1YuLUS8vt2W1sBB1fi9dit4990SVyzT+rIvZj7t3Ny5/S/meUubxbn9pl3nduNJ3s2Va&#10;q73Yvcwva0/vn8c7Y/vmlLm3Uo5/v9m+fTq/78j1/JSzlnOUmPFYO94G7sWW6qQs83LHIfX2u/LY&#10;9Hhpd8tufbxme/50rnadfL78d5bL8ubvS/NKXykncWXNyaFVCBAgQIAAAQIECBAgQIAAAQIECBAg&#10;QIAAAQIECBAgQIAAAQIECBAgQIAAAQIECBAgQIAAAQIECBAgQIAAAQIECBAgQIAAAQIECBAgQIAA&#10;AQIECBAgQIAAAQIECBAgQOA8C7S5kFM+5Pbp5nw+zkcfFX/SsRKfyn15pfM58lhnfN9Zc/z0WDl7&#10;6S/tbjk91m2nertmzned+8tYp92esdNul845sHNf9ylzu325flj/QWPTseP25LvL2t24br2MH7T2&#10;UWN5jfQ2OU97yted83jHzs5eDu9xru+c73uU66m/Hc+xOZd8jis5v8se3TON126Huv3ljKWvlKW/&#10;lKm//R2Udrfs1nPc5mYMr12L4dNPR5PeYcp/32xsxOipp2KYxkbXr7ffl3M1R8od3qSyzjnEU/7w&#10;SLnDcz7xSa7qvPbNPt0c0IfVy9o5l3Su3yiuxJeyG1/6OmW7Zm5Px023x3P25QMfx0xyYHfWnVSn&#10;18nt8pagEpNzaOe+3M55tDtxk3zhndg83saX2LJeWaO0y5zSX+aV8dJf2iU+l6Vexko53Z/PkM+f&#10;/2ZSvc05n/vG/e3fTR7Lfzvpb6jO9fHfUvv3NP6b2udb9jpJ2dlzcobOudrzlL/f7jlLTB7L9VJ2&#10;6vnsbR7zbmzuS+3y7e2eKbf+oW4n+RaxBAgQIECAAAECBAgQIECAAAECBAgQIECAAAECBAgQIECA&#10;AAECBAgQIECAAAECBAgQIECAAAECBAgQIECAwC0JpH816CFAgAABAgQIECBAgAABAgQIECBAgAAB&#10;AgQIECBAgAABAgQIECBAgAABAgQIECBAgAABAgQIECBAgAABAgQIECBAgAABAgQIPPcC1cJCzLzi&#10;FdF/8MH2EvR9J8gXlR92WXkJHI9PLm4/KD7Hdvun292xUk9lexl6aXfnlL7pshuT66f8POsy9+nz&#10;lPNP9+f2YWOH9d/uOZ31Jt+R+/Jz0jOMRhHjd7SzE7G7G01+B4O2bNupHmksjzfDYXt5fbO9HU1u&#10;p9hbetJ5m/X1GF29GsOnn45RftfWYpT7Njbad/jkkzG6fn3vsvN0qXhTLjZPZczNtZeDtxeCH/Xt&#10;Nzrk9IXrJT71t5fAl3a3PGxON+Ym6gdd0p5/z+05jtrzqLGTnqOsNS737V3GypqpPTGaHuvElOph&#10;5WSNHNBdp9Tz5fOl3oakGbkvP53+ti+124vj83h699Xz5fO5bzzWxndj8oXzeay75t4uJ/uZ5s+8&#10;6EUx833fFzMveUn0r1yJ3gtesHeWk60kmgABAgQIECBAgAABAgQIECBAgAABAgQIECBAgAABAgQI&#10;ECBAgAABAgQIECBAgAABAgQIECBAgAABAgQIECBAgAABAgQIECBAgAABAgQIECBAgAABAgQIECBA&#10;gAABAgSea4GT5qg9afwxv2df7t5jzDlp/DGWFDItkPNhd9+U53uSCz7n/B6PtX2lnfN7Tz83yqud&#10;xo+dh/wYa7Xbp3O0echLjvGcj3xrK4YpJ3jOF96ksq2nXOHDlDu8zRt+7VoMUj1WV2OYYuOgb5n+&#10;tqPaY59n5VQvVmVu+abcP35a09JfyjxW6qXs9o3n7nWNRVPc5HdW5oz32bdHWSfHlLesV85V5uf+&#10;8f8HqtTX7tQd69an1th3lhzXnV/mTfuU/dNazc38/2dqzpH/75iKLceflHm8xIzr7ZnGfW2e8DKe&#10;8oBPcrHnnOCpv7Uq45NFT1hJ8yfrlrVKvvFxu81N3o3L4/nJ47k/5ysv9dyfz5rPmHObp7cav5N6&#10;GRuXs696Vaz87M9G74UvzLM9BAgQIECAAAECBAgQIECAAAECBAgQIECAAAECBAgQIECAAAECBAgQ&#10;IECAAAECBAgQIECAAAECBAgQIECAwCkJpH8Z6CFAgAABAgQIECBAgAABAgQIECBAgAABAgQIECBA&#10;gAABAgQIECBAgAABAgQIECBAgAABAgQIECBAgAABAgQIECBAgAABAgQInJ5AdfFiHHlx9Okdzc7n&#10;SWB8KfrkEvZ0+fnkovapsSZdaj+JuxWDfAl7WqvZ2YkYl219OIzh+no0GxvRbG7GcG0tRqk+evrp&#10;fe/w2rVotrb2znIr58hzyyXw3XVK33Q5jmkvVT9sbned49YP2Wff2aZiJmc47h5HxeW181suvi/t&#10;cXnQ30OT/07ymt15ZX7ZK4/lkKn2Xue4dxwz6Rvv+ax2vjy+xE7H5OBxXz5rk/6O2m/JfflMucxP&#10;XuM45V7Uzf3MF9/Pz0e9tBS99Pa/+7uj96IXxexDD8XMy18e/QcfjJnU7l2+/Mx5bm4nswgQIECA&#10;AAECBAgQIECAAAECBAgQIECAAAECBAgQIECAAAECBAgQIECAAAECBAgQIECAAAECBAgQIECAAAEC&#10;BAgQIECAAAECBAgQIECAAAECBAgQIECAAAECBAgQIECAAIHnSiDnOC55jsd7HpRH/qC+5+qIJ9pn&#10;nL+5zT2e6ym3c7O7275t7vDt7b12zk1e8pOfaINDgse5rHOe6+6zLxd2Hii5pafLPDQ1dxK7f8G9&#10;VpmfW6U+PT+19+XSznHj2La/O6/Uy17T7e4+pd6N6dbzOXK7vPmIpS/PLedK461PHitPd53cN92e&#10;7huPT5y76+SxG83v7p3n5rPlHPP57yb/faS/nfZvaFxv+3NfiSn1PJ77cpnzid/i03rldfI58jfk&#10;ej7reO12n9Tf5i4fj7e/07x/aee/+3ymvMb4nO0auW/8nZM185zy/4GckzzVt//6r2P+da+Liykn&#10;efR6t/hFphMgQIAAAQIECBAgQIAAAQIECBAgQIAAAQIECBAgQIAAAQIECBAgQIAAAQIECBAgQIAA&#10;AQIECBAgQIAAAQI3K9C/2YnmESBAgAABAgQIECBAgAABAgQIECBAgAABAgQIECBAgAABAgQIECBA&#10;gAABAgQIECBAgAABAgQIECBAgAABAgQIECBAgAABAgQIELhrBPJF2+Wy7fGhU8+Bz2H9BwbfbOf4&#10;YvH20vF8MXi+LDxfHp7fnZ1n2uPLx292mwPn5YvHb/QcJ+ZGaxw1ftT6ZayUeZ1u/ah1bzC279L6&#10;tGbrX9Yve+Qy/06m+/PvrMSUse5+3bHSn/r2aeeY3Fdip8s8L++Tn+mx0s5/E7me33zRfCrLpfTt&#10;JfX57DlmfBF9W+Y1c+y4f7L23k4n+5n3TX+jO08+Gbtf/3oMvvnN2P3ylyNmZiIWF6O3tBS9XD7w&#10;QPQffDDmXv7y6D/0UMykeu+FL2zHp/9bPNkBRBMgQIAAAQIECBAgQIAAAQIECBAgQIAAAQIECBAg&#10;QIAAAQIECBAgQIAAAQIECBAgQIAAAQIECBAgQIAAAQIECBAgQIAAAQIECBAgQIAAAQIECBAgQIAA&#10;AQIECBAgQIAAAQIEjiFQ121Q1etNgp+TPOST3TqVnN/5sOeosYPm3M7446w1FXPElzxz2qk5k4Hp&#10;/ul2CTysv4x3y6NiDxob9x36Hd05uT7OUd7mFx/X21zfnXqb8zzHjuMnOdBzzFHPVP78Z4WWs5S1&#10;c0Basz17t2/c387vnqHUc57ylLu8zVdecpjnvOUld/m4HOW183jOnZ/K0VNPxeqv/VoM/u//orl6&#10;tR3r/vfU7ucHAQIECBAgQIAAAQIECBAgQIAAAQIECBAgQIAAAQIECBAgQIAAAQIECBAgQIAAAQIE&#10;CBAgQIAAAQIECBAg8JwJ9J+znWxEgAABAgQIECBAgAABAgQIECBAgAABAgQIECBAgAABAgQIECBA&#10;gAABAgQIECBAgAABAgQIECBAgAABAgQIECBAgAABAgQIECBAgMCeQF1HpLcae1QXLpB5LgXyhe3T&#10;z0F9Oeaw/uPOn47rtk+49r5Tl7ndMtfHb1Pq6bL59intVLZj3XOcpF6lv9p80f3mZozW1mL47W/H&#10;zre+FYOvfCV2v/rV2PnGN2KQ3p1//udo5uaiWlqKfnrrXD7wQMy85CUx84pXRP/Klch/91U/pcBJ&#10;bzUzM3nb9uzsM2Npnej19sbz/vm/n/RUKcZDgAABAgQIECBAgAABAgQIECBAgAABAgQIECBAgAAB&#10;AgQIECBAgAABAgQIECBAgAABAgQIECBAgAABAgQIECBAgAABAgQIECBAgAABAgQIECBAgAABAgQI&#10;ECBAgAABAgQIEDjzAjm/8mHPUWOHzTnF/iO+5BRPdfKtz8t3HPnlOT95fkqe8r1WxDh/+SRneTcu&#10;j+V85qkcra7Gxic/GcP//d8Yrq9HDAYROW+4hwABAgQIECBAgAABAgQIECBAgAABAgQIECBAgAAB&#10;AgQIECBAgAABAgQIECBAgAABAgQIECBAgAABAgQIEDgVgf6p7GpTAgQIECBAgAABAgQIECBAgAAB&#10;AgQIECBAgAABAgQIECBAgAABAgQIECBAgAABAgQIECBAgAABAgQIECBAgAABAgQIECBAgAABAgQI&#10;nJZAdcC19Af1ndb5Dtn3gFMfEhlxkthDFznOwHAY89evx2htLUYbG9Gky+wH3/527HzjG7H7L/8S&#10;u08+GbupvvOVr8TOF78YMT8f1fJy1BcuRFXX7RulzL+Dfj+q9LZ9s7NtGb1e1LkvvzMzUaX+6uLF&#10;mH/Tm2Ll534ufexz9rXHERFDgAABAgQIECBAgAABAgQIECBAgAABAgQIECBAgAABAgQIECBAgAAB&#10;AgQIECBAgAABAgQIECBAgAABAgQIECBAgAABAgQIECBAgAABAgQIECBAgAABAgQIECBAgAABAgQI&#10;ECBA4PQFSg7vUpYTpdzf+Tkqw3c7lnKI91Ne8e2UjzzW16NJ5VFzyvJKAgQIECBAgAABAgQIECBA&#10;gAABAgQIECBAgAABAgQIECBAgAABAgQIECBAgAABAgQIECBAgAABAgQIECBA4M4I9O/MslYlQIAA&#10;AQIECBAgQIAAAQIECBAgQIAAAQIECBAgQIAAAQIECBAgQIAAAQIECBAgQIAAAQIECBAgQIAAAQIE&#10;CBAgQIAAAQIECBAgQIAAgXMvkC65rxYWopff8cfODgZxYWsrRmtrMUoX2g9XV2P4P/8Tu9/4Rgye&#10;fDJ2v/a1GPz3f0ezsxOj3d2Izc1ocpnazfZ2xGgU0TRtmX4+0859+a2qqPr92P3Xf43Fn/zJ6K2s&#10;nHtmH0iAAAECBAgQIECAAAECBAgQIECAAAECBAgQIECAAAECBAgQIECAAAECBAgQIECAAAECBAgQ&#10;IECAAAECBAgQIECAAAECBAgQIECAAAECBAgQIECAAAECBAgQIECAAAECBAgQIEDguRSoch7ypaU2&#10;N/hgYyMi5SD3ECBAgAABAgQIECBAgAABAgQIECBAgAABAgQIECBAgAABAgQIECBAgAABAgQIECBA&#10;gAABAgQIECBAgAABAqcn0D+9re1MgAABAgQIECBAgAABAgQIECBAgAABAgQIECBAgAABAgQIECBA&#10;gAABAgQIECBAgAABAgQIECBAgAABAgQIECBAgAABAgQIECBAgAABAudOoN9vL7TvpUvte+njZpom&#10;YjiMUbrcvknvaH09ms3NaFJfftsL70ejGOWL71OZ28329l65uxvNzk5EKke5fv16DP7rv+LpX/zF&#10;GPzHf0SzuhqxsnLuCH0QAQIECBAgQIAAAQIECBAgQIAAAQIECBAgQIAAAQIECBAgQIAAAQIECBAg&#10;QIAAAQIECBAgQIAAAQIECBAgQIAAAQIECBAgQIAAAQIECBAgQIAAAQIECBAgQIAAAQIECBAgQIAA&#10;gVMVSDnH65RvfJTKGOcWP9Xz2JwAAQIECBAgQIAAAQIECBAgQIAAAQIECBAgQIAAAQIECBAgQIAA&#10;AQIECBAgQIAAAQIECBAgQIAAAQIECDzPBdK/+PMQIECAAAECBAgQIECAAAECBAgQIECAAAECBAgQ&#10;IECAAAECBAgQIECAAAECBAgQIECAAAECBAgQIECAAAECBAgQIECAAAECBAgQIECAAIE7JFBVEfmS&#10;+5WViPT2uts0zV5ruhyNosl9qWzfVG9yfTiM3W99K1Z/5Vei2d6O4dpaSKLTBVUnQIAAAQIECBAg&#10;QIAAAQIECBAgQIAAAQIECBAgQIAAAQIECBAgQIAAAQIECBAgQIAAAQIECBAgQIAAAQIECBAgQIAA&#10;AQIECBAgQIAAAQIECBAgQIAAAQIECBAgQIAAAQIECBAgcOsCVa8X9eJiVCnP+HB9PWIwuPVFrUCA&#10;AAECBAgQIECAAAECBAgQIECAAAECBAgQIECAAAECBAgQIECAAAECBAgQIECAAAECBAgQIECAAAEC&#10;BAjctED/pmeaSIAAAQIECBAgQIAAAQIECBAgQIAAAQIECBAgQIAAAQIECBAgQIAAAQIECBAgQIAA&#10;AQIECBAgQIAAAQIECBAgQIAAAQIECBAgQIAAAQIEbkWgqvZml7Ks1evFeKT0TNq99fWol5ejSWWz&#10;ujoZVyFAgAABAgQIECBAgAABAgQIECBAgAABAgQIECBAgAABAgQIECBAgAABAgQIECBAgAABAgQI&#10;ECBAgAABAgQIECBAgAABAgQIECBAgAABAgQIECBAgAABAgQIECBAgAABAgQIECBA4DYJpPzh1cJC&#10;RL/f5gRvBoPbtLBlCBAgQIAAAQIECBAgQIAAAQIECBAgQIAAAQIECBAgQIAAAQIECBAgQIAAAQIE&#10;CBAgQIAAAQIECBAgQIAAgZsRqG9mkjkECBAgQIAAAQIECBAgQIAAAQIECBAgQIAAAQIECBAgQIAA&#10;AQIECBAgQIAAAQIECBAgQIAAAQIECBAgQIAAAQIECBAgQIAAAQIECBAgQOA0BOqZmaiWl2M0GMRw&#10;ff00jmBPAgQIECBAgAABAgQIECBAgAABAgQIECBAgAABAgQIECBAgAABAgQIECBAgAABAgQIECBA&#10;gAABAgQIECBAgAABAgQIECBAgAABAgQIECBAgAABAgQIECBAgAABAgQIECBAgAABAudeoF5cjKrf&#10;j1HOCb67e+6/1wcSIECAAAECBAgQIECAAAECBAgQIECAAAECBAgQIECAAAECBAgQIECAAAECBAgQ&#10;IECAAAECBAgQIECAAIGzLFCf5cM5GwECBAgQIECAAAECBAgQIECAAAECBAgQIECAAAECBAgQIECA&#10;AAECBAgQIECAAAECBAgQIECAAAECBAgQIECAAAECBAgQIECAAAECBAgQ2CcwOxv1ykqMmiaatbV9&#10;QxoECBAgQIAAAQIECBAgQIAAAQIECBAgQIAAAQIECBAgQIAAAQIECBAgQIAAAQIECBAgQIAAAQIE&#10;CBAgQIAAAQIECBAgQIAAAQIECBAgQIAAAQIECBAgQIAAAQIECBAgQIAAAQIECNwegWpxMaLXi+G1&#10;a9EMBrdnUasQIECAAAECBAgQIECAAAECBAgQIECAAAECBAgQIECAAAECBAgQIECAAAECBAgQIECA&#10;AAECBAgQIECAAAECNyVQ39QskwgQIECAAAECBAgQIECAAAECBAgQIECAAAECBAgQIECAAAECBAgQ&#10;IECAAAECBAgQIECAAAECBAgQIECAAAECBAgQIECAAAECBAgQIECAwCkIVLOz0VtejmiaGK6unsIJ&#10;bEmAAAECBAgQIECAAAECBAgQIECAAAECBAgQIECAAAECBAgQIECAAAECBAgQIECAAAECBAgQIECA&#10;AAECBAgQIECAAAECBAgQIECAAAECBAgQIECAAAECBAgQIECAAAECBAgQIEDg/Av0lpainpmJSDnB&#10;m93d8//BvpAAAQIECBAgQIAAAQIECBAgQIAAAQIECBAgQIAAAQIECBAgQIAAAQIECBAgQIAAAQIE&#10;CBAgQIAAAQIECJxhgfoMn83RCBAgQIAAAQIECBAgQIAAAQIECBAgQIAAAQIECBAgQIAAAQIECBAg&#10;QIAAAQIECBAgQIAAAQIECBAgQIAAAQIECBAgQIAAAQIECBAgQIDAfoGqimp5OZqmiebq1f1jWgQI&#10;ECBAgAABAgQIECBAgAABAgQIECBAgAABAgQIECBAgAABAgQIECBAgAABAgQIECBAgAABAgQIECBA&#10;gAABAgQIECBAgAABAgQIECBAgAABAgQIECBAgAABAgQIECBAgAABAgQI3B6BlBO87vdjuLYWMRjc&#10;njWtQoAAAQIECBAgQIAAAQIECBAgQIAAAQIECBAgQIAAAQIECBAgQIAAAQIECBAgQIAAAQIECBAg&#10;QIAAAQIECNyUQH1Ts0wiQIAAAQIECBAgQIAAAQIECBAgQIAAAQIECBAgQIAAAQIECBAgQIAAAQIE&#10;CBAgQIAAAQIECBAgQIAAAQIECBAgQIAAAQIECBAgQIAAAQKnIVBV0VtejmiaGH3nO6dxAnsSIECA&#10;AAECBAgQIECAAAECBAgQIECAAAECBAgQIECAAAECBAgQIECAAAECBAgQIECAAAECBAgQIECAAAEC&#10;BAgQIECAAAECBAgQIECAAAECBAgQIECAAAECBAgQIECAAAECBAgQOPcCvcXFiJmZGK2tRbO9fe6/&#10;1wcSIECAAAECBAgQIECAAAECBAgQIECAAAECBAgQIECAAAECBAgQIECAAAECBAgQIECAAAECBAgQ&#10;IECAAIGzLFCf5cM5GwECBAgQIECAAAECBAgQIECAAAECBAgQIECAAAECBAgQIECAAAECBAgQIECA&#10;AAECBAgQIECAAAECBAgQIECAAAECBAgQIECAAAECBAgQ2CdQVVFfuhTRNDG4enXfkAYBAgQIECBA&#10;gAABAgQIECBAgAABAgQIECBAgAABAgQIECBAgAABAgQIECBAgAABAgQIECBAgAABAgQIECBAgAAB&#10;AgQIECBAgAABAgQIECBAgAABAgQIECBAgAABAgQIECBAgAABArdHoF5Zibrfj2ZrK0bpjdHo9ixs&#10;FQIECBAgQIAAAQIECBAgQIAAAQIECBAgQIAAAQIECBAgQIAAAQIECBAgQIAAAQIECBAgQIAAAQIE&#10;CBAgQODEAvWJZ5hAgAABAgQIECBAgAABAgQIECBAgAABAgQIECBAgAABAgQIECBAgAABAgQIECBA&#10;gAABAgQIECBAgAABAgQIECBAgAABAgQIECBAgAABAgROS6CqonfPPVE1TYyuXj2tU9iXAAECBAgQ&#10;IECAAAECBAgQIECAAAECBAgQIECAAAECBAgQIECAAAECBAgQIECAAAECBAgQIECAAAECBAgQIECA&#10;AAECBAgQIECAAAECBAgQIECAAAECBAgQIECAAAECBAgQIECAwLkWqJaXo5qdjdjZidH6esRweK6/&#10;18cRIECAAAECBAgQIECAAAECBAgQIECAAAECBAgQIECAAAECBAgQIECAAAECBAgQIECAAAECBAgQ&#10;IECAAIGzLFCf5cM5GwECBAgQIECAAAECBAgQIECAAAECBAgQIECAAAECBAgQIECAAAECBAgQIECA&#10;AAECBAgQIECAAAECBAgQIECAAAECBAgQIECAAAECBAgQ6ApUVRVx6VLEaBSjp57qDqkTIECAAAEC&#10;BAgQIECAAAECBAgQIECAAAECBAgQIECAAAECBAgQIECAAAECBAgQIECAAAECBAgQIECAAAECBAgQ&#10;IECAAAECBAgQIECAAAECBAgQIECAAAECBAgQIECAAAECBAgQIHCbBHoXL0bMz8dodzeajY1oBoPb&#10;tLJlCBAgQIAAAQIECBAgQIAAAQIECBAgQIAAAQIECBAgQIAAAQIECBAgQIAAAQIECBAgQIAAAQIE&#10;CBAgQIAAgZMK1CedIJ4AAQIECBAgQIAAAQIECBAgQIAAAQIECBAgQIAAAQIECBAgQIAAAQIECBAg&#10;QIAAAQIECBAgQIAAAQIECBAgQIAAAQIECBAgQIAAAQIECJyaQFVF7/LlqJomhqurEaPRqR3FxgQI&#10;ECBAgAABAgQIECBAgAABAgQIECBAgAABAgQIECBAgAABAgQIECBAgAABAgQIECBAgAABAgQIECBA&#10;gAABAgQIECBAgAABAgQIECBAgAABAgQIECBAgAABAgQIECBAgAABAgTOrcDcXNQLCxGDQYw2NiKG&#10;w3P7qT6MAAECBAgQIECAAAECBAgQIECAAAECBAgQIECAAAECBAgQIECAAAECBAgQIECAAAECBAgQ&#10;IECAAAECBAicdYH6rB/Q+QgQIECAAAECBAgQIECAAAECBAgQIECAAAECBAgQIECAAAECBAgQIECA&#10;AAECBAgQIECAAAECBAgQIECAAAECBAgQIECAAAECBAgQIECAwESgrqN36VJUqaPZ2IjR1tZkSIUA&#10;AQIECBAgQIAAAQIECBAgQIAAAQIECBAgQIAAAQIECBAgQIAAAQIECBAgQIAAAQIECBAgQIAAAQIE&#10;CBAgQIAAAQIECBAgQIAAAQIECBAgQIAAAQIECBAgQIAAAQIECBAgQIAAgdsjUPX7US8uRoxGbV7w&#10;Zji8PQtbhQABAgQIECBAgAABAgQIECBAgAABAgQIECBAgAABAgQIECBAgAABAgQIECBAgAABAgQI&#10;ECBAgAABAgQIEDixQH3iGSYQIECAAAECBAgQIECAAAECBAgQIECAAAECBAgQIECAAAECBAgQIECA&#10;AAECBAgQIECAAAECBAgQIECAAAECBAgQIECAAAECBAgQIECAAIHTEqiqqO+5J5pUNltb0ayvn9ZJ&#10;7EuAAAECBAgQIECAAAECBAgQIECAAAECBAgQIECAAAECBAgQIECAAAECBAgQIECAAAECBAgQIECA&#10;AAECBAgQIECAAAECBAgQIECAAAECBAgQIECAAAECBAgQIECAAAECBAgQIEDg/ArMzkZveTmaXi+G&#10;OSf4cHh+v9WXESBAgAABAgQIECBAgAABAgQIECBAgAABAgQIECBAgAABAgQIECBAgAABAgQIECBA&#10;gAABAgQIECBAgACBMy5Qn/HzOR4BAgQIECBAgAABAgQIECBAgAABAgQIECBAgAABAgQIECBAgAAB&#10;AgQIECBAgAABAgQIECBAgAABAgQIECBAgAABAgQIECBAgAABAgQIEHhGoKqit7ISMTMTzeZmDNfW&#10;nhlTI0CAAAECBAgQIECAAAECBAgQIECAAAECBAgQIECAAAECBAgQIECAAAECBAgQIECAAAECBAgQ&#10;IECAAAECBAgQIECAAAECBAgQIECAAAECBAgQIECAAAECBAgQIECAAAECBAgQIEDgtgjU/X7E4mJE&#10;KkcpL3gzGNyWdS1CgAABAgQIECBAgAABAgQIECBAgAABAgQIECBAgAABAgQIECBAgAABAgQIECBA&#10;gAABAgQIECBAgAABAgQInFygPvkUMwgQIECAAAECBAgQIECAAAECBAgQIECAAAECBAgQIECAAAEC&#10;BAgQIECAAAECBAgQIECAAAECBAgQIECAAAECBAgQIECAAAECBAgQIECAwCkKzM9Hf3Exmq2taNbX&#10;T/EgtiZAgAABAgQIECBAgAABAgQIECBAgAABAgQIECBAgAABAgQIECBAgAABAgQIECBAgAABAgQI&#10;ECBAgAABAgQIECBAgAABAgQIECBAgAABAgQIECBAgAABAgQIECBAgAABAgQIECBwTgV6veilnOCR&#10;ymZ1NWIwOKcf6rMIECBAgAABAgQIECBAgAABAgQIECBAgAABAgQIECBAgAABAgQIECBAgAABAgQI&#10;ECBAgAABAgQIECBAgMDZF6jP/hGdkAABAgQIECBAgAABAgQIECBAgAABAgQIECBAgAABAgQIECBA&#10;gAABAgQIECBAgAABAgQIECBAgAABAgQIECBAgAABAgQIECBAgAABAgQIjAWqKnpzcxHLyzHa3o7h&#10;+joaAgQIECBAgAABAgQIECBAgAABAgQIECBAgAABAgQIECBAgAABAgQIECBAgAABAgQIECBAgAAB&#10;AgQIECBAgAABAgQIECBAgAABAgQIECBAgAABAgQIECBAgAABAgQIECBAgAABAgTuhMDFi1H1+21O&#10;8GZ3907sYE0CBAgQIECAAAECBAgQIECAAAECBAgQIECAAAECBAgQIECAAAECBAgQIECAAAECBAgQ&#10;IECAAAECBAgQIEDgGAL1MWKEECBAgAABAgQIECBAgAABAgQIECBAgAABAgQIECBAgAABAgQIECBA&#10;gAABAgQIECBAgAABAgQIECBAgAABAgQIECBAgAABAgQIECBAgACBMyNQzc5Gb2UlmqaJZn39zJzL&#10;QQgQIECAAAECBAgQIECAAAECBAgQIECAAAECBAgQIECAAAECBAgQIECAAAECBAgQIECAAAECBAgQ&#10;IECAAAECBAgQIECAAAECBAgQIECAAAECBAgQIECAAAECBAgQIECAAAECBAicJ4F6cTGi34+4di2a&#10;weA8fZpvIUCAAAECBAgQIECAAAECBAgQIECAAAECBAgQIECAAAECBAgQIECAAAECBAgQIECAAAEC&#10;BAgQIECAAAECd5VAfVed1mEJECBAgAABAgQIECBAgAABAgQIECBAgAABAgQIECBAgAABAgQIECBA&#10;gAABAgQIECBAgAABAgQIECBAgAABAgQIECBAgAABAgQIECBA4HkvUM3NRbW0FE3TxPDatee9BwAC&#10;BAgQIECAAAECBAgQIECAAAECBAgQIECAAAECBAgQIECAAAECBAgQIECAAAECBAgQIECAAAECBAgQ&#10;IECAAAECBAgQIECAAAECBAgQIECAAAECBAgQIECAAAECBAgQIECAAAECd0KgWl6Out+P4dpaxO7u&#10;ndjCmgQIECBAgAABAgQIECBAgAABAgQIECBAgAABAgQIECBAgAABAgQIECBAgAABAgQIECBAgAAB&#10;AgQIECBAgMAxBOpjxAghQIAAAQIECBAgQIAAAQIECBAgQIAAAQIECBAgQIAAAQIECBAgQIAAAQIE&#10;CBAgQIAAAQIECBAgQIAAAQIECBAgQIAAAQIECBAgQIAAAQJnR6Dfj97yckTTRPPUU2fnXE5CgAAB&#10;AgQIECBAgAABAgQIECBAgAABAgQIECBAgAABAgQIECBAgAABAgQIECBAgAABAgQIECBAgAABAgQI&#10;ECBAgAABAgQIECBAgAABAgQIECBAgAABAgQIECBAgAABAgQIECBA4BwJ9JaWIlJu8NHqajS7u+fo&#10;y3wKAQIECBAgQIAAAQIECBAgQIAAAQIECBAgQIAAAQIECBAgQIAAAQIECBAgQIAAAQIECBAgQIAA&#10;AQIECBC4uwTqu+u4TkuAAAECBAgQIECAAAECBAgQIECAAAECBAgQIECAAAECBAgQIECAAAECBAgQ&#10;IECAAAECBAgQIECAAAECBAgQIECAAAECBAgQIECAAAECz3uBqopqeTma0SiG16497zkAECBAgAAB&#10;AgQIECBAgAABAgQIECBAgAABAgQIECBAgAABAgQIECBAgAABAgQIECBAgAABAgQIECBAgAABAgQI&#10;ECBAgAABAgQIECBAgAABAgQIECBAgAABAgQIECBAgAABAgQIELgTAnXKCV7PzESzuhrNYHAntrAm&#10;AQIECBAgQIAAAQIECBAgQIAAAQIECBAgQIAAAQIECBAgQIAAAQIECBAgQIAAAQIECBAgQIAAAQIE&#10;CBAgcAyB+hgxQggQIECAAAECBAgQIECAAAECBAgQIECAAAECBAgQIECAAAECBAgQIECAAAECBAgQ&#10;IECAAAECBAgQIECAAAECBAgQIECAAAECBAgQIECAwJkS6K2sRDRNjJ566kydy2EIECBAgAABAgQI&#10;ECBAgAABAgQIECBAgAABAgQIECBAgAABAgQIECBAgAABAgQIECBAgAABAgQIECBAgAABAgQIECBA&#10;gAABAgQIECBAgAABAgQIECBAgAABAgQIECBAgAABAgQInBeBamkpqn4/Rpub0Wxvt/nBz8u3+Q4C&#10;BAgQIECAAAECBAgQIECAAAECBAgQIECAAAECBAgQIECAAAECBAgQIECAAAECBAgQIECAAAECBAgQ&#10;IHA3CdR302GdlQABAgQIECBAgAABAgQIECBAgAABAgQIECBAgAABAgQIECBAgAABAgQIECBAgAAB&#10;AgQIECBAgAABAgQIECBAgAABAgQIECBAgAABAgQIRF1Hfc89UTVNjL7zHSAECBAgQIAAAQIECBAg&#10;QIAAAQIECBAgQIAAAQIECBAgQIAAAQIECBAgQIAAAQIECBAgQIAAAQIECBAgQIAAAQIECBAgQIAA&#10;AQIECBAgQIAAAQIECBAgQIAAAQIECBAgQIAAAQIECNwBgd7ycsTMTDTb2zHa2IgYje7ALpYkQIAA&#10;AQIECBAgQIAAAQIECBAgQIAAAQIECBAgQIAAAQIECBAgQIAAAQIECBAgQIAAAQIECBAgQIAAAQIE&#10;biRQ3yjAOAECBAgQIECAAAECBAgQIECAAAECBAgQIECAAAECBAgQIECAAAECBAgQIECAAAECBAgQ&#10;IECAAAECBAgQIECAAAECBAgQIECAAAECBAgQOFMCVRX1pUsRTRODp58+U0dzGAIECBAgQIAAAQIE&#10;CBAgQIAAAQIECBAgQIAAAQIECBAgQIAAAQIECBAgQIAAAQIECBAgQIAAAQIECBAgQIAAAQIECBAg&#10;QIAAAQIECBAgQIAAAQIECBAgQIAAAQIECBAgQIAAAQLnRaBaWop6djZiZyeajY2I4fC8fJrvIECA&#10;AAECBAgQIECAAAECBAgQIECAAAECBAgQIECAAAECBAgQIECAAAECBAgQIECAAAECBAgQIECAAAEC&#10;d5VAfVed1mEJECBAgAABAgQIECBAgAABAgQIECBAgAABAgQIECBAgAABAgQIECBAgAABAgQIECBA&#10;gAABAgQIECBAgAABAgQIECBAgAABAgQIECBA4HkvUFVV9O69N6qmiebq1ee9BwACBAgQIECAAAEC&#10;BAgQIECAAAECBAgQIECAAAECBAgQIECAAAECBAgQIECAAAECBAgQIECAAAECBAgQIECAAAECBAgQ&#10;IECAAAECBAgQIECAAAECBAgQIECAAAECBAgQIECAAAECd0KgnpuLuHgxmp2dGK2vRzMY3IltrEmA&#10;AAECBAgQIECAAAECBAgQIECAAAECBAgQIECAAAECBAgQIECAAAECBAgQIECAAAECBAgQIECAAAEC&#10;BAjcQKC+wbhhAgQIECBAgAABAgQIECBAgAABAgQIECBAgAABAgQIECBAgAABAgQIECBAgAABAgQI&#10;ECBAgAABAgQIECBAgAABAgQIECBAgAABAgQIECBwtgSqKqpLlyKaJoabm9Fsb5+t8zkNAQIECBAg&#10;QIAAAQIECBAgQIAAAQIECBAgQIAAAQIECBAgQIAAAQIECBAgQIAAAQIECBAgQIAAAQIECBAgQIAA&#10;AQIECBAgQIAAAQIECBAgQIAAAQIECBAgQIAAAQIECBAgQIAAgfMgMDcXvcXFaAaDaDY2IobD8/BV&#10;voEAAQIECBAgQIAAAQIECBAgQIAAAQIECBAgQIAAAQIECBAgQIAAAQIECBAgQIAAAQIECBAgQIAA&#10;AQIECNx1AvVddy25iD0AAEAASURBVGIHJkCAAAECBAgQIECAAAECBAgQIECAAAECBAgQIECAAAEC&#10;BAgQIECAAAECBAgQIECAAAECBAgQIECAAAECBAgQIECAAAECBAgQIECAAIHnt0BVRe/y5aiywsZG&#10;jNLrIUCAAAECBAgQIECAAAECBAgQIECAAAECBAgQIECAAAECBAgQIECAAAECBAgQIECAAAECBAgQ&#10;IECAAAECBAgQIECAAAECBAgQIECAAAECBAgQIECAAAECBAgQIECAAAECBAgQIEDg9gpU/X5Ui4vt&#10;oqPNzWhGo9u7gdUIECBAgAABAgQIECBAgAABAgQIECBAgAABAgQIECBAgAABAgQIECBAgAABAgQI&#10;ECBAgAABAgQIECBAgACBYwnUx4oSRIAAAQIECBAgQIAAAQIECBAgQIAAAQIECBAgQIAAAQIECBAg&#10;QIAAAQIECBAgQIAAAQIECBAgQIAAAQIECBAgQIAAAQIECBAgQIAAAQIEzopAVUV/eTmauo5mayua&#10;9fWzcjLnIECAAAECBAgQIECAAAECBAgQIECAAAECBAgQIECAAAECBAgQIECAAAECBAgQIECAAAEC&#10;BAgQIECAAAECBAgQIECAAAECBAgQIECAAAECBAgQIECAAAECBAgQIECAAAECBAgQIHBuBKrZ2egt&#10;LkbT68Uo5QWPweDcfJsPIUCAAAECBAgQIECAAAECBAgQIECAAAECBAgQIECAAAECBAgQIECAAAEC&#10;BAgQIECAAAECBAgQIECAAAECd5NAfTcd1lkJECBAgAABAgQIECBAgAABAgQIECBAgAABAgQIECBA&#10;gAABAgQIECBAgAABAgQIECBAgAABAgQIECBAgAABAgQIECBAgAABAgQIECBAgEBUVcSFC9FbWIjR&#10;1lYM19ehECBAgAABAgQIECBAgAABAgQIECBAgAABAgQIECBAgAABAgQIECBAgAABAgQIECBAgAAB&#10;AgQIECBAgAABAgQIECBAgAABAgQIECBAgAABAgQIECBAgAABAgQIECBAgAABAgQIECBwmwWqfj9i&#10;aSkilaPV1WgGg9u8g+UIECBAgAABAgQIECBAgAABAgQIECBAgAABAgQIECBAgAABAgQIECBAgAAB&#10;AgQIECBAgAABAgQIECBAgACB4wjUxwkSQ4AAAQIECBAgQIAAAQIECBAgQIAAAQIECBAgQIAAAQIE&#10;CBAgQIAAAQIECBAgQIAAAQIECBAgQIAAAQIECBAgQIAAAQIECBAgQIAAAQIEzpJANT8f1dJSxMZG&#10;NOn1ECBAgAABAgQIECBAgAABAgQIECBAgAABAgQIECBAgAABAgQIECBAgAABAgQIECBAgAABAgQI&#10;ECBAgAABAgQIECBAgAABAgQIECBAgAABAgQIECBAgAABAgQIECBAgAABAgQIECBwmwXqOnoXL0b0&#10;etGsrUWzu3ubN7AcAQIECBAgQIAAAQIECBAgQIAAAQIECBAgQIAAAQIECBAgQIAAAQIECBAgQIAA&#10;AQIECBAgQIAAAQIECBAgcByB+jhBYggQIECAAAECBAgQIECAAAECBAgQIECAAAECBAgQIECAAAEC&#10;BAgQIECAAAECBAgQIECAAAECBAgQIECAAAECBAgQIECAAAECBAgQIECAwJkRqKqo5+aiXl6O4WAQ&#10;w83NM3M0ByFAgAABAgQIECBAgAABAgQIECBAgAABAgQIECBAgAABAgQIECBAgAABAgQIECBAgAAB&#10;AgQIECBAgAABAgQIECBAgAABAgQIECBAgAABAgQIECBAgAABAgQIECBAgAABAgQIECBwrgQWFqLq&#10;92N47VpEyg3uIUCAAAECBAgQIECAAAECBAgQIECAAAECBAgQIECAAAECBAgQIECAAAECBAgQIECA&#10;AAECBAgQIECAAAECBJ57gfq539KOBAgQIECAAAECBAgQIECAAAECBAgQIECAAAECBAgQIECAAAEC&#10;BAgQIECAAAECBAgQIECAAAECBAgQIECAAAECBAgQIECAAAECBAgQIEDg1gSqCxeiWlqKaJqItbVb&#10;W8xsAgQIECBAgAABAgQIECBAgAABAgQIECBAgAABAgQIECBAgAABAgQIECBAgAABAgQIECBAgAAB&#10;AgQIECBAgAABAgQIECBAgAABAgQIECBAgAABAgQIECBAgAABAgQIECBAgAABAgQOFOgtL0fV70ez&#10;vh7N7u6BMToJECBAgAABAgQIECBAgAABAgQIECBAgAABAgQIECBAgAABAgQIECBAgAABAgQIECBA&#10;gAABAgQIECBAgACBOytQ39nlrU6AAAECBAgQIECAAAECBAgQIECAAAECBAgQIECAAAECBAgQIECA&#10;AAECBAgQIECAAAECBAgQIECAAAECBAgQIECAAAECBAgQIECAAAECBG6/QDUzE72lpWiaJgZXr97+&#10;DaxIgAABAgQIECBAgAABAgQIECBAgAABAgQIECBAgAABAgQIECBAgAABAgQIECBAgAABAgQIECBA&#10;gAABAgQIECBAgAABAgQIECBAgAABAgQIECBAgAABAgQIECBAgAABAgQIECBAgEDUKSd41e/H6Nq1&#10;aAYDIgQIECBAgAABAgQIECBAgAABAgQIECBAgAABAgQIECBAgAABAgQIECBAgAABAgQIECBAgAAB&#10;AgQIECBAgMApCNSnsKctCRAgQIAAAQIECBAgQIAAAQIECBAgQIAAAQIECBAgQIAAAQIECBAgQIAA&#10;AQIECBAgQIAAAQIECBAgQIAAAQIECBAgQIAAAQIECBAgQIDArQnUdVRLS9E0TTTf+c6trWU2AQIE&#10;CBAgQOD/2bmjrjSWdQugq6ohioBGz///idsoKKhA13XnvOxrsl+OtGh6MgYDu7t6rfrmyGuKAAEC&#10;BAgQIECAAAECBAgQIECAAAECBAgQIECAAAECBAgQIECAAAECBAgQIECAAAECBAgQIECAAAECBAgQ&#10;IECAAAECBAgQIECAAAECBAgQIECAAAECBAgQIECAAAECvxUol5cp02kO9/fJbvfbNW4SIECAAAEC&#10;BAgQIECAAAECBAgQIECAAAECBAgQIECAAAECBAgQIECAAAECBAgQIECAAAECBAgQIECAAAECwwrU&#10;YeOlEyBAgAABAgQIECBAgAABAgQIECBAgAABAgQIECBAgAABAgQIECBAgAABAgQIECBAgAABAgQI&#10;ECBAgAABAgQIECBAgAABAgQIECBAgACBAQRKSb26SlpL/+PHAAUiCRAgQIAAAQIECBAgQIAAAQIE&#10;CBAgQIAAAQIECBAgQIAAAQIECBAgQIAAAQIECBAgQIAAAQIECBAgQIAAAQIECBAgQIAAAQIECBAg&#10;QIAAAQIECBAgQIAAAQIECBAgQIAAAQIECBDolsuUySTZbtN2OyAECBAgQIAAAQIECBAgQIAAAQIE&#10;CBAgQIAAAQIECBAgQIAAAQIECBAgQIAAAQIECBAgQIAAAQIECBAgQIDACQTqCTpVEiBAgAABAgQI&#10;ECBAgAABAgQIECBAgAABAgQIECBAgAABAgQIECBAgAABAgQIECBAgAABAgQIECBAgAABAgQIECBA&#10;gAABAgQIECBAgACB9wmUknp9ndJa9j9+vC/L2wQIECBAgAABAgQIECBAgAABAgQIECBAgAABAgQI&#10;ECBAgAABAgQIECBAgAABAgQIECBAgAABAgQIECBAgAABAgQIECBAgAABAgQIECBAgAABAgQIECBA&#10;gAABAgQIECBAgAABAgQI/F7g6iplOk2/3f78pu9/v85dAgQIECBAgAABAgQIECBAgAABAgQIECBA&#10;gAABAgQIECBAgAABAgQIECBAgAABAgQIECBAgAABAgQIECBAYDCBOliyYAIECBAgQIAAAQIECBAg&#10;QIAAAQIECBAgQIAAAQIECBAgQIAAAQIECBAgQIAAAQIECBAgQIAAAQIECBAgQIAAAQIECBAgQIAA&#10;AQIECBAgMJRAKZnc3CStpf/rr6Fa5BIgQIAAAQIECBAgQIAAAQIECBAgQIAAAQIECBAgQIAAAQIE&#10;CBAgQIAAAQIECBAgQIAAAQIECBAgQIAAAQIECBAgQIAAAQIECBAgQIAAAQIECBAgQIAAAQIECBAg&#10;QIAAAQIECBAYtUC3WCTTadrzc9rjY3I4jNrD8AQIECBAgAABAgQIECBAgAABAgQIECBAgAABAgQI&#10;ECBAgAABAgQIECBAgAABAgQIECBAgAABAgQIECBA4BQC9RSlOgkQIECAAAECBAgQIECAAAECBAgQ&#10;IECAAAECBAgQIECAAAECBAgQIECAAAECBAgQIECAAAECBAgQIECAAAECBAgQIECAAAECBAgQIECA&#10;wHsESikp378nraW/v39PlHcJECBAgAABAgQIECBAgAABAgQIECBAgAABAgQIECBAgAABAgQIECBA&#10;gAABAgQIECBAgAABAgQIECBAgAABAgQIECBAgAABAgQIECBAgAABAgQIECBAgAABAgQIECBAgAAB&#10;AgQIEPgXgXpxkXp2lvb0lPb4mNb3/7LSbQIECBAgQIAAAQIECBAgQIAAAQIECBAgQIAAAQIECBAg&#10;QIAAAQIECBAgQIAAAQIECBAgQIAAAQIECBAgQGAogTpUsFwCBAgQIECAAAECBAgQIECAAAECBAgQ&#10;IECAAAECBAgQIECAAAECBAgQIECAAAECBAgQIECAAAECBAgQIECAAAECBAgQIECAAAECBAgQIDCY&#10;QCmpNzcpreWwXqft94NVCSZAgAABAgQIECBAgAABAgQIECBAgAABAgQIECBAgAABAgQIECBAgAAB&#10;AgQIECBAgAABAgQIECBAgAABAgQIECBAgAABAgQIECBAgAABAgQIECBAgAABAgQIECBAgAABAgQI&#10;ECAwVoHy7VvKxUWy2+Ww2SSHw1gpzE2AAAECBAgQIECAAAECBAgQIECAAAECBAgQIECAAAECBAgQ&#10;IECAAAECBAgQIECAAAECBAgQIECAAAECBE4mUE/WrJgAAQIECBAgQIAAAQIECBAgQIAAAQIECBAg&#10;QIAAAQIECBAgQIAAAQIECBAgQIAAAQIECBAgQIAAAQIECBAgQIAAAQIECBAgQIAAAQIECPyvArVm&#10;cnOTtJa22aTfbv/XJO8RIECAAAECBAgQIECAAAECBAgQIECAAAECBAgQIECAAAECBAgQIECAAAEC&#10;BAgQIECAAAECBAgQIECAAAECBAgQIECAAAECBAgQIECAAAECBAgQIECAAAECBAgQIECAAAECBAgQ&#10;IPBvAt++pV5epu33yeNjcjj820r3CRAgQIAAAQIECBAgQIAAAQIECBAgQIAAAQIECBAgQIAAAQIE&#10;CBAgQIAAAQIECBAgQIAAAQIECBAgQIAAgYEE6kC5YgkQIECAAAECBAgQIECAAAECBAgQIECAAAEC&#10;BAgQIECAAAECBAgQIECAAAECBAgQIECAAAECBAgQIECAAAECBAgQIECAAAECBAgQIECAwHACpaRc&#10;Xv43f7tNHh+H65JMgAABAgQIECBAgAABAgQIECBAgAABAgQIECBAgAABAgQIECBAgAABAgQIECBA&#10;gAABAgQIECBAgAABAgQIECBAgAABAgQIECBAgAABAgQIECBAgAABAgQIECBAgAABAgQIECBAYKQC&#10;5ewsZT5PqzX967ng7XAYqYSxCRAgQIAAAQIECBAgQIAAAQIECBAgQIAAAQIECBAgQIAAAQIECBAg&#10;QIAAAQIECBAgQIAAAQIECBAgQIDA6QTq6ao1EyBAgAABAgQIECBAgAABAgQIECBAgAABAgQIECBA&#10;gAABAgQIECBAgAABAgQIECBAgAABAgQIECBAgAABAgQIECBAgAABAgQIECBAgACB/12gm89Tzs/T&#10;r9c5PD7+70HeJECAAAECBAgQIECAAAECBAgQIECAAAECBAgQIECAAAECBAgQIECAAAECBAgQIECA&#10;AAECBAgQIECAAAECBAgQIECAAAECBAgQIECAAAECBAgQIECAAAECBAgQIECAAAECBAgQIEDgtwJ1&#10;Ok23XCZd9/Nc8Oz3v13nJgECBAgQIECAAAECBAgQIECAAAECBAgQIECAAAECBAgQIECAAAECBAgQ&#10;IECAAAECBAgQIECAAAECBAgQIDCcQB0uWjIBAgQIECBAgAABAgQIECBAgAABAgQIECBAgAABAgQI&#10;ECBAgAABAgQIECBAgAABAgQIECBAgAABAgQIECBAgAABAgQIECBAgAABAgQIEBhIoJTk/DzdYpH2&#10;8JC22QxUJJYAAQIECBAgQIAAAQIECBAgQIAAAQIECBAgQIAAAQIECBAgQIAAAQIECBAgQIAAAQIE&#10;CBAgQIAAAQIECBAgQIAAAQIECBAgQIAAAQIECBAgQIAAAQIECBAgQIAAAQIECBAgQIDAiAUmk5T5&#10;PKXrcliv0/b7EWMYnQABAgQIECBAgAABAgQIECBAgAABAgQIECBAgAABAgQIECBAgAABAgQIECBA&#10;gAABAgQIECBAgAABAgQInEagnqZWKwECBAgQIECAAAECBAgQIECAAAECBAgQIECAAAECBAgQIECA&#10;AAECBAgQIECAAAECBAgQIECAAAECBAgQIECAAAECBAgQIECAAAECBAgQeJ9AN5sly2X63S79ZvO+&#10;MG8TIECAAAECBAgQIECAAAECBAgQIECAAAECBAgQIECAAAECBAgQIECAAAECBAgQIECAAAECBAgQ&#10;IECAAAECBAgQIECAAAECBAgQIECAAAECBAgQIECAAAECBAgQIECAAAECBAgQIPCrQCmpr+eCt8kk&#10;bbVKez0b3IcAAQIECBAgQIAAAQIECBAgQIAAAQIECBAgQIAAAQIECBAgQIAAAQIECBAgQIAAAQIE&#10;CBAgQIAAAQIECBD4WIH6sXXaCBAgQIAAAQIECBAgQIAAAQIECBAgQIAAAQIECBAgQIAAAQIECBAg&#10;QIAAAQIECBAgQIAAAQIECBAgQIAAAQIECBAgQIAAAQIECBAgQIDAEQRKSTk/T7dcpvV9+vX6CKEi&#10;CBAgQIAAAQIECBAgQIAAAQIECBAgQIAAAQIECBAgQIAAAQIECBAgQIAAAQIECBAgQIAAAQIECBAg&#10;QIAAAQIECBAgQIAAAQIECBAgQIAAAQIECBAgQIAAAQIECBAgQIAAAQIECBB4K1BezwSvk8l/zwTf&#10;7d4+dk2AAAECBAgQIECAAAECBAgQIECAAAECBAgQIECAAAECBAgQIECAAAECBAgQIECAAAECBAgQ&#10;IECAAAECBAgMLFAHzhdPgAABAgQIECBAgAABAgQIECBAgAABAgQIECBAgAABAgQIECBAgAABAgQI&#10;ECBAgAABAgQIECBAgAABAgQIECBAgAABAgQIECBAgAABAgQGESjn58likbSWdns7SIdQAgQIECBA&#10;gAABAgQIECBAgAABAgQIECBAgAABAgQIECBAgAABAgQIECBAgAABAgQIECBAgAABAgQIECBAgAAB&#10;AgQIECBAgAABAgQIECBAgAABAgQIECBAgAABAgQIECBAgAABAmMXqJeXKZNJDvf3afv92DnMT4AA&#10;AQIECBAgQIAAAQIECBAgQIAAAQIECBAgQIAAAQIECBAgQIAAAQIECBAgQIAAAQIECBAgQIAAAQIE&#10;PlygfnijQgIECBAgQIAAAQIECBAgQIAAAQIECBAgQIAAAQIECBAgQIAAAQIECBAgQIAAAQIECBAg&#10;QIAAAQIECBAgQIAAAQIECBAgQIAAAQIECBAgcAyBrku3WKS1lsPd3TESZRAgQIAAAQIECBAgQIAA&#10;AQIECBAgQIAAAQIECBAgQIAAAQIECBAgQIAAAQIECBAgQIAAAQIECBAgQIAAAQIECBAgQIAAAQIE&#10;CBAgQIAAAQIECBAgQIAAAQIECBAgQIAAAQIECBAg8Eagu7xMptNktUrb7d48dUmAAAECBAgQIECA&#10;AAECBAgQIECAAAECBAgQIECAAAECBAgQIECAAAECBAgQIECAAAECBAgQIECAAAECBAgMLVCHLpBP&#10;gAABAgQIECBAgAABAgQIECBAgAABAgQIECBAgAABAgQIECBAgAABAgQIECBAgAABAgQIECBAgAAB&#10;AgQIECBAgAABAgQIECBAgAABAgQGESgl5eoqaS2H29tBKoQSIECAAAECBAgQIECAAAECBAgQIECA&#10;AAECBAgQIECAAAECBAgQIECAAAECBAgQIECAAAECBAgQIECAAAECBAgQIECAAAECBAgQIECAAAEC&#10;BAgQIECAAAECBAgQIECAAAECBAgQGL3Acpkynebw8JDs96PnAECAAAECBAgQIECAAAECBAgQIECA&#10;AAECBAgQIECAAAECBAgQIECAAAECBAgQIECAAAECBAgQIECAAAECBD5aoH50oT4CBAgQIECAAAEC&#10;BAgQIECAAAECBAgQIECAAAECBAgQIECAAAECBAgQIECAAAECBAgQIECAAAECBAgQIECAAAECBAgQ&#10;IECAAAECBAgQIHAUgVIyublJ+j797e1RIoUQIECAAAECBAgQIECAAAECBAgQIECAAAECBAgQIECA&#10;AAECBAgQIECAAAECBAgQIECAAAECBAgQIECAAAECBAgQIECAAAECBAgQIECAAAECBAgQIECAAAEC&#10;BAgQIECAAAECBAgQIPD/Bbqrq2QySZ6e0j8/J639/wWuCBAgQIAAAQIECBAgQIAAAQIECBAgQIAA&#10;AQIECBAgQIAAAQIECBAgQIAAAQIECBAgQIAAAQIECBAgQIAAgUEF6qDpwgkQIECAAAECBAgQIECA&#10;AAECBAgQIECAAAECBAgQIECAAAECBAgQIECAAAECBAgQIECAAAECBAgQIECAAAECBAgQIECAAAEC&#10;BAgQIECAwFACtaZcXSWtpb+7G6pFLgECBAgQIECAAAECBAgQIECAAAECBAgQIECAAAECBAgQIECA&#10;AAECBAgQIECAAAECBAgQIECAAAECBAgQIECAAAECBAgQIECAAAECBAgQIECAAAECBAgQIECAAAEC&#10;BAgQIECAAIFRC3TLZep0mn67Tdtskr4ftYfhCRAgQIAAAQIECBAgQIAAAQIECBAgQIAAAQIECBAg&#10;QIAAAQIECBAgQIAAAQIECBAgQIAAAQIECBAgQIDARwvUjy7UR4AAAQIECBAgQIAAAQIECBAgQIAA&#10;AQIECBAgQIAAAQIECBAgQIAAAQIECBAgQIAAAQIECBAgQIAAAQIECBAgQIAAAQIECBAgQIAAAQIE&#10;jiJQSrqbm6S1HH78OEqkEAIECBAgQIAAAQIECBAgQIAAAQIECBAgQIAAAQIECBAgQIAAAQIECBAg&#10;QIAAAQIECBAgQIAAAQIECBAgQIAAAQIECBAgQIAAAQIECBAgQIAAAQIECBAgQIAAAQIECBAgQIAA&#10;AQIE3gjM56nTadrTU9pmkxwObxa4JECAAAECBAgQIECAAAECBAgQIECAAAECBAgQIECAAAECBAgQ&#10;IECAAAECBAgQIECAAAECBAgQIECAAAECBIYUqEOGyyZAgAABAgQIECBAgAABAgQIECBAgAABAgQI&#10;ECBAgAABAgQIECBAgAABAgQIECBAgAABAgQIECBAgAABAgQIECBAgAABAgQIECBAgAABAkMJlFLS&#10;3dwkraWt10nfD1UllwABAgQIECBAgAABAgQIECBAgAABAgQIECBAgAABAgQIECBAgAABAgQIECBA&#10;gAABAgQIECBAgAABAgQIECBAgAABAgQIECBAgAABAgQIECBAgAABAgQIECBAgAABAgQIECBAgMBo&#10;BerZWXJ+nv75Of1mk+Zc8NH+WzA4AQIECBAgQIAAAQIECBAgQIAAAQIECBAgQIAAAQIECBAgQIAA&#10;AQIECBAgQIAAAQIECBAgQIAAAQIECJxGoJ6mVisBAgQIECBAgAABAgQIECBAgAABAgQIECBAgAAB&#10;AgQIECBAgAABAgQIECBAgAABAgQIECBAgAABAgQIECBAgAABAgQIECBAgAABAgQIEHinQCkp19cp&#10;reXw+Jj++fmdgV4nQIAAAQIECBAgQIAAAQIECBAgQIAAAQIECBAgQIAAAQIECBAgQIAAAQIECBAg&#10;QIAAAQIECBAgQIAAAQIECBAgQIAAAQIECBAgQIAAAQIECBAgQIAAAQIECBAgQIAAAQIECBAgQOCt&#10;QDk7S10skpeX9A8PyeHwdolrAgQIECBAgAABAgQIECBAgAABAgQIECBAgAABAgQIECBAgAABAgQI&#10;ECBAgAABAgQIECBAgAABAgQIECBAYECBOmC2aAIECBAgQIAAAQIECBAgQIAAAQIECBAgQIAAAQIE&#10;CBAgQIAAAQIECBAgQIAAAQIECBAgQIAAAQIECBAgQIAAAQIECBAgQIAAAQIECBAgMJxAKem+f/+Z&#10;3x4f0zab4bokEyBAgAABAgQIECBAgAABAgQIECBAgAABAgQIECBAgAABAgQIECBAgAABAgQIECBA&#10;gAABAgQIECBAgAABAgQIECBAgAABAgQIECBAgAABAgQIECBAgAABAgQIECBAgAABAgQIEBirwNlZ&#10;ymKRtJb29JT0/VglzE2AAAECBAgQIECAAAECBAgQIECAAAECBAgQIECAAAECBAgQIECAAAECBAgQ&#10;IECAAAECBAgQIECAAAECBE4iUE/SqpQAAQIECBAgQIAAAQIECBAgQIAAAQIECBAgQIAAAQIECBAg&#10;QIAAAQIECBAgQIAAAQIECBAgQIAAAQIECBAgQIAAAQIECBAgQIAAAQIECLxXoJTU+TyZTJKHh7Tt&#10;9r2J3idAgAABAgQIECBAgAABAgQIECBAgAABAgQIECBAgAABAgQIECBAgAABAgQIECBAgAABAgQI&#10;ECBAgAABAgQIECBAgAABAgQIECBAgAABAgQIECBAgAABAgQIECBAgAABAgQIECBA4I1A/fYt3WKR&#10;Vmv6x8e0/f7NCpcECBAgQIAAAQIECBAgQIAAAQIECBAgQIAAAQIECBAgQIAAAQIECBAgQIAAAQIE&#10;CBAgQIAAAQIECBAgQIDAkAJ1yHDZBAgQIECAAAECBAgQIECAAAECBAgQIECAAAECBAgQIECAAAEC&#10;BAgQIECAAAECBAgQIECAAAECBAgQIECAAAECBAgQIECAAAECBAgQIEBgSIE6m+Xv72G9Tv/4OGSV&#10;bAIECBAgQIAAAQIECBAgQIAAAQIECBAgQIAAAQIECBAgQIAAAQIECBAgQIAAAQIECBAgQIAAAQIE&#10;CBAgQIAAAQIECBAgQIAAAQIECBAgQIAAAQIECBAgQIAAAQIECBAgQIAAAQKjFCjfvqUsFknXpa1W&#10;afv9KB0MTYAAAQIECBAgQIAAAQIECBAgQIAAAQIECBAgQIAAAQIECBAgQIAAAQIECBAgQIAAAQIE&#10;CBAgQIAAAQIETiVQT1WslwABAgQIECBAgAABAgQIECBAgAABAgQIECBAgAABAgQIECBAgAABAgQI&#10;ECBAgAABAgQIECBAgAABAgQIECBAgAABAgQIECBAgAABAgQIvEuglOTiIvXyMm2zSXt6eleclwkQ&#10;IECAAAECBAgQIECAAAECBAgQIECAAAECBAgQIECAAAECBAgQIECAAAECBAgQIECAAAECBAgQIECA&#10;AAECBAgQIECAAAECBAgQIECAAAECBAgQIECAAAECBAgQIECAAAECBAgQ+I1A16Wen6e8/h5Wq2S3&#10;+80itwgQIECAAAECBAgQIECAAAECBAgQIECAAAECBAgQIECAAAECBAgQIECAAAECBAgQIECAAAEC&#10;BAgQIECAAIGhBOpQwXIJECBAgAABAgQIECBAgAABAgQIECBAgAABAgQIECBAgAABAgQIECBAgAAB&#10;AgQIECBAgAABAgQIECBAgAABAgQIECBAgAABAgQIECBAgMCgAqWkm81SF4v0fZ/Dej1onXACBAgQ&#10;IECAAAECBAgQIECAAAECBAgQIECAAAECBAgQIECAAAECBAgQIECAAAECBAgQIECAAAECBAgQIECA&#10;AAECBAgQIECAAAECBAgQIECAAAECBAgQIECAAAECBAgQIECAAAECYxUoy2Uymfw8E7zt92NlMDcB&#10;AgQIECBAgAABAgQIECBAgAABAgQIECBAgAABAgQIECBAgAABAgQIECBAgAABAgQIECBAgAABAgQI&#10;EDiJQD1Jq1ICBAgQIECAAAECBAgQIECAAAECBAgQIECAAAECBAgQIECAAAECBAgQIECAAAECBAgQ&#10;IECAAAECBAgQIECAAAECBAgQIECAAAECBAgQIHAEgTqbpSwWSWtp9/dHSBRBgAABAgQIECBAgAAB&#10;AgQIECBAgAABAgQIECBAgAABAgQIECBAgAABAgQIECBAgAABAgQIECBAgAABAgQIECBAgAABAgQI&#10;ECBAgAABAgQIECBAgAABAgQIECBAgAABAgQIECBAgMBbge7yMmUySV7PBG+73dvHrgkQIECAAAEC&#10;BAgQIECAAAECBAgQIECAAAECBAgQIECAAAECBAgQIECAAAECBAgQIECAAAECBAgQIECAAIEBBeqA&#10;2aIJECBAgAABAgQIECBAgAABAgQIECBAgAABAgQIECBAgAABAgQIECBAgAABAgQIECBAgAABAgQI&#10;ECBAgAABAgQIECBAgAABAgQIECBAgMCwAmdnKfN50vfZ394O2yWdAAECBAgQIECAAAECBAgQIECA&#10;AAECBAgQIECAAAECBAgQIECAAAECBAgQIECAAAECBAgQIECAAAECBAgQIECAAAECBAgQIECAAAEC&#10;BAgQIECAAAECBAgQIECAAAECBAgQIECAwFgFlsuU6TSH9TrZ7caqYG4CBAgQIECAAAECBAgQIECA&#10;AAECBAgQIECAAAECBAgQIECAAAECBAgQIECAAAECBAgQIECAAAECBAgQIHASgXqSVqUECBAgQIAA&#10;AQIECBAgQIAAAQIECBAgQIAAAQIECBAgQIAAAQIECBAgQIAAAQIECBAgQIAAAQIECBAgQIAAAQIE&#10;CBAgQIAAAQIECBAgQOAYAqWkWy7TWku7uztGogwCBAgQIECAAAECBAgQIECAAAECBAgQIECAAAEC&#10;BAgQIECAAAECBAgQIECAAAECBAgQIECAAAECBAgQIECAAAECBAgQIECAAAECBAgQIECAAAECBAgQ&#10;IECAAAECBAgQIECAAAECBN4IdJeXyWSSfr1O2+/fPHVJgAABAgQIECBAgAABAgQIECBAgAABAgQI&#10;ECBAgAABAgQIECBAgAABAgQIECBAgAABAgQIECBAgAABAgQIDClQhwyXTYAAAQIECBAgQIAAAQIE&#10;CBAgQIAAAQIECBAgQIAAAQIECBAgQIAAAQIECBAgQIAAAQIECBAgQIAAAQIECBAgQIAAAQIECBAg&#10;QIAAAQIEBhUoJfX6Omkt/e3toFXCCRAgQIAAAQIECBAgQIAAAQIECBAgQIAAAQIECBAgQIAAAQIE&#10;CBAgQIAAAQIECBAgQIAAAQIECBAgQIAAAQIECBAgQIAAAQIECBAgQIAAAQIECBAgQIAAAQIECBAg&#10;QIAAAQIECIxVoF5dpUynaZtNstuNlcHcBAgQIECAAAECBAgQIECAAAECBAgQIECAAAECBAgQIECA&#10;AAECBAgQIECAAAECBAgQIECAAAECBAgQIEDgJAL1JK1KCRAgQIAAAQIECBAgQIAAAQIECBAgQIAA&#10;AQIECBAgQIAAAQIECBAgQIAAAQIECBAgQIAAAQIECBAgQIAAAQIECBAgQIAAAQIECBAgQIDAMQRK&#10;Sb25SVrL/q+/jpEogwABAgQIECBAgAABAgQIECBAgAABAgQIECBAgAABAgQIECBAgAABAgQIECBA&#10;gAABAgQIECBAgAABAgQIECBAgAABAgQIECBAgAABAgQIECBAgAABAgQIECBAgAABAgQIECBAgACB&#10;NwJluUyZTtO22xyen5O+f7PCJQECBAgQIECAAAECBAgQIECAAAECBAgQIECAAAECBAgQIECAAAEC&#10;BAgQIECAAAECBAgQIECAAAECBAgQIDCUQB0qWC4BAgQIECBAgAABAgQIECBAgAABAgQIECBAgAAB&#10;AgQIECBAgAABAgQIECBAgAABAgQIECBAgAABAgQIECBAgAABAgQIECBAgAABAgQIEBhcoJR0NzdJ&#10;a2l3d4PXKSBAgAABAgQIECBAgAABAgQIECBAgAABAgQIECBAgAABAgQIECBAgAABAgQIECBAgAAB&#10;AgQIECBAgAABAgQIECBAgAABAgQIECBAgAABAgQIECBAgAABAgQIECBAgAABAgQIECAwRoFusUiZ&#10;TNJvt2mPj0nfj5HBzAQIECBAgAABAgQIECBAgAABAgQIECBAgAABAgQIECBAgAABAgQIECBAgAAB&#10;AgQIECBAgAABAgQIECBA4CQC9SStSgkQIECAAAECBAgQIECAAAECBAgQIECAAAECBAgQIECAAAEC&#10;BAgQIECAAAECBAgQIECAAAECBAgQIECAAAECBAgQIECAAAECBAgQIECAwBEESikp19dJazmsVkdI&#10;FEGAAAECBAgQIECAAAECBAgQIECAAAECBAgQIECAAAECBAgQIECAAAECBAgQIECAAAECBAgQIECA&#10;AAECBAgQIECAAAECBAgQIECAAAECBAgQIECAAAECBAgQIECAAAECBAgQIECAwC8Cs1nKt2/J01Pa&#10;ZpP0/S9L3CBAgAABAgQIECBAgAABAgQIECBAgAABAgQIECBAgAABAgQIECBAgAABAgQIECBAgAAB&#10;AgQIECBAgAABAgSGEajDxEolQIAAAQIECBAgQIAAAQIECBAgQIAAAQIECBAgQIAAAQIECBAgQIAA&#10;AQIECBAgQIAAAQIECBAgQIAAAQIECBAgQIAAAQIECBAgQIAAAQIfIFBKupubpLW0h4e0l5cPKFVB&#10;gAABAgQIECBAgAABAgQIECBAgAABAgQIECBAgAABAgQIECBAgAABAgQIECBAgAABAgQIECBAgAAB&#10;AgQIECBAgAABAgQIECBAgAABAgQIECBAgAABAgQIECBAgAABAgQIECBAYFwC9du3lPk87ekpbbNJ&#10;OxzGBWBaAgQIECBAgAABAgQIECBAgAABAgQIECBAgAABAgQIECBAgAABAgQIECBAgAABAgQIECBA&#10;gAABAgQIECBwQoF6wm7VBAgQIECAAAECBAgQIECAAAECBAgQIECAAAECBAgQIECAAAECBAgQIECA&#10;AAECBAgQIECAAAECBAgQIECAAAECBAgQIECAAAECBAgQIEDgfQK1pru6SlpLv9mkPT+/L8/bBAgQ&#10;IECAAAECBAgQIECAAAECBAgQIECAAAECBAgQIECAAAECBAgQIECAAAECBAgQIECAAAECBAgQIECA&#10;AAECBAgQIECAAAECBAgQIECAAAECBAgQIECAAAECBAgQIECAAAECBAj8IlBms3SLRdrLy89zwdP3&#10;v6xxgwABAgQIECBAgAABAgQIECBAgAABAgQIECBAgAABAgQIECBAgAABAgQIECBAgAABAgQIECBA&#10;gAABAgQIEBhGoA4TK5UAAQIECBAgQIAAAQIECBAgQIAAAQIECBAgQIAAAQIECBAgQIAAAQIECBAg&#10;QIAAAQIECBAgQIAAAQIECBAgQIAAAQIECBAgQIAAAQIECHyMQFkuU0tJW6/TNpuPKdVCgAABAgQI&#10;ECBAgAABAgQIECBAgAABAgQIECBAgAABAgQIECBAgAABAgQIECBAgAABAgQIECBAgAABAgQIECBA&#10;gAABAgQIECBAgAABAgQIECBAgAABAgQIECBAgAABAgQIECBAYEQC5ewsZT5P/j4XfLtNOxxGNL1R&#10;CRAgQIAAAQIECBAgQIAAAQIECBAgQIAAAQIECBAgQIAAAQIECBAgQIAAAQIECBAgQIAAAQIECBAg&#10;QIDAaQXqaeu1EyBAgAABAgQIECBAgAABAgQIECBAgAABAgQIECBAgAABAgQIECBAgAABAgQIECBA&#10;gAABAgQIECBAgAABAgQIECBAgAABAgQIECBAgACBdwiUknp+njabpV+v0z89vSPMqwQIECBAgAAB&#10;AgQIECBAgAABAgQIECBAgAABAgQIECBAgAABAgQIECBAgAABAgQIECBAgAABAgQIECBAgAABAgQI&#10;ECBAgAABAgQIECBAgAABAgQIECBAgAABAgQIECBAgAABAgQI/E6gnJ2lzudpXZfDapXs979b5h4B&#10;AgQIECBAgAABAgQIECBAgAABAgQIECBAgAABAgQIECBAgAABAgQIECBAgAABAgQIECBAgAABAgQI&#10;ECAwgEAdIFMkAQIECBAgQIAAAQIECBAgQIAAAQIECBAgQIAAAQIECBAgQIAAAQIECBAgQIAAAQIE&#10;CBAgQIAAAQIECBAgQIAAAQIECBAgQIAAAQIECBD4GIFSUufzTF6/bb1O224/plcLAQIECBAgQIAA&#10;AQIECBAgQIAAAQIECBAgQIAAAQIECBAgQIAAAQIECBAgQIAAAQIECBAgQIAAAQIECBAgQIAAAQIE&#10;CBAgQIAAAQIECBAgQIAAAQIECBAgQIAAAQIECBAgQIAAgREJlOk05eIi6br0f58LvtuNaHqjEiBA&#10;gAABAgQIECBAgAABAgQIECBAgAABAgQIECBAgAABAgQIECBAgAABAgQIECBAgAABAgQIECBAgACB&#10;0wrU09ZrJ0CAAAECBAgQIECAAAECBAgQIECAAAECBAgQIECAAAECBAgQIECAAAECBAgQIECAAAEC&#10;BAgQIECAAAECBAgQIECAAAECBAgQIECAAAEC7xMoi0Uyn6d/eUnbbN4X5m0CBAgQIECAAAECBAgQ&#10;IECAAAECBAgQIECAAAECBAgQIECAAAECBAgQIECAAAECBAgQIECAAAECBAgQIECAAAECBAgQIECA&#10;AAECBAgQIECAAAECBAgQIECAAAECBAgQIECAAAECBH4VKCX19UzwMpmkrVZp+/2va9whQIAAAQIE&#10;CBAgQIAAAQIECBAgQIAAAQIECBAgQIAAAQIECBAgQIAAAQIECBAgQIAAAQIECBAgQIAAAQIEBhGo&#10;g6QKJUCAAAECBAgQIECAAAECBAgQIECAAAECBAgQIECAAAECBAgQIECAAAECBAgQIECAAAECBAgQ&#10;IECAAAECBAgQIECAAAECBAgQIECAAAECHyFQSrrz89T5PK217O/uPqJVBwECBAgQIECAAAECBAgQ&#10;IECAAAECBAgQIECAAAECBAgQIECAAAECBAgQIECAAAECBAgQIECAAAECBAgQIECAAAECBAgQIECA&#10;AAECBAgQIECAAAECBAgQIECAAAECBAgQIECAAIHRCZTLy5TJJIfVKtntRje/gQkQIECAAAECBAgQ&#10;IECAAAECBAgQIECAAAECBAgQIECAAAECBAgQIECAAAECBAgQIECAAAECBAgQIECAwKkE6qmK9RIg&#10;QIAAAQIECBAgQIAAAQIECBAgQIAAAQIECBAgQIAAAQIECBAgQIAAAQIECBAgQIAAAQIECBAgQIAA&#10;AQIECBAgQIAAAQIECBAgQIAAgWMIlIuLlPk8aS3tx49jRMogQIAAAQIECBAgQIAAAQIECBAgQIAA&#10;AQIECBAgQIAAAQIECBAgQIAAAQIECBAgQIAAAQIECBAgQIAAAQIECBAgQIAAAQIECBAgQIAAAQIE&#10;CBAgQIAAAQIECBAgQIAAAQIECBAgQOCNQLdcJtNp2nqdttu9eeqSAAECBAgQIECAAAECBAgQIECA&#10;AAECBAgQIECAAAECBAgQIECAAAECBAgQIECAAAECBAgQIECAAAECBAgQGEqgDhUslwABAgQIECBA&#10;gAABAgQIECBAgAABAgQIECBAgAABAgQIECBAgAABAgQIECBAgAABAgQIECBAgAABAgQIECBAgAAB&#10;AgQIECBAgAABAgQIfIhArekWi6S1HG5vP6RSCQECBAgQIECAAAECBAgQIECAAAECBAgQIECAAAEC&#10;BAgQIECAAAECBAgQIECAAAECBAgQIECAAAECBAgQIECAAAECBAgQIECAAAECBAgQIECAAAECBAgQ&#10;IECAAAECBAgQIECAAIGxCZTLy5TJJP39fbLfj2188xIgQIAAAQIECBAgQIAAAQIECBAgQIAAAQIE&#10;CBAgQIAAAQIECBAgQIAAAQIECBAgQIAAAQIECBAgQIAAgZMJ1JM1KyZAgAABAgQIECBAgAABAgQI&#10;ECBAgAABAgQIECBAgAABAgQIECBAgAABAgQIECBAgAABAgQIECBAgAABAgQIECBAgAABAgQIECBA&#10;gAABAscQKCXl+jqttRxub4+RKIMAAQIECBAgQIAAAQIECBAgQIAAAQIECBAgQIAAAQIECBAgQIAA&#10;AQIECBAgQIAAAQIECBAgQIAAAQIECBAgQIAAAQIECBAgQIAAAQIECBAgQIAAAQIECBAgQIAAAQIE&#10;CBAgQIAAgTcC9fIyZTpNv92m7fdvnrokQIAAAQIECBAgQIAAAQIECBAgQIAAAQIECBAgQIAAAQIE&#10;CBAgQIAAAQIECBAgQIAAAQIECBAgQIAAAQIEhhKoQwXLJUCAAAECBAgQIECAAAECBAgQIECAAAEC&#10;BAgQIECAAAECBAgQIECAAAECBAgQIECAAAECBAgQIECAAAECBAgQIECAAAECBAgQIECAAAECHyJQ&#10;SibX10nfp93dfUilEgIECBAgQIAAAQIECBAgQIAAAQIECBAgQIAAAQIECBAgQIAAAQIECBAgQIAA&#10;AQIECBAgQIAAAQIECBAgQIAAAQIECBAgQIAAAQIECBAgQIAAAQIECBAgQIAAAQIECBAgQIAAAQJj&#10;E+iWy2Q6TXt8THt5SVobG4F5CRAgQIAAAQIECBAgQIAAAQIECBAgQIAAAQIECBAgQIAAAQIECBAg&#10;QIAAAQIECBAgQIAAAQIECBAgQIDASQTqSVqVEiBAgAABAgQIECBAgAABAgQIECBAgAABAgQIECBA&#10;gAABAgQIECBAgAABAgQIECBAgAABAgQIECBAgAABAgQIECBAgAABAgQIECBAgACBYwmUknJzk7SW&#10;w+3tsVLlECBAgAABAgQIECBAgAABAgQIECBAgAABAgQIECBAgAABAgQIECBAgAABAgQIECBAgAAB&#10;AgQIECBAgAABAgQIECBAgAABAgQIECBAgAABAgQIECBAgAABAgQIECBAgAABAgQIECDwT4HlMmUy&#10;Sb/ZpN9uf54P/s/H/iZAgAABAgQIECBAgAABAgQIECBAgAABAgQIECBAgAABAgQIECBAgAABAgQI&#10;ECBAgAABAgQIECBAgAABAgSGEajDxEolQIAAAQIECBAgQIAAAQIECBAgQIAAAQIECBAgQIAAAQIE&#10;CBAgQIAAAQIECBAgQIAAAQIECBAgQIAAAQIECBAgQIAAAQIECBAgQIAAAQIfJFBruuvrpLUcVqsP&#10;KlVDgAABAgQIECBAgAABAgQIECBAgAABAgQIECBAgAABAgQIECBAgAABAgQIECBAgAABAgQIECBA&#10;gAABAgQIECBAgAABAgQIECBAgAABAgQIECBAgAABAgQIECBAgAABAgQIECBAYFwC3cVF6mSStt2m&#10;bTbJ4TAuANMSIECAAAECBAgQIECAAAECBAgQIECAAAECBAgQIECAAAECBAgQIECAAAECBAgQIECA&#10;AAECBAgQIECAAIETCdQT9aolQIAAAQIECBAgQIAAAQIECBAgQIAAAQIECBAgQIAAAQIECBAgQIAA&#10;AQIECBAgQIAAAQIECBAgQIAAAQIECBAgQIAAAQIECBAgQIAAAQJHESilpF5f/8xq63VyOBwlVwgB&#10;AgQIECBAgAABAgQIECBAgAABAgQIECBAgAABAgQIECBAgAABAgQIECBAgAABAgQIECBAgAABAgQI&#10;ECBAgAABAgQIECBAgAABAgQIECBAgAABAgQIECBAgAABAgQIECBAgAABAv8QOD9Pef22p6e07Tbp&#10;+3889CcBAgQIECBAgAABAgQIECBAgAABAgQIECBAgAABAgQIECBAgAABAgQIECBAgAABAgQIECBA&#10;gAABAgQIECAwlEAdKlguAQIECBAgQIAAAQIECBAgQIAAAQIECBAgQIAAAQIECBAgQIAAAQIECBAg&#10;QIAAAQIECBAgQIAAAQIECBAgQIAAAQIECBAgQIAAAQIECBD4EIFSUm9uktbSHh7SXl4+pFYJAQIE&#10;CBAgQIAAAQIECBAgQIAAAQIECBAgQIAAAQIECBAgQIAAAQIECBAgQIAAAQIECBAgQIAAAQIECBAg&#10;QIAAAQIECBAgQIAAAQIECBAgQIAAAQIECBAgQIAAAQIECBAgQIAAgTEJ1NksdbFI227TNpu0vh/T&#10;+GYlQIAAAQIECBAgQIAAAQIECBAgQIAAAQIECBAgQIAAAQIECBAgQIAAAQIECBAgQIAAAQIECBAg&#10;QIAAAQInE6gna1ZMgAABAgQIECBAgAABAgQIECBAgAABAgQIECBAgAABAgQIECBAgAABAgQIECBA&#10;gAABAgQIECBAgAABAgQIECBAgAABAgQIECBAgAABAgSOIVBKusUipbUc1uv0z8/HSJVBgAABAgQI&#10;ECBAgAABAgQIECBAgAABAgQIECBAgAABAgQIECBAgAABAgQIECBAgAABAgQIECBAgAABAgQIECBA&#10;gAABAgQIECBAgAABAgQIECBAgAABAgQIECBAgAABAgQIECBAgMA/BMr5ecp8nvR9Dtvtz99/PPYn&#10;AQIECBAgQIAAAQIECBAgQIAAAQIECBAgQIAAAQIECBAgQIAAAQIECBAgQIAAAQIECBAgQIAAAQIE&#10;CBAgMJBAHShXLAECBAgQIECAAAECBAgQIECAAAECBAgQIECAAAECBAgQIECAAAECBAgQIECAAAEC&#10;BAgQIECAAAECBAgQIECAAAECBAgQIECAAAECBAgQ+DiB+TyZTpPVKtlsPq5XEwECBAgQIECAAAEC&#10;BAgQIECAAAECBAgQIECAAAECBAgQIECAAAECBAgQIECAAAECBAgQIECAAAECBAgQIECAAAECBAgQ&#10;IECAAAECBAgQIECAAAECBAgQIECAAAECBAgQIECAAIGRCJTz85SLi6TWZL1O2+9HMrkxCRAgQIAA&#10;AQIECBAgQIAAAQIECBAgQIAAAQIECBAgQIAAAQIECBAgQIAAAQIECBAgQIAAAQIECBAgQIDAaQVe&#10;/2efDwECBAgQIECAAAECBAgQIECAAAECBAgQIECAAAECBAgQIECAAAECBAgQIECAAAECBAgQIECA&#10;AAECBAgQIECAAAECBAgQIECAAAECBAgQ+MICpaRbLFIvLnJYr9M/P3/hYWydAAECBAgQIECAAAEC&#10;BAgQIECAAAECBAgQIECAAAECBAgQIECAAAECBAgQIECAAAECBAgQIECAAAECBAgQIECAAAECBAgQ&#10;IECAAAECBAgQIECAAAECBAgQIECAAAECBAgQIECAwOcUqGdnqa/ngreu+3kueHa7z7lRuyJAgAAB&#10;AgQIECBAgAABAgQIECBAgAABAgQIECBAgAABAgQIECBAgAABAgQIECBAgAABAgQIECBAgAABAn+Y&#10;QP3D5jEOAQIECBAgQIAAAQIECBAgQIAAAQIECBAgQIAAAQIECBAgQIAAAQIECBAgQIAAAQIECBAg&#10;QIAAAQIECBAgQIAAAQIECBAgQIAAAQIECIxNoJSU2Sx1Pk+/3abfbMYmYF4CBAgQIECAAAECBAgQ&#10;IECAAAECBAgQIECAAAECBAgQIECAAAECBAgQIECAAAECBAgQIECAAAECBAgQIECAAAECBAgQIECA&#10;AAECBAgQIECAAAECBAgQIECAAAECBAgQIECAAAECwwt0Xcr5efL6e1it0vb74Ts1ECBAgAABAgQI&#10;ECBAgAABAgQIECBAgAABAgQIECBAgAABAgQIECBAgAABAgQIECBAgAABAgQIECBAgAABAqkMCBAg&#10;QIAAAQIECBAgQIAAAQIECBAgQIAAAQIECBAgQIAAAQIECBAgQIAAAQIECBAgQID/nLrbAABAAElE&#10;QVQAAQIECBAgQIAAAQIECBAgQIAAAQIECBAgQIDAlxYoJd1ikVxcJH2ffrX60uPYPAECBAgQIECA&#10;AAECBAgQIECAAAECBAgQIECAAAECBAgQIECAAAECBAgQIECAAAECBAgQIECAAAECBAgQIECAAAEC&#10;BAgQIECAAAECBAgQIECAAAECBAgQIECAAAECBAgQIECAAIHPKtBdXqZMJmmvZ4K33e6zbtO+CBAg&#10;QIAAAQIECBAgQIAAAQIECBAgQIAAAQIECBAgQIAAAQIECBAgQIAAAQIECBAgQIAAAQIECBAgQIDA&#10;HyVQ/6hpDEOAAAECBAgQIECAAAECBAgQIECAAAECBAgQIECAAAECBAgQIECAAAECBAgQIECAAAEC&#10;BAgQIECAAAECBAgQIECAAAECBAgQIECAAAECoxSoi0W68/O01tLf3o7SwNAECBAgQIAAAQIECBAg&#10;QIAAAQIECBAgQIAAAQIECBAgQIAAAQIECBAgQIAAAQIECBAgQIAAAQIECBAgQIAAAQIECBAgQIAA&#10;AQIECBAgQIAAAQIECBAgQIAAAQIECBAgQIAAAQIEhhYoy2XKdJp+vU52u6Hr5BMgQIAAAQIECBAg&#10;QIAAAQIECBAgQIAAAQIECBAgQIAAAQIECBAgQIAAAQIECBAgQIAAAQIECBAgQIAAAQKvApUCAQIE&#10;CBAgQIAAAQIECBAgQIAAAQIECBAgQIAAAQIECBAgQIAAAQIECBAgQIAAAQIECBAgQIAAAQIECBAg&#10;QIAAAQIECBAgQIAAAQIECBD48gJdlyyXSd9n/+PHlx/HAAQIECBAgAABAgQIECBAgAABAgQIECBA&#10;gAABAgQIECBAgAABAgQIECBAgAABAgQIECBAgAABAgQIECBAgAABAgQIECBAgAABAgQIECBAgAAB&#10;AgQIECBAgAABAgQIECBAgAABAgQ+o0C9ukqbTHK4v0/b7z/jFu2JAAECBAgQIECAAAECBAgQIECA&#10;AAECBAgQIECAAAECBAgQIECAAAECBAgQIECAAAECBAgQIECAAAECBAj8cQL1j5vIQAQIECBAgAAB&#10;AgQIECBAgAABAgQIECBAgAABAgQIECBAgAABAgQIECBAgAABAgQIECBAgAABAgQIECBAgAABAgQI&#10;ECBAgAABAgQIECAwPoFSMvn+Pa215O5ufPObmAABAgQIECBAgAABAgQIECBAgAABAgQIECBAgAAB&#10;AgQIECBAgAABAgQIECBAgAABAgQIECBAgAABAgQIECBAgAABAgQIECBAgAABAgQIECBAgAABAgQI&#10;ECBAgAABAgQIECBAgMAHCHSXlynTabLZpO33H9CoggABAgQIECBAgAABAgQIECBAgAABAgQIECBA&#10;gAABAgQIECBAgAABAgQIECBAgAABAgQIECBAgAABAgQIEKgICBAgQIAAAQIECBAgQIAAAQIECBAg&#10;QIAAAQIECBAgQIAAAQIECBAgQIAAAQIECBAgQIAAAQIECBAgQIAAAQIECBAgQIAAAQIECBAgQIDA&#10;lxeoNeXmJmkth7/++vLjGIAAAQIECBAgQIAAAQIECBAgQIAAAQIECBAgQIAAAQIECBAgQIAAAQIE&#10;CBAgQIAAAQIECBAgQIAAAQIECBAgQIAAAQIECBAgQIAAAQIECBAgQIAAAQIECBAgQIAAAQIECBAg&#10;QIDApxRYLlOn0xweH5Pd7lNu0aYIECBAgAABAgQIECBAgAABAgQIECBAgAABAgQIECBAgAABAgQI&#10;ECBAgAABAgQIECBAgAABAgQIECBAgMCfJlD/tIHMQ4AAAQIECBAgQIAAAQIECBAgQIAAAQIECBAg&#10;QIAAAQIECBAgQIAAAQIECBAgQIAAAQIECBAgQIAAAQIECBAgQIAAAQIECBAgQIAAAQIjFCgl3c1N&#10;Wms53N2NEMDIBAgQIECAAAECBAgQIECAAAECBAgQIECAAAECBAgQIECAAAECBAgQIECAAAECBAgQ&#10;IECAAAECBAgQIECAAAECBAgQIECAAAECBAgQIECAAAECBAgQIECAAAECBAgQIECAAAECBIYX6K6u&#10;kskk2W7Tnp/zekD48KUaCBAgQIAAAQIECBAgQIAAAQIECBAgQIAAAQIECBAgQIAAAQIECBAgQIAA&#10;AQIECBAgQIAAAQIECBAgQIDAyAXqyOc3PgECBAgQIECAAAECBAgQIECAAAECBAgQIECAAAECBAgQ&#10;IECAAAECBAgQIECAAAECBAgQIECAAAECBAgQIECAAAECBAgQIECAAAECBAj8CQKlpPv+PWkt7f7+&#10;T5jIDAQIECBAgAABAgQIECBAgAABAgQIECBAgAABAgQIECBAgAABAgQIECBAgAABAgQIECBAgAAB&#10;AgQIECBAgAABAgQIECBAgAABAgQIECBAgAABAgQIECBAgAABAgQIECBAgAABAgQ+nUCdzVInk/QP&#10;D+k3m6TvP90ebYgAAQIECBAgQIAAAQIECBAgQIAAAQIECBAgQIAAAQIECBAgQIAAAQIECBAgQIAA&#10;AQIECBAgQIAAAQIECPxpAvVPG8g8BAgQIECAAAECBAgQIECAAAECBAgQIECAAAECBAgQIECAAAEC&#10;BAgQIECAAAECBAgQIECAAAECBAgQIECAAAECBAgQIECAAAECBAgQIDA+gVJKyn/+k9JaDqtV8vrr&#10;Q4AAAQIECBAgQIAAAQIECBAgQIAAAQIECBAgQIAAAQIECBAgQIAAAQIECBAgQIAAAQIECBAgQIAA&#10;AQIECBAgQIAAAQIECBAgQIAAAQIECBAgQIAAAQIECBAgQIAAAQIECBAgQIDAcQXKbJby7VvaZpP2&#10;/Jz0/XELpBEgQIAAAQIECBAgQIAAAQIECBAgQIAAAQIECBAgQIAAAQIECBAgQIAAAQIECBAgQIAA&#10;AQIECBAgQIAAAQK/CNRf7rhBgAABAgQIECBAgAABAgQIECBAgAABAgQIECBAgAABAgQIECBAgAAB&#10;AgQIECBAgAABAgQIECBAgAABAgQIECBAgAABAgQIECBAgAABAgS+mkAp6a6vk9bSHh7SdruvNoH9&#10;EiBAgAABAgQIECBAgAABAgQIECBAgAABAgQIECBAgAABAgQIECBAgAABAgQIECBAgAABAgQIECBA&#10;gAABAgQIECBAgAABAgQIECBAgAABAgQIECBAgAABAgQIECBAgAABAgQIEPj8ArNZysVF2tNT2maT&#10;9P3n37MdEiBAgAABAgQIECBAgAABAgQIECBAgAABAgQIECBAgAABAgQIECBAgAABAgQIECBAgAAB&#10;AgQIECBAgACBLy5Qv/j+bZ8AAQIECBAgQIAAAQIECBAgQIAAAQIECBAgQIAAAQIECBAgQIAAAQIE&#10;CBAgQIAAAQIECBAgQIAAAQIECBAgQIAAAQIECBAgQIAAAQIECCSlpLu8TGkth9Uq7fmZCgECBAgQ&#10;IECAAAECBAgQIECAAAECBAgQIECAAAECBAgQIECAAAECBAgQIECAAAECBAgQIECAAAECBAgQIECA&#10;AAECBAgQIECAAAECBAgQIECAAAECBAgQIECAAAECBAgQIECAAAECRxboZrPU+Tzt6Sn9ZpPW90du&#10;EEeAAAECBAgQIECAAAECBAgQIECAAAECBAgQIECAAAECBAgQIECAAAECBAgQIECAAAECBAgQIECA&#10;AAECBAi8Fahvb7gmQIAAAQIECBAgQIAAAQIECBAgQIAAAQIECBAgQIAAAQIECBAgQIAAAQIECBAg&#10;QIAAAQIECBAgQIAAAQIECBAgQIAAAQIECBAgQIAAAQJfTqCUlIuLlFrTVqu0l5cvN4INEyBAgAAB&#10;AgQIECBAgAABAgQIECBAgAABAgQIECBAgAABAgQIECBAgAABAgQIECBAgAABAgQIECBAgAABAgQI&#10;ECBAgAABAgQIECBAgAABAgQIECBAgAABAgQIECBAgAABAgQIEPj0ArNZyuu3vZ4P3j8+JofDp9+y&#10;DRIgQIAAAQIECBAgQIAAAQIECBAgQIAAAQIECBAgQIAAAQIECBAgQIAAAQIECBAgQIAAAQIECBAg&#10;QIAAga8uUL/6APZPgAABAgQIECBAgAABAgQIECBAgAABAgQIECBAgAABAgQIECBAgAABAgQIECBA&#10;gAABAgQIECBAgAABAgQIECBAgAABAgQIECBAgAABAgRSSspikZyfp1+tkudnKAQIECBAgAABAgQI&#10;ECBAgAABAgQIECBAgAABAgQIECBAgAABAgQIECBAgAABAgQIECBAgAABAgQIECBAgAABAgQIECBA&#10;gAABAgQIECBAgAABAgQIECBAgAABAgQIECBAgAABAgQIHFmgzmb5+1tq/XkueNvtjtwgjgABAgQI&#10;ECBAgAABAgQIECBAgAABAgQIECBAgAABAgQIECBAgAABAgQIECBAgAABAgQIECBAgAABAgQIEHgr&#10;UN/ecE2AAAECBAgQIECAAAECBAgQIECAAAECBAgQIECAAAECBAgQIECAAAECBAgQIECAAAECBAgQ&#10;IECAAAECBAgQIECAAAECBAgQIECAAAECBL6iQF0sUi8u0h4ecthuv+II9kyAAAECBAgQIECAAAEC&#10;BAgQIECAAAECBAgQIECAAAECBAgQIECAAAECBAgQIECAAAECBAgQIECAAAECBAgQIECAAAECBAgQ&#10;IECAAAECBAgQIECAAAECBAgQIECAAAECBAgQIEDgUwuU6TR1Pk/rurT1Om2//9T7tTkCBAgQIECA&#10;AAECBAgQIECAAAECBAgQIECAAAECBAgQIECAAAECBAgQIECAAAECBAgQIECAAAECBAgQIPAnCNQ/&#10;YQgzECBAgAABAgQIECBAgAABAgQIECBAgAABAgQIECBAgAABAgQIECBAgAABAgQIECBAgAABAgQI&#10;ECBAgAABAgQIECBAgAABAgQIECBAgMDIBUpJXS5TZrP0u13aej1yEOMTIECAAAECBAgQIECAAAEC&#10;BAgQIECAAAECBAgQIECAAAECBAgQIECAAAECBAgQIECAAAECBAgQIECAAAECBAgQIECAAAECBAgQ&#10;IECAAAECBAgQIECAAAECBAgQIECAAAECBAgQGEDg9Vzw8ve54JNJDqtV8no2uA8BAgQIECBAgAAB&#10;AgQIECBAgAABAgQIECBAgAABAgQIECBAgAABAgQIECBAgAABAgQIECBAgACB/2Pn3pYaR9olgGaV&#10;7OFgGwP/+78i4APTgGXV7un9CpbVYS1FENxlfrnguggQIECAwLgCddx46QQIECBAgAABAgQIECBA&#10;gAABAgQIECBAgAABAgQIECBAgAABAgQIECBAgAABAgQIECBAgAABAgQIECBAgAABAgQIECBAgAAB&#10;AgQIECBA4AoCpaR7fEy5v09aS//+foVSFQQIECBAgAABAgQIECBAgAABAgQIECBAgAABAgQIECBA&#10;gAABAgQIECBAgAABAgQIECBAgAABAgQIECBAgAABAgQIECBAgAABAgQIECBAgAABAgQIECBAgAAB&#10;AgQIECBAgAABAgTmJ1A3m2SxyHA4pPX9/AAsJkCAAAECBAgQIECAAAECBAgQIECAAAECBAgQIECA&#10;AAECBAgQIECAAAECBAgQIECAAAECBAgQIECAAAECVxaoV+5TR4AAAQIECBAgQIAAAQIECBAgQIAA&#10;AQIECBAgQIAAAQIECBAgQIAAAQIECBAgQIAAAQIECBAgQIAAAQIECBAgQIAAAQIECBAgQIAAAQIE&#10;RhEo9/epq1Vaa2lvb6N0CCVAgAABAgQIECBAgAABAgQIECBAgAABAgQIECBAgAABAgQIECBAgAAB&#10;AgQIECBAgAABAgQIECBAgAABAgQIECBAgAABAgQIECBAgAABAgQIECBAgAABAgQIECBAgAABAgQI&#10;ECAwd4G63SbLZdpul3Y6zZ3DfgIECBAgQIAAAQIECBAgQIAAAQIECBAgQIAAAQIECBAgQIAAAQIE&#10;CBAgQIAAAQIECBAgQIAAAQIECBAgMLpAHb1BAQECBAgQIECAAAECBAgQIECAAAECBAgQIECAAAEC&#10;BAgQIECAAAECBAgQIECAAAECBAgQIECAAAECBAgQIECAAAECBAgQIECAAAECBAgQuIZArSnPz0lr&#10;Ob+9XaNRBwECBAgQIECAAAECBAgQIECAAAECBAgQIECAAAECBAgQIECAAAECBAgQIECAAAECBAgQ&#10;IECAAAECBAgQIECAAAECBAgQIECAAAECBAgQIECAAAECBAgQIECAAAECBAgQIECAAIHZCZT1OmW5&#10;zPl4TPp+dvsNJkCAAAECBAgQIECAAAECBAgQIECAAAECBAgQIECAAAECBAgQIECAAAECBAgQIECA&#10;AAECBAgQIECAAAEC1xao1y7UR4AAAQIECBAgQIAAAQIECBAgQIAAAQIECBAgQIAAAQIECBAgQIAA&#10;AQIECBAgQIAAAQIECBAgQIAAAQIECBAgQIAAAQIECBAgQIAAAQIERhEoJd3LS1prOX98jFIhlAAB&#10;AgQIECBAgAABAgQIECBAgAABAgQIECBAgAABAgQIECBAgAABAgQIECBAgAABAgQIECBAgAABAgQI&#10;ECBAgAABAgQIECBAgAABAgQIECBAgAABAgQIECBAgAABAgQIECBAgMDcBbrtNlkskl+/0vp+7hz2&#10;EyBAgAABAgQIECBAgAABAgQIECBAgAABAgQIECBAgAABAgQIECBAgAABAgQIECBAgAABAgQIECBA&#10;gACB0QXq6A0KCBAgQIAAAQIECBAgQIAAAQIECBAgQIAAAQIECBAgQIAAAQIECBAgQIAAAQIECBAg&#10;QIAAAQIECBAgQIAAAQIECBAgQIAAAQIECBAgQIDANQRKSff6mtZa2tvbNRp1ECBAgAABAgQIECBA&#10;gAABAgQIECBAgAABAgQIECBAgAABAgQIECBAgAABAgQIECBAgAABAgQIECBAgAABAgQIECBAgAAB&#10;AgQIECBAgAABAgQIECBAgAABAgQIECBAgAABAgQIEJidQN1uU5bLnI/HtO/v2e03mAABAgQIECBA&#10;gAABAgQIECBAgAABAgQIECBAgAABAgQIECBAgAABAgQIECBAgAABAgQIECBAgAABAgQIXFugXrtQ&#10;HwECBAgQIECAAAECBAgQIECAAAECBAgQIECAAAECBAgQIECAAAECBAgQIECAAAECBAgQIECAAAEC&#10;BAgQIECAAAECBAgQIECAAAECBAgQGEWglNTX16S1nHe7USqEEiBAgAABAgQIECBAgAABAgQIECBA&#10;gAABAgQIECBAgAABAgQIECBAgAABAgQIECBAgAABAgQIECBAgAABAgQIECBAgAABAgQIECBAgAAB&#10;AgQIECBAgAABAgQIECBAgAABAgQIEJi7QHl8TFkskn//Tfv5SYZh7iT2EyBAgAABAgQIECBAgAAB&#10;AgQIECBAgAABAgQIECBAgAABAgQIECBAgAABAgQIECBAgAABAgQIECBAgACBUQXqqOnCCRAgQIAA&#10;AQIECBAgQIAAAQIECBAgQIAAAQIECBAgQIAAAQIECBAgQIAAAQIECBAgQIAAAQIECBAgQIAAAQIE&#10;CBAgQIAAAQIECBAgQIDAtQRqTff8nLSWdjhcq1UPAQIECBAgQIAAAQIECBAgQIAAAQIECBAgQIAA&#10;AQIECBAgQIAAAQIECBAgQIAAAQIECBAgQIAAAQIECBAgQIAAAQIECBAgQIAAAQIECBAgQIAAAQIE&#10;CBAgQIAAAQIECBAgQIAAgVkJ1NUqXdfl/PmZ9uvXn/fBZwVgLAECBAgQIECAAAECBAgQIECAAAEC&#10;BAgQIECAAAECBAgQIECAAAECBAgQIECAAAECBAgQIECAAAECBAgQuLJAvXKfOgIECBAgQIAAAQIE&#10;CBAgQIAAAQIECBAgQIAAAQIECBAgQIAAAQIECBAgQIAAAQIECBAgQIAAAQIECBAgQIAAAQIECBAg&#10;QIAAAQIECBAgMIpAKSX19TVpLef9Pu18HqVHKAECBAgQIECAAAECBAgQIECAAAECBAgQIECAAAEC&#10;BAgQIECAAAECBAgQIECAAAECBAgQIECAAAECBAgQIECAAAECBAgQIECAAAECBAgQIECAAAECBAgQ&#10;IECAAAECBAgQIECAAIE5C5SHh+T+Pvn8zPDrVzIMc+awnQABAgQIECBAgAABAgQIECBAgAABAgQI&#10;ECBAgAABAgQIECBAgAABAgQIECBAgAABAgQIECBAgAABAgQIjC5QR29QQIAAAQIECBAgQIAAAQIE&#10;CBAgQIAAAQIECBAgQIAAAQIECBAgQIAAAQIECBAgQIAAAQIECBAgQIAAAQIECBAgQIAAAQIECBAg&#10;QIAAAQIEriFQSsrTU0praYdD8vNzjVYdBAgQIECAAAECBAgQIECAAAECBAgQIECAAAECBAgQIECA&#10;AAECBAgQIECAAAECBAgQIECAAAECBAgQIECAAAECBAgQIECAAAECBAgQIECAAAECBAgQIECAAAEC&#10;BAgQIECAAAECBGYlUB8eUh8fM3x/J19fye/3wX0ECBAgQIAAAQIECBAgQIAAAQIECBAgQIAAAQIE&#10;CBAgQIAAAQIECBAgQIAAAQIECBAgQIAAAQIECBAgQIDAeAJ1vGjJBAgQIECAAAECBAgQIECAAAEC&#10;BAgQIECAAAECBAgQIECAAAECBAgQIECAAAECBAgQIECAAAECBAgQIECAAAECBAgQIECAAAECBAgQ&#10;IEDgugLdZpP/HtY573ZpPz/XLddGgAABAgQIECBAgAABAgQIECBAgAABAgQIECBAgAABAgQIECBA&#10;gAABAgQIECBAgAABAgQIECBAgAABAgQIECBAgAABAgQIECBAgAABAgQIECBAgAABAgQIECBAgAAB&#10;AgQIECBAYAYC5eEh9fExOZ0yHI9pfT+D1SYSIECAAAECBAgQIECAAAECBAgQIECAAAECBAgQIECA&#10;AAECBAgQIECAAAECBAgQIECAAAECBAgQIECAAIHpBOp01ZoJECBAgAABAgQIECBAgAABAgQIECBA&#10;gAABAgQIECBAgAABAgQIECBAgAABAgQIECBAgAABAgQIECBAgAABAgQIECBAgAABAgQIECBAgMAF&#10;BUpJWa/Tlstkt0v7+blguCgCBAgQIECAAAECBAgQIECAAAECBAgQIECAAAECBAgQIECAAAECBAgQ&#10;IECAAAECBAgQIECAAAECBAgQIECAAAECBAgQIECAAAECBAgQIECAAAECBAgQIECAAAECBAgQIECA&#10;AAECBP4IPDykPD4mv98HH/b7tL4HQ4AAAQIECBAgQIAAAQIECBAgQIAAAQIECBAgQIAAAQIECBAg&#10;QIAAAQIECBAgQIAAAQIECBAgQIAAAQIECIwoUEfMFk2AAAECBAgQIECAAAECBAgQIECAAAECBAgQ&#10;IECAAAECBAgQIECAAAECBAgQIECAAAECBAgQIECAAAECBAgQIECAAAECBAgQIECAAAECBK4nUEq6&#10;9Trd/X3Oh0Py83O9bk0ECBAgQIAAAQIECBAgQIAAAQIECBAgQIAAAQIECBAgQIAAAQIECBAgQIAA&#10;AQIECBAgQIAAAQIECBAgQIAAAQIECBAgQIAAAQIECBAgQIAAAQIECBAgQIAAAQIECBAgQIAAAQIE&#10;ZiLQPTykPD4mteZ8PCan00yWm0mAAAECBAgQIECAAAECBAgQIECAAAECBAgQIECAAAECBAgQIECA&#10;AAECBAgQIECAAAECBAgQIECAAAECBKYRqNPUaiVAgAABAgQIECBAgAABAgQIECBAgAABAgQIECBA&#10;gAABAgQIECBAgAABAgQIECBAgAABAgQIECBAgAABAgQIECBAgAABAgQIECBAgAABAhcWKCVls0m5&#10;v0++vtLv9xcuEEeAAAECBAgQIECAAAECBAgQIECAAAECBAgQIECAAAECBAgQIECAAAECBAgQIECA&#10;AAECBAgQIECAAAECBAgQIECAAAECBAgQIECAAAECBAgQIECAAAECBAgQIECAAAECBAgQIECAQLou&#10;db1OWyzSdru0vodCgAABAgQIECBAgAABAgQIECBAgAABAgQIECBAgAABAgQIECBAgAABAgQIECBA&#10;gAABAgQIECBAgAABAgQIjChQR8wWTYAAAQIECBAgQIAAAQIECBAgQIAAAQIECBAgQIAAAQIECBAg&#10;QIAAAQIECBAgQIAAAQIECBAgQIAAAQIECBAgQIAAAQIECBAgQIAAAQIEridQSrrNJrm/zzAMGd7f&#10;r9etiQABAgQIECBAgAABAgQIECBAgAABAgQIECBAgAABAgQIECBAgAABAgQIECBAgAABAgQIECBA&#10;gAABAgQIECBAgAABAgQIECBAgAABAgQIECBAgAABAgQIECBAgAABAgQIECBAgMCMBOrvd8HLcpnh&#10;eEw7nWa03FQCBAgQIECAAAECBAgQIECAAAECBAgQIECAAAECBAgQIECAAAECBAgQIECAAAECBAgQ&#10;IECAAAECBAgQIHB9gXr9So0ECBAgQIAAAQIECBAgQIAAAQIECBAgQIAAAQIECBAgQIAAAQIECBAg&#10;QIAAAQIECBAgQIAAAQIECBAgQIAAAQIECBAgQIAAAQIECBAgQGAcgfr4mLpaJa1leH8fp0QqAQIE&#10;CBAgQIAAAQIECBAgQIAAAQIECBAgQIAAAQIECBAgQIAAAQIECBAgQIAAAQIECBAgQIAAAQIECBAg&#10;QIAAAQIECBAgQIAAAQIECBAgQIAAAQIECBAgQIAAAQIECBAgQIAAgZkLlO02WSxy3u2Svp+5hvkE&#10;CBAgQIAAAQIECBAgQIAAAQIECBAgQIAAAQIECBAgQIAAAQIECBAgQIAAAQIECBAgQIAAAQIECBAg&#10;QGBcgTpuvHQCBAgQIECAAAECBAgQIECAAAECBAgQIECAAAECBAgQIECAAAECBAgQIECAAAECBAgQ&#10;IECAAAECBAgQIECAAAECBAgQIECAAAECBAgQIHBFga5LeXpKG4ac39+vWKyKAAECBAgQIECAAAEC&#10;BAgQIECAAAECBAgQIECAAAECBAgQIECAAAECBAgQIECAAAECBAgQIECAAAECBAgQIECAAAECBAgQ&#10;IECAAAECBAgQIECAAAECBAgQIECAAAECBAgQIECAwHwEus0mWS4zHI9pfT+f4ZYSIECAAAECBAgQ&#10;IECAAAECBAgQIECAAAECBAgQIECAAAECBAgQIECAAAECBAgQIECAAAECBAgQIECAAIEJBOoEnSoJ&#10;ECBAgAABAgQIECBAgAABAgQIECBAgAABAgQIECBAgAABAgQIECBAgAABAgQIECBAgAABAgQIECBA&#10;gAABAgQIECBAgAABAgQIECBAgMA4AqWke31Nay3t42OcDqkECBAgQIAAAQIECBAgQIAAAQIECBAg&#10;QIAAAQIECBAgQIAAAQIECBAgQIAAAQIECBAgQIAAAQIECBAgQIAAAQIECBAgQIAAAQIECBAgQIAA&#10;AQIECBAgQIAAAQIECBAgQIAAAQIEZi5Qnp5SFou0z8+k72euYT4BAgQIECBAgAABAgQIECBAgAAB&#10;AgQIECBAgAABAgQIECBAgAABAgQIECBAgAABAgQIECBAgAABAgQIEBhXoI4bL50AAQIECBAgQIAA&#10;AQIECBAgQIAAAQIECBAgQIAAAQIECBAgQIAAAQIECBAgQIAAAQIECBAgQIAAAQIECBAgQIAAAQIE&#10;CBAgQIAAAQIECFxRoNbU5+e01nJ+f79isSoCBAgQIECAAAECBAgQIECAAAECBAgQIECAAAECBAgQ&#10;IECAAAECBAgQIECAAAECBAgQIECAAAECBAgQIECAAAECBAgQIECAAAECBAgQIECAAAECBAgQIECA&#10;AAECBAgQIECAAAEC8xGom03Kcpnh8zOt7+cz3FICBAgQIECAAAECBAgQIECAAAECBAgQIECAAAEC&#10;BAgQIECAAAECBAgQIECAAAECBAgQIECAAAECBAgQIDCBQJ2gUyUBAgQIECBAgAABAgQIECBAgAAB&#10;AgQIECBAgAABAgQIECBAgAABAgQIECBAgAABAgQIECBAgAABAgQIECBAgAABAgQIECBAgAABAgQI&#10;EBhHoJR0r69Jazl/fIzTIZUAAQIECBAgQIAAAQIECBAgQIAAAQIECBAgQIAAAQIECBAgQIAAAQIE&#10;CBAgQIAAAQIECBAgQIAAAQIECBAgQIAAAQIECBAgQIAAAQIECBAgQIAAAQIECBAgQIAAAQIECBAg&#10;QIDAzAW6zSZlsUj7/Ez7/v7zPvjMScwnQIAAAQIECBAgQIAAAQIECBAgQIAAAQIECBAgQIAAAQIE&#10;CBAgQIAAAQIECBAgQIAAAQIECBAgQIAAAQKjCdTRkgUTIECAAAECBAgQIECAAAECBAgQIECAAAEC&#10;BAgQIECAAAECBAgQIECAAAECBAgQIECAAAECBAgQIECAAAECBAgQIECAAAECBAgQIECAAIFrC5SS&#10;7vU1aS1tv792uz4CBAgQIECAAAECBAgQIECAAAECBAgQIECAAAECBAgQIECAAAECBAgQIECAAAEC&#10;BAgQIECAAAECBAgQIECAAAECBAgQIECAAAECBAgQIECAAAECBAgQIECAAAECBAgQIECAAAEC8xB4&#10;fExdLDIcjxl+/frzPvg8hltJgAABAgQIECBAgAABAgQIECBAgAABAgQIECBAgAABAgQIECBAgAAB&#10;AgQIECBAgAABAgQIECBAgAABAgSuL1CvX6mRAAECBAgQIECAAAECBAgQIECAAAECBAgQIECAAAEC&#10;BAgQIECAAAECBAgQIECAAAECBAgQIECAAAECBAgQIECAAAECBAgQIECAAAECBAiMI1BKSXl+TlrL&#10;eb//83ucJqkECBAgQIAAAQIECBAgQIAAAQIECBAgQIAAAQIECBAgQIAAAQIECBAgQIAAAQIECBAg&#10;QIAAAQIECBAgQIAAAQIECBAgQIAAAQIECBAgQIAAAQIECBAgQIAAAQIECBAgQIAAAQIE5itQHx5S&#10;/vkn7XhMfn68Cz7ffwXLCRAgQIAAAQIECBAgQIAAAQIECBAgQIAAAQIECBAgQIAAAQIECBAgQIAA&#10;AQIECBAgQIAAAQIECBAgQOAKAvUKHSoIECBAgAABAgQIECBAgAABAgQIECBAgAABAgQIECBAgAAB&#10;AgQIECBAgAABAgQIECBAgAABAgQIECBAgAABAgQIECBAgAABAgQIECBAgMB1BEpJ9/yc0lrabpfW&#10;99fp1UKAAAECBAgQIECAAAECBAgQIECAAAECBAgQIECAAAECBAgQIECAAAECBAgQIECAAAECBAgQ&#10;IECAAAECBAgQIECAAAECBAgQIECAAAECBAgQIECAAAECBAgQIECAAAECBAgQIEBgRgJlvU7u7jL8&#10;+pXh6ysZhhmtN5UAAQIECBAgQIAAAQIECBAgQIAAAQIECBAgQIAAAQIECBAgQIAAAQIECBAgQIAA&#10;AQIECBAgQIAAAQIECFxXoF63ThsBAgQIECBAgAABAgQIECBAgAABAgQIECBAgAABAgQIECBAgAAB&#10;AgQIECBAgAABAgQIECBAgAABAgQIECBAgAABAgQIECBAgAABAgQIEBhRoJSUzSaltZz3+7TTacQy&#10;0QQIECBAgAABAgQIECBAgAABAgQIECBAgAABAgQIECBAgAABAgQIECBAgAABAgQIECBAgAABAgQI&#10;ECBAgAABAgQIECBAgAABAgQIECBAgAABAgQIECBAgAABAgQIECBAgAABAgTmKVAfHtI9PiY/P8nx&#10;mDYM84SwmgABAgQIECBAgAABAgQIECBAgAABAgQIECBAgAABAgQIECBAgAABAgQIECBAgAABAgQI&#10;ECBAgAABAgQIXEGgXqFDBQECBAgQIECAAAECBAgQIECAAAECBAgQIECAAAECBAgQIECAAAECBAgQ&#10;IECAAAECBAgQIECAAAECBAgQIECAAAECBAgQIECAAAECBAgQuI5AKenW65Ra03a75HS6Tq8WAgQI&#10;ECBAgAABAgQIECBAgAABAgQIECBAgAABAgQIECBAgAABAgQIECBAgAABAgQIECBAgAABAgQIECBA&#10;gAABAgQIECBAgAABAgQIECBAgAABAgQIECBAgAABAgQIECBAgAABAjMSKI+PycND0lrOh0PS9zNa&#10;byoBAgQIECBAgAABAgQIECBAgAABAgQIECBAgAABAgQIECBAgAABAgQIECBAgAABAgQIECBAgAAB&#10;AgQIELiuQL1unTYCBAgQIECAAAECBAgQIECAAAECBAgQIECAAAECBAgQIECAAAECBAgQIECAAAEC&#10;BAgQIECAAAECBAgQIECAAAECBAgQIECAAAECBAgQIDCiQCkp63Vyd5fzfp/28zNimWgCBAgQIECA&#10;AAECBAgQIECAAAECBAgQIECAAAECBAgQIECAAAECBAgQIECAAAECBAgQIECAAAECBAgQIECAAAEC&#10;BAgQIECAAAECBAgQIECAAAECBAgQIECAAAECBAgQIECAAAEC8xSoq1Xq/f2f8cN/74KfTvOEsJoA&#10;AQIECBAgQIAAAQIECBAgQIAAAQIECBAgQIAAAQIECBAgQIAAAQIECBAgQIAAAQIECBAgQIAAAQIE&#10;CFxBoF6hQwUBAgQIECBAgAABAgQIECBAgAABAgQIECBAgAABAgQIECBAgAABAgQIECBAgAABAgQI&#10;ECBAgAABAgQIECBAgAABAgQIECBAgAABAgQIELiOQCnpttvUu7vk338zHI/X6dVCgAABAgQIECBA&#10;gAABAgQIECBAgAABAgQIECBAgAABAgQIECBAgAABAgQIECBAgAABAgQIECBAgAABAgQIECBAgAAB&#10;AgQIECBAgAABAgQIECBAgAABAgQIECBAgAABAgQIECBAYEYCZblM2WySrstwOCR9P6P1phIgQIAA&#10;AQIECBAgQIAAAQIECBAgQIAAAQIECBAgQIAAAQIECBAgQIAAAQIECBAgQIAAAQIECBAgQIAAgesK&#10;1OvWaSNAgAABAgQIECBAgAABAgQIECBAgAABAgQIECBAgAABAgQIECBAgAABAgQIECBAgAABAgQI&#10;ECBAgAABAgQIECBAgAABAgQIECBAgAABAuMKlM0m5f4+OZ0yfHyMWyadAAECBAgQIECAAAECBAgQ&#10;IECAAAECBAgQIECAAAECBAgQIECAAAECBAgQIECAAAECBAgQIECAAAECBAgQIECAAAECBAgQIECA&#10;AAECBAgQIECAAAECBAgQIECAAAECBAgQIECAwBwFSkn9/S54Wy5zPhzSfr8N7iNAgAABAgQIECBA&#10;gAABAgQIECBAgAABAgQIECBAgAABAgQIECBAgAABAgQIECBAgAABAgQIECBAgAABAgTGEajjxEol&#10;QIAAAQIECBAgQIAAAQIECBAgQIAAAQIECBAgQIAAAQIECBAgQIAAAQIECBAgQIAAAQIECBAgQIAA&#10;AQIECBAgQIAAAQIECBAgQIAAAQITCJSSbr1O7u8zDEP6t7cJjlBJgAABAgQIECBAgAABAgQIECBA&#10;gAABAgQIECBAgAABAgQIECBAgAABAgQIECBAgAABAgQIECBAgAABAgQIECBAgAABAgQIECBAgAAB&#10;AgQIECBAgAABAgQIECBAgAABAgQIECBA4PYFuu02WSzS9vu0vr/9wRYSIECAAAECBAgQIECAAAEC&#10;BAgQIECAAAECBAgQIECAAAECBAgQIECAAAECBAgQIECAAAECBAgQIECAAIGJBOpEvWoJECBAgAAB&#10;AgQIECBAgAABAgQIECBAgAABAgQIECBAgAABAgQIECBAgAABAgQIECBAgAABAgQIECBAgAABAgQI&#10;ECBAgAABAgQIECBAgMAoAuXuLvXpKWkt7eNjlA6hBAgQIECAAAECBAgQIECAAAECBAgQIECAAAEC&#10;BAgQIECAAAECBAgQIECAAAECBAgQIECAAAECBAgQIECAAAECBAgQIECAAAECBAgQIECAAAECBAgQ&#10;IECAAAECBAgQIECAAAECBOYuUNbrlOUyw/GYnE5z57CfAAECBAgQIECAAAECBAgQIECAAAECBAgQ&#10;IECAAAECBAgQIECAAAECBAgQIECAAAECBAgQIECAAAECBAiMJlBHSxZMgAABAgQIECBAgAABAgQI&#10;ECBAgAABAgQIECBAgAABAgQIECBAgAABAgQIECBAgAABAgQIECBAgAABAgQIECBAgAABAgQIECBA&#10;gAABAgSmECgl9eUlrbWc396muEAnAQIECBAgQIAAAQIECBAgQIAAAQIECBAgQIAAAQIECBAgQIAA&#10;AQIECBAgQIAAAQIECBAgQIAAAQIECBAgQIAAAQIECBAgQIAAAQIECBAgQIAAAQIECBAgQIAAAQIE&#10;CBAgQIAAgZsXqNttslhkOB7T+v7m9xpIgAABAgQIECBAgAABAgQIECBAgAABAgQIECBAgAABAgQI&#10;ECBAgAABAgQIECBAgAABAgQIECBAgAABAgSmEqhTFeslQIAAAQIECBAgQIAAAQIECBAgQIAAAQIE&#10;CBAgQIAAAQIECBAgQIAAAQIECBAgQIAAAQIECBAgQIAAAQIECBAgQIAAAQIECBAgQIAAAQKjCJSS&#10;7uUlQ2sZdrtRKoQSIECAAAECBAgQIECAAAECBAgQIECAAAECBAgQIECAAAECBAgQIECAAAECBAgQ&#10;IECAAAECBAgQIECAAAECBAgQIECAAAECBAgQIECAAAECBAgQIECAAAECBAgQIECAAAECBAgQmLtA&#10;9/SUslymHY9J38+dw34CBAgQIECAAAECBAgQIECAAAECBAgQIECAAAECBAgQIECAAAECBAgQIECA&#10;AAECBAgQIECAAAECBAgQIDCaQB0tWTABAgQIECBAgAABAgQIECBAgAABAgQIECBAgAABAgQIECBA&#10;gAABAgQIECBAgAABAgQIECBAgAABAgQIECBAgAABAgQIECBAgAABAgQIEJhCoJR0//tf0lqG9/cp&#10;LtBJgAABAgQIECBAgAABAgQIECBAgAABAgQIECBAgAABAgQIECBAgAABAgQIECBAgAABAgQIECBA&#10;gAABAgQIECBAgAABAgQIECBAgAABAgQIECBAgAABAgQIECBAgAABAgQIECBA4PYF1uuUxSLnz8+0&#10;0+n291pIgAABAgQIECBAgAABAgQIECBAgAABAgQIECBAgAABAgQIECBAgAABAgQIECBAgAABAgQI&#10;ECBAgAABAgQmEqgT9aolQIAAAQIECBAgQIAAAQIECBAgQIAAAQIECBAgQIAAAQIECBAgQIAAAQIE&#10;CBAgQIAAAQIECBAgQIAAAQIECBAgQIAAAQIECBAgQIAAAQLjCJSS+vyctJbzbjdOh1QCBAgQIECA&#10;AAECBAgQIECAAAECBAgQIECAAAECBAgQIECAAAECBAgQIECAAAECBAgQIECAAAECBAgQIECAAAEC&#10;BAgQIECAAAECBAgQIECAAAECBAgQIECAAAECBAgQIECAAAECMxfoVquUxSI5HjP8/Px5H3zmJOYT&#10;IECAAAECBAgQIECAAAECBAgQIECAAAECBAgQIECAAAECBAgQIECAAAECBAgQIECAAAECBAgQIECA&#10;AIFRBOooqUIJECBAgAABAgQIECBAgAABAgQIECBAgAABAgQIECBAgAABAgQIECBAgAABAgQIECBA&#10;gAABAgQIECBAgAABAgQIECBAgAABAgQIECBAgMBUAqWke31NWkvb76e6Qi8BAgQIECBAgAABAgQI&#10;ECBAgAABAgQIECBAgAABAgQIECBAgAABAgQIECBAgAABAgQIECBAgAABAgQIECBAgAABAgQIECBA&#10;gAABAgQIECBAgAABAgQIECBAgAABAgQIECBAgACB2xZYrVK7LufjMe3r68/74Lc92DoCBAgQIECA&#10;AAECBAgQIECAAAECBAgQIECAAAECBAgQIECAAAECBAgQIECAAAECBAgQIECAAAECBAgQIDCNQJ2m&#10;VisBAgQIECBAgAABAgQIECBAgAABAgQIECBAgAABAgQIECBAgAABAgQIECBAgAABAgQIECBAgAAB&#10;AgQIECBAgAABAgQIECBAgAABAgQIEBhHoJSSut2mtJbzbpecz+MUSSVAgAABAgQIECBAgAABAgQI&#10;ECBAgAABAgQIECBAgAABAgQIECBAgAABAgQIECBAgAABAgQIECBAgAABAgQIECBAgAABAgQIECBA&#10;gAABAgQIECBAgAABAgQIECBAgAABAgQIECAwY4Hu8THl7i7599+07+/k9/vgPgIECBAgQIAAAQIE&#10;CBAgQIAAAQIECBAgQIAAAQIECBAgQIAAAQIECBAgQIAAAQIECBAgQIAAAQIECBAgQODyAvXykRIJ&#10;ECBAgAABAgQIECBAgAABAgQIECBAgAABAgQIECBAgAABAgQIECBAgAABAgQIECBAgAABAgQIECBA&#10;gAABAgQIECBAgAABAgQIECBAgMCEAqWkbDYpraXtdmnn84THqCZAgAABAgQIECBAgAABAgQIECBA&#10;gAABAgQIECBAgAABAgQIECBAgAABAgQIECBAgAABAgQIECBAgAABAgQIECBAgAABAgQIECBAgAAB&#10;AgQIECBAgAABAgQIECBAgAABAgQIECBwowKrVerDQ9rX15+fDMONDjWLAAECBAgQIECAAAECBAgQ&#10;IECAAAECBAgQIECAAAECBAgQIECAAAECBAgQIECAAAECBAgQIECAAAECBAhMK1CnrddOgAABAgQI&#10;ECBAgAABAgQIECBAgAABAgQIECBAgAABAgQIECBAgAABAgQIECBAgAABAgQIECBAgAABAgQIECBA&#10;gAABAgQIECBAgAABAgQuLFBKuqenlN+x590u7XS6cIE4AgQIECBAgAABAgQIECBAgAABAgQIECBA&#10;gAABAgQIECBAgAABAgQIECBAgAABAgQIECBAgAABAgQIECBAgAABAgQIECBAgAABAgQIECBAgAAB&#10;AgQIECBAgAABAgQIECBAgAABAgS6x8fk4SHtfM5wOKT1PRQCBAgQIECAAAECBAgQIECAAAECBAgQ&#10;IECAAAECBAgQIECAAAECBAgQIECAAAECBAgQIECAAAECBAgQIEBgBIE6QqZIAgQIECBAgAABAgQI&#10;ECBAgAABAgQIECBAgAABAgQIECBAgAABAgQIECBAgAABAgQIECBAgAABAgQIECBAgAABAgQIECBA&#10;gAABAgQIECAwnUApKU9PaYtFht0u6fvpbtFMgAABAgQIECBAgAABAgQIECBAgAABAgQIECBAgAAB&#10;AgQIECBAgAABAgQIECBAgAABAgQIECBAgAABAgQIECBAgAABAgQIECBAgAABAgQIECBAgAABAgQI&#10;ECBAgAABAgQIECBA4FYFVqvU+/tkGNIOB++C3+rf2S4CBAgQIECAAAECBAgQIECAAAECBAgQIECA&#10;AAECBAgQIECAAAECBAgQIECAAAECBAgQIECAAAECBAgQmFygTn6BAwgQIECAAAECBAgQIECAAAEC&#10;BAgQIECAAAECBAgQIECAAAECBAgQIECAAAECBAgQIECAAAECBAgQIECAAAECBAgQIECAAAECBAgQ&#10;IECAwCUFSkm3Xqfe3aX9+pX2+XnJdFkECBAgQIAAAQIECBAgQIAAAQIECBAgQIAAAQIECBAgQIAA&#10;AQIECBAgQIAAAQIECBAgQIAAAQIECBAgQIAAAQIECBAgQIAAAQIECBAgQIAAAQIECBAgQIAAAQIE&#10;CBAgQIAAAQIECPwW+O898LJa/bE4H49p5zMXAgQIECBAgAABAgQIECBAgAABAgQIECBAgAABAgQI&#10;ECBAgAABAgQIECBAgAABAgQIECBAgAABAgQIECBAYASBOkKmSAIECBAgQIAAAQIECBAgQIAAAQIE&#10;CBAgQIAAAQIECBAgQIAAAQIECBAgQIAAAQIECBAgQIAAAQIECBAgQIAAAQIECBAgQIAAAQIECBAg&#10;MJ1AKSnbbcpikfz85LzfT3eLZgIECBAgQIAAAQIECBAgQIAAAQIECBAgQIAAAQIECBAgQIAAAQIE&#10;CBAgQIAAAQIECBAgQIAAAQIECBAgQIAAAQIECBAgQIAAAQIECBAgQIAAAQIECBAgQIAAAQIECBAg&#10;QIAAAQI3KlBqTbfZpC2XaZ+fSd/f6FKzCBAgQIAAAQIECBAgQIAAAQIECBAgQIAAAQIECBAgQIAA&#10;AQIECBAgQIAAAQIECBAgQIAAAQIECBAgQIDAtAJ12nrtBAgQIECAAAECBAgQIECAAAECBAgQIECA&#10;AAECBAgQIECAAAECBAgQIECAAAECBAgQIECAAAECBAgQIECAAAECBAgQIECAAAECBAgQIEDgwgKl&#10;pK7XKQ8PyemUYbe7cIE4AgQIECBAgAABAgQIECBAgAABAgQIECBAgAABAgQIECBAgAABAgQIECBA&#10;gAABAgQIECBAgAABAgQIECBAgAABAgQIECBAgAABAgQIECBAgAABAgQIECBAgAABAgQIECBAgAAB&#10;AgTSdcl2m7JY5Hw8pvU9FAIECBAgQIAAAQIECBAgQIAAAQIECBAgQIAAAQIECBAgQIAAAQIECBAg&#10;QIAAAQIECBAgQIAAAQIECBAgQGAEgTpCpkgCBAgQIECAAAECBAgQIECAAAECBAgQIECAAAECBAgQ&#10;IECAAAECBAgQIECAAAECBAgQIECAAAECBAgQIECAAAECBAgQIECAAAECBAgQIDCpQHd3lzw9ZRiG&#10;nPf7SW9RToAAAQIECBAgQIAAAQIECBAgQIAAAQIECBAgQIAAAQIECBAgQIAAAQIECBAgQIAAAQIE&#10;CBAgQIAAAQIECBAgQIAAAQIECBAgQIAAAQIECBAgQIAAAQIECBAgQIAAAQIECBAgQOBWBbrfb4K3&#10;5TL5/Ezr+1udaRcBAgQIECBAgAABAgQIECBAgAABAgQIECBAgAABAgQIECBAgAABAgQIECBAgAAB&#10;AgQIECBAgAABAgQIEJhUoE7arpwAAQIECBAgQIAAAQIECBAgQIAAAQIECBAgQIAAAQIECBAgQIAA&#10;AQIECBAgQIAAAQIECBAgQIAAAQIECBAgQIAAAQIECBAgQIAAAQIECIwhsFyme35Oay3DbjdGg0wC&#10;BAgQIECAAAECBAgQIECAAAECBAgQIECAAAECBAgQIECAAAECBAgQIECAAAECBAgQIECAAAECBAgQ&#10;IECAAAECBAgQIECAAAECBAgQIECAAAECBAgQIECAAAECBAgQIECAAAECsxfoNpuUxSLnwyHp+9l7&#10;ACBAgAABAgQIECBAgAABAgQIECBAgAABAgQIECBAgAABAgQIECBAgAABAgQIECBAgAABAgQIECBA&#10;gAABAmMI1DFCZRIgQIAAAQIECBAgQIAAAQIECBAgQIAAAQIECBAgQIAAAQIECBAgQIAAAQIECBAg&#10;QIAAAQIECBAgQIAAAQIECBAgQIAAAQIECBAgQIAAgUkFas3i9TWttQz7/aSnKCdAgAABAgQIECBA&#10;gAABAgQIECBAgAABAgQIECBAgAABAgQIECBAgAABAgQIECBAgAABAgQIECBAgAABAgQIECBAgAAB&#10;AgQIECBAgAABAgQIECBAgAABAgQIECBAgAABAgQIECBwswJPTynLZdrhkNb3NzvTMAIECBAgQIAA&#10;AQIECBAgQIAAAQIECBAgQIAAAQIECBAgQIAAAQIECBAgQIAAAQIECBAgQIAAAQIECBAgMKVAnbJc&#10;NwECBAgQIECAAAECBAgQIECAAAECBAgQIECAAAECBAgQIECAAAECBAgQIECAAAECBAgQIECAAAEC&#10;BAgQIECAAAECBAgQIECAAAECBAgQGEWg1pTn57TWMux2o1QIJUCAAAECBAgQIECAAAECBAgQIECA&#10;AAECBAgQIECAAAECBAgQIECAAAECBAgQIECAAAECBAgQIECAAAECBAgQIECAAAECBAgQIECAAAEC&#10;BAgQIECAAAECBAgQIECAAAECBAgQIDB3gW6zEFChTAAAQABJREFUSRaLDMdjcjrNncN+AgQIECBA&#10;gAABAgQIECBAgAABAgQIECBAgAABAgQIECBAgAABAgQIECBAgAABAgQIECBAgAABAgQIECAwikAd&#10;JVUoAQIECBAgQIAAAQIECBAgQIAAAQIECBAgQIAAAQIECBAgQIAAAQIECBAgQIAAAQIECBAgQIAA&#10;AQIECBAgQIAAAQIECBAgQIAAAQIECBCYUqCUdC8vSWtp7+9TXqKbAAECBAgQIECAAAECBAgQIECA&#10;AAECBAgQIECAAAECBAgQIECAAAECBAgQIECAAAECBAgQIECAAAECBAgQIECAAAECBAgQIECAAAEC&#10;BAgQIECAAAECBAgQIECAAAECBAgQIECAwM0KlNUqdbHIebdL+/6+2Z2GESBAgAABAgQIECBAgAAB&#10;AgQIECBAgAABAgQIECBAgAABAgQIECBAgAABAgQIECBAgAABAgQIECBAgACBKQXqlOW6CRAgQIAA&#10;AQIECBAgQIAAAQIECBAgQIAAAQIECBAgQIAAAQIECBAgQIAAAQIECBAgQIAAAQIECBAgQIAAAQIE&#10;CBAgQIAAAQIECBAgQIDAKAKlpHt9TVpL//ExSoVQAgQIECBAgAABAgQIECBAgAABAgQIECBAgAAB&#10;AgQIECBAgAABAgQIECBAgAABAgQIECBAgAABAgQIECBAgAABAgQIECBAgAABAgQIECBAgAABAgQI&#10;ECBAgAABAgQIECBAgAABAnMXqKtVymKRHI8Zfn7+vA8+dxP7CRAgQIAAAQIECBAgQIAAAQIECBAg&#10;QIAAAQIECBAgQIAAAQIECBAgQIAAAQIECBAgQIAAAQIECBAgQIDApQXqpQPlESBAgAABAgQIECBA&#10;gAABAgQIECBAgAABAgQIECBAgAABAgQIECBAgAABAgQIECBAgAABAgQIECBAgAABAgQIECBAgAAB&#10;AgQIECBAgACBqQVKKSnbbdJa2vv71OfoJ0CAAAECBAgQIECAAAECBAgQIECAAAECBAgQIECAAAEC&#10;BAgQIECAAAECBAgQIECAAAECBAgQIECAAAECBAgQIECAAAECBAgQIECAAAECBAgQIECAAAECBAgQ&#10;IECAAAECBAgQIHCTAnW1Sl0uc97tku/vP++D3+RQowgQIECAAAECBAgQIECAAAECBAgQIECAAAEC&#10;BAgQIECAAAECBAgQIECAAAECBAgQIECAAAECBAgQIECAwIQCdcJu1QQIECBAgAABAgQIECBAgAAB&#10;AgQIECBAgAABAgQIECBAgAABAgQIECBAgAABAgQIECBAgAABAgQIECBAgAABAgQIECBAgAABAgQI&#10;ECBAYByBUtI9PaW0lvP7e9r5PE6PVAIECBAgQIAAAQIECBAgQIAAAQIECBAgQIAAAQIECBAgQIAA&#10;AQIECBAgQIAAAQIECBAgQIAAAQIECBAgQIAAAQIECBAgQIAAAQIECBAgQIAAAQIECBAgQIAAAQIE&#10;CBAgQIAAAQIzFiirVfLPPxn+/TfD11fy+31wHwECBAgQIECAAAECBAgQIECAAAECBAgQIECAAAEC&#10;BAgQIECAAAECBAgQIECAAAECBAgQIECAAAECBAgQIHBZgXrZOGkECBAgQIAAAQIECBAgQIAAAQIE&#10;CBAgQIAAAQIECBAgQIAAAQIECBAgQIAAAQIECBAgQIAAAQIECBAgQIAAAQIECBAgQIAAAQIECBAg&#10;QOAvECgl5ekpZRhy/vhI+v4vOMoJBAgQIECAAAECBAgQIECAAAECBAgQIECAAAECBAgQIECAAAEC&#10;BAgQIECAAAECBAgQIECAAAECBAgQIECAAAECBAgQIECAAAECBAgQIECAAAECBAgQIECAAAECBAgQ&#10;IECAAAECBG5LoK5WqQ8PKadT2vHoXfDb+vNaQ4AAAQIECBAgQIAAAQIECBAgQIAAAQIECBAgQIAA&#10;AQIECBAgQIAAAQIECBAgQIAAAQIECBAgQIAAAQJ/iUD9S+5wBgECBAgQIECAAAECBAgQIECAAAEC&#10;BAgQIECAAAECBAgQIECAAAECBAgQIECAAAECBAgQIECAAAECBAgQIECAAAECBAgQIECAAAECBAgQ&#10;uJxAKem226TWtPf3tL6/XLYkAgQIECBAgAABAgQIECBAgAABAgQIECBAgAABAgQIECBAgAABAgQI&#10;ECBAgAABAgQIECBAgAABAgQIECBAgAABAgQIECBAgAABAgQIECBAgAABAgQIECBAgAABAgQIECBA&#10;gAABAgT+CJTVKrm/TxuGnA+HtPOZDAECBAgQIECAAAECBAgQIECAAAECBAgQIECAAAECBAgQIECA&#10;AAECBAgQIECAAAECBAgQIECAAAECBAgQIHBhgXrhPHEECBAgQIAAAQIECBAgQIAAAQIECBAgQIAA&#10;AQIECBAgQIAAAQIECBAgQIAAAQIECBAgQIAAAQIECBAgQIAAAQIECBAgQIAAAQIECBAgQGB6gVJS&#10;1utkucxwPKb9+jX9TS4gQIAAAQIECBAgQIAAAQIECBAgQIAAAQIECBAgQIAAAQIECBAgQIAAAQIE&#10;CBAgQIAAAQIECBAgQIAAAQIECBAgQIAAAQIECBAgQIAAAQIECBAgQIAAAQIECBAgQIAAAQIECBAg&#10;cGMC9eEh3e+fDEPy37vgfX9jC80hQIAAAQIECBAgQIAAAQIECBAgQIAAAQIECBAgQIAAAQIECBAg&#10;QIAAAQIECBAgQIAAAQIECBAgQIAAAQLTC9TpT3ABAQIECBAgQIAAAQIECBAgQIAAAQIECBAgQIAA&#10;AQIECBAgQIAAAQIECBAgQIAAAQIECBAgQIAAAQIECBAgQIAAAQIECBAgQIAAAQIECBC4sEAp6bbb&#10;1OUy7fs77XC4cIE4AgQIECBAgAABAgQIECBAgAABAgQIECBAgAABAgQIECBAgAABAgQIECBAgAAB&#10;AgQIECBAgAABAgQIECBAgAABAgQIECBAgAABAgQIECBAgAABAgQIECBAgAABAgQIECBAgAABAgTS&#10;dcnvd8FTa/rPz6TvoRAgQIAAAQIECBAgQIAAAQIECBAgQIAAAQIECBAgQIAAAQIECBAgQIAAAQIE&#10;CBAgQIAAAQIECBAgQIAAAQIXFqgXzhNHgAABAgQIECBAgAABAgQIECBAgAABAgQIECBAgAABAgQI&#10;ECBAgAABAgQIECBAgAABAgQIECBAgAABAgQIECBAgAABAgQIECBAgAABAgT+CoGy3aYsl8nPT877&#10;/V9xkyMIECBAgAABAgQIECBAgAABAgQIECBAgAABAgQIECBAgAABAgQIECBAgAABAgQIECBAgAAB&#10;AgQIECBAgAABAgQIECBAgAABAgQIECBAgAABAgQIECBAgAABAgQIECBAgAABAgQI3JJA6bp0m02y&#10;WCTHY1rf39I8WwgQIECAAAECBAgQIECAAAECBAgQIECAAAECBAgQIECAAAECBAgQIECAAAECBAgQ&#10;IECAAAECBAgQIECAwF8hUP+KKxxBgAABAgQIECBAgAABAgQIECBAgAABAgQIECBAgAABAgQIECBA&#10;gAABAgQIECBAgAABAgQIECBAgAABAgQIECBAgAABAgQIECBAgAABAgQuKVBK6t1dymaT9vOTYb+/&#10;ZLosAgQIECBAgAABAgQIECBAgAABAgQIECBAgAABAgQIECBAgAABAgQIECBAgAABAgQIECBAgAAB&#10;AgQIECBAgAABAgQIECBAgAABAgQIECBAgAABAgQIECBAgAABAgQIECBAgAABAgT+E+i6dNtt2nKZ&#10;8+dncj5zIUCAAAECBAgQIECAAAECBAgQIECAAAECBAgQIECAAAECBAgQIECAAAECBAgQIECAAAEC&#10;BAgQIECAAAECBC4sUC+cJ44AAQIECBAgQIAAAQIECBAgQIAAAQIECBAgQIAAAQIECBAgQIAAAQIE&#10;CBAgQIAAAQIECBAgQIAAAQIECBAgQIAAAQIECBAgQIAAAQIECPwVAvWff9K9vKS1lmG3+ytucgQB&#10;AgQIECBAgAABAgQIECBAgAABAgQIECBAgAABAgQIECBAgAABAgQIECBAgAABAgQIECBAgAABAgQI&#10;ECBAgAABAgQIECBAgAABAgQIECBAgAABAgQIECBAgAABAgQIECBAgACBmxNYr1OWy7TjMa3vb26e&#10;QQQIECBAgAABAgQIECBAgAABAgQIECBAgAABAgQIECBAgAABAgQIECBAgAABAgQIECBAgAABAgQI&#10;ECBAYGqBOvUB+gkQIECAAAECBAgQIECAAAECBAgQIECAAAECBAgQIECAAAECBAgQIECAAAECBAgQ&#10;IECAAAECBAgQIECAAAECBAgQIECAAAECBAgQIECAwCgCi0XKy0taaznv96NUCCVAgAABAgQIECBA&#10;gAABAgQIECBAgAABAgQIECBAgAABAgQIECBAgAABAgQIECBAgAABAgQIECBAgAABAgQIECBAgAAB&#10;AgQIECBAgAABAgQIECBAgAABAgQIECBAgAABAgQIECAwd4Hu6Sn5/Tb4cDgkfT93DvsJECBAgAAB&#10;AgQIECBAgAABAgQIECBAgAABAgQIECBAgAABAgQIECBAgAABAgQIECBAgAABAgQIECBAgMDFBerF&#10;EwUSIECAAAECBAgQIECAAAECBAgQIECAAAECBAgQIECAAAECBAgQIECAAAECBAgQIECAAAECBAgQ&#10;IECAAAECBAgQIECAAAECBAgQIECAAIG/QaDWdC8vaa2l7XZ/w0VuIECAAAECBAgQIECAAAECBAgQ&#10;IECAAAECBAgQIECAAAECBAgQIECAAAECBAgQIECAAAECBAgQIECAAAECBAgQIECAAAECBAgQIECA&#10;AAECBAgQIECAAAECBAgQIECAAAECBAgQIHBzAnWzSVksMuz3aafTze0ziAABAgQIECBAgAABAgQI&#10;ECBAgAABAgQIECBAgAABAgQIECBAgAABAgQIECBAgAABAgQIECBAgAABAgQITC1Qpz5APwECBAgQ&#10;IECAAAECBAgQIECAAAECBAgQIECAAAECBAgQIECAAAECBAgQIECAAAECBAgQIECAAAECBAgQIECA&#10;AAECBAgQIECAAAECBAgQGEWglCxeX9Nay3m3G6VCKAECBAgQIECAAAECBAgQIECAAAECBAgQIECA&#10;AAECBAgQIECAAAECBAgQIECAAAECBAgQIECAAAECBAgQIECAAAECBAgQIECAAAECBAgQIECAAAEC&#10;BAgQIECAAAECBAgQIECAAIG5C5T1OmW5TDsc0vp+7hz2EyBAgAABAgQIECBAgAABAgQIECBAgAAB&#10;AgQIECBAgAABAgQIECBAgAABAgQIECBAgAABAgQIECBAgACBiwvUiycKJECAAAECBAgQIECAAAEC&#10;BAgQIECAAAECBAgQIECAAAECBAgQIECAAAECBAgQIECAAAECBAgQIECAAAECBAgQIECAAAECBAgQ&#10;IECAAAECf4NAKSnPz0lraW9vf8NFbiBAgAABAgQIECBAgAABAgQIECBAgAABAgQIECBAgAABAgQI&#10;ECBAgAABAgQIECBAgAABAgQIECBAgAABAgQIECBAgAABAgQIECBAgAABAgQIECBAgAABAgQIECBA&#10;gAABAgQIECBwcwJ1vU5ZLHLe75Ovr5vbZxABAgQIECBAgAABAgQIECBAgAABAgQIECBAgAABAgQI&#10;ECBAgAABAgQIECBAgAABAgQIECBAgAABAgQIEJhaoE59gH4CBAgQIECAAAECBAgQIECAAAECBAgQ&#10;IECAAAECBAgQIECAAAECBAgQIECAAAECBAgQIECAAAECBAgQIECAAAECBAgQIECAAAECBAgQIDCK&#10;QCnpXl6S1nL++BilQigBAgQIECBAgAABAgQIECBAgAABAgQIECBAgAABAgQIECBAgAABAgQIECBA&#10;gAABAgQIECBAgAABAgQIECBAgAABAgQIECBAgAABAgQIECBAgAABAgQIECBAgAABAgQIECBAgACB&#10;uQuU1Sql6zIcDhlOpz/vg8/dxH4CBAgQIECAAAECBAgQIECAAAECBAgQIECAAAECBAgQIECAAAEC&#10;BAgQIECAAAECBAgQIECAAAECBAgQIHBJgXrJMFkECBAgQIAAAQIECBAgQIAAAQIECBAgQIAAAQIE&#10;CBAgQIAAAQIECBAgQIAAAQIECBAgQIAAAQIECBAgQIAAAQIECBAgQIAAAQIECBAgQOBvESilpDw9&#10;pbSW/u0t+f3bR4AAAQIECBAgQIAAAQIECBAgQIAAAQIECBAgQIAAAQIECBAgQIAAAQIECBAgQIAA&#10;AQIECBAgQIAAAQIECBAgQIAAAQIECBAgQIAAAQIECBAgQIAAAQIECBAgQIAAAQIECBAgQIDAZQW6&#10;1Sp1uUw7HDJ8fXkX/LK80ggQIECAAAECBAgQIECAAAECBAgQIECAAAECBAgQIECAAAECBAgQIECA&#10;AAECBAgQIECAAAECBAgQIECAQCoDAgQIECBAgAABAgQIECBAgAABAgQIECBAgAABAgQIECBAgAAB&#10;AgQIECBAgAABAgQIECBAgAABAgQIECBAgAABAgQIECBAgAABAgQIECBwkwKlpD49pbSW9vGRNgw3&#10;OdMoAgQIECBAgAABAgQIECBAgAABAgQIECBAgAABAgQIECBAgAABAgQIECBAgAABAgQIECBAgAAB&#10;AgQIECBAgAABAgQIECBAgAABAgQIECBAgAABAgQIECBAgAABAgQIECBAgAABApMKrFYp9/dp399p&#10;n5/J+TzpOcoJECBAgAABAgQIECBAgAABAgQIECBAgAABAgQIECBAgAABAgQIECBAgAABAgQIECBA&#10;gAABAgQIECBAgMCtCdRbG2QPAQIECBAgQIAAAQIECBAgQIAAAQIECBAgQIAAAQIECBAgQIAAAQIE&#10;CBAgQIAAAQIECBAgQIAAAQIECBAgQIAAAQIECBAgQIAAAQIECBD4I1BKuu02pbWc396SvgdDgAAB&#10;AgQIECBAgAABAgQIECBAgAABAgQIECBAgAABAgQIECBAgAABAgQIECBAgAABAgQIECBAgAABAgQI&#10;ECBAgAABAgQIECBAgAABAgQIECBAgAABAgQIECBAgAABAgQIECBAgMCFBbr1Orm7+//3wI/HtPP5&#10;wg3iCBAgQIAAAQIECBAgQIAAAQIECBAgQIAAAQIECBAgQIAAAQIECBAgQIAAAQIECBAgQIAAAQIE&#10;CBAgQIDAvAXqvOdbT4AAAQIECBAgQIAAAQIECBAgQIAAAQIECBAgQIAAAQIECBAgQIAAAQIECBAg&#10;QIAAAQIECBAgQIAAAQIECBAgQIAAAQIECBAgQIAAAQI3K1BKytNTWtelHQ4Zvr9vdqphBAgQIECA&#10;AAECBAgQIECAAAECBAgQIECAAAECBAgQIECAAAECBAgQIECAAAECBAgQIECAAAECBAgQIECAAAEC&#10;BAgQIECAAAECBAgQIECAAAECBAgQIECAAAECBAgQIECAAAECBCYTeHxMfXj4P/buJjly5DoA8EsA&#10;1Ww264fTDtkRWkj2wgufwRfQ8XwAX8Nbn8SKsJdadE+TVdUkmwDSldUFupojWdJ0lQYkPsSA+YPM&#10;l+99Jc1ugMh9H912G9G2v1gqDiZAgAABAgQIECBAgAABAgQIECBAgAABAgQIECBAgAABAgQIECBA&#10;gAABAgQIECBAgAABAgQIECBAgAABAq9RoHqNRamJAAECBAgQIECAAAECBAgQIECAAAECBAgQIECA&#10;AAECBAgQIECAAAECBAgQIECAAAECBAgQIECAAAECBAgQIECAAAECBAgQIECAAAECBAhESlEvl5Fm&#10;s8gPD5HXaygECBAgQIAAAQIECBAgQIAAAQIECBAgQIAAAQIECBAgQIAAAQIECBAgQIAAAQIECBAg&#10;QIAAAQIECBAgQIAAAQIECBAgQIAAAQIECBAgQIAAAQIECBAgQIAAAQIECBAgQIAAAQIECJxYoLwP&#10;vLq6iuj7iNvbyF134hOEI0CAAAECBAgQIECAAAECBAgQIECAAAECBAgQIECAAAECBAgQIECAAAEC&#10;BAgQIECAAAECBAgQIECAAAEC0xaopl2+6gkQIECAAAECBAgQIECAAAECBAgQIECAAAECBAgQIECA&#10;AAECBAgQIECAAAECBAgQIECAAAECBAgQIECAAAECBAgQIECAAAECBAgQIEDg1QqkFGm5jNQ0kR8e&#10;oru5ebWlKowAAQIECBAgQIAAAQIECBAgQIAAAQIECBAgQIAAAQIECBAgQIAAAQIECBAgQIAAAQIE&#10;CBAgQIAAAQIECBAgQIAAAQIECBAgQIAAAQIECBAgQIAAAQIECBAgQIAAAQIECBAgQIDALyWQ6jrS&#10;YhGxa9vPnyPa9pdKxbkECBAgQIAAAQIECBAgQIAAAQIECBAgQIAAAQIECBAgQIAAAQIECBAgQIAA&#10;AQIECBAgQIAAAQIECBAgQOBVClSvsipFESBAgAABAgQIECBAgAABAgQIECBAgAABAgQIECBAgAAB&#10;AgQIECBAgAABAgQIECBAgAABAgQIECBAgAABAgQIECBAgAABAgQIECBAgACBlKK6vIzq3buIh4fI&#10;6zUTAgQIECBAgAABAgQIECBAgAABAgQIECBAgAABAgQIECBAgAABAgQIECBAgAABAgQIECBAgAAB&#10;AgQIECBAgAABAgQIECBAgAABAgQIECBAgAABAgQIECBAgAABAgQIECBAgAABAgROLJDqOqrFIvqm&#10;ibzdRm7bE58gHAECBAgQIECAAAECBAgQIECAAAECBAgQIECAAAECBAgQIECAAAECBAgQIECAAAEC&#10;BAgQIECAAAECBAgQmLZANe3yVU+AAAECBAgQIECAAAECBAgQIECAAAECBAgQIECAAAECBAgQIECA&#10;AAECBAgQIECAAAECBAgQIECAAAECBAgQIECAAAECBAgQIECAAAECr1mgevMm0moVfdtGt16/5lLV&#10;RoAAAQIECBAgQIAAAQIECBAgQIAAAQIECBAgQIAAAQIECBAgQIAAAQIECBAgQIAAAQIECBAgQIAA&#10;AQIECBAgQIAAAQIECBAgQIAAAQIECBAgQIAAAQIECBAgQIAAAQIECBAgQOCXEajrqOfzSE0T/WYT&#10;sXs3uIsAAQIECBAgQIAAAQIECBAgQIAAAQIECBAgQIAAAQIECBAgQIAAAQIECBAgQIAAAQIECBAg&#10;QIAAAQIECBA4nUB1ulAiESBAgAABAgQIECBAgAABAgQIECBAgAABAgQIECBAgAABAgQIECBAgAAB&#10;AgQIECBAgAABAgQIECBAgAABAgQIECBAgAABAgQIECBAgACBcQmk2Syq1SpyzpFvbsaVnGwIECBA&#10;gAABAgQIECBAgAABAgQIECBAgAABAgQIECBAgAABAgQIECBAgAABAgQIECBAgAABAgQIECBAgAAB&#10;AgQIECBAgAABAgQIECBAgAABAgQIECBAgAABAgQIECBAgAABAgQIvBaBq6tITRPdZhO5bV9LVeog&#10;QIAAAQIECBAgQIAAAQIECBAgQIAAAQIECBAgQIAAAQIECBAgQIAAAQIECBAgQIAAAQIECBAgQIAA&#10;AQKjEKhGkYUkCBAgQIAAAQIECBAgQIAAAQIECBAgQIAAAQIECBAgQIAAAQIECBAgQIAAAQIECBAg&#10;QIAAAQIECBAgQIAAAQIECBAgQIAAAQIECBAgQIDAOQRms6hXq8g5R7den+MEMQkQIECAAAECBAgQ&#10;IECAAAECBAgQIECAAAECBAgQIECAAAECBAgQIECAAAECBAgQIECAAAECBAgQIECAAAECBAgQIECA&#10;AAECBAgQIECAAAECBAgQIECAAAECBAgQIECAAAECBAhMXqCezyOaJuLmJnLbTt4DAAECBAgQIECA&#10;AAECBAgQIECAAAECBAgQIECAAAECBAgQIECAAAECBAgQIECAAAECBAgQIECAAAECBAgQOKVAdcpg&#10;YhEgQIAAAQIECBAgQIAAAQIECBAgQIAAAQIECBAgQIAAAQIECBAgQIAAAQIECBAgQIAAAQIECBAg&#10;QIAAAQIECBAgQIAAAQIECBAgQIAAgVEJpBRptYqcc+RPn0aVmmQIECBAgAABAgQIECBAgAABAgQI&#10;ECBAgAABAgQIECBAgAABAgQIECBAgAABAgQIECBAgAABAgQIECBAgAABAgQIECBAgAABAgQIECBA&#10;gAABAgQIECBAgAABAgQIECBAgAABAgQIvBqBq6tITRPdZhPx+PhqylIIAQIECBAgQIAAAQIECBAg&#10;QIAAAQIECBAgQIAAAQIECBAgQIAAAQIECBAgQIAAAQIECBAgQIAAAQIECBAYg0A1hiTkQIAAAQIE&#10;CBAgQIAAAQIECBAgQIAAAQIECBAgQIAAAQIECBAgQIAAAQIECBAgQIAAAQIECBAgQIAAAQIECBAg&#10;QIAAAQIECBAgQIAAAQIEziKQUtSrVUTO0X/8eJYjBCVAgAABAgQIECBAgAABAgQIECBAgAABAgQI&#10;ECBAgAABAgQIECBAgAABAgQIECBAgAABAgQIECBAgAABAgQIECBAgAABAgQIECBAgAABAgQIECBA&#10;gAABAgQIECBAgAABAgQIECAwdYHyTvDUNNHf3ERu26lzqJ8AAQIECBAgQIAAAQIECBAgQIAAAQIE&#10;CBAgQIAAAQIECBAgQIAAAQIECBAgQIAAAQIECBAgQIAAAQIECJxUoDppNMEIECBAgAABAgQIECBA&#10;gAABAgQIECBAgAABAgQIECBAgAABAgQIECBAgAABAgQIECBAgAABAgQIECBAgAABAgQIECBAgAAB&#10;AgQIECBAgMCYBFKKtFxG5Bztp09jykwuBAgQIECAAAECBAgQIECAAAECBAgQIECAAAECBAgQIECA&#10;AAECBAgQIECAAAECBAgQIECAAAECBAgQIECAAAECBAgQIECAAAECBAgQIECAAAECBAgQIECAAAEC&#10;BAgQIECAAAECBF6NQDWfR9U0kTebyA8Pr6YuhRAgQIAAAQIECBAgQIAAAQIECBAgQIAAAQIECBAg&#10;QIAAAQIECBAgQIAAAQIECBAgQIAAAQIECBAgQIAAgTEIVGNIQg4ECBAgQIAAAQIECBAgQIAAAQIE&#10;CBAgQIAAAQIECBAgQIAAAQIECBAgQIAAAQIECBAgQIAAAQIECBAgQIAAAQIECBAgQIAAAQIECBAg&#10;QOAsAilF88MPkXKO/OHDWY4QlAABAgQIECBAgAABAgQIECBAgAABAgQIECBAgAABAgQIECBAgAAB&#10;AgQIECBAgAABAgQIECBAgAABAgQIECBAgAABAgQIECBAgAABAgQIECBAgAABAgQIECBAgAABAgQI&#10;ECBAgMDUBdJyGWk2i+7mJvLj49Q51E+AAAECBAgQIECAAAECBAgQIECAAAECBAgQIECAAAECBAgQ&#10;IECAAAECBAgQIECAAAECBAgQIECAAAECBE4qUJ00mmAECBAgQIAAAQIECBAgQIAAAQIECBAgQIAA&#10;AQIECBAgQIAAAQIECBAgQIAAAQIECBAgQIAAAQIECBAgQIAAAQIECBAgQIAAAQIECBAgQGBEAiml&#10;iOvrSH0f3c1NRM4jyk4qBAgQIECAAAECBAgQIECAAAECBAgQIECAAAECBAgQIECAAAECBAgQIECA&#10;AAECBAgQIECAAAECBAgQIECAAAECBAgQIECAAAECBAgQIECAAAECBAgQIECAAAECBAgQIECAAAEC&#10;BF6HQL1YRHrzJuLuLvJ2G9F1r6MwVRAgQIAAAQIECBAgQIAAAQIECBAgQIAAAQIECBAgQIAAAQIE&#10;CBAgQIAAAQIECBAgQIAAAQIECBAgQIAAgREIVCPIQQoECBAgQIAAAQIECBAgQIAAAQIECBAgQIAA&#10;AQIECBAgQIAAAQIECBAgQIAAAQIECBAgQIAAAQIECBAgQIAAAQIECBAgQIAAAQIECBAgQOA8AilF&#10;/f59RM7RfvwY0ffnOUdUAgQIECBAgAABAgQIECBAgAABAgQIECBAgAABAgQIECBAgAABAgQIECBA&#10;gAABAgQIECBAgAABAgQIECBAgAABAgQIECBAgAABAgQIECBAgAABAgQIECBAgAABAgQIECBAgAAB&#10;AlMWmM8jXVxEbtvoP3+O6Lopa6idAAECBAgQIECAAAECBAgQIECAAAECBAgQIECAAAECBAgQIECA&#10;AAECBAgQIECAAAECBAgQIECAAAECBAicVKA6aTTBCBAgQIAAAQIECBAgQIAAAQIECBAgQIAAAQIE&#10;CBAgQIAAAQIECBAgQIAAAQIECBAgQIAAAQIECBAgQIAAAQIECBAgQIAAAQIECBAgQIDAmARSivr6&#10;OlLJabOJ/suXMWUnFwIECBAgQIAAAQIECBAgQIAAAQIECBAgQIAAAQIECBAgQIAAAQIECBAgQIAA&#10;AQIECBAgQIAAAQIECBAgQIAAAQIECBAgQIAAAQIECBAgQIAAAQIECBAgQIAAAQIECBAgQIAAAQKv&#10;QqBeLCLevo14fIx+vY7ctq+iLkUQIECAAAECBAgQIECAAAECBAgQIECAAAECBAgQIECAAAECBAgQ&#10;IECAAAECBAgQIECAAAECBAgQIECAAIExCFRjSEIOBAgQIECAAAECBAgQIECAAAECBAgQIECAAAEC&#10;BAgQIECAAAECBAgQIECAAAECBAgQIECAAAECBAgQIECAAAECBAgQIECAAAECBAgQIEDgLAJVFdVq&#10;FbmuI2+3kdfrsxwjKAECBAgQIECAAAECBAgQIECAAAECBAgQIECAAAECBAgQIECAAAECBAgQIECA&#10;AAECBAgQIECAAAECBAgQIECAAAECBAgQIECAAAECBAgQIECAAAECBAgQIECAAAECBAgQIECAAIFJ&#10;C1xcRP3uXeSui7zZROxaFwECBAgQIECAAAECBAgQIECAAAECBAgQIECAAAECBAgQIECAAAECBAgQ&#10;IECAAAECBAgQIECAAAECBAgQIHAageo0YUQhQIAAAQIECBAgQIAAAQIECBAgQIAAAQIECBAgQIAA&#10;AQIECBAgQIAAAQIECBAgQIAAAQIECBAgQIAAAQIECBAgQIAAAQIECBAgQIAAAQIjFEgp6h9+iNQ0&#10;kb98iW6zGWGSUiJAgAABAgQIECBAgAABAgQIECBAgAABAgQIECBAgAABAgQIECBAgAABAgQIECBA&#10;gAABAgQIECBAgAABAgQIECBAgAABAgQIECBAgAABAgQIECBAgAABAgQIECBAgAABAgQIECDwsgXK&#10;+8DTYhGxez94eSd47rqXXZDsCRAgQIAAAQIECBAgQIAAAQIECBAgQIAAAQIECBAgQIAAAQIECBAg&#10;QIAAAQIECBAgQIAAAQIECBAgQIDAiASqEeUiFQIECBAgQIAAAQIECBAgQIAAAQIECBAgQIAAAQIE&#10;CBAgQIAAAQIECBAgQIAAAQIECBAgQIAAAQIECBAgQIAAAQIECBAgQIAAAQIECBAgcHKBNJ9HdXkZ&#10;+e4u8u3tyeMLSIAAAQIECBAgQIAAAQIECBAgQIAAAQIECBAgQIAAAQIECBAgQIAAAQIECBAgQIAA&#10;AQIECBAgQIAAAQIECBAgQIAAAQIECBAgQIAAAQIECBAgQIAAAQIECBAgQIAAAQIECBAgQGDqAqlp&#10;olosItf1/r3g0bZTJ1E/AQIECBAgQIAAAQIECBAgQIAAAQIECBAgQIAAAQIECBAgQIAAAQIECBAg&#10;QIAAAQIECBAgQIAAAQIECBA4mUB1skgCESBAgAABAgQIECBAgAABAgQIECBAgAABAgQIECBAgAAB&#10;AgQIECBAgAABAgQIECBAgAABAgQIECBAgAABAgQIECBAgAABAgQIECBAgACBsQmkFNVsFmm5jPzw&#10;EN1mM7YM5UOAAAECBAgQIECAAAECBAgQIECAAAECBAgQIECAAAECBAgQIECAAAECBAgQIECAAAEC&#10;BAgQIECAAAECBAgQIECAAAECBAgQIECAAAECBAgQIECAAAECBAgQIECAAAECBAgQIEDgxQukuo60&#10;WEQ0zf6d4LltX3xNCiBAgAABAgQIECBAgAABAgQIECBAgAABAgQIECBAgAABAgQIECBAgAABAgQI&#10;ECBAgAABAgQIECBAgAABAmMRqMaSiDwIECBAgAABAgQIECBAgAABAgQIECBAgAABAgQIECBAgAAB&#10;AgQIECBAgAABAgQIECBAgAABAgQIECBAgAABAgQIECBAgAABAgQIECBAgMA5BNLFRdSrVfQ5R765&#10;OccRYhIgQIAAAQIECBAgQIAAAQIECBAgQIAAAQIECBAgQIAAAQIECBAgQIAAAQIECBAgQIAAAQIE&#10;CBAgQIAAAQIECBAgQIAAAQIECBAgQIAAAQIECBAgQIAAAQIECBAgQIAAAQIECBCYtkBVRT2fRzRN&#10;xGYTuW2n7aF6AgQIECBAgAABAgQIECBAgAABAgQIECBAgAABAgQIECBAgAABAgQIECBAgAABAgQI&#10;ECBAgAABAgQIECBwQoHqhLGEIkCAAAECBAgQIECAAAECBAgQIECAAAECBAgQIECAAAECBAgQIECA&#10;AAECBAgQIECAAAECBAgQIECAAAECBAgQIECAAAECBAgQIECAAAECoxNIs1mk5TJyztGt16PLT0IE&#10;CBAgQIAAAQIECBAgQIAAAQIECBAgQIAAAQIECBAgQIAAAQIECBAgQIAAAQIECBAgQIAAAQIECBAg&#10;QIAAAQIECBAgQIAAAQIECBAgQIAAAQIECBAgQIAAAQIECBAgQIAAAQIEXoXA1VWkuo7u5iaibV9F&#10;SYogQIAAAQIECBAgQIAAAQIECBAgQIAAAQIECBAgQIAAAQIECBAgQIAAAQIECBAgQIAAAQIECBAg&#10;QIAAAQJjEKjGkIQcCBAgQIAAAQIECBAgQIAAAQIECBAgQIAAAQIECBAgQIAAAQIECBAgQIAAAQIE&#10;CBAgQIAAAQIECBAgQIAAAQIECBAgQIAAAQIECBAgQIDA2QSaJurVKiLnyDc3ZztGYAIECBAgQIAA&#10;AQIECBAgQIAAAQIECBAgQIAAAQIECBAgQIAAAQIECBAgQIAAAQIECBAgQIAAAQIECBAgQIAAAQIE&#10;CBAgQIAAAQIECBAgQIAAAQIECBAgQIAAAQIECBAgQIAAAQJTFqjn84jdu8HzZhP58XHKFGonQIAA&#10;AQIECBAgQIAAAQIECBAgQIAAAQIECBAgQIAAAQIECBAgQIAAAQIECBAgQIAAAQIECBAgQIAAAQIn&#10;FahOGk0wAgQIECBAgAABAgQIECBAgAABAgQIECBAgAABAgQIECBAgAABAgQIECBAgAABAgQIECBA&#10;gAABAgQIECBAgAABAgQIECBAgAABAgQIECAwNoGUIi2XkXOO7scfx5adfAgQIECAAAECBAgQIECA&#10;AAECBAgQIECAAAECBAgQIECAAAECBAgQIECAAAECBAgQIECAAAECBAgQIECAAAECBAgQIECAAAEC&#10;BAgQIECAAAECBAgQIECAAAECBAgQIECAAAECBAi8CoG0WETVNNHf3ERu21dRkyIIECBAgAABAgQI&#10;ECBAgAABAgQIECBAgAABAgQIECBAgAABAgQIECBAgAABAgQIECBAgAABAgQIECBAgMAYBKoxJCEH&#10;AgQIECBAgAABAgQIECBAgAABAgQIECBAgAABAgQIECBAgAABAgQIECBAgAABAgQIECBAgAABAgQI&#10;ECBAgAABAgQIECBAgAABAgQIECBwNoGUol6tIvo++o8fz3aMwAQIECBAgAABAgQIECBAgAABAgQI&#10;ECBAgAABAgQIECBAgAABAgQIECBAgAABAgQIECBAgAABAgQIECBAgAABAgQIECBAgAABAgQIECBA&#10;gAABAgQIECBAgAABAgQIECBAgAABAgSmLFAtFhGzWXTrdcTj45Qp1E6AAAECBAgQIECAAAECBAgQ&#10;IECAAAECBAgQIECAAAECBAgQIECAAAECBAgQIECAAAECBAgQIECAAAECBE4qUJ00mmAECBAgQIAA&#10;AQIECBAgQIAAAQIECBAgQIAAAQIECBAgQIAAAQIECBAgQIAAAQIECBAgQIAAAQIECBAgQIAAAQIE&#10;CBAgQIAAAQIECBAgQGBsAilFtVpFyjn6H38cW3byIUCAAAECBAgQIECAAAECBAgQIECAAAECBAgQ&#10;IECAAAECBAgQIECAAAECBAgQIECAAAECBAgQIECAAAECBAgQIECAAAECBAgQIECAAAECBAgQIECA&#10;AAECBAgQIECAAAECBAgQIPAqBOrlMqqmiXx7G/nx8VXUpAgCBAgQIECAAAECBAgQIECAAAECBAgQ&#10;IECAAAECBAgQIECAAAECBAgQIECAAAECBAgQIECAAAECBAgQIDAGgWoMSciBAAECBAgQIECAAAEC&#10;BAgQIECAAAECBAgQIECAAAECBAgQIECAAAECBAgQIECAAAECBAgQIECAAAECBAgQIECAAAECBAgQ&#10;IECAAAECBAicTSClqN6/j8g52h9/PNsxAhMgQIAAAQIECBAgQIAAAQIECBAgQIAAAQIECBAgQIAA&#10;AQIECBAgQIAAAQIECBAgQIAAAQIECBAgQIAAAQIECBAgQIAAAQIECBAgQIAAAQIECBAgQIAAAQIE&#10;CBAgQIAAAQIECBCYtMB8HtVsFv12G/n+fv9+8El7KJ4AAQIECBAgQIAAAQIECBAgQIAAAQIECBAg&#10;QIAAAQIECBAgQIAAAQIECBAgQIAAAQIECBAgQIAAAQIECJxIoDpRHGEIECBAgAABAgQIECBAgAAB&#10;AgQIECBAgAABAgQIECBAgAABAgQIECBAgAABAgQIECBAgAABAgQIECBAgAABAgQIECBAgAABAgQI&#10;ECBAgMAoBVJKUV9fR8o58ocPo8xRUgQIECBAgAABAgQIECBAgAABAgQIECBAgAABAgQIECBAgAAB&#10;AgQIECBAgAABAgQIECBAgAABAgQIECBAgAABAgQIECBAgAABAgQIECBAgAABAgQIECBAgAABAgQI&#10;ECBAgAABAgReukC9WkXMZhEPD9FvtxFd99JLkj8BAgQIECBAgAABAgQIECBAgAABAgQIECBAgAAB&#10;AgQIECBAgAABAgQIECBAgAABAgQIECBAgAABAgQIEBiFQDWKLCRBgAABAgQIECBAgAABAgQIECBA&#10;gAABAgQIECBAgAABAgQIECBAgAABAgQIECBAgAABAgQIECBAgAABAgQIECBAgAABAgQIECBAgAAB&#10;AgTOJZBSpPfvI3KObr2O/OXLuU4SlwABAgQIECBAgAABAgQIECBAgAABAgQIECBAgAABAgQIECBA&#10;gAABAgQIECBAgAABAgQIECBAgAABAgQIECBAgAABAgQIECBAgAABAgQIECBAgAABAgQIECBAgAAB&#10;AgQIECBAgMBkBar5PNKbN5EfHyNvNpG7brIWCidAgAABAgQIECBAgAABAgQIECBAgAABAgQIECBA&#10;gAABAgQIECBAgAABAgQIECBAgAABAgQIECBAgAABAqcUqE4ZTCwCBAgQIECAAAECBAgQIECAAAEC&#10;BAgQIECAAAECBAgQIECAAAECBAgQIECAAAECBAgQIECAAAECBAgQIECAAAECBAgQIECAAAECBAgQ&#10;IDA6gZSivr6OVBK7u4t+d7sIECBAgAABAgQIECBAgAABAgQIECBAgAABAgQIECBAgAABAgQIECBA&#10;gAABAgQIECBAgAABAgQIECBAgAABAgQIECBAgAABAgQIECBAgAABAgQIECBAgAABAgQIECBAgAAB&#10;AgQIEDitQLq8jHR1Fblto9tuI3atiwABAgQIECBAgAABAgQIECBAgAABAgQIECBAgAABAgQIECBA&#10;gAABAgQIECBAgAABAgQIECBAgAABAgQIEPh+ger7Q4hAgAABAgQIECBAgAABAgQIECBAgAABAgQI&#10;ECBAgAABAgQIECBAgAABAgQIECBAgAABAgQIECBAgAABAgQIECBAgAABAgQIECBAgAABAgRGLJBS&#10;1O/fR66qyPf3kW9vR5ys1AgQIECAAAECBAgQIECAAAECBAgQIECAAAECBAgQIECAAAECBAgQIECA&#10;AAECBAgQIECAAAECBAgQIECAAAECBAgQIECAAAECBAgQIECAAAECBAgQIECAAAECBAgQIECAAAEC&#10;BAi8TIE0m0U9n0f0fcR6HdF1L7MQWRMgQIAAAQIECBAgQIAAAQIECBAgQIAAAQIECBAgQIAAAQIE&#10;CBAgQIAAAQIECBAgQIAAAQIECBAgQIAAgZEJVCPLRzoECBAgQIAAAQIECBAgQIAAAQIECBAgQIAA&#10;AQIECBAgQIAAAQIECBAgQIAAAQIECBAgQIAAAQIECBAgQIAAAQIECBAgQIAAAQIECBAgQOC0AilF&#10;evcuqsvL6O/uol+vTxtfNAIECBAgQIAAAQIECBAgQIAAAQIECBAgQIAAAQIECBAgQIAAAQIECBAg&#10;QIAAAQIECBAgQIAAAQIECBAgQIAAAQIECBAgQIAAAQIECBAgQIAAAQIECBAgQIAAAQIECBAgQIAA&#10;AQIEIpomYrHYS3TbbeSuo0KAAAECBAgQIECAAAECBAgQIECAAAECBAgQIECAAAECBAgQIECAAAEC&#10;BAgQIECAAAECBAgQIECAAAECBAicQKA6QQwhCBAgQIAAAQIECBAgQIAAAQIECBAgQIAAAQIECBAg&#10;QIAAAQIECBAgQIAAAQIECBAgQIAAAQIECBAgQIAAAQIECBAgQIAAAQIECBAgQIDAqAXS5WVU83nE&#10;3V3k7XbUuUqOAAECBAgQIECAAAECBAgQIECAAAECBAgQIECAAAECBAgQIECAAAECBAgQIECAAAEC&#10;BAgQIECAAAECBAgQIECAAAECBAgQIECAAAECBAgQIECAAAECBAgQIECAAAECBAgQIECAwEsUqGaz&#10;qBeL6Jsm8u694NG2L7EMORMgQIAAAQIECBAgQIAAAQIECBAgQIAAAQIECBAgQIAAAQIECBAgQIAA&#10;AQIECBAgQIAAAQIECBAgQIAAgdEJVKPLSEIECBAgQIAAAQIECBAgQIAAAQIECBAgQIAAAQIECBAg&#10;QIAAAQIECBAgQIAAAQIECBAgQIAAAQIECBAgQIAAAQIECBAgQIAAAQIECBAgQOCUAilFPZtFWq2i&#10;f3yMdr0+ZXSxCBAgQIAAAQIECBAgQIAAAQIECBAgQIAAAQIECBAgQIAAAQIECBAgQIAAAQIECBAg&#10;QIAAAQIECBAgQIAAAQIECBAgQIAAAQIECBAgQIAAAQIECBAgQIAAAQIECBAgQIAAAQIECBAoAnUd&#10;aT6P1DTRbTaR25YLAQIECBAgQIAAAQIECBAgQIAAAQIECBAgQIAAAQIECBAgQIAAAQIECBAgQIAA&#10;AQIECBAgQIAAAQIECBAgcAKB6gQxhCBAgAABAgQIECBAgAABAgQIECBAgAABAgQIECBAgAABAgQI&#10;ECBAgAABAgQIECBAgAABAgQIECBAgAABAgQIECBAgAABAgQIECBAgAABAuMWePs2quUy+pwjr9fj&#10;zlV2BAgQIECAAAECBAgQIECAAAECBAgQIECAAAECBAgQIECAAAECBAgQIECAAAECBAgQIECAAAEC&#10;BAgQIECAAAECBAgQIECAAAECBAgQIECAAAECBAgQIECAAAECBAgQIECAAAECBF6iQEpRXV1FNE3k&#10;m5vIbfsSq5AzAQIECBAgQIAAAQIECBAgQIAAAQIECBAgQIAAAQIECBAgQIAAAQIECBAgQIAAAQIE&#10;CBAgQIAAAQIECBAYnUA1uowkRIAAAQIECBAgQIAAAQIECBAgQIAAAQIECBAgQIAAAQIECBAgQIAA&#10;AQIECBAgQIAAAQIECBAgQIAAAQIECBAgQIAAAQIECBAgQIAAAQIETiyQZrOoV6uInKO7vT1xdOEI&#10;ECBAgAABAgQIECBAgAABAgQIECBAgAABAgQIECBAgAABAgQIECBAgAABAgQIECBAgAABAgQIECBA&#10;gAABAgQIECBAgAABAgQIECBAgAABAgQIECBAgAABAgQIECBAgAABAgQIECgC1dVVpLqOfr2OeHyE&#10;QoAAAQIECBAgQIAAAQIECBAgQIAAAQIECBAgQIAAAQIECBAgQIAAAQIECBAgQIAAAQIECBAgQIAA&#10;AQIECJxAoDpBDCEIECBAgAABAgQIECBAgAABAgQIECBAgAABAgQIECBAgAABAgQIECBAgAABAgQI&#10;ECBAgAABAgQIECBAgAABAgQIECBAgAABAgQIECBAgMC4Baoq0nIZOefIHz6MO1fZESBAgAABAgQI&#10;ECBAgAABAgQIECBAgAABAgQIECBAgAABAgQIECBAgAABAgQIECBAgAABAgQIECBAgAABAgQIECBA&#10;gAABAgQIECBAgAABAgQIECBAgAABAgQIECBAgAABAgQIEHihAmmxiNQ00d3eRm7bF1qFtAkQIECA&#10;AAECBAgQIECAAAECBAgQIECAAAECBAgQIECAAAECBAgQIECAAAECBAgQIECAAAECBAgQIECAwLgE&#10;qnGlIxsCBAgQIECAAAECBAgQIECAAAECBAgQIECAAAECBAgQIECAAAECBAgQIECAAAECBAgQIECA&#10;AAECBAgQIECAAAECBAgQIECAAAECBAgQIHAGgZSiXiwico7+06czHCAkAQIECBAgQIAAAQIECBAg&#10;QIAAAQIECBAgQIAAAQIECBAgQIAAAQIECBAgQIAAAQIECBAgQIAAAQIECBAgQIAAAQIECBAgQIAA&#10;AQIECBAgQIAAAQIECBAgQIAAAQIECBAgQIAAAQL1chlpNou4vY38+AiEAAECBAgQIECAAAECBAgQ&#10;IECAAAECBAgQIECAAAECBAgQIECAAAECBAgQIECAAAECBAgQIECAAAECBAgQOIFAdYIYQhAgQIAA&#10;AQIECBAgQIAAAQIECBAgQIAAAQIECBAgQIAAAQIECBAgQIAAAQIECBAgQIAAAQIECBAgQIAAAQIE&#10;CBAgQIAAAQIECBAgQIAAgXELpBTV9XWknKP9+HHcucqOAAECBAgQIECAAAECBAgQIECAAAECBAgQ&#10;IECAAAECBAgQIECAAAECBAgQIECAAAECBAgQIECAAAECBAgQIECAAAECBAgQIECAAAECBAgQIECA&#10;AAECBAgQIECAAAECBAgQIECAwAsVSItFVE0T3Xod8fj4QquQNgECBAgQIECAAAECBAgQIECAAAEC&#10;BAgQIECAAAECBAgQIECAAAECBAgQIECAAAECBAgQIECAAAECBAgQGJdANa50ZEOAAAECBAgQIECA&#10;AAECBAgQIECAAAECBAgQIECAAAECBAgQIECAAAECBAgQIECAAAECBAgQIECAAAECBAgQIECAAAEC&#10;BAgQIECAAAECBM4gkFLU799H5Bz5w4czHCAkAQIECBAgQIAAAQIECBAgQIAAAQIECBAgQIAAAQIE&#10;CBAgQIAAAQIECBAgQIAAAQIECBAgQIAAAQIECBAgQIAAAQIECBAgQIAAAQIECBAgQIAAAQIECBAg&#10;QIAAAQIECBAgQIAAAQLVchkxm0W/2UR+eABCgAABAgQIECBAgAABAgQIECBAgAABAgQIECBAgAAB&#10;AgQIECBAgAABAgQIECBAgAABAgQIECBAgAABAgQInECgOkEMIQgQIECAAAECBAgQIECAAAECBAgQ&#10;IECAAAECBAgQIECAAAECBAgQIECAAAECBAgQIECAAAECBAgQIECAAAECBAgQIECAAAECBAgQIECA&#10;wKgFUkoR19cRfR/dp0+jzlVyBAgQIECAAAECBAgQIECAAAECBAgQIECAAAECBAgQIECAAAECBAgQ&#10;IECAAAECBAgQIECAAAECBAgQIECAAAECBAgQIECAAAECBAgQIECAAAECBAgQIECAAAECBAgQIECA&#10;AAECBF6qQLVYRGqayPf30e/u8n5wFwECBAgQIECAAAECBAgQIECAAAECBAgQIECAAAECBAgQIECA&#10;AAECBAgQIJB/+fAAAEAASURBVECAAAECBAgQIECAAAECBAgQIPB9AtX3bbebAAECBAgQIECAAAEC&#10;BAgQIECAAAECBAgQIECAAAECBAgQIECAAAECBAgQIECAAAECBAgQIECAAAECBAgQIECAAAECBAgQ&#10;IECAAAECBAi8AIGUov67v4uUc3S3txF9/wKSliIBAgQIECBAgAABAgQIECBAgAABAgQIECBAgAAB&#10;AgQIECBAgAABAgQIECBAgAABAgQIECBAgAABAgQIECBAgAABAgQIECBAgAABAgQIECBAgAABAgQI&#10;ECBAgAABAgQIECBAgACBlyWQlsuoZrOIh4fI221E276sAmRLgAABAgQIECBAgAABAgQIECBAgAAB&#10;AgQIECBAgAABAgQIECBAgAABAgQIECBAgAABAgQIECBAgAABAgRGKFCNMCcpESBAgAABAgQIECBA&#10;gAABAgQIECBAgAABAgQIECBAgAABAgQIECBAgAABAgQIECBAgAABAgQIECBAgAABAgQIECBAgAAB&#10;AgQIECBAgACB0wpUVTSr1T5m3m6jv7s7bXzRCBAgQIAAAQIECBAgQIAAAQIECBAgQIAAAQIECBAg&#10;QIAAAQIECBAgQIAAAQIECBAgQIAAAQIECBAgQIAAAQIECBAgQIAAAQIECBAgQIAAAQIECBAgQIAA&#10;AQIECBAgQIAAAQIECBCI+t27iMvL6L98iX6zidx1VAgQIECAAAECBAgQIECAAAECBAgQIECAAAEC&#10;BAgQIECAAAECBAgQIECAAAECBAgQIECAAAECBAgQIECAAIHvFKi+c7/tBAgQIECAAAECBAgQIECA&#10;AAECBAgQIECAAAECBAgQIECAAAECBAgQIECAAAECBAgQIECAAAECBAgQIECAAAECBAgQIECAAAEC&#10;BAgQIEBg/AIpRXr/PlLOEXd3kTeb8ecsQwIECBAgQIAAAQIECBAgQIAAAQIECBAgQIAAAQIECBAg&#10;QIAAAQIECBAgQIAAAQIECBAgQIAAAQIECBAgQIAAAQIECBAgQIAAAQIECBAgQIAAAQIECBAgQIAA&#10;AQIECBAgQIAAAQIvTeDNm6iuriK6Lvrtdt++tBLkS4AAAQIECBAgQIAAAQIECBAgQIAAAQIECBAg&#10;QIAAAQIECBAgQIAAAQIECBAgQIAAAQIECBAgQIAAAQIExiZQjS0h+RAgQIAAAQIECBAgQIAAAQIE&#10;CBAgQIAAAQIECBAgQIAAAQIECBAgQIAAAQIECBAgQIAAAQIECBAgQIAAAQIECBAgQIAAAQIECBAg&#10;QIAAgZMLpBT1fB754iL6z5+j32xOfoSABAgQIECAAAECBAgQIECAAAECBAgQIECAAAECBAgQIECA&#10;AAECBAgQIECAAAECBAgQIECAAAECBAgQIECAAAECBAgQIECAAAECBAgQIECAAAECBAgQIECAAAEC&#10;BAgQIECAAAECBKYukGazqBaLiK6LvN1G3rUuAgQIECBAgAABAgQIECBAgAABAgQIECBAgAABAgQI&#10;ECBAgAABAgQIECBAgAABAgQIECBAgAABAgQIECBA4PsEqu/bbjcBAgQIECBAgAABAgQIECBAgAAB&#10;AgQIECBAgAABAgQIECBAgAABAgQIECBAgAABAgQIECBAgAABAgQIECBAgAABAgQIECBAgAABAgQI&#10;EHghApeXUV9dRd5uo9/dLgIECBAgQIAAAQIECBAgQIAAAQIECBAgQIAAAQIECBAgQIAAAQIECBAg&#10;QIAAAQIECBAgQIAAAQIECBAgQIAAAQIECBAgQIAAAQIECBAgQIAAAQIECBAgQIAAAQIECBAgQIAA&#10;AQIETiwwm0W1WESu6+g+f47ouhMfIBwBAgQIECBAgAABAgQIECBAgAABAgQIECBAgAABAgQIECBA&#10;gAABAgQIECBAgAABAgQIECBAgAABAgQIEJieQDW9klVMgAABAgQIECBAgAABAgQIECBAgAABAgQI&#10;ECBAgAABAgQIECBAgAABAgQIECBAgAABAgQIECBAgAABAgQIECBAgAABAgQIECBAgAABAlMUqC4u&#10;Iq1Wkb98ibxeT5FAzQQIECBAgAABAgQIECBAgAABAgQIECBAgAABAgQIECBAgAABAgQIECBAgAAB&#10;AgQIECBAgAABAgQIECBAgAABAgQIECBAgAABAgQIECBAgAABAgQIECBAgAABAgQIECBAgAABAgTO&#10;KlDNZpHm84imidhuI7ftWc8TnAABAgQIECBAgAABAgQIECBAgAABAgQIECBAgAABAgQIECBAgAAB&#10;AgQIECBAgAABAgQIECBAgAABAgQITEGgmkKRaiRAgAABAgQIECBAgAABAgQIECBAgAABAgQIECBA&#10;gAABAgQIECBAgAABAgQIECBAgAABAgQIECBAgAABAgQIECBAgAABAgQIECBAgACBiQukFNXbt1Ev&#10;FtH3fXTb7cRBlE+AAAECBAgQIECAAAECBAgQIECAAAECBAgQIECAAAECBAgQIECAAAECBAgQIECA&#10;AAECBAgQIECAAAECBAgQIECAAAECBAgQIECAAAECBAgQIECAAAECBAgQIECAAAECBAgQIEDgDAJ1&#10;HfXVVcSu7W5vI9r2DIcISYAAAQIECBAgQIAAAQIECBAgQIAAAQIECBAgQIAAAQIECBAgQIAAAQIE&#10;CBAgQIAAAQIECBAgQIAAAQIEpiVQTatc1RIgQIAAAQIECBAgQIAAAQIECBAgQIAAAQIECBAgQIAA&#10;AQIECBAgQIAAAQIECBAgQIAAAQIECBAgQIAAAQIECBAgQIAAAQIECBAgQIDAVAXSxUWkxSJyztHd&#10;3EyVQd0ECBAgQIAAAQIECBAgQIAAAQIECBAgQIAAAQIECBAgQIAAAQIECBAgQIAAAQIECBAgQIAA&#10;AQIECBAgQIAAAQIECBAgQIAAAQIECBAgQIAAAQIECBAgQIAAAQIECBAgQIAAAQIEzitwdRXRNNGv&#10;15EfH897lugECBAgQIAAAQIECBAgQIAAAQIECBAgQIAAAQIECBAgQIAAAQIECBAgQIAAAQIECBAg&#10;QIAAAQIECBAgQGACAtUEalQiAQIECBAgQIAAAQIECBAgQIAAAQIECBAgQIAAAQIECBAgQIAAAQIE&#10;CBAgQIAAAQIECBAgQIAAAQIECBAgQIAAAQIECBAgQIAAAQIECBCIaJqoV6uInCN/+kSEAAECBAgQ&#10;IECAAAECBAgQIECAAAECBAgQIECAAAECBAgQIECAAAECBAgQIECAAAECBAgQIECAAAECBAgQIECA&#10;AAECBAgQIECAAAECBAgQIECAAAECBAgQIECAAAECBAgQIECAAIEzCNTzeaS6jnxzE7ltz3CCkAQI&#10;ECBAgAABAgQIECBAgAABAgQIECBAgAABAgQIECBAgAABAgQIECBAgAABAgQIECBAgAABAgQIECBA&#10;YFoC1bTKVS0BAgQIECBAgAABAgQIECBAgAABAgQIECBAgAABAgQIECBAgAABAgQIECBAgAABAgQI&#10;ECBAgAABAgQIECBAgAABAgQIECBAgAABAgQITFkgzeeRc47uw4cpM6idAAECBAgQIECAAAECBAgQ&#10;IECAAAECBAgQIECAAAECBAgQIECAAAECBAgQIECAAAECBAgQIECAAAECBAgQIECAAAECBAgQIECA&#10;AAECBAgQIECAAAECBAgQIECAAAECBAgQIECAwPkElsuoZrPo1uuIx8fznSMyAQIECBAgQIAAAQIE&#10;CBAgQIAAAQIECBAgQIAAAQIECBAgQIAAAQIECBAgQIAAAQIECBAgQIAAAQIECBCYiEA1kTqVSYAA&#10;AQIECBAgQIAAAQIECBAgQIAAAQIECBAgQIAAAQIECBAgQIAAAQIECBAgQIAAAQIECBAgQIAAAQIE&#10;CBAgQIAAAQIECBAgQIAAAQJTF0gp6h9+iNT3kT99mrqG+gkQIECAAAECBAgQIECAAAECBAgQIECA&#10;AAECBAgQIECAAAECBAgQIECAAAECBAgQIECAAAECBAgQIECAAAECBAgQIECAAAECBAgQIECAAAEC&#10;BAgQIECAAAECBAgQIECAAAECBAicRaBeLCKaJvrb28iPj2c5Q1ACBAgQIECAAAECBAgQIECAAAEC&#10;BAgQIECAAAECBAgQIECAAAECBAgQIECAAAECBAgQIECAAAECBAgQIDAlgWpKxaqVAAECBAgQIECA&#10;AAECBAgQIECAAAECBAgQIECAAAECBAgQIECAAAECBAgQIECAAAECBAgQIECAAAECBAgQIECAAAEC&#10;BAgQIECAAAECBCYsUFVRXV9H5Bzdx48ThlA6AQIECBAgQIAAAQIECBAgQIAAAQIECBAgQIAAAQIE&#10;CBAgQIAAAQIECBAgQIAAAQIECBAgQIAAAQIECBAgQIAAAQIECBAgQIAAAQIECBAgQIAAAQIECBAg&#10;QIAAAQIECBAgQIAAgfMJVMtlVLNZ5PU6ctue7yCRCRAgQIAAAQIECBAgQIAAAQIECBAgQIAAAQIE&#10;CBAgQIAAAQIECBAgQIAAAQIECBAgQIAAAQIECBAgQIDARASqidSpTAIECBAgQIAAAQIECBAgQIAA&#10;AQIECBAgQIAAAQIECBAgQIAAAQIECBAgQIAAAQIECBAgQIAAAQIECBAgQIAAAQIECBAgQIAAAQIE&#10;CBCYukBKUb1/H5FztB8/Tl1D/QQIECBAgAABAgQIECBAgAABAgQIECBAgAABAgQIECBAgAABAgQI&#10;ECBAgAABAgQIECBAgAABAgQIECBAgAABAgQIECBAgAABAgQIECBAgAABAgQIECBAgAABAgQIECBA&#10;gAABAgTOIpAWi0izWfR3d5Hv7/fvBz/LQYISIECAAAECBAgQIECAAAECBAgQIECAAAECBAgQIECA&#10;AAECBAgQIECAAAECBAgQIECAAAECBAgQIECAAIGJCFQTqVOZBAgQIECAAAECBAgQIECAAAECBAgQ&#10;IECAAAECBAgQIECAAAECBAgQIECAAAECBAgQIECAAAECBAgQIECAAAECBAgQIECAAAECBAgQIDBx&#10;gZRS1NfXkXKOfHMzcQ3lEyBAgAABAgQIECBAgAABAgQIECBAgAABAgQIECBAgAABAgQIECBAgAAB&#10;AgQIECBAgAABAgQIECBAgAABAgQIECBAgAABAgQIECBAgAABAgQIECBAgAABAgQIECBAgAABAgQI&#10;EDiPQL1aRTRN5Pv76O/uIrruPAeJSoAAAQIECBAgQIAAAQIECBAgQIAAAQIECBAgQIAAAQIECBAg&#10;QIAAAQIECBAgQIAAAQIECBAgQIAAAQIEJiJQTaROZRIgQIAAAQIECBAgQIAAAQIECBAgQIAAAQIE&#10;CBAgQIAAAQIECBAgQIAAAQIECBAgQIAAAQIECBAgQIAAAQIECBAgQIAAAQIECBAgQIDA1AVSiupX&#10;v4rIOfrNJvL9/dRF1E+AAAECBAgQIECAAAECBAgQIECAAAECBAgQIECAAAECBAgQIECAAAECBAgQ&#10;IECAAAECBAgQIECAAAECBAgQIECAAAECBAgQIECAAAECBAgQIECAAAECBAgQIECAAAECBAgQIEDg&#10;5AJpPo/q4iJi9z7wfHsbuetOfoaABAgQIECAAAECBAgQIECAAAECBAgQIECAAAECBAgQIECAAAEC&#10;BAgQIECAAAECBAgQIECAAAECBAgQIEBgSgLVlIpVKwECBAgQIECAAAECBAgQIECAAAECBAgQIECA&#10;AAECBAgQIECAAAECBAgQIECAAAECBAgQIECAAAECBAgQIECAAAECBAgQIECAAAECBAhMWCClqN6/&#10;3wPk7Tb63e0iQIAAAQIECBAgQIAAAQIECBAgQIAAAQIECBAgQIAAAQIECBAgQIAAAQIECBAgQIAA&#10;AQIECBAgQIAAAQIECBAgQIAAAQIECBAgQIAAAQIECBAgQIAAAQIECBAgQIAAAQIECBAgQOC0AtXF&#10;RaSrq8htG/3nzxFdd9oDRCNAgAABAgQIECBAgAABAgQIECBAgAABAgQIECBAgAABAgQIECBAgAAB&#10;AgQIECBAgAABAgQIECBAgAABAhMTqCZWr3IJECBAgAABAgQIECBAgAABAgQIECBAgAABAgQIECBA&#10;gAABAgQIECBAgAABAgQIECBAgAABAgQIECBAgAABAgQIECBAgAABAgQIECBAYKoCKUU9n0fUdcT9&#10;ffTb7VQl1E2AAAECBAgQIECAAAECBAgQIECAAAECBAgQIECAAAECBAgQIECAAAECBAgQIECAAAEC&#10;BAgQIECAAAECBAgQIECAAAECBAgQIECAAAECBAgQIECAAAECBAgQIECAAAECBAgQIEDgfAKz2f69&#10;4PnLl+jX64iuO99ZIhMgQIAAAQIECBAgQIAAAQIECBAgQIAAAQIECBAgQIAAAQIECBAgQIAAAQIE&#10;CBAgQIAAAQIECBAgQIAAgQkIVBOoUYkECBAgQIAAAQIECBAgQIAAAQIECBAgQIAAAQIECBAgQIAA&#10;AQIECBAgQIAAAQIECBAgQIAAAQIECBAgQIAAAQIECBAgQIAAAQIECBAgQCAipUgXF1G9exf9eh15&#10;s6FCgAABAgQIECBAgAABAgQIECBAgAABAgQIECBAgAABAgQIECBAgAABAgQIECBAgAABAgQIECBA&#10;gAABAgQIECBAgAABAgQIECBAgAABAgQIECBAgAABAgQIECBAgAABAgQIECBAgMCJBdKbNxHz+f79&#10;4HF/H7nvT3yCcAQIECBAgAABAgQIECBAgAABAgQIECBAgAABAgQIECBAgAABAgQIECBAgAABAgQI&#10;ECBAgAABAgQIECBAYFoC1bTKVS0BAgQIECBAgAABAgQIECBAgAABAgQIECBAgAABAgQIECBAgAAB&#10;AgQIECBAgAABAgQIECBAgAABAgQIECBAgAABAgQIECBAgAABAgQITFkgXV5GtVxG//lz5Lu7KVOo&#10;nQABAgQIECBAgAABAgQIECBAgAABAgQIECBAgAABAgQIECBAgAABAgQIECBAgAABAgQIECBAgAAB&#10;AgQIECBAgAABAgQIECBAgAABAgQIECBAgAABAgQIECBAgAABAgQIECBAgMBZBNKbN1EvFpHrOrrt&#10;NqJtz3KOoAQIECBAgAABAgQIECBAgAABAgQIECBAgAABAgQIECBAgAABAgQIECBAgAABAgQIECBA&#10;gAABAgQIECBAYCoC1VQKVScBAgQIECBAgAABAgQIECBAgAABAgQIECBAgAABAgQIECBAgAABAgQI&#10;ECBAgAABAgQIECBAgAABAgQIECBAgAABAgQIECBAgAABAgQITFwgpajevo1YLqPvuug2m4mDKJ8A&#10;AQIECBAgQIAAAQIECBAgQIAAAQIECBAgQIAAAQIECBAgQIAAAQIECBAgQIAAAQIECBAgQIAAAQIE&#10;CBAgQIAAAQIECBAgQIAAAQIECBAgQIAAAQIECBAgQIAAAQIECBAgQIDA6QXSmzcRV1eRmib63TvB&#10;c9ue/hARCRAgQIAAAQIECBAgQIAAAQIECBAgQIAAAQIECBAgQIAAAQIECBAgQIAAAQIECBAgQIAA&#10;AQIECBAgQIDAhASaCdWqVAIECBAgQIAAAQIECBAgQIAAAQIECBAgQIAAAQIECBAgQIAAAQIECBAg&#10;QIAAAQIECBAgQIAAAQIECBAgQIAAAQIECBAgQIAAAQIECBCYuEB6+zaa+TzanKO/vZ24hvIJECBA&#10;gAABAgQIECBAgAABAgQIECBAgAABAgQIECBAgAABAgQIECBAgAABAgQIECBAgAABAgQIECBAgAAB&#10;AgQIECBAgAABAgQIECBAgAABAgQIECBAgAABAgQIECBAgAABAgQInEegvryMXNeRP36MfrOJ6vo6&#10;IqWvdzmy9PfNYe4wHub3D/0hQIAAAQIECBAgQIAAAQIECBAgQIAAAQIECBAgQIAAAQIECBAgQIAA&#10;AQIECBAgQIAAAQIECBAgQIAAAQIE9gINBwIECBAgQIAAAQIECBAgQIAAAQIECBAgQIAAAQIECBAg&#10;QIAAAQIECBAgQIAAAQIECBAgQIAAAQIECBAgQIAAAQIECBAgQIAAAQIECBAgMBWBdHERaT6PyDn6&#10;m5uplK1OAgQIECBAgAABAgQIECBAgAABAgQIECBAgAABAgQIECBAgAABAgQIECBAgAABAgQIECBA&#10;gAABAgQIECBAgAABAgQIECBAgAABAgQIECBAgAABAgQIECBAgAABAgQIECBAgAABAn9bgaurSHUd&#10;m//4j/jy+99HKuOSwW4u0q63a1NpD/3Spqr6Ot61+34ZH/ebZj/ezx33y7oSr8Teze/3Ho3367+n&#10;+kOeQ9x9DYfcns4reR7nVPI41LafL+eXPeUq80ftfnQ44/mzrwsPf4d930z+jQclh1LHrj3+vYa5&#10;ff7Foqwrv8fuevotD3P7eg/Pvqm3PN9v2MX+2vs/qzJ+7jesOUU7nP081tH8Pqej8TdLh/mhHR4O&#10;42ftT2INz//UvjJ/tOZp/9Hcfuvz8fN4w1hLgAABAgQIECBAgAABAgQIECBAgAABAgQIECBAgAAB&#10;AgQIECBAgAABAgQIECBAgAABAgQIECBAgMCLE9j9F3YuAgQIECBAgAABAgQIECBAgAABAgQIECBA&#10;gAABAgQIECBAgAABAgQIECBAgAABAgQIECBAgAABAgQIECBAgAABAgQIECBAgAABAgQIECAwEYHd&#10;R7ur5TL6vo/2v/4rHv/nf2I3+PrB7+GD3kN7TPIn5vYfXy/Pyj18rH0YD3PDR9pLvGFu1z7tPT7n&#10;l+iXnMpV2sP9lNvwIfivK/wlQIAAAQIECBAgQIAAAQIECBAgQIAAAQIECBAgQIAAAQIECBAgQIAA&#10;AQIECBAgQIAAAQIECBAgQIAAAQIECBAgQIAAAQIECBAgQIAAAQIECBAgQIAAAQIECBAgQIAAAQIE&#10;CBAg8BcJvPntb6Oez+Pxv/872j/84ek92MebcxkM78p+3h8WDs937eGt2l+fHM0PS59iHZ7t1w/r&#10;nhb9zM5xnCH+0dw3Zx3NP8/prz39m7h/7eZzrz+q8+m3KXNH8/v+MD5q9+9DL/kd3vG+T7Wu93v3&#10;sZpmP7VfN6wZ2iHOfsXP//P0TvYSYog5tEPYMv5Tc2V+yGmIcVibyvxwDWuGOLv2qa6y5vD8yWSI&#10;W54N/bJnGJe2XEPcXfebveVZ2Xfcfh39dK7EPYqz33e899B/WvP8WRmXu8TY3ftTD7/jMFeep+G3&#10;LW1Zd1i/7z9b/2QzxN49/2Nz+2JKnN266t27aH7zm2h+/etofvgh4s2b44r1CRAgQIAAAQIECBAg&#10;QIAAAQIECBAgQIAAAQIECBAgQIAAAQIECBAgQIAAAQIECBAgQIAAAQIECLwKga//1dWrKEURBAgQ&#10;IECAAAECBAgQIECAAAECBAgQIECAAAECBAgQIECAAAECBAgQIECAAAECBAgQIECAAAECBAgQIECA&#10;AAECBAgQIECAAAECBAgQIEDgzwiUD2QvFhEPD/Hp3/4tbv/93///DeXD2OX6I+3+Q9nlg9rlo9mH&#10;j2yn8jH1Mlc+vH14tv84d5k/nit5lOdD3K+n/CJ/h9z3eQ45lrxKf3fv6yn5ln65y7Ojmvdzv0jm&#10;R4eWnIaci+vOe5/vbLab3j0r4+H32M1Vh7l9HYf1T7UdhX2x3cPv9M1vtqv5m9+zGJT7eO3R+Ltr&#10;H+KXQMf9Mhzm/pK2rPmZV6k37X7v8vvv/zdwaEs+T///K2uGukv/4LHfU9aVZ8NV+sf3bn7/fJh7&#10;vq48L+e7CBAgQIAAAQIECBAgQIAAAQIECBAgQIAAAQIECBAgQIAAAQIECBAgQIAAAQIECBAgQIAA&#10;AQIECBAgQIAAAQIECBAgQIAAAQIECBAgQIAAAQIECBAgQIAAAQIECBAgQIDABAUuf/e7+PvVKto/&#10;/CGibSNy3v2TI/r+670zyV23n98/K/1y7dZ+s67Ml7myb+jv2v3eoS3Py7PDXfr7cTm3zJVzv/PK&#10;JVapocQ79Evsb+bL+JDnft2Qczm/7C05PM/l+fj5mj/2/Dtr+a7tJZ/nOZU6h7nS3117h2FuP3H4&#10;DQ5ry2j/Ox8/G2Lv2ierYa6sG67juMPcz2mPzznefxz/uF/eSb0bH729+njX15zLmj9z5f9vzbNn&#10;B7WfRny27qcLns38Nev/0rWHdT+p+Hj/n+jv9xw/K+kej4/7QylHc8/3l3eGV7v3gtf/8A/R/OM/&#10;RvNP/xSzf/7nuPiXf4nmN7+J+le/iurq6uu72Yd4WgIECBAgQIAAAQIECBAgQIAAAQIECBAgQIAA&#10;AQIECBAgQIAAAQIECBAgQIAAAQIECBAgQIAAAQIvTKB5YflKlwABAgQIECBAgAABAgQIECBAgAAB&#10;AgQIECBAgAABAgQIECBAgAABAgQIECBAgAABAgQIECBAgAABAgQIECBAgAABAgQIECBAgAABAgQI&#10;/GyB1DRx+a//Gvf/+Z8RX75Efnz8Guv44+PPox8/O+rvP6pePkRf1u8+tr4fDx9o363bf5h9Nx4+&#10;2n38MfLj/vPjfpHx0Qe/9+cfj3f9bz6Ofvxst7h8EHxU15DPof0mvzI3PC9JD/1dO7Iqvp90qG2I&#10;9Hx8qP+buv/YmmH/qdq/xRlDrsNZu3Zf52Fc1XVEuasqyr8TYnf/L3v3HiRZVR4A/OvbPe/nLsuy&#10;iIAIqCiSBMug0RgfsSo+0KRSAcXEVzSoEEO0EkujWYUoqTLGCIpCgpalqDGRMtE8DKUVy6hJ1GhJ&#10;RCzAyPISZNmZnZ3ZeXbnnjt9x95mF2F3e3pn5ner7pzHPff7zvnNsP/x3Ur+UfuVcfk8nyveS+P0&#10;brrzd1Jb/F2Vc822ktalq1yXd7Ph4eg56aToOe206H30o6O6dWtUt2xZzlcs9oMAAQIECBAgQIAA&#10;AQIECBAgQIAAAQIECBAgQIAAAQIECBAgQIAAAQIECBAgQIAAAQIECBAgQIAAAQIECBAgQIAAAQIE&#10;CBAgQIAAAQIECBAgQIAAAQIECBAgQIAAAQIECKxPger4eAz86q9G5PW8i6ulzvd+xyVDua7ZFnWy&#10;2+ZW3i/n00TZL9tiKn+7ZVy8dyg/WmO19lPMNG6da+2nGuZlXfNyvmzLd1v31fLsgOdvXb+K/aIm&#10;e9pfsy57MU750++53PeBnuXzxXnS83SltnUuvd+MvZKnZV3xTmueYuIQf5R7LsOU47JN8639Ytjc&#10;Z5pvfdYc77P3ck25Lm8LgzRO5y/nU56my4pp+ax1Xfl+OZfWlHeKUb7TbItc5Xzbs3Jto/2/0RS7&#10;uZeVtiVHsb41Vr62qM2f/sbTfIpXzjVjlbX7y7+TFKNYu7iYdhdRtundMldak56VMcrY+5mrz8xE&#10;/d57Y/7GG2P2hhsiUp3x3t6iJngt/7eodvzx0XPiidFzyilRe8xjojdvU93w2lFHFbXKU0gXAQIE&#10;CBAgQIAAAQIECBAgQIAAAQIECBAgQIAAAQIECBAgQIAAAQIECBAgQIAAAQIECBAgQIAAgSNdoHak&#10;b9D+CBAgQIAAAQIECBAgQIAAAQIECBAgQIAAAQIECBAgQIAAAQIECBAgQIAAAQIECBAgQIAAAQIE&#10;CBAgQIAAAQIECBAgQIAAAQIECBAgQIDAYRPIP1Y9et550f+LvxiN+fl9w5Yf2k6z6aPa+z796Qe/&#10;03zrh7PLj2Y3P8ZdfEQ79csPbKdYrf20Pv8I98rHx9vzrPY4naXlDMVem2cp+uX+m/tuXZvOWHxw&#10;vNVutfdf5iv3kj5wnvac2uTc3Hd5rmK+PF9ak95rvlOGWtNt/rtY+Z0kh5bfb/G7K39X6Vk6aBqX&#10;d+v4MCGs5CjjlfnLXOV8+7h1Xeuah9BfOXvz973ytzs3t2xU/s3kuVb+1tPfS1pfXpVK2Sva4jyp&#10;1za/sqh9Ph9Xenujkv/bk/X1RW3btqideGL0nHRS9Jx2WvQ+6lFRPf74qB19dGTDwythdAgQIECA&#10;AAECBAgQIECAAAECBAgQIECAAAECBAgQIECAAAECBAgQIECAAAECBAgQIECAAAECBAgQIECAAAEC&#10;BAgQIECAAAECBAgQIECAAAECBAgQIECAAAECBAgQIECAwJoXaNboPdRz7Fsp+FCjHeHvH4b6zKt6&#10;wgfa70N9dqD1bfMrtaIP50HbchxU6AcTYzXXtB7iweRN69vWrVi3zbeGbn9nn3Hrewfql8Gaz+9X&#10;23w/+9onR/l+Xl984Z57YunWW2Mhv+d/8INYzO+F226LxR//uJib+drXiprhkdcNrw0MRPXYY6N2&#10;wglRy+uG9+V1w7Njjoksf1ZcZc3xsk2TqV/ezfHKv0/lumo1KrVaRJattMU7+bhsK2U/X1uESW16&#10;v2xTquJJ80cZu2yLl1pWtM6nZ6kuen9/cRcxm2E0BAgQIECAAAECBAgQIECAAAECBAgQIECAAAEC&#10;BAgQIECAAAECBAgQIECAAAECBAgQIECAAAECa18g/z9XXAQIECBAgAABAgQIECBAgAABAgQIECBA&#10;gAABAgQIECBAgAABAgQIECBAgAABAgQIECBAgAABAgQIECBAgAABAgQIECBAgAABAgQIECBAYOMI&#10;VIaHo++MM+73Ee4DCrR+UHt/i9qfH+gD2wdYt7+QXZlr3d/++vncfj9U3rq2KxtvJm3dR9kv27Sk&#10;7DfbRtu4iFLONUOui2Z/ZzrQXD5fuOzv+UPFqNeX32iP1T4u46bcLf2ye0ht2sPiYjSabT21+Qfs&#10;091IbfmsHDefpfn091KsSfvdz73ilGKmtWlN6ud3+Szlrf/kJzF/ww0xf/PNUb/rrpj77ndj9nvf&#10;i0r+8fjiA/J9fVEbH4/qiSdG7fjjo+/Rj46e006LWhofe2xUjzrqkAi8TIAAAQIECBAgQIAAAQIE&#10;CBAgQIAAAQIECBAgQIAAAQIECBAgQIAAAQIECBAgQIAAAQIECBAgQIAAAQIECBAgQIAAAQIECBAg&#10;QIAAAQIECBAgQIAAAQIECBAgQIAAAQIECKwhgUplDW0232oX9rvGhNbW77Ntt2vNunrMMdF47GOX&#10;a5DPzUVjYSHqExOxcOedsbhjRyzedFPMff/7sfijH8XiHXfEfKobnt9F3fDe3qhUq8sCB/t33fpe&#10;3i/8mu2KZZZF5HkqqW3tp9xpba227x5aY5a/n3KubPP5Mlfx32Q6y+BgZENDURkYiGxkJLKxsajk&#10;dzXdo6PL/bxGelpXrO3vL9YW61M/v7vx33d5RC0BAgQIECBAgAABAgQIECBAgAABAgQIECBAgAAB&#10;AgQIECBAgAABAgQIECBAgAABAgQIECBAgMD+BZr/98n+H5olQIAAAQIECBAgQIAAAQIECBAgQIAA&#10;AQIECBAgQIAAAQIECBAgQIAAAQIECBAgQIAAAQIECBAgQIAAAQIECBAgQIAAAQIECBAgQIAAAQLr&#10;UiB9ELrD18qHqDucZzXDr8czraafXG0CjUbbRIeGZZ6yTWn212/OFbtqfd6+vn2bD7R2cTEaCwvR&#10;mJuLhbvvjqXbb4+F//u/WLjhhlj4wQ9i/o47YuG222Lullsi8o/SV/r6otLTE7X8g/LV44+P2nHH&#10;FR+WX/lIfMvH6IttpHE519ZWynH69y71q9WI1M/vSmrTOJ8v+nnuot9cV8y1rk39Q7la8lRS3vyM&#10;Rf68X0m583GaL54lh7SmtzeKf3Na55NPblM49fcXbdZsD2V73iVAgAABAgQIECBAgAABAgQIECBA&#10;gAABAgQIECBAgAABAgQIECBAgAABAgQIECBAgAABAgQIECBAgAABAgQIECBAgAABAgQIECBAgAAB&#10;AgQIECBAgAABAgQIECBAgAABAgQIEFjjAmVN61TjenCwOEx1y5boOemkaJx11nLN8LxueMzMxMKP&#10;fxxLd94Z83mN8IUbb4yFm26K+tRUNOr1nyK01iAv+2WbVu2vn79fxEjPlpaW+ylm3i/Wp9rl6U7j&#10;FCLvF1da23xneSI9vH8t933qqJfPyza9mPr53WjWGS9iJZfWWuUt41QLPMvrf2e5V7pjaKioBV7U&#10;/041wPNxNjwclXTn/erISLGukrdprprqhud3lHXDUy3xvF/UIk/1ydMGUu7Wq3Vc9tvb9Fqznvo+&#10;9cvLda3x9AkQIECAAAECBAgQIECAAAECBAgQIECAAAECBAgQIECAAAECBAgQIECAAAECBAgQIECA&#10;AAECG0igtoHO6qgECBAgQIAAAQIECBAgQIAAAQIECBAgQIAAAQIECBAgQIAAAQIECBAgQIAAAQIE&#10;CBAgQIAAAQIECBAgQIAAAQIECBAgQIAAAQIECBAgQIAAAQJHisBqfWT8IeZp+4z6IWuV8arbtkU8&#10;7nHRWFiIxvx8cdfvuy8W7rorFm+9NRZuvDHm83sh7y/dfnss/Nd/RSP/iHykD7S3Xg/xPMWr+Tvl&#10;Pvb5UHx7rHycf9p++Wp/Vs4fTNsaK/XzO+2nUs7/jLbYe76m2tNTfPi+MjAQlb6+iP7+oq2kNp/L&#10;hocjGxmJSn6nfnVoqOgX48HBqOTvH9KV9l3Ly7flv5fUFv0UM/2eWsaV8nma7+2NSv47LHKn+UPd&#10;wyEdwMsECBAgQIAAAQIECBAgQIAAAQIECBAgQIAAAQIECBAgQIAAAQIECBAgQIAAAQIECBAgQIAA&#10;AQIECBAgQIAAAQIECBAgQIAAAQIECBAgQIAAAQIECBAgQIAAAQIECBAgQIAAgQ0kkOp8N+tEp1rW&#10;xXXUUVF92MOiccYZMbi4GI25uWjkbaT64fX6vjiNlcrdy/Pt43J1c754f2kpIh8X/RQvv4t+mms+&#10;i7xdeZ7eTePUpvWpLa8H0S/eK9enNp1nejqWJieLu7F7d9Tzfn1iIuqpnz9r7NkT9b17i3X1vL+Q&#10;P4s0TvnzetqNsnZ46ZePG6mfanWn+tupTWtS7e08ZZbqd+c1ubO8Zni6I9XjTs/TOw90pTXl1dpP&#10;cylmmks1wFOelDfFS/08flHzO3+WtfSLuuDpvTSfaoSnmubNOuatbdpjUWu8uddKWpv2nNrmnfq1&#10;0dHlOuTlHrUECBAgQIAAAQIECBAgQIAAAQIECBAgQIAAAQIECBAgQIAAAQIECBAgQIAAAQIECBAg&#10;QIAAgS4L5P/nhIsAAQIECBAgQIAAAQIECBAgQIAAAQIECBAgQIAAAQIECBAgQIAAAQIECBAgQIAA&#10;AQIECBAgQIAAAQIECBAgQIAAAQIECBAgQIAAAQIECBAgQIAAgY4KpI+qlx8+HxoqUlW3bo2eU0+N&#10;xuJiNNIH5RcWio/GL951V6R74aabio/Hr+wrfai+/Fh93hafsG8ZF+vKcflS/rH54oPzeY50Ff2l&#10;pSJO2S/a9FH6tLb5rL1fhjuoNu2pGT/y+EWOlCvtKbXpWTJIbcqf+umdtDY9T3Pz89GYmYml3buj&#10;PjtbrCk+XJ8+Xp/fjdQm4/yupHH6kH1zLo0r6VkaH4YrxUuxUrTiQ/Ypdq1WfOw+8rzFR+7TPvK5&#10;NC7u9LzZrwwMRJbflf7+yAYHI1K/OVdN476+qORtcef9LI3Tnf5+8ndqJ58c1bGxw3ASIQgQIECA&#10;AAECBAgQIECAAAECBAgQIECAAAECBAgQIECAAAECBAgQIECAAAECBAgQIECAAAECBAgQIECAAAEC&#10;BAgQIECAAAECBAgQIECAAAECBAgQIECAAAECBAgQIECAAAECG1Ag1ZNOdaNT/edm3fCHrNBeE7w9&#10;QPvz9nFa3z7XPm6P+SDGRY3vFCfV9y7rfDfHZf3v9CzV+27s3Vvc9VQnPY2np6OeaoFPTUV9z55i&#10;3MjbpXw+tfXUlu+kthkj8v5S/s7SPfcs1xRPeQ+01wPUC99vFfHWtc1+UZO8jJ1qhKcrPcvvlRj5&#10;fLGufD/VDW+uKWuZF+Pi1fy9vAZ4lt/R01PUGS9qjef93ic8IcYvuih6TzmlSOMHAQIECBAgQIAA&#10;AQIECBAgQIAAAQIECBAgQIAAAQIECBAgQIAAAQIECBAgQIAAAQIECBAgQKDbArVub0B+AgQIECBA&#10;gAABAgQIECBAgAABAgQIECBAgAABAgQIECBAgAABAgQIECBAgAABAgQIECBAgAABAgQIECBAgAAB&#10;AgQIECBAgAABAgQIECBAgAABAhtSIH0svVaLSrr7+5cJtmyJ2vHHR2NxMWJhIRr5R94P6mr/yP1D&#10;Gbeube0f1EZ++lKjNVZ7P33MPp013UtLEel5fjdSP83lHvXkMT8fjdnZaMzNRWN6OupTU7G0Z080&#10;mnca11M/PcvvxsxMsbaetynGIV1pP819pN9NES/fT7GvfL74neX7baRnrVf6PaerpW1k2fI4n6vk&#10;98q4bT69k56nO/WzgYHo/5Vfia2XXx7ZyMhyXD8JECBAgAABAgQIECBAgAABAgQIECBAgAABAgQI&#10;ECBAgAABAgQIECBAgAABAgQIECBAgAABAgQIECBAgAABAgQIECBAgAABAgQIECBAgAABAgQIECBA&#10;gAABAgQIECBAgAABAgRWVyDVjn6g62c9f6B3D+FZ+67ax2XoarMWeFETPE2WtcLTfKoNXtYJL9el&#10;GtxpXVlHPNXmTvXC87rc9byNVLM71RHP76KOd4qX1qerjLE8Wh6X8+VcylleqZ/ypRwpZqpRnvfL&#10;+uD15nxRKzw9S7XB87k0n/ZRvhd5TfN6qmuenqe9pr3lbdpv2msxl+bzNYt5jfN0nrI+fNr77PXX&#10;R/Woo2L8gguiunVruTstAQIECBAgQIAAAQIECBAgQIAAAQIECBAgQIAAAQIECBAgQIAAAQIECBAg&#10;QIAAAQIECBAgQKBrArWuZZaYAAECBAgQIECAAAECBAgQIECAAAECBAgQIECAAAECBAgQIECAAAEC&#10;BAgQIECAAAECBAgQIECAAAECBAgQIECAAAECBAgQIECAAAECBAgQIECAAIH7C1SrUcnv6OuLA31Y&#10;/v4vrbOZ9DH71qsclx+5z9tG6qeP2DfvYpx/0D5/sDxXrkkfuU8fnU/zh3g1Uq7FxYg8Zr2lv5I7&#10;f9ZI+RYWojE/H5HfRT+N8z2kucbMTDT27o3G7OxKW5+ejnoap32mdamf1jb7SylW/t7SXXfFns9+&#10;Nvoe97jY9Ed/dIin8ToBAgQIECBAgAABAgQIECBAgAABAgQIECBAgAABAgQIECBAgAABAgQIECBA&#10;gAABAgQIECBAgAABAgQIECBAgAABAgQIECBAgAABAgQIECBAgAABAgQIECBAgAABAgQIECBAgMCG&#10;FKjkVdDTXV6pPnrZb7bt47bHy7W/y/rfrW3Zb3/hQPPNdftUEi/Xpra807q2+aJG+H7mW98p6ouX&#10;MVLN8GYt8VRzvJ7qjjfvRqoznu68LvjeL30pJj/84Zi6+uroPf30GH7+86MyMNDcqYYAAQIECBAg&#10;QIAAAQIECBAgQIAAAQIECBAgQIAAAQIECBAgQIAAAQIECBAgQIAAAQIECBAg0B2BWnfSykqAAAEC&#10;BAgQIECAAAECBAgQIECAAAECBAgQIECAAAECBAgQIECAAAECBAgQIECAAAECBAgQIECAAAECBAgQ&#10;IECAAAECBAgQIECAAAECBAgQIECAAIEDCFQq+z5oH+dP21bcb7xvgHxUftT+fg8OcqI13v76+Vwj&#10;zZd3SlOvr4yLZ0tLy8nLNW3vNObnIxYXo5Gva+zdG3s+85nYefHFMXnFFdH/5CfHwFOfepCb9xoB&#10;AgQIECBAgAABAgQIECBAgAABAgQIECBAgAABAgQIECBAgAABAgQIECBAgAABAgQIECBAgAABAgQI&#10;ECBAgAABAgQIECBAgAABAgQIECBAgAABAgQIECBAgAABAgQIECBAgACBQxBI9cP3U0P8YCO21x5/&#10;MHEO5p19apanGuHpKtvUz+uJ951+eizeeWdMXXtt7P7AB6L3lFOi7+d//rCeN6VyESBAgAABAgQI&#10;ECBAgAABAgQIECBAgAABAgQIECBAgAABAgQIECBAgAABAgQIECBAgAABAgQeikDtoSy2lgABAgQI&#10;ECBAgAABAgQIECBAgAABAgQIECBAgAABAgQIECBAgAABAgQIECBAgAABAgQIECBAgAABAgQIECBA&#10;gAABAgQIECBAgAABAgQIECBAgAABAmtSoHJQn7E/8FEfRLwHyvhAz+6XtNEopsa3bInZb3wjpv/1&#10;X2PnxRfHsZ/+dFTHx++33AQBAgQIECBAgAABAgQIECBAgAABAgQIECBAgAABAgQIECBAgAABAgQI&#10;ECBAgAABAgQIECBAgAABAgQIECBAgAABAgQIECBAgAABAgQIECBAgAABAgQIECBAgAABAgQIECBA&#10;gAABAvsRaK0x3tovl1arUT366Bi74IJY+MEPYu9//3fs/sQnYvO2bVE99thylZYAAQIECBAgQIAA&#10;AQIECBAgQIAAAQIECBAgQIAAAQIECBAgQIAAAQIECBAgQIAAAQIECBAgsOoC2apnlJAAAQIECBAg&#10;QIAAAQIECBAgQIAAAQIECBAgQIAAAQIECBAgQIAAAQIECBAgQIAAAQIECBAgQIAAAQIECBAgQIAA&#10;AQIECBAgQIAAAQIECBAgQIAAAQIEHrxApRKR39nWrbFp+/boOe64mP3612Pir/7qwcewkgABAgQI&#10;ECBAgAABAgQIECBAgAABAgQIECBAgAABAgQIECBAgAABAgQIECBAgAABAgQIECBAgAABAgQIECBA&#10;gAABAgQIECBAgAABAgQIECBAgAABAgQIECBAgAABAgQIECBAgACBny2Q1wXvP+OMGD3//Kgdc0xM&#10;ffSjMX3ddVHfs+dnv2sFAQIECBAgQIAAAQIECBAgQIAAAQIECBAgQIAAAQIECBAgQIAAAQIECBAg&#10;QIAAAQIECBAgQKBDAlmH4gpLgAABAgQIECBAgAABAgQIECBAgAABAgQIECBAgAABAgQIECBAgAAB&#10;AgQIECBAgAABAgQIECBAgAABAgQIECBAgAABAgQIECBAgAABAgQIECBAgAABAodTIMti4PGPj01v&#10;fnPE3Fzs/uu/jul/+7fDmUEsAgQIECBAgAABAgQIECBAgAABAgQIECBAgAABAgQIECBAgAABAgQI&#10;ECBAgAABAgQIECBAgAABAgQIECBAgAABAgQIECBAgAABAgQIECBAgAABAgQIECBAgAABAgQIECBA&#10;gAABAgR6emL413+9uBtLSzFx+eUxf/31EXnfRYAAAQIECBAgQIAAAQIECBAgQIAAAQIECBAgQIAA&#10;AQIECBAgQIAAAQIECBAgQIAAAQIECBDohkDWjaRyEiBAgAABAgQIECBAgAABAgQIECBAgAABAgQI&#10;ECBAgAABAgQIECBAgAABAgQIECBAgAABAgQIECBAgAABAgQIECBAgAABAgQIECBAgAABAgQIECBA&#10;gMBBCPT3x8g558TIuefG4t13x65LLonFO+88iEBeIUCAAAECBAgQIECAAAECBAgQIECAAAECBAgQ&#10;IECAAAECBAgQIECAAAECBAgQIECAAAECBAgQIECAAAECBAgQIECAAAECBAgQIECAAAECBAgQIECA&#10;AAECBAgQIECAAAECBAgQIEDgQALZ6GiMvva1MXDmmTF/ww0xefXVsXj77Qdabp4AAQIECBAgQIAA&#10;AQIECBAgQIAAAQIECBAgQIAAAQIECBAgQIAAAQIECBAgQIAAAQIECBAg0FGBrKPRBSdAgAABAgQI&#10;ECBAgAABAgQIECBAgAABAgQIECBAgAABAgQIECBAgAABAgQIECBAgAABAgQIECBAgAABAgQIECBA&#10;gAABAgQIECBAgAABAgQIECBAgACBwyqQjY/Hpje9KXoe+ciY+da3YuLd746o1w9rDsEIECBAgAAB&#10;AgQIECBAgAABAgQIECBAgAABAgQIECBAgAABAgQIECBAgAABAgQIECBAgAABAgQIECBAgAABAgQI&#10;ECBAgAABAgQIECBAgAABAgQIECBAgAABAgQIECBAgAABAgQIbHSB3pNPjtHzz4/accfFnr//+9jz&#10;+c9HfWJio7M4PwECBAgQIECAAAECBAgQIECAAAECBAgQIECAAAECBAgQIECAAAECBAgQIECAAAEC&#10;BAgQINAFgawLOaUkQIAAAQIECBAgQIAAAQIECBAgQIAAAQIECBAgQIAAAQIECBAgQIAAAQIECBAg&#10;QIAAAQIECBAgQIAAAQIECBAgQIAAAQIECBAgQIAAAQIECBAgQIAAgYMVyLLoPfXU2PzWt0a10Yjd&#10;11wTU9dee7DRvEeAAAECBAgQIECAAAECBAgQIECAAAECBAgQIECAAAECBAgQIECAAAECBAgQIECA&#10;AAECBAgQIECAAAECBAgQIECAAAECBAgQIECAAAECBAgQIECAAAECBAgQIECAAAECBAgQIECAwP4E&#10;qtUYet7zYuSccyJ6emLyiiti9n/+JxoLC/tbbY4AAQIECBAgQIAAAQIECBAgQIAAAQIECBAgQIAA&#10;AQIECBAgQIAAAQIECBAgQIAAAQIECBAg0DGBrGORBSZAgAABAgQIECBAgAABAgQIECBAgAABAgQI&#10;ECBAgAABAgQIECBAgAABAgQIECBAgAABAgQIECBAgAABAgQIECBAgAABAgQIECBAgAABAgQIECBA&#10;gACBzgj09cXw2WfHyMteFks7d8bEpZfG/C23dCaXqAQIECBAgAABAgQIECBAgAABAgQIECBAgAAB&#10;AgQIECBAgAABAgQIECBAgAABAgQIECBAgAABAgQIECBAgAABAgQIECBAgAABAgQIECBAgAABAgQI&#10;ECBAgAABAgQIECBAgAABAgQ2qEBlYCDGXv3qGHzKU2Lh1ltj8kMfisUf/WiDajg2AQIECBAgQIAA&#10;AQIECBAgQIAAAQIECBAgQIAAAQIECBAgQIAAAQIECBAgQIAAAQIECBAg0C2BrFuJ5SVAgAABAgQI&#10;ECBAgAABAgQIECBAgAABAgQIECBAgAABAgQIECBAgAABAgQIECBAgAABAgQIECBAgAABAgQIECBA&#10;gAABAgQIECBAgAABAgQIECBAgACBgxfIxsdj0xveEH0/93Mx+73vxcQ73xmNubmDD+hNAgQIECBA&#10;gAABAgQIECBAgAABAgQIECBAgAABAgQIECBAgAABAgQIECBAgAABAgQIECBAgAABAgQIECBAgAAB&#10;AgQIECBAgAABAgQIECBAgAABAgQIECBAgAABAgQIECBAgAABAgTuJ1B7+MNj7IILovfkk2P6n/85&#10;9nz607F07733W2eCAAECBAgQIECAAAECBAgQIECAAAECBAgQIECAAAECBAgQIECAAAECBAgQIECA&#10;AAECBAgQINApgaxTgcUlQIAAAQIECBAgQIAAAQIECBAgQIAAAQIECBAgQIAAAQIECBAgQIAAAQIE&#10;CBAgQIAAAQIECBAgQIAAAQIECBAgQIAAAQIECBAgQIAAAQIECBAgQIAAgQ4KVCrRc9JJsflP/zSq&#10;fX2x57Ofjd3XXNPBhEITIECAAAECBAgQIECAAAECBAgQIECAAAECBAgQIECAAAECBAgQIECAAAEC&#10;BAgQIECAAAECBAgQIECAAAECBAgQIECAAAECBAgQIECAAAECBAgQIECAAAECBAgQIECAAAECBAgQ&#10;2IAC1WoMPO1pMfLbvx3Z6GhMXn11zH71q9GYnd2AGI5MgAABAgQIECBAgAABAgQIECBAgAABAgQI&#10;ECBAgAABAgQIECBAgAABAgQIECBAgAABAgQIdEMg60ZSOQkQIECAAAECBAgQIECAAAECBAgQIECA&#10;AAECBAgQIECAAAECBAgQIECAAAECBAgQIECAAAECBAgQIECAAAECBAgQIECAAAECBAgQIECAAAEC&#10;BAgQIEDgMAj09MTQM58ZY695TSxNTMTkX/xFzF1//WEILAQBAgQIECBAgAABAgQIECBAgAABAgQI&#10;ECBAgAABAgQIECBAgAABAgQIECBAgAABAgQIECBAgAABAgQIECBAgAABAgShTREaAABAAElEQVQI&#10;ECBAgAABAgQIECBAgAABAgQIECBAgAABAgQIECBAgAABAqVApa8vRn/nd2LwWc+KxZ07Y+KKK2Lh&#10;ppsiGo1yiZYAAQIECBAgQIAAAQIECBAgQIAAAQIECBAgQIAAAQIECBAgQIAAAQIECBAgQIAAAQIE&#10;CBAg0DGBrGORBSZAgAABAgQIECBAgAABAgQIECBAgAABAgQIECBAgAABAgQIECBAgAABAgQIECBA&#10;gAABAgQIECBAgAABAgQIECBAgAABAgQIECBAgAABAgQIECBAgACBjgtURkZi7IILYuCpT425m2+O&#10;+y65JOrT0x3PKwEBAgQIECBAgAABAgQIECBAgAABAgQIECBAgAABAgQIECBAgAABAgQIECBAgAAB&#10;AgQIECBAgAABAgQIECBAgAABAgQIECBAgAABAgQIECBAgAABAgQIECBAgAABAgQIECBAgACBjSRQ&#10;PeaYGM/rgvc95jEx+x//EbuvuSaW7r57IxE4KwECBAgQIECAAAECBAgQIECAAAECBAgQIECAAAEC&#10;BAgQIECAAAECBAgQIECAAAECBAgQINAlgaxLeaUlQIAAAQIECBAgQIAAAQIECBAgQIAAAQIECBAg&#10;QIAAAQIECBAgQIAAAQIECBAgQIAAAQIECBAgQIAAAQIECBAgQIAAAQIECBAgQIAAAQIECBAgQIAA&#10;gcMhUKlE7bjjYtP27VEbG4vpL3whdl911eGILAYBAgQIECBAgAABAgQIECBAgAABAgQIECBAgAAB&#10;AgQIECBAgAABAgQIECBAgAABAgQIECBAgAABAgQIECBAgAABAgQIECBAgAABAgQIECBAgAABAgQI&#10;ECBAgAABAgQIECBAgAABAqVAXhe878wzY/SVr4xsy5aY+uhHY/pLX4rG9HS5QkuAAAECBAgQIECA&#10;AAECBAgQIECAAAECBAgQIECAAAECBAgQIECAAAECBAgQIECAAAECBAgQ6IhA1pGoghIgQIAAAQIE&#10;CBAgQIAAAQIECBAgQIAAAQIECBAgQIAAAQIECBAgQIAAAQIECBAgQIAAAQIECBAgQIAAAQIECBAg&#10;QIAAAQIECBAgQIAAAQIECBAgQIDA6glUqzH4pCfF2B/+YTSmpmLi8stj9j//c/Xyy0SAAAECBAgQ&#10;IECAAAECBAgQIECAAAECBAgQIECAAAECBAgQIECAAAECBAgQIECAAAECBAgQIECAAAECBAgQIECA&#10;AAECBAgQIECAAAECBAgQIECAAAECBAgQIECAAAECBAgQIEBgAwhUentj+NxzY/i5z4363FxMfuAD&#10;MXfDDRH1+gY4vSMSIECAAAECBAgQIECAAAECBAgQIECAAAECBAgQIECAAAECBAgQIECAAAECBAgQ&#10;IECAAAEC3RLIupVYXgIECBAgQIAAAQIECBAgQIAAAQIECBAgQIAAAQIECBAgQIAAAQIECBAgQIAA&#10;AQIECBAgQIAAAQIECBAgQIAAAQIECBAgQIAAAQIECBAgQIAAAQIECBA4fAKVoaEYf8UrYujXfi0W&#10;brstdl58cSxNTh6+BCIRIECAAAECBAgQIECAAAECBAgQIECAAAECBAgQIECAAAECBAgQIECAAAEC&#10;BAgQIECAAAECBAgQIECAAAECBAgQIECAAAECBAgQIECAAAECBAgQIECAAAECBAgQIECAAAECBAgQ&#10;IBDVsbEYfd3rov/xj4+573wndn/kI7F4xx1kCBAgQIAAAQIECBAgQIAAAQIECBAgQIAAAQIECBAg&#10;QIAAAQIECBAgQIAAAQIECBAgQIAAAQIdE8g6FllgAgQIECBAgAABAgQIECBAgAABAgQIECBAgAAB&#10;AgQIECBAgAABAgQIECBAgAABAgQIECBAgAABAgQIECBAgAABAgQIECBAgAABAgQIECBAgAABAgQI&#10;EFhVgeyYY2LTn/xJ9OTt3q98JSbe975VzS8ZAQIECBAgQIAAAQIECBAgQIAAAQIECBAgQIAAAQIE&#10;CBAgQIAAAQIECBAgQIAAAQIECBAgQIAAAQIECBAgQIAAAQIECBAgQIAAAQIECBAgQIAAAQIECBAg&#10;QIAAAQIECBAgQIAAgXUvUKlE32mnxcj550dt27aY+tu/jel/+Zeo79697o/ugAQIECBAgAABAgQI&#10;ECBAgAABAgQIECBAgAABAgQIECBAgAABAgQIECBAgAABAgQIECBAgEB3BLLupJWVAAECBAgQIECA&#10;AAECBAgQIECAAAECBAgQIECAAAECBAgQIECAAAECBAgQIECAAAECBAgQIECAAAECBAgQIECAAAEC&#10;BAgQIECAAAECBAgQIECAAAECBA67QJbFwJlnxvhb3hIxNxdTV14Z01/4wmFPIyABAgQIECBAgAAB&#10;AgQIECBAgAABAgQIECBAgAABAgQIECBAgAABAgQIECBAgAABAgQIECBAgAABAgQIECBAgAABAgQI&#10;ECBAgAABAgQIECBAgAABAgQIECBAgAABAgQIECBAgACBDS1Qq8XIC14QI7/1WxF5jfCJ978/Zr/9&#10;7YjFxQ3N4vAECBAgQIAAAQIECBAgQIAAAQIECBAgQIAAAQIECBAgQIAAAQIECBAgQIAAAQIECBAg&#10;QIBAZwSyzoQVlQABAgQIECBAgAABAgQIECBAgAABAgQIECBAgAABAgQIECBAgAABAgQIECBAgAAB&#10;AgQIECBAgAABAgQIECBAgAABAgQIECBAgAABAgQIECBAgAABAgS6IjAwEKPnnhvDv/mbsXD33bHr&#10;z/4sFu+6qytbkZQAAQIECBAgQIAAAQIECBAgQIAAAQIECBAgQIAAAQIECBAgQIAAAQIECBAgQIAA&#10;AQIECBAgQIAAAQIECBAgQIAAAQIECBAgQIAAAQIECBAgQIAAAQIECBAgQIAAAQIECBAgQIDAehWo&#10;DA/HyPnnx+ATnxgLP/xh7L7qqljYsWO9Hte5CBAgQIAAAQIECBAgQIAAAQIECBAgQIAAAQIECBAg&#10;QIAAAQIECBAgQIAAAQIECBAgQIAAgS4KZF3MLTUBAgQIECBAgAABAgQIECBAgAABAgQIECBAgAAB&#10;AgQIECBAgAABAgQIECBAgAABAgQIECBAgAABAgQIECBAgAABAgQIECBAgAABAgQIECBAgAABAgQI&#10;dEAg27QpNr/5zdHzyEfG3m99Kybe/e5o1OsdyCQkAQIECBAgQIAAAQIECBAgQIAAAQIECBAgQIAA&#10;AQIECBAgQIAAAQIECBAgQIAAAQIECBAgQIAAAQIECBAgQIAAAQIECBAgQIAAAQIECBAgQIAAAQIE&#10;CBAgQIAAAQIECBAgQIAAgY0r0HvCCTHy+78fvSeeGNOf+1zs+cxnYmnnzo0L4uQECBAgQIAAAQIE&#10;CBAgQIAAAQIECBAgQIAAAQIECBAgQIAAAQIECBAgQIAAAQIECBAgQIBARwSyjkQVlAABAgQIECBA&#10;gAABAgQIECBAgAABAgQIECBAgAABAgQIECBAgAABAgQIECBAgAABAgQIECBAgAABAgQIECBAgAAB&#10;AgQIECBAgAABAgQIECBAgAABAgS6J5Bl0fvoR8fmt741Ko1G7P7Yx2LPtdd2bz8yEyBAgAABAgQI&#10;ECBAgAABAgQIECBAgAABAgQIECBAgAABAgQIECBAgAABAgQIECBAgAABAgQIECBAgAABAgQIECBA&#10;gAABAgQIECBAgAABAgQIECBAgAABAgQIECBAgAABAgQIEFiPAtVqDD3jGTF83nlRGRyM3VddFXPf&#10;/GY05ufX42mdiQABAgQIECBAgAABAgQIECBAgAABAgQIECBAgAABAgQIECBAgAABAgQIECBAgAAB&#10;AgQIEOiSQNalvNISIECAAAECBAgQIECAAAECBAgQIECAAAECBAgQIECAAAECBAgQIECAAAECBAgQ&#10;IECAAAECBAgQIECAAAECBAgQIECAAAECBAgQIECAAAECBAgQIECAQCcF+vpi+OyzY/SlL42l++6L&#10;iUsvjflbb+1kRrEJECBAgAABAgQIECBAgAABAgQIECBAgAABAgQIECBAgAABAgQIECBAgAABAgQI&#10;ECBAgAABAgQIECBAgAABAgQIECBAgAABAgQIECBAgAABAgQIECBAgAABAgQIECBAgAABAgQIbDiB&#10;Sn9/jL7iFTHw9KfHwt13x+QHPxiLP/zhhnNwYAIECBAgQIAAAQIECBAgQIAAAQIECBAgQIAAAQIE&#10;CBAgQIAAAQIECBAgQIAAAQIECBAgQKBzAlnnQotMgAABAgQIECBAgAABAgQIECBAgAABAgQIECBA&#10;gAABAgQIECBAgAABAgQIECBAgAABAgQIECBAgAABAgQIECBAgAABAgQIECBAgAABAgQIECBAgAAB&#10;At0UyMbHY9Mb3xh9j398zH7vezFx6aXRmJ/v5pbkJkCAAAECBAgQIECAAAECBAgQIECAAAECBAgQ&#10;IECAAAECBAgQIECAAAECBAgQIECAAAECBAgQIECAAAECBAgQIECAAAECBAgQIECAAAECBAgQIECA&#10;AAECBAgQIECAAAECBAgQILDuBGrbtsX4BRdE36mnxsx118XkJz4RS/fcs+7O6UAECBAgQIAAAQIE&#10;CBAgQIAAAQIECBAgQIAAAQIECBAgQIAAAQIECBAgQIAAAQIECBAgQIBAdwSy7qSVlQABAgQIECBA&#10;gAABAgQIECBAgAABAgQIECBAgAABAgQIECBAgAABAgQIECBAgAABAgQIECBAgAABAgQIECBAgAAB&#10;AgQIECBAgAABAgQIECBAgAABAgQ6LlCpRM9JJ8Xm7dsj6+uLqb/7u5j65Cc7nlYCAgQIECBAgAAB&#10;AgQIECBAgAABAgQIECBAgAABAgQIECBAgAABAgQIECBAgAABAgQIECBAgAABAgQIECBAgAABAgQI&#10;ECBAgAABAgQIECBAgAABAgQIECBAgAABAgQIECBAgAABAhtKIMui/6yzYvSVr4zK5s0xdfXVMfPF&#10;L0ZjenpDMTgsAQIECBAgQIAAAQIECBAgQIAAAQIECBAgQIAAAQIECBAgQIAAAQIECBAgQIAAAQIE&#10;CBAg0BmBrDNhRSVAgAABAgQIECBAgAABAgQIECBAgAABAgQIECBAgAABAgQIECBAgAABAgQIECBA&#10;gAABAgQIECBAgAABAgQIECBAgAABAgQIECBAgAABAgQIECBAgACBI0KgpycGn/WsGH/ta2Np167Y&#10;9ed/HnPf/vYRsTWbIECAAAECBAgQIECAAAECBAgQIECAAAECBAgQIECAAAECBAgQIECAAAECBAgQ&#10;IECAAAECBAgQIECAAAECBAgQIECAAAECBAgQIECAAAECBAgQIECAAAECBAgQIECAAAECBAgQILBe&#10;BCq9vTF83nkx8pznxNLMTEy+730xd/31EUtL6+WIzkGAAAECBAgQIECAAAECBAgQIECAAAECBAgQ&#10;IECAAAECBAgQIECAAAECBAgQIECAAAECBAh0SSDrUl5pCRAgQIAAAQIECBAgQIAAAQIECBAgQIAA&#10;AQIECBAgQIAAAQIECBAgQIAAAQIECBAgQIAAAQIECBAgQIAAAQIECBAgQIAAAQIECBAgQIAAAQIE&#10;CBAgQGCVBLKRkRi/4IIYetrTYv6WW+Let70tliYmVim7NAQIECBAgAABAgQIECBAgAABAgQIECBA&#10;gAABAgQIECBAgAABAgQIECBAgAABAgQIECBAgAABAgQIECBAgAABAgQIECBAgAABAgQIECBAgAAB&#10;AgQIECBAgAABAgQIECBAgAABAgQ2hkB1fDxGX//6GPiFX4jZ66+PiQ9+MBZvu21jHN4pCRAgQIAA&#10;AQIECBAgQIAAAQIECBAgQIAAAQIECBAgQIAAAQIECBAgQIAAAQIECBAgQIAAgY4JZB2LLDABAgQI&#10;ECBAgAABAgQIECBAgAABAgQIECBAgAABAgQIECBAgAABAgQIECBAgAABAgQIECBAgAABAgQIECBA&#10;gAABAgQIECBAgAABAgQIECBAgAABAgQIHBkClUpUH/aw2HTJJdFz9NGx98tfjon3vCei0Tgy9mcX&#10;BAgQIECAAAECBAgQIECAAAECBAgQIECAAAECBAgQIECAAAECBAgQIECAAAECBAgQIECAAAECBAgQ&#10;IECAAAECBAgQIECAAAECBAgQIECAAAECBAgQIECAAAECBAgQIECAAAECBNaDQF4XvO+002Lswguj&#10;54QTYs+118bUpz8d9Z0718PpnIEAAQIECBAgQIAAAQIECBAgQIAAAQIECBAgQIAAAQIECBAgQIAA&#10;AQIECBAgQIAAAQIECBDokkDWpbzSEiBAgAABAgQIECBAgAABAgQIECBAgAABAgQIECBAgAABAgQI&#10;ECBAgAABAgQIECBAgAABAgQIECBAgAABAgQIECBAgAABAgQIECBAgAABAgQIECBAgMBqClSrMfiE&#10;J8TYW94SMTcXu6+6KqY+97nV3IFcBAgQIECAAAECBAgQIECAAAECBAgQIECAAAECBAgQIECAAAEC&#10;BAgQIECAAAECBAgQIECAAAECBAgQIECAAAECBAgQIECAAAECBAgQIECAAAECBAgQIECAAAECBAgQ&#10;IECAAAECBNa/QF4XfOg5z4mRl7wksqGhmPzQh2Lmq1+Nxuzs+j+7ExIgQIAAAQIECBAgQIAAAQIE&#10;CBAgQIAAAQIECBAgQIAAAQIECBAgQIAAAQIECBAgQIAAAQIdEcg6ElVQAgQIECBAgAABAgQIECBA&#10;gAABAgQIECBAgAABAgQIECBAgAABAgQIECBAgAABAgQIECBAgAABAgQIECBAgAABAgQIECBAgAAB&#10;AgQIECBAgAABAgQIEDjyBAYHY+xFL4qRF784Fu+9N3ZdfHHM33zzkbdPOyJAgAABAgQIECBAgAAB&#10;AgQIECBAgAABAgQIECBAgAABAgQIECBAgAABAgQIECBAgAABAgQIECBAgAABAgQIECBAgAABAgQI&#10;ECBAgAABAgQIECBAgAABAgQIECBAgAABAgQIECCwhgUqAwMx9qpXxeCznhULO3fG5GWXxcKNN0bU&#10;62v4VLZOgAABAgQIECBAgAABAgQIECBAgAABAgQIECBAgAABAgQIECBAgAABAgQIECBAgAABAgQI&#10;dEsg61ZieQkQIECAAAECBAgQIECAAAECBAgQIECAAAECBAgQIECAAAECBAgQIECAAAECBAgQIECA&#10;AAECBAgQIECAAAECBAgQIECAAAECBAgQIECAAAECBAgQIEBg9QWyzZtj85vfHH1nnBGz//u/sevi&#10;i6M+M7P6G5GRAAECBAgQIECAAAECBAgQIECAAAECBAgQIECAAAECBAgQIECAAAECBAgQIECAAAEC&#10;BAgQIECAAAECBAgQIECAAAECBAgQIECAAAECBAgQIECAAAECBAgQIECAAAECBAgQIECAwDoWqG7d&#10;GuOvf30MPPaxsfdrX4vJD384Fu+8cx2f2NEIECBAgAABAgQIECBAgAABAgQIECBAgAABAgQIECBA&#10;gAABAgQIECBAgAABAgQIECBAgACBTglknQosLgECBAgQIECAAAECBAgQIECAAAECBAgQIECAAAEC&#10;BAgQIECAAAECBAgQIECAAAECBAgQIECAAAECBAgQIECAAAECBAgQIECAAAECBAgQIECAAAECBAgc&#10;gQKVSvScfHIc9c53Rs/QUEx97nOx+8orj8CN2hIBAgQIECBAgAABAgQIECBAgAABAgQIECBAgAAB&#10;AgQIECBAgAABAgQIECBAgAABAgQIECBAgAABAgQIECBAgAABAgQIECBAgAABAgQIECBAgAABAgQI&#10;ECBAgAABAgQIECBAgACBNSyQZdF35pkxeuGFUdu2LaauuSam89rg9YmJNXwoWydAgAABAgQIECBA&#10;gAABAgQIECBAgAABAgQIECBAgAABAgQIECBAgAABAgQIECBAgAABAgS6IZB1I6mcBAgQIECAAAEC&#10;BAgQIECAAAECBAgQIECAAAECBAgQIECAAAECBAgQIECAAAECBAgQIECAAAECBAgQIECAAAECBAgQ&#10;IECAAAECBAgQIECAAAECBAgQINBFgZ6eGHza02LsDW+IxuRkTLzvfTHz5S93cUNSEyBAgAABAgQI&#10;ECBAgAABAgQIECBAgAABAgQIECBAgAABAgQIECBAgAABAgQIECBAgAABAgQIECBAgAABAgQIECBA&#10;gAABAgQIECBAgAABAgQIECBAgAABAgQIECBAgAABAgQIEFh/ApW8LvjwC18YI+ecE41qNSYuvzxm&#10;v/nNaMzPr7/DOhEBAgQIECBAgAABAgQIECBAgAABAgQIECBAgAABAgQIECBAgAABAgQIECBAgAAB&#10;AgQIECDQMYGsY5EFJkCAAAECBAgQIECAAAECBAgQIECAAAECBAgQIECAAAECBAgQIECAAAECBAgQ&#10;IECAAAECBAgQIECAAAECBAgQIECAAAECBAgQIECAAAECBAgQIECAAIEjVqAyPBzjv/u7MfyCF8TC&#10;7bfHfdu3x+Jddx2x+7UxAgQIECBAgAABAgQIECBAgAABAgQIECBAgAABAgQIECBAgAABAgQIECBA&#10;gAABAgQIECBAgAABAgQIECBAgAABAgQIECBAgAABAgQIECBAgAABAgQIECBAgAABAgQIECBAgAAB&#10;AmtRIMvrgo++9rUx+JSnxMKOHTH5/vfHwi23rMWj2DMBAgQIECBAgAABAgQIECBAgAABAgQIECBA&#10;gAABAgQIECBAgAABAgQIECBAgAABAgQIECDQJYGsS3mlJUCAAAECBAgQIECAAAECBAgQIECAAAEC&#10;BAgQIECAAAECBAgQIECAAAECBAgQIECAAAECBAgQIECAAAECBAgQIECAAAECBAgQIECAAAECBAgQ&#10;IECAAIEuC2Rbt8ZR27dHzyMeEbPf+EbsuvTSaCwudnlX0hMgQIAAAQIECBAgQIAAAQIECBAgQIAA&#10;AQIECBAgQIAAAQIECBAgQIAAAQIECBAgQIAAAQIECBAgQIAAAQIECBAgQIAAAQIECBAgQIAAAQIE&#10;CBAgQIAAAQIECBAgQIAAAQIECBBYXwI9D394jF90UfSeemrMXHdd7P7Yx2Lpxz9eX4d0GgIECBAg&#10;QIAAAQIECBAgQIAAAQIECBAgQIAAAQIECBAgQIAAAQIECBAgQIAAAQIECBAgQKBjAlnHIgtMgAAB&#10;AgQIECBAgAABAgQIECBAgAABAgQIECBAgAABAgQIECBAgAABAgQIECBAgAABAgQIECBAgAABAgQI&#10;ECBAgAABAgQIECBAgAABAgQIECBAgAABAke2QJZF72MfG0e9/e1RaTRi6hOfiKlPferI3rPdESBA&#10;gAABAgQIECBAgAABAgQIECBAgAABAgQIECBAgAABAgQIECBAgAABAgQIECBAgAABAgQIECBAgAAB&#10;AgQIECBAgAABAgQIECBAgAABAgQIECBAgAABAgQIECBAgAABAgQIEFhrAtVq9D/5yTH2qldFtnlz&#10;TH3kIzFz3XXR2LNnrZ3EfgkQIECAAAECBAgQIECAAAECBAgQIECAAAECBAgQIECAAAECBAgQIECA&#10;AAECBAgQIECAAIEuCGRdyCklAQIECBAgQIAAAQIECBAgQIAAAQIECBAgQIAAAQIECBAgQIAAAQIE&#10;CBAgQIAAAQIECBAgQIAAAQIECBAgQIAAAQIECBAgQIAAAQIECBAgQIAAAQIECBwpAn19MXT22TF6&#10;/vmxdN99setd74q57373SNmdfRAgQIAAAQIECBAgQIAAAQIECBAgQIAAAQIECBAgQIAAAQIECBAg&#10;QIAAAQIECBAgQIAAAQIECBAgQIAAAQIECBAgQIAAAQIECBAgQIAAAQIECBAgQIAAAQIECBAgQIAA&#10;AQIECBBYFwKV3t4YPu+8GH7BC2Jpbi52XXbZcl3wxcV1cT6HIECAAAECBAgQIECAAAECBAgQIECA&#10;AAECBAgQIECAAAECBAgQIECAAAECBAgQIECAAAECBDonkHUutMgECBAgQIAAAQIECBAgQIAAAQIE&#10;CBAgQIAAAQIECBAgQIAAAQIECBAgQIAAAQIECBAgQIAAAQIECBAgQIAAAQIECBAgQIAAAQIECBAg&#10;QIAAAQIECBAgsBYEstHR2PQHfxADv/zLMX/zzbHzrW+NpcnJtbB1eyRAgAABAgQIECBAgAABAgQI&#10;ECBAgAABAgQIECBAgAABAgQIECBAgAABAgQIECBAgAABAgQIECBAgAABAgQIECBAgAABAgQIECBA&#10;gAABAgQIECBAgAABAgQIECBAgAABAgQIECCwZgSq4+MxduGFMfjEJ8b8978fE1dcEQs7dqyZ/dso&#10;AQIECBAgQIAAAQIECBAgQIAAAQIECBAgQIAAAQIECBAgQIAAAQIECBAgQIAAAQIECBAg0B2BrDtp&#10;ZSVAgAABAgQIECBAgAABAgQIECBAgAABAgQIECBAgAABAgQIECBAgAABAgQIECBAgAABAgQIECBA&#10;gAABAgQIECBAgAABAgQIECBAgAABAgQIECBAgACBI0agUona8cfH5re/PXqOPjpm/v3fY+K97z1i&#10;tmcjBAgQIECAAAECBAgQIECAAAECBAgQIECAAAECBAgQIECAAAECBAgQIECAAAECBAgQIECAAAEC&#10;BAgQIECAAAECBAgQIECAAAECBAgQIECAAAECBAgQIECAAAECBAgQIECAAAECBNaFQF4XvPdRj4rR&#10;Cy+MnhNOiD3/8A+x51OfiqV7710Xx3MIAgQIECBAgAABAgQIECBAgAABAgQIECBAgAABAgQIECBA&#10;gAABAgQIECBAgAABAgQIECBAoDMCWWfCikqAAAECBAgQIECAAAECBAgQIECAAAECBAgQIECAAAEC&#10;BAgQIECAAAECBAgQIECAAAECBAgQIECAAAECBAgQIECAAAECBAgQIECAAAECBAgQIECAAAECa0qg&#10;Wo3Bs86KsTe9KWLv3pi68srY8/nPr6kj2CwBAgQIECBAgAABAgQIECBAgAABAgQIECBAgAABAgQI&#10;ECBAgAABAgQIECBAgAABAgQIECBAgAABAgQIECBAgAABAgQIECBAgAABAgQIECBAgAABAgQIECBA&#10;gAABAgQIECBAgACBI14grws+9Oxnx+jLXhbZ8HBM5HXB937lK9HIa4S7CBAgQIAAAQIECBAgQIAA&#10;AQIECBAgQIAAAQIECBAgQIAAAQIECBAgQIAAAQIECBAgQIAAAQL7E8j2N2mOAAECBAgQIECAAAEC&#10;BAgQIECAAAECBAgQIECAAAECBAgQIECAAAECBAgQIECAAAECBAgQIECAAAECBAgQIECAAAECBAgQ&#10;IECAAAECBAgQIECAAAECBDagwOBgjL3kJTHyohfFwj33xK53vCPmf/jDDQjhyAQIECBAgAABAgQI&#10;ECBAgAABAgQIECBAgAABAgQIECBAgAABAgQIECBAgAABAgQIECBAgAABAgQIECBAgAABAgQIECBA&#10;gAABAgQIECBAgAABAgQIECBAgAABAgQIECBAgAABAgQ6J1Dp74/Rl788hp797FiamIiJ97435m+8&#10;MaJe71xSkQkQIECAAAECBAgQIECAAAECBAgQIECAAAECBAgQIECAAAECBAgQIECAAAECBAgQIECA&#10;AIE1K5Ct2Z3bOAECBAgQIECAAAECBAgQIECAAAECBAgQIECAAAECBAgQIECAAAECBAgQIECAAAEC&#10;BAgQIECAAAECBAgQIECAAAECBAgQIECAAAECBAgQIECAAAECBAgcdoFs8+bY/Ja3RN/pp8fe66+P&#10;Xdu3R2Nu7rDnEZAAAQIECBAgQIAAAQIECBAgQIAAAQIECBAgQIAAAQIECBAgQIAAAQIECBAgQIAA&#10;AQIECBAgQIAAAQIECBAgQIAAAQIECBAgQIAAAQIECBAgQIAAAQIECBAgQIAAAQIECBAgQIDARhao&#10;bt0aYxddFP1nnBGz3/pWTP7N38TinXduZBJnJ0CAAAECBAgQIECAAAECBAgQIECAAAECBAgQIECA&#10;AAECBAgQIECAAAECBAgQIECAAAECBA4gkB1g3jQBAgQIECBAgAABAgQIECBAgAABAgQIECBAgAAB&#10;AgQIECBAgAABAgQIECBAgAABAgQIECBAgAABAgQIECBAgAABAgQIECBAgAABAgQIECBAgAABAgQI&#10;bESBSiV6TjklNl9ySdT6+2Pq85+P3VdfvRElnJkAAQIECBAgQIAAAQIECBAgQIAAAQIECBAgQIAA&#10;AQIECBAgQIAAAQIECBAgQIAAAQIECBAgQIAAAQIECBAgQIAAAQIECBAgQIAAAQIECBAgQIAAAQIE&#10;CBAgQIAAAQIECBAgQIBA5wTyuuD9Z5wRY697XdS2bYupT34ypv/xH6M+MdG5nCITIECAAAECBAgQ&#10;IECAAAECBAgQIECAAAECBAgQIECAAAECBAgQIECAAAECBAgQIECAAAECa1IgW5O7tmkCBAgQIECA&#10;AAECBAgQIECAAAECBAgQIECAAAECBAgQIECAAAECBAgQIECAAAECBAgQIECAAAECBAgQIECAAAEC&#10;BAgQIECAAAECBAgQIECAAAECBAgQ6JxAT08MPeMZMXbRRdGYnIxd73lP7P361zuXT2QCBAgQIECA&#10;AAECBAgQIECAAAECBAgQIECAAAECBAgQIECAAAECBAgQIECAAAECBAgQIECAAAECBAgQIECAAAEC&#10;BAgQIECAAAECBAgQIECAAAECBAgQIECAAAECBAgQIECAAAECG1GgVouhF74wRl784oi8P3HZZTH7&#10;jW9EY35+I2o4MwECBAgQIECAAAECBAgQIECAAAECBAgQIECAAAECBAgQIECAAAECBAgQIECAAAEC&#10;BAgQIHAAgewA86YJECBAgAABAgQIECBAgAABAgQIECBAgAABAgQIECBAgAABAgQIECBAgAABAgQI&#10;ECBAgAABAgQIECBAgAABAgQIECBAgAABAgQIECBAgAABAgQIECBAYAMLVEZGYtNrXhNDz31uzO/Y&#10;ETu3b4/Fn/xkA4s4OgECBAgQIECAAAECBAgQIECAAAECBAgQIECAAAECBAgQIECAAAECBAgQIECA&#10;AAECBAgQIECAAAECBAgQIECAAAECBAgQIECAAAECBAgQIECAAAECBAgQIECAAAECBAgQIECAAIHD&#10;L5ANDsbY+efH4FOfGvO33x4Tl18eC7fccvgTiUiAAAECBAgQIECAAAECBAgQIECAAAECBAgQIECA&#10;AAECBAgQIECAAAECBAgQIECAAAECBAisWYHamt25jRMgQIAAAQIECBAgQIAAAQIECBAgQIAAAQIE&#10;CBAgQIAAAQIECBAgQIAAAQIECBAgQIAAAQIECBAgQIAAAQIECBAgQIAAAQIECBAgQIAAAQIECBAg&#10;QIBARwWyrVtj8zveEfM33BCzX/1qTLzrXbHlL/8yolLpaF7BCRAgQIAAAQIECBAgQIAAAQIECBAg&#10;QIAAAQIECBAgQIAAAQIECBAgQIAAAQIECBAgQIAAAQIECBAgQIAAAQIECBAgQIAAAQIECBAgQIAA&#10;AQIECBAgQIAAAQIECBAgQIAAAQIECGwkgdpxx8X4RRfF4o4dsfeLX4xdl10Ww89/fmSjoz+tDZ5l&#10;Rb/SWiu8Wl15Xmk+L9zSmnSXc+U4f1isS4tan7WNUzXySm9vVLdsKdr02EWAAAECBAgQIECAAAEC&#10;BAgQIECAAAECBAgQIECAAAECBAgQIECAAAECBAgQIECAAAECBAh0T6DWvdQyEyBAgAABAgQIECBA&#10;gAABAgQIECBAgAABAgQIECBAgAABAgQIECBAgAABAgQIECBAgAABAgQIECBAgAABAgQIECBAgAAB&#10;AgQIECBAgAABAgQIECBAgMARLZB/uL7/9NPjqLe9Le553eti8mMfi56TT47+X/qlaNTrB7/1SiXS&#10;h+8jb4urbMu59nE5v7w6KsPD0fuIR/z0/ea8hgABAgQIECBAgAABAgQIECBAgAABAgQIECBAgAAB&#10;AgQIECBAgAABAgQIECBAgAABAgQIECBAgAABAgQIECBAgAABAgQIECBAgAABAgQIECBAgAABAgQI&#10;ECBAgAABAgQIECBAgMCaFEh1wZ/0pBh99atj17veFVMf/3jMfOYzEfn8Aa+ypnfZlgtb3tmnJviB&#10;5tN7KUZrnLxf6emJvic8IYbPOScGnv70yMbGygxaAgQIECBAgAABAgQIECBAgAABAgQIECBAgAAB&#10;AgQIECBAgAABAgQIECBAgAABAgQIECBAYJUFaqucTzoCBAgQIECAAAECBAgQIECAAAECBAgQIECA&#10;AAECBAgQIECAAAECBAgQIECAAAECBAgQIECAAAECBAgQIECAAAECBAgQIECAAAECBAgQIECAAAEC&#10;BAgQWEsCfX0x9Bu/EaPf/Gbs+uAH4963vS2y/v7OnKBSOWDc8kklrRkcjIFnPjNGXvrSGHjykyOy&#10;7IDveUCAAAECBAgQIECAAAECBAgQIECAAAECBAgQIECAAAECBAgQIECAAAECBAgQIECAAAECBAgQ&#10;IECAAAECBAgQIECAAAECBAgQIECAAAECBAgQIECAAAECBAgQIECAAAECBAgQIEBgLQhUentj+Nxz&#10;Y+mOO2LPtddGfffuiEbjp1tP/fZxeto211haWn4nn295e591xXxrvLYYKUB9Zibmbr01pr/4xeg/&#10;66wYOe+8GHz2s6O6efNyfD8JECBAgAABAgQIECBAgAABAgQIECBAgAABAgQIECBAgAABAgQIECBA&#10;gAABAgQIECBAgACBVROorVomiQgQIECAAAECBAgQIECAAAECBAgQIECAAAECBAgQIECAAAECBAgQ&#10;IECAAAECBAgQIECAAAECBAgQIECAAAECBAgQIECAAAECBAgQIECAAAECBAgQIEBgTQpkY2Ox6Y//&#10;OBZ27Ij573zn8Jyh0dg3zs8ap9X5mkZ+L912W0x+/OMx80//FIPPe16MvPzlMfCkJ0VUKvvGNCJA&#10;gAABAgQIECBAgAABAgQIECBAgAABAgQIECBAgAABAgQIECBAgAABAgQIECBAgAABAgQIECBAgAAB&#10;AgQIECBAgAABAgQIECBAgAABAgQIECBAgAABAgQIECBAgAABAgQIECCwhgSq4+Mx/sY3xujv/T97&#10;9x6seVkfBvz7+72Xc95z2fsNlwAaEUQoysWBNdrSaAIYhVSjMQ4m004d0kk7TZpmHKymVpM26Uwm&#10;MzGTjNEoSuMlIEQDJGAagwSiTbmJkjAGDRWWBWFvZ8/9fd8+z++8v8PhBFzYZWXP2c9veN7nfvsc&#10;/tz5Pu+O/vx8FZ978fg5nvfSmN69XhW7e7Et1auvHpPyHNs7cnvdtqRc9eUJuW9pGrR1d+2KA1/4&#10;Qhy48cY4cNNNMX3bbTF8zjkx+va3x9iFF0Zj61bxwStwPwQIECBAgAABAgQIECBAgAABAgQIECBA&#10;gAABAgQIECBAgAABAgQIECBAgAABAgQIECBA4MgLNI/8FnYgQIAAAQIECBAgQIAAAQIECBAgQIAA&#10;AQIECBAgQIAAAQIECBAgQIAAAQIECBAgQIAAAQIECBAgQIAAAQIECBAgQIAAAQIECBAgQIAAAQIE&#10;CBAgQIAAgRUtUBTR/KEfiq1/+IfR3b37yUfuD/VS/f7CzOV5ah30PLlHPSbPyOWU5u6/P/Z96lMx&#10;dfPNsfeqq2Lyhhti5OKLY/xnfzY6550XUZYL6/slQIAAAQIECBAgQIAAAQIECBAgQIAAAQIECBAg&#10;QIAAAQIECBAgQIAAAQIECBAgQIAAAQIECBAgQIAAAQIECBAgQIAAAQIECBAgQIAAAQIECBAgQIAA&#10;AQIECBAgQIAAAQIECBAgsMIEyrVrI6dn/JbG736mQQcbc7D+tG6/243h1762igE+cfXVMfEnfxKT&#10;f/VXMfW1r8X+T34yxt7ylhh905uitX17RKPxTCfRToAAAQIECBAgQIAAAQIECBAgQIAAAQIECBAg&#10;QIAAAQIECBAgQIAAAQIECBAgQIAAAQIECDwPAs3nYQ1LECBAgAABAgQIECBAgAABAgQIECBAgAAB&#10;AgQIECBAgAABAgQIECBAgAABAgQIECBAgAABAgQIECBAgAABAgQIECBAgAABAgQIECBAgAABAgQI&#10;ECBAgMBqFyjLaGzeHI1Nm47sTfv9g67fPuWUGHnta2Pyttti35VXxtRNN8Xeq66KyRtuiJGLL46x&#10;d70rRs4/PyKd2UeAAAECBAgQIECAAAECBAgQIECAAAECBAgQIECAAAECBAgQIECAAAECBAgQIECA&#10;AAECBAgQIECAAAECBAgQIECAAAECBAgQIECAAAECBAgQIECAAAECBAgQIECAAAECBAgQIEBgVQkU&#10;xcGv82zGHGSVotGIxoYNMZzifg/9s38WY+94Rxy49toqTX/1qzFz552x/9OfjrFLL43RlNonnRTR&#10;bB5kVd0ECBAgQIAAAQIECBAgQIAAAQIECBAgQIAAAQIECBAgQIAAAQIECBAgQIAAAQIECBAgQIDA&#10;oQj4F/uHomYOAQIECBAgQIAAAQIECBAgQIAAAQIECBAgQIAAAQIECBAgQIAAAQIECBAgQIAAAQIE&#10;CBAgQIAAAQIECBAgQIAAAQIECBAgQIAAAQIECBAgQIAAAQIEjlWB5+HB++9L9yzWL4aGoti6NUYv&#10;vjhGXvOamLz11th35ZUx9aUvxd6rrorJG26IkdQ3ftll0dmxI6Isv++WOgkQIECAAAECBAgQIECA&#10;AAECBAgQIECAAAECBAgQIECAAAECBAgQIECAAAECBAgQIECAAAECBAgQIECAAAECBAgQIECAAAEC&#10;BAgQIECAAAECBAgQIECAAAECBAgQIECAAAECBAgQeHqBotWKYt266Jx7bgyddlqMv/3tMfHFL8aB&#10;a66JmTvvjJl7742Jz342Rt70phh/61ujdfLJkef4CBAgQIAAAQIECBAgQIAAAQIECBAgQIAAAQIE&#10;CBAgQIAAAQIECBAgQIAAAQIECBAgQIAAgedPoPn8LWUlAgQIECBAgAABAgQIECBAgAABAgQIECBA&#10;gAABAgQIECBAgAABAgQIECBAgAABAgQIECBAgAABAgQIECBAgAABAgQIECBAgAABAgQIECBAgAAB&#10;AgQIECDwgxMohoai2LIlxt74xhh5zWti8rbbYt+VV8bUzTfHnquuigM33BCjF18c45ddFp0dOyLK&#10;8gd3ODsRIECAAAECBAgQIECAAAECBAgQIECAAAECBAgQIECAAAECBAgQIECAAAECBAgQIECAAAEC&#10;BAgQIECAAAECBAgQIECAAAECBAgQIECAAAECBAgQIECAAAECBAgQIECAAAECBAgQWE0CzWaUa9fG&#10;0CtfGa2XvSzG3/KWOHDjjTHxx38cM9/8Zszcf38cuOaaGEnxwcd+6qdi6BWviBxP3EeAAAECBAgQ&#10;IECAAAECBAgQIECAAAECBAgQIECAAAECBAgQIECAAAECBAgQIECAAAECBAgcvkDz8JewAgECBAgQ&#10;IECAAAECBAgQIECAAAECBAgQIECAAAECBAgQIECAAAECBAgQIECAAAECBAgQIECAAAECBAgQIECA&#10;AAECBAgQIECAAAECBAgQIECAAAECBAgQeAEFhoai3Lo1xi6+OEZe85qYvO222PeJT8TUzTfHnquu&#10;iskbboiR1Dd+2WXR2bEjoixfwMPamgABAgQIECBAgAABAgQIECBAgAABAgQIECBAgAABAgQIECBA&#10;gAABAgQIECBAgAABAgQIECBAgAABAgQIECBAgAABAgQIECBAgAABAgQIECBAgAABAgQIECBAgAAB&#10;AgQIECBAgMAKFmg0ohwfj/Zpp0XzxS+OsUsuickUF3z/pz8dM/fcE3s+/OE4cO21MXLhhTH64z8e&#10;5aZNURTFkxeuy8vzJ0cslJb2pz2rL8cZz+0pFblcxx1PeVXPg/LY3L+kXM0dzKvK+SfXc1b9Dn4G&#10;bYtNdT2tWd0h5/W+dTnv5yNAgAABAgQIECBAgAABAgQIECBAgAABAgQIECBAgAABAgQIECBAgAAB&#10;AgQIECBAgAABAkdYoHmE17c8AQIECBAgQIAAAQIECBAgQIAAAQIECBAgQIAAAQIECBAgQIAAAQIE&#10;CBAgQIAAAQIECBAgQIAAAQIECBAgQIAAAQIECBAgQIAAAQIECBAgQIAAAQIECBD4wQgMDUW5ZUuM&#10;XXRRjOzYEZO33x77PvGJmLrppthz1VVx4PrrY/Tii2P8Xe+K4XPPjWgeXki+6qH6/Ei9jwABAgQI&#10;ECBAgAABAgQIECBAgAABAgQIECBAgAABAgQIECBAgAABAgQIECBAgAABAgQIECBAgAABAgQIECBA&#10;gAABAgQIECBAgAABAgQIECBAgAABAgQIECBAgAABAgQIECBAgMCxJtBoRDk2FuXJJ8f48cfH6Bvf&#10;GJN/8Rex/9Ofjun/839i70c/Gvv+6I+iTOOe8SuKJ7vq8rK8SPHAq7jgeWReK/enlNur8qC9GpP7&#10;cvugb7Etj6nXXV7OY5d/Tze2XjefIZWr/VO52qNuS/HPixwDPddbrShyf27L9aVrLt/v2dSHh6Ox&#10;eXM0jzsuGtu2RWPjxmhs2BDlpk3RGB9f2PPZrGMMAQIECBAgQIAAAQIECBAgQIAAAQIECBAgQIAA&#10;AQIECBAgQIAAAQIECBAgQIAAAQIECKxIgfSv1X0ECBAgQIAAAQIECBAgQIAAAQIECBAgQIAAAQIE&#10;CBAgQIAAAQIECBAgQIAAAQIECBAgQIAAAQIECBAgQIAAAQIECBAgQIAAAQIECBAgQIAAAQIECBAg&#10;QGAVCQwNRbllS4xdeGGMnH9+TN52W+y78sqYuumm2HPVVTH5xS9G89RTFx6v7/cP+eLVg/R5dn5w&#10;Pj9aP8ir9voR+/yAfW6v++pxS+Y8ZZ3cXq+5UHqyXvfV/ale5PXSo/dFM4UXTHmdqnreu9V66pi6&#10;La+V5+T5OdVrL8sXz778LEvP0OlEY/PmaGzcGI1Nm6KxYUMUw8NLZygTIECAAAECBAgQIECAAAEC&#10;BAgQIECAAAECBAgQIECAAAECBAgQIECAAAECBAgQIECAAAECBAgQIECAAAECBAgQIECAAAECBAgQ&#10;IECAAAECBAgQIECAAAECBAgQIECAAAECBAisVoEU67ocHY3yxBNj/J3vjNEf//GY/MpXYuJzn4vZ&#10;b34z+rOzETkm+NK44EvLtUvdVue9XtXTn5+Pfre7MCr1VeU8JvfXY3Ke25b25/rz+dVxvPOaS8tL&#10;66l9cdc8ph5X54dxnhw3vL8kLnkjxSFvrFkT5dq1UaxbF83jjovGi14UzZy2bYtmihte5NjhKYZ4&#10;c/36iHb7yfMcxjlMJUCAAAECBAgQIECAAAECBAgQIECAAAECBAgQIECAAAECBAgQIECAAAECBAgQ&#10;IECAAIEXRqD5wmxrVwIECBAgQIAAAQIECBAgQIAAAQIECBAgQIAAAQIECBAgQIAAAQIECBAgQIAA&#10;AQIECBAgQIAAAQIECBAgQIAAAQIECBAgQIAAAQIECBAgQIAAAQIECBAgcIQFhoai3LIlxi66KEZ2&#10;7IjJ22+PfZ/4REzdfHPM33rr4W/+TI/NP137oO0pj9Yf7ARPt87TzanHpbxI/f0l9cXhS9vqcu5c&#10;Wl4c/AyFZxhbpPay0YjGyEiUa9ZEkVJj69Zobt8ereOPj3Lbtmhs3hzN9LcoN22KxsaNUQ4PR6Q5&#10;PgIECBAgQIAAAQIECBAgQIAAAQIECBAgQIAAAQIECBAgQIAAAQIECBAgQIAAAQIECBAgQIAAAQIE&#10;CBAgQIAAAQIECBAgQIAAAQIECBAgQIAAAQIECBAgQIAAAQIECBAgQIAAgVUiUJZRdDrRSPGpx37y&#10;J2Pk9a+P3u7d0Z+ff/oL9vtRxe5OeeS0/Fva1ustjFk6p27L83I5pcVV6r7clsv5q9fL+ZJyvy4v&#10;H1NNGszLa3S7EekuvXyfQTnfrT8o5766Xt05t8/NPdm/dJ967eeQ96emYv6xx6L7ve9VqbdrV8w9&#10;+GD0Z2cjkn0/x/7OqdmMIscOT3lZxw9fuzaaKX54uWFDFKmtyHHcU8p/ryLHDU8pxw8v2u2Fequ1&#10;0J/yPDZye065nP/Oae1qnxy/vN4ztw/OUPXnu6W26svjBrHOc2xzccoXWPwSIECAAAECBAgQIECA&#10;AAECBAgQIECAAAECBAgQIECAAAECBAgQIECAAAECBAgQIEDguQikf8ntI0CAAAECBAgQIECAAAEC&#10;BAgQIECAAAECBAgQIECAAAECBAgQIECAAAECBAgQIECAAAECBAgQIECAAAECBAgQIECAAAECBAgQ&#10;IECAAAECBAgQIECAAAECq1ggP8K+ZUuMXXhhjJx/fkx//evR/e53Fx9KP6Sbp0fmqwft84P1OS2r&#10;93Nb/vLj9LlvMCaX8/in1BdGVuOqYh6TU/6W5nV5aXtea35+Yc2cp/36ec9BXvdV5xjsW/Xn8wzm&#10;Le6xdN2n26tuS3l1ulzP5ampmNu1K7qPPhrzO3cu7J8eqO+lx+vzA/X5sfqcGvnvMD4eRUqNbdui&#10;+aIXRSulRkrF6Gj18H20WlVetNtR5HJOaV7VXvelPFJb1ZfXL8uInOovP3yfU/5SXiwpV+11fWGE&#10;XwIECBAgQIAAAQIECBAgQIAAAQIECBAgQIAAAQIECBAgQIAAAQIECBAgQIAAAQIECBAgQIAAAQIE&#10;CBAgQIAAAQIECBAgQIAAAQIECBAgQIAAAQIECBAgQIAAAQIECBAgQIAAgedTIMeH7nSikdOmTc/f&#10;ynWs7IOtuHzc8vrB5tf9S+YtxuZe2lf3L8/zmNyW0j+ZV88/lDyvmeKL5zjn/cnJ6E5MRH/fvoUY&#10;4Q8/HPOPPBLdlPdyzPDHHotujh/+xBMx/9BD6SjpLDmed4oZvhivO9fruN2pXMX0HtRz/O9cr+N8&#10;55jjsST2eDUvz8/j8l1yf/4G61fzcjm35zzHGU95lXIc8hSbvMzxyUdGqlSOjUU5PBxFyouUl+n/&#10;nRj8P5T/X6pik6e8GpPm5PXKeu1lZ6/Olu8xSNX58lnrtoWT+iVAgAABAgQIECBAgAABAgQIECBA&#10;gAABAgQIECBAgAABAgQIECBAgAABAgQIECBAgMCKExj8y+0Vd24HJkCAAAECBAgQIECAAAECBAgQ&#10;IECAAAECBAgQIECAAAECBAgQIECAAAECBAgQIECAAAECBAgQIECAAAECBAgQIECAAAECBAgQIECA&#10;AAECBAgQIECAAAECz01gaCjKLVti5HWvi3564P15/fKj8cu/w2lLaz3Nist3SIMGo3Jel+tRdb3O&#10;c3tdHuSLe9Tt9dznkifL/uRkdPfvj+7jj8f8Qw9F95FHopvy+ccei14qzz36aPR27Yq51N+fm6se&#10;tO/nh+XTA/P5cfuyfjg+7Vs9ap8ekV/M84P2eVx+WD7NyY/b5zl1uUgP3eeH6+t6laf+ek6R96nH&#10;D8pVW143r1W3pT2KTieKtFYj5ZHWLYaHF/LUlvfJfVWqy4O9y7o/n7NeL5+3ToP71XeqeOu+lBeD&#10;/mr8c7E3lgABAgQIECBAgAABAgQIECBAgAABAgQIECBAgAABAgQIECBAgAABAgQIECBAgAABAgQI&#10;ECBAgAABAgQIECBAgAABAgQIECBAgAABAgQIECBAgAABAgQIECBAgAABAgQIECBwNAvkGMyr4EtR&#10;pw/pO9R5B90sxRZv5vjiKVVx17vdJ/NUjpmZ6Kb44f2JieimeOE5dvj8zp3R27Mn+tPT0Uv9OY/Z&#10;2eilFKncT3mVBuU8Jq+Tx1Xtab3IccbT1+/1nox7XjWkswzaqvjndezznOdY3ClV7YP43FU5xwkf&#10;1KtY4rmc/n+p43nX8ctzvYotnuKAlzkOeI4HnsfV81PbYszx3FePy+055bY8L6Uyl3OM8pRXcchT&#10;TPJykCLFJa9ijqe86kvxx8tcznHIB21VzNt99QAAQABJREFUPohX3hgdjWJkZCEOeqXihwABAgQI&#10;ECBAgAABAgQIECBAgAABAgQIECBAgAABAgQIECBAgAABAgQIECBAgAABAkdWIP3LaB8BAgQIECBA&#10;gAABAgQIECBAgAABAgQIECBAgAABAgQIECBAgAABAgQIECBAgAABAgQIECBAgAABAgQIECBAgAAB&#10;AgQIECBAgAABAgQIECBAgAABAgQIEDiGBPKj5PmB8qP8O2KP2h+Je6cH6Jv5Efr0OH1/fr56wL7f&#10;7UaklOv9qanopYftu088Eb1du2Lu0Uej98gj0U35/M6d0Z+YiP7sbJV609PRS+VIedRtqb/68vop&#10;xWCvar9Ur6zSA/bVg/d5YH7kfpBXbUvqCx1piSVt9fxqXm5PD9/X88tcH6RieZ4fvs+P3ufx+cH7&#10;nOeUx+X/z1Jb1Z7H5P/n8piccjm35XJeY0lb0W5HMTwcVT40VOWR8kZqy3nR6Sz05TzXU3s5aI9U&#10;bm7eHI1Nm+prygkQIECAAAECBAgQIECAAAECBAgQIECAAAECBAgQIECAAAECBAgQIECAAAECBAgQ&#10;IECAAAECBAgQIECAAAECBAgQIECAAAECBAgQIECAAAECBAgQIECAAAECBAgQIECAAAECBFabQB0/&#10;O92rioed82V3bCyN553jh+e44Tl+eP7qeN95TPoW43/neo4tnvsHscZ7S8pVHPLcX48ZlBfXTvVq&#10;7Tw399V7Ls1nZqKfUo5J3k/xyyPHME+xzPsHDkQvpRzXPJdzXzfluT/HOc/13tzcU8+az5tSdd7q&#10;JjlMeIpZnn3yl8sLpcX443VfFXe8jitee6Z6bs+zq7jjuTzoq2KK1/HFU2zxMsUDb59xRgydc04M&#10;n3detF784ihHRqo96y3lBAgQIECAAAECBAgQIECAAAECBAgQIECAAAECBAgQIECAAAECBAgQIECA&#10;AAECBAgQeD4Fms/nYtYiQIAAAQIECBAgQIAAAQIECBAgQIAAAQIECBAgQIAAAQIECBAgQIAAAQIE&#10;CBAgQIAAAQIECBAgQIAAAQIECBAgQIAAAQIECBAgQIAAAQIECBAgQIAAAQIEjkGBpQ+758fbh4er&#10;x92fIpEfkV/6QH1+xL6u93pVOT9qnx+9rx63zw/OD/qrtvzQfX7UfnY2+vmB+lSOQTlyPY2t1hus&#10;lR+rr9tye7V23TeoR71XHpvXmp6OXkrVPlNTT83Tfr3U1sv7pjzyWXI6cCDyXotnrsv58nndfO+U&#10;5wfuU+nJh+tzPbstaavqA8s8Pk16Sqrbcl6X85iqXJZRJvti8+YYftWrYujcc2N4x45ovfjFUY6N&#10;LezjlwABAgQIECBAgAABAgQIECBAgAABAgQIECBAgAABAgQIECBAgAABAgQIECBAgAABAgQIECBA&#10;gAABAgQIECBAgAABAgQIECBAgAABAgQIECBAgAABAgQIECBAgAABAgQIECBA4NgQyHGuG40qFa1W&#10;dedBZOxnf/8cZ7v+6nKd5/a6vCSvZtT1ZxhTzavjeOexOeUY3ymv4n7nWOI5NnmOJZ7KvZRyHPFI&#10;qVvHCc/jU4zyKg557l8yvo5RXs+v++r2KrZ5Xi/FGu9OTkY/xyXPKccpzynFH88xy3Ns8hyXPOdV&#10;HPN8nnzGnH/72zF1111R/vEfR2N8PNovf3m0zz47Oq9+dbRTrPDWccdF5LjtPgIECBAgQIAAAQIE&#10;CBAgQIAAAQIECBAgQIAAAQIECBAgQIAAAQIECBAgQIAAAQIECDxPAv6F8vMEaRkCBAgQIECAAAEC&#10;BAgQIECAAAECBAgQIECAAAECBAgQIECAAAECBAgQIECAAAECBAgQIECAAAECBAgQIECAAAECBAgQ&#10;IECAAAECBAgQIECAAAECBAgQIEDg+wgURfVQezF4rD3Vvv+XH6tf+uX60pT6+svqVX89Z+n8ulzn&#10;ecygXO2Sy/mh+7o911N6yvr54fs8pn6cPpX76WH7/uzsQsoP2ne7ESlVD9fPzVXlql63p7Z6jZxX&#10;4/J6eU5Oaa3I6+W1Uurl9XM551NTEbkt5VU9lbupPXL7YK/e5GR07747pv/u76K85ppojo1F89RT&#10;Y/iss2L4/PNj6Oyzo3nccVH/DRYu7JcAAQIECBAgQIAAAQIECBAgQIAAAQIECBAgQIAAAQIECBAg&#10;QIAAAQIECBAgQIAAAQIECBAgQIAAAQIECBAgQIAAAQIECBAgQIAAAQIECBAgQIAAAQIECBAgQIAA&#10;AQIECBAgQIDA0wjk+OL1t7Rctz1NvmTG0/Q+telZjR3EFK9ii9flHDM8xxLPy9VtdbmuL8+X9C/O&#10;y2MGa1XrLa3nGOKD+OS9QVzySLHBq/jhKT74/IMPxsz//b8x/dWvxtz998fkl78ck7feGns7nWht&#10;2RLtM86I4XPOiaEUI7x9yinRWLcuotHIp/ARIECAAAECBAgQIECAAAECBAgQIECAAAECBAgQIECA&#10;AAECBAgQIECAAAECBAgQIEDgkASahzTLJAIECBAgQIAAAQIECBAgQIAAAQIECBAgQIAAAQIECBAg&#10;QIAAAQIECBAgQIAAAQIECBAgQIAAAQIECBAgQIAAAQIECBAgQIAAAQIECBAgQIAAAQIECBAgQIDA&#10;kRQolj1bv7ye9l424pBOc8hrLH34PpeX1tNJ+svqy/ufqV7N6/UW1qvXHeRVX93W7Uak1K/T7Gz0&#10;Jydj9v77Y/Zv/zYmb7st5lN5+stfjqmvfjWaH/94lBs2RPuss2L47LNj+Pzzo/2yl0Vj06ZDcjOJ&#10;AAECBAgQIECAAAECBAgQIECAAAECBAgQIECAAAECBAgQIECAAAECBAgQIECAAAECBAgQIECAAAEC&#10;BAgQIECAAAECBAgQIECAAAECBAgQIECAAAECBAgQIECAAAECBAgQIECAwBEXqGOU13nesNGotj3U&#10;OOPPeV4dHzzn+UuxxPvz8zF2ySXRn5iImX/4h5i9++6Yuf32mLnjjph74IGY/ta3YuLGG6PR6UTz&#10;JS+JoTPPjOHzzouhc8+N1oknRjkysrCWXwIECBAgQIAAAQIECBAgQIAAAQIECBAgQIAAAQIECBAg&#10;QIAAAQIECBAgQIAAAQIECDxLgeazHGcYAQIECBAgQIAAAQIECBAgQIAAAQIECBAgQIAAAQIECBAg&#10;QIAAAQIECBAgQIAAAQIECBAgQIAAAQIECBAgQIAAAQIECBAgQIAAAQIECBAgQIAAAQIECBAgQIBA&#10;LVAMnrev87p9kA96l7UevHqo86Lfj5zap58e/YsuinVTUzH7wAMxc9ddMfM3fxNTX/tazP/jP8bs&#10;d74TB264IRojI9E66aQYOvPMGNqxI4bOPTdaJ5wQZWr3ESBAgAABAgQIECBAgAABAgQIECBAgAAB&#10;AgQIECBAgAABAgQIECBAgAABAgQIECBAgAABAgQIECBAgAABAgQIECBAgAABAgQIECBAgAABAgQI&#10;ECBAgAABAgQIECBAgAABAgQIECAwEMjxyJfGJG80omi1ouh0Itati5GtW6NzzjnRe+c7o/v44zF/&#10;330xfeedMX377TH7jW/EzB13xHSKGb7/s5+NZhrfPvXUaJ11Voz8y38ZnVe/OorRUdQECBAgQIAA&#10;AQIECBAgQIAAAQIECBAgQIAAAQIECBAgQIAAAQIECBAgQIAAAQIECBA4qEDzoCMMIECAAAECBAgQ&#10;IECAAAECBAgQIECAAAECBAgQIECAAAECBAgQIECAAAECBAgQIECAAAECBAgQIECAAAECBAgQIECA&#10;AAECBAgQIECAAAECBAgQIECAAAECBAgQOLoFiiIipWJoqEqxbl10tmyJ4Ve+Mvo//dPR27s3pr/x&#10;jZi9886YuvXWmLvvvpj62tdi6p57ovjc56I1Ph7N00+P4XPOiZELL4zhs8+OotU6uu/sdAQIECBA&#10;gAABAgQIECBAgAABAgQIECBAgAABAgQIECBAgAABAgQIECBAgAABAgQIECBAgAABAgQIECBAgAAB&#10;AgQIECBAgAABAgQIECBAgAABAgQIECBAgAABAgQIECBAgAABAgReaIEU0zvH9W6MjkZj/fponXRS&#10;DF9wQfRnZmL+wQdj5t57YybHBU9p/lvfigN/8RcRX/lK7P/DP4yhFBt87JJLovP610dr+/aIRuOF&#10;vo39CRAgQIAAAQIECBAgQIAAAQIECBAgQIAAAQIECBAgQIAAAQIECBAgQIAAAQIECBA4SgWaR+m5&#10;HIsAAQIECBAgQIAAAQIECBAgQIAAAQIECBAgQIAAAQIECBAgQIAAAQIECBAgQIAAAQIECBAgQIAA&#10;AQIECBAgQIAAAQIECBAgQIAAAQIECBAgQIAAAQIECBAgQOBwBNIj98XoaJXKjRtj7Pjjo//P/3ms&#10;vfzymH/ooZi9996Y/upXY+r222P+H/4hZm++OaZuuSX2f/Sj0UnjRt7ylhi54IJorF9/OKcwlwAB&#10;AgQIECBAgAABAgQIECBAgAABAgQIECBAgAABAgQIECBAgAABAgQIECBAgAABAgQIECBAgAABAgQI&#10;ECBAgAABAgQIECBAgAABAgQIECBAgAABAgQIECBAgAABAgQIECBAgMCxIVCWUbTbVcoXbmzYEO3T&#10;TouxSy6J/v79MfOtb8XsPffE1F/9VUz/9V/H5E03xdStt0b7pS+N0R/7sei8+c0xfMYZUQwPHxte&#10;bkmAAAECBAgQIECAAAECBAgQIECAAAECBAgQIECAAAECBAgQIECAAAECBAgQIECAwLMWaD7rkQYS&#10;IECAAAECBAgQIECAAAECBAgQIECAAAECBAgQIECAAAECBAgQIECAAAECBAgQIECAAAECBAgQIECA&#10;AAECBAgQIECAAAECBAgQIECAAAECBAgQIECAAAECBAisXIF2O4qUGmvWRGPTpmifemqMvulN0Z+c&#10;jJm///uYveuumPzSl2L61ltj3+c/Hwduvjnap58eY5deGiNpXPvFL165d3dyAgQIECBAgAABAgQI&#10;ECBAgAABAgQIECBAgAABAgQIECBAgAABAgQIECBAgAABAgQIECBAgAABAgQIECBAgAABAgQIECBA&#10;gAABAgQIECBAgAABAgQIECBAgAABAgQIECBAgAABAj9ogUYjik6nSrF2bYxs2xadV786xt/5zpi9&#10;7744cP31MXXDDTFz770xk+rNz3wmOuefH6OXXBKd172uiikeRfGDPrX9CBAgQIAAAQIECBAgQIAA&#10;AQIECBAgQIAAAQIECBAgQIAAAQIECBAgQIAAAQIECBA4CgWaR+GZHIkAAQIECBAgQIAAAQIECBAg&#10;QIAAAQIECBAgQIAAAQIECBAgQIAAAQIECBAgQIAAAQIECBAgQIAAAQIECBAgQIAAAQIECBAgQIAA&#10;AQIECBAgQIAAAQIECBAgQOBICpRlFJ1OlWLduhjZsiU6r351rPmZn4mpe+6JA9dcE5M33hhTX/lK&#10;zNx1V+z7gz+IkYsuitF/9a9i+JxzomgKaXkk/zzWJkCAAAECBAgQIECAAAECBAgQIECAAAECBAgQ&#10;IECAAAECBAgQIECAAAECBAgQIECAAAECBAgQIECAAAECBAgQIECAAAECBAgQIECAAAECBAgQIECA&#10;AAECBAgQIECAAAECBAgQWGUCRRHRakWRUmN0NDrnnRdDZ54Z8+96V0zecktMXnddTN9+e+y7+uo4&#10;kOKEt884I0YvvrhKrZe+NIp2e5WBuA4BAgQIECBAgAABAgQIECBAgAABAgQIECBAgAABAgQIECBA&#10;gAABAgQIECBAgAABAs9FoPlcBhtLgAABAgQIECBAgAABAgQIECBAgAABAgQIECBAgAABAgQIECBA&#10;gAABAgQIECBAgAABAgQIECBAgAABAgQIECBAgAABAgQIECBAgAABAgQIECBAgAABAgQIECCwCgWa&#10;zShyGh2N0X/xL6Jzzjkx++53x+SNN8bENdfE7N13x8x3vhP7P/3p6Lz2tTH61rfGyAUXRGP9+lWI&#10;4UoECBAgQIAAAQIECBAgQIAAAQIECBAgQIAAAQIECBAgQIAAAQIECBAgQIAAAQIECBAgQIAAAQIE&#10;CBAgQIAAAQIECBAgQIAAAQIECBAgQIAAAQIECBAgQIAAAQIECBAgQIAAAQIEjrBAqxVlSu1TTonW&#10;SSfF+JvfHNN33RUHvvCFmPrzP4/pv/mbmL7jjtj/8Y/HcIoLPnbppdE577woxsaO8MEsT4AAAQIE&#10;CBAgQIAAAQIECBAgQIAAAQIECBAgQIAAAQIECBAgQIAAAQIECBAgQIDA0SjQPBoP5UwECBAgQIAA&#10;AQIECBAgQIAAAQIECBAgQIAAAQIECBAgQIAAAQIECBAgQIAAAQIECBAgQIAAAQIECBAgQIAAAQIE&#10;CBAgQIAAAQIECBAgQIAAAQIECBAgQIAAAQIvkECrFeX69TG8dm0MnXxyrHnHO2Lyllti4uqrYzrl&#10;+6+9Nia/9KVon3ZajP3kT8bIT/xEtH/4h1+gw9qWAAECBAgQIECAAAECBAgQIECAAAECBAgQIECA&#10;AAECBAgQIECAAAECBAgQIECAAAECBAgQIECAAAECBAgQIECAAAECBAgQIECAAAECBAgQIECAAAEC&#10;BAgQIECAAAECBAgQIECAwAoWaDSiGBmJRkojmzZF5/zzY+7d747Jm2+OiS9+MWbuvjtmPv7xmLju&#10;uhg+66wYvfTS6Lz+9dHevj0izfURIECAAAECBAgQIECAAAECBAgQIECAAAECBAgQIECAAAECBAgQ&#10;IECAAAECBAgQIHBsCDSPjWu6JQECBAgQIECAAAECBAgQIECAAAECBAgQIECAAAECBAgQIECAAAEC&#10;BAgQIECAAAECBAgQIECAAAECBAgQIECAAAECBAgQIECAAAECBAgQIECAAAECBAgQIECAwHMSKMso&#10;xsejmdL4ccfF6EUXxfTdd8eBz38+Jm+8MSb/+q9j5p57Yt9HPhIjF18cYz/1UzF01llRNIW7fE7O&#10;BhMgQIAAAQIECBAgQIAAAQIECBAgQIAAAQIECBAgQIAAAQIECBAgQIAAAQIECBAgQIAAAQIECBAg&#10;QIAAAQIECBAgQIAAAQIECBAgQIAAAQIECBAgQIAAAQIECBAgQIAAAQIECBBIAkW7XaWhNWuidfLJ&#10;Mf72t8fU7bfHgeuui6kvfzkmb7oppm69Ndqpb+hHfiTaJ54Y5dhYFJ1OlWJ4OBopFSlFaitzOfel&#10;vCq3WhEplnhRFBGNRtow5T4CBAgQIECAAAECBAgQIECAAAECBAgQIECAAAECBAgQIECAAAECBAgQ&#10;IECAAAECBFaEQHNFnNIhCRAgQIAAAQIECBAgQIAAAQIECBAgQIAAAQIECBAgQIAAAQIECBAgQIAA&#10;AQIECBAgQIAAAQIECBAgQIAAAQIECBAgQIAAAQIECBAgQIAAAQIECBAgQIAAAQIEXjCB/Lh9I6XR&#10;Cy6Izrnnxuzll8fU9dfH/s9/PmbvvDOmH3wwJj7zmRh+7Wtj5A1viGLNmiharSja7SiGhxfKgzyG&#10;hqJIqcz9dVuzGUVZRhRFxCBfrOc2HwECBAgQIECAAAECBAgQIECAAAECBAgQIECAAAECBAgQIECA&#10;AAECBAgQIECAAAECBAgQIECAAAECBAgQIECAAAECBAgQIECAAAECBAgQIECAAAECBAgQIECAAAEC&#10;BAgQIECAAIFjRaDRiHJ8PMqxsRjbti1GfuzHYvab34wDKT741J/+acx8/esxneqxNMZ3sinTvBzv&#10;u8gpxQkvU3/keOEpLnjk2OApRnikmOPl6GiVcqzwMvXnMYvjchzxvG6OKZ7n5XVyf14rr5HKRS6n&#10;VKb5jRe9KJo/9EPRSOet4owfK38j9yRAgAABAgQIECBAgAABAgQIECBAgAABAgQIECBAgAABAgQI&#10;ECBAgAABAgQIECDwAxZI/4rXR4AAAQIECBAgQIAAAQIECBAgQIAAAQIECBAgQIAAAQIECBAgQIAA&#10;AQIECBAgQIAAAQIECBAgQIAAAQIECBAgQIAAAQIECBAgQIAAAQIECBAgQIAAAQIECBAgQOBZCKSH&#10;6cv162N47doY+uEfjvGf+ZmY/Mu/jImrr47pW26J/ddeG/v/7M/S+/RlRFGk/4rFvGg0Fh66z325&#10;nB+3r9tyPjISxdBQFJ3OQp7Lab+i3Y5ieDiiLuf21Fbm9tQWOU9tkdarxuczbtgQnR07FtqfxbUM&#10;IUCAAAECBAgQIECAAAECBAgQIECAAAECBAgQIECAAAECBAgQIECAAAECBAgQIECAAAECBAgQIECA&#10;AAECBAgQIECAAAECBAgQIECAAAECBAgQIECAAAECBAgQIECAAAECBAgQIHDUCeR43ylOdyOlznnn&#10;xdCZZ8b8z/1cTH75yzF7xx3Rffzx6E9PR39yskq9ujw1Fb2JiejNzUW/243o9arUz3n+Urzwfo4j&#10;Xud5n9w+iC2+mC9rq2KP52G5Pc3N9TLFFm9u3RqtU0+N9iteEa2XvSzap5wSze3boxwbq8bl4T4C&#10;BAgQIECAAAECBAgQIECAAAECBAgQIECAAAECBAgQIECAAAECBAgQIECAAAECBA5PoHl4080mQIAA&#10;AQIECBAgQIAAAQIECBAgQIAAAQIECBAgQIAAAQIECBAgQIAAAQIECBAgQIAAAQIECBAgQIAAAQIE&#10;CBAgQIAAAQIECBAgQIAAAQIECBAgQIAAAQIECBA45gTyo/Tj49FMaXzbthh94xtj+p57Yur662P2&#10;vvuiPzNTpd7UVPRSOVJete3bF/1eL6Lfj363G5HLKeW2Irelh+7Ta/eL+dJykfvyNxgT6QyL9VQo&#10;6/aUl8PDsfbnfz42XHHFwhi/BAgQIECAAAECBAgQIECAAAECBAgQIECAAAECBAgQIECAAAECBAgQ&#10;IECAAAECBAgQIECAAAECBAgQIECAAAECBAgQIECAAAECBAgQIECAAAECBAgQIECAAAECBAgQIECA&#10;AAECBFayQKsVZUrtsbFonXBC9N/2toWY34N43zE/H/2Uct7LeYoFXsUHn56OHDO8PzlZxQzvpno/&#10;1SPVu7OzETnluYM813tzc1U9t/UH5ajbcuzxvEcel2KP9x59NGZ27ozJr389iuuui3JoKBojI9E8&#10;7rhonnxyDJ16ajRTGnrFK6KR2hrp/Itxxlfy38PZCRAgQIAAAQIECBAgQIAAAQIECBAgQIAAAQIE&#10;CBAgQIAAAQIECBAgQIAAAQIECPyABZo/4P1sR4AAAQIECBAgQIAAAQIECBAgQIAAAQIECBAgQIAA&#10;AQIECBAgQIAAAQIECBAgQIAAAQIECBAgQIAAAQIECBAgQIAAAQIECBAgQIAAAQIECBAgQIAAAQIE&#10;CBAgsIoEik4nGimNXnBBdM49t3rIPnq9hcfu0wP2VTnVe3Vbeti+X6f88P30dFSP3qe2Xn70Pj94&#10;n/M0tz83F/1Uz/31mNyW+6s1cn89P6+V2rv798fsHXfE3t/5nWiddlqMX3rpKtJ2FQIECBAgQIAA&#10;AQIECBAgQIAAAQIECBAgQIAAAQIECBAgQIAAAQIECBAgQIAAAQIECBAgQIAAAQIECBAgQIAAAQIE&#10;CBAgQIAAAQIECBAgQIAAAQIECBAgQIAAAQIECBAgQIAAgWNaoCyjGBmp0tM69PtPNudyTilOeL8u&#10;D+pVex5Z9+Vy7stfjiuev3pOLtZtOc/t3W70Uzzx+ccei7kHHoi5+++Pufvui5l774357343Znbu&#10;jMm7746i1YoypcbYWDSPPz7ap5wSrZNPjtbpp8dQKpdbtkSZYp0X7Xa1pR8CBAgQIECAAAECBAgQ&#10;IECAAAECBAgQIECAAAECBAgQIECAAAECBAgQIECAAAECBJ5eoPn0zVoJECBAgAABAgQIECBAgAAB&#10;AgQIECBAgAABAgQIECBAgAABAgQIECBAgAABAgQIECBAgAABAgQIECBAgAABAgQIECBAgAABAgQI&#10;ECBAgAABAgQIECBAgAABAgQIPAeBZjPKdeuefkL94H3urR+7X5L3l5Sr/mXj+nW918ulp65RVdOI&#10;wRq9/fvjiQ9+MPZ96lOx+/3vj/ZLXxpDp59eTfNDgAABAgQIECBAgAABAgQIECBAgAABAgQIECBA&#10;gAABAgQIECBAgAABAgQIECBAgAABAgQIECBAgAABAgQIECBAgAABAgQIECBAgAABAgQIECBAgAAB&#10;AgQIECBAgAABAgQIECBAYFULFMWT16vLjUYsaX2yf1D6fn3/ZPCyhubxx8fQGWdEf3Y2Ym4u+hMT&#10;MfvwwzH/wAMxd//9MfeNb8TMfffF/M6dMfO3fxuTd9wRZasVxdBQNMbGorl9ezS2bo3Gpk1RptTc&#10;vDma27ZFI6Vyy5ZopPjnRacTZUpFux1R32nZOVQJECBAgAABAgQIECBAgAABAgQIECBAgAABAgQI&#10;ECBAgAABAgQIECBAgAABAgQIrHaB5mq/oPsRIECAAAECBAgQIECAAAECBAgQIECAAAECBAgQIECA&#10;AAECBAgQIECAAAECBAgQIECAAAECBAgQIECAAAECBAgQIECAAAECBAgQIECAAAECBAgQIECAAAEC&#10;BAi8wAJLH5NfWh4cqzjI8Q7Wv3R6Iz1sv+GKK2L27/4upu68Mx5/73tj65VXVg/cLx2nTIAAAQIE&#10;CBAgQIAAAQIECBAgQIAAAQIECBAgQIAAAQIECBAgQIAAAQIECBAgQIAAAQIECBAgQIAAAQIECBAg&#10;QIAAAQIECBAgQIAAAQIECBAgQIAAAQIECBAgQIAAAQIECBAgQIDAYQo0GlHkNDS0sNCGDdHZvj36&#10;r3xl9Gdnoz83FzExEbMPPRRzDzwQ83//9zH99a/H/P33x/zOnTHz8MPRzTPzGmUZRbO5sF7Ky9w2&#10;Ph45/nhj06ZobNwYZUqNrVujuW1bNHLasiVaJ54Y5dhYxNPEQT/M25lOgAABAgQIECBAgAABAgQI&#10;ECBAgAABAgQIECBAgAABAgQIECBAgAABAgQIECBA4KgRaB41J3EQAgQIECBAgAABAgQIECBAgAAB&#10;AgQIECBAgAABAgQIECBAgAABAgQIECBAgAABAgQIECBAgAABAgQIECBAgAABAgQIECBAgAABAgQI&#10;ECBAgAABAgQIECBAgAABAocrkB6nb73kJbHxQx+KXZddFpN/+Zex+zd+Izb9+q97uP5wbc0nQIAA&#10;AQIECBAgQIAAAQIECBAgQIAAAQIECBAgQIAAAQIECBAgQIAAAQIECBAgQIAAAQIECBAgQIAAAQIE&#10;CBAgQIAAAQIECBAgQIAAAQIECBAgQIAAAQIECBAgQIAAAQIECBAgcDCBRiOKnIaHF0Zu2BCd7dtj&#10;+FWviv7cXPRnZyMmJmL2wQdj/uGHo/u970X30Uej+8gj0d25M7q7dkV39+7opTHd1D//7W9HL8Ug&#10;75flwrpp7Wg2o0x5mfLh170u1v+X/xJDL395RBrjI0CAAAECBAgQIECAAAECBAgQIECAAAECBAgQ&#10;IECAAAECBAgQIECAAAECBAgQILAaBZqr8VLuRIAAAQIECBAgQIAAAQIECBAgQIAAAQIECBAgQIAA&#10;AQIECBAgQIAAAQIECBAgQIAAAQIECBAgQIAAAQIECBAgQIAAAQIECBAgQIAAAQIECBAgQIAAAQIE&#10;CBAgcAwLpMfqR3bsiPXve1987xd/MfZ/7GPRftWrYs3b3nYMo7g6AQIECBAgQIAAAQIECBAgQIAA&#10;AQIECBAgQIAAAQIECBAgQIAAAQIECBAgQIAAAQIECBAgQIAAAQIECBAgQIAAAQIECBAgQIAAAQIE&#10;CBAgQIAAAQIECBAgQIAAAQIECBAgQIAAgRdAoCgiUvzwIqdOZ+EAGzdG5/jjoz8/H9HtRj+lxTy1&#10;9Scno7t7d8yn1H/iiarc27Ur5nfujG7OH3kkunv2RPe7342JL3yhmr/xv/7XaL/85RF5Px8BAgQI&#10;ECBAgAABAgQIECBAgAABAgQIECBAgAABAgQIECBAgAABAgQIECBAgACBVSbQXGX3cR0CBAgQIECA&#10;AAECBAgQIECAAAECBAgQIECAAAECBAgQIECAAAECBAgQIECAAAECBAgQIECAAAECBAgQIECAAAEC&#10;BAgQIECAAAECBAgQIECAAAECBAgQIECAAAECESMjseYd74jZe++NPb//+7HnAx+I9steFsOvfCUd&#10;AgQIECBAgAABAgQIECBAgAABAgQIECBAgAABAgQIECBAgAABAgQIECBAgAABAgQIECBAgAABAgQI&#10;ECBAgAABAgQIECBAgAABAgQIECBAgAABAgQIECBAgAABAgQIECBAgAABAgReSIGiiGg2o0gpf6n2&#10;1K/fj+aJJ8ZQrxf9lGJ+fiHvdqOfypHzycmYvOWW2P0bvxGT118fZbsd69/3viomeeT1fQQIECBA&#10;gAABAgQIECBAgAABAgQIECBAgAABAgQIECBAgAABAgQIECBAgAABAgRWkcDCv7xdRRdyFQIECBAg&#10;QIAAAQIECBAgQIAAAQIECBAgQIAAAQIECBAgQIAAAQIECBAgQIAAAQIECBAgQIAAAQIECBAgQIAA&#10;AQIECBAgQIAAAQIECBAgQIAAAQIECBAgQIAAAQJZoFy3Ljb85/8cc/fdF5O33hqPX3FFbPvkJ6Ox&#10;aRMgAgQIECBAgAABAgQIECBAgAABAgQIECBAgAABAgQIECBAgAABAgQIECBAgAABAgQIECBAgAAB&#10;AgQIECBAgAABAgQIECBAgAABAgQIECBAgAABAgQIECBAgAABAgQIECBAgAABAgSOVoGiiGg0qpRK&#10;EUNDUeVLz9vvx/i2bVG02/HEBz4Q+6+9NiKVN7z3vdF6yUsi8ho+AgQIECBAgAABAgQIECBAgAAB&#10;AgQIECBAgAABAgQIECBAgAABAgQIECBAgAABAqtEoFwl93ANAgQIECBAgAABAgQIECBAgAABAgQI&#10;ECBAgAABAgQIECBAgAABAgQIECBAgAABAgQIECBAgAABAgQIECBAgAABAgQIECBAgAABAgQIECBA&#10;gAABAgQIECBAgAABAk8VSA/TN084ITZ86EPRSg/YT91yS+z+9V+P/tzcU8epESBAgAABAgQIECBA&#10;gAABAgQIECBAgAABAgQIECBAgAABAgQIECBAgAABAgQIECBAgAABAgQIECBAgAABAgQIECBAgAAB&#10;AgQIECBAgAABAgQIECBAgAABAgQIECBAgAABAgQIECCwsgRSLPKi04mxSy+N9e95T7SOOy72f+5z&#10;sfs3fzPmv/OdlXUXpyVAgAABAgQIECBAgAABAgQIECBAgAABAgQIECBAgAABAgQIECBAgAABAgQI&#10;ECBwEIHyIP26CRAgQIAAAQIECBAgQIAAAQIECBAgQIAAAQIECBAgQIAAAQIECBAgQIAAAQIECBAg&#10;QIAAAQIECBAgQIAAAQIECBAgQIAAAQIECBAgQIAAAQIECBAgQIAAAQIECKxcgUYjOmefHet/9Vej&#10;6HZj3yc/Gfs+9amVex8nJ0CAAAECBAgQIECAAAECBAgQIECAAAECBAgQIECAAAECBAgQIECAAAEC&#10;BAgQIECAAAECBAgQIECAAAECBAgQIECAAAECBAgQIECAAAECBAgQIECAAAECBAgQIECAAAECBAgQ&#10;IEBgUaDodGL8bW+L9b/yK9HcvDn2/a//Fbt/67di/v/9v8UxCgQIECBAgAABAgQIECBAgAABAgQI&#10;ECBAgAABAgQIECBAgAABAgQIECBAgAABAgRWukC50i/g/AQIECBAgAABAgQIECBAgAABAgQIECBA&#10;gAABAgQIECBAgAABAgQIECBAgAABAgQIECBAgAABAgQIECBAgAABAgQIECBAgAABAgQIECBAgAAB&#10;AgQIECBAgAABAgS+r8DwcIy/9a2x5vLLY/6JJ2LP//gfMXXbbd93ik4CBAgQIECAAAECBAgQIECA&#10;AAECBAgQIECAAAECBAgQIECAAAECBAgQIECAAAECBAgQIECAAAECBAgQIECAAAECBAgQIECAAAEC&#10;BAgQIECAAAECBAgQIECAAAECBAgQIECAAAECBFaGQDEyEmPvfGes/0//KRobNsTeT3wi9vz2b8f8&#10;Qw+tjAs4JQECBAgQIECAAAECBAgQIECAAAECBAgQIECAAAECBAgQIECAAAECBAgQIECAAIGDCJQH&#10;6ddNgAABAgQIECBAgAABAgQIECBAgAABAgQIECBAgAABAgQIECBAgAABAgQIECBAgAABAgQIECBA&#10;gAABAgQIECBAgAABAgQIECBAgAABAgQIECBAgAABAgQIECBAYMULlGvXxvpf+qUYe8MbYvbb347H&#10;3/vemH/44RV/LxcgQIAAAQIECBAgQIAAAQIECBAgQIAAAQIECBAgQIAAAQIECBAgQIAAAQIECBAg&#10;QIAAAQIECBAgQIAAAQIECBAgQIAAAQIECBAgQIAAAQIECBAgQIAAAQIECBAgQIAAAQIECBAgQCCi&#10;HB2N8Z/7uVj/i78YjRSbfM9HPhJ7Pvzh6O7ciYcAAQIECBAgQIAAAQIECBAgQIAAAQIECBAgQIAA&#10;AQIECBAgQIAAAQIECBAgQIDAihcoV/wNXIAAAQIECBAgQIAAAQIECBAgQIAAAQIECBAgQIAAAQIE&#10;CBAgQIAAAQIECBAgQIAAAQIECBAgQIAAAQIECBAgQIAAAQIECBAgQIAAAQIECBAgQIAAAQIECBAg&#10;QIDAwQSKIprbt8f6D30oWiecEFNf+1o8kcr9mZmDzdRPgAABAgQIECBAgAABAgQIECBAgAABAgQI&#10;ECBAgAABAgQIECBAgAABAgQIECBAgAABAgQIECBAgAABAgQIECBAgAABAgQIECBAgAABAgQIECBA&#10;gAABAgQIECBAgAABAgQIECBAgMAKECjHxmLNv/23se4XfiEa4+Ox9/d+L/b8/u9Hd9euFXB6RyRA&#10;gAABAgQIECBAgAABAgQIECBAgAABAgQIECBAgAABAgQIECBAgAABAgQIECDwzALlM3fpIUCAAAEC&#10;BAgQIECAAAECBAgQIECAAAECBAgQIECAAAECBAgQIECAAAECBAgQIECAAAECBAgQIECAAAECBAgQ&#10;IECAAAECBAgQIECAAAECBAgQIECAAAECBAgQILCKBMoyOmecERs/+MEoU3nfZz4T+z72sVV0QVch&#10;QIAAAQIECBAgQIAAAQIECBAgQIAAAQIECBAgQIAAAQIECBAgQIAAAQIECBAgQIAAAQIECBAgQIAA&#10;AQIECBAgQIAAAQIECBAgQIAAAQIECBAgQIAAAQIECBAgQIAAAQIECBAgcGwLlGNjsfbnfz7WXn55&#10;FMPDsffDH469H/1odB977NiGcXsCBAgQIECAAAECBAgQIECAAAECBAgQIECAAAECBAgQIECAAAEC&#10;BAgQIECAAIEVLVCu6NM7PAECBAgQIECAAAECBAgQIECAAAECBAgQIECAAAECBAgQIECAAAECBAgQ&#10;IECAAAECBAgQIECAAAECBAgQIECAAAECBAgQIECAAAECBAgQIECAAAECBAgQIECAAIHnIpAeqh/9&#10;iZ+Idf/xP0Z/z57Y/T//Z0z+7//9XFYwlgABAgQIECBAgAABAgQIECBAgAABAgQIECBAgAABAgQI&#10;ECBAgAABAgQIECBAgAABAgQIECBAgAABAgQIECBAgAABAgQIECBAgAABAgQIECBAgAABAgQIECBA&#10;gAABAgQIECBAgACBo1igXLs21v7CL8S6yy+PfrMZe377t2Pvxz4W3cceO4pP7WgECBAgQIAAAQIE&#10;CBAgQIAAAQIECBAgQIAAAQIECBAgQIAAAQIECBAgQIAAAQIEnlmgfOYuPQQIECBAgAABAgQIECBA&#10;gAABAgQIECBAgAABAgQIECBAgAABAgQIECBAgAABAgQIECBAgAABAgQIECBAgAABAgQIECBAgAAB&#10;AgQIECBAgAABAgQIECBAgAABAgRWn0C5Zk2s+3f/LsYuuSTmHnwwnnjve2P2H/9x9V3UjQgQIECA&#10;AAECBAgQIECAAAECBAgQIECAAAECBAgQIECAAAECBAgQIECAAAECBAgQIECAAAECBAgQIECAAAEC&#10;BAgQIECAAAECBAgQIECAAAECBAgQIECAAAECBAgQIECAAAECBAgcowKNDRti7b//97HuX//r6BdF&#10;7Pmt34p9f/RH0XviiWNUxLUJECBAgAABAgQIECBAgAABAgQIECBAgAABAgQIECBAgAABAgQIECBA&#10;gAABAgRWskC5kg/v7AQIECBAgAABAgQIECBAgAABAgQIECBAgAABAgQIECBAgAABAgQIECBAgAAB&#10;AgQIECBAgAABAgQIECBAgAABAgQIECBAgAABAgQIECBAgAABAgQIECBAgAABAgQORaCxdWts/G//&#10;Ldovf3lM3XVX7P7VX43egQOHspQ5BAgQIECAAAECBAgQIECAAAECBAgQIECAAAECBAgQIECAAAEC&#10;BAgQIECAAAECBAgQIECAAAECBAgQIECAAAECBAgQIECAAAECBAgQIECAAAECBAgQIECAAAECBAgQ&#10;IECAAAECBAgchQKNjRtj3S/9Uqy97LLo9/ux5zd/M/Z95jPR27PnKDytIxEgQIAAAQIECBAgQIAA&#10;AQIECBAgQIAAAQIECBAgQIAAAQIECBAgQIAAAQIECBB4ZoHymbv0ECBAgAABAgQIECBAgAABAgQI&#10;ECBAgAABAgQIECBAgAABAgQIECBAgAABAgQIECBAgAABAgQIECBAgAABAgQIECBAgAABAgQIECBA&#10;gAABAgQIECBAgAABAgQIEFilAmUZ7VNOiY0f+lA0hodj/5/8Sez93d9dpZd1LQIECBAgQIAAAQIE&#10;CBAgQIAAAQIECBAgQIAAAQIECBAgQIAAAQIECBAgQIAAAQIECBAgQIAAAQIECBAgQIAAAQIECBAg&#10;QIAAAQIECBAgQIAAAQIECBAgQIAAAQIECBAgQIAAAQLHpkBj06ZY98u/HGt++qejNz0du//7f4+J&#10;q6+O3t69xyaIWxMgQIAAAQIECBAgQIAAAQIECBAgQIAAAQIECBAgQIAAAQIECBAgQIAAAQIECKxI&#10;gXJFntqhCRAgQIAAAQIECBAgQIAAAQIECBAgQIAAAQIECBAgQIAAAQIECBAgQIAAAQIECBAgQIAA&#10;AQIECBAgQIAAAQIECBAgQIAAAQIECBAgQIAAAQIECBAgQIAAAQIECByuQLsdIz/6o7HuV34l+vv3&#10;x97f+Z2YuP76w13VfAIECBAgQIAAAQIECBAgQIAAAQIECBAgQIAAAQIECBAgQIAAAQIECBAgQIAA&#10;AQIECBAgQIAAAQIECBAgQIAAAQIECBAgQIAAAQIECBAgQIAAAQIECBAgQIAAAQIECBAgQIAAAQIE&#10;jhaBoojmtm2x/j3vifG3vCW6Bw7E47/2a3Hguuuil2KU+wgQIECAAAECBAgQIECAAAECBAgQIECA&#10;AAECBAgQIECAAAECBAgQIECAAAECBAisBIFyJRzSGQkQIECAAAECBAgQIECAAAECBAgQIECAAAEC&#10;BAgQIECAAAECBAgQIECAAAECBAgQIECAAAECBAgQIECAAAECBAgQIECAAAECBAgQIECAAAECBAgQ&#10;IECAAAECBAgcCYFyfDzW/Zt/E+Nve1vMPfxw7H7/+2P2/vuPxFbWJECAAAECBAgQIECAAAECBAgQ&#10;IECAAAECBAgQIECAAAECBAgQIECAAAECBAgQIECAAAECBAgQIECAAAECBAgQIECAAAECBAgQIECA&#10;AAECBAgQIECAAAECBAgQIECAAAECBAgQIEDghRAoimi+6EWx/oorYvzNb47u7t3x+Ac/GAf+9E+j&#10;PzHxQpzIngQIECBAgAABAgQIECBAgAABAgQIECBAgAABAgQIECBAgAABAgQIECBAgAABAgSek0D5&#10;nEYbTIAAAQIECBAgQIAAAQIECBAgQIAAAQIECBAgQIAAAQIECBAgQIAAAQIECBAgQIAAAQIECBAg&#10;QIAAAQIECBAgQIAAAQIECBAgQIAAAQIECBAgQIAAAQIECBAgQGCVCZSbN8fG970vhs48M6bvvTee&#10;SOXevn2r7JauQ4AAAQIECBAgQIAAAQIECBAgQIAAAQIECBAgQIAAAQIECBAgQIAAAQIECBAgQIAA&#10;AQIECBAgQIAAAQIECBAgQIAAAQIECBAgQIAAAQIECBAgQIAAAQIECBAgQIAAAQIECBAgQOAYFiiK&#10;aJ1wQqxPscjH3vjGmP/e9+KJD3wgJv7sz6J/4MAxDOPqBAgQIECAAAECBAgQIECAAAECBAgQIECA&#10;AAECBAgQIECAAAECBAgQIECAAAECK0GguRIO6YwECBAgQIAAAQIECBAgQIAAAQIECBAgQIAAAQIE&#10;CBAgQIAAAQIECBAgQIAAAQIECBAgQIAAAQIECBAgQIAAAQIECBAgQIAAAQIECBAgQIAAAQIECBAg&#10;QIAAAQIEjphAfrD+5JNj46/9Wjz6sz8bE9dfH8V/+A/RfsUrIvr9iLKMIqVoNKojFGl8bqvSoPyU&#10;ttyX25vNKFKKVqvKizw/l3MarFe1pXI1LvcP5lV75npKVV8eU9dznteu18h71Gvk+T4CBAgQIECA&#10;AAECBAgQIECAAAECBAgQIECAAAECBAgQIECAAAECBAgQIECAAAECBAgQIECAAAECBAgQIECAAAEC&#10;BAgQIECAAAECBAgQIECAAAECBAgQIECAAAECBAgQIECAAAECBP6pQIrp3T7ppNjw/vdHf24uDvz5&#10;n8fj73lPTHzyk1GsXRtFu70QS3xoaCEeeMpzW5nbU4q6vy7n/hR7vIpBnmOH55jhOZZ4jhme44zn&#10;PKfcl/LFmObL2wf9i2NzPX/L5w3aqzjly8aUo6PRSHeoY6ovLOCXAAECBAgQIECAAAECBAgQIECA&#10;AAECBAgQIECAAAECBAgQIECAAAECBAgQIEBgtQg0V8tF3IMAAQIECBAgQIAAAQIECBAgQIAAAQIE&#10;CBAgQIAAAQIECBAgQIAAAQIECBAgQIAAAQIECBAgQIAAAQIECBAgQIAAAQIECBAgQIAAAQIECBAg&#10;QIAAAQIECBAgQIDAIQs0mzH6utfFuiuuiMd/+Zdj32c/G5Efp1/65cfkl3/fp616Wr5+gD7Pq8cu&#10;aatWTPV65SKdI6fqQfr8sH1OuT5oqx69r/tbrYXH7vMD9amteqw+ja/KuZ5THpPb0phq7pJ8cc08&#10;P4/Je9Vr5TMubcvtOeWzLs0H5epugzFVf75vnp/Gt046KTo/8iML83O7jwABAgQIECBAgAABAgQI&#10;ECBAgAABAgQIECBAgAABAgQIECBAgAABAgQIECBAgAABAgQIECBAgAABAgQIECBAgAABAgQIECBA&#10;gAABAgQIECBAgAABAgQIECBAgACB/8/enQdrltaF4f++2+17b68zPUvPvsGwCErKgCRQhZJUAkaq&#10;zFKmyn8oDaFMEEhZRMTCQNSIP6ySEiNlQoxltIoqkjJqQCpMFolRSCRRQTMKMzDMPjI9TE9339t3&#10;ed/ze77nnued03e6e7p7uqd7ej6n6rnPvpzPe/v+AfN+HwIECBAgQIDAhRIoMbQXXvCC2P/+90ez&#10;uRkrd9wRG/fdtxVLvBd7u40fnvXyNBm7O1M+3ZisDfptbWfbWEtbeR2TXf2ern3e1t+7lNu1t7W1&#10;e+caXRzw/pjB3r2x961vjZ3f9V0xLGUPAQIECBAgQIAAAQIECBAgQIAAAQIECBAgQIAAAQIECBAg&#10;QIAAAQIECBAgQIDApSUwvrRex9sQIECAAAECBAgQIECAAAECBAgQIECAAAECBAgQIECAAAECBAgQ&#10;IECAAAECBAgQIECAAAECBAgQIECAAAECBAgQIECAAAECBAgQIECAAAECBAgQIECAAAECBAgQOEuB&#10;nTtj75vfHLG+Hmt/+IdbF9HPZhElNU3T5lkulROnOq72l0vvm2ybTiNKmuelvdbbtq6ebZlma2vz&#10;/vm4HJN7l6fsvnVpfVtrK1ul7qL77C8DtlItb404rq2M2Hq6eW2llOfzT9Jfm4/L+2tkR68+ueyy&#10;2Pv2t8e+f/SPYrCwcNw0FQIECBAgQIAAAQIECBAgQIAAAQIECBAgQIAAAQIECBAgQIAAAQIECBAg&#10;QIAAAQIECBAgQIAAAQIECBAgQIAAAQIECBAgQIAAAQIECBAgQIAAAQIECBAgQIAAAQIECBAgQIAA&#10;AQLPusBoFAsvelFc8dM/HWvf/d2x+cgj0WxstHHKmxKrPEq88FmpZ1uTscNLrPDZsWNtHl17tjUZ&#10;Q7zUZxlHvJfa2Obb4ptn3PI2znnGJO/imZ+orV239M/7+uVujzaeeF2n4OU5sm3jnnti9vjjsft7&#10;vzeGJUa4hwABAgQIECBAgAABAgQIECBAgAABAgQIECBAgAABAgQIECBAgAABAgQIECBA4NIRGF86&#10;r+JNCBAgQIAAAQIECBAgQIAAAQIECBAgQIAAAQIECBAgQIAAAQIECBAgQIAAAQIECBAgQIAAAQIE&#10;CBAgQIAAAQIECBAgQIAAAQIECBAgQIAAAQIECBAgQIAAAQIECDwzgbzMfd8//sdbl9FvXyovk+89&#10;bW1b27y7357lcqF8kxfJ18vka71eNN+rt5fa57jsK3l7QX25eD4vs881mvX1cgP9xlZfKTelnBfT&#10;Z9ss23v1ds/sq/t069b2+V51n+zvldu9sy33zveoqVuvfd8s55N9We7G5NzZ0aNx7HOfi2988IPR&#10;HDkS+37oh2K4tLQ13k8CBAgQIECAAAECBAgQIECAAAECBAgQIECAAAECBAgQIECAAAECBAgQIECA&#10;AAECBAgQIECAAAECBAgQIECAAAECBAgQIECAAAECBAgQIECAAAECBAgQIECAAAECBAgQIECAAAEC&#10;F0pgNIqF226LyQ03PBnLO+Ns51PzXuzttjl/9GNzd3G55/G967zMu7ltjO+clzG/86ljSn+N/z2P&#10;GZ79df3sr/W6T5fP1+z2mR07Fkf+3b+LI5/8ZDz2kz8Zs5WV2PN93xejK67IFTwECBAgQIAAAQIE&#10;CBAgQIAAAQIECBAgQIAAAQIECBAgQIAAAQIECBAgQIAAAQKXgMD4EngHr0CAAAECBAgQIECAAAEC&#10;BAgQIECAAAECBAgQIECAAAECBAgQIECAAAECBAgQIECAAAECBAgQIECAAAECBAgQIECAAAECBAgQ&#10;IECAAAECBAgQIECAAAECBAgQIEDgnAkMdu2KTOftqRfT1w3OpF7Hlvy4y+l77fOL77Ota28vuO+P&#10;yb1rffs5+u398onm5DInaW+bjx2Lxz/0oXj8Ix+Jx//lv4zm6NG47D3vieHu3dntIUCAAAECBAgQ&#10;IECAAAECBAgQIECAAAECBAgQIECAAAECBAgQIECAAAECBAgQIECAAAECBAgQIECAAAECBAgQIECA&#10;AAECBAgQIECAAAECBAgQIECAAAECBAgQIECAAAECBAgQIHDhBEajGCwtzfcfzEvnoLA9zvf2JU/V&#10;f6q+/jp1XMkXXvziGO7bF0987GPx+Ac/GLPV1dj3Az8Qo6uu6s9QJkCAAAECBAgQIECAAAECBAgQ&#10;IECAAAECBAgQIECAAAECBAgQIECAAAECBAgQeI4KjJ+j53ZsAgQIECBAgAABAgQIECBAgAABAgQI&#10;ECBAgAABAgQIECBAgAABAgQIECBAgAABAgQIECBAgAABAgQIECBAgAABAgQIECBAgAABAgQIECBA&#10;gAABAgQIECBAgAABAs9NgcHg+HNvrx/fe9LatlVOOi47zmTsKRc6i85973pXDHbujMd/9mfj8Y9+&#10;NGZHj8bl73tfjC6//CxWM4UAAQIECBAgQIAAAQIECBAgQIAAAQIECBAgQIAAAQIECBAgQIAAAQIE&#10;CBAgQIAAAQIECBAgQIAAAQIECBAgQIAAAQIECBAgQIAAAQIECBAgQIAAAQIECBAgQIAAAQIECBAg&#10;QIDAc2ZRMMEAAEAASURBVEDg6WKQP13/Gb7i5Lrr4rL3vreNC37ol36pjQ3erKzEZe98Z4yuueYM&#10;VzOcAAECBAgQIECAAAECBAgQIECAAAECBAgQIECAAAECBAgQIECAAAECBAgQIEDgYhMYXmwHch4C&#10;BAgQIECAAAECBAgQIECAAAECBAgQIECAAAECBAgQIECAAAECBAgQIECAAAECBAgQIECAAAECBAgQ&#10;IECAAAECBAgQIECAAAECBAgQIECAAAECBAgQIECAAAECBC4dgfE118Rlb397XPbe98ZgYyMO/dqv&#10;xcEf+ZHYfOSRS+clvQkBAgQIECBAgAABAgQIECBAgAABAgQIECBAgAABAgQIECBAgAABAgQIECBA&#10;gAABAgQIECBAgAABAgQIECBAgAABAgQIECBAgAABAgQIECBAgAABAgQIECBAgAABAgQIECBAgACB&#10;CykwHMb4qqvisne9Ky77wR+M4eJiPP6Rj8Q3PvjB2Lzvvgt5MnsTIECAAAECBAgQIECAAAECBAgQ&#10;IECAAAECBAgQIECAAAECBAgQIECAAAECBAicA4HhOVjDEgQIECBAgAABAgQIECBAgAABAgQIECBA&#10;gAABAgQIECBAgAABAgQIECBAgAABAgQIECBAgAABAgQIECBAgAABAgQIECBAgAABAgQIECBAgAAB&#10;AgQIECBAgAABAgQIEDixwGAQwyuvjH1vfWtc/lM/FaPhMJ74+Mfj0X/yT2L9a1878RytBAgQIECA&#10;AAECBAgQIECAAAECBAgQIECAAAECBAgQIECAAAECBAgQIECAAAECBAgQIECAAAECBAgQIECAAAEC&#10;BAgQIECAAAECBAgQIECAAAECBAgQIECAAAECBAgQIECAAAECBAicmUCJCz664orYV+KAX/bDPxyj&#10;PXvi8X/zb+LgP//nsXHXXRFNc2brGU2AAAECBAgQIECAAAECBAgQIECAAAECBAgQIECAAAECBAgQ&#10;IECAAAECBAgQIHDRCAwvmpM4CAECBAgQIECAAAECBAgQIECAAAECBAgQIECAAAECBAgQIECAAAEC&#10;BAgQIECAAAECBAgQIECAAAECBAgQIECAAAECBAgQIECAAAECBAgQIECAAAECBAgQIECAAAECl6bA&#10;YBDDyy+PPd/7vbH/Z34mxrt2xZFPfCIOvvOdsfblL1+a7+ytCBAgQIAAAQIECBAgQIAAAQIECBAg&#10;QIAAAQIECBAgQIAAAQIECBAgQIAAAQIECBAgQIAAAQIECBAgQIAAAQIECBAgQIAAAQIECBAgQIAA&#10;AQIECBAgQIAAAQIECBAgQIAAAQIECFwAgeHevbHnrW+Ny3/0R2Oyf38c/tjH4tH3vS/W77wzYja7&#10;ACeyJQECBAgQIECAAAECBAgQIECAAAECBAgQIECAAAECBAgQIECAAAECBAgQIECAwDMVGD7TBcwn&#10;QIAAAQIECBAgQIAAAQIECBAgQIAAAQIECBAgQIAAAQIECBAgQIAAAQIECBAgQIAAAQIECBAgQIAA&#10;AQIECBAgQIAAAQIECBAgQIAAAQIECBAgQIAAAQIECBAgQIDA0woMBjHcty92/Z2/E5f/7M/G+Mor&#10;4+gdd8Rjb3tbrH3hC0873QACBAgQIECAAAECBAgQIECAAAECBAgQIECAAAECBAgQIECAAAECBAgQ&#10;IECAAAECBAgQIECAAAECBAgQIECAAAECBAgQIECAAAECBAgQIECAAAECBAgQIECAAAECBAgQIECA&#10;AAECBE5PYLhrV+x+85vjsve/PybXXhtHf+M34uB737sVF3w6Pb1FjCJAgAABAgQIECBAgAABAgQI&#10;ECBAgAABAgQIECBAgAABAgQIECBAgAABAgQIELhoBIYXzUkchAABAgQIECBAgAABAgQIECBAgAAB&#10;AgQIECBAgAABAgQIECBAgAABAgQIECBAgAABAgQIECBAgAABAgQIECBAgAABAgQIECBAgAABAgQI&#10;ECBAgAABAgQIECBAgACBS15guGdP7P7O74yrPvzhGN94Yxz53d+Nr7/97bH6uc9d8u/uBQkQIECA&#10;AAECBAgQIECAAAECBAgQIECAAAECBAgQIECAAAECBAgQIECAAAECBAgQIECAAAECBAgQIECAAAEC&#10;BAgQIECAAAECBAgQIECAAAECBAgQIECAAAECBAgQIECAAAECBAg8WwLDnTtj9/d8T+z/8R+Pyc03&#10;x9H//J/j0fe8J1Y///mIjY1n6xj2IUCAAAECBAgQIECAAAECBAgQIECAAAECBAgQIECAAAECBAgQ&#10;IECAAAECBAgQOAcCw3OwhiUIECBAgAABAgQIECBAgAABAgQIECBAgAABAgQIECBAgAABAgQIECBA&#10;gAABAgQIECBAgAABAgQIECBAgAABAgQIECBAgAABAgQIECBAgAABAgQIECBAgAABAgQIECBw2gKD&#10;Xbti+fWvj6t+/udjx0teEquf+1w8+s53xsp/+2+nvYaBBAgQIECAAAECBAgQIECAAAECBAgQIECA&#10;AAECBAgQIECAAAECBAgQIECAAAECBAgQIECAAAECBAgQIECAAAECBAgQIECAAAECBAgQIECAAAEC&#10;BAgQIECAAAECBAgQIECAAAECBAicWmCwvBw7v/u7Y/8HPhA7XvSiWP3MZ+Lgu9/dxgdv1tdPPVkv&#10;AQIECBAgQIAAAQIECBAgQIAAAQIECBAgQIAAAQIECBAgQIAAAQIECBAgQIDARSMwvGhO4iAECBAg&#10;QIAAAQIECBAgQIAAAQIECBAgQIAAAQIECBAgQIAAAQIECBAgQIAAAQIECBAgQIAAAQIECBAgQIAA&#10;AQIECBAgQIAAAQIECBAgQIAAAQIECBAgQIAAAQIECDx/BJaXY/m1r40rf/7nY+lbvzVW/+//jYM/&#10;9ENx5FOfev4YeFMCBAgQIECAAAECBAgQIECAAAECBAgQIECAAAECBAgQIECAAAECBAgQIECAAAEC&#10;BAgQIECAAAECBAgQIECAAAECBAgQIECAAAECBAgQIECAAAECBAgQIECAAAECBAgQIECAAAEC51lg&#10;sLQUO//G34j9P/3TsfiKV8Sxz38+Hn33u2P1d34nmmPHzvPulidAgAABAgQIECBAgAABAgQIECBA&#10;gAABAgQIECBAgAABAgQIECBAgAABAgQIEDgXAsNzsYg1CBAgQIAAAQIECBAgQIAAAQIECBAgQIAA&#10;AQIECBAgQIAAAQIECBAgQIAAAQIECBAgQIAAAQIECBAgQIAAAQIECBAgQIAAAQIECBAgQIAAAQIE&#10;CBAgQIAAAQIECBAgcMYCi4ux9MpXxhUf/nDs+vZvj9U//dN47J/+0zj8H/7DGS9lAgECBAgQIECA&#10;AAECBAgQIECAAAECBAgQIECAAAECBAgQIECAAAECBAgQIECAAAECBAgQIECAAAECBAgQIECAAAEC&#10;BAgQIECAAAECBAgQIECAAAECBAgQIECAAAECBAgQIECAAAECJxYYZFzwEg98///3/8Xyq14Va1/8&#10;Yjz6Iz8SRz796WhWVk48SSsBAgQIECBAgAABAgQIECBAgAABAgQIECBAgAABAgQIECBAgAABAgQI&#10;ECBAgMBFIzC8aE7iIAQIECBAgAABAgQIECBAgAABAgQIECBAgAABAgQIECBAgAABAgQIECBAgAAB&#10;AgQIECBAgAABAgQIECBAgAABAgQIECBAgAABAgQIECBAgAABAgQIECBAgAABAgQIPP8EFhZi8RWv&#10;iP0f+lDs/q7virU774xH3/OeeOJXfiWiaZ5/Ht6YAAECBAgQIECAAAECBAgQIECAAAECBAgQIECA&#10;AAECBAgQIECAAAECBAgQIECAAAECBAgQIECAAAECBAgQIECAAAECBAgQIECAAAECBAgQIECAAAEC&#10;BAgQIECAAAECBAgQIECAwHkQGGRc8G/7trjsgx+M5de+Nta//OX4xo/+aBz5rd+K5siR87CjJQkQ&#10;IECAAAECBAgQIECAAAECBAgQIECAAAECBAgQIECAAAECBAgQIECAAAECBM6VwPBcLWQdAgQIECBA&#10;gAABAgQIECBAgAABAgQIECBAgAABAgQIECBAgAABAgQIECBAgAABAgQIECBAgAABAgQIECBAgAAB&#10;AgQIECBAgAABAgQIECBAgAABAgQIECBAgAABAgQInJXAeBw7XvKSuOIDH4jdf+/vxeZXvhIH/9k/&#10;i8d/8Rej2dw8qyVNIkCAAAECBAgQIECAAAECBAgQIECAAAECBAgQIECAAAECBAgQIECAAAECBAgQ&#10;IECAAAECBAgQIECAAAECBAgQIECAAAECBAgQIECAAAECBAgQIECAAAECBAgQIECAAAECBAgQIEDg&#10;eIHBwkIsveIVsb/EBV/+63891u+9Nw7+2I/F4X//72N26NDxg9UIECBAgAABAgQIECBAgAABAgQI&#10;ECBAgAABAgQIECBAgAABAgQIECBAgAABAgQuGoHxRXMSByFAgAABAgQIECBAgAABAgQIECBAgAAB&#10;AgQIECBAgAABAgQIECBAgAABAgQIECBAgAABAgQIECBAgAABAgQIECBAgAABAgQIECBAgAABAgQI&#10;ECBAgAABAgQIECBA4PkrMBrF5Pbb44oPfCCGu3bFoV/+5Xjsp34qZocPx763vS2GO3c+f228OQEC&#10;BAgQIECAAAECBAgQIECAAAECBAgQIECAAAECBAgQIECAAAECBAgQIECAAAECBAgQIECAAAECBAgQ&#10;IECAAAECBAgQIECAAAECBAgQIECAAAECBAgQIECAAAECBAgQIECAAIFzJTAex46XvSyuKLHAv/ET&#10;PxGHP/WpOPj+98fG3XfH4l/9qzG67roYHzgQ48svj5hMztWu1iFAgAABAgQIECBAgAABAgQIECBA&#10;gAABAgQIECBAgAABAgQIECBAgAABAgQIEHgGAuNnMNdUAgQIECBAgAABAgQIECBAgAABAgQIECBA&#10;gAABAgQIECBAgAABAgQIECBAgAABAgQIECBAgAABAgQIECBAgAABAgQIECBAgAABAgQIECBAgAAB&#10;AgQIECBAgAABAgQInDuB4TDGN98cl7/vfTFcXo7H/9W/isd/5mdi9Y47YnLbbTG58cYYlTQ5cCCG&#10;V18do5KP9u6NwcLCuTuDlQgQIECAAAECBAgQIECAAAECBAgQIECAAAECBAgQIECAAAECBAgQIECA&#10;AAECBAgQIECAAAECBAgQIECAAAECBAgQIECAAAECBAgQIECAAAECBAgQIECAAAECBAgQIECAAAEC&#10;BAhc6gLjcSzcfntc/pM/GYMSF/zwr/96PPbhD8fwX//rGO3cGeN9+2JwxRUxueGGGN9yS4xLjPDx&#10;NdfE6LrrYpxxwkuM8JhMLnUl70eAAAECBAgQIECAAAECBAgQIECAAAECBAgQIECAAAECBAgQIECA&#10;AAECBAgQuGgExhfNSRyEAAECBAgQIECAAAECBAgQIECAAAECBAgQIECAAAECBAgQIECAAAECBAgQ&#10;IECAAAECBAgQIECAAAECBAgQIECAAAECBAgQIECAAAECBAgQIECAAAECBAgQIECAAAECw2GMb7gh&#10;9r373THYtSsO/cIvxOpnPhMrv/d7EQsLEaNRjMbjGO3cGcM9e2J4xRUxvvHGmJQ0KvPG11zTptHV&#10;V8fw8stjmHPKmh4CBAgQIECAAAECBAgQIECAAAECBAgQIECAAAECBAgQIECAAAECBAgQIECAAAEC&#10;BAgQIECAAAECBAgQIECAAAECBAgQIECAAAECBAgQIECAAAECBAgQIECAAAECBAgQIECAAAECBHoC&#10;Je735Oab4/L3vz8mt94aqyUe+MY998Ts4Ydj7cEHo2maWClxwWMyiUHJM40zRvjevTE8cKCNDz65&#10;5ZZ5jPBRiRM+XF6OQVk352Rc8Sy3KdepMcMHg4ia8jilXFq2+rP9XD7ner1zeTZrESBAgAABAgQI&#10;ECBAgAABAgQIECBAgAABAgQIECBAgAABAgQIECBAgAABAgTOQKD815geAgQIECBAgAABAgQIECBA&#10;gAABAgQIECBAgAABAgQIECBAgAABAgQIECBAgAABAgQIECBAgAABAgQIECBAgAABAgQIECBAgAAB&#10;AgQIECBAgAABAgQIECBAgAABAgQIXEQC5TL58XXXxWXvelcsvf71sX7nnbF5332x+cADMXv44dh4&#10;8MGYlnyz5M1sFs1oFLGwEFHy4Xgcox07Yrh3bwwvuyzGN90UowMHYpD9w2EMJpOIsn7mg1LPOYMy&#10;p5ajX851c0zOy/yZPtvXKOdon+15b5/BKfp6w569Yr5Dnql7l+rWnrO2Z1+65qmyXFI7Lss5pr7T&#10;WZ66v267fn/fbo+6X3uu/By7McfVT3SW0taun2fL/lPlW71n/zP36u9Ryyfas2trT1TH9fMsp3OX&#10;n/2hzCRAgAABAgQIECBAgAABAgQIECBAgAABAgQIECBAgAABAgQIECBAgAABAgQIECBAgAABAgQI&#10;ECBAgAABAgQIECBAgAABAgQIECBAgAABAgQIECBAgAABAgQIECBAgAABAgSeVwIlvvH42mtj7zve&#10;EXve8pZojh6N6aFDsVligU/vvTc27rknNu+/v40TnrHCNx95JKLUm//3/+JoxvXu0ijz5eUYdjHD&#10;57GhM3Z0poxdnXGUM1Z4pjo3y9mXscNLW7af8mmaU3a3+5YRg4xPnU+N51zjOGd9W2rjP9dz1jlZ&#10;r09do/bV+bVe8naNE42vbWea5x6dWxuDOo3ynbI97brztmbZ1vXX2OHtuL5Bjslne95vawfkkN7Y&#10;bu2c17bWM3T5/Bx5nhzbjZ/HzO4c23H9vXLc9qfOr+11TNfezui31XGZ1/ba1u3bVrv58/PV8aW9&#10;XbN/9m6d9vx1Xo7vfOe/q/n+1SLXqWO35XOHbPcQIECAAAECBAgQIECAAAECBAgQIECAAAECBAgQ&#10;IECAAAECBAgQIECAAIFnKPA0/5XlM1zddAIECBAgQIAAAQIECBAgQIAAAQIECBAgQIAAAQIECBAg&#10;QIAAAQIECBAgQIAAAQIECBAgQIAAAQIECBAgQIAAAQIECBAgQIAAAQIECBAgQIAAAQIECBAgQIAA&#10;AQIECJyNQLnIe7h/fyy/7nWx9JrXRLOxETGdRrO+Hs3KSmw+8URMH3wwNu+9N6b33x8bJc1Kff2h&#10;h2L28MOx8eij7Zzm858/7gLx9ij9S8LrReL1jNv68jrx9nLx2v9s5f1zPFt7nuE+T3HZfuZSn1/H&#10;3u/rl89wz/nwXCPX71KWj0t1YL2gvjc+alsdk3md32+r7dvbznW9nqdcdD+/yD73KO2D0jY/W54x&#10;x2Zbedqx43EMduyIwWQSw5JHljMtLESUtixHKQ9Lmo/JcpmX7TlmuLwcw507Y1RS7NoVg5Jnfbi0&#10;tLVfrpNnyTn1rO0J/CBAgAABAgQIECBAgAABAgQIECBAgAABAgQIECBAgAABAgQIECBAgAABAgQI&#10;ECBAgAABAgQIECBAgAABAgQIECBAgAABAgQIECBAgAABAgQIECBAgAABAgQIECBAgAABAgQuCYES&#10;f3hYYhRnnOJomhjPZrHwTd8UUeKDN5ubESVlrPDmyJGYHjoUmyUm+MY998TmfffFZokRnrHCNx94&#10;IKaPPRazHFdiis+fsl6U9ZrMM+VT8ox93NYy/nI2dXkbl7ltOQc/6ponWqrX153qyVGlb+tUTzad&#10;Vqm35mmNP91Bdd2a57x+udb7bb3yqd7luL7enJMerRvztHHKuzMdt/7JFj3Zvv32frmuk20nai/9&#10;bQzzOi7z/rj+vH57HV/btuVt3PAckzG7uzzjf9e439nfxgjPWOAZTzxjhmee8cBzXNYXF2OQscFL&#10;HPAsR8lrOevD7M9xGSe81jPP8RlbPM/UxQxvP4PcM+OH5z4eAgQIECBAgAABAgQIECBAgAABAgQI&#10;ECBAgAABAgQIECBAgAABAgQIELjkBbr/gu2Sf08vSIAAAQIECBAgQIAAAQIECBAgQIAAAQIECBAg&#10;QIAAAQIECBAgQIAAAQIECBAgQIAAAQIECBAgQIAAAQIECBAgQIAAAQIECBAgQIAAAQIECBAgQIAA&#10;AQIECBAgQIDAc1EgL/nO1D97udh+nJfcv/Sl0Uyn0ayvR8xm0WxsRLOyEtOSZg8/HJsPPRTTTAcP&#10;RmxuRlNSO67Maes5J9uz3qV+uW3L/jIu5z3jp5y5yXPn089reavnuL52dPZvH1PHXog8rcp5Wqua&#10;d0atVe2vbl29Naxtz+TcuWd6dHktz43KHp3yk7t049uGOj8r2X6i50Tt29vqxfUnmn+mbelSnzxf&#10;r9yeMfcu+/X/HTR1/8zL5fTtnFKueXtxffbVlBfY16e0DWt7yXPsoLvkPv+9xWQSgx07YrhrV8Ty&#10;cgz37IlRyQe7d8cg65lKOfvbtp07Y7i01PbluJzTjsu2slaMxzHI/TMv++R5B6Xcnq2eSU6AAAEC&#10;BAgQIECAAAECBAgQIECAAAECBAgQIECAAAECBAgQIECAAAECBAgQIECAAAECBAgQIECAAAECBAgQ&#10;IECAAAECBAgQIECAAAECBAgQIECAAAECBAgQIECAAAECBAhceIGMX5wxizOecMYr7p/oqqtiXGIq&#10;L7zsZVuxvkts8Dbm99pazFZXY3b4cDQlb+OHZ1zwjPOdecaqrvVSbmNcZ1/XPs9zTMZk3h4Tun+G&#10;pytnnOf+/IwB3a3ZxnCuMaHrmK6vHdPvq/25Xy3XPJtqe207WZ7jzvbJ85TUenblGmM9Tecx1Ktp&#10;N7aNCZ62OaeeK8v51HrJ23eobbW91ru8tcy1sj/32Z7Xvtw796j1Xj7/PHJu3adfzr3y6bfVcV17&#10;u3a/v53QzanlXp57zt8v2+t6Ne+1zcdlX/7+9/q2KuVn9tV3zPfMcaWtfgY567jY4aV/vm4vjngb&#10;rzvn1lT6aszweWzxjONd1mtjefdjfOe/x8XFNoZ4ZBzxLNd6ydt6xvUvfceljBeeqRtbY4W3Z8i9&#10;utjhWZ+Xsz3PmH8LSjlji7fj69+GhMn+fGpffad+Xrrn75zj8ilrDOsZc+8avzzzjF/uIUCAAAEC&#10;BAgQIECAAAECBAgQIECAAAECBAgQIECAAAECBAgQIECAAIGTCvivrE5Ko4MAAQIECBAgQIAAAQIE&#10;CBAgQIAAAQIECBAgQIAAAQIECBAgQIAAAQIECBAgQIAAAQIECBAgQIAAAQIECBAgQIAAAQIECBAg&#10;QIAAAQIECBAgQIAAAQIECBAgQIAAgYtSoF58nZdwlwPmpdv9Z5yXiL/whVsX3+dl6vWS9GyvTy3X&#10;PNtrucuPu1C9zjvXed2zv/+J9uiPO1H/s92Wl7OXpxXtyq1fnrN/1tqXY7f3tSs8gx9l7fmF9VnO&#10;9bvPut8+b8v+PE/+Tmw/S9br8zR989+LOv5s87pP5nmuzPP89anvVPsyL0+7f23Ld9nYiNnmZsT6&#10;ejQlRSm3eWnPvFlba9M0+zJle2lrx5d8duRITA8fjqbkkfVDh1rXdl53nqZcKt90/+7mF9WXtry8&#10;PuvtJfZ58XyvPMxL5ieTiPLvdLi4GIPl5YiSZ3lYyoNsK/92B3lJfRnTXnSfe+Rl9fnkWplnW7d2&#10;lud71bHb27K9tmU5n3qurm++ZvbVsblvnqk7Y5vn+fLvS56x5MM8ZxnXGpR3a/Os57vmOpnnWT0E&#10;CBAgQIAAAQIECBAgQIAAAQIECBAgQIAAAQIECBAgQIAAAQIECBAgQIAAAQIECBAgQIAAAQIECBAg&#10;QIAAAQIECBAgQIAAAQIECBAgQIAAAQIECBAgQIAAAQIECBAgQOBSFMg4vxmXN2P6dnHC62uOarzl&#10;2lDjMGe9lNtI0NlWn239bXO/v457Jvmp1jtBX+90W7ueYMwzOc4Zz+3vX8s1z8VOUX6K9+lu3l+z&#10;zqltmfdT1z+PC571/tgutnZdZns+965z+vO3D671OrbmXftT4odnfx3TlecmtW9bf44/bkyNB172&#10;aOPdZwzwbMtY3xkbvOQZY7yNC555tmds78zruIwlnmNzbsYMP3asTbOjR6NZXY1ZSbGy0uazkmdb&#10;U/OcV8bPcs26Tp4x27uY22388DxfxseuMbe7vjqmjdbdxepu43xnf3365Wzr10u5N/IpfXWJOmc+&#10;dnus7v6ata/8DRlm7O+MX17ScOfONkVpG5VY4ZH1jBu+a9dWXPPdu7fyUh+VlHHE27ji+XcoY4Z3&#10;eRvnPM+d++Tfqe695+Vsz/Pk37GMK+4hQIAAAQIECBAgQIAAAQIECBAgQIAAAQIECBAgQIAAAQIE&#10;CBAgQIDAc0zAf/n0HPvAHJcAAQIECBAgQIAAAQIECBAgQIAAAQIECBAgQIAAAQIECBAgQIAAAQIE&#10;CBAgQIAAAQIECBAgQIAAAQIECBAgQIAAAQIECBAgQIAAAQIECBAgQIAAAQIECBAgQIAAgacRyIun&#10;87LqkvKZX5j9NNN0n0eBegn8edxifhF93WP7ntvrJxtX25+NfNuZmrrntva2+VRt2Vf7u3KT+WxW&#10;V9zqr+NKPu/Pto2NaKbTmK6uRrOyEs3hwzEr5Th6NGZHjjzZXsqzJ56IacmbkrfjcmwZNy3zIuds&#10;brbrzdbWoslyWXezWz8vhW/y32e5IL59167c/hvN8vbnDNvmK5xo3mmsPSjz2kvtc36mvNi+zKsX&#10;3Q/yQvvFxa20sBDRK2f7MP/mlPZBprz4Puvd36K2Ldt37NgaV/Isz8dnX1ljtLQUg927I3bujGGO&#10;6a2Vf9PadcvaeRYPAQIECBAgQIAAAQIECBAgQIAAAQIECBAgQIAAAQIECBAgQIAAAQIECBAgQIAA&#10;AQIECBAgQIAAAQIECBAgQIAAAQIECBAgQIAAAQIECBAgQIAAAQIECBAgQIAAAQIECBC4aAQyru8p&#10;YudmvN+L/XkunPFiNzzp+TIe9oV+nu4Mp9Nfx3R5G++7vle29fv75TKmHVvHZAzxLJd83p5tJbZ3&#10;xgxvsj1jfWfs75JPjx1r65F5poz9nf3r621/Gxe8Gz/L/ow5nnNLudYz9ng7Pvfo9s444rlXG9M8&#10;2zK2eMnbtnyv7Mv2TPnU8vZ61/cUj3ZS96POyXfLuOj5Drlf1ktM8H4c84wZnnHCs62WM154P454&#10;W8+l69+eHF9ieQ8zjnfGAM+44hkrvMT6jmzLmN+9uOFRxgwzLnjGBF9ejuGuXW2M8GGJE57l4Z49&#10;T7bluIwb3q3TxhfPv3dZ787Zf1VlAgQIECBAgAABAgQIECBAgAABAgQIECBAgAABAgQIECBAgAAB&#10;AgQInC+B8fla2LoECBAgQIAAAQIECBAgQIAAAQIECBAgQIAAAQIECBAgQIAAAQIECBAgQIAAAQIE&#10;CBAgQIAAAQIECBAgQIAAAQIECBAgQIAAAQIECBAgQIAAAQIECBAgQIAAAQIECBAgQKAVyMvDz/fz&#10;bOxxnt/hXCqdzVrjvDy+XkafF8ZnOZ9+W7lUvr2gvvb3+8pl87P19ZgdOxaxuhrN2lo0mZd6W+7y&#10;7G/bsu/o0a2+bXvXPdszdH1PKefZ+ufJcflk3l+v1nt5U/u78U1ZZ36mcq5ZeZfY3JynptTblO9d&#10;3jHPMshy+b3LFOWC+nb3+nuYeUnt59CV23peZJ9PN27Q78tyXnhfnmEZN5hMYrC8HIOlpa28lIeZ&#10;Sj0WF7fyUh7u2hWjnTtjUPIc364xHsegrJUp622ebbl/19e2lz3ac5W2+bwsLyzEIMflGXKNzDN1&#10;49q8PakfBAgQIECAAAECBAgQIECAAAECBAgQIECAAAECBAgQIECAAAECBAgQIECAAAECBAgQIECA&#10;AAECBAgQIECAAAECBAgQIECAAAECBAgQIECAAAECBAgQIECAAAECBAgQIECAAIGnEejiMj/NqPPb&#10;fR7O0MahPs1Tn8nYdsleXO0ad7uNhZ3t+dQY4d24NvZ2ndPrm8f3rvPqmFyj31brXVs7L4d0scBr&#10;Pt+3Gz/fd9v8dly2ZTzv/j6lPo9VvrKyFcu8xjMv9VmJXT47fDhm2XfkSMxqypjmpb2NJ15jiGd8&#10;8TxfiR2eMctzn1npq2fNfFDa2lji5ShtXn4P5jHFMx54/l5knjG8SznzttzVhzXWdxcTfFBigmes&#10;8MwHJZ53je89zBjeGdu7i+vdljO2d435nXmOzzFZLn1tvPGMPZ5rlhSlPCgxyAc7dmzFBe/FB697&#10;tXm6eggQIECAAAECBAgQIECAAAECBAgQIECAAAECBAgQIECAAAECBAgQeF4KlP9SyUOAAAECBAgQ&#10;IECAAAECBAgQIECAAAECBAgQIECAAAECBAgQIECAAAECBAgQIECAAAECBAgQIECAAAECBAgQIECA&#10;AAECBAgQIECAAAECBAgQIECAAAECBAgQIECAAAECBAg87wXykva8WL17Su0pz4najhuUl9BvS+3F&#10;9OVC+vbp99VL62tff6Ect/3Z3ra9nuO3tR23yra+45bPvnqOUm7KBfexthZNufR+mhffHzsWzcZG&#10;NF1blLZazjGz0teO6drb/hyf87o5s+wrqa5b83bdbv1Zt2/Onx05Es03vtHOj+k0mvL5NMNhROb5&#10;WZU0yLy0DernluV8sWw/Qd6O3+rZGlPHdWPr3OHCQsSOHTFcXIxBSdHlg9KWaVhSlDFtfWkphiUN&#10;lpdjVFJkOfsnkxiMx1tjunKuOSjlYWnPcvv7Vs7enj/fLc+ffVk+F0///XrrdTpPOmXf9rHb6735&#10;p13MNXqp+rbvl+39z6s3LucM0iDbzsWT++TvyLlyPRdnsgYBAgQIECBAgAABAgQIECBAgAABAgQI&#10;ECBAgAABAgQIECBAgAABAgQIECBAgAABAgQIECBAgAABAgQIECBAgAABAgQIECBAgAABAgQIECBA&#10;gAABAgQIECBAgAABAgQIECBwcoEat7g34lRRi0/V11vi7IonivF9orbtq59sTLbXOOU5J2OE17Za&#10;znrG5+7a5/01XniJ6d3G/c4x2ZaplNsY4V3ezi/tNW/769iVlTYW+PTw4Zg98UQ0JS54zacZI3x1&#10;dWutjC9e4ohn3+a997Z71Djh89ct8Z/bmOg1rnTGmc7OzPufY+3v4kXXWNQ1r/GpM5Z3xgdv439n&#10;jPCM/V3zjO+dfRnzu8QFz1jibczwjBue8zLGeEnDUq5xwdt44tmXbTku18pyxhHP/GRPfY/sr2fv&#10;jz1RW7//2SznWTLVWNylPLev7dmWZ+rV2yOWOfOx28+cY+vTL2dbv96V28+yxl7Ptn65riMnQIAA&#10;AQIECBAgQIAAAQIECBAgQIAAAQIECBAgQIAAAQIECBAg8AwExs9grqkECBAgQIAAAQIECBAgQIAA&#10;AQIECBAgQIAAAQIECBAgQIAAAQIECBAgQIAAAQIECBAgQIAAAQIECBAgQIAAAQIECBAgQIAAAQIE&#10;CBAgQIAAAQIECBAgQIAAAQIECBAgQIAAgScF8jLu/oXdpad3tfeT47rSqfqeMvjZbmja6+Zjkvm2&#10;1PbMZlsn2taXY5t+W47q1Y/r27ZGc+xYzLqU5WZ1tU2xtta2t/1HjsSspCbzlZWYPvFERMlrPabT&#10;aDY3o8m1S97uXcrtvtlWy2Vc9jWZ55N5N6dd/xvfiM319a3+nFM/297l7/lZt5e6Z1v21zzbc806&#10;J/Ou3l7evlXbmlvKw+xfWIgYj2NQ0vyC+W7c2Wbt2XJy3b+evbbV9rrB9nptP9u8rNe+b65bLqmf&#10;e+Q5unork/WubX7mrOe8Z3qmsk+7ZmfbnqczHkwmW+aZl5T1NmV/lks+LJ/LYO/eGF17bYyvuioG&#10;e/bEMOu7dsVgx46zlTGPAAECBAgQIECAAAECBAgQIECAAAECBAgQIECAAAECBAgQIECAAAECBAgQ&#10;IECAAAECBAgQIECAAAECBAgQIECAAAECBAgQIECAAAECBAgQIECAAAECBAgQIECAAAECBAgQeK4I&#10;nChW8onazvB92hjN2+acqG3bkCfjfmdHxgDfnmf87X5bljMGdz51fMbezrasZ17rXVuTMbozZngX&#10;Kzxjgte44W0M8YwjXuKHRxk329hoY4NnuZ1X6hkjPPuzLzLluIwbXvJ2XCm3a+Y63byMR97GGC97&#10;zR5/PDaznnHH89z9mNVdDOt5DOyT9ffb6/ySz43LOrXc5qf7mdZxNc99LvSTZ8n36fK2XGN99716&#10;bf2xc9+cX9+r5vlutVzzk7S1cb4zBnmmjPWd4zPPfbMt44WX8jweeMZnz1jiXYzw0b59Mbrllpjc&#10;dFOMr746Rvv3x2Bp6ULr2p8AAQIECBAgQIAAAQIECBAgQIAAAQIECBAgQIAAAQIECBAgQOAiEii3&#10;0HsIECBAgAABAgQIECBAgAABAgQIECBAgAABAgQIECBAgAABAgQIECBAgAABAgQIECBAgAABAgQI&#10;ECBAgAABAgQIECBAgAABAgQIECBAgAABAgQIECBAgAABAgQIECBAgAABAgSOE6iXkNe819le5N6r&#10;by8+Xf/28cfVm3IV/WwWkXmXmqzn0+vLS+trf45vx/TmbE3ofmZ7edoxm5vz9dt6rtPNzzWb0t+s&#10;rUWUNFtfb/PY2IimlJvV1ZiW1KystOU2L+VZaZv128rc9nw5P9fu1o3Mu5TlyLN0fc3Ro1vlbK/v&#10;2x3/bLOme+92/onK/ba6SW07wedeh5x2nu+e62XKdzrBms0J2k407rT3PNHAukfNc0wtZ15S+zvb&#10;ldslarn2TyYxHI1itGdPDPfvj9Fll8Xw8stjeM01Mbn22hiVNDlwIAb79sUw09697dgTHUcbAQIE&#10;CBAgQIAAAQIECBAgQIAAAQIECBAgQIAAAQIECBAgQIAAAQIECBAgQIAAAQIECBAgQIAAAQIECBAg&#10;QIAAAQIECBAgQIAAAQIECBAgQIAAAQIECBAgQIAAAQIECBAgQOCsBWoM5VMscDqxwp92TD/GdFee&#10;x77OeNr51DElb6OB13r21XjbtW37mGwvT5NxwDO2d5dmx45tlUue8cLbGOElb2OBl3jes5LaGOFZ&#10;7uZkzO92fsYTr6ms28YYz3NkW+a5V5e3McKznKn/dOdqm2q55tmY5e31/vwLUS7nyc9mHhc8y/W9&#10;Mq99XXnrNbr44bUtf6+e4TOPO17XqnmuW8uZ98qDXjmGwxiUmOCD8TjGV18d4y4G+MKtt8b4RS+K&#10;yU03xejKK2N81VUxWFp6hqc1nQABAgQIECBAgAABAgQIECBAgAABAgQIECBAgAABAgQIECBA4Lko&#10;MH4uHtqZCRAgQIAAAQIECBAgQIAAAQIECBAgQIAAAQIECBAgQIAAAQIECBAgQIAAAQIECBAgQIAA&#10;AQIECBAgQIAAAQIECBAgQIAAAQIECBAgQIAAAQIECBAgQIAAAQIECBAgQIAAAQKXpEBeVD4aHfdq&#10;J7oy/URtx016ukq5rP24p9b7eZZLml/y3tWzLS+0b9u3t/XrWe6eZmMjYjqNpqTY3NyaX9pyjSbr&#10;JbXrra9vXTBfJ56LvHeOdrl+vZYzr+Uc1C+f7RnKGk1dJ/Pyru26Na/75Lh0yZTl7E+XrJ/qqZfa&#10;n2xMt3eTpmmc3vk5pHVpq3n2tf1ra+2es+zLsTmnlGeHDsX0scdiVtLmQw/F9K67IsYlxHnZf5C/&#10;q5PJVl7aRqU82r8/BpddFqNMV14ZowMHYrRvXwx27ozB8nIMMy9puGNHDBcXI0qeaZBpYSEGpS3z&#10;7M889/EQIECAAAECBAgQIECAAAECBAgQIECAAAECBAgQIECAAAECBAgQIECAAAECBAgQIECAAAEC&#10;BAgQIECAAAECBAgQIECAAAECBAgQIECAAAECBAgQIECAAAECBAgQIECAAAECBJ5VgYyPnGk4nG97&#10;qojJp+qbL3CyQsaU3p7K2DbOdRdvusaxbmNY17E15nU3Zj6+9tf9Mu51xqjentfY2GX8k1HF243r&#10;zK28W789Y+2pbbV+IfPufdv375t0sb6Pi6me/emQ581yzev71HyrZ+tzOVH5BG1tbO+yZ40NPo8L&#10;3sUIb+s1Vni2dTHEa/vs4MHYuP/+mJV44Ot33hlrJWXc+jZ+d4kDPsxY4FdfHeOM/X3ddTG59daY&#10;3H57TK6/PobXXhuTq65qY4HXo8kJECBAgAABAgQIECBAgAABAgQIECBAgAABAgQIECBAgAABAgQu&#10;PYFyw7yHAAECBAgQIECAAAECBAgQIECAAAECBAgQIECAAAECBAgQIECAAAECBAgQIECAAAECBAgQ&#10;IECAAAECBAgQIECAAAECBAgQIECAAAECBAgQIECAAAECBAgQIECAAAECBAgQIEDgeSUwGBz/utvr&#10;vd5tI+c9J2ufDzhRoV78XvMcU8s1P9G8M207l2ud6d7bx287S1P7t7XPHU7WX9vPJs+9asr5pdzU&#10;/WezJ1fcNqYdN51Gc+xYTB9/PGaHDrVp+hd/EZsPPhibDzwQ04ceitljj8XmwYPRlLT2Z38WkXNG&#10;o4jhMAbj8Va5/I4NMpW2UmhTloc5ZseOrbS4GIOFhYisl7y2D0s9sj3H5rplzTbPcpdynyy3eTdu&#10;MJls7dMfn+Ny/xyT5ZLP1+jK7drZ3+/rztyOz/fIffOpa+XYWu6Pre3ZVs4zzHesaWlp6x1zjIcA&#10;AQIECBAgQIAAAQIECBAgQIAAAQIECBAgQIAAAQIECBAgQIAAAQIECBAgQIAAAQIECBAgQIAAAQIE&#10;CBAgQIAAAQIECBAgQIAAAQIECBAgQIAAAQIECBAgQIAAAQIECBB4fgrUuMbb3v5kscBP1r5t+lOr&#10;NTZ1zeuI7fXa/lzMT/YuZ9ree/d5bPFe21OK/fWzXFMO7JXb+OB1bM1rrPAS33u2thbTRx+NzUce&#10;ic377ovNu+6KjUwlJvjs/vtjvcQBX7/zzq3Y3yV+97DE2s40uvLKNg13747Bzp1tGi4vb+W7dsWw&#10;xMSO0j7MVNrbvowHXmJmZwzwNn52Fw+8je9dYmfXWOAZXzxjg7dxwPN9Srnty3YPAQIECBAgQIAA&#10;AQIECBAgQIAAAQIECBAgQIAAAQIECBAgQIDAsypQ/isODwECBAgQIECAAAECBAgQIECAAAECBAgQ&#10;IECAAAECBAgQIECAAAECBAgQIECAAAECBAgQIECAAAECBAgQIECAAAECBAgQIECAAAECBAgQIECA&#10;AAECBAgQIECAAAECBAgQIECAAIFnQaBeZl7zZ2HLi22Li+U69zM9x/iGGyJms4jpNJrMNza28s3N&#10;aEp5euRIzJ54IppDh2J68GBsPvhgTB96KDYeeSSaw4cjjh2LpqRZP19djVhba+e17aUcTRORvx/1&#10;d2Q4jKaWT5C371Hby4d9wrG9/vb3oda7fPsa873ruDLpKWOyrdef626vt+uU8w+6FKNRDBYXY7Cw&#10;EIMdOyK6fLC0FKNdu2LQpeHycgz27IlR5rt3x2DnzhjmvDJuUNZ4Rs+2M7dr1baaZ2Mtd3l9//Zd&#10;rrwyFm677Rkdw2QCBAgQIECAAAECBAgQIECAAAECBAgQIECAAAECBAgQIECAAAECBAgQIECAAAEC&#10;BAgQIECAAAECBAgQIECAAAECBAgQIECAAAECBAgQIECAAAECBAgQIECAAAECBAgQIEDgWRbYFnv4&#10;Wd79ObtdG6P5HJ3+6dYaln3GBw7Ejpe+NJqMAb6+vpWX+N4Z/3v29a/Hxr33xubdd8d6SZv33RfT&#10;Bx6I9S9/OeLP/3wrTnd+zhkTu+RNiZHdxpzOthovu5Szr405XfZr42ZPJm3s7CzPx2VM7JyXea7T&#10;pZxXy+0+OTfbMu525lnPebnHeDwf27adYq02BnfOKfNH118fCzfdFKObb47JNde0sbrP0UdgGQIE&#10;CBAgQIAAAQIECBAgQIAAAQIECBAgQIAAAQIECBAgQIDAc1qg/NcYHgIECBAgQIAAAQIECBAgQIAA&#10;AQIECBAgQIAAAQIECBAgQIAAAQIECBAgQIAAAQIECBAgQIAAAQIECBAgQIAAAQIECBAgQIAAAQIE&#10;CBAgQIAAAQIECBAgQIAAAQIECBAgQIAAAQIECJxCoF5IXy6bL9fORywtbeXdlFHTRMxmESVvNjcj&#10;ptN5nu1Nv39tbatvYyOmpRwlz9RkWl2NZmUlZiVNjx6NKKnJ8WW9dlyuletn3rU1uW9pm+e5d/Z1&#10;qW3vxuT52lTnZ3ueuY4v79OWsz3bar2U23W2z8+5OTZTPjknx3Trtvn6emlqYlbfL89f6oPBIJqS&#10;oti2eSkPslytu74cl+2Zn9PnDNarO+c5hvv3x+JrXhPLb3pTLL361TEqdQ8BAgQIECBAgAABAgQI&#10;ECBAgAABAgQIECBAgAABAgQIECBAgAABAgQIECBAgAABAgQIECBAgAABAgQIECBAgAABAgQIECBA&#10;gAABAgQIECBAgAABAgQIECBAgAABAgQIECBAgMA5EBiNIkoaTCYxKPHA6zO+5po2DvZixszO+N4l&#10;3vWs5NPHHovZwYOxcd99MctyxvfOWN8lz3jfTcb6PnasjQE+6/KsZzkyLnjJp4cPb42pcbYz1nZ9&#10;Mk52Kc9b+vGta7nkx/XX9t4atVgCbs9jnLfxuecdpVDnlXjoo/L+o337YnT11TG57bbY8eIXx+gF&#10;L4jJzTfH5Kab2r4o4zwECBAgQIAAAQIECBAgQIAAAQIECBAgQIAAAQIECBAgQIAAgeeTgP9a4vn0&#10;aXtXAgQIECBAgAABAgQIECBAgAABAgQIECBAgAABAgQIECBAgAABAgQIECBAgAABAgQIECBAgAAB&#10;AgQIECBAgAABAgQIECBAgAABAgQIECBAgAABAgQIECBAgAABAgQIECBAgAABAudDIC+VH43alQfd&#10;hfF5of1Jn2brKvtJ5l25zUu5mc222rK9V25n9Mfm4rXeL9e2mvf72ilbe2dz+9RxmfdSk+W6f+b5&#10;dGOP66vjev2z2taNz3Wa6TRiYyNmKyvRZDp8OKaZHzkSs6NHI0qa1bY6JvNjx7bmrK5urdEe5Cx/&#10;1PP0znrcO9Vl++Pq2Gwr59+4665Yu/vuOPqbvxkLL3xhLL3xjbHzDW+IhZe9LAaTSV1BToAAAQIE&#10;CBAgQIAAAQIECBAgQIAAAQIECBAgQIAAAQIECBAgQIAAAQIECBAgQIAAAQIECBAgQIAAAQIECBAg&#10;QIAAAQIECBAgQIAAAQIECBAgQIAAAQIECBAgQIAAAQIECBAgcK4EhsOIkjIW9GBxsV21tMT4wIGI&#10;EgN7MeNgZ8qY2BlTOlMvznZta+Nlr69Hs7m5FTe7lHNek21ra1uxsEtfjavdrlfiU7djck7X187P&#10;/bJeUz1D5rl/5nmeeo5Sb8uZ5xt0/fMxObacY/OBB2Lznnti8/77Y+OrX43VP/iDiB07YlhioI92&#10;7ozhZZfF5IYbYvySl8TC7bfHws03x+jWW2NSLAbLy62NHwQIECBAgAABAgQIECBAgAABAgQIECBA&#10;gAABAgQIECBAgACBS1FgfCm+lHciQIAAAQIECBAgQIAAAQIECBAgQIAAAQIECBAgQIAAAQIECBAg&#10;QIAAAQIECBAgQIAAAQIECBAgQIAAAQIECBAgQIAAAQIECBAgQIAAAQIECBAgQIAAAQIECBAgQIAA&#10;AQIECBAgQOAiFhgMtg5X895Ru55eSzf0KS3PckPTnN6GpxqXfZlms2hKquXM2/pJ2pr19YjptJ13&#10;eoc4+ajm6c7Xn1rHZp5n3NyM9TvvjCOf+EQc++//PVY++9lY/cIX4omPfjQWX/3q2PmmN8Xi614X&#10;k2uv7a+iTIAAAQIECBAgQIAAAQIECBAgQIAAAQIECBAgQIAAAQIECBAgQIAAAQIECBAgQIAAAQIE&#10;CBAgQIAAAQIECBAgQIAAAQIECBAgQIAAAQIECBAgQIAAAQIECBAgQIAAAQIECBAgcD4EhsOIkgaT&#10;yXz1k8X6ng/IwrYY1G1fF496Xm6H9eJzn6D/uHVyYrduO6vu0WvP4vyp/TXPjlLOeNizQ4di+vDD&#10;sXb33bH5pS/FRsnXv/KVmN5zT6w/9FCs/dmfRZRY2bGwEOPy7sO9e2N09dUxuf32WLjllhiU+mB5&#10;OYYlDRYXt/KlpbZtkHlJw0ylL9cYjEYRGTe95PPy/KAKBAgQIECAAAECBAgQIECAAAECBAgQIECA&#10;AAECBAgQIECAAIGLQ2B8cRzDKQgQIECAAAECBAgQIECAAAECBAgQIECAAAECBAgQIECAAAECBAgQ&#10;IECAAAECBAgQIECAAAECBAgQIECAAAECBAgQIECAAAECBAgQIECAAAECBAgQIECAAAECBAgQIECA&#10;AAECBAgQIHARC+TF9afznOa47attrz9lq6Z5StOFaFh4wQti+Tu+IzYfeCBWfud3YuW3fzuO/d7v&#10;xeH/+B/j6H/5L7Fw/fWx9O3fHstvelMsvupVMdy580Ic054ECBAgQIAAAQIECBAgQIAAAQIECBAg&#10;QIAAAQIECBAgQIAAAQIECBAgQIAAAQIECBAgQIAAAQIECBAgQIAAAQIECBAgQIAAAQIECBAgQIAA&#10;AQIECBAgQIAAAQIECBAgQIAAAQInE6jxtGt+knFPGz/7HM+ry42uvDImt9wSO175ymjW1iI2N2N2&#10;9GhMDx2K6b33xsZXvhLrd98dm3fdFet//uex+dBDsXHPPbH6f/5PxGQSke81GsUw85IGw2HJuvLC&#10;QgzG4xjkuDJmsLQUg+XlGJY0KHG1sz7MvjKnXaeb156tV8412/7syHI+2Z9P7re4GMNcu+TzPfp7&#10;deUo+4668mDHjq1z5vkylbqHAAECBAgQIECAAAECBAgQIECAAAECBAgQIECAAAECBAgQIFAFxrUg&#10;J0CAAAECBAgQIECAAAECBAgQIECAAAECBAgQIECAAAECBAgQIECAAAECBAgQIECAAAECBAgQIECA&#10;AAECBAgQIECAAAECBAgQIECAAAECBAgQIECAAAECBAgQIECAAAECBAgQIECAAIGLVKBeen+hj7e4&#10;GMOSFi6/PCYvfGHs+p7vifUvfjFW77gjjvz2b8faF74Qq1/6Uhz++Mdj4Vu+JXb9zb8Zi298Y+y4&#10;7baI4fBCn97+BAgQIECAAAECBAgQIECAAAECBAgQIECAAAECBAgQIECAAAECBAgQIECAAAECBAgQ&#10;IECAAAECBAgQIECAAAECBAgQIECAAAECBAgQIECAAAECBAgQIECAAAECBAgQIECAAAECF7tAxuUe&#10;j2OQqcTFzme4f3+MZ7NoXvSiWNrcjGZjI5q1tWiOHInNhx6Kja9+NTa/8pXYeOCBaA4fjtnKSsxK&#10;X+bN0aPtuLacbWWdyPm53nQag8xLHO2m7Nu0m50gpvbpxAovY8rJt54cn6mLzz0oeZu6tkHXP1hY&#10;iMFotPW+k0kMlpfbdx7u2xfja6+N8fXXx+jGG2PHLbfEsOTj0j7Ytau1qVvJCRAgQIAAAQIECBAg&#10;QIAAAQIECBAgQIAAAQIECBAgQIAAgeeHwPj58ZrekgABAgQIECBAgAABAgQIECBAgAABAgQIECBA&#10;gAABAgQIECBAgAABAgQIECBAgAABAgQIECBAgAABAgQIECBAgAABAgQIECBAgAABAgQIECBAgAAB&#10;AgQIECBAgAABAgQIECBAgAABAgTOmcBwGIPl5RhnuuKKWHzVq2LPW94Sq7//+3H0E5+IY5/5TKzc&#10;cUccK/XJRz4Si697XSz/rb8VS699bYwuv/ycHcNCBAgQIECAAAECBAgQIECAAAECBAgQIECAAAEC&#10;BAgQIECAAAECBAgQIECAAAECBAgQIECAAAECBAgQIECAAAECBAgQIECAAAECBAgQIECAAAECBAgQ&#10;IECAAAECBAgQIECAAAECzxOBjI+9sBBR0qC+8pVXxvjGG2PHt35rNOvrEbNZxHQaTdM8Wd7cjChp&#10;lu3HjkWsrsYs08rKVrnkTalnX7Y3OT7nZ8qnlnPtfGpe20veZFs3vumart30AABAAElEQVT2aXLd&#10;knKfNj96tN2n3TfbNja22nO/nFPyXGdQyrPyrs1oFIPJJIbjcQxL3sYGv+qqGN9wQwyvvz4WShrd&#10;fHNMbr01xgcOxHD37hju3BkxmOtsnddPAgQIECBAgAABAgQIECBAgAABAgQIECBAgAABAgQIECBA&#10;4JIQGF8Sb+ElCBAgQIAAAQIECBAgQIAAAQIECBAgQIAAAQIECBAgQIAAAQIECBAgQIAAAQIECBAg&#10;QIAAAQIECBAgQIAAAQIECBAgQIAAAQIECBAgQIAAAQIECBAgQIAAAQIECBAgQIAAAQIECBAgQODC&#10;CEwmMdy3L4Z798b4xhtj53d+Z6zffXes3nFHHP3kJ2P9i1+MtV/91Tjym78ZO17+8tjzlrfE7r//&#10;9y/MWe1KgAABAgQIECBAgAABAgQIECBAgAABAgQIECBAgAABAgQIECBAgAABAgQIECBAgAABAgQI&#10;ECBAgAABAgQIECBAgAABAgQIECBAgAABAgQIECBAgAABAgQIECBAgAABAgQIECBw6QgMBhHjcQwy&#10;LS6e+r2aJqKfZrNSLW35lHKbar3mW73zn93orXXmrdsKde502o5r98j1s720NZub0WS+vh7N6mrE&#10;sWMxLalZW4so9Sbrjz8e0/vvj42vfa2N+z178MGYfuMbsVbaVv/oj+bvPCxxwvPdM1b4+LrrYnzt&#10;tTG6/vqYlJjhGTs80mc0avPBcLhV79oGmWcq7W05+3tjhktLMbzmmhhfeWUMl5e3xm57VVUCBAgQ&#10;IECAAAECBAgQIECAAAECBAgQIECAAAECBAgQIEDg2RMYP3tb2YkAAQIECBAgQIAAAQIECBAgQIAA&#10;AQIECBwvMDt6NFY/97mIlZXjO85hLb/AN9q9O5Ze85qI8uW5S/3JLxoe++xn2y8Plq/6tV/iW3zl&#10;K2N01VW+0HeBPvzpY4/F0f/0nyI2NqIpXwwdXX117HrjGyMWFi7QiWxLgAABAgQIECBAgAABAgQI&#10;ECBAgAABAgQIECBAgAABAgQIECBAgAABAgQIECBAgAABAgQIECBAgAABAgQIECBAgAABAgQIECBA&#10;gACB8yRQLrkflMvsRyUt7d8fiy9/eez5vu+LY//7f8fRT34yVv/rf42Vz3wm1u+6K5oSg2jP93//&#10;eTqIZQkQIECAAAECBAgQIECAAAECBAgQOE6gxEfefPjhWPvjP47Y3Dyu61xVMib4YDyO8TXXxI5v&#10;/uaI4fBcLX3RrjM9eDDW/uiPoulirQ/37o2Fb/mWGJXccwEEyu92/u/Px/7n/2w3b8rv48Ltt8fS&#10;q1/9vPh9vADitiRAgAABAgQIECBAgAABAgQIECBAgAABAgQIECBAgAABAgQIECBAgAABAgQIECBA&#10;gAABAgQIECBAgAABAgQIECBAgAABAgQIECDw3BMosbQjU+85vtbrOEnxTMefZJmt5qZE76mpxArK&#10;cpP1fKbTaDJmUEnNxkZMn3gipiWW0OaDD8b0oYdi42tfi+lXvhJrJY9HH43N++6L9VJvSvyfwWQS&#10;g9GoTVuLlZ+9956/Q6+tHXeCesbUmdxyS4xLypguCy97WYxvvTXGV10Vw127jlt3vpcCAQIECBAg&#10;QIAAAQIECBAgQIAAAQIECBAgQIAAAQIECBAgcF4ExudlVYsSIECAAAECBAgQIECAAAECBAgQIECA&#10;AIHTEJg+8kgc/MEfjM1ywfv5evILdpPrr4/rPv3pGF155fna5qJZd3b0aDz67nfHxpe/PD/TgV/7&#10;tVj+a38tonxJ0PPsC2yWL3Ae/LEfi9mRI5Ff99zxTd8Uy699bQz373/2D3MBd9woX2Zd/d3fjShf&#10;cM0vrObvZPtvcvsXUc/gjBv33htrX/hCTB94IKZ/8RcxPXQohsvLMSxfZM0vsab1QvkCa5QvyZ70&#10;KV/G3Sxfqs0v356zp/zdGSwtxeiyy57ypdn2C775Ny+/BHw2T/HKdQeLi6c1O79YvP6lL8Xan/5p&#10;NPll4q9/PZrV1Rju3t2uM3nxi2PHi14U4xtvfMpZT2uDbtB6+XLy+h//cWyUfdq/6evr5Zd9R0yu&#10;vTbGL3xhLH7zN8f4hhvOeo9mba19h7U//MPYvOeemJUvSecXnYd79sT4ppu2PuuXvrStn8m5jSVA&#10;gAABAgQIECBAgAABAgQIECBAgAABAgQIECBAgAABAgQIECBAgAABAgQIECBAgAABAgQIECBAgAAB&#10;AgQIECBAgAABAgQIEDiPAuNxDEqci3FJO8sl9svf8R2xcffd8fiHPxxPfOxjcfDHfzwyPsbef/gP&#10;zzouxXk8vaUJECBAgAABAgQIECBAgAABAgQIXFICGeP12Gc/G4++4x0xK3GCz9uzsBC73vCGuOIX&#10;fiGGJUbtJf1Mp7H2J38SX3/b29q4vIMSM3fhZS+Lq37u52L08pdf0q9+sb5c+3v+B38QX//hH25j&#10;gg937ozdf/tvx+Jf/ssxKL+bz5enKTGi10us+ozpnLGcx1dcETv+yl+JUYnpfLZP2q7fdddWHOqH&#10;H96K7X3sWAx27YpRWX+hxKKelDjRkwMHThkTP9eZfuMbZx+n+wQvkP/2onzWT3m/Ei98VmJyz0r8&#10;8ijls3ny9yZjYZ/W70/ud/hwrN15ZxsbfFacpo891u49KGtMrr46Ji95SWv1TO5NaIr7Wvl8N0qM&#10;9vyc25jd5e9R/n8yCyXe+LjssaPEHz/rPcp75LnXy/rHvvjFmJYY883KSmuQ8fUnt90WO8rfuowF&#10;Pyzx2D0ECBAgQIAAAQIECBAgQIAAAQIECBAgQIAAAQIECBAgQIAAAQIECBAgQIAAAQIECBAgQIAA&#10;AQIECBAgQIAAAQIECBAgQIAAAQLPUCDjZ2TKZzRqs672lPKoxPuOEvehKfEmosT4zjjfGW8kSn3z&#10;61+PacYGybgX990X61/9aky/9rWYHTnSxsBoMgbHbNamJvOs17Zazh2z3GZdf1l/86GHYr2s1fyP&#10;/xHDjMlR4gsNM97FzTfHqJxnx+23xyRjUtx6axtnY7h375Pv1K7mBwECBAgQIECAAAECBAgQIECA&#10;AAECBAgQIECAAAECBAgQIHCuBMbnaiHrECBAgAABAgQIECBAgAABAgQIECBAgACBMxYoX07LS6Nn&#10;5Qtt5+vJr7jNyqXQ7RfhzscmeUF9uRw6ymXR9Yt24/yy3OWXn4/dnn7N8qW+pphOH300BvkFv/JF&#10;w2ZjY/5lv6dfwIhzLlB+z5tyGXtTvqCZv49Nuby8fvnynO91ES+48lu/FY/9xE9EXqw+KL+XB37j&#10;N2KpXGo//1LsGZx99fd/Pw7/6q/Gsc9+tr04fZa/4/ll1/zC7HDYpsF4HKN9+2LHt31b7Hnzm2P5&#10;9a+PKG3bn2n5PB75/u+PvEj+XH0u+SXcpVe9Kq740IdisO3y9vU/+ZP4+jve0V72vv0sp1Uv73Dl&#10;z/1cLJb123c9yaT80vDhX//1WClp7fOf3/pbW9qe4lS+5Ds+cCCWvv3bY88/+AftpfOnWnf7dut3&#10;3x1PfPSjsfKpT8W0fIF4ll9Uzi8sl4GD/MJz+awH5cvE42uvjeU3vCH2/sAPxOSmm07/cy+f65Gy&#10;9uF/+29j7X/9r5iurLSfc/vl6NwjP+9ikl9Wnrz85e1nvfvv/t0YLC5uP6o6AQIECBAgQIAAAQIE&#10;CBAgQIAAAQIECBAgQIAAAQIECBAgQIAAAQIECBAgQIAAAQIECBAgQIAAAQIECBAgQIAAAQIECBAg&#10;QIDABRTIeBCZdpRL6/eXOCRR4kU88cu/HI/9i38RGStjX4lLcSZxLy7gq9iaAAECBAgQIECAAAEC&#10;BAgQIECAwHNXoMSPnWa85NXV8/cOJSbv7OjRcxbvd/tBM8bz+te+FpFxicuT/7vj6IYbYrRr1/ah&#10;57+eMcHLOWaPPx6zjAtedswY4TV+7vk/gB2eIpCfSfk9z7jg+eTn02Rc4+fZk7H/D//SL8WhX/mV&#10;Nlb04l/6S3HFL/5ijErM/jN98i6BlU9/Og5//OOx/oUvxPT/Z+8+4OQo6zeAP9tvr18ujVASeg0t&#10;VAHpioCIAlGaCgqIKEXKX6qKhS4qHakCUqUXkab03pNQklASWpLLtb3t5f/83t3Z7F1u7y4FAsnz&#10;fj6X29udeWfmO+/MzV52nl9bm/u7vssEt84si7qUE21Z1NEdd0TDfvshsuGG8y+K/x+QYGb23BNP&#10;RMHOE4up+RoaUL/nnmg++uhePVo2fM8996Djz39euHMSty28zjpo+c1vEF511V599/qB4y7LnPPu&#10;m29Ggpna6cmTked51v7/o+xkedrM7PbX1SG82mqo3X131O+zD0IrrdSrq4F+sHN34vnn0c3/X0k+&#10;9RRyc+cWxzizvF0muLcvbBlrrok65nU3TJyIQGvrQN32ei03axZizDbvvukmZKZMcbnjbju4jW4Z&#10;th2WO24Z8Ftv7XLBo9ts47Lne3WkHyQgAQlIQAISkIAEJCABCUhAAhKQgAQkIAEJSEACEpCABCQg&#10;AQlIQAISkIAEJCABCUhAAhKQgAQkIAEJSEACEpCABCQgAQlIQAISkIAEJCABCUhAAhKQgAQ+H4FS&#10;xoSPmR+W9W25N14LjBwJMHeiwDwKy+ix3AjLYAGzI1zzvnsz9P258nn2UbDX+WW5F5kZM5Bl9k/m&#10;7beRfvNNpN9/H/mPP0YPn8fTT8PHTAof1ydQW4vQuHEIjh3rMjBC48cjuPLKCDMnyM+cEJdX4i1H&#10;3yUgAQlIQAISkIAEJCABCUhAAhKQgAQkIAEJSEACEpCABCQgAQlIQAISWCgBfmpATQISkIAEJCAB&#10;CUhAAhKQgAQkIAEJSEACEpCABCSwhATsprNUCqXb1gZdicqb4GziocznpuHNcb5qN8ENutSBJ8gn&#10;k5hz5JFIT5pUvImOyxl50UWo32MPV7B74Ln16jIpYDd3LmPNblLt+fe/YYXPwcd2E6kr2r6Ax6Wd&#10;LzovvxydF16IzMyZAI8/2I2w/TQ79vMs3p756CMkHn0UjYcfjpZjjineoFo5Pdcny5tdbbryTbSV&#10;ry/EY1u2v6mp33VLvfUWUq+9hkI8vhA9cxaOn0JX14Drmv3sM7SfeSZiN96IXGdn0anK0mxd03Pm&#10;IDN9OuIPPohhp5+Ohu99b0jnr56HHsLcU04pFrHv6Zlve935l/27Zdi+4DISTz2FkRdfjMi66xKJ&#10;he4HaHn22X7WWei68krk2toA7v++zVtGji/YNOmXXnLn42Ennjj/vu47s36WgAQkIAEJSEACEpCA&#10;BCQgAQlIQAISkIAEJCABCUhAAhKQgAQkIAEJSEACEpCABCQgAQlIQAISkIAEJCABCUhAAhKQgAQk&#10;IAEJSEACEpCABCQgAQlIQAIS+OIFgkFXuL71tNPg5+OOK65wWRmWq9F06KHwBQJf/DppiRKQgAQk&#10;IAEJSEACEpCABCQgAQlIQAISWFYEcjkUmNnt5boOttl905SHMp/PMoOZ+/u5NPadfOMNzPnFL5D5&#10;5BP+WdGH0BprYPjZZyOw2WafyyLV6VIgsKzlgjP7O8s88Pjjj7ucbj+33/Keq+V5V93D7MdypTuY&#10;CR675ZZiTjTPH9X6cTnRs2cj/c47SPz3v2g66ig0TJwIXyg0bxHss8Dc7DRzut06zXtlkR75W1qQ&#10;mTBhvj7yzAJPMYM8+eqr6Hs+m2/i/p6gnZ1nkEj096p7rpBOI/XKK2jneSj+yCMo2LR8rlrLtbcj&#10;yRzxFM9licceQ8tJJyH6ta9Vm7z8vGWudzF3vPMvfylmqltmd0VGe+X52S2DYyA1ebKzbjn1VISW&#10;X77cV78P2FdqyhR0MBc8ds89KNiYsf1d0SqXkWEmeJZZ8emXX0bT0Uej8cAD4eP/+6hJQAISkIAE&#10;JCABCUhAAhKQgAQkIAEJSEACEpCABCQgAQlIQAISkIAEJCABCUhAAhKQgAQkIAEJSEACEpCABCQg&#10;AQlIQAISkIAEJCABCUhAAhKQgAQkIAEJLEEBvx8Ih4tZGzU1C5e50d/qMzcktMoqKDBbyPI2Csy+&#10;yHd3IztjBjIffogMcyvSkyYh/cEHyDOTIv7008Czz8IXibj8kUBdHUKrrooIc4Jqt98e4Y02QrC1&#10;FbD1VZOABCQgAQlIQAISkIAEJCABCUhAAhKQgAQkIAEJSEACEpCABCQgAQlIYIEFVCFigck0gwQk&#10;IAEJSEACEpCABCQgAQlIQAISWLoFCrz5YzILmb7DwrKffvopunnjR4Q3dgwbNgyrr7461l57bTQ1&#10;NS3dCNo6CUjgCxPw8Yax6LbbIseiy+D5p2pjcejsRx+5QtmVxZjD48cjyKLUAzXrNTBqFHy8Ye5z&#10;aVzvHAty53jOtHWz5RWSyc9lUepUAl9VgcQzzyBlN4zy5lLXrOD7QrSOCy/E3HPOQYGF171zxgBn&#10;DvjsvMLj0Y7PjvPOA3I5DGMxeLtptbIVrMg7X/P6rHxtoR9XFI6v7CP3/vvuBlu3vMoXhvqYdna9&#10;Vq3lWVS+7fjj0X333UBnZ3myanO4PWHnrlgM6XffRRsLzYNF5hv22MN9L3fQ50H80UfR9stfIjV1&#10;Knxmx+YtwxcIwMebk63AvT3nlsFpCryuTD33HNpOOAGjrrnGnZvdjP38Yzchz/3tb9F11VXI2++I&#10;UvOW4Y9G3Tk3zxuVrbllZDJu2k6Ok+Dyy6P5kEPczdKlWfVNAhKQgAQkIAEJSEACEpCABCQgAQlI&#10;QAISkIAEJCABCUhAAhKQgAQkIAEJSEACEpCABCQgAQlIQAISkIAEJCABCUhAAhKQgAQkIAEJSEAC&#10;EpCABCQgAQlI4MsiwKL0wZVWQsvJJzMgKICOyy9H+xlnuFyO5iOOgI/5F2oSkIAEJCABCUhAAhKQ&#10;gAQkIIFlRSDGTMhJkyZh+vTpmDNnDqM0k6hjbu/o0aOxxhprYNVVV0XUchjVJCABCSyqAP8WF1hu&#10;OdRtvz28XNd+u2QGrr2e/fBD5D7+uDyJn+em0FprwV9fXzXL1+XRMg88tO668PHvgIu9WTYvs2uz&#10;zCi23GHLpQ20thYzfxf7wtShBL6aAnlmUyeeeAJpXl+47OaFzATPzpjhMsG7b7gBYN60l+Ht5UT3&#10;p2N51S7v+uWX0X7mmW6Sxv33n2/Sci74fK8s5BOWf95PdnchkSiex0o52gvTu1vXfvp2fTHfO/X6&#10;62g78UTEmcXuq6hRUM3J9kmBedqFtjbEH3kEiMcBWkU326zq6uXb29HF/dD+hz8gy+tFXykD3VuG&#10;PxRCwf5vhdtrz7ll8FxZ4Hmy5847EWhsRMvvfgeX7d3fUrh96bfeQjtzwWP33ef68SZz/fF8brUe&#10;zMLyw61ZBrzVZMhwnHVecAGCrAdRt+uu3mz6LgEJSEACEpCABCQgAQlIQAISkIAEJCABCUhAAhKQ&#10;gAQkIAEJSEACEpCABCQgAQlIQAISkIAEJCABCUhAAhKQgAQkIAEJSEACEpCABCQgAQlIQAISkIAE&#10;JLA0CViGCTMufPZVykULjBiBELPGa7bYAgVmFlmmRr67G9mPPkL2gw+Qefttl4GSfu895Phz/Mkn&#10;kXj+eXRddRVCq6yCCPM2apmHFNlkE4TGjAE+j8yipWkfaFskIAEJSEACEpCABCQgAQlIQAISkIAE&#10;JCABCUhAAhKQgAQkIAEJSEACFQKqAF6BoYcSkIAEJCABCUhAAhKQgAQkIAEJSGBZF5g5cybuvvtu&#10;vPDCC+jq6kLeK3zK4qN+3rBRU1ODlXgTyHe+8x1sxhs6Aix0rSYBCUhgUQSsmPGIyy8HBisczRvT&#10;uv/xD8w59VSgVPzZCia3nnwyol//+qA3lflYtNnf0rIoqzrwvAtZ/HvgTvWqBJYOgfT06ZjLwui5&#10;uXMXaYN6HnwQneefj8KsWeVC9HYeCK21Fuq22w6hdddFcNgw5HgNk3r5ZSQeeghp3pRqRdStFfh8&#10;59/+hvDGG6Nht90AK+butUU9hu2aqM95zN/QwAruVia+d8vMmAFeZBWf5Os2nW9BrqlsvVkovlrr&#10;vOQSxHg9h87OeZNwOTW8djOnwKqrwl9bixwdE089heQjjyDb0eEK2lvR+8wnn6D9N79BZJ11EF5z&#10;zX63If3++2g78URkpk6Fr7TdphxZf300TJyI0EYbuWUU2G/80UcRu+kmZOfMKe4L3kQcf+wxdN14&#10;I1p+/vOq29J17bXovOYaFErjxvq39a7bdVfU7b47giuu6LYv8+676PnXv5DgcgreuvAm5Y5zz3U3&#10;H4fXXrvfbZiHo0cSkIAEJCABCUhAAhKQgAQkIAEJSEACEpCABCQgAQlIQAISkIAEJCABCUhAAhKQ&#10;gAQkIAEJSEACEpCABCQgAQlIQAISkIAEJCABCUhAAhKQgAQkIAEJSEACS0SAmRiWIdHCHAsret9x&#10;0UUuM8KyOZqPOAK+ATI2lsj6aqESkIAEJCABCUhAAl+MADPF0szIzX/6KXLMVPNbniRz5gIrrIDg&#10;8OFfzDqUllJIp5F67TUUmIMZWn11BEeP/kKXr4VJQAJLv0AqlcKkSZNw//33Y8qUKYzdTTLeMsc4&#10;y2KepWWANzY2Yr311sNuzNJc03Ii1SQgAQksgoD9zS261VYI33DDvIzcKv1leT3WeeGF6LziCpdd&#10;a5MFV14ZI/78Z5cJjFLub7+z8zzmi0Q+v7/xlc6T/S5bT0pgGRcoJBKIP/kkOpn/b+9l5k/JHhpQ&#10;ntnQ3bfcgtg//wnEYuWZfMyJjjCDupbnkuBqqyHAGiaWa5145hmkmHmdnT3bLdPyorNvvYUuZmaH&#10;eA0T3WSTch/uwaIex31zwe29I9etbzOD7GeflZ+2mgW+urpiLvhA5zFvDq6nv7m5d6a59xq/Z/n+&#10;tfOyy1zet4/vIb3mb2py59uar30NgTFjXE52Zto0JJ94Asnnn0ee+8ntG65fgj8HmJ8eYgZ7cMQI&#10;r4vyd9uG+OOPo4Ov58y3tN6++nq3H+r22MPtCx9rymQ//BA9vLaMM9M9z/1m01oeec8DDyCy9dao&#10;57T9tSz3oZ3vY/fdB3DdXGN/9l7c5oluuy38ra0o9PQg9dJLiN15J9Kvvuomc/ua17JdV16JyIQJ&#10;sPoTahKQgAQkIAEJSEACEpCABCQgAQlIQAISkIAEJCABCUhAAhKQgAQkIAEJSEACEpCABCQgAQlI&#10;QAISkIAEJCABCUhAAhKQgAQkIAEJSEACEpCABCQgAQlIQALLgIBliDBf3DLGfcwhsRZgRkWI2eOF&#10;TTd1+SeFTMZlVmQ/+sjlOyb++1+knnsOqVdeQeqNN9DNfJMwp7fciugOOyCy2WYIjxvHjgKuP/0j&#10;AQlIQAISkIAEJPD5C1ieXJ5fWWbQWUaan3m4QcsEt0xuZpJ9kc2uEXNtbQjxmtCuK3Vd+EXqa1kS&#10;kIAEJCABCUhAAhKQgAQkIAEJSEACEpDAV00g+FVbYa2vBCQgAQlIQAISkIAEJCABCUhAAhKQwOcj&#10;8BFv2rjooovw9ttvI5vNIseisvl8np8B9LMGdcEt1J6fPHkybNo2flBvl112QZBFXtUkIAEJLLQA&#10;bwALDB8+pNmtELOPN6MVz0jFWXwNDQiMHKkPDA9JUBNJ4IsTyLOIuSvGzqLq3dddh9Trr4MXFwu9&#10;AoVUCp2XXlosNO8Vlec1SNOPf4zmo45CcPnl4QuHi+cCXr8UfvADpN59Fx1//CN6rOA6r2Gs5To6&#10;0PnXv6KOhdqt2Lq1AM8jI666al5Rdvfs0P+xm2NjN9+MruuvB+xmWM4aGjsWTb/6FXyRSO+O7BqL&#10;11G8uCpOx/NX68UXI2QF7IfaeB4Mr7lmv+e9zAcfoOvyy1Ho6nK92boEmpvR8utfo37ffRFoaio6&#10;2Y29XJeGH/4QyaefRtvJJyM9aRJ48eduCElasfmrr0br735XvvG3vHqcputvf3M393r71JbTyL6G&#10;nXQSgtwWd7Owna+5z6Pbb4/anXfGnF/+EukPP4TPtp37s4vmDXvv7W48KfddepCeNg2df/kLCrze&#10;tGb9B/m7YtgZZ6Dh29+Gjzes+ErXoIUttkDdHnug45xz0Mlr2UI67ebJcFmxG29EyymnzL8f3BT6&#10;RwISkIAEJCABCUhAAhKQgAQkIAEJSEACEpCABCQgAQlIQAISkIAEJCABCUhAAhKQgAQkIAEJSEAC&#10;EpCABCQgAQlIQAISkIAEJCABCUhAAhKQgAQkIAEJSGCJCzCjwgqfNh93nMvk6LjkErSfdx4KzMZo&#10;OfJI5UYs8R2kFZCABCQgAQlIQAJfoACz3BIvvYTua69F8qmnkJ87F3nLFmM2biAaddeNUWbh1u+3&#10;H8IrrzzoiuU7O5F8/nmXs5aPxeBnLlt4rbUQ2WwzBJhnNlizXLP4f/6D2UccAT9z3EZdcw2Co0cP&#10;Nptel4AEJDBkgRSzGV955RVcy/Pexx9/7PLALRO8MhfcsnjTPB89+eST+OSTTzBx4kRsuummQ16G&#10;JpSABCTQr0BNDQL8GrTxb3Q+Xof1asyE9fHayOWC93pBP0hAAktUgNcQOeY5p5gznXjwQfT861/I&#10;vPeey5teqPVijnRm+nR0M3s7391d7Kf09/ymww9HA/Ou/cOGFXOi+Z7N5V0fcAASzCTvOP98916M&#10;Kdjub/1p1jeJ/fOfqFl//WI+Ns8j0U02wWj27WVcL9A6cnn52bPRdcMNiD/0UHHdeE6r4Xs9e7/Y&#10;q1kedjzupnfPM8c8uuWWaDr1VATq6npNWvUHbre/thZB5o73bYVkEskXX0TPHXeAF23Fl7l94fHj&#10;0cL/96jdaSd3HvXytC3DPMtc9Z4770Q7M7izM2e69S8w0z3+zDOoueceNB18cN/FIMvs8W5melvu&#10;tmV8Wwsstxyafv5zNB10EPwtLbCsdBZycBndtTvsgG5eM7afdRZy7e1uHhsPtp5RvhZgzYfKVkgk&#10;kGBWue0n8LFr7K+G+2kYrWqYA+6jgc/2NZcf/frXUfuNb7j+e+66y02ep0XqtdeQ4PvohgMPrOxe&#10;jyUgAQlIQAISkIAEJCABCUhAAhKQgAQkIAEJSEACEpCABCQgAQlIQAISkIAEJCABCUhAAhKQgAQk&#10;IAEJSEACEpCABCQgAQlIQAISkIAEJCABCUhAAhKQgASWJQFmYMCyiuwrEilueWsrgssvj8iGG6J+&#10;n32QZa5a6uWXkXjsMSSZu5FkRknyrbfQzXyMEHMfw8wqiTK7w3IvImus4fpblgi1rRKQgAQkIAEJ&#10;SOCLEki9/TZi11+PxMMPI8drtFwpi8zP3LbA8OGo2XZbNPzoR6hhvppd4w3UCszaTTFr175yzBe3&#10;PMvQKqughvlvwREjXNb4QPPba6lXX8WsQw9FdsYMjLz0UgSZueYLBAabTa9LQAISkIAEJCABCUhA&#10;AhKQgAQkIAEJSEACElhmBQb+y+0yy6INl4AEJCABCUhAAhKQgAQkIAEJSEACy5ZANwvPXn311ZjM&#10;mzMKLDqaZVHq4fwQ4AYbbIAxY8YgyYKjb/MDg/aVy+XQ0dGBm1lUdoUVVsD6vIHDb8VK1SQgAQks&#10;qwJ2M1zf1t9zfafRzxJYygQSTz7pCsZnWQjdiqHnPvoIWRZHL8RiroD9omxuesoUpFhAnRcprhsr&#10;0d7AG01bTz8dgVGj5rvZwIqpRzfeGEEWgbebE5I2L69h7GhNPfUUEs8+i7pvfrN4kwNvfqhjwXUr&#10;vL4wLfXGG0iyP1s368Hf2IjWP/0JdbwRAn1uZsjzhosMb3ZAPu8W5Rs5EvXbbQdfU9OCLbpPv97M&#10;8UceQZbu3rZY0fqWk05C009/6orYe9N5361QvRWa9zc3Y9b++yMzc6ab10er2C23oIk3Z9hNHVb4&#10;3mu2vd233gpeILqnbJvrvvMdDD/jDAR4cy8vDL1JyzcJ2zIajz0Wbf/3fwANrLcsbwhOvvQS6m2e&#10;PjebdPO6NM0x5G2HnzeXtPzhD2j8/vfha2go928PbBuD3N8tJ57obkZJPPGE29dm3PPgg2g++uh5&#10;Nyr3mlM/SEACEpCABCQgAQlIQAISkIAEJCABCUhAAhKQgAQkIAEJSEACEpCABCQgAQlIQAISkIAE&#10;JCABCUhAAhKQgAQkIAEJSEACEpCABCQgAQlIQAISkIAEJCABCXwpBJhtEWSmWfMJJ7i8jo6LL0bH&#10;+ecD6TRajjtO2RFfip2klZCABCQgAQlIQAKfr0AhHkf3TTdhLjPHsp99Vsw6Y56YlxBn6W1pZqWl&#10;3nwTiYcfRstpp6F2++37X6lMBvFnnkHH2Wcj+cILyKdS8DFrrsCctEBdHWo228xllEUtg26AZjl2&#10;nZdeisycOWhinlp43XUHmFovSUACElgwAcv5njp1Km7iuW+mZUGyWc732LFjsc4666CZOZFzeR56&#10;i9mNH374ocsMt+nvuusujGIO50orrbRgC9TUEpCABJYmgYqs3F6bVe35XhPpBwksPQL5zk7EH30U&#10;SWYyZ+x64f33keP7qSxriVgOtGVyL2wr9PQg9eqrSPM9mJdOHWCeduMhh6Dpl7+En++tKnOrbTlB&#10;5l3Xf/vb7rU5xx+PNGub2LwFro+tY5q1UCIbbujm848YgbqddipnUC/IelrmeTevidKvv15cN+Z1&#10;R1hXpeXXv0ZkjTV6d8X3lbmuLmQ//dQ972MeeWDVVYuZ5BVZ2r1nqvJTP7ngeV6vJZh5bu8fnRPP&#10;Q6HVVsOwk09G3a67wsds7V6NP4eYsd1w4IHu/z7aTjkFth+t5T/+GPEHHkD9nnsiMGxYeTbb3gQz&#10;1nseewyWHW7N/BoPOgjNRx0FP90r94WPed9BXlPW77030h98gC6+r3VZ33zfbWYZ7pfAhAnl/u1B&#10;lsvuue02ZGfPdtvho02I16T23ju6ww4wt8rm5881m2zixoL1l+I1q21/jvNbHny9ZYn3madyfj2W&#10;gAQkIAEJSEACEpCABCQgAQlIQAISkIAEJCABCUhAAhKQgAQkIAEJSEACEpCABCQgAQlIQAISkIAE&#10;JCABCUhAAhKQgAQkIAEJSEACEpCABCQgAQlIQAISWMYELB+IuRiWjRGorUWgpQXh1Vd3eSXZWbNc&#10;Lkac+RpJZklmmGWRmjYNPQ8+iGBrKyLjx6OG+ZM1W22FyNprw1dTs4zhaXMlIAEJSEACEpDA5yNg&#10;11tzTz3V5cZZ/pzl11Vmgmc++QTpd98tZoKfeCLqv/e9+fPVSquWmjIFneedh56HHnL5by4TnK/5&#10;QyGE11oLzUceiTpm1Q10LVfg8jv//nckmVtXZ9d+G2+sTLPPZ9erVwlIQAISkIAEJCABCUhAAhKQ&#10;gAQkIAEJSGApEgguRduiTZGABCQgAQlIQAISkIAEJCABCUhAAhJYSIHnnnsOr7IIrbVsNos1WNz1&#10;4IMPxrhx4xDiB/kKhQKSySQe5AcHb7/9dqRSKcxlIdbbWMh0lVVWQWNj40IuWbNJQAISWDICBZ7r&#10;MizcnP3oI+Tb21Hgec3PotHBUaMQ4nnN39w89BXjOXK+1t9z803U+4l8dzcytj5z5qDAc67dSGdF&#10;wP1cJ1svXyTSe4Yv4U85WmbpmmdB8MDo0QizUDcGKQKe5wfRrSh2oWI/BLi9Ad4YWFl0e2E3163T&#10;jBnF/ZzJwMffa37+3gqMGeOKgNvPi9JsLNk25KwoPB8HmppcwfCBPvg+5OVxHGU5HqzwfJ792zj1&#10;sRh5wMbqCivACsYvDqMhr88gE8Z5M0DHRRfBbi4omHWpmPogsw3p5Z577kGuVMjdZrBjovmYY2Bj&#10;peoYY0H5EAu1N/FmhDSvc+wYs5ZPp5F49FHU7rijO87ckws5Duzm1tksRp+eOrVYBJ6d2XrV7b47&#10;0Lc4PV/L8djIcR7k826xYa4f7IZXruuiNruhInbnnShw+6zZmSm6+eZo+uEP4ecNudWanVuiW2yB&#10;uv33R8f554MXeq7YfJbHTYpuZmg393qt+9ZbXSF6V/SeT4aWWw6tp5zijvlq+8KW0ThxIrovvhgp&#10;FrS3eXMcI5k330Rhl13m7Qf2l/34Y/TcdZdbD1umbUf9d7+Lxn32gY9jv1oLjBiB+gMOQILXtYVE&#10;wk2W4Y0qdn4JDxv2pTpWqm2DnpeABCQgAQlIQAISkIAEJCABCUhAAhKQgAQkIAEJSEACEpCABCQg&#10;AQlIQAISkIAEJCABCUhAAhKQgAQkIAEJSEACEpCABCQgAQlIQAISkIAEJCABCUhAAsusAAvYB5df&#10;Hs3HHeeyLjouuKCYZcKcjpbjj4dfRemX2aGhDZeABCQgAQlIYOkXsPzFGPPm5p52mssis6yygl0f&#10;MnvPz2tEy1nLf/IJcsy5s1y++NNPI3/CCQhcfjkiG23UG4hZbPH//Q9zjjoK6enTXYafN4HlmmU5&#10;f88DDyD73nsYdvbZqNt5Z+/lXt9tnRL//S/izK2zvLWmQw/9SmRC9toI/SABCXypBTqZsWm54NOm&#10;TWO0qA/hcBhbMBtyr732wkjmjfqZ55rj+e9jZjTee++9+B/PbZYdPpX5lw8//DAOPPBAlx3+pd5I&#10;rZwEJCCBSgFe41mOc4ZZy9lPP0XBsoL5tz/LzQ0yKzq40krw19ZWzlH9Mfvqt1V7vt+J+STPs5Zf&#10;bbngBct/5nnWz/Oxz/KreQ0Y4Lotan51tUUvtue5zpaRbFnrtj0B5laH+DVgo7tlPeeY22tZ4j5O&#10;bJnsfub7Wr72IjdvnXgNX2D/BdvP/Puuz/Y1XS0f3Lcoecz2foHZxpb1bJnTPv7O9FsuOMePj/tv&#10;UZvlO9sYzVmuOfu3Oh2WX2/jIcD3J4EFya9f1JUZZP5cWxtirB0Su+MOgCb23mlx5YLb+LD3Vi4v&#10;n+thtpENN0SD5V3zvVq15mOufs1mm6GeedTtf/qTG5dmaLncyRdecH24eXn9w4uZat1Ufd72fYK5&#10;2e3M0rbsaRu/dv5o+uUvUcM87sosbevEjms7zu3LprXs+BDPOQuzbOuvb8twrNh7Ry+v28Z3Ld9n&#10;1u26K3z9ZJS7+bntlqdt05lxjDVfbN3MOstrvQy/AjT0Wvazz9DDOjF23nTbwH0R3WQTNB12mBub&#10;3nS9vnMZoRVXRP1uuyHO/l0dAO6HDI99WwYmTChPbmPesrwTXBcvO93P61Hbh7Xbb1/9uOL+i6y9&#10;NqLf+haSb71V7I/n+fQ77xTrFAwfXl6GHkhAAhKQgAQkIAEJSEACEpCABCQgAQlIQAISkIAEJCAB&#10;CUhAAhKQgAQkIAEJSEACEpCABCQgAQlIQAISkIAEJCABCUhAAhKQgAQkIAEJSEACEpCABCQgAQlI&#10;oJcAM2gsh8byQMLMdAmtvLLL48jNneuyMOKPPYbEU08h/frrSH/4IWLMhgwyZyay7rqIMGckzCzK&#10;8PjxLi/SF4n06lo/SEACEpCABCQgAQkMLmDXWnNPOgkpXm8x9BaW8hjgtZmfeYZ2nZZnzlrW8gSZ&#10;L5Zi1ljb//2fyxKs/eY358snS02ahLYjj0Ti+eeRj8XKC7c+c/xKMoN3ztFHI8fXGn/wg6o5bTZd&#10;z333wc95LBM8wEw0BveW+9MDCUhAAhKQgAQkIAEJSEACEpCABCQgAQlIQAISmF8gOP9TekYCEpCA&#10;BCQgAQlIQAISkIAEJCABCUhgWRLoZrHTRx55BKlUym12M2/SOPjgg7E2C46GKgrH1rLw73e+8x18&#10;yJs0nnzySdZ/DWISPwA4efJkbLrppggsSrHhZQlc2yoBCSxRASvMHrvzTsTvvReZN95AnoXp8yzq&#10;7YpLW6FzFpS2IuS1226LOn5wuYY3oIHP92159jP3zDORZ4FsVyz9/ffLhZ1t2s4rrkCC51br188i&#10;zS3HHVf8cPN8HeURf/ppxO+5B0l+QDvHD2EXEglXVNs+CG1FwX0sBh7kh7SjW2+N2t13Rw2LhPe3&#10;Tn27/jx+7rjgAqRee80VybZta+J2RdZc0xWL7772WsRuuQW5jz9GjoW2a7fZBqOuuQY+/v7oryVf&#10;fBHxBx5AnMW9bR5wu/P8YLrd7BfgNoc32ABRFteu23FHBFpbF+iD4fl4HHHeUJjgh8utKHqeNx3m&#10;uU6wfc39acvwseh8eNVVEd1hB9RxOaFVVlmgZWS5zj3/+Q8S//43Mu++6z44byZ2w6Nv2DDU7rQT&#10;avfYAzW8odG1BfhguxWat/XvufVWJPkh+4KtP39PW6F3n40L++B+SwtqWGS89rvfRT0/pD+UgutW&#10;ONw+dO+KkNv6sL/oVlsVt72fcd7ffhvwOa5jntcVYMFza3ZDQGVblI/2p958s7j/2KH1G2EB98ha&#10;aw1+LHA7bRutiH2K1yw+brM1s/CKsbsnFuKfAre3/fTTkeJ1ETIZt142llp+9jN380R/XeZmzECh&#10;4qaJ4GqrDb4N/XXUz3O59nbkrFC8jfNSs3OGj2Nl0MZrvjqOo65LLnFjzaa3cejGdj5fPOb5XI7n&#10;zASPW9teNw3/qd9vP4TXWWfQ7bAbPKJcnwLHmhvLtp79XD8mnnkGmYpzqt0Y3GSm/D5Ys/NkzSab&#10;IDdnjpvUzqG8yHVjXTeXDKan1yUgAQlIQAISkIAEJCABCUhAAhKQgAQkIAEJSEACEpCABCQgAQlI&#10;QAISkIAEJCABCUhAAhKQgAQkIAEJSEACEpCABCQgAQlIQAISkIAEJCABCUhAAhKQwBIWYFZIcMwY&#10;tLB4qeVSdPz1r+i86CKXp9FywgnwV8myWcJrrcVLQAISkIAEJCABCSyKAPPhMsy6bT/rLGSY8efy&#10;4pgL2cicvQbm44bGjnX5jOm330Y3cx57mCXpY95dipm4cznPqMsvn5f9Zn3NnIm5f/gDUpY3x5/D&#10;48ahbq+9XB5dZvp09DCPMvPBB7B8uw5OF2L+bph5j31bbtYsdF16qbsurd97b0QsB1JNAhKQwGIS&#10;yDGPcSbPV88xI9TyGS3be03mu37/+9/HGL4vrsz6Xo25lbsx6/JjniMtCzzJfNU3mKn7PnMbV199&#10;9cW0RupGAhKQwOcowMzp9HvvIXbHHUg8/DCyzHK2/GjLvnV5sTwHBhobEeZ5MPqNb7hM5zCvAedr&#10;nN6u4bp4TVjo6UGWWd6WO+1lHmc/+gjtZ5+NbmZi298WI8y3bvjRj+Cvq5uvK5uv57HHXD525pVX&#10;kOXPBcuvZg6vzetnfrXlPwfXWAO122+P6M47I2z51UugZZln3HX11S6v18dcX8tZbvjpTxFi1q9d&#10;89r2JpiTnTMLbmsDs4KHnXpqv2tq2dHJJ55AjJnaaeZ2Z9vawF8sblofr8GDI0YgvOWWqNtlF0Q2&#10;39zlhPfbUX9P0s6u5xMPPoj4Qw8hzev1fFcXLMPZNXPlMvzM7o6sv74zjW63HYKjRvXXW7/PFfg+&#10;IMP85RjzkZOPPw6X9WxZ2JbZzW0PrrwyapmxbOMoZJnmC9hyzJvvuf9+9DAv3ta/YOvP8euylG39&#10;bRnMr6+xrHjW7IiyPsdgmccFjnUbt2n+Dne58vy9bznLNVtsgeDo0Qu4hv1MbmPWst15THjHwuLK&#10;Bc8zRzszbVp5oT4ep5YLHurn/VN5otIDl5/OaQPM589+9plbNzvus3zvt0jN3vNxDHT8+c/ITJkC&#10;H7ffagA08BqqYc89XaZ/3/5tDOZ4fnA51XzRxnpgxRX7TrZQP7v6BNy+HK/LPH8/j6Ma1jiw5QzY&#10;OG5dZvfXvoYenh+9XPEc3Z0T/VzjGLS87hRrGXgtwLFT+73vudoF3nP9fmc+d5jXizU8h6VfegkF&#10;+z8YG3f8XtmsVkPCzgl8H2yv+FiHxmoP2Hthy/MfqPlZ28ZywZOsNZDnWLRxbutXPvYHmlmvSUAC&#10;EpCABCQgAQlIQAISkIAEJCABCUhAAhKQgAQkIAEJSEACEpCABCQgAQlIQAISkIAEJCABCUhAAhKQ&#10;gAQkIAEJSEACEpCABCQgAQlIQAISkIAEJCABCUjABJhZYTkX9mV5FkFmnNR8/euwXIw080YS//sf&#10;Ek89hTTzgmKPPILYk08iwGyNAPNswswJCjMLxjIjw+uthxCz3Hw1NXKVgAQkIAEJSEACEhhAIMds&#10;wvZzznE537DMPU5bt+OOaDjsMETGj3d5ZFnmC3b/4x/ovvFGgFlyljc494wzEF5rLYSYl+tlmlkW&#10;XvuZZyJuObt8HGQWYC2z4SK8NrPsx9hddyHFPD6bv+OPf0R4nXUQnTABYOZZZbP8sq7LLnP5dQ2W&#10;97fVVoNmoVXOr8cSkIAEJCABCUhAAhKQgAQkIAEJSEACEpCABJZVgd5/bV1WFbTdEpCABCQgAQlI&#10;QAISkIAEJCABCUhgGRaYOnUq7MvPmzPSLPS7OYsSr85ipqFQaD6V2tpa7LDDDniJRU5T/OBekoWN&#10;X2BB04033pg1nQPzTa8nJCABCXyZBOK8yazjrLOQ5HnLirXzpAdWH++1iiz3DfsgdJpFxbtvvRVN&#10;LHLfdNRR8LM4d2Wz4utxvp7+5JNiH6VC7zaNFXhO8ma25LPPulms8HvTT36CAL97H6K2FzIffID2&#10;P/0J8XvvRc6KoVtxZys43medbJ4Mz9NJfuC668orUc8i9C3HHuuKf7sFfIH/xP/zH5ijfYjcWsNB&#10;ByH76aeYzfVJsDC93dBnhbZNNcuC7/Ntiz3PItgdf/kLYjffjNycObAi7q44t7fd3N4sv1LvvusK&#10;xnfyg+UtxxyD+t12m+9D5LYOfZvtX/vguhX0tg++85dV0bXvhPy9l+Ey4iys3fn3v6OJH4ZvPuQQ&#10;YJCC3NZNN4vYd517LpJWyJ4fgu81lqz4N38npl5+GV3XXouWX/0KURakr9z3fVel8mcbf+384Hzs&#10;zjuRM89q6z9zJtJc/9jdd6Nn993RevrpxYLltvwqLfHoo5jz+9/DVxqvNt5H/e1vCI0d627SrDLb&#10;kJ8OjhuHGl5H+DKZ3vPQOsebA7LvvIOCjfEFbHZs5DhuKsdTDQu7D2Vf2aKCI0ciMGoUfLzZtFwI&#10;nrZ2E4KP1zYL27p4s4TdMGFjwMZ8iNvf+rvfwc/lVWtpFptHhU+I11w++iyOZseT3aDhOfl5o2wN&#10;b571DfEaLbjyyrB58p2d5dXJsk93Xio9k37jDWTee6/8nD8adTeADFbI3s3Osdn661+j5ec/L/bG&#10;Y97Hc6uPN/tWNjuXeAXubbREt9wSNeuv746ryun6exxedVWMvv76eedSLjM4evRiGd/9LU/PSUAC&#10;EpCABCQgAQlIQAISkIAEJCABCUhAAhKQgAQkIAEJSEACEpCABCQgAQlIQAISkIAEJCABCUhAAhKQ&#10;gAQkIAEJSEACEpCABCQgAQlIQAISkIAEJCABCSxmAeZFBFhkvuXoo10WRvvZZ6PjkktQYF7QsJNO&#10;gr++fjEvUN1JQAISkIAEJCABCSxJActy67njDljOmc8yCZkP17jvvhjGTMFgc3M5gzDMrLTI2mu7&#10;XL8Y8wB9zKhLPv44ephd1rDXXm4TCszZizNzz8uCrBk/HsOZtxfZYAP4mLNruXZ1zO6bw3zDFDMn&#10;k/xKMM8v7OWjlSBsnSznL/H884isthoamSfJoN4lyaRlS0ACS5lAnFms7zJT9GNmkFoueD3f627K&#10;/MgxfD/cN+fbXl9uueWw2Wab4R3meuaZ6zmbma9TpkxxOeJLGY02RwISWMoELK86dvvt6LzsMqQs&#10;G9gyuC3b2suiLm1vntnDWeZ1J555BrHbbkPToYeifp99euXWFjhfdvp0xJgHnLNMa8s5toxxrw8u&#10;y/KzeWKFn9duOZ4r6ydOBOrqvElg14tJLqP9z39Git9dP9ZHn1zwnM3x4YdIT56M+MMPI3L11Wjg&#10;NWHDAQfA8ni/yJZnrrNdm6a4LpY8XcOaEHV7740Ef4+0nXYakszBdq7MBfe3tBQzrfusYIF5yKlX&#10;X0XHBRe4HPFeud3evuDfZTP0Tb72GmLMXq/dbjs08jo5yt8/gzWX1/7AA2i/8EKkLbPb9o9lMPfJ&#10;onauzGe2aWLMZa/ZaCM0HnFEMXucyx+oWfZyF3OHu7kvXMazZWxXjiXud8uVTzBvPHLLLW4MuVxm&#10;69fbxioLsL89p3jt387M8fgTTxQzx6usv+XKJ195BTG+h2k88EA0Hn44Ava+pUrLt7ej+6ab0Mms&#10;ckuhthzr8JprYviZZxZzk6vMN9SnfRyPIfZnGejzCXJMZD77DDmO5QVu3Hf5WAw2/rzm53aGh5gT&#10;bZnTQWaCB4YNQ5brYM3GoY0VO5Z9wYUroZtjHn7ndde549Ltf+ZpR7faCk3cD76KY91bZ7dcnncy&#10;VkuAHtb8fM8ZXHFF93iR/+E25drakC9lvlvWeGD4cETWWWdIXdv+Cy6/fPH9amn9bDy6bPpSD7Yf&#10;bGxbLQDbx24ZK6yAKI9RO98N1kJ8Lz2S5zyXpc/jwR0XTU29ZrP97N5He8csXw9zTFne92DNtqFu&#10;l13cuck71nzcL+agJgEJSEACEpCABCQgAQlIQAISkIAEJCABCUhAAhKQgAQkIAEJSEACEpCABCQg&#10;AQlIQAISkIAEJCABCUhAAhKQgAQkIAEJSEACEpCABCQgAQlIQAISkIAEJCCBBRawjIxIxH35Gxtd&#10;TksNszCamBNpGTmWFWN5Okl+z86YgTQzYfC//yHAeVxGyuqrI8wsygjzbSITJiBk+R7MHFGTgAQk&#10;IAEJSEACEpgnEL/vPqSefRZIpVxGXt03v4lWZpZFVlkF4HWVtdDYsYjwusquzTqvuQY+5gymXnwR&#10;lg/efNhh5fy3xNNPuxxAyzsLjR6N1vPPR+0OO8DPfLgCM9bqmAvZ9qtfIc5rtvR77yHOjMrIWmvB&#10;3ycTrYd5kvFHHkGQ8zUecgj8ra3zVliPJCABCUhAAhKQgAQkIAEJSEACEpCABCQgAQlIoKrAwlUA&#10;qdqdXpCABCQgAQlIQAISkIAEJCABCUhAAhL4qgm8/fbbrPGcZk3RAj8DGMEWvAnDvldrq/DDgi0s&#10;gvzxxx+zLqof77zzDuL8kGCYxWjVJCABCXxZBawg+twTTkCaN5jZh6CtWbFw+/IKe3uPfSygXeju&#10;RpaFoeeedx7S06Zh+FlnIcCC2+XGc2aeha9dMfaKPrzXrci01wo2XZ8i6VZsehaLaicff7xYOJoT&#10;2/L7NrdOnNfHQthW4DvL9eq46CJXOHz4OefAbqD7QptthxWgt2La/B2QmzULnRdfjDg/JO4KYFeu&#10;TJ9ttpcyLJY+59hjkXjoIeQ7O8tT23Z62++z+Wyb6WbGKX7gfPaUKUgfdRRaOK99QL1aS77wAmbx&#10;w+oZTl8oFQ33+u67n8Fi3D77QDy/MnRtO/VU2H5r/sUvYAXWq7Wuf/4T7SedhPRHH8HGite89XdF&#10;uq3Qd2l/zT3lFNTttVe5QLo3fX/fcywUPvuYYxB/4AE3Bm2avuvvzeezZXBf5PnVffPNrvj7iAsv&#10;RHC55bxJ5v/ObbVi5L5Km4qxOv8MC/ZM4777ou7b3+ZB5WnPmz/BD/vP5r6x42FBW47HYp7HTKFU&#10;QN1MQiwy7+tnOdX6Lu+f0gQ2ry+48P9NZueSTt5Eke/ocD1a4fhm3vgQWXfdAQvH595/n4dPrlhs&#10;PhBAiMXmh1Jovtp2VT6f/+wz5Lq6yseSn9sXHDlygfrv62R9VDa7KcSOS2s2bXjttRHlF7gtQ2l2&#10;o4d/2LB5k/bZh3muf/L118vHi40ku8EE0ei8eQZ6ZNu80kruHFKerM8yys/rgQQkIAEJSEACEpCA&#10;BCQgAQlIQAISkIAEJCABCUhAAhKQgAQkIAEJSEACEpCABCQgAQlIQAISkIAEJCABCUhAAhKQgAQk&#10;IAEJSEACEpCABCQgAQlIQAISkMCXU4B5EZb308SMHjBPov2MM9B5xRUuk2IY81z8DQ1fzvXWWklA&#10;AhKQgAQkIAEJLJgAcwdzbW0uT69g2X7MdKsZOxZNzOQLjhjRuy/mEIbGjUMjM+2skL1lQeba213B&#10;+/o994SPeWiWdZd65hmXK+hvbkbDigVDQQAAQABJREFUoYciuuWWDK8Lub58tbWIbr45mo880uVB&#10;Wh8J5h02/fzn85bFzLvszJno+vvfGbYWRv0Pf4jwqqvOe12PJCABCSwGAcvzfr+UTxniOWoEz3nr&#10;rbceox37z3aMMpNxLM+PdXV16GaGapK5oja/5YorF3wx7BB1IQEJfC4CuTlz0HXNNeg4/3yXY41S&#10;lrNl2tqXl2DsHlsmNc9pBV4bWh512yefuGuyJmZF+3nuKzfm+loes5dx7PXhXmcfljVtLW8Z4/bY&#10;+i01y55OPPUU5hx/PNKTJrnl2UvzpvCmLK2fZSFbH/xKMks7y1xny+C2dVqUXON5SxniI9sGywP3&#10;MoG5DqnnnkPXP/6BJK99LQe73Cq213vOHBLMQZ/7298i+cor5X7sddt2b/tdLrjtI2ZB57iM2C23&#10;ID15MpqZCd7w/e973c333fKEe26/HXPYf461K7z18fr29pH97B7bttg+tGvxRx9FhhnnNjbsmr5a&#10;yzF32XLZO5m/bfnLPuuj1Lz1N6MCvyxzPPm//yHHa3rLTna5yaWx583T6ztfs1zzOb/+NSx7uVp+&#10;vTePl1+fYX2PDmazWw56E8dUoL7em6TXd5epzW21XHCvuWz2gdbJm3AI34OjR6OFudjuPU2fHGZb&#10;Zvd116H97LOH0FPvSczS3m956+32XySCYGVOf+9Z+v2pvH/4qssT53s+y/JemGbHfYJjPnbDDe74&#10;tvEUHsf3iIccgqDlfFdpNp+NTR7RsCXbOcXldleZfkGetvNKnmPYy+y2bHY/r9sClRncQ+iwr5O9&#10;v/WaHWN2LFqNAncMcf0jvG4MWw73UBqvNV19hcrzQ+VY4b7O8hhLv/tuubcAa9HU8L3zkHLH2Ze9&#10;1w5yX1Sec/vLqS8vQA8kIAEJSEACEpCABCQgAQlIQAISkIAEJCABCUhAAhKQgAQkIAEJSEACEpCA&#10;BCQgAQlIQAISkIAEJCABCUhAAhKQgAQkIAEJSEACEpCABCQgAQlIQAISkIAEJDBUAeZC+u2rsdHl&#10;VNZsuKHLH7Ecl/S0aUi/8QZSr76KJPNjch9+iJ4ZM9DzxBMIMC/F5gmvuSZCzOuIbLwxaiZMQGj5&#10;5V1ehvIxhroDNJ0EJCABCUhAAkubgGUUdt90E3IdHS6PMMgs76ajj0ZktdVcJnd5e5lj5mcuWePP&#10;fob4gw8iM326y0SLM3+w4Qc/QLCUFWmZ4C5jjzNannfdTjvBP3y468by0yLMBWw+7jikeN2W/fRT&#10;lwnezBw/NDWVF2WZa12XXYbs7NloZq64XfN5ueLlifRAAhKQgAQkIAEJSEACEpCABCQgAQlIQAIS&#10;kIAE+hUI9vusnpSABCQgAQlIQAISkIAEJCABCUhAAhJYJgTyLMD8Novs2vcCC5e2trZilVVWgX+A&#10;4rEt/HDgiiuuiI9Z7DXAAqqzWJi1ix/ka+IH+1zx2WVCThspAQl8lQSsAPlcK0z/zjusXm9lqouF&#10;2cPrrou6HXcsFlbmh5/zbW1I8MYyK/yeZ1FxK9pe4E1oXbfeCj8LkA8/6yz4Sh+C9rEIdc3Xv44Q&#10;CztbEfI0l2HzVPbtimCzD/twtBXFrmydLLhuhePBYvDePHbjWnTnnV3xabDgs71mH6COc7rMa6/B&#10;imG7AtDd3ehike7oLrug4dvfBoJL6E/9LEzdfv75SL/8sis47xXZtgLkPnr6eFNfZbOC53NYTD3+&#10;wANuem+7A7yJL7LFFm67bT7b5uSzzyJjBbNtf7Ewd46/a6zQup+Fv5t/8pN+Pyyej8Uw94wzkJ40&#10;CTArNlunED+QXm/72T7wzv5Bv/QHHyDxyCPITJ1aXAaXk+cH5DvPOw9RTlszfjwrmc9fSN32xdzf&#10;/AZZ3oho48NbRqChAeH110eIv0OtpbgOGX4APm/rznFlRdXzpX3tJqjyTyeL3vfQx9bRmi3BjdNv&#10;fANB/u5FTY17Lcn+Uw8/jPQnnxTXg0XYY/ffj5rrr0fzUUfNZ+86s38qC5N7T/b3nPfaAn738Vog&#10;WPFB/8rZbd/1u/zKiao8tjEV3mgjBEaPLvcRWmONoRVQZ58ZK1DPG0e9498WE+A1z5AKsPezTnbM&#10;d557brGoOx/bfqrjPmqYOLG4j/qZx3sqw/Xwxo6N/SDHTJ43aWSmTEGKx1KO4z/H6yp3U+yIEQiv&#10;sw4iHI+u6P0g+8rOS9FttkHBbriwcw/NgxVm3jpU+55+663yecybxs91MH+vpV5/HWBRe6/Zurnz&#10;VemJ7Jw5yPLmETuO8xzHdu4LjhqFEI+/gN0oYtswwHZkOaYLPL68feXjtWZk001h360VeExl+HqW&#10;jnZeKGSzCNp2jhvnjpHyuXaAZZRWVd8kIAEJSEACEpCABCQgAQlIQAISkIAEJCABCUhAAhKQgAQk&#10;IAEJSEACEpCABCQgAQlIQAISkIAEJCABCUhAAhKQgAQkIAEJSEACEpCABCQgAQlIQAISkIAEvswC&#10;zI8IjByJpkMOcVkw7cyW6bzqKpc3MYwZMJbdoSYBCUhAAhKQgAQk8BUXYJZYipmAWWbjWjF7y9uL&#10;bL89Imuu2f+GMeOwZr31XLaZ5aL5mDuYZu5fZuZMhMeORYE5aTnmmVnzWzbbllvOl13oY9ajy7Zr&#10;bna5b5YXWGAenC8ScfMVmBvYffPNSHGdoszAa9h334XOrXMd6h8JSEAC/QjEmKH6/vvvu1cs43sk&#10;3/8uz1zaai3EPNXhzHQcxXxHywLP8vw5e/ZsxJmFG+6T/1qtDz0vAQlI4IsUyPNc1XP33eg45xzk&#10;eL5yudpcAcv3rpkwwWXoBph7axm0WZ4P48wFt1xpl8HNc1x22jR0XHEF/Mx9bjrsMHc9Zhm5fp4H&#10;a3fYATlesxWYJ52aPLmcRW1923Wkn3UULFs6suGGDHeel5Gd5TVjF/t015Fevi6vAWs4Tw2vQcMr&#10;r4wCs74tp9rydW2d7LvL4i2tU/dNNyGy1VaIMi93STXL5u244IJiDjezeosp2bTl7xMfr6d9lXnl&#10;XO/kiy+i7bTTkHrpJZf17dab0wbHjHG54GHm+lrGb5rbmuK0uY8+cvurwMzr9CuvoJ05zH5mTtcx&#10;D32+Rsc0c5XbmattecE+7k9rds0d4X6u3XprtxzLc87PnYsUp00++SRyzIu2Zvs78+ab6L7ySpdB&#10;bBntfZvtj+7bbkPHJZegwIxz977BJrJt4O9PywW33Gobcym+N7B9lrd+eT2fsd+13LaBmq135+WX&#10;I/n88/DR05obp5ts4sZpkOO0wGVZbrTlR6eYX5+19eA22XZ0cd3CHGv13/1u9cX0l5Xc33PVe6j+&#10;CtfNz6zteQnS8ybNc/z7FvLv6OZs+71m881h2e+WKe0ypldYYd4CBnhk77EyHEt5ZviX9xmvZwKW&#10;X16Rdz1AF/O9ZPuz6+9/d9nXbv243XXM6I/ynDBQn7Yu2dJ62PFh2eSB5ZZz2fE2ftMcg1m+LwTH&#10;vO37IMdhhO87g6uvDsueH7BxWywDvHa77YqTcX/UMG/f7IbSCryWs2PPjgXPybL93Xms1IH5u7z+&#10;0s9WLyHEdfPOb5bZbbneWebuW2a3jf8A3+/a8RTg+2RnbvNWGXPOh+fHAuf11iHA86hlo7vGrHO3&#10;Duw/a/uU4987/iwX3I4/f+n9dLVlFDvSvxKQgAQkIAEJSEACEpCABCQgAQlIQAISkIAEJCABCUhA&#10;AhKQgAQkIAEJSEACEpCABCQgAQlIQAISkIAEJCABCUhAAhKQgAQkIAEJSEACEpCABCQgAQlIQAIS&#10;WEQB5odYhojlhFhGR5B5KJY7aRka+e5upJldZFlGlhVj2TtZ5vX0PPYYwNybADMyLNMovMYaCK27&#10;LsLMHoowYyNgGRrDhsHP3BzlZyzi/tHsEpCABCQgAQl8JQTSvEbK8poJzC2zZhmLNRtsUM4367sR&#10;lvMY4nVTxjIHOY/LcGOGmuUBgtdmlglu2eCWZWbXZvNl4DGjLcz+g8yTzDLzLMdsQsthczmVpYy0&#10;2B13IPnCCwixz4YDDoCfeWpqEpCABCQgAQlIQAISkIAEJCABCUhAAhKQgAQkMDSB4NAm01QSkIAE&#10;JCABCUhAAhKQgAQkIAEJSEACS6NAZ2cnPmPRVj8LrKb5Ib/lWLC1jjddDNRs2rEsePo8i/laS/Gm&#10;DOtjBd6k4atS/HSg/qq9FuSHDNUkIAEJLKpAjue5ub//vbtxDKUC6uCNYsOOPBKNP/0pAixAbgWh&#10;rdmHmpsOPxzxRx9F++mnI8Ui51aI3McPL3ddey3C/LBz08SJgBXaZpHrERde6ArY5/n6JyyUnZo8&#10;uVykvfkXv0D9Hnu4D0z7eN50BadL50grJt1z662AfSjalssvK3A97A9/QGStteCzYs+cx9bX1qmZ&#10;xddj//oX5v7ud7CC7W6enh7E774b9Swc36sovXv1C/rHCtQ/9xysQLZtQ3j8eDR85zsIcRvsZjs/&#10;P9ztq6kprgy3pfOCCxD/z3+KHwbns267WVy8+dhjUbPxxsVpzYjT2ofGbZs7zjvPFd22TvLclx1n&#10;nIEoP8Ae4Q1+fYuSp157Dcn//a/8QfcC+2r88Y/Rwv6DY8YU93Op/wIL11vR+Y6LL0Yni54jmXQf&#10;aM9w3yS5/2vWXnu+D8jnuR/azzoLWSt8z6Ld1uzfum99C02//KX7UL23vXnbP7wxsYPTp956C/bz&#10;YC3L9YndeCNgBeHZbP0b9t0Xw045xRVBd+O0tP6N/J2dmjoV7b/5DeIPPwxwe3zchq4rrkD9976H&#10;0Cqr9Huzo42n4poX18Y9pvcX1mz9F6JZwfQRHD/g+nvNnus7BrzX+n6P33kn0iyu7u03ez2y4Yau&#10;0HrfaYfycw/HcTfHp40bMwzyfNB8wgkIDB8+4Ozmn2MxeHdsc0q7eSLx1FNoO/VUpHlTa443uXrH&#10;vW2bXVf5eQwFV14Z9Ty26nmzhBWer3Yjq23TKJ6rvO105x6u21CarVvsn/9EgdvkNSs874413tRh&#10;rWA3hHDc2Tp6LWzHCl9P8SaT7uuuQ4LHYI43ndi0BU5n62DnTDsGa3jsNuy/P2omTKhqn6VPlse6&#10;NbO1m0TC48a5beq+/Xb00D3Fa9ACrfIc99ZsGT6ec0Jcl7rdd0fDPvu4c3s1JzeT/pGABCQgAQlI&#10;QAISkIAEJCABCUhAAhKQgAQkIAEJSEACEpCABCQgAQlIQAISkIAEJCABCUhAAhKQgAQkIAEJSEAC&#10;EpCABCQgAQlIQAISkIAEJCABCUhAAhL48gswfyPA/InmQw5xeRUdf/qTywKyvJVhzAgKNDV9+bdB&#10;aygBCUhAAhKQgAQkUFWgwEzb9CuvIMdsRkuq80ejiG67rctxrDaTr6EB4fXXR/L1113+Y4aZuFlm&#10;R4aZlevyx5h95hqz0ApVcgBdVhqXbdO7LLNS3prl3aXeeQdd11zjMhUbfvQjBJnVqyYBCUhgcQpk&#10;+Z52LnNXO5gxa1nflsM9ku99I5ZHO0Cz3PDRo0fjHZ6nCsxFjTG/1Pppbm4eYK4Fe8lyMAPeOXHB&#10;ZtXUEpCABOYJ2DXVG2+g46KLkJ09Gz7Lcub5JbTaamg+6ijU77kn7JrOZ+cbvmZZ0Y3MhbY86k7m&#10;RVt+t+WC5997D51XX40Qc69rt9nGZdxGN9sMYV6rWSZ2ktnYs3/+8+L0XHpwxRXRygzvCKexZjnf&#10;fi7HmsvVZX5uglnOPq6fNcsMr2eObTOzyoNWY8Gri8B1yvNasYnL77rqKnReeWUx85rrlGXubvLx&#10;xxHddFPXx5L4p9DejjSzsl0mdX09oltsgdpvfAPhlVYC+HPQsnxLLfvBB+i89FKkXnoJoJk1t917&#10;7YXGn/wEodVXL2637Qduc2b6dHct3H3DDe5a2vZN5s030cU+7Bo8xIzhypbn76Iks4LTr75azmYP&#10;cJom7pfGAw+En7+j3H62mWyf8ro/zev4dmZN99x3X3Eeyzzm77Y019FlL1cuwMYS91sXM8TzbW3u&#10;PYO97GfmcgOz4u16PcTsZtt3LvuZY6f7ttvcfssyj9qXSFT2Nt9jGxeWK5/497/hK/kEeP3feOih&#10;aKKPn39/rlz/HH93J558Eu1nn41UaZvzzCuP3XKLex8TGDZsvmW4MW7vTfiKfVmz3+P2/OfeeNwt&#10;dOP7qugmmyDMY7CcR03nof5NPjdrFhLM8c7SzFsLOx5Da6yxUKuU4/6P3XMP4sy/tvODZV5HOCYb&#10;DjrIvY8cqFPLh89zfawVbKxwXNsYj917L7Lvvos8x4lladt2uv3N6zPbzsgGG6Bu771Rt9tucHno&#10;/SzEtqmO57ToTjuVX7Vzj5dVX36yyoMMx6mNP8/YZZLz3BReddXiHHY+4vGemTGj3IOP14Q27u39&#10;bvzppxG76SakXnihmOXPbbOR5d7ncrowz7vRnXdG3Xe/izCP9/6aHfvZjz8uvy8HazbYsR7kdafl&#10;+NsxFefxmuaxUvCsOLb8tPRzzIc5Tuy8bgaB0jm3v+XoOQlIQAISkIAEJCABCUhAAhKQgAQkIAEJ&#10;SEACEpCABCQgAQlIQAISkIAEJCABCUhAAhKQgAQkIAEJSEACEpCABCQgAQlIQAISkIAEJCABCUhA&#10;AhKQgAQkIAEJLFYBy1dhDonPvpi1YVkYQeZmRDffHIX994fl46SnTkVmyhQkmW9jX3lmCPUwwwRP&#10;PQUfczb89sWskfC4cQgy08PyOoJrreWyeUIjRri8HpdzuVhXXJ1JQAISkIAEJCCBJStg+YFZ5hp6&#10;mXiWCe5lN/a7ZrxmsjzC+H//67IZbd4sr7EKG29czDPk9Zh3zeQywS3brU+zDEnLPbNlWuaay38s&#10;5eVlmHnWxdzHPHN2m447DuE113T1afp0oR8lIAEJSEACEpCABCQgAQlIQAISkIAEJCABCUigikCw&#10;yvN6WgISkIAEJCABCUhAAhKQgAQkIAEJSGAZEIizWHAymSwWy+X2trAo6lCK1Ddb0eHSB/lyLCA8&#10;lx/icwV3BzGbM2cOXuUHEfP9fFiwclbre9q0aZVP6bEEJCCBhRLouesuJO2GsFIB8gLPLy0soN7M&#10;Dx4HeAOY90Fm65y3mwGNja7YcoDFmWf/8IfIzJzpPsRsN5t1X3YZ6lnsOTByJKuks4g1C6Vb87FQ&#10;tLtRzf1U/MfPftx0LOLct1lx8wwLQtuHo62YdJD9DfvjH4uF7+3D1RXN1sluYGv66U+R5nmx8/LL&#10;4WNhdWvpt98GeA5eks0+6G2GTSwU3nzssQguvzysQLc9Z0Wy+UvFrV7ytdfQdcUVKNDRmm23Ff4e&#10;cf75CI0dCyuKXdmsuH3z4YfDP2oU2o4+GvlSoXMr1N19zTUI06tvEfDEE0/AipFbs/5rJkxA62mn&#10;IbjSSm5/uRdK/3iuw/h66s03kXz88aIl90nqrbdcwXs3Hipmit1xB1IsUA8WAbdmy2jYbz+0/uEP&#10;CHG7K7fBblZs2GcfhHjD4eyf/QypSZOKhdXdnP3/k3799WIh8tK4CHEMDjvxRIStqHvJ0ZvT1i3K&#10;7fOffTYye+yBzAcfuPGU4RhJsZC4M+1n7IXHj0cTx7UbN/bhfO4je65v/95yFvt3LnOhWsXxtqDz&#10;J555Bp0XXwywuLrXAjw+raC63Vy6oC3Ha5mOM89Eoa2tPGvDwQcXj98++6k8QemB3RRhRel9pesg&#10;KwDfzn2c4/UY7IaJPs20cp2dyHJZad6EEeP5rPU3v0Etz0P97TO76dWd1/r0M5Qfu669FvF77513&#10;ruRMYd4sG9lgg/Kycl1dKPBY5IWc69LGT4g31nbffDM6//xnpOzazbaln/NSbtYspHls9dx5Jxp+&#10;8hO0HHWUO7f1XTfzqZzfv+KKyLPP2Ty/xG65BTlbfunmkr7zZj/5BMlnn3Xr03ryyajdcUeeYOc/&#10;B/edTz9LQAISkIAEJCABCUhAAhKQgAQkIAEJSEACEpCABCQgAQlIQAISkIAEJCABCUhAAhKQgAQk&#10;IAEJSEACEpCABCQgAQlIQAISkIAEJCABCUhAAhKQgAQkIAEJfIkFmGXjHz4czcz4sLyLdua9dN5w&#10;g8uBGfb73yPArBc1CUhAAhKQgAQkIIHPX8DLoV2cS7J8ttQrrxS7tOs+Zi+6AvUDLMTyDms23hix&#10;6693U1kmYtby+NgsXy7MDEBrLkPyX/9C5GtfK2YjumeLz/fcfjtyzC70RaMIWV5hKbMs392N2HXX&#10;IcNcs9pttkHD3nvPl2VY6kbfJCABCSy0gOV5J5iRmSrlUAZ5DmpkTqaf73kHajZdQ0NDeRKbv4s5&#10;kYO1DM+TM5mv+84775QzxavNY1nlbzE7crB1qTa/npeABCRgApZD23P33bC8ZV8pj9gyopuPOQYN&#10;zEb219a6/GpPy7KWwzwPNh1yCCzXey4zo/PM5C3wfJmdOhU9t92Gmk02gZ/XbuC1YMDyr5mPG2BN&#10;BcsJ95qP50kfc61dLrj3ZOl7gdd5lkOdZT0FW57liddsuimaTzgB4XHjyvm7pckRqK9HgH01HXoo&#10;0h9+iJ777oMtyXJys++/7022RL67ehDMyLYs8CZmrTcccAAsD9vLWvaVMpLt2jbObHbbF14+u/2d&#10;tfHHP0bL8ccX/65aug72NsQy1y0v3cfr8s6//pUh6GkU+LvBMtXjNLB9VNny7e1Ivvwy7JrcXH38&#10;PVW/665oOuIIBNhHZf67zRfg69Ftt0WB65jhvrXMZZvPcsXT772HOpuoormxxEzmtOV7l8ZSgJnl&#10;jZYx7y2jYhts/ZuZ6x1kpvHc3/0OWcuCruiv70PLS0/buGDmtJuO+c72XqOZmeK2nL7rHyxtn23v&#10;HOYrW266jYkMf8dmOC76+1u1n2OpZuut0cx5vPEaWmEFBCyX/fNuC5sH7q2Xd7x5Pw/xux2/Pf/+&#10;N2J8P+Zlcdu4DHG/RDbffIi9VExGuxQz7ruvuqqcMx4cMwb1zId3+e0Vk873kOcKe2+Y5XnJjVFe&#10;PyWfew4pjlvbd96x4c3nJahnuW+zrCOQeOEFJP7zHzT/6leIbLihN9m875bFz3NawM5rC9hy7L/7&#10;H/9Agpna5XFaV4fIeushuOqqrrcCj3UbZ162vz0Z4DTm2c58/64rr0Tms8+KdQv65oLPno0cj4HE&#10;Sy+5XHA7bhomToTlmFc2O8aznNZqJliz7H8fzxVm3vGXvyD+2GMoeFYVY8qllHPZGR67Nk3dDjug&#10;mfUE+nWqXKAeS0ACEpCABCQgAQlIQAISkIAEJCABCUhAAhKQgAQkIAEJSEACEpCABCQgAQlIQAIS&#10;kIAEJCABCUhAAhKQgAQkIAEJSEACEpCABCQgAQlIQAISkIAEJCABCUjg8xJgtpBl8fiY0WG5PMHl&#10;lkNhiy3QsO++LofEsjLSkycj9cYbyDDXJjtjhsup6WGmZeGJJ+BnNoefuSt+ZnAEmJcSYk5MaJVV&#10;EFpnHZd1Yv0FmM3RN8Pj89oc9SsBCUhAAhKQgARMYHFng1smuGWDW7Ocx/BaazEUsndGmXux4h/L&#10;6bMsyBxzDi23zDLBLSvNctQsE9yuwSyfrJsZdNGdd0aA11OVreeOO1xums3rMsErXu+58UYkeW0W&#10;Yj+NvG6zXEo1CUhAAhKQgAQkIAEJSEACEpCABCQgAQlIQAISGLpAcOiTakoJSEACEpCABCQgAQlI&#10;QAISkIAEJCCBpU3AitJbEXv7sGGeRVybWFB4KB88rK0oxGrzWT+uaPIgQNOnT8e5557rprdJqy3L&#10;z6LTOStObR825LqpSUACElgYgTzPTd033eQKoNv8Vn7Ziic3s7h4YMSI+QqQe8uwAs21W22FxsMP&#10;RxsLnYMfnrYzUfL555Fksee6b3yjd1H7iqLNXh8DfbcPU+d5frPm1mmbbVAzfjzAD1VXaz4WOo9u&#10;tx1iLNKdZ+F4a1YgnifvarN8Ic/b+td9+9toPf10BHjznFeEvdfC6dN9/fXIspi1fSDc5gmtvDJa&#10;f/97d/MdWGx7vmaFv1kQvnGffZBg8evYP/9ZLCbO+Xvuvx8txx1XXF7FjJm330ah5OHWa/fdq6+T&#10;zcdl2M1+URZNTz79NPiLx/VWMNc++9Q+QN93LIW5z1pPOw2hceP6HUs+ftg+utlmaDn5ZMw+7DBY&#10;4faBWubDD92H7MvT2E2Ko0f3HmvlF/mAbhHeuFiz447IsNC5FVvPcxusn2rjIrr11qiZMKGyF/h5&#10;M2W/+63XVF/NH+KPPoq2E05A+t13y/vUjY2990bN+usv1HbH7AYGngdsvLixvNJKaDjoIHdT6mBK&#10;OY6B/KxZ5WsmG1e50s0Z1ld/zc49Pp4vCpw3+eKLmPWzn6GV11INe+4JBBf9v/kKHDddV1+NuX/8&#10;I3I29kvNrr+auCw7Rrxm55zKcWw3yvb8+9+IP/AAclbkvmTiTV/53Wev9fQgy2L3HeedhxzHaevZ&#10;ZyPAG3krW/6TT8o+7nmuX9uJJyL+3/+i0NXlnurPypzAc2OBX6lnnsGsQw7BsDPPdOeQgc6trkP9&#10;IwEJSEACEpCABCQgAQlIQAISkIAEJCABCUhAAhKQgAQkIAEJSEACEpCABCQgAQlIQAISkIAEJCAB&#10;CUhAAhKQgAQkIAEJSEACEpCABCQgAQlIQAISkIAEJPDlFmAWhp85GE0HH+yKw8/97W/RyUyaLLMq&#10;LAfGy08pZ5Yxx8zyZbwvn/3stYrXytN7r+m7BJYmAW/c27HgNe+xd3zY8xXPuSkrfnavsR93DNnz&#10;3vFj373HzEJy85V+dtN6uVJeX97y9X3JCpT2R/ncZz97+6jyu/fYDQ+3d13eUZCFo8PMXFKTgASW&#10;XQHLn50zZw5ee+213nlh/ZBYruxoZumNHDmyn1fnPWXZYbmPPnJPFDhPsLkZQcvgG6gxg82K3PuY&#10;32hZagyvRdoy+NgsA9Dy+fx//zsKsRi6ec3ob2lBI/PiAvxumYjdzO7ruuYal09nWXzRXXd181qe&#10;X5LbFmOGZYD5j02HHgp/a2vxNf0rAQlIYDEKeHnelr9tLcDr53qedwZrNl0kEnGTWRa4ZXenSxm1&#10;A82bSCTwNHNXL7/8cl7GV7w/7mcmu1a0Pgebrp9Z9ZQEJCCBogCvGdMzZiDOzNoCz1P2rtJypmt3&#10;2AH1++1XzELuz4rnpwCvHet5bZZ6+WV0XXutm9eycJPPPosM84UjlifstT750d7T1b4XmFWe498S&#10;7RxsZ0K7Rowwgzw8btyA+c+BMWNcnnPivvuKXfOaMd/dXcw6rnj/XG25n9fz9rfShh/9CE2/+AX8&#10;9C2/v69YoG1v7O67kWemr3t3z7zrKLPQm488sno+O6+1gyuvjMYf/ACpF15AgpnANq9lDycffxwN&#10;BxwAP6+5vZZn1nCOeeteXrDlvtdsvz0CvK6v2phpHBo7FpF110V6ypTiZHQtmGtl4z7O9B1LltO+&#10;885oZnZ8oL9rdRtHXIf63XZDlu8R2plPbO8XqjUbF9lPP3W55s6I8/saG+G3zOQq+9fHWh41G2+M&#10;CHO+4488UvSx3GX201/z06Jhr73cOpX75O90f0Wtj/7m+6o+ZxnW3czwbj/nHGQ5bpwrN8Y/ahRq&#10;mWXvjrkF3Diz7fnXv5CeOrXYH8dyZKONULfHHtWP39Iy7Dxkudsuz5/PuXoqHLfemPW+910ln51j&#10;eE1kedndt9+OHN9LtvD/JaJbbtl30gX/2cY2x2fnhRei88orXQ0Er5PQiiuifuLEeePDW3+OMbO0&#10;v73mOjrQdd11bvzZcePjea3adtj7XHD77XieyzoCeW5Ho503SteUtlx7X57ne/1ys/Xjsdl26qmu&#10;LgMLy7iX+luGORV4rVmYOROxW29FlsfsMHPiuUZNAhKQgAQkIAEJSEACEpCABCQgAQlIQAISkIAE&#10;JCABCUhAAhKQgAQkIAEJSEACEpCABCQgAQlIQAISkIAEJCABCUhAAhKQgAQkIAEJSEACEpCABCQg&#10;AQlIQAJLXIC5lZZd6WPei+XKBJdbDjWbbuoyNwqpFCzjyLJAsszRsZyj9OTJSE+fjjwzTyyzI/nS&#10;S8X5rQ9m5wSZoxIaNw4BfgWZA+Qympf4Ri7iCjBrx+XEVGbueI8rv1c+5iLLGceLuPilanbmw/Rq&#10;ZlbpVvnYJqz42e2DXjPrh2VegNlCYWYtRTfZBOD5R00CElg2Bez3bSevV958801EmQPostSqUNhr&#10;I5jFtxyvdyzDtmrj+cUywS2nzfLFgswzDDJ30TfQPJzOZYJXZBG6TPBS1l8N8yYDF12EAte154EH&#10;MOe009B8xBHuuinPrLKeO+5Ax9/+5q697PefZYJ7eXzpadMQY7ZagbmJTSed5PIQl4prrKo7QC9I&#10;QAISkIAEJCABCUhAAhKQgAQkIAEJSEACElj8AsHF36V6lIAEJCABCUhAAhKQgAQkIAEJSEACEviq&#10;CCRZdDRjhYH5QUL74GGYHz4eygf+6+rq3HQ2n32leJPFUFoul0MsFmPN1/SQljOUdRnKcjWNBCSw&#10;bApk3noL6RdfZIX1XBGA57mGH/7Q3STGk9DAKLwhrO6730UnP+ic5QeordkNZcmnn0YtPwA92Aeo&#10;B+o8wCLUDXvuiYKtF78avv99+Fh0e7AWYPH0Xh+W5vl3Sbcgb7prOf54BEaP7r1uFStmBcYTDz4I&#10;n/2+KT3fuP/+CK+11qAFxu3GvsZ990X87rtdkXHba5n330f67bcRHTmy1/wRFo6vZ/Fx12hTu8su&#10;8AUH/28QKyJfOR7s91rflnrtNaR5s2DlWGr8yU/ch94r5+07H7j8+t13R9fmmyPBgvbl+eebkE9w&#10;LNiSbRvty25S7Hn4YTTuvTc/uV9lO/hB/pZjjkEdt5W/kDlTHpH11686vY2zoYw1Lv4r3XK8OaHr&#10;iivQeemlyLz3Hnylc4D5WnH7lmOPhY/XMgva7FxgReV9FUXuG3/8Y4THjes1hqr1m2PB+zyvg9y+&#10;Kk1k6xRsbUXk619HLQu7+3kTqu3/LG9cjT/6KJJPPYU8l+fGBW/CsBta2044ASG72XWLLXodA9WW&#10;W+35NG06zz8f3TfdVCxSXxr7tk4NPEYbbOzxXOi1Ate9YAXrvel4Tuy+5Ragp8dNYvOF1lzT3dAW&#10;XGEFdyNuhjff2rFjN5FYQXub124A6brxRgR4E4sVtPdFIt4ikGtvd+PYnrBtzkya5G7c5cWmOz4C&#10;vIklvOGGqOGX7cNcRwfSNs0rryDH9bN5YE4zZ2LuiScixPWIbrXVIjlZl2oSkIAEJCABCUhAAhKQ&#10;gAQkIAEJSEACEpCABCQgAQlIQAISkIAEJCABCUhAAhKQgAQkIAEJSEACEpCABCQgAQlIQAISkIAE&#10;JCABCUhAAhKQgAQkIAEJSEACS1iAmUFWZL7xgANcvkr7qacidv/98DGjpVcbKFtooNd6daIfJLCU&#10;CCzKmO87b8XPLufFiCqec2J9f15KGJeqzVjIfeRrasLw445D+LDDlioObYwEJLBgApbT9/jjj+O+&#10;++4bcEabzvJtDzroIOxteWYDtAIzCnPMJrPmMmiZDRhoaRlgDk7n9wOWIWjfrVmOHzPJrPm43Ogm&#10;m6Bxv/3QcdllyM+e7fLW4nfeCf/w4cjPmgXLYLM8NDDrsJ6Zk7XbbefmzfO5bmbYZZhl17DHHsWM&#10;v4U8b7oO9Y8EJCCBKgJ5ZodaLniW2YnWAswWDVVkP1aZzU0XjUbLL1s/lvM9WLPzsmWQ9zA70s9z&#10;52CZ3955fLB+9boEJCCB/gQKzNHNvP66y4/2/n4QHDMGtczjDvC95YCN114Bm3annRC77TYULPOW&#10;57Acr+ksH9rlLg/YwQAvMpc5vO66xaxnLifIXFzLGefJdYCZeH3JXGi/5RjbdSHXxTXv+4Bzfn4v&#10;2jrVMIO6gbnIfsss76cV+Psh8847SD37bDGvl9MEmWds17/B5Zcvbk8/87mn+LsiNG6cux62bGT+&#10;EnGZxJmpU11mcpj5w17zMyu4Zuut4We+sl2fh5i9HtlsM+/lqt9tG3yc12tOto9rvrsb6ZdfRprb&#10;UR5LXPf6iRMR4LV91WbjiHnpdd/6Fnr4PiD15pvl+fvOY7/zLNPba76SW5K59tGvfc17er7voZVX&#10;Rusf/4imQw5x2+3ne4vw+PHzTeeesN+9fN2+lurG65oU91XnJZcgxszq3Jw5xTxqbrTtazuuLfN6&#10;sGOur5HVBUjz+I/ddVc5Z9yNZb7XDA40Dkod2fy5zz4r5mpXds5rr9DYsajh+8GaCRPg5/mpkEgg&#10;PWWKywVPv/EG7P2qy9TmuSjxxBPwnXkmAueei/Dqq1f2tECPLd878cwz6LzgAvQ89BBYuKU8v43b&#10;etZQiDKrvNzoaudCO6atFThes8zezvK9Lbi+1mxsRdZbD5ENNnD/h1Lge9r0u+8izXNxludPO34K&#10;7Cc7bRo6+Z7XjlfLVfeabae9Hy43rpMdA67ZcnmeDDI3PcwaAJE11kCBY9rqDvw/e/cBJ1dZrw/8&#10;d6bv7mxNoSWQQGihd6RDQDpIvQIqXkAQxAbXBqJ/EEVBuKLYQGmCogJ6pSNVINQEQ4AECCWhpG8v&#10;0+f/PO/MmcxuZndnA8KGPO/ns5ndmVO/5z3vnIEzz49jfRK1AmhMJ47/3Ld2OqF+QPlYUVq2fpGA&#10;BCQgAQlIQAISkIAEJCABCUhAAhKQgAQkIAEJSEACEpCABCQgAQlIQAISkIAEJCABCUhAAhKQgAQk&#10;IAEJSEACEpCABCQgAQlIQAISkIAEJCABCUhAAhKQwEcpgNwRjz/FPJggsoiYt5NnriWyNpjFwbyP&#10;zLvvWho/GeR4JJFJwjyf3MKFLp8kOXeuecwuQo7Ox7Yxc0nt/QmsiuGqzPP+tlJzj2IBZmS1IA88&#10;ivy0APJ21SQggTVTgHm1LyJP7zlkgzGHdqiWRCbYcccd53LB65ihOEhjLpnLBPfz/5AVF0IdmGFz&#10;4pDXxhxBP5vRZYLjGootiozCRuSbtSKHjNnf3TfdZElkmQeRH5hnriBy0HLLlyPSMW/xgw6yukMO&#10;KVyP4e+u666zBF5nrnj8yCPNi8cH2XI9LQEJSEACEpCABCQgAQlIQAISkIAEJCABCUhAAoMJfIz/&#10;7/Vgu6znJSABCUhAAhKQgAQkIAEJSEACEpCABHwBFq/nTYR+4fpQlV924HScxxX3LS6s/Hd/+QMf&#10;OQ1vaszghkR/nQOn8f8e7nV/Oj1KQAISGEyARZZzxQLQLIIeRkHr2mnTqv5iV2TDDV1R5gwKXGPg&#10;cqtJomg6i7ZbNDrYaod9vm6//axm110LhaMxLgZ4Azdu/h6q5fClNRZczxULVQ817Yf1Gk2j2I8Y&#10;i7PzC3ODtDS+ZJdesKD0nhHEl/Nihx5qXpWGMawjNHGiJVF428N7CIt8J3AcXBH5svXypvSGE08s&#10;bUWgoWHI7eKE/BJgzwMPFI5pac6Vf0k884xlcXM7m+tLKNhdd8ABZlV8acfD8WW/68NN8la8iX7l&#10;NWBT11nHAnxvLb6YQwHy1m99y/KtrVaHm+VD665buCF/wMyRzTaz8EYblV5zN+6jiPga2XA+9dx/&#10;v3VcdZUlpk+3HOz8rzryKxVR9NVxl19eKDK/CkZdN9/sir/jYqbQDyZPtjj6nBeLVcWdnj/fFXT3&#10;J+axrtl7b2v+znesZrvtCl+U8K/FMM40nHqq9WJ/2i66yJI4j1gInj9cTuull9ra119vgeZmf3FV&#10;P+bQl7v++lfr+s1v3Bdg88VxkgvgNrG/jb3wQlfMvnyh7gu0xbHQPY9tMYxNnCeEL9s2fu1rFj/q&#10;KAuhQL3/BVp+CYVfuO28+mrr/P3v3fnr5kVB+85rrrHaww5z46E/huTR78sbv7jL5qz22suazjnH&#10;anbe2byamhVfUMG1bOLpp6314ostOWOG8fg4p7fftvYrrrDottuaGw/KF6zfJSABCUhAAhKQgAQk&#10;IAEJSEACEpCABCQgAQlIQAISkIAEJCABCUhAAhKQgAQkIAEJSEACEpCABCQgAQlIQAISkIAEJCAB&#10;CUhAAhKQgAQkIAEJSEACEpCABFY/AeSzBFBAteGkk1zeRe9DD63IjkEWRh65E64xF6P44/LR/L/9&#10;15kfwufUJPBxFvD7u9//y/u8/7v/SIeBv+PvPDOT+Dx//PPGz1Hi35yP6/Gn8R+5OH/9nEZtdAjw&#10;+LD5j4W/Vvw98Pni6zk8H0ABa2Oul5oEJLBGC/D6iRm2HcgFHKpxughy+jjtkI3jDrLKmI3mGvLh&#10;XDbjcBl/mC6IcYm5e3msg+vLIdvMbwHkTjb9z/8YMxy7/vxny7a3W3bWLPOQXejen/BexiyzxuOO&#10;s+bvfteNccw863viCeu54w4LYf6GL3zBvHjcX6QeJSABCXygAhy3Uhh3mA0exNjEHG4+Dtc4XXl+&#10;OJdTbeO0WYx/zAYfLvd7uNerXaemk4AE1kyBXGenJV96yV2nuVxg5G5HkOEb22mnqkB4nRZl3vKm&#10;mxqzwLkMLjM9d27h8yvGwlVpQWT48r8pxo891uXW5jHuumvPoRaGMZO52n2PPOKuOVdtzUOtYNVe&#10;8xobLbrLLsb89MFaHtfHKeQZZ5YudYYerqFDEyZYdI89zKrIZQ5wHTvuaEFcG2cWLnS54Nnlyy2F&#10;4xDBsfEbM7Nbzj3XmEHsGl353xCGaLyGT77yijHze6jG45544YUVfQmfEyJTplgN9h1vZkPN6vYx&#10;tN56FkWOcfLFFwedlhnpwTFjnBEn4ueFNPpv63nnuaxlZkez7wxszByPbb+95ZF77Bq2h5831tSW&#10;Q9/ouvVW67zuuoI3PouVjhDz2Q8+2JqRte5yq0eIlF20yLr+9rdCP+S8yAKP7rCD1X7yk1X1ZebZ&#10;Z957z/VRf5sCTU1Wd/TR1njmmRZBtrvHz6A8fry2wjVawymnWDc+S3Ygv5v1CTgfc7P7nnrKuv7w&#10;B2vB50g3z0j2Bddh6TfftM4bb7TuW26xNLKzDdvmtwDyvRs+/3lr5GdRZm8XG6/hmAveL9ue/32W&#10;Od4YX6PbbGONX/qS1e67byGDm/vBaz6MAUl8Du749a+t9+67C/8NF/078/rr1o19iGEs4PnkGp7n&#10;eek3d41ZzAV3Vsgr52fkyCabrNhvrCO7bJn13Hmntf/yl5Z+443CMacTakN0I8u9+fvfX6PPC99T&#10;jxKQgAQkIAEJSEACEpCABCQgAQlIQAISkIAEJCABCUhAAhKQgAQkIAEJSEACEpCABCQgAQlIQAIS&#10;kIAEJCABCUhAAhKQgAQkIAEJSEACEpCABCQgAQlIQAKjWIB5PMgfYcZIKfcDuTsuv4Y5H8jhYP4H&#10;f5jFk3n3Xcu89ZbL0Mkj63KlnN9RvKuDblox066Ubce/i8+5ecr/Lv5efQreoGv9eL6ALJeVzPjE&#10;QMPCVIM7+6/rcY0WyGEMCiEniPm7ahKQwJotwPzaTmTzMVd2qMY88D5kgTF7dsiG15n152pMYEKX&#10;y4iMt+GaywQvyw5n3lnp+gG5aA1nnOGyxjt++1vLtra66yVv3rxSJjiXH99/f2u5+GILr7++yxRM&#10;Pv+8dd92WyED7rTTLIgMwWGzBofbUL0uAQlIQAISkIAEJCABCUhAAhKQgAQkIAEJSGANFND/UVoD&#10;D7p2WQISkIAEJCABCUhAAhKQgAQkIAEJ+AIBfDEiiGKmvNGQxel542E1rfyGQ84X4ZcrhisYjAXX&#10;1tbaxIkT8X2LFGok40sZgzQuK4HCre+hqKyaBCQggVUVSLLAedmN1MGNN7YIb0YeYvzpty6MbWEU&#10;Zbb77is9zYLVLObsxeOl50b6C7+IFiwrQl0+f7atzd1QzaLfLADtvpC2YIElZsyw5BNPuJuny6f/&#10;qH+PbL21GQq9D9WSKFjtimwXJwq0tJiHL0xlUHy82hZobCy9z/DLaRkU+GZBeb/oOJfj1df3+9tf&#10;NvuAc4Wpc1261LLvvGMpFAxPouh4ErYs6j1US82e3W+aIAqbhydMqPoGdhZVD+D9dqjb9WM772zh&#10;DTaw5Ny5zofbw/1cdv751nn99RbbcUeL7Lqrxbbc0sJYP01cw3I9FiZfw1vy5ZetE19I6MGXDDI4&#10;xvxyJ5v/Zcb44YfbmAsucEXdWdx9pC2FL4Z23XBDoTh8ceaGk092x6zaLzLk8UWK4Pjxlu/osCy+&#10;wFG399427sorLTx5svuiar9twhc1+EWM+NFHWxDXTsvwpYkUvmTBLxt66Pu9//yn9T35pNUdeKDh&#10;Yq7frIP+gXl7HnrIOlBUPvHYY5bDeOP3fToFcJ3WhGL0TV/7moWKX9woX1aephWuFUNrrWVjf/EL&#10;ix9wgHnslwOuCYPNzTYGXwbJYex0hsVlZPDlke6//MViOD/8Pszxtd8XVLEB3La6Qw6xcVdcYeFJ&#10;kyqOObVwCK69ti056SRLvf56wQn72/fgg8b3gprddqt+7C/faf0uAQlIQAISkIAEJCABCUhAAhKQ&#10;gAQkIAEJSEACEpCABCQgAQlIQAISkIAEJCABCUhAAhKQgAQkIAEJSEACEpCABCQgAQlIQAISkIAE&#10;JCABCUhAAhKQgAQkMLoEkG0RaGqyuiOOsFrkXbiGnIlB26q+NugC9YIEVn+Blc6Yoc4T7u7A1wf+&#10;7ZMM9rz/uh5Hh8DA41T82/UL/7WBjxh7g37u1ejYC22FBCTwEQmwKH15Jm2lzeA0peL1lSYoe475&#10;ZNbdXcgRxFjjIYNt2MbpkOfoIS/Senrc+1R53iHzJsMbbmhjL73UYrvv7vLpUm+8YXnkvzFvjRmT&#10;8aOOstojj7TQuHFudcx+7LzmGssiJ63xoIOsZs89V2wG9ieL3LT0a69ZrrPT5aYF1lnHIsgE9IbJ&#10;YlyxEP0mAQlIoL+AnwvOZzlmZjKZ/hNU+Gvg+Mpc8XAV+ZqcrqGhwTZA5inXO1SOONfR1dVlvcjP&#10;VJOABCSwKgI5XNulcN3kNw/XXyHkgoeQyVtV47UePn8yGzc5c6abhZm4WWRL85rPXQNWtaABE3H8&#10;Q6Z4sFKuOMbgDPPAkdWbZyb4kiWWRi50Bhm3iWeeseSsWRVzrwes4UP7M4B9CDE3fYhMYl63pubM&#10;MVy8F7YL7xfMOmb2b2bhwpX/W0+lrYdLAPMYp0fLom5EFvns/Rq2gcerPCfcfz2H6XO4jmYGcY6Z&#10;4Jg3w1xwbFfy6act/corFefz58+jL6WZx1xs/AwQwjV4cOxY/6khHwN474tsttmQ6+A0zA7n5wJm&#10;WnM/uN2J6dMtiX4c22ILi+60k/uJbL6565cBP1seppX2e8iN+pi9mMfnsd7HH3efpfoefth9XsJF&#10;jdtL/ncmHquGz33OGs86q5ArXW1tgKJTHseiD/nxvXfd5TK5+XRo3XXd57lq+4HL38Z5wFxwFD8x&#10;jkn1J5xgzd/6lgXHjMECB5TyxfGNoN83nnmmBdAv2i680LLMO0fLYXzovf9+ix9zTCHn3D07/D88&#10;D7r+9jeXM8/xxH2O9c9Nfn5Fv2768pctfuKJFkR+f7/Gz9fMBR9wrcixMPaJT1gLcr9dvjc/S2P8&#10;9FsAmeDs13Tiec88c77KcTSJ86rvgQcsMmVKYXJsi1uHP3PxMQCfhs9/3pq/8Y3Cdg247uQ66nF8&#10;eR4t//a33TjNWfMYT/seecTieK20jgHL1p8SkIAEJCABCUhAAhKQgAQkIAEJSEACEpCABCQgAQlI&#10;QAISkIAEJCABCUhAAhKQgAQkIAEJSEACEpCABCQgAQlIQAISkIAEJCABCUhAAhKQgAQkIAEJSEAC&#10;EhjVAsgl8ZhNgsxJP9WDWR6RqVNdFojL6/AzREb1jlSxccg4WeX2fuZd5ZWunjOupCy71fNAfphb&#10;jT4SqKtzuUkf5mq1LglIYPQJMCuWmeDD5YL7rw+VO8u9c1neyPrzswpdJnhZjtlgApzO5XFzWmyT&#10;W07Z+xlz1JqRSRbdfnvr/vOfLfnii5bv6DBDblpo4kSrO/hgqzv+eItMmuQy4Dh/5+9/b6kFC6xu&#10;r72s9sAD++WT55CPyzxCZlFyfcxGiyLb0mNGopoEJCABCUhAAhKQgAQkIAEJSEACEpCABCQgAQn0&#10;ExhQeaPfa/pDAhKQgAQkIAEJSEACEpCABCQgAQlI4GMu4Be6T6H4KW8mTKB4K28+HK7503M6Fr6P&#10;4gsU1bRNUFT50ksvHfbGRt7QOHv2bLvooouq2p5q1q1pJCCBNU+AhdH9G5+595FNN3U3KI9EgkWe&#10;MdCVZmHh9Hxfn7tJubwgdGmCEf6SWbTIWLQ6+dxzlpg503L4O9fWZjncTJ3DTdN5FqbGD4t1G/4e&#10;bc0VCi/zqbR96Xff7XccMkuW2NIzzjBvQMHrSvO65/CekGGx+my28Cf+zbW3F47BIDOl3nij4Pr0&#10;04Wb01FcnPNk4UpT3zWHY+kVlzvIoiyP1wfugyu8Xe32Y8GhCRMKN7yjqPtgLYQi6o3f/KYtP/dc&#10;y6KouftiIm++x3azbyRfeskCuNk+gJvigxtsYLGtt7bobrtZzU47WXjDDfv108HW8XF8PrN4sXXd&#10;cIN13nijpefPN+MXHoqNVzTh9dazxrPOcsXUQ+usYxYM+i+P6LHnllss9eabpX4XWmstV6yexeKr&#10;bXF88SGy+eauaDzP6cjkyRZaf/0hj51XU2O1KEbf8PWv2zL0DeP4g8ZxqPf++612v/3Mq2KfknPm&#10;WOdvf2s9t91mGY6NKFzvluP+xXdht93Wms85x315I4Avw1ZsPNcHnO95nJ8NX/6y1R100OBf2MA8&#10;gaYmazr7bOu75x7LcExgQ//uffhh47jqvpzC5wYsn0/xGLZceKGFp0wZ9PjxCysxfCGl7tOfttRl&#10;l5X2L4tlJ556ymI772wjOVZcr5oEJCABCUhAAhKQgAQkIAEJSEACEpCABCQgAQlIQAISkIAEJCAB&#10;CUhAAhKQgAQkIAEJSEACEpCABCQgAQlIQAISkIAEJCABCUhAAhKQgAQkIAEJSEACEpDA6BVwRVJR&#10;KFVNAhKQgAQkIAEJSODDEWBWbATZaw0NDUOukLm2nI4/1TTm/ZUasnGrbaX8XGyXFxpQfgmZZsG1&#10;17aGk0+2+Kc+5fL9mN/GbDdmKAbicfNqa92qXK7bgw9az0MPWXjdda3hi180Zpux5bu6rOOPf7Su&#10;m292mYguxxDZbwEYxHbd1Rq/8AWr2WMPN63+kYAEJFCtAMfTEMYtZoNnkJHKH+Z9D9c47nE6PnIZ&#10;frb4cPPVYrybNm2abY/MxuFaD3JTH3jgAbsFGZxqEpCABFZFIM9xCvnafgtgDApNmjRopqw/Xfkj&#10;M2SDzc0rnsL1Iq/LuOwPIl+Wy8kgx5iZzwnkgqeQ+5xHfnWWueDMHy/mV3M6DLwuH3zFxoyC3+iD&#10;rN+hWh7Zw8wB9xv3pW/6dFtywgmFY4H3kuEa85Mzb79dyMnGxB5ccjgOgzVeVydfecWSzz9vyWef&#10;tdSrr5rBNMtccOZy05WZ6/zB9gyXC855ssxRLjbXlyZOrJhf7E9T/shr+hA+ExhzxAfJdmd/iiGX&#10;Of75z1vHz3/ucqOZC+628b33rAfr73vySfPq6lyfDG+0kUXxfhpDLnh0m23M5V2Xr3QN+Z3Hj+dN&#10;x7XXWs8//mFZ9jVm6PsN9jXbbWdNX/qS1Rx6qAUbG6s+bv4i+JhFXn/vHXe4PG0eFx4v1hlgJne1&#10;9QGCY8a4z211hx/u+h3zryM4jkHWHsD1VMXGz5PIi49j21Nz51rHL39pHs8ZfF7NoF8w75rHf7iW&#10;7+213scft86rr7a+Rx6xXGdnqS/yDOTn0toDDrAm5KdH8fmSf1dszOzmT9nn5SByzevx2TW2yy6D&#10;Z/3DKzp1qtUjszuBfswccLYc8u8TzzxjDaecsmJM5fLLGs+fGiy78StfcRYVrXg9Ct+avfe2mv33&#10;ty7k57vzh5n+OHYp1JpxWf5ly9WvEpCABCQgAQlIQAISkIAEJCABCUhAAhKQgAQkIAEJSEACEpCA&#10;BBiZmG0AAEAASURBVCQgAQlIQAISkIAEJCABCUhAAhKQgAQkIAEJSEACEpCABCQgAQlIQAISkIAE&#10;JCABCUhAAhJYbQWQHefhB2GbpTzL1XZftOESkIAEJCABCaw2Asywra+vRxTZ0NndzKyNVVm/5X1n&#10;gkPPZYIPyHNjbjdz32r22cdlnrn8QuQBhpgJjteY6+fnmjEfsfvOOy2A6ytmgpfy4bCfXci467ru&#10;OkvNmmU55ByysT5NZKutrPHUU63u4IPd3+4F/SMBCUhAAhKQgAQkIAEJSEACEpCABCQgAQlIQAI2&#10;oIqjRCQgAQlIQAISkIAEJCABCUhAAhKQgATWJIGamhrjzYYses+fvuKNd8MZdHR0WL5Y4DiIm/ma&#10;UCyZ8w/XalGsen0UVa2mLS0rTFzN9JpGAhKQQD8Bv6B6WTH20FprjbhQdoDF4MvGNxZuZwH499u4&#10;jK7bbrOu3/zGFXPnjc9u2bgh2uPN32U3gPvl5IcfZd/vVq3C/ChsPdx25VEQG28aKxaOm9eTKHBe&#10;7rrixcq/DSxon+f7Vfkyi7Nlsa7OG26wruuvt+zChZbj8eKP71o2T9kWVV6p/yz6Up7FxctasKVl&#10;ZNuP91ve1D5kg2XD8ce7ouHtP/6xKwLvthszuf1HwfMcf7CPmXfftdSMGeb98Y8WXHttq9ltN4uf&#10;cILVoli48UuMa0LDsey+6y7ruOIKS/7735Zrby/1CR7bAL6AED/qKGtEAfjYFluYhy8lrGrLLl9u&#10;3bfealY897n8uiOPtPDkySMaUwIo6B5rbi5sJ/sirsGqOg/wxYr6o4+2zl/9ylIvv1waH5IzZ5qh&#10;fw7Vcui7nX/4g3X++teWnj+/VKie83A/wuuua/Unn2wNn/+8hSZONA99dbDGPuxhW8pbePx4azj2&#10;WAvE4+VPV/w9iuNQc8gh7vy0dNqNHbl33rE0+nOU5xTOAR63chN+FabmwAMtuvnmw/dteMZPPNG6&#10;b7zR0m+/XeoPydmzzbLZitukJyUgAQlIQAISkIAEJCABCUhAAhKQgAQkIAEJSEACEpCABCQgAQlI&#10;QAISkIAEJCABCUhAAhKQgAQkIAEJSEACEpCABCQgAQlIQAISkIAEJCABCUhAAhKQgAQkIAEJSEAC&#10;EpCABCQggeEFmDu777772n777TfsxJx2PHLKhm3IzvOiUZeLxhxG5u25nMGyDMiKy0CWWSlfDNMG&#10;KmWo4XlmqwX5w21h/huXi8yzUsNz2SVLrOvqq93zdcccY7Gtt3YvM/dv+Y9+ZF2//73lenosz3UW&#10;W3bRIssgRy2FPLjm//f/rB7zqUlAAhKoViCAcYi54Mz1zjDzFGNRsoqs2zTGoe7ubgxlnpsnivGz&#10;vr5+2NVyfcwPb2xsHHbaTmRYNiM3088eH3YGTSABCUigXIDXWxjP3DVd8Xle67ks5/LphvsdGbOB&#10;8vEN14nM884j1/p9NWwfr+GY1dvz5z+7TFzmVzMnN4/sWo/bvxrkgrs88PJr2koo3KfyTG3sG/Ob&#10;Ey+80C/7t9Ks5c/1ywXncaDXwIb3suTcudaJ6+beO+6wbFubywU3HC++n7i8ddoW24rf/GcqPHJ6&#10;zo/rcL8xFzkwkoxpGPHzgBeJ9LuW95fnPwbXWceav/QlCyJfueOaa1wf4Wt09ujIH7z/5vC5IfP6&#10;69b3r39Z4He/s/CGG1rNtGkWRzZzdKut/MV97B+zqB/S9ac/Wde111py3jwz/zMc9xzmoQ02sPhn&#10;PmMNyEsPT5o0ZN71kFhwT732mvU99FDpvAyMG2e1yKp2n++GnLnsRfSb0IQJFsJxLjVmuPOz4VAN&#10;r4eQ3V2HPO0eZJPzMyBbvqvLUujv6NyDLwPjSQo2nehP3X/9q2XQd6z83EGfrNlmG6s/5RSLH3GE&#10;BcaOdf204ubANIBx1GWZF8dA9unYppta3f77r5QXPnAZHvK+YzvvbLFPfMJ6//nPQj0BbEsWYyGP&#10;ZWi99Vzu98DP1B6z1NG/w7Ab0opOWEbtYYdZ7z33GPPQ2XjO0EBNAhKQgAQkIAEJSEACEpCABCQg&#10;AQlIQAISkIAEJCABCUhAAhKQgAQkIAEJSEACEpCABCQgAQlIQAISkIAEJCABCUhAAhKQgAQkIAEJ&#10;SEACEpCABCQgAQlIQAISkIAEJCABCUhAAhJYNQFm0W6D3LLDDz/camtrh1xIDnmBY5FrNtx0CMQt&#10;ZYJzgS4/EvlpwzbkDrpM8GK2oMsvq5Dp5jIo/RxKP7NtQH4icw2ZCZ5ZvNjin/qU1SIrjfNx+W1X&#10;XWUdP/uZZRYudDmU5duVxfSpGTMs/e1vW9Nppxmz1tQkIAEJSEACEpCABCQgAQlIQAISkIAEJCAB&#10;CUgAJS2EIAEJSEACEpCABCQgAQlIQAISkIAEJLDmCrBwfR1uqOvo6ED9Uc/aUFg4g5v+Iih+OlRb&#10;tmxZofAw5gni5sLx48ejLm1gqFlKr3E91bRqp6tmWZpGAhJY8wRYdN7d7Fy26yxYPuLGIunFm6Dd&#10;vCx4PswYOdw6WMR9+fnnW/ftt1t2+XLzeLM1ml+8nY+uQHooZAGM08HJk61mp51cEeuO3/62cqF4&#10;t4SP4J8qxvRsX19/Q24mbmAfSfNtOI/7vWhWvozkK6/Y8m9+0xKPP2659vbSOvx5S64oWh5EsfPg&#10;RhtZ3W67WfKNN6zn7383ww34lVoe63J9qbwfsMj5CJp75+P7JL3KlzNgGR5u/K8/6iir2XFH677z&#10;TutB0e/0zJmWbW0t9Q+3LGwTtyuP/sl9Tb/1lvXcfbc1nnWWNX3taxb4mN8sz3Oo7bLLrOuGGyyD&#10;Qute8di5Ywzj2v32s8YvftFq99nHAk1NhQLvA6xH8mfPAw9Y6tVXS32KX4iIH3+8ebHYSBZTOP4j&#10;7Dv+CoK41opuvbWl5s4tbUcWxz6HPhCMx/3J+j0msc2t3/++9aE4fQ59yO97dAo0NFg9vpDRcPrp&#10;Ft1iCzfWDFmMHvNwf8vHUS4nhHlD665b2Ld+a6/wB8a0Gpxz3TfdZPniMcthfCjftkB9fb9l8eoy&#10;tvvubvyrsMSVnopusokFN9zQ0u++W/gSC6bILVlS+n2lGfSEBCQgAQlIQAISkIAEJCABCUhAAhKQ&#10;gAQkIAEJSEACEpCABCQgAQlIQAISkIAEJCABCUhAAhKQgAQkIAEJSEACEpCABCQgAQlIQAISkIAE&#10;JCABCUhAAhKQgAQkIAEJSEACEpCABCQwrABzYltaWmzzzTcfdlpOUE1ObQDZgObnRCKnL49ssnwq&#10;VShYP9hakGWY7e4u5Zl5zPlj5txQbZDM3Hxvr3Uhi7DvueeMOWaNp5xihm1izl/nzTdb59VXW76r&#10;yz0XQyZkZMstLYd1J5980tLvvGOpOXOs7aKLLIzMyNj22w+1BXpNAhKQQEkghGzGBmRCxpDxmEwm&#10;EYeats7OTkS15oYcOzldO/NW0Tgm12D8bG5uLi13uF+qyfuuZuwebj16XQISWLMFchir8onECgRc&#10;h3nR6Iq/q/kN2eLGTOtiyzPTmZngvHZc1YYs58Tzz1vrD35gvY8+6q73PK4HjRm7bC6zl+vC9gbH&#10;jrXwZptZBNe+2YULrfu220rZvoWpP8J/uY3DtDzeU3Llx8Gf/v3kgjNXu2jmL47X0z0PPmhtP/yh&#10;JV98sXDciutYyRXvW8wxjkydamFkgyeQu92HY1Fxb/jZAJ8LVtqHkWQ7w8m99w3nhT4amjjRmr78&#10;ZaudNs26/u//LPHQQ5ZC3nmenzuKO+txm5ipjJ8sPiNkkYudnD3beu+7z2WCx487zryRbJ+PuLo8&#10;8hzC/rZffrn13HWX5WBQfg6F8FmxDnnX9SefbNHttrMAstZRxGSV946Z7DxXmTPNPsLPfaH117fa&#10;Aw7gh82RLZd9ANdfI24Yd8ITJlhkyhTrXbTIbQf7QA51XXK4hgtUyCd358Qjj1j7pZdaYsYMs/Ia&#10;B/AI4bNj/QknWP1//Zf7nVnnQ+WCu8+7mMZjbQScE2we8ueDGJuCMB+2Yd+DY8a4bPNe5JS7xvEB&#10;x48/bB5smI1f3kKojRDddtuqrDlvdNNNLbjOOpbFNS2PF7c172eiD3cOlq9Yv0tAAhKQgAQkIAEJ&#10;SEACEpCABCQgAQlIQAISkIAEJCABCUhAAhKQgAQkIAEJSEACEpCABCQgAQlIQAISkIAEJCABCUhA&#10;AhKQgAQkIAEJSEACEpCABCQgAQlIQAISkIAEJCABCUhAAk4gjwy8+vp62wTZ2XwcrjFXdrj8WZeZ&#10;x3wzTJtHvqDLBEe22nDNZYKXT4dMcJeVNtiMQ2TGdd97r/Uisy0Uj1vjaadZAHlpbN133mkdV15p&#10;mfnzjfvOPMgocr+5nuQzz1jy9dcti1y49h/9yGWC1x144MjzLgfbXj0vAQlIQAISkIAEJCABCUhA&#10;AhKQgAQkIAEJSGA1FliFihyr8d5q0yUgAQlIQAISkIAEJCABCUhAAhKQgAT6CTQ0NFgjipC+iwKw&#10;IRQofeedd1BLtcdqBxQq7TcT/uD0bDkUOW1BgdQm3hj4ARcg5c2AahKQgARWWYBFl1FsvrzlKxVt&#10;L5+gwu9p3ICMwa70CotSB1Eseqii0qWJK/2CZbX95CfW+cc/mqHQtSvmjOn4GMaN37Ett3SPwQ02&#10;sDAKp4dQ9JkFpgMYq1mwu/Oaa0pF0ystfjQ+5wp5l71HsFB9/amnWoA3ua/CWM8b2aPbbOOKdvv7&#10;m0Nh7NZvfcv6UISbN7mz8V2ExbejW2xhUbputJGFJk2y0HrrWXDttS00bpwrzN3+v/9rPf/4h5un&#10;0j+8id4bUIw8X35zfKWZBjyXR4F31/+q2F8PN+yHN97Ymk4/3Ro++1lLv/WWJZ991hL4Sb7wgmVf&#10;fdUy3d1uDew3rn/29loWP22XXWYB9JkmzGfh8ICt+Hj8mVm82JZ9/evWe889lmtvd+cO94zHO7LV&#10;VtZ09tkWP+ww90WDgWPAqgjwWPfccku/fhXbcUerwZcVDH3jQ2s4hzz02Ty/+OGvlP0wnfb/6vfY&#10;99RTtvyccyw5a5bl0TfY3DmB5dR98pPWcOaZVrv77hbANRwuAvvNO9gfAVwfeuxXPJ+LfTmEc2kk&#10;DiGMbVxG6TxFMftsV1dpeQFcm/YbX7GuMM5ZG+JLJv22F8ckvOGGlnjiCTOMFWxZjLU8B0tu/WbQ&#10;HxKQgAQkIAEJSEACEpCABCQgAQlIQAISkIAEJCABCUhAAhKQgAQkIAEJSEACEpCABCQgAQlIQAIS&#10;kIAEJCABCUhAAhKQgAQkIAEJSEACEpCABCQgAQlIQAISkIAEJCABCUhAAhKQwHACzJ3lT/CDymBj&#10;phkyI8PIW0y/9lohj4y5esgmCw3IkizfNuYR5hYudPlifD6PLLXIhAnlk1T3O7Ih02+/bV2//73b&#10;jvhJJ1kEmYXMWcsgd7fz6qsth20JxOPWgPzEpq9+1YLIhTTkmiVmz7bW733P+qZPt9S8edZ17bUW&#10;3Xprl39Y3co1lQQksCYLMAecmeDMAO9AXmIG48pCjGtJZEzWIJN0sMbXly5d6l7mMpgLHscY9UE2&#10;ZYJ/kJpalgTWQAFe3yF31uXX+ruPa6488mdH0jh9Ztmy0izMh2bGdaDKDN3SjGW/pN94w2U399x/&#10;v3kYT5lTy6zeIMbi0OabWwwZ1qEpUyy0/voWwrVlcK21LIRxNodt6brxRrNbby1b2mrwK7J8A2XX&#10;1B4y1aPbbmu1Rx5ZOD5V5GT320tM79XVWWznnVc8jetyZh+3XXSRJf/9b3edzBfz/MyAjGFeH4dh&#10;y6zgMFyDzAWHaxCuWeS+M2d6qMZ+xO32m3uPGklfYt9DdnNV/Y9ezc0W22UXiyLjOoOM6/Qrr5Ry&#10;wVMvv2yZBQssV8y4dznHzBxHLnrquees7YorLDB+vNXtt5+/uR+rRxomnn7aWr/7XetDTrohA94Z&#10;YC89XIvU7r23NZ5xhsX22MN9fuo3BqyKBD+T4bNa3333lTKmPfQp9r8Ists/zOYyztE3XLY3V8xz&#10;h7ngOP4DG3Pyu2+/3dp+9CNLz59vVuyvnDeEz73xY46x+Mknuz7GrO+qcr05/uH6kFn7XA4bzwvW&#10;Lag2s5v5+kHk1nMsZWZ3nucG9iGHmjSuYdkBnN/ljTn5zPCvtrEfMPs/hfOGjXng/DzNdbn1Vrsg&#10;TScBCUhAAhKQgAQkIAEJSEACEpCABCQgAQlIQAISkIAEJCABCUhAAhKQgAQkIAEJSEACEpCABCQg&#10;AQlIQAISkIAEJCABCUhAAhKQgAQkIAEJSEACEpCABCQgAQlIQAISkIAEJCABCZQEmAnOHNoPLBcc&#10;ywqPHWsJZpMhr8+QsZdFjloIuWFD5ZvlkCGYYw4b8tiYi+YywbGskbYssni7rrnGZU42nXaaxZCT&#10;yBxLZpcxE5zZ4MwejB97rLV85zsuy5DblX7nHZd92H3XXZZZssQtI7bTThZCzpqaBCQgAQlIQAIS&#10;kIAEJCABCUhAAhKQgAQkIIE1XWDk/7V2TRfT/ktAAhKQgAQkIAEJSEACEpCABCQggY+RQBg34U2e&#10;PNnmzJnj9qq9vd0WoAjvGBQ+DeAGvEpt+fLl9jYKx/L1FIqvTpo0yeIoTKomAQlIYDQJuML2HJtw&#10;Q7XfMgsXmvHG5xG0HAupsyh1sQWamozFm1e1JV94wXpuuskMN2GzcclhFHZuPPdcqz/kEAuw8DSL&#10;s/OHN1zzxx+P/Uc35+rzj9fYWDoOThLFuZv++78tgBvTy4/PiPYIPs6mOFP3nXda36OPWh7F09nc&#10;Tetbb20t3/iG1ey2m7njRkvflTfE+55lfaS4uP4PmCeAAunl25rFDeoj6UtZ9CN/2/ovfJC/sE0s&#10;+h3kT0uLRadOtfoTTjAWQU/jPTj5zDPW9/jjlnzsMUvjfdkr9tEcb7jHjfUNRxxR8B1k8avr0/xC&#10;wbKvf9167rjD8t3dbjd4rIMoIt9wyinW8IUvWHjCBPMGFFx/P/vLczbx1FP9itLX4lw1Fpn/kNuK&#10;0aywYhaf58/AlsR13bKvftWSzz9f+OIHJnBjzcYbW9NXvmL1Rx9tQZ5/KHY/ksai9R7HqPnzS+Mi&#10;v7RSfm4Muzz27bIxleexx+0onochXJd6ODfdWOEvjOfuCBrnL29eNGp8T1CTgAQkIAEJSEACEpCA&#10;BCQgAQlIQAISkIAEJCABCUhAAhKQgAQkIAEJSEACEpCABCQgAQlIQAISkIAEJCABCUhAAhKQgAQk&#10;IAEJSEACEpCABCQgAQlIQAISkIAEJCABCUhAAhKQgARWTYCF4z/oFkAOWQB5jK4hKzKN3L4s8vZC&#10;zEobrKXTLpMvn8kY89kCyAsMrr/+YFMP+ny+p8e6b7nFkq+9ZjU77GDxE09EsF3Q8smkpWbNsvSr&#10;r7qctJrdd7eW886zILLY/My0WmQc5i+4wDKf/aylW1stMX26ZZELGFprrUHXpxckIAEJ+ALMcayv&#10;r7f1MP69++67ls1mbdmyZbZo0SKXFe5PV/6Yxti3ZMkSW7p0qcsFj2D85PyxCpmU5fPpdwlIQAIf&#10;tgCv77yy3F5eW2Uxxo2oofZBDtdYfmNONzOuXYat/+QIHpljzCznvnvuMQ/b4xryamtxDdiArN7a&#10;XXc1D+Oyn13tcsH9/GpuezE3dwSr/MgndftQXjsC+8Pc36YzzjBm9a5SY+ZvWU4wj2s3cqKTuHY2&#10;XJuzMVO7dto0azrzTItuuaXrC8xadxnEnJfLYPZwMVt60O3gdNjOQHnOdCJhWbwXVtvy6Eeu7+Gx&#10;6sa+hizyMH/WWcdq0DdyyDzPtbVZat48d92fYC44cp+zXV3u80ge7+PpV16x3ltvtdo99ljlflr1&#10;Nn7YE+LYJrC/y88/3xJPP20oTlLYAlhFNtvMGk4/3eLFvOtV7lsD9ikH2+TMmZZ86SVnzJeZ3R+D&#10;L8/TD7v1ywVH33S54MzULmv53l7rufdea73oIkuj1ouHfuEa6hnU4jNl01lnWWyffSzIsabsPCpb&#10;RMVfOe65XHD0yTzqyLhtYcb3CMclN73/mZ7zsq8X94H7E/I/l/tbwWlGkOnttovnbbG5jHDmgo9w&#10;O/359SgBCUhAAhKQgAQkIAEJSEACEpCABCQgAQlIQAISkIAEJCABCUhAAhKQgAQkIAEJSEACEpCA&#10;BCQgAQlIQAISkIAEJCABCUhAAhKQgAQkIAEJSEACEpCABCQgAQlIQAISkIAEJCABCRQEPshscA8Z&#10;Y8wE5yNbBtmPmfnzLbL55kNmFaaRG55HNh8bs8eYCe6yBt0z1f/Tc/vtlnjuOZf3F//c5yzQ1ORm&#10;Ts+ZY6kXXzTmCEa32MLGfPe7FsGjn90WRSZl84UXWga54X3IqWM2Xga5vqHx40eUm1b9lmpKCUhA&#10;AhKQgAQkIAEJSEACEpCABCQgAQlIQAKrjwAqwqhJQAISkIAEJCABCUhAAhKQgAQkIAEJrMkCW221&#10;ld1///2oL4witCgA/DiK7/K5yIDiq77RjBkzbPHixe5PFh7ddtttUcO0cGOhP40eJSABCYwGgeBa&#10;a1meBaWLG5N6+WV3w7GHotHVtBwKQicwD4tN54szRDbd9H0Vye575BFLL19uViwWHaittTGXXmrx&#10;Qw91xdFR0XnQTct1dFjOLzI96FSj74XIhAmF4vTYNO5dbtEiy/T0WHTSJDwx+P6W7wlvFLdcbsVT&#10;5UW+YdKH97EclsnGYxWeONHG/+pXFttuO/NgPFTLlh2PStPx5nl34zkLcBcLjydxY3quu9uCwyzb&#10;Xx6LrbOY/aAN++D20T++cCkVfMf6vbo69xNobnbFxGN4763HDfWpV16x1gsusL5//cttGzXTc+da&#10;ct48q2lpKbkPut7V6QXYtP/v/1rPXXdZHvZsPNYRXLOMQWH42r32MvpU26fcAqr4p/e++yzb1laa&#10;MoQvMdQdeOCIvxDRh+ur5DPPuOXk0Zf5pYqGo46qfjxB/8ksWGBe2XnAL1QMHM84TrSef74l//1v&#10;dIZ0YX34t+6II2wMno9MnWpePF7an5H8wnMpMmWKpbjs4nZkeE2Ia8hqG6fPlp0LAVxvui+GFMeC&#10;8EYbWaChwbK9vW6R/EJM+p13Cuur8nqTX2Dxt48LCY4Zoy+OVHuANJ0EJCABCUhAAhKQgAQkIAEJ&#10;SEACEpCABCQgAQlIQAISkIAEJCABCUhAAhKQgAQkIAEJSEACEpCABCQgAQlIQAISkIAEJCABCUhA&#10;AhKQgAQkIAEJSEACEpCABCQgAQlIQAISkIAEPiwBZJFFN9vMXLoccseY8ZdEsfoocgQHa8ztS82a&#10;VXgZGWYh5O5FNt54sMkrP488tCRy+zpvuMHluTWccoqF1123MC2y1dILF1oO6/EaG61mv/0sOG5c&#10;/5w7ZFrGtt7awltsYelHH7XskiXGXMMQMjDVJCABCVQjEEcu5BTkOz777LOIT8y5vO9ZGNsmT55c&#10;cfauri7j6+3Iyg0gH7W+vt42ZUaumgQkIIFRJuAxaxZZsMwNZlYyM6Mzb7zhspmZ8zxsw7VYBvnV&#10;qTffLOWKMxM3vMEGq5wvy2zhxNNPWxbXmtwmD+NoZMstreWSSyy2886FHOjBcrKxPbxGZTI20qlX&#10;m8Zs63D5tSmubXnNmsP+hJjVW03D9Xm/zGzmc5cdw+yyZZZ88knLIwOZroZ1MiN6zGWXuePFvjBY&#10;4zzMUR6qBXDNHWTGdrHlkFecRr/IJZMWwLqGa3n0vdTrr5f6YsXp8R7s9pEvsg/gp7Td4bDLoA7i&#10;PZefB8KTJ1vtnnta5vTTjTnz7ciVTzK/nvNyXfh8kX73XYtguo9TS8+fbx2/+IU7h4w58WjMS69F&#10;RnfT//yPRfG5iDn7H2QueA6frXqR553v63O+HvLoI5MmWc2uu46Iln2M2e08Njzv2UeZZ167995V&#10;L4f9KIsxyR1n7ju2hZ8TS/2ES+LnS2R2t//0p0YvP0M8MHasNZx8sjWecYaFkJnvxWJVr7c0IbY7&#10;gPMgjJx/5pOzsc+6XH1mhHO/hmmcPtPa6q45OTUteH75OeU8fiHkpbusc5iz5fCYwZjBPPNqWg41&#10;brLF+jVuepw/QThVs33VLF/TSEACEpCABCQgAQlIQAISkIAEJCABCUhAAhKQgAQkIAEJSEACEpCA&#10;BCQgAQlIQAISkIAEJCABCUhAAhKQgAQkIAEJSEACEpCABCQgAQlIQAISkIAEJCABCUhAAhKQgAQk&#10;IAEJSEACH4wAM8GNeYHIWmO+H3P1aqdNc3ltg62BmeB+dh8z+iKbbOLy+gabvtLz6ffes85rr7Us&#10;stGazjvPoszWLWYcukxwZA4yy7IGeXHMRzNkv5UapuN2h5FdnnjtNWMeYnbpUgSnIZOtLCexNL1+&#10;kYAEJCABCUhAAhKQgAQkIAEJSEACEpCABCSwBgkMX7liDcLQrkpAAhKQgAQkIAEJSEACEpCABCQg&#10;gTVRYEsUap6Iwql5FCMOo6DoU089ZbNnz3aFTAd6vIviu3fffTdqsWYtg0LHa6+9tm2Hm/OCuhlv&#10;IJX+loAERoFAFOObVxyfWGA6/corlsSPu4m4iu3re+45y+Dm4zxvOi626PbbuyLV/t8jfUxx/RhD&#10;2XjzMwtm16HYN4teD1fke+C2uIWsBv9EYBYoe5/IsqA7CnrjjaSqrc91ddnSr33N3jvqqNJP4rHH&#10;So4spp1C8fry48ob3GPbbGMei6cP0fLYBha+L5+30uRRHCf/xnP2pcxbb1nqxRdL21BpntJz6D+9&#10;Dz9sXNdgjcXAF592mr139NFuHxf/939bZuHCypOzSHo8bkEUQK/ZZRdr+eEPLdjcXJqWXizyjjf2&#10;0nMfh1+S8O7CFwry2D827l10hx1srauvtvjBB7tC7sOdQ27GEfyTR9/isfP7KtcZ2Wkni2y44YiL&#10;ryemT7dll15qyy66yJZffLG14zHX1lb11qRxDcYvZvjjB2eMoo/7/dJfUPcdd1jvQw+ZoTA9G7e5&#10;/qSTbPyVVzovvzC9e3Gk/3hev3W6cRXHJY3+W21/S/PLJWVjYGDcOIvwCyCBwv+yDK+3ngVxfZkv&#10;/s1NTD755JDnT/luZBYvtuz8+f3O6ejmm6/kVD6PfpeABCQgAQlIQAISkIAEJCABCUhAAhKQgAQk&#10;IAEJSEACEpCABCQgAQlIQAISkIAEJCABCUhAAhKQgAQkIAEJSEACEpCABCQgAQlIQAISkIAEJCAB&#10;CUhAAhKQgAQkIAEJSEACEpCABD58AS8Wsygy9QKRiFt5HkXqk4880i9LrN9WIWMvg8L0CWTnMgsN&#10;QboW2mQTi2ywQb/JhvuDmX1dN9xg6UWLrBbrrzvyyFIempu3LIPS47Yhh22lhlxAP0OtPLNypen0&#10;hAQkIIEKAnV1dTZ16lQbh0xG5oL3IKv16aeftjeZkTqgJZNJmzNnjj2JbEY2ZoFPnjzZNt544wFT&#10;6k8JSEACH70As28jG21UuFbj5uD6LoUxLP3221VtXK6z0/pmzrQssnj9FmhosMhmm/l/jvgxjzE2&#10;zbxav2EbY7gGjO26q/F6tOK1XnFaXp9mqtx2f/Gj4ZFm4U03LR0H5gFncR3NjPaqGqZPPv+8MSfb&#10;zwVf8pWvrJgf18vZ9nZLv/deaXHBlhar2W8/l93srqFLrwz4Be97ue5uy5TNO2AK92cAxyk8ZcqK&#10;l5AVnZ43zzJvvLHiuSF+yyKjO4GM+cFaHvnNfU88YYtOPLGwj8cea22XXGJZbNtKjZ8H8LnAoyuy&#10;lOOHH26NX/qS+ftJ31xHh+Xx83FqeVj0Pf649SDz2s+79urrLY4c9TE/+YnVIKs7gGuaoc6hEXug&#10;b2XwOS1Zduzozpz70DrrjGhxOfRR5nUvQ4b7sh/8wFqRC9593XWWx7VVNS2fSLjse/Y7/xMh9z8y&#10;4BqM51b3P/5hCeTue8XPkszYbsI503zeeRbmmMixZhVbAOsM43Ov33hc0nPnWrbK/ubOt1df9We3&#10;PD5HB2EZXmst95wXjVpowgTjOcw8czb259QLLxT+GOZfnks8n7M4br4T+0V48uRh5tTLEpCABCQg&#10;AQlIQAISkIAEJCABCUhAAhKQgAQkIAEJSEACEpCABCQgAQlIQAISkIAEJCABCUhAAhKQgAQkIAEJ&#10;SEACEpCABCQgAQlIQAISkIAEJCABCUhAAhKQgAQkIAEJSEACEpDAhy3ATPAgMt7YmB/GTHBmlg3W&#10;ssjzTjAXF/lszCsLIWcsyqxA5JqNpHXffLMlXnrJoshKjB93nDE3sdSqyQRHJq/LBGc+IHIN2Zjr&#10;qyYBCUhAAhKQgAQkIAEJSEACEpCABCQgAQlIYE0XCKzpANp/CUhAAhKQgAQkIAEJSEACEpCABCSw&#10;pgs04Ia8adOm4R67AGrMetaNmwKvvfZamz59uvWgsDNvtkvgJsDZs2fbVVddZW+99VaJ7MADD7Sx&#10;Y8e6+UpP6hcJSEACo0Qg+olPWJAFtIst29lpvbffbiyoXE3rvfNOy6EwOpu7EXrcOIvttpsZb0we&#10;rvGm5Qotj5ury1twzJiqilez4HrPXXdZIJ0un321+D2CG8BZADvvm+B9pfOGG4a8Cb18x3offti6&#10;//IX63vwQfeTfOwxMxSwLxVGh0m+t7d0kzjnDbL4dihUvpiKvydRhDs1c6ZZJlPxdf9J15dqavw/&#10;LYf3x86//rWqvpR88UVz2zzEOjxsaxLvu/4+9qDgeZpFxbPZ0jor/oL5YltsYQEUFy950Nm3rjjT&#10;6vlkD4rNZ5YscceZ52N43XVt7GWXWQzF6w1F1v8TLYVjkMaXGMqPQ83ee5utQsH5IM4Bj+c/C8uz&#10;APzrr1vfs88O2/f8/er+4x8tvXBhqZ97uG6L7bmnse/4LY/+0sN+if7JRqcaTDP2wgsttMEG1Y1d&#10;bs7B/4lh//0vlHCqNI5Jz9//jl+GH5vSCxYY+7ZXNgbHdt3VAo2NpRUGmpqsdq+9SvvFkbT3nnss&#10;/eabpX0vTVzhlx6M8Smsx//SSAA+Uayj3KnCbHpKAhKQgAQkIAEJSEACEpCABCQgAQlIQAISkIAE&#10;JCABCUhAAhKQgAQkIAEJSEACEpCABCQgAQlIQAISkIAEJCABCUhAAhKQgAQkIAEJSEACEpCABCQg&#10;AQlIQAISkIAEJCABCUhAAhL4kAU8FLmPbrmlhadOddlpCMC1nkcescQzz1TcEuasdf/tb5YqZuN6&#10;tbVWd/DBI8ujQ25a3/PPu4xD5qrVn366BZnn5zfkTYaQZ+gxdxLb04vtySGrt19DtmCSWXVz5hgC&#10;fS3Y3GzBsky1ftPqDwlIQAIVBELISpw4caLtuOOOlsvl3M+8efPs5ptvtpeQg5lCbmMWGZOtra32&#10;CMahPyKTcunSpS5DfAyybPfYYw+rr6+vsGQ9JQEJSOCjFWDObHSbbcyLRNyG5HHdxFzZBDKmq2nZ&#10;Zcss8a9/GXN2XcP1YnjSJItstVU1s1fMZXbLYn51sfEalBm4/jb6z6/0iOtGZggnnnjCVrdin7xO&#10;jmyyiQVRQ4IZxWyZ994zZjznq8gRzra1Wc/dd7trb2ZmJx56yDJz5xZywbkwZIxbMml5XC/7jZ4u&#10;J3uY/HZeWyeRCc787cop7oUllvpSMX85j/fLND4H9DzwgL/KQR/zWEdixgxLIX98sHWwJge3pQ/v&#10;s24f77/ferHs7LvvDrpc9wLm47bRN8CcdL99DHPBeT724tjnkO3vGo5xDTL6m7/zHYtMnlxVBrzP&#10;U+0js+ZTL7/sjrV/7AL4vBXdYYcR52t7yBFnDQA/EzyHa6kklp3i57gqWnbxYnfOZNvbS1OH8Nkx&#10;st12pb/5C8+tPvbL4rnF8SV+9NHWeNZZhc+a+Mz4fhr3P7bTTuYVc9hZY4HZ6X2PPjrsYvM4T5Oo&#10;MdOHcdXfCn52jXCc9jP3cY6FcV0aK9uvPI59H8Ztlwk/zFqyyCjvvfdey6COAhvPLX7GrnrcHmb5&#10;elkCEpCABCQgAQlIQAISkIAEJCABCUhAAhKQgAQkIAEJSEACEpCABCQgAQlIQAISkIAEJCABCUhA&#10;AhKQgAQkIAEJSEACEpCABCQgAQlIQAISkIAEJCABCUhAAhKQgAQkIAEJSEACEvjgBJilxzwyQ74c&#10;M996n3zS5ZUxu6xS67nzTksiL9fPMmQmuIeMtJG05GuvWTdyd5kVWH/aaS5nktnefnOZ4P72IGeN&#10;WXgu99CfAI/MJU8jW415bAFkizMX3OWIl02jXyUgAQlIQAISkIAEJCABCUhAAhKQgAQkIAEJrIkC&#10;K/5r65q499pnCUhAAhKQgAQkIAEJSEACEpCABCQgAVdIdJ999rFddtnFMigmHcANem+//bb95je/&#10;sUsuucQuv/xy+/GPf2xXXHGFzUFR1zwKEydx0+BWKBg9bdo03E9YKEQtSglIQAKjTSC66aYWRUFt&#10;KxY59zB+df3hD5Z47jmzbHbIzU3OmmW9KOjuF53mxLF997XIhhta+Y3Mgy2EY+XAG5rdtOVFzfFE&#10;6o03jEW5h2q8UbsN4zGLa7NQe6mtJkXRQ+uuazUHHWReOOw2nTeh9z3+eKHYPN53hmrpBQus/bLL&#10;LM8i4SgAzpvSo7vuarGNNiodBy43wGLb9Ci21CuvmJVb+S+UPWZQgHz5hRcaC2z3a2XL8Z+Pbrut&#10;RXbeuVQk3d1If+ut1ssi4UP0JR7bNmw/11WxPxRXEOQN7iz6zmVhH3M9PdZz992lm/D97aj0mHr3&#10;Xct1dJSWH0AfC44f38/Dny89f771oJh46eeeeyzzzjulef3pRttjDl8k6L3vPlSDL/YXHKOGL3/Z&#10;anhM/oPXISzSnqVtsQXQ12IYU7zimOI/X81jbMcd3ZcY/GnziYS1X3mlZZcu9Z8a9DHx1FPW+bvf&#10;mWEeNowurgB8bdn4xudTuE5LzphRcmK/ar7gAgtNmlSxP3CekbYaFLKPbL/9inMB51nHVVdZH9c7&#10;zDnXee21bszzzwWeu/FjjjEvGl2xGTi2dUcfbYG6utJzafTRNlyL5jo7S89V+iWNc6ED6/DKnMJb&#10;b22xHXYobW+l+fScBCQgAQlIQAISkIAEJCABCUhAAhKQgAQkIAEJSEACEpCABCQgAQlIQAISkIAE&#10;JCABCUhAAhKQgAQkIAEJSEACEpCABCQgAQlIQAISkIAEJCABCUhAAhKQgAQkIAEJSEACEpCABCTw&#10;EQggeyw4dqzFjzuusHLkOGaQQdh68cWWnDev3wbl+/qsExmAHT//uXnIpcsHgxbdZBOrOfTQftMN&#10;9wczzbp//3vLIOOuFhmTdQcc0C+rzUO+XQQZZqH11zdmQSYee6yQKbhsWWHRWDez19ovusjSyDJk&#10;llp0p50sNG7ccKvW6xKQgAT6CbS0tNi+GIc2wViWRhZpKpWymTNn2s9+9jOXB/7Tn/7UfvKTn9iN&#10;N95o7zA7FC2KMWcnjDk7IuPSq5Cf2m8F+kMCEpDARyAQqK21KK6lIqhhwAxdtux771nPX/5iqdde&#10;KzwxyL95XJ/1TZ9uiSeeMOY/swWamy22xx4WWnvtwhND/DtoJjiuG4351cXG68o06jDkMe4O2nBd&#10;mnr1Vev41a+Mmbf9GsffUT4G8xo1wnz2T3yitOk5ZHwzbznBHOEhmrsGfvpp68L7j8tDxnuUh6xg&#10;XvNG1lmnMCf2n+sI4MdvOWRxZ5B/PVSjOdffjhoYeWRw92sDTAP19RZBrnBk881LfSmH6+/e22+3&#10;5Asv9Ju13x/ISGY+eed111muq6vfS/3+QMZ0aMwYC2KfmHvObcugX/Sh/w3XaJRGv+Y+s3noY4HG&#10;RtdfB87LHOrUSy+5vHE/F7wXnzGyy5cPnHR0/Y2sdOZCJ5GN7Td+Rqo/9VSL4NrFeF79B1q2rc0S&#10;zzxjPE/ZeL0TxHGKbrPNiNfGPhTFWFTKukbfSL/+unXddJPLgB9qgfzcyEz0nn/8w1jbgM1D9nsU&#10;fTK65ZalWdmPk7NnW2ruXDdusS9E8HrDWWe57S5N+D5+4X4wY5vu/rjKc60LfTyF/RmqZTB+df/1&#10;r5bxc9DhyZoBtagxUz6OBdday2r2269URyDHz8I4Dl3XXz9kTj7PBZ6P3XTy88nphBzzMMYgNQlI&#10;QAISkIAEJCABCUhAAhKQgAQkIAEJSEACEpCABCQgAQlIQAISkIAEJCABCUhAAhKQgAQkIAEJSEAC&#10;EpCABCQgAQlIQAISkIAEJCABCUhAAhKQgAQkIAEJSEACEpCABCQgAQlIYHQJeLGYxY8/3gLIDWNj&#10;bl/rj39sfc8+awjJ7bexPQ88YO3Ix80hn5tZaOH11rOaI45YkfHWb+rB/+hGrlnyjTesBpm68cMP&#10;dxmH5VOHp0618JQp5iEnMPXii9b6ox8VMiyLGWepN9+09gsvtARy3wxZedHtt7fwhAn/sVy88m3T&#10;7xKQgAQkIAEJSEACEpCABCQgAQlIQAISkIAERrtAaLRvoLZPAhKQgAQkIAEJSEACEpCABCQgAQlI&#10;4D8v0NDQYJ/5zGesDwVhZ86c6QrCdqI462wUXWVxWBZ+5k8ON+ZlMhnbGgWoTzvtNBuDorFqEpCA&#10;BEarAG98rv/85y2Bwux+sfL0woW29NxzbfwVV1hs110r3lDMgtPLvvlNSy9YYBj83O4FUYC84ZRT&#10;zKutXWl3eRNzYMDzySeftPzRR5cKPvszxVBwvRNFrD0WfseTmXnzrP0Xv7Cmb397pWVwHm5L+1VX&#10;Wfef/2wYpP3FuEcWVsfA3O+5UflHIGD1J59sPbfdZiyY7UxRuL31e9+zIG5Kr/3kJwc9DssvuMAS&#10;zz3nbgLnvgWiUWv44hfNQ9Fuv/E4hydNsgSLqeNmcbr24ph33XqrNZxwAu5iD/uTuke6sRB9+2WX&#10;WeKRRyyP97XyxqLbAxuPbwP6UhLz5bq73csZFJlf/q1vuQL1tSjuPbBoO4utt/3wh67IuaVSAxfZ&#10;/29sY93++1vf44+bV9yHrhtusAgKfTcce6wZ+lilln7vPWvHzfNcFxt7awiFwSOTJwMr4J4r/6fv&#10;3nttGbbJgz8bpx935ZVWz3UMcHITjJJ/ki+9ZGl8UYDHly2I4x9sanJF1Cvt53Cbzf12he/xRYRB&#10;58e53/fYYzhJC/3D2U6caJGNNx58niFWzGMS23ffwrlcPP/7/vUvW3rOOdZ83nkW3WKLisvtRR9d&#10;zvHorbcK5w7WwWuzhi98wYJjx/ZbYx+mzbS2uue4vQEUo+exdvuBeUbauIzwhhsWvnzhz4/zreHU&#10;Uy05ffqKcRVj5dKzz7ax6Fu1Bxyw0rmQx9jVef311nn11WZlfa9un32sFj8D+3cUXxzhcrpvv935&#10;exjnujB+eHV11oyxMrz++kTotzspjKWt3/2upTBm+uOih3OgEderPNZqEpCABCQgAQlIQAISkIAE&#10;JCABCUhAAhKQgAQkIAEJSEACEpCABCQgAQlIQAISkIAEJCABCUhAAhKQgAQkIAEJSEACEpCABCQg&#10;AQlIQAISkIAEJCABCUhAAhKQgAQkIAEJSEACEpDA6BNgxlj9McdY7513Wh9yHD3kAfY99JAtRYZh&#10;HM+HNtrIcsjIZdZa3113WXbJErcTAWZEnnWWRdZbr+qdYtZgLzLmuu+4w0LIcms84wwLIBOxX0OG&#10;GfPOGpBjxnyzHLL+OpAZmcB8kc02s1xPjyWffdZSb7zh8uFCyHxjPptFIv0Woz8kIAEJDCcQRD7t&#10;lClT7Pjjj7ebbrrJ3nzzTcQzhmzx4sW2BGOdnwvOTHD+1CIbda+99rKjjjrKampqhlu8XpeABCTw&#10;0QjgWio0aZLVHXaYpf79b5cnnEc2cy+u8wIXX2zN559vkU02WWnb8rjG6kZ2cjtyw5m1zORZD+Nk&#10;BFnLdUccsVLeLbNpPeQpB5CV67dcR4fLpq3ZYw//KfcYwPUms4F78BeXy6xc5od3/+UvFkd+NddT&#10;3rgtPci37vjVr6wPj8yLLjXWa2BeMXPBK+Q/l6YbBb8EcZ0c/9Sn3HV0vqvLbXN6zhxr/8lPLPD9&#10;71t0221X2kq37/fdZ62Yhte77jjAmhnFdeUZ1tj3AGpb8Fo49dprbjl5HLfue+6xGuQN86dfg1t2&#10;2TLrwXV4+69/bakXXuj3Mj1d3nr5s1hHhOs9/HBLIZ/anyYxY4a1sS8huzy61Vblc7gs48SsWdZ2&#10;ySUur9wr5sv3n6j4F/YrOH68xXbe2ZIvv+z2NYv8epcLjn5Xs/vuFWdjf+575hnruvZa4+cLGhn6&#10;WBjzhNZee6V5csgx77zuOuu48UYLFF8N4xwY8+Mf28C+utLMH+ET/NzD45TG9Yl/PjKnn6bMUR9x&#10;47HAZ6Yg+kxk0qRBZ88hXzvJsaPY8sX8+dCECf5TVT96uF5i7nd0hx2MWeDcD36+47nP1xrweTBc&#10;YbmcpgvTtOE88McjrpTT1uEzKscUv/H1xNNPW663t9AXkKEfaGmxHK7n+tDnR9zohGs+nnP8zOoa&#10;x9XJk63uyCMthb7KnPY8cr57H33UPHxmbUZO/krnM84pZprzsyzPO2Z8swWam6122rSVpuf5HEOf&#10;jyEb3H0ux7TZRYusg5niuD5lPn8Q+1XeOJYyP70NGfmsPeDOBUwQRo47P8sHdL1azqXfJSABCUhA&#10;AhKQgAQkIAEJSEACEpCABCQgAQlIQAISkIAEJCABCUhAAhKQgAQkIAEJSEACEpCABCQgAQlIQAIS&#10;kIAEJCABCUhAAhKQgAQkIAEJSEACEpCABCQgAQlIQAISkIAEJDBqBOKHHmq9//iHdePHQ7ZZavZs&#10;W4Z8tvjRR1t4m23cdiaRs9b7979bCrlmzEBjazj9dItNneoyytwTVfyTmDnTum691SydtkbMzxxD&#10;ZkqWN2bdcdlp5K0xu7D7z3+21IsvWpTbgjy21PPPWxJ5isxMZKY488MDfl5b+YL0uwQkIAEJSEAC&#10;EpCABCQgAQlIQAISkIAEJCCBNVAgtAbus3ZZAhKQgAQkIAEJSEACEpCABCQgAQlIoILABBRePfvs&#10;s+2uu+6yJ1G8eSEK9WbLCjMHcEPeWmutZbvssosdfPDBxum9ATf0VVisnpKABCTwkQrEDzzQ+j79&#10;aeu4/nrzcEMyC2yncIPyopNPtjgKPsf239/CKObOm46zKCbe99BD1v1//2eZuXNdwXNuPEpGWz2m&#10;r91tN7MBBe35usfC27w5GctgIXXe6tx9002WWbrUQuus415r/OIXLThmjEX33dfCKBKdwRjrGgre&#10;t195paXmzXNFncMbbeQKn7NAfOLhh63vsccs/fbb7kZoj+tmoWnsgyu2zQLSKHweQRHu8KRJFkYR&#10;64E3WhdW8tH/G9tyS2s691xb9p3vmOEGdLbUq6/aYtyEXnfIIVaD48CC9DTMvPeeKyjec+edlnn9&#10;9dL0PA4NJ51kdZiWRbNLDfPUYBk9t91mORxjtnxnp7V++9uWeO45qzvsMAuhGH2uu9sV+O578EFL&#10;4H0ugyLihoLzXjhs+eJ8dE2hQHoXinqHxo2z6NZbu+NG1/jhh1vv8cdb5x/+UOpLyZdesiW4Ob0W&#10;74s1++3njgOPURLF3btxE3wCxey5LWzl63FPDPin7thjrfO3v7X0/PnuGGeWLLHl55xjCRQBr8U+&#10;RDbe2DwUL+e2spB7H/oHi48n0Z+5H2zcfhYTD9TXu78H/pNPJi2LfskvAbDRlM+N9sYvLORQEN1v&#10;ua4ua0Vx9jz7AYu6j7C5cxrHbNyvf+2K1VeaPYMvJqRxXrpzrjgBC94Hcf6u0nmGftb01a+68zrt&#10;F3SHPccb7l/NPvtY9BOfcGMG18l+kHjiCet74AF3TvhfymCp+fgRR1j9cceZRaP9Nj05a1Zp3GJf&#10;yOL8WYT+uaqNTmMuusiaTjkFlefDpcXE0R8Tn/ucdVxzTeEcwvamsO4lp55qMZwHNXvtZSEUquex&#10;ycCwh+fc44+7fsvnuNwQrimbcAwDTU2l5fq/BOrqrOn8890ykxgnOG5bb68795IzZlgtx4vtt7cA&#10;vkiSw/nFMb333nsthS+NWLE/06keX3Cpx3lVvu3+OvQoAQlIQAISkIAEJCABCUhAAhKQgAQkIAEJ&#10;SEACEpCABCQgAQlIQAISkIAEJCABCUhAAhKQgAQkIAEJSEACEpCABCQgAQlIQAISkIAEJCABCUhA&#10;AhKQgAQkIAEJSEACEpCABCQgAQmMAgHkCYaQpdiMbLLMWWcV8viQPccsP+b9MceP+Wwuj66YSeex&#10;SD0y0uqPOqpiRuRge5VFjh8z/3LIgaxHplqMGZMVGpffiAzK7IIF1v6731m2rc36kKfW9/TTblvy&#10;zP9DRloI2bwtF1xgMWT1qklAAhJYFYEociW3R75iI/IV7777bpuFbMdWjFV55jAWWywWs8kYJ/fc&#10;c0/bC3mPLS0t/kt6lIAEJDAqBZjDXY/s78T06dbzz38aUrtdRnPP7bdb6rXXXC54dNddXe4zs5bT&#10;b75pfffd56bNIovbZdFinsC661r9CSdYdPPNV95PXEMGkNVcnm2bQ153++WXW+LZZy2IPOoI5osj&#10;TzqAPOEorteCyJXOI+PWZeZina3f/74lkUVdiwzzAPLF8x0dlnzxRetF7nMSy8giH5rZzeW54My+&#10;TWOarj/9yUJTplh4gw0stPbaK2/fKHgmgGvaWuSh07Dj6qtddnUO+98D6zSuc+sOPdRqcD0cRE4w&#10;jwPzwpnd3YuM9izy071ijYoAMta5jNh22/XbKxpHd9/d+h591D2fxzV2Gu9jy77+dauDe80ee5iH&#10;nOEcHBPID2aeNr1z7e1u2S5bGvOw5ZEd7voLamQEkQsexrELImObv8ePOcYSTz1lPdgu15eQTd2N&#10;6dLIcGcueIx9CdvC49fLPse8Z+YUM3scueJ55roX1+NWVvYP9732oIOs529/sxzm53V+Atf8S7/0&#10;JYt/6lMWgx+v+ZlBn+vpcZ8Peu6/3/VXevl9NQyjOmRGc7qBLY/PMnnOi1xw/909gP2yYib6wOlH&#10;y988Jjxf2TeYdZ1Hf2CONm2cadm1SrXbzPOsCfnpkW98o+IsXBez+zPvvFN6nVnVkU03NT6OuOH4&#10;h5B7z1x75rgzo57HLIN88I5f/coS//qXxfbe26LbbuvGEo4PSdQmSKBPM8M+h8+B/jH2cMzq0Bdr&#10;0CfK88mZlZ6GE8cV1/CZtQ/jHvtR6bkRbngIdQrGYHwKYWzyG2sgMJOc+9GDa0Z3TNBn2d/T+Nwc&#10;mzbNYjvu6MYy7mcaGfkcyxLPP4+CCd2FxaB/RnfYweqRWb5SX8WYGpk61RrOPNPlsrO+goe+m8FY&#10;2XbppZZATnqUGeqbbWZ5LIdjRBJGrOnAGgr+eOHhXOS4WwNXNQlIQAISkIAEJCABCUhAAhKQgAQk&#10;IAEJSEACEpCABCQgAQlIQAISkIAEJCABCUhAAhKQgAQkIAEJSEACEpCABCQgAQlIQAISkIAEJCAB&#10;CUhAAhKQgAQkIAEJSEACEpCABCQgAQlIYHQKMMux+bzzXDZh4rnnzENmX+qVV6ztyitLWWW5RMKs&#10;mOHItDXmjDV+9rMWQI5utY05hZ3IQ0wjY65uv/2sZv/9zaupWXl2ZMcxbzw7f761/vSnLgsuiSw1&#10;ZkSyuUxwZOIxl675m990OYIeMnvVJCABCUhAAhKQgAQkIAEJSEACEpCABCQgAQlIwCwkBAlIQAIS&#10;kIAEJCABCUhAAhKQgAQkIAEJUCCA4qTjUVj0v/7rv2waCp2+9dZbtnz5cutC8dVG3PzHn0mTJtk4&#10;FmnFDXks/KsmAQlIYLQLeChk3/Ld71oGRZR7UTjaWHgdNylnUOCchds7Ubg+EA673cjh+TxugmZx&#10;bkNxZjbeCF135JHWfM455qHoe8WG8TO6007Wc++9pWLoWRRiZ/FoFrgPjhlj9biZOtjSYjEUX69H&#10;ke62K64wFrxny3V2Wvff/269KH4eYDF0FrtGsXR3QzYKXufxdwBHTwMAAABAAElEQVT70XTuudb9&#10;pz9Z+vXXXfFrFk1f/r3vmWGeMdjHpjPOcL9X3MaP+kkYN55yijsO7Vdd5W7wZgHsLI4Lj0H3rbe6&#10;bWcR+n7HoVj42x0HFOxuwU3slW5Ij6NYfQ9e777jDndzO4uDZxYtsq7rrrPuW26xQCiEQ4pi8XDN&#10;w9R4nLGu8PrrWwMKdrfjeORwzNhYwHwZCrEbjt3aN91ktbiRnb97eO9rueCCQl9CYW4W5eYP+1Zp&#10;H4p9yfUjHB8Woud6eDN96t//ttS8eaW+5VZW9k9k8mRr+MpXbDn2kdvH4ugsBN6Jbei+7TYLNDRY&#10;sL7ebX8W78053Kzviq6zT6P566k/+ujR2w/K9nckv6ZxvuaL56Sbjza4RlnVRisaDlVEnn2Tx9Yf&#10;C7iu6Dbb4P+srfr/Woth/uaLLrLWb3/bXBF4LhT9MTVnjqVx3eXh/PaXn2ff4Zcy2F+Ljdtds9tu&#10;NvbCC41F6/s1mNCpfHvdMpYs6TfZSP7g+tz5gmWXN36poxn7wGPgzl2MnRxbM++95/pqz513Fr5Y&#10;gvncNnAfiuMdlxTENWXLD39otRg3eW5VarGpU63l0kutFWNvEvvF88FwTiVmzrTU3LmF5XNentdY&#10;dp7nW7GPcB21e+xhY+AUwPirJgEJSEACEpCABCQgAQlIQAISkIAEJCABCUhAAhKQgAQkIAEJSEAC&#10;EpCABCQgAQlIQAISkIAEJCABCUhAAhKQgAQkIAEJSEACEpCABCQgAQlIQAISkIAEJCABCUhAAhKQ&#10;gAQkIAEJjF4BD5mKtXvvbeN/+Utrvfhi63vqKZftmO/o6L/RyH4Mr7uuNZx+ujUhM9BDRl+1LY/8&#10;Puak9TzyiIUnTrRG5BB60Wjl2ZG5G8R6WpD3GNp4Y+u6+WbLvPaaZZFV6WEbQsjvjSEXrhHbUbPn&#10;noVstMpL0rMSkIAEhhWIxWK22Wab2boYdxYhS/Wdd96xtrY2RNOmrLm52cYgV3F95Ke2INc2inFL&#10;ueDDkmoCCUjgoxbgNRtyuFuQK5tFNm5y1iyXLcss5dSzz1rrSy8Z820DzJZF5mwOObzMWmYms58v&#10;G0AthIbPfMbin/50Ka934G4FmposjAzbxIwZ7qU8MnLTb77p8qW5/Jp99rG6ww5zueDM9K079FDr&#10;+utfjdUV8sjSZR5wx29/a5033ljIr8ZzpfxqjMEYcC2C/ahBPnUP5uO+MCM5he1fghzpMK4TmQse&#10;wjpGZcP2h/D+0XTmmZZdvNi6kZfO5jEPGVnZaVzfdvzmN843MPA4MAsYLYD3ngYcA2aq85q9vDEf&#10;OQ7TPuS+9+G4MlucOcGpF1+0FPKE23mMsQ3MBXdZ6zy+dMX7XnTnnS269dbWce217jnmMCcef9wW&#10;Y7sieH78lVdacMstWTzDIjjGTexLS5daYvZstx5Df0ky7/vVV83DMXQZx1wPc5DZl3AsA7xm32UX&#10;SyLPmJnjlapquH6CbalDbY5O5NW7abgPWE8b+lIAy2YueADvv+yjWWTJ85Hby2xyNq4nfuKJVrPX&#10;Xu7vj8s/tKRbeeP5kV22rPypkf3OfsZjNFiDa3rBAneu+ccrgEx2nms8H1elBVBXoO6gg1w2vMvG&#10;x/qZjZ9rbbXE9OmWeP75wudC9DU3HrGPchv5WGwe8rTrUaeg8YtftAD6dXnj58xyJ9YT4Pwu17t8&#10;whH8nsfYxnOpX+O4uumm1ow6BTl8Tu574onCWIZ1JTEm8ZzjWOYxP537x/l5zmF8dQ3jLfPVm7/5&#10;TYtMmdJv0f4fAWTw133yk5bF+dZ++eWWwbF2Vhg/eh580Hrh5TGDn1YYb92x5HqwPjaOyfGjjnKf&#10;13luqUlAAhKQgAQkIAEJSEACEpCABCQgAQlIQAISkIAEJCABCUhAAhKQgAQkIAEJSEACEpCABCQg&#10;AQlIQAISkIAEJCABCUhAAhKQgAQkIAEJSEACEpCABCQgAQlIQAISkIAEJCABCUhAAqNXILrFFjb+&#10;qqtcJnjPPfe4DLR8V9dKGxxEJl/8hBOs5RvfsOAGG4woG64XOWbdd93lMh8bv/AFCyJrcrDm1dZa&#10;49lnu3V0XXedpZAVl0FGr4eMtyCyziLIU2s89VSrO/hgl5U42HL0vAQkIAEJSEACEpCABCQgAQlI&#10;QAISkIAEJCCBNU0AlSrUJCABCUhAAhKQgAQkIAEJSEACEpCABCRQEPBQALYOBUprcVPeOuusUygs&#10;jMKjARQjDaK4aQiFTzmNmgQkIIGPRADjEQtAF8qno540N4IFoYdpoQkTbBxufF6OgvI9t99uORSf&#10;5k3G+e5u91Mor9x/IVxqAMXU6485xsZceKGFJk4c8kboehQ57/7Tnyw5Z44r2OxGShSI5rIDGFPz&#10;xYLmhgLPLLieQcH1rhtusDwKSLtpUWiaBZ/Lt8Xfs8hWW7nC1PVHHOEKX7f9/OeugDbny7e3O4d8&#10;T497dMvivqFwtD8/C7b7RaT77+XI/ypfrlu+v19VLMrDjeUtOAbBMWOsDUXos0uWuLk8FPlm4Xe2&#10;8v3n31yHhwLx9cceay0XXGChyZMrHocAioi3/OhHlsMN7b0PP+yK1A92jH2X2mnTrOVb37IYitQn&#10;nn3WeFO8h8Lb9MotX15wLStUzu0Jr7++jfvlL2055uu54w7LY3qux8r2gdOxuW3H+2bDZz5jzV//&#10;ui066aTS8zzuK/VdvM82nXaa5eDS/otfWA7H1B1PPPJ3blOG78FcH3/Q+LpbD56Pw2jcD39owfHj&#10;3WuV/mE/LMxZeNX9XiwwXmn6D/S54rpL6y8rbj7kerCvGRRgL51DQ05c3YvchvyAYztwzsTMmZbD&#10;OexvLx8j229vHo7TKjec/w2f/rQF4nFru/RS96WHPPxZCN6dwzjOA5u/fi8SsTi+DNHygx9YZPPN&#10;C4XiyybOonB9bsECd+3m+k3Za6v6q1v3IP0jtN56NhaF7EO4Xuy89lrj+t16MY7l+TNgpf7fYZzD&#10;zTiXG9BfbahC9jh36g480Lyrr7a273/fEk8+6fqAx36E89xfXvlq+ByPT90hh9jYSy6xyCabrORU&#10;Pr1+l4AEJCABCUhAAhKQgAQkIAEJSEACEpCABCQgAQlIQAISkIAEJCABCUhAAhKQgAQkIAEJSEAC&#10;EpCABCQgAQlIQAISkIAEJCABCUhAAhKQgAQkIAEJSEACEpCABCQgAQlIQAISkIAERoeAxzzc/fe3&#10;8MYbW88DD1jfvffa/2fvTmP0quo/gJ/nzt7OdKFFCQZlE5RFXHBjccfEpAlqRKtVjDHRgmITXzSa&#10;GE2INZqgTUwlxpgY/feNW2pi5IW+qgETRaMiiKjgBshOaQu0ne3/+93OM0yH6Sy3vRXo5yRP55ln&#10;7jn33M855/aZ5un3jN1zT5mI3MjMJMycvYELLyzLL7+8DJx7bqki33ApJTPMnrzxxjIQ7Q+/971l&#10;IHIe5y2R8dcTWWurPv7xMvzud5fRO+8sE5H/2IlMuZ6TTip9Z5xRqpGRum/ztuOHBAgQWIRAZn+v&#10;Xr26rIx81dNPPz1iRyfrfMl8vfuQC74ISIcQIHD0BTIHObNzZ7RcP5/KR57x8iFPO5HtPXjppWXt&#10;V75SHvniF8u+m26q720l85937y6T8ZidRV03EPshZJ74yshpXrFxY+lZteqQdmd+0/P855fhyOx+&#10;8he/KGP33Vf/qM75zUzhzLDt5h/H+7q+uLeujIzo8Xg/90Qcn6U+do6M8ry+zA8eevOby6prrim9&#10;cZ7xe+8te3bsOJi/m9fwyCMHM6zjXNMlzxm5012rOk/5MNm+03UW8ST/TiiRpTzd7tSYLKJqib9E&#10;Sv9555U1115b54Lv/sEP6kz2Oq88M37jkWX2WEymWWSyj3z0o2Xlxz5Wek444emni7YHXv7ysuqz&#10;ny2Tn/982XfrrU/5zDHG2f+e+Ltu+IoryqoY2xyfJ3/zm5I50FX8bDLHLR4TYZu5392Sc2nZm95U&#10;SuQNPxLXsS/qZJnOKZ66hvrF+KPue8yhFfE+fuDss8sDv/1tbVdn22cu+KzSG5njqz/5yTL56KNl&#10;b+TX57jVcyOuYTwf998fJ5s7FzznRvqsvOqqOod+VtMHv43xygzqvP5DxnCBNTRnW01ezHk5VS/7&#10;UdJgEfNyMjLXx+++e7puk1PPrnO4Megel/nyByLjfyJz36de7MTvXH0veUn3kKV/zd/rYj6sijHO&#10;+8mub3+7jP3jHwfbyXk2Yx3MbLw2i7qZv70isuVXfOpTpffkk2ceUvJ+NvbQQ2Ui5kjX+NADmn1X&#10;r/k55kf+Xjx48cVlbWSb77ruurL3hhvqddTNNy+Rbz67H/l9rqGhSy4pqzdvLkNveEN9X5izZ2kV&#10;v3ev+MhHSifW6mNbt5YDd9xRH9rJe9CM+9DM+nmOXAsjV15ZVm3aVD+f+XPPCRAgQIAAAQIECBAg&#10;QIAAAQIECBAgQIAAAQIECBAgQIAAAQIECBAgQIAAAQIECBAgQIAAAQIECBAgQIAAAQIECBAgQIAA&#10;AQIECBAgQIAAAQIECBB4Bgr09paBCy4oJ37jG2X4l78sT/z0p+XAXXeVicjm60TeYBWZZJlnuDxy&#10;HwcjG7znxBMPZvMt9lIir+3JnTtLb+TtDq5bV4YuumjBPO/MHR+JPPBlkQeZmeDjDz5YZ9NVa9aU&#10;vjPPrLMRO0NDi+2B4wgQIECAAAECBAgQIECAAAECBAgQIHBcCPQeF1fpIgkQIECAAAECBAgQIECA&#10;AAECBJYk0IlNSvv7+5dUx8EECBBoW6D3RS8qyy67rJTcfD5Kbozcs3btwh9Sjo3vc5P6tV//ehl6&#10;29vK3u99rxz4wx/KWGxAPlfpjU2a+2Pz9RUf+lBZ/va3lyrPEW3MV/pOO62c+M1vlsfiw9X7Y9P1&#10;3Gg9NzbPTaX7zj23VMuXT1fPPp/45S+X/th4e/d3v1vGbrst9gw/dJv4KuoNnH9+Wf6Od5Th9etL&#10;36mnls6yZWXVpz9dJvbuLU/87GdlLDYQL7GRdU98WLoTH9bOe3eWTty/B+MD1b1nnFE68fNO9L0n&#10;Ntpe6BqmOzjPk8HXva6Uvr6DG8THcf0vfvGS2s0Pma+85prS//rXlz2xWfi++CD66D331Ncx+7S9&#10;4TTw6leXkQ98YFHjMBB9ed63vlUei3F4/Ec/KgdyI/JZG333xIfTB171qrL88svLyLveVXpOOqm+&#10;njVbtpROfEB+3403lvHYdDyt+uJnnfiA+iElXu8P1xO3bas3/d79f/9XRm+5Zc7x64/xyzm0Isav&#10;E+M/GJuD52bpuUF8tlFijGeX3JB99Wc+U38Qf0/Mjf2//vVT8zSvZdb11PPkZS+rjVa8732lio3C&#10;c94drvTGPB2ONVBis/Fu6XvhC5c0ht16S/2am58vi3NP7ttXV821kWM8X3/rA+Oa+846q177nfHx&#10;pZ52zuPz3jH0mtccfrP2rBXraNlb3lLK6GjdRm70PhDWJf6zxJGUXMfD+Z8sXvGKsveHPyx7f/KT&#10;Mhr3gPEnnnhaszmSfaecUnIujcQ8Wh73vyr/Y8ZcfYh+5rrKdT97njyt4UW+kE55b5vz3hHzrPfk&#10;k8sJX/hCfb/Z853vlP2/+lUZfeCBp50/11b+h47h6P/Ihz9c+l/60vp+tlA3co4sv/TS0h/rbO/3&#10;v1/2/PjHZexPfyrjU3NoZv3eVatKXzrF/WIk1ne9Fha4b8+s7zkBAgQIECBAgAABAgQIECBAgAAB&#10;AgQIECBAgAABAgQIECBAgAABAgQIECBAgAABAgQIECBAgAABAgQIECBAgAABAgQIECBAgAABAgQI&#10;ECBAgAABAv9jgcgfy9yylZHbt+KKK8pk5OZl/mJmwdWP2Jy+ijy3EvlmSy25yf3ayE4bjzb7Mp8x&#10;chUXLJkpOTxc+vIRfZqcyo3sZB5cgz4seD4HECBw3AtUkaM4MEde6XEPA4AAgf+ZQCfef/Wfc06d&#10;D91NPa5zryNHeaGSmcxDkZP9vHgftSfyop/IzOg77ywTTz75tKqdeG/WF/njg5FFu+L97y8Dr31t&#10;qfIc82QtZ98yP3jtddfVOd+jf/1rmXz88Tq7tyeyajMDNzOG6xLtD114YTnxq18tj0UudmYCj//7&#10;33XGebczme9dnXBCGYpzL4v84MwGr/Or44DVkQs+GdnI+266qUw8/HDJ/mbOeCfOU5e4f3fzl8d3&#10;7aqzwvvjfW0n8riPtFSRqT00lW2dY9ATecWZC7zoEu9b+yMj/YRrry0Db3xj2bt9e9n/u9+V8cxQ&#10;n1XqcYi86qE3vamMRN71QuNQZy1HhntvvNd+LLLBn/z5z8vYgw8e0mq+d87+DsXYLn/nO8tQjFmO&#10;T+ZUn/C5z5VdMX77b721TEZefLbXm7ng+Z5/Rsm5tOytb61/tif6n+M39s9/zj1+l1xSRq68sj4+&#10;j8k52B+Z4zlfBiJ3/mlZy9G/nCtrvvSlMvjKV5Y9kRl94Pbbn5qns3LB63kS17vs4ovL8IYNZVlm&#10;2M/OMZ/Z9zxv+A/HcdNrKOZ6T+ZMt11i/mcWeubs1yXz1eNaexazfqe8MjO92+8j7W6ul8zlP2yJ&#10;NZjrKPtbnzP7e9559f4Ch62zmB9EO71xH1r5iU/UufI5xjlXD+QcmpHV3m0qc9/TbfCii8rIe95T&#10;BiKXv74fRTuHlJgbVfyumNnzA3Pkix9y7BK+yRz7nsyan6NkZvdgZKuv+drX6v0W9kRu94E//rGM&#10;P/bYoUenZf4ee8EFZSTvZ5HH3xtrO/cvmLdMjcHKmNuDkcee7T9xww1lNPL+J8fGDqla547H79YD&#10;6RT56bnW6rUQbSgECBAgQIAAAQIECBAgQIAAAQIECBAgQIAAAQIECBAgQIAAAQIECBAgQIAAAQIE&#10;CBAgQIAAAQIECBAgQIAAAQIECBAgQIAAAQIECBAgQIAAAQIECDwLBCKvsDcyxYYjK3D5ZZeVydHR&#10;MpHZgPF6Zvjlo84EXyjHbK5LjTZWXXVVGfngB0tf5Mxl3uNiSp6zNx+R2ScTfDFijiFAgAABAgQI&#10;ECBAgAABAgQIECBA4HgX6ExGOd4RXD8BAgQIECBAgAABAgQIECBAgMAzT+Dmm28uV199dTkzNnne&#10;tm1bWRMbAisECBzfApOxuf3E3r2lzPhn7dzsfHoj+kXwTMZG0rmZ84HY0H70ttvK2H33lYnYrD03&#10;fq7iPpObqfefc07pi03Ec3P4zuDgIlqdOmTqw9Rj999ff6g6dqqv2+2NzaZz4+0Sm6HPLJNxLWP/&#10;/W/Z/+c/l9Hoz8Sjj5bcjL0nPqDdN9WPvL7cJDzbqktc+8SuXfXm2hNxnnw9N4UeiI2/O6tXP3VM&#10;tDW9oXQcUzv19c08faPnE2E3uX//dN3cuDs/wL3kklZ79tTXUY/Dv/5VxmIcqmgrN+euDU45pfSd&#10;dtrSxiF94gPto9Hegdj4PjepzzlThWPPSSeVvlNPLf1nnVVvOJ7W02V8vIw//HA5EBtx1+MQm5Hn&#10;JvIDZ59dyrJl04fNfFKP34MPlv2//309fuMPPFDPl+x/b/zdNXj++aUn5lR9nqlxyw/cZ+nEWGSf&#10;psd1ZsPxvJ7r4bP/jjvKaDzG77qrnrcTMX9zA/WcE7nheG443x997IkP2x9yPbPa63471xqq53m0&#10;2XbJzeBz/kyv35yXOWfjPw4sVGbPu4WOX8zP6zUfa/xwJcd3Iu453f52Yk5U2d9Z6/hw9Rd8fWKi&#10;TDz+eD3fDtx5Zxn9299Krukc4xzLPFdfzNneWAO9sWn9gmst28t1H3P5aJYFzxsny3tCrufRmKcH&#10;/vKXMn733WU8+lLldcTc7I11NxBztWft2no9l7BcUon1k+ORbe7P+3acJ++zk/v21U655nJd98e6&#10;y/th5zBrdknndDABAgQIECBAgAABAgQIECBAgAABAgQIECBAgAABAgQIECBAgAABAgQIECBAgAAB&#10;AgQIECBAgAABAgQIECBAgAABAgQIECBAgAABAgQIECBAgAABAmVX5B9u2bKl7Ny5s2zatKls2LDh&#10;2KpEFlldupmMR3L2bCsfS81DO5JzqkuAAIFnkcDuyHTdsWNHuf7668u6devK5s2by8AxyCx9FhHp&#10;KoHjTyAybzPTOzNzp0vkCfdEBuxicoXrOpmbm9mykd+8//bby1jk8I7F88nI5q2Gh0sVOdB9mbUc&#10;Gds9L3hBnWnb6e+fPt28T/K9XWTUjsd71rrNyBPOHOHMb65zrjMDeuZ7v8juzazj0citPhB9ya+Z&#10;2ZxZ0ZlN3hu55P1nnHEw4zZzt7vvQSNXeiyyqMci97rOWA6DzB3vO/30p3KhM3M787vjeusSGdS1&#10;05HmGY+N1dm/3WzrzEeuM4MXa9QFTKvIER576KEymnnIkSM8eu+9de5vJ8azN3LR0yDHoieywTNb&#10;eNHjENde53tnuznG2W68lnnEvTGm6ZS2dZszM99j7EYjI37sP/+ps5oze7snspj749g5c+dz/Lr5&#10;47fcUueJl/i+xHj3Rb3eyOoeyPzxbrZ8jkn8vM5sjrHMvPm0m7NMzfWcRwcyFzwy48ciZ3kycpcn&#10;Ilu7iszjzAHPvOi+zAWPa6qzkGdez1wNH2YN1WN4FDLj5zrl9Gsx5tOZ5N0XY970pMFC83L2vOvW&#10;P5KvuTZjXeU8mLPE+OZ9YSLmRbfUOeLZ35nruPvDJl9zruaY5jjHvSjvAROxJnKO5JhkpnzO2czU&#10;zntI3qPmXQdT2dzT675Jn2bXWcwaz7GN+/JY5OqP/f3v9bXkfgcl74G5njMnP+5l9f0s5m3O3yUb&#10;5hyI9TMea3Rf7KMwPrWPQGx+XKqptZ35+L15v0gn7xlnj6TvCRAgQIAAAQIECBAgQIAAAQIECBAg&#10;QIAAAQIECBAgQIAAAQIECBAgQIAAAQIECBAgQIAAAQIECBAgQIAAAQIECBAgQIAAAQIECBAgQIAA&#10;AQIECDQS2Lp1a9m+fXtZv3592bhxY0TuHSZHr1HrC1TK7MIs3TzGg981+zPbysfRypNr1gu1CBAg&#10;QIAAAQIECBAgQIAAAQIECBAg8JwWiH0kuv+y+5y+ThdHgAABAgQIECBAgAABAgQIECDwLBO4+eab&#10;y9VXX13OPPPMsm3btrImNo1VCBAgcNQEYqPqydh4vN68fOpDy53YeD437q43pF5oA+/5OpKb1Hf/&#10;6T0/VD3fh6HjuOxHyf5EvU4eH/2o+zLfBuaxoXbJ82TJ9o+kvwdb+d/8mZuS5zjEZtjd6+nkdec4&#10;TI1Ho47lxvBd1zDupFHXNds9XEnXfHTHbSHXmeM3Va+Tfc9riM3gj7iEyyE+OebZt3jkPK3PM988&#10;OeIOaOCYCOT6z0fOoZyvOcY597pzab57yDHp4CJPEv2v113O25yr0e967cUcredqXteRlrxfzLSa&#10;6TTf2j7S86pPgAABAgQIECBAgAABAgQIECBAgAABAgQIECBAgAABAgQIECBAgAABAgQIECBAgAAB&#10;AgQIECBAgAABAgQIECBAgAABAgQIECBAgAABAgQIECBA4DgU2LVrV9myZUvZuXNn2bRpU9mwYcNx&#10;qOCSCRAgcHwI7N69u+zYsaNcf/31Zd26dWXz5s1lYGDg+Lh4V0mAQPsCkbtb53Bnvmzm8E6VOoe6&#10;mx2dWbNNS+bh5jmyZA7ufJm+mV+9f3+dRV3ngi82vzpztPMc2X43Q/jgGZ9df3bzkLvXkznCme2b&#10;echTeb+NLihziaPtkl8zZznbWszYZj+m8owX5Tpz/HIuZf+z75nVfaR53Tm+2f+Zuen5Ws6RPE83&#10;a1kWcqMp8oyplGPaXQdT9446S3tq/tfrIcf82VCmriOz9etc8FwL2fecqzlPjzQXPK26ueBdq+79&#10;ItdbmikECBAgQIAAAQIECBAgQIAAAQIECBAgQIAAAQIECBAgQIAAAQIECBAgQIAAAQIECBAgQIAA&#10;AQIECBAgQIAAAQIECBAgQIAAAQIECBAgQIAAAQIECBw1ga1bt5bt27eX9evXl40bN5aRkZGj1raG&#10;CBAgQIAAAQIECBAgQIAAAQIECBAgQOC5JRA7UygECBAgQIAAAQIECBAgQIAAAQIECBAgQOA4E5ja&#10;aDy2mj/6ZSkbW8fm0Z2BgVLisaS+TG2kffQ7f4xbzM20h4aWdu2L6WJuJj84WEo8WnVtOn6LuYY8&#10;JjYCz03Gl3QNi23bcc8cgTbvR8fyKqfWc56ytTnb3186+TiW1+VcBAgQIECAAAECBAgQIECAAAEC&#10;BAgQIECAAAECBAgQIECAAAECBAgQIECAAAECBAgQIECAAAECBAgQIECAAAECBAgQIECAAAECBAgQ&#10;IECAAAECBAgQIECAAAECBAgQINBcILKcS5vZskvJBc/86sjFzrKknNvIin5OlLbykKfytFt3bTp+&#10;ixm8nKdt+Szm/I45NgJt34+OzVUcPMvUfM1vlnQ/W2wf0yr3UFjqPgqLbd9xBAgQIECAAAECBAgQ&#10;IECAAAECBAgQIECAAAECBAgQIECAAAECBAgQIECAAAECBAgQIECAAAECBAgQIECAAAECBAgQIECA&#10;AAECBAgQIECAAAECBAgQIECAAAECBAgQIECAAAECBAgQIECAAAECjQSqRrVUIk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aFWgarV1j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DQSqBrVUok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KBVgarV1jVO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QSKBqVEsl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VgWqVlvXO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COB&#10;qlEtlQ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FoVqFptXe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NBKpGtVQi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BoVaBqtXWN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NBKoGtVSiQ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oFWBqtXWNU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NBIoGpUSyU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FWBapWW9c4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I4GqUS2V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WhWoWm1d4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o0Eqka1VCJ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GhVoGq1dY0T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0Eqga1VKJ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gVYGq1dY1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0EigalRLJ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VYFqlZb1zg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EAjgapRLZU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RaFahabV3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jQSqRrVUIk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aFWgarV1jRM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DQSqBrVUok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KBVgarV&#10;1jVO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DQSKBqVEsl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VgWqVlvXO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COBqlEtlQ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FoVqFptXeM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NBKpGtVQi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BoVaBqtXWN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bCbwAQAAQABJREFUgAABAgQIECBAgAABAgQINBKoGtVSi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oFWBqtXWNU6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NBIoGpUSyU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FWBapW&#10;W9c4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BAI4GqUS2V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WhWoWm1d4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o0Eqka1VCJ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GhVoGq1dY0T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0Eqga1VKJ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gVYGq1dY1T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0EigalRLJ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VYF&#10;qlZb1z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AjgapRLZU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RaFahabV3j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jQSqRrVUIk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aFWgarV1jRM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DQSqBrVUok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KBVgarV1jVO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QSKBqVEsl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VgWqVlvXO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COBqlEtlQ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FoVqFptXe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KNBKpGtVQi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oVaBqtXWNEy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NBKoGtVS&#10;iQABAgQIECBAgAABAgQIECBAgAABAgQIECBAgAABAgQIECBAgAABAgQIECBAgAABAgQIECBAgAAB&#10;AgQIECBAgAABAgQIECBAgAABAgQIECBAgAABAgQIECBAgAABAgQIECBAgAABAgQIECBAgAABAgQI&#10;ECBAgAABAgQIECBAgAABAgQIECBAgAABAgQIECBAgAABAgQIECBAgAABAgQI/D979/YrZXk1AHzN&#10;O7M3G5AiKIhnUzVapB5ArLXaqmkiIb2qqV7YGC9Mb5p67V/gpSa98MJLL4wXJqY1JvVQCNbGQ9Oq&#10;tR6KgimxIoUqqMA+zd6f6zHDt202yIy8sGfm9ybjzJ6ZZ73P8xvYYVzvsxYBAgQIECBAgAABAgQI&#10;ECBAgAABAgQIECBAgAABAgQIECBAgAABAgQIECBAgAABAgQIECBAgAABAgQIECBAgAABAgQIECBA&#10;gAABAgQIECBAgAABAgRqFahqjS44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TwJVT6MMIk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qFWgqjW64A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j0JVD2NMog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KBWgarW6II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j0JFD1NMog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WgWqWqML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0JNA1dMo&#10;gw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GoVqGqNLj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EBPAlVPowwi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CoVaCqNbrg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PQlUPY0yi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oFaBqtboghM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PQkUPU0yiA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FaBapaowtO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Qk0DV&#10;0yiD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ahWoao0uO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E8CVU+jDCJ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KhVoKo1uuA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9CVQ9jTKI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gVoGq1uiCEy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9CRQ9TTKIA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VoFqlqjC06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NCT&#10;QNXTKIM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RqFahqjS44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TwJVT6MMIk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qFWgqjW64A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j0JVD2NMog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KBWgarW6II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j0JFD1NMog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WgWqWqMLT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0JNA1dMogw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GoVqGqNLj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PAlVPowwi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CoVaCqNbrg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PQlUPY0yi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oFaBqtbo&#10;gh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PQkUPU0yiA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aBapaowt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Qk0DV0yiDCBAgQIAAAQIECBAgQIAAAQIECJxEgUajcRLP5lQECBAgQIAAAQIECBAgQIAAAQIE&#10;CBAgQIAAAQIECBAgQIAAAQIECBAgQIAAAQIECBAgQIAAAQIECBAgQIAAAQIECBAgQIAAAQIECBAg&#10;QIAAAQIECBAgQIAAAQIECBAgQIAAAQIEhlNAXfDh/NytmgABAgQIECBAgAABAgQIECBAgAABAgQI&#10;ECBAgAABAgQIECBAgAABAgQIECBAgAABAgQIECBAgAABAgQIECBAgAABAgQIECBAgAABAgQIECBA&#10;gAABAgQIECBAgAABAgQIECBAgAABAgQIECBAgAABAgQIECBAYGELVAt7emZHgAABAgQIECBAgJgl&#10;kOIAAEAASURBVAABAgQIECBAIGJ2dhYDAQIECBAgQIAAAQIECBAgQIAAAQIECBAgQIAAAQIECBAg&#10;QIAAAQIECBAgQIAAAQIECBAgQIAAAQIECBAgQIAAAQIECBAgQIAAAQIECBAgQIAAAQIECBAgQIAA&#10;AQIECBAgQIAAAQI1C6gLXjOw8AQIECBAgAABAgQIECBAgAABAgQIECBAgAABAgQIECBAgAABAgQI&#10;ECBAgAABAgQIECBAgAABAgQIECBAgAABAgQIECBAgAABAgQIECBAgAABAgQIECBAgAABAgQIECBA&#10;gAABAgQIECBAgAABAgQIECBAgAABAgR6EGj1MMYQAgQIECBAgAABAgQIECBAgAABAidFoNVqxZ49&#10;e+LBBx+M0dHRaDQaJ+W8TkKAAAECBAgQIECAAAECBAgQIECAAAECBAgQIECAAAECBAgQIECAAAEC&#10;BAgQIECAAAECBAgQIECAAAECBAgQIECAAAECBAgQIECAAAECBAgQIECAAAECBAgQIECAAIFhFpia&#10;mop33303RkZGhpnB2gkQIDA0AlkDvN1ux+uvvx4PPPBANJvNoVm7hRIgQIAAAQIECBAgQIAAAQIE&#10;CBAgQIAAAQIECBAgQIAAAQIECBAgQIAAAQIECBAgQIAAAQIECBAgQIAAAQIECBAgQIAAAQIECBAg&#10;QIAAAQIECBAgQIAAAQIECBAgQOBUCWRt2LfeeutUnd55CRAgQIAAAQIECBAgQIAAAQIECBAgQKDP&#10;BFp9Nl/TJUCAAAECBAgQIECAAAECBAgQGBKBdrsdExMTcfjw4Xj66acjL5B0ECAwOAIjIyNRVdWR&#10;BU1PT0f+vZ+dnfX3/YiKBwQIECBAgAABAgQIECBAgAABAgQIECBAgACB/hAYHR39Wo5namqq5H7k&#10;efvj8zNLAgQIECBAgAABAgQIECBAgAABAgQIECBAgMDcPT2LFi36Gsj4+PjXckFfe9EPBAgQIECA&#10;AAECBAgQIECAAAECBAgQIECAAAECC06gk/vJvT2572fuIfczV8NjAgSORyB/p+Qtc8m5d9BBgAAB&#10;AoMtkL/rDx06FDt37iy3wV6t1REYLoH8jthqtY7UBc9/42Vd8JmZmeGCsFoCBAgQIECAAAECBAgQ&#10;IECAAAECBAgQIECAwAAINJvNkvvpLCV7weYtcz/qgndU3BMgQIAAAQIECBAgQIAAAQIECBAgQIAA&#10;AQIEFr5AZx/33BzP5ORk2d+dr819fuGvxgwJECBAgAABAgQIECBAgAABAgQIECBAgAABAgT+tx/s&#10;xMREQZH78WeDAIFuBbKnQOaPHQQIECBAgAABAgQIECBAgAABAgQIECBA4FgCjS8TUbPHeoPXCBAg&#10;QIAAAQIECBAgQIAAAQIECJwKgY8++iieeeaZI4V0TsUcnJMAgRMvkEWxsjHKli1bYteuXeUE+fP3&#10;v//92Lhxo6JZJ55cRAIECBAgQIAAAQIECBAgQIAAAQIECBAgQIBAbQKZ+8kCN7/73e/iwIEDUVVV&#10;yQXddNNNcfnll5fHtZ1cYAIECBAgQIAAAQIECBAgQIAAAQIECBAgQIAAgRMqkLmeffv2xVNPPRXt&#10;drvEzgYqt912W6xevVru54RqC0aAAAECBAgQIECAAAECBAgQIECAAAECBAgQqFcg25Ds2LEjtm3b&#10;Vvb85NlOP/302Lx5c4yNjZU6j/XOQHQCBAZJIPcSZk752muvjXXr1g3S0qyFAAECBOYI5L7xd999&#10;N1555ZVoNpv+zTjHxkMCgyDwySefxIsvvhh79+4t/7ZbsmRJXHPNNWpDDMKHaw0ECBAgQIAAAQIE&#10;CBAgQIAAAQIECBAgQIDAUAlk/9e333473njjjZiYmChrP//882PDhg1xxhlnyPUO1Z8GiyVAgAAB&#10;AgQIECBAgAABAgQIECBAgAABAgT6WSD3bx88eDC2bt0ae/bsKXme3Nd9ww03xMUXXxytVqufl2fu&#10;BAgQIECAAAECBAgQIECAAAECBAgQIECAAIGhEsjcz0cffRRbtmwpe36yRvjo6GipCb5y5cqhsrBY&#10;AgS+vUDmjqenp+PKK6+M9evXl98n3z6qCAQIECBAgAABAgQIECBAgAABAgQIECAwiAJ2IA3ip2pN&#10;BAgQIECAAAECBAgQIECAAIEBEFizZk3ceeedA7ASSyBAYD6B7du3x3vvvVcKZWXjlMsuuyx+8Ytf&#10;xMjIyHxv9xwBAgQIECBAgAABAgQIECBAgAABAgQIECBAgMACFZicnIznnnsu9u3bV3I/WfTm+uuv&#10;j02bNpUmKgt02qZFgAABAgQIECBAgAABAgQIECBAgAABAgQIECDwPwLZJGXXrl3x+9//Ptrt9pFX&#10;N2/eHJdcconczxERDwgQIECAAAECBAgQIECAAAECBAgQIECAAAECC19gamoqtm3bFs8//3w0m83I&#10;ZtennXZaqfG4ePHihb8AMyRAYMEJ5O+RVkubowX3wZgQAQIETqDA6OhorF27tlwrdALDCkWAwAIR&#10;2LlzZ7z55pvx73//u3xPzH/bXXfddZHXCOb1gw4CBAgQIECAAAECBAgQIECAAAECBAgQIECAAIH+&#10;EMh6EE8++WTJ/WQ98DzOOeecUhNcbYj++AzNkgABAgQIECBAgAABAgQIECBAgAABAgQIECDQEThw&#10;4ED8/e9/j927d8fMzEx5euPGjXHrrbeG2hAdJfcECBAgQIAAAQIECBAgQIAAAQIECBAgQIAAgYUv&#10;kLV7s9bbCy+8EAcPHiz13bLG489+9rO44IILSo3whb8KMyRAYKEJZN3I/F3iIECAAAECBAgQIECA&#10;AAECBAgQIECAAAECRxPQXfJoMp4nQIAAAQIECBAgQIAAAQIECBA4pQJVVcWSJUtO6RycnACBegSy&#10;WNbs7Gy5dR7n3/ksmuXi53rMRSVAgAABAgQIECBAgAABAgQIECBAgAABAgQI1CUwN++TuZ+8dXI/&#10;dZ1TXAIECBAgQIAAAQIECBAgQIAAAQIECBAgQIAAgRMvkHmfbG7QyfnkGfK5ZrNZ9v2c+DOKSIAA&#10;AQIECBAgQIAAAQIECBAgQIAAAQIECBAgUJfAxMREyfNk7qfRaJRb5n5GRkbUeawLXVwCBAgQIECA&#10;wAAI5PVDeXMQIDB4Avl9MI9OTYh87PrAVHAQIECAAAECBAgQIECAAAECBAgQIECAAAECBPpLYGpq&#10;qlwTOLc2RK4ge8FmT1gHAQIECBAgQIAAAQIECBAgQIAAAQIECBAgQIBA/wgcOnSoTLbdbpd64Fkf&#10;IvvBjo2NqQ3RPx+jmRIgQIAAAQIECBAgQIAAAQIECBAgQIAAAQIEisDcfrBZD7zTIzb3/GQOyEGA&#10;AAECBAgQIECAAAECBAgQIECAAAECBAgQIEDgRAvIQp1oUfEIECBAgAABAgQIECBAgAABAgQIECBA&#10;oGuB3EDhIECAAAECBAgQIECAAAECBAgQIECAAAECBAgQ6D+B+fI88z3XfyszYwIECBAgQIAAAQIE&#10;CBAgQIAAAQIECBAgQIDA8AnMl+eZ77nhk7FiAgQIECBAgAABAgQIECBAgAABAgQIECBAgED/CcyX&#10;55nvuf5bmRkTIECAAAECBAgQIECAwIkQ8B3xRCiKQYAAAQIECBAgQIAAAQIECBAgQIAAAQIECBA4&#10;uQJHy/Ec7fmTOztnI0CAAAECBAgQIECAAAECBAgQIECAAAECBAgQ6EZgvhzPfM91E9N7CRAgQIAA&#10;AQIECBAgQIAAAQIECBAgQIAAAQIETo3AfHme+Z47NbNzVgIECBAgQIAAAQIECBAgQIAAAQIECBAg&#10;QIAAgUEUqAZxUdZE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Oh3garfF2D+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BFKgGcVHWR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Dod4Gq3xdg/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QRSoBnFR1kS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6HeB&#10;qt8XYP4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UEUaA3ioqyJAAECBAgQIECAAAECBAgQIECAAAECBBa2wNTUVExO&#10;TkZVVeU+f3YQIECAAAECBAgQIECAAAECBAgQIECAAAECBAj0p0DmfSYmJqLdbsf09HS578+VmDUB&#10;AgQIECBAgAABAgQIECBAgAABAgQIECBAYLgFZmdnY3x8vOR8UmJkZCRmZmaGG8XqCRAgQIAAAQIE&#10;CBAgQIAAAQIECBAgQIAAAQJ9KpB7fXLPT7PZjEajEVnvLfNBDgIECBAgQIAAAQIECBAYPoH8Pji3&#10;NkQ+zu+NDgIECBAgQIAAAQIECBAgQIAAAQIECBAgQIAAgf4TyDxPJ/eTs8/Hrg/sv8/RjAkQIECA&#10;AAECBAgQIECAAAECBAgQIECAAAECKdDJ+2S+J2tDZE9YBwECBAgQIECAAAECBAgQIECAAAECBAgQ&#10;IECAQP8JZO/Xubkf/WD77zM0YwIECBAgQIAAAQIECBAgQIAAAQIECBAgQIBAvwm0+m3C5kuAAAEC&#10;BAgQIECAAAECBAgQIECAAAEC/S2QhbI2b94cV1xxRVlIbqa46qqrotls9vfCzJ4AAQIECBAgQIAA&#10;AQIECBAgQIAAAQIECBAgMIQCo6Ojcffdd8f+/ftLw5TM/XTyQEPIYckECBAgQIAAAQIECBAgQIAA&#10;AQIECBAgQIAAgb4VyD0/Z555Zvz617+Odrtd1pG5oDVr1vTtmkycAAECBAgQIECAAAECBAgQIECA&#10;AAECBAgQIDCsAq1WK9auXRv33Xdf2fOTDitWrIixsbFhJbFuAgQIECBAgAABAgQIDLXAqlWr4s47&#10;74xbbrklqqqKJUuWxLp164baxOIJECBAgAABAgQIECBAgAABAgQIECBAgAABAv0okH1f169fH7/6&#10;1a9ifHy8LOHCCy+MzAc5CBAgQIAAAQIECBAgQIAAAQIECBAgQIAAAQIE+ktg6dKlcfvtt8eNN94Y&#10;s7OzpT7ElVdeGVkb3EGAAAECBAgQIECAAAECBAgQIECAAAECBAgQINBfAuedd17ce++9Zc9P5n4W&#10;LVpU9vxkr1gHAQIECBAgQIAAAQIECBAgQIAAAQIECBAgQIAAgToEGl8mpmbrCCwmAQIECBAgQIAA&#10;AQIECBAgQIAAAQIECBA4msDExERMT0+Xoln5v6mzaNbIyMjR3u55AgQIECBAgAABAgQIECBAgAAB&#10;AgQIECBAgACBBSxw+PDh0jClM8XM/bRarc6P7gkQIECAAAECBAgQIECAAAECBAgQIECAAAECBPpE&#10;IPf5ZO5n7jE2NhZVVc19ymMCBAgQIECAAAECBAgQIECAAAECBAgQIECAAIE+EMhab5OTk0dm2mg0&#10;YvHixUd+9oAAAQIECBAgQIAAAQIEhkcgrw/MuuDtdrvUBc+Vqw0xPJ+/lRIgQIAAAQIECBAgQIAA&#10;AQIECBAgQIAAAQKDJZDXB05NTR2pC95sNks/WLUhButzthoCBAgQIECAAAECBAgQIECAAAECBAgQ&#10;IEBg8AU6e35mZmaOLNaenyMUHhAgQIAAAQIECBAgQIAAAQIECBAgQIAAAQIE+kog67xlTfDMAXWO&#10;rAmetcEdBAgQIECAAAECBAgQIECAAAECBAgQIECAAAECBOoQaHyZnPr/7FQdZxCT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ga4Gq6xEG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1C5Q1X4GJy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OhaoOp6hAE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1C1S1n8EJ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uhaouh5h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O0CVe1ncAI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uBVpdjzCAAAECBAgQIECAAAECBAgQIECAAAECBAh8C4H9&#10;+/fHf//73zhw4EDMzMzE4sWL44wzzoizzjorGo3Gt4hsKAECBAgQIECAAAECBAgQIECAAAECBAgQ&#10;IECAwPEKjI+Px/bt22N2djZWrlwZ559//vEO/dr79uzZE5988kl88cUX0Wq1YunSpbF69eo4/fTT&#10;v/a+4/3h008/PZJLyrktWbIkzjzzzBLzeGN4HwECBAgQIECAAAECBAgQIECAAAECBAgQIEBg0AUy&#10;j5J5lQ8//DAOHjxYcjUjIyMlt5K5mrPPPjsWLVrUFcPExET85z//idz7c/jw4TL+O9/5Tok1NjbW&#10;Vax8c86xk0vKOeb8TjvttFi1alUsX76863gGECBAgAABAgQIECBAgAABAgQIECBAgAABAgQGVaDd&#10;bsfHH38ce/fujdzzMzU1FZmfyVxN1mfrdp9O5mk+//zz2LdvX3z22WcxPT1d6r2tWLEi1qxZE1VV&#10;dU2Z+aOcX+aSMq+UuahOLqnbvFTXJzeAAAECBAgQIECAAAECBL6VQH4vzLoQed1hfl9sNpvler6s&#10;C571JhwECBAgQIAAAQIECBAgQIAAAQIECBAgQIAAAQL1C2TOJmswZC/XvEYwrw/spfZC1m/I6/my&#10;H2zGzFh5nWHmfnqpDZHXB2YeKfNJeX1g1hnPeWVtiKw37iBAgAABAgQIECBAgAABAgQIECBAgAAB&#10;AgQIEPhKIPfl7N69u+Rp8nEemZ/JPE3WBF+2bFk0Go2v3nwc/83aEp08TfaDzT0/2b81Y2Ut715q&#10;Q2TOJ29ZayKPxYsXl36wuYco4zsIECBAgAABAgQIECBAgAABAgQIECBAgAABAgS+EsjerXk7dOhQ&#10;qQuedbYzR5P9YDP/022uJuPkvqHM/3RqeOcenXPOOaf0cu3WfXJyssTL3E/G7vSDzVxS5pS6yUt1&#10;e27vJ0CAAAECBAgQIECAAAECBAgQIECAAAECBAgQ6B+BVv9M1UwJECBAgAABAgQIECBAgAABAgQI&#10;ECBAoJ8FchPG1q1b4y9/+UvZPJHNTmZmZkohrtzocNlll8Utt9wS69at63pTRj+7mDsBAgQIECBA&#10;gAABAgQIECBAgAABAgQIECBA4FQIvPbaa/Hb3/42Zmdn40c/+lH85je/6Woa77//fvzhD3+It99+&#10;OzLvk7csbJVNWFasWBHXXHNN/PSnPy0NVI4n8J49e+L5558vuaRs6HLw4MEyLJumZC5p7dq1JZeU&#10;9w4CBAgQIECAAAECBAgQIECAAAECBAgQIECAwLAKZG7nX//6VzzzzDMlT5MNSbLBSR75WqvVKo1T&#10;zjvvvPjxj38cN9xwQ2QzlWMd2dzkr3/9a8nVfPjhhyXvk89lk5PM/WTTlOuvvz5uvPHGWLZs2bFC&#10;lddyv9A///nPePbZZ8t9p6lLNnHJeNnQZf369XHrrbfGWWed9Y3xvIEAAQIECBAgQIAAAQIECBAg&#10;QIAAAQIECBAgMKgCU1NT8cYbb8SWLVti586d8cUXX0Q+18n7ZG5l5cqVpTZb5n6++93vHpMix336&#10;6afxpz/9Kf785z9Hp7l9Pp+5n8z1XHrppWUv0YYNG46r3lvuGcracTnH3bt3lz0/7Xa75KVyz8+5&#10;554bP/zhD0teaunSpcecnxcJECBAgAABAgQIECBA4OQK5HfMHTt2lLrgWRsiv3fm97y8ni9rOeR3&#10;zquvvrp8T7zoootO7uScjQABAgQIECBAgAABAgQIECBAgAABAgQIECAwZAIff/xxPPHEE/Hyyy/H&#10;BRdcELfffnv84Ac/OG6FvCbw1VdfjZdeeqlcz5d5n8wHda4PzHxP1hq/6qqrSt2JbwqcuaM333wz&#10;XnzxxXINY9YEz1oTWbcirw/MWhPXXXddbNy4MVatWvVN4bxOgAABAgQIECBAgAABAgQIECBAgAAB&#10;AgQIEBhYgb1795Y6DlnHO+suZM3trMOdtRyazWbZp5P5lMyt3HTTTbF69erS2/VoIFmz4b333it1&#10;HLZv3x779+8veZrsB5v1xLOGd+75yToTmbPJc3zTkbXFX3jhhfjb3/5W6k6Mj49HnifjLV++PL73&#10;ve/FzTffHBdffHGMjo5+UzivEyBAgAABAgQIECBAgAABAgQIECBAgAABAgQGViDzM3/84x/jnXfe&#10;iQMHDpR+sJn7yfpsndzKJZdcEj/5yU/iiiuuKHttjoWRuaPc87Nt27aSS8o9O5mnyRxP7tHJfUTZ&#10;Dzb3/WT9t286cuw//vGP0l/2gw8+iM8++6zsIer0g8281LXXXltyP5lXyhyTgwABAgQIECBAgAAB&#10;AgQIECBAgAABAgQIECBAYHgFGl9ucpod3uVbOQECBAgQIECAAAECBAgQIECAAAECBAicDIEdO3bE&#10;I488EnmfjVLyf03nBog8cmNDbqLI+yx49fOf/zw2b95cmqmcjLk5BwECBAgQIECAAAECBAgQIECA&#10;AAECBAgQIEBgGAUeeuihePbZZ0veJpuR3H///cfNsHXr1nj00UdLc5PM+2QRrsz9dPI+GSjzPxde&#10;eGHcc889pYHKsYJnYa+HH344du3aFdPT0+Wt8+WSVqxYEXfccUds2rRJ8axjgXqNAAECBAgQIECA&#10;AAECBAgQIECAAAECBAgQGEiBzJ+89NJL8fjjj0c2pM88TWePTqdpSjYmyVvmbbLBSTZOueuuu2LZ&#10;smXzmhw+fDgee+yxeO655yIfd3I/Ga+T+8m8z8jISGzYsCHuvvvuOPvss+eNlU9mricbumTMbOjS&#10;iTc3l9SZ46WXXhq//D/27izKyurO//9WpiqgqigKKGaKGWRWRBNBjVPibNR0OmqyXJqbdPfKRa9e&#10;ff1bfZu+6CSrk9Xd+SUrHdOaQVujRlGCs4Agk4DM81AFBcVQVFGA5p/39/ffZx3KGsAoatV7r3U4&#10;p855nv0852VuTj77+90PPZRmzJjR7nx+oIACCiiggAIKKKCAAgoooIACCiiggAIKKKCAAgp0VQGy&#10;mT/84Q/p+eefj1yF70lGw4OMJWcqZDY9e/ZMQ4cOTd/4xjdiY/q2TDiHDOn//t//Gxvc535vec48&#10;H88DBgyI+py77ror9e3bt63p4j3ynscffzxRS3Tq1KlC9tM6SyopKUlXXXVVeuCBB9KQIUPanc8P&#10;FFBAAQUUUEABBRRQQAEFLp4AvzuXLVuWfvOb36S6urpY35fX9HEX+Xdi796909ixY6MvOL/t+B3q&#10;UEABBRRQQAEFFFBAAQUUUEABBRRQQAEFFFBAAQUU+OQFli5dmh577LG0devWVFNTE/0W5s+ff14X&#10;2rlzZ3r66acTc7CeL68N5DnvBUvOM3DgwOgzQQ9v1h22Nw4fPpxefPHFtGjRougznucjT2IeHszL&#10;+sC5c+emu+++O9EjwqGAAgoooIACCiiggAIKKKCAAgoooIACCiiggAIKdDeB999/Pz355JPRx6E4&#10;p6HnNvU5OVfBhd4Qs2fPTn/7t3+bxo0bF3lLay/Oox/4s88+mw4cOFCo+ck9vJmTnIZn8hn2b6WH&#10;NzVA7Y2VK1em3/72t2nbtm3p9OnThSyJ43MNEfdJb3FynwULFqR+/fq1N53vK6CAAgoooIACCiig&#10;gAIKKKCAAgoooIACCiiggAJdVoC9Vp966qm0f//+QqZCXU3rnuBkK+Xl5ZGt3HbbbbE3bFsox48f&#10;T//93/8d+8yePHnynDmLc5o+ffqka6+9NrKfwYMHt9vvjf1gqSH64x//GDU/ZEi57ifnUnne6dOn&#10;p29/+9vt5lJt3a/vKaCAAgoooIACCiiggAIKKKCAAgoooIACCiiggAIKdD2BHv/nL6PrfS2/kQIK&#10;KKCAAgoooIACCiiggAIKKKCAAgoooMDnRWDfvn3pJz/5Sdq4cWOi0IHih169ekVTq0GDBkWRRFNT&#10;UxRn0Khrw4YNsXnKmDFjognW5+V7eB8KKKCAAgoooIACCiiggAIKKKCAAgoooIACCiigQFcRWLdu&#10;XXriiScit6FJ1dixY9P8+fPP6+stXbo0/ed//mc0uaL5FtlP//7908iRI9OAAQPSmTNnEpkPTa+O&#10;HDkSGdG0adNSZWVlm/Pv2bMn/fCHP0zbt2+PvIj52GBl+PDhiSyJQZbEaG5ujs1fqqurU01NTbzn&#10;PwoooIACCiiggAIKKKCAAgoooIACCiiggAIKKKBAdxAg09m0aVP66U9/mqjVYVCnQ67CxvNkKyUl&#10;JbFBfUtLS2Q15DY7d+6MDIZN7slvigeb2T/55JOxyQmvyX54VFVVxXylpaWRzzAP12ejloMHD6Y5&#10;c+bEdYvn4jX389Zbb6Vf/OIX6dixYzEX75EljRgxIlVUVMT9kfkwDh8+nLZu3ZrIksiZHAoooIAC&#10;CiiggAIKKKCAAgoooIACCiiggAIKKKBAdxEgm3n99dfT//zP/6TGxsb42uQqffv2TUOHDo2aGrId&#10;jqPWhnH8+PG0Y8eOqOEhHyoeZDx1dXXpZz/7WVq5cmXkNuQ7PXv2TEOGDEnU4rCxPTU/XIc8iVoe&#10;3iOraZ0jMTf39fvf/z798Y9/jPvgGgzqfbhHsilyH7Ik7pEMq6GhIc2aNSv6zMXB/qOAAgoooIAC&#10;CiiggAIKKPCZCPC7b9WqVemxxx6L32v8RuR3Xb9+/WLNYXl5eawL5Dh+J/J7bu/evfEZv/kcCiig&#10;gAIKKKCAAgoooIACCiiggAIKKKCAAgoooIACn6wAvRoWL16c1q5dG/kMPRZmzpyZRo8e3emFyHGe&#10;eeaZ9OabbxbWAbI+kPV8gwcPjjV7eb0h6/o4nnWBzE3fiNaDfhAvvfRSeuGFFyInIi/ieO6JNYes&#10;ZWS+4vWBJ0+eLPQgbz2ffyuggAIKKKCAAgoooIACCiiggAIKKKCAAgoooIACXVWAPgr0haBOJ9fh&#10;0KeBHt7s31pWVhY1OvRyYOQ+3mQr48aNS9TwFA/qe1577bXoC06/b3Ia3mMe+khwPP0byGqYq76+&#10;PmqD2G924MCB0SOieD5eb9iwIf36179OW7ZsiXyHOekHQY0Q5zC4P65D3wp6TdCDgs/JnBwKKKCA&#10;AgoooIACCiiggAIKKKCAAgoooIACCiigQHcRIPP55S9/GfuyksWQy5Cr5B7eZCe5pib38968eXMh&#10;G2qdrTQ1NaX//u//jvyH17lGhyyJ7Ie9ZsmYuA7XI6eh9ueyyy5Lffr0+Qg7x9AP/KmnnkpHjx6N&#10;+XivsrIy5mNfWOaj5ofsp7a2NrIkeozzWVt9xj9yEd9QQAEFFFBAAQUUUEABBRRQQAEFFFBAAQUU&#10;UEABBRTocgJWCHW5/6R+IQUUUEABBRRQQAEFFFBAAQUUUEABBRRQ4PMjQGEDhQ4bN26Mm6JIYsqU&#10;Kemee+5J48ePjw1TTpw4ERuqPP/889HwiqZXv/3tb6MRF8dY8PD5+e/pnSiggAIKKKCAAgoooIAC&#10;CiiggAIKKKCAAgoooMAXV4AmV2w6snbt2vS73/0uNTY2xiYmF5LFsLk9G5wcOXIkNiwhC7r++uvT&#10;bbfdlgYNGhQ4dXV16YUXXoj8p0ePHmnv3r3pscceS//8z/8cTbuKBTn/N7/5Tdq6dWvMR4MsmmLd&#10;d999acyYMYnzuedXX301GmzxOQ27uIcJEyakESNGFE/nawUUUEABBRRQQAEFFFBAAQUUUEABBRRQ&#10;QAEFFFCgywqwWcmTTz4ZG6b06tUrNh0hV7nzzjsjN2GDE2pyDhw4kJ599tm0cuXKyILIVxYuXJhm&#10;z56dZs6cWfAhp1m3bl36wx/+EJub8AEbl9x+++3pmmuuSf369YvNTagJeuaZZ9K2bdvi3HfffTdR&#10;A/TNb36zMBcv2ATl0KFDkf00NDRE9sPGLTfccEO65ZZbYuMWrrlv37703HPPpRUrVkQWtGvXrjjn&#10;+9///keypHMu4B8KKKCAAgoooIACCiiggAIKKKCAAgoooIACCiigQBcRIFepr6+PTIf6Hupn2LB+&#10;/vz5UadTXV0dvdeooVm9enV68cUXoz6nZ8+e6eDBg/F3603uyYkWL16cyHLyqKmpiX5vHMs1Tp48&#10;mZYtWxZZz9GjR+Pvl156KU2aNCnNmTMnnxbPZEzUIJEzUZPEGDhwYNQQXXXVVam0tDSdPn06rV+/&#10;Pr7Hzp074+933nkn+sfRZ86hgAIKKKCAAgoooIACCijw2QnU1tbG7z/W7LGWj9+dc+fOjfV8w4YN&#10;S6znY73hn/70p7RkyZJE3/A9e/bEOfRxGDx48Gd3815ZAQUUUEABBRRQQAEFFFBAAQUUUEABBRRQ&#10;QAEFFOgiAqwXpFfE7t27Y40fuQzr88hvzne0tLSk5cuXx/o/1grST5ze3TfddFOaNWtW6tu3b/Qa&#10;X7NmTWQ/ZD55f1hyn+uuuy76P+TrcU/0mnj99dcTvSEYVVVVsX7x6quvjrWCrA/ctGlTevnll2Mf&#10;Wu6ZHhbDhw+Pz8vKyvJ0PiuggAIKKKCAAgoooIACCiiggAIKKKCAAgoooIACXVaAXguvvPJK9FUg&#10;L6Eeh/yFftv0aCAz4b3Dhw/Hfqtvvvlm9HHgPXovTJ48OVVUVETf74xEP276OFD7w3H0Ff/yl78c&#10;fbyHDh0aWRD7v3LMqlWrElnRli1bos8EPR/oR1E86FnB3rHsB0t9EFkQ98Y9jhs3LtHLnPsjG+LB&#10;8fQRp0c42c/48eMvKLsqvravFVBAAQUUUEABBRRQQAEFFFBAAQUUUEABBRRQQIEvkgA1PuzzWldX&#10;F5kK906vbWp0qNUhVyFvoaaG/GXz5s2R3eQ8hr1gyXOKx9tvv53eeuut2EeWbGnQoEGxv+wVV1wR&#10;NT/M995778V+sPSEI8t57bXXIkei5of+cMWDPWPZK/b48eORJfE598exlZWVceiOHTvie9AbPNcJ&#10;kf08+OCDsQdt8Xy+VkABBRRQQAEFFFBAAQUUUEABBRRQQAEFFFBAAQUU6B4CPbvH1/RbKqCAAgoo&#10;oIACCiiggAIKKKCAAgoooIACCnwWAhRasGkKRQwUSkyaNCl9//vfjyZWNNFiUFBB0UVpaWl6/PHH&#10;oyjiwIEDsVHL6NGjo9nWZ3HvXlMBBRRQQAEFFFBAAQUUUEABBRRQQAEFFFBAAQUU+KILsFnK4sWL&#10;0/79+9PBgwcTG5qw6QhNtS699NIL/npswkIjq549eybmvvnmm9N3v/vdaJrVo0ePmG/w4MHRmIsN&#10;U5YuXRoNut59993Y5J4NVorHhg0b0rJly+JemG/q1KnpH//xHyM/orEXgyxp2LBhqaSkJLIkrk1T&#10;rpdffjk9/PDDcYz/KKCAAgoooIACCiiggAIKKKCAAgoooIACCiiggAJdWYDN7Nncfu3atZG9UKcz&#10;bdq09A//8A9pyJAhkd1ccsklQUCNDpuo/PznP0+vvvpq1OWcOHEi/elPf0ozZsyIjVQ4kCxn4cKF&#10;scEJNT48vvOd78QGJ+QyZElch+xn5MiR6Qc/+EGi3of3yIyuvfbayHCyO3VDbKiye/fuuB+Ou+WW&#10;W9JDDz30kSyJ+f793/89kSGRCfHMd5s3b16ezmcFFFBAAQUUUEABBRRQQAEFFFBAAQUUUEABBRRQ&#10;oMsKnD59OjauJ/+hToa85Lbbbkvf+MY3on6G9xjkLdXV1ammpib95Cc/iayG+p3t27dHbc24cePi&#10;OLKkurq6yIY++OCDmHP48OHpe9/7XpowYULkQGRJzEedDpvd/9d//VfUBh0+fDgtWrQoXXbZZalP&#10;nz4xH/80NjZGvnT8+PE4v6ysLHKf+fPnx3HFWRJ1Pz/84Q/jHpqamiIzooaIHMuhgAIKKKCAAgoo&#10;oIACCihw8QX4bbZu3bq0cePGuDjrA6+55pr4XTdgwID43cgH/G7jdyK/Q+lLQc+HLVu2pBUrVqRb&#10;b7314t+4V1RAAQUUUEABBRRQQAEFFFBAAQUUUEABBRRQQAEFuoAAa/q2bt0aPRRqa2tj7R+9GliP&#10;Rx6Te0Oc71elH/iqVavifNYBsqbw/vvvT1dddVWs52M+rjlixIjUr1+/9OSTT8Y1ufbKlStj/9hR&#10;o0YVLkd/cuajZznzDRw4MN11113ppptuSqwVzOsDyZJYb/jb3/420UecdYVr1qyJXhezZ88uzOcL&#10;BRRQQAEFFFBAAQUUUEABBRRQQAEFFFBAAQUUUKCrCtDHgRqdU6dORR5DX232T6XPd2lpaWE/WOpz&#10;6AlO3c5zzz0XuQrnsE/rnDlzUv/+/YOITIf9Xek1wWtynq9+9avp9ttvj94S1PjkvhBkP/QYp3c3&#10;PSqWL1+errzyyshvqBXKg9yHGiJyKPpNzJ07Nz344IORKeXjuD/yIuZnD1j2st28eXNkSfS0KC8v&#10;z9P5rIACCiiggAIKKKCAAgoooIACCiiggAIKKKCAAgp0WQEyFfqskceQq1x33XXp29/+dvRio0c4&#10;g8/Yv5W+3uy3yjn0BGePVjKe3LeNY6kVon8bNTecR+byyCOPpMsvvzzyoeKe4MzJfPQDp08cmc2s&#10;WbMiI2IuBvfEfGRUDGp87r333vS1r30tVVRUxH1wnaqqqsh+6Am+adOmuPabb76Z6B0+efLkOC4m&#10;8B8FFFBAAQUUUEABBRRQQAEFFFBAAQUUUEABBRRQQIFuI3Bpt/mmflEFFFBAAQUUUEABBRRQQAEF&#10;FFBAAQUUUECBiy7w6quvpqNHj0bTLBpb3XPPPYmGXLnJFTdEEQQbptxyyy1R9EABBIUVNOJqaGi4&#10;6PfsBRVQQAEFFFBAAQUUUEABBRRQQAEFFFBAAQUUUECBriLAZiS///3v0//+7/+mJUuWREMsGll9&#10;nMF5NLpi0PSKTey/+c1vxsb2NNvKg9dswEITLDZnYXAfr7zySj6k8Lxo0aJoxEVeRH7EfEOHDk25&#10;sRcH5iyJzVnYjIVrkyW99dZb0cyrMJkvFFBAAQUUUEABBRRQQAEFFFBAAQUUUEABBRRQQIEuKkA+&#10;smLFinTy5MnYZKSkpCTdeeedafjw4ZGrkJ3kQVbD5ihf//rXYwOVDz/8MLIVNlxh0xMG723fvj2x&#10;wT25DPPPmDEjXX/99alv376Rz3Ac85LhjB07Nt18881xHtlNbW1tWr58OYcUxrFjx9Lrr78ef1Mb&#10;RK5DHVFZWdk5G6H07Nkzcibuv0+fPvF9yKHeeOONwly+UEABBRRQQAEFFFBAAQUUUEABBRRQQAEF&#10;FFBAAQW6ssDp06fTe++9F/U2fE9qadiIvn///oksJQ+yGrKbiRMnpmuvvTYyHT4jM8ob2fN3S0tL&#10;ZDf79++P88l/brzxxtiwnjwmZ0k8l5eXp7lz56bp06cXrr9hw4a0a9cupopx9uzZtHXr1rR27dpC&#10;jc/MmTPjHqgVIi9iMB+51fjx49NXvvKVyJJ4b9++fWnlypVxjP8ooIACCiiggAIKKKCAAgpcfAF6&#10;er/zzjuJtXmsKWStIb2/q6qqzvndyW9Q1vpdd9118RlrC0+cOJHWrFkTvz0v/p17RQUUUEABBRRQ&#10;QAEFFFBAAQUUUEABBRRQQAEFFFDgiy9A/4Z169alJ598Mr388stp/fr1qb6+vrBm70K+IX29N2/e&#10;nHbs2BFr9FhTOG/evHT55ZfH+r28PpB1fazvmzNnTmK9HzkQ2Q9rAXfu3HnOJek1sXHjxrgfjps1&#10;a1a66qqrUkVFxTnrA1l/eNlll8WaQ9Y30kdi9+7dMSfrFh0KKKCAAgoooIACCiiggAIKKKCAAgoo&#10;oIACCiigQFcXIFOhtwM9GMhj6PswZcqU1K9fv0KuggH1O7x30003pUmTJsXfHL93797o5U3mwzhw&#10;4EDU7TQ3N8ecNTU1MeewYcMKNT/kP2Q49KHgeuwLy1z0/169evU5+7cyD33Ljx49GtkQx1JDxLz0&#10;Fc+D+6NPOH0hqCXiGtwTfSE416GAAgoooIACCiiggAIKKKCAAgoooIACCiiggAIKdAcBeoLT25ua&#10;G/p033rrrbGvKv288yBHIWcZOXJkuuGGG+I171FLwx6u5EZ5sBcsNT8M3l+wYEGaPXt25DKcw+CZ&#10;Gh3qfa644or4m+uxtyx1PzlH4tg9e/ZEfsP90cOc3Ik+45WVlYX9YJmP8+ktRzbF3GRB1C6RG1nz&#10;g6RDAQUUUEABBRRQQAEFFFBAAQUUUEABBRRQQAEFFOh+Av9vh9nu9739xgoooIACCiiggAIKKKCA&#10;AgoooIACCiiggAKfsgCFGJs2bYqrUDwxatSo2OSERlltDTY+YaMTRi54oICCjVwcCiiggAIKKKCA&#10;AgoooIACCiiggAIKKKCAAgoooIACFy7AxvI0peJB0yoyG7IXnvnsQsa+fftiIxVyHOaYO3dubI7S&#10;3hwTJ06MTU44lnO2bdsWDa/y8Y2Njen999+Pz7ifmr9slkLDrdyEKx+Xn9lUhSwpz3fo0KGYM3/u&#10;swIKKKCAAgoooIACCiiggAIKKKCAAgoooIACCijQVQXYiISshmdGdXV1mjZtWru5CnkLG6fwIIdh&#10;sBk9G90zmIeaH/IaRklJSZo/f34qLS2Nv1v/Qy0QOQ4b3XMuc65fv75Q88N7+/fvjwe5EOPyyy+P&#10;+2w9F39feumlacKECbF5CtkPf2/fvj0dOXKkrcN9TwEFFFBAAQUUUEABBRRQQAEFFFBAAQUUUEAB&#10;BRToUgLkI2x4n2toxo4d226uwhfv3bt31OiQw1APRDbT3NxcMKFmaOPGjZHd8PngwYPT1Vdfndrr&#10;99a/f/80ffr0qOnh+BMnTsT5eULmo/9bzpI4/ktf+lLq06dPPuScZ7KmqVOnFrKklpaWwv2cc6B/&#10;KKCAAgoooIACCiiggAIKfOoC/Gasr69Pu3btirV5vXr1SuPHj481e/l3aPFN8NuRNYn8Ns3rAw8c&#10;OBC9JYqP87UCCiiggAIKKKCAAgoooIACCiiggAIKKKCAAgoooMD5C9CTIfcEZ00e6wZ5j+cLGazv&#10;27t3b2E939ChQ9OkSZMS6/raGlVVVWnMmDGFz+kxwflNTU1xOPdE7wp6O7B+sLy8PE2ePLndPuOs&#10;D2QPWuZlnDp1Ku3Zsyc1NDTE3/6jgAIKKKCAAgoooIACCiiggAIKKKCAAgoooIACCnRlgYMHD0Y+&#10;Qs0Ne6lOmTKlkMO09b0HDRoU2Qr1PAx6NtAXPPcI3717d9T9kBnRP2LOnDlR10N/7taDOiB6eFP3&#10;w2uyHXp45x7jHE8NEdkPeRT3SO5DVkSPirYG/crJfrg/rkkNEb0v8v21dY7vKaCAAgoooIACCiig&#10;gAIKKKCAAgoooIACCiiggAJdRYBcJPdaGz16dKHnd1vfjyxlxIgR0ZObnIYHPcF5zoOe4NTaMCc1&#10;OvTw7tevX/74nGfyGXqC9+3bN96nh/f7778f9Uf5wG3btkXNDtegPxw9xisqKgp9zPNxPHN/ZFfU&#10;/OT7436K+5YXH+9rBRRQQAEFFFBAAQUUUEABBRRQQAEFFFBAAQUUUECBri3Qs2t/Pb+dAgoooIAC&#10;CiiggAIKKKCAAgoooIACCiigwGclQKOqQ4cORXEDBRQUM7RXPME90jCLZlgvvvhiFDywScqWLVvS&#10;vHnzovHWZ/U9vK4CCiiggAIKKKCAAgoooIACCiiggAIKKKCAAgoo8EUV6NOnT3rkkUeiwRRZTB5s&#10;Wv/EE09cUOMpGl/RqIpNTWhkdcUVV8RznrP1Mxvcs3HK1q1bozEWudH+/fsTm7Mw9u7dGxunMBcb&#10;p0ybNi1xTnuD++eYhQsXxiG5GRebtzgUUEABBRRQQAEFFFBAAQUUUEABBRRQQAEFFFBAga4sQJZy&#10;5MiRwqYp5C1sdNLR6NGjR+EYNibJG65wzgcffJDYpCRvosJcbIrS3iDPGTZsWBo8eHDauXNn1Pns&#10;3r07nTx5Mq7B3HkTFrIkNlmZNWtWh1kSNUY1NTVp+/btcVmyJGqRBg4c2N5t+L4CCiiggAIKKKCA&#10;AgoooIACCiiggAIKKKCAAgoo0CUEyH7IWaiVIdMZMmRIh7kKX/rs2bOFbIcsJmdF5D3Hjh1LZDfM&#10;xZyjRo1KQ4cObdeK86n5oY6HXm/cz7Zt2wrH8/fmzZvjb+YbMGBAmjp1auHz1i969uyZRowYETnP&#10;nj174rtwP9QvlZWVtT7cvxVQQAEFFFBAAQUUUEABBT5FAfqAgWd3AABAAElEQVQwsBbv+PHj8Rux&#10;tLQ0jRs3LvpEtHdZ1vONGTMmvfPOO/Hbk9+Z/L6jV7hDAQUUUEABBRRQQAEFFFBAAQUUUEABBRRQ&#10;QAEFFFDgwgRYy3fllVfGmjp6O+TB2rxVq1bFo/j9/Hlbz/RhqK2tjXV+rOdjrd7w4cMjB2rreNbz&#10;sSaxsrIyHT16NNbx1dXVpRMnTqS+fftGhsR89Bln0LuC+TivrcE16TPBnPSaYC0j83FfHa1TbGsu&#10;31NAAQUUUEABBRRQQAEFFFBAAQUUUEABBRRQQAEFvkgC5DnU2FCrQ0ZCjwd6L7SXq/Dd6OPdv3//&#10;6P3A37kneO4DTt7S2NgY9TtkN5MmTYrjObatUVVVlaqrq9OWLVuipzg5DRkQ90YmtWvXrtTQ0BDX&#10;4drMl3tRtDUfe9uOHDky6ozoNcG5ZEd8x46+V1tz+Z4CCiiggAIKKKCAAgoooIACCiiggAIKKKCA&#10;Agoo8EUSIF+hJ3ge1MvQp7ujUdwTnGyGHIZMhkHvbbIa8iDmZq9XcpiOMpfx48dHv+58H/QEp94o&#10;D3qC8zfZElnStGnTOuwfR20PNT/0neO69I6j/xz7wVIT5FBAAQUUUEABBRRQQAEFFFBAAQUUUEAB&#10;BRRQQAEFFOg+Am13kus+399vqoACCiiggAIKKKCAAgoooIACCiiggAIKKPApCezYsSOKKCh2oLhi&#10;3LhxheKK9i5ZU1OTKioqoskV59E8iwIMhwIKKKCAAgoooIACCiiggAIKKKCAAgoooIACCiigwIUL&#10;0GDqS1/6UjSnKm4uxeYnTz/9dGQ55zsrm58wyG7Ic2ic1dmYPHlyeumll+IwGnPR9GrmzJnxN420&#10;mpubowkW9zlhwoTOpktjx46Nhl408iJLYtMUhwIKKKCAAgoooIACCiiggAIKKKCAAgoooIACCijQ&#10;1QXIRcrKytLo0aNjQxHqb4qzn7a+P5uhHDlypHAcm6ywST2DrGj37t1R78PcbJpSWVnZ1jSF99gI&#10;haxm+/btke+wwcnhw4cju+FavM9gPuYaMWJE4dy2XlBrNHHixPTqq6/Gx6dPn446IjZbcSiggAIK&#10;KKCAAgoooIACCiiggAIKKKCAAgoooIACXVmAze4fffTRyGzITMaMGdPh121paUmrV68u1AeR+bBB&#10;PYOchl5t5DaXXnpp5D/MR61Oe4Pjqqur0+DBgyMzIkfi/FOnTkWedOLEibR3796YizmGDx8etUTt&#10;zcf7/fr1i++xa9euOIwsqaGhITKujs7zMwUUUEABBRRQQAEFFFBAgU9WgB4O/KbjtyS///r379/p&#10;er7S0tLoH8FvO3o5sJ6P34kOBRRQQAEFFFBAAQUUUEABBRRQQAEFFFBAAQUUUECBCxcgo6E3BD0X&#10;6L+Qe0OQwbA+77333oss53xmpmcEuQ3zsHZwyJAh0eOho3MHDRqUeOzcuTN6iR87dizWK7JukPkO&#10;HTqUzpw5E1kSxw0cOLCj6aJ/BOf27t077pvvQM8KhwIKKKCAAgoooIACCiiggAIKKKCAAgoooIAC&#10;CijQlQXYs5WaG/otUG9Db27+7mhwDtkMfSDId+j7QMZDfkQ/h/3790dOw3FVVVWR6XTUG4J8hj1j&#10;mYNaIeqGyI7IeuhVsW/fvrg35qOGiHvl2I4GORbHkvdwn/X19VFLRF2RQwEFFFBAAQUUUEABBRRQ&#10;QAEFFFBAAQUUUEABBRToqgLkNffff3+68cYbo96GXKWz7Iee4GQ8DDId9nwlo2FQn3Pw4MF4TS5E&#10;T/CSkpL4u71/qOOhRqe2tjbmoc6HHKqioiKus2fPnsiYyHDoP07ND/fd3iAX4rrUKnEPJ0+ejNqh&#10;UaNGddifvL35fF8BBRRQQAEFFFBAAQUUUEABBRRQQAEFFFBAAQUUUOCLK9D+7rVf3O/knSuggAIK&#10;KKCAAgoooIACCiiggAIKKKCAAgp8DgQonjh79mxsvNKrV69odNVRsQO3PGDAgNS3b98ocqAQo6Gh&#10;IeborEHW5+DregsKKKCAAgoooIACCiiggAIKKKCAAgoooIACCiigwOdSgM1LWg8yG5pPne8g86F5&#10;FoNNTsrLy2Pz+s7Op3FW8cYqdXV1hVN4zVwMsqQRI0YUPmvvBVkSDbtomsV3YBMWGm/lBl/tnef7&#10;CiiggAIKKKCAAgoooIACCiiggAIKKKCAAgoooMAXWYBN5f/u7/4uNpPne3S2oTwZzLp169KOHTsi&#10;qyEXYhMTHrw+fvx4bFJ/ySWXBAsbopDXdDQ4dsiQIYVDcn40duzYuC9yG45hfrIkcp2ORp4vZ0mc&#10;lzdy6eg8P1NAAQUUUEABBRRQQAEFFFBAAQUUUEABBRRQQAEFvugC9FSbPXt2obanvd5s5CfU8yxc&#10;uDAtX748ch8yljlz5sRm9zhQV1NfX5/OnDkTtTZkL2xw39FgDnq9VVZWpp07d8Z9UKtz4sSJyIyO&#10;HTsWtTscx72RMXWWJVHbM3jw4Lgs93369Omo+xk9enRHt+JnCiiggAIKKKCAAgoooIACn7BA/j3G&#10;bzN+07HekDWCHQ1+S1ZUVCR6UzQ3N8dvTX4j2suhIzU/U0ABBRRQQAEFFFBAAQUUUEABBRRQQAEF&#10;FFBAAQXaF2BNXeue2bkXd/tnnfsJx5PZNDU1xTo/shwyndLS0nMPbPUX+RA9H8iKyHtYH9jY2BhH&#10;5bWCZElkRPSFKCsrazXDuX/SD5yeFxzf0tISeRLzMAfrDB0KKKCAAgoooIACCiiggAIKKKCAAgoo&#10;oIACCiigQFcUoMfC3XffnW6++ebIRchMyGA6GvQD37JlS6GPOBlLVVVVoY8DfcHJbxjkNOQ+neUt&#10;ud8Dx3FuQ0NDzE92c/To0USfcHIb5mLOznpD0Gei+Lp5vo6+l58poIACCiiggAIKKKCAAgoooIAC&#10;CiiggAIKKKCAAl90AbKWqVOnRq7Cd6HupnXtT/6O1OG88cYb6bXXXot8ht7f9BMfNWpU1NdwHHu3&#10;njp1Kp8SPcHJbzoa5E1kPwzuh5oheoHTT5waIh7kPjw4juM7G/QE53uQI/GgVznPnd1LZ/P6uQIK&#10;KKCAAgoooIACCiiggAIKKKCAAgoooIACCiigwBdLoOOk6ov1XbxbBRRQQAEFFFBAAQUUUEABBRRQ&#10;QAEFFFBAgc+RAMUOuVEWxQo0scp/t3ebffr0STzycRRQ0CzLoYACCiiggAIKKKCAAgoooIACCiig&#10;gAIKKKCAAgoo8MkJ0KzqQgbNqchtaMDFuf369Ut9+/btdAo2XiH3+fDDD+NYNl7Jg4ZdORNis5Tc&#10;ZCt/3tYzG6aQJTE4l3vi3tprCtbWHL6ngAIKKKCAAgoooIACCiiggAIKKKCAAgoooIACCnzRBMhF&#10;Bg0adF63TZazd+/e9MQTT6Tm5ubIUXhvzpw5qaysLLIeNkw5ffp0zMdnbG7f2eAeyH44nkG9z8mT&#10;Jwuvc5bEG+RInWVJzEfmxHPOkqhFciiggAIKKKCAAgoooIACCiiggAIKKKCAAgoooIAC3UGgrU3k&#10;yW9WrFiR6urqIj85ePBg2rZtW9q1a1dqaWmJup5Jkyal22+/PVGLwyC7oUaHvIW6Hx7nk/1wXElJ&#10;SWEO5ufBfGRMufcbWU5FRUUc19E/zJfzIc7hfO7LoYACCiiggAIKKKCAAgoocHEF6L/A7zoGv8/o&#10;z1BeXt7hTeTfiPm3Zp6D35r2cuiQzg8VUEABBRRQQAEFFFBAAQUUUEABBRRQQAEFFFBAgQsSyP0a&#10;zuckjmVdX17P17t371inlzOd9ubguNzDO8/BPAzWKfIgRyIjoocEPb87Gqx35JicG3E/zGGW1JGa&#10;nymggAIKKKCAAgoooIACCiiggAIKKKCAAgoooEBXEKDXwvn0W+C7HjlyJD3//PNp9+7dkaOQpdAf&#10;orq6OnIW8pqcsZDh0Ju7s9yHeclpyGs4h0fev5X5ec3gfY6j5wMZUEejeD6Oo8c4tUQOBRRQQAEF&#10;FFBAAQUUUEABBRRQQAEFFFBAAQUUUKCrC7TVE5zvvHr16rRnz56o4WloaEg7duyIvuDkKGQyI0aM&#10;SHffffc5fb/pvV2csdATvLOchmvRE5zjmJfsiH1lyXp4PnPmDIfE3/SOO5/5yJzycdwP98V8DgUU&#10;UEABBRRQQAEFFFBAAQUUUEABBRRQQAEFFFBAge4l0LN7fV2/rQIKKKCAAgoooIACCiiggAIKKKCA&#10;AgoooMDFEqC4gkGxApuh8GDDk44GG6bQYItzOJYGXBY7dCTmZwoooIACCiiggAIKKKCAAgoooIAC&#10;CiiggAIKKKDApy9Ak6vm5ubIb8hu2LwkN7Dq6Or9+/ePTVdonMWgeVYex48fL8xHjkRO1NmgEZdZ&#10;UmdKfq6AAgoooIACCiiggAIKKKCAAgoooIACCiiggALdVYBMZu3atelXv/pV2rp1a+Q0bEYyZsyY&#10;dPPNNxeyGTY5IbehdocHm9ufz2CTk1znw7Wo+2EUZ0n8TZbUWQ0Rn5Ml5cG8eeOV/J7PCiiggAIK&#10;KKCAAgoooIACCiiggAIKKKCAAgoooEB3EiDDef3119OSJUuifubs2bOFbIZspaamJj366KNp1KhR&#10;BRYym6ampjiOvIW6G7KazgbzUcvDObwmO8rXIwPKNUDUD51PlsQcHJezJDIqs5/O/iv4uQIKKKCA&#10;AgoooIACCijwyQvweyz3hmD23O+7oyvx24+eDz179iz8ruN3Yf6N19G5fqaAAgoooIACCiiggAIK&#10;KKCAAgoooIACCiiggAIKKPDpCJD7kNmwFo81emQ557MfbO71nfuHMw8PRl4fSA7Uo0ePQkbU0TfI&#10;12U+7oO5XB/YkZifKaCAAgoooIACCiiggAIKKKCAAgoooIACCiigQHcT2LlzZ3rqqafSO++8k+gb&#10;QZ5SVVWVrrvuunjGg9wn9/Mmcznf/WCLe33TX4Kchmf6QzAf12K+XBvUmT3zkRNxDoN5mM+hgAIK&#10;KKCAAgoooIACCiiggAIKKKCAAgoooIACCnRXgZUrV6YXX3wxchdyE+pueOTM55FHHknTpk2L2p5s&#10;RE9wPs81Oueb/ZSUlOQpIvcp7glenCXR6zvnOYUT2nhR3Ds8Z0nck0MBBRRQQAEFFFBAAQUUUEAB&#10;BRRQQAEFFFBAAQUUUKB7CfTsXl/Xb6uAAgoooIACCiiggAIKKKCAAgoooIACCihwsQROnjxZ2Oie&#10;zUtoYNXZyJuhUBhBkQMFDza66kzNzxVQQAEFFFBAAQUUUEABBRRQQAEFFFBAAQUUUECBT1eAplk0&#10;z8rNrdjk5HxGr169ogEXm6VwbvHm9mRJeXDcpZdemv9s95ksqU+fPoXPczOvwhu+UEABBRRQQAEF&#10;FFBAAQUUUEABBRRQQAEFFFBAAQW6qUB9fX1snrJo0aJ05MiRQjZTXV2dHn744TRs2LCQoV6nubk5&#10;NqfP+QxZTWeDrIdNU/I51PuQ1TB4PnXqVCFLOp/5OI/MiQfnMoqzpHjDfxRQQAEFFFBAAQUUUEAB&#10;BRRQQAEFFFBAAQUUUECBbiRAjkNu0tjYGBkKX51aGh5kNbW1temZZ55J999/fxo3blzIcE5xvzeO&#10;pedbZ4P5qNHhmZGzn5wlkduQC/H5+c5XWlpamI95zp4929lt+LkCCiiggAIKKKCAAgoooMAnLMB6&#10;PtYIMvhdx+/EvO6vo0ux7i+v/eM3Hb8TeXYooIACCiiggAIKKKCAAgoooIACCiiggAIKKKCAAgp8&#10;NgJkNS0tLYW1eHk9YWd3k9cR5jWA5Ed5P9jTp08X+jrk+fI6wvbmZR5yJI5n5BzJLKk9Md9XQAEF&#10;FFBAAQUUUEABBRRQQAEFFFBAAQUUUECB7iJAb4glS5ZEX/CdO3dGrkOvhv79+6d77rknTZ8+vbD3&#10;KrkPn+XchuzlfGp+6N9NzwcyHfIZsh+emYc5c2ZDntNZ7sN/F45jznwsfSHyHN3lv5vfUwEFFFBA&#10;AQUUUEABBRRQQAEFFFBAAQUUUEABBRQoFiBzIfchfyFDyTU3PJ84cSI9++yzsY/rzJkzC7266Qle&#10;nPucTw9vrklP8JwRcT7ZD4O+5NT95Nwm50PxYQf/5P1lc5ZkT/AOsPxIAQUUUEABBRRQQAEFFFBA&#10;AQUUUEABBRRQQAEFFOjCAp3vYNuFv7xfTQEFFFBAAQUUUEABBRRQQAEFFFBAAQUUUODTE8jFExd6&#10;hVwgwXl585QLncPjFVBAAQUUUEABBRRQQAEFFFBAAQUUUEABBRRQQAEFPjkB8pvcaItZi/Oczq6S&#10;j+W5uOFWcZaUj+lsrtbXzk25zuc8j1FAAQUUUEABBRRQQAEFFFBAAQUUUEABBRRQQAEFuqIAG5a8&#10;9dZb6cUXX0zbtm0rbGTCBiRTpkxJDz74YGLDlOJchWyGrIaNVT7uYD4ezJXny3NdSPZTnBkVZ0l5&#10;Lp8VUEABBRRQQAEFFFBAAQUUUEABBRRQQAEFFFBAge4iwAb2V111VaqqqkrNzc3p+PHjqba2Nh4Y&#10;kAstWbIkHT16NH3ve99Lo0aNajOnOd+sJuc8zE1ulLOj/H7Oly5kPuZicG6e7/+9478KKKCAAgoo&#10;oIACCiiggAIXQyD/pvs418q//y655JKUHx9nHs9RQAEFFFBAAQUUUEABBRRQQAEFFFBAAQUUUEAB&#10;BRT46wVy7sMz2Q0j5znnM3s+P/eGyOfnOfLz+c6VjzNHyhI+K6CAAgoooIACCiiggAIKKKCAAgoo&#10;oIACCiigQHcVoPf3unXr0ksvvZTWrl2bGhsbo9837w8fPjzdddddacGCBamioqJARDZTvB9szn8K&#10;B5zHC84h++GZ+T744IPCWReS/RT3BKcvxMe5l8KFfaGAAgoooIACCiiggAIKKKCAAgoooIACCiig&#10;gAIKfMEFZsyYERkMmQ+Purq6tG/fvshiyFHIhRoaGqIn+LRp0xJ7rpLN5Adf/3yzmuJz2uoJfqG5&#10;TfF17Qn+Bf8forevgAIKKKCAAgoooIACCiiggAIKKKCAAgoooIACCvwVAj3/inM9VQEFFFBAAQUU&#10;UEABBRRQQAEFFFBAAQUUUECBdgX69OkTn1Hw0NLSkmi01dmg2IEGWbmIonfv3ja66gzNzxVQQAEF&#10;FFBAAQUUUEABBRRQQAEFFFBAAQUUUECBT1mAvIfsh0ZbjFOnTp3XFcl9ijdHIfvJ4+NmSTlzIk9i&#10;DhpoORRQQAEFFFBAAQUUUEABBRRQQAEFFFBAAQUUUECB7ibARvNsiPL888+nNWvWpObm5qjHIUsp&#10;Ly9PX/nKV9Idd9yRqqurY6OU7EPuw4YnxZuncO75jNOnTxc2WCGjIathvpwlnTx5Mqahjuh8RnGW&#10;xBy9evU6n9M8RgEFFFBAAQUUUEABBRRQQAEFFFBAAQUUUEABBRTokgIlJSWR8SxYsKCQ+zQ0NKRV&#10;q1alhQsXpn379kXGs3HjxvTyyy+nhx9+OHKaXK9D3kKec+bMmU59cr83DuR1zo+YgxyJB3kUn51v&#10;9sO18yBLMvvJGj4roIACCiiggAIKKKCAAhdPoPj3GL/p+K1W3POhvTvhN2Dxcfm3ZnvH+74CCiig&#10;gAIKKKCAAgoooIACCiiggAIKKKCAAgoooMCnK8B6vry2j37g9JLIvbk7unLOfciKGMzBg8HaQF4z&#10;N9kQWRLHdzSYh2N48DqvMWQOhwIKKKCAAgoooIACCiiggAIKKKCAAgoooIACCijQ3QR27dqVFi1a&#10;lJYuXZoOHz5cyHDoFzFv3rzoCT5p0qRUWloamUz2yblP/pv8p7iWJ7/f+pl8KOc0uW6IZ7KavB8s&#10;55xP7sNxXDPPx9/0hTD3QcKhgAIKKKCAAgoooIACCiiggAIKKKCAAgoooIAC3VXgyiuvTHPmzCnU&#10;z7An64YNG9ILL7yQtm7dmshmdu/eHX+PGTMmDRgwINGnjYyFB/3AeeRano4cyWo4jkdxfkS9DrlN&#10;noMsKb/uaL7ci5xjuRezn460/EwBBRRQQAEFFFBAAQUUUEABBRRQQAEFFFBAAQUU6LoCPbvuV/Ob&#10;KaCAAgoooIACCiiggAIKKKCAAgoooIACCnyWAjS6yk2qaIhFs6tcxNDefXFMccEDDbkoxHAooIAC&#10;CiiggAIKKKCAAgoooIACCiiggAIKKKCAAgp8dgLFja7If2h0xeYlNNnqaDQ3N8dx+Zjy8vL8MrFR&#10;Sx402Gppacl/tvvMMWRJ3APX79u3b+LeHAoooIACCiiggAIKKKCAAgoooIACCiiggAIKKKBAdxJo&#10;aGhIzz33XFq0aFE6evRo1OtQu0MNDpuo3HnnnWnKlCmpX79+hdqeYh9yGnKevFk92U9ng5ogsh8G&#10;r8lo+vfvH3+z2Ql/8z7z5k1Tcl1RHNTqH45tamqKc/iIY8vKylod5Z8KKKCAAgoooIACCiiggAIK&#10;KKCAAgoooIACCiigQPcSKK634ZsPGDAgDRkyJI0cOTL9+Mc/jmyI91euXJnuuOOOyGs4J+cyZDAX&#10;kv1wHg96xuV+b7wm86He53xrfsid8nVbZ0ncr0MBBRRQQAEFFFBAAQUUUODiCPB7Lv++4/cZ/Rly&#10;v+/27oDj6AvOOkQGc/Bb014O7Yn5vgIKKKCAAgoooIACCiiggAIKKKCAAgoooIACCijw6QuQ2dDL&#10;Ia/zI8sh9yHbyWsG27qL4n1j+Zw1gTwY5D85A2LdH8fyyJ/HQa3+YR0hWRLHMzg/rzNsdah/KqCA&#10;AgoooIACCiiggAIKKKCAAgoooIACCiiggAJdVoDe3G+88UZ68cUX0+7duyM/IUcht5k4cWK65ZZb&#10;ojf4wIEDC3lMMQb1Pj169Ijjcy1Pzl+Kj2v9mj4OHMc5nE/PcZ55kNuQKTHIc7ifzgbzkQ/l4X6w&#10;WcJnBRRQQAEFFFBAAQUUUEABBRRQQAEFFFBAAQUU6K4CxbU3GJSXl6eqqqo0duzY9G//9m9p165d&#10;kc2sWbMm7d+/P/ZczbU1ucaHDIY8p7OR94PlOPIj5mEOXpP78Jp5WlpaCrU8Hc3ZOktif9l8Tx2d&#10;52cKKKCAAgoooIACCiiggAIKKKCAAgoooIACCiiggAJdS6Bn1/o6fhsFFFBAAQUUUEABBRRQQAEF&#10;FFBAAQUUUECBz4sATbXyoMnV8ePHO900hWOampriNIokKisrozAjz+OzAgoooIACCiiggAIKKKCA&#10;AgoooIACCiiggAIKKKDAxReg0dWAAQOikRZXp9EVTazYtKSjcejQoWiIlZtbDR48uHA4zbpy8y02&#10;QiEnGjJkSOHztl5wDM24csMt8qi88Upbx/ueAgoooIACCiiggAIKKKCAAgoooIACCiiggAIKKNCV&#10;BMhW9u3bl37xi1+kVatWxab0eQP7KVOmpFtvvTXNmzcvNrJnA/u2BjkLG92T85w4cSIOaWxsbOvQ&#10;c97j2vX19fEec5DRDBo0KP5m8xQ2a6mtrS1smkKm01GWxHyHDx8u1BoxZ57vnAv7hwIKKKCAAgoo&#10;oIACCiiggAIKKKCAAgoooIACCijQxQTId+jLxiAjaS/XyZ+z8fzkyZPTrFmz0uLFiyOnId+pq6tL&#10;FRUVUfPTo0ePyF2YO2dAcYF2/qGWpzgjIj8i7yED4nVJSUnh8/OZj+uS/eR77tWrV6J2yKGAAgoo&#10;oIACCiiggAIKKHBxBfg9xu871ujxOH36dDp58mT0+W7vTnK/B/pI8DuV35j5N2J75/i+AgoooIAC&#10;CiiggAIKKKCAAgoooIACCiiggAIKKKDApytAZpPX87GOj0yHPIdnMqH2BtkQD7Iisp/cX4LjS0tL&#10;48Fr1v3RF4I5Oaa9weesN+S6DOaglwRzOxRQQAEFFFBAAQUUUEABBRRQQAEFFFBAAQUUUECB7iDQ&#10;0NCQnn766fTaa6+lo0ePFvqCDxs2LN1www1p/vz5qbq6OrHna3sZChkLmQyf82hqair0nejI8Nix&#10;Y1EfxDGcV1lZGVkReVFZWVlhL1dqiMh+yIA62t+V/WA5Ng/2qO0oe8rH+ayAAgoooIACCiiggAIK&#10;KKCAAgoooIACCiiggAIKfJEFyFAupCc4+7PW1NSkuXPnxv6x1NWQxRw4cCBNmDAheoKTDVF3wyCD&#10;4RodDT6nRohn6n7Ij8hqyHao1eFx5MiRyIQ4jmM6G/QEz9fN+8tSk+RQQAEFFFBAAQUUUEABBRRQ&#10;QAEFFFBAAQUUUEABBRToXgI9u9fX9dsqoIACCiiggAIKKKCAAgoooIACCiiggAIKXCyBoUOHRuED&#10;RQ5nzpxJO3fuTFOnTu200RWFERQ6cN6QIUM6PP5ifRevo4ACCiiggAIKKKCAAgoooIACCiiggAIK&#10;KKCAAgp0ZwE2JqmqqoqmVbym4dXBgwej2VZHLrW1tZET9ezZM/Fgo5Y8hg8fHnkQm6nQkGvHjh3R&#10;pCt/3tYzG8CQJXEOWRJ5lEMBBRRQQAEFFFBAAQUUUEABBRRQQAEFFFBAAQUU6A4CZCP79+9PP/7x&#10;j9P7778fX5mNVAYPHpxuv/32dO2118YmJmyY0tEgZxk4cGDq169fbJZCDQ/zktd0dC6bm5AP5Zym&#10;rKws8iOuxQYszMkxZEJshlJfX59Gjx7d7q3wfdjEhZojzmEOs592ufxAAQUUUEABBRRQQAEFFFBA&#10;AQUUUEABBRRQQAEFuojAqVOn0uLFi9PSpUsTm8lXVlamhx56KLKWjr5iSUlJGjt2bBySa3GOHj0a&#10;c9CrjbnIas6ePZt27drV0VRRk9Pc3Bz1QZzHfNQN5ayIeyJLamxsjGOpD+osSyK3Ih/KgyyJeRwK&#10;KKCAAgoooIACCiiggAIXV4C1eIMGDYqLsk6P33as1Rs5cmS7N8JvyePHjyd+szLymsB2T/ADBRRQ&#10;QAEFFFBAAQUUUEABBRRQQAEFFFBAAQUUUECBT12AXhD9+/dPpaWlcS3W8bFO7+TJk9Fbor0bIB8i&#10;+2FdH+sDy8vLE2v6GDzzIEdizeGhQ4cSaxHpF9HeYL0h850+fToOYX0h9+VQQAEFFFBAAQUUUEAB&#10;BRRQQAEFFFBAAQUUUEABBbqDwLFjx9Ljjz+e3njjjchpyGDIShYsWJBuuummqNkhPyGX6WiQ0ZDb&#10;0OOBHIjch31ZyW06Opd9Y3NOQ25ErsN+svT0rqioKMzHXGQ/9PvOvSPauh+u29TUFFkR90IdErVE&#10;DgUUUEABBRRQQAEFFFBAAQUUUEABBRRQQAEFFFCgKwvQD/yVV16JLIWs5YEHHkhjxoyJ3Ka9702W&#10;Mm7cuMhm6NVGDkMdDjU59AQnYyHrYezevTt6g7c3F+9TG8Q+r2RDnEfuQ/7D3wMGDCjU/3Ddurq6&#10;yKbIlzoa5EPkVwwyK+Yki3IooIACCiiggAIKKKCAAgoooIACCiiggAIKKKCAAgp0LwETou7139tv&#10;q4ACCiiggAIKKKCAAgoooIACCiiggAIKXDSBESNGRFMrCiEoYNi2bVsUVnR0Azt37oxGVxxD8cWE&#10;CRMsdugIzM8UUEABBRRQQAEFFFBAAQUUUEABBRRQQAEFFFBAgYskQOMtBo2v2LSe5lmdjS1btkTT&#10;LJpvVVZWJvKjPEaNGlVoxkWWxLGdjR07dqRTp07FPZAlTZo0qbNT/FwBBRRQQAEFFFBAAQUUUEAB&#10;BRRQQAEFFFBAAQUU6BICzc3N6fHHH08bNmyIrIT8Zfr06emf/umf0h133JGqq6s73Jy+GKFv375p&#10;6NChUedD9sMmJ2yI0tFgY3vyITZF4dojR45M/fv3j1PY6ITsJw+ypL179+Y/23wmHyL7oe4ob8Iy&#10;bNiwNo/1TQUUUEABBRRQQAEFFFBAAQUUUEABBRRQQAEFFFCgqwiQs9TW1qbly5enlStXplWrVsXf&#10;nX0/8pQzZ87EYbwmnyG34Xnw4MGJzex5n/n37NmTTp8+3e6U5DQ5H+L8nj17ppqamsigyI7IgIYM&#10;GRJzMSfHHj16tN35OKaxsTHyIe6JQQ1Rv3792j3HDxRQQAEFFFBAAQUUUEABBT4dgT59+sRvul69&#10;esXvxPx7raOr0cOBNX8tLS3xW5PfmKwRdCiggAIKKKCAAgoooIACCiiggAIKKKCAAgoooIACCny2&#10;AgMGDEgVFRWxvo8s5+DBg+nYsWMd3tSRI0dSfX19ZEUlJSWRHZWVlcU5zEWfcNb6sZaQPhOd9Zpg&#10;/eChQ4fS2bNnY70h6wurqqo6vAc/VEABBRRQQAEFFFBAAQUUUEABBRRQQAEFFFBAAQW6ggB5yksv&#10;vZSWLl2a6M9NXkLNzaOPPpoeeOCB2EuV/gz0aehsUPNDbwj6O3B8zmByH4m2zqdvxP79+6PXBPfC&#10;+eRHzMGgJzl5EPNxfwcOHIi9XtuaK7+3b9++OJY+Edw7fcq5N4cCCiiggAIKKKCAAgoooIACCiig&#10;gAIKKKCAAgoo0JUFqLdZvXp19ASnNzj7spK/dDbIcshVeOSe4JxDbQ25DTkN79MTnLymo0G9D7VB&#10;eb6av/QE7927d5xSWloa2U+ej2Op+enoHukfx3WZjxyLvWCpHeJ+HAoooIACCiiggAIKKKCAAgoo&#10;oIACCiiggAIKKKCAAt1LwISoe/339tsqoIACCiiggAIKKKCAAgoooIACCiiggAIXTWD06NFp0KBB&#10;cT0KFjZt2pSOHz/e7vUpcli1alUUOlAUQaHD+PHjLXZoV8wPFFBAAQUUUEABBRRQQAEFFFBAAQUU&#10;UEABBRRQQIGLJzBjxozYoIRMh7FixYoOL87GKhs3bkw9evRIH374YRozZkwhO+LEsWPHRkMuPiNL&#10;2rBhQ4fNuLgu1+SZLKmysjJNmDChw3vwQwUUUEABBRRQQAEFFFBAAQUUUEABBRRQQAEFFFCgKwiQ&#10;p6xfvz4tWbIkNjohK5kyZUr6+7//+zR16tTEpiUXMtjkftq0aZHhcB71PmvWrGl3Cq6/devWdODA&#10;gch1yH8mTZoUORAn8Tfz5c3u2QSFTV7aG+Q9DQ0NafPmzYU52IRl4MCB7Z3i+woooIACCiiggAIK&#10;KKCAAgoooIACCiiggAIKKKBAlxCghobN7fM4efJk2rVrV/6z3WfyFzakz4PN7ZmH+aixoW6HY8hh&#10;OG7fvn350I88nz59OrKhlpaW+Kxv375p4sSJhePIfMiCmItBrrNu3brC561fcF2ypIMHD8b99OrV&#10;K/rHkSE5FFBAAQUUUEABBRRQQAEFLq4A6wlHjRqVysrK4nddc3Nz2rFjR+K5vcEaQnqH594PgwcP&#10;TiNGjGjvcN9XQAEFFFBAAQUUUEABBRRQQAEFFFBAAQUUUEABBRS4SAJDhgxJw4cPL/Rl2L9/f+LR&#10;3jh16lTau3dvOnLkSBxSXl4e57NOkMG6Q+bLPSrq6+tjvjNnzsTnrf9hHSHXY00ir1m7SI5kb4jW&#10;Uv6tgAIKKKCAAgoooIACCiiggAIKKKCAAgoooIACXVGAXhDLli1Lx44di34O5CwPPfRQmj9/fuQl&#10;9Hs433HJJZekcePGpX79+sUp1Pqw1+uJEyfanYLch/4RZDmcT18JaobyGD9+fPSb4DMG9UEdzdfY&#10;2Ji2b9+e6DVBHdGwYcMSeRQ9IhwKKKCAAgoooIACCiiggAIKKKCAAgoooIACCiigQFcWoId3znbo&#10;z71z587IYDr7zrt3746ciDyGftvU5vDcv3//NHbs2Mhw+Jt9XsmW6NXd3li7dm1kOdTokM/QEzzn&#10;NMw/efLkwt/0LX/vvfcS99reoL8cdT+5jzjZUUlJSXuH+74CCiiggAIKKKCAAgoooIACCiiggAIK&#10;KKCAAgoooEAXFjj/KqcujOBXU0ABBRRQQAEFFFBAAQUUUEABBRRQQAEFFPjkBdj0ZMaMGTFxz549&#10;Y0OUpUuXtltAQTHEmjVroojjgw8+iHMHDRoUBRif/N05owIKKKCAAgoooIACCiiggAIKKKCAAgoo&#10;oIACCiigwIUIsGnKqFGjIush+1m+fHnasmVLu1O89NJL0eiKRls0u7rmmmsKzbw4iSxp9uzZiVyI&#10;+WjE9fbbb7c73+rVqyNLovkW53AuDcIcCiiggAIKKKCAAgoooIACCiiggAIKKKCAAgoooEBXF2Az&#10;E2pympqa4quysfyjjz6aRo4cGZugXOj3J7+ZOXNmbHjPZvXM/9prryU2sW9rNDc3p4ULF8bm9myQ&#10;wqYr8+bNKxzKhi5swjJ8+PCYi2PIkrZv3144pvgF11u0aFGqq6uL++d+mC9vDFN8rK8VUEABBRRQ&#10;QAEFFFBAAQUUUEABBRRQQAEFFFBAga4kQA1NTU1N5C3kNGxC/+6770YO0973JFvZsGFDoa6G4wYO&#10;HBh1PrwuLS2N7CdnLYcPH06vvvoqH31kcM19+/ZFDQ/Hk+uMHj06TZgwoXBs7969owdcv379Esef&#10;OnUqvfnmm4WsqnDg///i+PHjafHixYUsiXu74oorWh/m3woooIACCiiggAIKKKCAAhdBgPV41dXV&#10;8Tsvrw/cvHlzWr9+fZtXZ90gvRxY78dvVn5jTpkyJfpBtHmCbyqggAIKKKCAAgoooIACCiiggAIK&#10;KKCAAgoooIACClw0Afpv5zWHXLS2tjax5yvrBNsa27Zti+yHDCivD2SNIK8Zffr0SWPGjEn0rOA9&#10;1v+tW7cu7dmzp63p4npkSfX19fE5ORT3Q6bkUEABBRRQQAEFFFBAAQUUUEABBRRQQAEFFFBAAQW6&#10;ugA5CvkMe6fSk/vee+9Nc+bMSX379v1YX52+DuQ0udcDvSb2798f87eekGsuWbIkHThwIPo+lJSU&#10;RB8I9oDNY+jQodEvgpog5ty4cWM86Cfe1qBnOHnSmTNn4uNp06a5H2xbUL6ngAIKKKCAAgoooIAC&#10;CiiggAIKKKCAAgoooIACXU6A+poBAwbE96KmhpyGupqOBrkKx9HPjQc5DXU5OZthP1hqbJiPfWZf&#10;eeWV1F5OQy0QPb7pR04ONGzYsOj31qtXr8ItFGc3zPnWW29FDdGf//znwjH5BT3LuV5DQ0Pic3qJ&#10;z507N2qH8jE+K6CAAgoooIACCiiggAIKKKCAAgoooIACCiiggAIKdB+BS7vPV/WbKqCAAgoooIAC&#10;CiiggAIKKKCAAgoooIACClxMAQocrrvuumjClQscnnrqqbRy5cootii+ly1btqRf/epX6dixY4Vi&#10;hxtuuCH17t27+DBfK6CAAgoooIACCiiggAIKKKCAAgoooIACCiiggAIKfEYCbLZy4403RpZDDnTi&#10;xIn085//PDZOaX1Lr7/+enrmmWdiMxQ2ORk3blyaN2/eOYcxB/OxoQqNuhhPPPFEWrt27TnH8cem&#10;TZviWrlRF5vA3HLLLdHE6yMH+4YCCiiggAIKKKCAAgoooIACCiiggAIKKKCAAgoo0MUEjh49GhkK&#10;G9FTo8Nm9wMHDoxNSQ4dOpQ6exw8eDCOZbMSBvPU1NSk2bNnJ94jt9m8eXP6zW9+ExuoFPM1Njam&#10;3/3ud2nFihWJTVLIda688srERi7Fo6KiIl1//fVxf7x/5MiRqBWqra0tPiyut3jx4vT888/HfbAJ&#10;C9/n8ssvP+c4/1BAAQUUUEABBRRQQAEFFFBAAQUUUEABBRRQQAEFuqIAG9yTs4wfPz5yE7Kf9evX&#10;p6effvojOQ3fn7qc5cuXp8cffzx6tJHrkNmQrVBfw+jTp0/kN8OHD485yV9ee+219Kc//SnxOg9y&#10;nl27dqVf//rX6cCBA5HVUNdz7bXXJuqG8uAeub8ZM2acc4/0kMu1PflYMqEnn3wyrV69Ou6LHIp7&#10;GzFiRD7EZwUUUEABBRRQQAEFFFBAgYsswPrCuXPnxu9FfguyhvC5555LW7duPedO+I33zjvvxGct&#10;LS2pR48eid+WrBHk96dDAQUUUEABBRRQQAEFFFBAAQUUUEABBRRQQAEFFFDgsxVgveCkSZOivzd3&#10;QqazbNmyRP9v+oMXD9YHLly4MHpHsDaxvLw8TZ8+/Zz1fGRA9AqfOHFiZEMct27dulhvWFdXVzxd&#10;qq+vT4sWLYo1jKxlZF/ZqVOnRn+Icw70DwUUUEABBRRQQAEFFFBAAQUUUEABBRRQQAEFFFCgCwo0&#10;NTWljRs3Rh8I6nPooTB06NDoudBZP3A+p56HvOXUqVOFnt3V1dVp5syZ0d+B3Ia+D3/4wx+iDwTX&#10;yOP06dOR39A3gvof+kZMnjw5ciN6RORRWloadUADBgyIWiCOZT56WDBH8Vi1alXUEB0+fDjmo4aI&#10;/uRlZWXFh/laAQUUUEABBRRQQAEFFFBAAQUUUEABBRRQQAEFFOiSAsOGDYu8hYyG/tvU4fz+97+P&#10;TIf6mtaDnOixxx5Le/fujayHvGbOnDlp0KBBhR5t/D127Ng4lRogerqxRyv7vxYPenjTX5z9YnMm&#10;tGDBgtiPtrjf28iRI+Ma9IPjwT2yjyzZU/E9Ul/07LPPprfeeivep+6HDIqaIb6bQwEFFFBAAQUU&#10;UEABBRRQQAEFFFBAAQUUUEABBRRQoPsJmBJ1v//mfmMFFFBAAQUUUEABBRRQQAEFFFBAAQUUUOCi&#10;CbDByY033pieeeaZdOmll0ZzrZ/+9Kfpy1/+cjTGoqhi27ZtaenSpWn//v1ReEHxwy233JIuu+yy&#10;OOei3awXUkABBRRQQAEFFFBAAQUUUEABBRRQQAEFFFBAAQUU6FDgK1/5Snr77bfTe++9F5vWb9iw&#10;If3gBz9I11xzTaIRFpus8BlNtU6cOBGNrsiI7rvvvlRZWfmRuadMmRK5EJul9O7dOxp7/ehHP4r5&#10;yJlotLVly5a0ZMmS2KSFBltkSXfccUc0BvvIhL6hgAIKKKCAAgoooIACCiiggAIKKKCAAgoooIAC&#10;CnQxATYqYcN7NpcnKyF7WbduXfqXf/mXczYj6ehrs2kJG9l///vfT2zAwmCz+7vvvjuR9xw9ejRy&#10;mRdffDEymSuuuCKyHa65YsWKtGbNmrgWm68MHTo03XPPPR/Z4IQNT6677rqoEXr//fcj++G8f/3X&#10;f406Iq7b3Nwccy1fvjydPHky5sz3wf05FFBAAQUUUEABBRRQQAEFFFBAAQUUUEABBRRQQIHuIFBe&#10;Xh71NGxazwbzZChPP/102rRpU5oxY0YaPnx4IpchI6JHG5nLsWPHIivi/UmTJkVvt7zBPc/V1dXp&#10;1ltvTb/85S8T+RL5z69+9auYc+rUqZHd7N69Oy1btizt2LEjMicypNmzZ0eW09q9rKws5uOeuDbX&#10;eO6559KePXsSWVL//v2jpxy5z/r16yP34bqjRo1Kt99++0eypNbz+7cCCiiggAIKKKCAAgoooMCn&#10;J1BaWppmzZoVv9/oD8G6Q/pA/OQnP0lXXnllGj16dPSG4PfcqlWr0pEjR+Jm+C24YMGC+PzTuztn&#10;VkABBRRQQAEFFFBAAQUUUEABBRRQQAEFFFBAAQUUuBCBsWPHpnnz5sX6vfr6+li7x96wrAWcPn16&#10;6tu3b9q3b1/kPtu3b48ciDV/06ZNS3PmzElkR8Vj0KBB6aqrrkocu3Xr1tTU1JQWL14ce8ly/MCB&#10;A1NDQ0NavXp12rhxY6HPeE1NTdxHVVVV8XS+VkABBRRQQAEFFFBAAQUUUEABBRRQQAEFFFBAAQW6&#10;pAB5yaFDh6L3Q69evdLevXvTf/zHf0Tfh/P5wvRzYH/WBx54IDIbXtNfnB7e9ASn1ofx7rvvRn8I&#10;+jiwHyx7tdJ/fOXKldHr4ezZs4keFTfddFP0Bs99JvI90DOCx2uvvZZOnz6ddu3alX72s59FrjN+&#10;/PjoFUEmRG+I2traxHzUGnEf48aNszdEhvRZAQUUUEABBRRQQAEFFFBAAQUUUEABBRRQQAEFurQA&#10;e63efPPNkcNQn0Pm8sorr0S9Dj3bxowZE1kOGRF5C/3Z6A9Oz20yGPZiveWWW6KOJ0PRt+22226L&#10;OejhTa9x+ozTB3zmzJmpoqIi5iCnoUaHnIa5pkyZEllN65ofsqSvfvWr0e+beyDTeeONN6KWiP5x&#10;Q4YMiT1gyZGo+6GvOdesrKxMd955Z2RK+d58VkABBRRQQAEFFFBAAQUUUEABBRRQQAEFFFBAAQUU&#10;6F4CPbvX1/XbKqCAAgoooIACCiiggAIKKKCAAgoooIACClxMAYoy7r333iigWLFiRRQ8HDlyJL3w&#10;wgux2Qn3QvMsijB4UOxw+eWXxzmtiycu5n17LQUUUEABBRRQQAEFFFBAAQUUUEABBRRQQAEFFFBA&#10;gY8K0Bzr4YcfTj/4wQ9iExM2U2GzezZlIRfKjbdy9sPmK/fcc0+65ppronlX6xk552/+5m+i+RbN&#10;sdjghc1ennvuudi0hePJkj744IM4lUZc8+bNS/fdd58bprTG9G8FFFBAAQUUUEABBRRQQAEFFFBA&#10;AQUUUEABBRTokgLkLQcOHIiaGzYi4e+mpqbYgOR8vzDnkLlQt5MHc02cODF961vfSj//+c/TqVOn&#10;Ym7qf9auXRtZDMfz4Hw2TRkwYEB68MEH0+jRo/M0hWc2chk8eHB66KGH0o9+9KNUV1cXec/WrVtj&#10;I5ecJXEfzEeeRDZ09913R/7D+Q4FFFBAAQUUUEABBRRQQAEFFFBAAQUUUEABBRRQoDsIUI9Dr7Wv&#10;fe1r6dlnny3kMWw+T07D5+Qp1NNQS8PrnK+MGzcufec734kN64ut6Nl27bXXRi7z8ssvJza8b2ho&#10;SLx+/fXXo64nZz+cR1YzadKkdP/996f+/fsXTxWvyXamTZsW/eB+/etfR9bEPSxbtixRA0TWRH5U&#10;nCUNHTo0ffOb30wjRoz4yHy+oYACCiiggAIKKKCAAgoocPEEWI83bNiwdOedd8Zavm3btsXvSnpD&#10;7Nmzp83eEPyunD9/frr++uvjN+XFu1uvpIACCiiggAIKKKCAAgoooIACCiiggAIKKKCAAgoo0JFA&#10;nz590tVXXx25z8KFC1Nzc3OsD3zzzTdjTR/ZEOv5eOS+4FOmTEk333xzGjNmzEemZv3fjBkz0sGD&#10;B9OxY8eiH/jJkydjbeD69esjKypev8hrsqebbropTZ8+PdYPfmRS31BAAQUUUEABBRRQQAEFFFBA&#10;AQUUUEABBRRQQAEFupjA4cOHz+kBTu+H2tra8/6W5DbU69BLnF4NedCXgZ7c5DQ7duyIjGfz5s3x&#10;mn7dnEcfBzIa8h+yottuuy3Nnj07lZSU5GkKz/SLuOOOO1J9fX3kPVyLfubPP/989P/mQO6deZmT&#10;z6khuu6666LfeGEiXyiggAIKKKCAAgoooIACCiiggAIKKKCAAgoooIACXVyAepu77rorPfHEE+nE&#10;iRPxbTdu3Ji2bNkSmQw1OsU1NTm3YY9WeoKPHz/+nB5tHH/llVdGT/CnnnoqMhnqft5+++3EnrD0&#10;CC+ej8wm9/DmmfNbD2qBvvGNb8T+suQ/jHXr1iXypLwfbM5+yJT69esXPcYnT54cn7eez78VUEAB&#10;BRRQQAEFFFBAAQUUUEABBRRQQAEFFFBAAQW6h0CP//OX0T2+qt9SAQUUUEABBRRQQAEFFFBAAQUU&#10;UEABBRRQ4LMQoAHWZZddllpaWtLevXvTqVOnokkWRQ68lxtn0TRrwYIF6ZFHHomNTtggxaGAAgoo&#10;oIACCiiggAIKKKCAAgoooIACCiiggAIKKPDJC5DXsDEJm9PT7Grs2LGxGcn5XGngwIFp0qRJsbkJ&#10;G92zOQp5T85++Js5Kysro8nV/fffHxuwtDc3m7NMmzYtNTY2pj179sQ8xfPlLInM6frrr0/f/e53&#10;06BBg9psxNXeNXxfAQUUUEABBRRQQAEFFFBAAQUUUEABBRRQQAEFFPiiCpC7vPPOO+ndd9+NfITN&#10;UD7Og6zlhhtuSBUVFQUKNjIZMWJEqq6ujs1Tjh49GjkP+Qw1P+Q/ZD9skFJTU5MefvjhdPXVV6de&#10;vXoV5ih+wXHkOGRPtbW16dChQ5EjFWc/zMf9s5kLORIbwZAXORRQQAEFFFBAAQUUUEABBRRQQAEF&#10;FFBAAQUUUECB7iRAzzUyFfKaAwcOpBMnTkROQ5ZCTlOc1ZCtsBn9l7/85chrJk6cmHr06PERLjKX&#10;cePGJfq3UaPT1NRU6PdG7sOD7Ilrz507Nz366KNxD+31e+vdu3dkSVVVVTHfsWPH4vw8V86SOJ9a&#10;o+985zsxb3tZ0kdu2DcUUEABBRRQQAEFFFBAAQU+NQF+q9HzYcyYMamhoSHRG6L49xyvWdv35z//&#10;OQ0ZMiR97WtfS1//+tdjjSFrAR0KKKCAAgoooIACCiiggAIKKKCAAgoooIACCiiggAKfrADrAzds&#10;2JDWr18fawTp/TBr1qw0evToTi/Ut2/fNHLkyMS6vrq6ulhzmPs45Aworw+84ooropcDc7NGsa3B&#10;+8OHD08DBgyIvhBHjhw5pzdE8fpA1izee++90b+ctYwOBRRQQAEFFFBAAQUUUEABBRRQQAEFFFBA&#10;AQUUUKA7CLz//vvRF5xeENTfXGhPcLIb+kLMmzcv8qCc21DzQ29u+oKT0dTX1xf6gJPR0Gsi1/xw&#10;3D333JNuvvnmDvdvLS8vj94R9Jighqi410Sej/vp379/uvHGG9N9992XRo0aFb0pusN/S7+jAgoo&#10;oIACCiiggAIKKKCAAgoooIACCiiggAIKKIAA2Q192crKyiJToT8b9T7kKDmnIVvJ71HHM3PmzOgJ&#10;PmfOnDb3XCUDoic4OczevXvT8ePH4/xc98N8zE9GNHny5OgJzpz0CG9rcNywYcMiS6Jv+eHDhz8y&#10;H/dHfkVt0Le+9a10/fXXx3dqaz7fU0ABBRRQQAEFFFBAAQUUUEABBRRQQAEFFFBAAQUU6B4Cl/wl&#10;QPpz9/iqfksFFFBAAQUUUEABBRRQQAEFFFBAAQUUUECBz0qA/yu6sbExbdy4MS1btizt2bMnGl7x&#10;PoUVFERcffXVUUDBhiyXXHLJZ3WrXlcBBRRQQAEFFFBAAQUUUEABBRRQQAEFFFBAAQUU6PICNM5a&#10;u3ZtNNAir2GDk0mTJp3396Y5FhumMMfy5cuj4VVzc3Pq1atXNLUaP358+vKXvxwbrpSWlnY6b86S&#10;1q1bF1nS/v37I0viRBp/0TSL+bhHsiWzpE5JPUABBRRQQAEFFFBAAQUUUEABBRRQQAEFFFBAAQW6&#10;iAA5yq5du2JTEzZO+TiDOdhE5bLLLkt9+/b9yBSnTp1K+/btSytWrEgbNmxIx44dS2ycQs5Dnc/s&#10;2bMTG68MGTIk5vnIBK3eYGOUgwcPRpb07rvvRpbENbgH5ps4cWK66qqr0siRI9vczKXVdP6pgAIK&#10;KKCAAgoooIACCiiggAIKKKCAAgoooIACCnRJATKcpqam6Mm2cuXKtHXr1tTQ0BA5DV+YbKW8vDxR&#10;pzN9+vR47tevX+ooM8o1OsxF9rNt27a4xocffpg4t7q6Os2bNy9NmzYt5u5oroye75Hchz5yx48f&#10;j3skd6qsrIwsiTxp0KBB55Ul5Xl9VkABBRRQQAEFFFBAAQUU+PQFWM+Xe0OsXr061dXVpZaWltSz&#10;Z89Yzzdu3Lh05ZVXppqamljPZy+HT/+/iVdQQAEFFFBAAQUUUEABBRRQQAEFFFBAAQUUUECB7ilA&#10;T2/6bvPgNf0cRo8enaqqqs4LJK8P3LFjR2LNIesDWc/HXKznY33grFmzYr0h6/nIgzoazEef8r17&#10;96ZVq1al999/Px05ciTWB7J+kTnoUcH6QPaa7dOnT0fT+ZkCCiiggAIKKKCAAgoooIACCiiggAIK&#10;KKCAAgoo0KUEqMHZs2dP5Ckfp96GLObSSy+NPhHkQbwuHvT/zjU/a9asiX7e9PBmP1j2a508eXK6&#10;/PLLI0+iV0Rn90BmRF/xTZs2Ra8J+o03NjbGdTmfXGru3LnRG5w+Fq3vp/jefK2AAgoooIACCiig&#10;gAIKKKCAAgoooIACCiiggAIKdGUB+rDV1tYm+rLRb/vQoUPRm418h3oc6nTGjBkTPbynTJmSBgwY&#10;0GmdDjnP7t27I6cp7uFNjQBYcgAAQABJREFU/RA9vMl9cg9v8qDOBjU/5FXU/Lz33nuxHyz3TX1P&#10;WVlZ3Btzjhgxwv1gO8P0cwUUUEABBRRQQAEFFFBAAQUUUEABBRRQQAEFFFCgGwhc8pew68/d4Hv6&#10;FRVQQAEFFFBAAQUUUEABBRRQQAEFFFBAAQU+BwJnz55NFFLQ+KqpqSkaZJWUlKQePXpEkUNnm6V8&#10;Dr6Ct6CAAgoooIACCiiggAIKKKCAAgoooIACCiiggAIKdAkBcptcTsAmJOQ1FzpoeEX28+GHH0b2&#10;Q5MsNrjnmQzoQjc3yVkSz83NzYUsiQyJ+cySLvS/kMcroIACCiiggAIKKKCAAgoooIACCiiggAIK&#10;KKBAVxAgi6EW568ZbHLfUdZCbsTGJmQ/ZDW8ZgMWMiTyHzY8YY4LGWRJZD7MTR1RzpE+bpZ0Idf2&#10;WAUUUEABBRRQQAEFFFBAAQUUUEABBRRQQAEFFFDgiyJADkSuwuPMmTOR1XDvZDvkKrlep6Osp/V3&#10;zXkP85H7kDcVZz/kNhcyOD/XETEnj9LS0siSyJGY70KzpAu5vscqoIACCiiggAIKKKCAAgp8fAHW&#10;8OXfh/mZtYH8nuM3J88fp9/Ex78jz1RAAQUUUEABBRRQQAEFFFBAAQUUUEABBRRQQAEFuqcAa/F4&#10;kN+w5o7+3Rfaw5s1h6wLJPdhXR9/s4YvP8h/LmQ9X14fyFzMy3ysV8zz8Xyh99g9/+v6rRVQQAEF&#10;FFBAAQUUUEABBRRQQAEFFFBAAQUUUKArCRTnOh/3e5HZULPTXnaTa35yT3CeyWZyjwleX2jNT64d&#10;IvOhNzg5T56PGqIL6Vvxcb+35ymggAIKKKCAAgoooIACCiiggAIKKKCAAgoooIACn3eB4noaenmT&#10;sfAe2UxxXkPOcr6DfIb6nOIanZKSkpiTnIbHhQyyJObKWRJ1Pznv4dmanwvR9FgFFFBAAQUUUEAB&#10;BRRQQAEFFFBAAQUUUEABBRRQoGsLXPKXcOnPXfsr+u0UUEABBRRQQAEFFFBAAQUUUEABBRRQQAEF&#10;Po8C/N/T7TXZ+jzer/ekgAIKKKCAAgoooIACCiiggAIKKKCAAgoooIACCijQvsAnnf180vO1f+d+&#10;ooACCiiggAIKKKCAAgoooIACCiiggAIKKKCAAgoo0Frgk85qPun5Wt+vfyuggAIKKKCAAgoooIAC&#10;CiiggAIKKKCAAgoooIACXUngk85WPu/zdaX/dn4XBRRQQAEFFFBAAQUUUODzLvBJ/0b8vH9f708B&#10;BRRQQAEFFFBAAQUUUEABBRRQQAEFFFBAAQUU6KoCn3Tu80nP11Xd/V4KKKCAAgoooIACCiiggAIK&#10;KKCAAgoooIACCiigwKch8ElnNZ/0fJ/Gd3ZOBRRQQAEFFFBAAQUUUEABBRRQQAEFFFBAAQUUUODz&#10;IvBJZyuf9/k+L+7ehwIKKKCAAgoooIACCiiggAIKKKCAAgoooIACCiigwF8vcMlfwqk///XTOIMC&#10;CiiggAIKKKCAAgoooIACCiiggAIKKKCAAgoooIACCiiggAIKKKCAAgoooIACCiiggAIKKKCAAv8f&#10;e3cepFV15w3810+vQHezNLIIgooIkV1RUMDd0dG4JGYxyZSVlJNtFsdMKpnEVGbKTMVkMpNMHJOU&#10;JuNkK5PJamLGBUcwRCKKoIJ02FxoUNOsDc3Se/f7nlvvc19QQCTtgn5O1dP33HPP+uFvvocAAQIE&#10;CBAgQIAAAQIECBAgQIAAAQIECBAgQIAAAQIECBAgQIAAAQIECBAgQIAAAQIECBAgQIAAAQIECBAg&#10;QIAAAQIECBAgQIAAAQIECBAgQIAAAQIECBAgQIAAAQIECBAgQIAAAQIECBAgQIAAAQIECBAgQIAA&#10;AQIECBAgQIAAAQIECBAgQIAAAQIECBAgQIAAAQIECBAgQIAAAQIECBAgQIAAAQIECBAgQIAAAQIE&#10;CBAgQIAAAQIECBAgQIAAAQK9KVDozcnMRY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0DsChd6Zxiw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9KVDozcnMRY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0DsChd6Zxiw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K9KVDozcnM&#10;RY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0DsChd6Zxiw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9KVDozcnMRY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0DsChd6Zxiw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9KVDozcnMR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0DsChd6Zxiw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9KVDozcnMRY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0DsChd6Zxiw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K9KVDozcnMRY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0DsChd6Zxiw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9KVDWm5OZiwAB&#10;AgQIECBAgAABAgQIECBAgAABAgQIECBAgAABAgQIECBAgAABAgQIECBAgAABAgQIECBAgAABAgQI&#10;ECBAgAABAq+mQEdHR6xbty42bNgQ27dvz35tbW3Rt2/fqKmpiSFDhsS4ceOirq4uCoXCq7kVcxMg&#10;QIAAAQIECBAgQIAAAQIECBAgQIAAAQIECBAgQIAAAQIECBAgQIAAAQIECBAgQIAAAQIECBAgQIAA&#10;AQIECBAgQIAAAQIECBAgQIAAAQIECBAgQIAAAQIECBAgQIAAAQIECBB4Uwp0d3dHU1NTNDQ0xMaN&#10;G7NM8J07d2b53ykXfODAgTF69OgYNWpU9OvXL0pKSt6UDg5FgAABAgQIECBAgAABAgQIECBAgAAB&#10;AgQIECBAgAABAgQIECBAgAABAgQIECBAgAABAgQIECBAgAABAgQIECBAgAABAgQIEHijCJS9UTZi&#10;HwQIECBAgAABAgQIECBAgAABAgQIECBAgAABAgQIECBAgAABAgQIECBAgAABAgQIECBAgAABAgQI&#10;ECBAgAABAgQIENifQHd3d6xduzbuu++++O1vfxvLly+P5ubmSO3p19PTEyUlJVEoFKK8vDyGDh0a&#10;U6ZMicsvvzzOO++8qK2t3d+0R3RbV1dXPPjgg3HXXXflZ586dWpcddVVR/S5bJ4AAQIECBAgQIAA&#10;AQIECBAgQIAAAQIECBAgQIAAAQIECBAgQIAAAQIECBAgQIAAAQIECBAgQIAAAQIECBAgQIAAAQIE&#10;CBAgQIAAAQIECBAgQIAAAQIECBAgQIAAAQIECBAgQOD1E9i2bVssWbIk5s2bF4sWLYp169ZFa2tr&#10;ngmecsFTJnhpaWnU1NTEscceG2eddVZccsklMWHChKisrHz9Nv8qrfzkk0/G3XffHVu3bs1y0ceM&#10;GRPveMc7skz0V2lJ0xIgQIAAAQIECBAgQIAAAQIECBAgQIAAAQIECBAgQIAAAQIECBAgQIAAAQIE&#10;CBAgQIAAAQIECBAgQIAAAQIECBAgQIAAAQIEXiJQ8n+DH3pe0qqBAAECBAgQIECAAAECBAgQIECA&#10;AAECBAgQIECAAAECBAgQIECAAAECBAgQIECAAAECBAgQIECAAAECBAgQIECAAAECbwCBzZs3x3e/&#10;+934wQ9+EM8991y0trZGe3t7dkH8gbZXKBSisrIyqqur4+STT45rr702Lr744gN1PyLb29ra4mtf&#10;+1rceOON2f7Ly8vj8ssvz6yOyAPZNAECBAgQIECAAAECBAgQIECAAAECBAgQIECAAAECBAgQIECA&#10;AAECBAgQIECAAAECBAgQIECAAAECBAgQIECAAAECBAgQIECAAAECBAgQIECAAAECBAgQIECAAAEC&#10;BAgQIECAwOsmkLKvH3744bjttttiwYIFsW3btiwXvLOz84B7KikpibKysujTp0+MGDEiy8r+4Ac/&#10;GOPGjTvgmCPxw89+9rP4whe+EOvWrcu2P3PmzLjpppvipJNOOhKPY88ECBAgQIAAAQIECBAgQIAA&#10;AQIECBAgQIAAAQIECBAgQIAAAQIECBAgQIAAAQIECBAgQIAAAQIECBAgQIAAAQIECBAgQIDAESpQ&#10;doTu27YJECBAgAABAgQIECBAgAABAgQIECBAgAABAgQIECBAgAABAgQIECBAgAABAgQIECBAgAAB&#10;AgQIECBAgAABAgQIEHgTC3R3d0d9fX188pOfjMWLF8fOnTsjtR1KSf1aWlqy3/z582PlypVx3XXX&#10;xbXXXhulpaWHMsUR0aezszN27dqV7bW8vDzSu0KAAAECBAgQIECAAAECBAgQIECAAAECBAgQIECA&#10;AAECBAgQIECAAAECBAgQIECAAAECBAgQIECAAAECBAgQIECAAAECBAgQIECAAAECBAgQIECAAAEC&#10;BAgQIECAAAECBAgQIEDglQhs27Ytbr/99vj2t78dTz31VLS1tUVPT8/LTpH6dHR0ZL+Umf2tb30r&#10;ywX/+7//+5gzZ06UlJS87BxHQoeurq7Ys2dPngve3t5+SD5HwtnskQABAgQIECBAgAABAgQIECBA&#10;gAABAgQIECBAgAABAgQIECBAgAABAgQIECBAgAABAgQIECBAgAABAgQIECBAgAABAgQIEDhyBMqO&#10;nK3aKQECBAgQIECAAAECBAgQIECAAAECBAgQIECAAAECBAgQIECAAAECBAgQIECAAAECBAgQIECA&#10;AAECBAgQIECAAAECbwWB7u7ueOKJJ+Jv/uZvYunSpZEugt+7pAvvR40aFePGjYthw4ZF3759s4vj&#10;n3322Vi7dm00Njbm3Ts6OmL9+vXx5S9/OdK46667Lv92pFfSefYuL37f+5s6AQIECBAgQIAAAQIE&#10;CBAgQIAAAQIECBAgQIAAAQIECBAgQIAAAQIECBAgQIAAAQIECBAgQIAAAQIECBAgQIAAAQIECBAg&#10;QIAAAQIECBAgQIAAAQIECBAgQIAAAQIECBAgQIAAgRcLbNmyJf7rv/4rbrnllizTu6ura58utbW1&#10;MWbMmDj22GNj0KBBWd735s2b45lnnomUDb5r166sf8oXb25ujnvvvTc6OzujtLQ0Zs2atc9cR+rL&#10;izPAX/x+pJ7LvgkQIECAAAECBAgQIECAAAECBAgQIECAAAECBAgQIECAAAECBAgQIECAAAECBAgQ&#10;IECAAAECBAgQIECAAAECBAgQIECAAIEjS6DsyNqu3RIgQIAAAQIECBAgQIAAAQIECBAgQIAAAQIE&#10;CBAgQIAAAQIECBAgQIAAAQIECBAgQIAAAQIECBAgQIAAAQIECBAg8GYW6Onpiaeffjr++q//OpYs&#10;WZJdcl88b7rs/uyzz46rr746pk+fHoMHD46ysrIoFArR3d0dHR0d0djYGPfff39873vfixUrVhSH&#10;xubNm+MrX/lKjBo1Kt75znfm7SoECBAgQIAAAQIECBAgQIAAAQIECBAgQIAAAQIECBAgQIAAAQIE&#10;CBAgQIAAAQIECBAgQIAAAQIECBAgQIAAAQIECBAgQIAAAQIECBAgQIAAAQIECBAgQIAAAQIECBAg&#10;QIAAAQIE3ooCO3fujNtvvz2+9a1vxYYNG7K876LD6NGj47LLLotLLrkkxo0bF9XV1ZGywlPp6uqK&#10;NPYPf/hD/PznP4977rknNm7cmH1ra2uLefPmxcCBA2PAgAExYcKErN0fAgQIECBAgAABAgQIECBA&#10;gAABAgQIECBAgAABAgQIECBAgAABAgQIECBAgAABAgQIECBAgAABAgQIECBAgAABAgQIECBAgACB&#10;P02g7E8bbjQBAgQIECBAgAABAgQIECBAgAABAgQIECBAgAABAgQIECBAgAABAgQIECBAgAABAgQI&#10;ECBAgAABAgQIECBAgAABAgR6T6ClpSW+/OUvx5IlS6KzszOfOF1yf/3118f73//+GDRoUFRWVkah&#10;UMi/FytHHXVUHH/88XHuuefGZz/72Zg7d272qaenJzZu3Bj/8i//EqeffnoMHz68OMSTAAECBAgQ&#10;IECAAAECBAgQIECAAAECBAgQIECAAAECBAgQIECAAAECBAgQIECAAAECBAgQIECAAAECBAgQIECA&#10;AAECBAgQIECAAAECBAgQIECAAAECBAgQIECAAAECBAgQIECAwFtKIGV3L1iwIH70ox/Fhg0boru7&#10;Ozt/WVlZlvN97bXXxsyZM6O2tjZSW0lJyT4+dXV1cfTRR8fJJ58c06ZNi2984xuxdu3arE9ra2uW&#10;ET5x4sQYNWpU1NTU7DPWCwECBAgQIECAAAECBAgQIECAAAECBAgQIECAAAECBAgQIECAAAECBAgQ&#10;IECAAAECBAgQIECAAAECBAgQIECAAAECBAgQIECAwCsXKLzyIUYQIECAAAECBAgQIECAAAECBAgQ&#10;IECAAAECBAgQIECAAAECBAgQIECAAAECBAgQIECAAAECBAgQIECAAAECBAgQIECg9wU6Ojril7/8&#10;ZfzkJz+Jzs7OfIHBgwfH1772tfjYxz4WI0aMiD59+kShsP//Kp3aa2pqYtKkSfGv//qvMW3atHye&#10;7u7uqK+vj5/+9Kd5mwoBAgQIECBAgAABAgQIECBAgAABAgQIECBAgAABAgQIECBAgAABAgQIECBA&#10;gAABAgQIECBAgAABAgQIECBAgAABAgQIECBAgAABAgQIECBAgAABAgQIECBAgAABAgQIECBAgACB&#10;t5rAqlWrskzwxx9/PFKGdyoVFRVx6aWXxj/90z/FBRdcEHV1dVFeXh4lJSUv4UltlZWVMWzYsPjA&#10;Bz4Q11xzTRx99NF5v61bt8b8+fNj+fLleZsKAQIECBAgQIAAAQIECBAgQIAAAQIECBAgQIAAAQIE&#10;CBAgQIAAAQIECBAgQIAAAQIECBAgQIAAAQIECBAgQIAAAQIECBAgQIDA4QsUDn+okQQIECBAgAAB&#10;AgQIECBAgAABAgQIECBAgAABAgQIECBAgAABAgQIECBAgAABAgQIECBAgAABAgQIECBAgAABAgQI&#10;EOg9gR07dsQtt9wSu3fvzietrKyMa6+9Nt773vdGTU1N3v5ylbKyshg/fnx86UtfigEDBuTdW1pa&#10;4mc/+1k0NzfnbSoECBAgQIAAAQIECBAgQIAAAQIECBAgQIAAAQIECBAgQIAAAQIECBAgQIAAAQIE&#10;CBAgQIAAAQIECBAgQIAAAQIECBAgQIAAAQIECBAgQIAAAQIECBAgQIAAAQIECBAgQIAAAQIE3ioC&#10;nZ2dsXDhwnjwwQejo6MjP/aMGTPiox/9aJx66qlRUVGRtx+sUlJSEoMGDYqrrroqrrjiiqiqqsq6&#10;d3d3x7Jly2LJkiXR1tZ2sCl8I0CAAAECBAgQIECAAAECBAgQIECAAAECBAgQIECAAAECBAgQIECA&#10;AAECBAgQIECAAAECBAgQIECAAAECBAgQIECAAAECBAgQOASBskPoowsBAgQIECBAgAABAgQIECBA&#10;gAABAgQIECBAgAABAgQIECBAgAABAgQIECBAgAABAgQIECBAgAABAgQIECBAgAABAgReVYHOzs54&#10;8MEHs4vsiwuVlpbGrFmz4uMf/3j07du32HzIz/Ly8pg5c2bMmTMnfvOb32Tjuru7Y+XKlbF69eo4&#10;9dRTY/fu3bFly5bsW09PTxQKhRg0aFBUV1cf8jpNTU3R3Nyc909zDB8+PMrK9v/fudM6DQ0NsXTp&#10;0lixYkW2ftpHTU1NDBs2LCZPnpz9jjnmmHzO3q4kh6effjpbv7GxMXbu3BmVlZUxYsSIGD16dEyc&#10;ODH69OnT28uajwABAgQIECBAgAABAgQIECBAgAABAgQIECBAgAABAgQIECBAgAABAgQIECBAgAAB&#10;AgQIECBAgAABAgQIECBAgAABAgQIECBAgAABAgQIECBAgAABAgQIECBAgAABAgQIECBA4HUWSDnZ&#10;Dz30UDz33HP5TkaOHBlXXnllluudMr5fSSkpKYk0fvbs2fHAAw9kWeBpfMoAT7ngmzdvjqFDh8aO&#10;HTti165dkfqnkrKwBwwYEBUVFdn7y/1JY9McHR0d2RxpnsGDB2fzFOd88Rxp7WXLlsXy5cuz86ZM&#10;7nS+o446KsaNGxdTp06NMWPGZDndLx7bW+/PP/985rBhw4bYtm1btve0/qhRo+Kkk06Kurq6LCO9&#10;t9YzDwECBAgQIECAAAECBAgQIECAAAECBAgQIECAAAECBAgQIECAAAECBAgQIECAAAECBAgQIECA&#10;AAECBAgQIECAAAECBAgQIPDmFCh7cx7LqQgQIECAAAECBAgQIECAAAECBAgQIECAAAECBAgQIECA&#10;AAECBAgQIECAAAECBAgQIECAAAECBAgQIECAAAECBAgQOJIE2tvb4+c//3m0tbXl266srIyrr746&#10;u3w+b3yFlb59+8a73vWuuPvuu6Orqysb3draGs8++2yccsopUV9fHx/5yEeip6cn+5Yurf/ABz4Q&#10;n/jEJw5ppTTXDTfcEPPnz88unC8UCjF69Oj4/ve/H/37999njrRGupz+O9/5Ttx5552RLqzv6OjI&#10;9tXd3Z1dTl9WVhYVFRXZHG9/+9vjL//yL2PEiBH7zPOnvCSDefPmZft77LHHYsuWLdHZ2Zmdv6Sk&#10;JEpLS6OqqiqmTp0aF198cbz3ve+Nurq6P2VJYwkQIECAAAECBAgQIECAAAECBAgQIECAAAECBAgQ&#10;IECAAAECBAgQIECAAAECBAgQIECAAAECBAgQIECAAAECBAgQIECAAAECBAgQIECAAAECBAgQIECA&#10;AAECBAgQIECAAAECBN4gAikv+8knn4wnnngiz+5OGdXTpk2LOXPmRMr2PpySMq6nTJkSkydPjlWr&#10;VmXZ1ykXe/PmzdHU1JTlb99yyy3xy1/+Ms8FnzhxYnz84x+P2bNnH9KSP/zhD+MnP/lJNl8aMGDA&#10;gPjSl74UM2bMyDK2955k27Zt8Ytf/CJ++tOfxsqVK2P37t1ZJnfaU8oTT7+USz506NDs3Ndcc022&#10;/5SP3lslGf/4xz+O3/72t1lGecphT5nk6d8geaVc8rFjx8a5554bV111VVZPe1IIECBAgAABAgQI&#10;ECBAgAABAgQIECBAgAABAgQIECBAgAABAgQIECBAgAABAgQIECBAgAABAgQIECBAgAABAgQIECBA&#10;gAABAvsTKNtfozYCBAgQIECAAAECBAgQIECAAAECBAgQIECAAAECBAgQIECAAAECBAgQIECAAAEC&#10;BAgQIECAAAECBAgQIECAAAECBAi8lgI7duyIxYsX50uWlJTEcccdF+eff37edjiVdNH729/+9rj7&#10;7rsjXUqfSroUfuLEiZHWOProo6OjoyNWrVqVf6upqYkPf/jDUV1dnbUd6E+6YP6FF16IX//617F+&#10;/fqsW1pv0qRJLxmb1l64cGFcf/318eSTT8bu3buzS+oPNPfWrVtj7dq18eCDD8a//du/xdSpUw/U&#10;9ZDbt2zZEjfeeGP89Kc/jTR/e3v7AfewefPmePjhh+Ouu+6KT3/603HWWWcd8jo6EiBAgAABAgQI&#10;ECBAgAABAgQIECBAgAABAgQIECBAgAABAgQIECBAgAABAgQIECBAgAABAgQIECBAgAABAgQIECBA&#10;gAABAgQIECBAgAABAgQIECBAgAABAgQIECBAgAABAgQIvDEFUi73008/HRs2bMg3WFtbG9OnT48T&#10;TjghbzucypgxY+If//Ef44Mf/GCkHO9Uhg4dGscee2ykDO+U/d3Y2BgpBzuVlJd9xhlnxGmnnRYV&#10;FRVZ24H+NDU1xfz58+PRRx+N1tbWrNucOXOyOVP2+N5l5cqV8ZWvfCXmzp0bKZ87nflAZfv27bFu&#10;3bp45JFH4jOf+UyWa/5yGeUHmqvY3tLSEt/73vfiP//zP7O88fTe2dlZ/LzPc9u2bbF8+fK47777&#10;4iMf+Ui8853vjAEDBuzTxwsBAgQIECBAgAABAgQIECBAgAABAgQIECBAgAABAgQIECBAgAABAgQI&#10;ECBAgAABAgQIECBAgAABAgQIECBAgAABAgQIECBAIAmUYSBAgAABAgQIECBAgAABAgQIECBAgAAB&#10;AgQIECBAgAABAgQIECBAgAABAgQIECBAgAABAgQIECBAgAABAgQIECBAgMDrKdDd3Z1dDv/cc8/l&#10;2ygrK4tp06bF8OHD87bDrQwaNCjOOeec6OnpiZKSkuyZ5k/1urq6OP/88+MPf/hDNn3ay5NPPhmr&#10;Vq2K6dOnH3TJrq6uePjhh2PDhg2RxqVSWloaV1xxRfYsDk79FixYEH/7t38ba9aseckl9YVCIdJv&#10;78vr03w7duyIhQsXxnXXXRe33357jBgxojjlK35u3LgxPvWpT8Udd9wRu3btesn4tH7ySb9U2tvb&#10;Y+vWrXH//ffH008/HV//+tfjoosuesk4DQQIECBAgAABAgQIECBAgAABAgQIECBAgAABAgQIECBA&#10;gAABAgQIECBAgAABAgQIECBAgAABAgQIECBAgAABAgQIECBAgAABAgQIECBAgAABAgQIECBAgAAB&#10;AgQIECBAgAABAkeOwPbt26OhoSHLwS7u+uijj45x48ZFTU1NsemwnpWVldk8Y8eOzXPBUx54yu9O&#10;ZdKkSTFmzJhIudmppGfKBd+8efPL5nDX19fH2rVrY8+ePdnY9Oess856SZZ5yhz//Oc/n2Vs79y5&#10;M8/eTv1THnfaT8oBL2Zyp3pLS0usWLEibrjhhhg4cGCcffbZkc5yOGX37t1x8803x7e//e1Yv359&#10;pJzyvcuLM8FTPnna59KlS+P666/P/l2uvvrqLEN973HqBAgQIECAAAECBAgQIECAAAECBAgQIECA&#10;AAECBAgQIECAAAECBAgQIECAAAECBAgQIECAAAECBAgQIECAAAECBAgQIECAAIEyBAQIECBAgAAB&#10;AgQIECBAgAABAgQIECBAgAABAgQIECBAgAABAgQIECBAgAABAgQIECBAgAABAgQIECBAgAABAgQI&#10;EHg9BdLl7elC+dbW1nwb6TL7qVOnZpfJ541/QqW8vHy/oysqKuLSSy+NW2+9Ndra2rI+u3btirlz&#10;58b06dP3O6bY2NHREffee29++Xy6dH7MmDExe/bsYpfo6emJDRs2xOc+97lYtWpVdHd3Z99S33S+&#10;d73rXTFt2rSorKyM5557Lrug/vbbb48tW7Zk/dKeHn300eyi+xtuuCGf95VUWlpa4sYbb4yf//zn&#10;keqplJSUxPDhw+OKK66I008/PQYPHhw7d+6MZcuWxX333Zetmfq1t7fH2rVr49Of/nQcffTRMXny&#10;5NSsECBAgAABAgQIECBAgAABAgQIECBAgAABAgQIECBAgAABAgQIECBAgAABAgQIECBAgAABAgQI&#10;ECBAgAABAgQIECBAgAABAgQIECBAgAABAgQIECBAgAABAgQIECBAgAABAgQIHIECGzdujBdeeCE6&#10;Ozvz3acM6vRL+dV/akkZ4+m3v/K2t70tJk2aFI888kiW7532sHLlylizZk2MGDFif0PytkWLFkXa&#10;e7GknO2ZM2fGgAEDik2xffv2+I//+I+YP39+NDc35+3HHXdclkc+a9asLJO7qakp6uvrs+zulB+e&#10;MsdTXnrK5P7+978fY8eOjeOPPz4ff6iVlEv+wx/+MG677bZoaGjIc8nTHs8999w455xzYvTo0dla&#10;Tz31VDzwwAOxcOHCbK/JIp3vq1/9ahx11FFZhnh1dfWhLq0fAQIECBAgQIAAAQIECBAgQIAAAQIE&#10;CBAgQIAAAQIECBAgQIAAAQIECBAgQIAAAQIECBAgQIAAAQIECBAgQIAAAQIECBAg8BYQKHsLnNER&#10;CRAgQIAAAQIECBAgQIAAAQIECBAgQIAAAQIECBAgQIAAAQIECBAgQIAAAQIECBAgQIAAAQIECBAg&#10;QIAAAQIECBB4AwukC903b968zw7T5fbpIvtXu6R1Jk+eHFOmTInFixdny6VL4tOl8Z/4xCeib9++&#10;+91C2nNjY2P8/ve/z7+XlZVlF9Cni+WLpa2tLW6++eZYsmRJflF96nfllVfGP//zP8ewYcOisrIy&#10;CoVCpHUvvvjiOP/887O10+X1qbS2tsavfvWr+NjHPhbDhw8vTn1IzzTnnXfeGd/97nejpaUlG5PO&#10;fMYZZ8QXv/jFmDRpUlRVVUVq6+7ujgsvvDA+9KEPxTe+8Y345je/GR0dHVn76tWr46abbopbb701&#10;0v4VAgQIECBAgAABAgQIECBAgAABAgQIECBAgAABAgQIECBAgAABAgQIECBAgAABAgQIECBAgAAB&#10;AgQIECBAgAABAgQIECBAgAABAgQIECBAgAABAgQIECBAgAABAgQIECBAgACBI09g9+7dkX57lyFD&#10;hkT6vdpl6NChMXXq1Cxv+7nnnsuWe+aZZ2LVqlUxe/bsKC8v3+8Wtm/fHo8++mjs2LEj/z59+vQ4&#10;/vjj9xnzs5/9LO677759+s2aNSuuv/76mDFjRvTr1y/L2e7q6ooLLrggLrrooiwvfN68eVmOd2pf&#10;sGBBrFy5MkaOHBkVFRX5eodSefjhh7NM8GeffTbPJR8/fnx86lOfytarq6vL1k855ylD/C/+4i8i&#10;7fnf//3fY926dZHaX3jhhWyO5DRhwoQoKSk5lKX1IUCAAAECBAgQIECAAAECBAgQIECAAAECBAgQ&#10;IECAAAECBAgQIECAAAECBAgQIECAAAECBAgQIECAAAECBAgQIECAAAECBN4CAoW3wBkdkQABAgQI&#10;ECBAgAABAgQIECBAgAABAgQIECBAgAABAgQIECBAgAABAgQIECBAgAABAgQIECBAgAABAgQIECBA&#10;gACBN7BAupB970vn01YrKysjXeT+WpT+/fvHxRdfnC+VLqhftmxZrF69Om97cSX1Wbx4cTQ0NOSf&#10;qqqq4tJLL80vk0/neuaZZ+K///u/s4voU8fS0tI47bTT4itf+UqMGTMmampqoqKiIruwPo1PZz73&#10;3HPjM5/5TGaQxnR3d2fzPPbYY+n1FZXk+s1vfjN27tyZjSsUCjFt2rS45ZZbYubMmTFgwIBI65aX&#10;l2fr1dbWZvv6h3/4h3j/+9+fr9Xe3h733HNP5pI3qhAgQIAAAQIECBAgQIAAAQIECBAgQIAAAQIE&#10;CBAgQIAAAQIECBAgQIAAAQIECBAgQIAAAQIECBAgQIAAAQIECBAgQIAAAQIECBAgQIAAAQIECBAg&#10;QIAAAQIECBAgQIAAAQIECBxRAq2trZF+xZKys1Nedt++fYtNr9oz5WFPnDgxxo8fn6/R2NgYK1as&#10;iM2bN+dtL66sXLky1qxZEy0tLdmntOc5c+bEkCFD8q6bNm2K3/zmN/H8889HyghP5YQTTojPfvaz&#10;cfbZZ2cZ4CmTu6ysLM/kPvnkk+Pv/u7v4sQTT8zzxdN+nnjiiWhubs7nPpRKyvJOmeRpnynHPJXR&#10;o0fHDTfcEFdeeWWMHDkyM0655CmHvV+/fjFs2LD40Ic+FB/96EezehqT9v7www/HokWLYteuXalJ&#10;IUCAAAECBAgQIECAAAECBAgQIECAAAECBAgQIECAAAECBAgQIECAAAECBAgQIECAAAECBAgQIECA&#10;AAECBAgQIECAAAECBAhkAgUOBAgQIECAAAECBAgQIECAAAECBAgQIECAAAECBAgQIECAAAECBAgQ&#10;IECAAAECBAgQIECAAAECBAgQIECAAAECBAgQeD0Furu7Y8eOHftsIV3g3qdPn33aXq2X8vLyuOii&#10;i6J///75Ejt37ox77703f39xpaOjI+6+++78EvpCoRCTJk2KU089Ne+aLqu/4447Il12XyzV1dVx&#10;7bXXxjHHHBNpzP5K375947LLLouTTz45/5zWW7p0af5+KJXOzs5YsGBBLF68OO9eU1MT119/fYwf&#10;Pz7SuQ9UhgwZku1z2LBheZempqaYN29e/q5CgAABAgQIECBAgAABAgQIECBAgAABAgQIECBAgAAB&#10;AgQIECBAgAABAgQIECBAgAABAgQIECBAgAABAgQIECBAgAABAgQIECBAgAABAgQIECBAgAABAgQI&#10;ECBAgAABAgQIECBwZAm0trZGS0tLvunS0tKorKw8aG513rkXKieeeGJMnjw5qqqqstlSnnZ9fX2s&#10;WbPmgLMvXLgwNm3alH8/9thj47TTTova2tq87YEHHohVq1ZFygdPpaysLK666qo45ZRTImV/76+k&#10;PnPmzIlZs2blc6Xc9JUrV0bKKn8l5YknnoiHHnooz1xPc3/oQx+Ks846K8tALykp2e90Kbv8/e9/&#10;f0ydOjVSPnsqe/bsiYcffji2bdu23zEaCRAgQIAAAQIECBAgQIAAAQIECBAgQIAAAQIECBAgQIAA&#10;AQIECBAgQIAAAQIECBAgQIAAAQIECBAgQIAAAQIECBAgQIAAgbemQOGteWynJkCAAAECBAgQIECA&#10;AAECBAgQIECAAAECBAgQIECAAAECBAgQIECAAAECBAgQIECAAAECBAgQIECAAAECBAgQIEDgjSSQ&#10;LoQvlnSJe3l5efTp06fY9Ko+C4VCjB8/Pk499dR8nc7Ozpg/f360trbmbcVKT09PNDY2xsKFC4tN&#10;2X4vuOCCqKmpydva29uzPsWzpXWOPfbY+LM/+7M40EX1xcG1tbWR5hs0aFD2GzBgQGzcuLH4+ZCe&#10;HR0dMXfu3Ghra8v6l5aWxsknn5zNm/ZysJK+n3jiiXHOOefk3ZLJ4sWLo6urK29TIUCAAAECBAgQ&#10;IECAAAECBAgQIECAAAECBAgQIECAAAECBAgQIECAAAECBAgQIECAAAECBAgQIECAAAECBAgQIECA&#10;AAECBAgQIECAAAECBAgQIECAAAECBAgQIECAAAECBAgQOHIEUs52+hVLyq+urKzMsraLba/mc/Dg&#10;wTFlypQYOXJkvszTTz8dq1evjpSF/eKyffv2ePTRRyM9i2XGjBlxzDHHRNp7KikL/Iknnoht27YV&#10;u8TQoUPjzDPPjLTewUo6++mnn55liBdzwZubmyPljL+SsmjRovjjH/+Y255wwglx/vnnv+z6aY0R&#10;I0bEnDlzYuDAgfmSK1asiKampvxdhQABAgQIECBAgAABAgQIECBAgAABAgQIECBAgAABAgQIECBA&#10;gAABAgQIECBAgAABAgQIECBAgAABAgQIECBAgAABAgQIECBQhoAAAQIECBAgQIAAAQIECBAgQIAA&#10;AQIECBAgQIAAAQIECBAgQIAAAQIECBAgQIAAAQIECBAgQIAAAQIECBAgQIAAAQKvp0BJSUnU1tbu&#10;s4Wenp7swvl9Gl/Flz59+sTll18e999/f7ZKV1dXdtn9qlWrYurUqfusnL4tWbIkGhoa8va0/0su&#10;uSTSWYpl+/btUV9fX3yN0tLSOP3002PAgAF524EqFRUV8Vd/9Vdx2WWX5XPufXH9gcbt3b579+54&#10;/PHH86aysrKYPXt2VFdX520Hq6Q9zJkzJ3784x9n3bq7u2Pt2rXR0tJyyHMcbH7fCBAgQIAAAQIE&#10;CBAgQIAAAQIECBAgQIAAAQIECBAgQIAAAQIECBAgQIAAAQIECBAgQIAAAQIECBAgQIAAAQIECBAg&#10;QIAAAQIECBAgQIAAAQIECBAgQIAAAQIECBAgQIAAAQIEXluBysrKqKqqyhdNmeDFX974KlYKhUJM&#10;nDgxTjrppHjqqaeylRobG2P58uWxefPmGD58+D6rp6zwYj52+pD2f+aZZ8ZRRx2V99uzZ0/WZ9eu&#10;XXlbWmPkyJGR8rlfrrz97W/P8sjb29szi5TlPXr06Jcbln9P41auXBk7d+7M21K+eTpLyid/uZJM&#10;pk2blmWYb9y4Meu+YcOGSFnnKRf9UOZ4uTV8J0CAAAECBAgQIECAAAECBAgQIECAAAECBAgQIECA&#10;AAECBAgQIECAAAECBAgQIECAAAECBAgQIECAAAECBAgQIECAAAECBI58gZdPUTjyz+gEBAgQIECA&#10;AAECBAgQIECAAAECBAgQIECAAAECBAgQIECAAAECBAgQIECAAAECBAgQIECAAAECBAgQIECAAAEC&#10;BAi8gQVKSkqif//++Q57enqira0tWlpa8rZXu5IusD/77LNj2LBh0djYmC2XLrqfO3dudmn93ut3&#10;dHTEPffck10an9rTxfHpYvkJEybk3bq7u+OFF16IrVu35m1pjZkzZ0Y678uV1Gfo0KExePDgvOuh&#10;jCt2Tobpkvv169cXm6LYdtddd0Xa38uV1KehoSHvlt63bdsWe/bsierq6rxdhQABAgQIECBAgAAB&#10;AgQIECBAgAABAgQIECBAgAABAgQIECBAgAABAgQIECBAgAABAgQIECBAgAABAgQIECBAgAABAgQI&#10;ECBAgAABAgQIECBAgAABAgQIECBAgAABAgQIECBA4MgQqKqqivQrlq6uriwTPOVvv1bl+OOPj8mT&#10;J8f8+fMj5YF3dnbGypUrY82aNTF8+PB9tvHQQw9lmdvFxrFjx8aUKVOiX79+xabYsmVLbNq0KfY+&#10;w6RJk2LAgAF5n4NVUr+ampq8S8oELxQK+fvLVZqammLDhg3R2tqad92xY0f87ne/iz/84Q9ZRnj+&#10;YT+VtN7q1av3Gd/c3Bzpl/LBUxa6QoAAAQIECBAgQIAAAQIECBAgQIAAAQIECBAgQIAAAQIECBAg&#10;QIAAAQIECBAgQIAAAQIECBAgQIAAAQIECBAgQIAAAQIECBAoQ0CAAAECBAgQIECAAAECBAgQIECA&#10;AAECBAgQIECAAAECBAgQIECAAAECBAgQIECAAAECBAgQIECAAAECBAgQIECAAIHXUyBdzL73xfBp&#10;L+mS9+3bt79m20oX0Y8ePTpmzZoVv/jFL7J100X38+bNi+uuuy4qKyuztp6enti0aVN26Xxxc+Xl&#10;5XHJJZdEnz59ik3ZZfRp/21tbXlbWmPo0KH5+6FUDvdS+rTPXbt2xY4dO/Jl2tvb40c/+lHccccd&#10;2f7yDwepJIO9S5pj586dMWTIkL2b1QkQIECAAAECBAgQIECAAAECBAgQIECAAAECBAgQIECAAAEC&#10;BAgQIECAAAECBAgQIECAAAECBAgQIECAAAECBAgQIECAAAECBAgQIECAAAECBAgQIECAAAECBAgQ&#10;IECAAAECBI4AgZS5XczdTtvt7OyM3bt3R0tLy2u2+9ra2pg8eXIce+yxsWLFimzdp556KlatWhWz&#10;Z8+OYj53ytlevHjxPpnl6fuIESMi5X4XS8rOTvvv7u4uNkVdXV1UVFTk7y9XKa75cv329z2tnfaa&#10;LIvlt7/9bTzyyCP77LP47cXPlNWexjY3N+efiv8u6Zmy0BUCBAgQIECAAAECBAgQIECAAAECBAgQ&#10;IECAAAECBAgQIECAAAECBAgQIECAAAECBAgQIECAAAECBAgQIECAAAECBAgQIECAQBkCAgQIECBA&#10;gAABAgQIECBAgAABAgQIECBAgAABAgQIECBAgAABAgQIECBAgAABAgQIECBAgAABAgQIECBAgAAB&#10;AgQIvJ4C6WL2wYMH77OFdCH72rVr4+yzz96n/XBe2tvb47vf/W6sX78+uyg+rTdx4sR4z3ves890&#10;VVVVcfnll8cdd9yRXXLf1dUVy5YtizVr1sSkSZOyvqlt8eLFsW7duuy9uPcLLrhgn7l6enpi586d&#10;2TzFDxUVFVFbW1t8fVWfaf09e/ZEa2vrPuvs2rUr0u9wS/p3efGchzuXcQQIECBAgAABAgQIECBA&#10;gAABAgQIECBAgAABAgQIECBAgAABAgQIECBAgAABAgQIECBAgAABAgQIECBAgAABAgQIEOJVa6MA&#10;AEAASURBVCBAgAABAgQIECBAgAABAgQIECBAgAABAgQIECBAgAABAq+tQL9+/aJv3775oinTevPm&#10;zbF169Y4/vjj8/bDrSxdujTmz58fO3bsyKZIGeTnnXdenvWdGguFQkyYMCH71dfXR9pDY2NjpHra&#10;y7Bhw7KxK1eujNWrV0dLS0v2Xl1dHbNmzYq6urrsvfgnZXKnPPJiKSsri9Q3PV+LkrK70x67u7vz&#10;5dJ7cd954yuopEz0tra2feZ8BcN1JUCAAAECBAgQIECAAAECBAgQIECAAAECBAgQIECAAAECBAgQ&#10;IECAAAECBAgQIECAAAECBAgQIECAAAECBAgQIECAAAECBN6EAq9NksKbEM6RCBAgQIAAAQIECBAg&#10;QIAAAQIECBAgQIAAAQIECBAgQIAAAQIECBAgQIAAAQIECBAgQIAAAQIECBAgQIAAAQIECBDoHYHS&#10;0tIYP358dpn8rl27skk7Ozvjscce+5MXSJfeb9iwIW688cZoamrK5isvL4+rr7463vOe9+wzf7rI&#10;Pl18P3r06Hj22Wezb83NzTF37tyYNGlS9t7R0RH33ntvpIvjU0l7nzFjRpxwwgnZ+95/2tvbI61f&#10;LIVCISoqKoqvr/qzu7v7JWtUV1dHVVXVPvt6SacDNKSzDB48OJKfQoAAAQIECBAgQIAAAQIECBAg&#10;QIAAAQIECBAgQIAAAQIECBAgQIAAAQIECBAgQIAAAQIECBAgQIAAAQIECBAgQIAAAQIECBAgQIAA&#10;AQIECBAgQIAAAQIECBAgQIAAAQIECBAgcOQJHHXUUTFy5MgsMztlaafy/PPPZ79TTz31TzpQyhlP&#10;Od4333xz7NmzJ8vDnjx5cpbjXcz6Li6Q8sCnTJkS9913X5YhnjLA6+vrY+3atTFs2LCs20MPPRSb&#10;Nm0qDomTTjopJkyYEH369MnbUiWN3TuXO2WCp9zx9Hwtyt5rF9dLe0yZ4CnLfO+88uL3gz1T/5Rp&#10;nuYoKSk5WFffCBAgQIAAAQIECBAgQIAAAQIECBAgQIAAAQIECBAgQIAAAQIECBAgQIAAAQIECBAg&#10;QIAAAQIECBAgQIAAAQIECBAgQIAAgbeQQNlb6KyOSoAAAQIECBAgQIAAAQIECBAgQIAAAQIECBAg&#10;QIAAAQIECBAgQIAAAQIECBAgQIAAAQIECBAgQIAAAQIECBAgQIDAG1AgXSB/zDHHxPHHHx/Lly/P&#10;dtjV1RULFy7MLqYfMmTIYe86zfP444/H888/H6meSrow/rjjjnvJnOkS+GHDhsW5554bt912W/Y9&#10;XXp///33x7XXXhvl5eWxZcuWWLBgQT42tV166aXZt7zx/1X69u0b6WzFi+vb29tj586dL+72qryn&#10;s1RWVkZZWVl0dnZma6T3T37yk3HBBRdET0/PYa2b5hg1atRhjTWIAAECBAgQIECAAAECBAgQIECA&#10;AAECBAgQIECAAAECBAgQIECAAAECBAgQIECAAAECBAgQIECAAAECBAgQIECAAAECBAgQIECAAAEC&#10;BAgQIECAAAECBAgQIECAAAECBAgQIEDg9RWora3NcroHDRoUjY2N2WYaGhqivr4+y7Du16/fYW/w&#10;j3/8Y6xevTrLFy9mYaf50lovLinHe/LkyTFmzJhYsmRJ9vmpp56KVatWxRlnnBEp13vx4sXR1NSU&#10;Dz3zzDOzLPGUw713SdnjKZO7WFI29+7du/OM7mL7q/WsqKjIssrTvornvvLKK+Pd73531NXV5W2v&#10;ZP3S0tIYO3Zslqv+SsbpS4AAAQIECBAgQIAAAQIECBAgQIAAAQIECBAgQIAAAQIECBAgQIAAAQIE&#10;CBAgQIAAAQIECBAgQIAAAQIECBAgQIAAAQIECLx5Bf5/usKb94xORoAAAQIECBAgQIAAAQIECBAg&#10;QIAAAQIECBAgQIAAAQIECBAgQIAAAQIECBAgQIAAAQIECBAgQIAAAQIECBAgQIDAG1yguro6pkyZ&#10;EsuXL8922t3dHQ0NDTFv3rx43/ved9i77+joiN/85jfR1dWVz9GnT5845ZRT8ve9K+mS+UsvvTR+&#10;+MMfRnt7ezYu7Wn16tXxtre9LR555JFYt25dNiRdRD9y5Mg455xz9p4i/9a/f/8oKyvL5kmNaQ9b&#10;tmx5Sd8DNWzfvj0aGxsjrZPKgAEDYujQoQfq/pL2vn37Rvo1Nzdn39I8aU8zZsx4Sd9X0pDOpBAg&#10;QIAAAQIECBAgQIAAAQIECBAgQIAAAQIECBAgQIAAAQIECBAgQIAAAQIECBAgQIAAAQIECBAgQIAA&#10;AQIECBAgQIAAAQIECBAgQIAAAQIECBAgQIAAAQIECBAgQIAAAQIECBx5AuXl5XHMMcfE8OHDsxzs&#10;dIKUZf3YY4/FU089leWFH+6pVq5cGfX19dHT05NNUVpaGqNGjYoRI0a8ZMqUm52yvydOnBiPP/54&#10;luOdcrlXrFiR5XmnPaV88JaWlmxsXV1dnHHGGTFw4MCXzJVyzisrK7NM77R2yjlPOd8pp/xQyu7d&#10;u2PTpk3R1taWzdGvX78YMmRIpNzyQylVVVVZJnihUMgz0VNG+KRJkzLrQ5ljf32SXzGnfH/ftREg&#10;QIAAAQIECBAgQIAAAQIECBAgQIAAAQIECBAgQIAAAQIECBAgQIAAAQIECBAgQIAAAQIECBAgQIAA&#10;AQIECBAgQIAAAQJvLYHCW+u4TkuAAAECBAgQIECAAAECBAgQIECAAAECBAgQIECAAAECBAgQIECA&#10;AAECBAgQIECAAAECBAgQIECAAAECBAgQIECAwBtRoKysLC688MJIl7EXy549e+I73/lONDU1FZte&#10;0TNdUP/YY4/FXXfdlY9Ll8ePHz8+uzQ+b9yrkvZx6qmnxoknnpi3pvX/93//N7vo/t57780vn099&#10;zzzzzBg5cmTet1hJ66T2mpqaYlM2bvXq1fn7wSptbW1x6623xhVXXBGXX355XHnllXHTTTcdbMg+&#10;39KF9oMHD44hQ4bk7cnjmWeeibTvQ/01NzfHsmXL4sknn4zly5fHunXroqenJ59ThQABAgQIECBA&#10;gAABAgQIECBAgAABAgQIECBAgAABAgQIECBAgAABAgQIECBAgAABAgQIECBAgAABAgQIECBAgAAB&#10;AgQIECBAgAABAgQIECBAgAABAgQIECBAgAABAgQIECBA4MgSGDt2bJbXnfKsU0kZ1o888kj87ne/&#10;i5aWlsM6TGNjYyxYsCBWrVqVj6+rq4uJEyfGsGHD8ra9KyNGjIipU6dmmdqpvb29Perr62Pt2rWx&#10;Zs2a2LRpU9499Uv54VVVVXlbsZLyuAcOHJjlbxfbGhoaYvfu3cXXgz7vvvvuuOaaa7Jc8Msuuyw+&#10;97nPxYYNGw46Zu+PtbW1MXTo0KioqMibn3/++ew8h5oJ3tramp05ZYKnbPBkcLj/FvkmVAgQIECA&#10;AAECBAgQIECAAAECBAgQIECAAAECBAgQIECAAAECBAgQIECAAAECBAgQIECAAAECBAgQIECAAAEC&#10;BAgQIECAAIE3lUDhTXUahyFAgAABAgQIECBAgAABAgQIECBAgAABAgQIECBAgAABAgQIECBAgAAB&#10;AgQIECBAgAABAgQIECBAgAABAgQIECBA4IgUKC8vj/POOy9OO+20fP9dXV2xePHiuPXWW/O2V1LZ&#10;sWNHfOMb34ht27blw9Ll8VdeeWWky+QPVAYNGhQXX3xx/rmzszPmzZsXGzdujAULFuTtVVVVcfnl&#10;l0eh8NL/tl1SUhJHHXVUjB07Nu/f0dER99xzT6R9vVzZs2dP/PrXv84uq1+zZk08/fTTUV1d/XLD&#10;8u9p/bq6uhg/fnzels6xaNGi2Lp1a952sEpbW1vcfPPN8c53vjPe8Y53xLvf/e746le/Gj09PQcb&#10;5hsBAgQIECBAgAABAgQIECBAgAABAgQIECBAgAABAgQIECBAgAABAgQIECBAgAABAgQIECBAgAAB&#10;AgQIECBAgAABAgQIECBAgAABAgQIECBAgAABAgQIECBAgAABAgQIECBAgMAbWGDMmDFx5plnxjHH&#10;HJPv8o9//GP86le/ikceeSRvO9RKysBeuHBhluedMraLZdKkSXHKKadEZWVlsWmfZ2qfPHlyjBs3&#10;Lm9PmdxPPvlkrFixIpqamrL20tLSOOuss2Lo0KF5v70r/fv3j3SmPn365M2///3vo6GhIVLe+cFK&#10;2nvKH3/88cezXPC1a9dm3dOah1pqamrihBNOiH79+uVD0hnWr18fKZ/8UMqdd94Z11xzTZYJnrLB&#10;P/OZz8S6desOZag+BAgQIECAAAECBAgQIECAAAECBAgQIECAAAECBAgQIECAAAECBAgQIECAAAEC&#10;BAgQIECAAAECBAgQIECAAAECBAgQIECAwFtEoPAWOadjEiBAgAABAgQIECBAgAABAgQIECBAgAAB&#10;AgQIECBAgAABAgQIECBAgAABAgQIECBAgAABAgQIECBAgAABAgQIECDwBheoq6uLD3/4w1FSUpLv&#10;NF10f9NNN8X3vve9vO1QKm1tbfH1r389fv3rX0dPT082pFAoZBfIv+997zvoFOXl5XHhhRfmF82n&#10;y+2XLVsWP/jBD7LL5tPg4lxnnHHGAefq06dPnHfeefn37u7uWLFiRSxYsCBv21+ls7MzHnjggXji&#10;iSeyvaf9V1ZWxvTp0/fX/YBt6RznnHNO/j2tv2bNmswkbzxAJa35zDPP5GduaGiI559/Po4++ujs&#10;7AcYppkAAQIECBAgQIAAAQIECBAgQIAAAQIECBAgQIAAAQIECBAgQIAAAQIECBAgQIAAAQIECBAg&#10;QIAAAQIECBAgQIAAAQIECBAgQIAAAQIECBAgQIAAAQIECBAgQIAAAQIECBAgQOANLlBRURGzZ8+O&#10;GTNm5DtNOdYPPfRQfOtb34qlS5fm7YdSWbRoUdx2221RX1+fdx8wYECcddZZMXXq1Lxtf5UTTzwx&#10;Jk6cGClXO5VNmzbF3Llzs6zu1tbWrG348OExc+bM6N+/f/b+4j+lpaXZWQYNGpR/StnaDz74YDQ1&#10;NeVt+6s89thjsXjx4mhubs5ywVMG+YQJE6K2tnZ/3ffblrLVU474wIED8+8p1zudY/PmzXnbgSrp&#10;zL/85S+zPPS07/Xr12frp6xzhQABAgQIECBAgAABAgQIECBAgAABAgQIECBAgAABAgQIECBAgAAB&#10;AgQIECBAgAABAgQIECBAgAABAgQIECBAgAABAgQIECBQFCgUK54ECBAgQIAAAQIECBAgQIAAAQIE&#10;CBAgQIAAAQIECBAgQIAAAQIECBAgQIAAAQIECBAgQIAAAQIECBAgQIAAAQIECBB4PQXS5fR//ud/&#10;HhdddFG+jZ6enti4cWNcf/318aUvfSmr5x/3U0n9N2zYkPX/+te/Hi0tLXmvvn37xic+8YkYNmxY&#10;3ra/SrrofurUqTF58uTsc5qzsbExbr755mhvb8/a0l4vvPDCGDRo0P6myPu8613virq6urzP7t27&#10;s3nSZfT7K2mtZ599Nr74xS/mey8UCnHCCSfE9OnT9zfkgG1pj5dcckmMHj0675PW/853vhMNDQ15&#10;2/4qyfwLX/hC3q+kpCSGDBkS6TwKAQIECBAgQIAAAQIECBAgQIAAAQIECBAgQIAAAQIECBAgQIAA&#10;AQIECBAgQIAAAQIECBAgQIAAAQIECBAgQIAAAQIECBAgQIAAAQIECBAgQIAAAQIECBAgQIAAAQIE&#10;CBAgQIDAkS0wduzYLMf6xBNPzA/S2toa//M//xOf//zn46677opdu3bl3/ZXSbnXd955Z9xwww3x&#10;wAMPRGdnZ9YtZWvPmTMnyxyvrq7e39C8LeWGp1zw4cOHZ20pW3zevHnx4IMPRsrtTmXmzJlx3HHH&#10;RcrePlA599xzI52p2Kerqyt+8pOfxLJly6Kjo2O/w7Zs2RK33HJLrFq1Krq7u7M+I0aMiGnTpkVt&#10;be1+xxyo8YwzzohJkyZFVVVV1iWtf8cdd8TSpUsjuR6oJMNbb701Fi1alGeT19TUZDnoQ4cOPdAw&#10;7QQIECBAgACB/8Pe3cdqXdZ/AP/c33Ofw3kCDhx2FAGhmVBJMMBCsEKN1DK3HFtlK9uMtMyczfqj&#10;VcsedDXK1qrNza3NttraeljL2CwwpaCRT2CIoRIoyqMHDoenw3mM6/rtnB0UFHz42X2f17V9ue/7&#10;+72u6/v5vPj7vC8CBAgQIECAAAECBAgQIECAAAECBAgQIECAAAECBAgQIECAAAECBAgQIECAAAEC&#10;BAgQIECAAAECBAgQIECAwAgUqLn12BiBfWuZAAECBAgQIECAAAECBAgQIECAAAECBAgQIECAAAEC&#10;BAgQIECAAAECBAgQIECAAAECBAgQIECAAAECBAgQIECAAIH/QYHGxsaYOXNmrF27Nnbu3DlU4cGD&#10;B/Mh76tWrYp9+/bl++kQ+HSgfDp4vrOzM5544on41a9+Fd/97ndj+fLlceDAgaH1dXV1cd1118VN&#10;N90Uo0aNGrp/si9FUUR7e3vcd999ecrAwEAcPnx4aHpLS0t861vfiilTpgzde/GXUqkU6ZD5/fv3&#10;x5o1a4b22bFjRzz11FMxffr0aG1tjZqamvws7b969er4yle+Eg8++GDuLT1I9d58881x8cUXR9oz&#10;jXTwfdrzr3/9a/6d9khuV111Vf6d/klzm5qa8oH3999/f76f+tizZ09s2rQpzj333Ghraxt6f5rQ&#10;3d2d3/31r3897rnnnvw73U81fO5zn4slS5ZEsjEIECBAgAABAgQIECBAgAABAgQIECBAgAABAgQI&#10;ECBAgAABAgQIECBAgAABAgQIECBAgAABAgQIECBAgAABAgQIECBAgAABAgQIECBAgAABAgQIECBA&#10;gAABAgQIECBAgAABAgQqV6BcLuec7ZR5vXHjxkhZ4Gn09vbGtm3bcg52up/ys2tra3M+dZrb1dUV&#10;27dvj5QZ/rOf/SzuvPPO+Ne//jWUaZ32mDt3bnzxi1+MRYsWHZeDnZ69eKTc65SPvWHDhti8eXN+&#10;nH6n/PE0Usb49ddfHwsWLIiUTX6ykTK5U+2PPPJIzgZP81Km+ZNPPhnjx4+Ps846K+dtp/zutH/K&#10;Nb/99tvjD3/4w9D8tOajH/1ozvtOawbH448/HitXrhzKSJ82bVpcccUVOed7cE5DQ0OkHPCUMT6Y&#10;pZ7y01Mm+OD7U/3Ds8ZTv3fccUf84he/iJRfntan8ZGPfCQ+9alPxRlnnDE0f/A9PgkQIECAAAEC&#10;BAgQIECAAAECBAgQIECAAAECBAgQIECAAAECBAgQIECAAAECBAgQIECAAAECBAgQIECAAAECBAgQ&#10;IECAAIGRK1Aeua3rnAABAgQIECBAgAABAgQIECBAgAABAgQIECBAgAABAgQIECBAgAABAgQIECBA&#10;gAABAgQIECBAgAABAgQIECBAgACB/zWBdFD9eeedFz/+8Y/jM5/5TDz99NNDJXZ0dMSaNWviscce&#10;i8bGxhg7dmw0NzdHuVzOh8sfPHgwfx46dCgfUj+4MB1un/b66le/GukA+1MZtbW1cfnll8eyZcsi&#10;vXf4qKmpifPPPz/mzJkz/PYJv6c6b7zxxli7dm387W9/y3OOHDkSf/zjH+Ohhx6KuXPnxtlnnx1d&#10;XV3xn//8JzZs2BB79uwZqj+9a9GiRXHNNde8qkPqGxoa4rOf/WysW7cufv/73+f3Hz16NP785z9n&#10;x3e/+93xjne8I3smt40bN8aDDz4Yu3fvzjWlBamG973vfbmPZG0QIECAAAECBAgQIECAAAECBAgQ&#10;IECAAAECBAgQIECAAAECBAgQIECAAAECBAgQIECAAAECBAgQIECAAAECBAgQIECAAAECBAgQIECA&#10;AAECBAgQIECAAAECBAgQIECAAAECBAhUvsD48eNzBnZnZ2fcdddd0d7enptKWdZbtmyJHTt25Ezt&#10;lAeecsHr6+tzhvb+/fvjwIED+UoZ2/39/UMYKb/7S1/6Ulx66aWR8r5PZUyfPj1mz54dq1atGsrH&#10;Hlw3Y8aMnAs+evTowVsn/Ex52kuWLIlHH300fvnLX+Z88d7e3py7fcMNN8Q73/nOSO9J855//vmc&#10;yb1t27ZIueEDAwN5zzTnE5/4RJx11lknfMfL3UwZ61deeWU88cQTceedd+a88b6+vli/fn3cdNNN&#10;ub9Zs2bFhAkTsmHKJX/44YfjmWeeiZSxPmg4c+bMWLp0aUybNu1VZZO/XI2eESBAgAABAgQIECBA&#10;gAABAgQIECBAgAABAgQIECBAgAABAgQIECBAgAABAgQIECBAgAABAgQIECBAgAABAgQIECBAgAAB&#10;ApUtUK7s8lVPgAABAgQIECBAgAABAgQIECBAgAABAgQIECBAgAABAgQIECBAgAABAgQIECBAgAAB&#10;AgQIECBAgAABAgQIECBAgEC1CaQD7efPnx8///nP49vf/nasWLFiqMV02HxHR0e+duzYEelA+FKp&#10;lA92HzzcfWjysS9jxoyJm2++OV/jxo0b/uhlv6d93/rWt8aFF14Yf/rTn46bW1dXF1dddVXU19cf&#10;d/9EP1JtU6ZMiTvuuCO+8IUvxD//+c887ejRo7F169bYvn17pH4HBgbygfXd3d1D29TU1GSHZcuW&#10;RWtr69D90/1yxhlnxG233RZp78Fe0vdnn302du3aFffee292TH7pfqptcKQaFixYkOs/88wzB2/7&#10;JECAAAECBAgQIECAAAECBAgQIECAAAECBAgQIECAAAECBAgQIECAAAECBAgQIECAAAECBAgQIECA&#10;AAECBAgQIECAAAECBAgQIECAAAECBAgQIECAAAECBAgQIECAAAECBAgQqHCBlKM9ceLEuOGGGyLl&#10;eN91113x9NNP565SbvXhw4fz1d7envPA0/w00rOUrT18lMvlnOt9yy23xOLFi6OhoWH445f9nt49&#10;Z86cmDp1amzatOm4uRdffHFMnjw5Z2kf9+AEP1paWuLLX/5yHDp0KH73u99FZ2dn9PT0xO7du2PV&#10;qlXxj3/8I6/q6+vLmdzDezj33HPja1/7WsybNy9nh59g+1e81dzcHJ///Oez2d133x0vvPBCzh/f&#10;s2fP0PuTU/JLmetdXV3HOU6fPj2+8Y1v5GzwlIduECBAgAABAgQIECBAgAABAgQIECBAgAABAgQI&#10;ECBAgAABAgQIECBAgAABAgQIECBAgAABAgQIECBAgAABAgQIECBAgAABAgSGC9TcemwMv+E7AQIE&#10;CBAgQIAAAQIECBAgQIAAAQIECBAgQIAAAQIECBAgQIAAAQIECBAgQIAAAQIECBAgQIAAAQIECBAg&#10;QIAAAQIE3myBdID7pEmT4qKLLorW1tbYvn17tLe3v6SsdLh8Ouh9+CHzaVJjY2NcccUVcfvtt8fH&#10;P/7xSIfWn+4oiiIOHjwYy5cvH1paKpXi7LPPju985zunvGda09bWFvPnz8/7Pfnkk9HX15f3TJ89&#10;PT35GryXHowbNy4++clPxm233RZvf/vbI9UyfKS5q1atigceeCDfTs/TvCVLlgyflr+n9yfDhQsX&#10;Zqd///vfcfTo0fws7dPd3Z1/p8/hNYwZMyauueaabDhjxoyX1PCSF7lBgAABAgQIECBAgAABAgQI&#10;ECBAgAABAgQIECBAgAABAgQIECBAgAABAgQIECBAgAABAgQIECBAgAABAgQIECBAgAABAgQIECBA&#10;gAABAgQIECBAgAABAgQIECBAgAABAgQIECBQUQIpx3r06NExa9asmDlzZs793rlzZxw+fPi4PlIW&#10;+OA1/EFNTU2kHOvrr78+brnllpzHXV9fP3zKK35PNaSM7I0bN0bK0R4c48ePjxtvvDFmz54dKbv8&#10;VEbK1547d26MGjUqtmzZEp2dnXlZyjM/USZ4Q0NDXHrppfHNb34zLrnkkkjrXzwee+yxuO+++6Kj&#10;oyM/mjx5cnz4wx/O+eMvntvc3Bzz5s3LWePPPPNMXpPenfpL708Z4SkTvLe3d2hpqjXVcOutt+Ya&#10;0v+HQYAAAQIECBAgQIAAAQIECBAgQIAAAQIECBAgQIAAAQIECBAgQIAAAQIECBAgQIAAAQIECBAg&#10;QIAAAQIECBAgQIAAAQIECBB4sUDpWPjDwItv+k2AAAECBAgQIECAAAECBAgQIECAAAECBAgQIECA&#10;AAECBAgQIECAAAECBAgQIECAAAECBAgQIECAAAECBAgQIECAAIH/FYF0uPxzzz0XK1asiDVr1sQj&#10;jzwSe/fuzQe8p4Pe06H16XD3pqammDp1arznPe+JhQsX5isdNF9XV/eqWkl/iv3UU0/Fe9/73ti9&#10;e3feo7a2NpYuXRo/+clPoqam5rT2TYfTp7pXrVqVe1m9enXs27cv91EqlaKhoSGmTJkSF1xwQVx2&#10;2WUxd+7cGDt2bBRF8ZL3pL0eeuihSHukkWp529velte9ZPKwG+3t7dnvt7/9bfz973+PHTt2xJEj&#10;RyL1Wl9fH83NzdHa2hoXXXRR3ivVcrIahm3rKwECBAgQIECAAAECBAgQIECAAAECBAgQIECAAAEC&#10;BAgQIECAAAECBAgQIECAAAECBAgQIECAAAECBAgQIECAAAECBAgQIECAAAECBAgQIECAAAECBAgQ&#10;IECAAAECBAgQIECAQIULdHd3R8qyXr9+fdx///2xdu3a2Lx5cxw8eDC6urpynnXK6k6Z1hMmTIiZ&#10;M2cO5YLPmDEjGhsbTzu/e5DswIED8cMf/jB+8IMfxKFDh/Ltyy+/PP8+77zzBqed0md/f3+u+dFH&#10;H42VK1fGAw88EM8+++xxPbS1tcWcOXNi8eLFsWDBgpg4ceJJM803bdqUM8E7Ojry+1Oe+Pvf//4Y&#10;P378SetJZmndPffcE3/5y19iy5YtsX///kgZ48kwZYKnHPV58+blTPCUhz5p0qST1nDSF3lAgAAB&#10;AgQIECBAgAABAgQIECBAgAABAgQIECBAgAABAgQIECBAgAABAgQIECBAgAABAgQIECBAgAABAgQI&#10;ECBAgAABAgQIjBiB0sCxMWK61SgBAgQIECBAgAABAgQIECBAgAABAgQIECBAgAABAgQIECBAgAAB&#10;AgQIECBAgAABAgQIECBAgAABAgQIECBAgAABAhUpkP4s+vDhw3HkyJHo7OyMnTt3RjrMPt0bNWpU&#10;PuR97NixkQ6cr6+vz1e6/1pGeufjjz8eixYtir179+atxo0bF7/5zW/ikksuedVbHz16NPeRak+H&#10;1R86dChqamryYfWph1R3Y2NjPsD+5V7S09MT3d3dQ1PK5XJeO3TjJF/SmvTujo6OeP7552Pfvn3R&#10;19cXqbfW1tZoaWnJtTQ0NERdXd1JdnGbAAECBAgQIECAAAECBAgQIECAAAECBAgQIECAAAECBAgQ&#10;IECAAAECBAgQIECAAAECBAgQIECAAAECBAgQIECAAAECBAgQIECAAAECBAgQIECAAAECBAgQIECA&#10;AAECBAgQIECg2gRSPndvb2/Osk4Z2u3t7TmnO+WCpzzrpqamSHna48ePz58pzzplg6es7dcyUm72&#10;smXL4kc/+lHO8U77ff/7349rr702Z2i/mr1TlndXV1fuJdWfrv7+/pwDPmbMmPyZMsFTHnepVDrp&#10;K5JHyvdONmmk2lKe+MutSfPSuuHZ6i+88EKknPL0zpQJnrLBUx2Dhq+0X9rTIECAAAECBAgQIECA&#10;AAECBAgQIECAAAECBAgQIECAAAECBAgQIECAAAECBAgQIECAAAECBAgQIECAAAECBAgQIECAAAEC&#10;BEauQHnktq5zAgQIECBAgAABAgQIECBAgAABAgQIECBAgAABAgQIECBAgAABAgQIECBAgAABAgQI&#10;ECBAgAABAgQIECBAgAABAgQqRSAd2t7U1JSvCRMmxNSpU/Mh8+mg+fSsKIqh6/XqKR1sv3z58ujo&#10;6MhbpgPp586dG/Pnz39Nr0iH2qerpaUlJk6cmPtIG6YeTudw+tra2kjX6Y66urpIV3r/5MmT8/sH&#10;BgYi9TfoeLp7mk+AAAECBAgQIECAAAECBAgQIECAAAECBAgQIECAAAECBAgQIECAAAECBAgQIECA&#10;AAECBAgQIECAAAECBAgQIECAAAECBAgQIECAAAECBAgQIECAAAECBAgQIECAAAECBAgQIFD5Aikr&#10;O+Vfjx07Nl9nnnnmUCZ46m54Lvjp5Gq/ksymTZti3bp10dXVlaemDO8LLrgg1/BKa0/2fDDLe/To&#10;0dHW1vaqM8HL5XKk63RHWpPena7k2NfXF4OZ4MkuZYMbBAgQIECAAAECBAgQIECAAAECBAgQIECA&#10;AAECBAgQIECAAAECBAgQIECAAAECBAgQIECAAAECBAgQIECAAAECBAgQIECAAIFTFTj99INT3dk8&#10;AgQIECBAgAABAgQIECBAgAABAgQIECBAgAABAgQIECBAgAABAgQIECBAgAABAgQIECBAgAABAgQI&#10;ECBAgAABAgQIvEEC6VD3N/pg946Ojvj1r389dKB9XV1dfOxjH4umpqbXras3+4D6ctmfnL9u/5k2&#10;IkCAAAECBAgQIECAAAECBAgQIECAAAECBAgQIECAAAECBAgQIECAAAECBAgQIECAAAECBAgQIECA&#10;AAECBAgQIECAAAECBAgQIECAAAECBAgQIECAAAECBAgQIECAAAECBAhUmUBRFJGuN3L09PTEww8/&#10;HOvWrYuBgYH8qlmzZsVb3vKW1+3db3Ym+P9Htvob+X9kbwIECBAgQIAAAQIECBAgQIAAAQIECBAg&#10;QIAAAQIECBAgQIAAAQIECBAgQIAAAQIECBAgQIAAAQIECBAgQIAAAQIECBAgQODNF3hjEyDe/P5U&#10;QIAAAQIECBAgQIAAAQIECBAgQIAAAQIECBAgQIAAAQIECBAgQIAAAQIECBAgQIAAAQIECBAgQIAA&#10;AQIECBAgQIAAgdMW6OnpiRUrVsSGDRvy2qIo4pxzzokrr7zytPeygAABAgQIECBAgAABAgQIECBA&#10;gAABAgQIECBAgAABAgQIECBAgAABAgQIECBAgAABAgQIECBAgAABAgQIECBAgAABAgQIECBAgAAB&#10;AgQIECBAgAABAgQIECBAgAABAgQIECBAgACBEwts3rw5Vq9eHbt27coTWlpaYsGCBTFhwoQTL3CX&#10;AAECBAgQIECAAAECBAgQIECAAAECBAgQIECAAAECBAgQIECAAAECBAgQIECAAAECBAgQIECAAAEC&#10;BAgQIECAAAECBAgQIDACBcojsGctEyBAgAABAgQIECBAgAABAgQIECBAgAABAgQIECBAgAABAgQI&#10;ECBAgAABAgQIECBAgAABAgQIECBAgAABAgQIECBA4DiBvXv3xrZt22LatGlRFEWsXr06vve970V3&#10;d3eeV1tbG1dffXW0tbUdt84PAgQIECBAgAABAgQIECBAgAABAgQIECBAgAABAgQIECBAgAABAgQI&#10;ECBAgAABAgQIECBAgAABAgQIECBAgAABAgQIECBAgAABAgQIECBAgAABAgQIECBAgAABAgQIECBA&#10;gAABAgROTaCrqyt27tyZJ7e2tsauXbvi7rvvjpUrV0ZfX1++P3v27Fi4cGHU1dWd2qZmESBAgAAB&#10;AgQIECBAgAABAgQIECBAgAABAgQIECBAgAABAgQIECBAgAABAgQIECBAgAABAgQIECBAgAABAgQI&#10;ECBAgAABAgRGgEB5BPSoRQIECBAgQIAAAQIECBAgQIAAAQIECBAgQIAAAQIECBAgQIAAAQIECBAg&#10;QIAAAQIECBAgQIAAAQIECBAgQIAAAQIECJxUoK+vL9avXx/XXnttTJw4McrlcmzdujW2b9+e15RK&#10;pZgyZUpcffXVURTFSffxgAABAgQIECBAgAABAgQIECBAgAABAgQIECBAgAABAgQIECBAgAABAgQI&#10;ECBAgAABAgQIECBAgAABAgQIECBAgAABAgQIECBAgAABAgQIECBAgAABAgQIECBAgAABAgQIECBA&#10;gACBkwu0t7fHT3/607j33nujpaUlOjs7Y9u2bdHR0ZEXNTc3x4UXXhhz5sw5+SaeECBAgAABAgQI&#10;ECBAgAABAgQIECBAgAABAgQIECBAgAABAgQIECBAgAABAgQIECBAgAABAgQIECBAgAABAgQIECBA&#10;gAABAgRGoEB5BPasZQIECBAgQIAAAQIECBAgQIAAAQIECBAgQIAAAQIECBAgQIAAAQIECBAgQIAA&#10;AQIECBAgQIAAAQIECBAgQIAAAQIECBwn0NvbG1u3bo3nnnsu3+/r64uBgYH8fdSoUbF06dKYOnXq&#10;cWv8IECAAAECBAgQIECAAAECBAgQIECAAAECBAgQIECAAAECBAgQIECAAAECBAgQIECAAAECBAgQ&#10;IECAAAECBAgQIECAAAECBAgQIECAAAECBAgQIECAAAECBAgQIECAAAECBAgQIEDg1AX6+/ujo6Mj&#10;Nm7cGEVR5DzwlAs+ON71rnfFBz7wgWhpaRm85ZMAAQIECBAgQIAAAQIECBAgQIAAAQIECBAgQIAA&#10;AQIECBAgQIAAAQIECBAgQIAAAQIECBAgQIAAAQIECBAgQIAAAQIECBAgQOCYQJkCAQIECBAgQIAA&#10;AQIECBAgQIAAAQIECBAgQIAAAQIECBAgQIAAAQIECBAgQIAAAQIECBAgQIAAAQIECBAgQIAAAQIE&#10;RrpAX19fJujt7T2OoqGhIT796U/HddddF0VRHPfMDwIECBAgQIAAAQIECBAgQIAAAQIECBAgQIAA&#10;AQIECBAgQIAAAQIECBAgQIAAAQIECBAgQIAAAQIECBAgQIAAAQIECBAgQIAAAQIECBAgQIAAAQIE&#10;CBAgQIAAAQIECBAgQIAAAQIETl1gYGAg+vv7h67BlSkHfPbs2TkTfP78+VEqlQYf+SRAgAABAgQI&#10;ECBAgAABAgQIECBAgAABAgQIECBAgAABAgQIECBAgAABAgQIECBAgAABAgQIECBAgAABAgQIECBA&#10;gAABAgQIEDgmUKZAgAABAgQIECBAgAABAgQIECBAgAABAgQIECBAgAABAgQIECBAgAABAgQIECBA&#10;gAABAgQIECBAgAABAgQIECBAgACBkSxQKpVi0qRJsXjx4ti9e3cMDAzEmDFj4pxzzonLLrssPvjB&#10;D8a4ceNGMpHeCRAgQIAAAQIECBAgQIAAAQIECBAgQIAAAQIECBAgQIAAAQIECBAgQIAAAQIECBAg&#10;QIAAAQIECBAgQIAAAQIECBAgQIAAAQIECBAgQIAAAQIECBAgQIAAAQIECBAgQIAAAQIECLxmgebm&#10;5pg9e3YsXLgwDhw4EHV1ddHW1hbnn39+fOhDH8rPGhoaXvN7bECAAAECBAgQIECAAAECBAgQIECA&#10;AAECBAgQIECAAAECBAgQIECAAAECBAgQIECAAAECBAgQIECAAAECBAgQIECAAAECBAgQqDaB0sCx&#10;UW1N6YcAAQIECBAgQIAAAQIECBAgQIAAAQIECBAgQIAAAQIECBAgQIAAAQIECBAgQIAAAQIECBAg&#10;QIAAAQIECBAgQIAAAQKnI9DT0xN79+6NI0eORKlUitra2qivr4/Gxsb8eTp7mUuAAAECBAgQIECA&#10;AAECBAgQIECAAAECBAgQIECAAAECBAgQIECAAAECBAgQIECAAAECBAgQIECAAAECBAgQIECAAAEC&#10;BAgQIECAAAECBAgQIECAAAECBAgQIECAAAECBAgQIECAwEsF+vv749ChQ9HZ2RkpH7ympibq6upy&#10;JnhDQ0OUy+WXLnKHAAECBAgQIECAAAECBAgQIECAAAECBAgQIECAAAECBAgQIECAAAECBAgQIECA&#10;AAECBAgQIECAAAECBAgQIECAAAECBAgQIEAgSgPHBgcCBAgQIECAAAECBAgQIECAAAECBAgQIECA&#10;AAECBAgQIECAAAECBAgQIECAAAECBAgQIECAAAECBAgQIECAAAECBAgQ+D+B9CfYpVIJBwECBAgQ&#10;IECAAAECBAgQIECAAAECBAgQIECAAAECBAgQIECAAAECBAgQIECAAAECBAgQIECAAAECBAgQIECA&#10;AAECBAgQIECAAAECBAgQIECAAAECBAgQIECAAAECBAgQIECAAAECb5CATPA3CNa2BAgQIECAAAEC&#10;BAgQIECAAAECBAgQIECAAAECBAgQIECAAAECBAgQIECAAAECBAgQIECAAAECBAgQIECAAAECBAgQ&#10;IECAQFUKlI6FNQxUZWeaIk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UsEBRwbUr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QtQJF1Xam&#10;M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BQsUFVy7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VStQVG1nGi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VLBAUcG1K5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ULUCRdV2pj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AULFBVcu9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lUrUFRtZxoj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FSwQFHBtSud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FC1AkXVdqY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AFCxQVXLvS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VK1BUbWcaI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U&#10;sEBRwbUrnQ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QtQJF1XamM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BQsUFVy7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VStQVG1nGiN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VLBAUcG1K50AAQIECBAgQIAAAQIECBAgQIAAAQIE&#10;CBAgQIAAAQIECBAgQIAAAQIECBAgQIAAAQIECBAgQICyMWqbAABAAElEQVQAAQIECBAgQIAAAQIE&#10;CBAgQIAAAQIECBAgQIAAAQIECBAgQIAAAQIECBAgQIAAAQIECBAgQIAAAQIECBAgQIAAAQIECBAg&#10;QIAAAQIECBAgQIAAAQIECBAgQIAAAQIECBAgQIAAAQIECBAgQIAAAQIECBAgQIAAAQIECBAgQIAA&#10;AQIECBAgQIAAAQIECBAgQIAAAQIECBAgQIAAAQIECBAgQIAAAQIECBAgQIAAAQIECBAgQIAAAQIE&#10;CBAgULUCRdV2pj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AULFBVcu9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lUrUFRtZxoj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FSwQFHBtSu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FC1AkXVdqYx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AFCxQV&#10;XLv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VK1BUbWcaI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hUsEBRwbUr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QtQJF1XamM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BQsUFVy70g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VStQVG1nGi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VLBAUcG1K50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ULUCRdV2pj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AULFBVc&#10;u9I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lUrUFRtZxo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FSwQFHBtSu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FC1AkXVdqYx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AFCxQVXLvS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VK1BUbWcaI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UsEBRwbUr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QtQJF1XamM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BQsUFVy7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VStQVG1nGiN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VLBAUcG1K5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ULUCRdV2pj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AULFBVcu9IJ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lUrUFRtZxo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FSwQFHBtSu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FC1AkXVdqYxAgQIECBAgAABAgQIECBAgAABAgQI&#10;ECBAgAABAgQIECBAgAABAgQIECBAgAABAgQIECBAgAABAgQIECBAgAABAgQIECBAgAABAgQIECBA&#10;gAABAgQIECBAgAABAgQIECBAgAABAgQIECBAgAABAgQIECBAgAABAgQIECBAgAABAgQIECBAgACB&#10;/7JDByQAADAMw2D+RV9HTxy0IUCAAAECBAgQIECAAAECBAgQIECAAAECBAgQIECAAAECBAgQIECA&#10;AAECBAgQIECAAAECBAgQIECAAAECBAgQIECAAAECBAgQIECAAAECBAgQIECAAAECBAgQIECAAAEC&#10;BAgQIECAAAECBAiEBRZul06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eCuwt2fG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hgYXbpRM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3grs7Zkx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YYOF26Q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twJ7e2aM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BAWWLhdO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rcDenhk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IQFFm6X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B4K7C3Z8Y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GBhdul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TeCuzt&#10;mT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QFhg4Xbp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G3Ant7Zow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EBZY&#10;uF06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OCtwN6eGSN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hAUWbpd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Hgr&#10;sLdnxg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YYGF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N4K7O2ZM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WGDh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bcCe3tm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AQFli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K3A3p4ZI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EBRZ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eCuwt2fG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hgYX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grs7Zkx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YYOF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wJ7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BAWWL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rcDe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IQFFm6X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K7C3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GBhdulEy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eCuzt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Fhg4XbpBAgQIECAAAECBAgQIECAAAECBAgQIECAAAEC&#10;BAgQIECAAAECBAgQN+vNdAAAQABJREFU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G3&#10;Ant7Zow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EBZYuF06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twN6eGS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hAUWbpdO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rsLdnxg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YYGF26U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N4K7O2ZM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WGDhduk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bcCe3tmj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AQFli4XTo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K3A3p4ZI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EBRZul06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eCuwt2fG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hgYXbpR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3grs7Zkx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EBYYOF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twJ7e2aM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BAWWL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DgrcDenhkj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IQFFm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B4K7C3Z8Y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GBhd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eCuztmT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Fhg4X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LHDh2QAADAMAyD+Rd9HS9x0IYAAQIECBAgQIAAAQIECBAgQIAAAQIECBAgQIAA&#10;AQIECBAgQIAAAQIECBAgQIAAAQIECBAgQIAAAQIECBAgQIAAAQIECBAgQIAAAQIECBAgQIAAAQIE&#10;CBAgQIAAAQIECBAgQIAAAQIECBAgQIAAAQIECBAgQIAAAQIECBAgQIAAAQIECBAgQIAAAQIECBAg&#10;QIAAAQIECBAgQIBAVmDZ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ccCe9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CQFVj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LHAHr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kBZY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eCywx+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JZgWX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Hgvscb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BWYNk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xwJ7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JAVWP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DgscAe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GQFlj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4LLDH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lmB&#10;Zc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eC+xx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FZg2T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H&#10;Anv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kBVY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xwB6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ZAWWPTNG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ssMf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WYFlz4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4L7HG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VmDZM2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ccCe9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CQFVj2zBg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LHAHrdLJ0CAAAECBAgQIECAAAECBAgQIECAAAECBAgQIECA&#10;AAECBAgQIECAAAECBAgQIECAAAECBAgQIECAAAECBAgQIECAAAECBAgQIECAAAECBAHGakIAAEAA&#10;SURBVAgQIECAAAECBAgQIECAAAECBAgQIECAAAECBAgQIECAAAECBAgQIECAAAECBAgQIECAAAEC&#10;BAgQIECAAAECBAgQIECAAAECBAgQIECAAAECBAgQIECAAAECBAgQIECAAAECBAgQIECAAAECBAgQ&#10;IECAAAECBAgQIECAAAECBAgQIECAAAECBAgQIECAAAECBAgQIECAAAECBAgQIECAAAECBAhkBZY9&#10;M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ywx+3S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ZgWX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Hgvs&#10;cbt0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WYNk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xwJ73C6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AV&#10;WP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scAet0sn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GQFlj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4&#10;LLDH7dIJ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lmBZc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eC+xxu3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FZg2T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HHAnvcLp0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kBVY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CxwB63Syd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ZAWW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HgssMft0g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WYFl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B4L7HG7dA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VmDZ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ccCe9wun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CQFVj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LHAHrdL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hkBZY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eCywx+3S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ZgWX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vscbt0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EBWYNk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xwJ73C6d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JAVW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scAet0sn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GQFlj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B4LLDH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lmBZc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eC+xx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FZg2T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HAnv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kBVY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CxwB6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ZAWWPTNG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gssMf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WYFlz4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B4L7HG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VmDZM2M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ccCe9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CQFVj2zBgBAgQIECBAgAABAgQIECBAgAAB&#10;AgQIECBAgAABAgQIECBAgAABAgQIHDt0QAIAAIAwDOwf2hzKGvw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sECG26UT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G4Fcntm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AwLJDhduk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VuB3J4Z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MC2S4XTo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4FYgt2fG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LDAhlul06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uBXI7Zkx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CwQIbb&#10;p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bgVye2aM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DAskOF26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W4Hc&#10;nhkj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AwLZLhdO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DgViC3Z8Y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sMC&#10;GW6XT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C4FcjtmT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LBAhtulEy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Ru&#10;BXJ7Zow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MCyQ4XbpBAgQIECAAAECBAgQIECAAAECBAgQIECAAAECBAgQIECA&#10;AAECBAgQIECAAAECBAgQIECAAAECBAgQIECAAAECBAgQIECAAAECBAgQIECAAAECBAgQIECAAAEC&#10;BAgQIECAAAECBAgQIECAAAECBAgQIECAAAECBAjXVQSFAABAAElEQVQQIECAAAECBAgQIECAAAEC&#10;BAgQIECAAAECBAgQIECAAAECBAgQIECAAAECBAgQIECAAAECBAgQIECAAAECBAgQIECAAAECBAgQ&#10;IECAAAECBAgQIECAAAECBAgQIECAAAECBAgQIECAAAECBAgQIECAAAECBAgQIECAAIFbgdyeGSN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DAtkuF06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BWILdnxg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wwIZbpdO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LgVyO2ZM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sECG26UT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G4Fcntm&#10;j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AwLJDhduk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VuB3J4ZI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MC2S4&#10;XTo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4FYgt2fG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LDAhlul06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uBXI&#10;7Zkx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wQIbbpRM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bgVye2aM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DAs&#10;kOF26Q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W4Hcnhk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AwLZLhdOg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Dg&#10;ViC3Z8Y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sMCGW6XT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C4FcjtmT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LBAhtulEy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RuBXJ7Zo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MCyQ4Xbp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FbgdyeGSN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DAtkuF06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BWILdnxg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wwIZbpdO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LgVyO2ZM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sECG26UT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G4Fcntmj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AwLJDhduk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VuB3J4Z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MC2S4XTo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FYgt2fG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LDAhlul0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uBXI7Zkx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CwQIbbp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bgVye2aM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DAskOF26Q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W4Hcnhkj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AwLZLhdO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DgViC3Z8Y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sMCGW6XT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C4FcjtmT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LBAht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RuBXJ7Zow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MCyQ4X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FbgdyeGS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DAtk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BWILdnxg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wwIZ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LgVyO2ZM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sECG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G4Fcntmj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lB06IAEAgGEYBvMv+jp64qANAQJhgYXbpRM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3grs7Zkx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YYOF26Q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twJ7e2aM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BAWWLhdO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rcDenhk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IQFFm6X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B4K7C3Z8Y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GBhdul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TeCuzt&#10;mT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QFhg4XbpBAgQIECAAAECBAgQIECAAAECBAgQIECAAAECBAgQIECAAAEC&#10;BAgQIECAAAECBAgQIECAAAECBAgQIECAAAECBAgQIECAAAECBAgQIECAAAECBAgQIECAAAECBAgQ&#10;IECAAAECBAgQIECAAAECBAgQIECAAAECBAgQIECAAAECBAgQIECAAAECBAgQIECAAAECBAgQIECA&#10;AAECBAgQIECAgKmWvQAAQABJREFUAAECBAgQIECAAAECBAgQIECAAAECBAgQIECAAAECBAgQIECA&#10;AAECBAgQIECAAAECBAgQIECAAAECBAgQIECAAAECBAgQIECAAAECBAgQIECAAIG3Ant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EBZYuF06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CtwN6eGSN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hAUWbpdO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grsLdnxg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YYGF26UT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N4K7O2ZM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BAWGDhduk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bcCe3tm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AQFli4XTo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K3A3p4Z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iEBRZul06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eCuwt2fG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JhgYXbpRM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3grs7Zkx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BYYOF2&#10;6Q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twJ7e2aM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BAWWLhdOg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DgrcDe&#10;nhkj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IQFFm6XT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4K7C3Z8Y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mGB&#10;hdulEy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TeCuztmT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Fhg4Xbp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G3&#10;Ant7Zow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EBZYuF06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twN6eGS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hAUWbpdO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rsLdnxg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YYGF26U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N4K7O2ZM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WGDhduk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bcCe3tmj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AQFli4XTo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K3A3p4ZI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EBRZul06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eCuwt2fG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hgYXbpR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3grs7Zkx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EBYYOF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twJ7e2aM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BAWWL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DgrcDenhkj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IQFFm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B4K7C3Z8Y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GBhd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eCuztmT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Fhg4X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3grs7Z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YYOF26QQIECBAgAABAgQIECBAgAABAgQIECBAgAABAgQIECBAgAABAgQI&#10;ECBAgAABAgQIECBAgAABAgQIECBAgAABAgQIECBAgAABAgQIECBAgAABAgQIECBAgAABAgQIECBA&#10;gAABAgQIECBAgAABAgQIECBAgAABAgQIECBAgAABAgQIECBAgAABAgQIECBAgAABAgQIECBAgAAB&#10;AgQIECBAgAABAgQIECBAgAABAgQIECBAgAABAgQIECBAgAABAgQIEDh26IAEAACGYRjMv+jreImD&#10;NgQIECBAgAABAgQIECBAgAABAgQIECBAgAABAgQIECBAgAABAgQIECBAgAABAgQIECCQFVj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LHAHr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DKTKs4AAEAASURB&#10;VECAAAECBAgQIECAAAECBAgQIECAAAECBAgQIECAAAECBAgQIECAAAECBAhkBZY9M0a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eCywx+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ZgWXPjB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Hgvscb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BWYNkzYw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xwJ7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JAVWPbMG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DgscAe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GQFlj0zR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B4LLDH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lmBZc+MES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eC+xxu3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QFZg2TN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HAnvcLp0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kBVY9swY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CxwB63Syd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ZAWWPTNG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HgssMft0g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WYFlz4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B4L7HG7dA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BAVmDZM2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ccCe9wu&#10;nQ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CQFVj2zBg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4LHAHrdLJ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hkBZY9&#10;M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ywx+3S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ZgWX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Hgvs&#10;cbt0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WYNk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xwJ73C6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AV&#10;WP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scAet0sn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GQFlj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4&#10;LLDH7dIJ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lmBZc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eC+xxu3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FZg2T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HHAnvcLp0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kBVY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CxwB63Syd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ZAWW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HgssMft0g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WYFl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B4L7HG7dA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VmDZ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ccCe9wun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CQFVj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LHAHrdL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hkBZY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eCywx+3S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ZgWX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vscbt0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EBWYNk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xwJ73C6d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JAVW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scAet0sn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GQFlj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B4LLDH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lmBZc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eC+xx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FZg2T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HAnv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kBVY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CxwB6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ZAWWPTNG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gssMf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WYFlz4wRIECAAAECBAgsk86mAABAAElEQVQ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B4L7HG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VmDZ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ccCe9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QFVj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LHAHr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hkBZY9M0aAAAECBAgQIECAAAECBAgQIECAAAECBAgQ&#10;IECAAAECBAgQIECAAAECBAgQIECAAAECBAgQIECAAAECBAgQIECAAAECBAgQIECAAAECBAgQIECA&#10;AAECBAgQIECAAAECBAgQIECAAAECBAgQIECAAAECBAgQIECAAAECBAgQIECAAAECBAgQIECAAAEC&#10;BAgQIEDg2KEDEgAAGIZhMP+ir6MnDtoQIECAAAECBAgQIECAAAECBAgQIECAAAECBAgQIECAAAEC&#10;BAgQIECAAAECBAgQIECAAAECBAgQIECAAAECBAgQIECAAAECBAgQIECAAAECBAgQIECAAAECBAgQ&#10;IECAAAECYYGF26UT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N4K7O2ZM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BAWGDhduk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bcCe3tmj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AQFli4XTo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4K3A3p4ZI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iEBRZul06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eCuwt2fG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hgYXbpRM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3grs7Zkx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EBYYOF26Q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twJ7e2aM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BAWWLhdOg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DgrcDenhkj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IQFFm6XT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B4K7C3Z8Y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mGBhdulEy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TeCuztmT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QFhg4Xbp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3Ant7Zow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EBZYuF06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OCtwN6eGSN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hAUWbpdO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grsLdn&#10;xg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YYGF26UT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N4K7O2ZM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WGDh&#10;duk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bcCe3tmj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AQFli4XTo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K3A&#10;3p4ZI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iEBRZul06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Cuwt2fG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Jh&#10;gYXbp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3grs7Zkx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EBYYOF26Q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twJ7e2aM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BAWWLhdOg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rcDenhkj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IQFFm6XT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B4K7C3Z8Y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mGBhdulEy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TeCuztmT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Fhg4Xb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G3Ant7Zow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EBZYuF06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OCtwN6eGSN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hAUWbpdO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HgrsLdnxg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YYGF26UT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N4K7O2ZM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WGDhduk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bcCe3tmj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AQFli4XTo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K3A3p4ZI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iEBRZul0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eCuwt2fG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hgYXbpR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3grs7Zkx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YYOF26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twJ7e2aMAAECBAgQIECAAAECBAgQIECAAAECBAgQIECAAAECBAgQIECAAAECBAgQ&#10;IECAAAECQduygAAAQABJREFUBAgQIECAAAECBAgQIECAAAECBAgQIECAAAECBAgQIECAAAECBAgQ&#10;IECAAAECBAgQIECAAAECBAgQIECAAAECBAgQIECAAAECBAgQIECAAAECBAgQIECAAAECBAgQIECA&#10;AAECBAgQIECAAAECBAgQIECAAAECBAgQIECAAAECBAgQIECAAAECBAgQIECAAAECBAgQIECAAAEC&#10;BAgQIECAAAECBAgQIECAAAECBAgQIECAAAECBAgQIECAAAECBAgQIBAWWLhdOg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DgrcDenhkj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IQFFm6XT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4K7C3Z8Y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GBhdulEy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eCuztmT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Fhg4Xbp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G3Ant7Zow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EBZYuF06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OCtwN6eGS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hAUWbpdO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HgrsLdnxg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YYGF26U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N4K7O2ZM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WGDhdukECBAgQIAAAQIECBAgQIAAAQIECBAgQIAA&#10;AQIECBAgQIAAAQIECBAgQIAAAQIECBAgQIAAAQIECBAgQIAAAQIECBAgQIAAAQIECBAgQIAAAQIE&#10;CBAgQIAAAQIECBAgQIAAgWOHDkgAAGAYhsH8i76OlzhoQ4AAAQIECBAgQIAAAQIECBAgQIAAAQIE&#10;CBAgQIAAAQIECBAgQIAAAQIECBAgQIAAAQIECBAgQIAAAQIECBAgQIAAAQIECBAgQIAAAQIECBAg&#10;QIAAAQIECBAgQIAAAQIECBAgQIAAAQIECBAgQIAAAQIECBAgQIAAAQIECBAgQIAAAQIECBAgQIAA&#10;AQIECBAgkBVY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OCxwB63Syd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ZAWW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HgssMft0g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WYFl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B4L7HG7dA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VmDZ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ccCe9wunQ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CQFVj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LHAHrdLJ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kBZY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Cywx+3S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JZgWX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vscbt0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WYNk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xwJ7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JAVW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scAe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QFlj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4LLDH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lmBZc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eC+xx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FZg2T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HHAnv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kBVY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OCxwB6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ZAWW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HgssMf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WYFl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B4L&#10;7HG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BAVmDZ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ccCe9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CQ&#10;FVj2zB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4LHAHrdLJ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hkBZY9M0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eCywx+3S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JZgWXPjBE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Hgvscbt0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EBWYNkzYw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xwJ73C6d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JAVWPbMG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DgscAet0sn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GQFlj0zR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4LLDH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lmBZc+MES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eC+xxu3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FZg2TNj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HHAnvcLp0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kBVY9swY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OCxwB63Syd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ZAWWPTNGgAABAgQIECBAgAABAgQIECBAgAABAgQIECBAgAABAgQIECBAgAABAgQIECBA&#10;gAABAgQIECBAgAABAgQIECBAgAABAgQIECBAgAABAgQIECBAgAABAgQIEKoamJ8AAEAASURBVCBA&#10;gAABAgQIECBAgAABAgQIECBAgAABAgQIECBAgAABAgQIECBAgAABAgQIECBAgAABAgQIECBAgAAB&#10;AgQIECBAgAABAgQIECBAgAABAgQIECBAgAABAgQIECBAgAABAgQIECBAgAABAgQIECBAgAABAgQI&#10;ECBAgAABAgQIECBAgAABAgQIECBAgAABAgQIECBAgAABAgQIEHgssMft0gk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WYFl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B4L7HG7dA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VmDZ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ccCe9wunQ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CQFVj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4LHAHrdLJ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hkBZY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eCywx+3S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JZgWX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vscbt0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BWYNk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xwJ7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JAVWP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DgscAe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QFlj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B4LLDH7dIJ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lmBZc+M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eC+xxu3Q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FZg2TNj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HHAnvcLp0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kBVY9swY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OCxwB6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ZAWWPTNGgAABAgQIECBAgAABAgQIECBAgAABAgQI&#10;ECBAgAABAgQIECBAgAABAgQIECBAgAABAgSOHTogAQCAYRgG8y/6OnrioA0BAgQIECBAgAABAgQI&#10;ECBAgAABAgQIECBAgAABAgQIECBAgAABAgQIECBAgAABAgQIECBAgAABAgQIECBAgAABAgQIECBA&#10;gAABAgQIECBAgAABAgQIECBAgAABAgQIECBAgAABAgQIECBAgAABAgQIECBAgAABAgQIECBAgAAB&#10;AgQIECBAgAABAgQIECBAgAABAgQIECBAgAABAgQIECBAgAABAgQIECBAgAABAgQIECBAgAABAgQI&#10;ECBAgAABAmGBhd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eCuztmT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Fhg4X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3grs7Z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YYOF26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twJ7e2a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BAWWLhd&#10;O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rcDenhk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IQFFm6XT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B4K7C3&#10;Z8Y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mGBhdulEy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eCuztmT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Fhg&#10;4Xbp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3Ant7Zo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EBZYuF06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OCt&#10;wN6eG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hAUWbpdO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HgrsLdnxg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YYGF26UT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N4K7O2ZM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WGDhduk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bcCe3tmj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AQFli4XTo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4K3A3p4ZI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iEBRZul06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eCuwt2fG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JhgYXbpRM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3grs7ZkxAgQIECBAgAABAgQIECBAgAABAgQIECBAgAABAgQIECBAgAABAgQIECBAgAABAgQI&#10;ECBAgAABAgQIECBAgAABAgQIECBAgAABAgQIECBAgAABAgQIECBAgAABAgQIECBAgAABAgQIECBA&#10;gAABAgQIECBAgAABAgQIECBAgAABAgRjXhEDAABAAElEQVQIECBAgAABAgQIECBAgAABAgQIECBA&#10;gAABAgQIECBAgAABAgQIECBAgAABAgQIECBAgAABAgQIECBAgAABAgQIECBAgAABAgQIECBAgAAB&#10;AgQIECBAgAABAgQIECBAgAABAgQIECBAgAABAgQIECBAgEBYYOF26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twJ7&#10;e2aM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BAWWLhdO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DgrcDenhkj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IQF&#10;Fm6XT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B4K7C3Z8Y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mGBhdulEy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Te&#10;CuztmT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QFhg4Xbp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G3Ant7Zow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EBZYuF06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CtwN6eGSN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hAUWbpd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HgrsLdnxg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YYGF26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N4K7O2ZM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WGDhduk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bcCe3tmj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AQFli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K3A3p4Z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iEBRZ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eCuwt2fG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JhgYX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3grs7Zkx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YYOF26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twJ7e2aM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BAWWLhdOg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rcDenhk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IQFFm6XT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B4K7C3Z8Y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GBhdulEy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eCuztmT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Fhg4XbpBAgQOHbogAQAAABhGNg/tDmUNfhH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rcCuT0zR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YFsh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K1Abs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GBTL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CuQ2z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hgQy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3Ark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GBYIMP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twK5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BgWyHC7dA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rUBu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IYFMtwunQ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wK5Db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WGBDLdL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jcCuT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YFggw+3SC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K3Ark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GBbIcLt0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CtQG7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hgUy3C6d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HArkNs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YYEMt0sn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NwK5P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BgWCDD&#10;7dI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rcCuT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YFshwu3Q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K1A&#10;bs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SGBTLcLp0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CuQ2z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Fh&#10;gQy3Syd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3Ark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GBYIMPt0gk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twK5PTNGgAABAgQIECBAgAABAgQIECBAgAABAgQIECBAgAABAgQIECBAgAABAgQIECBAgAABAgQI&#10;ECBAgAABAgQIECBAgAABAgQIECBAgAABAgQIECBAgAABAgQIECBAgAABAgQIECBAgAABAgQIECBA&#10;gAABAgQIECBAgAABAgQIECBAgAABAgQIECBAgAABAgQIECBAgAABAgQIECBAgAABAgQIECBAgAAB&#10;AgQIGptMkwAAQABJREFUECBAgAABAgQIECBAgAABAgQIECBAgAABAgQIECBAgAABAgQIECBAgAAB&#10;AgQIECBAgAABAgQIECBAgAABAgQIECBAgAABAgQIEBgWyHC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rUBuz4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IYFMt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K5DbM2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WGBDLdL&#10;J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jcCuT2zBg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YFggw+3S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K3Ark9&#10;M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GBbIcLt0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CtQG7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hgUy&#10;3C6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HArkNs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YYEMt0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NwK&#10;5P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WCDD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rcCuT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Y&#10;Fshw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K1Abs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GBTL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cCuQ2z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hgQy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3Ark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GBYIMPt0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twK5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BgWyHC7dA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DArUBu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IYFMtwunQ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wK5Db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WGBDLd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jcCuT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YFggw+3S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3Ark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GBbIcLt0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CtQG7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Uy3C6d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Ark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YYEMt0sn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NwK5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BgWCDD7d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rcCuT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YFshwu3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KDt0QAIAAMMwDOZf&#10;9HW8xEEbAgQIECBAgAABAgQIECBAgAABAgQIECBAgAABAgQIECBAgAABAgQIZAWW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HgssMft0g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WYFl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B4L7HG7dA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VmDZ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ccCe9wunQ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CQFVj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LHAHrdLJ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kBZY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Cywx+3S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JZgWX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vscbt0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WYNk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xwJ7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JAVW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scAe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QFlj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4LLDH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lmBZc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eC+xx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FZg2T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HHAnv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kBVY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OCxwB6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ZAWW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HC/Q2AAAEAASURBVAABAgQI&#10;ECBAgAABAgQIECBAgAABAgQIECBAgAABAgQIEHgssMf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WYFlz4wR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B4L7HG7dA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VmDZM2M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ccCe9wunQ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CQFVj2zBg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LHAHrdL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hkBZY9M0a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ywx+3SC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ZgWXPjB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Hgvscbt0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WYNkzY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xwJ73C6d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JAVWPbM&#10;G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scAet0sn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GQFlj0zR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B4LLDH&#10;7dI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lmBZc+M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eC+xxu3Q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FZg&#10;2TN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HHAnvcLp0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kBVY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OCx&#10;wB63Syd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ZAWW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HgssMft0gk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WYFl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B4L7HG7dA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VmDZ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ccCe9wunQ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CQFVj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4LHAHrdLJ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hkBZY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eCywx+3S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JZgWX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vscbt0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BWYNk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xwJ7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JAVWP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DgscAe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QFlj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B4LLDH7dIJ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lmBZc+M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eC+xxu3Q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FZg2TNj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HHAnvcLp0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kBVY9swY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OCxwB6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ZAWWPTNG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HgssMf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WYFlz4wRIECAAAECBAgQIECAAAECBAgQIECAAAECBAgQIECAAAECBAgQIECAAAEC&#10;BAgQIECAAAECBAgQIECAAAECBAgQIECAAAECBAgQIECAAAECBAgQIECAAAECBAgQIECAAAECBAgQ&#10;IECAAAECBAgQIECAAAECBAgQIECAAAECBAgQIECAAAECBAgQIECAAAECBAgQIECAAAECBAgQIHDs&#10;0AEJAAAMwzCYf9HX0RMHbQgQIECAAAECBAgQIECAAAECBAgQIECAAAECBAgQIECAAAECBAgQIECA&#10;AAECBAgQIECAAAECBAgQIECAAAECBAgQIECAAAECBAgQIECAAAECBAgQIECAQFhg4X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3grs7Z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YYOF26QSzSfV8AABAAElEQV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twJ7e2aM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BAWWLhdOg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rcDenhkj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IQFFm6XT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B4K7C3Z8Y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mGBhdulEy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eCuztmT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Fhg4Xbp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G3Ant7Zow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EBZYuF06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CtwN6eGS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hAUWbpdO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grsLdnxg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YYGF26UT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N4K7O2ZM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WGDhduk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bcCe3tmj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AQFli4XTo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4K3A3p4Z&#10;I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iEBRZul06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eCuwt2fG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JhgYXb&#10;p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3grs7Zkx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EBYYOF26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twJ7&#10;e2aM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BAWWLhdO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DgrcDenhkj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IQF&#10;Fm6XT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B4K7C3Z8Y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mGBhdulEy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Te&#10;CuztmT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QFhg4Xbp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G3Ant7Zow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EBZYuF06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CtwN6eGSN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hAUWbpd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HgrsLdnxg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YYGF26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N4K7O2ZM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WGDhduk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bcCe3tmj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AQFli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K3A3p4Z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iEBRZ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eCuwt2fG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JhgYX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3grs7Zkx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YYOF26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twJ7e2aM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BAWWLhdOg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rcDenhk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IQFFm6XT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B4K7C3Z8Y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GBhdulEy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eCuztmT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Fhg4Xbp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G3Ant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EBZYuF06AQIECBAgQIAAAQIECBAgQIAAAQIECBAgQIAAAQIECBAgQIAAAQIECBAg&#10;QIAAAQIECBAgQIAAAQIECBAgQIAAAQIECBAgQIAAAQIECBAgQIAAAQIECBAgQIAAAQIECBAgQIAA&#10;AQIECBAgQIDAsUMHJAAAMAzDYP5FX8dLHLQhQIAAAQIECBAgQIAAAQIECBAgQIAAAQIECBAgQIAA&#10;AQIECBAgQIAAAQIECBAgQIAAAQIECBAgQIAAAQIECBAgQIAAAQIECBAgQIAAAQIECBAgQIAAAQIE&#10;CBAgQIAAAQIECBAgQIAAAQIECBAgQIAAAQIECBAgQIAAAQIECBAgQIAAAQIECGQFlj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B4LLDH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lmBZc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eC+xx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FZg2T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HAnv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kBVY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CxwB63SydAgAABAgQIECBAgAABAgQIECBAgAABAgQIECBAgAABAgQIECBAgAAB&#10;R7b3UwAAQABJREFU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ZAWWPTNG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HgssMft0g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WYFlz4w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B4L7HG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VmDZ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ccCe9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QFVj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LHAHr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hkBZY9M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eCywx+3S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ZgWXPjBE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Hgvscbt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WYNkzY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xwJ73C6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JAVWPbMG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DgscAet0sn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GQFlj0zR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4LLDH7d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lmBZc+M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eC+xxu3Q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QFZg2TNj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HHAnvcLp0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kBVY9swY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CxwB63Syd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ZAWWPTNG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HgssMft0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WYFlz4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B4L7HG7&#10;dA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VmDZM2M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ccCe9wun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CQFVj2&#10;zB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4LHAHrdLJ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hkBZY9M0a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Cyw&#10;x+3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ZgWXPjB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Hgvscbt0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EBW&#10;YNkzY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xwJ73C6d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JAVWPbMG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Dg&#10;scAet0sn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GQFlj0zR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B4LLDH7dI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lmBZc+MES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eC+xxu3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FZg2TNj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HHAnvcLp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kBVY9swY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CxwB63Sy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ZAWWPTNG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HgssMft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WYFlz4w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B4L7HG7dA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VmDZM2M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ccCe9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CQFVj2zBg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LHAHr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hkBZY9M0a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eCywx+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ZgWXPjB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Hgvscb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BWYNkzYw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xwJ7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JAVWPbMG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DgscAe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GQFlj0zR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B4LLDH7dIJECBA&#10;gAABAgQIECBAgAABAgQIECBAgAABAgQIECBAgAABAgQIECBAgAABAgQIECBAgAABAgQIECBAgAAB&#10;AgQIECBAgAABAgQIECBAgAABAgQIECBAgAABAgQIECBAgAABAm8T7wAAAEAASURBVAQIECBAgAAB&#10;AgQIECBAgAABAgQIECBAgAABAgQIECBAgAABAgQIECBAgAABAgQIECBAgAABAgQIECBAgAABAgQI&#10;ECBAgAABAgQIECBAgAABAgQIECBAgAABAgQIECBAgAABAgQIECBAgAABAgQIECBAgAABAgQIECBA&#10;gAABAgQIECBAgAABAgQIECBAgAABAlmBZc+MESBAgAABAgQIECBAgAABAgQIECBAgAABAgQIECBA&#10;gAABAgQIECBAgAABAgQIECBAgAABAgQIECBAgAABAscOHZAAAMAwDIP5F30dPXHQhgABAgQIECBA&#10;gAABAgQIECBAgAABAgQIECBAgAABAgQIECBAgAABAgQIECBAgAABAgQIECBAgAABAgQIECBAgAAB&#10;AgQIECBAgAABAgQIECBAgAABAgQIECBAgAABAgQIECBAgAABAgQIECBAgAABAgQIECBAgAABAgQI&#10;ECBAgAABAgQIECBAgAABAgQIECBAgAABAgQIECBAgAABAgQIECBAgAABAgQIECBAgAABAgQIECBA&#10;gEBYYOF26Q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twJ7e2aM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BAWWLhdOg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DgrcDenhkj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IQFFm6XT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4K7C3Z8Y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GBhdulEy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eCuztmT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Fhg4Xbp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G3Ant7Zow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EBZYuF06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OCtwN6eGS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hAUWbpdO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HgrsLdnxg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YYGF26U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N4K7O2ZM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WGDhduk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bcCe3tmj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AQFli4XTo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4K3A3p4ZI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iEBRZul06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eCuwt2fG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JhgYXbpRM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3grs7Zkx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EBYYOF26Q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twJ7e2aM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BAWWLhdOg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DgrcDenhkj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IQFFm6X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B4K7C3Z8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mGBhdul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TeCuztmT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Fhg4Xbp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G3Ant7Zow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EBZYuF06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CtwN6e&#10;GS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hAUWbpdO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HgrsLdnxg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YYGF&#10;26UT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N4K7O2ZM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WGDhduk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bcC&#10;e3tmj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AQFli4XTo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K3A3p4ZI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iE&#10;BRZul06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Cuwt2fG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JhgYXbpRM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3grs7Zkx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BYYOF26Q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twJ7e2aM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BAWWLhdOg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DgrcDenhkj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IQFFm6XT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B4K7C3Z8Y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mGBhdulEy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eCuztmT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Fhg4Xbp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3Ant7Zow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EBZYuF06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OCtwN6eGSN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hAUWbpdO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HgrsLdnxg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YYGF26UT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N4K7O2ZM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BAWGDhdukECBAgQIAA&#10;AQIECBAgQIAAAQIECBAgQIAAAQIECBAgQIAAAQIECBAgQIAAAQIECBAgQIAAAQIECBAgQIAAAQIE&#10;CBAgQIAAAQIECBAgQIAAAQIECBAgQIAAAQIECBAgQIAAAQIECBAgQIAAAQIECBAgQIAAAQIECBAg&#10;QIAAAQIECBAgQIAAAQIECBCQXKy6AABAAElEQVQgQIAAAQIECBAgQIAAAQIECBAgQIAAAQIECBAg&#10;QIAAAQIECBAgQIAAAQIECBAgQIAAAQIECBAgQIAAAQIECBAgQIAAAQIECBAgQIAAAQIECBAgQIAA&#10;AQIECBAgQIAAAQIECBAgQIAAgbcCe3tm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AQFli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K3A3p4ZI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EBRZ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eCuwt2fG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hgYX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grs7Zkx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YYOF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wJ7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BAWWLhdOgECBAgQIECAAAECBAgcO3RAAgAAgDAM7B/aHMoa&#10;/C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CtQG7PjBE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hgUy3C6d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HArkNszY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YYEMt0sn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NwK5PbMG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WCDD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rcCuT0zR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YFshwu3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wK1Abs+M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GBTLcLp0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cCuQ2z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FhgQy3Syd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3Ark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GBYIMPt0g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twK5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BgWyHC7dA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rUBu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IYFMtwun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wK5D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WGBDLdLJ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jcCuT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YFggw+3SC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3Ark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GBbIcLt0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CtQG7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Uy3C6d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HArkNs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YYEMt0sn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NwK5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BgWCDD7dIJ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rcCuT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YFshwu3Q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K1Abs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GBTLcLp0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cCuQ2z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FhgQy3&#10;Syd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3Ark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GBYIMPt0gk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twK5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BgWyHC7dA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rUBu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IYF&#10;MtwunQ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wK5Db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WGBDLdLJ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jc&#10;CuT2zB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YFggw+3S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3Ark9M0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GBbIcLt0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CtQG7PjBE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hgUy3C6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HArkNszYw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YYEMt0sn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NwK5PbMG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BgWCDD7dI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rcCuT0zR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YFshwu3QCBAgQIECAAAEC&#10;BAgQIECAAAECBAgQIECAAAECBAgQIECAAAECBAgQIECAAAECBAgQIECAAAECBAgQIECAAAECBAgQ&#10;IECAAAECBAgQIECAAAECBAgQIECAAAECBAgQIECAAAECBAgQIECAAAECBAgQIECAAAECBAgQIECA&#10;AAECBAgQIECAAAECBAgQIECAAAECBAgQIECAAAECBAgQIECAAAECBAgQIECAAAECBAgQIECAtzvm&#10;kQAAQABJREFUAAECBAgQIECAAAECBAgQIECAAAECBAgQIECAAAECBAgQIECAAAECBAgQIECAAAEC&#10;BAgQIECAAAECBAgQIECAwK1Abs+M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GBTLcLp0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cCuQ&#10;2zN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FhgQy3Syd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3Ark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GBY&#10;IMPt0g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twK5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BgWyHC7d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rUBu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IYFMtwun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wK5Db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WGBDLdLJ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jcCuT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YFggw+3SCR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K3Ark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GBbIcLt0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CtQG7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Uy3C6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UHTogAQCA&#10;YRgG8y/6Ol7ioA0BAgQIECBAgAABAgQIECBAgAABAgQIECBAgAABAlmBZc+ME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eC+xxu3Q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FZg2TNj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HHAnvcLp0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kBVY9swY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OCxwB63Syd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ZAWWPTNG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HgssMft0g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WYFlz4w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B4L7HG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VmDZ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ccCe9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QFVj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LHAHr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hkBZY9M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eCywx+3S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ZgWXPjBE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Hgvscbt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WYNkzY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xwJ73C6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JAVWPbMG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DgscAet0sn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GQFlj0zR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4LLDH7d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lmBZc+M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eC+xxu3Q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QFZg2TNj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HHAnvcLp0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kBVY9swY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CxwB63Syd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ZAWWPTNG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HgssMft0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WYFlz4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B4L7HG7&#10;dA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VmDZM2M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ccCe9wun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CQFVj2&#10;zB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4LHAHrdLJ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hkBZY9M0a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Cyw&#10;x+3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ZgWXPjB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Hgvscbt0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EBW&#10;YNkzY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xwJ73C6d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JAVWPbMG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Dg&#10;scAet0sn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GQFlj0zR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B4LLDH7dI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NT7hAoAAEAASURBVCBAgAABAgQIECBA&#10;gAABAgQIECBAgAABAlmBZc+M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eC+xxu3Q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FZg2TNj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HHAnvcLp0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kBVY9swY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CxwB63&#10;Syd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ZAWWPTNG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HgssMft0gk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WYFl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B4L7HG7dA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VmDZ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ccC&#10;e9wunQ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CQFVj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LHAHrdLJ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k&#10;BZY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Cywx+3S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JZgWX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Hgvscbt0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BWYNk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wJ73C6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JAVWP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DgscAet0sn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GQFlj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B4LLDH7dI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lmBZc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eC+xxu3Q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FZg2TNjBAgQIECAAAECBAgQIECAAAECBAgQIECAAAECBAgQIECAAAECBAgQIECAAAECBAgQ&#10;IECAAAECBAgQIECAAAECBAgQIECAAAECBAgQIECAAAECBAgQIECAAAECBAgQIECAAAECBAgQIECA&#10;AAECBAgQIECAAAECBAgQIECAAAECBAgQIECAAAECBAgQIECAAAECBAgQIECAAAECBAgQIECAAAEC&#10;BAgQOHbogAQAAIZhGMy/6OvoiYM2BAgQIECAAAECBAgQIECAAAECBAgQIECAAAECBAgQIECAAAEC&#10;BAgQIECAAAECBAgQIECAAAECBAgQIECAAAECBAgQIECAAAECBAgQIBAWWLhdOg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DgrcDenhkj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IQFFm6XT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4K7C3Z8Y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GBhdulEy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eCuztmT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Fhg4Xbp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G3Ant7Zow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EBZYuF06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OCtwN6eGS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hAUWbpdO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HgrsLdnxg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YYGF26U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N4K7O2ZM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WGDhduk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bcCe3tmj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AQFli4XTo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4K3A3p4ZI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iEBRZul06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eCuwt2fG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JhgYXbpRM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3grs7Zkx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EBYYOF26Q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twJ7e2aM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BAWWLhdOg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DgrcDenhkj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IQFFm6X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B4K7C3Z8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mGBhdul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TeCuztmT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Fhg4Xbp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G3Ant7Zow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EBZYuF06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CtwN6e&#10;GS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hAUWbpdO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HgrsLdnxg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YYGF&#10;26UT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N4K7O2ZM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WGDhduk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bcC&#10;e3tmjAABAgQIECBAgABdOWOTAABAAElEQVQ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AQFli4XTo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4K3A3p4ZI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iEBRZul06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eCuwt2fG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hgYXbpRM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3grs7Zkx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YYOF26Q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twJ7e2aM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BAWWLhdO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rcDenhk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IQFFm6X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B4K7C3Z8Y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GBhdul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TeCuzt&#10;mT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QFhg4Xbp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G3Ant7Zow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EBZY&#10;uF06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OCtwN6eGSN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hAUWbpd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Hgr&#10;sLdnxg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YYGF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N4K7O2ZM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WGDh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bcCe3tm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AQFli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K3A3p4ZI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EBRZ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eCuwt2fG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hgYX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grs7Zkx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YYOF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wJ7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BAWWL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rcDe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IQFFm6XToAAAQIECBAgQIAAAQIECBAgQIAAAQIECBAgQIAAAQIECBAgQIAAAQIECBAgQIAA&#10;AQIECBAgQIAAAQIECBAgQIAAAQIECBAgQIAAAQIECBAgQIAAAQIECBAgQIAAAQIECBAgQIAAAQIE&#10;CBAgQIAAAQIECBAgQODYoQMSAAAYhmEw/6Kv4yUO2hAgQIAAAQIECBAgQIAAAQIECBAgQIAAAQIE&#10;CBAgQIAAAQIECBAgQIAAAQIECBAgQIAAAQIECBAgQIAAAQIECBAgQIAAAQIECBAgQIAAAQIECBAg&#10;QIAAAQIECBAgQIAAAQIECBAgQIAAAQIECBAgQIAAAQIECBAgQIAAAQJZgWX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vscbt0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BWYNk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xwJ7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JAVWP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DgscAe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QFlj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B4LLDH7dIJ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lmBZc+M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eC+xxu3Q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FZg2TNj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HHAnvcLp0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kBVY9swY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OCxwB6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ZAWWPTNG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HgssMf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WYFlz4w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B4L7HG7d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BAVmDZM2M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ccCe9wu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CQFVj2zBg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4LHAHrdL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hkBZY9M0a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eCywx+3S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ZgWXPjBE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Hgvscbt0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WYNkzYw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xwJ73C6d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JAVWPbMG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scAet0sn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GQFlj0z&#10;RoAAAQIECBAgQIAAAQIECBAgQIAAAQIECBAgQIAAAQIECBAgQIAAAQIECBAgQIAAAQIEP19lwQAA&#10;QABJREFUCBAgQIAAAQIECBAgQIAAAQIECBAgQIAAAQIECBAgQIAAAQIECBAgQIAAAQIECBAgQIAA&#10;AQIECBAgQIAAAQIECBAgQIAAAQIECBAgQIAAAQIECBAgQIAAAQIECBAgQIAAAQIECBAgQIAAAQIE&#10;CBAgQIAAAQIECBAgQIAAAQIECBAgQIAAAQIECBAgQIAAAQIECBAgQIAAAQIECBAgQIAAAQIECBAg&#10;QIAAAQIECBAgQIAAAQIECBAgQIAAAQIECBB4LLDH7d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lmBZc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eC+xxu3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FZg2T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HHAnvcLp0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kBVY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CxwB63Syd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ZAWW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gssMft0gk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WYFl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B4L7HG7dA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BAVmDZ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ccCe9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CQFVj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LHAHr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kBZY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eCywx+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JZgWX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Hgvscb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BWYNk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xwJ7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JAVWP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DgscAe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GQFlj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4LLDH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lmB&#10;Zc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eC+xx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FZg2T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H&#10;Anv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kBVY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xwB6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ZAWWPTNG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ssMf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WYFlz4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4L7HG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VmDZM2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ccCe9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CQFVj2zBg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LHAHr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kBZY9M0a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eCywx+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ZgWXPjBE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Hgvscb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EBWYNkzYwQIECBAgAABAgQIECBAgAABAgQIECBAgAABAgQIECBAgAABAgQIECBAgAABAgQI&#10;ECBAgAABAgQIECBAgAABAgQIECBAgACBY4cOSAAAYBiGwfyLvo6eOGhDgAABAgQIECBAgAABAgQI&#10;ECBAgAABAgQIECBAgAABAgQIECBAgAABAgQIECBAgAABAgQIECBAgAABAgQIECBAgAABAgQIECBA&#10;gAABAgQIECBAgAABAgQIECBAgAABAgQIECBAgAABAgQIECBAgAABAgQIECBAgAABAgQIECBAgAAB&#10;AgQIECBAgAABAgQIECBAgAABAgQIECBAgAABAgQIECBAgAABAgQIECAQFli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K3A3p4Z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iEBRZ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eCuwt2fG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JhgYX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3grs7Zkx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YYOF26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twJ7e2aM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BAWWLhdOg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rcDenhk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IQFFm6XT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B4K7C3Z8Y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GBhdulEy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eCuztmT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Fhg4Xbp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G3Ant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EBZYuF06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CtwN6eGSN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hAUWbpdO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grsLdnxg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YYGF26UT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N4K7O2ZMQIE&#10;CBAgQIAAAQIECBAgQIAAAQIECBAgQIAAAQIECBAgQIAAAQIECBAgQIAAAQIECBAgQIAAAQIECBAg&#10;QIAAAQIECBAgQIAAAQIECBAgQIAAAQIECBAgQIAAAaer570AAEAASURBVAIECBAgQIAAAQIECBAg&#10;QIAAAQIECBAgQIAAAQIECBAgQIAAAQIECBAgQIAAAQIECBAgQIAAAQIECBAgQIAAAQIECBAgQIAA&#10;AQIECBAgQIAAAQIECBAgQIAAAQIECBAgQIAAAQIECBAgQIAAAQIECBAgQIAAAQIECBAgQIAAAQIE&#10;CBAgQIAAAQIECBAgQIAAAQIECBAgQIBAWGDhduk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bcCe3tmj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AQFli4XTo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K3A3p4ZI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iEBRZul0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eCuwt2fG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hgYXbp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3grs7Zkx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BYYOF26Q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twJ7e2aM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BAWWLhdO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DgrcDenhkj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IQFFm6XT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B4K7C3Z8Y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GBhd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TeCuztmT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QFhg4X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3Ant7Zow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EBZY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CtwN6eGSN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hAUW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HgrsLdnxg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YYGF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N4K7O2ZM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BAWGDhduk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bcCe3tm&#10;j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AQFli4XTo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4K3A3p4ZI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iEBRZu&#10;l06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uwt2fG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hgYXbpRM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3grs&#10;7Zkx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YYOF26Q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twJ7e2aM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BAW&#10;WLhdOg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rcDenhk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IQFFm6XT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4&#10;K7C3Z8Y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mGBhdul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eCuztmT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Fhg4Xbp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G3Ant7Zo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EBZYuF06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CtwN6eGSN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hAUWbpdO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HgrsLdnxg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YYGF26UT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N4K7O2ZM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WGDhduk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bcCe3tmj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AQFli4XTo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K3A3p4Z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EBRZul06AAAECBAgQIECAAAECBAgQIECAAAECBI4dOiABAABAGAb2D20OZQ3+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wK5Db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WGBDLd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jcCuT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YFggw+3S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3Ark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GBbIcLt0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CtQG7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Uy3C6d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Ark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YYEMt0sn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NwK5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BgWCDD7d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rcCuT0zRoAAAQIE&#10;CBAgQIAAAQIECBAgQIAAAQIECBAgQIAAAQIECBAgQIAAAQIECBAgQIAAAQIECBAgQIAAAQIECBAg&#10;QIAAAQIECBAgQIAAAQIECBAgQIAAAQIECBAgQIAAAQIECBAgQIAAAQIECBAgQIAAAQIECBAgQIAA&#10;AQIECBAgQIAAAQItPR6WAABAAElEQVQECBAgQIAAAQIECBAgQIAAAQIECBAgQIAAAQIECBAgQIAA&#10;AQIECBAgQIAAAQIECBAgQIAAAQIECBAgQIAAAQIECBAgQIAAAQIECBAgQIAAAQIECBAgQIAAAQIE&#10;CBAgQIAAAQIECBAgQIAAAQIECBAYFshwu3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K1Abs+ME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GBTLcLp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cCuQ2zNj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FhgQy3Sy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3Ark9swY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GBYIMPt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twK5PTNG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BgWyHC7dA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rUBuz4w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IYFMt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K5Db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WGBDL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jcCuT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YFggw+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3Ark9M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GBbIcL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CtQG7PjBE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hgUy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HArkNszY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YYEM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NwK5PbMG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WCDD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rcCuT0zR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YFshwu3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K1Abs+M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GBTLcLp0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cCuQ2zNj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FhgQy3Syd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3Ark9swY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GBYIMPt0g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twK5PTNG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BgWyHC7dA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rUBuz4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IYFMtwu&#10;nQ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wK5DbM2M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WGBDLdLJ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jcCuT2&#10;zB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YFggw+3S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K3Ark9M0a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GBbI&#10;cLt0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tQG7PjB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hgUy3C6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HAr&#10;kNszY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YYEMt0sn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NwK5PbMG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Bg&#10;WCDD7dIJ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rcCuT0zR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YFshwu3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K1Abs+MES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SGBTLcLp0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cCuQ2zNj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FhgQy3Syd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3Ark9swY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GBYIMPt0g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twK5PTNG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BgWyHC7dA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rUBuz4w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IYFMtwun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wK5DbM2M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WGBDLdL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MoOHZAAAMAwDIP5F30d&#10;L3HQhgABAgQIECBAgAABAgQIECBAgEBWYNk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xwJ7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JAVWP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DgscAe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QFlj0zRoAAAQIECBAg&#10;QIAAAQIECBAgQIAAAQIECBAgQIAAAQIECBAgQIAAAQIECBAgQIAAAQIECBAgQIAAAQIECBAgQIAA&#10;AQIECBAgQIAAAQIECBAgQIAAAQIECBAgQIAAAQIECBAgQIAAAQIECBAgQIAAAQIECBAgQIAAAQIE&#10;CBAgQIAAAQIECBAgQIAAAQIECBAgQIAAAQIECBAgQIAAAQIECBAgQIAAAQIECBAgbNMgjQAAQABJ&#10;REFUQIAAAQIECBAgQIAAAQIECBAgQIAAAQIECBAgQIAAAQIECBAgQIAAAQIECBAgQIAAAQIECBAg&#10;QIAAAQIECBAgQIAAAQIECBB4LLDH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lmBZc+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e&#10;C+xx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QFZg2TN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HHAnv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kBVY9swY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CxwB6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ZAWWPTNG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HgssMft0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WYFlz4w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B4L7HG7dA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VmDZM2M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ccCe9wunQ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CQFVj2zBg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LHAHrd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hkBZY9M0a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eCywx+3S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JZgWXPj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Hgvscbt0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WYNkzYw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xwJ73C6d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JAVWPbMG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scAet0sn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GQFlj0zR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B4LLDH7d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lmBZc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eC+xxu3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FZg2T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HHAnvcLp0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kBVY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CxwB63Syd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ZAWW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gssMft0gk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WYFl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B4L7HG7dA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BAVmDZ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ccCe9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CQFVj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LHAHr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kBZY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eCywx+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JZgWX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Hgvscb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BWYNk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xwJ7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JAVWP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DgscAe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GQFlj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4LLDH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lmB&#10;Zc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eC+xx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FZg2T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H&#10;Anv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kBVY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xwB6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ZAWWPTNG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ssMf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WYFlz4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4L7HG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VmDZM2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ccCe9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CQFVj2zBg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LHAHr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kBZY9M0a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eCywx+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ZgWXPjBE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EjhiyMAAEAASURBVIAAAQIECBAgQIAAAQIEHgvs&#10;cbt0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WYNk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xwJ73C6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AV&#10;WPbMGAECBAgQIECAAAECBAgQIECAAAECBAgQIECAAAECBAgQIECAAAECBAgQIECAAAECBAgQIECA&#10;AAECBAgQIECAAAECBAgQIECAAAECBAgQIECAAAECBAgQIECAAAECBAgQIECAAAECBAgQIECAAAEC&#10;BAgQIECAAAECBAgQIECAAAECBAgQIECAAAECBAgQIECAAAECBAgQIECAAAECBAgQIECAAAECBAgQ&#10;IECAAAECBAgcO3RAAgAAwzAM5l/0dfTEQRsCBAgQIECAAAECBAgQIECAAAECBAgQIECAAAECBAgQ&#10;IECAAAECBAgQIECAAAECBAgQIECAAAECBAgQIECAAAECBAiEBRZul06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Cuw&#10;t2fG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hgYXbpRM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3grs7Zkx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EBY&#10;YOF26Q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twJ7e2aM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BAWWLhdOg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Dg&#10;rcDenhkj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IQFFm6XT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B4K7C3Z8Y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mGBhdulEy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TeCuztmT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Fhg4Xbp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3Ant7Zow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EBZYuF06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CtwN6eGSN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hAUWbpdO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HgrsLdnxg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YYGF26UT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N4K7O2ZM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WGDhduk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bcCe3tmj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AQFli4XTo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K3A3p4ZI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iEBRZul0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eCuwt2fG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hgYXbp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3grs7Zkx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BYYOF26Q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twJ7e2aM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BAWWLhdO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DgrcDenhkj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IQFFm6XT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B4K7C3Z8Y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GBhd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TeCuztmT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QFhg4X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3Ant7Zow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EBZY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CtwN6eGSN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hAUW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HgrsLdnxg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YYGF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N4K7O2ZM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BAWGDhduk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bcCe3tm&#10;j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AQFli4XTo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4K3A3p4ZI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iEBRZu&#10;l06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uwt2fG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hgYXbpRM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3grs&#10;7Zkx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YYOF26Q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twJ7e2aM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BAW&#10;WLhdOg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rcDenhk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IQFFm6XT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4&#10;K7C3Z8Y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mGBhdul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eCuztmT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Fhg4Xbp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G3Ant7Zo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EBZYuF06AQIECBAgQIAAAQIE&#10;CBAgQIAAAQJC/KVEAABAAElEQVQ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OCtwN6eGSN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hAUWbpdO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grsLdn&#10;xg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YYGF26UT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N4K7O2ZM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WGDh&#10;duk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bcCe3tmj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AQFli4XTo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K3A&#10;3p4ZI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iEBRZul06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Cuwt2fG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Jh&#10;gYXbpRMgQIAAAQIECBAgQIAAAQIECBAgQIAAAQIECBAgQIAAAQIECBAgQIAAAQIECBAgQIAAAQIE&#10;CBAgQIAAAQIECBAgQIAAAQIECBAgQIAAAQIECBAgQIAAAQIECBAgQIAAAQIECBAgQIAAAQIECBAg&#10;QIAAAQIECBAgQIAAAQIECBAgcOzQAQkAAAzDMJh/0dfxEgdtCBAgQIAAAQIECBAgQIAAAQIECBAg&#10;QIAAAQIECBAgQIAAAQIECBAgQIAAAQIECBAgQIAAAQIECBAgQIAAAQIECBAgQIAAAQIECBAgQIAA&#10;AQIECBAgQIAAAQIECBAgQIAAAQIECBAgQIAAAQIECBAgQIBAVmDZ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ccC&#10;e9wunQ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CQFVj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LHAHrdLJ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k&#10;BZY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Cywx+3S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JZgWX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Hgvscbt0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BWYNk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wJ73C6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JAVWP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DgscAet0sn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GQFlj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B4LLDH7dI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lmBZc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eC+xxu3Q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FZg2T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HHAnvcLp0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kBVY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OCxwB63Syd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ZAWW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HgssMf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WYFl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B4L7HG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BAVmDZ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ccCe9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CQFVj2zBg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4LHAHr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kBZY9M0a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eCywx+3S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ZgWXPjB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Hgvscbt0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EBWYNkzY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xwJ73C6d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JAVWPbMG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DgscAet0sn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GQFlj0zR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B4LLDH7dI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lmBZc+MES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eC+xxu3Q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QFZg2TNj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HHAnvcLp0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kBVY9swY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OCxwB6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ZAWWPTNG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gssMf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WYFlz4wR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B4L7HG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VmDZ&#10;M2M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ccCe9wunQ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CQFVj2zBg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LHA&#10;HrdL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hkBZY9M0a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Cywx+3SCRAgQIAAAQIECBAgQIAA&#10;AQIECBAgQIAAAQIECBAgQIAAAQIECBAgQIAAAQIECBAgQIAAAQIECBAgQIAALLxmJAAAQABJREFU&#10;AQIECBAgQIAAAQIECBAgQIAAAQIECBAgQIAAAQIECBAgQIAAAQIECBAgQIAAAQIECBAgQIAAAQIE&#10;CBAgQIAAAQIECBAgQIAAAQIECBAgQIAAAQIECBAgQIAAAQIECBAgQIAAAQIECBAgQIAAAQIECBAg&#10;QIAAAQIECBAgQIAAAQIECBAgQIAAAQIECBAgQIAAAQIECBAgQIAAAQIECBAgQIAAAQIECBAgQIAA&#10;AQIECBAgQIAAAQJZgWX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vscbt0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WYNk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xwJ7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JAVW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scAe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QFlj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4LLDH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lmBZc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eC+xx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FZg2T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HHAnv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kBVY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OCxwB6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ZAWW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HgssMf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WYFl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B4L&#10;7HG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BAVmDZ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ccCe9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CQ&#10;FVj2zBgBAgQIECBAgAABAgQIECBAgAABAgQIECBAgAABAgQIECBAgAABAgQIECBAgAABAgQIECBA&#10;gAABAgQIECBAgAABAgQIECBAgAABAgQIECBAgMCxQwckAAAwDMNg/kVfR08ctCFAgAABAgQIECBA&#10;gAABAgQIECBAgAABAgQIECBAgAABAgQIECBAgAABAgQIECBAgAABAgQIECBAgAABAgQIECBAgAAB&#10;AgQIECBAgAABAgQIECBAgAABAgQIECBAgAABAgQIECBAgAABAgQIECBAgAABAgQIECBAgAABAgQI&#10;ECBAgAABAgQIECBAgAABAgQIECBAgAABAgQIECBAgAABAgQIhAUWbpd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Hgr&#10;sLdnxg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YYGF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N4K7O2ZM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WGDh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bcCe3tm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AQFli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K3A3p4ZI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EBRZ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eCuwt2fG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hgYX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grs7Zkx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YYOF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wJ7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BAWWL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rcDe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IQFFm6X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K7C3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GBhdulEy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eCuzt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Fhg4Xb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3Ant7Zo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EBZYuF06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OCtwN6eGSN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hAUWbpdO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HgrsLdnxg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YYGF26UT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N4K7O2ZM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WGDhduk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bcCe3tmj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AQFli4XTo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K3A3p4ZI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iEBRZul06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Cuwt2fG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JhgYXbpRM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3grs7Zkx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YYOF26Q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twJ7e2aM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BAWWLhdOg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rcDenhkj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IQFFm6XT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4K7C3Z8Y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GBhdul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TeCuztmT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Fhg4XbpBAgQIECAAAECBAgQIECAAAEC&#10;BAgQIECAAAECBAgQIECAAAECBAgQIECAAAECBAgQIECAAAECBAgQIECAAAECBAgQIECAAAECBAgQ&#10;IECAAAECBAgQIECAAAECBAgQIECAAAECBNvEhMwAAEAASURBV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3grs7Z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YYOF26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twJ7e2a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BAWWLhd&#10;O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rcDenhk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IQFFm6XT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B4K7C3&#10;Z8Y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mGBhdulEy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eCuztmT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Fhg&#10;4Xbp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3Ant7Zo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EBZYuF06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OCt&#10;wN6eG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hAUWbpdO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HgrsLdnxg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YYGF26UTIECAAAECBAgQIECAAAECBAgQIECAAAECBAgQIECAAAECxw4dkAAAACAMA/uHNoeyBv8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3Ark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GBY&#10;IMPt0g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twK5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BgWyHC7d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rUBu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IYFMtwun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wK5Db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WGBDLdLJ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jcCuT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YFggw+3SCR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K3Ark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GBbIcLt0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CtQG7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Uy3C6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HArkNs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YYEMt0sn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NwK5P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BgWCDD7dIJ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rcCuT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YFshwu3Q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K1Abs+M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GBTLcLp0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cCuQ2zNj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FhgQy3Syd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3Ark9swY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BYIMPt0g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twK5PTNG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BgWyHC7dA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rUBuz4w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IYFMtwunQ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wK5DbM2M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WGBDLdLJ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jcCuT2zBg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YFggw+3S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K3Ark9M0a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GBbIcLt0AgQIECBAgAABAgQIECBAgAABAgQI&#10;ECBAgAABAgQIECBAgAABAgQIECBAgAABAgQIECBAgAABAgQIECBAgAABAgQIECBAgAABAgQIECBA&#10;gAABAgQIECBAgAABAgQIECBAgAABAgQIECBAgAABAgQIECBAgAABAgQIECBAgAABAgQIECBAgAAB&#10;AgQIECD3T2rYAABAAElEQVRAgAABAgQIECBAgAABAgQIECBAgAABAgQIECBAgAABAgQIECBAgAAB&#10;AgQIECBAgAABAgQIECBAgAABAgQIECBAgAABAgQIECBAgAABAgQIECBAgAABAgQIECBAgAABAgQI&#10;ECBAgMCtQG7Pj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hgUy3C6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HArkNszYw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YYEMt0sn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NwK5PbMG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BgWCDD7d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rcCuT0zR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YFsh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K1Abs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GBTL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CuQ2z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hgQy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3Ark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GBYIMP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twK5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BgWyHC7dA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rUBu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IYFMtwunQ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wK5Db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WGBDLdL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jcCuT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YFggw+3SC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K3Ark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GBbIcLt0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CtQG7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hgUy3C6d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HArkNs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YYEMt0sn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NwK5P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BgWCDD&#10;7dI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rcCuT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YFshwu3Q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K1A&#10;bs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SGBTLcLp0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CuQ2z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Fh&#10;gQy3Syd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3Ark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GBYIMPt0gk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ZYcOSAAAYBiG&#10;wfyLvo6XOGhDgAABAgQIECCQFVj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LHAHrdLJ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k&#10;BZY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Cywx+3S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JZgWX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Hgvscbt0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BWYNk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wJ73C6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JAVWP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DgscAet0sn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GQFlj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B4LLDH7dI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lmBZc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eC+xxu3Q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FZg2T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HHAnvcLp0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kBVY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OCxwB63Syd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ZAWW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HgssMf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WYFl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B4L7HG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BAVmDZ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ccCe9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CQFVj2zBg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4LHAHr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kBZY9M0a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eCywx+3SCRAgQIAAAQIECBAgQIAAAQIECBAgQIAA&#10;AQIECBAgQIAAAQIECBAgQIAAAQIECBAgQIAAAQIECBAgQIAAAQIECBAgQIAAAQIECBAgQIAAAQIE&#10;CBAgQIAAAQIECBAgQIAAAQIECBAgQIAAAQIECBAgQIAAAQIECBAgQIAAAQIECBAgQIAAAQIECBAg&#10;QIAAAQIECBAgQIAAAQIECBAgQIAAAQIECBAgQIAAAQIECBAgQIAAAQIEd+ZZvwAAQABJREFUCBAg&#10;QIAAAQIECBAgQIAAAQIECBAgQIAAAQIECBAgQIAAAQIECBAgQIAAAQIECBAgQIAAAQIECBAgQIAA&#10;AQJZgWXPjBE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Hgvscbt0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WYNkzY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xwJ73C6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JAVWPbMG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scAet0sn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GQFlj0zR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LLDH7dIJ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lmBZc+M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eC+xxu3Q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FZg2T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HHAnvcLp0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kBVY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OCxwB63Syd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ZAWW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HgssMft0g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WYFl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B4L7HG7dA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VmDZ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ccCe9wunQ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CQFVj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LHAHrdLJ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kBZY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Cywx+3S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JZgWX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vscbt0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WYNk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xwJ7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JAVW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scAe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QFlj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4LLDH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lmBZc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eC+xx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FZg2T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HHAnv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kBVY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OCxwB6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ZAWW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HgssMf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WYFl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B4L&#10;7HG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BAVmDZ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ccCe9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CQ&#10;FVj2zB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4LHAHrdLJ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hkBZY9M0aAAAECBAgQIECAAAEC&#10;BAgQIECAAAECBAgQIECAAAECBAgQIECAAAECBAgQIECAAAECBAgQIECAAAECBAgQIECAAAECBAgQ&#10;IECAAAECBAgQIECAAAECBAgQIECAAAECBAgQIECAAAECBAgQIECAAAECBAgQIECAAAECBAgQIECA&#10;AAECBAgQIECAAAECBAgQIECAAAECBAgQIECAAAECBAgQIECAAAECBAgQIECAAAECBAgQIECAAAEC&#10;BI4dOiABAIBhGAbzL/o6euKgDQECBAgQIECAAAECBAgQIECAAAECBAgQIECAAAECBAgQIECAAAEC&#10;BAgQIECAAAECBAgQIECAAAECYYGF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N4K7O2ZM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WGDh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bcCe3tm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AQFli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K3A3p4ZI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EBRZ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eCuwt2fG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hgYX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grs7Zkx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YYOF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wJ7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BAWWL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rcDe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IQFFm6X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K7C3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GBhdulEy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eCuzt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Fhg4Xb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ISyDbQAAEAASURBVECAAAECBAgQIECAAAECBAgQIECAAIG3&#10;Ant7Zow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EBZYuF06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twN6eGS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hAUWbpdO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rsLdnxg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YYGF26U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N4K7O2ZM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WGDhduk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bcCe3tmj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AQFli4XTo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K3A3p4ZI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EBRZul06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eCuwt2fG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hgYXbpR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3grs7Zkx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EBYYOF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twJ7e2aM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BAWWL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DgrcDenhkj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IQFFm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B4K7C3Z8Y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GBhd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eCuztmT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Fhg4X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3Ant7Zo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EBZY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CtwN6eGSN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hAUW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HgrsLdnxg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YYGF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N4K7O2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WGDh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bcCe3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AQFli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K3A3p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EBRZ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uwt2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hgYX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3grs7Z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YYOF26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twJ7e2a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BAWWLhd&#10;O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rcDenhk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IQFFm6XT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B4K7C3&#10;Z8Y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mGBhdulEy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eCuztmT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QFhg&#10;4Xbp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3Ant7Zo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EBZYuF06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OCt&#10;wN6eG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hAUWbpdO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HgrsLdnxg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YYGF26UT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N4K7O2ZM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WGDhdukECBAgQIAAAQIECBAg&#10;QIAAAQIECBAgQIAAAQIECBAgQIAAAQIECBAgQIAAAQIECBAgQIAAAQIECBAgQIAAAQIECBAgQIAA&#10;AQIECBAgQIAAAQIECBAgQIAAAQIECBAgQIAAAQIECBAgQIAAAQIECBAgQIAAAQIECBAgQIAAAQIE&#10;CBAgQIAAAQIECBA4duiABAAAhmEYzL/o63iJgzYECBAgQIAAAQIECBAgQIAAAQIECBAgQIAAAQIE&#10;CBAgQIAAAQIECBAgQIAAAQIECBAgQIAAAQIECBAgQIAAAQIECBAgQIAAAQIECBAgQIAAAQIECBAg&#10;QIAAAQIECBAgQIAAAQIECBAgkBVY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CxwB6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ZAWWPTNG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HgssMf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WYFlz4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4L7HG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VmDZM2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ccCe9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CQFVj2zBg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LHAHr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kBZY9M0aAAAECBAgQIECA&#10;AAEZOGUBAABAAElEQV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ywx+3S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ZgWX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Hgvs&#10;cbt0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WYNk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xwJ73C6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AV&#10;WP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scAet0sn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GQFlj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4&#10;LLDH7dIJ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lmBZc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eC+xxu3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FZg2T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HHAnvcLp0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kBVY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CxwB63Syd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ZAWW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HgssMft0g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WYFl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B4L7HG7dA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BAVmDZ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ccCe9wun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CQFVj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LHAHrdL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hkBZY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eCywx+3S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ZgWX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vscbt0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EBWYNk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xwJ73C6d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JAVW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scAet0sn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GQFlj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B4LLDH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lmBZc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eC+xx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FZg2T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HAnv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kBVY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CxwB6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ZAWWPTNG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HgssMf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WYFlz4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B4L7HG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VmDZM2M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ccCe9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CQFVj2zBg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4LHAHrdL&#10;J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hkBZY9M0a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eCywx+3S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JZgWXP&#10;jBE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Hgvscbt0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EBWYNkzY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xwJ7&#10;3C6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JAVWPbMG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DgscAet0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GQF&#10;lj0zR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B4LLDH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lmBZc+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e&#10;C+xx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QFZg2TN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HHAnv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kBVY9swY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CxwB6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ZAWWPTNGgAABAgQIECBAgAAB&#10;AgQIECBAgAABAgQIECBAgAABAgQIECBAgAABAgQIECBAgAABAgQIECBAgAABAgQIECBAgAABAgQI&#10;ECBAgAABAgQIECBAgAABAgQIECBA4NihAxIAABiGYTD/oq+jJw7aECBAgAABAgQIECBAgAABAgQI&#10;ECBAgAABAgQIECBAgAABAgQIECBAgAABAgQIECBAgAABAgQIECBAgAABAgQIECBAgAABAgQIECBA&#10;gAABAgQIECBAgAABAgQIECBAgAABAgQIECBAgAABAgQIECBAgAABAgQIECBAgAABAgQIECBAgAAB&#10;AgQIECBAgAABAgQIECBAgAABAmGBhdul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eCuztmTECBAgQIECAAAECBAgQ&#10;IECAAAECBAgQIECAAAECBAgQIECAAAECBAgQIECAAAECBAgQIECAopboBQAAQABJREFUAAECBAgQ&#10;IECAAAECBAgQIECAAAECBAgQIECAAAECBAgQIECAAAECBAgQIECAAAECBAgQIECAAAECBAgQIECA&#10;AAECBAgQIECAAAECBAgQIECAAAECBAgQIECAAAECBAgQIECAAAECBAgQIECAAAECBAgQIECAAAEC&#10;BAgQIECAAAECBAgQIECAAAECBAgQIECAAAECBAgQIECAAAECBAgQIECAAAECBAgQIECAAAECBAgQ&#10;IECAAAECBAgQIECAQFhg4Xbp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3Ant7Zow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EBZYuF06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OCtwN6eGSN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hAUWbpdO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grsLdn&#10;xg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YYGF26UT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N4K7O2ZM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WGDh&#10;duk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bcCe3tmj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AQFli4XTo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K3A&#10;3p4ZI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iEBRZul06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Cuwt2fG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Jh&#10;gYXbp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3grs7Zkx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EBYYOF26Q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twJ7e2aM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BAWWLhdOg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rcDenhkj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IQFFm6XT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B4K7C3Z8Y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mGBhdulEy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TeCuztmT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Fhg4Xb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G3Ant7Zow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EBZYuF06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OCtwN6eGSN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hAUWbpdO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HgrsLdnxg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YYGF26UT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N4K7O2ZM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WGDhduk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bcCe3tmj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AQFli4XTo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K3A3p4ZI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iEBRZul0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eCuwt2fG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hgYXbpR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3grs7Zkx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YYOF26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twJ7e2aM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BAWWLhdO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DgrcDenhkj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IQFFm6XT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4K7C3Z8Y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mGBhdulEy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TeCuztmT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QFhg4Xbp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G3Ant7Zow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EBZYuF06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CtwN6eGSN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hAUWbpdO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HgrsLdnxg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YYGF26UT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N4K7O2Z&#10;M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WGDhduk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bcCe3tmj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AQFli4&#10;XTo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4K3A3p4ZI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iEBRZul06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Cuw&#10;t2fG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hgYXbpRM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3grs7Zkx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EBY&#10;YOF26Q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twJ7e2aMAAECBAgQIECAAAECBAgQIECAAAECBAgQIECAAAECBAgQ&#10;IECAAAECBAgQIECAAAECBAgQIECAAAECBAgQIECAAAECBAgQIECAAAECBAgQIECAAAECBAgQIECA&#10;AAECBAgQIECAAAECBAgQIECAAGhsfvYAAEAASURBVAECBAgQIECAAAECBAgQIECAAAECBAgQIECA&#10;AAECBAgQIECAAAECBAgQIECAAAECBAgQIECAAAECBAgQIECAAAECBAgQIECAAAECBAgQIECAAAEC&#10;BAgQIECAAAECBAgQIECAAAECBAgQIECAAAECBAgQIECAAAECBAgQIECAAAECBAgQIBAWWLhdOg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DgrcDenhkj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IQFFm6X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B4K7C3Z8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mGBhdul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TeCuztmT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Fhg4Xbp&#10;BAgQIECAAAECBAgQIECAAAECBAgQIECAAAECBAgQIECAAAECBAgQIECAAIFjhw5IAAAAEIaB/UOb&#10;Q1mDfwQIECBAgAABAgQIECBAgAABAgQIECBAgAABAgQIECBAgAABAgQIECBAgAABAgQIECBAgAAB&#10;AgQIECBAgAABAgQIECBAgAABAgQIECBAgAABAgQIECBAgAABAgQIECBAgAABAgQIECBAgAABAgQI&#10;ECBAgAABAgQIECBAgAABAgQIECBAgAABAgQIECBAgAABAgQIECBAgAABAgQIECBAgAABAgQIECBA&#10;gAABAgQIECBAgAABAgQIECBAgAABAgQIECBAgAABArcCuT0zR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YFshwu3Q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K1Abs+M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GBTLcLp0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cCuQ2zNj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hgQy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3Ark9swY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BYIMP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twK5PTNG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BgWyHC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rUBu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IYFMtwunQ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wK5Db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WGB&#10;DLdL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jcCuT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YFggw+3S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K3&#10;Ark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GBbIcLt0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CtQG7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hgUy3C6d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HArkNs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YYEMt0s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NwK5P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BgWCDD7dIJ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rcCuT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YFshwu3Q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K1Abs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GBTLcLp0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cCuQ2z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FhgQy3Syd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3Ark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GBYIMPt0g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twK5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BgWyHC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rUBu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IYFMt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wK5Db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WGBDL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jcCuT2zBg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YFggw+3S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K3Ark9M0a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GBbIcLt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CtQG7PjB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hgUy3C6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HArkNszY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YYEMt0sn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NwK5PbMG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BgWCDD7d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rcCuT0zR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YFshwu3Q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wK1Abs+MES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SGBTLcLp0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cCuQ2zNj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FhgQy3Syd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3Ark9swY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GBYIMPt0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twK5PTNG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BgWyHC7&#10;dA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rUBuz4wRIECAAAECBAgQIECAAAECBAgQIECAAAECBAgQIECAAAECBAgQ&#10;IECAAAECBAgQIECAAAECBAgQIECAAAECBAgQIECAAAECBAgQIECAAAECBAgQIECAAAECBAgQIECA&#10;AAECBAgQIECAAAECBAgQIECAAAECBAgQIECAAAECBAgQIECAAAECBAgQIECAAAECBAgQIECAAAGu&#10;oR7TAABAAElEQVQCBAgQIECAAAECBAgQIECAAAECBAgQIECAAAECBAgQIECAAAECBAgQIECAAAEC&#10;BAgQIECAAAECBAgQIECAAAECBAgQIECAAAECBAgQIECAAAECBAgQIECAAAECBIYFMtwun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wK5D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WGBDLdLJ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jcCuT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YFggw+3SC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3Ark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GBbIcLt0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CtQG7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Uy3C6d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HArkNs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YYEMt0sn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NwK5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BgWCDD7dIJ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rcCuT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YFshwu3Q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K1A2aED&#10;EgAAAIRhYP/Q5lDW4F9uz4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IYFMt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wK5DbM2M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WGBDL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cCuT2zBg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YFggw+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3Ark9M0a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GBbIcL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CtQG7P&#10;jBE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hgUy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HArkNszY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YYEM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NwK5PbMG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BgWCDD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rcC&#10;uT0zR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YFshw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K1Abs+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G&#10;BTL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cCuQ2zN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hgQy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3Ark9swY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GBYIMP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twK5PTNG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BgWyHC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rUBuz4w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IYFMt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wK5DbM2M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WGBDL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jcCuT2zBg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ggw+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K3Ark9M0a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GBbIcL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CtQG7Pj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hgUy3C6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HArkNszYw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YYEMt0sn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NwK5PbMG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BgWCDD7d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rcCuT0zR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YFsh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K1Abs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GBTL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CuQ2z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hgQy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3Ark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GBYIMP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twK5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BgWyHC7dA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rUBu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IYFMtwunQ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wK5DbM2MECBAgQIAAAQIECBAgQIAAAQIECBAgQIAAAQIECBAgQIAAAQIECBAg&#10;QIAAAQIECBAgQIAAAQIECBAgQIAAAQIECBAgQIAAAQIECBAgQIAAAQIECBAgQIAAAQIECBAgQIAA&#10;AQIECBAgQIAAAQIECBAgQIAAAQIECBAgQIAAAQIECBAgQIAAAQIECBAgQIAAAQIECBAgQIAAAQIE&#10;CBAgQIAAAQIECBAgQIAAAQIECBAgQIAAAQIECBAgQIAAAQIE+yOz/QAAQABJREFUCBAgQIAAAQIE&#10;CBAgQIAAAQIECBAgQIAAAQIECBAgQIAAAQIECBAgQIAAAQIECBAgQIAAgWGBDLdL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jcCuT2zBg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YFggw+3S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3Ark9M0a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GBbIcLt0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CtQG7PjB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hgUy3C6d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HArkNszYw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YYEMt0sn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NwK5PbMG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BgWCDD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rcCuT0zR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YFshw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K1Abs+MES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GBTL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cCuQ2zN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FhgQy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3Ark9swY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GBYIMP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twK5PTNG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BgWyHC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rUBuz4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IYFMt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K5DbM2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2aEDEgAAGIZhMP+ir6MnDtoQIECAAAECBAgQIECAAAECBAgQIECAAAECBAgQIECAAAEC&#10;BAgQIECAAAECBAgQCAss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PBWYG/PjB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wgIL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LwV2NszY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sMDC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8F9vbM&#10;G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LLBw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FuBvT0zR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ICyz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8FZgb8+M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CAgu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vBXY&#10;2zN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wwML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wX2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CAs&#10;sHC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DAW4G9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AgLLN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Dw&#10;VmBv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MICC7dLJ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i8Fdjb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bDAwu3S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JvBfb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ICywcLt0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bgb0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CAss3C6d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PBWYG/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wgILt0sn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LwV2Ns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sMDC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8F9v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LLBwu3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wFuBvT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ICyzcLp0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8FZgb8+M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TCAgu3Syd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vBXY2zNj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GwwMLt0g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wX29swY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CAssHC7dA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W4G9PTNG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AgLLNwun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DwVmBvz4w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GYWYhQAAEAASURBVAECBAgQIECAAAECBMICC7dLJ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i8FdjbM2M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bDAwu3S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JvBfb2zBg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ICywcLt0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Bbgb09M0a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CAss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PBWYG/Pj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wgIL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LwV2NszYw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sMDC7dIJ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m8F9vbMG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AgLLBwu3Q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wFuBvT0zR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ICyzcLp0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8FZgb8+MES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CAgu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vBXY2z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GwwML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wX2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CAssHC7d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W4G9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AgLLNwu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DwVmBv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MICC7dL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i8Fdjb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bDAwu3S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vBfb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ICywcLt0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Bbgb0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CAss3C6d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PBWYG/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wgILt0snQIAAAQIECBAgQIAAAQIECBAg&#10;QIAAAQIECBAgQIAAAQIECBAgQIAAAQIECBAgQIAAAQIECBAgQIAAAQIECBAgQIAAAQIECBAgQIAA&#10;AQIECBAgQIAAAQIECBAgQIAAAQIECBAgQIAAAQIECBAgQIAAAQIECBAgQIAAAQIECBAgQIAAAQIE&#10;CBAgQIAAAQIECBAgQIAAgWOHDkgAAGAYhsH8i76OlzhoQ4AAAQIECBAgQIAAAQIECBAgQIAAAQIE&#10;CBAgQIAAAQIECBAgQIAAAQIECBAgQIAAAQIECBAgQIAAAQIECBAgQIAAAQIECBAgQIAAAQIECBAg&#10;QIAAAQIECBAgQIAAgazAsm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KPBfa4XTo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ICuw7J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BjgT1ul06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yAose2a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PBYYI/b&#10;p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sgLLnhk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DwW2ON26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rMCy&#10;Z8Y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o8F9rhdO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AgK7DsmT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GOB&#10;PW6XT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DICix7Zo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8Fhgj9ulEy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y&#10;AsueG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PBbY43bp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GswLJnxg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jwX2uF06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CArsOyZM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Y4E9bpd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MgKLHtmj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DwWGCP26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LICy54ZI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8Ftjjduk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azAsmfG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PBfa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ICuw7Jkx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BjgT1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yAose2aM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PBYYI/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sgLLnhkj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DwW2ON26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rMCyZ8Y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o8F9rhdOgECBAgQIECAAAECBAgQIECAAAECBAhQ50D7&#10;AABAAElEQVQ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Ag&#10;K7DsmT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GOBPW6XT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DICix7Zow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8Fhgj9ulEy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SyAsueGSN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PBbY43bp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swLJnxg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jwX2uF06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CArsOyZM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DAY4E9bpdO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MgKLHtmj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wWGCP26UT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LICy54Z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8Ftjjduk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azAsmfG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PBfa4XTo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ICuw7Jkx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BjgT1ul0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yAose2aM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PBYYI/bp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sgLLnhk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DwW2ON26Q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rMCyZ8Y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o8F9rhdO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AgK7DsmT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GOBPW6XT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ICix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8Fhgj9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yAsueGSN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PBbY43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swLJnxg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jwX2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CArsOyZM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Y4E9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MgKLHtm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wWGCP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LICy54Z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8Ftjjduk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azAsmfG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PBfa4XTo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ICuw7JkxAgQIECBAgAABAgQIECBAgAAB&#10;AgQIECBAgAABAgQIECBAgAABAgQIECBAgAABAgQIECBAgAABAgQIECBAgAABAgQIECBAgAABAgQI&#10;ECBAgAABAgQIECBAgAABAgQIECBAgAABAgSOHTogAQCAYRgG8y/6OnrioA0BAgQIECBAgAABAgQI&#10;ECBAgAABAgQIECBAgAABAgQIECBAgAABAgQIECBAgAABAgQIECBAgAABAgQIECBAgAABAgQIECBA&#10;gAABAgQIECBAgAABAgQIECBAgAABAgQIECBAgAABAgQIECBAgAABAgQIECBAgAABAgQIECBAgAAB&#10;AgQIECBAgAABAgQIEAgLLN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wVmBvz4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MICC7dL&#10;J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i8FdjbM2M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bDAwu3S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JvBfb2&#10;zB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ICywcLt0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Bbgb09M0a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CAss&#10;3C6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PBWYG/PjB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wgILt0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LwV&#10;2NszY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sMDC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m8F9vbMG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Ag&#10;LLBw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FuBvT0zR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ICyz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8FZgb8+MES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TCAgu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vBXY2zNj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wwMLt0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wX29swY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CAssHC7dA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DAW4G9PTNG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AgLLNwunQABAgQIECBAgAABAgQIECBAgAABAgQIECBAgAAB&#10;AgQIECBAgAABAgQIECBAgAABAgQIECBAgAABAgQIECBAIokAuQAAQABJREFUgAABAgQIECBAgAAB&#10;AgQIECBAgAABAgQIECBAgAABAgQIECBAgAABAgQIECBAgAABAgQIECBAgAABAgQIECBAgAABAgQI&#10;ECBAgAABAgQIECBAgAABAgQIECBAgAABAgQIECBAgAABAgQIECBAgAABAgQIECBAgAABAgQIECBA&#10;gAABAgQIECBAgAABAgQIECBAgAABAgQIECBAgAABAgQIECBAgAABAgQIECBAgAABAgQIECDwVmBv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MICC7dLJ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i8Fdjb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bDA&#10;wu3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vBfb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CywcLt0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Bb&#10;gb0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CAss3C6d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PBWYG/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wgILt0sn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LwV2Ns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sMDC7dI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m8F9v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AgLLBwu3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FuBvT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ICyzcLp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8FZgb8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CAgu3Sy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vBXY2z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wwMLt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wX2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CAssHC7dA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W4G9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AgLLN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VmBv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MICC7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i8Fdjb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bDAwu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vBfb2zBg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ICywcL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Bbgb09M0a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CAss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PBWYG/PjB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wgIL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LwV2NszY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sMDC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8F9vbMG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AgLLBwu3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FuBvT0zR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ICyzcLp0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8FZgb8+MES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TCAgu3Syd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vBXY2zNj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wwMLt0g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wX29swY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CAssHC7dA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W4G9PTNG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AgLLNwu&#10;nQ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DwVmBvz4wR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MICC7dLJ0CAAAECBAgQIECAAAECBAgQ&#10;IECAAAECBAgQIECAAAECBAgQIECAAAECBAgQIECAAAECBAgQOHbogAQAAIZhGMy/6Ot4iYM2BAgQ&#10;IECAAAECBAgQIECAAAECBAgQIECAAAECBAgQIECAAAECBAgQIECAAAECBAgQIECAAAECBAgQIECA&#10;AAECBAgQIECAAAECBAgQIECAAAECBAgQIECAAAECBAgQIECAAAECBAgQIECAAAECBAgQIECAAAEC&#10;BAgQIECAAAECBAgQIECAAAECBAgQIECAAAECBAgQIECAAAECBAgQIECAAAECBAgQIECAAAECBAgQ&#10;IECAAAECBAgQIECAAIGswLJnxg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jwX2uF06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CArsOyZ&#10;M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Y4E9bpdO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MgKLHtmj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wWGCP&#10;26UT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LICy54ZI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8Ftjjduk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azA&#10;smfG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PBfa4XTo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Cuw7Jkx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Bj&#10;gT1ul06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yAose2aM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PBYYI/bpRM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sgLLnhkj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DwW2ON26QQIECBAgAABAgQIECBAgAABAgQIECBAgAABAgQIECBA&#10;gAABAgQIECBAgAABAgQIECBAgAABAgQIECBAgAABAgQIECBAgAABAgQIECBAgAABAgQIECBAgAAB&#10;AgQIECBAgAABAgQIEEnGgSUAAEAASURBVCBAgAABAgQIECBAgAABAgQIECBAgAABAgQIECBAgAAB&#10;AgQIECBAgAABAgQIECBAgAABAgQIECBAgAABAgQIECBAgAABAgQIECBAgAABAgQIECBAgAABAgQI&#10;ECBAgAABAgQIECBAgAABAgQIECBAgAABAgQIECBAgAABAgQIECBAgAABAgQIECBAgACBrMCyZ8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o8F9rhdO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AgK7DsmT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GOBPW6X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DICix7Zow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8Fhgj9ul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SyAsue&#10;GS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PBbY43bp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GswLJnxg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jwX2&#10;uF06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CArsOyZM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Y4E9bpd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MgK&#10;LHtmj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DwWGCP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LICy54ZI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8&#10;Ftjj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azAsmfG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PBfa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ICuw7Jkx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BjgT1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yAose2aM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PBYYI/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sgLLnhkj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DwW2ON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rMCyZ8Y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o8F9r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AgK7DsmT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GOBPW6X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DICix7Zow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8Fhgj9ulEy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yAsueGSN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PBbY43b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swLJnxg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jwX2uF06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CArsOyZM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Y4E9bpdO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MgKLHtmj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WGCP26UT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LICy54ZI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8Ftjjduk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azAsmfG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PBfa4XTo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ICuw7Jkx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BjgT1ul06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yAose2aM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PBYYI/bpRM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sgLLnhkj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DwW2ON26Q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rMCyZ8Y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o8F9rhdOg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AgK7DsmT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GOBPW6XT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DICix7Zow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8Fhgj9ul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yAsueGSN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PBbY43bp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GswLJn&#10;xg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jwX2uF06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CArsOyZMQIECBAgQODYoQMSAAAAhGFg&#10;/9DmUNbgHw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hgQy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3Ark9swY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BYIMP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twK5PTNG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BgWyHC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rUBu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IYFMtwunQABAgQIECBAgAABAgQIECBAgAABAgQIECBAgAABAgQIECBA&#10;gAABAgQIECBAgAABAgQIECBAgAABAgQIECBAgAABAgQIECBAgAABAgQIECBAgAABAgQIECBAgAAB&#10;AgQIECBAgAABAgQIECBAgAABAgQIECBAgAABAgQIECBAgAABAgQIECBAgAABAgQIECDfsmPiAABA&#10;AElEQVRAgAABAgQIECBAgAABAgQIECBAgAABAgQIECBAgAABAgQIECBAgAABAgQIECBAgAABAgQI&#10;ECBAgAABAgQIECBAgAABAgQIECBAgAABAgQIECBAgAABAgQIECBAgAABAgQIECBwK5DbM2M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WGBDLdLJ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jcCuT2zBg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YFggw+3S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K3Ark9M0a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GBbIcLt0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CtQG7PjBE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hgUy3C6d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HArkNszYw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YYEMt0s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NwK5PbMG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BgWCDD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rcCuT0z&#10;R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YFshw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K1Abs+MES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SGBTL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cCuQ2zNj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FhgQy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3Ark&#10;9swY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GBYIMP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twK5PTNG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BgW&#10;yHC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DArUBuz4wR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IYFMt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w&#10;K5DbM2M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WGBDLdLJ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jcCuT2zBg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YFggw+3S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K3Ark9M0a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GBbIcLt0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CtQG7PjBE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hgUy3C6d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HArkNszY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YYEMt0sn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NwK5PbMG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WCDD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rcCuT0zR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YFshwu3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wK1Abs+M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GBTLcLp0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cCuQ2z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FhgQy3Syd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3Ark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GBYIMPt0g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twK5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BgWyHC7dA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rUBu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IYFMtwun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wK5D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WGBDLdLJ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jcCuT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YFggw+3SC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3Ark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GBbIcLt0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CtQG7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hgUy3C6d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HArkNs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YYEMt0sn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NwK5P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BgWCDD7dIJ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rcCuT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YFshwu3Q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K1Abs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GBTLcLp0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cCuQ2z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FhgQy3&#10;Syd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FCiv+gAAQABJREFUgAABAgQIECBAgAABAgQI&#10;ECBAgAABAgQIECBAgAABAgQIECBAgAABAgQI3Ark9swY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KDs0AEJAAAMwzCYf9HX0RMHbQgQIECAAAECBAgQIECAAAECBAgQIECAAAECBAgQ&#10;IECAAAECBMICC7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i8FdjbM2M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bDAwu3S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vBfb2zBg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ICywcLt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Bbgb09M0a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CAss3C6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BWYG/PjBE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wgILt0sn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LwV2NszYw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sMDC7d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m8F9vbMG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AgLLBwu3Q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wFuBvT0zR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ICyzcLp0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8FZgb8+M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TCAgu3Syd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vBXY2zNj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GwwMLt0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wX29swY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CAssHC7&#10;dA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W4G9PTNG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AgLLNwun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wVmBv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MICC7dLJ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i8Fdjb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bDA&#10;wu3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vBfb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CywcLt0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Bb&#10;gb0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CAss3C6d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PBWYG/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wgILt0sn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LwV2Ns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sMDC7dI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m8F9v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AgLLBwu3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FuBvT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ICyzcLp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8FZgb8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CAgu3Sy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vBXY2z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wwMLt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wX2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CAssHC7dA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W4G9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AgLLN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VmBv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MICC7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i8Fdjb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bDAwu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JvBfb2zBg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ICywcL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Bbgb09M0a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CAss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PBWYG/PjB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wgIL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LwV2NszY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sMDC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8F9vbMG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AgLLBwu3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FuBvT0zR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ICyzcLp0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8FZgb8+MES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TCAgu3Syd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VtU7gAAEAASURBVAQIvBXY2z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wwML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wX2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CAssHC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W4G9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AgLLN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VmBv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MICC7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i8Fdj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bDAwu3SCRAgQIAAAQIECBAgQIAAAQIECBAgQIAA&#10;AQIECBAgQIAAAQIECBAgQIAAAQIECBAgQIAAAQIECBAgQIAAAQIECBAgQIAAAQIECBAgQIAAAQIE&#10;CBAgQIAAAQIECBAgQIAAAQIECBAgQIAAAQIECBAgQIAAAQIECBAgQIAAAQIECBAgQIAAAQIECBAg&#10;QIAAAQIECBAgQIAAAQIECBAgQIDAsUMHJAAAMAzDYP5FX8dLHLQhQIAAAQIECBAgQIAAAQIECBAg&#10;QIAAAQIECBAgQIAAAQIECBAgQIAAAQIECBAgQIAAAQIECBAgQIAAAQIECBAgQIAAAQIECBAgQIAA&#10;AQIECBAgQCArsOyZM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Y4E9bpdO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MgKLHtmj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DwWGCP26UT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LICy54ZI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8Ftjjduk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azAsmfG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PBfa4XTo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ICuw7Jkx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BjgT1ul06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yAose2aM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PBYYI/bpRM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sgLLnhkj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DwW2ON26Q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rMCyZ8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o8F9rhdO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AgK7DsmT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GOBPW6X&#10;T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DICix7Zow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8Fhgj9ul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SyAsue&#10;GS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PBbY43bp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GswLJnxg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jwX2&#10;uF06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CArsOyZM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Y4E9bpd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MgK&#10;LHtmj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DwWGCP26UT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LICy54ZI0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8&#10;Ftjjduk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azAsmfG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PBfa4XTo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ICuw7Jkx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BjgT1ul06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yAose2aM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PBYYI/bp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sgLLnhkj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DwW2ON26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rMCyZ8Y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o8F9rhdO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AgK7DsmT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GOBPW6X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DICix7Zow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8Fhgj9ulEy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yAsueGSN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PBbY43b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swLJnxg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jwX2uF06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CArsOyZM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Y4E9bpdO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MgKLHtmj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WGCP26UT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LICy54ZI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8Ftjjduk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azAsmfG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PBfa4XTo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ICuw7JkxAgQIECBAgAABAgQIECBAgAABAgQIECBAgAABAgQIECCbaQCMAABAAElE&#10;QVR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BjgT1ul06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yAos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PBYYI/bpR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sgLL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DwW2ON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rMCy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o8F9r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K7Ds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GOBPW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ICix7Zo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8Fhgj9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yAsueGSN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PBbY43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swLJnxg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wX2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CArsOyZM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Y4E9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MgKLHtmjAABAgQIECBAgAABAgQIECBAgAABAgQI&#10;ECBAgAABAgQIECBAgAABAgQIECBAgAABAgQIECBAgAABAgQIECBAgAABAgQIECBAgAABAgQIECBA&#10;gAABAgQIECBAgAABAgQIECBAgAABAgQIECBAgAABAscOHZAAAMAwDIP5F30dPXHQhgABAgQIECBA&#10;gAABAgQIECBAgAABAgQIECBAgAABAgQIECBAgAABAgQIECBAgAABAgQIECBAgAABAgQIECBAgAAB&#10;AgQIECBAgAABAgQIECBAgAABAgQIECBAgAABAgQIECBAgAABAgQIECBAgAABAgQIECBAgAABAgQI&#10;ECBAgAABAgTCAgu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vBXY2zNj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GwwML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wX2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CAssHC7d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W4G9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AgLLNwu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DwVmBv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MICC7dL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i8Fdjb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bDAwu3S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vBfb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ICywcLt0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Bbgb0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CAss3C6d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PBWYG/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wgILt0sn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LwV2Ns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sMDC7dI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8F9v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AgLLBw&#10;u3Q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FuBvT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ICyzcLp0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8FZg&#10;b8+MES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TCAgu3Syd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vBXY2zNj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Gw&#10;wMLt0g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wX29swY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CAssHC7d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W4G9PTNG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AgLLNwun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DwVmBvz4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MICC7dLJ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8FdjbM2M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bDAwu3SCR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JvBfb2zBg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ICywcLt0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Bbgb09M0a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CAss3C6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PBWYG/PjBE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wgILt0sn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LwV2NszYw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sMDC7dIJ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8F9vbMG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LLBwu3Q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FuBvT0zR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ICyzcLp0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8FZgb8+MESBAgAABAgQIECBAgAABAgQIECBAgAABAgQIECBAgAABAgQIECBAgAABAgQI&#10;ECBAgAABAgQIECBAgAABAgQIECBAgAABAgQIHOYEFQAAQABJREFUECBAgAABAgQIECBAgAABAgQI&#10;ECBAgAABAgQIECBAgAABAgQIECBAgAABAgQIECBAgAABAgQIECBAgAABAgQIECBAgAABAgQIECBA&#10;gAABAgQIECBAgAABAgQIECBAgAABAgQIECBAgAABAgQIECBAgAABAgQIECBAgAABAgQIECBAgAAB&#10;AgQIECBAgAABAgQIECBAgAABAgQIECBAgAABAgQIECBAgAABAgTCAgu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vBXY2z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GwwML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wX2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CAssHC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W4G9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AgLLN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wVmBv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MICC7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8Fdjb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bDAwu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vBfb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ICywcL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Bbgb0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CAss3C6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PBWYG/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wgILt0sn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LwV2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sMDC7d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8F9v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AgLLB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FuBvT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ICyz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8FZgb8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CAgu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vBXY2z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GwwMLt0gkQIECAAAECBAgQIECAAAECBAgQIECA&#10;AAECBAgQIECAAAECBAgQIECAAAECBAgQIECAAAECBAgQIECAAAECBAgcO3RAAgAAwzAM5l/0dbzE&#10;QRsCBAgQIECAAAECBAgQIECAAAECBAgQIECAAAECBAgQIECAAAECBAgQIECAAAECBAgQIECAAAEC&#10;BAgQIECAAAECBAgQIECAAAECBAgQIECAAAECBAgQIECAAAECBAgQIECAAAECBAgQIECAAAECBAgQ&#10;IECAAAECBAgQIECAAAECBAgQIECAAAECBAgQIECAAAECBAgQIECAAAECBAgQIECAAAECBAgQIECA&#10;AAECBAgQIEAgK7DsmT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GOBPW6XT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ICix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8Fhgj9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yAsueGSN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PBbY43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swLJnxg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jwX2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CArsOyZM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Y4E9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MgKLHtm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wWGCP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LICy54Z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8Ftjjduk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azAsmfG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PBfa4XTo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ICuw7Jkx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BjgT1u&#10;l06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yAose2aM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PBYYI/bpRM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sgLL&#10;nhkj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DwW2ON26Q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rMCyZ8Y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o8F&#10;9rhdOg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AgK7DsmT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GOBPW6XT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DI&#10;Cix7Zow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8Fhgj9ul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yAsueGS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PBbY43bp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GswLJnxg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jwX2uF06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CArsOyZM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Y4E9bpdO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MgKLHtmj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wWGCP26UT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LICy54ZI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8Ftjjduk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azAsmfGCBAgQIAAAQIECBAgQIAAAQIECBAgQIAAAQIECBAgQIAAAQIECBAgQIAAAQIECBAg&#10;QIAAAQIECBAgQIAAAQIECBAgQIAAAQIECBAgQIAAAQIECBAgQIAAAQIECBAgQIAAAQIECBAgQIAA&#10;AQIECBAgQCfHZ/IAAEAASURBVIAAAQIECBAgQIAAAQIECBAgQIAAAQIECBAgQIAAAQIECBAgQIAA&#10;AQIECBAgQIAAAQIECBAgQIAAAQIECBAgQIAAAQIECBAgQIAAAQIECBAgQIAAAQIECBAgQIAAAQIE&#10;CBAgQIAAAQIECBAgQIAAAQIECBAgQIAAAQIECBAgQIAAAQKPBfa4XTo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ICuw&#10;7Jkx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BjgT1ul06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yAose2aM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PBY&#10;YI/bp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sgLLnhk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DwW2ON26Q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rMCyZ8Y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o8F9rhdOg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AgK7DsmT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GOBPW6XT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DICix7Zo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8Fhgj9ulEy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yAsueGSN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PBbY43b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GswLJnxg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jwX2uF06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CArsOyZM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Y4E9bpdO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MgKLHtmj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wWGCP26UT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LICy54Z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8Ftjjduk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azAsmfG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PBfa4XTo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ICuw7Jkx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BjgT1ul0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yAose2aM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PBYYI/bpR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sgLLnhkj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DwW2ON26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rMCyZ8Y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o8F9rhdO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K7DsmT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GOBPW6XT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ICix7ZowAAQIECBAgQIAAAQIECBAgcOzQAQkA&#10;AADCMLB/aHMoa/CP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BgWCDD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rcCuT0zR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YFshw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K1Abs+MES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GBTL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cCuQ2zN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FhgQy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3Ark9swY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GBYIMP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twK5PTNG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BgWyHC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rUBuz4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IYFMt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K5DbM2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WGBDLdL&#10;J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jcCuT2zBg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YFggw+3S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K3Ark9&#10;M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GBbIcLt0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CtQG7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hgUy&#10;3C6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HArkNs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YYEMt0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NwK&#10;5P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WCDD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rcCuT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Y&#10;Fshw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K1Abs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GBTL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cCuQ2zNjBAgQIECAAAECBAgQIECAAAECBAgQIECAAAECBAgQIECAAAECBAgQIECAAAECBAgQIECA&#10;AAECBAgQIECAAAECBAgQIECAAAECBAgQIECAAAECBAgQIECAAAECBAgQIECAAAECBAgQIECAAAEC&#10;BAgQIECAAAECBAgQIECAAAECBAgQIECAAAECBAgQIECAAAECBAgQIECAAAFUaNpFAABAAElEQVQC&#10;BAgQIECAAAECBAgQIECAAAECBAgQIECAAAECBAgQIECAAAECBAgQIECAAAECBAgQIECAAAECBAgQ&#10;IECAAAECBAgQIECAAAECBAgQIECAAAECBAgQIECAAIFhgQy3Syd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3Ark9swY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GBYIMPt0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twK5PTNG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BgWyHC7&#10;dA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rUBuz4wR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IYFMtwun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wK5Db&#10;M2M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WGBDLdLJ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jcCuT2zBg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YFgg&#10;w+3S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3Ark9M0a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GBbIcLt0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Ct&#10;QG7PjBE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hgUy3C6d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HArkNszYw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YYEMt0sn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NwK5PbMG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BgWCDD7dI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rcCuT0zR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YFshwu3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K1Abs+ME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GBTLcLp0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cCuQ2zNj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FhgQy3Sy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3Ark9swY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GBYIMPt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twK5PTNG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BgWyHC7dA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rUBuz4w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IYFMt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K5Db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WGBDL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jcCuT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YFggw+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3Ark9M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GBbIcL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CtQG7PjBE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hgUy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HArkNszY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YYEMt0sn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NwK5PbMG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WCDD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rcCuT0zR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UHbogAQAAIZhGMy/6OvoiYM2BAgQIECAAAECBAgQIECAAAECBAgQIECAAIGwwML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wX29swY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CAssHC7d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W4G9PT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AgLLNwu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DwVmBvz4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MICC7dL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i8FdjbM2M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bDAwu3S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JvBfb2zBg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ICywcLt0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Bbgb09M0a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CAss3C6d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PBWYG/PjBE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wgILt0sn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LwV2Nsz&#10;Yw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sMDC7dI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8F9vbMG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AgLLBw&#10;u3Q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FuBvT0zR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ICyzcLp0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8FZg&#10;b8+MESBAgAABAgQIECBAgAABAgQIECBAgAABAgQIECBAgAABAgQIECBAgAABAgQIECBAgAABAgQI&#10;ECBAgAABAgQIECBAgAABAgQIECBAgAABAgQIECBAgAABAgQIECBAgAABAgQIECBAgAABAgQIECBA&#10;gAABAgQIECBAgAABAgQIECBAgAABAgQIECBAgAABAgQIECBAgAABAgQIECBAgAABAgQIECBAgAAB&#10;AgQIECBAgAABAgQIECBAgAABAgQIECBAYGF5rwAAQABJREFUgAABAgQIECBAgAABAgQIECBAgAAB&#10;AgQIECBAgAABAgQIECBAgAABAgQIECBAgAABAgTCAgu3Syd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vBXY2zN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wwMLt0gk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wX29swY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CAssHC7dA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W4G9PTNG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AgLLN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wVmBvz4w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MICC7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i8FdjbM2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bDAwu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JvBfb2zBg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ICywcL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Bbgb09&#10;M0a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CAss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PBWYG/Pj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wgIL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LwV2NszY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sMDC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m8F&#10;9vbMG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AgLLBw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FuBvT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I&#10;Cyz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8FZgb8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CAgu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vBXY2z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GwwML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wX2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CAssHC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W4G9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AgLLN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wVmBv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MICC7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i8Fdjb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bDAwu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JvBfb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ICywcL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Bbgb0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CAss3C6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PBWYG/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wgILt0sn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LwV2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sMDC7d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8F9v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AgLLB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FuBvT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ICyz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8FZgb8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CAgu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vBXY2z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GwwML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wX2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CAssHC7dAIECBAgQIAAAQIECBAgQIAAAQIECBAgQIAAAQIECBAgQIAAAQIECBAg&#10;QIAAAQIECBAgQIAAAQIECBAgQIAAAQIECBAgQIAAAQIECBAgQIAAAQIECBAgQIAAAQIECBAgQIAA&#10;AQIECBAgQIAAAQIECBAgQIAAAQIECBAgQIAAAQIECBAgQIAAAQIECBAgQIAAAQIECBAgQIAAAQIE&#10;CBAgQIAAAQIECBAgQODYoQMSAAAYhmEw/6Kv4yUO2hAgQIAAAQIECBAgQIAAAQIECBAgQIAAAQIE&#10;CBAgQIAAAQIECBAgQIAAAQIECBAgQIAAAQIECBAgQIAAAQIECBAgQIAAAQIECBDICix7Zow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8Fhgj9ul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yAsueGSN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PBbY43bp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GswLJnxg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jwX2uF06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CArsOyZM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Y4E9bpdO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MgKLHtm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wWGCP26U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LICy54Z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8Ftjjduk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azAsmfG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RvTy50AAEAASURBVAIECBAgQIAAAQKPBfa4XTo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ICuw7Jkx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BjgT1ul06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yAose2aM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PBYYI/bpRM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sgLLnhkj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DwW2ON26Q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rMCyZ8Y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o8F9rhdOg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AgK7DsmT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GOBPW6XT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DICix7Zow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8Fhgj9ulEy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SyAsueGSN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PBbY43bp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swLJnxg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jwX2uF06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CArsOyZM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Y4E9bpdO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MgKLHtm&#10;j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DwWGCP26UT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LICy54ZI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8Ftjj&#10;duk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azAsmfG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KPBfa4XTo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ICuw&#10;7Jkx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BjgT1ul06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yAose2aM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PBY&#10;YI/bp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sgLLnhk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DwW2ON26Q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rMCyZ8Y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o8F9rhdOg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AgK7DsmT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GOBPW6XT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DICix7Zo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8Fhgj9ulEy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yAsueGSN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PBbY43b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GswLJnxg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jwX2uF06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CArsOyZM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Y4E9bpdO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MgKLHtmj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wWGCP26UT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LICy54Z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8Ftjjduk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azAsmfG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PBfa4XTo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ICuw7Jkx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BjgT1ul0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yAose2aM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PBYYI/bpR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sgLLnhkj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DwW2ON26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rMCyZ8Y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o8F9rhdO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K7DsmT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GOBPW6XT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ICix7Zow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8Fhgj9ulEy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yAsueGSNAgAABAgQIECBAgAABAgQIECBAgAABAgQIECBAgAABAgQIECBAgAAB&#10;AgQIECBAgAABAgQIECBAgAABAgQIECBAgAABAgQIECBAgAABAgQIECBAgAABAgQIECBAgAABAgQI&#10;ECBAgAABAgQIECBAgAABAgQIECBAgACBY4cOSAAAYBiGwfyLvo6eOGhDgAABAgQIECBAgAABAgQI&#10;ECBAgAABAgQIECBAgAABAgQIECBAgAABAgQIECBAgAABAgQIECBAgAABAgQIECBAgAABAgQIECBA&#10;gAABAgQIECBAgAABAgQIECBAgAABAgQIECBAgAABAgQIECBAgAABAgQIECBAgACBsMDC7d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8F9vbMG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AgLLBwu3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wFuBvT0zR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ICyzcLp0AAQIECBAgQIAAAQIECBAgQIAAAQIECBBrMvabAABAAElEQVQ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8FZgb8+M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CAgu3Syd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vBXY2z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wwML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wX2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CAssHC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W4G9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AgLLN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VmBv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MICC7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i8Fdj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bDAwu3S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vBfb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ICywcLt0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Bbgb0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CAss3C6d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PBWYG/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wgILt0sn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LwV2Ns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sMDC7dI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m8F9v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AgLLBwu3Q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FuBvT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ICyzcLp0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8FZgb8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TCAgu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vBXY2z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GwwML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wX2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CAssHC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W4G9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AgLLNwunQ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wVmBv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MIC&#10;C7dL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i8Fdjb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bDAwu3S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Jv&#10;Bfb2zB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ICywcLt0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Bbgb09M0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CAss3C6d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PBWYG/PjBE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wgILt0s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LwV2NszYw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sMDC7dIJ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m8F9vbMG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AgLLBwu3Q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FuBvT0zR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ICyzcLp0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FZgb8+MES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CAgu3Syd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vBXY2zNj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GwwMLt0g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wX29swY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CAssHC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W4G9PTNG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AgLLN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DwVmBvz4wR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MICC7dL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i8FdjbM2M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bDAwu3S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JvBfb2zBg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ICywcLt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Bbgb09M0a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CAss3C6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BWYG/PjBE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wgILt0snQIAA&#10;AQIECBAgQIAAAQIECBAgQIAAAQIECBAgQIAAAQIECBAgQIAAAQIECBAgQIAAAQIECBAgQIAAAQIE&#10;CBAgQIAAAQIECBAgQIAAAQIECBAg3pApyQAAQABJREFUQIAAAQIECBAgQIAAAQIECBAgQIAAAQIE&#10;CBAgQIAAAQIECBAgQIAAAQIECBAgQIAAAQIECBAgQIAAAQIECBAgQIAAAQIECBAgQIAAAQIECBAg&#10;QIAAAQIECBAgQIAAAQIECBAgQIAAAQIECBAgQIAAAQIECBAgQIAAAQIECBAgQIAAAQIECBAgQIAA&#10;AQIECBAgQIAAAQIECBAgQIAAAQIECLwV2Ns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sMDC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8F9v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LLBwu3QCBAgQIECAAAECBAgQIECAAAECBAgQIECAAAEC&#10;BAgQIECAAAECBAgQIECAAAECBAgQIECAAAECBAgQIECAAAECBAgQIECAAAECBI4dOiABAIBhGAbz&#10;L/o6XuKgDQECBAgQIECAAAECBAgQIECAAAECBAgQIECAAAECBAgQIECAAAECBAgQIECAAAECBAgQ&#10;IECAAAECBAgQIECAAAECBAgQIECAAAECBAgQIECAAAECBAgQIECAAAECBAgQIECAAAECBAgQIECA&#10;AAECBAgQIECAAAECBAgQIECAAAECBAgQIECAAAECBAgQIECAAAECBAgQIECAAAECBAgQIECAAAEC&#10;BAgQyAose2aM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PBYYI/bpR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sgLL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DwW2ON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rMCy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o8F9r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K7Ds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GOBPW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ICix7Zo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8Fhgj9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yAsueGSN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PBbY43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swLJnxg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wX2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CArsOyZM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Y4E9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MgKLHtmj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wWGCP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LICy54ZI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8Ftjj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azAsmfG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KPBfa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ICuw7Jkx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BjgT1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yAose2aM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PBYYI/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sgLLnhkj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DwW2ON26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rMCyZ8Y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o8F9rhd&#10;O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K7DsmT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GOBPW6XT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ICix7&#10;Zow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8Fhgj9ulEy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yAsueGSN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PBbY&#10;43bp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swLJnxg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jwX2uF06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CAr&#10;sOyZM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DAY4E9bpdO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MgKLHtmj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Dw&#10;WGCP26UT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LICy54ZI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8Ftjjduk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azAsmfG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KPBfa4XTo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ICuw7Jkx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jgT1ul06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yAose2aM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PBYYI/bpRM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sgLLnhkj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DwW2ON26Q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rMCyZ8Y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o8F9rhdOg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K7DsmT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wGOBPW6XT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DICix7Zow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8Fhgj9ulEy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yAsueGS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PBbY43bp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GswLJnxg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jwX2uF06AQIECBAg&#10;QIAAAQIECBAgQIAAAQIECBAgQIAAAQIECBAgQIAAAQIECBAgQIAAAQIECBAgQIAAAQIECBAgQIAA&#10;AQIECBAgQIAAAQIECBAgQIAAAQIECBAgQIAAAQIECBAgQIAAAQIECBAgQIAAAQIECBAgQIAAAQIE&#10;CF18mKwAAEAASURBVBAgQIAAAQIECBAgQIAAAQIECBAgQIAAAQIECBAgQIAAAQIECBAgQIAAAQIE&#10;CBAgQIAAAQIECBAgQIAAAQIECBAgQIAAAQIECBAgQIAAAQIECBAgQIAAAQIECBAgQIAAAQIECBAg&#10;QIAAAQIECBAgQIAAAQIECBAgQCArsOyZM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Y4E9bpd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MgKLHtmj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DwWGCP26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LICy54ZI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8Ftjjduk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azAsmfG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PBfa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ICuw7Jkx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BjgT1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yAose2aM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PBYYI/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sgLLnhkjQIAAAQIECBAgQIAAAQIECBAgQIAAAQIECBA4&#10;duiABAAAAGEY2D+0OZQ1+Ee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GBbIcLt0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CtQG7PjBE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hgUy3C6d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HArkNszYw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YYEM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NwK5PbMG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BgWCDD7dIJ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rcCuT0zR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YFshwu3Q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wK1Abs+MES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GBTLcLp0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cCuQ2zNj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FhgQy3Syd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3Ark9swY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GBYIMPt0g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twK5PTNG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BgWyHC7d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rUBuz4wR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IYFMtwunQ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wK5DbM2M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WGBDLdL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jcCuT2zBg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YFggw+3S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K3Ark9M0a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GBbIcLt0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CtQG7PjB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hgUy3C6d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HArkNszY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YYEMt0sn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NwK5PbM&#10;G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BgWCDD7dI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rcCuT0zR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YFshw&#10;u3Q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K1Abs+M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GBTLcLp0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cCuQ&#10;2zN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FhgQy3Syd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3Ark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GBY&#10;IMPt0g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twK5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BgWyHC7d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rUBu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IYFMtwun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wK5Db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WGBDLdLJ0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jcCuT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YFggw+3SCR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K3Ark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GBbIcLt0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CtQG7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gUy3C6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HArkNs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YYEMt0snQIAAAQIECBAg&#10;QIAAAQIECBAgQIAAAQIECBAgQIAAAQIECBAgQIAAAQIECBAgQIAAAQIECBAgQIAAAQIECBAgQIAA&#10;AQIECBAgQIAAAQIECBAgQIAAAQIECBAgQIAAAQIECBAgQIAAAQIECBAgQIAAAQIECBAgQIAAAQIE&#10;CBAgQIAAAQIECBAgQIAAAQIECBAgQIAAAQIECBAgQIAAAQIECBCfKorZAABAAElEQVQgQIAAAQIE&#10;CBAgQIAAAQIECBAgQIAAAQIECBAgQIAAAQIECBAgQIAAAQIECBAgQIAAAQIECBAgQIAAAQIECBAg&#10;QIAAAQIECBAgQIAAAQIECNwK5PbMG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BgWCDD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rcC&#10;uT0zR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YFshw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K1Abs+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G&#10;BTL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cCuQ2zN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hgQy3Syd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3Ark9swY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GBYIMPt0g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twK5PTNG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BgWyHC7d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rUBuz4w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IYFMtwunQ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wK5DbM2M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WGBDLd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jcCuT2zBg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ggw+3SC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K3Ark9M0a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GBbIcL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CtQG7Pj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oO3RAAgAAwzAM5l/0dfTEQRsCBAgQIECAAAECBAgQIEAgLLBwu3Q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FuBvT0zR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ICyzcLp0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8FZgb8+M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CAgu3Syd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vBXY2zNj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wwML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wX29sw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CAssHC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W4G9PTNG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AgLLN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VmBvz4w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MICC7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i8FdjbM2M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bDAwu3S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vBfb2zBg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ICywcLt0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Bbgb09M0a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CAss3C6d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PBWYG/PjBE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wgILt0sn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LwV2NszY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sMDC7dI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m8F9vbMG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AgLLBwu3Q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FuBvT0z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ICyzcLp0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8FZgb8+M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TCAgu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vBXY2zNj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GwwML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wX29swY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CAssHC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W4G9&#10;PTNG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AgLLNwunQ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wVmBvz4w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MIC&#10;C7dL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i8FdjbM2M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bDAwu3S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Jv&#10;Bfb2zBg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ICywcLt0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Bbgb09M0a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CAss3C6d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PBWYG/PjBE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wgILt0s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Uf/ApAAAQABJREFUAQIECBAgQIAAAQIECBAgQIAAAQIECBAgQIAA&#10;AQIECBAgQIAAAQIECLwV2NszY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sMDC7dI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8F9vbM&#10;G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LLBwu3Q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FuBvT0zR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ICyzc&#10;Lp0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8FZgb8+M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CAgu3Syd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vBXY&#10;2zN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wwMLt0gk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wX29swY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CAs&#10;sHC7d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DAW4G9PTNG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AgLLNwun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Dw&#10;VmBvz4w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MICC7dLJ0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i8FdjbM2M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bDAwu3S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JvBfb2zBg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ICywcLt0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bgb09M0a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CAss3C6d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PBWYG/PjBE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wgILt0sn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LwV2NszY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sMDC7dI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8F9vbMG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LLBwu3Q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wFuBvT0zR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ICyzcLp0AAQIECBAgQIAAAQIECBAgQIAAAQIECBAgQIAAAQIECBAgQIAAAQIECBAgQIAA&#10;AQIECBAgQIAAAQIECBAgQIAAAQIECBAgQIAAAQIECBAgQIAAAQIECBAgQIAAAQIECBAgQIAAAQIE&#10;CBAgQIAAAQIECBAgQIAAAQIECBAgQIAAAQIECBAgQIAAAQIECBAgQIAAAQIECBAgQIAAAQIECBAg&#10;QIAAAQIECBAgQIAAAQIECBAgcOzQAQkAAAzDMJh/0dfxEgdtCBAgQIAAAQIECBAgQIAAAQIECBAg&#10;QIAAAQIECBAgQIAAAQIECBAgQIAAAQIECBAgQIAAAQIECBAgQIAAAQIEsgLLnhkj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DwW2ON26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rMCyZ8Y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o8F9rhdO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K7DsmT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GOBPW6XT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ICix7Zo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8Fhgj9ul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yAsueGSN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PBbY43bp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swLJnxg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wX2uF06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CArsOyZM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Y4E9bpd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MgKLHtmj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wWGCP26UT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LICy54ZI0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8Ftjjdu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azAsmfG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KPBfa4XT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ICuw7Jkx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BjgT1ul06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yAose2aM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PBYYI/bp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sgLLnhkj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DwW2ON26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rMCyZ8Y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o8F9rhd&#10;O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K7DsmT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GOBPW6XT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ICix7&#10;Zow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8Fhgj9ulEy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yAsueGSN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PBbY&#10;43bp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GswLJnxg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jwX2uF06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MZW&#10;wuEAAEAASURBVCArsOyZM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Y4E9bpdO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MgKLHtm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wWGCP26UT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LICy54ZI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8Ftjjduk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azAsmfG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KPBfa4XTo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ICuw7Jkx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BjgT1ul06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yAose2a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PBYYI/b&#10;p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sgLLnhkj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DwW2ON26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rMCy&#10;Z8Y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o8F9rhdO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AgK7DsmT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GOB&#10;PW6XT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DICix7Zo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8Fhgj9ulEy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y&#10;AsueG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PBbY43bp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GswLJnxg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jwX2uF06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CArsOyZM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Y4E9bpd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MgKLHtmj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DwWGCP26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LICy54ZI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8Ftjjduk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azAsmfG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PBfa4XT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ICuw7Jkx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BjgT1ul06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yAose2aM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PBYYI/bpRM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sgLLnhkj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DwW2ON26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rMCyZ8YIECBAgAABAgQIECBAgAABAgQIECBAgAABAgQIECBAgAABAgQIECBAgAABAgQI&#10;ECBAgAABAgQIECBAgAABAgQIECBAgAABAgQIECBAgAABAgQIECBAgAABAgQIECBAgAABAgQIECBA&#10;gAABAgQIECBAgAABAgQIECBAgAABAgQIECBAgMCxQwckAAAwDMNg/kVfR08ctCFAgAABAgQIECBA&#10;gAABAgQIECBAgAABAgQIECBAgAABAgQIECBAgAABAgQIECBAgAABAgQIECBAgAABAgQIECBAgAAB&#10;AgQIECBAgAABAgQIECBAgAABAgQIECBAgAABAgQIECBAgAABAgQIECBAICywcLt0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Bbgb0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CAss3C6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PBWYG/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wgILt0sn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LwV2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sMDC7dI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8F9v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AgLLBwu3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FuBvT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ICyzcLp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8FZgb8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CAgu3Syd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vBXY2z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GwwMLt0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wX2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CAssHC7dA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W4G9PTNG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AgLLNwunQ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wVmBvz4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MICC7dL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i8FdjbM2M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bDAwu3SC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vBfb2zBg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ICywcLt0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Bbgb09M0a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CAss3C6d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PBWYG/P&#10;jBEgQIAAAQIECBAgQIAAAQIECBAgQIAAAQIECBAgQIAAAQIQO1jOAABAAElEQVQ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wgILt0sn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LwV2NszY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sMDC7dI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m8F9vbMG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LLBwu3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FuBvT0zR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ICyzcLp0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8FZgb8+M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TCAgu3Sy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vBXY2zNj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GwwMLt0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wX29swY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CAssHC7dA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W4G9PTNG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AgLLNwun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wVmBvz4w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MICC7dL&#10;J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i8FdjbM2M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bDAwu3S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JvBfb2&#10;zB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ICywcLt0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Bbgb09M0a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CAss&#10;3C6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PBWYG/PjB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wgILt0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LwV&#10;2NszY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sMDC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m8F9vbMG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Ag&#10;LLBw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FuBvT0zR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ICyz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8FZgb8+MES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TCAgu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vBXY2zNj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wwMLt0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wX29swY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CAssHC7dA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DAW4G9PTNG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AgLLNwunQ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wVmBvz4w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MICC7d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i8FdjbM2M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bDAwu3S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JvBfb2zBg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ICywcLt0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Bbgb09M0a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CAss3C6dAAECBAgQIECAAAECBAgQIECAAAECBAgQIECAAAECBAgQIECAAAECBAgQIECA&#10;AAECBAgQIECAAAECBAgQIECAAAECBAgQIECAAAECBAgQIECAAAECxw4dkAAAwDAMg/kXfR0vcdCG&#10;AAECBAgQIECAAAECBAgQIECAAAECBAgQIECAAAECBAgQIECAAAECBAgQIECAAAECBAgQIECAAAEC&#10;BAgQIECAAAECBAgQIECAAAECBAgQIECAAAECBAgQIECAAAECBAgQIECAAAECBAgQIECAAAECBAgQ&#10;IECAAAECBAgQIECAAAECBAgQIECAAAECBAgQIECAAAECBAgQIECAAAECBLICy54Z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8Ftjjduk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azAsmfG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PBfa4XTo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ICuw7Jkx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BjgT1ul0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yAose2aM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PBYYI/bpRM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sgLLnhkj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DwW2ON26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rMCyZ8Y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o8F9rhdO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K7DsmT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GOBPW6XT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ICix7Zow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8Fhgj9ulEy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yAsueGS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PBbY43bp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GswLJnxggQ&#10;IECAAAECBAgQIECAAAECBAgQIECAAAECBAgQIECAAAECBAgQIECAAAECBAgQIECAAAECBAgQIECA&#10;AAECBAgQIECAAAECBAgQ3+uukgAAQABJREFUIECAAAECBAgQIECAAAECBAgQIECAAAECBAgQIECA&#10;AAECBAgQIECAAAECBAgQIECAAAECBAgQIECAAAECBAgQIECAAAECBAgQIECAAAECBAgQIECAAAEC&#10;BAgQIECAAAECBAgQIECAAAECBAgQIECAAAECBAgQIECAAAECBAgQIECAAAECBAgQIECAAAECBAgQ&#10;IECAAAECBAgQIECAAAECBAgQIECAAAECjwX2uF06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CArsOyZM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Y4E9bpdO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MgKLHtmj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DwWGCP26U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LICy54ZI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8Ftjjduk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azAsmfG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KPBfa4XTo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ICuw7Jkx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BjgT1ul06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yAose2aM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BYYI/bpRM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sgLLnhkj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DwW2ON26Q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rMCyZ8Y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o8F9rhdOg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AgK7DsmT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wGOBPW6X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DICix7Zow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8Fhgj9ul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yAsueGSN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PBbY43bp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GswLJnxg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jwX2uF06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CArsOyZ&#10;M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Y4E9bpdO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MgKLHtmj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wWGCP&#10;26UT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LICy54ZI0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8Ftjjduk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azA&#10;smfG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PBfa4XTo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Cuw7Jkx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Bj&#10;gT1ul06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yAose2aM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PBYYI/bpRM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sgLLnhkj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DwW2ON26Q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rMCyZ8Y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o8F9rhdOg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AgK7DsmT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wGOBPW6XT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DICix7Zow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8Fhgj9ulEy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yAsueGSN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PBbY43bp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swLJnxg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jwX2uF06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CArsOyZM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Y4E9bpdO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MgKLHtmj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WGCP26UT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LICy54ZI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8Ftjjduk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azAsmfGCBAgQIAAAQIECBAgQIAAAQIECBAgQIAAAQIECBAgQIAAAQIECBw7dEACAACA&#10;MAzsH9ocyhr8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IYFMtwunQ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K5DbM2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WGBDLdLJ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jcCuT2zBg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YFggw+3S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3Ark9M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GBbIcLt0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CtQG7PjBE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hgUy3C6d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HArkNszYwQIECBA&#10;gAABAgQIECBAgAABAgQIECBAgAABAgQIECBAgAABAgQIECBAgAABAgQIECBAgAABAgQIECBAgAAB&#10;AgQIECBAgAABAgQIECBAgAABAgQIECBAgAABAgQIECBAgAABAgQIECBAgAABAgQIECBAgCcM4SYA&#10;AEAASURBVAABAgQIECBAgAABAgQIECBAgAABAgQIECBAgAABAgQIECBAgAABAgQIECBAgAABAgQI&#10;ECBAgAABAgQIECBAgAABAgQIECBAgAABAgQIECBAgAABAgQIECBAgAABAgQIECBAgAABAgQIECBA&#10;gAABAgQIECBAgAABAgQIECBAgACBYYEMt0sn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NwK5PbMG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BgWCDD7dI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rcCuT0zR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YFshwu3Q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wK1Abs+MES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SGBTLcLp0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cCuQ2zNj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FhgQy3Syd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3Ark9swY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GBYIMPt0g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twK5PTNG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BgWyHC7dA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rUBuz4wR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IYFMtwun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wK5DbM2M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WGBDLdL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jcCuT2zBg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YFggw+3S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3Ark9M0a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GBbIcLt0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CtQG7PjBE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hgUy3C6d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HArkNszYw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YYEMt0sn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NwK5PbMG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BgWCDD7dI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rcCuT0zR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YFshwu3Q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K1Abs+M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GBTLcLp0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cCuQ2zNj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hgQy3Syd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3Ark9swY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BYIMPt&#10;0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twK5PTNG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BgWyHC7d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rUBu&#10;z4w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IYFMtwunQ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wK5DbM2M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WGB&#10;DLdL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jcCuT2zB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YFggw+3S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K3&#10;Ark9M0a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GBbIcLt0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CtQG7PjBE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hgUy3C6d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HArkNszY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YYEMt0s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NwK5PbMG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BgWCDD7dIJ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rcCuT0zR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YFshwu3Q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K1Abs+M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GBTLcLp0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cCuQ2zNj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FhgQy3Syd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3Ark9swY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GBYIMPt0g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twK5PTNG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BgWyHC7d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rUBuz4w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IYFMtwun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wK5DbM2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LQdOiABAABAGAb2D20OZQ3+ESBAgACBYYEMt0sn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NwK5PbMGAECBAgQIECA&#10;AAECBAgQIECAAAECBAgQIECAAAECBAgQIECAAAECBAgQIECAAAECBAgQIECAAAECBAgQIECAAAEC&#10;BAgQIECAAAECBAgQIECAAAECBAgQIECAAAECBAgQIECAAAECBAgQIECAAAECBAgQIECAAAECBAgQ&#10;IECAAAECBAgQIECAAAECBAgQIECAAAECBAgQIECAAAH2UUGFAAA0jUlEQVQCBAgQIECAAAECBAgQ&#10;IECAAAECBAgQIECAAAECBAgQIECAAAECBAgQIECAAAECBAgQIECAAAECBAgQIECAAAECBAgQIECA&#10;AAECBAgQIECAAAECBAgQIEBgWCDD7dI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rcCuT0zR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Y&#10;Fshwu3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K1Abs+ME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GBTLcLp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cCuQ2zNj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hgQy3Syd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3Ark9swY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GBYIMPt0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twK5PTNG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BgWyHC7dA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DArUBuz4w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IYFMtwunQ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wK5DbM2M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WGBDLd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jcCuT2zB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YFggw+3S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3Ark9M0a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GBbIcLt0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CtQG7Pj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hgUy3C6d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ArkNszY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YYEMt0sn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NwK5PbMG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BgWCDD7dI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rcCuT0zR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YFshwu3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K1Abs+M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GBTLcLp0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cCuQ2zNj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FhgQy3Syd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3Ark9swY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GBYIMPt0gk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twK5PTNG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BgWyHC7dA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rUBuz4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IYFMtwu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wK5DbM2M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WGBDLd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cCuT2zBg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YFggw+3S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3Ark9M0a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GBbIcLt0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CtQG7P&#10;jBE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hgUy3C6d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HArkNszY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YYEM&#10;t0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NwK5PbMG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BgWCDD7dI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rcC&#10;uT0zRo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YFshwu3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K1Abs+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G&#10;BTLcLp0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cCuQ2zN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hgQKaypbu3jeMQQAAAABJRU5E&#10;rkJgglBLAwQKAAAAAAAAACEAw654I2n/YQBp/2EAFAAAAGRycy9tZWRpYS9pbWFnZTIucG5niVBO&#10;Rw0KGgoAAAANSUhEUgAARlAAACMoCAYAAACpyI2sAAABJ2lDQ1BrQ0dDb2xvclNwYWNlQWRvYmVS&#10;R0IxOTk4AAAokWNgYFJILCjIYRJgYMjNKykKcndSiIiMUmB/ysDEIMXAwGDMoJGYXFzgGBDgA+Qx&#10;wGhU8O0aAyOIvqwLMgtTHi/gSkktTgbSf4A4O7mgqISBgTEDyFYuLykAsXuAbJGkbDB7AYhdBHQg&#10;kL0FxE6HsE+A1UDYd8BqQoKcgewPQDZfEpjNBLKLLx3CFgCxofaCgKBjSn5SqgLI9xqGlpYWmiT6&#10;gSAoSa0oAdHO+QWVRZnpGSUKjsCQSlXwzEvW01EwMjAyZGAAhTtE9edAcHgyip1BiCEAQmyOBAOD&#10;/1IGBpY/CDGTXgaGBToMDPxTEWJqQNMF9BkY9s1JLi0qgxrDyGTMwECIDwBT5EpvATUVfgAAAGxl&#10;WElmTU0AKgAAAAgABAEaAAUAAAABAAAAPgEbAAUAAAABAAAARgEoAAMAAAABAAIAAIdpAAQAAAAB&#10;AAAATgAAAAAAAAJYAAAAAQAAAlgAAAABAAKgAgAEAAAAAQAARlCgAwAEAAAAAQAAIygAAAAA/ptp&#10;EQAAAAlwSFlzAABcRgAAXEYBFJRDQQAAQABJREFUeAHs3V2IVGUfAPC/Z9VddVvaSi8sIbMIqwvF&#10;jUwRSoP8CmtrjYTqIiqIbkoI6qqgi6LMupCi8EZBU8xESKxesQ/b/KgupFYtkroIwo/dxVWz/XDf&#10;zrzkax10Z3ZnZ2fH3wMPM/M/z+fvzJl5Zs7FM6L3rxQS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A+B5B+vv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RyAgkH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ICuQZEMi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IK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yAok2ZAI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kC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sgJJNiRC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JAg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rECSDY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CQI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AgK5BkQy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BAg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DICiTZkAg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CQI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yAkk2JEK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kC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GsQJIN&#10;i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JAg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CArkGRDI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ECC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MgKJNmQC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JAg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LICSTYkQ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CQI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axAkg2J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kC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ICuQZEMi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IK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yAok2ZAI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kC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sgJJNiRC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JAg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rECSDY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CQI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K5BkQy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g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ICiTZ&#10;kAg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CQI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yAkk2JEK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kC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sQJINi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JAg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CArMDIbEiFAgAABAuUr0NPTE+3t7dHW1pbLHR0dMWbMmLj88svP5fS1RIDA&#10;/wRcM94JBAgQKL6Az9bim2qRAAECBAgQIECAAAECBAgQIECAQCUJdHZ2xuHDh+P48eOR3s88efJk&#10;Lp8+fTqqqqpi7NixMW7cuFxOn48fPz4mT54c1dXVlcRgLgQIECBAgAABAgQIECBAgAABAgQIECBA&#10;gAABAgQIECBAgAABAgQIECBAgAABAgQIECBAgAABAgQIECBAgAABAgQIECBAgAABAgQIECBAgAAB&#10;AgQIECBAgAABAgQIECBAgAABAgQIECBAgAABAgQIECBAgAABAgQIECBwCQn09PREe3t7tLW15XK6&#10;n9+YMWPi8ssvP5fT1xIBAv8TcM14JxAgQKD4Aj5bi2+qRQIECBAgQIAAAQIECBAgQIAAAQKVLtDZ&#10;2RmHDx+O48ePR3qP8+TJk7l8+vTpqKqqirFjx8a4ceNyOX0+fvz4mDx5clRXV1c6jfkRIECAAAEC&#10;BAgQIECAAAECBAgQIECAAAECBAgQIECAAAECBAgQIECAAAECBAgQIECAAAECBAgQIECAAAECBAgQ&#10;IECAAAECBAgQIECAAAECBAgQIECAAAECBAgQIECAAAECBAgQIECAAAECBAgQIECAAAECFxAYeYG4&#10;MAECBAgQGFKBdEO+PXv2RHNzc3z11Vdx6NChaGtrixMnTkRvb+9FxzZ69Oior6+PqVOnRkNDQy7f&#10;euutcd111120noMEhrOAa2Y4nz1jJ0CgXAV8tpbrmTEuAgQIECBAgAABAgQIECBAgAABAuUj0N7e&#10;Hjt37owvv/wyDh48GD/++GP88ssv0dPTU9AgR4wYEVdffXXunuaUKVPitttuizlz5uTueabHJAIE&#10;CBAgQIAAAQIECBAgQIAAAQIECBAgQIAAAQIECBAgQIAAAQIECBAgQIAAAQIECBAgQIAAAQIECBAg&#10;QIAAAQIECBAgQIAAAQIECBAgQIAAAQIECBAgQIAAAQIECBAgQIAAAQIECBAgQIAAAQIECBAgQIAA&#10;AQIECBAgUA4CJ0+ejD179kRzc3N89dVXcejQoWhra4sTJ05Eb2/vRYc4evToqK+vz+3V19DQEGm+&#10;9dZbc3v5XbSigwSGsYBrZhifPEMnQKBsBXy2lu2pMTACBAgQIECAAAECBAgQIECAAAECZS3Q3t4e&#10;O3fujC+//DIOHjwYP/74Y/zyyy/R09NT0LhHjBgRV199de4+55QpU+K2226LOXPm5O6DpsckAgQI&#10;ECBAgAABAgQIECBAgAABAgQIECBAgAABAgQIECBAgAABAgQIECBAgAABAgQIECBAgAABAgQIECBA&#10;gAABAgQIECBAgAABAgQIECBAgAABAgQIECBAgAABAgQIECBAgAABAgQIECBAgAABAgQIECBAoLIF&#10;RvT+lSp7imZHgAABAsNF4Oeff4533nknduzYEfv37y94g76+5nnFFVfEnXfeGY888kgsWLAgRo0a&#10;1VeVijqeboDY1taW15xuvvnmSDc5LNf09ddfx9GjR/scXpIkcffdd/f7XP/++++xd+/ePvuZOHFi&#10;NDQ09Fmu2AVcM8UW1R4BAgQifLYO7rsg3YD5o48+GtxOhqD1qqqqmD9/fqSPEgECBCpNoKWlJfdb&#10;va95LVmyJObNm9dXsbI8Xsjv5VJNIP3PYvTo0VFTUxPpb85JkybFyJEjS9W9fgiUjcCl8BlUNtjD&#10;YCAHDhyIn376qaCRpv8NVldXF1RHYQIECBAgkI9A+r20fv36+PTTT2Pfvn1Fv695/hiuvPLKmDNn&#10;TixevDiampqirq7u/MOeEyi6QHd3d2zbti2vdvtz373c78HmNXGFCBAgQIAAAQIECBAgQIAAAQIE&#10;CBAgQIAAAQIECBAgQIAAAQIECBAgQIAAAQIECBAgQIAAAQIECBAgQIAAAQIECBAgQIAAAQIECBAg&#10;QIAAAQIECBAgQIAAAQIECBAgQIAAAQIECBAgQIAAAQIECBAgQIAAAQIECFxiAj///HNuz/MdO3bE&#10;/v37i76P3xVXXBF33nlnPPLII9GffdKG++koZL/1m2++OaZMmVK2U/7666/j6NGjfY4vSZJI9yBO&#10;93XvTyr3vfFcM/05q+oQIEDg4gI+Wy/uU4yjhaxJitFfPm2ka4XRo0dHTU1NTJw4MSZNmhQjR47M&#10;p6oyBAgQIFChAr6vKvTEmlZFCLS0tOT+Q+xrMkuWLIl58+b1VczxYS5w4MCB+OmnnwqaRfp/YXV1&#10;dUF1FCZAgAABAvkIpN9L69evj08//TT27dtX9Hud54/hyiuvjDlz5sTixYujqakp6urqzj/sOYGi&#10;C3R3d8e2bdvyarc/9+LL/b5sXhNXiAABAgQIECBAgAABAgQIECBAgAABAgQIECBAgAABAgQIECBA&#10;gAABAgQIECBAgAABAgQIECBAgAABAgQIECBAgAABAgQIECBAgAABAgQIECBAgAABAgQIECBAgAAB&#10;AgQIECBAgAABAgQIECBAgAABAoMgMKL3rzQI7WqSAAECBAjkLfDFF1/EypUrY+vWrXH27Nm86w2k&#10;4Pjx42PZsmXx6KOPxvTp0wfS1LCpO3PmzNizZ09e412xYkU8++yzeZUdikJ33XVX7NixI6+uX3/9&#10;9Vi+fHleZf9d6MMPP4zGxsZ/hzOvx4wZE6dPn87EByvgmhksWe0SIHApC/hsLc3ZP3XqVNTW1pam&#10;sxL3smrVqnjqqadK3KvuCBAgMPgC6ebjixYt6rOjV199NZ577rk+y5Vjgdtvvz12795djkM7N6aq&#10;qqq45ppr4tprr83lyZMnR0NDQ6S/j6urq8+V84RApQlcCp9BlXbOBnM+s2fPjubm5oK62LhxYzQ1&#10;NRVUR2ECBAgQIHAhgc7Ozti8eXO8/fbbkf6fOBSppqYmlixZEg8//HDMnz8/0t8KEoFiC3R0dERd&#10;XV1ezba2tkZ9fX1eZf8uVK73YP8en0cCBAgQIECAAAECBAgQIECAAAECBAgQIECAAAECBAgQIECA&#10;AAECBAgQIECAAAECBAgQIECAAAECBAgQIECAAAECBAgQIECAAAECBAgQIECAAAECBAgQIECAAAEC&#10;BAgQIECAAAECBAgQIECAAAECBAgQIECAAAECBP4vkO7ft3Llyti6dWucPXv2/wcG8dn48eNj2bJl&#10;8eijj8b06dMHsafyaXrmzJmxZ8+evAa0YsWKePbZZ/MqOxSF0v3Xd+zYkVfXr7/+eixfvjyvsv8u&#10;VK5747lm/n2mvCZAgMDABXy2Dtww3xZuv/322L17d77Fh6Rcuq/zNddcE9dee20uT548ORoaGiJd&#10;g1RXVw/JmHRKgAABAqUV8H1VWm+9EShEYNu2bbFo0aI+q7z66qvx3HPP9VlOgeEtMHv27Ghubi5o&#10;Ehs3boympqaC6ihMgAABAgQuJNDZ2RmbN2+Ot99+O9L/GIci1dTUxJIlS+Lhhx+O+fPnR/rflkSg&#10;2AIdHR1RV1eXV7Otra1RX1+fV9m/C5Xrfdm/x+eRAAECBAgQIECAAAECBAgQIECAAAECBAgQIB2Z&#10;opQAAEAASURBVECAAAECBAgQIECAAAECBAgQIECAAAECBAgQIECAAAECBAgQIECAAAECBAgQIECA&#10;AAECBAgQIECAAAECBAgQIECAAAECBAgQIECAAAECBAgQIECAAAECQyUwcqg61i8BAgQGQ6Cnpye6&#10;urou2HS6GduoUaMueLycD6Sb23333Xfx/fffx/Hjx6OtrS3Sjb3SDefS12PHjs3ldFOw66+/Pm68&#10;8cZcLnTjr1IafPzxx/HCCy/k5lXKftO+jh49Gm+99VYu33HHHbFy5cqYNm1aqYehvxIInDp1qgS9&#10;lKYL10xpnPVCYCAClbwWSV2sRwby7sjWtR7JmgznSCWtOYbzeTB2AgQIVKpAus789ddfc/nzzz8/&#10;N83LLrssFi5cGI2NjbnH2trac8c8IUCAQCUJHDx4MJqbmwue0tq1a6OpqangeioQIECAAIHzBbq7&#10;u+Pdd9+Nl156KY4cOXL+oZI/P3PmTGzYsCGX0/vBL774YixdujSSJCn5WHRIgAABAgQIECBAgAAB&#10;AgQIECBAgAABAgQIECBAgAABAgQIECBAgAABAgQIECBAgAABAgQIECBAgAABAgQIECBAgAABAgQI&#10;ECBAgAABAgQIECBAgAABAgQIECBAgAABAgQIECBAgAABAgQIECBAgAABAgQIECBAgACBQgTSvZq7&#10;urouWKWqqipGjRp1wePlfKCzszO+++67+P777+P48ePR1tYWra2tUVNTk3s9duzYSHNdXV1cf/31&#10;ke5Hl+b6+vqyndbHH38cL7zwQm5epR7k0aNH46233srlO+64I1auXBnTpk0r9TD0VwKBU6dOlaCX&#10;0nThmimNs14IDESgktciqYv1yEDeHdm61iNZk3KJpNfyr7/+msuff/75uWFddtllsXDhwmhsbMw9&#10;1tbWnjvmCQECBAgQKLWA76tSi+uPAIFyEzh48GA0NzcXPKy1a9dGU1NTwfVUIECAAAEC5wt0d3fH&#10;u+++Gy+99FIcOXLk/EMlf37mzJnYsGFDLqf3h1988cVYunRpJElS8rHokAABAgQIECBAgAABAgQI&#10;ECBAgAABAgQIECBAgAABAgQIECBAgAABAgQIECBAgAABAgQIECBAgAABAgQIECBAgAABAgQIECBA&#10;gAABAgQIECBAgAABAgQIECBAgAABAgQIECBAgAABAgQIECBAgAABAgQIECiuwMjiNqc1AgQIDK3A&#10;k08+GatXr77gIB566KFYt27dBY+X24EDBw7EmjVrYteuXfHNN99EurlcoWnChAkxa9as3CZ099xz&#10;T9TW1hbaRNHLd3V1xfPPPx9vvPFG9Pb2Fr39Qhv87LPPYsaMGfHYY4/Fyy+/HKmZRKCcBFwz5XQ2&#10;jIXAxQUqbS2SztZ65OLnvFhHrUeKJakdAgQIECBwaQl0dHTEhg0bcrmmpiYaGxvjtddei4kTJ15a&#10;EGZLgEDFC6T/k/cnbd++PY4dOxZXXXVVf6qrQ4AAAQIEIv0uWb58ebS0tJSdxqFDhyK9/53e30zz&#10;vffeW3ZjNCACBAgQIECAAAECBAgQIECAAAECBAgQIECAAAECBAgQIECAAAECBAgQIECAAAECBAgQ&#10;IECAAAECBAgQIECAAAECBAgQIECAAAECBAgQIECAAAECBAgQIECAAAECBAgQIECAAAECBAgQIECA&#10;AAECBAgQIECAAAECBAj8LfDkk0/G6tWr/36ZeUz3Z1u3bl0mXq6BAwcORLrv6q5du+Kbb76JM2fO&#10;FDzUCRMmxKxZs2Lp0qVxzz33RG1tbcFtFLtCV1dXPP/88/HGG29Eb29vsZsvuL3PPvssZsyYEY89&#10;9lhu777UTCJQTgKumXI6G8ZC4OIClbYWSWdrPXLxc16so9YjxZIc3HY6Ojpiw4YNuVxTUxONjY3x&#10;2muvxcSJEwe3Y60TIECAAIECBHxfFYClKAECw1og/e+8P2n79u1x7NixuOqqq/pTXR0CBAgQIBDp&#10;d8ny5cujpaWl7DQOHToU6T3xl19+OZfvvffeshujAREgQIAAAQIECBAgQIAAAQIECBAgQIAAAQIE&#10;CBAgQIAAAQIECBAgQIAAAQIECBAgQIAAAQIECBAgQIAAAQIECBAgQIAAAQIECBAgQIAAAQIECBAg&#10;QIAAAQIECBAgQIAAAQIECBAgQIAAAQIECBAgQIAAAQL5CyT5F1WSAAEC5S+QbgY33FN3d3ds2rQp&#10;5s6dGzfddFO88sorsWvXrjhz5ky/pnbkyJHYsmVLLFu2LCZMmBD3339/7N27t19tFaPS4cOHY/bs&#10;2bFixYro7e0tRpNFaePs2bPx3nvvxQ033BBvvvlmUdrUCIFiCLhmiqGoDQKlE6iEtUiqZT1SuvfM&#10;+T1Zj5yv4TkBAgQIECBQqED639G6deti6tSpsWrVqkjXFhIBAgQqQaCnpyfWrFnTr6l0dXXF+++/&#10;36+6KhEgQIDApS3Q3t4eDzzwQCxYsCBaWlrKGuOHH36I++67Lx588MFobW0t67EaHAECBAgQIECA&#10;AAECBAgQIECAAAECBAgQIECAAAECBAgQIECAAAECBAgQIECAAAECBAgQIECAAAECBAgQIECAAAEC&#10;BAgQIECAAAECBAgQIECAAAECBAgQIECAAAECBAgQIECAAAECBAgQIECAAAECBAgQIECAAAECl67A&#10;9u3bh/3ku7u7Y9OmTTF37ty46aab4pVXXoldu3ZFusd0f9KRI0diy5YtsWzZspgwYULcf//9sXfv&#10;3v40VZQ6hw8fjtmzZ8eKFSuit7e3KG0Wo5F0z+733nsvbrjhhnjzzTeL0aQ2CBRFwDVTFEaNECiZ&#10;QCWsRVIs65GSvWX+0ZH1yD84yv5Fuj5ft25dTJ06NVatWhXp+ZMIECBAgEC5Cfi+KrczYjwECBRL&#10;oKenJ9asWdOv5rq6uuL999/vV12VCBAgQODSFmhvb48HHnggFixYEC0tLWWN8cMPP8R9990XDz74&#10;YLS2tpb1WA2OAAECBAgQIECAAAECBAgQIECAAAECBAgQIECAAAECBAgQIECAAAECBAgQIECAAAEC&#10;BAgQIECAAAECBAgQIECAAAECBAgQIECAAAECBAgQIECAAAECBAgQIECAAAECBAgQIECAAAECBAgQ&#10;IECAAAECBAgQuLBAcuFDjhAgQGB4Cezfvz9+++234TXof4129+7dMW3atGhqaoqdO3f+6+jAX/7x&#10;xx+xefPmmDlzZjz++ONx7NixgTdaQAuffPJJTJ8+Pfbt21dArdIWPXHiRDzzzDPxxBNPRLrJrURg&#10;KAVcM0Opr28ChQtUwloknbX1SOHnvtg1rEeKLao9AgQIECBwaQmka4mnn346Zs2aFekaVSJAgMBw&#10;F/jPf/4zoP/+165dO9wJjJ8AAQIESizw7bffxowZM+KDDz4occ8D627jxo1xyy23xLZt2wbWkNoE&#10;KkTgzz//jLa2tj5z+jtaIkCAAAECBAgQIECAAAECBAgQIECAAAECBAgQIECAAAECBAgQIECAAAEC&#10;BAgQIECAAAECBAgQIECAAAECBAgQIECAAAECBAgQIECAAAECBAgQIECAAAECBAgQIECAAAECBAgQ&#10;IECAAAECBAgQIECAAAECBAgQGFyBdL/l3377bXA7GeTWd+/eHdOmTYumpqbYuXNn0Xv7448/YvPm&#10;zTFz5sx4/L/s3Ql0FFXa8PEnbGELEhAmgyQoyCLIAMO+jIIOBiKyy4lKgiKbx2HYBievCCODy+CC&#10;wriCSCARCKCyBBEEwy4Q2QcBCQiEPZAEQxCyfu+t7w0TSHf6Vm/pTv/rnD7prnruc2/9artVlXPu&#10;8OFy+fJlp9dRXMJ169ZJq1atJDExsbiwEl2mxh4bN26cjBgxQnJzc0u0LVSOAMcM+wAC3iVQGvoi&#10;Spz+SMnvd/RHSn4bmGmB2l5/+ctfpFOnTqLOA0wIIIAAAgh4ogDXK0/cKrQJAQQcEVi/fr1D7wNi&#10;YmIcqZ6yCCCAAAI+KLB7925p3bq1fPnll1619kuWLJEHH3xQvvnmG69qN41FwFUCN2/elLS0NJsf&#10;dR/NhAACCCCAAAIIIIAAAggggAACCCCAAAIIIIAAAggggAACCCCAAAIIIIAAAggggAACCCCAAAII&#10;IIAAAggggAACCCCAAAIIIIAAAggggAACCCCAAAIIIIAAAggggAACCCCAAAIIIIAAAggggAACCCCA&#10;AAIIIIAAAggggAACCHiCQBlPaARtQAABBJwhsGbNGmekKZEcmZmZMnbsWOncubMcOnTI5W3Iz8+X&#10;zz77TBo1aiTx8fEur09VkJiYKP379xdvGchrzpw5MnDgQLlx44ZbfKgEgTsFOGbuFOE3Ap4v4M19&#10;EaVLf8Tz9jH6I563TWgRAggggAAC3iSwc+dOad26tcydO9ebmk1bEUAAgSIC0dHRReaZmbFr1y75&#10;+eefzRQhFgEEEEDAhwVmz55tvLM9ceKEVyqcP39eHn/8cXn99de9sv00GgFnCnz++edSo0YNm5+H&#10;HnrImdWSCwEEEEAAAQQQQAABBBBAAAEEEEAAAQQQQAABBBBAAAEEEEAAAQQQQAABBBBAAAEEEEAA&#10;AQQQQAABBBBAAAEEEEAAAQQQQAABBBBAAAEEEEAAAQQQQAABBBBAAAEEEEAAAQQQQAABBBBAAAEE&#10;EEAAAQQQQAABBBBAAAEEEEAAAQQQQMCCwJo1ayzM9Y5ZmZmZMnbsWGOsu0OHDrm80fn5+fLZZ59J&#10;o0aNJD4+3uX1qQoSExOlf//+8uuvv7qlPkcrmTNnjgwcOFBu3LjhaCrKI2CXAMeMXWwUQqBEBby5&#10;L6Lg6I+U6O5jsXL6IxZZPHbmzp07pXXr1jJ37lyPbSMNQwABBBBAgOsV+wACCJQWgejoaIdWZdeu&#10;XfLzzz87lIPCCCCAAAK+IzB79mzjPe6JEye8cqXPnz8vjz/+uLz++ute2X4ajYAzBT7//HOpUaOG&#10;zc9DDz3kzGrJhQACCCCAAAIIIIAAAggggAACCCCAAAIIIIAAAggggAACCCCAAAIIIIAAAggggAAC&#10;CCCAAAIIIIAAAggggAACCCCAAAIIIIAAAggggAACCCCAAAIIIIAAAggggAACCCCAAAIIIIAAAggg&#10;gAACCCCAAAIIIIAAAggggAACCNgtUMbukhREAAEEPEwgJibGw1qk15xz585J+/btZebMmZKXl6dX&#10;yElRaWlpMmDAAImPj3dSRstpkpKSjEHvMjMzLQd46Nzly5dLaGiopKene2gLaVZpFeCYKa1blvUq&#10;7QLe2hdR24X+iOfunfRHPHfb0DIEEEAAAQS8QSAnJ0dGjRolGzZs8Ibm0kYEEECgiIB6hq3uixyd&#10;YmNjHU1BeQQQQAABHxB45513ZOTIkXLz5k2vX9tXXnlFRo8e7fb3z14PxwoggAACCCCAAAIIIIAA&#10;AggggAACCCCAAAIIIIAAAggggAACCCCAAAIIIIAAAggggAACCCCAAAIIIIAAAggggAACCCCAAAII&#10;IIAAAggggAACCCCAAAIIIIAAAggggAACCCCAAAIIIIAAAggggAACCCCAAAIIIIAAAggggAACCCCA&#10;AAIIIICASwRiYmJcktfVSc+dOyft27eXmTNnun18ODW264ABAyQ+Pt6lq5mUlCSPP/64ZGZmurQe&#10;ZydX496GhoZKenq6s1OTD4FiBThmiuVhIQIeK+CtfREFSn/EY3croT/iudvGUstycnJk1KhRsmHD&#10;BkuLmYcAAggggIBHCHC98ojNQCMQQMABAfVcW90rOTrFxsY6moLyCCCAAAI+IPDOO+/IyJEj5ebN&#10;m16/tq+88oqMHj3a7e+kvR6OFUAAAQQQQAABBBBAAAEEEEAAAQQQQAABBBBAAAEEEEAAAQQQQAAB&#10;BBBAAAEEEEAAAQQQQAABBBBAAAEEEEAAAQQQQAABBBBAAAEEEEAAAQQQQAABBBBAAAEEEEAAAQQQ&#10;QAABBBBAAAEEEEAAAQQQQAABBBBAAAEEEEAAAQQQQKAEBcqVYN1UjQACCDhNYP369XLo0CGn5XNX&#10;ouPHj0v37t3ll19+cVeVRerJysqSAQMGyNdffy1hYWFFljs64/Lly9KjRw9JSUlxKFXZsmWlSZMm&#10;8sADD8hdd91lfKpVqyblypWT9PR0SU1NvfVJTk52munmzZslMjJSVq5c6VD7KYyArgDHjK4UcQh4&#10;loC39kWUIv0R/X2J/oi+FZEIIIAAAggg4DkCOTk5MnDgQNmxY4c0btzYcxpGSxBAAAENgbi4OLlx&#10;44ZGZPEhsbGxMnXqVPHz8ys+kKUIIIAAAj4rMH36dImKinL6+pcvX15q1aoltWvXNv6q71WrVjXe&#10;b168eFHU59KlS5KWlib5+flOrf+DDz4w8i9cuNB4p+rU5CRDAAEEEEAAAQQQQAABBBBAAAEEEEAA&#10;AQQQQAABBBBAAAEEEEAAAQQQQAABBBBAAAEEEEAAAQQQQAABBBBAAAEEEEAAAQQQQAABBBBAAAEE&#10;EEAAAQQQQAABBBBAAAEEEEAAAQQQQAABBBBAAAEEEEAAAQQQQAABBBBAAAEEEEAAAQQQQAABBDQF&#10;1q9fL4cOHdKM9pyw48ePS/fu3eWXX34psUZlZWXJgAED5Ouvv5awsDCnt+Py5cvSo0cPSUlJcSh3&#10;2bJlpUmTJvLAAw/IXXfdZXyqVatmjKWXnp4uqamptz7JyclOM928ebNERkbKypUrHWo/hRHQFeCY&#10;0ZUiDgHPEvDWvohSpD+ivy/RH9G38uXInJwcGThwoOzYsUMaN27syxSsOwIIIICABwtwvfLgjUPT&#10;EEDApkBcXJzcuHHDZpytgNjYWJk6dar4+fnZCmU5AggggICPCkyfPl2ioqKcvvbly5eXWrVqSe3a&#10;tY2/6nvVqlVFvfO8ePGi8bl06ZKkpaVJfn6+U+v/4IMPjPwLFy403rM6NTnJEEAAAQQQQAABBBBA&#10;AAEEEEAAAQQQQAABBBBAAAEEEEAAAQQQQAABBBBAAAEEEEAAAQQQQAABBBBAAAEEEEAAAQQQQAAB&#10;BBBAAAEEEEAAAQQQQAABBBBAAAEEEEAAAQQQQAABBBBAAAEEEEAAAQQQQAABBBBAAAEEEEAAAQQQ&#10;QMDpAuWcnpGECCCAQAkIvP/++yVQq2NV/vTTT/Loo4/KhQsXHEvkhNJZWVkSHh4uhw4dkuDgYCdk&#10;/G+KiRMnyvHjx/87w8S3Ro0aydChQ6VLly7SqlUrqVy5snbpM2fOSEJCwq3PyZMntcveGbhq1Sr5&#10;6quvpH///ncu4jcCThfgmHE6KQkRcIuAN/ZFFAz9Edu7B/0R20ZEIIAAAggggIDnC6Snp0uvXr1k&#10;586dUqNGDc9vMC1EAAEE/k8gOjraKRa//PKLbNu2zXjW7JSEJEEAAQQQKFUCb731lkRFRTllnapV&#10;q2a8A+7Zs6eEhoZKSEiIVt7s7GzZt2+fqPeS6qO+O2NaunSpcQ/wySefOCMdORBAAAEEEEAAAQQQ&#10;QAABBBBAAAEEEEAAAQQQQAABBBBAAAEEEEAAAQQQQAABBBBAAAEEEEAAAQQQQAABBBBAAAEEEEAA&#10;AQQQQAABBBBAAAEEEEAAAQQQQAABBBBAAAEEEEAAAQQQQAABBBBAAAEEEEAAAQQQQAABBBBAAAEE&#10;EEAAAQQQQAAB0wLvv/++6TIlXeCnn34yxqa7cOFCSTdFsrKyJDw8XA4dOiTBwcFObc/EiRPl+PHj&#10;duVs1KiRDB061BgztlWrVlK5cmXtPGfOnJGEhIRbn5MnT2qXvTNQjQH41VdfSf/+/e9cxG8EnC7A&#10;MeN0UhIi4BYBb+yLKBj6I7Z3D/ojto2IKCqQnp4uvXr1kp07dxrjPxeNYA4CCCCAAAIlL8D1quS3&#10;AS1AAAH7BKKjo+0reEepX375RbZt22Y8f75jET8RQAABBBCQt956S6KiopwiUa1aNeO9cM+ePSU0&#10;NFRCQkK08mZnZ8u+fftEvatUH/XdGdPSpUuNZ1affPKJM9KRAwEEEEAAAQQQQAABBBBAAAEEEEAA&#10;AQQQQAABBBBAAAEEEEAAAQQQQAABBBBAAAEEEEAAAQQQQAABBBBAAAEEEEAAAQQQQAABBBBAAAEE&#10;EEAAAQQQQAABBBBAAAEEEEAAAQQQQAABBBBAAAEEEEAAAQQQQAABBBBAAAEEEEAAAQRcKFDOhblJ&#10;jQACCLhFYPPmzfLNN9+4pS5nVXL16lXp06ePXLhwwVkpHc6TkZEhw4cPl2+//dbhXAUJduzYIfPn&#10;zy/4qf1XDc73t7/9Tbp16yZ+fn7a5QoH1q1bVyIiIoyPmq8G7Zs8ebLs37+/cJj297/+9a/SvXt3&#10;CQgI0C5DIAJmBThmzIoRj4BnCHhjX0TJ0R8pfv+hP1K8j7uW1qtXT6pXr+6u6hyqp3bt2g6VpzAC&#10;CCCAgHcIqOcDnTt3dmljc3JyJDU1VVJSUm59jh8/Lnv37nWo3qSkJBk2bJh89dVXDuWhMAIIIOAu&#10;gUOHDsnOnTudVl1MTIx06dLFaflIhAACCCBQOgTi4+MlKirKoZWpUqWKjBw50nj/26lTJylXzvy/&#10;4pQvX17atm1rfP75z3/KmTNnRLUtOjra4evhp59+Ko0aNZLx48c7tJ4URgABBBBAAAEEEEAAAQQQ&#10;QAABBBBAAAEEEEAAAQQQQAABBBBAAAEEEEAAAQQQQAABBBBAAAEEEEAAAQQQQAABBBBAAAEEEEAA&#10;AQQQQAABBBBAAAEEEEAAAQQQQAABBBBAAAEEEEAAAQQQQAABBBBAAAEEEEAAAQQQQAABBBBAAAEE&#10;EEAAAQTMCmzevFm++eYbs8VKNP7q1avG+HQXLlwo0XYUrjwjI0OGDx8u3377beHZDn3fsWOHzJ8/&#10;33SOnj17yt/+9jfp1q2b+Pn5mS6vCtStW1ciIiKMj/q9atUqmTx5suzfv1/9ND2p8ce7d+8uAQEB&#10;pstSAAFdAY4ZXSniEPAsAW/siyhB+iPF70f0R4r3cddS1Qfr3LmzS6vLycmR1NRUSUlJufU5fvy4&#10;7N2716F6k5KSZNiwYfLVV185lIfCCCCAAAKeL8D1yvO3ES1EAIHSI3Do0CHZuXOn01YoJiZGunTp&#10;4rR8JEIAAQQQKB0C8fHxEhUV5dDKVKlSRUaOHGm8E+7UqZOUK1fOdL7y5ctL27Ztjc8///lPOXPm&#10;jKi2RUdHO3w9/PTTT6VRo0Yyfvx40+2iAAIIIIAAAggggAACCCCAAAIIIIAAAggggAACCCCAAAII&#10;IIAAAggggAACCCCAAAIIIIAAAggggAACCCCAAAIIIIAAAggggAACCCCAAAIIIIAAAggggAACCCCA&#10;AAIIIIAAAggggAACCCCAAAIIIIAAAggggAACCCCAAAIIIIAAAgi4T8D8CEjuaxs1IYAAAjYFMjIy&#10;ZMiQIZKfn28z1lMCVFtVm5OSkuxqUtmyZY0BUxs0aCD16tWT4OBgI8/FixflwoULsnnzZtm7d69d&#10;udeuXSvz5s2T5557zq7yhQvl5eXJ6NGjTW2bSpUqyYwZM2TUqFGFUznl+xNPPCG9evWSpUuXyiuv&#10;vCLHjh0zlffs2bMyadIkmTVrlqlyBPuGQNWqVR1eUY4ZhwlJgECJCHhjX0RB0R+xvrvQH7FuUxJL&#10;EhMTpVatWiVRNXUigAACCCBgUaBDhw4yaNAgi8tcPTM5OVmWL18uX3/9tWzatEnUfaTZacWKFXLq&#10;1CnjmZLZssQjgAAC7hZYsGCBU6tUz4bV811/f3+n5iUZAggggID3Cqj3tYMHDzb1PrPw2pYrV06G&#10;Dx8uU6ZMkaCgoMKLHP5et25d453pyJEjZfHixfL3v/9d1D2BvdPEiROlYcOGot6ZMiHgLQLOeAfr&#10;LetKOxFAAAEEEEAAAQQQQAABBBBAAAEEEEAAAQQQQAABBBBAAAEEEEAAAQQQQAABBBBAAAEEEEAA&#10;AQQQQAABBBBAAAEEEEAAAQQQQAABBBBAAAEEEEAAAQQQQAABBBBAAAEEEEAAAQQQQAABBBBAAAEE&#10;EEAAAQQQQAABBBBAAAEEEEAAgdIokJGRIUOGDLF7zLiSMMnPzzfarMa7s2cqW7asdOnSRRo0aGCM&#10;JR0cHGykuXjxoly4cEE2b94se/futSe1rF27VubNmyfPPfecXeULF1JjZI8ePdrUtqlUqZLMmDHD&#10;GGuvcC5nfFdj7fXq1UvUGLSvvPKKHDt2zFTas2fPyqRJk4zxa00VJNgnBJwxNh7HjE/sKqxkKRTw&#10;xr6I2gz0R6zvjPRHrNuUxJIOHTrIoEGDSqJqY7zn5cuXy9dffy2bNm0Sda02O61YsUJOnTpl9NvN&#10;liUeAQQQQMB7BLheec+2oqUIIOD9AgsWLHDqSqjnxbNmzRJ/f3+n5iUZAggggID3Cqh3uIMHDzb1&#10;jrPw2pYrV06GDx8uU6ZMkaCgoMKLHP5et25d4z3qyJEjZfHixfL3v//deIZlb+KJEydKw4YNRb1H&#10;ZULAWwSc8V7WW9aVdiKAAAIIIIAAAggggAACCCCAAAIIIIAAAggggAACCCCAAAIIIIAAAggggAAC&#10;CCCAAAIIIIAAAggggAACCCCAAAIIIIAAAggggAACCCCAAAIIIIAAAggggAACCCCAAAIIIIAAAggg&#10;gAACCCCAAAIIIIAAAggggAACCCCAAAJKoBwMCCCAgLcK5OTkGIO7nTx50qtW4a233pIVK1aYbrMa&#10;wG7YsGEyYsQICQ4OLrb8qVOnZMmSJfLmm29KWlpasbF3LpwwYYIMHDhQAgIC7lxk6vfChQvlxx9/&#10;1C5Ts2ZNSUhIkObNm2uXMRvo5+cngwYNkh49ekivXr1ky5YtplJ8+OGHMm7cOLnvvvtMlSPYewUe&#10;f/xxuXTpks0VcMZAeBwzNpkJQMDjBLy1L6Ig6Y9Y3p3oj1h2YS4CCCCAAAIIeIaAeh40evRo47Nt&#10;2zaJjIyUEydOmGpcXl6efPbZZzJt2jRT5QhGAAEE3C2g7rljY2OdWq16Vh4fHy8DBgxwal6SIYAA&#10;Agh4p0BmZqb069dPrl69anoF1DtH9T719ddfl4YNG5oub6aAquupp56Svn37yttvvy3Tp0+X69ev&#10;m0lhxKp7geeff16OHj0qgYGBpstTAAFnCrjzHawz200uBBBAAAEEEEAAAQQQQAABBBBAAAEEEEAA&#10;AQQQQAABBBBAAAEEEEAAAQQQQAABBBBAAAEEEEAAAQQQQAABBBBAAAEEEEAAAQQQQAABBBBAAAEE&#10;EEAAAQQQQAABBBBAAAEEEEAAAQQQQAABBBBAAAEEEEAAAQQQQAABBBBAAAEEEEAAAX0BNT7p8OHD&#10;5eTJk/qFPCDyrbfekhUrVphuSVBQkAwbNkxGjBghajzq4qZTp07JkiVL5M033xQ15qqZacKECcZ4&#10;egEBAWaKFYlduHCh/Pjjj0XmW5tRs2ZNSUhIkObNm1sLcXi+Gr9v0KBB0qNHD+nVq5ds2bLFVM4P&#10;P/xQxo0bJ/fdd5+pcgR7r4A7x8bjmPHe/YSW+66At/ZF1BajP2J5v6U/YtnFV+eqPvfo0aONz7Zt&#10;2yQyMlJOnDhhikON+/zZZ5/JtGnTTJUjGAEEEEAAAV0Brle6UsQhgEBpEFD34bGxsU5dFfX8PD4+&#10;XgYMGODUvCRDAAEEEPBOgczMTOnXr59cvXrV9Aqo95ADBw6U119/XRo2bGi6vJkCqq6nnnpK+vbt&#10;K2+//bZMnz5drl+/biaFEaueXT3//PNy9OhRCQwMNF2eAgg4U8Cd72Wd2W5yIYAAAggggAACCCCA&#10;AAIIIIAAAggggAACCCCAAAIIIIAAAggggAACCCCAAAIIIIAAAggggAACCCCAAAIIIIAAAggggAAC&#10;CCCAAAIIIIAAAggggAACCCCAAAIIIIAAAggggAACCCCAAAIIIIAAAggggAACCCCAAAIIIIAAAq4W&#10;KOPqCsiPAAIIuEIgNTVVHnvsMYmLi3NFepflPHbsmEyePNlUfjXA3JQpU+T06dMybdo0UQNP25rq&#10;1asnEydOlCNHjsgzzzxjK/y25WpA1tmzZ982z54f8+fP1y5WsWJFWblypTRv3ly7jCOB1apVk7Vr&#10;10qPHj1MpVGD9C1fvtxUGYK9W6BChQpSq1Ytm59KlSo5vKIcMw4TkgABtwp4a19EIdEfsbyr0B+x&#10;7MJcBBBAAAEEEPBMgc6dO8u+ffskMjLSdAPnzp0rOTk5pstRAAEEEHCnwHfffSfnzp1zepUxMTFO&#10;z0lCBBBAAAHvFPjHP/4h//nPf0w3vnLlyvL111/LkiVLpGHDhqbL21tAvYtS74zV+19736mmpKTI&#10;//zP/9jbBMoh4DQBd76DdVqjSYQAAggggAACCCCAAAIIIIAAAggggAACCCCAAAIIIIAAAggggAAC&#10;CCCAAAIIIIAAAggggAACCCCAAAIIIIAAAggggAACCCCAAAIIIIAAAggggAACCCCAAAIIIIAAAggg&#10;gAACCCCAAAIIIIAAAggggAACCCCAAAIIIIAAAggggAACCCCgLZCamiqPPfaYxMXFaZfxhMBjx47J&#10;5MmTTTXFz8/PGGvu9OnTMm3aNAkODrZZvl69ejJx4kRjfLpnnnnGZnzhgLS0NJk9e3bhWXZ9nz9/&#10;vna5ihUrysqVK+0eS0+7ov8LrFatmqxdu1Z69OhhqmheXp4sX77cVBmCvVvAnWPjccx4975C631P&#10;wFv7ImpL0R+xvL/SH7Hswtz/L9C5c2fZt2+fREZGmiaZO3eu5OTkmC5HAQQQQAABBMwKcL0yK0Y8&#10;Agh4m8B3330n586dc3qzY2JinJ6ThAgggAAC3inwj3/8Q/7zn/+YbnzlypXl66+/liVLlkjDhg1N&#10;l7e3QKVKlYz3yEeOHLH7PWtKSor8z//8j71NoBwCThNw53tZpzWaRAgggAACCCCAAAIIIIAAAggg&#10;gAACCCCAAAIIIIAAAggggAACCCCAAAIIIIAAAggggAACCCCAAAIIIIAAAggggAACCCCAAAIIIIAA&#10;AggggAACCCCAAAIIIIAAAggggAACCCCAAAIIIIAAAggggAACCCCAAAIIIIAAAggggIAbBMq4oQ6q&#10;QAABBJwmkJ6eLtOnT5cHH3xQEhISnJbXXYkmTpwo2dnZ2tUFBgZKfHy8TJ06VcqXL69driCwdu3a&#10;EhsbK6+99lrBLK2/7733nmRlZWnFWgq6dOmSqe3zySefSKdOnSylctk8NWDfihUr5M9//rOpOlQZ&#10;JgScLcAx42xR8iHgOgFv74soGfojlvcP+iOWXZiLAAIIIIAAAp4rEBAQINHR0RIaGmqqkefPn5dV&#10;q1aZKkMwAggg4G6BefPmaVVZsWJFmTFjhlasClqzZo1cuXJFO55ABBBAAIHSKXD06FGZNWuW6ZWr&#10;VauW8Q60T58+pss6q0BwcLBs2rRJOnToYFfK2bNny86dO+0qSyEEEEAAAQQQQAABBBBAAAEEEEAA&#10;AQQQQAABBBBAAAEEEEAAAQQQQAABBBBAAAEEEEAAAQQQQAABBBBAAAEEEEAAAQQQQAABBBBAAAEE&#10;EEAAAQQQQAABBBBAAAEEEEAAAQQQQAABBBBAAAEEEEAAAQQQQAABBBBAAAEEEEAAAQQQQAABBBBA&#10;oDiB9PR0mT59ujz44IPG2G/FxXrisokTJ0p2drZ20wIDAyU+Pl6mTp0q5cuX1y5XEFi7dm2JjY2V&#10;1157rWCW1t/33ntPsrKytGItBV26dMnU9vnkk0+kU6dOllK5bF6lSpVkxYoV8uc//9lUHaoMEwLO&#10;FuCYcbYo+RBwnYC390WUDP0Ry/sH/RHLLsz9r0BAQIBER0dLaGjof2dqfDt//rysWrVKI5IQBBBA&#10;AAEEHBfgeuW4IRkQQMBzBebNm6fVuIoVK8qMGTO0YlXQmjVr5MqVK9rxBCKAAAIIlE6Bo0ePyqxZ&#10;s0yvXK1atYz3on369DFd1lkFgoODZdOmTdKhQwe7Us6ePVt27txpV1kKIYAAAggggAACCCCAAAII&#10;IIAAAggggAACCCCAAAIIIIAAAggggAACCCCAAAIIIIAAAggggAACCCCAAAIIIIAAAggggAACCCCA&#10;AAIIIIAAAggggAACCCCAAAIIIIAAAggggAACCCCAAAIIIIAAAggggAACCCCAAAIIIIAAAggggIBr&#10;Bcq4Nj3ZEUAAAccFUlJSJCYmRp5++mlRg6tFRUXJ+fPnHU/s5gwJCQmyYsUK7VpDQkJk9+7dEhYW&#10;pl3GWuCkSZNkwoQJ1hYXmX/27FmJi4srMl93xrJlyyQ3N1crvHPnzjJkyBCtWGcHVahQQWbOnCll&#10;yuhfDrdu3cpgtc7eEOQTjhl2AgQ8W6C09EWUMv0Ry/sa/RHLLsxFAAEEEEAAAc8X8PPzM56b3XPP&#10;PaYaq561MSGAAAKeKnDlyhVZuXKlVvN69+4tzz33nKhnvTpTVlaWLFmyRCeUGAQQQACBUiwwbtw4&#10;yc7ONrWGjRo1kh07dki7du1MlXNFcGBgoKxfv166d+9uOn1+fr688MIL2u9yTVdAAQQQQAABBBBA&#10;AAEEEEAAAQQQQAABBBBAAAEEEEAAAQQQQAABBBBAAAEEEEAAAQQQQAABBBBAAAEEEEAAAQQQQAAB&#10;BBBAAAEEEEAAAQQQQAABBBBAAAEEEEAAAQQQQAABBBBAAAEEEEAAAQQQQAABBBBAAAEEEEAAAQQQ&#10;QAABBBBAAAEEEPApgZSUFGOc5aefflqCg4MlKipKzp8/73UGCQkJsmLFCu12h4SEyO7duyUsLEy7&#10;jLXASZMmyYQJE6wtLjL/7NmzEhcXV2S+7oxly5Zpj2nXuXNnGTJkiG5qp8apMWtnzpwpZcqU0c67&#10;detWUePjMiHgTAGOGWdqkgsB5wuUlr6IkqE/Ynn/oD9i2YW5RQX8/PyMe5N77rmn6MJi5sTExBSz&#10;lEUIIIAAAgg4V4DrlXM9yYYAAp4hoJ7Jrly5UqsxvXv3lueee07U81+dKSsrS5YsWaITSgwCCCCA&#10;QCkWGDdunGRnZ5taw0aNGsmOHTukXbt2psq5IjgwMFDWr18v3bt3N50+Pz9fXnjhBe33u6YroAAC&#10;CCCAAAIIIIAAAggggAACCCCAAAIIIIAAAggggAACCCCAAAIIIIAAAggggAACCCCAAAIIIIAAAggg&#10;gAACCCCAAAIIIIAAAggggAACCCCAAAIIIIAAAggggAACCCCAAAIIIIAAAggggAACCCCAAAIIIIAA&#10;AggggAACCCCAAAII2C1Qxu6SFEQAAQRcIJCSkiIbN26U999/X4YMGSItWrSQoKAgiYyMlEWLFsm1&#10;a9dcUKvrU6pB3caPH69dUcWKFeWrr76S++67T7uMrcC3335b2rRpYyvs1vIVK1bc+m72y7Jly7SL&#10;zJgxQzvWFYFNmzaViIgI7dS5ubkSHx+vHU8gAjoCHDM6SsQg4B6B0toXUXr0R6zvQ/RHrNuwBAEE&#10;EEAAAQQ8X6BWrVrGszQzLU1KSjITTiwCCCDgVoG4uDi5efOmVp3q3UH16tUlNDRUK14FxcTEaMcS&#10;iAACCCBQ+gRWr14ta9asMbViLVu2lO3bt0v9+vVNlXNlcJUqVYx3lv369TNdzd69e+WDDz4wXY4C&#10;CCCAAAIIIIAAAggggAACCCCAAAIIIIAAAggggAACCCCAAAIIIIAAAggggAACCCCAAAIIIIAAAggg&#10;gAACCCCAAAIIIIAAAggggAACCCCAAAIIIIAAAggggAACCCCAAAIIIIAAAggggAACCCCAAAIIIIAA&#10;AggggAACCCCAAAIIIIAAAggg4NsCKSkpsnHjRmNM5SFDhkiLFi0kKChI1BijixYtkmvXrnklUH5+&#10;vowfP1677RUrVpSvvvpK7rvvPu0ytgLffvttadOmja2wW8tXrFhx67vZL8uWLdMuMmPGDO1YVwQ2&#10;bdpUIiIitFPn5uYaY/1pFyAQAQ0BjhkNJEIQcJNAae2LKD76I9Z3Ivoj1m1YUlSgVq1axv1K0SXW&#10;5yQlJVlfyBIEEEAAAQRcIMD1ygWopEQAgRIViIuLk5s3b2q1Qb1PqF69uoSGhmrFq6CYmBjtWAIR&#10;QAABBEqfwOrVq2XNmjWmVqxly5ayfft2qV+/vqlyrgyuUqWK8R6zX79+pqvZu3evfPDBB6bLUQAB&#10;BBBAAAEEEEAAAQQQQAABBBBAAAEEEEAAAQQQQAABBBBAAAEEEEAAAQQQQAABBBBAAAEEEEAAAQQQ&#10;QAABBBBAAAEEEEAAAQQQQAABBBBAAAEEEEAAAQQQQAABBBBAAAEEEEAAAQQQQAABBBBAAAEEEEAA&#10;AQQQQAABBBBAAAEEXCtQxrXpyY4AAggULzB+/HgJCwuTpk2bihowrXbt2tKtWzcZN26cLFiwQA4c&#10;OCB5eXnFJ/GCpd99953s27dPu6Uff/yxtG7dWjteJ9DPz0/eeOMNnVAjZsOGDZKbm6sdXzhQbTed&#10;qXHjxtKuXTudUJfGvPrqq1KhQgXtOtauXasdSyACOgIcMzpKxCDgGgFf6YsoPfojlvch+iOWXZiL&#10;AAIIIIAAAt4l0Lt3bwkMDNRudHJysnYsgQgggIC7BaKjo7WqVO8TQkNDjdjw8HCtMirohx9+kKSk&#10;JO14AhFAAAEESo9AVlaW8R7azBpVrlxZFi9eLDVr1jRTzC2x6v3mwoULpVmzZqbrmzJlimRkZJgu&#10;RwEEEEAAAQQQQAABBBBAAAEEEEAAAQQQQAABBBBAAAEEEEAAAQQQQAABBBBAAAEEEEAAAQQQQAAB&#10;BBBAAAEEEEAAAQQQQAABBBBAAAEEEEAAAQQQQAABBBBAAAEEEEAAAQQQQAABBBBAAAEEEEAAAQQQ&#10;QAABBBBAAAEEEEAAAQQQQAABBBDwHYHx48dLWFiYNG3aVKpUqSJqPNFu3boZ48ItWLBADhw4IHl5&#10;eV4P8t1338m+ffu01+Pjjz+W1q1ba8frBPr5+ckbb7yhE2rEbNiwQXJzc7XjCweq7aYzNW7cWNq1&#10;a6cT6tKYV199VdT4fbrT2rVrdUOJQ0BLgGNGi4kgBFwi4Ct9EYVHf8TyLkR/xLILc4sX6N27twQG&#10;BhYfVGhpcnJyoV98RQABBBBAwD0CXK/c40wtCCDgHoHo6GititQ7htDQUCM2PDxcq4wK+uGHHyQp&#10;KUk7nkAEEEAAgdIjkJWVZbybNrNGlStXlsWLF0vNmjXNFHNLrHrnuXDhQmnWrJnp+qZMmSIZGRmm&#10;y1EAAQQQQAABBBBAAAEEEEAAAQQQQAABBBBAAAEEEEAAAQQQQAABBBBAAAEEEEAAAQQQQAABBBBA&#10;AAEEEEAAAQQQQAABBBBAAAEEEEAAAQQQQAABBBBAAAEEEEAAAQQQQAABBBBAAAEEEEAAAQQQQAAB&#10;BBBAAAEEEEAAAQQQQAABBFwnUMZ1qcmMAAII2BZQg4quWbNGDh8+LNevX7ddwEsjPvroI+2Wjxgx&#10;Qp599lnteDOB3bt3l0ceeUSrSHp6uuzatUsrtnCQKnflypXCs6x+HzBggNVl7lxw7733mjJPTk52&#10;Z/Ooq5QLcMyU8g3M6nm8gK/0RdSGoD9ieXekP2LZhbkIIIAAAggg4F0CFSpUkCeffFK70epeNDMz&#10;UzueQAQQQMBdAgcPHpTExESt6p566ikpV66cEdu7d2+pVKmSVjkVFBsbqx1LIAIIIIBA6RGYNWuW&#10;HDt2zNQKzZgxQxo3bmyqjDuDK1asaFzX1D2BmenXX3+VuLg4M0WIRQABBBBAAAEEEEAAAQQQQAAB&#10;BBBAAAEEEEAAAQQQQAABBBBAAAEEEEAAAQQQQAABBBBAAAEEEEAAAQQQQAABBBBAAAEEEEAAAQQQ&#10;QAABBBBAAAEEEEAAAQQQQAABBBBAAAEEEEAAAQQQQAABBBBAAAEEEEAAAQQQQAABBBBAAAEEEEAA&#10;AR8TiI6OljVr1sjhw4fl+vXrpXbtP/roI+11GzFihDz77LPa8WYCu3fvLo888ohWETVO9a5du7Ri&#10;CwepcleuXCk8y+r3AQMGWF3mzgX33nuvKfPk5GR3No+6SrkAx0wp38CsnscL+EpfRG0I+iOWd0f6&#10;I5ZdmFu8gBrv+cknnyw+qNBSdb3PzMwsNIevCCCAAAIIuF6A65XrjakBAQTcI3Dw4EFJTEzUquyp&#10;p56ScuXKGbG9e/eWSpUqaZVTQbGxsdqxBCKAAAIIlB6BWbNmybFjx0yt0IwZM6Rx48amyrgzuGLF&#10;isZ1Td0TmJl+/fVXiYuLM1OEWAQQQAABBBBAAAEEEEAAAQQQQAABBBBAAAEEEEAAAQQQQAABBBBA&#10;AAEEEEAAAQQQQAABBBBAAAEEEEAAAQQQQAABBBBAAAEEEEAAAQQQQAABBBBAAAEEEEAAAQQQQAAB&#10;BBBAAAEEEEAAAQQQQAABBBBAAAEEEEAAAQQQQAABBBBwsUAZF+cnPQIIIODzAsnJyRIfH6/lEBAQ&#10;IG+88YZWrL1BL774onbR/fv3a8cWBCYlJRV8tfm3devWNmPcFRAaGqpd1cWLF7VjCUTAlgDHjC0h&#10;liOAgDME6I9YV6Q/Yt2GJQgggAACCCDgXQL9+vUz1eAzZ86YiicYAQQQcIfAggULtKuJiIi4FVu1&#10;alXp1avXrd+2vsTGxtoKYTkCCCCAQCkTyM3Nlffee8/UWj3xxBMycuRIU2VKIrhly5YydepU01XP&#10;nTvXdBkKIIAAAggggAACCCCAAAIIIIAAAggggAACCCCAAAIIIIAAAggggAACCCCAAAIIIIAAAggg&#10;gAACCCCAAAIIIIAAAggggAACCCCAAAIIIIAAAggggAACCCCAAAIIIIAAAggggAACCCCAAAIIIIAA&#10;AggggAACCCCAAAIIIIAAAggggAACCCCAAAKlSSA5OVni4+O1VikgIEDeeOMNrVh7g1588UXtovv3&#10;79eOLQhMSkoq+Grzb+vWrW3GuCsgNDRUu6qLFy9qxxKIgC0BjhlbQixHAAFnCNAfsa5If8S6DUuK&#10;F+jXr1/xAXcsPXPmzB1z+IkAAggggIDrBbheud6YGhBAwPUCCxYs0K4kIiLiVmzVqlWlV69et37b&#10;+hIbG2srhOUIIIAAAqVMIDc3V9577z1Ta/XEE0/IyJEjTZUpieCWLVvK1KlTTVc9d+5c02UogAAC&#10;CCCAAAIIIIAAAggggAACCCCAAAIIIIAAAggggAACCCCAAAIIIIAAAggggAACCCCAAAIIIIAAAggg&#10;gAACCCCAAAIIIIAAAggggAACCCCAAAIIIIAAAggggAACCCCAAAIIIIAAAggggAACCCCAAAIIIIAA&#10;AggggAACCCCAAAKuEyjnutRkRgABBBBQArNnzxY1uJ3ONGbMGKlZs6ZOqN0xjz76qJQtW1arTRcv&#10;XjRdz/Hjx7XL/P73v9eOdXVgx44dtau4dOmSdiyBCNgS4JixJeT48vz8fElNTZULFy7c9qlQoYJk&#10;Z2dLSEiI1KtXz/hbu3Zt8fPzc7zSEshw7do1OXPmjJw9e9b4e+7cOalSpYpkZWVJ9erVJTAwUB54&#10;4AFp0qSJlClTpgRaSJUlKUB/xLo+/RHrNizxDIEbN27Ixo0b5ejRo6L65wUfdV1LSUmR8uXLi7p+&#10;FXx+97vfGde1P//5z3Lvvfd6xko42Ap1Ld+zZ48kJSUZ1/LLly8b63333XeLOobDwsLE39/fwVoo&#10;7kyBEydOyL59++T8+fOSnp4uV69eNf6qvpfqnwQEBNz6qO3YtGlTo49SWrajJ+yzeXl5xvlC9Qkr&#10;V65sbF7V71X+TKVXQN3XmJmSk5OlcePGZoo4LdZX7tMUmC+eE0v7OSgnJ0cOHDggiYmJop4TpqWl&#10;3fpkZmbKXXfdJer6Vvij+mjt2rUzljntQCqFiZRtbGys1pqp/kPr1q1viw0PD5elS5feNs/aD/VM&#10;bvv27dKpUydrIcx3gYAvnf8t8ZVkP9EXr0fqflr1hzMyMoznwOp5sHpGqt7DFfSRLW0nb53n68eX&#10;znZbt26dsU/oxKoYdf2eO3eubniJx7300kuyevVq2bp1q3ZbduzYIT/99JNxX65diEC7BXzxXGw3&#10;FgURQAABBBBAAAEEEEAAAQQQQAABBBBAAAEEEEAAAQQQQAABBBBAAAEEEEAAAQQQQAABBBBAAAEE&#10;EEAAAQQQQAABBBBAAAEEEEAAAQQQQAABBBBAAAEEEEAAAQQQQAABBBBAAAEEEEAAAQQQQAABBBBA&#10;AAEEEEAAAQQQQAABBBBAAAEEEHCTwOzZsyU3N1ertjFjxhjjImoF2xn06KOPStmyZbXadPHiRdO1&#10;qHFddaff//73uqEuj+vYsaN2HWrcYSYEnCXAMeMsSet5fGVc1mvXrsmZM2fk7Nmzxl819m6VKlUk&#10;KytLqlevboy9+8ADD0iTJk2kTJky1sFYUioF6I9Y36z0R6zbsKR4gXr16hUfcMfS5ORkady48R1z&#10;3ffTV66H7hN1bU2+vL3Uuu/Zs0eSkpLkwoULcvnyZSlfvrzcfffdos7ZYWFh4u/v77QNkJOTIwcO&#10;HJDExERR93ppaWm3PpmZmXLXXXcZdav6Cz5qjPp27doZy5zWEDck8uX9yg28HluFN12vfGkfPXHi&#10;hOzbt0/Onz8v6enpcvXqVeNvdna2cR8XEBAgBR917mnatKlxL+fM85+7d9q8vDxRzxrVvWrlypWN&#10;6kNCQoz1dXdbXFGfL11PXOFXXE5lGxsbW1zIrWXqWGnduvWt3+pLeHi4LF269LZ51n6o53Tbt2+X&#10;Tp06WQthvgsEfOn8b4nP3f3fwm3wxevRjRs3jGtRRkaGqOtuhQoVjOemNWvWvHV9Kmzk7d99/fjS&#10;2X7r1q0z9gmdWBWj7gfnzp2rG17icS+99JKsXr1atm7dqt2WHTt2yE8//WT0QbULEWi3gC+ei+3G&#10;oiACCCCAAAIIIIAAAggggAACCCCAAAIIIIAAAggggAACCCCAAAIIIIAAAggggAACCCCAAAIIIIAA&#10;AggggAACCCCAAAIIIIAAAggggAACCCCAAAIIIIAAAggggAACCCCAAAIIIIAAAggggAACCCCAAAII&#10;IIAAAggggAACCCDgowLlfHS9WW0EEEDAbQLz58/Xqqt69eoyYcIErVhHgtTg6u3btzcGWrWVRw0a&#10;bHZSAyvrTuXKec5lSA10f++998rJkydtNl8NGn3z5k3x5kGhba4kAW4T4JhxDfWvv/4qa9askeXL&#10;lxt/1XGrM1WsWFHUAOlhYWESGRkprVq10ilWYjE///yzfPHFF7Jw4UJJSkrSake1atWkbdu20qdP&#10;Hxk8eLAxAG9xBQ8cOCCpqanFhUiDBg0kODi42BgWlqwA/RHr/vRHrNuwpOQELl++bAwevXLlSlm7&#10;dq1kZmYW25jjx49bXN6kSRPp0aOH9OzZUx5++GG39V8PHjwoV65csdimgpl16tSRRo0aFfy0+Fdd&#10;g2bNmmVYXLhwwWKMmnnmzBm55557jD76Dz/8YDWu8AI1+Hzz5s0Lz3LK940bN2rnadq0qdSuXVs7&#10;XjfwyJEjUpxXQR7V56lfv37BT4f+qj7J4sWLZdOmTbJnzx5JT083na9s2bJGe1q0aGHss0888YTU&#10;qlXLdB57CpTUPmtPWy2V+e233yQ+Pl6+/PJLUQObnzt3ztgHcnNzi4QHBgYa/V3Vd1N9ONUfbNOm&#10;TZE4ZningHq2YWZS+4o7J1+6T/Pmc6LZfcJXzkHq/BodHS1btmyRxMREm/0zS47q3qNDhw4SGhpq&#10;fFq3bi1lypSxFOqz87799lutfowCioiIKOKknucEBARIRkZGkWWWZsTExEinTp0sLTI179SpU/LL&#10;L79olfHz8zP65lrBTg7au3ev6D4jU31l1Wd2xuTN539v7id6ex/d7L6n+r4JCQkSFxcnu3btkrNn&#10;z1q9L1XHYcOGDY1+cMeOHWXgwIESFBRktkqPiPfm46skAOfNm2eq2qlTp7rtvtRUw6wEq36FWkf1&#10;PMjS/aCVYjJ37lx59913rS22Ol/1j06fPm11ecECdXypNrlgDWoIAABAAElEQVR6ys/Pl61bt9pc&#10;d/WsoVmzZq5ujpHf187FbkG9o5Ls7GzZtm3bHXP/+7O4Zf+NErl27ZrYeq5XqVIl4/8sCsrpvD8r&#10;iFXvG9X/abh72rx5s+Tl5WlVq54PVa1aVSuWIAQQQAABBBBAAAEEEEAAAQQQQAABBBBAAAEEEEAA&#10;AQQQQAABBBBAAAEEEEAAAQQQQAABBBBAAAEEEEAAAQQQQAABBBBAAAEEEEAAAQQQQAABBBBAAAEE&#10;EEAAAQQQQAABBBBAAAEEEEAAAQQQQAABBBBAAAEEEEAAAQQQQAABBBBAoDQJzJ8/X2t1qlevLhMm&#10;TNCKdSRIjXvVvn172b59u800Fy9etBlzZ8D58+fvnGX1txqT11MmNYb3vffeKydPnrTZJDWG682b&#10;N8Xf399mLAEI2BLgmLElZN9yXxmXVY1t+cUXX8jChQslKSlJC6tatWrStm1b6dOnjwwePFgCAwOL&#10;LaczvmKDBg0kODi42DwsLFkB+iPW/emPWLdhSfECqv9oZjp37pyZcKfEetL18NSpU/LLL79orZca&#10;K/7hhx/WinV20N69e0X193Wm5s2bS82aNXVCtWI8aXtpNfj/gg4ePChXrlwptkidOnWkUaNGxcao&#10;PsesWbNk9erVcuHCBauxZ86ckXvuucfqcp0Fagz16Oho2bJliyQmJkpmZqZOsdti1PWjQ4cOEhoa&#10;anxat24taix4T5u8db/yNEdvbo+nX698ZR9V926LFy+WTZs2yZ49eyQ9Pd30blW2bFmpX7++tGjR&#10;Qnr27ClPPPGE1KpVy3QedxT47bffJD4+Xr788ktR51zVD1Ln9tzc3CLVq3vSkJAQ455S3Vuq+9Q2&#10;bdoUifPEGb50PSlJ/2+//bbYvkHhtkVERBT+aXwPCwuTgIAAycjIKLLM0oyYmBjp1KmTpUWm5tH/&#10;LZ7Lm8//3tj/LdgavnY9UtedhIQEiYuLk127dsnZs2et3ruo+9CGDRsa16COHTvKwIEDJSgoqIDO&#10;q/568/FVEtDz5s0zVe3UqVM9tg9maUXUfapaxyZNmljsi1kqo+bNnTtX3n33XWuLrc5X/aPTp09b&#10;XV6wQB1fqk2unvLz82Xr1q021131q5s1a+bq5hj5fe1c7BbUOyrJzs6Wbdu23TH3vz+LW/bfKJFr&#10;167Jxo0bC88q8r1SpUrG/14ULNB5p1YQ26pVK1H/u+HuafPmzZKXl6dVrbo3q1q1qlYsQQgggAAC&#10;CCCAAAIIIIAAAggggAACCCCAAAIIIIAAAggggAACCCCAAAIIIIAAAggggAACCCCAAAIIIIAAAggg&#10;gAACCCCAAAIIIIAAAggggAACCCCAAAIIIIAAAggggAACCCCAAAIIIIAAAggggAACCCCAAAIIIIAA&#10;Aggg4DqBcq5LTWYEEEAAATVQZXJyshbEuHHjpHr16lqxjgY99thjsn37dptp1MCtZqebN29qF1GD&#10;E3vSpAaePXnypFaTLl26ZAycrBVMkNcKLF++XAYMGGCz/ffdd58kJSXZjLMUwDFjScW+eWrAWTWI&#10;tBpw9vvvv5esrCzTiW7cuCFqcEj1ef/996V58+YSGRkpzzzzjPz+9783nc8VBdR6zZ49WxYsWCCJ&#10;iYmmq1AD1G7YsMH4vPTSS8Zgu2pQVTXQ/Z3T8ePH5Y9//KPNwTunT58uKheTZwrQHyl+u9AfKd6H&#10;pe4VUMerOp9+9913Ns+9Oi07cuSIqI+6ptWpU0cmTZokw4YNkwoVKugUtysmIyND/vCHP9gsO2rU&#10;KPn4448txp06dUpefvllWbRokaiBpHWnH374Qbp166YV3qBBA7v7b9YqOHz4sHb9Kserr74q//jH&#10;P6yls3t+RESE/PjjjzbLO3r9Vn2Kzz77TBYuXCi7d++2WZ+tANWXO3bsmPFZtmyZqEHUO3fuLOHh&#10;4TJ06FCpWLGirRR2LS/JfdauBv9foZycHFm/fr3hr+5b1HroTGlpaaI++/fvN8JnzpxpDKT94osv&#10;yqBBg8Tf318nDTEeKqCeK6ltqHufqY4zV0++cp9WWs6JuvuDr5yDVD9EnWv//e9/y+rVqyUvL0+X&#10;yGKcctu6davxmTx5stSuXVuioqLkL3/5i5QvX95iGV+bGR0drbXK6vylntXcOan+Qt++fY3nQ3cu&#10;s/R7yZIloq6FjvaPX3vtNaNfZKkOS/P27dsnLVq0sLTIZfPUM6+HH35Yu8+g3h907NjR7vaUhvO/&#10;N/YTfe16pHZQde8zb948UfcQ6r2NzqTO7wXPgNX9zNixY0W9N1P3qb1797aY4vr16zJy5EibdXz4&#10;4Ydy//33W8zhrJml4fhyloWZPKmpqbJy5UrtIuodqaVrjXaCEgpU+5+6Fn755ZfaLVDvVf71r3+Z&#10;7o/MmTPHKGerIvWOwRnPDWzVM3fuXBk+fLitMOOdyNKlS23G2Rvgi+die6yc9Q42PT3d1PM4a21V&#10;78NsPVdUx5d6dqUm9WyldevWovr4OtM777wjEyZM0Al1WsyBAweM/p9uQvV/ElWrVtUNJw4BBBBA&#10;AAEEEEAAAQQQQAABBBBAAAEEEEAAAQQQQAABBBBAAAEEEEAAAQQQQAABBBBAAAEEEEAAAQQQQAAB&#10;BBBAAAEEEEAAAQQQQAABBBBAAAEEEEAAAQQQQAABBBBAAAEEEEAAAQQQQAABBBBAAAEEEEAAAQQQ&#10;QAABBBBAAAEEECgVAgcPHpTk5GStdRk3bpyocaTdMalxFtX4orYmNfae2Ul3DGyV99y5c2bTuzS+&#10;U6dOosbd0pnUOJfBwcE6ocR4sYCzxsYrjoBjpjgdc8t8ZVzWrKwsmT17tixYsEASExPNIf1vtBob&#10;c8OGDcbnpZdeMsbinDp1qtSvX79ILjUeoxo7VNkWN02fPl1ULibPFKA/Uvx2oT9SvA9LrQuovru/&#10;v7/oXsvLlCljPZkTl3jq9fC1116Tzz77THtN9+3bJy1atNCOd0bgjRs3jDF7MzIytNKpe6qOHTtq&#10;xVoL8tTtZa29d85XVn/4wx/unF3k96hRo+Tjjz8uMl/NOHXqlLz88suyaNEiyc/PtxjjjJkq9/r1&#10;6+Xf//63rF69WvLy8hxKq8af3rp1q/GZPHmy1K5dW6KiouQvf/mL6THdHWqIhcLevl9ZWCVmOSDg&#10;idcrX9lH1b2XuvYtXLhQdu/e7cBW/P9FlduxY8eMz7Jly0T1LTp37izh4eEydOhQqVixosN1OJJA&#10;nRfVeVatr3qeons9TUtLE/XZv3+/Uf3MmTOlffv28uKLL8qgQYOM/pYj7XJ2WV+6njjbzt580dHR&#10;WkXVMfHMM88UiVXHRt++fSUmJqbIMkszlixZImo/rFChgqXF2vPo/xalKg3nf2/q/xZsAV+7Hqn1&#10;/vHHH2XevHmirpfqXY7OpM7vP//8s/FR17KxY8eKepem7mV69+5tMcX169dl5MiRNuv48MMP5f77&#10;77eYw1kzS8Px5SwLM3lSU1Nl5cqV2kXUe1NL1xrtBCUUqPY/dS388ssvtVugrpv/+te/TN/fzpkz&#10;xyhnqyL13sEZfWRb9cydO1eGDx9uK8x4T7J06VKbcfYG+OK52B4rZ72XTU9Pl27dutnThNvKqHdk&#10;tvKo40vdp6lJ3de0bt1a1L2RzvTOO+/IhAkTdEKdFnPgwAHj+aduQvW/E1WrVtUNJw4BBBBAAAEE&#10;EEAAAQQQQAABBBBAAAEEEEAAAQQQQAABBBBAAAEEEEAAAQQQQAABBBBAAAEEEEAAAQQQQAABBBBA&#10;AAEEEEAAAQQQQAABBBBAAAEEEEAAAQQQQAABBBBAAAEEEEAAAQQQQAABBBBAAAEEEEAAAQQQQAAB&#10;BFwk4J7RsV3UeNIigAACni7wzTffaDfx2Wef1Y51NFANmn7x4kWbnzfffNN0VWYGbi0YrMt0JS4q&#10;0KlTJ+3Mly9f1o4l0HsF1KCkeXl5Nj/nzp2zeyU5Zuymu63gxo0bpVWrVvLcc8/Jt99+K1lZWbct&#10;t/fHwYMHZeLEiRIcHGwM4KkG4ivJac+ePdKmTRsZPXq0JCYmOtyUGzduSGxsrDRr1kymTZsmN2/e&#10;vC3ntWvXRA1uy+TdAvRHit9+9EeK92GpewTUgNgvvviicS1T1zFXnHtVf0XV0ahRI/n8889dUocz&#10;tNauXStqkGo1ILzqi5mZ2rZtK/7+/lpF1ADDjvThLFWi+iNmpoSEBDPhWrFqIGTVX9CZQkNDdcKK&#10;xKj+gxpAuX79+sYgyq4aUFz1w7ds2WLst6qumTNnym+//VakPSU9w5F91t6279y5Ux588EHp2bOn&#10;qEHjMzIy7E1llFP5IiMjjT7va6+95rHnB4dW0ocKly1bVntt69atqx1rT6Av3Kf54jnRV85BSUlJ&#10;0qVLF3nsscdk1apVxrMhe46D4spcunRJxo8fL02bNpXly5cXF+oTy9TzVmWtM3Xt2tW4blmKDQ8P&#10;tzTb4jzVDzdzz2wxyf/O7N+/v7VFFucvW7bM4nxXzlTrqdtnaNCggXTo0MHu5vjC+V8Hx539RF+8&#10;Hql7nxEjRki7du3ko48+EnVOtXdS9+Br1qyRPn36yEMPPSS7du0qkko9P1LPUdetW1fs59dffy1S&#10;1pkzOL7s11TPGe58/l1ctoiICKlatWpxIR67bMyYMabalpKS4pTroalKXRCcnp7ugqz6KX3xXKyv&#10;UzTSHe9gi9bq2JzCzyoDAwOlffv22glLov+3dOlS7fZ17NhR6tWrpx1PIAIIIIAAAggggAACCCCA&#10;AAIIIIAAAggggAACCCCAAAIIIIAAAggggAACCCCAAAIIIIAAAggggAACCCCAAAIIIIAAAggggAAC&#10;CCCAAAIIIIAAAggggAACCCCAAAIIIIAAAggggAACCCCAAAIIIIAAAggggAACCCCAAAIIIIAAAggg&#10;UFoEzIxt+uyzz7pttaOiouTixYs2P2+++abpNlWoUEG7jBrP0ZOmTp06aTdHjZfLVPoF3DE2HseM&#10;c/YjXxmXdc+ePdKmTRsZPXq0JCYmOoynxstU4+o2a9ZMpk2bVmR81mvXrokan5fJuwXojxS//eiP&#10;FO/D0uIFypYtW3xAoaV169Yt9Ms1Xz35eti/f39TK10SY/aq82VGRoZWOxs0aCAdOnTQirUW5Mnb&#10;y1qbnT1/7dq18sc//lHUOPGFx3h2dj1JSUnSpUsXeeyxx2TVqlWSl5fn7Crk0qVLMn78eGnatKks&#10;X77c6fl1E7Jf6Ur5VpwnXa98YR9V91nvvPOO1K9fXyZMmCC7d+92yQ6nzmVbtmyRF1980ahr5syZ&#10;8ttvv7mkLltJd+7cKQ8++KD07NlTYmJitK+n1vKqfJGRkRIcHCyvvfaax9yX+tL1xNq2cfd89QxW&#10;Xbt1pq5duxr7jKXY8PBwS7MtzktNTRUz99EWk/zvTPq/t8v4wvn/9jW2/Mtd/V9Vuy9ej9LS0mTE&#10;iBHSrl07+eijj4w+uuUtYXuueia6Zs0a6dOnjzz00EOya9euIoXUMyX1bHXdunXFfn799dciZZ05&#10;g+PLfk11L3rz5k3tBBEREVK1alXteE8KHDNmjKnmpKSkOOV6aKpSFwSnp6e7IKt+Sl88F+vrFI10&#10;x3vZorU6Nqfw86zAwEBp3769dsKSeP65dOlS7fZ17NhR6tWrpx1PIAIIIIAAAggggAACCCCAAAII&#10;IIAAAggggAACCCCAAAIIIIAAAggggAACCCCAAAIIIIAAAggggAACCCCAAAIIIIAAAggggAACCCCA&#10;AAIIIIAAAggggAACCCCAAAIIIIAAAggggAACCCCAAAIIIIAAAggggAACCCCAAAIIuE6gjOtSkxkB&#10;BBCwLWBmgGTb2TwvQncg0zZt2khISIjbVsDf319q165t81OmjPnLRJ06dbTX44svvtCOdUfgsGHD&#10;5MKFC1qf5s2bu6NJ1OEDAhwzjm3k06dPy6BBg6Rbt25y8OBBx5IVU1oNSLtixQpjwPVZs2aJGgje&#10;nVN2drZMmTLFGNjQFeupBslU+dVgu2rwb1+aSntfRG1L+iPF79H0R4r3YalrBdT15MMPP5SGDRsa&#10;g6er642rp1OnTsnzzz8vf/jDH+Tw4cOurs5U/nfffVfCwsIkNTXVVLmC4CpVqkjXrl0Lftr8u2nT&#10;JpsxZgLM5tu5c6eoa7AzJ9UGnX7KPffcIy1atDBd9apVq+T++++XiRMnypUrV0yXt7fA+fPnZezY&#10;scaxsm3bNnvTOL2co/us2QZlZWXJyy+/LJ07d5ajR4+aLW4zXg1AP3nyZOM4TEtLsxlPgOcJqHPK&#10;9evXtRsWHBysHWsm0Ffu03ztnOhL56BPP/1UWrZsKdu3bzez69sdm5SUJP369TP6MerZpK9OixYt&#10;ErWf6UwRERFWw7p37y41atSwuvzOBTExMXfOMv1b1RkUFKRdbtmyZdqxzgpcvHixdqohQ4aIn5+f&#10;dnxBoK+c/wvWt7i/7uwn+tr1SLnHxsZKkyZNZM6cOZKfn1/cpjC9bMuWLdKhQweZNm2a6bKuLMDx&#10;5bjuvHnzTCUZNWqUqXhPCv7Tn/4krVq1MtWkrVu3moon+HYBXzwX3y7gm78GDx6sveLqOeCZM2e0&#10;450RuHTpUu00kZGR2rEEIoAAAggggAACCCCAAAIIIIAAAggggAACCCCAAAIIIIAAAggggAACCCCA&#10;AAIIIIAAAggggAACCCCAAAIIIIAAAggggAACCCCAAAIIIIAAAggggAACCCCAAAIIIIAAAggggAAC&#10;CCCAAAIIIIAAAggggAACCCCAAAIIIIAAAggggIBvCZQtW7ZUr/A333yjtX5t2rSRkJAQrVhnBPn7&#10;+0vt2rVtfsqUKWO6ujp16miX+eKLL7Rj3RE4bNgwUWMA63yaN2/ujiZRhw8IcMw4tpF9ZVzW7Oxs&#10;mTJlirRv314OHjzoGJqF0jdu3DDyP/TQQ3L58mULEaV3Vmnvi6gtR3+k+P2X/kjxPiy1LqDOndev&#10;X7cecMeS4ODgO+Y476c3XA+7d+8uQUFB2iu9bNky7VhnBS5evFg71ZAhQ8TPz087vnCgN2yvwu11&#10;1fd3331XwsLCJDU11VVVGHk//fRTadmypWzfvt2l9RQkT0pKkn79+knXrl2Ne8uC+a7+y37lamHv&#10;ze8p1ytf2UdXrVol999/v0ycOFGuXLnith3n/PnzMnbsWGnYsKFs27bNbfVmZWXJyy+/LJ07d5aj&#10;R486vd6UlBSZPHmycb1IS0tzen4zCX3lemLGxB2xixYtErWf6UwRERFWw1RftEaNGlaX37kgJibm&#10;zlmmf9P//f9kvnL+19lB3NX/VW3xteuRWufY2Fhp0qSJzJkzR/Lz89Usp01btmyRDh06yLRp05yW&#10;0xmJOL4cV5w3b56pJKNGjTIV70nBf/rTn6RVq1ammrR161ZT8QTfLuCL5+LbBXzz1+DBg7VXfOfO&#10;nXLmzBnteGcELl26VDtNZGSkdiyBCCCAAAIIIIAAAggggAACCCCAAAIIIIAAAggggAACCCCAAAII&#10;IIAAAggggAACCCCAAAIIIIAAAggggAACCCCAAAIIIIAAAggggAACCCCAAAIIIIAAAggggAACCCCA&#10;AAIIIIAAAggggAACCCCAAAIIIIAAAggggAACCCDgWoFyrk1PdgQQQKB4ATUAvBpA15Hp7NmzEhUV&#10;5UgKl5RNT0/XHgC9f//+LmlDSSStU6eOdrX79u2TxMREadu2rXYZVwb6+/vL7373O1dWQW4Eighw&#10;zBQh0Z6hBp0dMWKE/Pbbb9plHA3MzMyUMWPGSFxcnMydO9cY9NbRnLbKX7x4UUJDQ2X//v22Qh1e&#10;vmvXLunSpYusW7dOQkJCHM7nDQlKc19E+dMfsb0X0h+xbUSEawRycnJEDfK6aNEi11RgI+tPP/0k&#10;7du3lwULFkjfvn1tRLt+8RtvvCGTJk1yuKKePXvK2rVrtfJs3rxZnnrqKa1YnaBNmzbphN2KuXHj&#10;huzYsUO6du16a56jXzZs2KCVQjmZnebPny/PP/+85Obmmi3qtHh1/9+tWzeZNWuWlPTA8M7aZ3Vx&#10;Dhw4IBEREaL+unpSfcE2bdrI6tWr3dLfdfX6+FL+K1euaK+un5+f1K1bVzteN9BX7tN87ZzoK+cg&#10;dY175plnjHt+3X3emXGqL6GucwkJCRIUFOTM1F6RKzo6WqudlStXlgEDBliNLV++vLF8zpw5VmMK&#10;L4iPj5e0tDQJDAwsPNvU93LlysnTTz8tM2bM0Cp35MgROXTokDRr1kwr3tGga9euGdd1nTzq+jBk&#10;yBCd0NtifOX8f9tKW/nhzn6ir12P1D1UeHi4rFixwoq+c2bn5+fLlClT5PDhw/L5559LxYoVnZPY&#10;ziwcX3bCFSqWlJQke/bsKTSn+K+dO3eW5s2bFx/k4UvVe4xnn31Wu5XqfS2TfQK+di62T6l0lho4&#10;cKD89a9/lezsbJsrqK4ty5Ytk7Fjx9qMdUbAwYMH5ejRo1qpKlSoIIMGDdKKJQgBBBBAAAEEEEAA&#10;AQQQQAABBBBAAAEEEEAAAQQQQAABBBBAAAEEEEAAAQQQQAABBBBAAAEEEEAAAQQQQAABBBBAAAEE&#10;EEAAAQQQQAABBBBAAAEEEEAAAQQQQAABBBBAAAEEEEAAAQQQQAABBBBAAAEEEEAAAQQQQAABBBBA&#10;AAEEfE9g8eLFcv78eYdWXI1PHhUV5VAOVxROT0+X7du3a6Xu37+/Vpw3BNWpU0e7mfv27RM13l3b&#10;tm21y7gy0N/fX373u9+5sgpyI1BEgGOmCIn2DF8Zl/XixYsSGhoq+/fv17axN3DXrl3SpUsXWbdu&#10;nYSEhNibxqvKlea+iNoQ9Eds7470R2wbEWFZ4MqVK5YXWJjr5+cndevWtbDE8Vnecj0sV66cPP30&#10;0zJjxgytlT5y5IgcOnRImjVrphXvaNC1a9dk9erVWmnU9hwyZIhW7J1B3rK97my3s3+/8cYbMmnS&#10;JGenvS1fbm6uPPPMMxIXF3fbfHf92LRpk3Tr1k0SEhIkKCjIpdWyX7mU1+uTe8L1ylf20fnz58vz&#10;zz8v6vxTUpN6TqrOPbNmzZJRo0a5tBkHDhyQiIgIUX9dPal71DZt2hjX6iZNmri6utvy+9L15LYV&#10;95Af0dHRWi2pXLmyDBgwwGps+fLljeVz5syxGlN4QXx8vKSlpUlgYGDh2aa+0/8V8ZXzv86O4Y7+&#10;b0E7fO16dOPGDQkPD5cVK1YUELjkb35+vkyZMkUOHz4sn3/+uVSsWNEl9egm5fjSlbIel5SUJHv2&#10;7LEecMeSzp07S/Pmze+Y610/x4wZI88++6x2o9U7XCb7BHztXGyfUuksNXDgQPnrX/8q2dnZNldQ&#10;XVuWLVsmY8eOtRnrjICDBw/K0aNHtVJVqFBBBg0apBVLEAIIIIAAAggggAACCCCAAAIIIIAAAggg&#10;gAACCCCAAAIIIIAAAggggAACCCCAAAIIIIAAAggggAACCCCAAAIIIIAAAggggAACCCCAAAIIIIAA&#10;AggggAACCCCAAAIIIIAAAggggAACCCCAAAIIIIAAAggggAACCCCAAAIIuF6gnOuroAYEEEDAusCj&#10;jz5qfaHmEjXwblRUlGa0+8I2btwoOTk5WhX2799fK84bgurUqWOqmUOHDpUdO3ZIlSpVTJUjGIHS&#10;IsAxY9+W/OCDD4wB/tTgfSUxbd++XVq2bClvvfWW0Q5XtUENht29e3dRgwa6a1KDE3bq1El27tzp&#10;ripLtJ7S3BdRsPRH9HYv+iN6TkQ5T0ANoP7kk09KfHy885LakSkjI0PUvcgrr7wir776qpQpU8aO&#10;LI4XUdfTSZMmOZ7ofzP07NlTe1DfTZs2OaVOlURdPy9cuGA6nzpPd+3a1XQ5awU2bNhgbdFt88PC&#10;wm77bevHzJkzZdy4cVJSfa/C7VMDPL/wwguSnJwsr7/+euFFbvvuzH1Wp9GHDx829hPVN3TXdOLE&#10;CaMfqvq9TN4jcPz4ce3G1qpVS/z9/bXjdQJ95T7N186JvnIOysvLk4iICImLi9PZ3V0Wc+TIEenW&#10;rZskJCRIUFCQy+rxtMT79u2TPXv2aDWrb9++EhAQUGxseHi4zJkzp9iYgoVZWVmyZMkSGTlyZMEs&#10;u/5GRkbKjBkztMsuW7ZMmjVrph3vSOCqVavk+vXrWikeeeQRCQkJ0YotCPKV83/B+hb31539RF+7&#10;HmVmZkrv3r3l+++/L24TOHXZokWL5PTp07Ju3Tqn5jWTjOPLjJb1WLPPukeMGGE9mZcsUddCdR+v&#10;ex+5e/duUf2hkno25CWsRZrpa+fiIgA+PuPuu+82nkWuXLlSS0L1/8aOHasV62iQqkt3evzxx6VG&#10;jRq64cQhgAACCCCAAAIIIIAAAggggAACCCCAAAIIIIAAAggggAACCCCAAAIIIIAAAggggAACCCCA&#10;AAIIIIAAAggggAACCCCAAAIIIIAAAggggAACCCCAAAIIIIAAAggggAACCCCAAAIIIIAAAggggAAC&#10;CCCAAAIIIIAAAggggAACCCCAgI8JPProow6v8dmzZyUqKsrhPM5OoMaZz8nJ0Urbv39/rThvCKpT&#10;p46pZg4dOlR27NghVapUMVWOYARKiwDHjH1b0lfGZVVjh3bv3l0OHjxoH5QdpY4ePSqdOnUSs2O2&#10;2lGVRxQpzX0RBUx/RG83oz+i50TU7QLHjx+/fUYxv2rVqiX+/v7FRNi3yNuuh5GRkTJjxgztlVXj&#10;6DZr1kw73pHAVatWyfXr17VSPPLIIxISEqIVWzjI27ZX4bY78/tbb70lkyZNcmbKIrnUmOoRERES&#10;FxdXZJk7Zxw5ckS6desmCQkJEhQU5JKq2a9cwlqqkpb09cpX9tGZM2fKuHHjJD8/v8T3n+zsbHnh&#10;hRckOTlZXn/9dZe05/Dhw9K1a1dR96zumk6cOGHcH2/fvt1dVYovXU/chmqion379smePXu0SvTt&#10;21cCAgKKjQ0PD5c5c+YUG1OwMCsrS5YsWSIjR44smGXXX1/u//rK+V9nx3BH/7egHb52PcrMzJTe&#10;vXvL999/X0Dg8r+LFi2S06dPy7p161xel7UKOL6syZibb/b594gRI8xV4IHR6lqo+qy6fbjdu3cb&#10;/aEyZcp44Np4bpN87VzsuVuiZFp29913S8+ePWXlypVaDVDPP8eOHasV62iQqkt3evzxx6VGjRq6&#10;4cQhgAACCCCAAAIIIIAAAggggAACCCCAAAIIIIAAAggggAACCCCAAAIIIIAAAggggAACCCCAAAII&#10;IIAAAggggAACCCCAAAIIIIAAAggggAACCCCAAAIIIIAAAggggAACCCCAAAIIIIAAAggggAACCCCA&#10;AAIIIIAAAggggICLBRhJyMXApEcAAd8V0B08tUmTJtK4ceNSA1WnTh3x8/PTXp///Oc/MnToUMnJ&#10;ydEuQyACpUmAY8b81pw2bZqMHj26xAd+v3nzpowZM0Z7cGuza3rt2jVjEMODBw+aLepw/NmzZ2XQ&#10;oEGcmx2WLPkE9Ef0tgH9ET0nopwjoM7vYWFhEh8f75yEDmbJz88XdW198sknjUGnHUxnurga3D0q&#10;Ksp0OWsFGjVqJPfff7+1xbfNP3LkiKSkpNw2z94fmzZtsqvoxo0b7SpnqdC5c+fk8OHDlhbdNq9C&#10;hQrSvXv32+YV9+Of//ynMVCy2lc8aXrzzTdl3bp1bm+Ss/dZWytw/vx5o0+oO4C8rXxmlp85c0ZC&#10;Q0MlNTXVTDFiS1Dgu+++0649JCREO1Yn0Ffu03ztnOhL56AXXnhB1DneEybVR3nkkUec1k/xhHWy&#10;1YYFCxbYCrm1PCIi4tZ3a18efvhhCQoKsra4yPyYmJgi88zOaNGihaiP7rRs2TLdUIfjFi9erJ3j&#10;ueee045Vgb5y/tdBcWc/0deuR1evXpXHHntMvv/+e51N4dSYbdu2SXh4uOTm5jo1r04yji8dJb2Y&#10;Xbt26QX+X9Sjjz5qKt4Tg/39/eVPf/qTdtPU8yqdZwraCX0g0NfOxT6wSe1axcGDB2uX2759u6jn&#10;d+6Yli5dql2NmXXQTkogAggggAACCCCAAAIIIIAAAggggAACCCCAAAIIIIAAAggggAACCCCAAAII&#10;IIAAAggg8P/Yuw/wKqr8/+PfhBakhkhHBWlSVhBEfoQiRVhKlqqAkpCAKIKAgiiwLC7uPivFv7ii&#10;oFipEhKaVJEWeg2wdJYiXSQEIk0CCfz3zG4wIbecuS3Jnfd5npB7Zz5zZuY1M2fOTHiegwACCCCA&#10;AAIIIIAAAggggAACCCCAAAIIIIAAAggggAACCCCAAAIIIIAAAggggAACCCCAAAIIIIAAAggggAAC&#10;CCCAAAIIIIAAAggggAACCCCQAwR27dqltZVPPPGEVK1aVSubE0JlypSRgIAA7U3dv3+/9O7dW1JS&#10;UrSXIYiAPwlwzZg/mlYZl1WNB9qmTRvZt2+feSQ3lzh37px07dqVttlNx+ywOP0RvaNAf0TPiVRG&#10;gZUrV2ac4ODbo48+6mCua7Ny4v2wVq1aon50y9y5c3Wjbueio6O16+jVq5d2Ni2YE49X2rZ78vfs&#10;2bNl+PDhnqzSZl39+vUTta7sUA4fPizNmzeXhIQEj28O55XHSf2ywqy8X1nlHP3b3/4mb775pty7&#10;dy9bnUNjxoyRH3/80ePb9PPPPxvPqleuXPF43c4qPHv2rPzxj3+Uy5cvO4t6ZL5V7icewfJCJdOn&#10;T9euNSIiwmn22WeflVKlSjnNpQVmzJiR9tHl31bt/1ql/dc5MXzV/1XbYrX70a+//iqtWrWSNWvW&#10;6BwKj2Y2bdok3bt3l9TUVI/Wq1MZ15eOkl5m+/btesH/pVq0aGEqnx3D+fLlk8aNG2tvmvobxaFD&#10;h7TzBK3XFnPMbQuEh4fbnmFj6ubNm+X8+fM25nh+UmxsrHalZvZBu1KCCCCAAAIIIIAAAggggAAC&#10;CCCAAAIIIIAAAggggAACCCCAAAIIIIAAAggggAACCCCAAAIIIIAAAggggAACCCCAAAIIIIAAAggg&#10;gAACCCCAAAIIIIAAAggggAACCCCAAAIIIIAAAggggAACCCCAAAIIIIAAAggggAACCCDgskCgy0uy&#10;IAIIIICAQ4E9e/Y4nJ82s379+mkf/eJ3/vz5TQ1up3Y6JiZGGjVqJD/99JNfGLATCJgR4JrR11KD&#10;vb/11lvy7rvv6i/kg6QasHzJkiUeXVNycrJ06NBBtm3b5tF6zVSmBkUcNmyYmUXIZkMB+iP6B4X+&#10;iL4VSdcFfvvtN3nuuedk7dq1rlfipSXnz58vf/7zn71Uu+1q4+PjpVevXqLu8Z4sbdu21apOrXfD&#10;hg1aWWehuLg4ZxGb87du3Sq3bt2yOc/sxDVr1mgtogYjL1iwoFZ27969Mnr0aK2sr0Pq+EVGRkpC&#10;QoLPVu2tc9beDly7dk3atWsnp06dshfx+nQ1GH1ERITX18MKPCOwcuVK7YoqVqyonXUUtNJzmtXa&#10;RCu1QeqZ/osvvnB0qvt8nmp/+/fv7/P1ZsUK79y5I7NmzdJadenSpaVly5ZOs7ly5ZIXXnjBaS4t&#10;sGnTJjlx4kTaV5d/9+zZU3vZ/fv3y5EjR7TzrgaTkpLkhx9+0Fq8cOHC0rlzZ62sldp/HRBf9hOt&#10;dj9S53CLFi1EvavMqrJ48WKftslcX54/0jt27NCutFSpUlK2bFntfHYONmzY0NTmmXEyVbEfhq3W&#10;FvvhIfTYLoWFhUmRIkW06lPtu3oH6+1y4MABUc8TOiU4ONh496STJYMAAggggAACCCCAAAIIIIAA&#10;AggggAACCCCAAAIIIIAAAggggAACCCCAAAIIIIAAAggggAACCCCAAAIIIIAAAggggAACCCCAAAII&#10;IIAAAggggAACCCCAAAIIIIAAAggggAACCCCAAAIIIIAAAggggAACCCCAAAIIIIAAAggggAACCPib&#10;wJ49e7R2qX79+lq5nBLKnz+/qPHuzZSYmBhp1KiR/PTTT2YWI4uAXwhwzegfRiuNy5qcnCwdOnSQ&#10;bdu26QN5OKnG/B02bJiHa6U6XwvQH9EXpz+ib0XyvwIrV67UpqhYsaJ21lkwp98Pe/bs6WwX78/f&#10;v3+/HDly5P53b31Q493/8MMPWtUXLlxYOnfurJVVoZx+vLR3VCMYHx8vvXr1Mkw04i5HlixZIl98&#10;8YXLy3tjQTUmdP/+/T1WNeeVxygtUVFW3K+sdI7u3btXRo8enS3PJXUcIiMjJSEhwWPbd+3aNWPs&#10;+lOnTnmsTrMVqTY1IiLC7GKm81a4n5hG8eECd+7ckVmzZmmtsXTp0tKyZUun2Vy5cskLL7zgNJcW&#10;2LRpk5w4cSLtq8u/rdT/tVL7r3NC+Kr/q7bFavcj9QzXokULUe8vs6osXrzYo318Z/vB9eVMyPz8&#10;HTt2aC9UqlQpKVu2rHY+OwcbNmxoavPMOJmq2A/DVmuL/fAQemyXwsLCpEiRIlr1qfZ9/vz5Wll3&#10;QgcOHBD1LKVTgoODjec+nSwZBBBAAAEEEEAAAQQQQAABBBBAAAEEEEAAAQQQQAABBBBAAAEEEEAA&#10;AQQQQAABBBBAAAEEEEAAAQQQQAABBBBAAAEEEEAAAQQQQAABBBBAAAEEEEAAAQQQQAABBBBAAAEE&#10;EEAAAQQQQAABBBBAAAEEEEAAAQQQQAABBBDwjUBu36yGtSCAAALWE9izZ4/WTteqVUsrZy909epV&#10;uXHjhqiBooKCguzFfDr9pZdekvXr15ta57Zt26R27dry+uuvGz/+MtCfKQTClhXgmtE79P/85z9l&#10;woQJemEbqccee0zU4JtqMNGSJUuKGvTv559/lvPnzxs/u3btkt9++83Gko4npaamSrdu3WTNmjVS&#10;v359x2HNuf379zfq04xnilWtWlUqVaok5cqVkzx58si5c+fk9OnTxo+ZwelXr16dqW4m5CwB+iP0&#10;R3LWGev/Wzts2DBR/V5XimrTX3zxRVHPD2XKlDF+QkJCRA3MfvbsWaOtP3PmjCxbtkw2bNjgyipk&#10;3LhxRv1qPd4uN2/elB49ekhycrLHV9W2bVuZOHGiVr3r1q2Tzp07a2UdhVQ9rhS1/1u3bpWmTZu6&#10;sniGZXTv28pHt4wZM8boM+nm03KPP/64NG/eXJo1ayYVK1YUda6qZ9Y7d+7IL7/8YvTBLly4YPz+&#10;97//LfPmzZNr166lLa79W9Uxfvx4+eCDD7SXcTXozXPW1japPuYLL7wgu3fvtjVbe1rhwoWN9qJ0&#10;6dJGv1CZqb5hYmKidh0Ec4bAwYMHZceOHdobGxkZqZ11FLTSc5qV2kQrtUGqL9W3b19Hp7nNeer+&#10;pvpM6l2Deo+p+mqqrVVF1al+Tp06JVu2bDF+4uPjTfd75s6dK4sWLZL27dvb3AZ/mbh8+XK5ePGi&#10;1u4o81y5cmll1buaTz75RCurQjNnzpR3331XO28rqN7xqT5/SkqKrdmZpqljPHLkyEzTPTlh4cKF&#10;cvv2ba0qlVn+/Pm1slZq/52B+LqfaKX7kbLv16+fqDbU3VKoUCGjrVbXg3onrI6bmeLqs7yZdaRl&#10;ub7SJDzzW7XJZp6r6tWr55kVZ4NaQkNDTW2Fep6IiooytYxVw1Zri7PzcVZ9F/XeKavec6j1d+nS&#10;Rb755hstptjYWBkwYIBW1tWQWoduUe+e8uXLpxsnhwACCCCAAAIIIIAAAggggAACCCCAAAIIIIAA&#10;AggggAACCCCAAAIIIIAAAggggAACCCCAAAIIIIAAAggggAACCCCAAAIIIIAAAggggAACCCCAAAII&#10;IIAAAggggAACCCCAAAIIIIAAAggggAACCCCAAAIIIIAAAggggAACCCCAAAII+JXAnj17tPanVq1a&#10;Wjl7oatXr8qNGzeMsd6DgoLsxXw6XY3Dun79elPrVGM71q5dW15//XXjR43rS0HAKgJcM3pH2krj&#10;svbv31/WrFmjB2MjVbVqValUqZIx5m6ePHnk3Llzcvr0aeMnISHBxhK2J61evdr2DKbmGAH6I/RH&#10;cszJmsM29ODBg6LGbNYtkZGRulGnuZx+P1T9nmHDhokaH1ynzJ07V0aOHKkTdTmzcOFCUWPU65Ru&#10;3bqJGndYt+T046W7n85yN2/elB49ekhycrKzqFvzk5KSpG/fvqbrqFixorz44ovy2GOPiXoWLVeu&#10;nJQuXdqoR9Wpfk6dOiVbtmwxfuLj403vizqXFy1aJO3btze9fQ8uwHn1oAjf7Qlk1f3KSufomDFj&#10;5N69e/YOgd3pjz/+uDRv3lyaNWsmqg0KCQkx3u3duXNHfvnlF/n555/lwoULxu9///vfMm/ePLl2&#10;7Zrd+uzNUHWMHz9ePvjgA3sR7empqamixq7fvXu39jK2goULF5YyZcoY7ax6XlXbqJ5ZExMTbcWz&#10;ZJpV7idZgqu50uXLl8vFixe10uoenitXLq2s6st98sknWlkVmjlzprz77rvaeVtBK/V/rdT+2zrW&#10;6af5qv+btk4r3Y/UPvfr109Un9zdUqhQIaPvr54H1b1XHTczRf1dy1eF68uz0uqdhJk+Tb169Ty7&#10;AVlYW2hoqKm1q/dfUVFRppaxathqbXF2Ps7q3Z16xsqqZwy1/i5dusg333yjxRQbGysDBgzQyroa&#10;UuvQLeq5L1++fLpxcggggAACCCCAAAIIIIAAAggggAACCCCAAAIIIIAAAggggAACCCCAAAIIIIAA&#10;AggggAACCCCAAAIIIIAAAggggAACCCCAAAIIIIAAAggggAACCCCAAAIIIIAAAggggAACCCCAAAII&#10;IIAAAggggAACCCCAAAIIIIAAAggg4AOB3D5YB6tAAAEELCdw+fJlOXPmjNZ+16pVSyu3Z88eWbBg&#10;gRw5ckTOnz9vDJaoBky8cePG/eULFiwoxYsXN37U4MYtWrQwfsqXL38/44sPatCqgQMHihpU2Uy5&#10;evWqqMHb1KDJrVq1kueff146duxoDNBsph6yCOQ0Aa4Z50ds7969MmLECOfBBxLFihUz2qNOnTqJ&#10;s/ZWDfY+f/58Y/DpNWvWyN27dx+ozf5XNXhtWFiY7Ny5Ux577DH7QY05cXFx2oMWpq+uZMmSEhkZ&#10;KREREVKzZs30szJ8VveOL774QqZMmWLcSzLM5ItfCdAfoT/iVye0H+zMqlWr5NNPPzW1JwEBAdKj&#10;Rw/p1auXNG3aVAIDAzMt//DDD0ulSpXuTx8+fLgcPXpUvv32W5k2bZrx7HB/psaHl19+WZ544gl5&#10;6qmnNNKuR6ZPn+76wumWVEa5c2d8vfXss8/KQw89pDW4/Pr169PV5trHY8eOmXZOvyZ171fH192i&#10;+i86pV27djox4zyKiYnRyqaFGjVqZDzTqd/2SqlSpTL1y9S1MWfOHPnqq69ky5Yt9ha1OX327Nky&#10;btw4m9eHzQVcnOjNc9bWJqm+2ooVK2zNcjqtevXq0rVrV1HPGeqzrXL48GHDPDo6WtRnSs4XGDJk&#10;iPYzTOXKlaV169Zu77SVntPUvdVKbaKV2qAJEyaYuo83aNBA3nrrLVHvGWz1zdSFpfpnqjz99NPS&#10;pUsX43NCQoLRF5w0aZIkJiYa03T+GTx4sPG+wd66dOrI7hnVb9UtPXv21I1KaGioPProo3L69Gmt&#10;ZWbOnCnvvvuuVtZeSPVz1HvtZcuW2YtkmD537lwZOXJkhmme/qLu9bolKipKK2ql9l8HxJf9RKvd&#10;j9T5a+YcTn+81HPhq6++KlWrVhX1N7KQkJD0s0W9N/vhhx9EXYfq92+//ZZhflZ94fryvPy+ffvk&#10;1q1b2hWr+7e/FLUvefPmldu3b2vt0q5du7RyVg9ZrS3O7sdb/f8IdUzU/zOwVSZPnizjx4+3NSvD&#10;tGrVqsny5cszTHvwy4PvINPmh4eHa/9db+PGjfLLL7+I+puet0psbKx21WrbKQgggAACCCCAAAII&#10;IIAAAggggAACCCCAAAIIIIAAAggggAACCCCAAAIIIIAAAggggAACCCCAAAIIIIAAAggggAACCCCA&#10;AAIIIIAAAggggAACCCCAAAIIIIAAAggggAACCCCAAAIIIIAAAggggAACCCCAAAIIIIAAAggggAAC&#10;CCCAgBUF1LiGZ86c0dr1WrVqaeX27NkjCxYskCNHjhhj5v7888+ifm7cuHF/eTX+VvHixY2fihUr&#10;SosWLYwfNfaiL4saA33gwIFy584dU6tV44aNGTNGPvjgA2Mc1+eff146duwowcHBpuohjEBOE+Ca&#10;cX7ErDQua1xcnPY4hunl1FiGkZGREhERITVr1kw/K8Nnde/44osvRI03rz5T/FeA/gj9Ef89u7N+&#10;z4YMGSJ3797V2pDKlStL69attbLOQv5wPyxVqpTR11+2bJmz3TXmq7HiR44cqZV1NWRmvPuoqCjt&#10;1fjD8dLeWSfB6dOnO0nozQ4ICBB7Y0GrGiZMmGA8L+vVJtKgQQN56623pFOnThIYGGhzsYcfftiY&#10;rsZ179Kli/E5ISFBPv30U5k0aZIkJibaXM7WxMGDB0tYWJjdddla5sFpnFcPivDdkUBW3K+sdI4e&#10;PXpUYmJiHB2CTPMaNWpkvPtSv+0Vda988H2hanPmzJkjX331lWzZssXeojanz549W8aNG+dW26Mq&#10;Vs+QK1assLkOZxOrV68uXbt2FfX+Q322VQ4fPmzso7ovq89ZWaxwP8lKX511f/vttzoxI9OzZ0/t&#10;bGhoqDz66KNy+vRprWVmzpwp7777rlbWXsgq/V8rtf/2jnX66b7q/6p1Wu1+pO4TZp7h0h+XZ599&#10;Vl599VWpWrWqqL+bhYSEpJ8t6l3aDz/8IOo5VP3+7bffMszPqi9cX56X37dvn9y6dUu7YvU86C9F&#10;7UvevHnl9u3bWru0a9curZzVQ1Zri7P78Vb/Z0IdE/V/D2yVyZMny/jx423NyjCtWrVqsnz58gzT&#10;Hvxi7z1VeHi49t/6Nm7cKL/88ouov/N5q8TGxmpXrbadggACCCCAAAIIIIAAAggggAACCCCAAAII&#10;IIAAAggggAACCCCAAAIIIIAAAggggAACCCCAAAIIIIAAAggggAACCCCAAAIIIIAAAggggAACCCCA&#10;AAIIIIAAAggggAACCCCAAAIIIIAAAggggAACCCCAAAIIIIAAAggggAAC2UvA9si72Wsb2RoEEEAg&#10;xwns2bNHe5sfHHA4/YLx8fEyYsQIqVy5sjz11FPyt7/9zRiod8OGDXLs2DG5ceNG+rhcv35dfvrp&#10;J9m+fbuowYf79OkjFSpUkEqVKsmgQYPk+PHjGfLe+lKsWDFp166dy9WnpKTIsmXLpHfv3sZAXM2a&#10;NZOxY8fK7t275d69ey7Xy4IIZFcBrhnHR0YNFNqjRw9JTk52HEw3N0+ePPLmm28abeXo0aMzDe6e&#10;Lnr/Y6FChSQyMlJWrlwpR44ckWeeeeb+PJ0Ply5dcnvQarWPr732ms7qMmR69eplDOCuBp2vWbNm&#10;hnkPfildurT89a9/lVOnThn3FHWPoPinAP0R+iP+eWbnzL1KSkoS1Vab6cuWKFHC6BPPmDFDmjdv&#10;LoGB+q9w1PPD+++/b9wHIyIiTKGpAdg7duyY6VnDVCUeDKt7eosWLUTd49Qg9GvWrBE1OPuBAwdk&#10;3bp1snr16kyD9wYFBYl6htApqi51fNwpcXFx7iwu7i6vVq6eD0+fPu10OypWrChVq1Z1mlMBZX73&#10;7l2trDpOM2fOFPWs2qhRI61l0ocKFChgPP9t3rxZdu7cKeXLl08/2+Hnc+fOydq1ax1mfDnTlXP2&#10;we27fPmyjBo16sHJTr8/9thjsmTJEuP6UP296tWr213miSeeMPqEBw8elK+//lpCQkLsZpmR/QVi&#10;YmJkxYoV2hv6+uuvS0BAgHbeVtBKz2lq/63UJlqpDVLvIFUbqFvGjBkj6l7VpUsXU30zVX/x4sXl&#10;vffek5MnT0rnzp11VyknTpyQRYsWaedzWvDixYuydOlSrc1+8skntd7vpFWm2rmuXbumfXX6++jR&#10;o7Jt2zanOWcB9W5Jt6jndm++s09ISDD6yzrbo/qIoaGhTqNWa/+dgpgIeKKfaKX7kern9+/f34Sw&#10;GG2zaqPVtayes1566SWpW7euzb6ueiev5s+fP1/Onj0rr776qtv9I1MbayPM9WUDxQOTduzYYaqW&#10;evXqmcpn57B6P6KuAd2i7hsU5wJWaouda2SPRHBwsKh3IrZ+dN8x5c2b1+by6essW7aszR1+9tln&#10;pVy5cjbnPThRvWtT9x5vFfWeR/3oFLVvrrzH06mbDAIIIIAAAggggAACCCCAAAIIIIAAAggggAAC&#10;CCCAAAIIIIAAAggggAACCCCAAAIIIIAAAggggAACCCCAAAIIIIAAAggggAACCCCAAAIIIIAAAggg&#10;gAACCCCAAAIIIIAAAggggAACCCCAAAIIIIAAAggggAACCCCAAAIIIIAAAgggkN0F1LiiuqVWrVp2&#10;o/Hx8TJixAipXLmyPPXUU/K3v/1N5syZY4z5rsafv3HjRoZlr1+/Lj/99JNs375dZs+eLX369JEK&#10;FSpIpUqVZNCgQV4d6zT9hqhxHdu1a5d+kqnPamzgZcuWGePTlyxZUpo1ayZjx46V3bt3y71790zV&#10;RRiBnCDANeP4KFlpXNbk5GR57bXXHIPYmNurVy85fPiwqHExa9asaSPx+6TSpUvLX//6Vzl16pRx&#10;T1H3CIp/CtAfoT/in2d21u9VTEyMrFixQntDXn/9dY+Mce5P98PIyEhtP9WWHT9+XDtvNqjG3l69&#10;erXWYlWrVpXQ0FCtrD8dL60d9lAoT5480qJFC6NPEx0dLWvWrJG9e/fKgQMHZN26dcaxUs+Itop6&#10;jvz6669tzbI5bcyYMbJ582bp0qWLBAYG2szYm1i8eHF577335OTJk9K5c2d7sUzTT5w4IYsWLco0&#10;XXcC55WuFDklkBX3K6udo+r5S40tr1NU+zZz5kzjnZ4r478XKFDAeE+m2q2dO3dK+fLldVZrZM6d&#10;Oydr167VztsKXr58WUaNGmVrlsNparz7JUuWGO24eg6tXr263fwTTzxhPKsePHjQaM9DQkLsZr05&#10;wwr3E2/6eaLuixcvytKlS7WqevLJJ8XR+/UHKwkICJCuXbs+ONnu96NHj8q2bdvszted4e/9X6u1&#10;/7rHXSfnTv83rX4r3Y/UPa1///5pu671W/X1VZ9fXctxcXHy0ksvSd26dcXWfUa9p1fz58+fL2fP&#10;npVXX33VI8/zWhtqJ8T1ZQfGzck7duwwVUO9evVM5bNzOCgoyLgGdLdRvTehOBewUlvsXCN7JIKD&#10;g0U9j9j60X2eyps3r83l09dZtmxZmzv87LPPSrly5WzOe3Cieq5U9x5vFfWMpX50ito3V55Zdeom&#10;gwACCCCAAAIIIIAAAggggAACCCCAAAIIIIAAAggggAACCCCAAAIIIIAAAggggAACCCCAAAIIIIAA&#10;AggggAACCCCAAAIIIIAAAggggAACCCCAAAIIIIAAAggggAACCCCAAAIIIIAAAggggAACCCCAAAII&#10;IIAAAggggAACrguYG33X9fWwJAIIIGApgSNHjmjtrxqUytYgiGrQ8mbNmsnTTz8tY8eOlWPHjmnV&#10;Zy90/Phx+eSTT6Rq1arG4IpqgHdvlwkTJkihQoXcXs2dO3eMQSNHjBghderUkVKlSkn37t1l8uTJ&#10;sn//frl3757b66CCzAJq8M1du3Zl25+rV69m3ugcPoVrxv4BHDZsmHG9209knFO8eHHZuHGjfPTR&#10;R6IGIHSlVKpUyajjnXfeMTUI7axZs+Tw4cOurNJYZsyYMaJ7D1ELFC5cWJYtWybffPONFC1a1NR6&#10;1QDIalDurVu3SsOGDU0tSzhnCOieS/RHnB9P+iPOjUg4FhgwYIAxuLnj1O9zmzdvLqrP3rp1698n&#10;uvApf/78Mn36dJk4caKodl+3nD59Wr744gvduFdyjzzyiEydOlUSExNl1apVou7J3bp1M56T/vCH&#10;P0j16tWlSZMmxndbG9C2gvt/pwAAQABJREFUbVtbkzNNUwMAq36DO2XdunXuLG7ci9Wg8+6U1atX&#10;ay3epk0brZwagFydOzpFDW6+YMEC6dGjh07caaZu3bqyfft24xg7Df8vsHTpUt2o13LunrPpN2zU&#10;qFFy+fLl9JOcfh4yZIgcOHBA2rVr5zSbPhAQECC9e/eWQ4cOSYcOHdLP4nMOEZgzZ46Eh4drb23B&#10;ggWlV69e2nl7QSs9p1mtTbRSG7R48WI5f/68vdM8w/S+ffvK8OHDM0xz5Yu6BufOnStDhw7VXvzT&#10;Tz/Vzua04OzZs0U9b+mUiIgInViGjHqPbKbMmDHDTNxmtn379lKkSBGb82xNVOeDt8q8efMkJSVF&#10;q/rIyEitnJXafy0QjZCn+olWuh+pv/uo/sqVK1c0hP8bUe9G1bOduqaeeeYZ7eVUsFixYjJlyhTZ&#10;smWLVKlSxdSyngxzfXlS8/e6zP5NVP1t1p9KvXr1tHcnKSlJO2vVoJXaYqseY1f2OzAw0Pg/GLrL&#10;erP/Z6Zu9S5PvReiIIAAAggggAACCCCAAAIIIIAAAggggAACCCCAAAIIIIAAAggggAACCCCAAAII&#10;IIAAAggggAACCCCAAAIIIIAAAggggAACCCCAAAIIIIAAAggggAACCCCAAAIIIIAAAggggAACCCCA&#10;AAIIIIAAAggggAACCCCAAAIIIIAAAggggAACVhQ4cuSI1m6XK1dOQkJCMmVPnDghzZo1EzUG3tix&#10;Y+XYsWOZMmYmHD9+XD755BOpWrWqMTaW2bH4zKwrLTthwgQpVKhQ2leXf6vxaePi4mTEiBFSp04d&#10;KVWqlKhxZSdPniz79+8XNU4lxfMCZ8+elV27dmXbn6tXr3p+p7O4Rq4Z+wfASuOyjhkzRnTvIUqs&#10;cOHCsmzZMvnmm29EjcFrpuTJk0e6du0qW7dulYYNG5pZlGwOEdA9l+iPOD+g9EecG1klMWfOHAkP&#10;D9fe3YIFCxpjqmsv4CDoT/fD9u3bS5EiRRzsbcZZZsbVzbik82/z5s2TlJQU58H/JCIjI7VyKuRP&#10;x0t7p90IPvLIIzJ16lRJTEyUVatWyTvvvCPdunUznov/8Ic/SPXq1aVJkybGd3urWbx4sZw/f97e&#10;7AzT+/btK8OHD88wzZUv6hpX5+fQoUO1F//000+1sw8GOa8eFOG7PYGsul9Z6RxNSEiQ6dOn2zsE&#10;GaYHBQXJggULRI397olSt25d2b59u9E26ta3dOlS3ajN3KhRo+Ty5cs259mbOGTIEDlw4IC0a9fO&#10;XsTm9ICAAOndu7ccOnRIOnToYDPjzYlWuJ94088Tdc+ePVvUM5hOiYiI0IllyKh3y2bKjBkzzMRt&#10;Zv29/2ul9t/mAXZhoif6v2q1Vrofqb8F9erVS65cuaItrt6Xbty40eizP/PMM9rLqWCxYsVkypQp&#10;smXLFqlSpYqpZT0Z5vrypObvdZn9O6n6e60/lXr16mnvTlJSknbWqkErtcVWPcau7HdgYKDx/zJ0&#10;l/Xm+08zdavnVvVMRkEAAQQQQAABBBBAAAEEEEAAAQQQQAABBBBAAAEEEEAAAQQQQAABBBBAAAEE&#10;EEAAAQQQQAABBBBAAAEEEEAAAQQQQAABBBBAAAEEEEAAAQQQQAABBBBAAAEEEEAAAQQQQAABBBBA&#10;AAEEEEAAAQQQQAABBBBAAAEEEEAAgewlkDt7bQ5bgwACCPiHgO6g6NWqVcuww3fv3pWJEyfKyJEj&#10;5ebNmxnmeeJLamqqqAFe1U+XLl3ks88+k+LFi3ui6kx1VKhQQT766CPp06dPpnnuTLh48aKogbbV&#10;jyohISHSuHFjadSokYSGhooapDlv3rzurIJl/yOgjp36ofhOgGvGtvXatWvlk08+sT3TxtTKlSvL&#10;8uXLpWLFijbmmpuUJ08eGTdunDz55JMSHh6utbBqZ0ePHi3R0dFa+fShI0eOyNixY9NPcvi5UKFC&#10;xr6qts+dotrRVatWSWRkpMTExLhTFctmMwH6IyK0rdnspHRhc/bt2yfBwcEuLOndRdTg5AUKFNBa&#10;yYYNG2TWrFlaWRWqUaOGLFq0SLt+nYoHDhwoNWvWlFatWklKSorOIvLhhx/K66+/7vO+tbr/jho1&#10;SoYOHSr58+fX2lZbodatW9uabHPaunXrJCwszOY8nYlqeXdKcnKybN26VZo2bepyNatXr9Zatl27&#10;dlq5/fv3y507d7Syqu+jW69Whf8JqefU6dOny//93/9pnbNnz57VrdrjOU+ds2kbtnfvXpkyZUra&#10;V63fH3/8sQwaNEgray+kzOfNmydRUVEyc+ZMezGmZyOB06dPG++Q1LO7ep+kW1555RUpXLiwbtxm&#10;zkrPaQrASm2i1dog9f5Ap9SpU0cmTZqkE9XKBAQEyPjx40VdS/Hx8U6XUX2NGzdueLR/6HSlPgpM&#10;nTpVa025cuWSl156SSubPqTeFat3RUePHk0/2e5n9c5Ztavq/u5qCQoKkq5du8qXX36pVcXcuXNl&#10;2LBhWlmzobR36M6WCwwMlJ49ezqLGeesVd7TOcXQCHi6n2il+9GCBQtk5cqVGsr/jaj3mz/++KOo&#10;9tqdUr9+fVHP8M8995yo9xG+LFbrX/nSNjExUXt1pUuX9trfTbU3wsNBM38H/vXXXz28dv+rzkpt&#10;sf8dPe/ukeqrqj6+TlH9+4SEBK+0N7GxsTqbYGR0//apXSFBBBBAAAEEEEAAAQQQQAABBBBAAAEE&#10;EEAAAQQQQAABBBBAAAEEEEAAAQQQQAABBBBAAAEEEEAAAQQQQAABBBBAAAEEEEAAAQQQQAABBBBA&#10;AAEEEEAAAQQQQAABBBBAAAEEEEAAAQQQQAABBBBAAAEEEEAAAQQQQAABBBBAAAEEEEAgBwmcP39e&#10;a2urVauWIafGk544caKMHDlSbt68mWGeJ76kpqbK7NmzjZ8uXbrIZ5995pVxr9S2VqhQwRjLtU+f&#10;Pp7Y9Pt1XLx4UdS4qmljq6pxJxs3biyNGjWS0NBQUWPO5s2b936eD64JqHF41Q/FdwJcM7atrTQu&#10;65EjR2Ts2LG2IWxMLVSokKix1FXb505R7eiqVaskMjJSYmJi3KmKZbOZAP0R+iPZ7JTM0Ztz+vRp&#10;o5+u+keqz65bXnnlFSlcuLBu3G7O3+6HQUFB0rVrV/nyyy/t7nP6GXPnzpVhw4aln+Sxz2nPFc4q&#10;DAwMlJ49ezqLGfP97Xhp7bSLoTx58sioUaNk6NChkj9/fhdr+e9iql+kU+rUqSOTJk3SiWplAgIC&#10;jPGn1XGPj493uowag/rGjRtSoEABp9n0Ac6r9Bp8tieQlfcrq52j+/fvlzt37tg7FBmmjx49Wtq1&#10;a5dhmrtfihcvLtOnT5f/+7//k5SUFKfVnT171mnGXmDv3r0yZcoUe7NtTv/4449l0KBBNufpTlT7&#10;OG/ePImKipKZM2fqLuZ2zt/vJ24D+aCCqVOnaq0lV65c8tJLL2ll04fU++PKlSvL0aNH00+2+1n1&#10;F9VzgOq3uFr8uf9rtfbf1XMgbTlP9n9VnVa6Hy1YsEBWrlyZRun0t3rn+eOPP4rq/7tT6tevLxs2&#10;bJDnnntO9u3b505Vppfl+jJNpr1AYmKidrZ06dJe+1uq9kZ4OKj6Wbrl119/1Y1aNmelttiyB9nF&#10;HVd91fHjx2strd4XJSQkeKW9iY2N1doGFQoPD9fOEkQAAQQQQAABBBBAAAEEEEAAAQQQQAABBBBA&#10;AAEEEEAAAQQQQAABBBBAAAEEEEAAAQQQQAABBBBAAAEEEEAAAQQQQAABBBBAAAEEEEAAAQQQQAAB&#10;BBBAAAEEEEAAAQQQQAABBBBAAAEEEEAAAQQQQAABBBBAAAEEEEAAAd8JBPpuVawJAQQQsI7AuXPn&#10;tHa2RIkS93NHjhyRxo0by+DBg+XmzZv3p3vrgxrg98knnzQGaPTWOl5++WVp3769t6o36lWDCC5c&#10;uNAY0D40NFQKFy4sjRo1kmHDhsn3339vDOTl1Q2gcgQ8KMA1kxnzH//4h9y7dy/zDBtT1ECh69ev&#10;l4oVK9qY6/qkHj16yIABA7QriImJcWmw2g8++ECSk5O11lOgQAFZtmyZqHbPE0UNlB0dHe31NtsT&#10;20od+gL0R/5rRduqf85kx2SLFi2MwcTVgOLZ6Wfv3r3aXBMnTtTOqr7s/PnzRbXzni7NmjWTUaNG&#10;aVer2pCpU6dq5z0RVPcj1bdX25k/f363qnz88celWrVqWnWo/oOr5cSJE3LmzBlXF7+/XFxc3P3P&#10;Zj+ovpIauN5Zeeihh6Rp06bOYsb8o0ePauVKlSolAwcO1MqaDdWtW1eef/55rcV073lalZkIefKc&#10;TVvt0KFDJTU1Ne2r098ff/yxDBo0yGlOJ5ArVy6ZNm2aREVF6cTJZJHA5s2bpWvXrsZzz4cffih3&#10;797V3hL1vmTMmDHaeXtBKz2nKQMrtYlWa4Pi4+PtneYZprdp00ZUG+nJEhAQIBMmTNCqMiUlRdS1&#10;729l165dsmfPHq3dUs8FZcqU0co+GOrWrduDk+x+v3TpkixfvtzufN0ZkZGRulHZuXOnnDp1Sjuv&#10;Gzx//rzxnkwn36pVKylbtqzTqNXaf6cgDgLe6Cda6X706aefOtDNOEv9nU09T6l3Bp4oafWp5xFf&#10;Fq4v72knJSVpVx4SEqKdzSnBYsWKaW+q6nNcv35dO2/FoJXaYiseX3f2uVatWsb/vdCpQ733WbBg&#10;gU7UVObQoUOyf/9+rWXUfVP33alWhYQQQAABBBBAAAEEEEAAAQQQQAABBBBAAAEEEEAAAQQQQAAB&#10;BBBAAAEEEEAAAQQQQAABBBBAAAEEEEAAAQQQQAABBBBAAAEEEEAAAQQQQAABBBBAAAEEEEAAAQQQ&#10;QAABBBBAAAEEEEAAAQQQQAABBBBAAAEEEEAAAQQQQAABBBBAAIEcJqA7Nroa5zCtHDlyRBo3biyD&#10;Bw+Wmzdvpk322u958+YZY2T9+OOPXlvHyy+/LO3bt/da/arixMREWbhwoajxk0NDQ6Vw4cKixtse&#10;NmyYfP/995KQkODV9VM5Ap4U4JrJrGmlcVk/+OADSU5OzoxgY0qBAgVk2bJlRrtnY7bpSWrM5Ojo&#10;aK+32aY3jAXcEqA/8l8+2la3TiPLL7x582bp2rWrVKxYUT788EO5e/eutonqk44ZM0Y77yjoj/fD&#10;yMhIR7ucYd7OnTvl1KlTGaZ54sv58+dl/fr1WlW1atVKypYtq5X1x+OlteMmQ6r/oZ7lRo0aJfnz&#10;5ze5dOZ4fHx85ok2prRp00Zy5cplY47rkwICAmTChAlaFajx3lXbYrZwXpkVs1Y+O9yvrHaOHj16&#10;VOskK1WqlAwcOFArazZUt25def7557UW0302sFWZeueWmppqa5bNaR9//LEMGjTI5jyzE1V7PW3a&#10;NImKijK7qMt5f7+fuAzjowV37dole/bs0VpbixYtpEyZMlrZB0PdunV7cJLd75cuXZLly5fbna87&#10;w1/7v1Zr/3WPt62cp/u/ah1Wuh99+umntlhtTlN/e4uLi5M6derYnG92Ylp96t7ry8L15T3tpKQk&#10;7cpDQkK0szklWKxYMe1NVc+w169f185bMWilttiKx9edfa5Vq5bx/zF06lDPXAsWLNCJmsocOnRI&#10;9u/fr7WMum9Wq1ZNK0sIAQQQQAABBBBAAAEEEEAAAQQQQAABBBBAAAEEEEAAAQQQQAABBBBAAAEE&#10;EEAAAQQQQAABBBBAAAEEEEAAAQQQQAABBBBAAAEEEEAAAQQQQAABBBBAAAEEEEAAAQQQQAABBBBA&#10;AAEEEEAAAQQQQAABBBBAAAEEEEAAAQR8KxDo29WxNgQQQMAaAmqge51SvHhxI7Z371555plnXBqk&#10;XGc99jIXLlyQ1q1bixpo+Pbt2/Zibk2fPn26tGrVyq06zCycnJwsmzZtkvHjx0vHjh1FDRxZpUoV&#10;YyDjL7/8Ug4cOCD37t0zUyVZBHwqwDXzO7dqG1evXv37BAefcufOLTExMaIGf/dG+fDDD6VevXpa&#10;Vas25qOPPtLKpoWuXbsm0dHRaV+d/h4zZow0atTIac5MICAgQCZNmiQFCxY0sxjZbCxAf+T3g0Pb&#10;+rsFnzwjoNpMnXL27FlZuHChTtTIfPPNN0bfVXsBk8E///nPxnOH7mLjxo0TNTiuL8pDDz0ky5cv&#10;l7Zt23psdbp17dq1y+XBttetW+eR7Y2Li3O5HtVnunTpktPlmzVrJkFBQU5zKqA7uLY6p9Sx81bp&#10;1q2bVtW69zytyjRD3jhnlfvKlSs1t0DkjTfekEGDBmnndYKBgYEyZcoUqVGjhk6cjBcF1HPFxYsX&#10;JT4+Xr7//nv5+OOPjTa8YcOGEhsbKykpKabWXrlyZeOelC9fPlPLPRi20nNa2r5bpU20Whuk3oXu&#10;378/7TA7/B0aGupwvqszmzRpIm3atNFafOfOnVq5nBRSz2m6JSIiQjeaKde9e/dM0xxNmDFjhqPZ&#10;WvPUOVOxYkWtrArNmzdPO6sbVPeKu3fvasWjoqKc5qzY/jtFsRPwRj9Rrcoq9yP1N5y1a9fa0c08&#10;eebMmVKzZs3MM9yYUqxYMZk7d67P3pNyfblxsDQWvXLlikbqv5EiRYpoZ3NKMDg42NSmJiUlmcpb&#10;LWyVtthqx9VT+xseHq5dlbrPeLqYqdPMtnp6O6kPAQQQQAABBBBAAAEEEEAAAQQQQAABBBBAAAEE&#10;EEAAAQQQQAABBBBAAAEEEEAAAQQQQAABBBBAAAEEEEAAAQQQQAABBBBAAAEEEEAAAQQQQAABBBBA&#10;AAEEEEAAAQQQQAABBBBAAAEEEEAAAQQQQAABBBBAAAEEEEAAAQQQQAABBBDIDgK6Y6MXL17c2Fw1&#10;9uAzzzwjmzdv9unmX7hwQVq3bi1Dhw4VNSavN4oaZ7ZVq1beqNpmncnJybJp0yYZP368dOzYUUqU&#10;KCFVqlQRNcbql19+KWpsSzXGNwWB7CrANfP7kbHSuKzXrl2T6Ojo33feyacxY8ZIo0aNnKTMzQ4I&#10;CJBJkyb5bNxdc1tH2hUB+iO/q9G2/m7BJ9sCqn948eJFiY+Pl++//14+/vhjo3/esGFDiY2NlZSU&#10;FNsL2plauXJlWbhwoeTLl89OQn+yv94PQ0NDpWLFitoQ8+bN087qBtWxvXv3rlZcPU/oFH89Xjr7&#10;bibz0EMPyfLly6Vt27ZmFrObVc+z+/fvtzs//Qx17nmjNGnSRNq0aaNV9c6dO7VyaSHOqzQJfmfX&#10;+5UVz9GjR49qnZB//vOfRbV53irdunXTqlr32eDBytR+rly58sHJdr+/8cYbMmjQILvzXZkRGBgo&#10;U6ZMkRo1ariyuKll/P1+Ygoji8Lq2U23RERE6EYz5bp3755pmqMJM2bMcDRba54/9n+t2P5rHWwb&#10;IU/3f9NWYZX7kfq7ztq1a9N22+nvmTNnSs2aNZ3mzASKFSsmc+fO9dm7U64vM0fHfPbKlSvaCxUp&#10;UkQ7m1OCwcHBpjY1KSnJVN5qYau0xVY7rp7a3/DwcO2q1H3G08VMnWa21dPbSX0IIIAAAggggAAC&#10;CCCAAAIIIIAAAggggAACCCCAAAIIIIAAAggggAACCCCAAAIIIIAAAggggAACCCCAAAIIIIAAAggg&#10;gAACCCCAAAIIIIAAAggggAACCCCAAAIIIIAAAggggAACCCCAAAIIIIAAAggggAACCCCAAAIIIOBY&#10;ILfj2cxFAAEEEHBFQHfQ3+LFi8uZM2eMQdmvXr3qyqrcXkYNbv3hhx/KsWPHZN68eZIrVy6360xf&#10;gRq4b+nSpaIGKJ48eXL6WT77rAaGUz/Tpk0z1hkSEiJq8PiwsDDp1KmTmB2Iz2cbzoosKcA18/th&#10;/+ijj37/4uTT+++/L40aNXKScn123rx5jTakevXqWpX8+OOPWrm00HfffSc3btxI++rwd/369eX1&#10;1193mHF1Zrly5eTvf/+7DB482NUqWC4bCdAf+f1g0Lb+bsEn3wp89tlnkpKSorXShg0bSpcuXbSy&#10;roZy584tM2bMkNq1a8tvv/3mtJoTJ07IokWLjD6z07CbAfVM0rRpUzdrybh4mzZtjGedjFMzf1PH&#10;aPPmzdKqVavMM51MiYuLc5IQKVOmjDhrk7du3Sq3bt2SoKAgp/U9GFi9evWDk2x+b9eunc3ptiaq&#10;50Od0rFjR52YyxnV79EpWfE87Y1z9ttvv9XZXSPz2GOPyT/+8Q/tvJmg6vuqbWnQoIGkpqaaWdQS&#10;2bfeektmzZrltX29fv268a7o3Llzkpyc7JH1qPcgy5YtE/Xb3WKl57Q0K6u0iVZrg9Q1dvv27bTD&#10;7PB3+fLlHc53Z2br1q1l+fLlTqtITEx0mslJAWWv25YWLFjQrf5ojRo1pGbNmrJ//34tosWLF0tS&#10;UpIULVpUK28rFBAQIBERETJ69GhbszNNmzt3rgwZMiTTdHcmREdHay2u3o3r9Oms2P5rAdoIeaOf&#10;qFZjlfvRpEmTbKjanqSe4Vq2bGl7pptTVds/duxYGTBggJs1OV+c68u5kTsJ1abrFvUO0d9KsWLF&#10;TO2S8lJ/J6DYFrBKW2x775nqTKB79+4yfPhwuXv3rrOorF27VlQf3xPP6WkrU31KnaL+P4jaVgoC&#10;CCCAAAIIIIAAAggggAACCCCAAAIIIIAAAggggAACCCCAAAIIIIAAAggggAACCCCAAAIIIIAAAggg&#10;gAACCCCAAAIIIIAAAggggAACCCCAAAIIIIAAAggggAACCCCAAAIIIIAAAggggAACCCCAAAIIIIAA&#10;AggggAACCCCAAAIIIGBlAWdjz6fZFC9e3Bhzum3btpIV46mr7bh3756o8TLVeGrz5s0TNR6VJ4sa&#10;y2/p0qXyxhtvyOTJkz1ZtXZdR48eFfUzbdo0Yxk1zleTJk0kLCzMGNtWjcFKQSC7CHDN/H4krDQu&#10;63fffSc3btz4fecdfKpfv768/vrrDhKuz1Ljjv7973+XwYMHu14JS2YbAfojvx8K2tbfLXLap7fe&#10;ektmzZrltc2+fv260R8/d+6cJCcne2Q9qq+5bNkyj40t66/3w4CAAImIiJDRo0druavxdYcMGaKV&#10;1Q1FR0drRdXzQseOHbWy/nq8tHbeREg9gzZt2tTEEo6j6hq+ffu249D/5pYvX14r50qodevWsnz5&#10;cqeLqvGnzRTOKzNaWZO1+v3Kiueoeo+mU3TvHzp12cqo50Od4up7x2+//VaneiPz2GOPyT/+8Q/t&#10;vJlg3rx5RW1LgwYNJDU11cyiprL+fj8xhZEFYXUv1+37FyxY0Hiv6+pm1qhRQ2rWrCn79+/XqmLx&#10;4sWSlJQkRYsW1crbCvlj/9eK7b+tY6szzdP937R1WuV+NGnSpLRddvq7VatW0rJlS6c5VwLqWWLs&#10;2LEyYMAAVxY3tQzXlyku02HVpusW9V7R30qxYsVM7ZLyUn87oNgWsEpbbHvvmepMoHv37jJ8+HC5&#10;e/eus6isXbtW1Dsj9X7ZU0W9U9Up6v+IqG2lIIAAAggggAACCCCAAAIIIIAAAggggAACCCCAAAII&#10;IIAAAggggAACCCCAAAIIIIAAAggggAACCCCAAAIIIIAAAggggAACCCCAAAIIIIAAAggggAACCCCA&#10;AAIIIIAAAggggAACCCCAAAIIIIAAAggggAACCCCAAAIIIIBA9hTInT03i61CAAEEcraAGsxWp+TJ&#10;k0fatm0runmdOl3NfP/999K3b1/56quvXK3C7nK5c+cWNYDkE088IUOHDtUeON5uhW7OUAN7LViw&#10;wPjp16+fqAEru3XrJh06dJBChQq5WTuLI+C+ANeMyIULF+S7777TwlSDoL/55ptaWXdC1apVk2bN&#10;mhkDBDqrR7Xrhw4dErWMTvnyyy91YqLOjS+++EICAwO18q6EBg4cKDNmzJBdu3a5sjjLZCMB3f4F&#10;/ZGsOWj0R7LG3ZdrTU5OFt32XW3XX//6V59sXpUqVaRjx44ye/ZsrfWtWrVKOnXqpJV1NRQWFiav&#10;vfaaq4vbXa5x48ZSsGBBuX79ut1M2oz169cbzwVp33V/r1u3zmFUDe773nvvySuvvOIwp86XrVu3&#10;StOmTR3mbM1cvXq1rcmZpqlnT91y9OhRp9EyZcrII4884jTnTqBEiRISEBAg9+7dc6cajy/rjXM2&#10;NTVVpk2bpr2tn332mRQoUEA7bzZYr149eeONN2TChAlmF/X7/M8//yxLly7NMftZpEgRUe98KlWq&#10;5PY2W+05LQ3MCm2iFduga9eupR1ip7/PnDkj1atXd5pzJRAaGqq1WFJSklYup4RUO3rp0iWtze3c&#10;ubPb97zu3bvLX/7yF631qX5ZbGys0/6bs8oiIiKMfqBOP0b1A8+ePSvlypVzVq3W/JMnTxp9S52w&#10;ssmXL5/DqFXbf4codmZ6o5+Ytior3I+uXr1qvJdM22dHv9Vzwrhx4xxF3J7Xv39/49l506ZNbtdl&#10;rwKuL3synpt+5coV7cpU39nfSnBwsKld8rc+h6md1whboS3WYCBiR0C9J1Pv9tasWWMn8fvklJQU&#10;Wbhwobz88su/T3Tj05EjR2Tv3r1aNTRv3lxKly6tlSWEAAIIIIAAAggggAACCCCAAAIIIIAAAggg&#10;gAACCCCAAAIIIIAAAggggAACCCCAAAIIIIAAAggggAACCCCAAAIIIIAAAggggAACCCCAAAIIIIAA&#10;AggggAACCCCAAAIIIIAAAggggAACCCCAAAIIIIAAAggggAACCCCAAAIIIIAAAgj4q8C5c+e0di1P&#10;njyixojXzWtV6mJIjVXdt29f+eqrr1yswf5iuXPnlkmTJskTTzwhQ4cOldu3b9sP+2BOYmKiLFiw&#10;wPjp16+ftGrVSrp16yYdOnSQQoUK+WALWAUCjgW4ZkSsNi7rl19+6fik+N9cdW588cUXEhgYqJV3&#10;JTRw4EBjHOBdu3a5sjjLZCMB3f4F/ZGsOWj0R/Tcf/75Z1m6dKleOBuk1DjWql9dqVIlj2yNv98P&#10;IyIi5L333pN79+459dq6daucPXtWypUr5zSrEzh58qSoOnVK9+7dJV++fE6j/n68nAJoBsLCwuS1&#10;117TTOvFrl27phf8T+rMmTNSvXp17byZYGhoqFbczHjvnFdapFkesvL9yqrn6NGjR52ed2XKlBE1&#10;Pr03S4kSJSQgIEDrXmp2O1JTU2XatGnai3322WdSoEAB7bzZYL169eSNN96QCRMmmF1UO+/P9xNt&#10;hCwMqn7/pUuXtLagc+fObp9vqo/3l7/8RWt9ycnJEhsbK6+88opW3l7In/q/Vm3/7R1bR9O90f9N&#10;W58V7kdXr1413lWm7bOj3+qeOG7cOEcRt+f1799fZs+eLZs2bXK7LnsVcH3Zk/Hc9CtXrmhXpt71&#10;+FsJDg42tUtmnmFNVewnYSu0xX5yqLJkN9QzYdOmTWXNmjVO15+SkiILFy6Ul19+2WlWJ3DkyBHZ&#10;u3evTlSaN28upUuX1soSQgABBBBAAAEEEEAAAQQQQAABBBBAAAEEEEAAAQQQQAABBBBAAAEEEEAA&#10;AQQQQAABBBBAAAEEEEAAAQQQQAABBBBAAAEEEEAAAQQQQAABBBBAAAEEEEAAAQQQQAABBBBAAAEE&#10;EEAAAQQQQAABBBBAAAEEEEAAAQQQQAAB3wsE+n6VrBEBBBDwbwE1cNTly5e1dvKdd96R/fv3a2V9&#10;Efr6669l5MiRXlvVwIED5fDhw9KtWzdj8GSvrchExbdv35YlS5aIGhxWDerctWtXOXDggIkaiCLg&#10;PQErXzNqYHN1feoUNZh0njx5dKJuZ1599VXtOlatWqWV3bVrl8THx2tl1YDGTz75pFbW1VCuXLlk&#10;wIABri7OctlEgP6I/QNh5bbVvgpzvCGwYMECSUhI0Kq6QYMG0rJlS62sJ0IvvPCCdjXr1q3TzroS&#10;zJs3r3z++eeuLOp0GVX3c8895zSnAq7s58mTJ+XUqVMO63/qqaekU6dOWs8/cXFxDuuyNfPOnTuy&#10;fv16W7MyTKtevbo89thjGabZ+3Lv3j05fvy4vdn3p9evX//+Z299CAwM1LLz1vpt1eutc/aHH36Q&#10;8+fP21plpmmqvWjTpk2m6Z6eMHjwYFHHgJJzBVq1amW8d2rYsKFHdsJKz2lpYFZpE63YBt28eTPt&#10;MDv9PWPGDKcZVwO1a9eWnj17Snh4uMOfqKgoV1eRLZebOnWq9nap97buFvU+2kzxxDF//PHHpVGj&#10;RlqrVW3N/PnztbI6oZiYGJ2YkenVq5fTrBXbf6coNgLe6ieqVVnlfqSug+vXr9vQzTxJtZuqDfVm&#10;CQgIkCFDhnhzFcL15VVeo/KkpCTtlRQpUkQ7m1OChQsXNrWpN27cMJW3UtgqbbGVjqk39lXdn3TL&#10;3LlzdaNOc2bqMrONTldMAAEEEEAAAQQQQAABBBBAAAEEEEAAAQQQQAABBBBAAAEEEEAAAQQQQAAB&#10;BBBAAAEEEEAAAQQQQAABBBBAAAEEEEAAAQQQQAABBBBAAAEEEEAAAQQQQAABBBBAAAEEEEAAAQQQ&#10;QAABBBBAAAEEEEAAAQQQQAABBBBAAAEEEEAAAQQQyIECKSkpcvnyZa0tf+edd4xxorXCPgh9/fXX&#10;MnLkSK+taeDAgXL48GFR48GqcR2zQ7l9+7YsWbJE1Di3JUqUkK5du8qBAweyw6axDQiIla8ZK43L&#10;umvXLomPj9c648PCwuTJJ5/UyroaypUrlwwYMMDVxVkumwjQH7F/IKzcttpXYY4nBFq1amX07Rs2&#10;bOiJ6ow6/P1++Pjjj0ujRo20vNQY0Gqsek+VmJgY7ap69eqllfX346WF4CSUN29e+fzzz52kzM++&#10;efOm9kIzZszQzpoN1q5dW3r27ClqnGdHP1FRUdpVc15pUxHUFPD0/cqK56i6Jx0/ftypeP369Z1m&#10;3A0EBgZ67R3bDz/8IOfPn9faxJYtW0qbNm20su6EBg8eLGqfvVX8+X7iLTNP1jt16lTt6tS7XHeL&#10;ekdtpniiD+FP/V8rtv9mzpe0rLf6v6p+q9yP1HPg9evX00gd/lZ9cNUn92ZRf9saMmSIN1chXF9e&#10;5TUqT0pK0l5JkSJFtLM5JVi4cGFTm3rjxg1TeSuFrdIWW+mYemNf1f1Jt8ydO1c36jRnpi4z2+h0&#10;xQQQQAABBBBAAAEEEEAAAQQQQAABBBBAAAEEEEAAAQQQQAABBBBAAAEEEEAAAQQQQAABBBBAAAEE&#10;EEAAAQQQQAABBBBAAAEEEEAAAQQQQAABBBBAAAEEEEAAAQQQQAABBBBAAAEEEEAAAQQQQAABBBBA&#10;AAEEEEAAAQQQQMDjArk9XiMVIoAAAhYXuHXrllcE1OC7derUETWQdNWqVaVEiRJStGhRuXbtmiQk&#10;JBg/anDk5cuXy7Fjx1zehvfff1+qVatmDKbuciUOFqxQoYJER0fLX/7yF5k8ebLMnDnT2AcHi/hs&#10;ljp2sbGxoga87NOnj7z33ntSsmRJn62fFSFgS8Cq18zixYttcWSaVqZMGYmKiso03VsTOnfuLMWL&#10;FzfaXGfrWLVqlQwcONBZTMwMEOiJAbidbtB/An/605+MQd/v3r2rEyeTDQXojzg+KFZtWx2rMNfT&#10;AnFxcdpVvvnmm9pZTwTbtGkjBQsW1Brk/eDBg5KYmCghISGeWHWmOtS9rWzZspmme2pC27ZtZeHC&#10;hU6r27Fjh6i2MygoyGk2LbBu3bq0j3Z/N2vWzLCrXbu27N69225OzVi7dq2MHj3aYebBmdu3b9c6&#10;ju3atXtwUYffe/fuLc4GbFf9Im+XK1euSHbrj3jrnJ06dao2Z69evbSz7gTLlSsnLVu2lBUrVrhT&#10;DctmgUCBAgXkgw8+kH79+nl07VZ6TksPZ4U20YptkJm+TUxMjKj+2tNPP53+1PDI59y5c8u0adM8&#10;UldOqeTChQuybNkyrc1V96LmzZtrZR2FKlWqZBy/nTt3Oordn7dx40Y5efKklC9f/v40Vz5ERkbK&#10;hg0btBZV74cGDRqklXUWUu/fdUqNGjWkXr16TqNWbf+dwjwQ8FY/MW01Vrgfbd68OW13nf4eMmSI&#10;04wnAmFhYfLwww/LpUuXPFFdpjq4vjKReHTCzZs35fbt29p1qr+7+lsx+55YPUtQ7AtYoS22v/fM&#10;0RFQ78v69+9vvGd0ll+9erWod1/BwcHOok7nq//joFPy588vnTp10omSQQABBBBAAAEEEEAAAQQQ&#10;QAABBBBAAAEEEEAAAQQQQAABBBBAAAEEEEAAAQQQQAABBBBAAAEEEEAAAQQQQAABBBBAAAEEEEAA&#10;AQQQQAABBBBAAAEEEEAAAQQQQAABBBBAAAEEEEAAAQQQQAABBBBAAAEEEEAAAQQQQAABBBBAAAEE&#10;/FbA7DhvuhCBgYFSp04dadWqlVStWlVKlCghapy8a9euSUJCgvFz/PhxWb58uRw7dky32ky5999/&#10;X6pVqybh4eGZ5nliQoUKFUSNj/qXv/xFJk+eLDNnzjT2wRN1u1uHOnZq7K758+dLnz595L333pOS&#10;JUu6Wy3LI+CWgFWvGSuNy6rGn9YtapxjX5Q//elPou47d+/e9cXqWIcXBOiPOEa1atvqWIW5rgqo&#10;cZs/+OAD6devn6tV2F3OCvfDyMhI2bBhg12D9DPUPXPQoEHpJ7n8WT2T6JQaNWpIvXr1dKJiheOl&#10;BeEgpPoyZcuWdZBwbVZISIj2gjExMfLmm2/K008/rb2MbjB37twybdo03bhWjvNKi4mQhoC37ldW&#10;PUd79+4tSUlJDuXVuPTeLmose289t02dOlV783v16qWddSdYrlw5admypaxYscKdauwu68/3E7s7&#10;nU1mXLhwQZYtW6a1Neo8aN68uVbWUahSpUpGf2Dnzp2OYvfnbdy4UU6ePCnly5e/P82VD/7S/7Vq&#10;+2/2mHur/5u2HVa4H23evDltd53+HjJkiNOMJwJhYWHy8MMPy6VLlzxRXaY6uL4ykXh0ws2bN+X2&#10;7dvadaq/xfpbMfvuWD1LUOwLWKEttr/3zNERUM+G/fv3F51rb/Xq1aKe84KDg3WqdphR/+9Bp+TP&#10;n186deqkEyWDAAIIIIAAAggggAACCCCAAAIIIIAAAggggAACCCCAAAIIIIAAAggggAACCCCAAAII&#10;IIAAAggggAACCCCAAAIIIIAAAggggAACCCCAAAIIIIAAAggggAACCCCAAAIIIIAAAggggAACCCCA&#10;AAIIIIAAAggggAACCCCAAAJZJJA7i9bLahFAAAG/FdAZWMrMzpcoUULeeustefnll0V3kNx///vf&#10;snDhQhk3bpxcvnzZzOqM7IgRI+T555+XoKAg08vqLlCzZk2ZPHmysY1qcKz58+fLqlWrJDk5WbcK&#10;r+VSU1NlypQp8t1338nw4cNl6NChkjdvXq+tj4oR0BGw0jVz9epV+de//qXDImow2Ny5fdelVW3B&#10;Sy+9JB9//LHT7YuLizMGig8MDHSY3bZtm8P5aTPVYIRqf31R1AC7oaGhogbfpuRMAfojesfNSm2r&#10;nggpTwps2bJFqzrV527btq1W1lMhtc4//elPMnv2bKdV3rt3T9avX++1QWrffvttp9vgTqB169Za&#10;i6vnkK1bt0rTpk218iq0bt06p9lmzZoZmeeee052797tMK/6BKr9NvMctmbNGod1ps00c44FBATI&#10;pEmT0hbN0t8bNmzI0vXbWrm3ztm1a9faWl2maUWKFPHa9ZhpZf+Z0KtXL1mxYoWtWUzLxgKff/65&#10;hIeHe3QLrfacloZnlTbRim3Qo48+Kur4qr6Os3Lnzh3p2LGjqPtShQoVnMWZ70RAvXNNSUlxkvrv&#10;bPUOxtl7Fa2K/hPq3r277Ny5UyuuzotZs2bJyJEjtfL2Quod+8CBA+W3336zF7k/fdOmTXLhwgUp&#10;VarU/WmufFB/G3DW70yrNyoqKu2j3d9Wbf/tgjiY4a1+olqlVe5H6plMp6i/ldWqVUsn6nZGvQ9W&#10;/ap//vOfbtf1YAVcXw+KeP67uoebKYUKFTITzxHZK1eumNrOokWLmspbKWyVtthKx9Qb+6re27Rv&#10;315iYmKcVq/aqEWLFklkZKTTrKOA6v/p/l21Q4cO4o9tnSMf5iGAAAIIIIAAAggggAACCCCAAAII&#10;IIAAAggggAACCCCAAAIIIIAAAggggAACCCCAAAIIIIAAAggggAACCCCAAAIIIIAAAggggAACCCCA&#10;AAIIIIAAAggggAACCCCAAAIIIIAAAggggAACCCCAAAIIIIAAAggggAACCCCAAAIIIIAAAg8KqPHk&#10;PVlKlCghb731lrz88suixlzUKWoMqoULF8q4cePk8uXLOotkyIwYMULU2KlBQUEZpnvyS82aNWXy&#10;5MnGNsbGxsr8+fNl1apVkpyc7MnVuFRXamqqTJkyRdRYucOHD5ehQ4eKGoOSgkBWCljpmrHauKzb&#10;tm3TOrWCg4MlLCxMK+tu6OGHH5bQ0FDZuHGju1WxfBYJ0B/Rg7dS26onQsoVgc8//9wYq9yVZR0t&#10;Y5X7oXruGDhwoPz222+OOIx5mzZtkgsXLkipUqWcZh0F1PPS7t27HUXuz4uKirr/2dEHqxwvRwY6&#10;895++22dmOnMo48+Kmqc8Hv37jldVo393LFjR9mwYYNUqFDBaT4rA5xXWanvf+v2xv3Kqueoam8m&#10;TZqULU4S1ZZ5q6xdu1ar6iJFikinTp20sp4I9erVS1asWOGJqjLV4a/3k0w7mg0nqPewKSkpWlv2&#10;0ksvSWBgoFbWWah79+6yc+dOZzFjvupnzJo1S0aOHKmVtxfyh/6vVdt/e8fU0XRv9X/VOq1yP9q6&#10;dasj4vvz1N/PatWqdf+7Nz+ovxeFh4fLP//5T4+vhuvL46SZKlTPhGZKoUKFzMRzRPbKlSumtrNo&#10;0aKm8lYKW6UtttIx9ca+qmem9u3bS0xMjNPqVRu1aNEiiYyMdJp1FFDvP//1r385ityf16FDB/HH&#10;tu7+DvIBAQQQQAABBBBAAAEEEEAAAQQQQAABBBBAAAEEEEAAAQQQQAABBBBAAAEEEEAAAQQQQAAB&#10;BBBAAAEEEEAAAQQQQAABBBBAAAEEEEAAAQQQQAABBBBAAAEEEEAAAQQQQAABBBBAAAEEEEAAAQQQ&#10;QAABBBBAAAEEEEAAAT8Q8MwIfn4AwS4ggAACnhK4deuWR6pSAxyOGTNGfvrpJ3nnnXdEDa6oW6pU&#10;qWIsc/jwYYmKijIGqtRdVuXOnj3rs4GW1WBXvXv3liVLlkhCQoJER0fLiy++KCVLljSzyV7JXrt2&#10;zRhwtl27dnLjxg2vrINKETArYIVrZvPmzXL37l0tmrZt22rlPBmqX7++VnVqMFnVhjsqaj937Njh&#10;KHJ/3gsvvCDq3uCrogYkpORcAfoj5o6dFdpWcyKk3RVQ94D9+/drVdOqVSspWLCgVtaTIXVf0S3r&#10;16/XjZrKVa9eXapWrWpqGbPhRx55RP7whz9oLWZ2P9etW+ew3ty5c0vjxo2NTIsWLRxm1czk5GTZ&#10;smWL01z6wOrVq9N/tflZDYLcsGFDm/Oy88SUlBSZOHFittpEb52zx48fl8TERK197datmwQFBWll&#10;PRFSfcJ8+fJ5oirq8KFARESEdOrUSQ4dOuSxtVrpOc1jaB6syJttolXbINW2lShRQvsonTt3TurU&#10;qSPz58/XXoagbYGpU6fanmFjas+ePW1MdW1S165dTb0nnzFjhmsrSreU6ofpvl9R74g8cX7NmTMn&#10;3RbY/6j6quHh4fYD/5tD+++UyAh4q5+ot3bfpbx5P1J/jzlw4IDWzjRp0sTU9axVqYPQ888/72Cu&#10;67O4vly3011SvfMLCAjQjUtqaqp2NqcEr1y5YmpTixYtaipP2PcC3myLfb83/rnGHj16aO9YbGys&#10;dtZecO7cufZmZZpuZtsyLcwEBBBAAAEEEEAAAQQQQAABBBBAAAEEEEAAAQQQQAABBBBAAAEEEEAA&#10;AQQQQAABBBBAAAEEEEAAAQQQQAABBBBAAAEEEEAAAQQQQAABBBBAAAEEEEAAAQQQQAABBBBAAAEE&#10;EEAAAQQQQAABBBBAAAEEEEAAAQQQQAABBBBAAAEEEEDATwRu3brlkT3JmzevjBkzRn766Sd55513&#10;JCQkRLveKlWqGMscPnxYoqKiTI29p1Zy9uxZmTRpkvb63AmqsQF79+4tS5YskYSEBImOjpYXX3xR&#10;SpYs6U61HllWjYc5cuRIadeundy4ccMjdVIJAu4KWOGasdK4rGrs6R07dmidFi+88IKoe4Oviu74&#10;2b7aHtZjToD+iDkvK7St5kRImxGIiIiQTp06yaFDh8ws5jRrlfthkSJFRPeeo+6b8+fPd2rnLDBn&#10;zhxnEWN+7ty5JTw8XCtrleOlhWEnVL16dalataqdue5Nzpcvn5QoUUK7knPnzkmdOnU8cj5pr9SF&#10;IOeVC2gsYlfAG/crzlG73D6ZkZKSIhMnTvTKuo4fPy6JiYladXfr1k2CgoK0sp4IqX6Dave9Ufz1&#10;fuINK0/XOXXqVO0qe/bsqZ11Fuzataupd+czZsxwVqXT+f7Q/6X9d3qYjYA3+796W+CblDfvR+pv&#10;NAcOHNDakSZNmpi6nrUqdRB6/vnnHcx1fRbXl+t2ukuq94ABAQG6cUlNTdXO5pTglStXTG1q0aJF&#10;TeUJ+17Am22x7/fGP9fYo0cP7R2LjY3VztoLzp07196sTNPNbFumhZmAAAIIIIAAAggggAACCCCA&#10;AAIIIIAAAggggAACCCCAAAIIIIAAAggggAACCCCAAAIIIIAAAggggAACCCCAAAIIIIAAAggggAAC&#10;CCCAAAIIIIAAAggggAACCCCAAAIIIIAAAggggAACCCCAAAIIIIAAAggggAACCCCAAAI+Ecjtk7Ww&#10;EgQQQMBCArdu3XJ7bytWrChz5syRunXrulVX8eLF5dtvv5UWLVqIGrj13r172vW9//770qdPH1ED&#10;pvqqqEEB1aDG6keVQ4cOSVxc3P2fixcv+mpTMqxn1apV8txzz8myZcskODg4wzx//VKqVCl59tln&#10;s+3uqeuDIuKv18zGjRu1Dm+uXLmM9k0r7MFQzZo1tWs7ePCgqDbdXjl8+LCogXZ1SmhoqE7MYxk1&#10;6Pvbb7/tsfqoyLcC9Edc9/bXttV1EZZ0RWD79u1y9+5drUW7dOmilfN0qE2bNpI3b165ffu206p3&#10;7drlNONKQPWxfVHatm0r+/btc7qqdevWOc2kBc6cOSMnTpxI+2rz99NPPy0FCxY05jVu3FjLWz3/&#10;NGvWzGZ9D068efOmbNmy5cHJmb4r5zx58mSant0n9O3bV9asWZOtNtNb56xqM3TLH//4R92oR3JB&#10;QUGi+r/x8fEeqY9KfCewcOFCWbx4sQwePFjGjx8vAQEBbq3cSs9pbkF5aWFvtolWboOaNGkisbGx&#10;2kctKSlJVN+tQYMGMmLECAkLC3P72tJeuZ8EVb9Sp1+mdvepp56SGjVqeGzPH3nkEWnYsKHotmdH&#10;jhyRHTt2SL169dzahsjISImOjtaqY+7cudK/f3+trL2Q7rpat24t6h2ws6Lr5Q/v6ZxZOJrvrX6i&#10;o3VmxTxv3o/U9ab7HK37zOQpo9q1a0tgYKD29umul+tLV8r1nDpu6u+c6h6uU3RzOnVll8yVK1dM&#10;bUrRokVN5Qn7XsCbbbHv98Y/16j6WSEhIZKYmOh0B1euXCm//vqrW/8nQ/UhdcrDDz8svn6vpLNd&#10;ZBBAAAEEEEAAAQQQQAABBBBAAAEEEEAAAQQQQAABBBBAAAEEEEAAAQQQQAABBBBAAAEEEEAAAQQQ&#10;QAABBBBAAAEEEEAAAQQQQAABBBBAAAEEEEAAAQQQQAABBBBAAAEEEEAAAQQQQAABBBBAAAEEEEAA&#10;AQQQQAABBBBAAAEEEEAAAV8L3Lp1y+1VVqxYUebMmSN169Z1q67ixYvLt99+Ky1atJCePXvKvXv3&#10;tOt7//33pU+fPm6NhaW9sv8FCxUqJN26dTN+1KRDhw5JXFzc/Z+LFy+ardIj+VWrVokaX3TZsmUS&#10;HBzskTqzeyVqbNpnn302226muj4oIv56zVhpXNbDhw/LtWvXtE7n0NBQrZynQh06dJC3337bU9VR&#10;j48F6I+4Du6vbavrIiypI7Bw4UJZvHixDB48WMaPHy8BAQE6iznMWOl+GBkZKdHR0Q490maq8Xb7&#10;9++f9tWl37rrUmMJq36xTrHS8dLxsJVRz1TeLE2aNJHY2FjtVahx57t06SINGjSQESNGSFhYmEeu&#10;Xe0N0AhyXmkgETEl4On7FeeoKX6Ph/v27Str1qzxeL2qwu3bt2vX6+vx7YOCgqRmzZoSHx+vvY1m&#10;gv54PzGz/1mR3bVrl+zbt09r1U899ZTUqFFDK6sTeuSRR6Rhw4ai254dOXJEduzYIfXq1dOp3m4m&#10;p/d/db1y5cpl/G3CLoSXZqg2QrccPHhQ1N9jvFG83f/1xja7Uqc370fqert7967WZjVr1kwr56lQ&#10;7dq1JTAwUHv7dNfL9aUr5XpOHbciRYqIeibUKbo5nbqyS+bKlSumNqVo0aKm8oR9L+DNttj3e+Of&#10;a1TvGUNCQiQxMdHpDq5cuVJ+/fVXt/6fhnqHqlMefvhh8fUznc52kUEAAQQQQAABBBBAAAEEEEAA&#10;AQQQQAABBBBAAAEEEEAAAQQQQAABBBBAAAEEEEAAAQQQQAABBBBAAAEEEEAAAQQQQAABBBBAAAEE&#10;EEAAAQQQQAABBBBAAAEEEEAAAQQQQAABBBBAAAEEEEAAAQQQQAABBBBAAAEEEEAAgYwCuTN+5RsC&#10;CCCAgLsCt27dcquKZ555RtSgU4ULF3arnvQLh4eHy+nTp2XkyJHpJzv8fPnyZZk4caKMGjXKYc6b&#10;M6tVqybqp1+/fsZqjh07Jps3b77/c+DAAY8P/mhvf7Zu3SpNmzaVH3/8UUqWLGkv5jfT3377bRky&#10;ZEi23Z9Lly7J6tWrs+32ZdWG+cs1s2HDBi3CsmXLSsGCBbWyngxVrVpV8uTJI3fu3HFa7alTpxxm&#10;tm3b5nB++pm1atVK/9XrnytXrizly5eXkydPen1drMDzAvRHPGfqL22r50R8W1P79u0lX758vl2p&#10;xtrUYLKOiuqz6hZfD6Ketl1BQUFGv/bMmTNpk+z+1hk41+7CDmY0btzYwVzPzWrbtq2MGzfOaYWq&#10;z6/u7+o+76ysW7fOWUSaN29+P/PQQw9JgwYNxNlycXFx95dx9kENXH/79m1nMWnXrp3TTHYJ/PLL&#10;L7JgwQKJjo52apUV2+ytc9ZMn/Cpp57y+a6rdcbHx/t8vazQfYHU1FT5f//v/0lCQoJ8/fXXkitX&#10;LpcrtdJzmstIHl7QV22ildugV199VWJjY00fuS1btojqp1asWNH4HRYWJuoeodOHML0yP1vg22+/&#10;1d6jiIgI7axusHv37qL6ULplxowZUq9ePd24zVzLli2ldOnS8vPPP9ucn37i+vXrjTa7ePHi6Sdr&#10;f963b58cPHhQK9+rVy+tHO2/FpPRBuglc17KV/cj9TymW3z9HF2gQAGpUqWKHD58WHcTtXJcX1pM&#10;boeCg4MlKSlJq54rV65o5XJSyMw+5c6dO0v+5pKTPLNqW33VFmfV/vnbevPmzStdu3aVzz77zOmu&#10;qXd7ixcvFvX/OVwp6v9P7N69W2vRbt268cyiJUUIAQQQQAABBBBAAAEEEEAAAQQQQAABBBBAAAEE&#10;EEAAAQQQQAABBBBAAAEEEEAAAQQQQAABBBBAAAEEEEAAAQQQQAABBBBAAAEEEEAAAQQQQAABBBBA&#10;AAEEEEAAAQQQQAABBBBAAAEEEEAAAQQQQAABBBBAAAEEEEAAAQQQQAABBPxd4NatW27t4jPPPCMr&#10;V66UwoULu1VP+oXVeFanT5+WkSNHpp/s8PPly5dl4sSJMmrUKIc5b86sVq2aqJ9+/5+9OwGOoswb&#10;P/4jCTeEhHCIisqxCij3ZUCUGAFBRFEUkHDqer3WsrvFq/+y0Nej3K3dFbV2vdbdV9gFC+tiELcA&#10;AEAASURBVLJJlpsYzgRY7ms5FFTkNhyBkARIAiT5+8y+E5PJzPTTM91zZL5dNTXdz/Pr53n6091P&#10;Pz1J1fPCC45q1PxamzZtqvwcOHBAysvL7WxCZdlqbszBgwfLypUrpXXr1pXptXXlv//7v+XXv/51&#10;yB5eXl6erFmzJmTbF6yG1ZZ7JpLmZTUzD3z37t0Demn97Gc/k9tuu02OHj0a0HqpzBoBxiPWOKpS&#10;akvfap0IJXkSKCsrk3fffVfOnTsn//u//yvR0dGeQrXSI+l5OGTIEGnTpo3k5uYa2qxfv95h3LJl&#10;S8NYdwH79u2Tr776yl1WjbSpU6fWSPOUEEnny5OBUfqgQYOMQvzKf/bZZyUtLc10GZs3b5ZRo0ZJ&#10;hw4dHN8jR44U1da6deuaLsvqHbiurBalPCVg5fOKazTw19SZM2dk4cKFsmDBAsnJybGtAWbeVXv2&#10;7GlbOzwVrOrcuXOnp2y/0mvj88QvkADsPHv2bO1aJk6cqB2rGzhu3DjZuHGjbrjMnTtX+vbtqx3v&#10;LjDcx7/0/+7Oas00u8e/NWsMXEqgnkfq7zK6S1JSkm6oJXGNGzeW22+/XQ4ePGhJec5CuL+cEvZ+&#10;x8fHy8WLF7Uqyc/P14oLpyAzxxQTEyNNmjQJp8OLmLYGqi+OGFCbD7RevXry5JNPyieffGJY09Wr&#10;V2Xp0qWi/sfDl0X9T8Xu3bu1dh07dmxI/Aam1ViCEEAAAQQQQAABBBBAAAEEEEAAAQQQQAABBBBA&#10;AAEEEEAAAQQQQAABBBBAAAEEEEAAAQQQQAABBBBAAAEEEEAAAQQQQAABBBBAAAEEEEAAAQQQQAAB&#10;BBBAAAEEEEAAAQQQQAABBBBAAAEEEEAAAQQQQAABBBBAAAEEEIhggZgIPnYOHQEEELBFoKSkxOdy&#10;1YToy5Ytk9jYWJ/L8LTjq6++Knv37pXU1FRPITXSFy1aJK+99lqN9GAldOzYUdRn0qRJjiYUFhaK&#10;mjB506ZNjo+arFKl2bUov2nTpsny5cvtqoJyEbBUIBzvmevXr8u2bdu0HNq2basVZ3WQmkRQTT57&#10;4MABw6JPnz7tNUZ30ve6detKly5dvJZlR+ZNN90kR48etaNoyrRZgPGIfcDh2Lfap2F/yX/961+l&#10;ZcuW9ldkcQ3bt2/XKjEuLk6C9TxTDWzdurWcOHHCsK0XLlwwjPElQD1nArEMGDBAmjVrJgUFBV6r&#10;u3LliuzYsUMSExO9xqnM7Oxsw5ikpKRqMcnJyZKTk1MtzXVDjQ1UH96gQQPXrBrba9asqZHmmlCn&#10;Th0ZPny4a3LQtsvLyyU3N1eOHDniGGOocYbrp6ysLGjtM6rYrmtWd/yr+ox27doZNdPy/B49elhe&#10;JgUGVuBvf/ubqD7uiy++8Gni8Uh7TwvU2QmVPjGS+yD1bFbj+++++86n03748GF5//33HR811hg8&#10;eLDce++9jk/Pnj0lOjrap3Jr606lpaUyf/58rcOLiYmRp556SivWTNCYMWNk+vTpojveWLBggbz3&#10;3nui2uProq4DdSyzZs0yLEK1a+HChfLss88axroLUO3VWRISEmTkyJGGofT/hkSVAXaNEysrsHEl&#10;VJ5H+/bt0zpK9RvBnXfeqRVrZZDq1w8ePGhZkdxfllEaFtS8eXPHO6hh4I8B+fn5OmFhFXP+/Hnt&#10;9qrxDEtwBEKlLw7O0dfOWlNSUuSTTz7ROrj09HRR8b4sal/dZcKECbqhxCGAAAIIIIAAAggggAAC&#10;CCCAAAIIIIAAAggggAACCCCAAAIIIIAAAggggAACCCCAAAIIIIAAAggggAACCCCAAAIIIIAAAggg&#10;gAACCCCAAAIIIIAAAggggAACCCCAAAIIIIAAAggggAACCCCAAAIIIIAAAggggAACCCCAAAIIIIAA&#10;ArVaQM0l7+vSoUMHWbZsmcTGxvpahMf9Xn31Vdm7d6+kpqZ6jHHNWLRokbz22muuyUHbVvMFq8+k&#10;SZMcbSgsLJStW7fKpk2bHJ8tW7aISrNrUX7Tpk2T5cuX21UF5SJgqUA43jORNi+r6sN0lrp160qX&#10;Ll10Qi2NUXMrHz161NIyKSwwAoxH7HMOx77VPg1Kdifwt7/9Ta5cuSJffPGFqP7blyXSnofR0dHy&#10;1FNPyaxZswy5ysrKZOHChfLss88axroLWLBggbvkGmkJCQkycuTIGunuEiLtfLkz0ElT4wo7l+Tk&#10;ZMf74nfffedTNYcPH5b333/f8VFzsg8ePFjuvfdex6dnz56irtNALlxXgdSOzLr8fV5xjdpz3ZSX&#10;l0tubq4cOXLE8S6m3sdcP+pZaPeybds2rSri4uKkXbt2WrFWBvXo0cPK4qqVVdueJ9UOLgQ3SktL&#10;Zf78+Voti4mJcYwZtYJNBI0ZM0amT58uuveWGk++9957otrj6xLO41/6f/2zbvf4V78l5iND5Xm0&#10;b98+rca3bNlS7rzzTq1YK4PUe8LBgwctK5L7yzJKw4KaN2/uGG8ZBv4YkJ+frxMWVjHnz5/Xbq96&#10;P2YJjkCo9MXBOfraWWtKSop88sknWgeXnp4uKt6XRe2ru0yYMEE3lDgEEEAAAQQQQAABBBBAAAEE&#10;EEAAAQQQQAABBBBAAAEEEEAAAQQQQAABBBBAAAEEEEAAAQQQQAABBBBAAAEEEEAAAQQQQAABBBBA&#10;AAEEEEAAAQQQQAABBBBAAAEEEEAAAQQQQAABBBBAAAEEEEAAAQQQQAABBBBAAAEEEAiigO+z5wWx&#10;0VSNAAIIhLLAtWvXfGpeo0aNJDMzU9REinYtf/jDH2Tx4sVSUlKiVcXu3bslLy9PWrRooRUf6KDY&#10;2FgZMmSI46PqVhO1HThwQDZs2CBr166VnJwcR/utbNeKFStETUI7btw4K4ulLAQCIhAO98yFCxe0&#10;+6ivv/5aZs2aFRA710qOHz/umuR2+8yZM27TnYnffvutc9Xrd6dOnaRevXpeY+zItPOZZEd7KfMn&#10;AcYjP1nYvRYOfavdBpRfU8Co/3fu0bVrV+dqUL5btWqlVa96PtuxBOo5ExMTI0OHDpW0tDTDw1Dv&#10;EImJiVpx3oLUc3vAgAHVQpKTk+X111+vlua6UVpaKps3b5akpCTXrBrba9asqZHmmtCzZ0+54YYb&#10;XJNt266oqJAffvhBjh496vajxlBXr161rX67C7brmt23b59W03v06KEVZ3VQ9+7drS4yrMvr16+f&#10;tG3b1pZjUPeQGsep323U5+zZs457qqioyO/6VB942223ye9//3vTZUXae5ppIA87hEufGMl9UJ06&#10;deTTTz91jBPU74r+LAUFBY7fXdVvr2pp2rSpDBw4UO677z4ZPHiw9O3bV6Kjo/2pIuz3XbZsmZw/&#10;f17rONRvvq1bt9aKNROkylTnQ2ccpco9d+6cfPnllzJy5Egz1dSInTRpkvZvWOnp6fLss8/WKEMn&#10;ITU1VSdMJkyYoPU7E/2/FqcjyK5xon4LPEeGy/MoPz/f80FUybn99ttF9d+BXtT7+/z58y2rlvvL&#10;MkrDguLj4w1jnAG616EzPhy+Dx48qN3MuLg47VgCzQmES19s7qiI9iagfl9s3769fP/9997CHHlZ&#10;WVmi3vvVO4TZRef3TlWmaovOb55m6yceAQQQQAABBBBAAAEEEEAAAQQQQAABBBBAAAEEEEAAAQQQ&#10;QAABBBBAAAEEEEAAAQQQQAABBBBAAAEEEEAAAQQQQAABBBBAAAEEEEAAAQQQQAABBBBAAAEEEEAA&#10;AQQQQAABBBBAAAEEEEAAAQQQQAABBBBAAAEEEEAAAQQQQAABBBAIRwE1j7QvS6NGjSQzM1PsnMfy&#10;D3/4g2OeXDXHtc6ye/duycvLkxYtWuiEBzwmNjZW1Fy16qMWNY/wgQMHZMOGDbJ27VrJyclxtN/K&#10;hq1YsUIWLFgg48aNs7JYykIgIALhcM9E2rys3377rda579Spk9a80VqFmQiy85lkohmE+iDAeMQH&#10;NB93CYe+1cdDC4nd+vXrJ23btrWlLWpeYHWvqLGx+pw9e1Z++OEHx1yw/lao5oW97bbb5Pe//71P&#10;RUXa81AhTZo0SWbNmqXllZ6eLs8++6xWrGtQamqqa5Lb7QkTJmg/eyPxfLlFM0i0e1xRp04d+fTT&#10;T2Xo0KGOd0OD5njNLigocLw7L1682BGn5oceOHCg3HfffTJ48GDp27evREdHey3D30yuK38FA7t/&#10;JD6vuEZ9u8bU+EONN44ePer2c/z4cbl69apvhVu41759+7RK69Gjh1ac1UHdu3e3usjK8mrb86Ty&#10;wEJ0ZdmyZXL+/Hmt1qnfgFu3bq0VayZIlame72vWrNHa7dy5c/Lll1/KyJEjteI9BYXr+Jf+39MZ&#10;rZlu9/i3Zo36KeHyPMrPz9c6qNtvv11U/x3opWvXrjJ//nzLquX+sozSsKD4+HjDGGeA7nXojA+H&#10;74MHD2o3My4uTjuWQHMC4dIXmzsqor0JJCYmSvv27eX777/3FubIy8rKcvxOrX6TMruo36Z1FtUW&#10;1SYWBBBAAAEEEEAAAQQQQAABBBBAAAEEEEAAAQQQQAABBBBAAAEEEEAAAQQQQAABBBBAAAEEEEAA&#10;AQQQQAABBBBAAAEEEEAAAQQQQAABBBBAAAEEEEAAAQQQQAABBBBAAAEEEEAAAQQQQAABBBBAAAEE&#10;EEAAAQQQQAABBBAIfYGY0G8iLUQAAQTCS6BRo0Y+Nfill16Sn/3sZz7tq7tT27ZtZfr06fK73/1O&#10;axc1MZqamHXs2LFa8cEOioqKEjUhpPq8+OKLotqvJlTOzMyUjIwM2b59uyVNVIbDhg0TMxMYWlIx&#10;hSBgsUAo3jO6k1IrCjVh64wZMyxWsba4goICrwVevHjRa74zs2PHjs7VgH63atUqoPVRmXUCjEes&#10;szRbUij2rWaPgXj/BXQnr1bj1mAurVu31qq+tLRUrly5Ir72LZ4qCeR4evjw4aIzOe/69evl//2/&#10;/+epyY70U6dOyXfffec1pn///jW8+vXrJ2pS4aKiIq/7ZmdnS1JSktcYdY3t3r3ba4zKfOihhwxj&#10;/Ak4duyY4z1LvWupz86dO6WwsNCfIkN6Xzuu2atXr8qlS5e0jrtz585acVYHMSasLvrLX/5Sxo8f&#10;Xz3R5i31nrRjxw7517/+JQsWLJBvv/3Wpxo/+OADeeaZZ+T22283tX+kvaeZwqkSHI59In2QSHJy&#10;srz11lsyc+bMKmfT/1X1vP/yyy8dH1Vas2bNHM/3IUOGiPrY/Tuw/0dgfQmzZ8/WLjQvL0/ef/99&#10;7XgzgWfOnDETLnPnzpWRI0ea2sc1uFu3btKjRw/Zs2ePa1aN7XXr1jl+82revHmNPG8J6jlx+PBh&#10;byGVeVOmTKlc97ZC/+9Np3qeHePE6jXob4Xj80gdne57dLCsExIS9E+CRiT3lwaSRSFm+lPd69Ci&#10;pgWkmF27dmnXo/6OzGKNQLj2xdYcPaUogTp16siECRPk7bffNgQpKSmRZcuWmf6tQY39dO9x1RYW&#10;BBBAAAEEEEAAAQQQQAABBBBAAAEEEEAAAQQQQAABBBBAAAEEEEAAAQQQQAABBBBAAAEEEEAAAQQQ&#10;QAABBBBAAAEEEEAAAQQQQAABBBBAAAEEEEAAAQQQQAABBBBAAAEEEEAAAQQQQAABBBBAAAEEEEAA&#10;AQQQQAABBBBAAAEEEEAAgf8INGrUyCeKl156yfZ5adW8ctOnT5ff/e53Wm2sqKiQNWvWyNixY7Xi&#10;gx0UFRUlXbt2dXxefPFFUe3ft2+fZGZmSkZGhmzfvt2SJirDYcOGSbDmwbTkICgEgR8FQvGeibR5&#10;WS9evKh1LXbs2FErzuqgVq1aWV0k5QVIgPFIgKDdVBOKfaubZoZN0i9/+UvT87L6e3DqWbRjxw75&#10;17/+JQsWLJBvv/3WpyI/+OADeeaZZ+T22283vX+kPQ8VULdu3aRHjx6yZ88eQ69169bJhQsXxMwc&#10;46pQdV7VvL06y5QpU3TCHDGReL60caoEBuL9KTk5Wd566y2ZOXNmlZr9Xy0qKpIvv/zS8VGlNWvW&#10;TJKSkmTIkCGOz89+9jP/K3EpgevKBSTENyPxecU1qndRHjt2zPF7lPpNSn127twphYWFejsHKerq&#10;1aty6dIlrdo7d+6sFWd1kN3vqrXpeWK1vdXlzZ49W7vIvLw8ef/997XjzQSeOXPGTLjMnTtXRo4c&#10;aWof1+BwHf/S/7ueSc/bgRj/eq69ek44Po/UEeTn51c/EA9bwbJOSEjw0CLfkrm/fHPzZS8zvyfo&#10;Xoe+tCNY++zatUu7avW3ZRZrBMK1L7bm6ClFCdSpU0cmTJggb7/9tiFISUmJLFu2zPRv4+q3T917&#10;XLWFBQEEEEAAAQQQQAABBBBAAAEEEEAAAQQQQAABBBBAAAEEEEAAAQQQQAABBBBAAAEEEEAAAQQQ&#10;QAABBBBAAAEEEEAAAQQQQAABBBBAAAEEEEAAAQQQQAABBBBAAAEEEEAAAQQQQAABBBBAAAEEEEAA&#10;AQQQQAABBBBAAAEEwkMgJjyaSSsRQACB8BGIjY013dimTZvKyy+/bHo/X3aYMWOGYyJXNdmwzrJy&#10;5UoZO3asTmjIxahJvtREr+rzyiuvyIkTJyQtLU3+/Oc/yzfffONze8+ePSuvvfaafPjhhz6XwY4I&#10;hKJAKNwzFy5cCEUan9tkNKm77uSmvjxbfG50lR3tnvS9SlWsWizgyzXDeMTik/B/xYVC32rPkVGq&#10;NwHd/r1jx47eirE9r3Xr1tp1qInSGzVqpB2vExgVFaUTZknMgw8+6JgEuKKiwmt5//rXv6SsrEyi&#10;o6M9xuXk5HjMc2YkJSU5Vyu/Y2Ji5L777nNMLlyZ6GYlOzvbTWr1JBVTXl5ePdHN1ogRI9yk+pdU&#10;VFQk8+bNk08//VT27t3rX2Fhtrcd1+zFixe1FeLi4rRjrQz0ZVxhZf2UJZKQkCDDhg1zfN566y1J&#10;T0+XF154QfLy8kzxXLt2zXHvvvfee6b2i7T3NDM44d4n0gf952y/+uqrcvjwYZk9e7aZ028qtqCg&#10;QBYtWuT4qB1vvfVWUc/pcePGyaBBgxzjFFMFhllwbm6uZGVlabd6+/btoj6hsCxZskQKCwvF3+fh&#10;5MmTZc+ePYaHdP36dcd1Mm3aNMPYqgELFiyouulxvXv37tKzZ0+P+VUz6P+ranhft2Oc6L3G6rnh&#10;/jxSR6P7TIqPj69+8AHa8rcPcG0m95eriH3bZq6ZU6dO2deQIJSsfss5fvy4ds26zwftAiMssDb0&#10;xRF2ymw/3KeeekrefvttrXrUe/748eO1Yp1BGRkZzlXD7wkTJhjGEIAAAggggAACCCCAAAIIIIAA&#10;AggggAACCCCAAAIIIIAAAggggAACCCCAAAIIIIAAAggggAACCCCAAAIIIIAAAggggAACCCCAAAII&#10;IIAAAggggAACCCCAAAIIIIAAAggggAACCCCAAAIIIIAAAggggAACCCCAAAIIIIAAAggggAACCESK&#10;gC9zFDZt2lRefvnlgBDNmDFD3n//fbl69apWfStXrpSxY8dqxYZaUJ06daRbt26OzyuvvCInTpyQ&#10;tLQ0+fOf/yzffPONz809e/asvPbaa/Lhhx/6XAY7IhCKAqFwz0TavKz5+flal4Ivzxatgg2CWrVq&#10;ZRBBdqgK+HLNMB6x52yGQt9qz5HV3lITEhJk2LBhjs9bb70lam7YF154QfLy8kwd9LVr1+TTTz+V&#10;9957z9R+KjjSnodOoMmTJ8uePXucmx6/r1+/LosWLZJp06Z5jHGXsWDBAnfJNdK6d+8uZubkjtTz&#10;VQPOICEqKsogwprsV199VQ4fPiyzZ8+2pkA3pRQUFDiuQXUdquXWW2+VESNGyLhx42TQoEGi+n5/&#10;F64rfwVr//7Bfl5xjXq+xoqKimTevHmOccDevXs9B4ZozsWLF7VbFhcXpx1rZaAv7ztm668tzxOz&#10;xx3I+NzcXMnKytKucvv27aI+obAsWbJECgsLxd9rMRzHv/T/+ldgoMa/nloU7s8jdVy6z6T4+HhP&#10;DLam+9sHuDaO+8tVxL5tM9fMqVOn7GtIEEo+f/68HD9+XLtmM7+PaBcaQYG1oS+OoNMVkEN96qmn&#10;5O2339aqS/0uPX78eK1YZ1BGRoZz1fB7woQJhjEEIIAAAggggAACCCCAAAIIIIAAAggggAACCCCA&#10;AAIIIIAAAggggAACCCCAAAIIIIAAAggggAACCCCAAAIIIIAAAggggAACCCCAAAIIIIAAAggggAAC&#10;CCCAAAIIIIAAAggggAACCCCAAAIIIIAAAggggAACCCCAAAIIIIBAaAgEZmbg0DhWWoEAAggERMCX&#10;CQmffvppURNLB2Jp0aKFPPzww9pVrV+/Xjs21APbtm0rv/71r+XgwYOycuVKefDBB31u8vz58+X6&#10;9es+78+OCISDQDDumUibhFV3kl1fni1WXGMtW7a0ohjKCIKAL9cM45HAnKhg9K2BOTJqcQpUVFRo&#10;T6LerFkz525B+W7VqpV2veH+jG7Tpo3oTKpdWFgoe/bs8eqSk5PjNV9lJiUluY1JTk52m141cevW&#10;rVJSUlI1qcb6mjVraqS5Jqh3v379+rkm+7x96NAhefHFF+Wmm25yfO/du9fnstjxJ4H8/PyfNgzW&#10;fHm+GxSplR2serUaF6FBY8aMkf3798uQIUNMC/zjH/+Q8vJyU/uF+zPA9WAvXbrkmmR6u7b0ifRB&#10;/zn1derUkc8//1z+9Kc/Sd26dU1fD77scOzYMfnkk0/kvvvuk1tuuUVmzJghu3bt8qWosNjniy++&#10;CNvfUtW4LD093W/n8ePHS0xMjFY5ZutT7yCqf9dZpkyZohPmiKH/16YKWmBteR4pQN1nUnx8fFC8&#10;rR4Tc38F7jQ2b95cu7Lz58/Ld999px0f6oG7d+821cTevXubiif4PwK1qS/mnFor0KlTJ+nbt69W&#10;oZmZmXL58mWtWGdQWlqac9Xrd58+feSOO+7wGkMmAggggAACCCCAAAIIIIAAAggggAACCCCAAAII&#10;IIAAAggggAACCCCAAAIIIIAAAggggAACCCCAAAIIIIAAAggggAACCCCAAAIIIIAAAggggAACCCCA&#10;AAIIIIAAAggggAACCCCAAAIIIIAAAggggAACCCCAAAIIIIAAAggggAACCCAQSQK+zFH49NNPS0JC&#10;QkCY1Bz1Dz/8sHZd69ev144N9cC2bdvKr3/9azl48KCsXLlSHnzwQZ+bPH/+/LCdU9fng2bHiBMI&#10;xj0TafOyXrx4Ueu68uXZolWwQVDLli0NIsgOVQFfrhnGI4E5m8HoWwNzZLW3ljFjxsj+/ftlyJAh&#10;pg/yH//4h5SXl5veL9Keh06g8ePHS0xMjHPT63d6errXfNfMiooKUedDZ5kyZYpOWGVMpJ6vSoAQ&#10;W6lTp458/vnn8qc//Unq1q0bkNYdO3ZMPvnkE7nvvvvklltukRkzZsiuXbv8qpvryi++iNw50M8r&#10;rtGal9mhQ4fkxRdflJtuusnxvXfv3ppBYZCSn5+v3Upf3ju0C/cSGIh6a8vzxAtj0LO++OKLsP19&#10;taSkRMyOR92Bh+P4l/7f3ZkMrbTa8jxSqrrPpPj4+KCcBKufR9xfgTuNzZs3167s/Pnz8t1332nH&#10;h3rg7t27TTWxd+/epuIJ/o9AbeqLOafWCnTq1En69u2rVWhmZqZcvnxZK9YZlJaW5lz1+t2nTx+5&#10;4447vMaQiQACCCCAAAIIIIAAAggggAACCCCAAAIIIIAAAggggAACCCCAAAIIIIAAAggggAACCCCA&#10;AAIIIIAAAggggAACCCCAAAIIIIAAAggggAACCCCAAAIIIIAAAggggAACCCCAAAIIIIAAAggggAAC&#10;CCCAAAIIIIAAAggggAACoSMQFTpNoSUIIIBA7RDwZULCYcOGBfTgp06dql1fbm6udmy4BKoJhocM&#10;GSJqUq9Vq1ZJt27dTDddTRS5bt060/uxAwLhKBDIe6a2TcJaXFzs8ZRXVFRIQUGBx/yqGU2bNq26&#10;GbD1Fi1aBKwuKrJWgPGItZ52lBbIvtWO9lOmZ4GioiIpKyvzHFAlx5d7tcrufq+amcT92rVrftcX&#10;7AJGjBih1YScnByvcUb5DRo0kMTERLdlPPDAA27TqyaWlpbK5s2bqybVWF+zZk2NNNeEBx98UKKi&#10;/P/pr7y8XGbNmiXdu3eXTz75RNQ1zmKdQH5+vnZhweozGjVqJDExMdrtJDAwAq1bt5aFCxdKly5d&#10;TFV46tQpOXDggKl9Iuk9zQimtvWJ9EHVz/hLL73k+L2vc+fO1TNs3jp58qTjWdu7d2/HGGLRokU2&#10;1xj44ufMmRP4Si2sce7cuX6Xpvpt3b8DqLHexYsXtevctGmTnDhxwjC+bt26MmHCBMM4ZwD9v1Mi&#10;9L5r2/NICete82beY608c2pMbOXC/WWlpvey7rzzTu8BLrlG7+Mu4SG9uXv3blPt69Wrl6n4SA+u&#10;jX1xpJ9TO44/JSVFq1j198Tly5drxaqgI0eOyI4dO7TizYz/tAokCAEEEEAAAQQQQAABBBBAAAEE&#10;EEAAAQQQQAABBBBAAAEEEEAAAQQQQAABBBBAAAEEEEAAAQQQQAABBBBAAAEEEEAAAQQQQAABBBBA&#10;AAEEEEAAAQQQQAABBBBAAAEEEEAAAQQQQAABBBBAAAEEEEAAAQQQQAABBBBAAAEEEEAAAQQQCHMB&#10;X+YL152X1CqaqVOnaheVm5urHRsugXXq1JEhQ4ZIZmamrFq1Srp162a66WruyHXr1pnejx0QCEeB&#10;QN4zkTQva0VFhRQUFGhdEk2bNtWKszqoRYsWVhdJeQESYDwSIGg/qglk3+pHM9n1/wRat24tCxcu&#10;lC5dupgyOXXqlBw4cMDUPio4kp6HVXGUs+670Zo1a7Tnr1d1bNq0SU6cOFG1OrfrdevWFbNz9kbq&#10;+XILGEKJL730kuOdrXPnzgFt1cmTJ2XWrFnSu3dvSUxMlEWLFvlUP9eVT2wRv1Mgn1dcoz9dbuXl&#10;5Y77vnv37vLJJ59IUVHRT5lhuJafn6/dal/eO7QL9xLYqFEjiYmJ8RJhXVa4P0+sk7C+pDlz5lhf&#10;aABLnDt3rt+1heP4l/7f79NuWwG17XmkoC5evKjlFR8frxVndZB6Hlm5cH9Zqem9rDvvvNN7gEvu&#10;5s2bXVLCd3P37t2mGt+rVy9T8ZEeXBv74kg/p3Ycf0pKilaxxcXFsnz5cq1YFXTkyBHZsWOHVrzZ&#10;3z+1CiUIAQQQQAABBBBAAAEEEEAAAQQQQAABBBBAAAEEEEAAAQQQQAABBBBAAAEEEEAAAQQQQAAB&#10;BBBAAAEEEEAAAQQQQAABBBBAAAEEEEAAAQQQQAABBBBAAAEEEEAAAQQQQAABBBBAAAEEEEAAAQQQ&#10;QAABBBBAAAEEEEAAAQRsE4iyrWQKRgABBCJUQE1o36BBA+2jV/GDBg3Sjrci8P777xdVr85y+fJl&#10;KSkp0QkNy5gHHnhAtm3bJmPGjDHd/vT0dNP7sAMC4S5g9z1T2yZhLSsr83jKCwsLRU1WqbNYPdmt&#10;Tp0qpqKiQjeUuBATYDwSYifEoDl2960G1ZNtsUB+fr52ibGxsdqxdgRevXpVu9hmzZppx4Zq4IgR&#10;I7Satn79eo9xubm5cujQIY/5KiMxMVHq16/vNkZNgt66dWu3eVUTs7Ozq25WW//hhx/k4MGD1dLc&#10;beger7t9nWnHjx+X5ORkmTFjhpSWljqTA/IdExMjHTp0CEhdwazETJ+h+x5vx/F4uqbtqIsy9QUa&#10;N24sGRkZ0qRJE/2dfozcvXu3qfhIek/zBlMb+0T6oJpnfODAgbJv3z75y1/+IrfcckvNAJtTtmzZ&#10;IqNHj5Z7771Xjhw5YnNtgSl++/btcuDAgcBUZlMtOTk5ovoAf5fJkydrFaHG6UuXLtWKVUELFizQ&#10;ih05cqS0bNlSK1YF0f9rUwU0sDY+j9Tfoa5du6blGB8frxVndVBBQYGlRXJ/WcrptTD1jm5m2bx5&#10;s5nwkI41M+5X7xZ33HFHSB+PUeMC+btFbeyLjXzJ901g7Nixon7j0lnM/O+Bbmx0dLSMGzdOp3pi&#10;EEAAAQQQQAABBBBAAAEEEEAAAQQQQAABBBBAAAEEEEAAAQQQQAABBBBAAAEEEEAAAQQQQAABBBBA&#10;AAEEEEAAAQQQQAABBBBAAAEEEEAAAQQQQAABBBBAAAEEEEAAAQQQQAABBBBAAAEEEEAAAQQQQAAB&#10;BBBAAAEEEEAAAQQQQACBiBFQ84U3aNBA+3hV/KBBg7TjrQi8//77RXdeczUvZElJiRXVhmQZDzzw&#10;gGzbtk3GjBljun26836ZLpgdEAhhAbvvmUial7WwsFDKy8u1znajRo204qwOqqiosLpIyguQAOOR&#10;AEFbVI3dfatFzYz4YtQ8zRkZGdKkSRNTFmbmgnYWHEnPQ+cxO78nT57sXPX6ffXqVVm6dKnXmKqZ&#10;CxYsqLrpcX3kyJHSsmVLj/nuMiL5fLnzCKW0gQMHyr59++Qvf/mL3HLLLQFv2pYtW2T06NFy7733&#10;ypEjR0zVz3VliovgKgKBel5xjf4H/fjx45KcnCwzZsyQ0tLSKmfC/lU1x32HDh0sryg/P1+7TN3f&#10;F7ULNBFYv359E9H+hYbz88S/I7dv7+3bt8uBAwfsqyAAJefk5IjqA/xdwm38S//v7xm3Z//a+DxS&#10;f5u6du2aFlh8fLxWnNVBBQUFlhbJ/WUpp9fCEhMTvea7Zm7evNk1KWy3zfxOpd4t7rjjjrA9VtXw&#10;QI7Ra2NfHNYnP4QbP3bsWFHvczqLmf9H0I2Njo6WcePG6VRPDAIIIIAAAggggAACCCCAAAIIIIAA&#10;AggggAACCCCAAAIIIIAAAggggAACCCCAAAIIIIAAAggggAACCCCAAAIIIIAAAggggAACCCCAAAII&#10;IIAAAggggAACCCCAAAIIIIAAAggggAACCCCAAAIIIIAAAggggAACCCCAAAIIhIhAVIi0g2YggAAC&#10;tUogNjZW+3j69u0raoK3QC4NGzaU7t27a1eZl5enHRuOgWpC49TUVBk/fryp5i9atEgqKipM7UMw&#10;ArVBwM575tKlS7WBqPIYrl+/XrnuumJmAttgTU4brHpdrdj2TYDxiG9uwdrLzr41WMcUqfUWFRVp&#10;H3qDBg20Y+0ILCws1C42Li5OOzZUA/v16ycJCQmGzdu4caPHcf769esN97///vs9xtSpU0e85Tt3&#10;zM7Odq7W+F67dm2NNNcENdHwsGHDXJNNbefk5Ei3bt3EW1tMFagZ3LNnT/nggw/k1KlTkpaWprlX&#10;+Ia1adNGdPsCb2NLOwXUe29xcbGdVVC2HwKdOnWS5557zlQJe/bsMRUfSe9pnmBqa59IH+T+jKvn&#10;6DPPPCPff/+9LF26VB5++GFRaYFcNmzYIP3795ctW7YEslpb6pozZ44t5QayUPUs/OKLL/yuUl1L&#10;uuPq9PR0rfrKysq0x0xTpkzRKtMZRP/vlAid79r6PLp69ao2cnx8vHaslYHXrl2zsjjh/rKU02th&#10;7du3l1atWnmNqZq5efPmqpthvW7mWNTfjaOiwvvfh0pKSgJyvmprXxwQvAispHXr1jJkyBCtI1+x&#10;YoX27y+6v5klJyfLDTfcoFU/QQgggAACCCCAAAIIIIAAAggggAACCCCAAAIIIIAAAggggAACCCCA&#10;AAIIIIAAAggggAACCCCAAAIIIIAAAggggAACCCCAAAIIIIAAAggggAACCCCAAAIIIIAAAggggAAC&#10;CCCAAAIIIIAAAggggAACCCCAAAIIIIAAAggggAACCCCAQCQJxMbGah9u3759pXHjxtrxVgQ2bNhQ&#10;1DxzukteXp5uaFjG1a9fX1JTU2X8+PGm2r9o0SJRc9OyIBBpAnbeM5E0L2tBQYH2pXPhwgXtWCsD&#10;g1WvlccQyWUxHgmvs29n3xpeEqHd2k6dOslzzz1nqpF79uwxFa+CI+l56Irz8MMPS1xcnGuy2+30&#10;9HS36a6JZWVlojtn75QpU1x3N9yO5PNliBMCAdHR0fLMM8/I999/L0uXLhV1jam0QC4bNmyQ/v37&#10;y5YtW7Sr5brSpiLQjUAgnldcoyI5OTnSrVs3yc7OdnMW7Evq2bOnfPDBB3Lq1Cnt55uZ1rRp00Ya&#10;NGigtcv169e14qwOUr/HFRcXW12s1/LC9Xni9aCCmDlnzpwg1m5N1eo6/OKLL/wuLNzGv/T/fp9y&#10;ywuorc+jq1evalvFx8drx1oZeO3aNSuLi+jfAiyF1Cisffv20qpVK43I/4Rs3rxZOzbUA80ci/pb&#10;clRUVKgfktf2lZSUeM23KrO29sVW+VBOdYHWrVvLkCFDqid62FqxYoX2u4/u75/Jyclyww03eKiR&#10;ZAQQQAABBBBAAAEEEEAAAQQQQAABBBBAAAEEEEAAAQQQQAABBBBAAAEEEEAAAQQQQAABBBBAAAEE&#10;EEAAAQQQQAABBBBAAAEEEEAAAQQQQAABBBBAAAEEEEAAAQQQQAABBBBAAAEEEEAAAQQQQAABBBBA&#10;AAEEEEAAAQQQCEWB8J5NKBRFaRMCCCDwo0BsbKy2wy233KIda2Wgmhxdd8nLy9MNDds4NcHehx9+&#10;KC1atNA+hrNnz0ok2GiDEBhRAnbdM02bNq1VjmVlZR6Pp27duh7zXDOCNQnohQsXXJvCdhgJMB4J&#10;o5P1f021q28NP4nwbnHDhg21D+DKlSvasXYEFhUVaRcbFxenHRuqgdHR0TJ06FDD5p0/f17279/v&#10;Ni47O9ttetXEpKSkqps11h944IEaaa4JW7duFU+TaK9Zs8Y1vMb23XffLc2bN6+Rrpuwa9cuGTVq&#10;lBQUFOju4lPczTff7KjnzTfflKVLl8qpU6dE1T19+nRTk8X7VHmI7KSO2dO5DpEmyuXLl6W8vDxU&#10;mkM73AhMmzbNTarnpJMnT3rOdJMTSe9pbg7f0S/V1j6RPsjdGf8pTY0dRo4cKUuWLJEzZ87IvHnz&#10;ZPz48X49Y38q3Xjt3LlzosYVy5cvNw4O0Qj1jJs/f36Its5cs9T593dp0KCBPPnkk1rFZGVlic54&#10;XY1P1fVptLRq1UpGjBhhFFYtP9L7/2oYIbBRm8foZq411TcHY9G5z8y0y8wxmyk3WLHefgcPVpuq&#10;1puYmFh10+v6vn37HO9AXoPCIHP9+vVy9OhR7Zb26tVLOzZUAwPxbl2b++JQPa+1oV0pKSlah6F+&#10;f8nMzDSMVff29u3bDeNUwIQJE7TiCEIAAQQQQAABBBBAAAEEEEAAAQQQQAABBBBAAAEEEEAAAQQQ&#10;QAABBBBAAAEEEEAAAQQQQAABBBBAAAEEEEAAAQQQQAABBBBAAAEEEEAAAQQQQAABBBBAAAEEEEAA&#10;AQQQQAABBBBAAAEEEEAAAQQQQAABBBBAAAEEEEAAAQQQQAABBCJNIDY2VvuQb7nlFu1YKwP79++v&#10;XVxeXp52bLgGRkVFyYcffigtWrTQPoSzZ89KJNhogxAYUQJ23TORNC9r3bp1ta8Z5R2M5cKFC8Go&#10;ljotEmA8YhFkAIuxq28N4CFERFXTpk0zdZwnT540Fa+CI+l56IrToEEDefLJJ12T3W5nZWVJUVGR&#10;27yqidnZ2aIzl3yrVq1kxIgRVXfVWo/k86UFFCJB0dHRMnLkSFmyZInjepg3b56MHz9emjdvHpAW&#10;njt3TpKSkmT58uVa9XFdaTER5EXA7udVpF+ju3btklGjRklBQYGXs+B/1s033+yo580335SlS5fK&#10;qVOnRNU9ffp0Uc8tOxZVR0lJiR1FW1bm5cuXpby83LLyzBQUbs8TM8cWqFh1fc2fPz9Q1dlajxpP&#10;+LuE2/g30vt/f8+31fvX5ueRmWtN9c3BWHTeM820y8wxmyk3WLFlZWXBqlqr3sTERK04FbRv3z5R&#10;449wX9avXy9Hjx7VPoxevXppx4ZqYCDGtbW5Lw7V81ob2pWSkqJ1GKrvyczMNIxV9/b27dsN41TA&#10;hAkTtOIIQgABBBBAAAEEEEAAAQQQQAABBBBAAAEEEEAAAQQQQAABBBBAAAEEEEAAAQQQQAABBBBA&#10;AAEEEEAAAQQQQAABBBBAAAEEEEAAAQQQQAABBBBAAAEEEEAAAQQQQAABBBBAAAEEEEAAAQQQQAAB&#10;BBBAAAEEEEAAAQQQQACB0BGICZ2m0BIEEECg9gjExsZqH0xCQoJ2rJWBN954o3ZxeXl5XmPVhMDP&#10;PPOMFBYWeo1TmWoC+Mcff9wwLhgBamL6N954Q1566SXt6nNzc6Vly5ba8QQioAS4ZzzfM+o+1F06&#10;d+4st956q254UOLatm3rsd64uDiPea4ZRv2wa7xV2xcuXLCqKMoJggDjEc/ojEc825Djv0B8fLx2&#10;IQUFBdqxdgTm5+drFdu4cWOpW7euVmyoB40YMULmz59v2Ew1aXfXrl1rxOXk5NRIq5qgrPr161c1&#10;qcZ6cnJyjTTXhNLSUtm8ebMkJSW5ZsmaNWtqpLkmqOP0dTlz5owMHz5c6/1Op47bbrtNbr/9dmnX&#10;rl3lR6V16NBBgvU+rNPuQMWYGf/qvHPb0e6ioiI7iqVMCwW6dOkid999t2zZskWr1HPnzmnFOYPM&#10;XKfh/p7mPGbnd23vE82c20jvg9Qza8KECY5PWVmZ4zm9YsUKWbt2rezcuVOuX7/uvGws/S4pKZFJ&#10;kybJgQMH5IYbbrC07EAUtmTJEtEdcwaiPf7U8dVXXznOde/evf0pRiZPniyfffaZYRlqPLhs2TLH&#10;7+neglNTU71lV+alpKRITIy5Pwub6SNqW/9fCRciK7X9eaSuzSZNmsilS5cMxYM1NlXnwMqF+8tK&#10;TeOyBgwYIIsXLzYO/DFCPedXrlwpo0eP1ooP1aDPP//cVNPuueceU/GhGHzlyhVbm1Xb+2Jb8SK8&#10;8EceeUT7OZeWliaPPfaYV7GMjAyv+c7MRo0aGZbljOUbAQQQQAABBBBAAAEEEEAAAQQQQAABBBBA&#10;AAEEEEAAAQQQQAABBBBAAAEEEEAAAQQQQAABBBBAAAEEEEAAAQQQQAABBBBAAAEEEEAAAQQQQAAB&#10;BBBAAAEEEEAAAQQQQAABBBBAAAEEEEAAAQQQQAABBBBAAAEEEEAAAQQQQAABBBCINIHY2FjtQw7W&#10;fOw33nijdhvz8vK8xpaXl8szzzyjNX/9+PHj5fHHH/daXrAy1XyQb7zxhrz00kvaTcjNzZWWLVtq&#10;xxOIgBLgnvF8z0TSvKxxcXHaN4RRP6xdkMnACxcumNyD8FASYDzi+WwwHvFsQ46xQJcuXeTuu++W&#10;LVu2GAf/GHHu3DmtuKpBkfQ8rHrczvXJkyfLZ5995tz0+F1aWirLli0TdU97W1JTU71lV+alpKRI&#10;TExM5bbuSqSfL12nUIpT7+ETJkxwfNTc85s3b5YVK1bI2rVrZefOnXL9+nVbmltSUiKTJk2SAwcO&#10;yA033OC1Dq4rrzxkagjY/byK5Gv0zJkzMnz4cK3fwTROldx2221y++23S7t27So/Kq1Dhw4SjN8N&#10;zZzbwsJCnUO0PKaoqMjyMn0pMByeJ74cl937LFmyRPLz8+2uJiDlf/XVV46xQ+/evf2qL5zGv2b6&#10;iM6dO8utt97ql43dO7dt29buKmwrv7Y/j9S7WZMmTeTSpUuGhsF6LqhzYOXC/WWlpnFZAwYMkMWL&#10;FxsH/hih3htXrlwpo0eP1ooP1aDPP//cVNPuueceU/GhGHzlyhVbm1Xb+2Jb8SK88EceeUT7OZeW&#10;liaPPfaYV7GMjAyv+c7MRo0aGZbljOUbAQQQQAABBBBAAAEEEEAAAQQQQAABBBBAAAEEEEAAAQQQ&#10;QAABBBBAAAEEEEAAAQQQQAABBBBAAAEEEEAAAQQQQAABBBBAAAEEEEAAAQQQQAABBBBAAAEEEEAA&#10;AQQQQAABBBBAAAEEEEAAAQQQQAABBBBAAAEEEEAAAQRCR8D8rMuh03ZaggACCISsQHx8vHbbgjHR&#10;sGqcmYkOjSaAVBPzzZ49W+uYY2Nj5fHHH9eKDUbQE088Ib/4xS+kvLxcq/rTp09Lt27dtGIJQsAp&#10;wD3j+Z4x0zc999xzMn36dCdr2H03bNhQ6tevL6WlpYZtP3/+vGGMHQEXLlywo1jKDJAA4xHP0IxH&#10;PNuQ479AXFyc1KlTRyoqKgwLKywsNIyxM+DQoUNaxatjqi3LsGHDJCoqynC8n5OTI//1X/9V7bDP&#10;nj0rX3/9dbU0142BAwdK3bp1XZOrbd96663SoUMHOXz4cLV0143s7GxJSkqqlvztt9/KiRMnqqW5&#10;2xgxYoS7ZK20l19+WdSx+rKo/lXV3bt3b+nVq5f07NlTzDyPfKkz3Pcx4xOsPiNY9Yb7uQ10+xMT&#10;E2XLli1a1Z47d04rzhkUSe9pzmN2ftf2PpE+yHmmzX1HR0fLPffc4/ioPYuKimTjxo2int3r1q2T&#10;Xbt2ifrtx6pFvZu/8MILsnDhQquKDFg5c+bMCVhdgaho7ty5jnGOP3UNGDBAOnbsKN99951hMenp&#10;6TJ+/HiPcdeuXZOMjAyP+VUzpk6dWnVTaz2S+38toAAG1fbnkaJs1qyZGP0tSsUFa2x65swZVb1l&#10;C/eXZZRaBamxspnlo48+ktGjR5vZJaRi1dgkLS1Nu00NGjSQhx56SDs+VANzc3NtbVok9MW2AkZw&#10;4Y0bN3b0KWosabQsX75cSkpKRN2Xnhbd+3vUqFHSpEkTT8WQjgACCCCAAAIIIIAAAggggAACCCCA&#10;AAIIIIAAAggggAACCCCAAAIIIIAAAggggAACCCCAAAIIIIAAAggggAACCCCAAAIIIIAAAggggAAC&#10;CCCAAAIIIIAAAggggAACCCCAAAIIIIAAAggggAACCCCAAAIIIIAAAggggAACCCCAAAIIRLSAmbl9&#10;ExISgmJlZu5Dozkh1Xy7s2fP1joONV/9448/rhUbjKAnnnhCfvGLX0h5eblW9adPn5Zu3bppxRKE&#10;gFOAe8bzPWOmb3ruuedk+vTpTtaw+27YsKHUr19fSktLDdt+/vx5wxg7AtQc6CzhK8B4xPO5Yzzi&#10;2YYcPQE1r/WWLVu0gs+dO6cVVzUokp6HVY/buT5gwADp2LGjfPfdd84kj9/p6ekyfvx4j/nXrl2T&#10;jIwMj/lVM6ZOnVp1U3s90s+XNlSIBkZHR8s999zj+KgmqnncN27cKNnZ2bJu3TrZtWuXqPG7VYsa&#10;X73wwguycOFCr0VyXXnlIVNTwM7nVSRfoy+//LKcPXtW8yxUD1Pj0BEjRkjv3r2lV69e0rNnTzEz&#10;bq9emj1bZtpTWFhoTyMMSg1Wvd6aFarPE29tDlbenDlzglW1LfXOnTvXcU/7U3g4jX8juf/35xzb&#10;sW9tfx4ps2bNmonR36dUXLCeC2fOnFHVW7Zwf1lGqVWQGiubWT766CMZPXq0mV1CKla966alpWm3&#10;qUGDBvLQQw9px4dqYG5urq1Ni4S+2FbACC68cePGjj5FjSWNluXLl0tJSYmo+9LTont/jxo1Spo0&#10;aeKpGNIRQAABBBBAAAEEEEAAAQQQQAABBBBAAAEEEEAAAQQQQAABBBBAAAEEEEAAAQQQQAABBBBA&#10;AAEEEEAAAQQQQAABBBBAAAEEEEAAAQQQQAABBBBAAAEEEEAAAQQQQAABBBBAAAEEEEAAAQQQQAAB&#10;BBBAAAEEEEAAAQQQQCBEBWJCtF00CwEEEAhrgTvvvFPWrFmjdQz16tXTirM6yEy9cXFxXquvW7eu&#10;NG3a1DGRu9fAHzO//vpro5Cg5rdq1Ur69u0rW7du1WrH6dOnteIIQqCqAPdMVY3q62YmYbV6Atjq&#10;LQnMlpr4XacfycvLC0yDXGq5cOGCSwqb4STAeMTz2WI84tmGHP8FoqKiHJOoX7x40bCwYPXvzobp&#10;3gtG7wPO8sLhu2XLllrj/Q0bNtQ4nJycnBpprglJSUmuSW63k5OT5fDhw27znInr1q2TN99807np&#10;+NZ5z7zpppukR48e1fbT3di0aZPoTIzsWl7//v3l2WeflbFjx4qaYJlFX8DM+PfUqVP6BVsYGax6&#10;LTyEiCiqY8eO2sdZWFioHasCzVynteE9zYkTCX2imXMbrL4gWPU6rwOdb/W76PDhwx0fFa/uMTWW&#10;WLt2raxevVr27dsnFRUVOkV5jFm0aJFkZ2fL4MGDPcaEWoY6dytXrtRulhofRUdHa8dbFbhjxw7R&#10;/f1jwYIF8u6770pMjH9/Xp00aZK8/vrrhoeQmZkply9f9ji+WrVqlVbbe/fuLXfddZdhfa4BZvqI&#10;2tT/uzoEezsSnkfKWL136vT5ZscxVp0/q69x7i+rzoxeOX369BH1d5lr165p7aDevdVvJp07d9aK&#10;tyPo/PnzEhsb62i32fLV8+rKlSvauw0dOlSaNGmiHR+qgTp9iK9tj5S+2Fcf9jMWSElJ0frNraio&#10;SLKysuSRRx5xW+jx48dl27ZtbvNcEydOnOiaxDYCCCCAAAIIIIAAAggggAACCCCAAAIIIIAAAggg&#10;gAACCCCAAAIIIIAAAggggAACCCCAAAIIIIAAAggggAACCCCAAAIIIIAAAggggAACCCCAAAIIIIAA&#10;AggggAACCCCAAAIIIIAAAggggAACCCCAAAIIIIAAAggggAACCCCAAAIIIIDA/wnceeedojNvvAqv&#10;V69eUNzM1KvmhfS2qDn91Dy8ar4so0XN5xfKS6tWraRv376ydetWrWaePn1aK44gBKoKcM9U1ai+&#10;HmnzssbHx4tOP5KXl1cdKkBbuvNzB6g5VGNSgPGIZzDGI55tyNET6Nixo17gj1G+zJ0eac9Dd5iT&#10;Jk2S119/3V1WtbTMzEy5fPmyNG7cuFq6c2PVqlWi8zzr3bu33HXXXc7dTH1zvkxxhXywercdPny4&#10;46Maq+7hDRs2yNq1a2X16tWyb98+qaio8Os4Fi1aJNnZ2TJ48GCP5XBdeaQhw4SAnc+rSL1GN23a&#10;pDWnvOtp6t+/vzz77LMyduxYj88s132CtW3m3J46dSoozQxWvWYONlSeJ2baHIhYde5WrlypXVVy&#10;crJER0drx1sVuGPHDq0xpKpvwYIF8u6770pMTIxf1YfL+NdMH3HmzBm/TNjZs0AkPI/U0au/Ten0&#10;+b68d3vW1c+x+hrn/tK3tyKyT58+ov5Wc+3aNa3i1N991W+KnTt31oq3I+j8+fMSGxvraLfZ8tXz&#10;6sqVK9q7DR06VJo0aaIdH6qBOn2Ir22PlL7YVx/2MxZISUnRer9U/4ORlZUljzzyiNtCjx8/Ltu2&#10;bXOb55o4ceJE1yS2EUAAAQQQQAABBBBAAAEEEEAAAQQQQAABBBBAAAEEEEAAAQQQQAABBBBAAAEE&#10;EEAAAQQQQAABBBBAAAEEEEAAAQQQQAABBBBAAAEEEEAAAQQQQAABBBBAAAEEEEAAAQQQQAABBBBA&#10;AAEEEEAAAQQQQAABBBBAAAEEEEAgDAT8my0vDA6QJiKAAALBEOjVq5d2tfn5+dqxVgYWFBRoF9ey&#10;ZUvD2ISEBFGTYxktavK+UF/U+du6datWM62egFKrUoJqhQD3jPvTaGYS1rNnz7ovJIxS4+Pj5fTp&#10;04YtVhOPBmMJVr3BONbaWCfjEc9nlfGIZxtyrBFQ/fvFixcNC9u/f79hjF0Bly5dkhMnTmgV3759&#10;e624cAkaMWKE4XhfPZ8PHTokd9xxR+Vh5eTkVK57WklKSvKUVS39gQcekM8++6xamuuGmli4uLhY&#10;GjZsWJm1du3aynVPK8OHD/eUZZj+xz/+USoqKgzjnAFqYnR1HGPHjnUm8W1SQPUXusvevXt1Qy2N&#10;C1a9lh5EBBTWsWNH7aNUfYuZJdLe05w2kdAn0gc5z7a13+r5+NBDDzk+qmT1+0VmZqYsWbJEsrKy&#10;5PLlyz5VmJqaKoMHD/Zp32DsNG/ePCkrK9OqumfPnrJ69WqtWKuDZs6cKe+8845Wseq34FWrVok/&#10;4y1VUUpKivzP//yP4bhL9dcrVqyQJ554wm37FixY4DYLJmSAAABAAElEQVTdNXHq1KmuSVrbkdr/&#10;a+EEMCgSnkeKMy4uTks1WH+TOXLkiFb7dIO4v3SlrIlT79X9+/eXjRs3ahf40UcfyYcffqgdb2Xg&#10;8ePHpU+fPqJ+j0lLS5O2bduaKv7zzz83FT9mzBhT8aEafOrUKduaFil9sW2AFCzJyclyww03aP1N&#10;MD09XR555BG3aipP57e7Vq1aydChQ92WQSICCCCAAAIIIIAAAggggAACCCCAAAIIIIAAAggggAAC&#10;CCCAAAIIIIAAAggggAACCCCAAAIIIIAAAggggAACCCCAAAIIIIAAAggggAACCCCAAAIIIIAAAggg&#10;gAACCCCAAAIIIIAAAggggAACCCCAAAIIIIAAAggggAACCCCAAAIIIICASK9evbQZ8vPztWOtDCwo&#10;KNAurmXLloaxCQkJUlRUZBj39ddfG8YEO0Cdv61bt2o1I1hzYWo1jqCQFuCecX96Im1eVjUX/OnT&#10;p91jVEk9f/58la3ArQar3sAdYe2uifGI5/PLeMSzDTl6Ah07dtQL/DGquLhYO9YZGGnPQ+dxV/1O&#10;SUmR//mf/zGcb1f5rlixQp544omqu1euL1iwoHLd28rUqVO9ZXvN43x55Qn7zNjYWHnooYccH3Uw&#10;Z8+elczMTFmyZIlkZWXJ5cuXfTrG1NRUGTx4sMd9ua480pBhQsDO51WkXqN//OMfDZ9NVU+R6kM+&#10;++wzGTt2bNXkkF5X76m6y969e3VDLY0LVr3+HESwnif+tNmOfefNmydlZWVaRffs2VNWr16tFWt1&#10;0MyZM+Wdd97RKlb9Prxq1SoZPny4VrynoHAZ/0Zq/+/pvAUrPRKeR8o2Li5OizhYf6c5cuSIVvt0&#10;g7i/dKWsiWvYsKH0799fNm7cqF3gRx99JB9++KF2vJWBx48flz59+kj79u0lLS1N2rZta6r4zz//&#10;3FT8mDFjTMWHavCpU6dsa1qk9MW2AVKwJCcnyw033KD1d8L09HR55JFH3KqpvIqKCrd5VRNbtWol&#10;Q4cOrZrEOgIIIIAAAggggAACCCCAAAIIIIAAAggggAACCCCAAAIIIIAAAggggAACCCCAAAIIIIAA&#10;AggggAACCCCAAAIIIIAAAggggAACCCCAAAIIIIAAAggggAACCCCAAAIIIIAAAggggAACCCCAAAII&#10;IIAAAggggAACCCCAAAIIhIlAVJi0k2YigAACYSWgJk/VXfLy8nRDLY27cOGCdnlqsiqjJSEhwSjE&#10;kV9QUCC5ublascEKatmyZbCqpt4IEuCecX+yzUzCevToUfeFhFGq7sTvwZhk9+rVq7J///4w0qSp&#10;rgKMR1xFftpmPPKTBWv2COg+z/bs2WNPAzRKNdPH9+3bV6PE8AkZPny4VmPXr19fLS4nJ6fatutG&#10;bGysY7Jw13R320lJSVKnTh13WZVppaWlsnnz5sptNdHw2rVrK7c9rYwYMcJTltf0S5cuyZIlS7zG&#10;VM1s06aN7Ny5U8aOHVs12dL14uJiS8sLxcLq1q0rTZo00WraV199JdevX9eKtTLo3//+t5XFUZZN&#10;Arfeeqt2yWbvLd3nmmpAbXhPU8cRKX0ifZA62/Yv6rfVyZMnS0ZGhqj3+7lz50piYqLpiv/5z39K&#10;WVmZ6f2CtcOcOXO0q05JSdGOtTrQ7FhGnT9/l3bt2smgQYO0iklPT3cbV1JSIosXL3abVzWxfv36&#10;Mn78+KpJ2uuR2P9r4wQoMFKeR4ozLi5OSzUYY9MTJ07I3r17tdqnG8T9pStlXdzPf/5zU4X9/e9/&#10;l6KiIlP7WBF85coVefTRR+XcuXOydetW6dWrl6xevVq7aPXeuGXLFu14NR58+OGHteNDNVCdqx9+&#10;+MGW5kVSX2wLIIU6BKKjo2XcuHFaGur3OfU3OndLWlqau+QaaaqumJiYGukkIIAAAggggAACCCCA&#10;AAIIIIAAAggggAACCCCAAAIIIIAAAggggAACCCCAAAIIIIAAAggggAACCCCAAAIIIIAAAggggAAC&#10;CCCAAAIIIIAAAggggAACCCCAAAIIIIAAAggggAACCCCAAAIIIIAAAggggAACCCCAAAIIIIAAAggg&#10;gAACCPxHoGfPntoUeXl52rFWBl64cEG7ODWHrtGSkJBgFOLILygokNzcXK3YYAW1bNkyWFVTbwQJ&#10;cM+4P9mRNi9rfHy8ewiXVDV/eaAXNffh/v37A10t9VkowHjEMybjEc825OgJ3HrrrXqBP0YVFxdr&#10;xzoDI+156Dzuqt/t2rWTQYMGVU3yuJ6enu42r6SkRBYvXuw2r2pi/fr1Zfz48VWTTK1zvkxxhX2w&#10;ej+ePHmyZGRkiBqjzZ07VxITE00f1z//+U8pKyvzuB/XlUcaMkwI2Pm8isRr9NKlS6Lmiddd2rRp&#10;Izt37pSxY8fq7mI6zpdxhlEldevWlSZNmhiFOfK/+uoruX79ulaslUH//ve/rSwuKGUF6nkSlIPz&#10;UumcOXO85FbPSklJqZ4QwC2z960aD/i7hMv4NxL7f3/PrdX7R8rzSLnFxcVp8QXjuXDixAnZu3ev&#10;Vvt0g7i/dKWsi/v5z39uqrC///3vUlRUZGofK4KvXLkijz76qJw7d062bt0qvXr1ktWrV2sXrcZs&#10;W7Zs0Y5X48GHH35YOz5UA9W5+uGHH2xpXiT1xbYAUqhDIDo6WsaNG6elod5F1d/t3C1paWnukmuk&#10;qbpiYmJqpJOAAAIIIIAAAggggAACCCCAAAIIIIAAAggggAACCCCAAAIIIIAAAggggAACCCCAAAII&#10;IIAAAggggAACCCCAAAIIIIAAAggggAACCCCAAAIIIIAAAggggAACCCCAAAIIIIAAAggggAACCCCA&#10;AAIIIIAAAggggAACCCCAAAKhLxAV+k2khQgggED4CXTp0kUaNGig1fCTJ09qxVkddPz4ca0io6Ki&#10;JCEhwTBWJ8ZZiJoIL5SXpk2bajevRYsW2rEEIlBVgHumqsZP68qlYcOGPyV4Wdu+fbuUl5d7iQj9&#10;LN1JdgsKCiTQE+2qCUsvX74c+oi00KMA4xGPNI4MxiPefcj1T6Bt27ZaBRw6dEhKSkq0Yq0OMjOR&#10;db9+/ayuPqjl9e7dW1q1amXYhpycnMqYvLw8OXDgQOW2u5V77rlH1MTCOot6j+jevbthaHZ2dmWM&#10;GgucP3++ctvdSr169eSBBx5wl2WYtmzZMikuLjaMUwHqOFNTU6Vjx45a8b4G6b63+lp+qOzXrl07&#10;raaUlpaK6jcCvezduzfQVVKfDwJmfssw++yJtPc0xR9JfSJ9kA83nB+7NG7cWFJSUmTTpk2ycOFC&#10;iY+P1y7t7Nmzsnv3bu34YAZu3bpVDh48qNUENa4YP368VqwdQV27dpXOnTtrF7148WIpKirSjvcU&#10;OHnyZE9Z1dJXrFjhdoyWmZkphYWF1WLdbYwaNUqaN2/uLsswLRL7f0OUAAdE0vNI9/fy/fv3S1lZ&#10;WUDPxNKlSy2vj/vLclLDAp988kmtv3c6C1J9/ccff+zcDNj3tGnTqj3v1e8Rw4YNk3feeUcqKiq8&#10;tkPl/+pXv/Ia45o5cuRI0f07heu+obS9a9cuQx9f2xtJfbGvRuynJ6DeA3QWNcZbuXJljdATJ06I&#10;GmfrLBMnTtQJIwYBBBBAAAEEEEAAAQQQQAABBBBAAAEEEEAAAQQQQAABBBBAAAEEEEAAAQQQQAAB&#10;BBBAAAEEEEAAAQQQQAABBBBAAAEEEEAAAQQQQAABBBBAAAEEEEAAAQQQQAABBBBAAAEEEEAAAQQQ&#10;QAABBBBAAAEEEEAAAQQQQAABBBBAAAEEEIhYgS5dukiDBg20jv/kyZNacVYH6c7zHhUVpTVfn+7c&#10;keo4vvrqK6sPx9LyzMzp3aJFC0vrprDIEeCecX+uI21eVt15PwsKCuTf//63ezSbUrds2SKXL1+2&#10;qXSKDYQA4xHvyoxHvPuQ613AzHixpKTEe2FuciPteeiGwJE0efJkT1nV0lesWCHFxcXV0tRGZmam&#10;qPl8jZZRo0ZJ8+bNjcI85nO+PNLU+ozGjRuLmlt606ZNsnDhQomPj9c+5rNnz1abc951R64rVxG2&#10;fRGw83kVidfosmXL3D5v3J2b6OhoSU1NlY4dO7rLtixN9/c9sxW2a9dOa5fS0lI5dOiQVqyVQXv3&#10;7rWyuKCXZefzJOgHV6UBW7dulYMHD1ZJ8byq7qHx48d7DrA5p2vXrtK5c2ftWhYvXixFRUXa8Z4C&#10;w2H8G4n9v6fzFaz0SHoeqetNZ9m/f7+UlZXphFoWs3TpUsvKchbE/eWUCNz3k08+qfU3UGeLVF//&#10;8ccfOzcD9j1t2rRq7495eXkybNgweeedd6SiosJrO1T+r371K68xrpkjR44U3b9duO4bStu7du0y&#10;9PG1vZHUF/tqxH56Aup3JZ1F/ca5cuXKGqEnTpwQNc7WWSZOnKgTRgwCCCCAAAIIIIAAAggggAAC&#10;CCCAAAIIIIAAAggggAACCCCAAAIIIIAAAggggAACCCCAAAIIIIAAAggggAACCCCAAAIIIIAAAggg&#10;gAACCCCAAAIIIIAAAggggAACCCCAAAIIIIAAAggggAACCCCAAAIIIIAAAggggAACCISgQFQItokm&#10;IYAAAmEvEBMTI3fddZfWcWzZskWuX7+uFWtlkKpXZ2nRooVERRk/LnQnilR1qsnbQ3n54YcftJun&#10;fFgQ8EWAe8a9mpqA+u6773af6ZKqJuPTndjaZdeQ2ezSpYt2W7KysrRjrQhcvXq1FcVQRhAFGI94&#10;x2c84t2HXP8EEhMTtQpQE6jv3LlTK9bqoMzMTO0i+/btqx0bDoHq/ebBBx80bOqGDRsqY9avX284&#10;qfX9999fGa+z8sADDxiGZWdnV8asWbOmct3TyqBBg6Rp06aesr2mq4m7dZfnn39eVF12L8eOHbO7&#10;ipAof+DAgdrtyMnJ0Y61IrC4uFgOHDhgRVGUYbOAmXtfPX+uXr2q3aJIe09TMJHUJ9IHad8Klgc+&#10;+uijsm3bNmnevLl22SdPntSODWbg7NmztatPTk6WNm3aaMfbEfjkk09qF3vlyhXJyMjQjvcUOGbM&#10;GGnYsKGn7Mr0S5cuyZdfflm57VxZsGCBc9Xr99SpU73me8uMxP7fm0cw8iLpedSrVy8tYjU+/fbb&#10;b7VirQpavHixVUVVlsP9VUkRsJUGDRqI2T7xjTfeCOjfIH77299KampqDZPy8nKZOXOmjBo1Si5e&#10;vFgj35nw8ccfy8qVK52bWt+vvPKKVpw/QdeuXfNnd6197fx9LZL6Yi1sgnwW6N27t3Tu3Flr//T0&#10;9BpxagxaUVFRI901oVOnTtKnTx/XZLYRQAABBBBAAAEEEEAAAQQQQAABBBBAAAEEEEAAAQQQQAAB&#10;BBBAAAEEEEAAAQQQQAABBBBAAAEEEEAAAQQQQAABBBBAAAEEEEAAAQQQQAABBBBAAAEEEEAAAQQQ&#10;QAABBBBAAAEEEEAAAQQQQAABBBBAAAEEEEAAAQQQQAABBBBAAAEEqgjExMTIXXfdVSXF8+qWLVvk&#10;+vXrngNsylH16iwtWrSQqKgow9CEhATDGGfApk2bnKsh+f3DDz9ot0v5sCDgiwD3jHu1SJuXtUuX&#10;Lu4h3KRmZWW5SbUvafXq1fYVTskBEWA84p2Z8Yh3H3K9CzRt2tR7QJXcsrIyuXr1apUU49VIex56&#10;EhkzZow0bNjQU3Zl+qVLl+TLL7+s3HauLFiwwLnq9dvs/OSuhXG+XEUic/vRRx+Vbdu2SfPmzbUB&#10;Tp486TGW68ojDRkmBOx8XkXiNbpr1y5t/eeff14GDRqkHe9r4LFjx3zd1et+AwcO9JpfNTMnJ6fq&#10;pu3rxcXFcuDAAdvrCVYFVj9PgnUc7uqdPXu2u2S3acnJydKmTRu3eYFKfPLJJ7WrunLlimRkZGjH&#10;ewoMh/FvJPb/ns5XsNIj6XnUq1cvLWb1bPj222+1Yq0KWrx4sVVFVZbD/VVJEbCVBg0aiNnfBN54&#10;4w05ePBgwNr429/+VlJTU2vUV15eLjNnzpRRo0bJxYsXa+Q7Ez7++GNZuXKlc1Pr+5VXXtGK8yfo&#10;2rVr/uyute/OnTu14nwJiqS+2Bcf9tEX6N27t3Tu3Flrh/T09BpxagxaUVFRI901oVOnTtKnTx/X&#10;ZLYRQAABBBBAAAEEEEAAAQQQQAABBBBAAAEEEEAAAQQQQAABBBBAAAEEEEAAAQQQQAABBBBAAAEE&#10;EEAAAQQQQAABBBBAAAEEEEAAAQQQQAABBBBAAAEEEEAAAQQQQAABBBBAAAEEEEAAAQQQQAABBBBA&#10;AAEEEEAAAQQQQCBMBGLCpJ00EwEEEAg7ATVx4o4dOwzbffnyZdm+fbskJiYaxloVkJeXJ998841W&#10;cXfffbdWnJo8a/78+VqxajK8l19+WerXr68VH+ggXRvVrhYtWgS6edRXSwS4ZzyfSDWJ+7p16zwH&#10;VMnZsmWLdOnSpUqK/atqor958+aJmgDU29KsWTNRE4t7WwYMGOAtu1peVlaWo++slmjjxpo1a2ws&#10;naIDJcB4xLM04xHPNuT4LzBw4EDtQtLS0sRMvHbBXgLz8/Nl69atXiJ+yurQoYM0b978p4RasjZi&#10;xAj5+9//7vVojh8/LkePHpXbbrtNsrOzvcaqzKSkJMOYqgHJycny7rvvVk2qsa7OU3FxsTRs2FB0&#10;ns3quHxdvv76a+1dn376ae1YfwKPHTvmz+5hs6/qAz799FOt9qo+48UXX9SKtSJo6dKlUlpaakVR&#10;lGGzQOPGjaVOnTpaE5Orpqi+pV69etqtiqT3NIUSSX1iJPZBmzdvNvxtNCoqSiZOnKh9j/ga2LFj&#10;R/nrX/8qjz32mFYRp0+f1ooLZpDqX1JTU7WbEAhno8aMHTtW3nzzTaOwyvy5c+fKlClTKrd9WYmN&#10;jXX8bqTzm3p6erqMHj26shr1N4Vly5ZVbntaufHGG2Xo0KGesrXSI63/10IJYFAkPY90/xal+NX7&#10;WadOnQJyJgoLCx312VEZ95cdqt7LfP7552XWrFnaY+aSkhKZNGmSbNq0SWJi7P3XmuXLl8vMmTO9&#10;HoDq+9XfljIyMqRHjx7VYg8dOmT67wf33Xef9O/fv1o5dmycO3fOjmKrlanzm0m1HUxsRFJfbIKF&#10;UB8FJkyYYHivq6IXL14s165dk7p161bWpH4T0llSUlJ0wohBAAEEEEAAAQQQQAABBBBAAAEEEEAA&#10;AQQQQAABBBBAAAEEEEAAAQQQQAABBBBAAAEEEEAAAQQQQAABBBBAAAEEEEAAAQQQQAABBBBAAAEE&#10;EEAAAQQQQAABBBBAAAEEEEAAAQQQQAABBBBAAAEEEEAAAQQQQAABBBBAAAEEEEAAAQQiXqBXr16y&#10;Y8cOQwc1l+j27dslMTHRMNaqgLy8PMM5eJ116c4JqebD05lLVZX78ccfO+bIq1+/vrOakPr+5ptv&#10;tNvTokUL7VgCEagqwD1TVaP6eiTNyzpgwIDqB+9lKysry/T8ol6KM8yycz5Pw8oJsEyA8YhnSsYj&#10;nm3IMRZo3Lix1KlTR3s+6+LiYqlXr55xwVUiIul5WOWwq63GxsbKo48+qvWekZ6eLqNHj67cX71n&#10;qXm7jZYbb7xRhg4dahRmmM/5MiSyLWDz5s2G77dRUVEyceJE29rgLLhjx47y17/+VR577DFnktfv&#10;06dPe83nuvLKQ6aGgN3Pq0i7Rr/++msN9f+EPP3009qx/gQeO3bMn9097jtw4ED59NNPPeZXzUhL&#10;S5MXX3yxapKt60uXLpXS0lLL66jNzxPLsXwoUI2HU1NTtfcMxHPbqDFjx46VN9980yisMn/u3Lky&#10;ZcqUym1fVsJl/Btp/b8v59LOfSLpeaT79ynlnZ2dLZ06dbKTvrLswsJCR32VCRaucH9ZiKlZ1PPP&#10;Py+zZs3S/o2npKREJk2aJJs2bZKYmBjNWnwLW758ucycOdPrzuq3D/X3poyMDOnRo0e12EOHDpn+&#10;m8J9990n/fv3r1aOHRvnzp2zo9hqZdr5N45I6ourobJhi8CECRMM73VV8eLFi+XatWtSt27dynao&#10;9zGdJSUlRSeMGAQQQAABBBBAAAEEEEAAAQQQQAABBBBAAAEEEEAAAQQQQAABBBBAAAEEEEAAAQQQ&#10;QAABBBBAAAEEEEAAAQQQQAABBBBAAAEEEEAAAQQQQAABBBBAAAEEEEAAAQQQQAABBBBAAAEEEEAA&#10;AQQQQAABBBBAAAEEEEAAAQQQCFEBe2dMCtGDplkIIIBAIAR69uypXc2qVaskMTFRO97fQDMTsg0Z&#10;MkSrugcffFBmzJihFasmYf/iiy9k2rRpWvGBDlIT9ukuLVq00A0lDoFqAtwz1TiqbahJWHWXf/7z&#10;nwHvS1QfqiYgNVoaN24sRUVFUqdOHY+hAwYM8JjnmrFx40a5fPmyqHLtXtQku9u2bbO7GsoPgADj&#10;Ec/IjEc825Djv4CaGLpevXpy9epVw8L+8Y9/yHvvvSdRUVGGsVYFqAmuy8rKtIrr16+fVly4Ban3&#10;nOjoaEOHnJwcue2220R9e1vi4+NrTATuLV7lqTGP0XWirqHNmzc7Yjds2GBUpIwYMcIwxlOA7ntQ&#10;+/btxczzxVN9Oum7du3SCQv7mIEDB2ofw/r16+XMmTPSunVr7X38CVTv7izhIaCeI40aNXK8M+i0&#10;uLi4WJo1a6YT6oiJpPc0dcCR1CdGYh/0yiuviM5zNSkpSW6++Wbt+8TXwEcffVQ6dOgghw8fNiwi&#10;NzfXMCbYAYsXL5aLFy9qNUP9xjF69GitWDuDOnfuLF27dpV9+/ZpVZOdnS0nT570+/qYPHmyzJ8/&#10;37DOZcuWSWlpqdSvX98Ru3TpUrly5YrhfhMnTnSMeQ0DvQREWv/vhSIoWZH0PFLvGOoaV9e60TJv&#10;3jx5/vnnjcIsyc/MzNR6t/elMu4vX9T820c9b4cOHSpZWVnaBW3fvl1+85vfyOuvv669j9nAgwcP&#10;ylNPPSXl5eWGu37//fei/q7w8ccfy5QpUxzx169fd/zNQufZULUCNSbyZ9F9n8jLy5OKigqvfyvx&#10;px0FBQWyevVqf4rwum8k9cVeIci0REDd66+99prjnvBWoBpPq+t6+PDhjjA19lS/ERot6m+SagzI&#10;ggACCCCAAAIIIIAAAggggAACCCCAAAIIIIAAAggggAACCCCAAAIIIIAAAggggAACCCCAAAIIIIAA&#10;AggggAACCCCAAAIIIIAAAggggAACCCCAAAIIIIAAAggggAACCCCAAAIIIIAAAggggAACCCCAAAII&#10;IIAAAggggAACCCCAAAIIIGAsYGa+9lWrVkliYqJxoRZFrFmzRrukIUOGaMU++OCDMmPGDK3Y06dP&#10;i5rjfNq0aVrxgQ7SnWdOtatFixaBbh711RIB7hnPJzKS5mVV84jqLhs3bpTLly+Lmrvb7qWwsFC2&#10;bdtmdzWUHwABxiOekRmPeLYhx1ggKipKGjVq5OiXjaNFiouLRXfOZmd5kfQ8dB6zu+/JkyfL/Pnz&#10;3WVVS1u2bJljHns1n71ali5dKjrzcqv5eqOjo6uV5csG58sXNWv2UfOpb9iwwbCwpKQkufnmmw3j&#10;/A149NFHRc15f/jwYcOicnNzvcZwXXnlIVNDwO7nVaRdo7q/F7Vv317MjMM1TqXHkF27dnnM8ydj&#10;4MCB2ruvX79ezpw5I61bt9bex59A9ZuiHUttfp7Y4WW2zMWLF8vFixe1dlO/e4wePVor1s6gzp07&#10;S9euXWXfvn1a1WRnZ8vJkyf9Hm+Ew/g30vp/rQsggEGR9DxSz1P1jldaWmooPG/ePHn++ecN46wI&#10;yMzMlKtXr1pRVI0yuL9qkNieoN7fhg4dKllZWdp1bd++XX7zm9/I66+/rr2P2cCDBw/KU089JeXl&#10;5Ya7fv/996L+1vDxxx/LlClTHPHXr1+XSZMmaf02UrUCNSbyZ9H9/SsvL08qKiqkTp06/lTncd+C&#10;ggJZvXq1x3x/MyKpL/bXiv2NBdS9/tprrznuCW/Rajytruvhw4c7wtTYc/Pmzd52ceSp+0z9BsqC&#10;AAIIIIAAAggggAACCCCAAAIIIIAAAggggAACCCCAAAIIIIAAAggggAACCCCAAAIIIIAAAggggAAC&#10;CCCAAAIIIIAAAgj8f/buA7qKKn/g+C+hm4QqkFCDFAFBBEFqCCUskIAIIhEIEJqABZFVLICuUhY8&#10;srRdwChFE9rSLCisBlBpggICioIgCCIgUqUFSPL/33GTDeGVO6/lJfO953Dy3tzfvXPnM+3OPM75&#10;IYAAAggggAACCCCAAAIIIIAAAggggAACCCCAAAIIIIAAAggggAACCCCAAAIIIIAAAggggAACuVcg&#10;MPcOnZEjgAAC/i3Qvn177aRqb775pteSGdpSSkhIsLXY5rKoqCiby7MvvOeee0wlX50yZYrTJFvZ&#10;1+GL70eOHJHDhw9rrUolxvRFgnutwRCU6wQ4Z+zvsiZNmkj+/PntB2SpWbt2rZw4cSLLEu9/nDNn&#10;jtZKGjdu7PQ+oBK4qwSoOkUlvVXJrn1R1q1bJyqBKSX3CzAfcbwPmY849qHWdYHChQtLgwYNtDpQ&#10;97HPP/9cK9ZTQbr3MrW+zp07e2q1ftVPyZIlRc05nJUvvvhCzp49K3v37nUY2rJlSwkMNPeaLSgo&#10;SGsM6v6/fft2uXTpksMx3HXXXVKzZk2HMY4q1XbqlCpVquiEuR2za9cu2bZtm9v95IYOlGlYWJjW&#10;UFVy+uXLl2vFuht07tw5UfNtSu4RCA4O1h7s1atXtWNVoJWe09T2WumaaMVrUPny5dVudlrUvcgX&#10;JSAgQFq3bq21KmfzAa1OvBw0f/587TV07dpV1JzIH0psbKz2MNT9eOHChdrx9gLVu3edOcDFixfl&#10;k08+yexmyZIlmZ8dfYiPj3dUrVVnteu/FooPg6x0PypYsKDUr19fS3fz5s3av+NodWgnKD09XaZP&#10;n26n1v3FnF/uG7rSw7Bhw0w3GzdunOzcudN0O90GQ4cOFXWt1y1qLt+/f38ZMmSIpKSkyIQJE4z3&#10;BrrtVVy9evWkY8eOZprcFqt+39Ap6rcG3euZTn/ZY1auXOnV39l1x877kux7hu+2BNRx0rx5c1tV&#10;ty3L+v5nxYoVWv+3IjIyUipVqnRbXyxAAAEEEEAAAQQQQAABBBBAAAEEEEAAAQQQQAABBBBAAAEE&#10;EEAAAQQQQAABBBBAAAEEEEAAAQQQQAABBBBAAAEEEEAAAQQQQAABBBBAAAEEEEAAAQQQQAABBBBA&#10;AAEEEEAAAQQQQAABBBBAAAEEEEAAAQQQQAABBBBAAAEEEEAAAQQQuF2gffv2onLL6pQ333zTq3nT&#10;so8hISEh+yK731WOVJ1yzz33SIUKFXRCjZgpU6Zo5dDS7tBDgUeOHNHOa1moUCFT2+yhIdJNHhHg&#10;nLG/I62Ul1Xl76xatap9jCw1169fl88++yzLEu99XLdunaicoZTcL8B8xPE+ZD7i2IdaxwLBwcGO&#10;A7LUqrzRZouV7oeObNTzSFhYmKMQo07l8f7kk08y45YsWZL52dGH+Ph4R9XadewvbSqPB5YvX16r&#10;z127dmnFuRuk3gO0bt1aq5tLly45jOO4cshDpaaAN+9XVjtGz549q6Wu8s37oqjr2rZt27yyKrUN&#10;OvdftfK0tDRZvny5V8aRvdNz587J2rVrsy/2yPe8fD/xCJCbncyfP1+7h65du0pQUJB2vDcDY2Nj&#10;tbtX58LChQu14+0F5ob5r9Wu//b2VU4tt9L9qGDBglK/fn0t6s2bN2v/tqPVoZ2g9PR0mT59up1a&#10;9xdzfrlv6EoPw4YNM91s3LhxsnPnTtPtdBsMHTpU1LsO3aLePfXv31+GDBkiKSkpMmHCBNm+fbtu&#10;cyOuXr160rFjR1Ntsger3zx0ivr9Qfd6ptNf9piVK1d69bd33bHnhWeD7LZ897yAOk6aN2+u1XHW&#10;Z68VK1Zo/X+LyMhIqVSpklb/BCGAAAIIIIAAAggggAACCCCAAAIIIIAAAggggAACCCCAAAIIIIAA&#10;AggggAACCCCAAAIIIIAAAggggAACCCCAAAIIIIAAAggggAACCCCAAAIIIIAAAggggAACCCCAAAII&#10;IIAAAggggAACCCCAAAIIIIAAAggggAACCCCAgH8KBPrnsBgVAgggkPsFVCIplUxUp/z666+yaNEi&#10;nVC3Yw4cOCAbNmzQ6qdChQpSs2ZNrVgV1L59e+3Yffv2yZo1a7TjfRU4ZswYSU1N1Vpds2bNpEiR&#10;IlqxBCFgS4BzxpaKSHBwsHbiWXW+vvvuu7Y78sLSkydPyvvvv6/Vc8uWLbXidJMOqs7MJPTWWrmN&#10;IJVkVyUvpeQNAeYjjvcj8xHHPtS6J2Dm+j5t2jT3Vmai9e7du0UlbtcpJUuWlG7duumE5sqY6Oho&#10;p+P+/PPP5YsvvnCa7Ld169ZO+7IV0LZtW1uLb1n22Wefybp1625ZZuuLzvbYapexTCUz1ynXrl3T&#10;CXM7ZsaMGW73kZs6iIiI0B7ulClT5MaNG9rxrga+9dZbXk3o7uq4aGdfICQkxH5lthrdcz6jmdWe&#10;03R98so10WrXoMqVK2cc2g7/7tq1y2G9JyvVvEunqHPRn8uxY8ckOTlZe4hxcXHasd4O7NGjh6lV&#10;JCUlmYq3FZwvXz7RNVi+fLnRxYULF2Tt2rW2urtlWZMmTUy927+lcZYvVrv+Z9l0v/hotftR48aN&#10;td3nzp2rHetqoFrH1q1bXW3utB3nl1MirwR06tRJ6tSpY6rvmzdvSkxMjOzZs8dUO91g9T4+LCxM&#10;NzwzLiEhQapVqyZ/+9vfMpfpfAgICJCZM2fqhDqMCQ0NdViftVL9Pu2NkpKSIuPGjfNG15l9Wu1a&#10;nLnhfPCagO78T/0eqa4/qmTMBZ0Nqm/fvs5CqEcAAQQQQAABBBBAAAEEEEAAAQQQQAABBBBAAAEE&#10;EEAAAQQQQAABBBBAAAEEEEAAAQQQQAABBBBAAAEEEEAAAQQQQAABBBBAAAEEEEAAAQQQQAABBBBA&#10;AAEEEEAAAQQQQAABBBBAAAEEEEAAAQQQQAABBBBAAAEEEEAAAQQQQAABBBD4r0CVKlUkKipKy+PX&#10;X3+VRYsWacW6G6Tyv23YsEGrmwoVKpjKYdq+fXutflXQvn37ZM2aNdrxvgocM2aMpKamaq2uWbNm&#10;UqRIEa1YghCwJcA5Y0tFxGp5WZs3b24bwsbS+fPn21jq2UXp6emi8qFS8oYA8xHH+5H5iGMfah0L&#10;hISEOA7IUqubxzhLE8vdD7Nue9bP+fLlE92cvRl5ei9cuCBr167N2o3Nz02aNDH1vGOzk/8utNr8&#10;xZGFr+sqV66stcpdu3ZpxXkiqGTJklrdqOPGUeG4cqRDna6AN+9XVjtGde/n165d0909bsXNmDHD&#10;rfbOGkdERDgLyayfMmWK3LhxI/O7tz689dZbcv36da90n5fvJ14BM9HpsWPHJDk5WbuF7txPu0M3&#10;Anv06GGqdVJSkql4W8G5Yf5rteu/rf2Uk8usdj9q3LixNvfcuXO1Y10NVOvYunWrq82dtuP8ckrk&#10;lYBOnTpJnTp1TPV98+ZNiYmJkT179phqpxus3tGHhYXphmfGJSQkSLVq1eRvf/tb5jKdDwEBATJz&#10;5kydUIcxoaGhDuuzVqrfrL1RUlJSZNy4cd7oOrNPq12LMzecD14T0J0Dv//++6KuP6pkvAt1Nqi+&#10;ffs6C6EeAQQQQAABBBBAAAEEEEAAAQQQQAABBBBAAAEEEEAAAQQQQAABBBBAAAEEEEAAAQQQQAAB&#10;BBBAAAEEEEAAAQQQQAABBBBAAAEEEEAAAQQQQAABBBBAAAEEEEAAAQQQQAABBBBAAAEEEEAAAQQQ&#10;QAABBBBAAAEEEEAAAQT8XCDQz8fH8BBAAIFcLTB48GDt8U+aNEl8kcBYrSc9PV1rXCohn5nSoUMH&#10;M+EyfPhwOXXqlKk23gxWCesXLVqkvYp27dppxxKIgC0BzhlbKn8ue+SRR+xXZqv55z//KZcvX862&#10;1DtfX3vttczEf87WEBUV5SzEqG/RooVWnApasWKFbNq0STvelcCFCxfKjh07XGlKGz8VYD7ieMcw&#10;H3HsQ63rAr169dJu/MEHH3j9+p4xmFmzZmV8dPq3d+/eUqhQIadxuTUgOjra6dAPHTqk9YzQunVr&#10;p33ZCmjbtq2txbcs27Ztm6xevfqWZba+6GyPrXYZywoXLpzx0eHfixcvOqz3RKV6Tly8eLEnuso1&#10;fcTHx2uP9fDhw/L2229rx7sSeOLECRk/frwrTWmTgwLBwcHaa7969ap2bEaglZ7TrHZNtNo1qHLl&#10;yhmHtcO/O3fudFjvycrTp09rdRceHq4Vl1NBSUlJkpaWprX60NBQ0X13otWhm0HVq1eX+vXra/fy&#10;7bffyjfffKMdby+wT58+9qpuWa6eGW7cuCGrVq2SlJSUW+psfTFzXttqn3WZla7/WbfbHz5b7X7U&#10;qlUrbfZ//OMfoubF3ipnzpyRF154wVvdZ/bL+ZVJ4bMP+fLlk7lz50pgoLn/KnPy5EmJjIyUzZs3&#10;e3yszZs3FzXviIiIMN33L7/8YrrNY4895tK6sq+obNmy2RfZ/a7uX94o06dP9+q1QI3Zatdib+wn&#10;+rxVQF37CxYseOtCG9/UvWjDhg1y/PhxrWvPHXfcId27d7fRE4sQQAABBBBAAAEEEEAAAQQQQAAB&#10;BBBAAAEEEEAAAQQQQAABBBBAAAEEEEAAAQQQQAABBBBAAAEEEEAAAQQQQAABBBBAAAEEEEAAAQQQ&#10;QAABBBBAAAEEEEAAAQQQQAABBBBAAAEEEEAAAQQQQAABBBBAAAEEEEAAAQQQQAABBBBAAAEE7AkM&#10;HjzYXtVtyydNmiTXrl27bbmnF6j1pKena3XbqVMnrbiMoA4dOmR81Po7fPhwUXnn/aXs2rVLFi1a&#10;pD2cdu3aaccSiIAtAc4ZWyp/LrNSXtYWLVrYh8hWs2LFCtm0aVO2pZ79unDhQtmxY4dnO6W3HBVg&#10;PuKYn/mIYx9q7QsEBwfbr8xWc/Xq1WxL9L5a6X7oSKRPnz6OqjPrPvjgA7lx44aonNcpKSmZy+19&#10;iI+Pt1fl0nL2l0tsbjeqXLmyVh8q17uvyunTp7VWFR4e7jSO48opEQFOBLx9v7LSMVq4cGEn2n9W&#10;X7x4USvOnSD1Pm3x4sXudOG0rZn75OHDh+Xtt9922qc7ASdOnJDx48e704XDtnn9fuJw471cmZSU&#10;JGlpaVprCQ0NlaioKK1YXwRVr15d6tevr72qb7/9Vr755hvteHuBuWH+a6Xrv739lFPLrXY/atWq&#10;lTb1P/7xD1H3JG+VM2fOyAsvvOCt7jP75fzKpPDZh3z58sncuXMlMDDQ1DpPnjwpkZGRsnnzZlPt&#10;dIKbN28u6jk2IiJCJ/yWmF9++eWW7zpfHnvsMZfWlb3vsmXLZl9k97t6f+ONMn36dK9eC9SYrXYt&#10;9sZ+os9bBdS1v2DBgrcutPFN3Ys2bNggx48f17r23HHHHdK9e3cbPbEIAQQQQAABBBBAAAEEEEAA&#10;AQQQQAABBBBAAAEEEEAAAQQQQAABBBBAAAEEEEAAAQQQQAABBBBAAAEEEEAAAQQQQAABBBBAAAEE&#10;EEAAAQQQQAABBBBAAAEEEEAAAQQQQAABBBBAAAEEEEAAAQQQQAABBBBAAAEEEEAAAQRyk4C5DEu5&#10;acsYKwIIIOAHAl26dJHSpUtrjWT//v3y/PPPa8W6GrRp0yZZsGCBVnOVhO+ZZ57Ris0I6tChg/b2&#10;qjaHDh2S9u3by4ULFzK6yLG/165dk6efflrS09O1x9CuXTvtWAIRsCXAOWNL5c9lQ4YMkaJFi9oP&#10;yFKjkm1OmDAhyxLvfPz4449l9uzZWp2r5NUqgahO6dGjh4SEhOiEGjHq2mzmWqXd8f8Hqmvh6NGj&#10;zTQhNhcIMB9xvJOYjzj2odZ1gQYNGkiLFi20Oxg1apR2rKuBP/zwg7z77rvazQcOHKgdmxsD69Wr&#10;J+XKlXM69GXLljmMufPOO6Vu3boOY+xVNm7cWIKDg+1VG8uvX78uX331lcMYlWy4devWDmOcVeom&#10;Ed+3b59cuXLFWXcu16ekpBiJk9VfKxX1bHD33Xdrb/L48eONuZt2A5OB6v3EH3/8YbIV4TktYOa5&#10;4tKlS6aHa6XnNKtdE612Dapdu7bW8b9mzRo5duyYVqy7Qd99951WF1WqVNGKy6kg3XfPanw9e/aU&#10;fPny5dRQba43NjbW5nJ7CxMTE+1VaS9X80j1HslZOX/+vCQnJ8vSpUudhUqRIkXk0UcfdRqnG2Cl&#10;67+uia/irHY/6tSpk1SqVEmL9+rVq/LUU09pxboSpObDZ86ccaWpqTacX6a4PBb8wAMPGL8Jmu1Q&#10;XYvVb4PqtwJPl9DQUFm/fr2MGDHC013f0p96DzJ58uRblrn6Rfcapfpfvny5q6ux2+706dM++W1I&#10;dzt5X2J3V1GRTaBkyZISHR2dbantr+q95MqVK7V+F3zooYdM/d5oe40sRQABBBBAAAEEEEAAAQQQ&#10;QAABBBBAAAEEEEAAAQQQQAABBBBAAAEEEEAAAQQQQAABBBBAAAEEEEAAAQQQQAABBBBAAAEEEEAA&#10;AQQQQAABBBBAAAEEEEAAAQQQQAABBBBAAAEEEEAAAQQQQAABBBBAAAEEEEAAAQQQQAABBBBAAAEE&#10;rCXQpUsXKV26tNZG79+/X1S+Q2+WTZs2iW6O2MDAQHnmmWdMDUflMtbdXtXxoUOHpH379nLhwgVT&#10;6/FG8LVr14xchOnp6drdqxyEFATcEeCcsa9npbysPXr0MJUvUF2bzVyr7CvfXqOuhaNHj769giW5&#10;WoD5iOPdx3zEsQ+19gVCQkLsV2aruXTpUrYlel+tdD90JFK3bl2pX7++oxCjTuUJT05OlqVLlzqN&#10;LVKkiDz66KNO48wEsL/MaHkutnbt2lqdrVmzRo4dO6YV627Qd999p9VFlSpVnMZxXDklIsCJgLfv&#10;V1Y6RsuWLetE+8/qffv2yZUrV7RiXQlKSUmR7t27i/rrzaLeWdx9993aqxg/fryoZ0pvFfXe9I8/&#10;/vBW95LX7ydeg9PoWPd9tOqqZ8+eki9fPo1efRcSGxtramWJiYmm4m0F54b5r5Wu/7b2UU4us9r9&#10;qFOnTlKpUiUt8qtXr8pTTz2lFetKkLoXnTlzxpWmptpwfpni8ljwAw88YPxOaLZD9S5C/V748ccf&#10;m23qND40NFTWr18vI0aMcBrrTkC5cuVk8uTJ7nSR2Vb3GqUaLF++PLOdpz6cPn1aJkyY4Knu7Paj&#10;u5155dnALgQVHhMoWbKkREdHa/W3bNkyWblypdZvhQ899JCp3yC1BkAQAggggAACCCCAAAIIIIAA&#10;AggggAACCCCAAAIIIIAAAggggAACCCCAAAIIIIAAAggggAACCCCAAAIIIIAAAggggAACCCCAAAII&#10;IIAAAggggAACCCCAAAIIIIAAAggggAACCCCAAAIIIIAAAggggAACCCCAAAIIIIAAAgj4XCDQ52tk&#10;hQgggICFBAoWLCjx8fHaWzxz5kxZu3atdryZwOvXr8vQoUO1ElWpflWi4xo1aphZhQQHB8vYsWNN&#10;tdm9e7d07txZVOLInCpnz56VqKgo2bhxo/YQVFLABg0aaMcTiIAtAc4ZWyp/LitatKioRKy6ZcqU&#10;KXLgwAHdcNNxKqnlgAEDtNs9++yz2rHFihWTgQMHasd//fXXkpSUpB1vJvCNN96Qo0ePmmlCbC4Q&#10;YD7ifCcxH3FuRIRrAsOHD9duuHXrVpk9e7Z2vNnA1NRU6devn1y7dk2racOGDaVevXpasbk1KCAg&#10;QDp27Oj28CMjI0X15UrJnz+/qPbultatW0vhwoXd6kY3ubY6lnbt2uXWuuw1Tk9PN47TTZs22QvJ&#10;s8vVMWTmmvHrr7/Kk08+6RUP9V7CW/NNrwyYTjMF1DOmbjl37pxuaGaclZ7TrHZNtNo1qFmzZqKe&#10;xZ0V9T51woQJzsLcrv/hhx9k+/btWv1Uq1ZNKy4ngrZs2WLq3UyfPn1yYpgO19mjRw+H9dkrFy9e&#10;LGpu5G5R83SdMmfOHElOTnYa2rVrV61j3GlH/w2w0vVf18RXcVa7H6nno6eeekqb96OPPpKEhATt&#10;eN3AGTNmyLx583TD3Yrj/HKLz63G48aNkypVqpjuQ/2e2aVLF+MdTlpamun2jhqoc2Dq1Kmi7i9B&#10;QUGOQl2umzVrlsfuEWXKlNF+H3L48GHZsGGDy+PO3lC9P3jmmWfk4sWL2as8/t1q12KPA+aSDtXc&#10;35clLi5Oa3XvvfeeLFmyRCtWd06p1RlBCCCAAAIIIIAAAggggAACCCCAAAIIIIAAAggggAACCCCA&#10;AAIIIIAAAggggAACCCCAAAIIIIAAAggggAACCCCAAAIIIIAAAggggAACCCCAAAIIIIAAAggggAAC&#10;CCCAAAIIIIAAAggggAACCCCAAAIIIIAAAggggAACCCCAAAIIIICARQQKFiwo8fHx2ls7c+ZMUXnA&#10;vVFUTq2hQ4eKytemU7p37y41atTQCc2MUXmwx44dm/ld58Pu3bulc+fOovL55VQ5e/asREVFycaN&#10;G7WHEBoaKg0aNNCOJxABWwKcM7ZU/lxmpbysKif6wIED7WNkq/n6668lKSkp21LPfH3jjTfk6NGj&#10;numMXvxGgPmI813BfMS5ERG3C6j7uG45d+6cbugtcVa6H96y4Ta+6ObXnTNnjiQnJ9vo4dZFXbt2&#10;9Vg+7oye2V8ZEr7926xZM619qZ6JJ0yY4PXB/fDDD7J9+3at9VSrVs1pHMeVUyICnAh4+35lpWO0&#10;bNmyTrT/rE5NTZVdu3ZpxZoNUu/11D1x06ZNZpuajg8ICJDhw4drt/v111/lySef1I43E6jel3rr&#10;OThjHHn9fpKxnb7+u2XLFjlw4ID2avv06aMd66vAHj16mFrV4sWLRV0H3C3+Pv+10vXf3X3p6fZW&#10;ux/lz59fnnrqKW3Gjz76SBISErTjdQNnzJgh8+bN0w13K47zyy0+txqPGzdOqlSpYroP9Rtnly5d&#10;ZPbs2ZKWlma6vaMG6hyYOnWqqPtLUFCQo1CX62bNmqX1XK2zgjJlyoiaR+qUw4cPy4YNG3RCtWLU&#10;XPmZZ56RixcvasW7E2S1a7E7Vrm5rXqX5MsSFxentbr33ntPlixZohWrO6fU6owgBBBAAAEEEEAA&#10;AQQQQAABBBBAAAEEEEAAAQQQQAABBBBAAAEEEEAAAQQQQAABBBBAAAEEEEAAAQQQQAABBBBAAAEE&#10;EEAAAQQQQAABBBBAAAEEEEAAAQQQQAABBBBAAAEEEEAAAQQQQAABBBBAAAEEEEAAAQQQQAABBBDI&#10;MYHAHFszK0YAAQQsIjBo0CDtLVWJ0x599FHZvHmzdhudQJUQtVevXvLdd9/phBsxL7zwgnZs1sCh&#10;Q4dK1apVsy5y+nnjxo1G4r5ffvnFaaynA44cOSLNmzc3bT5ixAgJDOQ26un9YcX+OGfs73V1nhUs&#10;WNB+QJYalSSwa9eu8vvvv2dZ6pmPFy5ckO7du8upU6e0OqxUqZKYTV6ttlUlGtUtKkn81q1bdcO1&#10;4t566y155ZVXtGIJyn0CzEec7zPmI86NiDAvoO5NFStW1G6okq6vXbtWO95M4KRJk2T79u3aTZ5+&#10;+mnt2NwcGB0d7fbw27Rp41Yfbdu2dau9auyJ7ahQoYL2OMaPH+/xpOvquXXkyJGydOlS7XHktUCV&#10;NLp48eLamzV37lyZNm2adrxOoLpOqLmvej9ByX0CISEh2oM+d+6cdmzWQKs8p1nxmmila1CBAgWk&#10;ffv2WQ9tu5/nzZsnhw8ftlvviQp1X9UpdevWFTPHpk6fnoxZsGCBdne1a9eW+vXra8f7KrBKlSrS&#10;qFEj7dWdOHFCkpOTtePtBfbs2VPrvdAHH3wgN2/etNdN5vL4+PjMz576YJXrv6e8PNWPmXM+r8zR&#10;Bw8eLMHBwdqEw4YNk4ULF2rHOwpUc+Dnn39e1POwL+fDnF+O9or36oKCgiQhIcGlFahr8eOPPy73&#10;3XefrFmzxqU+HDVSvxV/+eWXUr16dUdhputGjRpl/B5ruqGdBmpOVblyZTu1ty9W76gvXbp0e4XJ&#10;Jcq/b9++Hjv3na3eitdiZya5qV739/wff/xRrl275rNNi4mJ0XoHdPr0admyZYvTcanjNCoqymkc&#10;AQgggAACCCCAAAIIIIAAAggggAACCCCAAAIIIIAAAggggAACCCCAAAIIIIAAAggggAACCCCAAAII&#10;IIAAAggggAACCCCAAAIIIIAAAggggAACCCCAAAIIIIAAAggggAACCCCAAAIIIIAAAggggAACCCCA&#10;AAIIIIAAAggggAACCCCAAAK3C6hca7pF5TtUOec2b96s20QrTuV579Wrl3z33Xda8SrohRde0I7N&#10;Gjh06FCpWrVq1kVOP2/cuNHIh/fLL784jfV0wJEjR6R58+amzVW+SN18Zp4eM/3lLQHOGfv700p5&#10;WdW25s+f3z5Gtprhw4fL1q1bsy117+tbb70lr7zyinud0NpvBZiPON81zEecGxFxq0BISMitCxx8&#10;O3funINax1VWuh86kujZs6fWvfKDDz4QlafaWYmPj3cW4lI9+8slNrcaqXzo7du31+pj3rx5cvjw&#10;Ya1YV4PGjx+v1bRu3bqim+Oc40qLlCA7Ar64X1nlGNU9Z9WuUNeCtLQ0O3vFtcXq/d7IkSNl6dKl&#10;rnXgQqt+/fpJ8eLFtVvOnTtXpk2bph2vE7h9+3bp3r27qPem3ixWuJ94089e3wsWLLBXddvy2rVr&#10;S/369W9bntMLqlSpIo0aNdIexokTJyQ5OVk73l5gbpj/WuX6b28f5dRyK96PBg8eLMHBwdrkw4YN&#10;k4ULF2rHOwpU95/nn39enn76aa/fi7KOg/Mrq4bvPgcFBUlCQoJLK1TvIh5//HG57777ZM2aNS71&#10;4aiR+v34yy+/lOrVqzsKM103atQo4zda0w3tNFBzqsqVK9upvX2xem996dKl2ytMLlH+ffv29di5&#10;72z1VrwWOzPJTfW6v/H/+OOPcu3aNZ9tWkxMjNbz1+nTp2XLli1Ox6WO06ioKKdxBCCAAAIIIIAA&#10;AggggAACCCCAAAIIIIAAAggggAACCCCAAAIIIIAAAggggAACCCCAAAIIIIAAAggggAACCCCAAAII&#10;IIAAAggggAACCCCAAAIIIIAAAggggAACCCCAAAIIIIAAAggggAACCCCAAAIIIIAAAggggAACCCCA&#10;gP8LBPr/EBkhAgggkLsFatSoIb1799beiAsXLki7du08lrxOJU8cMGCArFixQnsMHTt2dDkZrEo8&#10;N2HCBO11ZQR++umnUrNmTaNtSkpKxmKv/VXOEydOlIYNG8oPP/xgaj0lSpQwkgyaakQwAnYEOGfs&#10;wPz/4nLlykmvXr3sB2Sr2bdvn7Rv317U+e2p8uuvv0rLli3liy++0O7ylVdekfz582vHq0CVsFMl&#10;XNct58+fN+4V69ev123iMG769OkyZMgQSUtLcxhHZe4VYD6it++Yj+g5EaUvoO4HTzzxhHaD1NRU&#10;6dGjh+zevVu7jU5gYmKivPrqqzqhRkxERITExcVpx+fmwLZt24qaj7lTWrdu7U5zjyQKjo6OdmsM&#10;qrGy0C1r166V0aNH64Y7jVPHfOPGjWXatGlOY20FqETkeaEEBQXJY489ZmpTnn32WVm1apWpNvaC&#10;v//+e1HH0uXLl+2FsNzPBYKDg7VHePbsWe3YrIFWeU6z4jXRategTp06ZT207X6+ceOGdO7cWU6c&#10;OGE3xp2KhIQEWbhwoVYXsbGxWnE5EXTlyhVZunSp9qr79OmjHevrQLPOaq7tbilTpox06NDB3W6M&#10;9hUrVjQ1r9NdqVWu/7oevoqz4v2oWLFixm9ausbqfWa/fv1EXU/dKep6r/p5/fXX3enGpbacXy6x&#10;eaRRVFSU9O/f3+W+0s9LfgAAQABJREFU9u7dazxDtWnTRnbs2OFyP7Ya1qlTR77++mvp0qWLrWrT&#10;y9TvD5MmTTLdzlkD9R5Lt/z000/GezJ3foe4du2adOvWTZKSknRX63acFa/FbqP5UQdhYWFao1Hv&#10;lr755hutWE8EFS5c2NTvgs7WqebXgYH8F0BnTtQjgAACCCCAAAIIIIAAAggggAACCCCAAAIIIIAA&#10;AggggAACCCCAAAIIIIAAAggggAACCCCAAAIIIIAAAggggAACCCCAAAIIIIAAAggggAACCCCAAAII&#10;IIAAAggggAACCCCAAAIIIIAAAggggAACCCCAAAIIIIAAAggggAACCCCAAAK2BGrUqCG9e/e2VWVz&#10;2YULF6Rdu3ayZs0am/VmF6anpxu5HFesWKHdtGPHjlK/fn3t+KyBBQoUkAkTJmRdpPX5008/lZo1&#10;axptU1JStNq4E6ScJ06cKA0bNpQffvjBVFclSpSQxx9/3FQbghGwJ8A5Y09GxEp5WStXrmwqD+H5&#10;8+eNe8X69evtA5qomT59ugwZMkTcyQtqYnWE5oAA8xE9dOYjek5E/SkQHBysTXH27Fnt2OyBVrof&#10;Zt/2rN/LlCkjHTp0yLrI5c8VK1YUM7mlzayI/WVGy3OxnTp10ursxo0b0rlzZzlx4oRWvNmghIQE&#10;WbhwoVaz2NhYrTgVxHGlTUWgDQFf3K+scoyauXesXbtWRo8ebWOPuLZo9+7d0rhxY5k2bZpLHdy8&#10;edOldkFBQfLYY4+Zavvss8/KqlWrTLWxF/z9999LdHS0XL582V6IR5fn9fuJR7E0Orty5YosXbpU&#10;I/LPkD59+mjH+jrQzH1bjS0xMdHtIeaG+a9Vrv9u70wPd2DF+1GxYsWM37l0KdU7zn79+oman7tT&#10;1POD6uf11193pxuX2nJ+ucTmkUZRUVHSv39/l/vau3evMX9p06aN7Nixw+V+bDWsU6eOfP3119Kl&#10;Sxdb1aaXde/eXSZNmmS6nbMGPXr0cBaSWf/TTz/JE0884dZvE9euXZNu3bpJUlJSZr/e/mDFa7G3&#10;TX3Zf1hYmNbq1HPUN998oxXriaDChQub+q3Q2TrV/DowMNBZGPUIIIAAAggggAACCCCAAAIIIIAA&#10;AggggAACCCCAAAIIIIAAAggggAACCCCAAAIIIIAAAggggAACCCCAAAIIIIAAAggggAACCCCAAAII&#10;IIAAAggggAACCCCAAAIIIIAAAggggAACCCCAAAIIIIAAAggggAACCCCAAAIIIJALBMhEkgt2EkNE&#10;AIHcLzBr1iwJDw/X3pCrV68ayeWee+45uXDhgna77IH79+8XlUjv3XffzV5l97tKXD1z5ky79ToV&#10;KvFco0aNdEJviVHJhseMGSO1a9eW9957T1JTU2+p98SX06dPy0svvSSVK1c2EkWfOXPGdLdqjCEh&#10;Iabb0QABewKcM/ZkRF577TUpVaqU/YBsNTt37pTIyEj56quvstWY//rxxx9L06ZNZc+ePdqNW7Vq&#10;ZSpZbtaO1TXfTKJAdc2MiYmRlStXZu3G1GeVuPOVV16RESNGSHp6uqm2BOc+AeYjevuM+YieE1H6&#10;Ak8//bTcc8892g3++OMPadasmUyfPt2t5MxqhdevXzeSPPft21dUYnWdkj9/fpk9e7ZOaJ6IUYnu&#10;mzdv7vK2hIaGSq1atVxurxqqBONlypRxuQ/1/GTmedPeiqKjo03NRVQS88WLF9vrTmv5lStXjOey&#10;hg0bupW4/eLFi3Lo0CGtdfp70NixY6VatWraw1TPzSoR+7Bhw0Tdw1wt6r1BkyZNxJVnZFfXSTvP&#10;C5h5V3H8+HGXB2CF5zSrXhOtdA3q2rWr3HnnnVrnwXfffScRERFy5MgRrXidIHX9Vs/j6vqtW2Jj&#10;Y3VDfR63atUqUfdjnRIQECC9evXSCc2RmEceeUTUGHWLeo996dIl3XC7cf369bNbZ6ZCzf3NvF8y&#10;07cVrv9mPHwRa9X70V//+lcpXry4NrG6pg4ZMsT4Pczsc4G6dk2dOlVq1qwpiYmJ2uv0dCDnl6dF&#10;9fubMmWK8bukfovbIzds2GD8Ltq2bVt54403ZO/evbcHubCkSJEi0rlzZxda3tqkcePGxvFt5v52&#10;aw/2v5m9p6tnz/bt28tvv/1mv1MbNer3i9WrV0vLli3lww8/tBHhvUVWvRZ7T9S3PVeqVEl7heo9&#10;rjv/N0N7Rf8NjIuLM9vEbnx8fLzdOioQQAABBBBAAAEEEEAAAQQQQAABBBBAAAEEEEAAAQQQQAAB&#10;BBBAAAEEEEAAAQQQQAABBBBAAAEEEEAAAQQQQAABBBBAAAEEEEAAAQQQQAABBBBAAAEEEEAAAQQQ&#10;QAABBBBAAAEEEEAAAQQQQAABBBBAAAEEEEAAAQQQQAABBBBAAAEEnAvMmjXLVL74q1evSpcuXeS5&#10;555zKwfW/v37jXyMKtebbgkODpaZM2fqhtuM69Gjh5GHz2alg4Uql/qYMWOMPIAqr6vKKenpcvr0&#10;aXnppZekcuXKMnr0aJdyr6sxmsn57eltoL+8J8A5Y3+fWikvq7rmm8kfra6ZMTExsnLlSvuATmqu&#10;Xbtm5EMfMWKEqPyelLwtwHxEb/8yH9FzIkpMzQePHz/uFpmV7oeOoPr16+eoWruub9++pu652h3/&#10;N5D9ZVbM/fiuXbvKnXfeqdXRd999JxEREXLkyBGteJ0g9ez6yiuvyLBhw3TCjZjY2FjtWBXIcWWK&#10;i+AsAmbeX7hzv7LCMRodHW3q/jFp0iRZvHhxlr1h/uOVK1eM91cNGzaUHTt2mO/gvy0uXrwohw4d&#10;cqn92LFjpVq1atpt1TWxW7duxjVRza1dLep9ZpMmTVx6d+fqOq1wP3HVxpV2q1atEnXs6ZSAgADp&#10;1auXTmiOxDzyyCOixqhb1LvtS5cu6YbbjcsN818rXP/t7qAcqrDq/eivf/2rFC9eXFtd3Y+GDBli&#10;/EZm9h6orl1Tp06VmjVrSmJiovY6PR3I+eVpUf3+pkyZYvxWqd/i9sgNGzYYv5W2bdtW3njjDdm7&#10;d+/tQS4sKVKkiHTu3NmFlrc2ady4sXF8m7m/3dqD/W9m7+lq3te+fXv57bff7Hdqo0b9prF69Wpp&#10;2bKlfPjhhzYivLfIqtdi74n6tudKlSppr/Dpp5926/9raK/ov4FxcXFmm9iNj4+Pt1tHBQIIIIAA&#10;AggggAACCCCAAAIIIIAAAggggAACCCCAAAIIIIAAAggggAACCCCAAAIIIIAAAggggAACCCCAAAII&#10;IIAAAggggAACCCCAAAIIIIAAAggggAACCCCAAAIIIIAAAggggAACCCCAAAIIIIAAAggggAACCCCA&#10;AAII5C6BwNw1XEaLAAII5E6BokWLysKFCyVfvnzaG3Djxg0jYZ1KADxjxgxTSdl++ukneemll+Te&#10;e++V9evXa69TBc6cOVOqVq1qqk32YJXMbunSpRIaGpq9Suu7Gr9KCFymTBl59NFH5Z133pGTJ09q&#10;tc0edP36ddm0aZNMmDBB2rVrJyrh2N///neXE4m1adNGnnnmmeyr4TsCbglwztjnq1ixoiQlJZlK&#10;Ar17924jifnQoUNNXTszRrFz504jcW1MTIwcPXo0Y7HTv4ULF5aEhASncfYCGjRoIK+++qq9apvL&#10;r127Jg8//LCoZKLLly+XtLQ0m3HZF549e9a4LoaHh4tKdEuxhgDzEXP7mfmIOS+i7Quo+4O6lxUs&#10;WNB+ULaaK1euyIgRI4wEy7t27cpW6/yrSsS+Zs0aiYiIkFmzZjlvkCVCzXXvueeeLEvy/keVVNrV&#10;0qpVK1ebZrZTc0H1nOFqcWf8Wdepnr+aNGmSdZHTzyrpeLdu3WT//v1OYzMCVALxzz77TAYOHChh&#10;YWEyceJEuXnzZka1y3/NPvu6vCIvNwwODjauGfnz5ze1pjlz5ki9evVk2bJlcvXqVe22Bw8eNOaT&#10;/fr1k4sXL2q3I9A/BUJCQrQH9u2332rHZg+0wnOaVa+JVroGqW0dNWpU9sPb7vdDhw5J3bp1ZfTo&#10;0XLu3Dm7cc4q1DX63XffNe656nlc9zlevSNV74n9tSxYsEB7aJGRkcY7Wu0GPg5U74/NzIkuX74s&#10;K1eudHuUnTt3lhIlSrjdT3x8vNt92OvACtd/e9ueU8utej9S5+GiRYskMDDQFP26deuM59mHHnpI&#10;Fi9eLJcuXbqtvbruHj9+3PjdaPjw4VKhQgUZOXKkqPdAOVk4v3JOX117N27caLxjd2cU6llXPZc+&#10;99xzxu+z5cuXlwEDBsiSJUtkx44d8vPPP4t632OvpKSkyIkTJ2TPnj0yf/58Uc9olStXlkGDBtlr&#10;or1cnUuqf28U9Rxau3ZtU10nJycbz6/q9xD1TOqoqPP4X//6l9SsWVPUvfKrr75yFO6VOqtei72C&#10;mQOdqvNIt2zfvt14R6feraj/m6D+v0ZGUcfiqVOnMr565K96d6uu/+6Wpk2bSo0aNdzthvYIIIAA&#10;AggggAACCCCAAAIIIIAAAggggAACCCCAAAIIIIAAAggggAACCCCAAAIIIIAAAggggAACCCCAAAII&#10;IIAAAggggAACCCCAAAIIIIAAAggggAACCCCAAAIIIIAAAggggAACCCCAAAIIIIAAAggggAACCCCA&#10;AAIIIIAAAggggIClBYoWLSoLFy6UfPnyaTuofFdvvPGGkXd2xowZ8ttvv2m3VXkUX3rpJSP/ndkc&#10;7TNnzpSqVatqr8tWYEBAgCxdulRCQ0NtVTtdpsbftWtXUfneVO7dd955x8gB5rShjYDr168beSYn&#10;TJgg7dq1M3Lf/v3vf5cLFy7YiHa+qE2bNvLMM884DyQCARMCnDP2sayUl7VBgwai8nGaKdeuXZOH&#10;H37YyJ26fPly7bzmZ8+eFXVdDA8PF5UPnWINAeYj5vYz8xFzXlaMDgkJ0d7sb7/9VjvWVqCV7oe2&#10;tj9jmcpDrfKGu1vi4+Pd7cJhe/aXQx6vVAYHB8uoUaO0+z506JDUrVtXRo8eLefOndNulz3w6tWr&#10;8u6770qTJk2MOVVaWlr2EJvf1XNutWrVbNbZW8hxZU+G5c4EfHW/ssIxqt5TqfPdTOnVq5d069ZN&#10;9u/fr90sPT1dPvvsMxk4cKCEhYXJxIkT5ebNm9rt7QWafUeY0Y+6xiYlJUn+/PkzFmn9nTNnjtSr&#10;V0+WLVsm6nqpWw4ePGg85/br108uXryo28wjcVa4n3gESrOTBQsWaEaKREZGGu9ttRv4OLBSpUqm&#10;zv/Lly/LypUr3R5lbpj/WuH67/aO9HAHVr0fqfNw0aJFEhgYaEp03bp1cs8998hDDz0kixcvlkuX&#10;Lt3WXs3jjx8/bvyWNHz4cKlQoYKMHDlS1LuhnCycXzmnr949bNy40Xjv7s4o1LxOzcGee+454zfb&#10;8uXLy4ABA2TJkiWyY8cO+fnnn+XKlSt2V5GSkiInTpyQPXv2yPz580XNjypXriyDBg2y20a3Qp1L&#10;qn9vFDUHrF27tqmuk5OTjbmj+o1EzQcdFXUe/+tf/5KaNWuKuld+9dVXjsK9UmfVa7FXMHOgU3Ue&#10;6Zbt27eL+v8B6rnm5MmTov4PR0ZRx+KpU6cyvnrkb0REhKjrv7uladOmUqNGDXe7oT0CCCCAAAII&#10;IIAAAggggAACCCCAAAIIIIAAAggggAACCCCAAAIIIIAAAggggAACCCCAAAIIIIAAAggggAACCCCA&#10;AAIIIIAAAggggAACCCCAAAIIIIAAAggggAACCCCAAAIIIIAAAggggAACCCCAAAIIIIAAAggggAAC&#10;CPiJQMD/J0VK95OxMAwEEEDAJQGVNFAlC9QpPXv2NBIY6sR6I0YlVfvb3/7mUtcBAQHSqFEjiY6O&#10;NpJJqcRnpUuXNvr67bffjORXP/zwg7z//vuyd+9el9bxyCOPyL///W+X2tpqtGvXLiO57B9//GGr&#10;2tQytf0ZCe3uvPNOyfpPJQpUSfTOnDlzy78DBw7I1q1bTSVBdjQotc5vvvlGVALB3FhUEu1t27Zp&#10;DX3KlClGAk6t4BwIioqKEpVYVKeo8+7ll1/WCb0tZtWqVUYi8dsqsi0oUqSIwySS2cLtfuWcsUsj&#10;Y8aMkQkTJtgPsFOTL18+UUn4HnzwQfnLX/5i3C9Kliwp6pqiSmpqqpw+fVr27dsnH3/8sXz00Uei&#10;rqWulEmTJsnzzz/vStPMNmpqrsa6evXqzGVmPlStWlViY2PlrrvukipVqkh4eLgEBQUZCXYPHz4s&#10;R44cMbZ16dKlopJle6pMnjxZRo0a5anucl0/uWkuonCZj7h+iDEfcd0uo6W69gQHB2d8dfpXzXMz&#10;5rxOg/084PXXX3f5PqGSyXbv3t2Yl9SqVUvuuOOO27b2999/N5Knq2S5SUlJRsLc24KcLFDJb7//&#10;/nvj3uEk1G61mvsXLVrUbn3WirNnz4qay+d0+e6776ROnTouDePNN9+Uxx57zKW2WRu9/fbbMnjw&#10;4KyLtD9v2LBBWrVqpR3vKFDNh2JiYhyF2KzLnz+/kWS9S5cuRoJwNQdRyc5VOXfunBw9etT49+WX&#10;XxrHp/ru6RIWFiZTp06V+++/3ziGjx07JhcuXJB27do5XJW/HrPu3K/VdVbNKbt27SrVqlWT0NBQ&#10;Ue8Q1D5R+0PZqGfDd955RzZv3uzQx0xlbp4TqmcGdXzqlEWLFol6v+SPRT3LP/vss1pDU8fFiRMn&#10;tGLtBeX15zQrXhMz9rVVrkFXrlwxnp3VnNNMKVasmMTHx0ubNm0kIiJCaz6j3te+9dZbkpiYKOfP&#10;nzezOuO+pt5V6L4DN9W5B4J//vln4z1EWlqaVm9q3jNw4ECt2JwKmj59uowYMUJ79Wq+8cknn2jH&#10;2wscNmyYzJkzx1610+UtWrSQjRs3Oo1zNyCvX/8zfPxlnmjl+9H48eNl7NixGbvE9F81/1Xz4HLl&#10;yhnP0b/++qsxF75x44bpvnQb7NixQxo0aKAbflucVc6v2zbcDxaod1bqGerTTz/16mjUOx31e6M6&#10;PtW7e3WtUb9vevJ9va0NUM+GK1askHvvvddWtVvL1G836th1tagxqd8z1HO98lHnqppfqH8nT54U&#10;3TmGejdx8+ZNp8NQ79jU+zMzxYrXYm/fB335G6x6V6m2x5VSqFAh47hSvyeq3+AOHjzoSjd227z4&#10;4ouifl90p6jnjEGDBrnTBW0RQAABBBBAAAEEEEAAAQQQQAABBBBAAAEEEEAAAQQQQAABBBBAAAEE&#10;EEAAAQQQQAABBBBAAAEEEEAAAQQQQAABBBBAAAEEEEAAAQQQQAABBBBAAAEEEEAAAQQQQAABBBBA&#10;AAEEEEAAAQQQQAABBBBAAAEEEEAAAQQQQAABBBBAAAGvChw/flw7N6vKH63ySOdUcSe3b0BAgDRq&#10;1Eiio6OlRo0aRk7F0qVLG5uicuieOnVKVJ7a999/X1S+W1fKI488Iv/+979daWqzza5duyQyMtLl&#10;fF9ZO1XbX69ePaldu7aRt0/l7sv4V6JECUlJSTHy96kcfhn/Dhw4IFu3bpWrV69m7crlz2p933zz&#10;jZQvX97lPnKyYZMmTYwc9DpjUDnNR44cqROaIzFRUVGybt06rXWr8+7ll1/Wis0e5MvceGrdnDPZ&#10;98D/vlslL2t6ero8+OCDsnr16v9tvIlPKjdibGyskRdc5fMMDw83cpyqe+Xhw4flyJEjsm/fPlm6&#10;dKlH851OnjxZRo0aZWKkeSs0N81FlDzzEdePP+Yjrttlbdm0aVP58ssvsy6y+1nN3dUc3h+Lmi89&#10;++yzWkMLDQ2VEydOaMU6CrLK/dCRwbBhw2TOnDmOQhzWtWjRQjZu3OgwxlOVVthf3s5VbWZfXLly&#10;xchnrp6PzZRixYpJfHy8tGnTRiIiIkQ9Xzor6plb5X5OTEyU8+fPOwu/pV7ln1fP7hUqVLhlue4X&#10;KxxXuhbejuN+5ZpwXj9GP/74Y4mJiTGNkz9/fhkwYIB06dJFatasaTyrBQYGGv2cO3dOjh49avxT&#10;c6SkpCTjs+mVOGkQFhYmU6dOlfvvv994Tjx27JhcuHBB2rVr56Tln9XuPEcEBwcbz7pdu3aVatWq&#10;iZoblSlTRpSB2n41lm3btsk777wjmzdv1hqPTpArz6pWuZ/o+LkT8/PPPxvvJtLS0rS6efvtt2Xg&#10;wIFasTkVNH36dBkxYoT26tW59cknn2jH2wvMLfPfvH79z9g//jL/tfL9aPz48TJ27NiMXWL6r7r3&#10;qHtQuXLl5I477pBff/3VuA/duHHDdF+6DXbs2CENGjTQDb8tzirn120b7gcLLl++LGr+8umnn3p1&#10;NOpYVL9BquNTPTOqa436rVOt35tFzctWrFgh9957r8dXM2HCBFHHrqtFjUn9xqHmsBnnqppfqH8n&#10;T54U3TmGmoffvHnT6TC6d+8uy5YtcxqXNcCK12Jv3wd9+bts0aJFXf4/DIUKFTKOq9TUVFG/yx08&#10;eDDroeH25xdffFEmTZrkVj/qvdWgQYPc6oPGCCCAAAIIIIAAAggggAACCCCAAAIIIIAAAggggAAC&#10;CCCAAAIIIIAAAggggAACCCCAAAIIIIAAAggggAACCCCAAAIIIIAAAggggAACCCCAAAIIIIAAAggg&#10;gAACCCCAAAIIIIAAAggggAACCCCAAAIIIIAAAggggAACCCDgPwIB6f9f/Gc4jAQBBBAwL3D8+HHt&#10;xN49e/aURYsWmV+Jh1qoJFWRkZEeTbTroaFJxYoVZffu3VrJ2M2sMzk5WaKjo8WbyR3NjMfVWJUY&#10;cN26dV5J0ufqmMy2a9KkiZHsWafdlClTZOTIkTqhORITFRVl7A+dlasE2i+//LJO6G0xvkyEl7Fy&#10;zpkMiVv/quunSuy8YcOGWytc+KYSUpYqVcpIHnj27FnxxHS4b9++RiJ1F4ZzW5Pz588bCeN/+umn&#10;2+r8dYErSd/9dVtcGVdumouo7WM+4spe9o82eWE+ohIrBwcHa4P+9ttvUrp0ae14fw5UiZPbtGkj&#10;n3/+udvDDAkJkdDQUFGJdFXC6hMnTkhKSopb/ar98p///EeaNWvmVj/eTlTs1uAcNK5cubIcPXrU&#10;QYTtqgMHDkj16tVtV5pYeuTIESPxtokmRqg6Bn7//XcpUKCA2aZ249u2bSvr16+3W69ToRI1qyTi&#10;6vhUx4SrpX79+hIRESEzZsxwtQvZsWOHNGjQwG57fz1m1f26RYsW8uWXX9odu5mKfPnyiZoHu3Kt&#10;aNmypah9+umnnzpcZW6eEzZt2lTbWr1XUu+X/LHMnTvXVALyjRs3GseZq9tihec0q10TM44FK12D&#10;3nrrLXnssccyNt3038DAQKlbt67xfrpkyZKi/hUuXFhOnTolx44dM+YXv/zyi1y9etV03xkNJk6c&#10;KC+++GLGV7/7O378eBk7dqzWuJTNyZMnpVixYlrxORWknvPV+3Ldd0bqOFD7u1y5cm4NeevWrW7N&#10;x9V9YMCAAW6NQaexFa7/ysGf5olWvR+pc7Bbt27y3nvv6RyaXoupVauWNGzYUBITE52uw9nzh7MO&#10;rHJ+OXPIqfrr169LXFycLFu2LKeG4NX1FilSRN58803p06ePR9ej7oG1a9eWS5cuebRfs52NGzfO&#10;OE/VuxpHpXv37i7tY6tdi719H/Tlb7CNGjWSr7/+2tFhoVVXtWpVOXjwoFasbtDevXvd+v8HQUFB&#10;xrth9b6YggACCCCAAAIIIIAAAggggAACCCCAAAIIIIAAAggggAACCCCAAAIIIIAAAggggAACCCCA&#10;AAIIIIAAAggggAACCCCAAAIIIIAAAggggAACCCCAAAIIIIAAAggggAACCCCAAAIIIIAAAggggAAC&#10;CCCAAAIIIIAAAggggAACCCCAAAII+KuAyhVaoUIFreGp/NEqj3ROFZVXMDIyUjZv3pxTQ7C7XpVv&#10;dffu3VKiRAm7Ma5UJCcnS3R0tNy4ccOV5n7T5s4775R169a5lR8spzemSZMmsm3bNq1hTJkyRUaO&#10;HKkVmxNBUVFRxv7QWferr74qL7/8sk7obTG+zI2XsXLOmQyJW/9aKS/r+fPn5f7775effvrpVgQ/&#10;/jZ58mQZNWqUH4/Qu0PLTXMRJcF8xLvHgzd7zwvzEeXTtGlT+fLLL7Wo1NxdzeH9scydO1cGDRqk&#10;PbSNGzdKixYttONtBVrpfmhr+9WyrVu3SrNmzexVO12u9tuAAQOcxnkiwAr7y9u5qs3uh7feekse&#10;e+wxs80y4wMDA6Vu3brGO4aSJUuK+le4cGE5deqUqHzrR48elV9++UWuXr2a2cbsh4kTJ8qLL75o&#10;tllmvBWOq8yNzeEP3K9c2wFWOEbbtm0r69evdw3ov60KFSokYWFhcubMGVHXUldL/fr1JSIiQmbM&#10;mOFqF7Jjxw5p0KCB0/Zq36q5jO48zlmH+fLlk/z580tKSoqz0NvqW7ZsKcrw008/va0u6wJXn1Wt&#10;cD/J6uSNz+PHj5exY8dqda3utSdPnpRixYppxedUkHr2V+/Q09PTtYag5hVq/lCuXDmteHtBuWX+&#10;a4Xrv9pH/jT/ter9SJ2D3bp1k/fee8/eaeOT5bVq1ZKGDRtKYmKi0/Xp3mvtdWSV88ve9uf08uvX&#10;r0tcXJwsW7Ysp4filfUXKVJE3nzzTenTp49H+1f3wNq1a8ulS5c82q/ZzsaNG2ecpwcOHHDYtHv3&#10;7i7tY6tdi719H/Tl77KNGjWSr7/+2uFxoVNZtWpVOXjwoE6odszevXvd+j8JQUFBcuLECQkJCdFe&#10;J4EIIIAAAggggAACCCCAAAIIIIAAAggggAACCCCAAAIIIIAAAggggAACCCCAAAIIIIAAAggggAAC&#10;CCCAAAIIIIAAAggggAACCCCAAAIIIIAAAggggAACCCCAAAIIIIAAAggggAACCCCAAAIIIIAAAggg&#10;gAACCCCAAAIIIODfAoH+PTxGhwACCOQtAZV4d/Xq1dK6dWu/2jCVJHXt2rVSokQJj48rKipK5s+f&#10;Lyoha24tZcqUkQ0bNriVCCy3bjvj9r0A54xtc3X9XLJkidSrV892gImlN2/elFOnThmJ4HWTSjvq&#10;vl27dvL22287CjFVV7x4cVm5cmWOJw6888475e677zY1doJzhwDzkdyxn7KPkvlIdpHc913Nhxcv&#10;Xix16tRxe/AqGfCPP/4oKsn5kSNHJCUlxa0+VTLqDz/8UJo1a+ZWP7m5cceOHU0Pv0KFClK9enXT&#10;7Ww1CA8Pl7vuustWlcNlah5SoEABhzFmK6dMmSIFCxY02+yWeHVMqmNTHauulvr160tycrK4sm+y&#10;rtPd8yNrX778rO7Xak5Yq1Ytj6w2NTXVpWtFxYoVjSTtnj7OPLJRdHKbgHqWMFOmT59uJvy2WCs8&#10;p1n1mmila9DgwYOlZ8+etx3fugvS0tJk9+7d8tFHH0liYqKo82ry5MmyYMECWbdunTFnu3r1qm53&#10;t8XFxMTIqFGjblvuLwvUe5V33nlHezidO3eWYsWKacfnVGD58uWlRYsW2qtXx8GiRYu04+0FNm3a&#10;1OX5ZVBQkDzyyCP2uvbocitc/z0K5oHOrHo/CggIMK6tXbt29YCia12UKlXKeF4OCQlxrQOTrTi/&#10;TIJ5OFw9C6vfIYYMGeLhnv2jOzUn6du3rzz++ONy/fp1jw1KPTcmJCR4rD9XOoqMjJQXX3xR1LOv&#10;t4pVr8Xe8vRlv/58TtetW9et3z7V/M9X9yhf7jPWhQACCCCAAAIIIIAAAggggAACCCCAAAIIIIAA&#10;AggggAACCCCAAAIIIIAAAggggAACCCCAAAIIIIAAAggggAACCCCAAAIIIIAAAggggAACCCCAAAII&#10;IIAAAggggAACCCCAAAIIIIAAAggggAACCCCAAAIIIIAAAggggAACCCCAAAII5JSAyiu4evVqad26&#10;dU4NweZ6y5UrJ2vXrpUSJUrYrHdnYVRUlMyfP18CAwPd6SZH25YpU0Y2bNgg9957b46Og5VbQ4Bz&#10;xvZ+tlJe1uLFi8vKlStzPJ/gnXfeKXfffbftHcLSXC3AfCR37j7mI/6339T12kyZPn26mXCbsVa6&#10;H9oE+P+FTZs2lerVq9urdrg8KChIVM5eXxX2l6+k/7eewYMHS8+ePf+3wOSntLQ02b17t3z00UeS&#10;mJgo6rydPHmyLFiwQNatWyc//vijqHzurpaYmBgZNWqUq82NdhxXbvFZsrGv71dWOEanTJkiBQsW&#10;dOt4SklJkSNHjsgff/zhcj/169eX5ORk6dixo8t9qIZqLDpF7Vv1rFqrVi2dcKcxqamp2uvO2lnF&#10;ihVl2bJlUqBAgayLPfrZCvcTj4Jl6yw9PV3eeeedbEvtf+3cubMUK1bMfoCf1JQvX15atGihPRo1&#10;r1i0aJF2vL3A3DL/tcL1394+yqnlVr0fBQQEGHP1rl275hS9lCpVSj788EOfvb/l/MqxXW2sWM37&#10;lixZIkOGDMnZgXhp7eoZt2/fvvL444/L9evXPbYWNWdLSEjwWH+udBQZGSkvvviiqHmnt4pVr8Xe&#10;8vRlv/58TtetW1fq1avnMod6/xkSEuJyexoigAACCCCAAAIIIIAAAggggAACCCCAAAIIIIAAAggg&#10;gAACCCCAAAIIIIAAAggggAACCCCAAAIIIIAAAggggAACCCCAAAIIIIAAAggggAACCCCAAAIIIIAA&#10;AggggAACCCCAAAIIIIAAAggggAACCCCAAAIIIIAAAggggID/CQT635AYEQIIIJC3BVRi6LVr10qf&#10;Pn38YkPvuusu2bRpk9SuXdtr4+ndu7eRMFklcc1tpV27drJr1y6pU6dObhs6483FApwztndemTJl&#10;ZOPGjdK+fXvbATmwVCWmXrFihccTo6vEg1u2bJHw8PAc2Coxtkdtl7pHUPKmAPOR3LVfmY/krv3l&#10;aLRhYWHy+eefS5MmTRyF+bSuUKFC8v7770urVq18ul5/W1l0dLTpIXnarG3btqbH4Mq4na3kvvvu&#10;k3nz5jkL82q9GkNycrKULFnSOF/UcWrFknHNcCcptTtuhQsXllWrVomah1Nyh0DZsmVNDVTt36NH&#10;j5pqkz04rz+nWfmaaKVrUEJCgtSqVSv74Z3j3xs2bChLly6VfPny5fhY7A1g8+bNcvDgQXvVty33&#10;l3fitw3MxoLY2FgbS+0vSkxMtF9poqZv374mov8X+vDDD0tISMj/Fnj5U16//nuZz3T3Vr4fBQcH&#10;G+9fx48fL4GBvv2vDQUKFJDly5dL1apVJTU1VWu/eWKMnF9a1F4LUvtwzpw58tprr0nBggW9tp6c&#10;7Hj27NkSEREhx44d89gwevbsKUOHDvVYf2Y6atmypaxevdqYM928edNMU1OxVr4Wm4Lyw2A1BzX7&#10;vOzLzYiLi3N5dQMGDHC5LQ0RQAABBBBAAAEEEEAAAQQQQAABBBBAAAEEEEAAAQQQQAABBBBAAAEE&#10;EEAAAQQQQAABBBBAAAEEEEAAAQQQQAABBBBAAAEEEEAAAQQQQAABBBBAAAEEEEAAAQQQQAABBBBA&#10;AAEEEEAAAQQQQAABBBBAAAEEEEAAAQQQQAABBBBAAAEEbAsUL15c1q5dK/6Si/Wuu+6STZs2Se3a&#10;tW0P2ANLe/fubeSWL1++vAd6820X7dq1k127dkmdOnV8u2LWZmkBzhnbu99KeVnr1asnW7ZskfDw&#10;cNsYXl6qcu+uWLFC1D2CkjcFmI/krv3KfMQ/95fZnLarVq2So0ePur0xVrof2sPq27evvSqHyx9+&#10;+GEJCQlxGOPpSvaXp0Wd95eQkCC1atVyHujjiIYNG8rSpUuNfOnurprjyl1Ba7XPiftVXj9G77vv&#10;Ppk3b16OHkhqDMnJyVKyZElp0qSJFCpUyCfjCQsLk88//1zUM2tOlMKFC4uaU6ljzNvFCvcTbxlu&#10;3rxZDh48qN29v7wn1xlwbGysTlhmTGJiYuZndz7klvlvXr/+u7MPvdHWyvej4OBg493l+PHjJTAw&#10;0Bu8dvtU702XL18uVatWldTUVLtxWSs8MUbOr6yivv+s9uGcOXPktddek4IFC/p+AD5Y4+zZsyUi&#10;IkKOHTvmsbX17NlThg4d6rH+zHTUsmVLWb16tfEMfvPmTTNNTcVa+VpsCsoPg9Uc1Ozzsi83Iy4u&#10;zuXVDRgwwOW2NEQAAQQQQAABBBBAAAEEEEAAAQQQQAABBBBAAAEEEEAAAQQQQAABBBBAAAEEEEAA&#10;AQQQQAABBBBAAAEEEEAAAQQQQAABBBBAAAEEEEAAAQQQQAABBBBAAAEEEEAAAQQQQAABBBBAAAEE&#10;EEAAAQQQQAABBBBAAAEEEEAAAf8U8G3GLv80YFQIIICAzwVU8rp3331XxowZ4/N1Z13hPffcI5s2&#10;bZIqVapkXeyVz61bt5bdu3fLQw895JX+Pd1p0aJFZfr06fKf//xHypUr5+nu6Q8BpwKcM7aJQkJC&#10;jKSSgwcPth3gw6X9+/eXdevWiRqTN0qdOnVk+/bt0qxZM29077DPWbNmiUrgScnbAsxH/H//Mh/x&#10;/33kyghLliwpycnJ8pe//MWV5h5toxKrr1ixQtq1a+fRfnNjZ23atJFChQqZGrpq48kSFRVlqruA&#10;gACJjo421UY3uHfv3vLqq6/qhnssTiV9f/LJJ+WLL74Qda6oUrx4cVFJza1aSpcuLRs2bJBGjRr5&#10;lEDNExYsWCD333+/T9fLytwTCA8PN9VBamqqdOzYUX766SdT7bIH5/XnNCtfE61yDQoODpaVK1dK&#10;WFhY9sM7x77XrFnTeP8RFBSUY2PQWfH8+fN1woyYUqVKSYcOHbTjczqwe/fuouYmumXPnj2i/rlb&#10;4uLiRM3zzBb1nsrXJa9f/33t6Wx9Vr4fqXNi9OjRxnVRPR/4olSvXl22bNkirVq1Mlan5k06pUiR&#10;IjphTmM4v5wSeT1g7Nixsm/fPunWrZvX15UTK1C/PTRo0MB4R+Wp9U+bNk3q16/vqe60+lHvZtas&#10;WSNqPqeK7rmq1bmNICtfi21w5JpF6p3fU0895bfjVe+9zMw7MzakRo0aEhERkfGVvwgggAACCCCA&#10;AAIIIIAAAggggAACCCCAAAIIIIAAAggggAACCCCAAAIIIIAAAggggAACCCCAAAIIIIAAAggggAAC&#10;CCCAAAIIIIAAAggggAACCCCAAAIIIIAAAggggAACCCCAAAIIIIAAAggggAACCCCAAAIIIIAAAggg&#10;gAACCCCAAAIeFFB5vt99910ZM2aMB3s139U999wjmzZtkipVqphvbLJF69atZffu3fLQQw+ZbJkz&#10;4UWLFpXp06fLf/7zHylXrlzODIK1WlqAc8b27rdSXtY6deqIyhHarFkz2xheXDpr1ixp2bKlF9dA&#10;1/4gwHzEH/aC4zEwH3Hsk9O14eHhpoag8iN37NhRfvrpJ1PtbAVb6X5oa/vj4uJE5ac3W/r372+2&#10;iUfirb6/PIJoohOVk3zlypUSFhZmopV3Q2vWrCmrV6+WoKAgj62I48pjlHm+o5y6X+X1Y7R3797y&#10;6quv+vz4UTnrn3zySfniiy+kZMmSxvqLFy8uKp+9r0rp0qVlw4YN0qhRI1+t0liPen5ZsGCB3H//&#10;/T5Zr1XuJ97AnD9/vna3pUqVkg4dOmjH53Rg9+7dRZ2HumXPnj2i/rlbctP8N69f/93dl55ub+X7&#10;kXomHD16tDHPVvdCX5Tq1avLli1bpFWrVsbq1HO+TilSpIhOmNMYzi+nRF4PGDt2rOzbt0+6devm&#10;9XXlxArU7xENGjSQ5ORkj61+2rRpUr9+fY/1p9NRmzZtZM2aNaLmc6ronqs6fduKsfK12JZHbllW&#10;qFAheeqpp/x2uOoZz8y8M2NDatSoIRERERlf+YsAAggggAACCCCAAAIIIIAAAggggAACCCCAAAII&#10;IIAAAggggAACCCCAAAIIIIAAAggggAACCCCAAAIIIIAAAggggAACCCCAAAIIIIAAAggggAACCCCA&#10;AAIIIIAAAggggAACCCCAAAIIIIAAAggggAACCCCAAAIIIIAAAnlEQD+LXh7ZYDYDAQQQ8CeBcePG&#10;ycKFC6VMmTI+H9aDDz5oJDP2ZdJ2lXB21apVMnv2bPFUQkZPwxUtWlTGjBkjR44ckeHDh4tKcklB&#10;IKcEOGdsy+fPn18SEhJk8uTJohKU+7rccccdMnXqVJk3b57X168Sv69fv1769evnk81U96MPPvhA&#10;Bg0a5JP1sRL/EGA+4h/7IesomI9k1cibn4OCguTDDz+UAQMG5NgGNm3aVL788kuJiYnJsTH404pV&#10;0uqWLVuaGlLr1q1NxTsLVv2Zef5QCb5DQ0Oddety/csvvywTJkxwKRmyKyutU6eObN68WWbOnCkh&#10;ISG3dDFy5EjJly/fLcus9KVEiRJGgnhfna933323bN26VWJjY63EnCe2tVy5clKsWDFT27Jv3z55&#10;4IEHZO/evabaZQ/O689pVr4mWuUaVLNmTdm2bZvUrVs3++Ht8++9e/eWr776SsqWLevzdZtZ4eXL&#10;l2XZsmXaTR599FEpUKCAdnxOByr/yMhIU8NITEw0FW8rODw83PS8tEqVKqbHamvdrizL69d/V0y8&#10;2cbK9yPl2rFjR/n+++/liSee8Op72f79+8vOnTulYcOGmbvz0qVLmZ8dfVDvjj1VOL88Jel6P1Wr&#10;VpUVK1YYv6dmPR5c79HzLStUqGD8VhIXF2e6899//13at28vEydOlPT0dNPtszcoVKiQrFu3TtQ9&#10;39slMDBQ1LuCjz76SLKed6mpqd5etVj9Wux1YC+tYNiwYaLOaX8s5cuXF1feMw4cONAfN4cxIYAA&#10;AggggAACCCCAAAIIIIAAAggggAACCCCAAAIIIIAAAggggAACCCCAAAIIIIAAAggggAACCCCAAAII&#10;IIAAAggggAACCCCAAAIIIIAAAggggAACCCCAAAIIIIAAAggggAACCCCAAAIIIIAAAggggAACCCCA&#10;AAIIIIAAAggggAACeUpg3LhxsnDhQilTpozPt+vBBx808umFhYX5bN2lSpWSVatWyezZs6VIkSI+&#10;W6+ZFRUtWlTGjBkjR44ckeHDh0tAQICZ5sQi4FEBzhnbnFbKy1q6dGlZv3699OvXzzaGh5eq+9EH&#10;H3wggwYN8nDPdOfPAsxH/G/vMB/xv31ia0TlypWTYsWK2aqyu2zfvn3ywAMPyN69e+3G6FZY6X6Y&#10;3SQ8PFxatmyZfbHD71WqVJHIyEiHMd6stPL+8qarvb5r1qwp27Ztk7p169oL8dny3r17y1dffSVl&#10;y5b1+Do5rjxOmic7zMn7VV4/Rl9++WWZMGGCBAYG+uTYqVOnjmzevFlmzpwpISEht6xz5MiRki9f&#10;vluWefNLiRIlJDk5WWJiYry5msy+7777btm6davExsZmLvPFB6vcTzxpefnyZVm2bJl2l48++qgU&#10;KFBAOz6nA9X93OycMjEx0e1h57b5b16//ru9Qz3cgZXvR4qyY8eO8v3338sTTzwhBQsW9LDu/7rr&#10;37+/7Ny5Uxo2bJi58NKlS5mfHX244447HFWbquP8MsXlleCqVavKihUrjN9Ysx4PXlmZi51WqFBB&#10;Jk+eLHFxcaZ7+P3336V9+/YyceJESU9PN90+e4NChQrJunXrRN3zvV3UvFzNiz/66CPJet6lpqZ6&#10;e9Vi9Wux14G9tIJhw4aJOqf9sZQvX15at25temgDBw403YYGCCCAAAIIIIAAAggggAACCCCAAAII&#10;IIAAAggggAACCCCAAAIIIIAAAggggAACCCCAAAIIIIAAAggggAACCCCAAAIIIIAAAggggAACCCCA&#10;AAIIIIAAAggggAACCCCAAAIIIIAAAggggAACCCCAAAIIIIAAAggggAACCCDg/wK+yZzp/w6MEAEE&#10;EMgxgV69esmPP/4ozz33nFeTJ2Zs4H333Sfr16+X999/X0qWLJmx2Kd/hw4dKvv27ZMRI0ZI0aJF&#10;fbpueysrVqyYkTzuyJEjMm7cOFGJlikI+IsA54ztPTFq1Cgj+Wz37t1tB3h4aUBAgPTr108OHDhg&#10;XL883L3d7lQCzwULFhhJPOvVq2c3zt0KlVh+79690rlzZ3e7on0uFGA+wnwkFx62uX7IKnH63Llz&#10;ZcuWLdK4cWOfbU/ZsmWN+8rmzZulQYMGPltvblhRdHS09jCrVKki4eHh2vE6gaVLl5Z7771XJ9SI&#10;MTNe7U6zBb700kuydu1aKVWqVLYaz30tXLiwjB8/Xnbu3ClNmjSx2XHdunVl6tSpNuusslA9O69e&#10;vVqWLFki6jz2VlGJrHfs2MH1wVvAXu43MDBQOnXqZHotZ86ckT179phuZ6tBXn5Os/I10SrXoIoV&#10;K8qmTZukb9++ot4B+LrccccdxvwwKSlJgoODfb160+tbuXKl/PHHH9rt4uLitGP9JTA2NtbUUBYt&#10;WiRpaWmm2tgKVu+fzBQVnxPHbNYx5uXrf9bt9IfPVr4fKf/Q0FD55z//Kfv37zeu12r+46ly//33&#10;y7Jly2TevHm3XYfPnj2rtRp1Lfd04fzytKj5/iIiImT79u2SmJgoar7gD6V69ery9ttvy6FDh0Qd&#10;I2ps6ncEs8egum+NHj1aunTpIufPn3d709Tvq4sXLxZ1TyxevLjb/dnqoGrVqvL555/LlClTRL1T&#10;yFpSU1OzfvXaZ6tfi70G68WO1f+L2LZtm6jz2R+L2blygQIFJD4+3h83hTEhgAACCCCAAAIIIIAA&#10;AggggAACCCCAAAIIIIAAAggggAACCCCAAAIIIIAAAggggAACCCCAAAIIIIAAAggggAACCCCAAAII&#10;IIAAAggggAACCCCAAAIIIIAAAggggAACCCCAAAIIIIAAAggggAACCCCAAAIIIIAAAggggAACCCCA&#10;AAJ5TqBXr17y448/ynPPPScFCxb0+vbdd999sn79enn//fdF5eHKiTJ06FDZt2+fjBgxQlR+Y38o&#10;xYoVk5dfflmOHDki48aNE5U/j4KAvwhwztjeE1bJy1qoUCEjr+i6deukXr16tjE8sDQmJkb27t0r&#10;nTt39kBvdJHbBJiPMB/JbcesP4xX5UDv1KmT6aGcOXNG9uzZY7qdvQZWuR9m3/5+/fplX+Twu4oP&#10;CAhwGOOLSqvuL1/YZl+Hyhm/adMm6du3b47se5UTfu7cuZKUlCTBwcHZh+fR7xxXHuXMc535w/0q&#10;Lx+jL730kqxdu1ZKlSrltWOncOHCMn78eNm5c6c0adLE5nrq1q0rU6dOtVnnrYXqnd7q1atlyZIl&#10;UrZsWW+tRgYOHCg7duyQBg0aeG0djjq20v3EkYNu3cqVK+WPP/7QDZe4uDjtWH8JjI2NNTWURYsW&#10;SVpamqk2toJz4/w3L1//be2jnFxm5fuRcg8NDZV//vOfsn//fmP+r+Y/nir333+/LFu2TObNm3fb&#10;vP7s2bNaq1HPBp4unF+eFjXfX0REhGzfvl0SExNFzRf8oVSvXl3efvttOXTokKhjRI1twYIFYvYY&#10;VPet0aNHS5cuXeT8+fNub5r6zXXx4sWi7onFixd3uz9bHVStWlU+//xzmTJliqj5c9aSmpqa9avX&#10;Plv9Wuw1WC92rP6vxLZt20Sdz/5YzM6VCxQoIPHx8f64KYwJAQQQQAABBBBAAAEEEEAAAQQQQAAB&#10;BBBAAAEEEEAAAQQQQAABBBBAAAEEEEAAAQQQQAABBBBAAAEEEEAAAQQQQAABBBBAAAEEEEAAAQQQ&#10;QAABBBBAAAEEEEAAAQQQQAABBBBAAAEEEEAAAQQQQAABBBBAAAEEEEAAAQTcFPBcdi43B0JzBBBA&#10;wFUBlQy3SJEirjb3i3ZqG15//XXZt2+fPPTQQ14ZU7ly5YwEiiqhb+vWrb2yDjOdhoeHG4mTf/nl&#10;F5k2bZrcddddZpp7JFYl6erYsaORNP7nn3+WV199VVSSvLxagoKCtDfNm4mltQfhINBX4wsODnYw&#10;iv9V6cb9r4X5T5wzts3UtUMliN20aZM88MADtoPcXJovXz7p0KGDkRBdJfMsX768mz261rxNmzZG&#10;QnqVYFQl3fVUqVWrliQkJBiJ5cuUKeOpbi3VT16Yi6gdxnyE+YgvTlx1Tc2eJNjeetX91cz8xV4/&#10;/r68adOmsnXrVklKSpIKFSp4bbgqGfUzzzwjBw4ckH79+klAQIBX1pU/f34pVKiQ075DQkL87jlO&#10;PRvollatWumGmoqLiorSjo+JidGOdSewXbt2snv3bhkyZIj8H3v3HqNVeScA+DcDDKAjAoLCVBAU&#10;xQVEC1VpC7UFFIVtEZCwBFsSypbahvaPtpRk2zRrLwaSdu2FlqTuGkwjNWKzIpfYQkO1aigVIhcV&#10;aTCCZRAVCwoIAbq+JwsZZGa+M/eZb56TnHzfd97fe3vO7T1nJnnLysoaUtQ5ea+99tr44Q9/GLt2&#10;7comPk/PZ7Ut8+fPj5/85Ce5ryG1lVU1ra0dszNmzIiXXnop5s6d26jncZrMPY2r01izPVx7qx4D&#10;6XtzPNN9uM6m+n3XXXfVq+jGfM4u5ue0Yr8mFjp42sM1KD0XLVu2LHsHUJf7ciG72tJ79uwZ3/72&#10;t+Pll1+OOXPm1BbaqtKeffbZ3O0ZNGhQjBo1Knd8awmcOnVqpLFC3qWysjLS++6GLtOmTYs0fs+z&#10;pHF9Gt+3hqXYrv+teZzY3u9H6XhP78vT9Tr9bWfp0qXx2c9+Nvd5U/V8GT58+Nnnkr/+9a9R01jq&#10;7bffrpqtxu95z90aC6ghodjOrxq62ao3p+vt3XffHTt37szep3/uc59r9men9C7l85//fKxevTob&#10;N3zxi1885zk93Q82btwYgwcPrrPlE088EQsWLKhzvpoyzJw5M7Zt2xapjWms0xjLsGHD4te//nVs&#10;3749Ro8eXW2RvXr1qnZ7U2ws9mtxU98H8z6H543Ls48vueSSWLduXXzta1+L5jxW8rQtjTvr8j8v&#10;kydPDn/TyyMrhgABAgQIECBAgAABAgQIECBAgAABAgQIECBAgAABAgQIECBAgAABAgQIECBAgAAB&#10;AgQIECBAgAABAgQIECBAgAABAgQIECBAgAABAgQIECBAgAABAgQIECBAgAABAgQIECBAgAABAgQI&#10;ECBAgAABAgQIEGgNAmnO2LrM1dQa2vzhNqQ+LF68OF588cW48847P5zcKL8rKirif/7nf7K5dT/z&#10;mc80SpkNKSTNHflf//Vf2Xyt999/f6S5FZt76dSpU9xxxx3x3//939kclv/5n/8ZPXr0aO5mNFt9&#10;dZljvjHnJW+KDjZX+/LOeZc3riEWzpnq9drTvKxjx46NzZs3xwMPPBB9+vSpHqQeW//lX/4lm091&#10;1apV5jKsh1/KUgxjkTP9MB4xHqnnaVCnbM1x36xTgxoQXNO85YWKbOyxTHu6H56xnTZtWu6559Mc&#10;4mmO7tayFNP+auq5qhu6z9I9etmyZdlz8Pjx4xtaXK78ad71b3/729lc8XPmzMmVpzGCium4agyP&#10;xijD/SqiMe9XxXyM3nrrrfHCCy/EvHnzoqysrDEOv6yMa6+9Nn74wx/Grl274j/+4z8ivceqbZk/&#10;f3785Cc/iS5dutQW1uhpM2bMiJdeeinmzp0b6Z7bWMtVV10Vjz76aPYMXJd3Wo1Vf9Vy2tP9pGq/&#10;6/P92WefzZ1t0KBBMWrUqNzxrSVw6tSpkcZAeZfKysrsHXje+Jri2ur4t9iu/615/Nve70fp3Env&#10;0NP4/7XXXoulS5fGZz/72dzPjVXPveHDh5+9B//1r3+Nmp7933777arZavx+wQUX1JjWkIRiO78a&#10;YtFSedPY5+67746dO3dm79g/97nPRXOPWy666KL4/Oc/H6tXr86eQ7/4xS+eMyZN70M2btwYgwcP&#10;rjPTE088EQsWLKhzvpoyzJw5M7Zt2xapjenZuTGWYcOGxa9//evYvn17jB49utoie/XqVe32pthY&#10;7Nfipr4P5n0OzxuXZx9fcsklsW7duvja174WzXms5GlbGnfW5f9gJk+e7O98eWDFEFCcgtMAAEAA&#10;SURBVCBAgAABAgQIECBAgAABAgQIECBAgAABAgQIECBAgAABAgQIECBAgAABAgQIECBAgAABAgQI&#10;ECBAgAABAgQIECBAgAABAgQIECBAgAABAgQIECBAgAABAgQIECBAgAABAgQIECBAgAABAgQIEGiD&#10;AiX//GBpg+3WZAIECBS1wJ49e+J///d/43e/+138+c9/jlOnTtWrv2lStkmTJsXEiRPjE5/4RJ0m&#10;Tq1XhQ3IdPr06Vi1alWsWbMm0kS2O3bsiLStsZc0EeTYsWOzCSXTJF3du3dv7CqUR6BZBJwz5zOn&#10;YW26fjz++OPZ+sorr5wflHNLmmTxM5/5THatmDJlSvTu3TtnzuYJe//99+MPf/hDdp9Ik4TmnQz3&#10;TOsqKioiTQY6a9as+OhHP3pm83mf6f6xdu3a87Z/eMOiRYsadaLSD5fvd8sIGI8Yj7TMkde+az1z&#10;fU/X9jSx9L59+xoE0r9///jXf/3XbE33tS5dujSoPJkJ7N27NxYvXhyPPfZYVFZW1hkkTfr8b//2&#10;b/GFL3whbrrppjrnTxnSxO9LliyJFStW1NiGNNF5Kn/cuHExd+7con3u+9vf/hbLly+Phx9+OJuI&#10;vq6gaeLtGTNmZGPCj3/843XNLp5ALoFifk5r79fE9nIN2rp1azz66KPZmu5BjbV06NAhRowYEf/+&#10;7/8ed999d3Tt2rWxilYOgVYhUMzX/1YBXKUR7f1+VIUi0jN1ej+cTN54443Yv39/9pm2p2eRyy67&#10;LFsvvfTS7POKK66IAQMGVC2ixu9XXnllvPrqqzWmp4T0TvnEiRNRUlJSa1xDE51fDRVsvPzHjx+P&#10;DRs2ZO9w0nuc3bt3N17h/19S+jvmbbfdlj1L33HHHbne7bz77rvZGOORRx7J3Z50jvzlL3+JdKw3&#10;9nLy5Mn44x//mI2n0t+/33rrrVxVpHMp/a37U5/6VNx5550xfvz4XPlaIsi1uCXUG1Zn+jvr888/&#10;H08++WT86U9/ijfffDMOHz4c6bwuLy+Pbt26ZWt6d3LDDTfEyJEjszWdK021pHdmec/b1O50bbAQ&#10;IECAAAECBAgQIECAAAECBAgQIECAAAECBAgQIECAAAECBAgQIECAAAECBAgQIECAAAECBAgQIECA&#10;AAECBAgQIECAAAECBAgQIECAAAECBAgQIECAAAECBAgQIECAAAECBAgQIECAAAECBAgQIECAAAEC&#10;BAi0jMCePXsizc/2u9/9Lv785z/HqVOn6tWQNGfbpEmTYuLEifGJT3wimxuxXgU1Q6Y0B9iqVati&#10;zZo12fyRO3bsiLStsZcLLrggxo4dG3fddVdMnjy5aOepb2w35bU+AefM+fukPc3LmubU/cMf/pDd&#10;J5544ol4++23zwepZUtFRUXMnDkzZs2aFR/96EdrjEz3j7Vr19aYfiZh0aJFsWDBgjM/fRaJgPHI&#10;s2E8UiQHczvrRnu6HxbDrrW/mncvbt26NZsP/dFHH42dO3c2WuUdOnSIESNGZPO/33333dG1a9dG&#10;K7s+BTmu6qMmT3MKFPMxunfv3li8eHE89thjUVlZWWfWNNd9mpP+C1/4Qtx00011zp8ypOvbkiVL&#10;YsWKFTW2oWfPnln548aNi7lz5zba+7G//e1vsXz58nj44Yfj5ZdfrnP7e/XqFTNmzMieVT/+8Y/X&#10;OX9zZWgv95Pm8lRP+xEo5ut/a9uL7f1+VHV/pPeozz77bCSTN954I/bv3599pu3pvnvZZZdl66WX&#10;Xpp9XnHFFTFgwICqRdT4/corr4xXX321xvSU0LFjxzhx4kSUlJTUGtfQROdXQwUbL//x48djw4YN&#10;sXr16mzdvXt34xX+/yV17949brvttmzceMcdd0SXLl0K1vHuu+9mz6yPPPJIwdgzAekc+ctf/hLp&#10;WG/s5eTJk/HHP/4xe0ZPfxN/6623clWRzqX09+9PfepTceedd8b48eNz5WuJINfillBvWJ3pb6/P&#10;P/98PPnkk/GnP/0p3nzzzTh8+HCk87q8vDy6deuWrem55YYbboiRI0dmazpXmmpJz4d5z9vU7nRt&#10;sBAgQIAAAQIECBAgQIAAAQIECBAgQIAAAQIECBAgQIAAAQIECBAgQIAAAQIECBAgQIAAAQIECBAg&#10;QIAAAQIECBAgQIAAAQIECBAgQIAAAQIECBAgQIAAAQIECBAgQIAAAQIECBAgQIAAAQIECBAgUHwC&#10;JR9MVvXP4uuWHhEgQKB4BNKEbKtWrcomF04TG6d137592SSKaVLDNOFVmjgxrb17984+00Rxt99+&#10;e/Tr16/NQhw6dCiee+65bOLINHnka6+9Fu+880784x//iFOnThXsV1lZWTaZ5PDhw+P6668/u159&#10;9dVRWlpaML8AAm1NwDlz/h5Lk6Gn6+crr7ySXTPT9fPMBLRp8ssLLrggm0jwoosuih49esS1116b&#10;TWx53XXXxY033hhpwva2sKS+PP3007F9+/az94h0n0jXzDRRad++fc9Z0yS7aaL7PNfCiRMnxtq1&#10;awsyLFq0KBYsWFAwTkDbFTAeeTYbkxiPtN1juC22PL2u2bx5czaZ9a5du7IJ1NNk6gcOHMgmx01j&#10;4jQpc7pfffh5IF3r0/NAGgtbCDSVwI4dO2L9+vXZxM1pwuZ0r0hrek5N44/0PHr55Zef/ezfv382&#10;BunUqVOjNSmNd9L4Lk203rFjx2xS9vRcnNb2tmzZsiUef/zxePXVV+P111/P1r///e9x9OjRSBNn&#10;f+QjHzlnTZNoT5gwIXNrb1b627ICxfqc1t6vie3lGpSO3zQ+27p1a7a+9NJL2bN3ug+dPn262pOr&#10;c+fO2bN5eu8wZMiQuPnmm2PUqFHxsY99LHsvUW0mGwkUoUCxXv9b265q7/ejptwf5eXlceTIkVqr&#10;GDhwYOzevbvWmKZIdH41hWr9ykxjg/Q+Pf1NIr2/OfMeJ30/fPjw2ULT3yTS+KHq0qFDh+zvFEOH&#10;Ds3GCWmskNarrroqe/9TNTbv91/84hfxjW98I3tOry1Pek7//e9/H5/+9KdrC2uUtDRmSu8Qzvyt&#10;Jhml9eDBg9kzffq7d1rTc/2IESMyk0apuBkLcS1uRuwiq+p73/te3HvvvQV7NWDAgOx+k94NWwgQ&#10;IECAAAECBAgQIECAAAECBAgQIECAAAECBAgQIECAAAECBAgQIECAAAECBAgQIECAAAECBAgQIECA&#10;AAECBAgQIECAAAECBAgQIECAAAECBAgQIECAAAECBAgQIECAAAECBAgQIECAAAECBAgQIECAAAEC&#10;BFpeIM3vvmrVqti5c2dUVlZm6759+7J529K872mOtksvvTRb01xt6fuVV14Zt99+ezYPfMv3oH4t&#10;OHToUDz33HPx7LPPZutrr72Wzff7j3/8I06dOlWw0LKysrjsssti+PDhcf31159dr7766igtLS2Y&#10;XwCBtibgnDl/j7WXeVlPnjwZTz/9dGzfvv3sPSLdJ955551sDvS+fftG1fWKK66Im266Kde1cOLE&#10;idl8qufrnrtl0aJFsWDBgnM3+lVUAsYjxiNFdUC3s860l/thsexW+6v59mSy3rx5c2zdujVb0zzy&#10;afyU5ohP86VXt3Tu3DkbX/Xo0SOGDBkSN998c4waNSqbM/6CCy6oLkur2Oa4ahW7QSNqESjWY3TH&#10;jh2xfv36eP755+PNN9+MNKZOa3qfl57R+vXrF5dffvnZz/79+2fPap06dapFq25J6bq2f//+7NrW&#10;sWPH6NKlS6T3h2lt6mXLli3x+OOPx6uvvhqvv/56tv7973+Po0ePRq9eveIjH/nIOevIkSNjwoQJ&#10;kdrZlpb2dD9pS/tFW9uGQLFe/1ubfnu/HzXl/igvL48jR47UWsXAgQNj9+7dtcY0RaLzqylU61dm&#10;etZcu3ZtvPLKK3HgwIF44403ss/0/fDhw2cLveiii7Ix29kNH3zp0KFDpOfPoUOHZs+dH/vYx7LP&#10;q666KkpKSqqG5v7+i1/8Ir7xjW9kY9LaMqUx6e9///v49Kc/XVtYo6SlZ/A0Xk7j1uRzZj148GA2&#10;fk1/C09rGsOOGDEiM2mUipuxENfiZsQusqq+973vxb333luwVwMGDMjuN/W9NhSsQAABAgQIECBA&#10;gAABAgQIECBAgAABAgQIECBAgAABAgQIECBAgAABAgQIECBAgAABAgQIECBAgAABAgQIECBAgAAB&#10;AgQIECBAgAABAgQIECBAgAABAgQIECBAgAABAgQIECBAgAABAgQIECBAgAABAi0qUPLPD5YWbYHK&#10;CRAgQIBAHQTSbStN2JcmWD6zpuzdunWLiy+++OyaJo63ECAQ4Zyp/ihILibpq96m6taJEydmk6dW&#10;3Vbd90WLFsWCBQuqS7KNQFEKuLYW5W5tU51KEze/++67kSZDT5NVWwgQIFCTgHFvTTK2t0YBx2tr&#10;3CsNa1N72aepn0eOHMneWaYxWlrSe8ru3btHly5dGoYoN4F2INBerhXtYFcWbRf37t0b/fv3L9i/&#10;cePGxbp16wrGNWeA86s5tWuv6/jx43HgwIFsTeOEysrKbKyQxgtpTe94muJvFps2bYrp06fHa6+9&#10;VmMDly5dGvPmzasxXQIBAs0jcN1118X27dsLVnbffffFwoULC8YJIECAAAECBAgQIECAAAECBAgQ&#10;IECAAAECBAgQIECAAAECBAgQIECAAAECBAgQIECAAAECBAgQIECAAAECBAgQIECAAAECBAgQIECA&#10;AAECBAgQIECAAAECBAgQIECAAAECBAgQIECAAAECBAgQIECAAAECBAgQINASAmkuxcOHD8c777xz&#10;dk3t6NatWzbvb5rTL62dO3duieapk0CrE3DOVL9LzMtavcuHt06cODHWrl374c3n/V60aFEsWLDg&#10;vO02EChWAdfWYt2z7a9f7odta5/bX82zv5LzkSNHsufOd999N6s0PWOm+eK7dOnSPI1oxlocV82I&#10;rap6CThG68XWqjO1l33a3u4nrfqg07g2KdBerhVtcudodCawd+/e6N+/f0GNcePGxbp16wrGNWeA&#10;86s5tWuv6/jx43HgwIFsTc+dlZWV2bNnev5Ma3l5eZSUlNReSD1SN23aFNOnT4/XXnutxtxLly6N&#10;efPm1ZgugQCB5hG47rrrYvv27QUru++++2LhwoUF4wQQIECAAAECBAgQIECAAAECBAgQIECAAAEC&#10;BAgQIECAAAECBAgQIECAAAECBAgQIECAAAECBAgQIECAAAECBAgQIECAAAECBAgQIECAAAECBAgQ&#10;IECAAAECBAgQIECAAAECBAgQIECAAAECBAgQINA2BTq2zWZrNQECBAi0V4E0EV+apC+tAwYMaK8M&#10;+k0gt4BzpnqqppjUs/qabCVAoBgFXFuLca+2rT6VlpZm4+G21WqtJUCgJQSMe1tCXZ31FXC81leu&#10;9eZrL/s09bO8vDxbW+/e0DICrVegvVwrWu8e0LJCAjt27CgUkqUPHDgwV1xzBjm/mlO79ro6d+4c&#10;/fr1y9YUOWjQoNozNFLqjTfeGJs3b47Zs2fHqlWrziv1q1/9asybN++87TYQINC8As8880xs3769&#10;YKVlZWUxZ86cgnECCBAgQIAAAQIECBAgQIAAAQIECBAgQIAAAQIECBAgQIAAAQIECBAgQIAAAQIE&#10;CBAgQIAAAQIECBAgQIAAAQIECBAgQIAAAQIECBAgQIAAAQIECBAgQIAAAQIECBAgQIAAAQIECBAg&#10;QIAAAQIECBAgQIAAAQIECLSUQJpL8eKLL87WAQMGtFQz1EugzQg4Z6rfVeZlrd7FVgIE8gm4tuZz&#10;EtX6BdwPW/8+qtpC+6uqRtN9T87l5eXZ2nS1tJ6SHVetZ19oSfUCjtHqXdry1vayT9vb/aQtH5Pa&#10;3joF2su1onXqa1UegR07duQJi4EDB+aKa84g51dzatdeV+fOnaNfv37ZmiIHDRpUe4ZGSr3xxhtj&#10;8+bNMXv27Fi1atV5pX71q1+NefPmnbfdBgIEmlfgmWeeie3btxestKysLObMmVMwTgABAgQIECBA&#10;gAABAgQIECBAgAABAgQIECBAgAABAgQIECBAgAABAgQIECBAgAABAgQIECBAgAABAgQIECBAgAAB&#10;AgQIECBAgAABAgQIECBAgAABAgQIECBAgAABAgQIECBAgAABAgQIECBAgAABAm1XoLTtNl3LCRAg&#10;QIAAAQIECBAgQIAAAQIECBAgQIAAAQIECBAgQIAAAQJNI/Diiy/mKvjKK6/MFSeIQHML9OzZM1au&#10;XBn33XdfdOjQ4Wz148aNi/vvv//sb18IEGg5gV/+8pe5Kp82bVpceumluWIFESBAgAABAgQIECBA&#10;gAABAgQIECBAgAABAgQIECBAgAABAgQIECBAgAABAgQIECBAgAABAgQIECBAgAABAgQIECBAgAAB&#10;AgQIECBAgAABAgQIECBAgAABAgQIECBAgAABAgQIECBAgAABAgQIECBAgAABAgQIECBAgAABAgQI&#10;ECBAgAABAgQIECBAgAABAgQIECBAoD0JvPjii7m6e+WVV+aKE0SguQV69uwZK1eujPvuuy86dOhw&#10;tvpx48bF/ffff/a3LwQItJzAL3/5y1yVT5s2LS699NJcsYIIECBAgAABAgQIECBAgAABAgQIECBA&#10;gAABAgQIECBAgAABAgQIECBAgAABAgQIECBAgAABAgQIECBAgAABAgQIECBAgAABAgQIECBAgAAB&#10;AgQIECBAgAABAgQIECBAgAABAgQIECBAgAABAgQIEGibAqVts9laTYAAAQIECBAgQIAAAQIECBAg&#10;QIAAAQIECBAgQIAAAQIECBBoOoGnn346V+HXX399rjhBBFpCoKSkJBYuXBjr16+Pvn37xqBBg+LR&#10;Rx+Njh07tkRz1EmAQBWBN998M1asWFFlS81f77nnnpoTpRAgQIAAAQIECBAgQIAAAQIECBAgQIAA&#10;AQIECBAgQIAAAQIECBAgQIAAAQIECBAgQIAAAQIECBAgQIAAAQIECBAgQIAAAQIECBAgQIAAAQIE&#10;CBAgQIAAAQIECBAgQIAAAQIECBAgQIAAAQIECBAgQIAAAQIECBAgQIAAAQIECBAgQIAAAQIECBAg&#10;QIAAAQIECBAgQKAdCzz99NO5en/99dfnihNEoCUESkpKYuHChbF+/fro27dvDBo0KB599NHo2LFj&#10;SzRHnQQIVBF48803Y8WKFVW21Pz1nnvuqTlRCgECBAgQIECAAAECBAgQIECAAAECBAgQIECAAAEC&#10;BAgQIECAAAECBAgQIECAAAECBAgQIECAAAECBAgQIECAAAECBAgQIECAAAECBAgQIECAAAECBAgQ&#10;IECAAAECBAgQIECAAAECBAgQIECAAAECRSFgZqGi2I06QYAAAQIECBAgQIAAAQIECBAgQIAAAQIE&#10;CBAgQIAAAQIE2qbACy+8EA8++GDBxpeUlMSiRYuirKysYGxDA44ePRpPPvlkwWI6dOgQo0ePLhgn&#10;gEBLC9xyyy2xY8eOOHnyZPTo0aOlm6N+AgQ+EHjggQfixIkTBS2GDx8eY8aMKRgngAABAgQIECBA&#10;gAABAgQIECBAgAABAgQIECBAgAABAgQIECBAgAABAgQIECBAgAABAgQIECBAgAABAgQIECBAgAAB&#10;AgQIECBAgAABAgQIECBAgAABAgQIECBAgAABAgQIECBAgAABAgQIECBAgAABAgQIECBAgAABAgQI&#10;ECBAgAABAgQIECBAgAABAgQIECBAgAABAk0p8MILL8SDDz5YsIqSkpJYtGhRlJWVFYxtaMDRo0fj&#10;ySefLFhMhw4dYvTo0QXjBBBoaYFbbrklduzYESdPnowePXq0dHPUT4DABwIPPPBAnDhxoqDF8OHD&#10;Y8yYMQXjBBAgQIAAAQIECBAgQIAAAQIECBAgQIAAAQIECBAgQIAAAQIECBAgQIAAAQIECBAgQIAA&#10;AQIECBAgQIAAAQIECBAgQIAAAQIECBAgQIAAAQIECBAgQIAAAQIECBAgQIAAAQIECBAgQIAAAQIE&#10;CBAg0LYFOrbt5ms9AQIECBAgQIAAAQIECBAgQIAAAQIECBAgQIAAAQIECBAg0JYFDh06FD/96U9z&#10;deH222+PCRMm5IptSNDq1avj2LFjBYsYMWJEdOvWrWCcAAKtQaBHjx6toRnaQIDABwKnTp2KpUuX&#10;5rKYP39+rjhBBAgQIECAAAECBAgQIECAAAECBAgQIECAAAECBAgQIECAAAECBAgQIECAAAECBAgQ&#10;IECAAAECBAgQIECAAAECBAgQIECAAAECBAgQIECAAAECBAgQIECAAAECBAgQIECAAAECBAgQIECA&#10;AAECBAgQIECAAAECBAgQIECAAAECBAgQIECAAAECBAgQIECAAAECBAgQaEqBQ4cOxU9/+tNcVdx+&#10;++0xYcKEXLENCVq9enUcO3asYBEjRoyIbt26FYwTQKA1CPTo0aM1NEMbCBD4QODUqVOxdOnSXBbz&#10;58/PFSeIAAECBAgQIECAAAECBAgQIECAAAECBAgQIECAAAECBAgQIECAAAECBAgQIECAAAECBAgQ&#10;IECAAAECBAgQIECAAAECBAgQIECAAAECBAgQIECAAAECBAgQIECAAAECBAgQIECAAAECBAgQIECA&#10;AIG2LVDatpuv9QQIECBAgAABAgQIECBAgAABAgQIECBAgAABAgQIECBAgEBbFhg2bFju5q9cuTJ3&#10;bH0D33///fjOd76TK/stt9ySK04QAQIECBCoKpDuZ3v27Km6qdrvPXv2jFmzZlWbZiMBAgQIECBA&#10;gAABAgQIECBAgAABAgQIECBAgAABAgQIECBAgAABAgQIECBAgAABAgQIECBAgAABAgQIECBAgAAB&#10;AgQIECBAgAABAgQIECBAgAABAgQIECBAgAABAgQIECBAgAABAgQIECBAgAABAgQIECBAgAABAgQI&#10;ECBAgAABAgQIECBAgAABAgQIECBAgAABAgSaU2DYsGG5q1u5cmXu2PoGvv/++/Gd73wnV/Zbbrkl&#10;V5wgAgQIECBQVSDdz/bs2VN1U7Xfe/bsGbNmzao2zUYCBAgQIECAAAECBAgQIECAAAECBAgQIECA&#10;AAECBAgQIECAAAECBAgQIECAAAECBAgQIECAAAECBAgQIECAAAECBAgQIECAAAECBAgQIECAAAEC&#10;BAgQIECAAAECBAgQIECAAAECBAgQIECAAAECBIpLoLS4uqM3BAgQIECAAAECBAgQIECAAAECBAgQ&#10;IECAAAECBAgQIECAQFsS6NmzZ1RUVORq8sqVK+P06dO5Yusb9P3vfz9eeeWVXNnvuuuuXHGCCBAg&#10;QIBAVYGf/exnVX/W+P1LX/pSdO3atcZ0CQQIECBAgAABAgQIECBAgAABAgQIECBAgAABAgQIECBA&#10;gAABAgQIECBAgAABAgQIECBAgAABAgQIECBAgAABAgQIECBAgAABAgQIECBAgAABAgQIECBAgAAB&#10;AgQIECBAgAABAgQIECBAgAABAgQIECBAgAABAgQIECBAgAABAgQIECBAgAABAgQIECBAgAABAgQI&#10;EGgugZ49e0ZFRUWu6lauXBmnT5/OFVvfoO9///vxyiuv5Mp+11135YoTRIAAAQIEqgr87Gc/q/qz&#10;xu9f+tKXomvXrjWmSyBAgAABAgQIECBAgAABAgQIECBAgAABAgQIECBAgAABAgQIECBAgAABAgQI&#10;ECBAgAABAgQIECBAgAABAgQIECBAgAABAgQIECBAgAABAgQIECBAgAABAgQIECBAgAABAgQIECBA&#10;gAABAgQIECBAoHgESounK3pCgAABAgQIECBAgAABAgQIECBAgAABAgQIECBAgAABAgQItEWB6667&#10;LlezX3/99fjxj3+cK7Y+QVu3bo3FixfnynrDDTfEzTffnCtWEAECBAgQOCOwZcuW2LBhw5mfNX6W&#10;lZXF/Pnza0yXQIAAAQIECBAgQIAAAQIECBAgQIAAAQIECBAgQIAAAQIECBAgQIAAAQIECBAgQIAA&#10;AQIECBAgQIAAAQIECBAgQIAAAQIECBAgQIAAAQIECBAgQIAAAQIECBAgQIAAAQIECBAgQIAAAQIE&#10;CBAgQIAAAQIECBAgQIAAAQIECBAgQIAAAQIECBAgQIAAAQIECBAgQIAAgeYWuO6663JV+frrr8eP&#10;f/zjXLH1Cdq6dWssXrw4V9Ybbrghbr755lyxgggQIECAwBmBLVu2xIYNG878rPGzrKws5s+fX2O6&#10;BAIECBAgQIAAAQIECBAgQIAAAQIECBAgQIAAAQIECBAgQIAAAQIECBAgQIAAAQIECBAgQIAAAQIE&#10;CBAgQIAAAQIECBAgQIAAAQIECBAgQIAAAQIECBAgQIAAAQIECBAgQIAAAQIECBAgQIAAAQIEikug&#10;tLi6ozcECBAgQIAAAQIECBAgQIAAAQIECBAgQIAAAQIECBAgQIBAWxMYP3587iZ/97vfjW3btuWO&#10;zxu4devWmDJlSpw8eTJXli9/+cu54gQRIECAAIEzAu+9917cc889Z37W+jlz5syoqKioNUYiAQIE&#10;CBAgQIAAAQIECBAgQIAAAQIECBAgQIAAAQIECBAgQIAAAQIECBAgQIAAAQIECBAgQIAAAQIECBAg&#10;QIAAAQIECBAgQIAAAQIECBAgQIAAAQIECBAgQIAAAQIECBAgQIAAAQIECBAgQIAAAQIECBAgQIAA&#10;AQIECBAgQIAAAQIECBAgQIAAAQIECBAgQIAAAQIEmlNg/Pjxuav77ne/G9u2bcsdnzdw69atMWXK&#10;lDh58mSuLF/+8pdzxQkiQIAAAQJnBN5777245557zvys9XPmzJlRUVFRa4xEAgQIECBAgAABAgQI&#10;ECBAgAABAgQIECBAgAABAgQIECBAgAABAgQIECBAgAABAgQIECBAgAABAgQIECBAgAABAgQIECBA&#10;gAABAgQIECBAgAABAgQIECBAgAABAgQIECBAgAABAgQIECBAgAABAgSKR6C0eLqiJwQIECBAgAAB&#10;AgQIECBAgAABAgQIECBAgAABAgQIECBAgEBbFJg9e3aUlZXlavrx48dj+vTpsWvXrlzxeYIeeuih&#10;GDVqVOzevTtPeFRUVMSsWbNyxQoiQIAAAQJJ4OjRozFp0qTYuHFjQZCSkpL45je/WTBOAAECBAgQ&#10;IECAAAECBAgQIECAAAECBAgQIECAAAECBAgQIECAAAECBAgQIECAAAECBAgQIECAAAECBAgQIECA&#10;AAECBAgQIECAAAECBAgQIECAAAECBAgQIECAAAECBAgQIECAAAECBAgQIECAAAECBAgQIECAAAEC&#10;BAgQIECAAAECBAgQIECAAAECBAgQIECAAAECBJpTYPbs2VFWVparyuPHj8f06dNj165dueLzBD30&#10;0EMxatSo2L17d57wqKioiFmzZuWKFUSAAAECBJLA0aNHY9KkSbFx48aCICUlJfHNb36zYJwAAgQI&#10;ECBAgAABAgQIECBAgAABAgQIECBAgAABAgQIECBAgAABAgQIECBAgAABAgQIECBAgAABAgQIECBA&#10;gAABAgQIECBAgAABAgQIECBAgAABAgQIECBAgAABAgQIECBAgAABAgQIECBAgAABAgSKR6C0eLqi&#10;JwQIECBAgAABAgQIECBAgAABAgQIECBAgAABAgQIECBAgEBbFOjdu3dMnTo1d9N37twZI0eOjGXL&#10;lsWpU6dy5/tw4Msvvxxz586N2bNnx7Fjxz6cXO3vkpKSeOihh6K8vLzadBsJECBAoH0JpPvQnDlz&#10;4lvf+lasWbMmDh48eA7A6dOnY9WqVTF27Nh46qmnzkmr6cfkyZNj2LBhNSXbToAAAQIECBAgQIAA&#10;AQIECBAgQIAAAQIECBAgQIAAAQIECBAgQIAAAQIECBAgQIAAAQIECBAgQIAAAQIECBAgQIAAAQIE&#10;CBAgQIAAAQIECBAgQIAAAQIECBAgQIAAAQIECBAgQIAAAQIECBAgQIAAAQIECBAgQIAAAQIECBAg&#10;QIAAAQIECBAgQIAAAQIECBAgQIAAgRYR6N27d0ydOjV33Tt37oyRI0fGsmXL4tSpU7nzfTjw5Zdf&#10;jrlz58bs2bPj2LFjH06u9ndJSUk89NBDUV5eXm26jQQIECDQvgTSfWjOnDnxrW99K9asWRMHDx48&#10;B+D06dOxatWqGDt2bDz11FPnpNX0Y/LkyTFs2LCakm0nQIAAAQIECBAgQIAAAQIECBAgQIAAAQIE&#10;CBAgQIAAAQIECBAgQIAAAQIECBAgQIAAAQIECBAgQIAAAQIECBAgQIAAAQIECBAgQIAAAQIECBAg&#10;QIAAAQIECBAgQIAAAQIECBAgQIAAAQIECBAgQKAIBUr++cFShP3SJQIECBAgQIAAAQIEGigwceLE&#10;WLt2bcFSFi1aFAsWLCgYJ4AAAQIECBAgQIAAAQIECBAgQIAAAQK1CTzzzDMxevTo2kKqTevfv398&#10;5StfiUmTJsWQIUOitLS02rgzGysrK+O3v/1t/OY3v4nNmzef2Zz7M70PTe9FLQQIECBAIAkcPnw4&#10;Lr744nMwevXqFT179oxjx47FG2+8ESdOnDgnvdCP559/PkaMGFEoTDoBAgQIECBAgAABAgQIECBA&#10;gAABAgQIECBAgAABAgQIECBAgAABAgQIECBAgAABAgQIECBAgAABAgQIECBAgAABAgQIECBAgAAB&#10;AgQIECBAgAABAgQIECBAgAABAgQIECBAgAABAgQIECBAgAABAgQIECBAgAABAgQIECDQDgUmTpwY&#10;a9euLdjzNA9vmo/XQoAAAQIECBAgQIAAAQIECBAgQIAAgcYWeOaZZ2L06NF1LrZ///7xla98JSZN&#10;mhRDhgyJ0tLSWsuorKyM3/72t/Gb3/wmNm/eXGtsdYnpHWl6V2ohQIAAAQJJ4PDhw3HxxRefg9Gr&#10;V6/o2bNnHDt2LN544404ceLEOemFfjz//PMxYsSIQmHSCRAgQIAAAQIECBAgQIAAAQIECBAgQIAA&#10;AQIECBAgQIAAAQIECBAgQIAAAQIECBAgQIAAAQIECBAgQIAAAQIECBAgQIAAAQIECBAgQIAAAQIE&#10;CBAgQIAAAQIECBAgQIAAAQIECBAgQIAAAQIECBAoIoGORdQXXSFAgAABAgQIECBAgAABAgQIECBA&#10;gAABAgQIECBAgAABAgTaqMAnP/nJmD9/fvz85z+vUw/27NkTCxcuzNby8vIYMWJEXHbZZdG9e/fo&#10;2rVrHDx4MCorK7N1//792e86VVAleOTIkfGDH/ygyhZfCRAgQIDA+QJvvfVWpLU+y5QpU7J7WX3y&#10;ykOAAAECBAgQIECAAAECBAgQIECAAAECBAgQIECAAAECBAgQIECAAAECBAgQIECAAAECBAgQIECA&#10;AAECBAgQIECAAAECBAgQIECAAAECBAgQIECAAAECBAgQIECAAAECBAgQIECAAAECBAgQIECAAAEC&#10;BAgQIECAAAECBAgQIECAAAECBAgQIECAAAECBAgQIECAAIGmFvjkJz8Z8+fPj5///Od1qmrPnj2x&#10;cOHCbC0vL48RI0bEZZddFt27d4+uXbvGwYMHo7KyMlv379+f/a5TBVWCR44cGT/4wQ+qbPGVAAEC&#10;BAicL/DWW29FWuuzTJkyJbuX1SevPAQIECBAgAABAgQIECBAgAABAgQIECBAgAABAgQIECBAgAAB&#10;AgQIECBAgAABAgQIECBAgAABAgQIECBAgAABAgQIECBAgAABAgQIECBAgAABAgQIECBAgAABAgQI&#10;ECBAgAABAgQIECBAgAABAgQItF2Bjm236VpOgAABAgQIECBAgAABAgQIECBAgAABAgQIECBAgAAB&#10;AgQIFJPA4sWLY8OGDbFt27Z6deu9996Lp556ql55C2W68MIL4+GHH45OnToVCpVOgAABAgTqJdCh&#10;Q4f40Y9+VK+8MhEgQIAAAQIECBAgQIAAAQIECBAgQIAAAQIECBAgQIAAAQIECBAgQIAAAQIECBAg&#10;QIAAAQIECBAgQIAAAQIECBAgQIAAAQIECBAgQIAAAQIECBAgQIAAAQIECBAgQIAAAQIECBAgQIAA&#10;AQIECBAgQIAAAQIECBAgQIAAAQIECBAgQIAAAQIECBAgQIAAAQIECBAgQKC5BBYvXhwbNmyIbdu2&#10;1avK9957L5566ql65S2U6cILL4yHH344OnXqVChUOgECBAgQqJdAhw4d4kc/+lG98spEgAABAgQI&#10;ECBAgAABAgQIECBAgAABAgQIECBAgAABAgQIECBAgAABAgQIECBAgAABAgQIECBAgAABAgQIECBA&#10;gAABAgQIECBAgAABAgQIECBAgAABAgQIECBAgAABAgQIECBAgAABAgQIECBAgEDbFiht283XegIE&#10;CBAgQIAAAQIECBAgQIAAAQIECBAgQIAAAQIECBAgQKBYBLp06RLLly+P3r17t6oude3aNR588MG4&#10;5pprWlW7NIYAAQIEikvg61//elx77bXF1Sm9IUCAAAECBAgQIECAAAECBAgQIECAAAECBAgQIECA&#10;AAECBAgQIECAAAECBAgQIECAAAECBAgQIECAAAECBAgQIECAAAECBAgQIECAAAECBAgQIECAAAEC&#10;BAgQIECAAAECBAgQIECAAAECBAgQIECAAAECBAgQIECAAAECBAgQIECAAAECBAgQIECAAAECBAgQ&#10;IECg6AS6dOkSy5cvj969e7eqvnXt2jUefPDBuOaaa1pVuzSGAAECBIpL4Otf/3pce+21xdUpvSFA&#10;gAABAgQIECBAgAABAgQIECBAgAABAgQIECBAgAABAgQIECBAgAABAgQIECBAgAABAgQIECBAgAAB&#10;AgQIECBAgAABAgQIECBAgAABAgQIECBAgAABAgQIECBAgAABAgQIECBAgAABAgQIECBAIJdAaa4o&#10;QQQIECBAgAABAgQIECBAgAABAgQIECBAgAABAgQIECBAgACBZhAYOnRobNy4MYYMGdIMtRWuIrVn&#10;06ZNMX369MLBIggQIECAQD0F0v3m3nvvrWdu2QgQIECAAAECBAgQIECAAAECBAgQIECAAAECBAgQ&#10;IECAAAECBAgQIECAAAECBAgQIECAAAECBAgQIECAAAECBAgQIECAAAECBAgQIECAAAECBAgQIECA&#10;AAECBAgQIECAAAECBAgQIECAAAECBAgQIECAAAECBAgQIECAAAECBAgQIECAAAECBAgQIECAAAEC&#10;BAgQINC8AkOHDo2NGzfGkCFDmrfiGmpL7dm0aVNMnz69hgibCRAgQIBAwwXS/ebee+9teEFKIECA&#10;AAECBAgQIECAAAECBAgQIECAAAECBAgQIECAAAECBAgQIECAAAECBAgQIECAAAECBAgQIECAAAEC&#10;BAgQIECAAAECBAgQIECAAAECBAgQIECAAAECBAgQIECAAAECBAgQIECAAAECBAgQIECgTQqUtslW&#10;azQBAgQIECBAgAABAgQIECBAgAABAgQIECBAgAABAgQIECBQtAIDBw6M5557Lu64444W7eO8efNi&#10;06ZNMXTo0BZth8oJECBAoLgFrr766li3bl1ceOGFxd1RvSNAgAABAgQIECBAgAABAgQIECBAgAAB&#10;AgQIECBAgAABAgQIECBAgAABAgQIECBAgAABAgQIECBAgAABAgQIECBAgAABAgQIECBAgAABAgQI&#10;ECBAgAABAgQIECBAgAABAgQIECBAgAABAgQIECBAgAABAgQIECBAgAABAgQIECBAgAABAgQIECBA&#10;gAABAgQIECBAoKgEBg4cGM8991zccccdLdqvefPmxaZNm2Lo0KEt2g6VEyBAgEBxC1x99dWxbt26&#10;uPDCC4u7o3pHgAABAgQIECBAgAABAgQIECBAgAABAgQIECBAgAABAgQIECBAgAABAgQIECBAgAAB&#10;AgQIECBAgAABAgQIECBAgAABAgQIECBAgAABAgQIECBAgAABAgQIECBAgAABAgQIECBAgAABAgQI&#10;ECBAgECNAqU1pkggQIAAAQIECBAgQIAAAQIECBAgQIAAAQIECBAgQIAAAQIECLSQQLdu3WLNmjXx&#10;2GOPxTXXXNOsrejevXusWLEili5dGl27dm3WulVGgAABAu1L4MYbb4z169dHnz592lfH9ZYAAQIE&#10;CBAgQIAAAQIECBAgQIAAAQIECBAgQIAAAQIECBAgQIAAAQIECBAgQIAAAQIECBAgQIAAAQIECBAg&#10;QIAAAQIECBAgQIAAAQIECBAgQIAAAQIECBAgQIAAAQIECBAgQIAAAQIECBAgQIAAAQIECBAgQIAA&#10;AQIECBAgQIAAAQIECBAgQIAAAQIECBAgQIAAgaIQ6NatW6xZsyYee+yxuOaaa5q1T927d48VK1bE&#10;0qVLo2vXrs1at8oIECBAoH0J3HjjjbF+/fro06dP++q43hIgQIAAAQIECBAgQIAAAQIECBAgQIAA&#10;AQIECBAgQIAAAQIECBAgQIAAAQIECBAgQIAAAQIECBAgQIAAAQIECBAgQIAAAQIECBAgQIAAAQIE&#10;CBAgQIAAAQIECBAgQIAAAQIECBAgQIAAAQIECBAgcI5A6Tm//CBAgAABAgQIECBAgAABAgQIECBA&#10;gAABAgQIECBAgAABAgQItCKBqVOnxo4dO+JXv/pVDB48uMlaVlJSEmPGjIklS5bErl27Ytq0aU1W&#10;l4IJECBAgEBFRUUsW7YsNm7cGP369QNCgAABAgQIECBAgAABAgQIECBAgAABAgQIECBAgAABAgQI&#10;ECBAgAABAgQIECBAgAABAgQIECBAgAABAgQIECBAgAABAgQIECBAgAABAgQIECBAgAABAgQIECBA&#10;gAABAgQIECBAgAABAgQIECBAgAABAgQIECBAgAABAgQIECBAgAABAgQIECBAgAABAgQIECBAgACB&#10;Ni0wderU2LFjR/zqV7+KwYMHN1lfSkpKYsyYMbFkyZLYtWtXTJs2rcnqUjABAgQIEKioqIhly5bF&#10;xo0bo1+/fkAIECBAgAABAgQIECBAgAABAgQIECBAgAABAgQIECBAgAABAgQIECBAgAABAgQIECBA&#10;gAABAgQIECBAgAABAgQIECBAgAABAgQIECBAgAABAgQIECBAgAABAgQIECBAgAABAgQIECBAgAAB&#10;AgQIEGjnAiX//GBp5wa6T4AAAQIECBAgQIBANQJpwt00wW+hZcqUKXHrrbcWCpNOgAABAgQIECBA&#10;gAABAgQIECBAgACBRhHYvHlzLF++PB555JHYu3dvg8scOXJkzJw5M2bMmBGXX355g8tTAAECBAi0&#10;L4Hjx4/H/PnzY+PGjdnf1k6dOlUtQOfOnWPw4MFx2223xYQJE2LMmDGRtlkIECBAgAABAgQIECBA&#10;gAABAgQIECBAgAABAgQIECBAgAABAgQIECBAgAABAgQIECBAgAABAgQIECBAgAABAgQIECBAgAAB&#10;AgQIECBAgAABAgQIECBAgAABAgQIECBAgAABAgQIECBAgAABAgQIECBAgAABAgQIECBAgAABAnUR&#10;WLJkSTaHYqE8U6ZMiVtvvbVQmHQCBAgQIECAAAECBAgQIECAAAECBAg0mcDmzZtj+fLl8cgjj8Te&#10;vXsbXM/IkSNj5syZMWPGjLj88ssbXJ4CCBAgQKB9CRw/fjzmz58fGzduzP7edurUqWoBOnfuHIMH&#10;D47bbrstJkyYEGPGjIm0zUKAAAECBAgQIECAAAECBAgQIECAAAECBAgQIECAAAECBAgQIECAAAEC&#10;BAgQIECAAAECBAgQIECAAAECBAgQIECAAAECBAgQIECAAAECBAgQIECAAAECBAgQIECAAAECBAgQ&#10;IECAAAECBAgQIECAAIEkUPLPDxYUBAgQIECAAAECBAgQIECAAAECBAgQIECAAAECBAgQIECAAIG2&#10;JrBv377YsmVLtr7wwgtx4MCBOHTo0Nn1xIkTcckll0SfPn2ib9++2WfV78OGDYurrrqqrXVbewkQ&#10;IECglQocOXIkuxelz6NHj0ZpaWl2H+rVq1dcdNFFrbTVmkWAAAECBAgQIECAAAECBAgQIECAAAEC&#10;BAgQIECAAAECBAgQIECAAAECBAgQIECAAAECBAgQIECAAAECBAgQIECAAAECBAgQIECAAAECBAgQ&#10;IECAAAECBAgQIECAAAECBAgQIECAAAECBAgQIECAAAECBAgQIECAAAECBAgQIECAAAECBAgQIECA&#10;AAECBAgQIECAAIGmFdi3b19s2bIlW1944YU4cOBAHDp06Ox64sSJuOSSS6JPnz7Rt2/f7LPq92HD&#10;hsVVV13VtI1UOgECBAi0G4EjR45k96L0efTo0SgtLc3uQ7169YqLLrqo3TjoKAECBAgQIECAAAEC&#10;BAgQIECAAAECBAgQIECAAAECBAgQIECAAAECBAgQIECAAAECBAgQIECAAAECBAgQIECAAAECBAgQ&#10;IECAAAECBAgQIECAAAECBAgQIECAAAECBAgQIECAAAECBAgQIECAAAECdRco+ecHS92zyUG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IpboLS4u6d3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g&#10;fgKl9csmFw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KG6B0uLunt4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6CZTWL5t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guAVKi7t7eke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OonUFq/bHI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i&#10;Figt7u7pHQ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qJ9Aaf2yyUWAAAECBAgQIECAAAECBAgQ&#10;IECAAAECBAgQIECAAAECBAgQIECAAAECBAgQIED9BQdGAABAAElEQVS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IpboLS4u6d3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g&#10;fgKl9csmFw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KG6B0uLunt4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6CZTWL5t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guAVKi7t7eke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OonUFq/bHI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i&#10;Figt7u7pHQ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qJ9Aaf2yyUWAAAECBAgQIECAAAECBAgQ&#10;IECAAAECBAgQIECAAAECBAgQIECAAAECBAgQIECAAAECBAgQIECAAAECBAgQIECAAAECBAgQIECA&#10;AAECBAgQIECAAAECBAgQIECAAAECBAgQIECAAAECBAgQIECAAAECBAj8Hzt0cJtKAENRdL7FAsqg&#10;Anawohb2FIVEhVQwyk8FSWyQSOzDFr+ZuYcAAQIECBAgQIAAAQIECBAgQIAAAQIECBAgQIAAAQIE&#10;CBAgQIAAAQIECBAgQIAAAQIECBAgQIAAAQIECBAgQIAAAQIECBAgQIAAAQIECBAgQIAAAQIECBAg&#10;QIAAAQIECBAgQIAAAQIECBAgQIAAAQIECBAgQIAAAQIECBAgQIAAAQIECBAgQIAAAQIECBAgQIAA&#10;AQIECBAgQIAAAQIECBAgQIAAAQIECBAgQIAAAQIECBAgQIAAAQIECBAgQIAAAQIECBAg0Fsgeuep&#10;I0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NYGozaw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EBvgeidp44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NQEojazIk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vQWid546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QE4jazIo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PQWiN556g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QE0gajMr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QWyB656kj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1&#10;gajNr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QG+B6J2nj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1ASiNrMi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9BaJ3njo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FATiNrMig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9BaI3nnq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TSBqMys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NBbIHrn&#10;qSN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jWBqM2s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b4HonaeO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jUBKI2syJ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r0FoneeOg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UBOI2syK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j0Fojeeeo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NIGozKw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0FsgeuepI0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NYGozaw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vgeidp44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NQENrWZFQECBL4WeDweXx/4lwABAgQIECBAgAABAgQIECBAgAABAgQIECBAgAABAgQI&#10;ECBAgAABAgQIECBAgAABAgQIECBAgAABAgQIECBAgAABAgQIECBAgAABAgQIECBAgAABAgQIECBA&#10;gAABAgQIECBAgAABAgQIECBAgAABAgQIECBAgAABAgQIECBAgAABAgQIECBAgAABAgQIECBAgEAD&#10;gd1ut2y32wYlEggQIECAAIHuAo/Ho3uiPgIECBAgQIAAAQIECBAgQIAAAQIECBAgQIAAAQIECBAg&#10;QIAAAQIECBAgQIAAAQIECBAgQIAAAQIECBAgQIAAAQIECBAgQIAAAQIECBAgQIAAAQIECBAgQIAA&#10;AQIECBAgQIAAAQIECBAgQIAAAQIECBAgQIAAAQIECBAgQIAAAQIECBAgQIAAAQIECBAgQIAAAQLL&#10;brdbttstCQIECLxU4N/H5++lT/QwAgQIfAqcTicOBAgQIECAAAECBAgQIECAAAECBAgQIECAAAEC&#10;BAgQIECAAAECBAgQIECAAAECBAgQIECAAAECBAgQIECAAAECBAgQIECAAAECBAgQIECAAAECBAgQ&#10;IECAAAECBAgQIECAAAECBAgQIECAAAECBAgQIECAAAECBAgQIECAAAECBAgQIECAAAECBAgQIECA&#10;AAECBNoLXC6X5Xq9tu8USIAAAQIECPx9gdPp9PcjFBAgQIAAAQIECBAgQIAAAQIECBAgQIAAAQIE&#10;CBAgQIAAAQIECBAgQIAAAQIECBAgQIAAAQIECBAgQIAAAQIECBAgQIAAAQIECBAgQIAAAQIECBAg&#10;QIAAAQIECBAgQIAAAQIECBAgQIAAAQIECBAgQIAAAQIECBAgQIAAAQIECBAgQIAAAQIECBAgQIAA&#10;AQIECBD4RuByuSzX6/WbK38TIEAgJxC5c9c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CGQMzI&#10;VEm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HICkTt3T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ZghsZmSqJEDg3QLH43E5HA7v/gzvJ0CAAAECBAgQIECAAAECBAgQIECAAAECBAgQIECAAAEC&#10;BAgQIECAAAECBAgQIECAAAECBAgQIECAAAECBAgQIECAAAECBAgQIECAAAECBAgQIECAAAECBAgQ&#10;IECAAAECBAgQIECAAAECBAgQIECAAAECBAgQIECAAAECBAgQIECAAAECBAgQIECAAAECBAgQIPCU&#10;wO12W9Z1feoZxgQIECBAgACB3yBwPB6Xw+HwGz7FNxAgQIAAAQIECBAgQIAAAQIECBAgQIAAAQIE&#10;CBAgQIAAAQIECBAgQIAAAQIECBAgQIAAAQIECBAgQIAAAQIECBAgQIAAAQIECBAgQIAAAQIECBAg&#10;QIAAAQIECBAgQIAAAQIECBAgQIAAAQIECBAgQIAAAQIECBAgQIAAAQIECBAgQIAAAQIECBAgQIAA&#10;AQIECBAoC9xut2Vd1/LekAABAj8R2PzkyA0BAgSeFdjv98v5fH72MfYECBAgQIAAAQIECBAgQIAA&#10;AQIECBAgQIAAAQIECBAgQIAAAQIECBAgQIAAAQIECBAgQIAAAQIECBAgQIAAAQIECBAgQIAAAQIE&#10;CBAgQIAAAQIECBAgQIAAAQIECBAgQIAAAQIECBAgQIAAAQIECBAgQIAAAQIECBAgQIAAAQIECBAg&#10;QIAAAQIECBAgQIAAAQIE3ipwv9+XdV3f+g1eToAAAQIECBB4hcB+v1/O5/MrHuUZBAgQIECAAAEC&#10;BAgQIECAAAECBAgQIECAAAECBAgQIECAAAECBAgQIECAAAECBAgQIECAAAECBAgQIECAAAECBAgQ&#10;IECAAAECBAgQIECAAAECBAgQIECAAAECBAgQIECAAAECBAgQIECAAAECBAgQIECAAAECBAgQIECA&#10;AAECBAgQIECAAAECBAgQIECAAAECBN4mcL/fl3Vd3/Z+LyZAYIZAzMhUSY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KRO3dN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RmCMSMTJU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CAnELlz1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YIZAzMhU&#10;SY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gKRO3dN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RmCMSMTJU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CAnELlz1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YIZAzMhUSYAAAQIECBAgQIAAAQIECBAgQIAAAQIECBAgQIAAAQIECBAgQIAAAQIE&#10;CBAgQIAAAQIEukjS3wAAQABJREFU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gKR&#10;O3dN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RmCMSMTJU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CAnELlz1w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YIZAzMhUSY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KRO3dN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RmCMSMTJU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CAnELlz1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YIZAzMhU&#10;SY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gKRO3dN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RmCMSMTJU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CAnELlz1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YIZAzMhUSY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KRO3dN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RmCMSMTJU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CAnELlz1wQI&#10;ECBAgAABAgQIECBAgAABAgQIECBAgAABAgQIECBAgAABAgQIECBAgAABAgQIECBAgAABAgQIECBA&#10;gAABAgQIECBAgAABAgQIECBAgACB/+zce2yV9fkA8Me2KzeBxoIIUhgTxyTOOdRlaDRxiMqi21C3&#10;uTj+cFtcnM7smmVeEm9xi25zGy64TJ1oUONlOC9sxqHIRRx4I4CEibXcjlSgtGtBoLT97T1J+6M9&#10;55SeUuDUft7kzft+n+d7/byX8/51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b4hUNQ3lmmV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AgP4Gi/KqrTY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+oZAUd9YplUS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H8BIryq642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oGwJFfWOZVkm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PITKMqvuto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KBvCBT1jWVaJQ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yE+gKL/qahM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b4hUNQ3lmmV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P4Gi/KqrTY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+oZAUd9YplUS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H8BIryq642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DoGwJFfWOZVkm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PITKMmvutoECBAgQIAAAQIECBAgQIAAAQIECBAgQIAAAQIECBAgQIAAAQIE&#10;CBAgQIAAAQIECBAgQIAAAQIECBAgQIAAAQIECBAgQIAAAQIEsgs0NjZGfX197Ny5M12hX79+MWTI&#10;kOjfv3/2BqIEDlJg7dq10dDQ0K6XT3/60zF48OB2MQUCBAgQ6BsCGzdujA8//LDdYk844YQoKytr&#10;F1MgQIAAAQIECBAgQIAAAQIECBAgQIAAAQIECBAgQIAAAQIECBAgQIAAAQIECBAgQIAAAQIECBAg&#10;QIAAAQIECBAgQIAAAQIECBAgQIAAAQIECBAgQIAAAQIECBAgQIAAAQIECBAgQIAAAQIECBAgQIAA&#10;AQIECBAgQIAAAQIECBAgQIAAAQIECBAgQIAAAQIECBAg0FcEGhsbo76+Pnbu3Jlecr9+/WLIkCHR&#10;v3//vkJgnYdZYO3atdHQ0NBu1E9/+tMxePDgdjEFAgQIEOgbAhs3bowPP/yw3WJPOOGEKCsraxdT&#10;IECAAAECBAgQIECAAAECBAgQIECAAAECBAgQIECAAAECBAgQIECAAAECBAgQIECAAAECBAgQIECA&#10;AAECBAgQIECAAAECBAj0BoGS3jBJcyRAgAABAgQIECBAgAABAgQIECBAgAABAgQIECBAgAABAgQI&#10;ECBAgAABAgQIECBAgAABAgQIECBAgAABAgQIECBAgAABAgQIECg8ge3bt8eCBQtixYoVsXr16ti5&#10;c2fGJMvLy2POnDkZ8VQqlW6XkfhfYNiwYXHGGWdkS7WL1dfXx+LFi9vFWgtDhw6NM888s7Xo+DEU&#10;qKysjB//+MfR3NzcbnW/+MUv4txzz20XUyBAgACB3iUwd+7cSL4VOm7FxcXxne98J0pLSzum0uWH&#10;HnooFi1a1C73hS98IW699dZ2MQUCBAgQIECAAAECBAgQIECAAAECBAgQIECAAAECBAgQIECAAAEC&#10;BAgQIECAAAECBAgQIECAAAECBAgQIECAAAECBAgQIECAAAECBAgQIECAAAECBAgQIECAAAECBAgQ&#10;IECAAAECBAgQIECAAAECBAgQIECAAAECBAgQIECAAAECBAgQIECAAAECBAgQIECAAAECH1eB7du3&#10;x4IFC2LFihWxevXq2LlzZ8ZSy8vLY86cORnxVCqVbpeR+F9g2LBhccYZZ2RLtYvV19fH4sWL28Va&#10;C0OHDo0zzzyztej4MRSorKyMH//4x9Hc3Nxudb/4xS/i3HPPbRdTIECAAIHeJTB37txIvhU6bsXF&#10;xfGd73wnSktLO6bS5YceeigWLVrULveFL3whbr311nYxBQIECBAgQIAAAQIECBAgQIAAAQIECBAg&#10;QIAAAQIECBAgQIAAAQIECBAgQIAAAQIECBAgQIAAAQIECBAgQIAAAQIECBAgQIBAbxAo6Q2TNEcC&#10;BAgQIECAAAECBAgQIECAAAECBAgQIECAAAECBAgQIECAAAECBAgQIECAAAECBAgQIECAAAECBAgQ&#10;IECAAAECBAgQIECAQG8XaGlpiWQvKirq7UuJvXv3xiOPPBJz586NPXv2dGs9ixcvjgceeCBr2zFj&#10;xsQZZ5yRNbd/cO3atfGHP/xh/1DbeVlZWZx55pltZScfL4Hm5ub0tU+O+2/HHntsnH322fuHnBMg&#10;QIBALxT45z//GevXr886869//etRXl6eNXfZZZfFokWL2uWWLVuWjvl9aMeiQIAAAQIECBAgQIAA&#10;AQIECBAgQIAAAQIECBAgQIAAAQIECBAgQIAAAQIECBAgQIAAAQIECBAgQIAAAQIECBAgQIAAAQIE&#10;CBAgQIAAAQIECBAgQIAAAQIECBAgQIAAAQIECBAgQIAAAQIECBAgQIAAAQIECBAgQIAAAQIECBAg&#10;QIAAAQIECBAgQIAAAQIECBAg8D+BlpaW9F5UVNTrPfbu3RuPPPJIzJ07N/bs2dOt9SxevDgeeOCB&#10;rG3HjBkTZ5xxRtbc/sG1a9fGH/7wh/1DbedlZWVx5plntpWdfLwEmpub09c+Oe6/HXvssXH22Wfv&#10;H3JOgAABAr1Q4J///GesX78+68y//vWvR3l5edbcZZddFosWLWqXW7ZsWTrm96EdiwIBAgQIECBA&#10;gAABAgQIECBAgAABAgQIECBAgAABAgQIECBAgAABAgQIECBAgAABAgQIECBAgAABAgQIECBAgAAB&#10;AgQIECDQCwRKesEcTZEAAQIECBAgQIAAAQIECBAgQIAAAQIECBAgQIAAAQIECBAgQIAAAQIECBAg&#10;QIAAAQIECBAgQIAAAQIECBAgQIAAAQIECBDoYwIbNmw4bCseNGhQlJeX9+h4GzdujJUrV8bmzZsj&#10;lUq17aWlpdHS0hLDhw+PYcOGpY9jx46Nc889N8rKynp0Doeqs3379sUdd9wRr7322qEaQr8EDigw&#10;b968WLt2bUa9yy+/PEpK/KVKBowAAQIE+ojAhAkTYvLkybF06dJ2K541a1ZMmjQpku8+GwECBAgQ&#10;IECAAAECBAgQIECAAAECBAgQIECAAAECBAgQIECAAAECBAgQIECAAAECBAgQIECAAAECBAgQIECA&#10;AAECBAgQIECAAAECBAgQIECAAAECBAgQIECAAAECBAgQIECAAAECBAgQIECAAAECBAgQIECAAAEC&#10;BAgQIECAAAECBAgQIECAAAECBAgQIECAQPcENmzY0L2G3Wg1aNCgKC8v70bL3E02btwYK1eujM2b&#10;N0cqlWrbS0tLo6WlJYYPHx7Dhg1LH8eOHRvnnntulJWV5e6wgDL79u2LO+64I1577bUCmpWp9DWB&#10;efPmxdq1azOWffnll0dJSUlGXIAAAQIE+obAhAkTYvLkybF06dJ2C541a1ZMmjQpku8+GwECBAgQ&#10;IECAAAECBAgQIECAAAECBAgQIECAAAECBAgQIECAAAECBAgQIECAAAECBAgQIECAAAECBAgQIECA&#10;AAECBAgQIECgtwj4N53ecqXMkwABAgQIECBAgAABAgQIECBAgAABAgQIECBAgAABAgQIECBAgAAB&#10;AgQIECBAgAABAgQIECBAgAABAgQIECBAgAABAgQI9BGBurq6uOqqqw7bao8//vi4//77e2S8VCoV&#10;Dz/8cCxYsCBaWloy+mxsbEzH1q9fH8neut13330xefLkuPDCC2PSpElRVFTUmiq442OPPRavvfZa&#10;wc3LhPqOQE1NTTzwwAMZCx4xYkScf/75GXEBAgQIEOhbAjNmzIilS5e2W3Ty2/Hggw/GNddc0y6u&#10;QIAAAQIECBAgQIAAAQIECBAgQIAAAQIECBAgQIAAAQIECBAgQIAAAQIECBAgQIAAAQIECBAgQIAA&#10;AQIECBAgQIAAAQIECBAgQIAAAQIECBAgQIAAAQIECBAgQIAAAQIECBAgQIAAAQIECBAgQIAAAQIE&#10;CBAgQIAAAQIECBAgQIAAAQIECBAgQIAAAQIECBAg0DWBurq6uOqqq7pWuQdqHX/88XH//ff3QE8R&#10;qVQqHn744ViwYEG0tLRk9NnY2JiOrV+/PpK9dbvvvvti8uTJceGFF8akSZOiqKioNVVwx8ceeyxe&#10;e+21gpuXCfUdgZqamnjggQcyFjxixIg4//zzM+ICBAgQINC3BGbMmBFLly5tt+jkt+PBBx+Ma665&#10;pl1cgQABAgQIECBAgAABAgQIECBAgAABAgQIECBAgAABAgQIECBAgAABAgQIECBAgAABAgQIECBA&#10;gAABAgQIECBAgAABAgQIECBQyAIlhTw5cyNAgAABAgQIECBAgAABAgQIECBAgAABAgQIECBAgAAB&#10;AgQIECBAgAABAgQIECBAgAABAgQIECBAgAABAgQIECBAgAABAgT6nsDmzZsP66Kbm5sPerzq6up4&#10;5JFH4sUXX4zu9NfU1BSLFy9O7+PHj4+bbropRowYcdDz6ukOknnOmzevp7vVH4G8BO69997YtWtX&#10;RpvLL788Skr8nUoGjAABAodEoK6uLm677bZIfhs7bsXFxXHLLbfEoEGDOqaUD4PApz71qTjnnHNi&#10;4cKF7UZ77rnn4rzzzosJEya0iysQIECAAAECBAgQIECAAAECBAgQIECAAAECBAgQIECAAAECBAgQ&#10;IECAAAECBAgQIECAAAECBAgQIECAAAECBAgQIECAAAECBAgQIECAAAECBAgQIECAAAECBAgQIECA&#10;AAECBAgQIECAAAECBAgQIECAAAECBAgQIECAAAECBAgQIECAAAECBAgQIECAAAECBAgcWGDz5s0H&#10;rtSDNZqbmw+6t+rq6njkkUfixRdfjO7019TUFIsXL07v48ePj5tuuilGjBhx0PPq6Q6Sec6bN6+n&#10;u9UfgbwE7r333ti1a1dGm8svvzxKSkoy4gIECBA4FAJ1dXVx2223RfLb2HErLi6OW265JQYNGtQx&#10;pXwYBD71qU/FOeecEwsXLmw32nPPPRfnnXdeTJgwoV1cgQABAgQIECBAgAABAgQIECBAgAABAgQI&#10;ECBAgAABAgQIECBAgAABAgQIECBAgAABAgQIECBAgAABAgQIECBAgAABAgQIECBQqAJFhTox8yJA&#10;gAABAgQIECBAgAABAgQIECBAgAABAgQIECBAgAABAgQIECBAgAABAgQIECBAgAABAgQIECBAgAAB&#10;AgQIECBAgAABAgT6pkAqlepVC6+qqoprrrkmXnjhhWhubj7oua9bty6uvfbaePPNNw+6r57uYNmy&#10;ZVFTU9PT3eqPQJcFVqxYEQsXLsyoP2LEiJg6dWpGXIAAAQKHSqChoSFWrVoVa9asydiT+M6dOw/V&#10;0PrtgsC3v/3tjFotLS0xc+bMaGpqysgJECBAgAABAgQIECBAgAABAgQIECBAgAABAgQIECBAgAAB&#10;AgQIECBAgAABAgQIECBAgAABAgQIECBAgAABAgQIECBAgAABAgQIECBAgAABAgQIECBAgAABAgQI&#10;ECBAgAABAgQIECBAgAABAgQIECBAgAABAgQIECBAgAABAgQIECBAgAABAgQIECBAgAABAgQIdC6Q&#10;SqU6r1Bg2aqqqrjmmmvihRdeiObm5oOe3bp16+Laa6+NN99886D76ukOli1bFjU1NT3drf4IdFlg&#10;xYoVsXDhwoz6I0aMiKlTp2bEBQgQIHCoBBoaGmLVqlWxZs2ajD2J79y581ANrd8uCHz729/OqNXS&#10;0hIzZ86MpqamjJwAAQIECBAgQIAAAQIECBAgQIAAAQIECBAgQIAAAQIECBAgQIAAAQIECBAgQIAA&#10;AQIECBAgQIAAAQIECBAgQIAAAQIECBAgQKAQBUoKcVLmRIAAAQIECBAgQIAAAQIECBAgQIAAAQIE&#10;CBAgQIAAAQIECBAgQIAAAQIECBAgQIAAAQIECBAgQIAAAQIECBAgQIAAAQIECPRdgVQq1WsWv2XL&#10;lrj++uujoaGhR+dcX18fN9xwQ3zve9+LSy+9tEf7PpjOKisrD9h83LhxMXbs2Bg5cmTs27cvysvL&#10;D9hGBQJdEWhqaopZs2ZlrXrZZZdFSYm/UsmKI0iAAIE+KDBmzJg466yzYsmSJe1Wv27dunjmmWdi&#10;+vTp7eIKBAgQIECAAAECBAgQIECAAAECBAgQIECAAAECBAgQIECAAAECBAgQIECAAAECBAgQIECA&#10;AAECBAgQIECAAAECBAgQIECAAAECBAgQIECAAAECBAgQIECAAAECBAgQIECAAAECBAgQIECAAAEC&#10;BAgQIECAAAECBAgQIECAAAECBAgQIECAAAECBAgQIECAAAECnQukUqnOKxRQdsuWLXH99ddHQ0ND&#10;j86qvr4+brjhhvje974Xl156aY/2fTCdVVZWHrD5uHHjYuzYsTFy5MjYt29flJeXH7CNCgS6ItDU&#10;1BSzZs3KWvWyyy6LkpKSrDlBAgQIEOh7AmPGjImzzjorlixZ0m7x69ati2eeeSamT5/eLq5AgAAB&#10;AgQIECBAgAABAgQIECBAgAABAgQIECBAgAABAgQIECBAgAABAgQIECBAgAABAgQIECBAgAABAgQI&#10;ECBAgAABAgQIEChEAf+qU4hXxZwIECBAgAABAgQIECBAgAABAgQIECBAgAABAgQIECBAgAABAgQI&#10;ECBAgAABAgQIECBAgAABAgQIECBAgAABAgQIECBAgEAfFkilUr1i9TU1NfHLX/4ykuOh2FpaWuIv&#10;f/lLjB07Nk4//fRDMUTefX744YedtrniiitixowZndaRJNBdgXnz5kVVVVVG87Kysrjgggsy4gIE&#10;CBAg0LcFvvWtb8WSJUsyEB566KE455xzory8PCMnQIAAAQIECBAgQIAAAQIECBAgQIAAAQIECBAg&#10;QIAAAQIECBAgQIAAAQIECBAgQIAAAQIECBAgQIAAAQIECBAgQIAAAQIECBAgQIAAAQIECBAgQIAA&#10;AQIECBAgQIAAAQIECBAgQIAAAQIECBAgQIAAAQIECBAgQIAAAQIECBAgQIAAAQIECBAgQIAAAQIE&#10;CBAgkF0glUplTxRYtKamJn75y19GcjwUW0tLS/zlL3+JsWPHxumnn34ohsi7zw8//LDTNldccUXM&#10;mDGj0zqSBLorMG/evKiqqspoXlZWFhdccEFGXIAAAQIE+rbAt771rViyZEkGwkMPPRTnnHNOlJeX&#10;Z+QECBAgQIAAAQIECBAgQIAAAQIECBAgQIAAAQIECBAgQIAAAQIECBAgQIAAAQIECBAgQIAAAQIE&#10;CBAgQIAAAQIECBAgQIAAAQKFJFBSSJMxFwIECBAgQIAAAQIECBAgQIAAAQIECBAgQIAAAQIECBAg&#10;QIAAAQIECBAgQIAAAQIECBAgQIAAAQIECBAgQIAAAQIECBAgQIBAKpUqeITdu3fH9ddfHx988EGX&#10;5jpu3LgYNWpUHHPMMfHRRx9FdXV1VFVVRX19/QHb//a3v41Zs2ZFWVnZAese6goffvhhziGOP/74&#10;mDFjRs58x8T48ePjrLPO6hhOlysqKrLGBfuuQPKszJ49OyvA9OnTo7S0NGtOkAABAgT6rkDyrXHG&#10;GWfE8uXL2yEk32J//vOf099y7RIKBAgQIECAAAECBAgQIECAAAECBAgQIECAAAECBAgQIECAAAEC&#10;BAgQIECAAAECBAgQIECAAAECBAgQIECAAAECBAgQIECAAAECBAgQIECAAAECBAgQIECAAAECBAgQ&#10;IECAAAECBAgQIECAAAECBAgQIECAAAECBAgQIECAAAECBAgQIECAAAECBAgQIECAAAECOQVSqVTO&#10;XKEkdu/eHddff3188MEHXZrSuHHjYtSoUXHMMcfERx99FNXV1VFVVRX19fUHbP/b3/42Zs2aFWVl&#10;ZQese6grfPjhhzmHOP7442PGjBk58x0T48ePj7POOqtjOF2uqKjIGhfsuwLJszJ79uysANOnT4/S&#10;0tKsOUECBAgQ6LsCybfGGWecEcuXL2+HkHyL/fnPf05/y7VLKBAgQIAAAQIECBAgQIAAAQIECBAg&#10;QIAAAQIECBAgQIAAAQIECBAgQIAAAQIECBAgQIAAAQIECBAgQIAAAQIECBAgQIAAAQIECkygpMDm&#10;YzoECBAgQIAAAQIECBAgQIAAAQIECBAgQIAAAQIECBAgQIAAAQIECBAgQIAAAQIECBAgQIAAAQIE&#10;CBAgQIAAAQIECBAgQIBAHxdIpVJZBYYOHRrl5eVZcwcTHDNmTN7Nn3nmmaiqquq0XVFRUUyZMiUu&#10;ueSSGDduXEbdvXv3xvz58+Opp56KTZs2ZeRbAzt27Ijf/e53ceutt7aGjtixtrY259gnnHBCzly2&#10;xKRJkyLZbQS6IjBnzpxoaGjIqDpw4MC46KKLMuICBAgQIEAgEfjmN78Zy5cvz8BYuHBhTJs2LT7/&#10;+c9n5AQIECBAgAABAgQIECBAgAABAgQIECBAgAABAgQIECBAgAABAgQIECBAgAABAgQIECBAgAAB&#10;AgQIECBAgAABAgQIECBAgAABAgQIECBAgAABAgQIECBAgAABAgQIECBAgAABAgQIECBAgAABAgQI&#10;ECBAgAABAgQIECBAgAABAgQIECBAgAABAgQIECBAgAABAgQyBVKpVGbwf5GhQ4dGeXl51tzBBMeM&#10;GZN382eeeSaqqqo6bVdUVBRTpkyJSy65JMaNG5dRd+/evTF//vx46qmnYtOmTRn51sCOHTvid7/7&#10;Xdx6662toSN2rK2tzTn2CSeckDOXLTFp0qRIdhuBrgjMmTMnGhoaMqoOHDgwLrroooy4AAECBAgQ&#10;SAS++c1vxvLlyzMwFi5cGNOmTYvPf/7zGTkBAgQIECBAgAABAgQIECBAgAABAgQIECBAgAABAgQI&#10;ECBAgAABAgQIECBAgAABAgQIECBAgAABAgQIECBAgAABAgQIECBAgEChCJQUykTMgwABAgQIECBA&#10;gAABAgQIECBAgAABAgQIECBAgAABAgQIECBAgAABAgQIECBAgAABAgQIECBAgAABAgQIECBAgAAB&#10;AgQIECBQX18fDQ0NWSG+8Y1vxKWXXpo1dziDu3fvjqeeeqrTIfv37x833nhjnH766TnrlZaWxrRp&#10;02LKlCnxq1/9KpYuXZqz7rJly2L+/PnpujkrHeHEsGHDjvAMDP9xFaiuro7nn38+6/K+/OUvx6BB&#10;g7LmBAkQIECAwMknnxwnnnhivPvuuxkYs2bNimQvLi7OyAkQIECAAAECBAgQIECAAAECBAgQIECA&#10;AAECBAgQIECAAAECBAgQIECAAAECBAgQIECAAAECBAgQIECAAAECBAgQIECAAAECBAgQIECAAAEC&#10;BAgQIECAAAECBAgQIECAAAECBAgQIECAAAECBAgQIECAAAECBAgQIECAAAECBAgQIECAAAECBAgQ&#10;IECAAAECBAj8v0B9fX00NDT8f2C/s2984xtx6aWX7hc5Mqe7d++Op556qtPB+/fvHzfeeGOcfvrp&#10;OeuVlpbGtGnTYsqUKfGrX/0qli5dmrPusmXLYv78+em6OSsd4cSwYcOO8AwM/3EVqK6ujueffz7r&#10;8r785S/HoEGDsuYECRAgQIDAySefHCeeeGK8++67GRizZs2KZC8uLs7ICRAgQIAAAQIECBAgQIAA&#10;AQIECBAgQIAAAQIECBAgQIAAAQIECBAgQIAAAQIECBAgQIAAAQIECBAgQIAAAQIECBAgQIAAAQIE&#10;CkGgqBAmYQ4ECBAgQIAAAQIECBAgQIAAAQIECBAgQIAAAQIECBAgQIAAAQIECBAgQIAAAQIECBAg&#10;QIAAAQIECBAgQIAAAQIECBAgQIAAgUQglUrlhBg9enTO3OFMPPvss1FXV5dzyAEDBsRvfvObOP30&#10;03PW2T9RWloaN954Y5x11ln7hzPOn3rqqYxYIQWOPvroQpqOuXyMBB5++OFobGzMWFFRUVFcfPHF&#10;GXEBAgQIECCwv8D06dP3L7adb9iwIebPn99WdkKAAAECBAgQIECAAAECBAgQIECAAAECBAgQIECA&#10;AAECBAgQIECAAAECBAgQIECAAAECBAgQIECAAAECBAgQIECAAAECBAgQIECAALWBDPQAAEAASURB&#10;VAECBAgQIECAAAECBAgQIECAAAECBAgQIECAAAECBAgQIECAAAECBAgQIECAAAECBAgQIECAAAEC&#10;BAgQIECAAAECBAgQIJBdIJVKZU/8Lzp69OicucOZePbZZ6Ouri7nkAMGDIjf/OY3cfrpp+ess3+i&#10;tLQ0brzxxjjrrLP2D2ecP/XUUxmxQgocffTRhTQdc/kYCTz88MPR2NiYsaKioqK4+OKLM+ICBAgQ&#10;IEBgf4Hp06fvX2w737BhQ8yfP7+t7IQAAQIECBAgQIAAAQIECBAgQIAAAQIECBAgQIAAAQIECBAg&#10;QIAAAQIECBAgQIAAAQIECBAgQIAAAQIECBAgQIAAAQIECBAgUGgCRYU2IfMhQIAAAQIECBAgQIAA&#10;AQIECBAgQIAAAQIECBAgQIAAAQIECBAgQIAAAQIECBAgQIAAAQIECBAgQIAAAQIECBAgQIAAAQIE&#10;+q5AKpXKufiKioqcucOV2L17dzz55JOdDnfllVfG+PHjO63TMVlcXBzXXXddDBw4sGOqrVxZWRkr&#10;V65sKxfayYABAwptSubzMRBYv359zJ8/P+tKJk+eHCNGjMiaEyRAgAABAq0C55xzThxzzDGtxXbH&#10;Rx99NJqamtrFFAgQIECAAAECBAgQIECAAAECBAgQIECAAAECBAgQIECAAAECBAgQIECAAAECBAgQ&#10;IECAAAECBAgQIECAAAECBAgQIECAAAECBAgQIECAAAECBAgQIECAAAECBAgQIECAAAECBAgQIECA&#10;AAECBAgQIECAAAECBAgQIECAAAECBAgQIECAAAECBAgQIECAAAECBNoLpFKp9oH9ShUVFfuVjszp&#10;7t2748knn+x08CuvvDLGjx/faZ2OyeLi4rjuuuti4MCBHVNt5crKyli5cmVbudBOBgwYUGhTMp+P&#10;gcD69etj/vz5WVcyefLkGDFiRNacIAECBAgQaBU455xz4phjjmkttjs++uij0dTU1C6mQIAAAQIE&#10;CBAgQIAAAQIECBAgQIAAAQIECBAgQIAAAQIECBAgQIAAAQIECBAgQIAAAQIECBAgQIAAAQIECBAg&#10;QIAAAQIECBAoFIGiQpmIeRAgQIAAAQIECBAgQIAAAQIECBAgQIAAAQIECBAgQIAAAQIECBAgQIAA&#10;AQIECBAgQIAAAQIECBAgQIAAAQIECBAgQIAAAQIEUqlUVoSSkpIYMWJE1tzhDD7//PNRV1eXc8iT&#10;TjopLr744pz5zhJDhw6Nyy67rLMq8fTTT3eaP5LJ0tLSIzm8sT+mAo8//ni0tLRkXd1Xv/rVrHFB&#10;AgQIECCwv0DyHXnBBRfsH2o7/+CDD2LhwoVtZScECBAgQIAAAQIECBAgQIAAAQIECBAgQIAAAQIE&#10;CBAgQIAAAQIECBAgQIAAAQIECBAgQIAAAQIECBAgQIAAAQIECBAgQIAAAQIECBAgQIAAAQIECBAg&#10;QIAAAQIECBAgQIAAAQIECBAgQIAAAQIECBAgQIAAAQIECBAgQIAAAQIECBAgQIAAAQIECBAgQIAA&#10;AQKZAqlUKjP4v0hJSUmMGDEia+5wBp9//vmoq6vLOeRJJ50UF198cc58Z4mhQ4fGZZdd1lmVePrp&#10;pzvNH8lkaWnpkRze2B9TgccffzxaWlqyru6rX/1q1rggAQIECBDYXyD5jrzgggv2D7Wdf/DBB7Fw&#10;4cK2shMCBAgQIECAAAECBAgQIECAAAECBAgQIECAAAECBAgQIECAAAECBAgQIECAAAECBAgQIECA&#10;AAECBAgQIECAAAECBAgQIECAQCEJlBTSZMyFAAECBAgQIECAAAECBAgQIECAAAECBAgQIECAAAEC&#10;BAgQIECAAAECBAgQIECAAAECBAgQIECAAAECBAgQIECAAAECBAgQ6NsCqVQqK8DIkSOjuLg4a+5w&#10;Bl9++eVOh5sxY0YcddRRndbpLDl9+vR45JFHYt++fVmrLVu2LPbs2RP9+vXLmj+SwaKioiM5/GEZ&#10;+913343KysqoqamJHTt2RG1tbQwcODA+8YlPxLHHHpveR40aFePHjz+o+yDfxWzdujXeeeedWLNm&#10;TSTn9fX10dDQEHv37o3BgwfHkCFD0ntZWVlMnDgxPve5z6Xnne84h7v+tm3bYsGCBVmHTd4Jp5xy&#10;StZcTwTr6upiy5Yt6b26urrtmDx/ieOwYcOivLw8fTzmmGNi+PDhkVz7w70l1/j999+PxGr79u3p&#10;4RsbG+O4446LxGjEiBExaNCgwz2tjPF6yzz3n3jyjL/33nuxbt26tHGyhqFDh8a0adNiwoQJ+1fN&#10;+7xQ3yWtC+kt16u3PKetrj19LPT76KOPPopNmzalfzOT91NyXyXfN8lzlPxmJu/NZE9+Qw/HNnXq&#10;1Hj00UezDvXcc8/FueeemzUnSIAAAQIECBAgQIAAAQIECBAgQIAAAQIECBAgQIAAAQIECBAgQIAA&#10;AQIECBAgQIAAAQIECBAgQIAAAQIECBAgQIAAAQIECBAgQIAAAQIECBAgQIAAAQIECBAgQIAAAQIE&#10;CBAgQIAAAQIECBAgQIAAAQIECBAgQIAAAQIECBAgQIAAAQIECBAgQIAAAQIECBAgEJFKpbIyjBw5&#10;MoqLi7PmDmfw5Zdf7nS4GTNmxFFHHdVpnc6S06dPj0ceeST27duXtdqyZctiz5490a9fv6z5Ixks&#10;Kio6ksMflrHffffdqKysjJqamtixY0fU1tbGwIED4xOf+EQce+yx6X3UqFExfvz4g7oP8l3M1q1b&#10;45133ok1a9ZEcl5fXx8NDQ2xd+/eGDx4cAwZMiS9l5WVxcSJE+Nzn/tcet75jnO462/bti0WLFiQ&#10;ddjknXDKKadkzfVEsK6uLrZs2ZLeq6ur247J85c4Dhs2LMrLy9PHY445JoYPHx7JtT/cW3KN33//&#10;/Uistm/fnh6+sbExjjvuuEiMRowYEYMGDTrc08oYr7fMc/+JJ8/4e++9F+vWrUsbJ2sYOnRoTJs2&#10;LSZMmLB/1bzPC/Vd0rqQ3nK9estz2ura08dCv48++uij2LRpU/o3M3k/JfdV8n2TPEfJb2by3kz2&#10;5Df0cGxTp06NRx99NOtQzz33XJx77rlZc4IECBAgQIAAAQIECBAgQIAAAQIECBAgQIAAAQIECBAg&#10;QIAAAQIECBAgQIAAAQIECBAgQIAAAQIECBAgQIAAAQIECBAgQIAAgSMpUHIkBzc2AQIECBAgQIAA&#10;AQIECBAgQIAAAQIECBAgQIAAAQIECBAgQIAAAQIECBAgQIAAAQIECBAgQIAAAQIECBAgQIAAAQIE&#10;CBAgQGB/gc2bN+9fbDsfPXp02/mROtm5c2dUVlbmHP7YY4+NU089NWe+K4kBAwbEhAkTYvXq1Vmr&#10;NzY2xqpVq+K0007Lmu+p4JYtW+Khhx7K6G7Dhg0ZsdbAY489FitXrmwtth2HDx8eV155ZVu59WTF&#10;ihXxwgsvtBbbHY8//vi44oor2sWOVCFZ08KFC2Pp0qWxbdu2Lk3juOOOiylTpsR5550XI0eO7FKb&#10;fCvt3bs3FixYEM8880ysW7cur+bFxcUxceLE+NKXvhTnn39+JOVC3J5++uloamrKOrXEtqe3lpaW&#10;ePPNN2Pu3Lnx+uuv59392LFjY9q0aelrP3jw4Lzbd7VBMs833ngjff1fffXV2LVrV6dNk/fnJZdc&#10;kr4fS0tL29X997//HRs3bmwXSwpDhw6NqVOnZsTzCRTKPN9777246667sk79wgsvjK997WvtcrW1&#10;tTFz5sxYsmRJu3hrIXlHJ3u+W6G+S1rXUSjXq3U+uY5H6jldtGhRzJkzp920ku+Czraf//znkfyu&#10;d9yuuuqqmDRpUsdwl8qFfh8lv03Lly+Pl19+OZL3S/Ld0tk2cODA9LvmoosuioqKis6qHnRu1KhR&#10;cfLJJ6e/ozp2lnx3VVVVxSc/+cmOKWUCBAgQIECAAAECBAgQIECAAAECBAgQIECAAAECBAgQIECA&#10;AAECBAgQIECAAAECBAgQIECAAAECBAgQIECAAAECBAgQIECAAAECBAgQIECAAAECBAgQIECAAAEC&#10;BAgQIECAAAECBAgQIECAAAECBAgQIECAAAECBAgQIECAAAECBAgQIECAAAECBAgQIECAAIH/CWze&#10;vDmrw+jRo7PGD2dw586dUVlZmXPIY489Nk499dSc+a4kBgwYEBMmTIjVq1dnrd7Y2BirVq2K0047&#10;LWu+p4JbtmyJhx56KKO7DRs2ZMRaA4899lisXLmytdh2HD58eFx55ZVt5daTFStWxAsvvNBabHc8&#10;/vjj44orrmgXO1KFZE0LFy6MpUuXxrZt27o0jeOOOy6mTJkS5513XowcObJLbfKttHfv3liwYEE8&#10;88wzsW7duryaFxcXx8SJE+NLX/pSnH/++ZGUC3F7+umno6mpKevUEtue3lpaWuLNN9+MuXPnxuuv&#10;v55392PHjo1p06alr/3gwYPzbt/VBsk833jjjfT1f/XVV2PXrl2dNk3en5dcckn6fiwtLW1X99//&#10;/nds3LixXSwpDB06NKZOnZoRzydQKPN877334q677so69QsvvDC+9rWvtcvV1tbGzJkzY8mSJe3i&#10;rYXkHZ3s+W6F+i5pXUehXK/W+eQ6HqnndNGiRTFnzpx200q+Czrbfv7zn0fyu95xu+qqq2LSpEkd&#10;w10qF/p9lPw2LV++PF5++eVI3i/Jd0tn28CBA9PvmosuuigqKio6q3rQuVGjRsXJJ5+c/o7q2Fny&#10;3VVVVRWf/OQnO6aUCRAgQIAAAQIECBAgQIAAAQIECBAgQIAAAQIECBAgQIAAAQIECBAgQIAAAQIE&#10;CBAgQIAAAQIECBAgQIAAAQIECBAgQIAAAQJHVKDkiI5ucAIECBAgQIAAAQIECBAgQIAAAQIECBAg&#10;QIAAAQIECBAgQIAAAQIECBAgQIAAAQIECBAgQIAAAQIECBAgQIAAAQIECBAgQIDAfgKpVGq/0v+f&#10;jh49+v8LR+hs9erV0dzcnHP0qVOnRlFRUc58VxOnnHJKJGPl2t5666047bTTcqV7JL558+Z46aWX&#10;8uqruro6kr3jVl5eHldeeWXHcKxduzbnGGPGjIkrrrgio83hDGzatCnuvffeeP311/MedsuWLTFn&#10;zpz0fuqpp8Y111wTFRUVefeTq8Hy5cvj7rvvjpqamlxVOo03NTXFypUr0/vf//73uOqqq2LSpEmd&#10;tjncyWSO//rXv3IOO2XKlJy5fBO7d++O+fPnx9NPPx0bN27Mt3lb/fXr16fvmfvvvz/OPvvsuOii&#10;i2LixIlt+Z44qaysjJkzZ8aaNWu63F1yL//xj3+M2bNnx1e+8pW49NJLo3///un2TzzxRKxatSqj&#10;ryFDhkTyTuvuVkjz3LFjR1RVVWVdSvKu239L3nuzZs2K+vr6/cMHdV7I75LWhRXS9WqdU8fjkX5O&#10;k/d6rvuo41xby9l+E5Pctm3bWqt0+dgb7qNXX301/a6pra3t8rp27doVye9QsiffNj/60Y9i+PDh&#10;XW6fb8UvfvGLWd95ST//+Mc/4uqrr863S/UJECBAgAABAgQIECBAgAABAgQIECBAgAABAgQIECBA&#10;gAABAgQIECBAgAABAgQIECBAgAABAgQIECBAgAABAgQIECBAgAABAgQIECBAgAABAgQIECBAgAAB&#10;AgQIECBAgAABAgQIECBAgAABAgQIECBAgAABAgQIECBAgAABAgQIECBAgAABAgQIECBAgAABAn1C&#10;IJVKZV3n6NGjs8YPZ3D16tXR3Nycc8ipU6dGUVFRznxXE6ecckokY+Xa3nrrrTjttNNypXskvnnz&#10;5njppZfy6qu6ujqSveNWXl4eV155ZcdwrF27NucYY8aMiSuuuCKjzeEMbNq0Ke699954/fXX8x52&#10;y5YtMWfOnPR+6qmnxjXXXBMVFRV595OrwfLly+Puu++OmpqaXFU6jTc1NcXKlSvT+9///ve46qqr&#10;YtKkSZ22OdzJZI7/+te/cg47ZcqUnLl8E7t374758+fH008/HRs3bsy3eVv99evXp++Z+++/P84+&#10;++y46KKLYuLEiW35njiprKyMmTNnxpo1a7rcXXIv//GPf4zZs2fHV77ylbj00kujf//+6fZPPPFE&#10;rFq1KqOvIUOGRPJO6+5WSPPcsWNHVFVVZV1K8q7bf0vee7NmzYr6+vr9wwd1XsjvktaFFdL1ap1T&#10;x+ORfk6T93qu+6jjXFvL2X4Tk9y2bdtaq3T52Bvuo1dffTX9rqmtre3yunbt2hXJ71CyJ982P/rR&#10;j2L48OFdbp9vxS9+8YtZ33lJP//4xz/i6quvzrdL9QkQIECAAAECBAgQIECAAAECBAgQIECAAAEC&#10;BAgQIECAAAECBAgQIECAAAECBAgQIECAAAECBAgQIECAAAECBAgQIECAAAECh1Tg4P/V6pBOT+cE&#10;CBAgQIAAAQIECBAgQIAAAQIECBAgQIAAAQIECBAgQIAAAQIECBAgQIAAAQIECBAgQIAAAQIECBAg&#10;QIAAAQIECBAgQIBAXxHYuXNn/Pe//8263IqKiqzxwxlcuXJlp8NNnjy503xXk6ecckqnVd96661O&#10;85IHJ9DU1BT3339/fP/734/XX3/94Dr7X+u33347fvCDH8Sjjz4aSd8HsyXt77nnnrjpppuipqbm&#10;YLpqa1tVVRXXX3993HfffW2xQjhJnrfa2tqsUxk5cmQcd9xxWXP5BtetWxff/e53Y+bMmbFx48Z8&#10;m2et39jYGC+99FL85Cc/Sbse7HVPBmlubo4HHnggrr322lizZk3WcQ8UrKuri4cffjg9r61btx6o&#10;erfyvWWe2Rb3pz/9Ke68886or6/Pls47VsjvktbF9Jbr1Vue01bXnjz2hvso+X6766674tZbb835&#10;3u6KyRtvvJF+xx3oe6srfeWqc/LJJ+dKxSuvvJJ+1+asIEGAAAECBAgQIECAAAECBAgQIECAAAEC&#10;BAgQIECAAAECBAgQIECAAAECBAgQIECAAAECBAgQIECAAAECBAgQIECAAAECBAgQIECAAAECBAgQ&#10;IECAAAECBAgQIECAAAECBAgQIECAAAECBAgQIECAAAECBAgQIECAAAECBAgQIECAAAECBAgQIECA&#10;AAECBAgQ6KMCO3fujP/+979ZV19RUZE1fjiDK1eu7HS4yZMnd5rvavKUU07ptOpbb73VaV7y4ASa&#10;mpri/vvvj+9///vx+uuvH1xn/2v99ttvxw9+8IN49NFHI+n7YLak/T333BM33XRT1NTUHExXbW2r&#10;qqri+uuvj/vuu68tVggnyfNWW1ubdSojR46M4447Lmsu3+C6deviu9/9bsycOTM2btyYb/Os9Rsb&#10;G+Oll16Kn/zkJ2nXg73uySDNzc3xwAMPxLXXXhtr1qzJOu6BgnV1dfHwww+n57V169YDVe9WvrfM&#10;M9vi/vSnP8Wdd94Z9fX12dJ5xwr5XdK6mN5yvXrLc9rq2pPH3nAfJd9vd911V9x6660539tdMXnj&#10;jTfS77gDfW91pa9cdU4++eRcqXjllVfS79qcFSQIECBAgAABAgQIECBAgAABAgQIECBAgAABAgQI&#10;ECBAgAABAgQIECBAgAABAgQIECBAgAABAgQIECBAgAABAgQIECBAgAABAkdAoOgIjGlIAgQIECBA&#10;gAABAgQIECBAgAABAgQIECBAgAABAgQIECBAgAABAgQIECBAgAABAgQIECBAgAABAgQIECBAgAAB&#10;AgQIECBAgECGQCqVyoi1BkaPHt16esSOK1euzDl2//79Y9y4cTnz+SQmTpwYJSUlOZtUVlZGY2Nj&#10;zrxE9wX27t0bt99+ezzxxBPR1NTU/Y46tEyu1+zZs+OHP/xhbN26tUO2a8WWlpb4/e9/H88991zX&#10;GuRZ68knn4z77rsvz1aHrvorr7ySs/PkGemJbdmyZfHTn/40tm/f3hPdZe0jcU3uqeT6dXdL7sU7&#10;77wzHn/88Whubu5uN23tknfIddddF5s2bWqL9cRJb5lntrU++OCD8eyzz2ZLdStWyO+S1gX1luvV&#10;W57TVteePPaG+2jnzp3xs5/9LObPn98jS6+rq4sbbrghVq1a1SP9dezkxBNPjH79+nUMp8u1tbWH&#10;bNysAwoSIECAAAECBAgQIECAAAECBAgQIECAAAECBAgQIECAAAECBAgQIECAAAECBAgQIECAAAEC&#10;BAgQIECAAAECBAgQIECAAAECBAgQIECAAAECBAgQIECAAAECBAgQIECAAAECBAgQIECAAAECBAgQ&#10;IECAAAECBAgQIECAAAECBAgQIECAAAECBAgQIECAAAECBHqJQCqVyjnT0aNH58wdrsTKlStzDtW/&#10;f/8YN25cznw+iYkTJ0ZJSUnOJpWVldHY2JgzL9F9gb1798btt98eTzzxRDQ1NXW/ow4tk+s1e/bs&#10;+OEPfxhbt27tkO1asaWlJX7/+9/Hc88917UGedZ68skn47777suz1aGr/sorr+TsPHlGemJbtmxZ&#10;/PSnP43t27f3RHdZ+0hck3squX7d3ZJ78c4774zHH388mpubu9tNW7vkHXLdddfFpk2b2mI9cdJb&#10;5pltrQ8++GA8++yz2VLdihXyu6R1Qb3levWW57TVtSePveE+2rlzZ/zsZz+L+fPn98jS6+rq4oYb&#10;bohVq1b1SH8dOznxxBOjX79+HcPpcm1t7SEbN+uAggQIECBAgAABAgQIECBAgAABAgQIECBAgAAB&#10;AgQIECBAgAABAgQIECBAgAABAgQIECBAgAABAgQIECBAgAABAgQIECBAgACBLggUdaGOKgQIECBA&#10;gAABAgQIECBAgAABAgQIECBAgAABAgQIECBAgAABAgQIECBAgAABAgQIECBAgAABAgQIECBAgAAB&#10;AgQIECBAgACBQy6QSqVyjlFRUZEzdzgSu3fvjv/85z85h5owYUIUFxfnzOeT6NevX3zmM5/J2aSl&#10;pSWqq6tz5iW6J/DRRx/FTTfdFEuXLu1eB11oVVlZGTfeeGM0NDR0oXb7KrNnz44XX3yxfbCHS08+&#10;+WT87W9/6+Fe8++uqakpFi9enLPhxIkTc+a6mti+fXv8+te/jj179nS1SbfrJfdUd10bGxvj9ttv&#10;jwULFnR7/GwNd+zYETfccEMkx57Yess8s6117ty58dhjj2VLdStW6O+SZFG95Xr1lue0WzfKARr1&#10;hvto3759cdttt8X7779/gNXkl967d2/cfPPNsX79+vwadqF28q120kkn5ay5aNGinDkJAgQIECBA&#10;gAABAgQIECBAgAABAgQIECBAgAABAgQIECBAgAABAgQIECBAgAABAgQIECBAgAABAgQIECBAgAAB&#10;AgQIECBAgAABAgQIECBAgAABAgQIECBAgAABAgQIECBAgAABAgQIECBAgAABAgQIECBAgAABAgQI&#10;ECBAgAABAgQIECBAgAABAgQIECBAgEBfFUilUjmXXlFRkTN3OBK7d++O//znPzmHmjBhQhQXF+fM&#10;55Po169ffOYzn8nZpKWlJaqrq3PmJbon8NFHH8VNN90US5cu7V4HXWhVWVkZN954YzQ0NHShdvsq&#10;s2fPjhdffLF9sIdLTz75ZPztb3/r4V7z766pqSkWL16cs+HEiRNz5rqa2L59e/z617+OPXv2dLVJ&#10;t+sl91R3XRsbG+P222+PBQsWdHv8bA137NgRN9xwQyTHnth6yzyzrXXu3Lnx2GOPZUt1K1bo75Jk&#10;Ub3levWW57RbN8oBGvWG+2jfvn1x2223xfvvv3+A1eSX3rt3b9x8882xfv36/Bp2oXbyrXbSSSfl&#10;rLlo0aKcOQkCBAgQIECAAAECBAgQIECAAAECBAgQIECAAAECBAgQIECAAAECBAgQIECAAAECBAgQ&#10;IECAAAECBAgQIECAAAECBAgQIECAwJEQKDkSgxqTAAECBAgQIECAAAECBAgQIECAAAECBAgQIECA&#10;AAECBAgQIECAAAECBAgQIECAAAECBAgQIECAAAECBAgQIECAAAECBAgQINBRYPPmzR1D6fKQIUNi&#10;8ODB7XL79u2L9957L3bs2BG1tbVRV1cXe/bsSdcrKyuLoUOHxtixY6O8vLxdu+4W3nnnnWhubs7Z&#10;/KSTTsqZ607is5/9bKxatSpn01QqFaNHj86ZP9hEUVHRwXbR1v6oo45qOy/Uk+Ta3nLLLbFixYou&#10;TXHAgAFp/+TeTO67mpqa2Lp1azQ2Nh6w/fr16+Pmm2+OO+64I0pLSw9YP6lQVVUVjz/++AHrDhs2&#10;LCZMmBDJMbn3k+vY0NAQW7ZsiTVr1kR1dfUB+5gzZ05MnTo145k7YMMerLB69eqor6/P2ePEiRNz&#10;5rqauOeee2LXrl0HrJ4Yjho1KioqKtLXfNCgQel3TvLu2bZtW9q1s3dD6wB//etfY8qUKZG8n/LZ&#10;7r333li6dGk+TSJ55pL9QPPqyv3Q1YF7yzw7rmfDhg0xb968juFulwv9XdK6sN5yvQrpOe3J38UD&#10;9dVb7qO777473n777dbbqkvHo48+OkpKSuK///1vp++o5LfrUG3JN1aueS9ZsiSuvvrq9O/noRpf&#10;vwQIECBAgAABAgQIECBAgAABAgQIECBAgAABAgQIECBAgAABAgQIECBAgAABAgQIECBAgAABAgQI&#10;ECBAgAABAgQIECBAgAABAgQIECBAgAABAgQIECBAgAABAgQIECBAgAABAgQIECBAgAABAgQIECBA&#10;gAABAgQIECBAgAABAgQIECBAgAABAgQIECBAgACB3iawefPmrFMeMmRIDB48uF1u37598d5778WO&#10;HTuitrY26urqYs+ePel6ZWVlMXTo0Bg7dmyUl5e3a9fdwjvvvBPNzc05m5900kk5c91JfPazn41V&#10;q1blbJpKpWL06NE58webKCoqOtgu2tofddRRbeeFepJc21tuuSVWrFjRpSkOGDAg7Z/cm8l9V1NT&#10;E1u3bo3GxsYDtl+/fn3cfPPNcccdd0RpaekB6ycVqqqq4vHHHz9g3WHDhsWECRMiOSb3fnIdGxoa&#10;YsuWLbFmzZqorq4+YB9z5syJqVOnZjxzB2zYgxVWr14d9fX1OXucOHFizlxXE/fcc0/s2rXrgNUT&#10;w1GjRkVFRUX6mg8aNCj9zknePdu2bUu7dvZuaB3gr3/9a0yZMiWS91M+27333htLly7Np0kkz1yy&#10;H2heXbkfujpwb5lnx/Vs2LAh5s2b1zHc7XKhv0taF9ZbrlchPac9+bt4oL56y3109913x9tvv916&#10;W3XpePTRR8f/sXPvQVbX9/3433vfZXcBRVwQ5SYuQkAimAwxEO/pOFrtTNJrEv5J0mliYmpnEtMM&#10;aYMx08mkqWNsnZhMHTuTttQYJjXa8RJSSTUiCkRqBMJFIIBcl2VvLOzt18/+snyV/bw/e87ZXcLR&#10;x2fmzDnn/Xy935/3+/F5fz57/try8vLQ0tKS+YxK/naN1pH8xorN+4UXXgif+cxn+v9+jtb5jUuA&#10;AAECBAgQIECAAAECBAgQIECAAAECBAgQIECAAAECBAgQIECAAAECBAgQIECAAAECBAgQIECAAAEC&#10;BAgQIECAAAECBAgQyEegPJ9itQQIECBAgAABAgQIECBAgAABAgQIECBAgAABAgQIECBAgAABAgQI&#10;ECBAgAABAgQIECBAgAABAgQIECBAgAABAgQIECBAgACB0RLYv39/6tAXX3xxf/upU6fCc889F156&#10;6aWwcePG0NHRkVr/1sZp06aFRYsWhQ996EPh8ssvf2uU1+e9e/dm1g/MMbMoj3Dy5MmZ1W+++WZm&#10;PtxwwYIF4Xvf+96gYb7yla+EI0eODGpPGj796U+H973vfYOympqaQW3nWsOPfvSj8Mtf/nLIaX3g&#10;Ax8It9xyS0h8Kioq3lZ/8uTJsHbt2rB69eqwbt26t2VnfnnttdfCd7/73XDnnXeeGaV+//73vx96&#10;e3tTs6RxxowZ4U/+5E/CkiVLQllZWbTuN7/5TXjsscfCs88+Gx2vvb09rFy5sv96Rgca5eBXv/pV&#10;9AxjxowJyX09nGPXrl3hxRdfzByisrKy3+Dmm28O5eXxf9HS1NTU7/nUU0+FrPuyu7s7rFmzJtx+&#10;++2Z531r+PLLL4cnn3zyrU2pnxOTZF8m99+kSZPChAkTQklJSTh27FjYtGlT+J//+Z/+9fb19aX2&#10;H25jscwzbZ2vvvpqWvOgtvr6+pDsiebm5lBbWzsoH2g4158lyTyL5Xqda/fprbfeOuhvXPLb4J57&#10;7hm4/IPe77333nDhhRcOah/qb3wx7KOBv3eDFndGQ1VVVbjuuuvC0qVLw/z58/vvo6Skp6cnbNu2&#10;rf933TPPPJPTb7ozhi7467x586J9k2f69u3bQ2NjY7RGQIAAAQIECBAgQIAAAQIECBAgQIAAAQIE&#10;CBAgQIAAAQIECBAgQIAAAQIECBAgQIAAAQIECBAgQIAAAQIECBAgQIAAAQIECBAgQIAAAQIECBAg&#10;QIAAAQIECBAgQIAAAQIECBAgQIAAAQIECBAgQIAAAQIECBAgQIAAAQIECBAgQIAAAQIECBAgQIAA&#10;AQIECBB4twns378/dckXX3xxf/upU6fCc889F1566aWwcePG0NHRkVr/1sZp06aFRYsWhQ996EPh&#10;8ssvf2uU1+e9e/dm1g/MMbMoj3Dy5MmZ1W+++WZmPtxwwYIF4Xvf+96gYb7yla+EI0eODGpPGj79&#10;6U+H973vfYOympqaQW3nWsOPfvSj8Mtf/nLIaX3gAx8It9xyS0h8Kioq3lZ/8uTJsHbt2rB69eqw&#10;bt26t2VnfnnttdfCd7/73XDnnXeeGaV+//73vx96e3tTs6RxxowZ4U/+5E/CkiVLQllZWbTuN7/5&#10;TXjsscfCs88+Gx2vvb09rFy5sv96Rgca5eBXv/pV9AxjxowJyX09nGPXrl3hxRdfzByisrKy3+Dm&#10;m28O5eXl0dqmpqZ+z6eeeipk3Zfd3d1hzZo14fbbb4+OdWbw8ssvhyeffPLM5kHfE5NkXyb336RJ&#10;k8KECRNCSUlJOHbsWNi0aVP4n//5n/719vX1Deo7Eg3FMs+0tb766qtpzYPa6uvrQ7InmpubQ21t&#10;7aB8oOFcf5Yk8yyW63Wu3ae33nrroL9xyW+De+65Z+DyD3q/9957w4UXXjiofai/8cWwjwb+3g1a&#10;3BkNVVVV4brrrgtLly4N8+fP77+PkpKenp6wbdu2/t91zzzzTE6/6c4YuuCv8+bNi/ZNnunbt28P&#10;jY2N0RoBAQIECBAgQIAAAQIECBAgQIAAAQIECBAgQIAAAQIECBAgQIAAAQIECBAgQIAAAQIECBAg&#10;QIAAAQIECBAgQIAAAQIECBAgQOBsCsT/+83ZnIVzESBAgAABAgQIECBAgAABAgQIECBAgAABAgQI&#10;ECBAgAABAgQIECBAgAABAgQIECBAgAABAgQIECBAgAABAgQIECBAgAABAu96gf3796caXHLJJeGV&#10;V14JDz74YIjVpHb8v8bdu3f3v1atWhUWLVoUPvaxj4W5c+fGyqPtra2t0SwJJk6cmJnnG9bV1WV2&#10;efPNNzPz4YalpaVh6tSpg4apr68PR44cGdSeNFx88cWpfVKLz6HG7du3h3/5l3/JnNEFF1wQvvjF&#10;L4YFCxZE66qqqsI111zT/3r55ZfD3//934fjx49H65966qnwkY98JEyZMiVakwTNzc1hw4YN0ZpZ&#10;s2b1n6u6ujpaMxAk99Jdd93VP8d77703dHR0DERve3/88cf753b++ee/rf1sfdm8eXP0VLNnzw7J&#10;/hzO8fzzz2d2nzFjRrj77rvD9OnTM+uSMDH64z/+43D77beHL33pS+HXv/51tE9y3qQul6OlpSXc&#10;d999maUlJSVh2bJl4bbbbgu1tbWDaidMmBCuu+66/lcyrwceeCBs27ZtUN1wGoplnvmuMblXbrrp&#10;pvD+978/JJ/Lysr6h+jt7Y3uv3P9WZIsoJiu17l2nybP+DP/Lg7si9j+SuovvPDCWJzaXgz7qKur&#10;Kzz00EOp839rY3L/3HHHHaGhoeGtzf2fE7vLL7+8//WHf/iH/b/xXnjhhUF1o9GQnLe8vDx0d3en&#10;Dv/666+HxsbG1EwjAQIECBAgQIAAAQIECBAgQIAAAQIECBAgQIAAAQIECBAgQIAAAQIECBAgQIAA&#10;AQIECBAgQIAAAQIECBAgQIAAAQIECBAgQIAAAQIECBAgQIAAAQIECBAgQIAAAQIECBAgQIAAAQIE&#10;CBAgQIAAAQIECBAgQIAAAQIECBAgQIAAAQIECBAgQIAAAQIECBAgQODdKLB///7UZV9yySXhlVde&#10;CQ8++GCI1aR2/L/G3bt3979WrVoVFi1aFD72sY+FuXPnxsqj7a2trdEsCSZOnJiZ5xvW1dVldnnz&#10;zTcz8+GGpaWlYerUqYOGqa+vD0eOHBnUnjRcfPHFqX1Si8+hxu3bt4d/+Zd/yZzRBRdcEL74xS+G&#10;BQsWROuqqqrCNddc0/96+eWXw9///d+H48ePR+ufeuqp8JGPfCRMmTIlWpMEzc3NYcOGDdGaWbNm&#10;9Z+ruro6WjMQJPfSXXfd1T/He++9N3R0dAxEb3t//PHH++d2/vnnv639bH3ZvHlz9FSzZ88Oyf4c&#10;zvH8889ndp8xY0a4++67w/Tp0zPrkjAx+uM//uNw++23hy996Uvh17/+dbRPct6kLpejpaUl3Hff&#10;fZmlJSUlYdmyZeG2224LtbW1g2onTJgQrrvuuv5XMq8HHnggbNu2bVDdcBqKZZ75rjG5V2666abw&#10;/ve/PySfy8rK+ofo7e2N7r9z/VmSLKCYrte5dp8mz/gz/y4O7IvY/krqL7zwwlic2l4M+6irqys8&#10;9NBDqfN/a2Ny/9xxxx2hoaHhrc39nxO7yy+/vP/1h3/4h/2/8V544YVBdaPRkJy3vLw8dHd3pw7/&#10;+uuvh8bGxtRMIwECBAgQIECAAAECBAgQIECAAAECBAgQIECAAAECBAgQIECAAAECBAgQIECAAAEC&#10;BAgQIECAAAECBAgQIECAAAECBAgQIEDgbAsM77/tnO3ZOh8BAgQIECBAgAABAgQIECBAgAABAgQI&#10;ECBAgAABAgQIECBAgAABAgQIECBAgAABAgQIECBAgAABAgQIECBAgAABAgQIECDwjhXYv39/6tqe&#10;fvrpsHz58hDLUzulNK5fvz781V/9VfjWt74VOjs7UyriTW1tbfHw/5KJEydm5vmGdXV1mV1aW1sz&#10;c2FuAn19feHb3/526O7ujnaYPn16uO+++8KCBQuiNWcG73vf+8KDDz4YGhoazoxOf+/t7Q0/+MEP&#10;Tn+PfVi7dm1I5pl2VFRUhBUrVoTq6uq0ONq2cOHC8IUvfCGad3V1hc2bN0fz0QyStb7++uvRU8yd&#10;Ozea5Rq88MIL0dLJkyeH+++/PyTXPZ8juQZf//rXw5QpU6LdDhw4EM3ODFauXBmamprObD79vbS0&#10;NNx9993hT//0T0Ntbe3p9tiHxsbG/r2+ePHiWElB7cUyz1wXV1VVFT73uc+F7373u+GP/uiP+vdB&#10;WVnZ6e6Je9pRDM+SZN7FdL2K4T5N2wvDaSuWfbRq1arw5ptvZi71ox/9aLjnnnsy/w4ODDBhwoTw&#10;1a9+NXzkIx8ZaBrV9+Q+v+yyy6Ln+F39/YtOSECAAAECBAgQIECAAAECBAgQIECAAAECBAgQIECA&#10;AAECBAgQIECAAAECBAgQIECAAAECBAgQIECAAAECBAgQIECAAAECBAgQIECAAAECBAgQIECAAAEC&#10;BAgQIECAAAECBAgQIECAAAECBAgQIECAAAECBAgQIECAAAECBAgQIECAAAECBAgQIECAAAECBAgQ&#10;+B0L7N+/P3UGTz/9dFi+fHmI5amdUhrXr18f/uqv/ip861vfCp2dnSkV8aa2trZ4+H/JxIkTM/N8&#10;w7q6uswura2tmbkwN4G+vr7w7W9/O3R3d0c7TJ8+Pdx3331hwYIF0Zozg/e9733hwQcfDA0NDWdG&#10;p7/39vaGH/zgB6e/xz6sXbs2JPNMOyoqKsKKFStCdXV1WhxtW7hwYfjCF74Qzbu6usLmzZuj+WgG&#10;yVpff/316Cnmzp0bzXINXnjhhWjp5MmTw/333x+S657PkVyDr3/962HKlCnRbgcOHIhmZwYrV64M&#10;TU1NZzaf/l5aWhruvvvu8Kd/+qehtrb2dHvsQ2NjY/9eX7x4caykoPZimWeui6uqqgqf+9znwne/&#10;+93wR3/0R/37oKys7HT3xD3tKIZnSTLvYrpexXCfpu2F4bQVyz5atWpVePPNNzOX+tGPfjTcc889&#10;mX8HBwaYMGFC+OpXvxo+8pGPDDSN6ntyn1922WXRc/yu/v5FJyQgQIAAAQIECBAgQIAAAQIECBAg&#10;QIAAAQIECBAgQIAAAQIECBAgQIAAAQIECBAgQIAAAQIECBAgQIAAAQIECBAgQIAAAQIE3tUC6f/x&#10;5F1NYvEECBAgQIAAAQIECBAgQIAAAQIECBAgQIAAAQIECBAgQIAAAQIECBAgQIAAAQIECBAgQIAA&#10;AQIECBAgQIAAAQIECBAgQIDA2Rbo6OgIzc3NZ+W0q1evDl/4whfC3r17cz5fa2trZu0FF1yQmecb&#10;1tXVZXbp7OzMzIW5Caxfvz688cYb0eKqqqrwta99LUycODFaEwsmTJgQvvKVr4Ty8vJYSXjuuefC&#10;/v37o3kSbN++PZpfdtllITlPIcc111wT5syZE+26Z8+eaDaaQXJftrW1RU8xd+7caJZL0NPTE3bv&#10;3h0tXbZsWaisrIzmWcG4cePCLbfcEi1pamoKfX190XwgOHnyZHjmmWcGvqa+33333eHaa69NzWKN&#10;ybqWL18eFi5cGCvJq71Y5pnrosaMGRO+8Y1vhFtvvTWUlZXl2q2/rhieJcV0vYrhPs1rg+RYXAz7&#10;6NSpU+GHP/xh5opuv/328KlPfSqzJi389Kc/HX7/938/LRrxtvnz50fH3Lx5czQTECBAgAABAgQI&#10;ECBAgAABAgQIECBAgAABAgQIECBAgAABAgQIECBAgAABAgQIECBAgAABAgQIECBAgAABAgQIECBA&#10;gAABAgQIECBAgAABAgQIECBAgAABAgQIECBAgAABAgQIECBAgAABAgQIECBAgAABAgQIECBAgAAB&#10;AgQIECBAgAABAgQIECBAgAABAgTebQIdHR2hubn5rCx79erV4Qtf+ELYu3dvzudrbW3NrL3gggsy&#10;83zDurq6zC6dnZ2ZuTA3gfXr14c33ngjWlxVVRW+9rWvhYkTJ0ZrYsGECRPCV77ylVBeXh4rCc89&#10;91zYv39/NE+C7du3R/PLLrssJOcp5LjmmmvCnDlzol337NkTzUYzSO7Ltra26Cnmzp0bzXIJenp6&#10;wu7du6Oly5YtC5WVldE8Kxg3bly45ZZboiVNTU2hr68vmg8EJ0+eDM8888zA19T3u+++O1x77bWp&#10;WawxWdfy5cvDwoULYyV5tRfLPHNd1JgxY8I3vvGNcOutt4aysrJcu/XXFcOzpJiuVzHcp3ltkByL&#10;i2EfnTp1Kvzwhz/MXNHtt98ePvWpT2XWpIWf/vSnw+///u+nRSPeNn/+/OiYmzdvjmYCAgQIECBA&#10;gAABAgQIECBAgAABAgQIECBAgAABAgQIECBAgAABAgQIECBAgAABAgQIECBAgAABAgQIECBAgAAB&#10;AgQIECBAgMDZFig92yd0PgIECBAgQIAAAQIECBAgQIAAAQIECBAgQIAAAQIECBAgQIAAAQIECBAg&#10;QIAAAQIECBAgQIAAAQIECBAgQIAAAQIECBAgQIDAmQJvvvnmmU2j+n337t3hzjvvDDt37szpPK2t&#10;rdG6MWPGhMrKymheSFBfX5/ZrbOzMzMX5iawatWqzMJly5aFSZMmZdZkhbNnzw5/9md/Fi3p6+sL&#10;69ati+ZJ0NTUFM2H2ifRjr8NbrjhhmhJco/8Lo6hzjtr1qxhTau5uTn09vamjlFTUxOuueaa1CzX&#10;xsbGxmhpT09POHnyZDQfCP77v/87tLW1DXwd9H7VVVcVPM/y8vJw1113heS5NdyjWOaZ6zoTl3nz&#10;5uVa/ra6YniWFNP1Kob79G0bYIS+FMM++sUvfpH5fJo6dWr41Kc+VbBI0nfy5MkF98+144wZM6Kl&#10;hw4dCseOHYvmAgIECBAgQIAAAQIECBAgQIAAAQIECBAgQIAAAQIECBAgQIAAAQIECBAgQIAAAQIE&#10;CBAgQIAAAQIECBAgQIAAAQIECBAgQIAAAQIECBAgQIAAAQIECBAgQIAAAQIECBAgQIAAAQIECBAg&#10;QIAAAQIECBAgQIAAAQIECBAgQIAAAQIECBAgQIAAAQIECBAgQIDAu0ngzTffPKvL3b17d7jzzjvD&#10;zp07czpva2trtG7MmDGhsrIymhcS1NfXZ3br7OzMzIW5CaxatSqzcNmyZWHSpEmZNVnh7Nmzw5/9&#10;2Z9FS/r6+sK6deuieRI0NTVF86H2SbTjb4MbbrghWpLcI7+LY6jzzpo1a1jTam5uDr29valj1NTU&#10;hGuuuSY1y7WxsbExWtrT0xNOnjwZzQeC//7v/w5tbW0DXwe9X3XVVQXPs7y8PNx1110heW4N9yiW&#10;eea6zsRl3rx5uZa/ra4YniXFdL2K4T592wYYoS/FsI9+8YtfZD6fpk6dGj71qU8VLJL0nTx5csH9&#10;c+04Y8aMaOmhQ4fCsWPHormAAAECBAgQIECAAAECBAgQIECAAAECBAgQIECAAAECBAgQIECAAAEC&#10;BAgQIECAAAECBAgQIECAAAECBAgQIECAAAECBAgQIHA2BUrP5smciwABAgQIECBAgAABAgQIECBA&#10;gAABAgQIECBAgAABAgQIECBAgAABAgQIECBAgAABAgQIECBAgAABAgQIECBAgAABAgQIECCQJrBv&#10;37605lFt6+joCMuXLw+HDx8e8jytra3RmqqqqmhWaFBfX5/Z9eTJk5m5cGiBXbt2hQ0bNkQLL730&#10;0vAHf/AH0TzX4JZbbgnl5eXR8o0bN0azJGhubo7mmzdvDr29vdF8qGDu3LnRkoMHD0az0QwOHDgQ&#10;Hb6kpCQMdW9EO/82OHLkSLSksbExlJYO79+xTJ06NTp+rsGTTz4ZLU0MPvnJT0bzXIKJEyeGT3zi&#10;E7mUZtYUyzwzF/Hb8IorrghLly7NpXRQTbE8S4rpehXDfTpoIwyzoVj20dNPP5250r/8y78MFRUV&#10;mTVZYfKb6o477sgqGZFs3LhxmeMcOnQoMxcSIECAAAECBAgQIECAAAECBAgQIECAAAECBAgQIECA&#10;AAECBAgQIECAAAECBAgQIECAAAECBAgQIECAAAECBAgQIECAAAECBAgQIECAAAECBAgQIECAAAEC&#10;BAgQIECAAAECBAgQIECAAAECBAgQIECAAAECBAgQIECAAAECBAgQIECAAAECBAgQIECAAAECBN4t&#10;Avv27TvrS+3o6AjLly8Phw8fHvLcra2t0ZqqqqpoVmhQX1+f2fXkyZOZuXBogV27doUNGzZECy+9&#10;9NLwB3/wB9E81+CWW24J5eXl0fKNGzdGsyRobm6O5ps3bw69vb3RfKhg7ty50ZKDBw9Gs9EMDhw4&#10;EB2+pKQkDHVvRDv/Njhy5Ei0pLGxMZSWlkbzXIKpU6fmUpZZ8+STT0bzxOCTn/xkNM8lmDhxYvjE&#10;Jz6RS2lmTbHMM3MRvw2vuOKKsHTp0lxKB9UUy7OkmK5XMdyngzbCMBuKZR89/fTTmSv9y7/8y1BR&#10;UZFZkxUmv6nuuOOOrJIRycaNG5c5zqFDhzJzIQECBAgQIECAAAECBAgQIECAAAECBAgQIECAAAEC&#10;BAgQIECAAAECBAgQIECAAAECBAgQIECAAAECBAgQIECAAAECBAgQIEDgbAnE/3vR2ZqB8xAgQIAA&#10;AQIECBAgQIAAAQIECBAgQIAAAQIECBAgQIAAAQIECBAgQIAAAQIECBAgQIAAAQIECBAgQIAAAQIE&#10;CBAgQIAAAQLveoH9+/fnbFBbWxs+9KEPhUWLFoWJEyeG888/P5w4cSLs2bMn7Nq1q/+1cePG0N7e&#10;PuSYTU1NYfny5eH+++8P1dXV0fq2trZoVllZGc0KDZK5lJWVhZ6entQhOjs7U9s15i7w85//PLP4&#10;85//fP81yCzKIRw3blz44Ac/GNasWZNavWnTpv7rnFzvtKO8PP7vQVpaWsLTTz8dbr755rSuQ7bN&#10;nDkz/OhHP0qti80ntXgEGw8cOBAdbcyYMaG0tDSa5xKMHz8+zJ8/P/T19Q0qX7JkyaC2fBsOHTqU&#10;b5e31SfPrW3btr2t7a1fkr00Y8aMtzYV9PnGG28MDz/8cOjq6iqof7HMM5fFJXvqM5/5TC6lqTXF&#10;8Cwptut1rt+nqRthmI3FsI+OHDkSfvnLX0ZXOmfOnDB37txonmuQ/L5raGgIBw8ezLVL3nX19fWZ&#10;fZqbmzNzIQECBAgQIECAAAECBAgQIECAAAECBAgQIECAAAECBAgQIECAAAECBAgQIECAAAECBAgQ&#10;IECAAAECBAgQIECAAAECBAgQIECAAAECBAgQIECAAAECBAgQIECAAAECBAgQIECAAAECBAgQIECA&#10;AAECBAgQIECAAAECBAgQIECAAAECBAgQIECAAAECBAgQIEDg3SKwf//+nJdaW1sbPvShD4VFixaF&#10;iRMnhvPPPz+cOHEi7NmzJ+zatav/tXHjxtDe3j7kmE1NTWH58uXh/vvvD9XV1dH6tra2aFZZWRnN&#10;Cg2SuZSVlYWenp7UITo7O1PbNeYu8POf/zyz+POf/3z/NcgsyiEcN25c+OAHPxjWrFmTWr1p06b+&#10;65xc77SjvLw8rbm/raWlJTz99NPh5ptvjtZkBTNnzgw/+tGPUkti80ktHsHGAwcOREcbM2ZMKC0t&#10;jea5BOPHjw/z588PfX19g8qXLFkyqC3fhkOHDuXb5W31yXNr27Ztb2t765dkL82YMeOtTQV9vvHG&#10;G8PDDz8curq6CupfLPPMZXHJnvrMZz6TS2lqTTE8S4rtep3r92nqRhhmYzHsoyNHjoRf/vKX0ZXO&#10;mTMnzJ07N5rnGiS/7xoaGsLBgwdz7ZJ3XX19fWaf5ubmzFxIgAABAgQIECBAgAABAgQIECBAgAAB&#10;AgQIECBAgAABAgQIECBAgAABAgQIECBAgAABAgQIECBAgAABAgQIECBAgAABAgQIEDhbAvH/QHS2&#10;ZuA8BAgQIECAAAECBAgQIECAAAECBAgQIECAAAECBAgQIECAAAECBAgQIECAAAECBAgQIECAAAEC&#10;BAgQIECAAAECBAgQIECAwLteYP/+/UMa1NXVhT//8z8P1157baisrBxUP3Xq1LBkyZL+9mPHjoXv&#10;f//74Wc/+9mgujMbdu/eHR577LHw8Y9//Mzo9PfW1tbTn8/8kDaXM2sK+V5bWxtaWlpSu3Z3d6e2&#10;a8xd4Fe/+lW0uL6+Plx++eXRPN/g+uuvD2vWrEntduLEibBjx47Q2NiYmk+cODG1faDx/vvvD11d&#10;XeG2224baMrrPdln59Jx4MCB6HSSZ8Bwj4aGhvCtb31ruMNE+2/bti2a5RJs2bIls2zRokWZea5h&#10;ssevvvrq6L4capximedQ60jy6667LsyYMSOX0tSaYniWFNv1Otfv09SNMMzGYthHr732Wujr64uu&#10;9Kabbopm+QQlJSXhxhtvDP/6r/+aT7e8apNnYNaR/I50ECBAgAABAgQIECBAgAABAgQIECBAgAAB&#10;AgQIECBAgAABAgQIECBAgAABAgQIECBAgAABAgQIECBAgAABAgQIECBAgAABAgQIECBAgAABAgQI&#10;ECBAgAABAgQIECBAgAABAgQIECBAgAABAgQIECBAgAABAgQIECBAgAABAgQIECBAgAABAgQIECBA&#10;gAABAgQIhLB///4hGerq6sKf//mfh2uvvTZUVlYOqp86dWpYsmRJf/uxY8fC97///fCzn/1sUN2Z&#10;Dbt37w6PPfZY+PjHP35mdPp7a2vr6c9nfki5gHxIAABAAElEQVSby5k1hXyvra0NLS0tqV27u7tT&#10;2zXmLvCrX/0qWlxfXx8uv/zyaJ5vcP3114c1a9akdjtx4kTYsWNHaGxsTM0nTpyY2j7QeP/994eu&#10;rq5w2223DTTl9Z7ss3PpOHDgQHQ6yTNguEdDQ0P41re+Ndxhov23bdsWzXIJtmzZklm2aNGizDzX&#10;MNnjV199dXRfDjVOscxzqHUk+XXXXRdmzJiRS2lqTTE8S4rtep3r92nqRhhmYzHso9deey309fVF&#10;V3rTTTdFs3yCkpKScOONN4Z//dd/zadbXrXJMzDrSH5HOggQIECAAAECBAgQIECAAAECBAgQIECA&#10;AAECBAgQIECAAAECBAgQIECAAAECBAgQIECAAAECBAgQIECAAAECBAgQIECAAAEC54JA6bkwCXMg&#10;QIAAAQIECBAgQIAAAQIECBAgQIAAAQIECBAgQIAAAQIECBAgQIAAAQIECBAgQIAAAQIECBAgQIAA&#10;AQIECBAgQIAAAQIE3t0C+/fvzwS48sorw0MPPRQ+/OEPh8rKyszaJDzvvPPCl770pfDNb34zXHLJ&#10;JUPW//CHPwxHjx6N1nV0dESz8vLyaDacoKSkJNq9oqIimgmGFuju7g5btmyJFs6aNSuaFRIMNd6e&#10;PXuiw06bNi2aDQQPPvhgWLFiReaaBmrP9feDBw9Gp1hfXx/NzoVg9+7d4Z//+Z+HNZWsfZkMvGDB&#10;gmGN/9bOyXO10KNY5pnL+ubMmZNLWWpNsTxL3knXK/VC5NE4EvdpHqfLqbRY9tHWrVsz17N06dLM&#10;PJ9w0aJF+ZTnXTt27NjMPs3NzZm5kAABAgQIECBAgAABAgQIECBAgAABAgQIECBAgAABAgQIECBA&#10;gAABAgQIECBAgAABAgQIECBAgAABAgQIECBAgAABAgQIECBAgAABAgQIECBAgAABAgQIECBAgAAB&#10;AgQIECBAgAABAgQIECBAgAABAgQIECBAgAABAgQIECBAgAABAgQIECBAgAABAgQIECDwbhHYv39/&#10;5lKvvPLK8NBDD4UPf/jDobKyMrM2Cc8777zwpS99KXzzm98Ml1xyyZD1P/zhD8PRo0ejdR0dHdGs&#10;vLw8mg0nKCkpiXavqKiIZoKhBbq7u8OWLVuihbNmzYpmhQRDjbdnz57osNOmTYtmA8GDDz4YVqxY&#10;kbmmgdpz/f3gwYPRKdbX10ezcyHYvXt3+Od//udhTSVrXyYDL1iwYFjjv7Vz8lwt9CiWeeayvjlz&#10;5uRSllpTLM+Sd9L1Sr0QeTSOxH2ax+lyKi2WfbR169bM9SxdujQzzydctGhRPuV5144dOzazT3Nz&#10;c2YuJECAAAECBAgQIECAAAECBAgQIECAAAECBAgQIECAAAECBAgQIECAAAECBAgQIECAAAECBAgQ&#10;IECAAAECBAgQIECAAAECBAicLYHR+Q9XZ2v2zkOAAAECBAgQIECAAAECBAgQIECAAAECBAgQIECA&#10;AAECBAgQIECAAAECBAgQIECAAAECBAgQIECAAAECBAgQIECAAAECBAi8IwT2798fXccHPvCBsHz5&#10;8lBWVhatiQULFiwI//iP/xi+/OUvh82bN8fKwsmTJ8PKlSvDHXfckVpTUVHRX5MWdnV1pTUPuy2Z&#10;U+yoqqqKRdpzENi+fXv0eibdZ82alcMouZdMmDAh1NXVhba2ttROhw4dSm1PGq+//vrwyCOPhN7e&#10;3mhNErz44ov9r4suuigsXrw4XHXVVWHu3Lmhuro6s9+5Fra0tESnlBieK0dyPY4ePRoOHjwYkufX&#10;Sy+9FF5++eVw6tSpYU1xy5Yt0f4XXHBBSK7vSB2XXnppwUMVyzxzWeC0adNyKUutKZZnyTvpeqVe&#10;iEjjaN2nkdMV3Fws+2jr1q3RNU6ePDnU19dH83yDmTNnhpKSktDX15dv15zqx4wZ0/+7sqenJ7W+&#10;ubk5tV0jAQIECBAgQIAAAQIECBAgQIAAAQIECBAgQIAAAQIECBAgQIAAAQIECBAgQIAAAQIECBAg&#10;QIAAAQIECBAgQIAAAQIECBAgQIAAAQIECBAgQIAAAQIECBAgQIAAAQIECBAgQIAAAQIECBAgQIAA&#10;AQIECBAgQIAAAQIECBAgQIAAAQIECBAgQIAAAQIECBAgQODdJrB///7okj/wgQ+E5cuXh7KysmhN&#10;LFiwYEH4x3/8x/DlL385bN68OVYWTp48GVauXBnuuOOO1JqKior+mrSwq6srrXnYbcmcYkdVVVUs&#10;0p6DwPbt26PXM+k+a9asHEbJvWTChAmhrq4utLW1pXY6dOhQanvSeP3114dHHnkk9Pb2RmuS4MUX&#10;X+x/XXTRRWHx4sXhqquuCnPnzg3V1dWZ/c61sKWlJTqlxPBcOZLrcfTo0XDw4MGQPL9eeuml8PLL&#10;L4dTp04Na4pbtmyJ9r/gggtCcn1H6rj00ksLHqpY5pnLAqdNm5ZLWWpNsTxL3knXK/VCRBpH6z6N&#10;nK7g5mLZR1u3bo2ucfLkyaG+vj6a5xvMnDkzlJSUhL6+vny75lQ/ZsyY/t+VPT09qfXNzc2p7RoJ&#10;ECBAgAABAgQIECBAgAABAgQIECBAgAABAgQIECBAgAABAgQIECBAgAABAgQIECBAgAABAgQIECBA&#10;gAABAgQIECBAgAABAmdboPxsn9D5CBAgQIAAAQIECBAgQIAAAQIECBAgQIAAAQIECBAgQIAAAQIE&#10;CBAgQIAAAQIECBAgQIAAAQIECBAgQIAAAQIECBAgQIAAAQJnCsyePTu0traG9vb20NHRcfp97ty5&#10;4a//+q9DWVnZmV1y/l5VVRVWrFgR7rzzznDgwIFovxdeeCF89rOfDSUlJYNqqqurQ1tb26D2pCGZ&#10;82gcp06dig6brMlRuMCePXsyO+/fvz+sWbMmsybfsKurK9rl2LFj0eyCCy4I119/ffjpT38arXlr&#10;kMx91apV/a/kvmlsbAzz58/vf82bNy/U1NS8tfyc+9zZ2RmdU11dXTQbjeDIkSPh4MGDg17Jc+Tw&#10;4cOhu7t7xE+bnDN2JM/DkTymTZsWSktLQ29vb97DFss8c1nY9OnTcylLrSmWZ8k76XqdeSF+F/fp&#10;mXMY7vdi2Uc7duyILvXSSy+NZoUEye+uiy66KOzbt6+Q7jn1qa+vD83Nzam1sfbUYo0ECBAgQIAA&#10;AQIECBAgQIAAAQIECBAgQIAAAQIECBAgQIAAAQIECBAgQIAAAQIECBAgQIAAAQIECBAgQIAAAQIE&#10;CBAgQIAAAQIECBAgQIAAAQIECBAgQIAAAQIECBAgQIAAAQIECBAgQIAAAQIECBAgQIAAAQIECBAg&#10;QIAAAQIECBAgQIAAAQIECBAgQIAAgXewwOzZs0Nra2tob28PHR0dp9/nzp0b/vqv/zqUlZUVvPqq&#10;qqqwYsWKcOedd4YDBw5Ex3nhhRfCZz/72VBSUjKoprq6OrS1tQ1qTxqSOY/GcerUqeiwyZochQvs&#10;2bMns/P+/fvDmjVrMmvyDbu6uqJdjh07Fs0uuOCCcP3114ef/vSn0Zq3BsncV61a1f9K7pvGxsYw&#10;f/78/te8efNCTU3NW8vPuc+dnZ3ROdXV1UWz0QiOHDkSDh48OOiVPEcOHz4curu7R/y0yTljR/I8&#10;HMlj2rRpobS0NPT29uY9bLHMM5eFTZ8+PZey1JpieZa8k67XmRfid3GfnjmH4X4vln20Y8eO6FIv&#10;vfTSaFZIkPzuuuiii8K+ffsK6Z5Tn/r6+tDc3JxaG2tPLdZIgAABAgQIECBAgAABAgQIECBAgAAB&#10;AgQIECBAgAABAgQIECBAgAABAgQIECBAgAABAgQIECBAgAABAgQIECBAgAABAgQIEBhFgfJRHNvQ&#10;BAgQIECAAAECBAgQIECAAAECBAgQIECAAAECBAgQIECAAAECBAgQIECAAAECBAgQIECAAAECBAgQ&#10;IECAAAECBAgQIECAAIGcBP72b/82p7pCi8aOHRs++clPhm984xvRIZqamsK2bdtCY2PjoJqamppB&#10;bQMN7e3tAx9H7L2npyf09vZGx6uuro5mgqEFWltbM4teeOGFkLzO1jHUHrrjjjvC1q1bw29+85u8&#10;ppTso82bN/e/Hn300VBWVhZmz54d3vve94b3v//9/Z9LSkryGnO0i0+dOhU9RV1dXTQbiWDfvn3h&#10;1VdfPf1qbm4eiWHzGqOtrS1aP27cuGhWSFBZWRmSZ2Mh6yyWeQ7lUl9fH5JXoUexPEveKdcruU7n&#10;wn1a6H6J9SuGfdTZ2RlOnjwZW0KYOnVqNCs0uPDCC/uvd6H9h+qX9fwr5Lk41PnkBAgQIECAAAEC&#10;BAgQIECAAAECBAgQIECAAAECBAgQIECAAAECBAgQIECAAAECBAgQIECAAAECBAgQIECAAAECBAgQ&#10;IECAAAECBAgQIECAAAECBAgQIECAAAECBAgQIECAAAECBAgQIECAAAECBAgQIECAAAECBAgQIECA&#10;AAECBAgQIECAAAECBAgQIECAAIFiFPjbv/3bUZ322LFjwyc/+cnwjW98I3qepqamsG3bttDY2Dio&#10;pqamZlDbQEN7e/vAxxF77+npCb29vdHxqquro5lgaIHW1tbMohdeeCEkr7N1DLWH7rjjjrB169bw&#10;m9/8Jq8pJfto8+bN/a9HH300lJWVhdmzZ4f3vve94f3vf3//55KSkrzGHO3iU6dORU9RV1cXzUYi&#10;2LdvX3j11VdPv5qbm0di2LzGaGtri9aPGzcumhUSVFZWhuTZWMg6i2WeQ7nU19eH5FXoUSzPknfK&#10;9Uqu07lwnxa6X2L9imEfdXZ2hpMnT8aWEKZOnRrNCg0uvPDC/utdaP+h+mU9/wp5Lg51PjkBAgQI&#10;ECBAgAABAgQIECBAgAABAgQIECBAgAABAgQIECBAgAABAgQIECBAgAABAgQIECBAgAABAgQIECBA&#10;gAABAgQIECBAoBCB8kI66UOAAAECBAgQIECAAAECBAgQIECAAAECBAgQIECAAAECBAgQIECAAAEC&#10;BAgQIECAAAECBAgQIECAAAECBAgQIECAAAECBAgQKDaBJUuWhJkzZ4adO3dGp75+/frQ2Ng4KK+u&#10;rh7UNtBw6tSp0N3dHcrLR+7fOCRjZh1VVVVZsWwIgdbW1iEqzm584sSJzBPW1NSEe++9N9xzzz1h&#10;x44dmbVZYU9PT3j99df7X//2b/8Wzj///HD11VeHD3/4w6n7Pmus0ciSfd/X1xcduq6uLpoVGiQm&#10;jz/+eHjsscfC0aNHCx1mxPq1t7dHx6qvr49mhQZjxowJzc3NeXcvlnkOtbCysrKhSjLzYnmWFPv1&#10;Otfu08xNUUBYDPtoqDmO1vOpAM6cu4wdOzZaW8hzMTqYgAABAgQIECBAgAABAgQIECBAgAABAgQI&#10;ECBAgAABAgQIECBAgAABAgQIECBAgAABAgQIECBAgAABAgQIECBAgAABAgQIECBAgAABAgQIECBA&#10;gAABAgQIECBAgAABAgQIECBAgAABAgQIECBAgAABAgQIECBAgAABAgQIECBAgAABAgQIECBAgAAB&#10;AgQIECBAIFNgyZIlYebMmWHnzp3RuvXr14fGxsZBeXV19aC2gYZTp06F7u7uUF5ePtA07PdkzKyj&#10;qqoqK5YNIdDa2jpExdmNT5w4kXnCmpqacO+994Z77rkn7NixI7M2K+zp6Qmvv/56/+vf/u3fwvnn&#10;nx+uvvrq8OEPfzh132eNNRpZsu/7+vqiQ9fV1UWzQoPE5PHHHw+PPfZYOHr0aKHDjFi/9vb26Fj1&#10;9fXRrNBgzJgxobm5Oe/uxTLPoRZWVlY2VElmXizPkmK/XufafZq5KQoIi2EfDTXH0Xo+FcCZc5ex&#10;Y8dGawt5LkYHExAgQIAAAQIECBAgQIAAAQIECBAgQIAAAQIECBAgQIAAAQIECBAgQIAAAQIECBAg&#10;QIAAAQIECBAgQIAAAQIECBAgQIAAAQIEhiEwcv/ZahiT0JUAAQIECBAgQIAAAQIECBAgQIAAAQIE&#10;CBAgQIAAAQIECBAgQIAAAQIECBAgQIAAAQIECBAgQIAAAQIECBAgQIAAAQIECBAgMNoCJSUlYenS&#10;pWHnzp3RUx08eDA1q66uTm0faGxrawvjx48f+Drs95aWlswxJkyYkJkLswVaW1uzC85yeurUqSHP&#10;2NDQEP7hH/4hfO973wtPPfVU6OnpGbLPUAVNTU3hiSee6H/NmjUrfPzjHw+LFy8eqtuo5Z2dnZlj&#10;19bWZub5hlu2bAnf+c53Mp8J+Y45nPrkmnZ0dESHqKuri2aFBoXso2KZZ6Em+fQrhmdJsV+vc+0+&#10;zWd/5FpbDPso+Z2TdYwZMyYrLiirqakpqF+unbKeqUOtN9dzqCNAgAABAgQIECBAgAABAgQIECBA&#10;gAABAgQIECBAgAABAgQIECBAgAABAgQIECBAgAABAgQIECBAgAABAgQIECBAgAABAgQIECBAgAAB&#10;AgQIECBAgAABAgQIECBAgAABAgQIECBAgAABAgQIECBAgAABAgQIECBAgAABAgQIECBAgAABAgQI&#10;ECBAgAABAgQIEBhaoKSkJCxdujTs3LkzWnzw4MHUrLq6OrV9oLGtrS2MHz9+4Ouw31taWjLHmDBh&#10;QmYuzBZobW3NLjjL6alTp4Y8Y0NDQ/iHf/iH8L3vfS889dRToaenZ8g+QxU0NTWFJ554ov81a9as&#10;8PGPfzwsXrx4qG6jlnd2dmaOXVtbm5nnG27ZsiV85zvfyXwm5DvmcOqTa9rR0REdoq6uLpoVGhSy&#10;j4plnoWa5NOvGJ4lxX69zrX7NJ/9kWttMeyj5HdO1jFmzJisuKCspqamoH65dsp6pg613lzPoY4A&#10;AQIECBAgQIAAAQIECBAgQIAAAQIECBAgQIAAAQIECBAgQIAAAQIECBAgQIAAAQIECBAgQIAAAQIE&#10;CBAgQIAAAQIECBAgMFyB0uEOoD8BAgQIECBAgAABAgQIECBAgAABAgQIECBAgAABAgQIECBAgAAB&#10;AgQIECBAgAABAgQIECBAgAABAgQIECBAgAABAgQIECBAoFgEFi5cmDnV5ubm1Lyuri61faCxo6Nj&#10;4OOIvB86dChznIaGhsxcmC3Q1taWXXCW097e3pzOWFVVFT7/+c+Hhx9+ONx6662hoqIip365FG3f&#10;vj187WtfC/fee284efJkLl1GvKa7u3vEx0wbsKurKzzwwAPhrrvuCjt37kwrKajt4osv7r8uBXX+&#10;v06dnZ2ZXYd6DmV2joSlpfn/+5limWdkySPaXAzPkmK9XufqfTqiG+i3gxXDPmpvb89c+misoaSk&#10;JPOcww2zxi8rKxvu8PoTIECAAAECBAgQIECAAAECBAgQIECAAAECBAgQIECAAAECBAgQIECAAAEC&#10;BAgQIECAAAECBAgQIECAAAECBAgQIECAAAECBAgQIECAAAECBAgQIECAAAECBAgQIECAAAECBAgQ&#10;IECAAAECBAgQIECAAAECBAgQIECAAAECBAgQIECAAAECBAgQIECAAAECBAjkIbBw4cLM6ubm5tS8&#10;rq4utX2gsaOjY+DjiLwfOnQoc5yGhobMXJgt0NbWll1wltPe3t6czlhVVRU+//nPh4cffjjceuut&#10;oaKiIqd+uRRt3749fO1rXwv33ntvOHnyZC5dRrymu7t7xMdMG7Crqys88MAD4a677go7d+5MKymo&#10;7eKLL+6/LgV1/r9OnZ2dmV2Heg5ldo6EpaWlkSTeXCzzjK9g5JJieJYU6/U6V+/Tkds9/2+kYthH&#10;7e3t/2/CKZ9GYw0lJSUpZxq5pqzxy8rKRu5ERiJAgAABAgQIECBAgAABAgQIECBAgAABAgQIECBA&#10;gAABAgQIECBAgAABAgQIECBAgAABAgQIECBAgAABAgQIECBAgAABAgQIDEOgfBh9dSVAgAABAgQI&#10;ECBAgAABAgQIECBAgAABAgQIECBAgAABAgQIECBAgAABAgQIECBAgAABAgQIECBAgAABAgQIECBA&#10;gAABAgQIFJXAtGnTMufb1NSUmk+ZMiW1faCxtbV14OOIvB88eDBznEmTJmXmwmyBsrKy7IKznPb0&#10;9OR1xoaGhvC5z30uLFu2LKxbty6sXbs2rF+/Ppw4cSKvcdKKn3/++XD48OHwzW9+M1RXV6eVjFpb&#10;TU1N5tgjcZ/19fWFb3/72+G5557LPFcu4cSJE8OsWbPCZZddFubPn9//2rt3b3jiiSdy6T6opqKi&#10;YlDbWxuSuY/00dbWlveQxTLPvBdWQIdieJYU4/U6l+/TArbJkF2KYR+VlpZmrmM0nk+dnZ2Z5xxu&#10;2N7eHh3ibP/9i05EQIAAAQIECBAgQIAAAQIECBAgQIAAAQIECBAgQIAAAQIECBAgQIAAAQIECBAg&#10;QIAAAQIECBAgQIAAAQIECBAgQIAAAQIECBAgQIAAAQIECBAgQIAAAQIECBAgQIAAAQIECBAgQIAA&#10;AQIECBAgQIAAAQIECBAgQIAAAQIECBAgQIAAAQIECBAgQIAAAQIECBB4lwhMmzYtc6VNTU2p+ZQp&#10;U1LbBxpbW1sHPo7I+8GDBzPHmTRpUmYuzBYoKyvLLjjLaU9PT15nbGhoCJ/73OfCsmXLwrp168La&#10;tWvD+vXrw4kTJ/IaJ634+eefD4cPHw7f/OY3Q3V1dVrJqLXV1NRkjj0S91lfX1/49re/HZ577rnM&#10;c+USTpw4McyaNStcdtllYf78+f2vvXv3hieeeCKX7oNqKioqBrW9tSGZ+0gfbW1teQ9ZLPPMe2EF&#10;dCiGZ0kxXq9z+T4tYJsM2aUY9lFpaWnmOkbj+dTZ2Zl5zuGG7e3t0SHO9t+/6EQEBAgQIECAAAEC&#10;BAgQIECAAAECBAgQIECAAAECBAgQIECAAAECBAgQIECAAAECBAgQIECAAAECBAgQIECAAAECBAgQ&#10;IECAwLteoPxdLwCAAAECBAgQIECAAAECBAgQIECAAAECBAgQIECAAAECBAgQIECAAAECBAgQIECA&#10;AAECBAgQIECAAAECBAgQIECAAAECBAgQeNcIVFdXh8rKynDq1KnUNXd1daW2T5kyJbV9oHHnzp1h&#10;9uzZA1+H/X7o0KHMMRoaGjJzYbZAfX19ZsEtt9wSzj///MyakQwbGxsLGm7s2LHhxhtv7H8le3fT&#10;pk1hw4YN4dVXXw07duwIfX19BY27devW8Mgjj4S/+Iu/KKh/oZ1qampCaWlp6O3tTR2ipaUltT2f&#10;xkcffTQ899xzOXepqKgIM2bMCLNmzQoXXXRRmDRpUkjuv8mTJ4e6urqcx8mlMHk2lZeXh+7u7tTy&#10;I0eOpLYX2tjT0xNaW1vz7l4s88x7YQV0KIZnSTFer3P5Pi1gmwzZpRj20VDPu8OHDw+5znwLOjo6&#10;8u2SV31bW1u0vqqqKpoJCBAgQIAAAQIECBAgQIAAAQIECBAgQIAAAQIECBAgQIAAAQIECBAgQIAA&#10;AQIECBAgQIAAAQIECBAgQIAAAQIECBAgQIAAAQIECBAgQIAAAQIECBAgQIAAAQIECBAgQIAAAQIE&#10;CBAgQIAAAQIECBAgQIAAAQIECBAgQIAAAQIECBAgQIAAAQIECBAgQIAAAQIERl6guro6VFZWhlOn&#10;TqUO3tXVldo+ZcqU1PaBxp07d4bZs2cPfB32+6FDhzLHaGhoyMyF2QL19fWZBbfccks4//zzM2tG&#10;MmxsbCxouLFjx4Ybb7yx/5Xs3U2bNoUNGzaEV199NezYsSP09fUVNO7WrVvDI488Ev7iL/6ioP6F&#10;dqqpqQmlpaWht7c3dYiWlpbU9nwaH3300fDcc8/l3KWioiLMmDEjzJo1K1x00UVh0qRJIbn/Jk+e&#10;HOrq6nIeJ5fC5NlUXl4euru7U8uPHDmS2l5oY09PT2htbc27e7HMM++FFdChGJ4lxXi9zuX7tIBt&#10;MmSXYthHQz3vDh8+POQ68y3o6OjIt0te9W1tbdH6qqqqaCYgQIAAAQIECBAgQIAAAQIECBAgQIAA&#10;AQIECBAgQIAAAQIECBAgQIAAAQIECBAgQIAAAQIECBAgQIAAAQIECBAgQIAAAQIECJxNgfKzeTLn&#10;IkCAAAECBAgQIECAAAECBAgQIECAAAECBAgQIECAAAECBAgQIECAAAECBAgQIECAAAECBAgQIECA&#10;AAECBAgQIECAAAECBAj8LgV6e3tD8ood9fX1qdGUKVNS2wcaX3/99XDzzTcPfB32+6FDh6JjlJaW&#10;hoaGhmguGFogdp0Hel577bVh/vz5A1+L4r2ioiIsWrSo/5VMuL29Pfzv//5v2LRpU9i4cWN44403&#10;8lrHf/7nf/bv6WnTpuXVb7jFybU5fvx46jAtLS2p7bk2Njc3h5UrVw5ZXldXF2644YZw4403hpkz&#10;Z4aysrIh+4xUQW1tbXT9hw8fHqnT9I+TeBR6FMs8C11frv2K5VlSTNerGO7TXPdHrnXFsI+GmmPW&#10;75ZcHc6sG84z6syx0r63tbWlNfe3VVdXRzMBAQIECBAgQIAAAQIECBAgQIAAAQIECBAgQIAAAQIE&#10;CBAgQIAAAQIECBAgQIAAAQIECBAgQIAAAQIECBAgQIAAAQIECBAgQIAAAQIECBAgQIAAAQIECBAg&#10;QIAAAQIECBAgQIAAAQIECBAgQIAAAQIECBAgQIAAAQIECBAgQIAAAQIECBAgQIAAAQIECBAgQIDA&#10;yAv09vaG5BU76uvrU6MpU6aktg80vv766+Hmm28e+Drs90OHDkXHKC0tDQ0NDdFcMLRA7DoP9Lz2&#10;2mvD/PnzB74WxXtFRUVYtGhR/yuZcHt7e/jf//3fsGnTprBx48bwxhtv5LWO//zP/+zf09OmTcur&#10;33CLk2tz/Pjx1GFaWlpS23NtbG5uDitXrhyyvK6uLtxwww3hxhtvDDNnzgxlZWVD9hmpgtra2uj6&#10;Dx8+PFKn6R8n8Sj0KJZ5Frq+XPsVy7OkmK5XMdynue6PXOuKYR8NNces3y25OpxZN5xn1JljpX1v&#10;a2tLa+5vq66ujmYCAgQIECBAgAABAgQIECBAgAABAgQIECBAgAABAgQIECBAgAABAgQIECBAgAAB&#10;AgQIECBAgAABAgQIECBAgAABAgQIECBAgMDZFCg/mydzLgIECBAgQIAAAQIECBAgQIAAAQIECBAg&#10;QIAAAQIECBAgQIAAAQIECBAgQIAAAQIECBAgQIAAAQIECBAgQIAAAQIECBAgQIDA71Lg4MGDobu7&#10;OzqFsWPHpmZTpkxJbR9o3Lx588DHEXnfsmVLdJxZs2aFysrKaC4YWqC+vj6zaN++fWH+/PmZNed6&#10;WFtbGxYvXtz/SuZ69OjR8Morr4R169aFl156KfM+SOr7+vrCmjVrwrJly5KvZ+2oq6sLx48fTz1f&#10;a2tranuujT/5yU/CiRMnMsuvuOKKsGLFilBTU5NZFwsTt+EcWes/fPjwcIYe1Hf37t2D2nJtKJZ5&#10;5rqeQuuK5VlSTNerGO7TQvdLrF8x7KNkD2UdI/186unpCXv27Mk65bCztra26BjV1dXRTECAAAEC&#10;BAgQIECAAAECBAgQIECAAAECBAgQIECAAAECBAgQIECAAAECBAgQIECAAAECBAgQIECAAAECBAgQ&#10;IECAAAECBAgQIECAAAECBAgQIECAAAECBAgQIECAAAECBAgQIECAAAECBAgQIECAAAECBAgQIECA&#10;AAECBAgQIECAAAECBAgQIECAAAECBAgQIDDyAgcPHgzd3d3RgceOHZuaTZkyJbV9oHHz5s0DH0fk&#10;fcuWLdFxZs2aFSorK6O5YGiB+vr6zKJ9+/aF+fPnZ9ac62FtbW1YvHhx/yuZ69GjR8Mrr7wS1q1b&#10;F1566aXM+yCp7+vrC2vWrAnLli1Lvp61o66uLhw/fjz1fK2trantuTb+5Cc/CSdOnMgsv+KKK8KK&#10;FStCTU1NZl0sTNyGc2St//Dhw8MZelDf3bt3D2rLtaFY5pnregqtK5ZnSTFdr2K4TwvdL7F+xbCP&#10;kj2UdYz086mnpyfs2bMn65TDztra2qJjVFdXRzMBAQIECBAgQIAAAQIECBAgQIAAAQIECBAgQIAA&#10;AQIECBAgQIAAAQIECBAgQIAAAQIECBAgQIAAAQIECBAgQIAAAQIECBAgQOBsCpSezZM5FwECBAgQ&#10;IECAAAECBAgQIECAAAECBAgQIECAAAECBAgQIECAAAECBAgQIECAAAECBAgQIECAAAECBAgQIECA&#10;AAECBAgQIEDgdymwZ8+ezNOPGzcuNZ8wYUIYP358apY07t27Nxw/fjya5xMk4+zatSvaZd68edFM&#10;kJvA2LFjMwv37duXmRdjmOzh3/u93wtf/epXww9+8IPwiU98IpSWZv/rkRdffPGsL7Wuri56ztbW&#10;1miWS7Bu3brMsiuvvDJ8/etfDzU1NZl1WWFzc3NWPGRWW1sbrTl8+HA0KyQYzvUtlnkW4pJPn2J5&#10;lhTT9SqG+zSfPZJLbTHso4qKijBmzJjockb6+ZT8rurq6oqeb7hBb29v6OjoiA5TX18fzQQECBAg&#10;QIAAAQIECBAgQIAAAQIECBAgQIAAAQIECBAgQIAAAQIECBAgQIAAAQIECBAgQIAAAQIECBAgQIAA&#10;AQIECBAgQIAAAQIECBAgQIAAAQIECBAgQIAAAQIECBAgQIAAAQIECBAgQIAAAQIECBAgQIAAAQIE&#10;CBAgQIAAAQIECBAgQIAAAQIECBAgQIAAAQIjL7Bnz57MQceNG5eaT5gwIYwfPz41Sxr37t0bjh8/&#10;Hs3zCZJxdu3aFe0yb968aCbITWDs2LGZhfv27cvMizFM9vDv/d7vha9+9avhBz/4QfjEJz4RSktL&#10;M5fy4osvZuajEdbV1UWHbW1tjWa5BOvWrcssu/LKK8PXv/71UFNTk1mXFTY3N2fFQ2a1tbXRmsOH&#10;D0ezQoLhXN9imWchLvn0KZZnSTFdr2K4T/PZI7nUFsM+qqioCGPGjIkuZ6SfT8nvqq6uruj5hhv0&#10;9vaGjo6O6DD19fXRTECAAAECBAgQIECAAAECBAgQIECAAAECBAgQIECAAAECBAgQIECAAAECBAgQ&#10;IECAAAECBAgQIECAAAECBAgQIECAAAECBAgQOJsC5WfzZM5FgAABAgQIECBAgAABAgQIECBAgAAB&#10;AgQIECBAgAABAgQIECBAgAABAgQIECBAgAABAgQIECBAgAABAgQIECBAgAABAgQIEHirwBe/+MWw&#10;ZcuWtzad/vzBD34wfPnLXz79fSQ+7NmzJ3OYKVOmRPNFixaF1atXR/PNmzeHxYsXR/Ncg02bNmWW&#10;zps3LzMXDi3Q2NiYWbR3797MvNjD8ePHh4997GNh2rRp4e/+7u9CT09P6pIOHjyY2j6ajXV1ddHh&#10;W1tbo9lQQXt7e9i+fXu07LzzzgsrVqwIlZWV0ZpcgkOHDuVSFq1Jrsmvf/3r1DwZu7e3N5SWlqbm&#10;+TauXbs23y6n64tlnqcnPEofiuVZUizXq1ju05HeTsWyj2bPnh02btyYuvzjx4+HXbt2henTp6fm&#10;+TYmv6lG80j2WtbR0NCQFcsIECBAgAABAgQIECBAgAABAgQIECBAgAABAgQIECBAgAABAgQIECBA&#10;gAABAgQIECBAgAABAgQIECBAgAABAgQIECBAgAABAgQIECBAgAABAgQIECBAgAABAgQIECBAgAAB&#10;AgQIECBAgAABAgQIECBAgAABAgQIECBAgAABAgQIECBAgAABAgQIECBAgAABAu94gS9+8Ythy5Yt&#10;qev84Ac/GL785S+nZoU27tmzJ7PrlClTovmiRYvC6tWro/nmzZvD4sWLo3muwaZNmzJL582bl5kL&#10;hxZobGzMLNq7d29mXuzh+PHjw8c+9rEwbdq08Hd/93ehp6cndUkHDx5MbR/Nxrq6uujwra2t0Wyo&#10;oL29PWzfvj1adt5554UVK1aEysrKaE0uwaFDh3Ipi9Yk1+TXv/51ap6M3dvbG0pLS1PzfBvXrl2b&#10;b5fT9cUyz9MTHqUPxfIsKZbrVSz36Uhvp2LZR7Nnzw4bN25MXf7x48fDrl27wvTp01PzfBuT31Sj&#10;eSR7LetoaGjIimUECBAgQIAAAQIECBAgQIAAAQIECBAgQIAAAQIECBAgQIAAAQIECBAgQIAAAQIE&#10;CBAgQIAAAQIECBAgQIAAAQIECBAgQIAAgbMmUH7WzuREBAgQIECAAAECBAgQIECAAAECBAgQIECA&#10;AAECBAgQIECAAAECBAgQIECAAAECBAgQIECAAAECBAgQIECAAAECBAgQIECAAIEzBEpKSkJXV9cZ&#10;rf//19deey21fTiNGzduzOx+xRVXRPOrrroqrF69OpqvX78+LF68OJrnGrzyyivR0sRr3rx50VyQ&#10;m8CUKVPC+PHjQ3Nzc2qHrVu39u/LioqK1DzfxpaWlvDZz3429PT0DOqaXNN/+qd/Cuedd96g7G/+&#10;5m/Ctm3bBrUnDffdd1+YNGlSapZr45IlS8JHP/rR8B//8R+pXTo6OsLJkydDVVVVaj4ajRdffHFI&#10;7qW0o7W1NfT19YXELN/jyJEj/X1j/d7znveEysrKWJxz+759+3KuTSucPXt2ePbZZ9Oi0NnZGX7x&#10;i1+E5LoN99ixY0c4fPhwwcMUyzwLXmCOHYvlWVIs16tY7tMct0fOZcWyj+bOnRuyfkc9/vjj4c47&#10;78x53VmFa9asyYqHnbW1tWWOMdy/r5mDCwkQIECAAAECBAgQIECAAAECBAgQIECAAAECBAgQIECA&#10;AAECBAgQIECAAAECBAgQIECAAAECBAgQIECAAAECBAgQIECAAAECBAgQIECAAAECBAgQIECAAAEC&#10;BAgQIECAAAECBAgQIECAAAECBAgQIECAAAECBAgQIECAAAECBAgQIECAAAECBAgQIECAAAECRSBQ&#10;UlISurq6Umf62muvpbYPp3Hjxo2Z3a+44opoftVVV4XVq1dH8/Xr14fFixdH81yDV155JVqaeM2b&#10;Ny+aC3ITmDJlShg/fnxobm5O7bB169b+fVlRUZGa59vY0tISPvvZz4aenp5BXZNr+k//9E/hvPPO&#10;G5T9zd/8Tdi2bdug9qThvvvuC5MmTUrNcm1csmRJ+OhHPxr+4z/+I7VLR0dHOHnyZKiqqkrNR6Px&#10;4osvDsm9lHa0traGvr6+kJjlexw5cqS/b6zfe97znlBZWRmLc27ft29fzrVphbNnzw7PPvtsWhQ6&#10;OzvDL37xi5Bct+EeO3bsCIcPHy54mGKZZ8ELzLFjsTxLiuV6Fct9muP2yLmsWPbR3LlzQ9bvqMcf&#10;fzzceeedOa87q3DNmjVZ8bCztra2zDGG+/c1c3AhAQIECBAgQIAAAQIECBAgQIAAAQIECBAgQIAA&#10;AQIECBAgQIAAAQIECBAgQIAAAQIECBAgQIAAAQIECBAgQIAAAQIECBAgQCAPgdI8apUSIECAAAEC&#10;BAgQIECAAAECBAgQIECAAAECBAgQIECAAAECBAgQIECAAAECBAgQIECAAAECBAgQIECAAAECBAgQ&#10;IECAAAECBEZUYNq0adHxjhw5Eg4cOBDN8w1effXVsGHDhmi3urq6MHPmzGh+5ZVXRrMkeOaZZ8Lx&#10;48cza4YKm5qaws9+9rNo2cKFC8PYsWOjuSB3gXnz5kWLk+vw05/+NJrnGzz77LMh2c/Hjh0b9Gpp&#10;aQm1tbWpQzY3Nw+qHxhj+/btqX3ybXzve9+b2eXEiROZ+UiHl156aXTI3t7e0N7eHs2zgqHuzfe8&#10;5z1Z3XPKenp6hr1v5syZk3mulStXZua5hj/+8Y9zLU2tK5Z5pk5+hBuL4VlSLNerWO7TEd5C/cMV&#10;wz4a6jm5evXqgp/RbzVN/gYnv9lG82hra8scfvLkyZm5kAABAgQIECBAgAABAgQIECBAgAABAgQI&#10;ECBAgAABAgQIECBAgAABAgQIECBAgAABAgQIECBAgAABAgQIECBAgAABAgQIECBAgAABAgQIECBA&#10;gAABAgQIECBAgAABAgQIECBAgAABAgQIECBAgAABAgQIECBAgAABAgQIECBAgAABAgQIECBAgAAB&#10;AgQIECDwTheYNm1adIlHjhwJBw4ciOb5Bq+++mrYsGFDtFtdXV2YOXNmNL/yyiujWRI888wz4fjx&#10;45k1Q4VNTU3hZz/7WbRs4cKFYezYsdFckLvAvHnzosXJdfjpT38azfMNnn322ZDs52PHjg16tbS0&#10;hNra2tQhm5ubB9UPjLF9+/bUPvk2vve9783scuLEicx8pMNLL700OmRvb29ob2+P5lnBUPfme97z&#10;nqzuOWU9PT3D3jdz5szJPNfKlSsz81zDH//4x7mWptYVyzxTJz/CjcXwLCmW61Us9+kIb6H+4Yph&#10;Hw31nFy9enXBz+i3miZ/g5PfbKN5tLW1ZQ4/efLkzFxIgAABAgQIECBAgAABAgQIECBAgAABAgQI&#10;ECBAgAABAgQIECBAgAABAgQIECBAgAABAgQIECBAgAABAgQIECBAgAABAgQIEDhbAqVn60TOQ4AA&#10;AQIECBAgQIAAAQIECBAgQIAAAQIECBAgQIAAAQIECBAgQIAAAQIECBAgQIAAAQIECBAgQIAAAQIE&#10;CBAgQIAAAQIECBA4U+CSSy45s+lt33/84x+/7ftwvjz88MOZ3RcuXBhKS+P/imH8+PFhzpw50TFO&#10;njwZhjvfVatWha6urug5brrppmgmyE/giiuuyOzw6KOPhp6ensyaXMLkej7xxBPR0sbGxlBZWZma&#10;NzQ0pLYnjTt27Ihm+QQ1NTXR8pKSklBfXx/NRyOYOXNm5rAtLS2ZeSw8ceJELOpvr6ioyMxzCdeu&#10;XRsOHTqUS2m0Zvr06aGqqiqab9++PWzYsCGa5xK89tpr4dlnn82lNFpTLPOMLmAEg2J4lhTL9SqW&#10;+3QEt8/poYphHyW/gbKeT8nvoGeeeeb0mgr98O///u+ht7e30O459Rvqb8mkSZNyGkcRAQIECBAg&#10;QIAAAQIECBAgQIAAAQIECBAgQIAAAQIECBAgQIAAAQIECBAgQIAAAQIECBAgQIAAAQIECBAgQIAA&#10;AQIECBAgQIAAAQIECBAgQIAAAQIECBAgQIAAAQIECBAgQIAAAQIECBAgQIAAAQIECBAgQIAAAQIE&#10;CBAgQIAAAQIECBAgQIAAAQIECBAgQOCdKnDJJZdkLu3HP/5xZp5P+PDDD2eWL1y4MJSWlkZrxo8f&#10;H+bMmRPNT548GYY731WrVoWurq7oOW666aZoJshP4Iorrsjs8Oijj4aenp7MmlzC5Ho+8cQT0dLG&#10;xsZQWVmZmjc0NKS2J407duyIZvkENTU10fKSkpJQX18fzUcjmDlzZuawLS0tmXksPHHiRCzqb6+o&#10;qMjMcwnXrl0bDh06lEtptGb69Omhqqoqmm/fvj1s2LAhmucSvPbaa+HZZ5/NpTRaUyzzjC5gBINi&#10;eJYUy/Uqlvt0BLfP6aGKYR8lv4Gynk/J76Bnnnnm9JoK/fDv//7vobe3t9DuOfUb6m/JpEmTchpH&#10;EQECBAgQIECAAAECBAgQIECAAAECBAgQIECAAAECBAgQIECAAAECBAgQIECAAAECBAgQIECAAAEC&#10;BAgQIECAAAECBAgQIEBgtAXi/xVrtM9sfAIECBAgQIAAAQIECBAgQIAAAQIECBAgQIAAAQIECBAg&#10;QIAAAQIECBAgQIAAAQIECBAgQIAAAQIECBAgQIAAAQIECBAgQOBdLzBv3rxMg//6r/8KR48ezazJ&#10;JXz++efD1q1bM0tvu+22zDwJb7/99syaxx9/PBw/fjyzJhbu2bMn/OQnP4nFYcyYMeHqq6+O5oL8&#10;BG644YZQU1MT7fTmm2+GNWvWRPNcg0ceeSQkY8WO66+/PhaFKVOmRLOf//znoaenJ5rnGmzZsiVa&#10;Om7cuFBWVhbNRyOYOnVq5jnfeOONgk5bX1+f2e/YsWOZ+VBhU1NTeOihh4YqGzJPvJcuXZpZt3Ll&#10;ysw8K+zu7g4PPPBAVklOWbHMM6fFDLOoGJ4lxXK9iuU+HeaWSe1eDPso+ZuZzDPrSH7HDOdv086d&#10;O8OTTz6ZdYoRybZv3x4dJ/m9NWHChGguIECAAAECBAgQ+P/Yufcor6q6cfxvZsZhhtswwCAoAuId&#10;QVQ0Am8oeMXwltclaivKRELJNLW18tGslWZJPpZmUU8rXamtkkhNDdMnNdNUvCAIIoiKCIiAiCLM&#10;DL/nfH5r+M7lcz7MDZyP89prnfU5Z7/fe5+9X/ucfeYfIECAAAECBAgQIECAAAECBAgQIECAAAEC&#10;BAgQIECAAAECBAgQIECAAAECBAgQIECAAAECBAgQIECAAAECBAgQIECAAAECBAgQIECAAAECBAgQ&#10;IECAAAECBAgQIECAAAECBAgQIECAAAECBAgQIECAAAECBAgQIECAAAECBAgQIECAAAECBAi0B4Eh&#10;Q4bknOaDDz4Yq1atypnTmOCTTz4Z8+fPz5k6fvz4nPEkeNJJJ+XMmTlzZqxduzZnTlrwrbfeir/+&#10;9a9p4ejUqVOMGjUqNS7QNIExY8ZEaWlpaqNly5bF//7v/6bGGxv4n//5n0j6SitHHXVUWih23nnn&#10;1Ng///nPqKqqSo03NvDaa6+lppaVlUVhYWFqfFsE+vfvn/OeixcvbtZtu3btmrPd6tWrc8a3Fvzg&#10;gw/il7/85dbSthpPvA877LCceXfffXfOeK5gZWVl/Pd//3eulEbF8mWcjZpMC5PyYS/Jl/XKl/e0&#10;hY9M1ub58Bwl38xknLlK8ndMS75NixYtigceeCDXLVoltnDhwtR+kr+3evbsmRoXIECAAAECBAgQ&#10;IECAAAECBAgQIECAAAECBAgQIECAAAECBAgQIECAAAECBAgQIECAAAECBAgQIECAAAECBAgQIECA&#10;AAECBAhsT4GC7Xkz9yJAgAABAgQIECBAgAABAgQIECBAgAABAgQIECBAgAABAgQIECBAgAABAgQI&#10;ECBAgAABAgQIECBAgAABAgQIECBAgAABAgQI1BYYNGhQ7LrrrrWr6pxv3Lgxrr322tiwYUOd+qZc&#10;rFixIm6//facTfbaa68YMmRIzpwkeNhhh0Xv3r1T89avXx//9V//Fcm4m1LWrVsX11xzTXz66aep&#10;zY499tgoLi5OjQs0TaBz585x/PHH52x01113RbKmzS3PPfdc/OlPf0pt3q1btzj66KNT4wceeGBq&#10;bOnSpfHYY4+lxhsbeOGFF1JTBw4cmBrbVoHkGd9ll11Su58zZ05qLFegvLw8VzgSh82bN+fMSQsm&#10;+9P3vve9SPaa1iinnnpqzm5efvnlnM9VWuNknMk+s2TJkrSUJtXnyzibNKlmJOfDXpJMKx/WK5/e&#10;08Y8Ksm3vbElX56jk046KeeU3n333bjjjjty5qQFP/roo7jxxhujuro6LaXV6ufOnZva1z777BMF&#10;Bf5rrlQgAQIECBAgQIAAAQIECBAgQIAAAQIECBAgQIAAAQIECBAgQIAAAQIECBAgQIAAAQIECBAg&#10;QIAAAQIECBAgQIAAAQIECBAgQIAAAQIECBAgQIAAAQIECBAgQIAAAQIECBAgQIAAAQIECBAgQIAA&#10;AQIECBAgQIAAAQIECBAgQIAAAQIECBAgQIAAAQIECBAgQKBdCAwaNCh23XXX1Llu3Lgxrr322tiw&#10;YUNqztYCK1asiNtvvz1n2l577RVDhgzJmZMEDzvssOjdu3dq3vr16+O//uu/Ihl3U8q6devimmuu&#10;iU8//TS12bHHHhvFxcWpcYGmCXTu3DmOP/74nI3uuuuuSNa0ueW5556LP/3pT6nNu3XrFkcffXRq&#10;/MADD0yNLV26NB577LHUeGMDL7zwQmrqwIEDU2PbKpA847vssktq93PmzEmN5QqUl5fnCkfisHnz&#10;5pw5acFkf/re974XyV7TGuXUU0/N2c3LL7+c87lKa5yMM9lnlixZkpbSpPp8GWeTJtWM5HzYS5Jp&#10;5cN65dN72phHJfm2N7bky3N00kkn5ZzSu+++G3fccUfOnLTgRx99FDfeeGNUV1enpbRa/dy5c1P7&#10;2meffaKgoCA1LkCAAAECBAgQIECAAAECBAgQIECAAAECBAgQIECAAAECBAgQIECAAAECBAgQIECA&#10;AAECBAgQIECAAAECBAgQIECAAAECBAgQ2J4C/heE7antXgQIECBAgAABAgQIECBAgAABAgQIECBA&#10;gAABAgQIECBAgAABAgQIECBAgAABAgQIECBAgAABAgQIECBAgAABAgQIECBAgEADgbFjxzaoq12x&#10;YMGCuO666+LDDz+sXd2o8xUrVsQVV1wR77//fs78M844I2e8JlhYWBinnHJKzWXW33nz5sWPf/zj&#10;2Lx5c9Z4/cqVK1fGd7/73Vi2bFn90Jbr8vLyOPfcc7dcO2kdgWQtkzVNK0uXLo1rrrkmNmzYkJaS&#10;Wv/kk0/GtddemxpPAsn9O3bsmJqz7777RufOnVPjv/71r+PNN99MjW8tMH369Hj22WdT00aNGpUa&#10;25aB3XbbLbX7V155JTWWK9C7d+/o1KlTakry3t51112p8bRAMp7JkyfHwoUL01Lq1FdVVdW5znYx&#10;aNCg2G+//bKFttT96le/invuuSeqq6u31OU6Wb16dVx++eXx/PPP50prUixfxtmkSTUzua3vJcm0&#10;8mG98uk9TUxLSkqSn9SS/P3SlJIPz9GAAQPiwAMPzDmtv/zlLzFjxoycOfWDyXc2+d625JtWv89c&#10;18men1YGDx6cFlJPgAABAgQIECBAgAABAgQIECBAgAABAgQIECBAgAABAgQIECBAgAABAgQIECBA&#10;gAABAgQIECBAgAABAgQIECBAgAABAgQIECBAgAABAgQIECBAgAABAgQIECBAgAABAgQIECBAgAAB&#10;AgQIECBAgAABAgQIECBAgAABAgQIECBAgAABAgQIECBAgAABAgQIEGhXAmPHjs053wULFsR1110X&#10;H374Yc68bMEVK1bEFVdcEe+//3628Ja6M844Y8t5rpPCwsI45ZRTcqXEvHnz4sc//nFs3rw5Z15N&#10;cOXKlfHd7343li1bVlPV4Le8vDzOPffcBvUqWiaQrGWypmll6dKlcc0118SGDRvSUlLrn3zyybj2&#10;2mtT40kguX/Hjh1Tc/bdd9/o3LlzavzXv/51vPnmm6nxrQWmT58ezz77bGraqFGjUmPbMrDbbrul&#10;dv/KK6+kxnIFevfuHZ06dUpNSd7bu+66KzWeFkjGM3ny5Fi4cGFaSp36qqqqOtfZLgYNGhT77bdf&#10;ttCWul/96ldxzz33RHV19Za6XCerV6+Oyy+/PJ5//vlcaU2K5cs4mzSpZia39b0kmVY+rFc+vaeJ&#10;aUlJSfKTWpK/X5pS8uE5GjBgQBx44IE5p/WXv/wlZsyYkTOnfjD5zibf25Z80+r3mes62fPTyuDB&#10;g9NC6gkQIECAAAECBAgQIECAAAECBAgQIECAAAECBAgQIECAAAECBAgQIECAAAECBAgQIECAAAEC&#10;BAgQIECAAAECBAgQIECAAAEC212gYLvf0Q0JECBAgAABAgQIECBAgAABAgQIECBAgAABAgQIECBA&#10;gAABAgQIECBAgAABAgQIECBAgAABAgQIECBAgAABAgQIECBAgAABArUEjjnmmCgvL69V0/D0hRde&#10;iK997Wsxa9asqKqqaphQr2bTpk3xxz/+MS688MJ477336kXrXo4cOTIOOeSQupU5ro4//vjo27dv&#10;joyIJ554IqZMmRKvvPJKal4yj8cffzwuuuiiWLBgQWpeEkjm3rlz55w5gk0XqKioiNNPPz1nwzlz&#10;5sQll1yScy1rd7BmzZq49dZb4wc/+EEkz2Fa6devX5x22mlp4Ux9YWFhjB07NjUnudfll18ezzzz&#10;TGpOtsCGDRvitttuy7wj2eJJXVFRUZPei7R+mlM/fPjw1GaLFi2Kjz/+ODWeFkgsDzrooLRwpv7O&#10;O++M++67r1F7TDKOadOmZfzfeeednP3WDi5cuLD2Zer5eeedFwUFuf9rmN/+9rcxderUePHFF6O6&#10;ujprX2+9nRW8fQAAQABJREFU9VbccsstccEFF8Trr7+eNacllfkyzpbMsTFt2/peUjOHtr5e+fae&#10;Jn+7JHtlWkne0TfeeCMt3KA+X56jb3zjG1FcXNxg/LUrbr/99vj+978fyXdqa+W1116LSZMmxauv&#10;vrq11FaJL126ND788MPUvgYPHpwaEyBAgAABAgQIECBAgAABAgQIECBAgAABAgQIECBAgAABAgQI&#10;ECBAgAABAgQIECBAgAABAgQIECBAgAABAgQIECBAgAABAgQIECBAgAABAgQIECBAgAABAgQIECBA&#10;gAABAgQIECBAgAABAgQIECBAgAABAgQIECBAgAABAgQIECBAgAABAgQIECBAgAABAgQItCeBY445&#10;JsrLy3NO+YUXXoivfe1rMWvWrKiqqsqZmwQ3bdoUf/zjH+PCCy+M9957L2f+yJEj45BDDsmZUzt4&#10;/PHHR9++fWtXNTh/4oknYsqUKfHKK680iNVUJPN4/PHH46KLLooFCxbUVGf9TebeuXPnrDGVzReo&#10;qKiI008/PWcHc+bMiUsuuSTnWtbuYM2aNXHrrbfGD37wg8xzWDtW+7xfv35x2mmn1a5qcF5YWBhj&#10;x45tUF9Tkdzr8ssvj2eeeaamqlG/GzZsiNtuuy3zjqQ1KCoqatJ7kdZPc+qHDx+e2mzRokXx8ccf&#10;p8bTAonlQQcdlBbO1N95551x3333NWqPScYxbdq0jP8777yTs9/awYULF9a+TD0/77zzoqCgIDWe&#10;BH7729/G1KlT48UXX4zq6uqsuW+99VbccsstccEFF8Trr7+eNacllfkyzpbMsTFt2/peUjOHtr5e&#10;+faeJn+7JHtlWkne0TfeeCMt3KA+X56jb3zjG1FcXNxg/LUrbr/99vj+978fyXdqa+W1116LSZMm&#10;xauvvrq11FaJL126ND788MPUvgYPHpwaEyBAgAABAgQIECBAgAABAgQIECBAgAABAgQIECBAgAAB&#10;AgQIECBAgAABAgQIECBAgAABAgQIECBAgAABAgQIECBAgAABAgQIbG+B9P/dYnuPxP0IECBAgAAB&#10;AgQIECBAgAABAgQIECBAgAABAgQIECBAgAABAgQIECBAgAABAgQIECBAgAABAgQIECBAgAABAgQI&#10;ECBAgACBdinQtWvXuPjii+P666/POf+1a9fGTTfdFL/85S9j5MiRMXz48OjVq1eUl5fH5s2bI4m/&#10;99578dxzz8V//vOfWLduXc7+kmC3bt3ikksu2Wpe7YSSkpK46qqrYurUqVFVVVU7VOf89ddfj8sv&#10;vzwzzsGDB0e/fv0y8crKynjzzTfj0UcfjQ8++KBOm2wX++23Xxx11FHZQupaQWDChAkxd+7cePnl&#10;l1N7W7JkSWYtDzjggMyzl/z27NkzOnXqFMl6rlmzJl577bV45pln4sknn4xPPvkkta+aQPLcFRcX&#10;11ym/p5xxhnxt7/9LTZu3Jg1J3nOr7nmmthnn31i3LhxMWzYsKioqGiQW11dHYsWLcr09dhjj8XH&#10;H3/cIKd2xcknn5yZY+267XV+8MEHR0FBQSRjrl+SumS9DjrooPqhrV6PGTMm/vnPf+bMS/aX+++/&#10;P84+++zYe++9o2/fvtGhQ4fMu7pixYrMvZN3d/HixTn7SQvee++9mX2ntLQ0Vq1aFbvvvnt07Nix&#10;QfqQIUNi4sSJcccddzSI1a6YP39+XHnlldG9e/dI9plkP9y0aVMkY12+fHksW7asdnqrn+fLOFt9&#10;4lk6bOt7STLkfFivfHpPk30q2W/T3rMPP/ww8/fNgAEDokePHpl9Lfk+JO928r5mK/nwHPXv3z8z&#10;h1/84hfZprCl7qmnnsr8PTZixIg4/PDDY+DAgRmH5NuX7H/J/jVr1qx4/vnns+73Wzpq5ZN58+al&#10;9pisabL3KwQIECBAgAABAgQIECBAgAABAgQIECBAgAABAgQIECBAgAABAgQIECBAgAABAgQIECBA&#10;gAABAgQIECBAgAABAgQIECBAgAABAgQIECBAgAABAgQIECBAgAABAgQIECBAgAABAgQIECBAgAAB&#10;AgQIECBAgAABAgQIECBAgAABAgQIECBAgAABAgQIECBAgAABAhFdu3aNiy++OK6//vqcHGvXro2b&#10;bropfvnLX8bIkSNj+PDh0atXrygvL4/NmzdHEn/vvffiueeei//85z+xbt26nP0lwW7dusUll1yy&#10;1bzaCSUlJXHVVVfF1KlTo6qqqnaozvnrr78el19+eWacgwcPjn79+mXilZWV8eabb8ajjz4aH3zw&#10;QZ022S7222+/OOqoo7KF1LWCwIQJE2Lu3Lnx8ssvp/a2ZMmSzFoecMABmWcv+e3Zs2d06tQpkvVc&#10;s2ZNvPbaa/HMM8/Ek08+GZ988klqXzWB5LkrLi6uuUz9PeOMM+Jvf/tbbNy4MWtO8pxfc801sc8+&#10;+8S4ceNi2LBhUVFR0SC3uro6Fi1alOnrsccei48//rhBTu2Kk08+OTPH2nXb6/zggw+OgoKCSMZc&#10;vyR1yXoddNBB9UNbvR4zZkz885//zJmX7C/3339/nH322bH33ntH3759o0OHDpl3dcWKFZl7J+/u&#10;4sWLc/aTFrz33nsz+05paWmsWrUqdt999+jYsWOD9CFDhsTEiRPjjjvuaBCrXTF//vy48soro3v3&#10;7pHsM8l+uGnTpkjGunz58li2bFnt9FY/z5dxtvrEs3TY1veSZMj5sF759J4m+1Sy36a9Zx9++GHm&#10;75sBAwZEjx49Mvta8n1I3u3kfc1W8uE56t+/f2YOv/jFL7JNYUvdU089lfl7bMSIEXH44YfHwIED&#10;Mw7Jty/Z/5L9a9asWfH8889n3e+3dNTKJ/PmzUvtMVnTZO9XCBAgQIAAAQIECBAgQIAAAQIECBAg&#10;QIAAAQIECBAgQIAAAQIECBAgQIAAAQIECBAgQIAAAQIECBAgQIAAAQIECBAgQIAAAQJtRaCorQzE&#10;OAgQIECAAAECBAgQIECAAAECBAgQIECAAAECBAgQIECAAAECBAgQIECAAAECBAgQIECAAAECBAgQ&#10;IECAAAECBAgQIECAAIH2K3DooYfG6NGj4/HHH98qwrp16+KRRx7JHFtNzpHQoUOHuPTSS6N79+45&#10;srKH9txzz7jgggti+vTp2RNq1T7//PORHM0pO+ywQ0yePLk5TbVppEBhYWFceeWVcfHFF8fq1atz&#10;tpo9e3YkR01J2lZVVdVcNvp34sSJMXTo0Ebl9+zZM0477bT4wx/+kDN/3rx5kRxJ6dWrV5SXl0eX&#10;Ll1i06ZNsXLlyli1alVUVlbm7KMm2KNHjzj77LNrLrf7b9euXWO//faLF198Meu958yZEwcddFDW&#10;WK7KESNGxJAhQyJpn6ssXbo0brrppkxKQUFB5re6ujpXky2xsrKy6NatW7z99ttb6mqf1N8PpkyZ&#10;EieccELtlC3np556aixYsKBR++KaNWviX//615a2jTnZa6+9Yv78+Y1JzZmTL+PMOYlWCLb1vaRm&#10;im19vfLtPe3Xr18sW7ashjfr75IlSyI5aso777wTgwcPrrms85svz9H48ePj2Wefjeeee67O+Otf&#10;bNy4MZ544onMUT+2tesBAwbUcdtafmPjc+fOTU0dNmxYlJaWpsYFCBAgQIAAAQIECBAgQIAAAQIE&#10;CBAgQIAAAQIECBAgQIAAAQIECBAgQIAAAQIECBAgQIAAAQIECBAgQIAAAQIECBAgQIAAAQIECBAg&#10;QIAAAQIECBAgQIAAAQIECBAgQIAAAQIECBAgQIAAAQIECBAgQIAAAQIECBAgQIAAAQIECBAgQIAA&#10;AQIECBAgQIAAAQLtTeDQQw+N0aNHx+OPP77Vqa9bty4eeeSRzLHV5BwJHTp0iEsvvTS6d++eIyt7&#10;aM8994wLLrggpk+fnj2hVu3zzz8fydGcssMOO8TkyZOb01SbRgoUFhbGlVdeGRdffHGsXr06Z6vZ&#10;s2dHctSUpG1VVVXNZaN/J06cGEOHDm1Ufs+ePeO0006LP/zhDznz582bF8mRlF69ekV5eXl06dIl&#10;Nm3aFCtXroxVq1ZFZWVlzj5qgj169Iizzz675nK7/3bt2jX222+/ePHFF7Pee86cOXHQQQdljeWq&#10;HDFiRAwZMiSS9rnK0qVL46abbsqkFBQUZH6rq6tzNdkSKysri27dusXbb7+9pa72Sf39YMqUKXHC&#10;CSfUTtlyfuqpp8aCBQsatS+uWbMm/vWvf21p25iTvfbaK+bPn9+Y1Jw5+TLOnJNohWBb30tqptjW&#10;1yvf3tN+/frFsmXLaniz/i5ZsiSSo6a88847MXjw4JrLOr/58hyNHz8+nn322XjuuefqjL/+xcaN&#10;G+OJJ57IHPVjW7seMGBAHbet5Tc2Pnfu3NTUYcOGRWlpaWpcgAABAgQIECBAgAABAgQIECBAgAAB&#10;AgQIECBAgAABAgQIECBAgAABAgQIECBAgAABAgQIECBAgAABAgQIECBAgAABAgQIECCwvQX+//8B&#10;Z3vf1f0IECBAgAABAgQIECBAgAABAgQIECBAgAABAgQIECBAgAABAgQIECBAgAABAgQIECBAgAAB&#10;AgQIECBAgAABAgQIECBAgAABAvUEvv3tb8fo0aPr1W6by8LCwrjyyitj1KhRzb7Bl7/85Rg+fHiz&#10;22+tYadOneKHP/xh9O/ff2up4i0U6NGjR/zgBz+IXr16NamnqqqqJuUnySeffHIkz05TyrnnnhtD&#10;hgxpdJP3338/Xn/99Zg9e3bMmTMnli9fHpWVlY1q37Fjx7j22mujc+fOjcrfVkkjR45M7TqZU3PL&#10;5MmTo7S0tNHNq6urIzkaU8rKyuKGG26I4447rjHpjcpJ9sUvfelLjcptStKOO+4YV199dVOa5MzN&#10;l3HmnEQrBNv6XlIzxba+Xvn0no4bN66GtdV+8+U5SvaQpnybmgJ0wgknRHJsizJv3rzUbrfX36Gp&#10;AxAgQIAAAQIECBAgQIAAAQIECBAgQIAAAQIECBAgQIAAAQIECBAgQIAAAQIECBAgQIAAAQIECBAg&#10;QIAAAQIECBAgQIAAAQIECBAgQIAAAQIECBAgQIAAAQIECBAgQIAAAQIECBAgQIAAAQIECBAgQIAA&#10;AQIECBAgQIAAAQIECBAgQIAAAQIECBAgQIAAAQIECLRBgW9/+9sxevTo7TKywsLCuPLKK2PUqFHN&#10;vt+Xv/zlGD58eLPbb61hp06d4oc//GH0799/a6niLRTo0aNH/OAHP4hevXo1qaeqqqom5SfJJ598&#10;ciTPTlPKueeeG0OGDGl0k/fffz9ef/31mD17dsyZMyeWL18elZWVjWrfsWPHuPbaa6Nz586Nyt9W&#10;SSNHjkztOplTc8vkyZOjtLS00c2rq6sjORpTysrK4oYbbojjjjuuMemNykn2xS996UuNym1K0o47&#10;7hhXX311U5rkzM2XceacRCsE2/peUjPFtr5e+fSejhs3roa11X7z5TlK9pCmfJuaAnTCCSdEcmyL&#10;Mm/evNRut9ffoakDECBAgAABAgQIECBAgAABAgQIECBAgAABAgQIECBAgAABAgQIECBAgAABAgQI&#10;ECBAgAABAgQIECBAgAABAgQIECBAgAABAgQI1BMoqHftkgABAgQIECBAgAABAgQIECBAgAABAgQI&#10;ECBAgAABAgQIECBAgAABAgQIECBAgAABAgQIECBAgAABAgQIECBAgAABAgQIECDwmQgUFRXFFVdc&#10;ESeddNI2vX9xcXFcc801ccQRR7ToPh06dMj0c+yxx7aon2yNy8rK4sYbb4yhQ4dmC6vbBgKDBg2K&#10;adOmRfK7LUry3H3zm9+Mb3zjG03uvrCwMK666qrYaaedmty2KQ122GGHuPrqq2OPPfZoSrNtkjty&#10;5MjUfufPnx8bN25MjecKDBw4MDPHgoLW/W9X9t5777jpppsi6f/www+P1uo/2RcvvvjiuOyyyyJZ&#10;n9Yoe+65Z/zoRz+Kzp07p3bXqVOn1Fi2QL6MM9vYW7uuLe8lNXNt6+uVT+/piBEjol+/fjW0rfab&#10;D89Rsk9cf/31ccABB7TavJOOkv4mTZrUqn3WdLZ+/fp48803ay7r/CbvxahRo+rUuSBAgAABAgQI&#10;ECBAgAABAgQIECBAgAABAgQIECBAgAABAgQIECBAgAABAgQIECBAgAABAgQIECBAgAABAgQIECBA&#10;gAABAgQIECBAgAABAgQIECBAgAABAgQIECBAgAABAgQIECBAgAABAgQIECBAgAABAgQIECBAgAAB&#10;AgQIECBAgAABAgQIECBAgAABAgQIEIgoKiqKK664Ik466aRtylFcXBzXXHNNHHHEES26T4cOHTL9&#10;HHvssS3qJ1vjsrKyuPHGG2Po0KHZwuq2gcCgQYNi2rRpkfxui5I8d9/85jfjG9/4RpO7LywsjKuu&#10;uip22mmnJrdtSoMddtghrr766thjjz2a0myb5I4cOTK13/nz58fGjRtT47kCAwcOzMyxoKAgV1qT&#10;Y3vvvXfcdNNNkfR/+OGHR2v1n+yLF198cVx22WWRrE9rlD333DN+9KMfRefOnVO769SpU2osWyBf&#10;xplt7K1d15b3kpq5tvX1yqf3dMSIEdGvX78a2lb7zYfnKNknrr/++jjggANabd5JR0l/kyZNatU+&#10;azpbv359vPnmmzWXdX6T92LUqFF16lwQIECAAAECBAgQIECAAAECBAgQIECAAAECBAgQIECAAAEC&#10;BAgQIECAAAECBAgQIECAAAECBAgQIECAAAECBAgQIECAAAECBD5rgdb9n3I+69m4PwECBAgQIECA&#10;AAECBAgQIECAAAECBAgQIECAAAECBAgQIECAAAECBAgQIECAAAECBAgQIECAAAECBAgQIECAAAEC&#10;BAgQIJDXAgUFBXHRRRfFDTfcEP369Wv1uXzhC1+IW265JZLf1ijFxcUxderUmDx5chQWFrZGl7Hj&#10;jjvGzTffHLvvvnur9KeTxgv06tUrbrrppjj22GOjQ4cOjW+4lcwBAwZknrtx48ZtJTM93LNnz0wf&#10;w4cPT09qQSR53372s5/FiBEjWtBL6zXt3bt37Lnnnlk73LRpU8yfPz9rrDGVBx98cHz/+9+Prl27&#10;NiY9Z05paWlMmjQpfvrTn8Yuu+ySya2oqIhTTz01Z7umBo8++uiYPn16HHPMMZHsk80pyTN9xhln&#10;ZMbat2/f+PTTT1O7KSsrS43lCuTLOHPNoTVibXkvqT2/trxe+fKeJu/VJZdcEt27d69N2yrn+fAc&#10;lZSUxLXXXhvjx49v8Xcz2dsmTJgQ119/fRQVFbWKYf1OZs+eHZs3b65fnbk+8MADW+W7kLVzlQQI&#10;ECBAgAABAgQIECBAgAABAgQIECBAgAABAgQIECBAgAABAgQIECBAgAABAgQIECBAgAABAgQIECBA&#10;gAABAgQIECBAgAABAgQIECBAgAABAgQIECBAgAABAgQIECBAgAABAgQIECBAgAABAgQIECBAgAAB&#10;AgQIECBAgAABAgQIECBAgAABAgQIECBAgACBPBcoKCiIiy66KG644Ybo169fq8/mC1/4Qtxyyy2R&#10;/LZGKS4ujqlTp8bkyZOjsLCwNbqMHXfcMW6++ebYfffdW6U/nTReoFevXnHTTTfFscceGx06dGh8&#10;w61kDhgwIPPcjRs3biuZ6eGePXtm+hg+fHh6Ugsiyfv2s5/9LEaMGNGCXlqvae/evWPPPffM2uGm&#10;TZti/vz5WWONqTz44IPj+9//fnTt2rUx6TlzSktLY9KkSfHTn/40dtlll0xuRUVFnHrqqTnbNTV4&#10;9NFHx/Tp0+OYY46JZJ9sTkme6TPOOCMz1r59+8ann36a2k1ZWVlqLFcgX8aZaw6tEWvLe0nt+bXl&#10;9cqX9zR5ry655JLo3r17bdpWOc+H56ikpCSuvfbaGD9+fIu/m8neNmHChLj++uujqKioVQzrdzJ7&#10;9uzYvHlz/erM9YEHHtgq34WsnaskQIAAAQIECBAgQIAAAQIECBAgQIAAAQIECBAgQIAAAQIECBAg&#10;QIAAAQIECBAgQIAAAQIECBAgQIAAAQIECBAgQIAAAQIECDRTYNv8LwzNHIxmBAgQIECAAAECBAgQ&#10;IECAAAECBAgQIECAAAECBAgQIECAAAECBAgQIECAAAECBAgQIECAAAECBAgQIECAAAECBAgQIECA&#10;AIFEYNiwYXHbbbfFQw89FPfff38sWbKkRTD77rtvXHDBBTF06NAW9ZPW+MQTT4zdd9897r777nj2&#10;2Wejuro6LTW1fuedd47TTjstxo4dG8XFxal5n2WgpKQk9fa5Ytka5crPFavdV668XLHafdQ/79Sp&#10;U0ydOjVOOumkuOOOO+LFF1+sn9Lo61133TWznsnz0bFjx0a3S0vs0qVLXHfddfHggw/Gn//851i2&#10;bFlaaqPry8rK4vjjj4+zzjormmvW6Js1MfGEE06IBQsWZG2VvGcteZ+HDx8et956a9x+++3x9NNP&#10;Z71Hrsru3bvH6NGjM+9sRUVFg9SJEydmPO+8884GseZW9O7dO771rW/F6aefHrNmzcrsNYsXL95q&#10;d8nedPjhh2eOPn36bMlfu3btlvP6J8lz0dzS1saZ67nOFWvu/GvateW9pGaMyW9bW6/aY8uX9zTZ&#10;i5K/WW688caYPXt27Sm0+DwfnqPkb5ZJkybFmDFjYtq0adGYfak+TL9+/TL72+DBg7eE0t7PgoKC&#10;KCpq3n+d9eijj27pv/7JMcccU7/KNQECBAgQIECAAAECBAgQIECAAAECBAgQIECAAAECBAgQIECA&#10;AAECBAgQIECAAAECBAgQIECAAAECBAgQIECAAAECBAgQIECAAAECBAgQIECAAAECBAgQIECAAAEC&#10;BAgQIECAAAECBAgQIECAAAECBAgQIECAAAECBAgQIECAAAECBAgQIECAAAECBAgQIECAQD2BYcOG&#10;xW233RYPPfRQ3H///bFkyZJ6GU273HfffeOCCy6IoUOHNq1hI7NPPPHE2H333ePuu++OZ599Nqqr&#10;qxvZ8v+l7bzzznHaaafF2LFjo7i4+P8F2tBZSUlJ6mhyxbI1ypWfK1a7r1x5uWK1+6h/3qlTp5g6&#10;dWqcdNJJcccdd8SLL75YP6XR17vuumtmPZPno2PHjo1ul5bYpUuXuO666+LBBx+MP//5z7Fs2bK0&#10;1EbXl5WVxfHHHx9nnXVWNNes0TdrYuIJJ5wQCxYsyNoqec9a8j4PHz48br311rj99tvj6aefznqP&#10;XJXdu3eP0aNHZ97ZioqKBqkTJ07MeN55550NYs2t6N27d3zrW9+K008/PWbNmpXZaxYvXrzV7pK9&#10;6fDDD88cffr02ZK/du3aLef1T5LnormlrY0z13OdK9bc+de0a8t7Sc0Yk9+2tl61x5Yv72myFyV/&#10;s9x4440xe/bs2lNo8Xk+PEfJ3yyTJk2KMWPGxLRp06Ix+1J9mH79+mX2t8GDB28Jpb2fBQUFUVRU&#10;tCWvKSePPvpoavoxxxyTGhMgQIAAAQIECBAgQIAAAQIECBAgQIAAAQIECBAgQIAAAQIECBAgQIAA&#10;AQIECBAgQIAAAQIECBAgQIAAAQIECBAgQIAAAQIECHxWAh02/1/5rG7uvgQIfH4FRowYUWdyZ555&#10;ZowbN65OnQsCBAgQIECAAAECBAgQIECAAAECBAgQIECAAAECBAgQIECAAAECBAgQIECAAAECBAgQ&#10;IECAAAECBAgQIECAAAECBAg0VuCVV16Jp59+OubOnRsLFy6MysrKnE179uwZ+++/fxxwwAGZI7ne&#10;XmXlypXx0EMPxaxZs2L58uU5b9utW7cYNGhQjB8/Pr74xS9GQUFBznzB7S/wxhtvZJ695PlLznOV&#10;kpKSqKioiIMOOijGjh0bu+22W670FsWqq6vj3//+dzz11FPx2muvxdKlSxvdX48ePWLvvffOPHOj&#10;R4+O4uLiRrfdnokbNmyIc845Jz7++OMGt03m8Pvf/z4KCwsbxJpasWjRonjggQdi9uzZ8e6772Zt&#10;nryb5eXlse+++8aYMWMya9yYeyd715w5c2LBggWZNSoqKopOnTpFnz59Mn0l733Sb3PL+++/H++8&#10;806sXr06cyR7Y1lZWXTv3j1z9OrVK9L2vxdeeCGuvvrqrLc++uij47LLLssaa05lvoyzOXNrbJu2&#10;updkG39bXK98eE+T/8ppxYoVmXcyeS+TY+PGjVFaWrrlvd9jjz2if//+zd672vpzlHybXnrppXjs&#10;sccy36f169dne8QydcledcQRR8RRRx2V+SalJrZSYO3atZlvSlVVVYMed9xxx/jNb37T7HVp0KEK&#10;AgQIECBAgAABAgQIECBAgAABAgQIECBAgAABAgQIECBAgAABAgQIECBAgAABAgQIECBAgAABAgQI&#10;ECBAgAABAgTahcDEiRMz/668ZrLnn39+TJo0qebSLwECBAgQIECgzQqMGDGiztjOPPPMGDduXJ06&#10;FwQIECBAgAABAgQIECBAgAABAgQIECBAgAABAgQIECBAgAABAgQIECBAgAABAgQIECBAgAABAgQI&#10;ECBAgAABAgQIEGiswCuvvBJPP/10zJ07NxYuXBiVlZU5m/bs2TP233//OOCAAzJHcr29ysqVK+Oh&#10;hx6KWbNmxfLly3Petlu3bjFo0KAYP358fPGLX4yCgoKc+YLbX+CNN97IPHvJ85ec5yolJSVRUVER&#10;Bx10UIwdOzZ22223XOktilVXV8e///3veOqpp+K1116LpUuXNrq/Hj16xN5775155kaPHh3FxcWN&#10;brs9Ezds2BDnnHNOfPzxxw1um8zh97//fRQWFjaINbVi0aJF8cADD8Ts2bPj3Xffzdo8eTfLy8tj&#10;3333jTFjxmTWuDH3TvauOXPmxIIFCzJrVFRUFJ06dYo+ffpk+kre+6Tf5pb3338/3nnnnVi9enXm&#10;SPbGsrKy6N69e+bo1atXpO1/L7zwQlx99dVZb3300UfHZZddljXWnMp8GWdz5tbYNm11L8k2/ra4&#10;Xvnwnm7evDlWrFiReSeT9zI5Nm7cGKWlpVve+z322CP69+/f7L2rrT9HybfppZdeisceeyzzfVq/&#10;fn22RyxTl+xVRxxxRBx11FGZb1JqYisF1q5dm/mmVFVVNehxxx13jN/85jfNXpcGHaogQIAAAQIE&#10;CBAgQIAAAQIECBAgQIAAAQIECBAgQIAAAQIECBAgQIAAAQIECBAgQIAAAQIECBAgQIAAAQIECBAg&#10;QKBdCEycODHz78prJnv++efHpEmTai79EiBAoFUEilqlF50QIECAAAECBAgQIECAAAECBAgQIECA&#10;AAECBAgQIECAAAECBAgQIECAAAECBAgQIECAAAECBAgQIECAAAECBAgQIECAAAECBLahwNChQyM5&#10;krJx48Z4//33Y926dZkjue7SpUt069Zty1FU9Nn9lwoVFRUxYcKEzFEz1hUrVsTKlStjw4YN0atX&#10;r+jTp0/mKC0t3YZqum4Ngd122y2S49xzz808b6tWrYrVq1dnjqqqqujRo0f07NkzknXv3Llza9yy&#10;UX0UFBTEqFGjMkfSIHkfFi1alPldv359JMcnn3wSybuQjCt5R5JjwIABmbE26iafcVJJSUmMHTs2&#10;Zs6c2WAkH3zwQTz33HMxYsSIBrGmVgwaNCi++c1vZpola5us8Ycffph5X7t3757xSta5sLCwqV1n&#10;9q2avavJjRvRINlPkqM5JdmT0koy79Ys+TLO1pxz/b7a6l5Sf5zJdVtcr3x4Tzt06BA77rhj5hg+&#10;fHg22hbXtfXnKPk2HXDAAZljypQpmb/Xkr0m2VeTv4nKy8sz38zkGUv+btueZdasWZF8t7OVU045&#10;pVl7fLa+1BEgQIAAAQIECBAgQIAAAQIECBAgQIAAAQIECBAgQIAAAQIECBAgQIAAAQIECBAgQIAA&#10;AQIECBAgQIAAAQIECBAgQIAAAQIECBAgQIAAAQIECBAgQIAAAQIECBAgQIAAAQIECBAgQIAAAQIE&#10;CBAgQIAAAQIECBAgQIAAAQIECBAgQIAAAQIECBAgQIAAAQIE2pPA0KFDIzmSsnHjxnj//fdj3bp1&#10;mSO57tKlS3Tr1m3LUVRU9JnxVFRUxIQJEzJHzVhXrFgRK1eujA0bNkSvXr2iT58+maO0tPQzG6cb&#10;N05gt912i+Q499xzM8/bqlWrYvXq1ZmjqqoqevToET179oxk3Tt37ty4Tlshq6CgIEaNGpU5ku6S&#10;92HRokWZ3/Xr10dyfPLJJ5G8C8m4knckOQYMGJAZaysMYZt3UVJSEmPHjo2ZM2c2uNcHH3wQzz33&#10;XIwYMaJBrKkVgwYNim9+85uZZsnaJmv84YcfZt7X7t27Z7ySdS4sLGxq15l9q2bvanLjRjRI9pPk&#10;aE5J9qS0ksy7NUu+jLM151y/r7a6l9QfZ3LdFtcrH97TDh06xI477pg5hg8fno22xXVt/TlKvk0H&#10;HHBA5pgyZUrm77Vkr0n21eRvovLy8sw3M3nGkr/btmeZNWtWJN/tbOWUU05p1h6frS91BAgQIECA&#10;AAECBAgQIECAAAECBAgQIECAAAECBAgQIECAAAECBAgQIECAAAECBAgQIECAAAECBAgQIECAAAEC&#10;BAgQIECAAIHWFPjs/jet1pyFvggQIECAAAECBAgQIECAAAECBAgQIECAAAECBAgQIECAAAECBAgQ&#10;IECAAAECBAgQIECAAAECBAgQIECAAAECBAgQIECAAIF2I1BcXBw77bRTXsy3Zqz5Mt68QP0MB9m1&#10;a9dIjoEDB36Go8h+62Rcw4YNyx7M49pTTz017r///qiurm4wiwcffDBGjBjRoL4lFeXl5ZEc7aEs&#10;Xrw4dZplZWWpse0dyJdxNsWlLe8lTZlHttztsV7t6T3NZlxT19afo6KioujTp0/mqBnzZ/WbfENm&#10;zpyZ9fbJfnfcccdljakkQIAAAQIECBAgQIAAAQIECBAgQIAAAQIECBAgQIAAAQIECBAgQIAAAQIE&#10;CBAgQIAAAQIECBAgQIAAAQIECBAgQIAAAQIECBAgQIAAAQIECBAgQIAAAQIECBAgQIAAAQIECBAg&#10;QIAAAQIECBAgQIAAAQIECBAgQIAAAQIECBAgQIAAAQIECBAgQIAAAQIECBBovEBxcXHstNNOjW/w&#10;GWbWjDVfxvsZUuXFrbt27RrJMXDgwDY33mRcw4YNa3PjaumATj311Lj//vujurq6QVcPPvhgjBgx&#10;okF9SyrKy8sjOdpDWbx4ceo0y8rKUmPbO5Av42yKS1veS5oyj2y522O92tN7ms24pq6tP0dFRUXR&#10;p0+fzFEz5s/qN/mGzJw5M+vtk/3uuOOOyxpTSYAAAQIECBAgQIAAAQIECBAgQIAAAQIECBAgQIAA&#10;AQIECBAgQIAAAQIECBAgQIAAAQIECBAgQIAAAQIECBAgQIAAAQIECBD4rAUKPusBuD8BAgQIECBA&#10;gAABAgQIECBAgAABAgQIECBAgAABAgQIECBAgAABAgQIECBAgAABAgQIECBAgAABAgQIECBAgAAB&#10;AgQIECBAgAABAgSyCfTp0yfGjBmTLRTPPvtsvPvuu1ljKrcusHDhwtSkioqK1Nj2DuTLOLe3S1u9&#10;n/VqqyvTvsf173//O5YvX54V4ayzzoqSkpKsMZUECBAgQIAAAQIECBAgQIAAAQIECBAgQIAAAQIE&#10;CBAgQIAAAQIECBAgQIAAAQIECBAgQIAAAQIECBAgQIAAAQIECBAgQIAAAQIECBAgQIAAAQIECBAg&#10;QIAAAQIECBAgQIAAAQIECBAgQIAAAQIECBAgQIAAAQIECBAgQIAAAQIECBAgQIAAAQIECBAgQIAA&#10;AQIECBAg0FCgT58+MWbMmIaB/6t59tln4913380aU7l1gYULF6YmVVRUpMa2dyBfxrm9Xdrq/axX&#10;W12Z9j2uf//737F8+fKsCGeddVaUlJRkjakkQIAAAQIECBAgQIAAAQIECBAgQIAAAQIECBAgQIAA&#10;AQIECBAgQIAAAQIECBAgQIAAAQIECBAgQIAAAQIECBAgQIAAAQIECHzWAkWf9QDcnwABAgQIECBA&#10;gAABAgQIECBAgAABAgQIECBAgAABAgQIECBAgAABAgQIECBAgAABAgQIECBAgAABAgQIECBAgAAB&#10;AgQIECBAgAABAmkCZ511Vjz66KNRXV1dJ2Xz5s0xY8aMmDRpUp36fL+YPn16LFy4MOs0Dj300Bg3&#10;blzWWFMq16xZE3Pnzs3apLCwMA488MCssdqV+TLO2mNuz+fWqz2vvrkn34pspaKiolX21Gx9qyNA&#10;gAABAgQIECBAgAABAgQIECBAgAABAgQIECBAgAABAgQIECBAgAABAgQIECBAgAABAgQIECBAgAAB&#10;AgQIECBAgAABAgQIECBAgAABAgQIECBAgAABAgQIECBAgAABAgQIECBAgAABAgQIECBAgAABAgQI&#10;ECBAgAABAgQIECBAgAABAgQIECBAgAABAgQIECBAgMDnWeCss86KRx99NKqrq+tMc/PmzTFjxoyY&#10;NGlSnfp8v5g+fXosXLgw6zQOPfTQGDduXNZYUyrXrFkTc+fOzdqksLAwDjzwwKyx2pX5Ms7aY27P&#10;59arPa++uSffimyloqKiVfbUbH2rI0CAAAECBAgQIECAAAECBAgQIECAAAECBAgQIECAAAECBAgQ&#10;IECAAAECBAgQIECAAAECBAgQIECAAAECBAgQIECAAAECBAi0hkBRa3SiDwIECBAgQIAAAQIECBAg&#10;QIAAAQIECBAgQIAAAQIECBAgQIAAAQIECBAgQIAAAQIECBAgQIAAAQIECBAgQIAAAQIECBAgQIAA&#10;AQIECGwLgZ133jnGjx8fM2bMaND9I488Euedd1506dKlQSxfK+bPnx8vv/xy1uGvWbMmxo0blzXW&#10;lMq//vWvUV1dnbXJsGHDomvXrlljtSvzZZy1x9yez61Xe1799j33119/PXVPnTBhQhQXF7dvILMn&#10;QIAAAQIECBAgQIAAAQIECBAgQIAAAQIECBAgQIAAAQIECBAgQIAAAQIECBAgQIAAAQIECBAgQIAA&#10;AQIECBAgQIAAAQIECBAgQIAAAQIECBAgQIAAAQIECBAgQIAAAQIECBAgQIAAAQIECBAgQIAAAQIE&#10;CBAgQIAAAQIECBAgQIAAAQIECBAgQIAAAQIECBAgQIBAMwR23nnnGD9+fMyYMaNB60ceeSTOO++8&#10;6NKlS4NYvlbMnz8/Xn755azDX7NmTYwbNy5rrCmVf/3rX6O6ujprk2HDhkXXrl2zxmpX5ss4a4+5&#10;PZ9br/a8+u177q+//nrqnjphwoQoLi5u30BmT4AAAQIECBAgQIAAAQIECBAgQIAAAQIECBAgQIAA&#10;AQIECBAgQIAAAQIECBAgQIAAAQIECBAgQIAAAQIECBAgQIAAAQIECLRpgYI2PTqDI0CAAAECBAgQ&#10;IECAAAECBAgQIECAAAECBAgQIECAAAECBAgQIECAAAECBAgQIECAAAECBAgQIECAAAECBAgQIECA&#10;AAECBAgQIECg3QtMmDAhysvLGzhs2LAhZs6c2aA+nysGDhyYOvzFixfH22+/nRpvTGDJkiVxzz33&#10;pKYecsghqbHagXwZZ+0xt+dz69WeV799zz1tvxs0aFCMHTu2feOYPQECBAgQIECAAAECBAgQIECA&#10;AAECBAgQIECAAAECBAgQIECAAAECBAgQIECAAAECBAgQIECAAAECBAgQIECAAAECBAgQIECAAAEC&#10;BAgQIECAAAECBAgQIECAAAECBAgQIECAAAECBAgQIECAAAECBAgQIECAAAECBAgQIECAAAECBAgQ&#10;IECAAAECBAgQIECAAAECBFogMGHChCgvL2/Qw4YNG2LmzJkN6vO5YuDAganDX7x4cbz99tup8cYE&#10;lixZEvfcc09q6iGHHJIaqx3Il3HWHnN7Prde7Xn12/fc0/a7QYMGxdixY9s3jtkTIECAAAECBAgQ&#10;IECAAAECBAgQIECAAAECBAgQIECAAAECBAgQIECAAAECBAgQIECAAAECBAgQIECAAAECBAgQIECA&#10;AAECbV6goM2P0AAJECBAgAABAgQIECBAgAABAgQIECBAgAABAgQIECBAgAABAgQIECBAgAABAgQI&#10;ECBAgAABAgQIECBAgAABAgQIECBAgAABAgQIEGjXAp07d46vf/3rWQ3uu+++2LBhQ9ZYPlbutttu&#10;OYc9bdq0qK6uzpmTFvzoo4/iJz/5SVRWVmZN6dChQ4waNSprrH5lvoyz/rjb67X1aq8r377n/c47&#10;78RTTz2VFeGiiy6KggL/BVdWHJUECBAgQIAAAQIECBAgQIAAAQIECBAgQIAAAQIECBAgQIAAAQIE&#10;CBAgQIAAAQIECBAgQIAAAQIECBAgQIAAAQIECBAgQIAAAQIECBAgQIAAAQIECBAgQIAAAQIECBAg&#10;QIAAAQIECBAgQIAAAQIECBAgQIAAAQIECBAgQIAAAQIECBAgQIAAAQIECBAgQIAAAQIECBBohEDn&#10;zp3j61//etbM++67LzZs2JA1lo+Vu+22W85hT5s2Laqrq3PmpAU/+uij+MlPfhKVlZVZUzp06BCj&#10;Ro3KGqtfmS/jrD/u9nptvdrryrfveb/zzjvx1FNPZUW46KKLoqCgIGtMJQECBAgQIECAAAECBAgQ&#10;IECAAAECBAgQIECAAAECBAgQIECAAAECBAgQIECAAAECBAgQIECAAAECBAgQIECAAAECBAgQIECg&#10;rQj43xHaykoYBwECBAgQIECAAAECBAgQIECAAAECBAgQIECAAAECBAgQIECAAAECBAgQIECAAAEC&#10;BAgQIECAAAECBAgQIECAAAECBAgQIECAAAECqQJHHnlk7L///g3i69atiwceeKBBfb5WjBo1KnbY&#10;YYfU4b/66qtx8803RzLvppQ33ngjJk+eHAsWLEhtlviWl5enxmsH8mWctcfcns+tV3te/fY793vv&#10;vTc2b97cAOCII46IoUOHNqhXQYAAAQIECBAgQIAAAQIECBAgQIAAAQIECBAgQIAAAQIECBAgQIAA&#10;AQIECBAgQIAAAQIECBAgQIAAAQIECBAgQIAAAQIECBAgQIAAAQIECBAgQIAAAQIECBAgQIAAAQIE&#10;CBAgQIAAAQIECBAgQIAAAQIECBAgQIAAAQIECBAgQIAAAQIECBAgQIAAAQIECBAgQIAAAQJNEzjy&#10;yCNj//33b9Bo3bp18cADDzSoz9eKUaNGxQ477JA6/FdffTVuvvnmSObdlPLGG2/E5MmTY8GCBanN&#10;Et/y8vLUeO1Avoyz9pjb87n1as+r337nfu+998bmzZsbABxxxBExdOjQBvUqCBAgQIAAAQIECBAg&#10;QIAAAQIECBAgQIAAAQIECBAgQIAAAQIECBAgQIAAAQIECBAgQIAAAQIECBAgQIAAAQIECBAgQIAA&#10;AQJtTaCgrQ3IeAgQIECAAAECBAgQIECAAAECBAgQIECAAAECBAgQIECAAAECBAgQIECAAAECBAgQ&#10;IECAAAECBAgQIECAAAECBAgQIECAAAECBAgQIJBNYMqUKbHDDjs0CP3pT3+KjRs3NqjPx4quXbvG&#10;YYcdlnPof//73+MrX/lKzJgxI6qqqlJzN2/eHC+99FJMmzYtpk6dGu+9915qbmlpaSS+jS35Ms7G&#10;zufznme9Pu8rbH71BVauXBn/+Mc/6ldHx44dY+LEiQ3qVRAgQIAAAQIECBAgQIAAAQIECBAgQIAA&#10;AQIECBAgQIAAAQIECBAgQIAAAQIECBAgQIAAAQIECBAgQIAAAQIECBAgQIAAAQIECBAgQIAAAQIE&#10;CBAgQIAAAQIECBAgQIAAAQIECBAgQIAAAQIECBAgQIAAAQIECBAgQIAAAQIECBAgQIAAAQIECBAg&#10;QIAAAQIECBAgQIBA8wSmTJkSO+ywQ4PGf/rTn2Ljxo0N6vOxomvXrnHYYYflHPrf//73+MpXvhIz&#10;ZsyIqqqq1NzNmzfHSy+9FNOmTYupU6fGe++9l5pbWloaiW9jS76Ms7Hz+bznWa/P+wqbX32BlStX&#10;xj/+8Y/61dGxY8eYOHFig3oVBAgQIECAAAECBAgQIECAAAECBAgQIECAAAECBAgQIECAAAECBAgQ&#10;IECAAAECBAgQIECAAAECBAgQIECAAAECBAgQIECAAIG2KFDUFgdlTAQIECBAgAABAgQIECBAgAAB&#10;AgQIECBAgAABAgQIECBAgAABAgQIECBAgAABAgQIECBAgAABAgQIECBAgAABAgQIECBAgAABAgQI&#10;EKgvsNNOO8U555wTv/vd7+qEPvjgg3jggQfilFNOqVOfrxdnn312PPXUU/Hpp5+mTuGjjz6K22+/&#10;PaZPnx69e/eOPn36ZI6OHTvG2rVrIzF56623YtWqVal91A5cfPHF0bdv39pVWz3Pl3FudSLtJMF6&#10;tZOFNs2MwN133x2VlZUNNM4666yoqKhoUK+CAAECBAgQIECAAAECBAgQIECAAAECBAgQIECAAAEC&#10;BAgQIECAAAECBAgQIECAAAECBAgQIECAAAECBAgQIECAAAECBAgQIECAAAECBAgQIECAAAECBAgQ&#10;IECAAAECBAgQIECAAAECBAgQIECAAAECBAgQIECAAAECBAgQIECAAAECBAgQIECAAAECBAgQIECA&#10;AAECBJonsNNOO8U555wTv/vd7+p08MEHH8QDDzwQp5xySp36fL04++yz46mnnopPP/00dQofffRR&#10;3H777TF9+vTo3bt39OnTJ3N07Ngx1q5dG4nJW2+9FatWrUrto3bg4osvjr59+9au2up5voxzqxNp&#10;JwnWq50stGlmBO6+++6orKxsoHHWWWdFRUVFg3oVBAgQIECAAAECBAgQIECAAAECBAgQIECAAAEC&#10;BAgQIECAAAECBAgQIECAAAECBAgQIECAAAECBAgQIECAAAECBAgQIECAAIG2KFDUFgdlTAQIECBA&#10;gAABAgQIECBAgAABAgQIECBAgAABAgQIECBAgAABAgQIECBAgAABAgQIECBAgAABAgQIECBAgAAB&#10;AgQIECBAgAABAgQIEMgmcPrpp8fjjz8eS5YsqRO+55574vjjj4+SkpI69fl4scsuu8SFF14Yt9xy&#10;y1aHv2nTpli6dGnm2GpySsLo0aNj7NixKdH06nwZZ/oM2lfEerWv9W7Ps12xYkU8/PDDDQj69+8f&#10;yTdEIUCAAAECBAgQIECAAAECBAgQIECAAAECBAgQIECAAAECBAgQIECAAAECBAgQIECAAAECBAgQ&#10;IECAAAECBAgQIECAAAECBAgQIECAAAECBAgQIECAAAECBAgQIECAAAECBAgQIECAAAECBAgQIECA&#10;AAECBAgQIECAAAECBAgQIECAAAECBAgQIECAAAECBAgQIECAAIHWFTj99NPj8ccfjyVLltTp+J57&#10;7onjjz8+SkpK6tTn48Uuu+wSF154Ydxyyy1bHf6mTZti6dKlmWOrySkJo0ePjrFjx6ZE06vzZZzp&#10;M2hfEevVvta7Pc92xYoV8fDDDzcg6N+/fyTfEIUAAQIECBAgQIAAAQIECBAgQIAAAQIECBAgQIAA&#10;AQIECBAgQIAAAQIECBAgQIAAAQIECBAgQIAAAQIECBAgQIAAAQIECBAgkC8CBfkyUOMkQIAAAQIE&#10;CBAgQIAAAQIECBAgQIAAAQIECBAgQIAAAQIECBAgQIAAAQIECBAgQIAAAQIECBAgQIAAAQIECBAg&#10;QIAAAQIECBAgQIBAUVFRXHLJJdGhQ4c6GGvWrImZM2fWqcvnixNOOCHOOeecbT6Fo48+Oi699NJm&#10;3ydfxtnsCX7OGlqvz9mCmk5WgXvuuScqKysbxKZMmRLJN0QhQIAAAQIECBAgQIAAAQIECBAgQIAA&#10;AQIECBAgQIAAAQIECBAgQIAAAQIECBAgQIAAAQIECBAgQIAAAQIECBAgQIAAAQIECBAgQIAAAQIE&#10;CBAgQIAAAQIECBAgQIAAAQIECBAgQIAAAQIECBAgQIAAAQIECBAgQIAAAQIECBAgQIAAAQIECBAg&#10;QIAAAQIECBAgQIAAgdYVKCoqiksuuSQ6dOhQp+M1a9bEzJkz69Tl88UJJ5wQ55xzzjafwtFHHx2X&#10;Xnpps++TL+Ns9gQ/Zw2t1+dsQU0nq8A999wTlZWVDWJTpkyJ5BuiECBAgAABAgQIECBAgAABAgQI&#10;ECBAgAABAgQIECBAgAABAgQIECBAgAABAgQIECBAgAABAgQIECBAgAABAgQIECBAgAABAgTyRaAg&#10;XwZqnAQIECBAgAABAgQIECBAgAABAgQIECBAgAABAgQIECBAgAABAgQIECBAgAABAgQIECBAgAAB&#10;AgQIECBAgAABAgQIECBAgAABAgQIEEgEBg8eHCeeeGIDjD/+8Y+xfv36BvX5WnHeeefFd77znejc&#10;uXOrT6G0tDTT92WXXRYlJSUt6j9fxtmiSX6OGluvz9FimkoDgRUrVsTDDz/coP64446LIUOGNKhX&#10;QYAAAQIECBAgQIAAAQIECBAgQIAAAQIECBAgQIAAAQIECBAgQIAAAQIECBAgQIAAAQIECBAgQIAA&#10;AQIECBAgQIAAAQIECBAgQIAAAQIECBAgQIAAAQIECBAgQIAAAQIECBAgQIAAAQIECBAgQIAAAQIE&#10;CBAgQIAAAQIECBAgQIAAAQIECBAgQIAAAQIECBAgQIAAAQKtIzB48OA48cQTG3T2xz/+MdavX9+g&#10;Pl8rzjvvvPjOd74TnTt3bvUplJaWZvq+7LLLoqSkpEX958s4WzTJz1Fj6/U5WkxTaSCwYsWKePjh&#10;hxvUH3fccTFkyJAG9SoIECBAgAABAgQIECBAgAABAgQIECBAgAABAgQIECBAgAABAgQIECBAgAAB&#10;AgQIECBAgAABAgQIECBAgAABAgQIECBAgAABAm1ZoKAtD87YCBAgQIAAAQIECBAgQIAAAQIECBAg&#10;QIAAAQIECBAgQIAAAQIECBAgQIAAAQIECBAgQIAAAQIECBAgQIAAAQIECBAgQIAAAQIECBAgkE3g&#10;K1/5SvTq1atOaN26dfHQQw/Vqcv3iyOPPDLuuuuumDRpUvTt27fF0ykqKoqRI0fGz3/+80j6bq2S&#10;L+Nsrfnmez/WK99X0PjTBGbMmBGVlZV1wmVlZfHVr361Tp0LAgQIECBAgAABAgQIECBAgAABAgQI&#10;ECBAgAABAgQIECBAgAABAgQIECBAgAABAgQIECBAgAABAgQIECBAgAABAgQIECBAgAABAgQIECBA&#10;gAABAgQIECBAgAABAgQIECBAgAABAgQIECBAgAABAgQIECBAgAABAgQIECBAgAABAgQIECBAgAAB&#10;AgQIECBAgAABAgQIEGh9ga985SvRq1evOh2vW7cuHnrooTp1+X5x5JFHxl133RWTJk2Kvn37tng6&#10;RUVFMXLkyPj5z38eSd+tVfJlnK0133zvx3rl+woaf5rAjBkzorKysk64rKwsvvrVr9apc0GAAAEC&#10;BAgQIECAAAECBAgQIECAAAECBAgQIECAAAECBAgQIECAAAECBAgQIECAAAECBAgQIECAAAECBAgQ&#10;IECAAAECBAgQyAeBDpv/r+TDQI2RAIH8EhgxYkSdAZ955pkxbty4OnUuCBAgQIAAAQIECBAgQIAA&#10;AQIECBAgQIAAAQIECBAgQIAAAQIECBAgQIAAAQIECBAgQIAAAQIECBAgQIAAAQIECBAgQIAAAQIt&#10;EXjrrbdi6dKldbrYfffdo6Kiok7d5+Wiuro6nnnmmZgxY0bMmzcvNm7c2KipFRQUxH777RejR4+O&#10;Qw45JLp27dqods1NypdxNnd+n7d21uvztqLtez7JNyH5NtQuffr0iV133bV2lXMCBAgQIECAAAEC&#10;BAgQIECAAAECBAgQIECAAAECBAgQIECAAAECBAgQIECAAAECBAgQIECAAAECBAgQIECAAAECBAi0&#10;WGDixIl1/u+H888/PyZNmtTifnVAgAABAgQIENjWAiNGjKhzizPPPDPGjWa1eQgAAEAASURBVBtX&#10;p84FAQIECBAgQIAAAQIECBAgQIAAAQIECBAgQIAAAQIECBAgQIAAAQIECBAgQIAAAQIECBAgQIAA&#10;AQIECBAgQIAAAQIECBAgQKAlAm+99VYsXbq0The77757VFRU1Kn7vFxUV1fHM888EzNmzIh58+bV&#10;+T+qcs2xoKAg9ttvvxg9enQccsgh0bVr11zpLY7lyzhbPNHPSQfW63OykKaREUi+Ccm3oXbp06dP&#10;7LrrrrWrnBMgQIAAAQIECBAgQIAAAQIECBAgQIAAAQIECBAgQIAAAQIECBAgQIAAAQIECBAgQIAA&#10;AQIECBAgQIAAAQIECBAgQKDFAhMnTqzzfz+cf/75MWnSpBb3qwMCBAjUFiiqfeGcAAECBAgQIECA&#10;AAECBAgQIECAAAECBAgQIECAAAECBAgQIECAAAECBAgQIECAAAECBAgQIECAAAECBAgQIECAAAEC&#10;BAgQIECAAAEC+SLQv3//SI72UgoKCmLkyJGZI5nzmjVrYvny5bFixYrMsXLlygxFjx49ory8PHMk&#10;5717944uXbpsN6Z8Ged2A2njN7JebXyBDK9JAjvvvHMkh0KAAAECBAgQIECAAAECBAgQIECAAAEC&#10;BAgQIECAAAECBAgQIECAAAECBAgQIECAAAECBAgQIECAAAECBAgQIECAAAECBAgQIECAAAECBAgQ&#10;IECAAAECBAgQIECAAAECBAgQIECAAAECBAgQIECAAAECBAgQIECAAAECBAgQIECAAAECBAgQIECA&#10;AAECBAgQIECAAAECn41A//79IznaSykoKIiRI0dmjmTOa9asieXLl8eKFSsyx8qVKzMUPXr0iPLy&#10;8syRnPfu3Tu6dOmy3ZjyZZzbDaSN38h6tfEFMrwmCey8886RHAoBAgQIECBAgAABAgQIECBAgAAB&#10;AgQIECBAgAABAgQIECBAgAABAgQIECBAgAABAgQIECBAgAABAgQIECBAgAABAgQIECBA4PMgUPR5&#10;mIQ5ECBAgAABAgQIECBAgAABAgQIECBAgAABAgQIECBAgAABAgQIECBAgAABAgQIECBAgAABAgQI&#10;ECBAgAABAgQIECBAgAABAgQIECBAoL0JdO/ePZJjr732atNTz5dxtmnE7Tg467Udsd2KAAECBAgQ&#10;IECAAAECBAgQIECAAAECBAgQIECAAAECBAgQIECAAAECBAgQIECAAAECBAgQIECAAAECBAgQIECA&#10;AAECBAgQIECAAAECBAgQIECAAAECBAgQIECAAAECBAgQIECAAAECBAgQIECAAAECBAgQIECAAAEC&#10;BAgQIECAAAECBAgQIECAAAECBAgQIECAAAECBAgQ+FwJdO/ePZJjr732atPzypdxtmnE7Tg467Ud&#10;sd2KAAECBAgQIECAAAECBAgQIECAAAECBAgQIECAAAECBAgQIECAAAECBAgQIECAAAECBAgQIECA&#10;AAECBAgQIECAAAECBAgQIECAQA6BghwxI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0G4FCtrt&#10;zE2cAAECBAgQIECAAAECBAgQIECAAAECBAgQIECAAAECBAgQIECAAAECBAgQIECAAAECBAgQIECA&#10;AAECBAgQIECAAAECBAgQIECAAAECBAgQIECAAAECBAgQIECAAAECBAgQIECAAAECBAgQIECAAAEC&#10;BP4/dujYNoEgiqLo6osGEBJ9IHLKIKNL2iCnB+INiNZybn87WHZB7yCR8NDM3EO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gEahmMxE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ViBii0XT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GoFqNhM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IgV&#10;qNhy4Q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oBGoZjM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FYgYotF06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BqBajYT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CIFajYcuE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KARqGYzE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WIGKLRdO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agWo2Ew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BWo2HLh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g&#10;EahmMxE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ViBii0XT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GoFqNhM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IgVqNhy4Q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oBGoZjM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FYgYotF0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BqBajYT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CIFdjElgsn&#10;QGBRgXEch8fjseidLiNAgAABAgQIECBAgAABAgQIECBAgAABAgQIECBAgAABAgQIECBAgAABAgQI&#10;ECBAgAABAgQIECBAgAABAgQIECBAgAABAgQIECBAgAABAgQIECBAgAABAgQIECBAgAABAgQIECBA&#10;gAABAgQIECBAgAABAgQIECBAgAABAgQIECBAgAABAgQIECBAgAABAgQIECAwt8A0TXMf6TwCBAgQ&#10;IECAwCoC4zgOj8djlbtdSoAAAQIECBAgQIAAAQIECBAgQIAAAQIECBAgQIAAAQIECBAgQIAAAQIE&#10;CBAgQIAAAQIECBAgQIAAAQIECBAgQIAAAQIECBAgQIAAAQIECBAgQIAAAQIECBAgQIAAAQIECBAg&#10;QIAAAQIECBAgQIAAAQIECBAgQIAAAQIECBAgQIAAAQIECBAgQIAAAQIECBAgQGAugWma5jrKOQQI&#10;EPhVYPPrYiBAgMCMAtfrdfj++hAgQIAAAQIECBAgQIAAAQIECBAgQIAAAQIECBAgQIAAAQIECBAg&#10;QIAAAQIECBAgQIAAAQIECBAgQIAAAQIECBAgQIAAAQIECBAgQIAAAQIECBAgQIAAAQIECBAgQIAA&#10;AQIECBAgQIAAAQIECBAgQIAAAQIECBAgQIAAAQIECBAgQIAAAQIECBAgQIAAAQIECBAgQIAAAQIE&#10;CBAgsL7A9Xodvr8+BAgQIECAAAECBAgQIECAAAECBAgQIECAAAECBAgQIECAAAECBAgQIECAAAEC&#10;BAgQIECAAAECBAgQIECAAAECBAgQIECAAAECBAgQIECAAAECBAgQIECAAAECBAgQIECAAAECBAgQ&#10;IECAAAECBAgQIECAAAECBAgQIECAAAECBAgQIECAAAECBAgQIECAAAECBAgQIECAQC9Q/Wwl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KZApWZrZo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PQC&#10;1c9W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CQKbDJzFZNgMCrBY7H46uvcD4BAgQIECBAgAAB&#10;AgQIECBAgAABAgQIECBAgAABAgQIECBAgAABAgQIECBAgAABAgQIECBAgAABAgQIECBAgAABAgQI&#10;ECBAgAABAgQIECBAgAABAgQIECBAgAABAgQIECBAgAABAgQIECBAgAABAgQIECBAgAABAgQIECBA&#10;gAABAgQIECBAgAABAgQIECBAgACB1QW22+3qb/AAAgQIECBAgMB/BI7H43/+5j8ECBAgQIAAAQIE&#10;CBAgQIAAAQIECBAgQIAAAQIECBAgQIAAAQIECBAgQIAAAQIECBAgQIAAAQIECBAgQIAAAQIECBAg&#10;QIAAAQIECBAgQIAAAQIECBAgQIAAAQIECBAgQIAAAQIECBAgQIAAAQIECBAgQIAAAQIECBAgQIAA&#10;AQIECBAgQIAAAQIECBAgQIAAAQIEPlpgu91+9Ps9ngCB9xTYvOezvIoAgU8XuN1un57g/QQIECBA&#10;gAABAgQIECBAgAABAgQIECBAgAABAgQIECBAgAABAgQIECBAgAABAgQIECBAgAABAgQIECBAgAAB&#10;AgQIECBAgAABAgQIECBAgAABAgQIECBAgAABAgQIECBAgAABAgQIECBAgAABAgQIECBAgAABAgQI&#10;ECBAgAABAgQIECBAgAABAgQIECBAgAABAgT+FDgcDn/+xx8IECBAgAABAu8gcLvd3uEZ3kCAAAEC&#10;BAgQIECAAAECBAgQIECAAAECBAgQIECAAAECBAgQIECAAAECBAgQIECAAAECBAgQIECAAAECBAgQ&#10;IECAAAECBAgQIECAAAECBAgQIECAAAECBAgQIECAAAECBAgQIECAAAECBAgQIECAAAECBAgQIECA&#10;AAECBAgQIECAAAECBAgQIECAAAECBAgQIEDgpQKHw+Gl5zucAIFMgcrMVk2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HqB6mcr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IFNhkZqsmQGBpgf1+&#10;P+x2u6WvdR8BAgQIECBAgAABAgQIECBAgAABAgQIECBAgAABAgQIECBAgAABAgQIECBAgAABAgQI&#10;ECBAgAABAgQIECBAgAABAgQIECBAgAABAgQIECBAgAABAgQIECBAgAABAgQIECBAgAABAgQIECBA&#10;gAABAgQIECBAgAABAgQIECBAgAABAgQIECBAgAABAgQIECBAgACBWQXu9/swTdOsZzqMAAECBAgQ&#10;ILCGwH6/H3a73RpXu5MAAQIECBAgQIAAAQIECBAgQIAAAQIECBAgQIAAAQIECBAgQIAAAQIECBAg&#10;QIAAAQIECBAgQIAAAQIECBAgQIAAAQIECBAgQIAAAQIECBAgQIAAAQIECBAgQIAAAQIECBAgQIAA&#10;AQIECBAgQIAAAQIECBAgQIAAAQIECBAgQIAAAQIECBAgQIAAAQIECBAgQIDAbAL3+32Ypmm28xxE&#10;gACBnwQ2P/3oNwIECMwtcD6fh8vlMvexziNAgAABAgQIECBAgAABAgQIECBAgAABAgQIECBAgAAB&#10;AgQIECBAgAABAgQIECBAgAABAgQIECBAgAABAgQIECBAgAABAgQIECBAgAABAgQIECBAgAABAgQI&#10;ECBAgAABAgQIECBAgAABAgQIECBAgAABAgQIECBAgAABAgQIECBAgAABAgQIECBAgAABAgQIECCw&#10;qMDpdBqez+eid7qMAAECBAgQIPAKgfP5PFwul1cc7UwCBAgQIECAAAECBAgQIECAAAECBAgQIECA&#10;AAECBAgQIECAAAECBAgQIECAAAECBAgQIECAAAECBAgQIECAAAECBAgQIECAAAECBAgQIECAAAEC&#10;BAgQIECAAAECBAgQIECAAAECBAgQIECAAAECBAgQIECAAAECBAgQIECAAAECBAgQIECAAAECBAgQ&#10;IECAAAECiwmcTqfh+Xwudp+LCBDIFKjMbNU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KAXqH62&#10;Ei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TIHKzFZN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R6gepnKw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yBSozGzV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gF6h+thI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UyBysxWTY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eoHqZys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MgUqMxs1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oBeofrYS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FMgcrM&#10;Vk2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HqB6mcr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DIFKjMbNU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KAXqH62Ei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TIHKzFZN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R6gepnKwECBAgQIECAAAEC&#10;BAgQIECAAAECBAgQIECAAAECBAgQIECAAAECBAgQIECAAAECBAgQIECAAAECBAgQIECAAAECBAgQ&#10;IECAAAECBAgQIECAAAECBAgQIECAAAECBAgQIECAAAECBAgQIECAAAECBAgQIECAAAECBAgQIECA&#10;AAECBAgQIECAAAECBAgQIECAAAECBAiDPgECAABAAElEQVQQIECAAAECBAgQIECAAAECBAgQIECA&#10;AAECBAgQIECAAAECBAgQIECAAAECBAgQIECAAAECBAgQIECAAAECBAgQIECAAAECBAgQIECAAAEC&#10;BAgQIECAAAECBAgQIECAAAECBAgQIECAAAECBAgQIECAAAECBAgQIECAAAECBAgQIECAAAECBAgQ&#10;IECAAAECBAgQIECAAAECBAgQIECAAAECBAgQyBSozGzV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gF6h+thI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UyBysxWTY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eoHqZys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MgUqMxs1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oBeofrYS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MgcrMVk2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HqB6mcr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IFKjM&#10;bNU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KAXqH62Ei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TIHKzFZN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R6gepnKwECBAgQIECAAAECBAgQIECA&#10;AAECBAgQIECAAAECBAgQIECAAAECBAgQIECAAAECBAgQIECAAAECX+zQMQ0AAADCsAT/onGAAXrv&#10;Wg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ApkM9t1w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AtkZ5U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HwK5HPbNQ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2ALZWSV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p8C+dx2TY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tkB2Vg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KdAPrddEy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LZCdV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8CmQz23X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BgC2RnlQ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fArkc9s1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DYAtlZJU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nwL53HZN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2QHZW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p0A+t10T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EtkJ1V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DwKZDPbdc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GALZGeV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h8CuRz2zU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NgC&#10;2Vkl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fAvncdk2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LZAdlY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CnQD63XRM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S2QnVU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PApkM9t1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YAtkZ5U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HwK5HPbNQ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2ALZWSV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p8C+dx2&#10;TY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tkB2Vg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KdAPrddEy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LZCdV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8CmQz23X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BgC2Rnl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fArkc9s1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YAtlZJ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nwL53HZN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S2QHZW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p0A+t10T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Et&#10;kJ1VAgQIECBAgAABAgQIECBAgAABAgQIECBAgAABAgQIECBAgAABAgQIECBAgAABAgQIECBAgAAB&#10;AgQIDVotSQAAQABJREFU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wKZDPbdc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GALZGeV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h8CuRz2zU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NgC2Vkl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KfAvnc&#10;dk2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LZAdlY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CnQD63X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S2QnVU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PApkM9t1w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YAtkZ5U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HwK5HPbNQ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2ALZWSV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p8C+dx2TY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tkB2V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KdAPrddEy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LZCdV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8CmQz23X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BgC2RnlQABAgQIECBAgAABAgQIECBAgAABAgQIECBAgAABAgQIECBAgAABAgQIECBAgAAB&#10;AgQIECBAgAABAgQIECBAgAABAgQIECBAgAABAgQIECBAgAABAgQIECBAgAABAgQIECBAgAABAgQI&#10;ECBAgAABAgQIECBAgAABAgQIECBAgAABAgQIECBAgAABAgQIECBAgAABAgQIECBQduiYBgAAAGFY&#10;gn/ROMAAvXetBAgQIECAAAECBAgQIECAAAECBAgQIECAAAECBAgQIECAAAECBAgQIECAAAECBAgQ&#10;IECAAAECBAgQIECAAAECBAgQIECAAAECBAgQIECAAAECBAgQIECAAAECBAgQIECAAAECBAgQIECA&#10;AAECBAgQIECAAAECBAgQIECAAAECBAgQIECAAAECBAgQIECAAAECBAgQIECAAAECBAgQIECAwKdA&#10;PrddEy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LZCdV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CmQz23X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BgC2RnlQ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fArkc9s1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DYAtlZJU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nwL53HZN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2QHZWC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p0A+t10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EtkJ1V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KZDPbdc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GALZGeV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8CuRz2zU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NgC2Vkl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KfAvncdk2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LZAdlY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CnQD63XRM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S2QnVU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PApkM9t1w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YAtkZ5U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HwK&#10;5HPbNQ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2ALZWSV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p8C+dx2TY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tkB2Vgk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KdAPrddEy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LZCdV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8CmQz23X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C2RnlQ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fArkc9s1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YAtlZ&#10;JU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nwL53HZN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2QHZW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p0A+t10T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6rIZ4AAEAASURBVAgQIECA&#10;AAECBAgQIECAAAECBAgQIECAAIEtkJ1V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DwKZDPbdc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GALZGeV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8&#10;CuRz2zU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NgC2Vkl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fAvncdk2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LZAdlY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CnQD63XRM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S2QnVU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PApkM9t1w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YAtkZ5U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HwK5HPbNQ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2ALZ&#10;WSV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p8C+dx2T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tkB2Vg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KdAPrdd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LZCdV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8CmQz23X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BgC2Rnl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fArkc9s1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DYAtlZJU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nwL53HZN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2QHZW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p0A+t10T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EtkJ1V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h7&#10;97akV1W2DXjyEiPLREiMIghIRFyg4gpcoOCCI9ATcY8qToENd3STYo/iDNiw2KCUIIjruEaEAB0D&#10;QVBIgJD0xx3+rvL7oLqK/Lmfwu5rWqnGfuudo59rrMecc0wCBAgQIECAAAECBAgQIECAAAECBAgQ&#10;IECAAAECBAgQIECAAAECBAgQIECAAAECBAgQIECAAAECBAgQIECAAAEC21NgtT3DFjU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NhcYLX5xz4l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LbU2C1&#10;PcMWNQ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2FxgtfnHPiV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ttTYLU9wxY1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DYXGC1+cc+J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21NgtT3DFjU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NhcYLX5&#10;xz4l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LbU2C1PcMWNQ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2FxgtfnHPiV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ttTYLU9wxY1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DYXGC1+cc+JU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21NgtT3D&#10;FjU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NhcYLX5xz4l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LbU2C1PcMWNQ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2FxgtfnHPiV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ttTYLU9wxY1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DYXGC1+cc+&#10;JU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21NgtT3DFjU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NhcYLX5xz4l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LbU2C1PcMWNQ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2FxgtfnHPiV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ttTYLU9wxY1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DYXGC1+cc+JU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21NgtT3DFjU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NhcYLX5xz4l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LbU2C1PcMWNQECBAgQIECAAAECBAgQIECAAAECBAgQIECAAAECBAgQIECA&#10;AAECBAgQIECAAAECBAgQIECAAAHQykSGAABAAElEQV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2Fxgx+Yf+5QAAQIECBAgQIBAT+CRRx5ZHn744V4C/+/M733ve5fXX3+9ms6FF164/Otf/6qm&#10;kZOfd955y8svv1xNJ17Hjh2rppGTX3LJJcu///3vejrnnHNOPY3k/wsvvFBP5+KLL15effXVajop&#10;YxOxvOc971n++c9/VmPZuXPncsEFF1TTyMl37do1Uv9Xq9Vy4sSJajwpYxNt2e7du+vtTNqydn2Z&#10;zP92P7YRy4svvlgtYzl52v923px//vkjfUza/3Zflvby1KlT9Xx53/veV6+XCSJ50y7PyZf2eCmx&#10;pC175ZVX8p+1I/k/US/TX060/+vr6zWrjROnX27Xy6SVcUY7/1NfJvIl9f+ll17aIKz8jFfGme0j&#10;/X97jJkY0i5PjMsm2rLU//b8L/kyEUvK8kT9b5fjnD/j8on2P+1Muy2b6pcnxmUpy3v27KkXgR07&#10;doy0ZYmnPS5LGZsoyxNzjIzL2v3lRv2faDPbc7LEkno5kf+XXnrp8tprr1XrZurLRCwxa5eztDHt&#10;up/M2Ldv30g6iaU9Lkv+P/vss9UylpMnnXb+Z0w+Uf8n5hgxO/fcc/Ojeky0MQkga7/tcdnUHPOi&#10;iy6qj8vTL7e9ki979+4dSSft/8mTJ5Nk7Uj9b7cx+eOTTnuOmTWG48eP16w2Tpwx5kQ5mxj7ZR1z&#10;wizptPvlrP1NXPvLOuZLL3Wvye/Yce4ysV56zTXXnF7L3ijbrZ9ra2v1tixj2Ymy/Nxzz9XXZTP2&#10;a89jktdJZ2KNeeKejPQxE/cxxKzd/me8NDEvS5/Zzv+pOWba/on8Tz/TzpuJdczU/4yZ2+OM1Jd2&#10;Gokl4/KJ9j9ptY/U/3a9TAxZx26Py6b6mMz922ZTY4yMlyeuY8Wsnf9py9r5krKcdNrtTMYY7b4/&#10;sUzmf9JrHukvJ9bL0/+31zKTxsR6ycR62dS4bOo6duJpt2Upy+02JnUx6bTHMumX2+PYxDJ17be9&#10;VppYUi8n2rKYtfN/or+MWdZL23UmdX/iXtmpe+UzLmvXzeT/RF+WPrO99j+xJjNZ/yeuY2aMOZH/&#10;E3mTMtZuYzbyvz0vS1vWHscmlsz92/Uy6eQ69kRbNtEvT1z7TX2ZyP+MZSbq/9R8eaL+p262x2UZ&#10;+03ky0T7n/XliSNjmYn6n3TabdnUPTm5J6vdzkz0/Slf6f/b/XLSmbgmnzI2EcvEM0wTY//kS+Zl&#10;7fY/bdlE/k/1y7km327Lki8T/X/Kcnssm7X/iXsyYjbR/2ddpn2kLLf7mMSQ+XI7bybay41Y2vkf&#10;r4l8ueqqq07fY9QuZ2n72+u/MZt4tjTj8tde6+75kb7sxInuczLJ87SZ7flS0pm4vyxjmYlY3syb&#10;bv6nLZuIJWs/7XFZ5uQTx9S8/IorrqiPM1PGJtr/5H+7X07+t6/7pnxlXDaRzkS9TP1v18uNOtnO&#10;//SXE89jZ14+Mf+b6MuSRjtfkv8Zk7Wvy6aNmWjLMldup5NYJu6VS182MS9PPO1jaiyTONp1JvPl&#10;rJm2j+R/uy9LG9Ou+3FK/rdjSTrpl9vxTJXlzGXb9T/leGJsnrFsO5bk/0QsMZsY/2Us014viVe7&#10;vUy+TJTl9GMT47KpspxxbLstS1luj5eS/5dddll+VI+0y9nDpH2cc07KWTuVmeuY/SjeTGFiTpaU&#10;Jup/0piIZyvFMlPOUin7+5cmlq2S/1OxJJ32MVUvJ+bLiWWi/mdcNhFPO++dnwABAgQIECBAgAAB&#10;AgQIECBAgAABAgQIECBAgAABAgQIECBAgAABAgQIEHj3Cjz00EPLgQMH6n/gxPNq2avi+eefr8cy&#10;sSdCnlWKWfuI2cQeghP3xOY50om9aibetz1RxlK2kv/tfffyTNzE831T70LK3gvt5whT/yee78zz&#10;cO19t9KOTey7EbOJtmwijbxvuZ0vqf/vf//7688rZg+Z9nOXiSX7bk20ZRP1Mn3ZxJ4Yefa2vR/m&#10;VL3cSvuUp/+faGfaeZ96OfXu6Dzf1a6bU/3yxLgsdX9ir4LsuT3Rl+XZ+3Z5Tv5PxJL6P7G378Qe&#10;Msn/dixpZyb2XUj+t8cYiSX1vx3PRBlLLGn/2/O/zDHbc7LEMvH+gKSTWNpt2dQaQ/KmPf+b2qc8&#10;9XJiXN7O+5SxrGO08yXpZP7fHpelLE+0yxN92dQeUpmXT5jlvZ7ttnmqLUudaffLGZdPjJemxrLX&#10;XHNNmoHqkbnfxHw5daZdlhPLs88+W/XKybNXSXsuk7Ys87L2kf5/oi+bGJcllomyvJXetzy1xtQe&#10;x6SepI+ZGP/deuut9bqZfb0m9vZ6+umn63UmcTzxxBPtpuz0nqsvvPDCSDrtcpZx2cR8Kf1yu25m&#10;HtPuL5PpU3PMiXsy0sdM9MspZ+1xefrlibKca3/tcpY5RsZ/7SNzjAmzieuYKcsT10uSJ+06k/oy&#10;0S9n7D8xlv3gBz/YLsoja/IJIu1/+7rM1BpD1svaY4z0Y+05efIlc9l2u5x00sa0zTKWmRpjttey&#10;0pZN9GVpyybWSzPOaB/J/4l+OffktOtm8n7ivt/kf7v+p42Z2Kc4sUzkf/Km3ZZNXF9IfUws7bYs&#10;+dL2Siy577NdL5NO+7p/0sjcf8Is/XJ7/J+2v51GzDJmmmjL0s+0j6z9TtxfnHLWnjNlXN5ex0h+&#10;JJ32HGPqmlzazIl2ZqJfTv8/McacmGMmjYlxeepku19OeznRxkyNyxNLu//P2t9EW5b2v92WpY2Z&#10;6MtSztplOe3/RL2cWi/J/L+d/1NrDMn/9nWspDExXk4Za48xN8pyuy1LX9ZOI7FM5H/asoz/2kfW&#10;ftvj5cQwMV9KW9aul4klaxlts+T9xFg29f/k6ycTVvV4+djL1fPn5PGa6JdTztrjzKlxedYy2rGk&#10;vZw4pvrMiXls6uVEm5l8aY8zEstEu5z8b+dN0kg87SNtTPv+gsSQMXO7/qeNaZexxJL2vz2Xzfxy&#10;Iv8zL58Yy07Ml5M37XqZNHK0y1nqZXsemzguvPCiN+pld1yWd3qfPPl6kqseU2ZJpz0un4ylXZbT&#10;jrXb/hSstDHtWDbSqRbkN04+0cckhpTjdvuf/G+nkVgyl2mXs+TLxBgzsSSt9hGvibZsIv9j1a7/&#10;E2OyxJG8n+j/s/7XPqbGfomjXf+T/xP1MnWyXZYTx0QsyZeJspx02m3ZVF82kU7GmJn/tY+pdbl2&#10;HBvnb7cxSWeqn5mIJX1/uy1LvZ+IJc9jTfSZG2XNTwIE3j0CGS+1xxg5/8S4bCKWjZybiGcjrf/2&#10;n1P5P5XOVH606+VUHElnor5kjLnVxuaTeSQtAgQIECBAgAABAgQIECBAgAABAgQIECBAgAABAgQI&#10;/DcJ7Phv+mP9rQQIECBAgAABAltL4OGHH15+9KMf1YPKhtjtF5V86lOfWn7xi1/UY9m/f//yhz/8&#10;oZrOhz/84eVvf/tbNY2c/Ktf/ery6KOP1tOZePjqs5/97HLgwIF6LNddd93y1FNPVdP56Ec/OpIv&#10;H/nIR5af/vSn1VhS9/OQV/v48pe/vPzsZz9rJ3P6Ac/2CzE+97nPLT//+c/rsXz+859f/vjHP1bT&#10;ufLKK5cnn3yymkZO/qUvfWl55JFH6um0N6raiOWhhx6qx5JyNtGW/fa3v63H8ulPf3r55S9/WU0n&#10;m2FPbO528803L7/61a+qseTkebFb+0U1n/zkJ5ff//739VjS///973+vppMXLrXbywSQsezEuGzi&#10;Ae/0Me16GbPLLrtspC37zW9+k+Sqx4033ri000lbNrFZRcayE31ZHrxrv3Qv/WU7X1KwPv7xj9fb&#10;mSuuuGJ57LHHquU4J//KV74y0pbVA3kjgbRlWTNpH1ddddVy6NChajITZSwBZFzWXpdJv5y5bPvI&#10;usxEW5Y5c3tc9rGPfayeL8mPL37xi8vjjz9ezZp9+/Ytf/3rX6tp5OSp/xNzmfZaaWL5zGc+M9KW&#10;pc9cW1tLkrXj6quvHpkvpS1r9/+7d++ur5UnI2677baRNeZsVtVuy5L/P/nJT2rla+PESefgwYMb&#10;/7fyM31/e00mf/jU2v/EZpVf//rXR9r/1M2nn366ku8bJ831pYk+Jm3Zr3/9641kKz/j9eyzz1bO&#10;/Z8n/da3vjWyxpQ5U/sFktdee+1I/qcta4+Zsr44sfaftuxPf/rTfxaJyn//4x//qJz3P0+a6xjt&#10;68tJL2uMR44c+c+kz/p/J42Jl6Gdf/4F9bWMrJWdOPHaWTf6vyf87ne/O/ICoYxj29ey9uzZMzKW&#10;eeKJJ5a//OUv/5fyrP7/tGUT9f+aa66p98uBmdioLGsME+tlE2v/uY71zDPPnNUy9XYnS7/cHpfl&#10;RYjtOVliu/7660fuycmYuR3PJz7xifrcP2ZZY2xfY7z88svr/WVi+eY3v7n87ne/y39Wj4nNHSfW&#10;sYP0hS98od7PpIxNXJP/0Ic+VL/2m7Zsol/O/WUT9xflXrn2dczcKzFxf9nEvR+5vyzjv/aR65gT&#10;+T+xGX7amIlYMpZtr2VmjDnRluV6Sfs+lrzUe+LaT67JTdwrnfW/dluWsty+JpO25YYbblj+/Oc/&#10;V5uZ9MsTfVnWZSbmZRMvQs412YmynHlZu5+Z6C9TgNOXtetM2rKJe2Wn+rKLL7643pZlXNbuY5L/&#10;mcu215hzrWRi7T/1f+K5j4l17MwxJvI/87KJ+8smxmUTdSZt2cR1zKyXtNf+Uv/zMtT2ODNrfxNz&#10;zK997Wv1tazUl4m135Tlifxv533KWK5jtscYSSf3frbbsswxJ+7JmDBLW9a+7pd8SVme6JczzphY&#10;+2/fwxyzjGXbz33nWln7HqbEkjnmxDNsEy/CztrPRP5PXMdMWzZxr0zu+21f+8n60kRblrWfiXH5&#10;+eefXx+XTaxjpf5nXb59T0auY06sl8VsYiwz8QxL2uX2c7LJ/1yXa8+Z0vdPxJJ7f9rrJbnu99xz&#10;z4Wuenzve99bXnnllWoaOfnRo0eXY8eOVdPJc1ITY4zrr/90ff6Xe+Wee65/r3TulWnf95tMn7i/&#10;LM8WTzzDmjlmynPzyNhvoi3Ls3Lt8V/asvYL6pMXyf/28zhJ55Zbbqm3mR/4wAdG5mUZMx8+fDhh&#10;1Y6sMbT3SMofn2eY27Ekneeffz4/qkfWGCfa5cwx2uOyrP1mzNQ+8qzcSy+9VE1mx44dy8Q+KXm+&#10;YGL8d+LEifrzBbt39duYZPr6G/9rP8OSfGmvySWW3Cs10f+nPLePzMsmxmVpy9p1Js/jTdxfnHt/&#10;2mU59xYeP368nf1L1mXaz/wniDyL2Y4n/XL7vp/Ekv2Y2uvyGftPHOn7J8xS/9tH5mUT97FkvbR9&#10;HevSSy+tj/2SHxNl+bzzzlsmrv1M1f+sl7TbsvTL7TYm+Z/9GNr3/mW9bGJf4Z073zsy/j916mTo&#10;qkfGfhPrMhkvtedM2VN8fX296pWTJ512O/Pm+PKceiw7dpz7Rv73y1niaefNRL4kQ1arcwbyf1XP&#10;+yRw7rmrkfo/EcxUW5b7fifK8oRZ6uXEdZmJWKRBgAABAgQIECBAgAABAgQIECBAgAABAgQIECBA&#10;gAABAgQIECBAgAABAgQIvDsFsq/zD37wg/ofl+dV2vuU55noiXeU5pn49l5F11133ch9xHnnysQe&#10;ghPPxGYPqQcffLBelrPvYvsZn+y7MbG3b/aqau+7lv0wJp5V/c53vlOvlylceV65/Y7S7FM/sVdF&#10;nr1vvwsrz3dOPKue+j/Rlk3sIfDtb3975P0x2Q+9/f6Y9DETe8ikzWz3y9lzr72HQNqY7Lk/8f6Q&#10;jMvae1VP7VN+880319uZPKvc7vuT/xljPvroo/nP6jGxT2H2j58Yy2Sc0d6nPO/1mNirJum096mP&#10;18S+W3l3eHuMmUqSPQTb+ztkvNzuYxJLxpjtd2Flr4KJvX1vuummkfrf7seSL5n7TexTnndhtd+H&#10;kfFSe5/KmCX/22U5745q74eRWPL+iIl5WdJqzzHTxrT3j08c2atoq+xTnn55oi+bGJelLE+8cyX5&#10;355jpi2bKMtpy9r74WaOOTEuy7tQJuYY2Q+73ZblnRsT+Z/3lLT3Xcue6xP7oWWNcaL+Z122fWQd&#10;YyL/U5bb17Eylpl4r1va5fa8PHPMnTt3trP/9Hyp3S5vBNFuy1LGJsYYWZdrr2Vk7b+9f2zy5cYb&#10;b6yv/SWdiT3X8+7w9jpWYvnGN75Rf7dT9kOa2A8v5bh9XSb7Ot1///2hqx7Zp/iRRx6pppGTp21u&#10;r5dlXDbz/pjr6/U//eXEdcysMU70/xPvW84cY2K9NO8paK+XZU1uYrycOUY7nbw/pL3nXtqYXPud&#10;WC+daMtyf0G7j4lZ5jLtddnshd0exyaWjGUn1hiyLt8+ck/e448/3k5mSf/fXv/Ju5AmYkmdad/7&#10;lT3q2+/BS6ZPvNcr6eR9q+137uTa38S4LPO/9tp/6kveudM+8u7QibFM+ub2kVgm1hhyjaH9Xr+p&#10;d1RmjNleL8va/8R8Odf+JvrlvD+gPcfMvXLt60upj2n/2/O/qfWyW2+9deQ+tnbdT75kvjRxT17e&#10;t9C+XyZzzIlY0mZOtGUTa/+5h7k9xkw5y5wpY7PmkTamvY6Rvz/5335H5QUXXFC/7yexpF9ut8tJ&#10;Z2Jf/9xfPHEdM2W5fV0m71ucuI8lY4z2daw8JzMxx8y8bCL/U5bb6z+5V2pivSxrDO3nS9IuTzzD&#10;mLW/dllOW5b3VLaPrDG11zETQ8bM7euyWWN47bXX2mRL5v7tuUzyfuJe2an1sowz2m1z1rEnnvvK&#10;dYz2+C/58ub70LrFOdd+2nP/RNBeK00aebakXS+Tzv79H62X5UsvvWRkvXTXxbvqzxZmHHP4H4dD&#10;Vz1yT177vs8EkLFse46Z+dLEenn6/3Y/k3fUTsSSfGnf95n8b49jkkbGmO11rKST+0vac4yJ/jKx&#10;JJ12+5/rmBP9cvqyiTlGxhnt+f/ll19ev76U/M8Ysz3+S72cOHLtb6KdSZvZPlJnJtbLs47dbssy&#10;92vf95H8uPrqj9THZWn7jx8/1s7+0+Pydr1MEBdeeFF9nHHJJTP5n76s/az0m+ulx+v5v2/f+0fa&#10;ssTTPib6mMSQ93q3x+Vpy9plLLFkXa7dLsdror/MvOz48X6dyXXs9j0muY+lnS/J//TL7TWm1MuT&#10;J08mueqRdCb6/+RN+9izZ099HSMxpG6210um8j+xtNcyk8bEkWsME21m1v/abVnW/ibassyX2v1y&#10;YplYL8u8bCKdibKcuUx7HSNxxKzdz0y0l4kldbJdllP3J/Il47KJdbmJNGKW8V/7mEqnHUfOL5Z3&#10;rpyy3H6+cCIN+f/O8z7f2Ept2VQ5OzPpd/atrdSWJV8m+rKJ/J+oLxv1MmXAQYAAAQIECBAgQIAA&#10;AQIECBAgQIAAAQIECBAgQIAAAQJbX8DV4a2fxyIk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TMQ&#10;WJ3Bd3yF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seYHVlo9QgA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AwEVmfwHV8h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bXmC15SMUI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OAOB1Rl8x1c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CW&#10;F1ht+QgFS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zkBgdQbf8RU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LDlBVZbPkIBE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MxBYncF3fIU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Gx5gdWWj1CA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Dg&#10;DARWZ/AdXyF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lteYLXlIxQg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4A4HVGXzHVw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JYXWG35CAVI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OQGB1Bt/xF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sOUFdmz5CAW4bQRefPHF5ejRo2+Jd9euXcvevXvf8vv2L9bX15f8W61W7aScnwABAgQIECBAgAAB&#10;AgQIECBAgAABAgQIECBAgAABAgQIECBAgAABAgQIECBAgAABAgQIECBAgAABAgQIECBAgAABAgQI&#10;ECBAgAABAgQIECBAgAABAgQIECBAgAABAgQIECBAgAABAgQIECBAgAABAgQIECBAgAABAgQIECBA&#10;gAABAgQIECBAgAABAgQIECBAgAABAgQIECBAgMC7TuDFF19cjh49+pa/a9euXcvevXvf8vv2L9bX&#10;15f8W61W7aScnwABAgQIECBAgAABAgQIECBAgAABAgQIECBAgAABAgQIECBAgAABAgQIECBAgAAB&#10;AgQIECBAgAABAgQIECBAgAABAgQIECBAgAABAgQIECBAgAABAgQIECBAgAABAgQIECBAgAABAgQI&#10;ECBAgAABAgQIECBAgAABAgQIECBAgAABAgQIECBAgAABAgQIECBAgAABAgQIENhCAju2UCxC2cYC&#10;r7766nLHHXcshw4deovCtddeu9x5551v+f3Z/MVTTz21HDx4cHnmmWeWtbW10z8PHz687Ny5c1lf&#10;X1/27Nmz7N279/S/K6+8crnllluW3bt3n80/wbkIECBAgAABAgQIECBAgAABAgQIECBAgAABAgQI&#10;ECBAgAABAgQIECBAgAABAgQIECBAgAABAgQIECBAgAABAgQIECBAgAABAgQIECBAgAABAgQIECBA&#10;gAABAgQIECBAgAABAgQIECBAgAABAgQIECBAgAABAgQIECBAgAABAgQIECBAgAABAgQIECBAgAAB&#10;AgQIECBAgAABAgQIvGsEXn311eWOO+5YDh069Ja/6dprr13uvPPOt/z+bP7iqaeeWg4ePLg888wz&#10;y9ra2umfhw8fXnbu3Lmsr68ve/bsWfbu3Xv635VXXrnccssty+7du8/mn+BcBAgQIECAAAECBAgQ&#10;IECAAAECBAgQIECAAAECBAgQIECAAAECBAgQIECAAAECBAgQIECAAAECBAgQIECAAAECBAgQIECA&#10;AAECBAgQIECAAAECBAgQIECAAAECBAgQIECAAAECBAgQIECAAAECBAgQIECAAAECBAgQIECAAAEC&#10;BAgQIECAAAECBAgQIECAAAECBAgQIECAwBYR2LFF4hDGNhe46667lkOHDr2twvr6+tv+/mz8cm1t&#10;bbnnnnuWBx54YHm7dE6cOHE6mWPHjv2vv+/uu+9ebrrppuW2225bbrjhhmW1Wp2NP8c5CBAgQIAA&#10;AQIECBAgQIAAAQIECBAgQIAAAQIECBAgQIAAAQIECBAgQIAAAQIECBAgQIAAAQIECBAgQIAAAQIE&#10;CBAgQIAAAQIECBAgQIAAAQIECBAgQIAAAQIECBAgQIAAAQIECBAgQIAAAQIECBAgQIAAAQIECBAg&#10;QIAAAQIECBAgQIAAAQIECBAgQIAAAQIECBAgQIAAAQIECLwrBO66667l0KFDb/u3rK+vv+3vz8Yv&#10;19bWlnvuuWd54IEHlrdL58SJE6eTOXbs2P/6++6+++7lpptuWm677bblhhtuWFar1dn4c5yDAAEC&#10;BAgQIECAAAECBAgQIECAAAECBAgQIECAAAECBAgQIECAAAECBAgQIECAAAECBAgQIECAAAECBAgQ&#10;IECAAAECBAgQIECAAAECBAgQIECAAAECBAgQIECAAAECBAgQIECAAAECBAgQIECAAAECBAgQIECA&#10;AAECBAgQIECAAAECBAgQIECAAAECBAgQIECAAAECBAgQ2AICO7ZADELY5gIHDhxY7rvvvlGFI0eO&#10;LPfee+9y//33L6dOnXrHaZ88eXJ58MEHT//bv3//cvvtty/79u17x+fxBQIECBAgQIAAAQIECBAg&#10;QIAAAQIECBAgQIAAAQIECBAgQIAAAQIECBAgQIAAAQIECBAgQIAAAQIECBAgQIAAAQIECBAgQIAA&#10;AQIECBAgQIAAAQIECBAgQIAAAQIECBAgQIAAAQIECBAgQIAAAQIECBAgQIAAAQIECBAgQIAAAQIE&#10;CBAgQIAAAQIECBAgQIAAAQIECBAgQIAAAQLvNoEDBw4s99133+ifdeTIkeXee+9d7r///uXUqVPv&#10;OO2TJ08uDz744Ol/+/fvX26//fZl37597/g8vkCAAAECBAgQIECAAAECBAgQIECAAAECBAgQIECA&#10;AAECBAgQIECAAAECBAgQIECAAAECBAgQIECAAAECBAgQIECAAAECBAgQIECAAAECBAgQIECAAAEC&#10;BAgQIECAAAECBAgQIECAAAECBAgQIECAAAECBAgQIECAAAECBAgQIECAAAECBAgQIECAAAECBAgQ&#10;IECAAAECBAhsPYHV1gtJRNtJ4OjRo8sPf/jD0ZCffPLJ5fvf//7y4x//eDl16tT/d9qPPfY/7N17&#10;mB1XYSD407cfUkstyXq//JBtbMtGfgn8AJIAIYEMYeFjwkyGbz+G2UBmdiC8nJlZsgyP+XaWnf3D&#10;4bM/ssssk83kI7AzmQ2Y9cSQjBMMDAnJmIfxAxssZMuW1JL17pbUrW7d3jq3dbvvo6pu3UfLLflX&#10;3yf1rTqnzjn1u6dOnTpVt2pXuOuuu8IPf/jDrtOSAAECBAgQIECAAAECBAgQIECAAAECBAgQIECA&#10;AAECBAgQIECAAAECBAgQIECAAAECBAgQIECAAAECBAgQIECAAAECBAgQIECAAAECBAgQIECAAAEC&#10;BAgQIECAAAECBAgQIECAAAECBAgQIECAAAECBAgQIECAAAECBAgQIECAAAECBAgQIECAAAECBAgQ&#10;IECAAAECBAgQIECAAIEXU+Dw4cPh937v985rEfbs2RM+8pGPhAcffDCUy+Wu8961a1e46667wg9/&#10;+MOu05IAAQIECBAgQIAAAQIECBAgQIAAAQIECBAgQIAAAQIECBAgQIAAAQIECBAgQIAAAQIECBAg&#10;QIAAAQIECBAgQIAAAQIECBAgQIAAAQIECBAgQIAAAQIECBAgQIAAAQIECBAgQIAAAQIECBAgQIAA&#10;AQIECBAgQIAAAQIECBAgQIAAAQIECBAgQIAAAQIECBAgQIAAAQIECBAgcOELlC78TbAFL1WBcrkc&#10;PvOZz4SxsbHzRnDgwIHwyU9+MoyPj/c0z7gNn/rUp8J9993X03QlRoAAAQIECBAgQIAAAQIECBAg&#10;QIAAAQIECBAgQIAAAQIECBAgQIAAAQIECBAgQIAAAQIECBAgQIAAAQIECBAgQIAAAQIECBAgQIAA&#10;AQIECBAgQIAAAQIECBAgQIAAAQIECBAgQIAAAQIECBAgQIAAAQIECBAgQIAAAQIECBAgQIAAAQIE&#10;CBAgQIAAAQIECBAgQIAAAQIECBAgQOB8CZTL5fCZz3wmjI2Nna8sw4EDB8InP/nJMD4+3tM84zZ8&#10;6lOfCvfdd19P05UYAQIECBAgQIAAAQIECBAgQIAAAQIECBAgQIAAAQIECBAgQIAAAQIECBAgQIAA&#10;AQIECBAgQIAAAQIECBAgQIAAAQIECBAgQIAAAQIECBAgQIAAAQIECBAgQIAAAQIECBAgQIAAAQIE&#10;CBAgQIAAAQIECBAgQIAAAQIECBAgQIAAAQIECBAgQIAAAQIECBAgQIAAAQIECBAgcOEJlC68Iisx&#10;gVmBL3/5y+HRRx89bxxHjx4Nn/jEJ8KRI0cWJM+ZmZnwB3/wB+H73//+gqQvUQIECBAgQIAAAQIE&#10;CBAgQIAAAQIECBAgQIAAAQIECBAgQIAAAQIECBAgQIAAAQIECBAgQIAAAQIECBAgQIAAAQIECBAg&#10;QIAAAQIECBAgQIAAAQIECBAgQIAAAQIECBAgQIAAAQIECBAgQIAAAQIECBAgQIAAAQIECBAgQIAA&#10;AQIECBAgQIAAAQIECBAgQIAAAQIECBAgQIAAAQILKfDlL385PProowuZRV3aR48eDZ/4xCfCkSNH&#10;6pb3amZmZib8wR/8Qfj+97/fqySlQ4AAAQIECBAgQIAAAQIECBAgQIAAAQIECBAgQIAAAQIECBAg&#10;QIAAAQIECBAgQIAAAQIECBAgQIAAAQIECBAgQIAAAQIECBAgQIAAAQIECBAgQIAAAQIECBAgQIAA&#10;AQIECBAgQIAAAQIECBAgQIAAAQIECBAgQIAAAQIECBAgQIAAAQIECBAgQIAAAQIECBAgQIAAAQIE&#10;CFyAAgMXYJkVmUB46qmnwhe/+MXzJjExMRE++clPhtHR0UJ5XnHFFWHz5s1hzZo14fTp0+HgwYNh&#10;z549YWxsrOX699xzT7j33nvDqlWrWsYVgQABAgQIECBAgAABAgQIECBAgAABAgQIECBAgAABAgQI&#10;ECBAgAABAgQIECBAgAABAgQIECBAgAABAgQIECBAgAABAgQIECBAgAABAgQIECBAgAABAgQIECBA&#10;gAABAgQIECBAgAABAgQIECBAgAABAgQIECBAgAABAgQIECBAgAABAgQIECBAgAABAgQIECBAgAAB&#10;AgQIECBAgMBiEHjqqafCF7/4xfNWlImJifDJT34yjI6OFsrziiuuCJs3bw5r1qwJp0+fDgcPHgx7&#10;9uwJY2NjLde/5557wr333htWrVrVMq4IBAgQIECAAAECBAgQIECAAAECBAgQIECAAAECBAgQIECA&#10;AAECBAgQIECAAAECBAgQIECAAAECBAgQIECAAAECBAgQIECAAAECBAgQIECAAAECBAgQIECAAAEC&#10;BAgQIECAAAECBAgQIECAAAECBAgQIECAAAECBAgQIECAAAECBAgQIECAAAECBAgQIECAAAECBAgQ&#10;IECAwMUnMHDxbZItutgFTp06FX73d383lMvl87apDzzwQHj22Wdz8yuVSuH1r399eOtb3xq2bdvW&#10;FPfMmTPhG9/4RvjqV78a9u7d2xReXXDs2LFw7733ho9//OPVRf4SIECAAAECBAgQIECAAAECBAgQ&#10;IECAAAECBAgQIECAAAECBAgQIECAAAECBAgQIECAAAECBAgQIECAAAECBAgQIECAAAECBAgQIECA&#10;AAECBAgQIECAAAECBAgQIECAAAECBAgQIECAAAECBAgQIECAAAECBAgQIECAAAECBAgQIECAAAEC&#10;BAgQIECAAAECBAgQIECAAAECBAgQWLQCp06dCr/7u78byuXyeSvjAw88EJ599tnc/EqlUnj9618f&#10;3vrWt4Zt27Y1xT1z5kz4xje+Eb761a+GvXv3NoVXFxw7dizce++94eMf/3h1kb8ECBAgQIAAAQIE&#10;CBAgQIAAAQIECBAgQIAAAQIECBAgQIAAAQIECBAgQIAAAQIECBAgQIAAAQIECBAgQIAAAQIECBAg&#10;QIAAAQIECBAgQIAAAQIECBAgQIAAAQIECBAgQIAAAQIECBAgQIAAAQIECBAgQIAAAQIECBAgQIAA&#10;AQIECBAgQIAAAQIECBAgQIAAAQIECBAgQIDAS0ig9BLaVpt6kQh87nOfC6Ojo+dtayYmJsJXvvKV&#10;3PyWLl0aPv7xj4cPfvCDYdu2balxh4aGwpve9KZwzz33hNtvvz01TnXhww8/HB566KHqrL8ECBAg&#10;QIAAAQIECBAgQIAAAQIECBAgQIAAAQIECBAgQIAAAQIECBAgQIAAAQIECBAgQIAAAQIECBAgQIAA&#10;AQIECBAgQIAAAQIECBAgQIAAAQIECBAgQIAAAQIECBAgQIAAAQIECBAgQIAAAQIECBAgQIAAAQIE&#10;CBAgQIAAAQIECBAgQIAAAQIECBAgQIAAAQIECBAgQIAAAQIEFq3A5z73uTA6OnreyjcxMRG+8pWv&#10;5Oa3dOnS8PGPfzx88IMfDNu2bUuNOzQ0FN70pjeFe+65J9x+++2pcaoLH3744fDQQw9VZ/0lQIAA&#10;AQIECBAgQIAAAQIECBAgQIAAAQIECBAgQIAAAQIECBAgQIAAAQIECBAgQIAAAQIECBAgQIAAAQIE&#10;CBAgQIAAAQIECBAgQIAAAQIECBAgQIAAAQIECBAgQIAAAQIECBAgQIAAAQIECBAgQIAAAQIECBAg&#10;QIAAAQIECBAgQIAAAQIECBAgQIAAAQIECBAgQIAAAQIEXkICpZfQttrUi0DgoYceCt/85jfP65Y8&#10;8MAD4cSJE5l5Dg8Ph09/+tNh586dmXFqAwYHB8NHP/rRcOedd9Yubvp83333NS2zgAABAgQIECBA&#10;gAABAgQIECBAgAABAgQIECBAgAABAgQIECBAgAABAgQIECBAgAABAgQIECBAgAABAgQIECBAgAAB&#10;AgQIECBAgAABAgQIECBAgAABAgQIECBAgAABAgQIECBAgAABAgQIECBAgAABAgQIECBAgAABAgQI&#10;ECBAgAABAgQIECBAgAABAgQIECBAgAABAgQIECBAgMBiEnjooYfCN7/5zfNapAceeCCcOHEiM8/h&#10;4eHw6U9/OuzcuTMzTm3A4OBg+OhHPxruvPPO2sVNn++7776mZRYQIECAAAECBAgQIECAAAECBAgQ&#10;IECAAAECBAgQIECAAAECBAgQIECAAAECBAgQIECAAAECBAgQIECAAAECBAgQIECAAAECBAgQIECA&#10;AAECBAgQIECAAAECBAgQIECAAAECBAgQIECAAAECBAgQIECAAAECBAgQIECAAAECBAgQIECAAAEC&#10;BAgQIECAAAECBAgQIECAAAECF79A6eLfRFt4sQiMjo6Gz33uc+d1cyYnJ8N9992Xm+e73vWucPXV&#10;V+fGaQzs7+8P73//+8Pw8HBj0Nz87t27w2OPPTY37wMBAgQIECBAgAABAgQIECBAgAABAgQIECBA&#10;gAABAgQIECBAgAABAgQIECBAgAABAgQIECBAgAABAgQIECBAgAABAgQIECBAgAABAgQIECBAgAAB&#10;AgQIECBAgAABAgQIECBAgAABAgQIECBAgAABAgQIECBAgAABAgQIECBAgAABAgQIECBAgAABAgQI&#10;ECBAgAABAgQIECBAgACBxSQwOjoaPve5z53XIk1OTob77rsvN893vetd4eqrr86N0xjY398f3v/+&#10;94fh4eHGoLn53bt3h8cee2xu3gcCBAgQIECAAAECBAgQIECAAAECBAgQIECAAAECBAgQIECAAAEC&#10;BAgQIECAAAECBAgQIECAAAECBAgQIECAAAECBAgQIECAAAECBAgQIECAAAECBAgQIECAAAECBAgQ&#10;IECAAAECBAgQIECAAAECBAgQIECAAAECBAgQIECAAAECBAgQIECAAAECBAgQIECAAAECBAgQIEDg&#10;pSFQemlspq280AXOnj0b7r777nD69Onzuilf+9rXwvHjxzPz3L59e3jzm9+cGZ4XsHLlyvD2t789&#10;UkMVOwAAQABJREFUL0q4//77c8MFEiBAgAABAgQIECBAgAABAgQIECBAgAABAgQIECBAgAABAgQI&#10;ECBAgAABAgQIECBAgAABAgQIECBAgAABAgQIECBAgAABAgQIECBAgAABAgQIECBAgAABAgQIECBA&#10;gAABAgQIECBAgAABAgQIECBAgAABAgQIECBAgAABAgQIECBAgAABAgQIECBAgAABAgQIECBAgAAB&#10;AgQIEHgxBM6ePRvuvvvucPr06fOa/de+9rVw/PjxzDy3b98e3vzmN2eG5wWsXLkyvP3tb8+LEu6/&#10;//7ccIEECBAgQIAAAQIECBAgQIAAAQIECBAgQIAAAQIECBAgQIAAAQIECBAgQIAAAQIECBAgQIAA&#10;AQIECBAgQIAAAQIECBAgQIAAAQIECBAgQIAAAQIECBAgQIAAAQIECBAgQIAAAQIECBAgQIAAAQIE&#10;CBAgQIAAAQIECBAgQIAAAQIECBAgQIAAAQIECBAgQIAAAQIECBAgQIDAxSdQuvg2yRZdjAJf+tKX&#10;wk9+8pPUTbvuuuvCO97xjtSwbhd+61vfyk3ine98Z+jr68uNkxf41re+NQwMDGRGefjhh8Pk5GRm&#10;uAACBAgQIECAAAECBAgQIECAAAECBAgQIECAAAECBAgQIECAAAECBAgQIECAAAECBAgQIECAAAEC&#10;BAgQIECAAAECBAgQIECAAAECBAgQIECAAAECBAgQIECAAAECBAgQIECAAAECBAgQIECAAAECBAgQ&#10;IECAAAECBAgQIECAAAECBAgQIECAAAECBAgQIECAAAECBAgQIECAAAECL4bAl770pfCTn/wkNevr&#10;rrsuvOMd70gN63bht771rdwk3vnOd4a+vr7cOHmBb33rW8PAwEBmlIcffjhMTk5mhgsgQIAAAQIE&#10;CBAgQIAAAQIECBAgQIAAAQIECBAgQIAAAQIECBAgQIAAAQIECBAgQIAAAQIECBAgQIAAAQIECBAg&#10;QIAAAQIECBAgQIAAAQIECBAgQIAAAQIECBAgQIAAAQIECBAgQIAAAQIECBAgQIAAAQIECBAgQIAA&#10;AQIECBAgQIAAAQIECBAgQIAAAQIECBAgQIAAAQIELj6B0sW3SbboYhN49NFHw5/8yZ+kbtbw8HD4&#10;yEc+Evr7+1PDu1l46tSpsHv37swk1q9fH2666abM8CIBsfzXXHNNZtTp6enwxBNPZIYLIECAAAEC&#10;BAgQIECAAAECBAgQIECAAAECBAgQIECAAAECBAgQIECAAAECBAgQIECAAAECBAgQIECAAAECBAgQ&#10;IECAAAECBAgQIECAAAECBAgQIECAAAECBAgQIECAAAECBAgQIECAAAECBAgQIECAAAECBAgQIECA&#10;AAECBAgQIECAAAECBAgQIECAAAECBAgQIECAAAECBAgQIHC+BR599NHwJ3/yJ6nZDg8Ph4985COh&#10;v78/NbybhadOnQq7d+/OTGL9+vXhpptuygwvEhDLf80112RGnZ6eDk888URmuAACBAgQIECAAAEC&#10;BAgQIECAAAECBAgQIECAAAECBAgQIECAAAECBAgQIECAAAECBAgQIECAAAECBAgQIECAAAECBAgQ&#10;IECAAAECBAgQIECAAAECBAgQIECAAAECBAgQIECAAAECBAgQIECAAAECBAgQIECAAAECBAgQIECA&#10;AAECBAgQIECAAAECBAgQIECAAAECBAgQIEDg4hMoXXybZIsuJoGxsbHwmc98JszMzKRu1nvf+96w&#10;efPm1LBuFz7xxBOhXC5nJvOGN7whlErd70I33nhjZh4x4JFHHskNF0iAAAECBAgQIECAAAECBAgQ&#10;IECAAAECBAgQIECAAAECBAgQIECAAAECBAgQIECAAAECBAgQIECAAAECBAgQIECAAAECBAgQIECA&#10;AAECBAgQIECAAAECBAgQIECAAAECBAgQIECAAAECBAgQIECAAAECBAgQIECAAAECBAgQIECAAAEC&#10;BAgQIECAAAECBAgQIECAAAECBAgQIEDgfAmMjY2Fz3zmM2FmZiY1y/e+971h8+bNqWHdLnziiSdC&#10;uVzOTOYNb3hDKJVKmeFFA2688cbcqI888khuuEACBAgQIECAAAECBAgQIECAAAECBAgQIECAAAEC&#10;BAgQIECAAAECBAgQIECAAAECBAgQIECAAAECBAgQIECAAAECBAgQIECAAAECBAgQIECAAAECBAgQ&#10;IECAAAECBAgQIECAAAECBAgQIECAAAECBAgQIECAAAECBAgQIECAAAECBAgQIECAAAECBAgQIECA&#10;AAECBAgQIEDg4hIoXVybY2suNoHPfvaz4fDhw6mb9epXvzr80i/9UmpYLxY+/vjjucncfvvtueFF&#10;A3fs2JEb9ZFHHskNF0iAAAECBAgQIECAAAECBAgQIECAAAECBAgQIECAAAECBAgQIECAAAECBAgQ&#10;IECAAAECBAgQIECAAAECBAgQIECAAAECBAgQIECAAAECBAgQIECAAAECBAgQIECAAAECBAgQIECA&#10;AAECBAgQIECAAAECBAgQIECAAAECBAgQIECAAAECBAgQIECAAAECBAgQIECAAAECBAgQIEDgfAl8&#10;9rOfDYcPH07N7tWvfnX4pV/6pdSwXix8/PHHc5O5/fbbc8OLBu7YsSM36iOPPJIbLpAAAQIECBAg&#10;QIAAAQIECBAgQIAAAQIECBAgQIAAAQIECBAgQIAAAQIECBAgQIAAAQIECBAgQIAAAQIECBAgQIAA&#10;AQIECBAgQIAAAQIECBAgQIAAAQIECBAgQIAAAQIECBAgQIAAAQIECBAgQIAAAQIECBAgQIAAAQIE&#10;CBAgQIAAAQIECBAgQIAAAQIECBAgQIAAAQIECBC4uARKF9fm2JqLSeDrX/96+O53v5u6SWvWrAnv&#10;e9/7UsN6tfCxxx7LTGrp0qVh27ZtmeHtBGzfvj0MDAxkrrJ79+4wNTWVGS6AAAECBAgQIECAAAEC&#10;BAgQIECAAAECBAgQIECAAAECBAgQIECAAAECBAgQIECAAAECBAgQIECAAAECBAgQIECAAAECBAgQ&#10;IECAAAECBAgQIECAAAECBAgQIECAAAECBAgQIECAAAECBAgQIECAAAECBAgQIECAAAECBAgQIECA&#10;AAECBAgQIECAAAECBAgQIECAAAECBAgQIECAwPkQ+PrXvx6++93vpma1Zs2a8L73vS81rFcLH3vs&#10;scykli5dGrZt25YZ3k7A9u3bw8DAQOYqu3fvDlNTU5nhAggQIECAAAECBAgQIECAAAECBAgQIECA&#10;AAECBAgQIECAAAECBAgQIECAAAECBAgQIECAAAECBAgQIECAAAECBAgQIECAAAECBAgQIECAAAEC&#10;BAgQIECAAAECBAgQIECAAAECBAgQIECAAAECBAgQIECAAAECBAgQIECAAAECBAgQIECAAAECBAgQ&#10;IECAAAECBAgQIECAAIGLS6B0cW2OrblYBPbs2RN+//d/P3NzPvzhD4cVK1ZkhncbMDExEZ5++unM&#10;ZK655prQ39+fGd5OwJIlS8K1116bucrMzEw4ePBgZrgAAgQIECBAgAABAgQIECBAgAABAgQIECBA&#10;gAABAgQIECBAgAABAgQIECBAgAABAgQIECBAgAABAgQIECBAgAABAgQIECBAgAABAgQIECBAgAAB&#10;AgQIECBAgAABAgQIECBAgAABAgQIECBAgAABAgQIECBAgAABAgQIECBAgAABAgQIECBAgAABAgQI&#10;ECBAgAABAgQIECBAgAABAgstsGfPnvD7v//7mdl8+MMfDitWrMgM7zZgYmIiPP3005nJXHPNNaG/&#10;vz8zvJ2AJUuWhGuvvTZzlZmZmXDw4MHMcAEECBAgQIAAAQIECBAgQIAAAQIECBAgQIAAAQIECBAg&#10;QIAAAQIECBAgQIAAAQIECBAgQIAAAQIECBAgQIAAAQIECBAgQIAAAQIECBAgQIAAAQIECBAgQIAA&#10;AQIECBAgQIAAAQIECBAgQIAAAQIECBAgQIAAAQIECBAgQIAAAQIECBAgQIAAAQIECBAgQIAAAQIE&#10;CBAgQIDAxSVQurg2x9ZcDAJTU1Ph7rvvDmfOnEndnLe97W3h5ptvTg3r1cInn3wylMvlzOS2b9+e&#10;GdZJwI4dO3JX279/f264QAIECBAgQIAAAQIECBAgQIAAAQIECBAgQIAAAQIECBAgQIAAAQIECBAg&#10;QIAAAQIECBAgQIAAAQIECBAgQIAAAQIECBAgQIAAAQIECBAgQIAAAQIECBAgQIAAAQIECBAgQIAA&#10;AQIECBAgQIAAAQIECBAgQIAAAQIECBAgQIAAAQIECBAgQIAAAQIECBAgQIAAAQIECBAgQIAAAQIL&#10;JTA1NRXuvvvucObMmdQs3va2t4Wbb745NaxXC5988slQLpczk9u+fXtmWCcBO3bsyF1t//79ueEC&#10;CRAgQIAAAQIECBAgQIAAAQIECBAgQIAAAQIECBAgQIAAAQIECBAgQIAAAQIECBAgQIAAAQIECBAg&#10;QIAAAQIECBAgQIAAAQIECBAgQIAAAQIECBAgQIAAAQIECBAgQIAAAQIECBAgQIAAAQIECBAgQIAA&#10;AQIECBAgQIAAAQIECBAgQIAAAQIECBAgQIAAAQIECBAgQIAAgYtHoHTxbIotuVgE/vAP/zA888wz&#10;qZuzbdu28K53vSs1rJcL9+7dm5vcli1bcsPbDdy4cWPuKqOjo7nhAgkQIECAAAECBAgQIECAAAEC&#10;BAgQIECAAAECBAgQIECAAAECBAgQIECAAAECBAgQIECAAAECBAgQIECAAAECBAgQIECAAAECBAgQ&#10;IECAAAECBAgQIECAAAECBAgQIECAAAECBAgQIECAAAECBAgQIECAAAECBAgQIECAAAECBAgQIECA&#10;AAECBAgQIECAAAECBAgQIECAAAECBAgslMAf/uEfhmeeeSY1+W3btoV3vetdqWG9XLh3797c5LZs&#10;2ZIb3m7gxo0bc1cZHR3NDRdIgAABAgQIECBAgAABAgQIECBAgAABAgQIECBAgAABAgQIECBAgAAB&#10;AgQIECBAgAABAgQIECBAgAABAgQIECBAgAABAgQIECBAgAABAgQIECBAgAABAgQIECBAgAABAgQI&#10;ECBAgAABAgQIECBAgAABAgQIECBAgAABAgQIECBAgAABAgQIECBAgAABAgQIECBAgAABAgQIXDwC&#10;AxfPptiSi0Hg4YcfDvfff3/qpgwODobf/u3fDvHvQk/j4+O5Waxfvz43vN3AkZGR3FVGR0dzwzsN&#10;3LVrV5icnOx0desRIECAAAECBAgQIECAAAECBAgQIECAAAECBAgQIECAAAECBAgQIECAAAECBAgQ&#10;IECAAAECBAgQIECAAAECBAgQIECAAAECBAgQIECAAAECBAgQIECAAAECBAgQIECAAAECBAgQIECA&#10;AAECBAgQIECAAAECBAgQIECAAAECBAgQIECAAAECBAgQIECAAAECBAgQIECAAAECBAhc5AIPP/xw&#10;uP/++1O3cnBwMPz2b/92iH8XehofH8/NYv369bnh7QaOjIzkrjI6Opob3mngrl27wuTkZKerW48A&#10;AQIECBAgQIAAAQIECBAgQIAAAQIECBAgQIAAAQIECBAgQIAAAQIECBAgQIAAAQIECBAgQIAAAQIE&#10;CBAgQIAAAQIECBAgQIAAAQIECBAgQIAAAQIECBAgQIAAAQIECBAgQIAAAQIECBAgQIAAAQIECBAg&#10;QIAAAQIECBAgQIAAAQIECBAgQIAAAQIECBAgQIAAAQIECBBYAIGBBUhTkgQ6Ejh69Gi49957M9d9&#10;97vfHS6//PLM8F4GjI+P5ya3bt263PB2A0dGRnJXGRsbyw3vNPBjH/tY2L17d6erW48AAQIECBAg&#10;QIAAAQIECBAgQIAAAQIECBAgQIAAAQIECBAgQIAAAQIECBAgQIAAAQIECBAgQIAAAQIECBAgQIAA&#10;AQIECBAgQIAAAQIECBAgQIAAAQIECBAgQIAAAQIECBAgQIAAAQIECBAgQIAAAQIECBAgQIAAAQIE&#10;CBAgQIAAAQIECBAgQIAAAQIECBAgQIAAAQIECBAgQOAiFjh69Gi49957M7fw3e9+d7j88sszw3sZ&#10;MD4+npvcunXrcsPbDRwZGcldZWxsLDe808CPfexjYffu3Z2ubj0CBAgQIECAAAECBAgQIECAAAEC&#10;BAgQIECAAAECBAgQIECAAAECBAgQIECAAAECBAgQIECAAAECBAgQIECAAAECBAgQIECAAAECBAgQ&#10;IECAAAECBAgQIECAAAECBAgQIECAAAECBAgQIECAAAECBAgQIECAAAECBAgQIECAAAECBAgQIECA&#10;AAECBAgQIECAAAECBAgQIEBgAQRKC5CmJAm0LTAzMxPuueeecPz48dR1b7311vCWt7wlNWwhFo6N&#10;jeUmu27dutzwdgNHRkZyV5mYmMgNF0iAAAECBAgQIECAAAECBAgQIECAAAECBAgQIECAAAECBAgQ&#10;IECAAAECBAgQIECAAAECBAgQIECAAAECBAgQIECAAAECBAgQIECAAAECBAgQIECAAAECBAgQIECA&#10;AAECBAgQIECAAAECBAgQIECAAAECBAgQIECAAAECBAgQIECAAAECBAgQIECAAAECBAgQIECAAAEC&#10;BAgQIECglwIzMzPhnnvuCcePH09N9tZbbw1vectbUsMWYuHY2FhusuvWrcsNbzdwZGQkd5WJiYnc&#10;cIEECBAgQIAAAQIECBAgQIAAAQIECBAgQIAAAQIECBAgQIAAAQIECBAgQIAAAQIECBAgQIAAAQIE&#10;CBAgQIAAAQIECBAgQIAAAQIECBAgQIAAAQIECBAgQIAAAQIECBAgQIAAAQIECBAgQIAAAQIECBAg&#10;QIAAAQIECBAgQIAAAQIECBAgQIAAAQIECBAgQIAAAQIECBAgQIDAxSMwcPFsii25kAW++tWvhh/8&#10;4Aepm7BixYrwoQ99KPT19aWGL8TC8fHxzGSXLVsWBgcHM8M7CRgZGcldbXJyMjdcIAECBAgQeCkJ&#10;/Pu/tzNsGlnS9SZPni13nUbsnQz1l+bTueXV85/b+HR2ZiZMl2cKrVHqK4Xya9anxh3s7wulHvSZ&#10;ziRlmSlfmZpH0YUVm4Eam6wVX/ELWSGV5WeTshS1yUwoKcxgqTc2WfWm8r3c8obMItQGFLapXanu&#10;8+WVuXbqTd3qDTOpNr/wdxpitZ6dnG5vn4r9+/KvXlOXcLRZMthft6yTmVhvpuI+niTYF//rcGpr&#10;n9r5+sxc2rVJSyhuxVCRfSpt5ZplrfapUilpY179KzVrpH9syyY9iRBetyksvM1VWbk3LW9l07TC&#10;uQUVs5vn27Ke2CRpL7xNxha9+s1NAZ3aNCZUb7O5MbjwfFZbXJtApV2+7edqF9V97tU+FQ/fU7e9&#10;ri7tTmbqbTpJYXadIjZZqSe7f5i55uZKqxnL0+10NrGJdadxiu3/zMzGxsWZ8wOVY3hmcEbA2RBe&#10;dm1d2JlYoJwpHlcffeFU+Lc/2B8mptPjbhkZCv/ra6+YS6VUmggzlxXfluqK3953Kvy/u8aqsx3/&#10;/cBtl4Y7tq6sW78Tr2iTdDFD+Zpb69JqZ6ayT9X2i9tZuSZuL/o3sV3uv+EVPekX5+1Ts3W5dVvW&#10;tc1rXl8RWpi2uAb/Fa+qmWn98ejpqfCfHt0bvvz4/taRM2JsWjYQPvGqTRmhxRd/6/nx8B+eOlZ8&#10;hXMxNywfCh+684pw1ZploT9pmzrZf9Iy7ekx/PbsY1la3o3LiuxTlWPmq/LPZVPPGRozazm/7fz0&#10;b3b+fMuSxAhFbIok1BubpO/XMEZR+V5ufm2RIszFqbQ3HZ0z1PeZF6S9eW37x8vqhhXdpyr98tt/&#10;sbpa3d88mzjmkNZnqUvg3Myf7zocvtF+c9OU1H9/9bJw05rs60x9fWPh/W+7vmm9xgXv+9pPwtLk&#10;O3//K7eGKy9Z2vaxb/a627rKmElj2u3OV/p+SX+qcSr1lUP5qpsaF2fOV9vi2I1sZzyoVJoO5Su3&#10;zqX7P317fxifam+cYm7lcx/icerjd87X3cqx/+Wtv5dqOtVtyeoXV+M1/i2VJkP5spc1Lu7Zcara&#10;L05G/5ryKLqgrf7NTdnHst61xaWk/jebFd2earyqTXW+9m9fcl5Svn5n7aLUz23ZpKaQLLz5tkV3&#10;nJpIxv2ePXY63PNXu8Oe46ezSp67fONwf/jnN6/KjVMk8DsHJsJXdp8qErUpzi9ctiK8/do1YcVQ&#10;fxhI+n/J11p8enn6cbnocSovo7rj1JuuyIuaG1bkGD57HpPflvVsjOLW+fGy3ILnBNbZ5MRrFdRN&#10;e9NfSo5lV2+rZNF2vckoWLwG0zjFceyZmdWNizPno01H4zc776hLsxub2oSa+sU72zvHrKbV2C+u&#10;Lm/8O+u1vXFxZb5n9Sb5nmYqfZn6MabUTGsWxm34zvMnwhcePVg52r7vFZvD7ZtX1MRo/jjbL1ve&#10;HFCz5Hf++kA4OdVcd2qitPy4eflg+NRrtrSMFw3745hcRsysvl+MnjSvyRjj1Rlr1i+u9pfqlxac&#10;e+UNcxHzjuHVSOWkr7r72ET47MN7w6FTU9XFc3+3rhgK/+YX68td6j8eZjbM9wfnIud86NW434fu&#10;uDzceWnzcTMOv8UxjKJT1aZUOhPKV1xZdLVKvNgf//7oyfD13cfCJ15zaaF1S31xvDS9vn/3hTPh&#10;q3smC6WTF+kXlhwO2/o764/UpvvlqcvDZOjumuTawXJ49+Yutqkv2Y5kt3701FD45omltcXz+UUU&#10;eN3UT8PIptPJ/p9+T0aRop1Mzkf/5d8eLhI1N85Na4fCP7qu/hpA7gopgXGM4YtHVoRvPNf6msTW&#10;kcHwnpvWh63JtZC0piYe74u3QCmFObcorS+UHXs+pNSXtGWXz44xxL58PI50O8W2rrFrNttnbu/7&#10;j/2ytktzy1VNxe/UpjahePyus7mhs2s/aTa1+cx9jhue00XpyGYu8fkPsRtUvj57jGE+ZvanWGUG&#10;C13Lmh9jSkutsE3aysmyeE1u5pobK/35tutNSprV431jUKzL5dvr+/+NcarzFZt4sbij6fK5taJN&#10;0bHWuZVSPsR78Zraoe07UmLmL8qyyV+rPrTX7U2plLQ7V99cn0mLualyOfzN88fD//nfngv/2y9d&#10;Ey5fNdxijRBKybnszNXrUuOdTMZ5Pv63R1LD2ll4zbKz4cNv2lZ4laxz6umkr97YFtcmWqnLO26v&#10;XZT6uVJvUkOKLpw9x+jFWE9ue9PGeEmn+9TssWy+cU7dp4qy1MSrtalck7njl2tCi33MtclK4pcv&#10;awrp1KYxoXmb/PGyxvUa52ttGsOq8xWzV/xidbbpb0c2TanMXluJ4z3dTi33qZ2vLZRFEZushOK4&#10;/MzM1so47mDHx6n51Cv1psGmck32ztfMRyrwqaVNVhp3vK4upBubakI9rTd5jXE1w+RvpS7fnF6X&#10;5/epmhU6+FixadHPbJVsYZtXvy43qV60N9Fs4M7b2z9nSClZ1vhp/O3AzEyx+2+iTd05Q0o+uYtu&#10;nN1n0vap3PUyAjvepxrSa3efmm2X31iXSuF6U7dW80xtvZk9Lrc3xlxNsa19KuV4WU2nXZvqerV/&#10;52y6vI+pVb2pjP3nnWSeK1RP6s2OVzXdq1O7zUU/V2wW6DhVpAyVY9mt8+fLbdWbnAwa601ln3nV&#10;2pw1moPm6k1zUM6Sq5rCaveppsA2FtTZ3N5+X7aaVaNNdXk7fzuzac4hXq+ZvrHYuX/z2vNLiu1T&#10;V8yvkPEp6ziVEb1u8Wy/7Odm+36Fxm/qVm+ayao3s+1/8evYdfWmKZfiCxas3ux4RfFCnIvZqi1u&#10;TDCrbS5WbxpTa56P9aby/d9S/HtpTKWtferG9GvMMc1oU7Bb3FiEufl47B8orexJ3y9vbKty7e/y&#10;6+byzfoQbbrq+51LuN16k1WezHpzwy1Zq6Quz7NJXSEuTCxmZuavlVfqTY+P4ZW6fEdndbnt9ibj&#10;vv9u2uKqXS9tWu1TlXvyrs0f+8usN9UCF/zbUb1pSLvlPnV9sXa5m30qVtuZa6+slGyhrt1VzmNu&#10;qr9/ooGiabalTdMaccGZEK6sH5frRVscU+7V9ami9SZv7L8zm7gV9VO0SX75lRyr2ruOWZ/K7PMQ&#10;kiYxf7rtlfnhSWi37U3sl/Vdf1PPjlOp7U3c0DaGSjuvNxMhXDHfxyhab/KQe1lvUm0yMp+ty837&#10;f+c29RlVbSpjvy+fv/erPlb+XHs2l2Qm1rv2ZiL0XVH/nITMTGsCan9fMD51Nnzwv+yuCe3s4/Ur&#10;+8Lfu6zze6FKfT8NM9tmwoOH+8MPxzpPp1r6d2+ZCuuHUnbCvkNhZk01Vv7f08lPhD/zdH6cIqHd&#10;2lTz+Nr+cvhvR8rV2Y7//otbV4fNyW9VCk2VfmzzvXvx3qR//q19TUm8/WWrwi9sHQmHJ6bDHzx+&#10;JOwdb75XsnalW9cPh9+8aW0YOPFw0mSmfF+1kXM+P9q/JTzT397YUVpyv77mRFgzkHzxXUxnwlj4&#10;YRfrV1e9YVV/eOeVQ9XZpr+lvp+Fmctbm/3lkcHww/GC33dTLvML3r3lTFg32Dq/+TWaP51Oqu//&#10;8Vz3z2m6Zlk5vG3DdHMGbS75yyMDPbH5h8k9nFWbvunHk3tY23c6Xe4Ln9vb/T2cLxueDm9Zm/Rz&#10;u5y+cWwwHOwyjbj6b1x2NmmL8xPq69sfyq9Iv+83rnkyed7Cv34k+1mc+anPh8a2+O9f3v2+8MC+&#10;sz1piz94/bKwaTg5wepgKp2afU7qmeQe5D8tdXYNqDbbLTMnwh0ze2sXhb79Tya/Y2ivLn8/OVfY&#10;FbL7P3UZ5Mz8d0sPhNWl/ONHzuqVoImZUvjj0/PjMK3iZ4Vfkdwv/rqlxe5x6tu7Lxn7STf7UWlz&#10;2F0q2AHJKkyy/PXTu8LKFUn/v4tpYqYv/D/jxa7r5mVz1ZIz4Vcu6ey3ddV0+8Kx8OeTpfCDE53t&#10;C9V0/CXwUhPYuex0uH15979nuf/YirB3arBrvt9cczi53za9/Sua+IHpofCnJ7tvJ29ZMh52Lp3t&#10;N5TGD4byhs7On/6/oyM9sblr25nM38UVtXl+oi98r2jknHjXll8I15fze3h9zzzRcizrb5e+LBzu&#10;z+675RShLujNpx9J5rurN0dLI+Gvl3T/u/6rz4yGa6c6e2ZRpb+0bHbT/nxiXRgtd9+nf9ey5+uu&#10;8/Ud3xvKq9qry73ap145MhnuTP51O913ZFl4/kz3ffG/37+rziarXH2HkvPlZen160B5KPzZxIas&#10;VQsvv3HwRLi17/nC8bMifjO5P/VgOFeJsiIVWP7OoWcK2WQl1Xfg2XCktLwn+9TLpg6Ea6eb96m+&#10;ffH+wvTvJa1cfz1wZTiU7OfdTkXrTV4+L8wsDX9Z3poXpVDY9plD4YZwqFDcGKlv31Phzv5ms2+U&#10;N4eDM93XmzqbDpPr2T41cCLcMni8zia2fPvOLg3fPrM2THd9RK1L2swiFpg5PR4mv/3HoXzwmeRH&#10;fO0d/4Zue3Po397ZsyUWMYmiESDwIglMPfatcOZ7fzafe5vX/isr9g+EgctvCEOv+bXQl3w2ESBA&#10;gAABAgQIECBAgAABAgQIECBAgAABAgQIECBAgAABAgQILJzAV7/61fCDH8z+7q4xlxUrVoQPfehD&#10;yW8f4k0g52caH8/+TeSyZcvC4GD3v+eo3ZKRkfz7bicnu78vvDY/nwkQIECAwIUs8J/e/XNh88rW&#10;79lotY29eL5n7J0M1b77+3XvaJVtanh8N0t8l0iRqfKswox3VMf36MT3BXY7dftssJh/xabIc2F3&#10;vj63uEXeqZqbwLnCNL0bs+VK6RGybCrfy62/nL5Sw9KmetMQ3np29lkDC/be0FiAO9r/fUeWTdb2&#10;VMx2/nxdcPc2s8lV683sc91n31FWl1HBmfjctPjc/kLTjdnPkEyziW3QN585En7/e88VeobtpSuX&#10;hn/zypXJL3u7+43wt54/Gf74p/W/Ayu0fQ2R3p28C++WdV08gyhhnbn51vAb9z0axibzn0F0y6YV&#10;4TdfeVnYsDw9v/gNxe8qdXr95tTFaQs73acqdfmW188l2Va9mVur+UPjcaqd33dWU4sqSwbbfBbc&#10;r2yrrj73t53j1NxKKR8qx6m5far5/UEpq6QuStunGiPG72Vmpvl5iNV4ufWmGqnA33j0nk7eH9ft&#10;FJ/7nH8I31YoiyI2WQlVnrl+/Z3Fj+FZCZ1bnrVPZT2nPCu5jo/hr3xdXZKN+1RdYMGZWG/q+n5x&#10;vR3XFVx7PlrtMyTnl6Z/qhzLdqbn0brepKfZuDQ+3zO+C7F8TWfvqIzpVWyK9P0aM2+Yz6o3DdFy&#10;Z+Mzl/uvu6HFPpWbxFxg9dmncwtqPyQbPTPT+jjTtc0ds99LO/WmtpiNnzPrzS3tvaei3fYmbd/v&#10;2ubcxtXWm8ozt69p7zn1VaNMm2qEgn9z603BNKJN5RC+vfO+bMyqSL2pPNv3pvx8emOzNrRjk/Xu&#10;+LR3xldZS6XxUN7c/NzVanjt328+Nx7+40+O1S7q6PMHbr803Lm1+Z3x1cTiOXpWV7UaJ/5ttInv&#10;Di1flf+91K4fP8/Wm/h/u1N9+YvUmyI51NWbG9t/d2x8UsdUUpj/8U+fDGNnunu+7Kbk2b3/8o7u&#10;n1Xz3YNT4Us/Pllk83Pj/A83XBJ2rs9+xlGptC+Ub84Oryb+bx6bCKe6owkbh/vDR3d2/9ywb+8/&#10;Hb78s+xra9Uyt/r7nh1rws4N7Y/7VfpM12+fS/79X/9pZr25ccPy8I9u2hTWL8u/1pe+T62cy6Po&#10;h3b3qVLpbChf2bzP1O1TRTNPiVdtb7p5fnS0ie/9KDRtzz5fatcmK79Zm+7euRDTrtqk5RPrWHln&#10;6/5SWzZpGcVlN9xY6BietXrt8ux6c0VttJaf82yyVp59T8F8vyx9n2peu1W9+PrTL4T/+/t7m1ds&#10;c8l7Xr463FqwvSn1nQrlrdtSc7jrL/eE8eQZ791Mm5cPhn/1c/E9u+NhZnPnbfJ3RifCV5451U1R&#10;Kuu2Y5OVWanvRPjtJ0s9sBkIn3hV9nlXf+nprCLULX96ZlWIz1vudnrz2slw7XCXB9+kEP9233CI&#10;zzHvZlrVNxXeNnygvSSSqvq2W+qPs3/zwnT4z3u7e350LMSvXzEUdqyeHYfsCydCeWNnz5P+6H8d&#10;7brerF/SF95/bf5xvgjc3x4+G35aJGKLOO+8cmm4cXWRZ9Ysz03pd/7qYNc2W0aGwqdfty03n0pg&#10;Uj0HkmNfHK+M76iZjs8ejB30c9ODzxwLf/TYwepsx3/fu2Nt2Lmxvk4WSSwel0PN+5Z/568PhJNT&#10;NQUskkhDnHjO8D+/cl3d0lLp+VDe0V5d+m+Hy+GB/d23E+/evjLcuq71OUFdgVNmPvbdFyrvBkgJ&#10;suglJLC2fzp8/leuLLTFyd5Vef9X/Du3/59b88Fnjof/+OSRQunkRfqnt2wIt27s7MGZpb7pUN52&#10;QyX5f5yMF5zK6YcNJ/dxvO+VW8ONG0cqbVpameJ2Zl5jvO6qtFVSl1X6sG08pzUmUjmPvbn+3C+7&#10;/56abebC2v575b2O170yM25WQLQpfN6XlUiyvFX/PmfVuqBZm6Stv7berC5SgZlam6zole9mZ/Z7&#10;Q3LrTVaiKcvP3vSKyvtuU4LaWtTyOlqST5Gp3TH/apqzx+XZuZ7ZJF91vD5dO5VKE6F86fzYT21Y&#10;1ufO96n6vmyrevPCqanw7380Gh57Ift87LKVS8K/fu22SlFLpcnkHVWdvWPkob0nw5d3jWVtcuHl&#10;H7nz8nB7zbh27PfFsez4HbbzLr5Pff9E8mav7qatI4PhY3dszE2klJz/lK/I3/+/9vSh8IXke7h8&#10;1dLw/tsuTcb+hsKDPzscvvRYe+dNf3fzTLhuJLc4hQJ/d1fybs4uz/vWD5bDP0ze29fJ1Ne3K8ys&#10;n92PfnRqafirk50de2vzftPK8XBl8m6b6tQ3c7TQ+9aq8at/f+/5JV3bXNJ3JrxlyWg1yY7//nh6&#10;Rfje9OqO16+u+NqhQ+Hy5J1Iraa+8efDGzdnjyP9X6MjYTJ5D1E307rkfX3v3HwmOYVr71ymMc/v&#10;HiqHPxvt/tzmvckY3M3d3l92zcvCb/35z8Kp5F67vOnG9cvCP9yxISwZ6AtfeepI+Mae+vvjLlsx&#10;FP7Vz1/elETsL4Xk2fVFp+8cPBP+83OTRaNnxqvY5FwrylyxIeBfJGMpp5N3wnUzbRruC7+1vfj5&#10;eV9f8v6Y1zWP2T2U3Jf4J0+f6KYolXWrNv2l/WFmpPNt++xzQ123N5uX9Yd/dnP373D74ckz4Ymu&#10;ZUL4JzetC7dkjGvPHsmLZfKxvzkcTsfOehfTpck+9cnX5L/zIbZosU+W17JlnU9V7jFpY0y3kk+S&#10;UexHNnQlM7eyVBpLhpjqr/196gcnwkSXzd/m5F2GH3r5fIeir28ylC+v72NmFqom4BvPxX2qvi2r&#10;CS788TeuXxVuWpt+723hRJKIv/PXL7QTPTXu2nicWtf6evvMpvzx1L9JxuD+bDT/uJBagIaFb159&#10;Kly1JP/+5YZVUmc/f2BF18fwdtvi2oL09b0QZlbPHvt7dQz/9cv7w/aV9deD+/qOJ+8Pa27/a8vS&#10;+LkXx6mNS/vCP72mu75NLNd3D50NX+/B2O0blh0LVwwWe/dk6cTBpF+W3t7+2dDLw1Rfm/d3NwCv&#10;LJ8Odzz/F229P6ghicrsrr414dFSZ+eptendUX4ubJ7p/Cyxb6wv/PKmcvh3B1Z2vU/F9uYfrEu/&#10;h6XvzKNhZmv691K7PfHzD8YHw7eOt3iBb+NKKfNvXn06XL20+/amF+cMG5NDwj95WX4727gJpeQd&#10;xTMNP2H53vFS+Msj3dXhmE98l/W1y5N7mMNPQijeLW8sYvjjiUtDt28YXJech79rU/d9/UeTJuIv&#10;TuX1gJqKn7rgLcm16ZflXJvu6/tp+LUC17H+9yemwkSXh83YL/7IjoZKkFrq/IXfHp0M9+9pff6c&#10;n0oI/+CKwXD9qvrjVKt1YngpPBVmNs7v///u4Kpwpsvz8Nje/Pra+bavLyT9tw68d4U14Uel/DGy&#10;Itv4i8NHw7aCx6m89P7oxMau96k4fvOrQ/vzsqmE9R3fE96wMRvtRyeXhP86XvycNSvDO5P3fG9e&#10;1f056x+d2JDUm/brX2254jH8F6Y6vxuh70Dy/sCBmfBUeVX4QXltbdIdff65/gPh0r6Gfnr8Stps&#10;l3vRFhc9Z2i1oY+cGgrfPtHmBqQk2s45Q9/pH4YwfypYl9qXkveOd3uciu+Gf9uy5LysnLxvvaYt&#10;q8uowEyv9qlXhX1ha5jvb8XW9WhSab4bNodTXY5NFtgMUQhcsALLZibDzqnnwoqZibC3dEl4dGBr&#10;mJn7re0Fu1kKTuCCFijNlMPN08+HzeUTyTlDOfz50A3hTF97582NACuTI/+vDu5tXNz2/E/LK8Lj&#10;4bK212tc4bazz4UtM/l94b7RvvCa4fnzpcY04vwfn94SJkN3YwHLk77wm6bbu2JyKgyFR0rJe597&#10;8E7stO06H8s2Jf2mW5M3ng8kdezxsC78LHR/7el8lFseBAgQIECAAAECBAgQIECAAAECBAgQIECA&#10;AAECBAgQIECAAAECBAgQIECAAAECBAgQIECAAAECBAgQIECAwOIV6O4XsYt3u5TsAhLYtWtX+MIX&#10;vpBZ4g984ANh9eruH/6cmUFKwNjY/AOhGoOHhrp/qFxjmiMjGU+cORdxcrL7B5s15mmeAAECBAhc&#10;qAKzDxHv/mGdSwe6ewBKL/3iS/6S92MVn/oXtuxL4tvTFzaLwts6kJRlEX1VIbfeLPD30ojWdr1p&#10;TKDH80sHO6k07VT84gWerTcLk3bxUszH7Mxmfv1efiq0T53HunzB2WR9GQtgdtHYZJl1sTy3La5N&#10;dwG+l9rk4+fKIbPUSfvXmFJv5gvbZGUXX7zUoyl551PlJTPpyfUun/T049L6POJLqFpNd2xZEQ4l&#10;LxH84uPpL1SJz/xc0tRpa51uY76xP9uLKb44tbk87ac8Z7MI6nLv+je9Me56n2r/68hco9AxPHPt&#10;3gesSV7s+E/uuDI8fnAsPPXC/MOl28mpsk/1d99n6+/wgbz/9LbLwo6N3b80oXGbF9UxvPC55vk5&#10;ll2YNo3f8MLMp7Y356Evk7Y1i629aavedGAWj6dFT2ejTS+m2J0YapVWqXX7GEvzm7duDjesX95F&#10;sXq0TUkyAw39r7lCFdiWubjnPkSe+FLk9qbWZu2kl3qcartMiUu0aXe9DsyKbttc36/oCgsYr3d9&#10;v94UsqXNeewvLzab4aSh3L5+JNz1c1eFD//p4x2Bxz26ZdtXIOVo08m0cdlgeM9NG0Kpw/Wz8mzr&#10;OJWVSI+WX9DH8B4ZZCXT/T7V22NM5RpMamE7q9+pSRVc2L1NwYwKRkvtFxdct9fR5vp+bR6X41jN&#10;37l6TXj2+GT4ZvIy9MGkH9CL8ZvZVznnvwCilUFq/6bVSinhlf5NVt8vxm+375OSRzuLWh7DzyUW&#10;+83/OOk/f/o7e5qSj76p31OrfntDSm33+xrWr872fNyvknB7bdmSZKjg5y9bGcanymFJW+M36W1Z&#10;p+M3VZPq3/7khb4Dfd3tC9W0evF3sD3W5iwTrv5FtD3NBXzpLelPXgQzGKtxm/t/rdSZcvp+UBun&#10;yOdYvXrRhy56fv2bN28IV67q/qX1rbYtuy/Uas0kvM3jcqsUY3ubPmUtT4/dq6Vd2fSqEOfSybbp&#10;cUYFkxuKX8l5PC/PK1ZPbHrYX8rvC52fsf+qV7QpOtZaXWch/+bbLGTOzWnX1Zs227Ilyavw3nDV&#10;2rD3xERyXCil91ubs0yWpLdlvTpOxdTb6yemFjI57qaXsy72edz/F9NYz2Lbp5psOrgmU/e9djGz&#10;6G2ytu08mFVssvJ/EZY31ZsXoQzVLLNtzu/xslqeRWfTDsMC1+UL2qb6BS/Q38U0fpq9Ty3QxrdI&#10;tqN6s0B1+YI9TrUw7kXwoqs3i+hHKl3ZLEBdTt2nFiCfIvXKPpWtNHs/SjsH8ey0ehHS9XGqh3Us&#10;t970MJ+ibqn7VNGVexyvq/amx2WJyc3Vmxfhe2ncnGizmKaWY1ttjjF1s22Lrd60tOlmY9tct8nm&#10;Ra7Lc/tUm9uxENEL71PnaexvUdebtr+A3rZXqdenengdI3/z6relcL3JT7RnoW3VmwVul+dtFkf/&#10;rzftTf333+kXN2/TaQq9WG9+W9qqN73IOieNjmwWsC7X2Zy3diYdqCOb9KSSpfPff2aUhoDa3xec&#10;KffmPqhYiqGuXJNyJIn0qlsc76nKvK+qyPXBZHumF43N7BfYFW9NHYj3lLZ3P1BzHZs621xvblq3&#10;NLzlqlWVnFYmN//9xo614X/57mhNzs0f4zbNXvMtNwe2saSU3NPXiyneF1i5b6uLxMoz3W1LNeto&#10;k79Pze4z1fhZf3tVb2K7kblPZWXesHy6N19T5RbhbssSi7YwNslGdnBP5/RMb3Bi1j2xafjuOp0t&#10;XG9yGv+pHrXFlXshe/Cl5xS1Lab4PbXXFtcmP1tfzvao7Yut/EBTWkkeMaCNqdSjehzb4m7v027e&#10;njY2pCZqXzv3jOdsf6+OU/H+4q5tetPcVJq6bo+ZkbpX+1TN1+YjgYteII7M9GL/a7OZz3SN7VK3&#10;h9he/Z6l0hea27Byx21MwVPGTJNqQPyeurVperxUNfE2/8ZjUcvjY86xbD673hxI4jFt7quaT7yt&#10;T6UkjV5M8Xgfy9PRVLMRNR87Sqq6UvzNWn29ScrXZuI93afijtXl1GbxM3NrtsmKmt2XjWn0Yqrs&#10;Uz34LV4PkqhsTnGbrK1P6l2n+0FDkpU+dJpzoTZmPrGYTi+m7m2SPmuPyhL3hZZtce1GR7OUHShl&#10;Ue1ahT8vJpusfWrbwOkwNnM8PDx1ft8JUhhRxJ4LnHn4gVDe+1Rn6ZbPdraetQgQIJAiMBPblLNT&#10;KSFtLErWn376e6Hvko1h6KbXtbGiqAQIECBAgAABAgQIECBAgAABAgQIECBAgAABAgQIECBAgAAB&#10;Au0I7Nq1K3zhC1/IXOUDH/hAWL36/N6LODY2llmeoaGhzLBOA0ZGRnJXnZyczA0XSIAAAQIEXkoC&#10;A8mzjfp68CPCxfR8z9n3hrbzQ7B24rZfO3rzbLD2801bY9G9UzXvOdTn+RmSF8V7QxfI7EKoN3E/&#10;e+v2jWH30VPhwV2H06p/3bLY7M0+46S7X6f16t2Y8ffTnT9z5dymJT/GbbU18d1K/zx59/WKJQN1&#10;Hgsx09U+tQB1+cI+Ti3ENzSfZvHjVKsaNp9mp5/isyP64wOaFslU3CajwD18tm9X+1RG8bpZvKj2&#10;qaTKtNceL2wdm3u+Zw+//06/q8VWb+ZsOt2gHq5X++zRHibbcVJdtzcd59y8YlO9qX/gR/MKC7zk&#10;gqw358msXZu0d8dnvjN+7nstdr7cXjs8l3jTh8FkjCL1HfZNMfMXpNos4LOd80qzWNqbePSLLj0Y&#10;Aqqk0Yv3pCanJz2ZZp8nnJdYfFZJ6+N/gSgtyzt/rtkyam6EXjw/NWYQbTr+rgq0ZfE89sO3XxpG&#10;hs7f8/k72qcWcP9PbW9yv92FC+zIZuGKU2lz8pNf5PUmv/BdhXZcbzqoy63qRTz29mKKfYH22pv0&#10;fHvVFs+XpXX7n7X9verftG+TXqLOt2Q+vUrfL/cAXOwZZ7171nJvnhk+v4Wdf4q+HT3buOF42avn&#10;ZFbGi+vSTt9nOt/i4mtGm/x3AhRLK55r9mIqPpbem/zyyhw3qd3zl/gMzf6GkfzYZ+vF1Lv2Jpan&#10;WHuQVe6YQvM1j2L98to0233maO26tZ/bfwdJ7drzn3tUjecT9OmCFKjs+7nH0/TNatz/e7Xvd3Xe&#10;F4t6rj/YqiV6xw0bwp2Xzr5zJ30LWy1tlcP8+pU+bENbOR+a86lH7WljDk399xdx7L9V/76x7K3n&#10;i38vaWk12aRFqizrLp/MZGsCmsa1a8JejI+La8w/4zpaj84H2/VtVW8uXbmkMt70vq//NJxJeQdY&#10;zC/WqPp+WGd1rFd91HgfRn155lV6+y6++XSzPlVsihynWnz/1fGC37rt0nD1mmWV7H7tho3hqcOn&#10;wvf2Z/8moLFcsd3qxVhnZ99wfWniMbzzssz3j3v1nPuYTv17NZI8XqRTv+jb0TlxPXHyzoB5p4ag&#10;tmbj88GLlSd5T8ECm0Wb2XrTXS3s1XhBLEtsc7qakj5Tq3ObeD73W6/YPDf2/xs3bwhPJPv/gZPz&#10;z6ON9xxntX3tlC+2E72Yuu4XnytEL4oTx+DaHktJ+V57NT45bxPPyzvX7mLVuUxjl715vGAuuPCH&#10;XrU38zaFs06P2AOcmMT8uHZ6NkWW5p9PtV/QUtuDM/V5xP2h63GmJInmetN+W9h5P6Bevvj4ZP16&#10;jXOt2uLG+GnzUbfYdtV/L41p9aotjlf+ipWnsQS9n++oLa4txrkvqFfH8HjukXpsSGn/a4vR+Dn/&#10;m2yMnT4f00gtS3r0zKW9qzeN/eLMLJOAvHdo9agv2oP3LffqvZzxelxb7/Fpomv/vV5NSZxbUGlv&#10;Mitg8XOZXh3DY/1bNO1NUpaO9qkGz7YPuRlfVmy3Zm263Se6XX+269mL72m23jSAZWx/3uLW9SbZ&#10;5iIH6O6LUukhNfdv8kqfHta741SH9TheT6zxmH2nWs2C9GLnLo1rN42X5K6RHtirtjiOT/TkmBc3&#10;rMvdKiZReLwk52voVVsc321Z/12lfxfna2m3x8xYl3v1Lr7Md2vnfC/pTl1WmiTRmGVP2uL0Ara9&#10;tL1zhvo2pu3MWqwQbeb2qba/m/nEe7dPNY+JbginwytnDoRvhUvnM/SJAIE6gZun94Z1Mycry64q&#10;Hw7HysvCnv41dXHMECBwfgWuPnsoXFE+WpNpb/o0c8ftmpTb/dj+qHJ6DpX3C7fs4Lfuy3TRBZkr&#10;WKVP07Isc9ErH1aGyXBH+bnwp33XhXJfr1Tq81jIudjfvjPsC0vOjRW+MoyGA2FZOBl6//zChdwO&#10;aRMgQIAAAQIECBAgQIAAAQIECBAgQIAAAQIECBAgQIAAAQIECBAgQIAAAQIECBAgQIAAAQIECBAg&#10;QIAAAQKLS+DC+9Xl4vJTmi4FJiYmwt133x2mp6dTU3rjG98Y7rjjjtSwhVx48uTsQx3S8hga6v0P&#10;fJcuXRr6c15oPzk5mVYUywgQIECAAAECBAgQIECAAAECBHoocOfWFT1MTVIELn6B11657oLcyOWD&#10;/eHmTSsvyLIrNAECBKoCw8mbGG7cMFKd9ZcAAQILLnDN2uVh40jvr5UveMGTDG7bvDyUiryc63wU&#10;Rh4ECLwkBF5ljGlRfs+x/7ysF280W5RbtzCFumn9soVJWKoECCwqgXXDA+HKVUsWVZkUhgABAgTq&#10;BV5z+er6BeYIECBAgAABAgQIECBAgAABAgQIECBAgAABAgQIECBAgEAicPum5XUO21YOhXXD/XXL&#10;zBAgQIAAAQIECBAgQIAAAQIECBAgQKCowLb+U0WjineBC8yUz4azzz5+gW+F4hMgQKBeoG/VhtA3&#10;eGE+I6t+S8wRIECAAAECBAgQIECAAAECBAgQIECAAAECBAgQIECAAAECBBanwMTERLj77rvD9PR0&#10;agHf+MY3hjvuuCM1bCEXnjx5MjP5oaHe30+ydOnS0N+f/ZvuycnJzPIIIECAAAECBAgQIEDgwhX4&#10;+SvWFCp8X6FYF1+kmzetCCuWDFx8G2aLCBAgQIAAAQIECgk0vTt+kXWM+xZZeQqhXmCRSj0or68p&#10;G/GlZnPj+uVhZCj7ely2lBACBAgsnMBLrS1eOEkpEyDQSmCxtTeLrTyt/IQTIHBhCbz60lUXVoGV&#10;lgCBC1ogjjftSMadTC+uwIblg+HqNcvqCvHqyy6pmzdDgMDFKfDydcvqxv5LyQW82zePXJwba6sI&#10;ECBAgAABAgQIECBAgAABAgQILFKBTeFkGAxnF2npFlex+mfKYcPZ4+FlU6OLq2BKs2ACAzNnw/ry&#10;WF36W8rH6ubNECBw/gUa98PlM2fOfyHk2FJgKOlfbJjJfhZgywRexAgbwqmwJJTnSjAd+sJS/aU5&#10;Dx8IECBAgAABAgQIECBAgAABAgQIECBAgAABAgQIECBAgAABAgQIECBAgAABAgQIECBAgAABAgQI&#10;ECBAgACBzgR68V6/znK2FoFE4POf/3zYu3dvqsWWLVvCe97zntSwhV44Nlb/YIfa/IaGhmpne/Z5&#10;2bL6h6LXJjw9PV076zMBAgQIECBAgAABAgQIECBAgMACCKwdHgyXrViYsZ8FKK4kCbzoArdftvpF&#10;L0MnBdi5ZWXoL3kVeid21iFAYPEIxJcea8sWz/ehJAReKgK3X3ph9v9u2ehF8S+VOmo7CSwWgeuT&#10;l6MP9TvvXCzfR7Ucsf98y0Yvqa96FPm7ZWSwSDRxCBC4wAVu2ZB97+oFvmmKT4AAgYtG4KrVw8aD&#10;L5pv04YQIECAAAECBAgQIECAAAECBAgQIECAAAECBAgQIECgNwLxTtUd65Y2JXbzuuGmZRYQIECA&#10;AAECBAgQeCkK9M+UX4qbbZsJECBAgAABAl0JrCidDav6prpKw8oXhkD5wDMhTE1cGIVVSgIECBQQ&#10;GLztV8OyX/tnYfD6VxeILQoBAgQIECBAgAABAgQIECBAgAABAgQIECBAgAABAgQIECBAgEAnAp//&#10;/OfD3r17U1fdsmVLeM973pMattALx8bGMrMYGlqYd1QvW5b9jofp6enM8gggQIAAAQIECBAgQODC&#10;FdixcUVY0l9quQEzLWNcnBFu27rq4twwW0WAAAECBAgQIFBIoOnd8YusYzyzyMpTCPUCi3Tduuxr&#10;J0U3xdeULfVSs7l104psDCEECBB4kQReam3xi8QsWwIEEoHF1lfXUikAAEAASURBVN4stvKoJAQI&#10;XDwCl69cEtYtG7x4NsiWECBwQQjs3DRyQZTzYi7kKzavbNo844FNJBYQuCgFbt24vGm7bt2oXW5C&#10;sYAAAQIECBAgQIAAAQIECBAgQIDAAgqU+kLYFE4tYA4XftKXnD0Zbp94Orzp9CPhjsldYfvUvjA0&#10;472OF/4323oLNpTHQuOvyNeXx0PJ+9Fb44lBYIEEliTt7yUzp+tS31Q+UTdvZvEIbJrJfhbg4ill&#10;c0k2h/G6hfFYcCwsqVtmhgABAgQIECBAgAABAgQIECBAgAABAgQIECBAgAABAgQIECBAgAABAgQI&#10;ECBAgAABAgQIECBAgAABAgQIECDQrsBAuyuIT6BXAt/5znfCgw8+mJpcf39/uOuuu8LSpUtTwxd6&#10;4enT9T8gr81vYGBhdpu+vuSJKxnT4KAXZmTQWEyAAAECL0GB//LTg+HqNc0vFMijGFoyFKanpuui&#10;/PiF8XC2yzeJL+kvhWvWzpZlZMWKcOL48bo8is4cOnUm7DsxUSj62rVrw8GDB1LjXrF6ebhkuPt+&#10;w3PJM+BeOHwkNY+iC5cMlMING1flRr9k9eqWZodOToa9J7L7ZrkZnAvs6yuFKy5ZFlb1wObx0ROp&#10;9WbLls3h2Wf3FClOKGKTldDy5cvDxMRsXWmn3mSlF5dffslwuGTpfL1ZtnxZy+8lLb1H9h0NZ8vF&#10;Xye5Zs2a8Mwzz9QlNTw4EG6+bH3dsk5mRk+cDM8cOhGWLx8JS5L9v9NpW8F96pJLVodjx45lZvPo&#10;6PG2bNISivVmx+bVYWqquwcOvpDsU88fy37Q45YtW8Lzzz+fVoS6ZVeuHQmrhzu3XbVqVRg/OR4e&#10;65HN9g3NL5oaXjocTk8Ubz8q7c3x4vGrIJdeelli9lx1NvSqLW60mZ4+O5dH0Q9Lk3pzfYu2uDat&#10;VZdcEo4dPVq7qPL5hfGJ8FxOvWlaIWNBtd6sWrUy+W6KHffSkvrxwdbH8LVr14XR0f1pq1eWxX1q&#10;+/rmepO5QkZAecny8MjP5r//jGgtF+e1N3FMYPpsse8/6zjVsgBJhG3brgz79u0Ls/2bZUVWyY1z&#10;+PRU2D822RRnRdJnmpws/v1vXTEUVg61NxYzMjISxsfrH9z2kyOnkmN4U3HCUNKfe8f2dXUBtyYv&#10;EHxurLkvdHxiOnzp8YNzcTdv3hKOpuwzcxEyPjw33l1bXk32W88eC08fmW23Lk1euPr6baurQZW/&#10;Tx0+GcbPlOuWpc08dehkWLdhY9i7t3X7n7Z+XFbbL86KE5fPtHgV9pFTU2HfWPH6kZbX1q1bQ2n8&#10;SFhV079Ji1dkWV57s3LlinCsQP8/2ly7rrOXn8W+39iJ2QdbxuPU8x0cpxq3M629ie1/NZ/G+I3z&#10;60eWhKtqzscuWzUcNq1YEkZT9vfGdRvnTyT18z/9pPm40xiv1fyzJ9rfp165pf4YcGrqbPjrPUeT&#10;elOwvUnGcqcazjGr5Ww8hleXt/M3HqfueNml4cRYdw82PXzyTMvzqfXrN4QXXphv29LK2e351NKk&#10;X3bq1Mnw6P7e9Iuv31j//VXLvDrplx8vsF/G+IcK2FTTzft7xepldedTeXHzwh5rONeMbdlzz7XX&#10;x4j15vqUfnFevsPDsc9c3+522i9uzKdik5wzjIwsT47LJxuDC88X3ac2bd6UHMv2pqYbbWrHKDaO&#10;LA1Xr1tRF/ePHt4djk/mtycHJpNHwS6r7zfUJVJw5uFDZ8Ke8ez+3SVJu7xnz7MtU3v5hvrxsdiW&#10;ffnJF1quV40Qz5nLU5Phqku6vxZ3NOknHTjZ7Ld+/frM76VajurfJf194R/cuLk6W/n7vX3Hw2MH&#10;W9efSy+9NBw5Mt9/m0zr+NWl3Hpm9jg1f64f+5iHDx9queLW5LjY2C/7s11HwgvJ+F+RKe7/+/eP&#10;NkWd7Rf3Ny1vd8FPkv5j5KmOL7W7foxf6futq69/aemsTPr+x47PGzbGKXKcalwnbf7Wqy4LA+Xm&#10;c4+0uHnLfnrOJi3O6tVrKudLaWG1y4ra1K5T+zmeL40lx/9e9ItjurGv1ti/GRwYDFPTzftrbTlq&#10;P+/YsCIsqzknu23rqnD/k+nj07XrNX4+MVUO9z3Ten9uXK9x/vmc9rMxbnV+2WApvKyhrdt9bCIc&#10;m8xui6vrxr/Llg0nbUx6v7Xocao2vcbPlTGK5Bgej8vjY50/PL3I+M3qZEy+VX/pyqS/f0kX435x&#10;+2I+3/nJnp6MiaaN+1UNS8nYf5Gpm7H0K6+8Mhw6NNv+bxkZTMYoum+Lf3p0ommMYunw0mRcvnj/&#10;Px43X7amvfGbZcuSsf+GOnY4Xp/q8jw8fgeXV9qb2esMsf0/ce5ctsj3Uxvn8QNjqddgauPEz8OJ&#10;V1Yfs7pPNa7T7nzsFw+v3xoOHCjW5q1fNhjeeNX82Ewcc9qxfnn4r8+dCLuS7zxviuPlk5P5x7LJ&#10;s63HePLyiGHHk3bvPz4532dKi3/9mqXhpg31deuxF06F6ZpxtWOx73eq/rprNa24/xfpM8X4W0eG&#10;wool7e9TS5YsCROn503jGFhe9+/vbl8flg3O57Nz84rwV8/X72/HJqfDHz1a3we74optyfly8f51&#10;3KZejft985mj4aeH56/lrEjanr97w8aYxdz07LHTLfuYT74wa3PZZZcl15fzz/2rCa8YKoVfvXq+&#10;Lsf72f5m/3jYfSy/jsb1N27c2DQuW01376lix91q/Ky/T08vD0fCcFZw4eXTIfs+vaKJnDzbF75x&#10;pOBYUkqiQ0ND4Wwy9v/C1Hz9TIlm0XkW+GlpfTh19NDc8b+T7KfauGael/6+ZL/5ys/qr3XkxU8L&#10;i/eX/KTFcSiud0tD2x/b+q/vrr//5cpVS5LzwYx9J2krikzxHp2nC7QnaWmtX7d+brxsZXL8uGxV&#10;9+MZ+8fOhCPJ9azaKZ6Xteoz18aPn2O/LF6XLTrF+4smG8bk4rEs9hO7nWI7Ho+xcRpOzmWKjv03&#10;5rsvGfNvtGmME+eXLFmae92vXZu0PKaTferYwIrknpzW42Vp61eXxetG8RpJ3hT7zNPT6f2c6nr7&#10;x8+EOBbW6bRhw4Zk7Gd/cu/bcFv1Ji2/2EV8MrnOlzbFMcaix/84dhCvA7Q7xXv8T52a77M8f/xU&#10;Zey93XQa41+3fkUYrum/xbZsbLy98+VYb56q6U815pE235fSP4j9sN60N5OVerNpU/Y4dmOZVi4Z&#10;qOsDxn5Z7N89uOtwY9Sm+TheOtZw/leN1Kvj1Atn+sJ/+HHrslx1yZJw++b6a6U/Pnw6TE7PnuOM&#10;JuPKeWM0K5P7S/bt3VctfubfeA/n0pp6kxkxJWAw+W1IPCeL9SaO9XQ7xfYmjq80TnG/bOcYE/ep&#10;eN7e7jQ0lJwz1dwv1bhPtZtejN9oE++VKHJ/WWNe8d7WK9fU14fGOLXzK1aMJHW5uT8U72GK5+3d&#10;TnHcac3KkZD326FWeUyXy+FH+7LHwavrX3HFFeG5mvvLqsurf2O9uSq5H6/bad+JyY7qTWO+164f&#10;CcMD6ecqcRyjyL0SZxObeA2002nt2jXJPZnHK2PcnRynGvPdm9yj3bhPxetYRcd+qunl2VTjNP5d&#10;sXJlMl42377E+2x71d5sO9fezI79d9ZHifeTNto0bkN1Ph5jns24jhn3qdpjeHWddv5OJx3jR0eP&#10;heGkn3G6ZvynnTRi3CL71MqkLsdrMnlTOzZZ6cR7ci8pn+667zednE/F+5jSpksuiduSHtYYP/Yx&#10;Lu/wfCq2y0eT/TJOe5N7mIrWm8Yy1M7He6oaj+EzSfvRztR4nCqybrwm23iOEY9TV62tv4+gSFqN&#10;cfYcPTl3nFqzZnVyf2Hr40RjGnG+6D6VdbyMaUSbR/d3ln9cvzpFm51XX9b1fUyt6s3S5FrZmTOt&#10;+z+Vvl/Gcapa5ry/lyT7/6Hk2t8TB9s7z0hLM+98aiD5XUTR+/5b2aTlHZfFftm+ffP3ylwbz6e6&#10;sIlpxv7N4wfq28cNyf2lWb9hiuukTUXOw2vXi+eYaff996ItjvnEfnFsb1atTPoyOb/7qC1T4+d2&#10;9qn+5DpR1lSxSTlnyIqftfzs8Krw42fmv/+seK2WV9rinLGtJcl3U3uOkZZe7N801pu0eFnL4j2M&#10;sY61W2+y0ss6n2rcZ7LWry6v1pvqfJG/sV9W25a1U2/y0m/s38Txkk6uycZrw0XG/aplGRwcSr3H&#10;qJvz8Grasd7EtnjTpo0dnWNW0ym6T61JrmOerBnLqq5f/Tva5bhfTGdl0vdfVzpT+d1gNd1O/kab&#10;eI9X1hTr8v79rcdL4thW/I1Bp1P1Pul9ye86429Dup3SjuGVvuyJ4sfkuE9ljYnmlS/ek1/b/ucd&#10;w/PSaQyrPdeM55h5v2FqXLd2vp32ZtWq9Pv+o02v+jcvW78qlNvsl9duT/xc5DpD/D3unj3PNa5a&#10;N9+L9mYoucegm+NUtUCV8eKV6den4r3Sxwve99NuW1zNP/7dunX+Xtnca3e1K+V8Trs+Fa+V1Y5j&#10;5Kw+FxRt4j2u7UwrRprvL+r2Gkw1/3hfdPXaXavfMFXXafwb96mi1xk2b9qcea90N+fhtWWK+9T0&#10;4HBSz7o7x5u9dpc+7hfzi+3l+Mn0a0/V8sTjVHw+QzfT1q1bKtfle3MNpvmabyxbPMdodd2vdhti&#10;vYn3nbU7xeN/dZ9pdQwvmnbaMbxU6k+2p73jcdr18LwyxHGsQ4ea75WqtDcd2NTmFW2q18Pj7/Gr&#10;92TWxinyudIWFxjbWrp0SXLtJ3uMoRd9v1jends2hYnx+nPorO1YldzncNXq+nue/vxnR8O+lN9g&#10;ZKWRt/zAxEz4+v7O78+K933F38k+P1Hs/o+8ssSwvzlWCstSmpv43WTd+9mYZu09i41h7cx3a1PN&#10;a8/J9sYtq+s1/v2L50+FkeTe9iJTvL8s/h6vcTrTcMPklauSezGT43HjdNP64fAXz2W32c8nv3OO&#10;v+288cab2m5javM63Nd8bbQ2vOjn759cGoZLNTerFl2xJt7S5HdSIWRvc03U3I+jp8vhT5/Pbkfi&#10;tf8i5+XPx9+h9WD62+P9yT7Vnc1UuTf7d7xX4C8PN9e3VpvZ+GzFntmcSGzOMa9btza5h7n1fQyN&#10;ZZ2a6ZHNVCk8dHT2fvrGPNqZ3zvZH/q7v1wRvnu0L7Utri1L/K1c3r3SvbrHZLRynOrsWmZteZ89&#10;2d1+UE3rm6Nnkra4s+/9qquurrSZZ0Nv9u/jYUn4Ud+GatEqf0eS86V27i+JKx3qwb3VMZ1Hp5Kx&#10;9L7O+xQxjbM92qeOlAfD307mP7cs5henDRvWZ94rdaiv/fviZlOt//+npXXh7Kni41j1a8/O9ap/&#10;c2i6P3x7LH2MIi3ftGVxLPu50/P3/qXFsYzAxSTwpvCzcGamP+wPI2Ff8u9oSPahgve/1zo8d2Yg&#10;nB2vP7erDS/6+djZ3hxH/vrUspQ7X/NLUSrV5z1ebr9vl5bD3unk9zGnZ+9/i+PYnfTLYrrHkjau&#10;F9M3jvS3bdOY71jsvvTgdOdgX/I8h1J+3yOaNT4nq7E8J/u6a/ur6T0xsKX6seO/E33d93tj5oeS&#10;ju8TYWtH5Yj3/VZ/K39ipvPfdtVm/vCZpO9R81WtSsb+2n2uWK/2qeeS84JvHe/8Ol91u3rV3vyw&#10;vLaaZO7feI3h6LH03+Of6lF7s+/s0lAqt3dNIq3QY6E39fj7Z9ck1abzc5XK80sLPu8gbTtqlx0q&#10;rQiPD9RU4nOB8XcyJ5PnfRadxvu6r3sxr6L1Jq9cp0Jv9u+DYVl4JNSfe+XlG8f+0/b/sZne1Juq&#10;TRwvqbZleeVJC+vZPlVeGs4m4z1xGkjq8q1D8/c7x2WX9Z8Ox6d7s90xPdPiFDj7/JP1BUvq5uDO&#10;XyncZy5tuqp+fXMECBDoQqB/89Uh3PbmuRT6k/PY+Pukdqb+Lde0E11cAgQIECBAgAABAgQIECBA&#10;gAABAgQIECBAgAABAgQIECBAgACBNgW+853vhAcffDB1rf7+/nDXXXdVnvmQGmGBF+Y9Y3ggeQb1&#10;QkyNv6GtzSO+i9xEgAABAgQIzAo88OO94dr16e8izzIaSI6ljc9d+lHyrOX4PKNuptr3W8fnoR1J&#10;nrvTyXRw7HTYc6TY73bWJ7+JH03eU5M2xWf/rVne/W969iQ/Hz+TvAutmym+izc+pzZvqryjuMWz&#10;feN7JJ5PnmHezRR/E7tQ74yvlis+d6vxOeXVsMa/8dl2128s9gyExnXj75Wq74/+/9m789jGsjvR&#10;7z+SkihR+0YtVaqla6/qLm3V3XbbHi8zmIeJJ8mbgWPYcSYvCDAwEMB/OPnHgP97fwQIEDSC4Pmf&#10;PARBMnmLYyfPHr/nmTfj8T69lrZSdW1d1aUq7UtpF7WSzDmqJnkPN5HivdSl9D1Ale7Gc8/5kLw8&#10;99x7z+/F5o5Mq3HlCk16DLd6f6K9GdBjyGWIUZNtX7nGDY3loceQnUyKH2Nn3FA9TrceQ+6g+AGx&#10;8qT7q+OhNAYOfg6xpaVFjSGUeRwJPd6ejrWmU1B9R796JfGMmo5R2t1eKx9Mms9jJZdnWY3l+rPn&#10;Kj7PATFKk1+XPP98Lb8x6JJfH5v/YHZLnu0/RB1bkt9fPSaWjoW1tZf9WNPfaX5XniyG5LdjZvzU&#10;/djfzaljguhxyrKNH5xc4sPGRdfff+t4qDrmhx6Lv9A0Or1i/E4tLZn1ziX/KjW2fXdXay6b7m/T&#10;rD7LK2mOy7N5/E5l29kF9fvdFPCrGNUNBcUPyeV409HRnnEMGV3GChU/UY8bWWgKV1TLR8/S/y7n&#10;k3eXGve5TsV9S5fK9DjlOX7376kYJLHjTbq8si3TMTfGx8f3x9K8csBveLZ8Yusyxf7W8dZjv2Wx&#10;bbP9PdNQtT/efLZtktfpmBvJ4y7ZGTM+tr+mxqa8jjOx1y2pY7qOs5ZLso5Tmrz9qVr1uTlEDOfk&#10;fB6p2HxNLUH1uzyRvCrn+ZfH4oMH1jjo+a4Xqu2nx+kuJJ07d04qNpeVTfrvVD55Z4tvrdsZOhbW&#10;QWm/Xaxidx0m6bHdNj8dQ1KP625L20+Nia3HVLem6jRjO1vXp5vW45fnc7zRsaNCIbNdr9t+dh9v&#10;dFw3a8yVdGXPtKwrjU2mbXVbZjdDO+ahigWaNMxnpmwyLte/U71nggXH9VkMqc+NipmQLem27EFj&#10;+2b7ncqWd2xdZaWKH6R+y7J9p2Lb6r/ZYsenixkfe21X15mcY+E8W83tOBzLO9Pf3z5fksdLqWOw&#10;1ah4Nn9+LdHu16/XseMXMsRo0PESrJ+bThU/YnJyMtNu0y7X8aEvpmkXp93404VVVYGUWMiLKrau&#10;Hm+50HT609+p6urAgeOUx/al47/2tNeI1zKm1/XWanl/MvP5Vuy12f6u7kTkxx8XNh67zn/epjEz&#10;3psJydhqZuPTp7tyGnfLjmFm1pRNobHOtc24GpfYjvTu9IY8Xclsk2kfeqwi67Fs69PYtsnb96rP&#10;lzU9Vd/LfxxPPya4PhZftIwBrn/7D3NOruNV59r202XTMaqnplLjx+hYMfU2tG9ix5vkvlKry0HT&#10;+22/loPbfg06FkqWPiYd7+ig36mDyqLXX2prkPJw4X1kL/tv0u+xublFxY+ZSb/SsrTQ9k2DOl9e&#10;V/Ej7bJJ97nxqWvde7v5fc+y2Viqb0zqWCjWc4xM/Tf6RdUVZXItqc2sY21PqPhGyemTpdRlydvk&#10;Mv/edPZjsTWPlhYdPyj9+79lw+CwK+qAruN5d3R0ZBx3zVqeTNMT69n72TK9Lnl5PjbJr43N6xiF&#10;W9bGTWxFnn9XdsLy/zzMfN3l0qVLOeW4FC38uone0UcbahxSG8aJ3y3s0tR+nTejXvlAj3eYR6pU&#10;8ZbGx81z/yk1fr4daXAxLOOfxl7Qv8v5xqiMlWE7XHh51tT38m+mCh+/XNt4U7udY0XN+e/Ai11l&#10;c/D386B2hh02K6pd8q/uzmUt+/WWgCS3mfQLhmbW5d7Cy3OfsZXC+m5iBXhPtf3GVNz0fFNtbZ0a&#10;DzERc8MOm1V1vPl/H5vtwq4zXbKYZ5yCqU0bvuAK5H11DWbMhvPW7UMci3VcmGZ1aaxGdR/Vqn+q&#10;WSzv5n95It+3le0dFFhXY1frtsZB6TMd1XIuzXWT36pzpil1zvd0Jf/va7p9/l6d48diTqVbn22Z&#10;jusYO1/K9vnu60gNzvHDj2bVPRDmd1T3pVxoSj3Y69+ykOU4k61Mep3uS5kL5ffbo/eRPOb2fh+c&#10;Ded991U/U+xWGB0/amLC/P0/qD56vb6nQcd7zDV5M4yXvaD6J2fWC//snFH3NJwOthR07V/XxWqT&#10;qW6NKhZatvhB+nOTHDMsU16ZlutrZWOzL2zp89fX0TJdD9H35GQ7L7eW7978WvxzY11+0LTu+5VP&#10;x1LWNufTHEcOyiN5/dLmnsyqz441tWeJ62jdzjqtz4nr0sTfsm6TPK3vD98Lm99nHXsy9p2ybv+5&#10;0/XGcbOnzex3sm6r+4f+1d3Z/UX6/oLFxcznOdbXJU/bdb/Hr9Q9F7EYvl+7Htw/L7fuK6Iq/PK4&#10;mb19vhOxIcaCOifW8c6ypSYVb3tyInt/+RPVT/9Pr5p98jpPfU3skjrWf6zuNckljagm4bgNXQ92&#10;nPet7XlEx0c4TNJxCjY/jR8zt6sadTakB5t+mbHkpWMhLS7m31DM0HWbVwlDKk7I7d2GvF6TbuMF&#10;G8am1/k+DlfLXOTgvoeD4nrZ0M0k6yqmnI4Ft7NT2O/vZMhsN6Xzy2XZu9Ob8uQQff6xvPX5n+77&#10;z9b209v2tKW2Wy42Vkq1iu24sfvyWKaPxf/6o/lY1vG/DQ0NEs7jXtmJHM7x45lnmXhXXSsqxCaW&#10;dXIbN7Y8n7+ryihbfMXkvJqaGlPu+9TbPFvLr985Od/YfMymq6srbczN2HYH/f30rT9os6zrV7Yj&#10;8pOniT6IrBtnWblTnVtsjixZ7K/6x6l1ebyc/vut75UM59i3tpt0bnTQftOt19fts51rJp9j7qqy&#10;fbSQ+iOb6XxK35OxvZ1bH9Rbp+rkbH3iOLyh+nn++vHBv1H6OkZyTO+ddA2/dABZlq3sRPfv9Y1t&#10;oo//yed/sXXZ/tp1T8P7M1vyyYrZvs6230zr7DjebKjfqVzi5oRC2dtudvXB3dssl6mdw7W3rE52&#10;/Ibneyy27r+xUZ/HvryHza7f8MGlsDwPmecD1Squ7+zsy/Ma6/6zTdvxuVlTjWs7+vwnbboe8mi3&#10;SmbDud0jruMH7e2Z55gxLzvilup4X2P1l7L2Y8T2l+3vkk0xzJ55VYy5aGpfW7Z9W9eVV5TLwvyC&#10;2PGd0seb362mv0dc38Oe63F51oZjhK7jR6EyFx1vJO949brNvJEUC31mOzWelfX9zHV6dNUrEyo2&#10;cXNTc8ozf7nmobfbsyEW8HrYo+JHF34OvezVzx+l/+7nU6e76tr0ZJZr0/X19eq4nP4+But+bGkX&#10;q/vL/vpZ9t9n6z4zTY/bdE+D/p16lvQ7lWmf1uW6X87aX7pnQ5zkDfW5scYBrlG/lz71jFi+acmm&#10;+NGPdgIyo+J/FprssHnZf9N4YFH0cx9z86nn67EXzu0W3l7TeT2VBlv6/eyw0b/hd30dsSrm/Vdf&#10;Y9DnMi9suhfmSaRO5qPm76buK9/Zye88345jca7nDAeh2fW5yeecoVn1Y2eKHbtnDWZ6UOEzrA+p&#10;+4Te36qTqqpKWVk1723I8JK0i+2yeSqq3y768hrBDVmQck+iP7FT1mVcUq/Xpi3QCVyoY5S2RRLv&#10;oW5VBcOrMlFmT//RCSQtmSq3W973WKF96vPQGlmXWV9dbBF/EUCgiAJtkbWUX+kZb+Hfx03xycBe&#10;U8E1WYwW3rbXhXjuaZAlT/Zr+4FA9YHXfndTtPKv4rZqC49623J6YVdkRbXiE9cJ2qOFPVeW004d&#10;2Ei3jaxpXp3/2dE3aM2TaQQQQAABBBBAAAEEEEAAAQQQQAABBBBAAAEEEEAAAQQQQAABBBBAAAEE&#10;EEAAAQQQQAABBBBAAAEEEEAAAQQQQAABBBA4eQKFj5Z08syosQ0C82qwoB/84AcZc/rGN74huQaT&#10;yphJASvKy8szBhnc3S18YM50Rcs2UI9fBYoiIYAAAggggMBLgf9zcDxvCh2oamXl5cDLeb84xxfc&#10;uHFDBgfv57j14Te7cKFS7t/P3yCfPeqB/T/5ZCyflxxq27feeksGBu4e6rX5vMjns2cwymz77Pa2&#10;yLuDY9k2sWXdlStXDhVALJ+dX7x4Ub0vA/m85FDbnj8v8o//OHqo1+b6Iv3d14P7O50+85nPyPvv&#10;33F6N1JdPS9LS9kDMxVaiN5Ig9y+/Umh2Rz4+r6+Pnnw4MGB2xWywZkzZ+T58+eFZJHTa18vb5cP&#10;h509LuuCHBSgNqfCHrDR66+/Lu+9d/uArQpf3dvbW4RjWY2MjuYfcDHf2r322msyNOTs50wHkLAG&#10;3M23jLlu//m68zL8IHuA4lzzyrZde7u34IAI2fLX665fvy737mUPUmfN47OnauVUbaLvRQev+uuP&#10;UwPVrKtR2v/948RxuLv6jIyNFx6IyFqWfKZvT6tB9fQ/lf6yr9N4qQ7s889/O5YScNXYyDJzo6xN&#10;Bu7lF0DE8vKcJyMRM3BJzi/MY8M+f6f6Xo7l8YrDbdrR4VHHsunDvTjHV+l22Z07zrcx3njjDbWf&#10;3H6XzzYE5H/78x6jBm92NclP7+VvoYPB/e1Y8QeH1IM493aYA4YOTa/K//p+7sdzr9cry8vLhoPd&#10;M6ORJvW+3LM725T8rl6tVe2y3I+ZKRnksOD06dPy5MmTHLYsbJPPfvaz6lzmo8Iyccmr+8qC8sFw&#10;7p/Jwxb77NmzMj7ubFv26tWrjrf9df1fU+cyg4PPcqI431Qtf/Wtt4xtF0Lb8uOR7BYtLS1y/nyL&#10;8brDzHy0tCcfZQlE01VWIe89yh48Xh/L/uWfXjF2f2d2Xf76gNdZX9Da6ny77LL6LA/m0cb83JlG&#10;6VJBx2OpqtwnP8nh9bdqzsjTZ/b+pujfqf9oyTMYrJLHj7O/L7rcf9lrBg/R7bK/Gp3JuV3WV3NW&#10;Rp8k2pwxC7v/Ot1Xqst78+ZN+eAD53/LPvYFZXo6/7ZIPqbnzjXI8L2DAzvlk2e6bfU55p07H6db&#10;ZdsyHaQqn/f/v3vzrHz1SmIg8Nfa68Svgilt5xjoNFbwkIok98vJxCDhseXF+HuzNSA+rz5yJtK/&#10;uf9C7r9IDYaa2CIxde7cOfn970cTCxya0vv56CNn2zL6t39iwvn+kv2+/0Hn2zI6SK3T6QsNr8jj&#10;p85eX9J1UF9NFdg5c9AtO+p54cIF1V/20I6ssuahj2UjI7mdY2bNKMtKfSzT9x05nb7yldNyL4dg&#10;xrocFT6PfPlsvZRbAs71qj6m/33k4P6W06cDKhie831Mun3zNwd8nnuDZvDQqfUd+Z9vH1yH2Htx&#10;Ltooj584e77c3t6eV9//xcaAfOZ0oh+gp61mP1RGIjyWyLoOXJ3Uln6r5Yo8PKK+vw+nEsGotO1X&#10;L6Weh7z97jMZX92O0Wf9+3rdObn/SW7vi/7F/IOuOqmtSFxfVR9v+XkOr79RdUrm5vILVJe14GlW&#10;joerZMabWwDgNC+3ddGWCnL7werhy1JdHZDdXWe9bK3wCcnsua9Jnm2syccThQdbLZRsbjMs/zCZ&#10;W5s1075e8VfI89Xsn7MK1Va+0pQ4F9d5DcyGDvzNsO5T95c6nS6ra7If5NBHUGg5Ojp8qs2c+2/f&#10;Yfanr2NNTTl/jqnPMUZGnL32X1dX5/h1P2386quvyrsjzp/L6DbzagGBPXP5PFxT/WV3Hjrflu3q&#10;qlT9slO5FOnQ25w6daooff9f/vKX5e7dZ4cuZ64v9Hh0S8jZ9Jq/I+f+Ul2aP7rQLHX+xOM+NaqN&#10;lkt/aX91lwpSXthvyEESS3te+ccDzi90Ht/pS/Qr6fk11fb+n96fViE3c0udndUydNfZz7I+ls3O&#10;Onvs17XV95d9+KHz90rqe+Wcvo7ZHWmU2wNPc3sTC9jq5b0fzvYx6/vLnj1z/hjz2Qp1f1mO17EK&#10;IJNiPHfU39+vPsvO95e+8kq5apc5+/2/fLlG3V/kfBtDXy8ZGnLWrKGhIa++/8N+zm6Vt6l7pZ3/&#10;zuj+P6ePZfqzfOeOs++Ldu6RZnn06PFhyXN6XVdXmfotc/6+P/2sRDGu/WV7vjInkBw26tP3/Rfh&#10;t+zcuajjvzPF+L3UpJ8NNzt+H5M+lhXjXtmXv2XOXy+pra11/FjW7WmRoSKcL1+7VqueYXL2N1Pf&#10;X1aM+/71Mwzvvz+Uw5GisE308+lOJ32O4fT5kq5DZ2dnEe4vqy1Ku6xb/S4POfzchz6WFeM6pu4v&#10;GRlxto2h3/9AIOB4O/NVaZLbDr8vui6f+9znVF+Ws8eyzs5K1ffr7HmMrkt3oEtG0jzroNfZmfK5&#10;v+iw+9XPMN2542w/ti6bvvdzfNzZ90afY46OZr8H9bBO1te9NHP2ngx9LCvGM2zdqr/0fYf7/rSd&#10;bmc43vd/7Zq6h9n543J/1Wn13Hdu1/6tn5t8pjs6qtQ9TM7uQ5fnxo0mGS7C8T8cDudT/UNte1M9&#10;w5TPvdKH2ol6UUdHh+PXMS9fviwPHzp7D6uuf6/6/t+96+x9v7p/qRjHsp6eHtX352wbQ5tVVVU5&#10;3i7rUff9PHL4vi9dlzNn6uTjjxf0pGNJX8csxrWfCfUMw507ubUxGvw++Rd//IpYr0lu7EXk75/a&#10;c8x9oW4N+f3C4Z/bvNHWJGMr5j1rhbxBo+uJe8+s+dRFAzK/6Py9ktZ9FmpjzcuO6fdmc7+fvqbG&#10;KwsLawfu9mZLVdptrjRWir4vaCeS/ursbGhv/9nOmlsdshXNvVxpd2bDwvtb/oJzaa1uVHkUfh1j&#10;YTsqv53by1ieV4ONMrXq7DV5684zfaes2xRrenHXI++vpP+OZyuDU/eX3V0vi+/2YrBVnjh83098&#10;Z2km9H0UH67Zcx+d+WRamp3lsOhODmUJVtTIwxlnny3WRdXH4t/NH/53Kofq5rXJ7ReZv98HZRRV&#10;z1dthe07Zq57/PJQzONfW02bTK44/76kq+vjvep0i49k2Wq0XEZ3c+trv1p7TmY2nL0n85m3URZ3&#10;0v+mFhtoOeyTwY38j8XWcupzjPmd4v2WWffNNALFFqiLbkuN6PGjd9UViS25IQsyIG3yRM3lm2b2&#10;ykX/c0sa3jSfAculXGVlifZTLtvnus1suEL0P51Oq3vlnoSKe+6XXM4PDtFmTc5Dz19KtzDPZYue&#10;gOh/2VJXQ5fM7Th/748uwxN1/5db0rJP3e+q/h0mrW2vyeauvb9ld/cSzx/qMnWqvt9n286MP39Q&#10;nad3y0T/c0u6r54ZzSW1B9rl2byz/fLzEb+sS/q+kFzKaPc298Lq4fAC0hl13/9q2J5+uSVfteh/&#10;yamptknmt5x/hiV5v7l+bpJf58T8C3UcfiHZj8XW/XbWqu9/6vCD1k0Kmo7ZeD1e249l+RZMf6f0&#10;v1h6pWxD6r2J8+Yu36YkHx9j2/L3+AiEx817ELytZ6T85pdyrqC+9lGMsSVzLhAbIoBASQv41DFI&#10;/4slfR67t5f4bYot5y8CCCCAAAIIIIAAAggggAACCCCAAAIIIIAAAggggAACCCCAAAIIIIDA0Qjo&#10;8bV+8IMfZNz5N77xDbl0yY678TPuIusKPf5bprEmdneduT882/iZxRgnOCsIKxFAAAEEEHCRwL98&#10;L/+Y5o2NjY6P7atj4fz+9793XOrqVY8aq+i+o/u5cuVKUe691TEq33//jqN10Zk79UysteA9apzy&#10;d4owTnl3d7ca32/Sumvbpy9evKjG9jWfEbF9JyrDG+p5w6EDYr8Xul89hpzT8al1Gf/oj/5IfS8f&#10;51RcHb/5jy+2GDFKb51qkA8ms8e41fF5fjW9o2KUrue0H6c3Gl3cEf3vsKm62qNiYWWP7XO2oUpa&#10;q18+dx7bz98/WZCfP8rtOUc95uKTJ/n/ZsT2levfHm+rvD9U+FhVB+1vbGzsoE0KXv+Hf/iHKn7M&#10;hwXnc1AGejx0p2Nhv+ZplpkZe8bmy1Yffcx0On6cjoU1N+f8GAJ9amzPD0ad/Y3Rlrpd5vRY1bpd&#10;dvu28/FjPv/5zxdlnPLJSQcfVv70A37VG5SBe9mPy9m+C7mu29qyb8ytTPv8nIq3fO9ebmN7Zsoj&#10;l+W6neH0OOXX1DjVn3zi/Jjrej8jI87GXNFei4vOf5bfqj0rQ/edP2bqceqdHqf8vvpe3rkzlsvH&#10;saBtLkUaVCwsZ830uO75jO17sbFKxY5PjMFhjR2fLmZ8DODNRnUuM3bwuKux7e34e3tK7y91n39y&#10;sTkl+//l/fGcY8d3V54qyjjlOkax0/EwdHvp4cPc28v//EuvyPXWxJgnPe16HJ/Cxgbc2I3If3xW&#10;+LmUjh1lR7qzsC13ZDtjVq+31crjOed/l3UBNvai8gsXxFyPYYzMb8mIGt8t39TeXq3GKX+R9WVd&#10;dX5pCZQb2/xybFn+7pMlY1mmmWKNU35Njbs2VIQY1cVol+lYKKOjY5lIbVversaJc/oc8+LFOhUL&#10;wfk25ptvvikffeSsmT7HLEa7rF/FQhrIsV1W4fPIv/5at9FftheJyL/L8fWH+TCNLKjjTY7hDS6r&#10;MeTu5hBv+zDl0K/Rv1N/o/K/qdqyzybzPwYedr+ZXpePTaY8rlefkd0MY9lnek265drmb8cyj6u2&#10;dzG3Me3S5X2YZU82y9TYo+5I2+KTu7u6nZR7qq2sldtzY7m/II8t76+EJXblqt3rl3s2tL3y2L2x&#10;6aYavvB3No1haMddS/eWw3JPVKEOSGtrzo+7uq6+U//+cfZz8/6O9GN6VpV7D3ztAVVMWT08r8YA&#10;za2733hthyrjwoK9Xrpd/PfjZp5vdNTJE3V/21Gk0RfbMnoUO1b77G8Q+UprYuc7KhzAu9k/NomN&#10;mXKlwFbUK787IEadR5X8P3lFvflp0p76Tf/5Aa9P87KMiwZnQxnXHbTishoHefjRwY24vg7z/H1i&#10;dUt+fD/377O+xvDkSWF9EQfVpb29Uu0j9zIdlF+m9TfKgnL7o+lMq21bXox4y/39raq/NPc+psNW&#10;7uzZatVf5uyBT/fJjY46X5ebN2+q/eR2H8NhvXSM0mjU+Zgbr6lzzMED+n4OWwfr6/S1jFz7/rdV&#10;++G/7WmPv1z3O+n+p/HV1H4/fb/Hzz6NF9yjzpfGktod8UyKNPHB5MvzrDP1lfLPejpT9upV8cmm&#10;17fl98+zX28/cyYxzmNKJjku0G3Uvz2gX/+CT13HPKC/TPct3LD0K1t3399ZKx8v5vb783Bd/yq6&#10;I21GdEyvw40r31Wn4uGE7P1ufrKj7t+x3CbUVtssT48ortf+OfFe4jrSUb9jz8O5jVUerAjKw/Xs&#10;94cVWpfNiHc/Ftz6umrIuyANqz64QlKHOi/7+En2Pvyu2gpprjL7/vU+fepY9po6Lry3fy1PXc1T&#10;x+L/kCavri4Vfcah54Oy1X1YXQ9xS9pQw/T+Zjb3Z6TOB6pl6Hnh190y1T9m83pbjbxYSf1dzfQ6&#10;J5avq9/7f5gsPIbJ2bOFxQWL1W1oTpclfXl0338xx1xeUx0Gmc4V9a9p8jnm0FxI/sVg7tc/a2pq&#10;cm+XhaPy37wWjDFJdYVPRtT+JtYsP1zxtYmJvvpXZELdk2t30v1M+l7fWAoGVb/yEfaXjqh+Jrck&#10;/Ts1sJGIY5GpXC9eOHeMse7zyVbq74d1fTGn8z0WW8t2riogk/PZfy+t2+cyfX9VtyXN9mSrio15&#10;z8Hjf6ZybdjY559pH/ksH9utzHnzM+qe3O0s94bknFGGDXc8ZTJV1ylT685fx85QBGPxlEddtyrg&#10;lCpQEZBHG6n3YBk7yXEm2/HmbEtQnqzZs58ciyNuOt6E1Hcq33j1ZwLqusyyM+3XRyEVr1mdsr/S&#10;pKJB7jmzj1zfJ30e/sFq4b8N1fvPvxQeC+OxujadLZ2ub5K788X5/uv2zS+n3NOmuLdyuHPenk71&#10;fMlG7uc+2fxj6zbVNZjBjcRvQ7C6ScrU8fmo0theoixHVYbYfnX/zUc5xOJr87fJQ5uO/7F9p/s7&#10;5amVpe3Cv5vp8s53mf4Nf6yu3xw2NVQ3yMRSAT+6STueiFarpp/6Z0l+FRt9Y8+8fm5Z7dhktt9w&#10;x3aaJeN8fsMvtLfJ3K5970tysbaiPhWTvVbqA/UytZE450zerljzk5K4Htui+ipOq0igsdQh+rOj&#10;zyec84jtqxT/LnmrVVe7Tyos9xK1hVdkoiz12YNSrB9lziCgrqe2RdKfh7RFVmXWp86nSAggUHQB&#10;/f2zJn18XjogXrx1+0zTOp976lk9O1KVDZlMe+vkoDuHWmpa5JM559vLu6ot/EiNyZBLiqi2REMk&#10;cf9WtexKbXRL1jzuOe85qB51qm+wWkzXKUl/j+5BebEeAQQQQAABBBBAAAEEEEAAAQQQQAABBBBA&#10;AAEEEEAAAQQQQAABBBBAAAEEEEAAAQQQQAABBBBAAAEEEEAAAQQQQAABBBCwChzdKDfWUjB9ogTC&#10;4bC8/fbbsrGRfmCa69evy9e+9rUjNamsrJT19cRAKNbCZCq3dZvDTO/sZB4MpqJCDertQOrp6ZGO&#10;jg4HchZ55513HMmXTBFAAAEEEEAAAQQQQAABBBBAAAE7BYZmN+RUbSL4yaXGKgmUeSW0d7gBzO0s&#10;W6559babA9PdnduQHRWAh4SA3QLPlkMyp4JSBmsS35k3TjfIT+8dNFSl3SU5fH6XmgNSX2kGkhiY&#10;MgcVPXzuvBIBBEpB4OnihsyubUlbbWJg2s+ebZEfj4yXQvH3y3ixqUrq/OZl3sGZ9Ne1SqZSqqD6&#10;eNylAiPH0pXmagmU+yS0qyIklUhKaZfN0y4rkbeOYmYQ+HBiWb56pS2+tsLnlR4VGPh9tbxUUk/Q&#10;DKKzqc71Hi2mD+JaKnWinAgg4D4B3Q/z0UJIelTw7Fh6OZ174OXY647qr+4Pu9CQON/X5dDBnEs9&#10;Dc6syWdOJwL56Ha0bk9/XEK/BX0dieBe+v1YCO3I+KozgSB1j6J+3z9/OrHPG6ovxadih9HdWOrf&#10;BsqPQHqBGy1Votv51nQcjv/W+jCNAAIIlKKAbpcNTK3Il88ngpLebK8tqXaZbkPeaDbD5unfGK5i&#10;l+InkjIjgAACCCCAAAIIIIAAAggggAACCCCAAAIIIIAAAggcVmB5OyxPV7bllYbEsxK9bdXy4wcv&#10;Dpslr0MgLnCz1bwmG1tRri7YXm+ulOF57puPmfAXAQQQQAABBBBA4OQJdEjqs/czknj26+SJUGME&#10;EEAAAQQQQCCzwES4Suq9a/ENgt5tKZeI7Ir57GF8AyaOhUB5/z+R8PgDCU88ENlcE9/pq0WrV3Rr&#10;Q6Iby+JtPlW0fbIjBBBAAAEEEEAAAQQQQAABBBBAAAEEEEAAAQQQQAABBBBAAAEEEEAAAQQQQACB&#10;wwmEw2F5++23ZWNjI20G169fl6997Wtp1xVrYWVlpayvpz5LovefqdyFlm1nZydjFhUVFRnXFbKi&#10;p6dHOjo6Cski42vfeeedjOtYgQACCCCAAAIIIIDASRXYDkdkRMXCvHWqPk7QfyoRFzO+kAm51Zkw&#10;inHo2EskBBBAAAEEEEAAgeMtMDizrmLHJ9qCpRg7vr+IseOP26dhYHpVrrdWx6t1qtYvwepymdvY&#10;jS9jAoHDCPS1p44XN6yONyQEEDh6gZ1wVO7Mrkm/pS/o5fT40ReOEiCAAAInSCBQ7pVLjenjVOjl&#10;en1oN3KCRE5mVdf3zHpXqGEDyz0iu1FzOXPFE/jGOb8s70TkwWpYnq1HxIm34pUGv9T5fWkrdTMY&#10;SLvcrQv1sepyk1nmwenEmJhuLTflQgCB0hMYnk3tV9L9T+Or2yVTmf6OzPeq6HW/f75cMnW52VYr&#10;Fb704x3ruvzbu7MlUxcKigAC+Qn0qNidmZKO6/neFG3BTD4sR8ApgXTnmCNzIad2JyNzqc8m6u//&#10;xFrmZ/QcKwwZI4AAAggggAACCCCAAAIIIHDCBKakWk5bYjxXesLSFN2SRUl//8kJ40mtrscjc756&#10;OR1ejK9rDa+KJxqVqFpHOp4CDdFN8UvSDTmfVrU9sip3jme1qRUCrhbQx91gxLyGNOutFeFY7Jr3&#10;bdpTK90yY5SnI7oma55KY5mbZzotbaRYOack9bmm2Dr+IoAAAggggAACCCCAAAIIIIAAAggggAAC&#10;CCCAAAIIIIAAAggggAACCCCAAAIIIIAAAggggAACCCCAAAIIIIAAAggggAACuQqU5boh2yFgl8CP&#10;fvQjuXfvXtrsAoGAfPe73xWvN/0g4Wlf5MDCysrMDyOHQvYPjBoOhyUSyRzEx+/3O1BLke9973uO&#10;5KszffPNNx3Lm4wRQAABBBBAAAEEEEAAAQQQQAABuwR0AME/vdgUz87n9Ui3ClTz7qQ5yGB8A5dN&#10;nKn3S2ugwijVwExplN0oNDMlI/D++JL8p9fa4+W92V4vfhX0cTucuX8zvrELJm6dqjdKEVWDig5O&#10;rRjLmEEAgeMv8M7YvPzZa13xivacahR/mTqW7ZXGsayvXQ1+bEn6WJYuKLJlk5KYHJhelX96LRgv&#10;q26X9XXUlkww5DN1fmlJapcNTqcGq45XkAkESkDgjjq32FHtPGuQ71unG+T9idIIUq5DdrzWGjCk&#10;R1Ug1HDUWMQMAgggYIvA0My69LQlgge0BMpFtw+er27bkr/TmbzWWiW6/WVNI/Ob1tmSnNbtZN1e&#10;9liCh+j29MeLpVG3Cp9HbgQTnyv9JtyeWnX0vRhWgb0/fzpxzlFV7pUrTVVy70VpmDmK47rMdaPG&#10;/N66rohFLlBDJLQf2GveUyMRz9Heg1rkqh96d91Bs72s2//3+b4f2pMXIoAAAnYK6Hbfl883x7MM&#10;lPv224Z3VBu3FNKVpkrRbUlrGlH9MiQEEEAAAQQQQAABBBBAAAEEEEAAAQQQQAABBBBAAAEETprA&#10;8OyGvNKQGM/srLq3sN7vk5Xt8EmjoL42CtRVeOVMbXnGHG+q+0KHj8F9oBkryAoEEEAAAQQQKLqA&#10;3xuVM5VR+Thk3hdW9IKwQwRyFOgUc+ydVamQDY85Pk+OWbEZAggggAACCCBw7AXGw1VyozzRftKP&#10;nJ/ybcpYuPrY1/0kV7Ds7Kui/+ln8aMvpkQCiefLnXCJLM9J+NmoRCYeSmR+XDz1LVL5Z/+DE7si&#10;TwQQQAABBBBAAAEEEEAAAQQQQAABBBBAAAEEEEAAAQQQQAABBBBAAAEEEEAAARsFfvSjH8m9e/fS&#10;5hgIBOS73/2ueL1H+8xRZWXief7kgoZC9o+LHQ6HJRLJHPPS7/cnF8OW+e9973u25JMukzfffDPd&#10;YpYhgAACCCCAAAIIIHDiBW5PLsutU/Vxh2C1X841VMnYMnEd4yhq4nWLkV4+vrIps+s71k2YRgAB&#10;BBBAAAEEEDiGAschdvz1VnNchYHpxNgLx/Ats7VKg8rqL252GHne6qiTnz9+YSxjBoF8BfrazfEv&#10;Jla3ZS60m282bI8AAg4J3J5ckf7ORH9Za3WFnFX9Zc/oL3NInGwRQACBVIGeYLX49GBxaZJerte/&#10;M8m5TRqeY7VobS+1OrVlIos0nVNhirCkRtn3NvnE4ymTr6hT5dBeVP6/59tyZ8neuEQ9wUDG2rRU&#10;lUtXbYWMr5XGNbpede6XfCwbmFnPWD9WIIAAAocV0P1Kun/ptIoZF0u9bTXy00el0495q9PsL4vV&#10;Q//tUcdT3TKMWhe6eLq/I3NdzqsYfw2VZbK8laah4+I6UTQEEMhNQB97M6Wbqp1bSseyTPVgOQKl&#10;JpB8jqnHqr8zb/9zeDGX+dCeTKpz1lPq3DWWdD/Wzx4vxWb5iwACCCCAAAIIIIAAAggggAACDglM&#10;ie6fmzVy75QNWZQqYxkzCYFZX52cDi/GF5RLRJoi6/LCl/laR3xjJkpSoD2ymrHcAdmV2siWrHkz&#10;j3GV8cWsQACBQws0RzdEH3+tacZbZ51l+ogFNjx+WZMK1aLYlTlPjcx4amVa/Sul1CHmPWurqj4b&#10;6h8JAQQQQAABBBBAAAEEEEAAAQQQQAABBBBAAAEEEEAAAQQQQAABBBBAAAEEEEAAAQQQQAABBBBA&#10;AAEEEEAAAQQQQAABBBAoVMBbaAa8HoF8BO7fvy8//OEPM77k29/+tgSDwYzri7WisjLz4A07Ozuy&#10;t2fvIOU6z2zJ708MYJ9tO9YhgAACCCCAAAIIIIAAAggggAACCOQn8PDFpmzumgMK9rZV55fJEW7d&#10;rwIEJqehGYJFJ5swb5/AB+NmEKeKMq/0dtbbtwOHc7qVVNbHiyFZIiilw+pkj4D7BN4ZWzAK5S/z&#10;ya2uZmOZm2f6OsyAm58sbx2LALv359dVuyxs0Pd3ls5Az31pAiEPzdIuM95QZkpOYDsckTszZnCE&#10;5PaUmyt1QQUhr/P7jCIOz20Y88wggAACdgkMz6YeX0qpj6m7NWBQbO5F5OOlLWNZKc4sq3N+3V62&#10;puT2tHWd26a722qlwmfe4jkwZf42213muwubElHBw60pObi4dR3TxRWo8UbktcCO/GdNIfmvW1OP&#10;O8Utjfv2diGyIG/tjcmf7n4kn919Kmcsgd3cV1p3lOhm0vH//ost2YmYxwB3lJRSIIAAAidPYHh6&#10;TcJJx+RS6pfpDprnGLqNqduaJAQQQAABBBBAAAEEEEAAAQQQQAABBBBAAAEEEEAAAQROmsBQ0v2F&#10;Ho9HSun+wpP2fpVKfW+2Von+LGVKrzZnHkMv02tYjgACCCCAAAIIJAtU+6LymYaI/MWpPfnvz4fl&#10;650RqS/jXuNkJ+bdJ1AeDUuzmPcsTov5fL77Sk2JEEAAAQQQQACBoxOYjfhlN2r2N572mc9nH13p&#10;2LPTArqv2dtySrwBZ8d5Cj+/J3tDfy+R+eeqSlGJrsxLZG3R6eqRPwIIIIAAAggggAACCCCAAAII&#10;IIAAAggggAACCCCAAAIIIIAAAggggAACCCCAQAEC9+/flx/+8IcZc/j2t78twWAw4/piraiszPxs&#10;9c7Ojuzt7dlaFJ1ntuT3+7OtZh0CCCCAAAIIIIAAAgiUkMDtqZWU0t46VZ+y7CQvqC73yZWWaoPg&#10;9mSqm7EBMwgggAACCCCAAALHQqDUY8ffbKtJjR2vYoiSchMYX92WhZB5zaSvoza3F7MVAhkEAuVe&#10;udRUZawdmuF7aYAwg8ARCwxMr6aU4Fans+PWpOyQBQgggMAJF+hpzz7G7kHrTzjfsan+eppb4mrK&#10;jk31Sq4iV+vLjPgxgTKPLO/YP5Z7d9C8JpcM1R0MJC9y7Xxfu9mHsLkblocLG64tLwVDAIHSFhia&#10;XTcqoPufdD9UKSRdzsvNmY//9ZVlcqm5dI7/vUnHf+t7oMfH7aeP2UrCNALHRiBQ5pWLjZmf+6nz&#10;l8mFLOuPDQQVQcBlAsnnmE9XtmVlO+xoKYeT4vrqY4M+RpAQQAABBBBAAAEEEEAAAQQQQMBZgS0p&#10;k6WoORZOp5jXT5wtQenlPu+rU1H2zBQM89ysKXK85toiqffHWmvYfsB667ZMI4CAPQLJ30t9XJ7z&#10;mvcc2bMncilE4B3fWfmZ75q8q/4+9TbJlqe8kOyK+tpyCUuLbBr7nJbM92gYGzKDAAIIIIAAAggg&#10;gAACCCCAAAIIIIAAAggggAACCCCAAAIIIIAAAggggAACCCCAAAIIIIAAAggggAACCCCAAAIIIIAA&#10;AggcIMBoiwcAsdo+gY2NDXn77bclEomkzfQLX/iCfOlLX0q7rtgL/X5zEJTk/eu62JnW1rIHQWxq&#10;arJzd+SFAAIIIIAAAggggAACCCCAAAIIIPCpQFiNIHhnzuzruakCsnpKRKg3KaDexOqWzG3slkjp&#10;KWYpCoxMr8jOntnH+2ZXY0nZ+zZuAABAAElEQVRUpVEF1Hylscoo6+2p7IP9GhszgwACx0ZgcGJR&#10;tvfMQHhvnWspifo1qGPZuXoz4ObgdPbrTCVRMVVI3S4bmjHr0tteVzLtsr72GoN6YnWbdpkhwkyp&#10;CnwwsWwUPVjjl3MNZpvK2MBFMz1tZjD1aDQqd+ZDLiohRUEAgeMkMBfalcm1baNKPUntA2Oli2Z0&#10;P9irLeax/e785n77zEXFPHRRktvLuj2t29WlkPo764xi7oQjMjrnbDCv0G5EHi5uGfvtDpq/qcZK&#10;ZoomcK1qR/6yfV3+qGFLLlTuSXN5RJrLzHPbohXGjTtSbb22yMtzSp8K6dYeXRMCeWV/o7pqK6S5&#10;yjwejtBezo7GWgQQQKCIAhu7Ybm/YLb9ktuHRSxO3rvqaTXbkI9UGzOUdI0x70x5AQIIIIAAAggg&#10;gAACCCCAAAIIIIAAAggggAACCCCAAAIlKPB0eUtWt/eMkve0VRvzzCCQr0B30n2fya/X9wWdrilP&#10;Xsw8AggggAACCCCQl0DAJ/KHLRE5ox458X46CMulavUwMAkBlwu0y4YkD7g+LeZz4C6vAsVDAAEE&#10;EEAAAQSKKhBRo/tMhc3xjE77NlUZaP8X9Y045jvzdV1NqWFk4kHKMhYggAACCCCAAAIIIIAAAggg&#10;gAACCCCAAAIIIIAAAggggAACCCCAAAIIIIAAAgi4Q2BjY0PefvttiUTM2LWx0n3hC1+QL33pS7HZ&#10;I/3r9/uz7l/Xxc60tmbGWkzOu6mpKXkR8wgggAACCCCAAAIIIFCiArPrOzK+op+1SqRbp+oTM0yJ&#10;jqfkiw1K8anHh5MryCCAAAIIIIAAAgicEIG0seP9Zqxkt1L0d6TGjr/rcOx4t1octlwD0+Y1k+ut&#10;1VLh+3TQusNmyutOtEBPW03KOebgjBnX90QDUXkEXCCQtr+sk/4yF7w1FAEBBE6IgG5tdwezxzrR&#10;62mVH/8PxJoZAme/wrWlcTp+LN+ca/VqMHdL2tiLyvhG+nsvLZvlNVnv98nZuoqsr+kOBrKud8vK&#10;/WNZuzle+PDsuoQZ/tItbxHlQODYCQwl9S/pexx0P1QppD7Vj518T0ZyuZP7upPXu2X+bH2ltFZn&#10;/y0rlbq4xZRyIFAqAt0qZudBxzLiepbKu0k5j4tAunPMkbmQ49UbnjOf8dPHhlI5l3Uchx0ggAAC&#10;CCCAAAIIIIAAAggg4LDAlJj3mzTKtlRKmpsPHC5HqWS/6ymTRa9p1hZeLZXiU848BfzRXWmIms+S&#10;x7LYkAp54muReW9pXF+MlZu/CBwHgfaIedxd9FSLPj6T3CWw7vFLxON1V6FyLE27bEhyyaeE432O&#10;fGyGAAIIIIAAAggggAACCCCAAAIIIIAAAggggAACCCCAAAIIIIAAAggggAACCCCAAAIIIIAAAggg&#10;gAACCCCAAAIIIIAAAgcI8GTsAUCstk/gnXfekbm5uYwZfvWrX5Xnz59nXJ9tRbZ819bWsubb0tIi&#10;gYAZRKOmJvsDvaFQSOrr7QuIlq38ut5tbW3Zqs86BBBAAAEEEEAAAQQQQAABBBBAAIECBIZUkNI3&#10;T9XGc6jzl8nFxkr5eGkrvsyNE9XlXrncbPZrDU6vubGolOkYCWyHIzIyvSKvdzXGa3XrdGI6vtCF&#10;E7dO1YvHY4ZTvz254sKSUiQEEHBaYHsvIoMTS/LZcy3xXX3mbGI6vtCFE30q2HrysWxw5vj8/t+e&#10;WpW3uhri8vWVZfvtnYcvnA9eGN/pISbStsuO0ftyCBJecowEBtK0l14/3SBjy+mDJrip6t1BM5DH&#10;05VtWdkOu6mIlAUBBI6ZwNDMupyq9cdrdbmpSnQ7YWM3El/mxolXGvxS5/cZRRuZd3f7yyjsATP6&#10;ffkvrgfjW+n2tG5X/3JsOb7MrRN9HYk+S13GUdWPuROOOl5cHTz8WnNVfD8dNRUSDJTJXIggYnGU&#10;I5iY2km93fd85Z68WDe/v0dQNFfsslEF9fKL2dab9da5omxuLUR30Ly+oMt5R33/SQgggAAC7hEY&#10;UP2lrwYTbcJTdZXSrtpmM+s77ilkmpLotqMupzUN8xtj5WAaAQQQQAABBBBAAAEEEEAAAQQQQAAB&#10;BBBAAAEEEEDgBAnoO76GZzfkD84kxit7tbVafOoxtyLcDnaCpE9OVfVn51pzpVHhR+p56MvquWhr&#10;utlaJRPru9ZFTCOAAAIIIIAAAnkJzO94ZFU1J+rKEy+7EIjKbYZoSIAw5UqBDlk3yrUrXpmX1Pvn&#10;jY2YQQABBBBAAAEETrjAeLhKzpYlxhGp8kSkxbsjC5HEs/MnnIjqFyjgbWwXT6BeoqHESWV44oGU&#10;XXurwJx5OQIIuE1g58Ofi7f9vPg6LoqnzNKx5LaCUh4EEEAAAQQQQAABBBBAAAEEEEAAAQQQQAAB&#10;BBBAAAEEEEAAAQQQQACBrALvvPOOzM3NZdzmq1/9qjx//jzj+mwrsuW7traWNd+WlhYJBMznRGpq&#10;arLtTkKhkNTXJ573z7pxDiuzlV+/vK2tLYdc2AQBBBBAAAEEEEAAAQRKReBDFde5qz4R1/FqS41U&#10;V/hkY8eMmVcq9bG7nLdOmedbod2w3J/fsHs35IcAAggggAACCCDgUoHBmbXU2PEdpRE7vlfFuLem&#10;u3PFiR1v3WepTw9Mr8k/udAcr0aFzys322rk9tRafBkTCOQj0NeeiN+rX6fPMR++IN56PoZsi0Ax&#10;BG6reNvW/rIrLdX0lxUDnn0ggAACSuCiikdR5y8zLO4thOR6S+J+Kr1eb/exil9BOr4CG+oyVUQF&#10;w/Gq2CWxVGN+NGKL+euwgH4PLtX5jL08XAmLjlVkZ+oJBsTjsbzhKvP7LzZV7JrEdcxL6rsfKPeq&#10;c6mInbu2Pa9LTVVSn3QsG1R9DCQEEEDAKQHdv6T7mQLlieN1r+rHfGdi1ald2pZvf0edkZeux+z6&#10;jpxvTBz/+ztr5d/cnTG2c+NMf4fZ96fLeG9+Xa63Jvrqdf8ycf3c+O5RJgQKE+htqzYy0Mey+dCe&#10;nK1PjH2ut/nxgxfGdswggIBzAunOMYfnnL8m92hxM6Vd1q2+/+9OmXGmnKs5OSOAAAIIIIAAAggg&#10;gAACCCBwcgWmpEZuyGIcQF9+7ohuyFMxnw+Nb8CEzPnqpTmSeFa2NrolVZFt2fQm+jZhOh4CbZE1&#10;Me/IEPnI1yHT3jpZ91Yej0pSCwRKTCAQ3ZZa9c+aZryp15yt65lGIF+BDjGvT+yKVxYkcT9uvvmx&#10;PQIIIIAAAggggAACCCCAAAIIIIAAAggggAACCCCAAAIIIIAAAggggAACCCCAAAIIIIAAAggggAAC&#10;CCCAAAIIIIAAAgggYBUgfIRVg2lHBSKR7AEqvve97zmy/9nZWfnOd76TMe+vf/3r8q1vfctY39nZ&#10;acwnz6yvmw8BJ6/Pd35+fj7rS9ra2rKuZyUCCCCAAAIIIIAAAggggAACCCCAwOEFRuY2JBqNGoFY&#10;e1SgOrcHXO5pr1XB9MyhSgdm7O23OrwqrzzOAu9PLMnrXY3xKgZr/CpoZUCeLjkfWCq+00NM9Hea&#10;g1yvbO3Kk0V3l/kQ1eQlCCCQo8C7Y/Py2XMt8a3baivlQnONPHnh7t/SPvX7b02r23vyydKWdVFJ&#10;Tw9Nr6a0y/o760QHfHZz6mmrFW9Su2xwes3NRaZsCOQsMLO+Lc+XN+VMQyJI+RunG+RHd6dzzuMo&#10;Nqz3++RsXYWx62IEQjV2yAwCCJw4gcHZDfnTS83xeuv2QXewWt6ZdHe7oLvVDHyg+8lG5zfj9Sj1&#10;iSdLm6LbzXX+xK2Sul39y7FlV1ftbH2ltATM37JB1V4uRtL9pd+4lvgs633qz/Lfj60UY/fsI4PA&#10;Stgri3teaSpL3Id53r8nt9cJUqbJ2iLm9yOqlhFAKMOH6dPFycf/ybUdmd/cy/4i1iKAAAIIFFXg&#10;9tSq/LOeU8Y+9fWu//Ao+7MHxguOYCb5N0YX4c68u/t4j4CJXSKAAAIIIIAAAggggAACCCCAAAII&#10;IIAAAggggAACCJwggWF1T9YfnEk821ZV5pVrzQG5u8B1tBP0MbCtqpcbK0V/hqzpH56vS025Tzpr&#10;yuOLb7ZUyc+fmvdVxVcygQACCCCAAAII5CjwOOSRvnp9d/bLdK4qKmWeqOxFzbFOYuv5i8CRC6jn&#10;otrFHC9gVqolmvQc+JGXkwIggAACCCCAAAIuE5gIV6kxf0SNxZgoWJdvUxYiPMOaEGGqUAHv6SsS&#10;fvRBPJvIzCcS3dsRT5n5TH18AyYQQKDkBCJLM7I7+msR/c9XJr6Oi1Jx60/E29RRcnWhwAgggAAC&#10;CCCAAAIIIIAAAggggAACCCCAAAIIIIAAAggggAACCCCAwEkXiEQScTHSWXzve99Lt7jgZbOzs/Kd&#10;73wnYz5f//rX5Vvf+paxvrOz05hPnllfN581SV6f7/z8fPYxwtva2vLNku0RQAABBBBAAAEEEEDA&#10;xQIfTq7In19vj5fQ5/WIjh/027HF+LKTOqEfR+vrSIyvph0GVbylsH5YjYQAAggggAACCCBwIgQ+&#10;Wdo6NrHjB6bXTsR7Zmcl786ty044IhW+xDi5/R11cnsKSzudT0pe+hyzu63aqO7I7IY6xzQWMYMA&#10;Ai4QuK36y/7sWuK6uO4v61PH/989W3JB6SgCAgggcLwFettrjApGVX/8X43Oyv/4pXNqDLnEIHJ6&#10;u4/V+RrpeAtshEVqyxJ1tE4nljLltMD5Gq9U+hLfP72/+yt7tu+2Oxgw8lzdDstPPl5SsY+q4su9&#10;6jhwszUg703Ze89kfAc2TfR11Bo56WPZ8Iy7y2wUmBkEECg5Ad2/dEfFj/vMqbp42XU/lD56u7nr&#10;SZevN+mYOTyzJuMrW3K+MXH8P99QJY2VZbK0Zf/vTxzMhom+zoS/zk7X4+cfv5DrrYk2bpWKv3ZD&#10;zd9Rfc8kBBA4HgL6WHaz1ez7H50PycTajpytT4x9frbOLw1+nyyrdi4JAQScF0h3jjm2su34jnW7&#10;TB8D3uxMnBd2q2OE29tljsOwAwQQQAABBBBAAAEEEEAAAQSKIPBCKmU76hO/J9EH16liPz8V8/nQ&#10;IhSlZHYx66uXa7tTRnnbwisy5g0ay5gpfYEZb50MlnVJW2RVgpE1iageq499rWZQz9KvJjVAoKQE&#10;2tR3MTnNqu8qCQH7BKLSIRtGdrMS2P8NMBYygwACCCCAAAIIIIAAAggggAACCCCAAAIIIIAAAggg&#10;gAACCCCAAAIIIIAAAggggAACCCCAAAIIIIAAAggggAACCCCAAAIIHFIgEdnvkBnwMgRKXSASiaRU&#10;obOzM2WZdcHTp0+tswVPz83NZc0jGGQgkaxArEQAAQQQQAABBBBAAAEEEEAAAQQKEFhRwag+WTaD&#10;K/e2m8GsCsjesZcmB1wN7Ybl4YI5eJ1jOyfjEy3wwfhSSv3f6GpMWeamBTqec3d7IhiVLtvA1Kqr&#10;g4S6yY+yIHAcBd59tpBSrbfOtaQsc9MCfSx7LWi2UQZV8GA3BzzO129ZBTx+vLhpvOxWUpBhY6VL&#10;Zvo6EgGPdZH222UvQi4pHcVAoHCBDyeXjUyutNRITYXPWOa2mR51vPR4dPjRRBqe5XwpocEUAgg4&#10;IfBI/f7rdoA19bab7QTrOrdMdwerjKI8XdmRlR2zHsYGJTaj28u63WxNul2t29duTv1p2sED02Y9&#10;nCr/5PquLGzuGtn3BAPGPDNHI/B0q8zYcWdFWAV6O05nhUb18pppj5rfjxVPlWx7yvPK4yRtHCjz&#10;ysVGv1HlkXnOYw0QZhBAAAEXCIyvbMn8xo5RklLoL+1Oaju+2NwT3cYkIYAAAggggAACCCCAAAII&#10;IIAAAggggAACCCCAAAIIIHBSBUbnQhKOmPf59LSZz4ecVBvqnb9Ad2ul8SL92froxaaMzJvP41xo&#10;qBB9nxAJAQQQQAABBBAoRODxhvnwhW5enKsy27aF5M9rEbBboEm2pFLM56Kmxf3Pd9ntQH4IIIAA&#10;AggggEC+ApvikxdR85nM0z5zbMZ882R7BJIFfF1XzUXhPYlMPzGXMYcAAiUtsDd+P1F+9R0PTzwQ&#10;KatILGMKAQQQQAABBBBAAAEEEEAAAQQQQAABBBBAAAEEEEAAAQQQQAABBBBAAIECBSKRSEoOnZ2d&#10;KcusC54+fWqdLXh6bm4uax7BYDDrelYigAACCCCAAAIIIIBAaQncn1uXUFJsz9dP1ZdWJRwq7eWW&#10;aqmrNGMrDkytOLQ3skUAAQQQQAABBBBwo4AekawUY8f3ddSmcA7NmLGxUzZgQYrATjgqd9U5kzX1&#10;tjPml9WD6dwFLjZVSZ3fPMfke5m7H1siUEyB+/Oqv2zXHPPxVif9ZcV8D9gXAgicXIHeNrO9/cny&#10;loytbIv+a03J21nXMX18BNb3zLrUmM1pcyVzjglcrTfhI9GoPFo120qF7tynhom/0RIwshmZ35BH&#10;i5uyuWveU9kTNLczXuSSmeR+mSdLm7K8nfSBdklZKQYCCBwfgaEZsx9T90Pp/ig3p0vNgZT+soGp&#10;VRmYXjWK7fF4pL+zzljmtpnqcp9cbjJ/o3Q9RmbXUuL69Xem9t+7rT6UBwEEche40FgptX6f8YLh&#10;2Q0ZnjWPy/pYRlxPg4kZBBwTyHSOWaxoZPoYYE36GKGPFSQEEEAAAQQQQAABBBBAAAEEEHBawCPT&#10;Um3spF1C4pFi9QoYuy6JmTVvlWx6zLiOwbB5naYkKkIhDxTY8ZTJc1+TfFh+Tn5e8ar8rvyiiOq3&#10;JiGAwNEJtCcdb0NSLqvquExCwC6BJtmSSjHv85sS8x5du/ZFPggggAACCCCAAAIIIIAAAggggAAC&#10;CCCAAAIIIIAAAggggAACCCCAAAIIIIAAAggggAACCCCAAAIIIIAAAggggAACCCBwMgW8J7Pa1BqB&#10;7AKdnZ1ZN3jw4EHW9fmunJ+fz/gSr9crbW1tGdezAgEEEEAAAQQQQAABBBBAAAEEEECgcIHkQDVn&#10;6/zSkBTQqvC92JeDHo60Jyl49IgKthVmDF/7kMkpo8Ds+rY8WwoZ69/sajTm3TbzalutBFSgSmu6&#10;PbVinWUaAQROmMD06pY8XTQDVX72XKurFa63VktV0rFscNqsg6srkGPhkoMhn2uoksbKshxfXfzN&#10;dLusm3ZZ8eHZY1EFPpxYNvbn8+og5fXGMrfN9LSZAcpXt8MytrLttmJSHgQQOGYCul/mzpwZDPlm&#10;sFoFXXJvqlf9X2dqK4wC3pk3z/mNlSU6k9xu1u1q3b52c+rvqDOKN76yJXMbO8YyJ2eGZ83PwdWm&#10;KqlQbQDS0Qo83TLPjfRbcta/d7SFcsHe/dFdaYhuGiWZ8dQa88yYAjdbq8SbFPhsZM783puvYA4B&#10;BBBA4KgEPky6nvVqsEYqfO5tl+k2o247WtNw0nmSdR3TCCCAAAIIIIAAAggggAACCCCAAAIIIIAA&#10;AggggAACCJwEgdBeRB4tmve39LS5+x62k/C+lGodX2sxr8k+Xt6Wzb2ojC6YnzF9f9CrLZWlWk3K&#10;jQACCCCAAAIuEXi66RHVnDXSxWoGNjFAmHGVQIeYz97rT+u0cP7lqjeJwiCAAAIIIICAawUmwmbf&#10;Y7NnR/wSdm15KVjpCXg7Lor4zGelwxP2xnwpPRVKjMDxEgiPm99pT32reOuaj1clqQ0CCCCAAAII&#10;IIAAAggggAACCCCAAAIIIIAAAggggAACCCCAAAIIIICA6wQ6OzuzlunBA/O+lqwb57Byfn4+41Ze&#10;r1fa2toyrmcFAggggAACCCCAAAIIlJ5AOBqVwekVo+C9Ks6ke6MHGUV1dOb1U2Zs66iyGkiKteRo&#10;AcgcAQQQQAABBBBAwBUCpRk73ox7Pb6qY8fvusKz1AoxML1mFLklUCFn6xkP10BhJieBvvYaYzt9&#10;jjk8a44rZ2zADAIIHJlAWA3yODS9auy/j/4yw4MZBBBAwAmBBr9PtbX9RtZDsxv787G/sZV6O709&#10;6XgLrO2Z9as1h3gzVzLnmMC1evO7NrYekU2bh3C82lwlVWVeow4jcyHR7bLRhZCx/LXWgKuvYzZU&#10;lsm5pH6DwRnO/Yw3kRkEEHBEQPcz6f4ma+ptM/ujrOvcMH2rs84ohi7/0MyaPFFx8Fa2zIZAvzov&#10;d3Pq7agVn9e802ZQ9S2HdiPyYOFlmzZWft3HQEIAgeMj0JsUq1Mfy0bmNuSpiru4um0ey9x+XD4+&#10;7wo1OekCmc4xi+VyZz6U0i7rCRJXqlj+7AcBBBBAAAEEEEAAAQQQQOBkC0wlxXYu90SkVTZPNsoB&#10;tZ/1mc/QtkTWxBdNCvR+QB6sLi2BqMcj616ehyitd43SHjcBfZxtiZr3E816zefAjludqU/xBTrF&#10;/IzpO0qmxd33kRRfiT0igAACCCCAAAIIIIAAAggggAACCCCAAAIIIIAAAggggAACCCCAAAIIIIAA&#10;AggggAACCCCAAAIIIIAAAggggAACCCCAQCECZnSBQnLitQgcI4HOzs6stXnw4EHW9fmufPToUcaX&#10;XLhwQcrLyzOuZwUCCCCAAAIIIIAAAggggAACCCCAQOECyQGXPWrgTzcHqrrUHJA6vxkdeEAF3CMh&#10;UCyBDyaWjF1dba2VmgozcLKxwRHP3Oo0B3AOR6IyzHfmiN8Vdo/A0Qu8+3TBKMSN9nqpTfp9NTY4&#10;4pm+dnPwY30suzNnDl57xEW0ZfcDUytGPrpd1p8UONnY4IhnLjVVpbTLBqeP3/tyxMzs/ogF7qlj&#10;TWgnbJTi9dMNxrybZnwqNvmNloBRpGEVoNgMGW+sZgYBBBCwTSC5j0n331xU7QW3pu7WKtHtLWsa&#10;UQGdj1vS7Wbdfram5Pa1dd1RT1eX++Sy6v+zpoHpVeus49Mjc+bnoFz9wL6qPi+koxWY3PHJTlJM&#10;svOVe0dbKBfsvV0FazOPZCIz3joXlMy9RegOmseYzd2IfLy05d4CUzIEEEDgBAsMTJrtwHKfV3ra&#10;3fs7d6OlSnTb0ZqGk9qW1nVMI4AAAggggAACCCCAAAIIIIAAAggggAACCCCAAAIIIHBSBJLvL+yo&#10;qZBggHHFTsr7b1c9W6vKpL3a/NzcWdjcz/7x8rZs7pk3mN3kvj+76MkHAQQQQACBEyuwF/XIs03z&#10;nrCLAfP5jBOLQ8VdKdAh5jPey1IpWx6zDe3KglMoBBBAAAEEEEDABQIT4SrZUecAY3tV8rvtJvm3&#10;m6dkW9w7rpwLyChCngKesgrxtr9ivCoy8dCYZwYBBEpXILq9KZG5Z0YFfF3XjHlmEEAAAQQQQAAB&#10;BBBAAAEEEEAAAQQQQAABBBBAAAEEEEAAAQQQQAABBBBwQqCzszNrtg8ePMi6Pt+Vjx49yviSCxcu&#10;SHk5z7JkBGIFAggggAACCCCAAAIlKnB70oy3Xl9ZLldaqku0NvYV+1ZnvZHZ48WQLG8RV9FAYQYB&#10;BBBAAAEEEDgBAqUYO/5SUuz4wem1E/BOOVPFoZlUu76OWmd2Rq7HWqCv3fzcPFGx1le2w8e6zlQO&#10;gVIWSO4vq6ssk8v0l5XyW0rZEUCgBAR622vE4zHHiR6aeTkOb+xvrBp6O7096XgLrCddkqkpO971&#10;dWPtmio8Eqz0GkV7sGL/eUx3MGDsIxyJyt35l3FqhudCxrraCp9caPAby9w006/O/ZKPZfTLuOkd&#10;oiwIHF8B3c/0yfKWUcE+l7eX+jvqjPI+XtzcvydDRwoZnF411t1sqxGf2VQ01h/1TH9Sn3FoNywP&#10;Fjb2izWQ1D/fWeuXtuqKoy4y+0cAAZsEetrMe+w+UXEW9TFZH8uGZ18eB2K7utEacPWxLFZO/iJQ&#10;6gLZzjGLUbf9dtnKtrGr3qRjhbGSGQQQQAABBBBAAAEEEEAAAQQQsE1gWqpFXW7eT1H1dzHqF+9+&#10;b51tuzh2Gc15zes1PuXVHEm9f/7YVZwKIYAAAkco0KKOs/p4a02zScdj6zqmETiMQIeY1yqXxC9b&#10;wk2Yh7HkNQgggAACCCCAAAIIIIAAAggggAACCCCAAAIIIIAAAggggAACCCCAAAIIIIAAAggggAAC&#10;CCCAAAIIIIAAAggggAACCCCQXsCMYpB+G5YicOIEmpqapL6+PmO9JycnZXXVHIQ948YHrND5PHv2&#10;LONW169fz7iOFQgggAACCCCAAAIIIIAAAggggAAC9gjo4IEr22b03Z52M6iVPXuyJ5fk4IZRNYrv&#10;yKfBo+3ZA7kgkF3g/fElYwOf1yOvn240lrlp5lanOYDzvfl12VCBKkkIIHCyBd4ZWzAA9LHsM2db&#10;jGVumkn+/X/wIiSh3YibimhLWV4GRd418ko+jhsrj3imr73WKMF+u2x23VjGDAKlLhBW5xsDUytG&#10;Nfo668WtMcqvNldJVZl5O8zIXMgoPzMIIICAUwIjqh2g2wPW5OZgyMnBo1dVQPenKzvW4h+Lad1u&#10;1u1na0puX1vXHfV0X0et6PMTa7o9Zc+9atY8s03fe7EpO2HzfKM76N7+0mx1OU7rIqoF9mzbDFhy&#10;zq/7tc3jznGqcy51aYuY349tFU5oyVOVy0tP5Db66PJaa8Co++hCSMIn+2NkeDCDAAIIuElgdG4t&#10;pV3m5v7SnqD5G6PblPdfbLmJlLIggAACCCCAAAIIIIAAAggggAACCCCAAAIIIIAAAgggcCQCw7Mb&#10;Kft18/2FKYVlgSsEultT74samd/cL5u+/+fugnl99tXmStfe9+8KUAqBAAIIIIAAAjkJPA6ZzzfU&#10;l4u0VnDzcU54bFRUgcronjSK2SaekpqiloGdIYAAAggggAACpSwwH6mQf715Wn610yqPwzWqZeUr&#10;5epQdpcK+E5dMUoW3ViWyNKMsYwZBBAoTYHw5EM17IE5RkXZ6aulWRlKjQACCCCAAAIIIIAAAggg&#10;gAACCCCAAAIIIIAAAggggAACCCCAAAIIIFBSAk1NTVJfX5+xzJOTk7K6asa0yLjxASt0Ps+ePcu4&#10;1fXr1zOuYwUCCCCAAAIIIIAAAgiUroCO6Zwco/TWqcznIaVb09xL3lhZLucbzTGxPpw0Y1/nnhtb&#10;IoAAAggggAACCJSyQKnFju/tqBGfxxxbbWB6rZTfgiMt+9zGroyvmmN/9XfUHmmZ2HnpCTRUlsnZ&#10;er9R8KEZvpcGCDMIuExgcHo1tb+ss85lpaQ4CCCAwPES6G0zx9hd2d6TT5ZftsX1Xz1vTcnbW9cx&#10;fTwE1sy3XGrLjke9SqkWV+tTx2u8v5L0xthQoZ5gwMjl0dKWhPZejvc1Oh9KaZd1B6uN7d0005fU&#10;Z7CytSdPll7G3HFTOSkLAggcT4HBmXWjYro/qsHvzh/QRtVfdq6h0ijvgDoXjyXrtF5WVe6TG0Gz&#10;vRjb9qj/6t74nnazz3hY9f3pWGs6JddFL7tFH4NmICFQ8gINfp+crTP7/odnE8fi4TkzrmdVmVeu&#10;NZtt35JHoAIIuFAg2zlmsYqbHNf3TF2FapelnmMXqzzsBwEEEEAAAQQQQAABBBBAAIGTIrCrYhLe&#10;lyZ5P9ouP5UL8ndyTmbEvdeX3fC+LPjqJCzmswdtYZ6jdcN7QxkQQOD4CrRHzGdJ9HF43mtecz6+&#10;tadmxRColD1pVNGarWla3HnPhbWMTCOAAAIIIIAAAggggAACCCCAAAIIIIAAAggggAACCCCAAAII&#10;IIAAAggggAACCCCAAAIIIIAAAggggAACCCCAAAIIIIBAaQl4S6u4lLaUBbxed37cMpWrt7c3K/eD&#10;Bw+yrs915ejoaNZNb9y4kXU9KxFAAAEEEEAAAQQQQAABBBBAAAEE7BFIDlTzaku1+MzxXu3ZkQ25&#10;JAdc1cFWl5MCRtuwG7JAIKPAvdk12dgxAyO/3tWYcfujXNFeUyGddUkBN6cYvPko3xP2jYBbBEZn&#10;llOOZZ891+KW4hnlaKsul45aM+DmkAq4e1zT4FQiMLKu4822WinzurNh1tdhDhj8ZGmLdtlx/WCe&#10;8Hp9OLlsCNRXlsvVVvPzb2xwhDM9QTO4STgSlbvzoSMsEbtGAIGTJLCyHZZPls0AA71t7jxe6n6v&#10;681VxtszcoyPl8ntZ92+1u1sN6b+zjqjWKHdsDxc2DCWOT2zq34/773YNHbT3Row5pk5GoGnW2XG&#10;jgO+qLSXh41lJ2nGE41KMLpuVHlWBw/yuPMc0ijoEc1caPBLbYXP2PvwHO1lA4QZBBBAwEUCO+Go&#10;3FHX5aypL6m9aF131NM3k9qM919siW5bkhBAAAEEEEAAAQQQQAABBBBAAAEEEEAAAQQQQAABBBA4&#10;6QKT6zsyH9o1GHrbzPuejZXMIJBG4Gar+ZzkwuaeTG8knvO8s2De96fvE3qlviJNTixCAAEEEEAA&#10;AQRyF3i8kXpv9sUA94XlLsiWxRLokHVJ/rROizuf6yqWCftBAAEEEEAAAQTyE/BINKVFlV8ObI3A&#10;QQLerqspm4Qn7In5kpIxCxBAoKgC4fGk73K5X7zt54taBnaGAAIIIIAAAggggAACCCCAAAIIIIAA&#10;AggggAACCCCAAAIIIIAAAgggYJ+A1+u1LzMbc8pUrt7e3qx7efAg6f6WrFtnXjk6Opp5pVpz48aN&#10;rOtZiQACCCCAAAIIIIAAAqUpsLy1Jx+/MOO8vX6qoTQrY1Opb52qV6ECzSf8b0+u2JQ72SCAAAII&#10;IIAAAgiUmsDgtBlv082x4/vaVdxrSzqK2PGW3R+LyeT3/1JzQKrLzdjZx6KiVMIxgb72mpRzzMEZ&#10;M2a9YzsnYwQQOJSA7i97vGj2l+n+IhICCCCAgDMCPtUd/2prwMh8OKm9lDyvt9evIx1fgfVEmJL9&#10;Slap0zB33vV3fN+Da/Xmue/STkRmt+wduz0YKJP2ajPmzPDcRhx1ZTssT1e24/N6oidoHi+MlUc4&#10;U6auLb4WNOM0Dc6YfUpHWDx2jQACJ0BgKKn9pO956FX9Um5M/Z11Kf1lA1Or8aIOq+NnOGL+5vR3&#10;1MXXu2nisuovrvOXGUUasFxTmFjdlrmNHWN9f4fZj2+sZAYBBEpGoEfF6Ey+v2xoNtGWHZ0LpRzL&#10;9GtICCDgnMBB55jO7dnMedhyLNBr9LGC779pxBwCCCCAAAIIIIAAAggggAACTgmMSqs8lXrZErPv&#10;3qn9lXq+YY9XXnjN6xbBMM/Rlvr7SvkRQMDdAm2RxLVxXdIFT43o4zEJAbsEOmQ9JWrzlLjz/hG7&#10;6kw+CCCAAAIIIIAAAggggAACCCCAAAIIIIAAAggggAACCCCAAAIIIIAAAggggAACCCCAAAIIIIAA&#10;AggggAACCCCAAAIIIFB8AUZ2KL75id3jF7/4Rbl06ZIj9f/Vr34lP/nJT9LmHQwG5fvf/37adXqh&#10;Xp8u9fX1ya9//et0q/aXDQ0NyRtvvJFxfa4rBgcHM26qB0O9du1axvWsQAABBBBAAAEEEEAAAQQQ&#10;QAABBBCwT2Bodl2+eKY+nmFVuVeutQTk7nwovswNE42VZXKuvtIoyqAl4J6xghkEHBIIR6MyMLks&#10;f3C+Jb6HW6ca9gdRNENXxlcf2cTrpxLf61ghbk+ag4rGlvMXAQROloAOtvv+sxfylUtt8Yq/cabZ&#10;lceydMFzB6fX4+U+bhO3VWDkr7zSHK9WVblPbrRWy4hqr7kp6XbZ2eR2mQrkTELgOArotl9UtQGt&#10;wX9fP90g9+fd9b3U9j3BgPEWPFrclNBexFjGDAIIIOCkwNDMulxorIrv4lxDpeh2w9LWXnyZGyau&#10;NlVKVZkZYGPEZf1gdjrp9vN/9ZqZo25n//zxornwiOc8av897WYQqmHVxgwfQYfLyFxI/a5Wx0Wa&#10;qsqkq7ZCxtd24suYKL7A0+0y1S7TgdYT+z5fuSczuyfzduDm6IaUi9nWm/HUJXCYShHoTmov63b+&#10;6PxmynYsQAABBBBwj8CAuq51qzNxvaslUCHnGqpkbNldx2/dVtRtRmsaVm1KEgIIIIAAAggggAAC&#10;CCCAAAIIIIAAAggggAACCCCAAAIIvBQYmt2QPz7fEOe42lwlfp9Hto/iBrF4KZgoFYEK9Vm53Gg+&#10;W3wn6b6fuwubKff932ytkicr3PdXKu8z5UQAAQQQQMCNAst7HllQzYmWikTpLlZH5N1l85mUxFqm&#10;EDgagQ4xn3fdEp8sitmGPpqSsVcEEEAAAQQQQAABBBCICXhr1fhe9a0SXZmPLZLI+AOR174Un2cC&#10;AQRKTyAajcje5EOj4L7OS+Lx+oxlzCCAAAIIIIAAAggggAACCCCAAAIIIIAAAggggAACCCCAAAII&#10;IIAAAgiUjsAXv/hFuXTpkiMF/tWvfiU/+clP0uYdDAbl+9//ftp1eqFeny719fXJr3/963Sr9pcN&#10;DQ3JG2+8kXF9risGBwczbqpju127di3jelYggAACCCCAAAIIIIBAaQvcVnGdL7ck4jqeV/FKm6rK&#10;ZXFzt7QrdsjSv34qEUtJZ7G8tSuPF4lTdEhOXoYAAggggAACCJS8wNDMuvzFTbMapRM7fv1IYseb&#10;WqU9NzC9Jv/5ldZ4JXzqmklvR438/vlKfBkTCGQT6G2vMVavbO3JJ8tbxjJmEEDAfQK3J1fkUrOl&#10;v0zF2j7J/WXue4coEQIIHCeB6y0BqSo3x/LRsU+sSc9/8WwiForeXr9udJ6+e6vTcZpe20utTW2Z&#10;yEqa5albsqRQgXI1PPsrteb38sFKuNBsU17fE0y0t2IrR+bM7/Wwmn+lITEO95m6Cmnw+2R52/7y&#10;xMpwmL/XW1OPZYOqT4GEAAIIFEtA9zetbO9JvV/9YH6a+lS/1K+eLcdmXfO3v6POKIu+J+PJ0mZ8&#10;WWg3IvcXNuTVYKJfrb+zTv6P4an4Nm6Z0NcKrCkajcpQ0vF/YGpV/uRSS3yz663VxPWLazCBQOkK&#10;9LYljlG6FvoY/HRlO16h0F5EHi5u7p+7xhb2tlXL//1RYtzq2HL+IoCAPQK5nGPas6fsuehjQXK7&#10;TJft189Xs7+QtQgggAACCCCAAAIIIIAAAggggMARCMz66iQYSfRbBKK7UhvZlDVv1RGUhl0igAAC&#10;x1vAo64nPyprkzZ13G2NrEuZRGRGHYdJCNgpEBTz/rst8cmiJO6/s3Nf5IUAAggggAACCCCAAAII&#10;IIAAAggggAACCCCAAAIIIIAAAggggAACCCCAAAIIIIAAAggggAACCCCAAAIIIIAAAggggAACJ1cg&#10;MRL2yTWg5kUSqKiokHPnzjmyt87Ozoz51tXVHWq/PT09GfPUK37xi1/IN7/5TdH5HzYtLS3Jb37z&#10;m4wv12UoJP+MGbMCAQQQQAABBBBAAAEEEEAAAQQQQCBFYFQFXA1HouLzeuLrdKCquy4LuNynAu55&#10;PIky6sIOzBBwNf6mMVE0gffHl+QPzicCO9ZXlsu1YK3cm3PX5/FWZ71hMrexLeOrW8YyZhBA4OQK&#10;vDs2L1+51BYHaKiqkBvt9XJ3ZiW+zA0Tfe1mwN35jR2ZWEsE3HRDGe0sw8jsWkq7TAdDHpldt3M3&#10;Beel35fkdtlgUiDkgndCBgi4RGB5a08+frEhl1sSAYBvnaqX/2towiUlfFmMYKBM2msqjDINq3M9&#10;EgIIIFBMgaHZDfnatVZjl7qP6ZfP3NXGvNkaMMqo+8U+Wtg0lh2nGd1+1u3o1urE74Ruz/388aKr&#10;qnm5OSB1fvO2zttTiYBUxSzsSJrf0J5gQMbXdopZDPaVJBCKeGVu1yttFZH4mvP+PXnXXV1y8bI5&#10;PdFuCdim96VV5rzmObTTZSi1/LvV99ianq5sy+pO2LqIaQQQQAABlwkMTKe2B2+p/tKxZXe133Vb&#10;MTndcdm19uTyMY8AAggggAACCCCAAAIIIIAAAggggAACCCCAAAIIIIBAMQWG1f2Ff3y+Ib7Lcp9X&#10;XlX38g3MbMSXMYFAJoEbTZVSbnn+WW93J+m+z9WdiIyt7sj5en88m5stVfLvHrvrHtZ44ZhAAAEE&#10;EEAAgZIReLzhkZaKaLy8pytFKr1R2YqYY5/EN2ACgSILeKJRaRPz3GpG1POwSePzFLlY7A4BBBBA&#10;AAEEEEAAAQTSCPhOX5W9lfn4msj8M4luh8TjT302Kb4REwgg4GqByPy4yJZ5Xu7ruubqMlM4BBBA&#10;AAEEEEAAAQQQQAABBBBAAAEEEEAAAQQQQAABBBBAAAEEEEAAgewCFRUVcu7cuewbHXJtZ2dnxlfW&#10;1dUdar89PT0Z89QrfvGLX8g3v/lN0fkfNi0tLclvfvObjC/XZSgk/4wZswIBBBBAAAEEEEAAAQRc&#10;IfDh5Ir8l92n4mXRMc11XOe/e7wQX3ZSJsrUWFg3VRxQa7qtfEgIIIAAAggggAACJ1eglGPHD6aJ&#10;FXpy38nD1fzhwoaEdsMSKPfFM+jvqJPfP+c8IQ7CREYBnxrO8LXWamP90Oy6Mc8MAgi4U+D21Kp8&#10;82bi+v9+f5mKt/13T164s8CUCgEEEChhgd52NcauJYUjUbkzZ473o+f1cp8lnkVPW42Mzocsr2Ty&#10;OAms76XWpqZMZCXN8tQtWVKowMVaX0r8mAcr4UKzTXl9T9Acn28htCtT67vGdiNzIfnzy03xZbpd&#10;pl/36/G1+DI3TPR1mNcX949lnP+54a2hDAicKIGhmXX50tlE/DgdO073T4UTYTiO3GP/ngzVjrOm&#10;wenUY/qAOi9/NZjYrrPWL23VFTK7sWN96ZFP96u+Amt6srQpK9tmg0XX708utcQ303H9brbVyoeq&#10;jiQEEChNAX1svaGOsdakY3gmJ73sektiu/aaCgkGymVOtXtJCCBgv0Au55j27zV9jvpc9g+6Eu0E&#10;fcxwW7ssfclZigACCCCAAAIIIIAAAggggAACx0mgZ3tMAtEdmfXVyZyvXta8VSnV08tld8JYHgyv&#10;pN3W2IgZBBBAAIG8BaLqvqcxX/P+P280Is3RDVn1VOadDy9AIJvAB9IhT6RB/b8unbIhS+JXm6sL&#10;nCQEEEAAAQQQQAABBBBAAAEEEEAAAQQQQAABBBBAAAEEEEAAAQQQQAABBBBAAAEEEEAAAQQQQAAB&#10;BBBAAAEEEEAAAQQQQMBGAa+NeZEVAsdKoL6+Xq5cuZKxTjs7O/Kzn/0s4/pcVvz0pz+V3d3Mgxx/&#10;5StfySUbtkEAAQQQQAABBBBAAAEEEEAAAQQQsEFgcy8iDxc3jZx0wGW3pf52M+DqytaefLK05bZi&#10;Up4TIHB7YlmiUTO65htdja6quV8Fm7xhCaSpC/fhJIEnXfUmURgEjljgvWcvUo5lb51LBK094uLt&#10;796vouZdswTS1AsHZlKDB7uhrHaVIbQbkfvz60Z2fR2JYILGiiOc6esw24r77bJl2mVH+Jawa4cF&#10;PlTtP2u60FQtTVXl1kVHPt3bVp1ShuG51CDFKRuxAAEEELBR4BPVHljZ3jNy7G032w3GyiOa6Q4m&#10;grXrIjxS/Uube+Z5/hEVzbHdJrejdTtbt7fdlPo7zXav7nsZmj6a9v/C5p5MrO0YPD3B1N9aYwNm&#10;iiLwdLvM2E+wPCLV3oix7KTMtEfM78eip1p2Pb6TUv2869ng98nZOh38JpFG5kKJGaYQQAABBFwp&#10;MLexI8+XzevYye1GNxQ8+RxDtyV1m5KEAAIIIIAAAggggAACCCCAAAIIIIAAAggggAACCCCAAAIv&#10;Be4thGQnbN7n05Pm/me8EEgn8FprlbH4/2fv3mIjue9Ev/+6m012835vNjnUcDR3aYbXGcmXXdir&#10;o3hjr9aJg/NgJ04Cv8SGAQN+EGDAChAbsOAYNmK/+CHIc9bBCQJnsWvn5DjrHBvxZSXeZ0Yz0oyk&#10;kTjDSzfvZDfZzb6kSvKQ9avu5rBJdvXtW8Bg6v+vqv/l02TxX/+qrp/5s3RvNabyzMRsWN9ffqa5&#10;VsznhlgQQAABBBBAAIGTCDyI6u9euI3ks/WV/R2Uk3hxrPMCXRIVr+jrrQUpve9zOS9DjQgggAAC&#10;CCCAAAIIlJ6A+8wV3Sjj+/TJx/d1HikEECgrgeTcvYz2euy/6xl7OJOR2lqVxPuzzlRGLQgggAAC&#10;CCCAAAIIIIAAAggggAACCCCAAAIIIIAAAggggAACCCCAAAJFE2hpaZHLly/nrD8ej8s//dM/5dx+&#10;lA3/+I//KHt7ezl3femll3JuYwMCCCCAAAIIIIAAAgiUv8CD1ais7+prgpt9LeXfsWP04Fp3o9R7&#10;9Xutxh9vHKMkDkEAAQQQQAABBBCoJIFyiB0/GmxS5B/Fjl/cVnkk8hdIGq+km7Y5DgcaRb+9Lv9y&#10;OaI6BJ7rahC/7RpzclHHrK8OCXqJQPkJZJsvu1Gl82Xl9+nRYgQQKDcBc3xtXd5eicpOQr+H10yb&#10;+dZlpEcfZ93GevkLbCcy+9BYk5lHTmEErrboe2V7qbQ82EqeamW1HpdcbtdxaqZD+vfcrPD9jZhs&#10;xvQPxFB3w6m25TQKG+nR8zL3liMStZ3LTqMeykAAAQQOE5iyzWOa81LPdZbWOfP5LPNlE/ObGd2a&#10;WMjMu9nXnLFfMTPafDUy0Kr/lmXry+3wtsRsfxPGbPP5xewHdSOAQP4CVzvrxV/jVgdOL0VU2kxk&#10;yxvtKa3zckajyUCgTAWOeo3pVPfsv//mOeNqR71T1VMPAggggAACCCCAAAIIIIAAAgggIGLEzetO&#10;bkhHalue25uXz+7elcH4hxkyUXedbLnqPspPGU/Ih91NEv1LOmNnMhBAAAEETk0g5XJ/dM6Nubyn&#10;ViYFIWAKpI2/58tSL7ekW/5vOSdvSvBQGJdxRLdEpFMyn9079EA2IoAAAggggAACCCCAAAIIIIAA&#10;AggggAACCCCAAAIIIIAAAggggAACCCCAAAIIIIAAAggggAACCCCAAAIIIIAAAggggEBVC+g3s1Y1&#10;BZ1HIFPglVdeycy05PzqV7+Szc3MF7Fbdsm5Ojc3J7/+9a9zbq+vr5dPfOITObezAQEEEEAAAQQQ&#10;QAABBBBAAAEEEEDg9AXsAQSDjbXS01A6LxuscbnkWkAHzppc3Dp9CEpE4AgC67t78vbyttrzhTNt&#10;Kl3sxLARaNLr0bdCxh9vFLtZ1I8AAiUksLYTl7tL+l7PJwe6SqiFIoOBxoxz2eSCPv+WVINPqTHj&#10;tmDIfc0+McdmpbKY47Lr3XpcNsW4rFQ+HtpRIIE3soyjbp5pLVBtxyt2yPZ7uRzdk/ntveMVxlEI&#10;IIDACQSmF/V47VpXg3hcJyjwlA8N1NdkzHnNhHdOuZbSK84+jjbnDMzxdiktY8Fm1ZwHqzuyEUuo&#10;PCcTM6GIqu58W500ePVci9qBhCMC7+3qOWvj8kQGfMX7OXGk01kqaUjHpEliasuiEbSNJbfAUHd9&#10;xsbpMEFuMlDIQAABBEpQYHxez2Nf6miQxlpPybTUHCOeb/04kOqTRs2E+BvzxIL/EUAAAQQQQAAB&#10;BBBAAAEEEEAAAQQQQAABBBBAAAEEEDAF9lJpubOs76PZn39GCoFcAtc7fWrT3dXYRz9TKtNIzC7v&#10;2rNk0HZsxg5kIIAAAggggAACTxGY23FJLKV3utCQ1hmkECiiQED091/MH9dF0d8DL2LzqBoBBBBA&#10;AAEEEEAAAQQsAu7AgIhXfw8p9eieZQ9WEUCg3ASStt9hd0efuOuL973/1EZYYm/8s0T/j5/Izv/+&#10;P0rsP/6vko7p+7TlZkx7EUAAAQQQQAABBBBAAAEEEEAAAQQQQAABBBBAAAEEEEAAAQQQQAABBJ4u&#10;8Morrxy6069+9SvZ3NTv+j70AMvGubk5+fWvf23J0av19fXyiU98QmeSQgABBBBAAAEEEEAAgYoT&#10;GLfFdR7qaZYadwkFKXVI/EZfi6opabxfbZq47sqEBAIIIIAAAgggUI0C5RE7Xn//9cFacWPHV9LP&#10;yeSCvgfTVFcjlzoy42hXUp/py+kIjPY0qoLMa8zZJf1eObUDCQQQKCmBCVu87cFAU1XOl5XUh0Jj&#10;EECg4gR6GrwSbKxV/ZrMMV6y55vHmcezVKbAdjKzX001mXnkFEbgSotHFfzuVtKIH6OyTpy41ukX&#10;r0ffi5wOZX+X1owt/3njWNuhJ27PSQroMc5HvU36/YMTi9snKZJjEUAAgWMJzIYiYs4/WZcR2/yU&#10;dVsx1sd6m1W1ZntnlrZUnpl4tBmTUCSu8keD+li1sQgJe1/MJkwsZPYlnkzL7ZD+uzAa1PP5RWg+&#10;VSKAwAkERgI6Vox5LrsVzhzLPt6OSzi6p2oa7tbHqo0kEEDg2AL5XGMeu5I8DjTPCfZx2XCA+8t5&#10;ELIrAggggAACCCCAAAIIIIAAAgicUKAtFZE60Q9frLmzz0+87e2VN2uflX/vH5Q/+y7KQk3bCWvn&#10;cAQQQAABBBAoFYG06Gf0nrSrT7bkU/JYviT35W9kTp6TlSeb+B8BBBBAAAEEEEAAAQQQQAABBBBA&#10;AAEEEEAAAQQQQAABBBBAAAEEEEAAAQQQQAABBBBAAAEEEEAAAQQQQAABBBBAAAEEEHiqgPupe7AD&#10;AlUs8OlPf1q6urpyCkQiEXn99dclHtcvYs95wF82bG1tyQ9+8AOJxWI5d3355ZeltlYHAsq5MxsQ&#10;QAABBBBAAAEEEEAAAQQQQAABBE5FYCpLIObhQOOplH0ahTzXVS/+Gh2kdjJLwL3TqIsyEDiKwJtz&#10;a2q38x0N0u4vnSDlN3pbVPtiiZQRjDIzSKXaiQQCCFSdwJ8+WFZ9vtjVJB0NOsC52sHhxGiPDpob&#10;T6bkrXDE4VY4X93E/GZGpWO283rGDg5mmOMyn31ctqgDHjvYHKpCwBGBBysRWd/RgX1v9rU6UvdR&#10;KqnzuORKu1/tOmUEiWdBAAEEiiFgn2Py1bjluc7swYaK0b6h7sy2zIQyg7oXo22FrNMcR5vjaeti&#10;H29btzm93uarkXNt+m/ZeJZxsZPtsv9cuF0uGTTGwizFFVjac0s0qQOYnKtLFLdRRag9kMqc51t0&#10;NRehJeVT5bDt/L8ZS8rDjfyefy2f3tJSBBBAoLIE7POlHrdLRoOl83fPHCOaY0XrYh9LWrexjgAC&#10;CCCAAAIIIIAAAggggAACCCCAAAIIIIAAAggggEC1CtifL+wwvot3trl0vsNSrZ9Lqfe7v8kr7cYz&#10;htZlNrxjTe6vP9yMi/lckHUZ7NLPJlq3sY4AAggggAACCBxFICUueS+qnxE7X582DjX/sSBQfIHb&#10;0iW/lbNyVzpkXepkRfyy59Lv5yl+K2kBAggggAACCCCAAAIImAIut0fcvRcVRvLx25JO6/cAqB1I&#10;IIBAyQqkopuSWnms2ufpv6rSTifSRpsSt38v6Y3Qx1Wn05J89LbTzaA+BBBAAAEEEEAAAQQQQAAB&#10;BBBAAAEEEEAAAQQQQAABBBBAAAEEEEAAAYcFPv3pT0tXV1fOWiORiLz++usSj+cXn2Fra0t+8IMf&#10;SCwWy1n2yy+/LLW1tTm3swEBBBBAAAEEEEAAAQQqQ+DNxxuqI36vR65169jzaocKTdhjzN8JbUt0&#10;T7/3qkK7TrcQQAABBBBAAAEEDhHIFjt+pKfxkCOc3WTGjh9o1e9nnVjIjI3tbKsqp7apxW3jnQH6&#10;vXSjweq7XqqcT9S5ngwH9Hni7kpUdhK8f8K5T4CaEDiZwHiW+bLnu/Xv9clq4GgEEEAAgWzXVeb4&#10;O9uSLT/b8dmOJa/8BJLGJdiO7fZMow5pUn6dKpMW9/hd0lrrVq29t2H7MNTW4yWGuhvUgfFkSu6u&#10;ZI9TMx2Kqn19NW650qHnQdQODifGejLnCCaZl3H4U6A6BBAwBcx5p3vG/JN1GQ7o8611WzHW7fOq&#10;5tx7dC/7fNn4/KZq4vNdDVLn0X+j1A4OJ8Zsc8Qbuwl5dy3737KJBd2XjvpaY07f53CLqQ4BBE5L&#10;wD6Wvbe6k3Pu3x7X0xzH1nl0fKTTahflIFDNAvbfy8OuMZ1wMsdlbxvnButib6N1G+sIIIAAAggg&#10;gAACCCCAAAIIIIDAaQt0J/W9CfNJ+JCnJWs1CzVtsljTKkniZGf1IRMBBBBAAIFKFOiRiPTLT3Aj&#10;1AAAQABJREFUlnjl42c2uiUqnr+sV2J/6RMCCCCAAAIIIIAAAggggAACCCCAAAIIIIAAAggggAAC&#10;CCCAAAIIIIAAAggggAACCCCAAAIIIIAAAggggAACCCCAAAIInK5A6bwp+nT7RWkInIqAx+ORL37x&#10;i4eWde/ePfnZz36WESAz10HhcFi+//3vy+LiYq5dpLW1Vb785S/n3M4GBBBAAAEEEEAAAQQQQAAB&#10;BBBAAIHCCMxvxyUc3VOFj5RQAEF78MBkKi2zS9mDR6tOkECgQAL/OreWUfKL/W0ZecXKGO1tVlXP&#10;Lm1J3Iy0zYIAAghYBP74cNmS+nj1UwOdGXnFyhgONKqqb4ciEjfGAJW+PNqMSWg7prp5w3ZeVxsd&#10;Toz2NKkaGZcpDhIVLPDm43XVu+Fgs9S4SyOw77XOevHaggxPL+kA8arxJBBAAIECCswaYzZzfGBd&#10;Rnr0uM66zen1oa56VaU5H7YQ0XNiaocKSZjjaHM8bV3s423rNqfXx7KMdycXdOAqp9v0ztquRPeS&#10;qtqhbv3zozaScEjAJQ9jNaqus3UJcYs+76gdKjDRk9K/H1EjbMuW21eBPT2dLplD5ec6/Kqw6RDj&#10;ZQVCAgEEEChhgbvL2xKJ63FZtvFjsbpgv8aI7qXk/vpusZpDvQgggAACCCCAAAIIIIAAAggggAAC&#10;CCCAAAIIIIAAAgiUrMDMkn6GzWzocAl9h7Vk4aq8YYOd+rkfk+PW8k5OlVnbtqvtPrE9ap/zWDYg&#10;gAACCCCAAAK5BB5E9PcI6z0ifXW59iYfAWcF0i6XLLvq5ZarW/6D61n5nTzjbAOoDQEEEEAAAQQQ&#10;QAABBPIS8Jy5ovePRSUdfqTzSCGAQFkIJOfuZbTT02/7Hc/Yo7AZ7sCAiFdPXCUeZbazsK2gdAQQ&#10;QAABBBBAAAEEEEAAAQQQQAABBBBAAAEEEEAAAQQQQAABBBBAAAGnBTwej3zxi188tNp79+7Jz372&#10;M0mnjxbbIxwOy/e//31ZXFzMWW5ra6t8+ctfzrmdDQgggAACCCCAAAIIIFA5AtNGXEl7jNKbfS2V&#10;08Ej9CTYVCd9zTpW4Pj8xhGOZBcEEEAAAQQQQACBShfIFjt+JNBUMt0eC2a2ZWphq2TaV+4N2Ygl&#10;5MGaflduNvNy7yftP12BnoZa6TWuM63L1OK2Nck6AgiUuMD0YuZ82Y3e6povK/GPiOYhgEAFCIwE&#10;GlUvwpG4zG/HVd6ThJlvbrcu9uOt21gvf4H/Nyzyz8ajbf+b8Qq3/+WhyL+uln+fyqEHV1pqMpp5&#10;dyOZkXfSjKGuelXEW0Ycmr1U9mcfbxvb7Pcxh7v18aowhxOjtnmZkHGuerwVc7gVVIcAAgh8LGCf&#10;fzLnp3oavCXBE2w058v0MxmTxrMquZaJeb3N63HLUI8eP+Y6ttD5NW6XXO/WbZk4pC+TWebrx4LN&#10;hW4m5SOAQAEEAsY51TyfWZdssTufbJ9e0vcFzHPZNdtY+Mm+/I8AAscXyOca8/i15HfkdEjH9TXP&#10;HeY5hAUBBBBAAAEEEEAAAQQQQAABBBBwQiCQ1N+L3XDXS8zF3IQT9tSBAAIIIIBAOQjMi37mwSNp&#10;CYi+t1EO/aCNCCCAAAIIIIAAAggggAACCCCAAAIIIIAAAggggAACCCCAAAIIIIAAAggggAACCCCA&#10;AAIIIIAAAggggAACCCCAAAIIIFAcAXdxqqVWBMpH4HOf+5z09PQc2uA//OEP8uqrr8qdO3dy7pdM&#10;JuX3v/+9fPvb35b79+/n3M/c8LWvfU0aGhoO3YeNCCCAAAIIIIAAAggggAACCCCAAAKFEbAHELzS&#10;4Zc6j6swleVZ6mhPkzri7nJEoomUyiOBgJMC91cisrajg5S/0N/uZBNy1nWu1S+d9TpI3fi8ftlz&#10;zoPZgAACVSXwdmhTVqM6gPmnBjpLwmCgxScd9fql9JOLWyXRNicaMW4LLvxcV4MxLiuNW9wjtqDM&#10;d5ejjMuc+KGgjqILvPloXbXB7/XItYC+TlE7OJgYDtSr2uLJlNxd2VF5JBBAAAGnBHaM+Zp7K1FV&#10;3XBABxVQGx1M1BrzXJfafKrGmXD1nC/t42lzvG2Ou0thudHbrJqxvrsn764V97NJpUVu2X4+rnfV&#10;S2nMliquqku8v1uj+lxrXCr11SZVXiUnPOmUdKZ1YJZFd2mMS0vV/apxr8NXo6+pZ8P6b1Wptp12&#10;IYAAAgiImOOyKdt86UiwuSTGZebY8HqXX31Mt4z5UrPNLAgggAACCCCAAAIIIIAAAggggAACCCCA&#10;AAIIIIAAAgggoAWWdxLyaFN/h2UkwLvGtBIpu8Cg7Z7so624rOzmfl5sdlk/e2g+N3SlvTSelbT3&#10;jTQCCCCAAAIIlI/Au1GXpG3PhV1o4H0n5fMJVldLUy797Hx19Z7eIoAAAggggAACCCBwIJCKbkrs&#10;P/6DJN6dkvSu/l7uwV7Or3n6LutKvT5Jba/pPFIIIFAWAslHd3U7fQ3i7uzXeQ6nXG6PePouqVqT&#10;j9425raYy1IoJBBAAAEEEEAAAQQQQAABBBBAAAEEEEAAAQQQQAABBBBAAAEEEEAAgQoU+NznPic9&#10;PT2H9uwPf/iDvPrqq3Lnzp2c+yWTSfn9738v3/72t+X+/fs59zM3fO1rX5OGBt4ZcCgSGxFAAAEE&#10;EEAAAQQQqBCB6F5S7oR0bPkbfS0V0rujdeNmb2Z/xx9vHO1g9kIAAQQQQAABBBCoeIFSjh0/asT+&#10;tC6lEDve2p5KWJ9Y0NdLA61+afPpGOyV0E/6cHoCo8HGjMKmFvXPUcYOZCCAQEkJRPdScie8rdp0&#10;o1f/zVUbSSCAAAII5CVQ53HJlQ6/OmZy6fB3idm3m8eb5bBUpsCb6yITxr+3jT/H87siO7xiyZEP&#10;+u56Qn4zH5e5SNJ4r1Valgz4tbjt5e0nbMkzzbXS7tfX1NOhaM5SdxIpeXvV+CGwLEPd9ZZU8VbN&#10;c9DVTt0W+xxC8VpHzQggUI0CU0v6OtY0GOlpKgmKsSzX1OPzmznbZl6Tx4y/AdZlzDYXbt3m5Prz&#10;XQ3i93pUlROH9CUc3ZMPN/TfsrFgaXwuqhMkEEDgqQLZYnJOHXIt+5YRbzGe1OeykUDm/YOnVswO&#10;CCCQUyDfa8ycBZ3yhuks54aRbr6jd8rMFIcAAggggAACCCCAAAIIIIAAAlkE6lJxaUnvqC1Lbp59&#10;VCAkEEAAAQQQqHKBkNRLUvTzt71y+DO8VU5G9xFAAAEEEEAAAQQQQAABBBBAAAEEEEAAAQQQQAAB&#10;BBBAAAEEEEAAAQQQQAABBBBAAAEEEEAAAQQQQAABBBBAAAEEEEDAIqAjDVg2sIoAAh8L+Hw+efXV&#10;V+U73/mOJJPJnCwPHjyQ7373uzIyMiJXrlyRvr4+cblckkgk5OHDh/K73/1OVldXcx7/ZMP169fl&#10;s5/97JMk/yOAAAIIIIAAAggggAACCCCAAAIIOCxgBrH63LNt+7V6PW65bgS7G1/MDCy4v5MDK8HG&#10;Wgk21amaJhe2VJoEAsUQeGNuTf72UmC/6pHeFqlxG3OjqdMNoLxfwRFXbvS1ZOw58Th3wM2MnclA&#10;AIGqEvjTw2X5u+f69vs8dqa9JM5lo8HMYJmTRR6T7CM5sGIGF/7Cxa79msxx2ZAR2PmNxxv7ecVY&#10;yTouW2RcVozPgjqdF5ha2JSkMc7zGOO9J8sLZ1pl2sgv9jJoXLdZlztGEOK9Io9Jre1hHQEEqk/A&#10;nGN63nJuMscQPQ1eWYzsFRXjWodfvJ6D87jZmJlQtKhtcrLybONpc9z9cGPXyWZk1GXOpVzv1uP/&#10;ifnSGGNOhyLyYu9B25pqPXKhzSf314prloFYZRkfxGrEHOpYhmVyzpeQuXh1PBZcJwlZcTVIZzoi&#10;bvl4HnKRwG6H/hYMdtWr7ea4/rYxZmZBAAEEECgfgXFjvvSvzh7cx26uq5HLnQ1yb7m4wcoutNVJ&#10;ozFGtC7VdI1h7TfrCCCAAAIIIIAAAggggAACCCCAAAIIIIAAAggggAACCBxFwHy+8EzzwXdFzxvP&#10;YzV43RLZSx3lcPapMoGGGrc821Kren1r+fDn995a2c147v96p0/uGPksCCCAAAIIIIDAcQUiSZcs&#10;xER6fR+XEDeGrzX66ynHLZrjEEAAAQQQQAABBBBAAAEECiSQmrsnyfdnPvon4hJ39zNS99J/Iy7/&#10;wXfHC1T1ocW66pvEc25QXPUt4j5zRdyBAXG59feTDi2AjQggUBIC6WRCko/vq7bUGL/TZpymYi+e&#10;/quSfHjroBmxqKTCc+LpPnuQxxoCCCCAAAIIIIAAAggggAACCCCAAAIIIIAAAggggAACCCCAAAII&#10;IIBAxQn4fD559dVX5Tvf+Y4kk8mc/Xvw4IF897vflZGREbly5Yr09fV99NxLIpGQhw8fyu9+9ztZ&#10;XV3NefyTDdevX5fPfvazT5L8jwACCCCAAAIIIIAAAlUg8KYRV32wp3m/p73NPultqpP5LeOFDFWw&#10;3OhrUb1c2o7Jo03ebaVQSCCAAAIIIIAAAlUsMLW4ndH7kokdH2hQbZtcKI3Y8apRZZ4wTb/8fED1&#10;Yqy3Wf6f955+z0UdRKJqBEZ69LsvQpG4PN6KV03/6SgClSIwbs6XBZr2u1Nt82X7HWcFAQQQKIDA&#10;9e4G8XrcquRs113WHcztf/ts236WebxZzvhC5vXa/k6sIIBAXgJLu2n5zcLeR/8ajZe0t9ae/ju3&#10;hrvrM9o0G45m5FkzZkIRea7Tv5/V01ArPQ1eWYzs7ecVY2Uw0JhxLptcZF6mGJ8FdSKAwMcC5vyT&#10;OQ/VbZwnnyyjxjzV//Vu8ecxx4IHz6OYbft4viz38yjxZFpuhbbkRu/BsxyjtjKe9NHp/0eDB3MF&#10;Zt3JVFpmQ4ePSScWNuWZlr8EQzGOudBeL421HtmO5/5egNP9oj4EEHi6wIjtnlw4uifz27nn/veM&#10;88NtY6xrnoufLENZxsNPtvE/AgjkL3Cca8z8a8n/iPntPTHPEV313v2Dh41zyL9/f30/zQoCCCCA&#10;AAIIIIAAAggggAACCCBQCIFAajOj2JDn4H5LxkYyEEAAAQQQQCAvAXc6JZ3piATTW+KRtEx6+vI6&#10;vhR2TopblqReeiWy35ygHP7cw/6OrCCAAAIIIIAAAggggAACCCCAAAIIIIAAAggggAACCCCAAAII&#10;IIAAAggggAACCCCAAAIIIIAAAggggAACCCCAAAIIIIBA1QvoSCNVzwEAAtkFLl68KF/96lezb7Tl&#10;Tk1NyS9+8Qv5yU9+Ij/+8Y/lpz/9qfzyl7+U1dWnv2De6/XK17/+dVuJJBFAAAEEEEAAAQQQQAAB&#10;BBBAAAEEnBR4azkq8WRKVTnc06DSxUiM9uiAe2YbJo3g0CwIFFvgjbk11QS/1yODPTrYpdrBocSN&#10;Xt2GD9Z3jCBUuYPUOdQsqkEAgRIV+OPDZdWy+toaGelrU3nFSNj//n+4sSvLRkC9alluG8GFYwk9&#10;LrOf34thMWIJaPqk/qnFrSer/I9ARQtE95Jy2whSbl1u9LVak0VZP9tcK+3+GlX3TOjgpd1qAwkE&#10;EEDAIYGpLPM22cYRDjVnvxp7QHZzHuze6u7+9kpfMcfT5rjautjH3dZtTq0/39Ug5pyKdZlYyAxc&#10;Zd3u1PpseEfS6bSqLlsQcrUDiYILxNIumY97JJp0yZ2oV3616pc/b9UVvN5SqSDqqpU/eJ+VX3mf&#10;k3+tOSvvu9sl7GosleaVZDvs5/+313Zlx3bNXZINp1EIIIAAAvsCU8b40D4uK4X50qGu+v02mitm&#10;G2fDUZVHAgEEEEAAAQQQQAABBBBAAAEEEEAAAQQQQAABBBBAAAEEDgSml/Rzzm6XS4a6i/8d1oMW&#10;slZKAtc7fWL+jFiX2eUdazJjfSeRlnfWYyp/sNOv0iQQQAABBBBAAIHjCMxuuuWNdZf8w2O3/E/v&#10;eeRfVvT3II5TJscggAACCCCAAAIIIIAAAggUTiD56K6l8LSkNo33bPlK455E7Wf+S/He/DvxBM+L&#10;y831peWDYhWBshFILb4vktDv9/T0Xy2J9tecuZzRjuSc9ZyYsZkMBBBAAAEEEEAAAQQQQAABBBBA&#10;AAEEEEAAAQQQQAABBBBAAAEEEEAAgQoRuHjxonz1q189Um+mpqbkF7/4hfzkJz+RH//4x/LTn/5U&#10;fvnLX8rq6upTj/d6vfL1r3/9qfuxAwIIIIAAAggggAACCFSWwPjjjYwO3ehrycirxAxfjVue79ax&#10;At/M4lGJfadPCCCAAAIIIIAAAkcTCJdy7Pga/Z32iYWto3WKvY4s8N7ajqzv7qn9R3uaVJoEAk8E&#10;6jwuudqhY+FOLm4/2cz/CCBQRgIT85sZrR3rbc7IIwMBBBBAIH+BkYCek48nU/LWcvTQgszt5n7W&#10;xV6OdRvrCCBwMoFtIzbMo6j+nTtZiR8fbY9h9GgrJss7iUOLnglnnh+GuvR116EFFGjjaFDPDcTM&#10;c1lIx20qUNUUiwACCOQUsM9DXenwizlfVczFfCbjuS79vtjxLNfc9jZOzOu57o56rwy0+uy7OZ4e&#10;Deq5gbeWIxLdO/xv5qStLx63S0aYY3b8s6NCBE4iYJ5LL7frWIlTR5j7n7aND9v9XjnbXHeSpnAs&#10;AghYBI5zjWk5vKCrU7a4vpfbfUUflxW0wxSOAAIIIIAAAggggAACCCCAAAIlIdCd1N8TjkmNrLuL&#10;f3+9JHBoBAIIIIAAAicUOJdalb9P3pW/Tn0gF9Kr8kx6XTzpw58XOGGVBTt8QfRzvPWSkBbZLVh9&#10;FIwAAggggAACCCCAAAIIIIAAAggggAACCCCAAAIIIIAAAggggAACCCCAAAIIIIAAAggggAACCCCA&#10;AAIIIIAAAggggAAClSPgrpyu0BMECivwpS99SUZGRgpWid/vl+9973vS399fsDooGAEEEEAAAQQQ&#10;QAABBBBAAAEEEEDg6QJ7qbTctgVdHe7WgfueXsrp72EPuBqKxOWxEUCWBYFiC0zOb0jS+L2xLi/2&#10;t1mTjq831XrkYof+vR032smCAAII5BIYn1uVREq/mPZTA125dnckv9E4l12wBdycXNSBgR1pSBEr&#10;iSfTMruk+2wfExWjeaO2AMYfj8vixWgKdSJQFIE3H62revuafdJr/CvmYg+EarZlOhQtZpOoGwEE&#10;EJD57biEjfkb6zIS0EEFrNucWh/s0kHd31rZFXM+rJoW+7jaHHeb4+9iLmO9zap6c67FPhZWOziY&#10;2Ion5b11PQ851E0ALQc/gpxV/fOaX/7npUb5D+t+eWfXK/G0K+e+lboh4fLIvLtFpmvOSMrFI9G5&#10;PudAg1d6jH/WZYbxspWDdQQQQKAsBDZiCbm/ouc7bvS2FL3t9rHhexsx2Yrr+faiN5IGIIAAAggg&#10;gAACCCCAAAIIIIAAAggggAACCCCAAAIIIFBCAu+s7Uh0L6laNBLQ34VTG0lUtYD9uc/oXkoe2J7p&#10;ywY0G95R2eYzRIH6GpVHAgEEEEAAAQQQyFdgYtMtv1n2yPs7bklK9T2/nq8X+yOAAAIIIIAAAggg&#10;gAACxRRIJxOSnH+gmuA5c0VcLq7nFAoJBBA4tkDi0T19rPF9f0/fRZ1XpJTL3yTuzjOq9uTcXZUm&#10;gQACCCCAAAIIIIAAAggggAACCCCAAAIIIIAAAggggAACCCCAAAIIIFC5Al/60pdkZGSkYB30+/3y&#10;ve99T/r7+wtWBwUjgAACCCCAAAIIIIBAaQo82tyVpW0d1/FmX2tpNvaUWzXc0yxej44VOP5445Rr&#10;oTgEEEAAAQQQQACBchfIGjveW9zY8aPBJsVqxo6/FdpWeSROR2ByYUsVdN1453KNm3ccKBQSHwkM&#10;BhozrjHt5w+oEECgPASyzZfd6Ct+vO3y0KOVCCCAwOECw7YYJrfDUdkzrmcOW8zt5n7WxV6OdRvr&#10;CCBQegINXrecb61TDZsO6d9rtfEvifntPQlH99SmoUC9ShcjMdKj52VuL21L/CnnsmK0kzoRQKC6&#10;BKYW9fyw+SzE9e7ixo8byjJfNjG/+dQPZnIhc5+xYPNTjyvkDsHGWult0n/LJo/Ql3srEYnEdVy/&#10;Mdv8fiHbTdkIIHBygetdDRlz/1OhyFMLnlnK3Idr2aeysQMCRxI47jXmkQo/hZ2mbb//5rjsWlfx&#10;r2VPoWsUgQACCCCAAAIIIIAAAggggAACJSrgSqekK6mfeQ95jHsrxPUr0U+s9JrlS8dlILkiVxKL&#10;pdc4WoQAAgiUgMCOeKVGDp519Rjr3Wn9nEYJNPNITZiXzGdJeiXz3uaRCmMnBBBAAAEEEEAAAQQQ&#10;QAABBBBAAAEEEEAAAQQQQAABBBBAAAEEEEAAAQQQQAABBBBAAAEEEEAAAQQQQAABBBBAAAEEEKgq&#10;AR0BvKq6TmcRyE/AZbz047XXXpOXX345vwOPsHdLS4u8/vrrcu3atSPszS4IIIAAAggggAACCCCA&#10;AAIIIIAAAoUWmDKCmVqXdr9XzrbogHfW7YVe9xmBcq7aAuVMLOgX1xa6DZSPQC6B6F5Sbi3pQJU3&#10;z7Tl2t2R/NHeZvG4Xaquice6jWojCQQQqHqBSDwhs/PryuETAx0q7XRi2Age7La9lN4e5NjpNhWj&#10;PnvA5I76WjnX6i9GUz6q0xyXPWcbl00yLiva50HFxRF485E+X5qteKGvpTiN+UutwwEdWHRuMyYr&#10;O4mitonKEUAAAVNg0hYM+WpnvdR59PWqk1LPNNdKm69GVTkTiqp0NSTs42pz3G2Ov4u5jAaNoFSW&#10;5a1wRKJ7KUtOcVdnwvrn5JnmOmmr8xS3UdQuOynzEeDinVP4CMpHYNh2HWu2vBrP/+XzidFSBBBA&#10;ILfA+Ly+3zXQ5hfzXnaxFnNMaI4NrQt/Y6warCOAAAIIIIAAAggggAACCCCAAAIIIIAAAggggAAC&#10;CCCQKZBKZz67MdjdwJNAmVRVn2M+HfZ8p0853F7ZEfNn6GnLbHgnY5fBruJ9HyejMWQggAACCCCA&#10;AAIIIIAAAggggAACCCCAAAIIFFQgtfS+SCKu6vCcuaLSJBBAAIGTCHg6+sQdvCDi/vjdE+7AgLhq&#10;S+d+lP2cl1pdkFR04yRd5lgEEEAAAQQQQAABBBBAAAEEEEAAAQQQQAABBBBAAAEEEEAAAQQQQACB&#10;MhFwGXFoXnvtNXn55ZdPvcUtLS3y+uuvy7Vr1069bApEAAEEEEAAAQQQQACB8hB487GO6/x8d6P4&#10;asyYgpW93LDFro4lUnI7tFXZnaZ3CCCAAAIIIIAAAnkLZI0d31Pk2PE9Taofby2XVux41bgyT0ws&#10;6GsEf41Hnu9qKPNe0fxCCIwE9HkhnkzJW+FoIaqiTAQQcEBg/LF+l8PzXdUxX+YALVUggEAVCwy0&#10;1Em736sE7NdbaqMlYd/PLMcsjwUBBMpDYLCrXtzGM5DWZXrpaNdL0yG935V2v9R5dFnWcgu9PtDq&#10;kw7buWxiUc8dFLoNlI8AAghkE3hrOSrmfJR1GS32PHaw2docMZ/JuBPeVnnZEuHonnywruOU3ejV&#10;ZWU7rpB5Y1nqt88dZ6vfjMk2Zfs7MWzM77uL96csWzPJQwCBQwSGA/qekHmuvbusz1HZDl/eScjc&#10;ZkxtGrGVpTaSQACBIwuc5BrzyJWcYMe7RlxW+7hs2Ijry4IAAggggAACCCCAAAIIIIAAAggUSqAj&#10;tS01ou8TLXlaClUd5VaQQE9yQ/4m/rb8p/G7Mpx4JBeTIfGkkxXUQ7qCAAIInI5AyNUgSdE3+oPp&#10;8nxmLCq1smH8sy5BefqzHNb9WUcAAQQQQAABBBBAAAEEEEAAAQQQQAABBBBAAAEEEEAAAQQQQAAB&#10;BBBAAAEEEEAAAQQQQAABBBBAAAEEEEAAAQQQQACB6hSo/Ejn1fm50usCCXi9XvnWt74l3/jGN8Tj&#10;8ZxKLd3d3fKjH/1Izp8/fyrlUQgCCCCAAAIIIIAAAggggAACCCCAwMkFZpYiGYUUM1DVoBEky+vW&#10;07mTC+X58rwMWDIqQuCNuTXVj74Wv/Q1+1Sek4kbvfpFztvxhBGkjpc0OvkZUBcC5Sjwx4fLqtn9&#10;rQ3S31qv8pxMjAYbVXWReFLeXtFB4dUOFZqYXNjM6FkxgyGb47Ia+7hskb8xGR8SGRUt8GhzV5a2&#10;dWDfm2dai9bnRq9bzrfqsed0qPrOl0X7AKgYAQQOFZiyjRNq3C4ZLGIw5KGuzPHtbPjpQd0P7WQZ&#10;bjTH1dE9HcjHPv52slvBxjrpbapTVU5kGQerHRxOZPvbOmSMjVkQQKA8BIa69fk/HN2ThcheeTSe&#10;ViKAAAIIKIGJ+Q2VNhPFnC+1/40x2zPDvIzJwIIAAggggAACCCCAAAIIIIAAAggggAACCCCAAAII&#10;IIDAoQLTS/p7CI21HrnYrp+JPrQANlaFwPnWOmn06nfdHfW5z8VoQsLGP+sy2Om3JllHAAEEEEAA&#10;AQQQQAABBBBAAAEEEEAAAQQQqGCB5Nw93TuXWzx9F3UeKQQQQOAEAjUXRsX/+f9O6v+r/0HqXvqv&#10;xTv4Nyco7fQP9fRfzSg049yYsQcZCCCAAAIIIIAAAggggAACCCCAAAIIIIAAAggggAACCCCAAAII&#10;IIAAApUi4PV65Vvf+pZ84xvfEI9Hf2f7uH3s7u6WH/3oR3L+/PnjFsFxCCCAAAIIIIAAAgggUAEC&#10;bz7S8YO8HrcMB5sroGeHd2GsV/dxZnFT4sn04QexFQEEEEAAAQQQQKDqBEovdnytBG2x4ycXtqru&#10;c3Gqw7PGO5cTKX2dMBpscqp66ikjgZGeRtXaW6GI7Nl+dtQOJBBAoKQF3pzfVO37aL6sh/O/QiGB&#10;AAII5CkwEtDjJfNwe4yTXEVm2y9bebmOJx8BBIorMNxdrxoQ3UvKg/VdlZcrMW1cW1mXGrdLrnXq&#10;8qzbC70+lmVMOLWo4zUVug2UjwACCGQTMOehzPko6zKcZfxl3V7o9VHbcye3QltHfiZjwjbnfbGj&#10;Xsx4eMVaxmxzwkvbcXm8FTtScyYX9BxDU12NXDL6w4IAAuUhMGQby94OR4889z+9pM/L59t8RvxG&#10;d3l0nFYiUMICJ7nGdKJb5rjsznJUVTXU3aDSJBBAAAEEEEAAAQQQQAABBBBAAIHTFAgk9feDU0bh&#10;YY/+7uxp1kdZpSXwfGJehvYeiflz4Embn/7Rl7S4pCV98PyGR9LSleIZiKMLsicCCFSLQMqImRty&#10;6bn+nnT5fpdvQfTzvB2yI7WSrJaPk34igAACCCCAAAIIIIAAAggggAACCCCAAAIIIIAAAggggAAC&#10;CCCAAAIIIIAAAggggAACCCCAAAIIIIAAAggggAACCCCAwDEFeKvqMeE4rLQEfD5fzgYdti3nQU/Z&#10;8PnPf15++MMfygsvvCBu9/F+jXp7e+Wb3/ym/PznP5dgMPiUGtmMAAIIIIAAAggggAACCCCAAAII&#10;IOCkwPJOQuY2dUC7YgYQHLUF3IslU3InrANpOelDXQjYBd6YW7NnyQv9bRl5TmQY8ZFlxBZwc8oI&#10;PGnEn2JBAAEEDhX448NwxvZPDnRm5DmRYd59so89Zpa2q/JcFo7uyQfrO4p9tLd4L+wf7WlSbYkz&#10;LlMeJKpH4I1H66qzz3c3ia/mePfOVUHHSAwaAYrdLmMQaFmmbQHhLZtYRQABBBwVeMsIhGyOF6zL&#10;SEAHFbBuK/T6UJdfVfFoKy4ruwmVVw0Jc45gelEH8jHH38X5SyZyo1ePMc3PYGJ+s6Q+iocbMdmI&#10;6Z8VezDykmowjUEAgX2BOo9LLrfrZ2ynQ9H97awggAACCJSXwLtrO7K+s6cafaO3RaWdTAwZ8zLW&#10;xRwzPtyMW7NYRwABBBBAAAEEEEAAAQQQQAABBBBAAAEEEEAAAQQQQACBLAKzxvMb6bT+wttwd0OW&#10;PcmqZoHBTv3cj/kzc3tl98gks8v6+ziX2urEfJ6IBQEEEEAAAQQQQAABBBBAAAEEEEAAAQQQQKDy&#10;BZKP7qpOugMD4qrV7xtQO5BAAAEEjing8vqkZuC61Jy5fMwSCnOYu/OMiE+/4yU5d68wlVEqAggg&#10;gAACCCCAAAIIIIAAAggggAACCCCAAAIIIIAAAggggAACCCCAwJEFfD79HWrrgYdts+6Xz/rnP/95&#10;+eEPfygvvPCCuN3Hi0zT29sr3/zmN+XnP/+5BIPBfKpnXwQQQAABBBBAAAEEEKhAgVtLWxJL6Bil&#10;N/uKFz/ICeJn2/zSUV+rqhqf31BpEggggAACCCCAAAIImAKlFjt+LJgldvzCFh9WgQR2jGulu8sR&#10;Vfpols9A7UCi6gQGWnzS7veqfk8ubqs0CQQQKC+B21nmy25U+HxZeX1CtBYBBMpRYLhHvzdnbjMm&#10;yzuJI3XF3M/c37rYy7NuYx0BBEpHwIwmc72rXjVoNrzz0XyLysyRuGfEs4kn9X3M4W5dXo5DC5I9&#10;YpsT+HBjV5ajewWpi0IRQACBfAWmlvR8lDlfNdBSl28xp7L/uVbzmQw9XzY+f/R57In5TdUOt8sl&#10;xZqX9dW45WqnjsM3saDbpxprS0wtbmXE9RsNNtv2IokAAqUocLa5LmPuf3pJ3zM6rN1Ttn3Nc9lQ&#10;QJ9PDjuebQggkClw0mvMzBILkzO1FFUFt/trxDynsCCAAAIIIIAAAggggAACCCCAAAKFEOhO6vsW&#10;q+5GSbg8haiKMktNIJ2Ws8lVOZdakU8mHsoX4rflYmLpyK0MGz8rSTFn3Q6WnpT+eTrYwhoCCCBQ&#10;3QKLLv19Pr8kpCW9U5Yo86Kf5zXfYtgj+pmTsuwYjUYAAQQQQAABBBBAAAEEEEAAAQQQQAABBBBA&#10;AAEEEEAAAQQQQAABBBBAAAEEEEAAAQQQQAABBBBAAAEEEEAAAQQQQACBggrUFLR0CkfAIYHPfOYz&#10;Yv5zcrl8+bK89tprsry8LL/5zW/kt7/9rYRCoUOb0NTUJOfOnZNXXnlFbt68KW63+bVgFgQQQAAB&#10;BBBAAAEEEEAAAQQQQACBUhQwAwj2WwLTXGjzSaPXLdt7OhCrE20f6dEvzrtltG0vlXaiaupA4EgC&#10;cxs7sri1Kz1Nvv39X+xvk1/eWdhPO7Vy2QhQ2VSnb3+MP+blvE75Uw8C5Szw4VpU5o3zWW+Lf78b&#10;nxrolH83/eF+2qmVSx310lirz2WTRhDdal3MYMhnjYDKTxbTp6nWI1vx5JMsx/4f7tEvAZ41gpsy&#10;LnOMn4pKSODNR+vy91cC+y3yetwyEmyRP82t7ec5tTLcrQMKR/aS8mBt16nqqQcBBBA4VMAcJ9wO&#10;R2XUMoYoViD0BmNe69lWHYR5JqQDNR/amQrbaI6vP9Xfst8rc/xtjjPvrThvMtbbvN8Oc2VpOyaP&#10;t2IqrxQS08bPy2f6D9r6fIdfaozH3xLOT5eWAgdtQKBsBK51mr+rOphZNZ//y+aDo6EIIIDAIQLj&#10;xnzpy+c79vcYNK43zHN9wuH7x+ZY0BwTWhf+xlg1WEcAAQQQQAABBBBAAAEEEEAAAQQQQAABBBBA&#10;AAEEEEAgt8Cm8X2Id9d35ULbwT23kUCj/Lt7K7kPYkvVCQx2Hfx8mJ1/fyNufJfm6A/tzYZ35N88&#10;c/D9ZPPe8nMdPpkK7VSdJR1GAAEEEEAAAQQQQAABBBBAAAEEEEAAgdMSMN9/qL+zeFolU87pCaQ2&#10;liW9qe85eM5cOb0KKAkBBBAoAwGXyyU1Zy5L4sHEfmuT8/clnUyIy6Pf8be/AysIIIAAAggggAAC&#10;CCCAAAIIIIAAAggggAACCCCAAAIIIIAAAggggAACBRf4zGc+I+Y/J5fLly/La6+9JsvLy/Kb3/xG&#10;fvvb30ooFDq0CU1NTXLu3Dl55ZVX5ObNm+J2Gy/lZkEAAQQQQAABBBBAAAEEDAEzRunM4qa8cKZ1&#10;32Os9yAu5n5mBa3c6MvsnxlzngUBBBBAAAEEEEAAgWwCpRQ7fjR4EI/dbOtSJC7zJRg7PptjueZN&#10;LmzJ9e7G/eYHG+sk2FgrC9vx/TxWqltg1IjBa1+mF7ftWaQRQKCMBMz5stmlLblpmUOy/w0uo+7Q&#10;VAQQQKDoAo1etxHHxKfaMZXneMncv7+5br8Mszyz3O29o8e62D+YFQQQcEzgovm7WutR9c2EIip9&#10;WMIcl91Z3pGRQMP+boPd9fvrTq6Y/bjYrmPumHMGLAgggECpCGSbjxox5q0ebsQcb+JY70F8sSeV&#10;Ty0c/ZmMt1ciEjHi4TVY/oaMGXPjv/9g/Ulxjv0/aMTg83r0c/cTefRlM5aU+6s7cqnj4O/XWLBJ&#10;/uHWomN9oCIEEDiegHUM+qSEfMay99d2JLJnnMu8B+Ph4e4G+cMjxpBPPPkfgXwFTnqNmW99x90/&#10;27liOFAvH2w6Py47bh84DgEEEEAAAQQQQAABBBBAAAEEykOgPrUrjWk95xDyZH53tjx6QyvzFWhP&#10;R6VWkvuHeSQtuy7vfvppKymXW8LuRulJHcxbB1JHv6f3tPLZjgACCFSSwKLLfA5iQXWpJ70lGy79&#10;PJnaoUQTy+KXuLiNvyEHz98GJSIfCmOIEv3IaBYCCCCAAAIIIIAAAggggAACCCCAAAIIIIAAAggg&#10;gAACCCCAAAIIIIAAAggggAACCCCAAAIIIIAAAggggAACCCCAAAIlIVBTEq2gEQiUsUBnZ6d85Stf&#10;+ehfPB6XlZUVCYfDsry8LLu7u9LR0SGBQOCjf35/+X2RuYw/GpqOAAIIIIAAAggggAACCCCAAAII&#10;nEhgajEiX7zYsV+G2+WSISP43R8eOfuSz4FWn7T79YtJJxcPXjq630BWECiywJ/n1uQ/fy6434pr&#10;gWbx1ehgkfsbC7hyo1e/hDGVTstkHkEqC9g0ikYAgTIQ+OPDsPzboWf2WzrU2yZ+S9DK/Q0FXhk1&#10;ghZbF/Ncli24sXWfSl4fN87j/8Vzgf0umuOyUSMY8u8+WNvPc2JloCVzXDbFuMwJeuooQYHZxU3Z&#10;TSSN8d5BYN+bZ1rlT8aY0MnFZVR2vesguLhZ961wVFJpJ1tBXQgggMDhAlOL22Id35nzPAMtdfJw&#10;QwcmOryUk28d7PKLOY6yLjPGObNal+mlbePvRVqZmJ/TvRVnTcy5k6udDepjGJ93dv5RVX5IYiYU&#10;lc/0N+/vUWe2vd0vt5Z39vNYQQCB0hMY6tbj5VgyJfdWd0uvobQIAQQQQODIAuPzG/Ly+YP72Ob8&#10;zPXuRnF6rvKKMRY0x4TWZdoYM7IggAACCCCAAAIIIIAAAggggAACCCCAAAIIIIAAAggggMDRBKaW&#10;InKh7eCdZM8Yzxa2+2pkdTdxtALYq6IF2uo80t9Uq/o4k+fzevfWdsV8XqjOc3Bvd6jTL1MhnvtT&#10;sCQQQAABBBBAAAEEEEAAAQQQQAABBBBAIKeAR1ISdMek37MjZ4x/E3ut8l5Sfzc658FsKJpA8tG9&#10;jLo9/Vcy8shAAAEEKl3A039VEg8mDrqZiEtq8T3x9F06yGMNAQQQQAABBBBAAAEEEEAAAQQQQAAB&#10;BBBAAAEEEEAAAQQQQAABBBBAoGoEOjs75Stf+cpH/+LxuKysrEg4HJbl5WXZ3d2Vjo4OCQQCH/3z&#10;+w/eBVA1QHQUAQQQQAABBBBAAAEEjiww/nhDXjDiOD9ZOupr5VnjnWLvrVXm+51u9LU86epH/z80&#10;+hmOxFUeCQQQQAABBBBAAAEEngiUVOz4Lh3XeaJEY8c/sauE/ycWtuS/HQqqrowFm+Sf76+oPBLV&#10;KzDS06g6/+HGrizv7Kk8EgggUH4C5nzZTcscUqXPl5XfJ0SLEUCgnASGA43idrlUkyeXtlX6aQlz&#10;/y9e6tjfzSzPLPf/e7S5n8cKAgiUnsBQt57HSKXTMhuO5tXQmVBURgIH74tsM+IgnW2ulQ82nb23&#10;Z1772c9lE4tbefWFnRFAAIFCCizvJMScl3qmxbdfzahx7vrl287PY44Fm/fbYK58sG48kxE9+nxZ&#10;Ki0ytbgpf/VM2345wz1Nxnl4P+nYir0vsURK7oQiedU/sbAplzoO/iYOtPql3W/E9TM+MxYEEChd&#10;gWHLGNRs5YebMWPu/+i/t+a5bNYYy36yr2m/k4PdDVKEU9l+/awgUO4Cp3GN6YTBinGumDPOGf3N&#10;dfvVmeeUf7y/tp9mBQEEEEAAAQQQQAABBBBAAAEEnBFolpjUSVLCcjBP70zNztQSSGY+N7Pk0fdp&#10;nGkJtRRDIJDSn78xLS1L7oM56aO0adHdLD2pg2cf/JKQltSObLh5T9VR/NgHAQSqRyDqqpVNY1Rh&#10;ji2eLMHUtrzt7n6SLJv/08YdyyVpkH45OP8HxXym1/xLwoIAAggggAACCCCAAAIIIIAAAggggAAC&#10;CCCAAAIIIIAAAggggAACCCCAAAIIIIAAAggggAACCCCAAAIIIIAAAggggAACCGQXcGfPJhcBBI4j&#10;UFtbK8FgUAYHB+Wll16SL3zhC/Liiy/KwMCA+P289OE4phyDAAIIIIAAAggggAACCCCAAAIIFEvg&#10;/tqORPaSqnprAFa1oYCJMSPQn32ZWsgveLT9eNIIFELgzTkdxMnrcctoX2shqjq0zBt9LWr7/ZWo&#10;bMaOHqROHUwCAQSqTuBPD5dVn81z2c3+dpXnRGI0qP/+v2uMSzbjelziRDtKpY63lyMSietz+Viv&#10;8y/uHw02ZpBMLTIuy0AhoyoE9ozIvjNGYG/rYh+HWbcVav1im08aaz2q+OmlqEqTQAABBIotMLWU&#10;OV4YCWSOKwrdzqEuHeTJnPd6sH4QpKHQ9Zda+ZuxpJjjbOsyYhuHW7cVan0o0CTmdYd1mVw4CDhh&#10;zS/2+u3lqCSMMYB1sQclt25jHQEESkNg0Hb+f2t5R8zxPAsCCCCAQPkKzCxuZYzLijFfOtytrzHM&#10;seKdFT3GLl9lWo4AAggggAACCCCAAAIIIIAAAggggAACCCCAAAIIIIBA4QWmlyIZlQwHGjLyyKhO&#10;gcGuzHfWzYbzuyebSIncXdlVgNc6fSpNAgEEEEAAAQQQQAABBBBAAAEEEEAAAQQQyC2Qln/rn5f/&#10;xBeWK95taXQn5Ywnv3nK3GWzpZACyUf3VPGuxjZxtwZUHgkEEECgGgQ8fRdFXPqdHgnbObIaHOgj&#10;AggggAACCCCAAAIIIIAAAggggAACCCCAAAIIIIAAAggggAACCCCAQKZAbW2tBINBGRwclJdeekm+&#10;8IUvyIsvvigDAwPi92d+1zuzBHIQQAABBBBAAAEEEECgmgXGH29kdP9mX2tGXiVkNBlxoy916Pej&#10;jc9n9r8S+kofEEAAAQQQQAABBE5HwIwd/2BVv5ugGLHjBwON4nXr75lOlGjs+NORL41S5rdishSJ&#10;q8aMBptVmkT1CjQa15gX2vW9uMnF7eoFoecIVJBAtvmiG70tFdRDuoIAAgg4JzDS06gqi8STct92&#10;jaV2yJIw9zePsy72cq3bWEcAgdIQGOquVw15bz0mW3Ej8Ewey0womrH3ULe+15exQwEyRoNNqlTz&#10;nPTOSmbb1E4kEEAAAYcF7PNS59v8Ys5fObmY9V3s0Of/iYXNvJswMb+ljmmqq8l41kPtUKCE/fw/&#10;G9qWvVQ6r9rsfTEPHmOOOS9DdkbAaYFGr1vOt+nYiNlidD6tXdNL+n7BR+fIdl3u08pgOwIIHAic&#10;xjXmQWmFXZuyxfU93+oT89zCggACCCCAAAIIIIAAAggggAAChRfolKiMyZL8vbwrX3A9lFEJFb7S&#10;ItUQSOrvxUZdtbLt1s81F6lpVOuAQE9K34Nbd/kl7vLmVfOSO/N7EQFbuXkVyM4IIIBABQssuPTz&#10;Y+3GmKM2nSjLHs+Lfq63TlLSIfq7k2XZMRqNAAIIIIAAAggggAACCCCAAAIIIIAAAggggAACCCCA&#10;AAIIIIAAAggggAACCCCAAAIIIIAAAggggAACCCCAAAIIIIAAAgUT4I2KBaOlYAQQQAABBBBAAAEE&#10;EEAAAQQQQAABBBAoZwEzpt2MLVDNoBFw1eVwp+wB9z7Y2JXlnT2HW0F1CDxdYGZxQ3YTOkj5i2fa&#10;nn7gKe7R4ffKQKt+kfP4vH7Z8ylWR1EIIFCBAlOP12R3T5/LPjnQ5WhP2/018kyLDow5uaCDZzra&#10;oBKozByXTS7oYMjDPU3idnhgNmrUaV0+ZFxm5WC9CgXefLSuet1RXyvn23Xwc7VDARLDgQZVaiqd&#10;ltlwROWRQAABBIotsLKTEHPcYF1GenRQAeu2Qqybw6Zrnfp6+VZ4R8xxVjUv9nH2WWMcbo7HnVzG&#10;evUYM5ZIye1QaY7/dxNpeWdVB78YMuZLWRBAoHQFzjbXSptPn9dmQtHSbTAtQwABBBA4ksCOMWZ8&#10;yzZmHOttOdKxp7nTYJeeB3pndde4V1jlFxmnCUxZCCCAAAIIIIAAAggggAACCCCAAAIIIIAAAggg&#10;gAACFS/wcCMm67sJ1c8R2/PRaiOJqhIY7NTfLdqIJeXDrfy/Wzy7rJ9hNZ8neqbJW1WWdBYBBBBA&#10;AAEEEEAAAQQQQAABBBBAAAEEjivgkqWknqs849k13sXI90eOK+rEcem9mKQW31NVec5cUWkSCCCA&#10;QLUIuGr94g4MqO4m5+6pNAkEEEAAAQQQQAABBBBAAAEEEEAAAQQQQAABBBBAAAEEEEAAAQQQQAAB&#10;BBBAAAEEEEAAAQQQQAABBPIVCEfj8nBNx4O70ed8/KB8232c/c24SG6XDiQ//njjOEVxDAIIIIAA&#10;AggggEAVCUwt6hjtRYkdH8yMHf9WOFJFn0Lxujoxv6kqv2rEPvXVuFUeieoUGA40Zlxj2s8X1SlD&#10;rxEof4Hl6J48XN9RHanU+TLVSRIIIIDAKQuYs/GD3Q2q1JlQRFJ5vvrN3N88zrqY5erZfutW1hFA&#10;oNgCbT6PPNNcp5oxE9L3I9XGHIkVIw7S3GZMbR3urlfpQifMGYAh4/rPukwtbeV9LrMezzoCCCBQ&#10;CIHpJT2PbT4bMexw/LhRYx7b/kzGxPxW3t2dWtw0zrN60HijV8+R511ongeca/VLu1/HRbPPFR+l&#10;yPeN+YW1HR2nbay3+SiHsg8CCBRJYMg4d9rPZdNL+pr0KE0zx7/2c9mIbVx5lHLYBwEERE7rGtMp&#10;S/s8lnlOGbLNkTnVFupBAAEEEEAAAQQQQAABBBBAoNoEAhKVi651aXAlPup6mysmftHz9JVg4kkn&#10;pSOl7w0tebj/UAmf7VH64EvvSUt6V+266M7/899x1cqmSz/bEUjp706oSkgggAACVSyw6NbPLJjP&#10;rwbS+m9xufAsSENGBOdeyf9+aLn0l3YigAACCCCAAAIIIIAAAggggAACCCCAAAIIIIAAAggggAAC&#10;CCCAAAIIIIAAAggggAACCCCAAAIIIIAAAggggAACCCCAwMkFiNh3ckNKQAABBBBAAAEEEEAAAQQQ&#10;QAABBBBAAIEKFbAHt2qs9cildr9jvTXru2Crb3Ih/+CBjjWYiqpaYC+Zlun5DWVws79NpQuduNHX&#10;klHF+GPdpowdyEAAAQQsAvFkSsYfrVpyRD55tkOlC50Y7dEvyzXrm1zk7//Egn7JelNdjVzuaCj0&#10;x7FfPuOyfQpWENgXGLeN/cwNN/ta97c7sTLcXa+qeW89JlvxlMojgQACCJSCwJQtgPr5Np80ep17&#10;dO9CW52Y4xnrMhvesSarcj3bODvbeLyQOKNBHZRodmlL9lLpQlZ5orKnQ1F1fKDBKz3GPxYEEChN&#10;gaEuPV42WznD+b80PyxahQACCOQpYJ+XCTbVSa/xz6nFHAOaY0HrMh3WY0XrNtYRQAABBBBAAAEE&#10;EEAAAQQQQAABBBBAAAEEEEAAAQQQQCC7wHQoojY811kvNW6XyiNRfQI1xo/A1Xaf6vjs8vGe+7yV&#10;5bjBLue+J606QQIBBBBAAAEEEEAAAQQQQAABBBBAAAEEyk5gLqnnKutcKelyx8uuH9XU4OT8A5FU&#10;UnXZ039FpUkggAAC1STg6b+qupveXJbURljlkUAAAQQQQAABBBBAAAEEEEAAAQQQQAABBBBAAAEE&#10;EEAAAQQQQAABBBBAAAEEEEAAAQQQQAABBBBAIF+BNx9vqEMudTZIky1mqNqhTBM3+lpUy7fjCbm3&#10;vK3ySCCAAAIIIIAAAgggYBcohdjxIz1Nqlm3QtslHTteNbbMExMLW6oHXrdbhgKNKo9EdQqM9uif&#10;g0g8Ke+sEgu3On8a6HUlCozb5ssudtRX5HxZJX529AkBBEpH4FKHXxpt9xqmlo43J28/ziz3Ujtx&#10;Kkrn06YlCGiB4e4GnWGk7DGNMnbIkTEd0tdZz7bWSaPXnWPv08++ZMReaqqtUQVPLRzvXKYKIYEA&#10;AgicssA7qztizk9ZF/v8lXVbIdbHgs2qWLM9b6/omHZqhxyJzVhS7q/o87+97ByHnlr2WK+ekzcL&#10;nlrUc8VHrWzSNsd8vbuRuH5HxWM/BIogMBLQY9nInnFOWss/5uKWcQ58d21X9WDYVrbaSAIBBHIK&#10;nOY1Zs5KTnHDfeN33zx3WBd+/60arCOAAAIIIIAAAggggAACCCBQOIF50c/2mjX1Sv73KgrXwtMp&#10;uSu5JW5Jq8JCHv3dWbWRREUJ9KQ2M/qz5Nb36TJ2yJGxaDuuPR0VbzqRY2+yEUAgl0B9OibXE4+l&#10;K2Wcn9OpXLuRX8YCK1IvceOvr3XpSR/vGQJrGfmsu2x/+/M51rpvTGpkVXRc56DwPJzViHUEEEAA&#10;AQQQQAABBBBAAAEEEEAAAQQQQAABBBBAAAEEEEAAAQQQQAABBBBAAAEEEEAAAQQQQAABBBBAAAEE&#10;EEAAAQQQ0AL6W5Z6GykEEEAAAQQQQAABBBBAAAEEEEAAAQQQQKCqBWZCEUml9YtinQxUM9rTJG6X&#10;S30G9sB5aiMJBIos8K9za6oFHfW1MtCiX5KodjjlxI1e/SLftZ09ee8YQepOuVkUhwACZSbwp4dh&#10;1eLORp882+ZXeYVMmH//rcv67p68v64DZ1q3V8v61MJmxrhszHbeL6SFGUQ6Y1y2yIt/C2lO2aUv&#10;EI7E5eGaDlJ+80yrYw1vrXVLf3Odqm96qfICmKgOkkAAgbIVmLKNG8xxxbAxvnBqGeqqV1WZ8123&#10;lvU5XO1QJQlznG2Ot62LfTxu3Xba6+Z1Rrvfq4qdMMa9pbxMhzJ/boa79c9XKbeftiFQbQJDtt/P&#10;uc24rO4SwKzafg7oLwIIVKbA+HzmuNF+n6yQPbf/jTHrmskyVixkGygbAQQQQAABBBBAAAEEEEAA&#10;AQQQQAABBBBAAAEEEEAAgUoQsD//7Ktxy9UO577DUgmGldiHy+0+qTN+FqzLbHjHmjzy+upuUh5t&#10;xdX+g538jCkQEggggAACCCCAAAIIIIAAAggggAACCCCQU+Bx0i+2VzHKGc/x5itzVsKGUxVIPrqr&#10;y/PUiLvnvM4jhQACCFSRQE3/lYzeJufuZeSRgQACCCCAAAIIIIAAAggggAACCCCAAAIIIIAAAggg&#10;gAACCCCAAAIIIIAAAggggAACCCCAAAIIIIBAPgLj8xtqdzNG6Y2+FpVX7gmX0YGRYLPqxqQRNymV&#10;VlkkEEAAAQQQQAABBBDIECh27Phzrb4sseO3MtpJRmEE3gpHJJZIqcJHg00qTaL6BMxrzKFAo+r4&#10;9NI215hKhAQC5S0wkWW+bKy3subLyvsTovUIIFAOAiO28VLKeAnczFLkWE03jzOPty4jPXo8Zt3G&#10;OgIIFFdguLteNWB9NyEfbOpYM2qHQxIzoajaat7HHLKVr3Y45cRoj54DMM9F04vMy5wyM8UhgMAp&#10;CJjPPsyEtlVJg92N4hI9hlI7nGLCnC8btp0zJxeO/0zG5II+155t9UtLrVmLM8uYbQ74g/UdWY7u&#10;HavyCcPBuphx/a51NVizWEcAgRIRMM8y122/n7Mh83r0eA2cNo61Ls8010mz15rDOgIIHEXgNK8x&#10;j1LfSfcxzxmztmvZ6131jo3LTtp+jkcAAQQQQAABBBBAAB85sLwAAEAASURBVAEEEECgnAXWpE52&#10;0h7VhaDoeTq1sUwTIU+z/LnugrxX0yURV50kjZmHZbe+t12mXaPZRxAIpPS9p12pkXWX/whHZu6y&#10;5NbfuTbnyQMpfZ8u8yhyEEDALhBMbsr55LJ8eu89+UL8jry497540kn7bqTLWCBtPLMWculnVnvS&#10;xjMatudaC9ZFo56/lwfyWflQLsmqNMrxnsV70r55owTr0iYxqUvFrFmsI4AAAggggAACCCCAAAII&#10;IIAAAggggAACCCCAAAIIIIAAAggggAACCCCAAAIIIIAAAggggAACCCCAAAIIIIAAAggggAAC+wLu&#10;/TVWEEAAAQQQQAABBBBAAAEEEEAAAQQQQAABBJTAVjwp767tqjwnAy6PBPXL5SJGe95Z1UFgVeNI&#10;IFBkgTcfrWW0YNShIOUeI7DnoC3g5vj8RkZ7yEAAAQSeJvDnhysZu9zobcnIK0SGeS671q0D4k4u&#10;6GDGhai3HMrcjCXl/ooeB93o1S9iL2Q/Rmx/YxiXFVKbsstJ4I1H66q5lzobxOdKqbxCJa511GYU&#10;PW0LNJqxAxkIIIBAkQTur+2IOX6wLiMBPe9j3Xba60Pd9arI99ZjshV35nytKi7BhH28bY7HzXG5&#10;E8tYMHM8O7lQ2oGFFiN7EoruKR57cHK1kQQCCBRNwOdOybOtdar+mbC+rlYbSSCAAAIIlJXA/FZM&#10;Frd1UDKn5rFNqOEufY1hjhHNsSILAggggAACCCCAAAIIIIAAAggggAACCCCAAAIIIIAAAgjkJ3Db&#10;eJ4jkdLPrI0E9PdK8iuRvStBYLDLr7ph/oy8taK/66x2eEpidnlH7XGupVa8Ke7xKhQSCCCAAAII&#10;IIAAAggggAACCCCAAAIIIJBVYNf45vVySr/fo9+j5xyzHkhm0QRSc/dU3e7gBXHVeFUeCQQQQKCa&#10;BNytAXE1tu132eU33vXh2k+yggACCCCAAAIIIIAAAggggAACCCCAAAIIIIAAAggggAACCCCAAAII&#10;IIAAAggggAACCCCAAAIIIIDAsQTuhbdlO55Qx97oa1Xpck8MNLqlqa5GdWP88YZKk0AAAQQQQAAB&#10;BBBAIJdAqcWOn1os7djxuRzLMX/PeJfurdC2avpIT5OR1u9hVjuQqHiBZ+pd0ljrUf2cXNQ/J2oj&#10;CQQQKDuBe8uRjPmysV7jHQ8sCCCAAAJHFrDHKnl3bVe24skjH2/d0TzOPN662Mu3bmMdAQSKJ+A2&#10;rpef69BxamZC0WM36MH6rkT29LljqLv+2OXle+Bo0JwDOFgerO7I5jHPZQelsIYAAggURsA+P2XO&#10;X/XVOTOPebbBlfFMxsTC5rE7mu3Y59uceR+t352WC+36b83EwvHn5GeXtjPi+jHHcOwfDQ5EoKAC&#10;/cYw1j73P7UUOXad01mOvdKs7y0cu3AORKBKBDynfI3pFJv99988t/TW6mtbp9pCPQgggAACCCCA&#10;AAIIIIAAAghUl4BLFqRBdblHIuJKVdZ1ecrllrCnWe7U9stv/c/Lv/iviZl34iWdlrbktjyTWD5x&#10;URRQGAHzZ7krpZ9ZX3IbzzW4jhfAbNXVIHHRPzs9qePf4ytMrykVgdIXCFh+b2okJc2pXUm6uCdU&#10;+p9cfi1ccOnnyGolKY2x9fwKOebeLXub4jfqC0hURiQkfyfvSb8c/3xtHS+ZT5Usi09qU/pdI8ds&#10;KochgAACCCCAAAIIIIAAAggggAACCCCAAAIIIIAAAggggAACCCCAAAIIIIAAAggggAACCCCAAAII&#10;IIAAAggggAACCCCAQAUK6G+lV2AH6RICCCCAAAIIIIAAAggggAACCCCAAAIIIHASgSkjUJ11eaa5&#10;Tpo8hQ8gaL6OdDigX5Q3tbQlqcJXbe0u6wjkJRCOxOX9VR0YbqSnMa8yjrvzWX9afDX6haHjjzeO&#10;WxzHIYBAFQssbe/Ku8s6yO2N3mZHRPrrksa5TN/CnVzUbXGkISVaycS8fmnv2Va/Y+OyoYD+ezZt&#10;jBEZl5XoDwrNclTgzcf6Rd5uI7DCgM+ZF2Jfa69TfV3fTcgHmzGVRwIBBBAoFQFz3DAT0tfLg90N&#10;crxwNPn1qtGTkv6mWnXQTHhHpas5YR9vm+PxM3XO/C0b69Vzfw/Xd2Q5ulfyH8f0UlS18VK7X2pd&#10;TFoqFBIIlIDAOWOOwRyfW5fpkP79tW5jHQEEEECg/ATGH+v50qtdDY6My8yx36V2nwLjb4ziIIEA&#10;AggggAACCCCAAAIIIIAAAggggAACCCCAAAIIIIDAkQV2Eim5t6Kf6RsONBz5eHasTIHBTn1P9p21&#10;mOwmj/+c3kx4V0GZzxV1JfjupUIhgQACCCCAAAIIIFA+Aunjj43Lp5O0FAEEEEAAAQQQKC2BuaRf&#10;NajdvSeeON9XVCglkkguP5b0jn5flaf/aom0jmYggAACxRPwPv9X4h39W/H9Z9+W+q/89+J9/q+L&#10;1xhqRgABBBBAAAEEEEAAAQQQQAABBBBAAAEEEEAAAQQQQAABBBBAAAEEEEAAAQQQQAABBBBAAAEE&#10;EKgIATNG6aQt3vposNmRGKVOAV5p8aiqUsb3/ScXdMwktQMJBBBAAAEEEEAAAQQsAtlix/cb8Zad&#10;WEaD5Rk73gkbp+qYWNDvPmj3e6XbyzvEnPIvxXouNelY6+Y15szSdik2lTYhgMAxBbLOl/VW1nzZ&#10;MWk4DAEEEDiSQKMnLc+06DgVU4snGy/ZjzfLbzLqYUEAgdISOFO7J3U1btWo6dDx3/dojstuhfXx&#10;17vqHbmPaZ5jztrOZZO2OQLVURIIIIBAkQVmliJizlNZl/P1KWuyYOuXmzOfyZhe1POq+VT+3tqO&#10;rO3sqUOea/WqdKES5+vTYsZEsy4TJ3i+xIzr91ZYj4Xt8/7WulhHAIHiCVxs1HWb59TZE4xlH27E&#10;ZH03oQq1P8OmNpJAAIEMgb7axKleY2ZUUKCMWeM61j4uO+dz5vmCAnWJYhFAAAEEEEAAAQQQQAAB&#10;BBAoG4F50RN9Na601EfCZdP+4zQ05jrZPZTWZERGY+/L3+7Myl/F3pHr8TlxJfV9muO0i2NOX6Bx&#10;Z0VqRN//W3I3H7uitHFPLOzW31fpThn3+Gz3HI9dAQciUAUC7lRCOtMR1dMl2++V2kiibAUWXU2i&#10;n8gQadtxZozREV9VbmY7QlKv8vJJrIlP3pUW+bME5f+UC/IvMiBbNQ35FMG+CCCAAAIIIIAAAggg&#10;gAACCCCAAAIIIIAAAggggAACCCCAAAIIIIAAAggggAACCCCAAAIIIIAAAggggAACCCCAAAIIIFBF&#10;AjryQBV1nK4igAACCCCAAAIIIIAAAggggAACCCCAAAJHEZgyAgjal/P1hQ9U84zxTrrGWh1AkICr&#10;9k+CdCkK/OvcmmrW+TafNHoLfzvCHtgzYURMnjlBwE3VCRIIIFB1An98uKz6fKGjXhpqdCBctcMp&#10;Jc75dHBM81w2G8oci5xSdWVXzPj8ZkabLzbYXyucscuJM842uBiXnViRAipV4J4R1Hsrps9d5+p0&#10;uhB9N0/Jl1prVdHTJwhQrAoigQACCBRIYGpxW5VszvsMNBb+evnZLAGXZ4zAzCwfC5jjbXPcbV2c&#10;+FvW4HXJhXYdlGJyIXO8a21XqazP2K5RatwuGfDrgEul0lbagUA1Czxrm2OI7CXlwdpuNZPQdwQQ&#10;QKDiBCbmN1SfvB63POtAnDJz7GeOAa3LDPMyVg7WEUAAAQQQQAABBBBAAAEEEEAAAQQQQAABBBBA&#10;AAEEEMhLYHpJP18YaKiVzrq8imDnChLoqnNJd71X9Wh2eUel8028ux6TyJ5+zq87sZ5vMeyPAAII&#10;IIAAAggggEBJCIyuTspn0h/IxfSKNKbjJdEmGoEAAggggAACCFS6wKOUP6OLDRuPM/LIKL5AYu6t&#10;jEZ4zlzOyCMDAQQQqDYB7/N/LbXD/0Y8Hb3V1nX6iwACCCCAAAIIIIAAAggggAACCCCAAAIIIIAA&#10;AggggAACCCCAAAIIIIAAAggggAACCCCAAAIIIFBAgTcf63c5NdbVyECTp4A1Olv0lZYaVeE7KxHZ&#10;tMWxVjuQQAABBBBAAAEEEEDAIpA1drw/admjMKuNXrcRO16/J2FqcaswlVFqToHJhUzz8w58/jkb&#10;xIaiC1xudqs2PFjdka144c8JqlISCCBQcIHx+U1VR2NtZc2Xqc6RQAABBE5Z4EKW8fKULZZJvlVm&#10;O/5iQzrfYtgfAQQKLDBQu6dqSKTScmc5qvLyTUyH9PENXo8826zv/eVb5lH2z3aOmWBe5ih07IMA&#10;AkUSMOen3l3TscHO1+s4X4Vq2hXbfNn9lajxTMbJ5ssmFvR1+cUWr9S4CtWDg3IvNGiz7XhC3jH6&#10;c5JlwjbH3NNYJx21jGVPYsqxCBRC4FKjLvXdtd0Tz/1PLUVUoRca3eJx4FymKiWBQBkLnKs7/WtM&#10;Jzg+Gpet76qqzvkSKk0CAQQQQAABBBBAAAEEEEAAAQQKI7Ao9WLcplZL09aiSpPQAl5JSF9yTWrl&#10;43s7bklL4/aS3olUSQg0R/TnYt7VCrmbTtS2RXezOt78OWhJZH5/Qu1EAgEE9gVadpbFPG9al0WP&#10;/r2ybmO9fAXirhpZE/0dv9adsCMd6oitqnpWxScxOcnzcy4Zl6B8IC0SP1E5qlkkEEAAAQQQQAAB&#10;BBBAAAEEEEAAAQQQQAABBBBAAAEEEEAAAQQQQAABBBBAAAEEEEAAAQQQQAABBBBAAAEEEEAAAQQQ&#10;QKBCBXS0tgrtJN1CAAEEEEAAAQQQQAABBBBAAAEEEEAAAQSOK/DBRkzWdnVgmvN+HQzvuGUfdtyl&#10;Jj19m0qnZXpx+7BD2IZASQi88WhNtcPtcsn1Tp/KK0TCHtjzTmhLdhKF/10tRF8oEwEEii/wp4f/&#10;P3v3FuRIlh72/UPiXqgLCoW6dff0TM9M9/R1lmsutRJprS0pbIlchcImww+2Yx8csRvWw8ovftKT&#10;bL/53eHwA0NPDDr84KAsSqZl0RJJW0tyty/Ts3Pd2ZnpmZ6uexVQV1wz03l62F34EpjuKiBPFoD6&#10;n4iZxsnKPJdfAomTJxP5balGmGPZjeIgD4xVxX1jJhwM78OtQ6lzLHvu9Xm1Jjs1HfzwjYJ+gPTz&#10;lSN88VYoqPPTcdk647IIiSlqhAVM8JD7K7uqB69m22I7rq8JhJ4NRQ9+Z0MHGFaNIoMAAggMgcDD&#10;4DhlxhGd6caM/THm66GAy9VgnuvLvWZnM871azPeNuPuzvRa8F1mO90uZcWcZ3SmuyujEVDoo526&#10;NFw95xLHfGmnFa8RQODFAubo8mro+P/zzVooBNOLy+CvCCCAAALDL/DexoE0QvPHb8YwXxoe+5mx&#10;4cfBGJGEAAIIIIAAAggggAACCCCAAAIIIIAAAggggAACCCCAAAL9Cbyzru9hM6W8Ffp9aX8ls9Uo&#10;ClyfSXY1+93g3p9Bkrl79b0tXUa5HfwOIHRf6yB1sC0CCCCAAAIIIIAAAnEIZNy6TLcPZFGO5Nuy&#10;Ib8ln8pVfyeOqqkDAQQQQAABBBA41wLbXlqOfP1cxIndJ+faZFg73/7yQ9W0RHFRnMlZtYwMAggg&#10;gAACCCCAAAIIIIAAAggggAACCCCAAAIIIIAAAggggAACCCCAAAIIIIAAAggggAACCCCAAAIIIIAA&#10;AghEI3B/Za8rRunNYjqaws+4lGLWkeW8/l3Z3Sc6hvUZN5HqEUAAAQQQQAABBIZcoFfs+NdD8ZZt&#10;dOFOOdcVO/7e6mjEjrfhcVZlbtda8qiqn4f7et49q+ZQ7xkLzGaTspQzUdeP04O1g+MMrxBAYGwE&#10;HqyO73zZ2OwkOoIAAkMrEB4vV+ptebTbGKi9ZntTTmd6s2CiV5DGUSATXNYpBZepgks8pBETeC3T&#10;Ui3+eKcmdXewz+rPN4+6rmPeKmVUPTYy4WNM5en8QN1GVZSJAAIIRCZwPzRPtZDxZdbyF6opfyl0&#10;T8a94Jx60HQvuI+lM2WTCbleynUuivy1mfW7ktffWw+COXlPLzp1vfd7zOtfLZy6GDZAAAGLAuZY&#10;thia++8Vk/O0TQiXkQmOZW9Od8d2PG25rI/AeRF4LavngqI4x4zLLvz5n097Uszoa4xxtYV6EEAA&#10;AQQQQAABBBBAAAEEEDhPAm1JyqZMqC5PHayqPBktsO1MSVv0vMXkPmZaaThyM4frqiHbiUlpJwab&#10;c153piV8Kazcqqh6yCCAwDcLFI821R/N8XQr+GySxlNgLfjO7EyF1oHkvGbnoshfm/In3UNV7orw&#10;HlMgZBBAAAEEEEAAAQQQQAABBBBAAAEEEEAAAQQQQAABBBBAAAEEEEAAAQQQQAABBBBAAAEEEEAA&#10;AQQQQAABBBBAAAEEEEDAqgAhI6zyUjgCCCCAAAIIIIAAAggggAACCCCAAAIIjIPAO+sHqhuv5jxJ&#10;6ee9qr9HkXlrSlfwSRA8dr/pRlE0ZSBgVeDDjX3Zb+jAVG/P563WuTSRktkgUHZnuvtEB8vs/Buv&#10;EUAAgZcJvLdWlb26DuR+sxg60LyskFP+fSHnSDGlHyl+f1WPQU5Z5Fiufj8UDNkEKbY/LtOX1X/J&#10;uGws31t0qn+Bn31VVRvnHF+uTKfUsqgzt0r6mNwOopO/v3kUdTWUhwACCEQqYOZ1flmpqzJvFAcL&#10;SqMK65Ex46TLWT2f9HCz1mPN870oPO4upjxZnLC7b27PZRX6QbMtv9jWgSvUCkOUaZnv3S39Pno9&#10;r99nQ9RcmoLAuRR4fTotwTSDSg83GC8rEDIIIIDAGAiYcdnDtX3VkzcLKmslEx77mbGhaQsJAQQQ&#10;QAABBBBAAAEEEEAAAQQQQAABBBBAAAEEEEAAAQT6E1g9bMnGYVNtfC30+1L1RzJjLXB9Rt+/uHnU&#10;lvXgv0HTu6H7/tLiypw/GvctDtp3tkcAAQQQQAABBBAYH4G5xk5XZzbF7vNMuipkAQIIIIAAAggg&#10;cC4FEvKVq8ddE/trkvD4ffGwvR3SN35dkq/eFkl//Vv25CvXh62JJ26P326Kt7d94vVZEQEEEEAA&#10;AQQQQAABBBBAAAEEEEAAAQQQQAABBBBAAAEEEEAAAQQQQAABBBBAAAEEEEAAAQQQQAABBBBAAIG4&#10;BfYabfl4Sz/L6WbRbkznuPp4u5Tpquruk92uZSxAAAEEEEAAAQQQQOBFAt2x431ZmrA7Zn57Xj8f&#10;4aDpBrHjiev8ov1k62/3V3W81eWMJ5PpUNBtW5VT7lAJvD2f62rP/bWDrmUsQACB0Rcw82W/GNP5&#10;stHfO/QAAQSGWSCVEHk156kmvhPReClczqt5X0x9pPEQyASnWP/odZF/fO3r//7RGyJvTY5H34ah&#10;F2/VvpD/cDEtizl7H5r5oOyZVOjzvzH4PMZ+05NPqw3FeGu2+/qfWmHATCp4P74WHGM60/01PTfQ&#10;+TdeI4AAAsMi8KDHuOv2XPd8VpTt7VX+vZXBj5kP1w+k7eljcXjOPMp+mLLeLGYlr0OuSRTH/5X9&#10;hqwd6O+yq4WoW095CCAwiMCdHsfKB+v6Xrp+yn9v87DrWHazmO6nKLZB4NwJLAZfykUL55hxQb6z&#10;3n0+fIPPf1z81IMAAggggAACCCCAAAIIIHDOBVZET8JnmoeSaw0+3zeurF7Cka3ktOre5P6qiK+v&#10;06gVyMQukG8fSbal55zWnKmB29FMpKSSmFDllJvdMdfVCmQQQOBrgeA4OVPbVBqbwefSHFdJ4ymw&#10;mug+7i64dp9Z0av8VeHGyvF8h9ErBBBAAAEEEEAAAQQQQAABBBBAAAEEEEAAAQQQQAABBBBAAAEE&#10;EEAAAQQQQAABBBBAAAEEEEAAAQQQQAABBBBAAAEEhlOAX88O536hVQgggAACCCCAAAIIIIAAAggg&#10;gAACCCAwRALhYFfpYGb1msWgq7NZpys47YPVwYMHDhEpTRljAROf8u5XFdXDW3N5sRduWaRXEMy7&#10;K3YfKKk6SAYBBMZOwBzL/vKLLdWvt4opq8eym7PdQTCjCLirOjEGmbsre6oXZlx2vWQvsPNsNilL&#10;eX1Znf2idgEZBOReMO7yQsEvblk8XzLkN0Plf7xTk7pLAA7ejgggMPwC76wdqEYuBcGdzTyQrXRt&#10;NitmvNSZHm7q4Didfzuvr3uN7+6UstY4zBzJjWDfdCYz92fOQ0YlvbOh30eTKZFLE6E326h0hnYO&#10;vUDBrclkPQi4FRpzDn3Dz7CBt0oZVbsZr7/L8V+ZkEEAAQTGRSB8PWwqGJe9YgZnlpIpO1z8w9DY&#10;0FLVFIsAAggggAACCCCAAAIIIIAAAggggAACCCCAAAIIIIDAWAvcXz9U/XutkJAMt2Qpk/OQySYT&#10;cmVS7/iHm7VIuv7eVr3rvv8lj98tR4JLIQgggAACCCDwXMDxveDeb/2sied/5AUCEQiUGtuqlJqk&#10;pCr2fmeuKiODAAIIIIAAAgicc4Gv3LwScDxXCjU9PlMrkDkTgcy170j2b/9A8v/FP5Hs3/2RpK79&#10;tTNpR7+VegcVaX/4E2n8638qh7/3T6Txp/9rv0WxHQIIIIAAAggggAACCCCAAAIIIIAAAggggAAC&#10;CCCAAAIIIIAAAggggAACCCCAAAIIIIAAAggggAACCCCAAAKxCNx7sqvqWZ4wMUqTatkoZm6H4nnu&#10;1FryWSWaZ2KNogdtRgABBBBAAAEEEOhPoFfs+Lfn9fML+iu591YmdvytOV3+g7XRih3fu2ejuTS8&#10;/xPBDro9x3PDRnNvDtbqt8v6c1kJzjEf7dYHK5StEUBgaAXureypto3LfJnqFBkEEEAgYoG3ZrOS&#10;1mEq5MH6QSS1hMsxcVCulxiXR4I7BIU0PZGZtKj4NpOpIWjYGDQh6bvyanNdfutSRv7bWxPyj+/k&#10;5e3Z6K8B3pjpLvPhxlEkguFyLhRSUsp11xdJZUEhN0r5rmPZ/VXi4kTlSzkIIGBP4NFuQyr1lqrg&#10;zlxW5aPOhMs392R8Xh38nox625MPNvU48k7Z7tgvPOfv+b48iOj4f29Ff49cngjGPQk/6t1BeQgg&#10;0KdA+PhSqbfli71Gn6Udb1Z3ffloWx8Tr89wonMsxCsEvlngVinT9cfwuWHXCkO0wBxDzLGkM90s&#10;8vnv9OA1AggggAACCCCAAAIIIIAAArYEVqTQVfRsbbNrGQuOBTac6eNM8Crdrku+qe+fVCuQiV2g&#10;VO+Os7ke2m/9NmrdmVKbTrlHkvOaahkZBBDoFphyDyXj6utJ4c9T91YsGWWBquSkLikJbnWUTZmQ&#10;L4rXZCupv0Oj7t9Cu6qKrElSKmL3PhBVIRkEEEAAAQQQQAABBBBAAAEEEEAAAQQQQAABBBBAAAEE&#10;EEAAAQQQQAABBBBAAAEEEEAAAQQQQAABBBBAAAEEEEAAAQQQOPcCofAj594DAAQQQAABBBBAAAEE&#10;EEAAAQQQQAABBBBAoEvgvc1DaXs6KN2dkr0Hx93uEZzw3poOlNfVSBYgMEQCP31cUa0pBNHQrwZB&#10;0W2lcJDK1f2GrAT/kRBAAIFBBH7yaEttPpFy5MqUvYDr4SB4awdNWQ3+I2mBh+v73eMyi8GQ357v&#10;DrR8f1UHY9YtJIfA+RPYa7Tl41CQ8luzaWsQC3lHyjl9PH5n/dBafRSMAAIIRCnwYL17HHF7rnu8&#10;EVWdd0JzTGZ+64MtHYw9qrpGuRwz7jbj787Ua36u8++DvH5jJi1mrqQz3VsdrUBS7250f/feILB3&#10;5y4909fZhC/Xci0p/fLPpPDT//1M2xJF5Zeb63Jj5S/k+60P5DvtL+WiqwO9RFHHuJVxu5RRXfqs&#10;2pCDlgnHQ0IAAQQQGDeB+z3GkeHvgSj73KvsdzePoqyCshBAAAEEEEAAAQQQQAABBBBAAAEEEEAA&#10;AQQQQAABBBA4lwLh+6GTiYS8OZk4lxbnudM3ZjNi9n1nejei+z7N/UOf7ep7JZf80bp3sdOF1wgg&#10;gAACCCAwPAJ5x5dvT3vyny258puN9+Tm2l9KytXjjuFpLS0ZZYGE78lsUz/LZFUKIqEx9Cj3kbYj&#10;gAACCCCAAALDLPDEzUnoUYwyfbA2zE0+121LOElJXnhTnOnySDm4H/+ltP7yn4v35Bciblu8zcfi&#10;17t/1z5SnaKxCCCAAAIIIIAAAggggAACCCCAAAIIIIAAAggggAACCCCAAAIIIIAAAggggAACCCCA&#10;AAIIIIAAAggggAACYy3wsyfdcfXethhvPQ7MVPAorLeKOhbe3Se7cVRNHQgggAACCCCAAAJjJtAr&#10;dvzb5by1Xl6dzXbFjr+/um+tPgp+scAvto/koOmqlUb9fEl1hsyJBMw55vVSVq17f+1A5ckggMB4&#10;Cdxd6Z5H4vg/XvuY3iCAQPQCd8p6vNQOHvr2882jSCoy5ZjyOtPb8/bOyzrr4XU8AgdtXc9USufJ&#10;9SdQbu+KI8efndmMI3V9ittfwaGtrs/oHbZ+2JK14L8o0sON7uf4fWthIoqie5YRLtsce97t0Yae&#10;G7MQAQQQOGOBB6H5quvBXLOZ17KRns6XBeV3pnsr0cURC5e1MJGWpQn9fdNZ96Cvw+f8nwTzwvuh&#10;eeF+67i3ql2SwT55IwhPQUIAgbMX+PpYpu8vC8fiHKSV76zr6wjlnCMLwX8kBBB4scDtkv5cRnmO&#10;+eKao/tr+FhydToVxHeNrnxKQgABBBBAAAEEEEAAAQQQQACB3gL7kpUDP63+OFvbUnkyWmA9OaMX&#10;BLni4UbXMhacnUCpsa0qP5SMHDg5tazfzLoz3bXpgtt9/2zXSixA4JwLlFuVLoFen6eulVgwugKJ&#10;hPwkeVn+RfKG/FnqdVmduSJHjr5nIsrOOb4nc67+LeGqTAZVcLEhSmfKQgABBBBAAAEEEEAAAQQQ&#10;QAABBBBAAAEEEEAAAQQQQAABBBBAAAEEEEAAAQQQQAABBBBAAAEEEEAAAQQQQAABBBBAAIEXC/AU&#10;1Rf78FcEEEAAAQQQQAABBBBAAAEEEEAAAQQQQEDqbV8+3NLBm2/N2XtY3e2SLrtSa8mjap09gcDI&#10;CNx9UhXPPw60bBp+p2wnSHkuiBh1tag/M3dXePjuyLxZaCgCQyzw0y+3u45lN4v6AflRNT8bXLV9&#10;fUoH872/ph9cG1Vdo15Ove3J+xs6gOjblr5jjFW47Kfjsl3GZaP+PqL90Qv87Ikef10opKSYsXNL&#10;yq1ZHQjV9OadDX2+Fn0PKREBBBCIRuDRbkMq9bYq7I7NOaZQ2R/v1KXu6vN11ZhznAmPv9+cyUjW&#10;UpTq26H9YuZQHqyO1vh/p+7Kl3sN9Y65UdTnNOqPZGITuJlvyj9c2pfvl2oyufmppHYeS6I2Wu+v&#10;MNZ8u/p0UUZcecWrymveTngV8h0CZhxuxuOdifFypwavEUAAgfES2DoKriNXaqpTveZO1AoDZMJl&#10;mzGhGRuSEEAAAQQQQAABBBBAAAEEEEAAAQQQQAABBBBAAAEEEEBgMIEPt2vB71g9VchbU3bux1aV&#10;kBkqgdslfa98I3hPmHs/o0rvburry9N+Q/J+M6riKQcBBBBAAAEEzqnAXDCE+a0FT65N+pISTxKB&#10;Q7G2eU416LZNgWKzKsngPdaZVmWyM8trBBBAAAEEEEAAAYsCbXFkzdPPeps+WLNYI0WfRwHn0vVQ&#10;t31pf/VRaBlZBBBAAAEEEEAAAQQQQAABBBBAAAEEEEAAAQQQQAABBBBAAAEEEEAAAQQQQAABBBBA&#10;AAEEEEAAAQQQQAABBIZH4LMgdtDOkX6W051ybnga2EdLrhUzkgnF8gzHru6jWDZBAAEEEEAAAQQQ&#10;OKcC4djxV2ezkguNN6OiuVPOq6JM7Ph31kY7trfq0IhlPF/kQcj/5lzu6fPqRqwrNHcAgeulnGST&#10;+lnbD9YOBiiRTRFAYNgFns6X1VqqmaM+X6Y6QwYBBBCwIHA7GCd3pg+3jrril3T+/TSvTRwUU15n&#10;ejt07tT5N16PnsB+W7d5MqXz5PoTWGjvqg2bwUnup/uuWjZoJhucKl2Z1OdL72wcDlrs8+2/2GtK&#10;ta7fIL8yP/H871G/+NaCLvuDzcPIjmVRt5XyEEAAgbDAgzV9/DX3TFwL5rJtJFNu+J6Me6t7kVV1&#10;d6V7TvzteT13HlVls9mkXJrSMdfurXbX32997/f4LrlKeIp+OdkOgUgF3np6LNNj2Qfr0c39P1jX&#10;x2XT+BtFTnYi3YkUNnYC2WD88sZ0WvUrynNMVbDFzMPQebEZN12d5vNvkZyiEUAAAQQQQAABBBBA&#10;AAEEEHgusCKF56/Ni6lGRRxPX3NWK5zzTN3JyF5C3/Mzc7R+zlWGp/vJ4L07E8RC70xrznRndqDX&#10;1URe6vL1vFUjiLi+kp2XfUe/HwaqgI0RGFOBcrOierYbHEdrCX3NWa1AZiwEKokJaSWSsfSl5O4H&#10;R2dP1bUi3GigQMgggAACCCCAAAIIIIAAAggggAACCCCAAAIIIIAAAggggAACCCCAAAIIIIAAAggg&#10;gAACCCCAAAIIIIAAAggggAACCCCAgHUB/dRW69VRAQIIIIAAAggggAACCCCAAAIIIIAAAgggMJoC&#10;4UBV8/mULE1E//C6VDBrez0UmPDeWnQB90ZTn1aPmsBeoy0fbepAcW+X7TwQ91YQbD3lJBTR3Sc6&#10;0LP6IxkEEEDghAK79ZZ8sKaPJzdndfC9Exb10tXeKqYlGTqW3Y8w4O5LGzBiK9xd0YGV5ydSslyI&#10;PoDg03FZSQeMvr+mv99GjI7mImBN4GdPdLAFU9Htkp1j5q1Z/bD49cOWrAX/kRBAAIFREXgQGk+Y&#10;eSAz7og6LQVjJDN/1Zkebh51ZnndIRAef5vx+c3Qd07H6gO9vB0aY36yfST7TXegMs9i44cb+v30&#10;SiEphZSeozmLdp33OrfaSQmdXkp68/ORZSm4NZnwGqr9686UypPRArfn9HjZ/DX8edVbkEMAAQQQ&#10;GHWBuyt6HvvyVEom09GPy0yZpuzOxHdMpwavEUAAAQQQQAABBBBAAAEEEEAAAQQQQAABBBBAAAEE&#10;EOhfoO358l7oHr9rU9Ff9+u/hWwZh8DNkr7354OdurT96Gp+d6vWVdiSx++Xu1BYgAACCCCAAAKn&#10;EnhSF6mFfhJRrG2eqgxWRuAkAnONbbWaF+TWpaCWkUEAAQQQQAABBBCwK/CVm1cVZFtHkm0wx6hQ&#10;yAwk4MxfFsno95n7+KOBymRjBBCIRqD13p+Ju/5IfM+ckZMQQAABBBBAAAEEEEAAAQQQQAABBBBA&#10;AAEEEEAAAQQQQAABBBBAAAEEEEAAAQQQQAABBBBAAAEEEECgU+BnT3T8oOtBvEobMUo767T5+lbo&#10;eVgt15N313RMeZv1UzYCCCCAAAIIIIDAeAmEY8enguDbt+ZyVjr5dlmX+8nOaMaOt4JzRoWG938h&#10;7cibRf0M3jNqGtXGJHAn9Lk0z+L++eZhTLVTDQIInJXA3TGbLzsrR+pFAIHzIbA0kZL5fEp19sH6&#10;gcoPmgmXNx/UuVzQdQ5aB9ufncBBW9c9xa7VIP3kfF/mXX3975d7rrgRxo8xzbo6nZRkQscmerhx&#10;1E+Lv3Gbd0Ll3SjnJR3MzUSdlgtpWZhIq2LDcwLqj2QQQACBIRMw81Vm3qoz3ZnLdmYjex0u9+k9&#10;GRGO/1YPGrIW/NeZ3p7Xz3rt/Nsgr7/Vo9x7q9HdX2L2ybvr+tnHbxCeYpBdxrYIRCZwp6yPkebz&#10;+n4oDucgla0dtmT9sKmKuFnkZEeBkEEgJHCjmJZk6Hwv6nPMUJVWsiamb3hcdoPPvxVrCkUAAQQQ&#10;QAABBBBAAAEEEEAgLLAik2qRI74U6zqWtFqBjKwnZ5RCoVGVlKvnNtUKZGITKDYqYt7DnWk9OdWZ&#10;Hex1cL/Hw9Ql+dP0m/JHmVvyweQ1qURZ/mCtY2sEhlIg7bVkxtX3Rq4700PZVho1ugILofv+TNTN&#10;dZkY3Q7RcgQQQAABBBBAAAEEEEAAAQQQQAABBBBAAAEEEEAAAQQQQAABBBBAAAEEEEAAAQQQQAAB&#10;BBBAAAEEEEAAAQQQQAABBBAYSQFnJFtNoxFAAAEEEEAAAQQQQAABBBBAAAEEEEAAgZgF3ukRwO92&#10;SQfHiqJJbxUzkknqQK4EXI1CljLiFvjp4x1V5aWpjJRySbUsikw4+GW97cp7G/qholHUQxkIIHA+&#10;BX7yaEt1fHkiKcWM/p5WK/SZCQe/rLc9+WAr2uDxfTZtKDe73yMY8Z1y9MGQr8/mJJvUl9Tvr+nA&#10;xUMJRKMQOAOBz3aOZOdIB7+4OZuJvCW54FzpjWkdMPid9cPI66FABBBAwKbAg9Ack5kHeqsY/RzT&#10;7bnuMkcxeLTNfdFZthl/m3F4Z+pl2Pn3fl7PZh25OJlWm95d2VP5Ucm8s6HPWZwgQNL1Gf09PSp9&#10;Gad2brQcOXD1eWtq8/OR7eJ8u9rV9jUnwsBeXaWP/oJboXF4pd6WL/f1WH30e0kPEEAAAQQ6BcLj&#10;STMuszEvY8o0ZXemh5t6TNj5N14jgAACCCCAAAIIIIAAAggggAACCCCAAAIIIIAAAggggMDpBB5u&#10;6Puip9IJuZDX1+hOVyJrj5LAK5Mpmcno31++u1WPtAuP91ti7ifqTIveaN7D2NkHXiOAAAIIIIDA&#10;2Qr4kpDPjvS4daYW/D7b98+2YdQ+dgKl5rbq06ZMSDuhx9BqBTIIIIAAAggggAACkQs8druf7zN9&#10;uB55PRR4fgUSjiPJi1cVgPvkF+J7+jkAagUyCCBgXcA7qErzp/9C6v/yf5aj3//vpf4nvy9eZc16&#10;vVSAAAIIIIAAAggggAACCCCAAAIIIIAAAggggAACCCCAAAIIIIAAAggggAACCCCAAAIIIIAAAggg&#10;gMCoCNx9squaamKim9joo5pul3Qs1Pc3DqQWivU5qn2j3QgggAACCCCAAALxC/SKHf/2fPfzCwZt&#10;WSmXlEtTGVXMvdV9lScTv8A7a/vihZ5L93Y5+v0ff8+o8aQC4f39wdah1DnHPCkf6yEwsgJ3V8Zr&#10;vmxkdwQNRwCBkRC4M6fn5E2jH6wdRNr2XuXdYVweqfFZFravQ5BIEPqENKDAtHckOb+lSvlw11X5&#10;KDI3ZvTztRvBudJHO7Uoin5exjuhWEjmOuaNueivY35rYeJ5nc9e3A/mBEgIIIDAqAiY+aoPt45U&#10;c2/3GKepFfrMhMv9YDP6+bK7Kzom2dViVnJJHVOkz+arzcJz/Tu1ljyqRhtz7X5onn8qGOssZ4mF&#10;onYEGQTOQOB2aEz50faR1N1oP5sP1nVczyuTSck6Z9BZqkRgRARuhe77tHGOGQeFOZZ8tK3PjW8W&#10;03FUTR0IIIAAAggggAACCCCAAAIInHuBDclL29fXE4omRjnpGwU2kjPqb0Zv+mhDLSNzNgL7mSn5&#10;dPpN2ZsoiycJaQf/bSUmI23MarD/K05BJKE/N5FWQmEIjJFAuVUJPok6rTlTegE5BAYUWGxXVQmb&#10;MhF8B+j79NQKZBBAAAEEEEAAAQQQQAABBBBAAAEEEEAAAQQQQAABBBBAAAEEEEAAAQQQQAABBBBA&#10;AAEEEEAAAQQQQAABBBBAAAEEEEAAAQsCCT9IFsqlSAQQOOcC3/3ud5XAj3/8Y/nBD36glpFBAAEE&#10;EEDg/fffF/Of7VQoTEqrpYN8RV1nuVyWw8NoA/r1auPs7KwcHNitJ58PHvTWDkWb69WYAZdlMhnZ&#10;3t4esJTh2LxYLMbSl1wuF7zPdNCiqAWKxRnr7zHTZvOZ2d3VwYSj7ksqlbL+2TdtNp/LnZ2dqJvf&#10;VV42m7Xen5mZGev7xXSsUCjI3p4OWtXV4QEXTExMSL0ebXCqXk0yn8v19fVef4p0mTlm2k6Li4vW&#10;94vpg/lsHlk+lpn38uGRDiZkw8/UU6lUbBT9vMx0Oi2e5z3P23phPpdra2u2in9eruM40mw2n+dt&#10;vCiVSrKxYe+Bq399+2cy4R0fX7aSU/KX+bci7cqtxhfyWmvzeZnmYaV/sfQ3xXXsRACen5+3avas&#10;I3GMMZeWlmIZl+VzeetjJrNfmi27nxezb8xnplrVD0d8ts8G/TdXr8pbj/5EFfPhxOvyVW5JLRso&#10;E1zi+F71rmQ7AjtvZcvyQenOQMW+aGNz/Ld9LJsrzVnbL519m56etv79X5gsWB/Hmj6Z/RLHuDwR&#10;wwOebX4uO/e/Occ4OrJ7jjk1NSX7+/aDhpvzMpvHsmuf/9tOOvmpOy+f+Pqh72qFU2d8+e3kI8kn&#10;joPSrzoz8rPs66cu6aQbmP3faDROunpf6124cMHq5/Lf370fjMuO+7AVPED6L/LX+mrrN210u/Gl&#10;vNbW47KfzP+GtXFZaa4Uy7jc7H/byYzL4jgum37YPs6YcVkccwzmWGZ7vtTML9g8x3xt8+eycPDV&#10;87eXCbrwR9k74iWii+57wa3Kr7UePa/DvPjz7JuylZxWy6LKvPLKK8GcrP05BjNfanu+zJz72z72&#10;G3czlrE9X2LqiWNcZsxWVlZMdVaTOS7bPpaZ95jt60sGaWFhwfrx38yXxfG5NMflJ0+eWNn3Sd+V&#10;v7N3Txw5vm3vy+yifBScM0eZvrP/vpTax3PxtWROflr+61FWocoyZrY//+Yc0+bx8s7u+zLfPL7m&#10;UwuCR/yhXI002M8bfkV+VfRc7J9Pf0sOUkFQIQtpbm5Ovvrq+Ps50iqCeZm/V/+5ZOT4XObTZk7+&#10;n9pspNU8K8xcx1hdXX2Wtfbv5cuX5fHjx9bKNwWbY7/N60t/b64l35o63i+t4DLD//iJSBCL3Vqy&#10;9T3zX1/LyZvTx3Pjm7W2/Hc/O/6cRt2h3/md37E2x/Csreb+AlvnGI7vyX908CA4eh1fW1rJBd8x&#10;U9GeLz/ri/k3jjHmpYuXrI8xTF/Mebntccbk5KS1MYbpw7N06ZJ9M3OOWa8dXzN7VnfU/1565VIw&#10;xrBzHaOzrbXakfX38/LystWxzLP+mPMy2/fkPD3HrB/PzT2rO+p/Z4L7mLa27AcojeMnNWZcZm3u&#10;JxiXfeerfyMp7/ievydOUe5mXot0l3yn+Uguesefx2bwjfPHk9+OdLzc2eDXXnvN+jmGOZbFsf/N&#10;eXkc72VzHdv2vbLm+9Lmedmz94D5zrRdj7m/zPZ1X9MfM/6La778mZ+tf825fxx9MfcX2R6XFYv2&#10;78c2+2F+3v69sma+LI5xubleYnvux5glk0nrxzLzubR1fdn04VkyYybbxzJzD2scn0sz92ttLPMM&#10;LPg3jrl/cx3T9py86ZL5bMZxT0a1avd+fNOX6ekp6/vfeB3s2/2djOnLxYsXZXvH/m9YzDjT9jjj&#10;6fXF3eNrAKZ/NtLk1KT1c0wzLrM1v9hpYo5llR2793131mfztRmXbW4d389iqy7zXWZ/XFa0Xofx&#10;+fr+Qrv73xzL/GCO1nYy933Gcd+/GWfYPpaZMWYc38vmuGx7/BfH2M+8t8pz5Vju+084Cdtv5af3&#10;l8Rx7c/My9n+njFzsrbrMDvE1GN7/G9+83V4YP9eqeULy7HMl5m5P9vnzHHcK2P2v/n+j+NYZvu7&#10;3/TFHP83N+2PZeI4xzTj8jj6YsYytveNmS+xfX3p2XvZ9hyD+e63PVf+rC9rq/oeILM86mTuMbE9&#10;LjPfl3Fcx5iembb+XWauL8QxxjTHMlvj8mzwG4m/tf+Oeit9mFyUj1MR/h6vo3QzX2bt/rKOesy+&#10;sX2cMfvF9jHGdOnVV1+1Ni6/2lyRt1r6Hrl/lb0p9USmQ3Pwl7/S+lJedY/vwWoF95X9L2vTwZ2A&#10;ds4FzLms7fnS119/PZbvZVOP7fdZHL/5NO8i81sJW8eyznep6x7fy9i5PMrX5lgWx33/ccwxmGOZ&#10;zeckPHOPY/+b+aU4krknK47vMjMmq9VqVrtk7vuL471s5hhsf/7juIfN7AzzXv7yyy+t7pe4CjfX&#10;sT7//HPr1Zl75W2Ny16TPfkbjj5P+pPkFdlO2PmthPnM2Lwn3+wMc+y3fU5u6jHH/88++8y8tJrM&#10;tQzbxzLz2/IvvvjCSj+KTlv+8+LxONZU8v8dFORhPW+lPjP3Y9vLNPzNN9+M5bcyZv7Xdorre9k8&#10;J9P2fKn5LovjO8Z8l9n+DZPxsn1OZt5b5r7fOI5lZr7U9mfzypUr1uexjJm5xmB7jtmcY9r+vJi+&#10;mON/HONyc3+p7WTGZXH0xczL2r6/0Mz9x3Esi+P4b45lcdz3b+b+4tj/cTwn1ewXm+d+v+l9IsGT&#10;vp9/JG088+dZ4Wbu5/r168+y1v414/I43mdxXMc0Y7845uXMcdnWM2zan96X5p/9b2p/Z3/zH0py&#10;6YpaFlXGmMXxnMyo2vuicuLqi9n/tj8z5rcFcewX0xfbnxmbn5fO94M597dl1vroL6T153/QWZ3k&#10;/sF/I87cRbUsqkxc72XzPrN1LHtmYfpi3gO2k7m/wNRFQgABBBBAAAEEEEAAAQQQQAABBBBAAAEE&#10;EEAAAQQQOFuB733ve+o37j/84Q/lRz/60dk2itoRQAABBBBAAIETCHz3u99Va/34xz+WH/zgB2oZ&#10;GQQQQAABBD755BMx/9lOcTxHyvz2xvbve4xTHHG9c9mctd+Qd+7r4mzR+nNXTH2271U3dZTL87H8&#10;jtD8jsj2bzzN88Pj+B1hHM/DNJ99c1+87WR+q2rruWuO15Lbn/yRilG6UrgknxXfstIt0xdb8VYL&#10;bk3+5sG7qt2/KLwuX03Y+R3B1OSU9c+L6Yx5HqrtZ0iZeszx33Yy32VxxA8xx2Xbz901v4ne3rIf&#10;P2B+wf6z6uIYx5j3lvkdqe3nFJt6zG8ibT8P03wvxzEuy+Wy1j8z5rvf1rN9zP54lp7G3Ni2/5mJ&#10;4zex5nhp+7kbxs38Xtn2c4TM86NtHy9NX0w9tr/LzLHM9jjW9CWu5+6Zz6btY5l5hkQc38tm/9s+&#10;zpjnO9jsy82dn0u5cRybtJFIy/87+2uRxsK8VF+V64f6mV53Z39VDtKT5q0XeTLx1uOIH2P2v+1j&#10;mRmX2TpfMvC/snVPplvHsZYOkhPy5zO/Evk+MQWaY5nt35CbeswzhOKIuWHOl+OIuWBr/xfcI/n1&#10;Xf3M7V9OviFPCq8YxsjTRCG+cZkts06UOOZLzDlmHM/cN8+ptz1mMsfLOM4xzHxZHOMy289DMO81&#10;My6z9Tw0J4iz/Z3H/yY0X3ZRPp2xM19mxmVxnC+b5y7b3v/muf5xHGPieLareZ99+umn5h+ryTxD&#10;8NGjR1brMIWbY6bt95l5TmUcMTfeeOMN68/2NecYccwxmHG5rfnyzjeV+V6u1+udiyJ7/evNX8q8&#10;dxzP9cjJyr8r/mpk5T8r6Deq92QiiInyLFXSRXk4+61n2Uj/NXH9KlW7sSNNg83xP45nu8cxX2Lm&#10;/vrty01/U27L8Tl3K/gG/oNE7+/c3/7t37b+3CXTj9/93d+N9D3VqzDzDOn333+/158GXvb9K1Py&#10;n7wxo8r5Z+5rciRRXtP05T91Ppd84jimx0a6JO9O31D1DppJ+m35D3Z+qsZlj3PL8ovg3CzK9O3d&#10;n0updRxnu5bMy/3l34iyClVWHM/dNfOLcVyTX15atjYu70RLpe0/p2yuNGd9jGH6FMc5pjn3s30e&#10;a/pirpfZnJc1dZhn1B0eHo81zDIbKY5nbpt2m2cu2povu1wP4ocdPVI8PwnmMQ+D+cyoUq/5ss9m&#10;rsnq1OWoqnhaTrG+Lbe2HqgyPy5/S3YmFtWyQTIJ35Vf++rfSrIjnvfG5CV5NH9nkGK7tk23a/Lt&#10;x3+iln+af0U+C/6zkcwcUxznmGYu2/b3TFyfy0HGsifdh2ZOJo75MnN9Oa79bzvmgnnmuq15jCm/&#10;IX/X+6XafR9PXJHH+Qtq2aCZUrMi/97+B6qYdyffko1sWS2LKmM+M7ZjIZm22r6Gbeow9xfFEQvP&#10;zJfYvo5t5rFtj5eMmZkvtTVfbso3yTw/2NpnP7jX728fvCNZv/V1ZcH/N9Kz8nAq2nPM54UHL2xe&#10;x3zVXPuv6xhYfzpxOxiX2YlTZd5nto6Zz8zMvVJxnGOYc5k45kuf9cvmv3HFKDX3ZNu+xmjmsWwf&#10;Y8y+iOtYZuucrPP9ZD6XcdxfaO6VtnZs/qsOmesYccSojOPaX1z3sJu4fv3Ol3e+j1722sQpsJ3M&#10;fonj/qI4YmGZ8+U4+mLqsf35N9cxbX/2zXvLxPWLI36Y2f+2rmM++4zEdQ97HPfkmHFZHOcYpi+2&#10;4ro+2y/mX/N+tp3MuMz259L0wXz/x3GOGcc9OWaMadvMzJfZ9jL75dq1a7HE9TOfGdvHMttx/YyX&#10;Sea7zPa8jBmX2by3/G+4X8gFf//rDgX/r0tK/lX2VqT3/T8vPHgRx5ycuSfL1rg8Ib78V7PbknP8&#10;5936wpuUf+cvP89H+cIcL22/x0x74xjLmmslNuNtPnN/eo7x5SMpOS3Z8LLPFkf+rzn/i+NYFsf+&#10;N2NM23MZcczJmJ1sxrJxnMvYvu5n+nL58mXrYwxTj80x89/K7cgb6Zqp5mlq+An5vYPl4EiaeLYo&#10;0n/N8d/2fKkZk8fxnBSz/+OIt2zGGbbn/8x8qa3z5Slpyt93Hqn30T13Tj70impZVBkz9rPtZdoa&#10;xzV5U08cv8czZh999JGpzmoyn3/bx2ZzfTmOsYz5rYTtesx1TNvXSswON/cx2Pr8d76hzP2lcYzL&#10;4hhjmPG/7XHZ02e+xPD8CvO5tD1fYt4HZpxpO5nvsjjm/szvy2wfy8zcXxzzpWb/2z6XMeeYtn/z&#10;Z95b169ft35/gamn1WrFciyzfYwxfTHnGLbrMWOMOO4vjOs3TOb9bDuZeYw45uXMfey257LNuMx2&#10;Hc/ey7bPy8w5ZhzXfuK6J8Nck7c9Lrtw4UIs72VTj+3vGXOMMWMz28m8x2x/L5s+xHGvbBzjZdMX&#10;s/9t32NgzsviOF8y+9/2fJm5jhnHfMn3v//9p9eYzT6ymeJ45ovjOLGMZeKqx+b+eFY2fXkmcfJ/&#10;zTMfbM9lx7Vf4qrn5Lr9r2nGS3HMy8bxzI+49ktc9fS/V0++5Tj1xbzH4jgvj+tYdvK92P+a5tzf&#10;nDOTEEAAAQQQQAABBBBAAAEEEEAAAQQQQAABBBBAAAEEzlbge9/7nrrX5Yc//KH86Ec/OttGUTsC&#10;CIydgDN2PaJDCCCAAAIIIIAAAggggAACCCCAAAIIIICAJYHtbEmVXHIPJBUEyYsyLbSPg62acncz&#10;RXEdfugTpTFlxSNQzxWllcqpysqtaIOIT7uHKhCWqWwnN6fqJIMAAggMItDrWHYxcThIkV3blqSh&#10;AsebFdaT9h/y09WQEVuwGQQ/7EwlL/px2bzLuKzTmNcIvEygOrGgVkkFj3UvB5/NKNOCt6eKa4sj&#10;O86kWkYGAQQQGHYBN5GUndSUama5VVX5QTNJvy3F9nFQJ1Pedpbz5Ze5bmf03F9eXJkNQmJFmZZF&#10;fzfWE2k5SBWirCK+soKHOm2Ezl0upRtBWJfj4FjxNYaaOgU+relbg9NB9rWJzjVG43U2aPeVSR3M&#10;972d5mg0/oxaOefuSVI8VftW6Nim/kgGAQQQQGA8BIJxWTU3r/qy4O1Lwo9uXGbKMmV2ps1UEHgn&#10;qJuEAAIIIIAAAggggAACCCCAAAIIIIAAAggggAACCCCAAALRCDScrOw5+kafpdD909HURCnDKLAQ&#10;/g1LIif1RCbypq45+jdL6eCy7yvZduT1UCACCCCAAAIInC+BFSkEgel1n5dD95zpv5JD4HQClzPd&#10;vyX4opU+XSGsjQACCCCAAAIIIBCJwKroZ3yYZ/4kI34WYyQNpZCRFUhefCtou/7NkvvVhyPbHxqO&#10;wDgIuI9Dn8H8lCRKF8aha/QBAQQQQAABBBBAAAEEEEAAAQQQQAABBBBAAAEEEEAAAQQQQAABBBBA&#10;AAEEEEAAAQQQQAABBBBAAIFIBDwnLYcTZVVWqb6l8qOSmW9XupoajvPZtQILEEAAAQQQQAABBBB4&#10;icBObk6tkfVbMuXqWO++hbruAABAAElEQVRqhT4y5aYeyzacjByk9TMS+iiWTSIQ2M7q/T/pHknO&#10;bURQMkUMu0D4c2nauxN6Pwx7H2gfAgj0J+A5KdnPzaqNZ+vbKk8GAQQQQEAkFTzDbS54lltn2kyX&#10;OrORvQ6XO9PalaRHnIrIgM+woJqkVO1p8YLnA3pqGZnTCbxdzqkNKn5GjiTa52GXpCH5hKvq2cro&#10;8ZP6Y58ZN5GSSlrHqel1rtZn8U83M8eSYmtPFVHJ62un6o9kEEAAgSEV2Ep3H4ejPmb2Kq+Si/6Y&#10;uZudFTfhKOnZ2qbKD5qZqe90jTmqEwuDFtu1fSuVl6PMlFrey1GtQAYBBKwKLPv7XeXbGMtW0jPi&#10;ij6WlVv6emBXQ1iAwDkVmPYOxVyD70xbluaYOuuw9XozXewqesGtdi1jAQIIIIAAAggggAACCCCA&#10;AAIIRC+wltBz8jlpy4xfi76iMSnRD2LtPW5lVG+WE0fB0lCgd7UGmbgF2sFc84aXjbta6kMAgQ4B&#10;c1y8lKp3LBH5qp0LluqYpWoFMgicUuCCHHZt8cSb6FrGAgQQQAABBBBAAAEEEEAAAQQQQAABBBBA&#10;AAEEEEAAAQQQQAABBBBAAAEEEEAAAQQQQAABBBBAAAEEEEAAAQQQQAABBBBAwLaAfqKq7dooHwEE&#10;EEAAAQQQQAABBBBAAAEEEEAAAQQQGGGBrYwO5OwEjyosu7uR9WjSq8mE31Tl7VgIHqgqIIOARYG9&#10;wqIqvRQEKXciDGTdK1DcTlZ/TlUDyCCAAAJ9COxN6mPZYqIWPErc66Ok3ptcDB4WH04bSR3kPfx3&#10;8iKbocDOZlw27+rA9YM4mXFZITQu2w6NBQcpn20RGEeBvfxccHTUD3Nf9KL7XIrvy2Loc76VnBIv&#10;FBh9HG3pEwIIjJ/AZkoHQ57wGlJwu8eF/fa8bM6/g/FRZ9rJzHVmed1DoNd4b1kOeqzZ3yIzJ7IQ&#10;ClSxlZntr7Ah2Wrd0ecu2UTwfZ3U85tD0tRz1Ywvao64+hAg1yZHj+DadFKSjh5fvrfD++tFe3K+&#10;ra9XmPF5ZcSPMy/qL39DAAEEEDgWqOTLx5ngVVpcKfndQdLUSqfImLJMmZ0pfF7T+TdeI4AAAggg&#10;gAACCCCAAAIIIIAAAggggAACCCCAAAIIIIBAfwKbaX1/YdGvScZv91cYW42MQMZvSdHT95GG78+L&#10;qjObTnAPfui+/ytZ3mNR+VIOAggggAAC51WgKUnZlpzq/pK/r/JkEBhE4NV0Q22+6zpSdVNqGRkE&#10;EEAAAQQQQACBeARWE2aOUaSaK8n7mUvyp/mb4iaS8VROLedCIJEriDP/iuqr+/gjlSeDAALxCfjt&#10;lnirn6oKk5euSyKhnwOgViCDAAIIIIAAAggggAACCCCAAAIIIIAAAggggAACCCCAAAIIIIAAAggg&#10;gAACCCCAAAIIIIAAAggggMA5FNgrLKpe59y65FvRxQ9ShVvMzAexUDvTkZOTWirfuYjXCCCAAAII&#10;IIAAAgicWmAnW+raptysdC3rd4GJHT8bGsv2ilffb/lsN5jATm6uq4ByK7r931U4C4ZGILyfa8l8&#10;cI45MTTtoyEIIGBXoJKfVxXkR3S+THWCDAIIIBCxwIK3L06ozK3MbGhJNNlwuY74UorwvCyaVlJK&#10;PwJ16X5Oc16IQdKPpdlmMu3Ia9MZtfmKX1D5KDIXEt3XEbfTlj7/aT0vk/fqMtHWMXIG6dNcqxoc&#10;y3xVxE6urPJkEEAAgVEQOArmrsw9Ep0pPL/V+bd+XofLM/Nl9XT082V+IojlkNXzssXaloivj9f9&#10;9OHZNrOmvI5kYqLt5XWdHX8e6GU1NMcw7R5I2msNVCYbI4BA/wLheERP7y8LjmdRJ3Ms2w7F9Zwz&#10;57ERHsuibjPlIXBWAgttfd+nacdWRsfFPau29VOvGZcdOlm1aa8+qhXIIIAAAggggAACCCCAAAII&#10;IIBAJAJrQYzCznSYyEjG5x6ETpPw6y+a+h6DTMKTstTDq5FHAAEEzrXAQrIp2YS+Xv24ra/Pn2sg&#10;Oh+JwIXEgSpn30/JnujvabUCGQQQQAABBBBAAAEEEEAAAQQQQAABBBBAAAEEEEAAAQQQQAABBBBA&#10;AAEEEEAAAQQQQAABBBBAAAEEEEAAAQQQQAABBBBAwJJAOA6JpWooFgEEEEAAAQQQQAABBBBAAAEE&#10;EEAAAQQQGH2BanpG3FB45ygD1fQqaydnJ+De6O8NejAKAnuTi6qZSfFkttUdwEqtdIpMORTw/CBV&#10;kGaSh4iegpBVEUDgBAL7k0tqrVTw8OKlRE0tGyRzwdHB43cTQfDg4KH7pBcLVFLT0g6Py9zovmN6&#10;jstCwZdf3EL+isD5E/CclOznSqrji96eyg+SKfo1yQWf/M60npzpzPIaAQQQGBmBzdRsV1vLrWrX&#10;sn4XlFtBYPWOZOazqiMcPLqjK1ZfNpJZ2U8WVB3LogNLqD+eMrMgR5ISHQxlK939XjhlsWe6+kZy&#10;OtQjkcvpxpm2icpFmn5CHtf17cFX9Vt7JJhuFFOqnQ3Xl19Wm2oZGS2w0NbfJU+vaSSSeiVyCCCA&#10;AAJjKbCbL3eNyxbd6OZlwmWZUe1minmZsXwz0SkEEEAAAQQQQAABBBBAAAEEEEAAAQQQQAABBBBA&#10;AIEzFdhMFVX9iSAX5T3ZqnAyQyOw0N4Ts68705qle+Xd4H6iLUffUPZattVZNa8RQAABBBBAAIG+&#10;BFZ8PcaYkYbkfe7/7guTjZRAOnhOyXJKj1kfNfktvkIigwACCCCAAAIIxCiwIQX5PxLX5cOF78jn&#10;6UU5dHjmW4z856aq5KXrqq9+dV28A/0MBbUCGQQQsCbgrX0m4urz8uQr+jNqrXIKRgABBBBAAAEE&#10;EEAAAQQQQAABBBBAAAEEEEAAAQQQQAABBBBAAAEEEEAAAQQQQAABBBBAAAEEEEBghAR2Jxe7Wluq&#10;b3UtG+YFSb8ts+6+auJ2VseqVn8kgwACCCCAAAIIIIDACQWayZwcpPSzysqt6H5DPtvalWTwvKrO&#10;tJOd68zy+gwFDtNT0nD0s8Oi3P9n2DWqfoGAOccstjnHfAERf0Jg7AWq+fmuPpYaozVf1tUBFiCA&#10;AAIRC4RjkbjiSCU1HXEtXxdnyjXld6ZSc7szy+sRFahJqqvlOWl3LWPByQTulHPiJHQEmSeh56+f&#10;rKQXr3UhcahW2E9OSCOZVcuiymxlZruKKjd3upb1u2AuVJabcGQv211nv+WzHQIIIBCnwGZaH7/M&#10;/JaZ54oi9Zovq+TLURTds4xKTped8ZpSaO71XLefhcWaPsffz5XEc7rHJf2UHd6mOrGgFplvauaY&#10;FQkZBGITSPmulOVI1ddrvKlWGCATLjvrt2TKPRigRDZFYDwF5ltV1bGn55iOnXNMVZHFzFZKj8tm&#10;g8++OQaREEAAAQQQQAABBBBAAAEEEEDArkAtkZbPE7Pyxex1+eNM8F/2pmwm7dzLYrcn8ZX+ZSsj&#10;vq/ruxi6J0D/lRwCCCBw/gQuJ+uq0+a4+dgd7Xls1SEyZy6QCn5XuCA11Y4nnv4to/ojGQQQQAAB&#10;BBBAAAEEEEAAAQQQQAABBBBAAAEEEEAAAQQQQAABBBBAAAEEEEAAAQQQQAABBBBAAAEEEEAAAQQQ&#10;QAABBBBAwKKAjgxisSKKRgABBBBAAAEEEEAAAQQQQAABBBBAAAEERl3ADwKg7mSKqhvz7q50PfFV&#10;rXHyzIIpqyPVknmppyY6lvASgdESOCgsiBcKvDzfqkTSibTXkulQkLidrA6KGUlFFIIAAude4Omx&#10;THQQ+QsJHSSzX6SsuDInDbX5Og/bVx7flHk6LkvPqD/bHpfVGJcpbzII9BKoTsyrxQW/KZOefvC7&#10;WuEUmUWvO9j5hkOAklMQsioCCAyRwFEyJ4ehYM5RnS+beapyKHh0JTsrZvxEernAdrakVipJXbJ+&#10;Wy3rN7MsOti9F5xn7KT1XGO/ZZ/Vdq1ESiqODrZxOaXPcc6qbee93k9r+jM/mxGZC/4bpfTWTFI1&#10;9+NqU9qh4GtqhXOeKbg1mQjG351pK6OPaZ1/4zUCCCCAwHgJtJMZOcjqsWWvuZR+ex0uq+pMihkL&#10;khBAAAEEEEAAAQQQQAABBBBAAAEEEEAAAQQQQAABBBBAIFqBanJSmgl938xSj/uoo62V0s5aIPzb&#10;4qYkpZKw99vi9dB9+DMpX0op96wZqB8BBBBAAAEERlxgRfRvC0x3lnz9O4oR7yLNPyOBV9LBCFn/&#10;1F++aI7YDyTOyI5qEUAAAQQQQAABGwJ+8Ey5Nr9bt0FLmR0CyVeud+S+ful+9XHXMhYggIB9Afer&#10;j3QlTlKSF67qZeQQQAABBBBAAAEEEEAAAQQQQAABBBBAAAEEEEAAAQQQQAABBBBAAAEEEEAAAQQQ&#10;QAABBBBAAAEEEEBAmplJaaT1sxdm61sjJVNu74ojOlggsfBGahfSWAQQQAABBBBAYKgFdrJl1b7p&#10;9oGkvZZa1m+m3NxRm5rY8ZX0rFpG5mwFdrJzqgGlVnD+4XtqGZnxEphrVbvOMXcy+n0wXj2mNwgg&#10;EBaoB3Nl9ZR+1nqpvh1ejTwCCCBwfgV8XxbcPdX/7fSM+Jae82bKNeV3ppI5lwraQRptgbqkujqQ&#10;l3bXMhacTODOXE6t2PCDz47oZWqFPjLZYP/MSUNtafOaXC2ZlyNH96Hcqqj6+84Ex5C5pi6rGswB&#10;2DqW9d1ONkQAAQROKLCV0fPK5h4KM88VReo5X5bT8+ZR1POsjEquey4uqvtY8q0Dybm1Z1U9/bc6&#10;Ma/yUWYOskVpO2lVZGTfZapUMggg8DKBRTkI5v512kqX9IIIc9s9rveVQ+PPCKujKARGUiATXHOf&#10;8Q5V2zd7fHbUCiOQ2UwXVSvNuMzc40pCAAEEEEAAAQQQQAABBBBAAAH7AveTF2Vt5jU5DF1ntl/z&#10;aNZQD+4rWG/rezcuJPR8zWj2jFYjgAAC0Qm8kqqrwja8jDT8pFpGBoFBBJbkUJyELuGJr3/LoP9K&#10;DgEEEEAAAQQQQAABBBBAAAEEEEAAAQQQQAABBBBAAAEEEEAAAQQQQAABBBBAAAEEEEAAAQQQQAAB&#10;BBBAAAEEEEAAAQQQsCcQfn6rvZooGQEEEEAAAQQQQAABBBBAAAEEEEAAAQQQGAOB7YwOgpXz20FA&#10;nqOBe5byXZl1D1Q5Oz0C/KkVyCAw5AKek5KjUODIqAI7mnJCz3YUPjND/oageQiMqIA5lh0WdBDc&#10;ixE93N08JD4ROpitO9MjKhV/s8NBEKMcl5VCARe3s92Bl+PvMTUiMPwCuxMLXY1c9Pa6lvWzYNHV&#10;AUL3khNSdzL9FMU2CCCAwFAIbKZmVTuK7X1JBvNMg6Zp91CyfksVs51hLKNAXpAJz/2Z4fqy6Dm7&#10;F2z+wj+Fy6mkpsVNjH4wlPA5TCnZlsmE+0IL/mhf4NOj7tuDr03arzeqGi5OODKd1n14b7sRVfFj&#10;Wc6CW+3q13ZGf9d0rcACBBBAAIGxEqjk9Tz2tF+XvN8cuI+mDFNWZ9pIzXRmeY0AAggggAACCCCA&#10;AAIIIIAAAggggAACCCCAAAIIIIAAAlEJBD8y2UoVVWnz3r4kfF8tIzM+Ambfzrv6nvsNZ0q6fnAU&#10;YZfXne5rvq9lB7+HNcImUhQCCCCAAAIIjKBARXLSCP3eb9nfH8Ge0ORhE3g1o++FbAdPGnnSSg9b&#10;M2kPAggggAACCCCAAAIIRCjgzF2UxIR+Dpf7+MMIa6AoBBA4qUD4s+csXpFEOnvSzVkPAQQQQAAB&#10;BBBAAAEEEEAAAQQQQAABBBBAAAEEEEAAAQQQQAABBBBAAAEEEEAAAQQQQAABBBBAAIFzJbBXWFT9&#10;nW7uStIbnec7zbd0LDwTa7Oa7n5mleokGQQQQAABBBBAAAEETiiwk5tTa5rY8eVmRS3rN1Nu6XKq&#10;6aK4zujHju/XYxi3C+//pHhSau0OY1NpU0QC86HP99NzzIx+9nZEVVEMAggMsUAlX1atG7X5MtV4&#10;MggggEDEAkW/FjzRWV9D2EqXIq5FFxcuP+u1ZKp9oFciN3ICDUlJOKJN+L01cp06owY7wWTFrbmc&#10;qn3Vnwh8zSxGdOlC4qgrJM1Weja6CnqUtJXR5c+09iK5jmmOIVm/pWqs5PQYUP2RDAIIIDDkApXU&#10;tJh5rM4Unufq/NtpXofL8YJ69rL6+Hya8l62bjOVk1pWP9t1trb5ss1O9PdibatrverEQteyyBYE&#10;cf2qoTmGueAeF+L6RSZMQQicWGDZ1+eQ5phZSetjzYkLO8GKjWRWDtNBTMeOFNX1xY4ieYnASAvM&#10;t4PvxFAPbJ9jhqqzkt3pMS5bCPpKQgABBBBAAAEEEEAAAQQQQAABBIZR4ItWRjWrmGjKhOhr6WoF&#10;MggggMC5EvDlk9aErLYz4v3VjW6P28RBPFdvgRg6eyFxqGppiyPrfl4tI4MAAggggAACCCCAAAII&#10;IIAAAggggAACCCCAAAIIIIAAAggggAACCCCAAAIIIIAAAggggAACCCCAAAIIIIAAAggggAACCMQl&#10;4MRVEfUggAACCCCAAAIIIIAAAggggAACCCCAAALjILCV6Q7ovODuDty1clCGEwr5u5Ml4OrAsBRw&#10;5gL7U0uqDXmvIQX3SC3rJzPfqqjN3GRG9iwGqVOVkUEAgXMnsD+pj2WTibZMS3Ngh4tB8PjO1HbS&#10;UnEKnYt4/QKBrXSx669RjMvm3b3ucVmPMWBX5SxAAAGppwvSCP7rTEveXme2r9cZvyVFv6a2HYdA&#10;qKpDZBBA4NwJbKb0WMbMC5VbEcwxhc6XDexOdu7c+fbb4d3UlJhxeWdaloPObF+vp/2GTIYCRG1l&#10;Zvsqa9g2Wk9OdzXpcrretYwF8QpU2o7si34vX9XDtHgbdMrabswku7Z4f2fw8/CuQsdowUJbf4c0&#10;MgWppSbGqId0BQEEEEDgZQLVfPe15cVgrnPQ1KuMjdD5zKB1sD0CCCCAAAIIIIAAAggggAACCCCA&#10;AAIIIIAAAggggAACCBwLhO8vzIgnJf/weAVejZXArHcQ3Onlqj6tJWdUPurMoZOVQyenir2Sbak8&#10;GQQQQAABBBBAoB+B7dDvJOb9A3F8r5+i2AaBvxLw5XJa/5ZgIzEZnCUlEEIAAQQQQAABBBBAAIEx&#10;F0i9cl310Fv9VPw2c9kKhQwClgW86rr4B/qZn8nQZ9NyEygeAQQQQAABBBBAAAEEEEAAAQQQQAAB&#10;BBBAAAEEEEAAAQQQQAABBBBAAAEEEEAAAQQQQAABBBBAAIGREtidXFTtNTFKi41ttWxoM74v86FY&#10;ePsT8+InnKFtMg1DAAEEEEAAAQQQGC2BvfS0tJM63na5tTNwJwrtI8l7DVXOdrak8mTOXqASPKcu&#10;/Pywckv/lvnsW0kLIhMIzjHnWlVV3EFhgXNMJUIGgfMhUM3Pq46a+bLZxuDf/6pQMggggMCICix6&#10;e10t38oUu5ZFuaBX+aXmiFzHiBJizMryEwmpS1L1KidtlSdzMoE3ZjIykdbXxlakcLKNT7HWxYSO&#10;QdR20rKbmjpFCadfdSut50rMuCx83nb6UkV6ndtX8nP9FMU2CCCAwFAImHsk9gv6XPbp8TKY7xoo&#10;9ZovC+4xsX1Pxt7kkmp2obknKVfPp6sVTpiZrW2qNZvZKWmko//O7Kxkd2KhMytp35Viu3tMrVYi&#10;gwAC0QoEx7KlIA5RZ9qfKFs/llXz5c4qZdoN4j56Oo6NWoEMAudMIHzfZxznmHEQPx2XBfewdqZ5&#10;d1dk0HFZZ4G8RgABBBBAAAEEEEAAAQQQQACBsRT4a7k9+Y8nduR65kgKCTeWPn7RzHTVcyF0b0DX&#10;CixAAAEEzo1AQn7empJ/WZuX3ztYlnvZK/Jpa+Lc9J6OxiNwz1+QP/UuyCf+jBz6KdlJz3T9ji2e&#10;llALAggggAACCCCAAAIIIIAAAggggAACCCCAAAIIIIAAAggggAACCCCAAAIIIIAAAggggAACCCCA&#10;AAIIIIAAAggggAACCCAgoiMeIIIAAggggAACCCCAAAIIIIAAAggggAACCCDwQoFmMiuHaR3UdaFd&#10;feE2J/njQjsIdtOR3ERSdrN2g0d3VMdLBKwJ7IeCVJqKys3KQPUlgsBQpZb+3B1MBcEwg8DZJAQQ&#10;QMCGQK9jWTjw+2nrTQRB25cTR2qzp8EwOZYpkxdlGk73uGzRBBAcMC2EyjDjsmqGcdmArGx+jgT2&#10;zLisI5W8A0kFwb0HSYvevoRHepvp2UGKZFsEEEDgzAV2UlNixhmdqdwa7HzZlDUfKqOWnREzn0U6&#10;oUAwHq/mdJD6RTkUMxcxSFqWg67Nt8bku2zPmZCapFT/LqcaKk/mbARWZVJVfDmIv5MZkbuGb8zo&#10;99RWOzgva3qqP2SOBcx4e9bVx5n9yeXjFXiFAAIIIHAuBI4y09JwdKDSJW/w+dJwGWZedj9JYL9z&#10;8aaikwgggAACCCCAAAIIIIAAAggggAACCCCAAAIIIIAAAmcisJWaCX5xotOSt6cXkBsbgfDvYMy+&#10;33D0b5htdDZ8D+OFjCuZRPidZ6NmykQAAQQQQACBcRbYypRU91LByHbeP1TLyCBwGoH5ZFsmHP1b&#10;gjVn+jRFsC4CCCCAAAIIIIAAAgiMqEDylZu65W5LvLVP9TJyCCBgVcB9/FFX+clLN7qWjcMCv34o&#10;7sovx6Er9AEBBBBAAAEEEEAAAQQQQAABBBBAAAEEEEAAAQQQQAABBBBAAAEEEEAAAQQQQAABBBBA&#10;AAEEEEDgDAUO83NdMUpL9e0zbNHJq552DyXrt9QGe5OLKk8GAQQQQAABBBBAAIGBBILY8QeTS6qI&#10;Uqs6cOz4uVZFlWkyO6FnonWtwILYBTwnJYcTZVVvuce+UyuQGVkBzjFHdtfRcAQiF9jLlXrMl21F&#10;Xg8FIoAAAqMoEI5TcZSZkoaTtdoVU34tO6PqmGvsqDyZ0RSoS0o1PC9tlSdzMoG3y3m1ouf7suIX&#10;1LJBM4ngue1LcqSK2SssiATzJjZTJT0djMscVcVcc/DPfzlURi03I81kTtVDBgEEEBg1gb2Cnsc2&#10;91KY+a5BUq/5sv0pXc8g5X/TtnsFfd+H+baZrQ12Xp702jLVqKoqj2YuqryNzG6+3BXXjzlmG9KU&#10;icA3C8xKXXKhc43dCX2c+eat+/9LJT+vNjbHsnJTH4fUCmQQOEcCieC8tdzeVT3eN/d9Wj7HVBVa&#10;zOya8+WOlPXbMuPpc+qOP/MSAQQQQAABBBBAAAEEEEAAAQQQeCrwerour6Ub8r38rvyX0xtyq/a5&#10;dZktNy31RPppPcGUjez4WWlJ0nq9VIAAAgiMmkBTHFlNlWTf1/e7jVo/aO/wCbjBe2tFJuWuvyj/&#10;3H9dfl64GnsjZ/yaTAf/kRBAAAEEEEAAAQQQQAABBBBAAAEEEEAAAQQQQAABBBBAAAEEEEAAAQQQ&#10;QAABBBBAAAEEEEAAAQQQQAABBBBAAAEEEEAAAR0VAA8EEEAAAQQQQAABBBBAAAEEEEAAAQQQQACB&#10;lwqEA1WZIDUZr/XS7b5xheApsQuuDuxTzZbEDwV2/cbt+QMCQyzQzE7JoaODBw8a2LHY3pO076pe&#10;708tqzwZBBBAIEqBZnZS9vyvH+7+rNyLzmBB6uaDgJuZhPesuKf/VkPBMNUfyfQUqAQBhDvT03FZ&#10;ENy572TGZaGAi4zL+tZkw3MqsD+pA6GbG1MWvP2BNBbdPbV9MwiwsZucVMvIIIAAAqMmYOZ9KplZ&#10;1exyKwiEbqIJ9ZnM/NS0e6i23jPBo0mnEqhM6DFmRjwpy2Dj/2U5UG3Yl7QcJfNq2ShnVhNTqvkX&#10;Uo3g27r/97IqjEzfAiYwSmdKJkTeKHQuGc7XhVRCLhX07c1fNLPD2dghaVU5OI91Qp+58Lh8SJpK&#10;MxBAAAEELAtsB9eYO1PZOxDH1/PQnX9/2WuzrSmjM1Xyc51ZXiOAAAIIIIAAAggggAACCCCAAAII&#10;IIAAAggggAACCCCAQMQCLSctO4kJVeqip++nVn8kM9IC4d+w7KampJVIWe/TVugeVnN/2avZtvV6&#10;qQABBBBAAAEExlvA/E7Gk2Bg0ZGW/cF+W9hRFC/PocDldLOr1+uh37B0rcACBBBAAAEEEEAAAQQQ&#10;GAuB1MWrIk5S9cX96mOVJ4MAAnYF3K8+UhUkpubEmdHP41ArjFjG29+W5jt/LLU//J/k6Pf/B6n/&#10;638qfnuA59eNWP9pLgIIIIAAAggggAACCCCAAAIIIIAAAggggAACCCCAAAIIIIAAAggggAACCCCA&#10;AAIIIIAAAggggED0An7we5i9UGyf2fr2QDFKo29l7xLn20Es1VDam1gILSGLAAIIIIAAAggggMBg&#10;AuF4y2nflZn2YM/dLTd3VKOOnJzUUvrZvmoFMmcmsDe5pOrOew0puEdqGZnxECi3Kl0d2Sssdi1j&#10;AQIIjL+An3BkNzxf1hiN+bLx3zv0EAEEzlIg47ek6NdUE6oxzcmHx2VT7X1Je93PAFaNIzP0AnXR&#10;MU5yQuyRfnbanXJObfb40JOm6OfhqRX6yMxLTTIJT225G8Pn34zLqtk5Ve9cMzh383217DQZc+yY&#10;ah+oTfYnl1WeDAIIIDCKAvuF7nsles13naZvvbYPz5efpryTrnuUL0nL0eOE2frWSTfvuV4x2N4R&#10;/f1xVLzYc90oF7aTGTGx3TpT2XyXkRBAIDaBpR7xh3YL89brP8gWu+I6llv6+qD1RlABAkMqMOsG&#10;8zriqtbFMcZQFVrM7PUYl/W619ViEygaAQQQQAABBBBAAAEEEEAAAQRGTKDotGTa0fMlh04+ll58&#10;krkgf+EtyB94V+T/8i7LF76+rhFLI6gEAQQQQAABBJ4KuIlo7/v7JtYFb1++3f5KfrP1ofyd9i/l&#10;urv5TauyHAEEEEAAAQQQQAABBBBAAAEEEEAAAQQQQAABBBBAAAEEEEAAAQQQQAABBBBAAAEEEEAA&#10;AQQQQAABBBBAAAEEEEAAAQTOkYBzjvpKVxFAAAEEEEAAAQQQQAABBBBAAAEEEEAAgUgEqvmyKicR&#10;5ObdXbXsNJkZ70iyvg7uu5PTQV1PUx7rIjBsAlvpWdWkYhCkPOXp97xa4SWZcMBNE67ycHLxJVvx&#10;ZwQQQGAwgRV/QhVggr+HA/OpFV6SuegcqjW84GC2GxpjqBXI9BSo5HWQUjMuW2jv9Vz3JAufjstE&#10;f0cxLjuJHOsgcCxwOFEOPkX6dpRFr//PZcL3ZSG0/bozLZIwn3gSAgggMNoC29mS6kDWD4IZuXqc&#10;qFZ4ScacL4ePjnsFzpdfwtb1591cWbzQ0mU5CC05eTbtu1KWI7XBqoxXsKi1xKTqXyp4I15INdQy&#10;MvELbEpemqE389VC/O04bY3XZ5LihMZ6X7Qypy3mXK2/0K6q/prx+GFBX8dQK5BBAAEEEBhbge2M&#10;vsacFF/KXv9jWbOtKaMzVYLxMgkBBBBAAAEEEEAAAQQQQAABBBBAAAEEEEAAAQQQQAABBOwKPL1f&#10;uqOKab8heb/ZsYSX4yCQ9xoy5ddVVzZDv8VUf4wwU0lNd91fdiXbirAGikIAAQQQQACB8yjgJpKy&#10;mdC/x17y988jBX2OSOBhfUL+z/0Zeb+ek33Xka12SmqJdESlUwwCCCCAAAIIIIAAAggMs0AinRVn&#10;8Ypqovv4Q5UngwAC9gT8Zl289UeqguQr11V+1DPuzqq07v/f4m1+GXQl+B2l2xZ39dNR7xbtRwAB&#10;BBBAAAEEEEAAAQQQQAABBBBAAAEEEEAAAQQQQAABBBBAAAEEEEAAAQQQQAABBBBAAAEEEDhjgerE&#10;gmpBxmvKZGv4n70QjoW350xIK51XfSGDAAIIIIAAAggggMCgAgeTi6HomCLlZqXvYpNeW4ptPd7e&#10;ysz2XR4b2hXYC/Z/OA2y/8NlkR8egfB+3U9OSJtzzOHZQbQEgZgFqvl5VWPGa43EfJlqNBkEEEAg&#10;YoFFd08SoTLD1xdCf44sGx6Xm3bMNXYiK5+CzkagJilVcV7aKk/m5QKlXFIuTupnX3+05718w1Ou&#10;cSFxqLbwgsdf7RX09UW1QoSZndycKi3rt2SqfaCWnSZjzv3Cx7L9qaXTFMG6CCCAwFAKmHslzHxW&#10;ZwrPd3X+7SSvw9vHNl+WSEg1V1ZNnKltB49f7P87rljbUuWZGCW1yXi+y7ZCsd0mvZrkXB3/TTWO&#10;DAIIRCqwHIo/VJWctFIx3F8WHMvCn/+5VlUSfjCYJiFwzgXm21UlYD4V+zGdY6qKLWXMMWbP0ceZ&#10;hfaupdooFgEEEEAAAQQQQAABBBBAAAEExkHgcqrR1Y2NVLFrmY0FX6bn5TN/Ruqhezhs1EWZCCCA&#10;AAIIIDAcAq96FbniV+TZPZsLwTVVrmMOx76hFQgggAACCCCAAAIIIIAAAggggAACCCCAAAIIIIAA&#10;AggggAACCCCAAAIIIIAAAggggAACCCCAAAIIIIAAAggggAACCJylgHOWlVM3AggggAACCCCAAAII&#10;IIAAAggggAACCCAwigIH2aI0Jamavuj2H6hmIRTYxxRcCQV1VZWRQWDEBLYys6rFjvgy1+N9r1Z6&#10;QSYccHM3NSVuKvuCLfgTAgggMLjAE7+gCnGCaOnLiZpadprMxVDw+K0g4GY7mTlNEawbCBxkZrrG&#10;ZQsDjMt6jekYl/FWQ+B0An7CkU1nSm204O4FQcr7C+xb8g4kLTrA+XpyWpVPBgEEEBhVgZ3sXFfT&#10;51uVrmUnXVAOAql3pmYiJUf5UuciXp9AwIzLd4KwDp1pWQ46s6d6vSiHEr5Rc0UmT1XGsK+8LgVx&#10;Q1/1vYJzDXs/xq19XvDO++xQ9+rqCLz1bszoufejti/r7ZTuCLljgWCcPR86D95KTYsZl5MQQAAB&#10;BM6fQDW4JudJMHndkZa8/q9jh7c1ZVeznGN08PISAQQQQAABBBBAAAEEEEAAAQQQQAABBBBAAAEE&#10;EEAAASsCa073/dJLXnBPNmmsBHr9/mUrrX+LaavD5v6iL5v6vqxXs+2gutDNgLYaQLkIIIAAAggg&#10;MLYCawn928KCtGTKr49tf+mYXYF2cN/iF62s/NnRtPzebln+cL9ot0JKRwABBBBAAAEEEEAAgaES&#10;SL5yXbXHP6iIV11Xy8gggIAdAXflF8FlI/3Mp+Ql/Zm0U3N8paYuXBVx9LMN3K8+jK8B1IQAAggg&#10;gAACCCCAAAIIIIAAAggggAACCCCAAAIIIIAAAggggAACCCCAAAIIIIAAAggggAACCCAwlgLV/HxX&#10;v0r1ra5lw7Qg47Vk2tVBDzfT/L5/mPYRbUEAAQQQQAABBMZFwE1lZTeln1VWbu303b25VjWI4K2f&#10;pbqVJt5m36CWN2xmJuXQyalayq2KypMZfYG01wzOMQ9URzZjeuayqpQMAggMjcAozpcNDR4NQQCB&#10;sRVY9PZV35qSlMNsPPPyR7mStBI6TkWp2f95meoImTMTqIvepzkxsUdIpxG4U9bnq2bbj/bc0xRx&#10;onUvJo7UetuSEzeZUctsZSq5ua6iywN8/uea+pzeHFtqeeZlupBZgAACIykQns8y811m3qufdNbz&#10;ZZXQfSwpvy3TjWo/XQmeUelLsabvgdkNxpfh5zr2V/jLtwrvF7MFc8wvd2MNBKIQyAbHjlnRsYdW&#10;E5NRFH2iMrYyOrZjynel2Cau54nwWGmsBebb+ju9mpwUc01+nNJGSs+ZzXiHYu55JSGAAAIIIIAA&#10;AggggAACCCCAAAK9BC6nG2rxrpuUo2T3/QBqJTIIIIAAAggggECfAqvOtNoyI57M+fq5HWoFMggg&#10;gAACCCCAAAIIIIAAAggggAACCCCAAAIIIIAAAggggAACCCCAAAIIIIAAAggggAACCCCAAAIIIIAA&#10;AggggAACCCBwLgScc9FLOokAAggggAACCCCAAAIIIIAAAggggAACCEQpkEjIZmpGlVgOglQlguB5&#10;/aQFd1dttuvkpcmDapUJmdEWqKSmg/DV+pJEORRo+KQ9zLl1mfRqavVegSPVCmQQQACBCAQ2/Ly0&#10;/IQq6WKiv4e7FqQlMwkd4G7Fm1BlkzmhQDAu20jqcdm8y7jshHqshoA1gbXQA7FzwWiw6Osx3Ekr&#10;X/J0QGBz1rXhTJ10c9ZDAAEEhlqgmczKXlKPA8utSl9tNvNSc6Hg0dvpINByMF4inV5gRSbVRjPS&#10;lAlfj+HVCi/ILMuB+mtLErIler+rFUYw4yaSstrOqJaHg3OpP5KJTeAT/faTyZTI8hDHSDMziNem&#10;g0Z2pI922+IHnxtSb4EZ71Cyflv9cTMZHP9JCCCAAALnUsB1krLl6LHsorfft0V4W1O25+jv6r4L&#10;Z0MEEEAAAQQQQAABBBBAAAEEEEAAAQQQQAABBBBAAAEEEPhGgb3gN6Y10dfmFkP3VX/jxvxhZATC&#10;vy2uJdJykCrE1v7P62lVVyHpy2LaVcvIIIAAAggggAACpxVYS3T/9m/J7/8+ttPWz/rjLVD39XNL&#10;xru39A4BBBBAAAEEEEAAgW8W8Jt1af75PxP38Ufit/v7Dfw3lz48f0leuqEbE/x2yttZ08vIIYCA&#10;FQFzfFEplRFn6XW1aNQziXS2q09d/R71TtJ+BBBAAAEEEEAAAQQQQAABBBBAAAEEEEAAAQQQQAAB&#10;BBBAAAEEEEAAAQQQQAABBBBAAAEEEEAAgdgFWqmcHKR1/KDZ+lbs7ThNhfNBHNRwpMDNFLHwTmPI&#10;uggggAACCCCAAAInF9hKl9TKk25Ncm5dLTtpptzaUau2xZFKelotIzNcAlvpWdWgYntPUp6Oza1W&#10;IDNyAuVW9zlm+HM/cp2iwQggMJDA0/mylJ4vKzW2ByqTjRFAAIFRFkj4viyEYo+sO8F5TCI8U2+p&#10;l0E9Oxl9XlZq7ohpF2l0BfYlK9uSkycyKb+UovxC9D4e3Z7F1/LPd5vyx1/uy8bR1+eolborq7Vo&#10;PxcT0pKZRFN16okfX4yaZjIn+0ldX7lVUe05acYcM+ZC225ngnP+uI5lJ20o6yGAAAJ9CoTns8xI&#10;zcx79ZPOer5sN1eW8DdasdbffSyF5p5kPP1dVsnP98PS1zYmtls9kVHb9vtdpgohgwACLxUwcYfC&#10;Z62rPeITvbSgPlfYThe7jmVzzf7Gsn02gc0QGDqBnNeQKU9fZ98Yw/s+w30yx6J5d3fo9gcNQgAB&#10;BBBAAAEEEEAAAQQQQACBsxfIiCdLSX0d48t29uwbRgsQQAABBBBAYGwFNhKTXdcxzbVVEgIIIIAA&#10;AggggAACCCCAAAIIIIAAAggggAACCCCAAAIIIIAAAggggAACCCCAAAIIIIAAAggggAACCCCAAAII&#10;IIAAAgicbwHnfHef3iOAAAIIIIAAAggggAACCCCAAAIIIIAAAv0JbCRn1IZpcWXWPf0D3jJeEDzW&#10;O1JlbSSLKk8GgVEX8BOO7ATB3TrTnAm42UeQ8l4BIbfSQZBiEgIIIGBZwAtCZK75E6qW5YT5Dg+H&#10;4VWr9Mz8/+zd2Y8tW57Y9V9Me8h5Z+7MPHmGe+u6uqpuiarG3R662zZN0yC6G1s2jSwhsAHxgOCJ&#10;J8QDWLSAByS/IP4CI1nC6hYSRn4xwpYsG0NLQMlu5K7b3e6+VeeeITP3ztw57yEmVuStczJ+K3ae&#10;HM4eYu/9XdK9GWtFxIq1PnEyMmLF8HvmXBbKJxk8vrDxGS849IvnZZvJxYN7VUmHnZfpuh9cKSsg&#10;sKACh95qoee7jwzsuZOcqbqOnWUJHV+VkUEAAQRmWcC+pl2LLyUbL3po2ojOJEhjtVqL62Xl8ZDM&#10;W1kpLP5UHj72l4197Ik+Nz0wdSdOFvZ6vtLLqKY6tOqa8VL34f+WVSVkPlrgD4qXn/Lt5Y+udmwV&#10;rAaOHPUT86tzc639xak+to1t4zNa8U50Wmi5fZ1cWIACBBBAAIG5Fjhw11T/ltKBrCZdVXafTLZO&#10;tm4+2XXn5zGNAAIIIIAAAggggAACCCCAAAIIIIAAAggggAACCCCAAAKjFbDvz22b9yTcNBntRqht&#10;agLZvmxa7yTb7y2Pu3E/6hefy/+sGo17s9SPAAIIIIAAAnMucOFUzdsXlfe9zM5g6ynnGO9BmEAA&#10;AQQQQAABBBBAAAEERiCQvPl9iX/vt2Xw9/9H6f2t/1r6//vfkPRKf59lBJuZehXuelPc3c/E+/af&#10;ksov//tS/3d/Q/w/9i9OvV00AIF5F8je9Y9f/Z7qpvf0p8TxiveW1EIzmPFffK5anV50JOkcqDIy&#10;CCCAAAIIIIAAAggggAACCCCAAAIIIIAAAggggAACCCCAAAIIIIAAAggggAACCCCAAAIIIIAAAgg8&#10;VKBTa6pVVsJzCWIdB0gtMOXMdniiWjAwcaNPvGI8T7UQGQQQQAABBBBAAAEEHinQrjQKazbDTqHs&#10;zgLzTuzWQJ/LHlc2JHXcO1dlgekJ2Ps/21tbkd6P02sdWx6FwPZA/z5n15inPteYo7ClDgRmWeC4&#10;tqWaX/bxMtVYMggggMCIBTZN3JFAdNyRA29txFv5cHVHVX1c9tNY1sPTD6/E3FIL/NhZl7/vfCb/&#10;2HkhP3D25IeOvldV6saXpHEvz0P5zd8/lf/y/9yXv2b++xu/ezzylj1zLgt1vkmXC2XjLLCvy1cj&#10;c0xKHn4fMztmZMeOfGpXNvNZphFAAIGZFsjGs7JxrXzafsw4tqlg2uNlkRfIuRk7z6dGt5XP3nt6&#10;2Hr2MzL3ruyRC9p/yzbDMxPXT/9NemTVrIYAAh8Q2Esv1Ny+eHIsdVU2zkzkBuZew6raRDMc/Tm7&#10;2gAZBEousDPkHmvL13/zS96FezXvxF2WgTnm5NOwvufnM40AAggggAACCCCAAAIIIIAAAosp8Dzo&#10;i+vovr+MarqAHAIIIIAAAgiUSCCVTenK9522/LT5bxZT9mzJsbOkmv4kOVd5MggggAACCCCAAAII&#10;IIAAAggggAACCCCAAAIIIIAAAggggAACCCCAAAIIIIAAAggggAACCCCAAAIIIIAAAggggAACCCCw&#10;eAJEUly8fU6PEUAAAQQQQAABBBBAAAEEEEAAAQQQQGAEAi1/XVKrnp344QGXs3Ws79TKoambhMC8&#10;CbSDhupSNQ1lLdYB59QCt2SaVqDOnlORC3+yAZdvaRrFCCCwAAKvU/1x17oTm4/W9h/c86fOlVrn&#10;KvXkRKqqjMz9BVre2mjOy6LiedmBx3nZ/fcESyJwI5Cdo504OpDwbnJ2s8A9p+pJX9ZSfZw9ML/z&#10;JAQQQGCeBFrW9XI2TmRf+96nv9vW9XI2btVmjOk+dEOXOXVqciW+mrcnDx/HaEhPahKret7KfI5j&#10;vIyK1zQvfP13XEGQmYjAeSSy3xMZJCJfmPgkf2df5P99+DD2RNqabeQ0TOV/+GFX/tt/eiW/9WVP&#10;fqcTyRenphOkWwW2oxM179Rdkr5bUWVkEEAAAQQWS+DALY6dPGZcZtg6w+peLF16iwACCCCAAAII&#10;IIAAAggggAACCCCAAAIIIIAAAggggMDkBPate3+eeXNiO3n4c2yTazFbeohAMz6XbJ/m0+GE32G5&#10;TFw5DPWnKD+r8rxWfp8wjQACCCCAAAKPE/jK3ZAfOxvy2+4L+Tved+V3vL3HVcRaCCCAAAIIIIAA&#10;AggggAACQwXir764KY8jSQ6+FKnqb2PdLDDbU7V/4z+R6p/9y+J/+i+IExTfZ5/t3tF6BMopkLRf&#10;ifT0fUnv+eflbOxHtsp78d1CDdGrHxbKKEAAAQQQQAABBBBAAAEEEEAAAQQQQAABBBBAAAEEEEAA&#10;AQQQQAABBBBAAAEEEEAAAQQQQAABBBBA4CECx9WmWjyLUdrotVVZWTJOmsqWieueT9dxUJ2s1SQE&#10;EEAAAQQQQAABBEYvcOEvS8+KvdwcdB68obX4QqppqNZrB5sqT6Z8Ah1/TSLR38N9zP4vX89oUSaQ&#10;XWNuWvHWj4INM4NrTP6FILDoAse1IeNl/aNFZ6H/CCCwoAJPkjPV8yxixaG7qsrGnTmuNKxIGSKb&#10;A47L43an/tkROLiK5IfH/ZE3+Klzqeq8Sn05kcl+X69d0WMn2dXaY67Lm6Eey8mOZdfXf6qHZBBA&#10;AIEZFjDjWfZxbTM8uR7/ekivyjJedlLX1+VL0aVUo+5DunK9rP3sy2WwKqFfe3A9H7NCO2io1T1J&#10;ZDPUz72oBcgggMBHC2THsl3R36ndd1YmPvZv3wdcibtSi3sf3T8qQGBWBbate3JdJ5Bzbw6/U2/O&#10;y1r+utpNzejswedlqgIyCCCAAAIIIIAAAggggAACCCAwlwIvfH2fP0wdeRtV5rKvdAoBBBBAAIFZ&#10;F/imeXLu150/kl9xv5LvOcfyLZN3Ck+2zkYv9x39DPCa9KWeDmaj8bQSAQQQQAABBBBAAAEEEEAA&#10;AQQQQAABBBBAAAEEEEAAAQQQQAABBBBAAAEEEEAAAQQQQAABBBBAAAEEEEAAAQQQQAABBMYioKP0&#10;jWUTVIoAAggggAACCCCAAAIIIIAAAggggAACCMyfQOj40nFNcKxc2okeHqTOXmcgnpy4y7lamURg&#10;PgTaJki5nR4apNhNYxMMUgdcH1avvR3yCCCAwKgE3qTFv9HPXB0I/q5tZYFtdx0dpPf1kHrvqof5&#10;NwIjOy+L9bkc52U3xkwh8BiBA3dNrbaRdqWahqrsrsyTRJ/7Zcvb9d5VB/MRQACBsguceisyMONM&#10;+dQMO/nsvaab4Yla7sRflcgNVBmZhwm8FT32ty1X4qXJgyp5KheF5e16CwvMaMFZ4stJ7KnWfxLo&#10;IF1qJpmJCfzWa5G//gciv2l+/sAcKi6iiW360Rs6j1L5v48i+Zt/2JNu/Ohq5n7FShLKenKl+tny&#10;11WeDAIIIIDA4glculW5cKqq47txcYxFLTAkY6+T1ZnVTUIAAQQQQAABBBBAAAEEEEAAAQQQQAAB&#10;BBBAAAEEEEAAgckItMz7q7E4amPDnq9WC5CZGYEd6x2WbF+3vdWJt//Lnn7WdCeIZcl92LOSE280&#10;G0QAAQQQQACB0gv80N2R/8d7Lq/ddYkc/Z5B6RtPAxFAAAEEEEAAAQQQQACBkgukaSrx699XrXSf&#10;/pQ4nv5mgVqADAIIIPAAgeTVF4Wl3eefF8rmocBda4pj/sun+Kti//PzmUYAAQQQQAABBBBAAAEE&#10;EEAAAQQQQAABBBBAAAEEEEAAAQQQQAABBBBAAAEEEEAAAQQQQAABBBBA4C6B88qahK5+32ezd3TX&#10;alOZ34jPJTBfPMunlr+RzzKNAAIIIIAAAggggMDIBdpBQ9XZCE/FTfV5qVpgSKY56BRK2xXOZQso&#10;JStIHVeOA72fmqEJum6+pUCafYGN6EwC63fZ/n2f/V7SAwQQeIzAeWDGyxx7vKz9mKpYBwEEEJh5&#10;gd3kTPXh2FkuHCPVAmPIRG4gp+bYnE9b/eN8lmkEEBixgCeJ7EpX1fomXVL5SWTO/NXCMWdr8PDf&#10;/6a1zqm/JtmxhYQAAgjMk4A9rpWNe2XjXw9JZRkv69S3C83e6LYKZR8qCOK+LA90/4fV+6E6RjHv&#10;KFg3f1V1XL9mWLxfMIptUQcCCHwt0JQr83yZjmu4LysT52lX9P3FrAH8/k98N7DBkgi4aSJb1nnJ&#10;PD/3eWg905o985o9+0pCAAEEEEAAAQQQQAABBBBAAAEEbgRSeeH3b7Jm6nVUKdxTUAuQQWCMAtm9&#10;xefpqXwzffgzGWNsFlUjgAACpRGIxJWac/MuYcVJZNt6vq40jb2jIfvuamGJvYT7GAUUChBAAAEE&#10;EEAAAQQQQAABBBBAAAEEEEAAAQQQQAABBBBAAAEEEEAAAQQQQAABBBBAAAEEEEAAAQQQQAABBBBA&#10;AAEEEFggAXeB+kpXEUAAAQQQQAABBBBAAAEEEEAAAQQQQACBkQoc+uuqvtW0J/VEf3hWLWBlnDSV&#10;ZqwD7l3X6ejgd9ZqZBGYSYG+W5Ezb1m1/aGB3TbDU8mCLueTHcgzP49pBBBAYNQCXfHlOK2oap85&#10;Vyp/V2bXMbU4qVrs9RSCx6sGzEHm0FtTvXjMedm2FXDw0DPnepyXKVcyCDxE4MD6vcyucnas65+7&#10;6ttN9PVS14QsPnPrd63GfAQQQGC2BMz5RjvYUG3eik4lGze6b6rFPVlJumrxthVgWc0kcy+Bt7Ki&#10;lvMllR25VGV3ZfbkQi3Skar0nECVzVPmZVRT3XniDSQLy0WarkAnFInvf0iZbmPZ+oMEtmPz98Ja&#10;45DjvyVCFgEEEFhMgX1Xj5duppfim4CV903Zstk6+WTXmZ/HNAIIIIAAAggggAACCCCAAAIIIIAA&#10;AggggAACCCCAAAIIjF4gdjw5cvT7ePbz1aPfKjVOSmDHPPuTT8feqmT7fNLpR31fbTJ7jeYb1UiV&#10;kUEAAQQQQAABBBBAAAEEEEAAAQQQQAABBBAoj0B69Eqkp99h955/Xp4G0hIEEJh5AWd5XdytZ+/7&#10;4WzuiWvK5jV5L/QxNDn4kaQD/Q2Xee07/UIAAQQQQAABBBBAAAEEEEAAAQQQQAABBBBAAAEEEEAA&#10;AQQQQAABBBBAAAEEEEAAAQQQQAABBBAYk4D5mFOn2lSVb/SPRNLyxXXcDk9UO7OQh8RCVSRkEEAA&#10;AQQQQAABBMYg0K40VK2eiYG+GepvtaoFhmSag44qPfOWZeBWVRmZcgq0rP1fSUNZi/V3FMrZclp1&#10;l0Az1L+X19eYwcZdqzEfAQQWQcCMlx3XtlRPG/3jUo6XqUaSQQABBEYsUE/6spr2Va0H3prKTypz&#10;XNHH5eX4Smpxb1KbZzsILJzArnTFd7KrpJv0OtUxiW7mjHHKnJfZ4zJb5n6hk+q2fagF2bFiOdbf&#10;6bLr/ND6zEMAAQRmRaBtxrXso6M9/nVXX+zlpzVedlVZlb6nx88b3fZdzVfzN8zyJrSZSp26fjZG&#10;zRxTJjEx3jq+PoduWs++jGnTVIvAwgo8Sc9V37Nj2b6zosomkbnwl6XnVtSmmgMzxkhCYAEFtqIz&#10;8awzlZY/v/fk2v661VuRnehhzxcs4D8TuowAAggggAACCCCAAAIIIIDAQglse6Esufr93ZdhbaEM&#10;6Gw5BPbMmPovJT+Sv5j+nvxC+lq+nx4+6JmMcvSCViCAAALjF3gry5JYD2U8dS7Hv+ExbOHUqcuV&#10;+Kpm+x6rmkkGAQQQQAABBBBAAAEEEEAAAQQQQAABBBBAAAEEEEAAAQQQQAABBBBAAAEEEEAAAQQQ&#10;QAABBBBAAAEEEEAAAQQQQAABBOZewJ37HtJBBBBAAAEEEEAAAQQQQAABBBBAAAEEEEBgTAKH3nqh&#10;5ocEqtmMzyWQWNVx6M1vYB/VUTILKdAOGqrfa/GlVJKBKvtQxg64mZiQlUdB8ffwQ3UwDwEEEPhY&#10;ATvQ+6b0pSbRvat9Zn3YNjYfvt1Pl+69PgsOFzgwAQTttBPfP4DgZnJRPC8bUqe9DfIIIHC7QMdZ&#10;koEJZZpPu8lZPvvBaTdNpGl+N/PpwNOBwvPzmEYAAQRmWcC+Xg7SWDZMQOj7pu3wpLBoy7oGLyxA&#10;wZ0CByZQRWzGHvJpT/Tfpvw8e7qaRtKQnip+KysqP2+Zl2FVdck1fM+DviojgwACoxPYifTxPzv/&#10;PnGXR7cBakIAAQQQmFmBA1ePoWQvDu08YFwmW9Z+2ciuc2ZxaDgCCCCAAAIIIIAAAggggAACCCCA&#10;AAIIIIAAAggggAACMySwb937W5JQVhP9XNoMdYem/kRgJenKUqrfqzwY8r7yJMDehp50E/2s5GfV&#10;cBKbZhsIIIAAAggggAACCCCAAAIIIIAAAggggAACjxCIv/qisJb3/PNCGQUIIIDAYwX8b/9pqf3F&#10;/1Tq//Zfk8qf+8sSfP+XHlvVTKznP/+ubqf57lX8+g90GTkEEEAAAQQQQAABBBBAAAEEEEAAAQQQ&#10;QAABBBBAAAEEEEAAAQQQQAABBBBAAAEEEEAAAQQQQAABBB4ocFzbUmv4Jkbp+uD+8dbV5/KShwAA&#10;QABJREFUymPMbEcdVfuJtyKh66syMggggAACCCCAAAIIjFrgONiQxIod3xzoc9MPbbOSDGQ11rHm&#10;25XGh1ZhXokEjoLivnrI/i9RV2iKJWDvxxN/VSI3sJYiiwACiyrQqc7GeNmi7h/6jQACkxF4kpwV&#10;NnRgxSQpLDCmgqPqZqHmzf5RoYwCBBAYjcBT51JVFKeO7MuSKptU5qiif/+v72OG97+P2RwcF5pq&#10;11lYgAIEEEBgBgWyca1sfCuf7PGv/Lxh0/by0xwvO6lvqyau9Y/FTWJV9qFMo9tWs0Pjc1FZV2WT&#10;yrSs+wH1pC/L0dWkNs92EFg4gb30XPX5yJzHhs50ni9rW/eYGuGZuOa5PBICiyawHZ2oLsfm3vuR&#10;v6bK5imTHXM65tnWfNqJtUF+HtMIIIAAAggggAACCCCAAAIIILB4Ap/4/UKnX0bVQhkF8ynwM7Ur&#10;+fmlC3nih2akLJ1qJ33zpsy2XIn7k1YEJt80eRICCCCAgBYYiCdHUlOFT0U/Y6dmljxjPwu8nV6Y&#10;+5hJyVtN8xBAAAEEEEAAAQQQQAABBBBAAAEEEEAAAQQQQAABBBBAAAEEEEAAAQQQQAABBBBAAAEE&#10;EEAAAQQQQAABBBBAAAEEEEBgXALv3jkfV/3UiwACCCCAAAIIIIAAAggggAACCCCAAAIIzK3Aubck&#10;XSdQ/XtIoJrtWAdnzT5V2p7jwD4KisxCCrStwI6OUWiGnXtbNEMdCOo4WJfE8e69PgsigAACoxB4&#10;nSyrahxzMHvq3P/j3vayB+mSxO8/Fa6qJvMAgXO3eF62a51rfai6HWvZ7Lys5c1vwMUPWTAPgZEJ&#10;mAOk/UHsneRcnPR+QRq2zbKeFdDBrm9kbaUiBBBAYMoCbX/dOuKJbD/oellfW/ecilz4+rx1yl2c&#10;yc3HjistWVJt35MLlf9QJls2G/vIpzeig17n583D9H5ckTDVvR4WrGse+kofEJi2gGMCzTQjfY+h&#10;5W+IZAMVJAQQQACBhRc4cpclssadd+Oze7vYy2Z1ZXWSEEAAAQQQQAABBBBAAAEEEEAAAQQQQAAB&#10;BBBAAAEEEEBgsgIHQ95reJLc/97fZFvL1u4rsGs995Otd+it33f1ES/nyI96vqrzk2p2l/h+z/2r&#10;FckggAACCCCAAAIIIIAAAggggAACCCCAAAIIjF0gfvWF2oaz+VScJb6TpFDIIIDASAScpVXxv/Wn&#10;xP9jf3wk9ZW1EvfJZyJ+RTUv/uqHKk8GAQQQQAABBBBAAAEEEEAAAQQQQAABBBBAAAEEEEAAAQQQ&#10;QAABBBBAAAEEEEAAAQQQQAABBBBAAIGHCpzUtgpfcmr02g+tZqzL15O+rCQ9tY1Dv6HyZBBAAAEE&#10;EEAAAQQQGIdA4njSCfS3WLfCzr03tTXoFGLHt4PNe6/PgtMV6LsVOfN0fNTmA/b/dFvP1m8TqMU9&#10;c43ZVbPbAdeYCoQMAgsu0BkyXrbZO1pwFbqPAAKLJrBrxRrpSiBnbn0qDJf+ivTMuXk+bQ2O81mm&#10;EUBghALPnEtV24HUJTaRYaaRjoKNwn3Mh1yXZ+My+ZQdSy58fZ2fn880AgggMMsC9vhWNv6VjYPd&#10;J5VtvKxTa6pme2kia/37nf85Ztl16xr+JKvPcVSdk8rY+yXb7kP+lk2qnWwHgXkQWEoHsiYD1ZW3&#10;zorKTzLTruj7Dp4kshmeTrIJbAuBUgjsRCeqHccm5m1s7sHPczr0NlT3smdfs2dgSQgggAACCCCA&#10;AAIIIIAAAggggEAm8ImvxwnasS9X6XyPl7DnbwS+V+vKz9a78m+tn8h/2DiSn6ld3cyc8NSBrBSe&#10;ydhLLybcCjaHAAIIzIbAm1Q/c7buDGRZwtlovNXKfWdVlXjmr8EOx39lQgYBBBBAAAEEEEAAAQQQ&#10;QAABBBBAAAEEEEAAAQQQQAABBBBAAAEEEEAAAQQQQAABBBBAAAEEEEAAAQQQQAABBBBAAIFFEphO&#10;FIJFEqavCCCAAAIIIIAAAggggAACCCCAAAIIIDDXAnagmq34XFwTTO8+aSfSAa067oqEjn+fVVkG&#10;gZkUOPVWZGD9G28OdICr2zq2HF0WgkC1TdBjEgIIIDBpgSOpSi/Vt1ntgPC3tWld+rLiRGr2m3RJ&#10;5ck8XuDQW1crc16mOMggMBWBAxO8NJ8CE9h3K7lfQITd5Cy/qsTiSMtcM5EQQACBeRSI3EBOfB1E&#10;oBne73rZTWPZtMaYWoEOrD6PZpPq01sT3CefliWStVQHn8rPz08/Ff03ry+eHEs9v8jcTSfm7/Wr&#10;qKL69eI6WFeqysgggMDHCzTiC8nOr/Pp0NfXxfl5TCOAAAIILJZA6rhy6OprjN3kXCS9x3mZWeZ6&#10;2RxZVldWJwkBBBBAAAEEEEAAAQQQQAABBBBAAAEEEEAAAQQQQAABBCYrcOlU5dz8l0/2c9b5eUzP&#10;hsBOrN8tvjD7+MrV+3mSPfmyr99rrprbw08r8SSbwLYQQAABBBBAAAEEEEAAAQQQQAABBBBAAAEE&#10;7iGQds8lPXqtlvSef67yZBBAAAEEHibgeL54z76lVopefWFex7zH+5hqLTIIIIAAAggggAACCCCA&#10;AAIIIIAAAggggAACCCCAAAIIIIAAAggggAACCCCAAAIIIIAAAggggAACCNwIZDFKzyo6rtxmr32z&#10;QAmmtsNOoRWtYKNQRgECCCCAAAIIIIAAAuMQaAcNVW096ctydKXKbss0rXPZgePLma9j0d+2LuXl&#10;ELD3/1p8KZVkUI7G0YpHCdi/l1kl9n5+VMWshAACcyMwdLysX67xsrnBpiMIIFBKATdNpJlcqLYd&#10;eGsqP+nMcWVLbXJj0BE3JU6FQiGDwAgE1sWMeTiRqulNuqzyk8xk52Wnvj7+NAfH92pCdoxohCdq&#10;2XZlU+XJIIAAAvMkMGx8a9g42LA+D1tuWH3D1h1H2WltUxJxVNWNbkvlb8us9k/ET/Xfsk69edvi&#10;Yy/venW5dGtqO8OegVELkEEAgUcJ7KXnhfXeOquFskkVHJtn2+xjWdNcy5IQWCSBlfhK6qm+r9oK&#10;9LOq8+jR8ot93In09ek89ps+IYAAAggggAACCCCAAAIIIIDA3QJ1J5amF6oFX4b6PoKaSWauBBpe&#10;JKte8r5PNTcVfVfr/ayJTAwcT46krra1J8WxdrUAGQQQQGBBBd5I8V3Ap3I5kxqHzorE1jMZu0Pu&#10;tc5k52g0AggggAACCCCAAAIIIIAAAggggAACCCCAAAIIIIAAAggggAACCCCAAAIIIIAAAggggAAC&#10;CCCAAAIIIIAAAggggAACCDxYwH3wGqyAAAIIIIAAAggggAACCCCAAAIIIIAAAggg8F7g0ApU40kq&#10;zfjs/fzbJupJX1bTnppt16VmkkFgHgQcR45McLd82jKBhx0TTP2u1LQCFGfLtwOCFN/lxnwEEBiH&#10;gCNv0yVV8Z5zZT73mqqyYZlnZjk7vZ5i8Hi7LbOeP/B0AMGPOS+z65p1G9qPwLQEDt3VwtFxN7n7&#10;eilr7651XXXkmo9rmwALJAQQQGBeBVpBQ3VtJelKPdZjR2qBn2Q2wzPJznvyqW1de+fnMf0wgWGB&#10;Kvbk4s5KnDSVXSugxVtZFjFjI/Oe7GBcdTeRbStg17wb0D8EJiGwE52ozWR/CVrW/Qq1ABkEEEAA&#10;gYUTOHDXVJ+rJmzmRloco1YLmUy2TLZsPtl15ecxjQACCCCAAAIIIIAAAggggAACCCCAAAIIIIAA&#10;AggggAAC4xWw79dtppcSpPF4N0rtYxPw00gaiX4O8dB6H2ZsG7+l4h/3A0n0o6jyWTW8ZWmKEUAA&#10;AQQQQAABBBBAAAEEEEAAAQQQQACBIQLm3epGfCGfD17LL179ruxEp0MWouhjBeJXv1eown3+nUIZ&#10;BQgggAACDxPwnn9Xr9C7lKT9lS4jhwACCCCAAAIIIIAAAggggAACCCCAAAIIIIAAAggggAACCCCA&#10;AAIIIIAAAggggAACCCCAAAIIIIDAAwU6taZaYykycYGiriqbZmbbioXXcypy4S1Ns0lsGwEEEEAA&#10;AQQQQGCBBNqVRqG3zfC4UGYXOGkiW6GO63wUmLoWIHa8bTHLeXv/O6YzzbAzy11a+LZvW/vv+hrT&#10;X154FwAQQEALHFe3VEHZxstU48gggAACIxbYTs7FEx0UYt9dG/FWHlbdUXVTrZC1rzHQ11tqATII&#10;IPAogafOZWG9N+l078nZ1+XLcVdqca/QTrugEZ4WjmXX4zL2guQRQACBORG4MONb2ThXPtnjYPl5&#10;+Wl7uWmPlyWuL2c1ff7X6LbzTb51utFtqXnZWe1JXT8ToxaYQMb+W7YenYmfRBPYMptAYLEEnqQ6&#10;3uKVmGOJU5saQuJ40gnW1fa3rPsTaiYZBOZQYHvI9/9b/sYc9lR36dw829p1AlU4zEItQAYBBBBA&#10;AAEEEEAAAQQQQAABBMYiUEsHspaU5z3ZF36/8CrBy6g6lr5TafkEvhEMCo368WC6+/+ts6ratCYD&#10;WTa/NyQEEEAAAS1wIlW5Sn1V+NTR9yfVzBJnYseVtqPfodozzw2TEEAAAQQQQAABBBBAAAEEEEAA&#10;AQQQQAABBBBAAAEEEEAAAQQQQAABBBBAAAEEEEAAAQQQQAABBBBAAAEEEEAAAQQQQGAxBdzF7Da9&#10;RgABBBBAAAEEEEAAAQQQQAABBBBAAAEERiNw5K1KLI6qbGdI0B61gMnsRMWgzIeeDnhlr0MegXkQ&#10;aAUN1Q3f/AZtRHd/FNEOuHnp1qTrTS9IneoEGQQQWDiB16n+uGvgpLLj3P1B/KeuDh5/lgZyITrg&#10;3cJhjrDDQ8/L4rM7t7AbnxaWOfQ5LyugUIDAIwRCx5dj64PYu8ndv5erJsjIkoRqi/vumsqTQQAB&#10;BOZNoB0UAz437xEMfTvqKIrEjFMdW0HV1QJkHiRw6VTkTCpqnady9zhGU67MmX6i1nsrKyo/r5mv&#10;TDCuNNW9+8QE7SIhgMBoBXasa9mOtyKROf8mIYAAAggg8E7gwFsT67RMdu81XqrHbrI6srpICCCA&#10;AAIIIIAAAggggAACCCCAAAIIIIAAAggggAACCCAwHYEDd1VtOPtw4HZy93NsaiUypRHYNvdt7Y8/&#10;Hkz5HZZ+6sjb0FNG36hGKk8GAQQQQAABBBBAAAEEEEAAAQQQQAABBBC4TcAxLxb/a93/T/5s7/fk&#10;p8J9WUu7Yr8Dedu6lD9MIH71hV6huiTu9gtdRg4BBBBA4MEC3ovvFNaJv7KOuYUlKEAAAQQQQAAB&#10;BBBAAAEEEEAAAQQQQAABBBBAAAEEEEAAAQQQQAABBBBAAAEEEEAAAQQQQAABBBBA4MMCx7VmYYHN&#10;XrtQNo0CN01kM9Jxig6HxFSdRtvYJgIIIIAAAggggMBiCHS9uly6ddXZ5qCj8sMyG+Y81k9jNatd&#10;aag8mfILnJpY3AMrFvd99n/5e7aYLXTN72QjPFWd5/dScZBBAIGfCAwfLzvCBwEEEFgIgd1Ej8nH&#10;4kjbXZlq3zvmWiox7cinzQHH5bwH0wiMQuCZc6WqOUsDuZCKKpt0pl3ZLGyyOTgulNkF9jLZMeS4&#10;smEvRh4BBBCYKwF7nCsbB8vGwz6Uyjpe1qlvq2ZX457UB3fHwmt0W2q98+qGxG6gyiadaQf6vkAW&#10;E24rPJl0M9geAnMtkD1ftiOXqo/7jo6pqWZOKGP//teTvixHup0TagqbQWAqAjuR/nt34dbkyvy3&#10;CKnl6+vPrSwurDlWkRBAAAEEEEAAAQQQQAABBBBAYPwC68mVfDd8I7/U/0J+pf+78v3w1fg3es8t&#10;fBL01ZK9xJHDeLr3MVSDyIxV4NPKQNXfiT05SzxVNunMWyk+E/bEPClCQgABBBAoCryRZVW4K13x&#10;zJOts5jse6lLEspq2pvFrtBmBBBAAAEEEEAAAQQQQAABBBBAAAEEEEAAAQQQQAABBBBAAAEEEEAA&#10;AQQQQAABBBBAAAEEEEAAAQQQQAABBBBAAAEEEPhIgex7ySQEEEAAAQQQQAABBBBAAAEEEEAAAQQQ&#10;QACBRwrEjifHng6WtROf3lmbvUzXCeTcW7pzPRZAYNYFjkxgx9TqRDPsWCU66yeRrEc64LoduFOv&#10;QQ4BBBAYr8DbdEkS62D21AoMb7cgkFi2RX8A9nWqP3hrr0P+YQLZedmRdV62+9jzMrf+sI2zNAII&#10;3Cpw4K2peatpX5ZMcN8Ppd1En/tlyx64up4Prc88BBBAYBYFLrxl6TkV1fTtUAeGVjN/krGvqY/9&#10;NcnOi0ijE7CD+2yZQBVBGn9wA0+t4D9ZWIv9IUGCPljJjM68Ss15eeKr1ttBu9RMMggg8GCBujmf&#10;Xkn0GMOht/HgelgBAQQQQGC+Bfrm/vOpo8c5nwwZc7EV7GWyOrK6SAgggAACCCCAAAIIIIAAAggg&#10;gAACCCCAAAIIIIAAAgggMB2BtrMsoejPBdr39abTMrb6GAH73eLI7Ntjd+UxVY10nS97+rm/rSCR&#10;NS97+pGEAAIIIIAAAggggAACCCCAAAIIIIAAAgh8WCB1HDmzvtVjj4V+uAbm3kcgTWJJ3vyBWtR7&#10;9h1xHH0PQS1ABgEEEEDgXgLu0rq4m0/VsvFXX6g8GQQQQAABBBBAAAEEEEAAAQQQQAABBBBAAAEE&#10;EEAAAQQQQAABBBBAAAEEEEAAAQQQQAABBBBAAAEEHipwFaxI36uq1TZ7bZWfVmYrOhVPUrX5lk8s&#10;PAVCBgEEEEAAAQQQQGDsAu1KQ21jPToTP4lUmZ1pDjqqKDurPQp0PWoBMuUUMN+qOAr0NchWeCpO&#10;yvdwy7nDPtyqTbPvCteY/F5+GI25CCyowPV4mWuNl/XLMV62oLuEbiOAwAQFduMztbUjE6MidjxV&#10;NulMYrZ/UrHOy/vHk24G20NgrgUCiaUpXdXH1+myyk8jc+kvS8+tqE03B3f//tvjMp1gXbJjCQkB&#10;BBCYZ4GWNc6VjYNl42EfSmUdL+vUmoVmN+54jqUaXUnd/JdPndp2PjuV6Y6/Jlnst3xqhvr+QX4e&#10;0wgg8HCBXbksjP2/dVYfXtGI17DvL2bV8/s/YmSqK62An0ayEZ+r9i3Sc5+H1jOu2XlZ0xpzUzhk&#10;EEAAAQQQQAABBBBAAAEEEEBgZALP4458Oz6U9bR3XedmeinZWMW0k2vGB577fdWMr6KayTuqjMx8&#10;ClScRJ74oercjwf6WQg1c0KZU6cmV+Krre2lFypPBgEEEEDga4E31rN0npPKrjmKzmLad4v3Up8k&#10;+r7OLPaLNiOAAAIIIIAAAggggAACCCCAAAIIIIAAAggggAACCCCAAAIIIIAAAggggAACCCCAAAII&#10;IIAAAggggAACCCCAAAIIIIDAwwX0l5Mfvj5rIIAAAggggAACCCCAAAIIIIAAAggggAACCy9w6K0r&#10;g3o6kJVYB4fNL+CmsWxZgX0OPR20Ob880wjMk0Dk+nLi648ibg8+HNhxKzyxQkGK2IE758mIviCA&#10;QPkFBiZ0Zluyj8zfpGfO5U1myNRT50pc65v0r9OlIUtS9DECw87LVpMPnZclQ87L9Lndx7SHdRFA&#10;QGTfXSsw7CZnhbJ8wa4V+PPcqcqVW80vwjQCCCAwlwL2tW4jOpVsHOm2tBJfST0ZqNl2HWommUcJ&#10;vJUVtV720OUT+fD5/57o4D9HUpfQ8VQ985x5GerrpaYbSt25/d/yPFvQNwTGIbATnRSqbflcyxZQ&#10;KEAAAQQQkANrXGY97Uo11QE180zZvGyZfLLryM9jGgEEEEAAAQQQQAABBBBAAAEEEEAAAQQQQAAB&#10;BBBAAAEExi+QOq60XP0+3vXz2Gk6/o2zhdEKmH22E+ln6VvemmT7eNrpy35QaMJn1dvvLxcWpgAB&#10;BBBAAAEEEEAAAQQQQAABBBBAAAEEFlrA/ubPkvkW44e++bPQWI/sfHLwI5Gwr9Z2n3+u8mQQQAAB&#10;BB4v4L34rlo5OXolafdclZFBAAEEEEAAAQQQQAABBBBAAAEEEEAAAQQQQAABBBBAAAEEEEAAAQQQ&#10;QAABBBBAAAEEEEAAAQQQQOChAsfVplplvX8ibjL9uI7bViy8RBw58osxqFXjySCAAAIIIIAAAggg&#10;MGKBdqWhasy+0LoVdlSZnWkO9PwTcx4bub69GPkZEGgFev/7EstGxPu9M7DrCk1sWr+32TXmcUC8&#10;9QIUBQggcC1wXNtSEhslGS9TjSKDAAIIjFgg+ybbkujYD/tuOcbkjyr6uFxL+rIcXY5YgOoQWFyB&#10;PedKXEf3/026rAumlGtXNtWWN8JTcdPb72Nmx4bsGJFPdh35eUwjgAAC8yKQjXNl4135ZI+H5edl&#10;0/b8soyX9YMl6fpLqrmNblvl7cyw+Sd1/SyMvc4k8lnMt6NgQ23q2p24fsqEDAIfI/Ak1fdsYnMs&#10;PJTpn8t2vbpcunXVNfv+oZpJBoE5EmhG5rrN6s+hr/8eWrPnKtv2Vs0dZX1eZj8LO1cdpjMIIIAA&#10;AggggAACCCCAAAIIlEjgwHrOJRuj2En0GOI0mvvEG0jFSdWmX0ZVlSczvwIvgkHhmYwfDyql6PBb&#10;WVHt2JFL8dJElZFBYB4F6k4sP1s5k213YLqnj8/z2F/69PEC++bp2jjVY/9Pndl8hvXSqcq56L9D&#10;e+nZxyNRAwIIIIAAAggggAACCCCAAAIIIIAAAggggAACCCCAAAIIIIAAAggggAACCCCAAAIIIIAA&#10;AggggAACCCCAAAIIIIAAAgjMnID97ciZ6wANRgABBBBAAAEEEEAAAQQQQAABBBBAAAEEpi1w6K8X&#10;mrAbnxTK3hU043PxrA8hDqvj3fL8RGDeBNpBQ3Vp2QRUr8U9VZbP2AE3IxMa68QvR8D1fDuZRgCB&#10;xRJ4nehgmetOaMJnhrciPDXB4/MpNB+6PUx1oMv8fKYfJ3DoFc/LdkxQxdtSMz4rnJcdDKnjtvUp&#10;RwCBuwXOTVDfrgRqwd3k9g9i+2kkm6n++LcdhERVRgYBBBCYI4F2oAM/Z+NHm+Htx0z7ejmjsK+5&#10;54hnal1pmUAVoRWme8+Ee7gtLacDWZMsEMpNsoMD3cyZzyk7KJdj4nx84vfns7P0CoEpCOxE+v5D&#10;16nIubc0hZawSQQQQACBsgscePp+WhZ+bdeMid6Wsnk6RJuIXcdt61KOAAIIIIAAAggggAACCCCA&#10;AAIIIIAAAggggAACCCCAAALjE9h3V1XlVYmlker3VNQCZEopsJFcSVUi1bZh78GoBSaUOYo8OY/1&#10;HePPqrqtE2oKm0EAAQQQQAABBBBAAAEEEEAAAQQQQACBGRQYNtb5oW/+zGAXp97k5NUXug3mBW7v&#10;2bd0GTkEEEAAgUcLeC8+L6wbfWUdewtLUIAAAggggAACCCCAAAIIIIAAAggggAACCCCAAAIIIIAA&#10;AggggAACCCCAAAIIIIAAAggggAACCCCAwIcFOrUttYAriaz3O6psGpntUMfCO/LXJHG8aTSFbSKA&#10;AAIIIIAAAggssMCJOQ+NRJ+HboW3ny/X4p4sJ10l1q40VJ7M7AgcBQ1JreY2P7D/rUXJlkjA3m/H&#10;wTrXmCXaPzQFgbIJHNeaqknZeNnG4Pa//2phMggggMCMCuwmZ4WWH7hrhbJpFBxVNgub3ewfFcoo&#10;QACBxwk8lUu1Ypg6cih1VTatTHZdnk+euUpvhKf5IjXdHHLOdsS4jDIigwAC8ymQPUuRjXflkz0e&#10;lp+XTdvzyzRe1qlvq+au9k/ES0JVls9sdFv5rPS9qlxVdDw9tcAEM/b9gUoayVp8McEWsCkE5ltg&#10;L9W/Ty1ZlthxS9Fp+/d/PToTPyHmYil2Do0Yq8BOpJ/7jMSVjrcy1m2WqfLr8zJPn4cQC6FMe4i2&#10;IIAAAggggAACCCCAAAIIzLPAkbssoRmLyKfduPg8TH7+JKZbcSB/72pDfn9Ql25inkY0D6d/FVUn&#10;sWm2UQKBTysD1YqBeSbjbRSosmll3jp6HCt7JmPHeoZkWm1juwiMU+CF15OfrZ7LX1puyV9Z3pd/&#10;uXYsFfOsOAmB2wRic35hP09nP3Nnr/trzo/kzzlv5DM5lZp5M7FMad/Vx//N9EqCNC5TE2kLAggg&#10;gAACCCCAAAIIIIAAAggggAACCCCAAAIIIIAAAggggAACCCCAAAIIIIAAAggggAACCCCAAAIIIIAA&#10;AggggAACCExAQH+hYQIbZBMIIIAAAggggAACCCCAAAIIIIAAAggggMC8CVy5NblwaqpbHwpUY8+L&#10;xZG2FehGVUYGgTkTaFtBirPubYed4b1M00LAzaNgQ9KSBKkb3mhKEUBgEQTepEuFbj5zdID4mwVS&#10;eWrNe2vWT805AGm0AldutXheFp/eupFda97X52Vrty7PDAQQeJzAvqd/r5rJhXjp8I/C7yTnVrgR&#10;kQNXr/+4VrAWAgggUH6Bo2DdhMzQ54i3Xi+b7tjzLs0YVdfTY1Tl73X5W5g6jhzIsmrokyywjxmz&#10;GJb25KJQ/FYWJ6h31vlDE6irl+h/yy+CfsGFAgQQeLiAawLLbMbnasVDf13lySCAAAIIIPBOoOMs&#10;SV+8d9nrn7vJ7YFd7XnZulkdJAQQQAABBBBAAAEEEEAAAQQQQAABBBBAAAEEEEAAAQQQmK5A9jy1&#10;/cTarnnumjRbAjvWOyzZPj30yvPsz5e9QIE+r0biF/7lqUXIIIAAAggggAACCCCAAAIIIIAAAggg&#10;gAAC1wJff/OnqjTsMVE1k8yDBeJXX6h13O1Pxany3o9CIYMAAgh8hIC7/UIkf1wNzPdbBt2PqJFV&#10;EUAAAQQQQAABBBBAAAEEEEAAAQQQQAABBBBAAAEEEEAAAQQQQAABBBBAAAEEEEAAAQQQQAABBBAQ&#10;OaluFmKUbvbbU6VZia+kng5UG1r+hsqTQQABBBBAAAEEEEBgEgKp48pxRX+btTno3Bo7/nqe1bCj&#10;oGGVkJ0Vgcj15cRfVc3dzvY/aaYElqNLqSf6GrPN7+VM7UMai8CkBU4qjeJ4WW+642WTNmB7CCCw&#10;eAJP4jPV6XOnKtm328qQen5dLr26asrW4FjlySCAwGMFUnnqXKmV92XJRIFxVNm0MseVjcJ5WfMD&#10;v//2sSE7dnSt48e0+sJ2EUAAgXEL2ONd2XhYNi42LJV9vKxTb6pmO+Yv00b3SJW9y7hJLOs9PWbb&#10;qW+/mz31n9l+seP6McY89d1CA+ZEYC3tmTPXUPXmrbOi8tPMtM0YYz65JrMV6uNVfj7TCMyFQJpK&#10;MzpVXWn765Ldc1+kdGg965o9C5s9E0tCAAEEEEAAAQQQQAABBBBAAIHxCmRjEC1XP/e9m5jnYcyY&#10;xTRTKK78UViXf9DdkL95viP/80VTBmk5x0vWpS/P5WKaXHO27VQ+DfQz7F8NgsJzENPq9KEsS2w9&#10;H7KXsv+ntT/Y7uQEXvi99xuru4k89/oysH4X3i/ABAI/EXiTLiuLZSeS7O/msJSVbzgDeeFcyM+7&#10;B/JvOn8kn4p+RnfYepMq23fW1KYupCp181tAQgABBBBAAAEEEEAAAQQQQAABBBBAAAEEEEAAAQQQ&#10;QAABBBBAAAEEEEAAAQQQQAABBBBAAAEEEEAAAQQQQAABBBBAAIHFEijnlw8Wax/QWwQQQAABBBBA&#10;AAEEEEAAAQQQQAABBBCYA4FDE5wnnzaSC/HTKF/0fnon1oF9jrxVSRzv/XwmEJh3gQt/WXpuRXWz&#10;eUtgt7X4QirW75IdGE5VRAYBBBCYkMCJ+ZjrZeqrrT2zAsS/m7llPlRbc5J32eufr60P3aqZZD5K&#10;4NDTH95tfPC8TH8w+OvzMm6jf9QOYGUEhggcuPr30jNhvpvJ+ZAlRZ7E+vcyC/Rx5JYnSPHQRlOI&#10;AAIIjEggGx86tsaYmtHwQOh+YgIlRPpY2gp0IPURNYtqjMBb0X+LaibUz6bcBD3JI+1ZQZ+uxJdT&#10;p5ZfZAGmHXkZ6T4/9/vmr/p0A4gtADxdXACBZnwu2fl0PrX8jXyWaQQQQAABBG4EHEcOrXGZbTMm&#10;4wwJ7JqVZfPy6XpdUwcJAQQQQAABBBBAAAEEEEAAAQQQQAABBBBAAAEEEEAAAQSmK9B3AvMcWl01&#10;4kmin7tWM8mUUmDXerf41F2SvhuUpq1f9vV7Ur65XfyiOvw96dI0moYggAACCCCAAAIIIIAAAggg&#10;gAACCCCAQGkEDj39LcYPffOnNI2ekYYk58eSnrZUa93nn6s8GQQQQACBjxNwHFeCz39egu/9otR+&#10;7T+Wpb/yG9fTH1crayOAAAIIIIAAAggggAACCCCAAAIIIIAAAggggAACCCCAAAIIIIAAAggggAAC&#10;CCCAAAIIIIAAAggsukDienJa1XFGG732VFm2o5PC9lsBsfAKKBQggAACCCCAAAIITESgHWyq7VTS&#10;SNaiC1X2LtMMj99NXv/suRW58JdVGZnZEmgH+nppOelKPe7NVicWvLXbYacgYO/XwgIUIIDAQgtk&#10;42Un9nhZ/2ihTeg8AgjMt4BvrnEa6aXq5IG7pvLTzhxXtlQT1sJT8RPiVCgUMgg8QmBL+lJzYrXm&#10;67Q84xiJ40kn0N+QbA6K13hZB7Jjwnqk4yS1K3pMR3WUDAIIIDBnAsPGu4aNi2XdHlY+bP1pEZ2b&#10;a/LY/A3Ip0ZXf/P23bz13pG4krzLXv/s1LdVfpqZgblHcO7pv63NIeOV02wj20ZgVgX20vNC0/ed&#10;1ULZtApO/DWJRB/LbjuXnVYb2S4CoxZYjy+lasaZ8qnlL95zn4e+vo7NPHai0zwL0wgggAACCCCA&#10;AAIIIIAAAgggMCYB+3mXqsTmmZirMW3tMdU6cpIEj1lxbOs0pCd/0jmUv+R+KX/eeym/4B6II+nY&#10;trdIFe/4kdRdbfnjsFIagtjEQmvJkmrPnhTH3tUCZBCYcYHs+PbM76tevIqrJu+oMjII2AJvRN/3&#10;z+Y/Ff3c7bt17HLH/PNqS+3d7Kn/bDvL8sZZk3/i7snf9b8jfy/4tpw59am3iwYggAACCCCAAAII&#10;IIAAAggggAACCCCAAAIIIIAAAggggAACCCCAAAIIIIAAAggggAACCCCAAAIIIIAAAggggAACCCCA&#10;wGQF3Mlujq0hgAACCCCAAAIIIIAAAggggAACCCCAAALzKXDo6UA12eDrthVYNev5anwl9XSgEOx1&#10;1UwyCMypQCtoqJ41TJByN9WBlbMFtq3gxdlnfssUcFN1ggwCCCycwOtUf9x71+masJU6sG6G8szV&#10;H7BNzcHsjbXuwuGNscMHVgDB6/OyWAe8zza/mnQ5LxvjfqBqBPICbXfVhAzRH4HfTYq/l2IOkDtW&#10;ecusm2Zf+CYhgAACCyLQCnQA6HoykBUTKNpOW9GJ2A//cb1sK40u/9YEqtChh0T25KKwAS9NZEd0&#10;kKw3slJYbhEKXkZZEJibVHFSeeLpcdGbuUwhgMB9BbbN8T+fsvPstreaL2IaAQQQQAABJbDvral8&#10;YMawt5LiuWxWls3LJ3vd/DymEUAAAQQQQAABBBBAAAEEEEAAAQQQQAABBBBAAAEEEEBgsgL7rr73&#10;t552pZqGk20EW3u0QDUJZS3RzxeW7d3ir/q+RNbDkp9Vo0f3mRURQAABBBBAAAEEEHiIwK+tnMi/&#10;vnIq36mY978d/TzjQ+phWQQQQAABBBBAAIHpCdz3mz/Ta+Hsbjl59UWh8d6LzwtlFCCAAAIIfJxA&#10;5U/8qlT+9F8Qb++b4rjex1XG2ggggAACCCCAAAIIIIAAAggggAACCCCAAAIIIIAAAggggAACCCCA&#10;AAIIIIAAAggggAACCCCAAAII/ETguNZUFrW4L0thMX6QWmiMme1Qx8K7cGvSNf+REEAAAQQQQAAB&#10;BBCYhkC70ijEjm+Gx4WmuGksjfBUlbeDTZUnM3sCraBRaHQz7BTKKCivgL2/Lt26dD2uMcu7x2gZ&#10;AuUQOK6Wa7ysHCq0AgEE5lVgJzkX1+rcgRV7xJo98exRVV9bZe1tDIrXZRNvGBtEYMYFnjqXqgep&#10;iQfzJl1WZdPOtCv697+W9GU50u3O2rhprtXtY9nRkGv6afeH7SOAAALjEsjGu7Jxr3yyx8XezbPL&#10;yzZeljqunNS23jX3+udGry2S/aGy0nV5riwxfw3OrHPH3OypTLatv0er8aVUksFU2sJGEZgngSep&#10;frbtTCpy6VRK08XsWHZU2VDt2cruLw05lqmFyCAwwwI7kX7uM/vL3fLXZ7hHj2t69qxr9sxrPu3E&#10;2iY/j2kEEEAAAQQQQAABBBBAAAEEEBidwIG3Vnjufzc+G90G5rCmVSeUb7unsuxE170LTLzuHenO&#10;YU8n36VvBPp+UDY8/HJQnnHsTOSts6pgliSStbSnysggME8CT7yBVBx93/mrSI/nzlN/6cvoBC7M&#10;vcizNFAV2s/evZtpl2frmacE3s2e+s/UceS3/U/lj7ymXJXo/urUYWgAAggggAACCCCAAAIIIIAA&#10;AggggAACCCCAAAIIIIAAAggggAACCCCAAAIIIIAAAggggAACCCCAAAIIIIAAAggggAACCyZgf9d/&#10;wbpPdxFAAAEEEEAAAQQQQAABBBBAAAEEEEAAgdEIHHsr5nOeesh1WKCanfi0sMGWrwNcFRagAIE5&#10;FLADO3rmk9KbYfH3ww64ee4ty8Atz8cd53DX0CUEEHiAgB0A3jMfPX7iFD/u/sy5UrUeS1V64qsy&#10;MqMTOHZXC+dlu0POwXai4t+dQ2/xAi6OTp6aELhdIDaBfdvuilpgWACRRnpljpCxWu7AXVN5Mggg&#10;gMC8C9jXy1l/m2ExGPJ2FiA9l7JxqY6vg8/kZjP5kQI9J5CO6KAmT+WiUOuOCUmRjXHk01vRfwPz&#10;8+Z5+lVUlURTyCdBf567TN8QmIiAfS177K1K4ngT2TYbQQABBBCYTYGWGS+1TstkNykGdrXLsnWy&#10;dUkIIIAAAggggAACCCCAAAIIIIAAAggggAACCCCAAAIIIFAOgQPr/p1jmmXf5ytHS2nFMIHs3eJs&#10;n+VT2d5hiUwLX/X1+07fqIX5JjONAAIIIIAAAggggMBYBCpOYt45Gcg3K3355ZVz+Q822vLTNf1+&#10;/lg2TKUIIIAAAggggAACIxW47zd/RrrRBaksfvWF6qmztC5u44kqI4MAAggggAACCCCAAAIIIIAA&#10;AggggAACCCCAAAIIIIAAAggggAACCCCAAAIIIIAAAggggAACCCCAAAIIIIAAAuUU6NSahYZt9tqF&#10;skkU+GkkG/G52lTL31B5MggggAACCCCAAAIITFJg4Fbk3FtWm2wOOiqfZTbD00Ls+HalUViOgtkS&#10;uPSXpWf+DeRTMyzu//x8pssj4CeRrEfWNSa/l+XZQbQEgRILdGpbhdZt9o4KZRQggAAC8yDwJD5T&#10;3QjFlSN3RZVNO3MarEvkeKoZWwOOywqEDAKPEHjmXKq1OlKVnuiYMGqBKWTalc3CVoeNyzQHx2q5&#10;7JhxEqypMjIIIIDAvAu0rHGvbFwsGx/Lp1kZL+vUt/PNliAJZWVwqsqyTKOrn205rTUkcfV5Y2Gl&#10;CRfY+yWLEccY84R3ApubO4EgjWVLdLyYfWe1dP08CvR9wop5Lm4tuihdO2kQAqMS2I5OVFVn7pL0&#10;rfusaoE5ztgxYDfiC8mejSUhgAACCCCAAAIIIIAAAggggMB4BfpOIKdOXW1kN9HPxaiZZORtuiRJ&#10;qiGeWs8S6Lnk7ivwSWWgFm3Hvlyl5bqP9VaKz4jtCePYaseRmSuBT/ye6k92/HsV1VQZGQRuE3gj&#10;1ruF0pVAYrV4lm+a8nx6PeRYm5/PNAIIIIAAAggggAACCCCAAAIIIIAAAggggAACCCCAAAIIIIAA&#10;AggggAACCCCAAAIIIIAAAggggAACCCCAAAIIIIAAAgggMA0BdxobZZsIIIAAAggggAACCCCAAAII&#10;IIAAAggggMC8CaSOKy1PB07djswHcVP9xdedSAfhu3BqcuVW542D/iBwp8CxCVIeSxbO8SZth52b&#10;jJmqJANZjXXA5ZYVEE6tQAYBBBCYsMB+Wpc41ccyO1B8TSJpSF+17I35KDxpfAKp49zvvCzmvGx8&#10;e4GaESgKHLj6emlJQllN9Ie8d2MdVCS7mjqwrrOKNVOCAAIIzJdA16vJpauDZ9jXy9l4UzPUwaOP&#10;gg3JxqdI4xOwg/tsSE9qaag2+NQK9pONfRxaAS7UCnOcGaSuHMQV1UM7WIyaSQYBBO4UWI2vpJ7q&#10;YGiH/sad67EAAggggMBiC4SOL0eODro2LLCrXZatk61LQgABBBBAAAEEEEAAAQQQQAABBBBAAAEE&#10;EEAAAQQQQACBcgh0nCXzdoqnGvMkOVd5MuUV2LHeYemLLydu+d4v+rKv7xOveals+XF5YWkZAggg&#10;gAACCCCAwFwIfBIMxM29sm9eFZd2pM9N56KjdAIBBBBAAAEEEJhzgft+82fOGcbSPe/Fd8Xd+6aI&#10;+/V9AvfF52PZzixWmiaJpF3ul8zivqPNCCCAAAIIIIAAAggggAACCCCAAAIIIIAAAggggAACCCCA&#10;AAIIIIAAAggggAACCCCAAAIIIIAAAggggMCiCPT8ulz5+ptTjd7RVLrfDE/FjnraMrFQSQgggAAC&#10;CCCAAAIITFOgXdlUm1+NL6WS6BjOzcGxWiaLHX8crKsyMrMp0AoaquGN7Lol5Xu4CqWkma2wU7jG&#10;bFv7s6RNp1kIIDBlgWHjZZv99pRbxeYRQACBMQikqewkZ6rilrsq2TfbypRSx5VORZ+Xb/Y7Iqb9&#10;JATmUeBXP12VX3y2LI2qjgE0yr7WJJKGiTKUT6/T5Xy2FNM9ryaXXl21Zcsag8mOBVsDc0zIpWNz&#10;fzE7dpAQQACBRRKwx72yo+BWeKIIZmW87KTeFPtMr9HV1+VLg3Opxj3Vv5P6tsqXIXPmrcjA0XEt&#10;mtbfrTK0kzYgMEsCu+lFYez/rbNaui60zXWsfSxrhvp+YukaTYMQeKRAdu98LblSax/6i/vcp933&#10;7LxsOzpVPmQQQAABBBBAAAEEEEAAAQQQQGA8Agfumqp4Pe1KNQ1VGZkbgVA8aYu+J//UubxZgKlH&#10;CSw5sWx7kVr3x4OKypchc+lU5Ex0u/bMGDwJgXkVeOHr+8uHcUUGhbtO89p7+vWxAm/SFVWFax6z&#10;3RN9b2RPLiUrz6c3JXwmL98+phFAAAEEEEAAAQQQQAABBBBAAAEEEEAAAQQQQAABBBBAAAEEEEAA&#10;AQQQQAABBBBAAAEEEEAAAQQQQAABBBBAAAEEEEBgMQX4iv9i7nd6jQACCCCAAAIIIIAAAggggAAC&#10;CCCAAAJjELAD1VRNsNiN5OYDr0Fqgscm+oOfh/76GFpClQiUXyBxPOkE+t9/M9QBibO89W1HyQLC&#10;kRBAAIGyCMTmo8YHqf1xd/2h2qfOlTjWwex1Ur7g8WUxHVU7Djz9N2bYedmmdV5mrzOqtlAPAgh8&#10;LWAHEMlKnyRnimfXyp86dek7gVqGDAIIILAIAq1AX/tuROfiJzfBb9bjC6mYcaZ8stfJz2N6NAJv&#10;RQeqyE7zs8AU+bQn1tifLEnsLO5jmi+jap5HNrxYVl39b1ctQGahBNYDR3Zri/v78ZidvR2dFlbj&#10;HkOBhAIEEEAAgSECB54O7Lqa9mUp6b9fMpvOyvLJXic/j2kEEEAAAQQQQAABBBBAAAEEEEAAAQQQ&#10;QAABBBBAAAEEEJiCgHk5xX4mezs5FydNp9AYNvkQgWwfbcf62flD39zHtV84ekilY1r2y37x+f3P&#10;quGYtka1CCCAAAIIILCwAub8yH5mbWEt6Pi1wCfBQEkMUkf2o+K5qVqIDAIIIIAAAggggEApBQ7v&#10;+OZPKRs9A43yP/8Fqf7KfyS1f+e/ksq/8lfF//bPzUCrx9fEtHcp0R/+QPr/4H+S7t/6b6T/j35r&#10;fBujZgQQQAABBBBAAAEEEEAAAQQQQAABBBBAAAEEEEAAAQQQQAABBBBAAAEEEEAAAQQQQAABBBBA&#10;AAEEEEAAAQRGIHBca6pa1gYnJkbp5L/vtB2dqHZE4knHW1VlZBBAAAEEEEAAAQQQmLRAO2ioTWax&#10;45uDjiprhjrfCdYlcTy1DJnZFLD3vyepbIbFON6z2bv5bnUzLF5jnvhcY873Xqd3CIxO4Li6pSpb&#10;G5xOZbxMNYIMAgggMGKBRnolVYlVrXbMETVzipmjij4uV9JQ1qLzKbaITT9G4Fl6Jj+T7sufSV/J&#10;L6c/kl8wP0lawDODDn/+s1X5977bkL/+L+3Jb/zcjvyJnbpeaAS5p85lISTNm3R5BDWPvop2ZVNV&#10;uhGdmfOy6H1ZdiyopDf5bIa9zvuFmUAAAQTmWCAb98qescgne9x6VsbLQq8qlxUTPy2XNrqtXE5k&#10;o9tW+SzTqetnXwoLTKPAxICzx5i3zLilkybTaA3bRGAuBPZEXwuG4kpblkrXt4FbkXNPn2Pb9xdL&#10;12gahMAjBXaiU8nuoedTK9jIZxdquuOtSHZsyqfMiIQAAggggAACCCCAAAIIIIAAAuMXOPD0/YVs&#10;zGI3Phv/hmd4C29SPb667oSSjW6QHi/wSWVQeCbjR2Hl8RWOcc23Zm/nU1OuJEj182T5+UwjMKsC&#10;q04kG65+vuhlXJvV7tDuKQgcSl3C9Ou7IZ20Iv8s3ZSOeQI3n7Jn8vIpTF1pmfVICCCAAAIIIIAA&#10;AggggAACCCCAAAIIIIAAAggggAACCCCAAAIIIIAAAggggAACCCCAAAIIIIAAAggggAACCCCAAAII&#10;IIBA2QT0FxPL1jragwACCCCAAAIIIIAAAggggAACCCCAAAIIzJBAy1uX1GpvPlBN0wRgtQP7HJp1&#10;SAgsqoAd2LGWDGQluvmgox3obeD4cmYCQpEQQACBMgm8tj7uvpx9AFn675v4zPpQbc98qPbI+pjt&#10;+4WZGJnAsPOy3fgmgOC2CVpQOC/zOS8b2Q6gIgSGCFy5VTl39Me88wFEqmko62lXrbnv6qAjaiYZ&#10;BBBAYI4FWkFD9S47b2lGJ+/LmmHn/XQ2kY1HtRc4eLTCGGPmWGrSE09tYU8u3ufX054siQ6GYgcD&#10;er/wgky8DPXf/qzbn/g310sLwlDabnrm4PLNZZFf3RH59b3JN/PntwP5z763JP/F95fk1z+pynfW&#10;9O/X5FtU/i3uxDd/C7LWXrg16Zr/SAgggAACCNwlcDBkjGU3uQnsmp9+V9ewdd7N4ycCCCCAAAII&#10;IIAAAggggAACCCCAAAIIIIAAAggggAACCExHwH6+OpBEmunNc2zTaRVbvUtgMzkX3+yrfCrru8Vn&#10;sXnvKdSfp/yspp+NzPeDaQQQQAABBBBA4L4CfhrLs+RU/mT8Sv5C/IX8q/E/Fy/V50j3rYvl5k0g&#10;lU8C/a7JV2HFnEHbb4LPW7/pDwIIIIAAAgggMJ8C2dhn4VuM5js/pNEIOEFVvE+/J+7W09FUOKO1&#10;hD/432TwD39T4i//qcigK8nbP5Q0Gsxob2g2AggggAACCCCAAAIIIIAAAggggAACCCCAAAIIIIAA&#10;AggggAACCCCAAAIIIIAAAggggAACCCCAAAIIIIDAIgh0aluqm9kb9Ru9I1U29kyaynYuLmq2vba/&#10;Jqmjvzs19nawAQQQQAABBBBAAAEELIEzf0UGjq9Km+Hx+/xKdCm1RL9T3g42389nYrYFjoN1ia3v&#10;jm2Hndnu1CK03lxjNq39dGT2JdeYi7Dz6SMCoxE4rjVVRdl4WaN/8/dfzSSDAAIIzKjArvUNtuwb&#10;bQfeWil7c1zZLHxDbrM/4fsYpZSZrUZty5V8SzryXM6lKV3ZlN5sdWACrf3WRlVq/s29seerFeuK&#10;dDSNeOZcqop6qSdHUlVlZckcBQ3VlOy8bCt3vdcc6Gv07Fh2VNHrqArIIIAAAnMqkI17ZeNf+XQ9&#10;PmbGya7TjI2Xdazr8uXwXIL4JmZEo9fKd1Wu/GXp+0uqrCyZtvW3LIsV14j4HnJZ9g/tmDEBcyx7&#10;YsXFPJAVM/ZfzvgxbXMtm0+r8aVUrHuK+flMIzCrAvZzn31zb/3UXZ7V7nx0u7Pzsravz8u241OR&#10;d+dlH70FKkAAAQQQQAABBBBAAAEEEEAAgdsEOs6S9MVTs3cTxuQViJV5nRbHcZ5azxRYq5C9Q+DT&#10;QL9b0k0cOYz0+yh3VDGx2fvOqtpWNtr+RC5UGRkE5kHghV98Tu2rqDYPXaMPExJIzVN8/0f6VP52&#10;8pn83fQb8jtp0zwFWcltPZWnop/J25cl89xrOe9j5hrOJAIIIIAAAggggAACCCCAAAIIIIAAAggg&#10;gAACCCCAAAIIIIAAAggggAACCCCAAAIIIIAAAggggAACCCCAAAIIIIAAAggsoMBNNIQF7DxdRgAB&#10;BBBAAAEEEEAAAQQQQAABBBBAAAEERinQdwM5c3UAvZ0sUM1P0k588m7y+mcorhx7K6qMDAKLJNCy&#10;Ajtmfb8Ouml+OmliAhbr35nrQJAlDVK3SPuNviKAgBYY/nH3q+uFHPNJ2j3n6+l3a725/hg8H6p9&#10;5zGun9l52WnhvOwmUMFOdHOOlrXh+rzM5bxsXPuDehF4J3Dgrr2bvP65mV5KkEbX07vxWeEz3gee&#10;Xl6tTAYBBBCYY4ETf1UiK+jSu+vlrNvb1vXyubcsAzcfMGGOcabZNTMmsS/6nHHXBKZwfhKkem9I&#10;kJ+31vLTbP40tt1JArlI9GOqnwwJGjONti36Nv+4ibf+n39L5K++EPm5TZHvmdOumt5VYyf6fP3r&#10;4HKNqit/ZieQX33GcexD6L45b27EOpjYoWd2JAkBBBBAAIF7CJy7dbmSQC35JBfYNT+dLZQtm61D&#10;QgABBBBAAAEEEEAAAQQQQAABBBBAAAEEEEAAAQQQQACBcgm03FVJrCbtJudWCdmyCexa77Bk+7BV&#10;4mflf9T3FeFeEEvVSVUZGQQQQAABBBBA4KECTfMu4c8nX8mn6YlUJTZvzaSyk+rnox9aJ8vPh8Cu&#10;F0nd1eebPx7wfsF87F16gQACCCCAAAKLKDDsmz+7uW8xLqIJfR69gPfiu7rSJJb4zT/XZeQQQAAB&#10;BBBAAAEEEEAAAQQQQAABBBBAAAEEEEAAAQQQQAABBBBAAAEEEEAAAQQQQAABBBBAAAEEEEAAAQQQ&#10;KJHAWWVDIufr2H3vmrXZO3o3OZGf6yYOXuUncaTfbbAVNN5N8hMBBBBAAAEEEEAAgekJmNjx7Yo+&#10;N90cnJrY8V9/ibcZdgpts5cvLEDBzAgk5lqpE+g43cP2+cx0aEEaOuwak9/LBdn5dBOBEQmcVdYL&#10;42WNXntEtVMNAgggUA6B3eRMNeTUqUvfCVRZWTIDryIX/opqztbgWOXJlF+gJzrWSE2i8jd6wi38&#10;frOmthgnqfyz454q+9iMY76//kSuVDVv0iWTd1RZWTInwVrhvCz/+5+fztp8bo4VA5dviJdl/9EO&#10;BBCYrIA9/pU9g5GNk2Vp1sbLTurbCi/7K9Xotq7LvCSU1f6Jmn9Sb6p8mTJHwUYhrh9jzGXaQ7Rl&#10;lgQ2pXsdUyjf5reOvlbMz5v2dNt69i07ljUHxfuK024n20fgYwSye+ZNKxZq2zf3Vs099kVOrcwg&#10;l7Lzso3kMlfCJAIIIIAAAggggAACCCCAAAIIjEXAjEkcuGuq6u3k3Dz3r+NSqwUWPHNqRl0vU/08&#10;x1OHcYzH/rNwzTMZLyqhWv3HYfYMQznHy1qyJKG41+2NTBvfyIrYz/eozpBBYEYFPvH181cXiXlP&#10;KCnns5IzSrwQzd6XZXO3cvi/my1z9Kw6X79n+A7jdbr8bpKfCCCAAAIIIIAAAggggAACCCCAAAII&#10;IIAAAggggAACCCCAAAIIIIAAAggggAACCCCAAAIIIIAAAggggAACCCCAAAIIIIBAqQS+fsu8VE2i&#10;MQgggAACCCCAAAIIIIAAAggggAACCCCAwOwKHHg6UM1aciXVZCBiPoq7E+ng0W2zbOowTDu7e5uW&#10;f6xAz6vJhVtX1bwL7Ngwvy++FfbRDgSnViSDAAIITK8kzcwAAEAASURBVEng0nyk9jTVH6p95n79&#10;cfcdx3zC1tEfxn99HTx+So1dsM0eDj0vMx+Oz87LYn1e1vLWzHlZOT8gv2C7je7OuYAdQCT7rdsx&#10;QUSytJvo38u+eHLiLF3P438IIIDAoglk40VHgR5jaoYn1+cxFTPOtBrrYEItK3D6onlNsr9vTTCf&#10;fArM2MW2XF0X7clFfpacSUUunSxQ0WKnl2FNATz1B2bMR18nqQXITETgxFwaVXJD0645MfvmBOOq&#10;rAaOPFvKNcD0+oen8UT6Pqsb2Y5OC2HPDv2NWe0O7UYAAQQQmILAgRkDzaet5EK8NDH/xZJN55O9&#10;bH4e0wgggAACCCCAAAIIIIAAAggggAACCCCAAAIIIIAAAgggMD2B0PHk2NEP+tjPYU+vdWz5NoGd&#10;+FTN6rgrEjm+KitT5su+fk8qe77s06p56IyEAAIIIIAAAgh8hEDLWZHYeiL6Sfr1u4UfUS2rzoHA&#10;J5W+6oV5DVxehryPo1DIIIAAAggggAACMyZw6zd/ZqwfNLe8Au7eN0U8Pc6evPqivA2mZQiUWCD6&#10;wx9I0tkvcQtpGgIIIIAAAggggAACCCCAAAIIIIAAAggggAACCCCAAAIIIIAAAggggAACCCCAAAII&#10;IIAAAggggAAC8yGQxSg9qW6qzjT6R9cxSlXhGDPbkYmJmktZRMmWr+Om5mYziQACCCCAAAIIIIDA&#10;RAXagT5f9s2Xyzais+s2NAfHqi2XXl16no6brhYgM3MC7aCh2lxLBrISXaoyMuUSaA46qkHZNaa9&#10;H9UCZBBAAAFLYNh42Wbf/M3PPkpJQgABBOZAoJqGsp52VU/23TWVL1vmqLKlmrQSXUgl1t8OVguQ&#10;KZ1AV/T32TxJJUjj0rVzmg366aYeT/jD04F0o9Gef+xIVwJH1/lGdKyhaRrY287Oy46DDVW8lV3z&#10;mfOyirk+X4319TnXfoqKDAIILJhAdgzUR3iRd+Nk736+I8mWK/Mx86KyJqGr45RtdNvXzc9+mpBl&#10;KnXq2ypfpkzk+nLq63Nte3+Uqb20BYEyC+xZcYSyY9m+iTdU1nTmr8jAigfZDPV9xbK2nXYhcF+B&#10;zfjcXO0navFDX1/DqZkLkjn0NgrnZTvWM7ILQkE3EUAAAQQQQAABBBBAAAEEEJi4wIGnx+QDM3ax&#10;lVxMvB2ztMHXqX5mYNc8V+BZYz6z1J9ptnXPD6ViPZPxclDeOOip48g/cXblHzqfyP/qfEf+sfuJ&#10;tBz972GanmwbgVEIZGPYe55+zvBlpJ/RGsV2qGOxBZ46+hm27JWDtyV+Jm+x9xa9RwABBBBAAAEE&#10;EEAAAQQQQAABBBBAAAEEEEAAAQQQQAABBBBAAAEEEEAAAQQQQAABBBBAAAEEEEAAAQQQQAABBBBA&#10;AAEXAgQQQAABBBBAAAEEEEAAAQQQQAABBBBAAIHRCRz666qyLMjeTnwqG8mlVCRS8+xl1UwyCCyI&#10;QLvSUD3diEwQrCR6H3jz3cwsLNaRFdD43Tx+IoAAAtMWsD/u3pSe+bsfyzPrQ7VJ9qHadGnazV2Y&#10;7R96Dzgvs5ZdGCQ6isCEBY7cFQlFP6qyG5+JkyaynZyr1hy4JtiICaBAQgABBBZVoBXo6+VKGsl6&#10;fCHbYUfso2OL6+WJ/TPZN4EndOhukT25kCCNZcsEecqnN7KSzy7s9MuoqvrumX/Az3wdOEYtQGYi&#10;Ai+vRPqx3tS3J/hP9vN1z5zq6aPZD0/1+LluHbmd6FQhZOfVHW+CO01tnQwCCCCAwCwKXI+15Bru&#10;SXo9HrNtgrtm0/lkL5ufxzQCCCCAAAIIIIAAAggggAACCCCAAAIIIIAAAggggAACCExXwL6ft5r2&#10;Zcn8RyqnwFLSlxVr/9jvu5St5W8GnvSthyU/q/J8V9n2E+1BAAEEEEBg1gRix5WWs6ya/SS9UHky&#10;iynwaTBQHW/FvnRTT5WRQQABBBBAAAEEEJgtAXsMNHubNPsWIwmBUQk4fkXcJ99U1cWvvlB5Mggg&#10;cLdA2r+SwT/6Len97f9eur/138ng//pfJDk5uHtFlkAAAQQQQAABBBBAAAEEEEAAAQQQQAABBBBA&#10;AAEEEEAAAQQQQAABBBBAAAEEEEAAAQQQQAABBBBAAIFHCRzXmmq9IAllNTxTZePM7IQnqvozb1kG&#10;bkWVkUEAAQQQQAABBBBAYFoCx8FGIXZ8c9ARP4lkPTpXzWoHDZUnM/sCrSH7tBl2Zr9jc9wDe/9w&#10;jfn/s/dmPa4kWZ7fcXfuZJAMxnrXzLy51M2spaururq6NVOaFqRBC63BSJoHCYIACdCDvoce9B30&#10;qIfBvEjAABJ6RtBgepvuqSpVT+1ZueddY2dwC+6Lu44xLiPcnO6kO92cQUb8LXEzaObmZsd+bvt2&#10;bvHHRtJAIEICldSWFPqy58ukyGEBARAAAcUE9kYNEnew2c2JkbdbV+73ebIkySTkL/Urkhssq02g&#10;S7EpAdMEXSMTKDtpg/az8Yl1/PfX5Y5kV2F5oLWkYEyL6MjKSG6rZikn5PKfsIaU5/mYba4DnHXZ&#10;ucPvqqUF8oAACIBAlATEHgsxD2Y3k3myyd/Js5WfL9M0qqblfSzF7jlplkmbnfIkGeO/Q82gi2RR&#10;cls1i3OOOWt2KT3qrpqYkAcEVp6AU49QlVLU0+Q+9EolguuyckJeNyz16+O6bKXkhDAgEILAzlDe&#10;9ylUjJZjhRAh3o5X+3qc6ro81t4ZQhfC7fi6SAUIgAAIgAAIgAAIgAAIgAAIgMCqEzjVN6b2/e+Z&#10;yzsnu+p83OQ7tOT1JUOzaJ/abl7hNodAwzToZ+0MnQ5jZPF+DLEn4+Vgtc9JP9c26UTLkanpc1KH&#10;xyCwngTuGz0yHBuMXg1T65kYSL2yBO6TvCevQkly2y+5sgmAYCAAAiAAAiAAAiAAAiAAAiAAAiAA&#10;AiAAAiAAAiAAAiAAAiAAAiAAAiAAAiAAAiAAAiAAAiAAAiAAAiAAAiAAAiAAAiAAAiAAAiAAAiAA&#10;AiAAAneKAE6X36nPjcSCAAiAAAiAAAiAAAiAAAiAAAiAAAiAAAiAAAhETaCuZ1mRlqywd5cV1Yh/&#10;dsP3lNKZAcU+dib4fTcJlOOyYjdxb+jWoEpOhZv1WJ6Guly27iYxpBoEQGAVCRw6FMLrXJnd09r0&#10;gP/ZzRkr3ByQYXfC7wgJ1Fh5YI/ktmN3VKc9/mc36JfZaeA3CERLwGLFvkKJiN3ssgKRbbNJcYdq&#10;kRMjb/eG3yAAAiBw5wiU40US/RS7EWPl7YGsPFrMQzWMnN0bfkdIYKAZdE5pKYZ71CTxz7kZ84jw&#10;XQSog2GSho7M/CjWkxjCsnwCQvH8V7JuFXpP1lsWqVAfFuSxWnNg0uuWkArGlQBrP9txjGXLsQJZ&#10;UDLmiguOIAACIAAC7gTOeE5mRLIGP6HY1ancVfgRfmFAAARAAARAAARAAARAAARAAARAAARAAARA&#10;AARAAARAAARAAARAAARWk8CxPr3Pen/UWE1hIRWJcyxOc8J7f1bZmLxu/LIn7/F6OzVkkR2bAVc5&#10;EZANBEAABEAABEBgJQkcafLetAyfus5b3ZWUFUIth0BGG9G2Ifqa1+blIHFtwS8QAAEQAAEQAAEQ&#10;AIG1JOB1589aJgZCrywB49FTSTarVSezciS5wQICIDCbwOjgc17+uVz/sVo1Gn76E7I6zdkv4SkI&#10;gAAIgAAIgAAIgAAIgAAIgAAIgAAIgAAIgAAIgAAIgAAIgAAIgAAIgAAIgAAIgAAIgAAIgAAIgAAI&#10;gAAIgAAIgAAIgMDCBKqprambnDa75YXDC/Ji0uzThtmWXjmLFSU7LCAAAiAAAiAAAiAAAiBwkwSG&#10;eozqMfne3e1+lbYGVYcWTqJyonSToiLuCAh0jRQ19bQU8jZ/e5jVJJAQY8xRSxKuHN+U7LCAAAiA&#10;gB8CleT0fFmpe+7nVfgBARAAgZUnsGfKOkR6FKOalllpuS9iG9TX4pKMW72KZIdltQl0OZ85TYrk&#10;+5+dz++S/dvb8rhTpP03ZfV3pN/X5PHSGaX5NnZjpVGfJzan1jHH8zI8N2M3oo5oxHJ2J/wGARAA&#10;gTtHwDkPJubJNobNtZwvq6V2pO9nWCPKdytUdOxlqae2ydJ0ye+qWZzfRci3PUBfdtW+E+RZbQIp&#10;a0BFkvvHxw49Q6uYgnJcXjeM0YiKQ3lMvopyQyYQ8EtgZyjrQq0aGzTUpsf/fsO7Tf6ce2DzvEdW&#10;7JWFAQEQAAEQAAEQAAEQAAEQAAEQAAEQiJaAmJuoaFkpEuc+GekhLHTC+wZGliaRcO4tkB7C4kng&#10;wjToZ50s/Z/1Tfrfq1v0ry/y1LdWex3LMzF4AAK3hMCjmLy+NGS1iIej5C1JHZKxCgTEHshN6kmi&#10;HJHcF5EewgICIAACIAACIAACIAACIAACIAACIAACIAACIAACIAACIAACIAACIAACIAACIAACIAAC&#10;IAACIAACIAACIAACIAACIAACIAACIAACIAACIAACIAACN0wAp+Bv+AMgehAAARAAARAAARAAARAA&#10;ARAAARAAARAAARAAgVtGQNPozChIidoeNWh/JCtcresZ6umyYmbpJVhA4I4QqLGS8qFDkfLjHl/l&#10;aMqXiJ7FN+8IESQTBEBgHQmcWqwU3nG5+zf0OuW1gZScQxMX1UpAorZwv+w0JvfLdrhftjesSTGj&#10;XybhgAUEIidwquelOJKs2Pfp8FhyM9l2qm9IbrCAAAiAwF0j0NcT1DDk/uNuv0JbA7kvUxbjZe73&#10;wCyPwCHJbRSrI6L3SJ77G5BOZcosT6gVjmlEGh0OZcUwj+PyvM8Ki3+rRfu8JScvw3roH6Zktyhs&#10;BldZ7+cNKehP6yNiHUIwHgSKZosS1lB6ehorSnZYQAAEQAAEQGAeAVPjPqqek7ztiflS/mc3wo/w&#10;CwMCIAACIAACIAACIAACIAACIAACIAACIAACIAACIAACIAACIAACILCaBC70FLVJPpu6b8rrfqsp&#10;+d2Uam9UlxLe1hLU1NOS2ypanvXkPJbWLboXH62iqJAJBEAABEAABEBgjQgca/J5DCH6PetijVIA&#10;UVUTeBzvTx2LetGXz6CojhPhgQAIgAAIgAAIgAAILIHA+M4f+W4RceePZonbRGBAQA0B4+HTqYBG&#10;rz6ZcoMDCICAN4HR60/lh/Ek6Xtvy26wgQAIgAAIgAAIgAAIgAAIgAAIgAAIgAAIgAAIgAAIgAAI&#10;gAAIgAAIgAAIgAAIgAAIgAAIgAAIgAAIgAAIgAAIgAAIgAAIKCMwMJLUjMt3L5S6ZWXhzwpom3W6&#10;O7WenkEX3ixkeAYCIAACIAACIAACIHADBMqJTSnWrNmhR90jyW2oGVSLyf1qyQMsa0vA+f2LwwuK&#10;mbJO77VN3C0TfHtQnRpjOr/fLUsykgMCIBARgZucL4soSQgWBEAABMYExJ1rO6Z87/KJzuMYvqNt&#10;pQ3LV0mWJBE3Rd8Pd8hJTFbZ0qHYlHhpwrhqAuU726nJz/Hf886QDltq+eSoT3ltIMVzaGUk+ypa&#10;+nqCLmI5SbSd/jmVBjXJ7VzM3ax6XSZJDAsIgAAIqCfgnAcTPbyn7a/Xcr6slt4iyyH5o/pXFDfl&#10;tqya3lYPUnGIrViGOrqs52KnX1UcC4IDgdtNYN9qOmoEoiNN7iOuIoFKvEjOm8+3Uf5X8VNBpgUI&#10;ZMwu5fif3WDf5zWN01jh2sK/RL9sZyjrjpU8wAICIAACIAACIAACIAACIAACIAACIKCMwIkh6yjc&#10;sHqUMXvKwr9tAY1IpxNKS8m6r7UlOyzBCXQsnV4M5PWh4KHgDRAAgbAEHsXk+v9olKTR1KpT2Fjw&#10;/l0mcJ9aU1vWDqzsXUaCtIMACIAACIAACIAACIAACIAACIAACIAACIAACIAACIAACIAACIAACIAA&#10;CIAACIAACIAACIAACIAACIAACIAACIAACIAACIAACIAACIAACIAACKw4AX3F5YN4IAACIAACIAAC&#10;IAACIAACIAACIAACIAACIAACILB2BE4NWVFNjNVWbTgU+zj9rF0iITAIKCJgaTqds3I3uykOm3br&#10;+Hc5zkqKYUAABEBgRQkIZbtHDsXwO5qs1E+IfuDws6LJuVVinToUFYh+Wd6Svw36ZbfqkyMxa0BA&#10;KBCxHHKWLFkhRkXL0lCLOXzBCgIgAAJ3j4BzLLxhdkj0Z+ym7BhT25/hdzQEjig3FfA2dSS3Y8qS&#10;pQn11TCCwMuhrLQpp5tU0geAc8MEvuQpOMvRMXt/Onsrl/JJzqCUIZePT+oj5fHcpgB3hzUpOeKz&#10;nTnWISQPsIAACIAACICAB4ETXVbsmqYBqy2V+2VOPx5BwRkEQAAEQAAEQAAEQAAEQAAEQAAEQAAE&#10;QAAEQAAEQAAEQAAEQAAEQOAGCTjX9basFhkW9uDc4CdxjVp8k9LoQnq2LmdYnvdiU/vL3k4OpbTA&#10;AgIgAAIgAAIgAAJBCbS1BDVIPl+wb8r9paBhwv96E3gr0ZMS0DY1Oh3hbKkEBRYQAAEQAAEQAAEQ&#10;WFMCYi5UnIWs6Rn6PH6Pfpz6gO3y2dI1TRrEXhEC+kaJtMKuJM3o9WeSHRYQAAFvApZlkrPMGPc/&#10;IE03vF/CExAAARAAARAAARAAARAAARAAARAAARAAARAAARAAARAAARAAARAAARAAARAAARAAARAA&#10;ARAAARAAARAAARAAARAAARAAgdAEqqltKYzsoEmJkXz2XvKgyLI7kHXh9VhvdN3IKgodwYAACIAA&#10;CIAACIAACICAGgLleGkqoOJQvqvsPF5k3fH6lD84rD+BcnxTSoS4pWJ7UJXcYFkNAjt9+bv0tTg1&#10;jNxqCAcpQAAE1o5AJbklyZwdLme+TIoUFhAAARBQTGDbbFGcTCnUEyMv2VfVcp6Qx2Ux1rlRGNRX&#10;VVzI5SDQJ8OR84hSBD0jAlNC1+iDTfl+9N+cdx0Ew1vva+2pQA6t9ViTc47Lc6M2iTrAbsoJeexu&#10;f4bfIAACIHBXCIh5MDEfZjdFHsvazbrMl410ntdLFu2i00Zf7vuN7xdOy3tdpBdWyFLm9QO72Rw2&#10;SHe0Zfbn+A0CICATuGfJa3JdHl9UKS17WkHbUOd9cDF5zL3dr6ygpBAJBIIT2HHs+xQhnMUKwQO6&#10;pW/U9SyJvbB2szuS98ran+E3CIAACIAACIAACIAACIAACIAACICAOgInujwn1+P5xKwV/TlZdSlY&#10;fkgHjr0DWW1IRQKz5X8JxAgCIKCSQEkfUE6X9xe9HKZURoGwQIDuay2JQtcyqMI7I2FAAARAAARA&#10;AARAAARAAARAAARAAARAAARAAARAAARAAARAAARAAARAAARAAARAAARAAARAAARAAARAAARAAARA&#10;AARAAARAAARAAARAAARAAARAYFUJQMviqn4ZyAUCIAACIAACIAACIAACIAACIAACIAACIAACILC2&#10;BM5YSZWsKno6KacxWZHdtA+4gMDdIXA2RwFxR09SK5a5O0CQUhAAgbUk4Lzc3ZmIpsWKLElWWu/0&#10;A7t6AmdGYW6/7IT9wIAACCyPQI+Vrde02QqITwxZycjypENMIAACILBaBM7imzMFEvNP53HMMc2E&#10;FMHDhsbzFCQrqXZGc0Q5p9Odtr8cTI+FHsehDOumM0WLdfgcdWUp3l9C1n1aMKRIR5ZFnzeGkhss&#10;MoGdYV1yqOsZ6utxyQ0WEAABEAABEPBD4Nih2NXtHT9+3N6DGwiAAAiAAAiAAAiAAAiAAAiAAAiA&#10;AAiAAAiAAAiAAAiAAAiAAAiAwPIIONf1DLJox2wuTwDE5IvA9uiCxLexm9M1OcPSNnU6Hch7vd5J&#10;DexJwW8QAAEQAAEQAAEQWIjAsbYhvbdFbYpb2E8uQbkjFp37yo/ich/z8vyJdkcIIJkgAAIgAAIg&#10;AAIgcLsJnBhF+jeZ79Dfpj+kzxP3qW5kiTT09W73V19+6oxHT6VIzbMXZPXakhssIAAC7gTMs1dE&#10;jvLiLFPub8IVBEAABEAABEAABEAABEAABEAABEAABEAABEAABEAABEAABEAABEAABEAABEAABEAA&#10;BEAABEAABEAABEAABEAABEAABEAgDIFKakt6XZy62uyWJTfVFs0yacuhC68cYz2oOPOlGjXCAwEQ&#10;AAEQAAEQAAEQCEmgFctQR5/WhW4PthzftFvx+xYRqMU2aMi3+drN9qBqt+L3ChAQY8zSoCZJUo5j&#10;jCkBgQUEQCAQgUpqW/J/OV92LrnBAgIgAALrRmDXbEgim2w71fOS26paKokSCXntZquHetnOY6V/&#10;89pPl2KSiCkeacEQfVhKUlyX70P8dbmrHM0DrSWF2bJiVKfZcx3SCzdoOefyP8uIuuEc8zKzEOEZ&#10;CIDAXSHA7e14PmxGetdpvqyWlsflzmS1EnkaGOvRljnXD4Q+jK1B3Zkk2EEABFwIiLn/XZL7smP9&#10;Qmuyv6yckNcPs2aX0qOOS0rhBALrRWBnKK/JdbQENY3MeiUiSmm5jjpz6IbdHjZI1GkwIAACIAAC&#10;IAACIAACIAACIAACIAAC0RK40NN0zHthPjX26G8S79P/k/wWj9PXY29MtGS8Qz+0WI+jw9x37DFw&#10;PIYVBEAABFaewKPY9P6rV8PUyssNAdeHgFj333esYx6SaFPlvYDrkyJICgIgAAIgAAIgAAIgAAIg&#10;AAIgAAIgAAIgAAIgAAIgAAIgAAIgAAIgAAIgAAIgAAIgAAIgAAIgAAIgAAIgAAIgAAIgAAIgAAIg&#10;AAIgAAIgAAIgcBcI6HchkUgjCIAACIAACIAACIAACIAACIAACIAACIAACIAACCyTwFCLUVXPeUbZ&#10;4+d1HYp9PAHhwZ0jcB4v8pWO3sap+NHbJ56AAAiAwM0ROLQyZM2ozMRzmOUTGGrG7H4ZoV+2/K+C&#10;GEGA6IQViMwy857PehfPQAAEQOA2EWgYWRLzSF6mFsuTmIeCWT6BI9rwjFQMC47Ie27Q88Vb/KBp&#10;8XzpSM6rj12UyNxiBCubtM9bsmj3WI9PTv5UsgcFtg+LcgTPmyZ1RwoCvqVBJM0+Fcy2lLqzWFGy&#10;wwICIAACIAACfgl09CQ1tKSnd/FM+IEBARAAARAAARAAARAAARAAARAAARAAARAAARAAARAAARAA&#10;ARAAARBYbQJnfH51RJok5L7ZkOyw3DyB3VFdEkJ8s7Lhvf9Q8rwClmc9ea/XbtykrG6ugGQQAQRA&#10;AARAAARAYJ0JHDnuYhG92j2ruc5JguwLErgfG1Bckw/nvxwkFgwNr4EACIAACIAACIAACKwaAVPT&#10;qa/FV00syHPLCBgPn8op4gvARgefy26wgQAIuBIYvfp0yt14+I0pNziAAAiAAAiAAAiAAAiAAAiA&#10;AAiAAAiAAAiAAAiAAAiAAAiAAAiAAAiAAAiAAAiAAAiAAAiAAAiAAAiAAAiAAAiAAAiAAAioJdCM&#10;56mvy2evNrvnaiNxhFYaXbAWd/n+qLM4dOE5MMEKAiAAAiAAAiAAAiCwIgTK8U1PScStVecJ7+ee&#10;L+LBWhCw+K6Kc8dYZWtQI+K7BGBWh8DmsDE1xiyjXK7OB4IkILCGBJrxjan5slKvvIYpgcggAAIg&#10;cE3AqTukomVpqBnXHlb410iPUSNekCTc6lckOyyrTaDDPXa7SdHQbr2zv7+znZLS3h9Z9GmlK7mF&#10;tRi8HrdLHSmYAysr2VfZ0ojlZt4hWY/lSdQRMCAAAiAAAkTz5sPmPV8lhtXUzkxxqqntmc9X6WGF&#10;+7Ej0iWRtgdVyQ4LCICAO4EdalPcsb/sWMu5e15B13K8NCXVdh/lfwoKHNaKgGGNSOz9tJvTGPZ9&#10;2nmI304mYq+sk5vzHdhBAARAAARAAARAAARAAARAAARAAATUEPhp4gl9Fr9HVZ3XxTWhoRxmFoEW&#10;z8LWLVlv9wOtNesVPAMBEACBlSfwyJD3X1VHMWpa2F+08h9ujQQcr2Nq8rmywzXak7dGqCEqCIAA&#10;CIAACIAACIAACIAACIAACIAACIAACIAACIAACIAACIAACIAACIAACIAACIAACIAACIAACIAACIAA&#10;CIAACIAACIAACIAACIAACIAACICAQgLyLckKA0ZQIAACIAACIAACIAACIAACIAACIAACIAACIAAC&#10;IHCXCTgV1dhZnBmsjBmX5NqR4PcdJ9DXE9QwvJUql+Obd5wQkg8CILAOBLoUowolPUVdJ+XxnolY&#10;0wcnou/lYU5j6Jd5oIEzCERKYFa5FCqLL/R0pPEjcBAAARBYGwI8fzRrTFyOQ3n0TX3LI/Kex6hS&#10;inoalKE4v83LoTxe2jUGlNRMpzfYl0zgi+Z0hO97Z+9pzwFdtpIa7aTkrcuf1IYBQ7lb3neH9akE&#10;j8eyU65wAAEQAAEQAAF/BE71vKfHE917LtXzJTwAARAAARAAARAAARAAARAAARAAARAAARAAARAA&#10;ARAAARAAARAAARBYOgFT0+lMz0nx7pkXkh2WmyewO5L3/pSNDRLfbl3Ms970Xsi3k9jvtS7fD3KC&#10;AAiAAAiAwKoSOOfzGAOS+0T3LPRlV/V7RSnX40RPCt60iF4NEpIbLCAAAiAAAiAAAiAAAiAAAiAw&#10;i4C+9zZRPCV5Gb36RLLDAgIg4E5g9FouK/r2Q9LSG+6e4QoCIAACIAACIAACIAACIAACIAACIAAC&#10;IAACIAACIAACIAACIAACIAACIAACIAACIAACIAACIAACIAACIAACIAACIAACIKCOAOsoraa2pPA2&#10;exXSrOj0Ou4MalJ8Iqay0OsOAwIgAAIgAAIgAAIgAAIrSKCc2PSUqmHkqK/jripPQLfgwZnj+yes&#10;IRWGLkrYb0Fa1zUJ2/2qJLoYY57HipIbLCAAAiAQiICYL0s658uqkc6XBZIPnkEABEAgIIGs2aOc&#10;Jd+7e2LkA4Zys97PE3K9nBl1KD3s3KxQiN03gS7JekbSBB0jAt63tuU76z6rdmmgeHlun9pkaHzR&#10;ts0cWlmbbcV/cr/s3DEut0tcTpTsVvwGARAAgTtNQMyHeTUj6zZf1knkqGfI7aT941bTO3brSv82&#10;NYMqcbnv7ZzPXOkEQDgQuEEC+5a8FiPqsmOS9WTeoHhzo27FMtTRk5K/7YG8niE9hAUE1oDA1rBB&#10;BsljzDOsyU19uXIsP9Uv2x3KOmSnXoIDCIAACIAACIAACIAACIAACIAACIAACNwQgQMrI8W8RV1K&#10;0EhygwUEQAAE1onA4ShJ56Pr/WqvRt5rz+uULsi6OgTuay1JGJOXTo5Jbk8lD7CAAAiAAAiAAAiA&#10;AAiAAAiAAAiAAAiAAAiAAAiAAAiAAAiAAAiAAAiAAAiAAAiAAAiAAAiAAAiAAAiAAAiAAAiAAAiA&#10;AAiAAAiAAAiAAAiAAAiAwAoQ0FdABogAAiAAAiAAAiAAAiAAAiAAAiAAAiAAAiAAAiAAAreOwGms&#10;4JmmWc88X8IDELjlBMrxTdcUjkifUvro6hGOIAACILACBJyXu09EGloanVjpiRV/l0xgVt/r1PDu&#10;sy1ZTEQHAneKQE1LU4+uL423J/7EkBV+25/hNwiAAAjcRQJe42XB4sxjLH0XOS07zaeUpSFprtEe&#10;Uc7V/a47vhwkJQQ643sY60lusCyfwGGXqDWU4/0gwiz8YWG6D/hJ3SGALM6dt+2MahKDnhajup6V&#10;3GABARAAARAAgSAEjnXvuZcTfSNIUPALAiAAAiAAAiAAAiAAAiAAAiAAAiAAAiAAAiAAAiAAAiAA&#10;AiAAAiBwgwROHGt/aRpQ3uzcoESI2k4gP2pT2hrYnWjdzrCcDAxqj+S9ku+k5DRJCYQFBEAABEAA&#10;BEAABHwQsDQ+c63Jm9b3rCaRZfl4G15uE4G34n0pOcfDOPUtXJUuQYEFBEAABEAABEAABEAABEBg&#10;JgFNN8h48L7kZ3TwOQ8xTckNFhAAAZmA2W6QVTmSHPWHTyU7LCAAAiAAAiAAAiAAAiAAAiAAAiAA&#10;AiAAAiAAAiAAAiAAAiAAAiAAAiAAAiAAAiAAAiAAAiAAAiAAAiAAAiAAAiAAAiAAAtERqKa2pcAN&#10;a0SFnqyvTvIQ0rIzlMOuGRs0ZH14MCAAAiAAAiAAAiAAAiCwigSq8QKNyP0+qvPE5iqKDJkUEjiP&#10;F8l5K932oKIwBgQVlsD2oCoFUYvlaahjjClBgQUEQCAwgYrbfFlfntMKHCheAAEQAIEbIrBnNqZi&#10;PtELU26r7HCeLE2JV+qfT7nBYTUJdEjun6douJqCLlGqh7k4lVIyl1+Xu8oleKC1pDCHFt/HTmnJ&#10;bdUt5cR0+Z/IfD7j2cQP/oIACIDAXSEg5sPEvJibWcf5smp6xy0pNNAT1Eq4p9P1hRVwLMfldYSU&#10;1afcUG6jV0BMiAACK0fgnnUhyXROGd5fZkhuq25xlv/NQZ103pcHAwLrSsC573NEGp179D/WNY0q&#10;5BZ7Yau8J9ZunOzsz/AbBEAABEAABEAABEAABEAABEAABEBgfQl8J9GkP0nX6Em8QwlaTx11h1ZW&#10;+gC6RnRPa0tusIAACIDAOhH4eT9P/7K9R/+iuU9/2y3Sl4PMOokPWdeAwMfWFv17c5+eWxvUs3Qq&#10;8368Aa3XOuYaYIaIIAACIAACIAACIAACIAACIAACIAACIAACIAACIAACIAACIAACIAACIAACIAAC&#10;IAACIAACIAACIAACIAACIAACIAACIAACIAACIAACIAACIAACignImhEUB47gQAAEQAAEQAAEQAAE&#10;QEA1gc3OKaUHwS7ESnQTNBrJF4KdFt4mSw93OYgx6tN249U4idn+EaX6/YWS200XqZXbW+hd+0vZ&#10;+mtKdGVlDvbnfn/3Hn3Hr1dPf/qgSxvlLz2fiweGESO9PVtJSydVpGZ2d2Y4fh7mL44o2Q/Pprz5&#10;rpJ8s1V/6UfsKT+xWIxy/cHYvZ3M00XGXYnP1IszHAqtY867198h3U1Rpt+b8Yb7o7Pik/Bshj0q&#10;Vp+7RxDAVVWZ2mgc+so36VaG87J3vXReUpBvmM1m7Wuuy8IpNlHJJtFbvEwl6glK9rqkpEwxm1L9&#10;xVQOiTcSNBxelpephy4Oor5RUReXOmeUVqCA6ij3iMyQynhEO7Vz8dolte5OueEpJfi7OI0qNpMy&#10;pXP7m1uwzRSynRXeUVLfuOUbZ9rn2XV6wF7CKwDNN0U/oukaneBlWZbrM6ejivomxvlmt3XoDNrV&#10;LvJoNb1NvVh4Bq4R3ALHpp6mtpagDCunsxvRMz0zlqdwb699SDHTu07MWeeUaLrnwYncpqbTYfbh&#10;xLrw3/SwTTv9ysLvT16sxLmfGM9NrAv/ncfGK+B4N06bvcvvKtgcZER9EM4INtu9a4XcWa2yUNsv&#10;+oidVHjl5Ju1FyTqBDczMuJU37hPIyPh9nhht3Jik97tTrddlXg+dLvoJlShV6Xc4IJVbU2bs/Qu&#10;9YzU9IOALnvch3MLf14wmf4xJTqdsbcB17PVjfB5LNupULYrl79UJ0Wp7nT7P0u+au4+DeLhL3Xd&#10;Kn/ObPy1cV7yDGIZqhcfeT327Z4RbNrX5W/Wi9qMD1rLP1TCJnfwG4p1vMcYs+SbPLsJNpO47X+T&#10;zSSlej2q5R8oYbNz/oU9+Kvf6Xaa4t3LMnPl6PFDlKlaIXy+8QieDswsfUevTj0+sdI0In3KfVUc&#10;NO5zPuExQVjT1pN0ZBTDBqP8/WX3y5KjDm31KoEVlGasMiU7F9SI5agaD9+e7/bPKT2arudjg2Db&#10;BA64H2hxnyeMiY96tN2cPdYQcdR4jNGNy0oSwsR7E++mBi0qdsqkWddz0iNWLn66Eb7uSQ+atMlh&#10;L2oM43KMWRd9xoSsVHPRMBd+jxvVE32DHpvTdeaxHj7/z5KrNGKO5vWc6Cy/xUqX+h7zGGeZe9Q3&#10;krNen/+M698HzReUGZ1RhtvMRY0Ym1dz9xZ9/eo90SfKdqe/yZUHHz8y3TRdxLdoGHa+gNnsVmet&#10;M8zomNnk7HPftc59kbtq4jwfcL93QtlKlQpvxrGLsGhynVFPlhZ5VXpns31CqYDrfFIAbBF12bP4&#10;DrdN4db54jzm3escO4O/sqe5XCZ69Su714+6kaVKLNp665z7BaJVcbbGHe57tYzw4zOvtN0G9xT3&#10;hbZ4Lsqwtcvz0jXiPkk18948byT8nVkZukfTbcoh5WjD6tF9mj3nlvYx9jsX82Cx8P2jR0OeA7SG&#10;c9M1y4NI8/PY4uuTx6ME9S2NEtr1fMC3Ei3Kav7WvzZY/N3kNO9ZMi/yrMhr/6Xk7G+3SLj2d2Kx&#10;Lr2VD/Y9BLXyQKNnnXD1n12Oye8vGOt3bVXZE85y/9Gbav8VD7fFv7Dm9zZjVExo9P0teTzSHlr0&#10;YSHG/2bHUEq16d7D6Ou8x+3XtMNjuihNut2kQYB1zO1hQxLnzGBYsyapJN+wzCKQGnZ4Xv7syosY&#10;l+c9+v9Xnhw/BjwmOM/uhe6bOIJdK+vGoEGFfi20zOXkDnXDjiNYil0xL+9zfdUu9GDYp9Hwsm7u&#10;6Qk6TirYrzS8oM3BdZ9y46xBOZc1ebscbr/PM3u8Jhu+DtyrP1uIjV2mcZ5XsGZhDxO/l0+goudY&#10;sZpOcYeSVeEmnkVt0maP9ofympVbnKWzHmVm9JnrvLbYTM7pRLgF7HDbah5QnPcfhTLcNh/zfpaw&#10;JsFj5hLv51vUxOPx8RpzM71F7dTmosFcvbfJ+47iQ3mOOdPLjPd9XXma88PiFcHy1vtzfM1/LNgU&#10;Lw7me5zjY8wmHX6Oo1B7yWz89RtTzTQZLnlZFZs47/9UwiazTR0FbIr1V1P5Zs5nmXqs6Tq1Uven&#10;3IM6JPkbeZWpNK/JZ33OlzWZS0tBmbpk4y/feKVVVb5ZpExle0dTebkl1hsyasuUxvMPpulvrsDO&#10;SRUblWWKsuHndDYb03WxPd1ib/m8OSbB5nDjLftrC/2eVaaCBHjB5amZDL+mvMVrjwmXtdB5smyY&#10;Z9yWXbb9gs359gfzXpn7XOSbAn8ruxnvlR0M7E5zf1+2U+Hb8NK4DQ/fvznh8wFhjcg3W+35/RvB&#10;a7Ifzy3OWqLA60/h91xuVJ5Rou5vj5CbHGM37vsd5d/2fOz3QdgyleU9HmLfV5R9P5GWZDtJaZ/7&#10;y8Qcpop8I9opP/lmHutGittwBfWNW794XtzTzzU65fNIYc24Def6T6zJGq3F58svBBs+PxHWqBhP&#10;pfoZamXD76e47N9470tJtVMUb8/vi6nq+23yeUPneCoob9FOnZXmr1nNC/eyLj6Z523qeawT4/my&#10;636Z2jb8sp3KjficaMC9EhbPX1zw+KWrYK/0VKLXyOE+r2foAdZA3ZI24HnQk/S+26NAbmIvdpH3&#10;ZAc1Ge6XJXiv3MScJkrUMcKfTXnUPZLYZKpVls99T/wkbuffgR6nE94XFNZkec9B3rF3e5EwKxne&#10;165gT91e44XExk0WncfkXnulhH9V+SbZrtD9xnM3EQK5VXjPf1fBvvaHnQNmc72OHUSIXLlKGW5j&#10;VOWbIHHDrzeBIpe93DD8uv9J9j4NuU4IY3Se57jH9XYYkx5yX8ZK8B7bnTDBjN8tdHiPIK/vOU2q&#10;n+Z+pjwf7PRjt5/mHoQ+UyTY7Dcv72mwh+38PeQ9uJX0Hg35LNM6myKvqeZ4/dC2bYZeKegLJ3l+&#10;ZKcb7hxAltfK+/0YNXj8HdbssixJ3jfuZpJmkjZc5sudfkVf+GU6/L7PFMux11983/VErlqM908q&#10;mJfYGVSpbuSoH7Jemcg1+XuiizkTeQ3l6eiYKny2xY/ZqHcoY16va/t5ZxE/yV6DOuS/nlkkjlyb&#10;zyxYi4+X/cZZrI34nLy/dsZtz/qp2Puj2KT4DPP+qDE+z3yq/OyyRs97Mfoocz3f+TgxpO9n3cu6&#10;W9KS8QYN0tfvu/kJ61bifX+7RvTfv8R7/zf5LHCUJtVuUNexThtFfMVqn++WuR6XRRGHCNM0r8/W&#10;RBXHRq1NGcc+uyjiMsigrhZtXZbt9GlL81fHhEljsWlRwYr2+wc9v7ZoevK1Dp+fC79/bV78Qz4d&#10;OoxFW5cVeApz05jur8+TLejzNO+T3IlH+/0zfD9Sl/dLR22KndeU53bmNphCV6P8kvbKdwP2y7oU&#10;o5d8RsKcOtUSjvyxtkEPrevvl+Ry9m3zhHp8XuhI47vVtJDn9li8t4dngc6TOFMUswy64LbshR5+&#10;HbdgdWjPcq/js03ul8f89ctfjfisnBV+jPxhvMlf1ntOjE+iUskYzPQzFGsZfE7EbvLcL9tM+euX&#10;pTSTisb1WoQIZ8AifdfH+zk+97WfjrZflqHzyOt+keatixeUt5UF4RaF0UfOk2nqY9mod5cyxoz3&#10;49TR5q/9hUmhOO+7GfHZIiFfYQlnmOJGj/rJaPsxIi2l3iHl+exP1EbUHYN4tOkpibNFVvRpyTa7&#10;vs+7L8o1xXfTdqzo+2X5iwH3Fvy1ZYumRbyn8dnEqE2B05JdQlqyfK9U12MuVVUaxRm2vM8+Rpg4&#10;N7oWbUY8xojzeNya0XcJI7/93U0eKi0jL8d5nX0Y8ryvXW633xvNfuRjfxFvoTHg9ixYndnX4nQU&#10;K/I5bfVnZd1YROU2OvyCrCrvj3SsNVt9zq8V731MfuXRskXSNkp+vUv+TEPsx/bu70ueQ1g03k/p&#10;957URaMZ6ZrPtDjaiF6bBn//ryn2/h+QXtxbNPqr9waf/oQHLP7nxa9etP3QEimKfeOHNpfFfpqV&#10;IxodfO758oj3fviZlzUePVXE5sdkhWbD98ctgY0XNJGX7cxmsbF4nXv04mOymvP3S5lnL4k34V1G&#10;y3E46wsveSR3XifXd/zvsTT5PhZ7WiZhWbz2YDbktVPh5jSWKDu/+Wun843Y/eblsMKN6xlHXT4v&#10;TC2ZHZcfY/fxPK94DgIgAAIgAAIgAAIgAAIgAAIgAAIgAAIgAAIgAAIgAAIgAAIgAAIgAAIgAAIg&#10;AAIgAAIgAAIgAAIgAAJ3nkD+4oiSAe+3MAy+D5PPrNvNeeldsvgO4zDGYJ0Um7UX4yDSLaEHe7Gz&#10;V910kVq58HvVNxp8x3Zv+uz/KJakBuveNNf83q18+4zS/O0dO/6vPmFD6NRQoG9km+/jjrFOyiAm&#10;OziR7qm1eC/+qQJ9I0FkWDW/+6zTaNa+9wzrdki0Z58j6sdSVMmF1zGRZp26mZa8B96TF+/X7yXz&#10;1NzY9/Syyg+qyS0+Oafxf9dngYR+4yyfQfNjUoOUL32rIixxj23WlOu9M9aRqdzwHv1dvv9N3AM3&#10;Ma/S9xXoRWfds935991P4vT6m7gQ5+5lPYpefme5l4Re3hl3USV7/u7MGOvzYf0cYUyM76sqsg6d&#10;sKaT3uS7wsPfeSnYiPx2zvfphtU5HDZN6/z+XuuAYqa3rtO8VuF6efa9CyPuO53l3wqNIT1gPfAd&#10;n/XyjNhqKW77WTd2WLMt7ljmc14X3JfoKOhLhJVnLd/nuvo+33cyz4hjcbNMj3VOnmfCt8GbfFdr&#10;ceR+L8+s+J3PDuNbJPRPhjLM5kHzsk7tGwkq8/3Xa12XcXo2O2fjNsve35jF6Ggj/Lk5oTN+t3M0&#10;K5rxs5zFerab3t++Gd+gWjL83U9zBYGHlSVg8p0E1XiBtvlOX6cpsw7LdTX5fp2Efocqp6GjQP/A&#10;unKYJ3ef6/SGkaXC6PpOs30eaww1f/15o883qXE9GLURegrsOjeiik+kZ/hG33JUceQqDcp2rnnP&#10;iodPtU+NMcvx9S2Xs9K6bs8Mboe3eFxm2MYTJo87T1SMDXgcvN0Lp/tN3FNPfMOTaOfDmr32EcXN&#10;6fvI0nxP4YZP3eGCzVEufP8nbFrw/jWBarI0NV/2kPvofufLsmaZ0nPmMa9jW/yX0Ou10Z09X7p4&#10;6JdvJlk/SXHor14OE1ehyrrDA67jLBJfITN7HmORMJ3vbPI89mY6+njSukXtjDzX6pQlrL3Iet16&#10;fI9k1Gbr4jnlFYzJZ8kZ78Vp3hzDrPf9PstVLnhNMvr7EI2R6JdNtz9ucj4cyWOZtpagCz3l5nVl&#10;3dqxLHX1JKXM6/x4j+fq/er5SgwSVIi4vhTwMtUapV10MakG26dga5KLxF+4GNJGwHuKR7zSdMy3&#10;KDY5j9mNuFfcbtLkPeds93dTv7dY/Pc3dIq5zEv+fdXk+zvDSZY0NPqnT6Z1Im8mDfrTt3IzA89k&#10;YnRPk8v0rBceaHIbfkJpvn093HrQrPiieHbO64hCy4hT6g7XCa1YJooob32YQp9eifWXeZn8WYOS&#10;Le/50sl758lt6ij4BkJvnGHNL1hiPbvL6wGV1A5fDOxSQCeC4e+YQIr1WRW659RK8D6GFOZK7kq2&#10;EPNiJRedSes4X1ZNb7vqlRTu61YHXPLn/VA2827nFQl9hH4M13yUMP23/37CdPNjDFgXlhHtWDbX&#10;G9KOLvdP3GQJ61ZoW1TUox2Xxcz4Uub+xd3eWcO73Q7LavK+wX32QcS6sDZZ58K26W8eS8z9bzjG&#10;PUesV2jdzDmvwT3qXe8z03nG8YPWc9aZ7m8/V+68RqnO/H5ZWC7OfdJhw3N7f6Paomwv+rTooi5j&#10;nbpRmmyzTaVBtPWlkL9Q7VK2G22dGRty2R/4m18SMu0N5froPJYnsb4BM03gNFagrdH1/tuc1aP3&#10;egesD8Efr1ztgvIRz2UlrSTrjr6ea5tOhRqXdLVK6WG07bIaSeeHslFvU5b19EZtUu2LyPXHZi9a&#10;SvbJzWNRqPV961ueF5bX89goRsPJ/ftenhS4i3KZWoKOUj5IQQPdf928SNJyHZ77TUTfLgtdaDux&#10;aONJ876Edjz6dnmb14nzFH3515ehC4v1+uRsbdQiecjPO5lmi3oh9YbMiyd90ViKvsU072EqxKL9&#10;/qwFMfIxmeC52XpFG0b07XKmP6Chbb/QvG+5yPNCg3VhBdRRtUg8mUaDigN/Y9lFwhfvJFs12h5F&#10;G4eIJ837pHNLmGOIW9GOY0Racs0e5bTo87LQ6951nH8T8as0QndwyYyeWapzEXldFqM2dZPRjskF&#10;+x2eYyosIS8LfetR12X5ix7lzeuxo8q8ZQ8r3W5RiSLul7GOqb4ZbB+DWPuraikqa7PXyO1pifr3&#10;A95fk7b47GiA/vJHyTbl9RF9kOiMj0WfjOL0nM/azjPF3hEVAurbFSuqr/oJqpnyHox5cc17zifw&#10;qW/plGDdvMJcsJ5yv+d+3ML+QKuR0EMexvQ4hK+t6X0VQcMsUpf2uX7ya8R+rH2X7/KMuddduKeZ&#10;2ZNEj+JasPRudw+oELG+VZHmDR5eDq1gY8wWJeiAZ+gt25r8rsVnOpmlm9m44H6Zz31/L/RN6vs8&#10;g+EWl3AT54Xfsypej327X/DepiMtfB7bNZtU5P58EJOv83yJY47phV5SwuZd3rs8MZ2Y+zebPPf6&#10;W7di9GoUfj/OPb1DW7rcNmR4z1hO4x1mAcpM2Uzw+eZuqPH/A6NL4t8ss8Gi7iyhXBa7h6xvOfox&#10;JlfkkZvihbUUfctp7mdEfYYpe9GkDMlrIH4AVnmenU9y8UqrRU95XX+eyfK9Qtt6xP0ynvcPOl+a&#10;YH3Wcd5V2NL8rWGKdBbqvav58j4TeGGU5iV/7vO82aE9S+4fL6IHWawrXwRIi5dg30p1XNv4nM5r&#10;2dz/szWVXkFwO6zRKa/HCVPgu4UW3ZMh9tzmtfn7bhOtCvW4b+Jl6rzPocv9LLsxhYx8vqrM+dmv&#10;ud/mvswCZcYefp/leMataFizqfXoPrc5i5piU6OcXqPXZoZngOW9z25h7msd/hZ9OmT/TS45TvMB&#10;71URdYLTpIY8/+dz77QqNqIvvEfh5xwOubbn0xHOJAW2v8c1ptgL4sekei3ac9lf1LMM+krJOEHk&#10;mzYVmhaX5+D1/yQNr82sr3wz8e/19+3BmW82XmEkm1164fUwgPu8MVSC96V2fZQ5wabFpeHxm33s&#10;L63sQvvX3+W+f8xnvvFK5rhMaZtej32753nP007A9ZUY59ldTR6THjALP/XNPMHe5/nRCZvd6le0&#10;0ZHjmfe+eD7QY3SY3PPjdaafgtUhMTYKa450NXvD3h5ymeKx4ywj5uVLM+ayL/NN+HZqg+8l2BqE&#10;n8s+473BLSM9K0m+nvlh4xWQyM/CiHH9QWLXy5tvd8Fm27GXRJzHy7jcgzkr0NOYGjZPzPOrMjUr&#10;vlnPRL55zuP7sCbPa0bbjnkDrzCTzSpteKyXqKpvnozOKdWT+5Be8ni5DzjfvE7seD327e42ZvD9&#10;8huPmqnTSyulZMxw2U5N9/3yFwMq+Jz7X3a+EWX4iMvNiO/PWWdT4PurMnwP3aTr3Y1nqJoJ36YV&#10;e9Xx/Tth2GT5/qqauUEDvivsrprdHt+vEGCNNT6MU87lDOtnvLrla/A9A3SK58ff4t5XbMB3SvP8&#10;RxAj1rHqPBY6WaF1rCDyz/Pb++z/I2vGHnWNJz7m3ZOkxeKU/NaP5kU19/modkqD57+d62+eh9jD&#10;Dyi2/XCet7nP57HxCsDODGy8KHGxXnK+sX8XN6mU5ZtPf0oj3vsbxiybjZesOt+JbpomqWLjFQ/c&#10;gxHo/uovue8ze6w7FSKfWzC4Xow/eH/q0V10MMW+lk9+EjrpxtZ9ij96GjocBAACIAACIAACIAAC&#10;IAACIAACIAACIAACIAACIAACIAACIAACIAACIAACIAACN0lA7W0FN5kSxA0CIAACIAACIAACIHAn&#10;COy0jmi7cxo6ref5h3zkP9zBqvioR48qn1zKMv+eEU+ZK6Un1MqFPxCVrzynjdorz3j8Pjh48CHv&#10;+J++QMHv+8KfMexS6dXP575SmOOjvPkONbPhD7IW6y+peHE4J7b5jyuFt2ikh8w3wx49KP9ufmRz&#10;fJyyEuiLTPjDmlsXB1TichXWnOcfh2YTYzb7J78JKwqpKlMi3xQaB77kmZWXq8Xw+SbG9c3O4S99&#10;yTLLkyo2hZpg83pWVL6eqShTgs290499xTfL0/mmmrp4h5WZq2inTjL3yTRC1jfjdurTWcmWn3m0&#10;ZarYBClTsmCyrZJ/FLoNV5VvLsQlUMXwB0tKXJ5UtFMq6ps4XyT7dv0LGfoM27Bu0K/3fkjdeHaG&#10;r7v96NQokLjgw26qxgYNQ17EaQ9v3u8HrBQ0O0sJPd+FOK/HJS6KOMyGP7ib40s03ms9myfy3Oef&#10;5d6lZjz8BcZz2cyVhC/tYTYHmQc+fM72Ir7Ru62vrz0teF/Yq51vUSc1q3dyHcWsXzuVLynd9z4s&#10;u3f+OX329n/C7VW4sYNdhoaRox6PRZKOi3OjULh5v/Wa3mt413cif/WM+RdK2+V3+/2o8ulid4Ha&#10;2uVmqkTVjfB5bKNTpvuVz9zEDOTWSRZowBd7hDWi7x/2ntRWZovqxUdhRaFc64zuld+M70OE1kkV&#10;lbApPP8ZX8s4fYlNENFWj42afHPv7OPw+Sa9RbVC+Hzj9T0qfDlJhy/oSvOFy3YjLoBaZSOUaX5z&#10;GH7u5ETP05ER/sK2KFi59csqeo77ZeHGXk5Z08M2fa/yHyjmQym7812hO+IeOz5P3adqPHx7fr93&#10;SjuD6lQ0QR0OeYxq+VS06BV2gucL36p97vX4yt2savTx/g+pxe3NOppsr07fPP4piTJlNz1WVHu6&#10;Eb7uyXL/LMiYzS6D/ffX3IfrJNRc9mgPN+jvEx4vPXYo5uYrnqnMZTNKszuq0/vDE39RnHnPDzYS&#10;Rer7VELsFZlQAPJ2/Uvi261CmTordq/mRA0SzuTbp7Rf8e4n+w397PGPaBgLe2GmRffPws+li3n0&#10;ej58f9pv2lfNX5Lnet5v8xXF7XCSiTmBejL85Zo7zUMqKVjne7m3FboNTzCbJxdfeYPhIbGfUvU8&#10;sUcVVlQcpRHzSDVWFF0a8iSOzZzFV7PfZRPxRn+KftkPar8M3C/r89xEdes9X7KLy9rvOS59F5f+&#10;VylFj/ga99+jOevanfnRfML91WYs/HjiPW77NliJdhjT5at6n8cWX58UFzq+HibpSfxaUcxebEDi&#10;ny8z5IIZfkpiflQ4U/bQAABAAElEQVQ97piHbcbmx0Lifs1FzN/VTPrbmro5OSHDF5zk79qqsgTr&#10;Wf/HbyaN/4p1Hr3ykVfnpeWPd2L0bn56y3ImptE/eeRH6QFPmD6Jtp84ToOC+et5LBzVxlzvTg+n&#10;MdT/TiaL2jO8ZvFu0zYvz2VhEbPbfE2/2//DRV69Fe8U+jWZ44KpanN71w09jiB6wPPgxiLzMja5&#10;xXrFcfJNRWhzD/qzOGhc9scnLy7YL2+LNYtY+EbwYfWL0GyaiTydK1izmCDB35shIJRRnvJc7gOz&#10;Jgkg3OyKKqWHCi1Zvqz8w56PfUfHs/08z/OasYJ5xN3GS9roySyCJtfkvu5x4Z2gr035Tw1a9Lj6&#10;2ZR7UIeD0lNqp8Ir5dmpP6dc1zHHfB5MGsGmvPV+sJdcfCdZOZKKuaLD7Q+pnV6wM26Ta6vyFWU6&#10;tkVd2zO3n249OJVsVOyfO9r5iDoK2GxXv6asM9+4QZnhJti8eOv+DB/+Hoky5bk2EaDYvy59g1oK&#10;ytSWYBMg37ilUmW+CVymePuTbeg4Fu9495vUySy/TEXNRlWZam+HXxvaqT1TUqYON95ywxbIbWaZ&#10;ChDSy+L73Ia71YwBAmGvexcLtuG2ps3kftH59gfBInbxLdqp/ZPfujwJ5nS4xW14OnwbvivacAX9&#10;m5Pik2AJcPF9mW/Crz19Te/QRTzvEkMwp8LZF5Ru84RXCCPq4qP82yFCuHw1dJl605ZF2vcLmErB&#10;RkW+EfP7j6vz9xfME+8V1zctBfWNa794XuSO54LN6ea7Dtfg1iQr53p4frnPLUwL/GrzA+7fhK+L&#10;VYynrJpOB++HbzNFXTzvrNaWD+Sq+n7bVTVt+FnJ35rVrKSluEyp2Guiqg3fF214/80miQD9cnsa&#10;xa6crx7+sZIzh/Zw1+n3O83nvA7K51lCGLEGeZLeDxHC5at5niOeufbuFQMv/dljb/O+7Y4C5azv&#10;dl5S3D5HvMA615hNxs+OAa/EXbqLOSfPcensV6WnQiFjT8GZnUe1L1cm36SbZ7Qb4OySBMRm6fLc&#10;ueAT1rzTeiHnmyABvjn3oSrfBIkafr0JbHdP6V47/L7oSmqbhnq49XmD6+snjRl7lLyTcf2kQRTP&#10;7FMtvfiejUlgpc4J7fP6ZlhTzezSKKRyVsHGbz+l23hGv9z/YzJZ8fo6mgftA3q/yXtFbUb0aV5l&#10;w/eF06NO+PVaXivvZFnFa8I5A2gT2OfP+51DKnopbn9TZ84LSrB5mQ6/71Mo0P2gw/snQ5qv0o+o&#10;rmBe4p3eEWXNDv1d7tvU1xMhpbp+va0lqKElKW/bG3bfbNB9Vtrry9TC3zPhK57rLWO+vC/kic+H&#10;LcVU5+wLnCHEhcb9Xt3PXqkZgTgeibOYf9L7jE8zjcZPPjd36ZN4+HUWezTPenH6KHO9z0/sL/tR&#10;PshHZb/qsr1dtOvfrJSSwjXb12HN+tWwTTLP8hfmmc/6MkwU43fPl1T+QwvqI4AlfJaxFKKYcf6P&#10;1PA54JDXYfkT7yLg4r+/UGVf4aYu5LBm2SqHvG97SSbqeqbNE2bL6PKK84bhj9DPhs79kcjrfiGB&#10;YBZ1GzM7peqednneNPw0x3x5xF75Beqyd600/VtLbWk71jbGpzDt9w18YHE9yIOCNo/HL7ifG9Z8&#10;MDjm7B6iQuJXG5zJXujh13FLVoe+bXqcabw44XMW/lLbtGJUH/n0PCPI309cUEYPqBjdJTz7+ZDx&#10;4x6X/xB5+a3EgMS/ucbkTlP4ozZzollWH3PBBZM50k89vhwyTDkrdagdKw3OM7A+P1F7PcB0VD3u&#10;Ly3jbNGyzjAto4/R5TYm8nIpPhWX/6i/f9vnvMp0zgnm0lx8jsF3RAuslfkO2+6xwWmxN+r2Z+v2&#10;u76E7yKYcDMTuRFzDOG7DfPF7HJbFr7rNj+eZfhocP2/jLwcoovqG4Mol8swtcXieWeYpr9NPQ19&#10;l80ykugWx+AX/4ZGv/4Lt0cr4baMLLYSCZ0jxPC3f0P65j3Si3tzfM5/PPzVX5DVfrPnab53Vx9a&#10;rkSxb/zQ9VkQR7P8igZ//6+CvOLqV0tvKGEz+KUCNhsliq8Jm/5f/QsyX37syjQqR/Ol/33qYcv/&#10;6JN//2bFKarU3KJw+T629P/4v5IeUlfBLSKCpIAACIAACIAACIAACIAACIAACIAACIAACIAACIAA&#10;CIAACIAACIAACIAACIAACIAACIAACIAACIAACICAK4Fi/RUVLw5cnwVxrBbfolHIvZuxYY/unfrf&#10;n+slX6X0hFq58HvVC7WXVGi43wm2Vf6cvnrvP+OzLgscDvcSfInuDyqf032+/3CWebH1EbUV6BvZ&#10;rz+jDN/ZG8jwtQv2e2rFfXOnCvSNBJJhxTw/qnw6+2iVj/tdLpKbVMmFv/soy+cv906D7d0/3fmQ&#10;zva+uWJU54sz4rv1xP1vQv/XxGz2KiT++TJ8JDbM7alR6ML7VuMT2u3Ld9scpO+FPq+QNHvh79xj&#10;qJUGX1SSeuwL7yxPu80D2uyGu+9ehF/he8tNI1xdHx90lLRv4i7sVnZnVrJ9Pdttsc5iZlNvFenj&#10;3R/4egeepgk8vHhB4q5JT8Pl396Wufnr833PZ/m33B4Fcsv2L3zfHTor4C+5vW0nNmZ58fVsv/oV&#10;iXvXxb2VX9z7ITVYbzlMMAIa0/N7H+yskGupEp3zfblhzc6Q9WD2w9+LV2Xdk72Qd30KNu80rvux&#10;+1yn/Wbn+2GTeGPvv1P9JPA9xCe5h6HlHeuM93MfM9dluzNiO8g8pBr3MWHuNoFyYpO2xd15NtNj&#10;3fNC3+w6mh2+H/zD2u/Gogs9Nr/c+h4J/bAw7gTK8U0qjFpXDzM8LlBx3/RVgCp+sHjhW0MVgigI&#10;I8hVwy7RifIKc7MEdHNI3z76MaVG8scc8vzDiYqxwbBF77ZseuAXSS6XmW7+PWrGw48NHrZeUZZl&#10;mjKsC8evGWoxOsqFnyfwGx/8zScg5svqPF9WDDFfNj+WNfEhF+XohF7WPeXL6L4NeD1qGfGIS+TC&#10;V2Ozv6mYF1rGHZJ1ua89W6gFn/YWfC/oa1xmwms48RGpjytzvUI50aPOOF4xh3M/T27RA9ZDMzE5&#10;bn9zQ599ApemehKO0r8zplKVxrOMwBqL6VwZ0Sn9hfUWVbXry3S7jookTiYZlkmjFVyDvp/W6H9+&#10;YlBMd78M8pOGSd2QdyunDI1+f/eaz+Rz/tk7fsfli68LHVpLubB3kiQlf8f9slieNofyHb3nGPst&#10;zLcwuKD328+93+cuhp+dKD2h75N1N4Y1jxpfU8L037AdZR/Q15sfho32Vr+fZb2lHx39lNVAiFUs&#10;oi+3v0PnCvZQ3GpotyRxYl7Mbd5yHefLGsnSuK8g+gx2U0tv261r8bvL9WVTT1OOdQZOzO6gQuKf&#10;L8OvqdXO4hGruEQ06vFfl8d+UcchktditlHrD7isYj1gKnS+4Du3l8FMiBy1zqXW9b60RQgdaUuZ&#10;bFlENM93KvEC71XTOTte12UPewH0qHC/LMyePE/BbuLB4sOYm5B2dpzy0GS23zBPy9dzIGGCifLd&#10;s1gxyuDXOuwzo0gf0mspDR/0A3zTZcxlLmvu/7oLJPFYS0s1/L4yX+lexlzmsuqySoB2zxecG/TE&#10;5XIp/XKRxKj7sh3uL09PT6qH2+MF86j7mGKuNuo4BJkL1g3iPmWsltsyxhkL6vUJnNCAR6sChy9e&#10;8D+luFDwVy9xv3wp+WwZeVmMy5ahP8yxz/KKpcoftROVoXmHxcU/crOsvCzK5TLmGJZRlwldaOGO&#10;P/n7rEKve9RmGfWlSMOy6rLwy0bzibcY2jLy8jLqsvqS6jIxxoi6LxNijPlL/R59pc87mTY/a6jw&#10;8c6wTFsWA1uwv6wx5/3YYPxvrjyiv7zA8v0o06J/WS/SqQJd4hMZLc4gn1ibNLQ0EnsKLkJ2fr6j&#10;VyipXc+JTuIJ8rdmJejrkd89FN4h71CHvqsF2P8ixHb5Lg3ToHpfrnzSnMb/tlhhfewLNH4dzmcp&#10;b7mVPRksNgHwmjcl/li7HgU/sC7oPfLY3xdAR+kx71nrh6zEYzzf/h0rfP35mvJ0pIXPY/etBr1r&#10;8Tg7iHHpyx7reSVsvjWyzcUsOMZ4NszQq1H4Rv0to01PY+E7O48MbmRMzstRlxlRXqKOQ+STLsez&#10;4LcJks2W4rfB/eWo+xhjZktIDY/93l7KGIPTEvXcXz9gnWTHG6RJq17XNxesRPyFUbKHtNDvktUm&#10;qR5bKBQx/InThRZesfkfZNqUXaSdd8j9XrJ/6cL3EYRsBh0hu1iHvCgzI4+N61SX14TTX/e36dnI&#10;pSPk4v+t5guuyt6ky+W5H6cGh/CMwq81bms9+n7Mo5/iR5Dm5T6W9pDv2zFnV9BP9Tr9IHY+DnXA&#10;7f+fDx5M9Z2/Y9QorYmJa4cRe3J8GlVstkRfmAL0hT3k64gyxeU8rPmIyjzUcmHjFrBYK3XJy3Ur&#10;Tl8Nw/fhdvQufc/g+rLJ/1zicRPJza1lcb7hsUtY8/7giLshATKJS4SdhigH1314Fy++nLaoO3sM&#10;JeYyfTATbP5IP6NdZi3M+2aK/t/Rg/HvIP/7yDpjNj7zjUfAYoz7TNv0eOrfedNs0zeHh/5fED7F&#10;Z3Xwao/U5Jtv89j7qr45v6ybggnHW+z0FB0m94K+NuW/xGy+bV73DaY8+HTo8J0N4b72ZUQfDI7n&#10;l6k5RU5VXVwYNukb3Zc+CXh76/LdNS1jwQkrW7C+2Nj8Sz/fMGtyvjlI7EqPFrEUx2xeya8uMMfY&#10;SSeVsPnQFPXNnIwhSztlE/XNcz18v7hotugjcTbVj5lRL6uqb56ap5TqhWMj8s3rxI6fFM30o2rM&#10;0KD70fZvAsyX3US+eTI4pX+X/pAsMaG9huZh7Qt6WP9akryS3qVqJnybtsV3FT5oy3v+pIj8WHjq&#10;//X2D2hghO8n+oluFf086J3Q1iDcnnGRri+oZNt9vVhKs7yx5Pf4rGuYKv531jZ9rIdv+xZLQXRv&#10;9X71l2Ta5ncWiUlLZij5rR8t8qr0zqhyRN2f/t+S2yKWdOyfUWz74SKvSu+AjYRDsoCNhEOydLlM&#10;ibwcxtzWMhWGCd69JtD5yf9FZAWZxL9+N/0P/hmlvv0fXzvc0V9Wt6WkvUk8/SOKP3p6Ryki2SAA&#10;AiAAAiAAAiAAAiAAAiAAAiAAAiAAAiAAAiAAAiAAAiAAAiAAAiAAAreFwDKOU94WVkgHCIAACIAA&#10;CIAACIDAShBYz4NQK4HuTguBfHOnPz8SDwIgAAIgEBmBmDWi/WbIA9mRSbcaAZ/GClOCnBrTblOe&#10;4AACK04gMWhT8cLnhSh+08IXX5zHpy+jK8fDXxjlFOERX54HAwIgAALREBCXuk9f5OzmFjb+B8MK&#10;bY34akhrWdpNwkp8s++79cHc3MJKeb9zSKKfDLMYAaF0/d7F+rbT9xovrhTHL0bgbr11ykoKnOor&#10;ynqOTA1bWe5WTkBqQQAE/BAoL2m87EeWdfHzsHsUeb/siHJTOMZua3q551RiInB4OQh/uX0EYq1V&#10;kD/Ij8jQFruAzCuhX7HOLFNtkF5RwT0kAdF/LsfCK2YIKQZedxDI96qU64W/eNcRLKwgAAIgECmB&#10;E56XcZoTA22MkwnsIAACIAACIAACIAACIAACIAACIAACq0dAnBLcrXy5eoJBIhAAARAAARAAgcgI&#10;pEZd2m6HV5QemYBzAn7cDq/IfE4UeLzKBFjRYJrzsDhjkLSGtD+oKJf2RMc6n3KoEQXodt44bFSP&#10;RxVK0vUZlrdH52GDnHr/RS+G/WVTVOAAAiAAAiAAAneLwK7WoW3qKE10T4tRldJKw0RgIAACIAAC&#10;IAACIAACIAAC60GgYHaoZDbXQ1iHlJZl0uiznzhcYQUBELgLBMz6GZkvP74LSUUa/RAQ7cGzX/vx&#10;CT8gAAIgAAIgAAIgAAIgAAIgAAIgAAIgAAIgAAIgAAIgAAIgAAIgAAIgAAIgAAIgAAIgAAIgAAIg&#10;AAIgAAKrQkBcZrkmJtVr0MbF0ZpIK4up8V7bvfoz2RE2EIiYwNb556SZTu3IEUeqKPhKaltRSMGC&#10;aWsJahmZYC/N8Z0Y9Wm3r/4OrDnR4vGKEiiwTr8N6PVb0a9zO8QSXbu92le3IzFIxcoSKPTXty6L&#10;cbu813y9smwhGAj4JVCOb055PU+w25rqjn/UvL6nWieLHrRQTqc+sM2hLL41zFoQ6OhJ5WPMtUj4&#10;igm53ToicZ8/DAisO4FKamvdkwD5QQAEQMCVwLFecHVfdcfzRGnVRYR8TMDgMeY7VJNYdCgm2YUl&#10;RcMpt1Vw+INNjWJ6tAv62bh+Y0k9sLI3FneYiMsu5d/NLUwceHd9COy3DihmDtZH4BuQdL/xgsSc&#10;38Tca2DvzITFbf8r9l6I+TG7Wdf5MlM3qJGU+38WaVRb07E65pjtuRK/QSA4gRbF6UJLBX/xht8w&#10;NYOq8fUcg98wOkS/JgROY8U1kXT5YjaNNIm9sTAgAAIgAAIgAAIgAAIgAAIgAAIgAAKzCXzDPCOy&#10;rte1ZvvGU4O3M/xeWq1Od0H1Y6tEn1mbdEGYz/Cbyz5KdSij3868+5BzQtrCmrzfvAB/IAACIAAC&#10;IHAbCHw7Vr8NyYgwDRZ907jeGx3XLPqG0YgwPgQNAutNIK8NaFe/Plsqfu9o6sey600J0oMACIAA&#10;CIDAzRDIWx3aHa1n/1/cK3uPz8rAgMAyCTyh6jKjQ1wgAAIgAAIgoJxA95f/VnmYywrQ6l/PLy0r&#10;TsQDAiAAAiAAAiAAAiAAAiAAAiAAAiAAAiAAAiAAAiAAAiAAAiAAAiAAAiAAAneBwM1pSLgLdJFG&#10;EAABEAABEAABEACBCAjczkueIgB1s0Gu3GdaJYFWSZabzSbTsYPNNJM3LkDjiQYPQAAEbp7AZrd8&#10;80KssATnRp76rM53YkSVfgzFPhMc+LvmBPLNY+UpOElsSWHWjSx1DbVK6rKDC0qafSkeWEAABEBA&#10;JYGXVk4K7txKklC6qdKIi3e+N3hB/6D/Jf1p97f0Z51f0aPhucoobl1YZWPDpV+2qTydpR6+Q1io&#10;hQ6PMdZRUQXLXMT4KNDnH7Ji3zN9Q3rnQIciVAkILCAAAiDwhsBJfIvsSwUDLUaVGJSjz8ogW/3K&#10;rMdKngkF1RWS5y1ek9y2KYnoFgVSHsXXsqu3Sp8gwbt+H6dMpSL1OLivWkqDRGARESgbBRpyGwCz&#10;WgTa8SwZ5nC1hII0IAACIDCHwAm3KSNiDahvjPh9oucnVvwFARAAARAAARAAARAAARAAARAAARAA&#10;gZUlYPJ+E1PHXPnKfiAIBgIgAAIgAAIRESiJ/cVraHKDJs4wreF3Uynyj5q/on/E//Jmexxszuyo&#10;DH4cFvZfK0caWYBHhvozLPsOheQJXglOWgOlaehbGr3oYRymFCoCAwEQAAEQAIE1JPBAayqX+gB7&#10;1pQzRYAgAAIgAAIgAAIgAAIgsC4EMut6B9ygR9S7nPNfF9Z3WU6rh8PTd/n7q0776NUnqoNEeGtO&#10;wDx9vuYpgPggAAIgAAIgAAIgAAIgAAIgAAIgAAIgAAIgAAIgAAIgAAIgAAIgAAIgAAIgAAIgAAIg&#10;AAIgAAIgAAIgsAwCds17y4hvRhwrJMqllLMFyl0cz0jM6j7a6JyTYY1WV0BIdisJGOaIMu2ztUzb&#10;eXpH0lG6rEQI3aiqTXaEszyqma5TeJpl0neOf0Ilm273zTW9Q3KduN81WbcbLykxvL7PUfQ7dOiP&#10;vGvZINL0atZ0H73UPY80zqgCL7Lc1xoKo4oF4YJA9AS6RooaRk6K6DShvi8rRRCRJTHqUW4o3+VW&#10;6nEd41L3RCTC2gUrvn1HT66d3HdR4JM1LZe37VsVO+s5N3LbvgPSE57Aeepm5svCS44QQAAEQMCb&#10;QJ8MKuvy2Mbb92o9qSWKNNCgp2K1voq7NDmSdZR0afq7pWno/vINu+6mop/Jerp5M+PLcytJbYrf&#10;MOHFoj9LbknrmKIuqMaLiwWGt1aOQNBSJ/yLeWcYDwI8x1d0rI1m+xcUH3Y9XoDzbSPgnB9z2tcp&#10;veeZPUncWmqLRvp6tmXr/B2kjwALCNwQgdda/oZiDh8tyn94hghhNQnU9Sx1sX468+Mcx0ozn+Mh&#10;CIAACIAACIAACIAACIAACIAACIAAkdg7UCSsYwXJC4/ifT6jM33mKEgY8BuewNv8HW6zKaBc3ubP&#10;i7SBAAiAAAiAwBSBkj6gjLaa+3qnhL0Bh5LWZz7y/VUPdegSv4FPgSjXhEBJ601J+lBDmZmCAgcQ&#10;AAEQAAEQuCECu6P6DcUcLtp8t4J7ZcMhxNsLEEiSPBZcIAi8AgIgAAIgAAI3SsBq1WlYPrhRGRaN&#10;vPUX/5zq//x/ofbf/B80ePExWcPbvUa/KCe8BwIgAAIgAAIgAAIgAAIgAAIgAAIgAAIgAAIgAAIg&#10;AAIgAAIgAAIgAAIgAAJBCUxrjAgaAvyDAAiAAAiAAAiAAAiAwBIJWJpOI/4XxGjjK7qcl3QFVY3k&#10;HuNEFk3j8JxRuL8y5SrSpMJYmkEm/wtvFLDhIEzdhyxzmK0em/B0Lc6PYb6T9SajqWMjl6kweTks&#10;nbBsJvGrZOPrW4kiMycvT2Rb+K8oUwrK99LZeCVYMTNXNgHjUMXGXKCd8sIU3l0L1GZ6lX9VbEQ4&#10;rt8qYEJVFTclsigolyL5It+okCcgSk/vk/6NlweNFSLqtoovPWxTatCibjzr9cqddhff9xepJ/TN&#10;3itWGz2iLxL3qa2nlspkXt007i/zd51lRoryu4hlxDkorBH9BhVmHpuZcbxBpooN8ZjCzmZcL88U&#10;wP2hsnqb+/POukmzzPHoahJzrnVGwk1VnCLccnyTvk49oIe9U+qwEqzfZd+dRKfsb8lF6a2dvYhI&#10;XR4T46LZ5cstYfZ2WeRTFUZdW6yo/Okxzj/B2dhZiHGwCmNx+XPm90XCVZVvLCNGlmkuIsLVOyvD&#10;5k2/XBUb0yvfBOj/qypTV7BdfhxaGfqtuUnvaQ1qUYx+Mtp18RXOKWuJS+mvTYxM6rNi9zBmKIW4&#10;WEiipVjYcJ2QH7VoZ1Clbf73deohnSXUKfwT3/4XyXfom/3Xl/2y+D3ulyUXFtftxeSoS5lRR3p0&#10;2Xr64yLqf4s5KCsz/D2cbZwk3BItoq71Gmto3BzwqOhKmrg5oFyvRs3U5pXbOvwQMsdYdrsxxeiJ&#10;P7+KduYyXG+O9njn//aXJ+eHE97Hr2MP6XuDl5SzunRgbNJrQ12595JO1Ad+6zyd/U7mZJ3hqSqr&#10;omy4r2M4Y/S2q2rflPQZFWYvFWXH11qFN9q1fyJ63KItGLcxC4xNJgBU5TERjld7MIlr3l9VWWzC&#10;xiu+Sbvs9XziLmbKlmE6Rop+l3lC73Zejxl+mnmH25flxL2M9KmOIz3scL9MVnzlt18WNI/+jO7R&#10;D+iIMjSgr1nd1hHlxskRvZt57Y2o/+cZVe2N6JfMk2eeLCryXMUUoxfiPvm1GXGBFGVyrnnTX57r&#10;L6QH0f6bPOcVpfEzJ2uPP8ZZhZN/Zd5Nm/SsY6d49WjhH39+QvRfcbVyj4dJui0u09fHmR/tQHxn&#10;Hu+M573eeB+xfeQTtcZCWaqEmSGuYRie/b8ZrwV65KfsOwMUn6FuZOm3qbecj2APQUBwtY+bF+kz&#10;/er+P6R+LB1CivV/VfSH7BwXTZH4HirM5ThiwdDevGbaK90QQol23M5mkTx2Gb2tYg4hTyg2b+JV&#10;NffMlTo3bujPhvicoV8V88k/jz+mj4ZH47B+F7sXeo7Zr1DOsuH13rwyo2qNUoQTdBzglFmVLOM1&#10;4xBlY9LPEPOxKozrXJEIOkA1q4qNyDcq5opUySNk8S2PBzNVsoh841uWGRlDlTyWy16DGdG6PlIm&#10;i2iLPcrUeFzmMzMrk4dlCfutlMmySJlyy8sefF0/7AzHQGXKIxxVbFatTIn5mHn5xmsdY4JK1Rzm&#10;uA1X8M1FOCrMovPN47mJN22Zqnyziu2UV/3nl70yNtxO+ZZlRh9DVb6xdAV9P0XrAmHL1CQvR9r3&#10;e5Nh5tUzk3ylLN/MaMMncfn5q0weH3XxPHlUzTXwYPqyXeCqVMy3LmqUlSlm47uMewnr5+yZ17s2&#10;97l7AH0yU5VvVPRv1OUbngddoA139plV5RvBZiLPpC6zfcq5PyuFR3Sw8y0SY4+7bARDzQo3vzav&#10;n+mX77hNW6B9HM/92OoyVXlMzMnaz7s44/GTLmVsgvSFZgimio3YQzPysz95RhOjjo2CNoSZqeoL&#10;jesmW36c8TmmHk3ymCo2UxHAYSECi44ZnZGpKX8BxkVOAd7YRbusYs+GCG5cb7v0DZxtv4coyp0n&#10;/QK3gJ1nGAu9ivIzTG7xqnYr9c+ngrSvIU49DOgw/qYLtMX2aMZ1WcgwJuGNy59HWJM6c+I36r+i&#10;SVPBOtQZCZahw2dJs2bvKrlZx762qwchftT0DP3GuEfvj874BEswZbvL+i7LqGeWEYf4TIKZzyWG&#10;q6864LHQV/E9qvH+H5Umbg1p02pPBZm1etTT4lPuYRz+spGmuNam3fhITKUHMsv4NuN9/wv26YIk&#10;ZryPLeJ4lsFLpFnnDxlxUsZo/c4vBvkOTr9Lrcsihra0tIjvH7Qyc4JfEfuymI2TO2PMrALHstKy&#10;lHhEWxExL8F8KWlR8XF9hCHSEvUediFGkDZTzLPZ95Xf5xPTv6IdH6nx7+VLbYs2tB7dtxrSvJ6a&#10;Mfnl/PhQHPBc0Ih2WZzFUGFEkfA60zFu/322MT69zRWZe3XkxUbsqLf3+WbFKcKxm2Xl5WWUfxHH&#10;UuoycVZiFmQ74BX/vYzvIhAEKTOLIltWXl7aGaYlZOZlpGXy/Rf9rn7fG+flJTBbxvhvGXGMv4sY&#10;Yyzh3Jej2fH7SQP5W2pdFnE+W0Z9efX9b0tbtqQzjLcqLwfoM/EOfKk8xgPOZ0sv36Slfz3nfyWG&#10;2McyWYMTZ6bMYHP1V+HYf4jw7vj+GDsOX79FXWQOJa9m9ViyL2yJ8Zy7EXLeXYShwoi8EVYWIQfv&#10;qVViVLBRkR6RmIjZmK8/lZGJOpDvxPM0I/keKk9/8x6o4CP2DFkz6ibUOfO+AvObrmOsVn3+e/AB&#10;AiAAAiAAAiAAAiAAAiAAAiAAAiAAAiAAAiAAAiAAAiAAAiAAAiAAAiAAAiAAAiAAAiAAAiAAAiAA&#10;AnecgNBxsjL3tPEW4CtZxBHZBc/EX4UR8ts62Wh8JkHcBjExGxdHrA9v/UyhfSYJLVLkdo+ayjtg&#10;Z91nJgnzxuI8R6bqm7rFtS5u5lgnunz+xy67k5n92eS323eePAv0l/fr+/kmGu+TF0V5YkSZaeX2&#10;Jta1+duNZejL4of06OJrEvq8g5hFzhGKmuY8lqcvUw+CROXLb9rljjUVd8FNIlcR1rLqHvFtlmXE&#10;HR1+ysw8ecKyEe8774nd7J7RS3pvXtR47kJgfK+jOPPjYZZaL3MeC9rWuontzB9ufua59Vmvs/3u&#10;afE73ylTLbs/71U8dxBQ8U1V1D1CrFn3mDrEnmMNX/eKfCr6r/aQNrtlelF4d07cq/e42PHXL49C&#10;csHQTx6b15dRqashinQizOUR+F3uPfqw+SWl+X7fg9QelROl5UWuMKZSb/qeanGvbH7QoEaioDCm&#10;WxQU18u/zn1AH7W+oozLeGMVUuqnX7YKcvqRYZG0iLq6EivQ1+lHfqKAnwgJiLnFQrcixTCebfQ5&#10;zyK96GERfaWwY/NxPlN0v6Pob7jJcxnH9TyrR3LGziOev4ZZPQJivuyL4lN6fPFssfky2zx7pKnz&#10;l80WF4EHJsu4p3JZ95Qv687dZcQzHstEnM9EXRZxFOO8uaw79xcvCP7fXKQv4z902WfQu907WoJ+&#10;E3voul4mh7yaNjEH9LvCh/TexVeUCtovF5MsUdeXHIUoMuZtuQ+RE+O3/h/fH27LNgnH3X4d1l7j&#10;NCm+IXsVzXZCZJZrM+LvObLlHdvPa08Bf31YSkpviDwz8HmPqqhjxL27QYyQuU4J+qm5fuuXk3R2&#10;jDR9yvMy77Rf8nyfQZ9nn6xtXTZJ003+nTem8tuWqbu/3+B8PeNuOoalj/exXFMr8ZpMOYM1mWsi&#10;179yvRrFXNb7xVz92QbmTa5J3d5fz1IPx3OYxWGDarwnQ9jX1Zxl71Gu36Ct9jF14ll6Vnq6rkmh&#10;RmyDPku/TW93Dyg26z5OtxSKYdmy+pgqOjtuaXjj5reNmRGEr0dLiUfuNvqSaxFP89YxFwnzpt4Z&#10;f5eAAzPR3zihHH2iqdVPtEwGR8ld2hi1aL93Roa4LzyAWUpeDiBPGK/LTEvQ+ZKg6VpWWoLo9Qqa&#10;hjD+RVPR5DHab1LvhAnmTrz7ZfI+pVmP6zb3y+z7zHwlXrQzEbfL401JUcchErvMvowvuIt7Wlb5&#10;X9bc/zL6mIJZ5Hl58U8a7M1l5uWIy+ZlXg7WLwkG69K3JvZzRz2WWUZ9yclZVvkf182LwA7wzrLS&#10;cqvqMv4wkeflAN8wjNelfX+xxhRxAyDSEnEUl6iXUP8vo7yIxCxtjkHUzRGbcV72ubYWRpRxPBFn&#10;tNv2/aMu++J7Lmu8vJTvL+rLqPtLzGwZ5T8or5ijbO1bF1TT0mGKrJJ3R/xNxrq1fX4XsetTNEkT&#10;I6omvz1t0V/2u79MRBGzxZPSLdqPDehomJhEvVJ/hzwTYvhk6CW4fGLby9d8d7F/2UtfuuvbzNmt&#10;XDqbnZRm0m5M3vci9pb4/f7Lqss4+b6Ns1xuUJ8mGhfHHD0CG5d/n99b1XB36CGL78SyR6V5LKA8&#10;bswiYbNgoH7z8TzegvGk/IkRguHIjz6zzeUutCX0/92+y7w0LvJ8WfEsIlvQd8b7fp0VZNBAfPgf&#10;M3P0HXy8FsjLOI5lpcVv5g+UgmvPwXhZUzs7RR0g6v15xp6XRR9KhRFrwyrqeEuNOLxvVKOB7XuJ&#10;XZuL1GWTHoNgtmhWFvWor12jIu0z6n/xfe17/mKa7PmR3qHPRhtzP6c4QxX2W6lqi8f5JsRHn+Tl&#10;eVXAA609xWVD4/O43Gdq8P7ciRFcJu3fxG38N0C+VMVmVh9Okm2ORV3fQOQbf6F5jWOVseE8I77T&#10;5PvPQeD52F6ePD35eCDut3DNNz7enXhRddeGqBVmyeKXWUnrT0S7+vtAb9MvzK0ru58f4rym33zj&#10;FZ6qfDNm46ONtMvhlpf9tLP2MLx+i3RNvpWuizkmL5/e7qruZxNnu8O2C0JKVWVq3E7NaRvG32ZG&#10;o6ku34Q/B71sNl45RjATxvTXK/EK5spd5BvnmWy/dcxVIPxjzqe2e535e1ymApZxZ4DO9Dif+7WL&#10;shAkLLe5LBGXyvomiDxu6VSVb8Z9v5DfScinrL7xaKeC5OWwbCe85+UbvhVQKr27o/rk1bX663V/&#10;lco2Lew3GX//taKqXlhR/wTiKIbLi3RmfIi+SL3hPCcrWkCd5bttd49psTgvPvG/MCZ2PR4OEwzx&#10;mCi0LEIAEY4CAzbeEMHGmw0ZKFMz6OCRCgKizg1yHmko3yc+ePk7im2rv/dbRdK8wrBGQxq8/pwn&#10;q/rU+93fjf8lnv6Qsn/y33m9MsedW/WwbZ+IwZi+M2NOxOPHZrNKzT//38gS34b/WZyu7J/+TxR/&#10;+A0/r8MPCIAACIAACIAACIAACIAACIAACIAACIAACIAACIAACIAACIAACIAACIAACCglsNjqt1IR&#10;EBgIgAAIgAAIgAAIgAAI+Cfwxda3/Xt+4zObzdFgIG+qDRyIywvdxAb94smfjZ9sb29Tq9V08bU8&#10;p+O3/5gjE//CmXQ8xZtcJ9djLBbWIF2kF3/w3898OZFI0Pn5tDL1mS8t+PDVgz+gVwu+q/q1XnKD&#10;fvX+f7FQsKlUivPZ9IUXCwX25qVne7/Pv8S/S1MsFqjZvJm83E/l6ZNv/tcTUW787+uHf+hLhs3N&#10;TapUZIXdvl4M4KmXzNOX3/1vIqnLAohx5fXg0R/SwZUt+I9sNkuNRiP4iy5vCDa/ffpPp55kMhnq&#10;drtT7lE7fFH6Fn0RdSQ+w+8mcvTzd/5zn76J9vb2lH0Xt0gnZSoWi1FbcV3mFt8sN698M+sdt2eF&#10;QoGoWnV7FMjt5b3v08t77q/E43EyTX+X9LiHEMy1E8/RTx/+pzNfSg+a9PvHP5b8bHbLdMTK5GDc&#10;CZRjBfpr/ndT5pc7P5gZ9c7ODp2ens70o+phOblNf72zrSq40OHMY+MVQTqVVt5nEmz+3e6PrqIU&#10;36U/mL646cpDxD++ePtPpmIoNA7o7cOfXbkbrHgx2y5TM7t75Rb6B19C81XmrfG/0GF5BFDqyeOQ&#10;VixD/2Hnhx6+wzn//J0/XSiArdIW1Wq1hd71eulk8z0S/+wmn89H2v7b43L+/uTD/9LpdGP2s60P&#10;SPzzY8RFIlGbwz/6H5R//0VlDsLGLY6NjQ26uLhwe7SQ228/+Ceu74lxmeoy4xqRb0eNfsWX7P2K&#10;gl205zt49phlJXhO09KSTiffdnFZ279Kf9e3f+Ue+TKXf9j4BWXM63TtDKp0ligpjeqM+2R/FWG/&#10;rGek6Mfbf0yirdnqn9Nmv0Y/L32P2jF/feXSVomOjyfXwIdP+q83nroGkkwunldcA/Th2E7k6WeP&#10;/7Grz9ioR99//VfSdWL/P3t3+hxJmh/2/ZdZN6oAFM5GN9DonnN7Zjizu+SS3BXJ1UXSDipClkXJ&#10;9juHQ/+Aww47HA69k8Mh+6X9VhEWbb+RwtZhW7SkICXRu0su95qZ3Z2ZnqNn+gC6G2iggMJRd2b6&#10;eXoWQP2y0DirEplV36ejGvk8eTzP88mqrKzMfJ5nygy4vpefOnb5uCbaMncH2x/kT5a+LZ1U/7w3&#10;igtiXxcN9ppslL8xz1LOmpuT7+ZeO8uifVvmk8x1sa+zhJs3b5prsvtnWfRCywTm+Pv9xb8i9h5D&#10;v66XXaggv1jp6cxXxL4uE6anp6XWh+sltgOpn77gu9+WL4rzsss4xGXdffMd9G9nvvX8PXZV1/67&#10;LT6b+2p39ELT9npZpw+fy5q5Dva963/xhWWw55irq5e5Ev7CTV94xmrumtgX4XSBmVbvfZsfTNnz&#10;srHTVzZLnG2pLzdVdfLyR/JSz3ZXnQn5J6bL+pOCfZ9FFf4kf/y5YVT5H+XjSNVPy3Tq6H70vXZB&#10;/l29fLTIC6bsfYwnT568YG7/kpeXl+XRo8HeXbbn5Gtra2cu9H98rSW3C0f3Cl7umj7zRk5ZsGoe&#10;qfiDh6csdInZ/3K1JXcm9afrnz5oyp9vHL0XTtr8Sy+9JB988MFJi/Rl3u///u8P/BpDuVy+kvuY&#10;fQEaso1s5Wbku9e+fVgr+7t8kOf/hxnFZcJcj1neuy9buWnZzZjvrAte+1wtLol9xSW8/9LvXqgo&#10;9XpNms2ja1MX2khopUeFG2JfB+H69etX+tvv3Vsn3wc+KOdA/pr321izKhO1NZncXzeDCTjyydJv&#10;DiQrNnp2gcepKbGvqMNmekL+1fivnJrt7du3zSMZl38m47SM7l4fzH3C0/I9bv5OYVZ+fPvfO27W&#10;mdLsfex+Piv76eJf6MnXfl9exXWsveLcideKego64IT7Lx2dQ5yWlT3/G+TzhfZ+/XHPz51WrkHN&#10;v7d8+eO765rO5ftw/WenMPPCexPl8lTfn/s4zfTzW0fPhJy27KDnX+QzZZ9jGdRxufszlUql+nos&#10;O69lPz9TZ7tDeHIJP7v5GycuYJ8tH+Qxpjvzkz5T3ctFNX134WzPeYfLs7Cw0NfnGOz290vz8uGb&#10;f0NlZa9l12r9fe5fZXBC5JPFb50wN9pZO/kZ+cHN3z41U+u1tzv4Ngyrr/22bFb0s2OnFm5AC1z2&#10;M/X8/mK1P8/j2yoed+5n00vjJalWq3YysmBtfnTrYr/vB1HIF9kMIq/Ttrk7NifvvfJ7Yu8vPNvQ&#10;zyictu4g5vfj95Q9X+7Hud+esTmprZZ97r9SGfxvzAPne8snf4cfLBfF36o5Fp/WPuC4ctjzjFar&#10;/88xf7Rw9Fy7Pcfs5/OFx9UjbmnTpt1FxmvJltkvrUs8U/T9ud7f7FdV1yfm+rB9nTfY50sGce/v&#10;O1NH7zFbppmZmch//x1YrI0vi33FJfxk6S+dWhTb5mt/b3DPSh0UoDr3mtxzor82eZB/+O/3Zi5+&#10;jXB+fj6y32XhchN/scDnk6/LF+XLPQf34q2fb047lZU/vf6XzrdSaGl7LtOv+5j3p98Q+woHe14W&#10;9bl/23wXnnSeMmPuK31l86eHRbVtmCaaW2LPb5IUZpr6Oab91Jj8cEZ/X12mPtVsWd33vsi27Pfl&#10;xsbGRVbtWeen5Xd60g4SJiYnIj1mbmcm5d9Mf/Mg+yv7u+/mZVaOfluP+YNp+34vPS/2dd5gr5et&#10;rKycd7VzL18qDf4ag/2NEUX/Jbdu3YqsPe5p0Nf8HdUO42D5kmmbU3FLB9G+/N3xXPk/Khfbpm3D&#10;OOjrpS+//LI8ezb46yU2n0G/z6Jq82nbSvSzDdOL3mie571oVt/S7bHs8ePHfdveizZk2+QMug2j&#10;PZZF0eY/iv1vry9FEewzWVF8l9lrZfVGfaBVWlpaiuS9bK/LDPrzb/OI4jeGfS8/fDjAB6AHusf1&#10;xhcXF+WLL77QiQOI2Wflz7pv3pJNecc5urdWdlpSCNpSl0zfSuab9mM/Ti3Jj/u2Rb2hP86/pRPO&#10;GbPH/r79Jnen5b55HRfs8f/zzz8/btbA0v7R/vHtVGfdlvyNoj6v+l6zLHfbxTOV5caNG/LgwYMz&#10;LXuZhaJoX2LvyQ762G8NXn311YFcLw/72uu/gw5RfS8XCoWBn5fZ77IovmPsd9mg2zBZr0H/JrPv&#10;LfvcbxTHMnu9tF4f7HmZbcMUxTNZ9h7DoH/L2t+Yg/4dY/e/Pf5HcV7umnOHQQd7XhZFXex12UE/&#10;k22v/UdxLIvi+G+PZYFplzLocGvpViT7f6ww+H5S7X4Z9G8/uz/sb9mzXi/7nf33JSedw92YNvd+&#10;khiCdu91/uzv/B1xF3rbmh9Xvyj6ybDnflFcl7PP/Q+6Dxv7bPlZ62KPE/V/9N+J1I+eRw26po/b&#10;H2dNK/z+f3XWRQe+XPq1b4h9vSjY/d+5ZL/yL9r2celjf+u/Pi75StJOs3lRoex7+bT3WdBuir+u&#10;f++m7nxLsr/+11+0WZUexefFZvi8P5YI97+qZJ8jUb2X7XHmLMeyIPCl9r/8N6qWQa1/z3KrDRNB&#10;AAEEEEAAAQQQQAABBBBAAAEEEEAAAQQQQAABBBBAAAEEEEAAAQQQQAABBBBAAAEEhkjg0eI35Lwj&#10;gdk2vv0cc+GAs5mbkA9+MZ66bXsz6PY9B/m+6O/qzV+T7lESpzbvyY0n7x4unuk0JF/flkbh9LHd&#10;DleKwUS5tq5KsZuflo9vfFOl9TPy4TFjapy2/dnZuUjaEZ5WjjjN//Ht3zmxOLbtbRRtL20hNubu&#10;PH+dWCAz8/YXfyLF/aO28aVdMx742YYpPm3Tkc9fK94Q+zpvsO1u4zTe6pin2wC3nIx8d7Y/n/+9&#10;zPil+9yzvtdvmDfJ5lFfGuc1P1j+k1PG5R0fHz9YdOB/7ffEwffbwDM7JYOt/KyMt47aWxTbe5I1&#10;32etdDR9EZ1SvETNfvfayZ8d2440suNycUE2zCsOYdeMYWD7q3FNW5+DMLm/JtsxKd9BmeL+NzCG&#10;J/UHe1D+KNrE2rw+yy0+fx3ke5V/rc3D8Zfk1u5RX1CljjmWeeZYlkrQscy0uS2b/vC7w+bYNfl0&#10;9mzjyqe6V7zAtB0z/iz9MUfV794FqsAqMRPYSxflh+WzvX9jVnRVnOnG8eehNn0nO6mWJXIksJMe&#10;l+9Pfu0o4YxT9vrSaW3Iz7ipExezfQgNYsyNcKa2HXm/x1sO52Hr0q9+ysPbJj54gYlGRWw//t3h&#10;s9l3pNLHc+XN3Kx8Z/5yY3Hafur39o76Beku73mn35s9vu8NO67XVV/7PW9dWL5XYG3MXC8zr/MG&#10;27dXFL+Xbb/LZ+136bx1OFje9usfxXHZ9iG1trZ2kO3A/t67d29g2z7YsO1D8P79+wfRgf2195gG&#10;/T6z/VRGMa7bK6+8MvD9b/uQi+Iag+2nNorr5fa8rNFoDOz9FdcNb2WnzTg7x/erfFKZi8WibG1v&#10;nbRIX+bZ438U4xRE0bfr4o3FM9fla8FTeV2OfM2vIOXZlLTYHhwd8+qY/xsmHseQNd2MljK2lEfh&#10;Xzz25QeVo+vAR3MuNmW3/tqUvr73w7W6/IOf6zGlXrR1+x57550Xj8f0ovWGIf1x3owDYl6Eywuc&#10;Znl94frA+ynursWPr/9md/TYaTt23Gz96BmQ59edbd+wjv7MHrvyiCWW60fPLnRXvVx7Js/Gb3Yn&#10;MT2kAh03Le+P3xmO2pn7ZV+YcS7taxjCw8INsa/zBnuNKYrfmFGMhRVFX/jW1/btPujzcntN5iz9&#10;h553f4eXt2OhRbX/Bz3mgh1vcdDXMcJ+sYib85VPii8/f523PPYzE8X1MjsW2qCDfb4oirHw7PWS&#10;s46FddE62+cLtraOfgNfdDunrWevlw56/JBcLjfw8VZOq+cwz+84KXm38OqFqmjfZ4M+ZtpnS/t1&#10;r+ykStrnvqO4XnpSGfo1L6oxSu0z2YO+x2jHQhv0Mca6R3UsG/QzDLYu9nM56HG9bD7Px7gY8FhY&#10;9j5GFGNURnHvz94ri+J72Y7rN+jfGHb/p9zLPjFpt3JysPsliueLohgLy/5ejqIuNp9Bf/7tfcxB&#10;/yaz7ww7rl8U44fZ/T/o+5j2t/+gn5WwZvZcZtD52POyKI5lti5RjOtq38+DDva8bNCfS1sH+/0f&#10;xW/MKJ7JseeYgzaz18sG7WX3y+uvvx7JuH72MzPoY1lU4/rZ77JBX5cpT5bPNd72b3c+lUlp2l36&#10;PFz3d+WuO38QvbK/f5b98nf8Wa7JLaUb8ntFfY3oj2rmen5HPw/wosrYZ7LOel6ed3z5z6Y21a3R&#10;W9mWPOlkX7T5K03/Z97tK82/O/N7Uhb7OmvIZrJnGm/T+odvVf/znbI87WTOlJX9jRHFeZn9/XfW&#10;Y9lf8z+Rsa5xPUuBuW78i9vx77sL8r4c/7xGVNd+D2BbTlr+WerNg+iV//1p6rr89JwdCthz2UH8&#10;lrE2/3f27UOTKMaOPszsmIkfts1zfuZlw1/NrsvN1FG7/1rgyj9uLJk5Z3vmI4pzZnuOGcV4u/b4&#10;P+jrpVGNt7y8tBzJeZk9zxj09T97vTSK4/LM9MzAz8vsud95vP5q256XHT2LvO0U5N+lT7+3MYh7&#10;8g9S5nereXWHKNrjdefXPf2/bemy/LWJqtzOtg8X2fcd+YcVu8zZjmX28z/oY7O9v3z2Y1kg/1F+&#10;RcbMueZBWDLH6o+90/sm+cHcN8+Rz8HWB/P3M39cPmudXuYX5W6fYzjL53/RrR27CZu+4x+dl/+z&#10;9vKxy01MTJz5vOzYDVwg8QtzHmxfcQn/Ql45c1Gs1yCvyd0LJuReZ0Ls53LQ10vOUuk/LvzSWRY7&#10;cRn7XWYu/p24zFlmfm7eM/b1olAqlk49ltnfFX8z01uWstN6/pujdo52BH/ovvaiokSe/jBtzhfM&#10;6zzBPo83qPfyP+/67X3ntTsDf77gpHo/cM13uHn1I/Sju7Y/zr91alHsb4wo7pev5ubFvuISzmLz&#10;orLa93M/w2rW2JhXd7DXMc5yXa57nX5N/8v0V/q1qUtv51FmVuzrLMG+l1dWVs6y6IWX+VeZOxLF&#10;vZ+zFPC43wxnWa97mVQq1bfzsj90jv/tdOOGaZMeQTvp7nqd9r651X4mb7ceHq5SCNoy4Zlz2dTY&#10;YVoSJqbquv+qndy0fLTwq30r+hcTr4p9XSbY+4u1Z8e36bnMdpO07vsT57t+a48xg7peVjHXOf6J&#10;3BF7H/Os10umg5osB1XTOtYVz9wIsH9tu9hhC+N/8784sUqu60bSVsIWIvvS25L9O//jieWJcuZp&#10;Ni8qyyDMhsXmRWaXST+rzSD2y3Hlnvxb/2Vkn5nj8u9OO6tN9zrd0/Z86Sqvy3aXhekjgam/8z8c&#10;Rc4wVf1Hf1/8raeHS7YffCCFXz65r/fDhWMy0Xn8memUQrd1yty8eBvT1OSslK/y+8acV/jb60o3&#10;aOv6qZlEEEAAAQQQQAABBBBAAAEEEEAAAQQQQAABBBBAAAEEEEAAAQQQGKCAGYqBgAACCCCAAAII&#10;IIAAAggggAACCCCAAAIInE2gnilJI6U7Wg03/D7bllgKAQSSJrBbnDeN7XVHexN7R40Xk1CftG86&#10;2GjvqKJWcmfr2EWtRAQBBBC4YoGSf9RxrC2K7Qxl3+lvx2CRVtE0vt5P6UFNZtu6w/9Iy3OJzFqp&#10;nDwduyEflN+W7839htTSxUtsbTRW7Riz/eykqmw51LmUmhnTSLjMtk62bgQEEEAAAQQQiF5gtlVR&#10;mdbdnDkvS1Znm6oCQxap+npw1rLbGbIa9r869+r6Ud+pTCDTmaMBJfqfY/+3+Mak3u82h7tVr/8Z&#10;sUUEEDizwESrKrd2v5CvbfxYvrn2XXl96wPJdY4GEzvzhlgQgTMIXK98IndWviM3zN9ic1uKjS1J&#10;eXS+eAY6FkEAAQQQQAABBBBAAAEEEEAAAQQQGCKBG3uP5PXqXfn1te/J19d/IDZOQAABBBBAAIHj&#10;BbbzM+KH2jAlrQ3j8zZMHd2GaTM3c3yFSR1agZqr2+Lmg5a4QbKe+xnanTMEFbvm6WPMQZWKQfNg&#10;kr8IIIAAAggggMCFBR5Lb9vYRdm/8PZYMRkCN9O6/bot9aMO7WSTsfcoJQIIIIAAAgggEG+BtqPb&#10;mGaChLYvbfWeM0uWc+Y4vPsc039V6uYbqij+03sSeLRjVyhELiTgr34i4uvjVmrpzoW2xUrJFHAc&#10;09+DOc50h6C+2x1lGgEEEEAAAQQQQAABBBBAAAEEEEAAAQQQQAABBBBAAAEEEEAAAQQQQAABBBBA&#10;AAEEEEAAgUsJ7I0v9Kxf2n3SkxbnhFx7X/KdmipidWxexYkg0C+B3ZL+zORae5Jt8px3v3wvsp0x&#10;T499VguNVX+RbbJOsgS2CnM9BZ5qbPSkkYDARQUCNyU7hVm1+mRtXcWJIHBZga28fo/Z7U03Ni+7&#10;2UjXH29tS8bX7Wu3873H6EgLRWYIjLiAY/oinmpVehT200VpprI96SQggAAC5xUo15+pVWz//tXQ&#10;ubNagAgCCCCAAAIIIIBA4gVaovv2y4ruIysw/SX9v/KK/FN5Xf6Jc0f+0HlVVpyJ2NV75pifxRvN&#10;oK/lfLWclWLG9CHVFX62oe9rdc1iEgEEfiFQCV0vzwQdGW9V8TlGoFzTv8sPFpk09xfstUECAggg&#10;gAACCCCAAAIIIIAAAggggAACCCCAAAIIIIAAAlcp8MQZV9lPSV2y5v5fksJyuqmK65tHC1Y7xzx0&#10;oJa6WKQRuLLWSauVb2VaKk4kWoHlkH/Dd3r2UbQlunxuu6LHvhwX3mOXV2ULVsCVQBZcPd7qijdm&#10;5ujx99BCAIGrEXjqhs7LguSdl0UhZ49li5m2yupBy577JflY5siXx+Ojatnjta0rQQvkzDPRs44+&#10;/z9YYsnV/VodpPMXgVEWWHT3X1j9k+a9cCVmIIAAAggggMClBdZTvW345r1ktcfJH9Ov7PZYb79c&#10;l8ZiAyMvUHHG5D33uvzMvSYfOvPysTMrtm0sAQEEEEAAgSQJZG69aYrrSOrabcn/6u/J2G/97SQV&#10;/3lZ2w8/1GV2XcncvKPTkhRLH/M8iafvOySpOpQVAQQQQAABBBBAAAEEEEAAAQQQQAABBBBAAAEE&#10;EEAAAQQQQCDZAnqEhGTXhdIjgAACCCCAAAIIIIAAAggggAACCCCAQAQCWwXdsHuiuSWun6xOZCNg&#10;IgsEhk7AT2Vkf2xG1Wtib03F4x6ZbprBW0OFrOR0nUKziSKAAAKxFCgGukPMmpM1UpQ8BwAAQABJ&#10;REFUHaIk+9bvs8yUss4HbRnvvLgjQ7VwTCNJ3ydRsoZ/YxTbu5Lp6E7MoyzPefPKmrLaMneHcJ26&#10;5zGNAAIIIIAAAoMV2E2XpJbKH2aymZ0+nGbi6gWqvh5wa8Ll2vJpe+Verff33isF/7TVYjX/jUm9&#10;3x/XPKm2GQQjVjuJwoycgL1efhAyflvm62viO6mDJP4i0FeB3VDH4fZezURtva95sDEEEEAAAQQQ&#10;QAABBBBAAAEEEEAAAQTiLGDbW0y2tg+LWOrsScFjAOxDECYQQACBLoFxc7wcb5mBVQPuKXexjNyk&#10;56ZlN1dW9Z5qPFPxuEemW5WeNkw8xxT3vdb/8u27R8+x2a3be6VjfnKek++/CFvsm4D5npz3dRuG&#10;g22XQm2ODtL5iwACCCCAAAIInEdgS3JSD/RzpTecZLf5PU/9R3XZm2n9e2XTS8t+oNsCjKoN9UYA&#10;AQQQQAABBBC4nEAn1G4tLd7lNnhFawdtfc78vBgZfS/giopGtkYgtXRHO3Ta4j+5p9OIIXABAW/l&#10;rl7L9MnpXntJpxEbfgHzHEN3CBpcK+v2YBoBBBBAAAEEEEAAAQQQQAABBBBAAAEEEEAAAQQQQAAB&#10;BBBAAAEEEEAAAQQQQAABBBBA4HIC7WxRGrkJtZHxvacqHvdI+ZhxaLbH5uNebMqXUIHd8es9JS/t&#10;Jusz01OBhCcUvLqqQS1VUHEiwy+wnxmXlptVFZ2qb6g4EQQuK1ANnVtkvaYUmqYPWwICfRLYO+5Y&#10;1kjWsawcOvbaHp63CrN9EmIzCCBwEYGy6XM9FehxyD8qvyk/nvs1eVJcusgmWQcBBBBQAuHfXru5&#10;KbH9/BMQQAABBBBAAAEEhlegKbrv8IyY352hsb72nKy0Q30Axk1kNmdH8dFhs9XfMcventV9BfrG&#10;6YPNps6UGAII9Ahs52cl/GmcStj18p5KDSDBMdf9OqZvQr9npDrTP2bgyUSjMoBc2SQCCCCAAAII&#10;IIAAAggggAACCCCAAAIIIIAAAggggAACZxd46o6rhe2d+oVgV6XFPbKc1vf5H3vmmQhxB1bsB23d&#10;TnIm7UnJTea4iwNDimjDjrlzfTPTUrk9MvsnOOYerVoo5pE90e+xkug6xrz4FC/GAtfdhmQc/cTH&#10;ikeb/xjvMoo2YgJPnOSfl0Wxy5YybXMs0zndb+nvTj03GbHw8dger+1xm6AFFt2aOKH9f7DEnNOQ&#10;tH1mmoAAAocCi07tcDo8cdK88LLEEUAAAQQQQKB/AnU3J7uObs827yWrj7Ry/VkPyHZhrictyQlZ&#10;ryELtceSMX3YERBAAAEEEEBguAS86oYEfnTXEfPv/GWZ/E//nkz8h/+5FH7ldyU9u5g40PaDD1WZ&#10;0wsvi5PV57RqgZhHHNPuOxyCTjucRBwBBBBAAAEEEEAAAQQQQAABBBBAAAEEEEAAAQQQQAABBBBA&#10;AIFIBAbXK0IkxScTBBBAAAEEEEAAAQQQQAABBBBAAAEEEIhaYCuvG3a7pvvNMoMhRr0byA+BKxHY&#10;KV5T+eba+5Jr7am0OEemG5uqeB0nLdXshEojggACCCRBoBjoDmn2nVwSin1iGTcyUz3zZ9tbPWkk&#10;DKfAcZ1HTR3TyVRcaz8KHWJlOg2Z23kki1ufxnU3UC4EhlbACXxJ+52hrR8VQ2AQAvdKL8n3p39V&#10;/mzqG/JJ8WV5ktfXMwaRJ9s8u0DVS6uF824gOSe6DrlU5gmJbHVc2W7rkRFeKSTHbMzs8qWiflz5&#10;bpVB1hLy9qOYQyww1dhQtdvNTEg7lfxBd1SliMRGYC8/JR1XnwNM7q/FpnwUBAEEEEAAAQQQQAAB&#10;BBBAAAEEEEAAgUELTDW3xLa76A6V3Gx3lGkEEBhVgUAfG0aVobvet3a+kK9t/Fi++fQ78vrWBxK+&#10;r9W9LNPDLbCV19+VhU5d8qYdU1LCTFO3YWo7KdnJTCal+JSzTwL7bu8ge0W/0aets5lRFpgO9iUr&#10;xz+DVQq1ORplJ+qOAAIIIIAAApcRcOSxFNUGrknNXOdMznPsqvBEThXIOZ7MuXpg7Ued3t80p26I&#10;BRBAAAEEEEAAAQQQOEagIymVmgmOv76pFopjpNV7jd/Jct4cl12VuvGaiKPbM3srd+NSPMqRUIHA&#10;PNfhrX6iSu+a95qTzqg0IiMgkNJtZMXrSNBIzjMMI7CHqCICCCCAAAIIIIAAAggggAACCCCAAAII&#10;IIAAAggggAACCCCAAAIIIIAAAggggAACCCCQeIG98QVVh0JtU1IdPX61WiBmkcnauipRM12QRrak&#10;0ogg0C+BVn5CWpmx55vzHUf2ivPSzn4Z71cebOccAqb9RcHTba/q5hhAGDEB81ncKug+JCdNn4x2&#10;TGYCAv0SqI71jk1cDp2D9CsvtjOiAvZYlp9RlS83K4k6luVN/73dYS87IR3GKO0mYRqByAWmG7qf&#10;al8cqeT0sSbyQpEhAggMjYDttz/fqan6bI/p32ZqJhEEEEAAAQQQQACBoRBoie4PyTG1yr1g/JI4&#10;V3gmZ0t+FNp+IFXdRfbRzAtOvTOr71l9UW3JXpt7FxfkZLUREmib68p7mQlV40kzHitBCwSm/8u7&#10;C78mP1n+q/Lp3NfMKA76uFauPdMrEEMAAQQQQAABBBBAAAEEEEAAAQQQQAABBBBAAAEEEEAgYoFN&#10;GZOWGZG8OywEe93RWE+XzVjbEyk95uHD9mDHDbzfyvWY3Mq0etJIGLzAQroteTdQGd1vZVU8iZFd&#10;R9dhTNqm/ZquZxLrRZmvXmAppdsWmsex5LE/2GPm1deaEiCQHIGKY8/L9NjOC/5ucioQUUlvZfV5&#10;l2eOZSvt5I8da4/H9rjcHcLH7e55ozq96Oh2ct0OKfN43o0T5ncvyzQCoyDgSiALjj7/6663nWeX&#10;ISCAAAIIIIBA9AJr6UmV6ZS/L5mgo9LiHJmq67YwDdOnZD2T/H5l3cCT2zv35Jef/UC+uf5n8nr1&#10;Y5kx/SQSEEAAAQQQSKqA36yLv7+d1OIPrNy7//x/kuof/F3Z+6P/VZqf/Ej8xv7A8rIbdsfGxS0k&#10;91zJ214Xf2dDGWVuvaXiiYukdF8cz8vf0fceElcnCowAAggggAACCCCAAAIIIIAAAggggAACCCCA&#10;AAIIIIAAAgggkFgB3dNDYqtBwRFAAAEEEEAAAQQQQAABBBBAAAEEEEAgKoFqfko8Mzhix0nJRmFe&#10;Pp1+S3Zy5aiyJx8EELhCgZ3SQk/u43tPe9JimWA61Z1qVlTRKrlpEXM8IyCAAAJJEyj5TVXkPae3&#10;w3q1QAIiDTcnu25BlXSuzSDlCmSII/vZCWm5ulP8cqiTqThXP1xWWxdbp2EI5dq6vLX6Xfn6o38r&#10;L23+XK5v3xPXT05nZcOwD6gDAlPtqvzFrT+XX6n+TG7VV6TYGWxHNYgjMEwCddNJ5crYouxmxoep&#10;WomvS9XXA2HYCk26nF+ctmM/q+trWEt5X7JOMjp3f2MyLa5jRnDoCh9V2eddHEwiELlA1mtIKXRe&#10;WcnPRF4OMhwhAXMvZmdsXlV4omY6GGdARGVyWiTj6evCpy3PfAQQQAABBBBAAAEEEEAAAQQQQACB&#10;+AhMN/WAK7Y9xjZtMOKzgygJAhELFNt7cnPvgXx14yfy1c13I8493tmlzPOJk60vBzuzA6teq6/J&#10;NAN5xnunDbB0W4XZnq1PNfR3as8CcUkw98GmW/pZ+K3stASh5yfiUlzKMTiBumkn4Yt+bmbM3LMn&#10;IHBZgWvezgs3UQzMvWXux7/QhxkIIIAAAgggcHaB1UAPhJ02z69fk/rZN8CSiRK4mWpK+GfrIy+f&#10;qDpQWAQQQAABBBBAAIH4CrRNn5XdIR143dHETAetY67xpzOJKf+wF9TJ5MRdeFlV03t0V8WJIHBe&#10;gWBzVaS+q1ZLLX1FxYmMiEBG949ma+3vJOQZhhHZRVQTAQQQQAABBBBAAAEEEEAAAQQQQAABBBBA&#10;AAEEEEAAAQQQQAABBBBAAAEEEEAAAQQQSLrA7vh1VQXbc1Fpb02lxTVix7gdr1dU8bZD49SomUQQ&#10;6IPA+rVfkofL35KP7/wH8uClb8vuxGIftsomLiJQ8Bviih5TsZbS49RfZLuskzyBrbzuQzIV+DLR&#10;1P0yJq9WlDhOAq1MQepZPT7x5H4yzpfi5EhZThaoHHMsm0zQsezT2Xfkxze+Lfem35RKYU42xxZO&#10;rjBzEUBg4ALhPtZ3spPiuemB50sGCCAwGgLluhkbOhS2zDkAAQEEEEAAAQQQQGC4BVrmzkw4ZCV5&#10;/fvNZPV4PpVWuFaXi0/lUrJY0n0F/nTjmP4EL5cNayMwtAJ2/Lh6uiCPSzfl57Nfl5/P/crQ1vWy&#10;FbPX+yrFBdnNT6lNHfe7XS1ABAEEEEAAAQQQQAABBBBAAAEEEEAAAQQQQAABBBBAAIFBC5jBqtcc&#10;3R7rWmDG4wp0m9BBF+Oi219ON3tWfdjJ9aT1M2HTS8m+r5/NuJXt80MN/SzwEG8r7G7fto/aveOI&#10;JY1gT3Qd7BM049L7Xk9avSjv1QssuXVViKd+XjrHPGumFiKCAALRCTw/Lyup/OaDvcScl6mCDzAS&#10;/v5/3M5IO9DnZgPMfmCbtsdje1zuDuHjdve8UZx2TL8110PfZWGHRbcWTiKOwMgKLDg1STsv/m1v&#10;59llCAgggAACCCAQvcB6alJlaq//zXtVlRbXyPN+ZRu638DtIem/wje/yxbqT6XU2T/kn2lsHE4z&#10;gQACCCCAQBIEvK2n0njvj2X3//qfZecP/q40fvgvk1DsyMrY2ViRoLYjQbMm7c9+IrV/879L+957&#10;keWfxIzaDz7sKXZm+c2etCQlOOZ+jKR0HxNBp52kKlBWBBBAAAEEEEAAAQQQQAABBBBAAAEEEEAA&#10;AQQQQAABBBBAAIEhEkh+y7gh2hlUBQEEEEAAAQQQQAABBBBAAAEEEEAAgSQIBE5Kfjb/a/LDxb8k&#10;n8x+VZ4Vb0gnpTuwTEI9KCMCCJxfoJkzXdNmxtSKE3trKh7XyES7Kpmgo4pXyc2oOBEEEEAgCQKp&#10;wJe86IbJ++5gO8SPymUjowfcnvT2JOPrukZVFvKJWMA0wA93IjXRqJgOkf2IC3L+7BxTxklb1q7w&#10;vC62U4EhCIE4UmyZQUN+EVzTMe9knU6xDjz4i0AUArPtLfNJFJnq7MhrtQfy69X3JRX6bRNFOcgD&#10;AQQQ6JfAjp/u2dSkq6/Z9CxAgtyr6cd9U+bL4aVC/M+X7a57YzKl9mCtE8iDvWSUXRWcSGwF8p2a&#10;vLrziUw3N8UJvNiWM04Fm25s9hRni+vlPSYk9FdgZ2xebTBtrvsVQ9dU1AJEzDHNl4n6ptyq3JWv&#10;rn5HvmZeNo2AAAIIIIAAAggggAACCCCAAAIIIJAwgSCQ8HXZ7eyU2HYZBAQQGD2B5d378isbP5SX&#10;dj+XSdPGwbZzSPut0YN4QY3LzS0zlKceCL2Sm33B0iQPu0A9U5JGKv+8mi03K2umDeNediIR1Z5s&#10;7/S0YdrMTiei7BSyzwLmmfJ6qL1H0W/0ORM2N4oC1/wdVe26ZOTT1Ly8m74pf5p9Rc0jggACCCCA&#10;AAIIXFRgTcbE1z/T5Yazd9HNsV7MBZbT+rdKM3Bk3aMvoZjvNoqHAAIIIIAAAggkRqATekYiIwlt&#10;B9jW582SzoiTyiRmP4xCQVM376hqBnsV8beT0U+iKjiR2Ah4K3d7yuIufaUnjYThF3AyXz6/0F1T&#10;f4d+uLo9mEYAAQQQQAABBBBAAAEEEEAAAQQQQAABBBBAAAEEEEAAAQQQQAABBBBAAAEEEEAAAQQQ&#10;uJxAbWxGPFe3UyjtPrncRiNae8KMcRvuQ247NE5NREUhmxESqJaXZXdiUfxU77iII8QQi6oWvHpP&#10;OWq/6EewZwYJQy1Qzc+I/3wE5qNqTtWfHUWYQqAPAuFzjGJzW1Ieffv2gZZN/EJgOzfdcyybbiSr&#10;LVkrnZf10pJ8PPd1eTJxm32LAAJXKFAw4y2Hz5c3GTv4CvcIWSMwfALh31yNdEEapn9/AgIIIIAA&#10;AggggMBwCzSld/zDbAL795vN6f202Qx1iK5nnzv2zlxvv1E/2wj1J3jurbICAqMj8Gj8tvxk4Tfk&#10;i/JXxN4HDBx3dCp/wZpuF+bUmnlzfTDf3ldpRBBAAAEEEEAAAQQQQAABBBBAAAEEEEAAAQQQQAAB&#10;BBCIWuCJM66yzJqWM7NSU2lxjSxnmqpoO15KdvxBtyt25EFLj+m9mGmZpzX6+1yDqhiRYwVuG/fu&#10;8LSTlkaQ/HvXu6LfX7aOJdF17a430wicRWDSacu421GLrngFFSeCAAJXL/DUDZ+XeTITJOO8LAq9&#10;qVRHJlO+yip8XqZmJiwSPi7b47Y9fhO+FJhzGpJz9P5vB47iWXRt/zaclysUIiMrsOjo7w/PfDT8&#10;0McjvMzIYlFxBBBAAAEEIhbYckvSNleU7VXl1dSUvJu7LeupyYhLcbHsJhubPf3KbhVmL7axuK3l&#10;OFIxfYt1h3JrS5xA/w7pns80AggggAACcROo//n/Iw3z8p58bi6T+dJ+9FHcinil5Wk/+KAn/8zy&#10;mz1pJBwJtB9qM3d8RlJT144WSOiUk9bjPIjHtfiE7kqKjQACCCCAAAIIIIAAAggggAACCCCAAAII&#10;IIAAAggggAACCCReIPkt4xO/C6gAAggggAACCCCAAAIIIIAAAggggAACyROoZccZNDJ5u40SI9AX&#10;gd2ibuBXrG2I6+uORvuSUZ83Mm06q+gOti+srVAHD93zmUYAAQTiKlAMmqK7wBTZd/JxLe65yvUs&#10;M6WWt/WcbW+rNCLDK7BtOpHquGnZGFuQz2belvcWvy2SgIHqJxoVSQWe2jG2LsMSdvLT4oX2Q7n2&#10;bFiqRz0QSITArOmIrjtspyfM53LQg+F058g0Aggg0F+BWpCScMf+k64+n+pvjsOxtUcNV1qhfklf&#10;LoQSYlhV+7vutQn9vXW32mEYhxjuqyQXaaa5KYv1x/L29s/kN9a/J7+09bNEXLO+SvPw9fKWm5W9&#10;jB6o6CrLR97DKbBTnO85/k/urw9nZS9Qq1JzW4rNqunE9Wg0l6n6M3lz/UdyffeBFDq159eg7LUo&#10;AgIIIIAAAggggAACCCCAAAIIIIBAsgSKnT3J+i1V6Ep+eJ4vUhUjggACpwps58pqGXtPdZprv4cm&#10;082Nw2k7YZ9fDJupBYgMvcDnU2/I+9d+TX5049tyb/ot2c3p583jCjDd6m3DFB6kNq5lp1z9F9h3&#10;dXuPol/vfyZscaQEbPuFtOhnx+6nZ+TDzA15aP5WzIDlYgbHJiCAAAIIIIAAApcV6Igr6zKmNnND&#10;aipOZDgEHPOE52K6oSrzqJM3qZxXKhQiCCCAAAIIIIAAAhcWaEtKrZsO9dOiZsY4ErT0ebNk9D2A&#10;GBd9ZIqWWnqjp67eo7s9aSQgcFYBb0W/f5yp6+IW9bMfZ90WyyVbwMn2HvODqn7OJdk1pPQIIIAA&#10;AggggAACCCCAAAIIIIAAAggggAACCCCAAAIIIIAAAggggAACCCCAAAIIIIAAAlcuYPpd2xu/popR&#10;2nuqxjFRM2MUKdf0+DO2D7ldMxbuUAUznkyxsSU3Kh/LGyvfkQnG9R2q3UtlLicw5um+1ezoS/VU&#10;4XIbZe1ECnhmbPqdUL+rUw3aXyRyZ8a40NWxeVU62zvKZOhcRC1ABIFzCjw/lmV1O8Kphu5n9pyb&#10;ZHEEEBhhgfDYwZaikp8ZYRGqjgAC/RRw/Y6Mm+tV3WG7MNcdZRoBBBBAAAEEEEBgSAVaZsSScMiK&#10;F06KfXwmq/u/3mjZu0z9C+/M6n6jtpuePNpr9y8DtoTAsAuYZz8I5xM47nd5medLzofI0ggggAAC&#10;CCCAAAIIIIAAAggggAACCCCAAAIIIIAAAn0XWHNKZoxqHRb8XZ0Qw1hGfFlItVTJHnRyKj6oyINW&#10;Vm06Yx5xWMzosqgFiPRdoOR6Mp3Wz8M8bOv90vdMI9pgTTI9n8lx4f0VEf/QZrOUqvXU7ZFPe/8e&#10;FBIQuGKBNWe85zvgerBzxaWKT/a3sr3fh/dD52XxKe35S3Lccfm44/f5tzwcayy6+rvMdPUkP/d0&#10;m/+CY84Rnd73yXAIUAsEzidwI/SZWQ8KsmZe3SG8TPc8phFAAAEEEEBgcAKB48h3C3fkX499Vd7N&#10;vyyr6RlpO73tAQdXgotvear+TK1s+5XdGaJ+ZSs53edPKvCl3NJ9digAIggggAACCMRMIHPzDVWi&#10;oLYjnY0VlTbKkfaDD1X1U9PXxR2fUmlEjgSCdlM6Tz4/SjBTmVv6PaZmJimSzqjSBh36mFAgRBBA&#10;AAEEEEAAAQQQQAABBBBAAAEEEEAAAQQQQAABBBBAAAEEIhOgl/fIqMkIAQQQQAABBBBAAAEEEEAA&#10;AQQQQAABBBBAAIHkC+yUFg4r4Tkp2S1dk5QX/47Xppubh+W2E7uZCWmnhqMTYVUxIgggMPQCxaDZ&#10;U8c9J5pO8Xsy7nNCNT1uOkFKqa3Otul4R4EMcaQyNi8/Wvor8tncV2WjdEM6CfmeLoc6xPLFkWph&#10;dmj2VOCmTAdfuj6Tts62R14CAggMXGDMq8mY31D5bGTpqEaBEEEAgUQKVH193j/pdhJZjygL7Znz&#10;zAcN/cjvywU7YFa8z8teKrkyljYjqnWFu1U90FfXLCYRuJDATOvo2m/KDCY45u2L7yajk+ULVfiS&#10;KznPOzquqK087wzZdFZNQGCQAp1UTmo5PbjPRG1tkFkmats3tz+Vt59+X3555d/Jyxs/l8n6hmzn&#10;Z8xRTX82w9eiElVJCosAAggggAACCCCAAAIIIIAAAgiMqMB0Y6On5hVz7YeAAAKjKbBj2zGEBgwN&#10;t3UYTRlTa/Nc4nTj6N6fddg2z0oFoWeLR9ZnRCu+bZ7J3c9OiiTsfuZMU9+T3bXPybu0YRrRt7HU&#10;3Lyqevi5UDWTCAJnELBtOv8o96b8cfaO/Dx9Q565JVlzJ86wJosggAACCCCAAALnF3gcFNVKJact&#10;E9LbzlktRCRxAtdSLck5um3Co47+LZO4SlFgBBBAAAEEEEAAgVgJdEL3/LJBR15pPZVv1T+WKW8v&#10;VmU9sTBt3feDk+W8+USvK5jpTs6KMz6tcvZW7qo4EQTOKhA09iTYWFWLp5buqDiRERJIZ3oq6+/0&#10;PhvYsxAJCCCAAAIIIIAAAggggAACCCCAAAIIIIAAAggggAACCCCAAAIIIIAAAggggAACCCCAAAII&#10;nENgt3RdLZ322jJW0/2zqQViEqkW5qRSXBDvF/3s7Zr+w+xYuMMS7HhP7zz4Y3lj9XtyY+tTKTar&#10;MrnPmDvDsn+px+UFxjp1tZGm6XfPD7UpUwsQGWqB7dA46AXz/si394e6zlQuWoG9/JR0QuNUTtbW&#10;oy0EuQ29QCV8LPPqUuBYNvT7nQoiMAiBcP/z9VRe6mndt9sg8mWbCCAwGgKTZlwHV3QfglvmuhwB&#10;AQQQQAABBBBAYPgFWuZMMBxy4oWTYh0vmNvJY2lHlXGzqc9v1cxzRtKG6CtTObXWzzZ0X4JqJhEE&#10;EECgDwKNbEka6YLaUrnOfSwFQgQBBBBAAAEEEEAAAQQQQAABBBBAAAEEEEAAAQQQQCBygZZp/12R&#10;MZXv9WBXxeMYWUo3xdWPFsjDiMbbXmlnxAs9xnAr24oj09CW6Vam1/t+Sz8LktTK+44r+6LHQysF&#10;vfVNav0o99UILLm6vf+On5bdQL/PrqZk5IoAAt0Cz8/LHH1etuDH/7ysuw6DnL6daavNVz1Xqv7w&#10;9F9kj8v2+Nwdwsfv7nmjNr3k1FSVnwU5+dwfV2k2shharmcBEhAYAYEJacm401E1XQ3GxL66g13G&#10;LktAAAEEEEAAgegF9t28iBO6wB19Mc6XYxBIub6h1tnJz0gwRH1KbuWmxRe9X6YbFVVnIggggAAC&#10;CMRZIHPrzZ7idR582JM2igl+fU+89Yeq6unlXi+1wIhH2o8+FvF1HxWZ5beGQsVJ6fukQYdrZEOx&#10;Y6kEAggggAACCCCAAAIIIIAAAggggAACCCCAAAIIIIAAAgggkECB3hElElgJiowAAggggAACCCCA&#10;AAIIIIAAAggggAACCCCAAALRCOyNzcqzqVfk3s2/IB+89ntyf+mb0s7ojqWiKcnZc3ECX2rporRN&#10;B9gHoZKbOZjkLwIIIJAogaLfUOX1TazmZFVaUiOB6QxpM11WxZ/tbIuYTocIIyBgOsVPXIdYZrdM&#10;1Z+pnbObnxLPPTrnUDMTGtkem1Mlz3pNGWvtqDQiCCAwGIHZ1lbPhjeyUz1pJCCAAAJJE6h6+nxp&#10;MqU7Mk9afaIq772afuS3ZBgXsvH+vXRnUu9r3/y++3iH/R3Ve2YU8kn5HZlsVVVVK1mu/SqQUGSy&#10;uSUpc828O1RM584EBKIQqBavqWzGWruSaesB7dQCIxJxzbFsvPHl77+s35L5/dXn15x8c43JXmvq&#10;DuFrUd3zmEYAAQQQQAABBBBAAAEEEEAAAQQQiKfAdGNTFWzfPNPcSpnBAwkIIDCaAuZZSTtQZXeY&#10;appBKnlWVortPbHXybtDJT/bHWUagUQI5MxztiVvX5V1kzZMymPUIs8Hju6qdC7omPv2PD/TRcLk&#10;BQX2zKDk99Lz8qfZV6Xqxrt95wWryGoIIIAAAgggEAOBVSn2lOKG6N88PQuQkDiBmynddt1eqlrx&#10;comrBwVGAAEEEEAAAQQQiK9A20mpwmXEkzfaqzLj78k1T7cPVAvGIBJ4R9f0g5Y+d5YMz3/EYBf1&#10;FCF18w2V5q/dl6DdVGlEEDiLgLfysVlMt+V3b945y6osM4QCTirTU6tgZ6MnjQQEEEAAAQQQQAAB&#10;BBBAAAEEEEAAAQQQQAABBBBAAAEEEEAAAQQQQAABBBBAAAEEEEAAAQQuI7A3vqCeYrZj42batcts&#10;MpJ1t0rX5d61X5Z3b/+23L3+a/K4/Eok+UaVSWD6EGxkddv7ydp6VNmTDwKxFyh4evypeqoQ+zJT&#10;wMEJbBX0OOg2p6kGbTAGJz6CWzbfyzuh99lk7Rl9+47gW2GQVd46ZmzPqabua36Q+bNtBBAYDoEv&#10;x1veVpWp0E+18iCCAAKXEwiPb+zZc+W8HgfjcjmwNgIIIIAAAggggEBcBTriqvvKtpxZ079fksJM&#10;1ukp7mYfu4u7M5WXXMpVefx0Q9/TUjOJIIAAAn0S2A7dx8rb534Cv09bZzMIIIAAAggggAACCCCA&#10;AAIIIIAAAggggAACCCCAAAIIXEzgiVtSK05IUwpBW6XFLbKc0Q8StANHnnSykRSzbZ7NeNzW41Ut&#10;Z1qR5E0mXwrcymrvfd+VTU+Ph5lkq13RY8ePi65vkutG2aMXSIsv11x9zFzxae8f/Z4gRwTOJvDU&#10;GVcLfnlexvdAxvFlIaPPT++3ojn3UztkwJHw8dkev+1xfNTDmHSk7Or9v+qPSc3oVHz9Plhy498X&#10;16jvT+o/eIHFYz4H9jNjX+Fw3LLhZYgjgAACCCCAAAJWYKy9K1lPX2M6rk/BJGvZ/n2r2UlVhekm&#10;fSQqECIIIIAAArEWcEtT4k5fV2VsP/xQxUc10n5011Q9UNXP3HpTxYlogfbDD3RCOiPpG6/qtKTG&#10;0vq6snT09eekVotyI4AAAggggAACCCCAAAIIIIAAAggggAACCCCAAAIIIIAAAggkT0CPlJC88lNi&#10;BBBAAAEEEEAAAQQQQAABBBBAAAEEEEBg5AQcM+ikfREQuAqBwE3J42tvy15xXux0EkLguHJ36i35&#10;s2u/Ke/NfF0eFpdlIz+XhKJTRgQQQKBHoBTozndqjulE3HF6lktqwrPMlCp6JvCk7O2qNCIIxEUg&#10;396XfKeuihMeNF7NTGikOtZ73lSuPUtobSg2AskSmG1tqQLX3JzUUr0d+6qFiCCAAAIJEKj6aVXK&#10;CddTcSLHC3xe770W90oh3teJ3yjrMj/c96XWOb5+pCJwEYEpc77khjr328zNXGRTI7POdHNT1dXc&#10;cZLt3LRKI4LAoASqY/M9m56srfWkjVpCubHZcyw76HQ9fK3JXouy16QICCCAAAIIIIAAAggggAAC&#10;CCCAAALJEEh7LRlv76jCVvKzKk4EAQRGT6ASup+VCToy0a6OHkSoxscN1lnJc+8vxEQ0AQLTLX1P&#10;1hZ5M8s92QTsuoEVcT+V79l20dftQnoWIAEBBBBAAAEEEEAAgZgI7ElWdoOMKs0Nh2fYFMgQRJbT&#10;DVWLdT8rzUC3BVALEEEAAQQQQAABBBBA4JwCHXnx+eV8J973Sr2f/4k0/vF/L+0//T8lqOq+Vpxs&#10;7z2Ac9Kw+AAEUkt39FZNn53e6sc6jRgCZxDwV+7qpbIFcWdv6jRioyOQzvbU1d/Z6EkjAQEEEEAA&#10;AQQQQAABBBBAAAEEEEAAAQQQQAABBBBAAAEEEEAAAQQQQAABBBBAAAEEEEAAgcsIeOmcVCdvysbs&#10;6/LF7W/L3Tf+ulTLy5fZZKTrBo4ru4VZ2c/rsakjLcSAMquOXVNbzndqkmvtqbRYRYIgVsWhMMMt&#10;MObpsb1rqcJwV5janShQzxSlEXoPTNVpg3EiGjPPLbBd1N/Lab8tpYYeA/zcG2UFBLoEvjyW6XbE&#10;0w2OZV1E8Zg057wTrW1JmWMAAYE4Cky0qj1jlNLnehz3FGVCIKEC5nuwXNf9oOyYcR0C58V9vCS0&#10;phQbAQQQQAABBBBA4DgBx5FGqH+/rHjHLRnbtJYfyI8rvtzf92Wv/eW9zY1W/+5xvj2rr+91TH4f&#10;VRgrKLZvCAqGwBAJbI/Ny152UlbKr8rPr39L3lv6iyLmeRoCAggggAACCCCAAAIIIIAAAggggAAC&#10;CCCAAAIIIIAAAlcp8NQZ78n+erDTkxafhEBupvV9/tVOVnxxIivig7Yer2oy5ctUqhNZ/qOcUUoC&#10;Wcy0FMGDlt0f0e1/lfkAInui318l0fUdQJZscogFFt26uKGPxyOP9v5DvMupWsIFnrq952UL/m7C&#10;a3X54i9n2pIKHcvuP//+v/y247SF8PHZHr/tcXzUw5Jb6yFYDcaepx38PVhgxmlKLmHPTR+Unb8I&#10;9Etg0dlXm9oN0rJrfmM8f5np7hBetnse0wgggAACCCCAQLfAVE33X2HnbZu+ZYctVHIzqkoFryEF&#10;07csAQEEEEAAgaQIZJbfVEX11h+KX49xH+mqtIOLtB98oDbuZAuSvvaSSiNyJBCY/svaDz86SjBT&#10;mcXXxUlnVFpSI+F6BB79lSZ1X1JuBBBAAAEEEEAAAQQQQAABBBBAAAEEEEAAAQQQQAABBBBAIOkC&#10;9Eye9D1I+RFAAAEEEEAAAQQQQAABBBBAAAEEEEBg5ATm6mvyzaffkTuVn8l87YlkPDoLHbk3ARW+&#10;mIAZaHsnW5b7E69ILVO82DZYCwEEELhigWKgO8Xfc3JXXKL+Zr+RKZuu33WYa2/pBGIIxESgmS7I&#10;R/O/Ik/Gl6WR/rKD2q3CXExK179itEw9a5mS2mC53tsZmFqACAIIXFogFXSk3NGD9Wxkpy+9XTaA&#10;AAIIxEGg6qdUMbJOIAXHU2lEegV2PUfWmnqkjFfG4utWzjqyUND7+qNtBlXr3bOkXEZgurmpVvfE&#10;lW1zDZjwYoHphjaz18w9Vw8c8eK1mYPA5QTquUlpp/T1zIn99cttdAjWLoc6XfccV3byX/7+O+5a&#10;0xTXZYZgr1MFBBBAAAEEEEAAAQQQQAABBBAYFQF7HVvf3REJD043KhbUEwEEjgQq5hpw+FnZ8D2c&#10;o6VHZypssJ8uSiuVHx0Aajo0AjnTzs/vOgNoulnZS+vncIemslTkTAI1t/dYNmYGKCYggAACCCCA&#10;AAIIIJAUgVXR/TLMSV3SEt/n2JPiGpdyFp2OTKX0c/4PO72/Y+JSXsqBAAIIIIAAAgggkEyBjqPb&#10;mnbXYiKoS96Pbz+K3srHIvVd8T79kQSVx91FF8ly7qxB4hFzF14WSWdUYbxHd1WcCAKnCQS+J97j&#10;T9ViqcWviOMyxJdCGaGIkzqmLXa7KX5td4QUqCoCCCCAAAIIIIAAAggggAACCCCAAAIIIIAAAggg&#10;gAACCCCAAAIIIIAAAggggAACCCCAQBQCqzd/XdYW3pFaaV7MQ8xRZEkeZxDYHjP7IxTKtfiOubOw&#10;c1/eefQnsrz5oUyYcXGcgD4CQruPaJ8EnMA37cOaamu1VEHFiYyewFZhVlV6orklrq/7tlALjECk&#10;bMYO/MbT78nL2x+LnbafHcLFBXbG5nr69p2srV18g0Oy5qR5b436Z62fu7KSDx/LtiU14seyfvpe&#10;dFv2+DlXX5M7Wx/It9a+K1/bfFdmQuOzXnTbrIdAvwW28jPy53PflE8nXjPjU0xL20mb8Zan+p0N&#10;20MAgREVcMwZ8erkK7Jlzln8X1xDPG784xHlodoIIIAAAggggMBICLRE9++XS1if4evm9tI/XfXk&#10;H3zuyd+/25G/90Fb9vp4K+HtGd1P4CdbTWl64VHjRuKtQiUHLLDQWJOvV38md/Y+k+XaisyasUsJ&#10;oy1QNfdKP7jxLVktvyr7uUnz7E94NNvR9qH2CCCAAAIIIIAAAggggAACCCCAAAIIIIAAAggggAAC&#10;VyNQdQrPRyTvzn0hiO+4S7Optoy5ug3ew7Z+FqC7LoOYftDK9mz2Via+4y32FDbBCYvGORO61Xr/&#10;mP2R4CrKrqPfX3npiEu70yTv0ist+1KqrvJvB46s+dEeM1UBiCCAwIkCSTsvO7EyfZx5K6vPs9rm&#10;kc/HbT0ucR+zu7JN2eOzPU53h/BxvHveqEwvujVV1VqQkq0g9zxt1R9T8+wjeeHl1QJEEBhygYz4&#10;Mu80VC1X/OJhvHvaJtpl7ToEBBBAAAEEEEDgNIGJUB9OtUxJWunh61My3K+YdZlubJzGw3wEEEAA&#10;AQRiI5BZfjNUlkA6j+6G0kYrGvh+j0H65h3TtT99+7/oneBtrEhQ21Gze99banaiIk46dH+ho+9B&#10;JKoyFBYBBBBAAAEEEEAAAQQQQAABBBBAAAEEEEAAAQQQQAABBBBAINEC6USXnsIjgAACCCCAAAII&#10;IIAAAggMvUBgBsduOb7pkiCQnOnswxXdKcrQA1BBBBBAAAEEjhGYNg3v04Enc41nz19tJy3fX/gt&#10;BqQ8xookBBBAAAEEhk2g5DdVlfbdLzvFVIkJjrTdjFRTJSl7e4e1mG1vy6eFW4dxJhCIi0DguGIH&#10;ibevB6ZQuXZNmhndQW1cynrZcmyPzctY9ehzWWxuS9prSSelBzK4bD6sjwACRwLTraq5Hm56QO8K&#10;G5mprhiTSRAY8xoy5jdkI1NOQnEpIwKRCVT93kdXJ92O1L1UZGVIakaf1125lvMOi7+QDaTgBlL3&#10;43cP9Y3J3v35UfWo7IeVYAKBiwoEgUy3KmrtreyU2N9qhOMFCp19KXh6ALFKfub4hUlFYBACZiSf&#10;qrnGMLv76HDrE/UNccx9z8Dp/d44XGiYJ8yxrGzu+XaHqvlcHhzLGpmiNEwH7PnO0We3XH8mTyZu&#10;d68Sm+m3GvfF3rteT5dl2zUD1NjRmwgIIIAAAggggAACCCCAAAIIIIDACAtMhQbcs9dOdrKTIyxC&#10;1RFAwAp03KzsZiZkon00KNNMc1PuyysjC5QxzyOOd3lYiOMG8xxZICqeKIH7pdvysHhTplpbMtOs&#10;SNs1z8lwzyRR+7DfhW04WfFM/wiprmdCi/7R/b9+58f2EEAAAQQQQAABBBDot8CToCh3nO3Dzbrm&#10;sbDrQU0eyfhhGhPJFVhON3oK/6iT70kjAQEEEEAAAQQQQACBywi0T2k3dM2rygN37jJZDGTdoLEv&#10;wcbKC7ftZDh3fiHOFc5wUmlJ3XhNvIcfHpbCW/1YAtOOy+G+3aEJEycL+OumN6mW/s3s3rxz8krM&#10;HW6BdObY+gU7pn3oGNfJjsUhEQEEEEAAAQQQQAABBBBAAAEEEEAAAQQQQAABBBBAAAEEEEAAAQQQ&#10;QAABBBBAAAEEEEAAgSESaGZLZvyYMTN+TO2wVpO1NVkrv3wYj9NEubb+vKwLOw/EvmqZcfn50m/G&#10;qYiUZUgECma81vDoRLVUYUhqRzUuKrCVn5Xre0djlNmxmcumn+bK2LWLbjLx6003NiRvPi839lee&#10;vzqmn+o/v/5bh+OUJb6CEVegk8rJfq4speZRnziT5rtvdeaNiEsSn+zSpm/fN5/9xHzaHNkxNluF&#10;OdkYW5C2sSJcTMD2jWw/swfh+bHM9DO7WZg/SOLvFQjY9/ir1U8kE3QOc582fXuvm/c7AYE4CjTN&#10;OKRP0kvypLgkEvimn2rGW47jfqJMCCRRwI55vDa+/Pzl+J5MNiqyl5tIYlUoMwIIIIAAAggggMAF&#10;BVpmFJzuYEfGSXJomp/N/QrXi2mZGzPjRXWFn27oPsW6ZjGJwKUEJjp7Mt2uitiXCQ0zPuFGbuZS&#10;22RlBBBAAAEEEEAAAQQQQAABBBBAAAEEEEAAAQQQQAABBBBAYBACT51xeSnYOtz0XLAvrnnO3Y/h&#10;c+7L6eZhOQ8mHnWibSdV9dOy7aWknDp6JuNWtiXvNcYOisTfAQlY5+7gBSIr7Wx3UuKn90TXx7bV&#10;npCWbAtjYyZ+50ZegUAWU3WV62M/L35PDwBqESIIIHDFAr3nZXuxPS+LhiqQ5dD3/6NWdiiPZfb4&#10;bI/Tt7qO3c+P421zwjOix27X7OkFR3+XrfpH59wbQU6agSs55+hh4yW3Jp/7jCEbzeeTXOImcN2p&#10;iRvq7Gk1OPrM2Ok35Mvnmm3Z7bJ2nYdBKW5VoTwIIIAAAgggEDOBu9e+IROm34py/ZlM1Tee92EW&#10;syL2pTh106dsPZUX24fmQbD9V62Wlg+i/EXg3AL7//ofir+7KZLOiJPKSObWW5J7+9vn3g4rIIAA&#10;AmcRSF27LU62IEHr6Jpa++GHkn39G2dZfSiX6ax9oTxsJe2xmPBiAfueCYfMrTfDScmNp/X9+KDT&#10;Tm5dKDkCCCCAAAIIIIAAAggggAACCCCAAAIIIIAAAggggAACCCCAQKIFGLEw0buPwiOAAAIIIIAA&#10;AggggAACwycQSCA1pyPrpuOTL7I78vP8lnyU35aP81UzXZHH6ZpZwnaCQkAAAQQQQGBEBYJAppoV&#10;Vfmt3LTpHyzU449agggCCCCAAAIIDINAOvAkJx1VlT1n+DoL38hMqTqOezXJ+b0DAqiFiCAQA4Fm&#10;5qjTzRgUp69F2B6bU9uzvz4ma89UWlwiE35NHPO7iYDASQKu35GJ3cey9ORdmd5+cNKiVzZvtq1/&#10;+3viylZm8srKQ8ZnFyiZc5c79QfyW7vvybf33pev1j8T4bh0dkCWHAkBO9hWOEy6RwNvhecRPxK4&#10;V08dRcyUvSz8SuFocAQ184ojb0zq/Vxt+fKkHs+yXjEV2V9QoNTZM9cL9AByldzMBbc2GqtNN0yn&#10;tKFQyWMWIiE6YIGd4jWVg2uueZZqve9NtdAQR8Zau5L19LFsu6Cvw4Tj440tsb9r4xbs9eub7Q15&#10;tfVE/kLtI/nt/ffkhokTEEAAAQQQQAABBBBAAAEEEEAAgZEV4Ln/kd31VByBswiE72sVO/uS6xq0&#10;8izbGKZlpswgneFWUWGjYaovdRl+Ad9JyWZuVj6ZeF2+KL08/BWmhicLmAd8aq5u91H0jwYqPnll&#10;5iKAAAIIIIAAAgggcPUC61KQTqB/ud9w9q++YJSgLwI30/r3yb7vSsXP9GXbbAQBBBBAAAEEEEAA&#10;gQOBjui2sQfpB3/nverBZKz++qsfm/Kc0H9JVl//j1XhR7wwqaU7WqC+J/7Gik4jhsAJAv7K3dBc&#10;R1I3XgulER0pgdTx10v8Km0oR+p9QGURQAABBBBAAAEEEEAAAQQQQAABBBBAAAEEEEAAAQQQQAAB&#10;BBBAAAEEEEAAAQQQQAABBEZaoDo2r+pfqldiOX6MHdOmZMa26Q47henuKNMI9E2gnirI96d+WX46&#10;8YZ8VnxJVvMLsp8u9m37bCiZAtX8tHiOqwo/1RjtNhjTofrvZcclCBkpMCKnCoS/lwtmLLh0p3nq&#10;esO6gP2M2R6CXNMuttzckpe2P5F8pzas1Y2kXtXc1OGxzH63PSrdkhrfcZHYn5iJ6eN1K6fPbaea&#10;FcaOPxGNmbER4Ls/NruCgiAwbAKBm5LtsTnppHLDVrWrq48Zb6jUqkq2o/tqvLoCkTMCCCCAAAII&#10;INAr0Ar175cVr3ehEU15Z7a3j8Cfb3JuN6Jvh4FXe8yrqzxq5v4pAQEEEEAAAQQQQAABBBBAAAEE&#10;EEAAAQQQQAABBBBAAAEEEIijwBNnXBUrbdohzQfxHKN8Oa3biW14adkPTh4LUVWuT5EHraza0kK6&#10;LRnHV2lE+i9wK9NSG33czkjnees5lZzoyK7o95atTEn0+z7RFaTwkQnMOC0ZCx2XVjyeX4lsB5AR&#10;AhcUeOpOqDXtedlcsKfSRikyn+5I0dVjR98PnYcNk8dq6Dhtj+P2eD6qYcFpSNrR+3/FHzvkCMx5&#10;4OOuuJ1x3ambVL3O4QpMIDDkAouu7kekEziyHhyd/9lpm9Ydwut0z2MaAQQQQAABBBA4ELB94lUL&#10;s/Jg+g15b/G3ZKX86sGsoftbyc2oOk2aviVSpg9XAgIXFfC2noq3sSLe0y+ks/qJeNvrF90U6yGA&#10;AAKnCjiuK+mbd9RynUd3JfBH9z5258GHykPM1cNMyCi0wMhH2yGz1PR1cUtTQ+PipDK6Lp22jhND&#10;AAEEEEAAAQQQQAABBBBAAAEEEEAAAQQQQAABBBBAAAEEEEAgIgE9qnNEmZINAggggAACCCCAAAII&#10;IIAAAgcCgemcY99py1q6LveyO/Kz/JZ8kq/K42xNqqm2eF0dfvimn4L1TF0eZka3E5wDN/4igAAC&#10;CIyuwIRpeJ4OdMPzrfzs6IJQcwQQQAABBC4hkPJaUqhXpLj/7BJbiW7VYtDbOfi+k4uuABHl9CxT&#10;7slprr3Vk0YCAghEJ7CXm5KOm1YZluvx68DIDXz5jcbH8u/X35dvND+Xm50NyYZ+P6lKEBlJgaUn&#10;78pbn/wLeWn1BzJTfSDlnUfxcwgCmW3p776K+X60HfER4i8w7tXkduupFP0vz90ygSdT3m78C04J&#10;EYhQoBm40vxFB+Ud049/xQz45UWYf5Kzetx0pB7CemUslBCDCqbNfd1XxvUgbh9V41fOGFBRhEsI&#10;TDc3e9bezE33pJFwJDDd0Gb1VEHq6eLRAkwhEIHAzticeVJID1QyWVuLIOd4ZjFV7702vV2YU4Xd&#10;CsVdI1gOfZ7VClcUme1UxZbtINhrMi0n1OnmwUz+IoAAAggggAACCCCAAAIIIIAAAiMgYJ/7z4Se&#10;W+G5/xHY8VQRgTMKVPJ6kEq7Wvhezhk3NRSLhevedtKyk50cirpRCQQQQMAK1Ny8ghjzGypOBAEE&#10;EEAAAQQQQACBOAv45smwpzKminhd9k386HkxNZNIYgRSZh/eSLVUeR919O8XNZMIAggggAACCCCA&#10;AAIXFGg7ur1peDOzpi2+7S8kbsFb+fjEIjkZzp9PBLrCme7SV3py91fu9qSRgMCLBLxH+v3izi+L&#10;k6c97ou8RiHdSWd1NV1X0q/9qrgTvc8A6QWJIYAAAggggAACCCCAAAIIIIAAAggggAACCCCAAAII&#10;IIAAAggggAACCCCAAAIIIIAAAggggMCwCFSL86oqdoyWiVrvuDNqoSuITNY31PgxtgjhsXCuoFhk&#10;OaQCgeNIzYyBtpGblYdjS/Lx+GvSSNHuakh395mrZcdernaNJ9hys9I2r1ENhfa+5D3d/2AlPzuq&#10;HH2rd7V4TTpuRirF6/L5/Nfk/du/K510rm/bT9qGpsz3f3fomL59d7Pl7iSmzylgj2V3p9+WH1z7&#10;DXn32jflweSrUs/QzvCcjANZvJLT7frsWAAT7epA8mKjCCCAAAIIIDBaAjNmfO3XKh/Irz75/+Sr&#10;6z+U+drj0QKgtggggAACCCCQKIGm6P79cuIlqvyDLOzbM/pe1VqtLWu1ziCzZNsjLDDm1VXta6mC&#10;ihNBAAEEEEAAAQQQQAABBBBAAAEEEEAAAQQQQAABBBBAAAEE4iKw7hTFF0cVZyHYVfE4RPKOJ3Op&#10;tirKw7Z+FkDNHGDkQVu3i0wZvuWMLtsAsx/JTU+lTDuhlB7TMrwfhgGmLhnzedRhXPQ483ouMQSO&#10;F1hK6WdX7FKrHs+vHK9FKgLxEUjKeVlUYreOOb962M5ElX3k+awcc5w+7ngeecGuKMMlt6Zy9gKR&#10;p4H+LlsJxtQyWceXOUf34aEWIILA0AoEcsPRn5kn5vPS/VvfTtu07vDlOubDRUAAAQQQQAABBM4h&#10;YPvfGtZQyev+q2y/suXmVuyqW+rsy1R7W5wgfDU5dkWlQB19fd9JD+91DXY2AgjEQyCz/KYqSNCq&#10;i7f2hUobpUj74Yequqn5ZXELJZVG5EjAr++Jt/7wKMFMhd9TamYSI6Hv4qDDcx5J3I2UGQEEEEAA&#10;AQQQQAABBBBAAAEEEEAAAQQQQAABBBBAAAEEEBgGgfQwVII6IIAAAggggAACCCCAAAIIJEfAN43l&#10;tv26rKVrsud2ZN9tS6D7Hjy1Mlvplsx4bSn5NJI6FYsFEEAAAQSGTmC6uaHqZLvsqeSmVRoRBBBA&#10;AAEEEDhZYH7jrsxW7kna+7Izjma2JB+/8jsnrxSDuSW/t4PLPScXg5L1twi7qaI0nYzkgqMG2LOm&#10;g5uV3EJ/M2JrCCBwdgHHkWphTmb2nxyuM1k3v00C84vEzItLmPF3JW2uP5qCyXVv+/nrh9m0PE2X&#10;41JEyhEDAd9Nie3U7SCUapvimuvNfio+15vHvX31PWjLupGdOigyf2MusJGefP4O6z46znW2ZSs9&#10;EfOSUzwEohX4w/1pqfkp2Q9sp6Ldn5hoy5G03AJj9XndlbdKRx2A3s7bLt8D8y8+jq9OpCRrR1Dr&#10;Cnerna4YkwhcXmCmuak2spcuSit1NQMIqoLENJLyzYB7rW1VunDnx2omEQQGJOC7adktzMiEva7w&#10;izC5vy4rcwex0fpbrj9TFd7PlKSV1seynfy0eE5KUoF3uGy59kwqY9cO43GYmOtUVTE65td3JTWu&#10;0ogggAACCCCAAAIIIIAAAggggAACoyTAc/+jtLepKwLnF9hLl6TpZiXnHw0sOG3ufz0pLp5/Y0lf&#10;wzyHWG5WVC22bDupGD2bqApHBAEEELiAwL59nqHr0ZniMW1DLrBZVkEAAQQQQAABBBBAIDKB1aAk&#10;S87+YX4Fx5PpoCkV0c+7HS7ARCIEbqSaknaO2tnZQj/02KeJ2HkUEgEEEEAAAQQQSJhAR1Inljgl&#10;vuljeFeemXb6cQmB74u/+kmoOLbdbNc5dJbz5xBQbKJusSzO9HUJKkf95HgrdyXz9fj3MRYbxBEu&#10;iL+3JUF1XQm4S3dUnMgICqRDw7ulzHM/v/W3RxCCKiOAAAIIIIAAAggggAACCCCAAAIIIIAAAggg&#10;gAACCCCAAAIIIIAAAggggAACCCCAAAIIIDC6Ana8nd7xY9Zlu3Q9Vijlmn4m3pZ5t2D69yMggAAC&#10;EQqslRZlLzspW4VZ2c+YMaxGuI/R6cbRWG0Hu6CSmz2Y5O8FBWq5SXnv9u+O9HvrkC7wpdzQ43ra&#10;z94of+4ObS45sZXns3pJwoGsXjHjOgZmyMTuEZNnzGdgJ1seSH5sFAEEEEAAAQRGR+Dm7hdSbO8d&#10;Vtj+nluZePkwzgQCCCCAAAIIIBAngVaof7+seHEq3pWVJZ9y5JVyTuX/042GihNBoF8Cjrk+n/eb&#10;anO1VEHFiSCAAAIIIIAAAggggAACCCCAAAIIIIAAAggggAACCCCAAAJxEbDtjZ85RbkWHD0ruRDs&#10;xqV4h+VYTjd7mkU97OhnAQ4XHvDE43ZG2mbYwkxXI5Zbmabca11NeQZc3Vhs/lam1VOOB61sT1rS&#10;EwLT5nYvyMqEHNW3FJjprvda0utI+aMRuJmqq6lFqnEAAEAASURBVIw2/YzUJDTenlqCCAIIxEHg&#10;2PMyf1feP3no5zgUfSBluJU9+j60GTzrpGTfH14Me5y2x+sZt33oaY/n73dGs530Dbd26GAn1oKC&#10;dMRVaY/9ggTmvLy725Ils966xzObCorI0AvMOE0pOLrdwKpf7Km3TbvZ9dmy69h1N4N8z7IkIIAA&#10;AggggAACoyiwnZ0y/cq6kjJtww7CTHNDNgtzB9FY/F1uPJYbzXXpmPs7m5myrGdnZC0XrzLGAioG&#10;hQi8o9/4z4uTHr77GjFgpggIINAlkL55x8TsjUVz0ewXof3wQ0lff+UgOjJ//d0t8SpPVH0zt95U&#10;cSJaoPP4M5Nw9N6xczO33tILJTzmpDOqBj3f1WouEQQQQAABBBBAAAEEEEAAAQQQQAABBBBAAAEE&#10;EEAAAQQQQAABBAYnoFtJDS4ftowAAggggAACCCCAAAIIIDCiAr55OHwv1ZH1XEO+GNuXu+OmA5vO&#10;E3maqZv0tgQX7NRsM6UHZRtRXqqdEAHPDWRzwpeVOU8eXvPkybQn+3ndcCIhVaGYCCAQA4HpxqYq&#10;xW5mQjopGg4rFCIIIIAAAgicIhCYziTT3lEno9nWvmnbfNTJyymrX9nstdSEfC/7qryfuSmfpefl&#10;sTspDUc3Wr6ywvUzY9Or57PMlNriTLsqbgL2kSo0EQSGTGB7THcslfY7UmpuxaqW17wdVR7fdHzy&#10;LDWu0oggsFNaUAiOuYY9vr+u0q46Mtvq/WxthL4br7qM5P9igbabke1USS0w195WcSIIIGAGevCy&#10;sh/YgR4ueLNwhBHv1fUAGXkTXcrH6zftG5N6QKKOH8inO7rj+hHehVS9DwIZvyXjHT2oYcV0iBuX&#10;kGvvS7EZr+//crNirojpe9SVXHzM4rLvKEc0AjvFeZVRrlOTXEt/ptUCQxqx16hLraqq3fYxnY8H&#10;ppPyan5aLVeuPzPXtPVnWi0QdcSUZd7Tx71Ncz3bN2UnIIAAAggggAACCCCAAAIIIIAAAoMWcMxz&#10;ZSVz39/x43Uvguf+B73n2T4CCRcwz8qG79WUzfN4ThCvY1kUyhPmWnkm6KistvKzKk4EAQQQSLrA&#10;Rrosn+UW5f3CK/KnxbfkT8a/lvQqUX4EEEAAAQQQQACBERN4ImM9Nb7h7PWkkZAsgZvphiqwZx5L&#10;fNzJqTQiCCCAAAIIIIAAAgj0Q6Dt6HaxdpvhVrHznm5j0498L7ONYP2BSFufM5vGPGqTTiav4kTi&#10;JZBaekMVyN9YkaDOb1mFQuRYAX/lbk96aukrPWkkjJaAkwr19dc56sNwtCSoLQIIIIAAAggggAAC&#10;CCCAAAIIIIAAAggggAACCCCAAAIIIIAAAggggAACCCCAAAIIIIAAAqMrEJg2MrsF3U/eZM2Mgxqz&#10;8WMm7Zg2XWGnMCO27AQEEEAgSoGtwrysTL4s+9kJM1zpaI9XOtXYVPT1VEEamd6+XNRCRM4mMOLv&#10;rQOkiWZV0vTte8DB3xEQ6LhZ2c2Y75euMN3Ux9quWUwigAACCCCAAAJnFgiPkVFq7Ygde5qAAAII&#10;IIAAAgjEUaAl+v5fVkZv3LPj9stbM3lJu/q+xM82wn0KHrcmaQicX6DgNUS/20TqLn1Unl+SNRBA&#10;AAEEEEAAAQQQQAABBBBAAAEEEEAAAQQQQAABBBBAICqBp05JZVWUtowH8bqvvpxpqjI2fEeeeaGx&#10;o9QSg4v45q7wo3ZWZbCctc+W6vEM1QJELiVw67nv0Sa2vZRU/fRRwhBN7YoeR35ceG55iHZvJFXJ&#10;m2fGZhz9vlnxCpHkTSYIIHB5gafOuNpIHM/LVAEHFCk4vsynO2rrD1r6/EvNHJJI+Hhtj+f2uD5q&#10;YdKc/4w7ev+v+r19cdjnpp8F+txp0a2NGhf1RUAWnd73/WrQ+5k5Lu24dSFFAAEEEEAAAQRGVSBw&#10;XNnOTqnqTzcrsetXdqa19byM6cCTa61NWWhuqDITiY9A0Gmrwjjpq7mvpQpBBAEEhlrALZQkdW1Z&#10;1bH98CMVH5VI++GHPVXN3HqrJ42EI4HsK1+Tif/kv5XCt/6GpBdfE+f5++n20QJDMNXzXRz6rh6C&#10;KlIFBBBAAAEEEEAAAQQQQAABBBBAAAEEEEAAAQQQQAABBBBAAIGECLgJKSfFRAABBBBAAAEEEEAA&#10;AQQQSIiAZzrA2023ZS3XkM/H9uWj8V15UKzJs1xLamkzNzya2gXrtZNqmZzobO+CfKwWoUDHDeTx&#10;rC+7xUA6pr9C31yNaZo+ap5N+fJkxpNmhvdxhLuDrBBIvECu05BiZ1/Vo5KfVXEiCCCAAAIIIHC6&#10;QDNbVAs55vdltt3biZ5aKAaRjpOWzdS4PEjPyoeZRflR7mURp08/tGNQv+4ibGTKz6O7qTH5In9D&#10;flx6Q2xn/LEJAb/lYrMvKEhkAtXCXM/VuHLtWWT5nyWja15VLbbplsRzUiqNCAL7hZme98XE/lqs&#10;YGbbpsO5rmC/D5sp3fF112wmYyjwLP3lucxB0cb9+v/P3p3ESJKliX3/bPHdI9w91lwiM2vpqsqq&#10;7q6eXqY46BqRQ0mDESSRBwKCRIAQRIiADroJICDoQEECeCEECDrqqpsACRB0IEFI1Mxwtu7ZuqeX&#10;Wrpry8yIzNjDI8J3t0XPMisj/TOLzFh9M/+/RnXae272lp+7W5jb8j3JB3qSo+ev8S8CCCBwUYEv&#10;27bEf5K8WQguWs1Q179f0cdgnx/70pusLg51/FQ+fIEoQG/8LMFebnH4Db+ihXK3Lvf2P5HvbPyR&#10;fPfxH8vrZnmS0kJnT3XHN4GPD3M68LFagQwCQxQ4LK4map+fsHMMiQ4OoaDa3knsyw7M+ZfTUj1W&#10;ng16UuodnbbqWMrmg5bkQj2x07ZbGUtfaBQBBBBAAAEEEEAAAQQQQAABBGZDwAo8Wag/kNc2/ly+&#10;9et/Kd9Y/zMptyZn4rTT7/sf73ns2fhkMEoEpktgP6/3C465U7ZqrjnNWlqITXwZ3aG7n1uYNQbG&#10;iwACKRfYd+fls/yaPMkuyZFblujZEBICCCCAAAIIIIAAAtMk0JaMHIT62aZbomOfTNN46OszgTtu&#10;R1E88XPiCaHKFQoZBBBAAAEEEEAAgWsROC1mUMvSvzFWYvFCrqXhK1Tib3x69tbZ/NnrsMbYBJw7&#10;9xNt++uT9dxnooMUTISA/yj2OSnOi71wayL6RifGKOBmdeMhwRM0CDkEEEAAAQQQQAABBBBAAAEE&#10;EEAAAQQQQAABBBBAAAEEEEAAAQQQQAABBBBAAAEEEEAAAQRmQ6BeWlEDzfhdKfb0PLpqhRFnimYu&#10;m6zfU63G57xRL5JBAAEEEBiqgGPiaM/3dKzZg1g82qF2gMpnQqDa0bHZo9i+dT5nM/Hez/Ig43PX&#10;lrym5HwdT2mWfRg7AggggAACCFxOYD+/pDa0TK4WO95WK5BBAAEEEEAAAQTGKNATR7XuSihWGJ0d&#10;nO30/pKOD9j1A/n1QXe2URj90ASKfjtRd8spJMooQAABBBBAAAEEEEAAAQQQQAABBBBAAAEEEEAA&#10;AQQQQAABBCZFYNOaS3TlZnicKBtXgWXuf7jt6uv8j7xcdFfEuLokD3p63qqiHcqK442tP2luOGMF&#10;csPtqyHG/dWLU55piP5slUXHCJjy4dH9EQisOW2xYrvH9aA4gpZpAgEErkNg004el90IJue47DrG&#10;eJ467mV7iX3ZV7Hjr/PUM23rxPfX0f482q/PWrpttxJD3njJ37J4edXqS0n0sWOiMgoQSJnAbUt/&#10;Z/bDrLTFTYwyKoteG0zxbQdfYxkBBBBAAAEEEJhFgb1YbIls0JOy15gYijnfxNMK9W+e3WxtYvpH&#10;R2ICnn6vxMnEViCLAAIIXL9A5s57qtJg/4kExweqbBYy/Qe/VMO0ivPiLq2pMjJJAae6Ivnv/I7M&#10;/b3/Wir/6H8Qy7aTK01xiZUvi1Wqil1ZFnvhlti11SkeDV1HAAEEEEAAAQQQQAABBBBAAAEEEEAA&#10;AQQQQAABBBBAAAEEEJhmgXRdkZ/md4K+I4AAAggggAACCCCAAAJTKuCZwGxHJjDbZq4jn5ca8snc&#10;sTwstmU315O268uw4vP5VijHduyhqSk1pNvpFtirBOLr+TxPBtw1cTeeLAayY9bxTABJEgIIIHCW&#10;wEJ3N7HKfn4xUUYBAggggAACCLxaoJtNBlvN9SYnqMurez8br+5mqvKHle/Jn81/R35duCf1zLw5&#10;xxCLcj1Gipvtx/LB7o/kG0e/llp3X6wwGGNvaBqB0Qh4TlYauapqrNraVvlxZspBW4qhnkRhy6mM&#10;s0u0PaECoe1Io7SsejfX2BIJJ+P8XCboy3ws2NxudkH1l8zkC+yYY5l4Wu7X40XkEUAAgUsJdAJL&#10;Nrr699Gbhcn5TbKat2Uhp29P/vjQXDcmIXCNAgvdPVVb33LlKDp3MMZUM7+Pbh4/kIL3bKKGUu9Q&#10;XF//Rhlj96SVKUnDLZ90oW6OMUNLf1dPXmQBgSELdLNl6WSK0jb/blbflF/d/qG5b+K1Ibc6edXX&#10;2juqU56dSZx7eb5CvaB/x0bl1dj2z9cdx78rXvL3zo6b/F00jr7RJgIIIIAAAggggAACCCCAAAII&#10;pFMgulKytvU3Um08ESd8dh1ivmmu/U9IsiSQrcKq9M05n+dpPzYZ3fNy/kUAgdkVqJsJH4PYA7jx&#10;62CzoLPQ0df+js11v+h+RRICCCCAAAIIIIAAAggggAACCEyWwGMpqQ4tSFdy4qkyMtMjUDWx2+Zs&#10;fZ//Iy8/PQOgpwgggAACCCCAAALTJWBiBvXEVX1uWfqaYMnECykFHbXOODPB+ieqeat2U+WfZjK5&#10;ZBklEyNgL90RyRZUf/xH+n1VL5JBwAiEXl+Czc+VhbN2X+XJzKiA8+JewOcCYb/7fJF/EUAAAQQQ&#10;QAABBBBAAAEEEEAAAQQQQAABBBBAAAEEEEAAAQQQQAABBBBAAAEEEEAAAQQQQGBGBA6LK4mRVpqT&#10;M6/vaXMM14vJOW8Sg6AAAQQQQGAoAtXuvtii58smTvVQqGe60lpHz4XXyFaI7TvTn4jZGPx+fjEx&#10;0Hic68QKFCCAAAIIIIAAAmcIHJtj6b6lY+QsdHbP2IqXEUAAAQQQQACB8Qh0xUk0nCdeuHxrUcfY&#10;/uVeVzx9mj7hRgEClxUo+m21afRRazv6M6hWIIMAAggggAACCCCAAAIIIIAAAggggAACCCCAAAII&#10;IIAAAgiMWaBh5eRY9PyBN4LjMffqRfM3nJ7kLH2h/+GY59t+2NdeUW/vZXsvOs3StQnczfTFsXR1&#10;D07x12tMb+44NpdnTnxxQz3f/PSOjp6PQmDN0feudENbdoPkPmsUfaENBBC4uEDztOOycHKOyy4+&#10;osttET+u6gSWbHv62Z7L1TzZW0X762i/PZji+/XB19K6vGa31NCOwoz5vZKcNzZaaT0sqnWjTHz7&#10;xAoUIJAigZx5VmDB0nMobwTJ78XzIcdfi7aN6iAhgAACCCCAAAIIPBPYzy0kKCYpftVSbz/Rv91M&#10;LVFGwfgFwsCc1w8D1RHLPf23rVqJDAIIIHBFAffee4ka+g8/SpSluSD0+tJ//Gs1xMzdpItagUxC&#10;wHKScSsSK01ZQf57vyuVf/Tfy/x/9t/J/H/yT6X8H/yTKRsB3UUAAQQQQAABBBBAAAEEEEAAAQQQ&#10;QAABBBBAAAEEEEAAAQQQSIuAfoIsLaNiHAgggAACCCCAAAIIIIAAAkMVCCWU/UxPPi815NNyQx4V&#10;27KX60nHMQ8xxYK0DbMjdRMUkITAJAv0nVDaZ80XaL4zzWIoGyuB1MuBBOb7RUIAAQReJlDr7KmX&#10;unZWmpk5VUYGAQQQQAABBM4W6GVLiSPvXK9x9oasMTKBwHKka+dG1t5FG1rs7knB78jt9oa8X/+Z&#10;/GDvLy5aBesjMJUCh8Vl1e9ivyFZTwehVyuMMLPqHyVa23bmE2UUIBAJHJVvKIiM35VC91CVjSuz&#10;1DtInGYnuNu43o3Lt3vslKRj6UBvy1798hWyJQIIIBAT+Lytg3ItZUOZN9elJiG9W9V9i/r06SGB&#10;5yfhvUlNH0xw1QVzzDSYDqIAvtYIb1YYbPzr5YOC/r0U9aba3jllzfEUbZTvyk9WPpAfr34ov6rc&#10;l8eltfF0hFYR+Frgkzt/Rz6++3fl8dJ70igsmu/wjD3aYvZllba+9lvPRw6n78t6bt5cFy6rz0+1&#10;vavy48ysePo39ZFdkI65lk1CAAEEEEAAAQQQQAABBBBAAAEEhiUQ2K55FmdJVT/f3FL5cWY6blF+&#10;Vfum/Gj1t+WnS9+Xr+be4L7/cb4htI3AhAr4Zl92mK2q3i2Y+1NnKeW8jpS8phryfl7v39WLZBBA&#10;AAEEEEAAAQQQQAABBBBAYGwCG2FJtR3d7nZL9O96tQKZiRa443QS/XvknRUoK7EJBQgggAACCCCA&#10;AAIInFugb2IJDaZu7Fn86LVVXz+fMrj+KJfDRl3Cur4PxV5KPo9nZTmGHuX7ctG2LNsWZ+0dtZn/&#10;+NcSBr4qI4PAoEDw5HMRXz8X76zdH1yF5RkVsFwdQ+Ypg9efUQ2GjQACCCCAAAIIIIAAAggggAAC&#10;CCCAAAIIIIAAAggggAACCCCAAAIIIIAAAggggAACCCCAwOwK9N2CtLJzCqDS2lb5cWaqLT1fVtTX&#10;qM8kBBBAAIHxCCx09Bxjvpmn7TBXG09naDWVAlmvLaW+jgG0XyC2byrfbAalBJqZOenG5kmctdje&#10;CoRMagTyXktW2pupGQ8DQQABBKZOwATZfDq39EDHq519McFKBkpYRAABBBBAAAEEJkOgJzq2X9Sr&#10;rOgYa7Y5jqmFbbkZHssb4YG8F5pria2jyRjAEHrx2nxG5nPa5ee77SG0RJUIPBMoBjrOe8fOS2iu&#10;BZEQQAABBBBAAAEEEEAAAQQQQAABBBBAAAEEEEAAAQQQQACBSRbYtPRz0ovSEjfU9xyMq/93M13V&#10;dBCKrHs5VTbqTDNwZMdzVbP3sj2VJ3M9Avdi73/fvP+P+6fMG3Y9zY29loa52yee5oXPVtyE/OkC&#10;loRyy9b3Rq37BVNqnb4BpQggMJECm3bsuCxsTsxx2SjAon3ZnYyeD/RBLzsT+7Jofx3ttwdTtF+P&#10;TGYlZSSQZUvfh7keFF86/HqYk1ao7xO+bbdeuj4vIJA2gdtWS8zjjypthCWVH8zEX4u2jeogIYAA&#10;AggggAACCDwT6Dl5abj6eGqS4lct9Q/UW3XsFKXrjPd6ierQNWXeCXflw+Ch/O3ggfy7wZfy3eDJ&#10;NdU8wmo8fW4jatly03ttY4SyNIUAAmcIuEtrYhXn1Vr9hx+pfNoz3uNfi8T2w5m7703MsL3ddWn/&#10;1b+Wo//rf5Gwp8+FTkwn6QgCCCCAAAIIIIAAAggggAACCCCAAAIIIIAAAggggAACCCCAAAIIDFWA&#10;iPVD5aVyBBBAAAEEEEAAAQQQQCB9AqEJPLJeaMuTQkc6jplIORZkYJQjPnR6pjezEwhllLa0dT0C&#10;zcL5P5+h+S7V50LZWAmkkQ/4bF/PW0AtCKRKwDJBeatd/YD3QX4xVWNkMAgggAACCIxKILQd6bs6&#10;2Ga21xhV87Qz5QJPj8t6dTWKw2xV5ckgkFaBemE5MbRqaztRNo6CFf9QNdu0ctK086qMDALPBY5L&#10;q88XT/6db2yeLI9zYam/r5rvW64cujpIvFqBzMQK7Lj6+GDROxI7NNdVSNcmEHneaj+RnK8nkbq2&#10;BqgIgQkW+LyVvP33zeJkTOx2v6InUNvpBLLbPf81swlmp2sTIlDpH5kJczzVm73s+K+XNHJV8Wwd&#10;6LXW3lH9nIRMzwQO3irdknp+YRK6Qx9mWCCw9d+LWaOY69YT+7KDU867DLrEz8uUe4fi+uOfTDIb&#10;9KUSNAe7Ktux30PqRTIIIIAAAggggAACCCCAAAIIIIDANQkcxa795/otyXWPr6n2a6rGzNB7nK3I&#10;o7nXrqlCqkEAgbQJ7Of0da6C35GCp8+5pm3Mg+PJBD0zUWd5sEj2eVZKeZBBAAEEEEAAAQQQQAAB&#10;BBBAYFIE9iUv3VDfx37Lmp3zGJPyPlxXP+66ehLzw8CVo3C27+28LlvqQQABBBBAAAEEEDhdwLMc&#10;/YK5pyKKCzKYVjwdN2TwtVEu++ufJJqzajcSZZIhpkkSZbJKnDvv6g71OxJsfaXLyCEwIJD4/ptY&#10;dfbNNwfWYHFmBVz9DHnkEPr9meVg4AgggAACCCCAAAIIIIAAAggggAACCCCAAAIIIIAAAggggAAC&#10;CCCAAAIIIIAAAggggAACCMyywGFRz4VaiuagmYC5FKM+lMxcNoMpPtfN4GssI4AAAggMWSAMpdbZ&#10;U43UcwsSWjp+i1qBDAIXFKh1dhNbHOSXE2UUIJBGgXhs72r3QKxwMuZ1TqM3YxqeQMFryRuHv5bf&#10;3P6RfLDzY3mn/rFkJmCO0uGNmJoRQACByRY4KCypDrqhJ/Oxc25qBTIIIIAAAggggMCYBLoSi+1n&#10;+pEVfW6kJH35XflK/h1Zlx/IpnxLdsU62hlTj4ff7LeXColGfrGn43AnVqAAgSsIFPy22rrlEJ9S&#10;gaQs45i4c+XOgQlAF6ZsZAwHAQQQQAABBBBAAAEEEEAAAQQQQAABBBBAAAEEEEBg1gSeWHNqyNHT&#10;bqthQ5WNK3PX7aqmt/1MYj51tcKIMg96WdXSsuNJwQpUGZmrCoRyN9tTlTwy7oFYqixNmYa52yee&#10;yqIN4q+TR+C5wKrdlayl72FYD5L3Tz1fn38RQGAyBTatedWxSTouUx0bUuZmpi85W+/L4sddQ2p6&#10;IqqN77ej/Xq0f5+VdMtuiR071NsIiq8c/nrs9VWrY+6o5rj8lWi8mBqB2+Y7M5i6oS27YW6wSC3v&#10;mdeidQZTvI7B11hGAAEEEEAAAQRmUWAwflXPzkjLNb9JJuC5oUzQk3lPX7fZzS6k8i2qhR25JQ1Z&#10;laYsSlsqMn2/i0Ovn3xv3EyyjBIEEEBgCAKZu++pWr3Hv5ZT90tqrfRk/L3HejC2I5k77+iyMeT8&#10;g02p/2//TI7/j/9JOn/xr8Tf/FL6jz4ZQ09oEgEEEEAAAQQQQAABBBBAAAEEEEAAAQQQQAABBBBA&#10;AAEEEEAAAQTGLaCf7Bh3b2gfAQQQQAABBBBAAAEEEEBg4gUOTTCWo4w3Ef30TSCUY/uUh6cmond0&#10;AgGRZl4HLjqPiW/m/tythfJkMZBO5uLbn6cN1kEAgekUqHbriWBW+7ml6RwMvUYAAQQQQGACBLrZ&#10;supFrtdUeTIIvEyg1ksel+2lNPDOywwon12BVq4iPedZkNG+nZXd8i1pZfWkIuPQcUNfFgIdEGvL&#10;0UG1x9Gv626zZwfypNyTz2vtp/9tzHWl7frX3cxM1NfPFKSd05+R+cbm+MduAsxVvGPVj71MVcSK&#10;RchWa5CZVIGd6L0bSFGQ8gXvaKCExasKVM1x2f3GZ/Lh/p/LB/t/JW80vhQ34LrRVV3ZfjoEdvq2&#10;HMcu2b5ZGP9kCHlzneu1sr41+eN6rKPTQUwvJ1hgobunehddUd3PTUBAXHPMVs/r6zaVtulrOP7v&#10;pgIjgwACEyFQa++ofkT7ssOC3oeoFUzmoLCsiqJfitVYPWqFEWWW/cPEFJ47TmVErdMMAggggAAC&#10;CCCAAAIIIIAAAgjMssBheTUx/PnmVqKMAgQQQGCSBfbzi4nuLXT09bDECikqaGTn5ScrH8iPVz+U&#10;X1Xuy1bhhjQz478nMUXEDAUBBBBAAAEEEEAAAQQQQACBaxMIzZ1ij6Wk6rshLVNKfCSFMgWZjHnG&#10;adXpqZ4+9J49N6oKySCAAAIIIIAAAgggcI0CfdHPnkZxQrZiz59EcUOi8nGnYP0T3YXCnFh5/Xso&#10;WsHK5vV65CZOwLn9diJehx9/fyeu13RonALBxqeqefvGG2Jl+M2sUGY0YzmZ5Mg94pskUShBAAEE&#10;EEAAAQQQQAABBBBAAAEEEEAAAQQQQAABBBBAAAEEEEAAAQQQQAABBBBAAAEEEEAg/QKHxRU1yGj+&#10;mEprW5WNI1Nt7STmj6nH+jqOfo2lTTMvbLG5K9WDr8bSPI0igAACkUC5fyzZQMf32I/Nc4gUAlcV&#10;qLV3VRU9OyetLLF9FUqKMzmvneLRnT20eGzvaO74ard+9oasgcCECWTM8cJaa10K/rPvdPQbMz5v&#10;84R1me4ggAACqRY4yC0mImzGj7tTDcDgEEAAAQQQQGBqBHriJPqaFR3Hry1uYh3pNJJlKSl5f0nH&#10;Bnx41JN6N0jJ6BjGJAoUvz6f87xvLafwfHFm/rXC2fmO1drb8s3NH8v3Hv1/8ubO38hi47HM0vhn&#10;5kPNQBFAAAEEEEAAAQQQQAABBBBAAAEEEEAAAQQQQACBGRDYtYrixeYUvBkej33kZcuTmuOpfjz0&#10;9L0A6sURZh70s6o1y9z4fzernx1UK5C5sMCK60nRDtV2cXf1Ygoy0b09fiw6wFzYTcHIGMIoBNZs&#10;/WxhYL4+G/5k7DNHMX7aQCAtAqcdl90IjtIyvDPH8VpGzwUa7cse9k+ZM/TMmqZzhWi/HY15MMX3&#10;74OvpW35ttVSQ+qHlmyHr/5bthEU1TauFcoNq6PKyCCQRgHLPPF409LHfxth9H2Inko/PYXmtWfr&#10;vHg9qiOqi4QAAggggAACCCDwTGCnsCIPyq/JTxa/Jz9a+VB+VX3XHGK9/BhrVG5LvXriSG83UxtV&#10;8yNtJ36OPIohNm0p9PX5jaj/ljM75zem7f2ivwikTcC9+15sSJb4B5uxsvRm89/996Xyn/+PUvyd&#10;fyiZ19+XzL1vipXJjX3A9vyShD193rL/8KOx94sOIIAAAggggAACCCCAAAIIIIAAAggggAACCCCA&#10;AAIIIIAAAggggMDoBU6ZKWL0naBFBBBAAAEEEEAAAQQQQACB6RHYG0FwOxOrQ0qBKz0rkJ796ge6&#10;6k5P5gMdhG96NOlpmgV6bihXiVPUMx/rzcVASh1LVjqBZAI7zVyMLUUCduBLpbsvtfau9JycrFfe&#10;SNHoxjuUhc6u6kBgHvc+yKXzAW81UDIIIIAAAggMSaCXLYu0dk5qz/UaJ8ssIPAqgYXunnr56XFZ&#10;luMyhUIm1QJfLX5T+k5WmrnqRATDirCX/aPYtCYiW04lVe9DM+PL47memNjIJ6mZDaSZ6clKMyPV&#10;LrcAncCcc+GofEMK3ReB1gudurheVzx3jIFhTIC5P6l+X2r9I1nq78tS70B2+Rtzznd08lbbcysm&#10;ZJ1l9k8vAi0ve3XZzZj9J+laBJZ6+yf1lP2WFNtteVC6e1LGAgJpF/i87chvzPknw7ybDySaFMEb&#10;PGA4eXU0C2/Pu+LEAqZ+fPiij6PpBa2kXWAx9rv8KDMvnj0ZAVYPCkuy1Hpy8ha4oSdz3boc5xdO&#10;ylhAAAEEIoFq+8W56SjfMOdZPHO+5VXp6Tpmf+cGLwJNR/uY3fLtV2029NdWzO+cwdQTRw4cc/6d&#10;hAACCCCAAAIIIIAAAggggAACCAxZILoHsJspSa7fPGlpvrEpOwvfOMmzgAACCEy6QNstStspPL27&#10;ZD+/KPu5RTnMzt69JdEzaFulW0//m/T3jP4hgAACCCCAAAIIIIAAAgggMMsCj8OSvG4dnxBkTXyw&#10;5bAt21I8KWNh8gXW3I7YA88pRj1+5OUnv+P0EAEEEEAAAQQQQGCqBTzLUf3PhL48yFTkDW/7pDx6&#10;Lj+KH/LEHV8cn9DvS7D5+UmfogVn7R0Jex1V9jTjTMZzjcmOUfJcwMoVxV6+J8H2V8+LxH/0ichv&#10;/kcneRYQeC4QHGxJ2Dh4nn36r7N2X+XJzLCAm9znh15vhkEYOgIIIIAAAggggAACCCCAAAIIIIAA&#10;AggggAACCCCAAAIIIIAAAggggAACCCCAAAIIIIAAArMr0MjXns6XNTh/TKW5LXtzd8aKUonNhRPN&#10;6RXNdTNLqdDak4W9z2TueFMcM79PYNlyWLkjoa2fbZolE8aKAALjE6h1dhONH5jYsyQErkvAMs/q&#10;Vrov5nWO6o3m0iTNhoDrd+W7j/9Ium5BDvJL5r1fliMzZ2pojn9mJR1ka4m54xfMXLfsa2flE5Ce&#10;cR6ZuAt9y5WMmf/4eYo+y1vFm8+z/IsAAgggMEKBaG7p42xF5nuHJ60umN93D+StkzwLCCCAAAII&#10;IIDAJAj0JXn9Kye+6loU/88LLXGfzo729UudhlonLZm5jC335nScqJ/tnhI/MC0DZhxjF7DNOfpc&#10;oOOQtcxchLOQsl5Hot9J0bWwSvdA/urGh9I3v6XSnqqtnadDzJh7EZaaT6Ta3pW9Eufw0v6+Mz4E&#10;EEAAAQQQQAABBBBAAAEEEEAAAQQQQAABBBBAII0C0bMnW1ZJbocv5ihfjZbDUMSKTXg9QoC7mW6i&#10;tYf9XKJsHAVbniudwJK8bYy+Tq+Z/n7aZT7w5x5X/fdeRl+Dj+p70Ev5tWjzfTsOs1KVF5/9siQd&#10;rmrL9ukUWHNaamA7Qc58epL3lKmVyCCAwMQJPDsuK5vjsqOTvq2G5j7PMR+XnXRmyAv3svrv3qY5&#10;5uqGs/OcdLTfjvbfq86LY4Fo//6X3vjm9B7yWz5QfSi37PZAXuRJWHj63LgqjGU2zTq+OSR3Bn62&#10;3LZbsuEXY2uSRSBdAitWR7JWoAa1EZz9uY/WecN+8fxAVEdU15b5LpEQQAABBBBAAAEERJqZuaf/&#10;TZrFUl/HlYviEh26c5PWzWvpjy/6PIAz+CzstbQwgkq8frIRN+XXN5IjpgQBBMYkkFl7W+zqqrjm&#10;38zd98S99Q2xHHdMvRlPs3ZxXnL3/9bT/8bTg2Sr0XsQvTf9r35x8mL/4Ufm1H9obskYOLl58ioL&#10;CCCAAAIIIIAAAggggAACCCCAAAIIIIAAAggggAACCCCAAAIIIJBWAX2XXFpHybgQQAABBBBAAAEE&#10;EEAAAQSuRaBr+9JxdGCB66jYNpMYzvkZudkvylvdeXm/syDf6FVkyT87iN6h0zOPfL0Ivncd/aEO&#10;BK5DoFm4hs+lecYjquerald2C30T+OYa6ryOwVEHAi8RuFv/TD7Y+AN5d/encqO5LivNjZesSfFl&#10;BBa6e2qzw1xVAnu2HtZTAGQQQAABBBC4okA3W1I1ZPotsQJflZFB4DSBxa4OvFPPclx2mtPQyqKA&#10;yKSxCtRLq9LMm8DEExScYtU/VCaeCRq1Z5dV2TRnmhlfHs+Z86CnxQMxZdvl/tNzR9M8xnH0/ch8&#10;lgdTxDvX3BosGstyFBB+3/xt+VXpDfnT2vdlM7s8ln7Q6NUFfMuR/VhwvuV+/eoVU8OJwGIvdlyW&#10;qUjkTkJgVgQ+b+lbgDMmey9//ddyL+L5bkV/B7tmxoYvG/zWvogh654hYH4TbhZuykHG/BaXZwfI&#10;+9nFMzYa3cuHhaXEFd1ae2d0HaAlBBCYCoGs15Ziv6n6Wjf7jzOTORdzYNY7NteJH1bfkp/d/KF8&#10;ufjNMzcb5gqW2S8veS8mNIva2nErE3XeaJjjp24EEEAAAQQQQAABBBBAAAEEEBi/QPzaf7m9L7Z/&#10;ykRd4+8qPUAAAQReKvDXS9+Xv1z5Lfli/i2p5xbMfWL6WvBLN+QFBGZcwDV/85eaT+TW0VczLsHw&#10;EUAAgVMEzLXcfNiTctA55UWKEEAAAQQQQACBywtsSkmC2COetyx9P9zla2fLUQncdfVxYt88uLjp&#10;50bVPO0ggAACCCCAAAIIzKhAP/YMuCu+7Ju4IFF8kMG0EosfMvjaKJaDJ1+I+J5qyl67L9LXx9Hi&#10;uGJlsmo9MpMp4Nwx799ACg+3JTjWcQoGXmZxhgX89U8So7fX3kmUUTCjAk4mOfDY34vkCpQggAAC&#10;CCCAAAIIIIAAAggggAACCCCAAAIIIIAAAggggAACCCCAAAIIIIAAAggggAACCCCAQCoFzPwxh0U9&#10;x+h8NEdVOMb540zblfau4n46F84EzTusOjekjOt1pHr4SJzgWWxa27iUmttDao1qEUAAgVcLLHT2&#10;1AoNtyw9J6/KyCBwFYFK50Cc2PHHQf4cc+FdpVG2nRiBmjn2i2ZzzZs5EW82Hsl7O38tpZ6eT3Bi&#10;OjukjgS2K4fZqqp9oav3vepFMghMqkA0R6mJTT+Yal3zPHxsHz/4OssIIIAAAsMViB9XF72m5Mxx&#10;FwkBBBBAAAEEEJgkAd/MceY9PUP0oldZE98vnjriqiKr01D5tGS+vZQXK3Zt9Oe7sfiBaRks45gI&#10;gaLfjn0DRVpOYSL6NsxOROehf3Pzj+XN+iey0Nk11yl8qZp/U5+4JyP1bzEDRAABBBBAAAEEEEAA&#10;AQQQQAABBBBAAAEEEEAAAQRmTWDTmlNDzpt7Dmoy3nsl77pd1admYMt+cMqcUWqtUWUsedDXcxau&#10;ZfrmunFsovdRdSeF7dzL9tSodjxXWqGjytKYaYj+XJmnUNM4TMZ0zQJly5OqredbXQ/Sf9/KNTNS&#10;HQITI7Bpx4/LPKmF4z0uGwXOnO3Lgqvve33Q038XR9GPcbcR339H+/doP5/2tGh1pWDp938jKJ45&#10;7GgO9K1Q/827bbfO3I4VEJh2gdtWUw0hMD9Fn4Rnf2eidaJ1B1O8rsHXWEYAAQQQQACB4QtEz+Hc&#10;8A7k/e4Dud9bH36DtDB1AlYYymK/rvq9lzExtmLPTqoVpjjjx57Qc2SMMX0v6Rh6yfP6ljsp17cu&#10;OSg2QwCBqRGwMjmZ/0//Wyl++A8kc+e+WI6OKzA1A0lhRzN331OjCtsN8XceqTIyCCCAAAIIIIAA&#10;AggggAACCCCAAAIIIIAAAggggAACCCCAAAIIIJB+ATv9Q2SECCCAAAIIIIAAAggggAAC1yVQN4Ht&#10;riO5JjjHvJ+RW/2ivN2pyLc7NXmzNy+rXkFKJrCf9fVDXRX/7EAvvhVKw76efl3H2KgDgecCzXws&#10;msbzFy7xb2iJ7Bc9+arakcOcZ8JLXl/dl+gOmyDwUoG+kzF7+BcP4ub9jhT66ZyY9qUIQ3qh2G9K&#10;5DmY9nNLg1mWEUAAAQQQQOCCAt1sWW1hDrsla/7mkhB4lUDRM8dlQey4LLv4qk147YoCdmCCILe2&#10;5PW9X8r31v9A5roHV6yRzVMnYAJirfhHali7zpyEVjpuiWlkfNmY65nxqCEmMtG5o62SWY/zRgmb&#10;lxW0Cgvi2ToQ13xj82Wrj688pcHdxgc62pZ3XBOgbyAVw66U/PQH9x8Y8tAWo+OyQqAnkNrNLgyt&#10;PSpGYBIFHnRs8WKXjN4svDhHP44+36/oSbx+deSLH+vjOPpFmykSMMdG66U78rOF35A/Xf5Qfll5&#10;T7YLKxMzQM/JSiOn//5X2zsT0z86ggACkyGQ9bvSyujz0weF5XN17vPFb8svb/wteVx5Q1pZPZnY&#10;uSq45pVq/rFkzOSygyn+O2jwNZYRQAABBBBAAAEEEEAAAQQQQACB6xY4LK+qKi1z38Rca1uVkUEA&#10;AQQmXcCP3cM06f2lfwiMW6Da3pVvbf2F/ObjP5C3938hd44+FzvQ1yvG3UfaRwABBK5LwDUTjOfD&#10;5GTEL6v/bW9T/m73E/mPuz+T3+t+JN/xmJT8ZVaUI4AAAggggMDlBHriyJ7k1ca3hGezFcjEZ0JZ&#10;c/TzOBtezkQLOuMBxokfFx1EAAEEEEAAAQQQmHQBz/yeGEzR+c/AxAWJ4oMMphXvUMTEERlXCtY/&#10;0U3bjtg3vyFhT8cbkoz+baQ3IjdJAs7a/UR3/Pj7nFiDglkUiH//rfklsc1/JAQiAcvVMYqeqnjE&#10;xOfTgQACCCCAAAIIIIAAAggggAACCCCAAAIIIIAAAggggAACCCCAAAIIIIAAAggggAACCCCAwKwK&#10;HBafzZkVzR3zpPoN+ezGB4ZifM9sz3UOxDXzPw+m530cLEv7crO0ap5Z0u9D+XgC56hN+xvB+BBA&#10;QDJ+T8p9Pd/6QZ5nlfhoXK9AraPnyIzix9TzzOt8vcqTW1uts6s617ddaWQrqmwWMvv5RTXMgt+R&#10;Qp+YWAqFzFQI7MWOE6J4DJWeib1AQgABBBAYi8Bpv99qnb2x9IVGEUAAAQQQQACBVwlE8cIHU1aS&#10;8ze1xR1cRaTT0PmU5N5f0rEBGz1fvjw6/1wvKWFgGCMUKJpzkfHUcgrxotTlm5k56cfmXFyIna9O&#10;3aDNgOa6dXFDfU9GvbCcxqEyJgQQQAABBBBAAAEEEEAAAQQQQAABBBBAAAEEEEAAgRkR2LT03IHR&#10;sG8Ex2MbvSOh3HL1fNsP+vpegLF17uuGH/Syqgs5O+oz81cplEtmClYgy46+Jhv3vmTVE7/ZseRU&#10;H8vC/S4KhMypAmt2K1G+7qf/vpXEoClAICUCW6cdl4XjOy4bFetr2eTfvFn5+z9ofNr++7T9/OA2&#10;aVg+bYwbQfFcQ4uvV7Y8qVjJz9O5KmMlBKZE4Hbs+G83zJtfDvpZgtOGEq0TrTuY4nUNvsYyAggg&#10;gAACCAxX4O3eY/m91t/ID7pfyF1vV+70TfyCMBxuo9Q+dQIV78g8w6SfE93NpjeunC+2eo9cCVR+&#10;KjJe8lqR5Wamout0EgEEEEBgeAKZu+8lKu8//ChRRgECCCCAAAIIIIAAAggggAACCCCAAAIIIIAA&#10;AggggAACCCCAAAIIpFtA3yWX7rEyOgQQQAABBBBAAAEEEEAAgSsIhCYQ32Em+aDSeap0Akvm+67c&#10;aOflzUZJfpi5J2/05mXFK0gxdMUy/zst5UJHCsHZgQvqDkE9TvOjbHwC3UwoXmxuzuvojWe+Dlvl&#10;vjysdKXt6gc9r6N+6kDgqgIH+aVEFbX2bqKMgosL1LpJx/384sUrYgsERiBgBb7MNbYk3z0aQWs0&#10;gQACCFxeoJctJzbO9RqJMgoQGBRY6JqATLG0n0tv4J3YUEeetQNPvr/++/LOzk9ltbEuWb8rtfbO&#10;yPtBg5MtUAlaZhoFPYHEllOZ7E6fs3fHWV8ez5lzn6efPk3Ucpj35Um5Z0JkETgugXNagWXJcXlV&#10;vTLX3DaB96YwyJgaBZlJEthxa4nuLHsHiTIKLi6w1Es67nFcdnFItphqgX5oycOOvg34jeL4rh/d&#10;KdlSzuj+fHyoj9OmGpzOT5yAb7uym1+RjjNZk2EdFJaVVbHflKzXVmVkEEBgtgUauar87NaH8te3&#10;/7Z8ufCu7JRuSis7fz4U81t2ktKKd6i6E52R2HHTcV5GDYwMAggggAACCCCAAAIIIIAAAghMrECz&#10;uCS+pZ89mzf3MZMQQAABBBBAIL0ClrlLcr5XP7m10jH3/M1399M7YEaGAAIzLXDTr8vvdT+S3+l+&#10;Kvf7T6QWNF85yXg29GQ+7Ijz9f3kpaAz034MHgEEEEAAAQSGI7AR6uezK1ZPSnK5uGTD6SG1vkpg&#10;2e5LwdbPzz3086/ahNcQQAABBBBAAAEEELgWAS92f0cmfPY87PbX8UGaVk6+cFfkJ/nXr6W9y1YS&#10;rH+iNrVXXxcrkxPp6fOtVpbjaAU1wRl74aZYRf28k/9Iv88T3H26NiKB0HzHg+0HqjVn7b7Kk5lx&#10;ASeTAAh9YuInUChAAAEEEEAAAQQQQAABBBBAAAEEEEAAAQQQQAABBBBAAAEEEEAAAQQQQAABBBBA&#10;AAEEEEi9wNr+J1JpbYsVjG+utElArpduyN/c+/fkozt/RzYW70ujYOa2HuOcMtXYXM/R/DGHhaVJ&#10;oBppHwLHlVZRzx82d/xkpH2gMQQQQCASqHX2TmJmPhfZzy8+X+RfBK5FoNbeVfUc5WoSmPk9STMg&#10;YGLxVtp7aqD1vDn2G+PxqOrMCDN7ueS+dbGrbUbYHZpC4NICB7mFryPJvqhigc/yCwyWEEAAgREL&#10;NLNz0rVNvJmBVOvo4++Bl1hEAAEEEEAAAQTGJtA1M5MMpqwkr+F2RJ8ztNrHg5ukYtm2RN5d1LEB&#10;f7HXSfzWTsVgGcTECBT8tupLYK4MdWK/I9QKacmY89AHsfOy1Y6ZO86ct05zqrZ21PCiezLqM3hP&#10;hkIggwACCCCAAAIIIIAAAggggAACCCCAAAIIIIAAAgggMNUCHSsjB6Kvtd8Mx3dPwW23K665/j+Y&#10;Hnr6Xs7B18ax/KiflSC6WDiQ7mWZv2qA49KLkWP8sagHxnsWUsPS4zSfMsmF3iwMnTFeQWDN0fet&#10;NENHDkL9WbpC9WyKAAIjFjjtuOzGGI/LRjX8+HFUw7dlz9f3vI6qL+NsJ9p/R/vxwRTfzw++lpbl&#10;21ZLDWUvyEo7ds+zWmEgsxEUB3LPFtdi9SVWoACBKRYoSV8qVl+NYCNMfg/UCgOZ+LpRXVGdJAQQ&#10;QAABBBAYvUDbnAu0B554y4knlUAfG4++V7Q4aQJLvQPVpeiyxF6mqsrSlPFiFwecge/ItIwz9E85&#10;vnY5Xzst7x/9RAABBIYlYJer4izeVtX3H/xS5ckggAACCCCAAAIIIIAAAggggAACCCCAAAIIIIAA&#10;AggggAACCCCAQPoF7PQPkREigAACCCCAAAIIIIAAAghch0DL8aVvx6LcvaRiN7Ck0nflZjsv32iU&#10;5H5jTu60i7JoArflA8cEdItF9HtJPVFx1T872N+h0zOPfZ2vb69oipcQuDaBRmG4n8euG8qjSk8e&#10;l3vme5nuifmu7U2hopEIdDIlabs66EytszuSttPeyEJnTw2x7RSkE7NWK5BBYAwCtfoDeW39R/LN&#10;X/9LeWP9z2Tx4Msx9ELEDfqy2NkROyBw7ljeABpFYIoEutlS4pdkttecohHQ1XEILHbNBOkDqWWO&#10;y+LHwAMvs3hFgcB2pZWdV7VU23oCd/UimZkUWA2OEuPetvXnJrHCFBQcZT15Ys79yPlPpT4dVSMX&#10;yMZ8T3xruOenpoDwXF08Kq2q9RzzO6LU1vt6tQIZBC4o0HLy0rT1dY7lfv2CtbD6aQKLPf1djayj&#10;c2YkBGZN4POWvg24YubRWMqM59rRu1HjsfTpoR8rIYtA+gXqhaXEIGv8lk2YUIAAAiI9tyBbc3fl&#10;86X3p5Zj2de/b+p2WfpW8phgagdIxxFAAAEEEEAAAQQQQAABBBBAYOIFQsuW49Ky6ud8c1sk5L4J&#10;hUIGAQQQQACBFAkc5hYliN1cyTOMKXqDGQoCCCiB1eD4ab4StuUdf0t+q/eFej2eaVr6ntWCmZTc&#10;CbmHK+5EHgEEEEAAAQSuJvBYSokKbkkjUUbBZArccTuJjq17+UQZBQgggAACCCCAAAIIXLdAXxxV&#10;pSvPzl0+dmvy+4Vvyu8XvyUf5e7IrmPihVwgZrGq9IqZ4GhXwqZ+VsZeu/+01rAfO5bOchx9Re6R&#10;bu7cefY+Pm802PxcQq//PMu/CIi/8am550w/o//8+w8PApGA5WaSEOxHkiaUIIAAAggggAACCCCA&#10;AAIIIIAAAggggAACCCCAAAIIIIAAAggggAACCCCAAAIIIIAAAggMXcAy821mu8/i0gy9sVgD+d6x&#10;3Kx/IW9v/qV878H/I289+QspdJPzycY2S2U2mm+5b+admZRUaem5nhu5qnhOdlK6N9J+HM/dVO1l&#10;+y3JdWbzc6ogyCCAwEgFFrq7qr2++btxnK2oMjIIXEWg0G9I3tfPvh6cMofmVdpg28kVmO/WxQ09&#10;1cF6QcfqVy+mONNxi4n5zBe6eykeMUNLq4BnZ+QoY2ItDCQ+ywMYLCKAAAJjEDgoLKpWK519sYn1&#10;rUzIIIAAAggggMD4BXqx+H65r+P7DfasLe5gVqSTvljib1VzUnRtNc6f7erzp+pFMghcg0DRb6ta&#10;2o6JTzmmOJqqIyPIxK9HROer53uHI2h5fE1U22Z+3IEU3ZPhX+GeDMfvixWLfThQPYsIIIAAAggg&#10;gAACCCCAAAIIIIAAAggggAACCCCAAAIIjERg05pT7VSlI7nY8ypqhSFm7rpdVbsfijz2Jus56W5o&#10;y6an57C6m+mpfpO5nMC9jH7/O4ElW17snpfLVT3xWx1L8nNeFj5XE//GjbGDjgRyw9bfmXV/cuJe&#10;jJGGphGYaoFNWz9bWA3b5rgsvfPtOhLK7Ywe31e95N/EqX5TL9D5+H482s9H+/u0prx4smDp452N&#10;sHju4R5LRg5DfVx+226de3tWRGDaBE77fG8E5//OnLbuaXVOmwv9RQABBBBAYBoFdhz92y8aw4qf&#10;7udxpvF9Gnefl/r7qguH7pz0TVyitCZf9HOhU/l72NPnOKL3ynLS+56l9bPIuBBAAIFhCGTuvaeq&#10;9XceSdAez7wCqiNkEEAAAQQQQAABBBBAAAEEEEAAAQQQQAABBBBAAAEEEEAAAQQQQGBkAvouuZE1&#10;S0MIIIAAAggggAACCCCAAALTJlCPBWI5rf8ZE5ztreOyvNOYk7V2URb6WckFzmmrnrus6p8d8MWz&#10;QmnY3rnrZEUEhikQmsBFrbyJVHlGmm9aUj22xLpCDJ9Gzpevql3ZLfRNKKCz2zyjS7yMwLUIHOSX&#10;VD3z3bo4QfJBV7USmVcK2IGfmIRzP7/4ym14EYFxCNSO1qXS2BQn9J82P9/cGkc3ZLGzK988+IX8&#10;cOuP5dt7P5XbzUdmUtZnfRpLh2gUAQQmV8CypZcpqf7leg2VJ4PAoIATeFLp62BM+zmOywaNhrF8&#10;UFhW1Rb7Tcl5bVVGZrYFVmNB0g6tgnTss88pTrLaYc6TzbL5LW1drpftTCDr812JzpuSXi1wXF5N&#10;nFWbN79rSAhcp8COW1PV1fxjccc06ZLqyBRnTjsu28suTPGI6DoClxf4op28DfjNwhUuPl2+K/Ju&#10;RV8XXm/6ctTneOQKpGw6pQKt7Lz0nJzqfbW1o/JkEEAAgTQI5IOuzAUdNZRtt6LyZBBAAAEEEEAA&#10;AQQQQAABBBBAAIFRCByVbqhmMn5XCp26KiODAAIIIIAAAukRCGxHjnKxe7Lau+kZICNBAAEEvhaw&#10;wlBWgiPlsWWbScetl99k3rD0PSvRxqWwp+oggwACCCCAAAIIXFXgUHLSCl1VzS2rqfJkJlfgrqvv&#10;+9v1M+b91M8CTG7v6RkCCCCAAAIIIIDANAt4lj7udL6O9OBZrjTt/EQMzZ5fkuw/+KfifvD3xL71&#10;tojtir32zrO+9fSxtJWZjD5PBNwUdMJeu6976XsSPPlMl5GbaYFg/VM9fjcr9upruozcbAu4mcT4&#10;Q7MvISGAAAIIIIAAAggggAACCCCAAAIIIIAAAggggAACCCCAAAIIIIAAAggggAACCCCAAAIIIDAK&#10;gUyvJQt7n8ndr/5I7n/8f8va+p+PotlEG4NzMNlhINX2jkRxwUjjFciaOZ6LfT0ne724Mt5OjbH1&#10;xtzNROvl4yeJMgoQmASBwDxn17E86Vr+JHSHPlyXQPQ3srOnajvILb4yhpxamQwC5xConRKH9SC/&#10;dI4tWSUNAtXY+x/NGlyf4fd/P9rHfp0ii+i3iph4niQERilgRZ+7K6b9/IvPclRVyWtJzvzeIyGA&#10;AAIIjEcgfnztSCCVzsF4OkOrCCCAAAIIIIDASwR6oq/VZiV5vaEjOpa4dNIXS/z9JR0XMDDnhn65&#10;p2MHvoSQYgQuLVD09XmbllO4dF3TtmHdnMeKn4E97brFtI3rZf3N9lvmngy976wXll+2+kvLC71j&#10;uVn/Qt578iP5/qN/I/NtfT3xpRvyAgIIIIAAAggggAACCCCAAAIIIIAAAggggAACCCCAAAJDEti0&#10;51TNlsndCI9V2agydzJd1dRjLyue2KpsEjIPelnVjQXXlzk7eb+GWonMKwUscwV6LdNX6zzoR87R&#10;JzL9qSH6MxWNeE566R84I7y0wE3b3BFm6Ts3Hvmzc9/KpeHYEIEJF9iyJue4bBRU0d9+N/an/kE/&#10;OVfoKPoyCW3E9+PRfj7a36c13bbbYsXe/42geKHhxtdftjqSMc9+kRBIo8Cape9hbYaO1CV37qFG&#10;60bbDKZ4nYOvsYwAAggggAACwxPo2Fk5tPV5nFX/cHgNUvPUCeT9jpRjz6ztZmpTN46LdNiPXQuI&#10;rgxZUxY7LPS5waTSAABAAElEQVROOafvzu55jou8/6yLAAIIpF0gc/e9xBD7Dz9OlFGAAAIIIIAA&#10;AggggAACCCCAAAIIIIAAAggggAACCCCAAAIIIIAAAukVmLyICem1ZmQIIIAAAggggAACCCCAwNQK&#10;BCYQ21EsENtpg6ma4CzZ8Hp/auZMMIJCoAMSnNZ23dGBAk9bhzIERiHQMXH7/LM/slJuWVJt2HJ7&#10;x5aSWU7MuHfOzoZm0/2iJ1/WOnKY80w1OgDcOathNQSuTeCgsKTqioJ5Vjv7qozMxQQC25Efr34o&#10;n1bfk+38ivQtV/bz2vliNbI2AsMROCrfUBVHE6zmukeqbBSZhe6zCVhts/+p9Q7k7vFXZul6j1FH&#10;MQ7aQACB0Qj0siXVUK7XUHkyCAwKLPT2TRga/ZtrL7swuArLQxCox35jRE1U2ztDaOnVVS431uWd&#10;7b+WleNHkvXar16ZV0cmkA37Uglaqr0tp6Ly05apm/M7WyUzKUYsMPJFx9F1Q3lY6UrPJhjyq+x8&#10;Jyutgt6Xzze2XrUJryFwYYGdTFVtE/1CXfII8KhQLphZ7B8kfunvclx2QUVWT4tA3bNlr68PHN4s&#10;jn6SsrKZ1eN2UZ+D+/hw9P1Iy/vKOKZf4KCwrAZR6ZpzCgHfCYVCBgEEpl5gxasnxrDt6t8/iRUo&#10;QAABBBBAAAEEEEAAAQQQQAABBIYgcFxaSdQ63+TafwKFAgQQQAABBFIkEH+GMZpgtdAf/bMARa85&#10;dZOapuhjwFAQSL3AQtCQjOh7wbec+VeOu2nlEq+XQ+JwJFAoQAABBBBAAIErCzwW/Xz2qrTFiR27&#10;XLkRKrh2gYLly6Jtnl0cSA+9/ECORQQQQAABBBBAAAEEhifQt5JBWqOYIZOW7LkFcd/9oWR/9x9L&#10;7h/+M7Hnn8V8DPuxc61ZjqUn7b17VX+cm98QMTE9B5P/6OPBLMszLBCGofgbnyoB+9ZbYjmuKiMz&#10;4wI69NwzDK834ygMHwEEEEAAAQQQQAABBBBAAAEEEEAAAQQQQAABBBBAAAEEEEAAAQQQQAABBBBA&#10;AAEEEEBgVAK1gy/k5pOfypyZZ9MOA8m3D8TxOqNq/qSdSmv7ZDla6GRK0jX/kcYr0HML8vPbvy2P&#10;am/Lca5mZt62pB6bP2u8PRxt671cWbrZsmp07viJypNBYNwCofmmPsm05JeFA/m0cCSfFA7l43xd&#10;jmyeVRj3e3Mt7Vu2/M3yD+TL+W/IYbb6dL98kH/2rOK11E8lCBgBN+iLbz5rz1PbLT49Nnue5990&#10;C9TaO2qAx2Zf4zkZVTZLmV2zj43++7RyX3608kP56dL3RSw9z/MseTDW8Qi8efSZ/GD7R/KG+bfa&#10;PTAxq3U82fP0aj+XPF5Y6O6dZ1PWQQCBlAvk+025u/+JzLf3LrV/STnP0IZXzy2YCJv6mKLW2R1a&#10;e1SMAAIIIIAAAghcRqBrooIPppz4g9mnyx3RsbSswBPpjf5ac9SZ6Izmf/OOK//4dUf+/i1bPlyy&#10;ZSH7tJtX+r9vL+m4gJ/Ve9LyTgsadaVm2BgBJdCzs9K1XpyXbTkF9XqaM56dkeNsRQ1xIcW/l6rt&#10;5G/BenFZjf+sjG32vd96/Kdyt/4rmevWn/7arLX1PThn1cHrCCCAAAIIIIAAAggggAACCCCAAAII&#10;IIAAAggggAACCFy3wL4UJH7vwY3w+LqbObO+mplre87W9zxM6nzbD/rJGx3uZXku9Mw3+RUr3HL7&#10;krP1fR4PeknnV1Qx1S91LVe82D3L5TA2Z+ZUj5DOX7fAmtNWVfrm67MZ6Pun1ApkEEBgKgT2rVOO&#10;y4LRH5eNCuu12PFTtC9bn6G//3HnaD8eGQym+P5+8LVpX75tt9QQOqEtu2FOlZ2V2QiKahXbPAJ2&#10;K1avWoEMAlMq4JgnHFctfe//RnDxeG/xbaI6o7pJCCCAAAIIIDB6gW1HP49TCVqSDfuj78gl4uKM&#10;vpOz1+JS/yAx6N3sQqIsTQX+06dO9YgcE7lxmlLoJb/DlvviucNpGgt9RQABBBC4XgFn9Z5YOX0u&#10;s//go+tthNoQQAABBBBAAAEEEEAAAQQQQAABBBBAAAEEEEAAAQQQQAABBBBAYKIF9CwRE91VOocA&#10;AggggAACCCCAAAIIIDAugWPXk0DPnXxqVyr94Ty0VPVz0j4jaMeh05O1fmjCpZ2jo6f2nkIErkeg&#10;WTj7AcSMmacz6z37rLrmy7V8aMl8K5T9+UC6l4xx6JsZOLfKfannPVluZqTo6QlEr2d01ILA2QJH&#10;uZr4liNO+CKAa629I3vF1bM3Zo2XCnhOVraLN57+J+HZ+5mXVsQLCAxR4Ki8Kre3f65amG9syX6x&#10;psqGmjGBKmrdfdXEfm5RxOIYUaGQQQCBE4FutixzzRcTN+d6jZPXWEAgLrDQ3VNF0XHvYbaqyshc&#10;v0ArOy9dJyc5/0VQ/GprR7bm7l5/Y6+ocaG5JbXOrkS/b6JUzy/JJ6vff8UWvDQKgRX/KHE2cNuZ&#10;H0XTQ2mjnvNku2SCRV3T4avnhPKo0pXbRzm5eJjYoQxxIis9Kq1Kqf3id0S+dyyZXlOkhNpEvmFT&#10;2Kl9Z85M9mKL+3Wg5baVFZtAi1d6Jxdjv/0j33pGB9G8UgNsjMCUCXzesmWx8uKc/O1cmJhka9hD&#10;erfimFNw+iDm40NzQYyEwIwK1AvLstpYPxl99Le/Yv5+ecLfqxMUFhBAYOoF9s05mM+yN2XZO5Qo&#10;iH3Hysixo4ObTv0gGQACCCCAAAIIIIAAAggggAACCEyFQD9TkFZuXordo5P+Vsy9PltL90/yLCCA&#10;AAIIIIBAugQO8svyuvxKDarW3pXd0ugmVbXMM37fO/jJ0ylND8xkrnvRf+YZJs8ezrP2arBkEEBg&#10;JgRuBC9+40QDjp4s3rbnXjn2lrlHNTA3o9sDEy6XwhfPYrxyY15EAAEEEEAAAQQuILARluQb1uHJ&#10;Fo4VymrYkhd3tZ+8xMIECdxxOonQG4+8/AT1kK4ggAACCCCAAAIIpFnAk2R81IyJV9kzz6NMarLc&#10;gb71OqqbVoZjaQUy4RkrY2I83HxTgo0X1xj99U8nvNd0b1QC4e4jkY6JMzOQnDvcezbAwaIRiPYj&#10;Ypu/ZcHAGTDPxIkiIYAAAggggAACCCCAAAIIIIAAAggggAACCCCAAAIIIIAAAggggAACCCCAAAII&#10;IIAAAgggMAKB4zkzN8jOJyctRTOFzR1vSqc0ujmVnaAvc52Dkz5EC/XissqTGZ9AOzsn0X9Pqm+K&#10;4/fFdwaeixlft8bWcmPuhuT2Pjtpv9jaE9u4kBCYFIGH2abU3Z7qTs8O5MtcQ273i7JELAhlM42Z&#10;dqYsG9F/c/fECTwJY/N8TuOY6PNkCTysviXr82/IvJkfs9bZlZ7Dc6+T9Q4Nrzc5ry1FTz8TWS8s&#10;Da/BKaj5MFeT6D8SAuMUWOjuSt7vSrH5SNbMf1Gc6l8uvH+hLjXNsUPXzkoueHGcuNjdkyeltQvV&#10;w8oIIJA+gVprW24dP3j6n285Ev3t/2zx2xJGz7+ThiYQ2K4cmWOMqjnmfp6iY28SAggggAACCCAw&#10;SQK9WHy/7CkRwtviJrvcaYhkR39OsWbCOC1kraf/vVl+1q39XijRf5dNS3lHbpb0tdGf7+q4gZet&#10;m+0QeJXAz+ffffqyY2JqFvy2eNYp37VXVTDlr+3nl2S+92Kegui8dXT+Oo2p1t5Ww+o6OWll51XZ&#10;WZmnvzHzC1Lt7J2sWm3tiCyeZFlAAAEEEEAAAQQQQAABBBBAAAEEEEAAAQQQQAABBBBAYPQC5pm3&#10;TWtO7oX1k7ZXw4ZY4eWv459UdIGFu5luYu1HXi5RNgkF+74rDd+WshOcdOc10/9fdAoneRYuJnAv&#10;++IZimjLwHz8HvXNTSYzlI4kJwvy4n6XOdEmM0TBUM8hsGbr+zOeBHnxxD7HlqyCAAITLWCOy7bM&#10;cdndgeOylTEcl43K6G7s7/96P2P2ZVE0pdlM0X580+zPbzsvjgfi+/u0yFgSyk2rpYbzOCia/MXe&#10;/+0wL/3Qkoz14rfLmqn3gXx9g7JqgQwC0ytww2qLM/A5j0ayEUbfmYulaJu35ehko6jOqO6B2ZlP&#10;XmMBAQQQQAABBIYrsOVU5K3+5kkj0ZHwincobblxUjbshSiu7HfX/60c5WsmdsXy0/967uifNRz2&#10;OKex/qWejvfbMXGIGm5pGody7j77p5zbdCSYqnOeljmvY+WKEnom3u3zmLczHg/43B8AVkQAAQRS&#10;LmBZtmTuviu9X//VyUi99U8kDMxZGZvreycoLCCAAAIIIIAAAggggAACCCCAAAIIIIAAAggggAAC&#10;CCCAAAIIIJBiAe4QSPGby9AQQAABBBBAAAEEEEAAgesSOMyYB5POSAUT/C4XDGcS66p/dtA3zwQp&#10;aNreGb3kZQSGKxCawDWt/ItgMy9rrdROBrLJ9S25uefI8oEl7hU+yl03lPVKTx6Xu9K3XwSkfFlf&#10;KEfgugVC88BS3UyGOJiqnV2REQeRHWw/dcvmwWGJ/iMhMGECvWxZOhkdfGC+8SJ4xSi6WzGT17pm&#10;8t7BtJ9nNtZBD5YRQEALdM2+azBlvI5YwRUOyAcrYzldAuZ4dqG7r8a0n61JdPxLGr5AFIRqMFXM&#10;e2FFQRFGlKK2Kh39/ncJiDUi/Vc3Uwq65mzMi9QTRw5sfUz64tXJXjrIe7JdNudhr/nnnjltK48q&#10;XTm2mVjiZZ+Ao/KzAHuB2acflVZkY+XbEhCg62VcU1cefQc65hJDL2NOT42p99Hxwle5G/Jp/o78&#10;cfnb8ofz35XHWf23bUxdm85mzXHZYiwg4gHHZdP5XtLraxP4vK1/l9jmeOL1/GivEd2vumo8zb65&#10;XtUcbR9UB8ggMGaBQ3OtLIgd3FdbO2PuFc0jgAAC1yvQcAryq9ya/Enpm/JvSt+Rn+TfvN4GqA0B&#10;BBBAAAEEEEAAAQQQQAABBBC4gMBRSU+uV+jUzbM5LybgvkBVrIoAAggggAACUyDQyRSl7RZVT2vR&#10;M4wjTJX+s2eYMuY5ppXujrx7/KksxO5rGmF3aAoBBFIosBocqVHtWyXpW/o+LbVClDHPHjctHZuj&#10;HPDbKOFEAQIIIIAAAghcWWBLiuKH+kG4W1bzyvVSwXAF7rj62LAT2LITmIeuSAgggAACCCCAAAII&#10;jECgbyXjFcfjxY2gG5dvoq+PpyWbv3xdbDkWAWftvmo3bNYlOBhtnETVATITI+Cvf5Loi3P7nUQZ&#10;BQiIq6/Dhf7ZMftRQwABBBBAAAEEEEAAAQQQQAABBBBAAAEEEEAAAQQQQAABBBBAAAEEEEAAAQQQ&#10;QAABBBBA4DoE2oUF8Rx9P2v5+Ml1VH3uOuZbu2Y2Jj0b5GFh5dzbs+LoBHzmYpXjuZsKPPrslhtb&#10;qozM1QRqJu5e2WuIbWLxkS4msOW2pe6+ZI5pE8pjI9uSbbMOKT0Cvu1KcMozlukZ4YSPJEzvnKqB&#10;7Ui9sCxf1t6VjfnXJ/yNSF/38l5LbjUeys3Go5EOrtpOzol6YD4HJAQQGJ9Asd+UvN9VHTjI1VT+&#10;vJn9/JJatdKtc8ytRMggMJsCtYG//475HV7sHUtojgVJwxeI75d9Ex/c9V/ym3743aEFBBBAAAEE&#10;EEAgIdATfVyYkeT50I4k5zixuuOJJb6Y0zHNowHtdfU16MQgzyj49lIyJuDP97jOcgYbL1+jgG+u&#10;ATXcsnSc5GfxGpuZuKoOYuexog6Oev64UaBYgS/znX3V1OElz8nXi/pcfs7vSMH8xichgAACCCCA&#10;AAIIIIAAAggggAACCCCAAAIIIIAAAgggME6BTausmo/uPVgKR3tfwd3YfNt135GjIHm/g+roGDNf&#10;9fUz/7cyfXMHx9XufxjjcMbe9L2svjd308tIN7TH3q9RdqAh+jNVFm0yyr7Q1mQLVK2elG39bP+G&#10;X5jsTtM7BBA4t8ATe06tO47jMtWBIWUWHE/mHX2/64Oe/ls4pKYnutr12P482t9H+/20pVWrI1lL&#10;Hzuvh8ULDzMwUbCehPpv4E27ZerRdV+4YjZAYMIEblvR5/pF8s1HfDP22X/x6suXom2ibQdTvO7B&#10;11hGAAEEEEAAgeEJ1O2SOfunnwlc8Q+H1+ApNVfae+KGniyYOBZv7H8k39v4Qyl3Dk5Zk6JRCkQx&#10;PWt9/VnYzVwuftEo+33Vtnzz+y6enFOek42vM0n57DsfSOW/+OdS/Sf/Qqr/1f8slf/yX4hlJcc1&#10;SX2mLwgggAACoxPI3H1PNRb2OuI9+UKVkUEAAQQQQAABBBBAAAEEEEAAAQQQQAABBBBAAAEEEEAA&#10;AQQQQACB9ArM1lPz6X0fGRkCCCCAAAIIIIAAAgggMDQBzwTKOHa9M+uvDDE4Sy50pBDoBx9P61Dd&#10;6Z5WTBkCIxNo50SCc5xtKbVf/oBfqWPL7R1bqkeWWDoG0oXG0cgF8lW1K3uFvvkWxyJ6XKgmVkbg&#10;4gLxCSSzQV/KvaOLV8QWCCAwdQLH5Ruqz6X2vth+X5UNM7PQ3VPVR38BD3ILqowMAgggMCjQzerg&#10;99Frud5og98P9oflyRWY844lG+q/aftZ/saM6h2rxyZqt8NAKrHJ3IfZl6gtOxZwKN6nYbZP3S8X&#10;+DR7S/514X356+xrsu7UZMM138spDKz0xG7KTknvY14+avOKOdDN+C8/vxTfNjSrfp45kkMzYQkp&#10;KdDJV+SLtd+SX7z1H8qXd34ouwtviu8QjDwpNV0lgfnc75ldwuObIjsrIlurIk/MT9Z2fjzj+Cx/&#10;R77M3ZKGc/FA5+Pp8eS2OueZqXNix2W7HJdN7htGz0YisG6uLXVj15TeLOpJg4bZkejS2Nvz+lru&#10;J0fRVWYSArMrENiuHOX1eYOaCbJMQgABBNIq0LWzcuDqSc3SOlbGhQACCCCAAAIIIIAAAggggAAC&#10;kylwVDYXhQdSdFfFfHN7oIRFBBBAAAEEEEibQPwZxvluXZxRPsPUSz7DtJ9N/8SuafscMR4EJlWg&#10;EHRlLtSxM7ac+XN1t2GZgAcDqRyrZ+AlFhFAAAEEEEAAgUsL+OaJyy0pqO1vCc9nK5AJy1jmDv/b&#10;rj7GfORHx47nf05xwoZEdxBAAAEEEEAAAQSmTMCz9HOoUfddGd2zsFflCnsdVYWVHVPgAtULMhcR&#10;cNbuJ1b3H32SKKNg9gTinwNr8bZYxfNdl5k9rdkeseVkNIB3dsx+vQE5BBBAAAEEEEAAAQQQQAAB&#10;BBBAAAEEEEAAAQQQQAABBBBAAAEEEEAAAQQQQAABBBBAAAEELilg5mhtxOJulhtbZl7T2MRll6z+&#10;PJtVWzrGp2+eFTku6PmZzlMP6yAwCoFWcVl8Wz/PVD5+MoqmZ6aNbx99LB8c/ER+Z/dP5cO9H8ut&#10;Nr7nefOP7b5sZtpnrvok25Yt9+z1zqxogldw/Z4stszfMhIC1yxgB55Um5tyb/tn8v5X/68sHm9c&#10;cwtUN+sCN5ob8v3NP5UfbP2ZvHH4a7ndeDhSklp7V7XXdXLSyjJ/oEIhg8CIBRa6+nsZNb+fW7pU&#10;L/Zyi2o7RwKpdg9UGRkEEJgtASfoy5yJvz+Y6oXlwSzLQxQ4KCzJfn5JPqvel7+48dvy0xu/JZ6T&#10;HWKLVI0AAggggAACCFxMoCf6ephjYlC7oY7v1zER/+LJ6jTiRSPJL2Z1LOwwDGW/d7Wm31/ScdL3&#10;O55sNIgNdTVVtkbgbIHovHR0fnow1TrJ82SDr0/jcqWzJ3bs3pwDcz/CZVK9sJLYrNreSZRRgAAC&#10;CCCAAAIIIIAAAggggAACCCCAAAIIIIAAAggggMAoBbasOXO3gU43wmNdMMRc1twzv+r0VQsPvcme&#10;H/BBT99L6prbIdYyV7wBQgnMTmbO9qXm6Htd4r6zoHFs6c9USfR3YhYMGOP5BNac5LPn64G+f+p8&#10;NbEWAghMosD2mI/LRmVyL5s8bprFv/9x79P256ft9+PbTVv+tt1SXQ7Mj5Enl/xbth4UVV0FK5Al&#10;q6vKyCAw7QK3Yt+ZrbAgvtgXHla0TbTtYIrXPfgaywgggAACCCAwRAETV3bbqagGln1zTj727Ipa&#10;4ZoztdizLFFc2WZO9+mam6S6cwjkTGyRY7ekrtnsZmvn2HK6V/FFP3MajSZ6Tnaak+Vmprn79B0B&#10;BBBA4JoF3Dv3Rcwx4GDqP/xoMMsyAggggAACCCCAAAIIIIAAAggggAACCCCAAAIIIIAAAggggAAC&#10;CKRY4OJPgaQYg6EhgAACCCCAAAIIIIAAAggkBY4yJuCYvuc8uZJ53qriJSciTK54+ZKKrwOhnVZT&#10;3emZR7+m++Gv08ZF2fQINAtnf/6i2EYZ/9VfKst86apNW27v2FJumXXPrvZUpNBsulc0k2bO9cSz&#10;LlnJqTVTiMCrBQ4KS4kV0jiBZGKQFCCAgByVV5WCZf6IlRtbqmyYmcXunqr+KFMRz+bheoVCBgEE&#10;lEA3NyfHpRXZrb0hG6vvyxd3fii9jA4iqTYgM7MCC7G/MRHEfm5xZj1GPfDD/IKZKkL/lh7lhOvx&#10;tqK+RH0iTYZA33Jlw12Qn+Rel19k70xGpy7Qi3o5kA2ncf4tzCmeW8dZuXuYk3z//Lf9ROeJNgod&#10;2T8l8Pb5G0/vmsflGxLawz3HnV69yRtZdCZ0x5yeakWHdQN/PnzzFu+aP9/tyZ5raPJAJ6xHS739&#10;RI/2ZiAgYmLQKSqIAjveMNf43sm05IP8kfxu8UDmbS9FIxz+UKLj06/a+rjgjUJgGh7NtaG7Zn+b&#10;dwZ2uKblj+t6oq/hK9ACApMnUC8sq07l/I7kOkeqjAwCCCCAAAIIIIAAAggggAACCCCAAAIIIIDA&#10;9Qi08rXEPcPzI7yH+XpGQS0IIIAAAgggcBGB+DOM0TNM87FJcC9S30XXXezq+5gOM/OJ45GL1sn6&#10;CCCAwHOBG0HyHpMte/75y6/8t2nl1OulsKvyZBBAAAEEEEAAgesSeByWVFUly5OS11RlZCZHYMVq&#10;SzYWf+qRx0NWk/MO0RMEEEAAAQQQQCD9An1xEoPMhFP0LKpnYjMPpgzH04Mc07Bszy+KVdHPffrr&#10;H09D1+njEAWC1pGE+49VC87aOypPBoETAVfHJvK3vpTun/yf0v5X/6u0/vd/LsHB6OKunvSJBQQQ&#10;QAABBBBAAAEEEEAAAQQQQAABBBBAAAEEEEAAAQQQQAABBBBAAAEEEEAAAQQQQACBmRFozN1UY3UC&#10;T/KNbVU2tEwYSqW1o6o/KixJaOl509QKZBAYo0Bo29IsraoezB1vmmn9RjOvn2o4hZlM0BN34Nmw&#10;nMkH7A/OfKd7li8Pcmb+aj3l40u328y25YmZ3zNNKeN35fbRF/KtrT+X33z8h/LO3s+Y1y9Nb/CE&#10;jOVbD/9AvrH5l7J8/FCyZu7ISmtEx0sTMn66MXwBKwyk4LdPGso/naP08CQ/zAXL/AaodHQ83Pic&#10;qcNsn7oRQOB0gYXunnqh5RSk4xZU2Xkz9WxNonnKB1O8/sHXWEYAgfQLVNp7Zq+gz2ccxOZMT7/C&#10;+EbYcYvy8dJvyFZ5TXousWbG907QMgIIIIAAAgi8TKB7Sny/rOj4ftE6QbyCjrleMYa0pKdSkboJ&#10;7+fpw90L9co1x8rv1HSlP9vtXKgOVkYAgcsLHOSX1MaVzoFE57HTlKqx+fCic3dH+cVLDbGbKUrb&#10;/M4cTNXYvTiDr7GMAAIIIIAAAggggAACCCCAAAIIIIAAAggggAACCCCAwCgE+pYje6KvY90Ij0fR&#10;9NM21jJdsfUt9PKwr+8FGFlnztnQRt/cnRG73+FetnfOrVltUOC1U9weGN9ZSw3Rn/mMudunEMbm&#10;zZw1FMZ7qsAd+8VzjdEK9cCV4zBz6roUIoDA9Ak8PS6zYsdlweiOy0YlFv/7f+A5chQk57seVX8m&#10;pZ1ofx7t1wdTfL8/+Nq0Lt+2dQyVnTAvvVPuhz7P+B4HxUQYoXj956mHdRCYVIG5oC1lS9+Xux6W&#10;Lt3d+LZR3WWveen62BABBBBAAAEELi+w7VbUxhnzPOB8t67KhpYxsTir7V1V/aF5Toa4sopkLJm2&#10;k5e/rLwv/7b2gfyi/JY8yS7LfqY6lr6MslFfkjGNT3kidpRdoi0EEEAAAQSuVcDOl8RZfU3V2X/4&#10;kcoPMxMGOvbEMNuibgQQQAABBBBAAAEEEEAAAQQQQAABBBBAAAEEEEAAAQQQQAABBBBICiTvkkuu&#10;QwkCCCCAAAIIIIAAAggggMAMC9QzZwcbK3uuuOFwf2JWfR0I7bS3xLNCado6CMJp61GGwDAEAjNh&#10;ZSsXiwB5SkOlTiyy5SnrPC9yA0uWDm25e5iTQv/y37FWNpAH1Y60XB7ieG7Lv8MV6JuHkhuZOdVI&#10;LfYAuXqRDAIIpEagWVwS39bB6uYaT0YyvkyvKUVPB5Hbv+SkriPpMI0ggMBECPTNJM5f3v1QHt/4&#10;juwtvCmN8qoEzoQFUjbBeBZ8Ex6cYOBj/cwsdvdV+8duWXrO2ecq1EZkLi0QmOOLo/yC2r4Wm9Bd&#10;vXjNmXhbUV+iPpEQuKrAwVwg9bmzzyc9b8ec/pTbx1kp9x1xQkvWjrJS6l3gnJE5LbVZ6Mp2rvu8&#10;Sv5FIJUCLRNDv/eyP9Pme1A3cRbP/81LJdFUD2qxFz8uK3FcNtXvqEjZ9uXvl/fk7xQP5TdyTXk9&#10;05EFrvdd+F39vK2PCYpmXo0F6Vy4nsts8HZZbxWY37G/OuKarVYhN4sCB4UlNeyuOY+Q8fSkXmoF&#10;MggggAACCCCAAAIIIIAAAggggAACCCCAAAKXF7AsOSqtnmwfXRO2Qp6hOQFhAQEEEEAAgRQKHOVq&#10;4lvmBomBVGltD+SGt5jpNqTkx55hyi4Or0FqTp2AZe6vKfodWerXpeYdpW58DOjqAquB/ly0JSNH&#10;duFcFTcsfRNtzkxI7obcz3UuPFZCAAEEEEAAgQsJPJFSYv2l2DMfiRUoGJvAbUv/jg3MifR1Lz+2&#10;/tAwAggggAACCCCAwOwJeLHrOpGAOyX3doT9nkgQO8+a5Xh6Gj/Fztp91e1g+6GEXZ77VCgzlvEf&#10;fZIYcfxzkliBgtkVcLNq7MHWl+J9+mMJnnwuYfNQgqP/n703DbLluO78TtXd197X12/Dw3tYCYJY&#10;CBKiIHEkkRqNaFoxmpGsMOUJm/QnRtgf7LBnHLa/2h+8xIQdDsc4ZsYaW5ZmRhopSO1cRYIgFhIA&#10;H94C4G3dr/f17ntVOU8D3V1Zt5d7+1Zm3+WfiIeuzJuVJ88vszKzsjJPbki/wwMCIAACIAACIAAC&#10;IAACIAACIAACIAACIAACIAACIAACIAACIAACIAACIAACIAACIAACIAACIAACIAACIAACfhLIp6ab&#10;zl9MZJf8FHFkWpHiFoVssb/C5TLxSZcPlyDQfQTyqRkpU0GrSqHCphQGz+kIxK3m/TjlAPZbHUfT&#10;Fi34g0hB2E9s7yTddXGu51KoeFzSPfWbKfYUXszepXQtS+Jo4V2XKqz0lA7IbPcTyMdk26BDJbHn&#10;x7G7P+PIYc8Q2InKdYwznsyvasl/PL9GJsn1eScqn5mqJSMQAgIgsE/AtGo0VJNtyG4f0k7s33DC&#10;hW0GKBMelmKNVrckPzwgAAKDRWCkLO9hZ7v8+ejIYEGAtiAAAiAAAiAAAiAAAkcSqJF8bhNH5PNJ&#10;JCfOd6xQUA6qFCS/Ls9YZO/rwEcSt2rtfTfx5vN8pEGhgJzm9c2KNxr8IAACigh456cDYv46XtBz&#10;fpwilZqSHebvTC6Xi46SbcptquvnEy8z8QkpTqqaIbMhr8eRIsADAiAAAiAAAiAAAiAAAiAAAiAA&#10;AiAAAiAAAiAAAiAAAiAAAiAAAhoIrJgpSUqaahSpy+dgSxF89FwIVqXUao5Bq5Z8RpQUoQs8DbE7&#10;cqkeknJyMYTvfhKQFj0XQ3L55y2Ttq3Tf5NtUWzXRctTc51PiucQDgTcBILiLNUJU35mFq2YOwqu&#10;QQAE+oDAqpGWtEhRVdu4TBKsyMNt2XRQPhv6Qa25H1QkvuuT9bbr3O4H7HrX57vVDEYbZRoyZH2W&#10;7HirtzfFK4v10duOXH/OGXreY5oygwAQUEBgspFtSnW5g2fmsHvH6ztNMhAAAiAAAiAAAiCgnsBG&#10;IN1kV9ZrV0JVLg6zK7sTk/e6qJKNdFsjUDdDtBqZpBupa2QL+yL97ixhUc3rAk1PiDcG/CAAAiAA&#10;AiDQWwRCF56UMmzvrJGV02NbsPS9P6Dcv/4fqfz6N6mxck+Y5pVtmUoZgwcEQAAEQAAEQAAEQAAE&#10;QAAEQAAEQAAEQAAEQAAEQAAEQAAEQAAEQAAEQAAEQMB3As2r5HwXgQRBAARAAARAAARAAARAAARA&#10;AAR6lUDNsKkc8Bw4eIgywx6jd4dE6Tgo6gQoap+8oS0TgHG0jmEjgVMRKEcdck6aaRFnYibK8qGW&#10;rQiLCgOI53MRmsmHKWi1fz/LEEnQYrpG29G62CLZ2eGcreQZcUBgJzYuQUjUcxSyZEOFUgR4QAAE&#10;+oKAY5hU8B6Gml8jctT3PcncShPD7chYUxgCQAAEQKDXCMSdGn2u9iF9sfIe/Vr5XfqFym0asYu9&#10;poav+Y1bZbpQWabn8zcpVdn2Ne3DEgtZNUo28tJP6GMkHFo8GY8RqohVoVitoFx2tJojluV2MIjl&#10;poHr0xLYTtmUTbY+TjZE1FkxN5SoH8yRmuJAEg5LVw7CWsnPZrRGy7EK5ohagYU4PUkgL59t1KRD&#10;Q5zjU400BSOgBwgEGxVKNeT+fzM82gM5RxaPI5AX3/9sT5eYNuWDIo67H799ROBeWZjI9HCcJfl5&#10;UcXqakJO+UFBfGM++ROzfBN8INCHBKqhBG3Gp2lh+Cr9bOZlenvuF6mQnOpDTaESCIAACIAACIAA&#10;CIAACIAACIAACIAACIAACIAACHQHgUxqlrZTc/Rg5nl679G/S/fnPtMdGUMuQAAEQAAEQAAElBDg&#10;PUyZqLx2aKi0oWUPUyLfvIdpKyLnRYnSSLQvCDxTukO/knuDXim8Sy+U3qdHqst9oReU8I+A6Vg0&#10;bstrv9bEIeOtuqLRvEg2KfYmwYEACIAACIAACICA3wQKFKacIzbpuNxYTf2eX5c4XLZB4Jwh701f&#10;s8JUo5OMZbUhAFFBAARAAARAAARAAARA4AQC1iHjzxD1yGbUumx3hlU1Qs1zsScgwM9dQCBw/gk5&#10;F45NjcXbchh8A0Wg8fCWrG8kTsb4nBwGHwh8TMAIyHNhXjB2dtMbBD8IgAAIgAAIgAAIgAAIgAAI&#10;gAAIgAAIgAAIgAAIgAAIgAAIgAAIgAAIgAAIgAAIgAAIgAAIgAAIgAAIgAAI+EbADoSpFB+T0otn&#10;lyS/Kk88uyglzUelZeMTUhg8INBtBAqpaXFmr+xiOwtyAHynIhDznPPNiZQCsVOlNSg3LYaLVDZP&#10;t59uM1Slh+J+p6lG9x69ajBOZfHP7VL5VbcX1yDQMYFMfFJKI+A0KFHCvh8JCjwdEaiIdqzU1JY1&#10;26ntSMgRNydysv1SmwzKemzzHnErgkEABBQRSIixjOEZp21H5Hf3dkVvR+X7o1aVIpVcu8kgPgiA&#10;QD8QcBwaLstj2axoI9g+PxwIgAAIgAAIgAAIgAAIMIEaBZpAhA+x71ehoByvIp+HIv+ozjcWNqTE&#10;t6rer3nSzyd6LkcaUpy67dDt7aoUBg8IgIA6AhlxXhvPU7td0jOP7f6t164jlSxFPN/GMx2ulcnE&#10;5O9YPLcY6yNmvVbGyC8IgAAIgAAIgAAIgAAIgAAIgAAIgAAIgAAIgAAIgAAIgAAIgMBHBFaNVBOK&#10;4fJGU5jvAWKt7Pmg/J1/sRFp+g7pu1wfEnxQl88wTAVsSlklH1IenCQC4vzA2VBdUni+Hpb8g+Ip&#10;UvO5aCmxMggOBNwExuo7ZMrLNGjRlvdsu+PjGgRAoDcJrJpnNC7ThOuwtmy+3twPaspO14nxtuvc&#10;7o9Wt7sun6fN0Gh1q+nWJaezvsx7/6hRo4gjjzGbhCIABHqEwKSVlXKadUJUOOTdQYp0jIfv5TTc&#10;bqy24/biGgRAAARAAARAQBOBuhGkHTMpSfPalZB+9NFzmF3ZTAx2ZX1EjKTaJGB59qbx7QHxpQgO&#10;BEAABEAABPqJQOjiU03q1OdvNIX5HeCINRn1hVtkba9Q5e1vUf5P/ymVvvv/+i0G6YEACIAACIAA&#10;CIAACIAACIAACIAACIAACIAACIAACIAACIAACIAACIAACIAACBxDAKeMHQMHP4EACIAACIAACIAA&#10;CIAACIDAoBPIsBE2j1EpLxNTnPGXangOIPRG8sk/bJ1sBC4bqInjtjo7eNCn7CKZASNQjJ1c7yLC&#10;dl/QPuGhOoZbqhagS5kIjReDZJwsrjklIXoz0aDlVI2sUyXQnCRCQOAoAjvRceknrvlajMhKUuEB&#10;ARA4CwK55JQkNmhVKW2pP6A6mV+R5FbMCBVDsuEMKQI8IAACINAjBBLOgYH8oDB4MuSU6TBjKD2i&#10;TkfZNITB+Jez79Dncu/Q4+V5GmtkaVTDQQX1QJjeGnuR7iYfoUxoSMw6GLQVHu1IF9zcPoGdQ4xQ&#10;6XjHSBfWmjILg1hNSBDQJoGttE25ZOuTOzyNcy4XpkQ90CTJEG3SVDFEI+X25mgz4TotxiuiZ2k9&#10;H03CEQACXUigIs7oacWefKkzm+NdqPlgZGmotNH02Qrjst4ve1uUat6W+7jhQKP3FdOsQdEyaK0m&#10;f4OaEebiVbthYU9+XD4fjW5lUX6quSP93iFwZ+KTtDz0CJXCzYf8qNRidOsOxepFlSKQNggoIxAW&#10;dXcic48eXfoxTd/5njI5SBgEQAAEQAAEQAAEQAAEQAAEQAAEQAAEQKD/CORSM7Qw+zxl0nNkiTVf&#10;ulyitEXj5XUK2PhGoos55IAACIAACIDAHoGdqHzIbciqUbKW2/tZ2d9kbllKe3cPUxB7mCQo8BxJ&#10;wCJT/Hfg4nblwIMrEBAERutZcWCyvMZ71Uy3zKYg9lV6nXtvkvc3+EEABEAABEAABECgEwJLJL8L&#10;pes5CjlWJ0niXgUEkkad0uKf2z20om4vrkEABEAABEAABEAABEBAPQHDoJqY/XS7YI+8Pzi1Q+by&#10;wxhTu8uyV67NqUvCKLC8rqixcKtXso98+kzAsS2ylj+UUg3MPU6G4f6aJ/0Mz6ATCArjCm7naU+c&#10;3Kb7V1yDAAiAAAiAAAiAAAiAAAiAAAiAAAiAAAiAAAiAAAiAAAiAAAiAAAiAAAiAAAiAAAiAAAiA&#10;AAiAAAiAAAiAgO8ECsLuptuFKzkK10vuICXX8cySlG4pnKZ6EHsrJCjwdB2BRihGleiwlK/ozqLk&#10;h+d0BOJWWbqxYQSobsp7dqQIA+7ZDFZoJ1jriMJ2sEoL4aKwTibbJ+so0TO6eSc6LkmOC9vOAVu2&#10;iSFFgAcE2iSQi080PSmp/GqbqSA6CBxPYCc6JkXYbcss9W1ZIivbw81FR8k2g1Je4AEBENBLIJlf&#10;kQTy2Dgblt9DpAgteLYj8niJb0kV0Je1gA5RQKDvCCTreQrZ8vvkTky2y993SkMhEAABEAABEAAB&#10;EACBtghUPbb9+OYwNdsHL5M8h2RUCm3J8SNy0CAa8phw2qx2lvKlqDwn9/52lWp2739L6YwK7gYB&#10;fQRsU8yFRUYkgd75MunHHvMkD/m+lIlNdqRFPjpClphDdLtEVl6T4/4N1yAAAiAAAiAAAiAAAiAA&#10;AiAAAiAAAiAAAiAAAiAAAiAAAiAAAiCgg0DOiFKJ5I/6w6UN5aJHnBLFTFuSs1CPSP5u9SzUmvfU&#10;TlrZbs1uV+ZrwikQrydxu/lDuLp/79frmhEk7zqgpNPhwpp+hTXAeo3VtiXt645Ba3ZvtJlSxuEB&#10;ARA4lsBZjcuOzZSPP3rbsppt0EpdHof6KK7nkuJ2ndt3txuryu2/+7deux6rbklZLjoByjjN42op&#10;0gmeJTsuxRBHp9OUlZPC4AGBXiQQEnsCRmx5zb+3vp9GL28aQ40chZzm/QenSRv3gAAIgAAIgAAI&#10;tEdgLTAk3RBvFClUK0phKjzNdmVTwq4s5phUsEaarRFokNkUMdBkRbApCgJAAARAAARAoKcIBMdm&#10;yUjI47/a/A3lOljr8+R47EoEZ68ql9stAuoP3qPq7R9T9b0fUOWdb1P94e1uyRryAQIgAAIgAAIg&#10;AAIgAAIgAAIgAAIgAAIgAAIgAAIgAAIgAAIgAAIgAAIgMEAEmlfJDZDyUBUEQAAEQAAEQAAEQAAE&#10;QAAEQOB4AtmQfADfYbHTwjCLSbIxksPi+RE2bJ282bBu2FQ0G36IQxog0DIB23CofHL1pGSl82eF&#10;n7fRSogu70QpXREHzZ3iTMxi2Kb5oSqVg7KhzZYVRkQQaIFAITxEdVM23jVc3mzhTkQBARDodQK5&#10;5HRT9zRe21GqlimMVCWK65KM7eiY5IcHBEAABHqVQOIQI+BFo4UXkF5V+Jh8O4YpxphBKcZIWf1B&#10;BSywFEzQYuICvTv6KXp14ucoH0pL+YBHPYFqKC7eY2UDrzrKP11ck5TjPHBe4EDgNAQcMVLeTNuU&#10;T7Q+ocPnpMzlwhRviHmgI5wh5osmSiGaKIo2svWkRVvWoIVEWZiXbeOmI/KAYBDoFgL5ZGs5Kcfa&#10;elxaSxSxlBMYLsnv/nyITi6YUi4XAtQTyNryOD9twiD5aajfLctLgkfEMVOJo4cQpxHRdM+1Q9rd&#10;WxmUXxMoBICARgJJq0QzK+/QCxuv04trP6Ir2fcp0ihrzAFEgcDpCcxs3aan579D5zdvUFrM+8Wy&#10;y2Ta6FdOTxR3ggAIgAAIgAAIgAAIgAAIgAAIgAAIgAAI6CAwvnOXnth5jz6z+gP6xOZPabq4pEMs&#10;ZIAACIAACIAACAgCO7HxphWQw4rXl/P3q3hBXse0HR5FeYBAywRKgagUN2ZXyXCw31uCMuCe8bq8&#10;F9MSa8U3zUMWah3BqUIhanjsfyTtyhGxEQwCIAACIAACIAACnRFYdhJSAryifcrJS2HwnD2B82bz&#10;WuKHDfnd5OxziRyAAAiAAAiAAAiAAAgMAoGGIW96DQnbcT3h6s1zrEYIY+qeKDtPJg0zQIFz16TQ&#10;xuJtcvCtRmIyKB579T5RvSqpa849LvnhAQE3ASMo21gmj9/OweaymxeuQQAEQAAEQAAEQAAEQAAE&#10;QAAEQAAEQAAEQAAEQAAEQAAEQAAEQAAEQAAEQAAEQAAEQAAEQAAEQAAEQAAE/CeQT800JTrkOXO3&#10;KUKHAcFGhcKlbSmVbHxC8sMDAt1KoJCalrIWKmwS12m4zgjEPeehlQLicFi4QwkUzToth0qH/tZu&#10;YCZYo/lwQdhf7O0zqHdich9iCH1Ga7LttXbZID4IuAlYgTAVoiPuIErlVyU/PCDQKYHtyLiUBLdl&#10;QxW1+8titTyF6nKf4m1TpUzBAwIgoJ6A41DS08dkIiPkGPL54u1mpBKMkXuMXTEjHafZbh4QHwRA&#10;oDsIjHrGF/w2mPG8U3VHTpELEAABEAABEAABEACBsyJQJ9m2H+cjQs32/SoUlLJoVAqSX4dnNExk&#10;GoYkaqt2+m8eUxGidEC+/2ebzXa4JYHwgAAI+E5gJyrPl/M8drxR9F3OWSSYyq9IYsvBBFVDcSms&#10;XQ/PHWbFmXtuF8+Ks2/FXCMcCIAACIAACIAACIAACIAACIAACIAACIAACIAACIAACIAACIAACJwl&#10;gRUjJYlPV7cpoPhctykrJ8nkz2aLDbEgoAdczg7QdkNetzHZyPZAzrsni9NOXspMQ5T/Ul0sMBlQ&#10;lydZ9xTVBpQE1D6cgENjnr3YS3ZM7GqU12Mdfi9CQQAEeo3Aqql/XKaFkRjseduyh/UQ2WjL9vFz&#10;u87tu9uNiHG5WGDmDurJ64Ao6eGaPF5etBMd67LpRKjiyHt6p2z5PaNjIUgABM6AwAwVSa7Z4n3J&#10;6fyZ8abBMqZJ/96CM0AKkSAAAiAAAiDQdQTWg+mmPHn3sTRF6DAgWG+2Kwv7VR1Cxe0dE7Bc8wL8&#10;9tsQfrbnBgcCIAACIAAC/UYgdPGpXZXM4SmKfPLzFHvuC8pVrC/capIRuvBEU1i/BpTf+DMqf/8P&#10;qfzqH1Pl9W9S/cH1flUVeoEACIAACIAACIAACIAACIAACIAACIAACIAACIAACIAACIAACIAACIAA&#10;CHQxAe/+kC7OKrIGAiAAAiAAAiAAAiAAAiAAAiCgk0DJtKgWsE8UOSSMs+hyUSdAUWFg7ySXDcBA&#10;2kmM8Lu/BIpRh5yT7K2JfYnxykmRWs9XUAicLobpQjZCsXr7UzwNccDmw3SVdqKN1oUiJgi0Q0Ac&#10;CpuJjkl3DJU3yVBsRFYSCA8IgMCZEGgEo1SODEmyJ+o7kt9vz2g9S6anfdmOyG2Q3zKRHgiAAAjo&#10;IpC0q5KoCoXIMk5+N5Zu6iPPRmhE0ibWKFHMw0iKoMBjmUEiMd6F00/Aa4wqVc1Q0Fb3XstpJ8ps&#10;dPfAefNw8AuuQOB4AmL2iLaGHCokWjdeZYrp2XN5MffjOXDkKEkjlRBNF8R8besiqBS06EGyRHXj&#10;5Lngo+QiHAS6hQA/KpVoa7mxxZRqq3FbSxGxdBCoBaJUMw6+S22HRzEu0wFeg4ys5/vfsKlujKdB&#10;nTMTcbckvyvyW8u1pNrsXPXYpN+p2rRWwbhCLXWkDgLHE3DPx0etCs0Wl1xmdY+/F7+CwFkTKEWH&#10;pSzwt590ZUsKgwcEQAAEQAAEQAAEQAAEQAAEQAAEQAAEQAAEuokA749IFdd3s2SKBRvDtQylPQdj&#10;d1N+kRcQAAEQOEsC8XqBwpXcWWYBsvuQQD0QoWIoJWk2UtmU/H570tXtpj1MWxGxjgkOBFokUDTl&#10;hY68Q1z3nogWs4poZ0Rg3LMXc8tMtrePSOx3KRoRKfdJR96bJP0IDwiAAAiAAAiAAAh0QGCDYlT3&#10;GF2acfIdpIhbVRCYC5SlZAtiD8eOfbA/R/oRHhAAARAAARAAARAAARBQSKDusZkUJEuhNP+SdmqV&#10;5sTC8nx/cwSEdCuBwPnHpaw5lSLZGw+lMHgGg4C1eFtWVHxjCcw+KofBBwJuAgHPfArbonM5J7vh&#10;8uESBEAABEAABEAABEAABEAABEAABEAABEAABEAABEAABEAABEAABEAABEAABEAABEAABEAABEAA&#10;BEAABEAABPwnUI0OUT0UkxJOl9Ykv9+eodJ609lHmfik32KQHggoIZBPzUjp8rl+6aLaZ0YS2Kee&#10;mCXbMCgF5HapT9VuW6062fQgXCCPWY6203HfkA3W6UGkQLbTxsHV7gS64DoXGW6yqzZaxRllXVA0&#10;fZWFbHxK0idSy1OkIbddUgR4QKBNAtyWNTz7podLaveXDZeb09+JjreZc0QHARDwk0CqkaegJdt7&#10;3Yr481wuJc7T/dQj9Nb4i/TG1Mu0NYY90H6WHdICgV4h4H1XKoVTVA/Kdqd7RRfkEwRAAARAAARA&#10;AARAQA0BR9jNqhGfenPgwofY93tIaXqbpug1OkeNV75C9Zf/4cENmq7GIvylTnZb1dN/73gsLevN&#10;KV/fOsRmoCwSPhAAAZ8J7MSa58PG+uHbn/geaziWOJ32wGXiEweeDq4yMTmdQKNKiWqmgxRxKwiA&#10;AAiAAAiAAAiAAAiAAAiAAAiAAAiAAAiAAAiAAAiAAAiAAAh0TmDVSEqJmI5N47baM8qn7Jwkc9MK&#10;UckJSGHd7Fmoh6XsDdsFCh2ybkOKBM8+gWlP/VoSPBtNVg32o/f9RYHk+pQUq4LgQGCPwIRZo7DT&#10;2PPu/l20sL9fAgIPCPQRgVUjJWnD47IJpyCF9aJnlMpNbdmDmtz/9aJefufZ276HnTqNUe+vj50x&#10;K2LFsy3hWrLjkv90HoO86UyIcaYhrf47Xcq4CwTOksAsFSXxdWG8aN2JSmGn8XAanJbbzfRBH+PW&#10;B9cgAAIgAAIg0CsE8macykZIym4yvyr5/fYkC6tNM7DePS5+y+z19AJ2nZLb82Ra9V5XpWvzX6MA&#10;/YnxGP2R8QT9W/NJ+nfmE7RspLs2v8gYCIAACIDA2RGwy709Tx599pco/Tv/LQ399j+m+Ge/TKHZ&#10;K8ph1udvSDIC43NkJoaksH72GEF5vO00MKbr5/KGbiAAAiAAAiAAAiAAAiAAAiAAAiAAAiAAAiAA&#10;AiAAAiAAAiAAAiAAAiDQrQSaT1Po1pwiXyAAAiAAAiAAAiAAAiAAAiAAAloJZMMnGxkL2gYlLL2G&#10;+Yatk43BZAI1YdbDfayXVnQQNoAEirGT61usShQQz4zfLmqZdD4XodlcmIJWm+mL6BuJOi2lqtQQ&#10;h+HBgYDfBHai8mGIQVHP0rWs32KQHgiAQBcSyCenpFylrCKF7ZPHl9JNbXjG6ztSbFuYrshERqQw&#10;eEAABECgVwkkHPEy4XIFM+LyDd7lZmi4SekpC2PMJih9GuA1RsWGXcfq6g5c57S9xmO9eehT1KdW&#10;iw1iDeWW6HJj49Rp9OONPFe5OexQIX7yHNKe/qawkTwn5nxijfaW9qRrQTqXD5PRuiiqBmx6kCxR&#10;lYXC6SPgOKKcMCfnJ/A8281vY4q06IftcT8VQFonEng48RT9cOwlenP4Wbofv0Ar0ckT70GE3iCQ&#10;tYNSRuOiTwp6DgyQIsBzKIGVmkElT9dyVT7r7dD7ThsYFG3uJU9beivrycBpE8d9IAACpyYw4XlP&#10;LgXjVAniALFTA8WNWgnkYuNiBCC/Bw+XMcegtRAgDARAAARAAARAAARAAARAAARAAARAAARAoC0C&#10;6WpG7BVqSPdsR8ckPzwgAAIgAAIfEbiYv0+PvP8X9OLaj+hK9n0aqsr7QMAJBE5LYEd8Y3K7RC1H&#10;IUteg+/+vdPrEc/3K97DtBPGHqZOuQ7S/SUz2qRuwq40hSFgMAmk7DLFPPswV832D08uGPLeI+/e&#10;pMGkC61BAARAAARAAARUEBC7o2iFElLSU4443Fvsm4LrDgIBsTJzypTfORYaze8l3ZFb5AIEQAAE&#10;QAAEQAAEQKDfCTRItl/Mtil7wtXkMTXn2QhhXN0TZXdIJgPnHm8KtRZvN4UhoP8JWA9vSUqak5fI&#10;iHg2z0sx4Bl4AoGQhMAw5f2wTjlPTl2dzVVJODwgAAIgAAIgAAIgAAIgAAIgAAIgAAIgAAIgAAIg&#10;AAIgAAIgAAIgAAIgAAIgAAIgAAIgAAIgAAIgAAIgAAIDSyCfnJZ0T5W3yPDYxZQidOhJF9elFOpm&#10;iIqR5rOlpUjwgECXECjHRqkRCO/mhq0g1JLibCRTPjOxS7LaO9kQ9iTiVlnKbzmA89EkIMLD51jP&#10;RwrUMFu0v9FiNJaTC9TpemNVWJNo4yZvBs/Q7xgmZTz2m0er27BVcoZl0o+is/Hms45HK1v9qCp0&#10;OiMCu21ZZFSSvnveokK7S4lqTpJXFmeUVkPYEylBgQcENBMYq8p9C4/Odjxtw2mztJI4Rw+TF6kU&#10;Ungw+Wkzh/tAAAS0EGA7+8l6XpK1E5uQ/PCAAAiAAAiAAAiAAAiAABOoeez7hanZvt+6kaAPjVF6&#10;aIizTyYuECX0n7M0HjakArPEXNpOB+aarqXk9FaKddosN+suCYUHBEDAdwIVMVddEv/cboS//fW6&#10;Mwy6f+WX6O25X6R7Y0/Ttvj2tHPI96fTqJkR5+15v/QOleS1OadJF/eAAAiAAAiAAAiAAAiAAAiA&#10;AAiAAAiAAAiAAAiAAAiAAAiAAAiAQCcENoykWHEgf4uftuW9LJ2k77034tRpyJH3qi40It5oXe2f&#10;r320f3kvk3yS1axR2vPi7zEEhqhCcapLMbw8pR8HwJM35PqUYD4K96oNANK+UnEuILeXXDWWLOzv&#10;76tChjIg4CKge1zmEq30csaR90lxW7bgGU8pzUCPJM7tu3cIMEOFHsn90dmcM+VxsuUYtOr4cy74&#10;kiOvYQwJaywTJMs7Omf4BQS6kYBD01SUMrYs6rnjeWeXIrTo4TQ4Lbeb5jbGIyKfkgAAQABJREFU&#10;2/C4I+AaBEAABEAABEBAGYH1wJCUdkLYfVVpVzaVX5HksV3ZQljOgxRhQD2mbdFcYZ6e2fopvbz2&#10;Kk3f/yGlCmsDSkOD2mIPV90IkC3+woEACIAACKgh4FgNsqu9P1+W/9N/Sju/999T6W//DdXnb5DT&#10;6MBQgRrUx6YaSI8R/9Pl7FKOrM1FSVzowpOSv+89wZCsYo/VGTnz8IEACIAACIAACIAACIAACIAA&#10;CIAACIAACIAACIAACIAACIAACIAACIAACPQqAbZBAAcCIAACIAACIAACIAACIAACIAACEgFHmA/I&#10;BhtS2GGeoXpImAjQu/FqyJKNoR2Wr7phU9GQjcgdFg9hIOAHActwqHJytaRERe2zkqwH6FImQslq&#10;oG21imGbfmqtUMk8+blvO3HcMNAEdmJju4ch2qKvyERG6cHIY1T2HCg50ICgPAj0MYFcclrSjnvB&#10;8fqOFOanx5t2JjwiDAS03yf6mSekBQIgAAJ+EUg4FSmpotFbRvKlzPvgKQQSVPEYSp+0sj6kjCR6&#10;gUA+OkKWp4/3jgP81MObNsvmPMA1ExgqbdDjK6/Tc/PfpotLb9ATjRUyYER0FxTPtW4MO1SMCUvX&#10;LbqATXQ+F6GodbplPQkxTzQn7jdFOq26uunQg0SJygGr1VsQr0MCqXqOXl79IV1b+wmdq6xSxKp2&#10;mOJg326LF8+ibM/4RCAVYXuc74PrMQLCIGA+lKL7iYu0I97/4fqDQNYONikyZKJPaoJyYoBB98ry&#10;+OER0TbKIScm0nKERxJEQU/it7L41tQyQEQEAQUEgnaDhi350J3tiD7jggpUQpIDRsAxg5SPy3V2&#10;WMw5wLVHIOC0MSHQXtKIDQIgAAIgAAIgAAIgAAIgAAIgAAIgAAIg4CEwUpbnr3h1CO+dgAMBEAAB&#10;PwhErArNFJfo4sKP6Int634keWZpGGLueri6vSs/KvSaFXpNleRDS88scxDc8wR2ouOSDrwkbLi8&#10;KYX56RnxpL0THsYeJj8BD0BaJTO6u+/WrWrclveNuH/D9WARmGw0749ZM9NtQ/DuPUo6WKfcNkTc&#10;AAIgAAIgAAIg0DKBZUcsLHe5CFk0SmVXCC7PksCsWaGgZ//Uw4bYVAUHAiAAAiAAAiAAAiAAAmdA&#10;oOGxGRNyemMvsVM/ZB4/GDoDghDpBwEjniJz7JyUlPXwtuSHp/8J2PktcnLyd2Vz7vH+VxwadkTA&#10;8Lb9wv6J19meeuX9HX4QAAEQAAEQAAEQAAEQAAEQAAEQAAEQAAEQAAEQAAEQAAEQAAEQAAEQAAEQ&#10;AAEQAAEQAAEQAAEQAAEQAAEQ6JRAPjUjJWEKO2+p8pYU5ptHpJ32nBuTjU8QHbKW1jeZSAgE/CQg&#10;6urG5JO0dO4Fev/xX6f1T36ZMil5X4mf4gYhrbBdowDJZyOVArFBUL0tHZdDJSoGWjvTMW4F6Vol&#10;TcE2DtfNOGW6Hy0ICx+tn5XdlgKKI3ttSIadOqUa8tl7irOA5PucQDmSplpAtq8yWpX3k/U5Aqin&#10;gYC3LQvZdUrUmu1J+pWVO5PP0oPHf43mh69SNjJC2/FJv5JGOiAAAqckMFb7yOb63u2FYFL0P5E9&#10;L/6CAAiAQEcERqtb5N3NnomJeTk4EAABEAABEAABEAABEPAQqIovN24XFl8PutGNReQRbqZGni9O&#10;rec6KlS+EJfT+9nmIfYCW08SMUEABDogwPPlNTNMa/EZWrrwMt0YfrqD1Lrr1nowShupOfpw8jnK&#10;R/05o5bTLIXls6iGSuvdpThyAwIgAAIgAAIgAAIgAAIgAAIgAAIgAAIgAAIgAAIgAAIgAAIgMHAE&#10;LMOkDUM+o3zKyinjwGnLX/6JFhq9tR5/pRGimmdf6CwVlTHrp4QP47RQD/eTim3rUiC5/gfE/uEE&#10;1dtOBzf0J4HzgbKk2JYTprJn3ZgUAR4QAIGeJnDouMzufVsM005BKpeNRpBKjimFwUO77Tu38243&#10;SzI792+9cn3OLElZXXWiYsWzP+W/bMfI9phe6QdmEjB4BorAGFUoash7ApbtuG8MvGlFxNM4Klof&#10;OBAAARAAARAAAf0E1gJDklC2K5soKNpfspv2miQvExuHXVmJyEceR9gvvVCYp2FhS8z42M5jqrBy&#10;SEwEgQAIgAAIgED3ErALGare/BEV/vL/osy/+CdU+clfd29mW8iZldskO7NOdmFH6PUqFf7in1H1&#10;+t+2cOfgRqkv3GxSPnTxyaawfg4wgvJcu9PA9/d+Lm/oBgIgAAIgAAIgAAIgAAIgAAIgAAIgAAIg&#10;AAIgAAIgAAIgAAIgAAIgAALdSsCfHVTdqh3yBQIgAAIgAAIgAAIgAAIgAAJdRMARm8FywTotxsr0&#10;IFGiJfG3GGh0UQ4PslIINsgyPZYyDn7evxquh/avdV3EnCBFbPlQxMNk7xjVw4IRBgK+EyjGxLPi&#10;tVrpkWKIKPHKCZE895zGa4qMzBbCNFkQz+bJj7AkokoNuhPJ0WYQh21KYODpiIBlhujGxPP0xrlf&#10;pJuTz9Nq+hLVArJRy44E4GYQAIGuJVCKjlAjIG+gG6/tKMlvolGkmC1On3a57eiYy4dLEAABEOhd&#10;AoYjDIA7chtXMDCe2giNSIU6ZuWJDSPB9T8BRxxUkfH08+N1McYQz4rvTqS5m7YrYZbNeYBrJhCw&#10;G5SubO8bxAqRTWN27xsrbta0vRCeE94YsanE80ctuoBozuZyEYpYndW1WMOkC9kIBa3W56R4Tpjn&#10;rnl+GE49gdHqljjGwaaR8gY9UbxLn8u8RSEbhkdOS74ozjFq15Y8xy/HTisR94EACPhJIGs1f/sb&#10;6tLvqH7qrSKtuyWZZUR4L/pnO17K8rWk5KW6OInhbl42XC/HgA8E2iMQFvO+VyuLFC9tqXnvay87&#10;PRF7vJFp+nSN+fKeKDpk0kUgF59y+Ui8H1coVuv9A7Ekpfz28DxyNUvnMnfoua2f0i9XhaFPFfNl&#10;fucb6YEACIAACIAACIAACIAACIAACIAACIBAHxAYqWxKWuTCQ9QQ+yjgQAAEQKBTAhfz9+ml9dfo&#10;au4DShdWabSyRabdu99j07UMBR05//iO1Wktwf17BAqi/61/3P9aRoC2YpNUDUb3fvb1b1x8t+Lv&#10;V263HcYeJjcPXJ9MwBbr0SuGvO8uYcv16uRUEKNfCUxaWUm1vNhDVDLb30dU9Ow94vX9YQdrxCW4&#10;8IAACIAACIAACPhGYIUSTUvWpm2s+/MNcIcJzQXKUgoNsdVx2ZLfSaQI8IAACIAACIAACIAACICA&#10;QgJ1YWHB7YIkf0N0/9ZV1zXPPL4ZICPU/txtV+k04Jkx5x6XCDjby+SUclIYPP1NwHp4q0nBgKde&#10;NEVAAAgE5bWBziH7OJ3sBjiBAAiAAAiAAAiAAAiAAAiAAAiAAAiAAAiAAAiAAAiAAAiAAAiAAAiA&#10;AAiAAAiAAAiAAAiAAAiAAAiAAAiAgFICxeQksR0jtxsqrrm9vl0ny9sU8NitycYnfUsfCYGADgLb&#10;Y49SZuQSWYrs0+nQoZtkxC3ZhgHnrRTAobDuMtoJVGkzVHUHHXkddAy6VE1SzAnSo9W0ONNYbt+P&#10;vFH8UBRnfd6L5qkhbIz1mtuJjYsTv2U3Js54hgMBPwlkEvKYZbia6Wnbvn6yQVr+EGDbyt62bKSk&#10;dn9ZLTZEy+nLdHPqRVoYvuaPIkgFBEDgVATCVo2SjYJ0L2yuSzjgAQEQ6JAAn03hdmyHn+3xw4EA&#10;CIAACIAACIAACICAl0DNY98v0qX2/cY8JrE3q97ZNa9mR/uvJQ0yDUOKcH3TYy9Q+hUeEAABlQQW&#10;0lfozZmfpzujT1F++DxZZlCluL5IOxObkPSIV7MUbKAdk6DAAwIgAAIgAAIgAAIgAAIgAAIgAAIg&#10;AAIgAAIgAAIgAAIgAAIgoJ3AipGSZMaoTmm7eU+pFOmUnilbPi+uLPZWbljy2VCnTFrbbTYZ9LAu&#10;53nGKAr5p18ToS3zZyxolpjTgdtuBChny2dcHvw6GFd58iyuEWonqTYYykPLYwnExHqwUaMuxVm0&#10;sLdfAgIPCPQhgVUjLWkVVzgukwQp8kSdOg2TvD5q3jOOUiS6J5P1tvPDVKWosCzSq27YqFHCkM8v&#10;X7LjvqnDZ6VvOFEpvRnPeFP6ER4Q6HICsyTvX+djk5cc/54ZTst7FPOMI8vsckTIHgiAAAiAAAj0&#10;DYHNQFrM/Bi7/3aELauVmWepEhtVol+iuEkBW36v8O5tUSK4BxN1hK3fnYhcDqmCsPfrHUT1oG7I&#10;MgiAAAiAwOAQKH77X1H5B/+GGvM3iBo1qi/c7Gnl6/PN+Q9dfKqndVKdeS8zI5qgwOQF1WK7Kn0j&#10;IK/nIEv+5tpVmUVmQAAEQAAEQAAEQAAEQAAEQAAEQAAEQAAEQAAEQAAEQAAEQAAEQAAEQAAE+pZA&#10;6ydU9y0CKAYCIAACIAACIAACIAACIAAC6gk4wvDbUqxCi4kK5cINKgUtyoq/88kybUSq6jPQpoRM&#10;6OTFzRHLpOgZGWYbtpoNonlV3DFlQzLe3+EHAb8IFGMnG3YUjz+ZjnyopV/yD0tnuBqkC9kIBa32&#10;ZHIWl8IlehAuiM3FJ+t1mGyEgYCXQC46SjYOjfRigR8E+p+AOMw5l5iS9ByrZ8lwbCnMD89Efacp&#10;me3IWFMYAkAABECgFwnEnaow/SO7ohmRAwbQtxkalrQOiPeXcUs+UECKAE9fEcjEJ8gmkzLRcbo/&#10;8ji9kX6GSIw9/HZpq0Bhx2MQS8iGO5xANjYunkS5HLwHfRx+Z/+G8pzw+ohNJdke8bEKi2ljOi/m&#10;dHju1Q8XFoernM9FKNyQy+a4tHl+aCFepmwLc8THpYPfTiYwWtmSIuUDCaqbHkMkUgx4jiLAM5n5&#10;5FG/Hh9e8s+e8vGC8CsIgMCxBApOgCzPZ4khUx6LHZsAftwncL9iku1hefWUbeR+okdcPJqQf7ib&#10;t6ju//SfLAS+gSIw2cjSo7VlujL/fXp540f0ePaWMFx88lqGgYLkUXainpFCGoY4cC8sz6NIEeAB&#10;gS4kkE1MNuVquLzRFNYrAbFagSJ1+TBMv/M+XlymT6z+WMwp3KV0I797eNSIU/JbDNIDARAAARAA&#10;ARAAARAAARAAARAAARAAARDwEIg0ShQT/9xuOzLu9uIaBEAABE5NIB9KSfeKL8E0XGveOyFF6mKP&#10;d60Urzf0HsTZxdlH1rqdgFhHfH/4Mbox8Ry9c/kL9MHEs5QTB++qcMOVzaZktzyHyjZFQAAIHEKg&#10;GJAXGMdt2EU4BNPABZli72XCkevCmpk+FYe8GaWcEaVlc4g+DEzS28HzYjTR+pryUwnFTSAAAiAA&#10;AiAAAgNLoEJB2iZ57/OMkx9YHt2m+JxZlrK0YkWEXSl/9i9KCcMDAiAAAiAAAiAAAiAAAi0Q4P1u&#10;bhdyhJGNHnBOXZ67pbA8z98DKiCLHgKB8497QoisxdtNYQjoXwLWQ7m8jcQwmSOy7cz+1R6anZaA&#10;EfDYBbJEP2bKfZuda15XcFp5uA8EQAAEQAAEQAAEQAAEQAAEQAAEQAAEQAAEQAAEQAAEQAAEQAAE&#10;QAAEQAAEQAAEQAAEQAAEQAAEQAAEQAAEDiPgmEEqJuSzdYdK64dF7ThsqLQmpcFHo2VjsmwpAjy7&#10;BCLirJrRzffp2vJrFK/I50kBEQj0OoG4JdswYH3KgVivq+Vb/qtBhx6GWzyrSjSql6pJCn1sAyIi&#10;zvN8tJoiPou6VVcOWHQvWqCGsDLWS64eiFDRY3d1tCqf8dxL+iCv3UkgG5f3i/W6bd/upDzYuTqs&#10;Levl8xYHuzShPQi0T2C0ttVk5XU7osYmdvu5wx0gAAK9TsAQdqqHq9uSGpmYOAtH2OOHAwEQAAEQ&#10;AAEQAAEQAAEvgRrJNpDCwvp0N7rxiDye3arx1+fTuWsp+VtKuWHTnUz1dInhLhAAgY4J2GyLDe+s&#10;bXHcictrb7iFVLX2p62MITIIgAAIgAAIgAAIgAAIgAAIgAAIgAAIgAAIgAAIgAAIgAAIgMBAE1g1&#10;Uk36T9m5prBOAwzHoQlbPvv8YYPPRpfXFnQqR8f9D+ryme5Rw6Zx8px5qCMjPSQjJNa2jJG8V3m+&#10;Hu4hDdRktSh2G3tdimreIPgHkMBcoNy0LGPRwt7+AawKUHnACKyazeOyaUceP/USkmmn0DTSe1BD&#10;/39UGXrbeR4lz1DhqOhdHz5nlpryuGTHm8I6CfCmlxbjqATGUp0gxb1nSGCWZLtF205EvGUGfcsR&#10;p8Vpul0vtzFuPXANAiAAAiAAAr1GwDZMei16jf4q/izdnnyetscepUYoqkSNZH5FSpd39mWiwoYF&#10;3KEEvDaEglaNYuWdQ+MiEARAAARAAAS6kUDowpNStuzMOlm5TSmslzz1+ZtSds3kMAVGZ6QweA4I&#10;OJZF9cX3DwLEVej8E+Kbo2yjQYrQj56g/A3eaeD7ez8WM3QCARAAARAAARAAARAAARAAARAAARAA&#10;ARAAARAAARAAARAAARAAARAAgW4nIGwrCOsKcCAAAiDgM4GXXnpJSvHrX/86feUrX5HC4AEBEAAB&#10;EACBpaUlWltbUw4iuLtoU+2wNxQKkY6hNcuxbVspM9M0xcJe9cbWWI9arT8W0AaDQarX68eWy4PK&#10;Jt0sy5vo3De8mLxEE6FmYy7uOFwulqW2/FmXmtis9q3MLbLp+Ofmsdg0XYnKB1y583vcdSQcIcs+&#10;/UGGuUaZvrdz+zgRu799bugqjYQSJ8brJEIgEKBGo9FJEi3dy8+m6naGy1+XLpbYWKDS6eDF+S81&#10;qvRt8byc5D4RmaWp4PHP+HFpcNmcxtUdi66Xlmi90b5hqIQZpufTl2go6K8RHsd2RFumtvwDwYDy&#10;54XLg/tl1bqwAVQN3fJu9apW1R+0yu2YjrZMxxiDxzIn9f+neW7d9/Czz/2Masd1WbUurIPqcSzL&#10;iEQiWvqy3XFZQ21bFgqHtJQ/1zNVbVlo5QNK/OwvuGjEyNKgWnqKtq/9IlkRf8dnE9e/SZHcwbtl&#10;IzZMm5/+rV25Kv7Hz4xqx+ViKx77sw7cZ1qK6zK3YzreMVkXHWNZ1WXP6esZY3ykieq2Wdf7kg5m&#10;zGpzU/1m+FgsJtXl6M5Dmrz9LanqLX/yN6gRH5bC2vXwmEx1+UejUWV9jGE1aPb1/4cM8c6z5/KT&#10;12jr8mf3vL7+1TUuCwaCVK2pH5ezPqqd0nGZKH8eXVAgtPu8qBrLpOd/QunFd/ZR8UzZ1s/9I3Ii&#10;/r4n7wngclE9Luc+WWW/PPSTf0ehzPKeSlSLpmnxE1/e9/t9sTtmUjxfzm0ZzzO16yzHpncqi7Rt&#10;NRs8PiqtqBGiTycuUTzgv0FsniP6aWmBdhqt54fz+WR8li63aQiOy0XVc+lmp3p+YU9WpaLmUBez&#10;WqSJH4u+bE+Q+Js7/yzlLjzvCvHvMhz2v14dljuWo/odg6F5ZfD857vVpcOydGIYl8Er8UcpbMj9&#10;o2EapKr83ZniNkb1uIz7ZR3PJY9lVL+XMa/G7ljATdH/a25jyuWy/wl7UozH1Ywr3GL4vUxHXWYZ&#10;nY5lrt75G4rWDr5n7AxdoMVzL+yrw32MrnJRPcfMY7JSqb1+eR9ECxdPrLxO6eqBcdJSIEavj73Y&#10;wp2tR0k0CvTp7Z9KN7yfvEJLsVkpzC8Pj8sKBfUHYVy5ckXpmJl5cF3WMZbhOYZOn8tWyk9l2z/x&#10;wXcovr2wnw1bGERe/8zvis9n7lHU/s8dX/C8vOp+mZ9/ZW2Z6L9m3/x9Cohv2HuuMn6Zsk9/cc/r&#10;61/WRcc8djTGc0xq18owmJqYk1Fd/rrG5TxfqvLZZF673zCPX1bE0U7t0q/+KwqUDvqy2tAMZZ//&#10;jVOnd5Y3pq//JUU27pEl5nSrYxeoOnGFGsMzvmbJqJZo7NV/Kb1j7sw+Q5m5Z32Vs5cY1zHVzwvL&#10;SiQSyt9luC07zdzPHotW/3L/r6Nf5vcy1eOMYEh8x1Q8J8dcuVxUv8vqKHvWRdf3MtVlz7pwXVbd&#10;x7Ac1kW1HF1tGff/qnXhtkxH+ev4Jsvlz061PrrqMpeN6raMZaiex+Ay0THGZDmsj2rH86UnLJH3&#10;JQtipaTyPnN3vrSFNey2aFfzVoWyVpkqdp0iZpCmQmmKmq2tgWI5qscyXPaqZXDBRiNRLXPMzEz1&#10;mCkcCiuXwcz4e4mOtkw1L9al3e9YDfGNlb/78jekdtonfv5VOx5j6nhmdNRlXfOlHzFTu++HuzFm&#10;ptpxfdSx7p+ZqX42+blUPfbj8mA9VD0zscXrlL7zqlTsmy/8A2okRqUwvzwhsU9Wx/jPDKivy1zH&#10;dHzH5Hqmui7rast4XK6qLu/VUV3jMqXrC/eUEX95HKO6nVH6vmzVaerV/1taK1uaeYJy115xaenf&#10;JfdjKsd+E2/+IQXL2f0M89z/9rP/3r7f74t2xnCnlc3Pv+rnkvPGclS3ZTr6ftaF5eiYL1PJa+Tt&#10;P6FwdpXV2XW8h2njhX+45/X9726/rPg1g8tF1xp2le0Mw2dddDyXPMbodFw2fPdHlFw92J/eCCdo&#10;9cXfluqQjrE/92U6xmU6nn9uL1XXMS4gXventC0T83mR4ibxfqJ4Zom2L7xAlfS0VDf88rAemUzG&#10;r+SOTEfHuJzLRWX7v6ecd9/XXriff/l5UT2O5fzyuFxHm6mjXLgt09FmcrmobmdYl077mFbqo471&#10;hTrG5Ht1WQczrmOq67Ou59KPscxJ9UxH3895YF10jGV01GfWRdn6UleBqVyTNbZyncbXbuxL41eZ&#10;u099maxQbD/MzwteX666L+OyV932MxN+ZlTtL4hWsnT13rcl9EtTn6St0UekML88uuqyjraM+2Ud&#10;zz+PZXX0ZTq+Y+kay/D7n9L3MvFAsAwd7bKOsSyXver2ktsQbpd1MOPnX/W4jMfLOtp/Zqa6LnP5&#10;63hf0tEvcz3T0S7reC5Zl35qy/hdRvW4nOuyjvJnXXT0yzraMpbRrc//yOLbNLLyHj8Ku64RjNLC&#10;p/7Bnrfpb8K0aNrOk7P8AZnP/AoZw5NNcfwI4D1s/Gwe5cqv/jHVbvxw/2czPU6p3/4n+/5uutDx&#10;vHSTvqfNiyPWB+Z+778jp1LcTyJ06ROU+OJ/vO/384LHMDrG5X7m+bi0eL60l+uaU69S9l/+N2Jx&#10;2YH9svCTL1Psc795nNpd/1svl0nXw/04g5Wf/BVV3vrL/ewawhaZEUuRnTmwhRq69iIlPv87B3HE&#10;HJOO55/Hssf1ZfsZwgUIgAAIgAAIgAAIgAAIgAAIgAAIgAAIgAAIgAAIgAAIgAAIgIBSAq+88oq0&#10;buOrX/0qfe1rX1MqE4mDAAiAAAiAAAiAgB8EXnrpJSmZr3/96/SVr3xFCoMHBEAABEAABNbW1rSc&#10;68zrYlXb3uB1lzr2kfE+4uP2xLHt24KwHZ1vVMTf6u4117ThYJwuRscoJGxJH+VCD96m6M3vSj/n&#10;PvM7ZKXGpbBOPeGV2xRevknBnWVhF0/Y9xTnreRe+PudJnvk/eLE3SN/8+uH3T2x9bpfycnpiDMW&#10;h38szo9y2d0rXX6Rylc+I8fzyRcMBrTVZdX7VfnZ57JR7Xh9t2pdWAeWobotY1107O/lvXfuNjN9&#10;78eUXLq+X1RWMEJrnxXnynXgTmovO0hautWri/SjDx4+O/rHxftUdlprY55OnKPLsYkmyXyewGvZ&#10;O7t9Q9OPRwQkAxH67NCjLZ8/cEQyTcFcl93l3xShg4DEvTcoIc6P33Nsq2T9pf+Q7LCaM15572W9&#10;0VrZ7OWp3b+69vfw/u7jxhjt5vuo+Fz2quWEVJ65IGz7jn7/n5Hh2kdWmnlS2Pb9+aNU7ihcVx+j&#10;w1YBg9C1V6lYPNjn2VEBHHMz25FQVZcT99+g5PzBub7clm3/3H9EdiRxTI5O/xOXi+qxDLdlqtp+&#10;t+Y89lOtC8vjcYbqcZmud0wdcrj8ddhd4HLRIUfl/s6Rm39Dsa0H+9V697xlHhcLhiocPzOqn02d&#10;5aLaJgaXvY6xGT+XOuoy66KqL9urr7vjZVXzJXtCxF/V72Usiuuy6ueF5TAzVTakQjtLNPruN1jM&#10;vsuL88lr01f3/X5ecB2rVg7OQ/czbXdaAQ1zWTraS9aJn39V5b/HTEc7xrKYmWpdWA63Y6rbMl26&#10;sD6q239uy3SMl3W1/zs7B+fUMz8Vjt/9VNtD28u36rLhd3+VY9k9PZLJpPJ6xnro0IWff9VjTOam&#10;Y1yma+6Pz0JtiO9aKh2Xver2kvPP/bKO8lf97LMup22XJx6+RcMbH3ASu64WSdL8U0efC/bII4/s&#10;jpv34qv4y23/a6+9tp90QHxD+WLhYB6Nf7gRuUDz4an9OC1fCBtov1x8h8LOQR1eCY7Q27FHW06i&#10;nYj8HjM3N9fOLaeKm0qllM9jcca4LVM9X8bMVMtgXbidUf1s6pDBujAz1bqwHB5nqna65phYjo53&#10;DGV1WbRloz/452TWK/tFUp24QoVP/tq+388LnrbU8e63O19SP2if/dTBnRaPY1SXP48xdDyXfE6B&#10;6rksbvtVy+DyUTlf5i5/HWtluP1XdX6IWxduY1TXs9OOMd35bOWa+zLV43Ju+3XMmfHzr6Oe6XjH&#10;1HWuH5+FpLpd5udSV1+m4122n9plLnvVZcNzP6rrGLd1Otbk6OqXuV1WXS57/YOyMfPHAnTN/en4&#10;xsB9jI7nn9tMHfPlOvplHsuoHmNwVdNRNrreMXScUcp1TEddZmY66jK3l6r7GdZFxzuGjvJnXXT0&#10;MTyWVf2+xM8/12fVjscYOnThslH9bOp6LnX0ZdyPqR7HcN3i8tfRl+mYl2cZqusYM+P3f9XPjM55&#10;bB1zDDyWVe14XKajX9bxLqOrL+N2RjUzbi91zGPw3I/q55LrMJe/6nEZ12UdzHS1ZSqf/Qs3vkHh&#10;Sm5fRDk5QUuPfWHf78dFLLdK5z6Uz9temPs0ZdNqvs9z+atql4PCTsBTd/9K2iG/OfkEbUx/wg9U&#10;TWlw26+jLvNzqUpOemeezj18XdLtg3OfpULcXzsJewJ0vWOwnE7HmZd+9scUrJf3sk6Zycdo8/wL&#10;+36uyzraZa5nquVwe6ljjKmyLu8XjLhQuU/ywsMf01B+eV9cIxCmW9f+nrI9TDzOUP3+r2NOloHp&#10;eC/juqxjvpR1UdUu71cuccHtjOpxGTNT1S+7deHxv+q2TPU72YWb36SIe1yWGKeH137Fraav1532&#10;Y8dlZvb+DyiVXdqPUhdt2fXLYozJC5sUOO6XVfczSsdlYk3J4+9/k4JWbZ9OPn2Oli5/bt/v5wW3&#10;Yyrb/kv3vkuJ0tZ+lquRNN299sV9vx8XkUqWrnz411JSa+eeo8zENSnML4+ud0xd4zIdfYyuvozl&#10;qHYq+7KAeB945L0/kd8xp56izemnfVVrfPU9Gl+7sZ8m28m49/S/T1Yoth/m5wWXi+p+mfOrek6O&#10;ZQwNDXX87sfpnOSYl+pxmY452T09Vbcz3F6qHpuxLjzG1PHtZ4+byr9KxzKujHM9VjnOYFHcL6sc&#10;y7rUUd7O8Du5rr5MR5vJz4xjcy+jzoUjeub++ZlRXZdZBu/7VeVSP/w9ChQP9nvX0tO09ezRexA7&#10;zYfqdzLOn8pyMWslmn7j96VxWZntyj6qxq4s65PLHXybYb8qp/r557ZMR7vM+2QnJprtePrNjfXR&#10;Mf/nd77PKj0uex28dMk5K46Qe/YE+qGONbaWKfuH/4MEM/Hzv0mxZ35BCvPLo7Ltd+o12v7n/zWR&#10;yz5G5Kmfo+Qv/JZf2ZfSYV24/VftVNaz2uL7lPvT/01SIfkr/4giV5+TwvrdU/ju/0fVWy6bF2Pn&#10;aPi3/qsT1dbRl/H7Ev+DAwEQAAEQAAEQAAEQAAEQAAEQAAEQAAEQAAEQAAEQAAEQAAEQOFsCr7zy&#10;irQ29Ktf/Sp97WtfO9tMQToIgEDfEcDX4b4rUigEAiAAAiAAAiAAAr1DIJ1Oa1nkz5uvVS4oZuIq&#10;NxK5S5R1Ub2RjGUY0rYldw78uzZMPYfU+5fjo1Pi8j9us7rl2PSd+7ePTkD88kFtnR6fvnTsM8Fl&#10;o3pjHC8ivr39kGw6efPl01OXKRE6nQEF3qxqNaxjmRz3I2/b+mlxgXJio91xbses0pXR88dF6fg3&#10;XQY+dGyM4/JX3cYwcB1ydPBiXd7bnuc/x7qgEaCnZsTBnB1sBulkgf8czdKNnQX6ycZd8WSf/Gzv&#10;KVO0a/TD7B16aeIqXRs+txfc8V/uk1W3ZfxcqpbBIBKJpHLDGyzHtk/fXvL9rTgdz+VePlSPy1gX&#10;1QZRWBc27qHaWAn3/Tp00WUQU8emuJPGZXv1sNO/rIvqdoZ1Uf28MAeuZ6rqspP8JDn5FTJmr5E9&#10;fpFC4Sid4njo44uLN4/fS5NT2CTj4/YyePFJmp2dPf6+Dn7VMc7Q9Y6pQ07AVH9AMRdnWIMBeZaj&#10;p1/Wcxge29lU3c/w83Lc+zIz9cNxX2ZZth9JHZkGb+49f17t+yULZzluZvUbG1SXcmXQlU++QEag&#10;s8+8fEiV6vLfffe31I1lrfnLRCt39ukk86uUvHhx3+/nBfeXOvplbpdV9ctuHqyPase6uOuyKnlK&#10;3zFv/JmUbWNkhiYviHqnyOlgxm2MymffufAkUebAUD0fJnJ+VBgtS4woocbtv0p9ONMf9THttWV1&#10;MS79ztK7tG0dP3fphpIShla/eP5TlFRkcJVlzdG53Xw9FGPnVt3N0jKFYhF6YfJqq7dQMKRnjlH1&#10;OxkrzO2lMoNo937axDR17XlKCcMjKhzXZR0uHAprmWP26nJ9/k1vUMt+njGtpYL06OgF6R5uM8uV&#10;g0NZpB999KhumzmrPF+qo1/meTnVcnS9Y/CBq/00LtOhC9e1Tr8xmZn3iJbznNSuGw5YlH5SjC8+&#10;dvy8bG9v73mV/R0fH1del1kXlX1ZIFEhuvG9fUZxq0yPTo9RI5raD+v0Ymj5OpGnOOZe/Dydiw91&#10;mvSh9/PBHjrqciqV6rguH6qAK5DHGKrbSxan6zu2sjG5GFebb626yInDnc89RrNzasZLLIj7MpXP&#10;JstQOsbcWiSzUWUx+y525RmKz8zs+/284LZMh9NVl3mOQVl9/hgU69Jpf9kKcy1z/4rnyyzxrce+&#10;9eq+uiFxoOh4OiEaNzUHlfA4U4Vz+NvVzuJu0oFShuLiXyJokPn4p3wXZ90S38a2D+ZlhkvrNKRo&#10;vpTrsur2kgHpOkDG98I4JEFdc7/99B1TxzoWHby4Ouga/6nux1gXXX2Z6ncm1oWfSx1tmY75Ep3j&#10;Mh3vMlw+qr/L6fgmw3rw8696/KdDBuuia1zO+qh2u2OZDtawt5w/DWsyjip/Xl+/Kb7TbZRz4m+W&#10;tqsF4v0Mbne7skovivXBT4ycvA6C5ah+/rkt09GX8fcSHXNMzFp1W6arX9ZR/ixDNS8uk1bbf35m&#10;3lz/kFbLHx2gFQmE6InhOfrE6CUyW5gP0aWLjrrMZaN6zKRjTq6d8ue4p3Wq5he8+eFy0XFIpY5n&#10;k59L1eOlPX7K+rJb8jy2E0/T2CNP7In1/S+3/zrKX8chldz/l8vqv8nvjv8UrmPkQu63d0xd4zJl&#10;z6XryeN+WbU+qsdl9rS8VjaWWaLYlO+7MnapcV+mbIwhDicNlrOu0hHvmuJbwPT0tBTWax4ufx11&#10;mctG9bis1fFyp2XEzJTVs48zx32MMhm1MgWzaxKG4IUnaGZWzTdZFsTvsjreMwqFgqSXCg+vyVBd&#10;l5WWvwsKr2PpVBerukLW6q39VINiTufyxfNir0hoP0xHufBzqWNcpmO+XNfcTyKRUNfOfFz6pnlR&#10;7C96YdenurfM5w/W7O1XPp8veE2m6nEZy9D1jqn6vYyfSx2O5ajWhfXQUS662jJuZ1Trw7ooG8u4&#10;KpaOtozFFYtFl1Q1l0NDQ1qYcdl32v+fREDXWtmRkRHlurCuvIdVteP3JR1y+J1JteM5OWV7mFyZ&#10;ZznK2rLRONHajX1pvMp0lopU5/kNBY51UT2W5blyHY6ff1V1OXzn9SYVhp98kYYUrfvncZmuuqx6&#10;LMPPvo53cn5fUlX+7sJXPSZnWTzGUF0uLGd4eFj5O4auuX/WRzUzni/RMS7jtkx1u8y8+JlRXZ95&#10;7K/jueS6rKxfZlgfu2xWnp/fC/fz7+joqJYxpo52mZ9/HX0Zf19Q/Y2B+2XV7zFcj1iOjrZMx/uy&#10;rrYsmUwqH2fwWFZHXeZ+pt3yDxYWhL2gg1YoYDdo5rD9b2KfXOSHv09mbmPfgqo5eYmCE/7tL+R2&#10;hXVgx/Myx7UzTk3s23U5IxLbv9cV3BWX/L6sur9kRVnOccz8gMHlo0oXwzApKOzk1D84sFVRX/pA&#10;GGWzOrbtdZjuut4xdZX/YTr6HaZSl8bSh7tl7c5zSNSHvTbBHd5L1yqZuTno4KRLF9arrbbM9T13&#10;916rToGhCbIzB2sJ7Oy6G9duvVLVlkmC4AEBEAABEAABEAABEAABEAABEAABEAABEAABEAABEAAB&#10;EAABEAABEAABEAABEAABEAABEAABEAABEAABxQR4H2Fbay9PmR9er6paDu8jUr2/h9Xn/Qq8j6wq&#10;1p1mqkXK1IqUFX+z4i9fF+ryfoU9ZMvVDN2vbNIXxPmmo0ecOeaEn6P6ze/u3SIW+gdoOFAnc3Li&#10;IMyPK07vkz9PAcei2sJtCovztCcmfJbhyiefhanamQGz7T0x7eTJionzdVy29+KZRUpOjLeTRMtx&#10;uY7p2LPAa6JV7/HideQ6nK69V6yP6raM993q2Efmte9k36tJRRUYnqS5uTkprF0Pl4uOfbcqbQhx&#10;eX9LnGVdduotqX8lPUMvzh5tx/hLo2P0Vw9/unvOQCsJFqwq/Th/j371wvPibOxoK7e0FIeff1X7&#10;VZ2gOMNr/if7+eDdfhNWhkihrRLV/b+OcQwD0zUu4zZG9b6YvfHSfkXw+cKaErZvVu7spxoT/XJ0&#10;cnLf7+cFt2WqeXF+mZnqfpnl8J5o1Y7bTh02MZiZsrYs9Dw58wfn1HNbNlYT51zMXVKCj3XR0Zbp&#10;qMvcL7e7V/00UHXsV9T1XOoof+aluo5xOfJ7uY7yV/a+xGeUvnZwbijrZJ67JuxUi/NEFTkeZ6hq&#10;y/ayrGu+hOuZ6ncZlsHvTKody+gXu0vcxqguFy4Ptu+i+v2Py0VH+atsM6216ySdOCdsZEx84jPE&#10;9k5UOR11mZnpaMtUy+Ay4DZT9bhcR9vPuvDcj2pdWA6PMVWPM3mMqWMsw2MM1cy4jnEdUO109Mus&#10;w6VLl1Srsvu+rGOMyf2l6nrGz6Xq+WUuEB3PP9dj1X0/68JjGR19GctR3ZYptR/NsD523Japrssq&#10;x0t7evBfbv91jGV1tMtc/qdpy4zyQ6INYUPtYxcS9v0uXxZzo0c47sdUlz+3Y2wPf8/Fazkiz9FI&#10;RnqCRmIHcfbinvQ3Kb6nhwsNKdroUy/RL5x/Wgrzy8PPC9cz1Y5lqB5jsA5cl1W3ZbGouncXdznw&#10;2L9Wl79dun/345rLX8c7hq7y57ZZtdM196fjHZP7fpXlb597jOjBu/tFEimsU3R8TMm7gI6yZ0Wi&#10;EYVnYeyTEvYD+T/R16h0PL+kur/k/HP/r7pd1vVNjtsyHcxOM15qt66wLjrGmDrG5dyW6WDG75iq&#10;melqy5iZjnMKdLxjcrnoeC/X8fxz+euqyzrkqG779/oYHe0y9zOq5XAdUzku2+snuF9W/V6m451s&#10;r/xV68JydOjD7aXqPoZ1YTmq6zKPMXW0yyxHx3wpj2VUO13jMpajumy4XHT0MfxNXvXzz8++al5c&#10;t7hcdNRl7pdV9zPcx+gYY+o4o5bnflTz4vI/7Xw539uO09GW8bhcBzOWofrZ1NFfcvnpaDO5LVM9&#10;v8S66Hhf3mOm+j2Dy19HX8bPpWo5OmRwuXC/rGMsq2POhNtlHbpwPVPdlnFfpmOMoeP557LX0cfw&#10;GENH+XP7r6Mt01H+PJZVPS5XzcvMiX2PH77OzdmuixY2aWZMfN8P+7dvMbx9ey/53b+O6J/Pv/CL&#10;dN5HGW4BzExl+Ttb75KRWd0XOVrZovjFi/t+Py90tmWqmMU2fyYhcQJhmnrqBZoS9hJUuHQ6rXyM&#10;wfnm9r/jtmxB7H3cmN/HMGQ2aOjKlX0/l7+Odpl1UT1fxuMy1X0/g9M1li0UPIuj9kutwwuxhyn1&#10;/oaUiD39KF1UuDaX20zV5c9jTNUyGBqPy1W/Y/TbuIy5ddyWcSLHOH4udcyXcVumelzG7bLKumxm&#10;xfqiuwfn7UaLWzQ9OkSOj/Yk3EXFcyZKnGjLktfl8z1JtGVXr11TIo4T5XZGdT/DdVllv+zkrhIt&#10;3thnlCyu07mZ6V0bU/uBPl1wW6ZsvkzY14q/ty3l1Jx77Ni1zlLkNjz24mtklvP7d4zXtil94cK+&#10;388Lnd+xVLdl3PerlsHseVyuss3cK19lbdmeAPFX5bjcuP82eVvjMbG3dGz0nCsHPlxOCHsiawdt&#10;DMucM8tkzYm2R4HT8e2P2zIddWx4eFh5H7NXBKrHZdxf6nj+uY9RPS7nfpnbM9WO67KOeqbDFg/r&#10;okNOP71j6mjLeL5ER1/G70s63svGx8bVjTM/fuADQfV7vlkUt5eq2zJ+XpSNy4s7FBD/3M6evrI7&#10;d+IO8/NamS6uTKZSKYXlMkLO0BQZ2bV9iZHtBTER/Pl9v58XOvoxzi/blVM197/HQ1dbxuMyXU51&#10;feaxrOqxH7PStV5Ghy66mOmoY7p0YTmq67KuOqaLmWpeXL9U6hIYnSEzOUJ24WAMUHvwHkWe/nkl&#10;VZvLX9XzX3so1hdYsm2B4IUnlclTqYsbvsryr91/zy1KdAImBeauKWOmUhe3IiynrWdTnKXgdo44&#10;J+Kk+3WVvztfuAYBEAABEAABEAABEAABEAABEAABEAABEAABEAABEAABEAABEAABEAABEOhvAuqt&#10;wvc3P2gHAiAAAiAAAiAAAiAAAiAAAicSWChsUEUsFj7OZWslup/3GD857gaFv93PHWxaO0rMVGyY&#10;EooMzBwl0xt+OTXlDWryP+gSpk0Z64OAhjDYMy/43txZ2P3L/kF0d7MHBh6P0v98YowCYsPBWbqn&#10;Ri7Q3z3/HCWC7R12aTs2vbb+Pv3tyg2qD2gZn2W5QfaAElB88OGAUoXaZ0TACMfI/MxvkHlRHOSs&#10;yKCz2KFOzud+m5wv/5cU/PzvEj36AhnnnzwjjSEWBEAABPwn4GQ3pUSNxBAZng3KUoQB8hizssFY&#10;o5wjypw8pzFAiKBqJwTYcKzrUIfdpDx1rpPk+/be2WZjoebKnb5V9zDF6naDvrX4Dq2WM4f9fGhY&#10;KhSjX7/8aUqKvypdUByy8ctzz9LVodm2xLy7dZ9+IOaGbLyvtsXtxMjLH0pRnEicaLS9spESGGDP&#10;ViVPq6UDA0anQXEnt3Ka23APCICAzwSc5KicYkE+OED+Eb7jCNhTB4dI7cWLZxb3Ln35603PFuXn&#10;xId8SRuJgMAugY0FMho1CYZ3LkD6ER4yVuQx5i6Smeb3NKACgV4gYJwTh2G5nMHvpKt3XSE9crk+&#10;T+Rpy2hW1s0vTZraSJ7bch2O5JccpAMCIAACIAACIAACINBdBCpivPmwsElvb96jv1l8m37/w+/T&#10;H99/bXfd763MQ9qo5MgSa4G9jr/7vL7+Ab0h/p1kEN17L/wg0M8E+Hn684W3xPfeg29PVbEX6B3x&#10;zfT7K+/hm2k/Fz50A4HTEGiIvYIbD+Q7MScr84APBECgYwLeud9eXSt76DrCGXkdcMewkAAIaCBg&#10;rN0jsYtJloT+X+YBX8sEjPS4J65DTh7rpTxQ4AUBEAABEAABEAABEOglAiMztLs/ypXn0MZ9lw+X&#10;Z0Eg4CkDrPs/i1KATBAAARAAARAAARAAATcBJ+SxhypsdBzq2G6qx/6ptXT70KinDbRuv0bVP/2f&#10;qf7Wn1N96UNyPPKkdOsVyWuosqknSYFHNYHQBY+9wnqVGis9uIdNNag+TL++cFPWSth0C57DflwZ&#10;CnyHETCCoabgwPCEFGZ77AZKP8IDAiAAAiAAAiAAAiAAAiAAAiAAAiAAAiAAAiAAAiAAAiAAAiAA&#10;AiAAAiAAAiAAAiAAAiAAAiAAAiAAAiDQtwTYznNB7D9YKm7RzZ2H9NrabfrGvdd3bUaz3Wi2efuj&#10;1Vt0Y2eBFkUcjnucK1s1+vbSu9Q4Yr+DkRolY/oRClx9gcxX/gMK/OY/JvPSM8cl2dFvhtgTYpx/&#10;goxDzqztKOE+vNlrQ5B2VsjB+TF9WNIDrFJ+S1Y+NSb7B9T39tY9Wi61ZktuNJKil6cfP5ZUNBim&#10;X73wPI1H08fGc/+Yr5fpz+ffolyt5A7u3ms+w5nPcnY5Y8DOQXepjktFBLz98q5t3+yaImlIdiAJ&#10;jDW3ZbT8wUCi6Hqls+viTElxtgAcCPhBYPNh03nLBJvrfpBFGiAAAh8TsJfel1iYkxfJiMSkMHhA&#10;AARAAARAAARAAARAYJ9A2DNWFPbUus3F6s3fLioh+RtBq3keKW9IUfkkKWvishQGDwiAAAj0AoHd&#10;NTjJUQo88TIZn/9dMr70n5NhGL2QdeQRBEAABEAABEAABEAABEAABEAABEAABEAABEAABEAABEAA&#10;BECgjwk4049K2hnkkPd8bCnCKTyB9XvyXeMXiHr4XMAmZjmxh6VSkHWE7yMCwiZDYOOBRKPB5W8G&#10;pLCB9QgbEpLLt7ZvWboHnr4iENheJMOS98Q1sFaqr8oYyoDAcQSsyUekn3lcFvT0o1KELvUc2pZ5&#10;dOvSrJ9ptprKX/QHzLLXXHD9PnHddTt76orb69u1PSW/y5hbD8Xe8ppv6SMhENBBwFi9I4lx2C7P&#10;iLBp4bcTae6m7Uq36V3d9RsuQQAEQAAEQAAEepuAeYhtvzrmmE4sVGvK817Otusw938iN0QAARAA&#10;ARDoHgKhi09KmakvfUhOvffmy+oLNyU9KBCkEGzky0w8vpqHWXD6Mpke+8+eW/rSawjb3pLrwfov&#10;5R8eEAABEAABEAABEAABEAABEAABEAABEAABEAABEAABEAABEAABEAABEACBniRg9mSukWkQAAEQ&#10;AAEQAAEQAAEQAAEQ6CEC72eWWsrtz7bvky2MoJ2lK9UrtFLeOTELj6SmT4yjOsLl9Ml5KDYqtFnJ&#10;qc7KwKV/J7tC//beq/Td5ev0xvqHu3/Zv1jYGigW2VqRtqv5E3W+mJw8MY6OCBOxIfrSxU/TucRY&#10;2+Lu59fom/Nv0k4VBizbhocbQKBdAisfkPGN/4WMt75JzuItImw4apcg4g8qgWCIAucfJ/PFL5Ex&#10;fn5QKUBvEACBPiRg5zYlrYyhCck/yB7j3GPN6q982ByGEBA4DYFQlOizv0nOpWeIIondFIzZa6dJ&#10;aaDuMYaniOJDks5eA6bSj33mqVkN+uvFd2i9km1Zs6FwnH71/HOU4DqnwZmGSa/MPk2fGL3UlrQP&#10;xBz3d5beFfPXdlv3IfIRBCyLaM1zGA4fwGMYR9yA4OMI3NieP+7nln7bKGcpXyu1FBeRQAAEFBJI&#10;yochGbUyEf+Da5uAk54gJ5aW7otl/DtAwmxUKVKQ31cbONhD4g1P5wSMVc87vhjL0oyaA0Q6z22X&#10;pOA17jwyQ0Ys1SWZQzZAoD0CxuRFolBEvqkX5/6WP5B1EG2Zoagt885d7b5heg6WkTMDHwiAAAiA&#10;AAiAAAiAQK8RaNgWrZUy9J6YF//e0nX6gw/+lv7g7g/o2+Ibzrtb92mpuE01u9GWWjd3HtLfrtwg&#10;C9+A2uKGyP1JgPdI8P6Io56HhcIGvbZ2uz+Vh1YgAAKnI7B+jwzRP0tu5qrkhQcEQAAEOiZw2LrF&#10;Hpwvb1pHGBffs4e7Y89lx2WEBAaKgJHfIskKAB88NnFhoBhAWf8IGKlD9np79o/4Jw0pgQAIgAAI&#10;gAAIgAAIgIAGAmJflMP7o1wuuLVA5J1Hdf2OS8UEhC25wM6KJATr/iUc8IAACIAACIAACIAACJwF&#10;Ac9+od39L9XD9/lbU/J+QmdjgZyqf/uO7aXb5GQ3yLr5Ayp843+n/B/9T0cScWoV6TcjrMdGiCQU&#10;Ht8JBOeE/Sreu+py9fmbLh8u+5VAfUEu5+DsVTL4+y8cCJxEQNg8lVyjTqbHToZTKZJ9RN8m3QsP&#10;CIAACIAACIAACIAACIAACIAACIAACIAACIAACIAACIAACIAACIAACIAACIAACIAACIAACIAACIAA&#10;CIBATxLg8zyztSLN5zfoZ1sP6AfCvvM359+k37/zffqj+z+ibwl70W9ufEgfZJdptbRDVat+aj0L&#10;Yr8w28Q9yoV+5T+h0Mt/n8zzT5Lh2bNx1D0IV0/Ae37MrkTv+TUdZMO5+1Oy/+r/JPv6d8neeEiO&#10;I1lH6yBl3AoCJxNw2J59YUeKeKhNNSlG/3u4rb7e4rm6YTNIf+fcMxQ0AyeCiQRCu2deT8WGT4y7&#10;F6HYqNCfL7xFmWpxL6hr/xq75xJ67DnzWc89ZqvE2RRtsWiXnevfIWdzUbTL4jmB6xoCxjmxj9Dr&#10;vOc9en/vRj/bkOmxZ6MbMarIU7+0ZSrYnHma/Mwsf0j2m98k+sb/SvSX/wcR9zNwIOAHgclL5Hzh&#10;PyXn6c+TwfapeWyn6IxSP7KLNEAABHqLgGPbZF5+loxx0b7QrmUWMtk+BhwIgAAIgAAIgAAIgAAI&#10;HEUgEpd+EZbCibrMBpIl3p1zkWGqmR/Z+rLFWLcaOJ09v5HypqSvPTRNTjQhhcEDAiAAAj1B4MLT&#10;ZH7pP6Pgi79OxvQVMgLBnsg2MgkCIAACIAACIAACIAACIAACIAACIAACIAACIAACIAACIAACINDf&#10;BJyxOXI8Z3kF1/3bj2EUM2QW5X2qNOPZZ9hjiG3xvc/teAVwAHtY3Ej2rwOZFTKFDQW3q09cdnsH&#10;+zo5Jutfyop9hbYcBt9AEQhu3Jf0dQyDGrt7DaRgeEAABPqUgD16rnlc5mkXekF1tGWnKyVr4iJx&#10;u+92wXW5X3D/1q3XAU+e+V2D67YKZ009IiVriL3m5sa8FAYPCHQ1AVFnjfUHchZnHhXbTOW2QI5w&#10;Sh+nyWm7XGDjAeyauHjgEgRAAARAAAT6iYCxdldSx46myE6NS2HwNBOwJjH330wFISAAAiAAAr1E&#10;IHThSTm7Yu6hvvSBHNYDvvr8TSmXwdmrwhb/RzYLpB/g2SVgZTfJzqxLNJrqgvRr/3qMYEhSzung&#10;rAgpIXhAAARAAARAAARAAARAAARAAARAAARAAARAAARAAARAAARAAARAAARAAARAoA0CsDreBixE&#10;BQEQAAEQAAEQAAEQAAEQAIF2CWSqRVqvCENdLbhcvUz38qv0aHqmhdhqotzNrZ6YsGmYdDE5cWI8&#10;1RHGxEbEVChGecHtODefX6fxaPq4KPitRQIFYaDvtbVbtFTcbrqjIhbEf2fpXfr1iy/SqCibQXD3&#10;cmsnqhkxgzQTGzkxnq4IkUCIfmn2GXpvZ4He3rwnjhMVB4q26HL1Ev3Zwlv0mcnH6NGhs2unWswu&#10;ooFAzxIwVu6QUSkQ3X/7o3+hCNGX/wsicdguHAiAAAiAAAiAwOARcHKbktJm2mMcXPp1sDxGUrxr&#10;pYWBIjejlQ+JnvjcYIGAtmoIsCGA88IghvgXDIXI2nhINIp34ZZgC4MbdOet/ajG5gJRo0bkOVhk&#10;P0KfXFTF3NjfLL5DW9V8yxoNhxP0hblPUewM2Hx66tqu3DfWWzfywvOs72zep+cmZMNnLSuMiAcE&#10;NoUxan4u3I6fHbi2CZQbVbqbW2n7vsNu4O8jz47LxsMPi6csjOeDCuKQpPHzykQgYRDodgJOcrQ5&#10;iwXxTUrRgQHNwvorhA8qC/A888cull8jQ4xZHPGtqFMXyy6T4fnGZE2eYRvaqUK4vysJ8PcSyYk+&#10;0gjHpCB4XATK4l0k41nvMXvNFQGXINBbBI4KhsYAAEAASURBVAzxbdQQfZnz0GXok9sFR6xxUHEw&#10;iio8PF/pdirbsrFZokiCSKxV23OGkO9c/tSet6O/xo3vf3RAGR8gM67mQKeOMoibB5ZAtlakn209&#10;oJXSDtmijRgX69YeSU+L9Y2TFDDNgeUCxUEABEAABHqfAPdrvA9hU+xD2KjkaLOcpR3hb2fdb6sU&#10;7ot5o4pVo79z7hkKiXXPcCAwiATe256nn2zKB2cdxuGO+C4VDYTpeXwzPQwPwkBg8Agsy3M/Dq/3&#10;n7w8eBygMQiAgFICvFbW6fW1smKd1O46QjepGXzHcuPAde8QsJ98hewrz5Oxeo9CYj2lY4o1GNjz&#10;1zsF2G055f0QwmYDOfZ+zpzc1v41LkAABEAABEAABEAABECgJwnw+rL5n+1nndevB7eXqDF+YT8M&#10;F/oIBDceYN2/PtyQBAIgAAIgAAIgAAIg0CIBJyjsKnqcIWwGOJG4J5TInhL7Vu++eRAu1lbayx9Q&#10;4PInD8JOeeXUa2SLbz5uF5w+et2HU6u4o2Kvo0Sjdz1mJEYBUe7WysH6wfqC2M/2c7/Ru0oh5ycS&#10;sLaWyClmpXihi8LOFBwItEDAOMROlJEcbrrTzm6QOXmxKRwBIAACIAACIAACIAACIAACIAACIAAC&#10;IAACIAACIAACIAACIAACIAACIAACIAACIAACIAACIAACIAACIAACvUcgVysR23DeFueUZqol+v/Z&#10;u+8gR7L8TuzfTJjy3puuqvY93eNnZ2bdcN3s7C7X8VZ3x+PpgtIxZKigLnhH8UL6S//wj4vQSVQE&#10;daFjKMgL3encklzu7HL9znBmx5uemfa+bJf33gHI1O+hp1D5EqhCogpAJYDv6+iofJkvX773AZBI&#10;ZD6zEtnIyTjRe8mMrs7G51/YazvX+1AgxfwxtvSJMWQMs2wEe/w2MD8e/7997VVE6ttQ+Z3/KRtZ&#10;Mw8KpBdQfTKsmJ6upkmPl1hsSb4n3ph0zLGVpv6f73oENRnMxRcKBPHCsSfw8uhljK/LvJ4ewoaM&#10;A/qTkYv46rEn0Sjz+Pg6qLmchy4nimhI2W01F3ohjfOsxqlekHmV5b99/bX4HGL2N38fqfqhJCrK&#10;hbwJqLF94RrbNz6v27nP5K0Mhz6QmgP95X/zYPxT6XtrHXsIaJP55VP0zT30sZjBgQQMOZfZjnNZ&#10;fN76GZm/XvWVZjg6AUvGe33zu/q1i5pXsuvs0ZWJRy4ugfp2QP6Hnnge2+urMELJYykUV4VZGwpQ&#10;IF8ChszBGnjk84D8t+V+pDHZz77r+cLncShAAQpQgAIUoEChCoTKk0u+veGre4iLFS1Q/1UIWFGE&#10;ozK2n2EklzvNmpDsVxlZ0VLFCumZglZyRgpSoP+DB8+FqhsB9ZxUPYMo8eelBfk6+qTQxgHOgz4p&#10;OotBAQpQgAIUoAAFKEABClCAAhSgAAUoQAEKUIACFKAABShQzAJmALb0iTHGbiVqGZgeAmQOwYM8&#10;609k8vFCYGp3vrjEtg7pZ1jAwa7vgB2uhCH9TXdCYLofsd5Hd6L8+7FAcGZQs5B3FaItfdq6ko7U&#10;SHsERzBsC/aq9C1W7RMYSlIgOK1/ZmINnUCq9mIlqcNKU6AEBOS6LNZyHMEJGWfm4xCclf7LWbou&#10;28kz13+Tz2VdPJd5QZfzvdXQhcD8aCJ1cGYAW/h8Iu77BXmvBmeGtGJaqt2vvLdzEazmHtiSt+EY&#10;FycwPQCrwH9v5MKKefpTwJgZgRp3RwsdZ7RoViMq76EriSyNWATm3H1Y/I2WMOECBShAAQpQoFgE&#10;Ys/8BqypAZiT92DI34j81mRIL2DJuEK895/eiSkoQAEKUMC/AqEu+e0vYxojFk0UMjJ8HeG+hxNx&#10;vy9E58Zhry1qxQz1ntfijOgCkZHkMbJL1iwY0nDsaESLM0IBClCAAhSgAAUoQAEKUIACFKAABShA&#10;AQpQgAIUoAAFKEABClCAAhTIh4CZj4PwGBSgAAUoQAEKUIACFKAABUpV4PbSWEZVvzI3BEsG9jqq&#10;0L80kfbQx6qaEFadAXwQjte2py3F0Op02jRMsL+ALQO03FoYxYuD72BsTQad2yPIkHR4b/rOHluL&#10;b/XA8mTaSvVUtcD02SRwalK6Rxp78ZVjT6AyGE5bB2eCmJyf3py6iTcnbyLqGEDHmYbLFKDAIQUm&#10;7uoZNB3L2YBY+oEYowAFKEABClDAbwKq47G7I7tR2+K3Yh5peYxO10CIczI46vbGkZaJBy8+AfU7&#10;2mjqkvkv2LzC06vr+lyqAXgNNYlINsL60oNBr7ORVxbzUPdIfjH6Eea2Vjzn2lhWLfdmnkRFhvdm&#10;PB/AQ8JHmvrwuc6HIe9wD6kfJLkyN4i1yKbn9EWR0JL79eo9fOkXwOju5DiHqtu467e/Or+0nTxU&#10;lqW6s7pvbanB8NME9ZlLF7w8H0mXR8bbl2dhX3sV+OWfAT/8Y+Dtv8o4C+5AgaISqGlKqo6hJkNi&#10;OJCA1XZK209NLlWxnP5ZsLbTHpHKRfnt5Qi2XNPEJypyrOMiBQ4lIJ999+c/6R7AoQ5QhDurAZ1d&#10;1TLUQI8MFChgAbP7rFZ6Q933m8+sHZaWQZ4j9opcx6zMaUfN5edS3bsyOvXvf0zJxILZaNuh8rjz&#10;DswrL8H8+Z8i+uL/AXvoslY3RiiQbwHVxvKy3Kv6wdC76Jc2XOvRLWzGtjG6NofXJq7ju/2v492p&#10;25jf9H7PLt914PEoQAEKUIACToFVef4ytDyF96fv4ifDF/Ef7rwi33PvxNvr3lkcw/zWqrTSTn8/&#10;3JlnJssT6wv46cgH2JDvVAYKlJKA6ifx/sxdfDDb77na1xaGcX1hxHN6JqQABYpYwN3uX02E7Zp8&#10;pIhrz6odQmBLJmVe3FqD+stAAU8CrjZ5KLC2sqr9oGpHqIXO01qUEQoUlEBZFezeRxB87h8Az3yr&#10;oIrOwvpLwDADQHWDVijb9XxR28gIBShAAQpQgAIUoAAFCkDAbjsB2zXOUnBG2rExHIlAcHpAOy7b&#10;/WscjFCAAhSgAAUoQAEKHJVAqCz5yNHt5HWyxmrshrqOdYZYlsZ8sKQ/nrvPTajnvPNQ2rLtGs/I&#10;CJdr2xkpXAH3624tzSC2NFu4FWLJ0wpEhm8kpQnu8/lPSswVpS0QCCXV36yqS1qnziUMFKAABShA&#10;AQpQgAIUoAAFKEABClCAAhSgAAUoQAEKUIACFKAABShAAQpQgAIUoAAFKEABClCAAoUvcFPmSXxR&#10;5kO4JPMijKzOYjmyntNxolOJja9zDrdULn5el3L+mMkB2LHooYsdz0PycoZAc7czymUK5FYg1Vhp&#10;NY25PaaPc49YUbwyfgUR95ibe5T5yZaT6KpKnq9zj+SJ1UEZt+757sfRXdWcWJduQY17q+YemNmQ&#10;ucD9HNplLmfXnPGGe9xnP5dflW38jl7CyjoYrr6RegLG8i2QNAemGtu3kOZnl3no1Ni+hvTHNcZu&#10;IfbO9xEfnzjfkDze3gIdMnfgzrmsohY4+RTgYS71vTPklqwIqDkD1NwBzuA+Zzu3cZkChxAwUo2j&#10;cIj8uCsFKECBHQGjrBLBk0/ALOHf3jsWvv6r7pdsrfu6iCwcBShAAQpQgALFLWCXVSRX0DV2XnKC&#10;o1sTM4PYCFcfqAANm7MwXHvGZFx0BgrkTWD8LoyBD2FceQnGm98F3vth3g7NA1GAAhSgAAUoQAEK&#10;UIACFKAABShAAQpQgAIUoAAFKEABClCAAhTIl4DVLn1lHMGIbMBcnHCsOfhiwD3ftvTHQ13LwTP0&#10;w54yn7ul+ko6QmBmOGmeRMfmkl0MTutz3cdq22CXVZWsR1LFq1P0QV7leBNJTiWywlhbRGB9Uatt&#10;tIVtpTQQRihQAgLuNpKm9JEPZOm6LB98Kc9l7r6/+ShIgR4j6fWX7wZlWihB/YZQvyWcIdaqXzc7&#10;tx16WeaatZp7tWwCU/1anBEK+FnAmLynF0+NYZHLtvIq751xMj4+cmBKH9tMLxBjFKAABShAAQoU&#10;rECoHHb3ecQ+8S1Y3/hn2Dz72YKtSl4LLvf+Y67fsOY07/3n9TUogIPZ0Qi27n6A7UEZk/T+LUTG&#10;+2FtrhVAyVlEClCgFASMUBihrtNaVSPDN7S43yOR4etJRQz1nE9axxW7Am4zs7oBgcaO3QQltJQ0&#10;NrR8bzNQgAIUoAAFKEABClCAAhSgAAUoQAEKUIACFKAABShAAQpQgAIUoAAF8i0gvUMYKEABClCA&#10;AhSgAAUoQAEKUCAXAlErhoGVyYyyXo1u4t5ydgbUy+jAknhhaxXz8j9dOFHTni5J3rYfr2lLe6xV&#10;GQxnbnMlbTomSC2wvL2On93/EO9M30bUjqVO5Fg7ubGIibXiH5hubnMZyiZd6K327yCWbRX1+GbP&#10;M+isbExXjaTt6jz145GLWNpmZ8UkHK6gwGEEFqdgbLi+szr0DniHyZ77UoACFKAABShQWAL2ylxS&#10;gc3a5qR1pbzC6DqjVd+wbWCSA3xqKIxQIN8CakAsM6gd1XQPZKpt9RiRz3fwb/8Ngj/9EwQ++BGM&#10;sVuwI1sed85tsivzQ57uq+6UoqmsBi90P4FyGaT4qMOpuk68cOwJBI2Ap6LEbAsXZ+56SlsMiSLv&#10;vAi8+L8Br/xb4PbbwNDl7FRr/I6eT/MxIFyur2MsrYB6P95cuJ82XVN5LZ5pO5s23aLc68z7swQ1&#10;yPK1V2EsjMOQEsbvC8n9IQYKlKxARQ1s9/fjSvE/c8rV62219MB2XZdVLI4d/nByXVaxNK7lE2tR&#10;14Derie0HRmhwB4CxoRrMgSVrlO/B7DHriW72phwXaeXy2R7jV0l68GKF4eAkepzP+56r/u5qhOu&#10;335SVqMz/W+TQ1XJlb8R3QZmRg6VZXxnmew0ntdOTmpSKtd1xs4m/qVAPgTU7/cfDb+Pj2YHYKnn&#10;AinCthXFzcVR/HD4PfzN0Hu4LcvbsWiKlFxFAQpQgAIUOFqBoeUp/PXA2/jL/jfwyvhVXJsfxpS0&#10;xY7KPfB8B9WPQLUN9tI+Ot9l4/EokAsBSz5nb07dxA0Pz5vcx784cw/9y5n1FXLnwTgFKFDgAmz3&#10;X+AvYP6Kb8u9C9Ue4a48X1PfOy8OvYvvDryBH468F//7y9FLvP7K38tRsEdy3y+Pt5WdKJy2sknt&#10;B9X9ZdfEmwX74rDgFKAABQ4pYNQ0aTnYy7NanBEKUIACFKAABShAAQoUnEBI+kc192jFDs4ManFG&#10;8iSg+mPODGkHY7t/jYMRClCAAhSgAAUoQIEjErCDZUlHNvYaO0T1W20/qaW3ZKwGOwttLK3R21q+&#10;CAQR7Np7zEd7e1NPH67Q44wVrECo93xS2SPD15PWcUXxCERGbmqVMRvaEKjJfFxmLRNGSkbACCaP&#10;F2WoMYOCYc0gtjijxRmhAAUoQAEKUIACFKAABShAAQpQgAIUoAAFKEABClCAAhSgAAUoQAEKUIAC&#10;FKAABShAAQpQgAIUKDyBkdUZvDcj/Rjk31GGDZl3ZHFr7SiLwGMfRMA1fwyyOH9MPC9HmQLd5xwx&#10;LlIgxwKNnTCe+wcwHv8ycOJJoKUXcI2nluMS+Cr7NydvYml73VOZeqpb8Ghjn6e0qRIFTBNf6n4U&#10;vTWtqTanXKfm7vn5/Q8xtS5zTfk0GKqvXovM6fxxsFUfjaP96t0piqe/9sYysOgar75z776KnjJl&#10;oqwLGF0yB6aMh2tLn1Xr8a/A/urvAWqcnEIJ7jkqpU8sx/b114unzmWBT38H+MrvAt/6Z8AnvgHU&#10;ez9f+6s2RVYa9zl5Y0XO25w7vsheZVaHAhSgAAUokHcBNQ+NNX4P+PBnwI//L+An/woYvpr3cvCA&#10;FKAABShAAQpQICEQrkws7iwY2xs7i0X1t2FDH9vJlrpbde1FVUdWxucCq3N6ATmGne7BGAUoQAEK&#10;UIACFKAABShAAQpQgAIUoAAFKEABClCAAhSgAAUoUBQCdtuJpG5+gan+w9dN+lsH5kf1fDqKoz+e&#10;6rvmDEYsAnPuvnNVyS8bm6sIrOhtP6Ktx0veRQOoqk/67GHF1VZB24GRYhYIzQwkVS/aws9MEgpX&#10;UKDIBWLyXekefiE4M1QwtU51Lou1nCiY8h91QaOtyVbB6eTvh6Mu517Hd5dVvZfVezqXISa/ZZxB&#10;XYMaS9POVVymgG8FjMm7etlaegA1X3KugspbHcMRAtNZ+O3vyI+LFKAABShAAQr4UMAwADXWH4Mn&#10;gaTfGLFtuffves7hKSc9kbG2KL9VZBwsGbuCobAFLPndufbSv8Pqz/4cKz/611j5wZ8gOlE4v90L&#10;W5+lpwAFvAiEei5oySz5DorOjWnr/ByJjtzQihdoaEOgtklbx8iugB3ZQmRMv8cU6jm/m6DEloxg&#10;yFVjmW0iFnWtY5QCFKAABShAAQpQgAIUoAAFKEABClCAAhSgAAUoQAEKUIACFKAABSiQWwEzt9kz&#10;dwpQgAIUoAAFKEABClCAAqUrMLAyhYgVyxjgyvwwYpaV8X6H3UGVN10Im0F0VTWmS5a37c0VtagJ&#10;VaQ93vAqB/ZIi+RKYEnnwqvyXvzB0LuY2lh0bd0/+tFc8XdgG1hO/3mpCITRWl63P9YRby2XDr3P&#10;dz2Gx5uOQ7r3ZhQWt9fwo+GLGFiezGg/JqYABfYRmNA7XsVTdhbHgLj71JqbKEABClCAAr4UsLfW&#10;EZsfP9KyWcuzScc3apuT1pX0ipZeGaioTCdIdU2lp2CMAhTIoYAaRMFo1wf2NbIwgYgxPwZjewPG&#10;5hrM4SsIvvvXwH19wI8cVmvPrDdlYpObC94n+2iRe0UvdD+BsoB7sIk9D5HzDd3Vzfha71Oey3Rv&#10;aQKzG8s5L5cfDmBHI4AMlJIIU3LfM5b5Pf/E/mphdf7Bf8dKo/OMI8ZFrwLqvuSGDLqXLjzc2IOO&#10;ykao+7XpQr+8v/MaUr32vJbJ60vAg/lQoLohUShbnktCJtZiOKCAXG/Emo5pO1cuHn5wt7LVGQSi&#10;ju9HOYJ7UFTtoIxQ4AACxuQ9fS+ZLM2ob9XXMbYroNqlTA3uxmXJ7DoDQw3wzECBAhYwKmpgNHbp&#10;NSik6+Vx17PfPJzLjA6ZpNTQuwgZWTAzJlznZXUM14So+gvFGAVyI6DaVH440y/tld7H/Naq54PM&#10;ba3g7anb+G7/63h94jqm1hc878uEFKAABShAgVwJqO+1tyZv4pXxq1iS9rh+CauRTfx45GLJPAvy&#10;izvLkX+BqNxP+Vv5/PUfoh38m/IZHl1NbtuT/9rwiBSgwJEIpLrn0nHqSIrCg/pLQH3HTMq9B9Un&#10;7+WxK/juwBv44fB7eHv6dvx7ZzmyrhV4YmMBP73/IVQfLQYK7CmgJvV2t5V1Ty6+585Hv8HdfjDe&#10;vjBpsqajLydLQAEKUOAoBAzXRIf2ytxRFIPHpAAFKEABClCAAhSgQHYFOvQxUgLrizBlonKG/AqY&#10;ixMw5PmvM7Ddv1ODyxSgAAUoQAEKUIACRyVgh1zjBKmCOMd0cBXMdrfHkDGh7BnvY3y4sktEY2O3&#10;EstqIdh1GoaMzbpXsGVsEWcwwuXOKJcLWCDQ0A7T0b9dVSUycr2Aa8Si7ydgybhFsekhLUm494IW&#10;Z4QC+wmosbWSgoxPZH48NqBRUY1A+wmYVf4ejzypDlxBAQpQgAIUoAAFKEABClCAAhSgAAUoQAEK&#10;UIACFKAABShAAQpQgAIUoAAFKEABClCAAhSgAAUooAlsyvyIb0/pfQ+0BHmOjK/L/JcMBSWQav4Y&#10;e/zOoetgu+fCkfljAt2cC/XQsMzAs4BRVgmj+yEYD30W5rPfhvn87+zbL8tzxgWY8JqMPTssczp6&#10;CbXhSvxax4VDzylnymf+852P4GRtu5fDxtNEZKzcX8jYt+Nr/v0uMU88CfvMs7A+949gf/sPYT/+&#10;guf6HXlC93lZFSjVPMVHXtASL0BLH8y/+7/Afu4fAqefAVx9Cn2v4xoP3Wg7IR1jU/Rz8n1FiruA&#10;gRNPAPVtxV3JQqxdqnNyFq7LC5GCZaYABShAAQpQIHsCas746DvfB+6+C6x+/Hub1xjZA2ZOFKAA&#10;BShAAQpkLpBqXLztjczz8fkehm2hblN/3hEfc1uuzxgokBcBmYscawv6oWqa9DhjFKAABShAAQpQ&#10;gAIUoAAFKEABClCAAhSgAAUoQAEKUIACFKAABYpBoLwaaOjUahKYHtDiB4kEZkdgSJ9HLXTqc6Fr&#10;2wooYrUeh+1qwxCYOrxZARGkLWpwZjApTbTleNK6kl6h+g1WuuY+22mvXNIwpVn54LT+mbEramGx&#10;rUppvhlY69IWKKuS67IOzSCU4jtVS+CjSNK5rJLnskxeHrumGbaYOUNwpnCuMZN+Q6jfGOXyns5h&#10;sNpOJuUemOpPWscVFPCdgFz3G6t6O2Uj1VgJWS644fpNbq4twnC3l87yMZkdBShAAQpQgAIUKCSB&#10;mIxfl3zv//C/MYKDH6L8V/8W5b/41whd+ikM1zhzhWRU8mWNRpIIjFA4aR1XUIACFDgqgVDv+aRD&#10;R4ZvJK3z4wprcw3RqSGtaKHeC1qcEV0gMnYXcLXJSPUe0Pcq4lggedxeO7pdxBVm1ShAAQpQgAIU&#10;oAAFKEABClCAAhSgAAUoQAEKUIACFKAABShAAQpQwI8Cph8LxTJRgAIUoAAFKEABClCAAhQoBoE7&#10;S2MHqsZ6dAt3lg+274EOKDvZto3Blam0ux+vaYNp+OunZJ+UKV0YWplOl4TbHQILW6v48fD7+GDm&#10;HmIyMWOmYXpjCWNrc5nuVjDp45+X5fSfl97qFqgJxv0eVBkfazqOr/V9AuUpOjrsV/6oHcPrkzfw&#10;9tQtxNQEigwUoMChBJI6dNe2AFX1h8qTO/tDYCsWgfrPQAEKUIAC/haIDl3D+g//BKv//n/Fmvzf&#10;kGV1/X9UwV6e1Q8tv8eNmgZ9XYnHDDMAo+OUrjBxT93o0NcxRgEK5FXA6DyrHc/YWAGW0t9L0XZy&#10;RYxJ+Ww7QvxT3nHaseZoFq/ODyPq8f5ZW0U9vtz9GMKB4NEUdp+jtkrZvtH7DKqC5fuk2t303vTt&#10;3UgRLwW6z+m1UwOCzAzr6zKNjcvAK+6Qh8F93Ycshvh1+fylCxXBMI7XtstzDQMn5G+6MLA8kd/r&#10;P3XfR93/cYZU7xHndi5ToMgFrEefR+zX/kvEfv2fwPo7/zNsiTMcXCDaekLbORhZR3h9XluXaaRy&#10;cVTbRV2XxWRCNAYKZE0gxTWX2aX/xsjasfyQkQxmCPc9oEzLJdeohmvwuqI2y9SH6QtawOg6o5d/&#10;cRJQ9xl8HuIDSk4PaaVM+o2pbc1OxAhXAM3H9MyyMai4O4+WHhhhb/cQ9MIUdmxkdQY/u/8h/tO9&#10;1/C9gbfwrtwf2Yxx8NB8vaqqPdoPh9/Flfkh2PLvIEG1g+tfnsRP5XVUr+GV2UGotpoMFKAABShA&#10;gXwLrGxvxNtp317Mb38Br/VU7dx+dv8DjK4Wb1twrxZMV5wC6j3+i9GPDt3fQV2XvjpxDepalYEC&#10;BxFQ7dLUb5KIFT3I7tznoAKqXdn8+OHbl7mf69Y2A9Vs23fQl6WQ91uTz/Gg9DF7b+YufjxyEf+p&#10;/3X8YuwSPpobwNj6HLY9fMa3rAheHruMDd6nKOS3Qk7LXtBtZaXdYLz9oEPIKOZnf456cpECFKCA&#10;FwFDXUc6gzwLtSN8duEk4TIFKEABClCAAhSgQAEKpOjzF5wZLMCKFHaRg9MDWgXY7l/jYIQCFKAA&#10;BShAAQpQ4CgFQuGkoxv7PS9vd40rJHvHxg433oW1MAGsL2vlCPWc1+LOSLyfUFQfQ7AU+9U4TYpt&#10;OdT3sFal6Hg/n9loIsUTid6/ldR2LNR7oXgqyJrkXiDFuN22tE2u+srvoO4f/wvU/fYfoebb/wRl&#10;5z+d+7LwCBSgAAUoQAEKUIACFKAABShAAQpQgAIUoAAFKEABClCAAhSgAAUoQAEKUIACFKAABShA&#10;AQpQgAI5E3h7Ss1FofclyNnBPGQ8sXa4Occ8HIJJsiyg5o8xZG4XLYzf0aIHirjyMFp7Zf4YmauG&#10;gQIUyKvAhMwF+eFsv6djBs0AvtT1GEJZmstazc37XMcFnGt0zVG1T2nUvNsvjV7C/dXZfVId3Sbz&#10;5JOwH3sBUPNhildBBfc41WVVQGNnQVWhFAprmCYMmd+6IIPM2cexfQvylWOh/SKQau5495yMfikr&#10;y0EBClCAAhSgQEEJJM0dL/PLwzW/fEFViIWlAAUoQAEKUKCwBYJlMrOqK8i8ycUWajcXELBjWrWs&#10;tpNanBEK5FRgfQmGZemHqG7U44xRgAIUoAAFKEABClCAAhSgAAUoQAEKUIACFKAABShAAQpQgAIU&#10;KBaBztNaTQLLMzA2V7V1mUYC03q/TNsMAi19mWbjz/ShcthNer9Pd339WfD8lSo4rc9xb0kf+Vht&#10;a/4KUChHqmnSS7rCsSZ0kBKJydypgYUxrbJWh35e1jYyQgEKFLWA5ZrXObBy+OuyvIClOJfZ7TyX&#10;ZWrvNgvMy/eDa47tTPPMR3r120H9htCC6zeGti1LEbuyDlZNs5abOaX/DtE2MkIBnwgYE/eSS5KH&#10;zww6zyQdNzA1kLSOKyhAAQpQgAIUoEDJCqS495+N3xg7eRhbqwiOXIV5992SJS70itupxhkJhAq9&#10;Wiw/BShQRAKB2iaYDW1ajSLDN7S4XyPR+7cAWx9FIdx7wa/F9UW5Qr3nUfudP0D5U19BoEXaLwRD&#10;CHaV7n15Q+qfFArg/npSmbmCAhSgAAUoQAEKUIACFKAABShAAQpQgAIUoAAFKEABClCAAhSgAAUK&#10;WsAs6NKz8BSgAAUoQAEKUIACFKAABXwqMLO5hHnpnHXQcHV+BFErdtDdM95vamMR69GttPsdr9E7&#10;AKTdIQ8JjtemL9NKZAPzmyt5KE1hHyImk999NDuAHw69h7mtw3mpfIo1TG8sYS26mbZ6fdWFNYhh&#10;Z1UTvtX7DNor6tPWzZ3gztI4Xhm/AsvV0cadjnEKUGAfATW5rxq8yxnyMbiP83hczrrA8OoMfjjy&#10;Pv5y6K34f7U8IusYKEABClDAnwJ2LAJrZgTYWn9QwFgUtkwUflQhcOw8wp/+DoIP/xoCxx6CKdcG&#10;hhk4quL49rhG14PBCu2KWtgnnwKe+XbSIAC+LTwLRoEiFdj5XDqrZ04ebuBdc1IfENVu6IBRUe08&#10;RN6X1f3UW0uu33F7lKK9ogHPdz2GkJr4xKehvqwK3+x7BlXB8rQlnFhfwMjKdNp0hZ5AfffCMPRq&#10;TNzR45nGxl37y0DVRn1h3UfMtMq5SD8p78E5D/f8H6o/hoDxoHncybqOtEVZk8/15MZC2nRZTeC+&#10;/zM/Ktejcp+IgQKlKtB2Amg9Dsj5MekcXKomh6h3TFm6QsWit+sX126JqHv/bXm+BLmOYKBA1gSm&#10;BmG42kqYH//2z9oxjjqjpSngxmswXv5zGH/zxzAu/fxQJTIm7mr723INa6aY3EFLxAgFCkTA7D6r&#10;lTT+Cy3VpClaKh9EJqXNjPtc5qpLrkppuD7/xqpMLqn+HzTIvvE8HPsX3XnZUbe9FlU7qFfGr0K1&#10;sdu2oliVdkO35LpKtbFim7S91LKzXrWhfG/6Dn4ychFL2x8/v8lC1qo94cWZe/iLe2/gpdFLcq9r&#10;Rto9WVnImVlQgAIUoAAF9he4r9qTDb176Hba+x8leWuZTE5SEQgnb9hjTVS+F18eu4x7SxN7pOBq&#10;ChSmwFpkCz+7/yFmNpezUoHYx5+VhUP0HcpKQZhJQQmo98u7U7fxn/tfx1/0v4H/cPdX8fclf1/m&#10;7mW01eQfozeA934A/FDuyb70Z8CcPJc9aFDPc9VzXWdw3ZNxbuJy8QioPlOqv51qL/T61A389dA7&#10;+P7wO3hV7hvdWhyNb7OhT2DktfaqvcLLkk/EdV/R6/5MV/wC7jZ5huqDdJhzWZ7IUrUbNLv0e/95&#10;KgoPQwEKUMCXAkZTF8y+R2E++kUEPvv3Efza/wAE/NvW2JeILBQFKEABClCAAhSggP8E6lpgSX9f&#10;ZwjODDqjXM6DQHBaN7fq2tjuPw/uPAQFKEABClCAAhSggAcBM5ScSNp17RnKq6HupzuDNXbLGc14&#10;2RpN3j/Uc37PfOzt5LFnjXD6cTn2zJAbfCcQ7nW9/tJ+IzLqGhvEd6VmgQ4iEBmRdmTOIJ/lYHty&#10;f3xnEi5TwClgBJO/x1QbxUBtE/jd4JTiMgUoQAEKUIACFKAABShAAQpQgAIUoAAFKEABClCAAhSg&#10;AAUoQAEKUIACFKAABShAAQpQgAIUKFyB/uVJjMg40vkIBgzPc4eq8RAZCkvAcI+7tzIHW/4fNMT3&#10;de0f6D530Oy4HwUocECB1cgmfjV+3fMItM91XICaLzqbwZA56p7rvIDzDcc8ZxsfT330MoaWZf48&#10;hqwI2LEoMCXzlDmDzE+sXh8GCmRNIMV8faU4f1zWPJlRaQq45xBQ43pz7vjSfC+w1hSgAAUoQIEs&#10;Crjn247PYe3+jZjF4zErClCAAhSgAAUosK+Aui9dVqklic9vpq0p/Ej9pv4c35bn7VYrxxAr/Fe2&#10;gGqwmuJ5f01jAVWARaUABShAAQpQgAIUoAAFKEABClCAAhSgAAUoQAEKUIACFKAABSiQgUDH6aTE&#10;gUO2lQy45tuONfcAKeaDSjpwgayw209pJTXXFmGsLWjrSjYi8wIG50a06sdaT0A6ZGrrGBEBd1sE&#10;1/gCNCoNgeDcMAz53DiD3X7SGeUyBShQQgJ2h36NoaoenBn0vUDqc1lyXXxfkSMuoPsaU30/KFu/&#10;h8C0aywOVeAUvzFyUQ+rTf/ONBcmgO2NXByKeVIgawLG5D0tL7uyDkZdq7YuFxF1DKuiVss6MNWv&#10;xRmhAAUoQAEKUIACpS7g/l1myn3/w9z7N1YXoPJwBvcxnNu47G8BOxpJKqBRRM++kirHFRSgQEEK&#10;hHvOa+WOTg3C2lzT1vkxEhm5oRXLCJcj2CHPmBn2FDAME8G2XlQ+8+uo+7t/iPrf/iMYwfCe6Yt+&#10;Q4q6p/ruLnoHVpACFKAABShAAQpQgAIUoAAFKEABClCAAhSgAAUoQAEKUIACFKAABY5UwDzSo/Pg&#10;FKAABShAAQpQgAIUoAAFilTgzuL4oWq2GdvGraWxQ+WRyc4DK5Npk1eHytFaUZc2Xb4TtEiZVNnS&#10;haHV6XRJSnr7zMYSvj/wFi7PDcKWf4cNs5vLuL86e9hsfLn/wLKHz0uwHE1lNb4s/36FqgiW4cvd&#10;T+DRxr79kqXcNrY+j3tLhzv3pcyYKylQKgIyuI9hu86/eRoQq1SI813PO3JOfH3qBpYj64lDq+XX&#10;ZN0l+b5loAAFKEAB/wmYtc1JhbKW9MnqkxLkcIVZ34rg2WcRfvrrKHv+v0b5C7+Tw6MVbtbGsfOw&#10;X/jvgW/+U+CprwOdZwDzEI/Bh68Bv/h/gGuvAHOjgPsarXCpWHIK5E3AqG6AXaOfU40JfUDTjAqz&#10;sQJjSb+354cBsa7OD8GyrbRV6axsxPNdjyJoBtKmPeoEVXKf9enW5AlgUpXrvek7nuqfat9CWacG&#10;koGarMYZxu86Y5ktR7eBGdeg3Z3evDM7UPGnvj7vckxRZVMmmTnXcCyxRT1LqAlVJOJ7LfQvpb//&#10;u9e+B1rvuv8Tvz80yYGXD2TJnShAgSQBNYj8tuv5buWi/M45YAhsr6NsQx+odL2++4C5cTcKpBZI&#10;mgzBDMIossmwjP4PYF7/FYz5ccSnxVPXiOpa8YDBLquCXVW/u3fzMcSvZXfXcIkCBStgNHXDLquE&#10;XVED+8STsD/zm0DPBf/XZ8L12zEQhJmvc5m6P+oOh7kv466L5G10nXUfoajjqv3TFbkPlCpsSBu/&#10;n41+iPG1+VSbue6QAhPrC/jB0Lu4sXD/kDntvbtqJ6de45fHLuMv7r2Bi9P3sCTXvQwUoAAFKECB&#10;bAtY8tz5A/meeWn0MrataLaz1/ILyCDwqs3/hYYefK7jYfwXJz6N3zr1a/h237NoKvfetll9T74x&#10;eQOXZ9nWTQNmpGAFFrfW8NP7F7G4nd0JMNRn+qWxS1iNbBasDQuee4GIvE/uLI7hR8Pvx3/n3JR7&#10;9Vux3cmkJuX3z09GLkL1w2HIgUBkC3jrr2AMXYYh54J4SHHPw/ORIzLxdPsp2HLPZycYqe7J7Gzk&#10;34IV2I5FMbY2h0vzg/jl+GV8d/AN/FTuBV2cvYfh1Rmsx+S9lcUwv7WC1yevS3scV7+SLB6DWRWu&#10;gDrPJL0zDnMuyxOFu92galeo2hcyUIACFKDAAwFTnu8Hn/tNBB/7EgLHH4PZ3A2jANob8/WjAAUo&#10;QAEKUIACFKBAOoFIS5+WJDgv46hFd++LaxsZybqAsbmKwIrePz7aysnWsw7NDClAAQpQgAIUoAAF&#10;DiYgYwLZMuapMxjR/Z+/m13nnMlhz0/AXj94O5vY6G0tP6OuFYHaJm2dM2JvJ7cNM8Lpxy1w5sFl&#10;fwuEumTcj0BIK2Rk5IYWZ6TwBWwZIyh6/5ZWkVD3OT6f00QYSSsQDCcn4X2vZBOuoQAFKEABClCA&#10;AhSgAAUoQAEKUIACFKAABShAAQpQgAIUoAAFKEABClCAAhSgAAUoQAEKUIACBSqwJuNXvitzdGY7&#10;BI1AfGzoE7XteLL5JL4oc5v+neOfwm+f/QK+c+JTUHMu7hfUuKZzHLN0PyJfbjNTze1ymLlQx5Pf&#10;m2Z3ac0f48sXmoUqKYGYFcOr41exZXkbQ+ORxj701bTmxMiQ745n287iUTmG16DmHlDl71+a8LoL&#10;0+0nkGLuQY5TvR8Ytx1IwHXtYNdybN8DOXKnkhYwOqUfsTOoMeAn7znXcJkCFKAABShAAQpkLGC0&#10;yfiOjnmL4hm4rt8zzpQ7UIACFKAABShAgcMIuMfG25a5FossNGzMajVaLqsHQvq4hloCRiiQbYGV&#10;+eQcqxuT13ENBShAAQpQgAIUoAAFKEABClCAAhSgAAUoQAEKUIACFKAABShAgWIQaOiAHa7UahKY&#10;HtDimUTMpWmYMue2M8SKbL5tq/2Us3rx5cDUwc2SMivgFYH5URgxvW8u51vf4wWtds2puSFzdsai&#10;eyTm6mIVCE4PalWzzQDsll5tHSMUoEAJCdR3wHJdl4VmhnwPkPJc1spzWaYvnC1mthnUdgu4vie0&#10;jT6JBF2/HeLvYfmNkY9gtZ/UDmPIWCuFYKYVmpHSEohuw5gd0epsp/h9qSXIYiTWpn9mTPn9BikT&#10;AwUoQAEKUIACFKDAAwH3bwy11jzEvX9zuj+JNtUxkhJxhT8FovqzD1VIIxj2Z1lZKgpQoGQFQr0X&#10;9LrLWIyR+7f0dT6L2baFyMhNrVTB7nMw5JkZg3cBs6zCe+IiTGkEQ0m1snnfK8mEKyhAAQpQgAIU&#10;oAAFKEABClCAAhSgAAUoQAEKUIACFKAABShAAQpQILcCes+w3B6LuVOAAhSgAAUoQAEKUIACFCgJ&#10;gS0ZzGxodfrQdb0+P4KzdZ0IuQb1OHTGrgxiVgzDqzOutcnREzXtySt9suZ4TRuuzg/vW5rhlRk8&#10;2awPXrDvDiWyMSqv/0ezA7i+oA8qkY3qq3yPVTdnIyvf5GFJp5ehlam05emrbk2bxq8JTMPAE80n&#10;0FpRh9cnb0Cd07yG6wv3caa+y2typqMABRwCxsQ9RwywZRJco6VHW8dI4QjMbC7j/Vn9NXWW/tri&#10;CNaiW/hU6xmYhuncxGUKUIACFDhCAbMu+feLvSyT1XeePsJS8dDpBIxwOVDfli6Z9+0Td2AsTgLq&#10;/43XYVc3AN/8p973Z0oKUCAuoAasCqzIOfTjYMyPAdsbQDjzQSaMyeQBsWzXIKU7x8nX37XIJu4s&#10;jac9XEUgjC90PoJAAQ1GcqK2HdfkXuus/K7ZLyxtr+PWwijONxb5b1d1HTDjuPe8Og+syP+axv14&#10;Um9TA8PJ/VgtdJzRooykF1iJbGB4Jf0zmFO1HahwDbZ2sq4Dl+S+9X5hcHkSn24/h4CRp0GE5P5P&#10;/D5QZGu3WHI9gt6Hd+NcogAFKHAIgfW6boQ3lhI5lK3OwpR7k1awLLHO60LlogwM7wrrdV3IPCdX&#10;JoxSwCFgTLrurctEKPHB2qLFMzGa3XEaRv8HiVobco1oT8kkYF1nE+syWnjos7DV/2Vp96GeN1XW&#10;ZbQ7E1PAzwKGtF/Al/87eV/X+rmYyWUbl2t6Z2g9/uBcFvHe/sK5eybLRn0rLDkPGOu73//GxF3Y&#10;p5/JJJtEWrWvM9gq7zppExNz/b51Jiqi5Q0ZHPTNKX3gWXf1InIef2nsMj7b/hDUfRWGwwtErCje&#10;Gb8dv/d0+Ny857AR25Y2iEPx/20V9dIGqhN90i4xWED39rzXlikpQAEKUCCfAhtyL+bV8WuYXF/I&#10;+mHlihl14Sq0SJvf5vJatMj/+rJqaZOmtuihXO6Zf/XYU1KWKxhbk2cdHsPF6btY3drA0y2nEL9G&#10;97gfk1HATwLq2ae6bs+kXXx5IISoZSFqp//9sy6/HX45eglf63kSZWbyxAN+smBZ8iswu7EsbQvG&#10;MLA8lfa9FJXJT96avIlv9j7D822WXyajohpo6AQWHO081D2PR754sCNVS3uB535L7o9EYauJuycH&#10;HrT7tw+WHffyj4C6FzS+Po+ZzSX5v4ylyHreCze6Nof3Z+7iWelnwEABp8CDc1mHnMsmdlcf5ly2&#10;m0vulqS9YLzdoOMInAjTgcFFClCAAhSgAAUoQAEKUIACFKBAEQtEW46jbORKooaGPG8Jzg0j2nYq&#10;sY4LuRMITif3nVKvSfJT5NyVgTlTgAIUoAAFKEABClBgPwE7FIYhbSsTwdnPPrFydyHQfRaxKy/v&#10;rpCl2NhtBE8/ra3zErG31mHP6mPvmpL/fsFWY6W4Qny8I9c6RgtXwJA2tqGu04iM3EhUwrmcWMmF&#10;ghaITQ1DnQOcIdTzkDPKZQqkFYj3eXelsqO57zfqOiSjFKAABShAAQpQgAIUoAAFKEABClCAAhSg&#10;AAUoQAEKUIACFKAABShAAQpQgAIUoAAFKEABClCAAjkSeEvmplBzJRw0qPFs1XjRdeHK+N9mmd+j&#10;OliO6pDMu7xHMKUTsJobYSLN+NXjMqa0GoeaoXAE1PwxqKoH1hYThbZlPhvj7CcT8UwW1L5akLzN&#10;bM7nrWXOCAUokErgnek7mNtaSbUpaV1nZSOebDmZtD7bK55qPSVzZpv4KM08vTvHVUMovzZxHZZt&#10;47TMy8NwCIFxfV4vGCYg87kzUCBrAjJHCOZd88fKHJgMFKBAhgIydzxCMuuys0+7Gtu795EMM2Jy&#10;CvhMYHMVWJyU6w+O7eazV4bFoQAFSkQgPvZAa9+DueR36uya/3lnNf9SgAIUoAAFKECBvAiEK/TD&#10;qPuLRRTKI2uoiOpjiC1UtKC9iOrIqhSAwMqcVki7ogaQcQwZKEABClCAAhSgAAUoQAEKUIACFKAA&#10;BShAAQpQgAIUoAAFKEABChSlgGEg2nocodHrieoFZocBKwaYgcQ6rwuBFPNtxyT/ogq1zbAqamFu&#10;LCeqFZjqR/TEU4l4qS4Epwe1qtvy/oo192rrGPlYoKZRo1Bz0tuqzQLHFdBcij0SnNE/M9Em6SMn&#10;45kABx8PpdjNWD8KFLWAui5r6UN4bHe+3eCczMt8wOuyfFmlOpcZPJdlzi9msaZjcHqqayvHrOCZ&#10;55nrPeS9GXDNHa6u/YPyXs5HsBu7YUv7TiO6nTicKdflse7ziTgXKOAnAWNqEIY6pzuC3ZG//uOx&#10;1hMIDX2UOLoqS2BmGDGOb5Iw4QIFKEABClCAAiUuUNuS8t5/7ID3/tVzA2dQzxUgx8CKtzEunfty&#10;+egFbMdvz0RpgupeLgMFKEAB/wgEO07ACJfD3t5MFCoyfB1lp/37HDs2NQx7Sx9bINTzUKL8xbYQ&#10;W56Dek0io7dR/cI/hhEIFlsVj6Q+AXnGXvWFfxgfD0CNF6b+B2qbjqQsPCgFKEABClCAAhSgAAUo&#10;QAEKUIACFKAABShAAQpQgAIUoAAFKEABCpSuAFsBlO5rz5pTgAIUoAAFKEABClCAAjkS6F+eRMy2&#10;Dp37lhXBzcVRPNrYd+i89svg/po0GHcNKJAq/YmatlSrfbHueG07rs7LIIT7hOXIOha2VtFQVr1P&#10;qtLaNLG+gLcmb2IlkpsJJee3VjC8Mo3emtaigZ1Yn8dmLJK2Pn3V0imzwENXVRO+2fMMXpu4hunN&#10;JU+1UZ+z6Y0ltFbUeUrPRBSgwMcCtg1M6h280Sad7mRgXds6/DUFnfMrsCXfE29M3YAt//YLg6tT&#10;2Iht43Pt5xEyeat+PytuowAFKJAvASNcAaO8GvbmauKQ1tJMYpkLJSCQ6rqsvqMEKs4qUiD7Ana7&#10;DFh6991ExoZcHxtTA7CPXUis87pgTt7TktplVbAbjvazeWV+CJY6Z6QJjzb1IXiASVPSZJvTzYYM&#10;zvxs21n8ePj9tMf5aLYfp+o6ES7mQUg6zgCXX9ItJu4ANZ/U13mJjd/VUym31j59HWNpBW7Oj6T5&#10;xf0giwuNvUl5naztwKXZgaT1zhXbVhSjq3Porc3Pfe34/Z+2k8Do7uD+8ftE6hyTp8HSnfX3zbKq&#10;vzKRe2SQ63QGClDg4AIb9V2on9yd2E1dl1UsjmGtWT5fGQa1nzPEguXYludJDBTImsDiFIyNFS07&#10;uxgnIpBrQFuuBY3Y7gRfxsRd2F1ntbpnHFEDB6v/DBQoNoFKGRi7gIK9MAm4zmXoPJ3fGqiJZPo/&#10;2D2mTOwCNUC1TJKUUVD7zMjkY86Qx0lqnIc9quU3p25CPf9NF9Sz4dcnb2A9uoWHU/weTbc/t+8K&#10;qN/kb4m7sjzKMLWxCPX/nak7OFHbhjN1XWhWA/UzUIACFKAABTIUmFpfxCvjV7CRasKQDPNSyavk&#10;fkyLfCc1l9ehraoe9aEqaXsW8JyTSvulrsfwprQfV30evIZbS6PSfnobn2l/CAHD9Lob01HAFwLj&#10;a/PyObyKqK1Pwrlf4apD5fhy1+NYi27ipdHLsDw8nVLt6FXaF7ofZ5vQ/XBLYNu23PfrX57AnaXx&#10;eB+mTKo8L32eRlZniqoPTib1z2ladX9mYTxxCEPuR9vry8Bh7j2pZ/7qHrb8V899EfN+nkkUhAu+&#10;EFD96i5LW6Dh1WkPZ/zcF/n20hjUd9GFhp7cH4xHKCwBdc5ZmEiUOX4uU/ejK2oS6/y0YKwtPjjP&#10;ru/2S4y3K/RTIVkWClCAAhSgAAUoQAEKUIACFKAABXIiEG08BlvumxqOMc1CM4OItknbNoacCwSm&#10;B7VjWOFKWHVt8P5kWdudEQpQgAIUoAAFKEABCmRfIFgmee72IzQi+/cfMJq6ARkTCs4xoUZvAaef&#10;zrhs1piMFeEaKyTQdW7ffOztzaTtapwqhuISCPWeR2Rkd8wHe20J0dlRBJvl/cdQFALO13enQsGe&#10;h3YW+ZcCngSMQCg5XZb6CiRnzDUUoAAFKEABClCAAhSgAAUoQAEKUIACFKAABShAAQpQgAIUoAAF&#10;KEABClCAAhSgAAUoQAEKUIAC+RS4tTiK8fV5T4dU40TXy5yqdaFK1MnfeunPWxeuQpmrvWk4HEY0&#10;ujs/0V6Zd1Q2YmJ9Ya/N8fWqbI/h+L5puDH7AmrO2mmZt2JT5i2pCVWgsaxappc0vB9IjSF4zzEv&#10;7PQQbGmDbGQ4f4zaB9My94wzqLwZKECBvAncljkc78m4016C+p74XNfDMDM5X3jJeI80j8uclGru&#10;7PenXXMm75FerX5T5llS32UtFXX7pOKmfQXGpb+iM7T0wAiXSxdGmYuXgQLZEJi8B8P9fuL3fzZk&#10;mUeJCcTnjm+XuePv7/YjxsS9B33O8/RdXWLkrG4uBVbl3sHwFWBcrvvU3Btqjozf+OeZz1GayzIy&#10;bwpQgAKlJNBxBvHrip06q7lD1JzWDe07a/iXAhSgAAUoQAEK5E3AlrHxtKeYMi/fvkHGDje21uL3&#10;SOxK/z8raNiYTarOYkUzeOWVxMIVuRRYdbUpqW7K5dGYdz4FohFA5qBHbUs+j8pjUYACFKAABShA&#10;AQpQgAIUoAAFKEABClCAAhSgAAUoQAEKUMD3ArHWEwiNXk+U05D+1ubcfVgtfYl1XhcC0wNaUkue&#10;uRZCmwWt0B4isbaTMIc+SqQ050cB1U88w77liQyKZCEoc9s7Q6yhCwjJfJaxmHM1l5VAqvYIqs1C&#10;fRt9SkTAXJ6Gqdp2OUK05TiCjjgXKUCB0hOIyHkgPLbbT1ZdlwXlOiPa3OtLjL3OZSlmAvVl+f1W&#10;qKhclzuvp8ytVShjq7bVb0WNlycgvxnUe9QZ4nVwrsjlsmki1irfneO3E0cJTA8iosZuYN/yhAkX&#10;/CNgyNgizmCbQdgt+Tu/W83HoI5pWLtj5QWm+xHj+CbOl4XLFKAABShAAQqUuIDluPdvq3GH1f3t&#10;gwR5XmDOyXMDR1B5l3zY3oC5Jn275Ldk/Lo0FkWsXcbbLYTfcK7fv+q1NFxjU5f860sAClDgyAXU&#10;WIyhY+ew3X8pUZbIyE0ZO9eSU62ZWOenheiE3r5AlS3Uc95PRcxKWaJz41j9xf8La3EqkV90/F78&#10;9Uqs4MKBBczKGpSde/bA+3NHClCAAhSgAAUoQAEKUIACFKAABShAAQpQgAIUoAAFKEABClCAAhSg&#10;QDYE2D84G4rMgwIUoAAFKEABClCAAhSgwMcCtgwccWdpLK1HfbgKq5FNRO39Bzm7vnAf5+q6EQ7k&#10;7ufbwIpMcpwmNJfVojZcmSbV0W1uLq9FVbAca9HNfQsxtDKNhrLqfdOUwsZt6SB3ceaep/fqXh49&#10;1S0YWZ3Za3Ni/aW5Qai0RiF0xkuUeu+FgeX0nxf1+a6T/8UQqqSz6leOPYEPZwdwfWHEU5XuLU+g&#10;tcL/E496qgwTUSBfAtK525DOzM5gc2AdJ0dBLb89fVuuSbY8lXlyYwG/GLuEL3Q8gsrgAQcI8HQk&#10;JqIABShAAa8CRm0z7M3VRHJrKXnC+sRGLhSfQIrrMvC6rPheZ9YoLwJ2kwwiKte4hlwb23Jv01YT&#10;h5Qd4H6JFYMhA/Y6g9124kgHflqJbODu0oSzSCmXq6T+p+s6U27z+8r2ygb01rRiWO6n7hc2ZXCr&#10;y3MDeLr1zH7JCntbXQtQKfe61pd26zF+Fzjzyd2416XJfj1la59MEMPh0HWU/WMRGZj41mL6ZzAd&#10;8h5uLK9JyqxezkNNsn5ucyVpm3NFv9zj7M3nwOrqemPUMbi/3Cey1WCAMiBzyQZ1Xfb292CrZwvy&#10;nRK/JjvxJFBxgO+SkkVkxSnwQGBTvtMtGXzSdAxKWSnPs9ea5ZoqkyDXZRVyfnSG9XqZ2KtIngE6&#10;68XloxMwJuQ6yxXs9lOuNUUQVQPCqt9IzskfnMtFUEVWgQIlLTB+J7n6nfn93ayeNRv9HyTKYcj3&#10;uD0l91e6zibWeVqQfdS+zlBKz7FvLY5ibG3OWf20yx/M9sfbrz3TcqZo2kqlrXSWEmzJ9ep703fQ&#10;76Ft1l6HPFHbjnn5zb+4rU+uuVd6L+vVvYjbci9C/VftDs/I/b6TdR0o4wDvXviYhgIUoEDOBFQb&#10;/JvSxl7d6w3KZJCdVU04VduR0/b2B6nMtbnheHttG/ZBdkdYJuxTbeRbpE3ug7+1qHC0MQsEAohG&#10;dyf083oQUwb9/2z7+Xhe1+aHve6GodVpbIxtx9u65bJvg+cCMSEFPAgMLk/h9ckb8in0/jlU131f&#10;7nos/hlRfWg+23Eer01c93A0YG5rBa9OXMMXOx9FwKcTbHiqCBMdSGBqfTHeR0f1W4rJJCsHDcXW&#10;B+egDlnfr0PuNV//lZ7thEzQe1KeQTKUrMCaXFdeXRhGv/St9P5NkR8udZ+pWvpKqvY7DBRICHRK&#10;+5IbryWi8QX1fE21p/BhsBs6EP3q7wHLszDlWZgxMwzVrpCBAhSgAAUoQAEKUIACFKAABShAgRIQ&#10;kP6EUblMXW39AABAAElEQVQPEJoZSlQ26FhOrORC9gWkzV9wTh8jKtZ6nO3+sy/NHClAAQpQgAIU&#10;oAAFDiFgyxinWkgzZp8ayzbQdQax/g8Tu1nS7sOWcXWNDMdqjo3dSuQRX5CyGK29+jpXzHaNEak2&#10;G+FyVypGC10g2HM+qQqR4RsINncnreeKwhRQr6czBFp6YFYkj0viTMNlCiQJBMNJq2zHOA5JG7mC&#10;AhSgAAUoQAEKUIACFKAABShAAQpQgAIUoAAFKEABClCAAhSgAAUoQAEKUIACFKAABShAAQpQoCAE&#10;lrfX8cGMjFHpIXTJeNjPy9i12QydVY34UMYg3C9MbywiqvoSm4H9knFbFgVG12bx9tRtbMS2E7k2&#10;ytjFn2l7KD53RWLlPguG9Imx772/m0LNATM5AHSf213nZUnt45o/RuXNkCWBRZm3d20h83l9snR4&#10;ZuN/gZmNpficOl5KquYB+GL3oygPJPdB8LL/QdM83NiLoBGQ85arD90eGaqxeN+fvotf7/3EHim4&#10;ej8Be0XmtFqd15OoeYkZKJBNAde8nvH+uc092TwC8/KzwPYmwP7M2XuF1Dn6vqOfqeo/Xupzx2dP&#10;lznlU2BlFoZzzg35nWhPye/Frgx/Y+azzDwWBShAgWIWUPOH7A6H86Cm6jq+ob2Ya826UYACFKAA&#10;BSjgV4FwhVYyY0vuf6QI5sUfoXz8Nipk/j4VIq0nsPHUt1Ok9Neq+s0ZrUCbgXJshKq1dYxQIOcC&#10;6vmQM9Q0OmNcLmSBqX4Yb/4F7Mo6QP3WU/eU204Wco1YdgpQgAIUoAAFKEABClCAAhSgAAUoQAEK&#10;UIACFKAABShAAQpkRSDW0gdb5hA0bNUj8UEITg9gW9ZnFKQfh7kwoe0SbTuhxYslEpO2GKGhjxLV&#10;MaTdf2BmGLES7n9oSh/uwPpiwkQtRFtkvnWG1AJVdUmfO6y4+rOm3pNri0QgOD2YVJNo63EEk9Zy&#10;BQUoUEoC0aaepO+H4Mwgos37z8d8VEZ7nctCR1WgAj+u+h7Adb0Syni7tlVf6ZNYwPVdZss4LLE8&#10;v1ct1QZQ2kzvBEPaTpvzY7CaOEf1jgn/+kfAmNTHnrNb+4BAHs+YcixLxjIJyO/9nWC6Psc76/mX&#10;AhSgAAUoQAEKlKpATI3tI89LYvJbw2o6JtdrB7tbZ8rzAvXcwBli8rzEdK4oweXg1D2UXf65VvO1&#10;r/1+fq+LtaN7j9jRSFJiI5TfcUiTCsAVFKAABVIIhHrOY7v/UmKLLWNdxuYnEWzqTKzz00L5E19C&#10;6PgjiAzfQGTkOuxYFGZljZ+KmJWymNUNsJb0cRS2R24gdIzjCmYFmJlQgAIUoAAFKEABClCAAhSg&#10;AAUoQAEKUIACFKAABShAAQpQgAIUoAAFfCBwsBaHPig4i0ABClCAAhSgAAUoQAEKUMCPApMbC1iO&#10;pJ6cz1ne8w3HsCKD311dGHauTlqOWFHcWBzB4025GRRvKxbB2Fr6AcRO1LYllc1PKwzpXHdcynht&#10;fn/P4dVpPNGcG0s/eexXlvurs3h76hbWo1v7JdtzW1WwHJ9uP4euqia8MnYVynS/sLC1iqGV6fjr&#10;s1+6QtgWsy0Mr+idLFKVu6+6JdXqgl1nysA8n2g5hfaKerw+eQPbcl7aLwytTOGZltMImoH9knEb&#10;BWBbFqyZEVijt2BU1SN47pMlq2JM3NXqHh9et/2Uto6RwhC4uTiK0XXXhLJpir6wvYafj32EL3Y8&#10;grpwVZrU3EwBClCAArkWMOtaYE0PJQ5jLaf/DZBIzIXCF0h1XdbB67LCf2FZgyMRMGWg30efBypq&#10;YMtgogcdEMtQA2LJPUxnsI7499KVuSHY8i9deLSxDwG5r1Ko4ZnWMxiRe2Hp6np9fgTn5H53Taii&#10;UKuavtydp4F7F3fTzQwBkW0g04G8vvK7wJQM8Dsu9wHUd07Hmd08ueRJ4O7iONRzk3ThQuPeg+Kf&#10;rO3A3ObKvlkMyz1tL8fZN5NMNsr1hjqrGM591HukWQYULNXw8XVZfCKq2RHY8h/HHy9VDdabAocT&#10;kOuR9bpOVDueo1YsjkFu0suJx/u1SoU8/zFd5+D1ek6ocLgXh3u7BYzJe9oqu6YZkGdIxRhsmSjQ&#10;WV9jYwX24iRQ316M1WWdKFBaAq57jKhtiT8PzyuCTCZjy+DkhgySuhOMqQHYXWd3op7+Jj3HVgOe&#10;q4lqSiAsbq3h4oz+veS12rfkWms9uo1faz+PANvOeGJTv8PfmbqNjZjcbzlAqAtX4jPi3VpRF997&#10;emMJd5fGMbg8haitD7Z/gOwTu6h2cO9O38H7M3dxvKYNj0s7xFo5NgMFKEABCuRXQJ3j1feGatO7&#10;E0bX5vDRbD8eqj+G8409KM/nxHo7hXD83ZbrsNcmrkmb4/3bWDt2SSw2l9dC9TNorqhFbahS5p/R&#10;7hwn0h12QeWr2gZXBsN4b1ruR3sMUxuL+Pnoh/hS12Oyb5nHvZiMAkcjcHPhPt6Ta7dMQpu0l/9i&#10;56MIOyZ8Utd+qt+Nuhb0EibWF/Dm5E08J9eoufoMeykH0+RHYFN+x/QvT8pvkAnpS7aelYOq3x4j&#10;qzPorfHnRNBZqeRRZNLQCbusCob85k8EdR/n5JOJKBdKR2BD7t1ckz6dd5cnYHloA3RUMq9P3USF&#10;XHPt3PM4qnLwuD4S+PhcFm9gotrQqTZNMmGl70NtMyz5jzOl22/M968RC0gBClCAAhSgAAUoQAEK&#10;UIACFMiBQLTlOEKqD9bHwZT7s+bytNwn4P3vHZNc/A3M3U/qj6leCwYKUIACFKAABShAAQr4SsDV&#10;/tCIpB8b1+w+h1j/h7vVkGf/1tQQAp3exwWype2ppcZ6cASz84x0td1/3FR7e9Oxx4NFI1yetI4r&#10;ClsgUNMIs6Ed1oL08/w4REZuoOKpF3ai/FvAAtbaIqz5ca0God7zWpwRCngSMFO0749GPO3KRBSg&#10;AAUoQAEKUIACFKAABShAAQpQgAIUoAAFKEABClCAAhSgAAUoQAEKUIACFKAABShAAQpQgAL+FLBt&#10;G2/IWLJRx5jXe5W0zAzi023n9tp84PVNMi51WPLeds0P5szQknKq8aG7qpqcq7mcI4GZzSW8Mn4t&#10;aS7XeRk39pdjl/CNnqe9jdHdKn291VjHjvlj7PE7MKSvTCZB7aOF+Pwx7EeumWQaUf0MBj6SeWXF&#10;dn0ZCMt8vN/+Q0DmYmaggFNAjWP76sRVz2PYfqr1LNR8A0cRzjV0x+fRfmPyhqfDq++VMZnngd8t&#10;nrj0RK6+ivGNapxYBgpkS8CS+VgmZQ50Z1DjEPN7yilSvMsRmcftB/87UNcCdJx5MA51Y5fMP5yi&#10;f1vxKmS3ZjJ3bFJQ19ilPHd8EghXFIRAS/IcpVBzbnRl9huzIOrKQlKAAhQoBIGqeqg5q7E8s1ta&#10;dY1x/rndOJcoQAEKUIACFKBAvgTUsy5n2N5wxnaX5Zm0EdkdW0+NG+73YEqZazcXtGIuVsh1GAMF&#10;8ilgxeS58pJ+xOpGPc5YsoA6F03I8w71XH56CPja/wiEwsnpjnqNuscmwVCv8b2LsAcvSfuBf37U&#10;peLxKUABClCAAhSgAAUoQAEKUIACFKAABShAAQpQgAIUoAAFKHD0AqEyWI3Sb1Hmy94JgekB4MIX&#10;d6Ke/gamB2FIr21niLWecEaLZtlq7oEt4wYYjnEDAtP9iKXq21I0td6/IkF5/d0hqvrgM6QWUPNq&#10;VjUAq/O721fndpe5VPQCwRn9MxOrboJdcTR914semxWkQCEJyHVZrKELwfnRRKmDM0PAQ4morxZ4&#10;Lsvuy6G+B9T3QcBxTRCU6/LtU89m90BZyk2VzRliqp+8vIfzGWJyval+gTh755tSLqupO5/F4LEo&#10;kF5gcRLG5oqWzm4/pcXzEYm1nUD89/7HBzM3V2EsTcGua8vH4XkMClCAAhSgAAUo4HsBq+mY/J44&#10;duhyBqakn5UjqOcJ6rlCqY+AqhySghrDNxBKWu23FbaMVZoUCqDcSWXmCgpQoOgFQj3nYVTUIHTs&#10;HEK9F+TvWZhllb6ud6C+Fep/+WOfh+1h7gBfV2aPwpllFQh2nEB0/F4iRWRYxpT+zHcScS5QgAIU&#10;oAAFKEABClCAAhSgAAUoQAEKUIACFKAABShAAQpQgAIUoAAFKFDYAqXeRrCwXz2WngIUoAAFKEAB&#10;ClCAAhTwncDtpfG0ZQpLZ6W+6lZcaDiGUKqOS64cbiyMYisWca3NTnRwRTrtuwbgc+dsyNAYqrx+&#10;D3016QcfWNpex8LWqt+rkpPybcp76LXxa3h57DLWo1sHOsa5+m78xvFn0VXVFN//8WZvg/VdmhuU&#10;jhf6QI8HKsAR7zS6OouIYwDHvYrTW1WcE1h2Vzfjhe4n9qp2Yn1EJlMcXnVMpJ7YwgUK7ApEPvol&#10;Nv/zH2H7p3+K6NVXEb397u7GUlya2O28Fa9+QwdQXlWKEgVd59nNZXw4pw9u5rVCa/Ld/POxS5je&#10;cE1G6zUDpqMABShAgawJmHXNWl72yjxsy9LWMVLEAuMPJg9P1LCxk9dlCQwuUCBzAbvvMdgykCgC&#10;KQZv8pidMekaEMuQ6UTavN2T8niIjJIty/3F/uXJtPtUh8pxqk5+2xVwqA1X4nxj+kHNYjLgysVp&#10;1/mzgOudsugdZ/TV6trANbi1nmCPWLgcOHYBePY3gG//IXDiyT0ScnUqAXWP+frCSKpN2rqaUAV6&#10;qve+R3uitl1Lnyqi3tfDK9OpNuVmnboP1CDXHc4wUeSfK2ddUy3zuiyVCtdR4MACG/KMzxkCsW2U&#10;yXOvTELF4u4EJGo/W67LNgr8eieT+jNtfgRsNXlH/e5zf7sj/5Mh5KemcpRUdXM/L8pbYXggClAg&#10;WwL21jowp39novN0trL3no8aeLq1D3ZtC+yzn4L1+d+G/fhXvO+/k3LS9Rxb8iyEwbh3in/Qv+o3&#10;4euT16H+HjSMSLuZX4xeylmbv4OWy2/7bcrA6a+OX8Ur8n9DrlEzDapd4yONffhW77NorahL7K6W&#10;P9P+EH7z1HPxvy3lu9sSiQ6xYMk9CnWP8K8H3sZbkzcP3BbvEEXgrhSgAAVKUkB9N789eQtvyrk3&#10;1fe0art6ZX4If9X/Bt6X5xYHbSt9WNx5mejvxcG3D3SP+SHpW/D13k/gpNxzqQtXwZD7L7kO5xt6&#10;8LmOh2UyGu/HWthew0/vfwjVLp+BAn4V+Gh2AO/NZPas5VhVM77c9RjCKZ5vq34UjzV5f049tDqd&#10;8fH9aslyJQuo55bj6/P41cQ1/NXAW/hgth/LkeyeEy9LHxyGLAuo71X3fVn13D8Wy/KBmJ2fBVT/&#10;TNXe/8WRd3F7eRxWmj6V2apLwDDRKvcnHpZrry90PIL2igZPWVtyDazum6xsb3hKz0QlIKDOZc//&#10;N8A3/wB45ttA93kgVFYCFWcVKZAFAZlwVLVHNYavZCEzZkEBClCAAhSgAAUoQAEKUIACXgQiLcnP&#10;VkIzvP/txe4waYIuY1vuT0abew+TJfelAAUoQAEKUIACFKBA1gVs13NOw8P4uGaH9M+R61tnsMZu&#10;OaNpl+2Z+4Dq++MIga6zjljqRXtrM2mDEQwnreOKwhcI9cpzeEeITQ3D2lxzrOFioQpEhm8kFT3Y&#10;o7/eSQm4ggIpBAz1XeT6DrCljxwDBShAAQpQgAIUoAAFKEABClCAAhSgAAUoQAEKUIACFKAABShA&#10;AQpQgAIUoAAFKEABClCAAhSgQOEKqLkRZzaXPFXg2bazqAxmf/w3U8aZa69MP07h+Nq8p3Iy0eEF&#10;PpTxje09xqzclLEtr3mYU1OVwgjK/DHu+XfH72ReQPc+kmc878xz4h47AksyV2n/RWB9+cEaNfbn&#10;/NjOVv6lQFxAjQ2rxqFe99h34Gxd15HPZX26vhOf63xYZh6QMUw9hA9n9HnDPezCJErAfV6uqodR&#10;10obCmRPQL6TDPe41KqvLUNpCEzJ+PkyBw8WJoEbrwEv/Tkg4+oyHEJAzR3fyLnjDyHIXf0ioH5j&#10;yrzPWuA8yBoHIxSgAAXyLuCes1rdX3KNb5P3MvGAFKAABShAAQqUpIAdrtDr7b6/uLO1vHpnKf7X&#10;2PL/OGt1m/My57KtlXuholmLM0KBnAusLsCQeWy1UNOkRRlxCczK+J8v/kvgne8Bw1eBjRVA3f/2&#10;Y3DfY1P34NS9OAYKUIACFKAABShAAQpQgAIUoAAFKEABClCAAhSgAAUoQAEKUADR1hOagrm2CGM1&#10;sz7vwWn9WaEt/fWthi4t36KJBIKwmnu06pjTpT2nu3u+dauiFlY1n7lrbxJ3xN0mYSWzz5w7O8YL&#10;R0D1Kw0sTmgFjra4+hJpWxmhAAVKSSDiOh8E1hdhri34joDnsty8JFFX31JTfV/s1V44N0XwlKv6&#10;rWDKe9MZYq7fFM5tOVsuq4Jd365lH5hif30NhBFfCBjuNqxSKrv9VN7LlupzGvBru9+86/CAFKAA&#10;BShAgSMSkPGnjJkhmFdfhnnnnSMqBA+bbYGA63lJ/HlCgH2YkMLAiEWzzZ+b/KIRPV/ThCH/GShA&#10;AQr4TcCsrEH9f/VHqP7SP0LZqSdgllX6rYj7lscwivfcGuq9oNXdWppBbFHGTWegAAUoQAEKUIAC&#10;FKAABShAAQpQgAIUoAAFKEABClCAAhSgAAUoQAEKUKAoBIq31UNRvDysBAUoQAEKUIACFKAABShQ&#10;SALr0S3cX51NW+RTtR0ImgGEpdPShYZjadNH7RiuLYykTXeQBIMrU2l366pqRHkwnDbdUSdorahD&#10;pQwgmC4Mr86kS1J02weXp/Di4NsY8PB6p6p8bagCXzv2FD7ZdhYhM5hI0lBWjeM1bYn4XgtL22sH&#10;PvZeeR7FeuWYLjSV1aBavIo1NJXXQNUxXbi3pA9Uly49t5eggGFog1PZCxOw15ZKEEKqvLEMY0k/&#10;v9gdp0vTooBrvS0dz1+fuilTGrsmk82gTttWFC9NXEYpXqtkwMSkFKAABXIuYNa6JqSXAXZsmTCc&#10;oQQE1pOvy8DrssJ64S0LmB4CLv8S+Nn/DSxMFlb5WdqUAubkPW293ST3U0Pl2rp8Ri7PDXq67n+s&#10;8TjMIhiI5Inmkwg77gfuZT2wPImZjSL+Xd/aB8gEL1oYv6tFM46oeyOBQMa7lfIOo2uzWN5eT0tw&#10;vrEHhvLdI1TJOaSjsmGPrbur+/N9j7NTvx9kLMr9Irk+KcnA67KSfNlZ6dwKrNd1Jt25rFwczeig&#10;lYtjWvrN6lbYAf8/Q9YKzYjvBewLn4P1/H+L2Nd/H9ZTX4fd+6jvy3zgAlbVw65t0XY3Jg55janl&#10;xggFKHAkAmriVGlXoYXOM1o0XxH7U38P9ld+F/ajzwMtvUCmg1EvTsLYWNGKWyrPsT+aHcD81qpW&#10;94NEpjeX8NP7H2A1snmQ3Yt+H3U/6fvSnm1o5WCD2zZKu7Vv9D6Np1pOIrDH+zskbTRPy7Xw13s/&#10;gd/o+6S01exBeYqB5g+KrdoH3Jbr5L/qfxMfzNyDajfAQAEKUIACuRFQbfR/NvIBbi/p9ydSHS1q&#10;W7gu7e6/N/AW3p66Jd/FG6mS5WTdXfle+OHQu1jJ8JhBI4DPdT4cb6d9FM+Xjte24cvdj0sbce/P&#10;Ldaim/jZ/Q8xI9c8DBTwk4Bt2/HP/pX5oYyKdVr6+Hy+8xG5ttz7c/B403GcrevynK86Z6nnywzF&#10;I6C+j67Ke+v7Q+/gpbEH7X2tpLvv2amv+l06slJ6fZ+yo7dPLq62YIaa0Esm32MofgHVTl99N7w4&#10;/C5uLN5HTK4Zcxkq5Blab3ULPtF8Cr8u/fF+6+Rz+OqxJ/GktMM5Vt2Mz3c8jLqwtwmZtqwIXh6/&#10;jK2YvF8ZKKAEquogDWNoQQEKeBQwZOL7wFt/geDf/DGCb30XgSsvATn+HvBYNCajAAUoAKhnS0fx&#10;LFHun2ArfXtcvkQUoAAFKEABClDgsAJ2RS1i1U1aNkHek9U8chEJTuvPp2IN8nwrlH5MtlyUhXlS&#10;gAIUoAAFKEABClBgTwH3NWpka8+kOxuMcDnMVukf4wjW6C1HLP1iLEV6s+ts2h3tbb0tqlFelXYf&#10;JihMgVDPeVfBbURGbrrWMVqIApGRG1qxjYpqBJq7tXWMUMCrgOEap99WbREZKEABClCAAhSgAAUo&#10;QAEKUIACFKAABShAAQpQgAIUoAAFKEABClCAAhSgAAUoQAEKUIACFKAABQpSYEHG//xobsBT2ftq&#10;WnG8ps1T2oMk6qxqTLvbxJrMicKQcwH1vpjaWNz3OMMZzLNh7MxbUyljCZ56GsbT34KdwXho9sIE&#10;4Jo/JpHnvqXkxn0FXOPUxtOO39l3F24sPYGLMhdNuvPBjkpLeR2eadXnpN3Zlu+/J2rb8YWuR2Ai&#10;/fils5vLyOSclu+6+PF4tuoTOTOsFy3VOUVPwRgFMhNwzWkpIwgCHacyy4OpC1dgwnVNEggCrX2F&#10;Wx+/lNx9ri7lueP98pqwHAcTcL2X4/ONLkweLC/uRQEKUIAChxdwnZflxh8w2X/4fJkDBShAAQpQ&#10;gAIUyFQgXKHtYag571I8k7TLq/V0au4SdQ3j49Cwoc/pGTNMLJWnf77u4yqxaIUosDqXXOoavg+T&#10;URxrGjoA9xzR7vvfjuRHtij31uL32JwFcP/Wc27jMgUoQAEKUIACFKAABShAAQpQgAIUoAAFKEAB&#10;ClCAAhSgAAVKTCDWdiKpxgHX/NlJCZwrpP1CwDWneaylT54nms5URbUcazup1cfcXIWxNKWtK5lI&#10;dBuB+VGtutGW41qckRQC7jYJqdotpNiNqwpfQJ0v3b3Do638zBT+K8saUCA7Aqm+Q4Mzg9nJPIu5&#10;8FyWRUxHVrFW/bpcfV8EXdfZjuRHtpjqPXlU32VJ1+XL0ibZNYbTkUHxwBT4WMCcvKdZ2LUtQJWM&#10;U5bnYMvYaFZNs3bUwLS3sfm0nRihAAUoQAEKUCArAubNNxD80f+J4Ov/EYG778Ic/Cgr+TKToxVQ&#10;zwkMeV7gDO7fLc5tpbRsqzHW3CEWda/xZdyOSl9eRzCCYUeMixSgAAX8JWAY7qdQ/ipfqZYm3Hs+&#10;qeqR4RtJ67iCAhSgAAUoQAEKUIACFKAABShAAQpQgAIUoAAFKEABClCAAhSgAAUoQIHCFCjeURUK&#10;8/VgqSlAAQpQgAIUoAAFKECBAha4uzQBW/6lC6frOhNJHqrvRpkZSsT3Wri9OIqN6NZemw+0fiWy&#10;gZnN5bT7Hq9pS5vGDwlUp4TjtenLOrwy7Yfi5qUM6/Ke+duxK/jVxDVsqkkjMwyqm8fDjb34Vt+z&#10;aKusT7n3483eBiC7PDsAy+eTUaas4McrI1YMI6v6ZJWp0vdVt6ZaXVTrTtXJxH9pwuTGAlblHMNA&#10;gb0EAt3nkjbFRm8nrSuJFRP64D7xOnOSyoJ76d+euY216Oahy62+K1+fuoGbcu1XEkFdG8yNAWuL&#10;JVFdVpICFCgMAaNOBtpzBWt51rWG0aIU4HVZYb+sW/Ib9Af/Esar/w7G7bdhqM/txN3CrhNLD6zO&#10;w1hb0CTs9lNaPJ+Rpe01DKykn8yjNlSBE7Xt+Sxazo5VFgjh8WZ9wOm9DvbuVBH/rg/KPXz3RAw8&#10;x+z1VsjZ+mvzw2nzDpkBnKnrSpvuZG36e5yjMvnKQe6rpz34XglS3Q9KdX2y1/7FtD7V5yuVTzHV&#10;mXWhQI4FLLk+2arSB3evzOAeZHBjCaGtFa2U6/Kcm4ECOROoqIF9/AmgrsifvXa4ft/MybOBrfWc&#10;sTJjClAg9wJGUzeMb/8B8NXfBR79EtAuE4U2H8v9gVMdIdVg2qnS7bUu1XX5Ed6X2auY2V4/ub6A&#10;6wsjWct2aXsdPxm5iDkPbfSydlCfZ6Tas700ehmvTVzHlpX5AO+mTJ/5hNyv+kbv02gqr/Fc2/qy&#10;Kjzdehp//+Rn8YXOR9BV1ZQ0EafnzFwJYzIR8pW5Ifxl/xu4NjeMqLQzY6AABShAgewJTK0v4m+G&#10;3vPU5t15VHV+vr04hu8NvI03Jm5AfS/nKqhz/xvy3aa+39RxMwl14Sp8s++ZI3+21FHViK8dewoV&#10;Ae8TmWxZEfxi9BJG1+YyqTLTUiBnAjHLwqvSb+LO0nhGx3hE+kt8uv0hmB4myXi29Qwy6S9weX4o&#10;fi7KqEBM7CsB1a53dG0Wr4xfxfcG38ZHc4NYzUJ7YS+VvCTHYsiygNyrsQ3X8Cqp7oFk+bDM7ugE&#10;1HWaamvw4vC7uLIwjIid/d/squ9dY1kNzkpbhc+2ncd3+j6Fv3fiM/hcx8M433AMzeW18h2jv+/C&#10;cu/uS52Peb72Wpb+WX8r5yH1XcdAAQpQgAIZCmyuwZy8B+Pj+9FGZBPGvPRjYqAABSjgAwFjsh+B&#10;v/ljmL/6/2DceQfIZd+lsVvAm38J/PxPgb/+F8BLf+YDARaBAhSgAAUoQIFSEIi26ONSBRYnYGxz&#10;PKJcvfbG6gJMecbuDFF3nzjnRi5TgAIUoAAFKEABClDgiATsYJl2ZCOyrcX3ipg741eWV8E8+SSC&#10;T7wAO4Mxbi11r9QR4v2AKqoda1Iv2tub2gYjXK7FGSkegWD7cRjhCq1CkZEbWpyRwhOwY1FEx/Rx&#10;qEI956HGMWegwIEE1DhEznCAMd+du3OZAhSgAAUoQAEKUIACFKAABShAAQpQgAIUoAAFKEABClCA&#10;AhSgAAUoQAEKUIACFKAABShAAQpQ4GgELBlL+o3JG1Bjj6YLatzmT7aeTZfsUNs7KhvT7j8nc4ht&#10;5bD9qnXrLdjTw7BLfOzDWx7mdtuIbWPZ67jnPQ/D+NrvwZT5bMynvwGj64y0adfHqdz3xR/X28TH&#10;03ae2XcXbvQgIH2U0NipJ+Q4tbpHiccGlidx08P5QDGVy/fE5zsfThqD9igJe2ta8cXuRz0V4aPZ&#10;gYz66v3/7L33jytXtu+3iqEDO7FzzidnHelImpE0I41m7uR7r4F3rwNgPzzYwIOfYcPwb8b7Axxg&#10;G9c/2IBhXxuGw4Pf3PDmztzRzGgkjTTSGcWjk3PnSHZkN5tkM5XX4jlNVhVTkd0ki+zvajS4965d&#10;O3xYrNq199prmSq0ljN5pomMvolwX67lb7wyfTM+/+WZJc8uyPEgYPRnLjaEDuuT8HiQy93LTPdq&#10;jP9yM8NRaxIw+kGWVuJatuZ3hVaBAAgcDwJdI0ROvS0dWn58PPqOXoIACIAACIAACFiLgMF+WqJx&#10;7LcpTRr0tvcUXje3us3w9tC6rhs79R3sj9KuS0MEBEpOYHdTV0VC04R9gUNyEJB5baONfOP8d47T&#10;y3Yo09xapjm4sjUIFYEACIAACIAACIAACIAACIAACIAACIAACIAACIAACIAACIAACICAtQiozZ0U&#10;b2zTNcrhndLFc0VsW+zPPKL3Axjrmch1StUfixnXSrlHdtmXeAzFsT5Pop+ilUiNf//avhYd5t+d&#10;VhTRA4qa8/epPQ/h6iPgXJvRNVr8vsbcBpsIuhyIgAAIHCcC8eYOHpe16rpsvG/oDlYoYmwT7mVH&#10;80XI88DoD9zhtd4Y025ok1yz8k5RCYn1TqZVa/eYf5dJOxkJIHDUBPYDRJtLulLVvhO6eDkjxnd1&#10;29YyUThYziagLhAAARAAARAAgQMCvCdH0cwHKntbRH793qaDrPisHgKZ1gnivbW9XmL628lkXy0e&#10;NX16JTOqRhvRdmclm4O6QQAEQAAEqpCAvb2PbC36Pevh+XtV2BM0GQRAAARAAARAAARAAARAAARA&#10;AARAAARAAARAAARAAARAAARAAARAAARAAARAIBOBAjzYZzodaSAAAiAAAiAAAiAAAiAAAiAAAkIg&#10;rqr0ZIc3wOeRvsZ2aqtzJXM5bQ4638FOh/NIlA2l3d6YzZOrsMPTO6t5T3CwI77hpq68+aySYbyl&#10;N29TtsN75OP/WpcnvmX6NzOf0rx/raiuttc3049Hr9FL3SfIYcvukLGtrokmW/vy1rETCdLUzkre&#10;fFbNML+7RjGDwcJMbR2tot9LpvabSZPfmU1R8mZ9auIek7cQZKhZAkrnIFGj3mltbPFhzfY3V8cU&#10;g5NKtb6JqL0/1yk4ZjECD31LtLCnd2h82CZ+tTFFn3sfk8pjzJqUxfukfP5zUn7xP5Dt/f+dlOkb&#10;5ropRi68szz4jpnLj1wgAAIgUAQBW2v6O3DcV9x7VRHV45RKEjCOyxowLqvk11Fw3fWN/I6hN4hM&#10;hu+04DJxQsUJ2FaeprUhXkGDqDfX9cb50xr3POFy57ipuZNs51st/RzPX7c4+TeWRzzBbZrd8eTJ&#10;VcWHB07qGx/cJdrKP8euPwmxYgls7ftpeS+/ocNTbYNUl8lgnKHisVae46Tcc5wqqUXPrxuqMxfl&#10;+aDEvJA293F9lhnu/yrGZdqrAmEQKJpA0M3z8hqp42e33eSaqYvnQI0SdA8ZkxAHARAokIDarx9j&#10;JkYnq3BUUiBGZAcBSxJQ3H2knHuDlDf/fVJy6NxYsvHPG6UYx+Wt3URNbis3+dBtC8ei9PHq/UOX&#10;YywgGAvTL2c+p5VA/vda47m1Fn+8vUR/P/NHWixyfb2roZX+dOxlejb/Vtx2OJtio9GWHvre0BX6&#10;yxNv0NWuSWo2Mfdl5rsIs8H6L9ae0N9NXyfpq+iUQkAABEAABA5H4MHWAv164QbJ87RYkbnep6y/&#10;LM+gD5fv0maI5/ePUHbCAfrl7Of0iO/9hcoE61//lJ9tbtEZtIB0NLTQj0ZfotYCno2iW/3B8p0E&#10;Ywt0AU04xgRkPP/u0s2C13audZ9MjAnNolNYh/71/nPU72o3ewp9tvaY5na9pvMjozUI+CMhurkx&#10;Q383+0d6n+9zoicsz5Ryyub+Li0UuR+onO2sqrqc9URdhj18x3VNtqq+uMIbK2OUR7zP8xdLX9JX&#10;61Mk7+xHJU6e7+vn/aGX2sfo7f5L9Jfjr9Ofjb9Cr/ScognWRWh2NpiqSvJ9Z+ASOXiuwoyshXz0&#10;EY9na3Z/gRkIyAMCIAACRRBQ2QmrcRRnXAMpolicAgIgAAJHQkBZfUoKryfZ1ufJfuc9sr//10Q8&#10;x1ES8W+RsvSAFJ+XFKkj4OO6sEezJKxRKAiAAAiAAAiAgI5ApHtMFxddWcf6nC4NkaMj4FibTiss&#10;1jORloYEEAABEAABEAABEAABEKg4AdHh0Ep0XxvLGraPX6G6H/0Lqv+Lf0l1r/0F2ccukeh0mRGV&#10;50VVg30I+9AZM6cSsS6RVpS6/PY3tPkRrh4Csg/MMay/LqILD0mNx6unE2hpGoHo8lMisWGpEcfI&#10;OU0MQRAojIDicOpOUKMRXRwREAABEAABEAABEAABEAABEAABEAABEAABEAABEAABEAABEAABEAAB&#10;EAABEAABEAABEAABEAABEAABEACB6iBwa2OWNtk/ohn5Zu8Zqrfr9UjNnFdIHrFT7XIY9lxkKGDF&#10;hD/Hg9NEH14Vn5smRPZexL96h2Lv/m8U+9v/mmKf/CxtL4aJYqo+SzgWoeldcz5ZV9kHnBlR6l2k&#10;uHvMZM2YR11+rE9v6yalxv3H6DtcwtjAKX3h2/zdB3b0aYgdKwIhvgd4Atv0cHuRrnsemuq7wn5x&#10;3xy4YOoebqrAI8w03NxNw81deUsUf8HTteyPOi+BAjMsP9GfID6Ue8f0aYiBwGEI8LNI8RnGIwaf&#10;l4cpHudanIDshzaO4Qf0Pk8t3gPrNo99x5PRP5Dxnm7d1qNlIJAiwO+DqvgV1Qp8bmhpIAwCIAAC&#10;5SVgY58zfZP6Otn2OMFWiZ4JYiAAAiAAAiAAAqUnkMk+XjiYXm9Dc1qasr+XlmaVBFd4h+pieluF&#10;W42G92KrNBbtqG0Cuxv6/smavd2uT0MsnYBxflvmvw12QdNPKnOKYW4tMfdmIZ0MldewVfbNCgEB&#10;EAABEAABEAABEAABEAABEAABEAABEAABEAABEAABEAABEACBShKI9er9Y9s2FtN8gmVrn92r97et&#10;csZoz3i27DWRrrraKN6i39tp5FATHTXRCaO/ddXmoFjHkIkzj3mWlo50AEbdhfQcSKl2Aqwf4Fif&#10;1fUi2jVKJDrrEBAAARB4TiDSrR9H2TeXTI/LygIR97LSYebnQbSbnwsacazPETtc1qRUOMh+g+3y&#10;rqCRaI/+XUJzqORBta2XVMPecrtH/35S8kagAhDIQUDxTLHVIr3E+07oE8oYM777S9vs3pkytgBV&#10;gQAIgAAIgAAIHBDINCawrbANA0hVE7Dx+E8r8ZZOkvUECBPgtQOjKLynqiokEtY1U3GU1na1rjJE&#10;QAAEQAAEaoaAc/S8ri/R5SlSI3obC7oMiIAACIAACIAACIAACIAACIAACIAACIAACIAACIAACIAA&#10;CIAACIAACIAACIAACFQNAewSrpqvCg0FARAAARAAARAAARAAARCwMoHFvXUKRPMrWZ9uG0jrxpm2&#10;QWqw59/082h7yVQdaRVkSZje9WQ5kkoebe4mh616nKD1NLrJ5ahPdSBLaHbXm+VI9SfvRoL0m4Wv&#10;6ZPVBxSORwvukI3NTLzQNUE/Hb1GXQ2tps6/3DnOZxnNU6SfemtjhuJWMkST3sSsKTO7q1mPHRzo&#10;bXBTo4nr7yB/tX7W8/1qpCm/o84p3wo7thPTnhAQSCegKArZB0/rDsTZWaMaK/y+pSuk2iLxGJHR&#10;eE4/G/dhPpDqILCxv0s31vWb9LO1vNBv9d7mPH20co9iVfrszMZB0pVHfyRl7jYp+4Fn2cwaq2AD&#10;bbYP/y9Sfv7fkfLHvyGavUl03O4bucDiGAiAwJEQUBx1pBiMrag7a0dSNgqxMAF5nhgNgYrRRYzL&#10;LPylZWha/0l9ohifPRhv6I8gViUElFW9UbOEMaxWvXONcnVla99Ps/78c4ptdS4ab+ktV7PKUo9d&#10;sdG1HsPvK0vNX3if1OQ7TKK7xnuMJK48zkICyUdNQN6Rzci5jhEz2UjmOIea899PzPzuTVVoJpOM&#10;O2ReSCsyPjlu770Yl2mvAIRB4EgJBNxDaeW5eP3ZjLi2eWytkUhdM0UaYahUgwRBECiOQOcwqU69&#10;foPC62UQEAABEKg4AZlTMzh2SntfqXgjj74Bf/Q+pD0T+n9S87Xuk9RorzPdiAjrBry3dJumd/Lr&#10;65kutIoyPtNnu0HXPQ9JWBQqMj/1UvcJ+vHIS+Suby709Kz5m5wNdLlrnP7JxDfpB8NXaaK1j6Su&#10;w4pcR6K7929m/khzNayneFhOOB8EQAAEchGI8vPiD6w39Zn3Man8d1Qyw7rzf/PkY3qX9azXgr5D&#10;FzvP9/mfz3xKokNWiIiu9qu9p+nbAxfIaTE9/RZnI/2In7lmdcil3/IdyXP+zuZcIRiQFwSOjECQ&#10;ndP+ZvEGeYLbpsuUvQ9v9J2jc+3Dps85yChjxrcGLlJnfctBUt7PP3ju00pgK28+ZKg8AV84QO8v&#10;36a/m/0j3d6cPdI9XNK7Dr5u5Bkg91ozcnMdTlrNcCooj2FNVvHzb3N3o6AikNm6BOK8h2mK93/9&#10;cvFLurE5TaEjcC7X7Gig8eZeernrJP1k6CX6y7HX6O2BS3SpY5T6Xe2HGs91NrTQt/rPm9iR94y5&#10;jGe/3oDDc+tegWgZCICAJQk0NJHa3q9rmtFZq+4gIiAAAiBQRgJpuvLdY0R2R2la0NyhK1eR/f97&#10;mKvQQUEEBEAABEAABECgJARi7gFSDbaYHGuY+y4JbC7U4dXPH8YbWyluGAuWqm6UCwIgAAIgAAIg&#10;AAIgAAKFEDC+J5DJ9X3F1Uq2rmE2B1SoRT82IcT2pOp+/J+S48r3SOEyOIVsBluY2fqghoO6Q0pd&#10;gy6OSG0RcI6c1XVI5X1WMc+sLg2R6iIQmb+vb7DNRs4hvS1cfQbEQCA3AcXoR4B1mSEgAAIgAAIg&#10;AAIgAAIgAAIgAAIgAAIgAAIgAAIgAAIgAAIgAAIgAAIgAAIgAAIgAAIgAAIgAAIgAAIgAALVRcAb&#10;2GZ7yrOmGn2ybcCUz0NTheXJ1O/S24nJlH05sJkpOZmmhvYoPnOTYh//a4r97X9F8et/kzyWK6Au&#10;afxy8l4KdfY2URG+JXLVUQ3HnuysmPbHuloGe8Oyr4HW9f7jaOBUNaCsjjZm9FEL/2HV8eUdrpUB&#10;9iuzwvfTB1uL9KnnEf164Qb9f1N/SPz/mu2di4+EmBo3Vck19qfT2+g2lbcSma52TZqq9ub6FMVN&#10;9tlUgbWcadlwn+gZp7T9JrXcf/St9AQy+bLM9MwqfUtQQyUIrGjG5Qf192P8d4DiUJ+yR33gpL4I&#10;2OXU80CseggYnwvid1TeHyEgAAIgAAKVIWAcr4VD6T6hK9My1AoCIAACIAACIHCMCKj1jem9lXGJ&#10;QdSGZkMKW+Xb30tLs0pCe3AtrSlbjV1paUgAgZIT8Bt0NWD73Rxy4/uSnJVpHtxcaUefS+bUZG5N&#10;K8a5N+2xMoXVvW1Sn3xB8Q//H1L/9r9J1xspUztQDQiAAAiAAAiAAAiAAAiAAAiAAAiAAAiAAAiA&#10;AAiAAAiAAAiAAAgcEIj1TBwEE58K70W0r83p0rJFHJ4p3aG4u5+o3qVLq8WIkZlta5nI4A+xFvtt&#10;7JNjbVaXFO1kH5J2hy4NkQwEmjvTE3c30tOQUlME7FsrpET2dX2K8h5mCAiAAAhoCUS79fcFGZc5&#10;Nua1WSoaxr2stPjTvv9IiIS5VcS+PkdyTWrFOC7WHit5mPeWxwzPUhu3kWLRkleNCkDADAFl5aku&#10;m+qsJ+oc0qWVMxJvHyTVwW3QiN3wTq85hCAIgAAIgAAIgEApCbR2kepq09WgrOrHDrqDiFifAK8P&#10;JNYJNC2N9ZqzEak5pWaDaqZ1gyp5d1NjEd33ojjqdHFEQAAEQAAEQMAMAefIOX029gsQWXykT0MM&#10;BEAABEAABEAABEAABEAABEAABEAABEAABEAABEAABEAABEAABEAABEAABECgKgnYqrLVaDQIgAAI&#10;gAAIgAAIgAAIgAAIWIzAYx8bccsjjfY6Gm5Od27nsNnpYvtonrPZFgUbzLi9OZs3n5kMayEf7UaC&#10;ebNOtPbmzWOlDAob8hhr6cnbpLldb9481ZjhqW+Ffj7zGa0EDM7sTHamu7GN/nTsZbrcOU42xfyU&#10;QWudi060sQHHPOJnQzRPuI3VJvu8SW/Jn9/I3lhzd7V1rej2mvq+oyFaDW4XXQdOrH0C9qEz+k5G&#10;IxRfndan1XqMxwDqn/xzir/wA1L7JkmVeP+JWu91zfQvHI/SH1bvU5zUvH1SOMd3By7TZEtf3rza&#10;DDO7Hnp34WuSZ1EtiWpwxqr4PESBnbxdVFaeJPIo0TApiw9IufFO3nOQAQRAAASKIWBr07+7x33p&#10;zuuLKRfnWJgAOzNQjM/bgZMWbjCalpGA4TuTMRit6h1QZDxv6SHRZ39PNH/vWDppyMjECoky5lvX&#10;G7SO91Xufenmhrn31SudEyRzlLUm46191MNzh/lkJxKg+xYyRJ6vvQUdb3ITtRrm/5afvaMUVA4y&#10;F0xA3omfmliDGeH5WZmrNiuTJua01/Z3SOa1yybG92UZn5h0ulS2Npa6IozLSk0Y5R9jAmFXB0Wd&#10;DToCjduLunimiLwrNRjWVoPuwUxZkQYCIFAoARuvyRsN/4rTBYMzlUKLRX4QAAEQODQBnlMzzm4Y&#10;1/cOXYfFCpjeWaVZw5gnWxPPuYfpXPsw/WjkRWp1mn8PlXXljz336e6Wfs4rWz3VnB7nZ5m8z+/x&#10;O/X9rQXWZ/uU9dm2iupSb6Ob/mzsFbrQMVqyeTeZz+tv6qBvD1ygf/vEG/Rq72nqqG8pqr3ak3zh&#10;AL2/dJt+Pv0prRbZf215CIMACIDAcSEg+u2/mv+Spvj5XCqZ96/RP8x+Ru9wPSt7hetcx1WVvvA+&#10;pncXb5LokBUiTY4G+tHoS3SWxxNWlQZ2ZvL94as02JTBaXmORn/N62mfMReV+UBAoFwEdtnR0jsL&#10;X9Hmvt90lQ7eJ/H24CWa4DXQYsVpc9B3By/zO0GjqSLkvvHB8h3aCO2ayo9MlSEgz55fzn9Bi3v5&#10;944U0kIn64ef5nn1n46+nNivc8Y9lFh/N7P3aWN/lxb864VUh7z5CBj0ixLZn+sn5zsVx61LQMYf&#10;s34v/ePSV/T5xlMKxMKHamwbz/m81nOG/snoN+jPR1+h13rP0Km2AXLXNx35/MRQUxe93H3KdHvv&#10;bS/QY9+S6fzICAIgAAIgwMuvBt1Txcf7y03sYaIgxu+4fkAABEpIYHuVlJB+PqOke4tbMsz1mbCd&#10;UEICKBoEQAAEQAAEQOC4EGBd2UiX3q6aY30WurKl+P55P6Z9Uz93GO2ZKEVNKBMEQAAEQAAEQAAE&#10;QAAEDk/AWa8rI7GHhXXBSi22zgFyXPoO1f/oX1D9X/5LUjrN7ZVVw3p7A0qdfq9uqduN8stLwDly&#10;jivU76yKzN8vbyNQ25ESiM4/0JXnYLuv+B3rkCBSKAHWt9eKyraUISAAAiAAAiAAAiAAAiAAAiAA&#10;AiAAAiAAAiAAAiAAAiAAAiAAAiAAAiAAAiAAAiAAAiAAAiAAAiAAAiAAAtVDIBqP0YdLd9l7RH5p&#10;ZnvS17rL50N1gH0m5JPlPDa143c+oPj1vyV17g775w2R6p0jNbKfr1hSlx7r8zQ0E3UM6NNqPCa2&#10;LR8VYO9xNbhdeiLsc0757j8jOvs6kbs3UZ8yYN6GZekbWOU1tPcTNTTpOwEftXoeVRyT37T4ol1i&#10;e9P32Z7rH72P6Bczn9H/+/Qj+tn0J/Rb9jPw+drjxO/ew7/nkPiOLVAmWnot7XNAutPR0ELj3M58&#10;ssM+Ip74VvJlO/bHE34YXvsLonNvJO/LhPvysb8ujhzA3hap7E/rQFR5VskzC3I8CBjHIm3dRE1t&#10;lu57iG3Cy7NUfIaIXw5Ly+Bpop4xoit/QvTD/4ToB/+xpZuLxlmEwJ33iX7310T3PiLa4vGSFa5z&#10;g8+NxFOD/Y9CQAAEqo+AyvbyY7c/IHVjGX7fqu/rS7W4P8McMnwhpfggBAIgAAIgAAIgUB4CGfyq&#10;KuFAet2NvA5sENv+niHFOtH2oN6PZ8DZTGGHOR+y1ukFWlITBHYN/s8z+QGqiY4ecSdkflvmubVi&#10;nAfXHit3eOWpwfIkN8Aw91buJqn7AVL/4a9I/fKXRMusy8Pr2Kp8QkAABEAABEAABEAABEAABEAA&#10;BEAABEAABEAABEAABEAABEAABECgggRincOk2hy6Fti907p4pogS3CXbrn7tP3ZM/G3Heid1SETv&#10;3wwz3UlVHrH5vGTUS4n2jFd5r8rUfFcr/+Zs+sqMugv6o4jVAAHH2oyuF7JTL9o1pktDBARAAASi&#10;HUNp4zKnV3//qCQl3MtKSz/WPZ5mM8tueH6UtgW5S3cY3hHkHULeJSopaeNy1smzbSxUskmoGwSe&#10;EVDjpHj079Vq7wSR8T2gnLy47pjYYtCIfW2W99bHNSkIggAIgAAIgAAIlItAvE9vw0BZn+fJonC5&#10;qkc9R0xA1gdSVuWeFR43rCMccZXVVZzdmdZeJRZNS7Nigho12DB1pPfFiu1Gm0AABEAABKxFwDl4&#10;ksjwDInM3bNWI9EaEAABEAABEAABEAABEAABEAABEAABEAABEAABEAABEAABEAABEAABEAABEACB&#10;ogjorTQUVQROAgEQAAEQAAEQAAEQAAEQAIHjTWCHHfEtBwzOwzIgOdk2QDbFYLjreb5TfOzu1jwF&#10;Y7k36T31rdCF9hFqzuAQMEOVWZOmdzxZjx0caLTXUV9j+0G0aj7HW/vo/lZuwx1b4T3y8ffWVueq&#10;mn7lamiYN7td9zyg2V1vrmxZj9n5urzaNUmX2HBMLBbLmi/XgUudYyTXp5pmekZ/1u2NGTrTUVlj&#10;L/oW5Y8J13iefim8RXO4qSt/YTWSo9/VQS5HHQXybCyWa6LfVX33kRr5mizfDZs4Y5TnosZwTGzx&#10;IdkHT1m+7UfawCb+jZy4Rir/k2wKrqRxnyPtWHGFReIxWg1u0QqPrbb5WS3PqAG+55xq7Se7zV5c&#10;oSU661PvI/JHQ6ZKv9IxQb2N7sS/y1FPd7bmTJ0nmVaD2/TO/Ff0vaEr1ORsMH2epTP28+//3of6&#10;Jq4+JZq4qk8zxtixq07EgLAdyxw6JoiAAAgcCQGllZ1cr0wly4rv6A3YJw8gUDsEVp7o+qLKOBWG&#10;d3RMyhGJ87tBtrkzU/WLowpnPSmR/VT2FXa4PnoxFc8UWrhHyjwbT5i7Q6rCJphkrPL6v5MpJ9LK&#10;SEDxzJCieV+UqlWD0bNyNWcjtEvz/vzPgvb6Zhpt5mdIjcorPafpF3Of5+3dV54nNNHSS/UZjHbl&#10;PdnqGWQuY2ct1cqNRaL9AFF9bcwzpzpmrdDDrUWKGe4HmVp4vmM0U3LWtBH+vTp5rkHmInLJ3J6X&#10;zrtHcmU5umN9k/wssiXvf6rMAwT9R1d+NZSEcVk1fEtoY7US4LFusG2IWtZTc2yNO6tEch/MMffa&#10;yGs9xnFZwD1UrRTQbhCwHAG1/wQpi/eT7VLCIVI3loi6qmtNPdkBBEAABGqDQFs3r1+/xPPkT0nZ&#10;207MuVGFHTuVEqw/EiRZ+zUj7rqmhI6V5BX9vR+NvEjvLd2mtZDPzOmJPDfWpygQCdG17pOkyHyk&#10;BSTKY0J5P47Eo5QIq8/iz9Kfpz3PE1PiFGbdBsl/cDwZTpwXpbgqri0PJ/LO/mLXCTrtHiwrJ5nT&#10;Ots+nPhfD+3Qk+1lmuZxc5jZFCtrQR/9ZvFrGmTdB9HR62hoKbYonAcCIJCBQJB1GG18P63JOekM&#10;/a31pOW9Dfpw+S7tH+K+Wwij5b1Nkn/R67rSNUFDzfn1gIPRfXqfn/+rga1CqkrkHWzqpG8PXKiK&#10;61WexW8PXqLrqw/p6c6K6b4+8i0l9kO80XuO9f0y75swXRgygkAeApu8jvvu0i0K5dmDoy2mnh3X&#10;vj14mbob27TJRYUbWJde9Dp/xfqd+fYBSQVRHi//bvkW/XDoKrXWyD6WosBZ8CTRV/ly7Sk95HvY&#10;UUp3Qxudcg/QOK+fOzLMw1/uHDe1B+jmxjQNm3hGHWXba7os1g1Um9yJOY9kP5dZd+zUq8koAtVD&#10;QOU5iMXABt3ZnidfhPU3DinNjga61DFG4809ZZ2PkPkPmaO6t517P+RB9z5fe0JN3FYZX0JAAARA&#10;AATyE0jonj74gy6jzTNF8fEXdGnGiOOD/4P3Piqksk65OO1Ve8bYeVudMRviIAACIFAUAcW4T5JL&#10;KamuPO9jlr0SinYdbze/fZSiOoeTQAAEQAAEQAAEQMBAIMr2rOpWeZ/nc7Hx/k/79grF2gcPkvB5&#10;BAQc63Npev9RsccBAQEQAAEQAAEQAAEQAAELEhDbMEZRWCdYrWs0JpcsrjQ0mS5b5T1/OiljO3X1&#10;IlIWArbGZrL3jFDMO5esLzJ3jxpf+UkyjkD1EIhtsz1pg/04x8i56ukAWmpJAorDqW9XjO0IQ0AA&#10;BEAABEAABEAABEAABEAABEAABEAABEAABEAABEAABEAABEAABEAABEAABEAABEAABEAABEAABEAA&#10;BKqGgPiL8IX3TLX3tb6z7OvQYSrvUWQaYH8G+WSXbRf62d9Fs/g4zCDK4GlSH3+WOsJ+JdTVKVKG&#10;s+tSq7FoIk/qJDbBNXCqrHYZtXVXKrzE9i2FrVkRu8jbfC2JH5NSiSJ2vrtHSeF/uvI9UvfYNwrv&#10;fYAcEQHxGSM+rGdupgr0TBPxb4Ls5fvtpypHqBgC4iNH7LqKbVpfWP73kmEzfnCLqVPOER/W3+g9&#10;U+zpZT3vhe4JtoXtoXzehG6tT9OJ1n74GMjx7SR8TXWzf2P5v/Q2qYEdtlNp2GuS43wcAgFTBC59&#10;l+j0N5+Nz8THcwM/++WZBal9AvtsZ31jUd/P/lP6uIVi4tPti/UnNOtfS7bK5aina50naMiq9tMH&#10;+dkt/xAQKITA8mNSfF6iTfZncu/3pMo7xBv/biElHH1e9isqdhsUtumWakDQMQAAQABJREFUlBW2&#10;9TZ6MRlFAARAoDoIxBcfUvz2e4l/mfNRBk6T/aUfkZLBNkt19OiYtlLs2HQM8LNiOQVAxvL83ggB&#10;ARAAARAAARAAgbIRqM9gxy8cTK+e15lVXgNXNH6jlX1z6+fpheVOqYuG6MTGXQo6XRRyuPiziXbr&#10;3RSzmZtXd/B6bHOY10c1stWY3++0JjuCIHA0BFjvgtjnrU6a8+t36PIf54jMp/lS88iJeXCZD693&#10;VZ7KKr+7aSRhK5Xn3iopCnNRO/kdc4PnIw+E5yjpMq8fQUAABEAABEAABEAABEAABEAABEAABEAA&#10;BEAABEAABEAABEAABECgUgR4z22sa5Qc3qlkC+xe3o+bRzLlifVO5DmrNg7H2wdI5X02SjSl92/n&#10;PcyxofO10UETvXCszaTlEl/3EBMEZD9hcyfRjma93b9h4kRkqWYCxt9MrK2PVCvoV1QzVLQdBGqR&#10;AI/Loqzj5NQ8Zx3rs5bpKe5lpf0q5LkQ5+eD3bearMjB4/Lw6deT8UoG7F79+C/WxXY5Kmy/J949&#10;RqpiI0WjB2r3TFG8B+PSSl4rqJsJsJ6oYrB1pvaxzm2FJdYzSY7lR8lWSBttvG8y3jmUTEMABEAA&#10;BEAABECgPATUvhNE018lK5MxreKZIZXtzWYVtqHpePd/IbVrmOJ8vtrD8/F1DVmz40D5CNjExqlG&#10;ZP0g3j6oSTneQTXTu6NmD6yl6UTDuuYpsEup44EICIAACICAOQLy/HAOnqLI3L3kCeG5+9SUjCEA&#10;AiAAAiAAAiAAAiAAAiAAAiAAAiAAAiAAAiAAAiAAAiAAAiAAAiAAAiAAAiBQrQQc1dpwtBsEQAAE&#10;QAAEQAAEQAAEhICqqqSIMSQICFSQwMOtxby1y1V6srU/az67zU6XOsboszV2ApVD4qTS7c1Z+mbv&#10;2Ry5ch+K82bA2V1v7kx8dKKltyp/X72Nbmq011GQHQzmkjlmcKlzLFeWqjjmCWzTRyv3aI8dMhYj&#10;fa52eo2vp5a6xkN93y3ORjrZNkCPfRqnZhkatMeGDx9tL9Kp1oEMR62ZNLOTMqSTrYUDzLHe7sx2&#10;uObSbfzsneR72p3NuZx9m/N76dX4KXKyY1IICBgJKLzJ3NY7RvHV1Cbn+CIblXnFmPMYxY/pJmBf&#10;OEBLgQ1a3tskT3CbZLyjleXAJj3xLdOb/Reotc4CzkW5cQ/5WTa/t65tZtbwgKuDzrlTxpEu85jP&#10;xZv5P+dxn76nWYug7fAe/eP8l/S9oSvUXt+cPWO1HHGzIdOGJlJCKUfVysoTUieuZu/B1grn9+uO&#10;q+KEFgICIAACJSBga9M7p1f9W6Sy0RzFgXFtCXBbo0h+DulEDJU663VJiJSGgD8SpLtb8zS3u0b7&#10;8UhinCRzaBc6RsnOhloLEhvn75skWrifOm2VnVbE40RyLJPIsZWUYwuF55szGhrKdC7SSkpA2V7R&#10;lS/fi9o9qksrV+TrjdR7a646r3SOH2p+LVfZVjjW43LTOM8Zz+x6cjZnPxahW+vT9HJvDmN0OUuw&#10;8MH+U/xCeP1ZAzvZQJvEISUlIOsZ9/k5kU/kXXmgqSNfNt1xB6/LjLb00FOf/n6jy8SRWZ7jPO/m&#10;sUE5RMYf41dIFeOM8s7Lhv6zPsPK0Z5K1LGMcVklsKPO40Mg4B6klvWnyQ7b2KBmI6+DBTk9m7h4&#10;LlQrcb5/hlr7tEkIgwAIHIZAPxtn5vO1mk+J+XI23AwBARAAgYoRkLW8F35I9ALrZ4qDSp4jr9V3&#10;E9E//cPqfYrEY3lxi67Mt/rPk10z1yi6Qt/nNdyPVu/RvN/c+rFU9JD1qwKs2/YG62yJ3mA5ReZu&#10;5v1rNMf/G6EdCnHcaiJr7N8avEANtsrqYnU1tFJXXytd6znJc9heurUxSz5euy9Wllj3YWl+MzHH&#10;9kLnREJfr9iycB4IHHcCu7y+JPN6U/xOe6A7K3OE17pPUD/fQyDVSUDWDM2uyWh7qPAbFa/waZMK&#10;DovO2m8WblAn3/tlvUfmjjPtUVkNbNH7S7coaHD+YabCF7om6HKVrSXZeL329f5z5HI20O2NGTPd&#10;TOSRscbvYrforf6LVJfJyYvpkpARBLITSPwel2+bGssflNLkaGAdzMvUVnd0rhWaeQ+F6HX+mu8h&#10;YRMOjGQ8/i7fR344fDWhH3HQNnxWjoDc0z9cuUvekO9IGlHP+yYm2/rpFO+tcefR95Xxy2hzD7+f&#10;5d7ftRHapUV+5xxq1uu0HUmDj2shshb79ItU79d5X0yE96A561JpCFmegOwxuL09T1thvX55MQ13&#10;8T7Ei6zjP9nSRzIHVAm52jVJft4bKHM2+URGvx/xnJbMS3XUt+TLjuMgAAIgcOwJqLLuUc97mPZT&#10;87vKKutOjPNCSDbZXk3uYVJmb5KN/2NXfkDxXPuespWFdBAAARDIQMAm9yGNqK3dRK42TcoRB+28&#10;Jinl722nCt7dSIURAgEQAAEQAAEQAIESEojynkCjrqzDO0Ox9uw67CVsTs0WbWemWlF5zSLWAX1k&#10;LROEQQAEQAAEQAAEQAAELESAbfClSWQ/LckqCep+UNcUsaEJqW0CztFzFPOmbO3GNlco7t8mW7O7&#10;tjteg72LzGvsUD3vn3OkeJvuNYgIXSqGgMFusBq13v68YrqFc0AABEAABEAABEAABEAABEAABEAA&#10;BEAABEAABEAABEAABEAABEAABEAABEAABEAABEAABEAABEAABEDgOBBYYRvTDwz+uLL1+5x7mPpc&#10;7dkOlyTdxX4M2+pc7BMhkLP85b0NOpXF55jSO0bEfjRI44dCXXpENHwua5mqh/cqa/JLRmXw+Pnp&#10;fLi9lJVRtgNiJ9l9hPaOs9VzkK40ldBO0UElx+1T7NTO3Ez1Wn4La7yvRPxjQyxJIMT+fmbYh8w6&#10;+9zxRQK0w/fM+CF9FRTa0Tq26fDWwEUSn7jVIGKXXexm5/Pduxfdp4f8nDzfUSb/vdUAL08bFVdr&#10;nhw4DAJFEqh3EY1efPZfZBE4zUIEQmxHfYVtUMpzQ77XbCJ5jDLAYxULivic//3qXVrj57FWAvws&#10;+dBzj97qu0Dihw4CAlVPILBDis/gT6TDAvbTxJemvLMsaPZSr04RxeM163O06q8ldAAEshBQlx+n&#10;jgT9lJjHe/XPU2kIVQ+BAZ5P3VxOtTfM9mrgCynFAyEQAAEQAAEQAIHSE+A1YpV9ECs8b5OUcCgZ&#10;1AbUBvbjFEj57rRpfDpp8x023BDdo7b9zcT/QVm3+16lvTpezzYh7tA6e6zWy1YD+3aBgEC5Ccjc&#10;7p/+F6TKGN/Pvn78m0Tu/nK3onrr6+f3pYfX9e2X+fCxS/q0csdkLk3m1LQic24y91ZhUfgdU93Q&#10;6LBse0jl+7ZSSt9WFe4zqgcBEAABEAABEAABEAABEAABEAABEAABEAABEAABEAABEAABELA+gVjv&#10;ODm8qTU20Tew+TwUb+vN2ni7d1p3LM57puKtPbq0mo3w2mOsZ4wcy7zP/7nY12aJRLeDdTyOgzjW&#10;9N9/rLmT1EbsyTT93bd0Eu2spbLvsr4CpGYJKMFdsu+u6/oX7RnXxREBARAAgQMC0e5xcq6xraDn&#10;khiX7XgrPs7CvezgGyntZ7Rnguy+1WQl8vwQ9mpjSzKtEgF5NzDqJEtbKy5szyveOUT29flkU2we&#10;Hqfm2PKfzIgACJSQgG31ia50lWNqX+V/MzEeg0pbtHr88m4vvyMICIAACIAACIBAeQmo3aOk2h2k&#10;xKLJim2epxQbPJ2MGwMKj3tl36Ay7yPb/F3eb6hQ7PV/j6QsSAUJ8LqA3Zt6j5eWyLjLCnuYKkhF&#10;XzXb9jSKYrCRbDxulbgaZfu1WhF70BAQAAEQAAEQKIKAc/QcRebuJc9U2QZidG2RHN2Yl0lCQQAE&#10;QAAEQAAEQAAEQAAEQAAEQAAEQAAEQAAEQAAEQAAEQAAEQAAEQAAEQAAEqpBAuoZcFXYCTQYBEAAB&#10;EAABEAABEDh+BDzBbXrkWyKVdx5/u//88QOAHluGQIwdTD3e1jhxytKyoaYuanI2ZDn6LPlkWz/d&#10;3ZqnvWhmx34HJ0/teOhC+yi11rkOkgr6XNrbpP24YdNRhhImWvsypFo/SeGNi2OtvfRgayFnY2f9&#10;XrrUOZYzj5UPxvkGeGtjhm7zvxhhKFSc7PTupe6TdNo9WOipWfNfZp5Pd5ZJ2pZLbrIBwInmXnKI&#10;4z2LSyC6TyuBrbytHG0+JgYsNSQmW/vpzuacJiU9GOMNrDO7XjrVNpB+ECkgwARsQ2covpoyCqru&#10;blDct0a2NjiEreULJBqP0SqP55f2Nmg5sEn+PGMfYeGLBOidxRv0Vv8F6ml0VxTP5v4ufbGmN86U&#10;rUEuex291nOGZHyilZN8D23kY3/w3Ce5V5oReSb9av5L+s7gJep3dZg5xbp5hEffSaLZm6k2etjg&#10;gRivYCMWGUWcyxql/4QxxZLxUDScuAbqsdHfkt8PGgUCmQjYWg1jEX7HifM4xdae3dB9pnKQViUE&#10;+LtV/Ib3vgF+TkFKSsAfCdJtfqec2lnleY3UPIKMeW5tzpI36KO3edxjK9RZgjipX7ifbLsSDrED&#10;9kWi7pFkmi7Ax5SIYS5OyoBUnED8/JsUH7tCttUpUlZ5LOhgo0nZxoolbK1ci/Lukk8661topNnw&#10;/Mh3UhUev9ZzkuZ4rieu+d1m6sa9zXk62z5MLUXOYWcq0xJpXcNEr/xbRPIuwk5tIKUnMMPrIfJs&#10;yCfnO0bzZcl4XOY4n/pWMh47SNwOB2g7vEfuuqaDpNJ+vvST0pZv5dJlXLaHcZmVvyK0rfoJBHk9&#10;WozAKpq1vEbWuwhmWy/kfHJcKyG+d6pVsManbTPCIGBpAvU8xujgtdTN5VQzV3gN4uJ3UnGEQKDK&#10;CayHdugR61b5eGzdwGsl8v48yTpJxvWzKu9m7TZf5suNc+Y11FvRe5H5HzPyYtcJaq9vTstq57HR&#10;m/0X6TPv44ROa1qGLAnz/jV6l9cR3xq4SKVeR4zEozTvX6fZXQ/PdW3q5mSzNK8iyXVsBF7mn06y&#10;npHD4aBolNePLSCi4zbJY+lxvndN8TzC1+tTrOOZf74iW9Nn+HuY5Tm20+4ButQxTo2OumxZkQ4C&#10;IKAhEGN9ozm+dz7h3+Fq0DCHxPm29v307uIteqPvHP9esa6rQWf5oDynrnse0vye3lGymYaf4HkK&#10;eXZM85rjXX6uH+b+LPVt8Nj1vaVbifngK10TiXu/7bnel+hrf+l9WvBzVJ7zbw5coIEmdv5dpXKt&#10;9yQ18HP6c5M6c9JN2e/za9b3e5l11dt4fh3Puyr98i3a7LndNfpo9W7ePQva5rfxuuWPxq5RHR39&#10;/gV5TxD9ht8u3jSlDyr7hX7H95ofDL1AddAp1H5NZQ+vhXz0++W7FIyFD113H+s2n+K5dtlXYrfZ&#10;TJd3pWucxzjevPlv8nNoqLkrbz5kMEmgn3XDnn6RzKzw3kDVM0U0dDaZhoB5Ams8t7IR2uX7cpyc&#10;PGZwsn6P7FmTcB1/OiTtefxgbGW+9PScMs64vT1H66zTf1iR+crz7pHEnid7oXpqh63ccL7Ml77e&#10;ezahI7HG49J8ElVj9P7yHfrh0NW8e1bzlYXjIAACIFDzBPgeq/ZNkjJ3O9lVxTubcw+TTfRWDRLn&#10;MiAgAAIgcCQE9gOsJ6LXyVL7yrBPspnnKPe2U13wb6bCCIEACIAACIAACIBACQmovE4Ta+sjh281&#10;WYtzbYb2T7+ejCNwSAKs9+9gplqJdfGe2grsx9S2AWEQAAEQAAEQAAEQAAEQyEZAddanHVJYRz9l&#10;fSbtcEUTVLZdoxWlrlEbRbgGCThHzlHoi3d0PYvM3aP686/p0hCxPoHofMoOlbTW1tJJdtiRs/4X&#10;Z/EWKmIHSyNqNKKJIQgCIAACIAACIAACIAACIAACIAACIAACIAACIAACIAACIAACIAACIAACIAAC&#10;IAACIAACIAACIAACIAACIGBVAmIL+5PVB6aaJ7Zsr7KN6kqI2LIW/y65ZCWwlbCDmimPwnYWlb4J&#10;UpceJQ+ry+wLKYeoy4/1R9k+oyL+Oo+R7DDz5UDhNnlW2UbmGffQMSJVg10VG3Nik5TtqiZFfhOw&#10;PZfEIQF120PU3E5Khf2rTLO/ly/Wn1CEfVdUUr7Vf55anNW1z+wFfq5Ns+2PfP6ob2/MJp4xYk/Y&#10;MhLjvRsbbLutZ8wyTUJDaoQA2yan9XlSxAYp+45UL7xFNHimRjqHbliCwPTXRFNfpvyUtvUQjV7M&#10;3jTxYaoV2ZPdOaxNsUz41uYs5bKl/jk/r/90+BrZKmz73TLA0JDqJWD8XUpPBtjXhRVEfG4spPZS&#10;K2wXQd1cJBL7YxAQAIGqIKDGoqSusK8cjSiDp+DrWcOjqoL9p4hWp589J+Qe7YYvzar6/tBYEAAB&#10;EAABEKgVAvVNROxP8EAUXgPNZN9PbWgmCvgOspGyv5cMH2WgMZK+7h1yuExX0R7U+7mOKg7arW8z&#10;fT4ygsCRE3DWEbX3P/s/8sJruMAunueW+e7IfqqTMu82dikVr0RoY5FkTk0n8m5nBRngdtz5QN8S&#10;0f058ZI+DTEQAAEQAAEQAAEQAAEQAAEQAAEQAAEQAAEQAAEQAAEQAAEQAAEQKCOBWE/63nu7d5ri&#10;bVl0JllX1s57t7SSKENRtEk1HY71TJJjObXnX4mEyLa5TPHO2t+broSDZN9O+bOXLzqa4Rqq6Qvg&#10;sJ1r7tCXsLeljyNWUwQcazNp/Yl2j6elIQEEQAAEhECke4yM1i6c3hnab+V9zBUU3MvKAz/aM071&#10;T67rKnOsTVNk5LIurdwRO1+DRolxW60g8d5J3buJLbBNin+D1OZOKzQPbTimBJQVtnOilY5BItkP&#10;UGmpd1Hc3c/vcyvJltg9UxQ5+61kHAEQAAEQAAEQAIEyEbA7SOX3v4R9tOdVKqt6+xTGlmjzPjum&#10;kOruM2ZDvMwElKCfVB5nyRrBgcR709dcDo4dy0+2o5wmvM5UDdJw8VvkHDlHqtjLjITJ1op3zWr4&#10;3tBGEAABELAiAXmeGCUyd48c3bWvX2DsN+IgAAIgAAIgAAIgAAIgAAIgAAIgAAIgAAIgAAIgAAIg&#10;AAIgAAIgAAIgAAIgUEsEHLXUGfQFBEAABEAABEAABECgtglE4jGa2fXQI98SbYefOTQTc2F7vCmm&#10;ydlQ251H7yxLYM7vpX3ZuJNHTrfxhv08YlNsdLljjK57H+bMqbLbv1ubs/RGX7qSd84Tnx+U31E+&#10;cdc1UXs9OxKsUhlv6aUHWws5W7+176cddqLYWmfeaWHOAst4cJeN6H20cpfWQjtF1TrU1EXf6D19&#10;5PdOuRef4mv94fZiznYFovv0mO/l59pHcuazwsGZnfy/Fzv/doddx2/jXhv/drob2vg6TDkczfSd&#10;PfWt8HUxkOkQ0kCA7ENnKPrlr3Qk4osPydbWrUtDpPoJyDN3JbRNS3sb5AluUzyjG+Pc/QzHo/Tu&#10;0i36Zu8Zkmd9JSTCbfho9T7F1UxumPUtkneV13vPUX2mjep8bKipk743cJk+WL1rajwppcs70bsL&#10;N+n1/nM00VrdhhrU/hOkzN6UbiVE4TG1ujZH1Dd5kKT7VMS5rEbUNjZq6LK28+gnvmW6vTlHe9Fn&#10;hhza65rpatcEDfJ3DwEBELA2AVtbV1oDVR87sW+vzPMnrTFIOFoC4ozbKP0njSmIHxEBP8/l3uF5&#10;rac7qzwizD6mWglu8dzBMp1xF2jMgMcSUqqMxZIi44juLHMQxjGGnJRlPJIsD4HyEWhyU3zyRSL5&#10;r5DcWDMYZs3Sjis8zjsO0sLzQec6Ruguj3NzibwzfeF9Qt8Zqqwx6lxtLOqYzUY0dqmoU3FScQTu&#10;bemdCWUqpYHfuyeLfEceaOqgBnsdhWLhTEUn02Z4LeiFjvFkHIESEcC4rERgUSwIpAiocs9r7qXG&#10;3ZSzLhev622OvpzKpAnVBTbJEQlqUogChY7RdWcjAgIgkImAyvMQCjsMPBDF5yU1wLoArtaDJHyC&#10;QFUSUPnd8ObGDN3if63M+9domueG3uZ3RtG3gIBApQhssN6VXKNmpN/VTmdzjIMUdnz7akIXq55u&#10;rE+bKTKRx8s6N79evEFv87px8xHrwEZ5bXmR1+dFV1A+42rcdLsqkXGkuTvB0OWor0T1puq08fd8&#10;0j1A46299HBrkW5vzNJ+PGLqXGMmmR9/uL1ET32rrEM3TBd4zs1pwxY/IyfEQUAIbIZ26cnOSmL8&#10;ILpDuUR+Wx977rNubD31NLpzZcUxixAQnbLfsz60LxIoqEU2Xg18pfcUnX7+fD7L99LT7kGa4nGm&#10;3J93DfMZBRXOmWWvyu+X79BXvE50qXOcFnkMO8f/hYro2L41ePHI9bULbcdR5Jd1W5lPl9+YGd05&#10;qVM4/nbpmX6Y02anVqcrobf/7LMxGZdjEBCQ60r0M2Vvjtzvn4WjFH4elzQ5FuL/Bf49Ztc2SGfZ&#10;1dBK3x28nPgtRiLFjd/SS9WnyHPnzf4L9D7fO3LpQhycJb8PySvtcuA3cIClrJ+i3/nZ2mPT97RM&#10;jZP74glepzzZOkAtdY1kk/XkAkX2bY3y+1C+58w6v8MusnPjITg3LpBwluw9Y6Sy4z1F63hMdIiG&#10;zmY5AcmZCMjesN8v3UnsDch0PFOazAfK+28d3/uc/B3YVIXjHOY0hyKfz/5T4VR6jOc27vsWycN7&#10;Eg4rdVzfOfcwneE9cFa6D9u5/28NXKR3Fm6YGtMGWdfh/ZU79P3BF6iOeUJAAARAAASyE4j3nSDb&#10;3O1kBtnDpKzPk5rFWavR4a7aynsdLb6HKdk5BEAABCxPQPFM6fc7cIvjvNey5NLSQcR1J2V3IxlE&#10;AARAAARAAARAAARKTSDaPU4O1pM5EDvPeSvBXVIbWw6S8HkIArYdL9n2n9lkPCgm2oN9UAcs8AkC&#10;IAACIAACIAACIGBBApn2DUT2LdjQZ01SeW1JK0qddfc9aNuJcPEE7F1DpPA7q8rvrgcSmb9P9edf&#10;O4jiswoIqOEQRVf0+7wco8XZcq+C7qKJZSSgGO3LGp4TZWwKqgIBEAABEAABEAABEAABEAABEAAB&#10;EAABEAABEAABEAABEAABEAABEAABEAABEAABEAABEAABEAABEAABECiAwOfsW/PAz3yu0xS2DvN6&#10;3zkS+4CVEPGN8WBrIWfVy3ubOY8rA6dIXXqUyiN7u9k3ktIxkErThHR5OV3pGSWFbb0fJ3nkWyqq&#10;u97g4W1kFlUxTjo6AnKti89r72yqTPGpefWHqfgxD8keDfWd/zlBIWEnoqWTlItv8b1irGxkxC7t&#10;l+tPE34rylZplope6JygwabOLEetm9zsbEz4c3jAfitzifj2vc9+hC+zj4aKyj77r1i4T4rYjV6b&#10;TdiSjv/4P4NdyIp+KTVWOftGUP7xfyQl5E91jK83dfBMKo4QCByWQJD9kWp8lBL7KKWAL/O9LM7+&#10;5Vae6mtke7rsAEGfZoGYh8fAYi8+l+yxDftp9p13orU/VzYcAwHrE5B3A42oDc1E7j5NSgWDfI8Q&#10;3z2KtgnS3i5+v4GAAAhUBQHVw750DXvVbYOnq6LtaGQGAh087nn7n2U4gCQQAAEQAAEQAAEQKCMB&#10;9qdJ7Ac8KeFgMqgL1DfpokpIb9tad/AQkYao3ld12FZHMfYfaEp4DtcdWtdl3W7s4hdh682X6RqJ&#10;CAiAQDoBmeeW+e6Fe6ljqzwfLvPilZwDl3VIjST8ZPdNalIqGGznd0yZi9SsY6nLj0k58VIFG4Wq&#10;QQAEQAAEQAAEQAAEQAAEQAAEQAAEQAAEQAAEQAAEQAAEQAAEjjsBtbGV4i1dZNtNrefbPdMUOfmN&#10;jGjsGwu8LzCiOxbrmdDFaz0SY//iRr1/u3ea4p1Dtd51cqzxvlBDL6PdY4YURHMS4P3cWlF4360q&#10;e28J+jNaLrUSdqzx/gKNxOtcFG/t0aQgCAIgAAIpAjIuizV3kt2/kUyU+8j+iVeS8UoEcC8rD3V5&#10;PshzwhZO6ek6vDMUGblcngZkqcXB41ytxPjdQa5VK0isd4Kc9z7QNUXeZaL8O4KAQEUIBHZI2VnT&#10;VR23ig4rt0p+M/btlWT7ZB5AERt27OsdAgIgAAIgAAIgUF4CquzHkT04zyVhL217NavtG5smr5yi&#10;dg0THTO7sgesrPSpulpp/zv/ESl722Tjdye7Z4qO23pJ3u+D95ipCluD5n2lSYlFk0ErB5zDZ8jJ&#10;PzUICIAACIAACByWgL2lg+xswyq2mZqXiczfp8aXvn/YonE+CIAACIAACIAACIAACIAACIAACIAA&#10;CIAACIAACIAACIAACIAACIAACIAACIBABQmY9MxQwRaiahAAARAAARAAARAAgWNPYIeNFzzyLdHU&#10;7ipF4jEdD9nq8ci3TFe7jpfxMB0ERCpKQK7NfNLsbKB+V3u+bInjE619dGdrjnYjWZz7PS9lZtdD&#10;F9tHyW1w9pevkkg8Sgt7KUN92fJPtPRmO1QV6X3Mu8FeR6FYOGd75/xeutgxljOP1Q5O7azSp56H&#10;afdDM+2stzvplZ5TJNdZqeRS5xg94ftyTGXnbznkzsYcnWobJIfNniNX5Q/NMO98MuTqtHw/8vWh&#10;2OMn2/ppLeTLeboc9/GzvI0NEkFAwEjA5u4hpbmDVP9m8lBs8SE5zr+RjCNQnQSiPG738O9/ObCZ&#10;+PdHQ0fSkTib0P3Y8yAxVrpUgWf4p97HecdpBx293DFOPY1tB9GMn10NrfSDwRfo/ZU7pssVBh+t&#10;3KO96D6PY0YzllsViWxESmXnz4pmzKCw81Y1k6ErMXS7aRh397OxC4tKMBqm63ydLvH1r5WtsJ/e&#10;W75N17pP0Fk3LABo2SAMAlYjoLDRbfm3tcp/Nylt3WTrKN17lNX6f+zaY3Qe3uQmau06dhhK3WF/&#10;JER3Nufo6c4Kj2Y0BnxyVHxva57nDgbIxmMG09LQRNQxqB87yHd86e3MRRi+/8S5UgYEBJiAV95p&#10;9vRjukxgunlcP9R0fAwIX+H1GJn/2zc4eTGymdnxkDewTT0uvq9CQKAIAt7gNq0Fc889SrFn+P2q&#10;2HlmecaMt/bSg62FnC2UtYQr7WOksCE6SAkJGJ7LKsZlJYRdJUWH/ES7m6TI/LH8D5/jhtdXSeOt&#10;28yAe5AaWffiQJz7fnLy/TaSYS7Ttb14kC35GeD1PQgIgMARE+g/SXTvw2ShqhhqFgeMbCwYAgLV&#10;SiDMRptlPWsxi46SrCHeXJ+mF3nNBAIClSAg69kfrdw3NVdZb3PQ633nTL0Tih6ay1FPn6w+NFW2&#10;9F10at5Z+Iq+O3iZ2uubD4UjFo8nfnezu15a8K9TVNXr2x6q8BKdLPpsr/acTryfl6iKIy9W5iEu&#10;dI7SKR5b39mcpXub83l15bI1Qr6j21zGo+0lEr270zzetrMxfAgIHHcCMpYQPWmZi97Y3y0IR5wd&#10;Sby/fId+MvISNTsbCzoXmctLQJ5Vn7B+TaTA51Uj64e/NXgpTS9L5ntP8triZGs/zfL1c3tjlrbD&#10;e4fqlOjzf7J6v6gyzneM0Es83i1orbOomsp30lhLD+vnO+kD1nUz7uvJ1wrJL7/nTL9p+U7b6pqo&#10;hX+zrXWN1OZ0JcKyB6OW+GVjFOY1ty2+VtkVDnXweLDYNY9s5Zc7XfoT5D0cci8P896Vff5/Fo4k&#10;4gfpckybXug1ZbZfg64OenPgYlm4DjV30Td7zyTubWbaJ+vRH63eozf7LxyLa90Mk3LkkX0un3uf&#10;0JOd5aKrG+DrSvRZRE/gKO5TlzvHac6vdxqbqXG3NqZpCM6NM6EpPM3OJlZ6xom065PsvBdinoD8&#10;lt5bvEXrocK4yXkxfk6EZMoiYr6+o8rpUOyswz1EZ9uGqE6uAwuK7Id8e+ASzxfd4Odofkgy5v2Q&#10;nydv8/PuKO5JFkSCJoEACIDAkRBQ+dmftoeJneqqvLcpTXgPk7KpHy/GxWEvBARAAASOiICyknIA&#10;LkWqPA9GnUNHVHqOYngvt06CPP8ezT/m1J2DCAiAAAiAAAiAAAgUSSDSPU4NT/+oO9u5NkPhkUu6&#10;NESKI+BglkaJdmd45zVmQhwEQAAEQAAEQAAEQAAEKkQgsX/OULcS2TekWCOqsi4cGdqmsK4jpLYJ&#10;iF0J58g5Cj/6LNnRyBLbSOTrQbGozkmyoQgkCUQWHxMZfBnI9woBgUMTcDh1RaiRlP17uU9EFx5S&#10;zLdO8Z01im+vUeO1H5Cjf1J3DiIgAAIgAAIgAAIgAAIgAAIgAAIgAAIgAAIgAAIgAAIgAAIgAAIg&#10;AAIgAAIgAAIgAAIgAAIgAAIgAAIgAALlJSD2sMWXrhm51DFKXeyftFLSz3ZPxVtiLq+/IbbruMn+&#10;3ToaMvu3UAZPE33xC10X1KXHpHQM6NIkorLeK/m3dOmJ83UptR0R28hmrw8jiZDYl2YfcIf1NWIs&#10;F/EyExg4xQ6MZ1OV7vFvYof9h8G/eYKJuruRYiO2q+Sf/eOUS8RfwEfsL2ArzH4tKyxjzT10kZ8T&#10;1SqXusbpMfsAERvBueTuxhzb8B2urP3egI9sX7+jb6bYcJt8UZ+GGAgUS0D8U7f36+2UyzXGPm/Y&#10;UVmxpeI8ENAT6Ocxxt3f69OWnxCdeEmfJrGNRd7THNKnD7CPU4uJ+Bi57n1kqlX3thdooqWPbafj&#10;N2UKGDJZj4DYGvAa7Hv1s51qq1zTDU1EHYNEm0spduJ/49LbqThCIAACliagLhmeqeyDT5H7DAQE&#10;QAAEQAAEQAAEQAAEiiSg1jcm1pqTp4cN803PD6iGdWbb/uF8PyfrMwQaI/pyQ+yr2Ky07G+Tg33e&#10;amWrsUsbRRgEQKCaCMh898K9VIvl/iTz4t0jqbRyh7S+bKVumWuTOTcLiNjDVIXZ9Nep1qxOwx5m&#10;igZCIAACIAACIAACIAACIAACIAACIAACIAACIAACIAACIAACIAACFSIQ7Zmgul3ef/tcbNu8fz8c&#10;IKpL1wmwe6cPsiU+VdaVjXWP6dJqPlLvori7n+zC6bnYPVMUOfutg2jNfhr9rauOeoq1p9s6qFkA&#10;R9Gxlo70UmTPd3N3ejpSqpsA72FybMzr+hDtGbfOHiZdyxABARCwCoFI9zjZ/SlbIHbfKinhIKmV&#10;8reMe1n5Lg3WL4vxc8K2mNLJs8tzRPbEVsrfMr8TJN4NNBRi/O5gFVGbOynuaiMb2zE5EJuH31cm&#10;rx1E8QkCZSWgrLJtE4OofdbZWxrrYf/Ljz7RtVDeZaNjV3RpiIAACIAACIAACJSeQLxvkuyGamw8&#10;loi7+wypHOW5Q2VvW5dupTGGrmHHNKI2uSk2fjXxf0wR5O62zcHvtpFkHkUTTiYiAAIgAAIgAAI1&#10;TsA5eo5imyn9gqhnjuJBP9ka0/0QBD75e4quLZCc4xw9T44Otq8LAQEQAAEQAAEQAAEQAAEQAAEQ&#10;AAEQAAEQAAEQAAEQAAEQAAEQAAEQAAEQAAEQsBwB1o6DgAAIgAAIgAAIgAAIgIB1CXy9MU13t/SG&#10;b4ytfbqzQpc7x8jORsQgIFBOAlv7floL7eSt8lTbIPubV/Lmkww2zne5Y4w+9jzIm//m5gy92X8h&#10;bz5thjn/GsXUuDYpY3i8pTdjerUkCu+xlh56uM0OyHLI7K6XLjLvapAwG275o+chTe+sFtVc+U5f&#10;6TlFDY66os43e5KLDfqddg/S/a2FnKcEY+HE93OhYzRnvkoe3GVjSWZ+46PH2PCe/M4+8z7Oe195&#10;6luhF7vZWAgEBDIQsA2fodiD68kjcc8sqZF9Upz1yTQEqoPAbiRIS4FNWuZ/T2ib4qpasobf2pyl&#10;Ha7vGz2ny/Ye8Ni3TLN+r6k+9Te203n3sKm8Lc5G+v7gC/TByh3a2N81dY5k+mrtKQUiIXqZn+9m&#10;x5qmCy9HRvmNi6NY72yqthU2fPVCKpoMsREL42ha7WNHqhaUBf86Xfc+pP0cxgi+4O8uFI3QC13W&#10;MYRnQZRoEghUlIDCRjOb/vK/1LWhXPdald/91MAOKa5WXf2IFEkg5CeS54v8n3udyGgUicedtD6n&#10;L7zfms8YfSOrJ+bn8cqdzTmSOVyV/wqRveg+yVxWwfNU8h1uLiWrUnxe/l2xsVc2+qoTTpNjOsH3&#10;r8Nx3CPy3mFGrnQer3Fdvd2ZGMt+6nmUF89nnOen46/kzYcMIJCJwL3N3OuDco7Cf2fbzb1/Z6pD&#10;0iZb++lBnvlseSat7e9QT4PhWZKtUKQXTgDjssKZ1foZPLdi++Vf6eaE4o0tRJ3WMZJerV9B0D1E&#10;tPCVrvmNvKYaaUy/xzVup8bVckK4kQ2W1jfpzkUEBEDgCAjwfIXazevmHQOkyntpJ49vbNCBOgKy&#10;KKJCBHzhPXp/6Tb5xHFoDhGdnsud4+SwGc2b5zgJh0DgiAh8sfaE15tzX6MHVX2j9wyJPpRZkffM&#10;Rns9fbB8h6JqzNRpokf168UbrAt4kfpd7abOOcgUZ13AlcAWiR7c/N4aReLm6jw4v5Kf5dJnK1Uf&#10;63g96cXuE4m5iZvrM/SYx8+FzoMftG0/HiG5LkXn7grfGydb+6pTD+CgQ/gEgSIJrPL97Ino5/A9&#10;zYyuc7ZqRGfjPR6P/HD4RZLfKsRaBFTWKZM1mDtbhnVaE83s4bmJtwYuUGOOZ7Po4k/wfVSeM6LH&#10;c4v17TdC5nWyTDQjZxYnj2/f6D9P4219FI/n19nPWZgFD/bxWOUHQ1fpd0u3SMYwRyFSTjAYptXg&#10;lq44WQNocTZQa52LWp3y3/g83JjzGtAVYuGI3Odkv9QjHkPEn6+ly/VzuWOczsocXpWJ6I3eWJ+m&#10;rTDraVhEJvg+8FrfWd6jU755lhNt/RTia/qr9SlTFBb3NniPyCP6Jr93lEs3yVTDisgk/V4LPttf&#10;1dnQUtB7VBHVFXVKgNf8fr9yl9ZN7AMzViDvhSf4fe8k/zfxvekopYN5jfCelHnWkcklsrdlia+Z&#10;kdaeXNlwzCyBobPP7r4yJyv/TenrJGaLOo757vN6fjG/pUqxkn3Hp9sGWL9/hETvxeoi45+3Bi7S&#10;b5du8p6M/GNKGUd9ynu75HkCAQEQAAEQyEKA9zCpXcOkrKXmIxIOdy//SdoJimdKp68iGVR22AsB&#10;gXIRUGWtx7+V2GNL9Rinlot72erh8Z3imdZVp/ayLno55i9aOnX1yn5N1b9JZHfp0hEBARAAARAA&#10;ARAAgVIQiLd2U7zeRbb9lM6WY22GwiOXSlHdsSvT4Z3R9TnW0kWq7L+AgAAIgAAIgAAIgAAIgIBV&#10;CWTS72XdHiuKyjZpjaLUHa3+kLF8xK1BwDl6jsKPPks1Jhqm6PITcg6fTaUhZGkC0fl7+vY5nOTo&#10;x9qvHgpixRBQjLbdtXZHeT1w7zd/rSs2tn4R156OCCIgAAIgAAIgAAIgAAIgAAIgAAIgAAIgAAIg&#10;AAIgAAIgAAIgAAIgAAIgAAIgAAIgAAIgAAIgAAIgAAIgUF4CIdb3vO55YKrSzvoWutQ5ZipvqTKJ&#10;XfXOhta8Nh9X2B5wR0NzxmYoYmPT3Uu07Ukejy89ItvFN5Pxg4C69PggmPxUBk8lw8chML2zeig/&#10;H2ITsr0+83dxHPjVRB/FNu3N3+q7svKEqLVLn3ZMY+rOenrPDTat0jMcTcrC3jpd9z481G/0KFoi&#10;9mzFdvzFjtGqtiUudrbF/+9d9jWfS8LxaCLP1e4K7sURv378nFNCKbv3Cv8u1ckXczUdx0CgIALi&#10;M1KuqwOR603dXiVq7z9IwicIHI5Aex+RjNk19zKSa+7ES+nlLqePy6nPev6bP19/QoGYuX3h/miI&#10;Zv1eEr8hEBCoSgJrs6Ro95BKJ+TdwUoi7dlcSrZI8XlJDbDfGFdrMg0BEAAB6xKIG+bllJ4xUtie&#10;PgQEQAAEQAAEQAAEQAAEiiZQ16g7VQmn7IFrD6j1TdooKft7uvhRRRqi+vpDDvO+UdpDer+eKjdq&#10;uwFrd0f13aAcECg7gUzz3TIv3j1S9qYkKgz4SObSdGKxuT9l4BSp01+nmihzld5ZnqO03tpBqpEI&#10;gQAIgAAIgAAIgAAIgAAIgAAIgAAIgAAIgAAIgAAIgAAIgAAI1DqBWO8E0dTnyW4qHLLzOlZs6Fwy&#10;7SBg904fBBOf8Y4hIqPfJ12O2ozEeifJvr2S7Jxtd52U4A77Hq9hvX/24eXgPRlaiXaPESk2bRLC&#10;+Qg0d6TlUHc2iJq709KRUN0E7JuLvIcpqutEtHtcF0cEBEAABIwEoj18n5j5Mpks4zLH+ixFBirj&#10;bxf3suRXUZZAtGeCnIspf73yHJHvICZjrgqIg98J5BrUSuIa1SZUOBzncblt5kayFbaNBSLxpc52&#10;WCAgUG4CyupTXZViX4fYzo5VRG3rIdlzoN1nYJN3/LErVmki2gECIAACIAACx4eAq43U1m5SdlJ7&#10;7RJjiTOvpzGwGcYYkiGeaT9P2plIAAGLEGB7n6S19cT2MCEgAAIgAAIgcNwIOEfOU+jr9zTdVimy&#10;8IDqT13TpD0LhmfvUJzXj6MrUxT89BdUd+IqNX/vn6blQwIIgAAIgAAIgAAIgAAIgAAIgAAIgAAI&#10;gAAIgAAIgAAIgAAIgAAIgAAIgAAIgEBlCTgqWz1qBwEQAAEQAAEQAAEQAIHcBLrq8xvC2o9HaHbX&#10;S5Ot1tkQnbtXOForBB75Uk7bs/XJpih0srU/2+GM6eMtvXRna458WRz8HZw071+jzX0/ddSzQQCT&#10;Mr2zmjdnX6ObmpwNefNZPcN4ay893F7M2UzhtxsOUovBuWLOkypwcC3oo49W75E/Eiq49nreGPda&#10;71kaaSmfcbiLHWP0aHuJYmzwL5fc2Zyj0+5BctqsOT0xvZv/9yJtH3ClG+TL1e9aOib9H2vpoak8&#10;95bp3RV6oWuC5J54XEXuNUv+dYrFY9TZ2EZ9Te3HFUVav+2Dpyn24HoqnRnFl5+QffRCKg0hSxKI&#10;xePkCW3TUmCTlvnfHy38OXWYjs3semiPn41v9l8ged6VUmTM8MW63ihTtvoa7XX87D1DSgH3vAZu&#10;//cGLtMfPA+YJxt1NSkPeKyzx4bKvtV/nhw2u8mzrJNNZeesChuIOxBlb4tUNopMLXrH0MqKnr0q&#10;Y9WuoYPTLPEZ5XvXF2tP6cnOsqn2yHg/xMYLXu05VdC1YqpwZAIBEKhqAjHvHAV/8T8lDOUrrV1k&#10;43/nyz8hW1NbVfer7I2PsoPtD/5Poq3lpCFSMWCYZlBRHBK8+U9JXXlCxGNQxedhp9wny97cWqzQ&#10;HwnSDc8Uvy+uUJzUort4b2uBZK6sIBng7/De7/WnyHhi8sX0NH0KkZwLAQEmsBrcIm/Il5dFL8+l&#10;DjQdv7mhs+3DdH9zgXYigZyMvDyvOcPzRuNYv8nJCQfTCcj7/swOP5fzyARfWy7n4Yx397rc1Oxs&#10;5Pn3YM7aZv1e6mnAmCwnpMMc9EyTwnNNOsFzWYfj2EVkvq+xhSi4m+y64ud5s84TyTgCxRGI8BpF&#10;hNeXnTzneSAuXtfb4TlGrdj4Xly/x3N1Ggm4rTUnp2kagiBQ3QR4PUF98z8w14cFdgDTNfLsHmnu&#10;DOQCgbISWOA18Y9W7lKE103yieRZ2tugUdY5KEpCe/wCz3M+Mrcna0cv/aSoYnDS8SMg1+ljn7k1&#10;vROs91fMNSrzRT8YvkrvLd2iYCxsCrL8JiT/N1nPa4L13nKJqqrkCW7TDOvNzvP76n6VGUqXNfVv&#10;9J2hkRpxdupix2Lf5P5c6BihG2tT/L3kn9PI9v3usd7FJ6w3cG9rnq52TdJws37tPNt5SAeBaiYQ&#10;YL2Xp74VesL35t08c3SF9HM7vJcYl3xn8PKx1lsshFk58oZZV0b0o0TXrFA5y/MS13pO8vdpzum4&#10;6G6J7rT8y7jz1sYsefn5WUpx1zXR20NXyM2O9WpZ2nlu6YfDL9Lvlm7yWlHuufXDcFB5nVnKf1aH&#10;XqfOqdhZ/99F7cx8qKmz6sYV8sz/cOUebeyn5j+FlYwJv2Q9xX3+rVzpHD8MvrKeK3tUPvE+LGud&#10;+So75x6ml7pPVEQ373z7SEI3UMZ0ZmSK9yyIDumL3N5qFNkz8vXGdGLvjlY7ZKy5hy52jJLcG60g&#10;q4Etem/hFn835t7RDtpcz/slXmWd4JGmrpJeT5f5Ny97xPLJzfUZGmktci4lX+HH7fg4O72V/3yy&#10;zfuK9lk3omuUyF59utr5ulfM8UBkn+RarAaxsfbgKfcAnWsbJnl/rybp4TW9N3ie6EPeT2hG5HnS&#10;zPOklzrGzGRHHhAAARA4lgRUcZq7Npfsu7LH8wS7/L7Z0plMk4BtdUoXlz1Maif0JXRQECkJgdj9&#10;jyn2+HMi/xYRv2spbh77v/UflqQuFFpBAhuLpBjsRSTuT+VoUksGnXfRyWtzlaN21AECIAACIAAC&#10;IHDcCfD6bbRrnOqWUvNdjo0FItF7sqjdqWr5yhS2Z2TbXtE1N9pdPWuNuoYjAgIgAAIgAAIgAAIg&#10;cHwIsL08lfcVKBpdHoX1EawoajjdtqJicfvFVuRYjW1yDp3md1bWW9bYQIjM3Sfn8Nlq7M6xa7Ps&#10;vYos6HVbHYNs89HBNgwgIHBYAobrSBV7d89FYZt2SpObVNFJeC4xX3790IO8+AQBEAABEAABEAAB&#10;EAABEAABEAABEAABEAABEAABEAABEAABEAABEAABEAABEAABEAABEAABEAABEAABEDh6Ap96HiVs&#10;xeYrWWxfv953zrQN7HzlHea4+LtYD+3kLGJ5b5POs3+EbKIMnCJ1W+M3YWOJVPbzojTobcWqS4/1&#10;RTS3k9LarU8rMOZjG/Fih1zsLbexHekhVyfZeT+JVeWhb/FQTVsNbNNZtocMqWIC7D+eWBecNLrg&#10;4uecTn+jijt1hE0Xm31asTuIXK3alCMPx3lviNi9fnDI32ehDXOw/Xu5b4mvAflsY/vaYmO7hf3d&#10;iu+DWpBLnWP0aHsxr3+xe5vzdI59V9dVyi6I8O5nG5IzN1PYvbNEMbZVItcgBASOgoBcY0ZZYZ94&#10;7f3GVMRBoDgCiXvZSb6XfZ06n/13Z7yXiS9GrXQOEhnG7trDlQhPs1+2ub3C9svd3Z6ncfZbUSvP&#10;0UpwR50VJCDvBBpRxWdW74QmxQLBAb7H3Pu9viFyP5l8UZ+GGAiAgOUIqLIH3a/346ewTQQICIAA&#10;CIAACIAACIAACByKgNFG3n5mf8NqQ7OuGkXshIstQOcR+vljvzv1UX39QYd+rVrXCEPEHVzXpfjr&#10;2ijK9gshIAACVUpA5rs7eN57cynVAZnHuvzdVLycIVkPMorMtVlJ+iaJZE6S76cHoi4/JiXT+tZB&#10;BnyCAAiAAAiAAAiAAAiAAAiAAAiAAAiAAAiAAAiAAAiAAAiAAAiAQIkJxNsHSGX9Aq3PQYd3mmJD&#10;53Q1K6wnawv4dGlRq+nj61pXukish/chPPpYV4Gd9xdFx67o0mopYt9aJiWq90sJf+tFfMOs46Py&#10;flpF9tU+F3VXr1NzkI7P6ibgXJvRdUD2MEW7RnVpiIAACICAkUDM3U+qg8dlmmeuwztDkYHK+NvF&#10;vcz4DZU2Ls8JeV4oGv2yxLi8e6y0FWcp3c7vBFqRdwZ5d7CSxHonyTFzI9kkYWfzzlGcbXRBQKCs&#10;BHh8r/D9WitqQmfUQnaN2E6GvMs6Fu4km2lfn8tsJyOZAwEQAAEQAAEQAIFSEYj3nSD7Tsrmk7K5&#10;TLQfIKp36apUVvV7ZVQX29Zs6dTlQQQErEwgMR+ubaBmblybjDAIgAAIgAAI1DIBR984KfWNpGrs&#10;RETm7lP9qWu6bse2PBTf0dsLd/Rk91WgOxkREAABEAABEAABEAABEAABEAABEAABEAABEAABEAAB&#10;EAABEAABEAABEAABEACBshJgK+MQEAABEAABEAABEAABELAugaGmTmpyNORt4COfxuFQ3tzIAAKH&#10;JxBhp3rTO568BY0291C93Zk3nzaDwhvqr3SMa5Oyhm9u6A1qZM3IBwJsBGY1uJ0rS+LYREtf3jzV&#10;kKHP1WGK/Zzfa9nuxFWVbm3M0DsLN8gfCRXczgFm8Gdjr9BIS3fB5x7mhEZHHZ1tH85bxH4sQg+2&#10;FvPmq1SGGRO/8bGWHrKLE7djLCda+/P2PhAN03JgM2++Wsyg8u/4s5WH9K8evk8fLt6mj5fv0c+n&#10;rif+A+KcFUK2PjaIanhWxhYfgoxFCYRiYZKx9wcrd+hnc9fpg9W79HhnmfzRwp9TR9FFb8hH7yze&#10;oJ0wGzgokci476PVexTXGFTLVpWYaHq99yw1FOHY2GGz07f7ztNJE/dVbf3z/jX67eLXJM/VqpNM&#10;Tk+NTlyF++qUvmsHTlT1qRWLbYR26ZfzX9AT/i0UIpL/Q762YnHuIwQEQAAEnhOI+54b8eExtMpG&#10;fGKzt0lxFDavAJhMQJjxM1xnPlGclBuF52Coi99fL36H6Pv/nNSf/OdEPebmZIxFIf6MwB7PX3zq&#10;fUQ/e/Jx4tkYJ/VQaDb3d2k1sFVYGe4+Utl4vk6WM3z/hrTEOXwuBASEwO3NOVMgrnQez3uGjefD&#10;rvWcNMXoC88Tipl4nzJVGDIdGwL3txb4CZL/GXK+42iM2Uy25r//y/u3zNlDSkTAMFYTo39UIWP2&#10;Jeohii2GQLPBWOnu8VxnKAZdvnMC7iFdlga/hx1P6ecXXTwPzG9MOgm4B3VxREAABMpMgJ0t2j79&#10;O7L98q9Iefd/JeXuB6wIonfAWOYWoToQSBKQdXHRb3lv6RZF4rFker7AzG5+3auMZdx5n+gf/ntS&#10;Pv85KQv3ieQf6y0ZUSFRTyDIc+/XPQ/0iVliLc5Getnk/EemIjobWuhHIy9Sq1NvqD9T3oM0mU/9&#10;2HOf7m7NHyQlP+V35g366HPvY/rZzHX67dLNxBzsPs+FV5OIntGfj79KI83l1WcrB6PWOhe9OXiR&#10;fjr2Mone3mFkO7xH7y/fpt8sfE1BjfO/w5SJc0HASgREB2d+d41+t3iLfjb1Md1Yn6LdSPDIm7jE&#10;OotfrmVYIzrymlCgGQJb+376x4WvCtYlFR3d1/vO0Su9p0nWJ4qRQd6TIs/lHw5fpaHmrmKKyHvO&#10;JD/j/oyfce76prx5ayFDs7OBeb5IXQ2tFelORI2RrCVP7a4m9K9kbCR7JapBZP37V/xb2OD2Z5M7&#10;W3P0uEr2SC3vbdJ11hGwklztmkysZcq+nErJi9wGM+tPB+27t71A9zK8Bxwct+pnmN9HZNz6YHsx&#10;bWVvlvfp/IL1KkX/Vp4BlZSH3L5fzX5JogNdiHTUN9OPR16iUX5/KfX1JO+QwyaeUWusN73k1zsA&#10;KaRPyFsEgSefk/Lh/0308/+W6JN/TTSXcp5bRGk1ccoXPMaO8rPYyiJPgInmXvrJ0Iv0Ss9pcjnq&#10;rdzcrG0b5T1r8kwxK7c2Z3m/66rZ7FWTT+bFRF9f9qWJfiIEBEAABIolIA53jWIzONclnrdSPNO6&#10;bOr/z957BjeSZXt+J2FI0FvQe1YVy1d1VbXv6eme7vHz5pndN2+l3dVnKRSrLwppQ6EP+q5QSIqQ&#10;FLufFKuQ3kYotPt2Z6bH9Uz39HTXtC1vWJ7egCAJeoIkTOocVBHITIDIBAiTAP+ng1333rx5zS8T&#10;mTfvPfecdt77mOWchK4gREDAjACvY9EGj/df6Nyq66wrBZ1FM2old9z43BGtVFX2ShZC2IG4anye&#10;QSevEORRBwiAAAiAAAiAwAsCIcPeXYXXGVzL9rU7VSoXzrk4nqT3H2njb1kICIAACIAACIAACIAA&#10;CNidgLtC30Kb6gCqu8k6zkqFuZ10fecQK0UCcp1dnfo5/NAk72GDlASByBLrNW6v69rq7jutiyMC&#10;AtkSUAz2k1VZ69WIs0G/by6y6tccRRAEQAAEQAAEQAAEQAAEQAAEQAAEQAAEQAAEQAAEQAAEQAAE&#10;QAAEQAAEQAAEQAAEQAAEQAAEQAAEQEkT/tgAAEAASURBVAAEQKCQBMQ+3yTbSLUil1qGbGNf2oqv&#10;A19whf0qRg/smqP7hOEYe4Y0+goM7ZLqn9DlU7pGdPFMImI78NrSU/oF26S9xrbnxUbip77RWLzY&#10;9mkP6ofYi17b2z7osKX0heAqm4uCj0tLsOycqcvwm1maJOLfCITtZK0v6THUNufVXrPYm//93C16&#10;sJY/mxRuh4u8ngY6zv4FrniP0fvdF+gfDb5B/+mxt+kn/S/HfCOcax6I+dYRXzT5tk+tB5zfWCXv&#10;izjb3G9aidgfvr08YZovnxlUgw3JmK/NRf5tQkAgVwSqG0htaNOVphjGS7qDiIBANgS6juvPirC/&#10;OcMYPOaPdM3w3dJpGJvoSyl4bJNtg8tYP1MRf1STW4uZnob8IGAPAsZ3gpfHUG6b+Txo7CDVUxvn&#10;pbI/KTLse40fRAAEQMBWBKKzyf6+HN3Zz8vZqnNoDAiAAAiAAAiAAAiAQPEIVFTp6z7A35uawu+y&#10;Y3dLf+4hY47gBjkMHk533NWWSq0I71BNSO//dKUqP76oLTUImUAABHJDwDhfLvPi22u5KTvTUuae&#10;6M6IzbHxXJudRJG5yDbDuu7cYzs1EW0BARAAARAAARAAARAAARAAARAAARAAARAAARAAARAAARAA&#10;ARA4igQUB0W8g7qei29tMux5d/rHdHkkclT9bcv+NaOuhiMFnyRgJZzgkntCIyqHw94BTQqClggo&#10;ClGdQWdmY9nSqchUWgRcfv1vJtLcTeQy+HotrS6htSAAAoUgwOOyUGu/ria32EkxjMt0GfIYwbMs&#10;j3BTFc3vidj7QnPMeA00h/Ib5HvOtTShqyPcOkDE96idJNrSS6rTpWuSc+GZLo4ICBSCgMJ2cxSx&#10;OaERo30dzaGiBSPtQ7q6pc2O5SldGiIgAAIgAAIgAAKFIaB2DOsq4llDUoxjWbaZqSxN6/JFO4/p&#10;4oiAgO0JGL7ZjONm27cfDQQBEAABEACBHBBQHA5y956KlaRU11PlqdeoYuSVpJL3pkaT0tx9p5PS&#10;kJBMQC3SOkpyS5ACAiAAAiAAAiAAAiAAAiAAAiAAAiAAAiAAAiAAAiAAAiAAAiAAAiAAAiBwVAjo&#10;dzQdlV6jnyAAAiAAAiAAAiAAAiVDQGEjRycauujmcrLRMG0nlnc3aGlnnVo99dpkhEEgbwTG1hco&#10;rEZMyx9pYGNNWUhfrZeaKmppZU/vKM9Y1MzWsuV7f2xjwXh6UtzJxjik7nIQBz8/+rkvj9fm0nZn&#10;YsNPZ5v1RnLSnlCgg5vs4PGz+fvk38ncgZqDFLrsPUanm3pJnqPFkLNNffRwZcb0d3IvMEknG3uo&#10;wrCBrxht1ta5urtJK/xnJkP19nIqZ9befBxvr2qkWpeHNtm5Zzp5ujZPPTUt6bKU3bEIbxL5eOoW&#10;jXHfjeLbWqHfTHxNf33sTXLYzBCSsa35jisuNzl443l05kG8qsjMI1JVtWjPsHhDENARGF2dptuB&#10;CYoanADrMhUhshEK0m9mbtC7nWep2537ccyX/sckdViR800DJM/FbEXGL696T1C1qzLG2mo5/uAa&#10;/XrqGr3fc5Hq3Aan0VYLKUY+Nmir1jSRws/EfVHmn5B64rX9KNHSDCkGx9eqTYxVyHPq3soU3Voe&#10;51+FmDbOXKY2F+mjyG16t+scuR1YssmcIM4AgfIjEFlb1HeqooqUymp9GmLWCHQeJxLH5PsSmCXa&#10;2SLy1OynJP/LG+gh2RHY4vf13ZVJkm+/XI8XZRzaUd1kvWEyFyLjhfFbiXPE6YIY2dyff5Cw0RGD&#10;nFOkeZREQxGyA4G57QAt7q6bNqWT78uM7k3TEksrw0B9O7UHGmkhuJq24fI9NRqYonMtA2nz4SAI&#10;7BMIRyP0aHVmP3rgv238/e2tajjweCYHhhs66TZ/26WT3WiY5oMr1F3dnC4bjmVLgOdIVZ4nVMKh&#10;5yW0seHp/fd2tmXivJInoNY2k7I4kejHZiARRuhQBIK8ht2w8DBehsLzXFW8prqtWTOtWuVvKI1E&#10;nBW0WybryJpuIQgCpUVg/mm8vcqqj4j/1O6TRNW5GRPFC0cABDIkEOKx8mfzoyRrHpnKzOYSyTeA&#10;y+HM7FReY9Jqw8hakrrMxs+99tP/yaxjyJ1vAn9eeEA7kRffHWkqk/vrWx2nD71+V8trtz/su0x/&#10;nLtLfpM5FG1zbiw9o2026v8y63+Jbqzot01s+mk7vKvNZsuw6B/Kuqebf9fyJ79viTdUVNNwfSe1&#10;eOps2e5cNkr0mL/fd4nmtgJ0ffFpTL8z2/J9PBfx4cwt+lHflRjPbMvBeSBgFwJre9v0hL8/n/F6&#10;UjCyV5BmPeC5xoaKGhppzE6fuyCNPAKVjLMO+xf+RyQ6lZmI6Ka+230+Z++Pdl7b6W1sJ99GgG4v&#10;jdFkFmNYY/tF3+u19pN0inW2j5pUOt30ve6L9KnvPsmehmKKrFf9cuobeqPtJPXWGpysF7Nhhrpl&#10;7VvGelY0zb5efEJVzkpb92eZ93D9yXcva905A55DR2Uc/zr/Ho/zHjQ7yOttI7TL3x9Wfx/X+d6Q&#10;39UxHjeXggT5++Qj/tYx2/Mkz1r566tppfPNA9RUWVuw7kV4zkF0gJ9t8FxahjJY105yDTOes8iw&#10;Hm32iy2DNM1zJWZyc/EZfbfrglk2HM8FAV4/IdZrFomtY84+5D0OPJ7pP5eL0kuyjIXtVRpbz/w3&#10;VcjO9vPz5lxjf2np1KcBdIb358kew0dr+rW7g075nMfdshehHHSaovx7e8r3m+w91O5Z665uoTf4&#10;nV/lqjgIA9KLQWCLdchkrr+q/Of/ioEXdeaIQF0L72Fq5D1MCZ1HxcdrsMdfjVegLCfvYYoaHPXG&#10;MyMAArkmUG+Y0+B1WAqyPjN0AnJNuqjlKRrdj1hDmnnuulB7htj5JNXyvowNzVyeNlxUMqgcBEAA&#10;BEAABEDgKBAIt/SRyrpFimbd2LU4TmHvwFHoft766DLsk1V5fjDSVBrrTXmDgoJBAARAAARAAARA&#10;AARKgoDqriRlJ2HvVeE9FHYUdS/ZxqrC9qAgR4OAu+8MhWef6w9Jj6M8rx5ZWSBnU/vRAFDCvQxP&#10;jSa13t13KikNCSCQFQGj3pJhv6Kjgdd+5zTPDqNdwawqxUkgAAIgAAIgAAIgAAIgAAIgAAIgAAIg&#10;AAIgAAIgAAIgAAIgAAIgAAIgAAIgAAIgAAIgAAIgAAIgAAIgAAKZEhDfDl+xXVIr0sb+EE/byMa0&#10;+GgUvw/pbHqLr5dFtlHUyX7eUkprH1GFh0izN0KdZR6DF+PZVbGHo9n/LQeU7hPx45kGxCa8/BlF&#10;7Al+PH+XftJ7JWZ/13i8mPGHKdqbaXv22F5UYHczZ7bUM60f+XNEQPygP/k6UViUbdAujBH1YD+C&#10;uq6xWyWE2K5fvmSe/UlfZf+Ku9FQTqoQm9+N7mqqZ585jeyzorWmgeqcHrZpWpmT8ku1ELF3OxqY&#10;NuUsfoVPN/aSh/0OFUXah5JslShsL1qFjciiXI6yrbTzGNGaP9G9ANuB3t0unI3ARM0IlSsBfpaR&#10;2IKUscW+iO17uff2RbMfbT+JZGxiE4myvf7P/Q8ppEayatG9lSnqr/GSwv59ICBQMgTWl3R2rGPt&#10;ttHvMs5RflfDV0gVX3DSvhb2nyXPHAgIgIDtCcTm6bSt5Dk+pcGrTUEYBEAABEAABEAABEAABDIm&#10;oBpt5GnWirWFqZ5kf6LK7hb7Mzlg7Vl7ssWwc3slKeeOqzopLVVCU3AxKXmlCuPlJChIAIFSI9DJ&#10;+ij3PtG3WubHj13Rp+U7Jj5qtwzPKJmzt+EcttJ1gtSF8QSRzRVSZe7S6OcskQMhEAABEAABEAAB&#10;EAABEAABEAABEAABEAABEAABEAABEAABEAABEMg7gXDbELnmHsbrEf+DjsAcRVt64mku2Z+rkWh1&#10;A6k51EvQFG3/IK9FRoTZ9N14W51Lk0SRMJGzSHs34y3JT8Dl16xzchWRxg5K0mvJT9XlV2od6/Os&#10;+uL9StrzHT+CQKkScGwGyBFc0zU/7B3UxREBARAAgYMIhNsGqcKXsK2ksK0l58o8RZq7DzolL+l4&#10;luUFq2mhsXH58nQ8n7xP5FpECzzudqzMkdEnuYx/bSc89o62DpBzge1tvRCnf4z3z7NOoQ31B/fb&#10;iH/Lj4DiS9yD0juV7cyp/Dy3m0S8A0k2f5ys0xq14+/bbvDQHhAAARAAARDIMQGV595Vt4fH3Tvx&#10;kh2+ZxTpOxePKzwnqxjsyqodGvtW8ZwI5I0Az/k7+BstKrZ/ynTuP2/sXhSsGu1dyjoKBARAAARA&#10;4EgQUMN7pLgqjkRfrXTSc+m75Ln4Hrm8PQdmD03e1x1z1LeQs6ldl4bIcwLB6x/Szr3PiPg+U8Mh&#10;crBt8sZ/9j8ADwiAAAiAAAiAAAiAAAiAAAiAAAiAAAiAAAiAAAiAAAiAAAiAAAiAAAiAAAgUjEB5&#10;WhQoGD5UBAIgAAIgAAIgAAIgUAgCx+s76XZggqKGDUrGuh+tzVKrp96YjDgI5IWA3G9m0lhRQ21V&#10;DWbZUh5X2NDExZZB+uN8wjhcyoyceGt5nN7vvnDQ4Xj62HrCWFg80RDoq/VSRRltQOuvbaPHa3OG&#10;Xuqjy7sbtBkKUq27Sn+giLHxjQX6YuERhaKZb2JrqKimtzvPUounrog9IPLwRozTTb10h5/f6WSP&#10;+zi6MkUXW+1lDGZsfSFds2PHPE43ddY0U2hvzzRvOWeQ59Wxhs7YsyhdP6e3Fmk3EqIK42bNdCeV&#10;8LFwNEIfTl6n6Y1kp6f73VoKrtOjwAydaunbTzqy/zp7T1J05kGi/8ENUtmIrNJSWGNliQYgZCRw&#10;KzBO91cTBsWMx3MZdylO8lbVk297lVT+z4rI++T3s7fpW+oZ6qtutXKKpTxPeBwxsem3lLejqpHO&#10;NuXm93yuqZ/qK6vp6vwDywzW9rbp15PX6P2ei0UfB1gCtp9JnLQ+/WY/RrQ4RcSGpMldGUtT5tmZ&#10;rEZid4QNjFVssoGNq75R8u/ojbVqmmo56Auu0u9mbtJ7XReoCptZLXNDRhAoVwLRtSVd1xwNXl0c&#10;kQwIdB4nevjn+AkKh1Q2ikQD5+NpCByewBa/E+/xd72Mm6IWx26Z1jqztUxre1vUwHNtlkWu//it&#10;eHaFDQWpixNE++MI/wRJmk7kHEjhCDB/ZYnHfntBUnvPFK5eCzXdXpmwkIt4/tZe81mWGp3jTK+2&#10;j9AvJr4yLfXW4hidaOymSp5POzICg9JZX+qna/OxeUSzAs425+YbXOppqqylZv4L7G6mrVbmCLqr&#10;2TkLJPcErvyE6KUfPn9fy1xAa+6ub+4bixILRkCcIWllm+dheO6dHE5tKsJZEAjWd1CU12scmrXI&#10;6tVZ2m7uf14a62ZUGdZYgw1d7CzBkUVtOAUEQCBXBJLmyz21ROx0DwICxSSwzutTH8/eoVWeu8lG&#10;wvzOmdlaooG6DA1V8vqSrBnJnF9cZBzpffEuiyciAAIJAg9XZ2iW5xqtyHnW2/NmqfdnLF/0i340&#10;cIU+mrpF03y/W5WHazM0tuEjWQvPpzhY78fjrCA3j7Plz6W4nv/7Iu7mcWMsXeK8lu/hdVwH//pc&#10;8eNynovPe36+6BFBnhPoYr2yrppXaIp1pr7xPaH10HZWaOQZ+yXrEn6r83RW5+MkECg2AdGjm9jw&#10;x3R5/awfUQz5yv+Y6iuqqBNzewXHH+W58hvLz+gBv4czFble73Sdzcvagrzn3+99iQI7G3Sb9fDH&#10;Wcc+ppOUYSNrXR76Ts+FnI0bMqzeFtllTPAO661/6X9ETy3sVchno2Xc9InvHo00dNPl1mFy2mgu&#10;S56FXzAjq7qIwknuyc8WRum7TnveYxu8/+Jj3usi33V2EAdf7293sv4o74exi0ib3u44Q39g3Var&#10;eoZfLDyM7SE51ciOpWwsMh/w0dwd2gwnHJWZNXeKv4fkr7emlc7zXHRzZX73u4iO5yfz93j9b8Os&#10;abrjCn/vXOFnyCneC1NoaeE9kT3MR+ZK0skCj6nmt1d4bNOULltZHVN5TCHfyE/XfLTNTtFr+Nt0&#10;mNc6huo62M9zHr9D2fm6smOY9zrC+kUytpPnlF1F1vLPN/aT7OcsN3nZe5y2+JkrenRmIvsvPvHd&#10;px/0vFSyLGQf+TMeW94JTMb6bezz7PYyfTh7k37Uezk2L2U8jnhxCDgfXiXH5B1SG9opynqaKj8v&#10;1WZeY4aAgM0IyP3pfHYt3ipliffKafcw+Z7Gj0lAvs3U9mFdGiIgkC8CSl1LUtHKZoDU6uxsVSQV&#10;hoTiE9heJ2V9UdcOeS4VVGpZJ29DM67kewwCAiAAAiAAAiAAAgUjwHYUIk3d5Aok7Ja4F8dph94t&#10;WBPKriKeS3MtTuq6FfYOQO9fRwQREAABEAABEAABEAABuxJQXc9tzMXbJ2s2NhR1L1lHSqnw2LCl&#10;aFI+CLj7T1Hwi/+oKzo0NUrOpgz3wulKQKQQBOQ6acXR3EmO2qOjc6ftO8K5J6C4DPaTonp9akdD&#10;m67S6MYKqWJrq4xs/us6iAgIgAAIgAAIgAAIgAAIgAAIgAAIgAAIgAAIgAAIgAAIgAAIgAAIgAAI&#10;gAAIgAAIgAAIgAAIgAAIgAAI2JTA574Hlnw9iJ+FtzpO59e+ZYaMnA4HtVc10tx2evsw83y8U2zK&#10;pBCFy1DEJtzk3fhRlf26qKz/KsdE1NnH8WOxAPvWUNoH9WkWY2KD+e6Kfu+z9lSxJ3o7MEGvsH1F&#10;u4j4Y87Eh0i6dvuCK9Tiya+93XT141gOCLQNEIne976va9mHEGGfiRBSNwz2klPYTDssJrE/LM+I&#10;dM+RdHVUs98d8XveUFH9/M/9PGz0oVxZWUnhcH79AKVrp12OufleP9cyQNcW2d9XGomwXYs7gXF6&#10;pbVIz262Q01e9mvrn0i0UnyUvfSDRBwhEDgkAbGhqzz8PF6KwiFVbJP2n4+nIQAChyIgz7JW9q3o&#10;H08UM8fj8Es/TMQXJxJhCYmP0ib7+Ci9vzpFi7vr+jZmEFtjv23TbFe8j/0wQECgZAjImMMo7D/V&#10;lnLmbVs2C40CARA4mIDKNlZU7XcOZ3V0nzj4BBwBARAAARAAARAAARAAAasE2He3VhT28UvhPSK2&#10;Da4VleefInWtpFbWUJT/1MpakrRcimNb78NcfEDtuKotVdEU1Pt12XNU0LYba7GW4CETCNiZgMx7&#10;y7NmZzPRSpmHO3YlES9ESPzf/uC/IFV8SM3zmtAct6FrpBA1Z15HF88X3Pyd/jxZY6jHfLseCmIg&#10;AAIgAAIgAAIgAAIgAAIgAAIgAAIgAAIgAAIgAAIgAAIgAAKFJBDh/biiByD7sPbF6R+jaEvP8yjr&#10;KjgCM/uHYv9G2oZ18aMWibQPkWs6sedf4b3MjuUpirYNlR0KJbhBzs1lXb/C3vLrp66D+YzUtuhL&#10;30xvf0KfGbFSIOBa1Ow7fNHgsHewFJqONoIACNiAQLg1eVzm5udKpLm7oK3Ds6yguOOVxd4XD/4U&#10;j0vAyfvZowfYotJlzGHExd8CWpFvhbDY8LGhyLjcucB6gy9E2d0iZW2B1Eb77Ovfbxv+LV8Citgz&#10;0YjaynZ1xCaF3YT3IMh3vnNpKt4yp/8Zhei9eBwBEAABEAABEACBAhFQHKTyWFaZGY1XqCzwOJxt&#10;BLJh2ViawzjGYLuysXFG/AwE8kKA10OcfF2cfD0cS5OkREK0++o/pihfL0jmBMJ95yjC32nkcJHK&#10;93AU+6cyh4gzQAAEQOCQBFQZX/BatmKwTXDIYk1P3/jF/xGzieDuP0PuvtPkbB+I2883PbkMM7ha&#10;utL2St3bofD8M10eYQdJTUDlMZq6nbClqoZDqTMiFQRAAARAAARAAARAAARAAARAAARAAARAAARA&#10;AARAAARAAARAAARAAARAAATyRIA9pUNAAARAAARAAARAAARAwN4EKnkjx2BtGz3b8KVt6MSGny63&#10;DpPHqXeGlvYkHASBLAj4g2u0uscbjUxkpOFwBlZ6a1uppbKOlnc30tY0tx2gheAqtVc1HphvZXfT&#10;UpuHGzoPLKMUD3RUN1IlbwjbFWeJaUSeH2eb+9PkKMyhELfzK/9jerae/nl3UGtONHTRK20nyOVw&#10;HpSloOlnmvvoweo0haKRtPWOrkzTqaZekue9XWTMwjUYqGsnhzibg9BwfQfdWk42WKdFE1VVGltf&#10;oJONh3s2asu0a3iPN0D9duIbmt8yN8x4c/EZjTT3Hvl7ydGTcNKotHSTs+ckO5SsseslPnLtGuVn&#10;+X3+y6c0uKupq6aZuqtbqK2qgZxsqEDGOJ/67pu+R/bbFWVTxH+au0fnmwfoAv8dVmT89M2S3hjT&#10;QWV6+B32ZtspUnL4XjjG7/Uq/rb5ePYuhdX079L9dgUje/Sbqev0bvc56q4xGIvdz2Szf9XO46Q8&#10;/SbeKoU3kqpisKLn1PM0g7EKEiOGldYcT8cLzXFAxglf+h9ZvjetVB/g++23Mzfou90XqNatd/xt&#10;5XzkAQEQKB8C0TW/rjNKfWk8z3WNtkuEDRWqbg8poZ1Ei+bZ4fbA+UQcoawJbId36W5gkp6sz5F8&#10;7+Vb7vPcwRvt/J1gVdjAkupwkBJlIxX7Ig7iO449j4nDeo1IXoJRJg2R/AXFOJlj7AYpbKBYDGKp&#10;lTUU7jnNxsrsMccys7VMMjYzk+7q5ti3i1m+cj/u5e+3IZ4XMptL2+N5T5kDea0jg99xKcNbXyL6&#10;6P8k4u8d6uI/efZUeEq5RwVt+31+v5hJjctD/Tw/m0uR9ZGAX/9+MJY/s7VEYZ7vtsscvLF9JR93&#10;8tpGx/Dzv5LvDDqQCwKqwZmBwuNOJ6/TRngeEXJIAryWGOR3eM1qwnlb1dosG5HlsT2Pyyo3F8nJ&#10;c41a2W7s0UYRBgEQKDQBXn8k/o7SSSePM23yLaVrFyJHhsAsf0PL2px88x1GxlmPQPQvMhJZK5I1&#10;owC/v/ZF5n7Ov78fw79WCLx491vJWup51ljX79qitbXfVk99bM05l32W78h3Os/S14tP6JGMuyzK&#10;YX9fB1XDM6ex9flB/u2JjqKb9eusitvtpnD4cL97q3WVS75BHnt3eZro6do83Q6M0zY7DshUxlh/&#10;WnQhj7MeAQQESoXAUnCdHq/N0Tjfv2Y6pNn0SZ5ljbzGYGVOX2Wdoj/yuOXHfZepoQI6adnwzuac&#10;HZ5b+NQ3GtNxz/T8c6zTfYn3heRSFytVG5o9daxndZ4ueYfpztI4PeFntdwvVqSnppXeYR0tO+k+&#10;W2l3PvI4WNfvjfZT1FhRSzeXxygijgSKKDLe8vPeim91nLbFb34jFKRP5u9Z2sthxCYsP56/Sz/s&#10;uUT1FcXVmdO2LcjjmY/m7tAOr/faQWQ8+17XeWrn8ZLdRL4FvtN1jnUDb1q6B+QJ9A1/u8j77bW2&#10;kZgurd36tLyzztf/Lu/Rye76T/N6m/z1sI7r+aYBaq9tynkXfdsr9CfWP97N8B4VXeC3O87w2Dv3&#10;bbLayYutgyRrkmZyd2WSOovYTrP25fK47M34lJ+js6xXvi/roW2a5+s8s7lMb3eeyd+YYT7FXILo&#10;ARxRecTrSqJfbzfp8DTy86Q/tgfTbm3LVXtk79q3+Pn04exNWt7ZMC1W9id+zO9qGUNUuWzoiPqA&#10;HkR57DO2sUB3lidoM6zR+0yRf21vO/bOzEinMEU5ZZW0FyQSR1GiJysOyC//uHDd47lmxffcSZWy&#10;tkBO/ouu+yny+t8Wrg2oCQQsElBFl+/ZtXhu2cMk+qxq93PdRseLe3k/g9rMc7JF3sO03xb8W/4E&#10;lBSOcZXNFVLbBsu/80ekh4qP17QNooruRyGljvcoafdSbCS+tQrZDNQFAiAAAiAAAiBwdAmEeHzr&#10;CiRslzhYt8CxGaCoYe/A0SWUWc+dK3Ok8F5frYTxDaHFgTAIgAAIgAAIgAAIgICdCci6pkaMY1vN&#10;oaIGVVmLNYgC2xEGIuUbdTayzWG2/xVdX453MjQ5Sp4L78bjCNiPQDS4SRF/Yv5BWujuY9tGEBDI&#10;EQHF5U4qSd3bof33g7Oh1XBc5efIEjmbOgzpiIIACIAACIAACIAACIAACIAACIAACIAACIAACIAA&#10;CIAACIAACIAACIAACIAACIAACIAACIAACIAACIAACOSLwOPVWZ0dy3T1vOw9RnU29CffxX7a5jS2&#10;OFP1YW4rQJdSHXiRpnSfIHXybiIH673S0hRR2wC7KmNr3HNsu04jCvsQVJzWfVdoTo3ZmzXzryF2&#10;6082dNvG1vIjbo8Vi+T9tV6aZJ9u6WSBbWKfaepLlwXH7E5A7v2RN577ne06QST2miBEu9tE8uzQ&#10;iJJjNuLT4OrcQ7Y3nLlNrNbKOnqr/TTVsg97SGYETjX1kPgODhr8VRpLEf8Npxp6ivauVNketOKf&#10;iDdL2VolVXxGp7DdF8+EAAhkQqClh1R+hiihxLNOYXt9av/5TEpBXhBIT0D822v9kPKzjLTPslf/&#10;huj4q0QyPhd7kWIP1yY+SpfYN4X4RTis3OMy+tjPDwQESoaA1nYrN1qtYR8mGH+UzOVDQ0HA7gRU&#10;8YVj8PGmdI/YvdloHwiAAAiAAAiAAAiAQCkQqKhKbqXY0nNV6NPZF9PWW/9cn5bjmHN7TVfinrOS&#10;ouzb1UwUNUL1u/o1o5Uqr23my8zaj+MgAAJpCMi8t/iCnb5H1D7EYV6Xl/nzYkk9P1vkb+T1YrXA&#10;tF7xZ6aKz2f2YbYvouujnGTdBggIgAAIgAAIgAAIgAAIgAAIgAAIgAAIgAAIgAAIgAAIgAAIgAAI&#10;FItARTVFGzvJuTofb4HLP0ahU2/H4s7FCVIMurIRWSM8whLx8t5+xaHj4lwYo2hb+XFxLY4lXemw&#10;dzApDQkWCdQ16zOG2Jf9ziaRp1afjljJEnBp9x1yL6LVDRStNVz3ku0dGg4CIJBvAirrjUZ4XObS&#10;jssWx1kn6q18V60rH88yHY6CRVR+X8h7w6HR2ZWxWGjocsHaIBXJuFYr8q1A/M1gR4mm+C6R9ocb&#10;4WfWjterLNvENibEbo5W1M5j2qitwpG2YXKKvboXIs8bZWOZ1BzbntovH/+CAAiAAAiAAAgcTCDK&#10;dmIdM6PxDGIvTVmeIbWV7Z+yXVll4Vn8mARUtjdLWdqV1RWEiAkBldx3/6Cf+/c/o1TfHiYF4TAT&#10;CA+8BA4gAAIgAAJFIBBlu9Oh6UcUmrxPoalR8px7m6qu/KBgLYkGNynil/kHlSKBedq5+QfyXP4+&#10;Vb38w4K1odQqCk0/5EXFqK7ZFf1ndHFEEgQUg60NNbyXOIgQCIAACIAACIAACIAACIAACIAACIAA&#10;CIAACIAACIAACIAACIAACIAACIAACBSAgKMAdaAKEAABEAABEAABEAABEDg0gZGGLtMyoqz0+3Q9&#10;YXjM9IQyz6Dyxq71vW1a3d2iqMHoWpl3Pe/de7Q2a1qHS3HSUH27aT6zDC+1WDMEd2uZDbqkkbGN&#10;hTRHnx+qdLipp7bFNF8pZXCwcb2+WnYAZiKTm4smOfJ/eGlnnX45+Q09W/dlXFmlw0Xvdp2jNzpO&#10;kcuCI8aMK8jyhEqnm8408UZTE9mLhul+IGE8wiR73g8vBddpI8TONU1kqB4GYfYR1bqrqKOKHdmZ&#10;yNP1OZMcpX94hzeGfDD2Jc1v6Z2dHtSzDX5XP101f68cdH65pDtqGqninX9Knr/778nzF/+C3C99&#10;lyQNUnwCT3h8fTOQfpyRTStd/I7uqWmhV73H6W/6X6Of9r9CV1qPUWd1Ezn5mEhXdTP9oPsS1bg8&#10;GVVxJzBBV30PKHKIMXAoGqFPfaOWy3ir/RRVGTaKZdToAzJ3MaMf9l2mKqfB4fMB+SU5zA6X/zBz&#10;m56ulci3kbefVB4zaEWZf/o8Kgal1vzaQ6SKs9kiyV4kTJ/xfSF/co/kWmT88ZvpG7Syy0Z9ISAA&#10;AkeSgMzlRNeXdX13sNNoSJYEHDym6BzWn+xjI0iGjfD6DIiZEdgO79JX/sf0DxNfkMyRRfm+PYzU&#10;8fdkY0WNaREytxXMZCO+u5KotV9f7vyTRFwbllTJK+dA8k5A4TGeY/4xKZFQrC6F56+V1cznw/LR&#10;UHkO31mZsFT0xVZr87aWCivxTFfajse/49J1ZTQwHVuzSJenbI7NPSba4/nFyTtEX/x7ov/4PxJp&#10;DHSXTT/z0JHZrWVa3dsyLfl0cy85FMU0XyYZhurZaLmJhHmuYWZbP14zOQWHQQAEDkMghVMcJ56n&#10;hyGqOzfY2KOLu3huqmL7+dpG9eqM7piM+oMWdDZ0JyECAukIsHMz5dEXROwUAWKRgDhc5DlqrRRz&#10;vlzbDoSPJoG7yxP0+5lbJPoeh5UZ/g4IZVNOl37NSFln3Z+ttcM2p/zP3+T3/ZOvSfn070n53b8u&#10;//5yD0V38tP5+5bWfkXn71sdp3P+zSmgFf6OfbXtBFnVB8z1xVFIia3Bv9F+kv5u+C16r/sC6zd2&#10;kJv1ziD5JyB6jCcau+mvB16ny63DVJEFd5mbx1py/q8Vajg8gYXtFdaF/Zo+mPqGHvNaUq71K2Rd&#10;6WXWN/rb4Tfpx30vUzfrF1kRGW98NHuHdl+sT1g5B3myJyA60b+avk4LQb0jPLMS5V38DutDX/Ye&#10;i707zfLn6ngD31ff6jpLPzv2Fp1q6jVd95D2fa/3JRI9aUiCwGlm97OhN+ndznOxMc9wXQd5PfVZ&#10;vfcSpWYXWuG1hl/zPVjs/UWy7iHtsLL2cVBP5bvro7k7vF7OzuJtIPJc/3j+riVd+3w3V1aKulnH&#10;8id9V6i92r46xxX8rHifx9+1GejCyp6SD2du2ua671/LOZ5D/nD2Nu1Gn6/376dn86/MB/x65jr9&#10;fvoWyXsjVzK6Mk2/lzZm+M5vqayjH/deoQ7WYy6mtPJzU/SrzcS/s0a+4IpZtpI/vsbP81/xuHL2&#10;xfqFsUMTm34ec+Zxj4pBv0htaCOqrjc240jEdyJ7dGNR74DwoI738z6+wbr22L3cXtVITZW1JHuO&#10;ZOyUy3V+b2U9vddxjt7tOEvyGy53cfN+we/yGLTaZU3HbYvHDvLOzvU3WT44iw6ivPt+zt+Sny88&#10;pM3wjqVqZKw3ZYM9oZYam+9M9z4h+vn/RMpX/0DK1D0i+Sugrqzo/4keoFbUDvs6Qte2E+GjR0Ac&#10;6+7vYVJ53jYq+sP7+8FkD5OsN2kE97IGBoJ5J6CILrunVlePImt7kLIhEN8z+aJHqlzvhsPbI8kI&#10;kEEnL/YOZz0eCAiAAAiAAAiAAAgUikDYO5hUlWtxPCkNCdYIOP16dqL3H0nB2FppyAUCIAACIAAC&#10;IAACIAAChSWgGte/bTpXqe6lWMN2QX+0sHdLcWtz953RNSDM9qtS3he6XIgUk0B4+gFXL1/JCXH3&#10;nU5EEAKBwxJI8R5QNXqrjkbWNTRIZE2vj2A4jCgIgAAIgAAIgAAIgAAIgAAIgAAIgAAIgAAIgAAI&#10;gAAIgAAIgAAIgAAIgAAIgAAIgAAIgAAIgAAIgAAIgEAOCYiP+G8Wn1oqsYttnIsPATtKZ425/XV/&#10;cC2tvxelU/y66P09RmfZz6ZIgO157mw+D7/4v9J9QhfPJCI+h81EZV3v68vWbFualXXY4xG21/dk&#10;3dymaUdVE500+HpLVfcCXwvxhwspcQLn3iUaeZ2oztw+cIn31HrzU9lCyyEfeY59MHWN5g+wP5yu&#10;oSMN3fS97ots99aTLhuOHUDAxbZurfjmlmf3ncDEAaUUIDn2LjPUY7AbbTiKKAhkRoBtk1LHsP4c&#10;3xhvUYvq0xADgcMQ6Eoxzp57MS6Xch18H7b2Ep1/j+j7/znR5Z8cpracnRtm3ySf+x8admxmV7z4&#10;kBH/FBAQKAkCYvtgcUrfVIPfVP1BxEAABEAgMwLR2Uf6E9iXi9KebKdRnwkxEAABEAABEAABEAAB&#10;EDAnoFZUJWfaCyanFSDFuaX3s7njqrFUa8POCjkN87OrVa2WzkUmEACBEiBw4X2iv/qXRG/9E6Lh&#10;S0RV5e+D9NBXxbjG4J8k1ab2Ww/dVxQAAiAAAiAAAiAAAiAAAiAAAiAAAiAAAiAAAiAAAiAAAiAA&#10;AiBQMgQi7fr9WI6NJVKC67H2O/28N0sjKuvKRpp7NClHMOiqoGgL7x3SiJGT5lBJB10Gf+vRyhqK&#10;1ntLuk9FbXyqPd2p9n4XtZGoPGsCvP7vXJnVnR7yYm+BDggiIAACpgTC3gFdHufmcnxcpjuQrwie&#10;Zfkia6ncsHdIl88Z4PdKAfXL5BtA7jmthNv0bdIeK3ZYrapPGps6F+xhC6vYbFB/YQgovmS7eGrH&#10;scJUnkUtkfbk33O5fstmgQengAAIgAAIgEBBCag8Jy+WTuUv2txNkdNvk1rdGGuDsuojZWdL1x47&#10;jzF0DS31iKsyae7fsaBfIyn1LqL9IAACIAAC5U9g4xf/O239/t/Q3uNvSOUxxd7kaEE7HZqS+vQ2&#10;3d09IwVtQ6lVthdjpmk16yO4uuw7x6RpaVGCCuus6CQc0kURAQEQAAEQAAEQAAEQAAEQAAEQAAEQ&#10;AAEQAAEQAAEQAAEQAAEQAAEQAAEQAIF8E3DluwKUDwIgAAIgAAIgAAIgAAK5INDiqafWyjpa2t1I&#10;W9yjtTk63dhHDkVJm6/cD46t++jG0jPaCrMTdJYKh4vONffTmaY+Uo44m8Ne+91IiCY3/abFDNW3&#10;k5u5H1a6apqpzdNA/p21tEUtBFdpfnuFOqubkvKpqkpyT5jJQF0b/3YcFOX/ykn6uV9P1ufTdmlp&#10;Z502QztU6/akzZePg3J97gYm6dbyOG9f0G9gsFJfB1/zb3WcppoitN1K+07zc2d0ZZr2ouG02SXP&#10;6eY+8hiV7NOelZ+DVn4vNS4PtVU15KcBJVrq8YZO8gX1zkGNXQnsbtIK/9W7Ujg0NWYuwfgWP0c+&#10;GPuKVrmPmchN/zM63th95N/RzoFzmWBD3gIQmOAxz9dLT3JWU727mrp5bNNdzeObqkZy8rjDTBrZ&#10;YOwPey7RH+fv0rLJt4C2rPHNBR4L79A7nWepMot3y9eLj2k9tK0t8sDw+aZ+6qhKHoMdeEKGB1o8&#10;dfTj/iv0+5lbtLZnrU0yprjqG6UaNjjQycxtLU4eM7ezkdO5x4lm+vi+4zESzScbxKLO4mxWlPH2&#10;nxcexL+xEo3NbSgY2aPfzdyk7/W9RC0VcKSbW7ooDQTsT0Dd5PF0RP/tpMBw+uEuXMdxoqn78TIU&#10;NoaqLk8TefvjaQhYI7DN84wyf/FkfY6i8p4+pNS5q+h88wAN1rWTj+e0/jB3O22JUTVKj9Zm6GJL&#10;sgHKA0/sPE6qOCRgg1jEYeriP5F1dlixtfo8vP9/OQ4pCIEoGytzGmoSQ6hqU6chtfDR6e1lWtnT&#10;G0tL1YremlZq5TULyHMC8ns+w/N6d5Yn0iKR75RvFh7Te70X0+Yri4Pzhm/pGjbIV425RCvX9j6/&#10;a8xE5hNGGnvMsmV8XNYH2nm+Qr7/0onMlwzUtqXLgmMgAAK5IlDbxG8Phf9LjD+d2+l/o7mq+iiU&#10;s83rEkapXp2hvZoWql6d1R3arfVS1KZrkbqGIlI6BNgwruPuR0T8J8aLVZ73VdmQMVVWl04fCtxS&#10;xTDGVB28xtIGB2IFvgyojgmEoxH6fOEhybg4VxLheZ/pzSUaqu/IrEiZz7n3if4c+a0cu6JPy1NM&#10;lfklXudSPLV5qiEPxY7dIMf1X+kKVnmujOpbdWnlFrm5NEair2JFXmk7TvUV+X0fiR5nNa/jym8p&#10;G10xK/3Q5pFvXZmH7a/zsl5WhfYQwkUg4HI46SzfA8cbuugez4M84DG4PAetiOT70/w9+knfyyTl&#10;QEDAbgREv/r64lN6zLr8uRaX4qRB1ss+Xt9FXnbwp5W3WTfoN9PXadXC/P5GKEh/nLtLPx58WVsE&#10;wjkm8JR1tr/yP2Zt9MScjpUqZL3hve4LJPpixZJabsMbHafoYusQ3eN1jwcrMxRWI/HmSBvf7DzN&#10;OnAt8TQE9ARk/0RvbSv1kn6MKc8I0X0Tnbz12L/B+L+yFpwPCXO5X/gfxfZYvNp2IranJh/1pCpT&#10;9gfcCUzQbf7LhWyyLuTHrEP5ve6LOdmjkm2b5Fp96rvP4+v0+7qyKV/2PFXwN1alwx3ro+h9SjyW&#10;vn9M0iTMeSr5mIyrS2VcJG19n59xv525QTv8e7Aii7zH5YOpa/Ru1zlbrE+PbSzk5TtmZmuJ5K+L&#10;dYsvtAyQl/dPZSOHmbM4xnMSr3pHyClzbjYQ0Y2Z2dI7YE7VrDv8TdHRnT/95VR1FjJthueL5JkT&#10;4vmodHJ/ZYrXj5PXPNKdY+mYONsT59taOcL6RTcWn5nuCxNUMg/xnZ4LWmpJYXmfyHWVv83gVuxf&#10;GXM9Twvr4on0SGxcJu9YWdsfrGmL1ZVUeJknyPvkvc7z9NvZGzFOZt2VObHPeE+B7Kmw435ruZ7j&#10;/H6RMZN8r2UjX/Acm+hxCZsjLbXNpGj0OgutK5vKEbroCUJAwJYE+FsieuYdUnl9R21nnWR34vnh&#10;8D1LanK0ozh7mJIagoQjQ0Cpb2EnjYl1LWUzcGT6XvYd5XGwEtDPn6sd/L4stO2XuuS9pg7WyYs2&#10;tJf9JUAHQQAEQAAEQAAE7EEgWtNEEbbX5AyuxRvkXhynvcHL8TgC1gm4/GO6zNHGTlIrqnRpiIAA&#10;CIAACIAACIAACICAbQlo1mmkjcoL+9m2a++efj1b4T2QigX7ibbrBxqUNQF3/2navfdp4vwo677M&#10;PKKKofQ6MokTECo0gdDUqK5K+d062wd0aYiAwGEIKKns24YT+sEOWZOTdUCNPk90dfEwVeJcEAAB&#10;EAABEAABEAABEAABEAABEAABEAABEAABEAABEAABEAABEAABEAABEAABEAABEAABEAABEAABEAAB&#10;iwTExt1VtsGntSt90Kli5/ZNtkdtV2mprIvZ4t2L6v1ca9sr/i58WyvUWZXaPqniYXvfrezzcWk6&#10;fpo6+4jope+ROvc4nrYfULpP7Acz+lf8Hc9vW7OXJDZXxYdxR3XqNmdU8SEyi98dsZttJifZ5mlr&#10;ZT3bdHSwL+eDbWmH+Dots93mTP3cqkG29cy+dtTZx6RceJ+UMvcfY8Ybx+1HIKUttLrc2OkfXZmm&#10;G8tjGfvucbPvitfaRqiffStCDkfgRGMX+6ufoM3QTtqCxvmZeaapjxoriuBHgu83le2VKPy+25eY&#10;H/SR1/ej+BcEDk1A/Ggq0/fj5Sj8m1CXZoi8ffE0BEDgUATk3cnPMtI8y2QMSCffSF2sTXwmXFt+&#10;RhvsKyVXcm91inrg7ydXOFFOPgksPGOb74bvvyPspyKfqFE2CBxFAjJ/KfNAWlE6h0lh+/kQEAAB&#10;EAABEAABEAABEDg0gRS2qZXdYIbepQ/dilgBju2EDXJJCLqrLRXcGNTbamJPL7Tqyc3alKUGIBMI&#10;gEB+CbBdQEhmBJSuE6Q+/ipxksxdiq+93tOJNIRAAARAAARAAARAAARAAARAAARAAARAAARAAARA&#10;AARAAARAAARAoMAEIm2DRI+u6mp1sp/tcN8Fkn+1EmnlPVrQlaVI2xA5lybjaES3QtlYJjVHe3bj&#10;BRczEAmTazlh10CaEvbyvSK+vCDZEahlX2gGUTYCpMrvClLyBFzLU0l7mGK/mZLvGToAAiBQSAIh&#10;ftd6nnyhq9K9OEF7fed1afmK4FmWL7LWyg3zuLxi8mY8s+yNdfGYM9yZnQ2peEEWA07/eFLO2LdC&#10;Uqp9EiLtQ+RYT+grK6vzRLvbRNBvtM9FKuOWiL0crag1jUQ2/iZU+XskWt1Iju3VeLOdvA8/PPxy&#10;PI4ACIAACIAACIBAgQjweDXyxs9IbepKGrsqssfEINH2YUMKovkiIN8YZT/3ny94KBcEQAAEQMAW&#10;BNy9pyiyNBtvS8Q/RdHgJjmqauNp+QyEph7oild43ONsH9ClIZIgIPbLQpOjiQQOuXtOwH6Zjogh&#10;4nLrE3geXY1GSHE49emIgQAIgAAIgAAIgAAIgAAIgAAIgAAIgAAIgAAIgAAIgAAIgAAIgAAIgAAI&#10;gECeCMArWZ7AolgQAAEQAAEQAAEQAIHcExhp6KYl/8O0BW+Hd2l2a5l6a1vT5ivng49XZ+kL/yNd&#10;F/eiYbq+9IzW9rbpjfaTbHMLRrd0gDKIPFmfpygrTpuJ3K+5kostg/Th7C3T4m4tj1Fn9eWkfL7g&#10;KgUje0npxoShunZjUlnEO6ubqMLhIvkdpJPJTT+daSqs8bSt0A595hulBb5GmYrCzhMvtQ7R2eZ+&#10;W/+mK9jI49nmPrqxpDcAaexvWI3QvcAkXfEeMx4qaFw2RoxvLJjWOVjfbmvuph3IQ4a+Wi+5eTNE&#10;iDdFpJOn/By91DyULktJHlvnd+wHY1/RBv+bqazubtL4mo+GGjszPRX5QSBvBGa3A/S5YUyZaWVO&#10;xUEdVY3UVd1MXVXNVJ+lEa0qVwV9r/si/XnhAU1tLVluhn9njX4zc4O+03mO6iusOyiV59SYhXeB&#10;NKSd+3euqd9ym7LNWOuuoh/1XaGPZm+TP6h3xJyuzC8WHtFfDb5KDr4Wdha18zgpc48TTazkDaS7&#10;W6TMP0mkcUj1cHpTYZ+VUd7wdzswQfdWpnRtsRpp9dTT5dZh+pKvxVrI2jtCxq2/mbxO73SepZ4j&#10;+G27yWPktb0t8jjd1FxZhzGX1ZsN+SwTiESjtMjP0gh/gzR76qjKVWn53HxnjK4nv+cc9Ud3jisn&#10;vDuPkczi6GbC5P3izf/7Oyftt0EhMt8q3+uP1+cszYmZNbmOxzXneC5jqK6DxyjPr0xXTTM1VtTQ&#10;Kj//08mj1Tk6y2Mvl9WN+IMXifrPEXlq9MUaxhixg13H9XkQyx+B6npS69tIWffH64gZKTv1rXi8&#10;GAGZE7rD4z4rIvO1ED2BC8zkEa9N7EZC+gOG2MSGnxa2V6id52zLVkK7RIuG7wf+5oGYE1jj78Dp&#10;zeTxkPHM4w1dVMnfC/mQYw2dpvP1c3wPy72erzbko18oEwRKloCM+2oaiLYS62hOjSHyku2XTRoe&#10;4TH4Hs9vVmjWKav4fb7Bc1naNGnudg7Xvm3SfTSjyASU+YQzBEV+1xO3ST3/fpFbZfPqNcxiLW3l&#10;uQ23fea1bE4PzcsRgc1QkP44d5dWTOZwsqlOvheH6jsyO5XXjGTtSNnZTJwn8z7HriTi+Qzd+4Ro&#10;/Bapzd1EMrfUPUJKgdexMu5eqnlRYVbG89A+/oazus4nei/yzVkIGeb7vcpZQZ/M3yPRmcq1eHmN&#10;cpB1Afvr2qjaRusgue5nKZcn8wqXWU/uVFMv3Voep6dr87yeISsa6UV0gL9kXY63Ok6nz4ijIFBg&#10;AhOsZ/PVwmNLusqZNK3N0xB7NsvzTHQTU4noqL7XfZ4+mLpmOkct54u+7tW5UXq9bSRVcUg7JIFv&#10;Fp/Qw7XZjEvpqWmhN9tPUZVNvnPk/flK+whd5HkS2ZsS5DVT0T/r5HVN0YmDZE5A3n1tVQ2xP+3Z&#10;ska3xXzXWa9K1gnW+btD9HHl363wjjZr1uEJ3iOwtLMee3/2VHqzLsfqiXuRcEzXcToDXUcrZQdY&#10;1/hP8/fpO13niqYPKPuU5li31Kr08xhbdMAqHPLnInlmx/6Nhzmd0zysI3oURJ4j73VdoN/N3LT8&#10;HSD7gH7L+d/g91bG3805hDq6Mk3Xl5Odj+Wwiti9JfeX6Byfbx5Iel6kq2uDnxmfZDFn4WCNope9&#10;x2mkkb/tbSStVfXUze9GeQelE9GTlrGN6DKXm9xl/Q2zPUj7fZbrL7rV8p7JqbBTX53OmRR+RPWL&#10;5D0qOiFmIrxe4zGUmYhee6XTEXv+u3I/LWJWfckfb6ysoW93nKWP5u5YmkuY3V6ma0tP6BVvYZzI&#10;WwEsY8BnPBdyw/8sNg60cs5BeXZZ7/7zhYf8jj1/tHXOi6wrm+QInfUDifUEISBgVwLRY6md3ifd&#10;y7KHqTHD9Su7dhrtKhkCSl0rqf7JeHuVrZV4GIESJ8Dj4MiP/gUpi5Mkzxv5UzuKYFOhroVUno+h&#10;Gtbl5jDVNZNqk3nZEr/CaD4IgAAIgAAIgEAGBMJtg+ScvBU/w7kyR8RrhgQ9pzgTKwEluE7OTf1a&#10;QrhtyMqpyAMCIAACIAACIAACIAACtiBgnJtUxE7DIUTdC1J09jFFZh+R++L3SKnNjU6NyvbQtKJU&#10;eLRRhI8AAVcXz+eLnmM4Ydc7NHmfKoYuHIHel14XVbaHHJ5+qGu4q4f3/TmgA66DgsjhCLiSbd6o&#10;4VC8TIXX4xy1zRTdSMzdRNYW48cRAAEQAAEQAAEQAAEQAAEQAAEQAAEQAAEQAAEQAAEQAAEQAAEQ&#10;AAEQAAEQAAEQAAEQAAEQAAEQAAEQAAEQyB8BsaEqNiqtyKttJ2zty0Fhf79iE3uS/bmkk7mtAHVW&#10;Hewb1NF1gqJL04ki1vykik84sRfXzP45ArzfW6SxnZTq7Gx7is8Zc08Lz6uR/4ud2x9VXS6qDcGH&#10;qzOJBh0QquE98D01rTHfy2Iz3xdMbxNK/KO0sq8QK6Lu7ZD68b8hWplPZG/tLWv/MYmOIlRSBDS6&#10;8bF28z4bpYrt9B1CxI775/6HlI0dd/F//nb76ZjfgEM0Aae+ICB2gi+2DtHV+VFTJrfZZvS3O86Y&#10;5stLBra7Sk+/SRQtPqNlTyJsqCWYIHQ4AmwXUMYyWpvkCvt1U719hysXZ4OAloDYuH/ydSLF5s8y&#10;eU8/2/Al2psmNFzXQRH2wzexmX4f3fLuRswnhfijgICArQnMsW9Pjajsd4dS+QDV5EEQBEAABCwT&#10;kLk4rQ9mPtHBvpAhIAACIAACIAACIAACIJATAhVVycWwjb6CC9sCc7DvQ63suKq10QPDTcEl3bF1&#10;TxNF2f8tBARAAASOLIG2ASKZo4wkbN2pc49J6T19ZJGg4yAAAiAAAiAAAiAAAiAAAiAAAiAAAiAA&#10;AiAAAiAAAiAAAiAAAsUnEG1op2hlDTl2t+KNcS6MUbShg9O242kSiMDfdoxHpJ39jo/+UcfG6R+j&#10;cF2LLq2UI67ANCnRsK4LYe+gLo5IhgQqq0l8fmr9fCqbgYxsO2RYI7IXkICLnwFaUdn3XaS5R5uE&#10;MAiAAAiYEojWtyWNy1yL47TXd9703FxkwLMsFxSzL0PeG/L+UNiOy77I9Q93ntiP5vVf4/WXbwT5&#10;VrCzRNuGec//V/Emio0JGZdHes/G0xAAgbwQYDs5itYOHFeidrANCpuLfMs6xm/EW+kIzMLmT5wG&#10;AiAAAiAAAiBQWAIq20lLJYrvqS5Z5e/EmK1ZXSoi+SIQbedvjPuGuf+FZ2U1958vdigXBEAABEDA&#10;HgTc/Wdo5+YfNI1RKTQ1SpUjr2jS8hNU2SZBePqhrnBX70lSHA5dGiIJApGlGVKDG4kEDsk1hBxM&#10;QGFb6kkS5j3bFc6kZCSAAAiAAAiAAAiAAAiAAAiAAAiAAAiAAAiAAAiAAAiAAAiAAAiAAAiAAAiA&#10;QD4IwMtCPqiiTBAAARAAARAAARAAgbwQ6K9ro2tLz2g3mnCQk6qih2uz1FvbmupQ2act72zQV/7H&#10;B/bz6fo8uR1OeqWtMEYfDmxIiR5QVZUe8/1lJl5PPTVV1ppls3y8o7qJOqoayRdcTXvOIjvlm91a&#10;pu4aveG4sQ1f2vPkYJ27irxVDab5SjGDQ3FQX62X5P5PJ5MbfjrT1JcuS06PSX2fLzykPYNhPCuV&#10;yPX6dtdZauV7rRTkVFMv3V+Zpl2Ng7NU7X7IeeQaVKVStE91Qh7SFvh3th3eNS15qN7eBmxMO5CH&#10;DC5+vwzWtfNzci5t6WMbC3SxaYDkt1kussLv3w/GvrJ07xzU5xv+pzTU2HnQYaSDQEEJ+INr9NnC&#10;KBsVVTOuV95RXVXN1F3dTG08tnDm6Lcuz5i3O87QzeUxur86bbldG6Eg/WbmBr3TeZbaeTxlJqt7&#10;W/RSiIdfAABAAElEQVT14hOzbLHjHnbe+VbbKVIUMROWf6nk+r7X8xJ9Nn+fJjcXLVW4Htqmh6sz&#10;dLqAYxxLDTNmYmMVatcJUjvZ4JUYrqh+McbhsYPchXHCcryAsra3TVf5txDY3cy4Vmnz+eYBOsd/&#10;Dr5HftB7iT6avUNLu3pH2gcVHFGj9PHcXXqj/SQdazga7wf5vX7he0DTmwmn4fJMeavzNHUZvnEO&#10;4oZ0EEhHYCe8R3eXJuj+8kT820R+qyPNvfRm1xmSd02xJbqW/HxXGlLPccn31c3FZzSxvkC7vDG5&#10;gQ1tnuRvrxNNXWU11j70NWHj6dTCxrSXZxJFzfG7/vz7iThCKQlE+V10i38vozz2kvBhpdbtib0b&#10;h+rYSUSK8dNpvn9lniSdyLzws3UfjTR2p8uWOFbhSYS1IbkHNKLWNvHkmH4+TXMYwTwQiHYMk3Pd&#10;Hy9ZWeG5BHEows+yYsnk1iKt8fjZTPp5nrHZU2eW7cgdr+DvlUutw/SFye9YwHy18Jj+YuCVgn1L&#10;Ffxi+J6xNV/Dc5O/dyDmBO6vTJln4hxnmvst5csm0wDPb37ue5h2TkTmS6b4mXG8viubKnAOCIBA&#10;pgRqeZy2lVgjdfDcJSR3BLYbe6hCswZdubVEdayTYZQg54OAQM4IsN6F0VAxtQ+yNw6otB/IeH2R&#10;FM2zUPLF5tMPPAEHQCD3BOa3V+jT+XustxfOqHCZExKdnVHWB0knou8U4rLdjgyfBbJ2NH4zUbR/&#10;nD2Schvz/EwRHTKaf/q8XnGOIn8rrJf0rf8k0RY7hngOTObClM2VeOuU+Sekjrwej5dTYI/n0T/z&#10;jVrqUpWzgl7ndblCSldNM32f138/mrtDO5G9Q1fdzPqKg/UdNFDbRvLbg5QGgWpXZWxN+AzPkV/l&#10;tdIl1gE1E5kn76hqOjLryGY8cLy4BLZCOzwv/Ihm+HsyV+LhZ/IwP8+Os65EQ4W1dYNa1i34Ttc5&#10;+t3MTV7XEk2T9PJ4dZbqXVU811g4neH0LSqPo7eWx0n2cWQqF0S/pqnflusGFTyuHIS+cKaXNKP8&#10;onsnY5e6iirq5PebViLsIGCd9YlEp0j04Nb3Ev+a7SnSliPhzfBO7BlxZe8Ynazvztv9JvqHn7DO&#10;l7Q7HzIfXKEv/I/ozfZT+Sg+bZk3lsZIdMCtymVeOzzd2Gspu9wHse8sS7lLO1MLrzW/y++sj+Zu&#10;W3pnSW9FZ+PqwoOYHqNwLZTOqtQt1+Xa0lN6wHqohZK57QDJnzwTzrcMmOr+zm0F6FPf/Yz35ch3&#10;4LdZt1h0ne0oF1sGY/vDzNp2JzBJ3+021482K8cux8P87P8z3+8TvN8qExnj76ScX0ueM9GKKnpI&#10;7Jz7qIk8B77iMb8VGeH1JOjUWCF1+DydvNf09bYR+tyfXt9uv6ZHvM+rwuGmkYYu3rNXuZ9c8H/l&#10;fhIdLXl2yfguVyLvDfkWOXWU1zSLqSvLen+KzI9rRPQDISBQcgR4fUlZnNA1W8W9rOOBSGEIKPUG&#10;nXbRFYiyTiocJhbmAuS7Fp5vlGfL8+fL9+XDO981Jpdfzd/Bf/Pf8YbN+I5NUjc2kvMhBQRAAARA&#10;AARAAATySCDsHaTKyVvxGhReC3EtTVG4g/UBIZYJuERf0iDhNtbJhoAACIAACIAACIAACIBAqRAw&#10;rl+HsttXoe5s0d4n/w+pi2yr4IWdh4i3j1wjr+WEhLq7oytHOciWjS4XIuVEQOH5fXf3CQpN3ot3&#10;KzT1IKZfV0h9vnjlCKQlEPFNkLqn/926+0+nPQcHQSBTAgrroBpFZRuHWnE0eim6sRxPSmVfMH4Q&#10;ARAAARAAARAAARAAARAAARAAARAAARAAARAAARAAARAAARAAARAAARAAARAAARAAARAAARAAARAA&#10;ARAAgZwQWGW7aDeWxyyVJXanh9gWut2lq7qZJk1sdM6xvxexWXuQKKwTT3c+0h1Wl6bJMXw59qcG&#10;N0gVH7+H8PMytuHTlW8WCexuxmwdiz36Yoh/e5WWd83t7ow0dMf9L3dUN5KP7UOnEx/7gjtL/emy&#10;xI/JHhU1tBuPS0Cde0zKqTd1aYiAQNEJbAb0TTik/+8A//b+NH8/ZjdeX7B5bJh9or/ceoxcDqd5&#10;ZuSwTGC4vpPusg/7tb30tmKn2SeJPDtbKgvv01v89SlPv4n3SWyVqAv8zu8pvL3+eCMQKC8CMdu+&#10;3UTLGn8rYqP8/Hvl1U/0prgExL/9k68TbZB90T72Hdxrvz2Q2+Fd+mrxcaKtaUJ1Lg9daRmmLfYJ&#10;M7G5mCbn80P3VqdIvnMgIGBbAmIr1vfCR+l+I+FveZ8E/gUBEMgBgehssv8XRcYJEBAAARAAARAA&#10;ARAAARDIBQF3Cv907Ae40OLg9diER5Tnte+4qk2bURXaJE9E395Vj9f0PGQAARAAgXImIPYw1Y4h&#10;Iu2cgqwvQEAABEAABEAABEAABEAABEAABEAABEAABEAABEAABEAABEAABECgyAQibUPkmL4bb4WT&#10;/ZNH65PX+SUfhPeR1zZTlPeri17FvjgXnlF4+OX9aMn/a/S3rioOCrf2lXy/it6BulaigGbvo3Hv&#10;d9EbiAZkRYD3MLkWJ3SnhlvYVsUh7H7oCkMEBEDgSBEIeweoYuZ+vM+u5WmiSDj/zxQ8y+LMixbg&#10;90akhX14+xM2t5z+cR588l5ZxajNm+NW8j0m3wBaKYWxf7S5i1S3h5RQwu+xg8flkd6z2q4gDAI5&#10;J6CwnRyxl6MVtfOYNmrLsPyu3eM34m2TPjh5HBvpGomnIQACIAACIAACIFBEAmyDV1mZ0zUg2nGw&#10;bVpdRkRyQiA291/Dc/9bibl/h9hIPPZKTspHISAAAiAAAiCQbwKu9gFS2B6rupuwSRyavE+VI/l/&#10;l4V946QabCG4++xnmzPf1yCT8uXaGKUCzIxIdHHF5dbFJaKG90j8A0BAAARAAARAAARAAARAAARA&#10;AARAAARAAARAAARAAARAAARAAARAAARAAARAoBAEHIWoBHWAAAiAAAiAAAiAAAiAQC4IONlg1PGG&#10;TtOifMEVWtvbMs1XbhlC0TD9af4eRYkNOqSRB6szdGspYQQiTVYcMhCY316hTY0xCMPheHSkoTse&#10;zlXgYos1Y3m3ltmoh0Yi0QhNbS5qUlIHB+vaUx8ok9T+ujbTnizurNOWhetrWpBJhjBfk899D+gT&#10;/r3u8e82UzlW30k/HXiVWj31mZ5atPxuh4vONveb1h9mgxF3AxOm+fKZYWzdZ1p8fUU1tZQQf9MO&#10;5TCD3J9mshsJ0ex2wCxbyRxf3F6jXzz7grbDu4dq8zI/gybXFw5VBk4GgVwQCOxu0Ce+exQxGCI6&#10;qGwZo3dVN9OVlmH6ae/Lsb8rrcPUWd1EciyXorDRsktc9mveE+yM2LoBM3nf/mH2No1tpH/Gyzv6&#10;0/n7lvv+ZtspqnJV5LKLpmW5HE56p+scnWrsMc27n+HW0jjJs9fWUl1P6pt/RzR0iYjD+6J++5+T&#10;+tP/mqKv/CWpvWdI7Tm5fyjv/z5em6NfTV+jwO5mxnXVujz0g55LdKFlkBwvjO1VOt303Z6Lsd+L&#10;1QJV/rb788IDur+iN6Zn9fxSyvdodZb+w9jnNL25pGv2RihIv5u6QXNby7p0REAgEwLynffF3Cj9&#10;/YOP6Yb/ie6ZKDMoDwPT9Ovxr0neA8WW6Jrh+72qlhR3ZVKzpE8/5zHo3aUJ2uDN8PKuWwyu0Wdz&#10;9+j/e3KVnq7Osb3P9PNDSYWWc0LncV3vlHXmvLWmS0MkmcBVnru4tzJJUYvjwuQSnqfIe/GNtpP0&#10;V/2vknwz7r8bjfllbqrKaT62Gl2dPtz9HeJvN4OhWjLcI8a2IZ57AkZDpzK6V3zFm7OO8jPzDt/v&#10;VkTGeJDUBE429VADz5uZibyzrMzBmZVj2+PzT/RN428B8prPjepPOnqxPf5ufcJjGDPprmmhxsoa&#10;s2xZH/fwd35PbYvp+RMW1l1MC0EGEAABSwTEmKZWnBqHWtp0hLMjsG2YZ5RxWQOvYWol7K6ivRr9&#10;ddAeRxgEMiawMk8KGyvWitphf2cI2vYWPDz/NLnKEnAgkdxopJQqgdGVaV5ru0W7Geq4dPIa4l/0&#10;vxJbLzFb25O1yakNw/yoFWBdhrk/cYQlDpHyLWJwfcewhlQqc0zGdi6xAzGZMytD+dL/2LIux1sd&#10;p8kj3/AFlhZPHf2o9xLV85grG2msqKGLPF8l868/6XuZzrF+Vi07vIKUHoEGvpbvsi6A1fvwK/8j&#10;WjWMqUqv12hxKROQtcgHPEb4D+Nf0syWfp0/m37J92gPz/3J7+Bnw2/SFe8xnm/ObB6wraqR3mg/&#10;Zbn6a0tPk3QULJ+MjEkE5lkn9K7FtZb9kytYt/g7nefofDMboM+3M8v9SvFvSRFwsq5cU2Ut9dV6&#10;6WxTP//GT8Z0sn429Ca9yb93l+LMqD+ii/UN6438Ye42BQ+p85uq4kleO/j11HVaZ32nTKTaVUmn&#10;G3stnzK2sUA3lwu7tvqQ9yDdX7Wuwyb9yaRPljtfJhlFv/btjjOsP5GZjq3oS3w0d4dkXa0QIvoi&#10;n7FOrexBy0R6a1qpmX+7h5V53hv4u5mb9CH/+XgvVyq5G5iM/aYz3Zfj5b0gP+67Qm1VDamKtUWa&#10;l9vWbWFufmFnlRaCCYdktmh8lo0QnbjfTF+niQ1/xiVM8LPxsDpOukqjUSLfM10SicM9R2a/W30B&#10;pRl7tj5PftbzMJNKh5sueeGU0IxTLo8P13fExtJWy5Tx+r+b+IJ+Pvk1ybyZ/NaC7BSnECLfkDJW&#10;+mDmGl1l3fj1UML5VK7qv770DHMlhrnfQunKit6ffNdrxagfqD2GMAjYlYCyOEmKrDNpJNqOdWwN&#10;DgQLRECpb9XVpIguP/SldEzKKlKsedFi1VtWFw+dAQEQAAEQAAEQOAyBcHM3qU6Xrgj3YgH0/nQ1&#10;ln7EtahfM4zyfqtovbmNtdLvOXoAAiAAAiAAAiAAAiBQLgRUo02lSJZr2JXVpG6wfTKNfZzw9d/Q&#10;7m/+FYXvfEzRgLkNg3RM1b0d/eGK7PZ/6AtBrNQIuPtP65qsBjcospSZbp2uAETyRiA0NWooWyFX&#10;r/V9BoaTEQWBlAQUd4p9iAb9XkeDV3duxGhfUHcUERAAARAAARAAARAAARAAARAAARAAARAAARAA&#10;ARAAARAAARAAARAAARAAARAAARAAARAAARAAARAAARAobwLirzyws5Fbu5EGZGKT8qpv1FIdHvab&#10;+2anXk/cUJxtol0WbJMGdjdpJ41tQaW5i6jeS0ov28N97a/J+Tf/khz95+J9VKrqyDF8iRwD5+Np&#10;mQSk/pU9vS8qK+eLjeVi+RK/HzC3tSy2g481dMa70lHVFA8fFBD7neIb17J0ndBnXZwile2zQkDA&#10;TgSUjYC+OXXmvl71JyRij9fm2P7wDdoMZ3afO/n3+Lp3hF5vGyEX266H5JaA+Jp/qdWaXeFby0Wy&#10;D8I+oVWDXynF6Ds6t1hQ2hEkoKay7bttbpv7CKJCl7MlIP7tDc8ysuGzTOyJf77w0JLPSrFL/WYb&#10;+47h97P4mRI/FWayuLNOPrv7VtheJxJfBZCjSUD8Le8YvnEN74ijCQa9BgEQyBUBdfaRvqjGDlJq&#10;7Os/Sd9YxEAABEAABEAABEAABGxPgO1+q64KfTP3MvOvqz85u5hjK9m3ZtBt7qe8MZjsI32lynzO&#10;KbtW4iwQAAEQKB0CiuiXePg5OniRlDd/RsqP/svSaTxaCgIgAAIgAAIgAAIgAAIgAAIgAAIgAAIg&#10;AAIgAAIgAAIgAAIgULYEIu1Dur4p0TC5x67r0iK8x13lveyQ5wSMzByBWaLQbtngcRl81Eeae4iM&#10;uixl09sCdqSuWVeZsmnY+607ikipEHCs+8mxt61rbtg7oIsjAgIgAAJWCYS8g7qsMi5zBaZ1afmI&#10;4FmWD6qZlxlu04/L5f0i1ybf4lyeJrnXtBJu09+L2mO2CbMNm4ihnU7/BPaW2+YClW9DFN9TXefE&#10;jo7a2qdLs2Mk2tKbZPPH6R+zY1PRJhAAARAAARA4kgQU3xiJDSitqJ3HtFGEC0Ag2qa34+gIzJTV&#10;3H8BEKIKEAABEACBIhJQHA5y957UtSA0/YjUaESXlo9IaGrUUKxC7r5ThjREtQT2Ju9ro+Rs6SJH&#10;baMuDREDAZfbkECkhkNJaUgAARAAARAAARAAARAAARAAARAAARAAARAAARAAARAAARAAARAAARAA&#10;ARAAgXwRcOSrYJQLAiAAAiAAAiAAAiAAAvkgcKK+K2nDUqp6Hq3NpUou67QvFh7RRsiaM7jbgQm6&#10;vzJV1jzy0blHa2yUzUQqHS7qr20zyZX54baqBuqpaTE9cXl3g6Y2F+P5preWKWRBAX+orj1+TjkG&#10;uqqbyM3XxkwmNezM8mZzfHlng345+Q09WZ/P+PQKbv87XWfprc7T3BdnxucX+4RTjT3kcRocWKZo&#10;1KPVWdoOF8f4YVSN0sSGuVGcofqOFC1HkhDw8rOqoaLaFMazDZ9pnlLIML+5TL8c+5J2IrnZCHLD&#10;rzf+UgoM0MYMCCxOkvLbf0XK7d8TxQxK5X+DXAati2VdZ+NgH8/fo5BqrW1uxUnf67pA73acpZGG&#10;bqpzV2VaZVb5jzd00Xtd5zJ6H0ZJpT8vPCQZBx8kXy8+obWQ3gDnQXnPNw9QJ48viiGKotCr7SN0&#10;xWvNcMMeG2K7uVTCBpkq+b3Sf57U1/6GqMNanw9zXXYie/TH+bv01eJjivDYIFMZ5nHCX/S/HHsn&#10;Gs+VMdx3+N4drMvse+Ha4lO6zn/lKEEe9304fZOuzt8/8LtFfr8fzdwmeUZBQCATAmu7W/TpzF36&#10;tw8/pjtL4xRO836b3wrQHyZvkHwTFFOia0u66h31rbq4RHbCe/TriW9o7YDfhPxW/jhzh/7h6Z9p&#10;sgBGP5MaaMeEzuPJrZp/kpyGlDiBuzxmmtg0/z6On5AiIGPD19tO0l8NvErHGjrJwYZW04mTj5/k&#10;uQMzkfnP6S39b8XsHN1xHkvRpR+R2jVC6v5G/1T3iO4kRHJNQG3uJtXt0RXrMBhE1R3Mc0Tudytz&#10;64M8h9pUWZvn1pRu8fI7f6XthKUOXPM/oUi0uO9dSw3NNJOqEs0Z3jHiMMdpPjedaVXlll/mhdON&#10;1/b7e7a5fz+Yt3+H6ztNy/bvrNFWeMc0HzKAAAjkgECdfg7Owd96lKM5+Ry0ruSL2K1tpYhh/c5h&#10;WFsONnaXfD/RAXsRMDpDkNbBUHH6a6QY5jHUWn421pnrj6QvFUdBwJxAhN8JV32jdG3pKc/UZyZn&#10;mvrouz0XqZIdnshfV43ewWGq0sYt6GskncfOkFQ2WKoTw29GdyxXEeO3n5TbZe2bOFdNyLYc1bDe&#10;psi8+MKzbIuz7Xlj6z4a31iw1D7RabJyj1oqLItMtTyX+sPey+T11Fs6W+ZezzX100/7XqGf9r9C&#10;snZdb0FXx1LhyFRUAtWuSnqr47SlNoT5t/sn1u8IG8bvlk5GJhA4JIGV3U369dQ1+sr/2NKcXrrq&#10;5Jl2qXWI/nb4LXqfxw79rE9htqaUrjzR2TiXwRzip6yrEOD+QA5HIMhr2FcXHmRUSGNFDf2I33/d&#10;FnTjMyoYmY8MAdn78JO+K9RcWZdxn+e3V+iXU9/QLO+zyIWovD50Y+nZ83dzGt2UVHW1VzXSj/m3&#10;cLl1mM7yd5RVucd7gR4UwBGwtGdifYG+4e9CqzLAe2kutfD6GCQtgb5aL/2g5yWqMszPpj2JD85t&#10;B+hX09dpVebK8yiyB+lj1qMcs/hdtd+UM4299O2OM3xfX6F3O89SSxa/0f2y9v/1BVfpw9lb9LuZ&#10;m+Tj369IiPViP+Hx8M3lsf1slv89wTrI32f2Mv62u1yw+Fu6uzJp966Yts/P1/kDfjZnOzbb5Xti&#10;JkfP9VhjxRF2yLCvqbM05n5MYWeQIRQJ0zWLe1wus3M8mQeEFJbABZ4XGq7LbI/bOu+XeLI+R58t&#10;jNK/m/icfj75dez7TvbTydg+lyLjJNnn+quZ67H6DtJ7zUWdov/7Gc9nZ6P/n4v6bVFGKj3IAsyX&#10;G/X+RC9Q9AMhIFBqBJSA3n6AyvqQavtgqXUD7S0HAnXJe0iUzeffQuXQPfQBBEAABEAABEAABEAA&#10;BGIE2IZWuEW/NuZanGCF4kw1FY8wT56/dS5N6wCE2/AdqwOCCAiAAAiAAAiAAAiAgP0JGPR32BoM&#10;KwYZ9DUs9EJs8jm7R/Q5ef1bXZyi8K3f094H/xvt/uJ/1R/PIKbu6e18KxV6WykZFIWsJUzA3Ze8&#10;1yM0eb+Ee1S+TQ9Njeo652zvJ4enRpeGCAgcmkAKXTk1HNIV6zTYD1S31kgN5VY/S1chIiAAAiAA&#10;AiAAAiAAAiAAAiAAAiAAAiAAAiAAAiAAAiAAAiAAAiAAAiAAAiAAAiAAAiAAAiAAAiAAAiBgUwJi&#10;k05sgYs94H/79FO2b36dvmb75uJPIpe+yu8sT9Dy7oYlCm+0nySPq8JS3mJnEj8UNS7zvQzzwfR2&#10;ilx/8V+R8+1/Qo7hS6RU5dYf69iGLytMwcgeja7q90xnVVCGJ4ndxbG1edOzBtnOskdjO7jFU0fi&#10;dzmdiC/OpZ31dFl0x5Qug79ttquofvL3pD78gtT1Q/ht1tWCCAgcksBmQF9AFn7TxN71Vd8D+mrx&#10;MfFdri/PJCb+LH7Q/RKJHwpI/ggMsJ+QZgv+uuV94w+u5a8hB5UsPqGN9iHFD3qebZWo64ukfvx/&#10;8XP5czyXD7o25ZRu8OsW61oBbPvS1mre7+Vyukwl3ZdUzzK5x/L8LMuU2cO1WTL7vtgvU/zoyTh5&#10;X8416u1K7acb/71nN98Kcg3EntOdj4h+96+Jfvm/PI8bG4740SDQ2EHqO/8ZqSOvk7q/VzSV/fej&#10;QQO9BAEQyAMBpZ39ejV44yU7uo+eL5x45xEAARAAARAAARAAARDID4GKKl25isGWnu5gniKOLf36&#10;tawO7br07UpVdVNwUZcc5HN23LAhpoOCCAiAwNEkMPQSKX/135Djtb8mpe8MKewrEgICIAACIAAC&#10;IAACIAACIAACIAACIAACIAACIAACIAACIAACIAACxSYQae0n1bD3WomGdc2KtLHuLCROINI+HA9L&#10;QOG95U7x614G4thcJkdQv88+7IW/9Zxc2tpmfTGim2OzPWn6BiJmhYDLP56UDb+ZJCRIAAEQsEgg&#10;3NKXNC5zFWCMgWeZxQuU52yp3h8u/1ieayVyGuqQbwP5RigFicoeP40o4V1yrMxqUhAEgRwT4PG7&#10;4numK1Rt4+8lsUFhd+E2Gn/bThnL4pvE7lcO7QMBEAABEDgiBBxii08jKu83UZu7NSkIFoJAqrl/&#10;RwG+ywvRN9QBAiAAAiBwNAi4+8/oOqqyfYKwL3ktS5cpB5HQ5KiuFGd7Pzk8sC2gg6KJRIObFPHr&#10;7fkbr50mO4IvCCipfFFEQuADAiAAAiAAAiAAAiAAAiAAAiAAAiAAAiAAAiAAAiAAAiAAAiAAAiAA&#10;AiAAAgUj4ChYTagIBEAABEAABEAABEAABHJAoIY3KPXUtJqWNLbuo5DB4JjpSSWc4cnaHI1vLGTU&#10;g2uLT0nOg1gjsBXaoZmtJdPMx+o7yenIz6fWS169kbiDGnNreZz326uxw2MbvoOyxdNbPfVUX1Ed&#10;j5djwMFGR/pqzZ8dkxv+vHTfH1ylT+fv06+mrtF6aDvjOtqrGukvB1+jgbr2jM+1ywkuh5PONZsb&#10;fomw8cO7yxNFafbcVoB2LSj0D5XwdSgEWHkOmsncdoCC4T2zbLY+Pru1TL989mVOxxv+7VWa2TB/&#10;19gaDBp3IAFl/gkpfH2Vx1+S40//Nym/+J+JLDxzDiwwxwc2eazzh/k7tBu1trHJye/WdzrOUnNl&#10;XY5bYq24zupm+kHPJapxZeYw805ggq76HpC8b7Qi3w/PLIyb5Jw2TwNdaCm+Mduz/F59u5OdhvJ/&#10;ZvJodZZWd7fMsh3547Fn+9Q3PO5fzphFhcNF3+44Q2+2nyI3hw8SGZe+1X6aTjb0HJQlZfq9lSn6&#10;M9+70TIyrDXOv7t/P/Y5TW/qHYWnArDH3/e/n75JexG9YfFUeZEGAstsgPwPUzfp/330CT0ITFn+&#10;3cj34B+nb8e/p4tBMrquHwsq9V5dM/Z47PDriWuWnumB3U36cOoG/ZzHrHNsmP1IS1MHqZ5aPQIe&#10;m0FSE5D34E2eW8pWanl89nrbSfrHx96k4w2dJO8+qzLS0EUuxWma/f6K3qiB6QnaDLK5f/gS0Vt/&#10;R/SX/y39/+y9Z4wk15bndyJNee+97a7urvaObHr3+Pj43Jg3C83sjsxKWEEzEDADOSwE6IMESJ8k&#10;aLUarCBIKy1GO7s70pgdvvdIPnqyySab7V21Le9tlndpQudkd1VlpImIzIw0kfU/jewKc+OaX0Tc&#10;uObcc9RX/wFRrfF4RWgU2LaAAD8XarjhXTEiHNC20y1IyTAKaV/d8QwbhpNWdzb0AwwzmuEAbaV1&#10;1Fgc5rQiSp6kD3pvwZh7lEuz+5Bnkii879V0MLvznAW5k/ewj/s8RlKeV0zNxdVGwZI+387PsZnv&#10;0bCJvkzSmYkWgZfHVZeM+1HRLsUxELAjAbVE+97LN9m5vmTHomRnnrldtlHRrJu39Yr4xrF0I8NJ&#10;EGACymSYoeLyOqLCMrCJRcC7RTQX1g9uRBszFi4ct46A6El9MHaDBuLUR5M5RJm/Ol93kMeF5Mv9&#10;VDq4nW0kEzwuFfc8gJvHesKdEIXVM0bpJnR+Imx8saKelCKb1GU8FqY63ZpiK0O3iTZWNMfsvCPj&#10;Dt/NPDRVhArua56tOWAqbCoD5fM9ebv5FHWURH9Xil35dLSyjX7Seo5+p+MCna7poop8GMdN5T3J&#10;VNwy9mFGx07yt7i9RpdnHmUqq0h3HxLwBfx0fbaf3hv6nmY3lxMmIO0F0cF8p/UM/W7nC3SCdXCK&#10;uJ6zSk5Xd1F7iXaeNVbcPtVPn43fsr0uY6zypeO46Kt/Pd1Hm3Howcn37l3W+yp1F6Yji0gjhwnI&#10;M/Ruy2nqrWiNu5TyzH46cZtkTU0gTJcwnshE7/yTiVskul3xyhEed/tB0wkqcHK/hkXqr3h01C+x&#10;LtlIiucqptY99MXEHdNFayisZP25w6SE9AdNX7wPA8o6np+0nSP5G4+seDfovcHvTK1viifenbCb&#10;/m36aPwmTfL9j0fO1XTTGf7t3H9Z+/fj1rP0ZuNxqsmPr4zR0p3mNTmSrw9Hr9P7o9fifv5lnEL0&#10;WS7UHYpLlyVaXtJ1rK6wnJpYX9pIppjNzIZ9504esY7zb1g/NJ72RDQm/ayTapmEjf2oEnGDuTV9&#10;luUhCyK6OT9AG1wnGEl1QSn1lOvPNxnFgfOJE7hQ10MNvO4wUZF1jo+WJ+git+v/augS/d3QZfp+&#10;9jGJTsRmEuu+Rnkd7vtj1+grjlfGMJIRM+slJH7P9irdnGMdtCwXaX9usJP6ZNqhUYuYCV1Z1vdT&#10;RO8vRNR6ri+57w8BAbsRCPS+St4f/hH5T7xNgbpO1nHtJIrmUMxuBUN+bUdAKY3sAyirC7YrBzIM&#10;AiAAAiAAAiAAAiAAAkYEvLXc7woRx/Y6OZdTY/crJJmc2XTOj5ISZl/RX9uVM+VDQUAABEAABEAA&#10;BEAABPYHAdUdqT+syFq6BMTRclj3KoXnUxMVdXtTc6mSB/1XDZB9suMoqSBndZOmtN6RPs0+djJP&#10;ILCyQAGPVo/M3dab+YwhBzlHQHFp12cGC+jzasrpqIhcJ+iHrRgNI+yAAAiAAAiAAAiAAAiAAAiA&#10;AAiAAAiAAAiAAAiAAAiAAAiAAAiAAAiAAAiAAAiAAAiAAAiAAAiAAAjsDwJLvI5YbIGL+NkO2+zm&#10;Et1fHKOLU330t0Pf0b9+8hV9xL5Rrs/1B22NrrOdtnhljm2m3zbpF/NAWSO1ltTEm0RGwzeZ8A06&#10;uZYZO0Xig3KI/YEnKuKbWGzzpVMe8vMn+TaSw2F+28S+fr0J24/TG3HY9K3rYId8YfrJcyOk3viQ&#10;1F//rxT44H8zyibOg0BqCbAvIyXMB4FSqvUraZSBJbZJ+gHbkx5cnTYKGnG+vbiWfsw+DSrzw/zS&#10;R4TEgWQJiF3xM7Xm/DfdXEjc730y+VTD/PYpm2zvdlG7liiZ+KNeO84+gWa4vDc/Inr/z0j91f9C&#10;6vZG1KA4mAMEKhtJLdDWN+E+Ny0vJdv2pY/+d6Jf/s9EV94jGrtPlOBaW8vzhghTQ6CpRxuv1GWe&#10;Se2xDO4tbq3RjQWtvelY2all/xNHK9o0p+Wb3VJk3FaY5n7hDP+yRqRu//T/Irr/NX9bnrVZJvkb&#10;ANmfBBxsX72ug+jk20Q/+mNSf/qnRHbxUbo/7xhKDQK2I+A88w65f/Yn5Prt/5wc539Kjs6TtisD&#10;MgwCIAACIAACIAACIJDlBPKKtBnMyLi2SoEQm31brkJSDXyaOdnedunWoibvi4Xm/JNrLsIOCIAA&#10;COQgAcXh3PUVnYPFQ5FAAARAAARAAARAAARAAARAAARAAARAAARAAARAAARAAARAAATsSsCVR4Hq&#10;Ft3c++vgbzsUUKCqhdSwteXOGXNreULjycZtl6zFDBNfndaHfdhp7JolELa2W/H7iDaWzV6NcFlK&#10;wD2rfff9pTWkFpZmaW6RLRAAgawnwO0yf1WzJpvu2chvsyaABTuoyyyAaEEU8v3wl2p1bqO1zSxI&#10;ShOFK6wd65e+AT+LdhDpp6hhGXVM94cdwS4IWEhgcZIUtuUQKmqjOTs/oddkattfr+3bS1kcS/Hb&#10;kspU/pEuCIAACIAACOQyAf/xt8h/+l0KsI0+GXtW5bttsI4vl3lkqmwyVxIx9o8+RqZuB9IFARAA&#10;ARBIgIC77QhfpWiu9A73afat3vGvLFDAo7Up7G7rtTqZnIrPOyL3RDuyCWbGt1gJ09GQK1Sf1/hC&#10;hAABEAABEAABEAABEAABEAABEAABEAABEAABEAABEAABEAABEAABEAABEAABiwi4LIoH0YAACIAA&#10;CIAACIAACIBA2ggcKm+m0bU53fS8qp8GVqZJwua6eLZW6fJMYs7uL00/IBc7Heosrc9qTOu+LZpY&#10;XyAvO5GryCuhhsKKtDtKerw8GaYuHR1ZTwqfuZqCMmotrjF8/he312h4dZYaiipofG0hekZDjnZl&#10;+f0PyWpSmx0lddS/rF0oEB7hzOYSyfNW5MoPPxX3vjfgp0FO78HSOMl7mogovJjiVHUnHa9qJ6fT&#10;SaqqVdpPJM5MXnOoopnuLgzThn9bNxsPmdkxLnOxu0A3nNUnBwyeD0mvKr+UyvOLrU46p+LrKmug&#10;63P9unWmPMmDq9PUW9Fqy7IPr8zQxak+CuiWUlu0puJqmlib1x6Msnd95jG1sNE/SA4SmHyiLVQZ&#10;3+coC4u0gdKzt8Hfvs8mbxvWzzu5ke/TK/W9VFdYvnMoI38r8orp3ZYz9MXkHZrbWjGdB6l/1nyb&#10;9HrjMcrne7DEbafLs+ba0/kON73S0EsORSG/6RRTF1Dq3LnNZerzjOomonJ9dYXL+HbLad1w+/Wk&#10;j9tt1+cHSNogiUhDYSW93HDEdBtS4efnubqDVOBy0835QdNJPuE+yZbfS681HiUn9+PsKlKGS1P3&#10;yUzbK7SM0s/5cuIO/aDlVNr7g6H5wHb2Epha89DNmSckbbVE5cniBOU5XPRKy/FEo0j4OpXrosCy&#10;tr3okPbCM5G66sPhazTP9X48MrOxSL8eukLN3B4939BDtRn+fseTd0vDsvEjGryxF6UYqxcj6k5M&#10;l+9BIVreXg/2dUKPmd0ucRUExy+6uX3iYANT8vPH2WLK47bZgbJGHksZ0012lsdv5FdbkGR7lMda&#10;qKFbNy2cTB2BQMMBcoztGQ5RvFukLIyRWtOWukSjxDywMkWr3D8wEml7l+cVGQXDeSbwQuMR+psn&#10;3xiyuDk3SD08XlhgE2PRhgWSAKN7z/RuePkGQXQJjHD7bdVr/B4erWpLS19A5s3a2Zi60XzC0OpM&#10;+sY31xaJxh8STT4mmh0iKqkm+tEf6XLFSRDIGQIlVRFFca4vstODvf5SRAAciIvAOs9vl8QYo1K5&#10;Xb/BbXQICFhGYJMdIXgmNNGpaC9peETssPFgRQ1oDoOZBgd2UkBgmscUv5y8S5s8nh+PFPP40JvN&#10;J6i6INLBXVtJLX1LD3Tn2GX+fYT1nQ6Ux/ntaeJ+V4hzSoXbz+ryLFGZ1klSPGXRC6turhItjGuD&#10;NPVo97N5T8ZE69lx58Te/KjCfQ3lV/+E1IoGUg+9QNR2LJtLoJs30a36mvU5RG/LSGTO99XgvJvD&#10;KGhazkt/VPJzYK0xqPu3FfBSmbuI9QWr9+/YflrIZ18ip6q7SOrimY0lw8zJHHJjUSXJ+CUEBFJJ&#10;YGrdQ9/NPGQdm/WEkxHdy57yJuosqw/q6yQckcGFopPxMuv2rI5ep3kT+kRrojc1cZt+xDo1dtbF&#10;MMCSstN3PMM0xXWWGRGdszNcx/VW2lNv1EwZESb9BGRe+mxNNzWy/tY3M/fj7sf0LY4Gv7uiE1gW&#10;51zgAtcxn0/cDeoixlNyJ+f5hbpDUdfwyPEN3zZNbnhMRfnV5D36IetS1fH6GqtF1j98xrpaAZPr&#10;Fyp5nc/r3J6VewIxT0DWrbzTfDr4ne3nuWuzIn2ez7nvfqrq6VoTs9cZhVvxbtCn/F2Uv2bFwfX7&#10;i/WHoz7TEofoLMlvgtc23fYMsb5HfLpP4fmQNT/xinD+QespqnDZb87/VE0nTYwYrwsTtj8oPBkv&#10;moyGD/C456XJ+3TfQAfabCbHeK3pNo9nif5R0iLzsqEijrDz7ff8hBYh3u1FdgZ8b0FfP30nzgv1&#10;h9Iyl7+THv5qCci397WGY/Th+PWk+mw7sS5510l+j5afzueU8/hUPbc1nv7KqcCp7xRe3sXbvHZw&#10;YZvHUZMU+cbIePHxyna6xuvURE/DSO5x+06+Ow08XpJtIjr0Uo5BLofUgdIulPWu0p6VdS2WSJp1&#10;ZZX5URK9v1AJNEInM5QHtm1GoKSSAgfOE8kPAgIZIqDwWjMqYh359b2+j7Jq3CfIUHaRLAiAAAiA&#10;AAiAAAiAAAgkTMBXyzpsYeKaHSR/eXbbwQvLcsZ2XbMDmrRF79+X5nWZmgxgBwRAAARAAARAAARA&#10;AAQSIeCOYvOX9XoTEUfjASKxyRZjLYmz+XAi0QavUbe1ulRKXkHCceFCexNwt/WSf35vfax/ZoQC&#10;GyvkKIxcS2fvkto3996R+xGZd/F9g4CA5QSi2EpSfdr1uI7ySHsYgSVe91rTbHl2ECEIgAAIgAAI&#10;gAAIgAAIgAAIgAAIgAAIgAAIgAAIgAAIgAAIgAAIgAAIgAAIgAAIgAAIgAAIgAAIgAAIZDOBOQM7&#10;pNsBH02yDXT57YjYEa1mm+Y1BWXPfqUxbU36eS2B+KdQ+Z+RiE8V8SlvN2kqrqLHS3v67NHyH8ov&#10;2vlUHZtcX6AN/3bC0ftUP91g32li2zYdInYAzdhBreVnL5rvHbHLOMFl1pMp9q93PNLtXtRLFPYf&#10;ozZ0PfVRGS1EMdujgkQlMMu+PMRXh4ftp+bxuqLWkho6yH4QYB87Kq7ED0azgVbKflRNyuDKdND2&#10;ti/M/5rR5WKPVGx1HmL/ipD0EZD3qK6w3NBXjtgIl7qwqchkZWdVEdgPeoSIHenKOH2dRUSicyDc&#10;TjU/m0peoc4FOGV7Amm27UtzI09t+4p938GbwZ/6/O8QtR+3PUoUIAaBUL+tbl6zLLacZY10Foif&#10;v9dfs88XM/5J3IqTXqw7zG0vJSLnxyrbaGx9PuJ4+IG7nhFqLa8LP5yZffFBIL4I5sf20p/gb8zJ&#10;t/f2sbV/CRSV7d+yo+QgAAIpJaCwTXznoQspTQORZyEB8YctPl/c+n5fsjDnyBIIgAAIgAAIgICN&#10;CKhsK08zahNmSy8dRdnuOk/rbafpyf17VOBbJyfrBRhJ+eYcOcLm/T0FtUaX4TwIpJZA/zVS2fcg&#10;FbNPxFKeG2P9DXJmx5huaguO2EEABEAABEAABEAABEAABEAABEAABEAABEAABEAABEAABEAABEAA&#10;BEDAHAFfXTc5eY1UNFF57Uwglev/oiWa7cd4bbm/pp1c0092c+qcGSRS2VZClHU6u4FssCG+6UMl&#10;UFROAZlvhyRPoCRyPa/Ca8BVZgyxJwFla50cS9OazPtq2e4EBARAAASSIOCt7STX/OhuDI6NZXKs&#10;zlOgxLyNkN2LTWygLjMBKY1BfHWd5FxhX6nPxLE0RXKPVFlDnQJRVuZJnrFQ8dfZ6FvGdkMClU3k&#10;9OzZ9HJO95Ov9/XQImEbBCwjoEzu9QF3IlUb2NaETSQQ5f128DsTqGiwSQmQTRAAARAAARDIYQJs&#10;FyfQeZpIfn5ew+fdzOHCZnHReOw/UNtOzqm9dp9zZoC8OTD2n8XUkTUQAAEQAAELCTgKislV306+&#10;6aHdWL3D94he+PnuvtUbvpG+iCjd7b0Rx3Bgj0DwnuztksLjv676jpAj2IxKwOWOOKz6EvepEBEZ&#10;DoAACIAACIAACIAACIAACIAACIAACIAACIAACIAACIAACIAACIAACIAACICAAQGXwXmcBgEQAAEQ&#10;AAEQAAEQAIGsI9BQWEFl7iJa9q7r5u3h4jgdKm/WDWP3k76An76avEd+NZBwUS5O9pFbcVJLSU3C&#10;caTqQpUXQN1eGOLfMLuOY0Noz6Qyr4Rebeyl8rzinUMp/Rtgvo+X9gxAxEqsqaiKStlgRCrlVHUn&#10;ja7NGSZxc36QDvmbNNyiXaSwO8GO0rpop3LuWCPfH7fDSV5+b/RkeGWGjlS26gXRPbe0vUZS/zxZ&#10;njRMSy+iUnchvdLQS7WFuWPMzcX8T1R30OWZR3pFp4C8+/ND9ELDYd1wVp6U+nR4dc84Tqy4u8rq&#10;Y53C8WcEilz51FRcTeNr87pMBlamqbci8XdNN/IUnnyyNEmXZh7ElUJPZTO91nKSPhm+ToPLU7rX&#10;Tq4t0BT/GsQhJSR3CKwtkrKsrWPUxoNZUb5tNgLw6cQdWvGZNwTwYt0haubvajZIoSuP3m4+Rd9M&#10;P6CRNS1jvfzNbC7RB2PX6bWGo/T19H3ymWxPv1x/hKSeyyY5ye3Dfq5btsSprY6Mc90ytjqXle1+&#10;nWyn/NTC1gp9PXWflgz6l9Ey4mBDzaeru4LfMyUBo80nqjqowOmm7wzaRqFpS1/g4/Fb9GbTCcpj&#10;QxJ2E3kGL3Ifdt23lVDWR7i9dm32CZ2ry446NKFC4CLLCYyzUdPbI0M0wX+tkL6FEX6/3PR8Y/r6&#10;I5JvdcXD/2nHd5Syp8Za/YEA/YbbktPriwkXUdrn4/3fUgf3aeQdyidHwnHZ8sImrjcGb+xmXeE2&#10;kCqG97OkTbabsQxueAM++nzyDo9lsJGoOKTYVUAnqtqpu6yBHEryz9WRyhZ6uDQWMhIYPTP3PKP0&#10;emPujJlEL2VuH1Xru4L3WQkppuPBNxToCZBaw+MFPI6UapFx37uLI4bJyBjqyapOw3AI8JRALTun&#10;OFDeSDKGoidS31yf7acXG4/oBbPHuRu/IRplQzgbK9r8VvBYIhvis0o8W6t0h5/Z2c2nRrdL2NlO&#10;qauQZCy5lLdl7kz+uh326ivc5TkgI8njMh0sbzIKZtn5bn6Gpa+tJx6eC5D5gLTMVQ3fIeXu53vZ&#10;4XEmlcebqLhi7xi2cp7A8vY6zfM4hsy11BWUUz73W/aFFJeTyu1MJaS/5NxY2hdFT1chN7h+lZn4&#10;0HbZTtqbpfWk7pdnbafQ+JtSAgobxQ1/1tSGAylN0+6RhzuQUMVoHRsYhoBAqgg8WByjKzwOH6qn&#10;ZSYt0ed7vek4FfDcXTSRtksTz4GPGegRDLIegfQp4xIZ47v5kfaSicdEZbXaY1btRXHsYrdxRpmr&#10;ViYidXeUxSmyuyHMu55hmt4wN5Z+pqabKvNLrHoyLItH3hX5QfYvAZmHfrXhGP1y+HvaCujrAQil&#10;b6cfUnVBaXCcaP9SQ8lTRUB0Ua5y20D0YROV2oIyep51jWoKrRsrNcqLjJ+82XyCfj1yhfUTto2C&#10;0xyPuYr+0GuNxwzDIsAeAfnmip6/Gcl3uLlu66WGIjgQN8MLYeInIO2nn7aeC+oRTm6w/kUcIuOu&#10;vxq5ShfqeqiL573NyADPIXw78zDudTwlPL/+Otc1sdqhMuf+WuNR+mj8Ji3wvJCRyDqiT8dv04/b&#10;zlo6X7HGjqU+YR01s/oDUq63uE9otzkqI77pOu90OOilhiPB5+LanPTJzcvNhUHybK/Si3WHg/MH&#10;5q+MDCm6lJ9O3KZNA13U0CtdvBbtdX5mZa2Okez0dSbXF+gWzw/Osh5vOqSexyxeZV3hssJi8nqN&#10;29fpyFM8adRx/hv5+zm5rl+3TfF3WZjW8hySHWTTv01fsi6p2T68mTLJOqQhXg/WU9FsJnjsMFH0&#10;/u029hO7cObPXOa+ppkxwu6yRpLnFJJZAqJT/lbjieD6iA1+v6wU0bGX36Plp2try1k3RerWp79y&#10;1oV/OiYsOqq3PEOm2jBG+RNdrQP8bB1nvUTRjRF5nttqsgbEjA669O9+3nY+qAtslFa6zku+pY23&#10;4t3YTVLacv0rU0E9oHdbzlizNiDNurLKVP9ueWRD2jFqFOfimkDYAQEQAAEQMCQg60jU9b0+k7Km&#10;3x8wjBABQAAEQAAEQAAEQAAEQCALCagFJeQvrSHnyp4dNdfsIG0duJCFuc2+LLlkfXSI+KtbiGLo&#10;b4YEwyYIgAAIgAAIgAAIgAAIZBUBNYotP8W7FZf+1E6BFDdbUqrvpEC0NT88B+2QudQERd3W2mdU&#10;8p7OYycYHS6zMQF3+1HavPGJpgTekfuUf+g5zTHsZI6Ad6RPk7jC9m9cNUnqk2lixA4IPCWgRLG/&#10;oIbp3zpKWLdW7GeF2MH3L5m3lwvWIAACIAACIAACIAACIAACIAACIAACIAACIAACIAACIAACIAAC&#10;IAACIAACIAACIAACIAACIAACIAACIJArBMT+d7wittvkJ37cd6SMfTVWs71zsXkuf6vZz4ST9TWv&#10;zw2wL8H1nWC6f8X+qx3t54pdUiNZ9W3SyvYGleYVGgW19PwA+5hJVsQm35GKlpg2m5ONP/T64ZVZ&#10;UzYND5Xz+u0oIvfihoH7dLEPK7YGnSb9OytNPaSOP4ySGvuU43OQPQLif1hsz/axP+vwukX8IT1m&#10;/7k/bDltjW3HvWT39ZayuhBZ/lJjW9TyDoj/q8fPbJlGRhL7SDGvO3ulvpdquK6HpJ+A+HL6cPS6&#10;YcJiG73JhF1yw4jiCcC+odXyelKWnn57gv5Nt9YTWpNoJtng2sLZMJ/nSaxVNJMmwmSegNrIPjUH&#10;bxBVsX9X8YsnP1kjlCqZfKyJWWWfVdTQrTmGnRwjIH7uT/0w+IxRdSs/X46sKeCN+QFaZD/tZuR8&#10;zYFd2+Hh4avzS6mpsJImDPzGiF+ZWfZNXebIkrXbUsfPj+0Vh33HE3zH7/HAFgiAAAiAAAiAQGIE&#10;2JcSLbCvF2n7y0+2n/stos5TicWHq0AABEAABEAABEDADIGwOWOF55EzJX6Hi9byzM35VG7s6QdI&#10;fv3sJ3W5wHiuPFNlQ7r7hED/VVIXp9mi5VNR244SXfjFPik8igkCIAACIAACIAACIAACIAACIAAC&#10;IAACIAACIAACIAACIAACIAACIAACxgT8dV1EfZ9HDeiv7eDF0tmzdiZqJjNw0F/fRa7pJ7spK1tr&#10;5OB1k4GKht1jtttg/5NOD+vJhoi3lp8NiDUExBdauMga8LrO8KPYtwkB1+zgrj7KTpZ9uJ87KPAX&#10;BEAgQQK+Wv4uPPhKc7Vrdoi2S6o1x6zaQV1mFUlr4vFxuzy///vdyETv0cnfG18L6z2mQFwzAxGx&#10;Sh7sJIH6bk0b1rEyT8r6EqnsBxkCAlYTcEz1a6JUy+uICs3p2WsuzNCOWlhKgbJacogNhmfi5HrA&#10;d+ilnV38BQEQAAEQAAEQyAYCThd3BEqyISf7Mg9+6WNMhY79r7PNxClSKxr3JQ8UGgRAAARAwH4E&#10;3O1HyTc9tJtxv2eK/CsL5DRhh3r3ojg2vMN9mtBKcTm5aqLbhNcE3Kc7asBP3lGtDXt32xFWyYBO&#10;htEjobjckUF83shjOAICIAACIAACIAACIAACIAACIAACIAACIAACIAACIAACIAACIAACIAACIAAC&#10;KSLAGp4QEAABEAABEAABEAABELAXAUVR6FB5M12ZYwesOrLkXaepdQ81l9bohLL3qe9nHtHi9lpS&#10;hVBJpS8m79IPmk9SQ1H2OGTb9nvp4lQfja+zMasw8Wyv0vuj1+jVhqPUXJwawyWhSY6uztGGfzv0&#10;UNTtnvKmqMetPFiZX0IdJXU0tDqjG+0yP/835gZ1w8jJ5uIqKnDmGYbLhQBOVnBvLa6lgZUp3eIM&#10;r87SkcpW3TDhJwPsHHpsbY4eLI7RJNc7yUp3WQM9X9dDbnaymGvSU9FMdz0jtObd1C3ao6UJOl7d&#10;TiXuQt1wVp0c4/fcx4sjjKST7w3EmMDBskYaX5vXDSjf6bnNZaopsI+Bk/ueUW5/7C3W1S3gs5PH&#10;qjvoxaZekvbLmfoDNLisXwfJZddnntCPO58zEz3C2IVAyCLv3Sw3HtjdzNSG1HtfTN8lz9aq6Sw8&#10;V3Mw2BYxfUEaArocTm4X9tKN+QG6tzhqOsUV7wb9avSq6fDHKtuoidtO2Sb5Tjedru6i72a0C/yi&#10;5fPK7ONgGRwwxkwqt9/6+Hm5OT9IAe4TxSvleUXB/oi0z5ORHu7b5jvcwb6P2XxMbyzSh2PX6e3m&#10;U1Toskdb3hvw0eXpR/SQ28vJyi2+Z1UFpdSFdlmyKG19vbzDwyszdIv7vdKmtFpuzvaT1K+n6rqt&#10;jjpmfP4QI3o7gRzltRRQA/Tp6E2aMGhf71xj9HdoeZrk18ljC8fK27jPVWB0SW6cZ2OkKo8LKIHA&#10;XnkmeWyx8eDe/j7eknfq66n7tLS9bppCsSufjld10AGuj61sW5TyOEBbSS3J+IyejPJ5ac+VuPbJ&#10;M6wHw67n8otIrWomZWF8twSOmUGSn//E2xQ4cH73eKo2nvA44ZpvyzD6A+WNVJqXnjEqw8zYJMC5&#10;uoM8BjJNfv6O6ckDzxgdrWqj8vxivWDZf26Vx4Q3ViLzaeF3ZoLnSr6a7tP0X7a2vDS/FZluAbdj&#10;Sl2FJHVqGf/kbzWVB/9KHzqbRNpy0scxkkMVLZTOvMvck7QHt3iuSk8Gea7mVFUaHLLIs3Q3zOnS&#10;JI9THjinlz2cyxEC8hxemnnA81B7Y+5OHts5XN7C7bG2nJxL0tw6Gccq4TlsNtC/I85143pjJyz+&#10;GhMIcL9wi9vgBVHa4Os8rwcBASsJKGHzJaqMS1TjOYvJmPvrJN/8UBHnYVnWpgvNHrbtS8DP42aX&#10;Zx/SExPz2eGlPMLt9fPcDzQaI+oorde0acLjkf2JtYVgO1za46altJpUdqCoiMPEHZGxv8Mv7uxZ&#10;+3fikTY+GTOotpmhUr25ar1z2pJn3d785oopfTnJeCPrSfZWxKcflnUFRoZymkCxO59ebuylT8dv&#10;GZbTp/rpy4m79G7LGXKinWDICwHMExhcmSbRU980GCOLFaNLcdLZ2m46zG0F0Z1LtxTxXNabTSfp&#10;A9Y3NxqrlrwN8fxzed4gnapOw3hfumGkIL1N1qsXPX8zGjcylvU2r1NIVscmBcVAlDlGoJDf+7ea&#10;TgR1CEUnTNbJmBX5nn49fZ9kPkZPh190OK6yTsmDpfh1oJqKqujl+iPB+Qe9fMn6gTcbj7N+2A1a&#10;9enr20s826yX9fHYLfpJ21nWJcvXi9rUORmT/oTbIOsm5lElQtF9E+5WpG0qgzkcqJfXsFTwvOlX&#10;k/eC99VsUUW/Ynl7g95oPEbFCeoByRqYL3ldmZffBbMic5JvNp6gUVtpbQAAQABJREFUatbli0ca&#10;+V2Qn6R5e2GIZjaX4rk8rrDSDjlX0204ZhFXpBkIfIp1hCfXrxmmfHthOPg+GgbMcADRW/9s4g7r&#10;axjXcfFmtZ/1QGTNUlISPiYrkVk4959U3tJ08Sivj5NvopG4uQ96ri7zayKM8rlfzss34A1uQ3w0&#10;foN8Bvo6yTCRtWDye7Q8EYxGdOqd5KAFXu+brCikkKypPFEVuZ5Qxoxf4rbUx+M3DZORdsx33J99&#10;tfGoYdh0BJD8fMT5Fn3HaCLrgO8tjgTXhEQ7H9exNOvKOsLn/lgfkFgvEAICIAACIJAcAYVto6hT&#10;A7uRaOZBd49iAwRAAARAAARAAARAAATsT8Bb20nOlbndgjiXpknZWicV4wu7TKJtOFbnybGhXVvv&#10;Y5YQEAABEAABEAABEAABELAdAdaZjxCTemsR1/EBR/MhCkTR+1BqW0kpSNyehbqt1XFR8mDnJhr/&#10;/XDMWddOitjK4b7rjnhH+ij/EOzG7vDI5F/V5yXfOK8pDBF325GQPWyCQIoJ+LS+CxS2d+coq6bA&#10;4p4PgcCSvk21FOcQ0YMACIAACIAACIAACIAACIAACIAACIAACIAACIAACIAACIAACIAACIAACIAA&#10;CIAACIAACIAACIAACIBARghY5XN6mW25yU9sp4uI7Tqx4yo2Ls2I+FURHxV2FLH7K/a9jco6yXYk&#10;S/OStMkZByDxVy/2K62Qq3P9QTvmVsSlF0efZ0TvdPCc2NxtL62NGq6K74PY3xd71rFE7EHKc19f&#10;WBEriPZ4U492P3RP71xouBzf3mR97YdL4yS+bzfYPn4sEe5XZh/TSw1YTxCLUbzHxed04Pib5GIb&#10;B0GdePZ7Lutr9ERsb341dY8WTNbPoXE1s93qF+sOG9pxD70G29YSaCzesR+ub5tY7u8I20YXH/Tp&#10;FLX9ONFyI6niX6u+iyjaOkWrMjTdTxRu4xf1slV0szeehgOk/vw/Y/u6ia9Ljatw4etiYds3Lny2&#10;DXzohazLuvQlHnB7y4y0F9dSJ/uj1JNjle00seHRCxI8d3NugF6t6zUMl5YAjdwuvxPuO57XrR44&#10;n5bkkQgIgAAIgAAIgECOEhDf9F/9S3YyF2K/Rvxtd57K0QKjWCAAAiAAAiAAAllBIHwuh/2cZr1w&#10;u6liQzv3vFRQRSr7w4aAQEYJrITNmZVUZzQ7SBwEQAAEQAAEQAAEQAAEQAAEQAAEQAAEQAAEQAAE&#10;QAAEQAAEQAAEQAAEso2AWlJJgeIKcqwtRmTNV98dcQwHiAJ1vDYyTBy8njFQ0RB21D67rrlhUsLW&#10;Y/rq4G/dsjvIvjNVXvOobK3tRqmwTgNrKkNsSsA1O6TJucrrpf02rgM0hcEOCIBAxggEiivJX1RB&#10;zvW9dpl7dpC2O8+mJE+oy1KCNeFIpS2pugtI8e6tYXLNDJKv5WjCcepd6JwZ0JwO8LOn8jNoJ/Gz&#10;zRL3g4uaLDumB8jfeVpzDDsgkDSBTW7HeyY00ahs28Ru4ue+rGN5zyezY3GKSPoo6bLPYjdgyC8I&#10;gAAIgAAIgMC+IyDtpXBxP7xEvu7zFKhpCz+F/RwhsPX4Gm18/2tSXHlEbMtYcbmp9Of/KSkOrI3N&#10;kVuMYoDAviLgbu8N1mmhhfYO95Hz2MuhhyzZVn1e8o6zDaYQcbdliU3KkDxl06ZvapDUMLsRYGbu&#10;DgW/02FB5RmEgAAIgAAIgAAIgAAIgAAIgAAIgAAIgAAIgAAIgAAIgAAIgAAIgAAIgAAIgEC6CLjS&#10;lRDSAQEQAAEQAAEQAAEQAAErCXSX1dON+QHyqX7daB8ujVNzaY1uGLueHFieosfLk5Zk388Guj4d&#10;v03vtJ6m+iwwzrDIC8U/n7xDK97Yzu28AT99OnGbztZ009HK1C6QerikXZAfDXqRK59aitPzrJ2s&#10;7qDh1RlDI19G74eUo6vUvsblot0Ho2PtpbU0sMLGCHRkemORNnxbVMj31Eg2fNt0b3GU+hZGaJ2v&#10;SVbcDiddqDtEXWW5e1+c7PjxdE0XfT3Zp4tL5Sf81vwQvdRwRDecVScHVqYNo6orrKASNqADMSbQ&#10;UlJD+Q4XbQV8uoGFe01BmW6YbDl5a36Qbi0MxZWdM3UH6HzDod1ragrLqZXrodGVPQMpuydDNuT8&#10;7PoS1RaVhxzF5g4B//QQbX/0z3d2E/7rPvkm5Z16K+Hrdy5ULv4rotnhnd3of7ndEipqYSlRho07&#10;Svvvq+k+mttaCc2a7vapqk46WNaoGyZTJxVFoTPcLqxgtpcm7/NXxFpzqLUF5XSSy5+t0lPRTA8W&#10;x2hxe88obLS8Lm2vc7hx6q1sjXZ63xyTdts30/dpitt9icjhihY6W91FTm67WSHtpXWUx8YAPp+4&#10;Y9jH3UnPs7VKH4xeo7ebT1FpXuHO4az8O7Xuoa8m7ur27+LNuMRX5i6imkJ7tCPiLR/CxyYQ4O9X&#10;/9IU3ZobpCWDOi92LObOXJ56EHw3e6u1Yw7q5jopBUXmIokjVGApShuxpIq+GLtDwyszccRkLugg&#10;jysMr85SN48LHC1v5T4wGybJZXFz+WraidgI6q5MsEGBM7t7+3rj9sIwja7NmWJQ6Myjk9WddIDH&#10;Lhzcx0+FyFifPJ96Iq29+55ROl97UC9Yzp7b9vu4Lb9MPu5rVOaXUKk7u9sDsW5E0PDpwnjE6UBD&#10;6h2ISJ/ormckIu3wAw5S6ERVR/hh7BsQKOYxtGPV7cFvtl5Q6bt9P/OI3ua5CVtLE9dFEw8ji9DU&#10;E3ksgSPyrn87+4gCJvu6m34vyW+W64lwKXYVUFleUfBX/uyv7JfyPUtVvR6eh9D9e/wNMhKF38Pe&#10;Km2bzOiaZM8LCxmnl2+Nnsj3SsZLUi6VbNydxzyUjZBxnBsfEN36yFTS/uNvEB160VRY3UBf/D9E&#10;c7HrTh/fKzJ6TqX98Lv/WDcZnNwj4Of3/zOeDw0fw5Pv2L3FEepfmaRTPEZxgNv1Mj6Ws8J9I1qZ&#10;3y2eYzPkXdg9as8NZXGa3Bf53TIlCqllteQ782NSLdaBWOfxroIobXA5bkvxbpH7xvvkkLF7HZ2S&#10;rXf/hI10JqdGrc5ze/azfxEXpqezZ2Fj2D0vEEl9nax8/ZdE7GROxGumXo6V3m//V0mzoYUJcnz5&#10;59oUuC8TKqq0/VPUtwxNx7bbnkmNMzgph9q4P/vBRvdQVdXgHMns5hLNbS7TFj9r0l8+wPNamOM3&#10;okdBfZcveNxdxhriEdH/eKH+MB0oNzd/2FZSy/0OhQJ8v2KJ9BNlPFTmvuKSRnau8vj7vUuk3brN&#10;zpHYsWKiot7+jOjht5GXc39LI5y27Qw98/yKWl5PytK0pihqRT2RTedepO/81eQ9foJiP187hc1j&#10;fZaXG3pzuw29U1j8tTWBluJqOsbj5WbGMT08b3Zl7klQ99DWhUbms4LAKjsY/G7mIY2v7fXF481Y&#10;K+tTX6g/RDJWnEmpLiilV7jO/2LyrqlsiI5gOesidPI6BUhsAtL+/mb6AW34t2MHCjlzvuZAsH0e&#10;cgibIJAyAjJOKt/PBtb5vjjVR6s+7hfEIaLXLP3KVxqOktQhoSLrBr7k+mSG+57xyvHKdtY/7DDd&#10;BpV1DG81naAPxq7TtoEutuRljcv58fgterf1DLm5vZuo7IxJG+kh7sQv/cI3mo4H5512juFvcgSa&#10;iqroJ63n6LPJ26wbtW46Ms/2Kr0/do1e5We3np//eGSI++GiT2l2LlLiLuE5xx80n0xKV6GxqJLk&#10;N7e9Qtdn+0nW8VglwTGLHFqXU8+OmIXVJOti6snkhodmuQ6rzeL1GTLuI8+bj+e64hF5rlt5jcrV&#10;2Se6l81sLNEqr0UsSUaPZuKRJo2g3j/P1+4XkXnIG55BU8U9xWvDZD0lJHsISPtFvgVfTN3jcdj4&#10;3rNESxHP9ypWGqIX0sX9MNHR0tODk7qwt6KV+ngtp5EMsY5sy3I1dZZmtn8nbUhpp+mtk5ayPOG1&#10;4qJ/kvS8v+jK1nbwfOHAHqInV4kGbz7dr+skeuUP9s4luOW4f5Ecj74lJWLuj8fqISAAAiAAAkkT&#10;UMqqtXHwWmOSOjdJHRdtpNm952SdXPf9r1hnYlU3o5uv/0NSuc+UlLBeZsFn/0dcUQS4/eIMm5dU&#10;W49S4OxP44oHgRMgwO2rvA/+adQL5b6whl3UcxEHGw6Q+uLfiziMAyCwXwkoDy6RwvVushJ46feJ&#10;6jqSjYZKP/ozVpQz+T5zairPDbjC3n+1qoX8r/z9pPOCCEAgawlsrpH72i+D+l+B+i7ynXrXlu1F&#10;Xy2PVQxc2cWs8JZrboi8zb27x7ARScAZuk762WlfXVdkQBwBARAAARAAARAAARAAgSwnoEaxdaTw&#10;2tBExdFymOjqryMud8rxZCRsHZGS5fbekikqrtUnIOvH3K2HafvJ9d2A3v6b5Bn+L3f3sZFBAjKk&#10;GPa+utsxxpDBO5LTSSuioyPztyG6M6ovbN0pE3CU11Jg8an9QKWwhBSXO6e5oHAgAAIgAAIgAAIg&#10;AAIgAAIgAAIgAAIgAAIgAAIgAAIgAAIgAAIgAAIgAAIgAAIgAAIgAAIgAAIgAAIgEE5A7BuKD/ZU&#10;iPilMBu3+EA/U8M+kmwsYovPqLxitzRuXy9JMBEfjnKPjaTA6Q761dQLN8U2VcfYLr74Z0iVLLDf&#10;uykD266Sdk95E4lt22gi/i3rC8tpfH0h2undY5KOWRvBShH7jxFfMezLTiMV7JeQz+1nkXvWx75E&#10;B9luuJlnTVg9WZqks/y+F0RZu7SfWSZc9vI69m9UR67CQvL5tL7nosU5xr7Rv2YfBl4TdtVDrxd7&#10;E6f5vh0pa07eLmdoxNhOiMDZ2m761bB+PScR31oYIvFLkrQt1XhyeeiFMEtD8Vy8F1b97F8Qif9J&#10;PWFfWBqReqW2XXMIO5kjILaXU+KDW9YMWWH38b3/iR2JGq+ZDbftS/BRmbmHah+nvMVrMy+xnyoz&#10;UuTMp+dqjH2piq+E+oIKmt7U9z8xujpHC+WrVMU+RzMuQf+N7KMm1Hf89Q+Ibn6kn7WjrxEdeVk/&#10;jJmzX/w5+4w3tr2+zVY3Ywrb5FN+77+OedrsCXV6kBTxYZ+kqL2vEh1+KclYeK3mxb8gZX4suXik&#10;j/e7/zi5OOx+9S//Cft2NfaB4ws+YzFsQbJPdXr7HyVPov8aqfxu5cXbsmNfeP4DzwV/yWcCMWSK&#10;gLzPvvf+DScf4zkzmzGpe6UOTlK2P/m/KTA1mGQsbEPx9/8b7htFH09KOnJEYG8CbKuE2BY2jdzd&#10;K8doH9Ff/fd7+zpbqtjcLqki9Yf/sU4ok6cGb5By48Oogbf02hjhVzz/26S0HQ0/iv0ME1AD7H1O&#10;7u/QbY0tDOXMj0g5cC7p3Dk//edEK3N78bC/KrXrNAV6k6+L9yLFVsIEeBzLef19UiYfE5kYm1W5&#10;XvI//7sJJ4cLzRNQhm6So++iqbZ4aKyadnlNG9Hr/27oaWzbhID49nI8+Z4or5j8p39EanVL+nKe&#10;F+ZLfHsjfWknmFLx9jLlBbY1V3sKuR9qsTg8k5R352NyrLFPUPaF4Gf77ltnf558Krc+4YlKvt9J&#10;SuBH/wk7ik1yzlzGpv/uf9TNibQzDftljT1EL/6ebjxmTnqvfUD+B9+aCcoDQQ5yNB4g90t/jxR3&#10;FvjHXF9mH31htsW4fZ4Nsu7bItGz2OZ2QAXXM/UF5emds0sXhL/6Hzil2GMI4qdI73wwm/Itfe0P&#10;05VjpGMhga33/xmpnqnkYuRvYt7v7fOx4eQI4moQAIEsIuAYvkWuB99E9DHV4iryvvkfJp9TnfFD&#10;M5F7d77LPH5I7M8RAgK2JsBjOoroC5gVnsdUWa+Nei6YvSL7wq2xfsf3f0fkmXg6r2GBj0/lzqdE&#10;j2P0ldn/rHr6HSLul9tWpp6QQ3RK2D61ynOXatcZ2xYFGd/nBFhfSeE5BtpaJ7XneaJDL+5zICg+&#10;CIAACGQPAWV+lJxf/+u4MhRNe0llPU71yCtxxYPAIAACIAACIJAIAT/71XYMXtdcKnPT/toOzTHs&#10;PCWgFpZSgPXzHcuzu0jcrGvi7o8xnrIbam+jNPZU6l6gZLd4StZ0OmE2B1S2L+CvSqO+TLJltcP1&#10;payzsLW2l9NV43XAe4GxlVUEWO/XNTekyZKvpoMIaxI0TLADAiCQGAEft7+cwzd3L3YujFHZR3+2&#10;u2/pRpjuOuoyS+nGHxl/R+T+uyce7F7rmnpEJR/+0919SzfC7z/3Cewmank9qbzGXQmxj+a++wm5&#10;+z43XZRC0yGTCximHZ5cZDGudqWhj+GXtfA6eqFRs8ZrmKj7DKlHX4962g4HFZ5fDrcQELChbRHR&#10;vXc/ubyLXMrknBkkf+ux3WN228h/9A3ljd2lQGEZbRx7mwKlNXYrQk7mV56rvHufBXUyvAdfIF/7&#10;iZwsJwqV+wScrItVwG0LxbtJ2x1naLvrnG0LrbB+Wf6tD8ix6iEff8O2j72FcQzb3k1kPKUEgmP/&#10;dTz2P7ObjHO6nxS2Z7X1+n+we8xOG87FSSrk77JD7Pimus/A/QWZO9k68Q6ppUmusUwjZHVjlQLL&#10;8yEpcr9H7IxAQCBFBAK87nXts39J/rlxcrceoaLXf58UK2xnpii/iNZeBFw1LaQUl5O6trSb8fWv&#10;/5rWv/23wf2SN/+Q8rpP7Z5LdGPpL/47CqyvcL9Pu4bb3dabaJT74jpXfQeV/vSPaHv4Hnn5F1hZ&#10;IHfbEVuWPcDto7XP/oJ8YvstTNcgFQVSeOwnXFSf1rZF+HnsgwAIgAAIgAAIgAAIgAAIgAAIgAAI&#10;gAAIgAAIgAAIgAAIgAAIgAAIgAAIgICVBNhDLgQEQAAEQAAEQAAEQAAE7EfA7XBRd1k9PVxiw+U6&#10;Mro2T2u8kK5IFobnkCyzE/Bvpx9aWiKf6qdPxm7SjzvOU1V+qaVxxxPZ8OosfTN1nyQ/ZuTaXD8t&#10;svGrC3WHyJmChTPCWhxxGcnBskZy8CKkdEg5OwTrLK2ngZXppJJzO5zUUmyfxVJJFfbZxc1F1STl&#10;9rJjNT2R5/BwRWxDdTMbi/RgcZyGV2aIXfXqRWX6XC07eXu1sZdK3IWmr7FrwJ7KZro5N0CrXD/r&#10;yZOlSTpe1U5leUV6wZI+52WHDmOrIQ6RY8TYxd8diDkCTjY21FnWwO/JmO4FQ2szdLa6OyX1t27C&#10;cZ68OvuE+hZH47rqQuNhOlnbHXHNmbqDNLqyZ+gzIsCzA9dnHtM7HfY1AhCrXJYclwU/YYu/EorX&#10;4FtgOk6uQxT+xSXsuDuTEmBHuZdmHtDUJjsDMilHK1pJftkuhyqaqVBx0ZdTvNDNonuc73DTqw29&#10;aWvrJcJY2qHP1fXQR2M3DC+Xb3A319H5bJh3P4o42v1g7DrJ33ilwJlHL9UdphY2BKXye2SlNBZV&#10;0jstp+mTiVu0ZbKOW/Fu0Puj1+jt5pNUVZC5PlwsDn42bnud+2v3PCOxgiR83M/fgk/4ef+tzgtU&#10;mGP9/YSh5PiFPq7TH3Ef7M78kGE/wkoUF8fvUBEvmm4Yvk+BpVlSl+dIZSdaJX/435KjsMTKpDh+&#10;bZ9EFtZ/M/OI+rlflCqR/uzjlUkaWJ2mnrIm6i1robxcNhDRdJCIjcip7NSRGritLgYXpT5P03hO&#10;qu5jsvGOcn/41gIvrDch0tf7AX93KtlQaiqlpqCM6nicZGZzz7hEtPSeLE/SiaoOctH+MaYT4G/g&#10;Xf629nlGyRsyftpWXEPnaw/abhw8wH0jZ9+XmturFlcSlbDDgxTLY35+NvzGhh1kHKtE6g1I3ARO&#10;VHfSQ884bRpwHuFxksm1BWpk59e2lWhGfPN4nLc69hhzPGUdWZujrYDWEE4814eGXfNtkvwm17WO&#10;RMQkcyk/6zIWu/Mrf7Zd7Crgz6X18x8b3C8bWJoKzV7U7Y7Suoy8h93ljXSf61s9WWWWc5vLJN+u&#10;lEsjjycN7PX7FWnHmB2T4v6ZJSL9VYM0jZ4Ua3vTlpQqqyO5NPOQ5rbYGFYM2eR78h2Hecj9pXM1&#10;3dTA4wu5KIHO06TImGpZNS36HBRIcXs0vQzZfZrBexWaH4WNCbvYwbP3tX8v9HDS2xs8rkphY4te&#10;1hnwpaN+Szr3kRG4Hl4i5+SjyBMRR6yolaQ+jv87HV5fqhaNZxM76Ah9psLTiUAQ44Al45/8rQrN&#10;S9SkorWjogbcpwdnhyMLLm0CCM8B+YLtsJmNZZrl8QP5hc8LjXI7WvrQL9cfIWlTQqITmNlYoi8n&#10;75rqI4fGILp4bzadoJoohhRDw4Vuy9hjM+spyXiUngyxLk6PfJviEalPHn+/dwUb4qY11vfKa9w7&#10;Fu+W1M1m6ni71mVSnyyF6Z5leB473lsUGl70Opa966GHYm6/WH/YduNoMQuDEzlP4HRNF01zXS3f&#10;OiORMc/6woqgbqlRWJwHgWgEpB9wn/X9brBeiVkd7vB4Clmv4vn6Hm5/ZY+uZTu3Bc94u1h/YSA8&#10;u1H3v56+HxyPrC0sj3oeB4nusS7lRNgYcywuHSV1dLC8KdZpHAeBlBGQcfuftJ2jy6x3MbQ6E1c6&#10;y6yT9QHrZJ3hMdfeyqc6k7P8Pf4igb6TW3HSS9wvbS2J3/GgzNe82XicPmZ9MtGVMhIPOzv9fOJO&#10;cE7fwXP78Yp8B76a6iPpJ5oRGXcSvcpam44hmiljpsKU8jzjj1vP0te8rkrGN8yKzBl8PH6LnmPd&#10;gR6Tda/o+l+Ze2I2iWC4Kh6jf7PxBOvt5cV1XazAMrchupPTvEbnNuuGTZpYvxUrLjkuc5tvNB3L&#10;6Lo4vfwleu4Uz79PinMuA7m9MERv8ZhNtonUMaKfdHshypinQWYPlTezjvRBrgvV4Dokn0GdOLA8&#10;TSeqOwxijXHaz+NBPBejkX02Jtu3NMY6BcY61qJPsPOd1PDCTsYJyBjsO82n6Pr8QLBuzXiGdDIg&#10;7QlZIys6gGbXDp6u7grqvHi213Rifnrq8uwjbquUUxH3VTMhsiZA1gaYGbcU/apZ1j+ps6IvKvXW&#10;9F4fWDjv6HqoccxN6zLj8fNo84CiDwgBARAAARBInoBSph1HCNbl7LSbwo4nn1KWxsBrdvJu/JoU&#10;M7o03E+wQqJ914ziDd6XkECq9CcgaSGgd7/C70usDFmmqxUrARwHAbsR4PVJeu+W6eJYVC9LH0aJ&#10;045P+Puvsn4ZBARymYDr3ufkmB0KFtE5eo/UslryH7xguyL7KxoowGuZHCH2p9wzA+Rt7rVdWdKZ&#10;YRczCpVAUQUF12SGHsQ2CIAACIAACIAACIAACNiBQDS7YV5jnYVYRXPwOLpSWk3qyrwmiKP5sGY/&#10;np3AxmpEcCUP9kcioOyjA+72o7T95Lq2xL741xhrI8BeSgiw7XFXc09KokakICAEFLblqtHFiVIX&#10;FJx7l+jsO+Su5DU27tzyj4GnAARAAARAAARAAARAAARAAARAAARAAARAAARAAARAAARAAARAAARA&#10;AARAAARAAARAAARAAARAAARAAATMEBB7ueI3OZMi9gheZhu6LtYxtrM0sZ1B8WGrJ2K3VOx/psLn&#10;ZLR0+5eNfVCK74Tu0ga6NPMgWhSaY9fm+qkphT74jPhJZsSfZw/bQdUTsaU7bmCjfYrt7J7UiyT8&#10;XBPrvy+G+Y+RY/tQAvwMj67OBp93sVccr6hc5wyzTfJDFdb4kY03/f0cXvxRfTnFNjDirPcL2Gao&#10;2DpvKqkmnw82Y7LhGRI/HWJX38jH2BL7iRrk960ri3yTmOYn9lnN+CULjbC+i9eTuEKPYDuNBKSN&#10;M8O+mwa4/TG6Nh/0lS71R3dZA9s2bie3I8vuDa81SsiuVxP74YOAQJoJfMd2vDfYPrYZebHuEIkv&#10;SjNyvLKNpieN23N3PcPcFjhqJsrUhlG49yj+KAdC1hGLbT0jm95mbKeayXnw25RsWyjcIp+ZhKOE&#10;kX6lUbmjXBZ+yCq7n5KXZPOT2ZGJcDIZ2ue2j1mOsZ4kzbraZIoRYB9Mkp944/CvkuvuZxSobiG1&#10;Ev7Q4sWXNeGDdasFNhrkObJCgvWvBfmxIi+II3cJyDjfyF1t+eL51sbbf9WmtLdn0TeeDPxG7SWI&#10;rbQSGLpJ9OhyZJJW3a/wtoS00e5/TWoVf5cbuiPTxZG0EnD0XyHHyB3TaVrWrjOd4j4NuOohxzX2&#10;uZFs8a36DiSbD1wfFwFlYYKcdz9/es3mGjmv/B353vljnoxM+okwlQ+VfaFqZHuTeCI5belr0ja5&#10;U7kZ6bN1sUDru8dkVLrB8m/8ihzrIf56rRrbscrXQ5zzbDELa6K9afQ0WubrQRibrcs4aGDkHvlK&#10;qsh97scxi5e2E6sLkUmxvctMicylj6/P05PlSZoI8/lbkVdMr9b3Uqk77P3PVGatStfEs2P4LJt4&#10;H6zKLuKxmIDcfxPPgG6qPnvri+mWDSdBAAT2F4E1D7lufBC1j6kmW1fukLRq/NCq8fudfOEvCGSC&#10;AD/HZudWg9njeUzl1scUqGklqtLXQc5EcUylee19UmaHg0EtGz/k/mBMjis8DvDdX5P60z8lYhvP&#10;thOuex2X/y0pOz7Xrr9Pal0HEfdnISBgKwLy/f+en2Xxl82i3P6UArUdXJdBJyMIBP+BAAiAQKYJ&#10;WNRPs0qXM9M4kD4IgAAIgED2E/DVdZF7MGQ9Bmc5UNlIFK7DkP1FSVsO/czMsTy7m54iOgM5NL/p&#10;q24jsrl9h92bky0bMv40t2dvQomm15AteUU+dAk4PROk+LTr+bxcJ0BAAARAwAoCvtpOyh/m9QXP&#10;JKhfFUh27epObPp/UZfp80nHWbn/7ok9G0/pvP9+tsdhR5F8u0Zu72Zd4XG5XGqX7xYsizaM9D4j&#10;sir9pL6LpPLaYmo4EHHaDgeUqX5NNoP6/jbULwjw2m7VXbA3V86lck73k7/1mKZ8dtlxzQxQwcCV&#10;YHYd2xtUeOdjWnvxD+yS/dzNJ+tk5N/g9VjPdDLy7nxE/to2UosqcrfMKFluEuA2ReGtD8ixsRws&#10;X8HDi+Tj9biBigZbljfv3mfkXBgP5t09fIvL0Ug+m9b/trwByLStCEgfw7E8o8mzXftLsia1KKQu&#10;0xQqRTsydpp/+ze0+dLfT1EK1kcboc/vsqFerPVYEGMKCWx890vyjT0KprD9+Co5q5uo4NSbKUwR&#10;Ue83AnltvbR1/9u9YovdGt9TW19W6aKpbKs1Yu0ozy27W/anLfY92PpbYg/Z3Xo4+KOXf0H+lQVy&#10;FBTrX5SlZzcusf2N0b2x7FRnU12Zj0zCqjV5kTHjCAiAAAiAAAiAAAiAAAiAAAiAAAiAAAiAAAiA&#10;AAiAAAiAAAiAAAiAAAiAAAhEEHBEHMEBEAABEAABEAABEAABELAJgUPlxkbXVTae9XDx6QI0mxTL&#10;MJt+VqT+cvIu+dgpmRk5Vd1JTsVc03+LjYB8OHKNlrfXzURtaRiVFwxdnxuIq2w7GehfmaKPxm/Q&#10;RpjhpJ3zyfx9tDRheLnCrjoOlqfXcPbJqk5ONW4TCZqytJXUkmufGWNzOhzUUmzsfHBoRbsQT8D5&#10;2LnBI65P3hv+nj4YvU6DK9MUsMCpn9zFk/ye/qj1DJXkmoM3zRO3t+PgOknKbCRSh9+aHzQKlvT5&#10;4dUZkrpVT+Q+dZTW6wXBuTACB8vY4KeBePm9Gl2PdBJqcFnaTsu36dL0A+pb3DOyaCbxV5qP08na&#10;6M60G4orqanY2Nnk0PI0LWyumEkOYWxIQG08mLFcy3P9/dxjfveiLGqKkSt5n09x28Mu0lhURT9q&#10;OUPFrgJLsvxS/WEqcuVbElcqI2kqrjLVztnmNv9NbnfvV/l+9jGt+7biLn4L190/azvHdXjqnD9V&#10;F5TG/exu+rfpw7HrNLXuibtMqbxgfnOZfsnt5nuekZQls8b38ZOxm4btuJRlABGnhcA2G/q7NTdI&#10;f/n4In079YBWdxyyJZG69Lvica59Y7yPfE+uUWB2hNStp+MlgRDD7UlkRXOpq+0I5R1/nVztR0kp&#10;r6OlwlJ64BnThEnVjvSH7i+N0XtjV+get32l/5sO8XM6C1srNMBtXxkT+nziDve3rwXHhsbXzLdV&#10;TOeVjVKpb/z7RL/1XxC98Avu5J1gj2jS29u/ssRjgF9P95kG8FL9EarMLzEdPpmAvZXsdNNAfPzs&#10;mhm7M4jGNqflfXmf35FbC0PkDRsbHlmbo1+OXKFoY1pZXcCKelILtM9UoDH1hl2lnru3aNxOcXAd&#10;YWYMK6sZZzBzeWyI5Gxd9PGR8Gxdnn7ENsXY6LJdpaiMiJ9njcizbNF3ZmRtz2mMJg0Ld2Qsdtm7&#10;QWP8De7zjNJ30w/pN6M36P/r/4b+/NFn9DcDl+jj0Zt0mY/f5/Njq3PBuaSAwbiqXhYlHjNj7Eer&#10;2vWiSdm5+sIKHlswHg8Y5PHltEgGx5PSUj4kEkHgNn/zh0w+X57tVfp44hZ9wXPIK/wu55w09ZDa&#10;fZaorpMCPH5iVf1qV07K4iSJMU4rZZvHVH3uIk2U6xVsdN+m4gxxhmHTIuyLbLPLclIbzLUX9wWQ&#10;KIVUFqc0R1VpcxZy23MfiowLyhjS5ZlH9Cvu//6b/ov08fgt7iMP0sT6Asm8czSR9urFqT6a4zFr&#10;SCSBx6wT9dEY61vxXEM8UldQTj/veI5qEngeO03oXUzynMdmvDpgtR2kPjO6rHKbgX76p0TipDTV&#10;Iv2+NIxlpKIY0easVW532VGkj/pwyZyOaHdZA7WX1tmxmMjzPiUgenavNR6lfIfLFIHv+FuZCf1f&#10;U5lDoKwmsLC1Sr8euUpXWKfCrH56eIF6WI/6tzsvZKWe5fGqDpJvgBmRNuRnPG+5ZsHctJn07BZm&#10;dmOJbprU65V5+Qt19mxf2O2+IL/RCeTx9/OVhl56oe4QuUyup9mJSeYvrs49oU/HbwfnTX6TQN+p&#10;jMfb3m09S60lxmsXdtIN/1tbWE6v1PeaXjUi/alvpu4nNO8mfe6RVfNzUs8zVzPrMsLLhH1zBNz8&#10;/L7eeIxOxDlPJnN+l2cfBcdQjObxbswP0BV+zuORhsJK+mHzKSp05cVzmamwMjf3dsupoA5lY1Gl&#10;qWvCA8l1P2U9z6p8nkvIMannsgl/I5nc8GTdWJiX9ZZlDuv2wrBR9jXnZc3cBa5rLtQfIukbuXn9&#10;m6yDM5L+Ze24qlF4zfn1RVKe6QjuHt9H87Rrvs2gHuFu2XU2du6LThCcyiCBmoKyYH39i44X6GXW&#10;+ZP1IPHozaYj693ljfTz9ufpZW6vleVp5yn10pe1oXKN1AtGInMH30wn1jYyitvo/BY7HJJ5jMXt&#10;NaOgu+dHWQfQEslQvaWy3nOE/pQlBUIkIAACILD/CChltaRUNZOD1zv4D79MvnM/J7KpI8BE7p5z&#10;pp+UGDoAicRndA1rrxgFwXkQAAEQAAEQAAEQyC4CgQA5Jh9r8uQYT5/zZU3Cye7wGI+vRrtmyDXH&#10;a/7S2B5Mtghpv551GZwera6cr64r7dlAgiAAAiAAAiAAAiAAArlFQOm7SMp9/o2y/RkP613Eu6Yn&#10;URw8/6s63ZqrlQRsw4VG4Gg5HLpLxHYgHFWJry9Stze18fGeklcYcQwH9g8BVys/YxbZEdk/1DJT&#10;UlfTAVLcxvZCMpM7pJoTBJ6tZ90pixrl++mqaSZXbSt/Owp2guEvCIAACIAACIAACIAACIAACIAA&#10;CIAACIAACIAACIAACIAACIAACIAACIAACIAACIAACIAACIAACIAACOwrAtngK0bsk9cm4Fsl225U&#10;A9ttFTuderIV8JKH7c2nQ8SP0MzmkmFSXeyjRn5VJvwgL3vX6fEy+2ZLgYh9wP4l47jb2JZ0kYHv&#10;SjP2YWfZT5KfbQOYFSWKrxileX/Zd9/me3SXbdeKz1Txbz69sWgWX0Q42/l1jiiB/Q742b+D2MUW&#10;+9jxiNik/inbcZe/kOwicKbGnG9x8bcasNinZlpIJJLnpoNpyRoS0RJY3Fqj63P99DdD35L4i5C2&#10;wuYzf3vy955nhH3w3STxVW93eWrb15xfHbuXFfnPHgJP+J0yaxe7t7wlrm+2fN9r2Va6kYyuz8dl&#10;x9sovqTOo65/hi++Nl1SzHHxPiWQ3DPmGH+4T7mh2CAAArYl0NANWyW2vXn2ybg6wrajMiCK2JCF&#10;ZJyAMjea8TwgA5EEFLYXrT+zF3kNjuQOAWX8vqYwyvoSKR7juUrNRcnshNnKC/pkyXIf3UXbK5oS&#10;r7lLaNtlsd2m7XVy8L1IiSTX1bU2S4nMgVibg6RjCwzfSToOSyJYWYiMprQq8liKj6x4N+jmwiD9&#10;7chl+mq6jybYX224iK/EzybvkPiNhYAACIAACIAACOQeAefEQ/Qxc++2okQ5SEAZ044H2KaIYod/&#10;un8vu5vsi11+KRZF0p0ZSnEqKYqe862EjLXIOKCCeewUwUa0KSXAY5bKWpjO/jzmHFLKHJGDAAiA&#10;AAiAAAiAAAiAQA4TCFS3Rvgj9MPftu4d99ezfmkOi6+uM4dLl6GilVZrE5Z+Pa/vhtiPgHNxQpNp&#10;lf1i+mo6NMewAwIgAAKJEvBVtUS0yxKNK57rVJ7VRl0WD7HUhPXVdrDVl/RrsYtvcj8/e3aUXG+X&#10;2/GexMqzMj0Q61TWH1cWxjR5VKU/aEff6IqD/GF9PefMIJFN7b24Jx9p7otreZooil9qTSDspJyA&#10;c244QifDibVzKeeOBKwn4FycIsfGsiZi17xN1+PyOiVn2FpiR9i+pqDYAYF9TiAQZew/2jE7YHIu&#10;RdZl6ci3g+tQO4nq82qyq7jcmn3sgICVBFS/n7YHb2ui9I5p+zaak9gBgQQIuNuPJnBV8pe4mg6Q&#10;4s5PPqJ9FIMzA2vercAbrMuG0mBLwGD8LfwbbkXZEAcIgAAIgAAIgAAIgAAIgAAIgAAIgAAIgAAI&#10;gAAIgAAIgAAIgAAIgAAIgAAIxCLgiHUCx0EABEAABEAABEAABEAg2wmU5xVTAzupN5JHS+PkzyFj&#10;SFdnn9DC1qpRsYPnj1e108nqTnq98RibezBn8GGDFzV/MHKN1kIMnZtKLIlA234vfTpxm+56hhOO&#10;ZXZzmX49epXmN7XO5hKOkC/082L1J8vGzv3aS2upyJVepfNSdgR4oKwhmeJRV2ly1yeVeAYv7iit&#10;M0x9emOR5F0QWWLngt/PPKL/d+Ab+nbmIXlMvn+GiXCAMncR/aj1DJ3i99RhoGhuJj47hekua6RS&#10;d6FhlgeWp/gepNY5xYAYdDCQxqIqKnTlGYTC6VACVQWlVJlfEnoo6nb/SnYu3Axw2+HiVJ+p78BO&#10;weRb+1brKeqtbts5FPXvmfoDUY+HH7wx8yT8EPZzgIBazt+hRnPPQCqKe31hgAZWjeu9nbQ7Smrp&#10;fHXm8ruTj3j/VnBf4d2WM1STXxbvpZrwRytaqbk4zNiqJkR27ZyvO2iq3f9gcZwWt1L7fc0uMk9z&#10;I32F0bW5uLLmYsNWF2p76I3G41TgTH1boDyviN7l9qGZb+hOQbzcb/l4/BaNrM7uHMrYX/l+3pwb&#10;pF8NXyVxYhyvuB0ueqmhl8qYgxmZ2ViiS5N9ZoIijM0IbHJ/7OrMY/rLx18F/276n/bPkilGBbdN&#10;X285SX9w+HX6WfcFKnabc0y/VBDZbwksWv++uVuPUMGFn1HxO/8R3X/5t+iXnQdNF7ehqJJ+p/sF&#10;6iyrN31NtIBe1U+3F4fpvbGr9HB5wrLxNB/XUwtbKyT9u+tzA/T5xB3626Hv6C/6v6JfjVylr9kZ&#10;uowJSR0t4zvDXJ/JONGV2cfRspn4sULun9S2EzkwRS4Qxcn8F3wv5DtiRo5WtpGZMRUzcZkJ01pc&#10;w+Mmke9f+LUPc2zsN7x8si/f11vzg/T+6HXy6Hxft/meXuT3SfqyWzzeahcJ9FzYzarKYy+BzjO7&#10;+6naeMRjvpsmGB0sbTL9vUhVXu0eb09FC0n/zEjmuf7vXzIeizeKJ6PnD7+0l7zDSXTw+b39JLZk&#10;/mSKx6szKQE2+Cjj5GP8re7zjNJ30w/p47Gb9NcDl+jPH35Of9X/DX3EddS3Uw/oNvcHRlZmuc+5&#10;ynMssR2VyLzdfY/WIHK0MtYUlFF9kfFcYLRrkz2m8Jh9e4nxfIK0XYRRyqXxIAXHlVKekF4C5uYa&#10;9WLAOXME5Lm6tTBkLnBIKGlTvzf8Pbe7+0naBpDcJKBInbO1bnnhlhr3DLwFeIxmua7H8jTSEaGy&#10;PEdKmNHldKSLNOInoHadJmK9B0hsAurB50iVtuUzUQ+9sLOZ03+lHzzHfQRpe345eZf+1cMv6G+G&#10;vg2OIck4gOhMxdP6Ujn011P3gzpAOQ0uzsI95j6Y6MAE4qJJ1FPeRD9sOcX6E4npSbWW1JCT5170&#10;RO6ZtIfiEie/KztjDOkc/+s6S0q+uTmNuMqTjsA17NiVfzsS3K62n2Mn0e/6Zvr+TjF0/5bwvMDz&#10;Nm3j6BYMJ3OegMxpvcxzqGbEx3M9X/EYcS7pTJspN8IkTkDm8a7N9vMc/xWa5/m8RGRHz+HFhiOU&#10;z44Cs1VeqD9MdQXlprIn89MyXynzaZA9AjL/JHNR0l4zEgdrML3KdZfogUBAINMEDrDO+o9bz1Kl&#10;iTmr8LyOr8/T1bkncfed2ni++8esAyZ1ZLIi/ajnWH/NrAysTAd1M8yGl3C354dI+txm5WRVBx1k&#10;rpDUEpC5qlPVXfRaw1ESPcZ45BHr/YhOYTSdKxl7uTT9gHV1RuKJkjp43uzNpuMpr9vrCsvp7eZT&#10;QR3gJl7DYVZEr+WtppNZ3R4xW5ZY4U7VdMY6pTl+O4m1eZqILNhZ2d5gfZdrcevuFnC78p2W03So&#10;olmTiy4T6+iWvevB8UXNhWZ3SqtJbTq0G1otq2W9f/N6fLsX2nTj+sKgqf5kO68vaLKRfr1Nb4cl&#10;2Zb1rp2l9XSh7hD9dvvz9IuOF+jl+iO8JtXcmj5LMhEWiaxP+VnreXq9+XjCbSXRsz/L30gzMrO5&#10;RH1Lo2aCWhZm2++jT7hP6dk2twZ8J2HL1gJIXdZ8eCfaFP2N1B8JHNzTA0xRoogWBEAABPYNAaWs&#10;mtw/+WNyvfLvkP/IKxRoZZ2efaRf4ZweSOu9Vk3aYElrppAYCIAACJghwGvEnY+/I2U5Th0bM3Ej&#10;DAiAQFYTUOZHSfFtafKoLLLdHpvajvDVacd5FJ6vd3omNOXDzh4B1+wQBdcT7B0iX72WYcgpbIIA&#10;CIAACIAACIAACICAKQLKk+/Jce9Lclz+G3J++n+S0veVqessCRS+Psmr7e/Em4azh208hNiMdR19&#10;Nd4oNOFV1n0JFyXPnM2q8OuwnxsEHAXFlHdkf6zztPUdY/3L/JNv2LoIyHz2E1BCvjfB3JqwZZX9&#10;pUIOQQAEQAAEQAAEQAAEQAAEQAAEQAAEQAAEQAAEQAAEQAAEQAAEQAAEQAAEQAAEQAAEQAAEQAAE&#10;QAAEQMBaAmIT/ATbsRX7ovkZsFVdxXbrTlZ3WFuoDMXmdrqotrDMMPWJ9QXDMFYEGFjhNe4GIr5p&#10;xH6l2Ng9V3PAIPTT07fYTrLY87NaHi+Ok/hxMJLD7HvVSOS5MrK9LvZ/Z9kWollRatuIavi3I7yt&#10;hPiT2Tmci3+X2Efzd+w/6a8GL9HV2Se06ttMuphT6x4SXzaQ9BEQe5obbC8iHjnG9qR/wPakE/WB&#10;FU9aCBs/gaqCkqBNW6Mr5Z3tX7G5L2qjQsr5Yvap3HbMTEiEsYDAOtvWucc29H/JfnTeG/k+aE9/&#10;LczeTmgy4mtHwtteQv2i274wKIAdCKx4N+gK+2IxI5V53Lfivl28cryi3dQl8frNMBVpIoHEJ0G5&#10;sS/7RKLGNSAAAqEEIm3ch5412nZMm6u7jOLBeRAAARAQAtMbi+wP+QH9ZvwG+4C9R5b5DAnFKz6v&#10;u86EHsE2CFhKQPV5iWYGLY3TdGSrHtNBETB1BBTch9TBTSZm9i8S9H+XTBy41rYE1PruiLwrU2ns&#10;y0TzoRvFpl5EJjN4IM+vtUG46S62PDfK5prlce5GmFxXdzcaSzZ4ft7uoq4tUmBxOvPFWJ3X5EEV&#10;31Fp8h/lZ52DodWZoC/E90av0L3F0ai+iUMzKPN2txaGQg9hGwRAIMcIBJbnyT/xmAKri6Sqao6V&#10;DsUBARDQI+CY6tc7jXMgAALZQmDycbbkJL58TPdrfGEp4jdsKT19MsWmzJTJyHEeu5YlvocFoXON&#10;QNTnFjr4uXabUR4QAAEQAAEQAAEQAAEQSB8Bh5O8nXu6kqq7kHytx9OXvg1TClQ1k7+qxYY5N85y&#10;gG0ieBsPGQdEiPgIlFZpwiusW0Br5u0ZaC7GTkYJONYXNekHCstZJwX+UTVQsAMCIJA4AW6XbXWc&#10;Tvz6BK/0StsPdVmC9Cy8jHUcg/fCwijNROXtPEvEz54dJVDfRYHSGjtmff/leSU9dtUsByu21DZW&#10;NNGqVY2afTvt+Ou1duQU9uPsWBizUxGe5pV1MF1zQxH5drAeOySzBJzTAxEZUNawhjECCg5kPQHX&#10;bOSzHD4ekPWFeJZBZXOFlAB/z0LEgfcyhAY2QUBL4OnYf/PuQT/PBcgxO4prNjP2C4Jj33ZaMxOm&#10;c6e48ux4u5FnmxDwTfLaEq92PXZgadYmuUc27ULA3dZLznSPXfDa+IKTb9oFEfKZJIFodVmSUUa/&#10;3KA9EbTXFP1KHAUBEAABEAABEAABEAABEAABEAABEAABEAABEAABEAABEAABEAABEAABEAABywm4&#10;LI8REYIACIAACIAACIAACIBAGgkcKm+mKXb6qiebvOh4eGWGusoa9ILZ4tzw8gw9WDS3gLq2oJxO&#10;VXcGy9VSUkOvNPbSV5P3TJVz1btBH4xco5+2n6eCFC9I8Wyt0ueTd2jVu2kqb3qB1n1b9OHYdXqp&#10;/gh1lNbpBTV1bpAddG2HLWKMduHhytZoh1N+7HhVB/UvT1GA4ncSVOTKp4bCipTnMRsTaC6qIpfi&#10;JJ/q183ejbl+Eqdrk+vWLyivY8Neh8tbqL20lhyKQzcfuXrSwQs2pI66ONWnW0R5um/ODdJrTcd0&#10;wyV6cpMX4U2sGRsNyYVvSKKMkrnuYFkjfT+r7yhFvuNr/K4Vu7LH2J0v4Kcv+Zs5vq51FKnHwsnv&#10;8tvtZ6i9rF4vWPBcM3+X64sqaDrM6F/4hf2LE3SuvodK3dnDJjyPmdhX2PCl6+y7MZN2Oh0UMFi8&#10;Ixc76zpixhHPCbX7LKmNWqM3Ma8XR74tRzJmEOuOZ5geLrPTH5Mi38wXag+TYlMHtIXcjv1h80n6&#10;ZuYBDa/Gv+C1tqBstz1tElnGg5XzM3aksoX6PKO6eVG5/XiF6+e3W07phsu1k7c9Q3EVqTq/lF7m&#10;vkVZNCfcccUUX2Bpq/+k4zz9Zvg6zW6aM+wbYCPAX0zcoRfqD9PB8qb4ErQo9OLWGrft7tE8G4NJ&#10;RJqKq+jVxmNUzN+9hqJKem/oMnlN9MceLU1QVUEpnW7sSSRZXJMFBOT5FSfZ8v2W9vl9rsMeeMaC&#10;x6zIXg33v07XdVMnjwvtfNNK+b3+Sefz9F7/t4bOuLfceeRlY5ZubiPuSGB5bmfT8r+3Zvrp2kyk&#10;A7pYCdWwsfV32s9SntNFP2g7TbMbS3R1+jGNrSaex62Al64vDNCDpXE6VtFKnSX13Hc1dkgv7ehl&#10;HlNa8q7z33Va8W+S1A0rfCwRuc9jYFIXoz+WCD39a8Th9NdT94P3Sj/k07ONXC+fqe4yE9SyMPK+&#10;HuHn7/LsI904N/zbwbZeV6lxX0w3oiw9ubC1Qt9MP6DF7TXTORziMc1p7mu/yO2CJm7TZ7sEDjxH&#10;alkdKSvzFGjoJipO7Zil1FV9i/rtZWEm/fyj/AxCkiMg34/neGzjo9EbhhFdnXlMHTyu4rKpEWlq&#10;ZwPo8vx6JonqeW6mrNawzGYCjPL4VCJzAGbitiKM9C/lW//0e8/jrIvaWGXMr4yNkku/KvhzP/0r&#10;9dQm1+FGcrSq3ShISs93lNQZ1hnSdpra8KS+zpV3481/SOrYfaKt9bjKrTRa9B0/cI6oOXbfy+Fw&#10;kN/PTmogSRGQfvU303yfExSpM+7xt65/ZYpOVnVSb3VbgjHhMiMCytwoqZVszJ37Y4mKymMavqOv&#10;616urC+Tc/C6JoyyuUpqQbHmWLI7yw1HaJvnLtzcr9yoaCYf98fsKI7p/ohsew+9xPfJHXGceM44&#10;aSlih04n344rGodDiawvqy0yDNt5mtS6p3oiTqeT09kbz4gvk1awKaPA8beiJquWcF+lKfY3JepF&#10;+/EgGwxW3/5HpM4MEVWwzlNNbvZRtliva4brHhkPl7/z3BeW8UIrRcaqbswP0rlak3N6ViaehXEJ&#10;86tz+vP44dl2EPfv6nqoJ8k5CLfDRS3F1YZzd0Mr03SIv0dxybE3SK3m94TLZ4k0HSTK5/ndWFJa&#10;rds+jnVZNh1XX/kHpI4/a3vKPLYN5RK3nUU/1EhkhPuVhqMkzyAEBOxIQHSAj1a20T3PiGH2Pdur&#10;dHX2CT3P9TYEBPQITK4v0LfTDxOey5P2wfHqDjrBusxOHhfKdpFx/zeaj9Ovh68GdYON8iv67aJ3&#10;/2bTid15ZqNrcv38JdbBWmNdfTNytuYAVdl0bMFM+RDGfgTK84rp3dazdJP1x/oWjL+nyZTwNM+t&#10;H+f5DZmXt0qkLyZrZUQH1Izc5XDF7nw6XNFiGPzJ0iT3mSMdmcW6UHTDpe6HpI9AO6+NEl2nz1k/&#10;UHTuzcoMj7W8P3qNXm88znVySfAymS//inX8xrkdEI/I2pdzNd1p/SbWss7XD1gHeG5zmW7ND8XU&#10;63fxN/5Fi9aQxcMkE2FFr7Ke14HJXKueTPD9FW41rAedSZF8SHvKzLq80HzK8/oGt8FKoqyhaGQ9&#10;mAJnnuFcs6y1S7j8L/wej5c8IBKHX629GdP7D2WSju1JnvMeM7F+RtrVogcCsScB0VHvZD07+YlI&#10;+0LqFFnXJX8T1fU0Q6O9uDbYRqrgdpkVIu0ceWbNrPu8tTBMjYWVaemjiO77pxO3SPT+4hVZxyp9&#10;0cpn3+14r9eEf+EXT+uytbC1CMU8t2mBqPVd5Of2ZlBYP0zleSy1NrM6PhYUC1GAAAiAAAhkA4FA&#10;gJyzQ5qc+CubyN/Ac7dRRGX91KRF1gz1vhZXNHl5eeTzhenkWKQ3HFdG9mNg1qWNpW/ndrvJz8+Q&#10;KSmuNBUMgUAgmwk4p/rJ3fclEf9UXl/or+8mn9RnO231ODIvOocBK/QpSqx5t7YOv0I8yG66BAUF&#10;BRG6kmqhPXVgTRcaAfc1gWi60sTjdsriNEmf3W7ireF5NdY/4BGG3ay7ZwfJL7qAkAgCrplBzTGV&#10;bar4K+PUtdTEgB0QAAEQAAEQAAEQAIF9T2B7k5TtDS0GWfuXJlF5jFYJUU1VTOqpxsqeo7yW8n72&#10;JxQYf0hKeR05G7tjBTV1XGU+4aLkwS5oOJP9tl/0yu+Ru/UIBZbEtuVefzZbOCg8TqBavD4zWtni&#10;GMKLdrmpY2J/Km59XLEV13yAnFat2zaVUwTalwRcWtsFqs94jeO+5IRCgwAIgAAIgAAIgAAIgAAI&#10;gAAIgAAIgAAIgAAIgAAIgAAIgAAIgAAIgAAIgAAIgAAIgAAIgAAIgAAI7GsC4m9cfjuywmsYxF5m&#10;8Le1TAvsq82XIv1n8aH5ckMv+2LOfvvpO3yM/opvWvHroydin+9YGnw/DrBPGSNpLa7Z9Q8i9lRl&#10;f3RN39e2+IS8xbaSz///7L1XcyNZtu+3EoYEHei9d1Vk+erqqu7pat9je86cE0dxr6SQQgqFnqQI&#10;ha4+iZ70DfSklxsn7tyZM66nfU+b6urynt6BngRAC5NaC1UAkUkgM0Em/H9VoJhm5za/zNy5zdpr&#10;2ehnQfTSH7GvdDNpZFuJkk8zEV33drabO7+zbhg05tuylv3aWBTlg/+JaO7Ry9C95y1eVZzB5J6I&#10;3VrxWy5/7RZZ7THDfp2t2Oe2O8e4WPQAAEAASURBVO1yjc/s3U7mUsF2bt5me9Ld7L8KUtgErrYO&#10;03RghVdQGa+hus92X4dqO4rCZ0mC+Jk3iPYs2o6VNYXs10s5gW2nRHrYMCUgNn1ngqs06V+O+Yc2&#10;vUAX4Nn2Ysx/gnynC0LElx77BLAkkmfxids2YCk4AoGAHQSi3B77in3/WfEXKnbpb7aNnahv1cm+&#10;FZrZd5H4JjWSmZ1VunTYT172yZFXEd/xH/2vL9vlhxZ9x7fY5DN85Dr7xDxrWvyXPorT2N20qw5k&#10;/5zRS6n9EJtmMDmATWyiw68TdZ7cN4JD/KrZxSa5fMW2ff49UiNh01w7nY7j/rbjVxn5dY2HsfK3&#10;hX0psR/wsMW1ucrGIjmXniVidgS4P77DPltqzPvwiYuwUTAEVPaV4Lj6S4patSGcLuc22Sp0nrlB&#10;Dgv1b7psSPvzpe/4AmmHpssojh8jIO2gW2sv6Ll/SXNulscv+4OtdJPHLmSM2Ta59lv+nrFP9YCM&#10;hRn3s7Vpst0Nu/qjTV1pv/Futp/w8lnWpp5yr7Ej5WEczCOB5Sn25a77znP7Uqnlb2WLPbZdo2fe&#10;JDrYI8f8Y7Z/e/TeKEHjcfI8UimfpMUI0M6mprzRjhFSDdrj6klt9Es7bJPvf3CDFKnPeNxMvfpr&#10;TdrYOSKgDl6hCP8ouEnK/KOYrTe10prfLrfbddReYvvzZSsyvibPd11L0SFQeaxPZTt4yvZKIu+K&#10;7wXRuXcT+9ncUFPZytPbG8xmBk4QtzvCPiOT5NBRkbRnz6ZysHMsokjb6WwVJiLsOkNqkm5E4niG&#10;G4od77z4nLj8c5OULdh3s8nvhINt9pmWi+9/+O4nmjxH55+So6FdcyznO7H2e1KqPG6WbdnmcckX&#10;gSUSnYxMfcBK3p75F2m4rsMeP4jZLqyV+HkMyagPJf3yaNSkj1Vdxt9SK4wLOIxr/G1S94/X3fEs&#10;v5zHNrn/Tq29wPi1xfo3PHmHQrf//DL7ThfXkx1U9S//Z7EWB/kGARCwSkDsh2/Ma0JHWwco+krH&#10;QHXb4MdRYjcYP9QknmbHxfVSVPpxov8AAYFiJ9DUnXY8Pbloyvo8KWwLPy6Kf43UYpzHXHweL0Ls&#10;r/jCIvYndlpReZ5f9dRqolFmHvB4SZIO+hKPlxShxMZ59PleZ131EPs0cMOHgR4N9guYwJLu/ec+&#10;Bo2/U8AZRtZAAARAoLwIqNUNFLnwoeVCi65kKt8uajPr60FAAARAAARAIEcEQmffpij72Fb2/BQR&#10;HSaPNV2ZHGWvIJM5ePM/sq48+1s0mBdLlXFZWxIKZd9Xltvtzjgd0XsNtY8SyTgTxF4CKewWiB6n&#10;apOOh72ZRWxGBBx6vc+T6nUaJYJzIAACZU3gYPQtijR0kUP0/UXfPAM5yVr9KK/zC9ulj5lBXhE0&#10;NYGDCx9RhHUKFJm7zGANk6yjyvBxia3djXIbJdI2mDozxXCU15YfvPM/knPxGev8W1xb/qpcTpeL&#10;wiHdep4slNnF6UT064ZsTsfBHLKdhmS5stJDEYt2OJSFJ6SsLxyVlNeyFKXIGhx9xmub9EeKZl/q&#10;F5VLxDVGIs/O5UmK2qBnkIgwBxvObR85ZI5fJ0623xfltSCQ/BFwrkwdS1zfhzoWAAdAoAAJuFZT&#10;PcvSPis+UXTjGFICR6ytWXxlQY5BIFcEDt/8b2Nj/5JepMvcnlSu8pVpOm7ddznCegyHPRcsRSM6&#10;DFbNdTh4Ha5r8Yk23gjPgRTJPIOqt5/EtjsgIJAtAqHZh8eijnK/U+yKKbymAwICdhBQeC7a+6//&#10;Fx3yWsbonnZ9p0tsx9kgnmu/IgofvIyJx6VcXaPkaum2IWZEUQwEjtVl3GiousG2uSw2HhS2jZpK&#10;VzJV2fe++71mnkThNecOtsek8NpjB9vCg4AACIAACIAACIAACIAACIAACIAACIAACIAACIAACIAA&#10;CIAACIAACIAACIBArghAuydXpJEOCIAACIAACIAACIBAVgj01LRQtauSduNKwGlSebw1T0NeNnBc&#10;xBLkBchfLD6wVIIKdhL2Xud5dnrLjtNfyWBdO4V4Qf0/lnWLZeIBdH+3D3foT3M/0sd916kiSwsD&#10;pgMr9M3yYwqzA1+7RJwBf+F7SFuc/8tNbODCojJwqvSfbS2mOqw55mWHHF01TewIPfsGHjQJ804t&#10;G50fre+ip9tJxg/0gdLsD9ayE8NTsEkTbVEcdvJigR42SCLPn5HoHUobhbVyzsXvo9RDYw09pePA&#10;zUrBDcIIj3sb0ySO8Yxkih3mXToYyAo3eQ5eOhpLnwMxfNNfB2MP6QmlPzPI9/jW6guKJhkCSRVa&#10;nCJebOxPdSrnx0LRMP198T4t71lfgO/ieuXXA69Td611x7avtY3Sv0//YFg+MZ/y08oLerfb2gJa&#10;w8hK6KSDjYo5Lr6XtkRiECkata9tkTah+Ine8/Gtgv4r7YX7W7OW89jmqad32s5xe/KYeSLLcRRC&#10;QPnuv9N+jmpdU/Qwg/JLe1quS25PF0J5rOThcvMgTWwv0QHXZ0aysLNO8uvzlsc3buMgSPNcXisi&#10;T/35xr5YfyJfz0AlLzT8Zc8V+mzpQew+Wcm3fDe+4f5eILRHvTWt3HaqIflGZVtkUeWjzTm6vTZB&#10;0h/LVJzcTr7RdobGG3sTfZQGzvuH3Zfoz3O3LUX33fJTamUDyF012XfqbClDJRhoYz9APjb0c8AG&#10;N6J8n+Veyy+2zd/dKD8HmmNyXo5zOzAcieiueRk2Hk+2cHVyX/1q2wj11rWmTKKRndd9PHiDfj/5&#10;LY+XGNeZfk81Ne8GEvFEt9cS23ZuPFqfpa8XHlmOsrGyln7T/7pm3Ka1qp5+w23TpZ0N+mH5GS3v&#10;Wm/X6hPejRzQ9+sv6DG3Iy5xe723ujn2noZ5fMnPdc12aPflj/t0ft4Ohvf1UZx6/0euW/prW0m+&#10;6RD7CEhffG7H2nNc6/LQux3nE3W0fbkwj2mY+5R31qe4XWPs8ODxNo/98thnKYnUqfc3ZujB5qzp&#10;uEWqcu9FDumTxXt0lscOX2sezkmbIFU+rB5TxZAo/3IhT7hOM3umJB9nvF1UVSRGpnLB7TRpyLdY&#10;xtAX+dtkJDs8z/OQn/vLLUNGwQr7XEsvO9rln40ya7G+tjFJW6Pa4faB/JbYoG6mIvN/Q9781u+N&#10;FTVU766OtXmM8j8dXKGu6hwYdGZnOzR4xSgrKc85KiooYocDof6LKeOPH3SIoXI70olHWIZ/Zc77&#10;06X7J+pf63Htc//tu9Vn9My/SNeahqijulEfBPunIbAfJOcX/y8Rz6OrrdyWYUdo0e4xtnJfnVms&#10;7DwtMvqm4TVKYJ2cU9oxEoXHulSyv47c93aS/IpZnMsTmuxH2eFSZOxtzTE7d5SqOna0fTOjKB1s&#10;TC9r9WXvuURenFL/Hx4m9nO+wWzUsz/LebIll6CXx7bkVyIi48kyprS6t02r+9u0wn9lnCkX8mhr&#10;jnp5Pre9qiEXyRV0Go+ZheiQWZUqZwXroV2gNh57tEMGeBxnJrhqGJWP+xB74UOqljZwJtI5kklo&#10;w7CKjFXIr5RFDFX3XyraEj7bXrQ8/3eR9QjteoaLFhgyXvQEXuNxM9FnWtv3m5ZF+oIdbLS/n/VE&#10;ISCgJyBjBrdWn9OE36c/ZXm/lfWKbnaMUQPPVxaTeLhd81H3Zfrj3C1L7SHRM5H5ytdb7WtjFBOv&#10;5Lw+WJ+x/N3t4/UdYw0w6J7MD9uFQUB0lN7qHKf2yvrYGhYz/bpMcy06hzK3LvNi2ZArrBcoY8gT&#10;AWv193crz6jKWck68OnHFaSeE30zq9LDulk3Ws9YDY5wNhJo4m/ub/uu0edLDzPScZc52D/N36ab&#10;7WPUUdUY05FfOzBvTyZn/WrzEF1gfcp8SYvHy9/vS7TO+mui7yJ6r/G1CZ0893GjdZTqeU6vXORK&#10;yyDrVf5kWtz7mzP0Qafx3J5pJKcIIDqlP669MFlFcjyBAe7D3OwYT6vnInrtoiMkY31GMs3rU65z&#10;G+5EOsA8hk99xbE+wIhBJudEl/P2xqSlSy42D/B6xipLYRGo8AmIXoasOZafiLQ1ZOxBxmd9/NcO&#10;nVDpH1xqHOD+o711tayLvdk+Tr+f+d503YSsG/x65Qn9pvu1tPWLHXdLdJFFZ2/t4EjfONN4Ra9T&#10;dINPLaJzm8W1TirrR8kPkjmBfZ77EP1OWbMv8y8n+lZlniyuAAEQAIGiIeDYmCeF68pkCQ++RpHu&#10;8eRD9m5zmyg88kZGcVbW1JCaT52cjHJbYoG5nZNO366iivsqebD5UmKEUZwiIuBYOerLK3t+ci6w&#10;7aZLvzhZCZp7SOVfocjh4LWMslJVX09R1MsZMUPg4ibg8Ol0pRs6KXTzvyfKVNeuUDCw/bRIYxe5&#10;No/sp7lWp4jG3i2UHBZOPlgH17k2rclPuKWfCOuvNUywAwIgAAIgAAIgAAIgkCGB4HEbEGptdnTg&#10;UuZM35cJHaQMlslBR10TOcbsWdeoHh63paRUQG8ik/tRimEV1ketGMyfbpYZU4fDkRNbrLJWNNuS&#10;q7JkuxyIvzQJKGwrNFnUsLGNtOSw2AYBEAABEAABEAABEAABEAABEAABEAABEAABEAABEAABEAAB&#10;EAABEAABEAABEAABEAABEAABEAABEACBciVQxzr58ht85ZtQfGFvH+7EbO+L/X2xPSo+6MV+3GlF&#10;7KnaYtfttBmx8Xrx0y3+fY1khe0Iii9cscWcLRF/QwELvoaG6zo0WXiN74nYQza7vw83ZmmM/dzX&#10;2WT7cp5t/FnJ71iDddsbYudXymIkvgz9iSviO/cEPiqN8lBo58Rmo/hHeLI1n3V/VdP+FbaVb/2e&#10;FhqrYsqP1Dlmvorj5WmurKP32I57DduagBQ+gfqKahqp76Tn7B/KSHbZxqb4yBkvondOGShef11G&#10;96LYzold7MXdDZpZWaNZ9mcn9clJRWy9il3lgvHZeyYz+4YnLTeuA4GTEri/OU3rFu1oSztevgkn&#10;lYuN/fSZ74Hp5Q+2ZumttjHTcFkPIOvfh65mPZljCZj4jI+HFx/F0Sz7jldq2Nfr2bfiSeb9r3pa&#10;W+viewJCNHrDEgWH2509f9vxHDR2ktLcTZH94/Yc4kGS/yrby+RcepY4pLLPA2V3m1R5ViHFR6DK&#10;S45z71C0QGwIOwcvn4qh2ESgLNfLp8ogLk5JIBjapy+WH8bGolMFmNlZpebtOjrXYKM/DvavQt2Z&#10;t3XELwtFrPsfT1WexLEGHq+VXwpxsW1v2PZNAaZIDqmLR9/JWJbZRqly9ZcUG3O2qQzqwJVYTCr3&#10;v5WtpaNYg5tH29jKDwFuFylRbT0R7btAas852/OjPP+OlIkfE/Gq1fVEV3+d2MdGGgK1jaSO3cxo&#10;9tPh8RRMeylNqbJ3eH+HFN8LcvBPWeF5UfbvFP74PxHJN7HIJNoxQs7tlUSulS0f0X6QyGODb7JE&#10;rGk2UozlKId7GT2HaWLO2mF3VGuDMMR+eO0WBz9fegl32uSbt22QSH6nFKWSy31anwsyFsL1jpFI&#10;O1ONnnxM3ihu/TlnxzCR/EwkMnWXVP9aIlRk4Qm5LuTZTn1QpxOQJTudYf6Wz7Jew6RvhUTn4zQi&#10;2jbfrz2nX3Zd4aqz+OrOY2UfMx6nVKRfblef6VjiOJBvAs4RY781on+UC5uY+eaQnH5yPUmRMKk6&#10;P2/JYbENAiBQOgQc7L9H0dkADo++SWrbgL2FNBg/tJKQk9uy2Z7HtJIPhAEBYpvyyvo8qWynnqp5&#10;PlHajJlKA/t5l5+JqNzXVxaeakMtPScaua49Vsh7Ur/wOIxG2od4TMaGeXapp3R1lSrj13f+kkgu&#10;Nu8r4yf1bYljBb+xvRqbr9bnU+pqZXkyK2Oz+rSwDwK2EJCxys2kOR+JtHPElqgRCQiAAAiAgE0E&#10;qr0UPfOm5cgcLlfOxv4tZwoBQQAEQAAEyo8Az1FGZGwBYp0A68ZEes5bD/8qpMJ6/4d7exlfl+kF&#10;TtYvzUU6mearbMOzLtoxSeGH9FgYHCg4Ao4drX5ItCbFvS24XCNDIAACxUYg3DpAJL8MpST0zjIs&#10;c8kF53Z5uD3zMX9ZJ1du+liJe++qpEhf5j6qRVcibHGdbCKtE2zE0jmtfrFJui4eXwxlOQ3JQpXX&#10;a3kNs+g6K+sLRzmXNpTMcReZfqySos2u1jYflavYtthmVLSpm5wb84mcO5cnKHT+g8R+MWy4WCcr&#10;lejb6qnC4Fj2CCj+VXKwHUq9OHawhlHPBPuFTUA52CEHP896KdZnOVW+FbFDymvViO3KQkAABFIQ&#10;cLHtnt4LKU4Uz6FYXRbQ1mWhzrN0OPS6pUI4WQ/V6hiDc5HXEfJPI2y3lisZzaFC3VHDIU3WFL7/&#10;EBDIFoHQzOPjUXNfOepfJ2dj+/FzOAICJySgVHiocsy67lqmyXguvJ3pJQhfQgT0dZmrY4g8V39u&#10;uYSZjGXv3foTUdI6XM+l96gqg7QsZwoBQQAEQAAEQAAEQAAEQAAEQAAEQAAEQAAEQAAEQAAEQAAE&#10;QAAEQAAEQAAEQMCEgMvkPE6DAAiAAAiAAAiAAAiAQEETcPAC7zPeLrqzkXqBbjzza/t+WueFos2e&#10;uvihovobVaP0+eIDOowtbDHP+s2Ocarhxdd6OVPfRSF2KHNrTWf8XR/w1b4w+8vcbfp13zVysRF3&#10;u0QMSPyw/JzurRnft9Okd29jmrYOgnSz4xy5T5B3Kfvagd80C2fquy0vVjKN7AQBLjb10wv/EkX4&#10;GclEhrwdmQQvubADtW00HThy4pjNAnrd1TTW0E3D3k6qYON+kCMCstDvSvMQfb704Ohgmq07XF98&#10;0J25AZZU0e2GDmid3295z59v64zhp7igp6YF9y4FFyuHPE439dS20GxQuyhUf+1kYJkuNvbrD+d8&#10;/yASor8t3OXn47hxiXSZqeQyfjx4g9rEAU0G0udt43aJl59D42/N880Feq11mGqxeD4DugiqJyDv&#10;2I8bk/rDafebKmrp/Y7z5DyJU6W0sebvhHxvXmsZojp+j75beSbuJU0zc7N9LGV72vTCAggg9dLV&#10;lmH6dkXntCpF3r5feU49dS0pzpTeIekfWJEal4fe5vvfVpVZvW4l7kzDSB/sw66L9LXvMcl7bFXu&#10;b8yQ/MRdcH1FDTVV1lIT94WbK+ti2xX8jNglATby8tXSI1o+oaPjtqp6eo/L6E3h6FzaENfbztAP&#10;/N6aibzVf5n+kf515CbVV9aYBcf5DAjMsXGPO6uTtLSzkcFV+Q3aV9dGV9tGqMOCQeXW6nr6zcB1&#10;+sPUd4b96oCnipp3j9qI4S3r76RVGtLu+3zuntXgsffm48Hr5HGlNoDSWdNE/zz0Js1y3/cWj8FI&#10;/+ekEgjv0derT6jOVUVR/o7uhPdPGlXG1+1FDunJ9gKdb+zL+FpckJrA/M463bX4XXQpDvqA62lp&#10;X+RD5Ft4lsdUzL7j26FdWtzdpK7q0jCkLu/rNytPaOtw59TYn24vxtjcbB+nVu6DlruEeHz98faR&#10;sdJ0POTZP9fQm+40jp+AwI32M/Rvk9+aXnmXxwDP8HtfxcaYIUQyVuXbK1+Dp+ONveTg9zHfIvMJ&#10;dzenDbMxx9/XcDRi61yaYYI4WZIE5Bn6jOdLpA1sp2zyfOnflu5RT3UzXeMxozp3lZ3Rl21cim8i&#10;NvZCPPeuiON1/qn17aRWVtvORPXUHo9THD5DjhPgOUAlyTi9BIh2DB8PhyMgAALHCMhY7z63P0U/&#10;SfRPomJINGn75bGXxxPbPE4UD5s4xtfJtn5f4pI45TtnVffpWCZtOPD18mP6Xd+NE+kR2ZB8QUQR&#10;6xtvJTlZMclVS6WX3u+6QNU29tNk/N/JbX15TtKJjPvP8NjmeBP65+kYlftxqbd+4LlOK9LC42KX&#10;mwesBEUYEChoAjJO8l7nefr9zA+Wvqf/WH7K88N16AcW9F3NfuZEXzvIc3tb7KRm6zAY+7vAc78H&#10;Ua3zAqs5EX3say0jsfkbq44erMadq3ANrFPwUe8V+vPMjxY0iIgebs6y7kU1jbIOfrmK6Dj+sGyu&#10;uyF8alnv5mdtZ8sVFcpdJAR6uU/yO88N+tJ3cp0nfVEbWefyA+471WZ5/PVN1qWSvvXirjU9ni98&#10;D+lXrispdeFkjdXni/e5LjTXp5TyynzzO+3neO5GtNIg+SDgcVbQL7ov0w+rL+gp69JYFel/f8HP&#10;u1y/n8EchMKj4LI2bZDnygpBZD2g6LAc8rj8bviA55Qr8qbPkk8endVN1M7rFpZ32XGugSxwPSFr&#10;IkRvNJcSYQe/or88EfBlnOxVXlt0yUL/XdbDPdqaM4xfxjoXud0r41AQcwJP/YvkF6ePJlLLa1Vl&#10;HSOkdAnIOLC8Y6InIbLD9a3oiMd/0r+0Kr28Fu8SrxNrZD32bInk903uf3zObR4zkWf8Nq+pudEy&#10;ahb0ROdlvv/v3LZaNVkjZhb5bHCNLjUNmAXD+SIksH24S9+vPqPl/W1N7mXtZZWzkudhKmJzMVXc&#10;ZpNnW37x7Xzp8Goyih0QAAEQyBEB54p2DazKfdNI60COUkcyIAACIFBEBLgP4liZ0mQ42j5EbPxI&#10;cww7IAACJUhgZ4scwXVNwaJdZ4jcxb0OK9Q6SC5eYx0X584mKbvbpPIacMgRAcfWEjkOtWO5YWYH&#10;AQEQAAEQAAEQAAEQAIHTEFB0fYxYXHVNp4kyo2tVnhdLFoXXiBaU6Nrgkjel4rit74LKMzIDAiAA&#10;AiCQEwKKy61NJ3yydTraSLAHAiAAAiAAAiAAAiAAAiAAAiAAAiAAAiAAAiAAAiAAAiAAAiAAAiAA&#10;AiAAAiAAAiAAAiAAAiAAAiAAAuVFQOzcir06+cVtgItdy022p766t01r7NdVbOj62V9tJiL+0kvR&#10;B7KUS/yshg18vcg5YdeRRd++k35zn95iR02fB/Fff5ZtvYuPaiMRW7q32BfJB92XjIJZPvdow9iG&#10;qURU4XDRYF275Tj1ZUt14dqBP+bbEtZAiMS/zFP2lfSc7Z+G2G5KLmSZfcDuhQ9jNoxPlZ74Cpy4&#10;TSTrsAJsFzzAf9//n4kaO04VbSld7GN/4iHV/L6ere+O+dEUn1WQ4iFwpWWIJvxLMd9zRrl+sDVL&#10;I97OsvYLZ8QH57QEVtk26xT7ppsOrljyv6S9Ov2exGflG50+BpwBgfIgIO/gA/bFZEW62S/CGe/p&#10;/DVJHOLPRfp5RiLv8EW2aQ6f20aUcA4EypOA+IuPdIyQ2tAZ81Eu+7C9mcdnITYuxaMdsH+ax5uA&#10;pE9DYH5nnb5ZeWLaF7m/OUPDdR1l6RvrNHxxbZ4ILOp8jLYNkML+T7Ihaq3WNpXCPsJoL0BUlVsf&#10;adkoW7HGqQSP+7PU3ye7yibxauY82HYwsT9BcrrsSgLxgAApvufkuv3HIxI816NsLpHadLrxiaMI&#10;c7elcj+Gnn6TSFDeH2V5ktR+e+ZAExGn2qioOn40hU09CeRgW+Du2XvkYL/nyqvf7o3/QKone37n&#10;9Jlzso91p24O/JD9edktyoF2fEplH+0Eu4J2Yz5xfI7usxTxryWuV1dmSD3cz5/tR5X9PAc3E/mJ&#10;bdQ1a/dPubfJz+QL9vkqY6NW5lutJrfGPmzFl6zM3UFAAARKi0A0qZ6UkjnqW0qrgCgNCIBASgIO&#10;34TmuMrjPmpLr+YYdkDgVAT2/ETynEk/tgTG+ZTNRXJ+8//FkKgyn1XTQJG3/4fY31NxSnVxQwep&#10;zEyRMdJXoiy9IHXkeny38P9uLPJ4gE5PvzM7vt9jMCTuO3/RcvG9IKpv0x4r4D0Zv0orfP+p51za&#10;0zgBAgVFgJ9XzZg/Z07N5vtfUIVHZkAABEAABEAABEAABEAABEAABECgSAnIHEGVl8ckeVz3lSis&#10;28AaDpBiIsC6t45D7bhstLqhmEqAvIIACIAACIAACIBAbgjo9HYVtlml7mwR1TbmJn27UhF7VUmi&#10;yixdtTfpSPFtRtqHyLkxn8i4rElQdrdILaJ2rXtlKpH/5A0H29GC5I+Aa2UyZeKKrGGDgEAREXBx&#10;HaPXyZDsx8YDZE2u011EpeF869fWvMq91P/RVGvYiqp0yCwIgEA6Aq7V43VZuHUwXfDTHWdbwHrx&#10;fPef+RC3nrnePDz/IUVaB/RBCmef10Eni1Jk9Xxy3rFd2AQi/nWKbq+kzGRke5WcjdZtaqeMBAdB&#10;AARAIAcEUtVl7r7srcFQXG5Sk7/VYe6TQUAABEAABEAABEAABEAABEAABEAABEAABEAABEAABEAA&#10;BEAABEAABEAABEAgDwSOa8rlIRNIEgRAAARAAARAAARAAAROQ2C0vpPubUxT1MTc0ZOtebrZMX6a&#10;pPJ27U9rk7S6b21R63hDD/XVtqbN6/mmvpjDXGFmRZb3tuhv83foF71Xyak4rFxiGOaAF+V8unCP&#10;Fth5b6ZSyYt9DqLsnNKizO6sUWDuR/qg6xLVuj0Wr3oZ7Nn2gml4B/MY9naYhstmgGpXJZ2t76ZH&#10;W3OWk2moqKHGytw5AbScsRwG7K5pJhffv7DOOaFdWZDFvL38Ho41dFNntdbJrl1plEo8A3VtdHe9&#10;hrYOdwyLNMOO9Db2A9Tkse6cWGVHf4HQHq3zdfLbOPDH/u7LouoMZCjP73kGWS3IoKPsrHA2uGqY&#10;t2B4n+R7016VP6N3u+ED+uvCHdrWGeIzyngV18G/HbxBzWyE8STyWvsI/XXmtuGl0r65uzZFN7uy&#10;t8jFMAM4WfQE5rg99N3aM8vl8Lqr6cPOi+ROscjaciQFGlDqo1qXhz73PaSQQZtS2tM9NcXtgPEM&#10;t0Gk/2P2fd3m7++TzXkaqc1vmzbbj4w45pV3wUyaKuvoF92XqaKAnn/pc7zdcY48zoqM2vxSVjEI&#10;LM+A/CYDy4niy3sgbapmLm8rO09r4Pde+hWZyrOtBfp+5Tm3qSOZXkoONn/zWusIXWweIIc4cUsj&#10;l/j8JrfjXviX0oQ4Oix9zT9N36J/HblJFU5Mfx2RyXwryu3oye0lurs6GWs/Zx5D7q+Qp2iooYuu&#10;tg5n3DbrrG2iX/Zfoz/z85NubCngqdYUKsxGFHZDB1Ttzvzd0UT0amdq20efzNxJdSrlsRoe4/jt&#10;wHVL724f97mkfzrJafzI72wm7V194oHwnv5QTvYfbM7Smfqukmyf5ARgUiJy/79ZeZJ0xHjzrfbx&#10;vI8hybiXPANRkzGcJ9vz1FVdZMZAdfgjXMaf1ifp4eYcf8ftM+0vYyN/nr9NFxr76TJ/W8tZnvCY&#10;76FBXyDORp47Dww1xXHY8rfZ46VRrsufby8axhdi474/LD+nd7svGIYrl5Pzu+umtYG0p8e9PSTf&#10;aT+/7/LOS31S7CLzUWPcPy8EGajlMezNacOsSL9oYXeD+g3m5wwjwMmsENiPHNIMjwf4+f2QOcbu&#10;qqZYXzgridkQ6T9WntL6wZEDchui1EQhdcri7EZsXvEitwvQd9bgyXjHsTyhuUZlA7hqU5fmmG07&#10;3PdUuW0ixi/jouwbz6vFw5XbXwcbEFd4XCNZou3DybvYBgEQ0BGQsfMf1yZi7UjdqZLcDYb26TaX&#10;9422MyVZPiuFespj+0bzZMlxjLCuxButZ8npOL2+WHK8boeTxyxbaDqQ2ohtPOwUz22MN/XGd/EX&#10;BBIERB/oK98jS3NULsVJ7/Bcm8y5QUCgFAjUuqtietCfLt43LU6Ixyu+YP2IX/e8Zovur2mCCJB3&#10;Ajvc1hH9ANGRiOkKHOzw3OCObXqyout5g9tRJ9EvyDscXQZ6uC1yvfUMfb9qTafqH8tPqY7fv44i&#10;n4vSYbC0K/MqX/B3N91cenIkCuuCyHe3AnMsyViwXaAEpC77ZfcVXoc0w78p0/kYo2IM1bXTm21n&#10;ycV9nWyLtGvf5ffsL6zvvMH1vZnIPPsnvHbnN73XqKGyJhHcz7oDf1u4a/kbIXqlH7BeaS7KmMgk&#10;NlISkGdAxjVaquvpm6XHGekWyLyJVZG1Nu92nKc+bxtFIpnrB1pN5yThZH6j3Oc4XmMduX+f+dEU&#10;n9RxH3Tmbu5d1mN8tvSA1vb9pnlLDiBjRe/w8ybjRVakmfVfZV2ctHmNZCLgI2n3QYwJ7LGzlAcW&#10;1yRKfwDfAmOepXa2httM0taRn8hObO3Xdmz9l6wBk7VgeumpbqZLTQPUlKO1q/3cVx3mufAJv0+f&#10;lWP7z1kfvZvz123zWs8w6zt9unSfViyu/z6WsaQDm4dBCrLuj4wBQUqHgLwvn/ke8PzM8XaVrHOV&#10;36ZBU030w6qdlVTlqkj8reL9at6v4nUm0r+Rv6ijS+eZQUlAoJwJOHU6WVHRx4Jj8nJ+JFB2EACB&#10;NAQc6/OkJDtA5XAR6EqmoYXDIFBaBPQ67FK6UtCVDrcOEj37SnOz3KwXfjhwVXOs3HdcK1MaBKI1&#10;H2kd0BzDDgiAAAiAAAiAAAiAAAhkTCCwoblEFbtdGdh71Vx8gh1Vb7uJ9U8KSdTD4/PixPN0EBAA&#10;ARAAARAgl1sDQU2yBaE5gR0QAAEQAAEQAAEQAAEQAAEQAAEQAAEQAAEQAAEQAAEQAAEQAAEQAAEQ&#10;AAEQAAEQAAEQAAEQAAEQAAEQAIGMCIh/lNaqemph35dxOYyE2bebn+1dBmI2L8XupdjATCWNbAfv&#10;g65LpBj4S091XTEcE7u07WwnfWFn3TC7S7ubWbOnLj4yp4PGvmYkc4NswzCVz3qxVTjBvmjM/OZM&#10;sn3B80191FbVYFhWs5Nih3mefTOZyYi3MyNbbo1sF1X8Ih4Y+MYV//ArbIeu3XO6MpjlvZDP+/hZ&#10;fLw1T+Ify07xsO09eYaMfLbKevwZ9os01nhKf6hc/9CDT7XZD/I72NihPVbGe1bubzu/yzdaR8uY&#10;UvEWvdbtoTPs4/sJv8tGcsDrKsS3vPhIhYBAKgLb/E2eDi7TFNfNqWwap7om02MzgdVYXQM/ZZmS&#10;Q/hyIiA+iL5afmLJP0ulw01vsm8nO+RiYx99sfzIMCppvz1ke/l2pWmYGE6CAAgUHYHwm/+h6PJc&#10;qhl2LDwl572/UrRjmO0gjpDaNkCktx1SqoVHuYqagIzV3WU/ddLesCLiV+LB5ixdaxm2EhxhQCBv&#10;BNQtHq/f3dakr3TZ047XRPpqR61tOnZYCW6QWlV37DgO5IaAEtw8nlCK+3Q80AmO1DVrLlJ4T+X7&#10;T/VtmuPYAYHTEFBT2NpXfC9IFb8lRSZqUzep7GtFOdxL5NzBZYn0X0rsZ22D2+gy1iLvaUIOjvKR&#10;OMYbCo/dVk7fTj5ECvtDVz21mmPZ3HGn8LF6yL657BYpV7KoSf59k49jOz8EHN1jFHn89VHirJsQ&#10;XXxOzoGLR8dyucVtLEXvb67ueFso0yzJPPdMcJVesJ/VDfZXmC35ifs/vTUtVAkf89lCjHhBIC8E&#10;oturmnQd3uL016xy/aqwH2sICICABQI8rulYntQEjIqPGrxDGibYOSUBnvtx/PSnl3oEDawX2TlK&#10;6vjbRGKrvhhFxqteicLvEMn4WWV1/JD9f5kXTb7sV6vybrIefFHJ0nNNdmU8gTpHNMds3eGxSxln&#10;lnHluCicB/XsW/Hdgv+rLL1Im0dlbc6STk7aCHACBHJIQMZdk0XGMonHNCEgAAIgAAIgAAIgAAIg&#10;AAIgAAIgAAIFTkB0F/b8R5kMGNudOAqIrUIh4EgaH43nKVrTGN/EXxAAARAAARAAARAAgTiBVGtj&#10;xOZTbXG1nZLnx2NFk/wXue5PRNZ9PP4ifqdif52+CQoPXdMcK9QdWVfgYPs0qcSxs5XqMI7liIBT&#10;pysXT1Zhu1YK94XVKm/8EP6CQEETcK1q9T6TMyvjAtH69uRDBb+t7KRYw8q5dvDxaGPxrfkreODI&#10;IAgUCAH3ypQmJ1F3FUWyVX+l0Fl2bvuO0k9ao3t0sHC21HBImxl3hXYfeyBgE4HQzIO0MenXnKUN&#10;iBMgAAIgkGcCqeoyd/+57OVK185Qxc48BARAAARAAARAAARAAARAAARAAARAAARAAARAAARAAARA&#10;AARAAARAAARAAATyQKBIrXvmgRSSBAEQAAEQAAEQAAEQKFgCHmcF9de20VRw2TCPU4Fler11pOgc&#10;Ji3srNP9jRnDssVPNlfW0TUuo5lcbRkicVT1eGveLGjsvOThs4V79EH3ZXIoGtdzlq6PB9rYD9Df&#10;5u9QIJTaYV08nP6vmxfBv91+jlo8dfTp0gNa208ydKUPrNvfPNyhP87dovc6L1B7VYPubOrdQ1bu&#10;lefFTAb5uSsEB1znG/vo2fYChdmpmhUZ8rLThzIXFz9T3exAbSbIDndtFA87ZDtT382/Lqpxe2yM&#10;uXSjUrhOkTrp08X7poX8aX2SPuJ6KJVE+fnfYoMN6wcBkrpm4yAY2w7rHf2lutjgmEtxUm9tcTrh&#10;MihWTk911TSTfKv3UzgETc7IJNe7Vuvp5Ovs2Jbv0l/5+xQM71uOrsZVSf8yepPqeJHrSWWQ6+OG&#10;ylp+doOGUTzdnKerrcNUzU5gISCQCQHf3iZ9vfLEsqOaGpeHPuq8WBDtm0zKmUnYzupG+nXP1dh3&#10;J9U731HVSK81D2USZUGGlTb79bbRWN1mlsHbqxPUW9Vc0vf9/qa1/tSVpgGqcBTetIm0l+R+St9D&#10;2kOnFXn2g8F9mmXHxfTKbrB8q5vZUXhTpffV37rYN07S1stu+IC+8T2mee4nnkSa+Nv3XtdFauL+&#10;nRW52XmOtrhfZ6UfKN/Uv8/+RL8aeJ1S5d1KeuUcRtrOzzYX6O7aJAUK3JhG/D45SKHRhi56vess&#10;1bpO3i7r87bRB31X6BN+flKJ36ON28Ws/vLoU/rN+Y+o0uVOdYnlY/OBNfrL9G3+Xsfc85leV+Wq&#10;oN8OXKdaceZlUeR9GG7opEE2ziL3WOr+nZD1tq/FZLIW7IANvckY1iWupyEnJyBjgZ8vP6SQGrEU&#10;yQUebxqoa7MUNpuB5Jkfrmun5/4lw2R8+1u0yd+BRv7OFKOs83jnNytPY9+8bORfahhpEy3sbtDN&#10;trNUX1GTjWQKOs5YXbJtPh4uY9Hj9T0FXZZizdy1thGa9PsoYjKO/Xx7kQ6jIXq36wJVcBu4nGVm&#10;J7Vx2mQmXVVNdFn3jZQ2u4x3yc8ffvlX+gHSxotabHMkp5GP7WFvJ3n4G1AIUstj/S3cV1o7MJ6b&#10;mub5hv7a1kLIMvLABOSb9+36M83c2WP/Ag3XttNrjUOnmu/MBuB7G9Mkz5AVcSoOkjkRaz0IbYxy&#10;1WP+Hsp4vNQdI/yunWbuVxt7Ge1xn1DRGapWxSh6inEU26hUcvttd+vlfc+gP2hb+kUSkd6AuMrf&#10;kmhzb5HkHtkEgdwTeLg5S7dtGHPOfc5Pl+JT1q/p43abzBmVm8gY8KOtOdNiKzzuep31z8Yastc/&#10;HuDxnumAcftneW+LpH/jNM0xApQbAam/Vva2LRX7Bs+xeSuqLYVFIBAoFgLyHRvnOtqK/q/o0P24&#10;NkE3WkeLpXjIpwUC8n2UOXTRl5S/27LNvxB/67MhVaxP8AbPLYw2d1MopHN6kI0EcxTneGNPjJ20&#10;D81E5nJFx/W3fa+X3XflW56/SqVjlYqZ6Fy1eOC8KxUbHCtMAqJLcbl5gDqqG+hL36NY/yOTnErf&#10;SdYnyXc5l+Jm/bYPOy/RnxZ+oqCFdTmHrCvwt4W79HHfNapm3ee98CH9deEOyfypFania37edamk&#10;9QutcCi0MGP8Hat1VNDnvoeso2/tXlotQ6XDTR+yfh/qdKvEch9O1me08jd31WRt3cLuemxNjaw1&#10;zLaIfqe0l/ZM1ozo8yF99g9Yd71B5kEykCFvO91mPUcjmQuuxdZOSr0JSU/gzuYUz6ma9yW6qpuo&#10;vwB0ydKXBGdyQUDWmwzVye+lo9Md1kVZ5nE6f2g3poMvz0lDHvTSZNxjmedSrfRdvl19Sr/tuRZb&#10;52YHM9GD+mzhAfl4PNsumd1Zo3MNmOO0i2e+45E1F18uPzLVmTPKZ1RVY8+32TMua2FkHEfa/fJX&#10;9G/lmPzke5jYZmdZFawnKcdEBwUCAiAAAoVCQOHvuThVT5ZIW/Gv80wuD7ZBAARAwC4CjuUJTVQq&#10;j1dHUWdqmGAHBEqVgMOne/95rb5an/81oKflHa1rpijbOXDsH9neca1O0eHA1dNGXVLXu1a14+JR&#10;XjOuMjcICIAACIAACIAACIAACJyKgG5clmqbsrtWVp9ZnttKFiV0kLyb9231UGufSanwkOLAHFve&#10;bwwyAAIgAAIFQEDR2x5kHW0ICIAACIAACIAACIAACIAACIAACIAACIAACIAACIAACIAACIAACIAA&#10;CIAACIAACIAACIAACIAACIAACIBAdghUsO2sTrZ1J7+4iI1dsYUpP7HT7lScMT80Yq/SUcL2tbpq&#10;mmjBxKf8Evvvu0rZsd0jaYu9YzOJ2yzUh6tk36SXGvvpx3Xt2nl9ONn/bvkp/W7gjVSnLB97tGnu&#10;o0ciO9vQbTlOCSi2rdurGkhsBxrJ0u4mtXsajIKU3DmVbedNBHwk7MV/gp0iNnbHG3tpkN/zr5Ye&#10;0RT7YjQSOS92nE8l1fVEbLuPkv1ABNZPFWUpXSz3W2wumklvTYtZEJwvYAKX2Oep+Jk280UtftHO&#10;ervZDzXsQRfw7cxp1qS9Jj56p4LLJP6Tsi0H7Atdvr3dbMMdAgIgkJrAD6svSOyKW5Gfsa8qD9s4&#10;tkN6qpvZdnk1tw93DaMTX9sXG/tIbKFDQAAEQAAECpOA4ntBCvtOdM7ci/3UiioKffyfcmurpDDR&#10;IFcFTED6Jl+xv4jlfWs+kONFeepfiPn1rtHZx4mfx18QKAgCi8+OZ6PrzPFjdh0R+1R6ERtWrf36&#10;o9jPFQGdDTHVw37g2FdNViTd/S8B28hZ4YVIT0agSuxtt5OyfTQHJG1QOvfuyeLL51U8n6i2D5My&#10;9yCRC2WZ7UvLnJPMPWVTOG3itjod7iVSUXhbTewdbURT+JtzcJs/ehQk61sVkeP2B0NOrY1COzKh&#10;7GvnLtUMfWfakQfEkZ6Ao33g5TeM55kc3J5x9ozx35H0F2T7TKo54VTfQov5EN2WFzyPPrOzajrn&#10;ZjFKw2Ci1/HTxhS92ZrFtqFhDnASBEDAbgLqAX/XD7TzLIq3SHUx/vj/kFrlJZL+a9coKehT2P24&#10;IL4SIqBsLZGim2ONcj+j5CTC/STpsUDnKC+3Vll6HkuXe5JEWz5S5Xtz4f3YsWL8Tzk2XsZ+nbI1&#10;XsaA1J5z/J9KaucoUftgVtPKyv14df8TcTd0EPH4TFZFWD3/7iiJNdb1DrEui7sIdEXEZ8E65zdJ&#10;pF2jdo/xM8B9WIyVJ5HBZkETkDFKnS9E6uBnWMYVISAAAiAAAiAAAiAAAiAAAiAAAiAAAoVNQHQX&#10;VqYTedSPiSZOYKNgCTh2to7lLVpTXvYojgHAARAAARAAARAAARBIRSBVGynAa5h4WruYRN9mV0+h&#10;j1wo5VbrWijqqSPHfiCRJefKJIWHriX2C3nDtTpF6WZGHXuZrUEt5HIWXd5Yd8SxtZg228rO5kvd&#10;07QhcAIECoQA62S4dPpFyTmTcYEor50rJnHw+5dK5L2EgAAIlCiBFHVZuHUga/plqsPYbqUSCRU2&#10;aF3+FLa5DAGBbBAIzTxKG21kezXtOZwAARAAgUIioK/LFB4DdDZ1Zi2LCq9VS7axoUbM/SpkLTOI&#10;GARAAARAAARAAARAAARAAARAAARAAARAAARAAARAAARAAARAAARAAARAoKwJGGvKlTUaFB4EQAAE&#10;QAAEQAAEQKCYCJxt6Kap4JFjuVR5j6hRer69SBeaisex5W74gL5cepiqOMeOuRQnvdt5npyK49i5&#10;VAeut45SiBfrvPAvpTp97Nh0YIW+4ry8w2koJzAWPen30ReLDzJ2juV1V9MHXRepvqI6lqdfdV+l&#10;f6w8ocmA8f1OLsA+L7L56/wdeqPtLI3WmysJT7IjrzA/L2ZypqHLLEhOzlexs4Oxhh56sDlrKb2h&#10;uuJaTGqpUCcINFDXRjPBlRNcefySNk997B7017WSw+I7eDyW8j3SV9tKTZW1tHEQNIQwF1wjcbbX&#10;wM4tJewGG5ZYPwjE/m4eBinKjjnslj6+p65sO/a0O9MFFp+DvxnD3g56aFJHzbIDxdejI+TOMe+t&#10;w53YN2IvcmiZnNddRb/ovkL17Gw0GjX/XqSLWL6nr7WN0N/n7qQLEjsubZh7a+z0sXPMMBxOgkAy&#10;AakvP19+xI5/rdWNHmcFfdR5kapd9jvqTc5XIWzLd+Tj3mt0l52pTnEbVxyrSrlHvZ10vrGvZL7l&#10;3TXN1MO/+Z11Q+wH3Fa+tzFN0j8oRZF6fiZovti5ubKOhFkhy6XmAfJw2//b5ScW32zrpdnn7+DC&#10;zkbsF79KvslNzKWZDXrF/26xQ3FJ/4Dfm0xFDGtdah6kq63Dlvutkoa0xX7ec4X+y/R3JH1kM5nh&#10;9/p731N6A99NM1SJ84dcDzxan6X769O0F7beJkpEkIcNGQMZa+yhC839VMOO5SorKykSOXm7TIow&#10;wn38EC/2/WLh/rESBSpfjkkknxBDCn+Y/I5+N/wmuU/o4NLHRpL+feoH7stYy3slGw35eOB6rB2a&#10;nBer29JfHWvqpVEeR7u7/CI2jnCS99lqenaGe7g5R2fru0kYQDInoHJ/+WseTwuE2PG0BemqbqKr&#10;zUMWQuYmyLnGXnpuYQzzsX+B3mo9m5tM2ZRKrL/HbTHpM1truZ8u4Q0eR/nD/I90tWmIxvidOsk4&#10;7+lykL+rH2/Px8bDzXIwVt+DusYM0gnPyzf7Irdp76xNmsYwE1ilf5v8lj7qvcztUXYyX4YifbXl&#10;veNOI/Qo+mpa9IdifVzp57ZXHTmYkPaSjJ/usHHVbXZE7g/xT/7yT/Z3+BuRi3roWGbTHDjf1Jfm&#10;TH4OD9a20dqB3zDxxd0NOuT2ZMUJ24aGkeNkRgRmeKz5u/XnKZ/pCZ5PDob36a2Ws1RhYmQwo0RP&#10;EVjmqu5ye8CqvNtxnmr4Hb+19oJ8FuqJVPEeREP0/dpzesrtp9ebR6izujFVMBxLQ0Bhw76Krv8c&#10;7RhOE9qew6Gf/UdSXdwf4vk0cljTB7An5SKKhb9zjmVtOyMqjtxzPO9URMSQ1TImIOME8h15sr1Q&#10;UhRcPPbl5Hde2tJm8s3yY/rn/hs8N11eSylER0x0qMzkKo/lix5SNkXmsGScN6xGDJOZ9i/TcA30&#10;nAwhldnJTdYX+mld+81Ph6CvtoV1BQtDvy9dHnEcBE5K4PXWEVrd32ZduiPHTOniesrf/A4eJxId&#10;PUhxEdjnvqfoPCR+PF8v26LnkiuR+bnXWoZLdszrRttobKx0adfcuY1w/2ThHv227xrzKI85y2dc&#10;f1jRuZHnsbu6mWRODwICxUhA5lN+13ed/sE6UbM7a5aK4OF64L3OC5q5GEsX2hRI1o/8uu81+v3U&#10;96zHZd7P2+Fx8b8t3KWfd1+mv3NdFuT5Iisi+mO/6r1KNU6PleAIk2MCbfzsftxzjT7zPTBdh2E1&#10;azUuD/286xJ5X63fsnodwuWewKXGAfpk6Z5pwvc3Zuh9rq+yJaJvKGNOMtdlVQcunhfRT/qQdQKc&#10;ajq3rfGQx/8O1XXQbRPdA9HJEd2DEQvrCI+nUB5HZL3BNM+tmonCrnXfaC8unSyzMuG8PQTkuzFU&#10;l/92goz1v91xjv48fzulnkByaWWM/NvVZ/R+x+nrRqn3vuQ1OwusL2JVZO231E9GIusnzzWgf2XE&#10;qFjOyRp4WQufK50sGbuQ3zbrhVkVeSblHargtr/oaLt57ublviumHy+6NXIufkz2k7ed0F+wihrh&#10;QAAELBBw6vR+5JJIe+GsabBQBAQBARAAgZwR0OtKqk3dRBX575/lDAASAoFyJcDjGo61GU3ps63D&#10;rkksyzuh1iGqnDsa93Ztso6r6DuWyfy8GV5lP0gOv3Y8N9w6aHYZzoMACIAACIAACIAACICAKQEl&#10;qJvvrG0yvcbOAKpbZ/PQgn0xO9M3i0s91OnaVVSZXYLzIAACIAAC5UKA7fcmixo21+lODo9tEAAB&#10;EAABEAABEAABEAABEAABEAABEAABEAABEAABEAABEAABEAABEAABEAABEAABEAABEAABEAABEACB&#10;0xEQ+7y97I9CfuUkYsvTTMR/QYhtkonNMLtF7KuZSWNFLTWKn7U0cpZ9aov/BPElaCQre9s05ffR&#10;oLfDKFjac8Lg+Za5bybxn1PnznzNSAf7/TOzZ+0T+/dN5bMuXOxef7H00NTnZ9qbluKE2ETtr2ul&#10;cbbR2F595Jt1oK6NpkyeR/EFu8vrlcSv64lFYbu5NezjMZBkuzygW5N14siL/0Lx77oXOTQtSC+/&#10;Z5DiJSDfXPGB/nBrzrAQoWiEHnGYK+z7DFK+BML8HMj3Uepo395mzmyyxolLut2oc+I48BcENASm&#10;2Xf2FPv0tiJnvF3sh8i872ElLgmjcJvqQkM/fbXy2PASlWsN+d7caBk1DIeTIAACIAACeSIQ8x0/&#10;oUlcbWGfCtJ3hoBAgRKQ8SHxKWLFl7e+CFF+5u9tTNPP2uCvR88G+4VDQF18ps1MXTMpdfa15bWR&#10;8x7bX1L5pxzuJU6JDatc+WRJJIqNBAG1sYOi3eMUsyUm96Imi/e/poFU/u4rXD8mRG/DLHECG3kj&#10;EGF/1yvTRMtTRJd/XpRttWjHCDm3j8YwlC0fEdtmJk/6+ce88TZJWOyHO+YeJEIp7PNRWZ8jtXUg&#10;cSxrG2IzL6m+1mwnJap6apL2Xm4q7D89l1IROTiW3KHzFPN7x2J7eUA54OcoSdQifKaSsl9ym4qT&#10;/aT99v8gxcvtGfaplndJNSdcm9mc5yHb2J/icdkXAV9GPuXsKvsEpzvMPl9bPV67okQ8IAACeSQQ&#10;1fmpkKw46lvzmKOTJa1ucTsvyPpU8ludIbr7V1Kv/46U4WsnixBXgUCJE3D4dGPyXN6S8FMUifD7&#10;/xfWyVt/+dvdJrr+z0SDV0r8jhZg8cSWrowjJEvnSPJe8W3r2/LZtrnfPkgq/4pS9rifvLmkzXpn&#10;9vU1VE5Def5dIl0Zb1Slvus9nzhWqBsK+9vVjI9yRqOv/46oWJ+BQgWNfGWfwNocyVhlsqjFXv8n&#10;FwbbIAACIAACIAACIAACIAACIAACIFDKBFhPVCO7fh6k4nF3h1NzGDuFS8Ah9ieSRGU9GegxJQHB&#10;JgiAAAiAAAiAAAjECbDPe7WqjpS9QPwIr51ZL741TPp1N9nWY0jQyu5GpJ3XSszcSSTi4HUSJHoo&#10;LnfiWKFuuFd4vU0acfAaDFk3J+vnILkl4OT7otfJSM6BY2eToi39yYewDQIFScC5sXBMJyM5o/px&#10;geRzBbnNul3KHo8/pRCH6INDQAAESpKAc5PrMp190XBrFnVlnSbj27JuuoBFlXZwkihF0CZOyi42&#10;i4SAGjqk8JJ2fUly1qNbq8m72AYBEACBgiSQqi6r6M/yOhK2X6CRAm9XaPKKHRAAARAAARAAARAA&#10;ARAAARAAARAAARAAARAAARAAARAAARAAARAAARAAgZIioJvBLqmyoTAgAAIgAAIgAAIgAAJlREAc&#10;IDVV1tHGwdEC8FTFf7q1QOcb+2IO7VOdL6RjKi+i+3LpoWVnt2+1j5G3otpyERR2+vgzviYUDdNM&#10;0Jry//PtRXI7XPSzjjHL6Yjj3Vsrz+n+xrTla+IBe2ta6Gb7OFUkKd86HQ56u+McNVbW0o9r6Rc0&#10;xOOI/42yOYB/rDyhrcMgXWsZIYeBs+un2wvxy9L+beL0Wz31ac/n+oQ815LvkBj9MpCOqgaqdtnv&#10;gM8gyYI91VPTTE42shVRoyfKo4uvHfJ20AVe4FbnANMTQXx1kdRHV1uG6JOFe6bR/HnutulzbhpJ&#10;BgGGvO0ZhEbQdARG6zvp4eZsutOx42F+F2d3VmOODQ0D2nhyfT9Af1u4SwdR7WJMoyQaK2rpF90/&#10;vbquAABAAElEQVSXyeOqMApm+dxwQxfdWn5G/sNdw2seb8zRldYh29I1TAwni57A1uEOfbb80PI3&#10;roLbdx91XqQ6d/kYtal0uulG65nYL8r1j6MQHNRm4cm73jZKC1PsUN7ENNZTbuefqe+m+gz6E1nI&#10;blaivL/BzigtyKWmAQuh8h/kTH0XVTrc9IXvAUlfK5sifYvlva3Y77TpSF/1vc4L1FbdcKKoatwe&#10;+nnPFfrDzA+W6rY7qxPUXOWlEf7OQtIT2A0d0N3VSXq0PhsbG0gfsnDOyDfrXFMfneefXe2x5NKN&#10;N/fRATv7/s73JPkwBTzHv5Hegz16sbtFf5q6RR8P3SAZr8hE1tg55h8mvqOwST8+HqebDXz/pv91&#10;avLUxQ+d+K/kday+hwZr2umpf4GeyHiCajyecOLEbLpQxq8ebs7Ra9x3hGRO4N7mDC3sbli6UNqE&#10;7/LYm/TVC0XqK2pIxnHmd9i5rIHIGOeVxoGiGfta2/fTN8tPaDtk3B9MV2Qv3ysZ5/Px9zoTkTbE&#10;j+sTNL+7Tm+1naUalyeTy4sy7D7X7VbGfOU7M87tYkj2CFxqGaCnW/O0p3NSmSrFQGiPfj/1Pc9H&#10;jNPZxvK7L3P8jpq1+GV8u7ta5xwkFcxXx2RepI4N2sqPSHudjJMH2OCtjFHFflw3vdzeo53wvkGs&#10;9p/qrG6ypc1jZ876alvp1voLw3si81Ayvjni7bQzacSVIYHpnRX63uReLe9v0ye++/Ru23jev4My&#10;Rv01twesyrXm4Vi7SML/ovsKzQXXYt91qTNPItv8zn+ydC9Wl1xrHsporvkk6ZXKNYrO6B6bxmXn&#10;8dntq6h6Z1ClAtPGcihbS2y8Xdu2jrKheggIgICWgLT7vvI9jrVbtGeKb6+G+8Sit9NaVU9t/Ff0&#10;iLZ5juwPs7dI2mZGshM+oB9WX5DoWpWLyHyY2Zy9sJC+8dmG7PfBXDze2VvbQlOBZcNbMBVYoWEe&#10;x4SAgBCQ5/hL3yNLc2Qeng/+WVv5vON4QsqPgOg4yPzrf+H5U5lDMZNvVp7GvpWlpBcidUIwtE/S&#10;J5Zvu4i0D2RuWsa9jXSEzXjl8rzoiu9y/mWuQMbjpK8uej/SrpGx7XyJ6I9IW6mNdY5LWeRdep91&#10;pqQN6bcwXyNhPlt6QD9n/cFS1TWK3+/NgyD9YFFPX+arbpZR2zrOCH9Li4DoE77fdZHnsRb42X8R&#10;a3umK2ELr116n7/D+V6TUV9ZQx91X6I/z/9kSZ9K3uv/PPUPS2Gl7PIt/bDrUmzOJhTK3zcp3X3A&#10;8ZcERK/uV91Xea3UU5oOrpwKSwPrZnzE9zzfz/apClFGF3dWN1JLpZfWDlI774ujEN2QDX7/ZQ2c&#10;XRJhfbfZnTWa9PtokfWRjEfiUqd6rqGX9cCGSerfcNi8T6OPRZ79dm6rio6rkUxwHkd4LQvkOAHp&#10;i9zasLYu83xTLzXwdwcCAoVMoI3nCi7yeoB7G9Om2RRdyuf+JRo9hX6H6OB9ufzYsl6mZErW9Z5l&#10;3bTPfQ8N87jCOg377KDR47Rn3ZphYjiZNQJPWEfuFutpFrrI3GGEn7d9USM/ge6Jg/UlZMyxn3Wr&#10;xvj5FvsDEBAAARA4KQHH+pzm0iivnVG9bZpj2LGZwJaPaPYhVW0uk2Nnkxz7QQr8/H8nXkxic0KI&#10;DgRAwE4Cys4WOYLa9VUR6EraiRhxgUDBEnCszpCiW49cSrrSYbbfVTl3ZHdKyupam6Uw6rjYM+la&#10;meJeuFbCbdldw6BNDXsgAAIgAAIgAAIgAAIlSyCgtUWj1jbltqhurR1fhe1hFZKobH8hWZSK0rfP&#10;klxebIMACIAACKQnoLjcmpNqGPrWGiDYAQEQAAEQAAEQAAEQAAEQAAEQAAEQAAEQAAEQAAEQAAEQ&#10;AAEQAAEQAAEQAAEQAAEQAAEQAAEQAAEQAAEQyAoB8c0jtjzF93Y6UdlSqI/9bYtPGDtln/2PLpj4&#10;FJb0hrzGPmbE/6bYJP3CxC6fxPXDynPqq2sjuSZTmdj20aEFPw5iI/Ak0lHVaHrZGvsoFF8S5WCj&#10;bXFnI+ZP5iCa/tk0BZYUQPwnnWH/SeMNPSR2aPXSzT6uXYqTwib+2GfY79F4Y6/+8sz2xX9gYO3o&#10;moDW9svRifLbEj+aZtJYUUu1bLMQUtwExJ70M/8i12livDK9PN6ej9mm9LhgUzU9pdI8I76D7m3M&#10;xHwjiq3TfMkc204XG+pO9o8HAQEQOCIgvr2+X31+dMBgy+uupmvcXrdb+mpayMttAr+JDWTxLXCh&#10;oQ8+M+y+AYgPBEAABGwgoGwusu94rR2OaPuIDTEjChCwn4D45Hm0NUd3NqZO5FcpnqPJgI+kTyx+&#10;PSEgUGgEYraR1rS2/anrTPazKTaqNhaO0tHZsDo6ga1cEFD7LlKEfwnJpg0vGW+pYf/Gwc1Ecgrf&#10;/5P4r0tEgA37CPh5vP7uX4mWJ4kir3wC9o4TNffYl0aOYlI7uI359OtEamKTWfFNkDpwOXGsWDbU&#10;9iF+RxT+d/SmKEtcltaB7BehQjc3o2vLJzLAc88qj+krPBccF2V/J76Zk7/uiNb+oDALO7T2nezI&#10;iL5cKvwy2oHV1jgc9a22xneqyHT+QFQP+4J1W5v/Ev+qE9yXmN1dY9/YR+//qfKTdHGNy0NV7N/Q&#10;zI+tXPL92nP6TfdrMf/USVFgs0QJqDxHp5xAv6ZEcZRcsVRp7+lE8dqrG6aLPju7iynmq9oHs5MW&#10;YgWBEiDgWNb6w1XrWTdT2iXFLk4eY5i+y/5zk/oC0MnLz10VX0g6fTC1czQ/ebEpVSWYZ5v7NpUj&#10;J9H4XhzzhUVdObj/rX3HxyKWXpDaez4nxT5VIkvatoyMqRCXBwICxUZA0T/L4r+4w359sWLjgvyC&#10;AAiAAAiAAAiAAAiAAAiAAAiAQFEQqNP6GY3pJYlOXzHOHRYFcPsz6dg50sGU2KM1bLMCc/32g0aM&#10;IAACIAACIAACpUFA1jDtBY7KUmxrmNjHsXKg1c1XdW36o8IV11aE10q4Z+4kMi36J861GYrIepBC&#10;Fs6na33WMIcOtt0X0a/HMLwCJ+0g4Frh9VAG4khaz2YQDKdAIO8EXKtThnnQjwsYBi6Ak8ru9jEd&#10;w3i2FN0YR/w4/oIACBQ/ATfrFyeLyvploZbs6UqqbHfWSJT4mmmjQHk8pyatzY1lAzY483g3Sjfp&#10;0MLTI/sBKYoZ2V5JcRSHQAAEQKCwCKSqy9z957KaScWpbWeoBj4dspoRRA4CIAACIAACIAACIAAC&#10;IAACIAACIAACIAACIAACIAACIAACIAACIAACIFD2BLQz2GWPAwBAAARAAARAAARAAASKmcBYfTd9&#10;s/LEsAjB8D7N76xTb23hO1S5tzFNS7tag0DpCjfq7aRBLzuLyFAcvDjnnc7zFFq4R4u7WiP66aJ6&#10;tDlLFawMe63VfPH2ASvJ/n3hLi3uWIs7Oc3LTQN0iX+KGKhOIecb+9iRbw196XtIIZ1DgxTBE4ce&#10;b83T1uEOvddxnstx3BGdOPfaPtxNhE+3cYaft0KSSi6LODe+y8+NkQx5O4xOl9U5Fzs/7alpppng&#10;akbl9rqraayhm4b5vZN3oaKigg4Pj5wsZhQZAicI9Na2UovHS2v7/sSxVBuZvO+prs/kWCU7q+zm&#10;ZwRyegJSX1u5v+JccbguN/WU1Pd/X7yX0TeklZ/Rj7oux97901N5GYN8i6+2DdPn8/cNowyrEXqw&#10;PkOvt+fAaYthTnCy0AkEQnv0d999Ooy+chxtkmEXG5v8Ze9VqnfqHAybXFdKpx0lbHBT6t/xxh56&#10;tDlneMtUdmr949oL+rDrkmG4Yjvp53b9dNB8oXNTZW2sXVgs5euva6VfOK9k/B3LV/nGG3vpRtsZ&#10;kvb3aaS1qp7e7jxHny8+sBTNZ3N3Y33G1up6S+HLKdA2G5+7tzpJTzfnKcJOhotBqthYxgUeIxhv&#10;6iG3iSGQ05bnCrfNDqMh+mnlyEnnoctN+/zzsPG+uNTtvxw7mA+u0V9nbtMvB65Zds69uR+k3098&#10;Z/l77eRv1a/6r5Hdz7Ob38sLDX00WtdJj7fn6VlgKafPhIz41LmrYu+qb2/TtG3+hMd0xht6SJ4H&#10;iHUCcztr9GDL2MBhPDaX4qQPOi+mHDOLh8nXXxn3knFdI5E2zVP/Il1tKmwn1FL33l2fpkd8X1Sj&#10;AhmcEx5XuF6UtuzT7QW6vT6Z8fsr/eL/OneLrreM0lBd5mPLBtkruFOPt+YobOGbN16f/e9MwcHJ&#10;cYbkOy5zC18tPbKUsrwvXy09pBX+TvysY/zUbUpLiRZIoFkL49adVY3cNjpdOzteXGlvNFTWxH7x&#10;Y/G/kWiUAqFd8h/uHfsbDO1zXXbS2iyegvbvhaZ+7YEC2PPwHIzwXuRn0UikDzrCcweQ/BCYDC7T&#10;DxtH7XijXPjDe/RXHkN7p3WMmivrjIJm7dxu+IA+Xbpv+RsuY+fnuI+dLDLn3V3TRE+2Fuje5gy3&#10;qa2NCSbHIdsLu+uxueKz9V10qXHA1jFwfVqlsO9gh+vJojb3EMFgeDKS/Gzz5yjSym3k9bmYsWL5&#10;OkXa4Qg7PzcDqRYqAdHh+WzpAa3sbxdqFtPmSyGFZCxfxollzrbNU081bs+x8I0c5nLzAP20PnXs&#10;nP7AC/8S9bOeQrnoBEwGlmmH2x9mMsbjb9keg43nYZDHI6Y4X0aywuMX0m6qdlUaBcO5MiFwh9/t&#10;zYOgpdL+rH2MPBhLtsQKgYqXQC3PsdxsH+fvu7HOkZRQ+otf+h7Rr3uuxsaVi6XUUR4flPEn0YWR&#10;n//VX9k2GpeStkMdtxVE17OO+2uxv8zLy9vVzsq0esnZ5CL3QMbX/LFxtt2YnnJ828r4dTbzlhy3&#10;6LKJ7raM0cmYYTmI6AF/1H2J/jh7iw4sjK2Ibv93K89IvjWlKqKn+wXr58s7aCbyvr3Tfo5Ejx0C&#10;AqVA4CyvEWjjvqe8A6nWlIx6u1gParRg6kjpJ7/XeYE+ZX1oGQ8zk0z0hN7uOEcd1ezQHFLwBEQv&#10;7x2+X42bNZbGRFIVSMZaXuqLwOxEKj6Feuwyt9k+sdAfuM9zSLKG7rQieiaT/mXWy1021fNKl5bo&#10;ubzVdpbsWNs2zOvjJE9GIjppO6EDHkvE2JKe0wTfx01eX2kmVc4KutI8ZBYM50GgIAhc4npxgXUM&#10;1w8Cpvn5cX2C2qsaeMwg83U0UVWlr1ce0zzPs1uV+LdW+t2i62O2PnKOdZNHef4eUpwEZI23fH/L&#10;QaLcE9nm8S7RWXnOc2/Xmodj82/lUHaUEQRAwH4Ch9d+R+GNRXIuT5BzhXXjmwrLlof9JS6AGAMb&#10;pDz5mpJHd5U9P6lYi1cANwdZAIH0BBxcT+ol2gFdST0T7INAKRJw+LTvv8pjDFHWnS4VCbNOvpRJ&#10;SbIj516dojD0wWO32MkskiXKOjDR+tJeE5pcXmyDAAiAAAiAAAiAAAhkicD+Din6tUZ1zVlKLHW0&#10;qn69UORk66RTx376o+rhviYSBWuJNTywAwIgAAJlTYBtEmqE13BDQAAEQAAEQAAEQAAEQAAEQAAE&#10;QAAEQAAEQAAEQAAEQAAEQAAEQAAEQAAEQAAEQAAEQAAEQAAEQAAEQAAEQCDbBBS2Z9dV3WTq62Vp&#10;d4PEv52dMun3kdgeMxLxUz1Y22YUJHZO/AW1sj3cVRMfSuKT4OHGLF1iX0SZyqNNcz/OYo9QeJ5E&#10;xO+n+LfcN9AlFh+fK3vbJe8b6f7GDNtFnjwJxmPXNFTU0Dj7ahS7s2J3OZ3IOXnGzfweTQdWYvGl&#10;i8fS8TrdMxKwbovSUvxFHGjOxM+4FM3uuqiIcRV11sUXxXh9L9uenDYsh9jBf8D+2l9vGTEMh5Ol&#10;RUB8uHzKvoHFZm82pJJ9offXtVEnf7M/Zx+MRiI2f+e5HSRtDQgIgMBLAiq/m98sP6FDCz6ZHOyD&#10;6G32xyRtrSj7s7dTpC9zoaGPvll9ahit9Dkebc3hW2JICSdBAARAID8E9PZQpfUHe6j5uRdI1ZjA&#10;IY/XfcF+Wxcy8CeSLkZ5zu9sTNni9yldGjgOAicmsMR2anW+RpWuMyeOzuqFam0TKRsLieBKcCOx&#10;jY0CIJBtP218/ym4eVTQIMbLj2DkeUvu/eIzbSYWnxOxzediE7Wpi1S296awD/C4OHwvKDJwOb5b&#10;PH+5HGpzNynr84k8O5Zf8JzrR4n9bG3EGCZHnsQz+bBsR3ne0xk+TBx2HJj7NkwEtmGjInKgieWQ&#10;/Say83nNMTt2FF25VE+tHdEijlIlwP58NCLfQBMJhvZ5/PMJrVnwoWgS1bHTMnbbU9NMI3Wd1MG+&#10;Fw94vPf3cz+Yjvtusa/SZ/5FGquHD6hjUEvkgCr1+9ILUqUdsPiC6KP/hZQG+C8okdurKUZ0e02z&#10;TzyHr1R7tceKYW+J26jJwnaQFQt1bPIl2AaBsiGwHyRly6cpbrSU/PfIu7+5dFQ+6OQdscjhlqKr&#10;l8VvFLUN5jAHNicleg67W5pIZTwTkoaAjB0liYwlUC78x8pz1j5EtPDkKHUe+yHRPcvCeMBRIqfc&#10;4vwpOv9x1M7vi5QHAgLFRoD7kRqRcWT44NAgwQ4IgAAIgAAIgAAIgAAIgAAIgAAIFCyB2uN+RkWP&#10;U/Xaa1eiYMtfAhlz7GjHsaM1DSVQKhQBBEAABEAABEAABLJEgPXLaHXmKPJiW8MU0On9SUlKRI8h&#10;2txHomeisI2XuDiXJyjSUdj2hly8Jk4xsBcnZZE2e6ShM14s/M0FAdbJcK5OG6ak7CStZzMMiZMg&#10;kF8CrhVjW4z6cYH85tY8dYfBu+fY3TaPACFAAASKkoBrdUqT70hDF5Hbozlm647TZRydBbtpxhFk&#10;+Ww4pElAcbk1+9gBATsIhGYeGUaj7vhJjYRJMXufDGPBSRAAARDILoFjdRnXWa6u0awmqvA6XI1w&#10;XQkBARAAARAAARAAARAAARAAARAAARAAARAAARAAARAAARAAARAAARAAARAAgXwQMNGUy0eWkCYI&#10;gAAIgAAIgAAIgAAInIzAQG0r3Vp7Yeow6cnWPPXWFrZRpOXdTbqzZrwoME6poaKGbrSd3EmoU3HQ&#10;B10X6a8Ld2hlz9riPMlbhcNFF5sH4tk49nd9P0B/m79DwdCRs79jgVIccPNC8bfbz1m6R+Iw6ze9&#10;1+jTxfsUyCCdJeb7x7kfudyXqL6iWpOLp1tHjlA1J5J2JI+DdYXngGm8oZeebi/QfppF61XsfG+g&#10;ti2pJNgcqe+imeCqKQhxWSj1xlhDDztoa2SfBXIEYjeBK81D9DeuiwpFLjT3k4PrSIg9BEa9nbS2&#10;7zeMbJXPS31e52bnJFmUueAaO5d/SBGd022jJDurG+mDzovkyoIDkNHGHrq1/Jx22NGkkTxYn6FL&#10;LQNUoV+UYnQRzpUVgd3wAf3ddz9tW0APQxyQvtt+nlqr6unw8MhhsD4c9oubwOXmQZrYXoo5mDUq&#10;ycLuBi3yr6u6dJxp3dtIMhBmUPhLjQMGZwvzVAd/l37d81qsH5eu/Z/vnFe7KuntDu7b1bXalhVp&#10;v29wX/O+hXsr3/k/z9yi/2bkbap2V9qWh2KOaI37/HdWJmiS6wR2xVYUUsvtwks89nCmoZucjty1&#10;zW90jNEBL/x9xO2vuAQqq8iTZMSjbv9ovGNq20efzd2lD3ovm/YX/Qe79PuJb/l7be3b6+D+5y/6&#10;rlJnTfbq50puX15pGqSz3m56sD1LE4Flfkbse0qkBy1t/Hoew5JxrIbKmth2vbs6cV/vbUzTnXWt&#10;UZk4+/jfsBqhB5szdL01u4vA4+mVwt/tw136ZuWp5aLcbB+L3R/LF+QwoHz7mivraP0gYJjqi8AS&#10;XWjoIxm/K0SRfu83y0/IH9o9Ufa8/N681X6WWj31ietlvKqT23BfLz825ZO46NVGiA12frPyhOZ2&#10;1uiN1jPkKcH+5l74kJ76F/VFP7Zf6XDT2fruY8dxwH4C8l1/uDFLmwdBy5E/21qktb0AfcTfWq9u&#10;TN9yJEUUUNr4y/tahxGpst9fY19bO1X88WPSDmuorI394sfif6Pc7g7ymJafvzl+HteTsYktvrey&#10;L+N8UXECnIHIOHyfjX2IDJI2DSrzK4t7xsZnl/e3YwykPwTJLYEXAR/9uGltbjWes4NoiD5deUhv&#10;NI9Qb3Vu547D/A3+YvkR7VnsF7Txt/+NNPPBMo9xrrGXhrztdHd9mp7zdy+zN+8lEekDPOF5xknu&#10;D1xuGqBRbxfPkWA+LP68JP6yIVwluJ7YlQ21Y1izj538EFCbuij01n9HxO0/BzsOUPwrRJ7a/GQG&#10;qYJAARKQechPFu/R9gn7o7kukugkSd+3rcpLXXUtVO+ssjxPe76xn2Z5PthsDEHKJH30f+m/UfLz&#10;ryq3yx9YGFd3cbtinMcZciXdrPclYzgyPmEkszxuMYY+uxGisji3ynMcVp5jgTHC+il9rEsKAYFy&#10;INDP4yhjez0ketFmIt/GH1n393prYTlukvEj0TOWsST/If+4vfJyezc27nSSOSu5Rsaq5Ee64XjR&#10;mY7NW/F8lZfnr17OYVXz32qqclWYYTQ8L9/cnfA+yfyMjI/J30B4j8fLdmJjRoYXF8DJNtYfeovn&#10;imROr9xExp3fF1161nuPWhhZeba9GJv3HOcxmVKU71aevXx/LBROxpHk2YGAQCkRaOQ5kX/qfZ0e&#10;83jpLK8zOOB5G1lzInOJ0o8pNJG5lTfbztI/MtANMCuD6GUU4noZs3yX+/kLPCbSUFFLX/keUYh1&#10;bKxKX01LTM9P2kmQ4iIguiItlV5aOzBeoyE6ITI/L/VbpiJt8wm/jyb5F+S27mlE1rTJ+sUWj/c0&#10;0SSu7ef522+53SJz1kYyxfOIF5r6jYKU3blD1o28uzltqdyvt42SG86mLLFCoPwTkLnzd1h3/b/O&#10;/kBhk7pB9My/XnlMv+q6mtG8uPT9/7H6hGTc2qq0cr33Idd/8fVo3dXNNB3kuUwDkfhHWW8eUlwE&#10;5Pn4gW0cPLOgr1hcJbOWW9GB+YrfK9Hhud4yEht7s3YlQoEACIDAKwL8LY8298R+oXPvEUWN2/rg&#10;ZgOB2uPrlMRRfKQ6x2O+4rgR/Q4bbiiiKBcCjuUJTVFVTx2pXuhIaKCY7XBd55h7yPrAG0RB0Qve&#10;oPAv/zeiiuzaODHLFs6DgBmBY+9/Sx+RS+cQ2SySQj7P6xrDTb3kXptO5NKVtJ04WI4brGPpWjta&#10;7y4IIq2DxAvay5EGygwCIAACIAACIAACIGAnAekb60RNMW6oC2Lvrs4umCJzvWyvgApkrb7K+u3J&#10;olR4knexDQIgAAIgUMYEFN3YnMo2DiAgAAIgAAIgAAIgAAIgAAIgAAIgAAIgAAIgAAIgAAIgAAIg&#10;AAIgAAIgAAIgAAIgAAIgAAIgAAIgAAIgAAIgkAsC4t96iv3MGcnSrrG/RaNr0517zv5EzURspVZZ&#10;XBfyessw/fv8bbMo6S77VzjDtvk8GfgRWNrZsOQrVWxOK6dYt91e1UAzbMPaSHx7WwVp19ooz1bP&#10;iX1T8aMstm9PKz1s+/tcYx91ZeC/faCuzfRdWGb+4l/1VL5F63R2yWXN0SHb6S3ztUbbhzsx3yJm&#10;976X7V9DSoOA+DV7uj1PB1G2G2Yg4stjvKGXaix+DwyiwqkiICD+hr7wPczYd7VZ0cRmvnwbhuo6&#10;+DvaxPaDX9rQF7+Gq+w32kimuZ3UD99lRohwrswIPNqao+X9LUulvtw0SE2VdZbCniSQ+Ba4tzlj&#10;6vNA7Bufb+g7tS+xk+QR14AACIAACKQnoPh09lDr2+E7Pj0unMkTgQ32zyT+Ek7rYyk5+zL2tbbv&#10;t83fUnLc2AaB0xBQF59pL5cx9Lbs++g6ZqOKbT0T+2qBjVTt7SjZPRkvT24TBI7bMSvZshd6waq4&#10;P9/YQbTpO8rp0nOiix8c7RfLFs/dqe3DpMw9SORYWZli/yXsm9PhTBwrlg21g/3Irx/5nVcC60Q7&#10;PFZT05DdIuhs7is6m3rJiavs452kPn8lCvthz6W4I2x7MElCzsqkPZs22T6Uwn6JkyVW7uQD2AaB&#10;ZAJBfleTRT9nnHyOt0M8f/aJ7x7tiC1NG6XOXUUjPFcyVNdOHvYFGxcP2/S/yuO5361xXW8i9zam&#10;qZ/nbK3qcphEh9MFREDd9ZP6X/7vl+3xeL6kn9DAYzaQkiMQ9Wt1cxz1LafSecoHoJiN37U5bdJd&#10;Z7T72AMBEEgQcCxPkt4jTbRjOHG+6DekfbW5dFSMFLbSj05iK2sEfC+0UbcNFLcvLO7bKjJWmSy5&#10;trmfnHYhb8s4i84XInXyGMYpdKozKa7KaSkLT2KXqOKnoJXHtkOil1vAPgQlf629pC5PkfLKDnVs&#10;3CeTgiMsCBQCAakrA9r+hdo5Wgg5Qx5AAARAAATyTUD8y6/OEEkburYx37lB+iAAAiAAAiAAAiAA&#10;AukI1EhbTWYQksZCMcaejlZBHnfsatf5RWP3tCCzikyBAAiAAAiAAAiAQN4JyBomjf7MLtsaKaJ1&#10;BUqKtvqxdVl5p3zCDLA/52hLHzllrccrcaxMxjcL9q9r9Si/kklV9CTYno0iz9UrcWTBdl88bvxN&#10;TcCxtUT6NS8qr5WM62fIVY6kNS+pY8FREMg/AYXXizl1/f5jz7LufP5zbZwDhe15phOF188o+zuk&#10;enhdGgQEQKBkCMj4pb4uC7UOZrd8Dpdx/KLPUMCi6tatKrzuDwICdhMIzT7SRin616HktawqRbdW&#10;yNncpQ2HPRAAARAoIAL6uszVPUqK+2jtfFay6tS2M9QCb1dkhQEiBQEQAAEQAAEQAAEQAAEQAAEQ&#10;AAEQAAEQAAEQAAEQAAEQAAEQAAEQAAEQKAgC2hnsgsgSMgECIAACIAACIAACIAACJyPgZAdyo95O&#10;erilczyii25xd4P8h7vkrajWnSmM3X1eEPL50sNkM05pM+bkxcjvdV4g1ymd58n1H3Vdpr/M/0Tr&#10;B4G06SWf+H7lGbl58c1YY0/y4dj2xPYSfclliKjRY+eMDtS7q+n9rotUn8G9aaiooY97r8WY+faO&#10;HN0ZpSPn/KE9+uPcj/RuxznqrmHnFCx7bOB9Nrga2zb6b4gddrlPydwo/pOeq2Al5bfbz9Hfl+5T&#10;VMfewc/KW+1jp35WTpq3Qr2uh+/9QF0bTQdWUmZRHLGN1nfR2fpuqnF7UobBQfsI9NQ2U6unnlb3&#10;2YBHnmXI20EXm9hJBcQ2AgPs6PD71eem34aJgI+usAPEbMmk30dfLz/h72ySwUSTxHrZyeK7nedJ&#10;vrvZEIn3Suswfb340DB6cUb5cH2WrraVkIMowxLjZCYEpA35d999y85KxXDS223j1FGVZcfFmRQC&#10;YbNCoJLbM1dahug7br+bya21F/RPvdfJkSMHUWb5Oc156fNNB5dNo2isqCVpExajNHnq6J/6rsfu&#10;7fzOWgZftuyXdpjbUm+0nSXpo9gt19vO0CY7Npcym8kOO/T6y8wt+t3Qz8jpyM533CwPhXB+kR1g&#10;31mZoDkL/d1c5VdhE37SBpL6Rv7K/ZF+a2yb/9ays+xBbzsN8C9fddLbXefpkL+vL7YWY1gCnmpq&#10;3fEnEHn3dxPbsvF0Y56kzr3ZfV5zPHlHnsnfT3xL8teKyPf6w57L1FvXaiX4qcNUsXG1680jNO7t&#10;oftbMzS9Yz5Gkpyo5LfWVRUb15ExnpaaevLyvpe3zd7B8YYeerw5TwfRUHKUx7afbi/QuYZe9NGP&#10;kTl+4JD7D58vP6SwemTI8HiooyMXGvupn8dIClnONfbSlz6dkRNdhkNsuFH6lWM8llNIEuF83d2Y&#10;pkc8dm29N3pUAnm/5Nm/3DTA75Pz6MSrLRlP/XXPVXqwOUv3NmYy6vNKFHP8XZXxmDdbzxZt2+gY&#10;lFcHZL7Ayjj1Oa6HCnHMN125ivm4wt//d7su0B+mf7BcR0l5N3ju4t8mv/3/2XuTL0euK//vBoCc&#10;gZwH5DxU1jySVZxJiRQldbfUv5+728f28fHmt/TKXnhh+xwf/wleeGkvvPDOxwt3S+qW1KJEkSJF&#10;sopVxZqHnOcEcsSQE4bwvVGFRASAjAhkYgggv7dOVkwv4r33QQzv3Xffvdq5I83Ofl+d9Pex076X&#10;dlN/IwdyK7NIG07G21JjbrXsrCUef+WYTeXgzZH4njYmFz7Y1Zah2M6rJffZ9M+mvOcu8Hv+nZ7z&#10;Za7R0dkPsI7QvWat35zldre0bSClI/AivEz3No1One3mLvfh12sv6FrLHl1sKc3vJs/GN5znxkHE&#10;VjG9nnoeD7bWT9e7a7kvfk4b0xIdz3Ie46b6gkg78jaf/4zb3jIOK99HGRPWlsrrZWqbj9Vq66/2&#10;K9zQKVcfTl+HYq67ViazLp/0j2ftw44yEuC+bVKCYCMQdhl/BGTtNAKb+xH6bOkB7SYOnFa0w/I0&#10;sz6wu6FFsxfo4qXolqTvIFJbW0sHB/bLLt+iD/wX6ddzd7JsZw4zfL0iTL7lMeyP2HaomkXaqGIn&#10;ZSXnWJ8iOs5SiegMB71dJGP4ZjLHekqn6XrMyotjhScQZ92a6AXt6NWauP38dje3BSAgcIoI3Ooa&#10;p+Duti3b32fbC5qdyKC3s6SEktwXlvGxV7qhXQqLjoi/TTKuH+H9+dhxnbTgogvYOohqf5nXkr6v&#10;jGtp+i5un6T0XrJPP/Z9wA6EpS7bXH6pw6tlVKuTXueVeX2nbku//1bnGc1WNtUGc2pZi1kuf2Mb&#10;vcv6ya/ZttCO3OZ2ZAvrTvqayq+ntVNeu2kmQss0bcPeRq7X29BGV9qG7F4a6UCgogjImKzc35Vy&#10;j59r7ddsRx/wmPRJ5TLXW8bmIZVJQGwh/27wTfrT8iNuc9nQBTT30dtdHJDhtR6mMmt9ukt9jee8&#10;yBwyK3mwOUs/9h9t16Y/X9q7s6yPmQ6vUqBAc3s665vpE57/2ODhYEYFEmmjD/EY7kwk93ywVDaT&#10;rHu6grlBKRza8sHWDMmYoJWIzlbsgSEgUEkEpC9/i79t3wSeWxZ7g8dPHvL7UWzy7IiM9f81+ILf&#10;O/ZtazvrfDxv+5o25p7KY4j1MlbvrhUOWi1zyKTPDqkMAqL/+jrwzPK3rYzanKyUMs//N/N3NJvX&#10;K60cWP4Uz+M4GUmcDQIgQHh/FP8m8GbrtyVgtL0ZKIUrnuf7X5ESXqNkzzj/jZHawbop/P6FA4wr&#10;VReBeIxca3OGOiX88DthAGJjQ9kJkfvJF4aUSmST1PYGwz5sgICTCCihICm76fnNUrZET/U9//Hu&#10;UapZmzlE79qLkIvrnmwuzRzrw4wdtuLm+esKz3fXS7x7TL+JdRAAARAAARAAARAAARA4FgElspF9&#10;ni9bb5idqHB71Fy2JDGeR5Zrf+GytX0l9cDoI0qphf7ANjwkBAEQAIEqJ6CwTwODsA4fAgIgAAIg&#10;AAIgAAIgAAIgAAIgAAIgAAIgAAIgAAIgAAIgAAIgAAIgAAIgAAIgAAIgAAIgAAIgAAIgAAIgAAKl&#10;INBnI36l+OLfje8XzA+o+OJf2zPOec9V1zFfT67dOfeJr9IRb7el/zbxn3l3bZLe51hEduXJ5rxl&#10;Uo/iZp+bvZbpzBL0sm97iQlkJiu7W2aHK/bY1n6UPmefuHbiIR1VSYkNIb+BxI/08bwdV55+h/rZ&#10;F7P8jlZxu2fCgZP53PZ1ZFchvE7U4ay42dmFLO4eiYNtJU08T6y9zmuVDMcrhIA8s+LD/u76lGmJ&#10;kxyB5iH7y3+327mxiU0rgIO2CYgv1r9wfJeYWjjvdX6OgSLtiSGOa6ePE5Qq1Kivm4IWftMXouvw&#10;65sChuWpJ7CxH6Yf+J1sR3rqW9mfcHHjekuMUYkB8w37+TYTif/1lOOsvdkBP0tmnHAMBEAABEpK&#10;gP0CKlvGuMOqf7ykRUBmIGBFQOIv3lmfJOmXFlrurU/Tz/qvF/qyuB4IHJuAym1mWn5pPJ/9VCus&#10;vym6ZPioUjjmOO1sEzW1Fj1rZFB+AirHNlB0xVC4jaDGxWdYhh8WXRqslpBA7zmiTV2bbXOZaDdC&#10;1FB5evokv9Nc848O4Sl8nynr86R2jRzuq5SVJLeb3Y8/NxTXtTJByTO3DPsKvpHpM+/g6Limal2T&#10;IXsXx3UrpdQm9g3ZHbgLF+sydWF5X2WKWm+sd+ZxbJ9iAklua0Uzxvkz2kCZdF5wfyTKNhqFELfi&#10;okGO0Tru81NPw9FtrDN8fCK8QuusBzYTGcf5nsf3Puyxb3Nhdj0ccw4BpbGZVC/bM3DMp5SoSy9I&#10;ufRRahPLKiKgbqd/Z6mW0txZebVbniSS/qxe2vykPv8rUYjtcCL8F2ZfyT/5T6R42/SpsA4Cp5KA&#10;a9Von6NyG19t66seFpk2eWKPx3YoxGPKkBIR2F4lieOml0of+8nlc1+1aMvr63+q1oNzJPoWg4hu&#10;qVTSe5bU8++RykuqlLil/B5OvvdfEIlOXPitvHxV/lIxQz4gUCgCyxPZV+rF2H82FOwBARAAgdND&#10;QJm+R4rYH6xOa/FSkxc/JPXyx6cHAGoKAiAAAiAAAiAAApVGwM12ol62JYhsHpZcdKOFt54+vDxW&#10;CkhAYRsuV8wYGzXJ/iogIAACIAACIAACIAACRxDIGPNX2LZElbZwpdjPcVtdLyrbCFODT7+rotcT&#10;3WfIHZg+rINL5iFvB0ht6T7c57QVTzBdXilborVPs59wh9M+5FyZduROq0QVlse9yvalOpE+bnzg&#10;CtXM3D3cq+yynRPsyw55YMWZBGqCRrtPKeUB38t1untZ9AKiHxCb0EoQq3eiEt0kzM+qhF8SZQQB&#10;+wQ8uvZd6qx492hqtShLVfTeJqIkYiZHy39IjWXY43pqyl8olKCqCMTXFkmNsj8PndRdfJf2H/xZ&#10;t4f7N9tBcndU0ZwTQ+2wAQIgUOkEcr3LaoYuF71aittjzCMRN25jCwRAAARAAARAAARAAARAAARA&#10;AARAAARAAARAAARAAARAAARAAARAAARAAARKRCBjBLtEuSIbEAABEAABEAABEAABECgSgXMtffR4&#10;a97y6s+2Fujt7hI6PrcsUTrBX5Yf047NQFPvcB1aMwK8pa+U31otG7j+dOA6/Xb+Hm0fRG2d/NXK&#10;E6rhAKVnWnq19EmecHs78IIebczaOl+fSAJifei/yNfLv5tS566hn/Zfo9vBCXq+vai/rOl6LBmn&#10;Py49oJud43SpbZAk6LCdgMPnW/pNr1vOg31N7fSLwZv0cGOGAruvJn10N7TQ1fYRaq+rvICRpWD5&#10;kf8ytdY20VN+L+y/njAmgdnkfTLs6yYJ2AYpHYE3Osfo9wv3Spfh65wUDoMr79PO+mYabe6h/iYO&#10;vAYpKAH5zgx5u2g6vGp63elwgK63jXB8oMIHCJLv/3fBjGDbpqUhGvP10PscYNFVhPLos77QPkh3&#10;Ay9pNzNQiz4Rrz9cn6ErncPH+l5mXAqbVURA2jSfrzyiUOzooMCZ1X238xwN4F2XiaVqt8+39pO8&#10;A7cPdkzrKMdfhpbIye1d0wroDj7cnLXlDPda+3BRvjm6ohR1tammnn7CfaG9xAGtsROkDQ74LQGE&#10;N/gvkuFgtqgFeX3xeu6byXdzyNdVtOykjfBx/1X61cy3lve0FGJ1Z4u+XHxIHw9eL1qZnHhhlfvn&#10;s6FVuhecpAAzKJRIH6nf20lul0vrK0l/SdpJspR9Lllq+14ta7gNmEwkDven0hejrVeoOqauI2X8&#10;hO+bA54APMdt1FC90SmTd5+/uxmOxx6wI7lafg7e8mfrnHZZ1/MvE99QyOJdnMpflj/ie320xa/f&#10;VZJ1L79b3us6TxdbBujB1iwt7hidFkpL3VvTQC01ja/+al8tfbxPfuOU1NfXU4J/fzsi+qAr7UP0&#10;/ZrR6VvmuaJ7esB6p/d6zmcewraOgLwDvgo8o7DN9mF/Yzu90TGqu4IzV4e5T3nXU0dRC93ps9Ai&#10;nWvuK3o/zi6l4N42fb36LK/2uv7azfysfdBzQdNZ6Pdnrss7+BrrAOX3/IuWn3nbL/P8PdaLSb9i&#10;3OfX9KWi9610kT7Sy/CSZTWkDSP3DKR0BDobmumXI2/RZwv382q3Sv9XzrnaMaK9t+S+r0aZjaad&#10;0B5Vv76GdvI4/DmV9pS0D+SPmrJrEuU+i3yrkmqS2up81OCpzU7koD3yXhxo7CCr32c6EqCLrQMO&#10;Knl1F0W++z9wm/Wk8mB7jsLxPbrVPqb1X056PbPzH27N0Vx0zSzJ4TGP4qZPeq9Svdv+8yFjHT/t&#10;v04LnIe0r/PRGR5mzCvyfNptT+rPkz5BDZdb3lHSzpdnR7a1pbb+eh+vS7065PnPo376vMqxrqwY&#10;Ay6r4tDdwQ7Py8EIeYIACDiLwPLOJv15+RHFVHs6mlKU3sPfinZ+/4stS1d9i7YUu59CitiAiK7D&#10;Stckecr4tegcxG6pWkVsiKxE9LxiO1VqGWWd81RoxTTbNR7ziHJbrclTb5oOB6uXwB22CbTbNj2u&#10;/WH10kPNTgMB6Yf9qPcy/Xr2tq1v/tc8fvDLuls81lOc96ro8Nb2whRk+9W1vZBmjxxmPRCH9HL8&#10;zxFLJrTxdhlzzxRpr3j5WyT23bs8Pl8N0sRjLoPcDhK7iQZehxCdZbthsZ15vDlniUPuaGlr/2Lo&#10;FrXweGk1yBbPH7BrXyn6nA/YPqQSxv6r4bdBHUDADgGxwZfvlMyJOa6Mss30zc4zxz0d5zmEQAvr&#10;RX4x8CZ9ufqUljJsfvRFvM72BWJjAKlsAn1sIyJjLbnasPqazfO40Sbbl7YdMa9MbLLkfhFd2fzO&#10;Go/hFq79fqbZT++yLZrYFxZaxvjaMzw+aybSxtngPorPXZw+kFneTjwm98FE2Fwflyr3u2yjh/Ze&#10;igaWlURA5oTKePlCdN2y2I95/L6vsU0brzBLLDaZ3669pOmI+Zw4/TVkLu+nfdez5n/Ju9vF8xjN&#10;5jHLscXoBo2wDh3ifAJx1il9sfrEtO2VqxYyZhZnu6lqFLmHH/HzJd/pWzx/X+xaISAAAiAAAsUn&#10;IPMLxebQtn1xTS0HffeSshc5LJyLA8GXVPg76uIg1QrPrXeFuf028S0lhq9R/I1flLQYyAwEKoWA&#10;a22WFH5u9JLsgU5Xz8POuurN0T6N8PzJdswrssMPacpDwLWSPe826R8vT2GKmGusc4SMM7mJanje&#10;9n5z8fwWFLE6Bbu0h9tLelHZ3jPeOaTfhXUQAAEQAAEQAAEQAAEQOB4B0cnpRBV74gL5t9Zd1ny1&#10;JtuGWYntkzZ31/zMkhxVD4x+HZXa7PKWpCDIBARAAARAwHkEMuZFq6992juvoCgRCIAACIAACIAA&#10;CIAACIAACIAACIAACIAACIAACIAACIAACIAACIAACIAACIAACIAACIAACIAACIAACIBAtRHw1TZo&#10;MaUjFvGKJWaR+O0shEza8Hksceryjf3zZseYFs9PYlmaybPNBY6pM0QSn89KJD7mLMcht5Kx5h6O&#10;Qe6xSmZ6vKehzfS4HNzkuAcSG/2keVlmVMIEM8xXYjTHjxkPS2KbXmjtp/Hm3ix/jflUQ3wtDXk7&#10;aYr96ZrJDB8/UUymXL5KZG5WR79ZtlV/bD5iHYtzqOl0+4uoxpvgfHM/Pd1asIzZMsn+jy/ze1uL&#10;ZVyNIFAnjcDDzVla2w+dmIb48JUYCfLXaBE7Z9jbTbeDL00jICW4XSHvqEK1g05cQVygIgiI/2lp&#10;24ifYfEXLDGsJAazxE2U+I6VKFKXv3CbzcwPdqpetRx7+v2eCyXxST/Kz7G8P6IcW8VMXoSW6HLr&#10;IBU6xqlZnjgGAiAAAiBwNAHxh5j5RUz64Q/1aGI4UkoC0u75bm2CZqLWOsHMcrXUNGr9i1BsJ/OQ&#10;YXt1b0uLRSGxRiAg4AgC60tE+8b7Vuk7V5Ki5fLtrLBvZ7WptST5I5MyE8ilLxff3q2FGY8qc+0q&#10;P/u+s0RPvjDWY/kl0dgbxn0VsKX2jPE3WuF/6ViKyvIkqV0jFVD6jCK2dGt+9ZTddKx0ZWWC6Myt&#10;jISF3VR5TNkgGT719MeSGWOwyn5Uf9j2uiu8RrWzP1CSvwnJpjZKcnxNkniYFvq12oRRT3TgLry/&#10;v1x1Uo+I6Wm7wkhYvQR2tkjJjOXq6zCt72w0aHrczkGJM3vGy+Ml/GfHvkBijL7deZZ+u3hX97bM&#10;nZOUb3zXT34bNg65r4C9jiXQz/2AZ7qx+7UFEj+qSuZ3wCEViN39Hanri+QaOE+ufv5r7nRIyZxf&#10;jGRI9ztzcV2VGL9j+YURtKeWyMf3wDf/p3G/2OR4rW2yjCdhCwSqj0D8zV9QcuASuVYntb9k17Bl&#10;27qiKGTqGNjGkqTf1NhcUdWo6MIuc980U3pZtyAiv4fofOSvgX+TSonrJuXViaZV4P4pJAcB0Rnp&#10;RGJhkX9Mt6fIqxw/Vb320yJnUqTLsz0R9YySyn8QEKhEAkrm8y/v+ZaeSqwKygwCIAACIFAgAsrk&#10;96RsrRxeTeG+gnr548NtrIAACIAACIAACIAACDiPgMI2DGpkM12wDN1o+gDWnEbAFd3KKpLYWkFA&#10;AARAAARAAARAAASOIODNYb8r7d8KsT1UwkY7BhJ7ZMV1RGUrb3dCxs0fGcvtDkxRnOdQOFFcbCPu&#10;5j+9xLpGyR0KkDuctgV3s98+SGkJyH2jl2SLnxIdA1Qzc/dwt8LziJWdbcxhPCSCFScS8ARnDMVK&#10;1vso3nOG6nT3siQQ/UDCofb+hgrwhhI1fye6ohuU5OcVAgIgUD0EPMFpQ2XkXZbM1S43pDrhBvs+&#10;MxWxa3ayJGKG0ikyVwYCAgUkEJt7knW1ukvv0/5D9imgmweb3E73a7JOwA4QAAEQKDOBXO+ymqGL&#10;xS9VRuwB1entiuITQQ4gAAIgAAIgAAIgAAIgAAIgAAIgAAIgAAIgAAIgAAIgAAIgAAIgAAIgAAJl&#10;ImBhKVemUiFbEAABEAABEAABEAABEDgmAW9NAw00ddBClAOLmMhEaJne6DxDNeLU20HyeGPOsuyp&#10;4o76euhsS19qsyDLenct/e3Qm/Sb2TsUie3auuaflx4xRw91N7TQHxcf0PJOxkR2G1e50TFKV9uG&#10;OZZcZmhqGye/TuLiyfLvdJ8jCbL1beAFB8zSQgFYXkBS3eGAw1sHES67ccJ3rpO761uoNSOoXq50&#10;5dzXzgx+3HulnEWoqLxdfN9d53vwWvsI7SUOyMP3s9PeDRUF9ISF7Wtqp56GVlrdtX4ej5uVm98X&#10;8q7o4EmKHfXN1MEBLeW59jjsm3Dc+jn5vLMtvTQdXjUt4g4HDl3Z3aTeAgdpf7AxQ/fXjRNVTQvC&#10;B8+39NPbXWdP9H2yyiN1XO6/a51j9O3Ks9SunMt9njj6dGOe0yIgSU5Ap3BnkidzfrH6hDa4LWNX&#10;bnacIWlLQk4PAWkrv9V1jv6weN+y0j+sz3DA2m4OWFtjmdapCcLcl5kOByyL11rbRINN1RGsVPpy&#10;A95O7S9V8QP+ZmzsR2h9P0wbexFeD9P2QdRmTyl1FfvLIW8Xvd9zgepL4NSgju/Pnw28Qf8y8y0d&#10;JK2dPjzfXKB2bvddY6de1S4JNUkTm0t0PzhJW/z7F0JcpNB4ax9dZ35t3IbOR1wuF8ViRscX+Zxf&#10;7rTy/vzZ8Jv0r9PfUbje+F5x8ze46WCPonUNhmLeWXlBdTyJ+FpXOuCetOF+PfltXr/J+70X6Vxb&#10;v+Hapd6Q9+SPui+xjmiP1g/CJPeCj3Vv8if9qkKLtL+fbM7TLvfNzUT0elfahshXIY6yzOpSrGMP&#10;NmdpyaaOTn7Pj/yXStLvOWl95Zm82Dqo6fLMrrUT36f56BoN87epnJJgB4X3uS/6ZGv+WMUQTeml&#10;1iHWW43k9cyJruOXgzfp3voUPdtezDvvifAK98u36P3uC5rON+8LOOQEld/T3wZfkPSZrOQyc4Ze&#10;yIpS4Y93coDKfxh7jz5ffEgLkbW8MnjI/ZYA6/N/3HeFGj11eZ3r9MSiow7sbVsWc6gK+jJNNfUk&#10;f5UkI9xfno2aO9PaZB1N6GCHmmsbK6lqFVnWp9sL9GB7rmBln44GKMrtiA+6zpOxlV+wLGg2EqRH&#10;W/bL/CNupx13XHKA3xN9rGd/yd/2+2tTtvrPhaip9Evlj5L2+oIK9zPO+nrpRtsIyZidoyUeIyU4&#10;ayhi0j9u2MYGCIAACDiJgIzLfr36jJJ5aIXrWffqb2jT+qHyXpa+uOiBZP3VMr2e2j7qePa5r64h&#10;NkalkEusQ5jjvkbQRvv6m8Bz6hpqplqlNGUrRf1TeYgN3SaPDVjJGf4el6N/1cd2frV8T1jp+udY&#10;13OxBc7mrX7Hajy+yPfwc5s6Lnnu/Y1t1YgBdQIBSwKih3iv5zx9sZLtLDzzZHnnfsnp/mbghvat&#10;zzye77boQQK729o3N7gX0sbDrLWy+eZS/vQy3id/lSjSxmut9Wo6Bhn/E11DGy8r2S6kmL/DTZ5f&#10;IPe1jDVZiTxPYjv/y6GbFc8zzuNaX6w8fqXXsao4H/+w5yI1lMA+xEZRkAQEQEBHQNoDu6znXrRp&#10;L6A7le222+hD/8WKsB3QlxvruQnId/6T3qtsOz9FjzNsFkRn8w7bx4839+Y+GXsrjsA1no/3p5WM&#10;iK05avGQ7Yl+5L9sOCI2plM8ljQTCfB8qsK2d2XU51bnOF1sGzTkWciNfp5/VOeqoX2LcalJruON&#10;1pFCZl2x17qzMWVLY3y+tV+bb1WxFUXBTz0BsX37l7nb2lxRMxiiw/iKxwh+OfCmNkf6qLS31ydI&#10;3iV2pY374T/tu859xexxBxknkTlzizvmc+ClXzric2bwbbscTkM60Rd9tvyAdWMh29UVe+wPuF8t&#10;Nq6iW5A2/E78gO2nXy3FBlZsqbXl6/VK1bdF4nv0ObdTBho7uF1whpo8lWUrZvtHdUBCsZkN8Vyq&#10;db4XRbcl/hrkXSO+HyAgAALVTUBs5Z9sz/OY6tJh38hf30pvdozx2ECTdeV9HUQ87zAlEtS+lKKs&#10;z5PC30G9JE/B/D99fbEOAvkQcK1OGpKr7J8i2Tls2IcNGwTqvaSyDlXR6cOUyIYtnYmNqyMJCBSN&#10;gMq2IQq390WS3naiptai5VWuC6uNLZRgva87mvZf5wlO0/6Zt8tVJEfk6wlMGcqRkLnnFTYfy1AB&#10;bIAACIAACIAACIAACDiGgPSHDeLjvkaJRa3J9hWh8BiZU8bHVPYtpRcFvo70OLAOAiAAAqeagOLJ&#10;8NXqlI/Xqf5VUHkQAAEQAAEQAAEQAAEQAAEQAAEQAAEQAAEQAAEQAAEQAAEQAAEQAAEQAAEQAAEQ&#10;AAEQAAEQAAEQAAEQOD0E+nhe9ost81i1EtN4rNl/Yiji42oqZO2LT3yr5RsTVuJYXmodoEeb5nH9&#10;VJ5tcjvwgn42+IZlfZ5yXGxJbyUXChADp4X9ADS4a03jcEtJVve2aLAKYo+Kv6O7a5PHjtHcyzGx&#10;LvDvPcCxisRXWiFkpLmHfeuuml5KYmmIb79jx2Vq8BGxrxLS+SqhzLlZpiWovoPCc20/bFmxQW+n&#10;ZRokqCwCbpeLrrI/7O/WXpoWXN59P3BMd4lpAalOAhIX8BH7PD+uyDt5lONDj/p6qNvbRvF43Nal&#10;JEaKxFhc3t00TT8dDhSkHWSaCQ4aCGzvRzWfqPFkUot5KXGK5Xsv8S8P1/kMheMkSCtA2y/HVIX2&#10;9vd4Px97/S99zut9r6/h0s5/1YaQfOJqgiTWjixjvJ3Qlq+2M48n+bRYIs7pUsf15yaOjNXT6K6j&#10;ax0jdLYC4zrc5TgVodgrn1WGHyvHxtscu6KJn8tSiMTKuMyxBr9bmzDNTuJiS9zyG+2jpulwEARA&#10;AARAoDQEXKvG97bK/jfUtr7SZI5cQMCEwDb76PxL4Clt22z36C8lfZJ3us7Ryu6WFk9BfyzX+r31&#10;aRL9VqH0WrnywD4QsE2gpYuUD/5LUpdeEC2znmaPY9f3nbV9Pf38cQAAQABJREFU+okSsk9cVXp2&#10;jT5SvezjXrbrbfjDP1GmONkxBCSuQaaEOf5S68nHozIvi+1jEGhnn8V1jUT7On2AvCfGrMfXjpHb&#10;yU/Z4vFH9hev/WVeTdqbHQMksSxS4lqZoOS1T1ObFbVM+sfJPX3vsMxKcJYoHiPK9GF0mKIAK3UN&#10;xotITBDWtxDrZjJF5TjnelHkHuJxQU1ppz9gse7eXqXa+QeHqfhuJE//xxTn8VQzqeE4XXqJsU6u&#10;0KLoYrKkrp3E9yuFAstMAtK++cf/iSjC3zgeF3ZFNrkPfHTs311+vrYOuD12DPHwMznc1EVnWAfd&#10;39xJBwfG58Hqku11XjrX3EfPQ0tWSTWd7C8HbpKL/0Gqh4DSe5bUZ1+nKyTv+mXW4wxfTe9z0Fpy&#10;7hGpoTVKSj/m9q/JNXqDaj/6rxxUQmcWRd3l2GKxDP+4LZVlj6HKvblk1DGS/wwR92+z5JTb5GTx&#10;wI7TS4DtI5J957Q/DUJsv7pYHKVjaGyurno6uDaKfI91ospvwjY8yh//L6L1Bc22Qw6rZ26S2t6n&#10;S+nc1Syf+3I/5Ygr7twalLBkGb8/dQwSwf9+CX8AZAUCZSIgOsnAjDHz3nHjNrZAAARAAAROHQGV&#10;vwWKjNulRNZ3eb6QzKWCgAAIgAAIgAAIgAAIOJOAj8cKZVz4tSjhjHikqQNYOo6Aayd7Xmyyqc1x&#10;5USBQAAEQAAEQAAEQMAxBJpaNS9iPIspLTKHpUIk045BZRvlahK1sZWSPLfMJTbXr8W9OkXxs++m&#10;Nh219ASms8oT7x4lJWM+g2snlJUOO4pHQOZ6uEJBQwaJnjHK1VdyRTcpwe8FCAg4kgDbZLg3FgxF&#10;k3dMznuZ9QMJkzkqhouUeUPm05iJEt0yO4xjIAAClUaA32WeDaOP41hXCXx/udympJRk3PR4uQ+q&#10;YpenE6WY84Z1+WD19BCIzT0xVNbV1kPu1h5yNXdRcjtweCyxlV4/3IkVEAABEHAIgZzvsuYc/msK&#10;XF5F/MnrRe9bXr8f6yAAAiAAAiAAAiAAAiAAAiAAAiAAAiAAAiAAAiAAAiAAAiAAAiAAAiAAAiBQ&#10;ZAKeIl8flwcBEAABEAABEAABEACBkhM439JPC9H0JONcBYglEzQdWqFzrf25Dpdl39puiO4E086b&#10;zArhq2mg93rOmyU59rGmmnr6u6Gb9JvZ27QTtw5CofK0+z8u/kD1bCAbtZFeX7Aal4c+8l+igabC&#10;GfCea+mjZubz5+XHtJ80Tq7R5525PsH3gx0576B7xk55kcY+AQkG3eApfIBC+yVAyhSBNzrH6Lfz&#10;d1ObJ1rW8numvd5HHXX8J0v+a65tIhf/3pDSE/Bz4PUmfs6svheT4VXqbSycIxT5vj7ZSgeetVPz&#10;q23DJPdiKeVyxzDdD07SvsUkkwdrM3S5fZjcLgR8LOXv49S8piKrtLq3bbt411qH6TwHF4WcPgID&#10;7Iypn9vdixZ9JWlDP9iYpVtdlRss5hGXX/opVnKN36XSBqxWqeU+mr+xTftL1THOfeHN/Sht7Ie1&#10;v00OdLyxF6aEBPI8pkh7653uc3Sm5eigyse8tOlpLRzs/JP+a/R7bjda/9pE3yw/4XahlwZ8OYKT&#10;muZUGQdFz/FsY44eBKcokhFY9rg1kIDWF9oH6VrnKHlPcfA4Dzse+duRt+jPoWxdk29vl6J1DVmI&#10;v1p8QvIMCr9YIk6/mfyORO9jV97qOUfSNnSKeFlXJH/FFmF9rX2Evg2+MM1K3vH3N6Y1nZJpwlN6&#10;cD66Ro+25mzV3qO46ZPeq9r9ausEByQ6y9+bH/j3l/eemTzdXqBhb/ne+cHdbfo68IxCsV2zYh55&#10;rKW2kd7vvkCd9ccLnivP01tdZ1nv2qmVw46eV1+YSHyPfr90ny61DtJ1fi7d/E2oNHkZWqaAjb5S&#10;g7uWzjaXth1TaSyLWd46/l7+fPAN+mFtmr63OT6SKs/q7hb9auY7+nHfFUObN3W8Upfz3Gezat/K&#10;M9lfQN1ZpbIqR7n7uI8lfaADC+dz05GA9v4sRxlPS56Pt+fpEf8VWgL72/SHlYfau6mOzJ0Q5pv3&#10;OvfFv1kzb+vqr3mz44ymy9Hvy3fdxe+LK9y3GG7s5DbUDL0MLVm+Y/LN46TppX3/IrxESf53q/3M&#10;SS9X1POV4AwpGe1Q1V+5OrSiwsLFQQAEyk7g4foM3Q68zKscYmvzad811gNl67tyXcjp+nUp3wc9&#10;F+hXc7ctdeB7PD77XfAlfdh9MVdVK3rfQx4zsRIZKbnSPmSVrCjHpX8zxDqcCe7Hm8lsJEgXWwbM&#10;kuBYFRIQ24mvV5/aqpno094ssY2HrYIhEQiUkMCwt5vONW/RC+77Wcnafojurk/Rrc78+jQx1oms&#10;7GxQkMe9RP+6xrrwfQs9iVVZcLxwBERv1crj6G21Xm3ZynaSsl3PenCIfQLSjvyo9zL92/z3bF8R&#10;sTwxFNvRbNY/7b9e0Xapt9cmaPtgx7K+kuAa21aKPQoEBEDAeQREJ/zjvqv0O7anEp20XWmv89In&#10;fJ6cD6keAjJf4s3OMzTq6yHpV+9yMEwf2/+MentI5o1BqoeA2AbLfBmr536ObYq22H5Uxumn2f58&#10;iudsbLENaTGkjtumP+I2VSHnhOQqp7y3Rpu76dmWMaBZZtrp0Cpdb6lum+HMOufanuFxbOkPWon0&#10;Ld7scva4nVUdcBwE6j212hjBZ0sPLGFE2Vbuztokvdede772He4viS2aXZH++E/Zxl3et0fJkLeT&#10;Fney7ZL16WXeh9j4V6Ltnr4e1by+Gz+gPy0+sqU/SHGQ3/Nj/xX+Rr7qV8s7t7bWQy183xwlqqrS&#10;gRqn8MEuSZ47if1XS57PL208sQ+VpZU901HXL8X+Bb7fl+c3SeZrXi9F4NFSVKqMecg9EWI9zhrP&#10;BVrfC2ntQFlm21ZPauNwouuqdcPFXBl/MmQNAkUl8A3Pv5mJGoPEruxt0e94LsDPe69TG+t9TMXH&#10;c/mDabsCNwe1L6W4ViYN2amsz0h2jxr2YQMEQCBNwJ3xzCQ72d4HQcrTgOyu8buGvNwm1wXcViIb&#10;ds9GOhAoC4HEuXcpcfYdUraWSb6fal1jWcpRikzj3BZwT6efSffWCik8b149pWMbSnSLXDtbBvTx&#10;7jHDNjZAAARAAARAAARAAARA4NgEMvrDqpf1haWWXP5/Y9Z+sEtVTPVgz5CVUgu7KwMQbIAACIDA&#10;aSbA9kkG4bmQajxGCvT2BizYAAEQAAEQAAEQAAEQAAEQAAEQAAEQAAEQAAEQAAEQAAEQAAEQAAEQ&#10;AAEQAAEQAAEQAAEQAAEQAAEQAAEQKA6BPo5j+cLCF+dygXzJSMzQKPs7s5KxZr9VkpzHr7QNaTFr&#10;JHaQmcyxf92l6Ab1NR09B0b89z234CJ59PI1xId/IcTf2ErTYaMPoMzrrvKc8UGOLVzJssv3wB8W&#10;75PcD/nKGPtHvsJ+6ArFXJ9/f2MH1XD85mw/bPpURDPsh/cS32vHEvFVIr6atlbTp4fN/UmmE1bg&#10;Gvu6I3keM+3mdVWR2OlWUueqoa76FqtkOF6BBMb5ff9ka54k9rmZiC/kK61DRXn2zfLFseITkNhF&#10;X60+yzsurvhgHeLvofjN7+b3w3FjII7w+cu75j7zlji2ksQ+M/MPXHxSpyOHpcg63Q1MaO20aqyx&#10;+AH+JvCcYok4tyUGK6aK4tvaTgwzqZDErhjhuGellDGfnx5uzmk+lc3yfbG9RJdaBuFX1wwSjoEA&#10;CIBAKQgkE6QEZgw5JXs4non0lyEgUEYCEo/r27UXFGedYD7iIkWL4XqupU87bYDjPkkfRWKzmsnm&#10;QUSLATbiK23byaxMOHZ6CSg1dURDl0nhP4ldIX6WlQZfaYCw3jDxj/8jEetlIaeQQGMLqfzbK9w+&#10;OJQMX2aH+7FSegLSPvNznPLZB+m8V6eI5Pdy4DPrufsbbexFbfWTyuVO9l8gakl/Z2Ufrc8f1kVh&#10;PRRFWS/YVHmxlLW6TN9L10Xa2MEZUnvPHu4r+Eqt0Ye51nrf55jV9dnxS5IZ46YKt680n+C1DXkV&#10;yyW/j06S/M2IW8RUV9QEeTgul14O3PydK7AoHL9TLyq3CSmDkf441kGAatjHWFuv9qe4ud2T0H37&#10;MvBYjVlkJNc2O2q9dKa5l4aburTx7lxp7O673j5Cs9EgWdlchGO79HRrga51jNi9NNJVAoHuYR7b&#10;5/emzq5HXXpJyvBVx5U+yXYWashoa+BqO56t0UkqJ35mVa0s6+TqHiKlqfUklyvJuckMbpKpq7nC&#10;7JDWOeY0x100SN859t1YS2o992c5HuOhhLjdBwEBEMgmIPqgahJfR3ZtRMfQM5q9H3sKT4BjI9P6&#10;gvG6qT4q+9XV+pCpo+F0DKnULscuM/RUqjfHfebYwpewYJFNUjJtYFO/fwmLgaxAAATKQIDf/Qb9&#10;PhehqDrKMlQRWYIACIAACORPQPXzeNXTvxyeKP0BReLljt443IcVEAABEAABEAABEAABZxFQmjuM&#10;cztlrE3mhbtrnFVQlCaLQKZ9ldhjqrBhyuKEHSAAAiAAAiAAAiBwSMDt4fkDbOMXTfu7Utg2gGdS&#10;VYawzzGDeI/2m2ZIV0EbiZ4xcslcj9fi2lxiW0H2R1Rbn9rlmKUnOG0oS5JtF5NsW5Jk/3F6Udgm&#10;V+YfqBnzLPRpsF44Au7AlNFWiS+d6B4jleewZYqizVmBfVkmF2w7g4BnfTbLJiPexfcy9/sz52Nm&#10;6gecUYMcpUjy/LK9UI4D6V0VU5d0kbEGAiBgQsCzPkcy31Mv8e4SfHtFT8rzoxXxmZBLLPwU5zql&#10;VPtUnovr8raSGmcdPf+p8QNTH66lKhfyqR4CSZ4XnlidMVSohn2MiLhbOinJfkZSktwOplaxBAEQ&#10;AAFHETB7lxW9oKJf1InKPmUhIAACIAACIAACIAACIAACIAACIAACIAACIAACIAACIAACIAACIAAC&#10;IAACIFAOAsYR7HKUAHmCAAiAAAiAAAiAAAiAQIEJ9Da0ka+mgSQYkplIoKRzrf1mSUp27ICNST9f&#10;fsiT1Y+YxKIriQS8/XHvFQ4qVbzmfDNPQPzboZv0m9nbtG9jAk2CJ7JEdcGJdMU9crWVJ0x/7L9C&#10;klehxd/YRr/k8v9x6SFtHRiDw50kr3p2pDXk7TrJJXAuCICADQLyDEtw7plweoKSjdOogYNSdrCz&#10;hvY6H3U2tPDSS748g13ayQdpjk9A4QmbEhzxwcaM6UXmd9ZIvo21GZMvTE/KcTDJk0O/CTyjidBK&#10;jqNH77rZeYYutw0dnaBIR2q4vlc7R+nO6gvTHHb5m/t8c4EudZS+jKYFw8GSE5Cg8U+30kGVrQpw&#10;obmfrpTh3rYqF46XjsBbXWdpKSpOssz7Hc+2F+lcS19R2urFrm0ktkeT4VXLbFpqGmmIg/WeNvGw&#10;A4WuhmbtT+peU1NDB7EYbXO/aZ0dCG/s8x8v13kZk4DzFtLb2E4f+i9SU015nHoNeDvpre5z9F3A&#10;/Nsp1ZC7/t/n7tE/jX9ALVXkwCvCwf6eb87Tw7UZW/13i59UO1zHfd/LHcN0hf/qOZgrhP3WcTvt&#10;o4ufUPzu5wYczXs7tNKS24Hf53M/kFtx0bP1eVrd2TScZ7bxZs843WDnUKdVzrb00uPNOYrE2WGg&#10;iUzzu/5q2zCJfgmSJiDv86+5D2RX5B1eaQxFJ3quuY8eW7SDNw4iFNjdpm7WD5RS4vz9vL8xze30&#10;hWNlK0GZpD96rX1Ee4cc6yK6k3pZx/IfBt+i74IvaTpi3UbSnaqtPmHOSzsb9EH3BWpjPUulSJTf&#10;Ifc2pmwVV/pI8r6GlI+A6Ivk29fFz+vniw9oz8aYRKq0u4kD+t38XXqTdTlX2odJrlXpMhu1dtTU&#10;z+1wadtDSk/Axe+LoaZOmgib6xtnIgG6zu9ySHEIPNyaoych+99aeTOYa0KM5QzHd+k3c7fpR92X&#10;qLO+2XjwmFs7rNP9YvUJyZiqHRn3+elS26CdpLbSSD/vbdYLnWd9z521SVretd9HsZVBARLJc3XW&#10;20stRRg7LkDxtEsoKxOGS2kBfbpGDPuwAQIgAALlJiBjR3e5X/oizAEZ8pAu/uZ90nuV5JtRTSI2&#10;STL2K/1iK5mNBGmgsYNGvN1WSSvm+ArrJYN725blHfH1aLZ2lgmLlEDsQyZCy6ZXF12PjAF5yzQe&#10;YVo4HCwaga+Wn9COONS2EHYdTh/5L5MbfWULUjh8Ggjc6hrnd3+INvm9aSWix/Y3tNIA6zpyibQr&#10;QmyHvcbXk++JXFfGIfLpY+e6LvadnEANv+9aa5u4D91EbfzXyvp7Ge9p9NSd/OK4gkZAGH/ad411&#10;RHdI9NBWImMpd7jN+TbbL1SiyNirVXssVa8efm/IOBYEBEDAuQS0d1j/dfq3+e8t51RJLbyeevpp&#10;/42izk9yLq3TUTIZ66+k8f7T8asUvpZiR/X5yiPLC3+2LGPyB0Vr19eyXc8Y65pk/L5U7dMxXy89&#10;21o0rbu06Vb2tkjmnJ5WEZvg+5sztqp/rZVtR3l+FgQEKp1Af1OHNkb+fNt6zGSKbevEHidz7vDd&#10;9Sl6HrI+P8Wqmeco/LTvuuUzNMBls7JliHGwRtHzSz0gziMQYb3ZZ+wTwMreWV9y+U7+hMfj8rVF&#10;EZu4Bncd1SrsU8BE/SP2q/LNExsVWcrczIPkq7/Y66VsyzdB28/HZX+yaC0Dfe05EDjbzIh97TTb&#10;Vb3VcYZExwCxJiB62q39CK3thlhXy3N9WE8r833k97YjczwG+qvZ7+inA9c1faKdc5yU5oDtSRPM&#10;oI7nc4jtHgQEQMBI4On2As1Ec/tikPfu7fVJ+jm3TUzFa2xrKPy+IXnHlGjs1bU6aSie2j7Ak7jK&#10;M0+ReI4eRTaI2vqIjdIN5cIGCDiBgBIKksLtAb0ke87oN7GeBwHV206KLuC29vzncT6SgkBZCPD3&#10;SeXvVEK+VVUssa5Rqpv+/rCGXGvyBGco1nfhcN9pWvEEsudIJpgRBARAAARAAARAAARAAAROTID1&#10;71n9Ye4vl1rUHL6tlDx9Wxe1zPGY4fIKfNsaeGADBEAABE4zAcWTPR9b5THuXPtPMyfUHQRAAARA&#10;AARAAARAAARAAARAAARAAARAAARAAARAAARAAARAAARAAARAAARAAARAAARAAARAAARAAARAoDgE&#10;JE6tlYhPsu2DnRPHhJsMmcdslHI0sY/j7vrjxQ6WGMXX20fp2+ALqyrRd6vP6T8bfffImKXTXFbx&#10;u2olEre9UOJnX6fT4dx+gFJ5rOxupVYrchnY2aLfz97V/NzlUwGJE/xu93k60+zP57S80rpdLhr0&#10;dtGUxX06w7/RJY5dfGyRuVdbupjQ4fVjX8rxJ7KfG/e//x+k1vuIfO0kflrU6z8hakjH9JyPrllW&#10;Q/xuuuDLyZJTJSYQv4DX2P/014HnlsUXH5Qf916xTIcElUXgu+CEbX+sLvbAK751RzkuoCwLEUN+&#10;2NtJ3wYUU3+qKvuskZiE5zh+L6Q4BObDQbobmKBVbiecBrnHfqoH+d7z1TQ4vrrii/K7Neu4nVIR&#10;ace/zfHOSi3yLrjcOkh32GemmYiP7mehRbrGcRggIAACIAAC5SOgrM+TkhFTVvXDH2r5fhHkLO0d&#10;aZ+9CJvHwc5FSto/P/Jfoo461nvo5I2OUfrd4n3dntyr0s+VmCbQebzioyaTRNInCLNfb/bvrQxf&#10;zQ0Oe4tKQOKZUGtPUfPIuniJfNhn5Ysd5Scg91sTj1GF0zpihd8BiHNd/p/msAR9Z4lmHxxukrTj&#10;gnNEPQ7zZ7zLcdd53IXvKFK2eCxS/liSLd3aUlvnNqf78Z8Ot2XFtTxByfG3DPsqYUPtGiFV3p38&#10;p/aMUdI/Tmp7f3GLnivmh8TjqPdm5avWN2XtU/Y5hn2efvdc0U3DdZKNrYbtXBu1if2s3TFX4eMn&#10;JnrP057EJtiLktSN2FcUYpJkoceOYxJY2TXe+0ddRmJNjzZ1a+PnbbXZz+JR51ntF5uLmxwP7qvA&#10;M6uk9Ghrjsaae8hbAbpuy8oggUZAkW+Lf4xo4WmayNJLUrnvrDgs3ltyIXt82dV/Pl3uIq+pB3sU&#10;++f/jYi/BYfy3j+Re/zm4aZTV5LbwayiuZo7D/epsT1KLE5Qgu+DZGidGn7x3x4ec8wK35dZ0vt6&#10;jIptU0gfjylSxTY5WRCwAwROMQHps0ifQ/opKalmm7xUHZ2yXJkkRXzU60TtZZ2CiNhKrk6/Wpf/&#10;K+i9LHoqg0hdINkE+LdXR28QLb/U+slaAtEpQUAABKqfAOuJk7/87/j5nyCF3wHEtgDU7TDdcfX/&#10;CqghCIAACBwSUJZekMJjKzJuRD5jfPnDRKVYae/jMaFGUngOYkqUFdYxSpsRAgIgAAIgAAIgAAIg&#10;4EwCGe1HscHSbHlLbUvqTDqOLpUrynbXOkmKHhtz8XVEsAoCIAACIAACIAACOQhIm0nfjopk2Abk&#10;OMURu/Z32G49rXeVMokPp2qTRPcZqpm8fVgthWcYuQNTlBi4dLjPESvxGHk2Fg1Fib0eK03KPKkM&#10;kbZ7oi57nkVGMmwWgIB7dcpwFRmzSLbwXEnuKyV5/otrj+cfvZbMOSup/ViCgBMIeAI6mzsukMwj&#10;i3cMvrqX+f3vZr9+KcnUD6T2O22p7Gxm2xnW1JESS88Fw3PptF8N5QGBkxGoCeZ4l7Xzu6wUwvPj&#10;tDmfufJKxHPtdcQ+mbvV+t/8r44oCwpRnQTiczxnMMPuv2b4VX/L1dpFxC4EUpLIMf8sdQxLEAAB&#10;ECgnAbN3WbHLpbi5jaGXuHPbFfpiYh0EQAAEQAAEQAAEQAAEQAAEQAAEQAAEQAAEQAAEQAAEQAAE&#10;QAAEQAAEQKD6CGSMYFdfBVEjEAABEAABEAABEACB00dAgmeeb+mnO2sTppXfOojSCk9W8zdmT+g1&#10;PbEIB79efUoRDu5iR251jVNHvTHgrZ3z8k3TVuelvxl8k/5t7g7Fkol8TzdNP+Lrph/3XyU1wQFn&#10;iyQSAOvvuPx/WXlK89F0YMuTZDfe3EtuhwVcOkl9cC4IOJnA+z0XaSe+T4Hd7ZzF9PEzLu/Cdg4A&#10;Ln+y3uBJB5h0uVw898kY9CTnhbCz5ATONPvpwcaMab5J/u1mogE619xnms7soASY/3L5Mc3l+Q14&#10;r/s8nW05fr5mZbJz7ErnCP0QnOJvr/lEkx/WpuhC+wAHsXfZuSzSVCmBxZ0NCsfttSHHvD30ZgcH&#10;lIScagKt7LToQms/Pd1aMOXAoaPo+7VJ+qTvqmk6Jx58tDnLpbduA1xtH2YfQprLXCdWo6RlcjEH&#10;6f/JH1HvYd5hDt63vh+mDQ7imVruJjgQPYu3pp6utY9o38xyc7zaMUIbXM6J7eXDsh+1csDBwn87&#10;c4f+cfx9qnXXHJXM0ft3uY28xEH7FvlPltus2yiUNHnq6SoHub/IzjwkEDXESKChwUvhxhaK8nMQ&#10;qqunUH0jbTUeHfxb3kR/mL1nvIjFlrQF3+27SLEYB7Y/pSLt22v8XH+9ah0E/f76FH1cgd+qYv20&#10;B+wE588rjynOfSE7crVtmIa87BykAuVC6wA94faM1Tf/6fYCdTe0lKyG63sh+pL1vOGYLgBuHrlL&#10;W+39rvOs42jO4yzrpLXs2OBD/0UajHTQt4EXtG/R38y8oujR/23hLl1vH6VLzL7c3/7M8uXa/jb4&#10;0tazIN++Mz5/rktgXxkI9Hs76B/G3qM/LvxwpE4wV7Hkmyv9F9Ejfth7ieoqtJ0ndZP2dnAvtz5U&#10;X/ehpk79JtZLTGDE200T4RXTXCOsr1nnvlQpxvNMC1KFB+9yG/BJyFyvoa+2jOt91HWBQvx9vrc5&#10;bUNj8OrsPe4//mHlgfZtHmo6WZspzuOsX6w+0Z5xfdmOWu+ub6F3us8ddfhE+1tqm+jTvmu0GF2n&#10;75llKGZ0UH6iixfg5JfhZbrVccbySuJY3b27Re4ddtLd1EFxcRZdAnGtGO0P1K5hIk9l6hdKgAtZ&#10;gAAIlIGAjI/+Nfic5nfW88p9kNuXH/L4vIedllejiA3ZbCRIq/ztsJLbbGvWU99qsD2wOsfJxx/y&#10;mIkdET1ROaWvqZ1qWSd9YKGzmIsGWTdRImfU5QSCvDUCM5EATW2b971SqK6zThn9rxQNLE87AekH&#10;/8h/iX4z/z3rSK3tfr/i8Zi/H7xFTTz+K+9h0XMHX/+t8dLq3XzaeRe7/h7+PaUv3yp/PIagLXld&#10;fi+9VILeXl/eSlkXzmI389uFe5S0Mf4mtjitbHdxroy2h8dhGzrYoW94/MiO1LlqtL4D7jk7tJAG&#10;BMpLQGzqf9p/nf6V2wT7rO8+SuS5/tnAjarpBx9VT+wHgdNAYIDHS9q5LbKxnw6qmaveKRvQXMeO&#10;u08hhST/MZ4nIstSz7vramgmmV9kZa8zzbqG3obyzyE9LueTnvd4a97WeKX0O2BLc1LaON9JBN7k&#10;8edlnkMuNgNW8u3aS+pk271GT52W9P7GNIkNol2Rd9HPuA2mn9941Ln17lrqYtuAgIWdkMyJ6+d3&#10;K8RZBMSm8rPlh7T3em6FndI18G8u9hryni2WyFifz9WgfRfzySORTGp6wCRPUdw92NPWRS8of+Jb&#10;QFuyjXJ636v1KM9rkPHJfEXmP/xh+QGNsg2WzHOT5wHyioDMqRVbHmnTyRyZjYMIbfK6XdvwoziK&#10;/ufXM7fpY/brUCnvlAW2bbrLdqFS/5RIH1besXLPyFKeq/rXS8N+3gcBgdNAQMZx7lvM1V/bD2k+&#10;bGQe4JHiazccUvhd5NoNUbKpBP2n6Ca5IhuG/JM91vaDhhNOurG+QMoPvycKb5DCcylFkr/874ka&#10;Czun46TFxPkgIARcK5NZIEr+zGSVoHJ3qN6M919ks3Irg5KDQJURSLT2ksrtfUXX7/YEpynWd6HK&#10;amqvOh72P6SXJPvXSvqgL9IzwToIgAAIgAAIgAAIgMAxCfA8eIXHgAySoS80HCvWRq45urH9YuWW&#10;13WTe+LXS7xZpEWpNdG3ppNhDQRAAARA4DQQyOXfKM5+Ousac9Y+sbVKie01Sm4FeBmk2uHLVMN/&#10;EBAAARAAARAAARAAARAAARAAARAAARAAARAAARAAARAAARAAARAAARAAARAAARAAARAAARAAARAA&#10;ARAAARA4DgHxv2THD+nyzgb7us9t42onX4m/NxMOWCYd8/WcKM7teHMvPWPff9vsM8tM1tk/18vt&#10;JTrX2p8z2ZON+Zz79Tub2N/gsK+bYgds/1sA8Tda++rZZJ9i4ie6EuOsPlmfo6+Xn7CvfuM8Gyt0&#10;Xo4V/HHfFb5PfVZJT3x8lH/PqdCK6XUk1m00tpcV58H0JP3BzHn+Gb6T9Ekrfv113RSeg0YyDy3I&#10;8a+ufXxYLYmfvsrxI61EYqJBqpfAqLeHHm3OW8ZCXeBYeuIzTfy9QqqDgMQUm46s2qqM3CdvdY5T&#10;rdtjK73dRLU8r0di3onfSjOZCa9WXPwYs/o44ZjK7YHZUIDuBidojX0WniZJ8pzjR5tz9F73ecdX&#10;e5LbReI32EoUTvBhzwWq4fiR5ZBxXy/Z8Z3/fHuRLnIs0nKVsxxskCcIgAAIOI1Apj9UVVEo2T3m&#10;tGKiPKeEQDS+R39ZfUrrrG/LV/obO+iD7gs5+ygSO2SAj0s/1kwinP9EaBl9DYakPvua6MFn7ND7&#10;dcxcifMyfNUMH46BAAhUCwHxVRZeS9cmYv7uTCfEWkkI+MeJB+34Ra0b11nieMU9oyXJ3m4myuoE&#10;Rz40iipl10tLN6kcn1DR6aGUVfbVP/6WPlVlrLO/vfjH/4momcdOOL5UKUStbcjOhuNS5RKVY6Zn&#10;irLH7S1ffmM9rozxo0Rja+Zls7ZrE9l6rAP3q/hxWYlPsENt8FGC/yAgUAwCy7vWY6dXW4dYzzlA&#10;EmOuGDLCseAmWDe8umdeFok3d5t1/J/0oe1ejN+hXNdU+s+RuvA0nb3Y3qwvEnUOpvc5YC25+MxY&#10;iqYWcrX5jfuKuKX5k0287sO+zkcNV0ZbVg3p2t9Sdo5FpjR4tVrEJ+/R/pf/T7p/znuToXVyNTss&#10;nsXyS628h/+19XIdXn+bxSZHbFNSUiG/S6q4WIIACJyAgDz/HEPwUPD8H6Io9oqyPGHIQpX4r6/b&#10;Dqq3w9hn32H7EPFlX2D7H0MBCrEhZdTpEOSSqtfavrcQWVfcNUS/99Z/1PRH6ubyq+8w62EgIAAC&#10;p4RAYwvRmZuk8h9JXHqFA9pDQAAEQAAEykLANfU9uQLT5H74GalNrZQcvk7JCx+Uviw8tqj6z5Ay&#10;9zCd9+r0K31TkXTa6YywBgIgAAIgAAIgAAIgcBwCSuacd76IwnPD1dae41wO55SQgGtn05Bb0oaf&#10;CsMJ2AABEAABEAABEACB00hAxrhXp9I1rxT7khy+qVSpS5VJsr2PxO5EkVjOr8UdmKLEwKXUpiOW&#10;HvahpqhGG9J416t5Nskc8x6k7Z5oz+3jzhEVqpZC8NxU95rOfpTrFe/m30XmRbGoTWz7I3NbXosS&#10;NfapUvuxBAEnEPCszRiKEe8YOrS5k/6/OxQ8PJ6pHzg84LAVVyT7mUvwu9OzlJ4XoOxsO6zUKA4I&#10;gMBJCHiCM4bT4x08L6lU9sOSD/vrzSWK2AhDQOCUEojNPjbWvKaOPK99Brgz7L/V3QipsQNSanhu&#10;AAQEQAAEHETA7F1W9GJmtGXUJNoVRWeODEAABEAABEAABEAABEAABEAABEAABEAABEAABEAABEAA&#10;BEAABEAABEAABHISYCs5CAiAAAiAAAiAAAiAAAhUH4EzPj/dX5+meMYk3syaPt9aJH+ZHe0831qg&#10;mXAgs2g5t4d9XXSxrXQBf7oaWuhng2/Q7+bukgSWKoTc6hqn651j7HtaoYNEeiJ4Ia6deY0al4c+&#10;7r1C9/heeLRpnDicmdbO9rmWPjvJkAYEQKAABGrZ6P7vBm/SXCRIK+xkIUkqtdQ2Ukedj9r4T45D&#10;KpOAr6aBujlQe2DPfDL4ZHiFzjUf770bY4cRf1x8QMu72ZPSj6Lm4lA4H/kv0bCvvMFR6tw1dLlj&#10;mO4HJ48qqrY/Etujl1tLdL5twDQdDlY3gafbusBaJlUdbOyktzvPmqTAodNE4Aa3xSc5sOyBxYS2&#10;hZ11Wt7ZoN7GynFMJe9GqZuVNPO3SALsQswJ+DjwuPyN6L6N++x4QeWg9PUSUM5B8qH/MoViuxTI&#10;CFyeq4hb+xH6bO4+/e3ILfYl9cqZVK50TtknzJfZadxiZI2Wouu0sRcueNFaOXC89NPPtvWRC4Gi&#10;TPn6/uv/hR0n7NLvX35NO/HsoPemJ+c4qPDzpL6+D8+3D9CH/ZdzpDp9u8ZYr/doY46faw5+bSJz&#10;0TVa52eis6HZJNXpOCTv5q8CTykc37NV4f7GDrrRwU71KlSaOGi2fJ+mw6umNVjc3aAQB1FvZn1C&#10;seXp1jzdXZvS9Bf55qVwf/Qy63xv9pylZNzolDLfa5mlH+b2T09DK321+oyWuJ2Xj4he5t7GFAW5&#10;Ly99Z7eDvxeiT7CrD3i7c9zRdcnnN6qWtPJ8/3LkLfpu9SU93shPpz/P34VfzX5Hn/Rdo47610Hp&#10;KwyM1EG1KLM8f30NldNPs6hORR4W3WaDu5Z2Lca4piOrFXsvOvWH+X59kp6HlmwXz8PPy0ddFzV9&#10;dE99KzV56umva895/NjemGeS21h/CTyj6217dLn1eOOz0k77Zu0FbRykHRibVcDLZfxx7+Wi9836&#10;mzo0nc8L5vlgY8ZST2RW5kIem4kG6UbbCHlMglO2ffV/k3svdJjtztANireUIBjSdoCUXWOfXPWP&#10;H5YDKyAAAs4gIHoC0W2v7m7RLgcmaGIHmfIN8LOj/466Zn6/Ol8feFySB+wc94vAEwrup9+Rdq4l&#10;47Fvd52tCF2pnfrkSiN64A96LtC/zN62tCOTsZNv+dv9sf9KrktV1L41/l4uZwSjy1WBwaZOEh1x&#10;OUX00jJO/3LbvK03y22FS8dsl5Wzfsg7fwKif/8u+NLWiZ31zXS1fcRWWiQCgdNCQHTi73Wfpy9X&#10;n1hWWb59/770g6Yn3TqIWqZ3UgJp2UlfX8a0m2tkHEDlMYFdbdw4anO8xCn1qWddk9hGSj2auT4t&#10;tU3atugJKmFM2ykci1EOsaOXtuSXK9bPk+T/zepz/h0byj43wS4LmRvwBdfNar5F6nof9lykRk9d&#10;ahNLEAABhxOQNsGnfdfp9wt3c+rFRYf+af/1koynOxwVigcCVUPgWtswfb6SEUSoiLWTuT1nmv2a&#10;DY+0acspUg6ZR2omCzweH+8YNx2HMju/ko+Jfe3z0KKtKtxqH6tqXbotCEhUVQRk7PmD7ov0u8V7&#10;lrZ9oif5a/A5/cR/lR7yXOTHbBNoV6QP//P+G3n1mYa8XZZz6+TdparnoB+w+0OUIJ2Mv/xp5VFe&#10;dhYyl/LT3mvkZds4J4rb5aIGVy3V1NRQEy/tiujy77Atj9i8HUemIwFtbPdG2yidbe49dfe52CWJ&#10;rfzGfpjWeY7LBv9tsn1RoXw5ZP4mmi54/h691X2OLrdzMGuHSiKZpDtrL+kZ+//IlP1kjPYPJJis&#10;tS67jv1LSBv11V+NZu9Xz/N2U/saXq/LXN6KsiNgPrTHdmiNmD+ReX+ctm2xEfkq+IxHRqysjkmz&#10;/zf9Bnk7svC5ouzXoakta3+hd7hXsufRJ/1nCp2N+fVYR6asZ7xzeB4fnjNzbDhaHgLuVeMzk/S2&#10;k9rUWp7CVEGuKvPTiyJzRfe4nVFfXjsqfZmwDgKnlgDrc2Jdw1S7krYf86zxHDPuR3Hn8XRhicfI&#10;vWFsq8R7xk4XA9QWBEAABEAABEAABECgeASi25qG0dDKjmyRMnH7lS6a9dHqwEWiYs+jZV29ynp9&#10;RecPT4md3KdTIcCpB9k+fJRaZ475FaK+uAYIgAAIgEB+BBRPTdYJKutzjpLw//e/kyp66NeisC/P&#10;mmH4HEzxwBIEQAAEQAAEQAAEQAAEQAAEQAAEQAAEQAAEQAAEQAAEQAAEQAAEQAAEQAAEQAAEQAAE&#10;QAAEQAAEQAAEQCB/An1N7Zr/KrMzJW7NhdYBsySmx+YiQVs+zMd8J4shJ76gbnacoT8uPzQtjxz8&#10;PjhBY+yHNDPOXXB3W/O3Y3WBixw7uJC+p8TXnPhut4pzLvG0xAdhpUg8maC/LD2mF5vGOe92yt/X&#10;2K7FPRY/X6WQPo7JWCO+CrjMZjITDhzfD5svw1eTzIGqUl8livhg0okqvh687JMq+crn1SLHh5MY&#10;12YiMXd7G4vvx8qsDDhWXAISR+UGx4v6wkZcnB84VuqnHGcaUvkEJBbQt8EXtioi38d3ODZi5vfa&#10;1sk2Eo1y22Mhum6ackWLZblPDYixYsrJzkGJyzy1vUL3AhOW7U8716vUNJOhFZJYAE0O9TEsXJMc&#10;h+jx1pwtxFfahqiLY7SXS8Qn8pWOYbodSPuaylUW8an7nONbSnkhIAACIAAC5SHgWpkwZKy2s64J&#10;/jcMTLBRGgJLOxv0NccTkfZBPiL+dW60j2rxsM3igt7oGNViJ1hdW2KZiD60hv+daqnj+LF6fRz7&#10;9lXZZ5FS7z3VWFB5EDgVBDJ8e1PYqFM+FQycXElpp3UOcpAKnX5gmfveb/yNo0qd1cbkuKtqW29W&#10;GSV2hXv63uF+JThLJD5+cvj+OUzk1JXWk42n5l0tZpopysFOzhGeZF22b37XfpTMR94yrs46RFd0&#10;y7Az0chxFCyabjWJbL+DMTfiZhtAYsPRBCTmmMTUspJzzX1FGzNJ5f1W5zj968L3lmO5CzzeOx9Z&#10;o0FvZ+pULCudQO/ZrBqoSy9IkTaBQ0SNH1ByZcpQGnf/BcN2KTaU5g5SdXGq1NDx4i+Woqz6PJIZ&#10;5XQ1p59fVzu3ofT9cz4xMf+UXJc/1F+irOvqbphoc9lYhr5z6e1Mmxzxmcx1UtgWCAICIFDlBOT5&#10;X19IVxI6hjSLYq5J/KeMsR+SWEip964vI64bl0UVm8KW7mKW6uTX5tibBn/7csUcMTpPnlEVXUFs&#10;Q9v7Xv1VUbVQFRAAgTwIsL03BARAAARAoEwEeLxLWUuP5ykyxiI6lHKJ6BjnHh7mrrA+Txtv7Bk9&#10;3IcVEAABEAABEAABEAABBxFoaiGV+/UKzyM7lIy54Yf7seIoAq6dkKE8ySa2r4KAAAiAAAiAAAiA&#10;AAiYElB57N9gDyC61AQbqbs9pueV+2Cm/yatPJnzccpdyELkz/Ymia5R8iw/P7yaOzDNxiZsnyJ2&#10;CQ6RmiCXSScqlzve/srOVq1tINVdS0qCdeOvxc16e2sL8VRqLI9LwLU+z9yNpBPdbMf0WpJNbeTm&#10;NClxRTZTq1iCgKMIuEIBcvH8ar3E+d2Yksz+f6Z+IJXOaUuFbfL0wm92fucPk2fp2eFueYaV3RCp&#10;Dc2H+7ACAiBQmQS0dxnPk9OL/l2m31+MddXlMbb79ZlI+x8CAqeQgMrjQLH59HdXENQMXSTF/Wq+&#10;lasl2791YmuVPF3OmVN4Cn82VBkEQCCDgNW7LCN5wTeVTB2i+CqBgAAIgAAIgAAIgAAIgAAIgAAI&#10;gAAIgAAIgAAIgAAIgAAIgAAIgAAIgAAIgEAZCDh7FkwZgCBLEAABEAABEAABEACB6iBQy8aaoxzU&#10;9WVoybRCs5Eg7XCg00ZPeYKSbfKkme8CL03LmDrYxGX8qO8KT5ZO7SnNsrexnT4duE7/Pn+fsz5+&#10;5rU8SeeT/ms0UOKgVBIk+M3OMWrjQHhfrz6jhN45Vh4I+5mDt6YhjzOQFARA4KQE5Pkd9nVrfye9&#10;Fs53FoEzPj8F9rZNCyUBGLcOotRamx3I1OzEfZ5k/uel+xTcMzrWMzvHzc4TP+m9Sn1NxoA4ZucU&#10;89g1dgjwaG2a4hbfrPvBKTrb2k8uBzlRKSYXXNtIYH0/TMF96/vc39BK73efx31ixHeqt+rcNXSD&#10;28ffBV5YcrizNkm/HGyrmPvnwfq0ZbBcqfTV9mH2P+UcB1SWP4SDEsj940Rxu1z0t6Nv0f/7/Aut&#10;j29VxrlwgL5beU7v9JY+YK1V2WLJOC2FNmkhHKSlyDqt7XLgVKuTjnm8u6GFrneN0UhzD54JmwwV&#10;vtdaWL/w92feoX+e+CtJ2/MkMry+Sm/PvqCDpmZq6dyg/dVlqr/585NcsirOlfbtjY5R+mLlsWV9&#10;7q1P0c8Gblimq/YEP2zO0NKu0SnXUXX2sX7rI/+lin/uL7cN0nR49ahqHu5/FlqktzuzA6sfJjjh&#10;irwHvg48o4Xo+rGuJH3e97svUEe9j6RvmqTEsa5j96QG1jH/hPu/ojeXtl6+utKFnXX6K9f3w55L&#10;drMsabpd1vV/vz5pK89Rbw/1sc4X4jwCLn4W3vWfp57GFvpy6THFOIi8XYnE9uhf5+7QO93n6Bzr&#10;TCpN5qJrlkWWsQpPKrizZWokKAYB6U+OeLvp6bYu4HmOjGajQXqz40zF9KlzVMExu1R2JH2H3+8v&#10;w8u2y+RR3PTj7ovUWZd2RtrX0EY/6blKXwaf0q7O0bPVRaWtFY7tcptinH/P/ALsPtyaIzvPtpSh&#10;hsv8Sd9VqmdH1KUQaXdfaOmnUb6fH2zO0ovtxaL1P+3WJ64mSJ4dGUM4SpJ1jeTW6f/dOxxgswTi&#10;WpnIyiXpH8/ahx0gAAKlJRDntuIK94elTyZ/me/3UGyHlne4v7zx6j3bw2Mm/kb+42+C9MeqRU8c&#10;5b7Q56uPKMTfq3zkRvuopi/P55xKTSv2Pre6xumbQDpgxVF1WdzZoCnWOYyx3Vkly8ONWVvFlzET&#10;J8go24a83Da389tk+wFpl4l+C1LdBL4Jst6cx0usRPRpH7KuEzYTVqRw/DQSGOH3qrSTXoas+9Ly&#10;bnWqyKh+k6eefBy4qZnf/76axtfLBrbnrT+yny66b6lX6GDn1VK3ntlmLFXdRacgdWiubaQWqYcs&#10;+a+Z18XmHeJcAmPNftrcj9Ij1p9YidjZf770iP5++FZF2Jx/vzZBmwfGACBH1fFax4hj7CuPKiP2&#10;gwAIZBPo4oBdPx94g75ceaJ9E1MpUnYDchwCAiBQPQQGmjqpvdZLGza/78epucy/FL2ZtJHynedx&#10;nPzsniPluc82xGYiczPm2e5FxsZOm9zdmLJlXz3c1EVd9S2nDQ/qewoItNd56Vr7CN3fMH9PCIqV&#10;3S36w/IDyzlvemyiu/h5/42856gP8Xv7DvfLzGSP7RODPP+um8e4IOUnsMxjSH9efZKX3WUbj0l+&#10;2nuN6j2lsQUpJSVpF/yIbUmXmMttvpcj8b28sxfbwNvrEzQZXtFsfcWWtlpFnmdhJfMB5U/mzeZr&#10;w3tSNjIvReaSiW+L9/wXNLvlk16zkOdvM5M/Lz/WynfS6+7zOJP8bbPNgJXUuWrYXquGvPw+76xv&#10;ph5uD7XX+Rwz/qSwzZJ76i4pETZ8EDspLmvsP/wPVtXC8Son8M3aCxJbETsic5DF786R4m3T7Ab1&#10;My1dGQHjjzz3hAdcq0a7fwk+rzZnB8A9YTbmp3tzzCcI89yQ7hHz83AUBMpAINnWS8TfcVf0ld1s&#10;sudMGUpRRVnmeP7le6vW5+fbpIqIoCog4CgCcfa5U7uS9snn4vli7q1lSrT1OaqcxS6MZ22WlIx5&#10;dXH2CwABARAAARAAARAAARAAgYIQ6Byk5D/9z0QRnnvHfWKF9WLKkz+TkkjP5Uiyvwe1FPNoa9gf&#10;+H46X7Kp/ywIB5OLqAfZ418K27VDQAAEQAAEQEAIKJ4cPjnjR/skdLV2U2Ilbb+U3Lb2MQTSIAAC&#10;IAACIAACIAACIAACIAACIAACIAACIAACIAACIAACIAACIAACIAACIAACIAACIAACIAACIAACIAAC&#10;IGBGoJdjWj7amDNLQisct0liAB43RtNkaMX0+nJQ4gSK3/2TSn9TB/VyTKlli9jMOzz35OH6DL3R&#10;ZfS98WTTnIWUT2KbnG8dOGlRs873s79AiXVkJuLrcMhbYv86ZgUyORbmGA//PnuP1nSxAk2SGw5d&#10;4zhI1zkm1nHvOcPFbG5I7Bpha3W/zvBvdLl9yOZVM5Ll8FVC4quoGn2VhNnnmV6aWkmR+Lmv4wjN&#10;24i5K7GiEXNXD7E61wdt+sOW97r4YOxgH3+QyiUg7YmvVp/ZijGukEIf9lws6ntA/LHL+9/Kr+dM&#10;JEAXWwcrF3yZS55kv+4TW0t0LzBJ29w+OO0iMYkecuyid7vPOxbFJLd37PiqlHfy1baRstfjQtsg&#10;PVib1nzImhXmGceQl/jbaF+YUcIxEAABECgSAfZLovnG1l0+WQpfJLr8sAoC0h95sDVLj7fm84Yh&#10;/uc/4ngKEtPeSiQO06i3h6Yj5no+iYX6bHuR3ug26ietrl91x4/Ul3mrrqqoEAiAgJGA6utg7U9a&#10;lINd0vx11dand56yNWXhKaktHA/ClyPuQTlY9J4jCurGzWQ8Q+Kd5Hp3l6N87G9ZCcwYclb97HOZ&#10;x/EyRfODN33vcLf4alaCM6T2nj3cV+4V14N/59++k7R2csMrPfga68RfhpdpKxbV9JjdHAfngq9f&#10;i41TsvLmeib5ec0pHCNe5bEgvS9sheN45yPKXoTP1/kT5JOTjdwGC5lfpZbbVnqR2Eoxd/XF+dLX&#10;EevVRcDKvkFqK/rYOu6bFFta2G7jIttD2Ok73V57Sb2NbdC5FvtHKdH1Ff7+qBLPZnM5nePSC6Jr&#10;n6a3y7yWXJ7gD0PCUArXwAXDdik2FG7LquuL6axCleEPMLkdTJeZ15SWzsNtV5ufFLbrUF/HMpID&#10;iYVnVHP5w8M0ZV9ZSscdOSxLn649x7+LQXiMUvOX3Jyup+E4NkAABKqHQObzH+W+K+uDc/UPq6fS&#10;DqjJxiKJPkcvhn52Lv2B6BVauvWnOG5dfOxnipqrLpmJsA0CIAACIAACIAACIAACZSCgBKYN4zJS&#10;hJLEhzqirmrPGKk8VqdIn+y1KCsTpPaMpjaxBAEQAAEQAAEQAAEQcBABbc63t420ee6vyyU2/+nW&#10;nIMKi6IcEhB7LCUjRmuyiX9HCAiAAAiAAAiAAAiAgDmBjHkaMutAFRuBVp7D4WDJnJerujxEdU0O&#10;LvHxi5ZgHbNn+fnhBZTYHrk2lyjZ3n+4r9wrHp6Hopd4B/uhcfNv8loSbGPi2U772nNFN1OHsCwi&#10;AU9gynB1GatIdI0c7svsMyniDy/JNqYu12EarICAEwh4gtNZxYib3cusHxA9gerw70Lmu1BtbKGk&#10;L9uPpsLvTLWhOYsBdoAACFQWgZqM9pKUPtY5UrpKuNnX6RGSOW/1iGTYDQJVRyCxOkvqvtH3Y83Q&#10;pcN6uluyv8vaHLQu+N08hIQVEACBshOwepcVvYAe4/x+NWH0h1H0/JEBCIAACIAACIAACIAACIAA&#10;CIAACIAACIAACIAACIAACIAACIAACIAACIAACLwmkJ7BACQgAAIgAAIgAAIgAAIgUGUEzrf00cvQ&#10;kmmtVHaN9HyLg792cpC6EkuMA+V8vvSQEhIExULYJSf9uO+KFmQqHi+94emgt4s+6b9Kf1x8YFHS&#10;3Ifb6rz004Eb1MwBrMolo74e8tU00J+YuQT9zVfOtThngnq+ZUd6EAABEHAagaGmTrq9NkFx1Rg0&#10;LrOcU+EVerPDfoD2XZ4s/9nyQ9qOGSe/ZV5Xv13DTlc+7btG3Q0t+t1lXW/w1NHFjmF6uJbtLEBf&#10;sNDBDk1tL9N4a59+N9ZPCYGn2wuWNRVnSG93nNWCFlsmRoJTReBCaz/3gxZom98jZrJ1EKUJ7lNV&#10;Qlt4h78BL7hvZyXSJxjxOttBmFUdcDw3gSYOfv43I7foXyb/aquffT84SR31PhpvK29fL8FOq1Z3&#10;NmmJAyQuRdcpsLPNmoriunEe8HbSje4zNCAB78VpFiRvAh3s0OiXY2/z/fYNxTMCIedzsea9Harh&#10;82vCmxTnP/LUUsPbv2BnZrF8LlOVaYdZF9VW66XNg4hp/ZZ2Nmh1d4vaPdXpSNG08q8PzkWCtoLF&#10;S3KP4qYf91ymWp2jQzt5ODFNe52PehvaaHnX3DHjVGSVrrUNU727tuDVCOxu05erT0jaIfmK6Huv&#10;tA3R1fbhsrTXzzb3kZ/5fbX6jNb22YliHjLD91xn3QJdaB3I46zSJP2OdQ2id7eSencN3ewo/ZiA&#10;Vblw3EhgtNlP8qx/tvADbe6bfw/0Z8qYy9d8b8sz+m7PefK4jnYgpj+v3Ou78QMK7G1bFmO4Kdux&#10;k+VJSFBwAiPebrLSzewlYlo7pbcRAT9O8gOoHLTw9voETbCu2K7USJun+xJ18DskU9pqm+hnPdfo&#10;y+BT2oxFMw8fuS1timh8jz7i69ptS83yN/PR1tyR19QfED3eR/5L1MrlK7XU8Xfxrc5xOsftgwcb&#10;MzQXXSt6v9SsjhORFTrj8x+ZJNHYSjU6R93una0j0xb0wB476lVcHEjzVT9a9XUQNbUWNAtcDARA&#10;wB4B6YMtsB5tkf+kT2jH5kauHONxyYWdde1PtqVf0NPQqvUt/fy9Ft1xJYro8T9ffZyXHYz0Sd/r&#10;Pk9nuM19muQc25GJHkX0SVZyh9sffr4/GnncthJF+lDz/E23EmmrdtY7w3m7PIfSLtnndrSZzEaD&#10;dKV1yCwJjlU4gRfbS7aeU6nmTW7HtpTRHrHCUaP4p4CA9PXWOIjOJrcXnCzSJ27y1Gv2xdImEztj&#10;+Wty13EbrZ5c3BfLV9x8jvSxc/WzY8k4hWO7FE0e0NZeRFsX24kw/+3zsZNKA49HyLuphfOXerQ3&#10;+KjRVUterqPCQY8glUngTZ5nsM3Pkp021j6P9X7G9va/GLpJbpMAF+UmIbqr5/zdtSNd3Ga82T1O&#10;8djJnxE7+SENCIBAYQl0sX30P4y8S0Eeh4py8Eaxseqqb+FvLL5LhSWNq4GAMwiIHcqfVx4XtDAe&#10;bl8PsS3XGOsTxVbHie1a6cyJRfMAAEAASURBVEvIu03edWYyEwnQKI/1niYRvbiVfZXwkN/5RtvI&#10;aUKDup4yApdaBjS9ox3bHDtpUvgaWX/xd9z/a3AZgw+ljpstpV3WzvOuNyzsomQMv5vHLCDlJSD9&#10;6K8DzyiZh51/N3+bPvZfsW1nUt4aHj/3vsZ2+vuBW/R4e57tmecoybY++coG24v/dukenW3u5e/R&#10;aNUxe8Hzsu6uT9ke286XX77pX7JOSHSin/Zfo3qev+AEkTJ9F3jB841LP79F9HnyJ3OSF3dfjSVL&#10;20jalz38J8+y2LKWqx+tcKBQ1+pk+mdiW1NiOyaqL72dWboQWCsngef8TpF2vl0J8liRqfDcEpXn&#10;1yl74cNkrlLY5PG9rKwZ7SuTPfb9CRwW9qQrtfWk1jWSPGspUSIbeXzxU2dhCQLFJxC/8hMi/pN7&#10;1LUySclO2M+chLrqzWHjz2ypEwG3T8IV5zqMgLSvYzzvsbby7GPjncPa91g/muUJTlOi7XT51nEH&#10;pww3lcr+kRIdzpvTaSgkNkAABEAABEAABEAABCqLgPhhaO7U/mSER5m5TxTW6R937ft4OEnFVZ6/&#10;peynbd4V6cs4QQ52s0qhsE4RAgIgAAIgAAIaAZ4Pmylq/Oj5se6WLkqspH1MJ7YDmadjGwRAAARA&#10;AARAAARAAARAAARAAARAAARAAARAAARAAARAAARAAARAAARAAARAAARAAARAAARAAARAAARAAATy&#10;ItDDcV44opqpf7QD9r2/vh8+VmwaiRG1bCPGz1hzT17lNkt8s/MM/Xr+jlkS7diD9Rk6z/F0G2te&#10;xRWSOKBTIes4h2Ps66wYvrck5s5UeNW03BJ7uxJkIRykz+Z/sIwflFmXGp6r9GHPJRr08nylMsiI&#10;r4cmLe4B8cckPrqb3cfw4SUxCzNF5mJ1VZ8PGPFvYxBvuu4SK24xmnHckPjVxmBTee6DHEXBriIS&#10;ED/V19tH6E8rjyxzmQgtU0dXdmxZyxORwDEEHm/N24q5LQW+wfdFrljChayMfHfkXSM+x81kOhyg&#10;i63wK2XGKNcxed9Pc9vm6cKiFtcpV5rTuk/aG1fbhrWYH05jID6BH20afTzmKqPE9fqw52LZ/Kzq&#10;yyTP8gX2Hf7D5ox+d9a6xBR7wd+SS9wHgIAACIAACJSWgGt1IitD1V8GH8JZpcCO00JgL3FAXwWe&#10;0+pe/ro18TEv+qqGPHzxSz93lvsZVjEpJCbDpY4h1s6eYsmpL2O9UdfwKYaCqoPAKSHgbT+sqCqx&#10;MBs5ppL4EDut/rl4jMp1+59JSSZIbWojtXeckqNvsG+3rkNOJV/pPUv04A/GbJdeEp17x7ivTFsS&#10;o0KRuCs6SfrHdVvpVbVrhFTWHwhfEc1fXmiNOXMdnSC7YXJP3NZKwl79SG3ppvnxN+lLl9GX3hbH&#10;w5EYZJ90X+ZY7SXyF85tIHlGFX0cqYO9I6mpdU2k7KZjm+h9Ax55ku5ArhgnCXk/hMzbcTUJI6s4&#10;x4FTWX8FAYFKIWAnRqjEfy2VXGkd0sZOomzvYSZy/OHmLL3RMWaWDMcqiUDfOaLN5XSJN1dI5e+U&#10;0uCMMdrkwvN02WSNYy64yqBjUsQHr07UMMeo4m+lE2M064pJdR/855TcWiWV20HJ7TVy+43Prnvw&#10;AsWffXN4SmJ5ktQYxwarcUZ8Qlp6cVg2bYXbHdSuizviS/cxDhOKTU7G73V4DCsgAALVQyDz+U9y&#10;nKUo9yFyxRWrnlqXvSbKMusIdCJ9bWJ9xqGIfiOzP8nfTMdLZNNQRE1v1cT9UggIgAAIgIB9AnsR&#10;jlXC7/zIOinSXxq9QZRrTND+FZESBEAABEDgCAKuFaNNloyHqd1ltLeQsd4OtrnXxZqXvoN6/WdH&#10;1AC7QQAEQAAEQAAEQAAEyk1AZTs+RRdzNGtueLkLiPz/f/beq8l1JMn3dJBMTTIVk8nU+mhRR9Sp&#10;6tKie3rEnZl752XX7D5ds7X9PGu2Zvuyz/u8e2dv91j3TFVXdXdpdbROrZOpmZoC153nJAmAJABm&#10;UoDJv5/KIhAIICJ+BIEIDw/3DAKuXb0eWzIk2EcFBARAAARAAARAAARAwIKAZg1LKqf4RmopnM+z&#10;1HULuWH03yT2cLIG5wxKPDj0aq2Hpm3u5XFKtPVoUsq36dpeIdchz4VqJNYxpNmTvjnbmGyl/ddl&#10;Wx+hOwE7BSHgXpnUXSfRxv5EXvsUlAOqwY5M1scoexucnvaHprsAdkCgTAQ8hns5zveo2ticqk22&#10;8b/oCeJiU+1gMeoyEmxbmHxeGuos+RKBMs51GuqDXRAAgZMR8IT17+U498O1z7KTXTWPs3idUU6J&#10;R3MewgEQOMsEotOPMppX03cxlaZ4ub/BNkf0eg2+HIhvmvvlTJ2MDRAAARAoEQGrZ1mxq6EY+xjs&#10;0xQCAiAAAiAAAiAAAiAAAiAAAiAAAiAAAiAAAiAAAiAAAiAAAiAAAiAAAiAAAuUgYGIlV47qoEwQ&#10;AAEQAAEQAAEQAAEQKByB1jovdTa00PI+BxgwkedbC3S9fZBcJQ5M9t3yM9o62jOpWfrQjcAwBbkt&#10;5ZQhf4je44UCf13MXFRgVq8hXye9332ZaowGtGYnFelYoN5P/9B/m75YeEirh+mAeFbFNXnqqLcJ&#10;i4itOOE4CIAACNgl4OHFZwPeDhqPpJ1pZDt3koO4v9E2zO9oa6coO9F9+mzxAe3EcgdENZZR766h&#10;3/S8QdJncJpc7ximR2vTlFA5WJKJ3A1P0Ehzl+OD3Jk0AYdOQGA3ekCzHIDYSnobA+StYQfvEBAw&#10;EJCxz5sdY/Qf8/cMRzJ3765N0aC3k2rdzp5OeLI1x89MNbMBhpSrrQO23iuG07BbIQSC7Kzrw95r&#10;9PnsXVs1/mLuPvnZyY6cVyqRd3uYA7QvcPClhd01Wt7bpLjF+75QdRvmPsMbHSPUoXE+VKhrV+N1&#10;Otnh0d8NvUm/m/jess+Wi08wHtcdcjXrAxrrDlbZjgRxvhEYos8XHli2/JfVCfo0dNUy31nMsHm0&#10;S9+EDQG5TRr6TvA8Ndc2muSorEOXWvtocT/Tsbq2FdI/eL69SNe4D1AokUDjjzZn6e7aJDu6tO5/&#10;GMttqW2idzsvUFtdeYO6+2oa6G94TPyY23J/fYoSebTlp7WJZP2DDWmHdsZ2lnp/inUIc3scbNyG&#10;3AmMUR3rBCDOJ9DMfbV/GnqLvlp8TC+3FvOq8Ev+7a8dRujj7qvkr4Bn3+ye9Tjfw2O5rgYEj8jr&#10;RihS5jbWJ/prGmk7aj7PN7GzRF0I+HHib0Heud+tvqCJnWXb16jl+cgPg5eorTa3zrfBU0ufdF6h&#10;b9ae04JFX0Jb8PLBFv1x8S59xOda6dzk+fPt6nPt6abbtwIj1FPmuUjpJ74fupQc3+zGDumInSHF&#10;eG5YPqP8GbX4fJXvVd58+hVGMBvcxxV+7Tn6SnFD/8PNY2wSnZCNeQRjWfnsJzhgZuLS+6QsT5IE&#10;+VQRSDkffMgLAqciIO+D1YNtmmZn/nM8N7JucOh/0osfsDPZ6Z1w8k+u0eSpp+6mNuqsb+H3dws1&#10;sJ2I00Xsof6y8oSiql7HZFZvj+KmD7suU3djm1m2M3vsHR6P//fp75PvNbNGyrvv2/Bz+qSrMnVO&#10;91enzJqXOiZzJk4Rmbsa8Abp+da8aZVm+DlwpaXfNA8OVi6BCNt9/Lw2bqsBMta60OKMgDO2KoxM&#10;IFAGAm62z/ogdJl+N/sTxfLoLxSrqtLf8tc2JHUqvtefsu9lXbXbYL8t80Rxwzxaoeoltsyin++s&#10;qaF4k74fdch9xG226xadz/bRvm5by1DqKzrHZtYPJT9lm/9k22gr7fF4KBpFIINCfX/luo7ck+93&#10;XaLfz/xEMj9nJZLnL6zX/nXfG1ZZy3Jc3rnfrDy1Vbbo297vvFTydRa2KodMIAACtgmIHbasraIG&#10;26cgIwiAQIUS6GsKUCvPk20c6QOjnqQ5IZ6bHuG1hP3eQEY/9yTXK/Y5Utcwz+eZyRLPDe7Hj6jB&#10;XWuW7cwcE9vUn9cnbbXnMuvcGitAL26rMcgEAlkIyLhO7Cd/N/dTcv47S5a8k+RZ8uvuayR6jljs&#10;ZMGG+ps6LOe+ZndW6XZgNO/64YTCEXixvUDfr77M64I9PBcn42lZQ1kN4na5kna6QzzX8yOzysce&#10;R8vnBdv8zfA9f7N9mIbZN8FZEJmT/iHP+6cU7V7hueZ/nfqeft17ndrqy2fPfBSPJfVUUxFnBbeM&#10;cT9KbNSP7dRlnr2DfVR01jcn/X2Y2aYV+vtTOWivUZSddVLrnR1w3Fhn7BeGgNjM/MJ2/PnIFs95&#10;iG2f6HpziQSEdx1EUoeNAeNTBwq44QpPk8K2GVpJhEa0u6Xblt/ZocYemH9jEBBwMgF5N8RHM98P&#10;Tq6zI+vGa1XUmjpSooep6iXfsak9bIBAhRJgWwfX8gT/jSc/E50jFLv9jxXXGJV/o/HmTvJspdeS&#10;1IQn6fDcuxXXltNU2BOe0p0eb+8jwppIHRPsgAAIgAAIgAAIgAAIFJhAPa/NjqR9diisN8zfo8oJ&#10;6lRjsOPgNc5OEPUo06epwvPDEBAAARAAARAQAorx/cVpKq9LyiWu5g7docT2GrvJSLCbDJcuHTsg&#10;AAIgAAIgAAIgAAIgAAIgAAIgAAIgAAIgAAIgAAIgAAIgAAIgAAIgAAIgAAIgAAIgAAIgAAIgAAIg&#10;AAIgYJdADfs56+B4bhK/yEwW99YpwD6U8pWJ7SXLtSUuUmiQ/Y8VSlo5PuQ5jkPyfNM8do3EDfgp&#10;/ILe776SLPrZ5hzH3rNeCSMxkIsh4sPVSsR3/QH7RK13qE9UiRH2S3icflx+YdWUjOMSo/mjrivJ&#10;WA0ZB0uUIHHHxM+S+FsyE/F5dq1+yCxL9mPi94t9lZDGVwmdVV9FmjVmAkPrC21pb8My9onCz4Xe&#10;MsfkzP4lIrUYBCT+qvjpC3OMQTOR396t9pGq8dFpxkJ7bIb9VT7leG3yjpD3em9jO0lMuXqOt+sk&#10;WeP1pvfWp2xVSXw2XmopzvvWWIFBX5Aknr2ZSPzLHY7PIrGRINYEJH7xeGSJHm/NJX25W59RfTkk&#10;VvPDjRl6K3jOcY2f4O9uN5a5PtpY0TF/F/kc9Js439xNT/ies+rHPdmapXNc92rx92z83rAPAiBg&#10;QYB98FGUn4HsYxdSWAKupXHdBdUGP6l+/bppXQbsgEABCaxwDKKvONaixBnKVy7zuOR62xDHXlTy&#10;OtVbU0/nuH8iYzUzkbjn99em6HqLc+KCm9W3GMcU1pepzCv5/D0uwKBXOk7GJwiAwBkj0NpFiXf/&#10;FyIf+0mX/leVxOXJ9S0qK1OpmAvK7gYpL38gNThU3j5TC8/dNTYT7Wni+S3y/M+5t3I1o6TpirGP&#10;ye9rNTicvQ6eGlK7L7BGRqVEaJTUTs5X15g9bxlSFfYDrhVla4We7K0SeTPjAB0kovTD+jh90vlq&#10;flN7XtG22c83HaTjWSocsz3XjGqC87r207p+16F17G5tvbPFOEk0cvxcMp/Lro3r/Q4euXk+DgIC&#10;FUJAdOoyD2ElXTbsCayuYfe46E9vt4/Sl8uPLE95vDGbjBHXzPP9kMonoPScI/XRl/qGLDwnGrml&#10;TyvTXnz+qa5kV2iYFH7Pl1z8AX2R4jtwj3/HTdx3crC4gwMkf7nE3XeRYk+/TR/m51Oc+3+e/svp&#10;tDJtqRyjkDh+ik66RvU+GJMx+kSHo+mpnFWbHB0I7IAACJC3PROC/P69mO/JBFPAlEVDbGbW9ZD4&#10;pj8Wjk2c1PlonsXKDvvQPT7u0E+po06aeEwqbYGAAAiAAAjYI7AfIdf/+D90eVXxqe7L8r7W5cIO&#10;CIAACIDASQgY55jUDtb9lDlGqSo6m9WZVHMkvnNy3VRSd5NKxgYIgAAIgAAIgAAIgIBTCBj7aRqd&#10;rlOqiHroCbh2M+2oEqLLhoAACIAACIAACIAACJgT4LURKq85ULS+xSqg/6tEWMeqEfUs28PwWoRE&#10;S4jcm0upFrtXJih68YPUfjk3asKTGcVHA4O6tIRhfbprX7MeR5cTO4UioOxskHEdSsywtsj4vUjZ&#10;Lj4vns3urFAVw3VAIF8CRwe655+cHuvQ+zjMNv4XPUG8rTff0kqaX9ZKakWVZ2VtPam1jSRr1I5F&#10;fpcQEACByiag2HiWFbuFqtuTuwhZlwIBgSokEJ15rGu1O9hPrsb0+nVFcZGL7TwTG+mxWGIrrDsH&#10;OyAAAiBQbgJWz7Ki18+wjlk9OqT9u5/zwC1KaozjBFz7SPdsLXp9UAAIgAAIgAAIgAAIgAAIgAAI&#10;gAAIgAAIgAAIgAAIgAAIgAAIgAAIgAAIgEDVEjCxkqtaJmg4CIAACIAACIAACIDAGSIgwemX9zOd&#10;62ibeMABaacjYRryd2qTi7o9vrVIL7cXbZXR3dhGV9vYMagD5HxLD0V5Qc13K89s1eZ2xxhdD+gX&#10;Nto6sYiZGj119NveN+hrbsNkZNlWSWN8Hyl5Bh+2dWFkAgEQAIEqJjDs66TxSHoBWjYUBxzAbWFv&#10;nXqbzAMSbB7t0meLD0je6XalyVNPv+m5Tn5eoO5EaeKg7Bdae+nxetopd7Z6bhzucD9mhQZL2I/J&#10;Vg+klZbA0+15W4GaLjb3lLZiKK2iCPR6A9TT1Ebzu3pnVMZGHHKw6/sbU3Q7MGo85Jj9fV6Q93LH&#10;/J0ilfXys3/Ix0HVIWeawFhrD61xIOd7YUOA0iytjqsJ+sPUj/RfRt+lxpo6YndyyVyFHP+p7KBu&#10;7SBCC7trtMAO6pa4bxPlYK6lEhcv/D/HTN7oGKFmCSQPKSiBXl+A/mbwJv1h8id+N+cXRjHY2EKh&#10;uP4sl5+DcUFSBHqbAtRR76ewRXB20f0t7m9QKQO0pypZxo0j1tF9ufSIYvwssyNXWvqpj5meJenh&#10;sWILB76XMaGZvNheoEvNveRxuc2y2Tom486/Lj+hxb38nZvJe+ZKaz9dY12vPJ+dIC7WeUqdelgH&#10;/deVJ7SlceBmVj95ev1l+TH9fe8tavDUmmUtyTHRH/y4Om6rrH7+HZy134KthldwJvntfthzlTob&#10;W+mbpSeU0DoAtmiX6E3+/+nv6b3QJRpw+FhgetfaOVNPY3tBnmUW2HDYJoEhb5Du8XjZTGZ2Vul2&#10;e5Tqyhz8z6yOTj0mv/Vvw89oysZv47gNtS4PfRS8TK3cP7ASeba8F7hAdzen6HnE3pytXHM7uk9/&#10;WLhLH3ReSvZVs5WzFzukL5cfkYw57ciov4sutvTZyVqSPNJP8dU0nKisWOyVY0Zpe4zHvjL+jaqx&#10;V5/J/Rj9sD5uyeYlzx2016Wd2mkrE+exlFYULsvF4+5Eg1+bXJxt1turvRcpzn8QEACB4hKQZ8jy&#10;wRYt7K/TPI/585kDPGnNdmMH9GJrIfkn12jmOUTRNYS4HxpqaKFah73Pp3fC9O3qc0rkoZOqd9fS&#10;p91XqS3HM/ak7CrpPLEZusO2TF/x2N5KRN/0gm27xvhdXUkS4f7KxLb1nIno3eT+dpLIHM7zrXnT&#10;KokeaJv1F06d5zetPA6aEpD5lK9XntrSd9Zw3//dzouw5zMlioMg8IqAPC/fDp5L6rVLyaSJ37kd&#10;9c3U0cB//M6R/ofb5Qy9uBkH0eEk68z1Nso+j/ePEjHyKG6SPkUh55SNZWHfmQTk/fNpzzX6H9M/&#10;ktjSWMns7ir9FH5Jb7Q5y44+wbqUvyw9tm238E7nBRJbRggIgAAIgAAIgEDlEBC7FLEpOon4eY5o&#10;2BdK2tr62d5QxuuVIoOsW/p+xVxnKq2Z3lmhC2xHVA3yZGuORPdtJT5PA13wd1tlw3EQqHgCso7s&#10;zcBYUg952sbUsw7h113XTjy3fly+2LHdXZ883s36ucO/43W2gQqUYk48aw2qO/HhxoylfZCRkNgU&#10;/Sp4ge1EX61NMB4/y/tib/Jx11Wa4bnMH9fGaT+PtZ7HXETv8g3bDL1ke547/JsVO+FKFVnr9P3q&#10;C8dWX/oJv5v+gd7vvkLSlyq1hPe36M+Lj0iec06XmBpPrleQOWTi/0RP3MUBtDvZlkDmXNtZD16s&#10;37zqbcvAo/BaQDXgHHuzjAoioSgEojxHIfb++diJHFdkldfkiM+aXJIMbL+WXssuQe2LLa5lve2/&#10;yjadiY6BYheb/fo+9mGwNpc+FllLb2MLBEDgTBOQ96yykbYjV3j9LwQEKp2A5+4fyL3wNNUM1wqv&#10;tRc9bwWOUWMdQ+TZSvuGc0dWSTnYIbXem2rfWd5wba/wOokdXRNjwWHdPnZAAARAAARAAARAAARA&#10;oNAEpL+tm+Ey9EkLXd7x9VT2+6UVJXqo3S3btnq0n1G2Ugub2gwoSAABEACBaiWQbd15LPdaE3ez&#10;wb8gr6VPRDbI7Tf3t12teNFuEAABEAABEAABEAABEAABEAABEAABEAABEAABEAABEAABEAABEAAB&#10;EAABEAABEAABEAABEAABEAABEAABewS6m9pIYjqbicTevdo2aJYl67FxG7FvJKZwoWM03uoYpYmt&#10;JY5dEs9ar+PE5xxn6hL7YG2t89LTjdnj5Jyfx7ETcmY4xQEv+3H3sr9DK59a8l0NsK86p8kRxwP+&#10;0+x9mo6s5F01iTUkvvcKES8678I1J7g59mKfN0BW9+1kZJmusT+DE4n4KlpfIGriOIriHyyLj7AT&#10;XddJJ/HaLuXQECPcl/ZfJfEXrCTIsT4K/VywKhPHy0tA4nH8+8I900pE+ZkuMfdG/CHTfNVyUPx+&#10;/8Q+O59qYrVJPJxn2ws0w7+zT7uvOcYXp8SjFR94EsveSiSe8DsljCkmMb5r2Ied1NFMJvn9dpX7&#10;DJDcBIShxGt8yj7ND2zE48l9pco8IjGcPfwncYkOuV9k1Q99yazknpL4VU4RiQEufpStRHynXnJQ&#10;/Gypr3C/0NxD9zemTat/wN+NxLqWvBAQAAEQEALKdphciy9IfNwq6/OU6DpHsbf+BXAKSYCfvcqq&#10;/v2SCI0UsgRcCwSyEtiO7iX7p895jGQ9EtFfQsYl74UuUTfHpD+pXGntp5esG7XqFz5hneSYN+So&#10;fuFJ23zi80RvJPqyY4Fv72MS+ASBs01AfIZ1nzvbbcyjdcrSS11uld9FanBQl1aWna4xovEf00Wv&#10;TBFxDB3y1KbTyrTlMjJr59grJv7d4nf+uUw1tS7W2JYozxmuNuX2n716FKFIdP/UMc+sa/Y6R20D&#10;kdaf4GGmb73ja6kcs1JEZW+Eal0jqXnqvly7HMxHIwku2+hjUHM4tVkT1/sdjLqdo3NLVRIbIJCD&#10;wPLBpmUMoRqOcdVe58txheIk97IdRw/HKJrfM4+9IfGPvg+/oN/0vFGciuCqpSXQxrpzeZZr5vvV&#10;heekjNwqbT2ylJaQmDB727ojrt4Luv1S7Shi92EQlceySlOzIbWydt1do0RuD1E8lqp4fPYpefov&#10;p/bLthFm/aL0Q7XSzX1VjShcd1W+A23MNOgYNISwCQJnmIDGLi3VSvn9Yy4ihaPgG2qCyN9B6t4W&#10;Kcf+10WHYBSxjdTGcouY9y2Np5djPzH2Nqkdg5SMQSf3UZXEtyoHa5QJAiBwRgk0+Ehln+sK2wkc&#10;i8LP/3zna4/PxScIgAAIgIAJAY7PquxHdBnUEOt3yixqiMcGDz7X1UJZfEnq2B1dGnZAAARAAARA&#10;AARAAAScQUA1rHFXDveIJP6nISaoM2qLWggBo32VyrZ8qth3QUAABEAABEAABEAABMwJsE+RpI8n&#10;jU2ZwtuOn8faM/iEM/ThzRtdeUfjwRFyby6lKu7iNeAKr2VQHWC/4QlPpeolG3FvO6mNervRhPgT&#10;04jC9pjK/japDX5NKjYLScC9MpFxuXhwWJemsh8z+a0rmlTFsHZFcwibIFAWAp7wpKzE0pUdC+p9&#10;HMr4X/QAisam2qgn0F3ACTvyHNSuSeM6JZperd2XT/cR66JeC36XxyTwCQKVS8CzOpXxLIue1F/r&#10;STHw2mytJJ+skiZrZXjdLgQEqo1AYneL4msaXy4MoKb/UgYGd0uQEhvpsVh8K5yRBwkgAAIgUC4C&#10;dp9lxayfrF3VCa+r2v/mv6eSakdvkKuxtH4AUoVjAwRAAARAAARAAARAAARAAARAAARAAARAAARA&#10;AARAAARAAARAAARAAARAoKoIGGawq6rtaCwIgAAIgAAIgAAIgEAVEOhrCiQDuu7F9IHIjE1/ujlH&#10;Q/5OY3JR9rd4Edw3y89sXbvBXUvvd10mRdEuabV1atEyXWkfoKNEjH5ZHc9ZhgTu/bjnGvV6Aznz&#10;lPOAmx0FvM+BhVtrm+jntcyFxdq6uXh505i/W5uEbRAAARAAgQIQCNY3J4OmSvBUMxmPLJEEPswl&#10;qwfb9Kelh8l3U648xvTm2sZkcMTGPAOiGq9T7P032GHKk/VZdhmgdxpgLPeXlXEaLFE/xlg29ktP&#10;QPph45Fly4IDHKA0UA/nNJagqjzDmx3naGH3O8vnzLPNeTrHfWI/Pz+dKE+25yihmj8rpd5X2gbI&#10;pbic2ATUqcAE3gpdoPWDCM1GrBe4i77g/3mqD4JxXB0ZiSv8jwfl8v/kXzIlOUR/nfZ6vJ7O++qc&#10;V1kUirKjHHl2l1pqeNx7icfvVwND1ATHGEXFP9Qcoo/7r9PnM3dtl9NW76N/GL5DR1//XneOq7lD&#10;t48dohvtw/THeWu299anqKvnlRMqJ3DbjR3QNusA7byftPV1ezwUi9l7ZjzbmqcdLseOSCD5a60D&#10;drJWXJ6LLb30zYq5rvWQn8OTOyus4+s6VfuW9jbor8tPaD9uCIJt46qih3yn8wK1cT/didJa56W/&#10;771Fd9cm6cnWnK0qCoe/LD+mX3df5z5W8s1n67xiZPpx9SUdJtLBDXOVIXrrNwOjuQ4j3eEELrT2&#10;Jse5n83dpZ2oveefNCmaiNOfFh7Q5dZ+utUx4sgxgfRJw6zjspJ+nvOCOIfAgLeD7m1MmVYowSNu&#10;0eNc4vcVxD4B6UN9HX5KM7urtk+qc9XQR8FL1MLvXLsi8683WofI66mnXzYmLbSw6avKO+ezpfv0&#10;q8B5kvtAKzF+5vyZ348HmqC72uPGbdGTv9WRJXC7MWOF7btZ/+J2u6iOAxAbZeVwmyZ2zPWbM3ur&#10;dCMxRPLuNkq8Ue+oW4672dl6Ao66jaiwDwIVR0D6RAv7G/y3TssH7PCSnbKVU8S2R/6e8vhbRjwy&#10;nutqbKUQ/8nz2yMBKsokMm67a9EPMVbNX9NAn3ZfIy9/VruM+EM0sxOmWRt9DbEp6mpoZW6V43z4&#10;0Yb1/LLcA1fbBh13K3Ty76uebeUOLHQv0/zdXa3td1z9UaHTEXi8OWtrbCylvB08h7mP0+HG2VVG&#10;YMjXSUv7m/Rye7EoLZc5eLFR6eAAPh1spyKfTrfJOgmIBrYza6C6k5yKc84QAelPf9x9lf4w94ul&#10;rY00+/7aFPk9DTTMfVCniPRx1w4jtqpzsbmXZC0GBARAAARAAARAoLII9Da2J9fLbRzt2qq4zMcM&#10;eoM0zGOHSrY9l3mpXg4CO7NjPscoNkQXuJ9z1mWXde6PbdoA3WIbPdhXn/U7Au07JjDEz7v53TWa&#10;3rW2MT8+x/gp9gmfdl0ryNqKlromW2vrZnleI4A5ceNXUdR9lW1Xfl6fSM4V5lPQ+eYeut0+4iif&#10;APnUv1B5+9mepottlx9sTDPDOds2OdryxZ7u93M/Jd/bYgNdzvlZbb3y2f5+9UVJ15LUcL9O1s3K&#10;elu7EuN5+T/N36cbgWEarQ/aPe1U+eT39XBjhv1UTNjSsZ2qsCKdHFPjNMv9TvkTkfU7nQ0tbE/Q&#10;lrQrkPUiBbOtrmsktaaOlGjaV4qys16kluGyTibwPdvL210/YmzHKtvsdfP9mUuOA8IfH1d4TR7x&#10;erhksObjxAJ/upb0vmoSAV7vksXesMDFZr2c6m17vWbw9eHdDSKxW8I61Ky8kAgCZ4pAEz8bN9Lz&#10;6MoO//4hIFDhBBKdw+ReeJpqhXK0T8rGAqltPam0StmIdQwRvfxWV92a8CQd9V3VpZ3VHc/KZEbT&#10;Yh2DGWlIAAEQAAEQAAEQAAEQAIGCEqj36i93sKPfL9ae0R+oRiderCLtXFc9yuLTwlNr51TkAQEQ&#10;AAEQqAICiifTl4Yay+2XLJt/wcTWCrn9uf1tVwFGNBEEQAAEQAAEQAAEQAAEQAAEQAAEQAAEQAAE&#10;QAAEQAAEQAAEQAAEQAAEQAAEQAAEQAAEQAAEQAAEQAAEQOCUBLrZd4L4czKT5X2OA8Wx9dx5xFqS&#10;uPCbNvyajvgK739d4hxcCwzSz2G9j5psbfx++RldbO0j8cFpJZfa+qyynOp4iGPrvdxeMr3GEsfa&#10;G2CfiE4S+a7/OP1zMgZ3PvVS2GvP7cBIkn8+5xUzr8TlGLf4DsRP2050nzx6r0P2qvXe/0rEvt44&#10;QKO9/JWYK4uPM/HRJCI+5GbZn6eVILaBFaGzd1z88LXWemnjyHxN4guOmSOx46pdJFbvNytPSfxk&#10;ZxOJF//H+btJ37ft7New3PJj+AVF+LlpR97q4JhixjWjdk48YR63y0Xi/9Tq2T/FMaWvtrGvO0gG&#10;gSP2Ofhse4H/5gvmP7XXGyDxuSz3evIff0psb3mPqFyDBPv5483ksWQe3o9xPRKv017l0+RPnStp&#10;r86TK3kUd9JXrYd9BorP2vS+pLuoJnX81X49+/V08ftf/Iem8r7e1voPlfvpa/6Nmom05xH7VX3T&#10;QbGoJ/k+t+OvctTX5ci4Yuf9PfRkc46i7O/VTCTO4Zi/iyRmNgQEQAAE3C++I/fswxQIl/huY/0H&#10;5aH/SJ2MjewE2Fdw9Nf/O7mWx0l8CSvhaUqERrPnRSoInJKA9BNF7/AyspiMa3+Sy7Xx2PS94EVq&#10;bfRRPG7erzC7vsTVvtTSS/c5zoKZxLnOkudtHgtVrfjYX8L6Qrr5EfjPT8PAFgiAQLUQUJZe6pqq&#10;BgfKFnNBV5HuMaLxH9NJ0lde5j5zz/l0Wjm2eB7CGG9FrdQ+JjNVhKlGVlo7OMaFoknJ3Fw+3ErG&#10;K8s8UoSU2gb9RdlfeS45uPQxHVz+hFSZC7NoQ7ZruHgeVCuJxlbtbs7t2rh+nvfIjdjxOWHhgOMI&#10;LO7r7/tsFZR5NK0OOlueYqTdbh+lpf0fScYtZrLEbRD9ssy1QyqbgMLPblXe/5N30w1Z4vhwPAej&#10;uD3ptDJsJeYy511cvRfKUBN+xfkDGeWq2xyDLjSckV5JCeIX0d01QvG5Z6lqx2czuacOlnJj8YW+&#10;NJnjydb/E9uUXc1zNWJtn6K/MPZAAAQqkoD4+haf6Fo/6Pj9F/er5Oew+tZ/FmNAUtfmSOHntJrt&#10;vezj57LWHDaLXWFxK3qCq/N7XpW/E5xa1FMS3CdfmyVq78U8ZlFBO/jiRY4J6+CWo2qVSECe/5vL&#10;6ZpXwvM/XVtsgQAIgEDFEDDGdJeKO8Imq7mD1MZmUva2UixlLlQdu5PaxwYIgAAIgAAIgAAIgICD&#10;CLxe+62r0Q7PsbV265Kw4xwCrr0NXWXi7CcEAgIgAAIgAAIgAAIgYJOA9H+1NiVOn8diWxglqreT&#10;V71nO25xopPtMJ9/pftC3bw2OTZwXZdW6h3l6IDcm1ojGKJYx2BGNRLsO84oskYi3uA3JmO/QAQ8&#10;K+O6KyWYtSrrVbXCNtDGuQvXrn5spc2ObRAoB4GasH5tmcp2kfGWTP2M6AE8W+nnkVFPUI66m5Wp&#10;8G/NuEJObXq1VizhbSX3xnzqdPwuUyiwAQIVS8Bj81lWzAaqhrVP8eAIHd75L8UsEtcGAUcTiE4/&#10;yqhfzcDljDQX2/toJbGN9VhaHtgGARAoLwG7z7Ki1tLQxzCWpcaixiTsgwAIgAAIgAAIgAAIgAAI&#10;gAAIgAAIgAAIgAAIgAAIgAAIgAAIgAAIgAAIgEBRCJTXQ3hRmoSLggAIgAAIgAAIgAAIgECagIud&#10;359r7qG7axPpxCxbKwdbtH4QobZ6X5ajhUuKs2P4LxceUEy1F9D2g67L1CBBExwmNzs4CA234f7a&#10;VEbN2uq89GnvG+SXYHMOlyttA9Rc20R/WXqc8zu5yMGDnfgdOBwtqgcCIAACtggMezvp3saUad75&#10;vXU6iB+RBHQ3ytL+Bn259Iif4ebBELXntdf56Nc916nOXaNNduS2j9+lY6099HxjzrR+qwfbNBsJ&#10;U59Pv6jP9CQcrFgCL7eXcvZbtI262MyBiCAgYEGgpa6JLrT20pMNDl5lIgkOufXT2jh93HXVJFd5&#10;Du3zO+JlJO00JVctmjz1NIKguLnwnLl0CZ77af8N+v9efkWbh7snbp8Em+NQesmAerqLOC4KXbp2&#10;0me6Ghiiy4GBiujvpGte2Vvn23rpKB6lv85nOmMwtkz0EP848jbVHh3SkcEhoKs5M6Cx8fxq2w81&#10;tlKooZWDoJs7eFs/2qG53TXqbTI4iysxsP3YEX0bfkYyjnGK+Goa6N3gBZJn41kUCXr/C+t+D/g3&#10;aCZPt+Zp1Bc6EQeVA6veW5+i+/yXryjsLu0q6yCvtvaT6KqdLG6u363ASPJ39PXKU9qN6Z2WZqu7&#10;6NWFv5xXLpHf/vRu2FbxtwOjWfULtk5GJkcQCLBj0P88/Cv6cv4Bze6s5lWnRxszFGYdykfdV6jR&#10;U5fXucXOPLNjfQ97FDd1NyB4RLG/i3yuL+/Yjnp/8r4yO+/l9gJd5LnKs/ouNmv7SY4lWNf7V34P&#10;ze3Zd1hW76qhjzsvk7/mZHOTY74u8rLe4OvVZ7Z1zQnuH3wVfko7sQO63NKXbKr0Gb4JPyfpm9oR&#10;KfOjriuO7yPYaUs+eUa9IZrY0QQlznJynO+DqZ0VOufP4kCXA1kaxc2OuqPt/cZk7IMACDicgDw3&#10;N/iZOc9j/oX9dd4+uR6v2E0VdeDaYST595D7lS4eY3fUN1PXa72F2Ml4XO5iV4OE2c/rk/Q8spBX&#10;WQHus3zC+v1KmB/Nq2GnyPx28DytTG/SYSJmehWx7xJdz6dd1yqiP7fHY/nx7UXTNsnB1lpv2fVo&#10;2Sopv60BnvN+tpl2MJ8t3wzrAUTXAjk7BDYOd5L6NzstGvB20LA/ZCcr8oAACGgIvMm6UbEv2ixA&#10;n0vm3oMNzUm9SAd/Sl/I6fpvDQpsgsCpCXRyELG3O8/TN8tPbV3r65Vn5KsVXWKmTsPWBQqYaXZ3&#10;lZ5smtsiHhcndpY3AxzwDQICIAACIAACIFBxBGRe8k7HGP37/D0S+99s4mJ7lh62sxpmu5uexrYz&#10;06cf5nm/GQtbAtFFb/Gf2PGdVXmlS57gtZ/W62x62A6hi+3zICBQTQTuBMaSth57cWv7OCOXWpeH&#10;5wyuUksBnyH9TQF6tGm+nmOGx3M3eE03pDQExCbkO7b/sLJtMNbmWusAXWsbNCZX7X4Nz5/ebB9O&#10;9je+X31haWOVDZT0ZJ5szSVtSG63j1A/zxFUiojdSz72T/m2S55H7ewTo53ngmU+WLbFnk36guMc&#10;mPor9ptgpy9wXO4vqxMUbtikN1tHijr3LfOZYv+5uGe+NuC4XpXyGU3Ek2sZxKZZRO7/Tu5jyVqI&#10;Lg603ca6NpkLPamoHHBc2UzPAys7Z4vfSblU03kv2Q7Arr18Ni5iP20mCb5XtSJ3q4tt8hK+4qxx&#10;UrZWSGHfPlpJhMrY1/Hp7bMV9gmk7m0R8e8XAgIgcLYJqIbfP+3yekAeD3Cn6mw3HK070wQSnSNJ&#10;rbD2LnYtvaR4W0/FtTvuD1KCfe64jvZSdfeEJ+moz3n+LlIVLOCGZ2VCd7W4t53ULGspdJmwAwIg&#10;AAIgAAIgAAIgAAKnJdDg01/hgNf7lWCsrNbofT8oNnyd6CtanD316EB/Ya6n4i7+GkJ9odgDARAA&#10;ARBwKgElm0/rWG4faO4s/gXjm6tU88pdiVObiXqBAAiAAAiAAAiAAAiAAAiAAAiAAAiAAAiAAAiA&#10;AAiAAAiAAAiAAAiAAAiAAAiAAAiAAAiAAAiAAAiAAAg4nID4oBKfR+IHKZdIXECJO9vF/kftyvj2&#10;kmVW8YXVw/6RiiFX2afb0405Er9VZrLAsaPtxF+QeO9DRY5zIrG3X1pwW9rfNGtOyY+Ns2+rL+ce&#10;cOzG3PdPtkoJzw+7LrOvrZZsh8uW1s33o9yXRxbxqCa3l2ms6QRxb4zrr8rW0uIVrOxkicfuffU7&#10;l3gnB/Ejy8L72McmpPoIjPIz9ofVl6YNXz18FTOnkD5dTQt04ME4+zj7y/JjS1+V8hz794V79DHH&#10;ui3ns3Zqa5le2IiHJ6jF17nEFSu1DHk7OWafeb9FfJJLf6Ga7z3j93IQj9KzrXl6zvG2o3n2A4zX&#10;Ot4fZH9BNzpGqSNPHzniT313t/gxTGtrayket+7zDPmCdH99Khmr+rht2T7lt3GF4yg2ePTrpLPl&#10;LXaaMHy4OWNZjMQmkDo7UWrdHjrX3G3pp3uf+yLjkaWssa6d2C7UCQRAoLgEEqFRcs8+TBWi8PtN&#10;WZ0lNTiYSsNGAQg0tVBi+Fbyj5gxKa4CXBSXAIE0gZ3oAb2MLNJEZJkOErnX66fPyL416gvRLY5l&#10;4C7QPXqxpY+ecX/5UO57E5ngvsml5l7ys+/MqhRfu77ZrFuS/qnES4CAAAiAQFUQ2FwmZV8fc0Hl&#10;fqojJDjEASfYZ5p2DnHhOVHP+bJWT3xlG6WscSqMlcljX1mdIRmHaGXKbx23evUwQqPeE8xTaQuy&#10;ua1yLG3dW/loP+eZar035zE7B1y7+jg6CR5L2JFaw9zTkbv8+jY79Uae0hIQv5CJxReUmONY8g1s&#10;I3Hzt6WtQI7S7MTf6i5TjFBvTT1daemnextTOWqfTv5xdTwZ11bm2iGVTUDpGiN18m66ETGe3w9P&#10;E5UzJhTXJj73LF0n3lKag+TylicmlFJbT1THY/jDdPwLdXtVV79K3XH3XtSxlthbifVFcrV1lbdJ&#10;1z59dQ8uvCBa5P4oP8eT34OxVqJjWNbE54hksV8xnoN9EACBs0FAfv8HO+m24PefZlHMLdHhBvpI&#10;5b9sonKMJO14UuHvSJW+hac2W3akGQmIf+L5J6TwOIaWxkmJHlLig/9K1DlszIn9s0qA+2LK4ktS&#10;lvgeWJmixMf/jail86y2Fu06SwT4+U+s905JNrvy1EFsgAAIgAAInJSA9BO0okr8eJvzKtrzirEt&#10;c53KxE/pS4t+EWOBNA9sgQAIgAAIgAAIgICDCKiv135rq6Swjl1t7dYmYdtBBFy7ej8Tdu2rHNQE&#10;VAUEQAAEQAAEQAAEykfAx76PFjXFR9Y0Ow7czGL/opbJbrJUdBLNnaTyGkvlKG2f6RKbwIHrpapC&#10;1nI8q1NsA6PqjkU7hnT7spPI4ifFzWsk4u3O9M+R0YBKS+C5B9f6vK7W8c4R3f7xTqKplVxsh3Es&#10;xrUrx+n4BIGyEOD11O5Vnk/TSCwwyGv6Mv0xJPUAW2kfWUY9geYSjtjM9luT36OI+vrzuKLK/jYn&#10;8rMWa8uPkeATBCqLAP9+PYZnWTQwkPVZVtSGyXpojSgW/mQ1WbEJAmeSQHTmsa5dSoOX3IFeXZrs&#10;uJv1vj/Vg11K8J+rvikjLxJAAARAoNQE7D7LilkvhX2cmoqs/4GAAAiAAAiAAAiAAAiAAAiAAAiA&#10;AAiAAAiAAAiAAAiAAAiAAAiAAAiAAAiAQAkIWMxgl6AGKAIEQAAEQAAEQAAEQAAEikzgfEs33Vub&#10;5GW9+oW9xmKfbs7RO6GLxuSC7Utw3O9WntH6oSb4gcnVr7cPUlcTL2Z3qLwZPEehxlZ6sjFHW0e7&#10;VO+uoQFfJ11u7Sd3lsWMDm0G9XkD9Pd9t+jPS49ok9uhlVF/iG4E4MBfywTbIAACIFBIAsP83rAK&#10;ZCjv78nICl1s0S9im91dpb8uP6GExftdW9/Ohhb6pPsq1VRQQMQbwRF6zu9aK/klPE59Pv2iPqtz&#10;cLzyCCTUBD3b1jtFydYKr6eeehs5uAcEBGwQuNkxQuNbi3RksYh+bneNJEBuF48BnCRPt+Ypzr8N&#10;K7nC4xSXkul0xeo8HK9cAnU8Rv3t4G36f198ZXl/V24rX9W8pc5LPRzUqYfHt/3cH3AbnGRUevsq&#10;pf5X2YHcYTxGPyzpAyRr6y/BvP9p9G1qrKmj2FrmO91lcNKgPbeat2+0D9G/zW1YIpCxRU9jG/ua&#10;UizzFiPDXuyQ/jh/l3ZiB8W4/ImuWaO46cPOyxU1Bsq3oW5+v5/zd9P9Db3DNeN1IrF9mt9bp96m&#10;/PrJ++yY8POlh7S0b30PGsts9NTR+52XKNjQbDzk6H0ZO/9dz0363dxPtB/nALEW8mRrjgL1fhrw&#10;ln5MehSP0verHIzThsjzYcgbtJETWZxOQPp5v+m7QXdZF/LL6kQemiGO27q/Sf869T191H0lOb/h&#10;lLZO7YQtqyL3cCXNvVg26IxkGPN1UfiAHV6aSIT7BssHmxRqcNZ42qTKZTsk43vR+c7vr9uuQ4O7&#10;lj4OXiZfTYPtc7Jl7OLv59POq/Tn8BNb77/ja0gfNBLdpzuBUXqwOUOze6vHh0w/j/tp8kyrNmnj&#10;MWxbrZfWj8znzF/uLCX7eRl8mFm8ronch+l5XfeePthOxjlnJYGdcyoSxPlghxRuv8KfiY5BUpvR&#10;xzkrX3E1tCOWiCffi/M8xlrg5/0B9+krURL8e1zmvqX8EU0mmyBjQD+/j3w1jeSvbeBt+Wwk0QfJ&#10;2PW0Iu/Jb8LPbb9rjsuTcbCMTT3QGR4jSX42eGrpDts9/WVJ71xVl+n1zvLBFj3fXqDzzT3ZDjsq&#10;7fHmrK3586tt7NzZoTLENgTPNjN1p9rqbkX3krZqzbVwbqvlUqnb8nz7auWprXu3nvv/b3deqNSm&#10;ot4gUFYC0hf4IHSJfj/7E8VszK8fV1b6Me11PupgHbDogbv9AaolvcP+47z4BIFqInCuuZs2eT3A&#10;E157YCVi7/XFwkP6h/7bJOOGcskur2P4evmpreJr+JnxPj8zYGdjCxcygQAIgAAIgIAjCXTUN9PH&#10;XVfpO9Ypam2ZpH8vazgG2X7iLM5T9bIdZS2vFbGyiZ7cWaE32jIDxjryy8yjUqKDn9hZ5vUGC7rv&#10;PdclXGxnd7MN6yZz8UH62SVQy4GC3gmep/9YvJ9XI2Ws9GnXNWrlOe9CiqxvfsT6fTORdc+Ro32q&#10;V+AiyoxTIY7FE2y7svKE5vbyC0z/JtuNVMJcUiEY5XuNFp7P+U3XdZL3789rE3SYyH+OWGxZ/8Lf&#10;Sw+/537Vcd7x/ZgDru+Pqy/zRZUzv/Rv2pM6Wl/q08dz0blkpDmUnLP+bP4eiR20XZnjOXzpO77b&#10;fr4oeqwltqH7YXH8RHYCoqcSPVulSJT7ZXO8/ln+iM1DZT2z2GfLmjzps8oaoHxE9bK/kc3F9Cli&#10;PwSpGgLSD/hpfeJU7V09jPBvSGWdb/a1Nsmg9oYSJLB9whcwpBZm17U8nnGhROdIRlrJEuQ3ZpQI&#10;/86aYPdrxIJ9EDhrBFSv/neu8NpQ2o8QNfrPWlPRnmoiwAHj1ZYQKZtLqVbLuzd+6cPUfsVscN8l&#10;xrbytfNpO0/PGutQuL9NZ90mlvVALs13KN9ZLAhdbsXcu6goCIAACIAACIAACFQygXq9/loR3fzR&#10;HhGv6S2mqEb72uhhMYuzfW31SO8/SOE1gxAQAAEQAAEQSBHgdcpGUU3WzSvsd1BpaiZ1dyt1WmJr&#10;JbWNDRAAARAAARAAARAAARAAARAAARAAARAAARAAARAAARAAARAAARAAARAAARAAARAAARAAARAA&#10;ARAAARAAARA4CQHxzxTiGJezFrEwF/c22AdSFj8rWQoVXzUTkeUsR/RJEl+mWH7MJbbC7eAY/Zn9&#10;u1uJxJK2kgstvQWJH2VWToh9TFnJNsfb2ef6NhjX01idWODj4tPru8Vn9GBtKu8ri8/bD7suF8VX&#10;Wd6VMZwg92M/x1V+ua3x2WXII7sTW0s01hTKcgRJZPBxpop/h8ZXMblnxa+ahbRyfEqJ1wapPgJD&#10;3s6kv0mJQ2Um8vu8zf47q1GiiRj9afEhrXA8PDsSU+P0+eID+oDjD/ZwHMJSi8Q3+XL+ga1ivZ56&#10;ejMwZitvoTPJ+7ee49taxcOcirBP8vaz55M8X57io/TJ1hy9iCyS1e/V7rWH2QfqzeAotdX77J7i&#10;6HzSn7jCMR6/XXlmWk/h92hjlm53lP+ZJj5/Ja62lYz4Q47swx3X+2JzLz3bmreMrSaxOkd9oaKN&#10;RY7rg8/qI7DDv6Nn3FfZ4HjrErdPYt3LvYY4wM69FxJBjunO/uoU1mMci2v5JcU5HVIkAtzvgoBA&#10;IQiI/nGeY0G85H7pYjI2/MmvKs/sOzweGeI4TIUUiU1ytaWfflzL9KWtLUeeQHc3ppJjN2161Wwb&#10;fXuLz4X97ZQ+qWo4oKEgAAJVS0BZyoxLo4bKrytIfiEe7rt1sj5skesoMSoC/UTtPWX/rpQl/btV&#10;bWB/8P6OstfrJBUwfv8yPpn3Wc8Xrh7yu7JUYvCdp7Df66II68pce3rdd7YYKBllc7/Qk9DHVYq6&#10;yxf3O6N+SHAEgejPf6D4oz8THc9BcRyJmpu/LXvdZB4lErP+TYVYx1Quuch2EhLX1Ep/LLHW7q5N&#10;0p2O8sz1lIvPmSy3i/shPE5O/V64kerCC1JC5YsJpR7ukbo6o8Pt6jmv2y/1juIPkBpO10mN5Bev&#10;stT1tVueu+8C0bf63LHZJ1Tb1qVPLPGewnFjSe5N+aO/IzWXz2GfYU6c+xbi21GBTrLE3xiKA4Ey&#10;EJDf/xbbq8onx/ikQF8ZKoEiMwj4stgbyzuztbzvlYx6OjWB7b6UH/5VN4+pLL4gtXPYqTVGvQpJ&#10;YG+b3L//P3VXFD2S2tKpS8MOCDiSgPH5f0bGS45kjUqBAAhULwGeq1HW53XtT5RRf6erCO+oosOZ&#10;+CmVrEjc2JUpou5zqTRsgAAIgAAIgAAIgAAIOIRAg49kDXiyz3ZcJcMa8eNkfDqDgGvfaF9VPpsS&#10;ZxBBLUAABEAABEAABEDAPgGVbUp4VURKFLFNZN8ZlCWmcCpTGTeUbH1zo41cGetXlKJ5PUWc7SI8&#10;s2l/ce7VaSLRM4v/qjKJJzypK1nleybe0q1Lkx2V/WUlahvJdbSXOuba3UxtY6OwBOTe0I1n+fLx&#10;YHa7GrWJx07hqVQFlN2N1DY2QKDcBNybC+TitSVaiQV5PV8WSci9rBGjnkBzyBGbLsO7TOU3scr6&#10;KBFjW+T3rIjtd1OLI+qOSoAACORHwL25mPks68j+LMvvynnmdvHaE62wz0YICFQrATUeo+jcc13z&#10;a/ovsbsA7cj41WFXS+Ya/cTmCrlCZfgd62qMHRAAgWonkM+zrKisZH2ricgaVggIgAAIgAAIgAAI&#10;gAAIgAAIgAAIgAAIgAAIgAAIgAAIgAAIgAAIgAAIgAAIlIKA+Qx2KWqAMkAABEAABEAABEAABECg&#10;yAQaPHU06AvSZISDDpjIBB+/1TFKdQUORHLAhqH3OfjS0805kmC5dqSzoYWut2df4Grn/FLl6fN2&#10;kPxVurTUNdF/6r9Nc7trtH64Qx4OsNTd1EZtda8WL1Z6+1B/EAABEHAqgUZ+R3dxIMXFfXNnDRM7&#10;SyRBD49lPLJE34Wfk7236quz+poC9EHoMrldruPLVMRnS52XhptDNLG1ZFrf5b1NWtxdpy5+f0HO&#10;LoHp3TDtc2BPK7nQ3JN14afVeThenQTq2enRtbZB+nE1Mwi6kYjk+Ye+2+TKsrDYmLcU+zLWehFZ&#10;tCxK3jcj/pBlPmQ4ewTkPfrrgZv0b5Pf59VvcDoJX00DdXsD1MMO8Lr5r4mdlEGcQeB2aIxi7JTk&#10;l5XxjArJ9/RPo78ib21D8lhiK5yRx9UcyEhDAlFHQzP1NrUn9TZmPLaieyT9pUFv0CxbUY7JO+mz&#10;hfu0E9M7/SpKYXlc9J3gBWpmJ4ZnXcZ8XfRoc5biasK0qU+25pL3kmkmzcGFvQ36JvyMDhOYk0wk&#10;AABAAElEQVT5L/yXe1b4F1rXrKleUTelj/hB6BL9cf4ev0OtR9/frDyjltqmkt9vP66O2xoj1bDT&#10;0TuBsaIyw8VLS0CcHV1rH6KO+mb6cvEhyXPYrhzwuPqPs7/Qb/reoK7G8utR9mKHFD7QB4nI1paB&#10;psqfi8nWrkpP6+c5sh/XxunIwjHdi+1FCrEeFJKbQDyRoD+vPLbUFWuv0Oiuo487L5PXU5gxkbzL&#10;fhO6Rn8JP6GNo11tUabbEzvLtHYYIemP2hFx1/ZulfTTcvEY8YZofd1cF7Ud3acVfj4G+VlvlDiP&#10;EdyH6e/IzU5nq0LY1qDms/9b5ww/dvXXFG8u/RioKnijkQUlkODx2sOtWXrO78SYyoEBzqBIv07+&#10;lvb1wQPkud/E7yo/j8/9NY3UXN9EDeQhn6eB0+tszeccsRNQeU+GD7fzIjfm76Y7HWOO0ennVfkS&#10;ZB7yddLMTpim+c9KflmfpG4eP4hu1qlyKHMmWwuW1fNzGwYcbOslNnMN7lrL8f707ipd4/4bpPIJ&#10;3Fufok2b/e93Oy9QfYFtOyufIFoAAvYJNPNz88OuK/QF69Ny6dNljB2o97PeTf6aqZVta11sT3ss&#10;taw7jsXgoP+YBz6rm8Bt7mtvcSCxhb11SxBi7/X5wgP6294b5ClxoDSV9QmyRuJnG3rM44b8Knje&#10;0X3f43riEwRAAARAAARAwJxAV2Mr/XP/neS8l+iO/Gy3JrrKsyxuHr/IGtLnFnqyKdYJXm8dtKWf&#10;rQRe+xw4+XlkgV7yOhuruWttey76e8kL+1MtEmxXEQHRRV9s7iWxKbQjNYqbPmV7gja2TS+0BOr8&#10;tvTiMqdxjm0lIcUjEGX7ny+WHiVtFeyWovAM/js8jpZ5J0huAmLvN8yMeni+7QHPGz9jfwsnkXnW&#10;w8h39Jvuazq95UmuVcxzfuC1V4cW9mS5yq/jgKmt7NugnZ83bbX8J9veZhIdTz4i9vf/NPAWfcZ2&#10;wKsH9ueZN9n+6bOVh/RO+zmuQ2F8LIi9gHzvz3es139la+Pl1n66GRhOMhA9234synOJh3TAfaBX&#10;+0dsQyrpr/ZlO8pBrJ0k8nyZ4/lN+fsh/IJ6eA3w+12XSXyg2BHVq7c9VHZ4PbbcEw5Z32enDRl5&#10;5Dsqsa40ow4VkBBjTn9deZJzXsduE2ReSOZkc/VlEvzMUOV+4jFVorElGRheLeJYwbWktx1M+NrZ&#10;uKaMQee9WezJd0T3P2IXMfKBAAhUKoEsfjkU9tehNvortUWoNwgkCSQ6R8i1mfZP49paIdqPEDUU&#10;po9fSszRjiGqnX+cKlJhXbdnfY5igYFU2lnc8ISnWOOgHwfGg0NnsaloEwiAAAiAAAiAAAiAgMMI&#10;qLzuLUP2d4jYpryoUqPXlyus83eCqEf7umootWfb7kbXWOyAAAiAAAhYE8jm25rns83E3dxBsd20&#10;b4x4Fj+EZufjGAiAAAiAAAiAAAiAAAiAAAiAAAiAAAiAAAiAAAiAAAiAAAiAAAiAAAiAAAiAAAiA&#10;AAiAAAiAAAiAAAiAAAhkI9DN/hNmLWLvLCZ9qdvzpyJ+18WXk5WIb7Fiyqif4xSvz9BaHn60stVH&#10;/MVdaO3NdqigaY3sU0piAknsPTOR2Fbl9F23Fz2kz2bv0iL72MhXzjf30Jsdo472AzfI9+VLjpFm&#10;JuKbbSd6AJ+s2SBFDPeF+EB77e9slv2oWUm/N2CVBcfPKIFat4f6OebyJMd1NROJm3GjfZjEj3Q1&#10;icTc/nzxPq0f8prNPER8yIkPTonZNegtXbxS8X/5xdx9Er/mVpKMzdt5kSR2fDnExc+oAWbzbGve&#10;tPgpvvfe4Djo1Sq7HF/zyeYsvdxZokSe/k2zMZP+1WhLF90IjlBLEfw1ZyuzlGkj3J94sD5Nu7ED&#10;02Kfby+Q+Ext4Hhe5RL5vT7cmLYsXr6zKy39lvnKmaGOYxNK7FUrn+FyP09GVmjEHypndVH2GSMg&#10;fq+N/l8X9zdonGM/fBS6kow7fMaafDaaw75z1bZeUtZmU+1xLY1TnGO9Q0AABJxJQPpX49w3F92N&#10;+Jc/rYgu7v3gRZIYrcWQseZXfRPpf5iJ6EzWDiLUXl95Pj/N2mXrmJ99ixtF9EuNzcZU7IMACBSQ&#10;gDL/lNyPvySV/evLH/FfYuAaYj8UkLHdSxljLqg+1pGXM+aCseLnf0U0+AZRiOcIneBDjf3LKasz&#10;ulomukZ1+5W041rUx9zYbQ5S1OOxbMIe94P2uH8hc4tFF45bqRODbz3dsVPsKPvbpLA+WysJjqFp&#10;JbUce0h0zFo5cpdP16atB7adQ0CRuBHa+2tvmxLri+RqK28sP9EdWYnP01DWOWmZj7sTGKXPFh9Y&#10;VZVjv87TKOtcJVYapHIJiM9UNdBHFNbMGyw8J7r5t2VrVELKN8xNuXovlK0+UrDiD5AaTvdJ1G1r&#10;W4iyVthm4S5fGyktQVI3OTbJa4nPPiG6/snxriM+FYMP4lSluP4ZIjqGluLap2WUiQQQAIHSE7j1&#10;90Rv/mPpy0WJ5gRyxXVsLW8/3LzSDjoqMUCT/bJ0n4NEj/DGbx1USVSlaAR4HCt6QiWS7mcqiy9I&#10;vfBu0YrEhUGgUARkzkGrr5OYIeoB273WewtVBK4DAiAAAlVPQFme4GetPkapGnLQfFlwkFSXh5RE&#10;LPVdJfsy3edS+9gAARAAARAAARAAARBwCAFZ+y263O1wqkLKzrqht5k6hI0yE0jaV8XT/Wypjh37&#10;qjJXG8WDAAiAAAiAAAiAgHMIZLUvWyNyqB2DssN104gq/iiMtv2a42dlMx4cJs/sw1RzFPZZ4+I1&#10;JIngUCqtpBtsg+5Z1djUcuHRwCCvv3JlrUaC1wO5jvZSx1x7m6ltbBSWgJvnS7QicxPxdraBziKJ&#10;Jv3aFEXmsGV8xb6uICBQbgKelUldFWQWMCbPmSxi1AMofB+LvkBt4DUzDhRlV/8MVGXN5Gv/Ysbf&#10;pVTfxT4t405aV+lApqgSCDiVgCds/1lWzDaoxne7QZ9azLJxbRBwGoHYAtuds/2mVmoGLmt3U9vu&#10;5o7U9vFGfCtMnlCZxmHHlcAnCIBA1RPI51lWTFgK+zc1FcPz1jQvDoIACIAACIAACIAACIAACIAA&#10;CIAACIAACIAACIAACIAACIAACIAACIAACIDAKQjAAv4U8HAqCIAACIAACIAACIBA5RC40NLDQeeX&#10;TSsc5wXAEsz2cmu/aT67B6OJOD3emKGH69Mk23aljhe3ftB1mVziyAlSMgIuDqbV7+1I/pWsUBQE&#10;AiAAAiBAI74QWQVd3GSHG2uHHJydgxg+3Zqjn9b0jiGsMA77OumdzosV+2690TFCE1tLVs2kn1fG&#10;6R+GsgRaszwTGSqFwFMO6GkltdyXHPYisJ4VJxzXEzjf3J0MGLsd3dcfMOxtHu0mx0znOL8TRH4T&#10;Mo6zkis8xpPguZDqJNDn66C3ui7St4tPKhaABJnv8Qao29vOn+3kq22s2LZUQ8Xf7r5IwcYWus9O&#10;U9YPIlTLTksG/J10q3OMGjXBchNb6QBySS4c8NmFIFw5b5E32odpblfvRDFb5gcb09Tf1FHSvv8R&#10;O6L5bOE+bUXTjgKz1a3UaVdbB6i3qb3UxZalvDpeuC9jy+fbC6blhw+3aZXHlgEeW5pJggOd39+Y&#10;osc8/sxXXBz26WZgmC62ZHdemO/1ypm/o76ZbgdG6IdVdjZjITE1Tl8uPaK/671JNa8dwlmccurD&#10;SwebNB6xHitLQTfbhknep5CzR6CrqY3+afAt+mLhAa3sb9luYIJDZvyV+4f/MvQrcudwAmv7YqfM&#10;OLNr6BNkuZ5HcVNXo975aZZsSCoDARlrjrDu8YmFzmaW+zEH8SOqd7MTaEgGgRjPo/55+THJs92u&#10;NPFz/ePgZWrycIDuAkoDf0efBK/Q95vjNLtj/fs8LjqfvuANfi91N1a3HnegKUB3NyYpyn0IM5F3&#10;fZD7JEZJ8JiLNtN9P/e+/XvHeK2K2pd3lugENE7KSZxhV6G4wtOk8jNYbevJ6dC9CrE4tslRDjz7&#10;1/BTWj6w3187TWNaa73J8XBHvZ/WD3doiZ8RYS7bji75NOXmOlecgu/EDpJ/C7ROpMEgY0hvTT35&#10;PA3kq3n9x+822T4ew+zGDunL5Ud56x1u8fzipebKH5vm4lqo9LeC52iZ75EDDlphJnL/fLPyjH7T&#10;fZ0Uh9pzPdmco5itOZMBx7ZBvgPhO+gLkrTHTGZ2w3SN9V+QyiYgY/nHm7O2GjHm76JeniuBgAAI&#10;nI6AjEf/uf8O6zLmkn0lD/erW7j/JH2nAP81SAArCAiAgC0CYuf/Idv7/27mJ9q2MU+4znNUXy0/&#10;4XOu2Lp+ITLJmOj78HMeE23bvtw5fzcNeIO28yMjCIAACIAACICAswmIrqWtzuvsSha4diN+tiHa&#10;Ss8jZbv8XvyQVlhv3NnAc04VLGLX/XR7nqZ3wiR2EPlIo7uOdci9+ZyCvCBw5ghcbxvkeaQN2uDf&#10;kpmI/uTjrqvUXm9ud2h2DbNj8qzu4zl0K/vHGf6tn/N1mV0Kx05BQOaK/rT4gNaP7M/Bi93Qxz3X&#10;KFSXaddwiqqc6VPF3ved0AUaauyg71df5MX7GMwq2wL/zGtLbwdGj5Mc9Sn2gHZsAqXSda6aZF9N&#10;+mttbNvcxrpamT8ulMjahb/rv0VfLT2hiW179rZS9kEiSl+EH9Ot1mEaZLv804jMlX+79oI2oubP&#10;2mxl1PP98l7oEvUc28Oz2w2vq4EZNWTLnkqT5+rewX5yDlhs9uT3LZ/7rz+NaWIDXWqZ5wDbf5y9&#10;S/9p4E17Nqxeva2ZwnYYxGtVyKEBxy15sr1gwx//L0o0d1K8c4T/hkltgo1sNm4/rL1k/bP5es9s&#10;52VLE9uZnONDtkvb+eh/I7WuSSbts51euLSjfVLW9WO2RGeZn+k8P6Y2+EjZ59/Va1Eia3mOso7P&#10;xCcIgEAlEVB9+nes1F2JrJPaMVhJzUBdQSCDQCLE79ZnX+nSXcvjlBh8Q5dWCTuxQH/SZlzR2EZ6&#10;eO12LHC2bQc9K3qfSir3V+ItzvDvUQn3DeoIAiAAAiAAAiAAAiBwCgLZ5kSTa1iL69NQ1fhjStbe&#10;Yp3XKVqY16nq0YEuv1JrPkehy4wdEAABEACBM09A5qZJ1mHFjlJtVTXbqUTNhquZ5+AX0r68Elth&#10;zVFsggAIgAAIgAAIgAAIgAAIgAAIgAAIgAAIgAAIgAAIgAAIgAAIgAAIgAAIgAAIgAAIgAAIgAAI&#10;gAAIgAAIgMDJCKT8NJmcvsY+i454zUYt+3aykvHtRass5GdfUBLboJgiNrtvdZ6j30//eKpiBjgG&#10;TlMB/XuZVaazodXSZ5DE0hri2JflkOXdDfr3mV9oj+Nh5SPid++97ss00Oj8mDHd7M+q1uWhI/HV&#10;ZSIS9+jSGYg7bdLEEx1Sdji+mlZe+0DbPNy1vLflNPGtCaleAhJbanJn2RSA/DZn2WfjYBXFw9hl&#10;n4yfLdy39RvKBk+V+Nsc50Ri/o4y41LIg9Upmt9Zs1XU1dbBZMwjW5mLlEni3T2ziCktPv2kP+R3&#10;F87nZ5GaU9DLiv/N+xvTNB5Z5jspPx/m2SoicXrOtfbSGx3D5Je4umdUXNz3udLaT99xvB8zkdiW&#10;En/vVmDELFtRj02xz2o7PivFd3+p+sSnafCllt6kn26ruLMPN2eSfWq5JyEgcFoC4rv4q5WnWeMd&#10;S7z6/1i8R5+GrhXUb/Rp64zz0wQSoRFyraVjobp43Es7/OeFr+M0JWyBQHkJqKpKC/vr9IJ1jvN7&#10;Br3DKao2wP7z7wTGqMblPsVVzE8Vndj1tiH6mt8TVvLL+iT9uvuaVbazd9zbntkm9u1NnUOZ6UgB&#10;ARAoGAFle5X9aK8l/+SiKj8LK9HvcMGAlOtCHHOB1uZ1patdZY65oKsN73AcECeJsjJFCus5taKK&#10;L+1KFJ5PUWT8oZHFFvtzJKsc37rfU6c5uzibqtF3XlTvW69Qpbp2NzMulbARg6aGY0kaJcqxFSEg&#10;oCXg6r1A9P2/apMoMf+UXG2lmTPRFazZWeTYh1bS5YA4qSG2YZDx0zTPj5uJzCB8t/KC/rb3Boct&#10;gt7VjJXTjyk950jdYLsf7gfINnWNlbXK8bln+vLZ/6wrWN44E4rPMJZlfaKaSJDC8bsqXTy9Fym6&#10;uZJqRiI8Q+rhHil1FTCvZ/xepBViw9JSHhurFERsgAAIFJ9AEXW8xa/8GS6hsTmpc9KN4zmuG8Q+&#10;AZX7YQq/i49FbDNVebcZ4tIeH8fn2SIgekIlsppulOgRRZ9o1NWkc2ALBJxBIFe/vN7rjPqhFiAA&#10;AiBwBgi4ltJxKqQ5Ks8Xqe19zmmZrDsU/d3SeKpOCtf59FboqcthAwRAAARAAARAAARAoIAEVB7L&#10;K9tpe4CMNeIFLAuXOh2B7PZVLae7KM4GARAAARAAARAAgWoikG2uXdawtZbXnjjnVyDrnLXis7/W&#10;QHtapW3HOwZJ5TWZCvvhOBb3ygQlguVZa+jeXCSXYQ1FrCN3XRKNvDZ9Y+G46pRcs57aw0YhCbjD&#10;k7rLxQP9RG6PLu14RzWsTRFLd1nPo/o5PjgEBMpMwGO8l5tDpOaw2040ZeoBRF8Qb/CXuRXZizc+&#10;AxNNbamMKtsXGsW4zs54HPsgAALOJVCzYngvmzzLitoK9h+rFZ0Ns/YAtkGgCghEpx/rW8lr3mp6&#10;z+vTXu+5Grkv4WF7n1g0dTyxpbFhTqViAwRAAARKSyCfZ1lRa5ZD33Bcpqp5fh6n4RMEQAAEQAAE&#10;QAAEQAAEQAAEQAAEQAAEQAAEQAAEQAAEQAAEQAAEQAAEQAAEikFAbyVXjBJwTRAAARAAARAAARAA&#10;ARBwAIEgB2pqq/PS+uGOaW2ebc7TpZa+UwVISvCC5uebC3RvbZL240em5WU7+F7XZWqqqc92CGkg&#10;AAIgAAIgcOYI9Da1Uy0v5DxKxEzbNhFZprndNXq4mQ60YnrC64MXmnvpzQ4O0FHBwQ/b6n004AvS&#10;dCQd/C1b2xeYz8reJgUbMx0IZMuPtMoisLS/SRtHu5aVHvN1kQcBtyw5IYOegIsdM90OjNLniw/0&#10;B7Ls3eVxzqA3SLUWC+SynFrQpMN4lF5E0g6Zcl28wV1Lo36HOgPLVWmkF5zA9Y5hWj/YpucbHKSr&#10;AqSe79sudm7X4w1QD/eVWhCYqQK+NX0Vh1u6SP7MJLGVdtwt+VzNcFxmxkv0evL+mdox7xNHYgc0&#10;ubNMI76Q2eUKdiyaiCffnxtH5jrHghVo80K9je10tYUd6FWRXPB304vtBcsARk+35ui94MWcZHZj&#10;h/TVylNaPdzOmSfXAa+nnt4PXaJAvTOdt+Wqt1n6+eYeWuV36KTFb0+usR3do29XniUZmF2zEMfk&#10;t/fjejp4ldk1Qzw3gP6gGaHKP9bIAdb+tu8m/Rh+SY83Zm03aJffGU835+hyW3mflzM7+j5BtgbI&#10;c93N4zaIMwmMsi7myZb5WEPlN9R4ZIkuV9n72c43FuNn+hfLj2jlYMtO9mQeeed+HLxM8vsvhohu&#10;7ZPua/Tt0jN6tm3+3eZb/ij3Uy/w+7XaRRhL//5FZNEUxezeGt1kHVCdBK/USNygA3ftR4j4XqIq&#10;0IuqrCNQjvZSNJQDZ41FUhUr8obnyV/IxXoeCbQqDubjfZcpERotcqm4/EkIiM3Ml8uPaTNqPb9x&#10;kuvLOaLfln6/zDlKv0lrbyO6tas0QHG24wnvb9Hi/gbJfMvaQYTfzuUPgZvgOmxH95N/tK8nIP0/&#10;X00DHcSO6CCRduipz5W5J07y7wTG6HJgkKJR++dlXqk6UkQX+3bwPH2x+NCywWHWFTxhvYLYlTlN&#10;ojzX/syiTyp1buLn5rC/02nVz6jPoK+TnvB4zUzkt7PJc6cttU1m2XDMwQRkLPA16+HsiIwB3gyO&#10;2cmKPCAAAjYISH9J7AMgIAACpydQyzqLT3uu0e9mfrS0f5TSplkfLOsLrrfnDlB2+loRHcVjdHd9&#10;kp5zHzGfkU9rrZdus60lBARAAARAAARAAAQqmUBHfTOJLmGHbQLMRGxhOlm3XIkiuu6n3NdbOtg8&#10;cfVvtA1hzcGJ6eHEs0JA5mLeDV6gf5v/JTmXlK1dkufj0FXqKLJNYB/bjD9n+0czEbsKmXuT9RGQ&#10;whIQO7LPeC1NhOce7EoN2yd8FLpCvfzdYU7OLrV0vnZeK/m3PTfY7neR7m5MktiE5iPP+PcS5Hd+&#10;v9dZ9veyzumH1Re2mtLT2Ja8h2xlPkUmsdH5sPsKtbIt/k9sY2lXZC77h41x2mLb4GvN/Sdamzu9&#10;t0o/b0xQjOfr85WuxtakPXLDCe3DpN1e+bPhr0PmrGTecZmfs8vcvwqz3bTYGBRb1g8jNLG9RGMt&#10;3ZZFqby+yCjKzjqpDg04bqyrcd+1NktK9IDcq9PJP3r0OR3c+RdKdI4Ys1b1vqyLsWPDL5BcvH4+&#10;oZprg8Xm4Tzltl0Uu7RSiCs8RYpBc50IOeC7l9+Z2CEeC//GICAAAlVAgPsKam0jT66xXW5jM8k7&#10;V62DLVIVfPNnvolqS4jv5UZSDtM2567lcUoMvlF5becxQby1mzzraXtCT3iS6OJHldcWuzXm8YiH&#10;+8paiXUMcqcP68q0TLANAiAAAiAAAiAAAiBQJAJZ9ISyhtVc+1iAuhjmAxSZO+I1deQp79yoeqSf&#10;P1Rq4Se8AN82LgECIAACZ4qAwu8qVd5Zr0WNma/rdhv8DCYiPO8bj5Pidh9fAp8gAAIgAAIgAAIg&#10;AAIgAAIgAAIgAAIgAAIgAAIgAAIgAAIgAAIgAAIgAAIgAAIgAAIgAAIgAAIgAAIgAAIgkDeBVl4T&#10;IvF3DthXXS6R9SESs8nKd5f4N5/dWc11mVT6cIliRnexv64B9jcm/t1PKpfaShdnKMSx9SSuspks&#10;8/dQDnnO8d7+PPeAxMdYPuKrbaC/6b+Z9GV2dJT7HsvnmsXMK7HMBnwcH3HL/HuQe8qJMaiKycbW&#10;tQ2+l1Rve/K0aRsxrcUfsPi8g1QvgWBDM/k55p7EFTOTl+yHUuKYVoNssW+jzxbv017s8NTN/Tb8&#10;PBkTpdjPrrX9bfp++bmt+oq/3iut5Y0JLhUV/6QS29iK82Rkma63DNhq21nItLC3Tt/wfXOYRwzM&#10;XO0WH80XuU91rWOI/Xw25Mp2ptJH/CF6sDFteV9JXKDLrX3J/nipAajsg/Ih19FKFPYAeaVC4qnL&#10;uEbixFvFEpcYBNI/GeJ4lxAQOC0BiQEbU3P7x97l9/i/L96jT7uuJfs6py0P5xeWQKKTY609+kJ3&#10;UffyS4p739SlYQcEQKD0BKR/Ph5Zopf8Z9VXz6d2Lu7b3GwfpnP+7nxOO3HeIR6/Pt6cTfqxN7uI&#10;+Ldf3Nsg8a9fTSL+eMT/KWn8n1JkrZoQoK0gUBYCEqdCJ0387OFYBZDSElCWxrPEXEAsYLNvwbWk&#10;j5mjujykdlSmvs7YFmn3S5/9OZLVo23qbwqY4SrMMZ7n04rCc8EkPpI8NdrkU2+79vTznzIbmeB5&#10;UyupjWfqzo/cdVan4XiVEXB5W0lpDpK6tZJqeXzuGXmufpzaL/WGxAeyE0PUKeODWzyGkjmDqIkO&#10;TBiuclwjmccbay7NeKvU31vVlDd2h5Rzb7NvO0/Zm6xyzIXEgn7e0dV9jhSOK1dOUfyGd7D4wN3l&#10;d5kvM0ZcOet5krLdfRco+vDL9Kn8vEo+M0dupNOcutXEfQeekyRt7MBt6Bic+nWhXiAAAlVAQHRN&#10;EtdxO227m4ydWgVNL1gTu8aI7n+mv9wixzoee0ufhr3sBER/sTJJxONBkn5CqUX6h9tsTx9k3ZU7&#10;fz2KKt//829TtZbYraJPVPuvpNKwAQKOJJAldnZy7i9QfjtRR/JCpUAABEAgXwKsq1GWJ3RnqZ1D&#10;jotRKn0Z6buIqDI2kP6YxG8yzDvpGoIdEAABEAABEAABEACB8hBgmwqd7GzodrHjHAKu3czvJtHY&#10;7JwKoiYgAAIgAAIgAAIg4HQCDX5SXbyyMJFI19S4tiZ9pOxbxnU/6hmwT7QFtaaOEm295F6bSWV3&#10;s148euXT1H4pNzzhKV1xss4hFmA7gBySMNgnuPYjrCjns7BmKwexkyW7tpbJdbCjOzneOazb1+4k&#10;ZN2cQWSMFfd3GFKxCwKlJaDwfeyOsH2RRmJBnvvLIdn0AMl72aE2GUZdhqp9RnpqKVHv498yPydf&#10;i0vsrSAgAAIVRyD5LDP4Ho6xj7myiNuw1kjWwkJAoEoJRGce61ruCY2Q+HbJJe6WToqvzqUOxzVr&#10;cVOJ2AABEACBEhPI91lWrOpZrbVWZe0KBARAAARAAARAAARAAARAAARAAARAAARAAARAAARAAARA&#10;AARAAARAAARAAARKQKD83sJL0EgUAQIgAAIgAAIgAAIgAAJC4EJLL329/NQURiS6T/McSKm3qd00&#10;X7aDKi/+nYws0y+rEyTXOYlcau2jPq8hcM1JLoRzQAAEQAAEQKBCCLg5KNggB2h/vr1gWuMXfFyc&#10;c+Qj19oG6Y32Mi1OzaeiNvLeCI7QdCQdLDPXKb+Ex+m3A7dyHUZ6BRN4upVerJmrGewCic75Eegz&#10;Fx+kmxPo4TGQBLhd3Mt0UKo98zARpQcb03QrMKJNLvn20+15immDSuaowZXWfpJ3DQQEPui5SpuH&#10;u7RiCHLuBDI1HEC3q6mNuvl32M2fQQ7QJDoGyNkmkNhKB2CUlrqa4bjM6hu/zn376Z0Vy3HBg42Z&#10;5Bij2M//ODuf/GLxYTLgulXdS3ncX9NA7wTPs49CDuhTReLldvc2Bmh2T+98zYhgdneVdqIH5K3J&#10;dJYyt7dG34af01Eif+dCA94OervjPNU6IGC7sc2n3X+r4xxtHO3SJv9ZyfRumAKbc3SlPbdjTatr&#10;2Dn+YGua9uJHllnlOfBW4JxlPmSofAIu/q7vBM9RZ0ML/XXpMUUTcVuNur8+RedauqnGVR7zqb3Y&#10;IYUPty3r2o95I0tG5czgr22kzvoWWj4wd3r5YnuJLjX3Vd072uy7ifI794ulR7Z+B8fXkb7OR8HL&#10;1OCuPU4qyqf0pW61D5OP+ww/rXGw5wKUEqxvptvt5dWnFKAZBbvEqDdELyKLptdLMPmJnWW62Nyr&#10;yxc3BNORoNzu/W2KZ3EUrTvxLOzUN3FA83RDFNZ1VJ1w0FJlYz7ZbIXfpe6Fp6TyPZEIjVYdCqc3&#10;eDu6R18uP6bd+GHBq1rP74Hexja27QlQiPXaol8zExkbSD75E5F30PL+Ji2xrnBxf8PWeMfs+sU4&#10;Fmf9t51xmLZsD7fzveBF6mrIdJyvzYdtPYF+HtMP+zppgm2+rOTexhT1NLZTM/cBnSTPtxZs6TMu&#10;85yJjJ+cLsGGZmr01JGMmcxkeidMLW38boRUJAHpZ+/EDmzV/b3QpbKN3W1VEJlAAARAAASqmoDo&#10;Bz/sukL/MX/Xlg7pHuulW2qbaMAXLDg3sTOQfu3P/J49iOfn2NqjuOkDfucWe4614I3GBUEABEAA&#10;BEAABEDAQEDm+Yb9IRJ7ADMRG6I320fJzUGIK0FEZyz6MLGfzld3bGxfJ89b9rN+HQICIECs729i&#10;u79z9PUKzzkagMg46cPQZRKddbElxDZPYr8kc1hmMr+7RqP+LrMsOJYHgdWD7aRNwhTbJtu1N5PL&#10;17tr6JPQVWqt8+ZRGrIaCcg7+1xzN4lt3M9rEzTJ30M+Iva+8h342JbIKfKjTZ2MzG/fCYyVtNrX&#10;2geTOqkv2fY9ZtO+Uir4fGeRtmP79HbbqO25Grn+z5uTNG1h050NgMJrI28EhknWgpXKFt7D30eg&#10;3p/8u0x9lOB+19rhTtIecGV/K2nbJn2xYsgE2xSOsQ2rlajeTBsAZWeD1I5Bq1Mdedy9PK6rl8rP&#10;g0Sb3j5Ml6EKd8Tm5gd+ptiRelcN3WRbx6/Dz0yzy3vPCZLovkBHH7WSi+8D19I4KTvrpDrh+/ex&#10;f6HwdBpRZD29jS0QAIEzTSD2yX/jTj737S1sEM80BDTu7BGQ/lXnCLlnHqTa5lqZIpKxQAXe69GO&#10;IfKsp32tuPe2yLW7QYkzunbAvbFICq9/1UosOKzdxTYIgAAIgAAIgAAIgAAIFI9AbT2pPG+paOct&#10;D3aKV97rK6s1dZllyJoiT3HXkmcWqk9Rj/R9c4X5QEAABEAABEBAR8BTo9sli3UcGX4GeQ1IIrJK&#10;7pZO/XWwBwIgAAIgAAIgAAIgAAIgAAIgAAIgAAIgAAIgAAIgAAIgAAIgAAIgAAIgAAIgAAIgAAIg&#10;AAIgAAIgAAIgAAJ5EujimEyTFnF3FnbX2e+XeexsiRltx+eSxPkplbzZeY5mdlbZX6DRY6B1DcRX&#10;WRfHuCqVhGzEjIpE95PxeCQuT6lkhWN0fTn3IG+Gfb4O+qTvOtWx/70Ex/CuFBnkGAAvOJaTmawf&#10;7XBs632Obe0cX3Zm9S3JMYkNyH868b36/cxEwrrkbDt9iLmbDUvVpYnPVPEvaSZLHDuwGn5/a4cR&#10;+nzhAR0m8osbYsZO2Ir/1Ottg2bZTnxMfEl+Nnsv6ZPR6iI17Lf3XY6X6GJfN+UW8V056A3S481Z&#10;06qI/9lrzaXzdWlamSIeFJ+aEmvxydareK+nKUr8dV5q66drgSFqzLYe+DQXd/i5ErtHfKN+H35h&#10;WtMY8368MUc32ZdqqWWG/exvse9KK5G+u5djc1eKXGrppRfbCyTxrM3k4eZM8rdfKv+1ZnXBscol&#10;kOB1nuM7S5YN2I8f0X8s3qNPQ9ccF8fWsvJnPIPqDyRjmivsn+5YxN9tfOTN4118ggAIlJCAxFCU&#10;OPEvthdpfm/N4m2ef8WaWJ8mcdvb63z5n3zCM6Sv8UbbEH2x9NDyCnfXJ0nijlRd/0R8ex9q+qWR&#10;NUtWyAACIHBKAuzbXyvqaz2uNg3bxSegLL3UFaLKvE97ny4NO3oCGcw6Boh4DqoSReFxh1ZiDT5a&#10;r2/UJpluh1l/XBKpzTIPJnNBRr9Jp6yMm/2Fa0Wta3pVRsw8FltN4kh7WnI76iqv/8GMCiHBEQRc&#10;vecpvpWObaauzpDKfVClzv7vrpANkTkgq3h3EoMrWN9SyGJPfK0Gfkdd47mln2zEQZK5KJn3rXfj&#10;t3hi4GU+USmzH1dt89Uwz91px4t80N1zXpulPNsyjjWIyv4AlTPQr3Z1DhLJnJAm1kVs9gl5Rm4Y&#10;Wuy8XYXnJdUmfm7KeEf6EvI91fMnBARAAARAoHwEvGw7uK2xG4TuN7/vwt+RMY+pLL4gdeyt/K5T&#10;Tbl5nole/kDCSWKKKmzLlrjyMdHF90pOQZl5SK5HXyRjNlBwkNSuUVKHbxFPAtmrC+sJRV+oSKyF&#10;Y5F29V853sMnCDiTAOtaJG6IEk3fu8l4w86sLWoFAiAAAhVHQFmfz1izkwiNOq4dKtcp0X+VSPpA&#10;HBOXEKvJcd8RKgQCIAACIAACIAACxwRUr37uU5F5QpmjLZM9xXG98JlJwMW+HrSSqGWblwpa76et&#10;O7ZBAARAAARAAARAoCwEZK7WFyDS2BMrkfWCr18sWNt29f0/VWwwqkTincPkXptJtVb6wsk5xzIw&#10;qFmZTNVDNv4ne+/13Eie5fudhKEDAdCB3pvyvqp997SZnt4xu7F799550FXoKqQHSSGFXhShCOk/&#10;0Yte9KaIG6FYc3dmdma6x23b6qou72iK3oEWIAnCZOocVJFEJsDMBAjP76lgITN/v/yZD5C//Jnz&#10;Oyfh7yTNZLyUaNDrfitaghx7W6QarusSxUnWBJwr6XapEoGhY9PReL+Oxrr5SsoT72Bd08SxdyAA&#10;BIpDwJXhtxw3+S3LPIDMBziiR/uxjfMFxSm5jVziUV7XPCqn3KE2Nutu1Dx8HgkdXpO2HgICIFB5&#10;BNyr+v6S1CBm1pYVsIqaca+xar43tYBFQdIgUFICic0VUreDujK4By7ozo0nDn+AEsG5w8vqZsoe&#10;gMOrOAABEACB4hHIpS0rWOmcLvOkefwDAQEQAAEQAAEQAAEQAAEQAAEQAAEQAAEQAAEQAAEQAAEQ&#10;AAEQAAEQAAEQAIFiEHAUIxPkAQIgAAIgAAIgAAIgAALlQGDI20E1DgslTi7o080jRXi75Z4LB+mf&#10;pr+lPy0+olCMnbDlIK11XroVGM3hTtwCAiAAAiAAApVNYJjf0VbC7kKykjf4nXqt9XiDEVklVgaR&#10;A/V+6mUHjlYyE1qltb1tq2gIrzACW2xkYWFP75Q3UxUGG9upvowcRWYqI66VN4FbbaNsSMdaZMy0&#10;bTD+YX1X/mJEE3F6vr1omWA9O70d83VZxkOE00HAyc5I/2rgFjXVNpa8wk7FQT2eVnqj4wz97fDb&#10;9J/Of8plu0mX2waptd7HPsjsPIklrwYKcAICGjvDMxpvcLJxBog5AT8byRr2dZpH4tDdxD6N23hP&#10;WCZkEiGhqfTH5Ue0HNEbdjS5pShBbm7rPuy4SG4bc6BFKVCRMznv77HMUcaWz7bndfFU/j6/X5uk&#10;Py0/pmiWhoUc3Ka/GRijH3VepBorAwK6XCvnxCW/K66f/L7syJ21CVo2GL23c5/dOKv72zQeXrYV&#10;/XrLEDXC2L4tVtUSacDbTn8z8CY12+zz7Sdi9Gj9yEhtsTnM7OiNOWXK36U4qateb2wxUzxcKy0B&#10;O2PPnXiEFm3M75S2JsXLXd65ny89JGnX7Yrf3UA/6b5GMt4vlpzxdSf7V/IsnkQaXXX0Qft5kr4D&#10;5BUB6d8Han2WOCb4vS9jqFQxGuqWMDHUfRpEqzPMa0TCp6Haujo62LC7ceZEDM9DyotAcD9Ev1t6&#10;QDs8Rs+XNNc00uXmAfpZ7w36D4Pv0Dsd56iP187sjlVSyyHj5l5PW1JH52/636BfDr1LH3RcoDNN&#10;PRU7hqhzuOnHnVfQd0z9orM4lrG9nT6Gyu+kL1efknyWiyTUBD22oetWx8aVRytkzUTmyAd5fGcl&#10;MzswcGvFqFzD53fW6IXNOdyLzf3UAYcs5fpVolwgAAIgAAKvCXR7WuiNwBnbPP6y/ITWedyUT1nf&#10;D9Nv5u/SlytPKcJz39nK2+1nyCdOjCEgAAIgAAIgAAIgUAUE7OiYxdgR7NzuWtnXNqnXsDlL/zD7&#10;LX0dfE6b0Z0TldnBc283W0ZOlAZuBoFqIyD7cEQXoaehhWp5vUXWC+SarEl11uudSBeq7qJL0NvQ&#10;apn8bAW0W5aVKHGEPXYE9Zjb1X+avU2/WfghOVcd47UWu+Jh/Y/P+PdiVz/NbrqnOV4dP3Pvtp+j&#10;T7uukI91g+yKvMtF7zehqnZvKWi8OV77eBlesZXHzdYRanDV2oqbz0j93gD99cAbWa+JL7G+/O9X&#10;HlGY9d+sZIP7Kr9deUDTu9a6kca0RL/qZ3036HLLQEn31EibHKjz0aWmfvqk6zL9cuAd+knXVbrC&#10;+gqddU0k+4HyJct7mxS30waxLrRmmLurZCfdToPDdbWll8hd/GciX99jvtORvSpfct9fPu3Iu+1n&#10;uR/TmqZPZbx3NxGlnXj+9HiM6ds+5zGJ1tRJibPvUezD/0TRv/pfWPkvf8+V7XIYImqNLforsh/C&#10;zvOpvwtnIAAClUigwc/t0Mn0xCux2ihz9RNQO/RzgAqvISvBmYqseDyQbjfItTpVkXWxU2hjf1m0&#10;VRNsfwACAiAAAiAAAiAAAiAAAkUjUIo9rBnWTZRYtGhVPi4jLapfG1Fq6o6LiusgAAIgAAKnlIDi&#10;cutqrsXN93I4m9LtDCa2sl9f12WKExAAARAAARAAARAAARAAARAAARAAARAAARAAARAAARAAARAA&#10;ARAAARAAARAAARAAARAAARAAARAAARAAARBgAt1sS89KFnc3rKLQxPaSZZwOttHnKaKPWH+Nhy40&#10;91mWK1OEC+zvpJhS76oh8bVoJUs2vgurNOyGi/+/P88/Io3/ZSM32kfppwM3qZb9HVWadDU0s21J&#10;l2Wxp234krVMpJoihNbTaiO2mfbYdlUwYu1vtI/9wUFAYNjbwTbRjF4m07mM23jfpN9VOVfEzuDv&#10;5u/Rvmq+1ySXGj3YmKbbwfE0/665pGW85+vFp7TJfk/syBvs86+cfMYP8W/PSnalPcvCf7JVeuUY&#10;Ho5F6LcL9+jJ1vyJiie+QS819dF/PPsRvd11jhpOqb1I8flox7flM+YttuSLKdLHu7/x0jJLaZEv&#10;FblPbFkoiwhis3fE12kRi2g7tkfT8GNpyQkRzAnMs813u36+JN7vFu+f2FeEeYkqLzSmxpNMImz3&#10;tlSSZndPbO6xLXoICIBA8QhIG/Boc4b+cfY7+mLpYdIXUHYzUeZl9bL9+hstQ/TXPbeotdZrHrkA&#10;ob2e1qTdequk16NhmjmN801eg5+VDHNMVuwQDgIgkB0Bo58KjX3pQopMgP1IKMuTuky1juGy8Lmg&#10;K1Q5nWwukxLRzz1qnaPlVEL7ZeHxhrI6rYu/1dqtO7c62Y7tUpTHU4UWrbY+PYvoXvq1E15R9nd1&#10;KaieZt35cSc1Cb3/lLjiItXGGt9x6eF69RJw9pzTV47nR9X55/prRTxb3LPWvRDfVzLXXi5yxtdN&#10;zax7YSXSNt0J6t9xVvcgHASOI6C0dJH74/+GnGNvEjX4ktEcPWePi16064pxHMs5a9vl79fYDiCF&#10;2x1nzxld1AS3l1qZ+HnUFSzTyYf/NdG//z9I+Xf/Oymf/vekDF/PFAvXQKD6CPAYs+a3/xe5vvsH&#10;csw+JDL0r6uvwqhRxRDwGuacwun6hRVTl1IVtGtMn7PMJ2AdU88k9Yx9nCqTd5LzbsprH6LK4ovU&#10;GEU7VpbGk3kpPEaSY2XiNrGTZfv5i2/WTp4vTJHkfKJN/7Qpt+EQBIpPwDhmwtpf8b8D5AgCIFC1&#10;BA76GAcVFN0azeBz9iCspJ+eJtLe/FvS+i4SwU9TSb8KZA4CIAACIAACIAACVgRkD3iaYC43DUk5&#10;XHDs6HVN7OpXlUPZUQYQAAEQAAEQAAEQKBsCxv5vuEz1/na3SDHanjCWvWyg5r8giXb9Wrnk4DTs&#10;v8l/rukpyv4VZ1jvKzoeGEqPmHIlUz/d2JdPiY7DHAkYfw+qt420Bv/xqbFurMZrF6mi7GymnuIY&#10;BEpCwLU6pctXrWkg1deuu2Y8MbYz5drGODLMLxnLrhqeSweeS+PXjXMQqAgCmduyQGnKbtiHpyQK&#10;v/+2NBVFriBgTiA2/Tgtgrv/Qtq11AtOv/65VUNlOl5OLTSOQQAEqppALm1ZoYAoFnb1tXhxbcgW&#10;qp5IFwRAAARAAARAAARAAARAAARAAARAAARAAARAAARAAARAAARAAARAAARAoPwJWHtYL/86oIQg&#10;AAIgAAIgAAIgAAIgYIuAizeJjPm76dHGjGn8+Z01CrEjNW9NBgdrhjtX97bZmdI4Le2dbINpLSuX&#10;ftR1mRwKGxCHgAAIgAAIgMApIyAO4Zt4U/xmVO90NBcM4rbj/a4LNNTYkcvtZX3PtcAwzRkMlmQq&#10;8N3VSfq0/1qmIFyrUAJPtuZslfycv8dWPEQCgeMINLFD2TF2LPt8e+G4KMnrKml0Z22SxzCXTOMV&#10;KvDp9jzFtYRl8heb+8hpMBZgeRMiVDWBBnct/f3Ye3SfjfPMbK/Qbnyff838j51QiyQddCSP5eqr&#10;cw58fcxXUo5f3yJ3J+81+8+lOKmt3kfdnhbqbmyl9vom/m1i/G/GrNrDNDGIZDBe4vC1VXu181K/&#10;qy2DNLW9TPIuMpNHW7M04u0kmQ/Mt6jcAPxl+Qkt7JaX48xah5t+1HmBfDy2Oq3SVuejtlofBfe3&#10;TRFMhJboctMA1ThdFI5F6C8rT2g9Gja9J1Og113PzC9SS21jpuCquiZ1fbf9HP1x6ZFlveTp/MPi&#10;Q/pJx2Wqd9ZYxs8mQpwdiH63PmHrlgD/Hs5w3xZy+ghIO/iL/lv01fJTmthesgTwcH2GzjX1Up0r&#10;v79Xy4w5wnR41TJar6eVnFg7suRU6gh9/D3Ju3hfNTcW82J7kbobMjhxKXUFipx/lI1jf770MKv3&#10;r8xZfNLJ7xZ+VmMxc875ro58Z591X6U/cJl3E9Gsk3fzmPDDjosk68EQPQHps69a9N3C8QgtRTap&#10;q7758OZEvT85Ikh14+3c3aTi/jIOi1PUA61O3/cUQ+enTZxL+v6g5qolraX3tGEo6/rO767Rl8Hn&#10;lNDUE5XTQQp11DVRT0MzDTd3U61SOJX3Oh67DHrbaZTzSSQSybHi0u4GLe5tkHzu5dD+n6jyWd7s&#10;ddXRRx2XqNFdl+WdiH5AoIbf0++0n6XPFx8cXDr2c30/TI83Z+lSc/+xcYoZMM7zHBEbv9ELTX0F&#10;mSsrVF0HvR30eGPWNPkQ9xPk+zgNczOmICoscJ/HA1+vPrdV6maed7vemu5gxtbNiAQCIAACIAAC&#10;RSZwvrmX9R/D9HzLXOdGiiXjpc8XHtAv+m4l57tOUlR5t36/Os75zlusoB6fyyjP0Qxx/wsCAiAA&#10;AiAAAiAAAtVCwM96A211XgpGQqZVehleoYFGvVMl0xuKGBiK7dEz7uNNhJdPPN9+UGyZd3+77QwJ&#10;HwgIgICegOiafdRZmr0RByXpb2yjKX7mzWSZ97HH1Di5HYVbNzPLv1LDZBw+zzq/k7ymIrq/5hrI&#10;x9fS726gT9gOQAOvUUPyT6CD91j8ovcGPeH334ONaVvvv83oDn23Nk5vB87kv0BZpBjlfQHfBl/Y&#10;ukP0X0RfplQiay9/M/gmfTH/ILkWbrccofge/W75Ab3TeobX8TM7eX8eWqQHWzOWev6Z8pT1+ndY&#10;T1l0u8tNxPaHvCfkj5qIVG5T1vZDtJ7YpQV2rr3CbXOu+hFyn+gk9PI7wEq0xmZS1o/2XysZHHtb&#10;pVEO4Up4g4wOxhPtWA9M/W7ubEzRVuzou04NMx5fZD2Aztd6daJjucHtopmsRrbI09huFqX4Ya4y&#10;0ats1Ov2KrKHcGeDyGv9fBYfGnIEARAAARCodgLK6jRpfl6/rcldJ1RtHyKN+7IK9zkPxME62Am+&#10;Xmmi8nta5T36DrbzdyDulSmKDt44OK2qTxfbQEgVtamLtFrM6aYywTEIgAAIgAAIgAAIgECBCdTz&#10;Hlber3sgsoc11/W1gzSsPjW2CZYmsf20S8W+oLFd8lRRbNgoT42PYxAAARAAgeonoBhtFcXN7ZG8&#10;sjMoVjKO3q7q5grRwMXqh4UaggAIgAAIgAAIgAAIgAAIgAAIgAAIgAAIgAAIgAAIgAAIgAAIgAAI&#10;gAAIgAAIgAAIgAAIgAAIgAAIgAAIFJRAF/t3spJttmuzw3s2PJn2cvDNYbaDKfburGS4BPbMrwdG&#10;6AXbf4+yLT67UsM2+0b9XXaj5y1eJ38XW1vmNoSWmPOwrzj2yB6zr9a1yNF+fauKCrdP+q5Sv6/M&#10;bBVZFTwlXGyHDbBtMyufAeJLVuw4QV4RUMJr6SjY5sPcnrX/dvHj2n6Mjbr0RHGlmgmIL8A+TxvN&#10;7Jj7ahbf8ldaBsmhpHojrQ4ysztB+hP7f1fZlpld8bHf+G1+D9uVp+KbZE6hD3ou5Y3hzPYKyTvD&#10;jgyyTe9S9AfMytbK9si9zFHsepvJNH8/gSptr+S5+2b1BcW0hBkC07Ba7gec9ffQGV83SZ+gFL7e&#10;TQtY5EDxJy++Kr8LjpvmHGfm4tfyjY7i2ceVtmYrat7nlEKLLyJ5NipNpI82vr3EO/HM29JHmzM0&#10;4AmQUoXvk0r7ziq1vONsTzkb2Vdj9LvF+/RJ5+VT7z9VfKaJbXBpjw6eVLFb/UbbKPnYlnsxRe0Y&#10;IefUncMsxf6eY+UlUe+5w2s4AAEQyD8Bjcc8y5FNerG9yG3BmuV7O9sSKOxfp8/TSqPerqRd/FK/&#10;76+3DNO/LvxgWY1761PJcXE1jnePrbzBtjexXW9NVUlxOI69BQHZEdCef0Pa2hwp3Tzm6Bol2EHK&#10;jl/VxWa7WEosoquW5tXb2NcF4qQwBNbmSTHYKNP4+YQcT0DZ2STNXaf7/aoVykxh29ipdr+l1rP+&#10;7J5DGUeJ3xvxYVRQyWA7T367B+O4fOW9d/0XtBf7lBxsw9AhPj6MdpmOycid0NsbjPEaAwQEMhFQ&#10;2geIRM8hxUZlYv4pOYevZYqe+7WX91/lI+9WD/85nRnTWtzj37mFFPz5tsjfGCxjlDfaxmyNa2Qd&#10;b9TXRe31mX2UGdPGOQgcR0Ds9Dn7LiT/xDuVurVKiti8LbEobn7fsO8LSvF9oW0HS1yq/GXv7DtH&#10;CWnPDmR/l9TVGXJIW1rmonhby7yEKB4IFIaAsr5AMmZyyt/8k2R/Pf72fyC1E+PMwhBHqnYJaG39&#10;RPwe0WQOWNpo41yw3YROcTyZL1Imbh8SUHjuXFue5HXM84fXcGAgIPNF2ym6hzw3Lr9DqininIHk&#10;J/mmiNY5lnJm71DjdlyZe3IYOTmfyPOK1Fl5/uMOK4GD00FA2nvunxxKhfrOPiw/DkAABECgjAg4&#10;lvT6yFoz73mr85RRCVEUEAABEAABEAABEACBiiPQmK57pPBYXmvtrbiqVHuBkzpVKZVUPU0pZzgE&#10;ARAAARAAARAAARCwRcCotxC21ue1lW6eI0mf3ChJ3QvjxSo911jHRGUdZMfe1mENnSsTFB+5dXhe&#10;jAP3CutnGCQWMF+vV0W31CAO1umigOEiTnMnwPtZHJt6+w7x9mHL9FTW7U8dV6UeW96MCCBQCAKJ&#10;OLnW9Ha64u3cxljYvknOB2yw/tBrKdffsiJ7wwyiefTzUKrhvayInUvWjyPsLTeQwykIlDEBtuub&#10;1pZJf8miLStYjdjenU7U3O3o6dLBCQhUGIHYzCNdiR2819XZ3KG7ZjxxNOkHLVo0QurOFjk82B9q&#10;ZIVzEACB4hDIpS0rVMkUp6GPYchIY1uKEBAAARAAARAAARAAARAAARAAARAAARAAARAAARAAARAA&#10;ARAAARAAARAAARAoBgHzFexilAB5gAAIgAAIgAAIgAAIgEARCZz199CjDf0mvEzZP92aozcCxxv/&#10;3oru0J3gJM2EU4yWZ0rIxrXWWi990HWBvBkcutm4HVFAAARAAARAoCoIDDd20p31dIMc2VTOwQ7n&#10;3+84TyP+bkokqm8zaBcbuOhsaKal3fRN96mcpraXaHM/TE21pXfIl1ouHOdGYC8RpZfhFcubu+qb&#10;qKkGRuUtQSGCJYFrrUM0xb+5GG/6N5PZnWCyPZJ2qZgS5XI9305xWnNM5nVON435uo8JxeXTTMDN&#10;BiRudowl/3LhoJoYnNA07bVTdv5k7+wHZy5HZufTueSPe6qDgLqV7qDY4dcbZ6iOmua/Fo3uehrj&#10;/v6zrSNjWZlyifBGbXlfXGjqyxSc8zV5zr9ceUryHrQrbbU+8tmc93MoDkqIsawsxMX3SD9woDFA&#10;tfz+O+1ynud//7zCRsdMJK6pNB5apEZ3HX2z+oJiWvbjx6HGDnqrfYzkvXJapM/TRhf5mXq0OWtZ&#10;5QiPY74KPqeP2i+SI49Gox5tz1I4HrHMX/J8u+0M26tSLOMiQnUSkP7XB10XqcbhpicWv9k4twH3&#10;11/Sm+1nigpjh3/LwX3z9koKNMDPHqT8Ccg7fMTbQY95fdFM5nfXaDe+Tw2uWrNoVR0m4/rfLT2g&#10;TV5rtSstNY30ceelkvZ1pL/1V93X6Y/Lj2g9GrZbdJ6xJnqv/Tz5axps33OaIvY1tNId7k/J78JM&#10;xkNL1FWfMgfF7bxa5yVnJHR4m3OXDXWfAtHqDPP+bFCbZK7itMw9cF/eYTDurorRZRgcLptfvzyv&#10;369PvJ4jy75YMq/bXd9CPfzMd9Q10cG8Wj2P3+Jx87Yi+9yOv0PGi6P+ruSfxNrc36GlvQ1a5DW6&#10;pb1Ny/nz41POf4joHH3YfqGk78n816o0KfZ4WrlP10kT/Du2kgcb09TT0ELNJV6PVbldtKMHJ/MX&#10;Z3jOpJIkUOcjD/ebd7j/bCYzO6vUUuLvwax8CEsn8C3P4peKQgAAQABJREFUx8kauJUo3Jv+qOcy&#10;OfGet0KFcBAAARAAgTIi8BbPM29Fd2mZxw1WIvOEf1h8QJ/1XM/pfSfrltJ3vROcIFkbzVVkzuVN&#10;kz0TuaaL+0AABEAABEAABECg1ASGvV0UTFlLylSeBZ73lb6UzE2Xi6yys8UnvO48x2vL+RJZs+xr&#10;aKPLzf3kc2PdMl9ckQ4I5JtAF687OEWHlOf+jxOVV+Hmd9dpsLH9uCi4nkJgnffWTfLYWfbHWOkl&#10;pNyW8VDW5Eqtu5KxYFV2UXSwRE91kHWi/7j0iDZs6BfJ/Eh7nZ+GWXerVPL92oSttQ+X4qS3ymAe&#10;ps5ZQ3/Vd52+Xn5GzzbNdfJTmYq+9Z+DT+ha0yCN8l7gA9nn/tR3GxO0GLGeEzu45+BT9OBFd1P2&#10;B1SKyO80wL+5gYYuutIymGy3g3vbrE+wntxnt7K3ZdqWG+s5t7NGvY3WeqKaOOleP/q+lPC6MamK&#10;OHeuTKSVM9ExknbttF6Y4X0qk+FlW9WXNfXLTQOHcQO8b8Wq3QzyeAP9iENk+gN2ypsmIX7OvNbP&#10;Z9p9uAACVUZAdHcebc0m9edkvNLMet3nfD3UyXYNICAAAgUgEI+S+8v/lzeo8w711h5SO0Yp0XuB&#10;qMGXXWbuWr6/l5TgkZ09x/IEJejT7NIpk9ixwBDVztw7LI1zg/vGzIqo7vBaNRwoeyFyhvR7l+Nc&#10;dwgIgAAIgAAIgAAIgAAIFJWAcQ/rnv091TmX01WTdqvCcxJsvqukokX1tk2Umuoag5QULjIHARAA&#10;gWohYNA91OLmezsUp4sc3mZSZR3qtSS2Tu7f4iAtfIIACIAACIAACIAACIAACIAACIAACIAACIAA&#10;CIAACIAACIAACIAACIAACIAACIAACIAACIAACIAACIAACJxeAh72teRlf8+hGPszMxGxlSQ+mTLJ&#10;xLa1vx6xlye+k4st4qv5Wtswfbvy3HbWZ5p6Dn1f2b4pDxHFJoeVz23xf1UMifC+/O+W7TNrYb+A&#10;nw3cYB/clW+7dNDbTs+3Fkwxb7A/Snlm5NmBMAGDbTNNdObrvTS3PG2Jp5f9fsF/tCWmUxNh1NdJ&#10;4lPMTMR31QLbX+6tMn/Nk6Fl+mrlGe+PtL9DUvyFfNh5MWmP+t+Wn9q+99nGXNKX4id9V9l3vMMM&#10;t2XYnvhOmXtgGU8iiE+5N9lnfDnKELf999fN2yyx93ejZZiZidXu6pA4+7K9sz5J4kM0VxEb7ef9&#10;vTTGdt0PfIfmmla13Tfm66KHGzOWdmfFvuuVtqGkD+tCMxB/RffZj6aVyK/8cvORzUqr+OUU7nHV&#10;JW0NW/kU3WQfUbP8XPeXYIxSTrxKWZYYt0Hz/E6XfnUNtyU97ItYfAFXgoRjEVrMYWwmts5/v3Sf&#10;Pu64RG1sG/Y0irx7frt4j7YNcxDLkS367cJ9+mn3NZJ5imKJGugnjf31KvzdHIjY3VN7zx2c4hME&#10;QCCPBKQvIn1P8atjNReZS7Yy5hjlfqn4Hahne/rlIu31/qQfc/EVYiaheIR9Sy7SmK9y7O6b1cdW&#10;mK9VH43fE7TL859iVx+SFwLay/tEa3OU/OTxrDZ4jRxv/11e0j5xIuENUuYek/hNUELsa4vPEz/9&#10;n4nYLi6kMASUFJslhzngeTtEUawDx9K4LiuZDdTgc0PHxHii9ZylePcYKWvzpDC/pL+VBr8xWkWc&#10;O5b0PldkPDJen/0YKLgfIpkfLqjUZFgDi5qvJ+dcHm77VX9H8s9uGjWJfV3UqBPvDx0QnBwSUBxO&#10;cnSfIXX6aC1DnX9Omnq8r7/Dm7M5+OHXpLy2QZlc6bn8CdH593UpRBNxWufn10oK/nxbFSBDuPg5&#10;GvF28phlKUOo/tI3q8/pF323qmo9RV9DnJWCgMNffH2j4+qp8FhWY59zB6LJeKZKxMXzouLFI1US&#10;s0/J0V6Za0ap9cAxCFQrAeMYU+qpNp+i+cVq/WKroV7cB9f4D3ICAu2DpLEtYoXHEQeiLPK8Uu/5&#10;g1N8GghoXTx/9Oyrw6ui+6LJXIz35uG1Qh8ovNZs1CzTukazzlbrHE1qEaamJfNi1DmUdVq4AQRy&#10;IiBrdjynkq1oXtYJT71J9Mt5jZgVxVOv4hgEQAAEQCBbAuyjVNla0d0l/QUICIAACIAACIAACIAA&#10;CJyIAPsc1dgHqML2BA5EdDmTOg8HF/BZegI8t+KI6HVN1Iam0pcLJQABEAABEAABEACBCiOgeVt0&#10;61gK68Vr+7tEtWVmJyvTvh9PgfcNlNl3meD9NY6Xdw5L5eB9cSTjltri7RdwrU4d5i8HKttTU30W&#10;eqw8vlJ5nOWIhA/vdexuHB7j4OQEnCtTuudYUky0D1smrHn0YyjHDr4XS2iIUFACzvU5nU6YZBYP&#10;WOsEGecDkvMFZaiTYXzGNLZtprF9ylQxPpcK10PhZ1P0TiAgAAKVQcDFfbRU/VYpdSwwWLLCa06D&#10;rluKDaGSFQoZg0CRCWixfYovTupydQ9c1J1nOnFm2LOX2Folh6cy9/FnqiOugQAIVA6BXNuygtWQ&#10;9/SYSuxord00HgJBAARAAARAAARAAARAAARAAARAAARAAARAAARAAARAAARAAARAAARAAARA4IQE&#10;LFawT5g6bgcBEAABEAABEAABEACBMiPgZadpPZ5Wmt8xdwQzvrVI11uHyWUworzDCvb31iZpfHvx&#10;xMaUxMn6jbYRGmLnuAoMLJfZLwXFAQEQAAEQKDaBIW873V2f4vdrbuYKXbzx/MPOS9RZrzcCUex6&#10;FDq/6+0j9KuXty2zubs6SR/3XrGMhwjlT+DF9gKpNp6Lc/7e8q8MSlgRBGqdbrraMkC3g3rn2JkK&#10;fzs4nnQqW8zxzHN+JmIaO7yxkAtNfWnjOYtbEAwCJyYgz8Ir90n8P/wonZhnNSegbgfTqufwt6Vd&#10;w4XMBC7ze0rm5hKaueP4x1tzNObrIrcjf0vi4lD9ZVjv3CdzKV9d7W5ooY86L7IDdodZtMMwt9tN&#10;0Sg2mR8CyeGgt6GVGl11FI5HTO9+sDlj+RvKlICTv8s3A2M0yr+t0yjXWoZobT9ES3ubltUPRkN0&#10;b3OarjcPWsa1E2F9P0zPQ4t2otIVztPHRj4hIHCtbYgm+J0RtTAa9mxzni4295OH122KJTPh9P6A&#10;MW+34uS5rtNlNNjIoJLO5d0g/Q8zkZnPidASXW4eMItW1WFfc39qM7pju46tNY30cedlqrEy1GM7&#10;xdwj1rNx6E+7rtCXq89obtd8rfkglxstw9TdgOf4gIfxU/pWw40d9HR73hikO1/YW6e9+D41pLTT&#10;CXaq40xxtOPcte6f6BKt1JNaj67kyemHfX6m6n2669V6oqwvkBLT9/XF4DykPAjIOOvR1mzWhWly&#10;e6iHx8893O9p5na/mPPNdgvbxM+e/J1r6mUf6tqrcRE7CFiNbNN2bJdC/LtULeYp7OaVTbye+hZ6&#10;N3AWc+HZQLOIe5N1xZb2NmiH3ztmImt3X3Gf4Kc9123P+5ill2vYVGjFsqyS9jl/T1n0p7Kpp7QF&#10;g6xT92hjxvS2mZ0gyXxFtYq0LXbnFiuBgfxmp3dWbRX1assgtXIfJxaL2YqPSCAAAiAAAiBQDgTk&#10;vf1R92X6LzPfUdgwfs1UPhlTfLXylN7vvJAp+Nhr67xW883K8+SY5NhIFgFu3iNxlftR0lcsx3GY&#10;RfERDAIgAAIgAAIgAAKWBIZ87fTd6gvT/Smyd0XmKs76ui3TK2QEleed53aD9GRrPjn/nK+8XKxz&#10;MMJzbFI/D+tTQUAABMqbgIzTuli/YM5i77voKww2tpd3ZUpYukgiltTznWT9nI0s9FPMiiz6Wx92&#10;XMCanBmkPIfJe+sDZv6r+TsUU633D30bfEGttY3kr9HrVOS5WBmTm99dp8nwcsYw48UbvBZZLu9k&#10;mcd6t/M8NTO3b5afm/aZUush+m93N1/SFq+TX28apKDMU62PU0TNfj1H8v6w62JJvrfUOp30WPSf&#10;OliPSf5EZI/D6t4WLbFOwSzriQZ5DtBM5sOsh9ZhFuNVmNbYoo+0w7pSoqfA+VeSOJf1jlDVej8c&#10;jb/+AmVO+bt16/2cEr2W98i8FzjHa8lHm9fa6nyWuvar++a/x0r6LeW9rJ5mbgsN2wHD63nPBgmC&#10;QKUREJ3vL5Yf0n7KfoylyCbJ303WkR7zns69VZX2PaK8lUXAsfKSlNf6qMraHDn4T2PH8GpD9rri&#10;KutYO4JH+neOnQ1S5P1WV9r50Fy+kXhgiGpn7h3eKoxcwWmixsuH16rhwMV2gowSb69e/UhjXXEO&#10;AiAAAiAAAiAAAiBQHgS0Ot7fl1qUSDj1rCDHmrs2LV2FbX+XXOJ6+z9KDXQvSv6doAAgAAIgUGYE&#10;FJdbVyItbr127pD5vtDROpS6aW+/pS4jnIAACIAACIAACIAACIAACIAACIAACIAACIAACIAACIAA&#10;CIAACIAACIAACIAACIAACIAACIAACIAACIAACIBABgLiP/kZ27U0k0W2jTTqz2wvYnJ7yezWZFi/&#10;py2vPqItM0yJcKGln55szLKfqL2Uq8cfnm/uOz6wgCEH9qjMsthhf8thrkeju94s2onDvl16RtFE&#10;3FY6o03d9KOeS1Vjc6+TbTvWOt20z/YJzWSG7dJebOo3i3JqwrTmHlIHr72yTZG0T+FJ+gFesbCl&#10;JoD6GttODSdU1JpAF9vw9LhqLf2qveD3Ti+/V6pFnvI7+HZwPKvqDHgC9F6H2JRzJG3Nig/rPy0/&#10;Tto0tJPQ5NZSsp3/bODGidrvP849oEhCv6fyuPzfbT9Xtr7wxN/d/XW2SWMi+2w7c5ltaMnvtBpk&#10;i+2E/YV93oiN0FykwVlD55v6aLSxk5yOyrJtmUt9c7nHyTajL3K/8nbQ3FZkTEvQ4/UZuugvfB90&#10;Jrxqyy+42LD2Fri/mQtTu/dc5N+m2JgWO5Fmcm9jmvr4fQLfS2aUChMmfrf+bfUp7aW8Q+7SJF1u&#10;GuA+duGfhZPWajy0mHMSYjP786WH9FHnRWqv8+ecTqXe+Ghzlv04Zx6by7v2q+Bz+rTrSvGqx2M/&#10;NTBAzuWjttrBx2y5GQICIJBnAntsi+XPPGbJt51rsXXT09BKo2zntqu+qWzf6+I7W/wSWMkD9sM9&#10;1NhxonGaVR5lFd7Yml4csalgtKufHgtXbBDQ9nm8t5Yy788+rqiuwcadxYmi7G6S89Ef9JnJ3GJz&#10;5nUIfUSc5URgJ70d0jwGPxY5JYybsiGgLBnmAZvZ3nNd8f3lZFPmsojL86BaW1/yryzKk2MhjN9/&#10;tK2X9nXG++wlHIyGXkVkm0XKKtsll99VvY/o2o/tJWAnljuD7bxo5vGcneTyHacmobc3GHWm2yQ8&#10;cZ6yVirrhTWFXZc9cTmRgCUBZ+85UqcfHMXj37ImNvhb8zQPxf0uJRo5TF8ea602vW1fimxYzlnW&#10;OtzUXAI/aoeFNzm4zuOa2Z1gch3YJFpyDvrp1hxdqIB5PrN6IAwEUgloPJ46WEtw9J0nzRcgxdfK&#10;f7zG4K8ev6BKfSM5uM+lbiySs2uEnL3nydl/PhUFjkEABMqMgKxppIrWxPMqteUz/5NaNhyDAAhk&#10;SYDXMal9kGgxZS7JOK+UZZJZR1+ZItpjPwOdo9y2VMDYmMd44rMg1UeBsviCaOxm1lXP+YbU74sT&#10;SfpQyGXsKfOFMm+4sXBYlGRdrv3k8BwHIFBIAsq93xItcT+ja5S0rjEi1qsg1oWzFMMan8Lza9oe&#10;+0FuOH36MZasEAEEQAAEsiHAvlcTwzfIwX0NRdpVFk36aBAQAAEQAAEQAAEQAAEQOCkBGctvptiI&#10;CG+cNEXcn2cCyu4WKbwPKVVUT3Xsb02tE45BAARAAARAAARAoOAEMu1hkz1MZaZno0iZUiSpj1yT&#10;Qa8/JU61HSY6hsn98s5htRSeI3fyngnyXD68VtADNU6u9VldFvHAELESqe5aphO1oYkcEdazeC2O&#10;nc2DQ3zmgYBrZVKXisb2qVTRrbAQtVE/hlKivOeS9zuTq8biTgSDQGEIuFdZJytFNN4zF2+1tmNo&#10;nA+Q+QKZN9A8TSmplf7QsaOfX9Jk/snQhhrrIqWW+xLe1tJXACUAARCwRcCVqS1rs27LbCWeSyTe&#10;j5cqithUkHlVOzpvqTcW+Tg684S0XdYD4X6J4nKTw+MnV6CvyKVAdtVCIDb79NXvPqVC7oELKWeZ&#10;Dx3+QFqAurVK1A3dpDQwuAACIFBwArm2ZYUqmOJ0mSatWditN70ZgSAAAiAAAiAAAiAAAiAAAiAA&#10;AiAAAiAAAiAAAiAAAiAAAiAAAiAAAiAAAiCQBQHzFewsEkJUEAABEAABEAABEAABEKgUAuebeml+&#10;Z820uFHeFDwVWqYx/6vNpvus3PlgfZqebM6RyhuUTyJ1zhq62jpIZ5t6yMGbACEgAAIgAAIgAALs&#10;b5ffjz0NLTS3a/6OzsSqxuGiTzovU2udN1NwVV3rbWyjQL2fVve2TOs1sblIN9tHyVcDJ1OmoMo8&#10;MM4bml9sL1qWssntoa56vQEUy5sQAQRMCJz199CzrQUKxcwdTG9Ed+jp1jzJGKsYEuNx2tPtI0dL&#10;x+UpDnvPcB0gIAACIFCuBJJGF1IKp9Q1kgLn9ilEzA8b2ECcvKseb+oN+hnvkvm9J/yeutLMjtHy&#10;ILeD4zQeSjG2bpFmR10TfdhxEfN/FpzyHSyOwc/x7+P2GjvHM5FEDnO8fh5f/ajzIjXVsAPIUyrC&#10;9/2OC/Qvs9/TbmLfksKL8CK11jZSf0ObZVyzCPJ9fbsxTmz2yVJaahrpvL84/VPLwiBCyQnUssPe&#10;Sy39dCeoNzZqLJj8xn5Ym6L3Os8bgwp2Pr3DRpgspNfTSk6sI1lQKp9gr7ueOnl+ZmlPbzDTWMLx&#10;7SW61NTPNjStDREb763083me+81m/ret1ksfd14iN8//lou42PjgB+3n6e76FM9RzJsWa9Tbmey3&#10;mkZCII00dliylD7ARHiZLqf07RPiwDjFyLeTDeieBtF4/GgUJbJDWr3PeLkqz53L+n6+/DZUNjgP&#10;KS0BlQ203l4fp8nwSlYF6eRx85utoyTj/EoSeYe31fmSfwfl1pjBTnyfttk4/XZM/vYolDzeo3As&#10;wmMZO6OZg9Tsfcp75mbLCM87nL4+hT1CucWSfsfbgTP0+8UHlgnIGsmDjRm62jJoGbcQEeR395Dz&#10;txIXjykuNFemMeIhbwc9sqhjOB6htf0Qzz9Uj66A6CnKGPUl6y7u8xyntJNjvi4e3w5U9Bhxl9vJ&#10;74IvrH6yyfC2Wh9daKrM362tCiISCIAACIBAVROo43npT7qv0L/MfE9xLWFZ10l+5zfxWsqlZmtH&#10;HFHuJ9zlfsJzXgM9yShjmPtZN1pHqB6OtSy/H0QAARAAARAAARCoXALJ/Ske3p9isYf0Jc9tn/VZ&#10;OystBAnZKzDB+miy7ihzzPmSet6bI3Ua4Xlk2WsDAQEQqBwC/Z6AZbu1sMsOWVnXCTpFR9+rrFcu&#10;7K7TJLepc/yZz7W5fk8bvdt+DryPcBftSHSx3gmcpT8tP7bMU54Jifeznhskuj3FkmgiTt+sPreV&#10;neiVy3pPucl5Xkf0s170F/P3SXTv7crkzgqt7m9TiNfqcpFzvA/tVtsoOR3VZ2dD2ufOhubk34iv&#10;k/7z5JemiETHIBTdI6/FfpKk4+6UlBT+3ZPoS3kqaE9pPEqONf0ekAT0fpLfqrRjXwaf2ZpTlhve&#10;5vbRqG8TqGN9OgvZZD2HGI9D3EVsKy2KVD7B4kySHWZr8tnYQpq3lah9sHzKh5KAQAkIRBJR+tPK&#10;46TuSqbs76xPUmuNl1p4nQsCAiCQPwIOo640v5vUtoGcMlA7R4gefaG717HEuthtpZkP1RUky5N4&#10;Sy9pPNeppIxb3KsvSRu8nGVK5R3dtTKlK6DK+1lVX7vuGk5AAARAAARAAARAAARAoOAEjHtYI6GC&#10;Z0mse5smedSjSEvbxgV1n23v8TpkqsA2VCoNHIMACIAACCQJuAzvMN7zYSVOf4Dic88Oo2m8XgwB&#10;ARAAARAAARAAARAAARAAARAAARAAARAAARAAARAAARAAARAAARAAARAAARAAARAAARAAARAAARAA&#10;ARAAgXwQ6GLbR8/YfrmZLLKttkyyureV9LeUKSz12jDbuSyViH2nN9rP0Ofz9yyL0Ms25Hy8X7sU&#10;IvZQxeex2Psxk6W9TRple2uFkpXdTXq6MWeZvHi+eqfrPF1qG7SMW0kRHPx7GWgMsE3/BdNiT4dX&#10;6SL7FYUwge4x0uTvAAbbq1rYs7bvKL6xutiHKwQEDgiIj78Rbxfd33h5cCnj5wL7thV/Vkabahkj&#10;l/nF++svub7TWZVylO1TvtU2pvNr3MM+rD/pukxfLD60bZduLhykf5n6jn46eJNqMu3XtCjVo7Vp&#10;mglZ+9eWZMQPc0d9k0WKpQuW96+dd7D4E6+Gdktsm99em0jaKc6WeqOrLukfbrixnf1gVp9d0Gx5&#10;WMUfY3vv4i8yYrF/7PHGLI1x+1dou/D3gno7RceV/1KK/+fj4pTzdbFNPMi/0SkLH7li11XiiC8m&#10;SPEIiI/eP7KtwliKXTDJXfqS9zenk+/3If7+ylXEprn4DDuJiF+yL5Ye0ocdF2mg9vT8/sTP6jP2&#10;rWEmK5EtmmK+4ou2WCJ291J9niuRMNEmf8dtPcUqAvIBgaonEIxsJ30B7LG92nxJA8+jyfhxhNuL&#10;ShgbNrMNXnm/WfVPhJG0ladmzsnbQtR/ke16s01vsest503Fewfk6/dYtuksih/wwxm7ZDGV7jNl&#10;U1yj/wQpmBLmOcXm8vPLUTbQTlgQJaRf59FkPqgeNsJPiDW723e3Sdla0d2jdo7qznFSxQR4nJEc&#10;b6RUca0lt/XT9WiYlIefk3P8O7a7/cr3tSb+Z679OCX1Ex6yfXON/VYr7CvmUMrI3pE7offbGHPW&#10;HhYzXwfO4DTVfff/kcbzoFqthzS2tbh/6+/405OvLJBOkQg4kn0gWd0+6hsl2JaXo7UvPyXgPkya&#10;SN/WIIu8zm8lnbyWIutl5Si13He40TZCX68c2UE7rpz31l4m52grYbx2XB1wHQSEwCyvp94LTpLM&#10;bci6mPiWuzF0mdrqfFULqPaj/4qUBj8pKbYSNYON3aqtPCoGApVGgMeYjm29zkbS11Cl1QPlBQEQ&#10;OJaA1sX6YYvjh+HKXoi0jSUif5HW059/Q8rCcx4X8xiF/X/RAPv6Gr11WJ6yOxD/xh3sc20uxY81&#10;+3PTVPbdWwSRfBTx75YimvjbzdHvstY1SsrGkR6zzCtq3PZTiXTcU6qFw9NAYGmc12w2iF58Swr/&#10;aaxXoX3wH61rzr5800TmTXiMAQEBEAABEDgBAW5H1Ws/5T9Og8eBjuUp0ppyW2M6QSlwKwiAAAiA&#10;AAiAAAiAQBUSED1OZZPnHF+L6HBCyouAc5fnaAyiip4YBARAAARAAARAAARAIDsCGfR6KbRG1Mpr&#10;4eUkxj55pvW3cipvAcqisn63xnsZlET8MHXn8iTRIOssFEFca3O6vCXLWGDQVs4J7qu71o9stjnZ&#10;hhskTwQ0lZyrL3WJJdqHbOlkZBpDOfhZU7HWouOJk+IRcK3q7f4kWtimhdt6T1Sm37LMG8Q95WXP&#10;S9nRz2VkKrdW70/u7kndOePg+17tkCved4GcQAAEcifgMr6Xm7ktc1m3ZbnnaHGn05keQfbdOjJc&#10;T49Zsiv7D/5EsZkjnVd3/wXy/uJ/LFl5kHFlE4hNH/2WkjXhfWEu1kW2Egfvl1Zq6kiLRg6jJrb0&#10;+1QOA3AAAiAAAgUmkGtbVrBi8RyVmWjxmFkwwkAABEAABEAABEAABEAABEAABEAABEAABEAABEAA&#10;BEAABEAABEAABEAABEAgbwTMV7Dzlg0SAgEQAAEQAAEQAAEQAIHyIdDd0ELinD4U2zMt1JPNuaTz&#10;6yebs/RgfSbNUbrpzRkC3bwZ5WLzAF1s6Sc5hoAACIAACIAACOgJjHg7aW6XDbZkIfXsgP7HXZfJ&#10;X3N6nH9eD4zQv87cMaWk8Zb7e6uT9EHPJdN4CCxvApOhZdpXj4zkHFfac37ejA0BgTwSEIeat9ip&#10;7BeLDy1TvR0cp839MN0KjPI4p7BLDs+3F22Nyy4092HMZfnNIQIIgMBJCKjs6C/25GtS2bmLuhXk&#10;v1Vq+Nn/QM6APSfmEj9VHP621FMc2yBwuWWAnm8tUFwzNyv1dGuezvq6SRymn0Turk2SpGVX2mp9&#10;9HHXJXLm6FzQbj6Il5nAcGMH3d+YpqiNvnTmFNKvjvJ49Y3AGLkwr0t1/Dz9qPMC/ev8D6Qmzb2l&#10;80q9cnt9gvzuhuRf6vVsjp9sz9O2xXy+pKfwv7fbz7KD+FQTdNnkhLjVSOB8cz892ZijvUTUtHrj&#10;/F65xOs3xZhj2olHaG0/ZFoeCez3BCzjIEJ5ETjj66KlPb3BTGMJdxP7NL+7Tr2eVmNQVZ+rbPj3&#10;zrreWKpZhQN1Pvqo41JZju8Vfs/caB1OrjffXhvP+DbsrGuiW63WRtrMGJyWMFm3F15LEXND2xPh&#10;ZbrY1H+IJcZtNilOSjQ0vf47HQ6NtbrGQwYHB0oknPF3eBBeTZ8OdiKfKlpzF1FtQ+olHBeZQJwN&#10;s/559QktWrz/jMUa5H7Om61jVdN3l3dDo7su+ddNesfr8g4MxSL8t0vb0T0KcV9wMxJKXpN+QS5y&#10;pYl1j5rszUPlkv5pv6ezvpnO8HzS8+0FSxSPNmeS/brWWq9l3HxHmNlZ5bHyrmWyY/6Tz41ZZlKg&#10;CG31Pn6u6ilsMScgLErxHRSi2jvcXsicS6pe4258n+6tv6RFdhjwSfdlqjnhXGchym0nza9Wntma&#10;r3PyOuV7Heeq5h1hhw3igAAIgAAIVB+B5tpG+lHXRfp84b6tyt0JTlBTTQP3LTOvG2uaRhOhJZJ4&#10;kUTuBqubWcfyzcAZameHPhAQAAEQAAEQAAEQOA0Ehn28P2XHfH+KrN2LToqP56GKJRHWXxBdtHHu&#10;4+VTv0n6e+d8PUldA+jOFOvbRD4gkF8CoksiOnCyJ+w4Eb3Zpb1N6uF98qddtqI7PF5epinWJzjJ&#10;ePk4jqPeLnqzbZRkLRBSGgJ9PFcie+bs6HDL+/yb4HN6r/180Qp7e/WFpV6iFMbFax9v85xMuUq3&#10;p4X+ZvBN+u3MXdqOm9veSK2DrH1nK6LT/y6vA/U3ng7dSC/P+Uk/00oHep77rOdqes1xNjanhSvh&#10;DdI86dfTIpbJBWV5ihTWoUiVRPtw6umpPb7Hex82Yju26n+e28VM/QAPO3uW/fZm+tLSw1jb3ybR&#10;i4CkE9A+/m/TL+IKCJxSAglur/+88pR2TfZgSJvy7doL+qzrGnQ8TunvBNUuDAGjrrTaNkBk4fT4&#10;uJJo3jbSGvyk7G4dRkmmf+mDw/OKOWAG8Va2H7E6dVhkV/Al5b56fphM+Rwk4uRcm9GVJy79ZcxL&#10;6JjgBARAAARAAARAAARAoAgE6vV7WBXuq1KM98C5awuXuauGNLblovBexQNRJM9SCu8DNIpSU2e8&#10;hHMQAAEQAIFTTkBx6e3aaXHrGauaM2+Qq2uYHP4AOfkP75dT/iNC9UEABEAABEAABEAABEAABEAA&#10;BEAABEAABEAABEAABEAABEAABEAABEAABEAABEAABEAABEAABEAABEAgjwQ6G6ztyoh9ms39HWqq&#10;9ehynthe0p1nOqnnPSB28sh0b76uDfk6qGO9iZbZHp+ZXGgprV8nsfGzybbyzERsCo6y38tCiNi1&#10;/7eFx7aSPs++AC+1DdqKW2mRBr0dSd/nZuXe4O9JfASJL0WIgQDv+ZrfNbfrK3d0sW1M+Po2sMMp&#10;jbBd6AcbL02sq1IyTHxwXG5m+yoVKtLe3g6O0zMbvu5Sqyj+B6+zP9xM0lHfRJ92X6HPFx/Ytl29&#10;xH7N/nnqW/r54BtUx+9ru7LBvhS/XnxqK7r4h7vSMmgrbikjDXHbf3dt0rQIc9y2iZ0t8ZNWiRJT&#10;4/TVwnOaYpu82YrU+UbLMI14O2E7LAt48p67wM/tHYvfltibf8a25wvZronNfbGrbyWDje3kZ5uo&#10;lS6X2If1VHjFshr32abnINu6dVToc21ZwTKM8C37c5f26Dj5YWOK/SW0lW1bO7cbpIhqvSf0uPod&#10;XJf3yR+XH9EnLhd11PoOLlf155OtOYob7AtnqvCd9amk/dxi+V1VO0bSiuFYGidq60m7jgsgAALZ&#10;E5Cx27dsk181HeXZT7e7voXGeNwon5XmB+JqyxBNh1ctWTzanCXxdSF2+atdFBmHvvvLaq9myeqn&#10;LbzQ5+1mG0ht6fPfMbbdNLsTpO3obvJ3J75vijLnyb7njbajKLyuLzPO8kpAMfJthO+ivAK2k5j0&#10;Mw2idY0aruC0WgkkxxmGyr30NvGV7O3myZhy1+kkX6r9vR32QbMdJOL52LyJ2M+LRw+TU/hdIT4G&#10;ykHcBj8IUWf+7R0qvDYuIr5yFJ4TJ/7TDHajyoEFymBNQGE7mUprD2lrc4eR1fmn5Lj66eH5iQ5C&#10;Gfowja1pSS7ymoyVdJW5T6BRXiMY316kYGTbtCriK1HWwX7UedE0HgJBoJwJPNucpy+XnhwWUd6/&#10;4ituYWedPuu7TuK7rxrF4WurxmqhTiBQlQSMPoqkkmonxphV+WWjUqeXQKZnepHnff3tBWeiiX8B&#10;9h8rorCeG63NkuaV/s+t5LVi/xdkfRdZPxG9Fwf74+qo85PohRjnsmWuTZk70oFWouw3OThLxDrk&#10;BRcecyoxg5/mrrGcs9Xk3sd/0t/Pel80eE1/DWcgkGcCMsco/q5TRWsfSj09/tibPh9CMm9i9/7j&#10;U0YICIAACIDAAQFfgFT+g4AACIAACIAACIAACIBAXggk5/xSUjLqGKYE4bA0BBw76XYxVNa/hYAA&#10;CIAACIAACIAACGRJoK6RNKeLFFkLfy2yx6ZcdONTy3RwLJ/aadz3w99Tom2AXMsThygcK5NF+65c&#10;q690JQ4y19gGRbyt/+DU9FNtkP0hR5Lcg6CqRI7KtE9zVJMyOMqgkxFvz2x7yVhazZNuW1Hh/TfU&#10;1GmMinMQKDyB0Bo5drd0+cQD9nQyMs0HJOcNymzp0LGjr5+a4Rkkbuu1Bj8pKSySz6WODE5AAATK&#10;lgC3Zc49/bMeCwyWtLiaw5Wef4JtQ2VhUzE9gcJf0VL27iZzw97VwkOv4hxis0d74KSa7p4zpNj8&#10;TTmaOiixMn1IR91aPTzGAQiAAAgUk8BJ2rJClNOyHTW+ywtRCKQJAiAAAiAAAiAAAiAAAiAAAiAA&#10;AiAAAiAAAiAAAiAAAiAAAiAAAiAAAiAAAkwAuxLwMwABEAABEAABEAABEDh1BMRJ7dkma4fSG/th&#10;+s+TX9Kd4KSpo3QrgGL0/EJzH/37oXfpWtsQuR1Oq1sQDgIgAAIgAAKnkkB3QwvVZeFsvdFVR591&#10;XyN/jedU8er3BqilttGyzs/ZQd6O0cGJ5V2IUC4ENHbk82TryDHqceWqd9bQQGOZWYY4rrC4XlEE&#10;ej1tZNfx7Xhoif5p5jtasuFMN1cIMXau/XR73vL2GjYOcNbfbRkPEUAABEDgRATY4OD+97+m2Ivv&#10;k8YUtP1dUtkhl11xdo2Qq/8iOZrYUSDPEzn8eJfbZXcQr5bHDTLfZiXi/PzRFjsYPIGIY8OHGzO2&#10;U2ipaaRPui6TC3OAtpnlO6KwH/N15SVZl+KkH3VdpHc6zuE7TSHaVuejW232HBvH2Vn7l8FnPMee&#10;SEnB/uFmdIee2OgHSoqXmvup+ZTNEdgneXpjyprMldZBSwBiQPgurwcVQ6bD1v0GGdt01euN0Baj&#10;bMjjZAR6Glp5frPGMpHx0KJlnGqL8Hx7kUKxPVvVEmfSH3dcKvs1VelvfNJ5mfzuhsN6OdnQ9Blf&#10;N/2o40LSMfZhAA5MCYx4rY047yWitLDHjotfS5SN7e6ceZ8ivZco1tJLap33IKi6P+syrIdEwtVd&#10;54Pa7W6TY1tvxDDRPnIQis8SEIiwUdbfL96nxT29g3Krolzw9dLbbWdOTTvp4HeDv6aBZM5d5jLe&#10;7TyXfH/8bd8b9Mv+d+hn3dfp/cA5uto8SMONHRSo9VGdw50Ro5vHqO+0naWLTdZzIhkTwEXbBK63&#10;DJGsRVuJjCO+XHlGCR77FlserFvPVzlIoYs8Vq5kGfLyHKqFTO9Yj7EskiiL4DCv7f9m7u6x/eaV&#10;yBb9msP34vtlUd5sCvFsa972++Jm6wh53fXZJI+4IAACIAACIFCWBPoa2+hW+5jtsv156TFt7u+k&#10;xV+LhLgPcIe+XH5KMg7LRWSe/A1e1/l53y1qr/fnkgTuAQEQAAEQAAEQAIGKJNDP87J29nG+DK8U&#10;rX6zPJf1z3Pf02PeJxBVjxwfn6QA3fXN9Amvr/6U55sHG9tPzfz7SZjhXhAoVwKiG2tn3CZtSTmI&#10;7HuSsar8xXPUD8y2HlHW4X6+vUC/nr+bbE9l31Wu4+Xj8hbdD1kreiswRmKPAFJaAvJdtNXa0wl5&#10;GV6lF/z7KIYsRzbp+Za9vK7J2qPbeu2xGOU+Lg8fr2l/0n6RuuoKp7MYqPHS3w29Tf2nbB9kD88T&#10;Wsn8zppVFNI8LaS5a0lt6qRE7wVKnHs/6bTb8sYyiuBYGteVRmPH42pbZa9n6yqU48nc7hq9CNvT&#10;KW3l9vBq8/FO6gOs428lqzznDCFa4H2wX64+o9+x7pN8Zqv/BIYgUFACsX1yvvyBaG+7oNmYJf7t&#10;2jitRa3bi83YLu/3sbaFYJYXwkAABI4IaBuLpBj0wtVOe/v3jlLRH6kdel1rJThDGrczlShx3j+Q&#10;Kg5eX1c2l1IvVfbx6ktSeN4jVRLt+jqnhuEYBEAABEAABEAABEAABHIloLz4hpTZx0Qb3J+OR9OS&#10;0bgfmnjnl5T4+L+jxM//V0r8/f9JxPPTBReXIY8Sj120aCStykoN9rqkQcEFEAABEDjlBBSj/ewM&#10;71YjIlfHANWM3iBXoI+UmvLWJTCWHecgAAIgAAIgAAIgAAIgAAIgAAIgAAIgAAIgAAIgAAIgAAIg&#10;AAIgAAIgAAIgAAIgAAIgAAIgAAIgAAIgAALlTUBs2YmNGitZ3D3yAydxxefOVGjZ6jYa9XeVhb3L&#10;tzrOmpa1pbYx6SfKNFKBAzsbrO15Le9tFqwUTzfmaHVvyzJ98bn5RucZy3iVGqGzoZnkubCSabZh&#10;B0knIG2DHdtMYv8XAgJGAh7eM9jd0GK8nHY+vr1EYtu0EkXlcn+58pSeZWkD80brMF3nPzMRv/Gf&#10;9Vyjehu+kQ/SCbLNqn+c/IZ22AeaHUmoKv1+9p4t33tip/X9jvNl0Q+wqtugDX93Mbaha6d9s8qr&#10;FOFr+yH6FdvktdN3M5avye1J2jAXP8wO2Ns14rE8P+Pvodpj/Ium3vyUffXF8mR7PjXdg+MHG9MH&#10;h6aflyvcd+VB5cRe7qANO7Y78QiNh6rIHtUBgDL9nOTxo9hmNhOxGV7O/Wzpg+RLpN/8+/kfaK5M&#10;7Mbnq16Z0tnn7/X5tj0buvtqjH7YeJkpmcJca/CT6tWPTRSDLeTCZIxUQaC6Cci457vgOH29+pxU&#10;OtnYTcY3l5r66e8H3qaPOi9ST0NrRfqBEH8DY/5uyy9exh2PN2ct4yECCJgR0HjsTot62/7UNUoK&#10;+yVNlRWeC/6H6W/o35afkIwZbvNz+w/T39IPa1OFn3eR8WWjfg5ICenXIFLLiuOTE1B29Hw1A/+T&#10;54AULAnw+1GrP/IJodV6iNiHCOR0ENBaekjtu0Qaz1mIyDhk3pHIufJLTYG0e7WF52nXTnThdVkP&#10;08hgY+8wrIgHrkSUHIY+ZsxpsEeYh/IoEb2fcE3WDl01eUgZSZSCgLP3nC5bjW1qarvW6+K6m447&#10;Cel9R2nyO6lv1MXeiu7SbsLaxn8X+xUtZxGffG8FzhD35CxF5viMOiaWNyECCJQJgbXINn219DRj&#10;abhHR39ZfEwy9wEBARAAgVISMK5lyBhT83eUskjIGwRAIN8EPE2k+Qzj/8UX+c4lY3ra8hT7worp&#10;w7rH9OdFOhPf479dvEcLe+ska8l7PC/wcmeVfr1wl4KsD6UTngc39tLUfM+X6DI8OjHOy0g5tE69&#10;/7ej2DaOeN4wOX+YGrVI339qljg+fQS0+Wfple6y+fyzXxKt9tX850EiSlg/b3JwHZ8gAAIgAAIg&#10;AAIgAAIgAAIgAAIgAAKlJ2DUIUzOCe4Z5txKX8xTXQLHzoau/mod66NAf0nHBCcgAAIgAAIgAAIg&#10;YJuAYR8xldseJtFJNOg2a179vivbda3wiGq73q6OY5/1+jfs7VE/adVdqy91SSSae7gPbm+vgurR&#10;64Er/J06dvV9el3iOLFNwGHY9y86GYnAoK37tTovaYY9lcaxlq2EEAkE8kDA+FuWJOOBIXsp83xA&#10;cl4gJXbZ/ZZ534wS20spIetPGdrGg0Bjm1l2dTkoKD5BAATSCJyoLUtLLU8XnK60hBS22VHuosX1&#10;erqKy9r2bbnXCeUrDYH46izvld3WZe7uv6A7Nztx+vX66olN2Fg244UwEACBwhA4aVtWkFI50vsY&#10;qfkY3+WpYTgGARAAARAAARAAARAAARAAARAAARAAARAAARAAARAAARAAARAAARAAARAAgXwSMF/B&#10;zmdOSAsEQAAEQAAEQAAEQAAEyojAmK+L7gYnSRx/m4kYLT+JjPg66XrbMDW660+SDO4FARAAARAA&#10;gVNBwMEODIca2+nJ1rxlfZtqPPRJ52WqP4WG88TR47X2Efp89p4pJ3GAd291it7tPm8aD4HlSWCe&#10;HeiEDAYWMpX0jK+bnIojUxCugcCJCdxsG6H/Mns7zVFTpoR34vv024V7dM7fQ9dbh8llMMiT6Z5s&#10;rr0ILVJUjVvecqGpj9wWm/csE0EEEAABELAgoLDjPxJjJImjdkndsm9IofbKR0Tyx6LJ3FQsmjzG&#10;f9kRkDb/6eac5fvhxfYinff15jR2eMZjk3sbL20XzO9uoB93X6GaDMZqbCeCiHkhIP3kJ/z7UG31&#10;ZDJnKePO99vPU5vHT4lE+RsbylyLwl094+9mJ5/bNBlatswkFI/Qt+vj9F7bWcu4qRFkXPvd+gR/&#10;i0bXoamxXh031TTQJW4XICCQicCZph56tDFD4VgkU/DhtZehFVqLbFNrne/wWiEOZthRrpX0NrSS&#10;A+N9K0xlFy7zm6PeTnq4OWNatvndddrhttHjqjONVy2B++y42orJQV276pvog/YLeZ9XOEg/358d&#10;XN5f9N6kHW5fYlqCGvk7zfecSL7LXI7p9dS3UJ2zhiLsTNxMxkNLdMXdZRYlP2Eyvqv3E/EzXXbi&#10;dJPGTp2V2P5h0ZRI+PC4qg8MBsSlrupJnLpXNazCVy7M6xdfLD0k6etnIzdbhmnMW4TnOJtClTCu&#10;vDNk7Cl/RonxfHiI3y+yVhRh3aV6biflPYn5byOpwpzLd/NO+9nkuodVDtuxXbq//jK5NmIVN1/h&#10;8ztrtBG1bv9HWD+uwaYTjHyVLd/pDPk66MH6tGmyu7xGFeSxXFuBx3KmhThhoIxX/3XuLoUt2tXN&#10;6A79avYO/aT3GnkrRB9xmx0L3FmbtEWoq76ZZM4JAgIgAAIgAALVQuBK6yCt79lbS4mx44vPF+7T&#10;L/pvUS2P/6M8p3Z3bYqe83ql9SrJ8cSGvR10o3Ukp7XS41NFCAiAAAiAAAiAAAhUBgEnz/MN8P6U&#10;cdYfM5OX4RW60jxgFiUvYU+25uju+lRe0kruvfG00zlfD/lYZwYCAiBQPQT6PW20vLdpWiHRO9FY&#10;t072l5VCZF/+Y27TJnaW03R4XYqT17Oc5GK9JzmWNZdX116f87X63Tpy8GD3VTyJ7+J4DnIr8nlw&#10;/6t7pb2Tui7tbdAE6yrO7gZJ9AoLIc28ZjfMej+yt1HG5pDyICA6dO93nKdfzd2hfRt7im4HJ5Jr&#10;Ro2KPUfxudRS5nFEt9WOtNf5SXSaK0HkWXyv9Sw92JqhZ2Hz/lM29ZGW6gLr8p/39pDHXXfqdLJ7&#10;PK30ZGPWFNkCt+sqt62mOqPshDb21/+baTrlHqgs658btbX/1b6cci94AcsneqTfro3byqGGn9H3&#10;A+f4d3L8+z9Q66OZnaBpesH9LdPw0xD4bfAFTYRT9kCwKt4063aLTtMtnk+HgEDJCaxMkfveb0h6&#10;pKovQGrHCMXH3uIOdHH0zqWvL8+EXXm0OUt9vPfBx3vqICAAAicksPA8LQG1YzjtWjYXRNfaOXXn&#10;6BbZz7zG9nzauC9WYRILDFG9ocyOJe5jDtwwXK3MU2VR31/WeDwcbyv8vHVl0kKpQQAEQAAEQAAE&#10;QAAEcibAuqnKvd9S6iyjeuPnpA2n9KsbeG+t/BVZkvtmef/JgSi8V6iUokX30rJXaoszP5OWMS6A&#10;AAiAAAiULwGDPWwtfjJfFuVbUZQMBEAABEAABEAABEAABEAABEAABEAABEAABEAABEAABEAABEAA&#10;BEAABEAABEAABEAABEAABEAABEAABECgUgh0NTTT2n7ItLiLuxt0vrnvMM5cOJhmU+4wMOVgtEx8&#10;iQTYt9zNwCh9v5puu0fs273fdbFkdvoOcIlvQysRXzvizyXfNkUj8Sh9t/TMKvtk+JudZ6ra7p7Y&#10;axpk24Lim9xMxNbKpebKs8NgVqd8hC1HNikudipMROHdamJrDQICmQiMsu80sZ9qJmKLbYltsPZ6&#10;28yilV1YQlXpT8uPuX5rtssmezvfCpwh4WJHxK/hZz3X6Hfsw0Q42ZHN/TD948TX9IvhNy3fL98u&#10;P6P1iHmf4SDPN9pGK8ZXmvh0Ez924s/OTKTtF7/hlSJim/fZ9jz9wL4S1Rw82IidvRvsQ9TJ9n8h&#10;uRGQfuYF7kPftfDFF2Xbuc+2FgrSt5A2dd2G78oBT4D8GXyj5lbz0t91pXmQpsOrlr/8hxszNNzY&#10;AZ/iBf7K9tjv+J0Ne74WnnK7JX6zyk3EP/AS93WtROyVb7DfUDsiNtP/uPSYPmA72v2NATu3VGSc&#10;pzy2imsJ22UXP/TyXBbLx6zY3XOEjuzyKus8FtxnOxa1sJVp+0tDRBBIIRDhNv/Py09oJXIye9bi&#10;o3iMx0E93P+WuRoH90kTCfttSUqRyubwMs8jTbAfJKt5k2fbC3TW31PxfsXLBvxpLMga+zcw2EFS&#10;usd0JGSe+fPF+yT+M1JF4x70g43p5HqB9FFqCuh/RWtsIWX7yJ61EjafD0otJ45zIBDe0N0k/CFF&#10;JjBykxJD14m2VkhZkrUqnvkz8R9R5NKdzux4TKbt8nygo6bg9dfaBynBf+xMi5SNBQrvbfE6a+79&#10;pXmXg8bY7p+ye5SGJnbKh27mrS5aTb3O9qDx3ZK3jLJMqCaRbmsw6sz/d6jwvHmqaHWe1FMcVxgB&#10;R+85onu/05Vam+dnZvCq7lpOJ2HDmk+Gd6z40LOSJrenInzIt9Q2JscrMt9jJd+svqC/6X+DnGw3&#10;P98S4zn1Ldab2OY5u6gaS/o8EX2LQuSV77IjvfImIH42/7TwiEdGx/u7lDXY+Z016mssz7VqNfxq&#10;HlvxcF8B/c3y/sGhdCCQK4FEnJSVl7q7xU8Zxpg6JDgBgeog0DVKlDKHSmtzRVnH1Ob1usTiC4uk&#10;nSmiSL/sO/bVOhVeyZirrLV8vfqMft5z88hHay2P3VvYB/T6wuE9ybqc++DwvGAHRv9xUg4pT67C&#10;/Titc5SU6XtHKSxNEvE7gJyuo2s4AoE8E0jOl6SkqXl4b4Mvi7GPzIuIvsWB7Fjr2RxExScIgAAI&#10;gAAIgAAIgAAIgAAIgAAIgEBxCWTUIRQ9znpvcQuC3I4l4NjVz62obA8EAgIgAAIgAAIgAAIgkCMB&#10;L9sI2Vw6urnc9jDtbJBi2ONFGXSSjypQvUeJjmGiB/r6KYu8B2folv5ins+U0Bo5eZ9HqsTah1JP&#10;TY/VBl5bNYiD10vVxsqxT2MoftmcJr//lNKoTWx/ya4NANG/8DSTkmJHwMHPGwQESkHg1X7Co5xV&#10;tompZtHWy7yAI3K018k4b3CUcmmOpM0zisrPXyaR55JWXx4GKXguD1ngAATKnYBjaUJXRLXel1Vb&#10;prs5TyeaI4NOpehalrvEY7oSKq7875HVZYCTqiUQnX6UVjf3wIW0a8ddcDTpbZ6pPDaCgAAIgECx&#10;CZy0LStIecUQtIloCf273CQqgkAABEAABEAABEAABEAABEAABEAABEAABEAABEAABEAABEAABEAA&#10;BEAABEDgRAQyaMmdKD3cDAIgAAIgAAIgAAIgAAIVQUCcZw77OunF1pGx8XwWvNfTRjcDI9TMTpgg&#10;IAACIAACIAAC9gmMeLvoiYXzwrZaL33ceZmdYZ/eqS3px3xfM85OFndM4T7ZmEk6YOz3tlMvGygp&#10;pANx04IgMGsCdpx4ikPNMW9n1mnjBhCwS0DGM2O+bnq+bX/cJL/d+d11eq/jHAXq/HazMo0XZ8NZ&#10;T7fmTONIYA0bBjjb1GMZDxFAAARA4KQExIGvg51tqRtHhgfVrdWcklXEcV9NXU73nvabZDxwqbmf&#10;7qyx0z0TEUeFDzdn6I22UZNY6UHjoSX6ft087dS7vO56+rT7KtXyvCOk9ATqnTU01NhOE+HlnAoz&#10;xmPTG63DcGJvQe/NtjFa3w/TpsXYVJKZ31unp9yvPMf9S7vyLLRAGzHzca+kJbYb3g6cZWej3KZC&#10;QCADARk/X+Nn+i9LjzOE6i99vzpBn/Vd11/M41k4FqG1/ZBliv28zgSpTAKjPG8nfQ8rGd9eoqst&#10;g1bRqiL8/sY0z1FaG+7r4HmEH3VcrMj3r8eNPv1JfqwOHmONNHbQo61Z02QW9zZozNlK9Y7CGVVU&#10;4lGiL/5vcrlqSWMn62rnCDv+ZmfrZfQdazxnp8T2D1kp+9b9pcPIFXygLL7QlV5jh+6av0N3DSfF&#10;IbDOfZk/LD2iiGrfSJqDe+3vcp+9twHG9O1+S26e727h513+IKUh0M59k3P+Hl6fmLcswGNew5C5&#10;oVEfOzcogjzgNWArkbHypZZ+q2hlH95a56NGVx2F4xHTsk7vBKmN41aiyDjxN3N3aceijgd1Exa/&#10;mr1DP+m5Wva6iaqm0ZcrT0nmaK1E1vneaT9rFQ3hIAACIAACIFBxBN5pP0eh2B6tRrYtyy7v+T8s&#10;PqRh1ge7szZB+ycwTt1c00hvBsaonZ0WQUAABEAABEAABEDgNBMY4fXb8e1FUwTSD1uNbOVN79mY&#10;mcZzJKKHlo0+tjGNg3PRTRtr7GT97i6qY/0oCAiAQPUR6GOdoe+C7FzbRPZ5nU7GmaUY88m8778F&#10;n9FSJN2prBQ5riUonkiYlJ6DjnzlmsfjUNEnkLXGuI15ZsvEMkSo5bnpQdY1HeGxOOwBZABUJpc8&#10;vFb0Ls+xfLH00LJEKmn0J9YT/LSD957y91sIub81TbsJ1i+xENFbfDtwhmTvQaWIlPVK0wD53Q10&#10;e2OShOdJRPS5324ZpbbaylzHO0ndD+7tEifhzFXaz+NE9s0t725Sl6fluCgVf13ZWiYlxVm6VCjB&#10;ulmnWVR+t30VfE4xfnfakbdYb99KTzFgY808GAmRjFEqqW2yw8duHBmXHbfH5EVokVpZT2eIdRkh&#10;IFBKAqm6ko7tVVJ2Nih+9r2iFGlud43ub05nlZf0F75dG6cfc//rtLYtWQFDZBAwI7Cg15VWvbyv&#10;qOFk671q2wCJzrXa2ktqxzD/jVBdE6cbt97fYVbUUoRp9V5KNLaRMxw8zN6xzHMoAzcOzyv5QFnS&#10;zwclWnqIXJgDruTvFGUHARAAARAAARAAgbIkEFpP2uZILZvWUCZz+LynVycpe2h114t0okUz7GOq&#10;qS9S7sgGBEAABECgUggoLoOtuRPsAamUOqOcIAACIAACIAACIAACIAACIAACIAACIAACIAACIAAC&#10;IAACIAACIAACIAACIJim2CQAAEAASURBVAACIAACIAACIAACIAACIAAC5U2gq6GFHlr4tFliP3Bi&#10;E0lsI4lMsD9FKxE7bS11XopGre1vWaWVj/BrbcNJP0EP1l/SOtvUcTmc1O1ppZuB0bKwKSe2Q8Xn&#10;lPj6NZPlvU3y1TSYRck67PbyC4rY0G0OsP36s829WadfaTcM+trpmYXvKfHHvB3dzft3UWmsjOWd&#10;2103Xko77+DfEfy4p2HBhdcEethfYR23h1ZtktiO7hU7KxUi4pdXfIqssD1ruyJ2Vd/vOE/9jQG7&#10;tyTjiU+8v+q5Rr9buE/bsV1b94pvlH+c+Jp+MfQGNfO7O5PMsf2WB8GXmYLSrolv7WL55UvLPMcL&#10;Q2xnNmjhH2ae2zixAyl9iHIXeYa+Xn1GC9yHy1bcXL+32s4QfKRnSy5z/LP+bnrEfW0r/9xP2Kfl&#10;WfZ/KfzzKQ/YN7gdudwyYCdaxcSRtlBsR4+HzMcte2wrWOxNXmjqq5i6VWJBv1+bpJgNH/VSty1+&#10;dy1we9vN49RykgmL35KUVUbLH3VcoqnwMv2w8VIuWYrGdhn/vPyY3tXO0ZC3+uyaRvl99IyfsWxF&#10;bFX+tPv64RxEtvdnE1/s7NGLb45uETtubNOTAtXVLh5VEEcgUDgC4rv+j9ym7cb3c8qk1uEm8RU0&#10;yu9weZdXm4ivoPPc57Dqn4kfZ4nzFvsqgIBATgQMdmqTvZSuMV1SD/k3FuPx7XEi/bF/mbtDH3Ze&#10;LNzceaOhvxe2nlc8rry4bkGAfT0ocf06jWbkb5FE3oOlPKG1V3/83StsO0y7+pO8Z1OWCfrbSeM/&#10;SIkI8G9NWZkix9IEKWyjWpP+/0/+p+IVhtdZNbYfvRByEG3anys2FjAYDZHaOUrOye+PglZ4Dkjs&#10;8LkNtvmOYmR3VFOni6/s25tr1t1UgBN3Ir2vGXPmqc4p5VX2d1LOiO21N+rOcVJZBJSWbqI6/g5T&#10;/B+p88+IBq+evCJsq1MnXkMfhwMXbczTdzU06ZIp55OrrUM0HV4lmVs1E1l7krnxKy2DZtGODRMf&#10;Sbv8zMua/BanJWtecrzNx5nybmRfde+xr7o2Gz6Yjs0UAaeewN3VSRJdECuZ53XTPvZ/UY4Su/d7&#10;ij/j+U6nixQf++joHKLad/5dORYVZQIBEMiRgHNtlhSDnp/4FYKAAAhUHwGN53WVZ18dVkzWo5Xl&#10;CdL6Lx9eK8SBOv9cn2ygP3/zDfqUM57tcxv355UntLq/nTH84GIoHkmOt3pSdAuSzNZT1qc3l4l2&#10;OZ1C+lSQ9CWfFNE69XPyKUG2D7WuUaLpe0fxpe1f5fmfztPty/cICI7yTkDm6eU3liryO8xCtLE3&#10;SRu4QiTzI7IOUe/L4m5EBQEQAAEQAAEQAAEQAAEQAAEQAAEQKCqBDDqECuvyadhHUdSvwSwzx45+&#10;X6jqaTaLjjAQAAEQAAEQAAEQAAEzAsb+r6GvZXZrMcKkL26Uku/7MRaoSOcarzGq3gA5QrzP+7Uo&#10;Sy+Ihm4dnBbk07kymZZuPDCUdu24CyrrJWgcKLodB+LY3Tw4xGeuBHa3SJE9/ymSyFJXTsZSjlDw&#10;MAWlzJ7/w4LhoLoJ8F5KJTirq2Os3X4bIzcm5wXWj9IwzhvoEi/BiSPDu0xtzDyXYZzjUGSvTyKe&#10;1H8vQdGRJQiAgF0C0paxHnuqxNrLQIfd6UwtUvJY4TZF+mblLJphPwCx3U0ICORCIPbyke42Z0sX&#10;OY55B+sivj5x+g02TuMxSvCeWWeGfbKZ7sc1EAABEMgHgZO2ZfkogzENRezByvvZ+M4+iBgz32N/&#10;EA2fIAACIAACIAACIAACIAACIAACIAACIAACIAACIAACIAACIAACIAACIAACIHBSAuzRAgICIAAC&#10;IAACIAACIAACp5PAuabevFe8vd5PP+u7SZ/2Xi2cc868lxoJggAIgAAIgED5EPDXNNCYt+vYAnXW&#10;N9OPu65QDTtOO82isMPaawHrTbgqO2l8sblAv5/9gf6fJ5/TP099S/dXp2gjxdnmaeZYrnVf2w9Z&#10;OtORso94O/lZwAbicv0eq6VcV1sHye3Irs0VB7O/mbtLd9cmKaGpJ0bxIrRI+yobDbGQiy39VJNl&#10;WS2SRDAIgAAIHEvAYTCkoG4dGSE79iYE5J2AzO/VOWss050ILVE4FrGMdxDhZXiFvg2ycUKb4nHV&#10;0qc8Tql3WZfFZpKIlgcC5/zZz/+62QjA++3n6Y22UXIqUKew+hpczOvDzovcX0w30JTp3gdb07QS&#10;2coUlHZtm/uUj7b0xqjSIr2+cJ6/69Za73HBuA4CSQIjvk5qqvFY0ljYXafFXb3zBsubsogws6M3&#10;fprpVhnXdNY3ZQrCtQog4HHVUXeK8+Pjiiz9E5m7q3bZiu7SOI/rrcTB5pbfbBvD+9cKVBWHDzd2&#10;6IxuH1fV2Wjh2mjJ070+x9Z5VVKie+SYfUiu7/6BDWTOH1ec0lyva9Tnexrm+8Wg8PKUrt5JA+K8&#10;VgIpLoEF7if9bvE+RdSY7YxlvPBxxyXqbWi1fQ8igkC5ELjWPEQ+d72t4nzDc0lfLD6g3fi+rfi5&#10;Rlre26RVG2PrQW8HeW2WPdeyFOu+AY/BqG2GjGWspVVg/zqcXFO7Qztx+3OXUv1IIkq/5rU4+T2U&#10;szzcmKYgr33bERkPNPA8KwQEQAAEQAAEqo2A0+Ggj7ou237Pyfv9q5WntH+cwWoLQKLjI+tcP+f9&#10;DLKvAQICIAACIAACIAACp51AB6+925lzmGJ9sUJIXE3Qn1ee0PPthRMlL3N9b7aO0i+H36PLzQO2&#10;dOZOlCFuBgEQKBkBj7uOWmzows3ulkZv+XlogZYixZubFt2aeB72pKR+obLK3MO6PR90XKC/H3ib&#10;bvE4urnWsA6fegOOy4KA6GNdauq3VZYwr7t8tz5hK262kUQHdiK8bOu2ay2DFbteJ+tzHwUuUJ0j&#10;932LPXXN9FnHFWqr9dniVa2RRNe6g/dEW8n8zppVlIoOdy6nP5OJcnBSXEKq9zdnaO3/Z++9YiTJ&#10;sjS9Y65CeWitMzJSROqsLC2mu7rEdE+zZ3p6dgdYEiAGXD4QBIgFCYKPfOfDYgFyH/hABZBD7g6w&#10;sz3dXV09VVNadFVWZqXWGREZGTo8pHvocGE8x7M8ws1cmLm7mbmI/yQi3cyu/szs3mtXnLPHhtZN&#10;yImGHuqvazP02eTzG67BDKtRCoa3DOOqRA+y5/XG6kTWoj0KGa93zRoBHEGgUAKy9mVuVBNLrG2Q&#10;jZ3mtsdbE4HJk7W9Tfp26ZFJ31pvsjZkdGNeexFnIAACuRHY5fZZt2Y91nUstzjS+eb6Y+9n/w1F&#10;XvoVxQYvEOnXoacLU8LXwh1Dmtwpq3Pxdf+ai2V44tpYIWVTu08icsj7y2V4G5FlEAABEAABEAAB&#10;ECgPAtz3TBF/aez5U73a/SSKzfuzUjjoLqh7qft8FF+1zhdOQQAEQAAEDj0Bj3ZOXY3sHXokAAAC&#10;IAACIAACIAACIAACIAACIAACIAACIAACIAACIAACIAACIAACIAACIAACIAACIAACIAACIAACIAAC&#10;IFBcAp2sl9xlYIc3zHoyl3dC8YzusC70aRP6j8QOaKnJcGM3/eXQq/RfjLxL//mJt+idvoslpVOu&#10;y4TuqXmLbc4sbQfp3sqkqVv1Rs8ZUg6B/TfRAWbG7vlTEzZmTYGtEE9iA2qG7foaiRndWEZxwL1y&#10;Cbi4jhmuN24/pjaX4ra4yoGE2Az7aOamadvsUiY3t8s/YXslA35jG2zpGIhu7T/tvUgtrGfOrIgN&#10;vd+OX6bFrVQb8ju8/+WzqVumopK0X+0cMeW3lDwN1ncYZifKum7N1HOGEdnsQezX/GHmGs1ua3XT&#10;mEm2lfUb/7znEg2Y0GNoJj74YVvHbA/odFO/IYq9WKRgnfT6RGa5XV42YQtQ7neTr04fvOzPRS+/&#10;2D03krtrUxRm/hB7CExvLVOuetEfhErLHniM6/+xdWPd0mJ7ucbji7/zl1qOmgbK2iTpa7Y7Nhaq&#10;PN2M9/leRlinba4iei4LtdNhNk21pY9iTd0UGX6R9l7/FxT5xX9H1M76PCEgAAI5EXjC9eSHszfz&#10;ss3dWd1Eb3ScYvsPL9NzLUNlq6PfDLDTTX1U5dbqG0gXbmx9nkJ7h1MfeDoeuJYjgdnH2gCtPaRU&#10;H/T3pe87FjLu24hudrGB/nRjURufRWeqv0UTkxJm3U2iZxdiOQElrQ4xYzsYlmckOcLRK+T66H8n&#10;1+Vfk+vu50SPvyOy2MZQcnI4BoEEAdfEDfJc/o/kenqTlJ1Nog0eP1t33ubL4u6zOddEvnL9lXGk&#10;zXadLSaey1UCT3KNKrN/X63WbW9be16kM190NyXlPbdWH2GKhzwuxJ+PpHBq1UFbmnQZh2VCQOa3&#10;3X0nNblV59keUtSCMUF9O6vT0ynzCgtst8xIuk2sEzCKwyl3H495P982bCq5O6uTJP3KbBLl+mt1&#10;d4Mm1gN0fXGcvlq4T+9PX6O/m/ia/mHyO/pk/g59vzxGj9kukLDc5nm3dCK25z5lv0bppQuLayAg&#10;BAK8dubOyoQpGDObxusiTEVkg6dY8Ac7pVzHqavzpCbObUgLUYIACBSHgFvX71d5fUlMZ5OnODlD&#10;qhVDgL//1Mm7ROHU769KKiNJXz4WK+0itfaTXge/3k6h5QWQcRL9d073ccuTyRRhkOdGPpi7SWbH&#10;TiY2Atqo0uRVmdfadtQGKPwsXfxqtwX24zqPktTxyZIurWR3HINAIQSUxQmuF7XrO9Q071TWNPrP&#10;EA0/TyR9k9pG4k0HWb3DEQRAAARAAARAAARAAARAAARAAARAoIgEfDWk8l+ypF1rmOwBx84R4PFr&#10;ZWddk16srklzjhMQAAEQAAEQAAEQAAHzBNR6/R4mXhOxre1vmY/NBp/6eXpJ4hD3/6I8X66RlVki&#10;m/dauhfGNUnGahooVpfD3iteX61ymGRxb+au7yU5PI55ynkudc1HtEP3fBiA0t9H16bx2n6DKOEM&#10;AjkTcPOaDEW3dzLSzmsrchD9uEB83KCE1r8pujpP5XqRMuzFUnX1q6wu0YfPAQ28ggAIOETAuzxZ&#10;cF1mS1alvtFLGegRU1mnY7IoHmMdJMn+cQwCQiC2vUGRwKQGhneQ13HmIK7GVD2nsaA9+kVyyBa8&#10;ggAIHCICVtRlduFSPNp+hu/Y81T/i/+a6v/yX1HdT/5Tu5JFvCAAAiAAAiAAAiAAAiAAAiAAAiAA&#10;AiAAAiAAAiAAAiAAAiAAAiAAAiAAAiCgIaDVRqhxwgkIgAAIgAAIgAAIgAAIVDaBlio/dVSzgmML&#10;pJnjerv3Av184AXqrIUSHwuQIgoQAAEQAIFDTOCFtmN0ooGNZCcxkOOTfO3NrjPkcbmTXA7v4bGm&#10;bvJ7tcoes9FQSaU5Nop3eeEh/YfRr+jfP/ycvp69R1PrixTRGZDIFg/c7CfwIDhjmIi8EyP8TkBA&#10;wG4C1W4fvcj1cq6icgAxMvv+1Pe0wkZk8xWpn8y8E17FTWdadAa4800U4UAABEDABAFXY5vGVzQE&#10;JQoaIA6dyLfB+ZZBw9Ri3Be+s6ZVnpEp0NTmEn2z+DCTc8r1Gm4r3+m5QHXe6hQ3XCgugUZfLfXU&#10;mFf22Orz05/1XKKBOu37XdxSlH7q9fxd+nrHKVMZlT7iN8uPaTuqVYykD6yqKl1ZGSV5d41E0j/f&#10;fMTIG9xBgG1dKnSpfdgUiWuLqUpKTQU04enppnGfoa+2lVw6A7MmooaXEiJwvL7bMDdSF85ssWHn&#10;CpdrK+MmanOiE409JHU65PASqPNUUXeNVsF7Ohoz4TWKcV/BLvEtT2iiVt2sELzd+JtDE8jmE7W6&#10;TpOCspP/2JsmohI+ca9MkRINa3IY68zeru/GwhQMb5H8QqwhML6+QJ8v3KWITgF2tthr5Zu56zy1&#10;V2sV62cLAzcQKCUCbpeLXm0/qZm3zpa/2e1Vem/6Ksn7YpfcXn1qKupzzaXVfpnKdAZPA37jsRrp&#10;Xy/thjLEUJqX18Pb9MH0ddqMsFGbPCTMyrE/mrlJ0zyeWWoi83vfBh7SLZPP62BdOx2p7yi1YiA/&#10;IAACIAACIGAZgRqPj37SfY7cNo/7Dtd30S8HXqKRpj4eY05efWlZURARCIAACIAACIAACJQdAVkr&#10;cJT7SUYyyWMs0RzGv43iE/cdHrP6eP42TRcwLyx7X3/UeZp+0fs8HWvoxl4aM+DhBwQqgICZNYyF&#10;1C35ItqI7NDd0HS+wYsertFbS8+1DNGvBl7h/Yln42tFsUar6LclpwzI/FenSb0QM9sr9HCdDdVb&#10;KDL/cWVlzFSMbVUNvBe215TfUvXUWlVP73Seo2avdp2KUX5dPLt6qekIvdZ2knzpDMAaRVCB7n11&#10;rYalmtms7LWE7gXtuxOrbyO19vCuJZG1BWbrqBbe4yDtlxmRceE2fneNZHGnvObWjcpjxl32J3y7&#10;9Mjwu291b8PQj5n04AcE8iWgBAOkXxMa68q+VjLftJLDyRjGF4H7Oa0NTA4vxzd5jUi+a2D0ceEc&#10;BA4jAVdgnIutXSNvtFbaNKcKmjuOtB/RFFtmxT1LE5pr5Xjijt9/bc4j7Ue1F3AGAiAAAiAAAiAA&#10;AiAAAhYQUDZWNLGosq61rpFkf8vd4BRdWR6je8Fp2gjvaPw5cuL1aZMJ57fXRhtJ/mfqXioDhdcD&#10;Q0AABEAABEAgmYDi9iafkhqBXgMNEJyAAAiAAAiAAAiAAAiAAAiAAAiAAAiAAAiAAAiAAAiAAAiA&#10;AAiAAAiAAAiAAAiAAAiAAAiAAAiAAAiAAAg4TsDNNp5Fj6WRzG2txr1MsH0dVbfXXR9W9nWb0eup&#10;D+fUuegdlb9Sk86aJsMsLWyvGfox60F07Hw1e8+U95GWfmqvNX5OTEVW4p5EL9NgfbthLidN2Jjd&#10;jyQaJZq8S3TvC6LLvyb66P8gmtfq2dr3W6YHS7vrpmz/9cP+d5neYeeyLfqUjURsl4+F5o28Fd19&#10;k3Wyfjhzg1ZYV5lZEX2M7/ZcoO7aZrNB0vqr5j0s7/ReyMkW5C7b/XzvyXc0t6ndW/rFzB3aMmkv&#10;7Sf956lKt38mbQZL7GIt28XtMtEOm7EvXqyiSbsutgo/Yf3mYpsvVznd2Efvdl+gOm91rkHh34DA&#10;yaZeU7pW769Nk+ixtUpur06aiqqSbFcmF1jea7F7biR7bNdR2EOsJyBsr7I+glxlYSdIK7vm285c&#10;48/V/xTr/zVj4zq5DzPS2EsvtOamE/KbxYf0OGStbuxcy2ql/z3uVzwM5l8esWdqtv9RUL7Z9nD4&#10;zb+h6Lm32Rb9ESIeI4GYJ6Dwd23svf+F3Lc/JmVxgsjCdsx8LuCzmARi3Af9nuv6P3IdlqvtniP+&#10;DvrzvhfonZ7zNOhvZ/uJrNOmwsXL33sXWo31houW0ZurExVOA8WzhcAW65EPLmiiVnpOaM7HQgus&#10;T9rcd4f4+2L+Ll1fHif55rRSVH9LanQ6XVepHnAlLwJpuKbln1fkeQbS3X9F7L9tWjf3kWeuEOwQ&#10;EEinu981P+p4yRd3C7f7Me9vINXt0eRdsbIsvhpN3JRGx16yBxfXNe6lp+SduUe+8SvkCTxJdrbs&#10;2Ksb94yxraOoS6vPyYrE9HYf1OrcbDBZkQfEYS0BV++INkIet6DFp9pruZ5tr5MS0Y3F12ttTYmd&#10;H6NvJbFb315VXvPwQ/WdpuZUpOxXFh/HyW4zK1nr8JjHi64ujtLHs7fo1xPf0v83/iW9N3WVvly4&#10;R9eXxkjmYfK1ASTjkZd/SC/X2wn/h5uAzM18OXvXYCXUAaNQeIt18G4fXCihIzW0qMmN0mi89kUT&#10;ACcgAAIlT8Ad0M69qa39RN6qks83Mlg+BOTbMvbV35Hym39Nyuf/D9HDb4ik/1xBosw8IM8H/yu5&#10;/+F/Ijf/ur7+Oy5jpPRKyPOYlGSHUEZolT17+yDK3LP+uwZG93HNqV0ns7xG/cO5m2zPMFXPf6Y0&#10;xf50mL8D9qWpi/Tf8JaOl+wndHCgj1+t4jEEzkfBInV7G9fxSaIsiK06CAjYQ0A/Thofe9TZ/bMn&#10;ZcQKAiAAAiAAAiAAAiAAAiAAAiAAAiBQNAK6dXy0rt1TWrR8IWFy8Xipolu3G6s11kEBdCAAAiAA&#10;AiAAAiAAAhkI+LXre+O+0uy1yRDa9suKri+u1tQTeXy2p1uqCUQ7jmqyJhriPIEJzTVLT3iNs2tF&#10;q2sirMuDmfSidVodQa4t7JMywy2bH2Veu44lxmsyYg0d2YKkuKm6+6LI+t+9rRR/uAACdhLQ77FS&#10;ea95tKUvpyT14wIybiDjB6UiLt3e0Jh+3CkpozHdeylOsi8NAgIgUNoEfEsTmgxKXRZp6dVcK8aJ&#10;fo+t5MG1MkNu7ke4Z+7Hj4uRL8M0I9q12YrH+j2yhnmAh7InEJ66z2XQ6gDxDpzOqVyuhtTv5VhQ&#10;uzctpwjhGQRAAARyJGBFXZZjkua9c38nWVyNreTtHyFv9zC5my3YM5IcOY5BAARAAARAAARAAARA&#10;AARAAARAAARAAARAAARAAARAAARAAARAAARAAARAIAOByrfklaHguAwCIAACIAACIAACIAACQmCk&#10;ObeNeHpqdZ5qeqPrFP3V8GvU72/TO+McBEAABEAABEAgDwIuRaEX247RrwZeoR91no7//WrgZXqB&#10;r4kxRsgzAi5mcbHd2IB9Jl7rrBzj3sok/ePT7+n/uv0BfcC/9/l8w2aDNZnyg+vPCIgxnamtJUMc&#10;fbVt5PfqjAEbhoIHEMiPwHBDF73WMUKePOrgtb1N+v3kVbq7NkUxnQJUM7kZXZ+nnZh243y6cCca&#10;esjnxob6dGxwDQRAwB4CrgadAd/dbYrtbNqTGGLNSuBEYy/Vuo2NrD7ZWKCQgXK42a0V+jrwQKdm&#10;I3PyVbxZ/O2e81SPfllmSEV2OdVobvx3pKGX3u25wH3s6iLnuDyT76trpbPNA6Yyv8t9uz8uPeS+&#10;YSyj/8cb87S8t5HRPdnhlfYT5BZjrBAQMEFgwN9O7dUNhj4Xd0I0uWG9gqQNHotZ2TV+tgfqdP0M&#10;wxzDQ6kR6KltMdU/eRyaK7WsW5of6VvNbRsrNK1yeelsk7l2xNIMIrKSI3Cs3ljh0p4apUAkZE/e&#10;eezKt/RUE7cqxpbdWiVRGg9FOFGr/ZpUlR3jtkUToAxP3IEnmlyrPE4Zk3uTRraiu/T18kN6b/46&#10;fbR4J/779fIj2sjBkH2aaA/9JRnf/XbpEX8vaxVTZgPT6K2ld7vOk/xCQKCcCbTxN8Tppn7TRQjH&#10;ovTN4kP6bP4ObbNxCitleWed5kwojJdvnyY2tlAp0uzzmxp/e7ppPMdaKkxkrv6D6eu0GdktKEtR&#10;Hl/5dPYOjYfmC4rHysBBHoP9x5nrJHN8ZqTG7aOX2o+b8Qo/IAACIAACIFDWBFqr6+mNzlO2lEH6&#10;Sz/tfY5e6xyhmkNsjM4WuIgUBEAABEAABECgIgjIOmgj2YtFSOY3rZIQj/98OHuTlnfXc45SjOoO&#10;8rqBn/VcpHe6z1NfbSspvMcGAgIgcHgIDJjYqy7jy2bWIVlJ7erKGMm4dDmJj9f5Hm/o5jr1OfpF&#10;/wvxOR98O5fTHdTmVfacvt5xiqpN7h26tTZJS3m0xdpUD85uBydpk9ckGInk81Ve21oJ7bfM4/yk&#10;4wz116QaoUzHocFTQ+90nqNhv3H/K134Sr3W6zfmJ3X6VoFzhyXLb3eLlFXtWslox9GSza7dGZP7&#10;fHn5salkPIqb672RnPbVyxoHI5F10odN7odmTLUJsjJqlffDQkCgWARcC2MpSUc7h1OuWXlB+vhf&#10;LT4gWXtZiER4fe/V5dT8FxInwoLAYSLgmte+PyrvcVRbew8TAlNljTZ1k+rR7iX2LmrXmZuKqMQ8&#10;eXRr5WO1jaT6m0ssl8gOCIAACIAACIAACIBARRBY162LqGuix6yL5w+z1+k2z6uMsZ6PW2tP6fez&#10;18jpPfD6vr4SLmysotD7pep1cfL6XKXE9hoXWkaEBwEQAAEQsICAfv9G1FhnqgWpIgoQAAEQAAEQ&#10;AAEQAAEQAAEQAAEQAAEQAAEQAAEQAAEQAAEQAAEQAAEQAAEQAAEQAAEQAAEQAAEQAAEQAAEQyEqg&#10;u9Z4r3JC/+aYCTuKPWyrFvrbsiJP69hZ00RGmkS3o3sUtEjfzaO1GQpsraXNS/LFKtbj9lLnieRL&#10;FX98pL7TsIxrbGvHyOa5JpJv/57o9qdEE7eIlqeJ1hY0zuV+MrOt24uWpkAtVX6qgw3wNGRwKZlA&#10;vbeGpD40ksfBWSMvRXUXe1wfTN8g0TltVkSX45/2XiQzuuHMxCn6Vd9mXdXdNcbtfCK+MOvcfv/J&#10;FZpcf2af+8HKFE2EzNVX59uGqNeEftxEWqX2a6buF1vLe9FIqWU9rpfy4/nb8b2/5q2GPiuG2Ib+&#10;SedZutgyRKIbFWI9AXkXTzX1GUa8GwvTIxN9bcOI2IPYrVzaNdYh2V/XRs3cPleqnGFboh62Y2wk&#10;D4IztIu9fkaYcna/sTJB8v2SjzxgfaClIqPrWv246fJVx3rOuqq1/ZcTDT30cltutjYvLz6mB2v8&#10;rVAB8iA0S6JvMl+RsN8vj+cbHOEcIqDMjxKtL5N79DvyfvXvyPuHf0vEtpkhh4PADtve/senV0na&#10;0VxEepzPtw7HdWg3+A6f/foR7hdKu2Ekk2xrOx/bRUbxwr2yCcTrZX0Re7Tjuo9yfGclujurk/TJ&#10;3G3+HrZQP0Z9iz6npGwYjy+mBMIFQwJ6rqK/mKqKXP+muf+k13VmWDJ4AIE8CNS3kVqr/XZLp+M/&#10;j5hNB5Hx4l0egy1UFiPbpLYf0USjiL5yNdfRQU0U+yeqj+uKZAnvJJ+lHNdcf4/qrvxHqrn1AVU/&#10;/Io8C+Zsq6REZHDBp7OLsOfW5dMgvFlnhcf3k0Wt4PGz5HJW8rGrh8doZJyQ571dfSPkevEviJoK&#10;tJOVru+ia+PmeU7BSDqqG8ntMh7DNIrHafeX2M6ay3B1A9EM23n99+Nf0X+Y+CN9OHODvl18RPeD&#10;03H7rxuR7HVLPmVa2Fmj8XVz81r5xI8wlUng6uIoz+lq636jks5slt73i8pjNeqWdm7I1dBmVJTi&#10;u3/8f1L4078ldez7lPwXP3PIAQiUFgH5xndtBTWZinXZa6NMkxhODgWBhC0she3TKYEJUu5/ReRy&#10;V1TZE+NlCn9Dy7EiazlLVI+82neK5C8m3zB/8d9T7E/+M1vvhX6MWWV7BORAf+Ihzy1/Ebib8/yy&#10;2FGc2lw+YCLrnrq0c/TyHJNda7043nj8BzkgtfsYf39as/5K7T5OalUdxQbPE73+1xR7618mpYRD&#10;ELCQANeHifp/P9aOoZKtG/fziAMQAAEQAAEQAAEQAAEQAAEQAAEQAIGCCKh+7TrOxNhpQZEisCUE&#10;XJup601ideb3CFuSCUQCAiAAAiAAAiAAApVEwK/dQxAvGu+LLRnRrUlW/a0lk7ViZCTW0kOqV7v/&#10;0h2wb7+5e5HXx/D6g2SJtPN8aY4S0+9VSdOvzzHKw+1d1nrImo8kiXYczXlNRrpvKdfmWlKsOAQB&#10;mwnwmgz34hNNIpG2gZzXZKR/llPHDzQJOXii6NbW68edkrOi1jSQqltflW4sJDkMjkEABIpMgOsy&#10;79JTTSbidRnrVCu6pMlD1f3Pqfrqb6j6+u/JM3mz6FlMlwE1otPZ4PGl84ZrIJCVQPjpPY274qsh&#10;d+cRzTWjExfrnFBq6jXeomvP9I9qLuIEBEAABGwiYEVdZlPWSNHvM9K333YljHhBAARAAARAAARA&#10;AARAAARAAARAAARAAARAAARAAARAAARAAARAAARAAARAIIlA+WmuT8o8DkEABEAABEAABEAABECg&#10;UAKD/naqcee+6aKKjVO92H6cfjX0Cg03dLO+cGsUhhdaHoQHARAAARAAgUoiUMMbI/vr2uJ/NSaM&#10;tFdS2c2W5QQbsK+1gE2ElaJMri/SV7P36N89+pz+/vFX9N38I5pnxSYx3gQMcY6AGNYxQ/xUY69z&#10;mUJKIMAEhhu66BcDL1I7G8XNVVR+qm+tPaV/mrtJIZ0R52xxicGo+yE2+GUgHsVNIw14JwwwwRkE&#10;QMBiAq7G9pQYY8GllGu4YD8BMdZ+rpkVbhmI9LGkPcokC9tr9GXgPsVM9caIvGx08+2e89Tkq8sU&#10;Ja6XAIHOmibqqcmsdN3HioV+3HmaLrUeJZeC5ROF3LILzUeoOwvr5LiX9zboRob3cSOyQ7eDk8ne&#10;Mx6f5O+ijjz6pxkjhMOhIHCpnY3AmpBri2OkWjwm8nTTuK8g9VIX112Q8ibg4nnDY/wdbSRz26u0&#10;Ed428laW7jKmeG3FnKLn882DJM8+BAS6q5uozq1VGJ6OytSePYpy3etL5NKNXald5tqNdPm08tpO&#10;NEyB3SCt7m3GDZBr4t7dJG60NJcq7cSjUxwfa+3jj7LUZ0U4fbZ4j+aZVbLM767Rx4t3aHq7hAwG&#10;JGewhI+lP3RlaZRurk7klMuOqkZ6u+scYX4vJ2zwXMIEznF/pclXm1MOZ7ZW6L3pq/RkI5BTuGye&#10;76xmHttKDnehbSj5tCKOB+tSx2P1BZviby6rv+P0aVhxvr63TR9MX6etyK4V0fFopkpfLdyn+2tT&#10;lsRXSCTj6wv0/vT3tMZ9FrPyasdJkrWYEBAAARAAARA4DAQG6zvoQssRy4rq5TG1lztP0s/7n6eO&#10;mtzX81iWEUQEAiAAAiAAAiAAAiVOoKmqjppNrPGyaixvcSdE/zR7g2QNTC6SWA/9F/0v0esdI9RS&#10;pTX0lEtc8AsCIFDeBBq5zmrw1hgWYnrLeC2SYSQmPUgdGdgNmfRdfG+yllHq0r8afIVeajtOrdWo&#10;U4t/V6zJgew3faPjFJnR6iBzKN8sP6JdXktQqCzx8/94Y95UNLKetiHHuUVTERfJk5vXV7/SepzO&#10;NvBajSxytK6D3uk8R43e3OZVs0RZMU7NVX5Te4BnNitzXYs78CTlnY12DlfM/c2lILKuUuqlvVjE&#10;VLCXuQ2rN9EnSI6svaoh+TTtsdRph0lk/vq2yfUWwmVld/0w4UFZS4yAe2FMk6NYPa+XqTF+rzWB&#10;cjy5sjxKSxY993M7qzSxCUPVOd4CeAcBXgceIxf3mZIl1sFrALHXMRnJs2NmEm4/ornuWeJ9iMyw&#10;bCWyR+7VGU32I+1HNec4AQEQAAEQAAEQAAEQAAGrCCgbK5qotmvr6XveC67XsyNzLN+vjtPCjnaf&#10;piaw1Sf6/aLcVy6mqHvaNR+Kz3j+tpj5RdogAAIgAALFIaB4dPsiY2U8TlUchEgVBEAABEAABEAA&#10;BEAABEAABEAABEAABEAABEAABEAABEAABEAABEAABEAABEAABEAABEAABEAABEAABEDABgLdtS2G&#10;sS7yvpHlnXVa4j8jGa43tsdoFMdhdPe5PdRiQgfePNvSLlT2WNfad/MPTUXzYucJqmZ9bodJxDZs&#10;jdu4zE/N6k1xu4lqdXYB1itLh9j0lnF5+uvaDtNjhLIWQOBYfbdh6CDbDxWdzqUoy6yf6cOZG7QV&#10;NW9rzO+ppp/2XmSbd3WWFsnjctOb3WdpIIf3L8p6WT6c+J5uLo7TH2fvm8qP6HCV9qKcZdDfzjoQ&#10;s2sulf21Uw7q9jXDU+we/mHmGgXy2OPbxbaAf957ibprm80kBT8FEBhp7CUvv49Gcj84RZFY1Mib&#10;ofvttaeGfsSD2NqsZKnm/txIY3bduFL+sBqluyVgz7GS7oXUSWMm9TKnK/ck97M3LbLZmS5+s9fW&#10;w9umdChI30VRUtsQ+TZ+tf2kQeuizc3V5TG6V+bP4140Qg+DWj1p2lKaO5M2d5bbOUjpElDmRzWZ&#10;Uxs7iEy0d5pAOClLAjJG+A/j39LsZm7vaBXbT3yr+zy3z71lWW4rMu12ueg82yQwIzdWtDpHzYSB&#10;n8NNQF8vU7WfqPlgjGV+a5WC4a28IEmb/P70tZxsj2dNiPOm6sac9bqusoaHo2kCysaqxq/qN54P&#10;0gSw44TzoOrj1ek60zvjvEQIsN0MdWmK6OE3JZKh3LMR6z6mCaRIecLmx3E1gfM4Wdw11tPnMvEV&#10;uci2Q9QuXVl2NojWzNlIMsy6zn6SIrq8dXr2kuNQpc1JEmVnM+nMukNfTHuvwibm8nJOfW+bFN34&#10;nFpt7bh9znlCgIIJKKy30vez/4qq/sX/SL63/obcJ14iKvS+rqf5HtK1s7Pb2nY4XUHEZl45SiPX&#10;E6eb+01lPWzS3pKpyEx4urY8bontORNJwUsFEJjjsY37q9wfyFFK0WacGkpds6E0sv2iUpatICnL&#10;06RO85z0ld8R/fbfkPr4SinnGHkDgaIScAfGU9KPHVK7jikgcMEaAvztpyzonrOu4cqzhaUbLyNd&#10;P94amBbF0nea1Ff/OdGRC4V/wxhlScZHFtmeV7J0H08+s/xYbLR+tzRK19jmQcp4ocnUnmwGND5V&#10;/dgPr5VWFs2todFEZOJE4lV0dq/VLuuYqcMvUOwX/y2pL/4FKf1niPQ2GUzkEV5AwAwBJbhAyq52&#10;PE+1+f03ky/4AQEQAAEQAAEQAAEQAAEQAAEQAAEQsJdAylrCTV7jwGN2kOITcG1q9UjIXYnVNBQ/&#10;Y8gBCIAACIAACIAACJQrgao6UnU25ktpD1NKXkp5HYMTz4Diomj7kCYlz9IEf6/YY/fZo1uTpbL+&#10;t0hL7vtfY3XaNeHxOVjebw/Jk8DiBK/J0PKLdh7NObKYX3tfJAIX9rDlzBEB8ifgCgXIpVuTEdHV&#10;cWZil3EB/aiNfvzATDx2+XHxmvBkidU1JZ9qj3mfvarTc6XIuBQEBECgZAm41xfJxfoekyWfuiw5&#10;vGXH3HfLJvr+RDa/TrmpMg6vW3uquL1OJY90KoSAGotRZOqBpjSegVOkcDubq7h1e89iwcVco4B/&#10;EAABEMiLgJV1WV4ZMArk0bbPqm6cwig43EEABEAABEAABEAABEAABEAABEAABEAABEAABEAABEAA&#10;BEAABEAABEAABEDACgK5rwiyIlXEAQIgAAIgAAIgAAIgAAIlQsDFm45PNPaYzo1HcdOFliP0z4Ze&#10;jRtUcnN4CAiAAAiAAAiAAAgUi0DcgH2bVoGKFXlZ2d2gm0vj9Lsnl+lvH3xCn0zdpNG1WdqJ7FkR&#10;PeLIQGCPDXGOrS9kcD243FZVT23VUBx5QARHThGo99bQT3sv0qXWo2TGILY+Xyt7G/SHuev0IDjD&#10;emn1Kk70volG1+dpR7dpPtUX0YmGbvIZKAVIFw7XQAAEQKAQAq7GtpTgUKSQgsSxC0P+Tqr3VBum&#10;N7m5RKvc19XL0k6IPl+4S1GTigg9PCb4Vvd5auF+GaT0CbzWPkKd1akKyzqqG+nnvZeot7a19AtR&#10;BjlUFIXe6DxFtZ4qU7kd3Zinp/xO6uXqypipd7HOXUXPcb8UAgK5EuhmBYU9tS2Gwdb2Nmk0OGfo&#10;LxcPkxvGSpf6uU5y8fsEKX8Cw/VdZOZOPg5Z+5yVCrnH63MUCm8bZqfRW0vCCgICQkD6E2aeh5Xo&#10;Fm1G2Ti6xeJbnkiJMdZ1LOWakxfCsShdXhml9+av0RdLD+jjxTv0pbJNq8deoPDFP6PwK39N4R//&#10;jZNZcjwtUayfopC4czhtPq4HJ2g7Fk7rFuHvvcurY3Rt7Ymp/mbaSA7ZxSgro/wycJ+kTs9FBmrb&#10;6Medp8nnyq7INZc44RcEik1A1oe9yuMLiqke3kFuZe7vj4EH9Pn8XdoucJ41yN8oMrZlJF01zdRe&#10;02jkrezcB+pSx2P1hdiO7tEij/OVsoRY+fYHM9dpK2J9X+bK4ijdWB4vSvEj3GeRZ13+zI6xSkaP&#10;8xyfmW/0ohQKiYIACIAACICATQTO8z6EQX97wbEPN3TRXw6+HN/PgDHlgnEiAhAAARAAARAAgUNA&#10;YMjfYVjK2a0V2jOxbjlbRFM8hvfx/C3a5bFBsyLjj8+1DNGvBl6Kr9GuM7n2xmz88AcCIFCeBPrr&#10;jL8dpzaXHSncDo+/31ibcCStQhKR/S4Xmo9wffoyr/E9R0e47ocOgEKIlm7YzpomOs/32ozI/JGs&#10;uzCzhylTfDIP8h2vbTUjrby2fKSxz4zXsvNzqqGPXm89QVW6tQBy/mrLcXq++SjeuSx3tbfOeL36&#10;zIYz9XqWbNri5Apo5zBVbxXFWszrd7ElU0WK9E5wkpZ2102lPuzvymss2cy+443ITsFrGEwVogQ8&#10;xXjN2LdLjyhGxntZE9mVPbAQECgKgd0tUlZnNUnHutKvldR4KuDkfnCaJjaN9zjkksS1lXHaLXB8&#10;JZf04BcEKoGAsjxDSnhHUxS7339NYmV2EmnX6tdx8Vo892pua51LqciexQlSdPuaIx3aMpZSfpEX&#10;EAABEAABEAABEACBMiegG4eedmUfN7u5OuFYgVXdWgnFhn03uRRG3dPukVd8xjqNcokffkEABEAA&#10;BCqDgOLxphRE3dOO9aV4wAUQAAEQAAEQAAEQAAEQAAEQAAEQAAEQAAEQAAEQAAEQAAEQAAEQAAEQ&#10;AAEQAAEQAAEQAAEQAAEQAAEQAAEQsJlAa3U9eXW6ovRJxlSVvmX7IkbidblpwG9sL8YonsPq3m3C&#10;ZurC9lrBeK4uPDalU0j0E51q6S84vXKLQGwjDtYb66V9asLW7H7Z63V6xdjOXqVIkG0riZ4qI+k3&#10;YUvKKA64Hw4C0o6YsWc4xnbOS02kjv5o5ibrmk5vGzNdfpt8dfTT3ufIzzpS7RDRs/oG24g80dxr&#10;OnrRw3Z5/iFF1KhhGIn/rf6L5Ha5DP2Wsocqt9eUXTQzNgGdKKfozLvGtuc+X7ibk25zyZvYzT7f&#10;PEg/6TpLNR6fE9k99Gn4+Pkyo3t2h/WxjeZoB1YPd57rITN2GftqW6mlyq8PXnHnp5r6TLUpj0Kz&#10;ttiJrDigJgokepkvLz024TOzF9Fq8DA0k9mDQy5m3kexVXu0vjNjjsTexesdYtPWvEj9fnvlqfkA&#10;JebzAd+7sIk+hJlsX10eI3mmICVIILREyqZ2fCLWdawEM4osWU1gPDhPvxu/TBthrZ4Vo3Sa+bvn&#10;Z72XqIvtBRx2kbah0VtriEH6dXNbq4b+4AEE4gSiEVICT7Qwek6QjHMm5GGwsP7VOr/3f5i6RpO5&#10;jIkmEk/362/RXq2g8VJtwYp7ptY1k9rYSSp/l8ZFz70Y2ZO81DRoUlZ0us40jjgpPgHu+9HlXxP9&#10;5l9T7MP/jVy3PiJa52tlKKquzyo6npXAhGMlWdwNGaZ1xIT9sc3oLm11DKTEpcybs5OUElB/wZdm&#10;rFqnZy85SKyqLvmUXLubmnOrTrxc7mTZc1cln1pyrKTJe+wQjKFZAq/EI3G1D5CSaA+tyOu61l6U&#10;Kronqw76+duRPVrbM34Xusv4G+kczzPUeUpP56bM0Yn9k3KR1d0Nuro0Sp/N3aHLgUdkxXqQcil7&#10;sfMZ5u+or+bv5ZWNuc2Vguwb5pWoQaBYMNWOkKuhxNdvzaaZS2g1P6dtgATOIFBxBDwL2vZNrW0i&#10;Vb8ereJKbaJAY98Tff8+0ed/S/Te/0x07wsTgeAlHQFleTrFFpbaXXlzP4q+L1+vG6dMB+cwXFt4&#10;kmILi3qO21ZysVf42cIdKnT9X2AnqF3r0XmUVF7LlizK/GjyqWXH+njj6XYOWRY/uT28yOtgjN+6&#10;iBETCGgJ6J/luGsF1v/aUuMMBEAABEAABEAABEAABEAABEAABECAdGOjiuzb2AoCTAkQcG1p92mo&#10;tY0UHy8sgbwhCyAAAiAAAiAAAiBQtgT0e2nWS0TnU7wfrt1joOrzWrbQ8894tHNYE1gJ75JrZVZz&#10;zZIT1qfnXpzQRBVp5X0aBnr4NAF+OInxWq5kkdl+1yb2hiYzyeVYmdOu9ZA1GdG2wVyieOaX97rs&#10;76n7IbSC+5I7R4TIm4Bbt+5TIoq057G+iNcRqTU8PpAk+vGDJCdHD5WdDVJ4/0yyxOqyr8mL8Z7X&#10;ZEF9mUwDxyBQegS8uv6S5DDcdqQkMqqy3uOswvuGSk54/axeFO8POgD0DjgHgQwEIvPjpOr2fHsH&#10;Tmfwnf2yq7Fd4yGaZn+axgNOQAAEQMAiAlbWZRZlSRONoh8fgh5EDR+cgAAIgAAIgAAIgAAIgAAI&#10;gAAIgAAIgAAIgAAIgAAIgAAIgAAIgAAIgAAIOENAq1XRmTSRCgiAAAiAAAiAAAiAAAiUFIGTbJTe&#10;o2TfQOJic+Ej7O+vhl6li21HyatfCFpSJUJmQAAEQAAEQAAEDhOB0y0D1GyjEVQx+jIWnKNPp2/R&#10;3z74hH47/i3dWByj5Z31w4TZkbKOrc9TRGWFnQZyqrHPwAecQcA+AgobODrTPED/ycAL1JJH3RNj&#10;ZUzXV5/Qx/O3aSO8kzGjUTYCfj84ndE94eBhhUEjDTBImeCBXxAAAecIuGobiLxag/exUKqhX+dy&#10;dLhTcnH7JMbPzcit1acab2Ls+1M2chjhtseMuLntebP7HLVX8zMAKQsCPlau9lbXWXq76xydbxqM&#10;/8nxO93nqdajfY/LokAlnMkqt5d+3HmG5J00I1dXxyi4t7XvdWxjgQK7WsWp+466gxdahnmcPvu4&#10;vi4ITkFgn8Cldq0y2n0H3cE1Hv+ImWwfdEFTTtfD27Syt5FyXX9hwK9V1KR3x3n5EJA2pre21TDD&#10;ozweZNVzZpiYQx72eDzxtq7PlSnpS61HTbcbmeLA9coicNTfwTPzxn2JqbD1Crl9S9pvBbWhg0i+&#10;/YokUjd8tfyApraXNTmYq6mh95vraaZrkGJdw6Q2dVW0UXKFxxCjjV2kJlGI6RTLi9PM9irN7hg/&#10;F0+2FumTxbsU4rYZkpmA1OWf8Bju9Jb2+csc4pnLifoeerXtBMm3MwQEKo2AzIk8z32XfETepfem&#10;r9J4aD6f4PEwd1YnTYU9x3M4lShNvjpq9NYaFu3pZumO0QZ3N+mD6eu0Fdk1LEfCg5Q7F7m18pQu&#10;Bx6RyvNxTsna3ib9Yfoaja8v5JSk31PN75S57/OcIoZnEAABEAABEChxArLu5vXOU3mtuZGiSb/0&#10;Z32X4nHUeHwlXlpkDwRAAARAAARAAARKh8BgncxBZZcYz0ZMbi5l95TF9UFwhr4M3Of5X/NjM9W8&#10;1ubd7gsk+wOwXzULXDiBwCEkMOBvMyx1MLxFsibJbrm+OkFhE3ud7M5HuvhFN8BwfRe923OB/qL/&#10;RTrL8yRYF5qOVOVdO9PUTz01WmPFmUo5v7NG99dnMjkbXr8bmqKNSOb9T4kIRBfFq+0nKnotVE9N&#10;C/286zl6teU4XWgcjP/KeZ+JdXIJTof1t6/OeC3h7OaKo/N8Tt2L8IWf0e5Lf0XRoecoVl1PUTG2&#10;fgjXlcTropC5ukjmxvNdn+BjPThm5tYXM6zZV3a3yDt9l6oefkU1135HdV/+36TwXHe5yp21KVrl&#10;Oe1cZIX3GEFAoBgEXIHxlLGLaJq1klblbWpjiW6uadfNZov7pdZjVO0yNoq+F4vQtZXxbFHBDQRA&#10;QEfAtTCmuSKji7GO/NYqaiKq0JNI26BmXbkU07v4pGxL69HlXeW9sNEW6JMp2xuKjIMACIAACIAA&#10;CIBAKRMI7/JY34FuD8nqWlV11hyLboTlXWd0Tao6HU4UCWfNm92O6p52bkgxYGV3fhA/CIAACIBA&#10;iRLwpI6bq7xHHwICIAACIAACIAACIAACIAACIAACIAACIAACIAACIAACIAACIAACIAACIAACIAAC&#10;IAACIAACIAACIAACIAACxSQgtmS7apoMs7C0Y7xvZJDtyblhM9aQZSYPXSZ0pc1vrRWke2qF7+Pd&#10;ZXM2jV7vOU2iJ/8wypF6tkdoIKLfMdm+clbv9Tq9Yuu52XnLGneRHad1NhPTZUdsDjWzzQQICJgh&#10;IPYMj9Z3GnoVvdBh1l9UKjLN+fl47lZO+ljbqhrop70XyW47ItLWv9l3ns62DlqO69XuEWquroz3&#10;e8hE3b/A+kp3onuWc8wlQtEt/OHsTXpgUldhcty17ip6h/Wbn20aOLRtfDIPJ49PNbFOedaLbCR3&#10;16YpGosZecvobtY2+LkW6+uDjJkqooPo2zzN7I0kyrag76yZ6yMbxXXY3YWjGb3MRpzG2Mal6Cks&#10;lsgzMb4eMEy+n/UH17iz2wMbqGunP+k4TaKL2qzcZB3vN5bLT1ea3LOHbH/DSKpYT6URN4lDnqW7&#10;rCcWUnoElHmtPkTJYTrb8aWXc+QoXwJi7/jKwiP6ZPomRXK0QXHE305/2nOR/N7semvyzVu5hZOx&#10;tostrHPdhNxYeVLQOKCJJOClQggoi09JiWr7TkrP8f3SiV30qc3CxyPl/f98/i5dXxov+NlU/Vq7&#10;Icr6yn5+cWAdgdi5tyjy9n9JkV/+DxT+s39F0TNvWhd5ITHVt2hD4/5reZTi2cQtomSddHOjpZhL&#10;wzypbQMkupyTxbXgXFkWTejo62UbPw3emuQspj1edCmkNrRr3Fzz1pRF9aXpt+1ltnemVtVp8mGX&#10;rRJfdFeTzh6PdVotyk6qnRK1Wls+q9NEfGVKYEPXd/Fr54LntnXuaYopYyONvvJ9vjy8LuTF9mNp&#10;Slb8S+M8triwvVb8jBjk4D7PB/x+6irJ7xTPMz4KzdKHMzfos7k7JH34Yovox4vNPqbolfco8pt/&#10;Q+pmsNhZsjT97wKPaCOs1SNrNgEZB13aCZn17oi/WEhnU5nn3BXdd5cjGcklEX2fUuacm7tziQF+&#10;QeDwEIjskWtlWlPeWNew5rxYJ2ts6290fY5urT7l33leT+GwftXH3xGNXiGSeYtNbv/19WGxwJRh&#10;uorum1KVMnSVZn8vb7w810Gbq5rgql83TqVxPTwnyvxjTWHj4yftRzTXrDoJ8brbD2au08KONf3L&#10;ic3Fg6yJ3YL2gYNzPtI/2xrHAk5S4uVxJ9LbTSggfgQFAacIuHRz/2ojr5+vbXQqeaQDAiAAAiAA&#10;AiAAAiAAAiAAAiAAAiBQJALpxkYV/VqIIuXtsCfr0o1jx2qNdYAcdmYoPwiAAAiAAAiAAAgYEtDv&#10;YSmVvu/GKu88j6/QOCiCPq8HLofmKMrrFXRUyBMYt7z8rlCAXLva/QORdnP7PvWZidVp98mJu4t1&#10;xEHyI6BfkxFr7SPyZNfnkCmlmG5tkEvWmEFAwCEC+rorWt9Gak19XqnH6rTjA/rxg7witSCQohvH&#10;kChVXV71yej3FuO91BPCOQiUFgHf0oQmQ4XUZZqIrDjR7RXWR6nXvaB3L8a5Gkmz1t7tLUZWkGYZ&#10;EwhP3tPlXiFv/4jumrlTd5N2n3qMdT6orHcNAgIgAAJ2E7CyLrMlrx6tTpK0bbgtCSNSEAABEAAB&#10;EAABEAABEAABEAABEAABEAABEAABEAABEAABEAABEAABEAABEDggoJ29PriOIxAAARAAARAAARAA&#10;ARCwnYCbDRL5vPlt7Mwlcy63K6sxTK/XS2/0nKbPZ26nbD6WdI41dtPzHceo3lebMVm32501jYwB&#10;c3Tw8AJUMVJrp0hZ5M9uEcPFlSIul4tiMfs3Snh4o5OLjQTZKXLvFf5ntwgz1W3/M+BR7P/slbpM&#10;7o3dYlSXWZG+U3WZ3H+76xmn3kvHmNn87svz48RzLOlIHWN3nen2uEmeAbtFNsnFYlFbk5F238X1&#10;TDYR918cfZk+mbpJMxs643LZAubhJjX3Ais6kb8rC4/J762mMy2DdLbtCLdRxu2Hm+tLu/sA8oxF&#10;I/beF0En77/0zaySGD9Pj0JzhtHVswHiocYuS/uEUg6774sUzO5+rKThVFmkjrG7PHa3lcJLJN90&#10;Onw++mXdK3Rz6QldXxznb6nc+naLuyH6w+x1eoGN1J5o7HmWmaT/x9dmaDu6l3Ql/eHJpj7yVz/7&#10;VpOy2N3GSC6kzbT7nbGyfklP7tnVSuqXsSoavi/2f5fZ/e7LnZEm1Zmy2N9fEl751jMloaHmAABA&#10;AElEQVTZnt1UN+N+SGqY3K7Ie7+1taUNJIrHVg/a7/DyHEU3tQrntAGMz2pqaow9WeCjvr7BgbrM&#10;mXo5HA7H2+Xjzb10LzhNYvA0m8ywIfhgdJvaaxppbXeDPlm4Q2GT/XruAdBPes5Tn864fLb0cnFz&#10;qv7PJU/5+nWyLNGouf5/f1UH9YvRvBxFyuJE/S/1pd19DCmH3WN/Pb4qep3O0JczdwxJR7nt/mbl&#10;Ef1i8CV+DyN0K/jUMIx4OM79x6GWZ0bJ7f7+l/vixP2vqqoimauwW6TOtFvknbH7vhRahn5ub4eD&#10;3TS2dtCOp4tzI7xNU3trdM4CY7ujC4F0SWiuVbGSsKOtPbbMAzhVLysyjmlijEhT8DxOIg48y/JO&#10;Kq7C+pln+dmZfrqctYS7bJx9dmeNjtTn3kZljTjJ0an7n+j7X199QntcrxtJX10rDTTkVm6pX5wo&#10;jxN1svBxoo0RXnb3MaQscm+s4FZDNTRY304T69nrzdlwkJ5rPUpuq+ZPdrfIE1qQouyL0nuCfDwG&#10;ZoeYufdXFkdpeW8jY/J3QlN0tPlZnyiTJ8m/E+1/XV2dfeNydceJ+o6TT41QZOo+qcszVNPZrymy&#10;1Dk3F8z1JSVgKLJNnyzdpZfaj9OxBi1DJ+oYqS+rq+3//pd0qqqqNazMnGzsbdNHT67Hv5nN+E/4&#10;eZF5nmkZSJxa+iv1i91rJSTDMidvd19W7osT9bIT6TjxjSn3xYn3UtKRaQ6je3OhY5gaq/309fw9&#10;2uF+XC4iddXns3e439dJr3WdopocjCGs83v5xKBtlLx08HjXQGNnfEzW7u9/eV+cEHmW5U9kuKmb&#10;ri2OZU12emuZflRzzpF+VtaM6ByDbKjk/Ymrpua+EkFPNvfRG92n43NxVwOPE5cNfx+FZimsRunN&#10;3nO21Z3yXsr89sPVafp69h7JGE8uIn24twcuUn2tP2swScfuelky4MT6gvj8oje3+dSscDI4Ci+j&#10;uixDUNOX5b6Y6c+ajjCDRyfuvaThyPwyM6sUSdTJdpdH7o3daTlVxzj1zth9TyR+uSd21zGSjtQx&#10;dqfj1H2J95nTjJd6yUt/OnCJfjP+ren+gc/lie9nGGnu16zTk/fFie8lYeaEyHyJ3RKv/z259V/y&#10;yZOkY/ezLPlyol2WMSa7xsmS2ToxjuXUs1xJdZk8y3Y/Z069L/G5nzT1cvJzaMWxE31Mp8oi4wuy&#10;X8ZOcWrdvxPvv93vSuI+ONmXsbstc6os0seora2lvrV2mlpfTKBM+zu5s0zP52iYSTj9kcdIbq08&#10;SRtnpotNVX76+dCLWfes6sN6eK+MU2sM9WlbfS71v9eBvcXP9v3Y2/+T7yUn6n95Z+z+Xpb77ERZ&#10;pH8pz4Dd4sQeJtlLtacY73vItazdnlaq9VTRVmQ3a9C53SC1+bXGZ7MGyOL47L3UrmGb5Hpzajv7&#10;2pdElPLtKutxc91bkgify28Przk52dLH+6u6yZuhv+LE+iJ5L534LvfyO2N3u+zidVJWrPswuo9S&#10;j1lVl73Fcw2/Hv+GNsM7RsnS3eAUDTR3kjw7uUiA91A+Ws++zjAR3yXWRdHV2JY4tezXqfES6S+Z&#10;lR7SrrUwG07qGSfaGVnHYrdIWcyuYZe8HPX20mez6XWZJPK6GwvTurpLnbXNiUvxfuz+iU0HUr/k&#10;cv/zykZnF9/7F+PM1PAu1XjtGQeU+sWJd0b6MtIGmJVtbs8vz4ya8u6RudS+C7xfsi6nNJIj76lv&#10;peCKbv9Tsgc+Dsa2ye/3UyTCa7L4LyHK1gp5bn+YOI3/1kS2SG3Ko34TfTI/jMVUV1fb3pbJfUlu&#10;Y5Z2QvE9RprCmDgJhbfI7fWQJ0MfQ8qSy/tvIsm0Xvb2rO9j6hNyaozJiT6G1MtOjGPLM2bX/Y8u&#10;P9Xu0vZVUw2vnVRs+HZa5f10X07f0z8SGc9f7DxOF9qHqYHXeXw0dSOjv4TD060lGqEBGuD18fLO&#10;2C2ShhN9DNHpYXe/3M1rspLrZbvYyftiNzMZL3ViHEvqS6kD7BY7x3/VwLgm++72AWru6tVcs/JE&#10;6mW7n2XJb42Na6V3mZG6OLmPpWZtmpq6uvbPy+VA7sPuknYNvNoxRNV12dfVFVI+acvsfv+daJOF&#10;gdT/ufTL8+EmvJx4X+S9tLss+ZQ/nzBy/514BuQ71u5749Q4hqTjVJ8pn3uaSxhpL+1sMxN5EWZ2&#10;3395jp14L514loWbE+MlTvXLE8+Bnb/yHDtRl0mbbNc3ZoKPtGVOfGNIWyZp2S1O1JfyHePMGLP9&#10;/Qy5J8l7C6NL07Stu0mhH/S26S5rTid4HcXRDu1+zmQP8i0bjRY+Jx9eaafkmVGF92G1NTeT4uH9&#10;/vxeRqMH45jJ6dt1rO5p558U1rdplTjRXkoaTqVjFZdM8ThZFieYZSqnldedYmZlnjPF5VRZnEon&#10;UzmtvO7EWJmV+c0Wl1P3RdLJ9xvDlWbeU+G1M/r7IGlAQAAEQAAEQAAEQAAEQAAEQAAEQAAEQAAE&#10;QAAEQAAEQAAEQAAEQAAEQAAEQAAEQAAEQAAEQAAEQAAEQKASCIjOLbG7YLeI7cB813iazZus+dSv&#10;+zQbNhd/kobde2/i5dCZwujzt9HU5lIuWU3r9wTbiU7cc9nf48zeK11h0uassIuyh9AJnSiDVT5S&#10;Zvh51moV0WRedE/tuKLUUl2vuW725KPxW1njT8QjNoDbqhvy3tfmBDM711731rfFbUVtR7Lr9ZnZ&#10;WaXOerZXbyCRpk7S7HjaXqcq3mulJNmjErs+dtdlcl+s3kc6u71qUHpiO5MdltdtUlfaXV9KweTd&#10;t/NZS8BzIg2n2jIr9kRf8B6jB8GZBJ60v2L/aj66QWeaBtO6W3FR9BSbkdHgHH3FNuqy1d/6eHpZ&#10;1+VbvefJy30lq99LfVpyLvqQXu89Sz62g30tYE7PXbp4kq+JzqgzbUPJl+L77p2oy+ywt3eU7d19&#10;E3iY1baa9Dpmd9foFNuBsULkvcxFt8t4aJ6+WXgQ1+eba/oD/nZ6nW0hii10uyRuo9yuyH+I1+fz&#10;ONLHlOSsfJal53aOdQVdW8j+/u1E92g6vErn2rXv1g/Fz/ozu7FMgZ1gVj/iKHbBj7T1GPrL1cPW&#10;VnadlrnGl86/tP259svPth7hNmWW7Yhm79eN8vt1vnWIbQDUxL/9rLz/6coi/TK705B0hZnd6Uhd&#10;Jn2Z5Z11esA2Ma2QCNvVnNhapLMtB+28fF/Gv2etSCBLHFIvT60vkHx7GcnJJv4G5ntpJEfYXqyX&#10;/X06dyduz9PIv7jfWZtk3ZIKvdR50oz39H54u2ou7Uz6SLJfTX7G7i5PxW2iZg9BdIbbUb+3hr6Y&#10;v2vkle4Hp+lYE3+fst1du++/3fEnCmvmmUn4LeRXxmXsev93lp6Qpqfsb6aajr5Csps1rBPfZfIs&#10;O/EMOHX/rfzG3GVb3B9P3qDpjdzGDmXH/Cs9p+gi2/UuVGIxe8f/ZHv/7m6yJptCc5w+vHwvy7t5&#10;uqGBHqzP0sJW9jGVlb0NWlI3aZjH6eyQMOvnkfZ7g22g+/jbtLuuJf6NaiYteZad0O8k996uuixR&#10;TrHrZHd7KWnZ+YzFFp8kivPsl8cAPH0neezxWT9ldFX0WFv3Ht1amaBVfj5/0nc+Ps6gTdzcWbil&#10;myLT9/c9K5urVF+vHfPe2dHqdNr3bOGB1P25fmPkk7y8L3brkJNyyPhPRmk2HsfOGDbJQXR7mX0v&#10;V3bXaXZzhSI8xtZaVU8yHiY2m2INbaQGJvZjVTbY1gHnPyHSjjnRZkoaZsuSyFs+v8l95nzCmwlj&#10;K6+WLopwf482Dtot9/wouc/+yEzWcvYj76Wd5Yl2DZM683A/X+6FcXLz96aV/af9yJMO1sPbhrao&#10;pf/UzXZD5veCFGL/2WQ1sklHe/l7MXRgX1FZmSWvGialqjD7O6q/MaXV8PI38tzSEqUb/2najVJn&#10;UmaVvS2am+XxfV4rkKs0cD+pvz/92KtvWvudXtvSkdGvUbqiQzJtvaymjh9Vi90VHi/KVeRZlvff&#10;bpE0nEjn2dyPvaURZpGI9j7bkaKP5+R9UV9BUW9x3yW5d+VpZhsbbM8nIYHV8cRhxt+Bhk7u/zRk&#10;dDfjIH1ZJ/rlmfplQ41dNLY+T1M5fi+aKVuhfq4sj9KfD75Ebl1dJG1M2ve/0ASTwpt5J6c2Funq&#10;Uvr5Alm7M89z8C+0H6cT/D2YqY2SdOz6llHXuQ/33r8llccEEuJh+xjeU68lTi39FVuISkxaQntF&#10;1jNJ/0/sbD7ieYNCZH5njXq4X6sXsYOatV+uD1DAeXJfNhbUjtsoso6F+9XJfvJJyq51X/JsRQLa&#10;b1ml9wS5f/iOzSevRmGcmJO3i5e+bFIvSLtpp0hZnPhelno5Uz1nVfkk/kLfBTN5EV52tTEKj8kr&#10;uvUr7r4RcrPtdTtEypLpvmzwt8ocj2tKWzXHNlv1c7DX2U77i+3HSNYeGom0ZYXem6iMMQQDB0nJ&#10;GENSXSLvSqayHAQq/EjSLLQsheeisBii/H2cLEprH3nrrbF7nRxv4ljui931jNyXcPigP6NurvHk&#10;aTSRhfivu7GdlKRxKY2jyRMn7r+ddZk8u7H5MU1pXV3HyG2DHTEZK/yc58z32J6AVTKxGaALSevX&#10;Yjxesj/2yOOlLh5r8bi5v5lGJ3S+eRDbujEeL1O3Qry46NmsqYvH5N0FPkuZ8iP1pZnvjEzhzV6X&#10;Z9mJOtOJ+lLqF7u+l5J5OsFM0rBL1J1NotU5TfRKj339cnm+nHiW7eyXJcOSZ8zu50z65U69M8ll&#10;s+NYnmU7n+dEnmXs1+4+hqRl9zeZpCHlcMJ+lKzHtvtZlnff5y1sTFaYGEmU+3p2fZcl0nbqG8OJ&#10;51jKJOWxu56RssTTWOa5o7pGUmq06wISbAv9lTrT7rEZ4eWEvWVh5sQz4FRdZvd9kWdHnjG72xmJ&#10;34n+shP3Xsphd90v98WJey/pSHkcq8skQRtFmNndZ5Zn2YnnTMrhhF1Hu++93G5h5sQcgxPvpvBy&#10;gpk8Y3b3y4SXE8+yE2nIc6ZfOynXrBZp+6uTxvzU2hrikQGN1EZ3yNvE68QKEK/XY3s748T7Iggk&#10;HSfaM0lHI9vavYHupo6CnxGpl534xnSiLZM62e6+n9wPef/trjPl3jtRFknDiWdZ6hm7+5lSFrvT&#10;kPsvz5nd30zyXtrd93PqWZZ0nLgvTjzHCWZ23xupY1Lqf0ncYnGiLyPlsLu+FCxSFqeeM7vLI8+X&#10;E2WRdb92vzdSFie+l6QchdbLUe5TxZ4evGQKrx/wcrzJ76ITY39SDrk3CQnznnz9roGG3iFyNxW2&#10;/8eJd1PSsO/+t9Ju+wDFFicTqKhq5Sn5Wwrjsh/ZDwfR6RukXUXCehn6R/IbB+b+g8pMFP72TkgV&#10;773z8txVQoSXE3Wz1DF212V2tmWyFiwqa3ySxN1/ivxJa/WTnAwPVV4bRMGFfX8e/ubyJsXlVH9Z&#10;6kwn7r8TaQgz+97//VsV7y87McYUDGq/ww9yUODR7ha5gvOaSFRek5V3+8xroGjpoDFz8/rN5Ljk&#10;Gav32zMPl1wIr8+racsiK+N0sELvmc/m/qOkVB/sr0kOL8eRzn4Kj1/dvyz70Fob6zXru5LLtu/R&#10;4gNh5kQ6MibjxLhMKMRr2SpECu37mcEgfZnkvqCZMPn6sbtdlnzZVRZ5P92hg3ZU0oqy7hB5f+wQ&#10;iTenuHlfXTZReK1qurZRnjG7mGXLT9wtzd7JZF20huEr3IMT90XScCIdO29VZPJAR4ek4+kcJHdt&#10;fv0AmYPQCK+/kn2FLulHQ0AABEDARgLhp/c0sRdSl2kisuhE4X3CGmE9OxAQAAEQAAEQAAEQAAEQ&#10;AAEQAAEQAAEQAAEQAAEQAAEQAAEQAAEQAAEQAAEQcJqAbvba6eSRHgiAAAiAAAiAAAiAAAiUBgEx&#10;Zi2G5m+woc7F7TU2gOiiHja4eo6VkrdW57eYvjRKhlyAAAiAAAiAAAgcBgK13mr6xdGXaXk7RBO8&#10;aXcyFKAA92nslo3wDl1eeMj9pyC91X+h7DZWxliBi3Da5HLUMcPOmqailWGCjU1uRXcNb9np5v6i&#10;5dEwc/Bw6AjId9Nz7cPU72+nz2dv09quXv1sdiQRNUrfBh7SJD//r3WOUK3nmZG8KBtourN6oPwk&#10;UyweTv9MU3qj1JnC4DoIgAAIWElAYWVNapJBLnV92croEVeOBETJx3NtR+lTbpOM5NrSGL3Kbc8H&#10;U9dpN8mYdrZwYnTpxz1nqc/PSrogIAACWQmcaumnOa4TR0Nao4XpAoXYaPFX8/coxn3AsM74azr/&#10;0md8sf14OidcA4GcCLzYdZLG1+boQLVr+uDfLzymkdZ+8rKx2kJkbG3WMPhQQ2d8fsrQIzyUDYE+&#10;fxv5vTUkBtqzyaPgDB2p1ynpyhaghN2Ce5v0YI0NCBqI9K1eQH1uQOnwOo809dHEeiArgDCPK01v&#10;L9NgrTWK7FyBcX4qddJTvD7H9OYyPQhO6zKkPQ2Gt0jeuUZfndahQs+U6jpShi7G//RFvLY0TtvR&#10;Pf3lrOcyBvkNj03Ob63Syx0nuK3HcmoBJvNM7z/5jrYixvMVCcCsdpXe6D5NRxu6EpfwCwIVTeAI&#10;99s7a5vpj/wta9RepQMxsb7Adc8KvdZ1ioZMvje3lp/wt4vR1wvRhdaj6ZKsmGtHG7vo2uJY1vJI&#10;ezDHfHvqSmcMT+bP3p+4klPdOtLcR69z3Spjnhfbj1KV20tfz2kVa2YD8YSfs72pCL3dd8GWNi7M&#10;yri/mLlDoya+dfX5lLK83X+ROmqb9E44BwEQAAEQAIFDRUDWqr3DbeLvn17hOZLsfb3jjT30YucJ&#10;qvH4DhUjFBYEQAAEQAAEQAAErCZwormXptYXs0Y7v7lKITYK2VB1YAg4W4AIr3X56Ol1eqIzIpkt&#10;jLh1877Vnw6+QFUer5FXuIMACBxSAjI+PMhrSe6vTmUlMLkRoHOtg1n95Ou4xwaUvll4YCr4UH0n&#10;vdl7Lu5X6kb5k/WAMp787FeuPTsmt4v2eO1u3C36zM8eu0X4WH73w3D6cixzuyJNVX4abuqmkzyG&#10;Xu8zV0/HA+K/iiVQzWMlMhfyO57jNppLk9GXT6du0a+GX6Na77O9S0Zgomy0XeZDso/cPItFdFGc&#10;bztiFCXcDzEB6fd11jWT9DeziewLFn+VLIrJd7BSGIiR6c9n79COybVNr/JagsaqwtaDyZqG+yvZ&#10;+xALGZ5Ftb4lFT0bnKW2gdTrBlfc198nCi2R2nWM1MHT3Jg7t7ZI+iJf8hy7UfuQrghS7y/vrPPa&#10;EMxpp+ODa/YQULnfoc6NaiJXuo+RwkbRrZadyB59wnvv5D0xI8cau3ntynDc6xCv3TkS7IzrsjAK&#10;+9XsPfrnx1pS1+YaBSySu7q3Q9HphxSTeiu0SLHgElW98dfkau4sUo6Q7GEhoG4GiYLadfPuvpHD&#10;Uvy8y+nuPUmRxcn98OraAqkba6T4y6v9Vpd5783Oxn455CDGfScICIAACIAACIAACIAACNhBIBZM&#10;XS+xXlVjmNRYcJZeCZ8yPb9iGGEGD4qvOsVF3dsmpUjrKiTtZFFYXzkEBEAABEAABPQEFN4rmSI8&#10;Dg8BARAAARAAARAAARAAARAAARAAARAAARAAARAAARAAARAAARAAARAAARAAARAAARAAARAAARAA&#10;ARAAARAAgWITsMJmi5/1qHfVVLY+JLvvk9ftofbaRgpsrWVNanZjmVpYl1mu8nh1huY2WT+QgYht&#10;thc7i2ePzyB7jjiLfkexE3Vv5UBXQbqEn4Tm6dIPulbSuSeuKQ2pdpHErr3S3J3wUpa/m+EdWt5d&#10;N8z7gN8a25GGCcFDxRBorWmI6/VaMKgPH7D+tDM26Vg1C/Mp21D9cu6uWe9xf6KT9Uc9Z4pij1ps&#10;c/t4j8u3c/dzyrPes9hCebP/vP5yWZ9L+9fP9ZXYDMwmYuvtVHN/Ni+Wu4kOsMuBR/SY9/HmKi5u&#10;017pGqETDT25BoV/iwlc7BimW4tPDHW6XQ+M0enWAVbJ7M4pB1fnH5ny/8Ih6+d5mOP51iP0Hb9D&#10;2UR0Ud5YHqc/6T6TzRvcMhCIsU7wPy7cN6XTs726gbZ5b+VGZCdDbM8u31+botNc37oU63UsZk2Y&#10;HR+ZqG/rvTU5fQP3sq3Ut3rO0aes2zGhQ90oH7dXnsb9vtI5ErdRauS/mO6in/7eWna76pK/KpeX&#10;TrIdei+/m49Ds2xHNrvuZda8Sd+yLfFfDL1UzOIh7SQCaniXYvNPkq4QKT0nNec4qRwCq6xz+YOn&#10;1yi0t5VTocQG8btHLlF/PcYDMoF7pWeEfjP6TSbn/euX5x6S6PctpD0UnefBvU1a3l6nle1QXJf2&#10;Mv/q76t8E73Wc4pOtw3up4+DMiEwo+3rKh2DlNDtL/20R2usy9RimdpYon8Y/5beHXiOmtkuTK6i&#10;NLRpg3D/UN1aJ6U293FvbUQ4KwUCYnNIvsHG1uc12Wlku0Fv9ZynunrdeDnrW1a5P6nwHAmkNAko&#10;rNtZffjtfubUwFOSfmGirtl3KIODeFlmHh7kVHQ9r84Rtdg7drawnX3uTzIk9amP2+OO6kb+XuI8&#10;ZZHADusp7+G5vPtfJfliqxmzj4mGLiZdy+MwnQ490bOnpLePHfVodQIqnKQ7sktR/m62ShRuJ1xs&#10;kyxZonbYItvW6v5WZXwuHY/kjOD40BGQ/rXM8yaLq+Hg20fcpzdSdXkm+5fj/npdf0jvoUzOX+k8&#10;SbO8BsHseFehxXLzWKGM5caYczYJ8nfsHR5bu9A6lM1bUdy2uI78iu0jZRPpT4ktyDFej/A6z/E0&#10;+gqzS5UtrbRufl7746si2g7vO0em7pP31Gv75+V6sMu2ML+Yvl1w9qfXl+hSR+nYiBCbOcmS8s2V&#10;7FgCx+oCjy/yvUgW6adBQAAE0hNQdDbKSPSadhxJ79niqzKnN7+9SvM8nyNzOkbzexGV2zCe11nc&#10;CdHL7Sd4ztvmeT79GIOun2YxjoqNLp0tLFcl1svpng/9M1SxdzlLwWRcRGcLS+k9kSVAfk4PeC75&#10;u8BjU2sKcklB+v4rvIa1perZ2LIidtzYpqBn4DTFuK5UeI2b1SJjYu53/iWPj+2Qwv2ayCSvw6vE&#10;d8ZqcIiv9AjE+xja72s73v/SKzhyBAIgAAIg4ASB+Fj65F3am3tMMbb7TLubpDz3U1JOve5E8kgD&#10;BEAABEAABEAABEDAgIDYAFVq6knltcUJienmHBPX8esgAV5HSUn3JJ4yxrEdvAFICgRAAARAAARA&#10;oFIJKPo+laxd2+T1/bJWsoiS2gdXyFXfUsQclU7SLp77jy0e6PxS1wKk8j1T6posy2R87DoptlhD&#10;BxHrOspLZI1UHT9PGwd63ZSk47ziPKSBVN0+yTiGngLWsejfqY3seg0OKXYU2wYC7sA4yf6qZIl2&#10;Dief5nSs+nXtg6z3knGEIu/HVHmdlkaqakmpzr7fOK0uxuAiKW19mqhwAgIgUHwC3qWnKXVZpKOE&#10;9mnJHjP+U1iXQlqRerLEROW1+XpRPLw3AAICJglE13kf54p2/7l3MH99ea7Gg32xiSxE+fvLneZ6&#10;wh2/IAACIFAogdj6KsVWtbpoCqnLCs1P2vCydy9JVN1e2CQnHIIACIAACIAACIAACIAACIAACIAA&#10;CIAACIAACIAACIAACIAACIAACIAACICAbQRgucU2tIgYBEAABEAABEAABECg3Ah01jbTTweLuzG8&#10;3JghvyAAAiAAAiAAAqVFoJUVmsjf853HaZsNGE6tL9LTUICm+XdPZ6DVypyPswHErpVmOtM6aGW0&#10;tsYV2Fqjz2Zv03qYjef+IPVsFPfHPeeos9Y6xTOJuI1+761OGXmJGyA+1tBt6A8eQMBpAm1c7/zl&#10;0Kv0/eIo3V6eyDn52a0V+u3T7+il9uN0tKErblR1k+swIznR2EvVNhiLMkoX7iAAAiCwT6Chdf8w&#10;fsCKGiDFJTBY30Gt1fW0vHOgDD1djsRQ6u8nr5IYnTYrf9J9miR+CAiAgDkCr3SeZKOfG3HDn0Yh&#10;Jje0htKz+X+1c4R8RVaKly1/cCsfAs2syHCkpZ/ur2T/HpfxlVuL4/GxlnxLF2RjakvbIcPgRxu7&#10;DP3AQ3kRUBSFTvFzdmXhUdaMz2+vUYiNJTf4arP6KwfHqzw2oPI/Ixlp6qXGCiivUTnhnh+B7rqW&#10;+Psg70U2Gd8M0GBtqoK7bGEyubnnx7RO3mqi1n7tNYfOtrjt+ePCA1OpLe6E+F2qM+W3Uj0FuA59&#10;HJrNu3hPNgK0xMbqf9R1et9gfd6RlXnA2Y1l+mDiak7zSV6Xh97ieRV5byEgcJgI1PDcxNt9F2ks&#10;OEffcJ2dyxiTcNrhMalPZm7RUGiBXus6lXWuQ9qFR8EZQ7wtVX4aqLemXTRMrEgemriMUk4Zb8gm&#10;48F56qnTjd1mC2Cj2xp/D/5+4jueu09VFJ0p2ZHmPnqdxyLleyIh8l1RxYorP+PnJqYa97cl3Mzm&#10;Mv1h8nv6af+leNhEXIX+rvDY66ezt0jKlqt01DTR2/0XyO+ryTUo/IMACIAACIBARRLo4DVqP+o5&#10;y2387bTlk3nPV7m/WIy1bGkzhIsgAAIgAAIgAAIgUOYEhnhO3uNyUyQWzVqSR6sz9ELX8ax+xFHG&#10;fP4w/h0t8L6EXGS4qYd+0nee3JwXCAiAAAhkIyBrVu8b7DUKbAdJ5hJqPVXZosrLTfaHSNxGUuXy&#10;kqwXTIjUtfLHs+5ppbq6hmKxDMYg04RIjIu7ksbN03jDpUNKQMZXXu46Sd/OG6+z2I7u0afTN+nP&#10;jrxIZp6na/wOrO0Zz4cobIL1R73nOE42OA8BgSwEBho6aH4zu7H7ydAivdh9UKdmiQ5OZULg5vIT&#10;kv0rZuRYYzfJX6HSVWesM0fWNaf9NuK5XJXXzinhnf1sKBsrJlaF7nt/dsDz2srcKCkyr7wyQ7F7&#10;nxMNXSTXK7/SebTn9PrSOAVN1OGZUl/eDWFsPhMcXLeHwNIk0d7BexdPpMf69iDKRtk/m7tDmxFd&#10;WhlK1VHTGO/nJDvLmhZZa2ikt2KT65HvFh7Sy+0nkoOX7LG6s0m7n/2/mvzF1hbI1dypuYYTELCc&#10;wFzqXhN3/4jlyVRahK4+ZnTjnzTFik4/IM/IK5prpX4Sm3mYkkW1czjlGi6AAAiAAAiAAAiAAAiA&#10;gBUEVB5/TpYIz2ts+YznGGWu7t7KU3qh0+ZvfF+a2UUZL6ltSM62Y8eqbqxGSZc/x3KDhEAABEAA&#10;BEqVgJJGD6oaMa/TrlTLhXyBAAiAAAiAAAiAAAiAAAiAAAiAAAiAAAiAAAiAAAiAAAiAAAiAAAiA&#10;AAiAAAiAAAiAAAiAAAiAAAiAAAiUP4Gmqrq4fjozuuQylfZYY4/Gbkomf7ienUAP2/UKGOgtnd1c&#10;obNtR7JHpHPdi0bo8nzqnnWdt/jp8x3HqMYGfYXp0irla0cbunivFOt5ySKie26V7SI1s32kbKI0&#10;tKc4q6EloubCdUilROzghalNLoOBiP0k0UsDAYFcCZxqHTTU47zEOlblr61Iz5joTfpq7l5ORTvJ&#10;dnnF1nqyrbGcIrDA84X2o+Rje5JfZLB7YiaJN/suVGRbMcx1/8T6QlYEott3g++9X+zXOiCiA/Aj&#10;1o06v21OR2Fylhq8tfRjtnHTVd9C4TD2MSWzKcZxNe8vO8d9uOsBnS1kXWakbrm/MpVTf2+OdUDO&#10;sL43I+lnu5WdJvRPGsVTbu5S997lfp2RTr2x0Dydaxmklpri7FkvN67J+b27OmloL1T8u1gv82ud&#10;p1jv6gp9t/g4OYqU4y226/CE6+ThBmf7zEG2jb7Adq+N5DjnK9f2vKe2hd7pvUAfs13PtDpe0yR6&#10;j3XOR1mPw+tskyzX9NJEZ9ul+2tTFI5FDOM/09xP3h9sbojuyd9OXmFbq9n1z8v9GF2bpcG61O8q&#10;wwThwXIC0RnWh6i7Z0qvzTpGLC8FIjRDYCK4QJ9wP9RsfZWIs4XtKP7Z0AvUwOONkMwEevytJDro&#10;J0OBzJ7YJcj6uh8sT9HptsGs/hKOO9x+ig3pZdYnHv/j4xXRLa57bxP+k3+lHv98+jZ/Z4fojb6z&#10;pmwzJIfHcXEIxPVE6WwZuHoP9NROrAdIbG4YyfPtx2g0OMt62reMvO67h9jvb8e/pR+z3Y0jDbnp&#10;ZHY1tO3HkziIsc4rd2194hS/ZUpAnqHP5m6nfZbE7eOZW/Tnfr1dBJVog8c9GtHfK9XbrvSeJPXh&#10;twfZ43ZFFbsSA2cOrpXJUdq+6yx/n7b02FqCBR5TNJLO6qa4l/Zq4zkVmZuKdJ0nj4xR8lhSQlQu&#10;i8I2PgqSdOOeu9w+ZMhXJI1/T3ibot6agrKRHNidpn2K+mqTvVhyrHDfSSPVdXRr9SnN8dis2Gxo&#10;9tXRSEOv4bygJg6cVBwBdZPHjXjuPVlcjQd9m2V+jsReqZH0+g/CGPktZXc/v+sX2obo2mL2ce9c&#10;y1DNc8yN/M418rt+8FtLdZ5qesz91m8CxmsfbrFe1KH6Tmqwob7ItTwJ/yqP830xd5d2TYyjSZgA&#10;j4v9ZuIyXWgdio9dO2XvTsYhFbZ/o459n8g6RWdHSXTmKR7v/rVCDvbufE6xwCSJnQ3vwCkivrdO&#10;yNez90zZ2TTKi6zrkXU4PrfHyKsj7jFZf5IkrhLvW6vTuneYx4yVrvxtbqjRMPdPuR5aXyaV/yi0&#10;TK6L75LS1pdEBYcgUL4EYmffJLWtn5T5MXIFxonaeazQpvpHxggX1kM0vbFE82xH0Yxd1nRkR0Nz&#10;8TV1b3afpbo03wzpwuRzTWlo1dpKZB3hYlNM4b48xDwBdVZXL3PQtN/P5qMsTZ/rK6n5qm9NvXbI&#10;rqgy96cTK++/2Cy4wmsDHqxN61LJfupmmwivdpykq0ujtMNtfTYZDy1QS/uzsWWF76ny8i/J7fVy&#10;/1X77ZYtjnzcFK7f3INnKWaD7ch88oMwIJAzAb0tRGmzW/tzjgYBQAAEQAAEQCAdARljjIrtWF7f&#10;nBB1lvuep15PnOIXBEAABEAABEAABECgyAQUnlNUtw/WysSC2jnHImfvcCa/vsS7rnTC+0IhIAAC&#10;IAACIAACIAAChRFQ6lPX7Mo6MyVlb0th6eQaWt8HV7jvp9i0JijXvBXbv7tvhCLXP9RkI8brDt0n&#10;X9Zcy/dE1hepyzOa4GoBaxglItXP9y9pTDz5WJMQTrISiM8lJPsQroWs79GHjezGv4WVGuxhTMaM&#10;Y+sJuBd4rWeSqLwmQy1g75qqa7Nk/EDqGbWxIykV5w/1a9hlTaeRuNLoYpR4XFj3bYQO7iDgOAHv&#10;4oQmTanLYqWmN1X6zxn28Skm925pCmnziex9SRGL9mmlxIsLFUkg/DRV56l38HTeZXWnabtjwcW8&#10;40NAEAABEDBDIDx5N8VbIXVZSmQWXEgZo9PpFbAgCUQBAiAAAiAAAiAAAiAAAiAAAiAAAiAAAiAA&#10;AiAAAiAAAiAAAiAAAiAAAiAAAoYEXIY+4AEEQAAEQAAEQAAEQAAEQAAEQAAEQAAEQAAEQKDsCNR4&#10;quhEcx+9O3iJ/ubMu/TnR1+hC+1HqanKb0tZvpt/RGJ8vBxEDPT+49T3tM6GcJNFzt+fvEJP2DCN&#10;kzLHhrtW9zYMkzzZ1EseNsAHAYFSJOB2ueilzhP0iyMvUX0eBqb3eNP+Vwv32VD9HbrNhmGNRIxN&#10;nWkeMPIGdxAAARCwl0CK4rE9jRJuexNH7JkIXGozZ6x4N51ylgyRvt51io42dGVwxWUQAIF0BOTb&#10;5Sc958jnss4Y+9H6Tur3pyp9TZc+roGAGQIvdJ0g+bYwkhuBMdrNoIDMKKy4j63NGnqrdnupu85Y&#10;waJhRPBQcgRONPeyUZAUsyAp+XwUNH5OUgKV2IWZjWWa3lw2zFUVtw0XWocM/cHD4SYwwmOhRrIS&#10;3qS1sAVj0rEYuQJPtMl1HyOFx7ucFpUNs3/NY2S7sTTKJNNkZnnnwBBUGueKvxRVY/RNgA2WFigy&#10;N/CHqWv0YE2rSL7AaMsquPRXfv/kO5JxWrNSy/NQvxx+lfswMHZllhn8VR6B4cZu+mdHX6NBf3te&#10;hXuyvkB/P/5HmlgPZAx/Z3mCYtw+GMmFtqNGXirCfajReIxugud6zTCzG8gaz0n/fuI72s7he/JU&#10;cz+93n2axEi3Xo5y2f904BJ5FPPzxYvbQXqP87AZ3tFHl9f5g9Vp+u3EZVrb3cw5/Pm2IV6z8BL5&#10;fTU5h0UAEAABEAABEKhkAtKn/Cm38S1VB8at/Lzu5jWen/zl0CvUWdtUycVH2UAABEAABEAABEDA&#10;UQJeNj4mYyxG8ojHQIwkyOMjv370NS1srRl51bhfbB+mt/svkht7AjRccAICIJCeQHdts6n1d5Pr&#10;1huBk/rtwZpxfSg5l30k1R5f+kJYcNXFY+byBwGBTATOtg7SEV5fakZkD9/3gceGXpd4juXWkm4t&#10;SYZQz/F+zdbqg7GdDN5wGQRooMHYKHiAn9GdHOYXgbW0Cczz/byxpDU6nynHjb5aerVzJJNzTtcb&#10;OK4ag7Y5RirJfHI6Ueu1a4HEqH2uoqzNk6KbV1ba+nONJi//0o+5uzqZV9hEoMO+Li/BAb/OEYjN&#10;6NdB8upzXsdqtXwbeEiBnfTvvj6tOjYs/y7PYcne8WSp9VbRK93m6qv7K1M8drKaHLxkjxV/M5Fu&#10;vCYWWirZ/CJjFURgl/Wd8H6ihCg19aS09CRO8ZuBgEsYMatkiU0/SD4ti+OoLs9qI38z1DaURd6R&#10;SRAAARAAARAAARAAgfIjEAtq5xTXq3lvh8k5uHvLkyR7Oe0UxVedEr1q0V6YlIhNXFD3tPopFeyF&#10;MUENXkAABEDgEBLwHIztJUqvRszpiUj4xy8IgAAIgAAIgAAIgAAIgAAIgAAIgAAIgAAIgAAIgAAI&#10;gAAIgAAIgAAIgAAIgAAIgAAIgAAIgAAIgAAIgAAI2EWgp0C7mMdYfzqkcAI9fmP7pHObKyS263KR&#10;a4FR2orsGgZprvKT2MKBUFznv9hcM5Lx0LyRF1Lq2H6ATleJWgG6SiY3tPvQ0oEYYDtd6ewqpfP7&#10;/7P33kGOXHme3y+BKpT33ruuau8N2fRmhuRwzO5wtJqb09ytpNiLCylCutA/WkUoQqGQtCcTpwj9&#10;oVAopNOtYlcbO2ZnZ7kzJGfohmyyyW62Z5vq7vIGKG8AlEUBSP0emlWFTCSQL4FEFVD1/TGalc+/&#10;9wHw8tnfD34gEE2gu6KRcnW/m+jwzWeht2g3RPTDn03ct2TH8URle8SuSCb8Jg5XtdKrrafJIWE7&#10;Wc/3WFW7lK5EfbpscDcXV0t974QtwZ0QYVfvEn/PJlet6+bqKq2n77dfgP7TnfigLJRxqraLciT6&#10;tltT/Zbua1+f0uumM67Uufoe44A97utUHHSKbSLKyE1JnaAyee2XON7AMt1m+6kycoLfIeV5RXSg&#10;rFFKl/r9hZ1/z/d5PaZNEe/PrtLk5sB1BeX0Zvs5ft/kmJazGeER634X7wOr88DN9On+GwgFqVdC&#10;P30et/lglP15oQ/3eEWrVPWucj8XCOFOrhSsNEcKjel0+AndiLXtaS4V2e8kAdHXXJ/qo/dHb1Iw&#10;HLJUdCevD77V/SyVcl8PMScgq6/32uTjmM9C6PaZW/XR4wU3XfH00jsDV+mv7n9If3nvfXq7/0v6&#10;3H2fxHx5mnVvBy3qAbo/N0LvDn6Fftf8I8yMGPnFpFz4AVET63/+Rs+8o/ngVt2EXXEzEWugxyrb&#10;6HttF6iF58VWZIP7iQ/HbrM9j35LYxWlNHYdXPXNWSkacTOQgFgvfnfsOnkDK3Fr59tYIbdTq8M8&#10;EtmPzz8utAwIUMR4L0ontqiSGqMnP/mKqn7e99ow38NKvoTtlEphGVF53baHePLIratoE1lzTa+Z&#10;2y2sLeC6sRSzvv8CZ2K7XmKXcDawRKS3TTDB/XE4NR2AirAzoNOjp9ezF6noN/8Lsj1tveQY6ATM&#10;X5mjCrZ7UOR1U+6aj79E8vV0bmj1/Inywro66uuQlHuNmUbJgkOh+94xmmfWXu6/hpdn6PcTt2lw&#10;aWfWh6OqgscMImC0x6uUbo+hxpfM7VXU8O89nfb7dhqXGEtW51vXlc8WVkisD4n95JO8fvts3WF6&#10;s+Us/aTrefox/3uj5UzELtMRPr/QxOdZirm/EXts3by2WJP/pM9M1NYw9zPC3komyd35YRK2qayI&#10;2Cu6xevW/zj8VVy7UVbyk43raNqeV0TS8NpcaHJANrlpvODAbQoO3aH1Sz+npf/vv6XAZz83TZNq&#10;hEHvJPUvmq//ypQj7HhNLGfGGDbynl5b1lQ7ul/SBGSIQ29zSalpI4VtGyUtrM8x/OnfUPjm70jt&#10;u0bq1CCpbAsNAgJ7hgCv/6jtJyn89FukvPXnROe/b1vTQjx/EOcRbs8P0e/ct+iXw1/Qh+O3I3aJ&#10;F3kPMBWZW/fTO7xOYPXdZ6VMpSR2jYmwxmAFYSRuzBzfRltYKo8h1MUpUhcyoF/WfzfE2moq7x/L&#10;pDMzgapfF+F1k8j6iQ3VFfvIH7nvSNs63yxSrIu83nyaOvnsU3uxbh1nM1LUX3GOS4ybISAAAvIE&#10;VLEPPKGb4/FaY2RtUD4bxAQBEAABEACBhASUJt2Z5ekR3hNcS5gGgSAAAiAAAiAAAiAAAjtHwBF1&#10;1kGUqrdbunM1QUlbBPgcXYxI6J2ISQMPEAABEAABEAABEAABLYGSSq2bXZlwh0k/BneUbZ9Hjqnw&#10;PvNwVDUS8fmVaAm77TsT/CQv7TmDcP2B6OIsP6vF2u+ZsmQwvrec6/5KIPYQVN5L0Ehjt8Zp2YHz&#10;ZZaRIYENBPhcpnNmWJNRuLaT+FCGxs+KQy3S9jEibSb0M/r7Nfr1JsM2FnL/rtO7pM/HMB08QQAE&#10;dpYA92U5rHMiWoI17Sn1ZdF52facSHcT3zPJONmIrZPyjX6IjKsrKpSRBDZG7mvqpRSWUk51s8bP&#10;ikOcpXcIPclREvKa6xeOio5HEAABELBMYGPkgSZNqn2ZJjO7HE6tfkiV78ZAQAAEQAAEQAAEQAAE&#10;QAAEQAAEQAAEQAAEQAAEQAAEQAAEQAAEQAAEQAAEQGCnCSR/+nina4ryQAAEQAAEQAAEQAAEQAAE&#10;QAAEQAAEQAAEQAAEkiLgYCUEjaxs8OmGw/Tjgy/STw69TM82HmXD4jXkTEFBQXRlgmqIPh2/a8ng&#10;eHT6nXoOscHJT9xfkzCSbiTCIM3HbPymd2HMKDgtfg8WzctysCHOQ+XJX/RMS8WRKQgYEKgrLKe3&#10;up6hw2wUNhkRBuuXg+YGBnrYyGwBLtAngxhpQAAEbCQAw5Y2wrQxK2GUvK5Aq+Ailewv1PbQwQqM&#10;w1JhiLT7l0CJq4BeaDhqC4B8Zy5dqDtoS17IBAQ2CRTzd/RoddumM+5fYSj31rTOEGfc2LEB/YsT&#10;sZ46n3Y2putQFJ0vnHuBQGFOHrWXmhtKHvBNkjD8nq0i1tSuTskpdD5V3Ul53K9DQCARgQO89iOz&#10;dj24PJ0oG6kwZd5NSnBdG7dRZxRTG5o2172FUZpcXZTOf27dLx13L0a8Oz9Cvo0VW5oWJpWuzfbR&#10;B6O3aD0Uq8zTlkIyNJO7s0P0Ibc7zPsnslKeV0x/fOBZqioolU2CeCCwZwkU8HjvWy2n6cXG4+RK&#10;pLw4DoG1UIA+Gr9Nf+D9S33/I9y9C+NxUm57l+YWUkeJ+ZhzO0X2PnXy3MlM1pjbxPLuGu9YWF+i&#10;d4av0WowYFbdrfDDlS28h3+ElARzw+bianqz/Zyl8fRiYJl+O/IVeflvsiLmxeI7ennyAYn9disi&#10;xv6vt52lp+oP8rwX15essENcEAABEACB/UNAvON/2HWRfnrwZfqnPS/Sj7ufJzE2SDQu2D900FIQ&#10;AAEQAAEQAAEQsJdAT6X5OTDv+jJNLS/ELViE/f3jy5bWW8RpgOeajtFTDYcwzotLFgEgAAJ6AmJN&#10;tbWkRu8d4x5dSn3fPDpTsQ4s1oNlpLGwkg6UNchERRwQSCuBF/g9W+oqlCrjDu+Rj/njG08Ue+ef&#10;uu/xKQJzqeS981M1bEAaAgISBGoKyijf5C6c+N6N+2clckOUTCYgzlP2LXoie6wyfYk4J/dy0wnK&#10;0RlgT6WNdYUVpsnjznt0hu2TMWqvTPbHlt/YHetns4+4N/655DgmUdGza75EwQgDAdsJqG7dGWw2&#10;HK3kF9lazn0+nyrOq8tIjuKk11rPUCEboTYScc+uUddXGMUTfpcnH1Iwjk6HeGl2w19xsCaHkkpN&#10;0SoMbmt4wJEeAsrRF4je+nOiF39KOUeeI2fPBawfSqJ2Nh/SxAxPDpKaRWfA1bUlUmfd2jbUH9C4&#10;4QABEAABEAABEAABEAABOwmsL0xpsvPnF2jciRyrfP92UEJfQqI8zMKU3PyYKGrAXA9dTCKbPPRl&#10;K67Y+tlUFLIBARAAARDIYgJKjoHeFAt3SrO46ag6CIAACIAACIAACIAACIAACIAACIAACIAACIAA&#10;CIAACIAACIAACIAACIAACIAACIAACIAACIAACIAACIBAFhCQ1Q1h1JRa1pdU5rJX94VROfvBr551&#10;AZnZKBX2iebW5G3RLfB99Xuzw1L4nqk/bFq+VEZ7IJLQ+98hYVN0yKe9i2XU9IiukmKtnifVN2cU&#10;NWv8hG2iyRVz+4mtxeY6MrOm0ajojhLIdeZQd0WTaZn9C+5d0Vn0YGGMJlbi66TWV/xcTTedrc0s&#10;XSEHyhvptfazUjZgN9tTwTo1hc7svSpCv19bSa1p82T6ftNMJCJ8OfWQRpfi60M1ykLoBHuu/gg9&#10;33CUcm3UV2hUFvysEyhgXW3HqttNEy5trNGjuTHTeCLCJOvAl9FLKmwd1RdpxyNSBeyRSF2lDSTs&#10;d5qJ+M3NrkK/pBmnzXCV9alenuiVsm1cznPGY5VtkaSifzpYbv6eF/Y9PTtoYzQUDkvpYBRj3AIT&#10;ncGbjIz+Ch2w32k9a8mWbb/XQ5947kqxNioznX4PveMUCAdNizhS0crvphxNvGMVbfzbNNdnIWz4&#10;3pwb1KSFY+cJiN98yP1QW3B9Jyk8dofsDQIBXnN6f+Qm3Zw20BVt0sQLDQfp9Y6zJOZyEDkCVQWl&#10;UvPeFdbl84X7Ad2aGqAPR27Rzx9+Sv/26/foF48u0UfsvjU9QKNsR2GZx5B2ibDL8Ou+L8gfWLEr&#10;S+STJgKKq4CUrrPkeOEnlPvv/9eU89qfkVJaHSltnteFp1bN1+8OlTdH1oRd/Pt9tekknarqsFzb&#10;WzMD9MHoLRJrhjIS0aXNdSdSSCkqJ0fDAVLyzMfrMnkjzs4TEGOEm7OD9MnEPRJ6/81kRA3wRy+s&#10;s22LCnsb2zAy8EmM95T6Lk3NVM9jEp+9HRK++g8U+rv/kUIf/SWFei+T6p+3I9u4eShNB7Vh8x5S&#10;15a1fja6xDt6md/nZlKbX7YVRey9msn0mpdIb89DjAdm5daUEuYf6aOjYgRWoxzax2BO7JwuJxgb&#10;v8g3QbWeW9Q89Bl1PnyXuu/+vTajBC6HwZgkJLHOkyBL46DVJY3/soG+KPGtvzbXT/6N2DZqEsOx&#10;Zwk4atsp/4/+FeW99B9Q7pnXKOfAGXKUPRl/iUaPJ7BxtgmlRcLG4GbcbPgrbCi92nySGuLYPRLr&#10;QdX5pXSA12jP1hygV9je0g87LtI/P/gy/ajzmUjaC/UHI3YNha0ul9NAV1sUCLGPf7HuoBhJRvka&#10;P4q9vEFJmyvGOdjnO73qpVtsBy9ZWQws0zuj1+nq1CMec8mNu5MtS6RTGvjdr9tnCo32ppLlVtrw&#10;qp/Cs+NbbvGgFJq/+zQJLDpWWd/fZ+P3pFKJczsyZ0XGlzLDZlzY4OyJ45t5oVSDdzhSxK6Pzvaz&#10;0tSTUi0i80nd+EX1Z/eZnJSAIPGeJqCIvjm/OOk2CluJwtbePbZL9qHna/rFyGX6aOIu3V8co7l1&#10;v5QtViuFr/Ga8wfuOyTO2KRFSrbHYZv54/e/SULub8Ru05R2jKI0ptYvi5JDN96j4K//DYV+9t9R&#10;6J3/ncK3P5CrUDpj6d8NOttz6Sw6U/OOrIfMaW1hxaybJFl5H8/l3x27Tp4Va+s8wt7zmy1nI3MI&#10;UXSnxBneVd5LnrRwji/JJiEZCOwtAuK3r9tbtKP/31uQ0BoQAAEQAIFUCcSMLdUw0cRAqtkiPQiA&#10;AAiAAAiAAAiAgE0EHGXau9/q0gKpEuf/bCoe2RgR0K1jq+KcZZr30o2qAT8QAAEQAAEQAAEQ2GsE&#10;Ijbm9edtMuAOS9ir1SPi1I3R99rnYLU9zhatXht1cpAi51ysZmQQX3U/0viqufmkVjZq/Kw61OJK&#10;TRJF3MGArWoNEzOHOsH3msVeQrSkeo7JSL+Kbu4VXRyeQcAOAo55Nym6e2Qh3b08q+WofB89sk4Q&#10;lVDRnceOCtqRR3GvUPVrda9t3m1OVAGF758opbp1KV9mnMtPVG+EgcB+I5Cz6CGHbiwTqu3MPAyJ&#10;dJvswN0rq0CMxrOKwR1Wq/ki/v4goAY3aMPTp2msq+2oxp2Mw1Gu1bkZWtTOVZPJE2lAAARAIB6B&#10;dPVl8cpL1j9Gn56kLqVky0M6EAABEAABEAABEAABEAABEAABEAABEAABEAABEAABEAABEAABEAAB&#10;EAABEDAi4DDyhB8IgAAIgAAIgAAIgAAIgAAIgAAIgAAIgAAIgMDeJVDqKqRj1e30ZucF+tOjr9F3&#10;Os/ToYoWKmLFKKmIMOZyf34klSzSnvbGdB/Nr2sNyRoV+sVkL92YYQUlaRYvG4yUMbYjDB0W5uSl&#10;uTbIHgTsIZDDhu+eaThMb7SepaI0fG8drFDkaEWrPZVFLiAAAiCQCoGSqpjUMGwZg2RXPM5Us5Fs&#10;G0Tkc4THyRAQAIHkCTQXV9Opqo7kM/gm5dN1BynfmZtyPsgABPQEztR1U64w3m0iX88M0bLOGKdJ&#10;kkjwIq9BzK36TKN2ltWbxkGE7CVwuNJ8PLEe3qCRpemsbeRjr5sWJNbcynhdsqcsNcXMWQsJFbdE&#10;II/f+x0ldaZpxlZnKZii8SPnlN7YJRvvaThgWrbdEWbWvHRnfthStuJ3F9Yr2baUQ/ZGXuS19fsL&#10;o7Y3YMQ/Tf84/BVNr3ptzzsTMxz0TtAXngeWqlZXWEF/1HWRSlwFltIhMgjsdQIHyhroR53PUkux&#10;ViG6bLsHfZP0q4HLNMr90Kbcnx+loBradMb9e6K6gxRhfG4fSFleEVXll5i2VPRvuyULa0v07tA1&#10;WtUp3E5UnyOVrfRsw5FEUbbCagvL6XvtFyztHS/xfPa3w9dods18frpV0DcPc5zm7aErJL6jVqWO&#10;6/rWgWeptSS534XV8hAfBEAABEAABLKdgFgPKUjDOZts54L6gwAIgAAIgAAIgICdBJr4HIvMmfzH&#10;C27DYoe8k/R2/5e0FgoYhht55ihOer39HB2tajMKhh8IgAAIJCTQJrFv7mFDswEbjR3dmR0ib2Al&#10;Yb1EoJPvdTxTf9g0HiKAwE4QcLGR0VebT0a+lzLlfeK+S0sbbAzeQG7NDEqdg1JIoReajpO44wQB&#10;ARkCYk+3RWLfbNS3vWcsky/iZA4BYXx9gPeqfz34BX0++YDnDRtSlXuKz8lX5BVLxZWNVM/ne8xE&#10;3Ac3ErW4UustjNpz26yIMqm7m11eR0phmZUskop7faaP/HH6dysZirHQRgYaqbbSBsTNHgLq8iKR&#10;V9v3K409tjZgfHmObszqz8rGL+Kl5uNUXVAaPwKHPN90TGrs5dtYoTtzQwnzypRAR2m1piph36zG&#10;DQcIpIuAMGis8Nn1vKd/QK4zr6WrmD2Xr6PpkLZNPPYKTwxq/TLYFR5/xLXTjrHU+p2/w5DBiFA1&#10;EAABEAABEAABEAABGwmIta6Qd0aToz+vUOM2c9ybuj6/uAAAQABJREFUHTaLklq4y0D/ZcB4Lye1&#10;giRTb2jPhShG9ZPMCtFAAARAAAT2LgElxxXTODUot0cYkxAeIAACIAACIAACIAACIAACIAACIAAC&#10;IAACIAACIAACIAACIAACIAACIAACIAACIAACIAACIAACIAACIAACIGAzgcZCnR4ZC/kfgJ1BC7QS&#10;R81hO6m1BeWJI3Goh/WDyMplz30K6+6rG6XtKq2n+iJzXURGafeqX4eEzVgv28abX/ObIlD2mK6S&#10;8eVZ/lZp9SDoIeSw3r0GCf1W+nRwg8AmgcNVrZuPcf8G+E7kTtseW1xfphszOt1pcWoorMQ9y7pY&#10;j2eorum20jp6s+OClJ1uoUvz1dbTJN5Ve1k6+X1oJvPrfildvGb5JAq/MTNAfV5PoigxYZWso/D7&#10;bKtO2EeEZC6BU7VdUjrZbk73S9kevjH5WKqx5+rt1VcnVWgGRXKwjtfT1Z1SNZLt46Uy2+ORhH36&#10;eLpK9U1/pu6Q5rt/uLyZ9TSb21NNhx1qfd023SNL07QeNr/32WPDHLimoIzebDtPwv6YrAjboH9w&#10;fy3VN8jmmWo8oev+wcKYaTZ5jhw6VN4UE8/pcNCFWrn+6TG/F5OxrRpTKDySJqDOsU2W1SVNeqXp&#10;oMYNR/YSEPOcfxj4kkaibGTLtMbFv+83O8/T2bpumeiIoyNwof6g3PtwboSuTPRSH9tGEutQYYv6&#10;v3XFSjlFOb96/DlNCX3jkKwgIPTVOuo6tur6cNH8HS3sZ/SUN26lEbYRTtd00StNJyzP/0eXZujt&#10;wS9pcV37rtjKXPeQ9/3/jPL/2X9P+X/yX1He639GzrajuhhwZgOBddbv+6HnDt1bGJGu7jSvqVOR&#10;bh/EPy+dHhFTIyB0zPnYrsIC/1bF5ycrSpNu3L7Gv/V5a2tXRmWpG2ukTvP3JxwidXKQQtffpfCj&#10;K0ZRbfNzxOj0572OiT7b8tdnNLXm1XvFuMtdRZr5YW2+uZ2OGZEv6ykn7stJrNnWdZJy+g2ikuT3&#10;fLcqptc7uB7fLpnK758wjwmjJcfA/oeL11SjZYPbLCtOnV00ldsczjXQRSibYbx44nsdJauuvCjX&#10;9qMYi92czx7d5ts1x5MdBJScXHJWNVFO50lynfoW5b3wT0j55vsY5L5MZq2sWcIWlR113ck8hK3X&#10;11vO0PfbLtBTvNYj7BS+we4fH3ieftrzUmTv4vnGo3Siqp3aSmqpPK8oJRtuwmbT0QrzfUTB4Brb&#10;JbLyzksHN7GGdmninun+ukzZvYvj9OuhKzRqcf4uk3d0HCU3j5Ta9mgvCo71atzJOkIGNhcczYeS&#10;zU4q3ed8bkbGnrCwIyzs78jYjJtcmKDQ7DiFl3Z33qwa2MnRn0+RgmQQSeV+LSzGaDfeo+DnvzCI&#10;Yd0r7BY2N7RiyxpjSZU2U5/8uSptQrhAYO8RWOB5+EPe0/tk8h793fAX9HvPbbqzMExTa4s7ss4o&#10;zpddn+2nzybvkxgv2SlKAdtx1Ol5VfH7t4Z4iu3E6dYHYtYArOX4JDbP92llez6s+jOgX17SrT8V&#10;694dybQz29NsrBOJcVjU7yh23cR6I8W86N3R65bPVrUWVdMbzWeoKGrOX51fSqW5BaaVGPRPmsZB&#10;BBAAgW0CSg3Pqd/4T4hOvEpUzc9ifbERtvC2CeEJBEAABHaWgMrjcnXwJqmr2r2Una2F/aVF1hd5&#10;TT1aVI/cmefoNHgGARAAARAAARAAARBIDwGH7s47qayJAOf40gNbNteYdWw+B8Z3biAgAAIgAAIg&#10;AAIgAAKpE9CfqdvtcwzChrG64tM0zFFWo3Hvd4dTf66Uz7eIOyepSuRcpEerLyjMdzGI9emkImpx&#10;7D0OJRPOy6TSqB1Oq7p1ewhij6GmLaVaKPl8b8WlO3eCzyUlpkhsTsA5PaCJJDT0hWu37/1qAmUd&#10;vD6g6nRDKvp1BNm8bIqnLi/Gnj3UrzfFKUspq9aEhL2zGjccIAACu08gd3ZYUwnRlwVr2jV+GeHg&#10;u61xRXc+Om68HQxQg4HY0izonYpNDJ/9RGBDjJd5LhktuTbo53Dq5qJh70x0EXgGARAAAVsJBN2s&#10;0yMNfZmtlRSZ6cYYagaOK2xvMzIEARAAARAAARAAARAAARAAARAAARAAARAAARAAARAAARAAARAA&#10;ARAAARDIOAIJTshlXF1RIRAAARAAARAAARAAARAAARAAARAAARAAARAAAZsJ5LLxiI6yemoufGJY&#10;Z46NzI+x0cJR/wxNryyyKShr8tXkY2oprqEyNh6ZaTKxPE935+UNYt+eHaSV4Do9W3+EDWGyId80&#10;yAM2FCkjsoY0ZfJCHBDYKQJNbLDrra5n6MrkI+rzpm6UfLPePaUNJAzaQkAABEBgtwkoeYVPFI8F&#10;VrerAsOW2yx28amusJyaiirJzeO/ZOVEZXvEMHqy6ZEOBEBgm8DJqg6aWfPxbzI5I7OtPMdsL6nb&#10;zhBPIGAjgQI2rnuqtouu8XpGIgmxcY3rHOfFlhOJosWEDSxMxPjpPfKdLmrg9xZk7xJo5M+31FVI&#10;vsBKwkY+5rlzZ2l9wjiZGBgIBekWr6PJyPmabl5nS00xs0w5iLM3CBysaKZ+X+J+NMj98+jqHHUW&#10;1SbdaMeUVrmvUt1MJOZ7Oyjid/TZZC+vx1tbkWfTT7SwvkxV+SU7WNvdL0pVVboy/YhE+82kgN+z&#10;qyED5ZwJEi4H1+i90Rt0prqLjlW2kpKm/YEEVdiRoHVW0vbZ+F1LZbWX1tGrracpRxgmh4AACMQQ&#10;KMzNo9daTlPfooeuTD2kQDgYEyeRh+ivPhi/TQfKGugsj5vuS+xrFvF+STfH308ixsxiTzuRDPN+&#10;97M8TtjpsefC2hK9M3yN1iy8e47yu+Ziw+FEzYkJq8gvph90PEXvjlw3nWdsJhZ1enfkGn2bv6MN&#10;hXJz0N6Fsch3OczvXqtysrqTztWJ8X969tmt1gfxQQAEQAAEQAAEQAAEQAAEQAAEQAAEQEAQEGsV&#10;3RVNdGcm8f5m/4KHnm0Sdwi29zbvzgzR5+77lkCKMwlvtJ+nWj7PBgEBEACBZAg0F1WRk/sicXYp&#10;noh95rGlWeriu2GpysL6Et2dG5bK5mxNF5XoDThLpUQkEEgPgaqCUrpYf4g+n3hgWsA6Gwj7aOwO&#10;fb/jguZ9P8dnXW+bjBM2Mz/N5w6ruUwICFgh0FpaQ30L7oRJRn3TCcMRmHkExFkmsUd9a3aAvCbn&#10;RPW17+Az8gfLm/TeKbvrisznIFPi/rjBXrBaot1PVsIholUfUWGZXL34PJuiOz+tNPbIpU0hlntp&#10;jh4tJv59WclenEuoL6wgdZ3vjOW6SMF5KSv4ENcCAVUYj9aJnb+ZRf5NfjYpv55xrrY7ondCV6UY&#10;pzgbL86FXOX742Zyb340cico08+6KsLg9ljvVnPCvtmtZzyAAAhkHgFHQxcv+PJ5ZjFW+UbC4w/J&#10;2Xxw05nRf0Pjuv6T11jUysaMrjMqBwIgAAIgAAIgAAIgkL0Evhq+SSd5byRafPnW7tBOry5GdFKm&#10;6/yDYrDvqAbWoqu8Y8+RcnX7s0pewY6Vj4JAAARAAASyiEBObkxlVd07NyYCPEAABEAABEAABEAA&#10;BEAABEAABEAABEAABEAABEAABEAABEAABEAABEAABEAABEAABEAABEAABEAABEAABEBghwgU5eZT&#10;mauIdeIsWyrRQUpW2lK01MgdjtxYXEWTKwsJS/UszdOJ6o6EcUTgoHeCPBK2unP5Pv6Fuuy4f2/a&#10;aBsj1BWUk7D1tBxcT5jrkH+KKk3sAiql1Zo8VH/26SoJs+6b8NV/IKWkilw5DjrsUKivtpGCzhxN&#10;2zYdTawfE7brNmngbzIE6ooqIjY3zWyP9c6NUg/bMd0JCfN9wkueewn1vm7WQ7wjX2w6zvqUkreb&#10;uplXOv+K9873Op+md4e+IqF7M548xfo7hR7PvS6i78pz5iZkIRgM+SbpFNtcS4c8YDtwd+eHLWV9&#10;qLyZhP1np2NbR7qlDBB5xwgI25VHq9voa9Zhn0j8gVV6ND9Oh6ta40abZh2Ro/6ZuOGbAU38O28o&#10;1uqN3AzbT39Ff3x3vpjmWad2InEvz0XG40K/JCQ+geWNNbo+0x8/QlTIYe6jagq0OkoLeJzdWVJv&#10;aofcszIf+czqXen/DsvoKC3NLSAxT7BDhL7F77adj9gXlbVlKvTZfuz+ml5tOpkRtrOF/VwZG7xH&#10;Kloo12E8b2hkO6ntxbU0vGSuY1nYJn+z5RzsndrxBUwijxDr7tOL0tit99pVt9CfPLm6ENGhXJVf&#10;ynZ4KzAvlfhEhI7zj1kHv8zvOTq78rxi+k7HOSpne8mQ5AiU5hXSkao2ujc7nFwGaU61GgzQ2/1f&#10;0iutp+hARfr0X6rhMKlLCxT2zVFOc/p1k6cZW0ZkHwgFaYDXhs1EjJHFuEwvbez/fd4v+Gj8Dvk2&#10;VvTBcd1C5/7bg1fopaYT1FaaeD3EodNtHzdTBGQsAbFm98nEXdP1c30DloNrFOZ1Pwf/7jdF5d8/&#10;JDkCwnbEGvfX/vUVEvOKteAGrYq/kefA1vMq+wu/aHtWChfZXFRNT9X2kNgnTCRKU2z/rHoek1KV&#10;mt0MdYLnlXodbgZlJaqb5bDqFiKhx47XXrZkoo+o49SW086HKdbJZyZ1+do5c43ObZR+hu0lqaz7&#10;3/Xaf0zB0jpSeM3JNtHr+ePvVyIJ8lzZte7fiuLkNQO95HKfES2BvJJoZ8JnZ/RnxTHDon5sW9J2&#10;aT4cGZOs8d5qcMVLS674vwsPzzvEmoWY00JAYJOAh23ghA1s+myGi79ifaRuj9ooVfh3KWyz7ZR9&#10;tpNV7Wz7aYqWeGyRSNZ47+sG24d6pu5QomhpDfty6iEtGfSNyRa6wucXfj9yk4QNqwv8Hhf2b9Mh&#10;jqaDFJoc2Mpa5XMq4cUpcpTXbfkl8xCKsvESSc/6Wx018fdCkikjOk3foodGeF1VRp5uOEileUX8&#10;mom/3/bKo9tUvrJEBWJ8Re9T7ulvk4v/7ZaoXt0+EZ/fUIq0Y4tk6hYcuEXBL39NtLF5XkYh9dx3&#10;SckvSia7rTSqW2tzQ5w/0Z+n2Yps4UEprSJ1bnwrherHHGMLBh72JQGxRvNgcYzcPGZdD8c/B7KT&#10;cIa4LxZ20V5qPE4lPIewTbgfoWj7h/j9W0IbYwuPz5Eq9WzfKUUR/bsanQevA6lsL2q37DqKsilq&#10;LSpSNfHd2eei8Bqt84WfRD4bmh4mB/9TxbpJCtLn9dCXU4/489d8A0xzPFbRRqerOgz3wDtL6+n2&#10;XOIzNqNLM7TBn7M4Cw0BARCQI6CIuZ34d+R5ylVUClL8eZBcjogFAiAAAiCQNIH+62wX+YkNabWi&#10;gYJdp4l6nk46u0xJqPA6laOhm8JjD7aqpHr6Iue6xHoyBARAAARAAARAAARAYHcJKGU1MRUI896j&#10;w8A/JiI80kPAP6/NF+vYWh5wgQAIgAAIgAAIgEAqBMTYivfEN2W377CIsbdeHDq9VPrw/eZ2NBwg&#10;EmcAxJmPbyTM5w/F2dZURJ0Z5XOR2rPHaj2XlaKoxbF6KRQ+dyvW/SHmBMTdKLGHEC2K+A7E0WkW&#10;Hc/0Wfz+o86Xkn7uZZoBIoCANQLOqUFtgirWiaa/p6WNIeVS+T4mcb+yKY7l7buZm347+Vf1xepP&#10;lH2XiXjhqMqKewoQEACBzCKQOzOsrVAl3yO2oS/TZpq6S+V7enFPH7CuhUyTnOpmKvrWPyfiO+Eq&#10;30kS/xwF0NWSaZ9TptZnY3T7/E2kjjxfyrVBN4ujXLtfFBbn/kN87t+JM9mZ+l1AvUAgmwmkqy+z&#10;m4nCuoijRc3AcUV0/fAMAiAAAiAAAiAAAiAAAiAAAiAAAiAAAiAAAiAAAiAAAiAAAiAAAiAAAiCw&#10;NwlAK9ze/FzRKhAAARAAARAAARAAARAAARAAARAAARAAARBIikBVfgmdqumiH3Q+TT899Aq93HyC&#10;usoaKE93ESZe5sKI8SX3vYhy8HhxdsM/wAYmP/Xcs1z040U3G1y/TcEoxTSWM4mTYJUvAg+ycUwz&#10;EUZsK/JwUdiME8Izk4CL+44Xmo7Ryw3HKV+yH0nUEgcbHThW2ZYoCsJAAARAYGcJRJQ6s0qSonIi&#10;YZARSp53ln+C0k5X8+eRpBypaKEzPCaGgAAI2ENAGI56oeEoFefkW87QxYqfnq5LTTGo5UKRYN8R&#10;OFHTyfMVl2m7H86NkZcNZVuRgcUJ0+idZfUk5jqQvUtA9IOHeXxhJtNr3ogxdrN4mRZ+hw1Ar/Pa&#10;m5k08RpXUxGMe5txQvg2gdqCMql10cHl6SeJ1pZJ4b5aWZzczsTsacVHDr9W6a2jeefHHldmHtFy&#10;UKvI3Kzqm+Fz6/7Nx33z9xEbtJ9Z85m2V2EVoq82nqBXG05QnkOr7MssMaswpxuz/fSh+zat8Vr+&#10;XpTrU49pTaL/3mz7kcpWeq3tLOUIZf4QEACBhAS6yxvprc5nqLmoOmG8eIH93gn65cBnFAibKzw+&#10;XtXB84n9dSVEzKHMRIxP3UtzZtFsDZ9f89M7w9e4b5V/bxzlPa+LDYeTqkcxK/D+fsdTVJ1fKp1+&#10;g/e8fz96k0b834yf4qQMsFLMj8fv0BeTvRRmwx5WROwHvsHviwv1PZjrWgGHuCAAAiAAAiAAAiAA&#10;AiAAAiAAAiAAAjtGoEcYRzMRscYz5ntiBFgYPv3C/YA+d983SaUNLssroj8+8CzVFvLZQggIgAAI&#10;JElA7M01F5vvN4wsJV73lSle9HeXJx6w4VfzdWFx9+xwRatMtogDAjtK4FBlCx3ge5AyMrPqpauT&#10;j7eihjfvREr8Bsr5PX+2rnsrLR5AQJZAS0mtadSV4DrNrZqfizHNCBF2hIDYe317+Cp94rlL3sCK&#10;pTJLcwvo2frk9ovNCqrOLyOnyVkCsa9uVGe1qDIme8WCMXhlcjDG8LPS1BOTp50eYo/7kuT9cXFX&#10;u61Ya1Q3ui4FgXW6OPiACj/+a9r45b+m4C//gtS58egoeAYBWwmonu3xSCTjghJSKuXGM2YVEesb&#10;H3u+JnFeREaEPonTtfL36Y5VtVMNn/U1E3Ee83ISZ1DM8rU73FGqm3vxuWQ1sGp3McgPBEDAJgJK&#10;bh456zs1uYXdjzTuTHWo3C+HPX2a6jnEeMlk/KZJAAcIgAAIgAAIgAAIgAAISBIY9k7R5GR/TGx/&#10;fkGMn5nH3dkhsyhJhys5sfc/1UByd26TrsQ3CY3WAxSXdV0pqdYD6UEABEAABDKfgGKkW9WCXgI1&#10;FKLQwhQFhu/R6p0/UGDobuY3GjUEARAAARAAARAAARAAARAAARAAARAAARAAARAAARAAARAAARAA&#10;ARAAARAAARAAARAAARAAARAAARAAARDIKgJNBrpkzBrQUlJDeUZnZc0SIjwugUaJz2Fyed7UPswG&#10;2zH60vMwbjnRAafZJnch38uHaAkIm6Kd5ea6XYZ85nYQFUNdJbtzJ0rbSgsuYb9x1U/q9DDVewbp&#10;9PgAqQns6rYm0N1koVRE3ecEjlS3mRKYXFmghbUl03h2RLg1O0iytkCfbzxK7RL6BO2oV6p5CJ3Y&#10;P+i6SIU5xu+CTtY3dby6PdVisiK9sO/XXlJnWtch/5RpnGQiDPI75atpna6xBBm5HDn0cuNxerru&#10;IDkd+8s2YQIsGR90uu6Aqf5H0YibU/085gvHbc+1KD25cSNxwDm2DwhhlU08bjldLac778bMAJCZ&#10;ELgy9UhKb2FRTn5c7kcldZY/WBg1qU3qwYvryzS1umiaUXdZY+S7ZBpRMoLQefrdtvNx38FG2Qjd&#10;ttdntHrJjOKl22+DdbvemxsxLUa8qw6VNyeMd77mAOVK2L6eX1+iR4vQ+ZoQZhoDQ2PaNQYH60JV&#10;Cs11jKaxSpGsg6yr79Gim/5h6Aq9N3aDxJj99twQfeS+Qz/r/4w+ZR3E4ncj4u1FEfYiQuFwpH1C&#10;5/Ia319f2Vin5Y01WmIdqT7u3xb5tyPsJws95kLX/vTKIk0uL5CHbThfn+qj343ckLKHHc2vg+1E&#10;/6jnOSrPL472xnMSBIT9AmFjJFMlxOPRD0Zu0o1J+989G2O95P/F/0S+f/fn5P/ZX9Dyu/8ndPva&#10;9EXo93oomGAusVnM4YqWzceYv8K+xvfbL1BzkU4Hc0xMrYfQbf3B2C26Md1Poo+C7E0C/d4Jem/8&#10;Ji2znYxkZKWwRJtMrD1DtgiIvle8y+f4/e1enqN+3wTd43nR9Zl++nzyAX3I45zfjF6jXw59QX8z&#10;8Cn9zeNP6B9HvqL3x2/Tpcn7dI3nC3fnR6iP041z+lnOZzm4RiLfaBG/0LHlWR5D3aRVk89SjPuU&#10;ivro5GSHbmfVrVsHY/1ySm27phy7HQqvoUV0O0dnPMH7HWkaL8rMNesKtDYLK1xFlKskHh+Iz3OB&#10;x3mO+i4SurdtlbxCbXYmuveDPPePlpxgrK5+V8AfHYUCebp+QBOqdTg3tHZdQmy3JR2iHn+F1Is/&#10;ojunXqZ/PPE09TYktrV2Y34w5neVjnohz+whML5k/j5rKq4isQ8BSZ2AmEeJvREZ6ePxsUx/LJOX&#10;1Tii7HTtKYl8fz30JYky0iGO5li+QZ7HpSLifRvU2YfIaT7EJhfS87sQY6ovJ+TqLH6fhyuf9P0l&#10;rgIqc+neh980PH8jQAXBjS0MYa/5b38rchoewj5t+eJsitgPSVWU4goiXmPaFrYkpLeXtB0o9ST0&#10;BqvT2jVlB3/+dohSopu7+ud5Tqod/9pRDvIAgWwg4F6Zp3fHb9Dg0hSth7f7q0yo+0Jgmd4ZvR6Z&#10;69pVH/2ZPBVrDJbQ6vt2R12HPXNM/VlJ0Scvm+/FWqq8lciibP17oSTW9qaVLPdSXIXH1gqvL+Se&#10;+07S4zKxFizWpL6YesjWB+XXhR08bnmu7jCdqe6MO4bplDjHJdbDx5Zm9tLHgraAwI4SsH19cUdr&#10;j8JAAARAILsJRPanJqPOqy5MUHjOnd2Niqq9U7/2I+58cBshIAACIAACIAACIAACu0/AUVIVUwn9&#10;3mNMBHiklwCf7ddIMdaxNTzgAAEQAAEQAAEQAIEUCCiluvEvnyPYzfNlYW/s/rajrCaFFu69pGIP&#10;01HfqWlYWH//RBMq5wiPP9JFVChc26HzS8KZX0Kq/o7o0nwSGe3TJPN8FlqnN8rRFHuOOSk6+vmv&#10;Xzf3SipTJAIBYwLKipcc+vl9Q7dxZIu+qm6dQNnlPkbVnWEXzVH0v7c4bdSf+6T1FVLXluPEhjcI&#10;gMBOE3CwThIn67mNlrBNfVl0nrY8O3PiZhO5VcP6VzJJHEVllNd9lvIOX6T84y9QwelX7Tm3nUmN&#10;RF3SRmBj5IEm79zGA7Z8f5z6uSifCTeas2oKhwMEQAAEkiSwMZqevizJ6sRPph9jZNiYIn7FEQIC&#10;IAACIAACIAACIAACIAACIAACIAACIAACIAACIAACIAACIAACIAACILCXCMQ/IbeXWom2gAAIgAAI&#10;gAAIgAAIgAAIgAAIgAAIgAAIgAAIWCaQn+OiA+WNkX9hvhQ4sOihT9x3TfOZXFmge3MjdLy63TTu&#10;TkW4PNkbMbScTHmjbKDmvdEb9FrLacpz5iaThWGaR143hfUGjgxiHq1IbOjWIAm8QCDjCLQUV1Nt&#10;wVN0ZfoRjaRg9Km7tJEKc/Iyrn2oEAiAwP4l4HjhJ0RskFjRXxrev0gypuXV+aXUWlxDYixnRXrK&#10;GulCbY+VJIgLAiAgQUDMpV5uOk7v8twqJDEP2sxS/B4x/tukgb/pIuDi9/iZugP0hUerrERfXpgN&#10;516beETfaj+jDzJ0L7Li07k1n2FYtGdXeUO0E897lEBPRRNdm37Ma0GJDTA/9np4LGKPYtGdQOkL&#10;rFDvwphpUQopdK4me9pl2iBE2DECh8qb6Us2Xp5Ijj6+Tq6v3idHaCMSLdR4kDbO/3GiJFthzqko&#10;o57f+Cp2KareKiXxQx//7lNZL4u8a3ges19kObhGt+YGpZp7tKKFKvKK+R/R91rP0edTvTS1uiiV&#10;djOSmxWmvj18lV5oPEoNhXvHsNPCmp/u8z6OrJyv6+HxEvpxWV6IBwKCQFFuPr3eeoYeLbrp6tQj&#10;2ghbU1xsNm4UZeQ7XXSwvEk87ispcRWSWPubNZlvDfmmqKVkZ4yyzHO/+u7wNVr7Zjwi84Ecq2qj&#10;p+sPyUSNG6eA9/PfbD9PH4zeookVrZLveInEusxH43fo+YYj1G3w/ZllheEfu++Qf2M1XhZx/RuK&#10;KumV5hNUyN9/CAiAAAiAAAiAAAiAAAiAAAiAAAiAAAhkKoHqgjKqZGOwYk0nkTxaGKfmkmr6aPQ2&#10;36OYSBQ1Jqy+sIJebz9H4j4GBARAAARSJdBWXEsj/umE2bjZqG0wHKIcvaHrhKm0gQ/4/MeMydq7&#10;SCHOgDxXf4QcSsR0ozYTuEAgAwg823gkso+0uG5utPj+/AjVF1VQR2kd3Zkd4vN+iccHonnim/9C&#10;4zFyOhz8uwtnQItRhWwiUJibR2I8OrvqTVjtUd80VRWUJoyzGahy/6+k0P9v5oO/1giMLc3SrdkB&#10;qX7DKGfxHn2Jz9bnpukukuijavi7Ju56JxJxlqopp0wbpbhC62aXMGyv1nbE+Bt5OCb7Nd6q2D+u&#10;atH42e24NttHK8F102wd3Is/z+OYCeYS78yeyp9N59yUNi/fHFFNm9YPLhCwi0Ah9/d5hUTrK5Ec&#10;nc0HbclZ6C/4xHOPlvjMpYyIPuOFpmMyUbfiiL5MpPn7/i/4pkXiM/Lz63xmcX6UjvN5mUwVR2l1&#10;TNXCvllyVqe3D4spFB4gAALSBJwthynk6duKry4tUHhxihzldVt+mfigTvMZ7g1t/7zTdxgykQvq&#10;BAIgAAIgAAIgAAIgYD+BVV4z+3T8a2pYi70f4s/n9QgTcYZCVLCxzv8ClMNr0YO8FnBx4wjfGUmT&#10;/reoNRJRNTWgHTebVNe2YMNyWbcUBARAAARAAARiCBgcnVGDT3RexMQ18PD9+n+j0MzoVoir6xS5&#10;Oo5vufEAAiAAAiAAAiAAAiAAAiAAAiAAAiAAAiAAAiAAAiAAAiAAAiAAAiAAAiAAAiAAAiAAAiAA&#10;AiAAAiAAAiAAAqkSaCyqIqFjzop07yNbaFa4pBK3trCcnIojoR3fANs1mmN7MTWFOn1AUQXfmh4g&#10;Yb/NTMpdRXS0stUs2r4N7yproLuzwwnb72X7nEJvrdBfG08U1lmrF5V1lSjVzXrvjHWrQrdSlKy4&#10;8igUR6eZ0EPZXBzb5qjkeAQBKQLdbNf3C/eDhH2iyOgh6yu6yLol0ynTrIft7tywVBGdpfUk/mWT&#10;iD7sR93P0VeTj2jIO0niXVPKtt+OsB6oE9UdpPC90f0iXfzZPVocT9hcmb4/YQYGge7lOfpsIrGt&#10;9OhkVfyZvdx4goph/y0aS1Y8C5uVR6vb6OuZoYT1FTbAHy+46VBlrG6zmZVFErpIzaSxuIrEP8gT&#10;Ai08PqnJL2O92on1vIo+f5z1iGI8Y/zNETY/x5ZnjQN1vhfrDlJunDFjeV4RNfE8VPR/iWSQy3uK&#10;9XC5yJkoWkphj71u0/RCn6J4R9gtgsN3287TuyPXpeZwovyveUxSzd9loSd7t0SsH6xL2GI9wrbC&#10;cx05CatZkJNHp6s66auZbT1x8RLcmhuitpJaKuQ0kJ0joK4uUXhWOz5yNh+m3dS4vsT9wkMesz1m&#10;G9Bi7GokQTVEQ/6pyL8cXmsR/bqw4yD+xuubjPLZSb9AKEgTy/ORvlG874UOZWGvWvwT/wn9sdvP&#10;iXW7pqveZ2oP0NNNh0nlOkFSJyB085ys6aQbU+Z9YOqlJZ+DmCsKWw4vtZygxL26fBkK61sPL2rH&#10;tCHvLOXUxI5/5XNFTEGg12ROK+JU5BVTHa9FJxIXf0bfaj7J+vUH6Q6/g63IrRmhk9/HuvVPkMgH&#10;sjcIhNjeypdTj6jP50mpQd68PCqOzmHVT2owQEq2226b4t9JWQ1RvqZ10S2N+zzN9kjuLYxE7EDF&#10;G9vETZxigNhL+nyyl77VdDLhGqCj+RCFFia3S5vzkLq2REoS7RWZiLGE6nm8nR8/KfUHSLwf0i1C&#10;t3946M52MUL38yzvkda2b/tZfFIffEYk7HaINrjY3gaLGMvJ6P2vZZ3/0SLWYqvzS2liNbHtkGle&#10;32goTcO6T55Oj956rG7C6PoGc7Xxcza08Z3MwambPwby4u+pRectnh28RhYtIV63TqfMsY0EGRGf&#10;7SPuD4+UZc9en0y7ECd5AmN+8/Wy5hJ+T0BsIyDWFtt5nj+8pJ1XGBVwhccwPyyuNApKm5/YS7rK&#10;5cqIWKfYYD2uVkWMGy7ze3zQN0kX6w5F9vas5hEvvsL2WJSSKlL92+u3obFeouMvxUti6h+eGibS&#10;6Y7NbT1imi7ZCJ957sddN4rO08Xrly+yXbDo/VBhl9g7t633bzO+0M9bsbpt61D1zWwG7cpf/TkO&#10;Izs6yVTMUcPniIRu3cD2ez3sfkSOztPJZBdJo06wjTJe24qWyLgs2iPZZ/6uakSsFy77eHyWeN6r&#10;SQMHCOwBAqs8t7483ctr9zuzditOkeQ7XbQaCkjTE++ujzxf09mNFTpa3qLpe6UziY6o//3756ND&#10;8ZyAgOrld9jyoiaGk+f+dnx7xBhCL5Gzkgb++nhpcRt9L3arLmlp4O5musG/608n7pvu++trme/M&#10;pZcajpN+XUQfr5jXHWp5b1ysgySSQd4TzLbzeonagzAQAAEQAAEQAIF9QkDsT+lslIpxuXYFJXtZ&#10;iLUfvSUOldeYlMrG7G0Uag4CIAACIAACIAACe4SAkpNLCp91Upe2zyeF+c47ZJcIsO1XZV17Roqw&#10;jr1LHwaKBQEQAAEQAAEQ2IsEYnQ+ifOaYiy8S2OusDizES1891XBWbdoIpHnnJZDFPBE3bnkz0zl&#10;u4hKeW1MXFmPsPuhJqoi7jHm2XA/ge+AqHxOWYk6U6pEzbc0hcIRQ0DsHejF0dRjz35Jie78OJ+X&#10;EveZos8M68uGGwSSJeCcGoxN2tgd65eEjyrurEWJIs5485lR2qX7mDHrSAXFW/fpoqpp+CjuKehF&#10;5OfML9J7ww0CILALBHJnhmNKVfnObEaK2V1kcafVLE5GNgyVAgEtgdD8JIV15+Fd7ce0kZJ0OYVe&#10;BJ2EeM7qrLRfx5quGDhBAAT2GQGjviy37WhGUtDrO1FZHxwEBEAABEAABEAABEAABEAABEAABEAA&#10;BEAABEAABEAABEAABEAABEAABEAABHaagGOnC0R5IAACIAACIAACIAACIAACIAACIAACIAACIAAC&#10;2UfAwQpPuiuaqKe8Sary16YeR4zTS0VOc6QB70TE8GIqxUyvLtJvh7+iZZ2S92TzDLJSosdec2Pd&#10;Fa4iaizSKTRJtlCkA4FdJpDHxqNebDhGz9cfIWHM06qw6iw6VsEGLyEgAAIgkEEElIIS0l8YNqpe&#10;+OEXFHrv/6Dw5z+n8J2PKDz8tVE0+NlM4Ex1p6UcO0vqIsa6LSVCZBAAAWkCVfml9HTdQen4TTwX&#10;OlDWIB0fEUEgFQLHqtuoODffNIu+RQ/NrbIRewnpX5wwjVXACh4bMO835bQXIuTzZ91Raq5sa9A/&#10;SWLdKFvk+ky/lGH7g+WNVJ4HJaDZ8rlmUj27+HeTozgTVklh5c8OoQzyG7GiqFvxaw0nqfnF5NhB&#10;o5fewDJdm+3frHpSf+fW/Umly9ZEX830UVA17ydL2ED9iYq2rWYW5uTRtxtP0snKdl5ltCaroQD9&#10;fuwW3ZodpDB/3/aCXPY8IJX/MxOFab3UfILO1Nmj9NqsPISDwF4kcJD3Vt/qfIaaiqpsb96xylbK&#10;cSR+T9peaIZk2FlmPrYe9k1RKJx+c91za356Z/garUWNR8wwHa9qp6frD5lFkwp3sULsN9rOUluJ&#10;vFEV8Q64NHGf7s4Na8q4Pz9Kvxm+Sv4NNkpgUU7XdNGb7eepUGJubTFrRAcBEAABEAABEAABEAAB&#10;EAABEAABEAAB2wn08L0IMxn2TtHb/VdoQGLvPzqvTj7r8r3Op0jsEUNAAARAwA4CrSU1vGuXeJdT&#10;7KF6lueTLm6J70pdn+qTSn+8qo0q80uk4iISCOwGgVy+r/RqyynT8yabdbvkvkcjvmm6NTOw6ZXw&#10;r9jnqS0sTxgHgSCQiEBraawxT338Uf5OxpPQwiStfvFrWnrv/ybfz/41ef+f/5LUdev7e/Hyh39i&#10;AuJ9+/bAl/Th+G0Se8XJyoXaHhJn69Mp9UVa4/RGZU2vLMZ65+aRqj/vuSQ5zuA9emVqUJOnWtdF&#10;iiN9qi7HlmZp0D+lKTOe4xTfMRLjmKoEY5m1XBdt6M5iqP65eFnCHwRSJuC88ANy/ujPyfn6vyTl&#10;2Evk7Dydcp4igyvTj2l6zSuVVxGfr3yt9XRS55DEb+pUjdz9vdtzg+QLrEjVaTciKaXVMcWqXu05&#10;45gI8ACBPUJADW6fxc+mJuW0xJ7BC48/yvgmhMYfauvIunwcjTirrYUCFwiAAAiAAAiAAAiAgB0E&#10;Phn7mu+6BGikspZ+c+wCfXLgON1s7qJHtU0k1sE2Reh1e77p2KYz8vfE+CD9k5uX6I/uXqXXHt6i&#10;i4O9kbuVD+ZHNPHsdCiuAm12Sdxt0WaQnEsNxK65Ky5zPRTJlYZUIAACIAAC2UxAEWcE+X5ntFhZ&#10;a3OWadelQ4sz0VnhGQRAAARAAARAAARAAARAAARAAARAAARAAARAAARAAARAAARAAARAAARAAARA&#10;AARAAARAAARAAARAAARAAARSJtBQWGGixU5bRJ4zl1qKtedctTHgSoaAsC1UJ6G7zLMcX8+Nd32Z&#10;vp4dkir+YsMhcijp0/kjVYkMjlTHvwuhb8VMBn2TCaM4jHSV6GwiJswgEwJ1upX8eYVxa1XP32HR&#10;R0BAIFUCQmdzV7m5rfLHC+602h7bYJvBlzz3JSw5UqTPsGKPPVVGdqYXtsReajlJ/9Gx1+lfHH+T&#10;fnLoZTrJOqMU1neyn6Se+35hy9RMZHXameUjwmfZ9vkf3Hel7IWK+OWuInqt+bSUbXURH5J5BM7U&#10;d0uNwW5Osh1wA5u41yfldENfaDyYeY3f5RqdYfuJMnKTdQ+rBuxl0u7lOOtsf/PqtJzuLmFj3Mwm&#10;67GKVlNcwo7mvbn06S4Q9kv7vROm9WgtqqF857buBdMEFiKUugrpu2zXU9jWlpVLnnu0sL4kG93W&#10;eBvhIAk7pmbiYt3fh8ubzaJFwg+WNVFVnrkue6Ff/xrbKofsLIEn+vC0ds2dBrr9dqJWkysLPG76&#10;mn41eJnusV6TAH8fZSSohmnYP02fTtyjn/Vfoo85DzGXF9/n3RTRB02wDmth9+HtwSv0V70f0fuj&#10;N+k+93vTq14SNiFWgusRnTCiDxZzkxC3xWh8kO525PKa1WttZ+gc263fb3OEdLM9VdvF75idXUcR&#10;szyrazePF8bpNwNXaC0YsAWJw0D/ftgbX9++LYXug0zEurGMTufDFS1SNMTvXYyhX2k6YVkf9ah/&#10;JtK3LfJ6NST7CSyxrq3fDn9FfT5Pyo2ZzjHo8/yStg1SLj1NGfA7nS7/nOjt/5Xo/f+L6N4nRLo1&#10;9Xgl9/km6H33LXKvzEuPbeLllay/h8t+sDiWMLmzWb/GwLM1Twpj83n+Lq1p+wdHTBkJq5R0oKOx&#10;h9Pq1jznxpPOTw2sEd39A9EXf0f06/+F1I/+ktSpoch4zizTstxCw7lmbUGZWVJpuwKmGekixOj4&#10;M7EVEOR15WjJ4TFstOSu+6KdkecNifnfZiKnTtdfiOfQ6ZIgj7e9G9rvZaKy7i+O0qpNY6NE5SAs&#10;8wmI96Q3YP7daSmuyfzGZFkNL9R2k5ivmskifz5fzw6bRbMtXMzdP+X1O7EeYSbC3uTrzWci+z5W&#10;1gej853g9ZK3h6/SXV5PCEuUGZ020XNO62FNcGhyiCLvPY2vvCM41quNzPON2DGGNkqyrofzYzTO&#10;Nqpk5GLjYSrW6bhtjnMeyp+nXcMN++TKkKlHMnHCPq0+QiM7OsnkK2yHKTp7GKqnn1R+VyYrYfdj&#10;bVJeC3HUy9kv0iaMdSmlVTGesB8WgwQe+4DAnYXhyBpyOpsqziocKmumlxuO0487n6e3Oi5Sd2mj&#10;5SJvzPTTHzx3U16jj/n98/hcXU3eVqTlhmRxAtUTu+frsGvvp7gylozkOklsQht8jMo2qqMNRe23&#10;LJbYLsC7ozfIneA8sxET0Ze82XKOZNY/RPpOPntgJhO8vrXKe2oQEAABEAABEAABEMgqAh7deske&#10;s1GqFPF+V3md5iNR9W3WhMIBAiAAAiAAAiAAAiCwkwT0995Vr3bvcSfrsu/L4vO2MVJisNYeEwke&#10;IAACIAACIAACIAACMgRizpdwInUXz/7pzx2KsbkicRZWpq17KY6z+VBMc8LuhzF+sh7q0gKRbt6j&#10;NOnvycjmZhBPdxZFWcrye1IGTUyXV8z50op6UgrN79RI1adYd76U72nTilcqKSKBgFUCzukBTZJw&#10;fjHvlZmfe9IkiuNQi2LXCRSjc3Fx0tvtrXq1Z+iN7ovHK9NhdO57F9/L8eoJfxDYrwRydfprw3lF&#10;Mfv+GcOGdRollNDu6pJJWDcEgoAFAoGR+zGxXW1HYvyS8XjyXtbetw8tQudLMiyRBgRAIDGBjdH0&#10;9WWJS7Yeqjh1YwyMKaxDRAoQAAEQAAEQAAEQAAEQAAEQAAEQAAEQAAEQAAEQAAEQAAEQAAEQAAEQ&#10;AIGUCcDCfMoIkQEIgAAIgAAIgAAIgAAIgAAIgAAIgAAIgAAI7B8CFxsOUWFOnmmDI4YV3XdJVVXT&#10;uOmMsMzGbr+Y1BkzTLJAYZzyN2y8cWF9KckctpMN+idpPcyKSUzkSEWrSQwEg0D2EegoqaMftF2g&#10;pkKdsh6TpnSVNlCRzqC1SRIEgwAIgEDmEFiYJOJ/Kl+EVu9/Suq9TzKnbnu4JuV5xVIGCQWCVjYC&#10;/1zDUVLYkA8EBEAgfQS6yxqph/+ZSY7ipGfqtIbuzdIgHARSIeBkRb3n6+WUxl6ZkFNWO7DoMa1S&#10;Z1kD3j2mlPZOhMOVLaaNCYSDNLyUHYq5hFHn0SUDwye6VrpYid/Jqk6dL5wgIEcglxU0dZUlVrbr&#10;zy/UZKYss2JwSQme+Datvfaf0sapNyhU302hxlgl5ZJZWY4m1tAvTT4g8TcVWQysUDAcSiWLrEk7&#10;wv3juKRR+4u1B0m836NFzPdOVLbTt5tOUYHTFR0k9Xxnboh+P3aTxL5DNsuwd5LcS1plz0btEWPy&#10;NzrO0UGJ95dReviBAAhsEyjmvY03Ws/SC03HKFfXN23HsvaUy2Osw/t4H7GzNPH4QNAUY2u35HvD&#10;Gv3t2HNrPnp3+BqtC4MUknK8qp2ekpx/SmbJ7zwHvdpyinrKm2STROJ9Nf2Yrk33Rer/4fhtujL1&#10;kMJkbX9fvFPfbD9P5+q6yYG1VUv8ERkEQAAEQAAEQAAEQAAEQAAEQAAEQGD3CHRXmK+jiD2cqRX5&#10;fSfRmhPVnfSt1tMxexS711KUDAIgsBcI5DlzqaGowrQpYj81WfmS710FVfN959LcQj4D0pFsMUgH&#10;AjtGoILPkD/XeESqvA3eU/pg7BaFJe5AlrkK6UztAal8EQkE4hFoLa2NF7TlP7E8TxtxDNmFV/y0&#10;fvcSBUcfUNjL5/fCYQqJv5C0EpjkucHv+NzQB+7bNL3qTakssd99uML8PGlKhXDiusJy0yymVhcN&#10;46jFWsP2ytK8YTy9pzI3RkpwXeMdbujSuO10rIUCdGXmkVSW1fmldKyyLRK3Kr8kYRqf7kyi6ptL&#10;GB+BIJAqAUVxkFLdTM6Tr5KjPvUz1w8WxqjfNyFVLSeX/VrbGSpM4e726ZouKhcG6U1ErLVc5rnH&#10;buueiFdNpaiMSGdYNuwzP2sZLz/4g0AmE1CDG7Qx2kurn/+K/H/7P9Da1d9kcnXj1s1RVkNKabUm&#10;PDQud+dLk2iHHeFx7fhFqW4lJU97J2KHq4TiQAAEQAAEQAAEQAAE9iCB+7PDNOp/sn8Y5jsnvoIi&#10;cldUU29DK11v69G0+GxdDx2patOsKa7n5mri5PM8QuG9lAdzoynfidVkHOVQXPlRLiI1sDv3ONWA&#10;do1TVEpfN01F4QABEAABENjXBJQc7TuTggFpHmJ9K1qw7xtNA88gAAIgAAIgAAIgAAIgAAIgAAIg&#10;AAIgAAIgAAIgAAIgAAIgAAIgAAIgAAIgAAIgAAIgAAIgAAIgAAIgAAJ2EHCxHrvqAtanIClCN46D&#10;dVFA7CfQWFxlmqlnKb6em8se1jkloSuto7SOGovMyzKtzB6OIOzYdUjYPRryTyWmUFgao6tEzTJd&#10;Japf+53z5RfEbbOw+w4BAbsIHKl+og8sUX5Cx9iwz+R3mCgDk7BrbLfLv7FqEutJ8HMNR0nohs12&#10;2c+2xUTf32liE1d8vnZ957yB5YjeQhldv6Lcopw8+nbzqT3xPRPt2a9S7CogGbvl4vvRv+DWYJpl&#10;HZcy37961lHdXIJ3sgYeOxoKK/ifVoemPo5wz637aeSbO/hG4fvVT9iyXJOww5nP78LzNd2mmOr5&#10;86jKS6zzU2TSOz9GQi90OmSYx/LCjqmZ9JQ1mkVJKbwkt4C+23aehE5rGRHvDWFPNCDxecjkZyVO&#10;78I4rYfN7bEeYX26wo6ujIj379NsW1xGRpZm0m53VtRD6OBTV5dkqrTn44R0+vCI32OOmtYda3cw&#10;HKI+r4feHr4a0fksvgPWrOhqqyr0nY5yHpcm7tPP+j+L6JzvW/TsyO9J6FidXfXR17ND9N7wdfqr&#10;3o/ot0Nf0a2ZAZpeWeR2pdIybTvtdJVy3/THXc9QO68lQewn4GL9tmfYxnO6pCDHRU283niipoNe&#10;bjlJ/17P8/RnJ75DPz3yKrWWmOvAj66X0If/i95PaXEt9f4xottXp4Mh7IVu32jeyTyL97SZiPez&#10;jK336Hza+Lvy/bYLPFYx1ysdnU7Mad4e/BJj62goWfgs9iN+1fc5zaRoc2Gz6R7n5tM3f4WN+xWf&#10;zjPLnLOjRBvf6CNbYH3v9z8lmveYNkLohr8y/SgjRgA3eTwyv+aPW2ehE1mMA6NFdT+Odlp6Vt1a&#10;ncsisaNJq/POUoYWIiv53JfVtfMiAdsTOvsm0ff+FSmHn7OQgy7q5ABPIMJPPMXfmZGIe2rN2LZH&#10;dOraOHuztfnme7Yza6nZQYmuh+ZZr/tafLcT7DsGc7Tfi5ygViegaz123BCQWAvYrJMzsLL5GPkb&#10;1n0PNYEpOuYDS5Z+j0H+vG8vDKVYKpLvBQLjS+bjWDGvKtX/vvZC43e5DQW8Z3K2Ws4+3O3ZQfIH&#10;5Pb7Um3WjZl+muc1Zhk5U93FZ3VK+exGJf1R+1N0rILtEPB/VkWsd9yY7affjlyj2TV7xlbOliPa&#10;anAZIYN3uDZSfFdorFcTKNaXHOK9bLOIz/nqVOxYw6iYVt5HOVjRHBPUwGdpjD4HvY0qYl246tpy&#10;TPqd8FD583Cd/x7lHH+JnG3HSKngc1z8zy5xNOnWaze4rTM87k1CxJqY6tF+JgrbKFN0Nn+SyPpJ&#10;khKDs09+87456fKQEAQykMA8j7sH/JO216w4J58OlDbQ8/VH6E86nqUf8PrQhdpuaimuJrGuKWyZ&#10;Xaw7SBd5j8fqOZOx5Vl+b10nsX6UrChGv/8sO5OXbNtTTRczp2c7lA6dTadky4jo3i3Uzmv1Zw+T&#10;zTupdLpzj8RnOWP0AyeV8f5ONM02Td8ZvU6LFn/DzTzO+k7LGSq2YAOxnc+jmvUxYodtCGc89veX&#10;Eq3PGALqqp/U6RFSB26Supi+c70Z02BUBARAAARSIeDp06auaqbIPpbWN6tdin6Nac7N62mxe0dZ&#10;3UhUHgRAAARAAARAAASylICiWxMOY3199z5J/3xs2RK6JmITwQcEQAAEQAAEQAAEQMCQQHFFjLfq&#10;0+pQiomQRo+wd0aTu95OsSZwHzsiXHRng8L6u84W+IQNzr/aeYdF1X3PFL4vDDEnENkzmNfqU1Ea&#10;dedXzbOJH6PU6Hzp7v3+41cUIVlPgHV+OGbHNM0I13Zq3Kk4wro+RuSlLC+kkmVKafW6ExWj31qc&#10;EpQC1i+ju1uuzy9OUniDAAikm0AoSDnzWj0FG6yfImPF7D7KLuhjylhWqFhWE9gYua+pv5grOcut&#10;6YnRZBDlEPe6HKVaXXz6OWtUdDyCAAiAQNIENkYeaNLa2ZdpMrbDoZ+vsB5CCAiAAAiAAAiAAAiA&#10;AAiAAAiAAAiAAAiAAAiAAAiAAAiAAAiAAAiAAAiAAAjsNAHHTheI8kAABEAABEAABEAABEAABEAA&#10;BEAABEAABEAABLKXgMuZSy80HZNqwDQrRLk7NywVNx2RhCG7Tz33KBAO2pb9cnCdfjv8FU2loOxF&#10;1OvBovaitVEFC5wu6iitMwqCHwhkPYFCNgr7atOJiCG6HEVveT62ecLI5/FKNnQOAQEQAIEsJRBj&#10;VFGn9C5Lm5UV1T5V1WFoLDq68k1s6PDFxmOmhguj0+AZBEAgeQJPsTHiqjxWEJdAztUeoCILxkcT&#10;ZIUgEJAm0FPZTOV5RabxR33TNLFkYOwhKuUCG0ybX/NH+Rg/HqhoNA6A754k0FBUKfUde+z1ZHz7&#10;xfrWV9M6g4hxan2Sx2P5vKYIAYFkCRwsb06Y1JdXoAlXhGJINnIsLay4NtR2kjaeeouCx1+VTpZq&#10;xBuz/ZaNtBuVqZJK8+t731DnOn+uX830GyGI8TtQ2kB1BeUx/pseIux7reeoqVCrGHEzPNHfqdVF&#10;+seRr2h8aTZRtIwNC4VD9OVEr1T9nmo4RK0l9iiilCoQkUBgHxA4zPscP+x8hhqT6H/0eI5UtJDL&#10;TFmyPtEeche7CqimoMy0Rden+ugGj1sfL7hpYnmeljfWSIxl7ZC5VR+9O3ydxDtKVk5UtdNT9TYa&#10;xogq2KEokX38Ezz+tiJfzw3Rz/sv0Yh/2kqySNxGnuO81f0sNcH4oWV2SAACIAACIAACIAACIAAC&#10;IAACIAACILC7BMT6kt1rGs82HqWLjYdJ4XUaCAiAAAjYTaBd4m7RGO9hhpNYAx/wTtL4spzR5Wcb&#10;DlOOw/z+h93tR34gkAyBA+WNdKgi8ZkTq/mKO5X4DVilhvh6AvVFFZTryNF7a9yiP3cvGffNTjYs&#10;qhcYA9UTsc89veql98dv0e/5nzg3lIo4FQeJ85TPNxxJJRvptHWFFaZxfYEV4z3vYu25KmVJzqi9&#10;Mqk936XybR61ttO0HslGuDr9mNYk9uwF++cbjm7dGRK/wTJXYdxi/fnaM4mqPzvPisVtIAL2NAE3&#10;j+3F+VRZean5BFVLnMFJlJ/T4ZDWPSH60sded6Lsdi1MrOkopdWa8sNe/P41QODYMwRWP/x/afX3&#10;/5Y2er8gld/zwVGtAehsaqijSXseT50eITWwlrFNELxVr/asnrNZ24aMrTwqBgIgAAIgAAIgAAIg&#10;kDUEvOvLdNl9X6q+Yh3xVG1XJO6x6u37KKu5eZr04iRE/kaAVlkH4+DihCbMLofiytdktVtjezWw&#10;qqmHcCh8zgQCAiAAAiAAAoYEdLpU1KD8fVNnuW7vNxig8LLXsBh4ggAIgAAIgAAIgAAIgAAIgAAI&#10;gAAIgAAIgAAIgAAIgAAIgAAIgAAIgAAIgAAIgAAIgAAIgAAIgAAIgAAIgECyBKzYyOkug13NZDmb&#10;pWtku9lmMrmywPoEwzHRhr1TUvbSchQnPVWH++sxAA08OiT0Owr9THMJ7NFGdJXo7NOHfca6wwyq&#10;sOteaihIpDvD7s+Pr5eptVh3Bn7XW4AKZDOBRrZ1VSZhO/rh/GhamilsUD5alNODJOzECRtdkOwn&#10;0FXWYNqIpeAaCf2DqYiwkff+2G1jHX8GGefx/aRvN5+molztPVuDqPDKAgJn6g5s6TxMVN0bbFsx&#10;2pbi9Uk5++Dn67a5xaMAAEAASURBVHsSZbuvw85WP7kzbwbh5uxAUjq8zfLN1nAP6y4c8E1KVf9C&#10;bQ+JPktGjla0mkbbCAfp8aLHNF4yER5J6DsszS2gegm9rcmUH51G9O9vtp2ncldRtHfcZzEP+cRz&#10;V9NHxI1sU4D4LO7Nj5jm5mJdrofKrOn7rsov4TRNpnmLCFdnHpOwuW23CN1voUdXKfjxX1Hwl39B&#10;oVu/t7uIrMtPZc4h92NNvYU+PIV1i6ZbxFjp2tRj+uXgZbo82UsL60u2FxnitZVR/wx9Mv41/fXD&#10;j+n3Izci9oyt2B02q5T4rfbOj9H7wzciZfx64Au6Ovkosn4TVO3/HpvVx2p4S3E1/fDAM1SRX2w1&#10;KeJbIHCsuo1KUtRZ42C92tUFpdTD9haEPaTvdT1Ff3r02/QfHnuNfnDgIj3bdJQOVbVQTWFZxH6C&#10;sHP+nc7zdKy63UJNiYS+ol89/pzcKerhFutljhjdvjOW6oLIWgKi3xxbMmfYzXPe3CTsyJTz+swP&#10;u58h0S9YkQ1+l3wweotuTvfv6LjFSh0RNz6BOzMD9NvBK6zfPxA/ksUQb24urR1/mRwv/FNyfO8/&#10;J8eP/xtSmrJ8DuvRzdWFTbr6AwnJDPL86svpRwnj7GRgmFS6NHmfgnHG2WL8pzR2a6qkTvDvOk58&#10;TUQDR1g3xqSKelL4HbVTorz8p6S8+FNSui+QUmxupyNhvSZ0n3+Oi6imTWrtsC6/3DDrqrwSttwh&#10;NPrFF2F3Q4w1bReDMYmD10LjSYjnzNGi8BjbwToIN8W17t98jPwN8XwxJLu+yd8vh67/CeXG35/S&#10;FJSEY1ZXV5kshpdnaGbNJxMVcfYwgTGJsXFLCfZP0/UV6OGzK9X5pabZizWAL6cemsZLNcI42xB7&#10;sDAmlU0Drzkeq9xeHxW27s7VdtP3eI2wkt8Fycg8r5+8M3KNrk33xX2vy+brrGcbUuK9FiXBsd4o&#10;l/xj2D9P4cUpTYKcliMatx0OsZ9yyX2XxDzETMQa9gtNxw2jiTlzXWHse1pvo0ok3i1bcAqvA+T0&#10;nCfXue9Q3iv/jAr++L+gnK7Thu1JxjMy9tPZWlbdyY1f1Xle319b1lRDbzdEE2jRoQi9yLq1KzWL&#10;zuRYbC6ig4Ahgetz8vbHDDP4xjPf6aL24lq6WHuQftj+NL3VcZGeqTtEHSV1VKB7J0TnI86SvtF8&#10;hgpztHrKo+MYPfs2Vui3I9dphNfpkxLdeTyRh+rPnjN5SbXZhkSR8wdCvzu/7zbF7rUZRf/Z7Ga/&#10;rP9O6Ou2CQF/pQkM+CYitlplbIJGZyrOBrzSeMLUNm90GvHs4nFbc5H5uvSgX+48gz5/uEEABOwh&#10;IN4v4V/9z6T+w78h9aN/R+pXbxMlOYewp0bIBQRAAAQym4C6zHbvfbq5UIN2Ly6zWyBXO6Uxdh9Y&#10;1e+tymWFWCAAAiAAAiAAAiAAAjYTcJRpzzGoS4sUuUtucznIToLA0rwmkirO+BYkd2ZAkxEcIAAC&#10;IAACIAACIAACEQKKOPOiv6sgcfY3Xfj0Zw4dZeb74emqS6bnqz9nqM6MkhqIf7chUXvC47rzj3wP&#10;U6loSJTEUpharNU1pARWidbTcN/DUq0yP7Kqv1vEVXbYecesyOC+kP4sUeZjQg2zgIBjdowU1sMR&#10;LaE6Potvl7Aejsh6QVR+im49ISoorY9qmG8hir3OKFF0d8WjggwflbJajb/qm9W44QABENgdAjnz&#10;49yXae/ibLAOjEwVNeoctFEdFaE7FQICWU4gvL5KwckhTSty2+y9j+fU7ReFvLrzTJrS4QABEAAB&#10;6wRUo76s1d6+zHqt4qdQWBeGRr6Z64mz8mowgD11DRw4QAAEQAAEQAAEQAAEQAAEQAAEQAAEQAAE&#10;QAAEQAAEQAAEQAAEQAAEQAAE0kUg/Vbh0lVz5AsCIAACIAACIAACIAACIAACIAACIAACIAACILAr&#10;BISRzIMVTVJlX5/qo0U2dLgbcm9+hCZWtMoX49UjR2GljJIS4EtAvxu9wUbdk1NeML48R/4NVhZj&#10;IocrWsjJhgMhILCXCQhDdD9ou0B1BbFGPKPbfbCsiYp1xqyjw/EMAiAAAhlPQKeMLMboYsY3IHsr&#10;WOoqpBNV8ZXa1PM76OXG4xh3Ze9HjJpnIQGnw0EvN52gojjGiIUxYzH+g4DAThNwKApdaDgkVezV&#10;iYcJ4w0sehKGi8AC/g00FGmVy5omQoSsJyDWe8xkds1HC7u0nmZWt83wPq9Hqo6luYV0qBx9+iY3&#10;/E2OQBUrya3OL42b2J9fGBOmLC/E+GWSh1hbfsS/I7tkbt1vV1YZm8+16T5aCwVM65fvdNHZKnMl&#10;zSLeyw3HOW4XKfyfFVkPbdCH7jsk6hRWw1aS7nrcr2eHyBcwV2RfkVdMRxLMpXe9IagACGQxgRLe&#10;63ij9Sw9U3+YrOxPRjdZ7B8eq4y/3hUddy8/d5XVmzZvnt+Rt2YG6ZLnHr0zfI3+9vGn9Je9H9Av&#10;+z6n343coC8meunu7DCN+KZpfs1PGzrF//EKmF310bsj10m8E2TlVE0XXag/KBs96XhPcRnna60Z&#10;K9/QKQk3K1y8Oc/WHqA3289TYZz1HbM8EA4CIAACIAACIAACIAACIAACIAACIAACu02gp6LZlirk&#10;8HrddzrO07HqdlvyQyYgAAIgYESgvbTOyFvjJ9asp1as7ZWLPdir0zrj25pctx09fP6jvtDAYPN2&#10;FDyBQMYReLr+EIlzJ3bIMd5Dr8NvwA6U+z4PB48fm0uqTTmM8h6mkShFZUQ5uZqgMIyBanjY4Zjj&#10;c5zifNB7Yzf4jrK196u+fAefTTpY3kw/6nyGzvC+sfgO7ITk57ioPK/ItKjZQOzZM7VYd75ZGJZn&#10;A/Nm4pgc0ERRKxuJ8mLP92kiJekY8k/R6LLcHe+zNQeojO8WRUuVlTOJvrnopHgGgYwlsLi+TJcm&#10;75MqWUNx9qNT4vyNTHZinHRU8jzT9Zl+Wt5Yk8l2x+M4SrXvaNUHg9s7/iGgwB0h4GzWnmNTlxYo&#10;tDC5I2XbXYijWXcPjM92hz19dhdjW36h8dj7aDFtsK00ZAQCIAACIAACIAACILAfCYj7jh+P3qag&#10;xD2RXIeTXmk9xWuWT+5XdvA6weYdkdVcVwy+go0n9zvv8T2ctIgrX5ttYHfWD1SDchVeb4WAAAiA&#10;AAiAgBEB/TtCtXDn1FlWG5NlCHu/MUzgAQIgAAIgAAIgAAIgAAIgAAIgAAIgAAIgAAIgAAIgAAIg&#10;AAIgAAIgAAIgAAIgAAIgAAIgAAIgAAIgAAIgkBqBxqIqqQyEfpaaAtZvBEkLgdrCMrZTlFj3kLAd&#10;M7Pq1ZQv7gkJ2zoycqqmk4pydXd0ZBLuwzg1+WVsT9mc1ZBvMiEdZUtXCVvBK64gJU36lhJWItnA&#10;pXlOqdVU488vMMxN2JDEd8sQDTxTIHC4qtU09Tjb+/RL2Fw0zSgqgtDD+vnEgyif+I/i3Sh0mEH2&#10;BgExzimWeE+a9f2JaAjdwB+M36bloNwdWTE2+FbTSSmdgYnKRVjmECh2FdChSnO75UJnXP/iE3vG&#10;c2wPccibeMwhWlhXWM66TGsyp7EZVpPqglJqLTbn4+X3yoBvIsNqvzvVEfOPLyZjdWIZ1aalqJo6&#10;Ssx1pG+mbePvqsx4+8HCqO02oRfXl2haN6/arFf0356ypmhnWp+FHofvtp2P0Ysar1Bh8/zWrFa/&#10;a7y4dvj3LoxL2WQ9XN5CLmeO5SJPsY3xArYhbiZLrKPy7sKIWTTL4aHr71L42m9I9TwmCgUjf1VV&#10;OxeynGmWJ1BY30j+d/4l5Z55nRy1wi6yQk69Tj+b2zi1ukifTtyjvx++QnfYtroVO8CpVCXMn/Wo&#10;f4Y+dd+lv+79mN4bvk4P58dpLfhEh4ps3qvBdRpYnKBL7nv0t48+pZ8/vkSfe+5H/HaqLbJ1NYsn&#10;1o/eaD9HeU6tjnOzdAi3TsDJv7VvtZ0moZ9cRsR8pbW0lk6zvmCR7seHXqR/ceIN+pODL9Crbafo&#10;VG0XtfA7tjA3L2F2QpfQ883H6Lmmo5IlP8lOfJd/03+FeudGE+ZvFugo047JoD/fjFji8IeL47oV&#10;POP4h1KwwSX6g9daz9Cp6k7jzBP43pwZoKtTcvZuEmSDoB0isMFjoQ9GbtKViYdS36voapn1ZSr3&#10;PROth0jhMYVYNxfjjayXCR4/RksV27rLM15DF9GE3YTL03JzrOhs0/0s5sHXZuLralYae7RVELrj&#10;Z6y/C9TVJaJ5tyYvpVGrA1sTmMGOyHxBr9+6rpPWKUzejRXTmtfG2W/N4d9FZV6xafqpFbYLYrfo&#10;7HSI7B0b63FLCRqso+ZsrG7Fd61r7Zts5MnbhXIarPmHDOq3VViKD3O6uspmd2N+gPb73FGW1V6M&#10;J+aSbglbOM0S65F7kc9OtEnhscXFOh5XSMxqPCvzNGiyr59KnVd4TeBztgEjI2Js/XwDz8W+0fEa&#10;neb/Z++9YlzJ0jy/L4JJJtMxmZ7J9P5mXu/qmqq6ZbvaVPtxje5t7e7L7gIDAQJWC2ikJz0I0kLQ&#10;g94ELSRIwGABYXdMz8z29HTPdFdVl711XV3vb3rD9GT6JBn6Dm9lJiOCZBx6k/8vkWDE8ecX5Ilj&#10;v0/Y0PsuzxGe47VHm8Xekeh4e9diNusez6f+Nc+tTK+nbkNJ4fk9m3dgL9nIZ2iC+4cpzJeFJsx7&#10;WWwdw7q0M3Fzb2lc2nbYa96jCcfNsWzGBZx6e1aizGG/nD2sTNQvl2mIPS1Kg34dKzxl6PdKFkib&#10;Mo8FlbYM9/9qDHveAql/9yWrhWAgUDAERtd8NM82FFMRoXO8rbKezjb00fvtZ+mng2/QFX4/DdR6&#10;qcYef1wbKy+xZ+z9jnPUUuGO5R3XLaiF6IOZO3SD17uSfcdE9t/xunu0aLAfGI0j5rXof9iu/JTU&#10;P/gzUt/4Z6QMvEJK59GYYVN2dOnbZS2f7fLgBaKjbxB1HiOq8/J/a8rVKqSI2spc0r+ZTJT/5sJz&#10;7vM+4LV7+TVUMV94mfvson8bq/8rU65eiT0IS7z+L/bYHAZJtr08DExQx/wTiPy+DWOmvLb/+UeC&#10;EoAACIBAYgJif5pRjGtxRv9ivBfrpoZxG8WqezHWDWUGARAAARAAARAAgSInoO6fed+riFaya597&#10;NSzYT+Mculj7jLGXoGDLj4KBAAiAAAiAAAiAQBEQUIz7GPK0v0Tb2SJtS7+ubTxfVwQ4c1ZEtd2w&#10;z1ALkzYT/8xLvIJpwV3S5p7rvE1p63yTv9Gq6k2RlIi+LpMzHKIIRM7zR91H1hQaeW0hQ6I4WGec&#10;03A2JyD0qEFAILMEbD69vg+N92aGGoVehgwJzxNo1fp2Rl1bzlDiySWjibaN9c9Ei3meKdrXfK0a&#10;3suluh/fXHO4gEBhE7Czbpdo0RQb7dZb636MjpPTa9VCpxGfk4eAQLETCE6yLgIeB0WLoyuz+/5V&#10;d3N08hRa8enucQMCIAAC6RLYneSzpYa2zN41km6y2Ytv1JsYDtPS//nf0vL/8d/Q8n/4d7R1+4Ps&#10;5Y2UQQAEQAAEQAAEQAAEQAAEQAAEQAAEQAAEQAAEQAAEQAAEQAAEQAAEQAAEQOBrAhY75MAJBEAA&#10;BEAABEAABEAABEAABEAABEAABEAABEAABMwELnqGaXJtkdaFkeEEEuLDPh9O3qHv9V6kXJqSXtoK&#10;0LUExpKji+xlY1pXvMfoHyZu0DIbopGRSL1m79KF5iEacCVnmOj+yoRlFmVsTHLI3WYZDgFAoBQI&#10;VLOR6vfaTtHD1Uk2KvecxO8rWsRv9Exjb7QTrkEABECgqAgIhYC0vaEvs0lZt94bd5klcKrh5Xvk&#10;ztKYzhhiP/fjLrYMURkr8YKAAAjkloDoA77fdZ5uzD+j8bV52gkHIwaNj7jbaaSuI2UDpLmtBXIr&#10;RQJ97lZqqqil+c3VhNWbWV+iMb+Pulx6hUp7kZ6uTO9dxv0UeQljnDAUGxdRSXoM1LXR1bnHprGv&#10;sbKPVqfoIs87FaLssNI9MX6XEWFUWuV5LggIpEtA9BE+nr0fM5mAs8LkrrIy21BjYSq3XA9u06c+&#10;VvonIU6bnXqqW+gBz5slkkWeDy9lmdtcoSer1u9WweAVbncczE1GxHtY9D2b+d3/e/5+rQUTr3cY&#10;07y3PE6ibG+0HqMao/FUY+ACuBfrOTd8T6VK8mrbUW6/FamwCAQCIJA8AdH+DHP7017VQB/N3KPZ&#10;jeSUvx+paydnmSP5jEssRo/LQ5/PsvLJJCWsabS6sx75jxXVaXOQi9v1Gkfly097ZaSdd/F9ZVk5&#10;iffu349do+3QbqzoMd1ONvbQRe8RCgZzo8D6REMPlfP78JOZ+6TFLFHqjoLBOx2nyFNVl3oiiAkC&#10;IAACIAACIAACIAACIAACIAACIAACBUCgl9fsP+JzDsZ9y8kUrYLn6b7dc548bPAxFNLvf04mHYQF&#10;ARAAASsCVbzfrtHpooUtf8KgY7wXrzWGset4kcQeFpn5btHenW8aiJcM3EGgYAmIPeJiXeOvnn1G&#10;u7xPNVUR60TnmvEbSJUf4pkJdPLe0xers2aPKJdx3qMaS8R6szDqHV6a2fcOrc7vX+MiPQLiXPKt&#10;xRc0sb6QXkIcW+G//tpWOsXrxdV28x63tDOQSKClso5WttcThlzcDlBbhd6IvVatXw9WxHnPjRUi&#10;g7F7XcIbq6QE9Nw0T78uSKZuNngP3lXJ8+OeCjcN8/5DozQ6a+i5P/bv0F9ueF68P0Db8JNS6TIm&#10;g3sQKBgCol//25nb3OcJSZVJnGU405zZ3+h5zwCNBeZozUL3hCjj53OP6J32k1JlzWUgtbaRogmG&#10;/fp2LZdlQV4gkE0C9o4R2v7sF7osguMPyFbn0bkVw43a0k0k9lMGd/aLG5p8SLbu4/v3hXQRFga3&#10;o4X7F2p9K4XZkDUEBEAABEAABEAABEAABDJB4MbcU/LxmUcZuew9yudmKveD2vg8+EhDF13jNcRN&#10;e/m++95Fxe42X9ZE0vfxfGFzpXvPKyOfimEeVbOYY8hIpjES0XY29a5ldlL4HwICIAACIAACsQiY&#10;3hFB+XOnqrvJlGRoxUd2b2bn702ZwAEEQAAEQAAEQAAEQAAEQAAEQAAEQAAEQAAEQAAEQAAEQAAE&#10;QAAEQAAEQAAEQAAEQAAEQAAEQAAEQAAEQOBQEWhh/Svi3IiV7s3+Wu+h4pLrygpbjh7WEzi5lliX&#10;xTTb3hN6g/bk1vxz1uVhOO+y5xn1Kc4JHeOzQRA5AkKXV4+rhe6ynfNEInQUJdJBV3bqPSL+V2rq&#10;SbGVJUqq4Py0GHpV/M6D82bRBY5nszc6DK5BIFkCR+o76Or0QwpbWNd6uDRB5z2Zs+v76exD2gwd&#10;6CmJV26hR+6K9xgJnZaQ0iHQW+Oh20ujCSs0GvDRK82DEXvjCQMaPIOsW+s3kzdphW3jyYj4jr3V&#10;diJiQ10mPMIUD4HTrN/t4eKEZft2fe4J9bu9JD5l5JxnUCbYoQ5zurGXxlk/t5XcYpvsfWwD87Db&#10;W7+58EzKhrOd34UXmpN7Fwu2wlb0lxZ6Q4V9b9Hu9vLzyJQ8Wpm2TErYahbfgVyKsD37bvtp+pvR&#10;z6V0Rt7k76nQSd9Z05zVYgrdkFbjIlEAu1oWU7erTOEcPFY6x7bGhd1wK7m7NE49/L6ujdKFYRXH&#10;yl9tG6LQ5IODYFvrpC1OkdJo1lV7EKj0r9QGL4l/+8m3SWMmlAW9GiHWr/dibY4erkzS0vZa3qFq&#10;PPYQ8zLi/+Nphbw8T9NT66Funh8QdhiiReizn11fpqm1RZpaXyShs7rYpUyx0Zsdx6mX9WVDckdA&#10;zAf+ePA1+j3bRpoT+r1ZxDizgXVjN1S4qJ7b+oYKvubP8gz/Do839VBteRX9evS61LtHlE2M0X83&#10;/lVEp/nF1iNJj4tEGrbaJoq2CAH9+YJKaiLm9B9L9G28lfX87qxKLZOvY4n50nMtA5Hv5YdTd0iM&#10;cWXl7uJYpD+XaX1UsvkjnByBla01+oex6/z7Tu6drHDypxt6aYffjXeXxxNmNs/2lIRdhpKQdW6z&#10;jXPorfHt1YhxzSdzUX3OAoPweHWa2qoaqLParOtG8XK9uA0gTdsvdXjqMdlaevbvZS606cemYGpb&#10;kc5lLPG40mjfgzn5NldNdTQ6VJc5qbLMrMNvL1yzs5aEbZBEMrexTN1V5meVKI6ln9H2BkdQeUwe&#10;0esdI/I2l3O+9QQFWTdg5J/rtVNesx/SbqhDtN9+oDgXtp0Nk08og2NAY+JWvI3h9+6XeZ73GY9n&#10;+nmMCikeAlooSOHZFxTkeQC1yk32Y1dSKvw86/Pc4bQSicpz/N7qhkRB4Jcmgfry6sgc4z2LPojI&#10;5qrvSeRdV27LrN5Qjd+PH03dpS22BSMjr3tGEr4HxLzksfou6qpupk/nHtLMxpJMsrowwhbMrydv&#10;ReY3z/N6ljOFOpd1DFNo/N5+uhr3FcMLk2Rr6th3k7kITuj7P8Kmk43nmzIpq/xO/pJ15MpIL8/z&#10;CDs8iaS9upF17urXZbbsDtrlsbo9ahwUFPoAEyVUxH4K99G0hai+/aqPtLVlUgy2yqyqqB65RIqw&#10;ocd9x0hfkJ9/pu16Ka4G0uYP9vVogUWrYsEfBEqCgJiXubn0Qrou4v3SVF5Lwk6f+K/nvrtwy5SI&#10;+fNvtJ2k67y2+IDn+5ORO7w3b5Hn16+0HqWk3tM13M9ajMoLv39p7BEdudzWi/Y+06LwczmYPeDU&#10;11dJ9MHzsW9S4fU/Ev9FLoIfzTyNvEsj71O2k6l+818RNeRuHfP+8oTlXioj5nLVTm/yvjpP1F5n&#10;YxiZezFf5eB1aDH3mEieB2apqTqz9hAS5ZdLP217k7SZJ6SJPhV/2r71b5Lul+WyvMjrkBIQ7+Xo&#10;+XK8lw/pFwHVBgEQkCIwrZ93It4PohShbViruioqz5C39pM2dmc/qCb6tTyeVXD2Yp8JLkAABEAA&#10;BEAABEAgHwRU3sNrFG2V9RqUYL/UWM+Cuw8Y9gNgj0nBPSIUCARAAARAAARAoPgJKDWNpM0+369I&#10;vvaXhXkPnlFi9c2NYQ7rvdLc/fIcQ/BA70948hGpXceTQqLNPiMy7PcW58kzKRrrEzOKwrrhtBzu&#10;6zDmX+j3Yq1ArBlEi+IV+nvUaKf0r8U6Nu9/3hesY++jwEXmCNjmDt4xItVwA++1N+gjSDc3rYp1&#10;TfoPdOQo64b5hHQzkIwfSxeh2CeejCgu/byUZpwbSSYxhAUBEMgYAfv8qC6tYH0bt2UFfFrGoMtV&#10;c1RQaPASK7DgMrOfxucFISBQ7AR2xgz6t7h/Udbal9FqCZ0v0aLxHnWNx2BKhvsy0XngGgRA4HAR&#10;2B07OJ8cqXkW2rJMElXKYuiLjzo3rgXlzpBnskxICwRAAARAAARAAARAAARAAARAAARAAARAAARA&#10;AARAAARAAARAAARAAARA4PARiLF6ffggoMYgAAIgAAIgAAIgAAIgAAIgAAIgAAIgAAIgAALJEXDw&#10;AdsrbBzm78euWUYUxnbvLLygM57MGyyKlbkwuv7B9B0KRxlCjhVOuAnDNKIeVXYnvd91nn4zcZPm&#10;2FiojAhDSZ/7HtEmG989Ud8tE4UW2Li2b8va+HCfqzViUEsYq4SAwGEgoLBRu2F3R8SQqjB0Lozc&#10;27mdaa9qpE7+F/4QEAABEChaAgFWwm0QJYYiOUMQ3GaQgHiPnG7si7xrRF9M9BMbnTVUba/IYC5I&#10;CgRAIFkClWXl9FrrSCSa+F1m0tBxsmVBeBCIJnDRe4T+9tkX0U4xr7+YeUidNU2m8coSG8pejlZK&#10;GjM2UZ+7NY4PnEuZgDCg3lvroScr0wmr+SIwR2cb+8legEb3bi+N0lboQHlzvIq0slHpjurklIfG&#10;SwvuINDjaqGrvscxjYzvsBLLbZ5HKo9SCK6sLxckNDHf+8ncg5j1iFXgV1uGSeG/B6uTsbz33Ra3&#10;/fvXpXYRCofp6oLBCGucSrazMfqu6uY4vvGdG50uer/jHH0+/4jG1g6UMcePceAj5vz/ZuwLetUz&#10;TN01LQceBXgl+i5BVtJuJd38e2tD+22FCf4gkBECNY5K+k7nOXqwPEFf+p5QULP+jbK5ZjouuS6Z&#10;kUIWcCJifbelwi29titbFdHX3drcIbHGbRQxdyH+xHq0rJxq7KVzLQOywTMWbsjdTuWqnX43fVtq&#10;3Vwm4zZ+177hPU41zkpOU56BTNoIAwIgAAIgAAIgAAIgAAIgAAIgAAIgAAK5JiDOQ/Tw2u1Ti7Xb&#10;eOWqLa+i7/a+Qi7+hIAACIBALgh01TRHziQlyms8ME8XW+SMZ0+tL9Iz/2yi5Pb9LrUcIdFuQkCg&#10;GAm4eE3uStsx+qeJWykX/3XvUSorwH1cKVcIEfNOoNNgZDtWgfw7G7TCe1HdzmqTtzAGGl6a2XcP&#10;rya332U/Ii72Caxsr9OtxRe8d8i375bqhTgF2evykFgrFm1QPqWl0k2PlhPvPVvYDpiKqFXXm9yU&#10;tSWK5b4XUJ15une5/xn29O9fZ/LiMz7XvRMOWiZZptgi5xVinU1tKHfFjR/gNXGjaIFFUirjxzGG&#10;xz0I5JKA2MPxwcxdWtvdksq2obyG3uo4SZRhFQZ21tnwGvebfjV23bIcE+sL9MI/R2J/cCGJYnxH&#10;72yRtrVOihPzP4X0nFCW9AmotY2kij5lVD8yOH6fyk++lX7iOU5B4fkK1dtPYS7/noSnHpHYtx+r&#10;D7AXJh+fwjh1ePaZLmtb+xHdPW5AAARAAARAAARAAARAIB0CcxvLdMNnnqeLlaY4Q3ikvsPkNdLQ&#10;GUlj0+4w+VXsHpwtFzol3+k8bQqTjoPicOqiazwuz4cY81Uc0E2Uj+eAPEEABECgaAiwroto0YIH&#10;78to91jXanklKfyvbW/se0fP2e074gIEQAAEQAAEQAAEQAAEQAAEQAAEQAAEQAAEQAAEQAAEQAAE&#10;QAAEQAAEQAAEQAAEQAAEQAAEQAAEQAAEQAAE0iBgU1XysD1BoXsukfTXwq5mIj6Z8GutqqfJNbON&#10;8+i0p/k5naa+iJPQQ/XV/PNo77jXlzxHyKaocf3hYSYg9ETdXRoze0S5BHY3IzoghY27WKK6k7eX&#10;FyudvLixTqVoEVaI1gxnvPb8hS5MCAhkmkClvZy6a1vo+WpivagPlybobMtgRmyeP16eorGAnK65&#10;06xHLt5vP9MskF7uCAidV8IecyLZZPt1s3xmV7y3ZSWiB2z6Tkybd/HSeL11hIQ9OEjpEXDxmbHB&#10;+nYS7VciWWZ9o9dmH9OzlQPdovHCN7NeyU4X3sfx+Oy515VXUy/bFH7ONuETidDZ92hliobrzOft&#10;E8UrJb95ttF5n+2nysjZxn6q4vd2sjLAY0yh53XXQneo6JOLvnkmRNhrfua3/k0Ju9flNv350Ezk&#10;b5WGm21aCDug/zgppyf7A363/KD7IgmbGNmSh/w92A7tWiY/wnZR09FR38O/zaf8bGb4HZtIwqwk&#10;8wvWOftee+b0WShtg6YsNdZVR43tJvfD6pBpfZsbwe1IO/vYPy31/coHd42/a2KuTPx/Mn2PPNz3&#10;E33FLf49TK8t0tzGCofIsNLWfFT06zxrWHfKN7vOUr2zJo+lOLxZN1XW0o8HX4v8HkL8rqooK8+Z&#10;rkzRh/zRwKv0y+dXpfUWiyd1c+4prbI+3ne7Tydtn0HoO9UJ6xAKb66RWmHWta8LhxsTgVG/j9sl&#10;ax0WR+oy904TbaHbUUW/mbhJYn5aVu4tjZMYt0AKk8ALnn/7Hdtq2eU2KBkRfeYrnqPUymtM42vW&#10;tjAWtlaTSb6ww04/MZevdcDsxi5jzObjuQd56TkoJP6IRD/aSj6dfUCN3S6q5PdQtAjdN9TA7cjC&#10;12NEt4eUquR/z9r04+hkiYTutmLtcxvrImrmHaC5tcTzDSJYS0Vids0VtfRgNbHtkNnNFZFUZkU8&#10;Z4Oo3G+nstj9w5C9gpZaRgwxDm4dBvsmO2z3QFZsvPZmlHCWdP2tcx3FfG+q8tXyKHVWNqY1Hk41&#10;b8RLnsDO9X+g3Xu/J/paB5jC67j2Y1eST4hjTAYSr+mLRFuq6vDdSIlucpFONfTQKK/trQcT6yYV&#10;/ebr88/oMu+byKTcXR633Guzl98Izze3VxvGQ3uehs/IOL3jND1dnaEvfY9p22IO1RA9citsT07y&#10;vMaF5sGk51dtHcOmJEMTD8jWJD9nLmwuhAx2qmKla8ooCYcw25r4YOoOhdgej5VUlDkitnKswjXx&#10;u1j0c41zon62U9WwcWC/a3N5mrg3U5Kitg9R+Kt/1NUtPPWYbEMXdG5WN0JXr9J9glT+18Qz4rF/&#10;pkWpadD3dNeWSeNxjQJbkplGjfQKjMB9HjOIeXYrqeM5nDMNfdTE+9qyvW9Q5X2J55sGSNj8+8z3&#10;UKpt3iv/9MYS/d3Yl/QWr5HJzlErrkbSFg/GTsJ2IKQACHC7rBeej2C7llSLvQx6LkncsT7i8Ef/&#10;URdB4/eyIuZqciA+noO4Nv80qZxq2S7rO96TJPq06Ypou7p5b+rj1emESYk9IK94hhKGKUZP0baF&#10;/vZ/ZzuSB3N7Yo5NGUyuX1aMdUeZi4yAsf3He7nIHiCKCwIgkCsCYr6MfC/02XnN+9b0AYr4ro37&#10;Z2N3Diqwy+PY+XGePO85cMMVCIAACIAACIAACIBAzgkoNXweUuEdZVFzTmG/9d6/nBf0MGS4zvPn&#10;0SKeDQQEQAAEQAAEQAAEQCCzBFyGfQwbq3nZXxZeNe87VnnvCyQ2AcVWRkprP2kT9/cDhHmtXONx&#10;jCLGM5ISFufEo4X3FSqevmiX9K/5fL/Ge06VqHP4itgrA4lLQBNrBWLNIEpinfOP8k7tUoyx5scO&#10;4mId+4AFrjJCQOEzJeqmX5dWqLlXd5+JG61aP1+grGfhTJlEQTW/+V0WmWeSiLsXRDG+l7kt0Db8&#10;pFTG1t24Fw+fIAAC2SOgst4U29bBORmR025jd/YyzETK3FfUCZ+HDg9gT6WOCW6KmoAY9+yOH4yF&#10;RGXsHUdIjJMyKWptkym50Mo8lTW2mdzhAAIgAALJEnjZlj3QRbN3DGW8LdNlkO6NatHOfq2bIN1s&#10;EB8EQAAEQAAEQAAEQAAEQAAEQAAEQAAEQAAEQAAEQAAEQAAEQAAEQAAEQAAEEhGAtflEdOAHAiAA&#10;AiAAAiAAAiAAAiAAAiAAAiAAAiAAAiAQl0B7TSPJGi6/5ntCy4YDxnETTtMjkte2nNG6V1tHqMru&#10;jOQoDAh+q/MsdVWbD0MmKtJXS6P0BRt8FAecrOT+ytfGmS0CDrtzYxzIohjwBoGcExCGzYWR2DfZ&#10;oNyrLcOR32Myyp9yXmBkCAIgAAISBLRADAVx3I+C5J6Ak41Ld3JfTxgnrLanb+gw9zVAjiBQugTU&#10;JBR+li4F1KxQCLTXNFFbtUGxcIzCLbJSyKcrZmO3z1ZmYoTWO4mxT2uVXuGjPgTuSpnAcH2HZfV2&#10;wyEaZWPJhSaBnU26v8wKfi1EqHEWxuYhIJApAmWs4Lu/tjVucn5npc5PWVvW3RfKzZ3lMfJtrUoV&#10;Z8TdQd7Kemoor7EMv8XvpB1WWFyKcmdljALBLcuq2RUbXWhK3Tirg5UuXvEcJbFmIIzaJyOizf5g&#10;+i59NveQwhLrBMmknamwcxvL9GRlyjI5let+yTtiGQ4BQAAEMkdArIGM1HfSj3ovkaeizjLhAXfb&#10;/tqmZeBDEKC31pPTWop2PqSFpfM81dhL51ry1y/udrXQNzvOkJ37UumI6N+fa+qPpFXBc6wQEAAB&#10;EAABEAABEAABEAABEAABEAABECgVAoP1qRlL8lTV0Y8HXiUXG5SFgAAIgECuCMicdVrntdWFLb2h&#10;21jlE2ucn87qDTzFCifcRL5dvO8WAgLFTKCH10yO1nelVAWxloe9fimhQ6QEBGoclVRXXp0gxEuv&#10;cb8vZhijMdDw6nzMcHC0JuDf2aCPZu7RL8a+oLG12LytUzkI0VPTQj/quURXvMfIxc853yLGLlay&#10;tLNmXgevriPjaWllLcbZqKjEldmnUXdEmpO/4+4WnVsmbp6sTtP0RuKy7OXzSvNA3LNDDc4aEmvh&#10;sSTgjHHeyF+a+/Ni1R9uxUdA6DiY21yRKniFzUFv8fltsS83G9LBZzEG3F6ppL/wPaKt0K5U2FwF&#10;Ul3mM594z+aKPvLJNYEyNlofLaG5UdL4vEgxitqurwttrZO2MFlwVQnPPiMKBXXlUtuGdPe4AQEQ&#10;AAEQAAEQAAEQAIFUCeyGg/Tb8Vs8r2ec2TOnWMF6Dq60nzB7sIvw6+OzvCGbjXYN8wfOne39OM9X&#10;Z2hj1/rc534EmQvHS12Q+0F3Mpz+fsKJLzRDvoqxXImjwxcEQAAEQOCQEVAM5y21YHLz3ja3fk9O&#10;aAVrv4fsK4TqggAIgAAIgAAIgAAIgAAIgAAIgAAIgAAIgAAIgAAIgAAIgAAIgAAIgAAIgAAIgAAI&#10;gAAIgAAIgAAIgEBOCPS6Ett2aa9qjKunJScFPCSZeKutbZfOrS+zDbSXdnE+nb5v1g0Ug5XQFdhe&#10;bdaZESMonKIINFXU8vfecKYpyn/v8oV/du+ypD61wKKuPuvlTtJUs+2+Grb/Xs/6miAgkA0CI43W&#10;OiI3gts0EUhfR5ywwyvaVRlpcrroeEO3TFCEKTICQgek22GtU/x5ErakNbZp9wnr+J1c17eridAI&#10;HXlW/bNE8eFX+ATOtvSzrsN42g4Pyn9t7snBTYKrc5782UFMUKyC9BJ2I2XYf7XwgoKso/swihhv&#10;iHZLRloq3DRYK6db0JieXS2jIYm4S9trNLMup2PUmIfxfpT7DDuse8FKUq2TVboy/mL8Jr6nMiL0&#10;yP9m8hbtGHSXycSVCSPSv7M0ZhlUPMthtrGergib4yrb7rWSWdat+TyD4zCl0kVUp58X0aYfWxUD&#10;/ikQ8G2uRvQ8/8WLz+jO8hhtZ0jfaBnbWhd9dOtvTwqF5ihCU4tohz6deUA3fE9plm3Ay+hvSS23&#10;3McSc0Y/6ruMsX3u0ZtyLLfZqZLnooQd81xKQ4WL/mDwdWqudCeVrdAv9NdPPk1ax5BRf77IFLp9&#10;k0K/H/jhysT+dbyLqjIndbA9mUxKHeuW/0HvxaTmnMcD8/vz2pksC9JKj0CY5yy+mHlIvx67TqLv&#10;l4w0lNfQdzvOUWvlSzsH4l1sJSs766Uzzpox9BcreI7c0KcUPMbX5un3s/cz2newcd+nmuflG5l5&#10;B6/fDbha6Tjb2nmlaYCutB6l99pP0w+6LtCf9L1GPx94M3Iv82bZ5rHSx6Ks/L0wijr8KqmvfJ9s&#10;P/p3VPb+n5I6dMEYJOG9xt8vbUZvp0LxDvA7z7zmkDChQvGcNszXuD2k8Pt0bmvVsoRiHJ1IZH5L&#10;wn7KVmgnUTLJ+znMtjdUnntPRWy7m6Qa2pRdbjNkReX6GSXE3/lsyOJ2IK1kxRzDnZWxtNJA5BwS&#10;KLMTBQ9+O9qKj8KB1OacJtesbdO0Z7gPlkNSRZWVsKlysXlQqsyPV6dIzE1kSoQdyBvzbFdAQup5&#10;/elsU79ESH2Qftb9KmxcCVtXqYiYexE2t/5p6quk+ntqVS2p9V5dlsEJuTnjvUgh8e43zFuWdQzv&#10;eWfk8zbP489LPtMrbcfIadAJGKsQYkzeVt1g8jLaqQqVsC04pa6VlQ/r393a1CMTk2QcRL8vMg+b&#10;TCSZsEb7QWI/1dqyTEyEAYGiJSBsEd+XmBMSFTzfOEAeHoOIcWSupJftwX674yxV85xUMrLG9frl&#10;xHXp9R+l5uu2WoxlGtpJaUp/nSqZ8iJsbAKKsV3mYJpffq9M7FQPt2s+1zE3efz0wfTdpOa1vJX1&#10;9B2eM6yJMc+Q6pPslegLi/2DYv2u1CTS1hn25mpThnnJUqs06lOUBPbfy3ul395gO4f5sSGyVwR8&#10;ggAIgEBBEvC9MM2XUWvp7v1VWnk+1LD/BXvyCvKbiUKBAAiAAAiAAAgcMgIKr7ErBl0G2MObhy/B&#10;1jopxvmTvbWPPBQHWYIACIAACIAACIBAqRIwrWOJsxJ52Mdg6nPbykjhfZqQ+ATUtiG9J/ehtcVJ&#10;vZvFXdiwvq609JBid1jESt5bM/TlFdYNB4lPwLQfldcSImsK8aOk5mN4LrSxSlr4pc6+1BJELBDQ&#10;E7DNmc8RhFrkdIToU0p8p1W9PLu5F0rZ5f0YvC8j1xJe1Z+hUarcpEjszY8up+oyn3MO+/XpRofH&#10;NQiAQPYJ2OdHTZnsNnWb3ArKgee4dSKhQ0oXHjcgUOAEQr5x0jbXdKV0dI3o7jNxY3M3m5IJr6av&#10;y9WUKBxAAAQOJYFIW7alb8vsnUcLmoUidBAkEC24m8AXXiAAAiAAAiAAAiAAAiAAAiAAAiAAAiAA&#10;AiAAAiAAAiAAAiAAAiAAAiAAAiCQGQK50xybmfIiFRAAARAAARAAARAAARAAARAAARAAARAAARAA&#10;gQIicMFzhI0cWxuLEkasfzf+FRsYNxstzmR1ptjQ590lOSOv/WyQudfl0WUvjFO+3X6KhtztOner&#10;m8f+afqIjTKHhCG7OLLGihvGJQyRdlY1UU2WjOjGKRqcQQAEQAAEQAAEsknAqOzIxgeMDUZ7s5k9&#10;0gYBEAABEAABEEiewIXWI1KRrs484rkO/VzAs+Vpy7h97la2r6ZYhkOA0iTQUllH9eXVlpV7tGr9&#10;XbJMJMMBrs0/lZrfG6j1Up1EHTNcPCRX4gQSzdkGnBW62ivrS7r7Qrjxba7SnWW5ueuG8ho63dAT&#10;KbaDlcrHmi8emRmjH3z1Kf3k2gf0Rzc/JvrgzwuhmumVYYnbvZW5/TSWd9bowaqccvjTjb1UWVa+&#10;HzfVi+H6Dnq/8xzVOiqTTuLRyhR9wusEhSYar8t8MnVPqlgnm3rJlULdpRJHIBAAgYQExG/vO13n&#10;6ELLENmU2Ec8qridO9vUnzCdw+bZY1jrLaT6n27qo3Mt+Tcc7q1qoO90nqdyMS+dgoj363e6ztNJ&#10;ftdiHJsCQEQBARAAARAAARAAARAAARAAARAAARAoaAIdNU1UkaRBxN7aVvpe30VyJhmvoEGgcCAA&#10;AkVBoLa8Smodczwwb1mfG/PPSJxxshKHWkYX+dwYBARKgcAFzyA1VdQmVZVqPt93vgDWe5IqNAIX&#10;DYEOl9mgp7Hw4/7YbbpaqzfSre1sUdhghNSYVrbvxf6Uzb/4X2n7d39OwSfXTEZRs51/sumv7W7y&#10;Pp8H9Nejn9OLwMF+pWTT2QvfVd1EP+y5SG+2HSfxzi4UcfM+Tqu14jBptLKzri9y5NyTK+KmcX9A&#10;Y8PwWqI159AuKfP6vXGaJ/P7G8Rzu7bwTF/WOHdtvFY+6G6L40skzpLXOmI/qx02LLnN+/aiRQss&#10;Rt/iGgQKhsCD5Ql64p+RKo/Yk/SW93hG9lomylCMIZw2R6IgEb8tbju+9D22DJfLAGptoym7sPFs&#10;qCkEHECgOAmUdRqM1vPZqOBkYf0mZcna2oZMQUNTj0xu+XYITz7UF4H7I2pr5vtM+kxwBwIgAAIg&#10;AAIgAAIgcFgIfDb9gPw7G1LVfbP9RMK9EscauyPpbDr04/uK3Z399IUuyftL4/v3mbhQHHpdllrw&#10;IL9MpC+bhrazqQuqSOjY1EXADQiAAAiAwKEioPC6kk6Cu7pbqxvj2m9o1WcVBf4gAAIgAAIgAAIg&#10;AAIgAAIgAAIgAAIgAAIgAAIgAAIgAAIgAAIgAAIgAAIgAAIgAAIgAAIgAAIgAAIgAAIgkDSBftaj&#10;KfSxxBKhb07YyoFkn4DQg2bnc+aJJMhn/30bKzTu95GMXkGhTwTPLxHRxH49NZ7EAdj3hT99HVWW&#10;meQhgObX61TyO2Pb7Otk/VoQEMgWAaEbWuh8tJIHSxNWQRL6Cz15H0x8RTvhYMJwwrOM29Ur3mOk&#10;wt60JatiDdDjarEs+ljAZ7JVHi/Sdbbx/Mw/G8/b5H68vptG6jpN7nAoLQIu1kk5WBdfF2IytRV9&#10;yC6J720yaZZyWGEPdIDHP1ayGdohocfvMMrtxVGzDtIYIFR+J15uOZKW7crhug5SSYmRut7p7nJm&#10;dBcIm9JWUmuvpJYKt1WwrPqfaeyjjmqz3sNYma6yvtiPZu6S6M9kWh7yb2CbdUJaybC7nYRt9XRF&#10;/D6P13VJJXNt4SntSJRNKjEOpBp01WmLUwWvO1m2bvkOF+J5DNEX+i/j1+hXkzdodM3Hmo4z832t&#10;Zn0f59h+8x/1vUbvsz3dP+57nS7xHFZrZZ1Ey5JvMvL5i7GHmN+x8xyd0CNdwfpchQ1hUf8aR0VE&#10;f3Id65iud9ZQY4WLmrkN8zCD1qp6aqtuoHZuTzp5bNXN+s57az3Ux+/BAbeXjrP+mG93n6Pv9JyH&#10;bR35x1GyISvt5fSD/kv8HbHuJ0VDEPOU//nRx7Sw6Y92Tnht1KEgAkO3b0JkMT2XtgPk21yN6Rft&#10;OMTjjmzMYYj26JudZ9iWeU90dnGvd3nOZXp9Ka4/PFInsPv4S9r8zf9N21f/lnYffk6hGTkd/Zus&#10;v+uXL67SLbZNlKwMuLz0rfYzVBWle6uC301V/J9IRA9gkb+7RS9Cd4xvVF+N1gH9Pd9Nri/QR7P3&#10;pfs+YowlxiLCpsVQbRud5Dmii02D9KbnGPM+TT/sukA/6X2dftp3hf5k4HV6v/Mcvd12gi57hkmM&#10;IcT4qqemJdIXcvO8g9ABr3A/oqXSTWK+SUZmNpbpXozxl9p5lNSB86RUvrRNIZNWdBhtnsd0u9vR&#10;TqQY+uA6zwK+0bbWiJan9SX0DkTGTiZ7HvpQkbsWZ2KbSOK5uSTmxGXeATGyj+ukcF+AvzA6f5uE&#10;3TJdhK9vHDF+5zvlNbGCxnSzGfQlhkTbYrF+GjMhCcdMtElPAjNS8ygSxUGQLBOwtZtt7IUmDDrh&#10;Jcog5kpEP9hKxBoXJDcExLi3q9raxpcozadshyrMcxXpiujffjjNc3IScxxibfENXlsUY/tURNjD&#10;FfG/1XWW+1t6nayy6U2sLdCvJ25SKCxfd1vHML8bVLJ5+shx/rvkfOMnstlFwgUnHujDc1tu43dm&#10;pmRpK0A3eA1ORoRtqmTWUcR3yigBw34Jx7r8ONiYVjHcG/tq2txz0pLUoZiLeio1DaZsYD/MhAQO&#10;JUbg5uILEvPuVtLN78YmZ2pjOKu0rfzreb5ajFm9lfVWQXX+ol6/53H0VbZVZvW+VgYvkO0P/4zK&#10;/ui/p7Jv/WuyXfihLi3c5IlAdZ1pbEmBhTwVpnSyVbyD+sosTWd9HVPYF/iQ16DFvglZOcJrxu+0&#10;nczIunF0nmLdq1qiH/x01TBfE51IEV8rbfrnX6j9siJGjKJngkCMfjnBrm8myCINEACBUiMw/URf&#10;I7H24enVu5XQnVLO548aOnQ10qaK0w6urhK4AQEQAAEQAAEQAIESIGDcx4s9vHl4qGsx9tNWJ7eu&#10;kodSI0sQAAEQAAEQAAEQKDoCisu8FzAf+8tCq/M6dqJPLs56QOITUA1r5SJkOIk55vAK6wJb1+/3&#10;Np4jj597cj6asS8fq7+fXJIlHdq0VtDYQZE1hUzX2riOHQ7xd2I507kgvUNMwOZ7rqt9uKqONP7P&#10;tISNbQxnoOThnK7m1+8DVFzmPdxWdVdqzHMf2qo+Xas04A8CIJBZAvaFUV2CIT6LHOb/QhaN9Rvo&#10;JGStM1IXHjcgUOAEdsbvm0po7xwxuaXroFbzb13Vn3UMrejHrunmgfggAAKHl8BuzLaMzysXsljo&#10;TyzEs7WFjBNlAwEQAAEQAAEQAAEQAAEQAAEQAAEQAAEQAAEQAAEQAAEQAAEQAAEQAAEQSI1A+tb/&#10;UssXsUAABEAABEAABEAABEAABEAABEAABEAABEAABEqAgIMPyFxpO06/HP3Ssja+zRX6ig1Zn27u&#10;twybSgBh6POfxm9JRRXGaC55zAZGRWRhjP211hGqZCOONxf0Sh4SJT6+Pk//NL0bMQQtuBjl4cqk&#10;lPHJkbp2Y1TcgwAIgAAIgAAIFDMBozEtVogEhYDF/EBRdhAAARAAgcNAoIUVPPbUeujF6mzC6vp3&#10;Nujh4gSNNHZFwi1tBmh5ey1hHOHZ5/ZahkGA0iYwXN9Jn8yYFX9F13ppO0CLWwFqcNZEO+ftenZj&#10;mcbWfJb529lA4umG0jWQaAkAAbJGwF1eRY2OGlrYCZjyCDjZcGWUKEJBOBtI58FXlGv+LsXc9cdz&#10;D3h+2FrKFBu97hnheeoDhX2N5TUU2N3URbaFw1S9s73vpmxZv3/2Axfqxd0PSJl9SloFt3utA/S0&#10;wkFaZYVlaZucLhp0Ze7dWs/t7ne7XqHP5x7SM3/ivoCxcCK8aLdH6jqNXnm7f7IyRfObq5b5V5aV&#10;8/pNn2U4BAABEMgeATFneKy+izqqG+mLuUc0sXagRF24XfYMUwWvX0IOCFTay6mvtpWerc4cOBbA&#10;1emmPjqbpTXxVKrXWOGKvNt+NX6d1oNb0km0VzXSG95j5MT3TpoZAoIACIAACIAACIAACIAACIAA&#10;CIAACBQXAbEe08/r93cMxtTi1eJEUw9d9o5g/188QHAHARDIOoGumma6vTiaMJ+xgI/O8Dx1PBFr&#10;hw+Wx+N569zPNQ/w2apynRtuQKBYCYj3/jsdJ+mvnn1GYh+HjFzxHiW7aj4jKBMXYUDAikCnq4lu&#10;zyc+uzrFa8Yh3iNkMxj+tNU2mZIPr86TWlFtcs+VQ3hhgoQB8pD4H70Tydbx9s+prOtYrooglU9Y&#10;C9OdpTG6vTRKYbG/LE0Ra6pnmnp5v5ArzZSyF72lso7GuX+QSBZ4v2oD71GLluClPyRy8N4tXm+2&#10;2oenzI+REtYbeA57MnuOXOPn9Qnv5wpqoehixrx2cNv9Ku+xsJJGfm4rO+sxg/l5T2LTun/fT/Mv&#10;7l/jAgQKhcDU+iJdW3gqXZxXW4ZJfO+zLWKfyWXvMP124ivLrMSey54aD7VXN1iGzUUARexf5f1I&#10;tHuwP1e83yAgUIoEbB4+8yH2hQV39qsXZIPQ9t6T+/fFcqFUukipbyVt6WAfYXjyIdGpdwuqCqHJ&#10;R7ryqPwMFDv2hOqg4AYEQAAEQAAEQAAEQCAlAmP+OXqwJLf+N9LQRZ2u5oT5NFe6qYX/N3mM7No6&#10;ONdasXswfhAJ3F8cp3OewYRpJeOpiPnIaOHxihYKklJmj3bN+rW2oz93ozicWc8TGYAACIAACBQx&#10;AZv+PaVFzbfJ1Mq49hteXWA1GWFenjvQNSGTDsKAAAiAAAiAAAiAAAiAAAiAAAiAAAiAAAiAAAiA&#10;AAiAAAiAAAiAAAiAAAiAAAiAAAiAAAiAAAiAAAiAAAiAQCICQgfXu+2n6NbCc9ZDN0E7rCtGWHbr&#10;qG4ioW9O2IaDZJ+AeA4e1gcUbY8oVq4TgQVpOzxn2DZOjfFcTqxE4RaTQI+rhXVSjcb023MUtgMX&#10;Nv0kbP+UkgidKtEWHgPlejuQe3XtZJtZEBDIFgFhr224oYO+nH2cMItxv4/Wd7eoyp7aeb87Cy9o&#10;mvU1ycj55kFyOWL/HmTiI0zhE+ipaaGb3CdKJKKvNLW+FLElmCjcXdZreFdSx69IZ6DWS2cT6AxO&#10;lBf8io/AGdbH+Hh5UsqGcaLaZfI8d6J8SsnvZENPxA5xiM/qJRKh53vI3U4O2+HRPbyyvWap33yP&#10;2SnmmO47Ueg2F31uK7vQQq/iMpetrjx1vboi/vyWtd3mQW6L8y2iD/Sm9zj94sUX5N/dsCyO0Dn/&#10;1eILOsX6bzMlwXCIxHvMSuyqjUb4d5IpOVbXRc8DcyYb7cb0t1h/+E2u8wXum2VClLYhorsf6pLS&#10;ph+T0ndG54YbeQKbfKb60eoUPeZ/8bwyKWLuZMTdEemLid/LnghbzqLdFv9bnP/42jyN8u9jZmOZ&#10;37fp65neyycbn04+k+6taqA21r3q5f9qHtso4i+qfonylQ2XKA34gUAZt+nvdZ9D8JrqAABAAElE&#10;QVShqzOP6IZPXp/xGs+N/dXjjznuWeqqbbEEqcbQ7RteSawf3TLRQxjg0eq0Za1VbkeGatssw6Ua&#10;QLQ951sGI/OiH07dJdF/SCSjrAerHXOJiRCl5Beae0Eh1he8R1+paaCqP/6zhGn5NlboN2PXaY3n&#10;05IRlZ/5habByPxFrHhCt/k6v38TyfyWn1oq3ImCFL6f7wUR6z7TiVffLxVjmA9n7kn3QcTv9S3P&#10;Me4P1OuSzdTNyYZumt5YogXmbyViXqy1sp5ta+jtUljFS+SvTel1Lgu7FkprZu1UJMo/o37TT8zJ&#10;8fP3SYw3q3gMLDOH3eys5bHggX4/c4YUya+T13EzKmI9eGttP0k1eKCHf99R4sKxFTCF2jHYOTEF&#10;iHKw7ejrHs7ifLywwZKuiJHG9aXn9A1v8eltT7fuxRbf1uAlpbKWtI2D+aEQ66m3j1xOqirTa4uW&#10;I0wxxiu1teOkIOUh8Cu8r2V6Y5F2Lfqkwv7QPdbNepzfjenI53OPLOev9tK/0DJEtY7099x01DTR&#10;D3su0A22ZfZgZWIveelPMTf6Gdt0eq11RCqO49gVcpx4i1LVtxqaeKDLx9baxzYXMmPrUtgW+2Dq&#10;jpRdMfHuFbZxkpG2GOMWf7leH24Zf9cCK3PkbsjemCuZMmc6rMrzpaGn1w6S5f6vNvecIvOoB675&#10;v6qO0X8OyK3757/wKAEIJE9AjDvG1hOPu0WqNt6DeLq+J/kMMhijnPtD73hP0C1ey7mzbL3eFJ31&#10;g5VJWuJ1vTdaj5GY948liqFdjhUGbrknoPAcM1XxvM/a8n7mGtrlfRapXig876Dd+0gXXZt5Qkrv&#10;aZ1bJm9uLDyjuc0VqSTFepZYsx1yZ69f1OvyROzKJirQC55/fqVxgG368vcwSjS280sLbJ/B1UiK&#10;03q/gSbmRgJLRI3tBaH7WWnj518M/bIo5rg8hAR4XcIkov3n3xEEBEAABEAgigDvRdNJczfbWoo9&#10;5tGFK+KbSF9G9MX2RFVJYzvQmZon3EsWnyAAAiAAAiAAAiAAAskRUGsbKTR5EEdbtV57OAiNq4wQ&#10;iDV3HmuOJSOZIREQAAEQAAEQAAEQOMQExB4GXtOmqJ2/QpdSrkXYH44WldevIYkJKJUuUupaSVue&#10;2Q+oTfK5lJPv7N8nuoiENQRQ2/kceTakuk6XqrIut99CF+mQ3GhiT5FfPwYV+1WzIvH2l9a1ZCU7&#10;JHrICPB6l7o0pat0qCVzej6iE9YMbYzwU8VvqakrOljWr43vT8WV/Jk2xclnKoQOw+0D/Ska69KE&#10;gAAI5IeAwm1Z2YpeV8FuU3d+CpNMrjb9HlHTWe9k0kJYEChAArtj93SlsjW2kVpVq3PLxI3Y96/y&#10;+zzMZ+P2JIT1oj0U+AQBEEiTwC7rv4kWG5/BzUZbFp1HuteKlZ5R1mUHAQEQAAEQAAEQAAEQAAEQ&#10;AAEQAAEQAAEQAAEQAAEQAAEQAAEQAAEQAAEQAIFsE1CznQHSBwEQAAEQAAEQAAEQAAEQAAEQAAEQ&#10;AAEQAAEQKG0CbdUNNFzXIVXJa3NPaCmG0VmpyBaBfj95h9YljWVfaTtGDjZylUjONPXTq57hiBqh&#10;ROGi/YTBnX+YukkbBoO8O2yI74n/QKFNdJzo6yY2zt3ERoUhIAACIAACIAACpUNAE0bpogXKoKNp&#10;4BoEQAAEQAAECpbARe+wVNnEXEcwHIqEfWpQsBYrgSq7kzxVeoWyscLBrbQJ9Lu9VKYYlNvFqPLj&#10;Vb0C0hhBcuKkaRpd9T2RyuskG7Z3lriBRCkQCJQVAr1VzTHT9TtZ6WyUKNwuK5v+KJf8Xn4+/5g2&#10;QttShbjIhtpr7BW6sA08b2yUTXu5zskW3CWN/4tWRNl9LyLFVzYDpDy/QXW+KEOkcSqm8gz+xeYh&#10;NgQvDAJkTuysNPH11qP0mmdEqr2OzvlL31Py8VpBIcgur018MfNQqigXW4fJrpZJhUUgEACB7BKo&#10;dVTRex1n6GcDb9IPey5FPsV9teH9kN1SFE/qlzxHyF3OSugLRM409dHZ5v4CKc1BMQSj73W/QuL7&#10;ZSUKv1/PNw/w9/A0+vZWsOAPAiAAAiAAAiAAAiAAAiAAAiAAAiBQ9ASG6tul6vBq21ES/5lek5DK&#10;HIFAAARA4GsCXdWx18yjAa3srNPqzoHR1mi/sBamT2YfRJlaj/bVX3sq62iw1qt3xB0IFDkBsd72&#10;ZttxqVocqWsnL5+ZhIBAtgiI75dNSaz+T+xNnV5bNBVBdZsNe+fbGGhowrw/RW3qNJU9nw7zvJ/s&#10;b8e+pFuLLyjMeyLTEW9lPX236zx9o+MUxdrblU7amY7rqXJbJrmwEzCHcXuIKvmss8S+LK25h4Kv&#10;/ZRC/RdI4++2xnuvtOZuc5ppuDxcnSTf1qpUChdbhqiyTL+/LlbEBmdNLOeIW8Cp38OnBRbihoUH&#10;COSDwCr3+z+avSfVtxflO1HfTd011uOJTNWlr7aVuiTz+2zuIe2Gg5nKOu10VFfj12nwDppqPvdh&#10;oY8i7QyRAAjkiYAwpFzWPqjLPch9OnF2pBhFbT+iK7a2OEUa70kvFAkvzxGt6/eXG8tcKGVFOUAA&#10;BEAABEAABEAABIqLwCbrOvxg4rZUoWv5XIk4Qygjxxp7aNPu0AWt2NWfkRV5P5PQraBLJMGN4nCa&#10;fLWdTZNbth2MeSoO/VxhtvNH+iAAAiAAAsVFQDHoVtFCyel7UN2GuXteIw4HlosLAkoLAiAAAiAA&#10;AiAAAiAAAiAAAiAAAiAAAiAAAiAAAiAAAiAAAiAAAiAAAiAAAiAAAiAAAiAAAiAAAiAAAiBQFATK&#10;WCfMObZD8vOht+mnbA/nXxx5l/XnnKa68uqiKH+pFFJGt9lX88/JH0efYDQHl6OSTjX3RjvhOkkC&#10;TRW1Uvagnvtnk0y5sINrwR1SttZ0hTTqXBKeTta70uRkPVQQEMgigSMN1vrqNNa09Hh5MqVSLG0F&#10;6OrsI6m47VUNJPRQQkqbgHh/JtJBt1f7FxZt/9PVGbo2/3QvuOVnR3UjXWrR68ixjIQARU3Azf3s&#10;/rq2tOrQWOGi7tqWtNI4jJGr7E4acluz32H9d3eXxg4NIqFfTOgmD0toMKzn7+/Ruo6MsDlaZ/2u&#10;FxndW7K2X52oQI9WphJ5R/xU1gPc62JdqwUgDu5rv8s6bcsUm1RprvM7Z3Itc3pRH3DfakviTOyw&#10;u4NEWTMlNlWlC016/Xfx0n60OkULW5mxTa80ch/PoDsiPCXXR4xXvsPs/iIwR381+jndXhqV+h7J&#10;sBJ6uoVNhB90X6Bvse3mzpqmhHZhnHzGe5DbemFv9yf9r9OrnmFq4/68sHNfCCJ+2+3c/7vgGaIf&#10;912mf3bkbXqn8xQdqe8g0R8V7RHs3hTCkzp8ZRDfuwveI/RWx0n+Hsr/XnZZD8Ivn1+l2/MvpKDZ&#10;avU69MP+zL3DpApQ5IF2+B0t2lor6Xa15MTmeA/3n842WdtpHwv4ilanrRXrfPobfz+q4fdlLNtD&#10;7lf/4tlntLa7ZfRKeF/FOv2/3X6WBhLYKGp0uhKmITwz1X+zzCibAaaf6FPn9TVq6dl3m15fog9m&#10;7kqNrUQk0T95s/UYeavq99PI9IXoW1zxHJUaX4gx4Ucz90jYQcmUaFOP9Uk1dpBSXql3K5Y74/MX&#10;44iGNvJtWtvIaHZa2wQRGGTWXeYl8ksaablen57KegRTEYfBrknI5qCwQQdTonRVwxpoiPvH2RBh&#10;j2Z5R78WFisfK5tBIo6wkTK2Nh8rOtwKjICtQz8HH5p5SlowOZ1gExLzL20WY9YCw1ISxRH2h840&#10;9knVRdikCqShx/QZr/88s1gj2iuIsP+SqP+0F072066W0YWWQXq/81xKe3me+mfowfKEVHaKs4pi&#10;6YCViRxaniVtTa8rz9YxLBNVKszN+Wck1nhl5A22RZjs/GUNv99rDe+fgNP8Ppr3yY2BZcpZaGGU&#10;Vv49iX5ulGgFOF+qlPHctLCdFiWa32zLL8oblyBQtATEOt71hWdS5T/KazcytvmkEksjkJhrPN3Y&#10;Gxnz2g1tilWyc5sr9HfjVykrYx+rzOGfFgFl367b18mgXU6LZyRyjHXMbL6XxwLzdG9Zbm3ewf3T&#10;b7SflNp/kQ6I3hrrfTFinWJ8/eVagxYOU/j5LQp9/P9R6D//zxT6zf9F2tg9qSKIcKFf/weO979Q&#10;6JP/ROEXX5FIL1+ieIqjX5YvPsi3QAhUsL1fw74RLYB+eYE8HRQDBECgQAhoqz6iDcNaknegQEqX&#10;vWIobUNE/K+c/x6pP/i3ZPvOn5Jit7Yln70SIWUQAAEQAAEQAAEQAAFBQHHp9/BqmwHSDPZHQSrL&#10;BNaWdBloYt2T1+ghIAACIAACIAACIAACmSWg2MqIqut0ieZjHSsc0J+bszr3oyvwIb5R2nmOOUq0&#10;pSnSNq33/4sopvPhvJ9FqWmISi1zl5rhLJDCOruIx1kQMwHT2SIOonjldAqYU7NwMfz2I6ED+rGY&#10;RQrwBoG4BGx8jlrhPZ3REmrmPT7ZkPIq0gx7MhTDvEI2so1OU+N9WZphrVN1pdamqob9hcazsdH5&#10;4hoEQCC7BMoWx0xt2W7jwTnp7OaeRuq8b1UnrBsMAgKlQiC84afQ/ISuOvauo7r7TN7Y3Pr1ovAK&#10;72+CgAAIgECaBMIbgZy2ZWkW9yC6mEdMIMnqIkiQFLxAAARAAARAAARAAARAAARAAARAAARAAARA&#10;AARAAARAAARAAARAAARAAARAIC4BNa4PPEAABEAABEAABEAABEAABEAABEAABEAABEAABEBAksAF&#10;zxBV2/VGaWNFDWth+t3EVyQ+MylPlqdIGHmUkRMN3dRaKWfE+UhdB73ddpJkDMvu5b2ys06/mrxJ&#10;/ijjuE/80xTUrA01j7DxLwgIgAAIgAAIgECJETAoBMyWYroSo4bqgAAIgAAIgEDeCdSzkcyhunbL&#10;cqzvbtGd+dFIuGcr05bhe2tbSRjdhhxuAg5WOtPnbrWE8CIwRzuh/Cu9e+qfoaVta6XHNTw/eETi&#10;d2NZcQQAgTgE2px1VG5UDMlhA+XmuelcK9GNU2R6vDpNE18bPY8XZs+9r8ZDPTEMqTeUs+Fmg2w6&#10;HAYXvt2y/p2aIxWIi4+VLrMi4miZqrVWQnysrpPcjuwZXern9/b3ul+huvLq6KIlvNZIo99N3aFN&#10;oTA+z3LD95Q2gtuWpWipdFO/22sZDgFAAARyS8BZ5qAGZw2JT0h8AoLPD3sv0bnmAWqqqKUy1RY/&#10;cJZ9zjb30xn+L1Spsjvpu13nqdHpilvEqjInvc9hTjT0YOwalxI8QAAEQAAEQAAEQAAEQAAEQAAE&#10;QAAESolAE8+Rt1c3xq2SOEfwze6zdKKpCAysxa0FPEAABEqFQGOFi6rKyi2rMx6IbRDuDhuQXN62&#10;Ns4t2r7LnmHME1uSRoBiJNBR00QnLQynijWVV1r0xu2Lsa4oc2ETEOua3mrrvTHjfnObrvL+VrLr&#10;3wfh1fm8Vjg8+VCXv1LvJbUy/rqkLnCWb3Z5T9JV32P65cQ1Emd/05GWCjd9r+cCfbPzTGR9Op20&#10;chXXU1lnmdWCxP7QhInw91lr7qbwiXco+N6/puC3/pQog3sdVvms9s3FFwmLsOfZVd1MvS7P3m3C&#10;z4YEa+d+Z6U+bmCJtAyfi9dngDsQkCcg9pb/dvoOifZNRrqquf9T3y0TNKNhXvWOkF1iH896cItu&#10;zD/LaN7pJOZ49Q+o4sf/lir/+f9ElX/8Z+Q49U46ySEuCBQ0gbKOEV35tK01ChsM3OsCFPCNrf2I&#10;qXShyUcmt3w5hKf0/WVRDrUN4858PQ/kCwIgAAIgAAIgAAKlRODDydu0FbI+x6iQQm93nJIaqws+&#10;PbUeChrO7VbsmvO5PS83byfFnNdnTLKzZXLKtoO2rc9TccQoV7YLgfRBAARAAASKhoBSZteXNbir&#10;v7e4s9U2mULke+3XVCA4gAAIgAAIgAAIgAAIgAAIgAAIgAAIgAAIgAAIgAAIgAAIgAAIgAAIgAAI&#10;gAAIgAAIgAAIgAAIgAAIgAAIlByBCtYNo7K+OUjuCXirrPVOhdn+mYxcah0mm4RuD5m0DnOYWDYD&#10;jTyEPdGSEv+iqTomnUscoqOqETopTaTgkGkCNY4K6nQ1Wyb7cGmC9YDJtY97iYVYb9hvx2+R+LSS&#10;ctVOr7bqdbFYxYF/8RLoZZuxVjK+tkDBOHq+Jtnvk9kHVkns+wsdhm+0HuP+F2yZ70M5JBdnWwbS&#10;qum5lsG04h/myCdY916ZYm3P8t7yOG0VgN3hXDyrByuTNL/lt8xKtFSXW4YzNmYUtqC9lfWW+T73&#10;z0rZXo6VkGivn/lnYnnp3LpZL2O5zXAuVBcitzeCzRXvUelMf8f6JfysnzVdEbzuLo1aJiN0SQ67&#10;2y3DJRvAW1UvrTf2c98jCifZB4xVHoXnQBSvvk3VZp6SFuddHysNuL0kML42T7+fvU9BTU4fqhU3&#10;YTv3bFM//XHfaxG7CMnYj99LW/yuB2q99I32U/ST/iv0mmeEOvj3nsu+l9DrImzDn27qo+/2vEL/&#10;fOQd+nb3OTrBuvAb2LaEgn7g3uPCZ4EQONLQQd/ru5jUe1GMyD+evEsfTdyxbJtVgx6F0Ep+9ecX&#10;CHbpYjwNzErNZQzXdUinmW7Abom5m03uV/s2V9PNCvENBDSD/Qm1NraNtRD3a4Q+sg8nxW/Uei4s&#10;OptWtmPw3c7z1OBk+xcJpCmBTv+9aPOl8B2YebJXnZefTV37NhdmN5fptzPMWHIdR/QRrrQepTaJ&#10;tSF9psnfiXnWi5I2dvy7G3R13lDP5LOMxNDWlon8+nZeNfS9U0w659Ei44NZg6781gHuy6k0t7Vi&#10;WZ6WilrLMCJAs0S4RbYtFm9uUiqTWIH4OxItanA7+lb62m6wa7JTnrjtMCZs4+9ftITs+nJF+6Vz&#10;LezSWK0NONQyOlXXLZXNjaXnmX8mUjkjUDIEbB0GPfVs0yPE4/9kZDKwYBm8I4HNU8vICJAygaHa&#10;Nmq06K+IxMVvX8wppSJi7u2zObm41TynIeZRsyFN/K74Xtd5OtPYS8KWZDJy1feEZjf4/ZxFUavc&#10;VH7lJ1TWc5Loa32tZR2ZYSH6k7ck9dyO1HdSe03s/rFV9Y3xAk7z+2htccIqmaL1V3jfmNKit80c&#10;nnpckPVRaqL2WZVXEdnKCrKcKBQIxCNg++D/JfXG35Myzb+xBLpKn/PetKUdaxvDwo7xSG3u5oTi&#10;1SvavZPn47/TcZZqHfwbTUI2eC7pVxM36PHKVBKxEDTvBKLbZS6MFjDvQ8x7GXNUgAVee782/5R+&#10;OX6d/mbsKn3M62dLhjGzTFFermMa9pbMPMvKOqbo734yd1+mWMSrq/Ru20lqlVjrl0owQSCXo5Ia&#10;y61t3oo9BUIUVaXwrd+QNnaXaPelPQFtWq4fvx9uZ5O00duczq8j6SUoXla9Iv0ytv8aLZp4Z0BA&#10;oIAIRNa6awz7fg5x+19AjwZFAQEQKCQCsd7frfq9ajLFFeu8D1YmImOlX4x+wTarb5M4y2S13iGT&#10;djbCKO4Wsr3xM1IHzpNSJbdOlo1yIE0QAAEQAAEQAAEQAAE9AeMeXuEbXrXeC6FPBXdpEQgs6aOn&#10;uK6tTwR3IAACIAACIAACIAACsQgorqj9ZSKAP7d93/Am7/fZ3tQVLVafXBcANxECatuQiUR4ynrt&#10;XxPr/fPjurix0tIFSONGqzaslXJaypqhz59G+qUUdX9Pxl6lxNnqOmvdPnvBk/kU+y2o0rA2gXXs&#10;ZBAibAICtrnnOl+N9RiEGzKvc2MvE2M7o6xn9yzAXr57n5p4dxr0eSiu1PboG+NpmJPaw4xPEMg5&#10;Afv8qC5P0ZYF67w6t4K8MZwXiWjr4/OBEBAoBQK74+Y93I7Oo1mrms2o88WgsyJrGSNhEACBkiYQ&#10;qy2zdxW+DmfF0McwPaTQrskJDiAAAiAAAiAAAiAAAiAAAiAAAiAAAiAAAiAAAiAAAiAAAiAAAiAA&#10;AiAAAiCQaQLJaRnPdO5IDwRAAARAAARAAARAAARAAARAAARAAARAAARAoCQI2PmgzBttx6TqsiCM&#10;AfoMxnmlYsYOtMZKXz6eYiMxElLPBm7PNPVLhDwI0u1qoW91niVhYFZW1oNb9KvJmyQMCAkF7w8l&#10;jGAJ45MdVakpVZAtF8KBAAiAAAiAAAjkloC2tc6G7Lb1mRqMLeo9cQcCIAACIAACIFBIBM6zoTdV&#10;iagcS1ism76nNMMKYVe2+d1vIf11rRYh4H1YCAzXWxuBD/K8kjAUmE/ZDQfpxrzcXN45nnezKdiS&#10;mM/nVep5q/z96qpsMlUz4Kwwue0GcqsQ3lQAdhDvhWuLT2N5mdxq7BV0vslgRP7rUPXl1WzKXS+b&#10;dlaCbZCdHCsONmSf3u3ME138EL9/Z111OjfjjcteScfqu4zOGb+vZeP23+08T0PuNum0N0M79OH0&#10;HV4f0KTjZDrgKn//bi/olVnHy+Oy9yhFDITHCwB3EAABEChwAmWqjU419dIPei/Svxh+l3429CZ9&#10;v+cCvdl2nM4299Mgt+GeyjqqLCvPWk1EPqeb+rKWfqYSdrIhje90naOemhZTkt3s9qPeS9RS6Tb5&#10;wQEEQAAEQAAEQAAEQAAEQAAEQAAEQAAESpnAO12nqd5ZY6pild1J3++/RL1urPOb4MABBEAgbwQ6&#10;a5ot8x4L+ExhVnfW6avFFyb3WA6nGntJrJNCQKBUCZxtHqD26thn+MR+wbfaTpDDyqhYqcJBvXJK&#10;oNNl3aaP+81tuiikza2PG86jMVBtM0DhxSkdO1vHEd19vm6m1hfpF6Nf0IOVybSK0OSspffaT9G3&#10;Os6Qpyrxnqa0MspC5MaKWsu90NvhXVrjM9EZE2d1xpIS+68+mXtAId5PayVOm4MutQxZBdv3f7kv&#10;z7gz76V3wGnoC4VDROur+3FxAQL5JHB1/jEFdjeliiD0KrzaMpyX/YFiXuVcnH2xxsKLdtq3uWJ0&#10;zsu9rbGdVHcLWRqZzUvpkGkxE9CWZ0gLBQuqCmUx+my7Ew8KqoyyhVH4t0vl+vd3ePKhbPSshwsZ&#10;yqK4Gkl1NWQ9X2QAAiAAAiAAAiAAAiBQ2gQeLI7TWJw5ZGPNz7YMUHMSZ0XEWXGX26NLxrm7Q2Q4&#10;L+nbWCHxnwlRHE5TMtpOBuctTanHcWCdltGilJvLFe2PaxAAARAAgUNOoMyuA6AFd3X3Vjc2t1l3&#10;RiiPa79W5YU/CIAACIAACIAACIAACIAACIAACIAACIAACIAACIAACIAACIAACIAACIAACIAACIAA&#10;CIAACIAACIAACIAACIBAegQaKlzkUMvSS4Rjd9Y0UZeEDqu0MzoECfS69OeoYlV5jXW9zG+Wjv6h&#10;3VWzbrNYdiA7q8173mPxgRsIpEvgaKO1LUr/zgZNs165ZOT63GNa3PJLRbnsOZJV22ZShUCgnBHo&#10;ltDtG9RCNLlutofr4/fB79hGqcZ/MlLHdmjfaTtJwsYe5PARqGO9jP1ub0oVFzrzu2vNdgZTSuwQ&#10;RhK2Go/K2I1nPZO3l0ZLnpDoz8rapj/W0E0NMWw2pAPpWH2nZfQwt6sPlicsw8UK8CIwR7tCZ6iF&#10;DNam9nu0SDYt7x4ej5xg5jKyEw7Sb6duS9U1UXoPWffjVsj6POywu53KbfpztInSTcbvgmeI7BLv&#10;xqXtNXq0mp5O4b1yqW2De5cvP3e3SfON6d1wl5DA4laAPp69nzCMrGdLhZve8h6nP+i9TMfZNn2m&#10;vmtCr3x/bSu913mafn7kHXqr/QSJvp/Qo5JpEf28E0099M2uM/RfDb9D32dbyudYv0trVT3rgs58&#10;fpkuP9IDAW91A/148FW2SVKVFIy7C6P0y+dXaSeBflW1Vj+nFPabx1ZJZVqigbXR2xS+9l9Im37C&#10;+mpfvps11u/0eHXassZC53Qz657PldSw7ZpYdr2M+Y/554xOuE+DgCb6K2wDIloUl/73JfzWWGfW&#10;L559Rg+Xku9Pn2zsoXe9J6XexeJ7p/BfItkM7dBGcDtRkML2E3PnG4a1AO/LfuQc60//YPYehSXs&#10;JYhKClZXPCPUURXbLk42QPTx+KKnRm4u4Qm3NaMZ+M1qK7NEhnUvpU3eVkQ2OKSc5vw4kfH76x3g&#10;MViQlnlsYiWijysjNfYKclqMtcTc44Lk3LZMnpEwBjtkqrGukgk5eFwQLTvcNiQjNp7rj5aQoVzR&#10;fulcL27ryxkrrQYue39NK7nter3mscKKtu3uMn9HIAVNwNY6wG2Sfi4+lITO/ZXtdRLzaFbSzmv1&#10;kNwTUNim3KXmIxa9kZflEraqXiT5nhPv+A9n7pJYH7KSyHveeyyr9u3E3MKJhh76fvcFkn3HiHKL&#10;d4hYx1rbzZ4uV6E71j5wjpxv/5yqfvY/UsX3/mu2uZB+nyfIc7wfTsqtwYn36UVv6rbRjLYLd1if&#10;4LbBXmFwZZ5V8MqtB1p9ZwrR39RnW18hbaXwxnTq6ffI9q1/Q7Y//h+o7A//O7Kd/XYh4kSZQCA2&#10;AR5jKouTpL64QbbP/hPZ/vZ/I2XqkSmsGHPcWpazMXy6vpdsauHNP4s5xu/3XKBk95qJ9cHPfI/o&#10;07mHPN4u3TbX9NCL2EGpMdhZ4rkrLch66w+JLPFY88bCM/rLF5/RLyeu0/2VCVrY9tMK2wp/zmvW&#10;vxy/Tk9WZ5Kn8fX8035EMWafz+w6puhriX6izLq6KMd5tvfclMM56F6X9ZzW1PoSr3O//L4phrVf&#10;bfYFfxcTr4ELfxEuWhQj+2jPHF2b+2WrBdkvyxEOZFOoBIztfyC5vbyFWi2UCwRAAAQyRoDX/HXC&#10;7aZSU69zsrrZ5j0D/zB5k76cf0q+rVVa3d3gfeyL9Hveq/UXLz6l69wPlbVhbZUX/EEABEAABEAA&#10;BEAABEqbQKy127B/vrQrXWi1M86dJDk+KLTqoDwgAAIgAAIgAAIgUMgEjPsYNGNfLMuFj9XXNp6r&#10;y3IRijZ5pbGdqFy/jz8cY2+VsYLh6ae8WTasc1azeIZFqzKfE1HWlnX544YfSaw9GYa9HRnnZBxr&#10;5fj3n/H6IMHCIMD7GG0+/f6iUFO36ZxKJgurVevXFZW1pUwmb5mWtmo+/62keDZAcen3F2pcl1Le&#10;j28JFwFAIF8EuC2zL+r3oO42sN4nw5m7fBUvYb6Gcz2RsLzXHgICpUBgZ0yvr0lxVpGtxVonW6p1&#10;V93Nuqja1jppO9k7b6jLDDcgAAIlS2B37J6ubpG2rDl7bZkus3RurHR7HKJzUelgRFwQAAEQAAEQ&#10;AAEQAAEQAAEQAAEQAAEQAAEQAAEQAAEQAAEQAAEQAAEQAIH0CBSeJtn06oPYIAACIAACIAACIAAC&#10;IAACIAACIAACIAACIAACeSIgDNKP1Msd6rnue0KLm/60SyoUB/x24hbtSBz8tbHxxTfbjpP4TFY8&#10;lXX0ftd5qiwrl466Hd6l30zdoqvzT2gjZG1Me9jdTsIgJgQEQAAEQAAEQKCECARiKVHSK0Mqodqi&#10;KiAAAiAAAiBQcgRqHJU00tBlWa+IgbfRa5bhquxOauE5BggICALCKHN9ebUljMerU5ZhshngNisP&#10;3PzaWHOifFr5u52s8fhE6cEPBOIR6KlsMnkFWVnkpt2hc19fye9vRxhr//3cfQrzHLaVqKTQFc8I&#10;2eMo5ixj91pHlS4ZY32F51oxG4Ca0Rtcnaupo5DNpquz8eZS81BK8/3GdGTubapKl1qO0Jve4+RQ&#10;y2Si0OzmCt1gI6/5kk8m70p9/4bq2qm50qzsPl/lRr4gAAIgkAkCFbymK9q2freXTjf10ZW2Y/Td&#10;nlfop0Nv0r8c/gb9Uf9r9M3OM3TZM0zHeMzXVdMc6ZuLd24qcq55IJJPKnHzEcfO77K320/Sj3ou&#10;RRgIDuL6HXYrt1CQmY/yIk8QAAEQAAEQAAEQAAEQAAEQAAEQAAEQyDaBSns5/eHga/RmxwkaqGuj&#10;PncrXfaO0J8MvUGeKqzxZ5s/0gcBEEiOgMzejPktP23sHpxjEmevPpl5QCGDwe1YOdfxXpZjkmfD&#10;YsWHGwgUAwGVz++923GKjvJ3PfqcodjL9R0+P4j3fzE8xdIoY6fLvA/KWLOlrQCt7WwanUk1GPcO&#10;rcybwuTKITT50JSVrf2IyS2XDluhXfr9zD36x6mvaD2YupHUhvIaerftJH2n8yy1VuqNvOeyPunk&#10;JdbBG521lkksbKd/3tsykxQC3Fsep8XtgFTMy54j5CzT7yNMFFGwcZfr9+XthQ+UV+xd7n9qgcX9&#10;a1yAQL4IjAV89DwwJ5V9hc1Bb/Oex1T3w0hlYhFosNZLngq5/YmfzPKYJRy2SBHeIFCcBDTeV07/&#10;9P8Q/eW/J+2j/0ja02ukba3lvTJqVS2pDW26cgTH9UbudZ4FfKOwDhm1bUhXwvDMU4qw17nm/kbj&#10;/rzmG9dlrOa5v6wrDG5AAARAAARAAARAAASKksDq9jp9Oi3Xf2/h8zWnm/uTrmdLg16fpI3XHB2h&#10;oCmdOwsvTG6pOCgOpymatpP6/K4pMUkHY56KwzxXKJkUgoEACIAACBwCAophbUoL7iRVa4X3LiqV&#10;Ll2cfK796gqCGxAAARAAARAAARAAARAAARAAARAAARAAARAAARAAARAAARAAARAAARAAARAAARAA&#10;ARAAARAAARAAARAAARAAgYwTEDrQPFXp6TJS+Xz95dbhjJftsCbYWOGiGrv1GaIXfjmdL8XAcXVx&#10;QlfMEH8v1w3nu8oUG+vdgk5eHSjcZI1Ad20LVRjOaMTK7MGS/rsbK8ye2+z6Et3yydmQ7HN5qNvV&#10;shcVn4eAQMS2uIRurOeGtn9le43+cfKWlH5fgbGabZh/o/0UOdjWLuTwEjjrGUip8uc8g6TwOxqS&#10;OoGjdV1StocfLk/S+m7uz7WnXrPkY346+5CCGutCsxDRLz7d2GsRKnlvoc9V6D23kkdsh3w3bNZp&#10;YBXvsYT98lpHJTVLtP1WeWXD/1zTALVVNUglvczvok9m5HRNxEpQ2Fq/szgWy0vnJuyrD7s7dG6Z&#10;vKlkW7OnG+S+a7cWX9BG8EDffqrlULzcHhvaVW3qcarJHbp44hn8dvo2tyWp6wwVuuD7Xa30o77L&#10;9G3W9SxsCIt5kmyJ6IMJe8bf6DpDPz/ydsR+bw/3+6N10ieTt+jbDbrb6K32E/SzI2/RHw68Rq+2&#10;HaVOrgf6e8mQRNhCIuDm9/OPB18lb7Xce2iv7ON+H/3l448psLOx56T7VGsbdffEehjC66t6N9yR&#10;NvoV0ZOrpH3456T9xb+n8NW/oZnNZQrsmm0SGHEN17UbnbJ+383tnZWMsu5sSOYIhP0LpsTUWr1t&#10;CzEH9hdPPqb5zeR+Y8K2/XtdZ+l8i/zYU+g5l+nXC3tJRSvTT8xF536kj/n+bvau9JyQQgq97hkm&#10;GftS5gzTc7nYPERVZWZ9brFS/f30PR4Pp9fXVtuHyfZHf0bqGz8jZeA8UWMHKXWeWNkVvtuM4fmL&#10;vmprf+T5axalF/YAZNaa9pJplrAd4ttK7ne9l3bcz/JKnZea4rMfH/wGjQ6+R9Ndl2jBc4zW3Em8&#10;k3g8Ycw3zOP1bMiChH2TRrZFI8YkZxv6pIpwl+2mrEm8p6USK/BAYX5Wfu7rTQYW6MHiOF2be0w3&#10;fU9pht87wg5eoYpid5CtVf88QxMPYxY3yO7hlTnSovRrivpaiXgXijUGSH4I1DtraLhObs7qqu8x&#10;7UQ9X6sS31h4TotsI0xGTjf28FyjtR0ombSswoh5zW91nKHLLUek5rtFettss+u3bK9LzAVmWxTu&#10;I9qauzKSzXVuZ1Z21qXSeqPtOIk+barSyvOxKvfZosXv1L+TKjfXyLexEh2kpK7VtkFTfcJTj0xu&#10;+XZQ2JZK5B9tb74fBfJPgYAy+0wXS+F2Was1z6+Ifqawt2glTU4XdVXr5wWs4uTSX8yTv9l6THr9&#10;J7psT1an6Qtf4bVB0WXE9UsCipvH/E2dpPSeJvXku6S+/hPT+lupsVphWwBivfKvRz+nvxu/RpGx&#10;YRy7qGHS6DPfQ3q8OpUUhtjrmIZ5iqRSNAf+bO6hdF+rp6aFjiQz3jdnl7SLmH8Wc2qJRGO+e3PQ&#10;irEvw/sMtLnniaKTJtplw34ExWDrLGECWfKMVQasY2cJNpJNnUCNYS0RNn1TZ4mYIAACJUdA2Cil&#10;BcMZh9bk9g2LPZP/yPN58dZZxZhR2Hb/K+6TinDja/MULuC5+pJ7yKgQCIAACIAACIAACBQZAaXa&#10;TcTruNGixdiLGO2P6wwTWF/WJ5jkPm19ZNyBAAiAAAiAAAiAAAgkJOAynGHbDJAWtN6HkzDNJDzD&#10;K/Om0KZzdaYQcBAEFD5vrHr1+xi1maekWex91Yz7HFlXkZKhfawxnwyfw9Acer1kCu+ph+gJ5GVP&#10;Btax9Q8BdxkhoK7MkGI4Nx1q0Z9RyUhGUYlo1XVRd9w+bmT4PJkudfON+Qwr7+IylMkcK7aL4jLs&#10;ceXzHNqaYZ4kdlS4ggAIZJCAbXWOVLGXIUp2m7qj7gr3Uot1TiiU/bNRhUsEJSsVAhp/j3cN51zt&#10;ncORcVG26mgz6KQQ+YT4PC0EBEAABFIlEGnLJvVnv+wd2W3LUi2rMZ5ioQs4l/OJxrLhHgRAAARA&#10;AARAAARAAARAAARAAARAAARAAARAAARAAARAAARAAARAAARA4PAQSF2T9uFhhJqCAAiAAAiAAAiA&#10;AAiAAAiAAAiAAAiAAAiAAAhIEnjFM0gTgXlLA+hCkfnvJr6iHw+8ykZbVcnUzcFus4FHYcRURs43&#10;D0gZvo6XljBU+b3uV+hX49dp1aAAIl6cIBtefeKfiee97+7gw8x9rtb9e1yAAAiAAAiAAAiUBgEt&#10;EKOfYlRSVhpVRS1AAARAAARAoGQJnG0ZoIdLExS0UEq7GdyxZNDnbmXlTokN41omggAlRWCoto0N&#10;TesV5xgruLyzTvObq9RUUWv0yvr92u4m3WcDhTJywXNEJhjCgEDaBKrLnNRSXktz23oluf7yCqrY&#10;PWiLQ2zYWON56Hy1u9cWn9Hq7oZUfc809lF9eU3CsA3sv8LtwZ5s2R1sSp2VBe858OfmWowxaJR/&#10;wV6u+ljpsV9XvCm3wVC1zpdo0OWl5jy0i8LIfQOvFfw9rxNsBLcNpTLf3l0aoyani7o4Xi5lktdp&#10;Rv3WCh7tvDbxCtrvXD4a5AUCIFAABGyqSrXlVZH/WMURY7sArwX7+T/A/eEAK9OOXPPnenBLF6XC&#10;5uB2dIgG3F6de7HciPVv8Q8BARAAARAAARAAARAAARAAARAAARAAARAgsqk2Gm7ojPyDBwiAAAgU&#10;MgFPpZvKVTtthxMbSB9fm6cjde2RqjxenaK5zRXLaon159c8I2md87LMBAFAoEAIlPG7/1LrMJ1v&#10;GYysBTnYiFi1XW8kvkCKimKUMIE6XqsT3zuxTy+RjPvnaaSxUxdENRgDNRsA1wXP6k3IYAiVyitJ&#10;berIap6JEn/un6Wr809oO5T4XZkojbryajrd0Esd1Y2JghWNn6fKTT6LvsDCdoC6q3K7x8kK4NL2&#10;Gt1eGrUKFvHvr/VSZ7XBeL1EzEbe27XM+Rgl4DS/EzT/ojEY7kEgpwQ2ec/i5xb7zvcKJHQ3vOU9&#10;TpVl5XtOefkUe3gve4bpF6NfUIh1LiQSobvh9tILOs17aiEgUHIE5vlMxt6+4+nHROLfzr/PruN5&#10;r2oZG7HfWZzaL0d4YZLCGwFSK4tvX5mtfYjCz2/u14V2tyk8N0q21vy2K+Epft6GNlBtx/mbgweF&#10;KxAAARAAARAAARAAgWQJCP2Nv524Rf8/e28a3Eia5vc9iYsgiYMnwPsqFlmss+vsrq7p7unp0Vw7&#10;O1rN7EohW9qIdVhf9MEKX6EIHx8cYVv65ghbHxQOhS1b8q49Myvtanbn2Olz+qiuqq77YlWRxRs8&#10;AJIgQBIkrvTzooskMpFAJkAABMj/w2Ag3/t9fwlkvufzxOWEblKxHvJu92u8/pd+ElU3WSpCjaOJ&#10;lKdoiGqj2xS1WBUZvFybp6uxEaqz2hX+eTu00uvMn+ddhoEEskpnhGTbZ7sMlIkoIAACIAAC1UtA&#10;Ur0XKZ7/GqWZ137jaboWkmv+6gWCmoMACIAACIAACIAACIAACIAACIAACIAACIAACIAACIAACIAA&#10;CIAACIAACIAACIAACIAACIAACIAACIAACIAACOgS6OBzO9PhJd142SK81tpPLra7AykegX6Xlx4s&#10;T+bMcCK8QFdYb91hkOia0rbdOtt/ZGOPiqZ11jeldPUqPOEAgRIREPqShlh/6n3/y5wlTKwt0Baf&#10;AbRbbDnjxZJx+mjmfsrOZ86IHFjPdlHf8EIPiB6nwxgunv16unpnNwIUTcRJ6CvdiG3R38zeoyh/&#10;v4yI3Wyl73SdP3A9YEbqijilJSBsBAp79uPBecMFiTQD7jbD8RFRm4D47Z5p6qPbgTHtCK98hY68&#10;+8sTKZ15OSNWaeAY6wPwbRqzdX2N9QYKHQWJhL4ug3xxnG7soU8XnuRMJp6xL7i+JxuN67Rd2QqT&#10;f0tpD1urkCF3p5Z3RfgJnY3vdp6lv5j4UldHsajwRHiRmpdddKa5N+/6PwvO0lYiqpvuhLuLavhd&#10;VkoZ5nsyxjqEV1gfbi6JJRN0i/UMv9N+Olc03TCJ9SVLrN9Z9k/txk3OPSPzxe/tunGhTUDcgw99&#10;Dyhi4LujlYPQiyru9xDrDhbfK5vNRvG4sT6VVn6F+Fn5nSDex+I/zu2ZYbvvQof1NH8Kt5aIunbw&#10;2LjT0cyfzVntH2ulhR8IVBMBMcb+g6Fr9MHkHXq2Mmu46uId/PNnn9IPBq6Qt75RkU6tP18ECj0K&#10;plqXIt5RdqR0HLG+1F1J6dOX6BnbldETm8lCA67yjxd6eRx9xz+es3rC/vtqeJlcrOdW2E0QOt1l&#10;vvfWb/wRUU316bnN2dgyBGrpHzG59uwmLEdC9MuJmyTe1flIA9tg+G7vRWqwO7jvn987uZV1+uv1&#10;3wLcP+8twF5APm0oWdx51iGcLs5m8lvM9NH8Q1396jvJUnafvCPM4GBsPoix8NvtJ+nXM3d050fF&#10;GOwzHqd9p+s1XiJQrhHstMfIp8TvEknoWq52fctCZ3i6NHeTZKulxbD+nI631p2eUve61e6maZ57&#10;zCVLW2uKYDnJOv6XZ0hmXdeSo4GkwcuKcF0HtyVdTHG1lsH00OzXSe4nb9c1pf6zx9IOMUUjJKm+&#10;mQlVvbRT5u+7vK0/V9D86t3k4fvRU9dC05u570mS55Bu+cdS9h/yr1Hlpdhk/e1hfneL/xDfG/Ee&#10;33ELG0pylioLG0tDjZ10nP/FO6XSxMzPooTQCf9K5I0gJVcXyNS413+Sue3bv/0/vo7Bzz+J7fnY&#10;3vgRzSZz244SCbqd+dvEeVUVfBSJwGtsS2qK91ts7Nh9yJKvmMcQc8NXDawD+jaW6dHK3pxRlixT&#10;3m21jal551xxih0m3tNDDZ3UxTa0Ppx7QKK/pSfC3tPnC0/pnY79zanplVOs8IWNVXqos2djp6wz&#10;zX3UphqH7oQZ/RR9Jg/bAl3YXN1NIuxUtW7ssXVtbabmkFrzfM/vZljhFxL3dUn8h1d43rSLpM5h&#10;MnWNVHitUT0QqC4CpoUXigrLvGeQHMp5tDD3u0YNzAeJjC41Dyryq0SHeGed5ed0M693/27+seH9&#10;FaItz9d8qbUEsVYOqVwCkrePLN/5R5VbwSLVLMxjpMn1RV6XXaJgdCPvXL9cek7CjsCJhi5DacX8&#10;A7XwGrmwb/ZKZN8zogvf3XFmfMorPqII29709lOGbmRV7FFeI37Ja8xGpMFWT28a6EMbySufOHaz&#10;jcSe1Vnum+eScV7fE1ylNrZFxnsbKG1uVOa1X+I+TTaR1XM/nF5qG8gWvWz+kpPfD06e9w3vzUsk&#10;+f6bTr1VtjqgoOoiID/8iGie+xkdvKe94zhRY8e+5nejvEa1xOPMBNs9aeL5MqeGXXfxPVXMFfHc&#10;irzFz0fehwEBARAAgSNPgJ+J1HOKn828T5X7kSkRz2iDIvYtfcBzfss6e+h2shN7QcW/2I913NVO&#10;x3k/1kHbrN6pGz5BAARAAARAAARAAAQqg4DEZ3Ul3mcoB/fmBLX2IlZGbQ9hLSJhklR2UFPrsoew&#10;qWgSCIAACIAACIAACFQCgdQ+OHVF+DwTOctzhk2cnVIIn60w1WLvi4JJDofYt0gT9/ZiiHXIpams&#10;a/ky7+cX58LTRWofJIn3hJZSxL4vaWXvzJ+0bkxvQynrVGl5H8ieDLEHNl34nJ2cOieXWydVehJc&#10;g4CagHlJqftM7JVIePrV0YrqTvKeqXRJzSvw/AI5yvM+kdP2LIl6iD0ihT5XTS7V75Lzk/m8MTXv&#10;nedJbyuuQQAESkPAGphUZCyeZbGWPoVfxTq0+nUpHQwVW2NUDAQMEYgvcB9D7DFKE2vPyTRX8S/N&#10;7sxzsIkg6/3g8wAQEAABECiEgOazrLe0z7JC6qmZRquPkR4xHkt34RoEQAAEQAAEQAAEQAAEQAAE&#10;QAAEQAAEQAAEQAAEQAAEQAAEQAAEQAAEQAAESkKgtCcfSlJlZAoCIAACIAACIAACIAACIAACIAAC&#10;IAACIAACIFCpBKxs2PydrjP0V2zQWk+W2RDF3aUxuug1rjg9PU9hOPvmglLhS3p4+nUHK1A42diT&#10;7lXQtTCW+sPeK/Q3s3fJH1Ea9S0ow1eJhlihu1UYuoGAAAiAAAiAAAgcLgJCyVG6WGtIsjvSfXAN&#10;AiAAAiAAAiBQ4QTq+P19rrWfbi+yEbh9yrGGjn3mgOSHjUC/y0u3/GMUZ2OtuUQYVm+tdeeKUpKw&#10;r7huCVa6rCdibksYjI/H43pREQ4CRSEwUOehxW3l/GzYXkfe9T2/ejZq7NsKUmdtY1HKzCeTqXU/&#10;jYXmDSXprGuiEQNG5sVvbDy8sJunzAagti1WsqcpqYpt7rV/N2I1XPjYCLZKfO5MRcI7UWrZ0Pz5&#10;loMz+i4Ma3+z4wz9avo2G9NWmNPeqaLi87OFJ9RY4yCXrTxGtpP83P7c90RRh2yOC55BEn0dCAiA&#10;AAiAwB6BWjbqIv49dQ17nq+uEskkhWMR2oxvk4Xfxc12F5lNpox48AABEAABEAABEAABEAABEAAB&#10;EAABEAABEAABEAABEACBUhEw8fx0t7OFxtZyr0lPhZfoRGMXbbJxult8dsuInGzqoZba8hhdN1If&#10;xAGBchCw8Hm+Jt6TAQGBgyLQ4/LQk+WpnMVPh5boZIvybKy5QWUMNB6l5MYamerLu89QTiYoodr7&#10;Y+4aJonfV+WWdV7L/Yz3zMxtqM7x5FGRBls9vdbcTz2OVm6DlEfKyo7qrRN76CZzVjIQZYP1FSRi&#10;7+rni08paWB/Vp2lhq62DRdUe7Ev74XGtrs4G5eMWHn/QCy6l284sHeNKxA4AAJfLI7SdtLYXu1r&#10;3hPUwvtaKkHE3snXeM/nbd6XricP+J3Y5/Sm9lzqxdULl2WZNmJbFIpuZvzHEnFy877Ok8091ONU&#10;vVP1MkY4CBRCwPdcmUr0M9oHlX4H5LJ0n6To3fcVpcdnnpJt+IrCrxocpg7WWyPY8u9/R5Kzo2Ru&#10;P7bjPJDPxKxKJw7vTzR5+w6kLigUBEAABEAABEAABEDgcBAQehuXNoOGGnOt4ySPgesNxVVHMtVl&#10;rp+I+TL1dFqS++BPlqfpUlthuiR3ypVs9p3L3U85urV7XY4LmddWiee9FWKrVTjhAAEQAAEQAAEF&#10;AbNV4ZTTdD8oAnI4xNpvfH58N0Zizb97jQsQAAEQAAEQAAEQAAEQAAEQAAEQAAEQAAEQAAEQAAEQ&#10;AAEQAAEQAAEQAAEQAAEQAAEQAAEQAAEQAAEQAAEQAIHDR6CjPrttNr3WOqx2eq31YM/Q69WxGsP7&#10;XW30YHkyZ9XXWY+JP7J2IPZEc1Ysz8AEn59asFqInA3k2tpM6VgK2zPPUAk9XBAQKCeBEdaHet//&#10;MmeRwj7ji9U5OsP2pXPJdd/TlM6hXHF2wt5qP0k21jkGOXoE+hweurH4PKctUnGGdprt0nY5Wuhv&#10;Zu+m7NYZIWWRzPS3ul4rm+1SI3VCnIMlcNF7nMaDuXVJp9dQxD9M+jDT21bu6xHWz/1kdZoiiTS9&#10;khqVeB700ZmmXnKWyeawRhVK4rXFumpvLal0oGUpSdimb0vpLs0SYZ/efU4P3Q6M6z5Ln6xM0wm2&#10;8W0yqBP22dqcbs3MrCP3GOs4rGSp4fOq3+Z3xy8mb5DQx6ont/0v2I6qkzrqm/Si7obHeSzwUEcH&#10;sogs3mMnG7t305XqQjzn3vAM0S9nbusWIezE+zZW8mqvVqZS5xDJ/qm9oJCf5PUVkhzGOe4lPhpX&#10;Qq/npwuPaWV7Pe8Ge+xuGuHfczePL43+pvMupIAEQid9v7st9S9+F7PrAZoJ+ym4vUF2Yce41k2d&#10;juaUrWK8jwsAjCRVSUDY5X6v9zw1sK7eG/OjhtsQ4b7GX7z4gr7Xf4l63XvvWrM7c14pyXoUTG2Y&#10;19yFuzjBeo6Ueqa3WU+pEf36x7nfJp5l5RbR93Baa1N23XOVPReYJPsnP1NEkYNLRN5MfVaKSHBk&#10;EJBDKp34fN8lR0Mqnujr/2bqNsXU+rIyclF6DLjb6ZtdZ8la4HyY0Hmu1wcPbIWUhVaLS+g7C8wo&#10;ahvx9NJH848obqCPvpPwTe8I61j37DgP5NNT20Bnm/ro/sqkbvkLkVV6xONmMSY+yiKvrxKpf3Md&#10;x1NIliL6Ov889q9/m0YZij6nngQiIVazLafmiJIPPiB6fpOI16qEyI3tJA1e1stCES7V1Cqsfpji&#10;rHOvzGJmezJqSVjr1F77dkfZBkE4rq/DsNm29256ramf5iIrumPymY0A+TZ5fFpX+ePIGPc1xPpm&#10;mLmLz9R/PJJyC/sN+Tzb0m+KsAt0h/Vhin9PXQMN8fzbIPdPaixKXVzpacp5be4eIbrxHxRFxmdG&#10;ydbYtuuXTP+98+9MPANkk4V84ZXdONkuumDXIhuasvlbuU/0umeYPvQ90C3zWXCOBl3tOdf4Rb/q&#10;0/knunmJCDX8PRFriwc1XyBsM32r8yzPId7UnfMW9Z0IL1LzipNOV/h7XjyvPpl7KKqsK8Ku2EVP&#10;cWx8dLEd0IVN7gO8kuV6F9VFtylkryOxh2KtlnX58pzRhSKVt1NOJX1avvH3iHiMIdUU/31cSe1E&#10;XUDgQAiIMebyrKJoWcNG0VeBMUP2+QadbdTEc3fVIp28P/KHvZfpI99DWs1jfeFFyEev2wuzQ1gt&#10;bFDPyiWwweNIsSY5zeO+Ysxv3eT1XCFi7duISGxzS/ZP70XlcYsYq0gOYX80U+TR6yRP3icS83ze&#10;AZJ6TpFp4HxGRLHn9dbS13XJCFR5iL72NzvOHMj8s6jKAD/rZnVs0Ip7I+wRCpuIkref5Pk9m4jy&#10;XO69EepwkV7itcFKkNQ69mjafLB/huRohCTYR6iE21N5dRC2EFd5H9qKj+jRx6lnAL37xwXV80lw&#10;hu4tTyjmxLrrW+hNzwnlvloeP2VIeJkHyhhLZHCBBwiAwJEjINXzGtHVn5Cc5D1/Yhwo+ietPYY4&#10;JDjNR/MPaWlLbQVKP/kmr/OItcAH/N/Fz+5hd2dqv5N+SsQAARAAARAAARAAARA4CgRMrhZKBBd3&#10;m6rYJ7Hri4uSEBBzJmrBeRU1EbhBAARAAARAAARAoGgEJFemDi851ScbKFoZuTJKrqWt83JEU8PB&#10;niXJVddKDDPxmY2E0CfA+7l3JDk7ymcQte+fHGCdAtubO1FTn6au0u81kut578bKnj4Dic+lQ5QE&#10;DmRPhlP1+xffI3EeoBbr2Mq7A1c+BMyLLxXRZTc/1+2l3bspa+wPSz1nWjsUdSmVQ1a9y7TerUbL&#10;ltS/S06YcUbWaGaIBwIgUDABK5/zT5cEn4WT5dEzUQAAQABJREFUa/h8TDWI1tn3PM/RV0MzUcej&#10;RyA29VjZaB4HWXv4HGwJRarnc+ziN8XnrXckwTpfICAAAiBQKAGtZ5ml+0Sh2ZU1naTVx0irgczn&#10;zCEgAAIgAAIgAAIgAAIgAAIgAAIgAAIgAAIgAAIgAAIgAAIgAAIgAAIgAAIgUGoCvJsHAgIgAAIg&#10;AAIgAAIgAAIgAAIgAAIgAAIgAAIgAALFI9Be30Snmnro8UqaoZss2d9ZHKM+Vxs117qyxND2TvBB&#10;3w+m71IyTTmMdkwiGxt4fLv9dNEMPNrZmMz3ey7SBzP3aI6Nx+5XTCSlFLnvNx+kBwEQAAEQAAEQ&#10;qDwCGUqONBQhVV6tUSMQAAEQAAEQAAE1gXOeY/QoMEXbiZg6yLDbYbWTt44NykFAII2AleetBlxe&#10;er7Gxl9zyOT6El1ODLIRV2uOWMUNWooEaTK8pJupRTLT+RZthc26iREBBAok0G5vILvJSlvJvedy&#10;2F6ryM2xvUW3Nhaos5YVeJdR1mNb9KX/maESa802etNrTFlWS40zI8+I1Ub2+B4DORLOiFMVHvNK&#10;4/YhvpfrqvuZ3o7XW4dS8/7pfuW+9tS66YrnON1Yym2wXtQrxusZH849oB/2XiaLyVzyqj7mPktw&#10;e123HJetjs609OvGQwQQAAEQAIE9AmaTiRpYmbb4h4AACIAACIAACIAACIAACIAACIAACIAACIAA&#10;CIAACIDAQRHocbTS2Np8zuLnN1dTe52uL47ymuWeobhsiRzWWrrQcixbMPxBAARAAARKRKDH1UpP&#10;lqdy5j4b9qfO0ZrYyOiOmNytO5e7n8IYqEkYCS2jJBcneXPMtqJEc5ex/VCKRPtwyHzG+Glwlu74&#10;xykuJwrKSezxPd88QP1Ob9HOIRdUkRIl8tbp76ELxSIU5T6DOI9dCfJgZZKC0Q1DVbnqGU7tr00k&#10;8r//LTXZz7av2esoIZloo7ae2r2DJHmxV9bQDUGkkhB4vjZnWKfB2abe1POsJBUpMNNTjT00GVqk&#10;5e3c+1xlkumzhSf0ez2XKf29l63YRDJJq1thCm5tUCi6mfoPv/oMRSP8/kxmS0prHG+a98pf4LMi&#10;l7xDWeMhAASKQsCn3CtNLd0k2ZR734tSTgGZmD1cF94PJ2/vvXfj00/INnylgNwONolUU0tSay/J&#10;S5O7FUnO8r7+y7+36y73hczPoeSccr+5qeM4SWXYU17utqI8EAABEAABEAABEACB8hBY2gzS7UXV&#10;GCNL0b18fv0E64IsVKS6zLmz2lhUM7snrG/yvGeQxLmbgoV1O6pFjm6pvUrqlnk+QS2Sza72ghsE&#10;QAAEQAAEdglIGe8veTfM6IV67TcZWiaZ9RNgDskoQcQDARAAARAAARAAARAAARAAARAAARAAARAA&#10;ARAAARAAARAAARAAARAAARAAARAAARAAARAAARAAARAAARAAgeoi0Gx3Ug3boyzELurV9pGy2ECr&#10;LqL7r22L3UVO1scYZj1MueRlaIFa2XZdNYuP9VQ+autO/Yt2WBJx/lfqbpJIoq765mpuJupehQTc&#10;rP+kvb6J5jdWctb+KZ9nPNOa3fbiFOs5EnGMyEnWiyTKhBxNAnY+F9RR30hzOt+5MbY1Pcq6DoXO&#10;KiNi4mfotzrPUjO/WyAgsEOgudZF/e42mlhb2PHK+tlQ46BjDe1ZwxGQHwFhP/gc21z/knV05xKh&#10;A+9O4CW903E6V7SqCxP2lrcN6CYXtrUvtR4vaftMrNvzZEM3fRUYy1nOenyLplhHYD/rS9CTOJ/F&#10;FH10PelzeFI6S/XiHXS4GCu+1X6KPvY91K2KOM0q4v2o7woJ3fJG5FlwjiIJbZ0R6elPNHSlxqzp&#10;fqW6FmOxYXcnPWN9m3pyw/+cflR7mfVaFG4X3NQ5TMl7v1UUJfTEmYffUPjBsUfgdmCcZjeW9zx0&#10;rsRvvd/poRH+HjXVOHViH3yweE/08fNG/ENAAASILrYdT9nrfn/qLiVy6PRNZyXi/XriK/r7I++S&#10;q6YuFSTxp7ljkEx2Bwl9CiZ3C1naYQclnZvsU+opJdYLP2qvITmWHkv7+kRjl3ZAGXx7XR56pGNT&#10;YZz7c8f4fcCKM3ZrlAwFiLz4DuwCMXiRXGNuaSK5WtiGgills+L96bsk9HAbFWHh4nVeXzjXuj89&#10;+6L/pifLW6EMuxp6aSoifIHHKmzzIl1uWNkMRx62L970nKABtnVRCXK2uZ/EeoB/a023Ond5PNzB&#10;tiyO9HyW+rksqHUMkRh3Lm+v6zL01jboxkmP0GhzkIV/z/G0Z2V6uLgW373V6PqrfjX/imNpOvlW&#10;50mOhEmqzaPP/eo9vVOOidtG4n8fY6ydvIx+mjWeWwnb1/0Ho3kYiRe7+0t6Z3WWIjwHvGWroUC9&#10;k3wNLYqkYl3QZt6zy1JvqaGT7i56GNRfX7jlf0G/n7KjwO+7A5bN+HbKpss6fz/WeZ1TfIr1TvG5&#10;nTTQsdhn/YVuTPH/he8J9fJYcIj7Kd1sg8ks+gIHJCZXM0lcBznk361BYuYp0dlv7rpl1TtWBASs&#10;1tRvfjeSxoVoF9aVNMAcgFe3o4WEDcfp9b37nK0aX/Dc8O/3Ctsn2t/LT9k2ipE5M5H/tfaTVM/2&#10;rQ5S6vh59S6vQ/16+jYleV5bT277x/hd4uA1scpd/7+58Fx3r4Zop9jH8E7XmaLtmeni79FXafp9&#10;n3u7SPyni2ljlaK8pyL9nZEeXu3XUnNHtTcB9QeBiiUgLb4kSTXGlHnuLV0WtoKG5t+tEq93NvWl&#10;J62Ka9Hn/kH3RRLv4onwoqE6T7GtziutQ4fShqQhAIhUdgKReJSmNvw0tb7Ecyihopd/k8ePYi/C&#10;CK+T64nE65jy/fcV0eS5ZyRprGMKW1jy/Cs7BdxXIZ7XkMX4fuC8Iv0Wt+/j+UeG+o0i4TXvCLlL&#10;ME5XVCqHo5v7rFZuR0zMV+SQcd4jcJ73gaSYzfOc3o5srpEcXCSpIXN+TvgTh6eLSF8pInUOkTz6&#10;xV51xD32jZHUd2bPD1cgwATEnCDx3KBCWpTjGEVYDsfT4AyJ/QBqmdkI0EfzD+m7XWnPFGfmPls5&#10;vEwS22GEgAAIgAAIfE1AEraaWtk+lPg3IMLO8icLj2ie1/P2I2KGUDy7xb8Yhw25O2jQ3U523hMK&#10;AQEQAAEQAAEQAAEQOLoExN7d9Fm25Jr+2vrRpVXkloc1zkc7GotcCLIDARAAARAAARAAARDYJVDH&#10;+/jF/tC0ffmyOMNUJkmuLSlKUtslVgTCkUFAqqkliefV5aWp3bAk75WgSz/YdadfpMLSPfjaxOc+&#10;Si2yQ7VeusH7E1R7w0pdh0rO/8D2ZKjvC0OSw/z79xS2hl7JjFG3MhHYWidpTbnXMeEp/ZlYmXVf&#10;Zci6xvxCRqTieKTO/qZlJc6wFiqSjc9aiLNuYn/LK1Gfkd3xxycIgEBpCEjbG2QOKfuosda+0hRW&#10;ilxZ34JaJN4nq396Sp2qPO7V//O/IeIzqhKfY5UsVrJf+A7VDKbtuytPNVBKFRCITj1W1NLS1k8m&#10;1ZlvRYQiOCRJIrPbQ4kV325uWC/aRYELEACBAgjEpp8oUlm8pX+WKQrcj4NtAOQSOV56nQy5ykcY&#10;CIAACIAACIAACIAACIAACIAACIAACIAACIAACIAACIAACIAACIAACIDA0SCgrR39aLQdrQQBEAAB&#10;EAABEAABEAABEAABEAABEAABEAABECgRgSttw+S01ermLowdfjRz37Cx+p0Mbyw8o1UDxnxF/G+U&#10;wMCjhQ3YfLP9NB1ztu1UqeDPfjY0LQxAQkAABEAABEAABKqXgMxKSJJTbJDv0ceUvP7nlPjN/85G&#10;3tiQHxvRShfJWbnGm9PriWsQAAEQAAEQAAElgRpWEHLBO6j0zNM10NAOg9h5Mjsq0YfcnbpNTbCC&#10;6/Hwgm68YkUQyo1vLD03lN255j6qxdyWIVaIVDwCQpldf71HkeFyvZNm3c301NtNN3uH6MPhs7S4&#10;vUbr8S1FvFI6kvzb+Xzpqa7x8506CGPtRo16NtQ4yETSTtLUZ8SqnFe2bUdoM76tiFPxjijfn+UZ&#10;RTXn3NkVEPfUt1K3I3u4IqMSO0Yau0nM7xuRYHSDri+OGom6rziReJS+WjT2/H6z4ySZhZFbCAiA&#10;AAiAAAiAAAiAAAiAAAiAAAiAAAiAAAiAAAiAAAiAAAiAAAiAQFUR6KxvJoswmJ5DZD6v9fnCU5pe&#10;9+eItRckzl6Js1IQEAABEACB8hLocrbwjiDlniB1DbYTMVrcWFV4m9ytCrdwHIQx0MTMU2U9hJHS&#10;ziGlXwld4ozxL6e/opu83zEuJ/IuSZA/1dhDf7v3dRpwtR3afb51vM/MZavT5bO8vWf0XTdyCSP4&#10;t0L0eHXaUAlDrg7qqGsyFFcrUiPvy8v2G/xg+DX6y3NX6f2hs7TNBqFN3SNaWcAPBAwRkJMJPnv4&#10;kORoxFD89Eih6CZ95R9L98p67a1toHNN/VnDDyrAxO+Ha20jWX9v6fVa3grTk7RngHgPBvi5MBFa&#10;pAfLk6lxzq+nb9NPxz+jf/PiI/r/nv2OfjN1m67PP6XHy1M0HfZTcHuDkrz/3ojcWRon37ryDKiR&#10;dIgDAkYJyOsrfM44oIzeXr7+krLgTJfE8wuW7mFFQHzuOYnnVjWKueuEotpyyE/JMN+DAxI5MEvE&#10;z6R0ManqmB6GaxAAARAAARAAARAAARDIRSDG/fQPp+/xKqCcK1oqTJz7fqfrjG68XBGkGp5TNFsU&#10;UWpj2udXI3yu9eXavCJuvg5xbpjUeivF+dMyiqxRnmSzl7EGKAoEQAAEQKDaCEgWq7LKrItQjseU&#10;fjouK6+v1l7+PtV/+4/J9Yf/FTX+J/+MJOzh0aGGYBAAARAAARAAARAAARAAARAAARAAARAAARAA&#10;ARAAARAAARAAARAAARAAARAAARAAARAAARAAARAAARAAARCoXgLiHE17ff46c7rYblu/u616G17h&#10;Ne9nHVR6IvSfCBuf1Sxq/ZRxPkO2ZVPaQmyrayAb2++FgEC5CYw09egWKXTPqfXy7SQSNhw/mX2w&#10;48z52WCrp4utx3LGQeDhJ9Dv1H/2L0SCKR1YRmm83XGKOgp4zxvNH/Gql8Al73FDlb/UdvzQ6sU0&#10;BKAEkYYbO6neon9m/GVogcR75rDIDOslnwgvGmrOVe8J7v8pdQsYSphnpOPuDrIaOD/5aHXKUM6i&#10;fUIPg56IcqtFjrnb6XRTr6HqCj2NH3DfJ26AgYjzkHU56om4P6fYVnc55XzzgCHb7uFYhB6m6aks&#10;pI5SI7/769yKpPLcM4Ubjj0Cz9fm6ElQaXN+LzTz6lxTH/1h/1W65h2hphpnZgT4gAAIVAWBY40d&#10;9AfH36Rai81wfROsA/j24nNFfMcP/zHVsQ4FO+tSsA1dJpMz//lQRYaHzeF7oWiR7OmlFxv6dmWE&#10;nRojuuYVmRfR0ef06ubmj66TXK9634ZUenl1c0EEQSDJOnXTxeRqSTlvzI/S3LpxpnazjX448Aad&#10;ax1Iz66ga5e1lvv0uccOcX4mBKNKXbwFFVbuREJ3vHVv7BjjvrGv3nif5qpnmI4ZWGcoV7OETvi3&#10;2Q6VkTGY0Gv3u/nHhsZX5ap/2csR76kO1hm+szZS5yKpwUvCZoae3r8aTuM2YAckvU3i/rTYXele&#10;mtdLkbWUvyTqphbVu0QdnOFW6/jjCBbWH1hOMWnYaEhq1Gu/dTIHZqgruEzHA/N0xjdJvStLGVm2&#10;2DJ/3yPuLp5DUq6ZZSRkjzW2GzEanNMKKpufsOXwq5nb9POJL+j9ufv05dIzesRj5sn1JRI2Z7aT&#10;+enA2m/FhU2ICZ5b+83UV/Rvn7xPn889Jv9mcL/ZFpze3K3UU59cmiJ5e89GSFLdN+Fn/kwyqlue&#10;WOOHfT9dTGWLcKV1yNB7Tsz5Pl7Vnt94vDJNcxvLhup8oqGLehyZtsIMJS5yJE+tm97wKm1LZCtC&#10;7G742PeIwhrP4Gxpyuk/y/3ap1nuj7oe51r6qZXbXiwReenNiye5J+Az+B0pVr2OSj5R1tl4N/CS&#10;/prtzv3l5A36ZP4R7fR9jgoDtPNwE5AWVHM/PNcmt+ytvyR5/9nd1QlDEE439hpaRzGUWZkjib7T&#10;2+2n6HIrr4Hr2OkUVYskorTIezQgIFBKAlu8xvp8zUe/5bHUn09dp68CY6nxf6nKvMV2B58Y6O+I&#10;eQji+Yh0kX3KeffdsGUek25v7jrFhdSp7B+Kfa4fzt6nTYNjf2HLtdfpUeRZboeZnxm9BvrcL8ML&#10;qappzZdkW/vV8tdKX+4275Qnefp4oka5LpP1/u8kwufRJDCv7GOkIGjNHerQEXNLt7k/nk2WttZo&#10;Jm0dQrI7eP5cNW8WNjaezlYG/EEABECgmARWeY36ydos7y2botnNZbZjXNlnfkRf7dOFJzRb5Hkn&#10;sb/udmCcfjb+eWrtb/EA5+mLeX+RFwiAAAiAAAiAAAiAQP4EdvYa7qbk+cT0fRO7/rgoPoF15ZyJ&#10;LPZGCXuwEBAAARAAARAAARAAgZIQkEwmImezIm+5jOtYyfCKouyMvrgiFA4tAibVfgfifd6yiutO&#10;OvXav9TUQZJqr8VO3KJ+OpTnIqUk26zewB6nHcbq+yL8y7Ino75BlLRTjdSnHFKOyRSBcICADgHz&#10;0oTqG0WU8O7/PKZOsUQ8d5CaP0iLKK0r3y9pQUW9lON89igSVuS533eZOr2sPr+jKA0OEACBYhOw&#10;BiYznmUxPotTNaKl+4r3/VaiyHwmRt7a4H7hGiXX/JRY9pEc3arEqqJOB0wgwe/CZFB5xtnae6os&#10;tTI1KM9CJlT1KEslUAgIgMChIKD9LDtZNW2TtPoY6bWv0P5GehVxDQIgAAIgAAIgAAIgAAIgAAIg&#10;AAIgAAIgAAIgAAIgAAIgAAIgAAIgAAIgUP0E+AQMBARAAARAAARAAARAAARAAARAAARAAARAAARA&#10;AASKS0AYhnqn84yhTJfZMO+dxTFDcUWk2XCAHgaMGdcadLdTf4mMOZskE73pPUGn2ajOfmSEjVBC&#10;QAAEQAAEQAAEqpyAJJH8xc9JfvAhyRP3iZZnSQ4ukORmw3uuFiLuG6VEpZywyluN6oMACIAACIDA&#10;kSJwuqWP6q32gts82NBRcFokPNwEmmoc1GJXGozWarEwdl0uGQ8tkDAqqycO/k2c3OfcmF4ZCAeB&#10;bAT665TK7BZdTfTJ0Fm60zNILzydJNwyz+FObPq/zkKl5DZbvvvxf7A6adgQvZhXbq9rNFycmdvS&#10;yM+LdIlYlcbGa2Pbhn676Xkc+PXCOEkq465zDUrF/jt1tJosdLl1cMdZEZ/X2kaowVZvqC7i2Tq6&#10;OmsobqGRbi08oygrqdeTbkcr9bq8etEQDgIgAAIgAAIgAAIgAAIgAAIgAAIgAAIgAAIgAAIgAAIg&#10;AAIgAAIgUIEExJmtTgfvT9aRqbDSOF226IOuds5Pe502Wxr4gwAIgAAIFIeAzWyldkeTbmbTIeUz&#10;3VRTRxL/k81O5tZusg5eIJNTPx/dgvKMkJgdVaQweXq/rpfCt/iOhJyku4GX9IvJm4b3a6lrIfZi&#10;/V7PZbrE+5HEu/Wwi7euQbeJgaj+vlHdTPYZIZ5M0BeLT0k2kI/DYqcLLccMxMwexWzK3Je3G5vP&#10;iu2IkT21O3HxCQJaBOSlKUp+9lNK/PyfU/y3/4qSjz9lQ+MRragKvyTvr/ycfxNxfu7piZWfZde8&#10;IySlfXf10pQzvMnupNNNvYaKTD3jp27Sn774hP5s7Hf0V1O36JP5R3QnME4veE/9QiRIm/FtQ3kZ&#10;iVTqvZ1G6oA4h5iA70Vm4zqOZ/odoI+lR2UAmvekJ/i5VY1i6hrOqHZS1WfNiFBCj8Tss4zczZ1D&#10;GX7wAAEQAAEQAAEQAAEQAAEjBL70PaG16IaRqPRu1xmyTD+lRGCOZO7jFyqWYxfIPPwGPe0apBt9&#10;wzTXkH2N0qheyFx1kWy1imA5uqVwl9qhVZ66TqWuA/IHARAAARCoMgIWa0aF5Xg0wy+Xh8XTQ7WX&#10;vkc1xy+Shdd+JV4DhoAACIAACIAACIAACIAACIAACIAACIAACIAACIAACIAACIAACIAACIAACIAA&#10;CIAACIAACIAACIAACIAACIAACBxuAh31+emLMrE+kTc7VLoBDjeisrduwIA9t434Fvkja2WvW7EK&#10;lFmXzcxGQDe7HrZvBwGBgyDQ724joZtPT56uTGtG+XT2IUUMnOuQSKK3O04dCf1zmqDguUtAPO+E&#10;jdhiyVXvCepzwj5osXgetnxa6tzUp9PfaKipp8GGjsPW9ANvj/idn28ZMFSPO/5xQ/EqPVI0Eafr&#10;i5n6r7Tq3ef0UI+zPP0/m9lCQ+5OrWoo/IT+z4XNVYWfluNZcE7LW+En7E17at0Kv0p3XPYMGbZ3&#10;vrIdpi8Wnuo2SbCKJPTPv55s6qEaA/0x3QLziCC+F0ZtlT9anWK9G5t55J4Z1aTSAycvTFC+Z4Mz&#10;cz18Pr6NFbqxpKFHMUtTL7J+4HPN/WQ327LEgDcIgEA1EfDWN9IfDr9FQpewUXmx4qPtRMxo9CMd&#10;Tw4uEm0q5xhXmtppO6nPb6Sx60DZCT33Rp71kTrld0cO6c9JHmjDKrTw5JpfUTOTu4XGVufoAdtn&#10;MCqe2gb6yfFvUEeR7BEJ3ectBp4Nga2Q0SpWTrzBy0R/8F9T6K2/R6PtffTC00Ey2zAwIq+3DpGw&#10;+1Rp4rDW0hueTF3NWvUMxSJ0c+m5VtCh8sumk09qP07S2/8R0Y//KdE7/4Do3HdS7V7cCuq232sv&#10;bMzZaiDd0tar90UzzxcJ2zRpIvvyvF+q9CIrs4FxYlqR+740x5TjuSSPP+USjEHN20p9jRFrTUbd&#10;m2uU7yoRQcwhXWgyNod0f2XC0HpERsFF8BgLzdOvZm8XbKenCFXImcUW9wkfLU/Sz59/Sj978Snd&#10;87+kjVh5dUpaukeUdWQ7H4m5vbkyOaR8x0quZppdX1am0XB1lWkOTaNoeGkQqOff9kW2N2VE7nH/&#10;aZ3fdeki5iBv+8fSvbJeizlGYduqkmSooZNONBgbH0STcfpg7j7F2B5UJUmUnxefzj02VCUxPr3g&#10;2Z99KnVBom/bZcAO6GxY+cxQ5wN3/gQibGvor6Zv0YOVSRJjhyDrWp5ke6u/mrlNT1dn888QKUCg&#10;0gjw/ixpQTl2lz39RGk2EsfXF0iMw/TEyeO6E24eD1S5nGzspu90vUY1Jv09QeJ5AAGBYhMQ6+fj&#10;oQX6wPeA/nzyC7oZeEFGxvzFqsdXgTF6vDqtm53UobJntTipuY6pNScgqWyh3VueILHeZ0S8PIe4&#10;X1ugRsoxEmfA2aYbbZ3HmEtsv1ASdnudSpsJyTnt+ZIMf1fL1+l1SytPBInfEVK7cswh7rNswG5l&#10;eWqIUiqGgNoWopjza8qvryBsBX+WshWc21rwWHhe2Wxns8KNtR8FDjhAAAQOiICw9XyD+3a/9t2j&#10;+6uT9Ghthj5desruu6n5hgOqVs5ixZmeLxZHaWq9dHNOSbYIPxFepF/P3qG/nLzB8y0zJPrEEBAA&#10;ARAAARAAARAAgaNDQOK9hmpJqvZKqMPhLhKBsGpeVjWnUqRSkA0IgAAIgAAIgAAIgEAaAbEPWCEh&#10;/T3BivgFOpIbvNc/tq1IbXaX57y+otAqd0idJzJakEzb970TKEfCJPP5xXSROo2dl0lPU8i17GjM&#10;SIb10j0kB7UnQ2L9BKS6N3K4PL//vdbj6jARMC8qdc3ItlpKNpTnvKDMZ7rTRVpXzS+kBxbxOrmW&#10;uV9T4n1V+xF1ejwv90MTaUEgfwJW/6QiUZL3oifcXoVfJTtkE7/f1VJhZ6F2qifHM/VCSBb9vfI7&#10;6fF5dAjEpp5kNNbaczLDrxQe6jFqskzj5VK0BXmCAAgcLAHNZ1nvqYOtVD6l6/QntN7r+WSPuCAA&#10;AiAAAiAAAiAAAiAAAiAAAiAAAiAAAiAAAiAAAiAAAiAAAiAAAiAAAiBghIAxqydGckIcEAABEAAB&#10;EAABEAABEAABEAABEAABEAABEAABEEgj0F7fRKebe9N8sl/eXRqjQOSVgdzs0WibD9J+PHs/R4y9&#10;IIfFTle9KsOhe8FFuzrfPECXW5RGXYxm3l7XSI01DqPREQ8EQAAEQAAEQKBCCQgjb+RoUNaOFY+Z&#10;rv0RmX/4n5Hp7/73ZPrRf07S8cvKOHCBAAiAAAiAAAhUDQELv+8veY8XVF8HK13zqhQ7FpQREh1a&#10;AkMGDMSvRTdpkY0ll1qEQdk7AaUS1GxlXmo9TmYTtiBm4wP/0hKoNduow64ah2kUObnpp2QiRjUf&#10;/iuy/fZfkuXBb8m0+JKoyMYzF/j3+ciAgXhRxRa7i8419WnUNrdXc41TESFisynctbEoBbZDCr9K&#10;d0RnlQoRY/y+XXK4Nat9kefi6yw1mmEH5Sn6B+92niWLxPMCBuTm0nPyG1gLMZBVRpTlSIhGV6Yz&#10;/NUeJpLoakd5lE6qy4YbBEAABEAABEAABEAABEAABEAABEAABEAABEAABEAABEAABEAABECgOAR6&#10;HcUxUm43W+mKd6g4lUIuIAACIAACBRHoduo/06dDmUa+nX//v6OGP/ln5Pzxf0H17/1DsnYNF1R+&#10;oYmSfGZGXvMrkpu7Sn+ed4n33vyHyZt0f3mCkiQryjfiMEkmutByjH7Yc4ma7cr9WEbSV2scL59l&#10;1pPAdlgvSsnD7y6/pFAsYqica3x+3CrOc+1TWgx8D5a3qmtf3j6RIHkJCMhzz77OVU4SLU1R8v5v&#10;DZXyaHWK/Aa/f1dah8hhtRvK96AivdbcTy5rnW7xCea0vBWmaDKuG7cYEeY3VoqRDfIAAW0CvhdK&#10;/zo3SQ1epd8BuyyiH2m2kLnjONW8/vtU/0f/lCxtAwdcq8KKNzW2ETHjdEnOvnoGp3uW6To5O6oo&#10;SWruJKnOpfCDAwRAAARAAARAAARAAASMEBBzxE8MnB0UeZ1s6qFuyULbH/1bivzl/0Ib//d/Sxt/&#10;+j9QYmHCSFGKOPa3/i7VfuMPyfTaezTW2kFrtfWK8HSHODe5uLma7pX3tWRTzm3IBucK8y4oSwI5&#10;upURoq5TRgR4gAAIgAAIHGkCksWa2X7WmQwBARAAARAAARAAARAAARAAARAAARAAARAAARAAARAA&#10;ARAAARAAARAAARAAARAAARAAARAAARAAARAAARAAARAAgVwEOhzNuYIzws629FNDTfazPRkJ4JE3&#10;gWa2K2hEL8rL8GLeeVdKAqG/a5vtOepJd32LXhSEg0BJCAibkEMNnbp5jwfnKaqyQ/psZZYmQgu6&#10;aUWE8y0DrIMO+j8MwTrkkWysc6ezPr93cjYk51i/1khTd7Zg+INAisDVjhEysz7MbHKt8xRJkpQt&#10;GP77IHDM3U5um74OvOl1f8nsDetVX9iTF321jdgWrUU3Urr4lthOtm9jmUS9XvJ77tnqLD1ZnaGH&#10;y1N0N/CSbi29oC8Xn9Fn80/oY99Den/2Pv1m5g791dRN2oxv6xVJNpOFXveUVzf5SEMXW1TW/54/&#10;WpnKWX+hqzBgQE/jkLsjZz6VGGji58C7neeo3qLUv5CtruP83cilj0J8tx4uT2ZLvusv7HKfae7b&#10;dZfzot/ppfZafb25SVkmYRd8PyJ1qvQ3s+5LedVYP3I/5VZT2uD2Bn2y8Ii1PhvT+3zc1UGnGnuq&#10;qYmoKwiAgAECTu47/XjoG9Tj8hiITRSXE/Scx+YQAwR8me+yx3U1ugmF3umuA563E+OVHgM2FZat&#10;NkV7kqGAwg2HPgF5m/X0b28qIm7WOujj2QcKv1wOoYvsR8euksNWmyta3mGtBubVAltreedbCQlW&#10;4xH6TXSFbnf1093uQUNVutJ6nCp53DHgaqMB7m8bkbHQPE2FM22iGElbqXFkHg/JixMk3/0NyX/9&#10;L4g+/Nc5qyrxfKHUPkhS7+lUPLGuoife2ga9KJrhHrtSh7ZWpJ3yJTGf1H5cGWXhJYn2GRaNZ4HJ&#10;wNyB4fwNRDRHlc+1hLW4zydRBTmZJFtUOScSUb2XRLzmGm07NV11zdRm17+nMWZ/d3lcZFU2EWPi&#10;W/4X9MXiKInrahAxvry1+Jz+9NnH9MuJW/Qi6KNYGWxPmNr6iazK/lViZk9XfHJN2TeRnU2G5pmM&#10;2JaqhvtymOo4wv2dbL/n9HYK2ydiHnVHxG/4E98jQzavxJz+NztOk1jHrDS54jlORt9DQZ5z/nT+&#10;cUU14frCKG3EM3XAqisp5kvf6TxDwt5YsaXTob83YjasfGYUuw4iP6ELVzb4bF/aDNJ9/0u6szRG&#10;om5G05Wi3oXm+SXP8Yaz6Bu+6X9OKzz/DwGBqiaw6iNJ1feVeZyxI2I98NHazI4z5+eFpoGSPP9y&#10;FlqiwDa2nzjS2KWb+xSvi1bjs023YYhQdgKizzfB8xwfzz+in09+Qdf9z2g+smpw9av41b0dGKdH&#10;q9M5M5Y6VGv3YvzE8xpqkedUc8xNHSTV7o1zZ9YD9JDtHhqRWrON3mk/zc8a/TV8I/ntN47o39ZZ&#10;lOM5rTzFGrkQqVPFLDDDfSulDdSUm/3TJWPNOD3wgK4z2iLmh5fnDqg2KLYSCaTmAnlOUCFiLjPP&#10;sdIdntMKxZTzdIo8Xzl8bNdTsefcqdpnybasISAAAiBw0ATur07Sy/XM8z1r/Jz7m/n7NL1R+nmd&#10;fBnc5Hn+8XD59qqJeUFR5k9ffkafLzw1NBeeb5sQHwRAAARAAARAAARAoPIImFytGZVKrvkz/OBR&#10;AgLrqjkTR1MJCkGWIAACIAACIAACIAAC6QQkp3IfoFyGPX+i/IRGH9vkzuyLp9cV15kETI183qVO&#10;ebYiObe353cnhZafSX1efCdykT/l+szz7zLOyqUoH/ieDD4HoBDcFwUOOPIgwHvNzAHlfquEh8+l&#10;lGlPlexQPmek9dU8Kl94VPXZGpGT5FK+V/PNXZ1e5raIs14QEACBMhDgZ5l1WblXMtbSW7ZnWVFa&#10;yOd7M0SlazIj/KA84tGMkiWLNcMPHiAQm1Ke5zPxe9/S3FEWMOYG5RhV5r3JyQjObJUFPgoBgUNG&#10;IDb9RNEik6OBzE3tCr9Kdkg2O1GuM+Lcj8K4pZLvIOoGAiAAAiAAAiAAAiAAAiAAAiAAAiAAAiAA&#10;AiAAAiAAAiAAAiAAAiAAAoeDgMYOucPRMLQCBEAABEAABEAABEAABEAABEAABEAABEAABEDg4Alc&#10;9g7RdNhPIZXBLHXNZDbZ89HMffrx4DfIbMpuEPDTuYe0EdM3LijyF8YFbVqHhNWFF8F9oqGL7Gxk&#10;5/PFp4YMUO4UebKhe+cSnyAAAiAAAiAAAtVOQBjQCq/stkIO7SmDlkT/RqXMaTciLkAABEAABEAA&#10;BKqGwInmbrq39JLW2PBaPnKsoXqUoeTTLsQtHoE+h4du+ccoJgxF55Dnaz4ShpVLKQ9Xpmgzvq1b&#10;hKhHn9OjGw8RQKCUBPrrPOTbCuYsIsq/q5X5UepiJY0S/5sm7hDxf/TSjyjZOZIzrdFAYVxZzA0b&#10;ESsrnHrLO8LG2rPPg2fLp9nOBuJDe6ERq9LIek08Ritba3sRKvwqKZQCL4wrajnvbiJZY41APHMG&#10;XZX5PnXb6uit9pP0ke+hoi1ajiSvhXwwc49+MvQ21VpsWlEK9vvc95hz15dTLX3UaHfoR0QMEAAB&#10;EAABEAABEAABEAABEAABEAABEAABEAABEAABEAABEAABEACBiiXQ5Wghif/Eeaz9yOveYaoxw8Dh&#10;fhgiLQiAAAjsl0CPy0M3eH9TLlnaDNIW732yp+03MdXU5kpS8rDETGadzd0nSlau2F952z9Oo8HZ&#10;gssQe5De9J4gF+/3OWrSVq80UK/V/pXoOiVlmfe2SVrBJfdb2Fyl0bU5Q+WIs9meWrehuHqRmu0u&#10;It6fm0sCW2kb93JFRBgIZCEgzz1XhrT2kGTL/Rxf3grT/eVJZbosrh5HKx1ztWUJrRxvoUPiWtsI&#10;/WrmduVUimsidFdEeP98rUW5L7eiKonKVCUBmftvtDSprHv7caW7AlxSTR05//h/JMlyOOYHzF0n&#10;KPH8xi7Z5MJLEvdCSutL7waW8ELeDJG8ouxjmDqHS1gisgYBEAABEAABEAABEDisBCLcn/149r6h&#10;5rlt9fRGx0lK+l4o4suRMEn7mFM+2dxDd5bGeP6Qz4TmkEeBSfL26M9FZs3CZlcEyVFj+iYVifbh&#10;kKORjNR6czgZCeABAiAAAiBwpAhozTnJrHsCAgIgAAIgAAIgAAIgAAIgAAIgAAIgAAIgAAIgAAIg&#10;AAIgAAIgAAIgAAIgAAIgAAIgAAIgAAIgAAIgAAIgAAIgAAK5CDTWOMhuttFWgvUS6Ei9xU7nPcd0&#10;YiG4GAT6XV7W9zKRM6vJ0AK97hki6YD0NOWsnE7g9LpfJwZRc42T6q3Kc166iRABBIpI4ERTNz3S&#10;0bsUlxM0FvSROPsoJBzdJGHD0YgI3WVnmvuMREWcI0Kg3+klI8/HXDiG3Z10vmUgVxSEgUCKQAPb&#10;kP1u/yV6f4rtKSf27JcL/Y/f6DxNQjcppDQEBOPzLcfoYwM2h++w3tPv9lwoekWE3eulyBr/B8nP&#10;n+us/y7G77R4MkEJnXP8Ra/Mqwwve46XXf+e6Gv2Oz30MryYs1mzG8sU3N6ghpp6zXjPg/q6S81s&#10;N3zAWfk6GrUaKOxdf7vrNfqrqZuGvh83l15QE9s8b6vL1PcgWEUMjD1HGrtTeo+jUf1xqlad9+t3&#10;hcdZv5i+mdKLmyuv+cgqTfD3R7zDCxGpjd/ZrKNXausnoRdOah8kSWUfvpB8D0saof/6Q98DivGz&#10;yYi01zbyGLny9CsaqTvigAAI6BOwmS30g4Er9NnsIxJ6hfTkcWCKzrT260U78uGyT6mnOuFoohkp&#10;t14nAe1EQ1dFzEn28RyqXl9swWyi7vQ7zfqv5Ng23rnpTHSuk6HMudwbGwFK1Bmzr3DJe5wueod0&#10;SiksuEXo9NeRlfUVkq0+kkPLJPE1nXq7Ir6/uaodjG7QB9wPirI9DKNyuWWQxLxQpcvrnuHUeHQ9&#10;rq/T7YvFURL3+NCsEzz5lOjRx4pblNLJV+tU+Gk5EskkGbFP4bEXZi9DcBYWQXJZHRNjufVYhBzW&#10;WpI6jpM8maaPkHXq09IUkRjjGBENmwhmA2NFI1kbjWNW6flLlsBmzPrGCqnvyJbVpqiimC9oYJ2N&#10;2eRC0wD9yndX1ybcGK8ZDvEzwMhzMVtZRv3FvNLvFh7TPNtzqVaZ47ke8W8xmUmsyR5v6KSO+qaS&#10;vB8kLsPMv5nE1KNdXPG5Z2TjOTiJ738yFNj1Fxfrdv33ax3bsBBzL5DKIiDmfd9sO8FzaLdyPk9F&#10;rcV84yTPKfXxnNKNxWcUim0aaswbnH8D7++oRDHx9/mbHWfoFzyHuCneCzoyFV6iO4sv6AL3FQ9S&#10;xDv2+sJTesHrvUbkQusgNZfo9yfsgOrJGvcTxXq0swTvrZ2yIx/+G0rMj5PkaiET/5t53tIyfGUn&#10;OPUp7LZ9PPuQJkPKufVWXv/+Dq9p1FXJHGeIWeqtzb4IzdPrJbrnCqhwgECJCJjmxxQ5iz6/3Da4&#10;6/dobcbQ2FPMv3fVN++mOwwXfbxGeE9nb57YT7nI66laa16HgUEx2pCyhRWYIWrtJYnncCFKAmKN&#10;697ySxoLLxhaZ1Wmzs/l4LVvsbYWN7jefycwTjLbCD2bbe+aGOOb+J6mzU8Ju4dSmq0rMa9Bq/OK&#10;ikode/OAYZ5H+GzxqSI8m0PYQ3+n4zTvGVCOm7PFL4e/2Jc7wH32R6vTOYub5L6tWF8WbOTRL/bi&#10;8r2QfWMk9Z3Z9ZOFvQbVPUpnthvxgC+06pTk+29uUcy2H3AtUfyBEvDzXKB67Ne+9/s3UjcxN/NM&#10;x2bvTj78a0r13Y+7O1Je4jsq8943ycX9E0czSe7Wnaj4BAEQAIEDISDmSp6HfFnLFnsyP/eP0sp2&#10;F51r5L4z9zMOWm77x/g5rL/vcaeeYj2jWHtLRT5jPOci/sWZoWGeoxf778ScPQQEQAAEQAAEQAAE&#10;QODwETDV8+4ZMe/H85c7klxT7pXY8cdn8QiI+V/aCCozdB6utR5l4+ACARAAARAAARAAgcogkFq/&#10;Sq/K9ibJ0S2SbKXVnZRcyzz3k1GX9HrhOisBcdY7+eLmbri8MEFif0y6rejk7LPd8NRFTR1JLWU6&#10;z8P7M2XWdyCx3oMdkVX70Xf8j9qn2KNxoHsyeO2aaG+/nhxePmq3AO0tEgHTyixJafMoIttEGXU+&#10;JvlsjWLVjucXxDxDqdc4M95lvD4p1Tfsi6pJ7CtJF16nTPJv04x9JulUcA0CJSFgWfWRpDovGmvt&#10;K0lZJctUa1902p7akpVbQMYyn/fMkAraj5tRN3gcCAE5FqWY6DOnibXnZJqrtJcmd6Y+w0TQT5a2&#10;yjwrWVoayB0EQKBQAuJZFlc9yyxlfJYVWu+MdKKfkUunnni3m2oyksEDBEAABEAABEAABEAABEAA&#10;BEAABEAABEAABEAABEAABEAABEAABEAABEAABIpFwFSsjJAPCIAACIAACIAACIAACIAACIAACIAA&#10;CIAACIAACKgJCEXj3+zcM9KiDk93r2yF6c4SG3HJIs9XZ2l8TWkUJ0vUlPGdchuYEsavvtVxlqyS&#10;Qk1DtiqmjNZ21DVlDUcACIAACIAACIBAdRGQnCoDxFA8Vl03ELUFARAAARAAAQMETKwU8Ur7sIGY&#10;yiiDjV8b3FT6wgUCewTEHNoxZ9ueR5arqfUl2tZSNJclfr7eG7EterTChmkNyBXPcQOxEAUESkvA&#10;W+OmerO+cqb4/KiiIjIbDk16+hV++3F8sfSMIiqFm9nye6N1mBzW2mzBOf2Fkc90iVjZ+FOaCHOo&#10;G1U0Fp2avkc1KqXLc26V8mBuk4nv17X2kZIrQ05DmfdlL68PnGrsMZRug41/fzB9N6Xg2VACA5HG&#10;g/M0v7GiG9NuttFFL57fuqAQAQRAAARAAARAAARAAARAAARAAARAAARAAARAAARAAARAAARAAAQq&#10;nECN2UrtdY37qmVXfQsNuPT3q+yrECQGARAAARDQJdBS66JaA8Zmp0NLunmVM0JiVrknSxgdNzWW&#10;5r0ysx6gfz/xJY0GZwtqotVkoaveE/TdrvPkstUVlEe1J2qscZCNOeSSBBt6D8Y2ckUpWViMjUOL&#10;fXhGxM338LXm4u3/a7G7dItd5vPvEBAolIAc5r194YAiualjSOFWOxJs2PSzxSck85+eiH2BVz35&#10;n3HQy7dU4d66Bhpu6CxV9gXn64+ECk6LhCCQlcDiBBsqjiuDOypzH69ksSrrWcUuU5fqmcj3IDk/&#10;XvYWJeaeZ5RpVtctIwY8QAAEQAAEQAAEQAAEQCCTwO9mH1BEdQ4zMxaRxH/f6nmNrHxmPbnmV0Xh&#10;UJdKL5IqRi5nraWGjrnbc0VJhb1kHZGbfFa9UJFsdmXSaOF5KTMy5pI1yjtM4yVjFBALBEAABKqP&#10;wBzPwX8yfZ9+OX6TPp95RMvlnO/l/TtqkeMxtRfcIAACIAACIAACIAACIAACIAACIAACIAACIAAC&#10;IAACIAACIAACIAACIAACIAACIAACIAACIAACIAACIAACIAACIKAgILFNtg5Hk8Ivm+ON9hN8Zii3&#10;7qBsaeGfHwEjuhmF/bmlyFp+GVdI7JkNpQ4crWr1OFq1vOEHAmUj0Mx6+Vpr3brlja5Mp+LIskwf&#10;zdwnocdMT4TN4LfaT6XsYurFRfjRIdDtaCGLZC64wb0OD73hVem7KTg3JDwKBHpdHvqHJ9+jd7vP&#10;pezKvtV1mv4Bu0+19B6F5h9oG/vY5nCTyia0VoV8myu0sLmqFZSXXyi6SWN8/v7zhaesT/U6/dnY&#10;7+iDufv0kO3GL0SCtB7fStmoF3pAD0La65rouLvjIIo2bPv58erX73t1JWOsq3E8tKD2znD3O71k&#10;M1fvWEroK77WNpLRLi0Pobfyo7kHtKHS95BIJunByqRWEoWfRTLR6SZjNrkVCYvoELpmTzcaexbe&#10;8o9x/y9RUOkS64C2/p3/kixXf0ymnlMkWWsKyqdaEiX807T1i39BsXvvUzIwl9OWutCD+tH8w9Tz&#10;yUj73NY6eifVvzYZiY44IAACVUrAxPOYb3efocttuXUpi+atsA7vhQ3WwwzJSkCORogCM4rwxUaP&#10;wq3lEPfhoPpu6vp01jeTmGPJJSF7bWbwOr4bmVCy+8ih5YzAJUtu7jsJ+tkG0QVP6fQf6+n071lZ&#10;ou/f+A0lf/0vSf7iZ5R88AFROXXB7IDI43ONx28fzD+g7aRxnTEXW47RiYauPEo5uKhiXCTmRYWe&#10;Oj2J8jzrpwusG5/nXQ+FtA9mNmP+Raafhk9gO0RJHRsBwvZHg61eI7W+l9AXKOyH6MnS1qs1KdEW&#10;fh+ki+zL1H+dHq64tmU+m8285lVOMfFvLV0SJbAbE9Kw6ROxKcd9TTZHznUCMT4ddhmbM7m59KLk&#10;v5dgdIN+OXOb5oswX5XO/6Cu4zz2fBH00S8nb9GfPf+Ebi0+p+D2etGrY+4+ocxza4OS/lmSt/l7&#10;KP7TxG/Rnz/qdmINNQ1ZRV02s72hkcZuQ3W6wd+3Z8E5GgvNG4rfy2vnJxor+30v7J19q/MsmXl+&#10;z4iI39xUaNFI1JLEWecx0S8mbtDo6qyh/MW68dmW4tmnUhfq5PejeO7ryazK3pBe/HzDk2u8lyMR&#10;J3l1gRJTjyihGjeK/K7Pj9Kkxr3z8/6V92fulvx9lG+bssUXv0E9KcYajV4ZCAeBUhKQFsaU2Tew&#10;TUf7131/Mf4cX9df4xI9/4vNx5T5HAKXm8dPRsZQk+HKstVZcegXXlLyw/+Lkn/+zynxuz+j5Pht&#10;Ogp6cOVYlGSd9UGx9v6+7z49C/moVOvwdayr/2RDN/2g+yL9uO8qvdd5Lq99R3eXX9KD5UnNr5VY&#10;xyRvnyJMVvVDtOYCpFe20MRa3yfzjwztoxOFXGw9Rt7aBkV5leAYcOrbwhVzWHMbyyR5eH1ZZQNY&#10;9iltoWYw43uYSlcJjU2rg1TrJGpU2oHIqHtafFweQQI+1bymGAe2G+8vbCdidN2greAduhPre+9k&#10;qe8smS58j6TByyS1DZBUp2//dycffIIACIBAKQgs8vqJ3jqOKPdpaJY+XnxMUZ57OUi5vzxBj4Mz&#10;hqvQzHtd/6j/Gr3XcZa661sMrPIZzpqWt8P0xeIo/fTlZ3SD3w3B7YOxY2+8xogJAiAAAiAAAiAA&#10;AiBQCAGTq1mRTA6p7ZoqguEoAgF5fZUk9djDaUyXRBGKRxYgAAIgAAIgAAIgcHQJOJV9XwEiuba3&#10;zlUqMMmgso8t1dSTyV7Y2YJS1bFa8jV1qfS18J4AeX58t/piv4g8r9yTZeoc5uMVxvbO7ma0jwtZ&#10;1bfXOve1j+yrNql6jwaVe0+GauxLkfCR2EdVtV+YCq64efGlonYyn99KePoUfqV0yI5GRfaSeA5u&#10;BBV+pXAkQ0p9hBL/piTT/p6tkivz7E1yTfnOLEVbkCcIgACRNTCpwCCeZfFmYzp8FAkP0qGhbzdj&#10;zvUg65dWttbebcliTYuBSxAgis3xGXDVuoG192TZ0Jjdme/lBN7LZeOPgkDgsBDQfpadqrrmSSpd&#10;lGIvvKV9gCw8L2XtO018QLfq2oQKgwAIgAAIgAAIgAAIgAAIgAAIgAAIgAAIgAAIgAAIgAAIgAAI&#10;gAAIgAAIVBeB/e3Sra62orYgAAIgAAIgAAIgAAIgAAIgAAIgAAIgAAIgAAIHQMBb30hnmvsMlXx3&#10;aZz8m6+M5KalCLOBwc/nHqf5ZL8UStQvtmoYC86epGgh7XWN9J2u18huZiM/OiIMDEFAAARAAARA&#10;AAQOEQGVQjjaWic5tn2IGoimgAAIgAAIgAAICALHGtqpuda4oUynrZY8dZVnmBd3s/IIDLk7dCuV&#10;ZEU0Y6F53XiFRrjtHzNkcHvQxb8Du/HfQaH1QToQ0CMgsWLL/rpMpXbqdE0ryt+N3NTJWjLt6mgF&#10;uUeDszS3uWwo7SAbRe916Nc3W2ZuWz2Z0xSfb1kz56HN25sUjkWyZVEx/utcx83ZR4r6CFVbvoZM&#10;Q0qnG3pItL3S5WLrMfLWGnvnz60H6KtFVghZBImzkvwv558ayulK2zDVmKGc1BAsRAIBEAABEAAB&#10;EAABEAABEAABEAABEAABEAABEAABEAABEAABEACBCifQ6/QUXEOLyUxX204UnB4JQQAEQAAEikdA&#10;7IHqcek/06dDS8UrdJ85yfEoJReUBtfNbHCv2LLF5Xzie0QfzN2nzXhh53N6eL/WH/S9TmKPpmB9&#10;VEW03ch+5sB2+EAQfRUYp434lm7ZEkl0zTOi2Eenm0gnQmNNPZl0vhuRRJQ2Yvr10ykKwUeUgOzL&#10;3CsodeZ+Zt5Zfklr0U1DxN70nqi6fYGXWA9EnaXGUPvKFSmgod+iXGWjnENMQP37N1mIvP2HuMGV&#10;0TRT+zEiwTpNkrOjaa7yXGaUyX0OqaWrPIWjFBAAARAAARAAARAAgUNDYHRlhiZDi4bac9E7uDsH&#10;mAz5FWkkRwNJZmU/WRHBgONMi/54RpyDf7I8bSA37SgS62VIFzla3jk5mXVdKoSZSdbKmsNQ1A8O&#10;EAABEDjiBGR+73wyfZ/+3bPP6MHSBI2v+ujO4hj92eOP2K1cyywVKsmicW6f1zghIAACIAACIAAC&#10;IAACIAACIAACIAACIAACIAACIAACIAACIAACIAACIAACIAACIAACIAACIAACIAACIAACIAACIKBH&#10;oKM+01abOo2II2ynQspDoMnuZFt5dbqFjWvYEk2u+Cgx+YDiDz6k6Gc/peT0Y918yhlhdXvdkG3D&#10;bkdLOauFskBAk8BIU4+mf7qnP7JGy5EQPQhM0PzGSnpQ1uur7SPkMvAbz5oBAg4lAaGft9BnX1tt&#10;I73dfupI6zg8lF+KMjTKxvZkTzR305X2YTrd0kf1RbKtXIaqV3URQifnBbY5bESEffd8JCknSbyb&#10;Hq1M0YdzD+j/Hfsd/buJ6/TZwhN6seYzrFcwnzL3E9fCdrGFDsODEtHv7qhv1i1e9LsjGrpoX4YW&#10;KC4ndNMPN7Dt8iqX49yGkcZuQ63YSsRS379EMrkb/9naHDPUP/d6gsuwWzJtpO9mVKaLM4095LQq&#10;9U5oFb3FOmLH+LcF0SeQmHlKycAMxe7+lrZ+8b/S1k//Z5Jj2t+Jj2cfkn8rpJ8pxxC20b/VeZbE&#10;Ow0CAiBwNAi85jlGVpWeT62WPw5MaXnDb4fAPPczWVdGuozW67/7+p1tFfGuFvU2m0y64+iwXaNN&#10;4eX0ZuNah0ByTalDLM7cIzZ9XViNNQ56t/tcSecq7GYbOXKMY9dt9szWVfD9D7Ee+PfnH5DoTxuV&#10;C80DdLLBWD/daJ6ljuepddO55j5DxSxGgvSQx7eHQpo6uPOqWvfxvTDUNMFBTzx2975+byK9nizx&#10;fIOQlI6+FtX3Tq3/PEdmKT1Jqv67mcdWhoTfXWa202EzwCRXfmaV3YWESu9grrRGwzbXAxlRI1bl&#10;eLe5xpkRR+1xmn/jdpP+eCewHaLx8II6edHcM9yeX83cNrTGV7RCOSMT24QR6ymdvG4o1myEHkqH&#10;gfF6vnUQ9l/u+V/Sz158Rn8xfj2lx1LYKCqGmLtGvs6G5wRN3j6yXvw+SfVuSoYyvyMzkrJ/plV+&#10;l7NVyxt+FULgfMuAIdsnwu7Q9UVj9grq2ZbKm22vvkcV0s5s1Wixu/Ka7/1w+h4Ft9azZVcy/5mw&#10;n/79y+sUMDj/ZOZ57Hc6z+jak9pvhbuc+nskZjXeL/stdye9nEyQvK5c7za5lHUS6+LPVmd3kmR8&#10;Lm4GacKg7uKMxAY84p/8KcW/+HNKTj6k/egJjnNbxzT226irEIxuUDSP/rk6PdwgcKAEImz7L6js&#10;H8rtg7tVugYeNJoAAEAASURBVBucIP2eB9GQq8PQHrbdjKvoos+A/eWpdT9PoRkhVUUNL2JVd23h&#10;ib7z7FOSb/015374eSUe/47oZ/8TyX/9v5H8yf9D8oMPMqiKtdHlEtjgtPN4etjdSd/rOk8/6btK&#10;wvae6IMJ8dY20Hu8ZmaRzBn1yeZxl20T3l+e1AyWuk8StR0j6cL3yfT7/4TM7/2JIp4891zhTs17&#10;NH+9Lv6l/zmt8D5RI9Lr8NApXputRGlg+15NPM+pJ+O8b0DifV9S2nNWpJF57kfmPRypa/4U7nSR&#10;2K6ZSFcMEc8qYZehWJKya8nr9hKPaU2v/20yv/MfFytr5HMYCKjnAnmuUG3XI1czry89IzEuzkfE&#10;HGmhNqTzKQdxQQAEQKAQAkZtPYu8F7aC9Ov5e7TKcw4HIQ8Ck3R/ZdJw0Y22evp25znel2WhTt5n&#10;+W7HGfpJ/5t0tqmPanmttlgS47ma0eAc/eXUjdS8qdgHCwEBEAABEAABEAABEDg8BExu5T6H5Frm&#10;fonD09rKaImssSeFHPpnpyqj9qgFCIAACIAACIAACFQvAUm13060JBlUnskpResSqnM/Jrdy318p&#10;yjyseUptA7yB3aJoXnLu2a5bXpwkUu0xT62v78Yo/YWs0hOn2f8vfTUqqgSxN6OUezIMNdaRqb9P&#10;fSbPUD6IdOQJmBfHFQySjbwfK8f5SUXkIjjUzxiRZTmeM+rfi+RSzicV0jTJid9lIdyQBgSKQcDq&#10;n1BkE2f9tbJV/1y6ItFBO3ifRIYk4hleFeGh6p+KOkmq87sVUU9U4kAJxKYeK8vn77i1c0jpV0KX&#10;qY7PUqv0iSWDSyUsEVmDAAgcRgKx6SfKZolnWcdxpV81uFT9jJrhK+T6g39Crt//x+T8/j/iffka&#10;enKqoV2oIwiAAAiAAAiAAAiAAAiAAAiAAAiAAAiAAAiAAAiAAAiAAAiAAAiAAAiAQNUQ0NghVzV1&#10;R0VBAARAAARAAARAAARAAARAAARAAARAAARAAASqhMAl73GaZqNPa9u5lbHLbOToo5l79JPjb6WM&#10;lIvmCeMrwi+a1D/cK4wLfjNlXNB0YGSa2CCtMCL0ge9BVkOvDazsvd+AoawDawQKBgEQAAEQAAEQ&#10;yJuA5GzONNcYZmPATe1554UEIAACIAACIAAClUtAkiR6vf0E/fLlTUOVPNbQYSgeIoGAMJbssbtp&#10;aWstJ4wXaz462cDGYvm7WCwRho99G8v0Mryom6UwkH2h9ZhuPEQAgXIR6KtrpcfhOR6PaRvwdmxF&#10;yMX/6bLR0kPR+DZZTKaU0Xcxr1yICEPtd9gQvBFxWevoUsugkahZ45j4dy/mn/2vnhMRDaWetbEo&#10;LW+FyWmtzZpPJQTcDIzR+aDSWNUKKyjcUrXJzdxOursqocq6dTDx9+idjtP0i8mbhgx031kaI09d&#10;A/W6vLp554pw3z9O6zHld1wrfrPdRSeaurWC4AcCIAACIAACIAACIAACIAACIAACIAACIAACIAAC&#10;IAACIAACIAACIFCFBHocrXR9cbSgml9sHSRHGY3iFlRJJAIBEACBI0Sgh8+aPluZzdnimZA/dda2&#10;mHsHcxaYIzDhGyNSGfM1d4/kSJF/0NjaPN1aek7bBs4Va+Vea7bR655h6nXu3yC6Vv7V6NdW30iz&#10;68o9W+p2LG+HiZzlPQcl9ruNhebVVdF0n2nsoWY7G8Itooh9X2JfXmArlDNXUc9mZ0POOAgEAS0C&#10;8twzpXedm6SG7PsG5zdX6Wkw9zthJ8Mhdwd11TfvOKvm02qy0JveE/T+3P2KqbM/knsPf8VUFBWp&#10;LgLzL5T19faRpDLmrowAVzEICMam9gFKzj3fzS4x+4ysu67SX8jJBCV9yvtv6hric0CFnVsofY1R&#10;AgiAAAiAAAiAAAiAQCUSCG1v0ue+x4aqJs4pnvcc342bCPp3r8WFydWicBfiaOU5DW9dIy3y3EUu&#10;ebIyzXUZ3NUhmSuuOkxSrV/KsS11lJK65aiyPMlmL2l5yBwEQAAEQGB/BJ4uT9ODpYmMTITeiU+m&#10;H1BDjYN63J6M8GJ6aM33yfFYMYtAXiAAAiAAAiAAAiAAAiAAAiAAAiAAAiAAAiAAAiAAAiAAAiAA&#10;AiAAAiAAAiAAAiAAAiAAAiAAAiAAAiAAAiAAAoeUwIC7na7Pj1JCTmq2UCKJrnWc1AyDZ+kI9Lva&#10;6F4gt13CcdaPdcUzxDYQzbsViX7wr4kirL9pR/hskrm7cu7f9LryzNlONdM/hd3DRt6LDwGBgyYw&#10;yDagv5h/QnHW35FLvpx/yjZ4V3JF2Q0Tuv5G2IZjLIZzH7tQcLFLYICf/RMGbDnvJuCLJn5evtd1&#10;tqDztOn54BoEQKC8BLodLeSpZdvxOnrnRPgM6+4U8bVkOxFL5bG0GaTFSDClyzJbv14r/UH7nW85&#10;Rk7bwdq8PtvSx+/x5ZwokrJMT1dn6ULrMUW858E5hVvLIfq1rXyvk0nt8ZZWmkr1e8M7TCusD1V8&#10;1/RE6FUVOuu/0X6SEtz2h8uTeknYrruJzjT16sYrRwQzj7Febx2i9336eipfsB7bkUbY6Na7L4lZ&#10;pQ0DqdZJktWWkeyrxRckxrpGxCRJ9G77GRJjSAgIgMDRIWA1W2i4qYseBSZzNnps1Uff6DxNNZZy&#10;agDNWaWKCpR9e3pSRcUSZist1Lt06zjS2KUbp5wR+pxemggtZi1yg+dGE/y+MHN/blfCxuZwduMf&#10;8Qs5pLQlEK7Rf+/a+Pv03b5LJH6vpZZWu4vWs+gHC9sz6yrz/Ze8A6WuVt75h2MRen/+AW0loobT&#10;nm8eoFNsK6Ea5UyTGIet0NKWvi72e8sT1FHfRC18r2VhIyUwS6aB81XXbKELWm5n/XyTaWOMhXES&#10;uqOltDUerYYtGuDkrd2f3YpWu5tG13KPcdPvl9QxRLJ/eq+64WVK/b6cTXt+ua7Es2Rzb47cHM/9&#10;3XcGp6l17i5Z+PcusU4nIc/P/hHJOuyyVcHMv7l0SVjr0p1Fud7muRq1RFRjoBa2S6Inwo7CucY+&#10;urGs1DGule5OYJx66lvJVuTn78OVKbq7nHvNUqs+Rv3qLDU8P1SXmiNypT7raOdT2LRT20W62j5C&#10;8/wMec5zNS95/BjTWcMxWo+deMJOhPi/vvCUBtn+xuttw2Tfhz5/U52Tav7Wn5DZ00tSzd53LT4/&#10;vlPk7mfAqt937coyT7ibCS4OlID4zb7B9qk+9D0oSj0kzuXtdh7XcP+qWuQY7z8R9qaerM7oVjnK&#10;dsB+M/UV/Z3Ba/zsKn0bZR4X3PGP013+z0cue4+zLsH6fJIUFFf8vh+zTsNcMsfrBaId6mdjrjRG&#10;w8S7nDNXRJdUOoTvByYU4VqORzwXPOBu0wral5+8HSF59mmqjomXd4k7UWS69AMyD7+Rd75iPVZ8&#10;/4zIEs91V6MtJiNtQ5zDTUDi8YZ4j6RLsm0w5ZzbXCEj4wwbv9fONPamZ3Gorvt4/44Yc+YSMU4X&#10;62JtrAsdkklAPcdI3v6jYQsrzPNlYq8tj4VT/2Kv5tn3FIDE+mGxpIZ/i8JeuJgLbePxf65+gJgf&#10;+HbnuZQtvrice7/bTv3ur4jfgUznmvt3vFKfpsFLROJfQ8R8BvFzJl2kjuMpW1gv1nw0HlpID8p6&#10;7eLx+LW2E1nDKyGgn7mvbK/nrMrsRoCivHfD0jlM8syTvbhs24GWeb6lpfvrT+FOE4nj71fEurx4&#10;lolnVZLvYzPPNZzmOUPxndmPmE5eIzr9DklFnmPYT52QtjIIpMYN4vmXLvz7NyrCTvAM/2YKkcnw&#10;Ep3E3oxC0CENCIBAiQmsxZTveL3iNuJb9Nv5+/R6y3Hq5Tn9cslz7qfdCuivNezUR/TVvt35Wsbc&#10;pJjTf437jmd5n98s77t8xutLwu51sUTUU9h2f53PSUFAAARAAARAAARAAAQOBwH1mmOS94BBSksg&#10;uaYx/+LAWkdpqSN3EAABEAABEAABEGACfGaWeI2f0vamJfhMTql3RybXlH1sk7t8c8+H7b4Lm9BS&#10;2wCl74lJzu2dwUvOPVM2Wexj7Ph6T5YyoHQu2aE8syGvr/I2liRvqTSVrtBKz1nszSjBnoy8mu1s&#10;zoieOpPX3JHhDw8QyEZA2giSaUO57pYo8zlIuT7zfFrqu5zH3pBs7cvlL6vfZa7M31Su9FphEp8t&#10;l7g9MnPdEc05k51AfIIACBSFgGlzjcyqc5WxFuX+1KIUVOpMNM6tmkc/I9PYTZK4vy/zGaj4e/9p&#10;qWthKH85vndOdzcB9GvsosDF1wRiU2n7m9nL2sn7vlXnnUvNytzopYR/77xhIqgcy5a6fOQPAiBQ&#10;/QTUzzKLOMNS5mdZMShK3I+Q0zKS+SwKBARAAARAAARAAARAAARAAARAAARAAARAAARAAARAAARA&#10;AARAAARAAARAAATKSYBPvkBAAARAAARAAARAAARAAARAAARAAARAAARAAARAoLQELHxY91vdr9Ff&#10;jH2uOEyjVeoqG4T5avE5vd7+tfGa+/6XKUOlWnHVflc7Rti4oEPtXXa301pL3+s6T5/MP84w0izC&#10;vsmGKIXidQgIgAAIgMD/z96bBTdypfl+X2IjCGIjSHDftyrWLlVp36qlltp9pz3TM3PvnXvnXj+M&#10;H+yw3+wI+92PdvjJ4bAfbzi8xoTHPTM9M63uVre6NZJaKklVqpJq37jvGwASILGlv4MqkJmJRGYC&#10;BECA/H8VLGSe/fyQyDz5nXO+DwRA4BgR0Dj6FT2T2amXFOo+Rp1EV0AABEAABEAABASBQX8HdbeE&#10;LOkrxoIYC+CqsU5gItBToEvS5o6mErTEzoq7D+FYPZZM0OpuhITz4/XdGP9FKS2ccluQ822DJJwW&#10;QkCgXgg0sQGnXncrze1u6DapV8dZz++daYqs3NxPL5FEDtbXCj22a82ZO3bysUOyU+6Tj5+dOw7O&#10;Oe7W5lTOcfh+QUUObJJEb3VO5sovksRysHBSLn6/QhIuV0G+5mSS1vdi7PS+oyCuXgKexJZpK7pM&#10;rXG1c/iFYKHx4VfCEw2lSxf3x6s95+jD2Rs8F6I0LaZP/7ezN+nPx98kv8ujn8AkdJvv59+uPDZJ&#10;9Sz6jd6zJPG1CAEBEAABEAABEAABEAABEAABEAABEAABEAABEAABEAABEAABEAABEDgeBDzOJgq7&#10;/TyHHC2pQ2F3gCaDfSXlQWIQAAEQAIHqEujT2Y+irTGe3qO1RJTCnoA2qubn2bl76jrtDrJ1j6rD&#10;yjyL8RrJPyzdo4W4/nowK8WKtZiX28fIxe2CHBDotLDudC0ZO8hQoyOxDs+KhHjv+PnQoJWkJadp&#10;c/tya2qNMoo1txNGCRAHAjoE5HSS5OWnqhipt/iVtMdOTD9bvqtKX+xE2CsQ97pGlT5vO434Okms&#10;Ka2WtDjdFOD1mWKt8VNet2okq4lna3ON0iAOBEohIG/xNRfXvK93j5dSBNIegoCt9xRl5x8clBCP&#10;UHZziWytXQdhVTzKins/PwOUYu99Zj9HGYZjEAABEAABEAABEAABEChGICvL9NvZbymdzRRLsh8u&#10;9sEK+45iH2testHV/GHuUwqEVeflnpxrH6LlmU3D7AnWZT+JLNJ4a69hOt1Il1sdnNxVn1f5TNbU&#10;J7FuAQICIAACIFCfBGR+Vn65oJmz1DT1N9M36N+dfa+6c4YOp6ZWtjuYThWEIQAEQAAEQAAEQAAE&#10;QAAEQAAEQAAEQAAEQAAEQAAEQAAEQAAEQAAEQAAEQAAEQAAEQAAEQAAEQAAEQAAEQAAEQAAEtATc&#10;Dhdd7hyna0v3tVG581e6T1Er28WB1JbAMNtD+XbtiWGlyWyapmMrNBo48FNrYzti2cSB/SY5um5Y&#10;Rq0jZ7bVe8706h/wVmYfml7ZCAOBUgg42X7cWLCH7m3MGmab214zjM9Hutn+0Dt9F/Kn+ASBAgK9&#10;7J/cZXOQuL9bEWH/6/2+F9ivLWwdWuGFNCBQbwQuh8foFzPfmDbr+uoj6mtpy/kAjiXjtMy+5JfZ&#10;Xt1KfIu2kjum+es1QTvbMz/T2n/kzev3hSnoajFleX9rji60De37A19nu6DCZ7eZnAqUYe/ArNAj&#10;irexv/X3+i7S3z79goRtYjN5GFkg8T0Ln9pW0p/m60G8n9aL9PBzecjbQVPbK4ZNEr9D4d9d2NuH&#10;6BOQ2RaivL6girT1FdrDe7i1QDdWrflGF4W93jFJHc3grgKLExA4IQTOtA3Q92tThr3NyFm6v8nP&#10;7/CwYbqTGCkzG1p4pOr6ciBEss2mCtOeCNvp4Tq77/b72nP2roSdLF1hW1jbTc0U2I0fRMfqS196&#10;0LD6PJKjar1X1O0xbeh7A5co0NRimq4SCdp5DPaUdeR6kmJbLLv851baX9H0Ry9frcO22R/GRwu3&#10;KJFR2w82aseF1sGcnwRh96YRRdipe6v7DP399DVKmdi38+7u0Mbnf02BWJSk7Wd256TuMZKaG3De&#10;qodtgk/dPPjKhM3olWmirpGDMM1Rlu/Zwi+FmRx2XNxh4X0mwjoJ4btA2NmnHvZvcPMjdbMW2Ab3&#10;qVfVYcXO2F6/0ma6PWP8jimTjZz8W1GKPb1LaX6fL1VsqV2SxLNQIVnRngqKsNsoK+bqRNFpfs6m&#10;NT5r2pqsXcfD/G76KLZI68ltw1bu8vdza2OKrrDOqRIi+vH58j3T92Kzupw2O3kdbvKyPlvotL1s&#10;V1Eci88Of4jsbMOyFJH4HtLjbcv9vdF7jqYiS/SAx31W52qs1iXGFw+25mkpvkk/GX6ZhK+JcsXR&#10;P1mQNat5JmX5+ki4mgrSKQPEWKyedCfKtuH4gMAA6xvFfLeVefGDXPpHF9uGqdMT1I+s49Ar4XHa&#10;3NumRf79mMnW3g79duZb+tHQlZwO3Cx9ufG7/Nz9eO4Wze+U9j7Qxf61zlbJP5W2L908D2AjibKs&#10;Ty0m4lks/Nl0VOG6yEYK13LYAu37TYklE2zjd2n/vNjBMs9diDZW+v1RXnzIxhUVbPh5LgU6ijXD&#10;MPw+39+tygrPyYg5GggINBoBaUmt+5HFmLe1h4TO7NutKUvduRgaejb+t5S68RIF+H2ilf82TeZb&#10;p1jvIJ4HEDUBmf0uKd/rRKyRLzx17sY+K1iP6QupOiTmkIX/08OIeI8a5PWjgy3t1M3Xn5intSpC&#10;R/B+70XWN9001bvky7zJ75JiTvdSW3EdRT5t7nNlqsAXFvWcovXdGH25ys9sCyL8Gfyg53zdr3kS&#10;fg2vrz02GKERifdHca8YF7ofjQifZfb2fvZdVrg+W9JJr8lueDrHY9vfL36vGj+K6+/3S7epxxOi&#10;l3lcLt7DyxH4RCiH2gnJI8blWrHoC1HcG7/iNVDlytPt5bpYZ1Ru+5EPBEDg+BKIpBRz0Ra7Kd7N&#10;Pl+9TxusQ7vYOsQ6oerK4+gSXVvTuYcXqVbo9D/ou0TNBmv5xBhV6EHFn9AbPYgu0KPoYm4uqUix&#10;loOF7uYsryUUcwkQEAABEAABEAABEACBxidg0/otTe3l9sDbGnH9V4N8Hdo1KbLbS+Q0XpPSIF1D&#10;M0EABEAABEAABECgrgmINc7ENp9o62Cdnd66vEp2QuwpyWr2SSnX/VWyrpNSlq13gjJib0Re4hHK&#10;8joZW2tXwdy/FB4gyVVbXbbsVa9TIbE3Ynvj2bWXb/MJ+6zGmoySEXp4r7tY3yO+j+dS7d9/vh58&#10;Hh8C9pVCGwuZztHadpD1BzLvC5V4jX9etPtL8+GV+pSTuyTvqedcJfE8rYCIcuSdrf2SshH9faj7&#10;CXAAAiBwaALOtacFZaTCQwVhdR/AY3uZ1/JKiv3PUoL3OOcbbrCeIp+kVp+ycg/980qlOmpfrTig&#10;nuIE0mzvKat4HoqUzoGzxTNUKcbO80WZ1QN7rhk8l6tEGsWCwPEkkOF7mXJsL3rpHDzTkJ2VNPYm&#10;KJNuyH6g0SAAAiAAAiAAAiAAAiAAAiAAAiAAAiAAAiAAAiAAAiAAAiAAAiAAAiAAAo1LAB5vG/e7&#10;Q8tBAARAAARAAARAAARAAARAAARAAARAAARAoKEIdLa0slP5Ebq5+sS03TdXH9NwoCvnoPyr5ULn&#10;LnoF9Hnb6VzbEKVSKb3omoe57S76oPcSCUcyS+z0TjgBamdntYO+DnbWWm0z9DXvLioEARAAARAA&#10;ARDw+InYOAkpjJNQbA1cQAAEQAAEQAAEjimBV7pP098++tywd352HB72BA3TIBIElAQGvR3s3PUh&#10;7WWNDdA8iMznHFsr8xY7jrMzmOWdDVrbjT77YwN6ZuUXK6uFHRmebR0oFo1wEDgyAiMtHTS3ywa5&#10;daR3a10Vuu1qokhziypM6G5TcoZSmQwlMklVXCVOLreNUmsTOwmqgLS7fUSRZwVl+B10o9lLabud&#10;Ek4X/4m+ecjGjszrVXaZ7/WNJ+Rj48Oxpmby7yX2mzofaNs/Fgen/D05nboqsAFOOj2tdCU8lruf&#10;mzU3mUnRr6a+oZ+OvU4OoVMoUb5YvEtphQH0YtlHA93U3aIxZF8sMcJBAARAAARAAARAAARAAARA&#10;AARAAARAAARAAARAAARAAARAAARAAAQahoDYo7TKa0Ksio3dLr7ZPUk5h+tWMyEdCIAACIBA1Qk0&#10;O5qog9ebrsQPHG7rVToTXeF1qQG9qJqGOV/8gGwdQ5SZu0uZ+QdkCw9SJRzm3t+ao69WHlpaD6PX&#10;YZ+zmV7vPE1dvH4HUkigg68dif+J9XLFRKyf20nvUQtfk7WQDV7rJvZgm4kYw7zRMcl7zquzN7vd&#10;7af7NG/YjPU962Muw4IQeaIIyEuP1XsNufdS76miDP7AawLj/Bs0E+FM/c3OSXKWse7QrOxaxr/c&#10;MZGzwWClz3rtsrGzeb+rhf94PSrv3dj/a/KQeCbYn/PJ8H7P/3D715Q1uP+JNoh19x5eiwsBgYoQ&#10;WHhQWEzPRGEYQqpCwNZ3mujaz1VlZ+fuka21SxVWrRNRl0p4DGPrHVcF4QQEQAAEQAAEQAAEQAAE&#10;jAjcWHlEy/FNoyT7ca/3nKFA08GeWTmdInlbrWu2+cP76Q9zIOxCelh3aPYu/93aUxpv7S25Ksnl&#10;VuWRkwf7T1URVTqRFftdRRUS74GFgAAIgAAI1CeBqcgybZs8J0T853O36ergxap1QnI4C8tOV95e&#10;RWElCAEBEAABEAABEAABEAABEAABEAABEAABEAABEAABEAABEAABEAABEAABEAABEAABEAABEAAB&#10;EAABEAABEAABEDgOBC6FR6jJ7qCvlx9S4vla5GaHi650TtBkqP84dLHh+hBiH4HC3+Dm3rZh2x9s&#10;zZPwC5cXyd9OtPw0f0pytH582m+ndmnDpD+i4QNe7gMEBOqEwGm+B97bmK1Ia97uu5CzKyRb8PdY&#10;kQpRSMMREPbthH3fh5EF07Y32130Qd8LJJ7XEBAAgcYkIOyV9nhCtBDX94Gd75UYP304e50ieztV&#10;8XOdr6eWn8Ie6Rtd9WOb/FxokD5dumOIYC+bzt2fJ1ufvR/d53G4mTj4vj7ir429MbO2VCpe2C1+&#10;r+8i/ePUV4Y2FfP1fbl8n5z8rmkmdmZ1nr+HehPhE1zYqk2zr3kjeRRZpLD76O00G7XxKOMyWnt4&#10;3Bh7P9voU8jSziZ9Mv+dIsT48GJoiH9fncaJEAsCIHBsCbSzfXMrdvTvrE3ThfDwseVQdsfWeRyT&#10;jKuyT/vNbelPButPT+yyO6mbx9TzBrblo24PBXYV/Y2Z26FXwTnhJ1lmnGbb2g62qy0kxjyN5OWu&#10;0zTAuo1aSTvr0Y0k5m4m93ZqP4lcZ9+/0Jn/evEWxTPmtuDznTgXHKDzrfU3ds63z+qnl+22v9Zx&#10;mj5Zum2YxZVO08jitCqNzD5JpLHLqrCGOOkaZYNy7N9CqR9efEjUNVK0+evsPyOjTK+T0inZqdXl&#10;1YmxHiR0jF6Hm7bTu4aZVncj1NfSTlKwk2ThqyYe2U8vsx106dSr++eGBxq7ejYTO0lpvl604kgl&#10;KM1+AUoVm+YZKPJn2LdAJWUzuUNu9jOglITG54DQ7wpbilZE+Ha73DZKv1q8aZr8LvvZGed5w0AZ&#10;bJSF7/D96ZdzN3heL6YMNj1usjnoTOtAzjeD1+nOfTbxs6SYOPgZIxd3WVMs23648I8hbE2KP9Hm&#10;h5vz9GBzznR+db8ACwdRvmb+8elX9B+PvMz6eGvfmYViKauZw91pNr+e+3yVseVppX1IczgCr7Dv&#10;k4WdDVOdklEtHc1ButDWmO8zwnfL1Z7z9PPpayTGO2YyHVvhtSoP6KWuA/85Yj41uzpL6Vn2RzZ7&#10;j5p//J+xXVbjsWixeoQPtt/M3czdJ4ql0QsX9693es/VzMemi/Wo4l13ycQG8GxsNZdOr82HCctG&#10;VzXZWZPva9sPE/Z9jfyM7Sfkg9vr03SV58YrKdn5++ri+NkqdZQ+Ll5NREiMsazKCqeHgEDDEeB3&#10;eGnlqarZcu59RKIH0QXTcb/IGGTfW2O+g/VoqsKO0YlYn7G5rmal7d709gqJZzutzpC8uchr8dYp&#10;I/QLoW6yXfyhNvmJORfvgFqRTogvrAL9kuJ5KZg8jS1r0Vg6F/OlfS1tNOTtyK0j8LBeK5U60GtZ&#10;KuR5onBzgH7Ye5E+mr9Jqed6PbP8tzamc+9nL7QX11PkyxC6GZVw21P8XP7d4veUNdFj5PO9znrE&#10;oMKfQT683j7Fe6BY27FoMkZ7HFuiiSD7Qgj1EG0crPuSxRjm4ntUwIzTSc3Guk0jFuu7Mfpn1qsV&#10;84Mo1qH8fOarnB7xDK9xENcXBAQqQkB7/xc+iVlXaCZZVgB9tnz3UO/JYv1UhPU0AR6nQEAABECg&#10;XgjIfH+L8XxFuXIvOk9iTuEt9gftrtJ68OntVfpiVaNXMWiwmLv4oO+S5TkMUZSP51kut4/SJdZn&#10;TrPuSrx7riTUvqoMqiyIEjqoR9GlXHkFkQgAARAAARAAARAAARBoOAJ6fkvlCO97P4R+rOEg1LjB&#10;snbuV6PHrnFzUB0IgAAIgAAIgAAInCgCkr+N5K2l/T5nI9p1eftRFTmQtzd5MXxaVZbeGFyVACeG&#10;BGy9pyjz1T+o0oi5f1n4i9as/xZpay7ewj2AwrZYzt5YzRtTHxVWek1GOb2SbDaSfSHVNVJPNt/K&#10;6RPy1J6AffmJqtIs605kX+3t8MneEEls2yYv1b6WC/QYXHGl7mm5chYf5btCGaGTgoAACFSVgHN1&#10;SlV+1u2lrPdgX4oqst5PhK2kYmtwM+Wt761Kl3X25kpi7AoBgecEUtOF+/idg2dqzscWVNufwHO5&#10;5l8BKgSBhiaQmrlT0H7nQO3vZQWNKCdA85yW2Z4KBARAAARAAARAAARAAARAAARAAARAAARAAARA&#10;AARAAARAAARAAARAAARAAARqScDck2AtW4O6QAAEQAAEQAAEQAAEQAAEQAAEQAAEQAAEQAAEjjWB&#10;lzonaDq6QlvsaMJIhC/Tj2dvksSfwrGFmQjnglf7L9bMuaBZe/Lxwulsv7c995cPwycIgAAIgAAI&#10;gMDxJCAJh3BsrImUhqCFc0sICIAACIAACIDAsSTQzc/9QX9HTs9RrIOTbQPFohAOAroE7GzMdtTf&#10;TXe2ZnXj84Ez22uUYINzzRonh0k2Sr2+F6P13SitiT8+jqf38tkO/XklPEYOm/3Q5aAAEKg0gXCT&#10;n3wON8XSu6qi7ZkMdcTUzjMXArU1htnnaaNTAXZuXiFpa1I7Pv/FuZcKSnawg3PhULUe5Zv1J5TM&#10;8r3KG6CfX3iVvLtx6o2s8/cUofWWg7557E10oXWoHrtgqU1nQwO0uhuhqdiKaXpxz/50/jbPcVww&#10;TatMsLi9QY8ji8og3WMH6yte7Z7UjUMgCIAACIAACIAACIAACIAACIAACIAACIAACIAACIAACIAA&#10;CIAACIBAYxMY8HXQ16sHzlnNenOhbYiCTV6zZIgHARAAARA4AgL9/jCtxNVrnbTNmOG9uZe7xrXB&#10;NT+X2CmxY+zF3J8sHPzuxQ/dhu83pkt6pikrlHgn8nl+xl1oHSA71jgq0aiOnTYHtTX7aC0RVYVr&#10;T8Ta0xZH07NgXpcqbfIaJV6rJD3/y0y+RRRQO6LVlmH1/BZ/71bkUtswj2FarCQtK412XZ5eIWu8&#10;Lg8CAqUSkOcfqLPw71DqHFGHPT8T6w0fR5d047SB51oHKdwc0AY33Lmb18K/33eJfjt/i2KphG77&#10;XczM52wmn4v/nB7y86eXz/385+F7VXNzM2WzWd28+UDxbAi5+f7H6zWNZC0RoQFnZe5vRvUg7oQQ&#10;WHio7qi/nSRvqzoMZ1UjYPOFSAqESY6s7teRmbtHjvNX98+reZCdu68qXuoYJInvXxAQAAEQAAEQ&#10;AAEQAAEQsEJgeWeTvlnWvFMUyTjIc4VaewbZ6FpBalugvSCsnAA771U80zZIXy9rdB6awlb5HXs5&#10;vkmdntLegwrGzayfrOVeWTmp3qMsudyanuEUBEAABECgXgjcXpuy1JTvVp/SeKiXen2VeRZqK5U0&#10;Nl9EvJxJaZPhHARAAARAAARAAARAAARAAARAAARAAARAAARAAARAAARAAARAAARAAARAAARAAARA&#10;AARAAARAAARAAARAAARAAASKEphkX2enW/spmoyT8DoXcHlIkqSi6RFRfQIT7HPwyxW13QBtrQvx&#10;DYolEzmbKCJO0q5b531iwj6XVAc2sWa3D2wvaPuRP3fbnRR2N749m3x/8Nn4BMT+RGEzaOOQtr8m&#10;WntpONDV+EDQg6oTGPF10sPIgmE9Tr6nC5tZwh4WBARAoLEJXGb/7AvT10w7scR75o+TvNI5Qa11&#10;ZJt82N9J37Bt9UQmaYj5zuYsnQ72UVrO0JPosmFaETns7yKX3WGartESdHiC9GrXafp86a5p07P8&#10;drlnYb/rZGsfCZuQ9SbCzuQYf4/3IvOGTZvaXqGXwuPkqIP3LsOGHlFkZvaeumZ3C9na+/fDhB7i&#10;VzPXKSsLbYS5DLONk4tsHxgCAiBwsgmcax+i3858awhBvMsvsi3zbm/IMN1Ji5QX1DabxN13IWjM&#10;SNhlFmOmepQhbtf8znrRpsXcmnfnWPG0RQupcsTm3jYl0sl929dVrs5y8Vk5S7+ZfJGW4sPkTu6R&#10;fzdOCddznwE6pYwEuumFjlGdmOoFhVw+srFvCDHu1JNok4fC2wpb4HX0/e+kd+mjxVsUT+/pNV03&#10;7Gywny6GhnTjGjFQ3Ffm4+uG9vDXW3y063CSO31gR0ee53mTscsN12Vh204W4+BVhU8McU9+4UdF&#10;+7LMdvTMRPgIsFVgPq+Dy9mOqe3faete4fb0tTy3n9QzQfToq4MkK1Mk871Mzw7SQaLnR/zbVIo9&#10;Y/w7SDsL7fA5UsZtVZavPLbr+CDI8JxoJWVtL0q+lLpPCaf6ndeKTxJlm0T6EW8nPdk21kfIfD+8&#10;tvqQ3u+9pMxe0rH4nn+/9H3u2VRKxqCrhX7Qcz73PCslX6XStvB1comfQ+JvNR6hB1tz9GhzgXZN&#10;9D1W6o8kd+ifnn5FfzT8csX0F0qb9aINmwbP2Hwb+73h/CE+65yAuB5faB+hr/j3WI6I8fc73Wcr&#10;cn8vp/5K5Gnief93ey7QP818zfpUYx8uor7rK4/Yj5WfxJgyu7VC8X/4n1U+yNLsb8E5+kLJTbuz&#10;MUNfLN2zrHfKVyDa/6OBF3kurrLPiHz5xT77eL2H2XzAHK+7uNxZeZ9x2YjahrDkDZL0XL+9y8/4&#10;e5tzxZpdEP44skivdJ2i5rzPsYIUpQXIfA3JGp8rUvdYWetg7pvoerUtW2ffQuLdyMZ2kCEg0CgE&#10;pLUZkvh3qxSZfzNiXHQnYu23fLlttKGfQ8q+Gx0P8fqMb9efGiVhbilaTmxR+PYnfC9S6NU0jA0L&#10;OYaRKhaifyfEF5ac2CbSvO+Rr23/GxY27KctrJHMZxDv872eNhrksX4ff1ZyrlGswRTvhr+ev0mp&#10;bDpfpeHnd5vT/FYp04vtxjq+gu+f9R2fbjwhoe+yIpM85z7Mv79GkVFfFy2arNkQ79LbrHNoZn2J&#10;vKFY98Xzxzl/AxrdjST0KmWK4Pzx4nem4+wMj2G+3XhKT2LL9ArPZXeV6KehzOYh2zEmIHR/xDpA&#10;lfRYeze5vTlDqyZ+O1XlFjl5ytez8CUMAQEQAIF6IbDD83zimXsYWd7dol/M36CrXWcrvqZyjufR&#10;P12+W2QmtbDVYi+PGEMKH83liPAjNcLzf2PBbtrc3Sahh3kcXeTxaKbk4oR+ScyLVmpPmyz8Z7m9&#10;7MO1cM6p5MYhAwiAAAiAAAiAAAiAQEkEbKw/1ko2ukr2Lrzja7lU6lw790tYR10ptCgHBEAABEAA&#10;BEAABEwJSLyGQLm7JRut7h6mbKTQjpMtgPXGpl+UQQLJx3vs/MyQ31vykuU1rMQ6dK1Ifae0QVU/&#10;l1uCuWtMUtQk19FeKUWzanIoJ2K8EH9RVZfUW/vvJdcAsYZIzEc8l6ziOB+GTxAoSoDXZNjWZ1XR&#10;mRrv08xXnm1pVbWl2veY3DxevvLnn3r6JE0SS6eiHOVMpbyzRXImvb9G3lIhSAQCIGCdAO8Bdmyo&#10;bfOk2htYD8x7u3hjk27/JWEbR6yFqAMbQ7Ji7/V+Y3lPNgQE8gRS03fyh7lPW7CT7P6D9e+qyCqe&#10;2LXvqjz+yW5vkY33r0FAAARAwIxAavq2KslR3ctUjSjzpMA2vMX9PmVWh2wgAAIgAAIgAAIgAAIg&#10;AAIgAAIgAAIgAAIgAAIgAAIgAAIgAAIgAAIgAAIgUEDg+HlTLOgiAkAABEAABEAABEAABEAABEAA&#10;BEAABEAABEAABOqFgJ034/6g/yL97aPPVEZ59Nq3xY69rcrbfedJOIqEgAAIgAAIgAAIgMCREhDG&#10;GxQG6+TYxpE2B5WDAAiAAAiAAAhUl4DQR/z1/U9oj51ca6WVHaOdbx/SBuMcBEwJjAd66M6W2hip&#10;NpNwMv2AnQH2tIRobTdG6+wUVnxGU3Ft0oqdC4fYw+yMEAIC9Upg2NNBt6IzquZ1RTfJLgxFKmQ+&#10;WDujex67i17rqKxhbB87FHWynt3IEWhazuTuB157fenM5+MbNL1zYORdfC3bbg/dF3+d/Ypvieil&#10;9rFcP1WBDXbyRtckbbDzViv35vubs9TFhuZPhwYs9VLm6/qzBbUhtmIZL7FBa6+rPEe0xcpEOAiA&#10;AAiAAAiAAAiAAAiAAAiAAAiAAAiAAAiAAAiAAAiAAAiAAAiAQH0QCLg8FHS10FZyx7RBAU53oZGd&#10;SJr2EAlAAARAoLEJDPg66Julh4adWNreoCQ74XbZ68d0YM4BX7PPsN1mkdupBF1fe2yWTDe+rclH&#10;Yp1OmNfepNNp3TQIPCDQ6WmltUT0IEDnaD0ZpcGW9mcxyQQ5Pvnf1al2d0juP0vZrlEi5l6ubPIe&#10;8tmdNdPs4js+E1SvLzPNVGKCYFML2SUbZeRs0ZxivXiMeYh1gRAQsEpAnn+gSip1DZOk42A8nt6j&#10;PyzfU6UtdhJq8tLFtqFi0Q0X3sr9+enQqzTH9wNxX7Dxb9HLNiP8/K4j1sw22SvjkL292c/r7Y3v&#10;f6uJCA34OxqOIRpcfwRkfl7QumZPSM9ERRqa5TXE9zZm6XFkkRJ87/Dxb+V0ax8NB7oqUv5xKsTW&#10;d5oykYO16/LqDMl7CZKaqruuOhtdJzmqHuPY+yq7p+A4fU/oCwiAAAiAAAiAAAiAgJpAknVQH83c&#10;4F3k6n2x6lTPztysp3qn/0JBlHY8KhLYAuGCdOUGnGkboOsrjyhroEsTZX+/NkWdA62lVeNsKkgv&#10;7/E8aK3sS4r3OYVIrvrao6toGg5BAARA4EQT2Ob79dTWkmUGv5m6QX959l1ysI2GiouODltOF9og&#10;qni9KBAEQAAEQAAEQAAEQAAEQAAEQAAEQAAEQAAEQAAEQAAEQAAEQAAEQAAEQAAEQAAEQAAEQAAE&#10;QAAEQAAEQAAEQOBYEZAkiQJsAwdSHwTGAt301coDyprs8xK+RC+Hx3KNlvzPbTbluyB8Jwq/9hXc&#10;25UvutTPmW21DQS9/P3eMInrEAIC9UTgdKifPl+4U3aTvGy/6I2es2XnR8aTRaCLbfQJ+14bbAdL&#10;T4Sduvd6L1LIfTi7i3plIwwEQKD2BIRdugEe/8xsH9ioqn0ralOjRBK1873rYtsw9Xk1Y9baNKFo&#10;LeLeeqa1n74xsUcbY5u10/xdCZugwl+3mZwK9Joladj4U8HenE3FB1vzh+6D4H8uNHTocqpVwFig&#10;h+7xO5eRCN/uU9srNObvNkp2IuNktl+dWVDbubazbb78e5/4PX049U3ud2UFUNjtp9c7Jq0kRRoQ&#10;AIFjTmC0tZs+nfueklljW/B31qep2xs65jRK7N6C2k71hsdHuzr2lpSlTvCzvyq2MpSVlHk8yD4V&#10;PlssrreJuT3qktlWiLDXK7mqaxNWXan+mbBB/dnSXZWPn67mVnq18xQJW/VHLddWHtJSfDPXjF1X&#10;E4m/YiL0FFd17JAVS1+pcLvNxnoUH63t6dv7jrk13/P2Jslss0ziMehRihgDfbRwi3bSu5abcSbQ&#10;R5dCw5bTN0rCVzomaIV/C+J9S1d4vmAhEKKR9eX9aHnpMYlxplRHflL2G2d20DNOtDp9kCrG9qN5&#10;Dkfy6T+rlhNbB2mLHHW6A0ViSgvu4HKexA446+Ve2Y3sB0ts51x+9NX+OfF7ES09IeLxvqlo7sH2&#10;dNIwS9pRaIfPkS5yzRiWRGRPxgtSZNi2eiVlnXW7HUl1nxJOtV+Rdr53lSoXWwdpNr5G4h3USBb5&#10;3i10TULnVKo8YnvzX6zcN52b1Jbbzz5l3mRfPU5bffgvCnsCJP5e656kue11urc+Q9N8fQu7+uWK&#10;0Nn/Yupr+qPhl9hP0+F9VmQ1tuOjJvbqnWy3rOMQPnnK7TfylU9gkvWNj6NLPN8TK7kQ4fuqpVa2&#10;T0tunfUMYoz4ZvcZ+t3C95YyfTx7k8fBXmr1t1HuuaLIlZm9S87RFxQhxofiXvnPs9/Rw01jvZ5e&#10;KeHmAL3Xd5G8mueVXtpKhwnd+dfLal2ato6Vna2q+IyTo+p5CuXak9sbM4Z+tLRtFPfbu+zH5MWO&#10;Z+tYtPGlnstrc0R76me4rbd0nxu7PA5/Glspqfo0vz+IZ0A76yUhINAoBKTFR6qmyvxeJXeM0K2t&#10;GUvzW32eNhL6iZMgwv9yK/tV3jTxvzzF946wj59PSuH3uZMqOV9Ya2pfWFJP6fflhuTH7xcFotA/&#10;L+9uUSKjfh8sSM8BPZ4QDXk7qL+lrarvUeL59UHvJfr1/LemuvR8O7/fZJ9afHK5nf2C6ojQY5Dm&#10;+l9qDdN8nMMtSJj1D1eer3W1kLwukog1rQ5+VxbjAiN5El2m8/2TlOVxlcRjFYn1QJLbm8vi+PF/&#10;QXIiRsKPpDx/n2ycrhxJ8ZzIxwvfWbrO8uVHU3H69cJNGvZ25r7XZodaR5FPh08QMCWwzLo/rV7K&#10;gi/EdfbXeXNjyrR4KwnEuoxLvO4IAgIgAAL1QiDCz9lKiJgz/HD+Br0aPkXDPP9dCRFzBZ8s3bbk&#10;c0rU52L9/vs8dhTvSZUQMd8t5gHFuPIp6+fv8zrD9RJ0pdvMRMyTiXX15YiYExbzVjKvj8j58t7m&#10;+bhX/oSk0cvlFIc8IAACIAACIAACIAAChyAgNbOOTPjgTB6slctG1HOThygeWTUEZNbfyLxOUiVF&#10;1qap0uAEBEAABEAABEAABECgIgSU6+5yBfL+pSzPFduaS187bqVBemNrm1iDCTkUAVvfKcreOXhv&#10;kddmKKudK+V13bZg56HqKSuzWMfO9ikocbCPStasSy+r3AbNlJsD0LTdZmEeW5OlMqea9WV6v8/K&#10;VIRSjiMBO99nJM19JtM5ciRdlb3q+TmhZxD6Bon3tFRDslHNmjyxX9BTmXXbBc9lXuOejayRPdRV&#10;ja6gTBA48QScvIdE0thiSoWHGpeL2f5l3uNMVbo3lgSN98loRcI6US2SE3ue5b1Y6eWnqv67Bs+o&#10;zmt1YtexhZzh+SKbN1irJqAeEACBBiXw7F42pWq984juZapGlHuiGWPI6cJneblFIx8IgAAIgAAI&#10;gAAIgAAIgAAIgAAIgAAIgAAIgAAIgAAIgAAIgAAIgAAIgAAIWCFwtF5arLQQaUAABEAABEAABEAA&#10;BEAABEAABEAABEAABEAABI4VgQ5PkC6G9R3glNPRidY+Ggl0l5MVeUAABEAABEAABECgogQkjeEx&#10;OsEG4SoKFoWBAAiAAAiAQJ0S8Lqa6c8m3qAe74HhX4nbOhbsoT8efY2cGqMiddoNNKvOCAiHgZ3N&#10;5oa4hDPYX8xep69WH9ITdggonBRXU4TzQQgI1DOBQU872UjchQ+kN6I2cJuRbLTsVxvZPUhd2SPR&#10;kjc6J6lJGA+voEiSRG1N5sbt13djFaz18EWl2JDxV2uPLBU02BKmXk/IUtp6TuRkR7Dv9p4nB193&#10;VuTT+du0Go9YSUr32NircAxuJl5nc0XnY8zqQzwIgAAIgAAIgAAIgAAIgAAIgAAIgAAIgAAIgAAI&#10;gAAIgAAIgAAIgEDtCQz6OixV+mb3JNktzl9aKhCJQAAEQAAEKkqgs6WVXCbrTrMk01xstaL11kNh&#10;dzZnKcsOxksR8Uy7Eh6jPxp8iUJu8/VUpZR9nNN2eczXz63tKdaeNftI1qyBs23Mkf3mL8n5y/+F&#10;7F//vGxctzamLeW9FBomsW6ummLj6ynU5DWtYjW+ZZoGCUAgT0DeXCJKqNf5ST2n8tGqz8+W7lIy&#10;y07RTURcq292nSHxeZzEbrOReK+51D5CF9qGaMTfRe1uf0XX4IY9AVNkq4rvS5azlFmfp/STm5T8&#10;9iNK/O7/oozGGbhpgUhwcgks8ppp7dime/zQPDLZLH049TV9tniHluKbFEnGaW57jT6a/ZZ+Of0N&#10;JdLJQ9dxnAqw9Z1Wd4e/k+z8fXVYFc6y8/cKSrX1atpSkAIBIAACIAACIAACIAACIPCMwCfz39N2&#10;KmEJx9X+C9TsaCpIm41odMisR5C85nrBgoKKBIg6x4LmNh+fbC1SPLVbpBT9YMnlLoxIllZGYQHW&#10;Q2RNXRLbkoCAAAiAAAjUH4G7azM8a2pdIns79OX8XesZSknJ+u0CgZ6uAAkCQAAEQAAEQAAEQAAE&#10;QAAEQAAEQAAEQAAEQAAEQAAEQAAEQAAEQAAEQAAEQAAEQAAEQAAEQAAEQAAEQAAEQAAEQKCRCLgd&#10;rpwtFLM2P9iaZ/MSz1a4S/4Df7b5fHJM7UMxH17Lz71MipYT5naTBlraa9ks1AUClgiMB3sPZUP1&#10;B/0X2bZfZf2IWmo4EjUkAWHr7u3us7p2r4Tdw6s958mKHb+G7DwaDQInlMCL4dG66Lm4x7jY97GH&#10;9/H72f+wsIsZdgeom22H9vMYbdjXSWP+bjod7MvZ6bvUNkyX2Rar8DP/RtckvdN9jt7rvUAf9L1A&#10;/2LgCv3x4Mv0Z8Ov0b8aeYP+7djb9J9MXM3Zbe3z1ud4b4Kf9w7Jbvpd3Gb7pfd5/G0mgl97s98s&#10;WUPHv9p5iq+Rw/fxdGsf26xw1S0L8V2GLPhvfxRZrNs+HGXDssJ2pmbPs/25bb4s29r8aOYG2zLc&#10;sdREr8NNP+g+T8JuKAQEQAAEnDxumQj1mYJ4tLlAu5r7kGmmY5xAjrONamGrWiHzwUJ9oiI6d3ia&#10;x0r1Kh5nE3U0F7f3HG3Ssd1UB/rSrb1t+uXsDdrSPAeXEpv08+lrJPwl5HW+R8H+YWSB7m3NWaq6&#10;ifVePxq6QuJ3eRQi7IcXk5jbo47KZoh2IuqwIzi7vvGEttPWbZqdDvTSC20jR9DS6lcprpurvedJ&#10;4n/FZD6oeY/k+7q8as23RLEyjyy8Z6Kw6sUHhWEcInymrO6qfQvoJexsDuoFlxwmdABmsr4bowyP&#10;43PSOUyk+d3LC/p9KSjXpf5t2jN7BUlUATY7Zezq90aHRTuJqnL4xM621JUisz5E1rGjqExT6vH6&#10;XpSaU2ob7QmX2lZjm4X3TG29bmZwPjioDdY9/3r1EQk78lZFXG/XVh/S5yv3SPgiKkUuhIboKuuF&#10;juo5YNRW4UdjKNBJPxy4RP/+9Lv0Zs8Z6vCU/5tZ49/kL6a+oVTG3JeHUbvkxDZRSn3dR906YxZF&#10;IT0tbYeaq1IUhcMaEbDxfM/rXaX7BJjg575VP5A16sqhqhlivfL5kLV7V5rHar9k/xdJvn/Ze9X+&#10;dNJT39Hup/8vpae/J1nz+9E2UIy1f/bwU3q4aa7H1eadbO2nnwy9TN4jsgEb5ncbMb42EnGfXtip&#10;/BqQbGRNVa3N/2wMJr6X2+ulj73ubAgfcNafRarKNSeyjl8PSW9cpcmnPX3E7znltGklcfTvENq+&#10;4BwEjAhkR69Q5sIPKdsxTGK8S239tEFperqzYpQtF8fWw+nFY/r+Wazz4lllJtPbzM4XUifb3TZ9&#10;JqkzHJ8zeeFhgS8sqVfnfff4dPmgJ1GdZ7BiveZUzPx3Jubi3+X5rhG+9mrxHtXGflXf772UWwtw&#10;0BHjo9ubMyTeK/VEXij0t/W1y9rcnZvHOVd7zjWcz0Mn6yX6vWE9HKqwx9ElkkI9ZH/r35Bt5AWS&#10;3GpfpBL7YbWNXSb7O3+ZS6fKbOFEvLt/snSHNjU6ZQtZc0mebi/T389cowc8JjpK3bPV9iJdHRIQ&#10;93+lCN0gjzeMRLxPfLp8l99izPVNYt2SmcRYJyj0MxAQAAEQqBcCkZR6zuEw7RLzL5+t3KVv1h7n&#10;5ogOU5bQZfxu6XvL+n4x3vlh70VqteBLvdR2Objs8UAP/WTwJfoJrysd5zWoVu75op5H0cOtx8t+&#10;/jck3/+CaHsj12x53uI8VqmdRHoQAAEQAAEQAAEQAAFTAja/Wr+WjarnJk0LQALLBOQYj3+187Q+&#10;83XClitAQhAAARAAARAAARAAAWMCOmMv7do84wJKi9WWLXn8JLncpRWC1AUEbJo1rDzJTvK6eo9V&#10;QZqCUqoXIHvV65hkvfUs1au+rkouWF/a1MLr5Y5oH6Tme6G9OMlJ63vH6gosGlNzAvblx6o6ZZ5j&#10;y7YPqMJqdaK9xwg9Q07fUKUGyBo9kcR6JGF7qxKiZ4sxG12tRNEoAwRAQIeAc21KFSruZalQvyqs&#10;oU7sJnvmD7m/sFIs5HRKUxTv1jZruyYHTo8vgdTM3YJ1/87Bs0fSYVtAYyuAW5GJ4Ll8JF8GKgWB&#10;BiOQ1ruXDZxpsF4cNFdyaPYP18mY4qCFOAIBEAABEAABEAABEAABEAABEAABEAABEAABEAABEAAB&#10;EAABEAABEAABEDjuBExWxx337qN/IAACIAACIAACIAACIAACIAACIAACIAACIAACR0HgSuc4TUeX&#10;aZOdCx5GfOzw542eo9koeZh2Iy8IgAAIgAAIgMAxJaA1PJhMsOGxBBsDNHZQfkxpoFsgAAIgAAIg&#10;cCIIBNnB25+MvUbx1B7tppPk4+e+E0a/TsR3X81Ongr00nJiq5pVlFT2qL+L2pv9JeVBYhCoNQEX&#10;O1Me8LTRVPzA+VHvltrp/JI/SBk2ilkLOdc6SJ3NwapU1dbkoyWTe8TaXowGW9SOoarSGIuF3tqc&#10;onhmzzS1+B4vt42YpmuUBGKc8HrXJH2yeNu0ycJx7a+nv6E/H3+LmrSGyRS59zIpurZ0XxFS/PDV&#10;7kkSjmMhIAACIAACIAACIAACIAACIAACIAACIAACIAACIAACIAACIAACIAACx5fAkK+Dbq4/Nezg&#10;ZLCPOqo0h21YMSJBAARAAAQsE7Cx4+4+X5iebC0a5pmJrtBIsNswTSNFJtlh34OthZKa3O1ppdc7&#10;J3NrdkvKiMTU2WK+pi2SilMqmyFnft2Rt5UosqJLT2an8+WI2Fs+s2PuuLad18r1tITKqaLkPO1u&#10;P63uRg3zrSYiNMhjLwgIWCEgzxeu85N6Jwqy3tuao4X4RkG4XoBYXxl0tejKAKJcAABAAElEQVRF&#10;IcyEQLg5YJKCaI1/4/uSzdLu3/1PfCrvB9lCPWTvHN4/xwEIFCWwzb9pycaXT/ZZEkcTUXigaHKr&#10;ETfXntD8jnp9fD7vTGyV/ubhp/RO33nq5zElhMjWMUjkZPa83ysvGb4320cu5U+r8pmd09z/efxl&#10;a+2sSl0oFARAAARAAARAAARA4HgRuL8xR48t6konQwM06NcfZ2ajB3tsBSHJF+JXlMruMTzXNkwP&#10;NucNv4Asv1PfWZ+hK12F+pBiGfXsM8nJXaIaqUNydSkaJ7ncijMcggAIgAAI1AMBWZbp9tp0yU25&#10;sfyIxkK9PFfG814VFInneLU6KDmdqmANKAoEQAAEQAAEQAAEQAAEQAAEQAAEQAAEQAAEQAAEQAAE&#10;QAAEQAAEQAAEQAAEQAAEQAAEQAAEQAAEQAAEQAAEQAAEQOAoCEwEe+lpbNmw6nh6j+Z21qjfG+Z9&#10;XG2clteYK2yVyDF9GxGGhVY4UrRPVrRJr3iHZKduT23sPOnVjzAQKEbA7XDRcKCLHlnce6ks50L7&#10;MPV4xe8SAgLWCQi/oz8deoW+35ihxfgmZdl+kLBPdy40SMGmGm12td5cpAQBEDgkgVb+zQt/7Y+j&#10;S4csyXp2n7M55+e6g+3iCVvhAZeHcvsULRbhcDgonU5bTN0YyZrsTpoI9tCdzVnDBpvZCs1nPsXj&#10;+OMudrZx927vRfr7qS8pkUmW1V1Rxnl+vtW7jPu76cvVmGEzV3YjFEnGc78nw4QnLDIze0/dY/7O&#10;7b3jubBPF+7Qwo41G6hO9jP/bu8FEmNzCAiAAAjkCZxtH6Tv16byp7qfGX6fEvaULnaM6MafuEC7&#10;g6RLH5C88IDk1WmS2HbGQsBYb9HX0sY2+D11jUrYwFpR2nNWtDbm1mm70Je29SlS1f7wq9WHlJYz&#10;uhWL6/baygOa3V6lN7vOUIuztvanhP37PyxrnuG6LX2mif7hwIvkP8JrJNzsp3sKc97Kpkb1vn9h&#10;G034OzgiSWbTNBXT97Wg16RT/h663DaqF3Vswjo8QbrE9uRurD/R7dOiv5WyPO9hU8wxyPMPiLoa&#10;j4sU6CDZwzbq44qLduEh0cSrBX3f2IsVvU/kE4t3qhD70KiE+FlX0MTj7j2+RouJsOm3zj40hC5B&#10;cjhJ7hwiWnx0kFz0xYJITc2Kb5PInjG3k5Tm9tkV7572FNsFLENsyYQqV6bC969EOklxbmezwha5&#10;qDDhPHiXEbN4IZdX1Q6rJ6cCvfQ4tkTCj4uRbKd36fbWDF0IDRkly8XtMf9PFm/TYmLTNK0ygYOv&#10;vzfYV0+j+EwRuh9hO1P8RfZ26CHP+Yh5n1hKfU0o+6h3vJLYog+nv6EfD10hR5m2NbOR1YKiY006&#10;YxZFqj5fu+IMh41CQMztCH+Nd9kPjBUJsP+Xlzue6U2spG+UNC+2j9IG+4Yq5ttC2Y8o69c+mrlO&#10;7/efpszUrYMovlel73+R+yP+7TnGXiT3W39xEP/8SPha+93czZyvq4JIgwDxTH2r5yyNsY74KEXo&#10;6Xt5bvlJxHi+YI79gQwVsQVcTvuFzUJ5Z0uVVfI/u+/c35wj8awoVRK8juUx92O8AkyzYuynEIn9&#10;9UjNpT1Lhe3I+xFj+8WKKlSH4t5/prV/P0zmdwrxR/xuKUf4s/8MSV3QO+wDwsHRE+B3Xnn8ldwf&#10;8fiUdnfoxqaxf+F8o0/zc0vMI54kEePZYu+jeQ67fB/c5HevAo+LQsfE96QTJ6xbVInwx1QBX1iq&#10;Muv0pGAdJuvtpOfreIROb4bXSJrJkLf2fifb3D76oO8S/XruW8P3fmXb72zN8ru7TC+F1ePTnE5G&#10;kXCHbedHms3XMol34be7z5FH+E5rQBn1dZmu443yu/oa603Ee0A15Ou1h5b9SxarX+gmv1x9wOtT&#10;Fum1rknWK5U2pipWLsJPCAGt7o91g0JHaCRiriNqUffyVucZusbXuVgTbyRPWb9erd+ZUb2IAwEQ&#10;AAE9AkKXVWm5G5mjjeQ2ifuim/Xapcr6bow+XvyOxPjUigi92Hs9F2pyb23jcdLrXX66wmPMa7kx&#10;ibEObJp1YK90KHzaW+nQ8zQS90vqGSf56bcHuZYek5xJk8TrJiAgAAIgAAIgAAIgAAK1JWDjucfs&#10;2sFendwcW22bcGJq0/qOzXXci337J+YCQEdBAARAAARAAASOnEB+3Z2yIbl1w13DyqCKHWvXJIux&#10;N+TwBKQO3vcu1sNo9gQoS7b1TihPa3osizH+6tR+nQXrWfZjjveB0PnLrPtXipgbKMVmhjLvoY9z&#10;Nt/UpWQjK2Q/Ieuq1D3HWakEbCvqPXXZ9gHebFX6XGGp9eqll1sK913m7jOBsF7yQ4fJMfWaO8lv&#10;vN+5lAolsYeU1+cTryPPS3arcD9PPg6fIAAChyPgVIxPREnpEO/jb+D5eZn32oq1r0WljH02Rcs6&#10;RIQs9gsoxWRNnzIpjo8/gdT0bXUn+T3HcUT7n2zuFpL4T+b9LXnJblm3t5DPg08QAIGTRyA1c0fd&#10;6SO8l6kbUuYZjzGUIvQbEBAAARAAARAAARAAARAAARAAARAAARAAARAAARAAARAAARAAARAAARAA&#10;ARCoJQFbLStDXSAAAiAAAiAAAiAAAiAAAiAAAiAAAiAAAiAAAiAgCNjZ6eDV/ou8eddw+64prHcH&#10;LpGrgTcwm3YQCUAABEAABEAABBqKgKRjeIyEk1sICIAACIAACIDAsSfgYQMooWYfOaGnOPbfdS06&#10;OOBtL8tZYTXaJhxOa51YV6MelAkClSAw6esjBzurFBKMb5NHY0x8IVA5A7dG7e1wB+h8Kxs0r5II&#10;559mIpyX1ovspHfpQXTBUnNeDI3w/c9lKW2jJBrxd9FkkI2xWpAYO/v+zewNtpt8YDhZm+2b5Ye0&#10;m9EYHdUm4vMebxuNBrt1YhAEAiAAAiAAAiAAAiAAAiAAAiAAAiAAAiAAAiAAAiAAAiAAAiAAAiBw&#10;nAiE3D7qbWGn1kXE63TT5fBYkVgEgwAIgAAI1BOBAV+HaXNmosfL2ef9rXlKyxnTfosELnb290bX&#10;JP2o/0XyuZot5UEiNQGvs5nE2MBIxMqljeTB+jPZW3ycke0aNSqqaNx3m9NF45QRF0JDytOqHltZ&#10;l7caj1S1DSj8eBHILjxQd8gfJsnbqgqLJuP09eojVVixk67mIJ22uBaxWBknOby1yUs2ydiuRTy9&#10;R/Hna48l3hcieYMqZFnsE1XxwElxAtLZd4j+9L8lev1fEg1dJBo8TxLbVzmMpLJp+m5tyrCIBK8v&#10;/nD6G/ps4Q6ls9bGV4YFNnikYG7rGVf1Ijv/gNdpZ1VhlTyRU0nKLj1RFWnvO606xwkIgAAIgAAI&#10;gAAIgAAI6BGI7O3Qpwvf60UVhPldHnqtZ7IgPB+gfX+1BcL5qIp9hj0B6vSo9Rx6hd/ZmKZMtoQx&#10;uKtQdyknd/WKrkqYnEyoy4UeWs0DZyAAAiBQBwTEXGmMdeulipj/+ujp9dKeSxYrkRxOVUo5nVKd&#10;4wQEQAAEQAAEQAAEQAAEQAAEQAAEQAAEQAAEQAAEQAAEQAAEQAAEQAAEQAAEQAAEQAAEQAAEQAAE&#10;QAAEQAAEQAAEQKDxCPS2tFGLo3C/k7YnD9iGlpCcrZKWgDq6DmyVTMXMbZaJvtptz3w/qjuAMxA4&#10;egKnQ/0lN0LYGnq561TJ+ZABBASBZuG/uWOc/njoZfrp8Kv0ZvcZCja1AA4IgMAxJfBC+whJ/K8a&#10;YuNyw+x7+mzrAP2g5zz9xehb9Ocjr+fuKxPB3ty9RTKxjVeNdtVjmWda+yvyPTgkOwn/0SdBPM4m&#10;+kHvhbK5nWK7luKZV+8yzHaa7c/91Bu19VF00Sj6RMZl5u6p+m3rGCSJbWjcXH1C9zfnVHHFTsT9&#10;8Z3usxR0YSxUjBHCQeCkEmhr9lNXiwXbQ+vWbJCfBI5Sk4ekyTfI9t5f0fT7f0WfjJ6j9RafYddP&#10;8xip3mXIwKdCwtVEaa3OMbZxpF3a3Num+R3zNizGN+lvp76gx5HajTGEXezfzt+irCwspJjLK92T&#10;1OdrN09YxRTtTf6ipceaCn1IyLH1oulrEbEQ36AsWeM77u+mK+0nw8fT+dAgdbLtez1JsU2dVZ96&#10;3iP78BplPvl/KPv4OsmJbb1s9RvWM6Fu28oUyemkOozPVnbNfVGE3QFTe/cFBRcJELoBUZ6ZKNsl&#10;afuSiJK8uWRWBDt7Uf82JbbTbcsY20pKa+bKHCmNrT7zWnMp7BqbURn2mVJJWduLkovtPtk199EE&#10;vz/nRbzbOMq0Ey/8G7wUVts6z5er/fyO7S/upIztJ26x7cl/nP2aFhOb2uyG5y38Lv8f9V+mQYNn&#10;sGEBRxwZYF37lc5x+ouJt+knwy/TqdZecpbwnSzxM/pXM+XbEdPa6RQ4Ym7ja7Hfe7TP2yP+yhq6&#10;+hfDo+SxoP8SuqerPefKvj/UMyTxjHmbdTs+i/fcue01uulyFO+S8H1hV9vcy/Kz5HP2i/Fr/m2m&#10;SvSNEWDbuj8deY3Ggj3F66xhTK+F3/tcbK2iLdK7L9n87bn3glsmfkmMGvL9+pRRtKU4OR4l2lS/&#10;E0m9pyzlVSaa31mnbZPnojK98ngloR6XZX7xv1L29/8nZa9/SPT4a6LVKWVyHINAfRFwuGhaStPa&#10;3oEPwGINdNtddC44UCz62IaL54BY32MmM1Toe+modQxmba5GvPCzJC88VBfNviMP6wsrX6DQSQlf&#10;oh/OXqefPf2CPpq/SdMW1h3m88v8bilX07ejVq/ka8tXTULnk2SfXmYy7Os0S1KV+FCTj97ve4Ga&#10;bOpxlFFld7fm6Nrqwfed01+wHkMp88EDBspw7fEL7aPUbcGXgDZfvZx3cdub+T5pJo+jFvQiZoXo&#10;xN/dmqX7kQWdmPKCxHPhH6av0bWVBzx+Nr9uy6sFuY4TAXmLr23W/alEqxtURRLPg6zTPYtrAsZY&#10;Fy50H0Necx/a09sr7PfPmo5d0yScggAIgEDFCURS5n4qzgT6StI/i0YuJ7boF3Pf0IaFdzllp8Q8&#10;9G8Wb1FKLnx/UabLH4s5B7GmtKPIHF0+XaU/XeyfWcwNmkma+1HK+4C2PKlXMycn5uNWsX5Eywnn&#10;IAACIAACIAACIFALAlr/pWJ+Eu/31SEvR9RzyTktioW11tVpDUoFARAAARAAARAAgZNHQHLzHlhe&#10;r6OUbGRVeVrR40xUXbZ27F3Ryk5QYWIdjNRtsJeH9dwSr5c5KpG9mv2UOxGSMydv7l9eYZ2/Zi9O&#10;OetLK/Y9KtYR5cuU68DmW74t+KxfAlJ0hWy76r1xmY6RI2uw3BIs2PlYzWtZ1uz1tfnDFet7zhaj&#10;N6QqT/vsVEXiBARAoGwCdt7jYuM1C0pJtQ8pTxvvmMd8hlIv4y/ey6oUifdjQ0BAEBDr/lMzd1Uw&#10;nP2n2VaxXRVWyxN7QP2cz1TxfbmW/UJdIAAC1SNQj/eyw/a24FldL2OKw3YM+UEABEAABEAABEAA&#10;BEAABEAABEAABEAABEAABEAABEAABEAABEAABEAABBqGALyFN8xXhYaCAAiAAAiAAAiAAAiAAAiA&#10;AAiAAAiAAAiAwPEi0OEJ0qWO8g22vMB5u1rUBgSOFyH0BgRAAARAAARAoOEI6Bke0xhUarg+ocEg&#10;AAIgAAIgAAIgAAI1J2CTbDTKzlyPWvpa2uhfDFwht8a49lG3C/WDQDECHnYy/lbbaRKfvVvrBcms&#10;OlwvyFhCgMvmoDc6T5NwCFotaWOH9GaymdymbJ04eX4cWy4wbKzX/k53kEZ8nXpRDR/2Usc4hd0B&#10;S/2Yja3S9ZVHumk32WD17bUp3ThloLj63uw9pwzCMQiAAAiAAAiAAAiAAAiAAAiAAAiAAAiAAAiA&#10;AAiAAAiAAAiAAAiAwDEm8Fb3OWpt8hb0sJnXfLzfd4mcZg4YC3IiAARAAARA4CgIDFhw4B1LJkis&#10;ITkOkmXnqne3Zi11ZcjXQX86/BqNB3ospUei4gQ6Pa3FI5/HrO3F9tPIGkfw+Qi52U9k4ZrNp89/&#10;biV3aHp7NX9a9FOsk+vlday1kja3+bq81USkVs1BPQ1OQN6LE62p729S7ylVr8Qaz39eukMZvhea&#10;iTO3NnWSpCquTTVrQ6PH2212Cln6nW/td9Xmb98/Fgdy1PzepcqAkxNNQHK5SRo4R9Krf0rSSz85&#10;NIuHmwuUzKYtlXNnY4Z+9vhzWktELaU/zolsfafV3eP7s7yqvj+rExzuLLvIa8CzGVUhtj71/V8V&#10;iRMQAAEQAAEQAAEQAAEQYAJCN/CbmRuU1owl9eDYSKL3Bl4goSsoJnJE/f6qfb8tlq/U8HPtQ6ZZ&#10;EukkPY4smKbLJxDvUlqRWSdeK5G5vUrRa48yHscgAAIgAAK1J3B7dbrsSjd2Y/T14v2y8xfLKNmd&#10;6ijN80QdiTMQAAEQAAEQAAEQAAEQAAEQAAEQAAEQAAEQAAEQAAEQAAEQAAEQAAEQAAEQAAEQAAEQ&#10;AAEQAAEQAAEQAAEQAAEQAIFGICDsvEwEze1dzbC/ud3n68glra2SWKEfxVr2PZZK0NyOeRsGvGob&#10;K7VsI+oCATMCPWyHzO/ymCXbjxf+Q8U+TGFvCAICIAACIAACZgR8/IyxMuYzK0fEC1/Wwg/8i+2j&#10;9OP+F+kvx9+hPxp8iYQv40G2pyrshEP0CXidzSRszh5WRvydhrYYDlt+veXv9ATplc6Jkptll2x0&#10;vm2w5HxHkcHFe3gHvGHTqh9Hl9iHu7ldT9OCjkmCbHSNbWeuqXpj75+kqegyXVt+oAo3OnmlY4J6&#10;PCGjJIgDARA4wQTOWHiWCDv6C9vmuqmThvFefI1mQ/x8M7Az7XW4c2PLemcTaGqhIP8Vk1hTcy5K&#10;Fv97AkRHrK+5zfZ6rUqK7YEJ2+Efz39Hu5mU1WxlpRM2yEQ9iYza/lWxwsZYb30xPFIsumbhPlcz&#10;Ndk0Nlee156x2ynu1LwDxTZq1ja9iubj1uof83XRS21jekUcyzAxF/Jm15mi71LzAbWfCCmTJnn2&#10;NmW/+Bllb/yysZj0jKvbK+z+LT9Rh/HZcuLARn1B5POAzma+p1VQOiyUt6L0kdGjeBcM8VzWuatE&#10;z++5hs1qKtS129J7hlnS/M6ulJbYEvU9+lgZZOnYnmK/DQrJlqD3V2Qreri+t03uVOF9NKG4Fwnf&#10;J4eRnpYQ9beYz6mJ+/o3a4+LVjW7vUb/NPsNbad2i6bRi+hwB+iP+q9QSMc/nV76eg4T955u5vl2&#10;73n696ffpRF/l+XmzvP48qPZG2XpAey9E9R09d+R88UPaKf/NC36W2lPcY1oGyGedX6DsY42Pc7r&#10;i4Cw2Sp0G2ZyJTym6/fRLF+jxDexfu293ovkkKzNnV6PLlIq2Fm0ew6F34cdvo/9/PEX9N3a06Lp&#10;i0UMsS73T0Zeo1Z3oc/NYnmqHd5nYd1EhP1txZLqZ9ph2qXn/0YKtNOTyCI/J8q3xSt8lCzHzcc0&#10;xdousy+l7NStgmitz6WCBDoB9yLzOqHWgsQ7klj3si8+ja7yiN8x9tuFAxDQISDsjN/csmY79YXQ&#10;EL+TWbtP61TV0EFDXvP5wYfpnUKd0hGvyTsS6GtzRBo77eXcl/XaLubYfjN/k75YuZ97J47y+9s8&#10;rzn83eL39MVycRu+2cfXKfPRf6D0z/5HSv/f/x3Jv/s/9IqvTJj2O1c8E6ZiK6Z1iPdBn+b91jRT&#10;BROI97gP2Ke4GJtZlXtbc3Rt5fm8nvBZGx5gnbJtP7tWZ7MfoTgQ6xTOtXK+BhaxFnDYV3x8mu/a&#10;VGy5rPfEfH69T/H+/rXB+71eHithQl9+l7/fv536gqYtXL9WykSaY0zAz8/Kd/+KaPINosDz52a3&#10;Rs+p6L6Yz/jDavF7tyJp7r54pf2ZLnzYwpodMT5fsqA7VdaBYxAAARCoFgExZjWTU/5e+lH3JQo4&#10;C+dGjPLu8LzJL+e/pSc8vtCKvLnI82R3SE4dzK1EWVf0m8Vbln3MSuxz6p2uc0e2JivgaqF2N/ui&#10;N5HHrCcsW7r4+aIYu4py5PnnY9uyC0VGEAABEAABEAABEACBcgiIuUeVsO5AjkdUQTipDIFsVO07&#10;Nrdm1mFdJ1yZVqAUEAABEAABEAABEDjZBLQ2n8Q+22qInM2SHNtUFW0LmO+DVmXASVECtt5TReOk&#10;zhGSjnCcLXs1axhJ5mvh5O2dlBc0On+eE5C6n809F/3yqhnRzPtE7A5VDdlIdX7/qkpw0vAE7Dp7&#10;yjKdo0fXL7G2rFk9j6e1F1GpxskJXo+mXY/oV+8hPGxdBc9l/C4PixT5QUCXgHO1cD9PKjysm7Zh&#10;Ank/mJFIVd7zb1S3Mk5Oq20PSCWsEVaWg+PjRyC9PE3ynnptk2vw7JF21BZ8vv70eSsyW5o5jSNt&#10;HSoHARCoRwIZnXuZc+BMPTbVeps0ugOZ7aZAQAAEQAAEQAAEQAAEQAAEQAAEQAAEQAAEQAAEQAAE&#10;QAAEQAAEQAAEQAAEQKCWBA4sSdayVtQFAiAAAiAAAiAAAiAAAiAAAiAAAiAAAiAAAiAAAkzgcsc4&#10;hdylO3JtZye7lzvNHUECMgiAAAiAAAiAAAjUkoDkYUNNWkMfJ9AgXC2Zoy4QAAEQAAEQAAEQOK4E&#10;JgI9Ne2aiw3t9XhCdIGd2b/be4H+YvQt+iE7u/Y63TVtByoDgcMSCLm89KOOC3R6Z0dVVJzf11oD&#10;vdTVFKB2l4+C7ETUa3eT2+Ykh8axpSpjCSfid/SD7nPU4qju70b8Lpu43UaSkbMUSaoZGKWvZtx8&#10;3NxQup2/g5efO7GuZluOqmwb9+9qzzlya3UGRRr09fIDmo0VGmb8fOE2sRuCIrkOgidDA9TuCRwE&#10;4AgEQAAEQAAEQAAEQAAEQAAEQAAEQAAEQAAEQAAEQAAEQAAEQAAEQOBYE2h2uOiPh16mN7vO0Ki/&#10;i4Z9nfQy79n6s+HXKdjkPdZ9R+dAAARA4DgR8LqaLe23nYmuHItuP4kuUzy9Z9qXy+2jvPbmPInn&#10;HeTwBDo9raaFrO3F9tPI3tD+sfIg2z2mPLV8/N3GtKW0F0KDltJVKlHQ1WK6lnCPnVZHk2qHwJWq&#10;H+UcLwLy4iMiWb3WT+pV20X4bmOK1najljr+SnicWrCm2xIro0Rhtk9hJquJg+9ECrSrkmcjhes6&#10;VQlwAgJVJPD9urXnZ74JW3s79HdP/kA3V5/w7Uh9P8qnOQmfds29V/Q5M3e/al3PzmvKZmfVtq7R&#10;qtWHgkEABEAABEAABEAABI4Hga+W7tNqImKpMy91naIOT7BoWjm5S3LiQLcnEtr86vfboplLjBgJ&#10;dJHH0WSa6/u1KdM0+QSSnv6D+1QLkVNJfmFIq6qSWGcPAQEQAAEQqB8C8dQuPY0sHqpBXy89oLW4&#10;teeu5Yo0c5gyzydBQAAEQAAEQAAEQAAEQAAEQAAEQAAEQAAEQAAEQAAEQAAEQAAEQAAEQAAEQAAE&#10;QAAEQAAEQAAEQAAEQAAEQAAEQAAEGp/AeLDXtBPCn9zDyEIunaTZyyVHzX33mVZwiAR3N2dNc0sk&#10;UV9LdfagmVaOBCBggYAkSXQ61G8h5bMkVzonqK3Zbzk9EoIACIAACIDApbYRUzuUepR8zmYa83fT&#10;612T9C/H3qR/O/Z2zg/8hbYhEjY/HTa7XjaEFSFwjn0wH1YmLIzfD1tHveWfbO2nsUB3Sc06xZys&#10;2IooqdAqJh7n35mZ7GaSNL+zYZbsxMRnZu8V9DUS7qXfzt4sCC8WcCbYTxOBnmLRCAcBEAABGmvt&#10;IRfb2zSTO2ul2VI1K6/R44Ut6nWF7fdi/RH3YKETaQQZYr84xeSLodP083Mv04ev/5ikP/6vSDr7&#10;drGkVQ9PsC+EJ7GlkuuZ3l6hv3v6Bc1tr5Wc12qGL5cf0OquNVsobW4/vdN3wWrRVU/Xzu0pJjG3&#10;RxUlx6rHUFWRzkmWbTMvxM3HiyNe9vPUPt4wvz+drpYV5GXbb693ntbNOx9s0w0XgVLvqaJxdRnR&#10;MUykfXYtPFQ1VdjxXrHwe+x0F7cFqCrQ4kmH24LtfH6G5O2MS95Wkt741yT99L8h24/+c7Kd/wFJ&#10;HvMyqEn9uxTNs/P7lJGkNbYBJZ4Xk202oyy6cXaNf4+Mq7AtuhktBq7tRak5tVeQOuE88G/T1uQr&#10;iC814KXwGNkk8/5P8fNjKb5ZULzw0/Lx4neUljMFcUYB4/4e+qDvErk1tq6M8jRKnNCh/aD/Ag36&#10;Oiw3eSa2mnvHFff3UsTWEiDHyEVyXfoh3Tr1Av321CXD7P3esGE8IuufgLiuhgyurQH+joV+7bhL&#10;sKmF3u45a7mb9z1F7tH8HLX3jOfKWdhep795+M+69zqjisT6hFc6T9EP+y9Zeqc0KqvScT62PxvQ&#10;eT452U5tk7BX+1zmKjiuzUY0Y2R+xojn/K21p/nqyv78fn2qrLzZp99S+v/77yl7/UN1fncLSW3m&#10;a2iUmWKpBOttD7duZkVhr1nyada2xA5XtrKtOAaBShO4F1ughMlYW9QpxqjD/C56UsXoOZ1nsptN&#10;U7pF8w52xGvy8m2r5ae88KCgOqn72XO5IKLEgOtrT4rqTe5H5mlmu4i/tp0tkpefEOVt/G5v7L+3&#10;ltgEw+S5d2EuWyW+Z/qKVDZDc3Hz58GQ1/r7hqqeCp60sk/xD3r5vc7utFzqPeb/5Qp/9y2tZH/v&#10;r2j6g/+UPhk9S4/au2nZr/ldaEoV6xne6T13LPRcI37z++Qu24JeqOB88fpujD5dvqOhWtnTeDpJ&#10;v1v8nj6a+5ZiyURlC0dpx4aAxHo4qWOQpIvvk/Tj/5LoT/7r3DtDsQ5+sXKfxO/BTMQM1Budk+R8&#10;vrYpxGMSv7PIu6CisKexZcUZDkEABEDgaAjs8LxvWs4aVu6yOXLjLjEmer/7IvV7is936RWU4fI/&#10;X7lHX689IpUe+uFXRJ/9NdHP/geSP/7faPfe5/TRwk1L915Rj7j/vtV1hvq9Gh2HXiOqGCbWvZrJ&#10;UmKLtlm3U45ILjdRWL0eVO+dppyykQcEQAAEQAAEQAAEQKA0AjZ/4bqHgjnK0opE6iIEslHN3K83&#10;VCQlgkEABEAABEAABEAABKpGQGPzKRspst7hkA3Ijf00empb4Gj1vofsUl1ltxnsU7H1He0eFllv&#10;nH8S1zHN31ddMxLPCeTmBlShtTvJ7cF8vpYoX2vBO1o+Ap8goCBgF2vfFJL1tpFsZW+WIk+lD7O8&#10;jlwpcpXWSuvt89TaTlS2o5xjbXnZyEo5xSAPCICACQHn2pQqRaYlRNlGt7+o3QOs6iGf8B6fehCZ&#10;14CqxGF9fbAqH06OHYHU9O2CPjkHJgvCahlgD6jni7I8xsjvV69lO1AXCIBA4xBIzRTupXAOnGmc&#10;Dui0VNKOMSysudcpBkEgAAIgAAIgAAIgAAIgAAIgAAIgAAIgAAIgAAIgAAIgAAIgAAIgAAIgAAIg&#10;UDYBc+9OZReNjCAAAiAAAiAAAiAAAiAAAiAAAiAAAiAAAiAAAiBgTMDOTi+u9l2knz36TLiiNU78&#10;PNbOzvTeZUeD4hMCAiAAAiAAAiAAAnVHQBge21o6aFYFnQwfFIojEAABEAABEAABEACB405AODns&#10;9rTSYnyz4l0VerU2t4/a3f79P7/L3GFsxRuCAkGgSgRsqT1q2lIbm3X1nKZXQmNFaxQG8ISTULfX&#10;Q7vJPUpl0/yXoTT/peTnn3rnHMeunUk4hx/zd7GTUlfROioZIX7DC/ENwyLXk9vUTuy48wglzs5d&#10;N5M7pi04Hxwkcd87ztLidNM7PefoV7M3LM2G/HbmBv3Z+Fvkcz3jMh1dprltjQMqHWAuu5OudB2t&#10;wXydZiEIBEAABEAABEAABEAABEAABEAABEAABEAABEAABEAABEAABEAABECgygRsvB5kPNiT+6ty&#10;VSgeBEAABECgigQG/B20sRszrGEmukIXO0YK0qQXHlN6ZbogvHgAr5nKZAuiHaMvkOTxF4RXOuDO&#10;5oxpkS6bgyZb+03TIYF1Al0tQdPEYu2ZWFMnSRKRN6SbXu4qvh5PNwMHRngt2dS2em2fXtoQr8fr&#10;a2nXi6pamOhriNflrSQihnWscjzW3BoiqvtIeW2W5FW+//Ca0aLC66ptY5eLRptFyPP31UmcTSSF&#10;B/bD1najdHN9av/c6GDQG6YRXp8KOTyBcHOA7tKsYUFrinuAza++D8k7EZLTKZLgKN6QISIrT2CO&#10;9yiLZ2ipkuVn+bXlBzTL64+v9l0gL69lPmkiNftIausjeX1uv+vZqZuUdlWHRUbjcNvWNYp7xj75&#10;xjvIPv6G5N344RrOzwzbxCuHK4Nzy9FVIuX4wsH7VvomSVzjjSxiTCZvLpLUOUJSINzIXUHbQQAE&#10;QAAEQKBsAmK8f3P1iaX8vd52uhgu1AsrM2ejhfsPq/WcFXOT58JDdG1RowdRNoiPhT5tmffKd/Ke&#10;eVNxiv25rJNU7MCUk7um2SqRQE4mCoqRqvTuUFARAkAABEAABCwRuLM2Q0LndRgR+X8zdYP+1eQ7&#10;ZBPzYBUQrc5Y6JEhIAACIAACIAACIAACIAACIAACIAACIAACIAACIAACIAACIAACIAACIAACIAAC&#10;IAACIAACIAACIAACIAACIAACIAACjU9A+NTraQnRwo6xr8AHW/N0vm2IJI2tEoofna2SZCZNDyOL&#10;+1/C0Poyja0uUNTtoVhTc+5zvrU95yvVZXfsp8MBCNQjgVOtffTV0gPeeWi8r6SL9zFeCo/WYxfQ&#10;JhAAARAAgTom4GE7ga93TdI/L94u+qSReA+88CHd2RykDk+QPwPU7Gja75XD4aBUCnsL94GUcdDm&#10;9lNXcystJTbLyE3U1uSjdi7jJMprnadpc2+b1k1sGQs2drYTId5dGknE707Y0NtOGdueeBhdoH62&#10;ywEhyszdU2GQ2Q7xL7dmKWNkg1WRo5/tAV9ux7hagQSHIAACOgQcNjudCvXTd6tPdWIPgh5vLdKb&#10;6SS52X6inM1SNrZBkjdIEuevB8msL1B64RFRNlNSc9LpNMls61RqL812/v3IvGk9wq7TmL/bNF29&#10;JBhinwrfrunb0NrwPh+f8XM8mowfqV33e1tzZdssSWSS9NH8TZoI9NBLHRNkt1fu+r3PuuUHFq4L&#10;8X277U760dBlEr+/ehExBp+Pr+s2J8p66M7Y1kFcTD/dQYLqHa3uRiiZTZtW8EIb20atkD0a08rq&#10;LMGQr4Pmd7rpUfRgXkE0MdrcQtuuJvIm91QtlpmT1F26nwpVITU+ETaC5I5hosWHBzUvKI45dJNt&#10;gKdMngnCZpHQEVRShF8O8b5mNGYX1/AWt6+V0wqRBs6W3gRXc0Eee1r93WoTZByFeZL8Dl6q2DR2&#10;/jI6bSm1zHx6YVNqg32rdGcylOR7tIs/85Lg6zcv7a7S253Pm//08tzhudYBurUxlQ8q+nlt9SH9&#10;ZOClnJ2rNF9Xny/fs+SnRVmg0Em9HB6nU8FeZfCxOxbjn/f6L9GvZq7THNvTtyJPo8v0+7lb9MOh&#10;F60kV6URfnjmt82fS30+6BlU4Br05M2uM/xLkuhpbFnVg2FfJ73BeuGTIgPs8+ZS+0jRsbuSw2wg&#10;ROcWCt/17OLZz2sLbqw85rnbe0X16cqylMce1qm/23eRulos2KZVZqzhsfjdR9Zn6OLcE+rgsayP&#10;fRQ0s13Bx+1d9MXws+tF3Kcm2w58Dx2meVobwpIvxGOyTUu6XrN6n0aWaadrl1pK9U/CzzpKbBcU&#10;L/VMlDxWFu87h5WVxBaN5v01+drUxR3hO4a6ITgDATWBOI+x70WtXf8vtY+V/NtS19bYZ8IHoHjH&#10;EfNcRhJzN1OrwqWnXGe/f5nfLWW+72ofjsJXndJfnVEfjeKyU7dInv5OnSTUy75qnr0fqiNKO1tn&#10;H3pmfkRvsY89MZYoEO1aSV6vSPEoUUugIOmhAkSZomylPH8mzO6sGb5L57MI/3/1IOJ6/6D3BfrV&#10;/A3azVhbXyB0ymLN3ESgl/6w+ZQyoQ6a5T8jETqGq93nyMX6xFTWWj1G5R11XIj1EMGmFtraM/bd&#10;9ji2RH0VmC/eSe/Sx4vfUdri3Go3r1kU6xVub7JfTO2NwAK8+fgG/d30l3QhNERnQwM5HZGFbA2Z&#10;RBbf4exdVna3EPWc4rkiW0P2QzRaFr9h4afOwjoNZSflU+zDTCp/zbbUXHxdjNDtzhXR1yvbII7P&#10;tw5SWLPGZph1xDc3prRJVeczO6v0iszzJHyfgYAACIDAURGIpsx9Sgacnv3mOXlu9c2OSbrNa6du&#10;bU3vh7tY5zO6qp4X24/MHyzO0CPnDRK6RIfEc7R5H5JiLmn5KY9Ptik+fi6f2vRTrPMTc3JHLeKe&#10;L+YwsibjncfRJbrYxnNrZYjQJckrUwc5+T1OvMtJWv3OQQocgQAIHDMC8jKvJRJ+9LrHea1Y/c4L&#10;HDPs6A4IgAAIFBCwafW4nCLnH72nsdZ9FXSsDgPkiGa9C8a+dfgtoUkgAAIgAAIgAALHnYDQPyot&#10;0mS1Y7QKAdCu+xPF2vz1sS6hQl080mLEehiJ18XIG4Xrr2y9p460beQJUG4vjcKntix0YHUicmqP&#10;5JnbRHvmcynKJqd5D0bWZB/Nfnrhq1uzdkvqndiPPrIDL68v3eL1W8+l4B0tH3EEn2Lvgtj3L29v&#10;kX3wDNn4OoIYExBrMnLXckKxaNA4y/NYiRy7xvYoDoqRyba5cHDKR5nOEdX5UZzIbOuQVg/mNLPR&#10;1ao0Q/dZFqjs/hmbv40OdnexTioeI3Gfkti+z0kRmdc9Zqb5vszXtH3wHEku90npOvpZIwIS79e0&#10;by2pakuFh1TnDXlitoff4vrbavfd1uwjW7Az9xuX2ZaGrQLruqvd5nLKF/ey5JObRDwOdI1eavh7&#10;WXLmLmU2eL2QYkxfDhejPMlH11XRdt5TYPMUX/upSlylE1tA887K36uw+2Ln53U9SGZziVJzD8jB&#10;rBxdQ/XQJLQBBE48gdQ0r5NXiD3cz/eyw9tpUBRZ+0ON3XXxjIOAAAiAAAiAAAiAAAiAAAiAAAiA&#10;AAiAAAiAAAiAAAiAAAiAAAiAAAiAAAiAQC0JlG99rpatRF0gAAIgAAIgAAIgAAIgAAIgAAIgAAIg&#10;AAIgAALHlkCYDV680DFG11ceWurjq92T1Or2WkqLRCAAAiAAAiAAAiBQawISG0yQc4ZXpGdOE9nB&#10;HQQEQAAEQAAEQAAEQAAEyiFwip1FL8Y3y8m6n0ciiR20t1A7O4jN/wXZgbVN4vEqBASOKQHbylO+&#10;8pUm4YVx31HD3kr8mxAOQT2OJnLK9e8UuZ2dlS+w03Ej+f/Ze9MgSZIrv+9F3lV5VVVm3Xd3dfV9&#10;T/fcGMwAcwCDY7FYkFiK3JVMpjWRkpYyyoxaySTTYTJ9kIkfaKYPEmUmijq44JLUAlzsLoDlzGCA&#10;GexgDsz0fXfXfV+ZWVmVZ4SeZ3VVZURGZkTemVX/19ZW4e7P3Z//MjPCw8PjvbV4hIK2+jqcNbJR&#10;2O/iIPcn+Hx3GKS3tYMudx2jT008D4mxg9O/mvyMvn30hQyaX82pHbDl4/VM9zFqsTnyFSMfBEAA&#10;BEAABEAABEAABEAABEAABEAABEAABEAABEAABEAABEAABEAABEAABEAABECggQkM+Trpi6VHBS2c&#10;jaxQSk6TzWJV6SWnb1P8i3dVeaUkLD2jZK1ykNO56BqtxTcNzTvRNpAzTsNKUChIoIP3k4rvjvgO&#10;5ZOUkqZQcovaHG5SPBzUXiOKxUZK57Am1zh5Y23SWIk1zrWPmNKrtJLYZ7u0HVI1a5FlOrkwRb7Y&#10;NnljW9T+xa8o9cJvk+3IBZUeEs1BQJ64TvKH/9LYWG+QLGOXjfXyaYjzM++NpKeBzqXeMZKenrPF&#10;b++X87d5l6t6n6teUy1WBz3XdVyvCHklEAi2+A1rLWedAyS+JmtFDq+QtaNXm400CFSVwM3VibLa&#10;n+d5179+8AG91H+aTgSHymqrGStbB45TanVmz3Qlskapz/5yL13NAwv3DWleAvLtD4j4vF+WCB8D&#10;48+W1USm8voCKV/8lbqdGz8n+trfJamlOYO6i3mZ8qt/lRmTwvMky+v/PkmBAfUYkQIBEAABEACB&#10;A05gO5Wg96a/MDVK8Q7mq4PnSbwHW0jEfatWLL6gNqti6dOBYfp04QHJilywzZsrE9Q91F5QRxRK&#10;Er/b63ASJWJ7ukpie++4mgdKcr/P3X4kR33fz921A39BAARAAASIFEWhW3w9qYQsbW3Q54sP6XLP&#10;sUo0R5KNnwdkSyqZnSr6WEmnSVzT06FlIr5ndgydLLoNVAABEAABEAABEAABEAABEAABEAABEAAB&#10;EAABEAABEAABEAABEAABEAABEAABEAABEAABEAABEAABEAABEAABEAABEKgMgePsA0v4yyokG4ko&#10;ib3qAW8gV22T67Z15+ZXOedBeI6EH6ldaY9GqDuykfkv8mK8F/5ft79EwscXBAQanUCr3UXDvi6a&#10;CC/mNVX4VXt18ILhe5h5G0ABCIAACIDAoSZw1N9LHnsLXV99QsuxMFk4InbA5aWuljbqbm3LxIPX&#10;+n891MCqNPgzHUO0MLteUuvjbYcjJrYeHPHdfK3/PP2biV9T/Kn/Sz09kXecOYm47c0kws/GmK+X&#10;vuDfZyGZ5fu27VSc43k31/gKjamUMiUZJ3nhsarqtK+NtpiNGelweuilnlOYV5uBBR0QAAESvodu&#10;LBc+P7dubdL6X/yv5GG/3nJ4lYj9Mrd85z9rCN++qZl7tPWT/104tCjp05TOvkoUHDRdV1ynJzbZ&#10;j4SBjHq6yCn8WjeJBNinu9vmomgq139T9hCmoyt02lEfn7jCH/jdjdlsc0o6vh+ao/mtdXql/ywF&#10;neX7AV3a3qBfL94zZYvE9yivD18mr6PVlH6tlDr5888nEZfG1ugGKfxZ7Pppz1evGvmzW+o1/vat&#10;CEWcLZSy2va663T6SPh6O8xytesYLfL3MpJU+32bawvS+JL6N7Tk8dONxdvU09pOPXzvLL4LVr43&#10;aXjpO0Y0/2DfzO0wKezzV2rvyeSJ8RuJ+K5Yhb+8CoqF2wvweWUppo6Roe1imcvbec5esvD3XivW&#10;dEKbpUqneH1eK8kiz4ES+1y0yClVM+kKns9C/Jwuzb4QZ9o76V/yf6uYbyQS1ML3R4mnv3M7fz+9&#10;vPZTCTnTPkSPwvN87St8nyWeH94PzdKgO0jvzd8wFZsn2z6nxU6v9J7O/M6y8w/qsdViodeHLtJP&#10;Jj8j4VPfjDwMzZNt+jq93He6qPtYEYvCaA1FXHv73LlxeszYBZ3GIiDWzl7pO0Pn4iN7sYi6OGZJ&#10;WefTxhqiaWsuBEZJnJsKPXMVja25vbTN+wlaNP70lIFx+in/RicLPLPNZ0wvzxmET91GX5sc8ATp&#10;1uoUtfO9bNfm/nXZy/GqdmV2cyXjF9HIP/CufqG/svA1mCUS+w++tqJe28sq3jsUnomN7mRFPKTb&#10;a1N0pXt8r56ZA6nnCMda4nlyWn3ttvQXF3MjzbG+xHm6XMmOISb5Aupx8xxDiW2S5CpjflSugagP&#10;AjoErm1MZuanOkWqrOHWIHXyNUnm38thlhFeC1s3iGO5ZLORyrN5hNcZG0Tk6++QcvN9fWt4/VDq&#10;LH89THnwCdGm+hmq1F/c+V3PQOFT/sPFu+pzq47iajxCq/wMXawDZoukt1dSfDZu4/hw2e0YHut9&#10;3t6dufrE5pJh9W5et2ikOUgbxzB6c+AS/XTmc4oZ3JPvDk6sSz4KL5g6t4g6It7hQZvvjvn76NOl&#10;rDWdXThZf6d5npbk9Qc7x1ctVZI8B3p37gZtm/xsRIzXL/WcJgf3ecTbTR8t3Tdc39GzTaxrfL76&#10;OPM5P999/ECuBYjn2PTTf0K09XSefZTjg175ph6OpshT3vu/iZYni7d15CyR5nxafCO5NcSa7qcr&#10;D3MLdHLE842zHcM5JaP8Hb62NpGTn52R5HW32egqDXlyY3tm6+EYBEAABKpJIJTYMmzer/MM4nTb&#10;ILU7PPSrlXuZOYMrmaBLM48M29pRuKWrN8l7sszKs53jmT1wZvWrqefgZ6JD/OzCaD4t5qDneU2x&#10;FBH3LMoXP1NVVWbvk3TieVUeEiAAAgeTgHLvI6LPf7IzOJuDlDf+gMT6NwQEQAAEQKD2BCSxV8jl&#10;5hfKo3udy6HcOKd7hTgoiYDCz9aV6P7z5UwjT9exS2oQlUAABEAABEAABEAABEoiIPaXqYTf45J5&#10;nmap8D4G7b4/0afFj7UPFfsyE9LAcVLW1O+wkL+TJI9qB1GZvZRQXbwzw34nKLq/j0fR29dSQtPl&#10;VhHva8k/4/ckQ8Z7abR9qXeLakuN01KR+0uNWyxBQ/P7F/HAG0WSv/kpJa+9u2MOH4t3ay2t3kYx&#10;ryHtSL/7z4iWStiTwaNxlDGidNfRMmpXpqqiPc9F+b03vp5JFX7nURHvemcLvztW6f3Yes8FxLqU&#10;Ndif3fOBPk68/8ckT+08a07d/AU5v/WH/FmWvrftQMPC4EoiYOd3XyTNLuBkcKSkthqpkmK0B1Tz&#10;rku9bG955k0S/w+6bP7VP6Pkk+uZYcauvUe+7/1DPpc1wbvkOh/M1sd/QbHPfqpTUt0sx/Cp6nZg&#10;onVrW2eOlri3tWrm0TlKNchI8bwv/Kf/OOOHRnTn/srfJuf4lRr0jC5AAATyEZA3Nyi9ql6XsQ+f&#10;zqfeNPk5c/EGmVM0DUAYCgIgAAIgAAIgAAIgAAIgAAIgAAIgAAIgAAIgAAIgAAIgAAIgAAIgAAIg&#10;UDaByka2KNscNAACIAACIAACIAACIAACIAACIAACIAACIAACIHAYCVzqHqMOl7HTi0FvJ505AC8u&#10;H8bPGGMGARAAARAAgcNCQDr7Glne/k/I8jf/a7J++x+Q5Zm3D8vQMU4QAAEQAAEQAAEQAIEKExjk&#10;YH4BDvBajPjsLSSCv17pHKO3OED175/8Cn1r5Fl6oeckjbf1Z9bgLJJUTJPQBYGmI2DZmFfZrNic&#10;pHQMqPKaPREwsZ6+Go/UfZiz22uGNvS3dNBhOi+dC4zQsK/bkItQWN4O0a/mbtGNlScUNhEot83p&#10;odOB3KDgpjqDEgiAAAiAAAiAAAiAAAiAAAiAAAiAAAiAAAiAAAiAAAiAAAiAAAiAAAiAAAiAAAiA&#10;QN0J9Lo7yGYpHJQ1rcg0t6kJAF53y4sz4Nb6lGEFC4dFPtF+sPZ9GQ66Bgpir1ZXS5thTyuJp/vP&#10;nK2k2J0qfaWT9ygVGdRe7H+a2FxStaOXaHd4aMAd0Cuqel7A5cvpQ2ZeZ+cm6cjqAnVGw2RLxkkJ&#10;r+ToIaM5CMi3f1kTQ63P/zZZv/dfkuW13yfp+HMkjZzf6/ezlUcUTm7tpQsdvNB9gpxF/tYKtXfY&#10;yzpcHt6vWtj97nYqQdFkLIPK4g/mIFPCyzl5yACBahIIxaM0vVn+dSchp+jd6Wv0zuTnlDhkAZMt&#10;A8er+REVbNs6cKJgOQpBoCwCfH6gx5+X1UQ9Kyu3P9jvXk6Tcu+j/TSOQAAEQAAEQOCQEPg5z9G3&#10;UnFTo/3y4Hly212GukpIc99qtZHkMV4LNGxYo6AoSianhdcNx9p6NaW5ycf8zu/W0/vt3FJ1juRo&#10;UWUoJuupKpWQUOI76wHZVbW2ZJfhGARAAARAoLYEZiLLFI4br613tZq77v169g5txDYrMwibXdWO&#10;wuvMpUr0/X9BG//vf0fRn/+AEk+uk1IpG0s1CPVAAARAAARAAARAAARAAARAAARAAARAAARAAARA&#10;AARAAARAAARAAARAAARAAARAAARAAARAAARAAARAAARAAARA4JATGPZ0kcNiM6RwLzRLkk/PV0n5&#10;PiMMO9coyPz+1531GVVux5Z6D33Y1UpejnlaL19PKuOQAAETBJ7pHmevdPnlxb7T5GN/aRAQAAEQ&#10;AAEQKJVAN7+f+PrgRfpbx16h7x/7Uub4fHCUelrbDX3Elton6qkJ9LMfUr/Drc40kbJJVjpiMka0&#10;ieaaUsXD/ihe7TvL86X8MyYb+2E8y/G0m1HGfL0FRrYzIoUUehReaMbhVdTm9NxDIvbplS2PPLm+&#10;drPLd49bbU56re8c2Q38Yu/q4y8IgAAIdLR4qYf96RcShS9NrQsTJG+wX/Kn56dG8e0bv/5zoqd+&#10;lAqNoVJlD8PzJHNsASM57u83Ummocon9tw/7ugxtmo7WL6aCmCPE00lDG80oRJLb9OcTH9Nnyw9J&#10;xIooVYTvsfdmb5DMcxgz8nzfSerz1MdvfyH7gi5v3uKIS+1LLPN721zPq1/Ngpkt9ffvy/ev0+98&#10;/gG9du8LOr4wTa3sf0zcjxx2sfOzkC/1ns65r5j157IReYvbG3Rt9Qn9dOZz+uePfkE/mf4Nfb7y&#10;mOa31iilmZM2DNveY2pThP//6P73cikWUpfrpMzE+NCpZpjV1eI31FnaNravYCP8XEgrVgNfSSmd&#10;Ogln/t++tn2RtvK5UyuyvXLr+SvxsKr5NN/TbPI5aNnLvqj4OiUk4PDyYf57ZlUDBgkRS+hycMxA&#10;a6f4C/6N/Pn0p7QWVz+nM6rcxusjbw9dzqxLGekepHLB9s3hSyTW6czK3bVp+nDutln1jN5MxPj5&#10;rbDBgRghRXFtdOV2p4eOt/Vn/ovjwyjiPPjq4AVqMxo/683pXP9/lozQZHixaHTneJ39ayNXSKw9&#10;Nbr08pxQxErTzmW9sX0fiOLeYrnca/JTENrYV/FWL81F1wwxjbX1mTpXinNkWi7uvkViv4pS9xG1&#10;Dby2LPWau/btVpzYXKS4XP592EYiuhdbRfLmzksprJ7r7/aPvyBQLwLLPDed2jKea1j5d3WujeP/&#10;QWjEa7yutO7UXEMS26SY8E9bbbwKx35S7v51tbvRbV/q09zf6moVzhQxRNdN3qvc25jNbUzvvFyN&#10;uKp6bfI6WYyvyWINwkhGef9no0mb001vDlykFqvDtGlm1yLH/X101Ndjut1mUTzqN46DIBhNsv/q&#10;UkXsu31v9jqJ+YcZcfHn91rv2b39xWKvg/hcX+jimJMWXnMqQURcS7HW9sv52yTiKB4omblDtJW1&#10;tvX4Nw1xLi+FsbLMMZiXJ0upWpU64rv74eJdSpl4ZiH2jbzYfVI3jqfYUx50Gu8teBIp/r6wKgNH&#10;oyAAAoeWQMhEHGhfnmcQfbwX9M3e8+TPU14s1Lm23PeH9Nq40jWeWZfUK6tX3piJ+ZV4Ni6eB5Yi&#10;kp/n4W71Wr+y+KSUplAHBECgGQnc/XDfanFv8/DT/TSOQAAEQAAEak7AonnvXV5Vv3tec4MOYIdK&#10;RDyz1OwF9RTeX30AMWBIIAACIAACIAACIFB/At7cNVs5VPoz5HwDkkPqvUGSp50kqy2fOvJLIGDp&#10;P55Ty9J/IievHhmKZq6v3QdaD5syfc7eIwrx+5u1Fn4WkHkmUOt+tf1pPhdKxkjZLu4dDm2TlUgr&#10;qSQlb/1yvyne85a6/+v9NI5yCChLvB9D/K+xKDYHyR31f69XyXlfmz1oRIz3yBWLS/uOt+TT2aNd&#10;bKMafT1fjOkqXJc13TZMUsxB5Klbe/YofI6W8bx0jwcOKkPAtqZe6xXnshS/a9L0YjC3lirkL6Dp&#10;OdVgAOn1RUo+ub7XU3p9gZKTN/fSzXQg5mWxa+/VxWT78Km69JvdqdXfmZ3MHKc3Kn+/nNOJiYzY&#10;tZ/v+aER6rGbWfNnE/WhAgIgUHkCyRleY9CIfaj+5zKNScUnNT4DxDthEBAAARAAARAAARAAARAA&#10;ARAAARAAARAAARAAARAAARAAARAAARAAARAAARCoJQFLLTtDXyAAAiAAAiAAAiAAAiAAAiAAAiAA&#10;AiAAAiAAAiCgR0AEzHp18HwmSJ9euchz8Ys4Xx44l68Y+SAAAiAAAiAAAiDQEAQkdqSQ+W/gqKQh&#10;jIURIAACIAACIAACIAACDU1AkiR6te8sFdeujQAAQABJREFUBZxeXTtF4OlBd5AuBo7Q6/3n6ftH&#10;XqbfGnmOXu45RSfbBqmrxU82i1W3LjJB4CATUFwe1fDk3mNEloO1XTZgIsDzRmKLzAadVwGrUEL0&#10;vWAi2Gh/a+WdD1doCFVpJnNu5+chPkerqfZvr03RJ4u5Dtj0Kr/Yd0o3KLieLvJAAARAAARAAARA&#10;AARAAARAAARAAARAAARAAARAAARAAARAAARAAARAAARAAARAAAQaj4CV9/z1e4z300yFlxrPeJMW&#10;rcc3aTa6aqh9xNdDrTanoR4UiifQ4243rLQSj+zpKIGBvWNxIA+cVKXNJG6sT5JiQvFcxzCJPVb1&#10;kKBLZ78u2xJxulTmyOEVVRqJ5iCgbIWJOPh1rUTidwstvWNkfeZtsgzu/Gbmomt0d0Md9D2fPcf9&#10;/dTvNr4e5KuP/FwCFvZnEdD7nWtUl7dDmRzJw+dKrpMtcgi//2weOK4+gVurkxXt5N7aDP3Jvfdp&#10;gc9HhURJJSk5eYsS9z+h+PWfU+yTv6T0+mKhKg1bJvE8RnK31dw+KdBPmfNIzXtGh4eJgDJ3vymH&#10;m5mXbajnZcrcA1JkuSnHA6Obh4CSjDWPsbAUBEDgwBO4sfKEpiLm1njPBEZo2Ndtiolt/Aq5vvrv&#10;kuvZb5Lt+HNkO3KB19rU97amGspSUhLbtP3O/0Vbf/a/UPRP/kfa/D//iNKTN/c0zgRG947zHci8&#10;Mnh7dSpfsSpfsqvX4ihRm/O3otOP5NDYorIUCRAAARAAgVoSuLVsvE7WYnPQd46/SG1Ot6Fpwg/C&#10;OxOfk6KYeXpVuDmJ+80WsbZWqrS+/DvU/nv/Pfm+8/fJ8+rfIidf2yEgAAIgAAIgAAIgAAIgAAIg&#10;AAIgAAIgAAIgAAIgAAIgAAIgAAIgAAIgAAIgAAIgAAIgAAIgAAIgAAIgAAIgAAIgAAL1I2Dl2Idj&#10;/j5DA56EFyjVyv6LNO9zKRFjX1uGjRepMLW5TNHU/ntZtnSKOjc3VK2st3roVPtg3Xw9qYxBAgRM&#10;EAi0+Oi1wQtk1fzGhLeyK93jdKJj0EQrUAEBEAABEAABEGhkAsIP6ZmOoaJNPMq+a+0WW9H1DlqF&#10;XncHPdd9PO+wrnJZs/r4FXb3tXbkHdtuwcPw/O5hWX+FLyw9HxRlNVqjyumZu6qeUjx/XvQZ++Gz&#10;SVZ6a+Ry035HVINGAgRAoKYETgeHC/YXZb/essbXeCP49lWScUrPPypoeyULhW+L+6E5wyaDTq8p&#10;38mGDdVYYcTbZdjjSjxM26mEoV6lFQT72+vmfF+Z7Vt4KrmxNkl/PvkJiXgLxUqa5xrvzl6n7bQ5&#10;HuPt/XQ2aOznq1g7KqHvsNrJZ2/VbSrs0smvw3p5OLlNEf6/K+1bEWpNJsjK343e8Do9M/2Q+kOr&#10;NGBivrnbxkH+G3T56ILGr5yYT8bZ3/6uiN/AdHvnbjLzV2aei9sbdH1tgn428wX98cNf0F9OfUaf&#10;LT8k4Zc/KadV+vVKZHxFt2c980mznyCODSNEnC+WeAxG0t3iN1IpqbzLZdzuUmzHd35JHXAliZ95&#10;kcbPnzUdL9hcvKWNlKx1eXEcazG+P8tu1JLYyk5mjtOOlpy8UjOWYxx/wkACfI2tpIhrXzezMZKE&#10;nKKY+J4VIUPuIH1t8DJ57JVjVET3dVcVazxvDT9DQX4uZFZur03RR/Pq++FCdWc2jWNNDHiDhZpA&#10;GQg0LQEHX9PfGnmGHAbrqVMd6mv9mttLi0W6thW/59cHL9JVfpZr0dwXNipAwaertY20c9kW9i0o&#10;9l3synRkefew5L9i/VHZ3o8LJhqaksz5RTzH9wfCV7GRiGvQQxP3otp2LMNnVFkSx10q1j/v3Y1Z&#10;VRt6CQ/PS9w2Y7+/y7tzIK9O/KbN2u/J0RsL8kBAEBD3FJ+vPzEF46SvH+vxT0n5HK3U4fQU5BZx&#10;6syN67DGkGPk0gRRHda7SMRf6ujPMaeYjDDfp32xyvablMeRRUpkXQtFtcy1QeP/VwlX/ryc0yb3&#10;KfoWeySNrpwWkmjIrZ7XmBxy1dX8/N1/Y+AitVjVPo3L6Vjc+17pPFZOEw1bV8wbekzchz/ifbyl&#10;ysdL92nGRGxd0b7Yw/ha7xlya9ZZRJnYv/Dt4as05usVyZLkcWSBfjjxEd3jOZW4vhwI6eS9INkx&#10;icW45h825dAaLVbYTX4GIp7BmJHLwTES1958Mmriec/M1hqJNS8ICIAACNSLQDiZ+8xBa4s/z/NL&#10;oefltfc3es9Tr8s4pru23ez0Kr87JPZDGMm59mE6FxwxUqt5eS8/GzUzF30YKn0/ntSlGXfEeG2+&#10;5iDQIQiAQMUJKOt83tCsfVOTxtutOBw0CAIgAAJ1ImANqt+7TS88IbGHFlI5Arr7ovWebVauS7QE&#10;AiAAAiAAAiAAAiCgQ0DSmYPJofL3+mm70rZp8TfmvgSt3c2UlgK8L0bsj8kS7b7GrKKaHioe9fOF&#10;evgV0xuwMntPL7vqedLQ6ar3YaoDvd9/uP7PJdILj3l/mfp9kvT0HVNDOqxKcp2+y+ke3nMl3rmq&#10;s2jPMcIcpQrfZe2ePIuv8tcyycPn8afv7O1i1V5Dd/MP4l+937qW+0EcN8ZUWwKWmPp9lJS/pyHO&#10;ZWVTMHjfiTT7mcvuDw3kJZCYvJVTppeXo9SAGck53q9ah33/Fm8HWcX+2TqLZHeS1Kp+XzcdWqqz&#10;VTzPYZ8bSc38OL1W+l7wug8IBoDAASGQXlf/DiVnK5/L1M+cm3GoUpa/lIz9Rfp/aMYxw2YQAAEQ&#10;AAEQAAEQAAEQAAEQAAEQAAEQAAEQAAEQAAEQAAEQAAEQAAEQAIHGIrAf6aOx7II1IAACIAACIAAC&#10;IAACIAACIAACIAACIAACIAACh4xAkIPxvtB/mj6YvZkzchFo8CtDl6hVJxBLjjIyQAAEQAAEQAAE&#10;QAAEQAAEQAAEQAAEQAAEQOCAEGjlQLtfH7xMcxyodTkWJrFO1u7wUMDlRQD6A/IZYxiVJ5AevUwW&#10;dgBvWXpMsr+bkqe+XPlO6txii81BrVYnbaXzB3lSSKFIOkZttvyBoqs5jMXtDUorcsEuLCSZCgpf&#10;sJEmLHRa7fTG8GX604cfGjISw5NNBJAf9nXTgLfyjpybEC9MBgEQAAEQAAEQAAEQAAEQAAEQAAEQ&#10;AAEQAAEQAAEQAAEQAAEQAAEQAAEQAAEQAIGmJjDk66LJcOGAnlN65SLgrs1e3NgVPXVJL7NiebfW&#10;pky1dbqj/sFWTRnahErdrRzc3UBW4/uBqdPn3yBK/pikyArJA6dIGTxjUFtdHE5s0ZPIojpTJ9Xm&#10;cNOgO6hTUpssn72V7Bz0PimnVR1GXK3UFtvay0tuLJFzL4WDZiGgzN7PNTUTRFTnnGervIvWBAco&#10;/XDxTq4NOjleewtdDh7VKUFWuQQ62Z/F8naoYDMrXD7CezIlPh9IHPxbCa/s6cvh5b1jHIBAtQkk&#10;0im6vzFb8W4iiW364YNf0aXuY/RMzzF+R8WS04eSjNP2z/4PVb61o4es7d2qvGZISPwOjv2V36Xk&#10;X/+QFJ7L8Bb76gpfVqS2HrK/8N3q9oPWq0+A9/yT+F+OFHt/lq8vviZlbBHvZ2TPVVdmSIlvkQjw&#10;3kyizOnMy/jcRKszRJ24D2ymz7LRbVVSSaKlJ0RzD/g/f++8AaJXf6/RzYZ9IAACh4DA6naYPpq/&#10;a2qkHfwu+XO9J0zpCiWLuy3z32q1ki2tXuMy3YhWkedE6YnrqlxlK7yX7mz1U3drOy1ure/l6R3c&#10;Xpuki11jZLXk3oOo9B0uVVJJxFTpaiUUMR/RiORo0eQgCQIgAAIgUA8C27xW9WhjzrDrk8FhcvB1&#10;67WRi/T/3fvAUH9uc5Wu8z3Dua5RQ91CCpJ2/YCfB5QqYl0aAgIgAAIgAAIgAAIgAAIgAAIgAAIg&#10;AAIgAAIgAAIgAAIgAAIgAAIgAAIgAAIgAAIgAAIgAAIgAAIgAAIgAAIgAAIg0FgEjrf10+31wn6z&#10;hM+iic0VGva0s2+D1b0BKOH9473MKh/cXp9W9dATXierJgbeUnsXveTrVekhAQKNTmCsvZ963B30&#10;KDRHYfa10GJ30hF/L4l3MSEgAAIgAAIgAAIHg8ARbw/9ZvkRbacTpgc0zvN1yA6BE+0D5OJ454Jh&#10;KBHNZPrZz+ulzqM04u1qakxj/j6a3VorOIZwcptELPXuFmOfu9qGhC8vhf0UybP3Mn8tRy6Q9Zm3&#10;tWoNn5Zn1P5MFn3tlDbx/vJrg+coyL46Y7Ha+PhoeJAwEARAwDSBo2299MHMTYrn8bOgsL/TTfYn&#10;5Ivv+/ZpBN++KeGnOtuvoxhxPj/V+WiYOL/uVp3dWqXNlPE5dtzfnPOaHnc7Odn3Rr7vwS6H6egK&#10;jfM1vZYyG13ledG+b/l8fQsP5cW6q12Lb9KfTX5Ml9iP+On2IRL+b83IXy/epZXYvg+vQnWEL+2X&#10;+88WUql7WafLR+FkLuNNZ0uGaTYV4edb6j9eU5vFdyBb+jbUaVG2HugjMW+G7BA42zFMczz3FnNr&#10;IWI++eHRU3R56iHZ+Nx5s2+ENl2F/bPJ/OkvxUKZ/6INif8FeR23u6WdejhGRhd/t+0irko95Nlv&#10;E338I6Io+6k/eomkvvGMFSH+HsflVEGLLGIcTl9BnVILg/xbMpJoKk5Rvp64bWpffUb1VOX826Tk&#10;/jXJym0WEtnqoPmh5yg4fy2jttJ7jmS+7yxGrDo+/tKOyvlSXo3tx1TJZ1fQWfnnCFc7j9GPpz4p&#10;+vqRz0aRf5Hv38/4B01fUwq11cxlDp6XfX3kCv34yce0ZuLzFWO9vvKErDz3vNKz85vON34RL2Rx&#10;a+f8lk9H5A946hczp5BdKAOBShDwO930leGL9JdPPsnb3Jw/QDd7h2lseY6iThd9NGLeL65otIPP&#10;u18dukC+Cp7v8xpb4YIBb5BmxPVSI97YNq27d64nM5vLdJnjfJQlHG/Afu5VkkMrHA9nmdI8V55U&#10;jH0YDnk7M8/H2/hzdNucPDcofC2/tTpJx3nduBiRRs+TZXWW5MkbJPk7yXr1G8VUJ3FtNnPPc5zv&#10;gdf5vupxZH9uotfREscP6ncHSHLxnN3O86CsuQxFCq8Z67WHPBCoFoEn0SVaf/psplAfrVYnHffW&#10;dn2kkD2NUDbs6SKxzpJPwhw7UCtif54UHNRm1zQtnillS2Ztieey4h44I0WsH2a3k3Ms1i13/d5y&#10;rA3L1W+Wfc/wK16fkkXsG5OSZt1H4QU6qb2m+Dj2x/LOM8lMU1n7Jk02baymbZNjyQl5srloWLev&#10;tYP9FNdp/cHQOuL1qFZ6c+Ai/XTm86Kej+s17bTY6ZXeM5n7Ir3yg5B3xNdDC0/Xq/KNZ2F7naLs&#10;x9rN+wqLEbHn9l7IfIy4l7pPUqDAWo5YL3++6ziN8f6Hj5bv04aJ64PW3gSvU320dI8ehuczbTX9&#10;HkmOZbF7etwb6/wDopFze8mmOdDG3BLPBkyvdWavmJc/YjHvvrE+YaqhgdaA4TMacU3+dOVhwfUu&#10;cf2Y4nuiY/y8R9nmdTkxJ+dngVJb88U1NAUOSiAAAg1HIMT7w4zEx7GgC4mN5+qXAkdI5r/imVax&#10;stHioY9GjdfLTrUN0LmOkWKbr4m+ha9fYn51y+A9qcnNJXpWHifBrGgRsQKzZXOdFFnmGNEGMauy&#10;6+AYBECg+QiIeKFa2VzLvGspac8LWj2kQQAEQAAEqkLAOniSkrez4rjxvX165h7ZRptwXaYqhMpv&#10;VOZnvdmiiPUijicLAQEQAAEQAAEQAAEQqC0BSez7c/IeE35XeFfE/rxKixxaVjVp8WHPsQpIBRLi&#10;/SzbS3+D0r/+EYl3v60nXyBLsLh9kBUwQ7cJxbOzb2WvkJ+ZKskESfbi3rHYq1+BA4V9ion341XC&#10;++qplLV9VSMFErzWL/UcJcvZVwso1bBIZ+1R3KtZu0dqaERuV+npOzmZ8vIMKbHozp7YnFJkKJo9&#10;ebxRrog9GeL90CKf/fFvRe7op8SpVxoCvsL7a8S6gpTlK1C8j1lJyZwzNHvyJLEPsMIiMVvxXEAJ&#10;Le213Ajvlu8ZU+UDmdfftKLwvjYICFSSgBTP2r/LDcv8jsmBEM2+X3FmV+26M3gH+EAwaJBBJKdu&#10;51iSnLpD4lpi1qdCTgN1ykhO3srt2WbPzatYjkRWfh/L/crfaBhWwp7U1r5/C+29bcWGXkRDqYUn&#10;fM+n2QvG10uZ3/+3uHnfMQQEQKAuBLTnB0tbV8Ocy8oCop1jpAv7FSmrL1QGARAAARAAARAAARAA&#10;ARAAARAAARAAARAAARAAARAAARAAARAAARAAARAAAR0CjesVU8dYZIEACIAACIAACIAACIAACIAA&#10;CIAACIAACIAACBxsAqcDw+ThQHC/WXpIy1uhzAtEfe4OutpzgjpFYBEICIAACIAACIAACIAACIAA&#10;CIAACIAACIAACBwyAsK5Wr87kPl/yIaO4YJAaQTYqVPy8jdKq9tEtQIuL21FCzuU3UhtUZuNnePX&#10;QWa3OKC0gXS3+EsLRGrQbjMUB1p89KWBs/Te9LWyzbWws+Xne0+W3Q4aAAEQAAEQAAEQAAEQAAEQ&#10;AAEQAAEQAAEQAAEQAAEQAAEQAAEQAAEQAAEQAAEQAAEQqD+BIV+XoRHrsU2KJLbI69jfG9Ry5Wsk&#10;/psVEfw1mUyaVa+I3lYqTo8jC4ZtiT2T7U6PoR4USiPQ3dpmWDGajtN2OkEtVgeRu53Sr/wdwzr5&#10;FG6uT5EIAG0k5zqG6xqYUuzXDTi9tLC9oTI17Nr/nWUKwiuqciSag4Ayd09tqMtN1t/+z2v2nfto&#10;6T6Jc6CRiEDpL/WcPLR7K434lFse5L2bRiJ8XOyKxRekdNZvXg7h97/LBn+rT+D++gwl5bRhR6O+&#10;bpoIL5q61u42Jq7Lny0+oOnIMn11+CL5ne7dosxfydmiSouEEt/KyWuWDEvnEDm/9YfNYi7sbBAC&#10;tq//PRL3TI0g0uApEv+VpQlS3vmnWSaxffMPiEbOZ+U1/qEye1/XSGXuPkn8e4WAQMUIXPsrogcf&#10;7zfHaylKMk6S3bmfhyMQAAEQqDGBFM/x/+3kb0hWZMOerfzO4FeHLpLVYjXUraaCxO/rkpPXx7Lu&#10;CeTtiKrLM8ERWpxaV+VpE9upBD0KzdF4+4C2SJWWHC5VWknEVOlqJfT60dpSrb7RLgiAAAiAQGEC&#10;d1an+NppfI9+OjicaajfG6RzXaN0felJ4Ya59FczN2nE300+ca0rVWx2VU0lVdvnr6rOkQABEAAB&#10;EAABEAABEAABEAABEAABEAABEAABEAABEAABEAABEAABEAABEAABEAABEAABEAABEAABEAABEAAB&#10;EAABEKg4gQ6OFRh0+WglFi7Y9r2NWRphXyVKZHVfL1JbXyXL22Faju37ThGG9G9k2cPplMVCvoHT&#10;ZK/zu2v7kHAEAuYJeBwtdL7zqPkK0AQBEAABEAABEGgqAlaeq55knwS/WXlsym4R11v8h+wTGPF2&#10;kfgfT++87+q0qt+D3ddsrqNB9lMsxrI7rnzWPwzNU3eLsc9dbf30L35AyuL+906euUfWZ97WqjV0&#10;WvhMc3zp+7Tx+HNKTN0if2yLZtsChjY/13OChtmfIQQEQAAESiFg4/Wl4x0DdH05v3+HCPv29sW3&#10;95pvBN++8prGRz77WPL+3v9AksZ/xJ7RmoN4PF6Ub/977HfJSJwWe+YabqTXiOUW9pU16Omkhwbj&#10;nI6u0Li/r6ZDuMW+8Y1E+Pr6xvAV+nT5Ic1G1WupRnWFPxRRb3pzhV7qPUVee64/3+w27qxP08Pw&#10;fHZW3mMXxwZ4Y/hyw/spF2vnj3TiTsg8t7/VO0Rx/l3Z2bfLhZFniDztecdbrYKZLfVnql0v32hx&#10;U6C9v1rdN2W7IlbDyz2n6N9MfkwJOZUZw7w/QD8+azy3zDdghT1nL/MzFvH/5vokSfwv4PLw3L2d&#10;enj+3sX/HcLfXQ1EauO57xt/kNPToiY2RY4CZ4j7T3Htq4Y4LDZqd7hpPREt2PzSdohGvWpffQUr&#10;aAszsW32fQZaOBaJkUTah0j8L1WsSbVfc+FJSraXMYYsQ1Ls0zGkaT+reO9QxB+ptIhYOsf9/XQ3&#10;NFt20za+Fr3Iv7tjHf2USBh/JmV32AQNiDWAr49coR8/+TVtxAv/LnaH8/nyo8xv9GJX/udIs5ur&#10;fEYS38L8IvrubPHnV0AJCBwAAkO8fniV14Q+XrirPxqeD1wbOJL5r6+QP1fcIz7ffaJq18z8PVem&#10;ZMATpNvaGFXctI/X2tbdO9eTpegGJdMpspcxf5HY96Hzys76I+Om9yev0TzfLxjJ+eCRjIq4DzsV&#10;GKZPFvX9/e+2sxqL0Hx0jXrdHbtZhn8lnu9Yr34z899QWUfh7saMTq46S9g/xveHk5EljmO3qC7U&#10;pJay52k+npOuZl17s/fnaOohCQK1JCDiCt3YMF6DEDadbxtu2nNktZiK51qfr+4/o9H2E3M4Kcnn&#10;Jnt2/KY6//4TfB2IT92kbE+2i942evfEpUzcuVFv5Z67WF/7fS2SstL3eQ3PzD2wtpP7fO8jnuNm&#10;i+QNkLKc9d2PrGUXV+ZY2yb3GU3GMmsMRh2I71aji4/v098auEQ/nf3cVGzDfOMRazmeCt1r5+uj&#10;3vnDni76NceATBvEd3jCa5VnOBaqWZnaXKZPlh+YVafLgaM0xOvhZkTcW749eJnu8t7ia2sTlFKM&#10;49Bp2xX7ln889QmdbBukC8FR3vdbmzU0rR3lpsUcU+kZI5q+td/U/ENSZJkkXktuFlG2eB/5hnr+&#10;Kp1+haSzr5oagmTjz69CsaNFzJMPl+4arHLsmOXitY7nuo4b2thic/B6bTvNb++vH+pV8n70I0qH&#10;eO2dY49k5OgzJPE9BAQEQAAEqk1AxDxKPn12la8vu2SlVpuJ2HT83o/le/8Vz43X6YPFO3vPxPK1&#10;W2z+uK+PLvG8oZFlzNdLRs/Txf2umC8d8fUUPRRJvFuVXUvc021xrHiP+XWq7Oo4BgEQaBICHItW&#10;V0T+8ed1i5AJAiAAAiBQXQLWHn6+yGsD9PT9EtFbauYO2UbPVbfjQ9S6Etb4EXDzPskq7TE7RFgx&#10;VBAAARAAARAAARAoiYDEcYyV+P4+Bjm0XFI7+SopvF9Eiap9Oln85p4f52sT+foELF3DZPnmH+oX&#10;1jFX0VnjVti3mNTRVz+r1vk9tdimqn/pyjfIMsbvcZkQu91OqdTOu0Mm1BtSRXK5SeHn3XvPsNlK&#10;pcK//1IGnp7R26et8H35XbKPXS6lyQNdR9ni82toSTVGy7nXyHLmy6q8fAnxPlwopD5H59Nt2Hyx&#10;v6bVTxLvVd+VnHWH3YJS/7J/wux1ItGMVKVrWeZ5YdZnKm9U9rpcKoJq11OScZKXJnK7ScVz85AD&#10;AmUQsMTV72zKTncZrTVQVaP3dFI7vpQayOIDaYqSiFFqPnd/v9hDmV6ZIVvnYFONOzl1W2WvbWCc&#10;fN/8j1R5Bz1hbevkz/TR3jDTDXBdTrJvLD1JbyyRxY33e/XYIA8EakEgrbmftlbpfqEWY8nuQ9LO&#10;MfA8NxsPjkEABEAABEAABEAABEAABEAABEAABEAABEAABEAABEAABEAABEAABEAABGpAoHm87dUA&#10;BroAARAAARAAARAAARAAARAAARAAARAAARAAARCoP4FhXzd9Z+xF+g/Ofi3z/+0jz1InOzyAgAAI&#10;gAAIgAAIgAAIgAAIgAAIgAAIgAAIgAAIgAAIgAAI7BAIOL2GKELpbUOdainMba8ZNt3XGjDUOcgK&#10;4+0DdKpjqOwhnuOg8v6D4vi1bBpoAARAAARAAARAAARAAARAAARAAARAAARAAARAAARAAARAAARA&#10;AARAAARAAARAAASam4DYB+JztBoOYiqsDrZuWKEBFO6uz5CsKIaWnG4vf0+NYSeHWMFhtVO702NI&#10;YCUeMdQxUogkt+lxZNFIjfz8nR9ydxrqVVsh4PLldBFxtajyLBwgXtEE7lYpINFwBJR0ipSsoMnC&#10;QKlvnCRJqomtT/g3IP6bkbMdI9Tpgl8FM6xK0elsMWa7EgvvNS1pAuYq4ZW9MhyAQDUJKDxfurU2&#10;ZdiF3+GmrwxeoG+MPkseu/p6ZViZFZa2NuhP7v2C7qyq+5JEUGW7S9WEEouq0kiAAAjUgUBwMPe3&#10;OfegDoaU3qWYl9HCI90GlNl7uvnIBIGSCfQeU1eV00SLj9V5SIEACIBAjQn89fwdWo9vmur1hb5T&#10;1O4yfofUVGNlKlla1Wtmytb+vbNo+oi/h1ptTsNebq5MGOpIDs29SKI278gqOf1IJNnshvZCAQRA&#10;AARAoPoEbq9MGnbS7w1Sm2v/2dfz/afJ6zBeL0vyfcJ7k18Ytl9IQbI5VMVKKqFKIwECIAACIAAC&#10;IAACIAACIAACIAACIAACIAACIAACIAACIAACIAACIAACIAACIAACIAACIAACIAACIAACIAACIAAC&#10;IND8BMbb+g0HsbS9QQl3tm8T9m2T5vdbayi3N9T+I0TXfaFVlQWL3nY6ERhW5SEBAiAAAiAAAiAA&#10;AiAAAo1C4HjbANkkiylzjvuN5+mmGjqASk72Oyv+HxSx8HfiqLfHcDgTm0uUlNnPVZEi9Y+ra2yu&#10;UbP5nhT+VUPtXfRn7X768dln6YfnnqPJji71uDSpE+2DdDY4oslFEgRAAASKI3AqWHidKazx7a2E&#10;lovroArazkuvk+dv/7fkeuX7ZBs9z//PVc3XkPDPPre1ZjiKMV8PWU3OgQwbq4PCiK/wNUeYtCjW&#10;T0u4Tpc6HOHra35r3bD6mL8346//9YEL9Hz3cdNz0eyGxdh+9OTX9CA0l52tOl5kWz5eMuc/lL1f&#10;0RvDl8ljwneKqpM6JII6Pv13zbg2cJTu9gzRfbebJF+QMv6Odwtr8DfB/k+XY6G9nhypJAWjav9p&#10;s/4ADbgDezo42CHgZr/UL3SfqBoOhRRaiUXo1voUvTN3nX7w6Bf048lP6JPlBzS9uUKJdLJqfedr&#10;eGl7/7uST6fb1ZavqCL5ZmITZH+nS+rUqfbJZK2BryRrYktlqiz8qFfomhdRYqq29RIem6tq98cX&#10;AqPktJR37+1m+742eJmGPfWP06LHr555Lezb6+2Rq6ZiN+3a+cnifbq+8mQ3mfN3hs8xRtLvCdQs&#10;homRLSgHgWoSuNh1lI7yXLhSIu5nvtR/ll4bukA2EeeiSUXEs0m3eCituVZ54/u+cWWey8xG1fsw&#10;yhnuNsfAui/uJQziJ3W1tFGPu32vqxPtA6buI2+uGvty3Gu0zIM4z+PMxGYa9XaRi9evu0zGD5IV&#10;OWOZ5NXM3SOV+xzKHDqqH3ICt0PTFJON72M6nT6Ozxc85LRyhy9idXYYxFKMaO5lqM6//5tTn1Gr&#10;JobTXFuArxAKfbBwJ7MOljvS+udsp+L06fLDkgzZSERpkWNcZUvOeTm6Toq8c87O1ivnWOK1Wxo+&#10;S1IHPxe2sw98vhaI54FGYpOsNNCquW4YVapTufCf/ObARXKb8PGvZ+L5jlHqc3foFR2oPIfVRoMm&#10;zqGPwgumx73K61O/nL9lWv+Yr49O8fPVYkQ85xZ1vjV0xZT9em1L7D97nf1nP37vn1Lsh/+oeeOn&#10;9mniB4m4EKszekNu3Ly5+7m2cSzUeshnq49IPIMyI893HSexzmJGRr3dhmpJvoeh7HXFTczLDaFB&#10;AQRAoCIEQkn18wa9RsX9RTHS19pBXx+4RG0cD7ZScoTPpVeCY5VqrmrttDndFDQRE+theL40G7Tr&#10;OKKVMK4ZpcFELRBoDgJKnM/Tq7P6xjZZvF39QSAXBEAABJqTgIjDae1Xr8ukp++SoijNOaAGtFrW&#10;7ov2HPz12gb8GGASCIAACIAACIAACOwQ8Kn3Ccjhyr7DJofEPmT1XNrixx7ww/T1U7L2cO6OW6nz&#10;2rcye2/XlL2/Uq/6PnCv4CAf8Htr2SKHjd8byNav9LG8sURKRP+dUnFfDskloMzofJfrtCcj17ra&#10;5SiafWCV/i7rtWfRXD8rNVqLv7F+l5Ual1E78izvL+L9XlpRkgltFtIgUDoB3qsrafaOKbwH4CCI&#10;YrEVHga/Nw6pPoGkmK/onMtEz8lJ8/tuq2+pcQ/p9UWSNXN2x9Ap44oHTMPiV/sCkYVfrTyfca2G&#10;npy8rdtVWvvcRVcLmSAAAtUiIGvuZQ/M2pfWFyPvh9/69Ce09fGf09avfkixaz+vFlK0CwIgAAIg&#10;AAIgAAIgAAIgAAIgAAIgAAIgAAIgAAIgAAIgAAIgAAIgAAIgAAIZAuaiMQIWCIAACIAACIAACIAA&#10;CIAACIAACIAACIAACIAACNSYgGQQNK/G5qA7EAABEAABEAABEAABEAABEAABEAABEAABEAABEAAB&#10;EGgYAgETgT5DKXOBpSs9qI1ElKIpDi5tIP0t7QYaB7/4hb7T1NniL3mgrTYnXepq/OC0JQ8QFUEA&#10;BEAABEAABEAABEAABEAABEAABEAABEAABEAABEAABEAABEAABEAABEAABEDgEBIY8qkDfOohmAov&#10;62U3bF6KA5Te25gxtK/d6aE+TRB1w0pQKJpAd0ubYZ3VeMRQx0jhxtokKfzPSM61j1AjvFcedPly&#10;TI24WnPyZAS2zWHSyBnK0gRROqkyUeo/rkpXK7HFeyk/Wrxnqnnx/TvXMWxKF0qlEWh3ecgiFXbB&#10;u51K0GZiZ/+txRdUdaRsR0hJxFR5SIBANQhMRZYpnNgybPpMYDhz/exxt9N3x16kMX+vYR2tgpij&#10;/Xz6Ov3kyacU4+//rkia658SM7Znty7+gkAjEFCWeR7K5+2DJJLFStR7VD2k+YekyLI6r5FTOvOy&#10;PXM3FknZCu8lcQACZRPoHiGy2tXNzD1Qp5ECARAAgRoSmAgt0p21aVM9jvi66RTP9xtFpBavyhTt&#10;NVvca582Ye/ydogWt9ZVbeUkHC3qrGRt7sO19/vaeyK1UUiBAAiAAAjUisBsZIXWY5uG3Z3pHFHp&#10;OKw2em34oiovX2IqvES3VybzFRvmSzbNfUdK/TzCsAEogAAIgAAIgAAIgAAIgAAIgAAIgAAIgAAI&#10;gAAIgAAIgAAIgAAIgAAIgAAIgAAIgAAIgAAIgAAIgAAIgAAIgAAIgAAINDyBo74eshr4LBGDeBzo&#10;Ifurf4fs3/r7ZPvd/4ZsX/sPaza2KL+LNcn+KrKlPRqh1uS+LwlRFusZJbfdla2GYxAAARAAARAA&#10;ARAAARBoGAJO9hdzzN9naI+d/TGN8jwdcngIjPmM/eylFZmeRJaKhmLpH8+pI8+a8yOaU7FOGdvs&#10;+/Snk7+hJPsWFBJ1tlBC+x50lm397gC92HcyKweHIAACIFAagQ6Xl3oL+JPX+vZW2IeE1tdPaT2X&#10;V8vCPpUc41eo9au/R62v/jvlNVag9r3QbIHS/aJxE/Offe3GOxrwBA3XT2X2Uz8bXauZ8bfWpnL6&#10;crBPEMvTa+Vu4en2od1DOt42QN8aeZY6Xf69PLMHKSVNHy7coXdmrpHwb50tYu32vbkbpnz1i3ov&#10;9J6kXk9HdhMNe9zudBt+9nE5ZcrPcqUHObe9poqO0BdaJUnTyWJbJ3WV8HlrmjmQyWFvF9Xq3CSi&#10;WIiYGLfXp+nduev0g0e/pH87e402kzt+4msBeDG2YdhNV0vx5wbDRrMUzLS/xL78yhKHOuaGNR0v&#10;qzkzlS1P/f3v6qY1Nuzml/I3rBjbH3Sq/SiW0k++Og5ew7gYPJKv2DBfxIt5e+gyifg8EH0CrXYn&#10;vT1yhTx2jY9KffVM7kfzd+n2qr5PsZnNlQI1d4oGPZ2GOlAAgYNC4JXB8yTu6coVL/9Gv330BToZ&#10;2J9bl9tmveqLuFn93iBFXOrzjlcTp2NGszejHHtvrEyQWNc0kvOdoyoVl81BY23Ga+mT4cW9+Duq&#10;BqqQuL8+a2osx/0Dmd7bHG4Sa/2FJMVs1uI7/iglTfwg2uQ5v2IcE61Q+ygDgXIJbPI9//3IvKlm&#10;LnJ8Pog+gRG+By0k2vOyEl4tpF7Vso14lFIzuc+QZv2BTL8iVuMv5m/x+pDx/UpVDdVp/KOl+/wc&#10;KaVTYi4rZ63TtzPmvdpi3W3L+P56T9/EgXT6FbK88Dtkf/vvkfTd/4LoxAv0ZNP4WeAgPwezGVxj&#10;THRfMxUxn3pj4CK5bc6i+uxv7ThU8Q6PmNgfsJGI0lrMOFaVWLN9h9efxFzDjPS2ttPVzjEzqro6&#10;Ys/ul3vP0Ff6z/PnbH7/rn87St/7/AN67f51OrowRbboBoUmvtDto+EzewU/zQrt3P2GN1tlIN8v&#10;EMcJ3BOOh0kdxnPyPf0KHcxEV+lB2Nz84xjvsxhwq+NwFjJjiJ/3GMX41F6XqY7X5UJjQVkDE0jz&#10;fMRE3IEGHgFMqxOBcNI4jqrfrn4OYsZUsf78Vv9FGq7A2vCwu5Oe6zzeELHZzYz9qIn9ePMcY0rM&#10;nYoWb+7zbiVSv3u5ou1HBRAAgeIJcExdUu3SyGpCxBVONt5aSZaFOAQBEACBA03ANnhKNT4R611e&#10;Nbe3VVURCV0CSlizF0VnLqxbEZkgAAIgAAIgAAIgAAIVJyB51fsY5IjYX2bumbAZY+SQ2qeTqGPx&#10;m38WZ6YP6DQ4gVYfKVr/Yxxzu56izD1Qd9/WTZK7uu++qDtskJT296/ze62lpenpO3m7S8/eJ0Wu&#10;3Lkpb0dNVqBo95CIPRntvU02ivLNVTxZ+1K4uUo/X9Pbe6m9fpY/ip0WJN6Tny1KLMrvltfuXcHs&#10;vmt5nJ65q99dA+4p1TcUuc1AQOJ9kpqdeCTzu94HQqy2nGEo/H6hwuNTWtuI7I6ccmRUnkBi8nbe&#10;RguV5a1Ux4LE5K2c3u3Dp3PyDnqGlf0pqITno3Id936mN9cpvaa/D1bv3ltlOxIgAAJVI5AW5wX2&#10;yZMtVr/m/JFd2ETHks4cI/bJX1Lss59R7Np7FH/4myYaDUwFARAAARAAARAAARAAARAAARAAARAA&#10;ARAAARAAARAAARAAARAAARAAARBoRgKWZjQaNoMACIAACIAACIAACIAACIAACIAACIAACIAACIAA&#10;CIAACIAACIAACIAACIAACIAACIAACIAACIAACIAACIDAYSUQcHoNh74pxzk4etpQr9IKs1trhk2K&#10;wK4iUOthF6vFQq8PXyan1V4Simd7T5Bdx5FZSY2hEgiAAAiAAAiAAAiAAAiAAAiAAAiAAAiAAAiA&#10;AAiAAAiAAAiAAAiAAAiAAAiAAAiAQEMQGPJ1GdoxHV4mWWmeQPQPQnMUl1OG4zrTPmSoA4XyCXSJ&#10;IMwGspKIGGgULo6mYvQovFBYiUvFXrJhT2MEpQy4cvflhZ25+9zk0IrhuKDQOASU2ftqYyQLSb1H&#10;1XlVSn24cIcSJs59Vrbplf6zZOG/kOoREHyDLp9hByvb4YyOxRfM0ZXD+P3nQEFGxQncWp00bNNu&#10;sdGx9r49PQfvJ3518Dy9NnCeHFxWrDwJLdC/uPs+TUeWM1Ulp1vVhBLfUqWRAIGGJ/DhvyL60T8i&#10;5af/Gyk33iUltPPdbni7DQyU+sbVGoltotUZdV4Dp5Q5zbxMY6tRuUYdSRAoSEAS7+l0j6p15h6o&#10;00iBAAiAQI0IRJMxen/2hqne3HYXvTJwzpRurZSkVvW9tPL0vjm7/5OBIVPrGjdXJrKr5RxLPP5s&#10;URKx7GTVjhUxr8oSyaG2I6sIhyAAAiAAAjUkcHN5wrA3F8/9j7b15ugN+btIXJ/MyAfTN0lcr0sS&#10;m9pHgJJKltQMKoEACIAACIAACIAACIAACIAACIAACIAACIAACIAACIAACIAACIAACIAACIAACIAA&#10;CIAACIAACIAACIAACIAACIAACDQuAQfvXR/1dRsaeEOJkzRwgiTe0y7VOK7cnY0ZUvhftvSHVrOT&#10;mePg6OWcPGSAAAiAAAiAAAiAAAiAQCMROMV+aSUDg474eshusRpoofggEWhj33idJnxJCv/HxYq4&#10;hyN3u6pajh9TVWnjJd6ZvkabSbXvjHxWCpZfHbpgyk9IvjaQDwIgAALZBE4Hh7OTquOwS8e39yHx&#10;7ZuS06b8sw+0Bshjz+WkAtngCRvPywY8uX6ctWbPRGvj13k7FafHkVzf+GdnJ+h7v/mAvnz/Oh1b&#10;mqUxayv5HK0qM0X6a0OX6VLwKM9JjWalqqqZxDSP8YcTH9HUU/++4nvw7ux1iqXN+SM55u+jUyb9&#10;peT2Xvsc4e874Mz166+1ZCW24+9bm1/N9ExUvT7ev6FOJ3gN3949gjlRgQ/h2a5xGufvZK1FPOmY&#10;5c/vz6c+pY14tOrdhxNbhr9RcTbodPmrakuXifbXE1FKpI3jveQ1VBNzw5pK5FWtVIGV+WZLWnPe&#10;zS4r9jgsxw2rmDlHGTZSQOGYr5c6nJ4CGvpF4rf1ev95clkd+grI3SPgcbTQ26NXyG1z7uUZHXww&#10;d5vural9dof4fBLR+JzUa2fAazyn0auHPBBoRgJiffWtkWfIKfx4lyhD3i767rGXqbO1utfJEs0r&#10;qZq4t4lorpm+mHrdbSZSmXubJF/Xb5qIS+J3uGmYWWvlTCD//fiurphb3Vqb2k1W7a+iKHRnfdqw&#10;fXFt7mzZ8XMsSZKpOdbSdminXW9A3b6YF23V/l5DbcTBSClPviD5lz8g5fFvSNkuL17dwSBifhSf&#10;bzwhWbNfS6/2EXcXtTuKnzfqtXUQ84Y9uee47HFGXOr1G4qo7/Gzdat9fG3tCfVp9uRtsi/zcMt+&#10;jKftdILen7/VUPFFpzaXSfwvRyYjSxTLuo+U9ObO4ep+NiGOibnB98ZGMuo13utp1Eaty728Rvzm&#10;wEW+9zHnG9/Dei/1nCJxPT0s0u/uMDV3fRxZLIgkyfEk35m9RuK3akbaeC72pZ7TFVlHHOS55m+N&#10;PEtn2odNrT+LZyyyJqZlZPK6GbMbTkdy8XWwQ7PW2GTxg6Sjl8nyrf+UpLf/Y5IuvEHSiRdq/huM&#10;8ff2o+V7pj5fcV65HBwzpburJGIiiudWhSSiffbHcUvgk70QMZRlCIh7t0efEf3yj4n+9H8i+vyn&#10;AAMCRRMIJ9XPG0QDXeF16t9YoY7NMLVwbCOf1fw6crYB4nn3y92n6FLgSAlPiHda6ufz54vdJ3jO&#10;0DzzMzFvNmOvmbj02TzFsWTj5x8tXnV2He/l1IYgBQIgUBUCejFq7XxeHjxNdOWbfGKwVKVbNAoC&#10;IAACIGBMwMrvvGslPX1bm4V0CQQUXjPPebamfaZZQruoAgIgAAIgAAIgAAIgUBoByafZA8z7y5TI&#10;emmN6dSSw5p9F7webPF26Ggi68ASEGtcHs276FXeK1OIpRLjPTSrsyoVqW9clT40CY/6t6hE1uo6&#10;9NT03fz98zsN8tJE/vJDWKKI8/XCY9XIpf7jNd+ToTKgTglF810m3tMr1h8qJYr2WsY+JySnZn9m&#10;hTqTfLn7T9IbSxVqvTGbEfvp07P39Y1LGr8Dp18RuSCQS8ASz90/IVfpt5zbe5VzdHy3Jr/xDyj5&#10;9T+k5Jt/l+Sxq1U2AM2Lc1ly+k5eEOmlKZK3N/OWN1pBcvKWyiQLX5+sbV2qvMOQsAq/Whqp53VZ&#10;+7lkm1ZPu7LtwDEIHEYCcij3nVlLW+eBQCHZbIXHkTLnD6hwIygFARAAARAAARAAARAAARAAARAA&#10;ARAAARAAARAAARAAARAAARAAARAAARAAgfwE4HEjPxuUgAAIgAAIgAAIgAAIgAAIgAAIgAAIgAAI&#10;gAAIgAAIgAAIgAAIgAAIgAAIgAAIgAAIgAAIgAAIgAAIgAAIgEDDEXBa7SQCQxtJOBUzUql4+eyW&#10;sQPu/la10+6KG9FEDXodLfSVoYtFW9zV0kbH2vqLrocKIAACIAACIAACIAACIAACIAACIAACIAAC&#10;IAACIAACIAACIAACIAACIAACIAACIAACjU1gwBskiyQVNDIpp2ghul5Qp1EKRSDa2+vThua02pw0&#10;6us21INC+QS6ee+RkawnopSS00ZqecvvhGdJ4X9GcrZjmCSD77tRG5Uq9zlayWFRB5aMOZyUtFhV&#10;XWyvz6nSSDQ2AWX2nspAqYu/c3aXKq8aibsbMzRnYj+l6Pty8Ci1Od3VMANtaggEW3yanNzk8nYo&#10;kyn5gzmFcmg5Jw8ZIFBJAuuxTZqNrho2eaJ9gOyaa5aodLStl7479iL1uovfq72VitOPH/2aPpy9&#10;RZJTvU9diUcNbYICCDQKAWV9nigW2TFHHN/6BdHyRKOYV54dvce4vvpeUZm7X16bNaytzBa21ai8&#10;hqaiq4NCoE/8ZrKEzw2Zc0RWFg5BAARAoNoExNrou9PXKJ5OmurqtcEL5LI5TOnWSklqVd9LK1tP&#10;51pZBrTw2u4Y348YyeONeYom87/zKjnUazZKIr+uUV/FlGv7kfidTwgIgAAIgEB9CcRSCXpk4nnM&#10;ieAQWTXPcXYtf3nwDLXanbvJvH/Fdfrnk9fylhcqkDTXbYXthoAACIAACIAACIAACIAACIAACIAA&#10;CIAACIAACIAACIAACIAACIAACIAACIAACIAACIAACIAACIAACIAACIAACIAACBw8AuMmYsXF0gma&#10;2lyp+eCT7CfqQSjXJ1Lfhtp/RaTVS4HAQM3tQ4cgAAIgAAIgAAIgAAIgUAwBEeP5mD9/rGarZKEz&#10;7McUcvgIjPmM/VqsxiO0Ht8sGo6lf1xVR1maICUZV+U1amKG70Pno8ax5IX9Lqud3hy+TA7+CwEB&#10;EACBShEQflCdec4rEWdrTjeHxbfvxOYSJTiOgJEcLzDvMarbSOUjvi5Dc2bZV3dakQ31ylUQfsFl&#10;9v2llf7QCtm4//7QKl2dvE+XHl3XqmTSIj7EucAIfWP4CrU5ivcZLvyYvDt3nT6Yv00fLtwhMT8x&#10;I50uHz3XddyMakPpBNluI1mJhY1UKlouPv/57f0YHhKne0Pq+dKcv4MG3J0V7fegNWbhe6/nu0/Q&#10;b408R88Ex5hXQNcfdrXGHePf0juz10g8e6mmLMZ2/NEX6qPD6eWxq2NVFNIvpUzEafGYiJ2wbMLe&#10;fP1LmuuyNV39ex5rYktljlxBH38RxdhPYYA/u2qKiLFytVN9P1moP4n9Sj/XNZ4534vfGMQcARFD&#10;5uujV6lF4++rUO33Z2/Qw43956fi3tlI2p0ecpv4HRq1g3IQaCYCXv59vT58SeP13twIrnSP01sj&#10;z5DTdrDWmfo9QQq71Pey3pj6ehbieF4RzTXOHDW11p21aUqY8Fd8vnNUN65Xh8trKibJvfWZsuKP&#10;qa3WT4nYTGETTI5r9t50tfj1G8zKXdqNH+QNZOU+PdxU74vJVUCOGQLK9G2imTuk/PpHpPzwfyb5&#10;/f/HTLVDr7MQ26C5rHvPfEBskpXOtg3lK0Y+ExDzvQ6ei+UT1XlZ3FP4u+ryDEc8f5oNzVNXZENl&#10;6mxb7vlpie/dPlt5pNKrVyKRTtFHi/fK7l7mWJQPwhz/Z1e8OnGxItU9L09ElnZ7z/vXabFTT0t7&#10;3vJGLvDYW+jNgYvksan99GttFveTr/Seybsur9U/KGkx7lGv8Tr04/ACidgQeiLWDd+fu0kiPqsZ&#10;cVkd9Frv2Zy4pmbq5tOx8RrT5c6j9K3hq2QUS1bhMYt1zGzpWFuk7RrFbsjutyLH2vhBoUVStozX&#10;5irSdwUbkXydJJ18MfO/gs2aauqjpfu8Xmoc80SsQb3UfbKkNU2j35nqurxr9aZ6/X03G39BYI/A&#10;Fz8j+vTHRCLOnvgOLzwkkqv/zHCvfxwcCAKh5HbOOE4tTNGXH9ygr935jH772l/T0S/ezdEpJuNU&#10;2yBf+88Vfe0X888v9ZyiZlv3F/s8Bk08L32UfR9QDFCvOha0UuX7hWJMgy4IgEBlCSjiur6gWQfp&#10;5/0v3/mHJL34PZJGL5B0wJ4lVJYgWgMBEACB6hKweNrI0qF+DyM1dae6nR6S1nX3Q3vU63mHBAWG&#10;CQIgAAIgAAIgAAINQUDS2V8mh433D5s1XuZ3krLFwv1JVX7HILs/HDcGAUUz51cq+B0rdoTK3AOu&#10;ot4fIWnelS+2zabV1/7+Oa64HK3PfgQlGSN58UlBlOlp3JdnA1IWHu88R87KPKzfZcWdu+9N0Vx/&#10;sjAVfaiE1fv7LL7cvY9FN5qngsWf+96m9lqap2rTZiurs0Tb+u8SK8nqvh/ZtNBgeEkELPHc/Y9K&#10;Ce/Cl9R5tStZbKoeJJHifdCQ2hFIr8zwvs5CPgEUSk7x+ydNIArvtU2JeUaW2IfPZKUOz6HFl/vs&#10;QvcZR42QJCfzf4fSoeUaWYFuQAAEtATSodz3daza+21tpWZJa+YYWrMVXkeAgAAIgAAIgAAIgAAI&#10;gAAIgAAIgAAIgAAIgAAIgAAIgAAIgAAIgAAIgAAIgEA1CSAaQTXpom0QAAEQAAEQAAEQAAEQAAEQ&#10;AAEQAAEQAAEQAAEQAAEQAAEQAAEQAAEQAAEQAAEQAAEQAAEQAAEQAAEQAAEQqAKBgNNLjlSSzs4+&#10;oasT9+iVB9fprdufUmBz3/n1RnqrCj3nbzLBAYFX42qnkUeW5+nVe9fomcn7NL44Qz2hNeprzXVC&#10;mL/Vg18y6O2kZ7rHixroi/2nSZIyrlGLqgdlEAABEAABEAABEAABEAABEAABEAABEAABEAABEAAB&#10;EAABEAABEAABEAABEAABEACBxiZgt9qo120c2HtKJ7hfI45sanOZIsltQ9NOtg+SRYJrRENQFVDw&#10;OlrIZbEXbEkhhdYSmwV18hVGU3F6EjUO/uqzt9CIpytfM3XJD7i8Of1GXC2qvMTGoiqNROMSUMIr&#10;RJtrKgOlvuL26qkqm0yEElv06fJDU9q9re10om3AlC6UyifQ2eo3bGR5e2cfruRmXb4mZ0vmO5Wd&#10;gWMQqDCBW6uTplo8FRjKq+fh6/zbI1foKu9NtpSw1/j68hOaTkRV7Sux2u5JV3WOBAgUS2Dufm6N&#10;3mO5eU2YI7ncRB19asv1xqvWaIiUosgknXmFpKHTRHbnjk1WzT3JwiNS0qmGsBdGHBACer/9JvnN&#10;HJBPAMMAARBgAp8vP6L5qHptIh+Yi11j1OcxXhfOV79a+VKLT9W0sr1Jiiyr8kTiTGA0J0+bIfOa&#10;4+3VKW32XlpyuPaOMwepBCmKos6rQkpJqNevc+yoQp9oEgRAAARAoDCBu3y9SPO9pJGcDo7kVXHa&#10;HPTlofN5y7MLHm/M04O12ewsU8eS9t6WfS1AQAAEQAAEQAAEQAAEQAAEQAAEQAAEQAAEQAAEQAAE&#10;QAAEQAAEQAAEQAAEQAAEQAAEQAAEQAAEQAAEQAAEQAAEQAAEDh6BnpZ28rK/JCO5vzFjpFLx8kfh&#10;eUrI6ve0nckEBaPqWILUdzDeu684QDQIAiAAAiAAAiAAAiDQcASe6RyjTleu30CJJHqx56SpuXnD&#10;DQoGlU1gxNtFNhN+ix+E5oruSxo4rq4jp0mZf6TOa9DUww1z47UyuzeGL5HP0dqgI4FZIAACzUrA&#10;arHSiY5BXfO3HE5Ka87dh8W3772QsQ8Lsd4ofFMfBBn0dPJMTSo4lJSSpvmt9YI65Ram+Bp+dyOX&#10;vXd7i7zxmKp55yD7xiwgwlf9N4ev0un2/D6AC1Snh7xu+yRizpf9yZVF+sryIkmPPqM0z0HkLc3a&#10;bqGO6lwWdKl9lOmZsxyr7XiWYyHVmnlwM0ROja/TOX+A+lo79MxFnoaAn+ePpzuG6Cv95+l3j75M&#10;3xi6Qlc6j9GgO0gOi9p/u6Zq2cnNVIzem7thyg9RqZ0tbm8YVu1uyb0/NaxUgkJ3S5thrSX+fpcs&#10;7Lc8WyzCV1KV/fxZk2q/5ml7Ze5HtpUkJamwfyrhm73dwb6cqyxd/P0Y9XYb9uJkX1VvDFygcX+/&#10;oS4Ucgm0Od30dfa7Lzialfemr9OT0EJGfSbCMUsMZMATNNBAMQgcTAL9/N1/rveU6cG5rA56e/RZ&#10;utR9jI4Yi7sAAEAASURBVKQS4mCY7qhOiiKeV8qjvvaLuaQjpfYxaOa8UmgIMvtZvL7yuJBKpqzV&#10;5qQxvyYuQVatM4HhrJT+YZyv+Y/CO+dDfY3yc++a2Csj5o7aa2aXmfnP7nzNp+OzObJavvGHvIVM&#10;XIgFzXfR5TnkVIyHL/M8+vP1J8aKrHHaP0Di3AkpTGCkwJx6zt9BPzl5iX50+VWSvvtHZH3zD0ja&#10;jXdSuNmKll5fm6Ce8DpZNfdRs2065yfu+Q6fGyciSxW1oZTGPlt5SNvpRClVc+rc5zXPXX/xEvv8&#10;Ja3vek2cwJwGysyY2DTmOczrlKXE6irTtIpV99hd9ObARRJ/88lzXeOkF2czn/5Byj/i7TUcjvi+&#10;51uH/njpPs1umYsZIZ6tvtZ7htwFPgtDYwooiPvctwYv0YvdJ8lZIJ6sWMfMFjE33Zi7m53VPMd6&#10;sUPnHjSP/XW29AE/c5jZMjf/PdcxTGbW7vWG1M8xtO0F1n0jTp31PczL9VAiL5uA9h2GBD+zW639&#10;OxfZJuG4+QiI+NBaaUmo57nWVuPnlto2tGnx/P7rA5dNP1/o4j2OX+45TWLu0Iwy5usxNDuc3Kal&#10;3fUZQ+19BUm7loPrxT4cHIHAQSOwOk2kif1GAydJ4j1lEBAAARAAgcYgYB08qTJEXpkhEYsUUh4B&#10;JaSzF8WrXs8rrwfUBgEQAAEQAAEQAAEQKIqAdk2SK8uh5aKaKKSsbcvix77jQrwOapniUb+HpNRz&#10;7XvunhqzeF8koP+Op1rxAKZ07sWUcOV+/8UQS8/c5/d0NO+6aPa6paabdN9HMSCK0FW032VeW5Z6&#10;jhbRwsFR1Z5jxMgUE+/CmCWgbUvyVfFa1uIl0rz/o72WmrW7WfTSMwV+28l4swwDdjYBASkezbFS&#10;5v2IB0KsOu8ri3dgITUjkJy8lduX2DOeJbo6WeWNcpgUcy5ZPS9zDJt/f65RxlEJO8S+f4tH7dMk&#10;XcH75WJsVPj9vOQsz5nziKz37CWPLrJBAAQqS0A7X5d4P6bkVPumqGyPNWxNb46R1b2C+UYWDRyC&#10;AAiAAAiAAAiAAAiAAAiAAAiAAAiAAAiAAAiAAAiAAAiAAAiAAAiAAAhUg0BzeiaqBgm0CQIgAAIg&#10;AAIgAAIgAAIgAAIgAAIgAAIgAAIgAAIgAAIgAAIgAAIgAAIgAAIgAAIgAAIgAAIgAAIgAAIgAAJN&#10;QiDg9JKkKHRuboKOLc/RwMYqBaIR8sRjeyMIpbb3jmtxMLu9Roqmo2A0TH3hNTq+NEtXph7Qs5P3&#10;KegsP7CrppumT17qGqNBb6epcYy391NXa5spXSiBAAiAAAiAAAiAAAiAAAiAAAiAAAiAAAiAAAiA&#10;AAiAAAiAAAiAAAiAAAiAAAiAAAg0H4Ehf5eh0ZPhJUOdRlC4uTZlaIZNstK4v89QDwqVIyD2nxnJ&#10;aiJipKJbfjc8y/vItDvJclXPdoyQJEm5BXXMCbhy97aFXa1qiyKr6jRSjUuAg55avvS7JB29RNSy&#10;852X+o9X1V5ZkemDhVuU5r9GYrfY6MXukw33OzCyu5nLO1v8huavbIczOpJkIckbUOnL4RVVGgkQ&#10;qCSBOAcvfrAxZ9jksLeLfA7NtUlTS1xfz3ceoW8feZ7anG5NqXEyork8K/Et40rQAIFGITD3QG0J&#10;31tJ7oOz917qH1ePb2ORlK2QOq8BU+K6ajlykSwv/U2yfPePyPKVf4+kC6/vWOppJ2n8WbK8/H3i&#10;iVEDWg+TmpVA5revXV/RniOadXCwGwRAoCkILG6t02eLD03ZKt4VfKb7mCndWitJrdp1RF75i23m&#10;mNHZ6qfu1vacfG3GnbVJSst51k0cLq06UaL678gqWe/kCgMkPTtyLUMOCIAACIBAFQncWp40bL3P&#10;E6COp2v/+ZSPtvfRMX4v34y8P3WNtlMJM6r7Ojb7/rE4yneNU2shBQIgAAIgAAIgAAIgAAIgAAIg&#10;AAIgAAIgAAIgAAIgAAIgAAIgAAIgAAIgAAIgAAIgAAIgAAIgAAIgAAIgAAIgAAIg0GQEhB+H420D&#10;hlbPbK7QVjJuqFcpBYVjGN5en85prje0Rto3t30jF3L0kAECIAACIAACIAACIAACjUjAYbXRW0OX&#10;6PnuEzToDlJPSxud4Pn4t0eu0hFfTyOaDJtqQED47xxhP3xG8ii8YMofaHY7UvcokVX93rA8ey9b&#10;pSGPhf+OCZP+qV/pP2vKL0hDDhRGgQAINDyBU8FhfRt5TS3ialGVyaFlVbrZE8IXdSgRpanNZbq5&#10;PkkfLt6hv5j+jNbiuT6atGMVPvkbzT+71kazaZfNQT1uY/9TM9Hq+nYW8wDh31cr/aFcn/IWE37K&#10;rRYLXek6Rm8NXiK3Tcc/lrajEtLsAZvORrfIevcjSv/6RxT/yT+h+M//eQkt1adKUMenv9aSdf49&#10;5PU7plWuQHpmS/1592+o0yJ6QrxrmJya+V8Fuj7wTYhzVsDlpVPtg/Ra/zn6/tGX6ZvDV+lq5zEa&#10;8nSS06KeU1cCyNJ2iD5arN7cfGl7w9DMLldt/Bp3sz9CIxE8ShaH+posniNZ0kX6WyqmczlNksaf&#10;U9rAr7rZ5sOy8bO4DoeHLOwPuRZyOXiUv/+2vF21O9z09uAz1M3rG5DSCXTw+efrI1fIUYB1dusi&#10;Xs47U1/QRGiRZqPqa0G23u7xgDe4e4i/IHDoCJzrHKVjbcb++sS16rvHXqKD/ntp7ciNn+aNqWN1&#10;iL0h5chDjkkSTcYMmzgTGCZxX5JPhni91GtXX+P1dO/o7CvR0yslb5PHYYbHmK+XbBarqgtxPyHl&#10;7G5RqdA2z1c2k9sk2fmeTBt3JbKmVkaqeAJLE0Sa+2ipTxMLo/hWD3yNR5sLFObvpZF4eC1h3Ntr&#10;pIZyJjDM95T5JG530KrHT5t8OlzYXs+nVtV8sbYxyet/2jWGFJ+jF7355/m/WrxLG7x2WC9ZYB/5&#10;90PGcbCEfUMe4/mwOOfPbe2feyWfOq4bVTGu23IsTJsp42vniMf4WWK9Pg+z/br5mve1gUvU26Je&#10;b7XzdfT5rhMkrqmHVTpbfOQzMfd5HFnIQXRrfYruhWZz8vNlvMRxJfXimebTLzV/zN9L3xl9jo7l&#10;+Vzn/B050WDTTfAcW5dHO393XR51EeIHqXnkSUV43vHpirmYJyJG55n2PM/t8rSfnW3l9bRh3qeT&#10;T6JOF8na2GKI65sPF/J3CfSM7R7t/53XxBjcL8ERCOQQEM9/43LuM+AWzXs7Vp4rVEI8PB97s/8i&#10;Gc0tRUz4L/eeyVnvqIQNtWqjzx0gl9Vh2N1Dfg5ftIhrf3CQpNELJJ37Clkuvll0E6gAAiDQJARy&#10;5vX8JLr3WJMYDzNBAARA4HAQsA2e1AxUodTMXU0eksUSkMPq/dCKeK5bofuSYm2BPgiAAAiAAAiA&#10;AAiAAMei5/eaSBPbuJLvsGnbsvjz73XB53FwCSjuDvXg4lukJIz3s6grlZ9S+N1yZeGRqiGpd4yk&#10;AvtNVcoHLeHVfC48PjlU3j7fUhGltffbHPPcfvolVXPKxiLJmxuqvMOcUDRrzBK/8yfZnYcSicLX&#10;MUXzHpRSoT15Cr8HrWj2XUv+/PtDyv0AxDuIkk/dvvZaWm4fjVY/5/efZaCieb8uqwiHIFA0AUtc&#10;vS9ZFvNg9tF0EETRGwe/owqpHYHE5C1VZ9ZAHzlGz6rykjP3SMxHG13+f/buLEiS5LwT+xeRd1Ze&#10;dd9Hd/Vd3T0n5gAGAwwGAAGQBAmCFGhrki1lu3parcn0QJN29aQn6Ul6k8wk29WaTLbiLikR5Iog&#10;FsQxOGYwg7nQ0/dd933lfUfIvbqrOt0jMj2qKjMrs+rvbW0V7uHh4fHLzDg8ItwLM7fEKrLfinvI&#10;5jk2Mdexjekx8Rn78rZ4j6NZG15cYM8NlqzPge2tn/3mywn1u8B7+TEBAQjUTaAs9QXlOkZtXxq7&#10;Nq8Zau2Xai6ImRCAAAQgAAEIQAACEIAABCAAAQhAAAIQgAAEIAABCEAAAhCAAAQgAAFnAtV7lna2&#10;PHJBAAIQgAAEIAABCEAAAhCAAAQgAAEIQAACEIAABCAAAQhAAAIQgAAEIAABCEAAAhCAAAQgAAEI&#10;QAACTRbo9ocpzzqxMogNylcRKgdRjZezFXMaP7mY2bKsJJzLCGnFYIR0eeBpIcfJjPAOk98efYFC&#10;nkBNALfuolcGLtTMg5kQgAAEIAABCEAAAhCAAAQgAAEIQAACEIAABCAAAQhAAAIQgAAEIAABCEAA&#10;Au0tMB4RB/i025r1bJwyxbzdrJZJW81s01ourqzPudgQ+VyKAf2UpSDDfgR6fGFl9vV8UplHzpAp&#10;5elxelVOtsTD7DmpiZD6e25ZsMEJPey5PDkkfeIzXd50Qs6CeIsKaGywaH30Erle+w65vvPn5PrW&#10;PyOtwQOhfrY5Q+s5Z7+d1/rOUYfH36J6x7NaMV8HubTa3fDmygVKFp48f6tHeyogNDJb/LhbUVlM&#10;tqHA3c15KpllZc0vd48r8+xm6AlE6DuTn6eLXaO7SY7+8mfUK4ORS1dGMQ2BlhUw8+y7urEg1m/o&#10;nBhv95jd9izeb6ut0tg7EVr/KdImXyT9d/85ub79X5P+8u+SNnSW+DwECNRVgH2vhMD2ETv7CiER&#10;EQhAAAL1FyiUi/TT2Wtksn+q4NHd9PbYC+ydy9rXq6pyGjVfZ++DysHM2LePXe6ZkLNa4tlSgR7G&#10;Fy3pPEGzaScxCznbvPVMNJ+2A+yV6RXbA/fSMQEBCEAAAk0RWExu0KaDdvap3glH9fnS2FXyO7gP&#10;yY9Rv5j9zFGZu5n4fQg5NOPYJa8TcQhAAAIQgAAEIAABCEAAAhCAAAQgAAEIQAACEIAABCAAAQhA&#10;AAIQgAAEIAABCEAAAhCAAAQgAAEIQAACEGi8wNnokDRaoHWd/I2y+1Xen7LmPnzKXHqdkkXrOIXD&#10;8Q2h8DLvh6fXeX8VwsKIQAACEIAABCAAAQhA4AgEeJ+B52PD9PbIc/SNsZfotf7zFPOFjqAmWGUr&#10;CZyJDCmrk2d9fsyl1pT5KjNo7F1kbeB0ZRKZi3fJNNX9hggLNTkyn1qnolFSrvWlvjM0GRtU5kMG&#10;CEAAAgcV6PSHaCjUbbu43Le3kdjfPtq20CNIzJeKtJzeovvbi/TJ+kP62dJ1+v7MB/RvH/6S/nb2&#10;Q/r58k36dOMxPUqu0IaDft35uc5keOAItqRxq5wIq/ubn8tsNOz4yo/bt7ZmbTdweFtsL6VQ5776&#10;KR8IdtIfTLxKvI243uFVdp7rSYvjOGiRyj6x673G+pYXYv2G+V3W/lcq12Kwvtg2HfwuKpc5zPRC&#10;Wvy8h6T28o2OCPWzcTEQDi+gaRp1seu0i52j9NbQFfre5Bv07fFX6FXW9/442yc46fPHSS0eJJbo&#10;Buv7v94hxe6vZFh/9KrQ54+qstRlfn+gU1kOP8YYpqHMZ5vBF7Qku9i4Io0KrkLGcl+tXKc+/pKm&#10;un/CbgdjsdRr24NuH32Z/QZ8utivOy+fj8fyjdGXiO8vEQ4vwPvc/+bEy+Rx2Ic1Pwb9aPYTKhm1&#10;+/7n52aDHV2HryBKgEAbC7w5coX6ArGqW3C5e4J+f/J1CtVpX151RS0wo6vvlKUWkZz4XMYCa5c7&#10;TNvhb1cfWtYhJ/D+ii92jcnJQlxn52OXumvn4QtsF9K0mN4Ulq1X5O426/PdQWG8vV8OfH/OzydV&#10;YZWN0bcTIlLbA+u3EuFwAubiPbEA3j/2wKSYhphF4PH6Ywrn2PmuUfvc/IXOiZbtc9yyUUecEPEG&#10;yck5/ExSPS5iIzbl2uY0sR0/yW0My+FOMmqcm/IxqN5ZvOHoXk69611m389fr9xxVOxwsIveHLjs&#10;aAxRvt/fC2F5v9yYYw1f3zRrd1WFDnZt1uu39qevWq4V5wfYtnxt5Hn69tgr9MWBS/T20FX641Nf&#10;YO2TuN93OqJuV59JrgnXgbPs3vFHaw8cf9QvdU/SWKjXcf7DZuTj935+4CJ9c/RFink7hOLyHi/x&#10;9szK0LFq3w5emacVp3lbIg1K4wetPCKzrL7f3Yrb06w6Gez486uV21R20CboZudyXxq6zM4/mPUh&#10;wkS4v+rSJis75RPbucwEzsurgmHGEwE/27d1SdeE8rUIrCBQQyBezFjmamz/6Gf38IUQCAvRw0Tc&#10;7Dz/jf6L9GL3aXavw7pf5dcvXxm8Ql7WftPOgR8zJh2cX/HzcVU7u+ygn/0cub7+X5D++h+RfvlL&#10;pLFxxREgAIFjKiCPo9vF3r/kx38ECEAAAhBoGYGdd8ul+7zludstU792rYiZWBerHmLPnejsXhsC&#10;BCAAAQhAAAIQgMCRCcjv4hhx6ZztgDUzi3kys0lhaT3avHvKwooROVIBk5/3S8E8incl19lzAwXp&#10;nYrh81LNTk5U49e80vsylmu2JnDw54rL83eFNbmGzpJr/IqQxiO4Ln9CYsbZ84CpLcFHO8HfZeLP&#10;8Er7GUNufxC0nEfM1DaR9F6N3uB3WPWo+I6sEW/Pd8udKJu5FJnrFc9WyguxcwkECNRLQGfvbFYG&#10;U3rmsHJe203bPYOB5wub9jEa2RSVV+eE9XnGp8gzJj7vYeazVFp+JORrtQg/LytK90E8I+dIc7X3&#10;cz6HcXZJ17BHdVwuzt5UbsZR1U1ZMWSAwDEXMLbF8/Xj1Pal2Z1jVHyeZknd30hFdkxCAAIQgAAE&#10;IAABCEAAAhCAAAQgAAEIQAACEIAABCAAAQhAAAIQgAAE9i2At4/3TYYFIAABCEAAAhCAAAQgAAEI&#10;QAACEIAABCAAAQhAAAIQgAAEIAABCEAAAhCAAAQgAAEIQAACEIAABCBwtAJdvhARG+wz5/EIFQkU&#10;n3VclTEKVJQ6/RUy1zHCB7hezG5aSozkskKaHkEH+gJIRcTn9tDXx18iF+8Iukp4pf88dXjEgbur&#10;ZEUyBCAAAQhAAAIQgAAEIAABCEAAAhCAAAQgAAEIQAACEIAABCAAAQhAAAIQgECbCnQHIhT0+JS1&#10;n0uwAdhbOFzfmFbWTmM5LnWOKvMhQ30FerxhZYEbBTYoOnsubD/hdnKBDFIvc6VznHT2/FurhW5/&#10;xFKlpD8opLnZYNbldEJIQ6T1BTT2fdM6Bxpa0fVcgj5zsN/jlZgI9dHpSGPr09CNbdPCdfZ8Jj/G&#10;qsJ6Nr6TxTP1RQp87T+n4Hf/nDr+7H+gwFf/TLUo5p8gATO1xY6TRl22mD+HfXNzVllWJ3t+fCjU&#10;rcxXmcGtu+iNoSn61ulXKOD2Vs6qOp1nzzRXBrOQpY3Mk99FZTqmIdByAksPWJWkc9HBsy1XzUNV&#10;qHOQyM/eJakI5uK9ilj7TGpsn6RF8X5J+3xibVrTwXNSxdk+YmdfISUjCgEIQKDOAr9cuEnJovhe&#10;ZbVVvDl8mSJesf2pWt6jSNeC1utoM2PfNnY6OkBBt7pd+8b6tO2maN6ANb2Qs6bVOcWU1qF58f5m&#10;nYlRHAQgAIF9CVxffazM73N56EznkDIfzxBg91zfHLvqKO+9zXl6vL3sKC/PpEntaDzNLBX5HwQI&#10;QAACEIAABCAAAQhAAAIQgAAEIAABCEAAAhCAAAQgAAEIQAACEIAABCAAAQhAAAIQgAAEIAABCEAA&#10;AhA4ZgK8T7CRUI9yq+7HF/fdb5Oy0CoZbm3NWeZorA+LwfimkK4PnSVNrz4unpAZEQhAAAIQgAAE&#10;IAABCEAAAi0q0BeIUsSj7qODX5ftN2jD58VFsimirSUxrcVijxPq96J7mdmLfWdarOaoDgQgcBwF&#10;prrHbTcrIfXtXYqv2eZrhUTeF3sin6FZ1u//tdVH9PO5z+j799+jf3PjR/Svb/xH+uv779Ivl27S&#10;ze05mk9v7PQxZcr9XzrckFOsb2red8ZxCuORPuXm5MtFWmN9eDciLLDPJF7IWIrm/cn3pbaFdF0+&#10;7rO5JvvsjdlbQr7KiNflJt5f2FeGrtbtszsXHaZz4X6itFS/Nuuns9emX/9KOz7N+25vRkiw70Cy&#10;9KzfsmA+R53ZtLDqhVg3DQf317+zUAAiVQX4OAC8/+wLsRH6yvBV+t7kF+kPxl+lV/vO7fTJ73c5&#10;6xvbbgUfrz+kudS63awDp6087Ye+VgGd3hDx338zQszXQV699rrKrD/0jXzyYNWx6efPVS4crCwH&#10;S7ls+mI06tTnYsLMK2vQ7VOPxaIsZB8Z+gMx+s7Eq/RK71k6Fx2iqc4x+p2RF+jNwSnysD7iEeon&#10;0BeM0TfGXybe9369wkBHZ13Lq1e9UA4EminAf1N8LIvJKOsDvyLwPma/Nv4ifWF4ilxsrJeTEAa6&#10;x6go7WPCOfFaY+faxsG5hJ3XTGKFtvKs7VERLnWNOjoPOd85Qm5NvU+0e75EUQXlbH5ucj++oMw3&#10;FOyq2vcyb/NVhdWn1lpYOo9nY6ggHFJgQRrjom+ctIoxE03WTm4++oSMX/17Movqc7BD1qYtFk8U&#10;MzS0MkPfvv4B/enHv6Bvf/Y+vXn/uqXuA/4YDQW6LOlIqC4wHla3Lc2y60KjTuNEVa+JOIfvs2dT&#10;a9SZSVGwKF5DLbI2BlXg35l3V+6ostV9/idrDyhhc10mr4gfQ17rv0Au9mzh2Yh4HiDn5fH59Dql&#10;i0/aXiz75cw2mawtrt6Bj+k1k1a3K/PxAHnbxHEKvK3gFGs/HO7oxrXl0w/2dHhA+RGXzPLO75Zn&#10;3GDtkr9g7fpOw9nI0JGNqdvH2hZ4+7MceHtmZQizMSJKSfEZ4cr5LT3NnmUWArtnQKvTQhIiosCN&#10;rRnH7YEv9Zypet4tllo7NsC+i4EabbkJn/TMRnKjdoGYCwEuIP/+46tEGBMT3w2HAvycWg4+dm5u&#10;OfOTxnWUlzlI/FJslH535KWdc2V+T5S3cbzSc5Z+Z/j5ut0zPki96rnMpIMxtYtGmWbYcxQIEIAA&#10;BGwFnv8q0dlXiDpiT2YPyeOG2i6FRAhAAAIQaKIAf7fcPXJBWGOJ3SMyDUNIQ2R/AkZcepYtJLbj&#10;7a805IYABCAAAQhAAAIQqIuA9HxZuU7vsBk25egRdf9TddkmFNJSAmao01IfM9H8+6Wm/Nwfu2ui&#10;DUxa6naSErSw+Ju0XLM1AcPYmCczmxTW5Bq9SHrXIGmBiJBenrstxE9qxPpdZuPEn/A2Znk/Y9bp&#10;mQwzKbVjsC+d1uBjmfy7LCesdTgu3/3y/F22KWbVzcEz2FVpMOMAAlpefF/aYM+ZHptg9x5vA55L&#10;PjZedd6Q4gx/1lbcl3nG2buxo/z+gviUTnHmVp3XXt/iymtzZLJnbSsD35aTHFxS3xUG63ujEc/9&#10;q4yLs+J5sKt3zLJIeVv93oBlISRAAAKHEjDZe1pGaksoQ95vCDPbLeKu3X8HsfMN3t8UAgQgAAEI&#10;QAACEIAABCAAAQhAAAIQgAAEIAABCEAAAhCAAAQgAAEIQKBRAoo7141aLcqFAAQgAAEIQAACEIAA&#10;BCAAAQhAAAIQgAAEIAABCEAAAhCAAAQgAAEIQAACEIAABCAAAQhAAAIQgAAEDirg0d0U9QYp6/FR&#10;kA2euhsChWfTPG27nKFePbw7u2F/13Jx4oOKVgZXuUyBYr4yiYKxQSGOiCjQG4zS18dfop/MfkoF&#10;oyTMvNwzQVd6TwlpiEAAAhCAAAQgAAEIQAACEIAABCAAAQhAAAIQgAAEIAABCEAAAhCAAAQgAAEI&#10;HE+BsUgf3dmYq7lxs4lVOt89WjPPUc1MFDI0k1xVrn483EchT0CZDxnqK9Dp7SCXplOZDRRZLfDn&#10;l5KlLEU8wWpZhPRMKU+PU+rPPMw+71PhfmHZVonwuvnYs3n5ime3En7r9zPBfpudHSd7IOJW+cxa&#10;pR4l9vzkL5dusaG31QOPBlxeeq3/fKtU/cTVozcQpdXMds3tXsvG6VR0gFwDp0nXXRhQtqbWyZy5&#10;M8jwj/8VETuOmoNniXb+T5LmtR4znAjxc6ZUMavMerl7XJmnWoaJaD/9J+e/RO/MXaMZdg5ZKxTc&#10;HmG2xmI/ffA+fffK10nXeAwBAi0qsHhfrJjHT9TTmtdLYkWdxzT2GzSH2H7n0afPFlp+RCYbAF1z&#10;oav5ZyiYgsBTAb4P4PuCYu4ZCd9XTDz3LI4pCEAAAnUWuLc1Tw/jS45KPdc5TGfY/1YOWsD6bqqZ&#10;TdpWWWftjVPsuuXDlXu283cT+XX3SnqL+js6d5Oe/PWyfbYUzMp9uDSvXlGzIF6PHfTarl71QTkQ&#10;gAAETrJAvlSk+5vzSoIL7P6om7XdOg38fuo9Vu50fEW5yM9mfkvD4bfJ6xLbyGwXlNrReB6zJPb1&#10;YLscEiEAAQhAAAIQgAAEIAABCEAAAhCAAAQgAAEIQAACEIAABCAAAQhAAAIQgAAEIAABCEAAAhCA&#10;AAQgAAEIQKAtBc7HRmgutV6z7knWf8RydpsGg9L7UzWX2v/MzVySVth65NCTipOPvX9eGVzDFyqj&#10;mIYABCAAAQhAAAIQgAAEINC2Amejg/Tx+sOa9V9Ib1Ka9VfRwfsechj04XMk99BrLNwlV9eQwxKa&#10;m81g/SCq+hTkNTrDvBAgAAEINEPgdGyA/PNeypXFPheSUt/eeiFHZi5Nmr+jGdWquo6tXIrWWT9I&#10;2+zvVj7F/qZpm/2t1V971cIOMON8rLX7nTrAJu2MM9Djj9B6LlFz8bn0OvWx/qHrHW5uzdoWORjf&#10;It0U+wzXhp/0DW5mU2Q8/JjMhXtkrrPlWT7t9/8r0qK9tmXxxLFwL/H+rd9bua1sK65aCJvBDV7r&#10;P0eU4O3NYv30aE+tRVtuHv/c+edaK6yx78XFWhnqNG8+syGUNBQX43zmVtcgPed1Nu6CUBgiBxKI&#10;+TqI/7/A7q/wEC+kaYX1D8/vo6xktyizj756frF0k7419hJ1+kIHqou80ErOeo9FztPfgP2VvI7d&#10;OO9zuJf9nhYym7tJtn9X2fGr13+A/ajP+r137cPftjI1EnU2Vo0cynUYk8Zg++qUmZeLtsR7fNY+&#10;FC2Z6pzA+6za/a7XuWgUJwkMsH4sv3nqc/SDR7+py/nbSKi9jr0SB6IQqJuAj+3Hvjr+In2etatt&#10;smslL+vzvocdC0/a2BR8uzeDIfKwZy92Qzgv9lvL0+eSa9QXjO1mcfz32tojZV5u7nRcEv65ne0c&#10;otubtce4m2fn7EnW/274gOOp2FWaj7GSKxftZglpta6B+wIxur1du//J1afPxuiTL1G5/zRRuJv9&#10;7yJtH+2/QoUQ2REwE2tErH/oyqANsetUFszUJpnv/iXR5uKz2eOXiUYvPYuf0Kktdk0Tzj8519XZ&#10;9TzfP5jSED4aafRC58QJFTr4Zk+E+ugTxf2fvFGkZXZNOdTRdfAV7XPJa5vTO0ukfX56f+I8DW9v&#10;0EBiizxsrLqFKNsfOQizqTXibVdTnWMOch8+C2/v/Gx92lFBL/acZu16T+6nnYsO040qbWy7hfFW&#10;rHvxRXqBLUcRaft5Gxzfr0Sqt63tlrOfv0vsOtnJ8YZ/hxCOvwA/l+HtImu5Z+dqdlv9MLFM/ew8&#10;4ycLnzm+bhwKdtErvWw8qCMMfPv4+JbZinstfF/z3MJjoVbJ2c+oc+rLQlpbRAYmidhYFnzMv73A&#10;xw8aPLMXxcQzAX6/5frWzLOEGlMjwW46G6nPswG8nZLvU2/H7c/Td+79Vf4EU9Z2+BpVxayTILDG&#10;7rndfe/JtVuIX7+x//z3f+Mdcev57//My2IaYhCwEYjb3G8IFMXnEnYW8zfmvgC/z/Vq75PrZZvq&#10;tX0Sv+/Wze6pbOSTNbfl3vYCjbLjDQIEIAABWUDbHc/7pW+RGWdtjjbjz8nLIA4BCEAAAs0XcI1d&#10;pFLlOOjsvqGx8phcg+x6DeFAAsbOs58Vi7L7lwgQgAAEIAABCEAAAkcroLF7EpVv55ipLXZrssxu&#10;UboOVTEjbn1fRq/x3tGhVoaFW1vAz95l4eNcVzw3acrXBk3YAnPxrriWnpEjf1dTrNARxPhzTPzd&#10;wKfBcs22O6OBf8tzdyylu0bOE78H7xq9QKV7v9mbX156yMY+L5JmMyb6XqYTMGGyfhyEwPbjWuRk&#10;v9thhsT2hXrtY+zK4cfNRgZNfkeWvVtuZJOkBxpzX7eR26Iq25i3/v6FZYrq9+CE/IhAoIaAnk8L&#10;c02bd0aFDO0UYe/yyEEzSsI5vjwf8foJFGdvCYVpvgC5+8bZ9ZRO7v5xKq1M780vztwkev3be/FW&#10;m9ipn1Qp79jJfhdGj8nP95tU3l4ld3fz+tQqby2TkRCfN/Wde4my6W0yM4m9T6zMnztAgAAEmiqw&#10;0/bF2tAqg3W/UTm3vaY1m3MMyxbwth6315KMBAhAAAIQgAAEIAABCEAAAhCAAAQgAAEIQAACEIAA&#10;BCAAAQhAAAIQgEA9BFjPewgQgAAEIAABCEAAAhCAAAQgAAEIQAACEIAABCAAAQhAAAIQgAAEIAAB&#10;CEAAAhCAAAQgAAEIQAACEIBAuwnwQT6zXrGDqoDU0Wy8lG3KZi1kNy3rCeezpEmp7ojc+aCUAVEa&#10;i/TRn174Mr0+eIkudY3Ri31n6I/OvEFfGJqCDgQgAAEIQAACEIAABCAAAQhAAAIQgAAEIAABCEAA&#10;AhCAAAQgAAEIQAACEIDACRHgz5CowmxyjUzTVGU7kvnX16cdDfh7uXP8SOp30leqazp1ejuUDOv5&#10;pDLPboY7yUUyHHzqlzvHSNfkJ8t2Szn6v93+iFCJpD8oxHkkvTFvSUPCyRb4eP0hJYoZRwhfGLhI&#10;PpfHUV5kqr9AbyCqLHQ9+2wga2VmZDiZAltLRLkUUZ797qevEf36r4hmbx7Y4gY7b1IFvt84Ezvc&#10;YO9Bj4++dfoV+uLIZXKzc4FqIe92W2blM3FaSK5b0pEAgVYRMA2DaOmBWJ3BM6Tp1b/rYub2iWlD&#10;58TK8nPrxJqYhtiOQK5UoDwfGB7hxArs7APYvkAIbF+xs88QEhGBAAQgUB+BeD5Nv1q85aiwiDdI&#10;bwxddpT3KDNp7DqC+P+KYGaqXzdf7OZtf+pzsBsb0xUlPpnUvH5LmlnIWdLqnWCyc4bKYFePyvmY&#10;hgAEIACBxgnc2Zijssmu8RVhqndCkcM6+63x58nrsrZ7yTnTxRz9au6GnGwb19xiPw87mXAdamuF&#10;RAhAAAIQgAAEIAABCEAAAhCAAAQgAAEIQAACEIAABCAAAQhAAAIQgAAEIAABCEAAAhCAAAQgAAEI&#10;QAACx0FgNNRDAZfNs+TSxt2PL0op9Y/e2p6zLXR4e0NI5z2UaUNnhTREIAABCEAAAhCAAAQgAAEI&#10;tKvA6fAAGytd3aft/TjrL3AfQeuIEcX6hSXMhbtCvJUi86l1KhglZZUmogPKPMgAAQhAoB4CLt1F&#10;F7pHLUXZ9e2d3Wp825mlIk8TNrNJ+qu7v6S/uPMO/XjmU/po5T493F6ijVzCUX8X1crdT3oP6/+8&#10;yxfezyJtk3fcwbgKc+n69227kUvSUmbL1mk4Lq2P9e+r9Z96kreQJeO3/0Dm2gyxwR520gwHx/8A&#10;62/k7eHniPcz7tZctuutlRh0++jLQ1d2+uoyE2J7Ll9Oj/TWWrzl5vVKffrbVXCd/caaERYym8Jq&#10;huOib9bjpXDf089fyIlIswSibGyMc7FhenNwiv7k9Bv0nYnXaDzk7DtfMsv0k4XPKCv1G3fQuq9m&#10;48pF+wPsOqGJoc/B+lZz6nrbVtkXsCS7ynlLWr0SXAXrmA1l1v/iYUPKzCtHQ/GzfX2H29qv4WHX&#10;jeVbS2Ak3ENfG3+xLuPejIad7YdaSwC1gUDjBIIeP/HfWF8wVpffWONq2sCSIz1C4ZGc9bi2wNrn&#10;9htW2HXLUlo8Z7Ur4yw7X+Kfg9NwudvZ2G+3qzxn4nQ9cr472+qxuzrY9c9Ih+hZWU6fg/GDtgpp&#10;KpRLpPWNkzZ+hbSuIdL24VO5PkxXCCzer4g8ndwdAyPAxm6Li2NfmIv3rPlPYAr/PoZzWWHLE9LY&#10;dqdCfRTxHP7cV1jJCYiEvQHqdtBmNpNabZrGVj5Fs6knv4WC20MPe4foF2ev0F+98Ab96MILlPE5&#10;31d/sv6IVrLbDa87H8/0vZU77LrpSVtXrRXydsoLsZG9LPwzGAp27cWrTfBnIw3Wd7DGzhfI10HU&#10;w9qFT71A2tW3WV/2zk2qlS+nP0osy0mWeJRdb3b6QpZ0JBxPgcmI+v7nEmsn/IeF31K2LI4/UE2E&#10;f3/eHLjUEue/cvvQVjBEvF1TCAvteVzeGfOiVzp3XWrPbRE+jwZESkaZ3l3l+3N14G1hr/WdU2fc&#10;R45T4b6quS33/nJpMlmf7ggQ2BPg43vy+2133iP66D8Q/ezfEEXZ8zh+6Vi9ZHNNslcIJiDwTCBR&#10;FK/B+JxA0eb+RkD6jj0rAlMKgcnIoCIH0WJ6gzIlG3flksgAAQicJAEt2kta4Hg+E3WSPkdsKwQg&#10;cDwF3MPn2Yvm4jsYpbnbx3Njm7BVZp5dp+Sle8ih7iasGauAAAQgAAEIQAACEKgloEnP/RF7tsGw&#10;eWenVhl28wzpOSpi79Bpoea+Z2BXL6QdgQC7rrJ8z5Lie0uNrpWZZs8fSd9Jbfe5v0avvIXL18Li&#10;NZnJPhfTwdjo9dyksnSdrXcNks77LmDBNXpRXBUb97y89EBMO2Ex/pyBuTYrbDW+y+wV15D0/B5r&#10;fzDZO7CHDfI7rFowwp7F9h222JrLW/aXLLflmFqzhPaYabJnfMryM9lSOxw/J0GAQL0E9HxaKMrg&#10;z/Eel6C7rVvC3iNBaLwA35cV59jzXhXBM3aJNF3fSfGMT1XMISpvLVM5qX43SlioiZHCzC1hba7u&#10;YdJP+DWci93Ll0Ozj8vy58Lrw79nct2aXS/ZBXEInEQBu9+d/Ntsaxf2rL0qmKWiKgvmQwACEIAA&#10;BCAAAQhAAAIQgAAEIAABCEAAAhCAAAQgAAEIQAACEIAABA4s8ORJrAMvjgUhAAEIQAACEIAABCAA&#10;AQhAAAIQgAAEIAABCEAAAhCAAAQgAAEIQAACEIAABCAAAQhAAAIQgAAEIACBoxDo9kXYoOJiJ76B&#10;ojhYerx8+M6DnWzbIhusXQ7hnDR4Es8gddYtL4P4E4GA20dXe0/RF0eu0OcGzlNvMAoaCEAAAhCA&#10;AAQgAAEIQAACEIAABCAAAQhAAAIQgAAEIAABCEAAAhCAAAQgAIETJDAa7iVNsb25UoHWMnFFrubP&#10;zpeLdG9rQbni/kCMegIRZT5kaIxAj1dtv55POlp5tlygR6kVZd6Q20+nw/3KfEeZodsvuhTcHsq7&#10;xEGti/HVo6wi1t1iAlv5FN3ZnndUq/PRYRru6HaUF5kaI+DkuLOWbb1ja2M0UOqBBRbvWxcdPGtN&#10;c5CykU3QcmZLmfNC5wi5dZcyn5MMl3sm6I/Pv1n1PCxvM9Cylw2svJS2Pi/uZH3IA4GmCKzPERVz&#10;4qqGDva7FAtpwdjAJFG0j+j866S99Y9J++5/S1rnYAtW9Oiq9Gh7if7vWz+jf339P9K/+uyH9Be3&#10;3yGehnBCBeRjNN9XbLB9BgIEIACBOgsYpkE/mfstlYyysmSdtfy+PfYCeaQ2J+WCR5RBC4SFNRuZ&#10;hBCvjPD3Is/E1Ocm/Nickc7fNK+/sqgn0wXpHM+a41ApJrvWIf6/ItjWo2I+JiEAAQhAoHECN9en&#10;lYUPdHRS9wHuL4a8AXpj5LKyfJ7h5voMzSXWlHk1m3a0nWOLcklkgAAEIAABCEAAAhCAAAQgAAEI&#10;QAACEIAABCAAAQhAAAIQgAAEIAABCEAAAhCAAAQgAAEIQAACEIAABCAAgXYU0DWdzkSHlFWfSa5S&#10;oVxS5jtohkwxT48T9v09DcU3hGK17hHS/B1CGiIQgAAEIAABCEAAAhCAAATaVSDg9tKIgz49HyQW&#10;yTTNfW2mPnxeyG+uL5CZSwtprRJ5HLe/JqysX18wRiGPTV8elZkwDQEIQKCOApe6xyylJfwBS9qi&#10;XZ+ullz1T9jOpej7D96jo+53mPdPfVzDhNT3vMaOxbFMikY3V2lqcZpee3SbfNsrxPvzrme4sTFt&#10;Xxxb/1Bc7EtXGzhN2tO+v7RoL1GoS1jWXLgnxGtFzrK24j849SrxsRacBl3T6K2hKxRkfXXxYCbX&#10;xUXZfC0s1knM0Hqxbr/YR5ldDVOlHPExNRoZeJv8Wu5Zv+K6YdBAQuzzeSHazfqH72lkNVD2PgUi&#10;3iB9ceAS9Tj4HvGi0+y79LPF61Rmn+9hQrqUJ/69VIU+f1SVpa7znaxvjfVnbm4ukXHtx2R88kMy&#10;Pvo7Mj74GzJVfSDy/Q7bx1QGVwN/l65CtnJVZLBrOapD/+oJMy+Uaxfp9qr3S3bLIa39BMbYmE5f&#10;HX2B9e4pfrf3syX8mNzlcB+0n3KRFwIQaG8Bv9TnfzgnHtf41q2kt6i4z+dCfrv60BHMVTaWyH5C&#10;zBeikZD6PPd+fJGKRn2eZdnMJWnVwbg+59g1ML8Oqhb4friDjWWmCpXn+qq8mO9MwFyUrn9DnaRF&#10;nnyPdq6b+0+JBbH2nP22uYsFHI/YViFFkVxG2JikLyjE+33NvY4QVt7mkYkwG4NFEWZT68T7gm9G&#10;uLY5bbsaQ9dpLey8PYgXYrJ/P1+6QRl2PdrIcJuNobfhYMxJfg79+f4L7DJR3Eefj6nbLvlYlXPs&#10;c+Bta54/+Rekf+2fkv7aH5I29SbJfdkfdlvL7FqXP4upChMh9XdHVQbmt48A31fwcR5qBX6XOF4Q&#10;99fV8gdcXvoau7b06OI4pdXyNzq9LyAdR9jvlLdrVobgBrsXvs9z0crlj3RaHksstUVmQmonP9IK&#10;tsbKP9p4SMmi9TrErnav954nP/se1zPwsXzDHus9Pr4Ou3t/lBTvxdSzLiirDQWS4rsMxMcTYONB&#10;kzx+2Mojonbdl7Xhx9LOVY4Xrcf0QNHmvqM/1M6beaR1PxXpd3R+9TCxfKT1xMohAAEIQAACEIAA&#10;BA4uwN8x13vFZ3zLc7cPXuAJX9KI24xr12bPfZ7wjxCbDwEIQAACEIDAMRXQwuJ9Vb6Ztudu+9x+&#10;QxrXWGfPWGms/ymEkymw+4zd7tY3+363uXB3d9V7fzXp3fi9GSdoQv5ciD1zZKa2myZgZlNksD4J&#10;KoNr9OJe1DV0xvI+TXn+zt78kzhhLj1gD9WJzwHiu8y+CdK7rvy7Ydq1Q+zzSyPvq3T+Xm2Dgx5p&#10;zHG5wdXed/HG6gxRQXxHUR+YFMthz0aYDXyHT1wZYsdagL0zr8nvbPqOT/+i5tN3/4XPEM8WCRyN&#10;ipSWH5Mpfbc8Y5f2VucZn9qb3p0oztzcnWypvwY7LyuvzQl18ow/2xZhxgmK6Px6WXpvoFyHc4z9&#10;EMrfGX4+4or1sf/ieUl5W/3uwH7Wi7wQgIBawG5/sLPfUC/aFjl2+xeqWdlSseZszIQABCAAAQhA&#10;AAIQgAAEIAABCEAAAhCAAAQgAAEIQAACEIAABCAAAQgcRgBvoBxGD8tCAAIQgAAEIAABCEAAAhCA&#10;AAQgAAEIQAACEIAABCAAAQhAAAIQgAAEIAABCEAAAhCAAAQgAAEIQOCIBLr9Ycp6xAGj5YFU4yXr&#10;YKv1ri4f4DphM8h1JCcOfG3yzvOD0sDo9a4MyoMABCAAAQhAAAIQgAAEIAABCEAAAhCAAAQgAAEI&#10;QAACEIAABCAAAQhAAAIQgMAxEPC7vdQX7FRuyUyi9QbYvL05SyWzrKz7VNeYMg8yNE6gxxdWFr5e&#10;SCrz8Ax3EgtkkKnMe7lrnHT+HFkLhx72XJ4ckv6gmJTYEOOInWiBT9cfOdr+iCdIL/eecZQXmRon&#10;EPOFyK3YD+XLRUoWGv/8beO2EiU3XGDxnriKaD9pHQd7RvrGxoxYlk1MI40u1fm8qdMfoj869wa9&#10;0DdpWWPB7bGk+Uol9rsQnw23ZEICBI5SYEn6XbLfDQ02/rj7KLFMfz/3Mf3Fw1/S96ffp4/XH1Kh&#10;XGqohObxkf6tf0b6i98gbeA0abqroetrt8Jvrc/QDx9/RFv51F7VN3PJnTQ+D+H4CZizN8ncXrFs&#10;GD+nKxqsbWKI7wvYPqEyLN6vjGEaAhCAQF0EfrN8j9azCUdlfW7gPGv7jTnK2wqZtGBEqIap2M7L&#10;3aeE/HYR3pY4nZD236xNXA5mo69Dinl5laR5A5Y0JEAAAhCAQOMFllObtKE4xvBaTPVOHLgyl3rG&#10;aSTc62j5n05/SkXVNb5NO5pZKjgqH5kgAAEIQAACEIAABCAAAQhAAAIQgAAEIAABCEAAAhCAAAQg&#10;AAEIQAACEIAABCAAAQhAAAIQgAAEIAABCECgPQXOx4aVFS+bBvF30RsVbrE+vqr19/TjCy/Qu6cv&#10;0nRXHxkeP+nD5xtVDZQLAQhAAAIQgAAEIAABCEDgSATORgeV600Vc7SU2VLmq8ygDZ+rjLJpk0y5&#10;30Epx1FEDXbNOZNU90d9OjJwFNXDOiEAgRMsEGP9nA6HugWBHOs7sSj1l5hYnyXTVPdlLhR0yEiO&#10;9QXxg0cfEu+f7ihDzNtBE6G+o6xCQ9fN+7qNeJ/15a6zY9a3bn5Ibz68Sc8vPKbJjWXqSSdoLr1e&#10;t3pk2Wf7ML5kW15nJkWBotgPiCa1l+rS8d9cnSbTpl8q2xWwxLAnQN8YfXGn33Fdk/o8tFno9f4L&#10;1Buo6MNY6ute6+gkzeW2WbJ1kzy6m/h3WxXWcs76aFOVU23+QmZDGCWhP7lFbsMQsq909lKfX+xT&#10;TciAyJEIuNhx4q2hqxR0+xytfy0Xp/dWbjvKWy3Tana72qy99Cjbn/lc1n669zI0YKKbjZGhy/2n&#10;SuvJG0XKbM4R3fol0d1fE93/DdGjT4hKtY9xGt9HVeyjebGusrUfPml1B466imIf/2U2RkM9QsLM&#10;KYtxMgaLshBkaBuBCTY+wFdGn1P8cqpvzkiop/pMzIEABE6sQLhnjDJeHy2HY3Svd4g+G54gjV3f&#10;VAb+zMZC2vnYVdusz3xLP7yVBT6dngj3ER9TZ79hqntcuQjvr/1Blesn5cJShjvbC1KKNcrPa85G&#10;h6wzpJT+ymskad5udDUb353E3zoI7Fz3rs6IJQ2J7eOW9vIcG/dhy/76WyzoeMeS7Lvol869k36x&#10;L+tOB9fIx1vp4Fs3zvaBqsCviZYz6ms6VTmq+Xysk9nUmiobdbExIK90qvfBvKAca5v8+dJN4vd5&#10;GhFSxSz9dsPZOHpX2DiSnTbHm5GOHkfX53fj6uNAPbZxIbP5ZLwRRWGnjnGbq2LTT+Rs3l4zIt2L&#10;OCiEi41j+JXhqxRiz9q2SrA7N1qMivdeXOy8zlx29ntvle3aq4d0zrGT3oL35PfqewQT8+w640HC&#10;2XnX2cggDXeI3496VflUuN+2qKTPpp0v6fzayLZQJB4vAfn7EO56sn1DZ8Xt5P3/s/tyCBCoJcDb&#10;MrJl8X4vzy/fAzb5WEc24x3VKhvzngn4d86v1G3lDxv4jtSz2mAKAhCAAAQgAAEIQKBRAu7RS0LR&#10;BhsD2kjt730LoYATHDETNs/AhhvTRnOCmbHpEIAABCAAAQhAYP8C4U7LMobduZslV+0EIy6e/7li&#10;zsZDrl0q5rargBYRz/3N5GZTN8XyznsgTFon3iWXPxf+odTj9+/0wy3N32FZxfdlXSMX9hbX2Du2&#10;+sDpvTifKM/xZU5uMBfuiRvP7ldpfc6ewxMXPF4xM/T0/nrFZpnyPfiKeU4n5bYMPaK+N+i07Gr5&#10;NPauMbHvfmWQj6mV89p12tj5/VfWXiPX+OXKhCfT+3hn2bowUiDwREBjzwnL77WYPvW73W3jZ/du&#10;vcGeL0JouEBx5qa0Do08Yxf30tw9w6QFxXfzizO39ua30sSTbRHPyzzjU61UxSOpi+ZykXz8L2+r&#10;35WoV2XNQo5K0nPPnvEn9630qHiNze9dmQ1636Je24NyIHDcBAxpf6CHWJ83HvZM5nEJducY0raZ&#10;rN8iBAhAAAIQgAAEIAABCEAAAhCAAAQgAAEIQAACEIAABCAAAQhAAAIQgECjBPRGFYxyIQABCEAA&#10;AhCAAAQgAAEIQAACEIAABCAAAQhAAAIQgAAEIAABCEAAAhCAAAQgAAEIQAACEIAABCAAgcYJdHk7&#10;KCd1sOtlA/HqbJDV3ZAzS5Q3irvRhvxdyNh3hB7OZ8T1sU7ESMfjyyIKYhCAAAQgAAEIQAACEIAA&#10;BCAAAQhAAAIQgAAEIAABCEAAAhCAAAQgAAEIQAACELAXGIv22c+oSJ1LrFbEjn6ybBh0Y2NWWZGI&#10;J0CjHY0fxFxZkROcodvLBnhXhFQpR7ly7efPsuUCPUqrv4cdbj9NhvsVazz62T1+cYBkXqOkP0B8&#10;KOKU109LkU5aDgTJwMC2R/9htUAN1rIJmkuvK2uikUZfHLxEbt2lzIsMjRXQNY26A9bfubzWtWxc&#10;TkIcAjsCZi5NtLkoagydFeMOY/wY+2BbKstm2YlIP4W8AZs5h0tyaTq9NnSR/uDM6xTy+PcKy7vd&#10;e9O7E75SkVLF7G4UfyHQegKL98U6dQ+T5usQ0+oYM02T3lu5Q79auU1ruQQVjBIl2G/k5tYs/WDu&#10;Y8orzqHrWBUUVSGwltmmX8xdr0gRJ3+1cBOfjUjS9jGT/9Y++D7RD/9XMv/2fyLzw/+P5uZv0Pdn&#10;PqC/nH6P/t3jX9Hfr92hQqd0Lbp4r+23HRsAgXYTSBVzdD++SHe25mn1GF5vzafW6bP1x44+luFQ&#10;Dz3Xe9pR3lbJpAfF62gzk6xZtd5glPqD7F1SRYjn2fVVRdB4u4n0viyx704jg1mwlq+xNkAECEAA&#10;AhBovsCNtWnlSr0uN53tHFbmq5ZBY+3DX5l43lFbfaKQoV8v3K5W1E665vZY57N2NAQIQAACEIAA&#10;BCAAAQhAAAIQgAAEIAABCEAAAhCAAAQgAAEIQAACEIAABCAAAQhAAAIQgAAEIAABCEAAAhA4vgJR&#10;9h57fyCm3ED+Tl0jQomNT3h7a65q0QX2rPt09wDdufQaef74X5B28fNV82IGBCAAAQhAAAIQgAAE&#10;IACBdhQYCnZTwOVVVn2/12VazxiR1OeEsdB6fRUtpDYc9aV1ivVhiAABCECg2QJTPROWVW4GQ8T/&#10;T3f10fXBcZoOhWmB9dnUrFBm/Yj/8PFHFC+I/R01a/2764l4gvTW4GXifSMf5zARfjauQpn1KZXx&#10;+oTNDeeyjvrzFhaqEbmbWGB9xfPe461hOL5hSdSHzwlp2vB5IU7s+2IuPRDTFDHen8nlrnH6/fFX&#10;qMtXvd//i7FROhsdEkozk2IdtWh7jttg16+/sKEsss76bm1kWMhsCsWH2HetzPpe3g1l9jnp/ZPs&#10;N/gsbXce/h69QNDto68MXSXeX7aT8Ci5Qp9tTDvJaptnJafuf77fr74XZFv4IRL59nfbjJMhFxkv&#10;FeQkItY3sjL4xD7OdbtylIU4y6AXxL7My96gswUVuZJGfi+Hl/X1dG5lnkY316gnFaeOfJY0th/v&#10;9oX38mDiZAhMxgbpSyNXDrSxI+H2PPYeaGOxEAQg4FjAe+5luvbmd+knF16gDyfO052BMTJtzlPm&#10;k2uOy7y29shR3qsH7LN4lPV3HHFwvOXPm/AxFg4TCuUSPUosK4sYZ9eHAbe6Hbc3EFWWdRz7s1Zu&#10;dCMzLD8kfv1bGbQh8XqZBqU4z3zC+/bn4/gFstZ+uRP+Z+e6bravCLEx+hAOJhBmY1o6OZ+fTqnH&#10;SjxYDZ4tdW3DWX/zz3VN0PPdp2jQQX/svPQ1dj360Rr7DTYgvL96j0rSb9tuNbyd8iqrt13gbZfn&#10;pPYru3xLmS3i/fY2Ojxm1/+q0OOLsDG3xOtd1TKY3/4Cp8ODddmINwenyEnbZl1W5rCQTtbG7NbE&#10;cS6Xop2srVO8t5Cbu+mwxNbKpkXYdXjH0zEs+Db1jBIF0Jaz+ymlS3n69drd3WjNv/y4+VL3ZM08&#10;h5l5KvTsfk9lOfy+T0m+PpLudVTmx/QJFJC/D+HuJwj9bIweXboHsCRRb/lIAABAAElEQVSNOXgC&#10;ubDJtQWq3eMPFJ7dK9gpwV/9Hm3tNWDursCZiPr8KlHM7FzT7C6DvxCAAAQgAAEIQAAC7SXgGr1o&#10;qXB59pYlDQlqASMhPQPtYmPY4bpEDYccEIAABCAAAQhAoMECGjsv00JP70U+XZcRd/6MX7XqyWXo&#10;0d5qWZF+AgR0fs+7MhRzZGZTlSkNmzbLbKzslWmhfMtzf8LcExQJdVk21qzD799SaJWE8twdcY43&#10;QHov67OgIrhHL1TE2COcqS0yttTPRgkLHZMIf47ZXBTvFWuDZ0hjY9af+MDbF3g7Q0WwtENUzHMy&#10;abL+Cs30tpBVb9I7rK6Y+OxJuYm/S2GDGxiRf/9635jlfISv3izavAvYwHqh6OMpoOetz+0avmfP&#10;sbf9Vus2xwH27korhXJig3KfvUO5W+9R/u6HVHj422Px+y7MiM+jugcmSPd3CPTe8SkhXmTHcpO9&#10;39tqoSjd99DYb8TdN95q1TyS+rika1n5WreRlSrO3WbvwIvvMO1+p+TzBWLnLkZcug/TyMqhbAhA&#10;gOTz9OPW9uXkWnOnzQXfBQhAAAIQgAAEIAABCEAAAhCAAAQgAAEIQAACEIAABCAAAQhAAAIQgECD&#10;BKRetxq0FhQLAQhAAAIQgAAEIAABCEAAAhCAAAQgAAEIQAACEIAABCAAAQhAAAIQgAAEIAABCEAA&#10;AhCAAAQgAAEI1FXApbvIFYxYygxIHc1ul7KWPPVMWMxs2hYXzknrDT0dPNg2NxIhAAEIQAACEIAA&#10;BCAAAQhAAAIQgAAEIAABCEAAAhCAAAQgAAEIQAACEIAABCAAgUqBsYg4+HblvN3p5fQW5cutM3jr&#10;g/giZUv53epV/TvVxQbZ1rSq8zGj8QI+NlB92B1QrmijkKyZ525ikcqmOCCs3QJXOsdI11q/+8sO&#10;j5/8zKYyfDR2lv7ipS/R3zz3Ov30/PN0Y3CMtnKpyiyYPqECn248dLTlV7vGqcdvfd7T0cLIVHeB&#10;3kBUWeZaNqHMgwwnVGDpAdtwU9z4obNi3GHsvsNj6OXucYclHizbEHvG+9tnXt9buOhyk3xk95aK&#10;lC7k9vJgAgKtJGCm40TxVbFKB/xdioXYx0zTpPdX79KDxJJthkQxQx+s3rOdh8TGCRSNEv3D9Cds&#10;/yXtoytWWTLK9HBrsSIFk20vsDpNtNsmkmHnbw8/oofLdyhVenbM2syn6HZQuvZl+4ydfUfbA2AD&#10;IND6Avy4+dHaA/p/Hr1H7y7f3jmG/mD2I/rB7MesDbHQ+hvgoIY5th3vzH3mICfttDm9Nfpc27WL&#10;agGxTcPM1m4v5BgXWfuvKti1a2tev7CY2eDrELP47Jixu2LNKx03dmfgLwQgAAEINEygwM7r728t&#10;KMs/3zVKHtZ2dZgQ9XXQ68OXHBVxbfUhLaXs+1HgBWhur6Uck7WjIUAAAhCAAAQgAAEIQAACEIAA&#10;BCAAAQhAAAIQgAAEIAABCEAAAhCAAAQgAAEIQAACEIAABCAAAQhAAAIQgMDxFjgXG1Zu4EY+SZs5&#10;9btYyoKkDA8Ty476HLvUOUqarts++y4ViSgEIAABCEAAAhCAAAQgAIG2EtBZf8aTkUFlnWdTa46u&#10;n3YL2rmGGhT7FTSX7pNpyD3z7S5xNH8fxZeVK+4LxCiE/jOUTsgAAQjUX+BUdIACUl8MP774Iv39&#10;1Ofo3ckp+mzkNK2FY3RrY7b+K69S4s9Z/1BL6ep9R1RZ7NDJXt1Nvaw/6jPhAfpC/0X6vbGXKeQ5&#10;/n0bjUf6BbukT9zmSC5DW4U0pWz6fhIWdBDh/UveY2MiVAvD2xvirFg/aR0xIU3rP0Uk9UdvLNwV&#10;8jiNdPpC9Lvjn6Pnuk+Rq6Ivfjebfp6lvdInnmfwcs3EulC8HukR4u0S4d91VVjPN66/b4ONkbCY&#10;FX/n9/tH6C9feIPeOXuF7vUO0UxXHw2wfRRC6wp0+8P0xQFn/QLxrfh04xFNJ1YOtEGr2W3lcv3s&#10;nPooQp9f3X/+dtnafx6VS+rqStcIrrJ6TBl1ofY5XIWMMKPsDQrxg0QKZply9Gw7w7ksfW72Pr35&#10;8Ab9zu1P6A8/e5+600nq8oUPUjyWaXOBc50j9MbQ1L63Ypj1z48AAQhAwE5gJKQ+N59PiufzduXw&#10;tDS7/rnnoK/FgWAn9QcPdg7Cx4CbcjCmSaKYpYW0dK1UreJV0vn4DCV2XFaFCw6ereFl8LZMVVjP&#10;xYmf9yPUR8BclMbR4NfFfRNC4VoHOy9l19GVwbJc5cwTML1VSBE/B5VDZdtHpzfUdn2Py9tz1PGJ&#10;sHrMzjl2/6eR+wQ+tsVsWr2P72bXHqPseMH3wfx6tsPtc8R3Jz5Pj5MHu56ttgL+TOFiRmwbqZb3&#10;8wMXyMWeK6wWzkaHSGP/VOFuXN2PsKqMWvMLbPyZeQfbdMrBd6bWejCvPQVG2LUcb4M/THi59wyN&#10;hXoPU0RDluXjvMpjXZZYf9xrIfGcSWP3sVstOL6vfvnLRK/9EdEf/jlpX/0npI1fabVNaWp9+L0O&#10;flz42dJ1+v7MB46eceB76Tf6LpJbdzWsrhHWnmfbzsaOeym/eO/HTB7uGqNhG4GCmy9QZteKGTaW&#10;YGUIP21/87BzpR5pLE752qRyOUxDgAnwdgy7EChK410FQnbZkLYPgeGOLss47naL82sPBAhAAAIQ&#10;gAAEIACB9hRwdbO236D4nF9p7nZ7bswR19qIrwk10KPs3jJrM0GAAAQgAAEIQAACEDh6AT0q3gM2&#10;4urnP2rV2ixkycyLz8XL66i1POYdPwHN5r0v0+GzpIfWWH5MxMb+rgza8LnK6Imd1ti9SC0gXvMa&#10;0jt7jcIx2T3/snTf0zVyYafft8p18jQ5lOZP6HX5JnvuLJcSOPBdfsrB2hfk/Yz8/qkA5yBiJtlz&#10;hdIz2Jp0vHRQzIGyyMdMuU3lQIW20EJGapvM+KpQI53/1vnzEXIoNu4dPnlViB9fAS2ftmyc4euw&#10;pLVtgsv6LJzGniVupVDeWKTMu39NmZ//O0r/9P+i1I/+DzJsPpdWqrOqLmV2nDC2xOfaPePWdzQt&#10;aaUiFRek91JUK2vwfH5eVpwT+4jwjF20nJc1uBotW7wrJr6nUd4Wj2GNrHhh5pZYPOuPxj04uZMm&#10;ny/wxLJ0H0ZcGDEIQKDeAvJ5uqtJ1wv13o6q5bF3MZShKLa3KPMjAwQgAAEIQAACEIAABCAAAQhA&#10;AAIQgAAEIAABCEAAAhCAAAQgAAEIQGAfAtV7/txHIcgKAQhAAAIQgAAEIAABCEAAAhCAAAQgAAEI&#10;QAACEIAABCAAAQhAAAIQgAAEIAABCEAAAhCAAAQgAAEINF/A39FpWWmgIA6mGi/bD7pqWfAACUXW&#10;MedqThok+Gk5kZzYgT6Fuw6wBiwCAQhAAAIQgAAEIAABCEAAAhCAAAQgAAEIQAACEIAABCAAAQhA&#10;AAIQgAAEIACBkynQH4yRz+WpufEmmTSfWKuZp5kzr69PK1fHt2kyMqjMhwyNF+jxhZUrWc8nq+bJ&#10;lYv0MC0OOmyXOej2sc98wG5WS6Z1+yNCvQpuDxm62HXnWjYh5EHk5AksZbaI/1eFLl+IrnZPqLJh&#10;fhMFegJR5drWs/bPxioXRIbjL7B0T9xGb4Coe1RMcxAzTJPuxReVOfkxacDmeXHlgvvMEObbsRs0&#10;jfixrzL4SkVKFRv3THrlujANgX0LyL9LXsDQuX0X43SB36zdp/uJpZrZp1OrtFblPYuaC2LmgQXe&#10;nb9J2/m0cvn55LoyDzK0kcDifaGyZXYMW45Y37NaiHYL+XYiq4+taUiBAATqLvDZ5jTd2JxhLZim&#10;UPZqdpt+OPcJFcolIb0dI+/Mf0aZUt5R1d8afZ46PH5HeZ1kMot5Km8sEP/byKAFWRuiy01aqIv0&#10;vnFysf+qEPKqt9Pu89cqr034Shq8bVTIWTZFc1B3y0JIgAAEIACBQwnc3ZinklFWljHVO6HM4yTD&#10;c32naZAd15yEn0x/QuVqdZPa0Hh5Jrt3hgABCEAAAhCAAAQgAAEIQAACEIAABCAAAQhAAAIQgAAE&#10;IAABCEAAAhCAAAQgAAEIQAACEIAABCAAAQhAAALHW+BUpJ88uku5kfcd9CuhLETKcGtrTkqxRoNu&#10;L02E+6wzkAIBCEAAAhCAAAQgAAEIQOCYCJxx0Mdt2TToUWJ5X1usD58X8/N+KbZq9zkmLtDYmMG2&#10;aSa5qlzJ6Wj79AGs3BhkgAAE2krAxfrwvtCl7qN1JrFCmUb3LcTkPl15QHc35xtqGHL7aSjYRRdj&#10;I/Ra7zn6+vDz9CenPk/fO/0GfWPkRXq9/wKdDveTSxP7N29opY6w8D7W73OAtU/uhoQ/uDu58zec&#10;e9K37Vz68P1CPkquUMGw78fMVyxQd1rsQ95ynGc10njfWoOTQh3NhXtksn6DDxL45/xCz2n60zNf&#10;pG+MvkjfZP+/x6afZ2ka6yuxMpilAlFW7P9fi/RUZmmb6R6pT3+7iq/nkgd2tSuvMm2V9f9atOkf&#10;puxy0UKshz6cOE/vn75EQwFrX5WV5WD66AXG2b2NF7pPO67Izxdu0GY+5Tg/z5hlv72Eg362+/zq&#10;fuz3tWKHmfl+VBU2i9b+88jmN2Apxyfuk118P9Sg4CpkhJINuY9BYa6zSMIUtztgcy7hZn5O7uE5&#10;WyNytZvApe4xen3wouNq9wQi7LzF5zg/MkIAAidLYCSsPjePF9KUlI55dko32FhuvF1PFZ7rPaXK&#10;UnP+udiwo+Pg7W31cye1VnR3W32d3cnGaeoLxGoVszev09uhrHeJ+W3t87xvbwWYEAR2rnelvv1p&#10;gF2zsutjS5DH+9hYJDOnHgvCUs4xSdhiv/lITjzPLbF2gIz32fkE/z4jHE6AXxeqQp61By1ntlXZ&#10;Djz/2oazMSyeqxiPzu/y0pcGL5Mutf9Uq8SvV+44Glul2vKV6blygT5iY+g4Ceejw9Sv2D/zsSZH&#10;Q+rj4MP4EuuvV318c1IvuzyzqTXl8ZO3to139NotjrRjLsDbYQ/zjCz/LUx1jrWsUr9N+9BCTBxz&#10;x5Nh7a3x1hm/eAfz/f+XzB/9b2TeeIfMTTZ+RpV2du3Uc6RNXCVNaqtq2Q+kARXj1wfz6Q361cot&#10;+svp9+jd1Tu0kNm0jOlSbdVXOyeo268eg7ja8k7TT1U5Lif8FWMdssLMxOHv+TitE/K1uEB601rB&#10;yrEAhs6K89PsnA7fH9EEMUEgXhSvwXZnBti9YCE0YZ8orO8YRnR2fnU6rH7ebJo9t9bI64BjSItN&#10;ggAEIAABCEAAAi0l4Bq9JNSnvPSQzBLGWhNQHETkthAtgnZqB2zIAgEIQAACEIAABJoioEfFczPj&#10;kPdUy9vWd3ld0jqasmFYScsI2L33ZSY2mlI/c/GeuB7e91m/8/dvxIWPX0yLis87NeuZCmNlmoj3&#10;RVAR3KMXKmJPJvn+Sf7+lOfuWPKdhASDvbspB01+XlXOcILi8vfksPsYuR2DU+pNeofVclxu0v6y&#10;WV8XY/62ZVWukQukeZ69X72bYedd4t0I/kLggAJ63vocv3mcnl13eawyZfs+BKwZm5Nilq3t6Zpd&#10;vZtTnbqspThz01KOZ1y8l8AzeEbOsQMIO/+sCMWZWxWxo58sLT0is/CkH4vd2njGp3YnT/xf+VrW&#10;ZH1cmDbvaNcbij9LXJwVj5kedr68+w6TKyw+H83Xb2y32PPR9UZBeRBoIQGzXCaDP8tbEfSY2L5W&#10;MastJzXp+GW3EXbHeLt8SIMABCAAAQhAAAIQgAAEIAABCEAAAhCAAAQgAAEIQAACEIAABCAAAQgc&#10;ROBkjFJ0EBksAwEIQAACEIAABCAAAQhAAAIQgAAEIAABCEAAAhCAAAQgAAEIQAACEIAABCAAAQhA&#10;AAIQgAAEIACBFhfoCFs75gpIHfnFS/aDrtZj05az22Sw4a7l4CmVyC8POmXTuZ+8HOIQgAAEIAAB&#10;CEAAAhCAAAQgAAEIQAACEIAABCAAAQhAAAIQgAAEIAABCEAAAhCAwBMBTdNoNGJ9Pkj2mUmsyklH&#10;Ep9LrtFWPqVc94XYCLkdDOCnLAgZDi3Q4w0ry1jPJ6vmuZtcoLJpVJ2/O+NK5xjpWvt0fdnjj+xW&#10;verf9Wy86jzMOBkCn64/crShL/ZMttX339FGtXmm3kBUuQXr2YQyDzKcPAHTKBMtPRQ3fGCSNH3/&#10;x7jZ9BplywWxLJvY5e5xm9T6J/HjdIfHv1fwx6Nn6FenL9FPz12lv7/0Et3tH9k55mdL6jrvFYIJ&#10;CDRLYPG+uCZ/mLTOQTGtTrGP1h7Q3fiCo9I+XpP2F46WQqaDCDzeXqZbG7OOFl1IrZNpWt+BcbQw&#10;MrWewOI9oU6r4RiVXG4hjUe2giFKeX2U7Bwgev7rRN/6L0k79bwlHxIgAIH6CiSLWbq28bhqofFC&#10;mn62eJ0MB21LVQs54hk31qdplrWJOglT7Nx+PNrvJKvjPOXVGcp+/3+m9P/531H63/73lPm7/4WM&#10;1Jbj5Z1m9Fz+EoX+7H+kju/9Swr+/j8n/1v/qXJRr+5R5ikYJWueiusSPtMs5Kx56phiFrKW0jTv&#10;s2sjy0wkQAACEIBAQwRusmOqKvR3xKg3qG7bVZXD5/N7sG9PvOio7X4rl6LfLN61LVZz2Rzv0H5m&#10;a4VECEAAAhCAAAQgAAEIQAACEIAABCAAAQhAAAIQgAAEIAABCEAAAhCAAAQgAAEIQAACEIAABCAA&#10;AQhAAALHScCju+l0RP1O+8PEMpUNdf9MTm0W0hvE381TBd7HVzv196TaHsyHAAQgAAEIQAACEIAA&#10;BCAgC0S8QeoPxORkS/x+fNGSVitBGzpLxPq+0EYvkeu175D7u/8Nad3DtRZp6ryF1Ably0XlOk9F&#10;6tvHiXKFyAABCECgQuBSj7ofVYNMurs1V7FU/Scfx5fp/aU7dSmY96ffE4iwNsEBeq5rgt4cuES/&#10;N/oy/aPTX6TvTLxGbw9dpZd7ztDZ6NDO8cnv8tZlve1YCO/TYzzct1f1pD+wN80nOlifUjprM51L&#10;rwvp+43wPiXvxOerLjYU3yRNmqsNn5dSnkR1OZ31NUKb+zuHkAvmbcgDwU7qZ//5tG1IblqS9UiP&#10;Ja0dEqLeDnJrrppVLbI+x+LFTM08B505n7ZaymX1+qPks+srRs6I+JELXO2eoNNhZ+ezJbNM7yxd&#10;p/30mb2S21ZuY8QToID7aPblvQ7GyEibNn34lW3S5C1l11GVwVXOV0brN8320XpR7EOwLK37ICtL&#10;GmJ9A0VrX+mhUHvuRw/igWXsBa70TNAr/efsZ0qpI/i+SCKIQgAClQJhduzi57mqMJ+sfW1TYMfo&#10;WxszqmKo0xei0ZB6jLpaBXlZ3+znOkdqZdmZt8DOn508e2JX0FKGL6s+r78Qdd6myq8j+fm6Kqxi&#10;nDAVkbP5W0tE/Lq3ImhD9sdOazob32FJGhekopzjPrnFntkK58S+rHfaPdh3eDfEPOr9xm5e/LUX&#10;CLPrsW6fekzF6VRjxuzcZONvOmm34nUc6RCvP/iYh6/02v+e5K0tsX75+fUsby85bPhw7T7lHZQT&#10;ZNe5fBw9J+G8g/04X+fj5IqT4g6UZzqp/owHAp3kP6Lr9wNtFBaqqwBvrz9IGAp20St9zn6rBym/&#10;Hsv02dwHX4h1W4o2F+z7zLZkbELCk3H9HjxpW7/xDtGP/neiD/9DE9bcPqvg9zVWstv0wdo9+qvp&#10;X9M7yzdoOrXmaBzgyq3s8UVoio0L3IwwEXp2v6dyfUmf2M5oJDcqZ2P6JAvY3PuicMX+y+7aQxp7&#10;7CTzYdutAtXuLQaK4v0C8oesCyNl3wKT0UHlMnycKSfXTMqCkAECEIAABCAAAQhA4EgE3KMXxfWy&#10;9xLKS6xNB2FfAkZCbAvRo+L9gn0VhswQgAAEIAABCEAAAnUVkM/NzHScTCfP2VephRG3Ph+oRw/3&#10;nF+VVSG5TQQ0P3s+zOMTamsmrN8TIUOdIqZ8X61vgjSpLnVaVVsWI7+TZzTpcynP3Za8NHIN2z+X&#10;4pKuy42VaTLZu5YnLVied+kcJC0YOWkMVbdXq7zHznKZimfVqxb0dIZp80yHLq1DVcZB58vHZSoV&#10;yEip3+s76PqavVx5Tnp/nX2P9S52z9Vu3yzf4252ZbG+YyGg58X+R03W94Fp931r163VdGvND3Eu&#10;by2sDikla18/Wps/x1ycuSXAaB1Rctv0scTPO91DZ4S8xVlxWWHmEUSKMzeltWrkGb0gpZ3cqB6z&#10;XsuWt9caDlJemyUzmxTW4xm7tBfXPF7SQ517cT5RjqvfIxAWQAQCEDiwgMF/b+wZ98rgOo5tX25P&#10;5SZapk12rYIAAQhAAAIQgAAEIAABCEAAAhCAAAQgAAEIQAACEIAABCAAAQhAAAIQaJSAzdNxjVoV&#10;yoUABCAAAQhAAAIQgAAEIAABCEAAAhCAAAQgAAEIQAACEIAABCAAAQhAAAIQgAAEIAABCEAAAhCA&#10;AATqKRCL9pPYVRdRoCh2XBUvZ+u5SqGshcymEN+NhPOZ3clnf0Ndz6YxBQEIQAACEIAABCAAAQhA&#10;AAIQgAAEIAABCEAAAhCAAAQgAAEIQAACEIAABCAAAQgoBcYjfco8c4nWGGDz+vq0sq4uNjjwhdiI&#10;Mh8yNEegxxdWrmirkKKyaVjy5cpFepBasaTLCUGXjyYjbFD1Ngo9frXLWjbeRluEqtZbYD61Tms5&#10;9Xegzx+l4Y7ueq8e5R1SIObrILfmqllKnu3jEgWbZ2FrLoWZx15gfY6omBM3c+icGHcYu7O9oMzp&#10;d3lpMtq8Y2iHx79Xp+meAZrp7qelaDdtdkQozwZ55yFdaNxz6XsrxwQE9iFgsv01rTwWlxg6K8br&#10;FPtk/RHd2mb7AYdhlZ0rzKbWHOZGtoMKpNl++Wez1xwvnmUDxW/kko7zI2PrCphx9vtKbwsVXGDH&#10;LdugafS3V1+jvzs7RdkzL5EW6bHNhkQIQKC+Ap+sPSTDlN98FNexxN5N/GDlnpjYJrFNdjz5YPmu&#10;o9p2sbamVwfOO8q7n0w7+8KnC5jZJBnLj0jzBvZThKO8mr7/IW28Lrey7AI/l5OC5n12XcJnmQXp&#10;GkzKf+iofI3HCmyE4aHriQIgAAEIHGOBVXZev5ZRt7dP9UzUVaErwI7PQxcclfnx8n1WR/H6Y2dB&#10;dq0hB7NkPb7JeRCHAAQgAAEIQAACEIAABCAAAQhAAAIQgAAEIAABCEAAAhCAAAQgAAEIQAACEIAA&#10;BCAAAQhAAAIQgAAEIACB9hc4HxtWbkTBKNFMqn79g93cnFWuk/fxdS6qrpuyIGSAAAQgAAEIQAAC&#10;EIAABCDQ4gJnHPR1u5lPsT6nEo63RPOzvir/5F+S+0v/iHTeVxF7J7mVwuLiXXrr7jU6tzJPoZx9&#10;v4B9gSiFGtD/SCs5oC4QgEBrC0RZv78jYXVfb7c3ZslU9FF10C1dZ/1Y/PLB+/tePOj20XCom6a6&#10;x+mN4Sn6vclX6T+79Db90yvfoD85/yZ9efgKXe2aoPFQH3X6QuTSa/dvvO8KHJMFJiL9e1uS9Af3&#10;pvkE76kjlM/u9O3N+7g/aFhg/ZclivbHQl7m8Pa6WDQ7Nmo9o2La05hm07ewseCsfzHbAh0mmgmp&#10;jmw5Lar+7TgsvqnZdNYHS3eNfv3d5RJ1pZOUffgxmcV83eu2kNlQljkcrNJXpXJJZDgKgc/3X6Re&#10;f8TRqjPlAr2zfIPKhnUsDbsCVh2ML9EXiNkt2pQ0n8tDMW9HzXWV2b0gS2C/M2Xwif0UulgfvY0I&#10;Ots/ayT2Q1n2iMeDg6w3YYr9EgaKYv3zrP/DruDRfXYH2SYs0xiB5/sm6cW+M8rCz8SGlHmQAQIQ&#10;ONkCTq5t+dhFtcKtjRniz4584+ZH9K0bv6EvPrhOz889pL6k2Lfh1Z5TpNn0bVirbLt5U11jdsmW&#10;tNtb85Y0Jwl3ttRjrHjYtfKpyICT4vby8DZNVXByHqcqA/OZwKJNX+DVxvboZmMMSm3N5uL9E8u4&#10;VUhTOC+OY5X0i+fYnYpz+ROLt88Nnwg7GLOTjQNj2IypuM9VWbJf25DGvrHkeJLwXPcp2znnokNs&#10;rEZn+0DetvXu8m3bcpwmLqQ36HHS2fOJr/adJyf9xvN1DwY7KewRv992dbrrYOwtu+VUaXxMmeXs&#10;liobTbB2WoSTK8DHhgy5xTENVBq8zeXLQ5eJt2e2cugNRHba0ivryNvakz5xe4sLdyqzHO203bh+&#10;fRNHW6cWWTt/ZuHD1fv01zMf0D8sXqP7iaWda4SDVM/N2gW/0H+had9hft9swKatdD0UoflYN93u&#10;H6XfjJ+jzy6+cpDNwTLHUSAp3a/h+9uOzmdbGmb3airjfM7Syb3GeAaDqWoCiaJ4Dbabzy/dHzAD&#10;od1Z+HsIgS72DAT/rwoP2LEMAQIQgAAEIAABCECgPQVcQ+xZCum519Lc4dqp21Pi4LXm48WSNPYp&#10;xsc+uCeWhAAEIAABCEAAAvUW0CO9UpEmGfE1Kc151LIse9ZfCzp7z8H5WpCz3QTkawBTvkfWgA0y&#10;t9nzQWzs78qgDZ+rjJ74aS0q/v7N1DaZRrnhLqV58dkNvW+MeF8FdsE9Io2hzp5/Ky/YPNNpt/Ax&#10;STNzKaLNRWFr7N7tFDKcsIgekd4vZe9i7rRHHNBBfodV64iR5vYcsLT9LaZHrc/3GYmDH5f3t/bG&#10;5jZLRTKWHworcT39jWvseRtLKNX/nVrLOpBw7AU06Tl2g/XncKwCe87I1N3iJrF3cVopmHbv47ql&#10;OrdShRV14fuy4oL47JZ3fKrqUvI8I7lJpc3WeYakMHtLqLt7YIL0KudlQsYTEnHFrMflctzZewiH&#10;ISrMiJ8LL8s7dlEoUo+J5/LlQ1zHCwUjAgEIKAXK29bzc7vzeGVBLZ5BY216NQM7JiJAAAIQgAAE&#10;IAABCEAAAhCAAAQgAAEIQAACEIAABCAAAQhAAAIQgAAEGiVgM6JEo1aFciEAAQhAAAIQgAAEIAAB&#10;CEAAAhCAAAQgAAEIQAACEIAABCAAAQhAAAIQgAAEIAABCEAAAhCAAAQgAIF6CsT8YSpInfkGpMFU&#10;C2aZsuVCPVe7U5ZpmrSY2bQtN5zLWtPDXdY0pEAAAhCAAAQgAAEIQAACEIAABCAAAQhAAAIQgAAE&#10;IAABCEAAAhCAAAQgAAEIQAACVQVGI9aBPuXMqWKONrNJObmp8Y1ckhbSG8p1TkYGKOD2KvMhQ3ME&#10;wp4AeeXBmqVVG2TSViEtpRLdSy5S2TQs6XLC5a4xcmnt1e1ltz8ib4YlvplPUtlQb79lQSS0vQB/&#10;dvKTjUeOtuPFnklH+ZCpuQIaG6i+J6D+na9l4s2tGNbW+gKL96U6akSDZ6Q0dXSDHUPW8wllxotd&#10;o+TSm3cMDbHzAlXg550IEGgpgdVporI08PfQ2bpX8drGY7qxNbPvcj9Zf0iGg3PmfReMBXYE+HnZ&#10;T2Y+pdw+35dZSK5B8DgILMnHZaLFWHfVLTPZdSm/hr22OV01D2ZAAAL1E9jIJehxcsVRgXfjC3Rz&#10;c9ZR3lbJVDLK9OPZ3zpqG+PtYm+PPkdu3VX36huJdaFMLRAmzesX0o4q4nW5lasulEuWPJb6N/ga&#10;xCzYXONI7+taKokECEAAAhCoq8CNtWlleR52L+ts14gy334zvDhwhrUVR5WLmexe2Y8ff2q5xtf4&#10;MUM65pklqZ1CWToyQAACEIAABCAAAQhAAAIQgAAEIAABCEAAAhCAAAQgAAEIQAACEIAABCAAAQhA&#10;AAIQgAAEIAABCEAAAhCAQDsK9LLn0Tt9IWXV78cXlXmcZNjOp6qOF1i5/JnIIPlc7Hl3BAhAAAIQ&#10;gAAEIAABCEAAAsdcYDzUSx4H/Xnc2+d1mdbE/v/28xHx/szM+bs0lNikz83epz+4/j793vUPyCO9&#10;33wqOrCfYpEXAhCAQEMEprrHleUmi1maT4l9KCkXcpAhzfos+sHjD+mrNz6kP7z2Hr0yfZeGt9fJ&#10;VS7bLs33m9899wb9kyu/Q//48tfo22depzdHr9CV3lM0Gu6lkDdAvC9jBOcCg8Eudox+0gdVwhe0&#10;LBjJZVhPHkTz6YN//rfj85ZydxM0dswcTGztRnf+aqyf0mrHeK2D9T0S6xfymwv3hHgjImZSGtOB&#10;nddoHZ2NWFVTyuy16dc/lknRH336K/reJ7+kb976iPo+/THRtrP+6ZxWmredp0o2fYlJBYyw7yVC&#10;+wjwPrnfGrpKHW6fo0rz/r7fW7vjKO9KbluZr9+v7pNIWcghMvQq1l+2u2Zh/SOqgsaOaZXBVc5X&#10;Rus2rRcylrLK0rotGRQJvA/ipCnW118Q4zmPl7p9YUVJmH1SBF7uP0tXe05V3dzznSPU5cf3pSoQ&#10;ZkAAAjsCI+yaUBUW2HUtP07ZBT6m1fX1x8QyUCybpk72f2xrnaaWZ6kv+eycpMPjpzOxQbsi9p0W&#10;9XXQmIN6P4gvkV2/wLVWmCnlaTal7t9/kj234qTdtnJdfQ76hFx1cB5XWSam7QUs17vselgLPjn/&#10;Ndh3Ncs+592xNXauo+XxeJYekOng3NN+7e2byr//eaNIkVxW2IhkRbuHThpFPNZ2EGEBRBwJTITV&#10;Y3bmjRItZcT2H0eF18jE+9Wfc9Bexa87Rjqqj4nxWu856nLwXCGvyixb343N/Y+Dw5ctMoP3V+/y&#10;SWUYD/XRGLuv5jTw9tDz0WFl9rVcnLZY20y9w0xqdaf9sFa5OqvjaKinVhbMO+YC/Ht6mo2J6zQE&#10;XF766vBze23XTpc7iny8fd3u+eSFaA8Z7HizEo7RJyOTtHLp80dRPft11mlcP/vC2y+V3wO7zvbv&#10;fzPzG/q7uY929vWZOrTFvdxzhvjYw80ME2Hx/glf93xnL/387FX6ZOwM3e8bpts+z77HDmvmNmBd&#10;TRSQ730FY6wPf2mcHnlswTU2VlFRbOttYo2xqhYW4ONCpdm1mBy87Dkpl9wW41e/1yOXg7i9AH8f&#10;SRWWMpvEr5MRIAABCEAAAhCAAATaT0Dz+Mg1OClUvDx3W4gjUlvAiFufe9UjaKuurYa5EIAABCAA&#10;AQhAoHkCrqj12Qi7czinNTLi4vNyeqwX75g5xTvG+TT5GiBhvU6o9+abi9b33LTBc/VeTVuXZ7k2&#10;4+/ky/cv67yFRmqLzO1VoVTX6EUhXhnRB9j7DW5vZRKdtOtyyzOsTEMfxne58kth2cewmWZCeg+1&#10;cgHFtCnto+zKVxRx4NmuiPU5y/K2eGw9cOFHvKCx9JCoXBJq4Rq58CTO2uDkYBYLchLiENi3gF5I&#10;C8uY7N2RYxdcT/om2Nsu6Xe2l35EE6bUtw/xfgE0/Yhqc/jVFnlfCuWiUJBn7JIQr4x4xqznOcWZ&#10;W5VZjmy6nNwkY2tFWL9nfEqIn/SIHmLP8kl9dBlNOC4XZ24K9K6eYdqpS0WqKyq+P9KMelWsHpMQ&#10;ONECctsXsXcV9HD79nlT9cOUzzGkjJZjvDQfUQhAAAIQgAAEIAABCEAAAhCAAAQgAAEIQAACEIAA&#10;BCAAAQhAAAIQgMBhBNr3KbPDbDWWhQAEIAABCEAAAhCAAAQgAAEIQAACEIAABCAAAQhAAAIQgAAE&#10;IAABCEAAAhCAAAQgAAEIQAACEIDAMRDQWaeTBa9f2JKAzQC82+WskKcekY18knKG2GnkbrnhXGZ3&#10;cuevyTvbCkSENEQgAAEIQAACEIAABCAAAQhAAAIQgAAEIAABCEAAAhCAAAQgAAEIQAACEIAABCAA&#10;gdoCHR4/dTt47mY2IQ5kX7vU+s+9vv7YUaGXOscc5UOm5gn0eMPKla2zZ8UqQ54NNvwgtVyZZDsd&#10;cHnpTGTQdl4rJwbdPuJ1rxUM06RNyaVWfsw7PgLTqVXayqeUGzQU7KL+IBusGaElBXoDUWW91rNx&#10;ZZ7/n703i40tOfP8vnNyJ3Phvq9332pTlVTaSnu3p7fpbnW3ZwaYMYw2/GgYHtjTwDz4xQ9uG+4x&#10;YBhww29jDKYXaQaSujWlHkktlUpdJanWW3U3Xt6F+5Ykk5nJJHM9xxG8RTIjzsmMk5knyUzyHxcX&#10;PBHxxRcRv8w8sZw43weBc0ZgdVbscO8oaYEOMc1B7MHOklJKYw6cb/SMK+XcFAhLZ9LtdO8W3D+T&#10;blcP0kDAMYFshsgfOhbXPUSDF47jLlzd2Z6n29tzdWlKsd/Mw+RKXWVRSE3gdvwJLaU31YKSRD1l&#10;JBWItgKBlYdCK9KBEKWD6nH5SXqNknl270AAARBoKoF34o9q0v9OfJYWd2u/p9dUiYvCb6/epx0H&#10;ewO8ys8NX6fuoHr/rZ7mGSmRmRbtq0dNU8r4dfY+qSLkjaJVonxux3LNfNYq42aKpJ+v8TRNc7MG&#10;6AIBEAABEKhCIF8q0sNt9V7ZlZ4x8nNbBS4HbqfhG9MvsZ049b2f7xe/J+8PsvZoXp/YqmJejCMG&#10;AiAAAiAAAiAAAiAAAiAAAiAAAiAAAiAAAiAAAiAAAiAAAiAAAiAAAiAAAiAAAiAAAiAAAiAAAiAA&#10;AiAAAiAAAiBwZglciY3a9s3Lzst3Z9I0sb1BPY8+oMzj92zlakm8l1h0JH69+2RtVThqFIRAAARA&#10;AARAAARAAARAAARAoAkEvMzm2HRkUKn5aWqdikZJKdfqAsu7WzSYEO1P68w2bkF63/lCdKjVu4L2&#10;gQAInAMCU11DFPJWt+/NMdzbmneVBr/fv/7kHfKktijMbAt15nN0Ob5CX5n9mC6xv3Lg9om/MfkS&#10;DTAb0n6PZD9CFkbcMQGPrtN45Jk9rEwgSIZUMpJ9Ztt2MbMl5TiLctvg6/s7FYVj+3vklcZ+ffRK&#10;RXmeoY9eFfLNrWUyub3TJgaTfU+FEO4mjbFr19AXjFqanvX5KVQsCOlmWuq3kFt7ZMGB/bqIL0RR&#10;v9pWZe21o0QzCfBx5GujL5BXY7aGHYT53Th9pLAfzP1rJPN7Sm0DodP1LTCgsJ9fYnaTLIE9m1IG&#10;yZa6zu+VpnyXVmpRCnhsGBsN/gb3zAKVyBTqDhVEW09Zf4BiPvzWBUjnPPLZ4Wv0hZEbgv0yD/v9&#10;PN83Ta+N3jzndNB9EAABJwRGOntJV9gp5POLeAW/NrM7y7RXzB2sTT3SmMvtqR+G53qniNtFdCvc&#10;6p1UqiqaJZqt0X/CDOuPKY3HdhVd67I/S2Mne5jWF4wpbULuMTuPu4Um2yk+bNAZ/Wtmma+tbWl/&#10;ZOQKFdi88FfMPvhfPfk5fXvubfqLx2/Sm2v3Dr6/2shlkQb/DDadnWESC7Z3LMH8GgTY/NMvzbtT&#10;ZX4Ruvyd7Lestm3a3iROpvVhto7vDUSUlc0zH3Juhg/ijx2pe7F3uqqchz2/+vLwLXJio50r+mDr&#10;Ca3tJarqtMv8gPkMzbBxRhV4O14dqL43ZqfjYmzY0fjkpj8e41ffI+Nv/y/q/sX36OWF2YPzl3Zt&#10;42ljHb2OGVfSgfT2J3Ahqn5WzHvJ14JfH32euE/gdgl2+1N3Rybp2y99kX507SW6PzxBK15n+2Yn&#10;0mfJfxD1jdXl1+9E2qqoxFx7TOZeSiFlzd5n89X7zC/h64vv0Xfmf0kfbj+lVEG9F2nVZJ8y3tl3&#10;Kj6BJ1m9qnURXyfMpeP2DUfq+SIgPwOK9Fj7z9YgYmD7vvI6RRRA7JwS4L4f7UKInQGwhCb5hLLU&#10;cw4Sptn8SuW3gz+teZJePwc00EUQAAEQAAEQAAEQOJsEPOPXhY6ZuwkqJdaENEQqEzBS1j0QPdZf&#10;uQByQAAEQAAEQAAEQAAETpSAFulmDobFs3hG0jqHc9ooI7UpiOpRzP0EIOc0okV6hZ6bu9tCvBkR&#10;U34mz9qgRcV2NKPedtKpR5+9y1jeZiMp/obL89y4Li3ct6jxSuvucgGN+WX3jIpnMotLM2QyWwHn&#10;JZjLD8Wu+tl5anbGBOGYgGb3XZbGo2Np9ZU8ltnpV2upT0Jj77FpwU6hsNweIbONIqWlB2Jr2blR&#10;ffjiszR2bQkFm+fcFiEkgEB1AnpOfOfdCIi/r+ql2ySXjZXlQZPO7pfnncq19L68xt6hb+dQmL8n&#10;Np/dv3xj8tmuYxFP1wDJ++GF+bvHAqd4VZiztsM3eeMUW9R6VWtsreyRnmeUku6+jyH32thLUyku&#10;vn/km7wpi1naZWR2yCy1v50wS0eRAAItSKAk7ZvpbK+Br13PWpD75Jt+niK/+99R9Jv/kqL/5Z+Q&#10;f/q5s9Zl9AcEQAAEQAAEQAAEQAAEQAAEQAAEQAAEQAAEQAAEQAAEQAAEQAAEQAAEQKCFCIhvubRQ&#10;w9AUEAABEAABEAABEAABEAABEAABEAABEAABEAABEAABEAABEAABEAABEAABEAABEAABEAABEAAB&#10;EAABEAABEAABNQEzGBaEgoW8EOeRZNHe+apFsIaE5b2titLRrFRfmDkP1rSK8sgAARAAARAAARAA&#10;ARAAARAAARAAARAAARAAARAAARAAARAAARAAARAAARAAARAAARAAARCwJzARHbDPKEudTzXX+WdZ&#10;VZbLTCFLj5OrlnQ5Yayzl7rOorNjuaNtFu8LRJQt3synBJmZ9CoVTUNIs4vc6p4gD3NW246hNxhV&#10;NntzP6mUgcDZImCYJn24+dRRp17qu+BIDkKnQ6AvpP6Nx/EbP50Pp0VrNZlDc5KdrY9cqbm1+8U8&#10;ze/GleUuxIaowxdUyrkpEPaFlOp281mlDARA4CQJaNMvEv3e/0T09T8muvEa0YVPkeYLuNaEe4lF&#10;en/rSUP6Ptqeo4JRbEgHClsJbO4l6RcrD6wZDlJWdrfJcLCecaAKIqdEwGT7EBRfEGpf7uoV4pUi&#10;Jsv4YMvZnL6SDqSDAAhUJ7C0u0lre4nqQja5b6zcoe1s2iantZKeJtfo/vaio0ZNRQfpRu+EI9l6&#10;hIykuLbQY/31qGlKGY/uUe4L5ksFS92aX1oHNXkNYkr6LfVbWogEEAABEAABNwnMbi85WjPf6p9y&#10;s1pBV39HF708fFlIqxT51eoMbe9L8xWvXxA3i9bxTRBABARAAARAAARAAARAAARAAARAAARAAARA&#10;AARAAARAAARAAARAAARAAARAAARAAARAAARAAARAAARAAARAAARAAARA4MwQuBQbJp2sfvm+PnOb&#10;fvPeu/Ta47v04vJTyj5+r6E+Z5mtisepNaUObuMr5u9QykEABEAABEAABEAABEAABEAABM4KgUvR&#10;YWVX8swGmBP7f0pFpywwt7VA/WnRDq5sd6k/FKOwX21T8JS7gupBAATOAQFuk/y6A9tL3K4+t2/v&#10;RjCZ3egfz39A3J7w6M6WReWKZKuuk9l8/Y0LnyYvs5WE4D6BqcjggVJD1ykTEO1KRXL7B3mr+9tU&#10;NEo1V34/uVS1zE5HmL790hcp9/lvksZslFIoQprChrA2elXSaZK58lBKczma3hQUahFn9hSFQi0U&#10;6bOx6Z/1+akg/caMlNjvRruwmBZtsdnpG+vosUtGWhsQ6AmE6UvDNx239KPEfNW5//o+szGuCGFv&#10;kDq97tk2VlRnmz0QjNmmHyYauvXZFDmxfRywPkPyFHOHal37q+f2LLpKDT6/SpnW+UKokBfqMYKd&#10;pGk2bAQpRM4bgZu9k/TPr32NfvfiZ+l3LrxK/+L61+izw9dIb1MfOuft80N/QeC0Cfg9Xhro7FI2&#10;w25Oyteot+OPD8pGstaxMRV8Ni77dS9d6x5T1lGLwGi4z5F/uPs7i8Tb6SRwm/4Pd5aVokOhbnZu&#10;pVMpJwv42LqBz/1UIZ4V90dV8siXCDDbmdrnfp9o8jmiT/aR84NT9IOl92kmucx80T1boxtk0tzu&#10;Br2++D5l+7ltbXGO1fT1stTsVogmChk63M8ob086eLwf313Hd79cF65FAlMRtc/OBWYL3y2fI1vM&#10;Nv68gz2GXubrcZSd0VOFCPP/9MWhGyqxg3x+J/7Z2l3aq2F9xu+HDxR7ZIeVv9J/iUKS7dzDvGp/&#10;gx4fTYXVn8OT9Loj28LV6jrK437B0lvUn1ina+tLNL1V+cykk7Yd6cXFmSXA5x19QbUPVr6/5MQn&#10;aSuBGmDPfeVwsN/q9R4lbzjY6zoSbuLFgV+/lLRP69DedxObVZdqkz2zMH/+V2R+98/IeP3/IeP2&#10;j8mU+1ammZ9F4Oe7f7R8m/7D3Fv07uYj2sxJ9svL5Ou97GLf9c/21+4rsd76ysv52XjgZOyb210v&#10;L4br80qA+YQTgt2zr/5JIr7Wnnqe6HN/yHwP/iuiwWmhGCIgwAkkC3u2IORnAwdCIfWegq0yJFoI&#10;BD1+4u8lqcLj1KpKBPkgAAIgYCFgsvcjzeUHZL7zN2RuzFnykQACIAACIHAyBLzj1y0VlRbvW9KQ&#10;YE/AlM8/srPIGjuzhAACIAACIAACIAACINAaBDR2Dk2PiO+PGFWe96labSTF91/0WL+qCPLPA4Fo&#10;n9hL5sPazDTvbKOZZ+9SxBeEOlXvyQnC5ySiSb993m3LGs5lFqUlcT2tdURJ76lu98AzJq3Ls7tk&#10;bC663LLWVHdwJmPtkdA4/l3W8G6HyITvM/jE99pM6T1UoUCViFkqEu2lBAlNvocJue5H5LHTSEpn&#10;jNyv8kQ0GsszQj360AXSPvncNPZOteUzrOF8qKAYERAoI6DlMmUxIuMsnl1n79cIgd3/dDbe6vMf&#10;kf7kfSKJgSB7AhH+vFMI7GxdO4fCwj2h+b7Ry0f3MiGjLOKbvFkWIyquPSXjE7sRQsYJRwoLd4Ua&#10;tc4YeXtHhTREiORxudTkcVn+jvHPwD8hfod4mt4lrbXZu24l/l4BAgiAQNMJyPNzy++x6S04oQrY&#10;e8LlQWfjhG/kEnkHJ9l4MUKaX7SJVC6LaxAAARAAARAAARAAARAAARAAARAAARAAARAAARAAARAA&#10;ARAAARAAARAAARBolAA7WYoAAiAAAiAAAiAAAiAAAiAAAiAAAiAAAiAAAiAAAiAAAiAAAiAAAiAA&#10;AiAAAiAAAiAAAiAAAiAAAiAAAiAAAiDQrgT0UFRoeigvGadkucmSvfNVoWCNkaWM5CC4rHwkJ9UX&#10;Fo3zl4niEgRAAARAAARAAARAAARAAARAAARAAARAAARAAARAAARAAARAAARAAARAAARAAARAAARA&#10;oAqByehAldxnWSu7W1QwmLPwUwh3t+bJYE4+VeFWz6RKBPmnQKAvEFHWupVLH8nkSgV6tLt6FK90&#10;EfL46XJ0uFJ2y6f3BdVcNvdTLd8PNNBdAo9Tq5QqSOcjbaqYCPdTX1A822kjhqRTJNDfEVPWvpnF&#10;b1wJ6TwJrMxaezty2ZqmSJlNrZBBDuZNvSc/bwo7cJ68W9hX9BDZIHDyBDRdJ61/grTnv07aK7/l&#10;WgNmdpbp3c1HDevLsvnzne2FhvVAwTGBolGiH86/z9ahxnFiDVd87byxt1NDCYi2HIG1x0TS578c&#10;63XczKW9LYpnk47lIQgCIOCcgMn2CN+N1zd+Fs0S/Wj5Nu0Vc84rPGFJPh/+2fIdR7V2eoP0pdFb&#10;jmTrETLZeGimxfc79WhfPaqaVsane6vqLrF7uTyea76gUMbMN3cNYhayQn2ag3WRUAAREAABEACB&#10;hgjcic8py/eFYjTQ2aWUa0TgM8NXqdvBcyE+bv147n3ic57DoHl8h5cHf022D4AAAiAAAiAAAiAA&#10;AiAAAiAAAiAAAiAAAiAAAiAAAiAAAiAAAiAAAiAAAiAAAiAAAiAAAiAAAiAAAiAAAiAAAiAAAiBw&#10;PggEvX6ajFjtg6WCIRFAeks4iy5mqmMzyWXi72Opwo3ucZUI8kEABEAABEAABEAABEAABEDgTBHg&#10;dj+7/J3KPs0mV5QyrSzA33POLz0gXbJjKNtduhAbauVuoG0gAALnjMANB3ZVTXZfm9ledIXMr1Zn&#10;6Ely7UDXaHJL0JkKhCgd7DhK8+oe+s3pT1OnZO/oSAAXDRMYC/eRrmkHetKBY/Y8IZp9Zt+b+zVY&#10;3hPtaKkq3i/maS69oRKj4dgwhS98iryf/yb5/uBPSJPaICvQ+tjeql/c1zWWZ2QxV+NmSvyeai1m&#10;Q6zWznZ4A8T/yyFV9tvjefnkuixSd5z7S9jYV9sWHe1wbquy7sagYNMIjLP7yct9Fx3rf2vjAW1l&#10;j/1qlBfccGCHdIDZOzrtEGbjU4fH+ns6bFdJ0w8vj/+WHPipke5zvLCnCbYfPXnRj4PBbBKakp2m&#10;44Y7u0qZVhuVoYKYpofgF8IZzfMnxed+gx3dNNzZQ/4Gv4vnjx56DAIgMMZ8D6nC8u6mRWQ+tU47&#10;ucxBeuSTNVC5UPqTcyU3eifI56luv7e8nNPrWw7W5LvMJu9ixtp2uzoWduO0X8rbZQlp17pGhXgt&#10;ESfzsDh8CNWC1CKrsXNO2tQLpH/+D0n7/X9F2a/8C/pBdpN28s++q3KBvVKOPsywNXjfmJi18lCM&#10;n4NYIr9L9r/l4z2Pbn/4HJA4uS5O2ZzJk2vPM58jq3sJObmu+Efbc47Kvdg77UiOC4119tLzPVOO&#10;5LlPmzdW71jstdsV5s+M3l53tm81FOqmy7EROzWO0q46uK9z3wJPHezXOaqQnbMsD6kKe3o+Nscf&#10;ZXwRQIATeE7xO3ul/xJxf5LtFgZDanvcCTaG553sCTW78y759Wt2Mx3p32TPrA73nHbYM6d7PyPa&#10;Fn328vPcfH78xupd+tbTt4jvR67uJ6Qn+Y5qUwp52T7g9dgY/drICxQ4xT2NaQfjMp+rw7eh8iM9&#10;2wJFZpt/X9qbj9iM13wN/Nv/PdGrv080cZM9nxP905xtSOhdLQQq+YxOdITpzYs36d2JS7Q+dYvM&#10;yeeJ8HygFrRK2UvsWbsqJNmzIPh6VlFCPgiAQDkB82d/QfQf/zeiN/+S6PF7RAt3y7NxDQIgAAIg&#10;cIIEuK9TLSbulxUX759gC9q7KiMpPl/VY63lO7a96aL1IAACIAACIAACIOAOAV2a7xrJeF2KjT32&#10;3EPye4/5X10oz1whLWp9BmamxLWCm502Vx8RSXbHtNErblZxJnRpXh9p4W6hL/IaTshsMGKy56Ol&#10;1ceCFs/4dSFuF/GMX7UklxYfWNLOYoK5MX98JuOTDuK7bP9Ja1Fx76bee8yzcqZQiWb3HF+QcDfi&#10;1rjsbqsa02Yk1sncFc+uesauiUp90nuBBfU5fFEBYiBgJaBL72yaFc7YWku2UYrHIzTWszpL3ne+&#10;Q973v0/e239HmvTbE4RPIGKy897lgc8/2jUU2blIIy3aePBN3FB2xz8pybB5auGU5zImsz1RWGZz&#10;5rLgn2Tn0hAsBDxd4hzD2KlvvWxRXCEhPy+eC+D2PjyDExZpj7SO5wL1ruUtypEAAiBQlUBJ2jez&#10;+z1WVdAmmZr8/q40prdJN9BMEAABEAABEAABEAABEAABEAABEAABEAABEAABEAABEAABEAABEAAB&#10;EACBNiVg41GiTXuCZoMACIAACIAACIAACIAACIAACIAACIAACIAACIAACIAACIAACIAACIAACIAA&#10;CIAACIAACIAACIAACIAACIDAOSTgCx87GS/oHipKxjM5kmRpn0xTNATcCKqsUaBEfreiijxzcp0r&#10;N7B1wkaHKzYMGSAAAiAAAiAAAiAAAiAAAiAAAiAAAiAAAiAAAiAAAiAAAiAAAiAAAiAAAiAAAiAA&#10;AiDQZgSGwj3kY+eCqgWDOW9dTm9VE2lKXqFUpPvbi0rdvYEIDXV0K+UgcPIEuv1h0kmrWnHOKFK6&#10;sH8g83B3lYrs+6YKt7onyKP43qp0nGZ+XzCqrD6+n1TKQODsECix7/3trTlHHXqp94IjOQidHoGY&#10;v1M5tubZGJfMZU6vkai5tQisPBTbE4qQ1j0spili/D7yMLWikCLqD8VooOP4fLiygEsCnb6QUlOm&#10;kFXKQAAEzgKB2eQq/TIu/e4b6Ni9nUXaK+Ya0NA+Rc3MDhm/+h6ZSw/ILOab0vC3lu9RIlv5fRYn&#10;lS6lN52IQaZVCazMCi3j71JtRGobm5hDggAAQABJREFUO9/feiLoQAQEQMAdAo9Sq7STr38dxcfL&#10;Hy/fpqJRcqdBLmrh+68/WfyIcqWCI61fHX+egl6/I9l6hMz0NpG0R6fH+utR1bQy/vL3SyvUkmNr&#10;byH4g0KUis54i4VqiOWlNY5fvS6qQTtEQQAEQAAEqhCI7yVpY2+nisSzrFv9U0qZRgX486xvTL3k&#10;SM1aJkG3Nx4fyWpe39H1wUWzxy6xNsRAAARAAARAAARAAARAAARAAARAAARAAARAAARAAARAAARA&#10;AARAAARAAARAAARAAARAAARAAARAAARAAARAAARAAAROmcCVrlFLC9LBDiGtM7tPy7v12Qfjtioe&#10;JJYEfXaRbmZLZbijxy4LaSAAAiAAAiAAAiAAAiAAAiBwpglcjqltAq7tJSidf2ZXtx1h8DXlwPaG&#10;0HQ7u0vT0SFBBhEQAAEQOE0C0UAHjUfUNpG4fXvTNBtq6oOtRXp/49GBDl+xSP1p0W74SlevoP8b&#10;ky9RX0dMSEPEXQLc/tRo5zPu6aBo1ymS3TuqbDFTm13ImeQyGaT+vtzsHj+qw8mFpjMr/SOXBVFz&#10;5REz89Uce2gHtjple2YR8XsqNKZNInZ2/eXP30zV9plX6/pSZkv5bfDrXuoP4vdejWM75N3qmaSL&#10;Due6/LnKT9fu2NoBXt9X2zsaDNZm27RZ/PpDlf1kGOyeZQmyTT+LAEuwsbPnKblvO1jPH9/neTNK&#10;fvG5mV3TVGlpU7LrzOYOwYJop9APXzgqjMgHARAAARCog4CTde06s0/I/beVhw/jx/YKozlxX3Kf&#10;2SsusjWTR9PpVu9keTHXri91jRCfC6vCvYTa5xzXcd/BuZUO1q/xcJ+qyor53EeLKmxkxfW+Sh75&#10;lQmkivv0ejZO6aJkm1kq8jS9TubwJTE1GSfuj+I8hQSzuR5l57/KA9+jz/qO7Y/zs1sI7hEIM/9J&#10;fcGIoDCUz9FwcouurC/RK/MP6YWlxzS/Kz47EQo4jGxl0+Rkj6ovED3a73Koml7omaIRh2f64tkU&#10;vRN/tsdZTf/H2wuO/ADwceZzg1erqVLmDbB7s5Pv9kO2Z9doMLmt+Jy4npT3lQ7rGO/sOxhHD+P4&#10;e74JTIT76YXeaVsIL7L0m8yXajuGDm+AOr2SzwabjsRbYX7kgl8/m66dSpK5LPkq05h/30/mQtyP&#10;7y82ZuhbT/+B3li7SwuZOHH/JW4H7lN4rKOXvjh4nf5w6vP0ct9FCngkG+huV6rQx9vj1ar70uYq&#10;nqYbH5cVTUF2KxOw86XO/LAjgEC9BJLSs4ZDPTm2DlvoGaCZwXHau/5FMj/zu0S+wGE2/rpAYIw9&#10;5w/o6rHncWrNhdqgAgRA4NwQ4Gdkys/grM6em66joyAAAiDQigS8Y9eFZhnrc2S28bsWQmeaHDGk&#10;849aVH1OuslNgnoQAAEQAAEQAAEQAAGJgB4Tz7AZyfreYTFScUkzkR7D/M8C5RwmaDbvf5l2z8rc&#10;YrMyI2piZzWpvzlnT8WK2i+mRaXfv7SGc7NHpVV2zks6O+wZv6asQmfvtOo9I4JcafGBED+rEVM+&#10;X8LOZGjy+dSz2vka+yV/l+t9H9OunKy7xqbVLC6PnUaKvQ/ahPM2NTesgQKlJetvVh8Tz2pq/F5d&#10;FsyC9F5cWR4uQcAJAY19hzRp3DEC7X92fXU/QT/ffECvr31IP1r/mPZVb4xLDJywc1WmKL7PKv/W&#10;Xa2rycoK83ctNfgmb1jS5ATv8EUi6R5np0su18x4YZk9e5ZsNvgm1H1pZptaVbceGxCaZrKz+4Z0&#10;fl8QaCDCbXQUl8S1DP9cNPaOgxz0CD9nyM7rloXSDs6jluHAJQg0hQC3eWPupQTd8vxdyGyzSCqX&#10;odntZXqUYDaK2DuA5cE87TlFeWNwDQIgAAIgAAIgAAIgAAIgAAIgAAIgAAIgAAIgAAIgAAIgAAIg&#10;AAIgAAIgcOYJWE/MnPkuo4MgAAIgAAIgAAIgAAIgAAIgAAIgAAIgAAIgAAIgAAIgAAIgAAIgAAIg&#10;AAIgAAIgAAIgAAIgAAIgAAIgAAIgcHYIBK59kf72+c/TX37qS/TXL3+Jfnj9U5bOFZnB3YyRt6TX&#10;m7BRSFct+pOrL9D3P/11Mn73fyTz639MdOGlqvLIBAEQAAEQAAEQAAEQAAEQAAEQAAEQAAEQAAEQ&#10;AAEQAAEQAAEQAAEQAAEQAAEQAAEQAAEQsCfgYU42xyL99pllqYupk3eyObOzRHmjWNYK+8ubPRP2&#10;GUg9dQL8+9XtVzuh3synDz7r2fSass1B3UeXYyNKuVYW6A1Glc3bzu5SyTCUchBoPgHjyQdU+vlf&#10;k/H0NnFnyM0Is8kVyhSzStUXo0PUdQYcuys72uYCmqZRXyim7EV8b0cpA4GzT8Dkzuk3noodHb4s&#10;xh3E5nfjlJUc3dsVu9U7aZfc9LSwL6isYze/r5SBAAi0O4HHqTV6e+OBq90osfc5Pth64qrOVlVm&#10;Ls+Q+ehdMn7278n49p9S6Sf/H5k13ju4U3uD6Si98e/JjC8IXZ1LrtOdzTkhrZ7IcnqznmIo0wIE&#10;TNMkWpkVWrIW7SZDr83dQjyboqUMvgcCSERAoEECRaNEH2w2Pt5tZdP05uo9Ovi9N9gmt4rnS0X6&#10;wdx7tJrZdqTypf6LNBLudSRbr5CRst7DtGhfveqaUi7g8Sn1Fhjb8qD55XWJyfZ6mrcOMfPiXo+1&#10;/vLW4RoEQAAEQMBNAnfjc0p1Xt1DV3vHlHJuCAyFe+jFwYuOVL29fJ+SucwzWa9fKGMW3bPnIChG&#10;BARAAARAAARAAARAAARAAARAAARAAARAAARAAARAAARAAARAAARAAARAAARAAARAAARAAARAAARA&#10;AARAAARAAARAoCUJjHb2Uqc3ILQtFewQ4h72vvnCxiMhzWnkaWqd9kvqs+o3umHjyylTyIEACIAA&#10;CIAACIAACIAACJwtAhciQ6Qz+5KqwG2Ktmt4mlylkeSW0HzZ7lI/s68Z8YcEGURAAARA4LQJ3OhT&#10;21fdLezTYjped1O5XaifLNw+Kj+U2iadmL26srAcO7YH9dnh6zQdGyrLxWWzCExGBw9Uy/uloUKe&#10;PKXSQd7y3hYZbP/USeB2zh6m1ON5byBCgx3dTlQKMvroFSFOhazFHqYoUH9MY/ZKfP/0fybvN/+E&#10;PL/235Dn1d8jfdiZ3ZP6a21+yX4bu/5pab/cl0m61hAn9iRH2HfByVzRtUZBUdMIfG7wGg04sCnP&#10;G8Cfq/x07Q7x+8Zh4PYEE/lPbAYdJtr8HQx12aSefNJAsLL9/BLzLWIJDvzFUEB8fsV1eJpgL8mT&#10;F/1EGH5rvZb2V0ngdp0zpvisLFgsWMb7DmZDCgEEQAAEQAAE3CbA99xU9nUNtgZdzhzv3fF16nqZ&#10;n5tIVhwbU8Fne3hXe8YoJJ03cav9Pt1LXL8qrO0lKJHbrSq2w/LX99V+e67ERtnc22aeUlX7ceZA&#10;UD0P22HzOSd+8o614sqOALf//XdLH9JeKWeXLaTxuVi8x2YfZeWhIHeWI9zHEF9jWH/Lx/NcjTSK&#10;+Y7jZ5nHSfZtKvxsb+mwzlsrc/S1hx/Rpxdm6erGMk1tbdDC7qbjvaVDPfLf29tP5STb+Au9U7bp&#10;1RK5f7TXhm6w84Wy3XX7UjPJZXrC/OVUCkl2H/w4MVcpW0h/sXeaog2ux7jCK12jgl67CF9vx7MN&#10;7vmkj8fSwzrkfaXD9Gnpu3GYjr/nlwD/vv/WxCt0vWuMJsL9B39/m8VfYOntHAYd7IU5mac1k4Fb&#10;fv2a2caadMtzHGYbXWN7ahv7Sfr+4rs0m1qlQtmeY026FcKDbD/w1f4r9AdTn6OvDN+iqfAAcfvs&#10;rRA8rB0TYbUflLndjVZoLtpwWgR2bXz5RI6f0Z5Ws1Bv+xJIFsT9FLueuDHftdN73tP4/s6FT571&#10;V2PxNL1OfN+glmCy53XN8jdeSzsgCwIgcAoERqQzOZkdMpOYP57CJ4EqQQAEQOCAgGf8ukiCzeuK&#10;SzNiGmK2BMyUuJetx9R7JraKkAgCIAACIAACIAACINA0AnqsX9Bt7qfJLKjPSQmFWMRIWt91w/xP&#10;pnQ+4xp/jzvYKXTeTG0KcbcipmmSuSLZLBu6SJrH61YVZ0qP/Bs1U9bfsVsdLi3eF1Wx5+qe4cti&#10;WoWYvC43tpaI36vOejCXpXOnfeMHZzLOer/r6Z8eFZ+1m3bP4x0oNuUzeew5oBau/b1bB1VVFPFI&#10;4zKxczdmOlFRvh0yjKUHQjO1aB/p7L8QfKJNSqpjLiLoQ+TcE9Bs3os1bN4VbSdQ91JL9POtGVrN&#10;7tBuMUuJQoZ2zeP3gW37ws71n2Yw2TutQvD6hGg7RQrz94Tm6l0DZLlnCxLPInwe6hu/JuQU2LyI&#10;z1tPKxTm74pVs3mZb0x6Pi1KnNuYp0tcL3MQxk5zntsXV5+Qmc8KrH2TN4T4YYR/r+S5vN2a/FAe&#10;f0EABNwhULL5/XtiA+4oP0Ut3L7ID5++R//24x/SD568Q68/fofW9lNii9g5RgQQAAEQAAEQAAEQ&#10;AAEQAAEQAAEQAAEQAAEQAAEQAAEQAAEQAAEQAAEQAAEQOCkC9VtqPqkWoh4QAAEQAAEQAAEQAAEQ&#10;AAEQAAEQAAEQAAEQAAEQAAEQAAEQAAEQAAEQAAEQAAEQAAEQAAEQAAEQAAEQAAEQAIGKBPSOKAW7&#10;Bqnkqe5kOllUO2CtWImUsVGQjGdJ+Tw6Eup+ZuCZOd+mcI+NBJJAAARAAARAAARAAARAAARAAARA&#10;AARAAARAAARAAARAAARAAARAAARAAARAAARAAARAAAScEBiPWp19yuXmU81x/inXcxg3mKPYO5vz&#10;h9GKfzu9AZqKtL8TwoodPAMZfYGIshdbuTQ9TK9SUeXcmWm6Gh0hL3Pe284h5PVTB/vuVgsmmbSV&#10;VZ+lq6YDee4QMOfvkDn/MRlvfZtK3/5TKv3sL9xR/IkW7oT09tacUqdGGr3QM62Ug0BrEOgPRZUN&#10;ie8nlTIQOAcE1p8SyY6GR2p3UD+TXFbC4mPPhdiQUq4ZAh2+oFJtpiA6hFcWgAAItBmBud0N+oe1&#10;e45b7de99OujL5KP/VWFx6k1SuR2VWJtn2+uPDzug8GctO+sk+YPHadVuTLZnKv0gz8n4zv/B5m/&#10;+h7R8gMyl+4fldhj96C/X/jwKN7IxVomQXyOh9CGBBIrRLmM0PCVrl4h7jTywdZTMtneBgIIgIA7&#10;BO4lFmivmHNF2Twbk9/ffOyKrkaV8Dnw9578gpZ2Nx2pGgh10cuDlxzJNiJkJK3t0aN9jah0vazf&#10;o54j5Y2CUK/mt65LzGauQyTdTuctQqMRAQEQAAEQqJkAX4/NbC8qy13uHiW/x6eUc0vgsyPXKRro&#10;UKrj7f/J/LP1qeYV22cWxbFNqQwCIAACIAACIAACIAACIAACIAACIAACIAACIAACIAACIAACIAAC&#10;IAACIAACIAACIAACIAACIAACIAACIAACIAACIAACbU1A0zS63DUq9CEdsL5fvbu1RNliXpBzEuHv&#10;7qlCkJ29n44MqsSQDwIgAAIgAAIgAAIgAAIgAAJnkkCArYkmOtV2mx+lVtvS3pBhGpRcfUQh6T3m&#10;Zcnu0oXo6dgwPJNfKnQKBEDANQLTsUGljW9e2b1t9R6YXaNS+T36z3PvEr9XHobRna3Dy4O/BWYn&#10;fSPSdXB9rWecXhq8KOQj0jwCk5Fn43M6KO6XaqzKSG7/oOICs+Gxvr/jqBFP0uuU5zYuFeFmz4RC&#10;wj5b47aG2X5veTCXy+xrlme4dK11REgfnCb98iukReqzqehSU1xR0xe02vtOSfvlHvaZm3uN2/Xn&#10;v/uVvW1lu0c72p+rspPnRMCj6fTVkeco7LXaqrNDsM1sAL+1wezafmJzdCOrtjXf4QlQ2IGNbrv6&#10;3E7jNg0rhZKuW7NKDmzs2tj585TcsR9Z3iCdjc/loeQTx4HyPCfXKdPaxlDBmubrqMzMST2QAQEQ&#10;AAEQAAE7AvxMyGhYbe93KR0/Kv7hhmhTOZJ9tv45FEgHn9k7fKH/wmFSU/7e7JlkHpTU4X6iul3I&#10;BztqHyvcV9OV2Ii6sioSnb4AdTqY623CT1gViuqsDbYG/+HKh5STbEJXKznnZd+kkOjbTvBHUa3w&#10;GchL5J/5F7H+lo/nuTFfB/E1C4K7BA73lg61Ht4/D+Od+SwV2Xm81b3EYVLNf7eyaVrKiPuJdkr4&#10;nsdoZ317DPw51leGb5Hu8Dvy9saMrV8bvr59a32G7YWqfWv0BiN0o7u+PTK5/xfZ8yevpvZF+TDJ&#10;fIg0EtLWzyEl7Sty9fys5GCVNXMjTUDZ9ibAf6efGbhysH/E//ba7FW2Ww+r7Q8d9mXjtP0ruuTX&#10;77A/p/nXzLBnFanjeT1vC39uUGJ70W+u3yP+PMPt0OMP06d6L9A3Jz9Lv8b8n12ODhMfN1oxODmn&#10;vpPP2I5hrdgftKkJBOSxnO9jd8SaUBFUngcC/N6bKar9pUYbfP5wHljW28dLbExSBf7s3okvL+Pe&#10;m1T6+39Lpe/+GzL+6n8h893vq1QjHwRA4CwSGLls7dXKrDUNKSAAAiAAAidCwDM0TeT1C3WVFo99&#10;hwsZiBwRMPj+UUn0TddqvmOPGosLEAABEAABEAABEDjHBPSY9V1jIyk+B3SCx0huimLsPQM9GBbT&#10;EDu3BOR3wEz5WZlbZLbY+c1cRtCmjbL33xBsCchrNDOTomb5GC8tPhDa4Bm+SJpPXGsLAmURz/i1&#10;stizy6KkzyLQ5gnmLjvjJ53J0Eevtnmvmtd8LSKdXWc2JsyM+r04uUVmShzLtEgPaex965MMekzq&#10;C6u8VMe4fJJtrlaXyc6tGhvzgohnzPqb1ti5+PJg1mF7srw8rkFAl+YDnIgZ6GxbMPyc2d3UkqX9&#10;huKstVZS2xiwKHUxQf4tay161k/VZYPZeCiuPRXE/BM3hHi1iH9SlDX3d6m0sVCtSFPzCvP3BP2+&#10;0ctsXibehwWBcxzx2KyXmzUuF+bviqTZ+3k+m3nwoZDcttJO7ev4Q134CwIg4IyAYfM7s5u/O9PW&#10;OlJ/P/cBPdgS35c1JNsc5inPKVqHFloCAiAAAiAAAiAAAiAAAiAAAiAAAiAAAiAAAiAAAiAAAiAA&#10;AiAAAiAAAiBwEgRgqfYkKKMOEAABEAABEAABEAABEAABEAABEAABEAABEAABEAABEAABEAABEAAB&#10;EAABEAABEAABEAABEAABEAABEAABEGgigd5ARKk9WdpXyjgR4M5ctwq7StHRjl6lDARAAARAAARA&#10;AARAAARAAARAAARAAARAAARAAARAAARAAARAAARAAARAAARAAARAAARAAATUBCajA0qhJHMunLJx&#10;MKwsWKfAXGqd0gX1maQb3ROkKxwC19kEFHOJQK9fff5sPZuk2fSqssaA7qWLnYNKuXYQ6AtGlc3c&#10;3E8pZSDQXAJmsUDm+pOySkyiQKgs3vjlg50lypbySkWXY8MU8btbt7JSCNRNoC8UU5aN7yUPZMxC&#10;jkqby1R48iHlP/wRFZdnlWUhcIYIJNbEzugeosFpMU0Ri7NxdCuXVkgRXe8ZP7V5k84cvHf6glXb&#10;yM+R7xdzVWWQCQLtSmAxs0n/sH6f2EzCUfCxe8Gvjb5IQx3d9FzPpKMy720+diTXrkJ8XkbrT4Xm&#10;ayNXhHi1iMbvr2w9UR7M5YdH0R/Pf0jZonpOxgt4FGtQfj9b3d0+0o2LNiKwYp2HLcfqe38pWdij&#10;J+n1Nuo8mgoCrUuA358/3p5XNlBTShwLcH2zyZXjhFO42s6m6TuP3yb+10nwsXHsaxMvnMic3kjF&#10;hSZpnV2keX1C2mlHOA9VyJeKgohmtybJZwUZNyOmpFvzV18TuVk3dIEACIDAeSbwcHuJ5DHAjset&#10;/im75Kal+Txe+vrkS470L7KxOL63Yx1/+doYAQRAAARAAARAAARAAARAAARAAARAAARAAARAAARA&#10;AARAAARAAARAAARAAARAAARAAARAAARAAARAAARAAARAAARA4FwRuBIbFfqbDlrtz3RmM/Q4Jdmv&#10;EEpZI6t7CdrOqX0FXusaI4+uWxUgBQRAAARAAARAAARAAARAAATOCYFL0WFlT/eYDb3lzJZSrtUE&#10;VjLb1L9ttZO0Itldmo6dDVvArcYf7QEBEGiMALdLf43ZWVWFBWbrPlOozc5QvlSg15++w2xGl9l5&#10;ME0aSYr3+rVoNxls72wk3EtfGn9O1RTku0gg5A3QQDBG6UCHRWsku3eUtsBsgaqCyT7bB8kllRh1&#10;sDqnImp/DnaKNNZOrbfs++r1EzG7lQjOCfQGIqSxf+XBbr88u1PbXnm5vsPrtf0dKhilw6jtX96S&#10;kVCPbR4S25NA0OOnr40+T9wmsJPA7y+3E3MHohvZHWWRQQc265VKXBLo9neST6vQT2ZH3JB+ayTZ&#10;9LNrhsbua4bEzuPQzq+dvkppev74Hs9lSn7rOFCprF162rTaQw/lbewTh8J2xZEGAiAAAiAAAg0T&#10;GAv3KXUspZ+taxLMhvFCeuNIXmNrinBOXO/yOfIF5tsoFug8kmvGBfedNBlV7xnysyy58rV1WWMK&#10;RpGddVH7KptifvX4GrDRMOBgPhbPwk9YvZz5/viPVj5SrqVk/Ut8X3348rNkbjt68jnSpp3Z7ZR1&#10;tWM8kc8cNPvOyBR9xP4/7Rmkrc4IJTqO5598/o7gPoGwL0Tl/gPlPQa+7g/n9mlu9/i+W2srbm+L&#10;vlUqlX+hZ6pSlqP03mCEXu3/5HekKMH9qPx09Y7Fbu9DZq+f+75SBc7ltZFbzE6+uEejKlcpn9uZ&#10;v+BgPJnbjVccTyrpLk830+K+bpHt6e77rGPLVHjAtb6V149rEGhFAk7mRptsbmSc5j627D+I7z3V&#10;6NevZdivHPvHOmoT87m1wO5v/KyBWyHsDdJz3ZP0O+Ofpt8cf5ludI0fPNtwS3+z9AyFuinoUftC&#10;eVq2HmpWW6C3RQlIYzl1djM/dHi/oUU/rZZvVrqwr/Qjye+nKh+FLd/RFm5gD1vDOFnrPnLwjpS5&#10;tUy0xnx3ZvizOpPMNPxGtvBHj6aBQEUCZnaXzDf/kszH75G5X/serRZhfkbD0vmN1dmK9SEDBEAA&#10;BECguQQ05qPNM3pVqKS0NEP8nCZCZQJm0nrWVYupnyVX1ogcEAABEAABEAABEACBZhDQo9Y5mpGM&#10;11yVXEbv6q9ZBwqcXQKa9D0zU9b1ghu9N22eY2uHZ/ncqOCM6dCi8u+UP5cQzyS50WUjsUbmwXOP&#10;Y22e8evHEcWV3s/eX5Tetywt3leUau9sc3nG0gGNnclAsCcg32O4lFHHfUYuc7BXb19l01LdGpeb&#10;1sAaFZeW2fki6ayWPn7NqkU+V19w7+yRtTKknAcCek58X5P32Wjj8+tPM/Znv/nZ4aqhwnsvVcu4&#10;mVkss2nB9Go+ZoegDUNh8YHlXuabvOm4J76JGxbZ/PxdS9pJJBS3VsjYTQhV1dIXoeA5iGgdUSKv&#10;eA60tFP7etkJqvz8PUHMOzRNerDyezd6TJzLl+pYxwsVIgICIKAkUEpK4zEbh/UwO/vbxiHBzjfN&#10;bFvtEpXkOYYDuxxtjAFNBwEQAAEQAAEQAAEQAAEQAAEQAAEQAAEQAAEQAAEQAAEQAAEQAAEQAAEQ&#10;aDECipNxLdZaNAcEQAAEQAAEQAAEQAAEQAAEQAAEQAAEQAAEQAAEQAAEQAAEQAAEQAAEQAAEQAAE&#10;QAAEQAAEQAAEQAAEQAAEQMBCoDcQsaTJCcnivpxUV3yrmKGSwp2rThoNhrrq0o9CIAACIAACIAAC&#10;IAACIAACIAACIAACIAACIAACIAACIAACIAACIAACIAACIAACIAACIAACIoFooJNi7L8qzKckB4Cq&#10;Ag3kf7T5VFnap3vocmxEKQeB0yXQF2DOZBUhU8pRwSwppIiuRkbJyz73sxD6gupzefH95Fnoalv3&#10;wVx/QiQ5ANVGrrrWpzzTfWd7XqlP13R6oXdaKQeB1iHQH4opG8N/46Zp0t63/pT2v/t/Uu4n/47y&#10;7/2ASoun4yxd2WAINIWAdvNLRP/4XxK98ttEo+z+MnyZNF+gproe7Cwr5XVNo+s9E0q5ZgqEfUGl&#10;+t18VikDARBoNwLLmS16c+2e4i2J4155NQ99Y/QF6v1kvng9NkqdXvV9YWVvm1Yy28eKztrVOlsj&#10;yvOy0Ss19VKT5VNxMjM7dH9nkRYcrndfHrxME9EBZb1Lu5tKGQi0IIGVh0KjtkNh2verf39CobLI&#10;7e05KhlGWQouQQAE6iFwe+spFQz1vtEVNma+3HfRcRVvrz2gtb2EY3k3Bfk48d3Hv6BMwfn897XR&#10;mxT1d7jZjIq6zGRcyNNjfUK8FSJ+j0/ZjHypIMr4Q2KcxcwmrkFk3ZpfvSayNBAJIAACIAACNRO4&#10;G59TlukNRWko3KOUc1tgLNpPt/qnHKldTrN1pdcvyJrFvBBHBARAAARAAARAAARAAARAAARAAARA&#10;AARAAARAAARAAARAAARAAARAAARAAARAAARAAARAAARAAARAAARAAARAAARA4OwTiLD3okY6js/A&#10;Fz1e2veJ582juX2aTa7UBOPu9oJSntu8ucre3UMAARAAARAAARAAARAAARAAgfNMYLij25EdsFrX&#10;Za3A9ElyjUaTW0JTZLtLfezd7MgJ2TwRGoIICIAACDggcK1XbWfVZHoebC860PZMxGC2gn84/z7t&#10;5HaFMj2ZNIWKok2j5a5eivk76b+Yepk8bC8N4WQJjHX2UiYQpBKzuVseotm9o+gSswfK7T9XC8vM&#10;lmeqsF9N5CDvetc48T3TeoN+8VOkX/sceb7+X5P3j/41eV7+jXpVncty3DdBt+RLIx202mXLJNR2&#10;mlUAl3bF+ZGd/EAwRn62X49wtgh0B8L0peFbJN5VKvfxTmKBnqbXad2BP4mBUFdlRSeco7H7ZjUb&#10;+iVdutcZRUctNCT7yTrzP+J28OTF+7VhY1+wljpThtUeZLBgY+fJgV+RWuqFLAiAAAiAAAgcEhiL&#10;qG3+JvMZSrMx8MP448NiB3/DuSzpkveDFJsjv9B/QZBrVuRW76RSdck06GEFXyqPU2uObE7fcMnH&#10;yoATH0JZ5kOI2cE2U5tkLs+QOfM2mauzyn6ed4H53Q36yeod4p93rWG/lKfk9POkfeOPSfvmn5D+&#10;+T8kbeJmrWraVj7Bft88LPb008ej0/TWxRv0gxuv0L3h499XN9t7QmgOganwsc+RVMC6x8D3mBaZ&#10;LXmjju/2VjZNfF9KDhfiq/TK/EMaZs9mdHa/6QtGaZTtcTUauB/PS9FhR2rSbB/sH9bvH+2ZcTv5&#10;72+JY0wlRTe6J4g/N3IzODmfyD8DPm7UG7I7q0LRdIDZqpf2FLlA+XdCKIAICJxBAl1sfPHp1fc3&#10;+di+lRWflZwoCnke1j9Zs1+/E21vlcrMZdEXErF7qdY9RE/Y3mKjIeTx0zV21vsfjb5Evzf5Kr3Q&#10;M8WeXVnHtUbraWZ57ltxsmxcrlTX3O760fhVSQbpZ5hA+TOZSOPzpzNMCl1TEEgWjp8lVxKN+drr&#10;PlqpH62cfjGmXr9wn5z7Ct8cmnw/SFvXYa3MAW0DARD4hMAK24NdfkD0zt8QffffkPmDPydzL1Ub&#10;nhHJp218oal+6WprHKRBAARA4PwR8I5fFzptsj0mg92bESoTMNjzSTnoDp4ly2UQBwEQAAEQAAEQ&#10;AAEQaC4BLczeCWDvtpQHI2mdy5Xn210bybiQrMf6hTgi55uAZe97N8Gek9Z+Nk9F0VyRnmN3D5PW&#10;4e65IFUb2ilfj1nP+8q/ZTf6U1y8b1HjGbtmSauUoLF3H72SfGnl0cHZ2Epl2j2dn/cVwidnMoQ0&#10;RI4IaFHr83YzXftYxs9alwctav2NlOc341rzBdh9KyaobsbvUqigiRFjiT0rKQ9eP+kDU+UpB9ea&#10;ZH+SCu6/v2epFAlnmoCWe3ae/bCTJnu71mzwnc1DXafxdy2XtK3WkN+ZlaVKzt6hlYu5FTdLog0L&#10;8vjcUn2iegrzd8X62L3MO+z8HSe9M0aevjFBR2HhnhA/qYhdvb6JGydVfdvVw99b98SO38/gHWjG&#10;uFxKbZGxI569VX0uni5xzc3PI5iKM0lt9wGgwSDQYgTk/TK+96WpxuIW64PcnCcJe5vvJckGkSnZ&#10;pZL1IA4CIAACIAACIAACIAACIAACIAACIAACIAACIAACIAACIAACIAACIAACIAACbhKQvEm4qRq6&#10;QAAEQAAEQAAEQAAEQAAEQAAEQAAEQAAEQAAEQAAEQAAEQAAEQAAEQAAEQAAEQAAEQAAEQAAEQAAE&#10;QAAEQAAEToJAbzCirCZZ2nfFofNGQe0ccDDUxZyei8b4lQ2EAAiAAAiAAAiAAAiAAAiAAAiAAAiA&#10;AAiAAAiAAAiAAAiAAAiAAAiAAAiAAAiAAAiAAAiAQEUCk1HR2aed4MzWEuVl57Z2gg2mrWUSFN+3&#10;d/5brvpKbJT8Hm95Eq5bkECQOUAOe4MNtyyge+lSeLBhPa2ioDcYVTbFye9AqQQCDREwlx+K5dnZ&#10;RW34opjWQOzO9jzlDLXT8mtdo9ThDTRQE4qeNIGov4Odda0+RhXYZ5/MZ0hjDnXLg+xwtzwP12eT&#10;gNYRJe3SK6S99s/Y/39aUyf3ijlayMSVZS7FRijk9SvlmikQ9oeU6ncL+0oZCIBAOxFY3UvQG+t3&#10;ySDTUbO9zBH510efp/5g7Ejew+YfL/VeOIpXu3hv85Er73VUq4M7Rzdze9VEmpJnrljnZTRU27xM&#10;G7liaVtm/iN6b/OJJd0uYaCjiz49fIVGI3122ULacnpTiCPS+gTM7C6Z2ytCQ1e6eoX4YSTm66Dx&#10;TvX3YK+Uo5nU8mEx/AUBEKiDQCq/Rw921L8jPoa+2DdNz/VO0aXosKOa+Pj8k5WPiddxkmEmsUQ/&#10;ePou8TWh03CF7Qtc6hpxKt6wnJESxzEtKq5bG67ABQVO9oXzEmPNb7NHWci60JoKKiTdmoM1UQVN&#10;SAYBEAABEHBIYGs/Rfw5oyrc7JtSiTQt/wtjNynC9o9VIcHWKBp7xlYezBN4TlteH65BAARAAARA&#10;AARAAARAAARAAARAAARAAARAAARAAARAAARAAARAAARAAARAAARAAARAAARAAARAAARAAARAAARA&#10;AARagwB/x6w8pAKi/YZIdo92mA0Tp/aK+Ht1SxnxPbJy/YfXFyKDFDxlWxWHbcFfEAABEAABEAAB&#10;EAABEAABEDgtApqmObJnsrC7Sdli/rSaWXO9hmnQ6uYC9WTSQlnZ7tKF6JCQjwgIgAAItBIBbv93&#10;PKy2j/Rge8Gxnca3Vu7SEruny2E0uSUn0WbPIP3GhU9jD81C5mQSuD1Ak43Tu5b90mPbtvulPG3l&#10;xLFObt395JKcZIl7NQ9dadAOmH75FfK88lukD19iNkWq2622NAAJBwT6JLv+ea+PchLLfHKjYVpO&#10;9s9HO+xtVTZcORScOoGxzl56pf+y43a8HZ+hbcV9hisbLLM17Fh5EwUHqrTHYPdWIRglIVopYkh+&#10;FDwur490pk8zxbaUHNhyqtRenp4yc5bsUEFMM/l9xgcfERZQSAABEAABEHCFALdLGPN3KnXNbC/S&#10;o4RoPz2SPV77HCoIdQ0Tt6V/EmG4s4e6A2FlVQ92lsgwrX4aHjAbzarQxdjwetwIAyE1l81siswf&#10;/DnRf/q/id78C6IP/o5o/o4b1Z9ZHbOpVXpz7R6z9G39jJ12et5DpPVPkqbrToucGblEYVfZl26/&#10;+nemVAIBWwKTkWOfnbuBIPMpIwZ+n+U2zrnPmVrD7e2ntkUubK3R1Y1l+trDj+iPPvg5vbY0ZytX&#10;T+KrbC3bE4g4KrrIzg7eSSwcyP4y/pDZyxfXWnZKwr4gvdAzZZfVUFpPMML886h9OT5MrRzs8ZoO&#10;2io3qJgU/Xqlg1a7wNzHprz3JOtBHATOEgH+DHwgdOwbq1LfNrI7lbKamm7yfd6MVLeNz6mmNsIl&#10;5dzPF21I48LIZcqy5xf1jDG8WT7my+xiZIi+MfIC/ZNLr9ErfZfa/h42zc6sq0KG+WqMZ9U+rlV6&#10;kN+GBF79PaI/+NdEv/M/EH3lvyK6/lobdgJNbhUCSQc+qvg5BITmErjAxjGN/asW+F7Dk/RaNRGi&#10;iPTMlvmJMrOZ6mWQCwIg0HoEVmbFNu2xOV+oxj0xNscWAjsfS2uPhSREQAAEQAAETo6AZ+yqpbLi&#10;4gNLGhKOCRjSPjYFO0mTzsYeS+MKBEAABEAABEAABEDgtAhomk56rE+o3jKXE3KtEZOdpTNS4jtq&#10;nqio01oKKeeJgCZ/H/hZmV3p+XmDQMx9dm5tWzyTqo1eaVDr2S6uhbvZQUfxjKORsr6D2iiFkrR+&#10;1mL9pEel5yGKSjzj10QJ9vzEWJfOLYgSbRvjZzLM9Tmh/ZrNvoQgcM4jmp/ZLmT7DuXBrPG7bPL3&#10;rrLi+VfLvau8giZeW8dl93+XTWz+kWo+PygtzxzF+YXOnn3Yvofs8wtypsvv7wnKETkXBPTcntBP&#10;M8DOTMjvlwoSrRvhNgV2i1nbBpakdxUsbz+U2Dm/Uwzyb1lj78+3W+D3ssLifaHZPjYvsb2XCVJi&#10;xDd5U0goxRfJ2EsJaScRKczfE6rRuwbII60HBQFEyNMl2n0p7bCzwC6Hwvxdi0b5OyMLeNicWg6l&#10;hPttk+tAHATOM4GS9OzT7nfYbnyW0/ZrDUOeY7D30BBAAARAAARAAARAAARAAARAAARAAARAAARA&#10;AARAAARAAARAAARAAARAAARA4KQIiCfcT6pW1AMCIAACIAACIAACIAACIAACIAACIAACIAACIAAC&#10;IAACIAACIAACIAACIAACIAACIAACIAACIAACIAACIAACIOAagYgvRH7dW1WfwRx7pg1mFLjBEC+k&#10;lRpGO3qUMhAAARAAARAAARAAARAAARAAARAAARAAARAAARAAARAAARAAARAAARAAARAAARAAARAA&#10;ARBwTmAiOqAUXt9L0F/e/ylVcpqnVOBQ4KNNtbN7jTS60T3uUCPETptArz/ScBOuREbIq3sa1tMq&#10;CnqDUWVTdnK7VDRKSjkINI+AufJQUK4NTJHm9Qtp9UayzNH5ne15ZXGv5qHneiaVchBoLQKaplF/&#10;SP0739xLkh7tExpvpOyd0wpCiIDAJwQeJlfYKW51uNl7+veRTl9Q2dDdfFYpAwEQaBcC6/s79NO1&#10;O2SYTn6lRB5Np6+OPE+DoS5LF6cjg9QTUM+pE/kMPU6vWco3mmBmdsic/RUZP/13ZP7HPyXz3puN&#10;qqy5vDwvozrmZVr3EJE0PqfnP2KfkaFsD1+L/NrUp0hnn9NYWBy77QrH93YoVyrYZSGtVQmszLKd&#10;BjEsd/WKCZ/E+Pz8pZ5pi7yd8J3EAuVLRbsspIEACDgg8P7mYzbfVY+lt9jvMuQNHGj8/NA1GrIZ&#10;T+2qyxtF+vHy7RO7Z7+3PktvLH1M/F1Mp6E7EKYvjNxwKt6wnMnuWebujqBHj6nHPqHACUT8uk9Z&#10;i3z/1fzWNYnZpDWIyecX0v3frn5lJyAAAiAAAiBQE4G78TmlPF9/X+sdU8o1S8Dv8dGrI9eU6gul&#10;EnseIY13BawzleAgAAIgAAIgAAIgAAIgAAIgAAIgAAIgAAIgAAIgAAIgAAIgAAIgAAIgAAIgAAIg&#10;AAIgAAIgAAIgAAIgAAIgAAIgAAJnkMAUe9+83IdgOtgh9DKS3T+IzzIbFE7CvcSiEzHY+HJECUIg&#10;AAIgAAIgAAIgAAIgAALngcDF6LCym9xGyuOU+zbAlBXXKbCS2aa+xLrFjpJsd2k6xmx3IYAACIBA&#10;CxO43juhbN1uIUsL6Q2l3J3NObq7ZW8venRnSyifCIXpS1e+QN3BsJCOyMkRiPhC1OXvpHQwdFQp&#10;t+7lY7bFysNCprKt521mA57bDlWFy7FhCjCbIQinS6DPxq5/Stov19LbDTVyJ5eh3aLaPvJop72t&#10;yoYqR+GWIcB9oFztGnXUHm53WGVZMOTxU9QvPttxpLyJQgOhWEXtJV0X8rh9QifB+MQe5KGsp5Q7&#10;vHTlr7f47HlYubJSA1yzZoEKZPUDEirky6sgwlgv8kAMBEAABEDAdQJjEbXd3/c3Zi32jCPZPaEt&#10;fE5yefJ5Ia3ZESe+4zLFHC3simty7gNvh/lUUIVrXe7Zjexm60fu/6laKDJ7woUOyc/QbmNrjGr1&#10;tXseP3/0i40Z5XxY1c+ljLjnopI/K/ncNjr/fahCl6+11hKq9rZTfpj5UOr/ZK/BZOugTEC0X354&#10;n51zsK9Y3u+tbJrsvte+YpH608kjUa9hUGcDa5ojRZ9ceJg/la8M3xTOGcoy5fEPt57Qr9j4YtfW&#10;crnD688NXGua/8grscpr8P70Dn16boY+fedtKn73z5i/nP/9sEmO/nJfNP69lCCbKttPPMyYiqh9&#10;uB7K4i8InBUCA8HK+0OHfdxwsH9+KOvqX+Y/yBJGLluS2iJh/anVZ8XIFZpLx9k8SrWzeNxD7i9r&#10;orOfvjx0k/5o+gv0+cFrNNzRTdxX5lkIfEwOe8Wx2K5fT2scl+10IK1NCfDvOl+vDU4T9bm3VmxT&#10;Gmh2AwRSBXE/xU5VDOswOyyupoWYT/AxB89bVWfxtIjNM9v0+dxncPUDgjIQOEECpsGe164/Fmsc&#10;vsTmueIza1HAJtY/ScTuLUJYeShEEQEBEAABEDg5AnpnjPRecd+3tHj/5BrQhjWZKfGcqx5VP0Nu&#10;w26iySAAAiAAAiAAAiBwJgjo0X6hH0YqLsRVETPDzo6UCoKYHhN1CpmInD8CNnvfZlpcMzQKxbTZ&#10;O9PYc2yEygQ0djZLi/QIAvJaTsisI2Lm9snYEN9t9Yyp/Z/LVXlG2WcpnSUoLj6Qxc5E3Fxj+8vS&#10;u6T4Lqs/Wk06u17rd9lOXtapboU7Eh5pDK11XHanFY1rMTeZTciseLbeM27/+9ek9/eooD6L3HgL&#10;oeEsE9DYO9XlwQh0lkfb6no9e3xOW2540fL8UTp35/AdWlmva/GiuEbQvO1n06DE5jHm/q6AxD95&#10;U4g7ifgnb1jECgv3LGnNTDBye1RcY2c/y4J/wtqusmxcMgLy2taQnn24Aakwf1dQo7FnUt7eESFN&#10;jsjt4vmlZG1reVkn4iAAAtUJGDsbgoAea+/3dUxmT2SV2eqzCyV5jsHeHUMAARAAARAAARAAARAA&#10;ARAAARAAARAAARAAARAAARAAARAAARAAARAAARAAgZMiUKNljpNqFuoBARAAARAAARAAARAAARAA&#10;ARAAARAAARAAARAAARAAARAAARAAARAAARAAARAAARAAARAAARAAARAAARAAARCohUBvMKIUTxbV&#10;jlirKUmVsrRviMYv7eRHQqIhbjsZpIEACIAACIAACIAACIAACIAACIAACIAACIAACIAACIAACIAA&#10;CIAACIAACIAACIAACIAACDgnMBLpJY/s9M6meDq/T9+ZfYv+YekulYySjURjSUnmxHg+LToatNN4&#10;ITpInb6gXRbSWpBAX0B9/qxas/26ly6Fh6qJtF1e0OOjsLf6d9hkvdrKptqub2elwebOOlFmR+iO&#10;NnpViDcS+Xh7nooO7qM3uscp6PE3UhXKnhKBvlBMWXN8P2lxuG2mt8l08N1QKofAmSdQMgyaTa0o&#10;+znU0U19oahSrtkCYV9IWUWmsK+UgQAItAOBeDZJP1n9mEqm4ai5uqbRV4Zv0TD7vdoFjeW/0nfR&#10;LsuS9uHWU0dzDEvBKgnmW/+BzHe/T7Q6S1RiztFX2N8TDCZ3Rm+Zl12pqwXaqFiuZ2eTPA7G3dfG&#10;blEs0HlQZ08oQiFvoGr9fC6/kt6qKoPM1iKQNYqUChyPVTmPlzY7reNnzNdBk539FPV30KXosLIT&#10;eab3zs6CUg4CIAACVgJ8vTTnYJ+Qr5lv9kweKdDZHudXR5+niIP5Jy+UYnPQn658TIbDcfuoohou&#10;uO6fLn5E7208qqEUEX+n87emP0M+dk86qWCmNllVfCQ7Dnq0/zjSIld+B0zyJeldVZ91/Dbz2eb0&#10;KGdd22j+43GmOZVCKwiAAAicbwJ8v/3B1qISwuWeUQp4T3fPPRroULazwNYS5PUJcqY8tgm5iIAA&#10;CIAACIAACIAACIAACIAACIAACIAACIAACIAACIAACIAACIAACIAACIAACIAACIAACIAACIAACIAA&#10;CIAACIAACJxVAh5dp0ux4/da00HxXaVwLksae4/tSWpd+a55jp1Nf5SsbqsiWMjTH95+m6If/JCM&#10;xXtkFnJnFS36BQIgAAIgAAIgAAIgAAIgAAKOCISZDeSRDrU/9VnFestRZSck9CS5RqM7op0s2e5S&#10;XzB6YGvphJqEakAABECgLgKT0QHqUNgG5Irvb1W3B7eYjtNbK3dt28D3y3r20kKeZ+I6jUX6hDRE&#10;Tp7AeGcf3R8cpzcu3aK/vfUZ+suXv0xvXnpOaMhShtvVsg/3d5bsM6TU68xGOMLpE+hncxM5yPvl&#10;gUyKTFO0oyaXqRZfrPJ9OSwXZTbu+H+Es03g88PXaTCotjHvhMKAS3qc1OVUppf5DtHYP7vwxuXn&#10;6PUbL9P3b36aMr/+35J2/Qt2YpY0Q/Id4ynmLTKNJHhtbJeXGvgtpgz7518hNu4LgdkhRgABEAAB&#10;EACBZhIYizyz+6sx3yOVgt0MNyrZvs0y++rjXcdnSyrpcjN9OjJIAeZ/SxXuJcS114OdZVUR8moe&#10;uhhzz1cZ9/Uw4MCH0G5QshUJXwO2n9UHm0/ova3Htnm1Jibyu5QpNslGdK2NOUH5RD6jrI2vPb26&#10;RykHgfoJTDE/mIchJf3+D++zfK+gFvv1t7efHqoU/g6ntkmXbL/LvlOEAnVEuF+o14ZuOCrJx5YH&#10;SfH+XKngpehQRV86lcrUkj4dGSDuo9IuRLL7dCW+QsOpBHn22R5tIUtmVv37OdS1nlgmP/exUxbS&#10;NnaBp8MDZRK4BIHzQWAw1KXs6AbzF3IqYeWhWC3zs6yx/+0YTLkvfGwfukBP0+vK7vDdu+FQN31u&#10;4Cr90fTn6cvDN2ki3O/I57RSeQsK8PWFKszvxmsal1X6kA8CIHD+CHAfVaqA54AqQu7kX2TrDFXY&#10;YWvnrax4VkMoE7XOD0zs5QiIEAGBlicQZ+e55PcWR0Rfs076oHFfdoMXRNHVRw2dHxGVIQYCIAAC&#10;IFArAc/4daGIsbVEBt/jRbAlYBz4jz3O0qM4n3xMA1cgAAIgAAIgAAIg0FoE9Niz836HrSol44eX&#10;jv4aNvKyTkeKIHRmCdg9GzdT4rvgjXbe8hybn6XpHW1U7ZkvL6/VjGTldxbrgVFaniFiNuTKg1da&#10;X5fnVbrW2OepD0wJ2aXF+0L8rEQs32V2JkNjZzIQqhPQpWdstd5jTGkfg9cm66zeAvdy5THUSCfY&#10;z6jkXgUnpKm09MBSk2f0qiXtIMEXENJN+T04IRcREFAT0KUz7UagU12oRSU2cpXPOxrMlqsQpFdr&#10;NUM8ayzInkDELBbEWrx+Md4Gsfz8PUsrfcweR63BMzBBWlD8HtrprlVvLfKFRXZfluZlvsmbtag4&#10;l7Ieab1s5rNk7KVcY2Gyd9YLK48Eff7JW0LcLqKHu9lkRbwH2K3N7coiDQRAoHYC/Ldv5vaEgp5Y&#10;ez/7jO8lKS+9l3TYwZJ0fzEryB3K4y8IgAAIgAAIgAAIgAAIgAAIgAAIgAAIgAAIgAAIgAAIgAAI&#10;gAAIgAAIgAAIuElAPBXjpmboAgEQAAEQAAEQAAEQAAEQAAEQAAEQAAEQAAEQAAEQAAEQAAEQAAEQ&#10;AAEQAAEQAAEQAAEQAAEQAAEQAAEQAAEQODECfYGosq5kSe2ItZqSjbzaOGDM10FhX7CaGuSBAAiA&#10;AAiAAAiAAAiAAAiAAAiAAAiAAAiAAAiAAAiAAAiAAAiAAAiAAAiAAAiAAAiAAAjUSMCne2k43Ou4&#10;1Icbj+mvH/yMNpkTPTfDx1tzjtTd6p1yJAeh1iDQF4g01JCrkWHy6Z6GdLRi4d6g+lxefF99rq4V&#10;+3YW2mQuP7R0Qxu9YkmrJ2GvmKOZnWVlUT+7N9/snlDKQaA1CfSHYsqGxfeTpEclh7rMabmZ3laW&#10;hQAIPN1dp5xRVIK42TuplDkJgbBffQZ8t5A9iaagDhBoKoHNbIr+fuVjKrL7uZOgkUZfHrpFo53V&#10;12NDHd00ppDh9fF5xp2teSdVO5bRRi6Lsqk4mbsJMa2JMXNlxqJdG6lvXiaX87LPaTBVvS8Xuobp&#10;eq84JxuLSOO3pYVES+m4TSqSWpXAh9Eo/c3zn6XvPfcqvTt+ie4Ns89c0yzNfa57kiU/S+fXHk3t&#10;imEmuUwZjHEWlkgAARWBd+OPVCIH+S/1TVv2jQIeH31j7EXi62onYW1/h95et443TsqqZPKlAr0+&#10;9y49dLAPUK5rLNxH//jCZ6nDFyhPbvq1kdq01KHH+i1pp53g5LPNS+slje8vev1i0/ONvRMrKjuO&#10;mXnr2kZzsCY61oArEAABEACBWgk8SqxQjo27qnCzb0ol0vR8v0c9RymUiqRJ45ZZzDe9bagABEAA&#10;BEAABEAABEAABEAABEAABEAABEAABEAABEAABEAABEAABEAABEAABEAABEAABEAABEAABEAABEAA&#10;BEAABECgNQlc6Ro7algq2HF0zS90Mimcy7J33Ev0NL0u5MmRhzsrynfhR3a2KMDekTIfv0/Gz/6C&#10;St/+X8lMbsiqEAcBEAABEAABEAABEAABEACBc0XgcmxE2d+dfIY2mI3JVg+GadJ8YpWGk6Ldy5UY&#10;s4VWZnfpQmyo1buC9oEACIAA6cwW3LWecYGExu5zmmQPciG9QbsV7A0lsmn64fz7bJfNPowkt5jV&#10;SDEMXf2smIDYqRCY6OyjjWg3LXX3UzLUSYZutQ2YKuxTko3RcuC2O+d31fueE+F+ivrFPVlZF+In&#10;QyDq67DYnEtL++Xh3B7t5HbrbtBSRrTD1pnbJ80Q7cuOdlS3H1t35SjYUgT4+PKloZsU9qptaqsa&#10;PhjqUomceL6X2eXrreA/ZLszSvz/TkeY1n0e0vwhR+0zvKLdRE8p56icUyGvjV1Xo4H7c9q0b1+o&#10;IKUHw06bCDkQAAEQAAEQqIlA4cmHlH3zr6j/jW/RNz/4OX119qOaykeye4K8xe+NkNucCJ9TXImN&#10;KpVvMNvPW2ztzcM+W4vNsTW6Klxke5Pcn56bYcCBD6Ftv2S7mK0xzAr7CW62rV10mWzP5b2tx/TR&#10;9pyrTV7KbLmqrx2UJfLqtWu3D3PRZn+WU5HBoyrSAXH/5/A+y+2cr+xV92dyqITf6yp9n0fZmTwh&#10;cJuz/e77k+J+b17omRKqaiQSZPb+X+671IgKZVkPG08uRYdt5dJBmzVpWmJpW/JZ4kb8qSVX1tnt&#10;76QY+48AAueNQF8wws4fy08/RApZZu87lRfnnaKE+7EDHw+bi6LiYclvlpjrKMbnMeb2Cplztc27&#10;HSmvJrQi+UIdmKJddt57M6f2T/vFwRv0jdEXDu6RTnxzVGtGO+RNR4/H5UrtzRkFWnU4LlfSgXQQ&#10;AIHzS4Cfl0qzZ8eqEPXZzEFVhZBfMwHulyvgYO/ncWq1om6NP8ORnk9RDeuFioqRAQIgcHIEVmfF&#10;uvj51aGLYprTmOxvN8fOCrE1AAIIgAAIgMDpEPCOX7dUXFq4b0lDApHJzjubafG9Dq0FfcfiswIB&#10;EAABEAABEAABEHhGQI/1iSjYOycmO2PmNBgp8Z0VXu40zv45bS/kTp6A5mNnikJRoWLT5nsjCNQQ&#10;MY0S0epjoYTGnslr7B0ahOoENOn3b6bi1QvUmFtafCCW8AVIH5wS0xzGPOPXBEkzGSdDWnsKAm0a&#10;MaUzGdrgtMUXfJt2ranN1qLiWGbubh/sTzit1HJPYuf/qDPmtLircrq8h8L2WYyU8/OFrjamAWWl&#10;pQvmkS0AAEAASURBVBmhtNY7SlqHOBYcCbB7gxDY2XwEEGiEgM6fqZUFM9C+52k3qpzJK9nYHyjr&#10;NlGxIERPOmIW80KVmtcnxNshUli4JzTT0z9Oeh3jA5+X+ibEZwwFNk8yS2wee0KhMH9XrInde73D&#10;F8Q0xCwE9K4BS1ppx705c2GJncctFYU6fJM3hLhdRGO/f3nOUNpRv9dmpwtpIAACagKlxLpFSP4N&#10;WgRaPGE5bd3PO2yyIe+nsPcvEEAABEAABEAABEAABEAABEAABEAABEAABEAABEAABEAABEAABEAA&#10;BEAABEDgpAjgLYCTIo16QAAEQAAEQAAEQAAEQAAEQAAEQAAEQAAEQAAEQAAEQAAEQAAEQAAEQAAE&#10;QAAEQAAEQAAEQAAEQAAEQAAEQKCJBHoDEaX2ZFHtiLWako1Culr2Qd5oR49SBgIgAAIgAAIgAAIg&#10;AAIgAAIgAAIgAAIgAAIgAAIgAAIgAAIgAAIgAAIgAAIgAAIgAAIgAAK1E5iKDdZUaDubpm/N/Ize&#10;X5tlzsfNmsraCWeZ49yHiWW7LCFtuLOH+kIVHGsLkoi0CoGoN0Q+jTmZryP4dS9dCg/XUbL1i/QF&#10;xXN549txurkyR597cp9+/d57dHljmTb3k63fkTPaQmOFOSkuD5Fe0th/N8JHW3NUMg2lqud6Jsnv&#10;8SrlINCaBPodjFX8N65F+ywdMFKVndRahJFwbgk8SKrnTZ2+IE1Fa5vjNQto2BdSqt7NN3YeXVkB&#10;BECgyQS2c7v096sfU8EsOapJI42+NHSDxsPWscBOwad6L7IS6vDR1lPKlvJqQacSI1eskvJcySrh&#10;Woq5MivqamReNnSBTF1cm4zubIn6y2L8PvqV8efLUp5djkXUn9nSLsZzC7gWTUgX9ulJeu2gdelg&#10;B80MjdO94UlLa6O+DpoM9x+ld3gDdD02dhSvdMHn/h/EH1fKRjoIgIANgfnUOq3v79jkiEkxfwdd&#10;jo2IiZ/EeN5XR59nY6eT0ZPoUWqV7mzP2+qqNzFTyNJ3Hr1Ny7uVxxo73de6x+gfTb1MvlPYEzCS&#10;cbFJGiMYab13Ov0en9hOm1i+VLSkav6gkGYWckLctUg+a1Gl+dVrIkshJIAACIAACDgmcDc+p5Tt&#10;Yc9lRlza51dWVkXAx559qULeKJLmlca7YkFVDPkgAAIgAAIgAAIgAAIgAAIgAAIgAAIgAAIgAAIg&#10;AAIgAAIgAAIgAAIgAAIgAAIgAAIgAAIgAAIgAAIgAAIgAAIgAAJnlEAvOxPP//OQDljfVYpkn9lr&#10;mE2uVCRgsHde7+8sVsw/zJhMS+/3+QJENvZRDuXxFwRAAARAAARAAARAAARAAATOA4EJZnso4OA9&#10;4WrrslbhtL6foCizMeIzRHtpy12izdXp2FCrNBntAAEQAIGqBK6FB+ilhUf05dmP6Lc//iX9k/fe&#10;oOHktlCGW9B/sG3dG9sv5uj1p+9Qgdl5qBRke4VaoIM8AxOVxJF+ggS6A2HqZDYBVWExY7UD9pDt&#10;pRqk9q1wsxuftYrvSeVrzCZaX1D0T5Fi9iPLg4f5y9hJVN4nL5eVr7kd181sSkj+6sOP6I8++Dm9&#10;9ugOXdhcpUAhT2Md4pxJKIDImSIQYPbuvjr8HPkkO7a1dnIgFKu1yInIO2lXvAY/GYZ0P/Yw3zNu&#10;Bg+zHVseTHZPkOssz1ddp0yrvUBe5p3JK/TGpVv0K/Y3cfFTZI5eU6lCPgiAAAiAAAjURaC0+piK&#10;D98hc2OOQszOYCS7V5MeWb6zV20rvaYKHApf6xp1ZP/5fuLZmpyvxUwHa7FrXe73x8n8Z9WjW3ue&#10;FvcYrALnI8Vg661fbs7Sw/RqTR3mtv1VYclm3a4q0+75O/mMsgvd/k6lDAQaIxBmvkgO9xrSQfFM&#10;XgfbA/CUnj1HmU9vOKroQ+Ynxjaw389IUtqfGmK+Z5pkg/75nika7XDHrvxn+q8QXx83O1xh44ld&#10;kPd+DmTSEku7giytyJ6D7SWs9yxZ51S4Nfx6VegGkkGgaQQ8bM/r8FxytUqc+AypVr7mvDXm20f2&#10;7zlyuWY1hwXMbTb//OV3ib77Z0T/+f8l+tX3yDwhO9/mzjrRnuiHVmM+wJ6mWboicL+/453nay+6&#10;i819uv1hBRlyxE+pBAIgAALnkkAqv6d8PtzhCbDnQmo/EucSoMud9mg6TUfVZ9P4uMnfhaoYotJ4&#10;6XC9UFEfMkAABE6WgOwPt3ec+LmsuoLdukHWX5diFAIBEAABEKiHgN4/TiTd04uL9+tRdebLmOkE&#10;kfReh453+s/8544OggAIgAAIgAAItC8BPdZvaXyJvavrNBiSrBYMs/2Q/5+9N42RpDnv/J6su7rr&#10;6Pue6bnP9yRfUryWpEiJlOSVZay4K629/rA+YNifDNiw14DhD8b6mz8bhmEsfAFeLyVo4bV2SYkU&#10;Jd4i+Z58Z+ade6bvu7uu7jozHU/1VHdGZlVlVnVF9PWPQU9lRMb5i8y4MuJ55D0rfuOCv7NLwHCs&#10;fVs9XPu21l6KTTUlGd70DdkOW1MCgZT8/lt7ebIqDpZNQ3o7WuJbSHXxoeQxKNY8u91fFrpwW4qL&#10;LbUzNi83t1eICo49GdM3XeWGg5uA4Vx3EOsSVt4hc9Ad7MDFdLRJRnKYDPHt7zhMs37Z2dceR746&#10;SdPczZK1uSgFCc60PstmhCKSX3q1z1V2hA0E/BMwSvKedjPS5bc6/0kq8ZkTZ0/3xBnxVqbmdUa4&#10;jZyJVnH20j3xtX+PEt/4x9T/9X9EfV/5I4pcfqOX0SuPi9uy2rosxyN88U7X6YZn78phxZirKs5g&#10;6TA8LqvMyd8zwhdudT0u05Hnk5JGsMl8uZf9cuXlfbmo4r0O+5zLBNNjUthe5kuKGBYQAAFqtk4W&#10;HJDfwdOGaTG/0TLLtYA8F7JqrWVXtYwEN0AABEAABEAABEAABEAABEAABEAABEAABEAABEAABEAA&#10;BEAABEAABEAABECgSwLyV+suI0EwEAABEAABEAABEAABEAABEAABEAABEAABEAABEAABEAABEAAB&#10;EAABEAABEAABEAABEAABEAABEAABEAABEACB4yXgR8F4tlZsr9SzTRHKQujmTm23jY/9W1N9Q55+&#10;4AEEQAAEQAAEQAAEQAAEQAAEQAAEQAAEQAAEQAAEQAAEQAAEQAAEQAAEQAAEQAAEQAAEQKBzAjeH&#10;ZigWdCim9ojGtCz62dID+rNHP6GsQwGxR1DX7ftbc1QTClu9zBsjl7284P4JI2AYBg1Hk13l6kZi&#10;ksJeSp+7ivn4Aw3HUlIm3l54Sm8tPqcrmys0WsjSUCFH63sZyQ8seghYpT2i9TkpMWP6pmTv1sJK&#10;zh9lljyDc3t8a2DG0x88nFwCyUgfRQKhthmsmDXKRmMuP1Bs7UICBweB1b0d2ikXHK5u652hixQQ&#10;/fBJMIlI3DMbedFGwoDAaSWwI+ZD31/6kPhshF/zpYnbNJv0r1h9INpP11JTntFz//LR1gtPf349&#10;GIMTRHF57GotPfIb/Ej+rHKTcdnUja7jNEIR2k6PSOGnMpuS3W75rdm3KSbCOM1MUo7DeZ/t28U8&#10;7VaKzW7B7YQR+HjrJVk+8vT64Czx/NZu7gxeoKjHmI/9P9le8NV32+PGNQicVwK83viLVX/9zKdH&#10;ronxbmuVKJN9g/SFiVu+Ub678ZRe5tZ9+2/ncauYoz+f+xXxbyfmM+M36Mszr7ctVyfxderXzG5I&#10;QYzEEBkncG0uEmw/3+ZClGsVqSx1i3NeUlbTV1tNxgBGk/m/O4NwAQEQAAEQ6IbA1l6OlvKt53aN&#10;OF8bOxnfGMM++rFKTawvBMONrNd/rWqTvk3yAQsIgAAIgAAIgAAIgAAIgAAIgAAIgAAIgAAIgAAI&#10;gAAIgAAIgAAIgAAIgAAIgAAIgAAIgAAIgAAIgAAIgAAIgAAIgMBZJnAjPV0vXi4Wd52NTRb39f+t&#10;CXlFmXJzXYAvcmu0Wy21RWSYJk04zl8bk9fFGdvWZ/naRoibIAACIAACIAACIAACIAACIHBGCAQD&#10;AbqSmvQszfPsKrEcsG6NxeeMFZsXQr6KU/YWS4ReTh/qjR8RMnNTQqYmDAiAAAicBgKJWIJur87T&#10;zM4mpcU6WVDIsUoW3fJNP9meJ5Zx1TA10V5/98W7xPKiWxleL5vMbEm3QxduYb1MInK8lgv93rIh&#10;5wuybK2qqPtHWW8Z4dwfjvcNHG8BkbpEYCQqy0bNRd3yjgvb3nUrRfrKslDYlNbe+4Wcem5TwuJ5&#10;ubi9Tp9//gnd3Fwlfi5gzg+BtBgTf3n8DsmSSP2Xn+WVpsMnc1w9Fkt7FmSt6F9PhhmKSvEFamXJ&#10;flRLqCr31zXm6pAR6zcNHg/krOb52+5L0sLgKD0em6bg618nuvia32jhDwRAAARAAAQ6IhBIj0r+&#10;+8slCog5qB/D/ti/3QQcsvft91Re94djQteCXJZm6T3LrdT3rDzcWWx2W3Ibjw/QYDQhufXCwmN5&#10;r3HdekSWAVlPN+ct67IX+TvJcbBOwZ+sf0LPC2u+s2kI2l8av02fHrniGWZld/tI6+qeCZxAD1s+&#10;9A0NRvpPYM7PXpYuJfb1xWRj7rlbqrS/D29OrC2ZHro1N4pZWtxt3l4MCz2EMYdMWWO6e50rXrXA&#10;+jS+NHGHEiG3TjSvsPb7M/3DdKkDfTr2sJ1e8/x7Ij7oClYKR6gcDEruls92mdd6+ouybq+KkLfP&#10;cdrNJR/9mN0/rkHgLBEYE+MuL8P7krWamdtEX/vHRLe/SJQWbTTrjBqd7T4Le1mi5+8TCR1SdSP0&#10;ipkrT7uPr4OQ5uJDt2+hc+t5btXt7nC5mBil4AnUEeLIZs+tl330O/zNh7/zwIAACIBApwQyPuZh&#10;PC6F0Ufgmo+9eCXRd/PYvpUxksPSLcuhd0u6CQsIgMCJImDlxH4s5zs7db3rPBqsa3dA6Ny1m6XH&#10;dhuuQQAEQAAENBLgM+mhC2Kdx2ZqQg+6VcOc3oakfunUHcuOzm/JzjCwgwAIgAAIgAAIgAAIHB+B&#10;ZmM1M7PuO0NOv8e17893huHxWAgYKfmsXC/Xvi3nd2yxz8iYvHYs5TxtiQYc9cL5d77T3ZaptjYv&#10;9jXI+5yCjnl1J3EHBifI6JfPDNXmH3QSxYn3ay584sqjIfZkwHgTMJJyG8MhOmlnnH6dbZZ3Dnrn&#10;I5Dib4Xy7vBevZe9y2X7mGrz7mc5OHOzdaCwfH5P1B5Z4hwsDAh0RUB8jw9U5TOWZvR07l9fK4l9&#10;gm1MzSlH9VDcxH4oDXJ+2mSPwuK9j1x9i6I3PkOxO1+g0Pildt5P3L3yy3uuPEVm77jc/DqEhSwP&#10;59nhSpM0/MbXib/q6kuyHOOyo5Slk7RPu99APEFGRD6/UOtgvuxV/srcfclLeFrISHacC5A82CzB&#10;AfncW23H/9koWzS4BAEQ8EHANR4PhsjoO73yWSwhk2I5L/Y4tTA1p6yLYx5TtMgmnEEABEAABEAA&#10;BEAABEAABEAABEAABEAABEAABEAABEAABEAABEAABEAABM4oAWgYP6MVi2KBAAiAAAiAAAiAAAiA&#10;AAiAAAiAAAiAAAiAAAiAAAiAAAiAAAiAAAiAAAiAAAiAAAiAAAiAAAiAAAiAAAicLwJ9oSjFg0KB&#10;dxsjRNBStlZs46P1rfVKrvXNV3cigRCNRE+v0DDPAsIDCIAACIAACIAACIAACIAACIAACIAACIAA&#10;CIAACIAACIAACIAACIAACIAACIAACIAACBwjgVgoQr979TMUEcr9OjXLhS365w/+mu5vzHUatO6/&#10;Zpp0f9M77IBQanwh4VZ+3lWiCKSVwEg02XF6YSNI15MTHYc7LQGGYzKTbCwuZT0plMLvlApUgQJK&#10;iYsOS23xEZFlSkkZ0zcke7eWDzefi92WTs3l7tjeGLpEoUDQfQMup4aAIZTJjsTTnvndKO+S0T8g&#10;+TOzG5IdFhBwEvgks+h0ctmDRoBuDc643I/Lgfeju4xQyhypVqivtL8HfbdScnmBAwicBgIZ0ZZ/&#10;b/lDKplV39n9wvgtupwc9+2/4fGtYTFGEO+3l3mUWaasyFfPzJRjLLT6gizx/qo25uLjno7LPtlZ&#10;oGdJeRyeKJcovVdwFeXt8Ws0nWw+/0xG+igl/rzMQg59uhej476frxTpaW7VMxupcJwuJUZd/vis&#10;02uDsy53En3cSC5Dby48o9/7+Bf0xWf36f2NZ25/cAEBEHAReJxZqq+HuG44HMbEfOti0v1eOrzR&#10;9fQUvTbU5D11enxl/9HKPdosZlvc9ee8WNikfzP/Hu3Vyv4CCF8BMYf82oU36e2xq77DqPAYvv4O&#10;RT7zdyl083MUnLhKwfHLKpJxxVlbn6PKw7+l8vt/SXs//hMqvfddlx+7A7e/XqbcZGxmRGJSMEv0&#10;AyqMVXbH60xbRbqIEwRAAATOK4F7Gy88ix4Qc+nbIxc9/enwEPbZjxni261kHN8tpHuwgAAIgAAI&#10;gAAIgAAIgAAIgAAIgAAIgAAIgAAIgAAIgAAIgAAIgAAIgAAIgAAIgAAIgAAIgAAIgAAIgAAIgAAI&#10;gAAInHkCV1ITxLIkTCGTZjciy3BICVlFDcPn9JqZ+9vzzZwlt+ndAgUc58h7JXdHSggWEAABEAAB&#10;EAABEAABEAABEDiFBK6nJz1zXbVq9MKHTKNGRCzLy1x8SLVf/L9U+bP/kaof/aBxS8mvKWQjzRfW&#10;aXpnU4p/I5Gmcih84HY5fXblAR8UEhcgAAJnhoAh2i+zLyWVJ1V0y2IsCHlDc7m1A39/s/BrWt3d&#10;PrA3uxjLZyhs1qRboYt3JDssx0vgQn9zmZH2XG2WcrRbPZR5+0z01c1kVNnD8PXrQv4nzMkiMBqX&#10;3/WcQ64/57aWXe8q0wtCfpzdOMdLfK8qZLOxzDiY80Vgsm+I3hm51lWhx+IDxLLqT6Jxvk/N8pit&#10;7FHRp0xF0yF/PCDkJRm13skuDjnkBtZ8yAVuViZ2K1hlT10RUSEnKhGWZRe2ig/uIAACIAACINAN&#10;gUBKnsvwiIH1VPkxCeHPOcIIpLzlNPuJuxs/dwa95TzyuuQPFn8tzc1apXVrQI2OFZYDOeShP20v&#10;HBH7chxyj3PyXKFVvs+qe1Wsi/xw9T4t7PrnwPI/vzr5Wl0Xx0R8sL7fqR0fU4zOlne32nk5U/eY&#10;ab7q/b4PRvrPVLlPamFmX+mfaLbGkCzu11NFyDpf8lhH/HDzRcsiTmfc74/h1P/SMnR3N6LBMH11&#10;6jWxjuGt26ZZCmGxR/FzYzeb3VLmdmtgumncuaisF2Zvu/n+SGfg5/lVSjrWibMxOa6xWJr6Q5j7&#10;OdnBfn4IsL4PL7O2l/Hy0tP7RiBAxtgsGW/+Nhm/+58R/f5/TkYXupUPMjV+RSgCkXWBmgsPD26r&#10;vLBYF6rdJIdpKxwiXnPzMt3oNPOK8zTcv5Qc88xmVaw7zhegD8wTFDyAAAi4COyU3ToKnZ7SYXm8&#10;6LwPe28JsE73wWjCM9In2eXWfkT/Kpnc+VlfkMoNCwicQgK8b9Zlpq67nDpycK63iDUEay/fURTw&#10;DAIgAAIg0DsCwQu35cgqJaquPJXdYCMr617nMJzjXHACARAAARAAARAAARA4MQQCfH7NoWfYzLjH&#10;dK0y7PQbSB/fvr9WeYT78RNwzQkKGbIc5xu7zaXrO7bQ821E4t1Gd67CGWl53y8Xvtmcrhso1fkH&#10;rmDBmaPt3QrOyPPy2sozsqplVzqn1cF07skQ+7KN5NBpLY7WfLvaGJF6J8+y06/h2BOvszC8p8hI&#10;DkpJmpnuzpZKkWi0uN5/sV/SGGm9l94Qe91d5gy9266ywUEpgUDRvY/Cip7O/etrpfb7HGtiX6Js&#10;LMnay3OwUsTnxFJ5eU8qqRHrp+CY9zkjKZDNEhBtYWhC7P20mfLcfZtN3WX5pTudsPN7h7rkT33M&#10;gQF5D2htZ60nZapuLpGZl+XChGfv+o7bOfe2SrtklYu+w8MjCICAfwLO9z44MH5iZW34KdXmXpaK&#10;bcbbpmOMYdWqfqKFHxAAARAAARAAARAAARAAARAAARAAARAAARAAARAAARAAARAAARAAARAAARDo&#10;CQHnzrieRIpIQAAEQAAEQAAEQAAEQAAEQAAEQAAEQAAEQAAEQAAEQAAEQAAEQAAEQAAEQAAEQAAE&#10;QAAEQAAEQAAEQAAEQAAE9BNgxZ5eJlPzVojdLI61Sq6Zs+Q2FR+kgGFIbrCAAAiAAAiAAAiAAAiA&#10;AAiAAAiAAAiAAAiAAAiAAAiAAAiAAAiAAAiAAAiAAAiAAAiAAAj0jsBUYpj++PZXaVr8dmoqZo3+&#10;ev5D+u7L92ivWuoo+OOdJdqreSu3f3340qlWPNgRlDPmeSTivf/MWeQbyUkKB0JO5zNjjwbDlIr0&#10;HZQnFzu8ZsdUcbd+b6OYPfCDCz0EagsP5IRCETJGZ2W3Lmw7pQI9y654huwPxejGwJSnP3g4+QRG&#10;4ynPTK7v7ZBLsXVm3TMcPJxfAvlKkRYKG54Arot2JCbar5NiDLEPPBGO1bNze2WOvvXej+jf/dVf&#10;099//8f0O/ffrbvXLJN2K52NI09K+ZCP80sgV9mj7y19SMVaxTeEz43dpGupSd/+7R7joSjdHbxo&#10;d2p6bZFF720+a3qvG0dj6roczBRK0ld7F78c+aGttvjJoYWvuF3rcly2Uy7QuxtPaTE9IscpbNM7&#10;crs6Gk/TZydvuvzZHWaS7njs9/l6ISfH67wP+/ETuLczJ94WyzMjrw/OtlyPuJGeon7xbtrNZ188&#10;pG9+8h69tvySBvcKNJnZEs/DGq3tZezecA0CIOAgwOuLH2z461/eGXX0TY647NZPj1yli4lRu1PL&#10;ax6Tfn/xIyp0OS59nFmqh69atZZpOG9ExPrX7136DF07AWsBwfHLFHnjqxT70rco/m/9pxT7yh87&#10;s6vEXvnk51T68bep/N53qXz/p1R7/lHbdCJB7zXDck2MVxzGeDUnaThb5WLjsre/Zfc5W2favU0Q&#10;sYEACIDA+SVQM036ZHPeE8C1wZOzVhY0vFW6VUQ/ZoTCcrnEWMmq+l9/kAPDBgIgAAIgAAIgAAIg&#10;AAIgAAIgAAIgAAIgAAIgAAIgAAIgAAIgAAIgAAIgAAIgAAIgAAIgAAIgAAIgAAIgAAIgAAIgcNoJ&#10;8LmqS8mxejGyDllFyVeyivjmk8wymeKsnN2sCfkmfuQY3d1znLkSsiKMSf/n+exp4hoEQAAEQAAE&#10;QAAEQAAEQAAEzhqBIaHbfTjqLV+X5Y/4NbXv/TOq/eD/JPPRL4gKO1RbcMjd8huRT3+rYn7IMtM+&#10;mLlCj0cmaTe8L69wcUCWRX0lNeEzRngDARAAgZNBIDwwLmUkWXLLAGIPDzbn6v7eW31Mj3cWpTDN&#10;LCN5h+w4sV4Wmmkvp7BZPHBTR2A0lqZowCGjo0ly869k+VqWRQ8yC018yE59wShdTsvPlewDtuMg&#10;MBKV5X1Xxbr53qvxTCM/ITGmqrDM1A4My59bKmxJIaZ3NiV7IRKlobGrkhss54fAzfQ03Uh1rjdg&#10;XLRRJ9XEghFKhWXdGM3y6leOas0h54/jCvrQP9MszWZuISED2m5Mm44Pu7uf66zl+B7WJJCfuV+T&#10;YHACARAAARAAAd8EnDpqOKB974dXRHODI7Qd7yczEKx7bRafVxy9uj8mZPr76TvXi445dpMMxMUY&#10;ZTbpT450k+CeTqx/oK0R8/5iX0L2kpfnCvLNs21j+c5/tfoxrRR3fBc0ZATpt6beoJn+/TXnkHhG&#10;J/sGPcMvFOQ5mGeAU+xhp1Lw1IyQELrLzrLevpNUff1iLjMaS1EhEqOaaAPsxt4uvxR6JloZ3pe3&#10;uNv6GZ5yrDHQ4CQZce/vTa3S8+s+JL5pfW7shl/vkr9PDV+lPof+DcmDAsuFxAhxP+A0uVhccqpl&#10;vXXAlMS3MF7raeiAbETgjOtSYn8/ZuM+fkHgvBHgcZyXyVZ2xfdlbx3DXvF0e9+INl+/4vf84+05&#10;+tHKffrp2if0QrTTzr3TnKbBeq7GLknJm05dWNLdHlmEDgxrff+b1EGMUzfoWW71wNrqgtvCifhA&#10;q9tn2p31t441WVONVcrUb/v297xNv3ymAaFwIAACRyLAuqS9TCosjz29/OP+0Qmwvl0vsyjG9nvV&#10;FuORpLznjcQYwdqFDngvprgPAieBgLnwUM5GX4qMgSPuW3Xq2+UUlh/J6cAGAiAAAiCgjUBoWqxP&#10;O9bdKy/va0v/tCRkZtalrBrcJzr2REoeYAEBEAABEAABEAABEDh2As69es4xXasMWuLcipmT95c4&#10;42oVFu7ni4CRGpELzHLEckffx2hxHDl5343BczcYXwSMfrHH4tWe3UYAMyPzbLh3+ludk+fLgeFp&#10;Coj54VFM8MItObjYD2otP5XdTqnNKu+59mQY0zjz67c66+sOcfn5shxtQ6u4rNIukeBvN642y35T&#10;w3UwLbeZNcdai4YsdJ2EVatRdVH+jhGcuSWW1AKt4wxHXfesSsnlBgcQ8EPAKLv3UZjRfj9BT5Qf&#10;lhuwVmq/T6AWkN8rece4KI7oJ2G6I8BtWWVebsvCF++0b8t8JBWevSP5MnfWqJaV51OShx5Zyi8+&#10;lmIKjl6gAI8DYXwRCKbl82B+58tekVde3nN5cT4jLg82h+CA+8xAbdt7P68tClyCAAj4JOB870/7&#10;2teiYy3PiaHmHLtjTOFEBDsIgAAIgAAIgAAIgAAIgAAIgAAIgAAIgAAIgAAIgAAIgAAIgAAIgAAI&#10;gIBCAvLOOIUJIWoQAAEQAAEQAAEQAAEQAAEQAAEQAAEQAAEQAAEQAAEQAAEQAAEQAAEQAAEQAAEQ&#10;AAEQAAEQAAEQAAEQAAEQAAG1BIajSc8EMlVZMLBnAOHBFEI716t5T69TfUOefuABBEAABEAABEAA&#10;BEAABEAABEAABEAABEAABEAABEAABEAABEAABEAABEAABEAABEAABEDgaASSkT76g+tfoC9M36GA&#10;UxGej6jncmv0J49/Qi+z/hRystLfX28+94w5FozQ9YFpT3/wcDIJDEUS5FLW3CarYSNI15OTbXyc&#10;jVujfYcKiXPRuFSoeKVMQaGUeWOvvVJsKRAsRyZgWSZVFx5K8RiT18gIhiS3bizvbz4jy0fAN4cv&#10;UbCL9tdH1PCimYD9HW+V9PpehozUiHTbzG5IdlhAwE7gUXbRV1vy2sgle7ATcZ2IHPZ1UaFguTE2&#10;iNQqB/nLVzrfj34QGBcgoJlAvlKkv1z6kPZqZd8pf3b0Ot1IT/n238zjncGLxPMjLzNf2KA10c/0&#10;xExcIQoEpaispceSvdcWHpeZi4/kaCeudjUuq4m4frR8n/g3H4tTVvzZzdTO5oE1JMr525c+5Tke&#10;m07K/fdBBLaLxTz6dBuOE3fJ7/DTnPfaRSocp0uJsZb557H7m0OXpfurqUHJHjZrNJbP0HsbTyV3&#10;WEAABGQC97Ze+upXZ8U7ORY/XFORY3HbDMOgL0/eJT/nIzk09+1/Jfr4inh3OzHvbzyjn65+Isbr&#10;fmb/+zEnwjH6g6ufp6nEcCdJnTm/Rl9KKpO52349LBIMS/6bWcq2eUbjvhGJNS73f8tF2d4jmyX6&#10;GJcJe4/fXGHgAAIgAAIg4Eng6c4SFave8/LXRi95xqXLQzAQoHCg/TeH+mgi5O7vLB9l1VUOpAMC&#10;IAACIAACIAACIAACIAACIAACIAACIAACIAACIAACIAACIAACIAACIAACIAACIAACIAACIAACIAAC&#10;IAACIAACIKCfwPVXZ9WdsoqSxd2DzBTFGbmF/OH5ab5xb2v+4H6rC0NIgRjeWpFvj1wgwyEXSfYA&#10;GwiAAAiAAAiAAAiAAAiAAAicLwLXB7xliLHsr0y54AuMMXlV8mdtClmDeznJrZeWl/m1enQLg6P0&#10;i8u36M/e+iL967vv0LPhiYNkhmMpSkX7Duy4AAEQAIHTQCDgkO1rXy+z55/l53+4/ox+ueqQc2j3&#10;ZLu+N3WJNn/nP6Do5/+AgtM3KMhyqtFG2ggd/2VAyBib6feW4cXyOdks7m5Rzofs25vp6a50NBw/&#10;kbOdg1goQiy7zW5eDI3Ro9EpevfCVfrr66/Tg/ELtFnsbDy1urtDVetQ7hzrBhjP7diToaX0ME32&#10;yXImJQ+wnHkC74xco4n4QEflHO/Qf0eR98CzH5mOa0V/so3NUNSVo2AP5SWFqrJ8v5pN1rkrYQ+H&#10;rFXy8EG+ZVd6RgQPIAACIAACINCCgJEcInLoJUoW/enpyMb76UfXXqe/eP1zFP5H/z31/dF/S0bS&#10;e17UIis9cb4zeKEn8dwQ66/d6Mvzm7if8U/GuU8mK+/B8ZvWaffH+4++v/Jr2iz5n19FhJzNb0y/&#10;Sc5x8Ey/t06HhcImsR7D82C2fXw/GIz0nwcUJ6aMLPOexBpT3vH+p2zt8pxYW2JdJ83Mh230b8Yq&#10;JRrald8jY+pGs2iUuF1LTdL1lPe3LXviY7H0kXXq2OPze83tf2N/pD1MNiZ/s4qJ72j58uF+Sbvf&#10;xvVcfp1MoSsgWZL71pwtLt4vOZsYbQTBLwicSwKs+yoVlt8xCYTom4eFnp29975DpT//n+ikyMZe&#10;F+tV/3Lub+mDref0srBOz4TeoR+vPaDvLX1EZaETz2Wc7W5BrHft7H83d/ntlcOK0E3k7Dcmr9ML&#10;0T55mUvJMdEtNTT7efk+e/cvJ8frhXpt6QX97r1f0j9494f0hx/8hD7z8vDb3pL41lNqoovk7NFA&#10;iUAABHpJwM9ernS7frGXmUFcBwSuiTNSXr0e6wF73kLPYNM1sdz5XMs5gIoLEDgNBKoVMleeyTkV&#10;4+Ujm+Fpoog8x1Gtb/fIeUYEIAACIHCGCfBe28C4rOe58vL+GS5xd0WzsrLecyOFdevuSCIUCIAA&#10;CIAACIAACOgjEEjLe6HMjPc3QM6dldsmMg/PrbCb8zwcu8GAgJFy7wd1zh26oWQuPnQF07mPyZX4&#10;KXMwxN4mw3GGtSf1IvaWmUK2gN0EL9y2W7u6Dk5dIwrKutObPQNdRX7Mgerrvo49GXiWO6sUZ//j&#10;91lu5s8ZV2c5ObrvgGMtxczIay1HT0FdDFXeXyT2mNpNYOaW3eq6Npqc36OqHIcrEBxAoAWBQMm9&#10;F9c8hTIUMpVdKptN9g3ayl0LBGy2JpfYi9YEij+n6vJTsiry2d/w7F1/gdv4Cl+847pbeXnP5dZL&#10;B3M3S7WNBSnKZvmQPMAiEQgOiHMZNlMT30B6cU6o7Kj7wMA4BR1jc1uyrstg2v3tpZZRvI/YlQs4&#10;gMD5IGA6zmEGHetop43CYr79/MI1xnDMVU9beZFfEAABEAABEAABEAABEAABEAABEAABEAABEAAB&#10;EAABEAABEAABEAABEACB00XAY2fc6SoMcgsCIAACIAACIAACIAACIAACIAACIAACIAACIAACIAAC&#10;IAACIAACIAACIAACIAACIAACIAACIAACIAACIAAC55nASDTlWfxMzS1I1CvQdrVAVUsWju8Mw8pE&#10;p+KDTmfYQQAEQAAEQAAEQAAEQAAEQAAEQAAEQAAEQAAEQAAEQAAEQAAEQAAEQAAEQAAEQAAEQAAE&#10;FBAwDIPeHr9G/+DWl2kk7r1vyJmFYq1MfzH3Pv1w8ddUqbVX6DsvlPHtlArOKFz2u8MXKeil/NcV&#10;Cg4nhUAoEKSBcL/v7FxPTlIkEPLt/7R6HIsPHGQ9G+s7uG5cpIRy7/W9TMOKXw0ErI1FoqLcJhlT&#10;N46c8mYxR3P5dc94UuE4XU1NevqDh9NBYCSe9szo5l6WAg4l2FZ+h6xqxTMsPJw/AlWzRk+yK54F&#10;Hxf9y1As6elPt4f+cKyeZCkYlpIOWhaFXo0ZC+WidA8WENBCILNGVqXUUVKFaon+culD2hW/fs07&#10;I9fo1sCMX+8t/YXF2Pqt4cst79tvvLvx1G7t+toIRYjGLsnhlx7J9l7btpbc47Lp7sZl7288o+1y&#10;/iCHiw6l9qP5LIVf9b1fmr5LA7HEgd9WF9OJkVa3Dtxz5T3K+JjvHgTAhVYC93bmyBL/vMzrg7PE&#10;6yTtzOXEGA1EDue8y+khMh0BpnY2aa2YIV4HgQEBEHAT2BN96sdbc+4bDheDDPr06FWHq7eV16a+&#10;PvMm9YWi3p6Fj61Snn60fI8sMVb1MjXLrPv9aOuFl1fpPq+7/jtXv0CDPvodKeAZtATijvmL6EOt&#10;NuvKkaD3umHZbLIuHYlL9KyKovmHY15jRGKiL4H6Hgk+LCAAAiDQIwIfr7/wjGkg2k/TSe85nGdE&#10;PfQQDgbbxlauVchq1t9h3bgtN9wEARAAARAAARAAARAAARAAARAAARAAARAAARAAARAAARAAARAA&#10;ARAAARAAARAAARAAARAAARAAARAAARAAARAAgbNOgOVJJIV8mpxDVlFfpUwB8/B066OMOKv9yuQr&#10;e0LuzVrD2vL3tpAPZWTlc7CB6Zst/eMGCIAACIAACIAACIAACIAACJxHAleSExT0IUPi8c7hvKwd&#10;J2PKPe+ylh63C9L1PZaj0kwu6nZfkoqRQ5ksV9ITXaeBgCAAAiBwXAQC6VEp6f5ySayX1SS3huXn&#10;yw8al56/n528SZcv3KXoa1+m/t/7T6hP/MGcPAIX+r3liqzu7VBJyPN4sLPgWYCQ6Ouv9w0LGWSH&#10;a66egeBBG4HRmCzz+72L1+mXl27SJxMXaXFghHajMVovZjvKz3xBXhufyG1T0FH/hdGL50JvQkfg&#10;zpnngJBL+uXxu8R6BPwYlh9sl1PqJ4xuP2OO96lZ+n71ZJhN5DwGa/7lNjdL2+4WEt+77KYWcev1&#10;sN9vd50zvWUQjkQ719HTLk3cAwEQAAEQAAEnAUOMFYzEoOScKu5Kdi/LraGLFA9HKZAYIOOYdbpd&#10;So1TLBjxynLb+ywF/kZ6uq2fo970M/7Zisi6VCi/edRkT134QrVI31v+iHYqsv6udgWJi/r/5vTb&#10;NBxzj6Nm+obaBa3fK5mVjudynpGeUA/bZW+ugzadBye0GGcqW7OJ/bXFXEye7yWF7sCGqQh558u7&#10;Ww3rwe+GWINYbOLe8DC1syWk6svG6FLnihyLf9tnR6/TcNQhA75FcJ77fn78pqdujhbBj+x8Iz3l&#10;4uWsl5DYJ/l8rb0enudiv2SwVqMFsVa0Kb6DlV/JAc7a6ni6f5iiDv1ZRy4AIgCBU0hgrIWOxcFC&#10;jv7wg5/Q7zx4j5KPfknWxjzR6vNjL2FFfPv5a6FDhH+dhvUB/WrzidOZaOq6221Zsc4t1oERta1f&#10;Cb1fK8kUsY5nL3MlOe7l5Uzf536ZddL0l4o0tJun8Ku6ThUP1wdZ19RLHzphzzQoFK4rAvztr1M9&#10;hV0lhEAnjgDvmcqUD8f3rTLIZ3Vg9BLoE2tbU+LbvJd5ml1u7iXlDmvlzt9aTnM4cAWBE0xgTcwt&#10;nLrlprrTUWsvZV0/3OQ1uxPR8lOymswfZE+wgQAIgAAIqCIQunBbitoU+uPNLMZrdiim81y/Q9+6&#10;3S+uQQAEQAAEQAAEQAAETgaBQEo+w+Yc07XKpZlZd91ynodzeYDD+SSQ4P128o6jXqx9mwsPZZ59&#10;aTIGzvf3aRmIty3gmLP5ff/bxVybf+C6Hbxwy+XWqYMh9ikEJ69KwcxFxXslpNTUWSxnOcR5JmNs&#10;Vl2CZzBmIyWfx7V8rtdYjnUMRmMk3d/rdCILDMj9slXYIata0ZmFrtOqvLwvhxX7N4PN9jnZfYXd&#10;+/UtIX8SBgS6IRAoyXvaLRGJdYQzm93koRdhVksZz2hqXjKCalXPOOChOYHKy3vyDdGWhS+45SjJ&#10;nrxtoeEpCvQPSB5daUl3j25pFn9k9u7RIz5HMbjmuKJPNkXffBRjijMd1ZUXUhSR2TuS3cti9Ilz&#10;To5zA7Ud9xzdKx7cBwEQaE/A3M2RVT7c782+AwNj7QOd8LvLHnsRzSZnenl8bomxBbdfZiEj5Bbx&#10;KAsGBEAABEAABEAABEAABEAABEAABEAABEAABEAABEAABEAABEAABEAABEAABHpPIND7KBEjCIAA&#10;CIAACIAACIAACIAACIAACIAACIAACIAACIAACIAACIAACIAACIAACIAACIAACIAACIAACIAACIAA&#10;CIDAcRAYiiU8k83VSlQTSnk7MWuVnKf30ViaIg6BfZ6B4AEEQAAEQAAEQAAEQAAEQAAEQAAEQAAE&#10;QAAEQAAEQAAEQAAEQAAEQAAEQAAEQAAEQAAEQOBIBIbjKfrWzS/Tp8avdRXPw+1F+tMnP6GVwnbL&#10;8L/eeN7yXuNGUCj9vTN0sWHF7yklMBJN+sp5yAjSjeSkL7+n3dNIX/qgCLlY/OC6cZEs7tHGXrZh&#10;xa8GArWFT1ypGNM3XG6dOry38dRXkLdGrlBAKN+GORsEUpE+igRCbQtTMWu02+fco2uR6aGstm2k&#10;uHlmCTzLrVLZrHqW71Z62tPPcXhIhPf7ulIo7Eo+Wt0vV74iK552eYQDCCggEPj5n1L1X/wPZP3V&#10;/07WJz8lK996/sLJ71ZL9L2lD6lQLfrOzZtDl+huD+c011KTlBb9jJfZKGXpZX7Ny5uv+8aUY0y0&#10;KxSj76z6CtuNJ2vxkSuYKw8uH26Hpd0tur8zL91YHBiW7AGyaDK7TZfTE3RnZFa618rSF47ScMx7&#10;jrOY22gVBdyPkQC/v09Fv+plkqLvmk2MeXkjQ4zh3x66fOCvLPq6jcThfI9vTGc26/ff23xKlmUd&#10;+MUFCIDAPoEPxBph1ap54rg1ME081+rG9IWi9PXpN4nXnvyY+cIG/Wr9SVuv5VqF/nLhA+Kxeifm&#10;YnKUfv/KbxD3JzBERl/KhcHabb0m5qcOyzX33MmIOHiX/Y/nXBls42A5443sz4XaBMEtEAABEACB&#10;LgjsFPPkZ851d/RSF7GrDeK1bsypVwNu1W+WGHvAgAAIgAAIgAAIgAAIgAAIgAAIgAAIgAAIgAAI&#10;gAAIgAAIgAAIgAAIgAAIgAAIgAAIgAAIgAAIgAAIgAAIgAAIgAAInF8CfKb1enqKVlKD9N7MVfqb&#10;a6/Rv3rts/T/fOrLZNr2oS+K83F8Lp7N/e15cZra29zadct76OZ8t3dK8AECIAACIAACIAACIAAC&#10;IAACp5dAJBiiS0lvmURPsitk+tDxbowIuYFRWZaKteSWv9ULYqt7O1T0cV75cmq8F8khDhAAARDQ&#10;SiCQGpHSY+nOydLR5AtdHZiiz0zelOOF3GiJx0mxTMYHifUYtDO8Rvrx9hytFnfaeavfuyrkfYYf&#10;/ZyK//yfUvXH3ybz+Ydkldzrp54RwYMSAiMxt8wyZ0IbxdYyzJx+2b5Q2JcV2bg3tSPba+L5ik/f&#10;atzG7zkmwPOBr0685il3nhGNxQbqskpPMq6xuCw3tVleN0t5qgo5+l7GbCJXMfjqW5VXWK/7hpDJ&#10;HnDIZa+F5XmUVxyN+xUh83KP3HIKG/cbv0NRp96Axh38ggAIgAAIgEDvCATSo1JkyQ7mHQYZ9Mbo&#10;oUx0KaJjsPCcjOVGH8VcSIxSfzh2lCg8w3L8/aH2aWRjjnFGpURWseAZ91nxkBX6Yr63/BHlWujh&#10;mNrZoN94/gnNbK9T6JX854Rg+s2Zt2kg2t8UQ1zIBfejt25B7Hc6D2a7nPcs5mAY41FPSD30wG3D&#10;qFhvcL7/rDvQbl7k1uzW+vUHm89dbnaHhn6KAzf+JjR8tPbyIC6fF0Gxr/Ark69RNODWFeWM4g2h&#10;Vycdaf4uO/2qsHNdzPTLa705x3c0Tndj4wXVWnyH432T/E2sFgzST67epe/cfYe+LfZX/slbX6SF&#10;gcO4r6QmVBQBcYLAqSMwHh9ommduE8M1eU1I1Xfsphlo4fgku0wls7WMbtYZkinvSqGNxJD4aCTr&#10;qaKlx5KfnluufppC3/onZPz2f0R098tE1z9Lz3yMddJizWvIp77fnuf5hEQYDYZpum/I1S/3i+9+&#10;hmke5PJ5h/phDgLi4vwRYN0xc/eI/vbPaO///qdUe/c7548BSkw5MddtNX5s4IkHI8RtEIx+Atd8&#10;jM23ywXaKuVcmTNYH5RzzpCVv/W6AsEBBEDg2AkYy47xOOt9H+/RevfU9f3yBYSOwomrZLzxm0S2&#10;ceSxFx4ZAAEQAIFzRiB44barxBWeo8HUCVhiT5aV35ZoGI790NJNWEAABEAABEAABEAABE4EAee+&#10;PxL7y8xd7zMsZmbdlf9AyvEd0+UDDueRgCHOrVBC/pZvZY+2t86qlslalfc5GdM3ziPeI5XZeYa1&#10;2XvdaQK1hQdykFg/BUZmZLcubcEZx7x8N0Pm9kqXsZ2MYJbYM2Y51piNyWtk8JowjG8ChqP/sQrb&#10;xOsUXsbMOb7DhcJk9Hmf9fSK9yj3Ayl5Pz7HZWbdfe5R0lAVtvLyvhR1YOwSGVHx/bOdaXJ+j8ci&#10;MCDQDQGjJJ+RsMLi+TuF7elayXssXrPJaG3Kyoccnqbh4EjlObktC01coYBzH0eXnMKX7kohK0tP&#10;yKqUJbdeWsqOdtkQ47Lg2IVeJnHm4wo6zslxgc2do/XLlTkxXnacGwjPys+GF1iW4RwckGWF9WIs&#10;75Uu7oPAeSPQ7L1q1i6cFi5be7kDue6t8sxyaJxm+3/9r2j7f/kvaOef/Te083/8d2SV5bNpTv+w&#10;gwAIgAAIgAAIgAAIgAAIgAAIgAAIgAAIgAAIgAAIgAAIgAAIgAAIgAAIgEC3BNxfrbuNCeFAAARA&#10;AARAAARAAARAAARAAARAAARAAARAAARAAARAAARAAARAAARAAARAAARAAARAAARAAARAAARAAARA&#10;AASOlUBMKFPtD0U985CpdSbYaq3iLbRzOi4Uf8OAAAiAAAiAAAiAAAiAAAiAAAiAAAiAAAiAAAiA&#10;AAiAAAiAAAiAAAiAAAiAAAiAAAiAAAhoJxAUCnc/P32H/t6NL1Iq0tdx+rnKHv2r539Lv1h5SDXT&#10;lMJv7GVpqbAluTWz3Bicplgo0uwW3E4RgeFo0ldurycnKBII+fJ72j2NxlMHRShEYlQTym3tJlnc&#10;pUy5QOVa1e6Ma4UEagufyLEPTpIR9/fsygEPbWt7O7S0693WDUYTdCkhKzc+jAVXp5XAaF/aM+ub&#10;YXcfZ2U2PMPBw/kj8DCz6FnoRChGM33Dnv6Ow0NC9HVsyiF3Px+pVur38pVi/Rf/gYA2AvltMnKb&#10;RJaYq6w9J/rgL4jm7rVMvlgr0/eWPiKe5/g1rw9epNcHZ/169+UvIMaNnx656svvexvPyOTyHdVM&#10;33DHsPTI7dYrF2fcXYzLSrUK/WTlgStHa4k0VQJByX02u02/efFNyc3LMp0c9fJCCzn06Z6QjsHD&#10;x9vzZIl/XobfXX7f/Jjp/mEajx2O/RYH5P44LeZ3ieKemOPt0tPsip8o4QcEzg0Bfi8eZZY8yxsy&#10;gvTm8GVPf+08DMeS9JWpu+28SPfu78zTo53m4/C8GA/86/l3aVXM+zsxd4Yu0jdmP03hc7L+5YeN&#10;0Xe4Rtbwb+3lGpeuX0O0zZFg2OVud6iYVbIsua03wvtzkoY/q6xm/mE55jXGq7lQI138ggAIgAAI&#10;9IbAvY2XnhHxeP728EVPf7o9hIPu9TFnHpzfjPi+VS07vcEOAiAAAiAAAiAAAiAAAiAAAiAAAiAA&#10;AiAAAiAAAiAAAiAAAiAAAiAAAiAAAiAAAiAAAiAAAiAAAiAAAiAAAiAAAiBwzghcS09Spi9BDyYv&#10;0sLgKGXj/WQKOWF2wyernmSWic9ZPfZxfm88PkB9q459+uLclzE4YY8W1yAAAiAAAiAAAiAAAiAA&#10;AiAAAoLA9fSUJweWV7aQF/LNPIxhBMiYcsj3Wn4qxKLVPEJ2fvtFfs0zEMtmSUf7Pf3BAwiAAAic&#10;NAKBtFsuIMv27taM9Q3QV2fe6DY4wmkmwHoUpvuGPFN9kFnw9MMebqWniZYeE5V2yXrxIdV+8m2q&#10;/dX/5issPKknMBpzyyxzprpezDqdWtq3S3kqVGV5ZNMZeRy3mhygqSRkx7eEeM5usL6WL4/fIS9J&#10;pbOJkRNPJhmOUyzolo9vzzjLbt3w8U6Zwag9WP06KOZFvTChJnKgzUi8q6izVskzXDrcd250pXjC&#10;gAcQAAEQAAGlBAJpebyQFvLL/ZqrA5OU7EKPnN/4u/F3c2CaxGpnN0HrYW4NzHQdtpOAY/FDOfLN&#10;wuWiTcYZrMviHBieH31v+SPabTOOm91ao2sby/SVJx/Tt97/MX3t6QP65szbxGPLdmamX37em/ld&#10;KJx9zjWhMyTbZHzr5DFwwt5vZ/7Oon1W6IzLRWX9nDGhRyn8SpcSl3lePKNchw2zXsy01UlnCH2d&#10;kxlZZ50xeZ3425BukxCy2f/OxJ22yQ5E+uk1oVvnuM0N0Z/YTTbmbl9iuzmay6/bvR1cv8g1/x5W&#10;Evrhqq/kAQdFHVz0oWvmIFJcgMAZJtBqbFQLBonXRSXD6+bHbPx8826q48/5TX5zXijRk9eFe120&#10;+l6AkQsUeOPrZL7xNZrPe+uvupwc73U2TmV8l8R6fM7R/gfEOmXCVmdroh8uOHSCnMrCItPqCfzs&#10;T4l+9idELz4S3/4KZC4+VJ8mUjhxBHbEfLelEXqNAmLsnhLfBmCOhwCvGfjRYd9S519S1hNonZN1&#10;nOOpLaQKAj0isPJEjmjsEhmh9t+t5QBtbGLthb70x0R/778m46v/Phk3Py/ibq/nrk1suAUCIAAC&#10;IHBEAkFxRt3ol9eYqnNuHeNHTObUBrey4tuYQ9eq8xvyqS0cMg4CIAACIAACIAACZ5hAszGbmfH+&#10;FljLyn6M/jQZYfce/DOMDkXrgIDR47VvS5xbJyGHzG5cZ9vtN3HdlICRcuyDLO+RJc4fdmtYlkBt&#10;SV4vDc3c7Nn+sqCIy2ms0/69dHOxfubTXi5j2iGnwX4T100JuJ5lsT7h5xub5ezLnO9E09TUOnbb&#10;L6vNlXfsPC4wM/Jex8DMLc+Azb6nWNXenN/zTBwezhyBgNhHYzemYx+1/d5JvTZF+7VR8j5PXnPI&#10;aeXyVG9+kapv/x5V3/m3qfba109qEU90vupt2Y7cloVn7/Qsz+HZu3JctSpVFtTs/bJqNVfc4Yvi&#10;HPkx7PuXC326bM1kvtQc/V2nJaq8vC8HEfPo0MQV2c2HLTggy6OpZZqfRfARFbyAAAi0INDsvWrW&#10;LrQIfuKcF3PyWl6zDDYbY4gPwLJX27k0+QZsIAACIAACIAACIAACIAACIAACIAACIAACIAACIAAC&#10;IAACIAACIAACIAACIHA0Avqlmh4tvwgNAiAAAiAAAiAAAiAAAiAAAiAAAiAAAiAAAiAAAiAAAiAA&#10;AiAAAiAAAiAAAiAAAiAAAiAAAiAAAiAAAiAAAiDQhsBwNNnm7v6tTHXP00/DQ6FWooLpLbh2qm+o&#10;EQS/IAACIAACIAACIAACIAACIAACIAACIAACIAACIAACIAACIAACIAACIAACIAACIAACIAACx0Bg&#10;MjFMf3T7q3R7+GJXqX+48Zz+5bOf0VYxdxD+18LNj3l9+JIfb/BzwgmMRLz3n4WEkt4bickTXpLe&#10;ZS8SDFM60r8foWFQPhqXIk8V9/fjbexlJHdY1BCwdnNkbS5KkRvTNyV7N5b3Np75Cvap4StCUbXh&#10;yy88nR4Co/G0Z2ZXuNodSsrNLBRbe4I7Zx6Wd7cpU9n1LPXN9PSJbUsS4f1+rhQKu8oRfaVcOV/2&#10;vxfdFQkcQKALAsbKY3eoqetuN+FSqlXoe0sfUdbHu9iI4M7ABXpz6HLD2tPfmf4RGo8PeMaZrxbp&#10;YWbJ05+XByMhznUkRyRv1tIjyd5Li3H5LQpMXiMKBOvRGtM3Oo7+p6uf0F7NfWbFCgRoOT0oxTeT&#10;3aZoMCS5eVlmHDya+V/Mb5BlORTKN/MIN20ECuKdeJZb8UwvKfqtS4kxT392D2+LMX3DLKWHG5cH&#10;v1OZzfr1B1vPqWbWDtxxAQLnncC760/IEv+8zBvDsxQLRby8ed5a+EsaAABAAElEQVS/kBilz4w2&#10;7++bBf752iNa3t2Sbm2KNc4/n3uXMmXvMbo94GcnbtKXpu9SAPN/OxYy4u51Q16naWciAe9+u2JW&#10;5Sgi8tobVd3jBDlAl7ZyUQpoONOV7sICAiAAAiDQDYGaadKDjZeeQa8OTFE8HPX0p9tD2Ec/Vn01&#10;H5by9moNTXKDBQRAAARAAARAAARAAARAAARAAARAAARAAARAAARAAARAAARAAARAAARAAARAAARA&#10;AARAAARAAARAAARAAARAAARA4FwR6AtFabrffY7VCeGxOGP+aGeJKj7OtN5NTpK1KssD64XcHWee&#10;YAcBEAABEAABEAABEAABEACBs0CAZX+xfCIv88in7K+AU75WtUS05n2W2it9+32WgzWX95ZxeSU9&#10;YQ+GaxAAARA4NQSMpJCV6JDtmyp2Jh+qUViWnfo7l96hUDO5Dw1P+D1xBC4I+Zy9MBxPoipkV20v&#10;S9EZLeSUSp5g0UJgKJqkALFA79amKOSQ5iuyLLBWvhcKG9Kt9G6e+stiPGYzm8MTvsZ/tiC4POME&#10;JvoG6bNt5BkOCt0Tsx3KMz0uZGMxbxn6a0UfejKErN9aQJY7HuiRrL9QxS2zvBbp6wpZzvRuG4Zj&#10;btmIXSWGQCAAAiAAAiDgQcBIjUo+YpUShWoOWbqSj0PLW6NXDy0n5Cou9rNcTo13lZtUuI+m+sXc&#10;XoMZ89AhlI01GWfk9mXLa8jesSWxXszS91d+TSWz0joPYp15KnMopzso7LxeznuZvMyMj71OrI8n&#10;12Ts5xX3abrP8sxND1nsfcEIxcQfjF4Cs0JufS4mf/spCd0l8cqhDHOWd75UOHwHPtx80TaTY/kM&#10;hZ1795zfhNrG0Nub3M62mstGhZzcr0y+JmTnB3qbaBexTfcNUSIcOwhZETquig49V8nSLrX6Dvc8&#10;v3oQttUFrwGGsf7bCg/czxmBlFhjiQldqs3M4oBjr/Juhqwd73esWVy9cMuLccJmqb3+Ck6H9RGV&#10;neNq5xo/65FaedKLbPmKY16sQ1ctbx1Fl5Pdjad9ZeIUeeJ2ejeecOU46fj29yK/5vIDBxBwEXC+&#10;/6ItM7e99Za54oHDqSawXSq0zD9/F/yH7/4NffVnf07Gd/9nMv7m/3J9K24ZGDd6QiAovjH56QOf&#10;5VbJtExXmkbSMWY5B+s4LghwAIHTRCCzRsZuVs6xs7+W73ZkMyIxMmZukdEDPYcdJQzPIAACIAAC&#10;LQkEL9yW7lWXn5LVoz1FUsSn0GJm5b2LXIRAqjd7YU8hDmQZBEAABEAABEAABE4NgUBa3vfHGTez&#10;3md3zYzsB2O/U1Plx5JRwzE3sLJH28NoLj6Uy8E6tccvy26weRJo+v473m3PSGwezJVnRGLvsN0E&#10;Z+R5tP1ep9eB1DAZ6TEpmLngeBakuyff4nqWRZZx7rPzejOS7vUHP+2M5VjLaBZP57k5WohAk7Pl&#10;tSO8l0fLjf/QlZf3XJ6D4vuGp2m279HRjnjGAQ8g8IpAQOzFtRsr2m+3norrrXJe7Mtz7yNwZr7W&#10;ZH+0Jfpc89KbZF64S9bYJWcQ2H0QqLxwt2Xh2bs+QvrzEubvyGI/v91U5u7brT27ri6L/aSO9rSX&#10;ZelZRk94RIFonAzH3k9zR54Ld1IES7zflfkHUpDwBbEfIBiU3PxYnGP5Zt9o/MQDPyAAAq0JmDuO&#10;fd3hKAUcbULr0CfvzlLeey3GbDLGcJbEqrU5q+n0DDsIgAAIgAAIgAAIgAAIgAAIgAAIgAAIgAAI&#10;gAAIgAAIgAAIgAAIgAAIgAAIdEDg+CWHdpBZeAUBEAABEAABEAABEAABEAABEAABEAABEAABEAAB&#10;EAABEAABEAABEAABEAABEAABEAABEAABEAABEAABEAABEGhOwNrLkbUxT7Pbm3R9dYFmN1srD8/U&#10;ZGGizWPcd12reCsBT4RilGahf+/9G6LHv9hX9l3YaRct7oEACIAACIAACIAACIAACIAACIAACIAA&#10;CIAACIAACIAACIAACIAACIAACIAACIAACIAACCggEBEKXL82+xb93pXPUjwU6TiFrWKO/uzpT+mj&#10;jeeUL+/R08yKZxyzyTFKn0KFxp4FO4ce+kJRSof72pb8WmKSosFwWz9n7eZoPHVQpGxM5pMs7u/H&#10;29jLHvjBhUIC4QiFv/gtCs6+RiSeVzaB6RtHSnCxsEmre957HkdjKZpJjBwpLQQ+mQRG4mnPjK2X&#10;cmQkBiV/ZqZ7hdtSRLCcGQKfZBY8yxISSoyvJic8/R2Xh0QkXk+6FHL39dHqvnLlfGXvuLKHdM8p&#10;AWP5iVzyvjQZA+Oy2yvbz9cf0U650PReM8db6Wn61PCVZrd65vbOyDVfcX209YLKvVBiPnVdTm9j&#10;gSwxt1NhjJufo8g3/kMK/OE/ocDf+YdkXH6ro2QeZZZovrDRMsxien/sVRRt0s70Ner/0reILKul&#10;/2Y3phLDZIh/7cxetUw8F4Y5OQTubc+TSd51/frgRQoY7evXWaoRMa6/2L//bO30JagQ2Z9XNPxN&#10;72zWL3erJXqQWWw44xcEzjWB1d0dmst7z394XemOeC97Ze4OXaQb6Slf0VmizfjB0seUeTUOWMhv&#10;0Hfm36VirewrPHsKiLH61y+8RW+Nqh0b+M7QCfNo9B2ujzWyZnmsh/FatZcp16qSFyMSk+xkiR6h&#10;XJTdemBzxulKtwdpIAoQAAEQOO8Enu0sE8+3vMzd0UteXo7lvp9+rCLGD05jvVpDc7rDDgIgAAIg&#10;AAIgAAIgAAIgAAIgAAIgAAIgAAIgAAIgAAIgAAIgAAIgAAIgAAIgAAIgAAIgAAIgAAIgAAIgAAIg&#10;AAIgcL4IXPdxPi4n5De8v/HME0wyHKfpfIbIdJzHmjqa3B3PhOEBBEAABEAABEAABEAABEAABE4p&#10;AUPIJbqenvTM/aKQgcWyhryMwbK9HGeLraVHXsE6us9yUYs+5JBdTp1cWYYdFRieQQAEzh0BIxB0&#10;yfZNFjuXkxgW8fzu5c8I+fuyDLlzB/QUFni6z1s2pJ9i3U7PEC0/dnk1pm+63E6Sg/n0XTIf/5LM&#10;lWdk7WaFaE1veYsnKf+d5CUYCNBgNOEZZKPoT67/vJAhbzfTGdnO9wKTWC+3M8L1PoHrqSn6/OhN&#10;igRkmXiT8UH6zcnXKegY459UbmM2PRmt8rju832qOfTXBGve86FWadrdQxW3vMCa+L7Vjcla3nli&#10;nREwIAACIAACIKCDQCA96komWfKey7Juo2Effbgrcg0OtwcudJXKrUExF9NkxmLtdQiVhO6qcjAo&#10;5ya/JdsV21i/wg9X7tN3Ft6nHyz/mlhHxkdbL+lJdpmWdrdou5Snko/1Xr/ZXN7bph+sfkwVq9Y2&#10;yHAhSzGHTMzgjL/5Ms/j+n2styy00S3RNnOn5OZWOe+Z08GI95zXMxJ46JhAfzhGgcFJ+unl2/Sd&#10;25+ib7/9JfqTT/0dysb7pbhe5tfq9vW9TP19lG46LA29FAfO4vuSMelPv8xBmB5f3BqYod+afpMm&#10;+wbreiL5vbyemqS/e/EzlI7IuhN7nLTv6Pg73A2h68ducjF5Dshrv2vFzIHegIbfbHmXtkQb6WUu&#10;Cb2oMCAAAocExlroWFxKDx96alz1+Dt2I1o/vy996DTheKpC/8TTnENH8ujsgV7Sg7SW3N8CDu71&#10;+OJZbtUzxlExTk2I/ghGVJX4XjcwNOPSLJVyfPt7ntvvl8EMBNoSmHTo2xOercWHbYOcxZsNHXpO&#10;HT5nsazNyrTTZi4Wq+x/NwgJvRdGdp2MtefibI3ZLBq4KSRw1ceeNV4LWXB8261nKekYs4h1HEuM&#10;B2BAAATUE+C5+Y/WHtD/t/Ar+u7SB/Te1rP6eknVbLPO2GRPDjn146rPOlIAARAAARDQSCB04bac&#10;mtAtWl3o7VkJOYHTY7OyTp3r4juCc3x7eoqDnIIACIAACIAACIDAuSEQiIm9JBH5u56ZWfcsv9NP&#10;s/2DnpHAw7kh4Job7GbIOsKeQXPRMQ8bv0yG4/zHuYF7hIIaqRFXaNM1t3N5aelQnf9EvifOIQWn&#10;e3uGLXThlpSGtTFHlo+9ylKgE2SxnM/y0BQZ8eQJyuHpyIqRHBIZNaTMutcppNt1i5WTz102eyfc&#10;odS68NnyQEr+Xujsc9XmoLvYKy/vSwGN/gGxh3VccmtmMcLi7Lsos91Yr755291wDQJ+CBilguTN&#10;jJ6MfcRSpjwsayUhP9WHqYlz6S4j1qphjkag/PKeFEEgMUihoUnJ7SgWQ5ztCU/Le7+c7edR4reH&#10;LTvaZZYBFb7g76yMPR5cEwUdZ+VqPubLrbhVV1+SVZTbqsjs3Vbe27o788VjYlPI5IABARDoHQHn&#10;+x4cON3ndhZzzm+5blZNxxgOb5bjLKbjNqwgAAIgAAIgAAIgAAIgAAIgAAIgAAIgAAIgAAIgAAIg&#10;AAIgAAIgAAIgAAIg0DUBWTtG19EgIAiAAAiAAAiAAAiAAAh0TiAQDFA0Kg46KTYmCwaVz8EpSTEc&#10;DiuJ1xlpKKR+GM8C/lUbVo6poyw6lHAyLx3PMkvZDjoV4CioKH43VZuAOHRjhNQ+Z1z3gWYHwnpd&#10;OFEMXe//WWrL+BlQaSzxwgQdB2mVpCfqX9f7ryT/jki1tMumhneT38uQ+n6Z23/VzEzBK6ihXeY2&#10;U0cfw0MMQ/X7LwSKq64XfnXq7YyGflnHuEzbWMbR5qiwCjGcFBEHi5Ub8Syrfme4XnTUv45xOaeh&#10;oyycRiSivv7rdaN6YCaeMR1tGZdFy7hMQ3upqy9T3r6IBHSWRXVbxrx0pLHPTO0cg8dlOt5LffXP&#10;bbPaJ7q+Jqc2iXrs/Iwpf87EmgyP/3QYHWsMPGZSbgQuHe8MP2eq13/q/aWGNab6WEbxWNYU8yXV&#10;fX/92RKPmI5xmfLnWCTAz5fyNkakw88yPwMqDfcxut5L1WVhTjrSYGa6jOq2jMuiOg1mtZ+O+mdZ&#10;R3/Jfb8OZvxeqn6eOX4dzPgZOCvtvy5mWvplUS+66l91n8n9ZTKpXnAwv/uqv/1we6nyO1bpJ9+m&#10;2tzHdFHUP/+tJdL0cri5oNqcVabBwUHhy9u8tzzv6elicpSCH/+cTJvCckMIMI988z/2DNvOA9dL&#10;KKh+rwRPl3S9M+3K24t7Zjvlj71I4FUcunjpGMty/evo/3Uw43KoTkfXGJMfNR31X5+XKV4z4TFG&#10;KKy+LeO1H9XPMte/EVA79m80VarHGI10VP8yMx3PsiXWsnXUjepnjOtDRzvDaYQj6veXcHl01H99&#10;7Vfxq1lvyzSNyzgtlUbXe6mr/rk8OoyOZ5nLoaOd0VUW1eno+FbSeLZUl6WRjupfbl90jTFUt2XM&#10;Ssf7wuno2JPJ6ag2OsYYXAYd7bKuvozbGdVGV1m4HFraMu6W1Q5l6t8WdLRl3I6pXsvmbzI62st6&#10;/WsYy5oBPe+MlvoXD7KWdBSfLeK652dMdV9W35Mh1uV0GB31oqMcnIaOdllHX1ZfX1Q8j2VevI9R&#10;y/hPwxRzf1ymuMMUzCwroIWZju9YzEz1+79fL+rbMh1l4XeG01H9anIaqr/JcFm4n9HRZupoY3S0&#10;y8xMBy8e92tJpz5m5lKpM/tnGGXFtqpS09GW6Zhj6GrLVNWDPV59YxmxV1bxhFnXHLNWq9kRnorr&#10;ywMTNNH/m/SDuQ/peWalozybor/725WH9MH6M9EieQ8W3xi57Iqf30sdbaaONLhwOtLR0ZZx3x+P&#10;x131ZXf4zNh1+v7ih01rvi8UpbfHrlLEY81FddvP+dX1jHGbORJP05PMch1TLibzSwrFtmzWi/4U&#10;ZNc9N/lPxxiTk9XxLDcpXs+cjHCUQtffIRJ/plAsbq69pMD4rHgeup/XfLD53Ff+3hm/oYyfjvrX&#10;0ZfxeEnHM9brOcZoPOX5DGzuZclIjZCV2zzwywp4q9WjKbjXNcTgfKruZ7heel03B7BtF7rm5Z3y&#10;ypZ3aXF3y5bT5pfX0lPU/6ov4fdSx7ycc+K3PInIfj9XbiLvLiLaXTaFStEVX73+xVqGalMqlbR8&#10;l1Vdjkb8Os7j+K37Rp66+eU0VJXFqpbJXH8pZSswfVPszXXvAdwp5Wm+4K1MvBHZzYFp+vzE7Ya1&#10;/stl6TWzifAQXU1N0NNs+3lZ2azSvcwC8Xj8KMa8cJuqD392GAWfMV57TsFLbxy69fCq3i7H+4ku&#10;v95RrJlSgX65/rhtmIXBEfpO/FNkDU3T37/9FfHtr/M92bFAhMb7B2ilsN02rcX8Jo30pbW1y6rb&#10;fx19MgPldHo9luV+5mmu/fvCaSfDcbo+OCP2N3T+7emd8es0/2yzvuaxmB6mG+tLHGXdjOd2KCj6&#10;6JqQZ/Hx1ku6PXSBokF3m9Pw3+kvvzM66r/XbVmzcnL9qy5Ls3RVuHFZdDDjNHTMmXqdxrsbT3xh&#10;//TYNYpFeidrmt+XL03fpXy1SEsF77F2RfSl31/8qP7e/nL1UdO1rVYF4ff8dy9/hiYTQ628HNl9&#10;/xnrfv3CbwaUya8MRsiI9pFV2j3MSjEnvme3LpOf9rNKNSkOM9Z3GP+rq6BZoUAo4XI/ioNRKUnB&#10;A6JsOtY0pUQVWHS1y6rT0dFfNvDrKIuOPobLo7osnAbXjQ6joyxcDtXpMC8d9a/znemk/u9vyPP5&#10;ZmHT0X66mB474KSrLH7SifiYB1SDYk3EUTBDrKHxs+UnDUdQWEEABEAABEAABEAABEAABEAABEAA&#10;BEAABEAABEAABEAABEAABEAABEAABEAABEAABEAABEAABEAABEDgRBJgPRg6dDvw/kvVsoq4LKr3&#10;EXMl8j5i1enUeWmQ7arrvGK7Myq9ejEsDefhG3lVvZec67/X58gaebf/cjnOlGzfkHq5e4Z5eF79&#10;yuAk/Xz1Ie3Vynasruuq5S3f7LWRSxR4+C5JUh2EDKjoxVtkhJw7211JdOXA9a9KjoA9Q6ploTfS&#10;0vXONNJT+dvr893N8qqj/d9PQ/15pXpb1kRGRbNyn3Q37stUjzGYAb8vqvsyHvcFwq3PqPaqLvg5&#10;0/HO6DijynWvo10OapC5b9bMuryHXtVzq3j4OeZxk0qjQ7Yb519HOswqFoupxHUQt4738iAxxRc6&#10;3ksugg5mOtoyLstZGZdxX6ZDRy2/mzr6f9U63bnuuSyqn2Unr5tCdtD7GyxbubXhe89yq/TW6JXW&#10;nvhOKEnm2CyZq88P/S09pvBv/P6h/YhXc7veMtSGY0kaiPVWBoeOtoyfY9X1z/h1tWU60lE9Jmde&#10;OuZ+nA6/m2JoptSIJLSMl3lcxuVRbXS0/UeVp+uXgZNXID1KNZts32TRJs/IR6T8KP3WxU/RkGgP&#10;G0ZnvehqMxtlU/mroy1ztv1sn+wbpCUf8ntblX0klqJpISO68t535T5eyDAJH1FOeas02Z2f5aMy&#10;q977MVnZ9YNkgkLGeugLf3hgb6QjOSiwcBujevzHvMb7BmizlGtbgq1ynq6Hp9v62auWaKOYlfxM&#10;7xzKCOcbGSG7bGb6hrJ5rZZ1bNHARXsox08CZrOw3hHnu2m73bPLo74vfjLCz5mfdvn2yEW6NjRF&#10;q7s7VDFrNCjai4Go/zG1jn6Zy9uuLNPJUfrVxtO2WPh9axcHBx4bG6NgXJS9XDiIKxUNU+zChQN7&#10;txehypoUlEdMozOXWNCX5O5l4XrNL3rLrproH6K+PrfcQq/4O7nPedFR/zz2V90uc7n3x/9qB+b8&#10;HUPH+89lUT9n0iNDTte8TEfbz8+Zrr5Mx7up41lmZl5tN/s5qlE9J+f8iSZTy9ovp6Xj/bc/Y6GB&#10;MU5WMuniHm33Hc5LpZuvLG8LGej2eJx+dLSZ3Jc1W5OfSA7RmNDDtbbnX89WyAjSraEZaqa/l8vZ&#10;675sPBKhcCBYH7852TXsOSFLeHj3cM4RyG+LfY5H20PDz5fXe8lcf7j0safeiUY+g0KfVlzs7ekP&#10;xYj1vvUJvVt9wVe/bH/1FxLlbWVeZFfph6v3xb4h73Up53yJ4wxfvEOGz30TF5Nj9GB7vlVW6u4L&#10;Yl7/hm1NXXU/w8zVv/v768v9ff2Uz8pyq5vBGOsfJPbbjeF9rKoN8+r1e9ksz5xOsM2z2yxMp248&#10;j7W3pxdHZulva8W20cwXNoU88yB9tO09t5jKyGsMgdFZiibSbeM/yk1+nv2Y2fQ48V+3RvV7yfm6&#10;KfSEfCC+wzXaJm6XR/OHazipV2u/j4Xekc+N3zwoyssd7+9hkUCIZlP78op17GPgZ8z+nB1ktocX&#10;fuv+qEn66cuOmgaH11WeZmOZXuTfHoeO+ren1+31ZP8wzeXd709e6MHj9dG0/XvL8hMKv/m1bpPy&#10;DNeuX57bldvVdpE9yi7Rm2NXpH6+PHWNzLl7h8FWRFnCvJ+xszWmwwjaX/Hcj5+zotCPtrzbXq8V&#10;x3RjcLrjPpbfF68xZvtc+rvLZdHRltnf/6vDF6gg1rUT5cPxk/Pb37b4DlAwSx2tyXKJdTDTsS7D&#10;daKjL9PR/tfHfuI5U2KiE1ROjUrf0azFRxQ8prasV2X0u47Jevx+vHTvQC8Tzxgupyfoi5N3KObn&#10;rIgYYup4/wNtdBP1gtmO4NDKxCvuMzmxgREyPHSzN4uP27F2fVmzMN24cRo6xuWcNx3l4bJMhodp&#10;INJPO7bvTM3YPM+v0tXBKelWTayxVcScgfVB818gNSy+JwTIsOkD4bpRvS6rIw0uOL//OsayEmRF&#10;Fi6L6jaGs851oyMdHe8ll0PHugwz8zIPdxbpZ6ufSN54n8ZDMRZn3Z9j8QGa7huiKTHfGBLf0Bvt&#10;SXX1qbQSaYh+OjI0IcXTS4ufshw1PV3tso50GvV0VCZe4XWcYeE86Kh/3iupIx2uG9XpcPw65ktc&#10;NzraMtV9P5eD60UHMx1zTNP0bvu5zN2YoFiTIXFmnYTetYYpv7xHAaEf/TSbXrSZZuZwzyezMBID&#10;Yhwr61bXMcbg9z/exRyo0/rjsYzqsSynoeP9P0njsk7rwemfn2Ud7TK3ZarrRldZdLX//JypNrr6&#10;fx19mc761/Es6xhj8POlOh1+xnQ8y7reS06H/1QbHe0yz8tUl0VH29+oCx1jpkZajV8+w2auH+6D&#10;MjPu760Nv/xribMGltiDZjcch93oaC85PX43+U+l4WdMx/y/UqkoLwuz0vFeut4ZsfbtlBoWKOxQ&#10;YLDztTRza5loV97TGb54m0JH3BPZ7hlSPfbntJmZ6nScbWWgLyU2NYeJqpWD4lvZ9u//gccmF7X5&#10;B5JrcOIyhfvb7yGWAvixXHqNKh//8NCneKarC59Q4NIbh249vOJ3X1V7Zu2Jfb3b4nm2m8nrytob&#10;rn8d77+udGqiLzowPKbpHyAqHPZNpjibKvk58Lx/UedfOdzDUXcV+8alMOLTK+/LVG14jGl/P4Oi&#10;zbSvs/B7edRxu8q+0hLfqKtLTyRMxvRN/8+y2C9OpcPz82a56BlW9difC8Pvfn9/d/ufJRgeFnvd&#10;e3jt+jY/Yzr25HAGVfdlnEYikeAflwlWDp8jvhlKDLb06wrscOB3TvV5TE7SOcdcLx+e+XBkSbLW&#10;muxJD/O++ybjIe7LdMwx+FnW9TxLMHpk2W/LnkqxRcS4w1lHkocuLBxnZe5wzGSKMTGPb0Mj7eUH&#10;dJpURXy3sJvQ5BUK8XnpU2y4L+t1fTTD4UyH++XqyvMDr9xHd5uPqmO8zJFGZ+92FV9o0H1+wsqK&#10;syHi24zddJtXexztrpmXjnef86C6LJyGjvI4nzFOV5VRzewslaVZHdjH5Hyf37ujjss5Hh3vjLNu&#10;dopij3ql/fkyzpvpY73YEN/J+dlypsHhYUAABEAABEAABEAABEAABEAABEAABEAABEAABEAABEAA&#10;BEAABEAABEAABEDgKATkE8lHiQlhQQAEQAAEQAAEQAAEQKBDArw5UodChGpZvYAvVhyuQ+kqb6xV&#10;ffia66VUchwC7LBu/XjnA1E6mKk6rGovY0wIYNdhTIWHbxv553rhTcuqjRE0lD/LXAYWJKDa8MFL&#10;Hc+yOEamvG64LdPxzvAG/1rVdmBZQSVxW6ajLJFoVEs6NZvwPQW46lFyH8N9pmrDh8hV92V8uNNS&#10;KBSxwUhH/19/X9S+Lgf1Xy67Baw3ytqrXy6P6n6G+zIdZWGhi6qfZealoy3jd0ZHX6ajLLrGmEGh&#10;cEx1ebgv0/EsMzMdY6ZetSPt4mHhLjqeZR1tGffLOuolLAQgqW7L6uMyoUBatWHFpRWbMCdl6amX&#10;H1gXIKLjWdYxZtaxjsF1raP95zFMPp9X9mg1Ik4mk1raf+7HVPdlPF/W0ZexoCLVZamPyxXPY/kZ&#10;YIVLOtp/1UpduSw8XqqU1a/L1OtGrJmpNDxeVt1fcv4jYT1rTBVTfb3w+6/lWRZjJtVzTB3PGNc/&#10;p6O6/+e+X4fhdHTVv+rycFl0fC/hdFS3M9yWqe4vuT44HdX1z++LjueZ0ykWvYXGHPU55LGs6rZM&#10;19qPjnE5172OZ1nXegnPZVUbnpeVbEp8VaWnY/7HzzKno8Oonsvws8zf/pQZh/DDZgpWG2nnKnsU&#10;CAcpYlPU2bhn/y2Lb1Vre7Jgcvv9xvV03zCxYGLJsNDhI47bue7Nmvo1Js636jUmrv+yh5JViV+X&#10;Fh6X6xjL6BC6ra1dFv3yUZ9Vr+rS0V5yHnT1/17l7cV9HWNMziePyVSPy3TtL9G19l+tqN9fwO+M&#10;6n6Z61/HHEPne6m6LdPVLnMfo2OOyXWj2uz3/+r3ZPDar+q2TMfcj+uD15hVP8tcL6rX5Lgsupip&#10;rnsui662jOtG9fxf17hMV/1z/ag2usYyvC6n+nnm+lfdx3B9cDqq2xl+X1Tz4rLwdyzV82VOp1pU&#10;P8Zk5TE6mHE/prov4zZGR1m4blSPy/lZ5j/VRtccU8e4jMdLquuF64Pff9XPMtd9VcNeeV3f5E0d&#10;e+XE+6+r/nWMy3T0MVrqXyz7q35f+L3UtV6iY1yma47B/aXq8R/Xi45+mc8wlMtq90rxc6ZBd2T9&#10;WdbxHZPffx1tmY73X9f+Qh3Psq79ZVwvqutfl4JKXW2Zal7cxPD4T8d3TH7OVBudfZnqdobLoqP+&#10;dc3LdLVlOsblOub/uuqf338tZ8s1zMu4LDrqX0U79uXxOzQZG6BfrD2mqtXZ2LJU896HPhjup6j4&#10;LLZdPlRyzuVgBcU62jId9cLfMVWnw3My1by4Xngs47WOPR5N05fGbtMvNp5QyXYWYTCSoC+N36aA&#10;EE3iFYeOcZmu7xjMLW4e7mPMxfrY6cDExPnGsPhbzW9TJuO93+4goO2C22V+BlQb7mN0jMtUz8mZ&#10;E8+X6+kkhaLh3b2u0c3vbtJGMesZfjyWpjRFqVAoePrt1APXv473n9cyVNc/95c6nmV+/3u97z8S&#10;EGuwZuvvVtyHZgIRStoquLazTqurKzaXzi+5v1RdL5yrdDrt2XZ3nns5BNe9indEToWIz5YqY1YW&#10;7UlkX6YYvzOdmI+2D5Wxtwt3OT5Ku7u7dS/8LO/tdd+GtUvHfo/r3+/8zxBrq3V5V4Y4Kyb2JYXN&#10;w/Fj9NWZ/kK56Mo3x7+5uWlPVsk114vqc9+cho52eWhoqOdtWTPoOuZ/++vYavbKBVaeUMT2HHIZ&#10;K6OXqdLk3Xm0s9gMQVO3y/1j9FZq1vUs83hJRf3fTc3Q8+wqmR6L8fe35mg2MkR9oWjTfPty7B+h&#10;cChCRvWwTsovPqbq8GVfwTv1dDAu6yAgf1/9q5WPqOYxny8L2Sg7yUH65sh1IVfM7Lr9n+gbpJWC&#10;PGd1Zncus0qvDc/6bi+d4TuxczvjNafqJL5mfnmtbGtrq9mtnrrxWKbX47L3d154vitciNvJaSo2&#10;aQv8FFDMwOhKYoye5ldpaWCYbqwvHQQLiudyIrdNiwMj9fHhr5Ye0hsDswf3j3rB9e+3Xz5KWt3O&#10;TztJk/sy1c8y50fHHIPfmcYYrRMGnfrVMc7gvr+X8/K5/Lqv84XpSB9djA33tE3guuf35Yujt+i7&#10;5fcpK85Eehk+N/mL1Ude3qT7STEH+MaFT9FApF/pGiDXv+pvGcr7GD7DWtqfzzDEam6nLbOQ4T2v&#10;KpT2KBmMHdRJrUmYym6eAlGRdg+NyfM/uwlHlYwD7UmovuZ1GR19jI50Gu+/amY8/tfBTPW7z5y4&#10;XlTMZVTXQbP4dTxjDWao/2Y10Bu3bKlAc9k1z8jujMjzMF3Psp92JiTeKy9TEt/M5K9GYk9ppVR/&#10;HzkNHe+/Vx5xHwRAAARAAARAAARAAARAAARAAARAAARAAARAAARAAARAAARAAARAAARAAARAAARA&#10;AARAAARAAARAAAR6QUDHfmXL1KA/JhrRIg+Z9yrrYKZaHg4/O7pkleiQ78f7lZXJKnC8aKrrn8+R&#10;6divHI1E1Z8j1CTbV2f92+vmspCNc39n3vGEdGYNC9kPs/Fhqs4/kAIaY5eowur9yofnyiUPR7Rw&#10;/at+lrledOjb5rZMx5lYlSoqG9XJ77+OsvBZVdX1z2cie31WvcHJ/ptIJLQwU82Ly8TyHXTUv44z&#10;sazTV0dZxAizp2ev7c9W45p56TC63n/V8kPrrET/r0PuEjNT/W5yH9PL8/2tniWWVaV6/M/9cl9f&#10;f6ss9NBd/XvJmeUxmX1c1sMCHESlSx6mcjkCokRc/zrO3XJZdMzLeCyr2ujSH8TlUN2WcXupo/75&#10;7K3qtsx5vpd76am+IVrcbS+L6eH2At1KTnk+Ntb4VaLVQ5mDltDlXtxYJkoMeob18sBt1gshp8zL&#10;TMeGKJfLeXnzfZ/XZHTUv46xDLdlqp8xBqur/Q8IeZCqDb8ze0WHDBYFiXL7r7otY/nhXB7Vhsuh&#10;ei7LzzL/qTb8LOvol7kc9nbGiKekJZSUkD/UiXl76DINCBnR2eyhHHBdZdExL+f3RdccQ8e8vNnc&#10;bzI6QEsefXO7Z+Ja/zjt5nMUXH4iPUvWxFUx1yy2C3qke9zGVEsi/i0ht3D0YudxCRmHwdymlOey&#10;kPlfyucP4uL+UkdfNpAeILPGi8tqTTrklMriTo/lhDZ7Tuw+n+Zk+d8RIR95JH/YBrDf1YFRuhVW&#10;tw4YFrJRVc8xta1jC16q9UfqmMdyvfM700lfNho+lC7fSTgd3zG5jWk3xuijMHnJ0Ge9MgUh9zzY&#10;ZhwxPDxMuwkhq1zI4G0YobWWUiMjDWvXv+UXNbJL+DdiCUoPdj5X2inlqeKhU4dlHI4lh0Rbdig7&#10;veuMtwnI9dLJs9Imqra3eIyhY122sFuQxmVtM9XlTdYfoMNwm6x6zMRtmX0cq6pcPJbV0f9zP6Pa&#10;cFlUz/24DCzbXHU6XBbVfT+XRVefqUPmso75EjPjelFdN1z/9vmSxfoCxL4N0fFwFupmoibW8l5d&#10;N/sZjiVpROhzK7ZZd+G5vz2dZvEc1Y3TaNVe3khN+ZI53cjDpcQomRWxLiL+nIbl1KtoM8fiA7RY&#10;aK3/JBeL0/Du4VppLbNO1S5l1jfKxGO/Vswafngf0NOsPE9p3Gv2y7oY8pVi/a/Z/YYbj/fiwUhd&#10;R8XBr9A3URF6lD7ceuGh4aIRC9F0RmZmDU5SyQiTeCAPPbW5mhB66x7QfBsfYg62u03ZQp4i4rt/&#10;QOSvMv+QjLVnZL75jf33pW3ozm/yuEz1u8+5SqVSQiA+0WZx/7kK16pUFeu0VpMx9khMrHGJfHVj&#10;+H1RXR4da/Jcdp4vq+6XmbN97WAykvbEzu/NL4V+iXZtCEeSEO10ungob70e8fQNpe2zVxvjWTgf&#10;Hni9XHUfU8+G6BOm40M0v7ff7mRFu2w3CV77FX33k50luhWfoBD3p8Kw3cvMiHh3C7t1fZs6xrL8&#10;nOlgpiMN7st0pMN1qLot47GM/f33em66vc9zWR1t2VHf/yExvmxlFtPDUntmrr+kvYz4Rv5KD1+r&#10;cN26cz/TzLCekE0f+kAbYdn/850VupA4XJuyJq8Tzd1reKnrxSgtPSManjl06+EVz2W4b368vSjG&#10;W0LYeBvDOv0uCp1gnb5j/CzrmPvX15gUr5cxHvt62XAwQRuxfkqUSwfkkk2+/T3cWqA3By8d+PG6&#10;4GdMx/vPdaNiLmMvH7fLOuqfy2KvG3seenXN9cJrGcrM5DUisQ+nYWprLym3KfQcKGrLlJblVSF4&#10;jaHd2j97262W6DvLH0g6dLk1epZZoY1Chr4x+ebBOOpVtK4fHd+YdMwx+PtAKxO3tTMNP2a0jwzR&#10;hndjjtov+0mTmXnVv594vPxw/asel3FZGm3Mpf5R+qDcXqf3XG6DtvNZigVtY4YJ0cf/wX950Nvy&#10;ClOlzF+WDr8u8bhcdZvJvHTUP/fLDWZedXiU+6rHsZw3LovqeuF0dLQzut7LZDKp/Dnz875slHL0&#10;89VPGG9TY4o5+4pY5+O/dzeeUjQQpolYmsZjAzQz+yZFo0kKiDU/1lVnij05Kts0bsdUj8v89MtN&#10;QXXo6GeNucMoXd55HKPjveQ1Jh1tmcpnqwFPhb7dRtz2X37OVPcz3Jbp+PbH6yWq52X8LDMz1Ybf&#10;Sx3PGb+Xqtsyfi9Vvv/G6CUyhA75hqnM3addRTqxdcxjuBy9GMsEtlalfZ9m/6DYw5xtYKr/qqyX&#10;RkJcFh3Pso664XdfBzNu/1Wn42dc1qjDo/zqGGNy/rgfU92WcbusY4yhY12O+zId/TKXRXW/zPWv&#10;uu45Df4m3+kaO4fr1PB6qep0eFymuo3hcnM6quufn2Vuz1Qb7stUl4XLwOslqtdMeLyseuzPZeF6&#10;+f/Zu7MYeZL7Tuy/yKz77Ps+/vc5N5czpEgNqSV1cAxpRUpYrwQsDMOGYWAhG36xn2z41YD9uPA+&#10;rr2GYRuS1tpdiJS4lrikKN5z/2f+99H97/us+8xMR1R3V2dkZlVmXd1V1d8Y/KczIiMjIz/dlZXn&#10;L3r9/X8Wx+RiW5LJZM8/l2I91iSO3Wjn9Dmo6sEWZU3v8Fjri/eFxXMO5iTe+6mYlhGfy7P4/Ys+&#10;9PpvWfyN7ffomN9sKI4xm7mb67Y7LX4vIrZQr5NYh7Qv84XJevcsv/WS78Bb7wt7+jFZ3yitTl0h&#10;rXR6L7ab2yd+L73ex4j+imt/vT7+c9qXqdExYqb3Zkq76/w5CvldNE+e2QPypXelqsr8za7vBwzx&#10;TISfP6/Mx0M/SblHH9Kh2vo7OSfLN/spvsus57bN6rcyL7r1gMYsC2ypSf6c6en+2DK7o6w4XzqL&#10;Y1nb57+jXjsvLI5j9/bkZ4ATwRgF+PuXJ6nI/5bTGzy2RYPkO1jn71/LaY+HJ6yalhHH5WdxLrO0&#10;tCR1hMXHpbx2uN3x8UEvz8s1fm3M/P6A6Hw6OkWVrdN38qQNsmQS/N0383dEPsXfo22yrNiXncXf&#10;8lkdl5/VOcZZfJeJ302vj//EOhzPMfl7CD5+r86cqn7+jGibcUfFfqbXZtZzcvEuxY7HZwo13j9r&#10;yvNnD7TQ6TsjJ/PP6tq/WE+vn8kQZr36/JdXPuf7stPnMoSfb/FW18811IVbJ7+a+s/is08oPDpT&#10;z3c6oaV2+XvRp8+Wifb8S7e7vi2d9rPV5cXvv9fnfqJPYr9s/jtjidPndsV8Lb1HVX59mDl8DsX8&#10;Zqn87FNptjq5SAZ/rrSt7bIcL4iGK/xcXpm+VF+HuJZl3pb6jC5P9PqzL7p7Vr//LtM4NtfLfZl5&#10;hWexHuvnxbz+bk6fxbY49Vd83s1J4fuDTj9TZ7kt5r6upvgzxh6SdvwuU7OqWrlICr+2LH7/Z/H5&#10;b9YXzIMABCAAAQhAAAIQgAAEIAABCEAAAhCAAAQgAAEIQAACEIAABCAAgeESsD8ZN1zbh62BAAQg&#10;AAEIQAACEIAABCAAAQhAAAIQgAAEIAABCEAAAhCAAAQgAAEIQAACEIAABCAAAQhAAAIQgMCFEGDh&#10;uLSdYVMwaWnGcWbXQzDOtdwe6fXhPZ1a4UEkeZDbqRBfNx/c1pyswX7N8zANAQhAAAIQgAAEIAAB&#10;CEAAAhCAAAQgAAEIQAACEIAABCAAAQhAAAIQgAAEIAABCJydwPXkHP3epbf5cz7Jrq/0Zny2622i&#10;wfMXWIpN0reX3qFvzL5Gvz51m96bf4veW3iLEv7w+XfuHHow6o/W15oO2g0SxQLltBKVLYM01xfC&#10;RF8KiIFBPzl84alvr40se6qHSoMrMBo4/Zw32ordsVkq3Px1yr35u5T56j+lzNf+00ZVUT6gAv4f&#10;/isK/PW/IN/H3ye2+YSPql71tCUVXaNnWfdBjGdCI33/XSoGTo74grXtLvn80vYHq5VaXjxfnq+W&#10;pHnIQKBXAor4LJqSIQYCn7pkKjmdfJmXB0Y/nSNPLUcn6e3xa7WBwuU5vctFfSG6kZhzXYH4fH2S&#10;WnGt17QCNzKmLktVlK2nxEdFl8rOM/Px4QodlHOeuvDm6CW+74x4qtuo0nx0vNGsevlGbp/0PjKq&#10;d+yCTeS1Mj3L77hudZR/V4nPcifpbnKRVKbQZnyUNP7TnOYPT/cnj7ObVOD9QoLARRQQ+8UP9595&#10;2vS3xq707Ls1oPjo6zOvUJD/7HYaD8bp969+mUaC7ueE3V73ILbHwgmp20YhI+WtmYDq/jurWM67&#10;WCBkbYaMctFW1mmBtU2n9Xa6DiwPAQhA4CIL3Nt1v/au8OtQt8cX+5bJr8jXxpw6Wmb2UuP4Gpp9&#10;DkogAAEIQAACEIAABCAAAQhAAAIQgAAEIAABCEAAAhCAAAQgAAEIQAACEIAABCAAAQhAAAIQgAAE&#10;IAABCEDgoglcS8x0vMnX+XvqvjR/9zWfltpi8zelPDIQgAAEIAABCEAAAhCAAAQgYBe4lnCPm5yp&#10;FGircGhf2Foyd91aQrT+0F7WRsl2MUVF7SjWX7PFl6ITzWZjHgQgAIG+FzBiY1Ifw5Uy+SwxiKQK&#10;psy1+AzdTMybSjA5iALzYflvoJVtCKsBWoxMENtdIVa1xAd0+p5upfFGdUt5ose/JPrh/0nqv/1f&#10;SOWxi8kl9pZjU/z6LjN0eZbl8yDPHPzcBI/x5pYOylnXOKBr+X2pmdnUPsnRI4mqs1dJxLJBgsCw&#10;Coi/7xDfB7olL7FTWcAyzobYz3UhGYWs1AqLuO8DpAWOM9v5lFOxVDbBYyLiMy+RIAMBCEAAAj0U&#10;YCJ2eVw+j5mzHNpbV//21A1rUd/ll3h8d3GO5TXdTJ79+fh0ZKRp99Ihy9gFWfncoenCbc4s8Wu4&#10;nxy4x9psp3kx5lmqkqeNwgE9zW7Rp3wsh1/sPubxwZ/z0Su8pVC5RKN5+biMZh2uazdpToxv6GN8&#10;PJAmSfRne5ePffGDf0XGn/9P5PvZn5H67IPa+XqTxQZils7P3Q9KR4ZvrD6hf/KrH9LvffxT+vrD&#10;j+ju+vP6NkyE5Djd9RmY6LmAGE9pIujufy+16tqXiqpS+vZXyJhcJjoeq0LBM3mubuYKV2PT9WzG&#10;sl9W+RgHUR5bvmJotFo4GvtDXAvKVt3jzS+G3ceXqa8YExC4IAJjwVhtfB2nzV0fkT8zTIy9ZBnv&#10;y2m5bpc9z7iP32dd5/3Dl1IRc7jWzzYeS3V6kXma3nRtdoGPfRVU3WOWuzY0RBVq1+ji8t9fomi/&#10;3vgi6z4O1RCxYFO4QJGP83U/tUY/33lUG/Nov9R8XJsamuXchfEzISbG3Bvy9P7Bs4ZjYKerBbqf&#10;XhtygaPNy/FjxKr1Xqppy8VzBVLi9zqYh/GQpGWQ6YrApdgUud2VNfjn94WHcX270iE0AgEIOApo&#10;fJ/6873Hnq8rikZKeoVe5Hfp5/uP6c8pQ3+5uEwfvvuHtPOVP6TqlTcd14NCCEAAAhAYLgFj9pq0&#10;QYw/J8lSrV/vkRoZhkz26Pr2yaZYn4M+KcdPCEAAAhCAAAQgAIH+E2CW+1iUPSBD3EttlDIOz59Z&#10;22i0LMovpgB/xtGwvMvELOcQXmHYxiO5amKSWGxULkPOs4D13I3xz387iW1afi+8EXXxVjtNNV2G&#10;KSqpc/Kzx8ED/vxbs31W0xbPb2boQH4ORPOHqBJDbIR2fyOa5VlqNd88HobTfGsb7fal0+WUpPx3&#10;IN5DMyqlTpvt2fLay/tS2wb/nFbGFqWyphmf/IwR8xBHpGl7mHkhBRh/79N6f97gzxEOUtqr8M+6&#10;x7uW2vGz3NL2eYxBIS2DTF2gsvJZfbo2wZ+18c239n6J3IBzTk2MkzJ6+ky5qGVbt/OinksrK/ds&#10;df1Ld21lKPAmoI5MyRV1jXSnc2K5li2n51Kk7cnPt/mX7tjqeS1Qwnwf5w9K1fVD3KuSQJCBQAcC&#10;epafT1ji9CjJyQ5aPN9F1z1eg9Es124ce43jdUcWFEIAAhCAAAQgAAEIQAACEIAABCAAAQhAAAIQ&#10;gAAEIAABCEAAAhCAQOcC1jFVOm8RLUAAAhCAAAQgAAEIQAACEIAABCAAAQhAAAIQgAAEIAABCEAA&#10;AhCAAAQgAAEIQAACEIAABCAAAQhAAAJnLxBOSOv06Tr5mgTN3CmkpfpOmdWM+2DPc9ExUnM8iJh1&#10;sNe4HOzXqX2UQQACEIAABCAAAQhAAAIQgAAEIAABCEAAAhCAAAQgAAEIQAACEIAABCAAAQhAAAJn&#10;IxD3h+l3Ft+iL0xc5YMRW4cjbq8PETVI86Gx9hbGUn0voCoKzYRHaCk2SaMDNmB1t3F9fPD4hC9c&#10;azYTitiaj/NBvkU6KGdt81DQvwLPczuUrhRcOzgfHqPxYNy1HioMtsBYgA9a7ZLWE0kqX/4CVaev&#10;kh4bJ+L7BqQhEsgdkJLdJ5Y/JPXpr0j98f9F7PEvPG3gs9w2VQ3Nte6N+KxrnX6oEPWHat0o+fxS&#10;dwLVSj2fqxTr05iAQC8F1K0ncvNTl4gsf5uiQoZ/p6cqR8dk8gJybjEyTu+MXyfmZUBxedGOc3eT&#10;ixRQfK7trBT2+HFlzrVeswr6zFV5dqVELLMnl51TbqtwSPfTa57WPsePw651Yd85HRkllTUPx1/R&#10;Ndrh3wFI5yvwILNOBv/PLd1NLJLS4ec4rAboZnyONFWlrfiItMq51OnnReP9uZdaleYjA4GLIvAo&#10;vU6Zqvtx33RohOaj/Byph0lc23x35i4pXbquKbq6wI8Lvjn7GoV9wR72fLiaZhH5+oiRb/6Oqpdj&#10;n7JelZECR+cjUmEvzj8sbbLA0bU/ab3IQAACEIBAWwI6jznw+d6K67KXkzMUOb4O5Vr5HCoEVPdz&#10;+LJTv6qOpU41UQYBCEAAAhCAAAQgAAEIQAACEIAABCAAAQhAAAIQgAAEIAABCEAAAhCAAAQgAAEI&#10;QAACEIAABCAAAQhAAAJDLpAMRGkyJI8t2Momi0hht5LzROsPbYux+Zu2MhRAAAIQgAAEIAABCEAA&#10;AhCAgCwwz+OLhFQ5pp5c4yj3OL3pVCyVsZFpokhSKqONR3K+zdxKbtd1yRF/lEQMFiQIQAACAy0Q&#10;t8eqihfd40OLOFdfGLPEWBxoiIvb+bAvQF7iQDsJibi+IgYh23gszTZEXEIeL7onKXtA7P2/JPGd&#10;z7RqLQoa27TESfWwYqd4oEZsuMd3EMctbnHINB6n5rBJ/FUxf7NwIAnPm2JFihkVMX7A/C2pDjIQ&#10;GEYBEUPVLZW00/jhjeqyUFSaZZQ6i4F80pg1LiELt3d/bJvHLXZL0xE5hqxbfcyHAAQgAAEIdCrA&#10;4hNSE5F8hr40fdMWJ1mMByfKZ3hM/H5P4tzqRnLOUzcngolzGbdMjC3QLG0kxujzBT520DvfJv2b&#10;/zkZv/vfNKvelXmfH74kMZ5Bv6YvlnV79O7Z6y11V4znMOdiLxp8KeKW7zwnMnm0c77cUufOoPIh&#10;Pz4W56IiJfg1K4WPURAvFWg+tU/TmaNjVXFsHvEjpvkZ/DoarmI5Ku+XG1Z0mZGMT1L81W8Q/cZ/&#10;QqE/+h9I/dofU+1ekMtymH0qMMm/I07HdbTfwzq59vsku1VbaCV/OgbIaSvyVFjxk2gXCQIQkAUU&#10;/h090eB55O1Ysnad1LyE9Tq6eV6vpl9kt1tueoNf/zVfI2ZhPhbGmOU4tUv35Bt1LlMu0E6x+Zgb&#10;YtmrPJ46kl0gMiKPyRgpl0gxHSOKJbL82HHXg7G9dZT0tYC4X/bR94mevE+0/YKokKl1dy2/T/9m&#10;9Rf0q70n9CizQfcOV+m7ax/QL3cfk2E0GZNscomPSyhfBz+PfdlZmotxlF+6HB8Jw5NzlLPs21mv&#10;K8X3xc1SuGIZ+0F8XyCdi0CEj/E1E25+zUZ07OnxOcC5dBIrhQAE6LPUSz7uYPN9qxuTGBdYfI//&#10;dXmP/nT/Af3Nxickro8elLNui2I+BCAAAQgMqsDsNVvP2ab8rKatwrAXiGexjs9365s65M991rcT&#10;ExCAAAQgAAEIQGAYBKzHbuL4Lt/kvmDG+kwDf1cp5n49dBiosA1tCigKUdTyN5Ldb70xcZ9kb01e&#10;bu6GnEeuNYG45Z29dn4vfI3W+5UsOkKKiDXQg6Quyu/GqdUS+TOtP4fRg655b5I/KxA6XJfqF0cW&#10;OKSIoofUjoBmiWuhiHfA+DuujZJqeSdL5/fgDX+oUfUzLVeSk7b16akdW1m/FOgvH0hdqY7xv2XV&#10;J5U1yxiW9wBZ1XLPu9nCmAeBYwFWtN+XMyzvhvY71m756HkiL/3UxLGVJTHLc2iW2ci6CFRefCbV&#10;8M1fJ2Z5Pkuq0EHGv3RXWlrbek56KS+VdZKxbovCz9XUMTzT2a5pt76XKyvy35joj39Z/ltotY/q&#10;yJS0iNbHxwtSR5GBwAAIaIf2c0zrZ24ANqPexbWMe7w+UdnpGKPeyPGEUXGP0WFdBnkIQAACEIAA&#10;BCAAAQhAAAIQgAAEIAABCEAAAhCAAAQgAAEIQAACEICAFwH7k3FelkIdCEAAAhCAAAQgAAEIQAAC&#10;EIAABCAAAQhAAAIQgAAEIAABCEAAAhCAAAQgAAEIQAACEIAABCAAAQhAoK8EWMQ+gKptkFVTj3cL&#10;KVPOPikG913NugfTWoiOk5G2BtDnMZ8T4/ZGUQIBCEAAAhCAAAQgAAEIQAACEIAABCAAAQhAAAIQ&#10;gAAEIAABCEAAAhCAAAQgAAEInJsA4wO5vzK2TN+YuksJX7jjflyPzfCx4TE4fMeQaGAgBEYDsVo/&#10;C4EgVS2DXCeKhdq8/XJuILYFnSTSDZ0+Ta14onh1ZMlTPVQabIGx4894s604rHZvMPRm68G88xFQ&#10;N5/YVmzMXrOVWQvEM9ePMhvWYls+5gvRTGjEVt6PBVFfsNatks8vdS9YrdbzuWqpPo0JCPRKgKW2&#10;iRUzUvPGjPPn8mXe/k6DtCDPhNUAfXniJinndA4TUH10N7lo7ZZj/qPUC8dyr4X69FUyQjHSll6j&#10;ytvfpvJ7/zUZiQmvi/esXkmr0E/3HnlqP6T46Z1x59+3pwZMlVR+/D4dGTWVOE++9PAOjfOSKO2G&#10;QEEr0/P8jmtT4ntqOTrpWs9LhVuJOQooPlobkd+BipZLNJLP1psQ/UpXcCxYB8HEhRCo6FX65MDb&#10;efNb41fOxGQqlKQvTd7oyrpu8M//u9N3yKeoXWnvojTCwvI7rEZBPlazOojjH7dU1k7PM0Rd5g/Z&#10;FjHKRVtZJwXiPI6qFakJFrCvV6qADAQgAAEIeBZ4drhJ+Yr7taO7k5c8t3keFf0ejhMqxL9TLMmw&#10;fMdYZiMLAQhAAAIQgAAEIAABCEAAAhCAAAQgAAEIQAACEIAABCAAAQhAAAIQgAAEIAABCEAAAhCA&#10;AAQgAAEIQAACF0zgWmK27S1eik1SlL9zZaw9lNtITBKLub8/LS+EHAQgAAEIQAACEIAABCAAgYsn&#10;IGKOXYlPu274Sm6Hyjzeimuauy5X2X5ui2EhV3DPiTgYYv1uaSl6/nHE3PqI+RCAAARcBWJjtirx&#10;0lFsb9uM44K4P0xfnbx1bnEkG/UL5e0LLETsfwdurfmYQldiR9/pbPOxXH2cx/nsVQypsTkyghFp&#10;fbb1S3MbZLL79hkX4BrvRFCO+ql0zAAAQABJREFUW2ZHINotpZ2Ka2VbhUOq8ljy9cSPm2ZTsuVm&#10;cozm+LV0JAgMu0BIlWOFO22viOvqmiz7NMPle9i1veMK1riELOL++Xdqezt/6FQslU1GBiPOu9Rp&#10;ZCAAAQhAYKAFWEKOX25k9uj26CJ9+8qX6QuT1+jWyAK9NXGVvsPzonxQ0nUen9nLmA03k3PnsklT&#10;4SQ1GxVvN56k92eXKCeu2Y7yZ3P8R2Os9KqzRT7Gwv3Uy14133G7r49eoqW0fCxVO5/l57WtpnkP&#10;5+2rVR7DX5yPm5JiPV83zRuUyd3i6TlqvCSPS5AOHV0fGA8lBmVzhrafi126X2Iek07EJ1cW7wyt&#10;WS837OSaXZqfb4oovUU+1tV2LElPJmboZNyrg0qO9stZWs3vunZlMTKBcVFdlVDhogqIsTqcksHH&#10;ZNrg10mlJL6XxXgMZ5Qy5QLtl07H+GlltfcP5WMsNmcZj4THOyeXMTFaWZ+17pM0b98liVjlC136&#10;/nFZ1cDNjo7Kx5viGD5eso8t8tzDMxEDt/EXvcNizM/7f0/0y39L9Lf/kuiv/gVlKgX60dZnVNE1&#10;m86D9Dr9ePs+H0O4wb5JjAkwc1Vajm3xdTSqL9UczMyD9Jprx0v8WaaVnPsxlGtDfV7BbVy4cKUs&#10;bYF17CRpJjI9Fzg5B2i2ogM+tvshxndvRoR5EOiZgPjsfe7hO6aVDojv783iIX1w8Iy+u/YB/fnK&#10;T+nvdx7Qs+wWebpH3crKUBcCEIAABM5PIDpqG/d8GO79dASaPbDdrzQcnoPuaB1YGAIQgAAEIAAB&#10;CECgdwIJh/dx+bN/jZKRtsyL8ufXVF+j6iiHwJFAXL5XzzLyO09emBi/78YsY2Mz67vsXhpCnbqA&#10;9dyNVfm9pmKLzzTwZdjuSr1NMaEu3pLy3cyoCzdtzYX25fXbKvRZQZA/f6HoFalXxbElKY9MawJa&#10;WH5/SjyToRZSDRtR8/I8rY/ev1KS9vc/9ZR7fI2GG9vDGfr+OhkWy8rE5ZbWaFjfA+TPoSNBoFUB&#10;VsrZFjGCMVtZPxfsVDKeu6fx5yBtyUsMINtCKBAC1d010nPy+yX+pbs9w/Ev3Zbb5veYqyufy2Vt&#10;5oxKiarrcmwJ/zKe+2+Ts7aYanlPThRqbXwvV158JnWDhWKkTsrvGUkVPGTUkSmpVr8eL0idRAYC&#10;AyLg9DlXHPYHg7A54t0F8c9L0nmsIteE43VXIlSAAAQgAAEIQAACEIAABCAAAQhAAAIQgAAEIAAB&#10;CEAAAhCAAAQgAIH2BDzctW6vYSwFAQhAAAIQgAAEIAABCEAAAhCAAAQgAAEIQAACEIAABCAAAQhA&#10;AAIQgAAEIAABCEAAAhCAAAQgAAEInJ2A0wCq4XKpYQd2i+mG88SMHR5kuKjJg7Q6LbAQHSeyBdfn&#10;YYoxgJITF8ogAAEIQAACEIAABCAAAQhAAAIQgAAEIAABCEAAAhCAAAQgAAEIQAACEIAABCBw7gIj&#10;/ih9Y+oVuh6babsvfqbS5Yh9QPC2G8SCEOhzgbFAtN7DTDBcnxYT8WK+lj8oZ6VyZPpX4Gl2m3LV&#10;xs9YnvT8UmySRky/+5Ny/Bw+gdFAzHWj0tUCGXxQdKThFFA25QHqjUiCKOF+rLNRPKRsteiKciM+&#10;S4zxZ6wHIEX9oVovyz6f1NtgtVLP5yvu21yvjAkItCmgbD2xLWnMXrOViYLV/J5jublwPjJGyjl/&#10;Dq8nZinqO/qMmftmnd4ppWmjcGAt9p4PxajyrT+h6lvvkT53k8gf9L5sD2v+Yv8JFTy8pyK68M7E&#10;dQqq/q71Zj7G331xSWu2d2NcFsDsrgo8yK6TTkfHWtPpfYqUnL9r7iQWuvZZ9is+Eu2tjdj/PuZS&#10;p/sV0atPUqtd3V40BoF+F/js8CWV9NPjv0b9FefN46F4o9ldL78cn6ZXRpY6avetsSv0xYlrA3N8&#10;3tHGdnlhFubnSeZUzPLzZN1cIk2L/axbKutVuYrTcUvZ+TtBXrCFXLlgq8ws1/tsFVAAAQhAAAKe&#10;Be7tvnCtGw+EaTHufu3NtaEeVvCr7t9jFU2zn3Nr7sdQPew2moYABCAAAQhAAAIQgAAEIAABCEAA&#10;AhCAAAQgAAEIQAACEIAABCAAAQhAAAIQgAAEIAABCEAAAhCAAAQgAIE+E1iOTZGPx+tqJ90eWagt&#10;xr78HWJfeI9IvG/P39ti8zfaaQ7LQAACEIAABCAAAQhAAAIQuJACV3kcQLek8fgZzzPbbtX4edl1&#10;uY7O3zfeeiqXtZjbLoox5N3fUV6MTrTYMqpDAAIQ6EOBSJIMRb5Wliw2ji8U4NfCvjZ1hwIeYkD0&#10;4daiS04C1TItlTVa3N+mu+vPaSrtLe7m5dg0ib8Hyh4Qy+7LLc9Zvp/luZ3lRAzTGX5d1pTY9jMi&#10;cQzQQmK83+ZkiNhtvoC5aCinx4PuMer2SpmG276Wl3/X47k0hUzxkcWC2alF7CMaCmLGMAmEzDF6&#10;eZx8le+H/PzzEKqUKCrit/KyooeYv7aYezwuXzfi7hv5tMRti1sozXXOVPk27fP4hm5pOpx0q4L5&#10;EIAABCAAga4KsITlulwpT0apQIlAhF4bv0RfnrlFr09cruW7uuIeNyaOL8S5VrMkxglY4vGnzyOJ&#10;eJBjHuJe7xbl45Be9fXewQpVm8Rh7tV6vbQrYm2/kpi3X6sW57NtjM0xFx4jt5F1KvzYLTu5KHWv&#10;dr5uOf+VKgxAZu/470kcb0fK8rhmJ+PVTYQsMboHYLuGrYsRX5Amg539HqZCSZoOjwwbzblsz6XI&#10;BKlMIU1V6f9569fpz978Kn3/9lv008u36SB6em2oNlaNh3EPlnh7SBCAgLPAZJPvoLWkPOYOE2Mx&#10;7K85N9SD0ud8TNB209P0JpVN98vZnPyMdO24xDK2YLvrclpOrN8t1Z4Ft9zfclvmosxncflvT2z3&#10;ybi+ZoOV7A7pGP/TTDL409Zx3vjfwoPUGonnbxqlF7kd+tHWZ43rWJ7JOet9WaN+96JcPCf0zOO+&#10;82Fmoxdd6Ks2U5Wj8cAbdSrM74VIKXx6nCmVI3MmAguRcfJ7+F58mtk6k/5gJRCAwKmAON4S59/G&#10;8Vigp3O6OyW+x8Q5wE92HtK/XvkZ/eXa+/TB/lPa5GPvNjsW6G4v0BoEIAABCPREwHpetr9O5DDm&#10;Z0/W3Y+NWs99RR/jY/3YU/QJAhCAAAQgAAEIQMBJIOZw7OZ0jHeybHbvZOrop8N9MLkCchDgr3FY&#10;/86s77x5Qdp4LNfiz0bR5JJchlxLArbfi1i6xd+NeH+Q8ecIzUlduG3OdnWa8ftfysRRrLmThkP7&#10;qyeTA/EzfPBS6qfBn18tjvBnW5HaFtAi9mcc1fxhw/as85yWb7hwj2ewKH8XzPKeuJ7a6fFa22te&#10;e/nAtmBl8pKtrFmBYXl3mFneiW22LOZB4ESAFXMnk/WfRjBSn+73iYpepVSVP8foMWn8WWRrYlrV&#10;WoS8R4HKyme2mv6l3h3L+GauEPn5cawpOfXBNNvzZOXlQ1tcB//SXc/Lo6JdgPHfVe272TRLT7X2&#10;HLDBP5+VNf67MSX/8h3+CpPb20imBRwmlaT8DpuWtpyrOyyDIghAwJuA9fibhaKk8H+DmNYzu567&#10;rSn2YwzrwgaO160kyEMAAhCAAAQgAAEIQAACEIAABCAAAQhAAAIQgAAEIAABCEAAAhCAQJcE3O9a&#10;d2lFaAYCEIAABCAAAQhAAAIQgAAEIAABCEAAAhCAAAQgAAEIQAACEIAABCAAAQhAAAIQgAAEIAAB&#10;CEAAAhDonYAIIG1N4UrZWlTPZytFKlQbz1/NugfTmgjFKcwDlhvW4Po80C+zBPqtrxgTEIAABCAA&#10;AQhAAAIQgAAEIAABCEAAAhCAAAQgAAEIQAACEIAABCAAAQhAAAIQgMC5C6h8kN7Xk8v0tYnbFFED&#10;LffnSnSKfIra8nJYAAKDKjAaiNW7ng7JA3jHi0cDZO+X7YN91xfCRN8IaIZO91Krrv0Rwx+/NnrJ&#10;tR4qDIdAlD8PG1B8TTdGJ4MyWrFpHcwcUAH+TDXbk/cLxsw1TxvzKLPhWs/HVLrEj50GJYnPg0gl&#10;n1/qcsA0uHKuis+ChINMTwTUradyu4kJouioXMZzhWqJ9stZW7m1YDE8bi0687w4D3vD4/HFx6kV&#10;MgzjzPvYqxU+zW7Ry/yep+ZvxGdpNmz/XXtauEGluehYgzmnxVv5A6rq2mkBps5MoKCV6Vlu52h9&#10;/O/+q08+o29//BN679Of0xurTyhZODrXiqrBrn+nXovPkBEZoZTlPG/+UP57XS8e0G4pc2YmWBEE&#10;zlNAfLd+nnrp2gWFGL0xdtm1XrcrvDa6TMvRyZabVRijX5+6TbdHFlpeFgscC0Qs77CKY5XjfbST&#10;UcDDO6YVrSotWnsvVZXPRYxKSarTacYo289nWCDUabNYHgIQgAAEuECmnKeV9LarxZ2JZWL8u7mf&#10;k9v1YtH3sl7lMRUs31uma2j9vH3oGwQgAAEIQAACEIAABCAAAQhAAAIQgAAEIAABCEAAAhCAAAQg&#10;AAEIQAACEIAABCAAAQhAAAIQgAAEIAABCJyNgJ/H6boUbz3mxEQwQZOhZK2TLDZK7MY7pHz9n1Lw&#10;j/57Uu6+ezadx1ogAAEIQAACEIAABCAAAQgMgUAyECFxjuWWnmQ23aoQTfNYK9a4lRuP3JdrUmMl&#10;5z6G/Ig/Qgl/uEkrmAUBCEBgQARErAl+rcucLhsqj2ZlT34ey/XdqTsUx/7PjjPAJer3/jkl/8P/&#10;Qe8+uUdvrD0ja8y/RpsmYlSKxDYdvndnrzdarDvlc3L7TMQx3l1pre2sHNvQsHwOWmtscGqPezgG&#10;22sS43Etvy9t7Fg+yyOEnyYxHVy4c1qAKQgMsUDINJ7M0sEO/ZNf/ZD+8Qd/R3/w4d/T7/P4rUEe&#10;96ioVVwFWDAq1xHxBMtH42zIM7znDBHLt5SXFmDWuIXSXOfMTiHFP+PmT7m9XtQfogj/hwQBCEAA&#10;AhA4SwEWPx7fIJIkNnOFlOtvEw1JLHsR51mMndAovc7HVGg2v9Fy3SqfjsjXEJza3SmlnYq7Wlbg&#10;54EP0+tdbbMbjYnrKb82eZNuJOaIdl8Q8X5KyXI+K81rkgnyGJsTIfdr6i8SI7ZWlM3HtrJBKtgt&#10;Ho1DEONj0VmvV2WOxzEYD1lidA/SBg5RX5eifOyaDtKrI0sdLI1FzQJ+ft/sZCygapOY9Omq+7ln&#10;3Bei0YDlvNW8MkxD4IILnDxT7MSwPjJmu6rCOryP7bSeRmXPM+4xyRstW+Vjij5Km8YAHOfHNqHT&#10;fYGR4OOS9GjM5F1+PSpdka9rOfXzSmLGqRhlQoCPJWdYYs0ninbTol6hrcIhzIZJIGO99zVGXp5/&#10;EePX/YfNe85jxDnc8xv0c4xGv3Ix9qkYF9dLOuBjMw77mGlu++JwRT7fZWGcl3n52+lVHVVRPI0b&#10;9jy7TfoQjcHZK0+0C4FuCojvFy9j+nZznaKtw3KOj3e4Rn+z+Sn96Yuf0A/4zw0+JiwSBCAAAQgM&#10;noBhOS9j/LxFsY4tP3ib1XaPWVZ+ftEQ91X52NdIEIAABCAAAQhAAAKDIVAbq95031H02rDc35C2&#10;JC3f+6CT5walSshAwCIQO36+9LiYlXJElZKlUpMsv47Otp5IFdjcNWI9ukcurWiYM7Ex29axjHyO&#10;Z6tgKWAblmch+XNRyuxVS63uZtWFW1KD/tweKeJvakBS6GBV6mklOUuGLyCVIdOagM6fV61djzAt&#10;puYbPHvB9ycqfw7GnLRw/1zHYPy6ipKQn/vUUzvm7vbNtP7yvtQXPT5Betj9uWrzQgZ/FtucmCbf&#10;8zbPwzQEGgmwUlaaVdunDtB+dbci91/aGIeMwZ9FsD1Jo1cdaqLIi0DlxT2pmjo6Q2pCPnaVKnSY&#10;YapK/sXbUiuVlc/J4M+HdpoqK5/JTfB9rG/+mlyGXMsCapI/m2tK2qF77CtTdapu8PMYy7mPf6nz&#10;mA/Wfon3pPRsg+Mfc4cwDQEIuApoh/Lz/urIlOsy/VphLet9n6XzYwy3ZFjfyXRbAPMhAAEIQAAC&#10;EIAABCAAAQhAAAIQgAAEIAABCEAAAhCAAAQgAAEIQAACHgXc71p7bAjVIAABCEAAAhCAAAQgAAEI&#10;QAACEIAABCAAAQhAAAIQgAAEIAABCEAAAhCAAAQgAAEIQAACEIAABCAAgXMUEAHvLYM3WwdZtfZO&#10;DJrdKK1k3APzLkSPg/laAugzBNBvxIpyCEAAAhCAAAQgAAEIQAACEIAABCAAAQhAAAIQgAAEIAAB&#10;CEAAAhCAAAQgAAEI9JXAZDBBvzn1Ki1H5IG9m3WSEaNrsZlmVTAPAkMnMOKP8L/8o5QJRWoTYqDr&#10;bCBEuWCols9rJSpplaNK+L+rQJFbfZ5eo5/sPaSf7z+h57kdquia63KdVniU2aCCVnZt5nJsmhKB&#10;o9+1a2VUGAqBsUDMdTtS1YJrHVQYPAFl5wUxy/7HmHEfoD5dydNm0X1g8yuxKfIr6sDARP1H32sl&#10;n1/qc7B6+h2XswwcL1VEBgLdECgXiO2vyS3N3ZDzx7nV/J5jubkwoPhoMpQ0F53b9BJ/D2MiGHdd&#10;f5p/5zzLyQO+uy7UpxXSlQL9av+pp94l+XH366OXPNVtpdJEOMn3xb6mi2iGTlv5g6Z1MLM3Ag+y&#10;G6STOMMimsilKXT8nTNayNHdzRUa52Ui3UkukGJ5d6o2o4P/qUyhV0eWaG1kXGplIpuigOm7T8z8&#10;OPVCqoMMBIZV4KODFyT2iW7pRnKOYv6wW7Wuz2d8P/DlyZs07uH79GTlQf4d8M3Z12kpNnlShJ9t&#10;CLCw/RjGKBzto52aE8dgbqmsV+1V+PU2KZWLUrbjjEN7zLrOjleCBiAAAQhcTIF7u+7HzOI+4+3x&#10;pb4H8qvu32MVrUrMcg3NqLrff+j7jUcHIQABCEAAAhCAAAQgAAEIQAACEIAABCAAAQhAAAIQgAAE&#10;IAABCEAAAhCAAAQgAAEIQAACEIAABCAAAQhAoKsC1xKtx+u6PbLg2AfmCxALIiaOIw4KIQABCEAA&#10;AhCAAAQgAAEINBDwcl62V8rQQSnboIWjYnFOpsxckeusP5LzLeQMw6CV3K7rEosnY8i71kQFCEAA&#10;AgMgEBsjg8dqMEZmyFi4Q9HZ6/TNmddoPjxGIcVPYTVAl6KT9Ntzb/AYkokB2CB0sSUB/vs3p0Qp&#10;b846Tou/jZjvKC4V23gs14nyOKPJKbms27npq0SWGIi2frisk2X35RoWB3nm8OQmgu7xvkW80jKP&#10;4WJN4rhMxPw3p0dT8/Rnb3yFfnz5Nj0fm6LNxCjNDkAcG/M2YBoC7QqI78eTpPE4qtak8PiRRQ9j&#10;LzjdYzI87Iut6zPnjXzGnK1NO8UttFWyFGznm8d6FzFiZzyMI2BpFlkIQAACEIBAxwJsapn8f/Q/&#10;UuAP/lvy/+Z/Rr4v/SNiYfdj3Y5XfAYNiHFJ3p2+Qz5mH0vlVnKeridmz6AXjVcxHRlpPPN4zm6p&#10;cWxk14U9VvjUY7xuj811pZqI1f/u9F26HJ8+as96nVocM4rz2TbTQliO2e/UzBOFxzCPyON/sE3L&#10;ebvTgn1aJq7X7xePjm0TRfvYVOnQUSz2cVyv6ovfYCf3Tab4uDXTYff9S19s6IB04iof568babGF&#10;cVS7sT60AYFBEwjweNkjgahjt4v+IO1HLONIWK+nOy7ZeWG6nKeDcvP77G5reXC4RuK7WCTGj2PU&#10;V75G+pvfIv29PyHjt/9LouXX3Jpoa/6T9KbrcuK63Gxk1LXeha2g8OPOqOwTdziWEj7Ph2Qctgv7&#10;uzZvuM7PBXLyGG/5cNTT+MCimY3CAf3t5qf2cYvFufbYnHlN1Oo9OWnhPs1U+XipYjzlVtKj9Hor&#10;1QeuboqPB9soMf79EKxYxn5wGDup0fIo743AFQ/nAEW9wj/vlvvkvekOWoUABLhAtlqkT1Ir524h&#10;xj1cF9/1W5/Sx/y6KhIEIAABCAyYwPgiEb/OZE5s84k5e7Gmrc99Rvm9BXEtBAkCEIAABCAAAQhA&#10;YHAEYpZnoDJ7jn03+HPqVJCfQ2Nxy7KOS6LwogsYTu+HWc8lmiHtvSRWtjyrNnej2RKY50WAx2Yz&#10;rOe3rfxe+DrYlnw+rM5es41f7qUrrdRRFm/bqocOVm1l/Vjg4/tQf1Hej5bHl/uxq4PVJ34dQg/J&#10;zwOp+ZTjNij8XUzG70Wbk+bhOWxz/V5PK8kJaRV6yj3GhrTAGWTEO3b6jny/RW/jeWyDxyQxJyaO&#10;NZAg0KIAK+akJYyg87ODUqU+yuyWj57Lb6VLmuX6K9Pk/VorbV3kujr/26luPZcI/Mt3pHwvMtZ1&#10;iH2qttX5PePKymdSd/0L1/lxmbyflSog40lASU5K9fTUjpR3y1ReyL8X4s/++hduui3mOt/aL7GA&#10;ltp2XQ4VIAABdwHN8jl3+ry5t9IfNdYbXONz6p1TXA5SLO/S4njdiQ5lEIAABCAAAQhAAAIQgAAE&#10;IAABCEAAAhCAAAQgAAEIQAACEIAABCDQBQFfF9pAExCAAAQgAAEIQAACEIAABCAAAQhAAAIQgAAE&#10;IAABCEAAAhCAAAQgAAEIQAACEIAABCAAAQhAAAIQgMA5C4jBtinEB9wtnAbbDFdKTXu1ywM2L8bl&#10;wH9igVylSPul03YaNbIQPQrma1gDbyUQQL+RGcohAAEIQAACEIAABCAAAQhAAAIQgAAEIAABCEAA&#10;AhCAAAQgAAEIQAACEIAABCDQbwJ+xUdfHL1Ks6FRev/wGZX1atMuLkXGKaxi0NamSJg5dAI+PsBk&#10;wh+hVCVPjybn6Nn4NGWDYdItg10flHM0Ex4Zuu3v9gbtlNL093sPqWKcDg6+UtilD1LPaY7viy5F&#10;JmkqmCDGWFdXXdE1+jz10rVNhRjdTS661kOF4RIYC8Ros3jYdKMOq3lapLGmdTBz8ASUrSdSpw1+&#10;bGRMXZLKnDKPMptOxbay67FZW1k/F0R9oVr3yj45dHVA48eIhkF850y5arGfNwF9GwIBZfsZ/zbm&#10;f2+mxOZumHKnky/z+6eZBlPz4TFSunxc0WBVnoq/MHGV/mrtQ9e699IvaSkyQeJYdFCTZuj0k90H&#10;JH66JXEM9msTN0kV78d0OYnf/1x0jF5ktpu2vJbdo/nY0bsyTStiZtcEClqZnuVOfy/zh3tS22JP&#10;sJ4cp4gapEtR+ztQUuU2M8v8c/ar8XmizdV6C+KvcCZ9QCtjU/WyvXKW1gv7NMf3KUgQGFaBFL+u&#10;8dTDcW6AHzO/Orp8bgwqvx7z9Zm79L21D/ixafN3KGP8+PYfzr5KcX/43Po7LCtmkYRtUwzT+6zW&#10;mQFVPqewzhf5slaxFbNAiMztGvx9124mp/ZYAH8f3TRGWxCAwMUU0Pl1o893V1w3/lJymmIDsN8V&#10;90/dUkXcU/VZ7plW7d9tbu1gPgQgAAEIQAACEIAABCAAAQhAAAIQgAAEIAABCEAAAhCAAAQgAAEI&#10;QAACEIAABCAAAQhAAAIQgAAEIAABCAy3wGQoScnj2EVetjTiC9JSrDfv1XpZP+pAAAIQgAAEIAAB&#10;CEAAAhAYNoHl2BT9cvcxVV1iYT1Kb9Dbk9ebbr6ycJP09YendQppohSPoZQ8jVV0OrP51HYxRUUe&#10;g8ktLR2PIe9WD/MhAAEIDIKA8c53eKwGv9RVEf3v3dAdqQyZ4RQwYmPE9k7jg8eLBdcNvZmYO6pT&#10;LROzxDYRcUrlyKWuzbVegcfEooklop0X9WXZ5mOi13+znm86wWOiUy4lVTHi41J+WDMB1U9xX5gy&#10;1ea/571ShmYjoxLDWoNYsyV/gJ5PzNT+jQZj9HuILye5ITO8AiHTd6dmGRtDbLWq6/zcwkPsIz62&#10;hjUZpby1qKW8Ic6JLMkpbqGlii27XZD3ldYKX1h5TFf2/o7yf/cXJNpXeAx5/1f+wFoNeQhAAAIQ&#10;gEDXBZgYI2CAxwlwA5mPjtPvL79DzzJblOZjcoX4cfwivx45Foy7Ldrz+dMR9/G/Dnk8bTEWlb9H&#10;vyMxLou4buyWxFh+N5PzlOexskXcffFT/BPXf7t93urj4zh8beYVeXw08zVr3lk2uUSGOJ9tM81H&#10;xuiDg2dNl85ym/LMFQo8/aBer3bezs/fbXE66zX6d0LEZq8ej6MWtxwj63wMjVwwRCIue3wA4qn2&#10;r3L3eiaer5vkY9uJMfBaTa+NnF9s/Vb7Oij1xZhvo/4oHVRyHXV5KXwxrpl1hISFL7zAFH8eWRz/&#10;OKW1kXEaz2fqs9jh5tF4D+H2j+vYB98lyuyRMcvvoYt//Bq/NT3Pno43ZJ3nNS+OK1Zzu/Vnp9Xb&#10;X6FKsbvjU1j7IuKpP025jz94JTHT9bFUrX0Z+Lz4u8iejh8XLzpfb1zN7dHb4zqJsWaQBlwgz6/l&#10;8mvS5rTtl+//muc5TYvnZf5m42P6DT6WkDjOPkls/iYZ++snWWKpLSIxJk4H+7J6Y30yIcZpcxsz&#10;3trVlfwevcHPL4dxHPkCP4cU5/WNUpDPt+41WDjWqDrKz0hgIpSojQOWqTS/D/yUX2+aj+A4/4x+&#10;LVjNBRf4xd4TT2PFiu9dcSx8ch2sl2yfHq7QTGiEpsLJXq4GbUMAAhCAQDcFxDn7zFWi1c/qrSrb&#10;T/l3DL/b1Udjwtc71+MJljm93lFbVdx+bazHXUDzEIAABCAAAQhAAAKdCoh3d8zvIfF7n47JdK+r&#10;Pv+CvPdT315MtCfgcJ7A+N+TMTrrqb3a+2mmmuJZQ0Xcm0fqXCDGP/8Hp/cdzfe0XRs/3CIm7lGa&#10;krp4y5TrzaQyPk+aP0Rq5fR5ieD+CuVner/uTrcodLBqa6I8gef0bChtFGj8WWrV9L6Vmj90bMWp&#10;XI/01/V5JSnHVNTTu47bcp6F2hqPISKuhZmSLq6XtZr48/jmxLy882deANMQ4AKslJUcjNBgPSux&#10;U5H7L21Mg4zG35PgdzNP5+rV0+lznMr96E+pdP9nxPj77Yx/vtXxOYq/91+cY4+ar7qy8rltXxZY&#10;vtt8oS7M9S/etrVSeXGPfDOXbeVeC6q7a2RYYjQElnq/LV77N8j11BE5RpYuzmM0jf+N83foPKTK&#10;yj2plm/2CjGH99elSh4ySsL+nJF+uEM0f8PD0qgCAQg0EjD4Ma5uufdp3Q80WrbfynP8nPmw5Pw+&#10;hVNfmdObneI9VNNzqwaO153oUAYBCEAAAhCAAAQgAAEIQAACEIAABCAAAQhAAAIQgAAEIAABCEAA&#10;Al0QsMZN6kKTaAICEIAABCAAAQhAAAIQgAAEIAABCEAAAhCAAAQgAAEIQAACEIAABCAAAQhAAAIQ&#10;gAAEIAABCEAAAhA4DwEWTkirDVfKUt6a2TEFFTbPW826B+UVA9eOBWM8SGCFSAwgbEoMAfRNGpiE&#10;AAQgAAEIQAACEIAABCAAAQhAAAIQgAAEIAABCEAAAhCAAAQgAAEIQAACEIDAYAgshMfot6ZepZlg&#10;40HHfXxg3zvxhcHYIPQSAl0WGAtEay3mgyFKh6OkK/aQnvttDJjd5W72fXMl/tzhT/YfUcXQbH3V&#10;DJ1WC3v0o7379JebH9InqRVKVwq2eu0WPEivU8nDgOTX4jMU9QXbXQ2WG1CB0ePPeLPup7Tu/T02&#10;Ww/mna2AsvlEWqE+uUSk+qUya0bsy57ltq3FtvxceJRi/pCtvJ8Lov6j/V/JJxsw3umAVq11PVcp&#10;9fMmoG9DIKBuyZ9LQ3wvi8+mJYnP4k5Jfp/BUqWWXYiMOxWfW9lUeITmQ6Ou6y/qFXqQ3XCt188V&#10;Pjl8QQdlb4O9vzF6mZKBSM82Zy425tr2WnbPtQ4qdFdA/I3rZNQbnTuUfwf70TgV/QG6k1wghV+T&#10;6EVijNHy5S9QWfXRfiRGn8wu0/duv0Uro5O21X2SWiXDOO2vrQIKIDDgAh/sPzN9IhtvzGvjlyjo&#10;cszceOnuzAnx9xu/PvMK+ZnasMGJYJx+e/5NivvDDesMwgyjWiajD47BWThu4zIKWVvZSUFAkc8p&#10;TsrNP8tO12ms51DlonmRzqcd2mPWdXa+FrQAAQhA4MIJPE9tUq7ivs++O3lpIGwC/PzALZX5tTJm&#10;uYZmVHnsBSQIQAACEIAABCAAAQhAAAIQgAAEIAABCEAAAhCAAAQgAAEIQAACEIAABCAAAQhAAAIQ&#10;gAAEIAABCEAAAhCAgEXgWnLWUtI4e7v2Xq2I8oAEAQhAAAIQgAAEIAABCEAAAt0Q8CsqLcemXJt6&#10;yGOWvsw1H9ddWbhFJGIhTV0ieuO3iL71z4iS7m07rXzFZV1imaQ/Qgn+DwkCEIDA0AhY4jQMzXZh&#10;QzwJGJaYkLFSgViT2H5jgRhNBhO1ttn2c2K6HNOczd/0tN6OK81dl5pg2X0i8c9Lyh0Ss0Z3i7nH&#10;I/XS9CDUmQjZY5dZ+71byliLaC0vx6W0VeAFizF7vEineiiDwDAIiNiLJ0nnMVStSeX70oJWthbb&#10;8ix4NNaGNKOYl7KtZoy8/TPsFLfQrd3t/GHTKqHK8faJ2IzpXTLy6ab1MRMCEIAABCAAAe8CIR5n&#10;+vbIAr0zeYNeH7tMYzymcz+kGI8pHfU1H+tFRIvfczin6Fb/PzlYkWLoN2r3ldElEv/enrxOX5u5&#10;S99aeIv+4NKX6Y+vvEvfWf5SLS/K3564Tq+OLtOV2DTN8LFsxPXfgOIe+/JkveJ39Y3Z1/iyIydF&#10;RBn7OWqn58sJPl5E3Oce03tzZOK0H3xKnLeL8/dBTHuF0+PaeFEemyrLx6oz+H2BidDRNYpB3L5h&#10;7PNSVP7787KNU6EkTYUbj8/ppQ3UcRa4yvdrnaRRf3TgxxLoZPuxLAS8CjTbh60nHcbm2njktWnn&#10;emsPiG09I+XDvyblu/+c2C//na3e84z7GH62hRwK7h++dCjtXdFW8dDT9bQriZnedWJYWo7Lf3sJ&#10;fu/HKVX5uLVrfIxapCEQyNh/jytMb3nDxP2hf7/+MYkxCE+SMn/jZLL+k20+rk8P+oQY80yMp9xq&#10;Mvi9xieZzVYXG4j6qUrzexThssO9D4exkwZiY4esk+Lahltay+9Ln3G3+pgPAQi0J/A0u0XbHsbz&#10;Fa1/deIWfXvhbfqH06/QncQCiedy7Hef2+uH01KfHq44FaMMAhCAAAT6WWDW8qxkmT/jub/Wzz3u&#10;Xd8sz4han3/t3YrRMgQgAAEIQAACEIBAtwRYQr6PRfz9HkN3uKfhcO+DLPfAutUntDNkAuEEGfz9&#10;dSmJ5/k8JrZhuQ82OkssHPO4NKo1E7Cew9XeBWy2gGme0/1JVcQW6HFi/F2hEn8O1ZyCB/yc3PI+&#10;pXl+v0yHD1alrlSDMdKiY1IZMu0JaBHT88K8CbXg/O6Vmk/ZVqBF+utZSSUhvwtqlPKkF3O2fp9n&#10;gb56X169nz8/PLYgl3nIGdb36D288+ehWVS5YAKsJH8+DKf3QvvUpKhXKKsVW+6dZj2u0qott9GL&#10;BQzxXqt4p7WQJT17QHqfv9daWflMYmCBEPlmr0hlvcgokTipk4tS05WVz6V8qxnrtojl/ct3Wm0G&#10;9R0ElKTlXQz+XJvO39v2krTUDukpua5/+a6XRV3rKKEosZB8TiTWhwQBCHQmoItrX5bvVTUpH593&#10;toazW3rd6Tpek9WL4wvNEpuDKTx2oCkZ/HseCQIQgAAEIAABCEAAAhCAAAQgAAEIQAACEIAABCAA&#10;AQhAAAIQgAAEINALAe/RhnuxdrQJAQhAAAIQgAAEIAABCEAAAhCAAAQgAAEIQAACEIAABCAAAQhA&#10;AAIQgAAEIAABCEAAAhCAAAQgAAEIdE2A8aCLhin+uONAq6a17RbSptzp5ErGPcDeYmyCRMBqwyng&#10;OQLon2JiCgIQgAAEIAABCEAAAhCAAAQgAAEIQAACEIAABCAAAQhAAAIQgAAEIAABCEAAAgMkEFID&#10;9NWJW/Q0t02fpFaoYmj13of5vHdGr1HUF6yXYQICF0lg1B+jZ9T8+br9cvYikbS1rfcyL6msuw8K&#10;XtDL9CC7Ufs36o/SpcgkLUbGKaC0F0q1pFXoQXrNtc8qU+hOcsG1HioMn8BYQB6w2mkL09UC6XyQ&#10;bcUyCK1TXZQNhgBLbRErZqTO6tPXiEkl9sz7B89IM3T7DEvJjfispaT/s0F+zMf4f/lAiPb48+ll&#10;n49KPn/t30nv89USGfyzIJ4nR4JA1wXEfnbrqdSsPnWJVD4IOGny5+5lfp8MqaY942MqzYRH7DPO&#10;ueTV5BKtFw9c+/8gs05Xo1MkztUGLW0WDul+et1Tt2dDo3Qj0dt95lx03LUvu4UUlflxY0D1u9ZF&#10;hc4FClqZnvHrDycpXC7RWEE+p1pLjteuQ1yOTp5U68nP+fgUff+Lv0WbWqFp++J48Hl+hy7zzyUS&#10;BIZNYIvvt9f4d6tbivBrg7dHF8mwfC+7LdeL+SOBKH199hX64eY9KlmuNVyKTdI7EzfIJ44hBjxp&#10;Tz+i8o//lCgcJyXB3+tMTlDgS79PTG3vGkm7HMwfJP/X/ph80QTpwSixSIJEWaPk99C/ima/RsT4&#10;uYj5GM8oFxutoq1yp/bEOpEgAAEIQKAzgU92nrk2EPOHaDkxGMfSfg/HEBVx/MGvm5mTUS2bs5iG&#10;AAQgAAEIQAACEIAABCAAAQhAAAIQgAAEIAABCEAAAhCAAAQgAAEIQAACEIAABCAAAQhAAAIQgAAE&#10;IAABCNQErsSn6YPdp6RLb0/ZccT78dd6/N61fa0ogQAEIAABCEAAAhCAAAQgMPwC1xIz9CSz6bqh&#10;f7d1n35n4U0ScU2cEouNEn37vyPydxYXTMTyW83tkoi79NbqY1rnsZbWk2NUsrS7FJ1w6gbKIAAB&#10;CFxMARHTwdfZ/vdiwvXRVsfGpM6o/PswWipSNhSWyk8yN+NzJ5PENh/Xp8WEweOUs+krfEIq7k1m&#10;9gbRR/9eapttPCbj+ttSmVOGZe2x3YyYe2xMp7YGsWw8GKdn2dOYk07bsFdKS8UiTuWeh1j/S/He&#10;xqiUOoUMBM5ZIGSKk6spiq03qq5TkX923BILRmxVjHLeVtZKgVGQ47uLZRmPm9hKylWKJGKeN0vh&#10;ijyf8djpSBCAAAQgAAEIDL/AdGSEnqabX9fd4ecUvRiLIlsp0BOXdYvfQEQNNnzWR4znIuJ5i3/i&#10;/EgkhR/PadrpmICirKprJM6FxDHR0c8y/8mn+bUQkRfjx0yFEnQjOWcfs2LjoWhCSsr8DZLXIM32&#10;lJmPjtH9VPNxvh6GgrQozs9NscEVfv6uzfHz6AFLu8XTc9NEUT5GzoSOjqPH+e8AqX8EFvn9k1/t&#10;y+PauPXutdFltyqY36bAYnicPjp8IY152kpTSxHcD2vFC3UvrsBUKNlw4/eicSryWNmhaqVeR1xX&#10;N668Vc+3NHG4Scxy3ccYmZGaSPHrSoflnFTmlJnk36E7pu9apzpijKuDUpZGg+7jSDot32rZ82zz&#10;8WhFe8lAhMZDuAblahuX7/2EK2Xy8TFIqg5jlQj3pR6PP+XaX1ToXMDh3teG2t5Ylgf8ftD31z+i&#10;b8y+RmFxH3hsngx+HZuVTo/J2eYTMi6/2Xm/+6CFtcI+Zavtjb/zOLtZG2NZ4WMtD1NKVU5/107b&#10;JfYp1tTqPQjr8sh3R+BybIo+OnjetDHx/tSL3A4fm/L0vn/TBTATAhBoWUBcO/zQ5bN40ui12AyJ&#10;Y3ORJoOJ2r9XaYnK/NreVjFFm8VDEsfleX5dsltJtCnOG8SxNRIEIAABCAyIwOz12iOZ5rO82r2f&#10;8YUB2YAudZM/p8RKluteF+i5zy4pohkIQAACEIAABCBw/gJxy7s7/Bktyh0SWe5vUWZP7qu4Fh9t&#10;fG9WrozchRbgzweSeFcubbr/nLX8PTUC4vfjWWpLmmvwczKk7ggYlncYKXvA30HkLyGK35lLUjYe&#10;STWM+AQpfL8h4gL0OhXHFimyffpMqMKv3wZTG1Qa7d/zcqZVKGh51rYwuthrqgvTvsafozYnpVwg&#10;xp8tNizvWat5/v1mSnogzOsETSXnP6kk7c8I6qldUkLOMT3OuseGoZO2fvr5E+tX5/l+2eE9Pre+&#10;Gar8HjzjbSNBoFUBVpSvTxrB/viseNmO3bL9fVMvy1nfm2Xi+L0fkohvYUrM9K6vqbgvJsW+rLLy&#10;udQX/+ItYopKBn8HudfJv3yXtJ3V+mq0vTXScylS2jy/qry4V29LTCijM6Qmxkk/g22RVjyEGTU5&#10;ZdsqLbVN6ui0rdxaUHnxmbWIAst3bGXtFigjk6RtZuuL6ynT+Va9FBMQgEArAtqh/XOkJCdbaaJv&#10;6q5ld1vuizjGUM3vcvLvRSmZ3r+QypGBAAQgAAEIQAACEIAABCAAAQhAAAIQgAAEIAABCEAAAhCA&#10;AAQgAAEIdCjg63B5LA4BCEAAAhCAAAQgAAEIQAACEIAABCAAAQhAAAIQgAAEIAABCEAAAhCAAAQg&#10;AAEIQAACEIAABCAAAQj0iYB1ENUwH9yoWRIDDOYqRYr6Q/VqVR5ocz3nHsR8IXYUyNewBtDnLbGE&#10;PchvfQWYgAAEIAABCEAAAhCAAAQgAAEIQAACEIAABCAAAQhAAAIQgAAEIAABCEAAAhCAAAT6XuBK&#10;dIoWw2O0WUxRUa9QjA9EPh1MksKUvu87OgiBXgmMBtwH7z4oywN+96ovg9puupKnp7ntlrt/UMnR&#10;QSpHH6Ze0FxohK6PztOUP8H3ScxzW/fTa1Qx3Acjvxmfo5Aa8NwuKg6PQIR/1wUVP5X4916jpJNB&#10;Ga1ISV+4URWUD5iAsvnE1mN9+gpZhhWW6qzkdmkl7z54ccIfpmm+zxq0JPatUX+QtuMj9L27/8Cx&#10;+wb/LBSqZYrwekgQ6LYAO1gnxt9zMCd9+qo5W59+mXd/92EuPEpqH57HxPk+4kp0mp7kturb4zSh&#10;GTrdS7+kL4xecZrdt2VFrUI/3X3oqX/i+/ediWue6nZSaSwUp7AvUNt/NWrH4DPWc/t0KTHdqArK&#10;uyjwMLtB4vjqJM2l7J/pteQ43Ukunsn1iLvjV2lz+9OT7jT8KT6TS5GJvty3NOw0ZkDARcAwDHp/&#10;76lLraPZr49eIp+iUkXTPdXvdaWpUJJ+d/GL9Dy7TYflPAV43+YiYzQdHrxj8UZWevr4/KOQIZ3/&#10;o4MNYl/5w0bVe1ruu/waqSo/Y9Lcr7EEFPfhcMp61dZfFjh937U203JsaFug1QKn9nBu06oi6kMA&#10;AhCQBA6LWVpN70hlTpk7E8vEWriu79TGWZX5Vb/rqspalZjPUo+fDyNBAAIQgAAEIAABCEAAAhCA&#10;AAQgAAEIQAACEIAABCAAAQhAAAIQgAAEIAABCEAAAhCAAAQgAAEIQAACEIAABKwCIp7NQnScRMyK&#10;ZulaYoYCqvu7Wc3awDwIQAACEIAABCAAAQhAAAIQsAtM8hglCX+ERFzUZqnK45b+7can9N7CWxRs&#10;9M6xv/OYpTvFNImx5a/xuEuX9rdr/0Q0pr1ogn5w/VUqHa9DxDpCggAEIACBIwH2t/+SSOexr2av&#10;k8H/0cQCaAZMwIiN2XocL+UpG7LHeo75QrQQGa/XZ5uP69NiwpjicUxE3I/KGcT6SE6SEUkQy6fr&#10;fRD9Ma6/Xc83nMjsS7Nq0RejwxMjTdo4h8xEMO5QSuTjcVvixQLlgiHaK/HYaqa0npfNTLPqkyKO&#10;6VQ4ycOhucdDqy+ECQgMsIB53ARdsY8Xo/DvRxEL2DUFRDxxMbbDaSxYo9j8HMmtTcO0b6zVDYTt&#10;cZlcGtnOH7rUIIpa9/dh5/2La0OoAAEIQAACEOihQOW7/ytRmJ87JCb4v3FSZq4Si432cI3D3/R0&#10;ZISepjebbuguv9bai/TxwQt+1HR63NRoHa+OLXccr17E+44rYRLjV7Sc1h/Ji0SSxEb4OAvlslze&#10;Ym4hPE73U2tNl9ri44lpE4vk235Wr8e27GMA1Wf28YT570icr5pT5vi6xTgf6wKpfwTEOGOTwQTt&#10;lLztA6b5fSIRzx6pNwJiP7bM72k9dhl/p9HaF03XARvVQTkEIMCvj/hDJPZ/+WrJzsHjfq/z8X2u&#10;7G1SmR+P+udvkTF3017Pa8mGfE2+ttisPLbU84z7eKQhfs/9qzN36P99/lPXI6v7h2v05ekO+uxx&#10;26q6Ri89jD94lT/TjeRBgP+9GfFxyoWitKrwMT75sZNRuwZpX1Zc/xdx3fGsvN1moEoy8vhilWCE&#10;NDGGTZspxZ/j+f7GR/TN2dco4YuSwccqZCuf1FtjW3wsJf65JX68MehJjKfcbhL3AFb5eI3L0cl2&#10;m+jL5dye4wpXHL7zcH+gL36X4phkho8Ntllofo/naWaLbiTm+qLP/dYJ8ezgZ6mXtFE8oArfz4mx&#10;j6/FZobuc95v7sPWn1/tP6UKf+bVLYX5e42vjSw7VhNjzInz8pNz80ylQJvFQ9opZ2gjf0DimdpO&#10;0sP0On3xDMap7aSPWBYCEIAABEwC/PzeGJ0lxsdKPUlsk9/7ufv1k+zF+Jm1P8Po9PzrxcDAVkIA&#10;AhCAAAQgAIEBFnB4h4nEfY64/G6TYbn3QfyZPzYE9yUG+Dc3WF0Xf2em8bwZP59wf+qQv9WxYXnu&#10;j2+1MSPfkx8siD7rreVzzvQqUYG/v8bfD2yayvzZwf11qYpheVZCmtnlTGl0oXa/nZn+ioL7KyTK&#10;+zWFDteJGfydX1Mq9nF/Td0ciEmNPxNsTSp/B6uamJKKRZk5afw+Xr8lhb+ja0262H9OO9+/sNbt&#10;dV7fWSXi7zqbk7Jwy5z1PG1YYpQw/qwMiX+ILenZEBX5sUIpJzEYoZiU7+fMTkV+Z9xrXzXre7Pi&#10;+7sPkmF9b1fENujTVN3i78BY9mX+5btn1lv/0h0q/vJ70voqL+5R8M6vSWVeMnqRv6uy/UKq6l++&#10;I+WRaV9A4e+8Wd8111PN4ySfrK2ycu9ksvZT4cfe6ugMGYaXMyFpUceMyo8ZtM1n9Xlaih8vIEEA&#10;Ah0J6A6fI7W2H+io2XNZeN16Hc9DL3QmYnOYnn+q5U8XNKoeYnScVscUBCAAAQhAAAIQgAAEIAAB&#10;CEAAAhCAAAQgAAEIQAACEIAABCAAAQhAwLOAfTQJz4uiIgQgAAEIQAACEIAABCAAAQhAAAIQgAAE&#10;IAABCEAAAhCAAAQgAAEIQAACEIAABCAAAQhAAAIQgAAEINBXApZBVCMeAljtFFLSJmzk9kmzBHOW&#10;KvCMwgcon40cB9JPW4IEiiBa0f4LPGzdBuQhAAEIQAACEIAABCAAAQhAAAIQgAAEIAABCEAAAhCA&#10;AAQgAAEIQAACEIAABCAAgeYCfsVHi5Fxuh6bodnQKH9uCOELm4th7rALjASixPh/zVJBK1OR/0Ny&#10;FvgoteI8w2OpQQatFQ/oBxuf0l+8/AW9v/+MDsryIOtOTYnfycPMhtMsqczPVLqVmJfKkLlYAmP8&#10;c+6WUtW8WxXMHyABZeuJ1Fs9zgdVb/IstNif/OrgqbRMo8yN+GyjWX1fHvWFXPuYqxZd66ACBNoR&#10;YNl9Mvi5yEky+IQ2deUkW/9Z0au0VTys5xtNLPBzmn5NdxML5PNwnvUst03pymB9//xs7xEVdW+D&#10;sr8zcY1CauBMfk1zUfe/h/Xs3pn05aKvRHynPuV/2+Y0fyjbF3x+KibG6UpsylytZ9NjgRgthI/f&#10;l2qyFnHe9zi72aQGZkFg8ARe5HZov5x17bi4NnL5jD6Trp0xVQiqfrqZnKd3Jq/Tm+NXaDo8XO83&#10;GpZ3OJXEpGnr+3cyoJ4e0zXqZVmr2mf5g1KZUe7uuYetPb4+puDat4SODAQgAIEWBT7dfe66hLi7&#10;cmdi2bVev1QImK5NNOqTuDbBLOezhof4Do3aQzkEIAABCEAAAhCAAAQgAAEIQAACEIAABCAAAQhA&#10;AAIQgAAEIAABCEAAAhCAAAQgAAEIQAACEIAABCAAAQgMt8D15FzTDRTP3t8aWWhaBzMhAAEIQAAC&#10;EIAABCAAAQhAoH2B6wlv8QFFnL0fbt4j3WWM9/Z7QiTivYg0Z4q7JM4Lo6UClXjsJZGS/gglApHa&#10;NP4HAQhA4MILFNLEDreIpXeIPfh7Un7wvxF9/uMLzzJwADF7rL94sWDbDIXHgf/i2FU+LoL4duQp&#10;w+MUFjJH08f/N2auSfleZ4yZ69Iq2C6PtV51j0UvYqxKKZIk8hCfS1pmgDMidt3J79HP47L85ufv&#10;03c++Dv6j9//Eb332S9pNrVPJR7DJVM5/Tt4mZfjUjpt/lxklNjJ34dTBZRBYMgEVB6/2K+ota3S&#10;HGIZq/zcpcw/S27nMEwsGwxLOkaps5jHhmX/zMJxqX0vme1Cqmk1puvkt+xz21lP05VgJgQgAAEI&#10;QKBDAfGdaOy+JGP1M9Lv/ZC0n/xr0reeddgqFp/mx/5uabeU4cdBYkSL7qV0OU/PMluuDcb4uC5X&#10;49Ou9XpWQRwj7byQm5+Tz1/lmd5zE6EEeYnLuTcuX3dn4viQX8MZtLTHrz2J5OPxssOWY8906Og6&#10;vTBB6i+BpZj3WO2vjg5OTNz+Uvbem6ux9vaHU8EEhS3xfb2vFTUhcPEEpkL8GnOD9MncJfrz13+N&#10;Pn/7PTJe+Q2isebPLTdoplbMNh5Jsw0xPoZlXL8XWXnMIWmB48wyH9sk7g/TYnTCabZU9jSzSSXN&#10;21hX0oJumQM+fmnldLyLtfw+VT08C3A5MePWMuYLganLRN/6Z6S++8f0wdI1ejQ1T5p6dC3TCqSL&#10;cWg93AOwLod8nwmI+3amlAnJ15xNszxPivtEf73+Ue1+kTErn9MwsV/YX/fcVr9W3C2lSZy/dpIe&#10;pt3HY+6k/fNYNsXPv5ulcMVyP9YXIGYZ06jZ8pjXW4ErHs4BxHhohx7GHO9tT/uv9dp+b/NjepLb&#10;ojwfD7FiaLTHrX62/5g+Onzefx1Gj/pSYJUfV60VLM+kNOjpPxi7Ur/f3KBKvVgcv1/nY3F/Y+F1&#10;+sPlL9E3Z16ju8lFEmN8tpOeZrfIcYy6dhrDMhCAAAQgcCYC+rT8bKaS5teALM8HnUlHznEltuc+&#10;RV/i9udfz7GLWDUEIAABCEAAAhCAgBcBp2M4y32OWjNp+d4Hxce9tI46EKgJGNa/s4y3a3Zs87Ek&#10;aASjRKPys3hSBWRaEjAc3mFkWctn3aFFtvmEv9UoP4+qW94pdFisa0UGvxdWTsrPKoT2V7vWfi8a&#10;Ch3I/dP5u08lj/EcetGfYWtTi4zYNknJ29/BUizvZWniHdY+S0qEP4PL/8bNSU8dxdswl53XtL56&#10;37Zqdf6mrcxLgXEcK8Rcl/F7gkgQ8CzAn6VglufbdHGsMCBpt9ze8zHW92YZf66/H5LB3403J+bw&#10;GTfPP8/pyot7ttX7F2/bynpVoE4uEgvL95UrK5+1tbrKyudElveE/Et32moLC9kFGI91ocTl97U0&#10;D9/LRqVE1fUnUoPd/r0oSfkdEZ2fYxmWfaLUAWQgAAFXAe1QfuafRZPEAiHX5fqtQqFaov1i68cZ&#10;msLja5iTNU6N5T1Cc1VMQwACEIAABCAAAQhAAAIQgAAEIAABCEAAAhCAAAQgAAEIQAACEIAABDoR&#10;sNyx7qQpLAsBCEAAAhCAAAQgAAEIQAACEIAABCAAAQhAAAIQgAAEIAABCEAAAhCAAAQgAAEIQAAC&#10;EIAABCAAAQicpwALx6XV+3mwSkXXpTJrZreYlopWsu7BeOei4/UBBw1rUP3YKDEeABoJAhCAAAQg&#10;AAEIQAACEIAABCAAAQhAAAIQgAAEIAABCEAAAhCAAAQgAAEIQAACEIAABCAwTAIqUyjpD7tu0kE5&#10;51rnIlbYLB7SVinVtU0v6RV6mFmnv9r4kL63/gE9SK9RUSs7tn8v9ZI0DwMP30rOU4APqIx0cQVG&#10;A/LA504SqWrBqRhlgyhQLhDbX5d6rk9fk/LWzC/2n1BZr1qLbfmA4qPliDwIuq1SHxdE/e6DSnPI&#10;B2MAAEAASURBVOcqxT7eAnRtkAX0pVep9N5/ReUv/SFVL71J+uwNolDUtknrhQPSybCVmwsUYjQb&#10;HjEX9dV0UPXTrfi8a5/EVn6cWnGt1y8VHqbXaYP/frykG/FZmguPeanalTrzsXHXdtaye651UKFz&#10;gQfZDekzLN5/mknLfzfryXG6yT8jCj8XO6v0SmKR7znc0+f8/MPLMYF7S6gBgfMXEOfLH+0/99SR&#10;t8auEGNePiWemkMljwJ6eleqyRLu32fSAueU8fPzIrfktC9l1vORbp97WNpjAffrfW7bgfkQgAAE&#10;LrJAVdfo/q77OeulkRmKDdA+1+chXkJF49cJfX751191vk8hV0IOAhCAAAQgAAEIQAACEIAABCAA&#10;AQhAAAIQgAAEIAABCEAAAhCAAAQgAAEIQAACEIAABCAAAQhAAAIQgAAELpqAUSnRbLFEr2dztHDg&#10;PE7grZEFinuIb3TR7LC9EIAABCAAAQhAAAIQgAAEuiVwLTFLUZ97nD2xvq1iin6x+7hbq5baMQyD&#10;VnO7tXHnneIu8QAvtfpL0QlpOWQgAAEIXGiBDYd98szVC00ykBvP43QYobjU9auGj8JqoF42EYzT&#10;b0y/QlOhZL2M4uOk8Til2lv/EelzN8nwBciYaR5D+HTh7kxZ18d4zBW2/cy98ey+VMeInV38TWnF&#10;55QRsSTHjmN+V3js9/FchsLVSr038dJRrO+9UqZWpvG4lJuFw/r8RhMLkcGIxdao/yiHQDsCoeN9&#10;pabYY7Sq/LMjUlE7/Xw1WgcLRuRZpbycbzFn5NPSEiySkPJeMtv55p/7EI/rZI2C2c56vPQFdSAA&#10;AQhAAALtChhpe2x7lsD1vXY9T5Yb4+eQbrEhq4ZGqS6PFfbxwXOXUTCOevjq6PKZxtA/can/FINY&#10;vPFbROIc+SSGphjbowtJ4depvYwh8SxuP/5TNh2u43ShT71qIlst1scciBftY1JlgmHyMZUSAcux&#10;dK86hHY9CyxFvO1np0Mj8rUmz2tAxVYEEv4ITQTka39Oy3/p6ef09Ycf01srj+j69hpd4+F9kSAA&#10;Ae8Ck+Zr55bFsqEwFQJB2inJ12ss1dyz4nrR/ppcb1a+Ji+Ovw49HIMtx47G8BPPSLslMW7Ko/SG&#10;W7WW57Mf/9/E/uJ/JvaD/53owU9oc9f92v5UOIlnuluUFtcvZ8Kjrkut5OWxV1wXQIX+E8jI5797&#10;fL/TjZTjx+XfW32fMmOzZPiDfNzC66S9+S2qfutPiCYWu7GKc23jfsqyX22jN3vlDO2Xsm0s2b+L&#10;pCvN71GEK5ZxH8Lux5v9u7XD1zNxz1acL7ulZ9kttyoXbv77B89IjMnulB5kNujk/rnTfJRBQAiI&#10;Md/e33/qCUNcP/Fync+pMfHMhzg2fn3sEv3O/Jv0B0tfoq9M3qIrsWmKmJ71cVr2pEwc5z/Jbp5k&#10;m/8U9713Vkj55P8jOvS4TPMWMRcCEIAABNoQMByezVU2n7TR0gAvYjn3NcR9uLD9ntgAbyG6DgEI&#10;QAACEIAABC6EAOPvHlmP4wzLsV4NIivf+xDvMCFBwLOA5T0xVikSub2jwd9Joy35vnXtvbXjd8s9&#10;rxsVGwtYfi+1ipZ3/JwWZpZnHw0fvxc67v68g1Nb7ZYVx5akRX3FNKmFlFTWT5nQ4UupO6Ukv9/L&#10;3yFE6o6AHoxR7bqEqTnV+g4Wvw6vFuRnhbTIiGmJ/plUkkfPEZ30SE/1zzMk2sv7J92q/WQTC8TC&#10;ManMa8ZwuIfCTO/Uem0H9S6uACvmbBtvhKK2sn4syGklKjS4F+7WX9t7s/yeaF8k/m6rOdXOM8wF&#10;fTRdeXFP6o06tURK5OyetWH8eNa/dEfqQ+XlQzK01n+X1ZXPpHZYIES+mctSGTKdCSjJKakB/XBb&#10;yjtlKi8fEInzGVPyL8u/c9OstiZVy/EC8b8fPSPH62irYSwEgQssoKfkGOi2z9mA2Kw7Xdfz0HeN&#10;P/9kTuI43zd/vfad5b/6BqnTl8yzMQ0BCEAAAhCAAAQgAAEIQAACEIAABCAAAQhAAAIQgAAEIAAB&#10;CEAAAhDomgCequ4aJRqCAAQgAAEIQAACEIAABCAAAQhAAAIQgAAEIAABCEAAAhCAAAQgAAEIQAAC&#10;EIAABCAAAQhAAAIQgMD5CjCHgVTFYKu5YKhhx3YsgaVXM+7BeBdjE/X2jLQcQJ8hgH7dBhMQgAAE&#10;IAABCEAAAhCAAAQgAAEIQAACEIAABCAAAQhAAAIQgAAEIAABCEAAAhCAAAQgMFwCY4EYHVbyTTdq&#10;v5yl2fBo0zoXbaZhGPRxaqVnmy1+Jx8cPKcP+T9hfzk6RXORMVL5QKG5aomeZDZd1x1UfHQzPuda&#10;DxWGW0B8xt3SYbX5PsBteczvHwFl6ykxMqQO6TNXpbw58yy7TeuFA3NRw+lXk0vkU9SG8/t9RtQX&#10;dO2i2L8iQaBnAqqf9OmrtX+N1vEyL7/L4FRvJjxCfv4d38/pRnyWnuS2qKCVm3Zzo3hI28UUTYWS&#10;Teud98zDcq52TOalHyP+CL0+eslL1a7VmYuOubZ1UMpSvlKiiN99X+jaGCo4ChS1Cj3NbUvzpjKH&#10;5Nc1qWx3bJpejZy+wyTN7FEm7g/Xzies/bOurmJodD+9Rq+NLFtnIQ+BgRN4lF6nbLXo2u8Zfr49&#10;G8H1DleoLlcQ11SMtPzOp5Kc7PJaetOcwljtvKhq2b+b11bWqubs0XRAfh/WKLv/fdobaVxibY9Z&#10;1td4ScyBAAQgAAEngUcHaySO8d3Sq5OX3ar01XxVUWr3GDRDb9ivCv+OYz6/NN+oultICyADAQhA&#10;AAIQgAAEIAABCEAAAhCAAAQgAAEIQAACEIAABCAAAQhAAAIQgAAEIAABCEAAAhCAAAQgAAEIQAAC&#10;Qy+g//zfED35VW07X+H/z8RG6OWo/J7Y9cQcvTV+ZegtsIEQgAAEIAABCEAAAhCAAATOU8DP4wN+&#10;feYufW/tA2r2HvFJHx+lN2gkEKWbyfmToq783Cml/3/27itIfiS/E/svgfK2vXd//5//+NmZteKS&#10;FHkkj3e8O1F31EWIcQrpQVKEFIq4N0mPetbTKcQIURH3dpSLkEiejp7iLtfOcGdndmf+3nb3v72p&#10;6vIOgDKru6qQAKqA7q7uMv3Nif80MpFIJD5VBZvIrPc7NuPQ79LGyHhzHYuX3P9Sc8WYgAAEINCH&#10;AmzrqVQrIxglGp2V0hAZDAEjNkqslG1WdqRSpn80/yGVef8loj/xtv35huNkXHuv/o9Ev1aX3O+v&#10;MbVMBu/flOmtfrPY1jMy5u40t8VpguUsfafG3PvEdCpnkNPGgwnaL/PPnPdLlg2GaKTU6t87fjIt&#10;5q/Epmib973qdp6m8B6lRb94CBC4agIh3l9ztlokne8rrUE56SdJ9AUVcelbnIWiUv+GRrn1m7SW&#10;6ylebO3TRX4WiXtarJFJ53XfKx41oo5/wxV7v82MHxcQIAABCEAAAv0kYGTl/oNF3VjicvtX7yeP&#10;btVF9G88FU7SZv6wY5Hinuto0H28oY6FnMxMl/P0KrfnmjUh+rOPT7vmu9AM/gDRra8e/xN9Ye6+&#10;JJpa6doq5/nYX68s4wlYC1+lKn01Pk5KtnX9y7afE939ljVr38bF+BqNkDBdszbSsqEIjYfi/LKW&#10;NZLwt08Ewr4ATYYStFfKdKzR26NLHedjZvcEbsSmaf9Qvk60lj6bSVGEjwczf3IpWFH4vd7Ze9Zs&#10;iEMAAm0ExLmRWxD3W3U+xoU4lzpT2HlOjC9vDsbsLXOUXmXlMYekmSeRsBqgaT52mAgzfJyTUf7s&#10;PWU67p5kk/48Tr+mt8dXpLRzRdLbxBr3r/ZWifF/vuXb/JypcxuA64mZc632qi68EpukLZcxHsV8&#10;0be7aL+BMIAC4hldQb6fmw2Gu7YhBT4u5l8dPqVf+rX/gkb4OfiwBHFv/3Wx83Wt1219kt2krwf5&#10;fmwIgng+XDY9e3XapEhVfj6AZwNOSr1LE8/2l/m+3228cHGf5b3Ra7iuPvmoxHilO2V5X2r9FF/y&#10;+zHjwcHaD4rj+w5/3l/kv+0Yf145zcdbVRyea1q3FfGzCXyeekUlnd8PdAkB3s7lA/7761YI8mfW&#10;4ncv/olwVCnQ93YfUqba+ZmzaIt7NzHffj8grl8++UNi4lqE3zOoB/790UdwXn6Mgf9DAAIQuFwB&#10;g+9/jWCEmKlNkbLzjHTefvPKhJzlGk60+zzrvbYrg4YNhQAEIAABCEAAAn0qkBgnKpralZjaOIka&#10;G+JeRKnVdkikMd4WCgECXgWMmMP3RVxT8OuqtkE8u+b3Us3BmL1pjmL6vAL+IL+2jfJr29bvm2UP&#10;SW4JYVkJf7eF7byQEo1p3h8cH9/8MkN5bJHo5cfSKkOHa5Sff1tK64eIP39APn6f2ByKo7z+CN0T&#10;4PcjNN5WyGdqR60W01L5Cm8Xw07eK2vM0CLH7XUa8X75qyQnST/YaFZHP3Jvr93MfIETRv6IjNSW&#10;tAZ14a4UP1XE57dlt+73bRmQAAGTgGI6fjWS6/0qNCJ9/He/0rkNcaeqa9ZjrsbbKfVBMMR7Gubg&#10;8Bs3z+7VtJ7j7+cfbEqrDyy/KcUvI+JfukeVx5+0VlWrUG3zOfkXO/fH0FqAX6fpOlXXH5mTyLd4&#10;lxjaHEom542oIxNUe90qRfNwXK6uPmgtIKZ4GwLfnNy+WM5w+pgyMmVbSJwzqHhHz+aCBAh4FbD+&#10;vlWH35nXsnqZb9Pad4/HyuiWcwzf9ApFv/07HpdGNghAAAIQgAAEIAABCEAAAhCAAAQgAAEIQAAC&#10;EIAABCAAAQhAAAIQgMDZBS63JfrZ64klIQABCEAAAhCAAAQgAAEIQAACEIAABCAAAQhAAAIQgAAE&#10;IAABCEAAAhCAAAQgAAEIQAACEIAABCAAARcBp4FUQ40B99osu2/qIP+wlKV8rdQmZyt58WSAwHqK&#10;pVN9Qgf6LShMQQACEIAABCAAAQhAAAIQgAAEIAABCEAAAhCAAAQgAAEIQAACEIAABCAAAQhAAAIQ&#10;gMBQCYwGYq7bc1jJu+a5ahle5HcpUyte+GYbfA2bxRT9YP8x/eHrT+gnB8/pp4cvSCcxp3O4l1wk&#10;Hwam7ox0BeaOefiNZ7US6Yb7d+oKcA38Jio7z6VtMHxBMsYWpLRGpFAr02epl41ox7/ToSTdjM90&#10;zNPvM6P+kGsV81X3dueuhSADBM4ooBk6bfFjvltYiIy7Zen5fJUp9FbCed9jrdzPj9bI6MUxqFIk&#10;9f53iO2vE3H7dqGma/RDfh7m5dxLbPc3Ju6Q+HuZIR6IUNwfdl3lZv7ANQ8ynF3gSW7L9j2ZP5LN&#10;dWKUnH+TlEv+joitepP/Jr18N5/mtkmcIyBAYJAFKnqNvkitedqED8auecqHTN0VMPJHRFpNKpQl&#10;JqR4P0cCiq9j9Qx+z0acQ5gDC1iuR1zekTUv62m6Il/LsID7uYGncpEJAhCAwBUV+GLX/Z5ZMhil&#10;xfjkwAn51c7HMU3nVy4+v7RdhlaV4ohAAAIQgAAEIAABCEAAAhCAAAQgAAEIQAACEIAABCAAAQhA&#10;AAIQgAAEIAABCEAAAhCAAAQgAAEIQAACEIAABCgUlRDipQL9g8Wv0Ncmb9M3pu7QP1n+Gn196nZP&#10;3quVKoYIBCAAAQhAAAIQgAAEIACBKyAwGozRt6buet7Sn+w/o62Ce59nngvkGddye/XsTv0ubSfH&#10;6vOS/ggleZ9ZCBCAAAQgwAVEH0XW/i1mbxIxBp5BFIjL/YSy3GF9K4Kq33v/4L3oR5zXz5hakcTZ&#10;tty3sTRTREQ/JMWslGzEjo/1UuKQRyaC8eYWZkPy+U2idNxv/UH52GmjIPdL2VzQNDEdTpK/F98B&#10;Ux0wCYFeCITUQH21mmLvy1flfSGJUNIq9b8d/2fpe88oFzpmd5tpFDJSFhZu/ealGW0ih6Ucib6m&#10;O4WEJvdXWM97yvV0Kh/zIAABCEAAAt0QMDKWc1nevy4Lyue/3VjPVSxjOjLqutn7ZfmcxHWBDhl+&#10;lnrVYW5r1jujK7ytTx/dmxB9Y87dJrL0kdmq8emn5rg94/91CjV+LpebWJSysMMNIj6+xaCElGms&#10;uXhZrrfGx0nIB4I0EUoMyuZcuXreis923OaZ8AhN8XGkEC5HYCE8RsEO/dKr/F5v2NLnvGK5X3g5&#10;NcVaIDC4AqOBKPmZ2nEDxL2WtOn41jGzw0y29UxKNfxBonH5eP8qtyvlcYosxSb5o5zWucTdEbkM&#10;p2XyfAyg9ZPn6U7zT51m2Rax/EZSfk5hLVOc/6zEp63JiHsQmOdjxSku549i/M/NwvGzIQ9FIku/&#10;CeR4+xnL+HnZUOfxXhajEzQXdr+ua2xqWa/S3+w/pMNKrpE08H8fZzY9bYPYx7uFtfw+fxYwHGMh&#10;HFXdn08UEuPExLXuKD/vD/GxxCO4NnP7jlz2/Osx92NmkT+/ajwPvuz69eP6vFiIcdl7Ml7pGcHW&#10;Cvv0/25+Sj88eEKfpV/S9/Yf0b/b+gyf+xk93Rbb4udSL/Pu5+OinA9Gr5Foj3NRQbRxvZuYcy0+&#10;VyvRRqdzQH7dwPJpYqZ7Bmxbvi5xXQkyQAACEIBA9wT4flmf5m10TYHtvjpuy2tKG+bJRrvW5jbG&#10;r167z+a2YwICEIAABCAAAQgMukDM8mwwa2nnZ42L7UU7hkH/1C+3/g7XC7ZrCkuN2NZTKcXgbdRo&#10;+rqUhkgXBGKWZ5Qn7zC2Lflgg5il3aMh3mG95FDj7TZrpnfxxOpDh2uXXAtvqwul1m0ZSx7ahtgW&#10;QkJHAS0it39UC0dSfrWYluIiokVGbGn9kKAkJ6Rq6Jl9Kd6riPb6kW3V6oL3/kisCxtOz2a8vPNn&#10;LQjxKyvA+PuW1mDwfnIGIexV5XfqT1Nn63uzauo1Rb/7ryn6//0+xf7y9yjw7OPTFNe1vEZNbqfD&#10;uvi+RtcqyQuqrD2wFedfftOWdtEJ/kW+/7S8A11du3+q1Wo7r8j63rN/6d6pykBmdwElOSllMvJH&#10;ZNQ6v6NeXX8oLeOfv0Xd/k2ovL2YNWjp4366rOmIQwAC7gIGf4dHz8p951l//+6l9EeODaf7eB6q&#10;Jt4NlIJWk6KIQAACEIAABCAAAQhAAAIQgAAEIAABCEAAAhCAAAQgAAEIQAACEIAABC5KwPLE+qJW&#10;g3IhAAEIQAACEIAABCAAAQhAAAIQgAAEIAABCEAAAhCAAAQgAAEIQAACEIAABCAAAQhAAAIQgAAE&#10;IACBixZgYftAqrFq506tKnqNMpXjQVu9DNY9yjsfjQeOBwiud4bJOxIzB5aQO/c1z8M0BCAAAQhA&#10;AAIQgAAEIAABCEAAAhCAAAQgAAEIQAACEIAABCAAAQhAAAIQgAAEIAABCEBgkAXGAlHX6qcq9oG/&#10;XRca4gxV3k7xQfb1qbdwPr1PH716THP8r2ppq+ilsCpf5llumzaKh67Zw2qAbsZnXPMhw/ALhH0B&#10;Cir+jhuqk0FZrdgxD2YOgIChk7LzQqqoPnXNNvC9yGAYBn1y+IyqhtxuWlr4JOJnKn117KbTrIFK&#10;i/iCrvXN10queZABAhclsF1MUY3/jjsFxmfOh8c6ZembecuRSUr6I671SVXztF48cM3X7Qxif+l7&#10;+mMKfP/fUOBP/hX5/u6PiMrH76GY1/V56hVlqt6Oke+PXqNkwH2bzeWbp41KkWovf07l7/2fpKe2&#10;zbNcp+dj4655NnKX7+xaqSHJUNKq9KKwa9uaubRsfhAfoaXEvC3fZSSE+PXB7dis66rEeeH9zOmv&#10;dVwLRgYIXKLA/dQaifcL3cK12BSJ9woRLl/AyOzbVqoM0DucAcVnq781oaJZvoP+kJyFn/cZ1bKc&#10;do6YUZWvZVjAsr5zlI1FIQABCFw1gd1CmsQ/t/DW5AoxJq7UByv4XY5jBr8m0BRV3qhaVY4jBgEI&#10;QAACEIAABCAAAQhAAAIQgAAEIAABCEAAAhCAAAQgAAEIQAACEIAABCAAAQhAAAIQgAAEIAABCEAA&#10;AldegMUt7zfXKjTKX5e/nZyjm4lZivuPxwS88lAAgAAEIAABCEAAAhCAAAQgcEkCS7FJemd0xdPa&#10;DJ7rezsPKOuxfy23QkXfhmv54/5E5i39Lu3Gk1RVj/vqEHVEgAAEIACBE4G9VWKW/hyM2cHv+/Wq&#10;fr5GzNJPaP6I6Az9j/fCz5i5Ia2WlbJE6R0pTYrkUmTrcSVu2X5pgeGMTATjzQ3LhOR+SOOl475N&#10;U+Ucaby/sY2Ce3/y8xHLPfdm6ZiAwHALiLEURNCYYttQ5aSf5pJWsc2zJrCQZawNhz6Grcu0i4vr&#10;G6OUl2azcOs3L81oE9ktuvdhNUn2bT7tetqsHskQgAAEIACBrglY+xBm8YmulX3VC5qOjLgS7Inr&#10;sy6Eg3KW1k/u33YqToyxsHwF7uGKPjmnQ8lOFPV560n5WpfxvjrZznPX5folgxgDpBEa16mNeDbI&#10;+67m/amOhxKNJPztFwGdN8Dj916Wsxn66PCA3tp8ZauZ6B/9a+O3bOlIuDgBhV+zrkSn2q4gXira&#10;7pcZUXkf0nZhzIAABOoCop/vibD7cWmvzO+9nyWI+0zbz+Qlp/m9caV1fyZdztNRxT5ulbwQ0Upc&#10;3h9c5/GgS5/fooz7h2vWos4cZ1tPpWWzkTjlxfG9Q1iIjlNI7TyOZYfFr/QsceydDrufv68X7GOw&#10;XGm4Qdr4rDy+mKi69dmPdXNWopP07Zk3aeEUz3fEOErf2blP+/wabdBDmY/V9jJvH6vNul2TwQR9&#10;OCY/i7TmEXExXtpzPkbzMAQvx5LDm++T79//F+T/B/8V+f/pf0u+f+93hmHTh2obJvn1ctzX+dgq&#10;NngN+/7m526+D9FMtEyU9Cp5yWdZrCfRnVKaPj54ahvrucifW3537wHlMOZxVz+XGm9f8+PdJ57K&#10;nA2N0DI/Dl90WOFjG3oZo+5xZrNjVfQZuS0YO+LHz2Km4zKYCQEIQAACFyegW9tK8msbxtvyXpmQ&#10;ldsx2tq9XhkIbCgEIAABCEAAAhAYfAFmfYencESGVmttmMOzD7L2E9XKjSkI2AVCMTKsz5ct1xTW&#10;hdiW5Zn8xCKRP2jNhvg5BYyY/P4Zy8nXetbiFUtbCdG/gCHaS/QglMb4d8IUAkfbxPi1eb+F8OG6&#10;VKUqb++r8d8EQncFNEs7arUgv4dljYvvruahbVF3a+mtNCVpeW5RLZNe6P2zAO31Y3kD+PeYjc/L&#10;aaeIGb7jdwDNi1jfkTfPwzQErAKMt88zB0NRiQLuz+XNy/Rqer+Sc121YmtJfLyI9b1Zxs/blXya&#10;lFKOWLVU/+da+EVk4P3GmgOznvuZZ/Zwurp6X1q7eP9WnViQ0i4jwvh31TdzXVpVdfWBFHeLVNfs&#10;+f1Lb7gthvmnFFCTchtfsbh21L5tZ23/NRmiXxBT8C+/aYp1Z5LxayMWld9j0o/2ulM4SoHAFRTQ&#10;xe/6pB+Kxuar1vPyxow+/lvmx+P9orwP8lpdzfQehFhGujfotRDkgwAEIAABCEAAAhCAAAQgAAEI&#10;QAACEIAABCAAAQhAAAIQgAAEIAABCJxBoNVz3xkWxiIQgAAEIAABCEAAAhCAAAQgAAEIQAACEIAA&#10;BCAAAQhAAAIQgAAEIAABCEAAAhCAAAQgAAEIQAACEIBAHwmEYxR471fJ97V/RP5f+l0K/P3/kqrT&#10;S64V3DvpQGst696p3mJsolke8/nJ98/+e1L/6X9H6q//56R84z8kNtubDrOblcIEBCAAAQhAAAIQ&#10;gAAEIAABCEAAAhCAAAQgAAEIQAACEIAABCAAAQhAAAIQgAAEIAABCEDgggSS/gi1G/i6scqSXqWi&#10;Jg823Zh3Ff8+zG5SWa+5bvpUMEFvxOcpqgbreVcOduj23ib98tMv6J/99Pv0refywNiuBZ4iw1vJ&#10;RVIZumg9BdlQZx0LxFy376hWdM2DDP0twA43iVVLUiX1Ged20M9y27RT8jZg8fuj1yjiO96PSYUP&#10;WCTqD7nWOF8tu+ZBBghclMB64cC16KlQkoKq3zVfP2RgjNE7Sfd3P0RdvzhaI80yGPxFb4Oy/ay5&#10;CrHvVHZfEFn2E6/5ZyL2l17CfHiMbsZnvGS15TFqVSr96f9CxT/4H6jynX9D2rNPSVs73XniXHTc&#10;Vq41YSPn/h2zLoO4N4EnuS3bdzheKlCiLJ9fafy4rPTwHP1OfJYCis91o1YLe5SpFlzznSaDYRhU&#10;0WqU47+3w1KWUqUc6Zf8uz9NfZF3cAXytRI9ymy4boDCj1Pvjq245kOGixHQM/u2glmi9Y6nbWaf&#10;JfhV931pxXLfiAUcrkcq8vXbuTbTUpbj+s61AiwMAQhA4OoIfLH70nVjxb33N8a9XfO6FnbJGQIe&#10;jmO6JY9Rw/OhS/6YsDoIQAACEIAABCAAAQhAAAIQgAAEIAABCEAAAhCAAAQgAAEIQAACEIAABCAA&#10;AQhAAAIQgAAEIAABCEAAAv0vEHd4vzl72P/1Rg0hAAEIQAACEIAABCAAAQgMscA7Y8u0HJ30tIWi&#10;b4y/2fqSrH1keFrYkmmvnKn3WSv6XYpb+l3aTLauH5ejg9O/iGUTEYUABCDQdQG29VQq0xB91E07&#10;9yErZUSkPwViY1K9GBlE+bSU1q8RY+aWrWrM1F+nbWZyimq/+d9Q7du/S9oHv0n67a+TkZy2ZRv2&#10;BNHPcUg57h82GwpLmxvk/S4GeD+jOv8evMjueOrbX/RpigCBqygQOulnWVfs4ymoul4nKWpVVxoW&#10;jEh5jPI5+lTl/aWSpb9UFklI5btF9grufb+P8kOFFHh/hcw3GP1OS/VGBAIQgAAEhlsgK/drzxKt&#10;e33DveEXv3VT4RFiLqspaGUq1M4/fsrPD1+5rOl49rujKyTGl7gKYT7ifg32JKiSYRmnR9l6PjA8&#10;qQo/rz0JiZI8XkI2dHz+PB6KN7Lgb78IPP4hsT/5n0j53h/Q7ec/p7c3VynI1HrtxK9T3D/4jbn3&#10;ycv4S/2yScNSjxvRqbabIp6PWYNhuV9onY84BCBgFxBjcrmFPT7WzZnCwQYxy1gOxuxNqahXuV0p&#10;7hQJqwGy1lNVVLqVnHPKLqXtFNOUquSltDNFxH2vg9fSomuJUSnuFLmeONuYWk5lXcW0JQ9tHTYK&#10;h1TTtavIM/jbnJPfgRC3bnNB+dmPeSPFuM+z/JpCjFXwC9P3PLfTEWVUDY2+u3ufdj2OH2pebz9N&#10;P81u28Zqc6rf3cQ8jQfj5GUc3We8TJ2PbzbowcuYbyOB6KBv5pWo/3Ks/TVAA2A9bx9/qz5vCL7L&#10;jW30+jft8Txnq5jyWmRP8315tC5afTiGGn+O6GV8PMeFkego8PnhS8rxcQfdgo8fez8cu5y2VT5+&#10;nn8j7t4WZqeUpqMO339j1l5ftj049xjdPhPMhwAEIDBoAsbUNaq31TVVXLkq+2V+T0mM3S4F3MeW&#10;OBCBAAQgAAEIQAACAyWQsLynK+5J5k333izt/kjxEZ2yPfxAeaCyFyNg7VvM8kxNWin/zjHzd5DP&#10;NGbt76tJyyByJgFbmyTx/qLl/RdzwWzrmTlKNMrbN4R686yqPCaPA894vYMpuf2DXNnLjyn82jmQ&#10;25NWXBxdlOKIdEdA4+2ozUHh7aXN9y5Uy3tZepB/b0/eQTMv1w/TSsLet4d+JH+PLrueBn+/Vbe8&#10;w64u3DlXO3HDwZ95eOfvsrcd6+tfAVaW284Z4nc9AOGoWqCKUetYU9HGe8zvvD2aw3uzUmG8359e&#10;BMP6+/UFelGNjusU+7Lq6ydSHv/SvXPty6TCThnxL78pLaFn9klLu7c7bSxUXb3fmKz/VaeWSQnj&#10;fQ4JpQsRJXm643J19YFtreJ7dhFBtdRN6/H5wkVsI8qEwGUJOP1+1BH77/+y6nPW9Wx2utfiUqgu&#10;+qgyB+ux3TwP0xCAAAQgAAEIQAACEIAABCAAAQhAAAIQgAAEIAABCEAAAhCAAAQgAIEuCvA3VBAg&#10;AAEIQAACEIAABCAAAQhAAAIQgAAEIAABCEAAAhCAAAQgAAEIQAACEIAABCAAAQhAAAIQgAAEIACB&#10;YRBgqo8CX/kNqtaqzc0Z00u0eSh3ItqceTKxX8zQfHScdotH1lm2+FLc3kkYC0aI+D82gc6fbWBI&#10;gAAEIAABCEAAAhCAAAQgAAEIQAACEIAABCAAAQhAAAIQgAAEIAABCEAAAhCAAAQgAIGhEVD4wJPJ&#10;QIRSlc7t8g4rOZoPjw3Ndp91Q/K1Ej3LbbsuLgYUfy+5Qgl/mO7F52m/fETTn/2guZxq6MQMoxnv&#10;5kTMF6JrseluFomyBlxgLBClrVKq41akawVaovGOeTCzvwWUg3WpgmIPo09fl9JEJFst0s/Sq7Z0&#10;pwSx378Wm3KaNXBpUb5vdAsFvo9HgEAvBHR+TrBRPHRd9UJksPbTM6ERmg4maYefB3UKBa1SP7+6&#10;E5/rlK178/h5mLL7UipPn7xGpLQGZC/WyvTJwTMpT7tIWA3QV8dvtpvtms58fjJK/Fyc16sRtPVH&#10;5H/3VxpR179zMffz9Bzf/2cqBUrwc3+E7gmUtCq9KOzaCpxLH9jSkgvv2NIuM8Gv+OrXJp8fdT4P&#10;EOcQXxyt07cm7jSrZ/D9VNXQqKrX+D+NKuJvPa6RWktTmTtU6v9qfJ6YFn9rPJ3/Fel82hoCvD5v&#10;j6/QOxMrJK5LESDQDYGfHa6SOK66hbuJefJyfuhWDuafTcDI7MsLhqLEAu7n6/JCvYuJ/ZdbEPtL&#10;KThsn1EtEaOklO2sEaMiX8uwYPisRWE5CEAAAldaoMz7M3ia2nA1uDU2TyFfwDVfP2bwK6prtXTT&#10;9bHIbJj6eXBdGBkgAAEIQAACEIAABCAAAQhAAAIQgAAEIAABCEAAAhCAAAQgAAEIQAACEIAABCAA&#10;AQhAAAIQgAAEIAABCEDgagjEHd59z/L3a6eWr8b2YyshAAEIQAACEIAABCAAAQj0qcA3pu5QdqNI&#10;og9Zt5CpFuj7Ow/p15c+cMvacf5a7rgvEad+lzZGjq8fE/4I7/s2Srre6murY6GYCQEIQGDYBbae&#10;yls4sUjkD8ppiA2MgOHQHyTj90sNp/uo/bZV0SSv5wSx7PHx3OD9AjLeP2bH3tzCcSL+z5hc7pyv&#10;37a1y/UZD8Vpo3BI2ZC9j894qUAHsSR9mV5zXeuIP0pR/+D0w+a6QcgAgVMIhHifviIYjJG4UjD3&#10;TCrGcRChxPstdgvWvvfq/fy6LdRmvlHM2uYwsd87RdgppF1zx2tyf4UsnHBdBhkgAAEIQAAClykg&#10;+iQ3RDsQU2CJCVMMk+cRCKi++v3StMtYYXvlDC37Js+8qr3iUf26xa2AsUCMlmJnX49b+f02f56P&#10;+fHp4YuO1SqIPvYnlyjE7+EYvB9PcQ2sT/PxLAYgFPg4G2VT/9jiGtUcMvw6VuXX/yPBqDkZ0/0g&#10;EJfHHFH4ddFvj9+hciROfuYj1dJfbD9U+arUQYxpIMbf2S7Zr/fi5aLEIO6vEb/nhgABCJxOYCrk&#10;/rvZcxn/qt0ameWZTP3+94w8ztRqzj7ukLW8ZT6OH+P3sazhTnKe7qfW+f3yjnfW6Ulmk742ccu6&#10;+Oni28/5+BZy2Dx5Ji+ntmI+ptJiDOfyLZHTT4kx4z4hfl7YYVGNH7e3iilajMK6A1N/zrJc++b5&#10;2DLWfvrNFZ+JjFKjr3+F7xO+NXWX1H2FXmR3zNnaTtf4d+Vv9x7WxwWbDY+2zdevM8R3/Wl2y7V6&#10;cV+Y5k6273Z8ln58YHk+bimhyJ8FbBQOBv43dMTHCHQLuBZzE+qP+YvRcddnvXl+/X1YztHYAR/f&#10;hB+jKcvHIRX7lOgI0S//J/2xIZdUi5TLPa5GNTb5sfLNJG8f08dB3Fc5cGl7uc73V++PXqvfX+nj&#10;TRmIqu2XMvToyH2MILEx74wsU8Tn0raqViHl8z8ng5/vG2Is73O0xbrNx9V96KFuj/l5/lfbneeP&#10;zJLB78GxMh+n9iSwrWdkXHu/EcVfCEAAAhC4TAF+XDDGF4jtt9r0KTvPSaO/d5m16M26cvxc1RKM&#10;mEM/AZY8iEIAAhCAAAQgAAEI9KmApX1JvZYZfm8ycdz+y9ruj3h+p+ecfbp1qFafCIh35Vh6u1kb&#10;luPvyTVj8oS452UN4h4dwgUIxOTni4w/u6P8EZElvb7mQoZYRm4Loc/27nMp8/ulOm+LqehaEyZ4&#10;uE6lif5plxlKb9jaZBRH+/u5RhNzwCa0CH+eZgkqfxerlpypp4ppc3DKb57fy2klaW8noh/xd3Vn&#10;b/SsWvo2byNdq0rrVxfuSvHTRgzVb1uEWdZhy4AECJgExHvr5iCeoQ1C2KtkXKs54otQQPE55tP4&#10;sa9TYJr8jmmnvN2cZ1h+v8xn/413c31nKau2yc8x+fNfcwgs3zNHL3Xav3SPij/6I2md1dUHpI5M&#10;SWlOET2XJu1Qbm/l7+G2ONVxWNIUcb0s3rkw9W2lpeVzYvO2VtcemKOkjM6QEpfPuaUM54goSX7N&#10;Lr7XJ0FP7zUm8RcCEDilgHZk//0og9C3j2U7N0/6+LEkS1HRTlnn7/lag6bIbxQYPTqnsNYLcQhA&#10;AAIQgAAEIAABCEAAAhCAAAQgAAEIQAACEIAABCAAAQhAAAIQGH4B59Zyw7/d2EIIQAACEIAABCAA&#10;AQhAAAIQgAAEIAABCEAAAhCAAAQgAAEIQAACEIAABCAAAQhAAAIQgAAEIAABCFwJgYlwwnU7xeCD&#10;6zneAa9LCPIObSfD9o6IXRbDbAhAAAIQgAAEIAABCEAAAhCAAAQgAAEIQAACEIAABCAAAQhAAAIQ&#10;gAAEIAABCEAAAhCAwNAIjPljlKrIg3tbNy5VydF8mA/Ke8XDF5l10sk+gKeV5Xp0mhL+cD2Z8UE/&#10;p/I58lsGwt4YmbAu1pX4WyNLJAYaRYBAQ2AsGGtMtv17VCvWB2tXCmlS82nSA2HSxhfb5seM/hPQ&#10;bn+D9JmbpOw8J2X7OZGhEwWjUkUNPgDxxwfPSBPzXEJA8dGHY9ddcg3O7BBvN95uEObGVhT4floY&#10;if02AgQuU2C3dERVXXNd5UJ43DVPv2V4J7lEf7n7hWu1HmRe06g/SlOhpGve82Zgh5vEqiWpGH3m&#10;RjMu9gM/OnhKFb3WTOs08fWJ2yTeTTlPUBfuUi290yxC31sno5QnFpL3480MlomwL0ij/HifKucs&#10;c+ToZu6AEmMRORGxcwk8zW05Hlfnjw6kciuhGLHEpJTWi8iN2DQ9yW1TQSt3XP1mKUV/vv0zqhka&#10;/y1o9b8dFzjDTPEb+3TvGb3M7NC359+k8ZD7+2JnWA0WuUICYh/4Mtfal7bbdHGe+ya/bkbonYCR&#10;kd/7VPpg/3gajYDqPiRORZPPI5g/ZFuFUZHPR2wZTpFgWM5tWMC+vlMUh6wQgAAErqzAw4M1qnm4&#10;Pn978trAGnk5jtUUlaSjXa06sNuLikMAAhCAAAQgAAEIQAACEIAABCAAAQhAAAIQgAAEIAABCEAA&#10;AhCAAAQgAAEIQAACEIAABCAAAQhAAAIQgMDFCLBghAzx3pTp3SYje0DoreFivFEqBCAAAQhAAAIQ&#10;gAAEIAABrwI+/q7wL86+RX/6+lMqae7vCW8WDunvdp/SuyPLXlch5RN9dq3l9+pp1n6Xcrz/i0z4&#10;uB+t5ejF9L8qVQYRCEAAAoMiIO6j5VJSbY3ZW1IckQETiI7UeyyX7o9aPuN+3iJ9+W1i/Htp8H6N&#10;jWneF7E/2M/V7Zu6TQQTtMHPpTLB437ozRVLlIp0EEtSUauYkx2n5yPo998RBolXQkD0Gd4IuqKQ&#10;orf6TVdPpr1c11j7YSfRzzjvS4rx66PTBqOQtS3CIt77Sy3z67AjlzE/xApCVblfWCUSt60XCRCA&#10;AAQgAIGeChSOiCz961J88MZJ6Kmhy8on+TVF2uW8Yb+UoeXo2fu2/+keH7fGQ3h3bMVDruHJEuNt&#10;npL+CB1VCx03am3+Bl1feY+MSe7ja527dlyoD2amq60x6Bi/h/94eoHi/Do1US7U/2ZDYRoLxvn4&#10;PUof1BZVkARi9v2suI8Yctr/bjwiOtwimuP3FcfmiQ+0JBWFSPcFbkSnaLuUthWcKFn2JfxeIb8g&#10;teVDAgQg0Flggo9Xw/h/RofxQcV9ohxvtyyO5acKW8/k7GNz/OZMazyodDnP7+dYfsvyEvXYStz5&#10;vCzK67MUm6DV3PFzc4dF60mr/Ln6e6Mr5xrjim09lYqv8nEz9mKd712txKdItCNAOLuAGJdsOjTi&#10;eBwwl7qe36dFtI0wkwzGNH9GZg7ifLlTWIjI52xivEsxfp2PqfQks9lp0eY8MYbo9/ce0Tcn7tCg&#10;PSd6ldulsu7eHuluYq45Fqj4XXyWeuW63JPs1sD/hjIu15niS5AMtI5BzS8FJvpOYDQQo5gvRLla&#10;57GlxL5/bPcVsWc/aW6DYb2n1pwznBPi2VjJw35BbH2K37MQz9DDaqBvMTaLcnsep4pW+biOWzyf&#10;9ZjglBdp7QV0fjz80d7j9hlMcyb4vaybsRlTivMk23lByurPifg/g1+bGxOLpH/lt4iipx8fV5zn&#10;i8/4dUE+V7Cu+SU/Nr43eo0cxwLi5wkGHyOXiTqdBLb78vjeu4cx8BrL4C8EIAABCHRPQOdtJJX9&#10;tWaBLM+P/eK60Ok+fDPX4E+w3KF9I+Jot2hHQQoEIAABCEAAAhAYEIHo6HE7Ed4uqBnMzzvM0yLD&#10;kJ/vNg0w0V2BmOWaocN7cmxbfo5tRHjbmQTeKe/uB3JcmuHwexbXfEaM7xcsgW1b2krw+eLdwZ4F&#10;xUeVkXkKHbauy0OpdeKtlfsmiPqYg86fZ1R4mwuE7gtoEft9e7WQplry+FmAmDYHTexX+jQoog1S&#10;gLczqBSbNdQzndsQNTNe0IT2mrcvNQf+zEQRbU3PExzaHjEP786eZ5VYdrgEWDknbZARiknxfo3s&#10;lrOuVZsIxNv27aPxd2Y7hl61L6jJbX9YH74rUVm9L9NxS//iXTntEmPq6DQp/L66nm3db6+uPaDQ&#10;u7/kWguRzxr8S/esSYh3QYCJ99TjE6Qf7TZL04+cj8t6KU/azmozn5jwL78pxbsZUZNyG2SdX2OJ&#10;9+BJRfvebjqjrKshoKdbv3GxxWL/3I/HMrdPYyPXuU2SWH4mOkabDvls5xi1mtvqMB8CEIAABCAA&#10;AQhAAAIQgAAEIAABCEAAAhCAAAQgAAEIQAACEIAABCDQFQGXVnFdWQcKgQAEIAABCEAAAhCAAAQg&#10;AAEIQAACEIAABCAAAQhAAAIQgAAEIAABCEAAAhCAAAQgAAEIQAACEIAABHokMBm2dxxsrcp+MUNr&#10;WeeO/sx5F/hg3wofyA8BAhCAAAQgAAEIQAACEIAABCAAAQhAAAIQgAAEIAABCEAAAhCAAAQgAAEI&#10;QAACEIAABCBwVQVGA1HXTT+s5F3zDHuGfT6Q+Otia+DodtvrZyrdi89Ls5XtZ1Lc4LE3b/0ivZVY&#10;pLgvJM07TyTpj9ByZOI8RWDZIRQY9cdct+qDhx9T8q9+j+I//AOK/OxPKLj2M9dlkKH/BIzEJGm3&#10;vk7VX/iP6/+sNXyU3aSDStaa7Bj/cOwGhdSA47xBTGS8zXjUZX9rkEGFWnkQNw91HnCB1wX3QcTH&#10;A3EK+wbvNznCzzNXIpOun1DN0Ol7+49os5hyzds2Ay+DatW2sxsznM7L9Okbjdl0P71Gu6WjZrzT&#10;xL3EAk2H3N9x6VSGmKcu3rVkMUjbeGJJ6xydj413zsDnehmw3rUQZGgKlLUqPS/sNuONCZ9Wo6ls&#10;uhGt/2Wzt6R4ryIKU+it5KKn1WdqRSpoFaoZmqf8Z810yK+z/ujFx/TTveeki98xAgTOKPDZ4UtP&#10;S741skQB1ecpLzJdjIB+JL/3yRKDdR8joLh/fyq65Zwk4HDvp1LqHrClLBYId69slAQBCEDgCgl8&#10;uffKdWsnI0majo665uvXDH4PxzFNsQz/hvP0fv04US8IQAACEIAABCAAAQhAAAIQgAAEIAABCEAA&#10;AhCAAAQgAAEIQAACEIAABCAAAQhAAAIQgAAEIAABCEAAAr0ViFveb866vzff2wpj7RCAAAQgAAEI&#10;QAACEIAABK6GQNQXpF+ceYsU8jZm+5eHq/Qiu30mHNFPa5H3U+TU79LGSOu6cSnm3hfZmSqAhSAA&#10;AQgMosDWU3utZ2/a05AyOAKiXzPeJ4k5sJx7P+bm/L2cNu58k/QPf4uMhTeI/MFeVmWg1j0ejNfr&#10;WwoEqaqoUt3jpYIU7xSZj4x1mo15EBhqgbCp/3ON95dqDoohRnIgKvHrDbfAghF7lrL336F5YaOY&#10;MUfr0yx8/Hu3zXBI2Cu492mcDERIKeakpVk4IcURgQAEIAABCPRawMjY24AMWh/CvTZ0W/9EsPPx&#10;n+k6FdKbROI+wo63vrfN6xRjLWwW3K9NJ/i1zXy0dS/XXMYwTy9E3Lf5WcBHhhhfwOcfKIqUaYw5&#10;g4/T88X8NfrhjXv0Z/c+pP/rg1+g5xOzNB7yfo47UBs/6JWNjfFRkyyh3T2ml58Te/g9Yn/9r4n+&#10;6H8k+vwvLAsi2m2B2dAojQXsY8DFS0VpVQb/HBEgAIHTC/j4PdaxoP03Zi1pr2y/d2PNI8ULGWJH&#10;O1JS/fhuSnmVs487ZJpdnxT3sSY7jE91d2TBuogtrvF+vp+f8bl8vTDRT/jOc6ncjSQ/dljuq0kZ&#10;eOR6YsaahPgZBBaj7mOqvObn3+JzRhgwAb6fMIdMyOF+symD07WEGB/zo4mb9EbSfV/QKErnZ34/&#10;4OP1reX3G0l9/9fg9+0fZfh1qksIKn5aiU01c6l8P3UzPt2Mt5sQ+/i06XqmXb5+Ta/qtXobqk71&#10;ExZxP8YT6mTUT/OWPOz71wv8N2wZO5KV+djv1aszHq75PoSXz2/rPOOUelnBOfNseBizXqxiVXz2&#10;COcS+DK1RkcV92e6oh3sR2M3SRxv3QLbftbMwvh5GTvcIApFm2mnnbiTmHNdpH6en2vf/taYkduE&#10;MT72Kdtfcy0XGSAAAQhA4GIEdMt+WaxFsdxvuZg197jUrPzM0FD5s6+Q+724Htcaq4cABCAAAQhA&#10;AAIQaCPA6u8wjUhzDXOfT5bzP7L2DyUtiQgE2gjE5fYvrMbf6yhm7ZlF+p58v8vAe5J2p26l8PHU&#10;7e3L7O19xerM90tF3Ajye6UjvW0/UBpbFFVpBpXfI/bl+uR+O7+nHEq/btZNTJRG5jmk/K6TlAGR&#10;MwuI72P9/oSpBLXxPpaukVKS37nSw/K7u6bF+mJSTcr9aOhHez2tl/76sbR+ZfoasUBISjt1hLft&#10;sn5m4pkHAgS8CrASf45uCvXjkinej5Oincx+RW5X5FTPSX+cRHsQp2B9Z9aWR6vZki46wdA0fmJg&#10;aePmC1z0ak9dfnX1gbSMb/bG+fdlUomnj/iX70kL1baek+GhfYh1W8T7yuqE93Zm0koRcRVQk3Jb&#10;z3bH5eraQ16WfHZt/YxdV3aKDMqIfL4gfod6pk/OhU+xHcgKgX4Q0Czn24rlfLwf6uhWhyo/B9jN&#10;p92y0WLCsu84WUK3nHsYvP0qAgQgAAEIQAACEIAABCAAAQhAAAIQgAAEIAABCEAAAhCAAAQgAAEI&#10;QOAyBJxby13GmrEOCEAAAhCAAAQgAAEIQAACEIAABCAAAQhAAAIQgAAEIAABCEAAAhCAAAQgAAEI&#10;QAACEIAABCAAAQhA4MIFEoEIBRRfx/XUDI1Ws+6DgS/FnDvS6lg4ZkIAAhCAAAQgAAEIQAACEIAA&#10;BCAAAQhAAAIQgAAEIAABCEAAAhCAAAQgAAEIQAACEIAABIZIYCwQc92aVCXnmmeYM4iBxH92tOpp&#10;E9+Iz1NQ9Ut5lZ3nUtwYnaVQZITuxufo16ffpb+/8AHdjM+4to+UCnGIvD2yRIwxhzlIusoCYT44&#10;fMjynbR6lH1y21wln7JmQXzQBCwDCx9VCvRles3TVixFJmgxMu4p7yBliviCrtXN18queZABAt0U&#10;EOcYr4sHrkUuDPBv8q3kIqnkfn6ik0E/PHhMq/k9V49mhkqRlPX75PvJH1PgT/4Vqc8/ac5qN+F0&#10;XkbBSD37IT/n/fzgVbtFpXRxDv0WP/fqRlCmlokCIakobf2hFHeLzEXd99sbOffvmtt6ML8l8CS/&#10;RZqhtxJOpmYyKVL5b9scjOkb5mhPp5fC45T0H3/ne1oR08oN/vv/bO85/eGLH9N+MWOag0kIeBPY&#10;LqZoi/9zC1FfiG4n59yyYf4FChg6P+Ln5M9KSbgfwy6wSqcuOuByfS0KrGg1qVxmOc6LmUa1JOU5&#10;V6RWlRZ3Wp+UAREIQAACELAJrGd2KV12fw7y9uQ127KDlOBX5fvATnWvMdWWbFS6eNyylY4ECEAA&#10;AhCAAAQgAAEIQAACEIAABCAAAQhAAAIQgAAEIAABCEAAAhCAAAQgAAEIQAACEIAABCAAAQhAAAIQ&#10;GEgB67thWbzLPJCfIyoNAQhAAAIQgAAEIAABCAylwGQoQV+fuuN52z7ee0p7pdP3/bN20meYU79L&#10;GyPHfYok/GEaCUQ91wUZIQABCAy7ANt6Jm2iER0hSkxKaYgMnoARG5Mrjb4fZY8hjI0HW/36Z0Nh&#10;aQvj5aIUbxcJKn4aD8bbzUY6BIZewDyWg64o0vaqvN9CEUqa3M+elOkkwk76FTbPM8oFc9TztFHI&#10;ynl5n02n6dtvt5iWl3eITfHxKYyivB4Wwb7AgQpJEIAABCDQQwEju29bO4sPVh/Ctg3os4TJUPvj&#10;/9dfPKR//unf0i/+9DukfP9/J/bwe6eu/c9T3sbYendssPvYPDXMyQLzEct1vENBqWqeilrFYU5/&#10;J6Uq+c4V5OOaTfBnCAh9KODj492FLfsGpzZ5ov/znZfNDWB8zBbqZn/nzZIxYRYQYwJ+bewmxVR5&#10;7Kt4Sb7+NKKj5sUwDQEInEJgKpR0zX3qZ9rb8jOZ+gpmb0nreZXdleJOkeX4VMexQafDIzRmumfs&#10;VIZIe5rdIt0ynlG7vLb0gw1iln7CN5Odz9HDaoBmI9gv2SzPkOBl7LiaodG2h/uDZ1g9FrlIgd/8&#10;r4l+61/S4/d/hT5evkOrY1Nt1zYRTJAYE7Zd+GD8OomxhL0GMbrZjw+e0Muc+37Ia5kXmW89v0/Z&#10;mvszsNvxWVItY6jejM14GMGQ6AnfTw5qEOPEuoVEINLxeOK2POZfrsBidMJ1hZlqkfIhh7EAna7l&#10;XEsbzAzi/slpwmZJHrfsNMtedN6qXqO9src2lGKsvArPj3A2gTS/f/VlytvY2m/ycXBFG1QvgW0/&#10;l7IZkytEHsbokRYyRcR5vpfxPp9kNkmMSewUjOnrZFiOi9a2Y07LIQ0CEIAABC5IgD/vNHi7HXNQ&#10;nO4fmTMMw7S1PSue+w7Dp4ptgAAEIAABCEDgqgvELW2fTu5J1tvQi3YkpoB2fyYMTHoWsL0nJ5bM&#10;HdqX33lBzDh+96Mx05i92ZjE324LOLQvYzmH++68fRnbfSWt3Zjhnwtv/9TLUB61P0sNHXq7V3zR&#10;9Q7wtiNqTW4vWhxdvOjVXunytYjcTkgtHL+PpRaP+LNl+Z67Zrmf029wSlJ+rqgf2dvhX1ad9aM9&#10;MizPKpXFu11ZvaHyNq7mYPnNmGdhGgJWAVaWnysbodb72da8/RJP1QpUs5znWOum8D3WqD9KSptj&#10;rGZ5Z5Y/VJSKYL145uzwvi4T5xh9FLT0LukZeV/qX36z5zX0L1nqoGtUXX/csV4GPy+rbjyR8viX&#10;7qH9kCTS3YgyIrf/09J7jiuorj2Q0lkgTL7pFSmtmxE1ae9Ppl3durlelAWBYRTQLb9rdcT+++r3&#10;7d7i91gMy3WPtc4RX5AmwvJ1UyOPZmmLRDX3/jgay+IvBCAAAQhAAAIQgAAEIAABCEAAAhCAAAQg&#10;AAEIQAACEIAABCAAAQhA4DwC8kgS5ykJy0IAAhCAAAQgAAFztSc+AABAAElEQVQIQAACEIAABCAA&#10;AQhAAAIQgAAEIAABCEAAAhCAAAQgAAEIQAACEIAABCAAAQhAAAJ9KTARTrjWy60jLcY77JyPdR50&#10;23UlyAABCEAAAhCAAAQgAAEIQAACEIAABCAAAQhAAAIQgAAEIAABCEAAAhCAAAQgAAEIQAACEBhw&#10;gYQ/QmIQ7E6hzAe5LtTKnbIM9bz14gGlqvIA6E4bHFWDdDM2Lc8qZkjJyIMX69M3pTwToQR9OHaD&#10;/vHCR/Stybs0Fx51+USkxeuRsUCMFiJoF2mXQYoQEN+PTiETikizlUKarIPdSxkQGSgB3TDo44On&#10;pLsMVCw2KqT66Stj1wdq+7xWNuoPuWbNV0uueZABAt0U2C9nqaS5D/y9OMDH+LAaoNvxOU9sBs/1&#10;Seo5Pc1te8rv//7/Rv5P/y2prx8Q479fZft55+U6nJdVdY0+PnzmOqi7WIGPqfTNiTuksM7n0J0r&#10;05rLFJXU+dutBD6lbTwhQ9eltE6R2eiY6/ljSavQYSnbqZihmCeOexulQ3qQ3aj/e5TbpKf5bXqR&#10;36VXhT0S5/YbpRRtl9O0V87QQSVH6WqBsrUi5fj3SDhV+fWPZrT3L/Pf7XNenlMI1GpU9PmbswzV&#10;R/rEcjPe6wnGv7fvJJd6XQ3H9afKOfrjlx/Tp7vPSO/g77gwEq+0wIP0a0/b/97YCqkMw5l4wrqg&#10;TEY+RcSPuebAkpPmaN9P+xWfax3FcUQKvqAUrUcq3bnPZpSLvDhxFtUKLOB+7dPKjSkIQAACEBAC&#10;X+y9coUI8vtmt8cWXPP1cwYvx7GaYr/WNTzcu+jn7UbdIAABCEAAAhCAAAQgAAEIQAACEIAABCAA&#10;AQhAAAIQgAAEIAABCEAAAhCAAAQgAAEIQAACEIAABCAAAQhAoPsCLG7p5yZ3yLsqkd91Mqpl0v/0&#10;90j/7M/J2HnJ35+W3y/rfq1QIgQgAAEIQAACEIAABCAAAQg0BK7Hp+neiLf3o0U/hX+7c5/yNe99&#10;8YlrwLXcfn118+mDxmrrf2uKQjvxkfr0UnSw+haRNgQRCEAAAt0WqFWI9lflUmflfqrlmYgNjEBs&#10;TKoqE/1tIQy1gOjHJcn79hchGwxL25ooFaR4u8h8hPcj2qV+TdutA+kQ6GcB0Rd6I2iWfiKVkz55&#10;RR+xboEF5f71RX7D4+/QWrZRlPvtZZGkNUvH+K7o298lTIWSZBRzUi4WSUhxRCAAAQhAAAK9FjAy&#10;8v0+CkUJ/d1291OJ+kIkxnBwCjVV5eOImdrg8DY5pwlbxVS9/323ZcR5yWxk1C3bUM4fD8YppLTO&#10;R9tt5GbxdPbtyrnMdC/jq43zcdIQ+lQgZmmTl3X4DvI+dJm1n1jcY7zYD7RwRMqzTyj55XfoHz5/&#10;SL/zxSd0PZCka/xfuCaPN2RY7hNebMVQOgSGS2Aq7H4fZq98dKqNZltPpfwGP6+lkZlmWrqSpwwf&#10;r8gtrMSm3LLQXQ/P5gv8XtfrguVc27Xk4wy2beHJm0n52YS1qGuJadyDtqKcMR72BWjSwznUev64&#10;DcUZV4PFeiEgntPw+7MPQ356NjVHeydtXZyqshC1nKs5ZHpnbIXeG7vmMMc5SVz5fcLHzHuW9TZe&#10;n3Mpl5P65eGa64rEmFA34639bGOBMB+zZzEy0Yi2/bua3yMxLtwghiMPx5ORAD8OIQyMgBj/OdLm&#10;3o15I147DYV2yns55vIGbVqcT50m7JaOOo4NeZqyup13q5j2NN6zWK9ob7lRcLhm73alhrA80e70&#10;x7uPPVmP8DYZdxPz3hTS28RK8jNYowv3S+4k3defr5Xbfx/8QTImFqVtYNvydYo0ExEIQAACELhw&#10;AX3mhrQOtr9OxN+FH+bALOenuI89zJ82tg0CEIAABCAAgSsjkLDcc2+0L8k6PIu09g91ZZCwoecS&#10;cPjeWK8tRPls65m0GkP1EU2uSGmIdFfAdk3n8Ltne6u29mXduF963i3RQjGqWtqshg75dXkfhHDq&#10;tVQL8Ry3NOp+f1haCJFTCWjh434oGgupJ+9jqbytnjVoETmvdX6v40pS7ktDz+zb+mK8rDrqrx/Z&#10;VqUu3LWlnSXB8Mntrm3tWM9SKJa5GgK8bwXr98UI9n/7ib1yxvXzGfNHSbSVEW9/OAWN97sjB9M7&#10;ImJGD9rIGKKvC0tgpvd8LbN6Eq2u3retN7B0z5Z22Qm+Od4niGVfWF2z19Vcr9omfzZsMfcv935b&#10;zHUctmnVclw2eDsCoyL3pWXw99dr6/Ix07d4l5iiXhiH4nCNpR/tXdj6UDAEhlXA0Gqk5+VrBjXp&#10;3s6/3zw2Tvrs61SvOb7fUG3nEsdLWM8xhAsCBCAAAQhAAAIQgAAEIAABCEAAAhCAAAQgAAEIQAAC&#10;EIAABCAAAQhA4DIE+BsDCBCAAAQgAAEIQAACEIAABCAAAQhAAAIQgAAEIAABCEAAAhCAAAQgAAEI&#10;QAACEIAABCAAAQhAAAIQgMAwC0yEkrSZP98gjdO8Q+Fgn3V2OcyfGbYNAhCAAAQgAAEIQAACEIAA&#10;BCAAAQhAAAIQgAAEIAABCEAAAhCAAAQgAAEIQAACEIAABPpTQGGMRgJROqzkOlZQzI/4gh3zDONM&#10;zdDpi8y6p017J7lECh9M3ByUnRfmaH1an7lhSxMJYiDyxch4/V+JDyy+mt+jl7ldSlfzjvnNie+N&#10;rpijmIaAJDAWiNFmMSWlmSPZYNgcJaZrxEpZMsIJKR2RwRR4mN2glIf9iNi6r47dpIAynF08x3wh&#10;1w8wX5MHmnddABkgcE6B14UD1xJG/BGK+d2/v64F9TDDnfgcvcjvUFn3Nsj55+lXVOV57yUWOtZa&#10;n75OSma3mYelNonKBaJgpJlmnuh0XvYZX2deK5uzt53+cOx61z8TdeEN0l7+vLXOSpH0vVVSp6+1&#10;0jpMBVQfTYaTtFs86pCLaCN3QGOheMc8gzwzUyvSj1PPPH+WXrZVIVY/Txfn6uLaSfwV1wjin1N4&#10;MTlLLyZmaCyfpa+UajSm8Gso/vn0U5gJjdBkMEF75Uw/VateF4MM+nz/Ba1md+nbc2/RBM5H++4z&#10;6rcKFWpl2upwrdOor7gmWo5ONqL42yMB42jftmYlMWFL6+cEccx1CxVNPudhPv/xscCUblS7c+3h&#10;VA4LyNf4bvXFfAhAAAJXXSDHr79eprddGe6OL5FPUV3z9XMGL8exquUZh9geo1rp581C3SAAAQhA&#10;AAIQgAAEIAABCEAAAhCAAAQgAAEIQAACEIAABCAAAQhAAAIQgAAEIAABCEAAAhCAAAQgAAEIQKAX&#10;ArExea3i/akCf3c1mmylbz8nSu/U/xmPfkgk+i761f+U2OhsKw+mIAABCEAAAhCAAAQgAAEIQODC&#10;BN7n/WUdVQq0UXAfB170gfrd7fv0a3PveXqv+qCcpcJJv11zR3J/atvxUdJP3s1ejqHPlwv7gFEw&#10;BCAweAK8n2qmy33YGbO3Bm87UGObgDF/h7QIvzfK75sacX7vNDpqy4OE4RMYD8bpqFqgTEjuAzVe&#10;Kto2Nsj7byn7A1L6fMRyn12aiwgEhl/Az/tBb/Txup0YpVCtQpro81VR6DB63HeutV8/RxWHfogN&#10;0T/xGYIhnnWZghI5XR++bv0Ci6KnVN43oaVPW3bK9ZiqiEkIQAACEIDAhQgYGbkPYRYfrP6DLwTl&#10;AgqdDCVoLS9bi9VkQ5a+hYtZolqVt7vh5xEewhfpNQ+5iN4dW/GUbxgzMT7ewBy/JnuR4+2aOgQx&#10;ztON2EyHHP01q8zv8xe1zv2HMj7uwmgw1l8VR21aAuK+0t6rVpyPLWILW8+kJEP0IzvtPBaelBGR&#10;MwuwXIp8X/x1c3nRO/GH/pFm3DxhWNtVmmdiGgIQ6CgwGTK1P26TM1MtkjjeBcX9Fbcg2jXvvJRz&#10;zfBnMvw8oBGczsUa8xp/xbit4rzNLVyLTdOn+8/r9euU90lmk5ailvPrHH+eL/7N3Gy/6NZTad5B&#10;NGG75yxl4JEbicE5j7HWvR/jS5EJ2ivJ9w+t9RRj0emGUR/fyjoP8f4VSJVzlOdjH7kFMcawl/Dm&#10;yCL5+DnaTw74uxQew6epF/Wx0O4k5jwucbnZRBuh3WLadaXXYlNt99G34rO0VrBfA5sLFePBPcts&#10;0x2ed9CCOEa5hZFg1C0L5veRgLh3sMiP2Y/5sbtTeK4X6Q5vJyfGf26GrMO1XHPmcE14HSO5sdU1&#10;/jsXx9OZsPM1VSNfL/5ulNzbWJrrtVrYI7HfQzidwOOjDdrnxxW3IM7aPxq/6fm8ilnul4jyjU7n&#10;124VOJm/wsc8/PzwJVVcxuB9nNmghajzuUK9HnxM2kZgeX5MFfuJuHP+Rj78hQAEIACBixHQ+fFB&#10;ffFps3DGz08Yvy9vzN1ppg3dBL/HLQXxLAIBAhCAAAQgAAEIQGCgBZh4d8m8BcUMGaJ9mdO9SZz/&#10;maUw7VUgECbDHyJWLbWWyFruofLnomxbbsdEU9eIVF9rGUx1X0C0TTLfbxRtDSzB+rmI9mWG+Gz6&#10;IJTGlshfaF2n+rO7pPDvmc6/b70ModS6tPoK7xtB91va8ko5EDmvgBaRnxUpxaN6kWpBfi7N9zSk&#10;hRPnXd2FLq8kLX1p8DZLBn8WwGKX/46x9vqRtK3inMFWPymH94ihyu/GMv4eIAIEvAiwUs6WzQj1&#10;f/uJ/ar7M82JQLy+bYqpTaJ5Y8W7slLg50/mwEQbx0sO9esG6zo9vqdiXeyi4pXVB1LRSmKc1NFp&#10;Ka0XEcad/PO3qbp6v7n66tpDMsR5cZvvQNWyLcTfnfYvDPHziKZM7yacjnva0R75JhebldJ2+HMh&#10;yzvo/uV7zfkXMSG+Pwq/PtdN11WiXggQgMDpBLT0Ll9APp46/e5PV+rl597Idm5LK2o0H5uo98Ph&#10;VDudH0+k4NKuScqLCAQgAAEIQAACEIAABCAAAQhAAAIQgAAEIAABCEAAAhCAAAQgAAEIQOAcApYn&#10;1ucoCYtCAAIQgAAEIAABCEAAAhCAAAQgAAEIQAACEIAABCAAAQhAAAIQgAAEIAABCEAAAhCAAAQg&#10;AAEIQAACfSkw2YXOgBd5B88IEIAABCAAAQhAAAIQgAAEIAABCEAAAhCAAAQgAAEIQAACEIAABCAA&#10;AQhAAAIQgAAEIAABCBCNBWKuDKlK3jXPMGZ4kt2iolZx3TQxkPh8eMyWT9l+JqUZwSgZSfeBsEOq&#10;n+4k5ug35t6j35h9j+7E5yio+KWyRITxfx+MXqOpUNI2DwkQaAiMuvzGs6FII2vzr1JIN6cxMbgC&#10;Yt/9KLvhaQOuR6doNjzqKe8gZor4g67VzlfLrnmQAQLdFHhdPHAtbiEy7pqn3zP4FZU+GLl2qmre&#10;z7ymz9OvyDDkweLNhejTN8zR+nmRsvtCSjNH2p2XrRX2aa3oPqC7KGs5OkkrsSlzsV2ZVhdu83LE&#10;mV0raOuPWhEPU3Mx9+/KRs79O+dhVX2ZpaZr9IPDJ5TXursv18mgqqFRSa9SgV8XZGul+t+OCIxR&#10;ITFO0bd/jWpv/XLHrL2a+U5yqVer9rTeVDlHf/zyY/p09xlphu5pGWS6mgIvsjueNvz98evE+G8T&#10;obcCesZ+vGV8fzlIIaD4XKtb0Wv2PP6QnFYpyfGzxhzKYQHLus5aNpaDAAQgcEUE7u+v8rP+9tee&#10;DYa3J1cakwP71+/hOFZTHM6ZtOrAbjMqDgEIQAACEIAABCAAAQhAAAIQgAAEIAABCEAAAhCAAAQg&#10;AAEIQAACEIAABCAAAQhAAAIQgAAEIAABCEAAAhckkJiwF5yV32U2Np/KecQ7o07LybkQgwAEIAAB&#10;CEAAAhCAAAQgAIEuCYj+Vr41/QYl/fb+Jp1WIfou/NHe4459fzWWW83v1SdH81mKVOU+WzdHjvsT&#10;SfjDNBKINhbBXwhAAAJXXoBtyffLDJX3ZzQE/Vlc+Q+WAxhT18i48w0y5u/we6CTROKzRRh6gYlg&#10;vL6N1r69/bxvzJClj+NfevoF/Qef/4C+9vIRLaT2KKBpQ90P9NB/+NjArgmE1UC9rI+v3aXv3nqH&#10;vn/zLfrR9Xu0On48joPoE7bkMkYECzpc75QLZ6qjUcxKy7FIQop3ihyV81R26atJZQqN6Pb+rljY&#10;+3o61QHzIAABCEAAAqcV0A82SPvyu1T74f9N1T//far+2e/XizAs7T8Grf/g0zr0Kv9k0PkcIGMZ&#10;P6jeQ2Tu0FM1NwqHdFCWz2mcFpzh49JMh0ecZl2ZNC9jgOyUjkiMfzAoIVV1H1tuNBgjVVEGZZOu&#10;Xj3jlv7aC0dE/B6CFKxt8ib5mBMexmOSykDkVAJGzD4mIcunSPyzBiM2vON+WbcVcQh0WyDsC1Cc&#10;P192C/seznXqZeytErPcqzFmb0rFr+XtY2dIGXhkOTbpaZwTcXy9zcccdQt75QyJ8XjoaIfYz/6C&#10;2J/9Hil/+j8T+/H/wx82tBmbp5AhdrQrFb1x8kxeSjRFkoEIjYeczzdN2TB5CoGFqEPbecvyYpyS&#10;nRLG/rSw9H10vSC/A+FUYdH+JcF/V17DneQ8fW3iltfs9XxirL77R+unWuayMj88eu1pVWK85XZh&#10;ku+TRvzubYieZDY8tVtqt55epR9V3Z9LoA1Vrz6ds6930cO+P80/ez1quQ7weB/n7DXrjyXFPZMc&#10;H8/xtGGzZL+WOm0Z3c6v8/Ow7eLpjuG7/LzOy1j33a7rIJeXq5bos8OXnjZBHFPGXMZhNxdkG6NW&#10;tN2JJM1ZzjTt42Pw3ozPuC4r7iMe8fa3TsGYka9DRB62/cwpK9IgAAEIQOASBIyJJaq33TWty3oc&#10;Mc0a/EneForV5Hc9yOGe9+BvKLYAAhCAAAQgAAEIXDEBa/sSsfm8zZ+13R/xZ7AsfPzeyxUTwuZ2&#10;QyAut5dh1nvf6W1iJf7s2xSsz+RNszDZJQEjZm1fliGytHG03n80Jhb7pn1ZeYzXxRRE+9jgYW+f&#10;kar8XaBAQX52URpdMNUSkxchoFnu4Su8jQ/jn4VakJ/X6CF+HOP36vs5KEn+TMIS9KPjfjgsyRca&#10;Nfj7rPrOK2kdyuJdKX6eiOHzS4tb22VJMxGBgElA/LatweDt2fs5aPz58UFFPs9xqu+k//hcW+Hv&#10;jDoFzdJmv/5eiDkjb2t26aFWta2S8euGfglGpUS1redSdfxL96R4LyPWuhi8bae2375dVXXtgVRd&#10;38wNYoGQlIZIdwXUEYfjclpuf1tdvW9ZKSP/4huWtO5HrecMevryzxe6v1UoEQKXK6Bbfs9i7erI&#10;1OVW4pxr0/g1/E5evu5xKnKO3/8T7ZacgmY59zBqPTincKoY0iAAAQhAAAIQgAAEIAABCEAAAhCA&#10;AAQgAAEIQAACEIAABCAAAQhAYOgFnFvLDf1mYwMhAAEIQAACEIAABCAAAQhAAAIQgAAEIAABCEAA&#10;AhCAAAQgAAEIQAACEIAABCAAAQhAAAIQgAAEIHB1BCbC5x/8bylu7xjw6ghiSyEAAQhAAAIQgAAE&#10;IAABCEAAAhCAAAQgAAEIQAACEIAABCAAAQhAAAIQgAAEIAABCEAAAi2B0UC0HkkU87R0uEtvbr6i&#10;b7x4SHe315uZDj0Mpt3MPCQTxVqFHuU2PW3Nu8llez6tRsreqpSuT98gYrZhxKU81sgI/3zeH7tG&#10;/3jhI/r25Bt0IzZD8+ExuhOfo1+ffY9uJ+asiyAOAUlg7OQ3LiWaItlQ2BQ7nlQ9DGxrWwgJfSWg&#10;GTp9knpOhodaRdQgvTd6zUPOwc0S9YVcK5+vlVzzIAMEuiVwWM5SvlZ2LW4hMu6aZxAyiO1wPF/q&#10;UPmnuW36O7EfM5z3ZMb4PBn+oFSCsv1cijcjbc7L8lqZfpp+1czWaSLqC9KHY9c7ZTnzPBaKkTKx&#10;IC2vvX4kxd0ic1H378pW/pD0Np5u5ff7/GeFHSrp1b6p5p3YLKmsf4dNGAvEaIFfU/RzMPhZzOf7&#10;L+iPXvyYruL1aD9/Nv1UtxfZbdfqzIZHaSY84poPGS5ewMjsSythkSQxX0BK6/dIQPW5VrHCzzus&#10;gQXk6xGj2p1rD6dyrOuy1gVxCEAAAhBoCej8/tn9/VethDZTi7xfghF+3Tbowe/lOEb25xdGrX+u&#10;tQb9M0D9IQABCEAAAhCAAAQgAAEIQAACEIAABCAAAQhAAAIQgAAEIAABCEAAAhCAAAQgAAEIQAAC&#10;EIAABCAAAQgMjUDc4T3V7EFz8+rviG8+acbrE9PXiKl+OQ0xCEAAAhCAAAQgAAEIQAACELhQgYDi&#10;o1+afYvEXy9hLb9PX6TXXLOKfCLMH7WuBRsLbSSP+8NaimL8+IYJ/kIAAldE4MVPif3sL4n94P8g&#10;9me/R/Tys9aGiz4At5614mJqivcD66EvCHkhxCAAgX4RGA/F61Vx6ts7Xio2qxmsVmg8n6EI/3tz&#10;f4t+8dmX9NHeNvkUtZkHExC4qgIhD8+Nilrn/o+Yn/dnaPk9GeXCmUiNQkZajkUSUrxTZLd41Gl2&#10;fd5EOEGKP0S+O18jdfGNel/ELJokhf9DgAAEIAABCPRCwODXqdpnf0H680/J2F0lY3+dDNGvbvZQ&#10;qg5LTEhxRLojMBF0PtfIBiP2FeTkz8Se4Tjli/Rqu1lS+ntjK1L8KkZEn+WKy/hhOu8nf6fsfp7X&#10;L36pSt61KhMn17KuGZGhNwIxuU0eE/cU86lWXXgf78wcF3Nmb7XmY+piBMJxMqzP2cSx0nK8rOfh&#10;130IEIDA2QWmQu73SPbK8v2btmubWCL9W/8RGdc/IIP/Ng0xftB0a8wpcdzM1lr3cduVsxKbajfL&#10;ln5nZJ737m3v39ua8XGWj4ua3iH25GNiJ22vmRi74uC1NetxfOupLb3xTN424yThemKm3Sykn1FA&#10;jFs2Hjx+LtCpiPWTthSd8mBefwm89vCZLURPf118MzFLvzBzz8NeoeXx5dE6/dzjdV1rqYudyvH9&#10;k5fvtRifMO63j4drrt1tbuIWxJiOG0Vv18BuZV3m/EzV/blE0mU84cusL9blTWCS37sJKe7vQOXD&#10;x+PBN0u1XCs004dsIlV1vw/htMlbRdN1rlOGHqTt8nPMqqGdes1rBXkstlMXcMUW+HjvCYkxtt1C&#10;jI87/WZy0S1ba754Nny40YrzKWPmphQ/T+RWfNbT8fxxhp/nOwV+f92IyuMnMmsbMqflkAYBCEAA&#10;AhcjwNvsGpMrUtn1cdCHdJxvcnjGaFieRUgYiEAAAhCAAAQgAAEIDIZA4vj9Xamy4tzP1O9TfV7c&#10;IZ+0ECIQaC9gxCzfH8v1Bdu2vCfJi+rmfbn2Nbvic2KjEgDjbRwpZ7rvzvcDLJ+W8hgz/dO+rJKY&#10;Jt3H3wEyhVDKvU8DU/auT4ZS67Yyi6OnuEdtWxoJXgS0iHzfXCyjFtKkWN7N0iLubYm8rO8i8ygO&#10;7ez1o72LXKVj2fomb1+ky8+71IW7jnnPlKjKv13m8r7fmdaBhYZSgJVytu3SQ5Zn7LYcvU04rOZI&#10;vEfQKfh4e8QR3/F7H6pom+gQNMs7r9YsTLy7c9lBUcg3vULq+DwpyUn+XusIsUDosmvRdn3V149t&#10;+zL/8ptt81/2DP/yPdsqq2sPbGkiQeNtRPWM3B+T0/KOCyPxzAJMPJu3vLeuWY7L1s9MnVoiJRw7&#10;8zq9LqiOyH1wWevltRzkg8BVFrD9bvgxWLFcJ/e7zxa/v6K7tJ8K8v3YGH//r905hs6P51LoxTmF&#10;VAFEIAABCEAAAhCAAAQgAAEIQAACEIAABCAAAQhAAAIQgAAEIAABCEDgqgh4G/nuqmhgOyEAAQhA&#10;AAIQgAAEIAABCEAAAhCAAAQgAAEIQAACEIAABCAAAQhAAAIQgAAEIAABCEAAAhCAAAQgMIQCMX+I&#10;Qrwj2pJWOdPWiUFtR4L93fHomTYMC0EAAhCAAAQgAAEIQAACEIAABCAAAQhAAAIQgAAEIAABCEAA&#10;AhCAAAQgAAEIQAACEIAABM4gMBY4HjT3o9UnNJNNN0vYqo7So5nFejxVzTfTr8rEz9OrpLkM7iks&#10;liMTNBqwt0tk+2vEtKrEpc/ckOKniSiM0VxkrP7vNMshLwREu9uQ4qeSLn8fGzJV1UdFn5/CtdZ8&#10;JZ9qzMbfARW4n3lN2VrRU+2/Nn6T/IrqKe+gZor6g65VL1RLrnmQAQLdEljL7bsWFfOFaMThHMN1&#10;wT7NcDs+W9/XfJp6QYbHOq4W9qmqa/T18VukEJOX4oPH61PXSd142ExXdl8SifM3Ps8cnM7LatPX&#10;6ePUc6oZmjmr47RY8zcn7vD6X1w3+OriXdL315vrN1LbpOfSpMRGmmmdJqYjI/UB5zudv1b1Gu0X&#10;j2iK5x2mYBgGvSzs9c0mifOua9GpvqmPrSKZfVK2n9G3tp/SmmrQj5Zv27J0M0GcYwS4SYCfc6bK&#10;uVMXLZb5m737dCc2R/cS86RYft+nLhALDI3AbumIn++6n7/dTswNzTYP+obofP9jDiwxbo4OxHTA&#10;w7lAhR9vrYEFQvL5T8X9u2stwzHuVE4g7JgViRCAAAQgYBd4kd6iQrVsn2FJeWtyxZIymFFPxzHL&#10;pXd9S033jQdzy1FrCEAAAhCAAAQgAAEIQAACEIAABCAAAQhAAAIQgAAEIAABCEAAAhCAAAQgAAEI&#10;QAACEIAABCAAAQhAAAIQ6LYA4+MIGiHe306p1SeRkT1ovRGe2uLz5PdK2fzFvtPa7W1EeRCAAAQg&#10;AAEIQAACEIAABIZFQIzl/u2Ze/TXmz+X+79os4FfpFZphPeBtlTmY8dvPiHaekq08i7RnW/Ul9gv&#10;ZahQO35Pez59IJWSCkepEAzV05Zik9I8RCAAAQgMuwD78jvEyq37ZXS019rvpreJWe6XGbO3hp0E&#10;2weBoRZI+qP1PkAzoYhtOxOlAu3Fj/v9nDs6bN07P8mpzOF+uQ0NCVdSQPSd7xZKNX5d4tI/MwtG&#10;yChmm0UZ5UJz+jQT5jLEciyc8Lz4bqE1vke7habCI6TwPhgD3/xtKYui8D6Wa/Y+DKVMiEAAAhCA&#10;AAQuQIAlJuRSef/+xs6L437+TXNYfPD6EDZVv28nxRgUPt7fes0yLlae31/V+fhUCu97vxlyh83J&#10;dhPr+X1KVUz3JdpknOfjXk2EvJ/ntClm4JN9vO/8mdAobRY724r58+GxgdheL5//OD77/v4snfa3&#10;vE0eNfbX4nmNNeAeo1Wk+3G+TzaiI8SyrT72Wd6+7xB5iOdFgAAEzi4wyY9Tz7PbHQvY48+qPQU+&#10;HiPx+7BG415sjo/HaBq/bi3vPsZRxBc81XmTyL/Mn5G/yu12rOIqX/f7k2+ReKpu3mswvp83JpZs&#10;yzI+vpA5FP0BSkWOx501p5unr8dnzFFMd0lgiY9Xe1Bu3Yd0KvZ1/oA+4uNBMhwTnHj6Li3Hx6z0&#10;ch69GDnbdfH1xAxpNY1+tP+EPzc2XeN1kHiY2ahfJ34weq1Drsub9YjXx0vN7/IxxdzCcnSSPk+9&#10;IqcxfczLPs1u0cIZzc3lXNZ0jY+vmD9pR9VunYzv8RMYS6gdT9+mi335YnSCxHeyU9gP+Em60yKu&#10;465ASHu4D+XEkNfKdFQtUNJvf87ulP8y0jZc7g+1q8Mavx93J46x8dr5mNOfZ7Zpq+htjPSPxm6Q&#10;uHfnNbCd59J5tVhOn73pdXHXfFH+DuU8Py69LnT+bb/k1wHv8eO307jgxgw/P3z+k+a6xLi6JMZK&#10;Ml2jNGdiAgIQgAAELlxA5/tlMZ5zI4h2v+xoh4yR4bufwpyeMTo9i2hg4C8EIAABCEAAAhCAwGAI&#10;RET7BEVu55fhbRqs9yZx7jcYn2e/1jJmaTMnri9Em8aT56Bsq3VdJTbBSPD3ySPJft2aoamXYf1c&#10;+JaJaz/jpH2Z9XMRG2508X7puSH5vqs8ukDhPd5W+SQEU6+P92div9aDEE6tS2vVeJ8M1ejZng9L&#10;BSHSUUATxzJLUAtHpFrezXLKZ1ms51EWCPH3z2L8vbZWf4v6Uaut4WVVUHv9SF6V6idl5rqcdo6Y&#10;wcszBybe90OAgAcBqd8Fnt8QT/b6vP3EXqVz+zCx2eP+WLN9mGp7WnkMo/F3RjsG7fLfJ1VHpijx&#10;2/+yY7V6ObOy+kBePW8H6p/vn/44lNgoqWOzpB222pFUeZ3DX/l1ud48JtKtwb98z5qEeJcFRFsf&#10;NTkhfUY67/OlEXTeltj8+Yn0y/pclKTcB5eRPyJDq/ITeu/tIxrbgb8QuKoCmun3LAxEnw1MHazf&#10;0Eauc/sjsV3z8Yn6eYba5lxCs1w/1/clYkEECEAAAhCAAAQgAAEIQAACEIAABCAAAQhAAAIQgAAE&#10;IAABCEAAAhCAwAULuLSKu+C1o3gIQAACEIAABCAAAQhAAAIQgAAEIAABCEAAAhCAAAQgAAEIQAAC&#10;EIAABCAAAQhAAAIQgAAEIAABCEDgUgQmw9LQnKda51Jc7njvVAsjMwQgAAEIQAACEIAABCAAAQhA&#10;AAIQgAAEIAABCEAAAhCAAAQgAAEIQAACEIAABCAAAQhAYMgE4r4wqXwQymwoIm1ZvFRsxit6jXK1&#10;UjM+7BOpSo5e5HZcN1O4vZVYdMyn7jyX0g2eV59ckdIQgcBlCYz45N+3db3W379SSFuzID5AAvvl&#10;LD3JtQa571T12/FZmgolO2UZinlRX8h1O/K1smseZIBAtwTW8nuuRS1Gxl3zDFqGa9Ep+vrYLVKI&#10;ea76ZilF399/RDVdsy2jT9+Q0li1ROxwQ0oTEafzsgfhAB3ycz4v4e2RZRoPxr1kPXMedeEN27La&#10;60e2tHYJPkWl6chIu9nNdC8D2DczD8jEVjlNJb3aN7W9HZutX1/1TYVMFVF/+u8o8Nf/K/nu/w35&#10;Dl7TylGKxv1RUw55UvxS/UylqBqkEX+EJoMJmg+N0kpkkm7FZuiDqZv0tek79O25N+lXF96j31z+&#10;kP7J9a/T79z8BfrdO79M/9kbf4/+xd1foX9++9v02ze+Sf9w5auUDHQ+L5VrcBwz+J9HuU36q90v&#10;Pf9uncpB2nAJvMi6X7OHVD/NRcaGa8MHeGt8K++Q7/ZXSZm5TiySICXZP+95Gvw8Q8+nSd9fJ23t&#10;ARnl1j0xM3lA9ZmjjtNVrWZPD8jXI0alO/fYnMphlnXZK4MUCEAAAhBoCHyx96ox2fZv1B+iayOz&#10;becP0gy/qrpWt8Ls1+tGrX+ut1w3ABkgAAEIQAACEIAABCAAAQhAAAIQgMD/z96dxUiSpIl9/zzu&#10;M+/7qPvqqu6end05yebOzh6EJGi4SxGSQEGUCIIS3yQBAp/JRwGSQEESIECACEkQ+UCB3OWS4i73&#10;4MzOwdmdme2Z6aOqu+7KqrzvuG+XWVZlppuHR3hkVkZmRObfGtXpZm7ubv7LDA8/zO1DAAEEEEAA&#10;AQQQQAABBBBAAAEEEEAAAQQQQAABBBBAAAEEEEDg9ARSrvfhs5uH2156eDi9PzV9a3+KnwgggAAC&#10;CCCAAAIIIIAAAqcsMBUfli+P3ex4q8k/+Ucif/wPRR58X2RHjfPiuM5zjqH2cGJWXgyPS+XNu8xL&#10;g6+vFdPhuAxHWo9t1HFDqIgAAgj0k0DaNd5Vbuuw9avPDqf3p6Zv7E/xEwEE+lAgoMZp0eOUVkJh&#10;KbvGJ3OO7T+z67h3rvZT1x2ZaR5/tA8JaDICby0QC0Z819HReLMx89rDLhd81+uusDf+oGscwUCi&#10;87GI14r+Y/pPdDBusLtd5BFAAAEEEOiqQNrV70NtrLHo0d9jYKyrzbioK399TTHQtPu2utbIRc2x&#10;jC1nn5ymJURs25aPdxY85jQXfWHkSnPhBS2Z62Ds8iV1nqd9+yHpWGt+aTTW/DfntwzzT1EgOSz6&#10;GGAk5z3G5UfGLFvVF47RhknXMq57v5b6vVi5bXNzrjrmTHIIINCJwETcP4belorLV7cbnazOrJNS&#10;x0xHWshvOHLek1dSE2K5j8veVQ9K7wzNHUy3mmioc4vHlYzIyKxZZfmxmdc5fb9q9alRvjSonke1&#10;aZd2TEfixjJkTkZgPtl8DeVes76fuVbadReT71GBVwXzGY5XM/V97LeJW6djEH4wfvtI8foeZZfl&#10;x1tPzvxapFKvypPsiheLUTamnpfpf35Jx32+npr0qyar6jO0Wzn6fX7fFXepQqbqHd/IubkBFa8t&#10;oPaf1H8CnRz710JmDBAdR1OO8ayq33S2q/ljN3mp6LqeOvaaTmbB47ZHG2Q7OAacTCv7dy2lWkX+&#10;fPNJRztwTX1PHDW2tuU6j7ZVjCEZ9T8v76hBbyrdHpjxra6vU1p9b9pTZh8xS9W11jz6kvluhQoI&#10;IIAAAich4I6DrtdprXjclzmJjZ31OrKOfsyqLXvfk9w3OuvfCttHAAEEEEAAAQTeWsAKqPvNruef&#10;tu5f5jr/E4/+gW+9cVZwcQRc/WCsRl2kqJ5z66TvgW8tvp5+8397uvP3140FyRxNQH32bWndv8xa&#10;cfcvG5JeOxaUhi8Z+xxQ95AjGTWOwVkk9Xcd3V0ytlwcnm/bJ8OoTObYAvoeRSMUNZYP5TYkUDaf&#10;P9X75D2swOC4sS+NjH+/JGOBt8zofs71V58bawnM3BDL9c6rUeGIGVu9Q2sk1Z+AhEAnAlbJ/Fzb&#10;0YQ6zvZ2/4n1StZ318bDh/1kWvUHqfvsp9VQfQNJBwL6WFZduH+Q1xPhudsneiwzVn7MTPjSXWPJ&#10;+tqCNIrN73FUX5j7EhgYleCQf78pY+VkjiXg/l6u764frMf9e9EzwpfvHczv5kTQdb6gntpIfeew&#10;bd3cNutG4LwINFyfmeDQRN/t2lLW/1ph5s1Y70HL7Je4v7P1gOu+gGt8jP16/EQAAQQQQAABBBBA&#10;AAEEEEAAAQQQQAABBBBAAAEEEEAAAQQQQOCkBUInvULWhwACCCCAAAIIIIAAAggggAACCCCAAAII&#10;IIAAAggggAACCCCAAAIIIIAAAggggAACCCCAAAK9JzCmAmO/VIMFHyfNp8yBeo+zDpZBAAEEEEAA&#10;AQQQQAABBBBAAAEEEEAAAQQQQAABBBBAAAEEEEAAAQQQQAABBBBA4LwIBCxLhsJJycTixi4lKyUJ&#10;NBrSCLwO9r1dyUsqFDPqnNfMT7eedbRrt1PTEg9GPOsGVp4Y5fbYvIpSHDXKyCBwWgJD4YSsVHZb&#10;bi6rPv8TucP5gcJOy7rM6G2BWqMuP942jz+tWpxWx/T3Bi+1mn2uymOhiAStgNxafi6xSkWitapE&#10;61V5MTIpz0cn9/a1WCtLw7bP1X6zM70pkK0VZbdS8G3cXGLUt04/VtD7FQ6E5Aebn0vdbnS0C2vl&#10;jPzJxgP5S2N3JKKW3U+NyWuiP7XOcOr6HKw+qs67HMl9XlYenpb7xXVHjdaTE9EBeWdgtnWFE5pj&#10;jc6IxNMixezBGhuvPhO587WDvN/ErAo8v5TfalttUb2L88WJ623r9NvMZ4XOfpensV/RQFiuJSdO&#10;Y1PH2oY9rP7OXnx0sGygXJBfi45LdvSmFNT3oKWuDfVnLGwF9z6nIfXdqctapaGhIWmoa8ZO02Ri&#10;SH7r2tflw/XH8vHmi04XO6iXUcfPf7P+qejrsLsDc3vf7QczmbhQAvqc90XO/7N/NTUp+p4HqTcE&#10;Qre+LKL/vUl2j5x71zcXpfQ7/9N+s/Z+Rv7dvyPByatGmc7ocxi/VGnUmqpYYdf9tGqpqc6xCjzW&#10;Y4W493QsSxZCAIELJ7Clrr0Ws/5jFbw7fuXcnE+E1fWKX6pYzffG7HrFbzHmI4AAAggggAACCCCA&#10;AAIIIIAAAggggAACCCCAAAIIIIAAAggggAACCCCAAAIIIIAAAggggAACCFxEgbR6H35j4XDPs5sH&#10;0/bSw4PpvYnBCbGSg2YZOQQQQAABBBBAAAEEEEAAgVMVuDU4I9uVnDzKLPtudyM5IKP5w/GwZF1d&#10;/1XLe2OqLuQP39N+NjYl+p+lxhMbz+5KIfJ6jI3LSeLH+yJTAQEEzp+AGgtQNl4e7pfjfpnc/ro0&#10;Jq6ILD8SS/1TA7iJJLhfdojFFAL9KTAaTctaaVeysYRE85mDnUircR510udI07vmGKGbwxMyHTZj&#10;ARwsyAQCF0wgFvQfE6lU8x//yIrE98YnPuB78xk8yHcwYRcPP8P71a3EwP5k2596fMxNx3jCrSpP&#10;xPnub2VDOQIIIIDA2QhYut+HK9m762INTYqtr2nrr8fYtdIjrlpkT0pgXF1TrJaaYwNlogkZKBUP&#10;N5MzrysOZ7yeeqHu2e5W/WNfzCfHZERtk/RaYCah/rYPuzt5spQbVdlS99X19V8vJz0mdr6u7uH7&#10;pNFYb++HT/PP/+xg8PU9w7zjuLB/j1E/o9HPapxp+oYzx3QXBeyk+V1o5babtuau01SBAgQQ8BUY&#10;UDEWdcwf/f3bKjXUXaCtck7GVfy5vWcu6y/E/ov/kboZ+zrOaqvlnOXbavlczT9WxOX00Z956/s/&#10;+rxhs+x41u7c+JvpR9lluauO48GtxYO51u6a2AUVQ9L5/Ejtn/XmvHy/4uLg2P6k589r6SnPcgrf&#10;XiAlARmOJFW/i3zblb0sbMpkfKhtHWb2hsArR/+XVi3Ssfbaxe5qtZyzfCY+Ir888Y58b/2zjuP1&#10;Pc2tiqiYPl8ePbtzvofqWNVJfME7R4jtdyM9LZ9lFs17+k6sN9P6OPml0f6IsdfJ9fiQOnaQ+lNg&#10;Ija0F8/PKxbV/h5l1LPippRV93IGejeOYVN7j1Gw4/N92G6Vy8XtU4kL2q4N+/P0fZ/iW8RjeVHY&#10;kHcHzZip++vm52uBH208lnafoX2neDAiXxi6vJ/t7Kfqk2GtPjXq2iq27VGuD4yFW2T0ud1QOCk7&#10;1fbngQ+zS3J7YKZpLfb4ZbGDIePc3lp5LPbsnaa6FCCAAAIInIKA6g/UGBiXQOYwFq6Oed6488Ep&#10;bPx0N2G5nzHy3Pd0fwFsDQEEEEAAAQQQ6KaA7vu336dEb2fthYir3z39/rr5Czj/67ZTZl+ZvT3W&#10;977V82x9b8tyEdj0Y3KJdCkbUP3L9Bhujv5l+tpvLxK56l9mOd9tVU2wp252qSHHX215ZH6vvc6/&#10;oejWS6kMTh9/pcdcMra7LAH1PpAzlYbnnFmmuyhQTwyp+zPqufibFNlQfWT2M29+1p19aFzzeikb&#10;UPea6ivPDprUUP3xTzPZW0sirvfagnMn+wzCVs9xnMmqte7f5azHNAIB1VfPmexYypntuemq+l7w&#10;eyaoGz0WOeyTH7TcR6/Xu1UP+PRpdPUL7DmMU25QfeOV6j+ZMbYavnTXyPdCJnz5npR+9seOpthS&#10;fflAore+fFBmV0pSU88dnCl86Z4zy3QXBQKDZt/fxs7h93J14b6xZf0OeXB01ijrViagxmN2p/rO&#10;mgSG6fPrdiGPQCuBuus82/15b7Vcr5TX1ThTy+7ntx6Nm33zzm+wxblEw/3ehDvvsU6KEEAAAQQQ&#10;QAABBBBAAAEEEEAAAQQQQAABBBBAAAEEEEAAAQQQOAkBn15xJ7EJ1oEAAggggAACCCCAAAIIIIAA&#10;AggggAACCCCAAAIIIIAAAggggAACCCCAAAIIIIAAAggggAACZy0wHhs4VhPCagDtqeTwsZZlIQQQ&#10;QAABBBBAAAEEEEAAAQQQQAABBBBAAAEEEEAAAQQQQAABBBBAAAEEEEAAAQTOq8BIJCnZWMLYPR0S&#10;O1UuHpRtV8xA4AczztnEq8KmrJZ2ffcqFgjLrdS0Zz0ruylWYceY15i8buTJIHCaAkMh8/Pt3nbG&#10;9fkPFNRnwG64q5HvA4GPMguSr5d9W6qP8V8dvSkh1b/6oqREKCp3Vl7K3dWXcn1zReZ2NmWocPjd&#10;ZiuIQs3f7qJ4sZ/HEChkRBp13wUXi9u+deLBiIxEUr71+rXCZGxQvjH2joStzo9B29W8fGf9vhTr&#10;lcPdjibEHp45zKupwOoTI+91XvYw1ZltJBCSr43dEsvSR83uJr2N4NwdYyP1pcdi12tGWbvMTHK0&#10;3ey9eavqHLXWwd+p74p6pEKuVpK1ivrs9Ui6ra4PglbvhkvwuiaxVh5LKhSTCfW5HI8OyGA4Ifo7&#10;U7+D1Y2/fX3u8ZXJ2/KtK1+RwUj7c9RWv9bPc8vyR2ufyNYFuUZt5XCRyxfyG1Kz/b9zr6UnLzJT&#10;z+97N44xx9lpK55uWswuZJvKdEEkGPIsdxZW6lVndm/aisSMMrtSMvLHzTStJxQRK9j5+dVxt8ty&#10;CCCAwHkQ+GT9me9uBNR12t2xy771+qVCpIPviLK+QeZOtebvNncV8ggggAACCCCAAAIIIIAAAggg&#10;gAACCCCAAAIIIIAAAggggAACCCCAAAIIIIAAAggggAACCCCAAAIXT8AacL3bnNtWQ5U0xC7lRTaX&#10;TJCZW2aeHAIIIIAAAggggAACCCCAwJkIfHnspkzGhny3vTjkuubTY1OuPpWNUkbyHuP12WrcpbWB&#10;YcnF4nvrvpQc890GFRBAAIHzJmCnR8xdyquxqffH9tXjGY6ocRPvfUPsX//bYv/a3zLrkju/Auqe&#10;Ken8CoxFX49htp4akJX0kDwan5E/n78un0/O7+30WC4jUdeYotWpa+cXhD1D4IgCsWDYd4mScxzi&#10;FrWtWNKYY5cLRr6TjNf4g1ZioJNFZVNdJ9nqv3ZJj/Oairy+XmpXj3kIIIAAAgicpoAVUt/Fru87&#10;a2BMwt/6ryT81/++hP+Dvyuhv/xfiKXGuyV1R2As5n2+4Y4fJioGVqvUsG35ZGeh1Wyj/AvDV4z8&#10;Rc/oc7RO4oEsdRBb5Kwtdyqqv5ZPGlKx6S5SfCIfjt6dnXI9n8luvW6risFi7d9r3G/9zM39KX52&#10;WcBOmfd+rWpJ9D9nctdxzmMaAQQ6E9CxK8bj3udH+2sYyWdk+I/+Dwn86/9NAh/9kVjLj0Q2Xu3P&#10;7ujnQmHDt15SnSeMqxg+x0l3huZ8F9Oxt1aGPJ6pLz82l1XPmmxHfIyGMloeHDbrOHKWWHJlgBgt&#10;DpK3m3z1QOSH/1TkD/53kX/234n88T+U+Q76QrxU8XRsdZ5O6m2Bsoors9ZBvOK5DuLBdbKnuq/O&#10;N8bvSqhFvD7L45ni0/xax9d7nbThKHXq6tzzYcb1TojHCnTMs9m4ea7kUe2gSB9fO6n/XO17pdF5&#10;3L6DDZzBxG7V/5nEUNR8jnEGzWSTxxTQ8UrmEq7rNNe6sm/6yxnFbe7lGPX6NKPvR2Wqh7Huj7ob&#10;m5Ws6ONwL6Sl4pvr7mM2ppNzy2Ou+lwsps+LFvLrHe3LLw1fEx039khp81Xz9fn0jSOtotPKtwfN&#10;eLley+m+tYsFj78pdU5vT1w1FrFWVLxdzhkNEzIIIIDAaQrYU9eNzVnb6vrnGP2NjJX0YiZnPmO0&#10;3c8gerHNtAkBBBBAAAEEEECgM4G0675lfrt5ubTH88jmWpQg4C3g6iujK1n71xiu59p2OCYy6v+c&#10;3HtDlB5VoKmPUu71PUlr7VlT/zL39e9Rt9WN+g3191JNTxirjm111gfWWOgEMrHtl8Za9FgJpaFZ&#10;o4xM9wTqCXO8i6B6N8ud3HXc83slHxg0v3Mbmc29sRhPq331l581bSowd7up7G0KbP3egSNZHbzv&#10;56jO5AUWsPSYpI5k93j/ic1q1uctUZGIFZJ0UJ3/vEkBCexPGj/rAe/y/Up7/cI9+gvtz79oP6sv&#10;Pm3a5fDlu01lZ10QnLwilus94eqL+0azqq8+F3H9bsOX3zHqkOmeQHBo3Fi5XSlKo5gTW433UF18&#10;aMwLX3pHdN/l00iBlOr7q843nam+s+bMMo0AAm0E7GpZ7GLWqBEcND/vxswezKyq+3e6b267FFZ9&#10;p0bjr99hCLqOGfvLNZ1jqH54+hhHQgABBBBAAAEEEEAAAQQQQAABBBBAAAEEEEAAAQQQQAABBBBA&#10;oNsCZu+Xbm+N9SOAAAIIIIAAAggggAACCCCAAAIIIIAAAggggAACCCCAAAIIIIAAAggggAACCCCA&#10;AAIIIIDAmQiM+QQXb9WoWRX8t9UAWq2WoRwBBBBAAAEEEEAAAQQQQAABBBBAAAEEEEAAAQQQQAAB&#10;BBBAAAEEEEAAAQQQQACB8y4wHElJNhpv2s10qXhQtlTclkfZZXmSW5Vn+TVZyG/Iq8Km6PLV0o6s&#10;lzKyof5tlXOyU8lLtlqUfK0kpVpFKiqgZa1RF9u2D9bXixMNFdDzZ1vPOmrae4PzEgoEPesGVp80&#10;lTcmrzeVUYDAaQkMhRNtN5WNmvN1cPtAMdN2GWb2nsBqaVeequNzJ+nOwKyMRtOdVD03dZLhmJRD&#10;YWN/orWqkc9XS0aeDAJHEYj85Hck+nv/s4R/9NsSfPGRSCnnufhSaduz3Fk4lxgVy7KcReduWh+D&#10;vjlxT2IB83PZbkcztaJ8e/2+5NQ55n5qTJnnWIHMukjh8DvM67zs+cDQ/uJtf35l9IYkQtG2dU5y&#10;ZnDutrk6FRi+sdx8XmlWOsyNqcDzOgB9u6QD2K8WdtpV6at5z4vq990jaVRdU91ITvZIa1o0IzEg&#10;jYFxY2ZgpfO/MWPBt8xMJIbkt659Xd4bvSLHOdpl1fHg36x/Kh/tLoj+uyZdLIGn2RXfHdbfM0OR&#10;pG89KiBgxVIKwXUkanE9HOngvKXSqDWjRmJmWeXwXMacccScaz2Wx729I66R6ggggMCFEKiq5xWf&#10;bb303ddrQ9Oi7yedl+R3vaj3s+xxL8J23T87Lx7sBwIIIIAAAggggAACCCCAAAIIIIAAAggggAAC&#10;CCCAAAIIIIAAAggggAACCCCAAAIIIIAAAggggMBbCqRHzRXo9z3z6j3m5Ueq3BxjyJq9ZdYlhwAC&#10;CCCAAAIIIIAAAgggcCYCAfU+8S9P3ZVUqP171KvpYakFAmYblx7ujUNrFjbn0uG4DEf1eB4kBBBA&#10;4IIJpEaMHdZj++7dLzNK32SC7ccM9FqEsv4UsB7/SIK/979K4Ke/L9bKYxE17gnp/Ajsj+384aWb&#10;8sd3vig/unJbPpu6JGvp12Oezu5sGjur75yn5t41ysggcJEF4sGI7+6X1Ni8vsk1vr5dLvgu4q5g&#10;F7PuIrHUGK6dpLXCrm+1CTVmMAkBBBBAAIFeFLAGxoxm2ZmNvbyOkWAlhyQwecWYT+ZkBcZaxIvJ&#10;xsz4YZY+v6mWPTf+XMWn0eO1+6UrqQkZivbQeN3rCyI/+wORVRUjTMUzO6s0q2KC+KXF0pZflTOf&#10;v13N+7ZhNNbZ+a3viqjQXYG0eY9Rcm/uLSyr+0qOZAdVjJfxK44SJrspYLvu/ept2SrWhu2IZeNV&#10;p5ttYt0InFeBiVj7eyh5FfMhXDTjgVl7/ZY7F9GxV/3SZXXudNx0JT0hMX2c9kmfSEXsvTgZhxWb&#10;9uX6L4n9m39XGn/pr8uL6avybGRSam2eMc0mRzva9uEWmWorsLsu1stPxdpZEUvF4pX8tszH/c8f&#10;i/WKbJSb7ze23RYzT11gsbDleuOhuQkhKyhT8c7i3DUv3Vwyrs7Jf2XiroovF5RAoyFTu1vySy8e&#10;yV/56IfyhUXv+MmfZl7Js1xncUmbt3j8kudqm53cn9exUI8aZ/HmwIxvw2rqWftZ7LdvwzwqZCr+&#10;zySIn+UB10dF80nz/pm76aVwVKruuOb713Luyuckv1stSMP3KNp6Z/Vz85VSb8TRXCz6x5RtvSey&#10;F091q2yen7arf5HmVVT/mB+t63cM/dO8ukc3m3DdE/FfTALu+yVqGXvSjGvbwWo6qnI5OS4Rnxix&#10;ekWfZ5c812dP3dgr13//9vCMNK5+8Uzvi3o2kkIEEEDgAgk0Jl8fl/d3WUcx9Yp9vj+/L3/a6lsn&#10;5zrX8bjX3Zf7RqMRQAABBBBAAAEExBrwf2Yl7j4ouCFwFAF179t29zfMqX506hmOtfrUWJM9pe7J&#10;Wa730Y0aZE5UwHVtZ2Vf92+03PdLVb8Fe/zyiW76pFZWGpk3VhUubEvgDO61x7dfGe0oD0zKXr88&#10;o5RMtwTqifZ9hGx1XGnEF7+olgAAQABJREFU0t3a/ImuNzA4bq5PHSvtN59Nc0Z3cvVXnxkrtoan&#10;JKDeAzjJZLveAbRqHbzvd5INYF19K2CVzT7uTecXPbZn6xX/Pl9jkZTRVyao3r3xSvVOzo8ajDmw&#10;b1d5cX9/cu9ncGRGgqlho6wXMpYahyk0f8doSu3lZ+o0WY0r8iZVXfsioYiEZm7uz+ZnlwWavpfV&#10;9hqqL2htUfVfcH1/hS/d63JrDldvBVWfQdc7fHXVLhICCHQmUN9p7kcbHHKdh3e2qjOrtdRBn8IZ&#10;Nc67Hh9Qp5C7T+KblnueY7iOb2+q8gMBBBBAAAEEEEAAAQQQQAABBBBAAAEEEEAAAQQQQAABBBBA&#10;AIETFSDC0olysjIEEEAAAQQQQAABBBBAAAEEEEAAAQQQQAABBBBAAAEEEEAAAQQQQAABBBBAAAEE&#10;EEAAAQR6UyAeikoyFJN8rXSkBs6n+2twsCPtHJURQAABBBBAAAEEEEAAAQQQQAABBBBAAAEEEEAA&#10;AQQQQAABBBBAAAEEEEAAAQQQOKbAiAqInYvGRYc/DjjWMVAqyOKbfKZWlJ/uPHfMPd6kDocZUIG1&#10;g+qfDo6pf8aDUZlPjsmdodm9/PHW/PZLPcouS7aDvolD4aRcio+13GBg5Ykxz04Mia2CgZIQOCuB&#10;aCAsMfWv1Kh6NiEbizeVB/Lb0lB/u6T+EKg2avKT7acdNXYonJB7g/Md1T1PlZKqD3olFDZ2KeoK&#10;uKz7p4/LgFGHDAIdCZQLYm0viz7PCS4/3Ptn3fya1O5+w1i8UC/LdjVvlHll5hIX47xhUB2Pvjlx&#10;T767/kDyyqaTpA2/vX5ffnnsjujlG5PXRR58z1g0sPpEGle/uFfmPi/LRmOSjSeM+l6Z66lJOe3f&#10;Q3D2ljpRDoo06gdNqr/6TIJztw/y7Sb0ufV0ckQWsmvtqslibkNmU/3/N1a3G/KisNF2X/XMYXXu&#10;PhkZkLrY0lDL6OXqtppW/x1MqzJbfYBryv51mZqr6tTf1Gm3kYD65F9OjMn7A5fEUr+DXk/21A2R&#10;zPpBM63tJRF1DJOo/+fiYKETmgipv/evTN6SK+kJ+e7Sp7Jb8T8+ujf9MLcsy6Vt+dLwNRmNpN2z&#10;yZ9DgVy1JKulXd89u5ae9K1DBQS0gBVQd8LiSZFi7gDELmQPpp0TQVVXf9/q74hWqVKvNc2ywjGj&#10;zFZ/xyeR3OuxIuZ2TmIbrAMBBBA4jwIPt16J1/Hava/vjl91F/V1Phz0D+1WUfcY3cl23T9zzyeP&#10;AAIIIIAAAggggAACCCCAAAIIIIAAAggggAACCCCAAAIIIIAAAggggAACCCCAAAIIIIAAAgggcEEF&#10;hqZErv+SWHpMnf1/yUGxP3pkguj3q0Yv3hgXJgI5BBBAAAEEEEAAAQQQQKB3BKLBsPzK9Lvy+69+&#10;KjX7cLwrZwsbaoyNlYFhmdvZPCxefiQLk/5julxSY8uSEEAAgQspkB5p3u3slkjKo7y5JiXnVMBa&#10;eSxWYVesp38uov7ZA+NS/43/8pzu7cXbrYQa6zgejEixXvHc+dldx7mUqrGVGpTh9LhnXQoRuIgC&#10;MfX58UulFp8v53KWiq9hpNLRxza1CxljFWqQQrHUOK12Q0fuaJ/WijvtK6i5E4z172tEBQQQQACB&#10;sxHQfT7slcMYJ3bWPIc9m1ZdnK2GAyEZiiRlxzU2eybmMV58Tt1jGJ42cPSY+5/svDTKvDJ65Pz3&#10;hy97zTq7soVPRB7/WOTzH4qE1HnhzC2Rr/+1U2/PXGJEPt550Xa7mWpRdBybZKh3x37edv0Nee3Q&#10;WCztVUxZrwm449sV1VjpNXXfQT2jMdKkGjO3g3FmjWXIHFvATg03LVt/5wNpXHpPxfnIi5XbFntw&#10;oqkOBQggcHSBidhg24XK4cjefdbRnCNeiboPL+//Wtvl9mdulXOS6yBGqY6hc9ykY7LeGpyVj7ae&#10;t13FRiUn5YnLElv49LDe2jMRHevCeYxX07nROfl+6cphvRZT1wdU327SyQm4nv1Z6nczWFP/VLy0&#10;3aqK89QmvcxvyHiMOIhtiM581quC//XvTGL4xOMqj0bT8qsT70rjO/+XTGS3Dxxm1DOln81fP8g7&#10;J3689UTi6rppKnY6MWVtFY/nwe5+BGtnS8zpqLqmvZI8+nOvSXWs7+RzpONK30pP93w8OL/jgVYb&#10;jHhc55uc5HpYYCo+JCEr2LKfnW66jgU9UjiMeyXn/B5bJ/ch/H6lSyrm4OVjHEP81nuU+fp+Tyef&#10;Yb916jiaI9GUX7ULN//DzSct+1I4MSLq++QXh48XG0j3yTHSyGzXYnHqeJs30lNyf/eVsUl3Zk3F&#10;VtytFJqO/ba6/1lX5/a2jrsbU7HySAgggAACZypgj86Krd59txzxRK2VJyL6nu95ScWMWI7Y6Hu7&#10;5brXcV52lf1AAAEEEEAAAQQupEBKjfXULkXie33h21VhHgK+AvoaQvWL2U+Wek/S3nhlXEvtzZu6&#10;sV+Fn6cgYLvfVS297l/mvl9qT1wx+x6cQts63URp5JIMvPhzo3psa0EK03eNsm5mQoUdCZWVnSMV&#10;hxkjz8HR9cm6egbXLtXjqs+F6oPTDykw2PzcvJ5Zl8Bg98fcsEu5vWOz0yk4d8eZPZlpNT6JkVqM&#10;UWLUIYOAErBUfz1nsnv8Odl6xfxucLZ9f3o8nN6f3PsZaHGs0mP2+CXdH40k0ijmpL62YFCEL5/e&#10;eYGx4Q4y4cv3pPrkpwc17UpRaqvPJDx9XXS/q+rC/YN5eiI8e0ssZ59QYy6ZkxYIen0v765Lfd38&#10;GxPVByA8p95jOsUUVOcGjd21gy3Wdw6nDwqZQAABTwGvz4vXebjnwj1SuJjd8G3JrOOen35v1CvV&#10;Pc4xih/+gaqq3iBV43LYtapE3/m6hKeO1x/La5uUIYAAAggggAACCCCAAAIIIIAAAggggAACCCCA&#10;AAIIIIAAAgggoAVCMCCAAAIIIIAAAggggAACCCCAAAIIIIAAAggggAACCCCAAAIIIIAAAggggAAC&#10;CCCAAAIIIIDAxRAYV4MD57OlI+3sfKr7g/EeqUFURgABBBBAAAEEEEAAAQQQQAABBBBAAAEEEEAA&#10;AQQQQAABBBBAAAEEEEAAAQQQQKAHBNKhmIqjG5J8NCbp8mHfvHS5eOKts9Ua6yoYpv63n/K1smyU&#10;M/I8tyq/Mv2uJFV7TjtVVCDvT3ZedrTZLwxeEstSATq9UrUs1qa5nvrUda+alCFwqgJDobisVKqe&#10;28zG4qI/m86/6kB+R2TcszqFPSjw050XUmxUfFsWUL/lr47elKAV8K173iokwzEph8LGbkXUsd+Z&#10;CuoYTkLgOAKB1afGMVSvoz7Z/P2/VNz2XX0kEJLx6IBvvfNSIaXO+745cU++u/5AMrXOzj3Ljap8&#10;Z/2+fDB2W0YHJ8WOJsUq5w9IAqtPpHH1i3v5xvhlEXWuae2s7P2OFgf93ysZUN+ZXxw+/eDrVjgq&#10;gcmr0lh+fLAv9ZefiXztNw/yfhOzqRFZyK61rbaU22w7v19mLpa2pWLXfZv7TmpGJqODvvUSiYSU&#10;SofXQs4FGnvXL/beNczetOjrGVv0t2kiGJVQIOis3tPTDXVsCj784UEb9fnf3mfm0nsHZac9MZEY&#10;kr967evy4fpj+Xjz+d556VHakK2V5NvqmHArNS33BuYu5HnOUbz6ve7T7IrvLuhz3stJLmZ8oahw&#10;IGCpd1XtYu4gbxezB9PuCX2uVqp7X1vruvp+l/6uCDiuuayI6z7XSV13VMzvLSsSdzeXPAIIIICA&#10;h8DH6889Ss2i4Vha5tL+14/mUr2d099hfqmsrnNEPSsS5z2zmv89R7/1Mh8BBBBAAAEEEEAAAQQQ&#10;QAABBBBAAAEEEEAAAQQQQAABBBBAAAEEEEAAAQQQQAABBBBAAAEEEEDg/AlY6RGxvvJXjB2zG2o8&#10;Ice70nszZ26KFbh4Y1wYMGQQQAABBBBAAAEEEEAAgR4TGIok5YPJd+Q7K5+0bJker2tuxzFeVSkv&#10;0cym5JPplsvoGYz70paHmQggcJ4F1DiA7rF9Jbd1nveYffMT0OOUb5jjlNvjV/yWYn6fCYxF0/Ky&#10;4DhnetP+hBrnf6h4OE6qLi6MX5KRVuPa99l+01wETkIgFjTHCvdaZ7HNuH/79S01LrEz2ZXOxjc2&#10;lnGNP2jF063jUDgXVNNrBTWWv0/S466SEEAAAQQQ6EUBa8A15mJuR2w1FqGlxyQknYqAjkmxUzGv&#10;HbJRjzGGs+q6Y3jaaNPT3Jrk1fjsfulqelIGIgm/aqc7f/nR4fb0mJeOOBOHM7o/NRxNqTgDESnU&#10;24+7uahijNxKm/7db13nW9h2/Q15LTkauzjxT7z2v2/K1D1GZ9JxJOyX98VSz2iMNH3TyJLpskAs&#10;JXYoIpZjjF5r/96vuibV8XJICCBwMgIjalxwHeNBx3polV4OjshobvdgtrW7JnZB5RP+cYkW8hsH&#10;y7Wa0PFTx97ye/PW4Ix8vPVCPTfST45ap2fpIXnHMdtS5+K2Hj996oajVORFft3Ie2V03KT5lOv8&#10;3qsiZZ0LpEeb66qYX/PJMdndWWie5yh5WdiQXxy95ihhspcEdEyZpYL/c9w59bvuRtJ9diqz6tP/&#10;2b89WP2weqakny0VVCxpd9LHkh+sfy6/Nvmu6GW7nXSMxUy14LuZm+oa6bgx2/SyP9l60nYbOXW9&#10;u6zi083EzXPktgud8kz9t9TJdXnPXZOfslO/b07H/J1NjLT9Ps7EEjJSyB3uatb/GHNYuf+mdqqO&#10;fT1m81eKO+qcT8WAPMPn54vFk/k96e/9Xxi63PGzxWOS9dVi+vf7uIM4g3qnvjR2Q2Lq/tyRUyEj&#10;VsY8T264zqOPvE6fBW4OTMuD3Vc+Z/kiD7NL8uVR85xe9L2Fy+/7bIHZCCCAAAKnJqDvP01ek+Cr&#10;+webDKw93YtBql6IPyjr6wn9bNGVbNczCNdssggggAACCCCAAAL9JOD1HMvZfr/5zrpMI9BCQF9D&#10;GO/Fqb4y1oqj359aTj8Rt6eut1gDxV0RcF3b6f5llrq+tVx9MO0u3y99m32rJUelrvq0BiuHzyRj&#10;Wy+lMH33bVZ7pGXj2+Y7n3rh0vD8kdZB5bcTqPu8Z+U3/+22frJLB9z98dXqG7uqj9Ip/EnVXz1U&#10;WzP7JwXm7pzsDuothMx3AC31nE9qZZFQ9MS3xQrPkUCjLpZ6z96ZbNV3v1dTuVGVTM3/vdSxiDne&#10;TlC87ynXPMZetdVnxg6rfwH1vs7eOzvm57dXbbrdrurCA7UJ0yJ8+V63N3vs9Yfn9XF2r5f/wTqq&#10;L+5LePq61DfU82TXu8rhy6d3jnPQoAs8EUgMiKjPmTiOP43ddam+0H9nhymkfl9WpLmv3mGNk58K&#10;DI2LOLqe1nfMPg8nv0XWiMD5EdCfYyOpfvOBVP+M3aD7yS3vv4Nk7IiZmXHc04uocTh03zq9rDM1&#10;PM4xyj//trOKhKauSXjqqlFGBgEEEEAAAQQQQAABBBBAAAEEEEAAAQQQQAABBBBAAAEEEEAAgbcV&#10;8O4t97ZrZXkEEEAAAQQQQAABBBBAAAEEEEAAAQQQQAABBBBAAAEEEEAAAQQQQAABBBBAAAEEEEAA&#10;AQQQ6DmBsbh/kHBno3Ug8DgD1TpJmEYAAQQQQAABBBBAAAEEEEAAAQQQQAABBBBAAAEEEEAAAQQQ&#10;QAABBBBAAAEEEEBgT8BSgSmHIynJRhOGSLpUMPLdzmxX8vJ7rz6UjVKm25tqWv/HOwtSadSayt0F&#10;s7FhGY+q4MRtUv3er0hj/LLY1uuhUhtTN9rUZhYCpyMwGDQ/386t1lUQ3kJEBdx2pEBhx5FjspcF&#10;FotbslDc6KiJ9wbnZSiS7KjueauUDMWkHAwZuxWtVY18vlYy8mQQ6FQguPrEqGqHY2KPzBhlOrNY&#10;2m4qcxfMJUb2goa7y89zPh6MyDcn7smIOh/tNFXtunx34zNZLWekMXXdWCyw/lyk/vq8rn77L0j5&#10;G/+Z/NGXfl1+ePWOPB2fMuq6MwGx5OvjtyWkvhvPIgXn77zerAoeH5x/R0LvfUPsRqPjpswkR33r&#10;rhd3pVI3j3++C/VghWeFNd9WJYNRmYi0P3f3XYmqEFDn9WH1NxFTv5eEejcpHYrLUDghA+rfWf2t&#10;dNJurzr26KzoY5QzWSvmMcw577Smg4GAfHnylnzr6lePfa7yMLcsf7j2sWyWs6fVbLZzygK2bcvT&#10;nP9nfz45JlH1eSUh0KmAFTfPQexC6/tSkQ7+tipvzkMOth8xj7vSqItdqxzMPu6EXTGvXyz3do67&#10;YpZDAAEEzrHAcm5LNtQ1kV96b/yKX5W+mx923Rfz2oGqekZihSLGLPscXD8aO0QGAQQQQAABBBBA&#10;AAEEEEAAAQQQQAABBBBAAAEEEEAAAQQQQAABBBBAAAEEEEAAAQQQQAABBBBAoHsCGwsiVdd7TzM3&#10;u7c91owAAggggAACCCCAAAIIIHBsgTk1XtWXJlpfsy0OjTSte2an/ZiHaTXe33DUHMejaSUUIIAA&#10;AudVQI9NFDfHvbOym+d1b9mvDgSs1adi2eZYkvY045R3QNdXVUZbjFU/u9v8+Q/PvtNX+0ZjEei2&#10;QMw11pHX9kp1/zH7LFdsDT0m8VHH+nOPP2gl0l7NaSorVMuScz0bc1eyVMGY6xzBXYc8AggggAAC&#10;ZyVgpd1j2tsiasxG0ukJjEWbzzt07KDam3hXBy1x/V7q6nrzUxVnyy9ZKu7C+8OX/aqd7vyMus+c&#10;d8VDmm59r7rbjZtNuD8HzVtcKvrHGGle6nRKamqs61yt6Lux0Vjz35rvQlQ4fYF087MZefSj5nac&#10;4WemuTEXo8RODps76joumzPJIYDAcQWC6hzI6/zIub6lQY/v7uXHziotpxcK7Z936wWvpCdaLt/p&#10;DB3X6Ep63Lf6J9HgQZzT/crW8qP9yYOfz/L+MVp0u/stftLBDvbqRMrjezm7JZdUPBy/lK+VZesC&#10;x04qq3Htn2RX5OOdF3s/db6X0kpxR/Q1Vbukr6VmVRzBbqWIxzMjr2dL+9uv6Vh96w+koP62up0e&#10;7L7y3YQ+Xt9MT/vWa1XhSnJ8LxZcq/n75Q8zy/uTPfkzUy2KupPSNqXDcQk8+VBq3/8nUv/z35P6&#10;/e9JY+F+22WY2XsCfsf+bDRuNjrX/KzYrNDfOR13/m2TjkG6oeKPnmVa7OB+z2jE/35KqVGVtbJ/&#10;DJyz3NfT3La+V/Wna593tMnp+LBcH2gfV7bViqyV5vPmbvfJ0fGw5zq4l/hCXXdUVOwfEgIIIIBA&#10;bwvYrjjoluoDZG36Xw/19l4dts7yuoftda/jcBGmEEAAAQQQQAABBPpJIKHeX2sXn7ipX2A/7Rxt&#10;7RmBlOvZvOrzZy09NJs3Mivifp/DrEHuhAVsj2u7wKMfN23FnurhdxgtS0rD80abIzuLIqd4XzW2&#10;/dLYfk315a3FB40yMt0VaCTaezf66PdhhcJiJYcMsMbuupHvVqbx6jNz1RH1fHr8kll2Ajk7GGla&#10;i1Xrrb4gTQ2k4MwFrFKuqQ12LNlU1isF65Wsb1PigYgkg1GjXkB9r3mleiDQVFz8wr8j+W/+bSl8&#10;429K4YP/VOxo73o0Nb6LBdUXnxpr1+8LhyavGGW9lAnEUxKcNN/R2d+H/Z/O9oYv3XVmmT4FgeCg&#10;2X+3+vwTabjGfTmL30tw0OyfbBezYqvnUyQEEPAXqO+Y59fBoQmx3O9e+q/mzGqsF3ak6nPNq98D&#10;mEiY1xW6r6471T3K3HWkx/ptN7WPAgQQQAABBBBAAAEEEEAAAQQQQAABBBBAAAEEEEAAAQQQQACB&#10;vhRofordl7tBoxFAAAEEEEAAAQQQQAABBBBAAAEEEEAAAQQQQAABBBBAAAEEEEAAAQQQQAABBBBA&#10;AAEEEEDAS8CuVaSR2RRbBSIci6mB8I+QLrUI4l17+GOpf/ZDaSw9ElsFhLYb7QMJH2GTVEUAAQQQ&#10;QAABBBBAAAEEEEAAAQQQQAABBBBAAAEEEEAAAQQQQAABBBBAAAEEEECgbwSGI0nJxuJGewdKBSN/&#10;GpmSCnb5B0s/k+e5tdPY3N42stWiPMou+27PEkveG7zUvl44KvUbX5HqX/zrUvn3/mupfuWvij06&#10;334Z5iJwCgKDIfPz7d5kNmrOD+S33VXItxCwbVv0satun34/5LLa7oc7z1q0zCweiaTkzsCsWXiB&#10;ckl1fK6EwsYeR2tVI5+vEczdACHTmYB6ByGwZn4OGxNXRVxBvvXndaOS9V3nXGLUt855rBAJhOQb&#10;Y+/IRLTzd0X0cff7m5/L+vCkQWLVa2JtLByUfbz7Utasujwdm5btRPqg3GviF4aviD4vPqsUvPoF&#10;if7G35L4f/L3JPrrf1PCd76m/pQ6H35/JJaWeDDStvm2mruc32pbp9dn7lYLslXN+zbzamJcLMvy&#10;rXehKqhjU2PymrHLgbWnIj3yPtV4fFB+69rX5f3Rq+rq6+gpVyvJtzfuy893X5zJudnRW8wSRxFY&#10;Le1KXv2O/dL1tPm94Fef+QhYcfP8wy62PmfT5yx+qdqoGVWsiHm9vTez4v+3bKzEK1M11+G5Ha/l&#10;KEMAAQQusMAn6+b1uxdFKBCU2+fwnn7QdZ/Ca98r6npaXPfPxHX/zGs5yhBAAAEEEEAAAQQQQAAB&#10;BBBAAAEEEEAAAQQQQAABBBBAAAEEEEAAAQQQQAABBBBAAAEEEEAAAQQQ0AK2igNoJvW26PRNs4gc&#10;AggggAACCCCAAAIIIIBAzwi8P3pFrqYmPNtTjMRkO26OxzW7237sqkupcc91UYgAAghcGIH0iLmr&#10;ufbHTbMyufMmYK08NnbJDobFHvMZ29xYojcy1qsHYq2/EClm1E1gPZolySkwFvUe43RmZ9NZTQrh&#10;iIxOcb/cQCFz4QXCVlACPiOP6vGcfVM00VTFPmJ8Dff4g1bc+7Pt3tBaccdd1JQfVmMFhzsYw7Bp&#10;QQoQQAABBBA4BQFrYKxpK3bGPJdtqkDBiQqMx8xxkfdWrsbVd8cPc/9eHmdXpFCv+LblxsCUpMIe&#10;YyP7LtnFCksPm1c+c6u57JRKZjuIDbJezoh7zOlTap7vZnZUzAa/q/W0+huIqPsSpD4QSAyJffcv&#10;if2V3xL71/6W2L/5d0XUOLnOZA+q5zoJj2OHsxLTJy5gp8x7v1aOuG4njswKEXgjMB4bbGuxnUxL&#10;RT3LdiZr2d1/2Tn39fRmOdtRrJMrLZ6fN6+xfcmdobn2FdTcSjAoOVfMLVk2ny1slXOiY6z6pesD&#10;035VmH9UARXv0I6ZfSYktylDKq5ZOmT+DXqteiG/4VV87ste5Nfldxd/Ij/eeiKf7r7a+6nzurxX&#10;0mLR/7p3UsXP6iQ2zbH3aWhK/X2ljMXdz5aMmSpTVNeA311/oK5N6u5ZJ5bfUsfKNRUbyi9dSU5I&#10;9C2uMXQsiGtJ/9hSK6Wdjo6Bfu3t1vxMxT/W91A0KY21F2I//0gaD34gjQ//tdQ//na3msR6uyQw&#10;HR+WdrE+sjHXsyod36OU61Jrzna1Om6zjh/pl5LBqF8VWS6d3XXVXkxZdb/HL90bnFPf+/731l5c&#10;0O99L7+Ptp+LjiPpl0Iqfs5Xx49/T9BynTfvfa+q79dup9sdxAPX8XWf5la73RTWjwACCCDwlgKN&#10;iWtNz1cCK0/ecq09tHjW7L9sq2sTUfc6SAgggAACCCCAAALnQ8BS/cvE1Y/BuWeW+/0250ymEehQ&#10;oKmvjLrvZWXN52w244p1qHmC1ZKDYrvik1uZNWMD/dC/rDwyb7Q5oJ6BRneWjbJuZaxaRaJZ8x5u&#10;0dWebm2b9R4K2KGINCKuZ2yHs6Wu+lL2UwoMmn3yG7vd7yNhq89N3dUnOzh7S6xA4MTp7FBzH2Sr&#10;k3f+TrwlrLCfBKxyvqm5e/cpm0p7o2C9kvVtyHik+Z3TgOt7eX8lDY9yq17bn83PNwL6WFZ9+Znh&#10;EZ6/05VjmbGRt8yEL9011tDYXpFGdluqCw+M8uDojARS/fWdZuxAn2YCg+bYV/Wt5vPM8GXzd3ga&#10;u+pul95mfcc8lz+NdrANBPpRoO46v/b6PPXyfi1m/fuUT6t7fe7ziqDrfTK9jw2v831XPVv3XyQh&#10;gAACCCCAAAIIIIAAAggggAACCCCAAAIIIIAAAggggAACCCBwwgIn30P1hBvI6hBAAAEEEEAAAQQQ&#10;QAABBBBAAAEEEEAAAQQQQAABBBBAAAEEEEAAAQQQQAABBBBAAAEEEEDgaAKNzUUp//b/KKV//Pel&#10;/I/+nlR++38QWw38NRYfONKK5lPmIID7C9cffF8aP/n/pPHt/1vqv/sPpPGnv70/i58IIIAAAggg&#10;gAACCCCAAAIIIIAAAggggAACCCCAAAIIIIAAAggggAACCCCAAAIIXBiBkXBKMrGEsb/xakWC9bpR&#10;dhqZhm3L91cfyM+3np/G5uSnW8/EVv/5pZupKUmFYn7VDueHo9KYuS0SDB2WMYXAGQkMhczPt7sZ&#10;WdfnP1jYcVch7xIo1ivycfal/Kv1n8vvb3wk/3Ltp/KD7YfyqrQlDbvhqn1C2XrNWNGHO8+l3DDL&#10;jApvMkErIF8dvakCE1tesy9EWVIdv8uhsLGvEVeA5Xy1ZMwng0AnAtbWoli1slG1PnndyOvMUmm7&#10;qcxdELKCMhkbchdfmHxIBUH/YOyOzMaGO95nfQ73J4GS2Oo450zBlcd72ZXSjjzKrzhntZyeSYzI&#10;rYGZlvNPY0YgMSDBudtiuY5XR9n2TGrUt/pibtO3Ti9XeFpY921eQCy5FB/zrXcRK9hT5jHKqpbF&#10;2nrVMxTBQEC+PHlTvnX1qzIcTR2rXY9yK/KHax/LTrVwrOVZqDcFnmb9j+fxYESm4p1/j/TmntKq&#10;0xawEmljk3Yxa+SdmXDA/x5PxXXdZoWb7yXZlbe/9rAr5jmoFWnejrPtTCOAAAIXXaCort0fbS/5&#10;MtwemZNo0LyH5LtQH1Sw1H3BiM+zilqjLpZr3+1apQ/2jiYigAACCCCAAAIIIIAAAggggAACCCCA&#10;AAIIIIAAAggggAACCCCAAAIIIIAAAggggAACCCCAAAII9ITA0kOzGaOzYkXbj3diLkAOAQQQQAAB&#10;BBBAAAEEEEDgtAW+On5LRqPm2Bv7bVgcMsezGs1nJKrGqW2VLiW948e3qk85AgggcO4EUiPmLuW2&#10;zDy5iyOgxle3Vp4Y+2tPXO2/ccrVfgR+8i8k+N3/R0L/6n+R4D//78V6/GNjvy56ZkSNl+ge7Tmg&#10;xnCZyppj0O6Mzogec5WEAAKHAnpMpFgocljgMdVQ4w6X61WPOYdFns+iykcbi9Q9/qClxgfuJK11&#10;MI7/RPzijjXdiSF1EEAAAQTOWCClxnF2xS+xMxtn3KiLtXkdQ0WPqe1O2VjcKKpnD8fl1+NG3t99&#10;acz3yuhx+t8dvuw162zLlh+Z29d/h2nzXrRZobu5yfighFxxLtxb1PEwllXMi72kx+1cfy6BT/9E&#10;RF03n3XaruR8mzAW6+z81ndFVOi+gIrRIO9+U+TK+yKjc+pvTMW+UvFwjDR908iSOSUB171fi3u/&#10;pwTPZi6iwIT6bvZLy0OuWERrz0Rc8SHc63iZ9z/P1fFJR2Pez87d6/PLj8cGWz6Hdy77LG1+T1t5&#10;dc7hOCd/nl9zVvecjqkxxaeTrmdUnjUpPLKAOwZYdmtvFfNJ19+gx4pf5vs7NpjHLvkWbZaz8qcb&#10;D6Xuit+p87pczz/rZKtz+MWC+QzHq01zie5fo9hTN4xN62dL+hlTu7Sr4nD9YOMzFSO1O9ciD3Zd&#10;554tGnPnBGL83UxPt1i7Wfwwu2wW9FBO/z780lAkKeKKgWTFT+a7xm/bzD85Af2cd7pNPLTMm/s4&#10;FfXcy9bXcle+8Pp67uSa0DNrytZKUnMd592Ni6jYXtdTk+7ipvxS0f943LTQCRXo+zx+R1IdU3Y8&#10;OiCXO/jef1Xcavr+O6Gm9tVq9Hf9g53OYmH+wug1SXnEdOt0h+3ZO9JQ36X2mxg87u/VTtdz1Hr6&#10;emXv2O6z4CMVa7Fb39c+m2Y2AggggECnAurdd3tk1qhtvYmDbhT2aabpHnaae0d9+quk2QgggAAC&#10;CCCAQGuBdv2t2s1rvUbmIGAKdHAdYU+bz7vMFZDrioDu66j7XLZJp3W/tE0TfGeVh+fEdvXbjG4t&#10;+C53EhViu0tiuZ63FofnT2LVrOOIAvVE6z5C9UR/vYsVGDTH2Gg4+v4ckaXj6o21FyKVklE/MHfH&#10;yJ9UxlZ9k9zJ8nnfz12f/MUTsEr5pp22Y6mmsl4pWK/492saCze3P9j0hvnrPap5vU/eqPXK7vZM&#10;O2orz8SuFI32hC/fM/K9mAlfvtvUrPLnfyb1NfN8JnypuV7TghScuEDQ9b3s3kBgYEyCQxPu4q7n&#10;vdpV3/HvI9z1hrEBBPpAwH1+HRwyz797fRcWs/7vMcy4+6yrnQq6rpv1ftY9yuRN/6l9B7vWenzA&#10;/Tr8RAABBBBAAAEEEEAAAQQQQAABBBBAAAEEEEAAAQQQQAABBBBA4KgCqic7CQEEEEAAAQQQQAAB&#10;BBBAAAEEEEAAAQQQQAABBBBAAAEEEEAAAQQQQAABBBBAAAEEEEAAAQTOlYAaxMrWA+lWywe7Zavg&#10;q1E1GO1AJHFQ1m4iEYrKWNwMzq3r2yrgpZ15HQR6f3mLAfT3KfiJAAIIIIAAAggggAACCCCAAAII&#10;IIAAAggggAACCCCAAAIIIIAAAggggAACCCBwgQQmYoOSi5n98iy1/+myGdj5NEk+3n4h31u9L/VG&#10;o2ubXS3uyGLR7EvotbFIICR30jNesyhDoC8E9N9wPBBu2dZMLG7Ms4oZkUbdKCPzWqBYr8hHmQX5&#10;w41P5ElhTar2aydbzV6vZOUnu8/k99c/lo+zLyVbO9ljaPj7/1jC3/k/Jfjge7K6dF8dvzY7+rW8&#10;P3hJBsLm77ijBc9RpWQ4JuWQ+RkI2rYE64d/5/lq6RztMbtyWgLB1SfGpvSxoDF5zSjTmcXSdlOZ&#10;u2AmPuwZMNxd7zzndcD0r4/ekiuJzgPE19R7JyvpQYMloH4vpXpVfrxt/n6MSo5MVH1H/oWJO46S&#10;/p2cSY76Nn4x19n3h++KzqBCVZ2fvCz5t382NixRdf5DahZoTFwTfaxypsDKY2e2J6bH44Pym9e+&#10;tncdpq9Nj5pytZL8yfp92a7kj7oo9XtQoNqoyUJevWPok66lJ8WyjvMX47NiZp9rASueNvevXBC7&#10;XjPL3uQi6rzDL1XU36uRIjEju5c5iWsP1zqsyMW+5mtGpgQBBBAwBR5sLEhDjS3gl94bv+pXpW/n&#10;h32ukWx9pRAyv+vsWrVv95eGI4AAAggggAACCCCAAAIIIIAAAggggAACCCCAAAIIIIAAAggggAAC&#10;CCCAAAIIIIAAAggggAACCJyegJ3fEdldMzZozd4y8mQQQAABBBBAAAEEEEAAAQR6T0CP+/WNyXsS&#10;D0aaGrc0aI5npUd1mdn1Hr81FYrJSDTVtA4KEEAAgYskYKfN46boe2aM7XuR/gQO93VnWayyOQae&#10;PXX9cH4vT6mxrayXn0rgR/9cgv/yH4ilxvXcT3vTanxf0qFAKBCUwUjysEBNTWV2JOQaU9+evmnU&#10;IYMAAq8FYkFzvHAvFz2+cLtkuWJr6Lq2Gk/wKMkuZI3qTeMTGnMPM+vF3cNMi6mJhDlmcotqFCOA&#10;AAIIIHAmApYeZzc5ZGzbzvqP/24sQOatBcajA03ryEbN+GGB3GGci0fZ5b0YDE0LuQpuDs5IMhR1&#10;lZ5xtlpWQX0WzEZMn23/In2PfFrFCPFL25sLEvyzfyYhda0c+t4/luDnPxBrZ8Vvsa7P366a9x+8&#10;Njgaa/4b86pHWY8KvPOB2EOTh42b4R7DIcbpTdkp8zixd5+slDu9BrAlBC6QwHgH31vPB8xzWEvH&#10;lVh73lZpoeAf6+RyeqLtOo46852hOd9F3Puyt8Dyo70ftoqt9yK/7ruOy8lxCRCjxdfpWBXSI+Zi&#10;b66XLiXHzHKPnI5duV2+WN8VP91+1hQPa59Gx8n6cOvZfvbMfm5WclJutL/nrBs338Hv+G13wp66&#10;YaxCP1vSz5j80mppV36y1VlMPr91OefnVZyvhQ6OObPxEUmfQDzUlHrmqOM1+qVnORUntkefue9W&#10;/Z9F6OeIdtF8BiHuGEl+CMzvCYF2x/6tRFr+yRc/kH/6ix9I9Zv/uchXf0skfj6vxXc6iAU4FE50&#10;9PnOquOOjjF4FqmTGPbTsaG9mLKXEv7f+zUVz3q5eHj/7iz26ay32VDnrj9c+7zluYCzfWPqfujt&#10;gRln0ZGn7StfkMZf/I+l/q3/VurqZ+P6Lx15HcddoJO2F+plWSp697U97nZZDgEEEEDg5AUak2af&#10;zkBW3T8q+PcFOvmWdGGNOfN7yE657nF0YZOsEgEEEEAAAQQQQOCUBdzvsDk3326esx7TCLQTUH1l&#10;9DO+VsmOqffJh6Zazaa8iwJ+13gN13PILjbl2Ku21btElUHz7ye29fLY6zvKgrFtczsNFeu9PGC2&#10;5Sjro+7xBepxs/+Pc031PnsXKzBgPk+ys9ti6/5MXUyNV5+51m5JsEtjPtoe45BYtYpr+2QRMAUs&#10;j35TdtR8F9tc4uxyhXpF9PM9vzQWSTdV0e8ieKVGQI/OYyar0d3jgrm1/shVX9x3NdSS8KV3XGW9&#10;lw2NzYmVMPuFlH72x6qh5hl0+NLd3mv8BWhRYGi87V6GL5/N78VKqXfN9Xt8jtTY9e8j7KjOJAIX&#10;UqBRyout/jlTcLD959xZ96yn9fsAS65nt15tmk2b1xS6TjDQfJ5R9yjbe0fYudKafz9pZ3WmEUAA&#10;AQQQQAABBBBAAAEEEEAAAQQQQAABBBBAAAEEEEAAAQQQ6ESg+Sl2J0tRBwEEEEAAAQQQQAABBBBA&#10;AAEEEEAAAQQQQAABBBBAAAEEEEAAAQQQQAABBBBAAAEEEEAAAQR6VsDyCqz6JvjqWAcBxvWOzada&#10;DAyWV0Gg3ANxMoB+z/4t0DAEEEAAAQQQQAABBBBAAAEEEEAAAQQQQAABBBBAAAEEEEAAAQQQQAAB&#10;BBBAAIHuCcSCYRkfvdK0gXSp0FR2mgUvcuvyB0s/k2IXAtbrYJ4fbj/raHfupmclEjCD/na0IJUQ&#10;6CGBwVCiZWs2VGDrR+MzsnjtFyX/xW9J7oO/IWIx3K8TrFivyM8zC/KHG5/I0+K6NFzB4p11K3ZN&#10;nhTW5I8378t3tz6XheKm1O2Gs8rRp8t5sbaXJLCzIqHPfyCXfvS78t7Sc9/1jEcH5GZ62rfeea+g&#10;j+G1cKRpN6OOIMsl9TtuqO8GEgJHEQisPjGq28OzIpG4UVZt1GWtnDHKvDLziVGv4gtXZlmWfGn4&#10;mtxMTXW870uDLrvCrnyy/JGU3e+MtFjjl9X24qHmY0SL6j1dPJsa8W3fdjknhWrZt14vVnhZ6uw7&#10;9Wpioheb3xttiibEHlHHKkeyVsxjmWPWmU4G1fnouwPz8qvj78pAyDy2dtKwql2XH249lEqHx4JO&#10;1kmdsxHQ9wY6OZ++lu78u+Ns9oSt9qKAlRhoapZdyjWV6YJI0P/eUKVeM5a1IjEjrzN2pdRUdtQC&#10;9zq8tnPUdVIfAQQQOK8C+lnAJ+vPfXdvKjksY4lB33r9WqGT7zFbPSsykuPemVFOBgEEEEAAAQQQ&#10;QAABBBBAAAEEEEAAAQQQQAABBBBAAAEEEEAAAQQQQAABBBBAAAEEEEAAAQQQQAABp8DSQ2fu9fTM&#10;reYyShBAAAEEEEAAAQQQQAABBHpOQI+/9Y2pe6LH+3EmPUZl2TXWxuzOhrPKwfTlVvHjD2owgQAC&#10;CFwAAdc4gJbe5dzWBdhxdtEtYC03j+1nT91wV+vJvLW1JMEf/Y4EXn4iVqXY1EY77T/eZdNC57xA&#10;j/3sTDO7m86s1NUYq0Pz7xplZBBA4LVALOg/FrAeM7xdsiLN4+7b5c5ja9h6jKWqOTag1/iEXm3Y&#10;ajFmobPuRHzImWUaAQQQQACBnhOwBsaMNtkZ7/t/RiUyJyowFjOvKfTKMzHzHCekY3apcxwd8+L+&#10;7ivf7e+N7T50ybfeqVfQY+G74/bM3Dz1Zrg3ONtBjJCVal4Ci5+J5YifZq08dq/q1PPblbyxzV9+&#10;9LH8lY/+VH7l4c/llxYeydz2unj9jRkLkeldgVhS5L1fFfnLf0fsf/+/EftL3xIZmevd9p7jltmu&#10;e796Vy3u/Z7j3zi7dpYCUTU+9lBEHf/apJWBYbFdz7atlUctl9gsZyVf84/RdCV1snGOLqcnJO5z&#10;/yurzvvy+njvSNby631ZLe1Kqa7uXfmkK8mTbbfP5i7W7JQrHlp+R6TRkJFoWpKhqK/Fi+yab53z&#10;UmG1uCMb6rPWLm1WsrJc3G5Xpevzlkv+2x+JpCTRwe/3bRtrT15tOpa5nzG12saz/Jp8svuy1exj&#10;lX+2u9gmKuvhKu8MzB5m3nLqVnrGdw01FXvsea43P0uZqv+ziKGoOsYXzc+GFU/77jcVek9gNjEi&#10;AdnrBdLUODsQkGoovBcDd7FgPituqtznBdvq/ohfGlbH0YFwQpJB/+/KpTP4XtAx8FZK6jvdJ83E&#10;X/eNSIViMqr2yS+9KFzs+6qf7izIjus+lZeZ/hx9feKW6Fi1J5JU/9a9/jhDpxe3UJ9/69jYfulh&#10;dtmvCvMRQAABBM5YwKtPZ6BH4zofiUrduxB9D8OZ3Pc4nPOYRgABBBBAAAEEEOhLASvteo7l3It2&#10;85z1mEagnYCObR1v7tu4v4jXNdX+PH52WSA13HIDdjgmMnpyz/NabugEZpRGzD6uIfW8OVTwf577&#10;VptW8e3j22Yf3PKgemYZCL7Valn4eAL1hPf7Vrb6fTSi/s9mjrfV7iwVGBx3rdiWRqa7zw3rrz43&#10;thkYnxfL1QfJqPA2GfUs1J2sDvo0uZchf7EErJL5bHnvO6pHj7frlYzvLycVjEks0PxZCLR47qn7&#10;NzbcfQzqdd/tXLQK1YX7xi6HJi9LoFvHMmNLb58JX7prrkS/p+xIVjQhwckrjhImT0sg2PS9bG45&#10;fOmeWXBKOUsdFwKud/jqO+untHU2g0D/CjQ8PifN59+9u38bxV2p+Jw76/dAJxPN1/pBq/lateF1&#10;7uE6x9obO6N3SWgZAggggAACCCCAAAIIIIAAAggggAACCCCAAAIIIIAAAggggECfCpgR7fp0J2g2&#10;AggggAACCCCAAAIIIIAAAggggAACCCCAAAIIIIAAAggggAACCCCAAAIIIIAAAggggAACCBwK6IET&#10;3YMz22+Cr463GaD8cA0il9JjzuzBtNfgvNZAm8H1D5ZkAgEEEEAAAQQQQAABBBBAAAEEEEAAAQQQ&#10;QAABBBBAAAEEEEAAAQQQQAABBBBAAIHzJ3Br8o40VPBKZxooFZ3ZM5neLGfl9159KNvl3Ilu/2lu&#10;VXYqZpBzrw2kQzG5lpz0mkUZAn0lMBiMt2zvRmpQfnTltjyeuSK1yevSSKk+tV4Baluu4fzOKNYr&#10;8vPMgvzhxifyrLguDbGPtLNb1Zx8mHkuv7f+0d56dqqFIy2/Xzmw+lSs/cybnysDzcGGnVVC6pj+&#10;1dEb6lfpXtJZ62JMa4NANNm0s9Fa9aBM/2YLtdJBngkEfAUKuxLIbhjV6pPXjLzOLJe21ZGj/bFD&#10;BxCfjrf/TDet+BwX6M/sLwxdkXsDcx3t5eLQqFRVEPWF4TF5fPvL8tkH/6E8t2odLXszNSVTsaGO&#10;6vZDpXQkIelI6+/8/X1Yym/uT/bVz2eFdd/2DoTiMhpJ+da7yBUa6nzPmfaOZeqY1qtpOJKUX594&#10;V+6kZ5rOh/zaXFDncj/efiK23f447Lce5p+twNPsqm8DxmMDMhD2P/75rogKF08gnm7e50K2uUyV&#10;RAIhz3JnYaVhnoNYkZhz9uvparm57KglNXMdVgff/0fdBPURQACB8yLwIrMmmYr/Pbn3xq+el132&#10;3I9wB99jdtD8rrPrh/fOPFdKIQIIIIAAAggggAACCCCAAAIIIIAAAggggAACCCCAAAIIIIAAAggg&#10;gAACCCCAAAIIIIAAAggggAACSsBeemg6qPe2rOFps4wcAggggAACCCCAAAIIIIBAzwqMRtPytfFb&#10;RvtsNRbY8uCIUTad2RbLbhhlOnMpOd5URgECCCBw4QTS5jFzb/9zWxeOgR0WCaw8NhjswQmRxIBR&#10;1qsZe+yS2MFw6+alPP7OW9e+EHOupNTv15Fmd8yxPncHxyQR8xjrzLEMkwhcVIFYu+PNG5SS3xhI&#10;0eYxKO2y/3hT++Z2MbM/efjTa3zCw7l7Uw11XVRS4522S2E1VvKQx5jo7ZZhHgIIIIAAAqctYKVV&#10;XBpHsjPm+axjFpNdEhiPNl8vbidT8mxkUn6u4gd9/9pd+YO7XxE7FJWHmSVxj33s1ax3huclHop4&#10;zTrbsuVH5vZD6vpz/LJZdga5mYT/te5uOCRV1+fFcl3/n3bT6+qcNFM148oNFvOSLhdldndL7qy+&#10;En2NOso16Wn/arqzPX1v6doX1Y0nM7ZgdzbGWt0Ctsc9MYt7v24m8gicmMBEvH0MqZoaQzs7ZN6X&#10;lWXzvryzMQt5M7aYc97+dCocO/HvTB2L7Pbw3P4mWv58OeiKV7bxUkTFsnieW2u5zP6MtIrPMhIl&#10;PtO+x4n/dD372+srkd/Z28x8Ysx3cy9y/jG2fFfSJxU+3VV/tx2kT3Y6q9fBqo5VpbryUK6vL8lE&#10;dkdiFTPey/4K55LmdfJ++Yn/VNds9vglY7VXM53HDtPmzzo4ThgbaJGp1GvypIO4UDoenI4NdVJp&#10;MjYoaRVnzi89zC73XNwx/YwgW/WPdzoYjIpUzOs26eAZhJ8J809fQMf5mPI5R9GtelU43/fWOon/&#10;PhR+HS+4k5isS8XtU/9lrpZ2Rd9TaZcsFSVx2vH7vtTB9/6y2pdO7tu1226/zttVsYA+3nrRUfPf&#10;Hb4sgyoeZT+noLo3cyM95bsL6+WMdPKZ8V0RFRBAAAEEuiZgD02KHTPvq7j7fnZt491ccWGn6X0P&#10;r3vc3WwC60YAAQQQQAABBBA4BYGBFs8z1DmuFVb3pkkInISA63mpc5X29E1nlulTFLBTLT7/qg32&#10;1HUR1VehH1JpxHxWqtsc3eru8+RwflOCrj6XxZH5fuA6l22sJwY996seV+VqjIt+SoHB5nE2Grvd&#10;6zPSyO2IvbNqEAXm7xj5k8x4vm9cq57kJljXORSwynljr9z3Yo2ZZ5xZr2R9WzAeNu8l7y8QlNbf&#10;u3VXn2+rUdtfjJ9KoJ7dkvrWsmERvnzPyPdyJnz5btvmhdVx2XL9DbRdgJknJuD1vXywctVnLzSj&#10;zpnPKAVdfZ/rXTxfOKNdZLMInLhAfbe5P737s3TiGz3BFS5m/fsTTiWHRfdHcqeQR5n7/EIvY6m+&#10;jc5k+43N4azMNAIIIIAAAggggAACCCCAAAIIIIAAAggggAACCCCAAAIIIIAAAh0KND/Z7nBBqiGA&#10;AAIIIIAAAggggAACCCCAAAIIIIAAAggggAACCCCAAAIIIIAAAggggAACCCCAAAIIIIBADwu4gqva&#10;hdeDdI7pQYJ9kg7cPdMiALCd8RicN916cG2fTTEbAQQQQAABBBBAAAEEEEAAAQQQQAABBBBAAAEE&#10;EEAAAQQQQAABBBBAAAEEEEAAgb4WsAJBsVTwSme60gjIF4Yuy3uDl+TewJy8k56VW+lpuZGakmvJ&#10;CbmSGJdLiVGZjY/IbGJEpuLDMhEblLFoWoYjKRkMJyQVikkiGJVYMCxhtQ3dt89ybqSD6UK9LP96&#10;8afyMr/RQW3/KrVGXT7aeeFfUdV4f/CyBKyjtrijVVMJgVMVGAolfLe3Wyv61rkoFYr1ivw8syB/&#10;uPGJPCuuS0Pst9r1ml3fW893th7IdzYfyKPMslTVsajTFFh5YlQtB0OykWrfn/oL6viVVMdg0muB&#10;YCzZRBFxBVnO18pNdShAoJVAcPVp06zG1PWmsqXSdlOZu2AqNiQhdZ5EMgXuqvPPLw5dMQs9ctlY&#10;Qv7fL34g37vxnvzZQEo+LHd2zjikzlXfG5j3WGN/F82mxnx3YCnnH9jedyWnXGGjkpVMB+cq19Q1&#10;SreTtbMiUil1ezNdW789daNp3e5zjaYKZ1wQUNeR76rP66+OvyuDofiRWrNc2pHPc8tHWobKvSOQ&#10;qRZlvZzxbdC11KRvHSog4CVgud5f1XXsovffXDgQ8lqFUVat14y8hJuvyey3/A7ZW942r1GtaPN2&#10;zIaQQwABBC6uwCfrz3x3PhaKyI3hGd96/VwhrO4n+iXbdW/CrlX8FmE+AggggAACCCCAAAIIIIAA&#10;AggggAACCCCAAAIIIIAAAggggAACCCCAAAIIIIAAAggggAACCCCAAAJivf/r6t+viozOKQ01Ts/0&#10;TVQQQAABBBBAAAEEEEAAAQT6TOBKakLeHbpktHpxyIz1HlHjaoznzHE59JizI9GUsRwZBBBA4EIK&#10;qHG9bfcY1tmtC0lxoXe6lBfZXjIIvMb+Myr0UkaNT2JPXPVskR1RYwDqfyRDYDw2IHcGZ/fKBop5&#10;SbnGGEvMv2vUJ4MAAocC8WDkMNNiqqTGiW+XLD2ukho/ykjlgpFtl7EL2abZVmKgqcxdUKj6j2Oe&#10;UNdKlvvcwL0i8ggggAACCJyxgDXgGs9ejcnLGISn+0sZiiT34ng5t7qdSMu/vX5XPpm9Ki9GJ2U9&#10;mZT1ak4eZBad1TynQ2os9/dGLnvOO9NCPZby0iOzCRPXRDoYJ9Nc6ORzOp6avrbzS+sjU0YVa1uN&#10;e6/vA5xR2q0WVBSlwzGqLbshqbIZO6Gs/pb0eKskBBB4SwF1T8x+M9a8HUlIY0TdCwpH33KlLI4A&#10;Aq0EJuLtY/Lp5dzPsa38jkhm3XOVCx3EPdXPyruR7gzNil/E1sVB85m8/k6vLz+SlwX/uFJXkt2P&#10;z9QNl75ZZ2qkualv4n3NJ13XUs01ZaeSFx1v57yn9VJG1jqIKaQdNlXsseWifyy/bpjp38Xs6oJ8&#10;7fnn8huf/VT+2s//rfzGgw+bNtXJ77ZpoWMWuJ8hRko5uWd1Hnfmx1tPZOUEPB9nl0XHWPVLdwZe&#10;Pw/zq9fpfH3/XMfF9ktZFa9utbTrV+1U52erJeN6zGvjuj9VqNJ8DPCKkeS1PGW9J9DJ8WGxsCU6&#10;Vvp5TdtV//sgw+pel04zKra9X9pQ3x9Hiefst75O5i8V/fvxTEQHJOKIUTafGNNvyrVNOtb1qw7O&#10;39qupA9n2uqe35+uf95RrG99H/Td4fMRM/bmwIzv34T+dT5S37EkBBBAAIHeFnDHoLfWX4i445D2&#10;9i40t86r33La4x5H85KUIIAAAggggAACCPSTQMp8xnjQdM79DiiYeHsB2+t5qVqtrfooyqT3u2dv&#10;v1XW4CvQ4veil3M/f/Rd1xlWqKu+ITVXv83Y1kJXWxTfftm0/tKQHi+PdBYC9cSQ52ZblXtW7pHC&#10;wID6Xna9P9Zo0Y/pJJrcePVZ02qCs3eayk6qwPboh2z5vO93UttmPf0rYJVzRuPt6OvnyEZhj2TW&#10;VX8mvzQWSXtW0X1fWj1LrgfUOZMz9fu9Z+e+nMB09cX9prWEL99tKuvVgvDcbZFAsGXzwpfvtZzH&#10;jO4KBGJJsaIJz42E527J3jvpnnO7XxgYNPv8NjIb3d8oW0CgzwXqu673A9S5aaCDcSB6ZbeXsv6f&#10;85m0d5/0oL7/4kp1jzJxn3PUqq6lyCKAAAIIIIAAAggggAACCCCAAAIIIIAAAggggAACCCCAAAII&#10;IPD2AioSBAkBBBBAAAEEEEAAAQQQQAABBBBAAAEEEEAAAQQQQAABBBBAAAEEEEAAAQQQQAABBBBA&#10;AAEEzpuADq5q66Dgb5JdfD1I55gaPFoH5NYBGlul6eSIhFoMzGhnXEG5YymxwtFWq6IcAXCxKP0A&#10;AEAASURBVAQQQAABBBBAAAEEEEAAAQQQQAABBBBAAAEEEEAAAQQQQAABBBBAAAEEEEAAgXMvYKeG&#10;xcod9q8bKJfkdnqmo/0Oh8Oig2l3mj7fXZSfbDxu0wvQXFPNbsifrHwq+XpZbianzJlHzN3ffSWl&#10;un9gzcnooEzHho64dqoj0JsCg6G4b8Oy9ZLU1WfNK2Ct78LnpEKhVpafZxbkRXGjbT/lt9ndnVpB&#10;frTxaM95Pj4qV5MTMhpJtV5loyGB9WfG/KXBEbHbHHOn1PFLr5d0KBCOpQ8zb6aitZpRVqiWZUAY&#10;6tpAIdNSILD6xJhnq3cS7MFJo0wfU1fKu0aZV2YuMepVTJkSuJGakpAVlJ9sP2l73mi7g6j76Onv&#10;uq8O35CAV0B2n2V7ffZcakw+23rZtpmLjnP+thV7aOazwrpva0Lq9zkf6/7nKfzj3xGrkBF7ZFbq&#10;U9elMX1b9LVUvyR7aFL0Mcsq5Q6aHFh5LI1rv3iQ79WJ4UhSfm3iXXmQXZLP1D+77ZHhcC8+ybzc&#10;O98ajw4cFjLVFwJPsyu+7dTH9Mupcd96VEDAS8BKNB8X7MLrd1jd9SNB/2uFSsO8xrBCYVE3zETs&#10;w/dg7WrJveoj5b2WtyKxI62DyggggMBFEciUC/J8d9V3d++OXpJgizEJfBfukwqRgP/3WEN91wWd&#10;+1Pzf47irM40AggggAACCCCAAAIIIIAAAggggAACCCCAAAIIIIAAAggggAACCCCAAAIIIIAAAggg&#10;gAACCCCAwMUUsIbVWEDqn3XvG2KrvvzSwbg+F1OKvUYAAQQQQAABBBBAAAEEelvg/eHLslPJy6vC&#10;63FplwZH90b4cY40O7OzKWvpw3FaLzHuS2//UmkdAgicnoAetyIxKJLfOdimldvqcKS0g0WY6HMB&#10;S43p5/ze1LvTmL7ZV3tlT98QWX7Y3ObUSHMZJXsCvzhyTUbU2NKFhz9sEonO3W0qowABBF4LxIIR&#10;X4piveJbx4omxK4d1tt7VuW71OsKdjHTVNOKN49j7q6Ur/mPJ5gMR92LkUcAAQQQQKDnBKyB5vHc&#10;7cymWCPTPdfW89qggBq3eCyaltVS+3gWf6bi21Rd4x57mdwamJFYKCLVao+NJbm9LFLOm02e6Z3r&#10;5bnkmKyXms8NnQ1+kkqLM4Kbvv63VLwS+/L7zmqnNr2t7uU7U0rFmAu47kRZA2POKkwjgMBbCFR/&#10;+W/8/+zdeYwk2X3g919E3ldV1n13Vd89PTeHHJIiRY5EUpep1Uqr9R4wZBiwDS8Wa8g2bCxs/7P/&#10;+4AB+6+1DBiG7T0g7UpaSyKXksilJB7icDjD7umZ6fuo+66syjsj/F5VV1VGZGRG1J1Z/X2Dnor3&#10;4sWLF5/MjIiMeBk/kYSKLRbhWfBHYGRRBAIJDCX270U3W+BeOi0vuWfO3hPpcsYsWSrlJK9invql&#10;qczJxPlLhGNyQZ1nPNpqHm9J33uvqphbYRWjUCdbXZtaK6xJNcClpSniE/q9tEebr+6L6Agjjvs+&#10;uRUR9XVJn8Mn1PVNv+uXzwrLcjMyfrR+tPnSt9dbx0hzd//W2lMZSZx+jK+Z4qpMFtXvHOpSPur8&#10;oKXDccmquFinlexh9Z3og285VvdKviTLPVmZK+7fc3ZUqMvomF3/bv6O/MLo64fut46v+PHGTF2r&#10;3pPa5iRiLE6lB+X9tcdStWveK35e+omKUTYc4PjQspFjnLlRcb6XvJrujqXELnjEPgpwD8KrPcrO&#10;XkB/Bn4od13fvJ390p+p2cKqDEUaY2E5a3ZeTsd4dsfkcm+FjiGn9xc66TiBOp6kjkPfLFlKc17t&#10;70Zi/ud/zdo4SLmtYodNq9fHL40mnGMj4qGIDKm49n775if5Jbnec76P+267T9QxxO+aml5Gn099&#10;buDauYkZm1Ln+ePJfnmqXvNW6bGa/1p2UmLqPURCAAEEEGhPAWvoioQevb/XOUPdizMWH4utYlR3&#10;atLjluvTdvTUDoq1Xd93phFAAAEEEEAAAQSaCxhq/IKtrlGIum7nSBnGCjk8yBxNoNnvyAYmRdQY&#10;RdLZCNhNXhdbXYm1hy6dTacOudZi74SkZ27vLR3dmBND/TbIPqH3V3zVeW+7nOyVmrqnRzobgVqi&#10;u3FMhupKLXk6942Oc6sN9dtyQ48xye08n0O3ba23vodwlPXXnn3kXDzZJWZf/Qhn5+wj5/Rv513J&#10;qLbZOHVX/8ievYBRdI5zt+Ltub/NVQtSsvzfz/0RNX64STLVCP6aNN4Xr6kxgY5ktR4b46j7AmQq&#10;j/fPAfTmGqluCfd3zv12Q/12ODx6WarPPml8tdRvhMITNxrLKTk1AbN7QGoLjxvWF7lwts98CKl+&#10;1Sdb7Sst9c9s031kfV+ZRuCsBKy1BceqQ9mTGfPvWMkxZbbHqm3uf0do1uxYuvH3vbquHovnTpb7&#10;/EJXcJXVP3PDvTx5BBBAAAEEEEAAAQQQQAABBBBAAAEEEEAAAQQQQAABBBBAAAEEDivQeBf7sC2x&#10;HAIIIIAAAggggAACCCCAAAIIIIAAAggggAACCCCAAAIIIIAAAggggAACCCCAAAIIIIAAAgi0jYCR&#10;zDj6Yhc2tvNh9UDaiYzzAXqOiipztbv5A3HtDdfDebu8H7jlbpM8AggggAACCCCAAAIIIIAAAggg&#10;gAACCCCAAAIIIIAAAggggAACCCCAAAIIIIAAAudVwHYFrzS2Vk5sU693j8nPjbwqEY8A9a1W+qPF&#10;e/KDpbti2Y0Bu1sttztvq1qSjzamd7Mt/77WfaHlfGYi0EkCUTMsCTPq2+X1asG3znmsoPcNf710&#10;T37/yQ/lYWFRLLFPfDNraj/2KL8of754W745/4Hc25yTslVtWK+x8kyMSslRPpPtd+TrMxEjJG/1&#10;XKovYloJxJLdDQ6xasVRtlUtOvJkEGgqUKuKufjYMbs2dNmR15m54rroz3qrZKiZY4neVlVe+HmT&#10;yX75fO81MUVrHU96o3tSMpHE8TTWZq2Mus7pvbqXqxRko5z3mtWWZSWrItPFVd++TcT7RP/e6CST&#10;kVsSM7+u3o22mOoYHfnwO2LO3zvJVZ5I29awc59l6H2a2rd1QjINU17uGpevDLws3eFk4C7/YOWe&#10;FGvOY3/ghal4JgK2bcuD3Lzvui+k+tW1hbBvPSog4CVghNR7J+o8J7ALOa+qor9X+6Wy134m6tpX&#10;lY/4vcNjeSMS9+sa8xFAAIEXUuDW0qNA2/3KwFSgep1cKaKPeT6pFnJ+n7Jd1858Fmc2AggggAAC&#10;CCCAAAIIIIAAAggggAACCCCAAAIIIIAAAggggAACCCCAAAIIIIAAAggggAACCCCAAAJixJJieDzf&#10;ARoEEEAAAQQQQAABBBBAAIH2FzAMQ74weEOy0dR2Z8vhiCyluxwdH1tzxoSfVM9+ISGAAAIIPBfI&#10;9DkpcsvOPLlzLWD+xf8roXf/jWMbbf18q95RR1m7Z2zXcwp3+2une3Yn+eshMJUelJuf+jWxf+Uf&#10;if3mL4l2tLsHRdz7BY9lKULgRRWIhyLSVdiSN5/ck08//kQ++/Aj+ZkHH0q07rlHgZ4hGnc+688u&#10;BX/erp1vfO6gkUj7viR51/PivRZIhmNexZQhgAACCCDQVgJGpu7anhrrYQzrGCcnH6elrRDaoDP9&#10;Mec1WK8ubQaIo6Lj1Lyknt3elmnmk8ZujVxtLDujkomU65qORz+eJuJiRZzneObcfY+ap1O0Vt5y&#10;rChTbIw1Fc8OO+qQQQCBIwh0qWMmz4E/AiCLIhBcIKOuqydCreMsbqjrQdWUMxadMXu3YSVPt5z3&#10;thsqqAIdu6o3lvGadSxl17pa3yOwTFM+GpqQ2ctvivW1/0Tsr/+23Mr6xzHrV31Os186lteoaSNq&#10;vIQkXOfqmzv3/vTYiokAYyWe5U8uDnDTfp/ijOVSTsXnWzvQGpfLOZkt+McgO1CjASrPqLhnmZLz&#10;nDnnurY8HuB7QYBVBa+S6RX3/Tdz7p78TP916YnsjNvxa6xq1+TP525JXsVgPUx6vLkohVrZd9Hr&#10;al+m3/fHnXQc64vqHptfmlHvmc3KEeP8+K3kAPPXK/73IbbHXnnEPgpyD+IAXaHqKQrE1H2toXjW&#10;d41PApx/+DbShhXWKs7rEF5dzEaSYj7fV4RUjMEgXvrzfVppubwpOhamXxpLNI6NuKDiqPqlhdLG&#10;offHfm2343wdn/eDlUeBunaje1z6467zqkBLtm+l692tz/N1z7XRg62F9t0IeoYAAgggIPbglNjq&#10;vKU+6e9lHZ02Xdci9LUNdS5LQgABBBBAAAEEEDiHAuo+gzsZHmXuOuQRCCpgp73H1NkjV4I2Qb2T&#10;EEhkxDY94pPr3y+q5751Uir1XnB017Btia0+c5QdV8asFCS66RxDUuxp0/G2x7XR7d5OKCxWrPH3&#10;W7UOfXah2e28l2StL57IK2Cr39xZs87rV6Hx6yeyrvpGLddv5Iya/z23+uWZfvEEjNKmY6Ntj8+7&#10;o8IZZRbVOCa/lA0nJeJ17H2+oL437pVqrnKjVvWq9kKW6X1ZZdo53jN64WbHWUSa9Dk0OClmPNjY&#10;r47b6A7pcKh7wLOnzV4zz8onUGhmG/tlrZ3MOcMJdJ8mETgTgZrrvLrZ5/tMOuez0tViTorV1uNz&#10;9Vi74XTjNT7ddEiNr3Un9/nF9nx3vbrndLiXJ48AAggggAACCCCAAAIIIIAAAggggAACCCCAAAII&#10;IIAAAggggMBhBTxGsB+2KZZDAAEEEEAAAQQQQAABBBBAAAEEEEAAAQQQQAABBBBAAAEEEEAAAQQQ&#10;QAABBBBAAAEEEEAAgXYRMNxBm/P7D+r87NB1mc+vSdEj4O1EekAudg013Qx7w/kwaCPj/cDzpg0w&#10;AwEEEEAAAQQQQAABBBBAAAEEEEAAAQQQQAABBBBAAAEEEEAAAQQQQAABBBBAAIHzJpDu2dsiW0+F&#10;IiI6WLz+e8BkP7sj8r3fa7nUiJr7t8WWmm01rffjiStyd3DMMf/B5rzkKgX52cGXJBawb8a3/neR&#10;jUVJ2rb8plqnXzLEENP4rrNaNCHlX/yHzjJyCHSQQDackEK5dSDb9WpeeiPBgp+Hlp9K6t3fF/Vx&#10;kbD/x8opZZpS65+U4uu/pBaOOuedYm6rWpTba0/lQW5erAD7hpPo2pWFaXnr6b29pvX+Z/s/5bqd&#10;LOc+Uudmur2DDev6b2anJBE6O9PtPrfh/5JqH15RQZYjVm2vd1FXkOWtakkd89J785lAoJmAufRY&#10;DKvqmG0NXXbkdWamuNJQ5i4YjHdLNMQj1t0u7vxookd+tv+G/OXyx1Jtce7oXs4rPxbvlYupQa9Z&#10;56IsGYlJTywtq6XNltszs7ksXb3JlnXaZebj/JI6SvufbFxKHvx1NVeeifzRv5RY0I1V3yfcyevz&#10;767Tbnlr6IqEHr2/1y29TzMWH4s93Lgv26vUZhPZaEq+Mviy/HTjqdzdnPPtXdGqyA9W7smX1L7E&#10;MHZPtHwXo8IZCswWVqXg8btBd5cuZ4bdRYHz5d//n0W21gPX96yYyorxK8dwrUB/Jn/0bzxXEaRw&#10;S38xUynyM78hoUtvBFmkZZ3Sv/ofxT6ijaGuMyV+479quZ52mGkkMmKXC3tdsQsbe9P1E9EA16DK&#10;rnNEvbwRjYtd2tpryi4X96YPM+G1vBFLHKYplkEAAQTOtUBNXVP7UH1/90uTXYPSFQt2PdSvrXae&#10;H1HXxfyS5a5TbX0t2a895iOAAAIIIIAAAggggAACCCCAAAIIIIAAAggggAACCCCAAAIIIIAAAggg&#10;gAACCCCAAAIIIIAAAggggAACCCCAAAIIIIAAAggggEBnCYTVb46/PPSy/Mn0e1JSz+yZ7u6Tgc39&#10;Z3Fki3lJlYqyFYtLOhyX3limszaQ3iKAAAInKZDWz4q9L3ZYPcs73SfSNXCSa6PtdhNQz4F0J3vo&#10;knoIlekubu98okvs7kEx1hcc/bT1e5rkL6Cf8X/17Z1/Hs+u9G+AGgi8OAJx9Qz1lHou3835p46N&#10;/mD0opT1sVSlYoDnURrRpPOJtaW8o71WGbuQc86Op9Ru2/9ZTdvPMXcu2ZBLReINZRQggAACCCDQ&#10;dgLqucrhr/8jMTJ9Yjw//rZdH1+ADg3Eu0SO+IhszXSje0yiCw+l/L3fPbra618V49pnj97Ot35H&#10;ZE09P74uRsx2o9khkaTa7jZJ3ep59/p696aKX9Qs2eq59ht9o5Kde7hXxZh/oLZNRRBS8ZdOO61W&#10;9p93rdedUdfu65OOppDuHa8vYhoBBBBAAIGOEeiPdclTFaeoVVpVx+WB+lgaS+oaU0XFnnt+rd5W&#10;12efbLVuQ7c/lT54nKNW/XLP61P30/W/5ZLrOlRdxffHL0lcxcH4G+rafFXFjNVxWvzS1DmOu+W3&#10;7ac6P6Pu/dXHLsntx6KbSPbJJxszLbuzps7Z9DmmPtc8j+n2uvPart7GSLUqn394R40zWZfFdLd8&#10;7+JLUgk7Y/PdUjFDR1QsutNKOu5RcWtFwq5YoBuuGC8Tyf7T6tLeeuzhK2Lc++u9vLH8TCK16naM&#10;5m/NfSD5ANfI9fZ9e/62fG3kNYmYTuu9hptM3FlXcdt8Uky1eZKx/q5lRuRubtbRiz71/vnqxz9x&#10;lBnv/jsVW9oVbyyeEeu1r4iM3XDUPenMRsX5/ctrfVkV+8JW7/WGpOIjkTpXYDzVJ3PFtZYbMJ1f&#10;lre6p9T79fSvFbTs2BFnrpad1yG8mtPxBOvTaLxHpgv7x876ebvTs8VVse2pU4knOOPTF92nrIrj&#10;nQw3jv0YS/RKSL2mNZ/4qY83F+Vq+vCx9HZdOuHvYnFdjS/dieXbp8aXvv34Y+lyXZ/a3Q5tZz+P&#10;rbdbpv/q61ehuju9+rhofe5v1Vdp22kdf1i/59d8Phv3cnNyPTPaeAzz2rLVGQl95//ymrNXZinH&#10;SJ3Z3oy6CevK21K7+eW6ksNNmn/1L0T09c+gSR/7bn5J7KnXgy5BPQQQQODsBcJRsfsvqDjOj/b6&#10;Yj78sZhPPtjL+03sjHDyq3W0+TW1/9dH00CpVnNW09c2SC0FzJlPJPzhn4tRbB0D3qsR95ljbeJV&#10;qb7+C15VD1QWfu+PJDR9Z3sZffyvP2cK1JAat2Zd+5zYV4/hfm+gFZ5ApU11jfSH/1oktywy/pLI&#10;m798JvdkT2DLTqxJY+6+hD74tyLqGrN144tiXXzzxNZFwwgggAACbSKgxvzJqvP6uugyEgLHJdDk&#10;+4Q9fPW41kA7hxHQ98v0b9c2Fh1LWyOd97qUukfEUvcizefXmvUG9Xz8Z2J/8m3HtjXLGOr7Uibg&#10;92VDfa123WmUQs9Es6YpPyWBWrJbQiXn9/FaMntKaz/e1ZjdA1J79vFeo7XZ+7Lxf/zjvXzLCf3m&#10;DHjpZ7uiGlNQn0Ljp3C/XP/OoKrGZT1PRoCxDLt1z/qvqa4txH/6TTFzahxZO/7eV73+ycCv/3PN&#10;UFiqQ5el/Jq6DhXgd5Cn/hqoe6qG6/edtrqP1I5psdx8TN9uf/sjrcd56JEBbzy9L5eXZmVTPYPn&#10;B1M3ZC2Zlpr79wV1x7vdtl/Uv5XpT7avYdVvf2Ty5fpsR0xHLrwshb9S1zBdqRO3xbUJHZ81s43P&#10;eAn1jYmZPtvzjJA6X3CnmnqeR3h4yl18bvO1jSXZ+rP/W6y1RYlefl0SX/hb6jf9nTnGylbPR9j6&#10;9j+TqjoHtM/NPt6Q8MCEpL7yH0ioyTWB035z1tR7pT55fb7r57fT9LS+x+WTBpM9op/155VC6rMx&#10;uTwvr0/vjN15f+ySPOlt/N2D4RqnaFcrXs1RhgACCCCAAAIIIIAAAggggAACCCCAAAIIIIAAAggg&#10;gAACCCCAwJEEDvZUqyOtioURQAABBBBAAAEEEEAAAQQQQAABBBBAAAEEEEAAAQQQQAABBBBAAAEE&#10;EEAAAQQQQAABBBBA4LQEDFdwVbuw/6DOTDQhv3bps/Kj+bvyRAVorFg1SauAONez4/Jaf/Pgk7aq&#10;Z+ugM3XJyJx+sOC61TOJAAIIIIAAAggggAACCCCAAAIIIIAAAggggAACCCCAAAIIIIAAAggggAAC&#10;CCCAwJkLWMOXxf7cb4qd7hFJqX8qUPmhkw7WXvMPXqnip0urtRhNgr4vljbkm7Pvy5cHb0pXNOnf&#10;zVpVDPXPOzyn/+K6BsE4gzlRq30FusNJmS2vt+zgeq3Qcr5zpi3GYYMmW+qzP3dXosluKb/0ZWez&#10;p5Dbqhbl9tpTeZCbF0vU/uoMk6n2c2FLgQRMy+kuKYcjnrXH4r1yIcm4aC+clBpnXlJukXJtb3bM&#10;FWQ5r94XRzpQ7LXMxHkXMOd3AnrvbqetAnhbA5O72e2/lm3JbHHNUeaVmUj2eRVT5iEwEOuSL/ff&#10;lO8ufyTlQx5/EqGovNVz0aP181U0lu6T1dJmy42a3lyWG70TLeu0w0xbHScfFhZ9u9IXSUtXJOFb&#10;r6GCPg3Q3xUaZgQrsNT3JjvdG6xyG9WyB6dE77sk0SX6e6A1fEXs/gtt1MNgXTHVNrzWdUE21TE8&#10;yD53sbwhtzeeySvd7f/eDyZwvmvpc3W/lArHZTDe7Vet+Xx9Phjg2kXzBtScoy6/27j+TqD2R0dO&#10;B/hu0Wpdtt6uo27bUZdv1cFjnGckM2KvL+y1aOf3f8O6V6gmIqb/VSXPc5RovL4ZkYr63nGU5LG8&#10;4V7HUdpnWQQQQOCcCNxbm5Fitey7Na8Onv/viBohGuB+T811rNs+H/AVpAICCCCAAAIIIIAAAggg&#10;gAACCCCAAAIIIIAAAggggAACCCCAAAIIIIAAAggggAACCCCAAAIIIIAAAggggAACCCCAAAIIIIAA&#10;AgicJwEdH/5LwzflT2c+kJlsn7w+/VBWk2mZ7u6TaZXfisa2N3cqPXieNpttQQABBI4sYN/4guh/&#10;ksgcuS0a6EAB9QxId7LVM/46Mel+G3XP5drehg585uKZ2xuHfcrlmfecDiBwKgKJUEQs/VxUVzLV&#10;M513UzHA8wyNuDNGhV3K7y7u+9fObzjqGOoZrUFS3uN5gO7lkpGd7006tkXpG/9UdNv6uYeGOk8I&#10;Tb0qZveAexHyCCCAAAIInLqAYZpi9Ayf+npZoVOgP3b06whRMyzXu0ZF8veP/kxp3T1rP6aLs7cH&#10;zOnnbXs9c3vk2gEbOvnqo/Ee+WRztuWKnnT1SHbu4V4do1oSY/mp2K44JXsVTmjCUrEb1spbjta7&#10;Ss5YU3l1Hb9Px54jIYAAAggg0IECA/EueZpfatnzZ129Un91xdDXlH7yDbE/8ze2l1su5SRfK7Vs&#10;Q8+cypz8Pe9rmVH5Xunjln3R18Gebi1JRZ2H2T7xFA0VYelCihiFLUGPa2ZG3ftZeLTfWm55b3pA&#10;xcmJmREpWa1j9T7Lr8gNfa5+ztJqeVNmCqsNW/XK7COZWNv5/Oq/OZV/b8J5v2y5nJNZtexI4nTO&#10;V2eLq5IpNl43ztVdW46p71T9at9z2mn7XuK9v95brd6XGSo2YmL8JfmSitH8p3M/lYrt//1Mfz/4&#10;7sIdeWfoFTED3p+aya/KeqXRZa8zzydu9IxL2BW/wF3nKPmMijc3HM/KXF2sR0PFkwsU13VrVcwf&#10;/Cuxvv5fqEAMrrhAR+mUz7LrZef3L6/q3dGUSMEV+0j10QgQL8KrPcraQ2BCxQj+0bK69tIi6WP5&#10;fHH91PZxLbpyrLNWK87rEF6N90TU+74ujSSyIo2Hiroaoo6jVdFt90bTjvKTyEwXVnybHWtybNIx&#10;y/S1o6eF/XMBr8Yebi7I1fSLcb11sbB/n/ULD25LptQqHtv+/V+3W/2oCvu4rkm6V3JCeX099gdL&#10;d1u2rr+TzKj33niQeMXqmp/hdS3VtYZ6M9esnexxOap2gvRnrw/5dZEf/eHOtdKU+vyTEEAAgQ4R&#10;0HGczcVHe73d3s8G2B/vLXBKE777/yb96MRY20025WSK1RiwyLt/IMYxHj+Po6O6P/XH4QO//rVN&#10;CX3wLanqGOU9I8fRpdNv470/EWPp6c56778rdt+4upj7+un3o1PWqN4zob/+fTGej2s03/tjsXRs&#10;Ts7LOuUVpJ8IIIDA4QT0fSx38ipz1yGPQFABdS6hrlip/9SNm+fJTqv7e5ne3Sx/z0jAVp91Y2PR&#10;sfaO/A2juvZe6hmTxPLjvW0x9HXSAPdHdxc48Pel5wvWwjEpn8J4kd1+8tdboJbU95KmHTNr+v5S&#10;B6aQ+o1Yw+iRAL+JO/Kmqs+ROXL1yM34NWCHoo4qhvqtXKek+E+/KaG11uPDO2Vb9vqp7rFGnt0W&#10;K9Mv1cuf2StulwlD/bbTvX+24857ye3QV1sdc5bUGCa/1O9zL3tkfUVennuy3UxcfTY+++gj+cbN&#10;T0tN/VanPh3bNcj6Rg8wXfzg22Kra99GOKr+RSTUr8YDDUwcoIXjq1p5fNvZmNqXRcbb7/clzk42&#10;5kLZAfUb4X6x1p1jXSMXbjZWpuRUBfRx2Z0ik2f/uphJNT5R/+68sj+2ubbuPK939/u85fPf/V2p&#10;Pf9NVun2X0pocFJi19/uyM0svvctqTz4SUf2vVWnq7P3Jf+dfy6Zr/+DVtVOZZ61pcahVMuOdYW6&#10;T37cv2OFR8hM55zHB6+mxlpcy4tWq/LmwzsSUucsOn1eTc9094oaZSxm3bUacY0Ztl1mXuulDAEE&#10;EEAAAQQQQAABBBBAAAEEEEAAAQQQQAABBBBAAAEEEEAAgYMKOEfEHXRp6iOAAAIIIIAAAggggAAC&#10;CCCAAAIIIIAAAggggAACCCCAAAIIIIAAAggggAACCCCAAAIIIIBAewokM85+qQdZ2XUPzEurYLPv&#10;jL8mv3XjK/IfvfRV+TtXvyRvDFxSQXObDzG2N1X0Sh1kvD51eTxUv34+0wgggAACCCCAAAIIIIAA&#10;AggggAACCCCAAAIIIIAAAggggAACCCCAAAIIIIAAAgicd4Fkt9ijKohzlwq8Gwq3/dZuVovyzbn3&#10;ZbagxgWSEEDAVyAbTvjWWavmfescZ4Xw7CfH2ZxvW1uVovxw6a78wdMfyb3cnArCuxOU13fBJhUS&#10;ZlRez1yQl9Njkg6pwOCnkKZV0HqvFDPD8qnslNcsypRAKhyXUjjisIhVK478Vt04dccMMgi4BMy1&#10;eUeJ1T8hEo46yhZLOanYNUeZV2YsyW8ZvFyalfVEU/JO/03R+9/DpLd7LktU7S/PexpL+7+vZraW&#10;O4Jhvrwh+VrZt68Xk+o7zBkka+jyGaz1GFap9lmVX/wH2/9qr/+C2EOXOuI7oNeWG4Yhn1Gf7WTA&#10;c7GPNmdktrjm1RRlbSRQqlXkaX7Jt0eXMkOi3wMkBI4iYCS6HIvbhZwjv5uJhpzfJ3bL6/9WatX6&#10;7Pa0EXF+V7TLxYY6BynwWt6I+n/fP8g6qIsAAgicB4GfLjz03YyM2n9Odg351jsPFSIBvgtXTefz&#10;GWzXtbPz4MA2IIAAAggggAACCCCAAAIIIIAAAggggAACCCCAAAIIIIAAAggggAACCCCAAAIIIIAA&#10;AggggAACCCCAAAIIIIAAAggggAACCCCAgL/AYLxb3u6/KqsqtvzvvfEz8scvf0Y+GL8ky+luUQ98&#10;kbh6DseN7jH/hqiBAAIIvEgCiYyI/kd6IQXsLufzgm0xxB7uzGcVWiNXG15D9/Y1VKAAAQQQOKBA&#10;LBSVmuuZR7qJkGXttVQM8DxaI5bcq68n7OKWI98q437uoKG+/wRJW9WSb7Wkeh66TnZhQ6yFx1J7&#10;/FOp3vkrqfz4G2KtL/ouTwUEEEAAAQQQeHEE9LMisxHnOc1Bt/6l7nEJ8szJg7Z7YvVHG793nti6&#10;AjY8mujxrflJKqkiHDmfh27M3fNd7rgrbFTyDbGWMkVnrKmteEpSkZ1z0uNeP+0hgAACCCBw0gID&#10;MWfsCK/13YvHxHbFjrDTvXtVnwSIddIVSUhPLL23zElNXEj1SUJdC/NLH2/MyKOtBb9qMpLISsy1&#10;7b4LUeFwAhln/C8jvy6ytRPvyFTjJibUa+uXnhU6Iz6Y33a4599ee+ou2s5fWHG+hy+seF8LvdVk&#10;ec9Gj1g4o2JUdZUKDa3k4vsxXnQMQf2annayByYb9mW73zG61ffELw7cENP1HaRZH+cKa9vxWZvN&#10;d5d/tP7MXdSQ1+u+kVWxGU84XesaOfQaDEvFiFydOfTyB13Qtm3ZCBDrN6viLLrvQTCW4KDa7Vc/&#10;oWL+BTlPmS6stF/nj9ijtbL//Tf9vq9PcXX+o2OO+qXTiCW4Uc5LruofL2wssX8+6e73ZMo5JsQ9&#10;X+dXy5uyUWk85njV7fSyxdLG9iYkyiXJlPxtO317vfo/lRoUHUPcL32Sm/Wr0p7zDxHqXZ9NGcv+&#10;5xjtucH0CgEEXlQBq0PHeAZ+vVzjWgMv96JUVOes5S//h1L+zK+fyy02lryv33TExi49cXZz5fS+&#10;+ztX3CG5jSUxKvvn5dvnZWtzHdJ5uokAAgggcFgBo3vAuagZEsk0v77lrEwOgQAC+j2Vdo6ps4fb&#10;b9xfgC05f1Vc97Ft/XvWbGfGZi/1XjiT16eYVc9HOIP7w2eysW280lrKedyywmoskOs3Ym3cfUfX&#10;zOygI39aGXP4khgR/zFJR+2PHY44mwjwez/nAmeUq1XEXOvQ+zQByEJLjwPUOv0qRqnx3rJ9CmP0&#10;Drqla2rsR8VWY05aJEONm+mLtB5f2J9bdbSQLexsf80wHeVSqzrzp5wrvPenUvj+H0r+L35Xtr79&#10;z6T84P1T7sH+6iqPbu9n1FR49Iral8UcZZ2SiVx42dFVI9Ut4X6ew+RAOYOM2TPcsNbIhZsNZWdR&#10;EHJ9l7fWvMdXnkXfTnqdVikv1WcfO1ZTnb3vyHdSpjJ9t5O6e6C+Vp59Ivr1OutU83gWg/szdNZ9&#10;bLX+6c2lVrO3542mm49H61LnGCE1XnU36elMsSCW6Rrr3HDOUdldhL8IIIAAAggggAACCCCAAAII&#10;IIAAAggggAACCCCAAAIIIIAAAggcm4BrRNyxtUtDCCCAAAIIIIAAAggggAACCCCAAAIIIIAAAggg&#10;gAACCCCAAAIIIIAAAggggAACCCCAAAIIIHCGAoZ+uLUrNQRhfT7fdD/0yrXcbtZWAVTcyXA9VNs9&#10;nzwCCCCAAAIIIIAAAggggAACCCCAAAIIIIAAAggggAACCCCAAAIIIIAAAggggAACCLSfQMWqyXfm&#10;b8vdjdaB4nU9EgIvukBXKOFLsFkrSdU+vc+LWdgQI7fs26+jVtiqFOWHS3flD579SO7l5sRW/x0l&#10;pSUkX11Zl1+MDcvF5IBcTQ3LV/tfkS/2XJPxeK+Y4grue5SV1S1bDEfk/kBjcHRd5VPZixILRepq&#10;M1kvkIrEpBwO1xdJ2HVs2KqWHPPJINBMwNhaccyyuwYdeZ2ZLjrrNFRQBf2xjCRCUa9ZlLUQ6Iok&#10;5J2Bm5IOxVrUapz1UmZUBmJdjTPOYclIqtf3SFSolmWlmGv7rX+YX/DtY9QIy1i8x7fecVeww1Gp&#10;XXzzuJs9vfYS5+fzEDXD8vneq4HPwX64ck847p/eW+0wa3q4MS+W7X/Ofik9dJjmWQYBh4A5fElC&#10;V96S8KvvSOTtX5XIm19zzN/N6H2NXyrXqo1VonFnWbnozB8057G8ob7vkBBAAAEE9gWW8usy5/ru&#10;vj93f+qVgYtiGCdzHW9/Le0xFQn5H8eq7mc1VCvt0Xl6gQACCCCAAAIIIIAAAggggAACCCCAAAII&#10;IIAAAggggAACCCCAAAIIIIAAAggggAACCCCAAAIIIIAAAggggAACCCCAAAIIIIAAAqcucLlrWD7b&#10;f1WqUedzLPVzwH5+5DWefXjqrwgrRAABBBBoZwF7+LLYicxeF+2Lb4i4jqF7M9t9om9cbPVvN9m9&#10;YyLdjc9d3Z3PXwQQQOAwAjH1bD/L/cwj1VDItvaaK9YCPAMpltqrryfsUsGRb5Wx8xuO2UbA57Tm&#10;1fPu/ZJ+HrpOdr7x2b9G8vw8D9bPgfkIIIAAAgggEEygP37484O4GZFrmZFgK2qHWgMXVJCOiXbo&#10;iaMP/SqGRcQIOcrcmZKKF1TMOr8fm3P33dVOPL9a2WpYR6aYd5RV06cft8HRATIIIIAAAggcQSAb&#10;TUnY47pRfZNlw5bCpf14Qba+Hq+vy6tkqzgnT7aW6qt7Tk+mncd1z0rHUGiqbbmS8Y45WN/8SnlT&#10;lkqN15Lq6+jpqdTp9Nu93hcyPzjVuNmzd/fKJlL9e9PNJvTrmj9ncRHXy3l5Vlhp2OTuwpaky84Y&#10;kGkVW6VLlbvTcjkns4VVd/Gx53X84oXShrjPl3Us0LL6t5uCvJa7dY/1rxkSe+iio0lDf8d4Hq9p&#10;MN4tn+m74pjfKvNgc15+uvq4VZXteaulTZkrrvnWu5gZkoSKzxYoLTwS84//NzF+8g0RvQ1esXua&#10;NDSi4s6lw664Pk3qehUbm43vR696x1G2WS36xtNKhmMS1XEhCs59ulF3L/k4+kIbZyMQZH8xXVzd&#10;Ph85mx4e/1pL6n5dvlZu2bCO+NIdSTbUGQ0QV3I2wP6ooeEDFjzd8o+XnVQxUfV5aLM0HM9KkNhl&#10;j7cWmzVxbsr1+fZicX17e/T1sm/eeFO+N3VD9PH1RUohU5/n+1+XXVTnImvlxvOhtrc6ZCin1ZWn&#10;bb9pdBABBBBwCKR7xRq95ig6Lxk7lhR7/OZ52ZyT2Q51PLe7Bs7le0BHgjbUNZyOTMUtMSrOa0xS&#10;2OzITTmtTntdGzGKmJ2WP+tBAAEEzkxg5KpI/Zj0qdfFCL1Y12fOzP4FWrF96a29rbXVPSP78n5+&#10;bwYTpy5gXXhV7LrPu3Xtc6feh+NaYaH/klRj6eNqLlA7thrDkRt9JVBdKp2sQHnwsljq3upuKo69&#10;vDvZcX9DI5fF7PEfG3SsG2YYEn7lS8faZLPG6vc5uo5RDfB7v2aNnWK5US3LIW93nGIvD78qc+vk&#10;x90cpnde1yTsePP7sIdZx3Ess6jGLvml3khKQj7jGDOu37Kalr4yJ2Kpa4/1ybCq9dnTn3Z9bo2g&#10;44GOuafV5WmxtpxjlqJTnXtcjr38BZE6y/gbP3/MYjR3GIFw36iEhqb2Fg0PX5Lw8MW9/FlOmN0D&#10;jtXX1hcc+fOcqT79SI2L3H9+gN7WgzwPoN1sOrnvvpbqdao8ueNb7aQr1NYax2CZWedn6KT7cNj2&#10;19Q9mrz7XperMX2eOtLit39Jj+dT6Gdw1NznJup7QX2yXcf8+nlMI4AAAggggAACCCCAAAIIIIAA&#10;AggggAACCCCAAAIIIIAAAgggcFgB9SQlEgIIIIAAAggggAACCCCAAAIIIIAAAggggAACCCCAAAII&#10;IIAAAggggAACCCCAAAIIIIAAAgicNwEj0dW4SfohWF3+wZobF9wpsTc8AopneptVpxwBBBBAAAEE&#10;EEAAAQQQQAABBBBAAAEEEEAAAQQQQAABBBBAAAEEEEAAAQQQQAABBA4q0D0o8vrXDrrUdv218pY8&#10;2lwQy7ZlMd3t24YO1/2jlfuyUcnLm72XxHQF0aypQJu3hkZFsj2+bU2lByQbTYlVqzXUtUORhjIK&#10;EOgkgagZlqQZlbxVbtntjWpBeiPplnX0TCuZlcK1L0o0GpVqtepbX1cwahWJ3v3edl392bWyI2JU&#10;S6KnTyJtVopye/2pPMjNq3UcfS3a71pqRC5urEvy/rdE7v9YrHhGaoOXpHz9Z6Q/lpH+aEbKmQl5&#10;WlyRx4Ul0Z6tkt7P/Xj8cqsq2/OqoZA87emXYiTWUHcy2S9jCcZDN8DUFcTUPvy9yevyrlWTcjgi&#10;JfXPMs26GiKlWllsdewxXMcRRyUyCKig4EbZ+bm2087Pn34fzRTXfK3Gk32+dajgLZAKx+SdgZfl&#10;u0sfyXo1712prrQvmpabmfG6kvM9GVX7vIFEtywU1ltu6MzmsvSq41i7pk31WZsrtd4G3fcpdRw0&#10;Dec+Peg22Un1feP1r0qlEuxcZq/dUFis4SuyvfxeIRNnKdCjvse93j0p760/8u1Gxa7J91fuys8N&#10;3PStS4WzEbi7MeO74qF4VtKRuG+9VhVCr74jtaL/caRVG+Jxft6yfrOZvWPb+6Nms/3KI+p7mW2p&#10;c9k+1c4xpPCrPyeiznvcyTANCfrVyoge7fVxr/uk8uFrnxHR/3xSVO37/VLZajyeGK73qa2+px4l&#10;NSyvjvuG6ps+B23XZJcKqn+WmPFUu3aRfiGAwDkTuLX4yHeL9HeIm30XfOudlwr62rBfqrquldnV&#10;it8izEcAAQQQQAABBBBAAAEEEEAAAQQQQAABBBBAAAEEEEAAAQQQQAABBBBAAAEEEEAAAQQQQAAB&#10;BBBAAAEEEEAAAQQQQAABBBBAAIFzLHCla0QmUv0yW1hVz+qrSFckKUOJbMNzX88xAZuGAAIIIIBA&#10;MAH1rKnaV/5jMWY+FokmxB69Fmy5Nq1V++LfF2P6o+3e2eMvtWkv6RYCCHSygH4GeFg9X9idTMva&#10;K9LxJSrq+X6RFs9PMmKJvfrbE+Xgz5e08znHskYy2DN6tzye0+hoSGWS4Z1nMdqFDfcsMRL+z/9v&#10;WIgCBBBAAAEEEDjXAgOxLrmXmzvUNt7MjkvYDO0s2zUgoU/9otRq++dUh2p0cPJQizUsdO1zKgjM&#10;5n6xjokw0Z7PhdexzkbUte8n+eX9/npMzWX75eLa/N4cI7cksqXikqSye2UnPaHjutUnfQ6dKjuf&#10;JW50EQel3ohpBBBAAIHOEtDH5T51fjTvE/vrycVX5NrQJZG8ims0el0kvnPNZamUk4KKQ+eXpjKD&#10;flWObf6VzLDcXnsqVtBAH03WHDZCMpZ0xklrUpXi4xDIDoudUOewVfV+0u+1kas7/563rWPm6Ge/&#10;e8UoqV/9s8KKXMuM1Bd19LSOCeqVxtbUubFHGltblo1EY5ySW+ozMZLwjy3s0WTgornS2nbs0kzR&#10;GW8wV3ddOaTiFQyr7wJnlWwV/0xmPtlbvVFS5/tr6vthz857Zio1IHkV5/Wn60/26rSa+OnaE0mp&#10;69OXMkNNq91Zn246r37Gja7g8Y+MuXtibK2Kce+vRdQ/W13/t371t0UCxH/W9wuud4/Ju8v3t1e/&#10;FYs3jet6WW1X170fi1Ef9ye3Ut/tE51eV/Gy/VJPbOd4ZBec9yBE709IHS8wkeqTH688aLkd+riw&#10;WNqQwbh/LPaWDbXJzLUA73s9plDvT91pVO3nb288cxc78joGqT53S4SijvLjzDzd8j5G1a9jzOuY&#10;pOIeG0tq/6v2aWbvqIyreNEPthbqF2uYfpJfklez5zsOjt4XVpSNTjoe9GImu/1P52PPY9zoc/rX&#10;e6fEUP81S6qKioO+0852nfTJnhc068dRyq+q8bUfqnMjv6hxn+Rm5e0+dcxvlRJdUnvl51vVUPfX&#10;Q77xVu2e0ZZtBJ1pTb0hxsBU0+r6GuWjrUW5vvDMcW1yY+WpTCuTl7snmi7LDAQQQKDdBKqf+Zti&#10;6u9l+hrTAZIZMsU66j25AOuLRCLq3l/dMTPAMhJWcW3H9q+XBVnkRa9TufnOgQhC6rhcqz+XUUvb&#10;3QMHaqNZ5drYTbG6dq5dRqMR5zlTs4VUeU3F6d6qlWRLXVNI9U5Ipo3j1bfYDJFNj/u1Rdd37JYN&#10;vHgzjU2PayPFuvv0Lx4JW4wAAgi8EAJGVI1V/6X/TOTpHXVRRt2HGVfnfyQEjlnAvvZZqWWHxNhY&#10;FHtEXd9Kdd41vGMmaY/mMn1S+9p/KsbcfZFMr9iDF9ujX4foha2+vy6++euSWHooRoBxHvWriEai&#10;Uio5x03Wz/eattW9jGLPuFQT5+Mejtc2dlKZpY5fa5/7exJdfCg19R220te591cMNY479Wv/uVQe&#10;vC920TnG1+81abhf4reAmq/XZ45c2r5/FaD6kavYrvt4B/28HrkDh23A4/d/5YnXxEoF2we0us91&#10;2C65l9PX/qrP76+557nz5sqMhOfv7RUbefWbRX3Pbvd3BHtzznZie9yLqwu2Pl9ts7RY9r/e1B/Z&#10;Gf/RquupgvMzbz6/c1h1vy5qHMFZJluPf6tP4Uh97tSmK48/bFhXZLI9f1/S0FGPglB2ULr+/f9G&#10;Kk8+klDPoETGOvvZEh6b2LFFmV/9h1K+/546aBoSvfh622xHSN1HqNT1prbuP56lrnpHT1Ye327o&#10;v112jutsqNDGBe6+h9XnPzIR7NqMob6X2Or5CSebmo/X8Vpv4d1viNSdO+n9dezqW15VT63MWl90&#10;rMuIJcWMt985haOTzzPT+reGPmkgqcagtxhfG8833ucxbFtqaqyWtLh13HDM9+kHsxFAAAEEEEAA&#10;AQQQQAABBBBAAAEEEEAAAQQQQAABBBBAAAEEEAgiEA5SiToIIIAAAggggAACCCCAAAIIIIAAAggg&#10;gAACCCCAAAIIIIAAAggggAACCCCAAAIIIIAAAggg0FkCRrIxwKpdUA88PUKyN1xBZ5LdYrR46NYR&#10;VsWiCCCAAAIIIIAAAggggAACCCCAAAIIIIAAAggggAACCCCAAAIIIIAAAggggAACCLyQAkZXv4j+&#10;d4jUo5axSzn59uwtyddcQa9btPdJblZy1YJ8YeCGRMz9R5V+vDEjd3oHWiy5M6svlpE3RnaCDNcq&#10;9eF9fRelAgIdI9AdTkq+3PpztaY+R72RtO822YkuKV/6tISTSRVzuORbf69CpShW97BUB6dEosm9&#10;4uOc2FTruL32RB5sLoit/jtqSppRuZYekQvxPjFVQPKIDkz+PJnFnBjPbkn55pd3iySq9kGXk4Pb&#10;/1YrW/KosCTPiitS8wgYvZrKiP532JRQfXuje/Kwi79Qy1ldfbJezjfdZv1OKVhlSYZiTeswAwEJ&#10;haX8hb8nxuaK+rcqxtaK2qcNOmCWy5tSsvzPJcYTfY7lyBxMIK5+B/LOwEvyF8sfizZvlsJGSN7u&#10;uSKG2n+/SGk03ScLhfWWmzy9uSyv9E+1rHOWMz9afRZo9VMJ/3P9Zg3ZCXUMvvEFqRWLzapQ3kEC&#10;l9NDslTOydOC67djHtugz9HeX38iX+k73PdWjyYpOiaB9fKWLKtzbL90KTPkV8V3fuja22K1y/f/&#10;rDqf0P8OmaKplNRqtUMu3bhY+PpnGwtVSSgUEts++ncsz8bbvFB/z/NLZavaWCUad5aVj3jMcS/v&#10;bt+5tjPLFf7qX0t14YlY64tiFzcl9trPSeLzf+PM+sOKEUDgxREo1yry8cpT3w2+0jMqiciLcw0o&#10;oq5n+KWq+3uzx7VMvzaYjwACCCCAAAIIIIAAAggggAACCCCAAAIIIIAAAggggAACCCCAAAIIIIAA&#10;AggggAACCCCAAAIIIIAAAggggAACCCCAAAIIIIAAAudLIKae9zWVPvxzUc6XBluDAAIIIIBAC4FY&#10;UuyLb7ao0EGzwhGxJ1/toA7TVQQQ6ESBSDja0O2Q67lHRfVMqfqYE+4FjFjKWaSelWiXCmLEEs5y&#10;V8621LMbS1uOUkM/ozZAylf9nyeYDO8838rONz5bM+h6AnSFKggggAACCCBwTgT6Y12H2pJEKCpX&#10;MiP7y6Z7JdT/pfZ55vbFnRhg+x1s76nReK88ybd+vv0n6ZRcdG2GOXdPrMufdpWeXHZVPcO9PqX1&#10;+W99gZqOZ4ddJWQRQAABBBDoLIEBFU90vrjWstOLKjbNtZEbDXWebC01lLkLuiJJ6Yn5x2h0L3fY&#10;fFydt11IDcijrYXDNrG93HiyT8Jm6EhtsPABBd75LZFUVsTDXceyHEv2ykMVJ7NVeqZiKF2rP29v&#10;VbnN521UCuqc2fszNrq+4tn7sfVluTNyoWHesvoMzxZWZSShIxefTJpR7evUVcw7VpCL718/1us/&#10;y8+VPXxFbMMU6RsTa/iq2CNXVIedsdhudo/Llrou/SDgPuQHS3clqa6/D3vY5qsleby16PDwyowl&#10;eqX7ADFmjdm7zmZ0TEc13ihoupwZlp+sPNyO81qIxjzfM7qtnOrXlxZV20tP9po2VAy+04qitNEi&#10;Bupuh7K79y0KzpiK3BvYFersv6lwXHqjaVlpETNTb+GzwooMxrs7e2Of9959HcJro3oirvt1zytl&#10;VXncjEjRJ6brrDrvu5Q6mfGJ+l7jUmnDq9uOMr3f203G09tiTt8RY/6hGGp5a+yG1D77GzKZHPDd&#10;F2+q/fVyKSd96nz2vKbForfng4H965RD6v1vjr3RkkDHlbV9Yqu3bKANZup7whOpfvH7DqLPn17P&#10;Tooei9s0qXvV9vXPN52tZxjRqFinFW91/KWmx9eS+lx8a/pdqXQlpH9rQ1Ll/XOLLnWt8q9ULPkL&#10;yX7JRPbPuVpuGDMRQACBsxZQ3/kttd87aDLDYbGqHnFLD9qQT30zkZBqhx8zfTaxLWbXrnrH7m3W&#10;uZA6LtdO6HWxhi+L6H8qGUk1LtlnPTU13u7O+jP5KDejvlerawxVdV11YU30Oe7bfVckSAzeZtt5&#10;JuU5j2tMN790Jl3plJUam41mhoofTEIAAQQQOP8C2+Por5zemKXzL8oWegoMTomt/pHaTEDdw7Yv&#10;v9VmnTpcd+xIXPIjB/9eLqmU5Da8r1cfricsdRYClrq3Whx/5SxWfezrNCIxiV5/+8Dt6vslhs93&#10;/wM3eswL2Oq3xvVJ3z/rhGSo8RHuVJl4Wazs/j0t9/z6vH5tTjqF1bW/SsB7P6HUPQnP39vrkrrT&#10;JkZ+Tex0315ZO0wYRec4d1vfH/P4DelZ9tVS19P87vnr/g1E/e/5Jl3bq5czVPs1U12nq0+1k7+W&#10;XL+6+mlb/15X/5a2Lhmt7lvW1TvuycrjDx1NmtkhCXX1O8o6LaP7H3rli53W7XPfX0Mdu2KHOC6f&#10;NIyZdY4LlEpJrK11MVPnY4xRMz+9H6o8/ahhtl32/61+w0JtUuDue2T8usTf+Eqg3pnqGGFZat98&#10;gumg5zHVhcdSefD+Xo8qT++Ift0MPbb1jFJtfX8siu6C2e36/JxRv4KsdjrX+reJuo2xTOtzuFje&#10;+X23qt43tjo/bTjHcJ+zVjvjXD2II3UQQAABBBBAAAEEEEAAAQQQQAABBBBAAAEEEEAAAQQQQAAB&#10;BNpH4OxGELSPAT1BAAEEEEAAAQQQQAABBBBAAAEEEEAAAQQQQAABBBBAAAEEEEAAAQQQQAABBBBA&#10;AAEEEEDg/AnowKuuh1nZhdyRttPecAY8NnweunWklbEwAggggAACCCCAAAIIIIAAAggggAACCCCA&#10;AAIIIIAAAggggAACCCCAAAIIIIAAAggcWKA3lpFfGv+U9Km/B0mzhTX55uz7slnZCUhbVMHub689&#10;DdTEp3ovBapHJQQ6WSAbTvh2f72a961zlArll39equM3RaLJozTjuaxt2/LB6mP5w2c/kvub82Kr&#10;/46SkqGovNk1KV/tf0WmEv1iPh/XHFp46Gi21jchEo46ynYzPZHUdhu/3P+avJG5INnw8W73p3su&#10;ScQM766Ovy0EkuF4i7k7swoWgZd9kV70CmZIrP4LUpt6Q6qv/JxUPvu3xO4ZdahMF1ccea9MVu0b&#10;0hH/96TXspTtC+j938/23ZChWPd+oWvqM2o/mQrHXKXnPzuW7vfdyNmtFbHUsbMdk2Vb8vHqM9+u&#10;DUW7X8jX1xfmRapg1Rxb+1b2omQCnPPqhe5vzcv9tVnH8mTOXuB+bs63E2EjJBcSPSJLaj/Rpvsx&#10;342gQscJhNV5oF8q16oNVYyo85zPLu9cs2qoGLDAvby7/YDNnHi16sIjqc0/FLu4ub2u2vriia+T&#10;FSCAAAJa4KPlp1JxnSN6ybw6cNGr+NyWBbl+WHY900GUo10tn1sTNgwBBBBAAAEEEEAAAQQQQAAB&#10;BBBAAAEEEEAAAQQQQAABBBBAAAEEEEAAAQQQQAABBBBAAAEEEEAAAQQQQAABBBBAAAEEEEAAAQQQ&#10;QAABBBBAAAEEEEAAAQTORiDs8WzmkGU5OlOotX4GkhFBszAXAABAAElEQVRrfN67XfZ/xr5dyDnW&#10;ozNG0j8mRlU9l8nvGVexUERCprndfsN6YikxAjzXsKFzFCCAAAIIIIDAuRbQMSsSKjbOQdPL3RMS&#10;MnbOOw66LPUbBYYTWTEaix0lS4mUVOMpR5kxd9+RP8mMjsm0VtlyrKKr2Hj+m+5VMZRICCCAAAII&#10;dLDAQLx5HKrdzVosbuxO7v3Vx8qn+aW9fLOJqcxgs1knVn69yxnf7DArmkoPHGYxljmKQKZPpMX1&#10;vAsp/9dkqZSTos91zqN08TSX/XDdOyZwpFqVgdy6Z1d0uZ7vlW4FjDHstaxfmY59NldSfVL7hXSp&#10;4Ki+Ed+/rjyeUq/xWaZERmq/+l9K7cu/Jfb1z4t0eb+n3uq9LMPxbKCe6tit352/I2tl53cHvfBH&#10;G9OBYru+1D0eaF3blbZWxcgtO+rbI1cceb9MNBSWiyn/ffN0YUUqKdcxYtM/XqTf+oPOX68430te&#10;y2VjafW2U/c6nsfq2aujXmvS+RC4kPKPDanfq/q85Dwk93UIr23KRp3XSnbrGCr+yaiOMeeTZotr&#10;PjUOPztI2xEVC68/1rW3ElNd6zFnPhGjthPX2Jh/IDp2S38sE+ga3uMt//PRvZV14MRi0fuYX78p&#10;Qc7n6+t38vS1AOf5NXVceKDiq5+X9P7aY6nYO7FDN+IJx2ZlijvHymd557mBoxKZUxM4L8eiUwNj&#10;RQgggEAHCiyoc7NvzP5Ebm88E33OUZ/095K/WPyo876buL7n25GYyAGvM9Q7vBDTLjOrf1JqL33p&#10;hdh0NhIBBBBAAAEEEEAAAQQQQOAUBFxj3I3qzj20U1jzkVZhVBp/k2iH1XWGDk1WqvG+q6nGa7Rb&#10;Mkqbji7ZrnH3jplnlFlRY/Fr4ryW5u5KSEzJhr3vg+/WNdS4kLC6j+xOphorUHP9xsPwqOde7sTy&#10;Hp9ZIxw5sdU1a9gq5aU6/8gxOzp505Eng8B5Fwh1N44NrK0vnvfNltrCE7GLjWMZ7bL/WLy2xXk+&#10;pmi3f0Y0vjvZkX/d+2P9etXmn5zptlhrC471h7KNnx9HhTbKTG/6jx0bTbcegxjbco7PetQ7JIuZ&#10;rFiucwz3Ztuu96Z7PnkEEEAAAQQQQAABBBBAAAEEEEAAAQQQQAABBBBAAAEEEEAAAQQOI8BTjw+j&#10;xjIIIIAAAggggAACCCCAAAIIIIAAAggggAACCCCAAAIIIIAAAggggAACCCCAAAIIIIAAAgi0uYBh&#10;qqHC8bSjl3Y+58gfNGNtuB7E1XXGAYMPugHURwABBBBAAAEEEEAAAQQQQAABBBBAAAEEEEAAAQQQ&#10;QAABBBBAAAEEEEAAAQQQQOAFEEiqYO9fG31dLqQOFix0o1KQb8z+RBaL6/LTtcdStRsDfLv5JtU6&#10;+mMZdzF5BM6dQHc46btN67XODej8/uojubWmAlWr/46SkqGYvNk1KV/te0UmE/1iGsZec0ZuSczC&#10;xl5eT9QGLzryXpmwGZKp5IC80/eS/MrYp+RyakgiRsirauCyS6lBGYp3B67/oldMRWK+BEWr4luH&#10;Cgj4CcwUV/2qyESS3zH4IgWsoPevX+i7LjcyoxKqC66eVvvyL/Rdk7FEb8CWzle1oWTW4eG1dWWr&#10;KksFZ6B6r3pnUfZwfV4KtbLvqq+EUhL7/r+U8MN3xdha861PhfMlYGwsSvSP/hcJ/+D3xHz8vkhx&#10;U/Q+4fO9V33f/7sS35n+qayVNnez/D1jAcu25eHmgm8vJtMDEl6eFvnT3xH5/f9B5Pv/SuTJLZEq&#10;53K+eFQ4tIChvhdGzXDL5Svq2Gqr97EjReKOrFRLzvxBc5Wicwl3+865Z5Yzu5zX86z1xTPrCytG&#10;AIEXS+DW4iPfDe5LdMlI+sX6rhgJtT6GabSKuX8NdBfR5vxql4K/CCCAAAIIIIAAAggggAACCCCA&#10;AAIIIIAAAggggAACCCCAAAIIIIAAAggggAACCCCAAAIIIIAAAggggAACCCCAAAIIIIAAAggggAAC&#10;CCCAAAIIIIAAAgggcEwCURWHwp1M17P8ijWfZ0zGG5+5bxfz7mYb8nY+11BmqGdT+aVN97MAPRZI&#10;1T0f0L0eI0ksDA8yihBAAAEEEEBACfTH/M9F6qFS6lzqcmaovojpIwroZ08PBHgdVnqHHWsy9HNQ&#10;/c5bHUscPpOrFlUcNsvRQKbojDFliSHp3hFHHTIIIIAAAgh0mkCfiifa+LRs51bomEZb6thYn5ZK&#10;G4FiHU2lB+sXO5Xp3lj6SHFS46GIilWYPZW+spLgAsOJrIQDxKF8VlgJ3mib1tTXRh9vecccGdlY&#10;EbNJ3FBdrud7peVyTmYL/rH+vJb1K1ss5bZjGKfKRQm5rjvnnl9X1vuZ8XaIIxggtqaOo/oz/dcl&#10;G0n5bfr2/IqK3/ztuVuSr4uPo+Pp3NuY812+N5qWwUTw2KjG7L2GNu3hKw1lfgVXM/7fY3Q0oMWw&#10;K+aCjllnOb8n+a3rsPM3Kv73H3rU/l70fQrX+85IcH/gsO7tttx4qt+3Szoe7nL5fMTEWy1v+W5v&#10;T4t900iix3f5hdK61FzXO3wXClhhNkBM2VHVx/p41dbwZUfrRrUsxvJT0bHLLiT9X/8n+SXRcfjO&#10;a1osOmN5e21nf/xg1zq92uiUskEVT7wn6n98vrs5dy7eFyvqHOvB5vzey5OLOe/XW+pzEqmq+Liq&#10;HulsBErqnO+9jcfy/y2+L3+w+J7826Vb8vHW7Ll4/52NKGtFAAEE2lNAx6P/4fI9+fOF26LvHzZL&#10;i+p66XSnXZfKLTs35wWLNenc+GA5Y9N5fc3uUfezky/OOXkwJWohgAACCCCAAAIIIIAAAggcVsAO&#10;RxyLGmrMVicko268xF5/A4zP2KvbZhO2+q7vvgPpvibQDl02Ss77y7YeQ9FmaVGNV/JLfWrsTP09&#10;ZK/65pbzmsxuHf372Jpp7mZ3/taqzvwp5uyqx+9zw9FT7MHOqipP7qixNM7xPZHJl0+9H6wQgbMU&#10;MLsHGlZvrXuPyWyo2MEFlccfevbeLjW/v+G5QJsUWoXGMWFGLNEmvTtcNyITLzUsWH5yu6HstAps&#10;fSx13S8KeXx+Tqs/B1nPRikvm2Xn7/y8lh9N93kVb5fZVk0irudg5OI77zH3OYaZ7pHMr/+2ZH7z&#10;v5auv/vfSvff/e+atssMBBBAAAEEEEAAAQQQQAABBBBAAAEEEEAAAQQQQAABBBBAAAEEDivgGhF3&#10;2GZYDgEEEEAAAQQQQAABBBBAAAEEEEAAAQQQQAABBBBAAAEEEEAAAQQQQAABBBBAAAEEEEAAAQTa&#10;TcAdZNUu+D+0s9k22Prhm1vrjtlGpvlDtxwVySCAAAIIIIAAAggggAACCCCAAAIIIIAAAggggAAC&#10;CCCAAAIIIIAAAggggAACCCCAwKkKhM2Q/OzQS/Jqz4UDrbdsVeXP5m7J/dyc73I6SPjrPZO+9aiA&#10;wHkQ6A75BzjerJWkatc6bnNnC6vy4fqzI/U7HY7Lm12T8tW+l2Uy0S96/+BO4fkH7iKpDV5uKGtV&#10;0BNLy5vZKfn6yKfkMz2XpD+aaVXdc14qFJPXug62b/Rs6AUqTKnX1y8VrIpfFeYj0FJgtbwl+Vq5&#10;ZR09czzJ7xh8kQ5QQe+vX+makF8beUu+Nviq/PLQ6/JLw2/ISLznAK20b1X9W5ja9CdS/sEfiLW5&#10;Gqij+jx6KJn1rTu9uexb5ywqfLjyxHe1CTMqI+tLElp8JNFbfyaJP/unEv/z3xHjCL878l0pFdpK&#10;wJy7L0a1LKHZTyTy3h9L9E/+V5H8hnRFEvJW9mKgvlatmnzryU9E/yWdvcBMfkWKNf/zscuZIZHZ&#10;uzsdLuVFHn8g8v3fE1HXAkgInKRANBT2bb7i2p8YUdf3EHVct6v+7/NmK7LLRceshvYdc88uE8oO&#10;OlZubSyJbVuOMjIIIIDAcQtM55Zkpej/HIJXB4KdKx53/86yvagZ4BgmjddC5QjHrLPcXtaNAAII&#10;IIAAAggggAACCCCAAAIIIIAAAggggAACCCCAAAIIIIAAAggggAACCCCAAAIIIIAAAggggAACCCCA&#10;AAIIIIAAAggggAACCCCAAAIIIIAAAggggAAC7SsQjbie06e6GrKcz6sr+jzn2YgmGzdQP6PSJ9ke&#10;z641kv7Pic9XnM8C9FpNMhzbK7YLG3vTesJIdjnyZBBAAAEEEEAAgV2Bgbj/uchuXf335e4JFU/H&#10;rC9i+hgERhO9vq3cTzvP6Qz1PGpj4bHvcsdRQcdCcadM0Xn+W4wnxVBxKkgIIIAAAgh0skBEHcuy&#10;0ZTvJiwWnddenmwt+S6j49lkY/5t+zZ0iArXukYPsdTOIpOpAc94iodukAWPRSCkzsnHkv7nkM9U&#10;LJ5OTx9uPBO7yUaMrbX+7I2uNY+PdmvtaZNWj1Y8U9yJ8ZYpFhoaysV2YrkOxLslFoo0zG/XAr1v&#10;/NLgS5IMRQN1UcdR/Pb8bak8j+V0b2MuUHzal7rHA7W/W8mYu7c7uf3XTqjvTFkVV+qAqVtd7x9S&#10;r4lfemw67yMYtnpnbq35LXYs8zcqzu9fXo1uH2NK6rub+zt74mDf+73apqw9BPS5RHfE4/6Uq3vT&#10;hc7f9+uYfpvVxv2oa1NFf36bpaFYt5hecVDqFrDUEWah5Dyvq5t96End//nSuu/yY67rQfbQJdUj&#10;Z+wWY/b+djuTyX7f9koqHvJC0X+9vg21YQUdWzBX8X9PDMSd18/acFOOtUvXu8Z82yuo43Kn7xds&#10;dcx9d+WBY1vnu3rkLy/dlD+++Zb8izd/Vn73zS9KJRyW5ZJ/7ChHQ2SORaCszvu+u/qxPCku7533&#10;5a2yfLQ1K99fu6fiBzY7oz+W1dMIAggggMApCTzeWpQ/mnlPHm4tBFrj/c35QPXaplLO9V0q43/t&#10;rW36fhYdUbGNjbLrekUas7N4KVgnAggggAACCCCAAAIIIHBeBWz3uIpqpSM21aiWGvpph4ONt2hY&#10;sB0K1OtgJ5xjKsytnbEx7dC93T4YRedYd/uMxunt9sfr72LZ/z7WQMR/jEczfz2OxTKdv/Mw1G9S&#10;w9MfSuTJBxJ5+GMJP7vt1bUTKbOr5YZ2jfDpj5eqPP7Q2Y9ITMLDl5xl5BA45wJmPCVGdGfs4u6m&#10;1tYWdyfP7d/KY+99nl32H3/Sjii2ui7vTka08XkJ7jrtnDdT3RIamHB0sdnr5qh0QhlrU53juM45&#10;ze6BE1rb8TY7nWs9nlqvrV+NsY21OBZbGyuyPS62rmsb6reCOlmucamGOucID01JuH9MQtlBMdPZ&#10;uqWYRAABBBBAAAEEEEAAAQQQQAABBBBAAAEEEEAAAQQQQAABBBBA4HgEnCPijqdNWkEAAQQQQAAB&#10;BBBAAAEEEEAAAQQQQAABBBBAAAEEEEAAAQQQQAABBBBAAAEEEEAAAQQQQACBNhAw3EFWC/4P7WzW&#10;bXs74IwrSFqXf+DHZu1RjgACCCCAAAIIIIAAAggggAACCCCAAAIIIIAAAggggAACCCCAAAIIIIAA&#10;AggggAACJytgGIa83ntRvjB4Q0w1HTRZYqv//NONrjFJhTs76Kv/VlIDgR2BiBmSlBn15VivdlZQ&#10;52KtIt9b/Nh3u5pVSKt9wOf6r8mvTnxGJhP9Lfc1oYUHjmasVI/YqcMF6w2pIMCTyQF5Z+Cm/MLg&#10;a3I1PSxRM+xov1nmMz2XJaxeT1JwgVTEf19ftMrBG6QmAh4CM0UV+NwnZcIJ6Y7uBAP3qcrsAwqY&#10;ar/aHUmem3M7u1yU0p/+n1L4f/6JlL75O1L98C+l9uTDwCpjaf/fy0xvLgdu77QqrhY3ZS7v/1m6&#10;qI6hoYWHjm4Z5YLY8bSjjMz5FTDn7zs2zk73iiS7tssuJPvlUmrQMb9ZZrW0KX8xc7vZbMpPUeB+&#10;bs53bRl17j4Q7xaZueus2zcuEk04y8ghcMwCQb6vVayqY61G1ON7SKXoqHOgTKXkqO7ZvqPG2WTM&#10;btd5iFUTa3PtbDrDWhFA4IUR+Omi8/uB14ZH1LW3a73qvOEFS5GQ/zXHssftF7vKtbIX7K3C5iKA&#10;AAIIIIAAAggggAACCCCAAAIIIIAAAggggAACCCCAAAIIIIAAAggggAACCCCAAAIIIIAAAggggAAC&#10;CCCAAAIIIIAAAggggAACCCCAAAIIIIAAAgggcOIC0Ujj8yNDtuVYr372fKtkxBuf8WyX8q0W2ZlX&#10;yDXUMRI7zzNtmFFXkK86nwVYN2tvMhWJ7U3beed6jERmbx4TCCCAAAIIIIBAvUB/zP9cZLe+jq9z&#10;MT20m+XvMQqMJnp8W3uczojtihVkzN3zXe44KqxVNhua6So540tV04eLn9TQMAUIIIAAAgicscBA&#10;gPOjxdLGXi9t25anef8YTBdSA3vLnPbEhIqjkwj5x4/06tdUwPg7XstSdrICF1KuuBweq1ssrUvJ&#10;51qnx2JtU7Slros+2lzw7o/67I2urzTM0/HDZoan5DtXXpEfTV5tmL9bsFzOyWzBP07Zbv0gf/X+&#10;YDeOYFex8XpxLr5zbXo82Rekubaqo/chX1IxTyNGsPila+Ut+YuFO1JV8WI+3pj23ZZUOCYTAd7T&#10;ew1V1TX8hUd7WT1hD19x5A+SuZoZ8a2+EvXYj242vgd9Gzpgha1qUaquexjuJmJmROLhqBjZIQn/&#10;/X8i4d/8xxL+9/6hhH7+t8To8d82d3vk21cgyL7/WeHk35cnLbReyfvGhE+FYs74y7WqGHP3xfzJ&#10;N8R8/5vb8ZYHdaw5nzRbPP6YVvPq+Kvj2rdKphgyFHddS1Ex8Oy+Mcdi5vzOtZ9sNCVdKg6tX3qc&#10;X/Sr0pHzF4vrvv3uUnFkY6GIb73zVGEyPSCxAHHI7+ZmO3qzH20tynLZeX1yKxaXR31DspLqkkp4&#10;Py5S0aqIPnaSTlfg1uYz2ap5j2lYrOTkYeF87ptOV5m1IYAAAmcnoI+t31n4UL6/fFdK6lgbNM2p&#10;c+0gY96Ctnfi9dzf8dOdd/3mxI3qVmC4vdS87djudXWYRAABBBBAAAEEEEAAAQQQQOAoArZrrJPh&#10;c9/8KOs61mUr5cbmAtzPaVyofUqslPO+prl1/PdYj7q1RmnL0YQdTznyZ52p2jVZrTj76NWn/mja&#10;q9hRZqV7ZaVn2FGmM6Yat1Q1TUe5USlJ4v0/kfitb0n8zrcl+vBdx/wTzeixPa5khE/3fq6t9huV&#10;p3ccvYhM3BAjFGz8k2NBMgh0uICZHXRsQW39fN/DtfIbUltuMm5RjWnsxGSXnb/h0ttgqLFGnZ4i&#10;ky87NqG2NC369TuLZHl8LkKuz85Z9CvIOqdzS77VRjOtx51b643jtXPPn6dRc51j2GqsHgkBBBBA&#10;AAEEEEAAAQQQQAABBBBAAAEEEEAAAQQQQAABBBBAAIGTFnCOiDvptdE+AggggAACCCCAAAIIIIAA&#10;AggggAACCCCAAAIIIIAAAggggAACCCCAAAIIIIAAAggggAACCJyagA68aqigjeb4DQlde1tM10PJ&#10;DtIR/bC92N/57yX6K/9AIl/822K+8g5BXA8CSF0EEEAAAQQQQAABBBBAAAEEEEAAAQQQQAABBBBA&#10;AAEEEEAAAQQQQAABBBBAAAEEzkjgYmZIfmniLYmZxxf4Oh6KyM3uiTPaIlaLwNkIdIeTviterzYG&#10;R/Zd6Awr/GDpEynWKgfuQTocl8/1X5Ovj39aLql9jGkYrduoFMVcdQbCrg1ear1MwLldkYS83j0p&#10;Xx9+Uz7bc0UGY11Nl9T1+mOZpvOZ4S2QCse8Z9SVFg7xPqpbnEkEZLq44qswnuz1rUMFBLSAEY2L&#10;tayOO9XyHkjt2Ud7034TY+k+vyoyn1+VqlXzrXeaFe6sPPFdnSGGTMZ6JLT4yFG3NnhRwfkczx1L&#10;kOlYgXJRjJVnju5bQ5cdeX3OlI2kHGXNMnfXZuTOytNmsyk/BQF9Pj+T9z+OXsoMi2yuiuSWnL0a&#10;vebMk0PgBAQiobBvq+Va1VknEnfmVc5W+7DDpoZlPdo/bNvHuZzZPdjQnLW20FBGAQIIIHBcAnl1&#10;3e7B2qxvczf6JiQaYH/u21CHVYiYId8elzxq2Fwr81ChCAEEEEAAAQQQQAABBBBAAAEEEEAAAQQQ&#10;QAABBBBAAAEEEEAAAQQQQAABBBBAAAEEEEAAAQQQQAABBBBAAAEEEEAAAQQQQAABBBBAAAEEEEAA&#10;AQQQQAABBI4iEI/ExHY1YFqWo6RY238mr2PGbkY9u9ed7FLeXdSQt/MbzjL1TD8j7B//Il/xelKT&#10;s6mkeu79brILzvUYyebPnd9dhr8IIIAAAggg8GIK9ETTEjLMQBv/avaCf2ydQC1RyS2gYxh1hRPu&#10;Yke+FgpJLju0XabPZ63eMRGPZzE7FjqmzGp5q6GlTNF5/mt29TfUoQABBBBAAIFOFBiId/t2e6m4&#10;f+1lsbQhBb9rSarFC8mzO1bq+IhXMyO+2+WukFHnJ72xtLuYfJsIjCRU/Cyfc3l93jhdUHF2OjTd&#10;2XgmVsPV3J2N6dvKSbzqjB9qvfY1sb7+2xJ9+2/Ks54BqfrEBbi1drzxolYrW1K0dvqUKTnjsRYi&#10;0b3+TKT8Y7u140vWHU3KFwZuiKnitwVJs4U1+cbMTyQfYB95o2vsYN83Fx6J4Yp9Z49cCdItzzpj&#10;iV5JhVrHGs3FE1JRMajtnhGxJl4W66WfFUn3eLZ3nIXrZed3L6+2dSza3WSofb4RT4uh+mmqmFo6&#10;FiHp/AhMpPzPJ/K1kqyWNzt6o/X+1C/1RPfjA5p3fyDhP/yfJPxX/1xCD94V8/EH6sJJTUbj/p/R&#10;ueKa36oOPH8mQJuD6pzTK5aLPezclxm5ZZGtnT5eCPD6P8svS8123vc88Aa04QKLdeffzbo3EH/x&#10;7ofqc8HLOq6iT9LfWbyu7/ks1hazK1ZVfrL66EB9WSrlDlSfykcT0Pvspz6xtKdLnfud5Gg6LI0A&#10;Agh0toBl2/LRxrT88exP5LDnzY+2FjsDQY3pM9wxEzOdef3m1MA3G2OA2+neU1s9K0IAAQQQQAAB&#10;BBBAAAEEEDj/Arbr93bb391d4wTaUcGoOn8DaKnfDoq6j9/Jyf2d39hqvC5w1ttnlJz3mO02G/O2&#10;rO7h203GQO3aRY2QdIX2x3/slrv/1nrHZX70srtYDHWfuNYwlsz5K1qjVm1Y7qQKbNe4ru31hKMn&#10;tTrPdqvzj8UuOt8b0cmXPetSiMB5Fwh1Dzg20VrvkOv3jl4Hz1Qef9iyslXovHEFdrnYsE3nYWxg&#10;dPJmw3ZVHt9uKDuNgtpa4+eiU34rN7Opxpj5pLF063tfNdd+QZ9F5GI7408bzjFO8ZzCZ7OYjQAC&#10;CCCAAAIIIIAAAggggAACCCCAAAIIIIAAAggggAACCCBwjgXC53jb2DQEEEAAAQQQQAABBBBAAAEE&#10;EEAAAQQQQAABBBBAAAEEEEAAAQQQQAABBBBAAAEEEEAAAQReaIHIp3/5WLffiKdUENeUyMAFkVpN&#10;bBV0h4QAAggggAACCCCAAAIIIIAAAggggAACCCCAAAIIIIAAAggggAACCCCAAAIIIIAAAu0vMJjo&#10;ll8cfV2+M/+hrFfyR+7wa9lJiZihI7dDAwh0kkB3OCEz5bWWXV6rHv3z1XIFxzjzk40Zmc6vHKjF&#10;TDguL2cvyFR6UEzDCLxsaPGRGK6xx9WhS4GXD1LRNEyZSPZt/9uqFuVhflHmi+tSsWuiX7sr6WEZ&#10;iHUFaYo6LoFUZCf4sqvYkS1aFUeeDAIHEdioFCSnPrd+SX/GSQgEFQiN35Dqxz/Yq27NPRC7WhYj&#10;HN0razbRr86dI2ZYKla1WRWp2ZbM59fEL6h90waOeYbu6ydrM76tjsazklxfEENZ1Kfa4PEel+vb&#10;Zrq9BMyFhw3nZdbwZUcnQ+q86vO9V+RbC7e2z6UcMz0y35u9IwPqc9Of4FzLg+fEix5tzosl/r/z&#10;u5QZEnn4fmN/Rq42llGCwDELRNVx1S+VXd8pjKjH95CK/zlj0/W4lvVsv+nCpzcj1N3fsDJrfVFk&#10;4kZDOQUIIHDyAvq8/+PlpzKdWxJLXdsaSvXIS30XJBaOnPzKT2kNt5ceb2+b3+peHZjyq3Iu50dD&#10;/sewktdl0irXys7lG4KNQgABBBBAAAEEEEAAAQQQQAABBBBAAAEEEEAAAQQQQAABBBBAAAEEEEAA&#10;AQQQQAABBBBAAAEEEEAAAQQQQAABBBBAAAEEEEAAAQQQQAABBBBAAAEEEEDgDAUSoYjU1HNDw+oZ&#10;WbspZO1P67Ki67mzu/V2/xpqeYkmRMqF3SKxS/7P17cLub36esJIZhz5Zhn9zHi/lIrEtqvYVk1t&#10;wJajupEIth7HQmQQQAABBBBA4IUQ0HFz+mOZ7dg0rTa4K5KQydRAqyrMO6LAaKJHNnL755dezX08&#10;PCFvXnpL7CH1XPxY0qvKiZStuWK1hWo1SVacsRpi2eETWTeNIoAAAgggcNoC+tzIL+ljY1nFOdIx&#10;JJ5sLflVl+5IUrqjp3fs9urQlcyw3Fp/Euh56rvLT6U5/9u1aMe/YRUHdyzZ6/sefFZYlksqZman&#10;pXy1JA9y8027XTNNedA3JGPrq/L/s3fnsZFk+YHffxF5X7xZvIp1H31Uz32oRxppRrdG1woWsF7D&#10;kL2G18AasAF7/7H/8BqGYcCAjcUCsv8wDEhrGxDgXduSBeuaHY00mp0ZjaSZnpnuruqus1nF+05m&#10;JvOO8AtWkcwXebwgmSST5Pc1qpnvxS9evPhkZmRkRGT8Yup4rpd1yJ1+Yyd+MJqWqcSQzBU75xhd&#10;q+RkYXtDhkLdeX8ulPZztGZK+vHirfjLZQyobUFafb86q2Us3i+fH70t31l5GGgVguR99ralN9U2&#10;6iDFWnykhbteXuhL17W2g1Qs9d3Y207+cHOm7WyOWsa//NRPyM+MvSWj8ZPLMeblpzSV0/6MMY2P&#10;6d0TGIimJKPyCudq+6+L/mJBxrPrkikXpU9te7xzXi8yk+JtC89q2azo57n86xFVuUxGXXWu7lVx&#10;42mxGvJlevklLZUnZ2JwQmTz2W5Yy79FpyLevt2A2l/rRnFVXp7F8v7nQbs+vc+pVsUZvyWh9/9S&#10;m2QvPhbn5mfkanJE7c+90Kb5KzV1/nNeff5Nq9jzVFZLW8bVOclts3EwJxhwOzMhD7KzxgyMj3IL&#10;8rnhWyc4su4s6r3NF1L25eUz9bxWznMs24TUxenv5maNvW0FuN7B2AkBCCCAAAInKrBWysl3lj6Q&#10;jWrnfXPToJ4VluWN/sumsNOfnm9xDCndep/99AfbGyOwfGaul6tSfTejIIAAAggggAACCCCAAAII&#10;INAtATcUberKOw/oer/n6+HijVErr37vp7WdsYqTGtBGbJXyIt7vF71rNXqhqN93Wt54GoobTzXU&#10;Tv/hirpGyVRGY33iXb8SpOz8ttUXaKtz1Y66nkorDb+f3WmvV7XJx1lxWyzLUr/rPclSnXm/aXGR&#10;K683tdGAwEUQsAf064Hr2VXxrnEJut05a0bV583v/8Z1cMvqN/tn7Hf3bqX5PgNWj+8XNZq3exwa&#10;nRZLfW67DfdFqMzcl9jrb7eb5dja69kVrW/v3gx2rLf3Pb0BF9RrI1s2n9ObTA9r6+evOL71L0Rj&#10;at/i5f6eY+v7KK0+5/39UUcAAQQQQAABBBBAAAEEEEAAAQQQQAABBBBAAAEEEEAAAQQQQOCoAr4r&#10;4o7aHfMjgAACCCCAAAIIIIAAAggggAACCCCAAAIIIIAAAggggAACCCCAAAIIIIAAAggggAACCCCA&#10;AAIIIIAAAggggAACCCCAAAIIIIAAAggggAACCCCAAAIIIIAAAggggAACCCCAAAIIIIBArwmkwnH5&#10;uYmPyWRi8EhDG4ik5EZ67Eh9MDMCZ1GgP5w0DjtbKxpjeiEgW9mWd9afBR5KJpyQt0fuyC9f/ozc&#10;yIyJbelJeE0dhZafaiFuKCLO0GWtrZsVb3t3r29afubSPfnFsY/L28N3ZDTW181FXKi+PE9TKTpV&#10;UwjTEWgrMF/aaDttd0IyHJOhWGa3yl8EjAL25df0mHpNnIUnelubmvc5N5EaajN1v3k+v7ZfOeVH&#10;TzYXpOrUjKO4nrwkoSXdwRVL6qPXjfMScD4E7KXH2oq44ai4w9Nam1fxPv8/O3izqb1VQ9115Gsv&#10;3pFKnf2BVj7H3fYkt2RcxIQ6DuB9lsr8Qz02ofaRB/h+r6NQOw6BqPoOaCoV9VmtlUjz9xC3UtZC&#10;DlJxKyU9vEX/esDp1KxITKyk/v21nl09ncGwVAQuuECxWpZ/+eAv5eszP5AP12fl0cac/JvZ9+T3&#10;7n9d1opb50LHcV15f+Uj47pMpodlyNtvuIAlbIeNa11Wjv7i1tg39ptQRwABBBBAAAEEEEAAAQQQ&#10;QAABBBBAAAEEEEAAAQQQQAABBBBAAAEEEEAAAQQQQAABBBBAAAEEEEAAAQQQQAABBBBAAAEEEEAA&#10;AQQQQAABBBBAAAEEEEAAgaMJxENRcWxb6ySk7gvaWEoB7g9qxX333C9vN3bR8rG7rd9/y0oEu1/0&#10;trqnl6kkX90H3S3mm0KtZLDlNM1IAwIIIIAAAghcCIEguWjeGrgq1gHz7FwIvC6u5GTCnNvhYSop&#10;21N3RWK+fdEujsPfVb5Wkoovh0PYqcuzoTFZS2WkEnp539Hk4KR/VuoIIIAAAgicSQEvL0nKy01i&#10;KKulLXHVvbVfbJvzIFxJjRh6O/7JMZXv4mpq9EALupa6dKB4gk9eYDppfm0tl7JN+3MnP9KDL/H9&#10;jefiSPP963d72kym5Ts33pAXP/PvSf3L/1DcT/yCSMPx1nsDzbmkdudt/Pvu5kxj9UiP5xryCPaV&#10;9HysuVhip+/LAZ6zIw3iBGa+rvIwf2zwateWdCszLmE7dKD+rAU9f5iMXhMJm/P6dFqIl186ZOnn&#10;DlrFP8ottGo+trZs1XzuoT9yct8Rj21F6TiwwHRqWIsdz67LZ148lrvLczKxtSGj+awsFFa0mLNW&#10;2agUOg75tlrXN775ryT8h/+jhL/+O2LPPlCfGHp+aEvl2/T26YK8PxYatt8dFxxg4molF+hzd1Ll&#10;w2tZ+i+J2/B55sVYiy+3eV5OxOFouuVsjY0zBfP+aWN8rz921Hnc1bJ+jrXVmEfj/a2az32b9/3l&#10;clLfLrRa6Rm1XSgHOAfeat7TavM+Ax8e4nN3rZw7rSFfuOW+KK3LRq3zNttDqbl1KZOz/cK9Plhh&#10;BBA4mwI1dQ7wR9nn8iez35ONqnkbb1pL7zyjd2yq50turXmIGfM+VvNMF6fFyq/rK5tW57q5nkA3&#10;oYYAAggggAACCCCAAAIIIHA0gRbXAFhn4FyHVdN/A+gGuA7taFDHP7eb0s9temdmm44NHP8w2i7B&#10;Kjcfx3Ji5vOqbTs8hgkrlQDnO6N9gZdcVs/J303fkr+5clu+e+2ufOfaa1JW75ma//obdX1jY7Hq&#10;tcbq8T6uVZr6t1q8r5uCuthQnbmv9RYavSJ2MrizNjMVBM64QKh/VF8D9Znq5Df0tnNSc+t1qc4+&#10;7Lg2bkW/vrNjcI9MbDVmKxrvkdEdfhiWumYzcvVNrYPq7IfiPY8nXZzNZW2RoQHf+0ab2juVubz5&#10;WrHBeEYSkc6/j6hv6tcc5hruo1H3X1t7Cs9P74gzEgQQQAABBBBAAAEEEEAAAQQQQAABBBBAAAEE&#10;EEAAAQQQQACBkxIw3wnqpEbCchBAAAEEEEAAAQQQQAABBBBAAAEEEEAAAQQQQAABBBBAAAEEEEAA&#10;AQQQQAABBBBAAAEEEEAAAQQQQAABBBBAAAEEEEAAAQQQQAABBBBAAAEEEEAAAQQQQAABBBBAAAEE&#10;EEAAAQQQQODYBCJ2WH7y0htyt2/y0Mv45NB1sSwvBTsFgYsl0B9KGFe44JSl5p58wmDjwBoC6q4j&#10;31r5QLy/phJSyXbfHrkjv3z503I9Myb2Yd77rivh5Wfaouqj10TskNZGpXcFoqGwhP2Jl33Drbi1&#10;QK8p32xUEdgRmCutGyWupEaMMQQg0CgQmrwlorZfjaX+4kFjtePjqfRwx+nexLn8mjHmpALur78w&#10;LioTistoNCOh5adarDOkvhtE41oblXMqoPbL7CXf899qv6xUEHvmRzJVqcrd9EQgjFylKN+YfTdQ&#10;LEHdE1gv52WzUjB2eEPty0utKrL8kR47eVuvU0PgmAQiAb7/VZyatnSr1WdTtaTFHKhSLWvhLfvX&#10;Ik6vYvePagt3sstanQoCCJyMwFc/+p6sFXNNCyuobdEfP/kbqfq2W02BZ6Dho+yi5ANsW98avX4G&#10;1uZ4hugdDw0bPsdKLU6XuLXK8QyIXhFAAAEEEEAAAQQQQAABBBBAAAEEEEAAAQQQQAABBBBAAAEE&#10;EEAAAQQQQAABBBBAAAEEEEAAAQQQQAABBBBAAAEEEEAAAQQQQAABBBBAAAEEEEAAAQQQQODCCsRD&#10;Uan77hduO/r95ot18z2QrFhKM3TL21q9VcX13ZfLSva1CmtqK9TM9xFMRWI78/mX4TVaiWDLaVow&#10;DQgggAACCCBwIQSupi9Ji9tC7q37YDQl00lz3oG9GXhwKIHhaFpiKi+aqSwUN0whXZ3e6h7u5UhU&#10;vn3zDfnTNz4j/+pTX5RvvP0Vsccv7r1XuwpOZwgggAACPSEwGjMfS1kpb4n3r1RXeUwM5UqyN/KG&#10;3c0Ez706HMtIOkIuJsNTe+qTJ5NDxryYjrgyf8L7kEeF8d5XD7Pzxm7S4bh432dkeErcW5/V4gfV&#10;/vVUYkhra1VZLedkqZRtNelAbXl1DDdXK+7MY6n8pqmyfkw3F3+Zw3U6dT6+W90buCI30yqX0xGL&#10;rb6N3u2bOlgvKv+MVdzS5nEnbmr1w1RioYhcTem5blr182J7VYo1PX9Pq7hutWWr5nMPfZFktxZH&#10;P2dAwJ+PNBfXn/+dYzyFTQny2unF1XXUNtQ09r7Sy/eFpXKaWJuLYuXXxR2+rK2Ovfh4pz4RH9Ta&#10;W1UWS5utmg/VthCgryH1GZVQ5yvbFWdc5Q9tKNbKzMvceartStK8nfKOHfnzmDV0d+YeejkGHZU7&#10;slOJqmNqfRFzvvROfZzlabcz5jyZ3j7hk/zSmVrN768/VaPu/Ny3WqGNSp7c4K1gutxWU9vr+/m5&#10;wL0WTnD/KfCgCEQAAQQQ0AS8fdl/vfKuPCosHuITWOtKqzwrnIE8suo7RWNxo2rfslUu4Magi/7Y&#10;b5Y2H4e76GSsPwIIIIAAAggggAACCCCAwMEEXHUOv6nUzNdpNc1z0g1V/XoCN/zy934nPYxuLs9J&#10;NX/vtwsnez17p/WxSoWmyW5c/91nU8AJNnjnbrOvrinqtNhLAa5Z3J2/nkjLh+PT8mjssjwenZSn&#10;oxNSC4XFse3dkJ2/Tb8RUWM5qeK2er+GW7yvj2lATiEr9TX9XFbk6hvHtDS6RaD3Bez+5utNnOxK&#10;7w/8ECOsLahrhnyfx/5u3Ip+fad/ei/WW475BLerx2kS9W+f1fO38zwe50Jb9F33vSdavW9azHbq&#10;TXO5VeMYpjLma5f924RcbP9arLpvH8Otn9w+hXHlCEAAAQQQQAABBBBAAAEEEEAAAQQQQAABBBBA&#10;AAEEEEAAAQQQOLcC+hVx53Y1WTEEEEAAAQQQQAABBBBAAAEEEEAAAQQQQAABBBBAAAEEEEAAAQQQ&#10;QAABBBBAAAEEEEAAAQQQQAABBBBAAAEEEEAAAQQQQAABBBBAAAEEEEAAAQQQQAABBBBAAAEEEEAA&#10;AQQQQAABBBCwLEs+NXRDPjd8Syz130HKZGJIxhMDB5mFWATOjUDEDknKjhnXJ1srGmNOM+CH6x/J&#10;ZqUQaAjetuJ6Zkxstd04bLE3F8Sq6Cb1SzcO2x3znZJAKhI3LrnkVI0xBCDgFyjUyrJZ3fY3N9Wv&#10;pEeb2mhAoJOAFY6KPa5/3tRnP+w0izZtKm1OWL9SzEqlfvrbvuXtTVkrbWnjb1W5nhwVq7Apdn5d&#10;m1wfu6nVqZxfAWujeb/MGd9//kMfflsif/kvJPqnvy2Rd/5Y7Ofvyr2+aRmJZgKhfJRblh+tPgsU&#10;S1B3BJ7kFo0dRe2wTCdHRJbVc+PU9fiJ23qdGgLHJBANRYw9V+s1PSba/B3ErZT0mIA1t1oWcR09&#10;ukX/esDp1UL9+r6vk109vcGwZAQuqMBqcUtebK20XftsuSA/WHrSdvpZmfDuinnfLRmOyY3BibOy&#10;SscyTm9/qlOptjp2Wjv974qdxsw0BBBAAAEEEEAAAQQQQAABBBBAAAEEEEAAAQQQQAABBBBAAAEE&#10;EEAAAQQQQAABBBBAAAEEEEAAAQQQQAABBBBAAAEEEEAAAQQQQAABBBBAAAEEEEAAAQQQOHsC0VBY&#10;6rZ+z/iQ7157pSD3y40ltJV3y+Z7RLvbOW0eKxHsfqXb3v0ADSUZfnn/QXe7+R67VjLYcgyLYDIC&#10;CCCAAAIInFOBvkhCPj20f6/1xtX07if5YyN3xMvVRTleAc94IjFoXMhcccMY082AjQD5mfr7VA6H&#10;APfQ7ua46AsBBBBAAIHjFBiN9xm7X1F5jp4X2t+HfbeD/khS+qLJ3eqp/h2MpWU0Zl43b5DXU5dO&#10;dawsPJiAlxc0yD7kbHEtWIc9EvUwNy913zHbVkN7ve9yx/yg9wamW83W1HY/N9fUdtCG+dL+frpr&#10;2fIHH39bvnb3E/Ldq3fl/ti0LGUGJBmKyVDs/Byr/ezI7UCvv06W19KXJKHy5B2kWAuPm8Ld8e7k&#10;j7qTMeeUcNXSH+fN+a6aBnnIhq0A+Sm9zxrKxRHwtiNeDpTdkovr56u89kxpW+aKep7F3fhe/5ut&#10;bIsj3jutfekv6/m33PSguOO3tBmsvPrsK2zIZIBjLevVgpSDnBvUltC60vh50DpCZErlte9UmtZF&#10;5cyzVj7amWU6OSymo3Se34vts/XZ38nD2+82FW///SIfv/T28QcjKRPTzueX43Z+fxk7OaGAWfUa&#10;XiplD7U07z0QNOf8oRbATDsCjwuLcpAc7Pm6+ZoHaBFAAAEETkfAu07uu+uP5dvrD2W7Xun6ILx9&#10;06o/D3TXl3LEDnO+70+Z4SN2eP5nt/L7x8K8tXVT5vPc51+FNUQAAQQQQAABBBBAAAEEEOimgNvi&#10;WgLrGI5ddHPMXl9WTT8e7kYOdk1Et8fTjf5c9ftH13eW0lbnYnul2OV801DcmPncWdNMx9SwUtF/&#10;T9pqMXE7IulXvw1tNd3fZovtb9qp19U1S52KpY7TuSd0vtCtVZuGYrV4XzcFdamhMnO/qafo1Tea&#10;2mhA4KIIhPpGmla1vmm+BrpppjPQUG3x/vcP263o1x75p/di3a0UtWFZ0YRY6hri81DCl++qnSj9&#10;M6wy8/6JrprrOOL4zheFBs7GtfRzuVWj1VSmeRvQOJP3ue3kNxubZCu+f11q0z5Gl6610xZIBQEE&#10;EEAAAQQQQAABBBBAAAEEEEAAAQQQQAABBBBAAAEEEEAAAZ+AfjWBbyJVBBBAAAEEEEAAAQQQQAAB&#10;BBBAAAEEEEAAAQQQQAABBBBAAAEEEEAAAQQQQAABBBBAAAEEEEAAAQQQQAABBBBAAAEEEEAAAQQQ&#10;QAABBBBAAAEEEEAAAQQQQAABBBBAAAEEEEAAAQQQOH8CNzPj8uWxNyVqhwOtnKWiPjl0LVAsQQic&#10;V4H+cMK4apu1bWPMaQUsFjfkg625QIufSg7J7b6JQLGdgkLLT7XJrqrVL13X2qj0vkAqHDcOsuRU&#10;jTEEIOAXmC9t+Jua6jG1r3Ip3t/UTgMCJoHQ5de0ELewKc76gtbWrjIUz0g8FG03eafdFVcWCusd&#10;Y05i4oP1F8bFhCxbriSGJbT8pCm2fulGUxsN51PAXnqsrZi3X+aM3dxrs5efib25KN53P6/YS0/E&#10;siz5/NAt8bbFQcrfLD6UxYJ52x6kL2I6C9RdR2byy52D1NSr6VEJ2SotyfxDPdYOiYzx/tdRqB2X&#10;QJBjTxWnpi3eCnufw7tbpFeTKiUtJnClxXxWJBZ49pMOtPtHtUU6uXVx63WtjQoCCByvwLNN8/eG&#10;7y8+ku3qIbdLxzv8QL1vlvLyYmvFGPvG6FXxvk9c5BIJdd4Xrnv7Wr7i1jlO5iOhigACCCCAAAII&#10;IIAAAggggAACCCCAAAIIIIAAAggggAACCCCAAAIIIIAAAggggAACCCCAAAIIIIAAAggggAACCCCA&#10;AAIIIIAAAggggAACCCCAAAIIIIAAAkcU8O4J5Xr3k2woIcdpqInU3Lp496zsVKxYUp9cKuh1X811&#10;1Z14izmt1Ur2afV2le1aud2knXZL3XcwvnP/QVX1LcMLsBLBlrPTGf9DAAEEEEAAgQsp4OXW+fLY&#10;PZlIDErcjkgyFJOb6TH5pclPykA0dSFNTmOlJ+ODxsUul7NSc07uXssb1c77ud6Ah+PsbxqfOAIQ&#10;QAABBM6UwEjM/Nm2XlH3KC+sGdfrSmrEGHOSAXf6Jo2L8zJc9Nq4jYO+wAHTSfNrbKl0svuQR3k6&#10;yur+9I/zi8Yukiov2nWVT6hTGYymZSox1ClkZ9p6NS+e0VGKP49gMRqTpb5BeXxpUt65ckvW0v1y&#10;OTV8lEX03Ly2ysn1E5deP9J3xtf6pw68XpbKcdFY3IxyTZu/SzXO0+6x9/13NMBnwOPckvEcQrtl&#10;HKTdOzdQNXz/i6jzHYnd8wMH6ZzYMy3QuO3Px+Li+PJT9ZW2Zba4fibXcb2cN447UypqMW56SJzx&#10;/TyCuxPthccyrD4LguT9Wixv7s526L/Z6rYU6p3P6XmdT6njb9IhV487eq3pXKa1+DJ3YjwUkbH4&#10;gHGMMwVzLh1jJz0SsBLgM3qUPL1yO2POnV6sV2SuaP4Oc9pPvXfs8531Z0caxlpZPy9/pM6YuUlg&#10;W72WHm0vNbV3asjXz26Osk7rxTQEEEDgLAt417I9KyzLV5d/JLOlw31/CAfIzehdg/die7W3qXK+&#10;faSM+XhSb6/QMY9OXWvp3PqsOJffFGdwQtxwTHaOzxzzYukeAQQQQAABBBBAAAEEEEDgYgm46ryY&#10;v1jqmpJeL1atog9RfW8+80Vdl+Cm9HOUVn6jZ1bL8v2m0/WOWUXiPTO+lYr5vNVo1Hy9YuMKeb+P&#10;bVVqdut2Lfak3kf+94IahBVufl9rY+tipTrzvtablUhLaPSK1kYFgYskYMUSYiUz2irXs+fn2pLG&#10;Fas+19//odHpxsk7j92Kfu1RU0APNrgV/Zy7Fe2dz7qjctnqfg3hiRtaN9WZ+1r9uCuOd67Id61m&#10;qL/zNcrHPaYg/RerZdkoma+3m0p3vtbcKahr53z7Ebl4Ym8Ijm+aW6/tTeMBAggggAACCCCAAAII&#10;IIAAAggggAACCCCAAAIIIIAAAggggAACxyUQ4Iq441o0/SKAAAIIIIAAAggggAACCCCAAAIIIIAA&#10;AggggAACCCCAAAIIIIAAAggggAACCCCAAAIIIIAAAggggAACCCCAAAIIIIAAAggggAACCCCAAAII&#10;IIAAAggggAACCCCAAAIIIIAAAggggMBpCYwlBuTnJz4umbA5gevtzIT0RZKnNVSWi0BPCAyEze+B&#10;bK03kzqX6lX59sqHgRzjoYh8fuROoFhTUGjpqRbi9I+JG09rbVR6XyAVMX9OFJ1q768II+w5gbnS&#10;unFME/FBsSzLGEcAAn6B0PRr/iapzwb7LPRmnEoPN83vb5jLm1/D/nm6WS+rz/cn2QVjl9PxIYnY&#10;YQktPdNinURG3L5RrY3K+RWwF59oK+cOjIs07Jc5Yze16bb3+i5sSiIUlc8P3dKmtau44sqfv/iB&#10;FGuVdiG0d0lgrrAmZadm7O1mRj3PXpl/9PLv7v8vXRMJR3Zr/EXgWAWiobCx/0q9xes5ltDmc6sl&#10;rR600nK+qPk7TtD+jxpXX5uX2uJTcYq5na7sft9ns+uIk1s76mKYHwEEDiAwu7VijK46dfnr+Q+M&#10;cb0a8N7qR8ahed/E741cM8ad9wDvu1SnUrOaU8C5NY6TdTJjGgIIIIAAAggggAACCCCAAAIIIIAA&#10;AggggAACCCCAAAIIIIAAAggggAACCCCAAAIIIIAAAggggAACCCCAAAIIIIAAAggggAACCCCAAAII&#10;IIAAAggggAACCBxOwLVD2oy262p1r2K6L6gVS2nzuGXDvfXLBRF1X7zGYqn72ppKSd2ftO6bzz9P&#10;MhwV+9X9p93tLX2yuje6xb0zdRNqCCCAAAIIINBSYFzl4PrS2JvyG1c+L78+/Vn53MhtSYZjLWNp&#10;PB6B8fiA2NI5r4i3b7hczh7PAFr0ulFR+7GGMpLoM0QwGQEEEEAAgbMl0K9yjZruq+19JpcC5Ju7&#10;kvLlTThlisvJYUmqHDqdykRiSGIqByPlbAh4z6kVYB9yvrRxJlboUX5Baobjod6KvN5/WR0Tbb6/&#10;vX8l7w1M+5ta1u/n5lq2B2n08p+tVfLG0OmUOZebsZMeC4ioY+3e90jTdqXVsCcTgzIQ1Y+zt4rT&#10;2irqOPzqrNbkjgfLCabN1KFyR+WcNpWy2v6/KKyawo48fatqOO+gluB9ZlEunsCV1MjeSrtqW5iP&#10;6TmkMqWiZKvbkq8dLk/VXuen8GC93Hl7GlV5TKK+3H5ueki9GS6J6zs+YS092cnf6uVxNZWF0qYp&#10;xDg9yGdtOhyXPteS8P/3zyX0F78r9oNvirWhcmg2nqtU5/Xc0ava8uzFx3v1q8n953+v0fdgpbwl&#10;27Wyr/VsVldKvnOfLVZjNM6xKW+7EDPkBvLoHubMOVtbEJ9o0wdbc1KoH+31G2Tf7ERX6pwt7P38&#10;nDgq3+pBylGf04Msi1gEEEAAAbOA933zr9Y+kO9nP5KqWzfP0CLisjqG+JWJT8lwNN1iqt70LL+s&#10;N/Ra7Y2fFPf1L4o7/Ybs5Cnvf5XDutfG2SvjsW1xlFn9c78u9S//Q6n92j8R98pbvTI6xoEAAggg&#10;gAACCCCAAAIIIHBOBNwW1y5Z6lxhrxerqp/jcM/JtfhOSj/nahd65zoky3eO2Y2r41WvfmfZC6+X&#10;1UqA851R829MG9dl93ekjW3eY0cdtzGWE3ofuep6qqZyQr9xdes1qc491BYfufLGzvUDWiMVBC6Y&#10;QEhdW9NYnM0eP3bfONiAj+vZVXHUv8YSvfHxxurOY7dy9q6p8o/ZiurXizWt5BlriFx9Uxuxk10R&#10;7/k8qVLfXGlalN3fW78BaBqgapjLm4361f0wUobXS0it68A/+h+k/Pf+E/nzOx+Xv71yW9ZT+9dj&#10;1f37GOqzloIAAggggAACCCCAAAIIIIAAAggggAACCCCAAAIIIIAAAggggMBxCwS4Iu64h0D/CCCA&#10;AAIIIIAAAggggAACCCCAAAIIIIAAAggggAACCCCAAAIIIIAAAggggAACCCCAAAIIIIAAAggggAAC&#10;CCCAAAIIIIAAAggggAACCCCAAAIIIIAAAggggAACCCCAAAIIIIAAAgggcBoCmUhCfn7iEzIW72+7&#10;+EQoKm8NXG07nQkIXBSB/nDCuKrZ2rYx5jQCvrv6UEr1aqBFvz16V+KhSKDYTkFWKS/2lp7gu37p&#10;eqdZmNajAqlwzDiyklMxxhCAQKOAt01aq+Qbm1o+nooPtmynEQGTgJ0ZFksllm8s9dkHjdWOj6fS&#10;wx2nexPn86vGmOMMeLgxJ3XXMS7ievKSSK0q9tpzLbZ+6YZWp3KOBdR+mZVd0lbQGbup18f1ujfR&#10;Xny8E3Mp1i9v9l3W4ttVtmtl+fqLH4rruu1Czmz78/yK/NXSffnq/A/k28sfyFJx89TW5Ulefz5b&#10;DaQ/kpThWEZkU8UWt/SQyTt6nRoCxygQscPG3itOrSnGisS1NrdS0upBK63m8/cdtK/jiCv98C8k&#10;///+tmz97/9UNn/3v5TS3/1J02Kc7EpTGw0IIHA8AlW1PVoorAfq/MHqjKz5P2MDzXm6QTWnLg9W&#10;9e8GrUZ0bWBc0lHzQ0NZAQAAQABJREFU8dBW856ntkgo1HF1XLtFCrgax8k6ojERAQQQQAABBBBA&#10;AAEEEEAAAQQQQAABBBBAAAEEEEAAAQQQQAABBBBAAAEEEEAAAQQQQAABBBBAAAEEEEAAAQQQQAAB&#10;BBBAAAEEEEAAAQQQQAABBBBAAAEEDiXw3uufkz9687Pyh299Xn7/Y2/LO5eb7ydaqne+D5IVS2rL&#10;dsud763vbue0eK9iJfua2vwN3j1KTSXZcN9Bt6gvx0qqe2pSEEAAAQQQQAABBM6EQNgOyaUO+c92&#10;V2K+uLH78Fj/FtU+cdnpnKfJFksGYqljHQedI4AAAgggcNIClmXJqJen5IhlIJKSPpXjtJeKrdbt&#10;rcHO+VTvDUz30pAZi0EgGgrLeGLAECUytx0sd4Cxo2MM8HKuPMotGpcQV3mBb6THjHFewGA0LVOJ&#10;IWPsejUvS6WsMa5VwELZnHspsrOvb36eWvXf621JlZ/zS+P3JGJ1zkfgX4/X+4Pl8Wqcz1p6qr6B&#10;6Pm83InbjSFHfjyVHBYv97SpPMwtmEKOPD1b7XzewVtAn8qtRbl4AiNqP6UxV3Iuru9vZEovXzuz&#10;22tnDme9rJ/n8q9AplT0N4mkX27nHV/+QGtlZifv5GTCnMd1qZwVJ0Auy+aF77cslMyfB1NqLDvb&#10;MrUse2NBQg++KeG/+F2xfPlv3PFb+x2rR5Z3/i/7Mq+197kWslrkeNHmEHm+fbr5QX3DOVQ1Xy2J&#10;d3yqU7HUxJ0cg52CLsA07zVxMz1uXNNV9R7bqBSMcacVUKiV5MHW3JEXv2bYlhx5ARe4g3WVP3u+&#10;fPDj0/m6+bqHC8zKqiOAAAInJuDt897PzcnXVt6T1Urnfe92g/K+M//EyGvy46OvSSIclesBjtF4&#10;y8pVW+zLt1vISbdfvSfy1pdF3v5NkZ//j0Tu/thJj+DsL08dd6YggAACCCCAAAIIIIAAAggg0E0B&#10;Nxxp6s4ynDdqmuE0Gny/A3TV8ZPzUNyUfs7VLhz8XMFxOVgl/dyX20PXtXvnOoOcIxmNHuxaxZC0&#10;Pl9cD3AeWeq143oqtH7dmu83COraKSvI+LReDlepzT8WqernpqJX3zxcZ8yFwDkSCA2MamtTz65o&#10;9fNQqc6837QaEXUOoOl+AJUePmfRtAYvG1zfmK1ovE3k2WyOXnmjaeDVmfea2o6rwXl1XVZj/6G+&#10;kcZqTz6ez5mvD5zKBFsP73PaW+fF/iF5OHZZSpH9/VjH9xnuntD+RE+iMygEEEAAAQQQQAABBBBA&#10;AAEEEEAAAQQQQAABBBBAAAEEEEAAgRMTaH2l3IktngUhgAACCCCAAAIIIIAAAggggAACCCCAAAII&#10;IIAAAggggAACCCCAAAIIIIAAAggggAACCCCAAAIIIIAAAggggAACCCCAAAIIIIAAAggggAACCCCA&#10;AAIIIIAAAggggAACCCCAAAIIIIDAaQpEQ2H50tg9uZOZbBpGKhyTnxp7U7wYCgIXXaA/nDASFJyK&#10;VJ26Me4kAx5tLcjc9nqgRb7WNyUTicFAsaag0PIzsXxB9Us3fC1Uz4JAKmJO9F2sV8/CqjDGHhKY&#10;L20YRxO2QnIp1meMIwCBdgKhy69pk5zlGXHL21pbu8pkerjdpL329XJeirXyXv0kH7iuKw/WnxsX&#10;ORhJyUAkKaHVGbF8+yj1sZvG+QkIKFDMif3sBxL+6/9LQvf/KuBMJxdmLz1p2i9zfM+/2zcqbkLf&#10;5obUfLvltfSkjMf6d6sd/84X1uR7y487xpylid777d8sPZBvLj+QF4VVWSltybP8snxt4Ufyw/WP&#10;TnxVirWKLATYv7+RGX85toVHzWOcuN3cRgsCxyQQ5JhSpV5rXno0prdVSno9aK3VfFHzd5yg3R81&#10;ztla2e9CjTUXDou737LzqJ5tiPFNo4oAAt0VmM+ti6M++4MUL+pbs+8HCe2pmEfrc1IOcBznrdHr&#10;PTXu0xpM1DafG3HDUW14bo3jZBoIFQQQQAABBBBAAAEEEEAAAQQQQAABBBBAAAEEEEAAAQQQQAAB&#10;BBBAAAEEEEAAAQQQQAABBBBAAAEEEEAAAQQQQAABBBBAAAEEEEAAAQQQQAABBBBAAAEEEOiKgJMZ&#10;ls1kWnLxpGzH4lJV96/zl5LpPlOxpD5LtSSu4+htDTV3e6uh9vKhlcg0tfkbCqpfU0mqXBi7xXXV&#10;GBpyYgRZxu68/EUAAQQQQAABBBA4fYHJAPmO5osb4t33/bjLRqVgXMRANCW2ZRvjCEAAAQQQQOCs&#10;CYx2Id/XldRIT672jfSYyrc60XJsnx66IcMx8zGrljPTeGoCQV5rCyrXXd07dtjD5XFuUaquOX/p&#10;6ypPaOgA+6D3BqYDrfX93FygOH+Qt39uKlPJYbXf7M9Iaprr7Ez3vhd8cewNldsr2DoOqvixxMDB&#10;V3BBz+W1k99gJNjzG3Rh3vN0azdfVYeZ1it5WSvnOkQcfdJW1ZwnsF/l1aNcPAFLvU6nk/v7Gd75&#10;rsbSVy7uVGeLwfIvN8572o9NxyIyLfJnuumhnWG747e04Xv5Jq2Vj2Qs3m/cPtXUZ+Rq5fDv6WK9&#10;IhtV83GUqcSQ2Iv7OQ29AXvbMnf4sjZ2Z7w5N6a9+HIbGLZDMhXg+NGMyhN41stKKWtchSG17+qZ&#10;UERupccDfRI/yi30LNc768+6ss+ar5UC5ZXqWYgeHZh3TPrd/OyhRlc4pXzFhxosMyGAAALnVGBV&#10;fYf92sp78kAd/3CbMr0GW+nban/jlyY+KVPJl/vg3lxX1DGPIMdpnhaWgy2EKAQQQAABBBBAAAEE&#10;EEAAAQQQQMATaHH+x6pVe97GqlW0MbqR/d/8aRPOWMVJD2ojtirqegbTby+1OY6vYpX187RuPHV8&#10;CztgzysBzkGnQzFJhKIH6rndNUh123xNv+t7jR5owQcJ9r1fLXVe/KRK5fl9fVHqOrPw5bt6GzUE&#10;LqBAaOCSttZObr3jb+K14DNSqT5/XxuprT6/QkPqWopoXGt3K+bf7Wsz9EDFLetjtqKJHhhV94bg&#10;PU/e89VYKjO+7XnjxC4/rmdXtB7t1IBYkZP77NIWfoDKXM58fdiUuqdG0BJusy/RtI/h+5wP2j9x&#10;CCCAAAIIIIAAAggggAACCCCAAAIIIIAAAggggAACCCCAAAIIHETAfEXcQXojFgEEEEAAAQQQQAAB&#10;BBBAAAEEEEAAAQQQQAABBBBAAAEEEEAAAQQQQAABBBBAAAEEEEAAAQQQQAABBBBAAAEEEEAAAQQQ&#10;QAABBBBAAAEEEEAAAQQQQAABBBBAAAEEEEAAAQQQQAABBM6cgJfQ+9PDN+Qrk5+STwxekzf7p+UL&#10;o3fll6c+LYPR3klofuZgGfC5EghbIUnZMeM6ZetFY8xJBWQrBfn++tNAixtQ7/WPD10LFBskKLSs&#10;L9dVyaKdgYkgsxLTYwLJsJ68vNXwSk61VTNtCLQVmCutt522O2EiPiC2xa3Udz34e3CB0PTr+kyu&#10;K/W5h3pbm1pfNCnpSKLN1P3mufzafuUEH80X1iVb2TYu8XpydCfG9n8u2yFxhq8Y5yfALBD6/h9J&#10;9E//Jwn/4E/EXngk9twD80wnHGEvPtGW6O2XuYPN+2XO2E0tzlp9LlJ7+Rlvqe+Mnxu6JYlQVItp&#10;V3ln5YnM5lbbTT5T7e9vvpCZwkrLMb+3+Vze21BOJ1ie5pfENSzPUtOvpy+9jJr3bfcywyLpQUMP&#10;TEagewJRO2zsrNLi+4QV0b+HuNWSsZ9WAa3ms6J6363mO6k2Z1Pfvsyo3d9CVD/24GT1mJMaG8tB&#10;4CIKzOaWD7Taz7eWxft3lsq7K8+Mw+2PpWQ68/K7hDH4nAdEQubPMdcX477ahz7nNKweAggggAAC&#10;CCCAAAIIIIAAAggggAACCCCAAAIIIIAAAggggAACCCCAAAIIIIAAAggggAACCCCAAAIIIIAAAggg&#10;gAACCCCAAAIIIIAAAggggAACCCCAAAIInLBAPMB9QUv1SsdRWbFk8/QO97l1i7mmeCuZaWrzN2zX&#10;yv6mpnqq4b6DsR//TUn+1n8niX/nv5b4b/znEv2xX2+KpwEBBBBAAAEEEECgdwUm4+Z7n3u5bTZU&#10;LqXjLhuVvHERgxFyshmRCEAAAQQQOJMCI/G+I4/7SmrkyH0cVwefHr4pPzP+ltzOTMjl5LC83je1&#10;k3/1Tt/kcS2Sfo9RYEo9h16OnU6l5jqyWNrsFHKq06pOXR7mF4xjiNkRuZkeM8Y1BgxG0zKVGGps&#10;avl4vZqXpVK25bR2jTU17qWyeZ5p9Ryd9zKeGJAfG7kdaDVf778cKE4LUnnzrMXHWpOM3RBROeS6&#10;XW6mx8U2vqtEHubMr9mjjC1Ibr1+lSOQcjEFphv2M7Ziep7IRLUi4XpNNqoFCXKeqVcE87WSVJ1a&#10;x+EMlPTcW24oIpJ4eb7NHb0mrm+b4G03vLxfIzHzObmFI3xOLpQ2Oo7bmxhT4xiOpMVa8uVCbLUt&#10;Sw2Km9Y/O6yGHIpXXuXV7LTQTfX8b1XNOTo79XHa01ZKW8YhjHZhv924kDMSkAhHZTpp/g7i5ZIs&#10;13svd/bC9rrMFs35mUMqN3OQPKBr5ebz82fkqezZYT4vrclm7XDblbo4UjRcg9GzK87AEEAAgS4J&#10;2Cq3tZVVuRpPODdfRe1jf2/zmXxj7YHk1D73YcpAJCk/O/aWfGrohkR8+9wRtZ97OaHvu7ZaxkeF&#10;ZXHUd3sKAggggAACCCCAAAIIIIAAAgggEEhAHXNw1T+t9OD5DX18NbHUdSRaUedvzkNx1PlLf7Fz&#10;a/6mU6lbZf16dzeWPpVxtFroSsV8vmokevDrFL3zZa1K3XfsrlWMqGsJTqJE73xGMr/6H0v6l/6R&#10;pH/+35fkT/39k1jszjKqM/e1ZYUnbojtu65CC6CCwAURCPWP6muqPrOcHtmW6wM7XM2tlqU2r1+T&#10;E7n65k5nVlS/tsqtFA+3kFOcyz9mKxo/xdEcz6Ij114+X7u91+Yfi/e8nkSpb65oi7EHfO8XbWpv&#10;VEq1iqwWzddWTabN1xLtrlHbfQzfvodruMZvtz/+IoAAAggggAACCCCAAAIIIIAAAggggAACCCCA&#10;AAIIIIAAAgggcBSB1lfKHaVH5kUAAQQQQAABBBBAAAEEEEAAAQQQQAABBBBAAAEEEEAAAQQQQAAB&#10;BBBAAAEEEEAAAQQQQAABBBBAAAEEEEAAAQQQQAABBBBAAAEEEEAAAQQQQAABBBBAAAEEEEAAAQQQ&#10;QAABBBBAAIEzKdAfTcrr/ZflY4NX5WpqVNol4TyTK8egEeiCwEBYT+LcqstsbbtV84m3Oa4j31y8&#10;L3X111S89/qPj77W1fe8kx4SJzmwt+japesilrVX58HZEUhHYsbBFp2qMYYABHYFKip590o5t1tt&#10;+3cqPth2GhMQCCJgj10T8W3D6rMfBJl1J2YqPWyMnc+vGWOOI+D++nNjtxErJJfjQztxoaWnWrwz&#10;ckUkHNHaqBxOwPW9Tqz8ukh+43CdHcdcTl3slY+0np2xmy33y5xx1d5QLN+8UTssbw/dFjvgPt3X&#10;Z38o+Wqpocez9zBXLcq7mzMdB/7DjY/k4dZ8x5huTnyaWzJ2N5kckkQ4KlIpiqzN6vGTd/Q6NQS6&#10;KOC2+P4ZDYWNS6jW680x0bjeVjnk9qTVfGHzdxx94cdTc8rb4qp/jWUrnpSc+tdYnOxqY5XHCCBw&#10;jAIvtlYO3Pu3Zt8X13UPPN9pzLBc2JTl7U3jou+NXlOH8TiO50FF1D6wqbhhX0ytYpqF6QgggAAC&#10;CCCAAAIIIIAAAggggAACCCCAAAIIIIAAAggggAACCCCAAAIIIIAAAggggAACCCCAAAIIIIAAAggg&#10;gAACCCCAAAIIIIAAAggggAACCCCAAAIIIIDAgQUSAe4nW6p3vl+45bvfnTcIt6TfF69xYO72VmNV&#10;RN1j0Iqa79dfCHBP0mSLewNasaTYA2NiD47ry6WGAAIIIIAAAggg0NMC3r7dQCRlHONcSd3L/5jL&#10;RqVgXMJA1DxWYycEIIAAAggg0IMCw7GM2HL4e4x7n5GZiPnYz2mu+qV4v3xm+KZ88dLr8omh6+Ll&#10;X6WcTYF4KCLe82kqs9unkyPMNC5v+pP8ong5+Uzltb5JCdshU1jT9HsD001trRru5+ZaNbdtWypn&#10;xZHOORa8bcmEyoF0Ecr1zJh8bOBqx1VNh+NyReV4PnBReR+cn/otcd76aXFV3jhX1d2JWwfuJsgM&#10;3nvqSmrEGPq8sCprAfJIGjtqE5Cttj/nsDtLX4Rt967FRfvrbfdjr/KA+HM0eRaZksq5pspc8fiP&#10;H+wsqAv/2wzwmh+q+PKYpBvytKrzf+6ovg2yFx/vjGwy0RDXZqwLJXMemjazynyAeb0x2BvzYnn5&#10;8BrKTi7EhvruQ2dc38ZZXg69V/OOq+ffy4VoKjNqO3WWy0opqw1/sJCTZFnlX2vIbzQaYB9I6+Sc&#10;V25nJoxr6O27PMmbczgaO+pigKOe079defl+NXX7et+UTCT287y3i1+rmHM9t5uX9maBqsrH+qBw&#10;tDyjhXq5uWNaEEAAgQskEPm7P5TYX/6uxP7on0nsz/5nCT39/rGv/WxxTb66/K58tH3wvJLe4EKW&#10;rb7nX5GfG/+4eMdL25Ub6UvtJu21e9fiLZZ6KE/53sh4gAACCCCAAAIIIIAAAggggAACvSrg+n7/&#10;Z9V95wp7bOBWrXl8biTWY6M83HDcVPP5VqvQG8d6rJJ+vbsb651r21cqvt+TtuAfjbY/7tYifKep&#10;3XWNddtuN8t+u+E3s/uBR3sUygxJ5PJdiV67J9Gbn5TYrU8ercOAc9c3l8XJ6sdDI1ffDDg3YQic&#10;b4HQQPOx/Pqm/n45ywLV2Q9F1HntxhK5+sZO1YrGG5vFrahrT85Y8Y85yP0JztgqSuSKb3utns+d&#10;5/UEVsT/2RHqb36/nMAwDrSIhbz5mvCMuo9Fn7rfRNASanN9tmPrv6mwAly3FnSZxCGAAAIIIIAA&#10;AggggAACCCCAAAIIIIAAAggggAACCCCAAAIIINBOIMAVce1mpR0BBBBAAAEEEEAAAQQQQAABBBBA&#10;AAEEEEAAAQQQQAABBBBAAAEEEEAAAQQQQAABBBBAAAEEEEAAAQQQQAABBBBAAAEEEEAAAQQQQAAB&#10;BBBAAAEEEEAAAQQQQAABBBBAAAEEEEAAAQQQQACBiyPQHzYnsd2sFU8cxM4ui725qC33fn5e1st5&#10;ra1d5VNDN6Q/al63dvO3aq++9kUp/vR/KNtf+g+k/MaXpTb9Vqsw2s6AQEIlWo5XytK/nZdLWxty&#10;eWNFLNfRRl50KlqdCgKdBBZLm+Kq/zoVWywZi/V3CmEaAkYBSyWUD03e1uLqsx+K69uGaQENlan0&#10;cEOt9cO5wlrrCcfYWqiWZGZr2biEq4kRCVnq3aRi7VJOi69fuqHVqRxewB2/2TSzvfS4qe20GqzV&#10;F2LV9M9pp8WYvfE5I1fFVe+bxmIvPWmsylA0LT82/rrW1q5Srlflz5//QJyA77l2/Zxm+3dXHqnx&#10;d/7M8sb3t6uPZSa/cuxDXS1tyVZ127icm5nxlzEL6vnzj39C3y4aOyMAgQ4C1Xf+tZT/7H+V0u//&#10;Myn+3n8j1b/6P5uio3akqc3fUHGq/iaxonGtza2UtHrQStN8obBYYfOYgvZ/lDhns3m7kYslJBfX&#10;v5/XNpeOshjmRQCBgALFWllWi1sBo/fD1tQ8D9ae7zf08KN3V54ZR+d9h3h9+Iox7qIERNXnhqm4&#10;6thZY3HVfjAFAQQQQAABBBBAAAEEEEAAAQQQQAABBBBAAAEEEEAAAQQQQAABBBBAAAEEEEAAAQQQ&#10;QAABBBBAAAEEEEAAAQQQQAABBBBAAAEEEEAAAQQQQAABBBBAAAEEEOi2QDwUNXZZrOv3IfXPYLW4&#10;H71bbn+vS7eo39fWSmT8Xbasb6t7e5lKMhIzhTAdAQQQQAABBBBA4AwJTCYGjaOdL24YY44asFEt&#10;GLsYjKaMMQQggAACCCBwFgW8+4wPxtKHHvqV5Mih52VGBNoK1NS92+cfinzvj9S/P9bCplPm15y3&#10;D1nvwfxHNacuH+bmtfVpVYmqe9nfyky0mmRsG1S5oqYSQ8a49WpelkpZY9xuwHzJvF8+Fh+QiC+X&#10;1e785/HvvcEr6nl6lfPJt4JeTsXPj9wW27J8UwJW+0fFvfsFcb70W+L86j8R9/IbAWc8eNidzKRx&#10;Ji+H5LdXP5SqUzPGHjTAy1lWMfQbVp9VyQDnOw66bOLPhoD3PppKvswPmYsnmgadKb/MBz1bXG+a&#10;1qsNmwGOQ/S9Wq/ddXDT+rbdHb+1O2nnr+Wdn1N5qifj5mMthXpZcofIo11Vn2PLZXOenkn1OWQt&#10;6rkMvax+rfI3eoN3J/bzOrpq++kOT4mUXx6rsdX7fzrx8vnfWdE2/5vZbs7r1Sa055o9182Kfmzq&#10;px6/K7/xo+/I3//eX8lX3vsbubkyL6Pxvp4b+2kOaCSWkSDH6x7nFwPllTypdfHGkw2QVzIVislr&#10;fVMyHDWfa18t6+fnT2pdzutyHm0vStmwb2Ja97zazlIQQACBCytQLYv1al/O+0ZslfLqf8enkauV&#10;5FtrH8p3N56o7ffhcgGOxfvlFyc+Ia/3XTZ+jx+N9UkqHJNQvS4D23m5sr4sb85/JOnSy+8lu2v6&#10;LG/OI78by18EEEAAAQQQQAABBBBAAAEEEEDA9Z0Pt7zrZnq5tPgNoKuOmZyH4sYz4qpzlI3FLpiv&#10;mWmMP5bHtYpY6vqKxuLGe+Pa9rw6RlcKcGxuNMB5r8b18x571za2KvU27Y2xbq+/jxoHe4jH1Zn7&#10;TXNFrx7f9UVNC6MBgR4WCPU1X2PqqGtqzkupPn+gr0ooIuHJl9cRWdG4Ns2t6OcvtIk9WvGP2b9O&#10;PTrsAw0rMqWeL/W8NZZW2/XG6d147NZr4uT1/Rp7YLQbXR9rH3O5NWP/U5nm932nmdrvY4S02bzX&#10;o6uu7aIggAACCCCAAAIIIIAAAggggAACCCCAAAIIIIAAAggggAACCCBwnALh4+ycvhFAAAEEEEAA&#10;AQQQQAABBBBAAAEEEEAAAQQQQAABBBBAAAEEEEAAAQQQQAABBBBAAAEEEEAAAQQQQAABBBBAAAEE&#10;EEAAAQQQQAABBBBAAAEEEEAAAQQQQAABBBBAAAEEEEAAAQQQQAABBBA4LwID4YRxVbK1bWNMNwJC&#10;qzMSnv9QQstPxS4XpDZyVUqf/82drpcrW/KkGCyx9lRySG73TXRjSC37cNNDUlP/KGdXIDL/SP6t&#10;H35bW4H/+xNfkFIkttdWdeviuK7YlrXXxgMErK0VcaNquxlPaxhzJT3ZuTbxVWU8PiBhW0/63SqO&#10;NgRMAqHp16Q+895+WHlbnJUXErp0db+tzaPJ1HCbKfvNOZWMPlfZlkw0ud94zI8+3JgVV/1nKteS&#10;ozshoaWnTaH1sRtNbTQcTsDtGxU30SdWcWuvA3vxiTg3P7tXP80H9tITbfGu+qx2Rq9rbXuVcEQc&#10;tU/p7V/uFm9d/OWeilncXpen2UX/pKb6cnFTvrv4obw98XrTtF5veJpbkqXSZuBhfnv5A4naYZlI&#10;Dgae56CBT9SYTCWmxuDt4++UhYd6eDgqMnpFb6OGwBEEnPUFcRb2txNuMdfUWyTAPl2lXmuaTyJx&#10;va1a0utBa/75/P0G7ecY4pzsSlOvuXhStuIJKURj6m9ScrGEDI1dl4GmSBoQQKDbArNbq4fu8rvz&#10;H8jtoSmJqM/hXi2lWkUers8ah3dn6LLEvX0Gyo5AkOfUCenHL9xqFT0EEEAAAQQQQAABBBBAAAEE&#10;EEAAAQQQQAABBBBAAAEEEEAAAQQQQAABBBBAAAEEEEAAAQQQQAABBBBAAAEEEEAAAQQQQAABBBBA&#10;AAEEEEAAAQQQQAABBBBAoOsC8ZD5HlGleqXzctV97vzFVffsbVfcbf0+g1ayr12o1r5dLWv1VpVU&#10;2HffwVZBtCGAAAIIIIAAAgicGYGpxKDc3+p8/9NsdVvytZKkj2lfsFyvStGwT2yJJf2R5v3iMwPN&#10;QBFAAAEEEDAIjMb6ZK2sH9MxzLI3+UpqZO8xDxDoisCH3xF59+tiOfWd7lzvPvif+AWRV/d3n06O&#10;yN+t7ec9abVML0ficikrE2p/s5fK08KylJ0W+VZ8g7ybmVR5DPT72ftCOlbvDUzLXHG9Y4w38X5u&#10;Tsbi/cY4V+WbXFSeprKX/8gU2AvT1TrJxrzYi4/FWngszuXXxb37hQOP7HMjt3e+K9zPzu59rxhR&#10;29RPDl2X0XiwY+PGhUaP97j4UCwtw9GMrFU6fw4UamX5W/Xe+8LoXeOQDxLgfeczlT71fcwi56mJ&#10;6VxP9/Y3nuaXVH6muNTVayHkvYdflb7Sy9fQqnoNe+e8gpwb2533tP5uVgrGRcd959u8PM+NxRm/&#10;JaEffrWxaWebllHbMu8YincspVNZULn2Mmlzvu3GPpbKm8Z8mCHLlrFY/85YGud1B8abctTuTneH&#10;p8W5+jFxLl0X18uX6eWzbSje8/+k0DkXn7eNWlX7syOxTMOcZ+PhamlLyzIaUvtAycrL86Zh15HB&#10;YkHUVlCS4f180GdjzY5/lLfTE/I36487Lsg77je7vSa98L3F20a9bzgWursy3r6El595OMBrer2c&#10;F29/jc/KXb3D/y3Uy/Jke/nwHbyas1DvvA0+8gLoAAEEEOhhAauw0TQ6N6XvyzYFHKKhqo6vPMjN&#10;y2O1nxgkZ3urRXj5pD87eksux4KPz/u8vR3OyJvf+VOtS++7Sl7llN0t88UN8c5BxkKR3abe/+t9&#10;z/KOx4V6N7dm7yMyQgQQQAABBBBAAAEEEEAAAQQOJ+CG9WMIluG65sMtpXtzWS1+A7hzfU/3FnF6&#10;PanjP965WSu3ujcGu8Uxr72JJ/WgmG9akhtLNbWdRsOK4XoTb0z94YR4x+MOWmx1/rlVqdut27VY&#10;dXzuPJfK8/e11bMzQxIaVOflKQggIFYkKnZqQJzC5p5GPbuy9/isP6g+v6+tQmTqtljedbaqWL5r&#10;Dd3K2Tt37R+zFds//6Kt+BmueM+X97w1PpcV9bwe9ye7k1X7Nw3X3XmEof7Rnpeca9gvazfYyfRw&#10;u0kt20Nt9iXqttUcX1fXfR/hmu7mDmlBAAEEEEAAAQQQQAABBBBAAAEEEEAAAQQQQAABBBBAAAEE&#10;EEBAFzj41XX6/NQQQAABBBBAAAEEEEAAAQQQQAABBBBAAAEEEEAAAQQQQAABBBBAAAEEEEAAAQQQ&#10;QAABBBBAAAEEEEAAAQQQQAABBBBAAAEEEEAAAQQQQAABBBBAAAEEEEAAAQQQQAABBBBAAAEEEEAA&#10;AQQQuBACfWFzwuNtpyL3C/PyenJCLKtFwtouSYUXHknkxbt7vYXWZ0VqVamoJLnvbM3stXd6EA9F&#10;5PMjdzqFMA0BkWiySSFaq0kpEtPai+q1nwrpbVoAlQsnEPnbPxA7vy6u2ta4qUGpX/uElK9+TBZL&#10;m0aLqfigMYYABIIIhC6/1hRWn/1AQpeuNrX7G5JqOzcYS8tGOe+fpNXn8mvy2lDztlIL6lLFcV35&#10;YP2FsbfRaEYy4fhOXGj5qRbvpIfETQ5obVSOJuCM35TQs3f2OrFWn6v9sopIOLrXdloP7CX9+XeH&#10;LqvP9pevjVZj2lmXhteMVcqJlV0Wt/+SFv7FyXuyVsxJtlLQ2ltV3lubkfHkoFzvH281uSfbyvWq&#10;fH9NtzMN1BFXvrH0vvzsxMdkJN5nCj/w9LrjyExh2TjftfSY2Jb9Mq7k236p16rYIWMfBCAQVMBK&#10;ZrRQd3tLq3uVaMicGqfi1Jrms3zbKrdSaooJ0uCfz99vkD6OK2Z7bU7rumbbUozG5MOx6Z1/uxP7&#10;1Heym2of4DiPMewui78IXGSBF7mVQ69+oVqSdxYfy+cmm79/HLrTLs/4wdpzqbuOsdd7o9eMMRcp&#10;IMjnmGP7PuvUviQFAQQQQAABBBBAAAEEEEAAAQQQQAABBBBAAAEEEEAAAQQQQAABBBBAAAEEEEAA&#10;AQQQQAABBBBAAAEEEEAAAQQQQAABBBBAAAEEEEAAAQQQQAABBBBAAAEEEOi2gHdfeVMpGe6DZMVa&#10;3Ee3vN22W7eo32fQSuj3IWw3Y6Fmvoegd/9fCgIIIIAAAggggMD5ERiMpiURikqxru7T36H89doj&#10;+fKlNyW0ez/1DrEHnbRRNd87vz+SOJZlH3SsxCOAAAIIIHBcAqMqZ8oHW3ouhCDLGoymJKM+JykI&#10;dFUg2S+WU9/r0lI5ndxVlWdz7MZOW0Lld7oU75flUnYvptWD2eKaTCR6J6+dd9//IO+ziBWS230T&#10;rVYpcJu3nz2VGJK54nrHedareVlSjmPKs1NZreSk4jbnifHPM5Uc8jf1bD30jf9DrLX9vG62ypVT&#10;v/uFQ433bv+UeP9K6nuN950l4s9FcKheT3amO+o1953VnHGhz7dXZTw/IDdUvqtulWyl/fmG3WX0&#10;R1qcp9idyN8LITCWGBBv+1iVuuRjCekv7b9uMg2P54obcrOLr8/jwt2o7o+/1TJiVbU98Z2/c1Uu&#10;Sa2kBsTNDIuVW9trtlQeHFHbskmV1/VhfmGvvdWDBZUf9k76YJ838wFyyo7F+iXsnUfMLmmLdcdv&#10;aXWtonLk1T/9K1pTY2VE5dhMquNH24bjR88LKzISC3ZesrH/0368UtLPraZLRfFnNg/1jZ72MHty&#10;+VdSI/LDzRkpO53z/jxS7wcv9rTLu9kXUnP393PbjcfbN7ucHN6Z3Kc+A8Nq/6LWIYdUVfW5VSsK&#10;n5ftRIO3v5+fEy+/6FFLvlY+ahfMjwACCJxZAauw0TR2J9294zOuytH6bHtF3s/NSquctk0Lb9Nw&#10;JTEiH+uflsF0v1Qqnc9T+ruYHroqXh7ZsMoZvVv6Gr6XeG3e58mM2j+90ze5G9Kbf9/5M5FVdXzE&#10;y2Xt/bt6T+Rzf683x9pro/Ke/7I6z+zlX45yjLzXnh7GgwACCCCAAAIIIIAAAgicOQHf7/+sWudz&#10;H6e9ft61PE3lHP3mz0kNip1b3VvFVse89iae1IOyOnbjK2487Ws5nepKRT/f2WoUo9G+Vs3GtlDT&#10;mdOXs9TV8Tlj6fH3kXH8HQLcallq80+0iMjVN7U6FQQuuoA9cEmcwuYeQ31zZe/xWX5QW50Vt6Bf&#10;Oxu5+sbeKlm+49Vu2fy7/b2Ze+WBb/ttReO9MrKujsPbblef39/r03tevec3PHJ5r63bD+rZ5vdB&#10;qL+3r0mqqGvoVrb338vtTKYyB7suyFL7GGNbGxJTrzdLnX+01b98LC5Oi98tuvWaWOdoX7edIe0I&#10;IIAAAggggAACCCCAAAIIIIAAAggggAACCCCAAAIIIIAAAqcnEOCKuNMbHEtGAAEEEEAAAQQQQAAB&#10;BBBAAAEEEEAAAQQQQAABBBBAAAEEEEAAAQQQQAABBBBAAAEEEEAAAQQQQAABBBBAAAEEEEAAAQQQ&#10;QAABBBBAAAEEEEAAAQQQQAABBBBAAAEEEEAAAQQQQAABBBBAoFcEwlZI0qGYcThPSyvy11tPpeLU&#10;jLGHDahduqHNajl1Ca3NyDtbM1Jyqtq0dpW3R+9KPBRpN5l2BF4KxBJNEl5yZn8pBnzd+eejfk4F&#10;XEeswssE4ZZKFm5vLYtUS7JYzoojbseV9pKAT8QHOsYwEYGgAlYiI/bwlBZef/GBVu9UmUoPd5q8&#10;M20+v2aM6VbATG5ZCrWysbvryUt7MbWbn5PalY+JE0/vtNXHbu5N40F3BJzxW1pH3n6ZtfKR1nZa&#10;lepP/rtS/fSvSv3yG+JG4uIYnv9W0+2lJ03Dj4bC8rNXPiEhK1jKi2/MvSvZcqGpn15t+P76Uykf&#10;Yt+mrj7//mLxPclWur+uL7ZXpapeW6ZyMzO2H/Kl3xL51f9M5DO/IjJ5V0S9DigIdFPA+5xtLG4x&#10;11jdeWyr7YT3XbpTqbb67qy2WVpR+5KHKv75/P0eqtPuzJRdfa51tBVLavXdylZlW17kVnar/EUA&#10;gWMSmN062vvs+0uPpeDf5hzTWA/areu68l6A/dNLyQEZSw0etPtzHR+xw8b1q9v6PrFbqxjnIQAB&#10;BBBAAAEEEEAAAQQQQAABBBBAAAEEEEAAAQQQQAABBBBAAAEEEEAAAQQQQAABBBBAAAEEEEAAAQQQ&#10;QAABBBBAAAEEEEAAAQQQQAABBBBAAAEEEEAAAQQQOKhAIhQ1zlKqd74PkhVR99n33U/ULW+37dd/&#10;n0Er2dc2tnHCdtV8D91UD90fsHHsPEYAAQQQQAABBBA4vMBk3Hxv0/VKXt7ZeHb4hXSYcyPAPeIH&#10;o6kOPTAJAQQQQACBsy8wGgt2/Ma/pldSo/4m6ggcXWDshriWpfez8EirX83s59rSJjRU5oob4qh7&#10;7vdKeVZYDpQv9E7fhEQD3O/etF73BqZNITvT7+fmjHHzpQ1jzFAkLUGORxs7OqEAd2hSX9KacqgU&#10;9bYD1uLqeHyQXAUH7PZEwqeTI5IJN+cfbbXw76k8XVvV9ucIWs3TqS1IX33R1vl5OvXLtPMl4OW9&#10;m0oO7azUVlx/PWRK++/d2eLJ5Yc8rHBJ5Wk15brrb1inveWkX67/Xl09aMqF+GpbNpEwH2tZq+RU&#10;frvg+bMdlWtvsfQy12zjGPyPvefJWnyissvqxfXlbdSndq5Zar/gitpOmcrz7bWe+uw3jXd3+kop&#10;u/tw529fi+c/OTChxVB5KeBtG26mG3IwtoFZLedkQx1fPM2ypsbw0bY515WXm/lTQ/v55231+h+K&#10;6nn/Wq2H1z/laAJL6r24UDZv54IspVA3X/sQpB9iEEAAgbMoYOX1YwiurfLSJg537NG//svlLfna&#10;ynvyTvYjqRxgX7axn1QoJl8cfk0+O3hDYnakcVLgx8lwTIq+vLyZ8v73kt2OnqpjQT1fcqtibcyL&#10;VdwSS+3zS/F095l63ksNMPSX/0LCf/TPJfwH/71E/uS3xX72zlkYNmNEAAEEEEAAAQQQQAABBBDo&#10;cQHX9/s/S51T7OVi1ZqPg7vqmMl5KU5KP99qb+vn805jPa1S83EbN3b617e76tqs1QDn4UYDnO9q&#10;5Wr7ftO6G1Nv0747fedvrbffR9pYD1ipzn6oLhioa3NFrryh1akgcNEFQv369c1O1ny+/iyYVWfu&#10;Nw0z3PD+t6Jxbbp7xGsitc5OoOKUCmop+nW/VjTYdY0nMLyuLiJytXm73er57eZC603vA0vsvuFu&#10;LqLrfS3k132viOZFJNV9MAbi6eYJHVrC6hzmp148kS8+eV9+4ul9+cKzB3JzdUHqtt00l1utiFsp&#10;iVPMSX1LXZ9WOP19w6ZB0oAAAggggAACCCCAAAIIIIAAAggggAACCCCAAAIIIIAAAgggcKYFms9W&#10;n+nVYfAIIIAAAggggAACCCCAAAIIIIAAAggggAACCCCAAAIIIIAAAggggAACCCCAAAIIIIAAAggg&#10;gAACCCCAAAIIIIAAAggggAACCCCAAAIIIIAAAggggAACCCCAAAIIIIAAAggggAACCCCAAAIIHJ/A&#10;QDgZqPO1Wl6+mX0o2VoxUPxBg+oj0+LaYW224vx9WawES4D7Wt+UTCQGtfmpINBKwIo1v+ZjtWpT&#10;aMmpNLXRcHEFrO0tsVxHA3BTgzJf2tDaWlUuxfok4tu+tYqjDYGgAvb06y9DLUvssWsSvvHxoLPK&#10;ZHrYGDtXWDPGdCvgwdpzY1dxOyITsYG9uPr4Lal8/Bek9HP/WIo/+VtSu/aJvWk86I6AO3q1ab/M&#10;XnzSnc6P2ks0Ic70m1L7zK9J5Sv/qdRvfrpzj6kBcTL6695efNxynqF4Rn5i8s2W0/yNVacuX3vx&#10;A6mpv71elotZeZpbOvQwK05N/nzhXclXS4fuo9WMT3KLrZq1tsFoSgZjaa1Nkn0i3vP+xX9b5Oo9&#10;fRo1BI4oYCXU66uxVMvi1pq/F0RD+nfXxlm8x47rNm0frGhcD6vXxHX0/Us9oHXNrZS1CU39alNP&#10;ruKqdXazq9oCc/GEVm+svL8601jlMQIIdFkgWy7IVmX7SL16+znfnX9wpD6Oa+bZ3IpsqnU0lXuj&#10;10whF256xPAZ5oHU7ZDm4rY4bqYFUEEAAQQQQAABBBBAAAEEEEAAAQQQQAABBBBAAAEEEEAAAQQQ&#10;QAABBBBAAAEEEEAAAQQQQAABBBBAAAEEEEAAAQQQQAABBBBAAAEEEEAAAQQQQAABBBBAAAEEDiEQ&#10;U/edNZVSvfn+4U3zxPX7jrvl9vfhcrdz2uxWIqPVW1W8++0Va/q9AP1xIcuWWMi8Pv75qCOAAAII&#10;IIAAAgj0tsBkwFxITwvL8iR/+PvBt1PYqJjvwToQ8d3LvV1ntCOAAAIIIHBGBbxjLplI+9wH7Vbr&#10;SnKk3STaETi8gJd7ZOSKPv/8I61+NT2q1VtVvHxAK+WtVpNOvM1Rufk+2JozLjesjoHeyUwa44IE&#10;DEbTMpUYMoauV/OyVOqcyzRIHsHJ+H7+M+NCeyDAnbitjcISV6ylp1rbRarYKlff50duiRVgpevq&#10;9fztlQ/F+9uNkq22P9+w239/RD9HsdvO34slMJ16ud/hz9fUV9p/DXnbfW/738tlo2o+DjFWbc7b&#10;56abc0m7Kt9kY9ndlo3GMhKx9LwojXHeY1f9Wyx33v43zrNayUnVbR5XY4z3eDI+KP4chq7Kb+wO&#10;TvhDD1QPst9ZdqrqM23zQP2edrB3jnTVt7+S8Z2HddTWuX9w6rSH2rPLv5UZV0LmT7D3si928t6d&#10;xop4z/M7mx8FWvSdzIT4P/eGX+WZ9PI9Z9Q2b3JzVe4uvpA7S7N7fa6V9XP0exN4EEjAe45+sPEs&#10;UOzdlHl7Vqir3IyqTwoCCCBwEQXs/Lq22m5K7ceq75xHKflaSb6z/ki+ufaBbNWKh+rK21+4m56Q&#10;n7v0llyK+XLqHqJHy5fHO1NqHpf3fXe9kj9E7yc4S9x3DrTU4+M9QZp2i7JKBbHUPvveqxqzdlS0&#10;I4AAAggggAACCCCAAAIIHEDADft+L1evHGDuUwitNv8G0A3HTmEgx7NIN6VfA2NV1LEf799plqJ+&#10;3MY7C+Gdhz3tklXH6ypu53P03rG5YXUd02FKqM2xRce2jd25QX4za+ylNwOqM+/rA1PXf0am9OsH&#10;9ABqCFw8AXtAv8bUyW+IW++8vToLStXn97Vh2oPjEsrsXydqRfVrwd1KSYvv9Uqr8VreNcXnsHjP&#10;W2hIv/6gafve5fV2Npe1Hu2+IbFCYa2t1ypzuVXjkKbSL68rNAb6Ahx772zPzhRLXedRb7GPUfjq&#10;78jm7/wXkv3f/ivZ+r3/Vra/9fu+nqgigAACCCCAAAIIIIAAAggggAACCCCAAAIIIIAAAggggAAC&#10;CCBwNAHzFXFH65+5EUAAAQQQQAABBBBAAAEEEEAAAQQQQAABBBBAAAEEEEAAAQQQQAABBBBAAAEE&#10;EEAAAQQQQAABBBBAAAEEEEAAAQQQQAABBBBAAAEEEEAAAQQQQAABBBBAAAEEEEAAAQQQQAABBBBA&#10;AAEEEDg3AgPhZOB1KTpV+Vb2kcyWNwLPEzhQJZivD09r4fGV51q9XWUgmpKPD11rN5l2BHSBaPNr&#10;PlprTtperFf1+ahdaAGrsN60/vXUgCyUNpva/Q2T8UF/E3UEjiQQvvFJif7UP5DEP/inEv/KP5bI&#10;W18K3N9kakj0lPTNsxZrFVkv5ZondLklWy7IXGHN2Ou1xIjYVutRu/1j4iYHjH0QcEABtV/mjl7V&#10;ZrIXn2j1nqhYKj2FGqupOGM3tRBrfV6kUtTadit3Bqfk7uDl3WrHv9775Fvz9zvGnPbEuuvId1cf&#10;HnkYxXpFvr74rpTU326UQq0ki0XzZ+jNzHg3FkcfCAQWsJKZplh3u/kzMWKHm+L8DRXH9x0jGveH&#10;qG3RdnObqaVa0iNa9atHnEjtRW5FUsWCtqxcvPm7127AR5uLUvCvy+5E/iKAwJEFZrdWjtyH18GD&#10;1eeyVtzqSl/d7OTdlY+M3cXUfuKdoWD7dcbOzlFAxA4Z16Zm+9LA1ThGZkQjAAEEEEAAAQQQQAAB&#10;BBBAAAEEEEAAAQQQQAABBBBAAAEEEEAAAQQQQAABBBBAAAEEEEAAAQQQQAABBBBAAAEEEEAAAQQQ&#10;QAABBBBAAAEEEEAAAQQQQAABBA4sEFL3PDLdG8m7t5+j7q/ZqVixlD653Ppef25F3c/Pd+/xVvch&#10;1DsTKdbK4vobffVkJOZroYoAAggggAACCCBwHgQuxfslGuCe1N66vrPxTFbLzfe0PorDRiVvnH1Q&#10;5W2iIIAAAgggcN4FRmN9B1rFwWha0pEWOSIO1AvBCLQRmLitTbDyKr9dbj/HXUq99obUa9BUZrfN&#10;ubtMfXRj+keFFdkOkJPodmZCvBwAhy7quK01865Yf/3/iP3V/0XuDeh5S9v1ez83126SbFa3A419&#10;MnG28gi6KqerG9aPOVsLj9o6XIQJI+pz4N7AlUCr6r0ufqC+n3WjZFVfptIXSeyF1J58X5z5R+Ju&#10;LIpbKojrms4u7M3KgzMuMKG2MyGVU8+frylWr0n0Vc4P79UwV9z/vOjFVd6s6vmnWo1xuFrWml3v&#10;HJn/XJ2KcIcv72zLXOXijFyV+ls/vdNmq/pY3Jx7Mkie2N2BzJfMObZHohmJqWVby/r2wfVyHLbJ&#10;k7nbv+mvl1O7P9I+V9fu/M+3V3cfnom/WZVfrerUtbFmSnr+x3w8LoPxg+2rax2e80oiFJXp5LBx&#10;LeeLG/LNlQdN3sYZuxDw0faKbAR478fsSMv9t+HYy7x/n515JL/27nfly4/elc+8eCyvLb3YG91a&#10;l4+Z7nV8QR7MlNZ29ntNq5sKxeROckzi6rnqVBx19UPR6U5O0k7LYRoCCCDQiwJWQd9vdFOHP17g&#10;7Se9u/Vcvrr8rgTZH23nMRRJy8+Mvin3+qZ3vlO0iztIe7xfzwXdV2r93fZZfvkg3Z58bMKXX7hk&#10;Pm968oPsrSW6cf2YpIVZbz1BjAYBBBBAAAEEEEAAAQQQOKMCru9aEevV+c9eXR1L/Q6wqYTCTU1n&#10;tcFJDTUN3fYd92oKOOYG/zEIN6bOnapzs6ddVirm6/oHIykJW6FDDTUkrdfRVeef675z0NXxO1L8&#10;+C9K8ZO/Ituf+Q0JXX7tUMs8CzNVnj/Qhhm5fEescFRro4LARRcI9Y/qBOoaM2frbF1Toq+AiKOu&#10;lasvz2jNkatvanUr6ruu2/d7fy24BytuRb9mxhuiFd2/drAHh3ykIUWuvqHNX1PPr/c8H1epZ1e0&#10;rpveJ9rU3qjM5czXgU9lRg43WN++lO1tJ3xtOx3b+n6Me8beV4fDYS4EEEAAAQQQQAABBBBAAAEE&#10;EEAAAQQQQAABBBBAAAEEEEAAgZMUaH2l3EmOgGUhgAACCCCAAAIIIIAAAggggAACCCCAAAIIIIAA&#10;AggggAACCCCAAAIIIIAAAggggAACCCCAQM8K1J/+QOpzD/9/9u48SJLrTuz7L+u++77nPjGDAQgS&#10;FInlTS65l7y7dqx3rQjJCjtkOxyOsBzyH/Yfcvg/2X84bIcUDkty2LFrOyxbK++upaWW5JLL5QGA&#10;ALkEQABzYE70THdP9/R91H2kX/ZMd+fLzKrM6q7uqe7+PsSg8718+fLlp6oyX2Vm5U8aKqiz2Wh0&#10;bT/pGAIIIIAAAggggAACCCCAAAIIIIAAAggggAACCCCAAAIIIIAAAggggAACCCCAAAIIIIAAAgcl&#10;MBbrkbAEf7RvQ0x5b+OhXM9Pi6mC2HYy1YbPac2lqmXpLWxoZc5MWAXR/fzQC2L9JSEQRMCIxsQM&#10;6e+XeK3qWrTUcJe5KlFwbASMjWVtW62935NoWGpmXSv3yown+ryKKUNg1wKhnkGJnHtFjHiq7TZi&#10;4agMJnt8l7u38ti3zl4r3Fx65NuEIYacSQ351qNC5wUao+e1Ro3Suhirc1rZYck0RhzbosazoScP&#10;mnb/c2NXZCCRbTrfPuP2yrR8tDxlL+qq6Rsrj2StWuxIn9ZVO99//KFUG7U9t3d/3f+9FLI+/5nh&#10;Pa+LBhBoR8BIuj/7ZnHd1UQsHHGVOQuqdf2zYkQTzipiVkquMr8C5zJe7fq1sR/z787clmhDHxuv&#10;JZJNV2WdW7i1+LDpfGYggMDeBB6tz/s2kIjEfOtY333fmPrQt95BVtioFOVBgO8rVwZOSSQUPsiu&#10;HYp1BTmG1R3nzcw658gOxYtLJxFAAAEEEEAAAQQQQAABBBBAAAEEEEAAAQQQQAABBBBAAAEEEEAA&#10;AQQQQAABBBBAAAEEEEAAAQQQQAABBBBAAAEEEEAAAQQQQAABBBBAAAEEEEAAAQQQOIQCibD/M7FK&#10;Ps9CMuL6s+/MUsFTwuv5gkYy51nXXpivle1Zz+l0xP3MQc+KFCKAAAIIIIAAAggcKgErHtInek4H&#10;6rP13OU3Fz6S8uIjCd39WaBlWlWyngmfr/uPRXuj7cetaLVe5iGAAAIIINCNAkNx/3M49n6fSg/a&#10;s0wj0FmBsYvu9h7f0cpOJPu1vFdmurjU8VigXutpVdZQsUhvrk23qrI5zxoXX86N+9ZrVsGYuiGh&#10;P/0fJPSzfykhNW2szUtfIS8TAZyWqhsyV1r1bHqmpMcW9KqUVedusxH9HLJXva4qU/ECzBE9rqsx&#10;d1/UG6arunnQnbmaOyEjiebx9wyzsd2lO+uzMl1Y3M7vZqKivpP5XZ8IGYZktq4PqHio1R//odS/&#10;/79L7V//T1L7f/9bMe/+1W5WzTKHUMCKjzKe6pc1xzUra1OypZ0Ycta+v5vTSsX7Gpu9z/btscrN&#10;TJNjnjKpf/5vSO3f+HtS/9LflMbF10RSTz/D40n/+K7Wvj9ozOyZ0oq9i57T1jHHWHgohuO6Y2P0&#10;gmf9dgvPZv3j7U2p/VLNEeOr3fUcZP35svv4m3Nch62oa63WvpDUXOBidqz5TNucWfU+/su5D6VY&#10;r9hK93fSOtZ9sBosjtwrfWckGnLH7huIP437t+7Y/6XLJTEaT4/Nq9XCoXrv7696e61X1T7jo0Kw&#10;2MIvZibU5zEkmXDcdyUbAc47+zZCBQQQQOAQChgb+ni86Vi2xbZZY9R76jvnd578Qm5vzKqrg7v7&#10;rh5R++xX1DXIrwxekZ4OX+szsgPaFlhxZhNV9xhjsjAvddt3aW2hbsgkMnovyur7yiEaT+udP6Cc&#10;06y0cUArZjUIIIAAAggggAACCCCAAAJHWcCM6L/9Mw7wWsZuXI2afh7EjKrf/B2h61lm2n2tNbTh&#10;f//MbiwDL+M4B2HGHed1AjfU2YoLlTXfBodiT691+VZUFULrC5L+3j+R5E/+uSTe/44k7/+V53k3&#10;q62GOv9nT43ckNQmrkpt7JLUh8+KkW5+/4t9ucM2XZufEjOvX2eOnr562DaD/iKw7wLhniHXOuor&#10;866yw1RQfXjTdX+j8/PvfBaAtX2N4uE5j21WSq6XxIgd3WcLRE+9qG+vuka2+TrrpR3L1Vf1z0DI&#10;43PSsZV1oCHrHrAnBf8x2ER2d79pMB1jiZDyrzvKrM0wwmFta0x1HysJAQQQQAABBBBAAAEEEEAA&#10;AQQQQAABBBBAAAEEEEAAAQQQQACBTgrod8N1smXaQgABBBBAAAEEEEAAAQQQQAABBBBAAAEEEEAA&#10;AQQQQAABBBBAAAEEEEAAAQQQQAABBBBAAIGuEKjd/qlU3/5Tqfzgn0n5W/9Ear/4i8D9qv7kT6T6&#10;vd+Xyh//d1L+v/5rqV1/PfCyVEQAAQQQQAABBBBAAAEEEEAAAQQQQAABBBBAAAEEEEAAAQQQQAAB&#10;BBBAAAEEEEAAAQQQQOAoCsRDUXk5c6LtTXtQWpC31u5JpVFre9lmC9SHz7pmTawsuMrsBZ/sPys9&#10;sZS9iGkEfAUasaRWJ+4RaLnYIPiyhnTMM8bGki6QyMhU1T/o/UAsI4lwVF+WHALPWc1jq6YAAEAA&#10;SURBVGAiM+Dbg3fn78mfT/5cCtWyb93dVKg16nJ7Zdp30VPZIUmGY771qNB5gcbIeVejxuw9V9lh&#10;KDAHTooZiWtdDc3e1fL2TCQUlq+f/KREQxF7cdPpN2ZuyHxxten85zVjrVqUD1cednT1y5UN+cHs&#10;damrz/Be0v31Od/FT2aGJM4x1NeJCp0VMFI5d4PFNVdZLMD+wfVdOZZwtSO7Oc5WSno7Xu3qNfY9&#10;V65XZenJx671rCdaf1e/vvBQTNN0LUcBAgjsTcD6XE2ttz6fZq3hK6delnTUY9/kWP3DtXl5uPbE&#10;Ufr8sh/MP5Age45rQ2eeXye7eM1Bxrg1Qw8DZ9YqXbxFdA0BBBBAAAEEEEAAAQQQQAABBBBAAAEE&#10;EEAAAQQQQAABBBBAAAEEEEAAAQQQQAABBBBAAAEEEEAAAQQQQAABBBBAAAEEEEAAAQQQQAABBBBA&#10;AAEEEEAAAQQOs0CQZ8+W6q2fhWTE9WffmeW8J4lZcD9f0EhlPevaCwtVx3MA7TOfTaei+rNPPapQ&#10;hAACCCCAAAIIIHBIBc5mhuVserhl77Olgnz2wS359Xd+IJkf/p8Sfv+7Is44Jy1bcM9crniPa+01&#10;c5GkWM/WJyGAAAIIIHDUBYYSHrEkWmz0qdRgi7nMQmCPAj1DYqZ69EYe39HyJ1L+McJKKk7iQmVd&#10;W+6gMw8LC5Kv+8coO58ZlcTcpBhTN0QCnC91bofZNy6Go9BQZtd6TzpKvbM31r1jnc0Ul70XsJWO&#10;JfpsucMzaY5d0DprVIoiS94OWsUjnDEMQ14buCTxZ3GDcsW8vPrwjnzl9i/kN99/S/7GX/1IYraY&#10;pG8v3pVCzf/93YxsrVJoNmu7PBdNidWvzVTy+Dwn/a9BbDfGxKEXOJUeFHu8plIkKvOZnNr/7URZ&#10;mSutSnWP8d/2E2ql6n8uIll0xHDN9DftkjkwIeJxDW0s0dt0ma0ZFbMmiypmnl+y+lz0uZZotTGe&#10;7BPDEbvQVJ9fc8QdR9tvnV7zT/ucO7KWqZkNCXLs8mr/eZQ98Yjdli2p45Etmdnmr7+t2rGeHIxn&#10;pV/FNQ6SltX7+XuzH8ha1f8YFKQ9vzrX16akHCAuvRWX+Ux6yLM563p/OhxX+z89TrgV/ShTfnqd&#10;3doLLgX4PHuu4JgX3i7MSsX0jxs6GM3KWPzpvjUd9o9Jlt/DGOmYvyRsPgIIHGYB9b3acJzTMDPt&#10;nTOYL6/JX8xfl5+q75tBjqHNuMbVuYpfGX5ZzqdHdr5TNqu8i3LTY4xuXct0Juu7yVRh0VncPfmk&#10;Poba/PZd8v/O0j0bcPA9MRMOs5L/d6qD7yVrRAABBBBAAAEEEEAAAQQQOGwCZjiqddmwXZfXZnRJ&#10;xnCcAzcjsS7pWWe6YSbSYj67b2KrRSPvf//MVt19+es4B2H18XmnhmnKQtX/3MhQLPh9HSHlHFL3&#10;kkSWpyU6dV0St9+QSL3muam1kHW1zJYCXJOz1T60k9XJ666+R09ddZVRgMBxFwjl1P2lW/ecPcOo&#10;r84fapbqQ3VvqS0ZMfVbp5EzthK1yTH3tWyz4v/7fa2R55jx6qu1nUc1RUbPuF4zr/18J7bfrFXE&#10;zK9qTYV7h7V8t2Ueq98MWuONVimhxqH9u7yH1HSMJQy1rrqjbHPdhuM3hcqShAACCCCAAAIIIIAA&#10;AggggAACCCCAAAIIIIAAAggggAACCCCAQCcFHHfDdbJp2kIAAQQQQAABBBBAAAEEEEAAAQQQQAAB&#10;BBBAAAEEEEAAAQQQQAABBBBAAAEEEEAAAQQQQACBbhCo339X6rfelMbkB2I+mZTG0kygbplFFcDV&#10;/vArFQjHiKcCLUslBBBAAAEEEEAAAQQQQAABBBBAAAEEEEAAAQQQQAABBBBAAAEEEEAAAQQQQAAB&#10;BBBAAAEEjrLARLxPPpM9KxGjvUf8Ltby8qPV27Jc2egIj5nqkUq6V2trfHVJy9szE6l+uZQbtxcx&#10;jUAgAee95LFa1bVcqUHwZRfKMS4w8sva1jfS/fK4pJdpFZ5lJhL9XsWUIfBcBSYyA4HW//HaE/nD&#10;Oz+S28vTgeq3U+n+6qyU6+59r7ONK/0nnUXkD0pAjcnMrP5eCc3ePai1d3Y9oZA0hs9qbYbm7ouY&#10;plZmz+TU786+fOIle1HT6brZkO8+fFeK9t+uNa19cDN+On9HGi22casng/GcvDpwfivr+/dJaVV+&#10;NHsjUNtejT0prspGreQ1Syu70DOm5ckgcCACibRajaGtyiyo36Y6UiwccZS4s5V6TSs0Ygktb2XM&#10;iv9nwbmQWdWX8WrXucx+5++qsUK6mHetZj2edJXZC9YrBXm0Pm8vYhoBBDogsKCOtSWfcYm1pzuV&#10;G5bXJq4EWuMbUx+qoVPzsVOgRjpQaUrtM96d8x+TnswOSW8i04E1Hr0mogGOYdWQfiwUj/NmR0+G&#10;LUIAAQQQQAABBBBAAAEEEEAAAQQQQAABBBBAAAEEEEAAAQQQQAABBBBAAAEEEEAAAQQQQAABBBBA&#10;AAEEEEAAAQQQQAABBBBAAAEEEEAAAQQQQAABBBBAAIHnIZAIR31XW/R7jm3cepbgTjLLxZ2Mbcos&#10;up8vaCRzthrek/la2XuGrTQdcT9z0DabSQQQQAABBBBAAIFDLvCpvrPSH2v+vFNDPbv1wsJjSVV3&#10;Yt3s9dn+y1X3c5+djL0xfSzsnE8eAQQQQACBoyKQjSYlEfI/j2Rtr3XMzkQ5V3NUXvuu3Y6xi3rX&#10;5idFbGPBjDpf2BtN6XU8clOFRY/Sgymy4g/cXJvyXVlIxXG5kpuQ0EdvSOitP5bQv/rvJfSD/0OM&#10;yfd9l92usBkLa3A7a00YKhZWn/q8TiT94/wtVTdkTsVMsqeCOm+7WivYizynxxN9nuXdXmiOnBdn&#10;hIi9fsfo9m0O0r9kJCafHXz6+UuoOAovzE3JhIp3m1PXBUJKLFvaeU9UGjX5ycLtXcfaWK3utNWs&#10;bz32z3nJHdPXSGabLUr5ERSw4iuXVYyqb195Vf7wk1+QP1L//lxNL2R6tre2od6nQWKgbi9wgBPV&#10;Rl3ydf9rYuaFz0hd/WuMXhAz069iHer79yBdjqvrgwMtzrNstTFbXtmabPp3pugfUzYXSYo1ngw9&#10;1mPemAMqTmaHxo3W+HMw7v+Znywcnnhd845jb0TFZEs6YiJFe0aavjbM2BG4mA0ek7GgPod/Mfeh&#10;zJfXdhrYhynrOHdvYzZQy6/2nxPDcMQzsi05oN77awn32DdX3jmWLpTd1+ptTTDpIbCh3gsPSsH2&#10;GS9lT2y3kInEt6ebTWzU9ViIzepRjgACCBwlAWPDPW5spIOdM7DuHXtr6Y78aPFWoHMRzdwy4YR8&#10;rv+S/FL/RUmGY82q7b1cjdOdKVvyvp/uwcYTZ9XuySc8xtclxhQtXyBn/E6PcxUtl2cmAggggAAC&#10;CCCAAAIIIIAAAl4C6jq9PRl+v/OzV34e07b7d6zVmwHOmz+Pbu5lnQ3H+Z9Q3n3uay/tt7us4TgH&#10;Ycab33Pfbtu7rW/dh183Gy0XD6s7Tfqjwe/FdzqbRkhK8aTnOuqhkFZu1Ota/qhmqg9vaJsW7h+T&#10;cNZ9vlKrRAaBYyhghCMScnw2GitdfL7e5zUyGw2pPbql1YqcfEGMUFgrM2LufaZZ8b5+oS3YJRmz&#10;4r7Obqh7xY5qsl6/6Mkr2uZV1etsvd6dTvUV970RoZ6hTq+mo+1Nry/4tjeRaf++uu1G1TjDnkLq&#10;nu+GY3yxOd/xOTPVfbUkBBBAAAEEEEAAAQQQQAABBBBAAAEEEEAAAQQQQAABBBBAAAEEOimgX8Hu&#10;ZMu0hQACCCCAAAIIIIAAAggggAACCCCAAAIIIIAAAggggAACCCCAAAIIIIAAAggggAACCCCAAAJd&#10;IWAkc1o/zEKw4DDmmvuBXEZuQGuLDAIIIIAAAggggAACCCCAAAIIIIAAAggggAACCCCAAAIIIIAA&#10;AggggAACCCCAAAIIIIAAAsdVYDiWky/2XJJsuL0gyKVGVb7/5Lo8Ki7uma7SqMmDXK/WzuDGqsQ8&#10;guAmwlH57OAlrS4ZBIIKhOIprWq87g60XFTvbRICWwLGxtLW5ObfYjIjZbXP8kvjiT6/KsxH4MAF&#10;RlJ9EnYEpm/WiUq9Jj+Yel++9fFfyUa12Kxa2+U3lx76LpOLpWQizW9/fKH2sUJj9ILWurE0I1Lp&#10;3PtAa3yfM43R89trMKMJaQyfFamWtsu8Js7mRuSlgTNes1xledXW9x6+Kw2z4Zr3PArur8/JXGnF&#10;d9WGGPLZoYvyQs+EvNR7yrf+VoVH+QV5e/72Vratv/fWZ33rJ8IxPv++SlTYDwEjFBZJpLWmzaL7&#10;N6zRUESr45Wxvt/ak6H2Pa5Uab0fctW3CqplrdizXa3G/mduLj6SXKmgragSjkg5GtPKvDLXFya9&#10;iilDAIE9CDxam/ddeiTdLzF1bu2F/pMymOzxrb+o9oU3F/3H8L4N7aHCSmlDvnXvZ2q8Zfq28pI1&#10;1iN5CsTU/tkvVR3fF02Pc7N+bTAfAQQQQAABBBBAAAEEEEAAAQQQQAABBBBAAAEEEEAAAQQQQAAB&#10;BBBAAAEEEEAAAQQQQAABBBBAAAEEEEAAAQQQQAABBBBAAAEEEEAAAQQQQAABBBBAAAEEEAgiYD2D&#10;0i+V6pWWVYx4Up9f1p+PtzXTLKxtTT79az1zKaE/r1yv8DRXcDwH0KtOKhr3KqYMAQQQQAABBBBA&#10;4IgIWPEdPjdwSeKhqOcWrSXTshHTn0NdmrrhWTdo4Uol71n1y7ffl6/c/oW8+vCOnJ97JLL6xLMe&#10;hQgggAACCBw1gcFELtAmnUoPBqpHJQT2JDB+UVvcaNRFntzXyk4k/WNvTRWXxAzw/H2t4Q5lrNij&#10;6zX/uCnnsiOSVHHMZHFqc82G6q+xoGIXrPrHRbB31RzTY2HJ4vRmLKxrvSft1ZpO31hX9W1pprRs&#10;y3lPWuP3/qgeh8a7ZheWWvFz+sa0jhmP72r545oZT/bL5ey4rDmvDSiQXEmPrzZfXpPrq+p70y7S&#10;atX7WoO9qZ6o7RpDccM+6+l0Musuo+TIClgxrUYSPbKYyUk14n3+wNp4a9/fjWml6n0ewt7XXCQp&#10;xtlPSuPlr0v9c78ntV/5j6XxwuftVQJPjyX947w+DhCHbyZAnQm13xAVj9bI68cO0xGnMXDnm1Q8&#10;nRpqMmeneLa4Is7YZjtzu2fKuj674RgnZB37WKu36b7x7ul0F/fkVGpQclHHNe0W/bXeIz+YU7Hi&#10;Cwstau1t1rsrH4t/FCiRc5kR6Y+3Pp4NqPkb6rjsbC9ri2u3WHbHAtzbFhz9pa9vTLtMvbb6TFK9&#10;v9T+eStlwv73LmzU9ViIW8vyFwEEEDjKAkbePQ43M2qc2CLV1PmeD9ceyZ8/eV+mA5yHaNZU1AjL&#10;y7lT8o3hazKW6G1WrXPl8ZSYjnvZnPFmt1Y2q8bThW49LiQyW93c+ev13Xtn7rGfMh1mhnVOL8C9&#10;j8ceDgAEEEAAAQQQQAABBBBAAIGWAmbYce3Tukemi5NR08+BO8+TdHHXA3fNTOvXWp3XQQM31KmK&#10;Jf1+CTP+/O/Vma/4X5vqj2UkZP2+NGAKOa83p3LytVvvyV//4G35zfffkt96/ydyae7p/VWNkKNd&#10;df3vqKdGKS+1uUltM6Onr2p5MgggsCMQ7tHvMam3eT/mTkvPf6o+p+4/cPyu3+vzbzh+c2X13Kz4&#10;38P6/LfwaQ/Min5v4mZpi3vEuqXfe+lH9PSL2uLW61ybe6CVdSLT8PhdXLh3uBNN71sb0+v+9/SM&#10;Z/3vI2/aQcdYImQ2pO4xbjEc9cxatWmTzEAAAQQQQAABBBBAAAEEEEAAAQQQQAABBBBAAAEEEEAA&#10;AQQQQGA3Ao674XbTBMsggAACCCCAAAIIIIAAAggggAACCCCAAAIIIIAAAggggAACCCCAAAIIIIAA&#10;AggggAACCCCAQDcLGI6gq2bR/6Ge1vY01hZdm2XkCCruQqEAAQQQQAABBBBAAAEEEEAAAQQQQAAB&#10;BBBAAAEEEEAAAQQQQAABBBBAAAEEEEAAAQQQQODYCqTDcfl8zwUZi/W0ZVBXwWzfWZ+UD9YfScM0&#10;21rWXvndtUl5mOu1F4n10OHx1SWtzMr80uBlSYSjrnIKEAgiYMTTWrV4rablrUzVrIv13iYhII26&#10;GIU1DWIp5r//6Y2mJB2Ja8uRQaAbBCKhsIym+9rqyqP1efkXt1+Xm0uP2lrOq/JCcU2eFFe9Zmll&#10;V/pPimEYWhmZgxVojFzQVmiIKaG5+1rZYck0Rs5J7eJrUvnC35TKb/xdqf213xaJJX27/5nRSzKS&#10;0senzRaaLSzLTx7fajb7wMrL9aq8sxjsdbrae0J6Y0/HRS/3n5FLufHA/by/MRd4PVuN1tQx9WF+&#10;fivb9O+5zLCE+Pw39WHG/goYqay2AtMxDrRmxsIRrY5XpqI+i1qKJbSslTGrJVdZqwKzVlE/lq3r&#10;VWLPd7y5UtqQufyyZMtFrV9rCf99rLXAxyuzkm/TQVsRGQQQcAlMqbG7XzqZG9qsYo23v3DiRb/q&#10;m/Pfmrkp1br7/EmghfdYyRrffPPe22L99UvpaELO9Iz6VTu286Mh/2NY1fE1bPP4c2zF2HAEEEAA&#10;AQQQQAABBBBAAAEEEEAAAQQQQAABBBBAAAEEEEAAAQQQQAABBBBAAAEEEEAAAQQQQAABBBBAAAEE&#10;EEAAAQQQQAABBBBAAAEEEEAAAQQQQAABBBDYT4Egz5ov+TyDyvnMcbOc9+yyWVzXyo1kRj3/1noS&#10;fusU5Jl5KZ5F3RqRuQgggAACCCCAwBEQsMZ8nxu8JIb6zytN9w5oxYnlx7KUX9TK2sksVzzGtSou&#10;1OjaskyoWE4vzE3J+K23JDTzUTvNUhcBBBBAAIFDKzAUzwXq+6n0YKB6VEJgTwJDZ8R0xi55fEdr&#10;8kSqX8t7ZYr1iixVNrxm7WuZqcaVN9emfddhjX2v5E6IMXfPNQo2x/TYVn6NmWMXtSpWLCxj9p70&#10;xTIyEcBqqario5R24p7NlJa19rYyw2q8PLy+IolKWcYTvYc6BlpjVDc2VudEVPw3ksjLfaclmemX&#10;qorHZ0/ZUsGe3Zy+vvpI5oorrnK/grWquy3nMrmoLT6PiuGjJ/XdMfE0NpheTu4oC5xI6ucGvLZ1&#10;trQiViy3bksrAd7zW/HuOtH38YR/LM21WlHytXLT1VnzVmv+n9XxZJ+EZu+62mmMnneV7aXgZGqg&#10;6XmjrXYb6vj3qLCwle3av/Ml9/Em57GPjfYMd+02dFPHrJiMXxy6IqlwLHC3rPfKmwu35fbaTOBl&#10;glZ8VFiU+bL7NXYuHzXC8one085iV34gnpFGKCR5R5y+bGknrt3icxjzujp6iAqeVFTM32qw1+hK&#10;Wo8/mg674yU6Nz1fb75vddYljwACCBwVgdCGfh7BDEfVd7aM5+ZZ500+LszLd568Lx9tPBbruLzb&#10;dC41LL868rJczIyqOM3+96ntdj2u5TL6d5Nsufm4+aEaG3RlSuqxhTf76Pru3ZU9f36d8npPY/b8&#10;Xg/WjAACCCCAAAIIIIAAAggcEQHTcX3DMBsitWrXbp3hvL4YCX59pms3ytGxRka/1hoqtH9PhKPJ&#10;3Weta9+VnWtCVkNmF9wrMa+utfiloZjH+acWCxl53bmR7pNcKS+96jpqrlyUbLkk8WefjZq6zqal&#10;Rk3LHsVM9eENtVn6udToqReP4qayTQh0RCDUq99vUV+d70i7z6OR6uR1x2oNiZ684igTMWK2e+2e&#10;zTUrJVe9bi1w9TUaF8N5H3G3dn6X/Yqesl5H/Td01Ulrf9/ZVF9xvP/VPSghx3ins2vcW2v1RkPm&#10;8vq1R68WJ7K7/02D6bg31lDXL+sh/bXYXKfz+mOt4tUVyhBAAAEEEEAAAQQQQAABBBBAAAEEEEAA&#10;AQQQQAABBBBAAAEEENi1wAH+MnbXfWRBBBBAAAEEEEAAAQQQQAABBBBAAAEEEEAAAQQQQAABBBBA&#10;AAEEEEAAAQQQQAABBBBAAAEEENiDgJFyPKCzuB6oNXPNEZBRPXDO6IKHkgbqPJUQQAABBBBAAAEE&#10;EEAAAQQQQAABBBBAAAEEEEAAAQQQQAABBBBAAAEEEEAAAQQQQAABBBA4IIGICnr/avaMvJAaa3uN&#10;94vz8ubKHSk3qm0v+3FxQWYrqzKf7ZFKOKwtP76i3wt8OTchY6k+rQ4ZBNoRMOIprXqs5v2eLe7i&#10;vaw1TOZICBj5FRU63dS2ZTri/0j0iUS/tgwZBLpJ4Er/yba7U23U5MfTH8q/fvBTWa8U2l5+a4Gb&#10;Sw+3Jpv+DRshudQ70XQ+Mw5GwBw4IWYkrq3MmL2r5Q9NJp6W+otfEXNQvffV+ytoCqm6v3zyFUmE&#10;o4EWuaHe3x8tTwWqu1+V3lm6H2g8nokk5FrvKa0bnx44L6fTQ1pZq8zN1Sm5vvKoVRVt3sP8vNTM&#10;hlbmlTmXHfUqpgyBAxEwkvpvWE2P37DGQhHfvlQbdb1OJKbnrVyl5C5rVeJR34gmWi2x7/NuLT7d&#10;B2RL+thg3fGdq1lHGmqcfXPRf2zQbHnKEUBAF6g3GjKzsaQXeuRO5naO9yfU9JmeEY9aelGhWpZ3&#10;5g5+LNgwTfn2/Z/JSmlD71CT3LWhMxIyjCZzKY6G9POuXiIVdRZES03Om2l1yCCAAAIIIIAAAggg&#10;gAACCCCAAAIIIIAAAggggAACCCCAAAIIIIAAAggggAACCCCAAAIIIIAAAggggAACCCCAAAIIIIAA&#10;AggggAACCCCAAAIIIIAAAggggAACuxBIhD2e1edop1SvOEr0rPOZ41Kvienx/CSzsKYt6Hz+oDbT&#10;linUyrac92T6OT8b0LtXlCKAAAIIIIAAAgh0WmAonpNXes94NjvTM6CVh9VzVe8/eFv8xrPaQs8y&#10;NfWM6/Va0TUrVSlLxPGsdzNDbBQXFAUIIIAAAkdSYCiR892ugVhG0ioeCwmBfReIqFhGw2f11TzW&#10;n+Wfi6YkF0nqdTxyU8VFj9L9LZouLslqVY8z4rXGC7lR9ZlS8asc22ZGVdlAmzHQVH1nLCx5fGdz&#10;tS/1nvZavavsxvr0ZllFxVJbqKy75lsFn5y6L9+49a78zi/elNde/2OJfPh9z3qHodAcu+DqpjF7&#10;z1V2HAusGHefG7wsGwk9Jmm27P4eZUWgfH3uppTr3vFKm/mtVtxtOev2qM/5VjJKjvek6psRID7E&#10;1vL8PRoC48k+Z8QP14bV1ff62dKKq/x5F6xU875d6IumfesErdAbS0sywHXC2XJzq8elZd/VWevo&#10;V2NEY35Sq2umekRs8Xu0mbvMxFWsw9FEr+/Sk3k9RrfvAs+hwnxp1bVW5z62EVLxIFP+Y3RXQ8e0&#10;wIob+fXRl6XXduwIQvHuysfy7vIDMdW5xk4k67zj+6v656FZu9YYzXpf+6U+6zOm/ltP6GPfnC2u&#10;nXWONB/gurvfuo7DfCte1/X803Gv3/ZeTo+JM6ZiOsC+tVAvi7UeEgIIIHCcBIy8PnY0032em79Q&#10;XpfvL9yQn688kFKjve+R9gaH1TXFbwxdk0+q64rxkP/x1L5sJ6bNjL592VLz77gfFxc6NtboRN+3&#10;2whHZPMc1HaBmvCIL2yffdynzUTGRWAEjAHqWpACBBBAAAEEEEAAAQQQQAABBJ4JmNY9Mo5k+PzW&#10;z1H9QLNGVf8doutelQPtzf6szHluy6hV5HmdAzBKedc1cjPuPkexPxLerVrX5JcDXP8ejmW9G2hS&#10;GnKcY2yk+sQ0DK228ez6y+a1VNsco1635Y7mZHXyhrZhRiwpkdEzWhkZBBDYEQj3DO1k1JSZXxXT&#10;cQzTKnRxpvpQ//yHh09JKOk+Fhgx9/3dZoB79Lpl0519tfZzRz1Zr2N45JS2mc79vTZzl5n66ry2&#10;ZCg3qO69VPcldWmazS+JNd5olWLqfpvB5B7uq3KMMUJqjNFQ9826kqOe2eZ9sq72KEAAAQQQQAAB&#10;BBBAAAEEEEAAAQQQQAABBBBAAAEEEEAAAQQQQMAh4HG12lGDLAIIIIAAAggggAACCCCAAAIIIIAA&#10;AggggAACCCCAAAIIIIAAAggggAACCCCAAAIIIIAAAggcagEj6XhApwp0Z5b9Ax6ba3pARiM3cKgd&#10;6DwCCCCAAAIIIIAAAggggAACCCCAAAIIIIAAAggggAACCCCAAAIIIIAAAggggAACCCCAAAL7KXAh&#10;OSyfzZ6TqBFuazWL1Q35wdItWa7mAy+3XivJh+uPNuubKiju41y/tuz46pIYKmCulXpjaXml/8zm&#10;NP9DYNcC8ZS2aLxW1fJbmVKjsjXJ32MsYOSXXVu/EIu6ypwF44k+ZxF5BLpG4FzPmFzpP7mr/kxv&#10;LMq/uPO6fDD/sZjPjs9BG6rUa3J35bFv9XM9o5KIxHzrUWGfBUIhaYyc1VYSevJAxGxoZUc9k44m&#10;5GsnPyFGwA19fea6PCmsBKzd2WqP80tyf30uUKOfGbwgkZA+1jcMQz43fFnGksGPYe8tPZC7a/6f&#10;a6tT9wL0bSCelZ6YPlYLtEFUQqBDAs7fsJqFdVfLsXDEVeYsqNT17xjW50tiSa2aWSlpeb+MZ/1Y&#10;wm+xfZtvjQNuLanv8upvtlTU1rOe0LdVm+nI3Fh42PaYwtEEWQQQeCZgjQVq6rf3rVJUHf9HUvqx&#10;/nMTLwYa67w7d1fy1fb2Xa36EmTe648+kEdr80GqijVu+8Tw+UB1j2ulsHr9Q9YxqUUqO6PAHbPx&#10;fwsaZiGAAAIIIIAAAggggAACCCCAAAIIIIAAAggggAACCCCAAAIIIIAAAggggAACCCCAAAIIIIAA&#10;AggggAACCCCAAAIIIIAAAggggAACCCCAAAIIIIAAAggggECHBZJh/2fQlhzP93N1IeF+jqVZLriq&#10;mUX9+YJGKueq41UQ5PlbqUjca1HKEEAAAQQQQAABBI6gwMXsqJxJDbm2bDbXKzUVd8mehpbm5I2F&#10;j6TR5vM9V6oFeRqpyd6aSNZjnCsZPc6TvgQ5BBBAAAEEjo5AXywj8VDrWBGnM8NHZ4PZku4XGLuo&#10;9dGwzj8uz2plJ1L+Y7WpwpK2zEFkbqxN+67GeqL9tf7Tm7GqjNl7Wn1z5JyIim3VVlL1zVG1nC1t&#10;tqvGyv3xjIwlem1zvCeXVJzUudKqzJZWPMfL1lLZ0s654ZCKlyaOMbp3y11a2jsmZjytdc54fFfL&#10;H+dMNpqUaE7/bpazvf52m0KtLG8v3rEXtZy24n4U6uWWdQwV5SOj+rCdihvbk5sTyayeJ3csBGJq&#10;rDIc7/Hd1uniwe/7/Tq1UvGPQW3Fk+5kGov77/sfq31+szRTcseZddY9kR4QK3ZY/bO/I7Uv/S2p&#10;X3xNzOygNEYvOKt2JH86Pejbznx5Taz9Ujen+dKaq3v2Y6w1s5bqUbZtjgdcrR6vAuva+NdGXpKR&#10;hP9+wi5ze/2x/HjuhtTbPMdob2Nr+tb6jDrG+cfq7omm5II6DxokhdX7oE/tH9Yc1+2zZT2u3WJZ&#10;v14fpO3jWGeytCAbPuMQyyUTjsvZpD4WsspD6vVIhVrfh2Gde/Yb61htkRBAAIGjJGBs6GNw03F9&#10;bfN749Jd+eHiTVmp+o+Nm9lY++df6r8oXxx4QXLqePq8kpkZ0Fa9GW+2SRx665iwUHlOx+mqGhc3&#10;6dfmBiQc361Lju/e2lYej0z4zT+UyHf+sYTf/OcSev+7Yszc3tnwRGZnemsKsy0J/iKAAAIIIIAA&#10;AggggAACCOxSwAxHXUsafr/1cy1xcAWG4zqcGW19zvzgeta5NTXSfa7GjLz/tVPXQh0oMMru8zVm&#10;orPXldvt5mJlQxpN7yx62lrUCEtPpI3zd7WKhCo79yRZrVivg+m4Xhp6dq6r7ryvqqHuYTrCyWw0&#10;pProlraF0VNX1G1bYa2MDAII7AiEetzXeuur8zsVDslUY2NF6kuPtd5GT1/V8tuZiHtMYVZK27O7&#10;fcLZVyOW6PYud6R/sVP661lfmhHrde9kaqw80ZoL93b37wFm1he1/nplxtW1OuuetSCp9OGPpfzR&#10;T6U2+0AapWfXKR3HUGuM4RpfWI07xiJmrRpkldRBAAEEEEAAAQQQQAABBBBAAAEEEEAAAQQQQAAB&#10;BBBAAAEEEEAgsABPFQlMRUUEEEAAAQQQQAABBBBAAAEEEEAAAQQQQAABBBBAAAEEEEAAAQQQQAAB&#10;BBBAAAEEEEAAAQQOqYBH4FWz4B/Ixlxb0DbYyPkHcdQWIIMAAggggAACCCCAAAIIIIAAAggggAAC&#10;CCCAAAIIIIAAAggggAACCCCAAAIIIIAAAggggMAxExiKZeULPRclG24vOHKpUZXXl2/Lw6J/YN2G&#10;2ZCfrz2QupjbutO9A9vT1kS8XpPBjVUJq+C4nx+6vPlXq0AGgTYFjHhSWyLeJNBysU4AZg3qmGaM&#10;jSVty6291YbjPaRVUJlsJCG5qP4+c9Yhj8DzFvjixDX58sRLEgtF2u5KrVGX16c/lG8++Kmslp8F&#10;uw/Qyp2VaamZdd+aV/tP+dahwsEImCPntRUZlaIYSzNa2XHITGQG5TOjlwNtasM05bsP35VCrRyo&#10;fqcq1RsNeX3meqDmTqeHZCzV71k3pMbcXxq5KoPxrOd8r8KfLtyRh3n993vOehvVojwprTqLXfnz&#10;2RFXGQUIHKSAkcxpqzOL7t+vRgMcOyuNmtaOlTGicb2sWtLzfjmP+kasve/rfqtoZ/7U+rzkn/Xp&#10;hxdfkp+eviS3Rk7IdM+ALKZ1x1btrlcK8ki1RUIAgb0LTK35f5bGMwMSDulhvvrV7/dfHDzj2wHr&#10;e8Bb0zd963WqwgfzD+R99S9IChmG/Nq5T0ss3P73myDtH6U6ft8Bq2K4NtestHnMcrVAAQIIIIAA&#10;AggggAACCCCAAAIIIIAAAggggAACCCCAAAIIIIAAAggggAACCCCAAAIIIIAAAggggAACCCCAAAII&#10;IIAAAggggAACCCCAAAIIIIAAAggggAACCCDgEFDP0kyq51slqhVJl0uSLRUkpMqcqVSvOIu0vBFP&#10;afnNTLngKjML+vMFDfUMriApyDNG09Hn92zAINtAHQQQQAABBBBAAIHOCrzaf076ommt0UYoLHO5&#10;Pq1sfHVRFsrr8t7KpFbul1mueMeAyJWKrkXNjPcz510VKUAAAQQQQOCQC1jPIn+p93TTrUiF43Iu&#10;Q8yTpkDM6LzA2AV3m4/vaGUnknpMTm3ms0y+XpZm4z+v+nstmykuy0rVe7xpb/t0akiyVhy+xWkx&#10;nPFSxi7aqwafHtXNNttV7VvpanYiUDs31qdlprTsWTem4lFacU/tyczoY3T7vK6fVvs9c9QRP+yJ&#10;it/g2Mau34597GCqd1xrPevxnWmrwnRhSW6vBYu9tlp1X2PYamfrrxWn0jo2bafSxvakNRH0GoS2&#10;EJkjITCR9P+ePlNaESuWc7ekuurLWs0/Lklv1OOa3B42YizR67v0fHlNrHg5zmTFB1uo6Nf+nHWs&#10;/Mn04NNiFavHHDwljZe+JrVv/EfSePkbXtX3XGa9/lbsbb/0sNA65p/f8vs533o/LJbcts7zUkbu&#10;me1+duYIth1V5xC/NHRFzqhYku2kyY15+dH8TfGKjRe0nQ31Of9oPdix0Dr/qR3nfFYyoOJerif0&#10;GM6pSlnCts/vojpPSmotYL2+HxVmW1d6Nvda5kTT1ygdccRL9GjR+h5CQgABBI6TgJHXzyVsnS+w&#10;xprX16bkO0/el6nS0q5JIkZYXsqdlG8MvyTjiS44F5HVv5dE1BjPOjY3S5PF5zQ+fffbIn/0D0S+&#10;9T+LvP7/iNx6U+9iIqPni/p3b33m8cgZawtivZ9Ds/ckfPdnYszd29lwdR+laT9XoeYYjvMVO5WZ&#10;QgABBBBAAAEEEEAAAQQQQCCYgBmJuioatda/9XMtcJAFVf0ciBngnPlBdq8T62qk3eefQo7zX51Y&#10;T5A2jJL7HiQzrt9jH6SdTtaZr6z5NjcYy4rhOI/SaiEvX+t1cJ2LMc3NZuqOa8bGEb/Xpzb3QEzH&#10;73mjp6+2ImUeAsdeINw77DJorM67yrq9oDp53dXF6Cnvz7+h7pcwYvp9BWbF/RspV4NdUmCW9b4a&#10;sePxXIHo6Rddr0DF43V3VWqjoO5474d72runpo1VdaTq9Ib/dbWJrP/941udKb79TSn85T+T9f/v&#10;H8rqH/x9Kf78O+oCj37/maHGGA1H2ebytltYN/PqPmoSAggggAACCCCAAAIIIIAAAggggAACCCCA&#10;AAIIIIAAAggggAACnRTQr2B3smXaQgABBBBAAAEEEEAAAQQQQAABBBBAAAEEEEAAAQQQQAABBBBA&#10;AAEEEEAAAQQQQAABBBBAAIGuEPAKvGp6BDK0d9ZUD8cy1xftRRIisKHmQQYBBBBAAAEEEEAAAQQQ&#10;QAABBBBAAAEEEEAAAQQQQAABBBBAAAEEEEAAAQQQQAABBBBAAAEvgXQ4Ll/ouShjsV6v2U3LGmLK&#10;u+uT8v76I2mo+3mbpZv5GVmt6cGYZ3oG1NJ6Gl9dkk8PXpCeWFqfQQ6B3QjEU9pSYfUeDdfrWpmV&#10;KTUIwOxCOYYFxsayttWFeFIaodaPRJ9I9GvLkEGgWwUu95+Q3730RTmVHd5VF2cLy/JHd9+Q9xce&#10;iPX7Hb90c+mRXxUZSGRlONXeuMO3USrsWqAxen5zXGbGklI/eU1qf+23xcwN7bq9w7zgy4Nn5XzP&#10;WKBNKNTK8r2H76pxcCNQ/U5U+sX8fVkp532biobC8urA+Zb1IqrOV0avSU9UHzM1W8j69L8xd1Nm&#10;i/ox017/3vqcPes5HTIMOZ3Z3f7Is0EKEdiFgJHK6kupz5XZ0L8rxMJRvY5HrlKvuUtjCa3MrJS0&#10;vF/Gs35Ub9OvjU7Ov7n47LiuPruzPf1yZ3hCfn7qovzg0ssy0zuwuaqsOn4kI3Hf1V5fmPStQwUE&#10;EPAXeLQ+71vpZJOx3GfGX5BoKOK7/M3Fh7JQXPOtt9cKU2vz8qOHHwRu5qunX5GxzNN9T+CFjmnF&#10;aLj161zzOOdh1irHVIvNRgABBBBAAAEEEEAAAQQQQAABBBBAAAEEEEAAAQQQQAABBBBAAAEEEEAA&#10;AQQQQAABBBBAAAEEEEAAAQQQQAABBBBAAAEEEEAAAQQQQAABBBBAAAEEEEAAgX0TmJ+UgT/7x/I7&#10;770h/+b7P5Hf+uBtyZT1Z9Zb6y7VWz8HyXA8c9xaxiwXrD9aMp3P0ErltPlemXqjIeV662eVx9Qz&#10;vKxneZIQQAABBBBAAAEEjo9A2AjJ5wcvS9zxPNfpZ89m3pJIVSvSV1iXuxuz8iD/ZKvY9+9KdcOz&#10;Trakj5fNuIrjFPV/BrRnYxQigAACCCBwCAUu5sbkE72nxYpvYk+5aFK+OvKietY652jsLkzvs0C6&#10;1x3H6fEdbaW9Ku5mJuIfV2SqsKgtt5+ZG2tTgZq/kpvYrGc4tsmKU2SOtI591GwF5ugFV4xSY/bu&#10;ZvXeaFrGEv5xy5bUWHm65B0jKVtynxdupA93PEHLzJ4Mdb7aWHhoLzre01n99Y2qGEOJarmpybvL&#10;D2S54h/ja63qfi85G805Y3uVHN/jko4YSM4GyB9ZgYlkn++21cy6zJVWfesdVIW1alHtn1vHoUyF&#10;YxIPELernT4PxXNinWNplazY2E/K7jg5s6UVnx6LRFTbI8kmxxaP2Cyt+hF0nnXNcCKp75u8lp3M&#10;+8cY8lruIMoWS+tiuTuT8zgbzRFv0GkUNB9S783PDlyUq7kTQRfZrLdQWZfvP7kueRUnczfpFyuT&#10;nq+ts61TqUEZTvQ4i1vmB2IZWXdct7e+tdnPZy6q/pNaC3xUmJWqOkb4peFYTkbizV+jTNj/O8hG&#10;fXfvI7++MR8BBBDoSoFSXgxHHL5Guk8eFhbkO0/el1sbM4GOkc227WxqSH5t+GW5lBlT5y1bj2+b&#10;tdHpcjPj/l6S9bgvb2u90yoeddURt3dr3r7+3VgSQ92fZ6wviDFzW0TdT6ilZEbLihqrHutkvUYF&#10;x3dJ+2ttnTe3rh/bk/N8hX0e0wgggAACCCCAAAIIIIAAAggEEVDXCZ3JunehW5PzPJBEjuB91rGk&#10;mBH9dTHy3vfS7PfrZJQd90qoFW7e377fK27R/nyAa1JDsfbu6Qh5+Dase8cc5wND5tPrrHXn9ehG&#10;rUWPD/+s6uQNx0YYEj15xVFGFgEE7AIh69yuY19RXwn+myN7W89zuvpQ//wb6p658GDzeyGMmH4t&#10;26yUnmf321q3s6+GOh4fh2S9ntbrak/Vyev27J6mLVdTXcuzp1DPkD3bVdMNsyGP1fUtvzSRHfSr&#10;sjm/UVD3xTnuebX2D0ZY/01ESK3XfTeX1YTj2qRVr+5/30mgzlEJAQQQQAABBBBAAAEEEEAAAQQQ&#10;QAABBBBAAAEEEEAAAQQQQAABJeC4Mo0JAggggAACCCCAAAIIIIAAAggggAACCCCAAAIIIIAAAggg&#10;gAACCCCAAAIIIIAAAggggAACCBw1AefDxja3r+ATIMYKnlLXH7ZpZAeOGg3bgwACCCCAAAIIIIAA&#10;AggggAACCCCAAAIIIIAAAggggAACCCCAAAIIIIAAAggggAACCCCAwL4IhI2QvJo9LS+kxtpu/0Fx&#10;Xt5cuSPlRtW17HxlTe4W3IGyy9GYLKb1IMWnV5flcu+Eqw0KENiNgBFLuRaL19zv0WKj4qpHwfET&#10;MPJ6kPC1eMIXYTzR51uHCgh0i0A6mpBfO/OqfPXEyxIPR9vuVl0Fq3979iP5V/ffkuXSRtPlH6vP&#10;0nK5+fytBa/0n9qa5G83CMTTUvva35Hqb/xnUv/0b0rjxFWRaLwbevZc+vCliWsykNDHqc06MldY&#10;kTdmbjab3dHy1XJe3pm/F6jNT/afk2Qk5lvX2h98bewlSUf8j3tWYw0x5Yez12Wx7P6tn2ma8mBj&#10;znedp9KDEgtFfOtRAYH9FPD8DWtRP34FeZ9WG/pvWq0+G+qYq6VqScv6ZjzqGzFHm76NdKZCpV6V&#10;Byuzvo290H9Srgz4H9s/Vm3lPbbPdwVUQACBbQHrc/kkv7KdbzZxIjfsOSulxnivjl70nOcsfGPq&#10;Q2dRR/Mr6nvFt+7/TI0uzEDtfnLkQqB9TaDGjkGlqM94qx4KuxRMj/NmrkoUIIAAAggggAACCCCA&#10;AAIIIIAAAggggAACCCCAAAIIIIAAAggggAACCCCAAAIIIIAAAggggAACCCCAAAIIIIAAAggggAAC&#10;CCCAAAIIIIAAAggggAACCCCAAALtCITdz6AMq2fdOlPR5zlIRtz9zHGzXNCa2XyWUkV/BqDn8we1&#10;pUTyNX0Zx+zNrPUcr61Un38otY9+KvVHN6WxMC1mwf2czq26/EUAAQQQQAABBBA43AKpSFx+aeCS&#10;GLbNmO4ZsOWeTo6vLG5O/HzpvixV9Odduyo/K1iu5D1nZUuOcW6G2CieUBQigAACCBxpgau9J+U3&#10;Jz4tnx24KJ/qPytfGXlRfn38U5LziEt3pCHYuO4QGHM8339xSpznJk8k+337OlV8Omb0rbjHCrOl&#10;lUBj0lOpAclGk5trM2bv6mvtHxdJpPWyoDlruT61vC0Zj+9s565m9xarNFcqbre1NWEe8jGzOXJO&#10;TBVL1p5cr4l95jGbNjPuz1fW432wxdJQcbTenL8ltUZ9q8jz72rF/V5yVux59hnZLi/q1wOCXIPY&#10;XpaJIyWQCMdkMOYf526qqMdIfZ4Iy1Xv8xD2PvXGdrnvtzfimLZiZQ/Hco5Sd/Zx2R2PZ6a07K7o&#10;KBmJ94q1joNOp1UsPr+0Ui3IqvrXjemJir/oTDF1vTZed8Rky7rPgzmXI99a4KXeU/Lp/vPa+cXW&#10;S4is14ry/ScfSrPzh82Wt8aBQT43EfWZeaXvTLNmmpYPxLOylng6frRXsh+XrT5bx2KSt8C6ujdh&#10;srTgPdNWap2PvpY5YStxT6bDO/cwuOc+Ldmo+98L0WxZyhFAAIHDJmComOrO9F5tXX62cl9Kjapz&#10;VuD8kBr3f33omnyq9+yuYsIHXtFuKmbcYzXndUZ7s3UVlXqq5Hay19mX6XXHOrOO7/lJx3crFePy&#10;WKf8sho76uMpM+0wS2Q0IuO4m2kaZBBAAAEEEEAAAQQQQAABBHYjYIaj7sV8fuvnXuAASxr6NS0z&#10;GjvAlR/cqhqO8z8hdd7geSSjpF9rNq3fWXr8ZvSg+lZRr/9Kzf86rHVur50UyuvXUM1QWMxEVt3T&#10;Y/8lgUjo2W9j6yHHdWqf+1Ta6UvQuqa6Lmc23L/VDbp8O/Wqk9e16uGRUxJK6ueptApkEEBADLWf&#10;COWGNIn66ryW7/aMWa9KdXrn/k+rv9HTV8Vw7Bvt22HEEvasmI7f/WszuyxjOu4pdG5Ll3W3Y92x&#10;Xs/o6Re19qzX3Xr9O5HqK3OuZsK9w66ybil4osYEfvefRkMRGUr1BupyfeWJq97m9hthrTxkHdfV&#10;fqPuuhdOv260uVCHXhutA2QQQAABBBBAAAEEEEAAAQQQQAABBBBAAAEEEEAAAQQQQAABBI6tgONu&#10;uGPrwIYjgAACCCCAAAIIIIAAAggggAACCCCAAAIIIIAAAggggAACCCCAAAIIIIAAAggggAACCCBw&#10;ZAUMK9CwetCmPZmO4Kz2edZ0Y80dbM3o0R+w51yGPAIIIIAAAggggAACCCCAAAIIIIAAAggggAAC&#10;CCCAAAIIIIAAAggggAACCCCAAAIIIIAAAgjoAheSw/LZ7DmJOoLZ6rXcucXqhvxg6ZYsV/PbMyuN&#10;mryzNrmdd05M9wxoRdnCmpiFVa1sXzKNhkQm3xejuLYvzdNolwjEU66OxD0CLZcanQmM7VoZBYdK&#10;ILSxrPV3LeF+/9grpMIx6Yup3z6QEDhkAhf7JuT3Ln1RzuZGdtXzJ8VV+eN7b8h78/ekYTZcbdxc&#10;euQqcxZE1W+GLvSOOYvJP2cBs2dYxDCecy+6Y/UR9R79xqlPSTwcDdShW8uPJMh7P1BjLSr9ePq6&#10;5+fOuchgPCcXsqPO4qb5VCQuvzz2kiQCbm9Nffb/8vEHslopaG3OlVYkXytrZV6Zc5ngffNanjIE&#10;OiKQyrmaMR3fD2PhiKuOs6BSrzmLRGIJrcyslLS8X8azflRv06+NTs2/uzwjNbPu29zlgZNydfCU&#10;b72GmHJz8aFvPSoggEBzgan1BfVJMptXUHMSkZgMJLJN67wycl4yAfYrj9bmZXJ1rmk7e5lRrlXl&#10;m3fflrLHeRqvds/0jMjnJq56zaKsiYDfcawe8ggDF/D1aLJKihFAAAEEEEAAAQQQQAABBBBAAAEE&#10;EEAAAQQQQAABBBBAAAEEEEAAAQQQQAABBBBAAAEEEEAAAQQQQAABBBBAAAEEEEAAAQQQQAABBBBA&#10;AAEEEEAAAQQQQAABt4B6zqczhdRz4p3JeqZ9y+TxzHEp68/GNIvrriaMZPPncm1VLlT9n6eZiuw8&#10;F7D+8QdSefOPpPy9P5DSn/6jzX9bbfEXAQQQQAABBBBA4OgJDCd65BO9Z7Y3rBBPyEpSj1cysbK4&#10;Od96DvMbCx9Jyec5n3X1vPfVanG7TftEzjHOlUy/fTbTCCCAAAIIHBsBK57KueyIXM5NyFiyT0LE&#10;1Tk2r33Xbej4Ra1LVoQnc+aOVnYipcfk1GY+y6zXSmoMqJ/T9Kq317Iba1OBmriSO7FZz4odaqw+&#10;0ZYxRy9o+XYz5pi+/Gb7Kk6plXqjaRlL9Lbb5Hb9bEk3NK2YS4nM9vxDORGNizl4Uuu68fiult+v&#10;jLn0WELf+1/FuP5DkaVp9eZuHQ9jv/rRsl2P70Q5x/vAufya+r7186X7zmItvxbg85iL2eJZNlQM&#10;n4rje1yAaxDaSskcKYETSf/v6zOlZRV3rjs+Vyu2WNPNXog+tY/ejxRkvz+rYuCZNisrTuZc2T++&#10;9fgejil72dbRRJ/EQv4xzibz83tZzb4t+6S44mrbeYzdrJD1f5+7GqLAJXA+MyJfGHpBwoZHvCBX&#10;7acFVqztH8xfF+uzESRZn5n3Vj4OUlWu9Z0W6/tWuykbTUo1mZGG47tZ1nY+0zrvuVLZiW3f7jqO&#10;ev3r+Wmf6GNPBc4mhyRru0fByyUT9n8Ng8QW9WqbMgQQQOAwCpjZQan8tX9Lqle/LOWT12Qx2yeT&#10;kd2PxTNqP/xa3wX50uAV6Ynavht2E451PsFxT12u5Pje6ujvZOGAx6fqvjyj7BgbZBzn0ZzndUob&#10;3Xl+wmG5X1ljY9nVtOkYl5teZq6lKEAAAQQQQAABBBBAAAEEEEAguIAZUfdeOJJRrzhKuiNrqOv2&#10;1r079mTu4rqHfflunW6k+7SuhTzOG2gV9iljlNX5Glsy48/3Pp3Fit4fW9e2J+OhqLrWktzOB5kI&#10;5fXzMo2Uur9JXRczHdf4jGfXtesh/dqfUff5fWyQTrRZx1yeleV/+vdk6Z/+57L8v/2XsvwH/5XU&#10;nky22Yp/9bp679XVPUb2FDv1oj3LNAIINBEI9w5pcxor+r2a2swuzFSn1X2MNX1MEPX5/Buxnd/j&#10;W5tkOu+568Lt3OqSWSltTW7+NeLtHUu0hQ9ZJnb6qt5j9bpvvv566a5y9RX39alwj/7Z2FXD+7TQ&#10;9PqCb8tj6r7WoL9taKy62wtZ2+8cSzQZY3h1xnR8Lr3qUIYAAggggAACCCCAAAIIIIAAAggggAAC&#10;CCCAAAIIIIAAAggggEBQAf1uuKBLUQ8BBBBAAAEEEEAAAQQQQAABBBBAAAEEEEAAAQQQQAABBBBA&#10;AAEEEEAAAQQQQAABBBBAAAEEDpeACkBnT2bxaZBhe5l92lxzP0TLyDqCztgXYBoBBBBAAAEEEEAA&#10;AQQQQAABBBBAAAEEEEAAAQQQQAABBBBAAAEEEEAAAQQQQAABBBBAAAEEPAWGYln5Ys9FyYX14M+e&#10;lW2FpUZVXl++LZPFp/f2vrc2KVZZszTTO6jNaqT7RQqt7xvWFthtZnFK4h/8uaT+4n+R5A//QKI3&#10;fyRSzu+2NZbrUgEjnnL1LFZzvx+LLd6jrgYoOJoCdfW+KK1r27aeaB0wfjzRp9Ung8BhEkhG4vKN&#10;05+Sr596RRLhWNtdb6gA9z+buyP/8t5bsmj77BRrZXmwNuvb3sXeCYmGIr71qIDA8xTIxpLy9ZOv&#10;iKH+C5LefHxD5vLLQaruqs7t5WmZyS/6Lmv197NDF8UwgvV7q8FsNClfHX1JfTbDW0Ut/5YbNfn+&#10;4w8kXytt17u3Prc93WwiFY7LaLK32WzKETgwASOZFfVBEVF/jf5xCZ14QcTx/o8FOFZV1GfBmYyY&#10;/j3arOx8Tpx1vfKu+kZIjEjUq+q+l91cfOS7jvHMgPTE05v/TmSHfOvfWHgophpLkBBAYHcCj9bm&#10;fRc8lRtqORaIqP3daxNXfduxKrwxdV2s8X8nk9Xet+//TFbKG4GaHVD76l85++mW2xSooWNWye87&#10;Vy3kDgNnepw3O2ZsbC4CCCCAAAIIIIAAAggggAACCCCAAAIIIIAAAggggAACCCCAAAIIIIAAAggg&#10;gAACCCCAAAIIIIAAAggggAACCCCAAAIIIIAAAggggAACCCCAAAIIIIAAAgh0WsDj2X7hRsO1FlNM&#10;KdYqrvKtAiOsnmfreDafWS5szd78a3o8495IqecP+qSCeq6uX0pH49tVnOvZfMbh9lwmEEAAAQQQ&#10;QAABBI6iwKXsmJxO7cRZmu4Z0DZzML8mWzFxivWK/GTxdsvnuq5WC2oE7H7uq6Ge3Zop68+1NjMq&#10;nhMJAQQQQAABBBBA4PkJDJwUU50fNNXz3c3hs2K+8itijJzR+tMfy0gqQCywqYJ//CGt4TYz86U1&#10;WSjr8fi8mphI9ktP9GmcR3PmjquKOXbRVdZOgefyj3fWczU70U5zWt1suajlzczRiCdojl7Qtsuw&#10;YmGt7+/7xVphY/qWGCuzErr5Ywl///cl9M3/UaQT8jgbAABAAElEQVSqfyfROvY8MiomqRnV4wFl&#10;S/r7wKtb9zfmZDLfPMaH9b3ML219TjbrlTZc0cy4PuAneLTnW/tSv2TFt5ovH0CMZr+OqPkrAd7z&#10;fbF0gJbarzKa8I9bZ8W+tvfxiXKrme5riva1W5H6grRtX2ZX0+p8jbH8WMQWNyik4p+dsp0ratbu&#10;w/zT+N7N5j+v8ifFVdeq8/Gk/OTMC3J99JQ87BuUWlad/7L+kToiMK72GV8bvibxUPB4dNZn4PWF&#10;W/Jx/olvH+5szMq6La5kswXSKpbk1b6TzWb7lvcnemTDEacvV9KPqYsBxqO+KzqCFeYqqzJf9R+r&#10;x4ywvJAe8xXIhPXxkdcCG3X/eyG8lqMMAQQQOJQCKg51Y/ySbJz7lHx74qR8+4VXpOK41yzIdkVU&#10;/Nhr2ZPyGxOfkiBj/iBt7msdx3XErON+Oue6l6p5NWbw/07tXG7Xea9zG1nHd6lERmveul4qPtuh&#10;LXDEMsaGfj5o84py2nH+y2mmzlmQEEAAAQQQQAABBBBAAAEEENiLgOlxz4tRq+6lyf1btuo+921G&#10;dn73t38rPviWTcc5AaPgvsZ3EL0ySnltNWZ8f64raytpkZmv+F+DH4r5/6bUuYqQda+OLTWe+Vv3&#10;jNlTyDp/pVI9FLYXq5twanr+AHJm/dnntFEXs1ISs2hdi7KupHc2VT6+7mowevpFVxkFCCDgFgj3&#10;DGmF9dXm97NpFbskU/n4Q70nap8YPXFJL3PkDHXNxp5Mx2+k7PO6bdqs6NdQDMf9Ed3W3072J3ri&#10;sojjmOd6/Xe5Qtf7PhwVI92zy9b2f7Fpx7UarzVOZHd+Y+g1317m3H5D3RMbSqTFcIwltscY6r40&#10;v2R261jdr+PMRwABBBBAAAEEEEAAAQQQQAABBBBAAAEEEEAAAQQQQAABBBDoSgH9Lrmu7CKdQgAB&#10;BBBAAAEEEEAAAQQQQAABBBBAAAEEEEAAAQQQQAABBBBAAAEEEEAAAQQQQAABBBBAAIG9ChjJnNaE&#10;WWgdUM1c0wOoiAqWcpwe0KZhkUEAAQQQQAABBBBAAAEEEEAAAQQQQAABBBBAAAEEEEAAAQQQQAAB&#10;BBBAAAEEEEAAAQQQQGCPAqlwXD7fc1HGY71ttdQQU95bfyivL9+Wx5XVlssupTLycf+wPDj/Kcl/&#10;9e9I4Sv/vhiDJ1su05GZM7e3mwmtL0j03k9V3j9I7/ZCTBwOgWRG5NwrcmPkpLw3cVbePn1J1hIp&#10;V99LjaqrjILjJWDkV1x7gHUV2LtVmkj0t5rNPAQOhcC5njH5vUtflAvq727SQmlN/uTum/LzJ3el&#10;YTbko+Vp9df0bepK/wEc6317QQUE/AXGMwPy2thl/4qqhvXe/+6j9yRfLQWq306lUq0ibz2+GWiR&#10;q70npDeWDlTXWak/npGvjFyTkBFsXFyol+X7jz+QUr0q1UZNHuUXnE268ueyI2IEbN+1MAUIdFDA&#10;yPRJ4m//A0n+O39fEr/1dyX+9X9PQv3j2hqi4YiW98pU6jV3cTShl7W7X3DWjyX19g4ot1LakNn8&#10;ku/aXhjYOa5fGzztWd9Q44SttF4pyKP1+a0sfxFAoE2BIJ+fE9kh31Yv95+QoVSPb72l0rrcXHzo&#10;W6+dCj96+IvA+4FkJCZ//fxrEguwT26nD8ehrt9xrB4KuxhMNe4kIYAAAggggAACCCCAAAIIIIAA&#10;AggggAACCCCAAAIIIIAAAggggAACCCCAAAIIIIAAAggggAACCCCAAAIIIIAAAggggAACCCCAAAII&#10;IIAAAggggAACCCCAAAIdFfB4jlSoyTNsS/XWz0Iy4vozN81yQeuqWVzX8lbGSOZcZc6CgvM5gM4K&#10;Kp+K7Dxr0LkeI+W/Do8mKUIAAQQQQAABBBA4ZAKv9p2T3ujTWCYzvQNa762nu4+vLm6XzZfX5Bcr&#10;H2/nnRPLlbyzaDOfLpfEOV42M8RH8cSiEAEEEEAAAQQQOCiBUEjky39L5Lf/C5Gv/Lsil14Tw+NZ&#10;/yeS+hjRq3tTRf84IF7LBS27vjYVqOrV3Inteub0R9vT1oRpnYftHdXK2s6o5TfbsS/4+M52rjea&#10;lrFEezFStxbOlRznhdNHY7xsjl7Y3EQzNyyNy5+T2pf/tki6b2uz9+2v8/UX6/V3xt7Zt7W30bDj&#10;e1FvJVicsJ8t3JUNj2sAdRVLJ19r3Yb1PS8btcUNUrF8XMmKl0o6tgKpSFz6Y/7vgel93vcHeQFM&#10;dW1utarvP72Ws/bP+5GS4dj2OZVW7T8ur2zPniktb083mxiMZSUW8o8z1mx5v3JDHbvCP/+mRP7s&#10;H0nkL39f5NZPtEVOpQe1vFcmr2L9LZTd1zC96h5UmbX/K3pcly1FY3J/aEzeO3leXr/wshi//p+o&#10;a63Zg+rWsViPFSvy66MvScZ27dlvw63osD9bvi83WozzrNez1Xz7Ol7pPSNhQ41vd5msz50zNni2&#10;VNRaW6x013te69xzylixTq9vzARa+wuZcYkG2Lel1L7VL+posVERa9xDQgABBI6LQL5Wlh8u3JSN&#10;euvve808zqQG5VeHPyGXs2N7Ol42a38/yhtnXpH6ta9J/bV/W0q//B/Im2oc55c+LvjHn/ZrI/D8&#10;DY9zYVnHOTSv79YqhuaxTRuO70LWeUhH3Ekz4fgu6nXO4tgCsuEIIIAAAggggAACCCCAAAK7EnB8&#10;97TaMOrVXTW13wsZ6hyQM5nRuLPoSOQbGf2+EaNRE6OweuDbZpT1+97NxP5cVw66YfMBrkUNqWta&#10;7aZQYed6tbVsI/303ibTcW1t617/uqPcqNfbXeXe69fcn1MjEtt7u44WKh9/qJVYv6cND05oZWQQ&#10;QMBbINQ7rM0wS3kxA977pi34nDKVyRvamiNj58WI7fzeXpv5LOOcb1b0ewq8lumWMudrY8Rs9w92&#10;Syf3qR/W6xYZe3of69YqnK//Vnm7fxur89oi4Z4hMQy/Ox60RQ4sY91n93hj5/eBzVY84bze1ayi&#10;Km+sPtHmhtT2W8lwjMG3xxjWfet+yWMM4LcI8xFAAAEEEEAAAQQQQAABBBBAAAEEEEAAAQQQQAAB&#10;BBBAAAEEEGgmEOBKdbNFKUcAAQQQQAABBBBAAAEEEEAAAQQQQAABBBBAAAEEEEAAAQQQQAABBBBA&#10;AAEEEEAAAQQQQACBwyLgDEpoFlsHhzHX9AA3Rs4RcOawbDj9RAABBBBAAAEEEEAAAQQQQAABBBBA&#10;AAEEEEAAAQQQQAABBBBAAAEEEEAAAQQQQAABBBBAoEsEwkZIPpU9LVdTY9JueN/F6ob/VqigwR9c&#10;/rT0X/6ymKle//qdqvH4jtZSo3dMJJ7SysgcfgFDvaaxz/+uXD/zglwfPyN3hyek6BHwvGrWpW42&#10;Dv8GswW7FjDjaal+4leldv4zsjQwLquJlKypf81SPBSVgVim2WzKEThUAolITL526hX5ldOfklQk&#10;3nbfTTHlnSd35U/uvik3Fid9lx9N9Ul/IutbjwoIdIvAtYEzcrF3PFB3irWyfHfyXak3OjuueGv2&#10;lpTqVd8+ZCIJudZ7yrdeqwrDyR754vDVwGP/tWpR/vLxB3J3bTbQeOpcdmRn9abag6zO7+SZQuAA&#10;BQz1XdRQ33dbpVgo0mr25rxqo+aqYzi+c5iVkqtOqwJnfWd7rZbt5LxbS498m4uEwnLeto880zsq&#10;STWeOLvwWF57cFO+cfMd+Z13X5fP3b+ptXV9wX/MoC1ABgEENgU2KkVZKfmfbzuRHfIVs/aDnz/x&#10;om89q8Lb0zelWnfv7wIt7Kj0wfwDef/JA0epdzak9tO/cf6zkuOcnTeQT2nU5zhWD3kcB2v+Y06f&#10;1TIbAQQQQAABBBBAAAEEEEAAAQQQQAABBBBAAAEEEEAAAQQQQAABBBBAAAEEEEAAAQQQQAABBBBA&#10;AAEEEEAAAQQQQAABBBBAAAEEEEAAAQQQQAABBBBAAAEEENAFwmE9r3LhJs/u9H3+ZjyptWWWCnq+&#10;uK7lrYyR8n8Wbl49U9QvpaM7z+41C/p6jKT/OvzaZz4CCCCAAAIIIIBA9wtYz2T+/OALYj2/ej6T&#10;k0pYf471xMqithF3Nmbl47z3s9hXKnmt7lYmW9bHuFa5menbms1fBBBAAAEEEEAAgecl0D8hEo21&#10;XPuJVH/L+dbM1WpB1lW8n/1Ii+V1eVJe9W16LNErfbH003pWHILZ+9oy5tgFdWK13cilWhOby5uj&#10;qh17mlNxCmxxD65mlekuUrak+x2Z8XJuUGq/8Z9K/Rv/oTSufVVk8KSIV0yBXZg1XUR9/zAXprXZ&#10;m6+/VtIdGTOrf76Gq8FiaFhxSt+cvyUNFSvLntbUZ1Evsc99Om3FA7Pi+W4nj3ghXB/Y1jm2ExNJ&#10;/b3pBTFdXBLT8R70qrefZeu1km+MOet8x25iWQbt91jcP2b149LKZnOW19Z0q/bHE/t7ziT04F0J&#10;Tb4vRvnZeRwrFrbttRyMZSUV3rmG2Kyvk03ODzWrv9/lCxX/+Ef98YxY58JInRewji9fH3lJxURu&#10;7xrz9bUp+aule65jmtXDD1YfSi1AXO5RNQ4cT+7tczMQz8p6Qr9un3Vct19Q41KSLvCgOC/5hv99&#10;CdlwQs4kBvWFm+SsGGTpAPugfN1/vU1WQTECCCBwqAQ21Jj3hws3ZTf7PWtc98tDL8qrveckEY4e&#10;qu02z3xCzMu/JObEZYn0jshExj+O5cPigueYYl82fF2/fmpa11eTOX1VKta9GYmpa6L9Yg6dFvOk&#10;irHpE4dRb+Bo5Yz1JW2DLBdXSmS0IqOqjve2827aTDIIIIAAAggggAACCCCAAAIIBBFQ55yt7+f2&#10;ZNQr9mzXTBtevwN09L1rOrvHjphp93UdI//0muoem25vccf9Eg11LfF5Jev3p+v1ku/qh2KOc1B+&#10;S1SKYlT1drf97feOqHbUp2Wztbrzvp5GsHtZ/LrS1vxa1V090tlznKY671SdVtfKbSl66qq6vWyP&#10;95fZ2mMSgaMsEO5xn7evr8wdik2uL89JY21B62v0lDqH75OMmH5PgVnR968+iz/f2Y79qhFLPN/+&#10;HPDaY6evamu0Xn/rfbDXVF/Rf1sX6nV/Lva6jk4tP19YlYrPNRfrvtLhlHuc1qwPzu0P9zy7L8Rx&#10;b5bx7N6fhmPsYb9fbWsdphoTkRBAAAEEEEAAAQQQQAABBBBAAAEEEEAAAQQQQAABBBBAAAEEEOiU&#10;gO0JS51qknYQQAABBBBAAAEEEEAAAQQQQAABBBBAAAEEEEAAAQQQQAABBBBAAAEEEEAAAQQQQAAB&#10;BBBAoNsEjJQjcF6xdbA50/EwupAKuktCAAEEEEAAAQQQQAABBBBAAAEEEEAAAQQQQAABBBBAAAEE&#10;EEAAAQQQQAABBBBAAAEEEEAAgb0LnEsOy5eGrkrMCO+9MVsLITHk1dwZsQLwHlhSAYFl9Ym2uvrw&#10;OS1P5mgJpKP+gb+LjcrR2mi2pj2BeErqZ16Ryotflu+dvyrffOmzspFINm3jRLJfDMNoOp8ZCBxG&#10;gTO5EfndS1+US30Tu+r+UnlD8rWy77JX+09pdcxqWSo//L8l/Oi6SLmgzSNz9AXM/IqU/vC/kcg7&#10;fyahmY9E1PuhG9MXxl+UwUQuUNeeFFfk9Rn1fu5QmtlYlNvL04Fa+8zgBYmE9j5eP5EekNeGLgda&#10;p1VpqbIh7yzd960/pAyzUdvxdXlWan/6D0W+qf698y2Rx3dF6nXfdqiAwEEJWJ+nkM+Yr1KvubsT&#10;c3z/qJTcdVqVOPeFzvZaLduheaZpykeLU76tne8dk1g4sl3P+m5/ZeCUjK8uyfmFWRneWJVErSq5&#10;kn6Mf7AyK/lqmy7ba2ECgeMr8Gh93nfje+JpyanvuEHSieyQnOkZ8a1aUOP8d+bUcXqP6dHavPzo&#10;4QeBW/na6U/IWKY/cH0q6gL2/bM+52muFnKfjzXVPpuEAAIIIIAAAggggAACCCCAAAIIIIAAAggg&#10;gAACCCCAAAIIIIAAAggggAACCCCAAAIIIIAAAggggAACCCCAAAIIIIAAAggggAACCCCAAAIIIIAA&#10;AggggAACCHRUILTzzLqtdsNmY2tS+1uqt35WuKGetaWlcl7LmoV1LS/quVxGgGd1FgI8Hy8ViW+3&#10;bRbXtqc3J1LBnluqL0QOAQQQQAABBBBA4DAKpNW48JcGLokaaMpMj/7s1DH1bGZDPd/Znn6+fF+W&#10;K/q41Zq/XHWXWeXO5zlvtpbW12PVIyGAAAIIIIAAAgh0n8BALCuJUNS3Y1PFJd86u6lwfc0/zojV&#10;7tXcie3mjYWHKl6Q/ox6c/Ti9vy9TJhjF7TFDbWe0OKj7bLeaFrG4r3b+SATCRXTJdrQ4xs1jtJ4&#10;OXnA55qteFGif4fp1Osf5PVsq44jdkUkv6bey8Hi7S2q+FrvL09qq1utFLW8VyYXc8T+KG64qyWz&#10;7jJKjpWAFdfUL5UaVVmsOK5h+S3U4fkrTc5D2FfTp/bL+5lGE/77fKuf1vVC67yJ5eaXxhJ9flX2&#10;NN8c1Y9lUlL7gdW57TatmLan04Pb+WYTjwoL0nCcM2pW9yDKg7wfrZiDpP0TiIej8pXhqzIRYB9i&#10;78WDwry8sfiR/P/s3XlsJNmd4PdfRN6ZzOR9k8W6z+6uVnerW61zRtLM7GrH2mM8uwZs2LBhw17Y&#10;f/kPw7AB/2XDxhowYBsGDOwCuwZswJ7Za2Z2R8LsjrSSRqOjW1Kru+vsuovFOnifeUf4PVaRzBd5&#10;RJLMCLJY39eoZrwXL9578ck4XkZExqvU9IfmiqtyX21jfkGPIf9m95RfNt/5fYkuWU2a58iUGvMo&#10;WjOe31qlIEVPH9O34COcoehU5Gb+SVtr+Hp2clfjZWciO88xNKtgvXo4x4ht1l7SEUAAgb0IrJTz&#10;8oO5a5J3Wj975i07HYnLe72n5WsDF0RfpzgK4URmyHc19LnpaXHJN19HMqx5roNlVB/eO05wTvWp&#10;/9Z/LfKt/0LkN/8Dkfd/T9009e9nd6R9h7AQa900c19cE6mqZy5132+2sCJldT3CzQ2KM3RCnGOv&#10;SfXsF9QlnsbPZB7CVaRJCCCAAAIIIIAAAggggAACh1TAVddKaoOlrv8fxmCV668BuTW/+zuMbd5r&#10;m5x0d92i9vpiXVqgCeo+p1XaMKpwkwd3La3ZM/i1DUyr+yf62t9uQiNXR1/LUsFVvxuoDfaL6zBV&#10;20y3au6X1eYPctptcE/Oivo/v7abNpUffSZSMfe7+NTF3RRBXgReaYFI92Dd+leXZuvSDmNC6f6V&#10;umbF2tj/rXjSWM5t41k9Y4EDijhFdb7zXGu34qkDas3BVBubulRXcaPtoC6TT4KzYm7zjfYLnyJC&#10;m/1o1f8ZnFF17ybi6Qc0a6Cr+lLOilmm3fP8fl5+5Lh8cOyM/GzqnPzk+Hn5cEr9XlEFbx/D9WyX&#10;Oo/boE+s0wkIIIAAAggggAACCCCAAAIIIIAAAggggAACCCCAAAIIIIAAAgjsRcB8Gm4vJbAMAggg&#10;gAACCCCAAAIIIIAAAggggAACCCCAAAIIIIAAAggggAACCCCAAAIIIIAAAggggAACCBx6Acsz+Kq7&#10;sdK0za7jiLtqDqBivcKDyTSFYgYCCCCAAAIIIIAAAggggAACCCCAAAIIIIAAAggggAACCCCAAAII&#10;IIAAAggggAACCCCAAAJ7FBhOdsvX+s5Ld7Rzgyi/1jUhuQ6W19aqPb5Vl606fLIujYSjI5CJmoOY&#10;N1qzfLXcKJm0V0xgprAkZbfqu9ZTqQHfPGRAIEgBPRh9dfaBlH75Z+IW1jtWVSISk9+YeEP+6vF3&#10;JBPzP3butuJkJC7Hc8PGYtVHN6V699eS+OhPJfVn/4ckfvR/i7WxZOQhcnQFqtM3RPKrEnnwscR+&#10;/s8k/qf/q1hr5m/EDsPaR+2I/NbUW6K34XbCjcVpuTJ/v52sLfNU1W/m/mLmSss8WzOPdw3KaLpv&#10;K7rvvyezw/LOwOl9l1NbwKnsSG1U5PFnz+Prap//7OciP/x/RIprZh5iCBywQMyOtmxBRfUdHXVe&#10;rg2W9xyqvmu4rlObpeW0WyoY8+vKM+YGE5lenZO1ct638PP9x+ryXBw4JqsJ87pBtmCW5YorV+f2&#10;f5ysq5wEBI64wPTKrO8aTuYGffPUZvjSxCWx1H9+4VdPb8laydyX/Zapnb9YWJPv3vlA7f3mMbM2&#10;T+30W8OnpdExpjYP060FYqoP2ypUG8x3K6VWizAPAQQQQAABBBBAAAEEEEAAAQQQQAABBBBAAAEE&#10;EEAAAQQQQAABBBBAAAEEEEAAAQQQQAABBBBAAAEEEEAAAQQQQAABBBBAAAEEEEAAAQQQQAABBBBA&#10;AAEEENi9QKT+vX4R9c7NRqHg865wK5E2FnOL5vux3PyKMd9K54x4s8h6pdhs1nb61vt63Yp6n7n3&#10;vYGp7HY+JhBAAAEEEEAAAQSOvoAew+mNnimZ6e43VjZRrcjA2rKRVlXvp/7x3HUp1vR19Xutl0qN&#10;x5nwvs9ZdF8zGjPKJIIAAggggAACCCBwOAUsy5KJNsYPmt6Y7/gKLJTW5Ikag88vDCe6pT+xcz3T&#10;emKO6+latsjwCb9i2puvxgfdLK8mt/30dk1M5EJ23Ij7RXKe8U90frer128x5jcT2Bo/6sV8V4+5&#10;MzDRLPfBpmfN71+WU5HX4r0yULM9t2rgtZVpeZxf3M6yUt7Ynm420R0z70lYatwNIygvS437R3i1&#10;BbrUWLnebaWRyHT+YMfmW2pjm++JZxo1vWNpvbGMJHzGA9OVPS4sy0xhZ39t1oDuaFoy0USz2R1J&#10;d0bqx/GzPGNiH0v7j21bVMesp22cpzvS6DYKmW9jrMBBdf2LEKyAHh/zSwPn5EyXZ3xHn2p1n+/f&#10;zF6VQrWkxsZz5VdLd32WeD77THZUsjFzbLm2FvRkiqv9uJrp8aSKZD337ueKq3V5XtWE6xuPpdLG&#10;OIbjqT4ZjO/01dvx6or4jzvczvMQ7dRFHgQQQOCwCui+7g/mr0nBUc90tRki6vrHpeyE/PbQGzKh&#10;jr9HKQypfpz+nuIX7m/M+WXpzPxVz3chz/f7zlRyhErR95TVWO9G6OqTz1afyB8/+lC+9+xT+f7s&#10;FflnlXn5xTu/LeUv/TtSfefb4rz2dXVPub1x142yiSCAAAIIIIAAAggggAACCCBQI+B673/XPPtc&#10;k+3gJxv8DtCNBXvf8MBWWj2X4Hh+T2mve663BN240oZY6p5UbXATwd5brq3LO71SMX9P6p2v40O7&#10;vN+il7E36p+7cjIvnkmy1fNUNcF+4VHVz1nVBqdaGwtnusF+anX4OlH5/hVzXdR9ztjEOTONGAII&#10;NBWwMur5C8851lmebZr/MM0oP7hqNMfO9UukZ8hIaxSxEuazCa7nN/mNljkMaY3aacX977kchrZ3&#10;qg3689Wfc23wbge189qZdvJr4n0fRKRnsJ1FDyTPzJr/M97jWf/nxbYa766pPob6vWFtiHQ/X/9K&#10;/5jcHJ6QW0NjcmdwVB70Pd+/HE/fwxJLoscuSOzEGxI/844kLn5R7FRXbZFMI4AAAggggAACCCCA&#10;AAIIIIAAAggggAACCCCAAAIIIIAAAgggsC8Bz9Nw+yqLhRFAAAEEEEAAAQQQQAABBBBAAAEEEEAA&#10;AQQQQAABBBBAAAEEEEAAAQQQQAABBBBAAAEEEEDgsAqkcmbLKmogvHLJTHsRc9fUYJKegdesXPsv&#10;4WpYKIkIIIAAAggggAACCCCAAAIIIIAAAggggAACCCCAAAIIIIAAAggggAACCCCAAAIIIIAAAggg&#10;YAikIwn5Su85mUj0Gel7iQzHc3IifQADB898ZjTXSWTEyfkPhG0sROSlEsjEEr7tLThl3zxkOPoC&#10;9zdmfVcyF01Jbzzjm48MCAQh4BY3pPijP5D8//vfy8Yf/W9S/uhfS2X6esermswOyu+f+Ypc6Jvs&#10;aNnneickYptDDVRr2m+p2uzVWXETXR2tl8IOr4BT8/lvtjKeEjfTeygb3BVLyjePvSmW+q+d8JOZ&#10;a/J4faGdrE3zfDR7W5aK603nb82I21F5q+/UVrRjfy/2Tsqlns4cByKWLccynr7/45tmW7tVnzzd&#10;baYRQ+CABfT+5RdKVc93iXiyfpFivj6tWUqpYM5pVJ6Zo+Ox6wsPfcvMqmP2eFd/Xb5u9R071jNs&#10;pMecqiRLRSPt6ux9cV3XSCOCAAKtBaZX51pnUHN1X343oTeZlUuDU76LVNR+/LOZvX33KFbK8i9v&#10;/VSK3uNlk1pPdI/I++MXm8wluV2BWKT1Oazq+W62WW6bn1G7bSAfAggggAACCCCAAAIIIIAAAggg&#10;gAACCCCAAAIIIIAAAggggAACCCCAAAIIIIAAAggggAACCCCAAAIIIIAAAggggAACCCCAAAIIIIAA&#10;AggggAACCCCAAAIIICAN3utnu05DmEK11DB9K9FKpLYmN//q9/XWBndjtTYqViprxJtFNsqe9wA2&#10;yJiOPn/XuZs369BZ262nQbEkIYAAAggggAACCLykAueyY2KPnBbvW5bHl+br1mhD9XN/Mn9TnBfv&#10;ZF4pb4hTt+TzxbIF833Wbtf+x4iqaxAJCCCAAAIIIIAAAoEJTKTqx/HwVrZYXpf1iv81Se9yreJX&#10;V6Zbzd6ed7F7YntaT9hPbhlxGTgm0sa4j+ZCTWK6HFWeG42LO35e3M9/Wypn3zcy6/EARxM9Rlqr&#10;SLZgXhPWeekztxJrMc9R1+mf3DYyuMMn1QVvc4w5I8MBRhp9zvbagrw/cE5idqStlv109qZs3YdY&#10;Vt/L/EIuljazFNbMeJv3IMyFiB1FgYmU/3f3R/n9jWe3X7clde7xCx0fo1VdB7HmpyV67YcSufGX&#10;YlmWjLRxzH9SXJSZwqJfc2Us2f75w7ewZhnSOXFz5lhA3nNnjzqXdXuPFw3Ku7/uP1Zug8U6nlRW&#10;YxAtV/yPgYPJXMfrpsB6Ab1fvNV3Ui73+I8fVbu07k9+79kV+WTloSy1cU5L2jG5mB2vLWJf09Ge&#10;Ufl47Lj8+ORF+c7Ft+UPPvcVWUyb9+bnCyv7quOoLLxcycuDQv01Y+/66TFS3+w57k32jWci/mO2&#10;r1U7+93Dt1FkQAABBEIUWCityQ/nrknJqbRdq+6T/s7QG3Je3evTYy0fxXAiM+S7Wo+Ly22PLelb&#10;WKsMq57zYNb/+1Or4o78PHWtwzty+nW3IL9auitlt7q9+vpe843VGfnFonltZzsDEwgggAACCCCA&#10;AAIIIIAAAgjsQcCNxoylrErr3/kZmUOMNGxXg98vhtikQKtyM71G+db6khEPOmJ5n5VQFbrJrqCr&#10;bVr+irr34hd6ohm/LHXz7TXzHrUbiYmbeFGO5zqi9eI3AVXbc31xF9cp6xqw14RKuX5J1fZOhvKD&#10;q0Zx0bFTYsWTRhoRBBBoLqCfC4h0m8+eVJcPxzMkzVutjvWlglQem9egY1OXWi2yPa/uGNHoWLWd&#10;+xBNqHX2hrp18WY4gvHY1GvGWuntQG8Pew2Ntnfbs0/stexOL+eqc/zM6pxvsePZAd88WxlarX/E&#10;25d4sVDV0/cQlS/7rf9Uun7nP5LMN/49yXzt70ikd3irCv4igAACCCCAAAIIIIAAAggggAACCCCA&#10;AAIIIIAAAggggAACCCCwb4HovkugAAQQQAABBBBAAAEEEEAAAQQQQAABBBBAAAEEEEAAAQQQQAAB&#10;BBBAAAEEEEAAAQQQQAABBBA49AKWZ6A53WA3vyJWrP7lWm6Dl3JZWf8Bmw89Ag1EAAEEEEAAAQQQ&#10;QAABBBBAAAEEEEAAAQQQQAABBBBAAAEEEEAAAQQQQAABBBBAAAEEEEDgkAlE1GC2b3cfl56NtFxZ&#10;mxZ3D+1L2FH5XG5qD0vuc5FqReTZHaOQ6tBJETWwN+HoCmSiSd+Vyzsl3zxkONoChWpJnhSXfVfy&#10;eHrQNw8ZEAhMIJaU6oOrIqX8dhXVh9cldvrt7XinJuKRqHxl/DU50zsu33/wa1kt79S51zou9E0a&#10;i7quK9XpG0ZadUD1D1TdhKMv4Kp+mfP4trGizsipQ90vG830yRdHL8iPH6v90Cc4qpf8rx/8Sv7m&#10;6S9KVyzlk7t+9nJxXX41a/Zb63M9T3mz74SkovFms/eVrssuqs/q1urjfZUzlRmUmB3ZKaO4ITL/&#10;aCeup0bPmHFiCBwCAX0+lHLrhpSdqpHBitd//3DLRbGSGSNfs4hbLhizGpVnZOhwpKT2+TuL/vv8&#10;OXVet5p8lx4dU/vztZ8bLcsV81KIJ7bTVkob8nB1Vo7lhrbTmEAAgeYC8+o39uue40Oj3GPZ+t/h&#10;N8pXm/be6Hm5MT8tZUddN2sRrs0/kMvqOtpAurtFLnOW4zrynTsfyJLq27QT+lM5+a0Tbzc9vrRT&#10;BnmeC8TU9ddWwZX666Fuxeek16pA5iGAAAIIIIAAAggggAACCCCAAAIIIIAAAggggAACCCCAAAII&#10;IIAAAggggAACCCCAAAIIIIAAAggggAACCCCAAAIIIIAAAggggAACCCCAAAIIIIAAAggggAACjQQi&#10;Ne+jfDE/4jiNckq+6vMupIT5Xj/X844rV72zqzZY6VxttOn0eqXYdN7WjHTs+fv03A2zDj3fSme3&#10;svEXAQQQQAABBBBA4BUSuDx8UZa6fiS9a0uba72cTEs+3vid8c+KK/Lx0n15s/e4LJabv6s1V1Dv&#10;cK8JbldfTYxJBBBAAAEEEEAAgcMuMJDIiR6ns+jz7v+bq09kJNktFfU+/6pbffFXTatrp1tpVT1P&#10;jYFUUeOiVFQePU+n1c5/Pt34eqvXalC1Tf/bDqvzYq0/78tupbmjp7cmO/LXefeviyTSImrcItu2&#10;RYr112IvZMflcdFsR7PKswVzHDVXjekm8d2PDdWs/Fcqff6hWN4xMA7z+FENvhtZawuSGT4h7/af&#10;kR/PXvf9+ApOWX4ye1N+Y/iSrJTN716NFu6OqW23Jrin3hZ3YFLiasxLR+87etsmIKAEJlJ9cmVl&#10;uqXFhtpuFkpr0hfvapkvqJmLpebXIrbq7I2Z9+G20vfy1/7s52Lf+LFYL8bcdNU9vurZ92U02SP3&#10;83Mti3xcWFZnP/+RssdSvS3L6dRMZ+S0RFZmd4pbUGPv6TH4ao4BU5kBdd3nwU6eBlOP8gub5/Ro&#10;7Vh+DfIFnaS3Q7+QiSYkrf4RwhM4nxuXVCQuP5+/JXoMzHbCerUoN1Zn2skqb/RMSSe3vVx2UD4c&#10;P9Gy7rniqsjBHPJativsmVfWPeN1NmnAydSgGvM0KYWqOYZhk+zbyV1t7KtralshIIAAAkdRQJ9r&#10;frxwY/M6Sbvrp/vun+85JXaTcVjbLeew5zuuxpD+ZLl1/1T3uR/k5+VM10hwq6P6zXXXHrr6g6vv&#10;CJRsrS3WrcWtzUGVG49LeXd9Vn2Go9IT79z3uboGkIAAAggggAACCCCAAAIIIPDKCLjqXkVtsPx+&#10;51ebOcRpy/M7QFdfK9fPpBzR4GR6JaLvUb4I9nr99YOteUH8tQr195r1/d+DCisV89mhRu3IRdXz&#10;RLsMrvodaqV/UrSvVVgTJ9OzU4Jlbl+2+/x+XtWz3Vlqicz3/r6Iem7MqlakoP4m//Z/I3abv3Hd&#10;qbD9Kbfi+T2uuvZpNfg9b/slmjmri0/EWZk3EuPHLhlxIggg4C9g9wxKdWHn/n51qeY5FP/FDyRH&#10;+aF6Hs/zLoDYsYtttcWqe6bTFUedT+zkwZ0/2mm4W6q/X1+/Lu2U9HLniU9dlOInP9hZCbUd6O0h&#10;furNnbRdTDlLz+pyR7qH6tIOQ8JCYVU9t+E5t3oaZqt+wbDqn7UbnOVG6z+4uXjU08fYKtPbxxDV&#10;ryAggAACCCCAAAIIIIAAAggggAACCCCAAAIIIIAAAggggAACCCAQpEDjXzAGWSNlI4AAAggggAAC&#10;CCCAAAIIIIAAAggggAACCCCAAAIIIIAAAggggAACCCCAAAIIIIAAAggggEDoAlYqu1OnHlBRxyul&#10;nbSaKXvohMS/9XfFXZlTL6acU3/VAMg5Bp2pIWISAQQQQAABBBBAAAEEEEAAAQQQQAABBBBAAAEE&#10;EEAAAQQQQAABBBBAAAEEEEAAAQQQQACBjgqcSg9JdzQlHyzflZK7uwFt38oel4Qd62h72irs2T2x&#10;PIPvVtWzyISjLZCJJXxXsOC0HijatwAyvPQC9/PzvutgqRyTKX6r4AtFhsAELNuWyPhZqd799XYd&#10;1Uc3xXUc0fOCCOPZAfm9M1+SD558JlcW7u+5ismuQcnGU8by7vyMSH7VSHOGThpxIkdXwHlyW6Rq&#10;nn+d4VOHfoUv9h+TucKy3Fh85NvWvPot3J/d/6V8++QXJKp/H7eL8KNHn4rjOr5LDCZycjo74ptv&#10;PxneHTgtJdVXerA+t+diTmaHzWUff2bGdWzsbH0aKQgcsEC8je+tev8wQixpRDcjpUJ9WrMUb95G&#10;5TVbtgPpt9TxreJWfUs63z/ZNM/4+HlZ88zNFjbkWbbHSL0yd1+O5YaMNCIIINBY4OHKbOMZNalD&#10;6R5JReM1Ke1NptR1k3dGz8hPHl3zXeDH01fkr5/9om++rQw/fPiJTK/6t13nT0UT8run35N4hOHJ&#10;tvz289fP0VHfIR3VR7WdnWO+W/Gc0/bTAJZFAAEEEEAAAQQQQAABBBBAAAEEEEAAAQQQQAABBBBA&#10;AAEEEEAAAQQQQAABBBBAAAEEEEAAAQQQQAABBBBAAAEEEEAAAQQQQAABBBBAAAEEEEAAAQQQQAAB&#10;BLYE9Hs5a955FGnyzs1CtbS1RMO/VjJtphfzRtzdMN91a6WyxvxGkZJ6b32lpm2N8qQicbGt5+//&#10;dT3v09X5rVSu0WKkIYAAAggggAACCBxxAf3++di5L8qv5m7L/e5eWU+Y4zF4V//m2mPpjXfJUmnd&#10;O2szbqtxJ9Led1R39TbMSyICCCCAAAIIIIDA4RSwLUvGU31yZ/1ZywZ+pvqG+l+Y4WJuwqzOqYgz&#10;clrsWTUu2YtxpFw1bkFHQxvXaHvjGRlN9Mjj4pJv1Tk19kltcOkv13LsbtozfpSrlnZHDvH4YWpc&#10;DTeRUduqGjc32ydul/qXeT4OzmS6X053jcittSe+Bk8KS3J1eVpWy/5jCeVinu94PWqcMPUvlslI&#10;pbK78Xt9G0aGl1ogF0tLNpqU1Urr7epRfkH61HWBsMNGpShln/GoIuo+WJdah44FNfaMVdq5j2cV&#10;18VafirDuUGx1H+u+q9ZaDVvaxl9764npo4JIQRXnSvl5k+2a9Jj2lpqDEZ36vXttGPpQfl46cF2&#10;vNFERd0f1dvAVGaw0ezQ0uZL5v3URhUPJrsbJZMWsIDeNnLJjHx/5hPffXY3TRmIZ2UqPbCbRXzz&#10;9if878PPF1fFdV2xVP/4VQ26fztf9o7mV68Rt6JyNuUZ67M+W8OUTMT/2L1eLTZclsTOC+htfra4&#10;Isvljc3xa/W5qlv1KbeeN+l8jZSIwKsr8FR9t/uLhRtSbfIMWiOZqdSAvN1z4pU4N6XVmJAjyR7R&#10;34Fbhfv5OTmjvk8HFlbn64tW3+kJzQWstQVjpqP6UuuJ1uf7Bxvz0qOurxEQQAABBBBAAAEEEEAA&#10;AQQQ2K+AG40ZRViV1r/zMzKHGLHK5nVvNxoPsfbwq3Iz5rPk1sayesBD3W8N6R6MvtfrDW4y/Pve&#10;ug2OWu+1Nu57ZKOe5z28K9AgXp58XfS/zaCeo7Jqn+m3n/+udGsxW/urUPWk6zS74LkfWynr5ODC&#10;i2e+tivo8P5Qun91u+itidjUxa1J/iKAQJsCke5BqT0aOCuzbS55cNnq9n91fImOqWdo2ghWvP66&#10;tquPq+qZiMMc3Jpnnbba2WhdtuYd1b+bn7M+n9T0BfX2ED/15p5Wubrs2d7Vs6B22v+5kz1Vts+F&#10;Hq3O+ZYwovpm+veE7Qbv+lupLtnariIN+hK6XOfFOy226nD1c7MEBBBAAAEEEEAAAQQQQAABBBBA&#10;AAEEEEAAAQQQQAABBBBAAAEEAhSIBlg2RSOAAAIIIIAAAggg0FIgn8/L8rL6sUzAIRaLbb4ULchq&#10;9EsUS6VwfpAVdD3aK4yg64lE2n84d69tCmN99G+9yqXanw7stbWtl4vG1Fe4oN/tp8qvlqutG9KB&#10;uWF89vpFiPF4ogOtbV1EJGKLowaaCTrY6iF0/bK7IIM2C2Nd9OdieR6e7/R6bb4IM4QH8quqjnI5&#10;+P0/maz/wU6nzfQ2pv+FERwn2G3Zti2pVoM/lm1aBbsqm/t9JYRtOaz9X9cT9LEsrJfh6uNl0MdM&#10;7VUsmj+uD2If1ft+0Oui2715bA5iBWrK1HVEosH3MfV2FvS2rD+XMI7/NXyBTjrV4PtL+uX3YYQw&#10;tmX9+YfzXUapucG6Weq8bDnB1rH5uYdQha4njD5GGN+X9LqEdS4L4xyzOe5FwP0yve9ns8H/SDoa&#10;jYZyXo7H44Gfy/S6hLE963Ny0NuZPi5XneC/Y2ya7eLH7Hpf3lMI4ZipzfT6BB10PUFvZ7r8MM7/&#10;m12ZgD8bvR7xDr+gqNFnrOsJur/cqN6XOU3vL0FvZ0Ffj9vyVx9/4MdlXVfQ90p0HbpPHsa2HFMv&#10;AIwEfPzXx7Kq+o/QvoD+/IPeL3VrXHWtNOjtTH/+QdexuS4hXC/R9YTxfVn3McIwazGGn17VjgT9&#10;vTysflnQ+4z+TFZWVjri0qqQnp4eiceCf8lpGN8x1pbWZG6uwYu11CDG0Xd+X6rxtLixF/egVtTz&#10;Div3mtNE1EAzvfqfyjI9Y+QbHx8PfJ/ZvI6xiwGKjAbuIqLPy0EHvV+GcYzR+37Q35e1VdD9GF1H&#10;VA2KGkYI+jim1yHo77BbTvpcpv8FGcLw0u1//n0p2HV57hR8vyy0Poa+vhDwNQZdflh9jDCOzWGc&#10;l/WxP4zjsv5cgj7P6G05jP5SGNuY3v+D9tJ1aLMwvsuEsT62+o4Z1ReAAg762Z+gg75eFo8H/3xB&#10;VD3DEMb2HPTzWPrz0M9KhtEH0PtM0MdM3S+LhNDP1OsShlnQ+4suX6+L/hd00F5BH5vD6pdrq6Dr&#10;CmN/0euhv8va6hgQdIjZwX8v19tXGM/kJRL6Welgz2d6+wr6eKk/c30eC2P/D3r70uVrs6CPMbqe&#10;cI5lUUkkgt8v9Wasfy8VZNBeYez/+jhmu8GbRaww+pjB31/e+syDfi5Tn2PC+L6kP3/VA9xarcD+&#10;hnGM0ceyUMxU3y/o9dHrEvT5cuvDDvpatt6Ww/htUaVSCaUvoz+boIPeL8P4vrzZjw22W/a8rxxw&#10;HfrziKr7WHbAz5foevRv5YIOYXz2eh10vzyMY1kYz5frY79enyBDGP1Y3X59jEmn00GuymbZYZxj&#10;9HeloLexLaig69HrEsa2rOvRz7EHHYL20u3Xx7Iw1mVjYyPw7Ux/9mE8k6m9gv6trP7eF8b1Er0u&#10;YVwvCeM6lv6dTBjHZX38D3rfDOtYptcljO0srHNZGOsS9HFfl6+9wlgXXUfQ50y9LYdxjNF1hLH/&#10;h7Eth/X563rCOJaFsS2HdSwLY//X23ImE/xAyWHsl9rL2y8blmGZGh6XP3vwS5nLt/cc9Wv9x+X1&#10;sTNN+fU734I6ltkzN81H19S1jP6L724P4Nu0UXucEY/HQjn+h3UsC+M3zGtra6KvM3YyxFz/64lO&#10;zJbh4eFOVrt5rbzT69KogUEf+3Wd+r0iYdTTaP06naaPl42OMd+bv+pb1VRuWI6Njvvm0xn0flkN&#10;+B0mYZz79broY9lR+fyffy7B/4ZxcXExsPsydt+kxO7+Wn80z0MpL08+/blUetvbNrcWa/ev7sfo&#10;c/Nx6ZZc9pR8vP5Q1p3dv890WDIyM2P+1idx++eS8jQke/5tsTM9ntTORMO4Jt+ZlvqXElZ/Wb+H&#10;N6jrP5E7n5h3yFW/rOv0ZbFiwdxr0Nux7md0IpyLD8uz2JIsltd9i9N95H91+xfydvdx37xbGR7k&#10;52VmfWEr2vSvfl7ivaGzgX1H1+fMreP/l0cuyvdnPpHH+cWm7Wk2oyualJF0r3Hv3Xl8y8yufj9o&#10;DR5TzwEG89yMXpegvzPpc0zQdWg0/Z1sfd1/2zOBdx/T6xP09399XA7qGONd40Kh4E1qK+6U/b+b&#10;PJl9JrFu9bNW/dtWHZL11wDsarnt58LdstlWO5HeXrZ2v3xeWef/f33hoW+hY1390ptq/o6reCYn&#10;VXU8j5R33k+ZLeTryr279ETy1ZJktn5DXJdj/wn6OLZ1LNt/aY1L0PuL/hd00Ptk0Ptl0OuwVX4Y&#10;Xlt1HZW/D1ee+a7KRG7QN0+zDJeHTskns/dkTX2/aBUers7K/eWnMtXtfw3lk2d35VNVZjvBVr+f&#10;+tbJz0tXLBX4PttOe9rNE8YxZqstuz2WxWz/37076p6iXfvOusruv+tttY+/CCCAAAIIIIAAAggg&#10;gAACCCCAAAIIIIAAAggggAACCCCAAAIIIIAAAggggAACCCCAwGER0M9dh/H73s131QX7OtzN38OG&#10;8dsL/RuPoJ9X17+JCOM9pfq3dwG/pnhzUw9jG9PvkArLLIzPv9LG73T2exwJ6z31+21nO8vH1PiE&#10;Yb3bc7fPq7fT/to8er9s9Pv+2jwvzbT6CdHmO2QDbnBY76kOY/xovR3rQ3PQIYzfXod1LtN9jDB+&#10;fxXGe3fD+N1t0NvWdvlq/9fnmaBDXP02U58Dggz655BhvKdc75dBn2O0Uxj9sjDeuazXRe+XQffL&#10;dB1h7P/6ffv6d4NBh1Jp57fMQdWl37sUxrt99bE/6H0mjN+q689Bb2NBn8t0+dVK8O8Q0p/95vfM&#10;oDawF+V63+0XRHVRK5z9X29nQR/LdB1hfMeMqfduBf356205nH55OO9E0efloI9l+hgTxvk/6M9e&#10;7+f68w9jXfRnEvR+uXncCv7UL/FoXJKJZBCHSaPMMI5lelt2XMeoN4iIPpeF0ZcJ4zuG7pcH3cfQ&#10;n4F+r1fQx7KIGjtYb2dBBz3WetD98rDGwnp+zgz+e3kY1+T1/h/0Nra5LW/2M4I1015hmIWy7yuv&#10;MN4fHtb5X59jgt7ONscNDXYT2zxMbn7HDPi6nD4mh9H/03Xo80zQIYw+pr6/nEp53ybb3prlI2o8&#10;6Jp3Htnq/n6jUHIr8g/+wT+Q2dnZRrPlfLIov5WrmaW2+//l7/1PUnY3z+bynw+uqb7Dzvzv/eXP&#10;5dd//vFOwoupz33uc/LGG29sxlYr5jsA6zKrBPVNUZ48ebI5K/b0kfFOXf34wLMV9Z7ItfpyhoaG&#10;Ar9fpo8xe/1cGq1rszS9z1TVf0EH/S78oI9lel32+p7K3ay/vsYY9HFGf/5HqV8etJf+/MLalsN6&#10;JqdcKu9ms9xb3hDu++qGhfH56+NLGM8x6H0z6GOZXo8wrjFn0upduwFvA/qzj8eDeTd57UbvqL5I&#10;KGYhjVEUxrU//dno7TnIoPv+Yez/up6grpdlX/uKFNcuyrUHv2iL6sPF25KONt7mu4p58V49Sg5O&#10;SET1kbaCPr7kG7zveWt+p/7qvkzQQW9f+twceNCbcbCb8uazZV1dXYGviq4g6P1S1xHGd4wwjjF6&#10;XfQ4iEEfM/VnEsZ3DL2/BL3P6HUJ47isny9xrMbXBvTn1qmgn8kMul8W1rmsUyatytHbl/4uE3TQ&#10;25jeBoIOYdyTC+Na+ZZT0Nuy/vzDOv9vrVNQf/WxLIzzsjbTx4BG4Yw1IXfW/ccXaLRsUGmDyW45&#10;0TdqFp8+ITJ6QiKqr1Savinu7ANJDIyZeToYa3WN+d3Eefmjuz/1rS1XNK/DRnuHJd2zM96Z/lyC&#10;PvfrRupjma4r6BDktX/v+FFW/4TEszuWnV63TtxjdP/Gf9l03Nn3xy7I/P01WSz6j1H28dJ939XL&#10;qO9t0SbnK/25BH2NQW9fYWxjer8M43ymj81Bn8v0fhnWutReY3QL6+LMTcvnlxZkZX5a9BhN/+bs&#10;6+I2eJ56prgkX+5+3Xf7016d/G3p3Jr/eGd9iawk1bOTVqTxuc230Z4M7tQlcT76rpGaWpyWrskz&#10;MrLSK483/MfoMxb2RI5nh6R2fGX92Tc7L3sW3XXUnTgjlbi6TlLaOQfF5u5J/OL722V1SZcML/bI&#10;0/zSdlqjiUdqG7g0pM6/LYLeloNaF13t0mLrsYl0ngG1PXRin9Xbci5Xe3NXl975oL3C2P8jav/o&#10;hEsrgf5Iv+TSXfKdex/Kumcsu1bLtZr31WNvqPHmzM9Bn2Nqj2Wtlm80L+N2SfRJRCpu8/vHJaci&#10;BalILpZuVETH0vS66G0t6LDb7xhV9SzDtaVrbTXrzb7j0pPt3vxOro8BuwlpNy32ghpzUl03bhYK&#10;TlkSqeR230Z7Bd3P0NfkBgYGmjWpY+naaz/bcjsNaXf7Wi6uy3fvfijzavza2qCf5RxQ++BguluG&#10;0j0ymOqWPjUGpPcZT11PGN/L9RjFQX9n0s8whDHeqr7v08k+U+3ntjWtzy9hPJOhz2VBr4tep9FR&#10;z3WBrRXt4F+9XwZ9vtTjKP7o9nXRx9p2w2uDx+Vrk2/s6pzR7v7fbhua5dPH5CD2yzejZfnunQ+a&#10;VbuZvlLJS7QnLcOZ3pb52p3pXZfi3G3xfhvpPXZa7LTZN2m3/K18QW9juh7vumzV3em/3nrWr2xI&#10;7WiSa+p3NK5PX2fJ2RD9nGKr0N/f32p2R+Z516UjhR5QIXr/D2K/9K6O4wT/u69ICPfK9Hrp30kG&#10;3S/z+gUV12a6Pxt00NtZ0MezMPrL2imMerRXGNuY7vvl8/7XTva7fYTR99PbcRjPMejvMUHey9DW&#10;+jc/ExMT+2X3XV6vSxjHf9+GdCCD3sbC2M70vZIwzMKoo0fdbwy6Hn3cX11d7cAn3LoI/d1/bc3/&#10;flnrUvznXrp0yT/TPnPoPmbQ50vdxDDOy2HUsbUuYWzLYZxj9O+kc9n9fX9sZxO8c+dO4OcyfX05&#10;jD7G8ePHpbd3f9/xi7e6pTq7I5dQD5R0j49vJ+j9Mpx7Mur5wia/PdSNWb+rrg1ut0r97i+dlamp&#10;qZqUwzPZie/LpfKCrF3/0fZKWeq62Fh3SiLdgztpAX7HyD+9KkYvWe2fkydObdfd6YlWZvoavPus&#10;+T0R3ZZsPCUnp463bNZuzy+PPjafq7de3JepNnguwFtx1HIloq41BxW810kt9fl0MpTvXzGKs3P9&#10;Yqttb7eGRiEtIvqcqf8dhcC67P5TDOOzD6MOveZ6H6ndT/R+Uxtc9duh6saq2KlwfoNSW3c707rt&#10;5QdXjayxibNit3mMsRIN3kVQLh74/u23X7o1zwZtrbydTO+p3WFta1vt7ORf/fyY/rzL9z7dLlZv&#10;D3q72Mt6VZfM56kjPa3vaWxXegATj1bnfGsdy7a+5+I1cpbNMvX6b+WJ2o2f1auqfrcRquXtZXS6&#10;Xr72GGPkJYIAAggggAACCCCAAAIIIIAAAggggAACCCCAAAIIIIAAAggggMAeBDx3qvdQAosggAAC&#10;CCCAAAIIIIAAAggggAACCCCAAAIIIIAAAggggAACCCCAAAIIIIAAAggggAACCCCAwOEXUC+/qmT6&#10;xI2ZL9o8/A2nhQgggAACCCCAAAIIIIAAAggggAACCCCAAAIIIIAAAggggAACCCCAAAIIIIAAAggg&#10;gAACCLw6Al3xlHz75BfkTM+Y70r3JbPy3shZ33xBZbCe3DKKjoycECvO88oGyhGMpKMJ37VaLxd8&#10;85Dh6Ao8XV+UxeKa7wqe75v0zUMGBIIWcIZOiuupJDZ3z5MSTLQvlpGvdJ+Vk8nBXVWQsmMyFMvW&#10;LRObvWukWb0jYmd6jDQiR1fAfnLbWDl76LhYMf9ztrHQbiOVkkQefybW+tJulzTyRyxb3us5JQn1&#10;+7d2wsPCvNzeeNZOVik5Ffl0dbqtvJd6JqUnnmkr734z6XX+2uhrMpCo35f9yj6VGxHLsrazuY4j&#10;8tjsl8vYGbFs53g3dgAAQABJREFUhiLZRmLi0AjE7IhvWypu1chjqe/I3uCWdvF9o1w0FrfiAR8b&#10;a2pbLqzL47WFmpTGkxcGjjWeUZMa6TH7C7nCRs3c55Ou6tVcnbtfl04CAgiYAo7ryqPVOTOxQWwy&#10;a+53DbI0TYqq4937Yxeazq+d8ePpK6Lb1Co8XHkmP3z4SassxryvH7ssI119RhqR/Qm0cw5zPOc5&#10;t1LeX6UsjQACCCCAAAIIIIAAAggggAACCCCAAAIIIIAAAggggAACCCCAAAIIIIAAAggggAACCCCA&#10;AAIIIIAAAggggAACCCCAAAIIIIAAAggggAACCCCAAAIIIIAAAgg0EoiY7/aL6HdTNgh59e7QVqHg&#10;7LzfcitfynpeVtp21fsvt1Kf/113/N91WXT837+UVO/X3Qp2cX1rcvOvG1Pvufe808nIQAQBBBBA&#10;AAEEEEDgyAuMd/XLO0Nn2lrPquvIajnfMK/uJ89nslKK7LwD38r1N8xLIgIIIIAAAggggMDhFRjL&#10;9Em8zXGNwlqLy/0nmlZlqf6nrcYOilz+RtM8Qc8YSOXkWJfPeAtqjIRs0Rz7xM4NBN20I1m+q8fv&#10;WjbH07LGD26M2XaRW407q8fc+I3x10WPs9WJ0B1Ld6IYyngFBJynd6X0r/+hjF77mZx79kjGVhYk&#10;U2w8VtVKaUMWCquhqyy0MU5rX6JL3F/8qVT/4H+Q6nf/T3F+/Ifi3PjpnttqZbpFeoaN5d1HNzbj&#10;k137P3ZP+p0zjJr3F9Fj61mj5nUfZ+Yz2RyLr6boU92jNbHGk9Nrc1LwuR/aeMnOpLrqXDpbWPYt&#10;bDCpPj/CgQnosd//xqn3Rf/db7jYd0x0P6vTwVY35tspd64Y/jGv0+u61/KuLz+S9Yo5HmGjsnrV&#10;WKQnu8zjZaN8zdL0GKHZaP24id78za5Je/MR35tAuVqRP7n1U5nPr9QV4Kh7As82luSKGq/x+w9+&#10;LX9w44fy93/9HfknN360Ocbb9fmHm8v5jQlXVzAJCLyiAneWHsu/vP0z0ffb2g1vDp2S31DjJNaO&#10;q9zusi9zvpM9I5KI7Dzz1mxdghxPtro8a1arxi23053vm5iVvNyx/MKMsQIrCf/rE/o8U3HMcZWN&#10;QogggAACCCCAAAIIIIAAAggg0KaApb671wb3AO9r1bbDO+2WzOewrYT6bd8RDnZ3/fM01SXzmY8g&#10;V9/ZMO8v2umDu5fY6Dq8d937A7g35saTUlTPV+WjcVmPJ6QYfX7drdrGb0rdiv9vV73rsJu4dz+1&#10;2rgm2G75bqkglSd3jOyxqUtGnAgCCLQnEGlwLHe819DbKyqUXNXZh+Lmzfv9u9n/rXj9PWzv+TuU&#10;FdllJfq45w2dPK56yz7Mce/nrbeH6tz0nprs3dYb7Q97KrjDC+nnqh6tzvuWOr7LZ9+8/bbavl2z&#10;512r3hdmqGcSCAgggAACCCCAAAIIIIAAAggggAACCCCAAAIIIIAAAggggAACCAQp0Jk3NgXZQspG&#10;AAEEEEAAAQQQQAABBBBAAAEEEEAAAQQQQAABBBBAAAEEEEAAAQQQQAABBBBAAAEEEEAAAQQQQAAB&#10;BBBAAAEEEEAAAQQQQAABBBBAAAEEEEAAAQQQQAABBBBAAAEEEEAAAQQQQAABBBBA4BURiNoR+c3J&#10;y/LF0Qtiqf8ahZjK8w2VJ6L+HkhYmRNrfcmoOjJ5wYgTOZoC6Ujcd8XWy/UDhvsuRIYjI3BjwX9A&#10;9GQkJse6h47MOrMiL7FAIi1u75ixArHZe0Y8yIge7P5CelS+lDstXZFEW1UdS/SLZZn9A6u0IZHl&#10;p8bykYnzRpzIERZYnRdrw+yX2QF+/pWrPxbn+/+XpL77v0viw38ukemr+8ZNqf7Fez2nm/Z9vRV8&#10;uvpQZkur3uS6+Ker01JyK3Xp3oSuaFJe6z3mTQ40rvvzXx97Q7pj6V3Vcyo7Yuafeyji6XtZo2fM&#10;PMQQOCQCUcv/+2vZdYzWWvGkEdcRt5SvS2uU4FbKIlXzGGDFU42yBpJ2bf6Bb7n6+/9pT1+k0ULx&#10;XnPfzxYbG1ydvS+u6zYqgjQEEHgh8HR9UUqeY4MXR/fTR7v6vMm7ip/tm5DBdLfvMguFVbk6d79p&#10;vsXCmnznzgfiqv/aCW8Nn5Fz/ZPtZCXPLgRikahv7qrnOu3mech3KTIggAACCCCAAAIIIIAAAggg&#10;gAACCCCAAAIIIIAAAggggAACCCCAAAIIIIAAAggggAACCCCAAAIIIIAAAggggAACCCCAAAIIIIAA&#10;AggggAACCCCAAAIIIIAAArsTsNT7nWuD3eQddIVqqTZb3XTBMd9xqzMk7OfvvErb5rsB9bz1Bvl1&#10;em0oOOo9gD5Bv596K1jF9a3Jzb9uImPEiSCAAAIIIIAAAgi8mgJvDJyQE7nhfa38YiYr3734jvzR&#10;O78pib/z30r8r/5nYmX791UmCyOAAAIIIIAAAgiEL2CrsQOOZQ/PeHf9iaxMdB3+fuXnBk+1/LDS&#10;paLYjnkd2MoNtFyGmU0EZj6rm2GNnatLe9kSehNd8lbfyY40O7fLMbo6UimFvJQCjY5DuULjcZr0&#10;Ct5dMcduDGOlF4r+Y+f1qXOFq8Z8lkpRZGFG3PufiDtzc1/Ns8bOGsu784/ELazLZGZ/x+64HZWR&#10;dI9RdtARe9xzjFTjkblq3K3acCI77DumoR7L59bK49rFQp1eLK5J2am2rDOq+jE9ce5/tkQKYWYm&#10;lpRvn3xPxvfRh0uoe9zvqHGhggrDbeyH820cf4Jq30GWm6+U5OqyGq+zjaD7Lt6xfttYzMiSjfmP&#10;c7haaX5uMgojsieB6wsPZUWN0dxuqKqxL5+q8Xw/nbsn33vwkfx/138gf/+jP5U/uv0T+cuZq3Jz&#10;8ZEsqnHiGN+xXVHyvSoCNxem5Tu3PxCnyXNnjRzeGTkrX558rdGsI58WUWMUtjM+5M2FR1Lx6SPu&#10;FctZemYsGukeNOJETIHrajzh0qL5nXE16T+GuN4nnqwtmIURQwABBBBAAAEEEEAAAQQQQGAvAtG4&#10;uVRZ3Ts8hMEtFYxWWXH/6+TGAi9ZJJKrf+bHWZ4NbS2c9RWjLjuTM+JhRhbyZlsa1d2X6nz7Nt75&#10;bfnHb31F/unnviT//PIX5YdnXt+sumrbjZpgpqn7RoGGiue3sd79eB+Vlx9eF/E8qxU7dmkfJbIo&#10;Aq+ugN1Tf3286rmGfph0yg+u1jUnfuxiXVqzBCuerJvlPX/XZTgECa56HsgI6phqRXfeL2DMO+KR&#10;Rp93+f6VPa11dVk9k1YT7EN6v0jf88/rZ+daBEs9HTba1dcihznLVedRZ3XeSKy9XxZp0pdwPOlu&#10;tWKUQQQBBBBAAAEEEEAAAQQQQAABBBBAAAEEEEAAAQQQQAABBBBAAIFOC7TxNFynq6Q8BBBAAAEE&#10;EEAAAQQQQAABBBBAAAEEEEAAAQQQQAABBBBAAAEEEEAAAQQQQAABBBBAAAEEEEAAAQQQQAABBBBA&#10;AAEEEEAAAQQQQAABBBBAAAEEEEAAAQQQQAABBBBAAAEEEEAAAQQQQAABBBBoJfDawHH53ZPvSi6e&#10;NrLp+LdOfF56k1kjPcyI9eRWXXXRyfYHwq5bmISXRiBqRyRuR1u2t+RUpKz+EV49gapTlVtLM74r&#10;fqZ3QiIWr0j3hSJDKALOyGmjnuj6gtj5VSMt6EhPNC1fyZ2R08khsVpUFrMiMpXor8sRnb1ft5w9&#10;cb4uHwlHU8Bu0C+zJ84FtrLVWx+KPLkjluts1hF5dqcjdfXHu+Ry7lhbZbkq1wdLd2SjWmyaf660&#10;Kg8K803n1854b/CM6D5O2CERick3xy9LJppoq+qRVI9kYkkjrztz04iLPhqMmcc1TwaiCByYQLSN&#10;/l/FrZrti8XNuIq55UJdWqOERvmsuLkPNVquE2mu68r1+Qe+RZ3qGZO4Ohb4hUj3oJElW8grCH00&#10;NMNKaUMerDwzE4khgIAhML06a8QbRUa7+vfdN7AsS7488Vqj4uvSfj5zXUrV+usohUpJ/sWtnzac&#10;V1eISjjRPSJfGON7QCOb/abFfK6F6fKr3v5ktbzfalkeAQQQQAABBBBAAAEEEEAAAQQQQAABBBBA&#10;AAEEEEAAAQQQQAABBBBAAAEEEEAAAQQQQAABBBBAAAEEEEAAAQQQQAABBBBAAAEEEEAAAQQQQAAB&#10;BBBAAAEEEKgX8LzzKOI8f0eoN6Oj3lnnRpq/7bbg1r8jOmk/f89dxq4vc92pz++ts+D4v38pae+8&#10;g88qrBtFuMkuI04EAQQQQAABBBBA4NUV+MrYJelN7L9/2J/MiaX6mfbQlFievvSrq8uaI4AAAggg&#10;gAACL5fAidzQoWnw5YETh6YtrRoykMrJuZ7xplmyuQGJ/fZ/LNH3/6ZELn5Z7MkLYvWONM3PjOYC&#10;deNHpdQYs0fE8nR2RCbTA81Xvs053TFzPN42FyPbKyhgZevHaMwWNppK3Ft52nReUDMWimu+Rffp&#10;6xmr5vh5jdbNt6CaDNbY2ZqYnlT3AdX4ddl4Sro9Y157MraMjmf6xVbjirlqHNqwgjV2RlVl3sOs&#10;Tt8wqk9G4zKhxg/yCzcWp/2yBDb/WWHZt+z+RE75muvquxAZAhHQ48T91ePvyBk1ZtxewueHz4je&#10;LoMKg+ke36Lniiu+eY5ihl8v3ZPKi3FTW63fMdVnGUp2t8rS1rxsLOWbb6WsxhAkBCbwcMV/jDm/&#10;yvV4mE83luTT+fvyb6Y/lj/87C/kH175V/LHt38qfzlzTT5bfCRL6pyux5skIPAqClybeyB/dvcX&#10;ukfZ9uq/p8ZH/ML4hbbzH8WMFwf8x9wuqbELby/OBLL61WXz+Ogd4zaQSl/SQj94fEN+cPsDSVXM&#10;ZxlXk/7neb3Kj9bM73MvKQPNRgABBBBAAAEEEEAAAQQQOGiBWMJogVsuGvHDEnFK5jVvK548LE0L&#10;pB2W+lzsjHlfxnvdJZCKXxTqbpj3e+x0LsjqWpY9n19tOV/P7FfPH3U6RNT96Uah2iS9Nq+rrr8F&#10;GbzlW9Gd38Hut97S/StmEereY3TslJlGDAEE2hKw9fN5nvOs47mG3lZBIWUqP7hq1BTpHxO7yzwX&#10;GRk8EUs9G+QNruf87Z1/GOJuqWA046j3MYyV9UT0560/99pQd16ondlk2llbEqmUjLmRnsPzfHVt&#10;w+Y2/J+rGunqlVgkWrtYy2lndUHE806N2vVvu49RrbSsh5kIIIAAAggggAACCCCAAAIIIIAAAggg&#10;gAACCCCAAAIIIIAAAgjsV6DxU3L7LZXlEUAAAQQQQAABBBBAAAEEEEAAAQQQQAABBBBAAAEEEEAA&#10;AQQQQAABBBBAAAEEEEAAAQQQQAABBBBAAAEEEEAAAQQQQAABBBBAAAEEEEAAAQQQQAABBBBAAAEE&#10;EEAAAQQQQAABBBBAAAEEEEBgXwKjmT75O2e/Kt8++Z58ffLy5t+/reLD6d59lbvfha0nt4wirGy/&#10;2N2DRhqRoyuQjiZ8V269bA4a7rsAGY6EwN3lp1Ksln3X5Xz/hG8eMiAQloAzfLKuqtjcvbq0oBNs&#10;y5Zz6RH5Uu6MZCPJuupiVkTe6TouMTtSP2/urpkWT4k9eMxMI3ZkBey6fllfoP0ye+K8YWkvPRYp&#10;bhhpe42cSA/K8VR7fcqSW5GfLd2WquvUVeeotI9WHtSlN0o4kR2S0XRfo1mhpOl+1TfHLkvCjvnW&#10;dyo3Wp9n5qaZ1j8uViJjphFD4JAI6HOZXyg7VSOLpc6PEvN8/yi1+V2jUb5Y/TnWqLBDkenVOVkt&#10;5X1LuzDQ3vna7hkyyoqo41y6VDTStiKfzt7bmuQvAgg0EHi4Mtsg1UyazA2YCXuMjWcH5ET3iO/S&#10;G5Wi/PLpZ0Y+3Z/57p0PZLm4bqQ3i/SncvJbx98Sy7KaZSF9HwLxSNR36aptDgXnVkq+y5ABAQQQ&#10;QAABBBBAAAEEEEAAAQQQQAABBBBAAAEEEEAAAQQQQAABBBBAAAEEEEAAAQQQQAABBBBAAAEEEEAA&#10;AQQQQAABBBBAAAEEEEAAAQQQQAABBBBAAAEEENi1QMR8h6V+P13TEGv+HsCCU//eqpT1vKyMXV/m&#10;RtV811KjOguO//upk/bOe51sz7u2HN6p2YiVNAQQQAABBBBA4JUUiKl+4zcn35R4Tf9xLxADqexe&#10;FmMZBBBAAAEEEEAAgUMkMJ4ZaDhuV9hNHEx2y6Rqy8sSvjByXo6rsZm8YSCZk29MvS2R0VMSPfuu&#10;xD7/1yT+9X9f7J5hb1biPgKuHrPxqTl+nDV65kiNG/HuwGnJtDF2aSuqXDzdajbzENgWsKIxsdLd&#10;23E9kS02HwNqsbgmS557TcbCHY7ocVr1GDOtgiWW9Oh7eflVM5sa83lfYWBSRI1PWRucR8/Hr9vP&#10;uWkqOyj6WFb5x/+jVP78H0n1+k/EWZmvrabj01YyI9aAOZ6t8+h6XT0Nx+zz5FoqrcvTjUVPajjR&#10;2fyyb0WD6pxLODwCerzY31Rjw39u8NSuGtWfzMqFvvbGmttVwTWZh1Lmsa9m1vak3t4rnjH+tmce&#10;0Yn54qrcXXvmu3a2GrPrzb7jvvnayZCLmcfaRsuslpufmxrlJ213AgsFzzl0d4s3zV1xq/JEnTM+&#10;nb8n35/+WP7g5o/kH139V/Ind34mP318TW4tzch6uc0xMpvWwgwEDr/AJ7N35c/v/2pXDf3SxCX5&#10;/Oi5XS1zFDMPpntkoI1z9rW59sbT3q1Rdckcg9M7xu1uyzuK+fX4n39+71fys5nrElH9prt9QzKf&#10;yUop8vwZypVke9cnZtR4xAQEEEAAAQQQQAABBBBAAAEE9itgxRJmEeXW9xnNzOHF3KJ5XdSKJ8Or&#10;/IBq8l5X8V53CbJZzsaKUbz3/rgxM+DIXBv3O/sDeA4/ajf+vWvV9v/tqlT8f7u6LzZP+foZhk4E&#10;13Wl/OCaUVRs4pxYkZ3f2RoziSCAgK9ApMd8LrK6fDiv6zr5Nak+e2isT2zqkhH3izQ6FnnP335l&#10;HMR8t2TeV7c8zz0dRJsOsk7v5663C7197CZUl817RXrZSPfgbooILe983uzzNKp4SN17202oLtU/&#10;P2LXrH+zPobj6WNsPve7m4rJiwACCCCAAAIIIIAAAggggAACCCCAAAIIIIAAAggggAACCCCAwC4F&#10;2ngabpclkh0BBBBAAAEEEEAAAQQQQAABBBBAAAEEEEAAAQQQQAABBBBAAAEEEEAAAQQQQAABBBBA&#10;AAEEEEAAAQQQQAABBBBAAAEEEEAAAQQQQAABBBBAAAEEEEAAAQQQQAABBBBAAAEEEEAAAQQQQAAB&#10;BDoiYFmWjGT65HTP2OZfW8UPNJSLYs2ZA2FHJy8caJOoPFyBdCThW+G62k4Ir57A9QXz2NBIoD+V&#10;k4FUd6NZpCFwIAJuz4i4yS6j7tjcPSMeZqQ7mpKv5M7Im5lJGY/3yEisW86lRuRr3eekL5apb4rj&#10;SHTuvpEeGT8rls0wBAbKUY3oftn8tLF29vh5I97pSGTinFGk7plGnt0x0vYTuZybVNu6uU82K2+5&#10;kpdfrZjbv857c/2JrFULzRbbTo9ZEXln4Mx2/KAmcvG0fGPsDYmq9jQLmWhSproGjdnu+pLI8jMj&#10;zVL7PwGBwyrQahvfanPFrW5Nbv+14sntaT3hlvz37+f58sZyOuItqy5DhxKuzT1oWFJXIS+Jcmlz&#10;Xlc8JRPZgYb5vImRbnP/1/NzhQ1vts343aUnst6mUcMCSETgCAuUqxV5sr7gu4YT2fp9znehJhm+&#10;OHFRLPWfX/jo6W1ZK+0ct3748BOZXp3zW2xzfiqakL926j2JRaJt5SfT7gVidvN+2lZpFc93MLdS&#10;3prFXwQQQAABBBBAAAEEEEAAAQQQQAABBBBAAAEEEEAAAQQQQAABBBBAAAEEEEAAAQQQQAABBBBA&#10;AAEEEEAAAQQQQAABBBBAAAEEEEAAAQQQQAABBBBAAAEEEECgcwIR871Itno/bdMQa/6O2qJrieua&#10;Sybs5wnpF3+35pZUFZU23qlVcPzfv5S041vFilVc357WE26iwft3jRxEEEAAAQQQQAABBF4lAf0O&#10;99+ceGNfq9yfzO1reRZGAAEEEEAAAQQQOHiBiHoP/PneyQNtSDaWkq+OXhI9rujLEqLqHfvfmHxT&#10;vn3iPXln6Iy8NXhKfufYW5txPcYBoQMCT++JVM3r4kdt/Ki4HZUvDpxr4w5Bc89utf8QEGhXwMqZ&#10;4zk1G6Npq7wr8/Vj2G3N6/Tf+cKqb5E98YzYa2psOU+wsv2elN1F9biU1uhpYyF35jNxnapMdJlm&#10;RqYWEVWijGf6xX1yV0SNd+U+viXOh/9SCv/k74kzc7PFkvuf5T1WuktPxfW4TWWHRB+D/ML1JXMc&#10;R7/8nZr/NF//OXvLHuS6lJfkUMQ/P3JWvjKu+nVttuZLY2r8qYD7gJlYUvS/VkHfyV8orbXKcuTm&#10;/XKhvTFSL+QmRI/12YmQVeMJ+4XVcnvjKPqVw/x6gYo6r62UGo/PWJ97/yllVd9jNabdx2oM6+89&#10;/LX8P9e/L392/5dSqDwfa3L/NVACAodLQI+V+IMHH++qUV+bfEM+N2z2Q3dVwBHLfGHgmO8aPVyd&#10;lZViZ49lrhqDM3n5NyR+6k2JDIyLROPSaIxb38Yd4QwlZfTHN38i1+afjyVciCXkL09dku9efEf+&#10;8K2vyj9+80sy29XdlsCT9UWpui2eyWyrFDIhgAACCCCAAAIIIIAAAgi88gLq+7sR1PXIwxjcUt5o&#10;lhX3v05uLPASRrzXVZzl2dDWwtlYMeqyMwfznHtZXUvxu4al76X1JbNGezsR0c+BNQrVJum1ed2K&#10;+YxO7bxOTLve+wPRWCeKlersQ3Hz5vMGsWMXOlI2hSDwqgrY3YPGqjvLz4z4YYmUH1xVTTF/yB+b&#10;urSr5lkR9eyMuuZdG7zn79p5h2XaVc8i1QYr0Zl7+rVlvkzT9Z+7K+X7V3a1CtUGfRa7x9wXdlVg&#10;gJnnNpZ9Sx9It3ffZqug2LHz0v3v/neS/d2/K+kv/54kXv+qul+289xc0z6GZfY99H03AgIIIIAA&#10;AggggAACCCCAAAIIIIAAAggggAACCCCAAAIIIIAAAkEKmHeqg6yJshFAAAEEEEAAAQQQQAABBBBA&#10;AAEEEEAAAQQQQAABBBBAAAEEEEAAAQQQQAABBBBAAAEEEEAAAQQQQAABBBBAAAEEEEAAAQQQQAAB&#10;BBBAAAEEEEAAAQQQQAABBBBAAAEEEEAAAQQQQAABBBBA4KUWsJ7eEct1jHWITF4w4kSOtkAmag5i&#10;3mht18rmoOGN8pB2tATW1Wc+vTrru1Ln+yZ885ABgbAF3JHTRpWxhWmRAxxg3rIsGU/0yptdx+Tt&#10;7JScTg1Jwo4abdyKRJYei10pbUU3/9oT5404kUMkoI6V9qNrEvnFvxD79gf7bpj17G5dv8yeOLfv&#10;clsVYA0cE4mnjCwR1T/sVLAtW97rOSVJO9ZWkdOFBfls/el23rVKQW6uP9mOt5q41DUuqWi8VZbQ&#10;5vUns/L1sdcl1mBfj1oR+crwBYkoGyPM3DSim5Gxs/VppCBwSARi3m24Qbsqnu+aOovlOea4pfa+&#10;azTK5y2rQRP2nVRSfYjbSzMNy/nCvevyb3/0Y/n9X/5QfufTD6Tw0Z83zOdNjHQPepMkW8zXpekE&#10;V/13df5+w3kkIvCqC8yszYvjui0ZEpGYDKV7WubZzcxedY5/bfC47yIVpyo/nbm2me/jZ3fk09l7&#10;vsvoDLrv9K1Tn5es51jZ1sJkalsgFmn8fay2gIr3PFcp185mGgEEEEAAAQQQQAABBBBAAAEEEEAA&#10;AQQQQAABBBBAAAEEEEAAAQQQQAABBBBAAAEEEEAAAQQQQAABBBBAAAEEEEAAAQQQQAABBBBAAAEE&#10;EEAAAQQQQAABBBDoiEBk7IxEjr8uc6Mn5NbAqDzLNX93lhvzvMuypgWuWFJ0rZoUkaT1/F1dmYj5&#10;Hvp1p3k5tQUUHP/3LyW33r2p3j9olTZqFxc3kTHiRBBAAAEEEEAAAQQQmOgakHeGzPEkdqPSn8zt&#10;Jjt5EUAAAQQQQAABBA6pwNuDp2Wyq37sjk42V48NFFfXL9NqnMZcLCV9iS4Zz/TJ2wOn5d+aevel&#10;HRNgMNUtlwdOyOcGT4nuX+vx0QidEXC940fZEZGRU50p/BCVMqC+V73RM7WnFqUi8YZjcu2pMBZ6&#10;JQSs7gFjPbOFxmM0bWW6ufRINirFrWigfxdKa77l9yW7RFbn6/Pl+uvTdpviHZ9OjYnozj6QoVTP&#10;5vlrt8WNZno390/30Q1zUXUsswb3ts+bBTWP2eP1Yy1WH103FoiqdpzuHjPSGkXurjyVYtX/HmWj&#10;ZfeallfbXDtjNuvjJ+FwClzoOya/PfW2RL3jDXmae7pnTEZUfzCMoPdlvzBfWPXLcmTm31+blbmi&#10;//rqvsbF7s6Nk51V3wP8wmq59bnJb3nmNxdYKq43nxnSnHvqvPIv7v5c9JhyBASOksCHj2/KX0x/&#10;uqtV+vrUm/L60IldLXPUM5/rn1RjR/pfV7k2/6CjFJYaRzH97l+Trt/+D6X79/8r6ftP/meJn3m7&#10;o3W8zIWtlfLyT2/8SB6sPGu6GsVYXBy7vWcgq+q5xqfri03LYgYCCCCAAAIIIIAAAggggAAC7QhY&#10;sURdNrdo/o6uLsMBJLilglGrFU8a8aMYsXvM54+ctUVxq8FfE3b051+tGKR2KmvEw4ostHHPqVs9&#10;NxXRz8F0OESsxmVW27l2E/R9YU/5VjTekbUv379SV07s2MW6NBIQQKB9gUi3eSyvLs+1v3CIOcv3&#10;rxq1WYm0RId2/0yO9/zsPX8blRySiFs076vbcf978Yek6YE0Q3/u+vOvDeUH5vZRO6/RtLNk3gex&#10;khmxPWU2Wu4g0ubyK77V9qd291yVpZ7xiahn8GKT5yX5+lcl8+Xfk9pzddt9DE9/zLehZEAAAQQQ&#10;QAABBBBAAAEEEEAAAQQQQAABBBBAAAEEEEAAAQQQQGCXAtFd5ic7AggggAACCCCAAAIIIIAAAggg&#10;gAACCCCAAAIIIIAAAggggAACCCCAAAIIIIAAAggggAACCCCAAAIIIIAAAggggAACCCCAAAIIIIAA&#10;AggggAACCCCAAAIIIIAAAggggAACCCCAAAIIIIAAAgi8ogLWk1vmmkdiEhk9ZaYRO9ICqWjcd/3W&#10;KwXfPGQ4WgI3FqbF9VklWyw50zvhk4vZCIQv4I6cFrn30XbFllOR2OK0lAeOb6cd1onY7F2jaXo/&#10;jIyfNdKIHA4B94M/kdidX4rlPj9aOqtz4pz6/L4aZz+5bS6v+mX2yEkzrcMxy7ZFRtU+c/+T7ZIj&#10;s/dEHEdEz+tASKr1eK/nlPxo4YY4vmcXkStr09IdTclQIicfrTxoa5m+WJdMpQY60NrOFTGc6pHf&#10;nXxbriw+lGeFZXXWFBlKdculnmOSiSXrKnJnPjPTUlmxekfNNGIIHCKBqBXxbU3Zrdbn8W7/pXx9&#10;nkYppQbfSeL1+1KjRfeTdmvxkVScBuuhCs0WNjaLjlfV/OVZcdaX26rKUu221D7u5le382+VtZ1Q&#10;M3Fl9r68M3JWLEsfSQgIILAl8HBldmuy6d+J7EDH9513x87J9fmHUlbfM1oFnacvmZOfPLrSKpsx&#10;75vHPycjmT4jjUjnBdo6h9nmMdetlDrfEEpEAAEEEEAAAQQQQAABBBBAAAEEEEAAAQQQQAABBBBA&#10;AAEEEEAAAQQQQAABBBBAAAEEEEAAAQQQQAABBBBAAAEEEEAAAQQQQAABBBBAAAEEEEAAAQQQQACB&#10;V14g9vZf2TR48vSm/HrOfDdtHU6s9XsAi44lSfv5u1L1sklbvV9UhcyLv5sR9b8Np713jhac8tYi&#10;Tf8m7djmPKu4sfnuzdqMTiJTG2UaAQQQQAABBBBAAIFNgcsDJ2UuvyL3Vp/tSkS/U7Q7nt7VMmRG&#10;AAEEEEAAAQQQOJwCETUu0jcn35TbyzNyb+WZ5KsliVi2RO2I6H5fVM3fmX4ej2ym62mdxxb9X1SN&#10;4xGpXUbleR5XI+wxxsfh/PAPc6tmbhqts4dPiBVLGGlHJXKhe0KeqDG1nhaWdrVK3TG+k+0KjMxi&#10;5cxx5TJqDCpbjY/nNBkfr+o6cmX+vnx+OPixGxcKO2NHNfuo+hJqjKm5O+Zsdd6RdI+ZtoeYNXZG&#10;jeinx0bZubfnPropEXXsGc/0y93Vp7sqdbJrcDO/o8qoDWEcy6y+sbrxuJxHN0TOfaG2KXKuZ1yu&#10;Lj4w0rwRvQ3cWn4sl/qOeWcFFn+W9x93TB//4nY0sDZQ8P4FpnJD8rsn35Pv3vuFFFTf0hv02JFf&#10;HL3gTQ4sPpTulrsrT1qWP1dcaTn/qMzU+/VHiz7PQrxY2cu9xzf7+51adz1mu/7uUFFtaBaK6rmI&#10;khqLjH28mdDe0xfbONfuvfT2l9Tn/BtqTOtL/VPtL0ROBA6xwE8fXZMPn5h9vlbNtVSf87dOvCVn&#10;+yZaZXsl5+nzxMmeUbm1ONNy/a/NPZB3R88Feq1pc3zxlq14NWbOq3vIf/LZT2St3GD84n0QzKzO&#10;y1hX/z5KYFEEEEAAAQQQQAABBBBAAIFXXqDBswNuuSRW4pDdQ6+YvwW04qkj/9FFup/fJ91eUdcV&#10;Z3lWIn0j20lBTLjr9fd57Ex3EFX5lqmvqfiF/lTOL8ue5utnvBqFqro/4xdcz/bql3+3873lW5Hn&#10;v4PdbTne/KX7V42kSP+42F37f4bAKJQIAq+YgO09lldK4qwtHap9y3WqUplWz8LUhPjURdnL9X1b&#10;nZ+r6zvPqrilfE2ph3PSVc981QYrnqyNvnLT+nPXn3/x5ofb615+eEP0dmLpZ8vaCFXVX6kNdX2a&#10;2pkHOF2uVmS5uO7bgk73NfRz5o1C1ZPuqvYREEAAAQQQQAABBBBAAAEEEEAAAQQQQAABBBBAAAEE&#10;EEAAAQQQCFKAN40EqUvZCCCAAAIIIIAAAggggAACCCCAAAIIIIAAAggggAACCCCAAAIIIIAAAggg&#10;gAACCCCAAAIIIIAAAggggAACCCCAAAIIIIAAAggggAACCCCAAAIIIIAAAggggAACCCCAAAIIIIAA&#10;AggggAACCBwlATWAtZtIi1XceL5WIyfFivCq46P0EfutSyaS8Msi62Vz0HDfBcjw0gvcWHjouw5T&#10;3cOSisZ985EBgbAF3OET4lq2WK6zXXVs9p6UB45vxw/rRGz2rtE0p3dMrGTGSCNySAR0/8l1txtj&#10;LT4WKa6LJPb4eamy7Ke3t8vbnBgOp19mjZ0R9/4n23VblaLYi4/E6Z/cTtvvRF+8Sy7njsmvVu63&#10;VdQHy3fkVHpI5sqrvvktseRNVbZlWb55w87QFUvJe0Nnfat1q2WRp3eMfPb4OSNOBIHDJhC1Ir5N&#10;qrjVujxWPGmkuaX2vms0yuctyyi4Q5Frcw8alhSpViVVLhnzIt2DRrxVJNIzKJX8zjEuV8g3zb5a&#10;2pAHK89E978JCCCwI/BwdXYn0mRqItf+ftmkiLrkVDQh74yelZ88ulo3z5vwl4+ueJOaxt8eOSPn&#10;VP/LcXa+xzTNzIx9Ceh+Y8yOStmpNC2nor5T1ga3ovprBAQQQAABBBBAAAEEEEAAAQQQQAABBBBA&#10;AAEEEEAAAQQQQAABBBBAAAEEEEAAAQQQQAABBBBAAAEEEEAAAQQQQAABBBBAAAEEEEAAAQQQQAAB&#10;BBBAAAEEEEAgIAH9jivfEDPfj+TNn3ct6a5JTNrP352ats33W607rcvZKqLQ4l1NOo9+E2jcev5O&#10;ezeWlPV3f1+9735d7OLa5l8nO7BVFH8RQAABBBBAAAEEEDAEvjr+mizd/Zks6ff7txn6k9lD+T76&#10;NptPNgQQQAABBBBAAAGPgK3eGX+mZ3zzn2dWW1H9Xn+3ZvyothYiEwItBKz3f0/cmZsi+t/SU7En&#10;zsnOCGUtFnwJZ+kxG94fOCvfmfmVFJ32x2LIxdIv4drS5IMUsHPmvSJ9b6mrmJeVVPOx/q6qcVQv&#10;D5yUeMDjKi8Ud8aOambUl+gSWZkzZ3f1imW3d6/NXNCMWXocxIFJcWvGx3Ie3ZDIW78jk10Dcnf1&#10;qbmAT+xY16C4y89E1heNnJHJ80Y8qIg9cV6qn32wXbzz+LbosfmsSGw7rU9d2xlKdcuz/PJ2WqOJ&#10;G0vTcqnvWKNZgaT5tUdXOpjMBVI3hXZWYCjdI3/r9BflL2auyIOasa2OZQfly2OXJBni+MtDqR7f&#10;lZtr4zjkW8hLkOHB+qxsVM3x/ho1u1+Nd3o80/nxxrJqPNHFUuvr0KvlvPQnso2aRdo+BBYLa/tY&#10;urOL3l56LJf6pzpbKKUhcAACfzH9qXzkHfu6RTt6Chvy/tkvyqm+iRa5Xu1ZFwam5NbiTEsEPZ7s&#10;9OqcTAYwLmbLil+xmdOq//ant38upWrz8SW9JPr64pj6/qSXbRVm1vT3Ov/xxVuVwTwEEEAAAQQQ&#10;QAABBBBAAIFXW8CKNfjdX6V4qFCcgr4Wbj7lYMWTh6qNQTQm0l1/b6G6PCuRvpEgqtsu09mov+dp&#10;pQ/mnuJC3v/ed38qmPsgUTuybVI7UW10T91Wv0Ot/b1qxf/+UW2Zu52ODEyoe/sRcXU9lbLYub7d&#10;FlGX39lYlersAyM9fvySESeCAAK7F2h2LLe7/O+77762vS1ReXJX3FLeWDg+tbf933t+dksFo9zD&#10;GPGuuxVPHcZmhtqmmPr8izc/3K5TG+ntJDZ2ejut1UR1yby3YfcMtcp+YPPm8yu+dfeoZ+ya9Ql8&#10;F26SIWI1fj7P8abv4r5Sk6pIRgABBBBAAAEEEEAAAQQQQAABBBBAAAEEEEAAAQQQQAABBBBAoKXA&#10;8xEYWmZhJgIIIIAAAggggAACCCCAAAIIIIAAAggggAACCCCAAAIIIIAAAggggAACCCCAAAIIIIAA&#10;AggggAACCCCAAAIIIIAAAggggAACCCCAAAIIIIAAAggggAACCCCAAAIIIIAAAggggAACCCCAAAII&#10;vPQC60siesDc3MCeV8V545sir39DZPGx2E9uSWRgYs9lseDLKZCOJnwbvl4+/AOb+64EGdoWeLK+&#10;KEvFdd/85/o4XvgikeFgBKJxqfSOS2zh4Xb9sbn729OHdcLKr0hkfcFoXmXwhBEncogERs+IXP3R&#10;doMsNWU/uS3O1BvbabuZsJaeiOU99o6pOsIIal1cVY9eh60QeXpHnP7JrWhH/k6lBmSpvCF387O+&#10;5ZXdqlxff+ybT2c4kxmWXDTVVt5Dm+npvef9+poG2uPnxKmJM4nAYROIWRHfJpXd+q3YiieN5dw2&#10;v2u45byxnFiWWOqcH2RYVsflmbX5hlVki3njuKkzRXqGGuZtlGh3D4o8vrM9K1vY2J5uNPHp7D2Z&#10;6h5uNIs0BF5JgXylKPOq/+wXJrNqXwsgXB46KZ/O3pXVkufYtMe6TvaMyhfGLuxxaRbbi0A8EpWy&#10;o66rNgll2zbnVMpmnBgCCCCAAAIIIIAAAggggAACCCCAAAIIIIAAAggggAACCCCAAAIIIIAAAggg&#10;gAACCCCAAAIIIIAAAggggAACCCCAAAIIIIAAAggggAACCCCAAAIIIIAAAggg0EGBVDvv14t53o/k&#10;qb/g6PnV7dSkpd84KpKxn//dmrHu1L6FdCvV/FtU72lyN99YaqbXxpJ2TL0a8EVZ6t1O1X7eWV3r&#10;wzQCCCCAAAIIIIBAc4GYHZVvTrwpf3z3Z1Jq8Y7Q2hL6U7naKNMIIIAAAggggAACh1zAdRxxZx9I&#10;dfq6WOr6YfRNNWYmAYFDLGANHhP9Ty5/U9yNZYmkMtJ8RINDvCJtNk3fl/jCwFn5wbMrbS4h0h1P&#10;t52XjAhoAavBWMs5NU7Titq/mgU9lsi1hQdyefBksyz7Tq84VVnxjofVoNS+RJe4q+bYkpLtb5Bz&#10;b0nW+Flx5x7sLLz8TNy1RRnP9G+OjWXe4dvJ5p3qT2ZFj0tcfXTDO0siExdq7h7Wze5YwmY9n32w&#10;XZ6V7RN3fbluGzjfMyHP8svb+RpNLBbX5OnGkgynexrN7nhaq/YkS0UpxOIymOS6VMfhAyqwK56S&#10;v3L8HSlUSqLH4s7EkpJs5158h9szoK5lqlH2Wt5zz1dLsqHG4WpnXPEONy/U4p4V/McZ0w16q+/k&#10;zvMHHWxhNpaSxVLrMbpX1TmhP5HtYK0UpQWWCmu+EK+rMZv1WGKzqv89q479ebXvBhHm1Hboum4g&#10;21gQ7aVMBLwCevv94cNP5BM1dmK7IaY6k9/65GdiqX9LmW6JqPFTk2/9lsQmzrVbxCuR71huaLO/&#10;oPsNrcK1ufsymQtmXMxW9b4q827MP5Q/v/8rcdS23m7Q549vnXpX9H3nP7zeeqz0x+p7li7b3nrW&#10;sd1KyIcAAggggAACCCCAAAIIIIDAlkCDew1uubg191D8dUv11zesROpQtC3IRtg5ff9W/75x57pC&#10;delZkFVulu1srNbVYacP5p7ifN7/XkxQz+FHrEidg074/9m7s+BI8vvA77/MrBNAFW40utHd6Lt7&#10;emY4w3OGh0hKpHYtUlyJlLS25F3b4Qg/bdgOP9gvDl8P+2SHHOG39SHLu3LIsiWtbJHakEhKpEjx&#10;GF6a4Uxf09M93Q10owEUjioAdWam/4luFOqfmVVZAKqAAvD9T/Qg/0f+858fVOWN/NlmyN/BWqpt&#10;w98NuLVq6LydKkx/4stiecvsYKo+vBHoLT79YqCMAgQQ2JmAORS8/u6squu+U5d31lEXW1cf+L7/&#10;6npz/OwLu1qif//sVoq76mc/Z/IfZxiJ1H4uvieXlfB+/959h4Z7G9UH70j81KXI8bquI05+UWvn&#10;3cvrxbTYxnHGWBeOgSwzfB8ePMbYPgbsRT/GhAACCCCAAAIIIIAAAggggAACCCCAAAIIIIAAAggg&#10;gAACCCBw+AVih38VWAMEEEAAAQQQQAABBBBAAAEEEEAAAQQQQAABBBBAAAEEEEAAAQQQQAABBBBA&#10;AAEEEEAAAQQQQAABBBBAAAEEEEAAAQQQQAABBBBAAAEEEEAAAQQQQAABBBBAAAEEEEAAAQQQQAAB&#10;BBBAAAEEEAgVyM2IOXtLjLn3xCgsijP1gjivfyW0aduFXuDjkVPiqH+xRKLt2Wh4NAT6YsnIFVmv&#10;liLb0ODoCNxeehS5MulYQqazE5HtaIDAQQlUxs5JvOGzbJXyYq4tiTMwclBDilxufOH9QBt74kKg&#10;jIIeERg9LW4iLUalWB+Q8fQ9kekP1PM7mTDm7gabn7wcLOtCiZHsE2f4lFjLj+u9W2pdqtc/U893&#10;auLlzBnJ14qSq651pMs+KylX+092pK+D7MR9fEdfvGmJcfKiXkYOgX0WMErrElt6KN5Ps7wuhvpX&#10;fOnzok4aN0cSM8zIEdVcO9hGbTsbk1tp71wj0M7XT2OfnZq+ufiwaVfZ0kagzhwcD5Q1K7CG9GPp&#10;AeVguI64TVzvr8yJd17WH08165JyBI6VwKP8QuT6Dqjvy1BqILLdbhrE1L769anr8vX7P9nN7No8&#10;Y+ms/PK5D4nhXZ8j7ZtAXP0OWyXb1Pdzrl1t1Zw6BBBAAAEEEEAAAQQQQAABBBBAAAEEEEAAAQQQ&#10;QAABBBBAAAEEEEAAAQQQQAABBBBAAAEEEEAAAQQQQAABBBBAAAEEEEAAAQQQQAABBBBAAAEEEEAA&#10;AQQQQGBPAuk23hXuxlq/P6ns6u+zSpmOGpMrfZs/t4e34ejvWdqu2Z4qOdHvXkqa8e0ZmEIAAQQQ&#10;QAABBBBAYIcCg8l++czUy/L1Rz9ra86xVKatdjRCAAEEEEAAAQQQOHiB2jvfkdpbfyOyFdtJxQ2w&#10;Xvkc7+Q/+F/NkRuBm18UUbGfvPhPxvTLYlz8cEfW0egbFMOL61qNvlbekQUeUCen+oblWnZKbuVn&#10;2xrBYFyPO9TWTDQ61gJGRsWN9OKxuG7dYUR9r2bqufCJt5ceyEuj58TyxQ4Jb73z0qVydAy9jPq8&#10;x82Y2CpudGMyMqON2T1Nm1NXxXnzG1ofjtqeJa+8JuPpIZkvrmh1zTLTA8/iZrmzvlh4aqzm4JjY&#10;+7Ats05dEvP0C2JOXRFr6poYA0Ohwz2fnZQfPL0tFacWWr9VeHtlRk70hfex1aYTP23HkVw5H9qV&#10;F0/sy29+Xxz1GTYyb4tkxkSuvC4yMR3ansLeEkipWHvev4NKXnyrUXU9c1HF0W2VFssFOdvGswKt&#10;+uj1unw1GO/PP+Zz/eMylsr6izuS97bnUalQ3Y5JG9WW+vYFlkuFyMZXhqfkRP9wvV1BnUMubKyo&#10;f6sy//xnya7U63c7UXNsWVWxOLsV026342I+BNoRcNWx9F8/+Hu5mWseW9Xfj7cf+uLYBTFEXZtR&#10;yV1flZr6577yi/6mxyrvVstiry6Ks7og1sikWMOTYqpjvRdGz8qP53zH0j6Zuyrm92dqVUnGeF7O&#10;R7Pn7I+f3JEfPL65o34GVDzjL116XUZVHFBbHbd7n3lvW98sVdX5h7d/adznNGtLOQIIIIAAAggg&#10;gAACCCCAAAJhAkY85J5Dde/XLsOWtdsyd+sZnYYOjESqIXc0Jw0rJmZ2RJx8rr6C3vWfbidnw3cP&#10;SN3bNlL93V5saP+5om8sIa1G1HWUbqRm9/QdI/j3q4Yy2n5yQF23tA/fMznVhzc0RiPZJ7ET042P&#10;RGj1ZBBAoD0BU32XvG2oW1qvz2Dvw7a8vrA2JqoP39FaWSfOianG7KjnTnaaDHWNuzG55d6/X+0/&#10;zvCvQ+P6HJdp7/cfU5+D2tz9+ipXHrwjfR//tXq+2YRTWBbx3dcwB589/9VsnoMqX1T37qPSWHow&#10;qsmO62MhxxJeJ7a/XH0HXXUPz+Ae3o6NmQEBBBBAAAEEEEAAAQQQQAABBBBAAAEEEEAAAQQQQAAB&#10;BBBAoD2BWHvNaIUAAggggAACCCCAAAIIIIAAAggggAACCCCAAAIIIIAAAggggAACCCCAAAIIIIAA&#10;AggggAACCCCAAAIIIIAAAggggAACCCCAAAIIIIAAAggggAACCCCAAAIIIIAAAggggAACCCCAAAII&#10;IIAAAodNwHzvx2I+2g5gbTy9p4IPq8DVpnnYVoXx9oLA29+Sgdwj+bcKi5JUgZfnssPyw/PXAiNb&#10;r5UCZRQcTYGaCmZ+d/mxJKsVKccTTVfy8vCUmP4A3k1bU4HA/gtUx86J3PmOtuDE4vtSGhjRynop&#10;E1+4rw3HSfaLMzihlZHpHQFDHXvZE+fFmrlRH5T59L7YuzwuM+feq/fjTTjZCTH7slpZNzP2iYti&#10;qe3/VjLXcmJsrIrbN7hV1JGfpmHIx4YuyLdyN6XoVPfc56uZs2Idhf3RylPdYmJajHhSpFbTy8kh&#10;sI8CVmFB+t76S22J5Uuvi/N8Xxo3La0uLFNz7UCxkUjpZZWinm+Wq5S1mkA/Wu3eM67ryi11rtQs&#10;ZUobepXyMDPDelmLnDU4vllrDgyrbf6I3K0WxVL7kJoVfm7viis3Fh7IR09dbdErVQgcH4FH+YXI&#10;lT2jjqe6ma6o8+I3n74n8xsru15MXywpX1Tb1rhF2LFdI+5yxihz23eM6dYqu1wSsyGAAAIIIIAA&#10;AggggAACCCCAAAIIIIAAAggggAACCCCAAAIIIIAAAggggAACCCCAAAIIIIAAAggggAACCCCAAAII&#10;IIAAAggggAACCCCAAAIIIIAAAggggAAC0QLpWPP3Qdfnjoe/r26rvugYW5ObP9OGKyn1z9KLZd1u&#10;3Y83c6mN94amzLi2PDIIIIAAAggggAACCOxU4GxmXD40flF+uqC/qz+sn9HU/r27P2z5lCGAAAII&#10;IIAAAgjsQMCLu9MYj6S0Jm5uVoyx0zvohKYItBZwvvF7IiqWy1ZyzZgYFz+8leVnmwKvDE/LfGlV&#10;liprkXNk432RbWiAQKOAoWI6GSo+k1tYqhefdU15q54LnyiqGCF3VmblhZEz4Q32WLpULkT2MJIc&#10;ELei4viWfXGqMqOR87bbwBg5KZLOiBS3x+PO3ha58pqcGRiT+WJ7MXHODIxvjtWd394memMwp660&#10;O5Q9t/Ni7iV+6d+L7CemPhMXB0/KzeXmscG8Tu7l5+T1E1clYXX3fmSunBdHxSoLSwPlkpgqbpjp&#10;1ecXn/0794GwppQhECow0Tcki6V8aN1WofcZPNs/tpU9kj8L1eiY6C8PTXdt3TOxdGTfBRVDkNRZ&#10;AS8O5Ep5PbLT4dSA1iaTSIv378KQ2kc+TwV1bvmkkJPF4qosqH+LxbyU7Z3HwvW+j0O+5W0tg58I&#10;9KqAd5zyjfd/IneWZtseYlydG39JxUYcW5wV/7dwK4Zq250doYYrf/DfidNwXpL+2Bcl/eHJzTV8&#10;Yeys/HjuTsu1tV1H/R5m5GUVy5zUGQHv8/2th2/KjUX9PCaq97F0Vn5VfcYH1P7CS15c85MqznJU&#10;fNNZtS850d9+zOGocVCPAAIIIIAAAggggAACCCBwzAS852B8ya2WfSUHm928t+kbgvH8/NlXfOSy&#10;3nUvJ5+rr5e9ulCf7taEu76qdW2qaxaGYWhl+5Epq3vr6xH3Ykx1/WQo1d+V4cQMK7xfZWGr5Vrq&#10;ulo9+dvWdn6tv97XAUy4ji3VR7e0JcfPvqB+7+qucuN6ai3IIIBAuwKm2pbbpe07G84+bMvbHZut&#10;7i84y0+15vGz17X8TjJGIqU1D9uHaw16IOP6ttlGMvo+fA8Mu+tDiE+/KLW5+/XleJ8T7/NiZUbq&#10;ZWETYZ9va2g8rOmBl+XU/fmoNNbX+b/3s8zwd2E4IeWuen7AiHX3GbMoA+oRQAABBBBAAAEEEEAA&#10;AQQQQAABBBBAAAEEEEAAAQQQQAABBI6uQPgd7KO7vqwZAggggAACCCCAAAIIIIAAAggggAACCCCA&#10;AAIIIIAAAggggAACCCCAAAIIIIAAAggggAACCCCAAAIIIIAAAggggAACCCCAAAIIIIAAAggggAAC&#10;CCCAAAIIIIAAAggggAACCCCAAAIIIIAAAsdGwJ28pK2rUSuL5B5pZWQQaFtg+YmYT+/L6EZBBiol&#10;6Vf/wlLVsaXq1MKqKDtiAvdX56Sifte//tb35R//5G/lV97+kXzq7ttyIr+srem1kTNangwCvSbg&#10;9A+J3TeoDSu++L6W77VM5dQ1qZy4LG4ssTm06vi5Xhsi4/EJhB2XGbkZX6v2srWP/brUXvkH4py4&#10;KK4ZE3fyYnszdqiVPXEh0JP19F6grBMFSTMurw1dFFOMPXV3OjUiE8nsnvrolZnNz/+HYnzhn4nx&#10;6i+LjE+LMXWtV4bGOI6xgJPqD6y9UV6vl1nqWxyVqq4daGIkUlqZ2+QcRGukMm61qBX5+9EqO5CZ&#10;LSxKobLRtKdMSR+PmR0Tw4g22eowPv2iDP9H/4MM/dP/VkZ+7T+RuQ98SmpWbKs69Oc7iw/Edd3Q&#10;OgoROG4CM4WFyFU+kx2PbLOXBoZhyCdPv7jrLiy1zfjCpY9JJpHedR/MuHuBuDrmbpVqpm+bXqu2&#10;ak4dAggggAACCCCAAAIIIIAAAggggAACCCCAAAIIIIAAAggggAACCCCAAAIIIIAAAggggAACCCCA&#10;AAIIIIAAAggggAACCCCAAAIIIIAAAggggAACCCCAAAIIILAngbT17J20LTuJ+96P5GtccvT6pOlK&#10;n+n4Woms+9oFGqiCkhP97qWUescoCQEEEEAAAQQQQACBvQq8OnZBpjOt3yWbiadlJJXZ66KYHwEE&#10;EEAAAQQQQGCfBKypq4ElOTO3AmUUILAnARUrRkvz98UlroBG0k7GVLEzPjF+VWKG1bJ5fywpSYv7&#10;Ai2RqAwVMHzf1aFySRIRMUO8jt5avC9Ol2I1LZXXQsfaWDiSVNchCrnGos1pIzsaKNtLgeHbZ7pz&#10;98S1q3Kmv73leNdMhpMD4j65q4J86fcF/X3vZZydnPfa0OnI7my1LndXn0S22+HPSXUAAEAASURB&#10;VGuD+eJq0y78Mco2Gw6093tp2ikVx0pgIq3H0w1b+cVSIaz4yJR58bHLEc8exNSxyEBcj23YSQBv&#10;OxmVCr4YiVHtqY8WyKsYkN62vFXqV7/3RBvHl9lkn1wYnJSPTV6VL57/mPz71z8v/87Vz8jnz74q&#10;r4ydl1P9IxIVj8wbx2Ix32o41CHQcwLed+gv7/1I7izNtj22hIqH+utXPimnMqPirPpiPaq4i6Yq&#10;P7bJt72xG3yGUgNyqo3jvJu5hwfGZ+dzUnr7u7Lxxl/I+rf+UApf+xfqGkjlwMaz1wVX7Jp89e4P&#10;5IaK0buTdFbFJ/3K1U/JgC/+Zzu/v8driztZFG0RQAABBBBAAAEEEEAAAQQQ0AQMdb88kHrs3Nwt&#10;FwNDNBLdu/4eWNgBFphDE9rS7ZV5Ld+NjLOhX3M2+rPdWExkn7li9L0m7xl879mQbiTLbN6v7a/z&#10;5Q/bMz61J+pefqWkMcanX9TyZBBAYPcC1qD+N0WN1/F332tn5qw+uBHoaC/ff8N3jdupBPfhgQUe&#10;YMHmts+xtREcl2MMbaVDMvHp64HS6oN3AmX+AnvFdx9PNfB/B/zzHFS+nfvso208H7PT8XvHLkbI&#10;TLa65xlI6r4TCQEEEEAAAQQQQAABBBBAAAEEEEAAAQQQQAABBBBAAAEEEEAAgW4JxLrVMf0igAAC&#10;CCCAAAIIIIAAAggggAACCCCAAAIIIIAAAggggAACCCCAAAIIIIAAAggggAACCCCAAAIIIIAAAggg&#10;gAACCCCAAAIIIIAAAggggAACCCCAAAIIIIAAAggggAACCCCAAAIIIIAAAggggMDBCriTF8VVoXQN&#10;9f+tZM7dFWd8eivLTwTaF/AFME/UmgdfXquWZDg50H7ftDyUAreWHkm6UpaY42yOf6S4Jt6/meGx&#10;+vqMpbMyqv6REOh1gerYObEevrk5zNrAqNSGTvX0kKsnr4r3T9T3L7byWJx4SsyeHjGDc05cCB6X&#10;Pb0r9vjZneP0D4lz4cOb/8Suitg1sXbey67ncAcnxEkNiFlaq/dhzd+T2vkP1vOdnBiK98ur2Wn5&#10;af79XXUbNyx5OXN6V/P26kyG+h2I+me88KleHSLjOmYCbrI/sMZmeV3s56WGYUjMMKXmPjtuDDRW&#10;BWF1htq/aalWEddVZ7mqv1bJrZS0aiOe1vKdztzMPWzZZba8odVbQ+NaPipjWHqIoZfGz8uj/ELL&#10;2QqVDXmYn5fpwRMt21GJwFEXWFXbokKlGLmapzM7+15GdhjSYCozJueHJuX+ylxIbeuiXzr3QZns&#10;H2ndiNquCSR822H/gmxTPxp3a+oYnYQAAggggAACCCCAAAIIIIAAAggggAACCCCAAAIIIIAAAggg&#10;gAACCCCAAAIIIIAAAggggAACCCCAAAIIIIAAAggggAACCCCAAAIIIIAAAggggAACCCCAAAIIdEkg&#10;acWfv31++/3zgUXF9fcj+evLrv5ev6ThyoAVfGfguhP91tuSE/3upZQZ9w+BPAIIIIAAAggggAAC&#10;Oxbw3k/96VMvy1fff0OWy9vvym/s6CMTlxuzTCOAAAIIIIAAAgj0uIDRPyjG8Elxl5/UR2rP3JbY&#10;q5+v55lAYK8Cxqkr4r73k+1uVMwvmb8vospJOxPIqDhAHx29KN9fvNN0xiuZ3o4B2HTgVBy4gJFV&#10;cVBntz9bbiEnL45+Tn628F7LsRWqRbmfn5OLgydbtttN5VK5EDnbaDIj7sJMsF1mNFi2hxJz6qrY&#10;d3+83YPalrlz92RIlQ+oWF9eHOFW6czAszizzuxtvVksIcbEOb2sR3IjqYyMpwdlobjackS3Vmbk&#10;+sguYkK27FWvnG8xhkxJj1G2OWeGWEO6ILlWAhN9Q62qN+uWKmviqBh+ZkQMv8iOerSBty2PSt5x&#10;SDdTto3+87XocXZzjEex7+WGuLjN1m8oOdCsKrI8m+gT79+F58cJd1UM6L9+9Cx+dbOZF4v5ZlWU&#10;I9BzArZjy1/c+5E8WH3a9thS6vjv1y5/QiZUfGwvPqy9uqjNa6rjGMNq/eyZNsMRy3jxZp2VbU9n&#10;ZV5bwxfGzsrjtZxW5s88XV+WJbUtGUln/VVdz9tLT2TjO/+PthxnIy+Wd751yNK6Osf56t0fyMJG&#10;6/MB/2q9MHpWfnH6FXXcFHz20Ysp6k8ThRU5tZKTdLWs/lXEVE9nuhdfi4yd7O+HPAIIIIAAAggg&#10;gAACCCCAAAKbAlYsAOGqc85eSm7IfUUj0d1r8L2y/tbguDYUV103cWsVMdQ1s24l79pMYzL79v+a&#10;kbf8XBvXvkfTmcahdnQ6Zja/5mj7r+P474fZ0X+/2tHB7rGz6oN39B7U+sTPXNPLyCGAwK4FTN+2&#10;3FH3OVzXUdd0g9eEd72QXc5Yfah//73nY2Oju3+WzkiktJG4ldbPBmmNDyATNr7jcowRxR0bnRLv&#10;8+Cub9/zqD64IamXfqHlrPbqglZvqOMII57Uynohky9vSCVifx03Y5LpwjGnnc/JF95+Q0xvO+A9&#10;V6P+/d2F6+KYwW2C6z07TEIAAQQQQAABBBBAAAEEEEAAAQQQQAABBBBAAAEEEEAAAQQQQKBLAsE7&#10;1V1aEN0igAACCCCAAAIIIIAAAggggAACCCCAAAIIIIAAAggggAACCCCAAAIIIIAAAggggAACCCCA&#10;AAIIIIAAAggggAACCCCAAAIIIIAAAggggAACCCCAAAIIIIAAAggggAACCCCAAAIIIIAAAggggMA+&#10;C3jBeVWg4sZkPLnbmGUagfYFkurz1JCStWpDTp9cr/Z2cHN9tOR2I7BWKcpMYVEypY3A7IVkX73s&#10;2siZ+jQTCPSyQPnkC7J+7bOy8gv/geQ//jtSvPR6Lw93e2ymKbWR0+JkxrbLmOpNAXVc5o6c0sZm&#10;znXguMyKi3jHfPucnIkL2hLNxYcidvNjA63xLjJn06NysW9iF3OKvDhwWpKmciIhgEDXBNy42sYZ&#10;ehgco7yuLS9mWFo+LFN1bL04bPtWaeNcw98mkdL77WCuatfk7vLjlj1mSkWt3hoc1/I7zVwYmpS+&#10;WDJytrcX3o9sQwMEjrrAo/xC5CqOprPSF4/+TkV21EaDT0y9KKZhtNFyu8lHJq/IVXXMTzo4gbgZ&#10;a7lwW52Xacn17c+0SjIIIIAAAggggAACCCCAAAIIIIAAAggggAACCCCAAAIIIIAAAggggAACCCCA&#10;AAIIIIAAAggggAACCCCAAAIIIIAAAggggAACCCCAAAIIIIAAAggggAACCCCAwN4EDPU+q3Qs0boT&#10;U73zKuZ7R1LDHCVHfyeW94qsESv4DqUNX7uGLuqTZSf6naQp3g1a92ICAQQQQAABBBBAYG8CCSsm&#10;X5j+iJzqH9E68t4h+gunXpQLg5NaORkEEEAAAQQQQACB3hcwT1/TBunmZsQtFrQyMkEBt1YR+9FN&#10;qX7/z6Ty9d8LNqBkW2Dygoipx85xZ+9s1zO1I4FzAxNyfTA8jsbZ/jG5mtVjte2ocxofawEz64vH&#10;uJGX69lJsXyxscKQ3ly4H1a8pzLHdWTFF4crrMOR5IBIIadXefEFVUycTiajcVs2fFLMlz4rxnOz&#10;M+q7F5XODoyL67riPta3f8bkRTHU9ZZeTdeGwrc3jeNdLq/J/MZKY1HHp+eLq037zJb1GGXSp373&#10;PWzadEWoODCBwWS/pNSxihcj+tTKopxffBIYi+1tkyp6bMBAo0NcUGgjFnom1t24rUm17U5ExKry&#10;Yi2Wuhi39RD/Cnc99JXSWuS8wym1r+1QGmtj/5wr5Tu0NLpBoLsCVacmf373h/Jg9WnbC/LioH75&#10;yidlvG+wPo+zMl+f9ibMwd3Fj9Y6OcQZf7xZe1WPh3l5eErivmsMYat7w4v1fQDJ9I5FfclZP3zb&#10;taViXv741t/Kwkbz43Dfam5mXzt1TT537oMqZmj4s5Mn+oYC55ija3l5ce6hXMg9lZP5ZRkvLEtu&#10;h8sNGwtlCCCAAAIIIIAAAggggAACx1PAiKn7hP77RNVyT2G45VJgPEbU3yoG5jicBebgeGDg9op+&#10;/SfQYI8Fjrrv3ZjMhmtzjeXdns6p6y1RabSNa+hRfbSqb3bv3zZ913K8P3ZtSN4zUocpVR7c0IYb&#10;O3FezFS/VkYGAQR2L2AN+e5jqHu4jrque9DJ21bVZu9qw4ifva7ld5oxEr575LXov+ff6TI62d6p&#10;+J6fUZ0biVQnF3Go+0pMv6iNvzr7rkTt45xV/T6e/z6W1uEBZnItnqvaGpZ3f9J7R0bHk3qeZqi4&#10;LtlSUTLqOLe/UhbLccQOuVdUe3xX1r/7p7L+7T+Swjf+pax98191fDh0iAACCCCAAAIIIIAAAggg&#10;gAACCCCAAAIIIIAAAggggAACCCBwfAV6980tx/d3wpojgAACCCCAAAIIIIAAAggggAACCCCAAAII&#10;IIAAAggggAACCCCAAAIIIIAAAggggAACCCCAAAIIIIAAAggggAACCCCAAAIIIIAAAggggAACCCCA&#10;AAIIIIAAAggggAACCCCAAAIIIIAAAggg0DEBZ/KSWLmZen9GYVFkfUWkf6hexgQCbQkk+rRmyRYB&#10;zNerJa0tmaMncCv3aHOlsuVgoPhC6lmwe1MFCL88PHX0Vp41OpICdnZcvH8kBLop4B2XmUuz9UUY&#10;hdyhPS6zT1yQ2MO3ttfFqYm5+EgcVd6t9NLAaVmtFmWxWmh7ESPxAZlOj7bdnoYIILBLAXXc56rz&#10;BaO8Vu/ALK/Xp72JuGFJSapamT9TVduSxmQkUo3ZzWm3UhQj+ex4M1D5vMCt6OcjYf00m3en5e8u&#10;z0rNsZvOFq/VJOU7dzKHJpq2b6fCNEy5PjYtP56707L5/ZU5WVcW/SGOLWekEoEjJPAovxC5Nqcz&#10;+3ceMJwakJfGzslbC/cjx+U1uDB0Ul47da2ttjTqnkDcah3qrWZa+sIdR9xaRYxYQi8nhwACCCCA&#10;AAIIIIAAAggggAACCCCAAAIIIIAAAggggAACCCCAAAIIIIAAAggggAACCCCAAAIIIIAAAggggAAC&#10;CCCAAAIIIIAAAggggAACCCCAAAIIIIAAAgh0SCCt3nO0USu37M1MxMRR70QKS0XXDBSPxvR369mu&#10;SDmknX/Got36XYNe+5QZ989GHgEEEEAAAQQQQACBtgWcwpK46l341vlXNudJqePhX5n+iCyX1mRZ&#10;vRs7od4fOtk3LDH/e0LbXgINEUAAAQQQQAABBA5SwDp9Veyf/402BHv2jsQufVgrI7MtYN9/U6rf&#10;/WNRF4Hrhc7aspgDw/U8E9sCXuwAd+KcyNx724WPW8d92W7IVJjAK8Pn5FR6WN4rPJW1WknSVkLO&#10;9o/JGfUvNHnxfVTMHVFxjkgINBMwssHPT3IjL9eGT8s7Sw+bzbZZvlQuyKPCgpzpYByalcqGqAgk&#10;LZfbF0uKd53CyatY0Y0pM6I+7p39vBvxpFif+R0xhk+K0ZdtXJpcyE7KzZXt2NVapcoMxFNyIj0k&#10;bk7FUSzpscXMqav+5j2V99btB09viz++mX+Qt9T6T/R1J1Z3Xn0WSnb4fVdvHJnShj6cDLETdRBy&#10;UQLVG38nX3njm2K4z7Y5ttp+3B+dDOw3F8t5GUkORHV3KOsLtWB8bP+KeNuybqdMLCW5ynY8xrDl&#10;FVRMVe+ZDVJnBJbVPjwqebHfOpUGE/2b9xJaxZ8sq+dgCipmZibROmZmp8ZEPwjsRsBWsfK++u4P&#10;ZHZNxcZuM/Wr7eivX/mk+L9T9qoe79Ea3L/Yjm0OfV+b+ePNuur42SlviJns2xyHF9fw0vCU3My1&#10;Pke5lXsknzh9Xbz4s/uZTN+5grdsV51XHaY0W1iUr733Q6nY29e9osZvquOnX5p+Va6Nnm3Z1FL3&#10;k0/0D8vjhu9OMaHv1011TDajYtCP9Xfn/KLlAKlEAAEEEEAAAQQQQAABBBA4GgLqHqI0nNe61dZ/&#10;A7jfK+2q659aUvchDcvSio5qxhqaCKyaszovMjYVKO9UgbO+qnVl9uv3erXKLmZyxehrRCPp7o7N&#10;Mk2xbSewlrYqb0yG+g4Z6jql97yPEYuLNRj8vTW276VpO58TZ+WpNqT49HUtTwYBBPYmYA4Gny9y&#10;1L0OK3uwz2rUZt9V+3/97+33+v03kr575K6j3bPYm2Tn53YrpUCnBvdc6ybxs9elfON79bz3eamq&#10;z01i+sXtMt+UveK7jzfUm/fxFtu4FzXareOMkL8lNNV3paru6flTLfdYyj//9naxN+/n/ul2nikE&#10;EEAAAQQQQAABBBBAAAEEEEAAAQQQQAABBBBAAAEEEEAAAQT2IKA/CbeHjpgVAQQQQAABBBBAAAEE&#10;EEAAAQQQQAABBBBAAAEEEEAAAQQQQAABBBBAAAEEEEAAAQQQQAABBA63QGJ5RizvRaDqpVgkBBBA&#10;AAEEEEAAAQQQQAABBBBAAAEEEEAAAQQQQAABBBBAAAEEEEAAAQQQQAABBBBAAAEEEDg6Au7JS4GV&#10;MebuBsooQCBSwBf8O+7YYjjhz6CvV4PBwyP7p8GhEriZe7g53kxpQxt3KRaXivrnpXPZE5KKJbR6&#10;MggggMBxFnAnLwZW33z6XqDsMBTYY9PimpY2VGu+u+tiGIZ8dOiC9Jnt7VsMMeTV7Fnx5iMhgED3&#10;BZxkv7YQo7yu5WNGdJicqmtr8xiJlJb3Mm4b5xpupajNF9aP1mAPmZuLz46Lm3XhP1722lmD482a&#10;t11+fXw6sq0rrtxYfBDZjgYIHFUB13Vldm0xcvXOZPf+nYxcSEODj566Kgkr1lASPjmWHpRfPv8h&#10;jmXCefa1NGG2/n3ZZnAf59aq+zpGFoYAAggggAACCCCAAAIIIIAAAggggAACCCCAAAIIIIAAAggg&#10;gAACCCCAAAIIIIAAAggggAACCCCAAAIIIIAAAggggAACCCCAAAIIIIAAAggggAACCCCAAALHSyAd&#10;S0ausJl89q7osIZlJ/i+ztGY/k7AdSf4jqXwvqLfu5Qym48lrE/KEEAAAQQQQAABBBBw8jmp/vgv&#10;pPxnvyuVP/3vpfq3/5e4xYIGM5wakAuDk3J6YExivnfnaw3JIIAAAggggAACCPS0gDF+RiTZp43R&#10;mbml5Xsh48y/L86Tu+LatQMfjjE4IeLo4+hFswOHahiAcepKQ05NbqyKuzKvl5HbkcB4alBeH78i&#10;nz/5AfnkxDU50z/WfP533xDjT/65GH/+P4rx9f9Fat/+P5u3pebYChjZ4GfIVdcHXh49pyLSBe9t&#10;+aHeXLzvL9pTfqmsX4cI62w0ldksdgtLenVmVM93KGdOXRWjLxvobVzFuXlh6HSg3CswVRy/T5x4&#10;YTMGjjt7O9DGmPJtHwMtDrbAu+ZzafBk5CDu5eek0qV99HxxteXyA3HKBrrz+285CCoPtYCRHhBD&#10;xdvaSpaa7q8EY4Pn2tgubfVx2H4WqnrswbDxZ+PpsOKOlmXaWEY7Y+3ooI54Z8ultcg1HH6+v41s&#10;2EYDL77t1v67VfNcMd+qmjoEDlzgJ3N3VJzGXNvjyCT65Deufkq8e2uNya2Wxd3QP+/m0P7Gdmwc&#10;Ty9Mh8WbdVYXtKFdV3G9o1KxVpb3V55GNet4vdH37BylsWPH9zturOu16TtLM/L/vvu9HR3be7Em&#10;v3Tp43Jt9GxbqzOV0c89i/Hgs5i53GxbfdEIgTCBil2VJfVsg7cdICGAAAIIIIAAAggggMDxFDDi&#10;CX3FaxU9f8A513cPwkx0//r7Aa9yffHmwJC6gar/zaS9ol/7qTfuwITr/e7VNbjGFHa/t7G+W9NL&#10;bVz3Hk0H70VHjac6e0cKf/Y/yfrf/KGUfvYNqdx7s+mzVTHDCu3O9v1OYpPnZPC3/0vJ/tZ/Ltmv&#10;/GeSeu1XQ+frxcLqgxuBYcWnrwfKKEAAgd0LhF3Ht33X8Xff++7nDHz/1fMu8T0+k2OE7KP9+/Hd&#10;j7jzc7rl4H1/I5nq/IIOaY/x0+oZLd/fvlUfvNN0bVzHFsf3TJrpPTvcg2kx4tkqb8hjfYNdGbnh&#10;M/UWYqrnbmxDP+bzyg1/mTJ2XcerIiGAAAIIIIAAAggggAACCCCAAAIIIIAAAggggAACCCCAAAII&#10;ILBngeCd6j13SQcIIIAAAggggAACCCCAAAIIIIAAAggggAACCCCAAAIIIIAAAggggAACCCCAAAII&#10;IIAAAggg0KsChgpMESssSiL3UNJPbkn/g5+KerOVGCpQxchbX5PxN/5QTnznf5OxN/5IEkuPenU1&#10;GBcCCCCAAAIIIIAAAggggAACCCCAAAIIIIAAAggggAACCCCAAAIIIIAAAggggAACCCCAAAII7ERg&#10;8IS46Yw2hzF3V8uTQaAtgWQ60Cxp1wJlXsF6rRRaTuHREHiytiSr5fXNlcmU9EDxhYbPybWRM0dj&#10;hVkLBBBAoEMCrndcltKPy8y59zrU+z53E0uIM6pv562n97o+iKQZk48NXRRLosNtXO4/IdlY8Pil&#10;64NkAQgcUwE31a+tufn8eHGrMG5YW5NNf1YdW69LpPS8l6u0ca7hbxMP6SfY845L8modH6/lWs6X&#10;LevHy15ja3C85TztVA4m++VMNrqfdxYfqD8ldtvpkjYIHDmBheKqlGqVlutlGoacGhht2abTlelY&#10;Uj4yeaVlt33xpPzqpdckro59SAcvEDdb78NsM+TYtFY9+IEzAgQQQAABBBBAAAEEEEAAAQQQQAAB&#10;BBBAAAEEEEAAAQQQQAABBBBAAAEEEEAAAQQQQAABBBBAAAEEEEAAAQQQQAABBBBAAAEEEEAAAQQQ&#10;QAABBBBAAAEEEDiyAmn1btCoZCSbv8uq5BiB2Udi+jsB152QdywF5hIpOdHvXUqZ8ZA5KUIAAQQQ&#10;QAABBBBAoIVAaU3sd74j7upCvZE9e6c+zQQCCCCAAAIIIIDA0REwDFPMU/o7/J3H74rrj2NywKvs&#10;vP1tsb/5+1L7v/+51L71B+K8//MDG5E5clKkL6st35m5peXJ+AROXfYVqOyT43uO4ZY3xL79A6n9&#10;6GtS/eb/IZU/+11xlueCRh0qMUoFMVQMHUOd6xkrc+LmZjvUM90cJQGjf0ikMUZIsk/calkGEmm5&#10;NKS2exFpbmNZnqp/nUpL6vMalUZTz7fFBT2OlZHZ33g43jhfO3FVPjZxRfpUbJytNJEelH94+kNy&#10;qn9ks8idvb1V9ezn8EkxfPsTvUFv5K4OnY4ciO06cnf1cWS73TSYV3GQmiXTcaS/UtarM8+89UJy&#10;CDQXMLNjgUp/vGivwWK5EGh3VAoK1WC8P/+6ZfYhNmkmHh3/tJ2x+sdOvrnAchv72+HUQPMOdlEz&#10;ltbPpcK6WCzlw4opQ6AnBGrqesmb8+3HkB5SsU9/4+qnJKt++pPdcB9uq64T8Va3+jqMP8PW317Z&#10;vl/prdMpdbzvuUalG7kHUU06Xm+ocyojrW83nfXmx7MdH8AeOvzJ3B35q/s/EWcHMXj7Vbzi33zh&#10;023F990amj9+aTEefBazsPp0qzk/EWhbYENdw/j6+z+V3/v5X8kf3f62/P7bX5f/7+73pZ3jnbYX&#10;QkMEEEAAAQQQQAABBBA4HALx7ft1mwNW5wu9lNyKfk3eSEZfG++l8e9lLN61EzM7rnURdo1Ma7CH&#10;jLMevNZsHsD92fVqSUp2678BjZsxyah78ztNdu6x1ObuSeX2D6X4w6/K+l/9vkiT6zuWGf73qrZ6&#10;dkxLtdZj1dr2WKb68B1tREb/oMRGp7QyMgggsDcBQ+1n/c+6OCH3O/a2lJ3PXX14Q5sppp5X9Ma6&#10;l2QkUoHZ3UopUNYrBf5jDG9cxi72Lb2yPp0eh/d5iE/pz7FWH+ifm8ZlOnn1PJp6HqoxWUP6cUxj&#10;3UFOL24Ej3n842nnPr1/nrby/uMINZP3rKoTdtwRVnaIjzva8qERAggggAACCCCAAAIIIIAAAggg&#10;gAACCCCAAAIIIIAAAggggMC+CfiehNu35bIgBBBAAAEEEEAAAQQQQAABBBBAAAEEEEAAAQQQQAAB&#10;BBBAAAEEEEAAAQQQQAABBBBAAAEEEDgAgaQKSjP20z+Rkbf/jQze+bZk3v+RmCoQm7WxHSTGUC8T&#10;ixVX9ACdBzBWFokAAggggAACCCCAAAIIIIAAAggggAACCCCAAAIIIIAAAggggAACCCCAAAIIIIAA&#10;AggggAACnRNwJy9pnRnzD0TsqlZGBoFIgZDg34kmwZbXq+XI7mhweAVuLT2qDz5b2qhPexOFVHoz&#10;n44l5Uy2NwOcawMmgwACCOyzgDN5UVuisXB4j8vsiQv1dXFNS9yBUZF9OAYYivfJB7PT9WWHTfRb&#10;SbnafzKsijIEEOiSgJPs13o2yutaPmZYWj4sU3NsrdiIp7S8l3ErpUCZv8Ct6m2MRLAf/zy7yd/M&#10;bR8XN5t/sFTUq2JxMfoH9bJd5l4aPx85Z6GyIQ/z85HtaIDAURSYyS9ErtaJ/mFJWLHIdp1u8OqJ&#10;izKplh2W4mZMvnjxNRkIuQ4T1p6y7gvEIz4jNXUs7E9ureIvIo8AAggggAACCCCAAAIIIIAAAggg&#10;gAACCCCAAAIIIIAAAggggAACCCCAAAIIIIAAAggggAACCCCAAAIIIIAAAggggAACCCCAAAIIIIAA&#10;AggggAACCCCAAAIIdEwgbSUi+zKTzd+zVXTNwPxxQy9at30FevVmznVdKbu1kJrtIktMiYe8r2m7&#10;BVMIIIAAAggggAACCAQFjPEzIsk+rcKZuaXlySCAAAIIIIAAAggcHQHr9FV9ZVQcJMeLudkjyVUx&#10;G925+89Go+KAuurY1J1770BHZ52+pi3feXJPvHGSwgWMjIqv5f1rSO7snYbcMZtU3zH7jT8X59b3&#10;xH2sHAo5kTbifOxaqaTHMjLSmV13xYxHV8AwTUl89t+V5Bf/maR++7+R9G//1xK7/JHNFf7AWHSs&#10;Jq/hmwvPt9UdYFoqFyJ7GU1lxFVxt4wLHxQ5deXZdsZQ9+F825vIjjrU4PrwGfnHFz8lv33p0/JP&#10;Ln9WvnD2I3Kib2izd7e4Ju7SY21J5pQa8yFInvN4Kjru1+2Vma6szXxxpWm/A+WiBO6qHtDvv+kg&#10;qeh5ASM7FhijP16016BQLUrFbn1/PtDRISko1PTYg2HDzsSfxcwOq+tUWTvLKNR8sQk7tfBj2M+G&#10;OiYtq/OrVsl73qQ/JKZlq3mi6sba2KcsFvNR3VCPwIEJvLs0G/nd2RrciDqO+vLVTzWNi+isLm41&#10;rf80B8fr08dxYjPerIo725js1WBczBfGWsfW9uZ/f+WpbPji6zb2261psy+rde1s9PY2zVHPIH7r&#10;wZvy/dmb2rijMqPprPzWtU/LWF/0uUJjX14cUdPYPoovxoPPYprqOsZyKfqcsLFfpo+3gHec/tX3&#10;fih3Vx6Lq/7bSrNrOfmzd78n+fLGVhE/EUAAAQQQQAABBBBA4BgIGPGktpauuhbaS8mt6NfkjUSq&#10;l4bX9bFYQ/r1L2dlvmvLdDZWA32b/Tu7lhHoYBcFuTaueY+o5ziMhmsm7S7G8V07MweGxPBdX9vq&#10;K9bkb0xt9axAY3IP6f0wt1aR6uy7jasiiekXtTwZBBDojIDlu5dhrwSv43dmSe31Yi89EWdtWWsc&#10;n76u5XeTMRLBe+RupXfvV/uPMbx1Niz9nstuHI7SPHHffsH73NTU5ycshd2f6sX7eLZ6dm61rD8f&#10;GrY+3rFGV5JlBbo11b0n//HFZqOQYx2euw7wUYAAAggggAACCCCAAAIIIIAAAggggAACCCCAAAII&#10;IIAAAgggsEsB/Um4XXbCbAgggAACCCCAAAIIIIAAAggggAACCCCAAAIIIIAAAggggAACCCCAAAII&#10;IIAAAggggAACCCBwOATsRF9goGZlQ2LF4MtIa+n9fxlpYHAUIIAAAggggAACCCCAAAIIIIAAAggg&#10;gAACCCCAAAIIIIAAAggggAACCCCAAAIIIIAAAggggEBHBNzJS1o/hlMTY/59rYwMApECIQHMk7Vq&#10;6Gxr1VJoOYWHX6Cqth93lx8/WxEVmHugrAexz6ee/e3CleEpMQ1ehX74f+OsAQIIdFrAmbyodbl5&#10;XLbwQCs7LBn7xEWpTr8i5Y9+WYr/8D+W8uu/KRJP7svwT6dH5Fr/ydBlWWLKRwfPi8V+KNSHQgS6&#10;JeAm+7WuzfK6lo8blpYPy1TcmlZshJyDuJXW5xquY4vY0f1oC9pFxlXHwrcWH0bOeVK1a0xWdlwM&#10;w2gs2vX0haFJ6Wtju/v2wvu7XgYzInCYBR7lFyKHfyYzHtmmGw288+V/dPnj8sLoWXXuvL1NONE/&#10;LF+5+knxfpJ6RyBuxloOxjaD1z9cO/yaWcuOqEQAAQQQQAABBBBAAAEEEEAAAQQQQAABBBBAAAEE&#10;EEAAAQQQQAABBBBAAAEEEEAAAQQQQAABBBBAAAEEEEAAAQQQQAABBBBAAAEEEEAAAQQQQAABBBBA&#10;AAEE2hRIx6LfAWommr9Dqeoa4uivywssecMJvmPJ36jkRL9zKRXxLid/n+QRQAABBBBAAAEEEPAE&#10;DPUOV3PqiobhPH5XNt9DrZU+y1T+5g+k+safS+3W98X22pX092SHzEIRAggggAACCCCAQA8JbB77&#10;Nby73xuaM3OrZ0bozt1TA/LFQ5m6eqDjM/3LV+Nz5t470DH1/MJP6ecYsvhIomLh9Pw67XaA/YMi&#10;ph5PyM0v7ra36PmKBb1NOqPnySHwXMA6e13M8TNiJNOayXByQKYzE1pZWObh2oIsl9bCqnZU5sWn&#10;WipH9zOayoqhvkvmh39FrM/+E7G+9J+K+W//V2Kc+8COltfpxkkrLjH/d/zxncBiDP++JNCidwqu&#10;qhi5Ucn7nS0UV6Oa7ai+ouKhrVSaX2fKljaC/WVGg2WUINBCwPBi0fn2jRlfvOit2RfLvn3qVsUh&#10;/llWsZ68eNmtUlxt07xtW7dTJq7vf8KWl6/qsbzD2lDWnsBKG/va4VTnjxtH09nIAS52eH8SuUAa&#10;ILADgZ8v3G+r9Zj6rH9ZxUXsj6eatrdX5vU679g2c7zjKHrxZr24s43JWQ3Gxbw2qs5bGhuFTLui&#10;4t7mHoXU7K3IUecrc2vL8pMnd+Sr7/5A/vjW38o33/+ZPF1f3uzY7NO3c+5Gfm8L7OLc3rnXX93/&#10;sby9+P6OluLFIf2Nq5+SgZC4x1Edxa2YTPQN1ZtVY3GxfXHQ09WKzBZy9TZMIBAl8L3ZdyRXCv+u&#10;leyK/GgueE4e1Sf1CCCAAAIIIIAAAgggcIgFYgl98LWKnj/gnFvRr3MbiebXjw54qF1ZvDWoX/ux&#10;Q679dGrBYddl/NduOrWsVv0sFcPPWRvnaefaeWP7rWl7Rb92Zvp8t9o5GwU5tTgn07mnck79vLDw&#10;RCzb3qy2Tf3vWF117+gwpuqMOv9X95cbU3z6xcYs0wgg0CEB/7Ym7Dp+hxbVVjfVBzcC7eLqGai9&#10;prB9dC8/7+g/xhB1j9+I+46L9opyyOcP+1xUH7wTulaO/z6eujNlZcdC2x5k4aI6zvDuibVKg8l+&#10;SXTpmQ/v7w/9yVT3n5yQcvXXiv6m4vbYsXpggBQggAACCCCAAAIIIIAAAggggAACCCCAAAIIIIAA&#10;AggggAACCBwageYRIQ7NKjBQBBBAAAEEEEAAAQQQQAABBBBAAAEEEEAAAQQQQAABBBBAAAEEEEAA&#10;AQQQQAABBBBAAAEEEGhXwEn0BZqa5Q2J+QJfuWZMwtoGZqYAAQQQQAABBBBAAAEEEEAAAQQQQAAB&#10;BBBAAAEEEEAAAQQQQAABBBBAAAEEEEAAAQQQQAABBA6FgDtxTlzTEsOx6+M15u6Ke/JyPc8EApEC&#10;Ic+kJ2vV0Nk2aqXQcgoPv8C9lTmpOrXNFemvlMRSwbkbUyH17G8Xro2caSxmGgEEEEDguYA7Hjwu&#10;M9VxmT156dAZuf1DUv3APziwcV8bOCUDsZS8uz4nq7WiWGLKeDIjLw5MSSaWPrBxsWAEjquAm+zX&#10;Vt2oVURsddxoPQuPEzNMrT4sU204Z92sjyeCzSrFYFljSTmkPpFqbNGR6cdrOclXNiL7GiqXtTbm&#10;0LiW30vGVKYvjp2THz253bKb++oYfl0du/d3waHlgqlE4AAFbLU98b6nUelMtnPfyahl+esTVlw+&#10;d+6D8ukzL8uq2p6kVH4gwTGM36kX8onn+7JmY7HVdddAanLNLNCOAgQQQAABBBBAAAEEEEAAAQQQ&#10;QAABBBBAAAEEEEAAAQQQQAABBBBAAAEEEEAAAQQQQAABBBBAAAEEEEAAAQQQQAABBBBAAAEEEEAA&#10;AQQQQAABBBBAAAEEEEBgFwKpWMj7+nz9GMln7wP0FdezJdeQPkN/x3S9Uk2sO9HvESw54e8pb+wn&#10;ZcYbs0wjgAACCCCAAAIIINC2gHX6mjj3/n67fbUsztP3xTp5cbtMTbnFNXEevqOVxT75mxK79GGt&#10;jAwCCCCAAAIIIIBA7woYyT4xxs+KO/+gPkhn5pbIR75Qzx/khDvriw3ixQb1HZfu9/jMkyrmlfeu&#10;/IZ4L56ZdxztT87SEzFS/WL0Zf1VxypvnLoi7u3vb6+z64g8uSsy/dJ22TGZMrxYQgMjIvmF+hq7&#10;+eg4H/XGO50orWlzGOmMlieDQDsCr4ydlweF+cimby7ek18880pku1YNCtWi1NztGNBhbRNmTDIq&#10;1ky1qt8vM8LimIR1sM9lzuM7+hK9fe/Yab2sh3MXspPyw6e3VTzd1r+XW8szMult3zqUFkqrLXvK&#10;lHwx0wxDRMV4JCGwUwEzOyZOsVCfLVMKj5GXK+flVN9wvd1RmPC2uVFpv+KTZuLRMcTW2hhv1PpQ&#10;/0xgubT9mW9mMpwaaFa16/Lh5ICKfmuII82fmdmolaWo/qVjyV0vhxkR6IbA/PqKzG+sRHY90Tck&#10;v3b5E5KMtX5uy1ndPif0OvX2R5vni5FLONoNvLiz9tLj+kraK7qTV+HFnTw7eEIerD6ttwubuLH4&#10;UD40eTmsqu0y13VlYWNVZguLMlNYUD9z6rhYxQtuSE/WluTG4gP5BRUb85Lv+o+znm9o2VuT76gx&#10;313etm5ndNdGz8gvTr8qVhtxkpv1d2pgVObWl+vVRRU/eUDF/d1K6UpFxUNdlJdULHoSAlECM+q7&#10;eXPpUctmd1ceb8aujffoNYOWg6cSAQQQQAABBBBAAAEEdixgxPXriq56/rmXklvWr8sb6jrHcUrm&#10;0IS2um5pXVx1XcBIdt4h7LqMke78dW9thUIyuYZ7UCHVm0Wj6d09U+S/xmipa2thyV6ckVdv/kir&#10;epodknUrLbbp+zvWmn4PXpuphzPVhzf00anrAPGpvV0b1DskhwACWwL+bY1TWBJXPU9yUM/s+L//&#10;5uCEWINjW8Pd9c+wfZN/P77rzrswo7c/bUxGItWYZVoJeJ8L71jEWdl+Bq764IakP/j5gI/tv483&#10;MCRGxL2/QCf7UJArRt+HGtvlcUZbww+57m6oe2u2qZ7haicd0uOOdlaNNggggAACCCCAAAIIIIAA&#10;AggggAACCCCAAAIIIIAAAggggAAC+yvQOiLE/o6FpSGAAAIIIIAAAggggAACCCCAAAIIIIAAAggg&#10;gAACCCCAAAIIIIAAAggggAACCCCAAAIIIIBAlwWcRF9gCVZlQ6yiHviw5r2IywtuSEIAAQQQQAAB&#10;BBBAAAEEEEAAAQQQQAABBBBAAAEEEEAAAQQQQAABBBBAAAEEEEAAAQQQQACBoyEQS4g7Pi3G03v1&#10;9THm7tanmUCgLYFkOtAsUasFyryCqgrgXrGrkrDiofUUHl6BW7lH9cFnSsX69NZEIZWW8fSgjKQz&#10;W0X8RAABBBBoFPCOy8bOijF/v15qzr0ndj3HxE4ETqdGxPvnuu7mbAZ/F7cTPtoi0FEBJ9kf6M8s&#10;r4vTN7hZHjOsQL2/wDuPaEyGqeZR202pVerFbrVUnw6bCKs3Eqmwpnsqu7n4MHL+/nhKYmsr8mwL&#10;9ay5NTgeOd9OGrw4cU5+9OR2y1lcNYIbiw/ko6eutmxHJQJHSeDJ2pLYrtNyleJqGzPRP9yyzX5U&#10;xq2YjHl/30/qWYG42TrUW800A2N3a9VAGQUIIIAAAggggAACCCCAAAIIIIAAAggggAACCCCAAAII&#10;IIAAAggggAACCCCAAAIIIIAAAggggAACCCCAAAIIIIAAAggggAACCCCAAAIIIIAAAggggAACCCCA&#10;QKcE0t67+iKSmWz9jvCSY0if2fjGPL3DdSf4jiW9hUjJiX7nUop3lfvZyCOAAAIIIIAAAgi0KWCe&#10;uiLivX/++bvovdmcmVtinbyo9eAWFrW8lzGzo4EyChBAAAEEEEAAAQR6W8A6fU1q8w/qg3RXF8Qp&#10;LImZGamXHdSE8/iOtmjjxHkx2rhOq83U4YwRT4g5eUGcx+/We7ZnbkvYleHKN/53kWJhMw6MoY6V&#10;Yy98UqxLH67Pd2wmxs8GY+Go360x/dKxIWhcUSM7Jm5+oV7kFnL16Y5PlNb0Lol1qXuQa0tgom9I&#10;TvaNyJONpZbt31udk4+cuCJqK9myXavKpbLvMxvSeDg5EFLau0XWx78i7rlXxJ29rfYdatvn7cuM&#10;3Rvt95p68WMuZk/KrZWZlou+l5+TT9gvtGyzk8r54mrL5pnShl7fP6QuTEXHa9NnIoeAugw6OCby&#10;9H6dIhsSM9qrXCyrY7ojlgq1YHxs/ypm4sG46v42ncgn1LYmacal3OJZiJqKjVasldVxN9/1vZov&#10;+48RQzocTnU+RrqlYo6NqH4XS/mQJW4X5Yp5OZ3pbOzJ7d6ZQmB3Aj9f2N5XNOvBUsd4X7r8cUnG&#10;wq4Q6HPZ6tpLY7KG+Mx7Hl7c2can4pzV+Uam+vR1FaP8werTej5sYrlUkDkVW3NyoP3rW16cbm8b&#10;NKPugc6qf97Pit04orAlPSv7zqOfy1Q8qe2lHNVXr6afPb27o6F99ORVee3UtR3NE9Z4KjMmP21Y&#10;djGRkIHKdrzkdLUst7p5nSRsUJQdSgEvFve3H70VOXZHHUM+XluU6eyJyLY0QAABBBBAAAEEEEAA&#10;gSMgoM7NtaTOM3spuQ3nwN64jESql4bX9bF41378yV55KuaJc/7iPeedDf26jKGelTAO4F5iLuKe&#10;p7eio7t4jsOtVcVZW9GczBDfzQYh620+/xsB29Dvubh2TevzsGSqD25oQ41PXRbDvz3QWpBBAIHd&#10;CgS2Ner6m5PPiTU0sdsudz2fU96Q2px+/yY+fX3X/TXOaIT8fb5/P97Y/qCn3Yp+799I7s99/oNe&#10;750uP3H2upRWtu89eZ8f73NkJvu0rvz38cwevY+3uNH62Spvpcb6BrV162gm9BjDEbvN5+LcNu/B&#10;dXTMdIYAAggggAACCCCAAAIIIIAAAggggAACCCCAAAIIIIAAAgggcCQFDs8bXI4kPyuFAAIIIIAA&#10;AggggAACCCCAAAIIIIAAAggggAACCCCAAAIIIIAAAggggAACCCCAAAIIIIDA/gq4KqCxowKeNSaz&#10;siEx38u57HQXX8TVuHCmEUAAAQQQQAABBBBAAAEEEEAAAQQQQAABBBBAAAEEEEAAAQQQQAABBBBA&#10;AAEEEEAAAQQQQGDfBNzJi9qyjI28SH5BKyODQEsB9Uy66wvOnKxVm86yVi01raPicAoU1N8gzK4t&#10;1gefLW3Up7cmCipQ/LXRM1tZfiKAAAIIhAg4/uOyYl4MjstCpNovMgxDvH8kBBA4OAE32R9YuFFe&#10;r5fFfecS9YqGiZpba8g9mzQSKa3MrbQ+zwirN+J6H1qHu8hU7ZrcXZ6NnPPFgTFxK0WtnTU0ruX3&#10;mhlU7mezE5HdvLP4QFzXjWxHAwSOisCjQvQ1r6nMmFgGIbyOyu+8m+sRt/R3NPiXZZvBz5Fbq/ib&#10;kUcAAQQQQAABBBBAAAEEEEAAAQQQQAABBBBAAAEEEEAAAQQQQAABBBBAAAEEEEAAAQQQQAABBBBA&#10;AAEEEEAAAQQQQAABBBBAAAEEEEAAAQQQQAABBBBAAAEEOiaQjiUj+zISrd+hVHKC71Bq7HTDiX7X&#10;Z8kJvkewsQ9vOmXG/UXkEUAAAQQQQAABBBBoS8BQMVCM8bNaW2f2tpb3Mk4+FygzsmOBMgoQQAAB&#10;BBBAAAEEelvAnLoaGGDY8V+gUZcL3JWnIusr2lKMkLFqDfYpY572malxOstz2tLdalmkWHhWpt6j&#10;7y49keP6Pn3Diz0weUHzkSd3VUwXRy87JjkjO6qtqZvfjlOpVew1Y1fF8D6HDclIZxpyTCLQvsAr&#10;4+cjG7viyluL9yPbtWqwVH6+3WzRaDR5uD7HhopJbJ55QazXf13iX/kvxPrYP2qxdr1ZdW34dOTA&#10;aq4td1efRLZrt8F8UT8G8M+XLesxymRA37b625NHoJmA6bue2V8uiRFyjJJrY/vUbBm9Wl5oIwZ6&#10;Jp7et+G3s6x81ffd37fRHa0FLZfWIldoODUQ2WY3DUbT2cjZFlWsYRICvSRQrlXl3TbiqF4emZK0&#10;OvZrJzmresxHc7Cz8VbbGUMvtvHHnfXi5DrF4Dbr/OBJSbVhfWPxYeRqLqlrN2/N35OvvftD+V/f&#10;/Dfyhzf+Rr7z6Odyb+WJVNR59U7STE3fT7lq7K5j76SLfWn7dH1ZVhviHrdaqIpcLr80/aq8dupa&#10;aLPC1/6FrP3F/ywbf/evpfT2d8VW179apcmBEa26GNe/M+lqRdbVMUq749M6I3OsBN54ckvylY22&#10;1nmm0KVrb20tnUYIIIAAAggggAACCCCwnwJGPKktbvO5Da3kYDNORb92YCT27xr8wa75s6VbIdfA&#10;7BX9Olmnxuls6NeZzb79v8fsuq54156iUjvXzf19OJvPmbhacZjvZgMz+Lesphqbl2x/nboWethS&#10;LfdYnLVlbdjx6Re1PBkEEOicgDU4EejMf88j0KBLBbVHt0RdhNd6j09f1/K7zRgx9ff5vvsQrm8/&#10;vtu+uzGfq55zaExGItWYZfq5QGD/oD4/Ve9z5EuO7/gk7HPvm+VAsu3cV9/NcUb5zo+lOndfnNJ6&#10;y/Uy1HGEfjQi4h1jOP7jiya9uIfwuKPJqlCMAAIIIIAAAggggAACCCCAAAIIIIAAAggggAACCCCA&#10;AAIIIHDAAq0jQhzw4Fg8AggggAACCCCAAAIIIIAAAggggAACCCCAAAIIIIAAAggggAACCCCAAAII&#10;IIAAAggggAACCHRewEn0iVnafvmoqYJXWMVVbUG1viEtTwYBBBBAAAEEEEAAAQQQQAABBBBAAAEE&#10;EEAAAQQQQAABBBBAAAEEEEAAAQQQQAABBBBAAAEEDr+AO3lZ5M2vaytiPLkrbnZcKyODQEuBRFqk&#10;tFZvkmwRbHm9WpKRVKbelonDL3B7aUZbiUy5qOWL8YQ4Ksj95aFTWjkZBBBAAAFdwDlxSRV8Q1wr&#10;Ju74OXEmL4mbGtAbkUMAAQQOmYCT7AuM2Civ18tihlWfbjZRdexglXcOsrH9d7FupRRs01DiVvRj&#10;VK/KSKQaWux98u7yYwkdq6/ry+PT0vcLvyX26rw4Kwvq54KYQyd8rfaefVHtSx7m51t2VFB/T+y1&#10;mR7s/PJbLphKBA5I4FF+IXLJpzNcE4tEosGmQMJsHerNNkP2cS2umcGKAAIIIIAAAggggAACCCCA&#10;AAIIIIAAAggggAACCCCAAAIIIIAAAggggAACCCCAAAIIIIAAAggggAACCCCAAAIIIIAAAggggAAC&#10;CCCAAAIIIIAAAggggAACCOxVIK3eBR2VzGTrdyiVXKNlF+uO2bLeqyw5lcg2STMe2YYGCCCAAAII&#10;IIAAAgg0E7BOX5Pa/IN6tave9ewUlsTMjGyX5Rfr05sT8aQYvP9fNyGHAAIIIIAAAggcAgFz5KRI&#10;36CKU7JaH60zc0vk2sfr+YOYcGZvBxZrTl0JlB1EgTl1TS32q9qivfGaw5P1Mjefq09vTRjZsa3J&#10;Y/fTOHVFXO9ztZW8+DpLj0VGT2+VHJufRmZUX9fyhoTF/tEb7SJXXAvOlCbOaRCFknYETg+MyaiK&#10;k5srFVo2v708Iy8NnpFUG/fUwjpaKod8bn0NR5KHO/agoa6fHLY0msrKmPq3WNqOaRa2DjeXHsml&#10;zPa+MKxNO2WO68pCsfWyMqUNvSv/tlWvJYdAUwHDF2PeFFcGyiUppPT4gBWnJvlqUbJxFd/viKSC&#10;Wp+olIl1NhZhq+V5tovl1t99b8yj8cO9H2hlsF91y6Xo/e1wl/a3Y+ms3F5uvaZR+5vWc1OLQOcF&#10;buYeSi0s5qtvUS+Pn/eVhGcd7xywtB1z1mtlDRLf0XMwBye8H1rajEeb1rf9lmnK1ZHT8ub8Pa2t&#10;P3NnaUY+ffZliTXEPFxR28CZwqLMqLib3s9irVyf7bN33lLHAUV1HJCWvDoWeJoZlsdDvnP4euvg&#10;xIzqa9pX7G4UxBgY8pUebNZzaSfFVSzJX7n4UTmbDf5evPld15Ha7B2Rhu+H+7EvStq71tgkJa24&#10;jKvrkAvPr0MWfedH6eqz5yIfF3IymOxv0gvFnRRYKhZko1aSbKJPsofEfG59Wd5auN82w2ac3am2&#10;m9MQAQQQQAABBBBAAAEEDrOA/x5lLfrv7/Zzdd1KSVuckdi/a/Dagg8oY/SrZ5Ms9XeXdq0+Au/a&#10;TzeSs779DJTXv+k9F7XPKV/ZkGrDdZOwxXv31fviO/8chLmFXVvzlmk0XBvbGoOprut4yVbX2RqT&#10;a1cbs4diuvrwRmCc8enrgTIKEECgMwJm1rtm7v2NvFvv0F5ZkLj/4ni9tnsT1Yc39c7V9ebY5EW9&#10;bA85bz/tNhxL+Pfje+i647P6nz00EkfnuYZOYsVOqs+Hd1+iun1vqPrghiQvfai+GLdWFWdtpZ73&#10;Jnr1Pl6u4ZlvbcANmbEdHgN59zHXv/mv6j0YybT0f/a3JXHhlXpZ44RrGGKo57y2kjfdmN8qf7bd&#10;2M5tTjV8v3w1ZBFAAAEEEEAAAQQQQAABBBBAAAEEEEAAAQQQQAABBBBAAAEEENiRQOuIEDvqisYI&#10;IIAAAggggAACCCCAAAIIIIAAAggggAACCCCAAAIIIIAAAggggAACCCCAAAIIIIAAAgggcBgEnKQK&#10;MNcQVDG+lhPT1l9Ea6f3/2Wkh8GOMSKAAAIIIIAAAggggAACCCCAAAIIIIAAAggggAACCCCAAAII&#10;IIAAAggggAACCCCAAAIIIHCoBQaGxR0YEWNtqb4a5ty7Yl/9eD3PBAKRAl4Q8NJavVlCBbZultZr&#10;2wGxm7Wh/HAJ3Mo90gacKW1o+XyqT84PnpBkLKGVk0EAAQQQ8Amo47Lqp35H3JEpEYuwET4dsggg&#10;cEgF3ES/uGrsRsP4zfJ6PRczzPp0s4mqYweqjERqs996RaVYnwydqJSCxd55TAfTzdzDyN4m+4dl&#10;JDsu8pL61+V0YWhS+mJJ2Yg4B3t74X2ZVsfrJASOukDZrsrCxkrkap7xvqMkBNoQiFtWy1a2GdzH&#10;uS2umbXsjEoEEEAAAQQQQAABBBBAAAEEEEAAAQQQQAABBBBAAAEEEEAAAQQQQAABBBBAAAEEEEAA&#10;AQQQQAABBBBAAAEEEEAAAQQQQAABBBBAAAEEEEAAAQQQQAABBBBAoImAU1iS2jvfEbFrYql3bn1q&#10;eVZ+duairCfD37lnJlu/97TkNL5BMLjQDSf4jiV/q5JT8xcF8ikzHiijAAEEEEAAAQQQQACBdgXM&#10;09dEfvqXWnNn5paYL3yiXubmF+vT3oSRHdPyZBBAAAEEEEAAAQQOj4B1+qrYd96oD9h5ck/cWkWM&#10;A4yN587eqY9nc0IdbxqZUb3sgHJmdnTz+LfxmNhWx8uxlz5TH1Fj3VbhsT5mPnVli6H+0/sdG6On&#10;6/njMhH2Odj8vPR3+JyqIf5p3TadqU8ygcBOBV4ZuyB/PfNmy9ls15GbKzPyQdV2N2mpXIicbSTJ&#10;5zgSqQsNrg2dlu/O3WjZc66Ul0X1byyVbdlzc2JdAABAAElEQVQuqnKlvCY1NxhXbWs+y7alr1rZ&#10;yj77mRnR8+QQaFPAO67zJy9udEHFivYn7zOejYc/J+BvexjyhVpEbEK1Epl9XN92llWoRo/5MNgf&#10;5Bir6tmXtQhH0zAkmwx+Bzox7nb2EYvFfCcWRR8IdEzAi0calSb6huSEiqXaTnJWFwLNzEHiO3oo&#10;VoiDszIvMnk+YHZ9bFrenL8XKG8sqKpn7N5SbVLq+tZMfkFmCouyXg2Jvft8pqHimvRXyjKojgVE&#10;chJzHHk8FDxWaFxG4/R6LPjcoLORF3NgqLHZgU67rit3lx9HjqE/npIvXXpdxvoGm7Z1CssivnjI&#10;Yb9DfwenBsZU3NPVzeJiPKFVp6vlzfzjtZy8MHZWqyPTWYF5FXv2rx/8veQa9runM2PyuekPykCH&#10;41F3cuS2+l5+62HraxP+5S2rc8w1FZe7l9fLP2byCCCAAAIIIIAAAgggsDsBI57UZnSfn2dqhQeZ&#10;qVW1pRs9fP6lDbRDGUNde7YGJ8Re2r42EXatrBOLc9U1mcZk9u/t/mVjX+1OLzWcczebZzS9u3E5&#10;K75rjIYpZrbJ/VLTCizeUNeIvGSbvr9jVfcQDluqPnhHG7I5NCEWf9OgmZBBoJMCRiy+ec3bWVPX&#10;h5+nbm3Lt/oP++mq55OqD/VnWOLqGVjDCm7zwuZvp8zbTzfuT1x1jbFXk1vR730YiVSvDvVAx+V9&#10;PrzPSfX+W/VxeJ8j7/NkqH2pl+zN+3jP9pNbjcyh3ruP513zLql3XrRKcTMm2cTO7vvbvmMMt1wU&#10;o8WzA67n1vCMl6mOMWpWTBx13OdNb6fG6Welru/YeLstUwgggAACCCCAAAIIIIAAAggggAACCCCA&#10;AAIIIIAAAggggAACCOxMwPck3M5mpjUCCCCAAAIIIIAAAggggAACCCCAAAIIIIAAAggggAACCCCA&#10;AAIIIIAAAggggAACCCCAAAIIHD4Bx/eSrXhBBbfxpVq6ecAVX1OyCCCAAAIIIIAAAggggAACCCCA&#10;AAIIIIAAAggggAACCCCAAAIIIIAAAggggAACCCCAAAIIIHCIBNyTl/TR5mZEfEGetxoYs7ea1m21&#10;4ecxFFABzBtT0q41ZrXp9aoeQFyrJHPoBB6v5SRf2dDGnS3pAewLybRcHTmjtSGDAAIIIBAu4I5P&#10;i1ix8EpKEUAAgcMoYJrixvXzBaO8Xl+TuGHVp5tNVNzg+YURT2nN3SbnsFuNwuqNhN7HVtvd/MyX&#10;N2S2sBg56wtjaju/T8k0TLnexvLur8zJeoTfPg2ZxSDQVYGZ/IK4EUtIx5Iyms5GtKIagWcCcbP1&#10;cXtN7QP9ybWr/iLyCCCAAAIIIIAAAggggAACCCCAAAIIIIAAAggggAACCCCAAAIIIIAAAggggAAC&#10;CCCAAAIIIIAAAggggAACCCCAAAIIIIAAAggggAACCCCAAAIIIIAAAggggMDeBNT78Oxb3xf73R+J&#10;c+/vZXp5QVLV5u88MmLqPYCm0XSZJSf4DqWtxo56odeG03zerXYlp7I12fRnyozX6zbfU+jY9TwT&#10;CCCAAAIIIIAAAghECZjDkyJ9g1ozZ+a2lnfz+nujjeyYVk8GAQQQQAABBBBA4PAImKev6YN1auI8&#10;eU8v28ecWymKu/BQW6I5dVXLH3TGb+bOPxRv3FvJ9cdZMS0x+vVj7K22x+Gnkc6IDJ/UV/XxHT3/&#10;POeuLYnz178v7q3vif+8I3SGQ1ZoZEcDI3bzuUDZngtKhUAXm7+HQCkFCLQncD57QrKJvsjGt1Zn&#10;par2IztNG7WylCLijlgqZlQ7Y9jpsmkfLXBhcFLial8Wle6szEY1iayfL662bJNV928DKRPctgba&#10;UIBAiICx+dnR79FnfHGjt2ZbLAf3rVt1h/FnoY0Y6BlfjMRurmfGFzsxbFn56vbxdlg9ZdECK+W1&#10;yEaDyX712EvzZ1siO2jRYCSlzgsikhfLvWLv/FgioluqEdiVwCMVn7Gd781L4+fa7t9eWQi0tQbH&#10;A2XHscDsy4g/Dq69GvTybMbUfcxx373MMLO/m3lHvvn+z+T20oyst9j3merZur5KWesin9RjBWuV&#10;IZliPBkodTbygbKDLPDiArdy2BrbFy++tmm8lQ/7aa/MB4rNwej7xVMNx+5+s5jjSEztA9qJXxxY&#10;OAVtCyyra0b/+s7fSa6ofz5n1OfjT+98t63PSNsL63DDHz+9I8ttHM/4F+utGwkBBBBAAAEEEEAA&#10;AQSOgUA8oa9kD/0tnePd33IdbXxGMqXlj0PGHNKvg4VdX+iEg/+ajNmX7US3O+ojV4y+rzTqPUuz&#10;i+S/ZmZmRsRodi/XDF7vN131R6wq2b57AW6t+d/M7mKYXZ/F+17V5t7XlpOYflHLk0EAgc4LBLbl&#10;Ta7jd37J2z3a3rOapfXtAjUVn76u5fea8e+n3Uppr112bf7G51a9hRiJnd3f6NrAerBj/37C+xx5&#10;n6et5IR8nnvxPt7iRutnq7z1GU1nxTD052G21rPZT2c1eO/HGppo1ly9T0M/zmh2jOE/DvY6PGzH&#10;Hc0RqEEAAQQQQAABBBBAAAEEEEAAAQQQQAABBBBAAAEEEEAAAQQQOGgB/e71QY+G5SOAAAIIIIAA&#10;AggggAACCCCAAAIIIIAAAggggAACCCCAAAIIIIAAAggggAACCCCAAAIIIIBA1wVsX0BNw/fSV28A&#10;tfTxDR7c9V8AC0AAAQQQQAABBBBAAAEEEEAAAQQQQAABBBBAAAEEEEAAAQQQQAABBBBAAAEEEEAA&#10;AQQQQOAABdzJy/rSk/0ia0t6mZdTwXqtH/yJWF/9XbG+/S/FuP09kbIeGDs4EyXHQiDZp61mslbV&#10;8o2Z9WrvBjdvHCfT7Qncyj3SGhqOI/1l/Xdc6svImcy41o4MAggggAACCCCAwPERcL1zzIZkNpxH&#10;xgyroSZ8subYgQojkdLK3Ip+DKpVqkyw3hCJJfzNdp2/lXsYOa9lmHJ5eCqyXScbXB+fjuzOFVdu&#10;LD6IbEcDBA67wKPCQuQqnMly7hqJRIO6QNyK1afDJtz/n707CZIkSw/7/rl7rJkZkftSudTSVV1r&#10;9/TMADODHgxmiEUwgRBNgoECKRkJSWaiTOJBB8l00kEXHWQ0XSjqoJNgRtFkRlLkgQBBDggMZjCY&#10;BT097J7p7tq69qzMWnLPyMxY3Z+eZ1VExnP3CI/MjFzr/8rKwt/z954//2VE+Br+6e/9UKpVQkUU&#10;IIAAAggggAACCCCAAAIIIIAAAggggAACCCCAAAIIIIAAAggggAACCCCAAAIIIIAAAggggAACCCCA&#10;AAIIIIAAAggggAACCCCAAAIIIIAAAggggAACCCCAAAL7Eoh4JpKtvLZd2ulky/klpZ/X1yIVPX9e&#10;6/n1ZiWvVp9s+Zqxd8bQ973/W3Lf/j+k78/+L+n9/j+WxPztlu2YgQACCCCAAAIIIIBAXcCZvlKf&#10;3H71nj8Q9fr5n0rppy+vLxnzrfyIkSeDAAIIIIAAAgggcHIE7DMXRexXMU6s4Slx3vt1sQbGj2wF&#10;1PznOhiKeR7Wmrp8ZOOJWrA9fdUs1uP15u42yrz1xca0P2HlhsWKesa+UeuUZyYDf8OVZ6KKhfBK&#10;+44vHor66Nui/vU/Eu8P/6Go0ka43kktyeZFnJ1z+P5qqMD7pSurVjTNlN9pxoxz1JXl0MkbI2BZ&#10;lnxh+Hzs+lb1day7a/Ox9YIVlssR3weBSgOpXrH1OEgHI+Bvu9TGamTnSTshb+XPRM5rLnyw/kL8&#10;98B+0sti9BjqfeZKxfrkzqvezpIQ2IuAlUiK1dtvNM2Xtox8PbPUwfdUve5xfy3q87w1FY5f2Dzu&#10;tP7cp/T/w0q5ZDZ2UYVqxOc/thUVmgVWOtivHkznmpt0ddqPSzYQiL0ZtYCl0npUMWUIHLrApwsP&#10;Y5eZ0u/ry0PTsfXqFRKj05L92t+Q1NWvSUKfj7Hz+nxBYFtUr/smvtr9ZrxLd/VlS4brI/HxZFs2&#10;Dszw9zGDRxqFTE+gVvtsMRWO4ettHa/vs7srT9uvhJ47mOmTsd6B2HruWjh+qRP4+0V1cqZvqFFc&#10;SobNstWKrFe2ZLPaPo5yoxMmdi3wY33/aFQsa7+jQqUo337wobiBc7O7XsgBNFgqrsvHL+7vqedO&#10;4u3uqWMaIYAAAggggAACCCCAwLESsBJpczxuTd/3XDXLjiinKuHjXCsVf178iIZ7YIsNnjvwAvei&#10;d2PBynP1PSabRldHcf7NP46NS0MZff/IHpIXOC9jD5jn1Jq7tF7fD9ZcZuvfAfjJte3mYl1weJ+X&#10;2tznUvrgX0vxw38rxY+/I6WbPzTH0kGuOqt/Ixs4h5E8e72DllRBAIH9CIS+y9dan8ffz3Lata0+&#10;vhma3e3Pvx3YTqvy8b1WHdzPsFOZkA8FrwSSZ6+FKCpN76fQtQ99z69/Le+4pcUO9jNGena/n+Gu&#10;Bq79JFJit7mOqQL3RFuvt8uhfYzX+x6G4+vfJxplZBBAAAEEEEAAAQQQQAABBBBAAAEEEEAAAQQQ&#10;QAABBBBAAAEEENiDwOE9EWEPg6MJAggggAACCCCAAAIIIIAAAggggAACCCCAAAIIIIAAAggggAAC&#10;CCCAAAIIIIAAAggggAACCHRfwEu1DyjjOSlRgQfKdX8U9IgAAggggAACCCCAAAIIIIAAAggggAAC&#10;CCCAAAIIIIAAAggggAACCCCAAAIIIIAAAggggAACRyGgRmbEGz0navS8qImLIgMTIpYVGor17N52&#10;meUH112cFUf/r03pAMfp3lBdCt4wgcD95qlatSXAZq3Uch4zTpZA1a3JvdV5Y9B9lZLYor8jmlL/&#10;6FmxI75TmqowiQACCCCAAAIIIHCKBbxMrzgbi401tMpbjemkZTemW01UPTc8K3AMItWY44zg/FRG&#10;H/aGj3vDC+qs5NbSk9iKbw2ckXQiGVuvmxX69fH62fyYPFl/2bbbzxYfyy+eudxVk7YLZCYCRyDw&#10;dH0hdqkzudHYOlRAoC7gdLINsx1JNm3HVJtzZvV+eUUAAQQQQAABBBBAAAEEEEAAAQQQQAABBBBA&#10;AAEEEEAAAQQQQAABBBBAAAEEEEAAAQQQQAABBBBAAAEEEEAAAQQQQAABBBBAAAEEEEAAAQQQQAAB&#10;BBBAAAEEdiWgn3cUTI7nBYuMvJVOiBQrRlk9U/JaP6tv04t/hqDfT9lr/Zzy+nIy9uvn89UqYunn&#10;XfvJqhRF9P96vl6XVwQQQAABBBBAAAEEogTs6avi3v1gZ5ZXE+/ZfXFmdDylrXUR19wvtfPDO3WZ&#10;QgABBBBAAAEEEDhRAlYiJclf+32xh86Ilc0d+di9ubvmGPT4rLHzZtkR5+xxPR49LtHnYOvJfXpH&#10;nAvvbWfV+lK9ePvVYn9ZrMm3RX32PZGefpFJHcdF/5dgjBytpeYDf38dk8DK9BmeJznjx/Tx3w9q&#10;5XljNdT6TuyhRuE+J6zShtlDukes7WseEbGKzJrkEGgp8PbAlPx04Z4Um777oirfXJmVqwPT0kns&#10;kXr75XLgPVuf0fQ6lD76bVTTcE7FpPv8vnizt8SbuyP+d5Fz/RuS/MXfjlw3/296Z/Vp5Lx6YU25&#10;8mD9hVzR75W9ppeltbZN1zM9snHxy9JX0rHaNvT21j9P5W9bSAjsUcDKj4jaXG20zpX1dfWItFLZ&#10;FFffK+DYnV3Xj+ji2BQVatHr2DzAXDLbnD3w6Vwifnn+uJVSxAPcx19jJbiPGNHX4AHve49k8rJa&#10;3oxY8k7RUnFdzvQO7RQwhcARCGzoe6werO4ct7UawrXhc5KIuL+sVX1ncEIyA+OtZr/x5U7/qLgL&#10;sw0Hb611jMzLQ9Py/dlPxVPt7+VrdNZmImr7X8jEb5uau3T1+6DiOJJyd4671Wb7fdvm9gc97Wqn&#10;+yvPYhfju3aSvFUzjq/VkxcrmY5tmk2kZSiTk+VSQYopfW4tkLKVshT0Pv/TwqJc6XAsgS7IthFw&#10;9Xm2x2sv2tQQeba5LH+pP1vfOvuFtvUOc6an9wG/8+Rj8UTtabFzOu43+5F7oqMRAggggAACCCCA&#10;AAInSyDquLRa1vd2vP6N3RGujfJ/0xdIVioTKDn9WWdg1FhJVd4Sr1jo6j0haqtgLMPP2Pq8xWEn&#10;/zx3XBrZ47jcwDkz/5xayxRxXcvSx9l+cgPzVM38bUDLPrswo/b8gZQ//rNGT5a+pyVz/euNfCcT&#10;1cefmdX0d0DizEWzjBwCCHRdwA5853gba+J/f1iHuL2tPrlprJczMt317/rgdlpVSsYyj1MmuJ9h&#10;pXd3feM4rctBj8Xu7RdndMa4FrW9PfnqX99etLtqXpfyfyf36p7Lgx7Z7vpfKsZffxrJ7v5eKjdw&#10;7cfpH2k/MMu8f8Z+vY/hBcr98/PBpAK/SQzOJ48AAggggAACCCCAAAIIIIAAAggggAACCCCAAAII&#10;IIAAAggggECnAjoaBAkBBBBAAAEEEEAAAQQQQAABBBBAAAEEEEAAAQQQQAABBBBAAAEEEEAAAQQQ&#10;QAABBBBAAAEE3iQBN9XTdnXdPTyIq22HzEQAAQQQQAABBBBAAAEEEEAAAQQQQAABBBBAAAEEEEAA&#10;AQQQQAABBBBAAAEEEEAAAQQQQACB4yNgO+J98+/Ejsd+fs+oo3LDIn2DRhmZN1RABwHfDrmczEjB&#10;tmQznWkJsVk9vsHNWw6aGZEC91efSc1zjXm50paR9zOTk1dCZRQggAACCCCAwN4FVGlDrEzf3jug&#10;JQKHLFC++DWpnPuSeJleUWn9P5ltjCBhOY3pVhNVZe5z+vWslHnMoSrFVs23y1XFPA4Jtm/bOGbm&#10;XGFR1svh/eBgs2sjZ4NFh5K/MXpenqy/bLusQmVru865/vG29ZiJwEkV2NDfEavlzdjhT+dHY+tQ&#10;AYG6QEKfU3UsW1zl1YtCr65tS7Lp3ImqVUN1KEAAAQQQQAABBBBAAAEEEEAAAQQQQAABBBBAAAEE&#10;EEAAAQQQQAABBBBAAAEEEEAAAQQQQAABBBBAAAEEEEAAAQQQQAABBBBAAAEEEEAAAQQQQAABBBBA&#10;AAEE9iXgJEPNnTbPR/Ir26mEhJ/096qbkrJD/dULNr3W8+p1lH5ieTVm+Un9LEL/OU5+siOeE6b0&#10;8wtJCCCAAAIIIIAAAgjECdhnLuodyoSIV2tU9Z7eEWfmmnjri42y+oSVH6lP8ooAAggggAACCCBw&#10;AgWcqcvHYtRKn/9U83eNsVhnLomln19/nJI/HnvybfGefNYYljd3V/zxW/r8rArsM7O/rJmGp8T6&#10;rb8v1kDr+C2qVhF5+ahhuj2hnU9d8mPVrjxvrJYqLDWmuzah43AZKZMzsmQQ2IuAo+OEvDt8Xj54&#10;YX5PB/squhW5v/5cLvdPBme1zC+XCi3n1WcME1uuTtG119rHfyqq6XvXP/cjv/jbkf2PZPMynMnL&#10;Umk9cn698M7qnFwZmKpnd/W6VSvLRkxc5tWePklf//qr81a76p3KCEQL2P0j4j3biSsfFTvab+lf&#10;q1+uFGQ00x/d0QkqLVTbxyX0VyXXFA/xMFbNj1eVdVLib0NaJU8p2dLzexPpVlUojxFYCe4jRtQf&#10;PODt7bDentxbexax5J2ixWL7bc1OTaYQODiBzxYfb3/3xy3hHR3PlNQ9geTMVbGSKbH7x8QZGNX/&#10;W59DyCRScnHgjHy+MrfvAeRLZsxcfXZHNtJmXN9OFlJMpiXl7vTlbR2f77PHay+k7MbHenx7sLN9&#10;eXdtwSBx+juPVTqpz4v4x4C+VzBlq6/2BeZ1LOMrQ9PB2eT3KeBvY9vFB613/+niIxnvHZSrwzP1&#10;oiN9/fjlfdnP/kFRn3P024/2nPx9+SP9Q7BwBBBAAAEEEEAAAQSOuYB/TiGYlL72ZElfsPjQ86pc&#10;Ci3TSmVDZae9wD/nE0zu6oIkJrr3N/K21oKLELsnHyo7yAJP3zvUyfn4IX3tdbdJVcuiAuecolwb&#10;/erfmQaT/fq3qe7r35825nutfhHbqNG9iVrgPFUi/Bvedgvz78+qPrllVNk+t+iE19eoRAYBBPYt&#10;4IS+y9X274ucoTP77ruTDvzz7u7iU6Nq8twNI9+NTHA7rSrx19i7sdy99KEC36lWavfXN/ay3JPa&#10;Jnn2urgLs43h++8n/33l7y94+7j20ejwECYWA/sCUYv0r8vvNoWu/QyE992a+1T6XsLmZOt7Ovzk&#10;2lZzsf5dot7H8O8Bb9rXCL5vzQbkEEAAAQQQQAABBBBAAAEEEEAAAQQQQAABBBBAAAEEEEAAAQQQ&#10;6FxAPzGXhAACCCCAAAIIIIAAAggggAACCCCAAAIIIIAAAggggAACCCCAAAIIIIAAAggggAACCCCA&#10;AAJvkoCX6mm7ujUCU7T1YSYCCCCAAAIIIIAAAggggAACCCCAAAIIIIAAAggggAACCCCAAAIIIIAA&#10;AggggAACCCCAAAKnXsAPSL1kBsJWE5dO/Wqzgh0K3PhVkXd/XVxR8oePftC20Vat3HY+M0+OwJ3l&#10;ncDm9VFv6YDwNydmJF/aklypKH2VkgyMzNRn84oAAt0S0AHus7f/Qqoj56Q2rD9jTrJbPdPPSRDQ&#10;+2WJv/gnosbfEm/ioij/PWA7J2HkjLELAqqwLOqP/qGowTMik5fF0v9leFIsy+5C73SBwMEIuIOT&#10;LTtOWPHfX1WvFmpv6f3O5qT0fme7pPxj2qYUbN80a9eTtxafxLbpTWbkbH4stt5eK1SfP5Ta/D1x&#10;VxfEW1sQO9Mjfb/197a7e2tgQnoSaYk7Fvt04ZGc6x/f6xBoh8CxFphdX4gd30C6T3KpbGw9KiDQ&#10;LJByElKsVZqLjOna9n56daesTd2dSkwhgAACCCCAAAIIIIAAAggggAACCCCAAAIIIIAAAggggAAC&#10;CCCAAAIIIIAAAggggAACCCCAAAIIIIAAAggggAACCCCAAAIIIIAAAggggAACCCCAAAIIIIAAAp0L&#10;WE74uX6257XtwE4nWs4veVbLeVte/PMva+HhhPrL2DvP07VKm6H5Xro3VEYBAggggAACCCCAAAJB&#10;ASuREntCP7N//m5jlvv0tvh7m6qw1CirT1j5kfokrwgggAACCCCAAAII7FlALc2JlLeM9vbUFSN/&#10;XDL29FXxnny2M5zypqhFHZM0PxpaB/aX5VUMqIGY2C0vHoroGHLNaTuGVHPBKZj23w+qaT3U+mJT&#10;rkuTxYLZUbbPzJNDYI8CVwdn5OOFB1KJiHvV3OVnK0/k7fwZ/dlvfW2suf5yeaM5Gzk9lM5FllO4&#10;dwFHb8tqLx81OlA6DpGnY/nZuaFGWfPE1YFp+cHzm81FoenlckEWS+syksmH5sUVLBTX4qrIoI6D&#10;lLRbX4+N7YAKCAQEgvtpvZWy2Hp/xIuIYbqo39+jmf5ADycvW6i2j0vor1EucfjxxnLJrBTd1vGq&#10;/HEVakXp1XEDSXsTWNHv4bg0mDnY/caRbPz2wd+OkBA4SgFPeXJz8XHsEKZzo3LQn5nYQZyyCumr&#10;XxP/f6fpuo4///mKPpe0z5QrmTF5N9IZUTqWta3/T/QOyrQ+1zOdG5FNvQ399oMPWy6tmExJf2nn&#10;vFZcLOCWHR3AjLvL+pxVTBrrGZCBDrcDfnzf5mQPdB5TeKpvRPwYv6VEUvw7MZvvmsxWX+0LzG+E&#10;r0c3L4/pvQksdnDMVe/5u09+JsN6uz3ac7T7v6ulDfnw+c49C/Xx7fZ1trBw5Ouy2zFTHwEEEEAA&#10;AQQQQAABBHYpkIw4d1wt77KTg6muIs7LW6nMwSzsGPfq9Ov7aQLJXVuQxMSFQOnes95m+Pyy3Xu4&#10;x7ar+vec/jnGdqlPXxNJ63Mju02+VzBFudbrWBHXu2z16o4VN2KeqlXF2sO46svr9FW5VaOq/7uF&#10;3ST3xRNRgd/Nps5d300X1EUAgT0K2FHf5fp8sTN0Zo897q5Z9Un4npXk2e5//oPb6eN0vr9ZTPn7&#10;Om6tuUis1OFf6zcGcMwzqXM3pPTTbxujrD6+KelrvyTB7WzU+91oeAQZVz/jYrWD++yGs7u/z84L&#10;7GfErr/dfIVH3yP8eh/D09fXjKS3+/7+hao03Rus9zlICCCAAAIIIIAAAggggAACCCCAAAIIIIAA&#10;AggggAACCCCAAAIIdEOAp490Q5E+EEAAAQQQQAABBBBAAAEEEEAAAQQQQAABBBBAAAEEEEAAAQQQ&#10;QAABBBBAAAEEEEAAAQQQOEECXqqn7Wjd7OE+iLTtYJiJAAIIIIAAAggggAACCCCAAAIIIIAAAggg&#10;gAACCCCAAAIIIIAAAggggAACCCCAAAIIIIAAAocuYL14IJYoY7lq4pKRJ/MGCzjO9so7+l2SdVJS&#10;dCstMaqeK2UdoDntJFvWYcbxF1gvb8ncxlJooKs9ffJRz853wzen3pFBHYybhMBpFbA3VyW5+EjK&#10;0zdEDvF7LbEyJ+nZn2//V7YjtaFpKV79a+L1DpxWatarScB++VDswqKI/u/c+0BUIiW1b/2+qPxo&#10;Uy0mT63A/N1Xq7byTET/V599T6zf+vsiA+OndpVZsdMtYFuW2Po4wgscbzavtX8MEUqpjFlUrYhS&#10;SizdX2SqlsziVNbM7zFXdWtyb2U+tvXV4ZnWY4ttHV+h+vDnUvr4O42KVnrnd8O2Zcv1kXPy4fPX&#10;3x+NWubEw9XnslkpSW/Q1qy261yxVpZnG8syr48fFrfWt9uf6RuSd0bPS28y8Hfcde80QKAzgdnC&#10;QmzFGfalYo2oEBZI2gkpSuvzYK5tG42UPidGQgABBBBAAAEEEEAAAQQQQAABBBBAAAEEEEAAAQQQ&#10;QAABBBBAAAEEEEAAAQQQQAABBBBAAAEEEEAAAQQQQAABBBBAAAEEEEAAAQQQQAABBBBAAAEEEEAA&#10;AQS6KhDxXFxHeW0XYaUTLeeXvBbP9dMtNtvMq3fovnpkeT0b+Zqxd55bbZU3Q3VUujdURgECCCCA&#10;AAIIIIAAAlEC9vQV8erPb/crbK2Jt/Jc1Lp+nn9z0vuYVpeeTd3cLdMIIIAAAggggAACb56AmrsT&#10;Wmlr6nKo7DgUOHp/uRYYiPv0jjjT4fPAVn4kUJNslICaC8R/0TELZPxCVNUTXWblhs3xV8siJX0+&#10;P9PF8/elDXMZmT4zTw6BPQqknIRcHzorHy8+aNtDoVqUxxsLcj431raeP7Oi41Rt1AIxsAKt/G/W&#10;gVQXPyOB/t/UrD11ReTf/1tj9b2nt8W+9nWjrJ652D8hf/XijtRURNyzeiX9end1TkYm8k0lnU2+&#10;KK7GVhzL9sfWoQICuxGwA/tp/vdNrlyStWz4O2epXNhN18e2bqFWjB1bLtmdWISxC2qqkNfLfFla&#10;ayoJT274MRMJzxeG6aDE07Eo13TM9Lg0kD7Y/cbhTPz2YbW8Ia7niROIURY3duYj0C2BB37s0WCM&#10;1ojO39UxQ0lHK+DHyOzT248Nffyxn5Qrmd+Pdv+I/CeXf1n82LAJHd++nlwd/zel7yestIiZ+NH0&#10;RR1DWMnl6Wvy5fNfEiuxcx9fvY+jePVjAz9aexG76MtD07F1/ArKdcUrLBt1HW3WafJdt5OOkVxK&#10;pqTHj5msC0pNXiv6vIYfrzebSHfaLfU6EKjHPe6gqrj6Ptl/8+AD+b2r35JMItVJk67X8WNp//ns&#10;z7bHst/On+q4u18ev7TfbmiPAAIIIIAAAggggAACx1jAijiGVPqY8zgkVQ6fu7DSh38e/qgt7J6c&#10;iH+MWdv5u3irL7s6LG9rPdTf9nJDpQdXsFQMjyG4tOGstthD8lYXQq38c1ktU8R5dksfb/vJjZin&#10;9HmvwzinpWpVY8i7XWblyWdGez+TPHs9VEYBAgh0X8DO6/O7lq1PFO/8zt5bC383dX/Jr3qsPr5p&#10;dG3p++2csRmjrBuZ4O+jVCW8Le/Gcvbbh6qE77eyUlxQb+fqv1/8943y79d8nSqPP5PUpS+JCuxH&#10;OAOj9SrH5nW5tC7+tf92KZ/qkfQuz+t7WwUJvp+c/vbr7+n92aJ+Dyr9neDpaz6VxKvnawT3MZS+&#10;TrW9D9j0flVN+4Pt1oV5CCCAAAIIIIAAAggggAACCCCAAAIIIIAAAggggAACCCCAAAIIxAm0jgYR&#10;15L5CCCAAAIIIIAAAggggAACCCCAAAIIIIAAAggggAACCCCAAAIIIIAAAggggAACCCCAAAIIIHAi&#10;Bdx0T9tx1wh02NaHmQgggAACCCCAAAIIIIAAAggggAACCCCAAAIIIIAAAggggAACCCCAAAIIIIAA&#10;AggggAACCJx2AevZPWMVlQ72q0a6HwjbWAiZEynQm8xI0a20HftmtSRpJ9m2DjOPt8Cd5dnYATo6&#10;UPelwanYelRA4KQJWJWiZB/+RJKLj8TZWtsevtfTL9XRC4e2KomFR41lWZ4riaUnolLZRhkTp1vA&#10;em7ul/lrq/qGTvdKs3YNATV/tzG9PaG/f6yBcbOMHAInTCBpOVJWtZaj9kSJq7d3ju006lj6uMNM&#10;SqRaFkkFy1/VUpWSUT3c3pjdceb+6rxUvdZjr3d0dfhsffJAXu3+UaNfVd4ST/+3X/9++MboOfnw&#10;eeD7w2ihtyX6383Fx/KVySuBObvLbuh9pfmNpcb/ldJGqIO5jUX5+OV9+eLYRfnS+CVJOYRLCiFR&#10;0FWBp4WF2P6mcyOxdaiAQFAgGfP95dq20URVq0aeDAIIIIAAAggggAACCCCAAAIIIIAAAggggAAC&#10;CCCAAAIIIIAAAggggAACCCCAAAIIIIAAAggggAACCCCAAAIIIIAAAggggAACCCCAAAIIIIAAAggg&#10;gAACCCCwb4GmZ/XV+7I9/Yy+NslOt35GeEmZz09q7mbTaz2vXs+NryIZe2f5dtl8Zp0SSz9rt6fe&#10;Ha8IIIAAAggggAACCLQVsKevinzwh0Yd7+ltUeuLRpmVHzbyZBBAAAEEEEAAAQQQ2KuAN3fHaGoN&#10;TYqVzRllxyXjj8sanhK18lzs8QtiT18Re+a6qJePQ0O088RsCKFEFTwLxH8ZPy+Wju162pIV9X7Y&#10;WBbJ9HZvVYMxbTJ93eubnt54gRvD5+STpUfiKq+txacrj+V8bqxtHX/mcrkQW6c/1SuJiOt2sQ0P&#10;uIJaeynb265EWpzLXz3gpXW/e3twQqS3X2TzVdxQfwne3G2Ra1+PXFjSTsjF/gm5szoXOb9e+GD9&#10;hXxl7G3x6+8mLRR3xtGq3Vh2oNUsyhHYk4CVN2PU+Z3kSluylg1vlxdL63taxnFrVKgWY4eUS0TH&#10;LIxtuI8KuUR83OBCLX7s+xjCqW66Xt4UL2bb3ZfMSlzcsP0iZfT+fZ+OlblRNeNfNvfrKSXLpYKM&#10;6niyJASOQuCThYexi+3V7+MLA3pfinSkApZlybWRs/KTZ+b5pE4HZel76cZ6B2Q4EANxePwt6Y3Y&#10;R/Dj/l4anNyOTRu1jOW+/HZxVe/X/kJi5x6+qLqHWfZg9ZnUdNziuOSvWyfJKyzpIL3m8aDdH3/s&#10;V++7L5WVgXSvrOpt059d+aJUdMzKcjIlSv89m9OcXk6nY2pux3RrgYWt+GOu5tYFHUP52w8/lL9x&#10;6X2xA3+f5noHNf3p4iN5vrnSle6f6X78z8FxPLfQlRWkEwQQQAABBBBAAAEEEBBJpsMK1XK47AhK&#10;VCV8PvQ03gvRCa0zOC7uwmyjqru60JjuxoS3ZV7LsfR5CN9a6fPOh5WWiuYYopY7nH11HilqXrsy&#10;dy3gpc9X2bnB1k0irrHbry1cO+KHqrWqSMRHqfUC9jjHX05z2uW5tOrjm82txRmdEbtnb6ZGR2QQ&#10;QCBWwPK/d/JD4q3t/KbI1ffOHEZSrivVp+b1gOTZ62JZEd9n+xyQlTavXataZZ89Hkxzpc/hBpO/&#10;7SO1FvDfL/77pnL3J41K/vvKXX7WyNcnnP7w/ST1eUf1uhjY14kax/AetolRn2N7oP21nxe/+rfl&#10;+7OfhIbgBj+Tbk3vjyWleW9MBfcFQr1QgAACCCCAAAIIIIAAAggggAACCCCAAAIIIIAAAggggAAC&#10;CCCAQGcCu3uqSWd9UgsBBBBAAAEEEEAAAQQQQAABBBBAAAEEEEAAAQQQQAABBBBAAAEEEEAAAQQQ&#10;QAABBBBAAAEEjrGA0sHVlH7glRUInFIfci1L0Ku6Ba8IIIAAAggggAACCCCAAAIIIIAAAggggAAC&#10;CCCAAAIIIIAAAggggAACCCCAAAIIIIAAAgi8cQJKifXivrHaavwtER2cm4RAUKAnkQ4WhfKb1ZIM&#10;ZXKhcgpOhoDS3wm3l2djB3uhf0LSOhA3CYHTJqCchKSffiqW5zZWLbnwSKqjFxr5g55ILjw0FuEO&#10;nBGVjP/+NRqROZkC+jvYfvHAGLsa0+899ssMk9OaUbWKyMtH5upNXjbz5BA4gQIJy5GyqrUdecWr&#10;Sbbpu85KZUP1VaUkVioTKvcL/HnNqVW95jqdTN9afBJbbbx3UIayB3v84wyMhcbhrS6IPX5uuzyf&#10;7pWz+TF5sv4yVK+54LPFx/KLZy6LZVnNxW2nV0sbMr+xpP8vb78WKltt69dn1vS+1IfP78qni4/k&#10;KxOX5cboeXH0b51JCHRbYKm4LlvVcmy3U7mR2DpUQCAokLLbh3urNW27ttu61WAX5BFAAAEEEEAA&#10;AQQQQAABBBBAAAEEEEAAAQQQQAABBBBAAAEEEEAAAQQQQAABBBBAAAEEEEAAAQQQQAABBBBAAAEE&#10;EEAAAQQQQAABBBBAAAEEEEAAAQQQQACB/Qno5+UGk9P07NzgPD9vp8Nt6vVKXuvn0W258c+Mczt4&#10;fH3G3nl2tVXerC96+1Wle0Q/FM8oI4MAAggggAACCCCAQCsBOzckVn5U1PrCqyr+86D1s47V+qLR&#10;xMrz/FkDhAwCCCCAAAIIIIDAngTUVkFk+ZnR1pq6YuSPWyb5K39LrJ68WE0xzqr3fmoOU8cb9OuQ&#10;2guoleciW+tGJeuUxo+KPIYqLImMzBjrv+eM54mUzRg3KtO35+5oiEBQIJtIyZXBabm53D6+1HJZ&#10;x17aXJbJ3qFgF0berxeXhtLH6z3s3v6ReLd+KLK58mro+tyIc/mrcatxLOc7U1fFvftXjbF5zx+I&#10;qlb0ti3VKGueuDIwLXdW55qLQtM15cqD9RdyZWAqNK9VgR9za6mk9wVi0li2P6YGsxHYnYCVGxTn&#10;rS+K5IblLwrPZD2TlbVMb2QnW25Fijrmpf89eFKTHzd7o2bGHYxal75kOJZhVL1uluU6WGZBx20n&#10;7U1gpYPt7eAh7TOOZPOyEfO3XCyty2gP3/l7+2vTaj8CK3p/ZK5gXgeL6u/GyDmxiQ8aRXPoZV8Y&#10;e0t+/vKBlDuMYzjaMyDTOram/39Sb/+T+hh65bv/0hi3MzBq5JszV4b0sZCOTdsurel79l7oYwU/&#10;3u5xSHeXn8YOw4832hcRyziqobv2+tpx00ynv7VZU7XGpG+/qp3Ws9H7XX5FP5bvpcHJRhsm9ifg&#10;7wcu6e3rbtNT/Z344/lb8vWp67ttuq/6fvzmHz+73VEfN4bPyecrc+LH526VPOXJnH5PndPxp0kI&#10;IIAAAggggAACCCBwOgWirm2pWvlYrKyqFM1x6OsMVsRvFs1KpzPnn0NwF2YbK+euvWxMd2NCBe87&#10;OYL7dZaL8cffQ/o8+V6SFzgvY/eP6J+KtvlNqh2eZ+tzBH7yItopt/Wx9V7G26qN0tfbmpO1i2tv&#10;3uaauIvm+a7k2cM9b9E8dqYReBMFbP1d7q3tXEtpnj5Ij9qz+yJVc9t+UJ9/K5UxV0VfS1CVkoTK&#10;zVqHnlPl8PVzK3341/oPfcX3ucDkuRtSufuTnV70+6p868c7+ddT9sDxO5+8WFwLjTNYMLKHe6uC&#10;+xh+n3HXfhJ29EMv3MD+h79/kfvr/832MLfvtbYTx+6zFDQkjwACCCCAAAIIIIAAAggggAACCCCA&#10;AAIIIIAAAggggAACCCBwcgRaR4M4OevASBFAAAEEEEAAAQQQQAABBBBAAAEEEEAAAQQQQAABBBBA&#10;AAEEEEAAAQQQQAABBBBAAAEEEEBgNwKWJZ4OsOLooCdRySXoVRQLZQgggAACCCCAAAIIIIAAAggg&#10;gAACCCCAAAIIIIAAAggggAACCCCAAAIIIIAAAggggAACCLwZAstzYlWKxrqqiUtGngwCdYHeZCCY&#10;eX1G0+tmLRxIvGk2k8dcYH5jSQqB74SoIV8dmokqpgyBky/gJKU6OC2ppceNdUkuPmpMH/SEvbUq&#10;jv7fnKqjF5qzTJ9iAWtlPrRf5k1cPMVrzKoZAs8fiHiuUWRNXjbyZBA4iQJJ29bv7fYjr7g1ySbS&#10;jUpWKnzcobb3UQcadZonXs1rKolo3zS3o8lCeUueFhZj614bPhtbZ78VnP7RUBfu2ktJjJ9rlL8z&#10;el6erL9s5KMmCpWt7Trn+sejZotSSpaK6zJXWJL5jUWZ169btXJk3U4LS7WKfP/pp/Kzlw/klyav&#10;yaXBSbH0755JCHRLYHZ9Ibar8d5BySRSsfWogEBQIOm0D/fm+tu4pqT0dx4JAQQQQAABBBBAAAEE&#10;EEAAAQQQQAABBBBAAAEEEEAAAQQQQAABBBBAAAEEEEAAAQQQQAABBBBAAAEEEEAAAQQQQAABBBBA&#10;AAEEEEAAAQQQQAABBBBAAAEEEOimwPbz22zHeGalo58d1y5ZqdbPUHLFkppunoh4LNymZz5bKWoZ&#10;Naf9sv02aTvZaGqVNxvT/oRK9xp5MggggAACCCCAAAIIxAk4194XKRfFnr4q1tAZXV1J7aM/MZrZ&#10;+REjTwYBBBBAAAEEEEAAgT0J6POZ1tg5UQuzerfzVbAVa+rKnro6rEZ2REwTpeONNCcrx/5ys0fL&#10;6fm74VmnNH6UldHn6pM6VlB1Jy6NtbGsj7a6lNyqyNl3RJU2RIr6f6kgks11qXO6QeCVwLvD5+XW&#10;8qx+37Z/536y8lgme4fasi2X9Xs0Jg2lj9l72P+cba7sjHp9Ufzvfys3vFN2Qqb8cz7u3b/aGa2O&#10;5ec9vy/OzLWdsqap0Wy/DOu/x1LM3+3u6pxcGZhqatl+ckl/V3kx76eMk5J8qkcqFWLUtNdk7m4E&#10;LH0/QPpb/9l2k8K9H8iyv91skxbL6zKTOLn7d1tuRdzX+9qtVjOrP2tJ/z6JQ065ZDZ2iYVaMbYO&#10;FaIFVvx9w5g0mOmLqdGd2SOZfnkUE/fRj+lIQuAoBD5deBS7WEvf/3Vj9HxsPSocjkCPPr7+7Utf&#10;kz++/4H48VuDaSSbl6ncqEzr65lTfcOSDsTVrC0/DTaRqBi29UpT+jxPbzIjm9VSvSjy9c7SrPhx&#10;PI86FbXJbCE+5uiVoemOh+qtBvuzxO7f3f7RZN+I3Fx80naZcx3ENG7bATMNgVV97rUWiN1uVGiT&#10;+ejFPRnrGdiOidymWldnfffJzzsaby6Vlfd1vGY//vPDtedtx/BUfxbO5cfa1mEmAggggAACCCCA&#10;AAIInGCBhL4GH0zV8LmCYJXDyKuKeR7BSsefDz+McR3FMuwB87jMXVvs6jC8zTWjP7s3b+QPI9PJ&#10;+e1hfc5qL8lKZcTqHRC1ubrdvN15LL+Cfx0smKzXv42t2eHfslbufijb7099PdzTn5/E2euSGJ0J&#10;drH/vH+9vSlZzs7vYZuKIyerT26GylPnboTKKEAAgYMTcPrHpCa3Ggtw14LnjBuzujpRffKZ2Z9l&#10;S2LmYO4vtfR5x2Dyt+f+9/BxSl4lfP38uI3xOHnVx5L03zf6/VO/T9kvL+ttoJH0NtTuGzCKjkNm&#10;aSv+OvpIz+73M9zAtR//M2Bn298/4PiGEckLlrs1cQYntmv6z+1QMc/piOiSIgQQQAABBBBAAAEE&#10;EEAAAQQQQAABBBBAAAEEEEAAAQQQQAABBFoKtI4G0bIJMxBAAAEEEEAAAQQQQAABBBBAAAEEEEAA&#10;AQQQQAABBBBAAAEEEEAAAQQQQAABBBBAAAEEEEDgpAu4Opiho4Nw1FMtk5eqDk5jV4uioh5SW6/I&#10;KwIIIIAAAggggAACCCCAAAIIIIAAAggggAACCCCAAAIIIIAAAggggAACCCCAAAIIIIAAAgicagH7&#10;+T1j/ZTOqYmLRhkZBOoCvYn4oOUb1VK9Oq8nUOD28mzsqHuTGZnOjcTWowICJ1WgOnpeUkuPG8N3&#10;yhviFBbFPYT3fWLhUWO59Ynq6IX6JK+nXCBqv8wbv3TK15rVqwuo+bv1yVevtg4vMs7n30QhdxIF&#10;EpYTO+yKWzPrpCKOO9odZ1TMYxBL76/uN91ait8vti1bLg9N7XdRse3t3n6RREqkVmnUdVcXGtP+&#10;xIWBCelJpmWrWjbKg5lP9b7Guf7x7WLX82Rha1XmNpZkXu/rzG8sS8WtBpt0Jb9e2ZI/efRT+ejl&#10;PXl/8rrM5Ee70i+dIPC0YH4WokR4v0WpUNaJQNLfH2uTXNs25qrawXyHGgshgwACCCCAAAIIIIAA&#10;AggggAACCCCAAAIIIIAAAggggAACCCCAAAIIIIAAAggggAACCCCAAAIIIIAAAggggAACCCCAAAII&#10;IIAAAggggAACCCCAAAIIIIAAAm+egK2f6+e5jfV29LPk2iU73f4ZSiXPkj7HfyK9mTZ1eVxyzccv&#10;RVbP2slGuV3ebEz7E16618iTQQABBBBAAAEEEEAgTiBx9X2jildYMfaP/ZlWnhgqBhIZBBBAAAEE&#10;EEAAgT0JWIMTkvjNvyeqUhQ1/7moFw/FGp7cU19H2UitLxqLZ3/Z4GiZ8f/mRtLHGVbfoFF0mjL+&#10;+0ItzYnoeDf+tJfp697q6T7V136ne/3REwIRArlUVi72T8i9tWcRc3eKXhRXZaG0JqMZHQOqRVrW&#10;sSrj0lC6i5+RuIV1MN+euiLeR39i1PTm7ooTOI9iVDimGduPoe3HiPF24ph5T2+LM3Ot5YivDE7L&#10;D5/fajnfn7FULshSqSDDmVzbevWZL4tr9cmWr2PZ1u+jlo2YgcAuBMZ6Brbft+2a+O/tmd6Tez60&#10;UC22W73teX0dxE+P7WQPFfo6iH+4WSuLp5TYVvz9FXsYwqlusqK/k+PSYDf3SdssbDibbzP31azF&#10;4npsHSog0G2Bqt4furX0JLbbtwbOSG8H31mxHVGhawJTOu79333nN+TO0lNZ0t8faSch431D4pdn&#10;/Vi0bZK79jI01x4YC5XVCyy9Dbo8NC0fvbhXL4p8vbs8J9+YeffIt1n3Vua2t52Rg3xd6G9XLw50&#10;fg7OWzNjmNq5QbG0+W7SZN9wbHX/b1nW8SnTiZ37IWMbUaGlwOJW/DFXy8Z6xncefyRD+vhuKNvZ&#10;MV67vuLm3V6eldkOYuX6/fy1mS9IUr//pvXn/eHa87Zdd9pn206YiQACCCCAAAIIIIAAAsdXIOLY&#10;VFXLx2K8/n0wzclKZZqzb9S00z9qrm+tIt7Gqth9A2b5HnPelnlu2e6JPx+9x0VFNqvp36CuBX7P&#10;GVVxr8fXPd/4XfH/K99tTd+fFHe9xP9dbCDZ6tVvY107/EPV0of/xqhtZXolMTpjlHUjo/Q5HyPt&#10;4vxP5fFNo6mV7RNn7KxRRgYBBA5WwA58lyv93etvcy19z9pBpupj8z6VxMQFsdM9B7LIqG21p7fn&#10;tnRne9WtQatKKdSVpe/pIrUX8N83/vun9uz+TkXX3DbZ/fr+VSu8rdxpcDRTix3cXzWyh/ur3OC1&#10;n8DnPGptnYh9Cb9ecB9DBWyj+qIMAQQQQAABBBBAAAEEEEAAAQQQQAABBBBAAAEEEEAAAQQQQACB&#10;vQrs7peNe10K7RBAAAEEEEAAAQQQQAABBBBAAAEEEEAAAQQQQAABBBBAAAEEEEAAAQQQQAABBBBA&#10;AAEEEEDgWAkUJ29IqVoSL90rXqpHajqYhtdhwMRjtSIMBgEEEEAAAQQQQAABBBBAAAEEEEAAAQQQ&#10;QAABBBBAAAEEEEAAAQQQQAABBBBAAAEEEEAAAQS6KmA9u2f2N3BGJNNnlpFD4LVAbweB2Td1AHfS&#10;yRSoujW5v/osdvCXB6d1QHMrth4VEDipAtWRc6GhJxcfiZsbCZV3uyC58NDo0v/9j9c3bJSROb0C&#10;1vP7xsqpgQm9X9ZrlB37jOeJvfxUv2+H2Kfc7R9r/nOzxfh5sRJJs4wcAidQIGk5saOueFWjjpXK&#10;GHk/oyqlUFm9IDgvqn29bqevt5eexFa9qI+f04lUbL1uVHD6R8Vdmmt05a0tNKb9Cduy5frwOfnw&#10;+V2jPJh5uPpcfjR3U55vrMjzzWWpeW6wyoHmF7bW5F/d+5HM5Ebl/anrMt43eKDLo/PTLeApT+YK&#10;S7ErOZMfi61DBQSiBJJO+21YzQ7Mr5nbs6g+KUMAAQQQQAABBBBAAAEEEEAAAQQQQAABBBBAAAEE&#10;EEAAAQQQQAABBBBAAAEEEEAAAQQQQAABBBBAAAEEEEAAAQQQQAABBBBAAAEEEEAAAQQQQAABBBBA&#10;AAEEdi3g6OdT1iqNZrZ+Dle7ZKUT7WZL0bOlzwk/i25Ll8clN/D4paj6GXvneZpWedOootIn7Fmr&#10;xujJIIAAAggggAACCBwHAbW+GBqGlT/4WBKhhVKAAAIIIIAAAgggcGoFrFRWrPNfEPH/n8AU3Ge2&#10;8sRAi/szqvKWyNKsWW3yspk/ZbnEN35PxH+v6xhpflzKYrF4ytaQ1TmJAkrHwFMby6LWl/T/BfH0&#10;a/K9XxcrGx1j+QsjF+TeWnz81U+Xn8ivTr4bSeLq+E1rFf0dEJMG09FjiGl2YLOtgXGR3gGRzdXG&#10;MtTcHZGr7zfyJ2XCj9VnT7wl3vxO7C137rbsXHEMr8nF/Bn54MVdqanwNc/m2ndX5+T9iavNRS2n&#10;X5Z2LFtVGsv2t5pFOQJdERjLDsgtCeyTBHpeLBcCJScru1GL3+fIJbNHslKOjgXYm0jLZq11bHYl&#10;Ss8vyVGN8UhgurTQldJGbE+DOobzYaSRbD52MculgiiliOEeK0WFbgp8vjwnFbcW2+W7o+dj61Dh&#10;8AUyOrbte+Nv7XrB3qoZm1Z0fES7T+/rt0lXhmfkoxf32tQQKert2VN9XHW2/2hjefrv67h0Lj+u&#10;YwO3OwIwe3DXXhoFdv/urxXn0z2S0+dFCpX2+ybzG0tywY8xT9q3wEJxbV99VPXx+x8/+EB+7+o3&#10;JWG1v0d2PwvaqpbkR89uddTF1aEZmdbxmf3kx2mOS/7+0KbuvzcZjtsd15b5CCCAAAIIIIAAAggg&#10;cPwFLFv/Lk+fH2j+DaBUW59vPsw1UpWSsTgr9eYelzj94eM3d20h9nyMAdgm422tG3Ptnvjz0UaD&#10;fWZW/HPbMX306993JvQ5qP0kS7/XneHJ+C78z0Ug2frcu5+8iHn+uTHR5wAaqVZtTHZ1ItCvf826&#10;k6T0+dvqU31dviklz17nWkKTB5MIHIZAq+/yxMj0gS3eXVsUL3Bu2v/8H1Ty72ENpuD2PDj/KPIq&#10;4hy75Rzc+dujWMeDWmby3HWpPbvfsnvniK/vRA3MP79dbHreRVQd/76L/B6eJRG8XuYMhPfZgsvz&#10;lxWV3OA+RgfXX6P6oQwBBBBAAAEEEEAAAQQQQAABBBBAAAEEEEAAAQQQQAABBBBAAIFOBKKvXnfS&#10;kjoIIIAAAggggAACCCCAAAIIIIAAAggggAACCCCAAAIIIIAAAggggAACCCCAAAIIIIAAAgggcGIF&#10;ihNXZGvmPSmNXZLKwKR4hxR468SCMXAEEEAAAQQQQAABBBBAAAEEEEAAAQQQQAABBBBAAAEEEEAA&#10;AQQQQAABBBBAAAEEEEAAAQTeBIFiQay1F8aaqjOXjDwZBJoFehOZ5mzktB9YmnQyBe6tzkvNc2MH&#10;f3VoOrYOFRA4yQJetl/c3kFjFZKLj4z8gWRqVUkszxldV0cvGHkyp1hA75fZwf2yiROyX6Y8cWY/&#10;ldSH/0qy3/5HkvnRP5XE/J1T/Mfq/qqplecixXWjY2vyspEng8BJFUhYTuzQK27NqGMlw8cdqhJ9&#10;nKE8T8StSDAMGQAAQABJREFUmu1T4fZGhZjMfGFJ1sqbMbVEro2cja3TrQrOwKjRlbu2YOT9zI3R&#10;c6GyYIESJR8+uytPCwsd7fsH23crP6uX/89uf0++/eBDWS9vdatb+nnDBF5srkjVM78/ggSOZcuZ&#10;vqFgMXkEOhJI2Ym29VzbDAenAtujto2ZiQACCCCAAAIIIIAAAggggAACCCCAAAIIIIAAAggggAAC&#10;CCCAAAIIIIAAAggggAACCCCAAAIIIIAAAggggAACCCCAAAIIIIAAAggggAACCCCAAAIIIIAAAgh0&#10;KuCYz/VLxbSzEmb9YPWysoJFUvQs8SRcHqzotu96u3q66RlOduDZfirdG+ySPAIIIIAAAggggAAC&#10;uxOoFEUCz7G2csO764PaCCCAAAIIIIAAAgicUgGl42BJtWysnZ0fMfJkIgSe3RNRyphx2uNHWfp9&#10;YWU4Z2/80ckcuYDScRzL//J/l8qf/oFUP/gjcW//SLxVM+Zy8yCHMjk522fGdWqeX5+e3VyU1Up0&#10;PKoVXe7HdGqX+nQc37ST3K7i/eU/lfIf/Z/i/eCfi/fz74h6fr9d0wOdZwfi3KkXD0XVKge6zIPq&#10;3J6+ana9tS7eyjOzrCmXchLyVv9EU0n05IPCcx3fKD5Gr996obgW3UlT6ZiOc0pC4CAFxnri32NL&#10;5YJ4gf2WgxxTt/ter+rzuzEpn8zG1Di42bkOlr1Ri46peHCjOh09r5Y3YldkMN0XW6cbFXr1NYb6&#10;tr1VfzXlSidjbtWecgT2IvDJwsPYZgOZPpnOx+8Dx3ZEhWMjEIxNa/fr43Udg7NdGtX7DIP6eCgu&#10;3VmejatyoPM39HXd+Y2l2GVcHpqOrdNcwQvE83X69/aZmOyLv8Y8v7HYvGim9yGwuBV/zBXXvR9r&#10;+k8ffaRP47U/jo/rp9387899KpUO4pL2JNLy9cnrja769b2xuVT8fuzsejgedaMTJhBAAAEEEEAA&#10;AQQQQODEC1jJtLEOx+XanSqb5+btDo5fjBU5RRn/3EswBc/PBOd3mvePV7fv22lqYPXGX/tpqr7v&#10;yaXiemwfw9l8bJ1uVfDPcwWP4q3Xx/Vu1DkwfR24OakOjtGb63c6HezXSsT9YvdVz7Vn+v6AwH1Z&#10;qXM75wc6XT71EEBgfwL2QPicsLd6sOfdqk8+Cw06eYCffyudCS0vuD0PVTiCAlUJXDu3HbFS4bEf&#10;wdCO/SKT5260HaMT8T5v2+AQZi7p+7ni0khPXmwr/nkVzf34+1Bu4Nx5J9d+Evr9FpW8wPJVrRZV&#10;jTIEEEAAAQQQQAABBBBAAAEEEEAAAQQQQAABBBBAAAEEEEAAAQS6ItD+16BdWQSdIIAAAggggAAC&#10;CCCAAAIIIIAAAggggAACCCCAAAIIIIAAAggggAACCCCAAAIIIIAAAggggAACCCCAAAIIIIAAAggg&#10;gAACCCCAAAIIIIAAAggggAACCCCAAAIIIIAAAggggAACCCCAAAIIIIDAcRewnt8LDdGbuBQqowCB&#10;ukBvMl2fbPm6WQsEEm9ZkxnHTeD20mzskMZ7BmUg0xdbjwoInHSBysh5YxUSq8/Fqh7s91tieVYs&#10;5RrLrY6a4zBmkjlVAvaL+6H18SYuhsqOZYFlS/LODyTx7I5Ytcr2EJ2XD47lUI/toObvhoc2eTlc&#10;RgkCJ1Agob8j4lLFrZpVUhkz7+cqxXBZq/JUNrpuh6W3lp7E1uzRx0Yz+bHYet2qYPePGl25qy+N&#10;vJ/Jp3vl7CGOKTSAPRTcXX4q/+SzP5Xvz34ixdfbkD10Q5M3VGB2fSF2zSf7hiVhO7H1qIBAlEDS&#10;TkQVN8rcwHtLVV/tCzcqMIEAAggggAACCCCAAAIIIIAAAggggAACCCCAAAIIIIAAAggggAACCCCA&#10;AAIIIIAAAggggAACCCCAAAIIIIAAAggggAACCCCAAAIIIIAAAggggAACCCCAAAIIdEHAcpJGLyll&#10;GflgxrIssTJmm+Y6JS/cfsuLf3ag34fbQbW0/XrZbk0/07fcvGjx9HPzSAgggAACCCCAAAII7EfA&#10;ufCeZP7z/0XSf+t/ltRv/beS/ObfFiuZ2k+XtEUAAQQQQAABBBBA4NQIqPWl0LpY+ZFQGQWmgJr/&#10;3CzwY3aOnjXLyCGAwIELWHkzRpO/QLW+2Ha5741eaDu/PvOz5eiYVMvljXqVlq9D6Z34rWp5XtTS&#10;nKjHn4j69LuinnzWst1Bz7CmrpiL8FxRz8LxEM1KxzNnT18NDcx7ejtU1lxwdWC6ORs5XdUmD9ef&#10;R85rLlyvbEkpGEetuYKetvU12OF0PlBKFoHuCvSneiUVFzNJebJW2ezugg+xt0IHcYFzif3FIdzP&#10;6nSy7EKtRUzF/Sz4lLfd1H/3ir6HpF1KOQnJ+vvhh5RGs/2xS1osrsfWoQIC3RJ4vrEiC1trsd29&#10;S6zzWKOTVsFdM2PTOv2dxcm9Mhy/P3x/5ZnU9D7xUaW7y3Oxi/ZjjZ4fGI+tV6+galXxNlbr2e1X&#10;u0Mzo5HOTOXiz5nNFcLn2oL9kO9MYKnUne3qw7Xn8tMXgXN5nQ0httb91WfyaP1FbD2/wjdn3pV0&#10;wrxPdyYXPq8R7Gy2EB+HN9iGPAIIIIAAAggggAACCJwggeA5zsDv6o5qTVSlZCzaSmWM/JuUsTO9&#10;+neX5u8bvVXz/MxePVRRX3v2PKO53XO41xeXigVj+VGZ4ezhjqn2lf9QPjh3WX58/or88MJVeZ4f&#10;3B6Wq88LBZMVLNPngg4kBfsNHOO3Wmbl8U1zlmVLIuJat1mJHAIIdFvA7hvQN3GY3yHBc+3dXmY1&#10;8Pm3+wbFGTrT7cU0+rNS4WvmqnL8rlMHx2Slw+NurBQThkBCv3/891GrZPfHn29u1fagyheL8dcy&#10;Rzq4Dh8cn9rU/Qa2zZ2sv6O3w1EptI8Rc69CVB+UIYAAAggggAACCCCAAAIIIIAAAggggAACCCCA&#10;AAIIIIAAAggg0KlA9NXrTltTDwEEEEAAAQQQQAABBBBAAAEEEEAAAQQQQAABBBBAAAEEEEAAAQQQ&#10;QAABBBBAAAEEEEAAAQQQQAABBBBAAAEEEEAAAQQQQAABBBBAAAEEEEAAAQQQQAABBBBAAAEEEEAA&#10;AQQQQAABBBBAAAEEToWA9fy+sR4q3SMyeHCBsI2FkTmRAtlEOnbcm9VSbB0qHD+BtfKmPNtcjh3Y&#10;1aHp2DpUQOA0CFRHzhurYYmS5OJjo6zbmeTCQ6NLZTtSG5oxysicXgE7uF+W6hE1cHL2y9zxt4w/&#10;jr00K1KrGGVkWguo+bvmzPyoWH2DZhk5BE6oQNJyYkde8WpGHUtvA8VJGmWqEn2cEVVupTJG291k&#10;qm5NPl+ei21ydfis2JYVW69bFZz+UbOralm8rXWzTOfeGT0fKjvuBZ5S8rOXD+Qff/Lv5MNnd6Ua&#10;eD8c9/EzvqMTmC0sxC58Rm9TSQjsVSDpJNo2rdmBcHButW19ZiKAAAIIIIAAAggggAACCCCAAAII&#10;IIAAAggggAACCCCAAAIIIIAAAggggAACCCCAAAIIIIAAAggggAACCCCAAAIIIIAAAggggAACCCCA&#10;AAIIIIAAAggggAACexJwzOf6pTroxE63fo5SUQWeoaT72/Tin69nJWyJaGqMJm0lGs/qsypbxjw/&#10;ozK9oTIKEEAAAQQQQAABBBDYi4CV6RN77Jw4F97bS3PaIIAAAggggAACCCBwKgWs3JAk3v8dca5/&#10;Q+yZa2L5cZDyI6dyXbu1Ukp5Is8+N7ubuCTb8XPMUnIIIHDAAttxp9LmtSS1vth2qeM9gzKh/8el&#10;B4UXEhVrd7lciGsqQ5ncdh3lufqi2qpZX3/vHlWyJnTswEBsFe+TPxfvwUeiSptHNaw9LdfWMfus&#10;/jGjrfv0jpEPZkaz/TKUfvW3Cc5rzt9dm2/ORk6/LK5FljcXDqfz4gRj1TRXYBqBLghYOi6e/96O&#10;S0sdfHfF9XFU8wu1Yuyi+5J7j0MY23lMhVwyG1NDpEDs9lijYIWV0kawKJSvb29DMw6oYCSbj+15&#10;sRSOFRnbiAoI7FHgk4UHsS0TOs7r1aGzsfWocLIEvFUzJqcz0Fn8zStD07Er6seGfbD6LLbeQVW4&#10;u/w0tuu3dPz2pN36XsdgB17EMWIo3m+wUYv8ZN9wizk7xQtba1LRcY5J+xPwj8e3dBzmdsmxbEl1&#10;+F74yfM78mT9Zbvudj2vVKvIX8592lG7i/p9e6F/IlR3Jhf/+Z3bWBSl4ziTEEAAAQQQQAABBBBA&#10;4HQKWMm0sWIq5ljIqHyAGVUxz81bqfhz4Qc4nCPvOnguwV0zz8/sdYDeVvicst0Tfy56r8uLardU&#10;DI8hWG+4g/PjwTb7yl/7Jfl8bEruj07Kw5Ezsp59dU+AG3XtVZ8DbU5KH68fRAr2aznJjhZTffyZ&#10;US8xcUHs9Jv9eTJAyCBwSAKWPpdo95vn4ry19vcX7Wdo/va8Nn/P6CJ57rqR73Ym6ntJVUrdXsy+&#10;+1Nl9jH2g5g8d6Nlc2fAvI+qZcVDnLGor5nEpeEO7nkJ9hG1L9bJ9TInsN9Q79fT9940J+VWm7NM&#10;I4AAAggggAACCCCAAAIIIIAAAggggAACCCCAAAIIIIAAAggg0FWBcLSHrnZPZwgggAACCCCAAAII&#10;IIAAAggggAACCCCAAAIIIIAAAggggAACCCCAAAIIIIAAAggggAACCCCAAAIIIIAAAggggAACCCCA&#10;AAIIIIAAAggggAACCCCAAAIIIIAAAggggAACCCCAAAIIIIAAAgggcOwFPFesFw+MYarxiyKBYLtG&#10;BTJvvICjA7b3JNJtHVzlSalWaVuHmcdP4PbybOyg/L//pcHJ2HpUQOA0CNQGJsVLpIxVSS4+MvLd&#10;ziQXzP5rQzMiTqLbi6G/4yjg75e9fGiMzJs4Wftl7pgeb1Oy9Do5i0+aSphsJaDKWyJLT83Zk5fN&#10;PDkETrBAwnJiR19xa6E6VipjlKlKycjXM1Hlwbb1up28Plh9JlUvPJ5g22vDZ4NFB5q3B8ZC/btr&#10;C6GyCwMT0pNsf8wWarTPgv50r1wbnpEvj78tqX3su/juP56/Jf/Pp38qn+n9Ik+pfY6M5qdZwP/e&#10;eLG5EruK0/nR2DpUQKCVQNJuvw1z9XmS5qRq1eYs0wgggAACCCCAAAIIIIAAAggggAACCCCAAAII&#10;IIAAAggggAACCCCAAAIIIIAAAggggAACCCCAAAIIIIAAAggggAACCCCAAAIIIIAAAggggAACCCCA&#10;AAIIIIBAdwScpNGPmTNmNTJ2qvVzbcue1ahXn9hyzecq1cubX61M/JIzTWO1S5vNzbenlX5+HQkB&#10;BBBAAAEEEEAAAQQQQAABBBBAAAEEEEDgYASsnrwkLn9Vkl/5bUn92u9L+nf+B7EynJdtq700J1Ip&#10;GlWsybeNPBkEEDg8Abt/xFiYt75o5KMy741ciCo2ypQo+Wxl1ijzM8uljVBZsGAo3feqaEPHygnE&#10;VLJyw8Hqh5a3Ekmxxt8ylqeW58X94b+Q2v/3v4k3e8uYd9wz9vQVY4hKx0HcjvFnlJqZq4PTZkFE&#10;brG0rv/OhYg5O0Uvi6s7mRZTY9n+FnMoRqC7AmM9A7EdLpbbv6djOziiCkp/h25Wo+MRNg8pl8w2&#10;Zw91Ot/Bsgs1c9/xUAd4Qhe2EvM97K/WYCZ3qGs3ks3HLm+puB5bhwoIdEOgVKvI58v62DQmXR6a&#10;krTeBySdHgFPx7QO7vPa/Z3F38zr+/DO9A3FYtwJxsyObdGdCiv6WGuxuBbb2eWh+H365k78eJHO&#10;6Iw0xy22Bzoza+7Hnx7I9Ek20T7+r38s+XxzOdiU/C4FFrfi3wvDetv8G+e/3HHPfzb7sayVw/eo&#10;dtxBoOIP529Kya0ESsPZtL5H9lem3wnP0CVTfcMSvjvXrFrU3/mL7GOYKOQQQAABBBBAAAEEEDhN&#10;AomUuTbV+OMMs8HB5FTFPDfffFx9MEs83r3aA2PGAN3VBSO/14y3FT6nbOv7eA4zdXJeezh7uOfj&#10;E1b071bdqHLbMbn0uaADSYF+reBnN2Kh7tqCePp/c0qeu9GcZRoBBA5RwAmcS3dXXx7Y0qtzd0U8&#10;1+g/efZgP/9WUu9TNP1e31+4CtzjaAzoiDLsY+wPPnnuessOgu/xlhUPcUYn57ZH9rDvE/X5tfvN&#10;/bWo1XSi9iV0RdcO7Hu4tajmlCGAAAIIIIAAAggggAACCCCAAAIIIIAAAggggAACCCCAAAIIINAV&#10;gcBV6q70SScIIIAAAggggAACCCCAAAIIIIAAAggggAACCCCAAAIIIIAAAggggAACCCCAAAIIIIAA&#10;AggggAACCCCAAAIIIIAAAggggAACCCCAAAIIIIAAAggggAACCCCAAAIIIIAAAggggAACCCCAAAII&#10;IHCCBKyFJ2K5VWPE6szbRp4MAlECPYl0VLFRtlkrG3kyx1tAKSV3lp7GDvLi4KSkAsHsYxtRAYGT&#10;KqCDz9eGzxqjTy49EdGfl4NI9vqC2OUNo+vq6HkjT+b0CliLEftlExdP1Ap7IzOi7IQxZufFfSNP&#10;poXAs3uh7xZrkv3yFloUn0CBhBUfKqcSODbdXs1UxlhbVS0Z+XpGVYv1yZ3XpNl2Z0b81C39nRyX&#10;xnsHZCibM6qpSvT4jEr7yDj9o6HW3tpCqMzW3tdHzoXKu1kwlMnJOyPn5Tcv/IL8l+/+pvydG78u&#10;v3buS/L+1DX5uzd+Q744dlH8cew1bVXL8udPfib/783vyIPVZ3vthnanXGB+Y0m8mH3ztD5+Hc32&#10;n3IJVu8gBVKOuX8bXJZrO0aRqlWMPBkEEEAAAQQQQAABBBBAAAEEEEAAAQQQQAABBBBAAAEEEEAA&#10;AQQQQAABBBBAAAEEEEAAAQQQQAABBBBAAAEEEEAAAQQQQAABBBBAAAEEEEAAAQQQQAABBBBAoBsC&#10;VuCZR8kOOrXSrZ+jVPKsUA+bXvwz5OxM/JIz9k4dq7wZWo6X7g2VUYAAAggggAACCCCAAAIIIIAA&#10;AggggAACCCCAwFEJqLm74UUT1zVsQgkChyRg5UeMJan1RSMflZnJjcpQ2ownFVXv8/V5KTfFyvJj&#10;36xUzPiRUe0afUeNJWeON6r9QZZZU1dadK/E0rEFT1Kyp66aw9V/H28+4ju6qdbF/BlJWGb8mKbZ&#10;jck7a3ON6aiJl8W1qGKjbIw4SIYHmYMT6OS9tlheP7gBHGDPfrxzT9rHBO5x0uLsIwbefoefS2Zj&#10;u9hoEVMxtuEbXGGlFL+9HUz3HarQcCYfu7ylUiG2DhUQ6IbA7aVZcZUX29U7oxdi61DhhAlUK5K6&#10;+EVxRqZFEqntwTsDYx2vxJWh+H3+J+svpHQEMRbvLj+NXY+Mjjc6kw/H6m3XMDF2VvK/+z/K0H/9&#10;D6T/v/hfJfcf//di54bbNWk7b6qDtvOFpbZ9MDNeYLGDY66Rnn65MDAhvzhxOb5DXcOPhf0nj38q&#10;Vc/tqH67Sk/WX8rnq+2PG+vtvzH9jmQT6XrWeE3rz/FYz4BRFpV5WgjHo46qRxkCCCCAAAIIIIAA&#10;AgicQIGkebyg9Hnx45BUpWgMw0rFnws3GpyyjNNvno/w9LG/0tcm95vUVviao9UTfy56v8utt/ev&#10;hW8E/tb1efVX27Kk/5DPxzuB38bWx+La4d+zWoEy1XR9v96uG6+hfhM7v4lt1X/18WehWalzN0Jl&#10;FCCAwOEI2MHv8rWDO+dWfXzTXCl9bjsxdcksO4CclcoYvapKycgfhwz7GPv7KySn3hbR76dQ0uea&#10;7d7+UPFRFmzfZ9fBdf+h7O73fVJvvSe5/+i/k55f+ZuSfveb29fO7HT8/moisN9Q93ED95wot1af&#10;xSsCCCCAAAIIIIAAAggggAACCCCAAAIIIIAAAggggAACCCCAAAJdF2gdCaLri6JDBBBAAAEEEEAA&#10;AQQQQAABBBBAAAEEEEAAAQQQQAABBBBAAAEEEEAAAQQQQAABBBBAAAEEEEAAAQQQQAABBBBAAAEE&#10;EEAAAQQQQAABBBBAAAEEEEAAAQQQQAABBBBAAAEEEEAAAQQQQAABBBA4jgLW83vGsJRliRq/YJSR&#10;QSBKoC+ZkcXSetSsRtlmtSTDmVwjz8TxFpjbWJKNajF2kNeGZ2LrUAGB0yRQGTknqRc720tbf7dl&#10;P/+BqNSroPalmS+IOMl9rbJVKUpq7qY4q89C/dRG2S6HUE5hgfPxt8V+8omxZv5+mTd2wv7++rPg&#10;jcyI8/JhY13slw8a0yd1Qi09FVmcFfE8cxXGz4s1NGWW7SGnHn4s6t6HZstkWmT0rFlGDoETLJC0&#10;nNjRV7xaqI6lt7equVRvMyNTpRQq9tvuJRUqWzJbWIhtem34XKjO2j//B6JKm2L3j4qj/6fe/gVJ&#10;nX8nVG+vBXa2T7ZNmhzc1eix3tD7MB8+u7vXRRntLLFkrKdfzvQNy6T+f6ZvSDKJlFGnOePP++Xp&#10;G/IFvR37q/nbcmdZf4/uMa2WNuSP738gE72D8nXdp798EgJ1gdn16Pd/fb7/Op0bFUvvV+0mKdeV&#10;6sOfiapVJHXhPbHSe/s+2c0yT1vd2vx9qb18HLta/t9GKeOb3mjjf4/avf1G2W4zSu/DlT/5rl7O&#10;7lr6y02+9Z4k7fbh3mq2bXa82wWZrckhgAACCCCAAAIIIIAAAggggAACCCCAAAIIIIAAAggggAAC&#10;CCCAAAIIIIAAAggggAACCCCAAAIIIIAAAggggAACCCCAAAIIIIAAAggggAACCCCAAAIIIIAAAtEC&#10;gWfgJjt45pGdbv3c3JIKPENJL3XTC5cFB9Ouz3rdjL2zXKu8WS9uvKp0b2OaCQQQQAABBBBAAAEE&#10;EEAAAQQQQAABBBBAoBMB9/kDUYu7i3+hlBd6Tr391pfE0vE/SAgYAvOBGC9Dk7xPDCAyCByugJU3&#10;YxSpwrL48UesYIyQwLDe03Ef//zpzwOlZtbV24Zbq0/li8OvYgSu63hVflm7lNHX6XoSOq6cTqqw&#10;FKiq4+L0DQbKDjdrT10W7yfhZVrDUyfuu8we03HB/Bh+1XJjhdynd8S58MVGPjiRchLyVn5c7q7N&#10;B2cZ+Qfrz+Uro29Lwg7HU6u4NVmthK9rGh3ozFh2f3F0gv2RR6CVwGgH77V1HYPaj/2Xiomv1GoZ&#10;R1VeqLWIRdg0oFzyaGOG9SYyOnKfjq1lRlFsGqHIllve3n44Vvx9FkbDNzizomMSxqUh7V6++UO9&#10;HXgVmzJ55atiZ/Z3/KZqVane+kFo0ZaOt9g3fVUSOs5mTbmh+fWCslsVf38hn+qpF/GKQNcF/Fh+&#10;ny4+iu13XMf0HOsZiK1HhZMlYPcNSN9v/ldi6+MdTx/3eJtrYmU6v7/u0uCk/MXsz8Vrcz+hP+/z&#10;5Tl595BjpX/eQSzbS4NTsp/tqR/n1/+/nzTVNyL3VtofT8xtLO5nEbTVAgtb67EO9f3gr565ouuv&#10;yuP1l7FtlksF+Z4+F/AbZ78UW7dVBf+Y8C/mPmk12yg/mx+Ty/p92y7N6Di6L/T42yU/dvaXxi+1&#10;q8I8BBBAAAEEEEAAAQQQOKECln+tqzk1XfdqLj7saVXZuf7mL9tKH+25+MNe/+DynIFRs0gfG3r6&#10;urQTuFZtVorPeZuB4199rdk+ROulDo6/BzM5cWKuvcev6e5qtDr/4+lxKN2Vvuq+kwLXXvzz/N1O&#10;/jlZ0X/z5mQldn4T21zePF15fLM5K3ZuSJyhCaOMDAIIHJ5A8Ltclbek+O//Xez9RXsZYfXRp0az&#10;xNQl8a83HnTyt9eqWGgsRlXir7c3Kh/ShKq8urZbX5yVytQnee1AwH8fJafeluoTcxvj9Af2VTro&#10;66CrLBfX9fWo9vfZ9aWykt3DZ2P7es/MVUmdvabv+/b3DjpLjr7eH5Xc4L5OYLsf1YYyBBBAAAEE&#10;EEAAAQQQQAABBBBAAAEEEEAAAQQQQAABBBBAAAEE9iqQ2GtD2iGAAAIIIIAAAggggAACCCCAAAII&#10;IIAAAggggAACCCCAAAIIIIAAAggggAACCCCAAAIIIIAAAggggAACCCCAAAIIIIAAAggggAACCCCA&#10;AAIIIIAAAggggAACCCCAAAIIIIAAAggggAACCCCAwCkR0MF/lZMUy61ur5AanhFJEvD5lPx1D3Q1&#10;ejt4n2xWzWDiBzogOt+3wO2l2dg++pJZmc6Niue1Dxwe2xEVEDhBAtXh8+KHsbeaxpx9/FEjVz6j&#10;A93rbel+klUpSvbuX4a6cHuHxMvmQ+UUnE6B+v5Yfe1O6n6ZO3ZRnJcP66shdmlDrLWXovrHGmUn&#10;aUI9/kTkR/8ieshf/E2RoanoebsoVXd+LLLyzGwxcUks2zHLyCFwggUSVvz7ueLWQmtopczjU1WJ&#10;PsaIKg+2DXXeouD2Yvx+sW3Z8nbg86/0+L3CsohS4i7Mbv93RvUxdpeT3T+q+37S6NVdW2hMN0/k&#10;071yvn9cHq29aC7uaNrR6zfRNySTfcP6/5CM9wxK0tl9uKNcqkd+4/yX5Uvjl+RHczfl8frLjpYf&#10;Ven55or8yzt/KRf6J+T9qWsyxD5SFNMbV/a0EP+emsmP7tpl80/+QKqPP91uV/rZdyX/N/8nsZz4&#10;77FdL+gUN6jO3pLyx3+27zVMnHlL7N7+/fWjz38Wf/yHe+rDufUjSX7rP23b1g3us9UqojyXfbm2&#10;asxEAAEEEEAAAQQQQAABBBBAAAEEEEAAAQQQQAABBBBAAAEEEEAAAQQQQAABBBBAAAEEEEAAAQQQ&#10;QAABBBBAAAEEEEAAAQQQQAABBBBAAAEEEEAAAQQQQACB3Qokf/l3RfQzjsR/rrx+NtaTjUWRl3fb&#10;dmOnWz9HruQ1P3H3VTdbEWXBBdiZ+GfxZuydOnZ5w+jC859vHnx+k1GDDAIIIIAAAggggAACCCCA&#10;AAIIIIAAAgggEBbw9DPw3ZvhOF/hmu1L7Im3RLJ97Ssx940TsL7w66Lm9Tl3///WmliTl984A1YY&#10;geMkYAfjzehrZGpzVazcUNthXshPyIfJz6VQLbatd3v1qdwYPCtJfc1quVxoW9efOZTO7dTxY1Q1&#10;Jx1XxdpDbKfmLvY7bfUNiui4VhKIZWVNXdlv14fe3o/dZ+vvYM+PH/g6efq7Wen4M5aOq9UqXRmc&#10;lrtr861mb5dX9fvoYeGFvN0/Gar3srgWKgsW5HQ832wiHSwmj8CBCGQSKcklMlKoRcftqy90SX+H&#10;ncnq74ATlOK+o/1VyXUQN/0gV9m2LOnb9m+9PfHjHG/qv08+2XOQQzlVfa+U2m9zM9Wy9H/7D6RU&#10;2mysd2Lmmkhmn8dvOqZY9Sd/3OjTmEimZeaL35KHou/HaZOWiuuS13EZSQgclMBsYUHWK1ux3b87&#10;ej62DhVOvsBuYzdm9XfZ2fxYbOzaO8uz8u7YhUMDeqFj0K6Wd77TWy348tB0q1mHVj6ZG45d1gt9&#10;TOrqYwqHex9jrVpVWOzguGukJ7/d3NL7Y//B+V+Qf3b7ex19P95fnZfRbL+8N6rP/e4h/dWzW7JZ&#10;bb/v7XebtBPyrel3Y5cwnRuVD1983raeH6e5pt9TCd5TbZ2YiQACCCCAAAIIIIDAiRRIpoxhq+r/&#10;z96dB0eS5Yd9/73MOgEUCndfQHdPTx8zPTPLWc4u9+CSu+RqeVhLrkmLNhmSZf8hhxRWWBGW5bDD&#10;/sMhh/cPW3Y4/Icc4XDYjJBDoiyKQUkULYuHea643OVy9pzt7umZ6em7GzeqUHdm+iW6UaiXmVWv&#10;ABSAAvr7NnqR7+XvvXz5Aaryqqlfw6gfRSVohNc84Z3tnaIy+r/xe4GLEz5fjRRfP291x+33CSLd&#10;jKpf2TDqzuiza12j8QAr4f1sW5nOdzz/tgUPaH2v619PPwdO6efB7eJEngu3mu1VA1vw4mMq/Xyu&#10;Vwn0c4zWw9tGSPr8daNOBQEEDlcg6b289rXfPJRJpM+/dijbiR6vg7r9PuahTKxjI0HDfK6uMvmO&#10;tSz2I5C+cF2ad98xQt2J+LmKEXAElaU+zjNm8od77uNGzxueu/iRz5kFXusIxNgkAggggAACCCCA&#10;AAIIIIAAAggggAACCCCAAAIIIIAAAggggMCLIhD51NuLstvsJwIIIIAAAggggAACCCCAAAIIIIAA&#10;AggggAACCCCAAAIIIIAAAggggAACCCCAAAIIIIAAAggggAACCCCAAAIIIIAAAggggAACCCCAAAII&#10;IIAAAggggAACCCCAAAIIIIAAAggggAACCCCAAAIIbAv4b/6keD/zt8X7zC+Jf/njElz4yPYqfiLQ&#10;U2A0neu5Ply52Rq+BOfWSb+gAQ2dUPv9tUfWvb82NS9KKWscAQicJIEgOyLe+NyR7FJz9uKRbJeN&#10;Hr6Af/rl2Eb9U/G2WNAQNninLsVm5T59P9Z2bBq+/5Ujmao6e+VItstGETgogbTjWodueM1YjMqY&#10;1x1BI/kaI2gmtKczsfH6abixfNcadmnitORS5vj+xrJIEBh93eKsUR9ExZ0wx/TXnnYd9tPzr0mq&#10;D/u0k5IL+nznU+euy1965Ufkr3/0i/Lz1z4jnzz3qizo9rSb6rqNflZM58fli5c/Kf/2lU/L3MhE&#10;P126xnyw/lh+5Z3fk9+987aUG9Wucaw4+QIV/bpfrpasO7owbr5mbB38zXVpfvjddpi/+liad99p&#10;11l4sQS8R+9Jtrzec6c9JyEdXCt+TOs5CCsRQAABBBBAAAEEEEAAAQQQQAABBBBAAAEEEEAAAQQQ&#10;QAABBBBAAAEEEEAAAQQQQAABBBBAAAEEEEAAAQQQQAABBBBAAAEEEEAAAQQQQAABBBBAAAEEEEAA&#10;AYuAU5gSR3/HnTM2ISpfkFxu1NJDRGW6f5dcLYh/1/Smn/C9SpGtOLl0pCVezTk7MeF3+zb0d921&#10;Zi6IV5gRvzAd70ALAggggAACCCCAAAIIIIAAAggggAACCCCAAAJHKKDOXRXn418U50t/W9RP/8ci&#10;L791hLNh0wggoMbjz5OClYdWGEfnWv2B2ZescQ2/JbfWH2zFrdTL1vip7Fg7JigttZe3Fobk2Zdz&#10;7po5L11TZ6/G2o5DgxvdF50/Kyiv9Zz6XH5CJjt+T92Cb609+71H1y/Weo8fxs/li9Fu1BE4UIHp&#10;3Lh1/OWaPYeXdZBDDig17bnnCqn8Ic8qvrlCH7nbS0n5E+ND0aIFmjp3eqVV72lxYVUfY2ubPWMG&#10;vrJZl0srT6zDLlU3rDEEILAfge8u3bF2z7lpuTx5zhrXLSDQuVaDZqPbatqPucC16QXrHjwqr0ip&#10;XrHGDSrg1kryuXfn+KP6eHtmbKqz6UiWp3IFyerXWK/iB7482lztFcK6HgJNfR2+Xrcf56c6zoGz&#10;qbT8Wy//kKSUPSd2uOk/fXRDHpZ1buldlrDPOyv2XNbhsJ8++6qMZeznqqdGJ8SWy9vTf1N7me8u&#10;d49wBBBAAAEEEEAAAQQQOAIBlcqaW9X3IY+6+I34vXnVx/XNUc/7ILfv6v9OM1q8tcVo067rfsW8&#10;n+yM2J/37HojPTos93E/e/oInnumnO7X954T+W9a9XP/zhJ4zc7qQJaDVsKY+l5Er9J8+J6I7xkh&#10;6YuvG3UqCCBwuAJJ7+WHNYP0heuHsqno8TpIOKYfykR6bCRo1Iy1Kpsz6lTsAukLr8WCwu+UGLay&#10;XFm3TmnmkM8zXBU5j3g+w9j5hX5OQUEAAQQQQAABBBBAAAEEEEAAAQQQQAABBBBAAAEEEEAAAQQQ&#10;QOCgBLpngjioLTIuAggggAACCCCAAAIIIIAAAggggAACCCCAAAIIIIAAAggggAACCCCAAAIIIIAA&#10;AggggAACCCCAAAIIIIAAAggggAACCCCAAAIIIIAAAggggAACCCCAAAIIIIAAAggggAACCCCAAAII&#10;IIAAAggMn4CbkuDUpa1/wzc5ZjSsAqMpe2LwzaaZTHxY94V5idxefSitwLNSvDK9YI0hAIGTKNA4&#10;dVlSG08Pfdeap64c+jbZ4NEIBLMXJEjnRD0/dgZ6Gv7Za0czmX1uNRgpij82LU55uT2S++Q9aV35&#10;ZLt+XBaCyobI2uPDn66jU4qcu3r422WLCBygQEo51tEbfiseo98bjdLoco0RbQ/fU/vYpjG2rpQb&#10;VVmrb0abY/VXp8/H2rz1xVibOzEba9tvg1s0x/TWlyQIAr2/Kjb0dH5cfu7qZ+R37/y5rNRK7fW5&#10;VEbO6ffqs4UZOVeYlpl8MbF/u8OAFs7p7f3CKz+6df3x1Yffl/U+rJM2HR4nv798V26t3Jc3T70s&#10;Hz9zTVKOmxRK2wkWuFdasu5dIZOXYnbUGtcZ4K096axuLTfvviOZl96ItdPwYgikmvWeO9py4se4&#10;oNUQlYkcw3qOwkoEEEAAAQQQQAABBBBAAAEEEEAAAQQQQAABBBBAAAEEEEAAAQQQQAABBBBAAAEE&#10;EEAAAQQQQAABBBBAAAEEEEAAAQQQQAABBBBAAAEEEEAAAQQQQAABBBBAYHcCeTdj7eBk9XdcdinL&#10;LVc8/eVu7vOvsguXl3SbrfQac7tvzklvL0rr9JWtf+0GFhBAAAEEEEAAAQQQQAABBBBAAAEEEEAA&#10;AQQQGGIBNXFqiGfH1BB4MQRUcU4/xNLPubydnFbeg5viXnjdCnBl4pz82ZPbUvMaPWPfWb0nr0zM&#10;y3J9J69Ttw5T2cLOqtJOfr6wUen8T8NQ1Hlt884f70xldFLU9Lmd+jFacs5dEzV3QVz905l/RZzJ&#10;M33NPvx9/smTGz1jF2sbW7m8pnIdv1Pd42l1vWe/cOWszvPVLVeYtTMBCOxBYEa/99wp986ju1TX&#10;+TaPWSm1qtYZF9J5a8xBB2zNobraczP97EvPAV6glZ15FLvt9rRnz63ere9+2guWHGXh2Ev6+EFB&#10;4KAESjqH6ofr8fyJ0e29OnN+Xzk7/Y1l2fiV/07UaFHCnKiO/pf7gR+Xg8i5Gp079YMXeKl4WtI6&#10;p2vT7/1eelPngH1Lf57voEt43nx79YF1M1en5g8ll65tImE+4LP62u4DSx7zhzqH6rzOy0vZvcBS&#10;xX7NNZEdk0x4L6CjhHmZf/zCm/Jbd77R0Zq8GEggv/3hn8u/c+UzMqZz2fZTWvo18wf3v91PqJzV&#10;eaCT8lkndXZ0Tu0wh/Mdy/v7vdKinB/X90AoCCCAAAIIIIAAAgggcLIE0lljf4JW3agfRSWox+/N&#10;q0zuKKYyNNtU+vekRsYlqOzc//XWez+X6WfyneOF8eE2DrMs93ENPp03n5Uexvxcfa3crXiOXmfc&#10;1nr+H7xud2j1fva/Hbabn+Hf/9jP/acSeE1x9P2BoNWU1OxCzyH80kpsffrs5VgbDQggcHgCjn7m&#10;4eh7u37kszwHPQNXv1+4hamD3szW+NHjddCoHcp2d7OR6HmG6vP+7G62cdJjw78nd/a8eIt327ua&#10;On2pvTwsC0vVnfOmbnOaPuRzH1c/H0sqfnh+0Vn0s6tAfyZBucnxnaEsI4AAAggggAACCCCAAAII&#10;IIAAAggggAACCCCAAAIIIIAAAgggsFsB87+K221v4hFAAAEEEEAAAQQQQAABBBBAAAEEEEAAAQQQ&#10;QAABBBBAAAEEEEAAAQQQQAABBBBAAAEEEEAAAQQQQAABBBBAAAEEEEAAAQQQQAABBBBAAAEEEEAA&#10;AQQQQAABBBBAAAEEEEAAAQQQQAABBBBAAAEEXliB0XTOuu+bzeFLcG6d9AsacGNlJ1l5N4LTo1NS&#10;zI52W007AidaoHb+TXHLK5Je/ECU75n7qszqnmpKSeDspBAIUhmpv/SWeBOn9zQcnY6hgJuW1se/&#10;JKlv/7aI1xTv2mdExiaP4Y48m7J36pI45eX2/J3VRyKNqkgm3247FgsPb8Wn6Yav1ecvfMeJr99L&#10;Szim/hvYKvkxUW/+hCiOuXuRpM8QCKj6pn4fa+njpf6nf/r5ggSZEUkp1zq7ho6PFhV53wi6XGME&#10;DfPaQ2Xs1yvRbYX11VopqdloG0ln5XzxlNEWVry1p5E2Jc74TKRt/1WnOGsOoo8bwea6qLEJs/15&#10;7bQ+nvzl1z8vS5V1qbTqMq5/HxO5scTYw2q8PHlWLunznO8tfShff3RLqnpeeyle4Ms3Hr8r9zYW&#10;5eeu/rCkt96j9zISfY6jwH39e7eVhfHI68XWQa8PKvp9IDzG+347unn3nfYyC30KOPp9P/X8/KbP&#10;Lolh+lppIKXfuQR6a/p9tbOkOv4WOtu3l71wXyMlaJljRFZTRQABBBBAAAEEEEAAAQQQQAABBBBA&#10;AAEEEEAAAQQQQAABBBBAAAEEEEAAAQQQQAABBBBAAAEEEEAAAQQQQAABBBBAAAEEEEAAAQQQQAAB&#10;BBBAAAEEEEAAAQT2LZBPZa1jqOzOd95GgxuBI7+9MSqfGtPfGarLn5TzErbZipOzf8dUzrHH2LbD&#10;egQQQAABBBBAAAEEEEAAAQQQQAABBBBAwBDozPFjrNhlZVDfgb/LzRKOAAIIINC/gNLv+c6Zy+Lf&#10;v9Hu5N2/2V7utZDSeUSuT8zLny+/3ytMql5D3t94LKv1cs+4cOVU9lm+p618JJUNM3582qwfUc2Z&#10;mZfgoz8p/o2viOgceO4nflbUMT3mKZ3LL/tTf2PXkpeLZ+TrT29JS+e16lVurT+UT+autUP8IJDF&#10;auT32l67s3DKV9L6x39XpDAtKsxNNqJzhr381rHOObmzdywNo8BMtmCd1nLdnnfPOsghB5S65CLs&#10;nEYhffR5T/uZQ6ll5k/s3AeWTYHVmv14W2hF8kWHeWMHcSwLx9jOFxtOS+fZFP3ev11yjcb2Ytef&#10;y30cJ7p2ZgUCFoF3dE7Pnb/I7sGvz77UfWUfa/z1Z7kfw9ynLf1PHt6W7Os/0kdPQkKBoFkXb31J&#10;lM6J6E7MDR1KmMv10sRZublyr+fcbi7fk7dOX+kZM4iV90tLstnHMf/q1PwgNjeQMc6NzcgHa497&#10;jvWwI197z0BWxgSW+jiWzoyMx/qFDVemzsnTypp88+l7ies7G2v6Wv+3PvyGfOnlT4mbkGe0MzZc&#10;/vrjm7LRqESbY/WUcuRzCx/Z1XX2QmFW7qw/iY3V2XCvZM/L2xnPMgIIIIAAAggggAACCBwPAZXO&#10;mBPV9xWOugSN+P1slTn6e/FH7eIWZ6XV8fx3+x7afublh/feOorT5Xq3I2Sgi8tV+7OjqXzyNfhA&#10;JxIZLHx27eh/4bPZaPGcyH/TGnk2sPWcPtppn3Wl7xu4swtbo7iu29doQfR+l372EN4vpCCAwNEK&#10;jP6FvyqVP/wn+h5+eK8t/h4z2NkpcafOyOjnfnGww/YYTWVyxtqg8ew7AYzGI65EzzOcyJyPeHrH&#10;ZvOjP/ZLsvl7/0j88ppkX/mEZC5cH7q5L1XN85ykCc7ki0nNB9bm6vv3ScVLavea+rMD/R33k8ak&#10;DQEEEEAAAQQQQAABBBBAAAEEEEAAAQQQQAABBBBAAAEEEEAAgW4C3TNBdOtBOwIIIIAAAggggAAC&#10;CCCAAAIIIIAAAggggAACCCCAAAIIIIAAAggggAACCCCAAAIIIIAAAggggAACCCCAAAIIIIAAAggg&#10;gAACCCCAAAIIIIAAAggggAACCCCAAAIIIIAAAggggAACCCCAAAIIIIDAiyvQaogs3RPPb8pYtSRv&#10;PPpA3p85I5tZM7H5NlC5Wdte5OcQC6zXN+Xx5qp1hq9OL1hjCEDgxAo4rmy+/oUD2z1/dFLWv/A3&#10;D2x8Bj4eAsGpS9L8wl8/HpO1zNKbe1nS7329HaUkEPfpB+LNX2+3HYuFR++a08yNiXzpPxOllNm+&#10;z5rzhb+2zxHojsCQCPiejP/e/25MpvLa56W58IaklWu0J1UaXjPWrDLmtUbQSL7GiLZH+8UG7tJQ&#10;ada7rNlpvjB+SpyE9wF/fXEnSC85hUlR7uBTBLkTc+3tOGOT4kzMShBeq1nKzEjREnG4qx3lyBuz&#10;L8krUwvyrcX35c8f35am39rTJJ5W1uTrj27Kp+df21N/Oh1PgXsl8zWXtBcLhZ3XS9L6pLbMlbck&#10;aFSl8kf/tL062FyX1tJ9Sc3Mt9tY6C2Q//hPS/jPVhzHEd/3bWH7Wh++F0/+tb8nQRBYx/HLa7Lx&#10;D/+uEecGnlGPVjy9D7GScEyLxdCAAAIIIIAAAggggAACCCCAAAIIIIAAAggggAACCCCAAAIIIIAA&#10;AggggAACCCCAAAIIIIAAAggggAACCCCAAAIIIIAAAggggAACCCCAAAIIIIAAAggggAACCOxDIJ/K&#10;WHs7mXTPmHfrWQn/7aaoXO8xw7Gyjj1mN9skFgEEEEAAAQQQQAABBBBAAAEEEEAAAQQQSP/gT0r4&#10;bzcl/C78fr6nfjdjEosAAgggcDgC7vwr4t+/sbOxyob4yw/FmT6709Zl6WrxnHxn9UOdD6l3zpG3&#10;l9+XhiVnUkrn3iqk88+2VF6JbVEVpmNtR9XgvvYjEv57UUvGTcul4hm5tfagJ8F7G4/kY7OXJaVz&#10;lIZltV6WliU/TVrHjter4ns6x9baEwn0v62yEOZmnHy2zP8jMGCBicyouDrXmxd0z+9U1+9hpWZ1&#10;531qwHMY9HC+3pfNVnIuwu1thZlCx1K7+xzDdt9B/hzffu/vMWhZ21P6Ewjfa21lpGnmY0ydf1Xc&#10;ydO2btb1Kjsio//Bl9tx9T/6VWm9u5NvN1Wv6NyUOpdaj9dapVWXqv5HQWDQAuF7/DvLd63Dnh+f&#10;lWJ21BrXK8CL5FsNY93xmV5dWKcFyr/zD6T58LaE+SzDkr3+aRn97L+3tTxs/3dtel5urtzrOa2V&#10;WkmWKuty0Pltby33nkc4yQmdJ3x2iPLsnu3j2u7x5urW8SI8blB2J7Co/+5sZTbfPe/yp869Kos6&#10;d/GD8rJtGFmsrssfP/yefHb+Iz1jw1zI31n6oGfM9sofOvPKrt+HFwqz2927/lytlWWzWZOxzEjX&#10;GFYggAACCCCAAAIIIIDAMRRIR+5xe72fWR7GHgaN+L15lc0dxqaHehvuxKy0Hr3XnqO3tthe3uuC&#10;Xy0ZXZ3R7te7RuAAKpWm/V52+Ix0/IiuQ1397N0P9PPWSPEi91rCZ0VGaTWN6lFVgshzDJWJvNaP&#10;amJsF4EXXCB16oKM/8J/fmIVnMzzzyw938OkY/pR7nzQ0s94I89ZVWTORzm/47TtlP5MXPEv/Z2h&#10;nXJVn2eE5xq9SvgZl4nc/p5p9ho/aZ2jYmcOW2GeE3+WE+jPfSVHJ41MGwIIIIAAAggggAACCCCA&#10;AAIIIIAAAggggAACCCCAAAIIIIAAAv0LpPoPJRIBBBBAAAEEEEAAAQQQQAABBBBAAAEEEEAAAQQQ&#10;QAABBBBAAAEEEEAAAQQQQAABBBBAAAEEEEAAAQQQQAABBBBAAAEEEEAAAQQQQAABBBBAAAEEEEAA&#10;AQQQQAABBBBAAAEEEEAAAQQQQAABBBBA4IUXqJZF/eE/FE9DuPrfR/S/pbFx2czmEmkqrd4JphM7&#10;0XjoAjeW71m3OdLy5Ow//1+lVJwVd2JWVGFGMlc/Lk5xxtqXAAQQQACBF0/AnzonQSorquNcwH36&#10;vnjz148NRuC1RB6/b873zGVRSplt1BBAYEfAcSUQpf8XtNtU+FrSxVWObpeONVvNxv81/GexRmMm&#10;cq3RrBmr25VGtb24tRDtZ67tWqs07dcwY5l8Yn9vfdFod/S580EUd/qsjP+7/4WkJ09JoM2Pe0m7&#10;Kfmhs6/IazMX5euPbsr3lu6IH+z8DfW7fzdW7smn51/rN5y4Yy6wVitLOfq6T9ineX3tupeSOh8/&#10;Z2l++I6kZub3Mhx9jpNAKh2bbcr3Y22dDS3H6axuLQetZqyNBgQQQAABBBBAAAEEEEAAAQQQQAAB&#10;BBBAAAEEEEAAAQQQQAABBBBAAAEEEEAAAQQQQAABBBBAAAEEEEAAAQQQQAABBBBAAAEEEEAAAQQQ&#10;QAABBBBAAAEEEEBgkAIp/X10af2v6YffGp5cVHrw31nnZFPJG3veGn73YEYNfrs9N8pKBBBAAAEE&#10;EEAAAQQQQAABBBBAAAEEEEAAAQQQQACBEyXgzF+L7Y93/4Y4On+TrWR0TqRrxXPy3dW7PUNrnj2/&#10;yFR2bCd3XWk5Pl5hOt5Gy5EJvDq1ILfWHvTcfvh89YPSE7lSfPa39LS61jM+XDmbK4qUVuJx/P7j&#10;JrQMTMDRuf8mM2OyVN/oOeZSvSSFdHJuvZ4dj2BlWec3tWWoG03lJNz3oy6FlN201OqSV/GoJz+E&#10;21+tlayzyjRMTzUybu2zlwA1UjC6BZUNmcrp11q192ttUa8vSsboSwWB/Qq8v/ZIqh25n7uN9/rs&#10;S91W9d3urz81YtVoUVSav2kDJaES1DYl2Fxvr4nmrW2vGIKFhfE5yacy+m+qsTUbV5/35hsNyes8&#10;vblmQ8rZvKyOFuTmyn2ZGdHntwdUvMCX26sPraNfmxqu3KAz+aL+PGZKfx4zIbfy871padMnm2ty&#10;ZmzKun8EmAJL1Z3Xkblmp9br7zI8P/zJlz4m/+TGH0i5W27rnaEkzHE8m5+Q69PnO1p3Fj2do/T3&#10;733Lem4a9pgbmZCP7OF9uJgdlYLOgV2y5N69V1qUV6cv7EyOJQQQQAABBBBAAAEEEDj2AiqdjexD&#10;IEF4bZAbjbQfXnVr+5HNKX3N8qIXpzhnEPjlFQn09b/S/83mXopf17/nlvkM2jmge91J81u23OcO&#10;+0znCzvPv5MGOcC2lOPoey/xDXgR7+izpKCP5/rxUQffEuj7bJ0l/lrvXMsyAgggMBgBpe/td5ak&#10;Y3rn+sNeDiLPeMPtq0zusKfB9g5BYLFiv88/lR8/9M97KKXE1c8QwudTncXX7bHidX8GFIulAQEE&#10;EEAAAQQQQAABBBBAAAEEEEAAAQQQQAABBBBAAAEEEEAAgV0IHP23I+xisoQigAACCCCAAAIIIIAA&#10;AggggAACCCCAAAIIIIAAAggggAACCCCAAAIIIIAAAggggAACCCCAAAIIIIAAAggggAACCCCAAAII&#10;IIAAAggggAACCCCAAAIIIIAAAggggAACCCCAAAIIIIAAAggggAACCByxQMZMYB7OJttqdp1UmMS5&#10;1mp0Xc+KoxcIgkBurtyzTuRaekRE/y795QfSfO+b0vjm74jfRxJx68AEIIAAAgicTAHHEW/2orFv&#10;7tMPRPS5wbEpT++IeJHznLNXj830mSgCRybgpoxNK7/VrqeU215OWmj5noTnp51FZXKdVf0+EkjQ&#10;rJttuhY0akabSrh2MQK6VCqt+NjR0JF0Ntq0VffWnhrt7sScUR9URWnj1PRZUan0oIYcinFC18+e&#10;/4j85dc+L5cnz+56ThX9d1FuVHfdjw7HU+BeadE68en8uOS7vF5tnd3ClDiTp42w5t13jDqVkymg&#10;9N9M9s3PS+5jPyW5T/yM5H/45yU9d6HnznpO/PgWcD+spxkrEUAAAQQQQAABBBBAAAEEEEAAAQQQ&#10;QAABBBBAAAEEEEAAAQQQQAABBBBAAAEEEEAAAQQQQAABBBBAAAEEEEAAAQQQQAABBBBAAAEEEEAA&#10;AQQQQAABBBBAYDAC+VTy9+Ntj64cJSprfk/g9rq9/FSZlCj9vaO9Ss7JiFKqVwjrEEAAAQQQQAAB&#10;BBBAAAEEEEAAAQQQQAABBBBAAAEEEOgp4IxNiorkgPLv3+jZp3PlqxML4qjez7U647stT2UL7VXB&#10;xlJ7eWshHH90wmyjdqQCp0YmZSIzap3DrbUH7Zin1fX2creFuXxRJPr7z+rt7DE/Urft0I5AVGCm&#10;4z0oum67vlwvbS8O/c9S055nrpCO508/ih0b0Z/HcCyffah6DQnzL1LsAmu1sjXIrVWMGGdk3KgP&#10;qqLyO8f2rTHrFZnNjFmHX65uWGMIQGC3At9b+tDaZUznZr1YNPMqWjslBHhr5rmsW5xNiKIpKuBE&#10;nKJ5a6PxR1kPj1tXp+bbU/jZb39VvvSdr8pP3HhbfvS978nFlSdb695duRO7YE8AAEAASURBVB/L&#10;HdzuNICFD9efSD2aEzxh3CuT5xJaj65JSSAvq5Sc2liVi8uP5dVHd2W8uhmb0MPycqyNht4Cvs5F&#10;vVK1n7OGOWh7lTA/7U9d+njf1/pfefhdeVJZTRzy7ae3ZbVuPz8JX1c/tvADe/5M7ELB/l57f8Oe&#10;nzdxJ2hEAAEEEEAAAQQQQACB4RVI+O/9gmbjSOcbNGqx7Ss3HWt70Rrcich1m++Lv7H3a/+gEr+P&#10;rA7oXnfS76qf+9hTud7X30njDqrNddzEoTzLf68qrWZiv0NvbJqvI8Wz4kP/FbBBBF5EAZXJGbt9&#10;1OcUxmR0JajHPwOgssPxzD86V+r7E1jq4/NVM5b7/PubQXJvb+WxXFxd3Hq2c2npkf757HlY0vlF&#10;4LWSB6EVAQQQQAABBBBAAAEEEEAAAQQQQAABBBBAAAEEEEAAAQQQQACBfQrs/9tt9jkBuiOAAAII&#10;IIAAAggggAACCCCAAAIIIIAAAggggAACCCCAAAIIIIAAAggggAACCCCAAAIIIIAAAggggAACCCCA&#10;AAIIIIAAAggggAACCCCAAAIIIIAAAggggAACCCCAAAIIIIAAAggggAACCCCAAAIIHCMBncA8iEw3&#10;22pGWsxquVkzG6gNlcD90pL08zt6yUnH5u0UZ2NtNCCAAAIIILAt4J26tL249VPpcwJn9aHRNtSV&#10;R++a01M6zcdpc5/MAGoIIBAKBG7KhPBa7Xpaue3lbguNjvgwRqXzsdCgEb/GCCLXHSqdjfXrp6Ha&#10;rFvDRlLxsYNWQ4LNdaOvy/my4dFvpZgdlZ+69HH5hVd+VM4VZvrtthW3XC3tKp7g4ytwf2PROvmF&#10;8f1ds6YvXDe24T35UPzaptFG5eQJKH0cy3/ii5J76ycl9+aPS/b1H5Hw/Tzrxu+LbO+95ySkg7Pc&#10;L9vuy08EEEAAAQQQQAABBBBAAAEEEEAAAQQQQAABBBBAAAEEEEAAAQQQQAABBBBAAAEEEEAAAQQQ&#10;QAABBBBAAAEEEEAAAQQQQAABBBBAAAEEEEAAAQQQQAABBBBAYD8CeTdj7e5kIt8TaO3RPcDJdf9O&#10;pu1eOWdw29sek58IIIAAAggggAACCCCAAAIIIIAAAggggAACCCCAAAIvnoA7/4qx0/7iPQn6zB+T&#10;T2Xk8vhpo/9eKlO5sZ1upeWd5XBpbFKUY8/LZXaidtAC1ybOWTexWNuQ1Xp5K26xauYeS+o8ly9K&#10;EP39F6aSQmlDYHACvi+nPU/OrkXeeyJbWNJ/z8ellJpV61QLqZw15jAClFJSSMXzKEa3XW7F8ypG&#10;Y170uh/4slGv9GRwfE/CnLedRY2Md1YHtpw07lxC7vboBpeqx+e1Fp079eEUWNG5Nx+We7/HhzN/&#10;beaCOPo9ab/FXzfzPzoTc/sd8oXoH81LG+atDfPXDmu5OrXQnlo1ktc333g277J+v+3nb6890C4X&#10;3l15YO0xNzIhE53XWtYehxCg80++9dV/JX/h5jflh9//vvzg/fdkthy/VnhQWjqEyZysTazWSuLp&#10;84FeJcwVPZq2nweeGp2Uzy680Wuo9jo/COS37nxDKpFc1St6Pm8/vd2O67XwsVNXZSpf6BXSc91C&#10;wZ5X9355SQI9VwoCCCCAAAIIIIAAAgicHAEVuSbf2rMjvp8QNCL351NpUWn7f5d4cn4ryXviFuP3&#10;yLy1p8nBfbT6lfh9ZGf0YO51J01npY/72NP5w5tPdI4plfxs3XMcMzRynRzo+zbDUIKmeV8w8bU+&#10;DBNlDgggcKIEVCbyzFo/Vw0i9zyPcoeDhvmMN5yLytjv9R7lnNn23gSWKvFnJtGRZkaK0aYDr9ff&#10;e1s++e63t57tfOqDG/LW3Xe3tumpyPmFbg3PKXz92UOvtCrhOV9r6cFQvZ4OHIsNIIAAAggggAAC&#10;CCCAAAIIIIAAAggggAACCCCAAAIIIIAAAggcmED8KfWBbYqBEUAAAQQQQAABBBBAAAEEEEAAAQQQ&#10;QAABBBBAAAEEEEAAAQQQQAABBBBAAAEEEEAAAQQQQAABBBBAAAEEEEAAAQQQQAABBBBAAAEEEEAA&#10;AQQQQAABBBBAAAEEEEAAAQQQQAABBBBAAAEEEEAAAQSOvYBSIpEk5tlWq+dubbbiScV7dmDloQrc&#10;WLln3V5B/86L9aoZl8qIMzJutlFDAAEEEECgQ8CbuyRBRz1cdJ+8H2kZ4urDd83JzZ4Xlc6ZbdQQ&#10;QCAu4KSMNuXvXC+klGusS6o0/KbZnEl43TUi56a6R9CIXHdErlvMQbvXKs3IOAmh+XQ21uqtL8Xa&#10;nOJsrI2G/gVOjU7Kz139YfmZy5+S6Xx/1x4rtY3+N0DksRUIgkDul+KvuegOLRT29xpMn78eGTKQ&#10;5t3vR9qovigC6cjxrXO/W048HVzQihzPOjuwjAACCCCAAAIIIIAAAggggAACCCCAAAIIIIAAAggg&#10;gAACCCCAAAIIIIAAAggggAACCCCAAAIIIIAAAggggAACCCCAAAIIIIAAAggggAACCCCAAAIIIIAA&#10;AggMSCCvvyvaVlTW/J5AW3yv9U7OPlbOsc+p1zZYhwACCCCAAAIIIIAAAggggAACCCCAAAIIIIAA&#10;AggggEAo4My/EoEIxHtwK9LWvfrapM491311X2umsoV2XFBaaS9vLRSmzTq1oRC4NH5aXBXPJxOd&#10;3K21B1Jp1aXcR97l2XxRgtKyOQS/f9OD2sAEvIe3pfZrf0/k174s537/V+TH3v225Jr1ruOvNTbF&#10;C/yu64dpRakVz0EYnV8hnY82HVm9n7mU+ngPObIdGJINr9U2xY9ltzUnNyvxPJcHlTtd5XeO7duz&#10;mI4m391e0fFzmTyJHRosDkLgu0t3rMM4SslrMxescbaAwGuJXzbPZV3yrdrYttY7E3OxOG99MdY2&#10;LA2nxyalmB3dmk41Y36OL99xPnFz5f6BTLmp/9Y+WH9sHfvq1DlrzGEHKJ2rOIh8HjPfbMSm8Xhz&#10;RcKcqpT+BZYq69bgmZGiNWY74Lp+X+z3vTG85vudu38u/vPzZV//7n7/3res5ybhtqZyBfno6cvb&#10;m93Tz3Nj9vsG1VZDlqvkY94TMJ0QQAABBBBAAAEEEBhWgbR5TR5OM+i4Lj+KaQeNmrFZlRmee/HG&#10;xA654oxPxbbo7+Pej78ZvwZ2dnHNG5vMLhv6ub6czo/vctTBhbtO8jNcL/psN3rvxWsOxf2Y6Os4&#10;vJ9EQQABBA5aQGVysU1Ej+uxgENsCBrxzwBwnnGIv4BD3FRf9/qP4DxDOeZnDZzn5xFewnmHt/ZY&#10;1n75v5K1/+u/kfVf+bJs/Or/IK2ndw9RkU0hgAACCCCAAAIIIIAAAggggAACCCCAAAIIIIAAAggg&#10;gAACCJxUgeRPx53UvWW/EEAAAQQQQAABBBBAAAEEEEAAAQQQQAABBBBAAAEEEEAAAQQQQAABBBBA&#10;AAEEEEAAAQQQQAABBBBAAAEEEEAAAQQQQAABBBBAAAEEEEAAAQQQQAABBBBAAAEEEEAAAQQQQAAB&#10;BBBAAAEEEEAAAQT2L5DJG2NkWk2jHq1sNmvRJupDIlD3mvL+2iPrbK5NLUiwvmTEOcVZo04FAQQQ&#10;QACBmEB2RPyJM0az++R9oz6slWBDH/fKK+b0zl4169QQQCBRIHBTZrs+59wuaWVPl9PwWtvhWz9V&#10;JmfUw0rQSLjGaFSNuKR+RkCXSqVV77Jmp3kkHZ+Tv/Z0J+D5kjsxF2ujYfcCF4pz8ouvfk7ePPWy&#10;tfNKtWSNIeD4CzytrEl4PdurOErJ2bHpXiHWdanTL4mK3ANp3n3H2o+AkymQdt2uO+Y58XVBq9E1&#10;nhUIIIAAAggggAACCCCAAAIIIIAAAggggAACCCCAAAIIIIAAAggggAACCCCAAAIIIIAAAggggAAC&#10;CCCAAAIIIIAAAggggAACCCCAAAIIIIAAAggggAACCCCAwKAE8qmsdSgnG/meQGuP7gFONt195fM1&#10;OWdw27NujAAEEEAAAQQQQAABBBBAAAEEEEAAAQQQQAABBBAYOgH19X8hW/++8/+J3P66yNrjoZsj&#10;EzoeAs7cBZFIDiv//o2+J19I5+ViYe95pBxRMpEZ2dleyczrqgr7y4+zMzBLgxTIuum+fu/vbTyW&#10;h5uRfIUJE5nMjklKdP61UiSW33+CFk0DEUilJSgtiwqC9nDjNTNPX3uFXvAlkJV6ubNpaJdLfeQ5&#10;D9+7D6RoU/nqr4nc+bZIvdLXJvqZS6nZ/XfT10ZegKDVPv4+ZxPyXKqRwoHoqJHx2LgFz4u1RRs2&#10;GhVp+va4aD/qCCQJNHXe1psr95NWGW2XdF7opPypRlAfFX9Dvwd2HFfCLk5xpo+ehLjF2RiCv7YY&#10;axumhmtT81vTqabNzxbmmzv5Fd9bfSie7w982u+vP5ZWH++VlyfPDXzbgxjQHS0aw+Qb8RzHYd7l&#10;xcq6EUelt8Bi1e41mzfte48o8iPzb8ipkQlb2Nb6R/q6708efX9r+duL70s/81E6+nPzPyBuwjlK&#10;Xxt9HpRNZfqa591SPC/2brZDLAIIIIAAAggggAACCAyXgNLXArHSjF9jxmIOsCFomPeyVeQZ7AFu&#10;eqiHDn9XztikMUdvfe/3fvzKhjGW6OtKlRs12w6wtlwtWUefzsfvkVs76YDGB9+R8u/9I6m+/TvS&#10;eP9b4q086qebEZNyXKO+XfEd/Sy2o6hMVka/8B/K2E//RzL6F/+GjH7pb3WsPbrFoFEzNx65/2au&#10;pIYAAggMRkBl4s/Po8f1wWxpb6PE3hv1MJxn7M1ymHsF+jnjSh/nGVN7PM/Y175HzyOePxP1E+/v&#10;h3f/zRK0mmYDNQQQQAABBBBAAAEEEEAAAQQQQAABBBBAAAEEEEAAAQQQQAABBPYgYH4Kbg8D0AUB&#10;BBBAAAEEEEAAAQQQQAABBBBAAAEEEEAAAQQQQAABBBBAAAEEEEAAAQQQQAABBBBAAAEEEEAAAQQQ&#10;QAABBBBAAAEEEEAAAQQQQAABBBBAAAEEEEAAAQQQQAABBBBAAAEEEEAAAQQQQAABBBBA4AUTiCQx&#10;z1oSLm82ay8Y0PHZ3durD8ULfOuEr03Ni7e+aMQ5xVmjTgUBBBBAAIEkAW/uUrs50EuBmxLxWu22&#10;oV149G58amevxNtoQQCBuICjX+cdRXleu5ZSbnu520Ij8h6hMrlYaJBwjRE0zOuOpH6xgRIaKs16&#10;QqvZNJLKmg26Fj1fFscRpzAVi6NhbwJKKblYPGXtvFzdsMYQcPwF7pfM69OkPTo9OiXp8LxjH0U5&#10;rqQWXjFGaN27IYFvv442OlE5EQKZyPGtc6c8/Z4fK14z1kQDAggggAACCCCAAAIIIIAAAggggAAC&#10;CCCAAAIIIIAAAggggAACCCCAAAIIIIAAAggggAACCCCAAAIIIIAAAggggAACCCCAAAIIIIAAAggg&#10;gAACCCCAAAIIIDBogVwqYx3SyaStMf0GODn7WDnHHtPv9ohDAAEEEEAAAQQQQAABBBBAAAEEEEAA&#10;AQQQQACBgxcIfE/8h7dFbv+ZqG/+a1F/9CsiT+/sfcP3vifqzrdE3fiKOG//vyKP9NgUBPYgEOaP&#10;cc9efdZTLzs6l1z4bzfl9ckLuwk3Yieyo+KoZ3lJtvJm1TaN9VKYNuvUhkbg2sQ561wafkveXnrP&#10;GjeXL4psrupEjJG8RWPkKLPiEbAnAWd8JtavUKvE2jobluulzurQLpeaVevcCqm8NWZPAQ9vibqr&#10;z1G+9s9E/vn/KPK7/6fIdv7Dallk8W5s2ELaPpdyy8yhGBuEBlmt2f8+JyNvsSGbMzJ+IHoqX4iN&#10;6+hj/GR2LNYebVht6L8VCgIDELi1el+a+lzEVt6YfckW0td6b/1pLM4tzsXaaIgLbOWljeQqjOWv&#10;jXc70par0wtb26+mzc8W5puN9rzqOtfihxtP2vVBLdxauW8d6lxhRsYy9mOsdaADCIgeezrNOjf3&#10;sLzUWWXZIrBUsecanhnR1127KK5+Xf7ExY9Jvo/P0IbDfnfpjnzjybvyZ09u9bWVH5h9WWZ3Oadu&#10;A88XZrutarff27Dn6W0Hs4AAAggggAACCCCAAALDL5DOxuYYNOuxtsNsCOrmvWyVyR3m5od6W86E&#10;eZ/MW9v7NVoQuQZWIwVRSh3K/pfqFes9x6ybltE9/u6b+jMljRt/KtWv/oZs/tYvS+k3/v6u98t9&#10;/uw92tGL3H8TUZJ5+U3JXHxdUueuSurUxUNzjM6tsx60du6vhe0q4bXeGc8yAgggMAgBlY3fT48e&#10;1wexnb2OETTinwHgPGOvmsPbL3zm70U/NxWZ7mg6JyNHcWzUnynsLM7zecbPLzqjOpYjx/eONSwi&#10;gAACCCCAAAIIIIAAAggggAACCCCAAAIIIIAAAggggAACCCDQt0Cq70gCEUAAAQQQQAABBBBAAAEE&#10;EEAAAQQQQAABBBBAAAEEEEAAAQQQQAABBBBAAAEEEEAAAQQQQAABBBBAAAEEEEAAAQQQQAABBBBA&#10;AAEEEEAAAQQQQAABBBBAAAEEEEAAAQQQQAABBBBAAAEEEEAAAQQQCAWyI4ZDttU06tHKZqsebaI+&#10;JAI3lu9ZZ3J2bFqK2VFZ31gyYp3ijFGnggACCCCAQJKAd/qytMpL4s29rP+9FDuPSOozFG0Pb5nT&#10;GJ0UNT5rtlFDAIFEgcCNpMTxW+24lHLby90WGr55faHSuVho0KgZbUHgi7QaRltSPyOgS6VquX5x&#10;lJJsKh3r7a0vGm3O+IwoxzHaqOxPYCo3bh1gtVaSIAhE6d8T5eQK3NswX29Je7owoON2+sJ1ab73&#10;dnsTQb0i3pM7kjpzqd3GwoshkI4e3zp225f4e07QNI9nHeEsIoAAAggggAACCCCAAAIIIIAAAggg&#10;gAACCCCAAAIIIIAAAggggAACCCCAAAIIIIAAAggggAACCCCAAAIIIIAAAggggAACCCCAAAIIIIAA&#10;AggggAACCCCAAAIDE8inMtaxVDbyPYHWHt0DVC7+fXzR6Jxjj4n2oY4AAggggAACCCCAAAIIIIAA&#10;AggggAACCCCAAAJHKKDzvTR/95fF0T+3SzB3UST8t9vSrInydnIWbXXPje12FOIRaAukrn9G3Jff&#10;FOfMZVF9PBtrd3y+MJkdk3Mj0/KgshxdZa1PZQs7MU2dI+vsVZGSHqe8KqLzZqnx6Z31LA2VwFx+&#10;QiYyo7LW2Ow5r35yLs/lihKEv/doKfD7j5JQH4yAyo2KZPIijWp7wEJtZ7nd2LGwVN/QtXMdLcO3&#10;6On3zYrXO8+5o3NBjaSyBzP5R7fb44YZp4Ll+yK//w/0e/qKqOd5EIMv/R0j52ohFc+j2B7k+UKp&#10;1ft3E41/EeurtbJ1t8c9nY8yUtSIPXdhpEtfVRXmoszo321HTsygsiHTs6dktd57rqv6uDKT6Tg/&#10;6GuLBCEQF/ju0ofxxkjLVK4g5wozkda9Vf31JbOjzvfpcC5rmnSphXlpw/y0/trTdoS3Zs+n2Q4+&#10;goVJfQ0+NzIh1bT52cKMvlZ3fE9851lu4Zv6WHhp4szAZljTx9N7GztO3Qa+OjXfbdWRt0ePPfnw&#10;OjChPCgvy5unLiesoSlJYLkWnqv2LjP53R/3x/Q58xfOvyW/8f5XJdD/s5U/exLJWd+lQ1FfS751&#10;6kqXtbtvXijMyjeevNuz4+PNFWnp12fq+euzZzArEUAAAQT6Fghz3VeadQnzUmd65Kbue0ACEUAA&#10;AQQQ6FNApRPucz+/D93nEAMPCzqeOYSDq/A5BGVLwC3OSuv+zbaGv773ez++vtfcWZyRYmf1QJeX&#10;q+a2kzY2vYfr7+1xoi5ucW57Vd8/U/peW1JpqUi710wKO/K2oOO5QjiZxNf6kc+SCSCAwEkTUOFz&#10;zUjxI8f1yOpDrfqR98Zw43v5fNehTpqN7VpgMXKOkzTAXu7zJ42z2zYVOY/Y/gysH2l/Nm74aRGz&#10;BEN63mHOkhoCCCCAAAIIIIAAAggggAACCCCAAAIIIIAAAggggAACCCCAwLALDC4LxLDvKfNDAAEE&#10;EEAAAQQQQAABBBBAAAEEEEAAAQQQQAABBBBAAAEEEEAAAQQQQAABBBBAAAEEEEAAAQQQQAABBBBA&#10;AAEEEEAAAQQQQAABBBBAAAEEEEAAAQQQQAABBBBAAAEEEEAAAQQQQAABBBBAAAEEEBiMQCZvjJNp&#10;tYx6tLLZrEWbqA+BwGqtLE8qq9aZvDK1IH6YMLxZN2Kd4qxRp4IAAggggECSQFCck8ZbP5u0amjb&#10;gvCYt3jXnN/ZK2adGgIIdBdwzZQ4ytu5Xkg7Tvd+z9c0OuK3mjK5eJ9G5BojWg97RK5b4oPEW2qt&#10;hvhBEF/R0TKSTpiPXu+vLXZEibicLxseg6iMpLOSS2Uk/D11K03fk1KjKuPZkW4htB9zgZb+HT8q&#10;r1j3Yr4wmGvW9MKreltK/9t5b2h++D1JnblknQMBJ0sg7ZjHt869C/TxraUcSQV+uznwmu1lFhBA&#10;AAEEEEAAAQQQQAABBBBAAAEEEEAAAQQQQAABBBBAAAEEEEAAAQQQQAABBBBAAAEEEEAAAQQQQAAB&#10;BBBAAAEEEEAAAQQQQAABBBBAAAEEEEAAAQQQQACBgxLIp7LWoZ1s9+9RsnaOBDi5dKQlXs059ph4&#10;L1oQQAABBBBAAAEEEEAAAQQQQAABBBBAAAEEEEDgqARUmHNodEKkvJPfUun8IDvZOnYxs2o5Hpwf&#10;i7fRgkCfAs7c+T4ju4e9PnVeHlSWuwd0WTOV3fnbVSPj4n7ur2xFBjqHTqpellbazO/bZRiaj0jg&#10;6sQ5+drTW/ve+lx+QoJHd+LjjE3F22hBYEACanxGgqV77dHGa5X2ctLCcr2U1DxUbaVm1TqfUZ0n&#10;0FFhzrABl60cpR+ag06cErX22GwL86N15MAr9PE+XyJ3u2mYUFvTedRtZTSSn1DlRkU5rq3bnter&#10;/LgEHTkwg2pJZnJX5LY87DnmamOz53pWItCPQJiLcbm6YQ19ffaiNabfAG/dzLfqFKZk6zqw3wFe&#10;8LgwP62/9rSt4Ec82yuGaOHa9Ly8/+B2bEb5ZkM2s8+uY+6sP5aGzrmYcQfzeb/bqw+tOYHD4/zL&#10;E2di8xqWBmd03JhKPjyHSCiPSssS6PzH6iDOWxK2d5ybSo1KzzzE4b6l9TG/mB3d026e0ddlnzr7&#10;qvybh+/sqX9Sp8/Of0RSAzwPOaXvuYX5UJv+To7v6HY9nQv10eaKLAwoF290fOoIIIDAiybg6fu3&#10;f/ropryz9KHUn+eYPjM6JZ+evy6n9U8KAggggAACBy6QdE3R5RrzwOfyfAOd90PDJpXJHdamh347&#10;4b2fzuKX1yTwWnu6f+ZvrncOJc5IwagfZKWfe47T+t74XovXcX8sHMOJuPUzrquS7/v7jmN0D1rd&#10;r6GNwEOuBJHXsUrb/9veQ54im0MAgRMooPQz9GiJHtej6w+zHtTNzwGEz3kpJ09guWqe4yTt4fRI&#10;Man54Nsi595bnzjRz3C8yPnFs4nEPxEbtJoHP0e2gAACCCCAAAIIIIAAAggggAACCCCAAAIIIIAA&#10;AggggAACCCBw4gXMT8Gd+N1lBxFAAAEEEEAAAQQQQAABBBBAAAEEEEAAAQQQQAABBBBAAAEEEEAA&#10;AQQQQAABBBBAAAEEEEAAAQQQQAABBBBAAAEEEEAAAQQQQAABBBBAAAEEEEAAAQQQQAABBBBAAAEE&#10;EEAAAQQQQAABBBBAAAEE9i2QyRtDZC0JlzebNSOeynAI3Fy5Z51ISifjfnnijPjri7FYZ3w21kYD&#10;AggggAACJ0LAa4lc/pjI2NTO7py9srPMEgII9BQInJS53mu26ynltpe7LTR8/RrsKMrV44X/OkrQ&#10;qHbURIJG/JpDZXJGTD+VSh/XLqPpbOJQXuSc2SlyvpwItc/G6VzBOsJydcMaQ8DxFXhUXhEv8Hvu&#10;QFq/D50anegZ0+9KJz8m7tx5I7x59x2jTuXFEMhEjkXRvfacSEq4ViMaQh0BBBBAAAEEEEAAAQQQ&#10;QAABBBBAAAEEEEAAAQQQQAABBBBAAAEEEEAAAQQQQAABBBBAAAEEEEAAAQQQQAABBBBAAAEEEEAA&#10;AQQQQAABBBBAAAEEEEAAAQQQGLhAPpWxjqmy5nf6WTv0CHCy6R5rn63KOfYY6yAEIIAAAggggAAC&#10;CCCAAAIIIIAAAggggAACCCCAwKEKqPEZc3ulZbPeb61WjkfmxuJttCBwiAKn8hMymyvueotT2eR8&#10;SUrnenX0a0b18axu1xulw8AEXh4/La6K5JTZ5eh5NyOFMI/zxpLZc2RcJMVzUROF2iAFwveYzlKo&#10;m7n7OteFy5utulS94c6ZVO4jT2AhZeZNj+7nnutP3hcVzX125ZPx4SLnPyOprPV9pO43pRnJvxgf&#10;+MVtCYJAVusJ54cRkmyjbrSo8H32AIsa6TjGp3XeS6VkJm/f5lpz8wBnxdAvisB3l+5YdzWtzzdf&#10;mV6wxvUb4K89NUJd8q0aHrZK1Cuav9bW/yjWX5mal1o6/tnCfGPnfCHMC3p79eHApndr5b51rAvj&#10;pyQ3xNdRTuT4k2vueHXuXE3nal6plTqbWO4isFSx5xiezhf1oVh1GcHe/MbMS3Jl4pw9sI+I16Yv&#10;yJnOvPZ99LGFOPq69NzYtC1M7pcWrTEEIIAAAgjYBcLr0H/1/tfl7Se3pa6P2dvl0eaK/Pqtr8jD&#10;8h6ffWwPxE8EEEAAAQT6EFDprIi+v9NZgqZ5D7Rz3WEsBw3zOYMKn39RtgScidmIRCBe5H5aJKBr&#10;1Y9cBzuju39G3XVwy4rlaj/X4Pb74EmbCXxf/MgzFDfmltRzp636p/9SPvonvyk/8+2vype+9Sfy&#10;2Xe/3V7pOZFnukP6zCv6OlYZ/XyBggACCBywgEq41x89rh/wFHoOHzRqxnreGw2OE1NZ6uM8o5/n&#10;7QcCEjnvDrfh6PtDsfOLcEX4uZHo84hW8rOgMJyCAAIIIIAAAggggAACCCCAAAIIIIAAAggggAAC&#10;CCCAAAIIIIBAvwKRT8H12404BBBAAAEEEEAAAQQQQAABBBBAAAEEEEAAAQQQQAABBBBAAAEEEEAA&#10;AQQQQAABBBBAAAEEEEAAAQQQQAABBBBAAAEEEEAAAQQQQAABBBBAAAEEEEAAAQQQQAABBBBAAAEE&#10;EEAAAQQQQAABBBBAAIEXViCbN3Y922oa9Wil0qpHm6gfsUCgE2rfXLlvncXLE2ck7abEX1+MxTrF&#10;mVgbDQgggAACCJwEAZUbFfWDPy3qi39L5C/+JyIf/SmRuYsnYdfYBwQORSBw08Z2lN9q11PKbS93&#10;W2h48esLlc4Z4UGj1rMerlQZs4/RoUul0rRfu+RT8XHD+QTVkjGqOzFr1KkMRmAqP24daKW2YY0h&#10;4PgK3CvFr0+jezNfmBFHDS49V/rCdWMT3soj8curRhuVky+QdlI9d9JzzL+5wHK/rOdgrEQAAQQQ&#10;QAABBBBAAAEEEEAAAQQQQAABBBBAAAEEEEAAAQQQQAABBBBAAAEEEEAAAQQQQAABBBBAAAEEEEAA&#10;AQQQQAABBBBAAAEEEEAAAQQQQAABBBBAAAEE+hTIuxlrpJMxvyfQ2qFHgJPr/Z1MYdecM7jt9ZgK&#10;qxBAAAEEEEAAAQQQQAABBBBAAAEEEEAAAQQQQGCAAqowbY5WXjHr/dZq5XhkrhBvowWBQxZ4Y+r8&#10;rrc4mR3bdR86DI9AVudTu1iY29eEZvPFrf5BadkYR42T09cAoTJwgejfWKFWFdH5qHuV5ZqZS69X&#10;7FGs22jpfbCU8bSZN90S3v/qR+8asYHO1y3nX5MgFfnMRSl+/lPoY06llplb0djYC14pN2vS8r2e&#10;Cnn9e3Ai55DOyMGeP2Y//fOS/4X/Ukb+6pdl9N//byWsT/eRJ3GjWREv8HvuDysR6CVQbdXlvbVH&#10;vUK21l2bWpBMJDestVOPAG/dzAHpFMm32oMrtsqJ5KcN89dG8+rGOh1xw6jOAzwxdSY2i3wkb++t&#10;lfuxmL00lBtVeVg2z5mTxrk6NZ/UPDRtauTZ+f/2hFx9/pXpkpfyYeQaYbsPP02Bpeq62ZBQm+nj&#10;GJzQzWj60fk3ZDpnz3lsdIpUxvR53ydOvxJpHUx1Ydz+vttPvt7BzIZREEAAgZMtcGf9iXy48TRx&#10;J319bP/De99JXEcjAggggAACAxdIZ80hI9fk5sqDr0XvZTiZ3MFv9JhswU24V+ZH7qf1uytBZcMI&#10;VSP7u1Y1BrNUlvU9K1uZyu/t3rsfPj/xzXvju73H6Gub/OaGjNerMtaoSb7RaE/Xc9z2crgQtFpG&#10;fWgqkecdKvo6H5qJMhEEEDhJAlvvNdH3Sf0+Oiwl0M8HOovKHNAz/86NsHzoAkuVPu71R56xHNYk&#10;lePENqX0PSBfqVi7ePocI/I5kaDLc6B4Z1oQQAABBBBAAAEEEEAAAQQQQAABBBBAAAEEEEAAAQQQ&#10;QAABBBDoLhB/et09ljUIIIAAAggggAACCCCAAAIIIIAAAggggAACCCCAAAIIIIAAAggggAACCCCA&#10;AAIIIIAAAggggAACCCCAAAIIIIAAAggggAACCCCAAAIIIIAAAggggAACCCCAAAIIIIAAAggggAAC&#10;CCCAAAIIIIAAAgiIZEYMhbTviQp8o62z4ul11Va9s4nlIxa4V1qUzaY98fwrUwtbM/XWF40Zq+yI&#10;OLlRo40KAggggAACJ1FAFaZFXfukKDd9EnePfULgYATclDmu12rX08ptL3dbaHTEt2Myufbi1kIj&#10;ci7bqJrrw1q0Tzwi1lLp47plJJ2N9YueL4cBbnE2FkfD/gWm8+PWQZarJWsMAcdX4P6GeX2atCfz&#10;4zNJzXtuS5+/HuvbevxBrO1FavBWHolf23yRdlnS0eNbZO9bjnmMC1rNSARVBBBAAAEEEEAAAQQQ&#10;QAABBBBAAAEEEEAAAQQQQAABBBBAAAEEEEAAAQQQQAABBBBAAAEEEEAAAQQQQAABBBBAAAEEEEAA&#10;AQQQQAABBBBAAAEEEEAAAQQQQGDwAvlU/DvyoltxspHvCYwG9FtXIirTeyxXOZKKfC9Tv8MThwAC&#10;CCCAAAIIIIAAAggggAACCCCAAAIIIIAAAkcn4ETzfYQ5YPaSe6FWNnYiUPoBg85/SUHgqAXOjUzL&#10;RKb/PKzj6bykee511L+2fW//avHcvsaYyxe3+gcby8Y4YY5DCgIHKaAix2VX5wcfafTOD75U3zjI&#10;Ke177FIzId9gZNRCOpKzMLJ+T9UgEHl02+w6d0knG9SffxibMtvL5ms9XBkeD2yln32zjXFS16/W&#10;7HkFJ3MF8Svm368asecs3I+Zo3NNOoUpUamdXLVZnbe2YPl9678mWW9W9rNp+r7gAt9fvie+fk+3&#10;lddnL9pC+l4fNBsSbK4b8e7EnFGn0lsgKT9tUh7b3qMc/tqXTl+W8H2rs+T130NnuV9aks1mJEdw&#10;Z0Cfy7dWHlgjw88VXpw4ZY3rFVD+1/+HVL7y61L77h9L8/7NgefUdBKOP/ku52APyku9psq65wKL&#10;FfP9JwlmduTZdVfSun7bwr+vn7j4loTH872WH51/w5q3dK9jLxTsea5X6+WBvB73Okf6IYAAAidF&#10;4Pbaw567slzdkFLDfo+i5yCsRAABBBBAoA8BlcoYUUHLvCY3Vh5CJYgc/1TWfu/7EKY1FJtwwud+&#10;4ecaOspe7v0E+vMVQcO8z5J0r6FjMwNb9PWzkH7ux0/n93bv3Vt7Gptr0j2zWFBnQ+TZuwqf3zwv&#10;nv5vUjtL4DU7q0OxHN5nFa9lzEWl7f9tr9GBCgIIILBHgehxO3pc3+OwA+kWPfapzAE88x/ITBlk&#10;rwI1fR5re5bk6HOpiezYrjcR6GNr6/Gd/T3viZxjhJNw9HmG55jnF2F7uL3Ozwhste3lM7JhRwoC&#10;CCCAAAIIIIAAAggggAACCCCAAAIIIIAAAggggAACCCCAAAIdAr0zN3QEsogAAggggAACCCCAAAII&#10;IIAAAggggAACCCCAAAIIIIAAAggggAACCCCAAAIIIIAAAggggAACCCCAAAIIIIAAAggggAACCCCA&#10;AAIIIIAAAggggAACCCCAAAIIIIAAAggggAACCCCAAAIIIIAAAggggMCWQCYfg8i0WlJPZ2Lt2w2b&#10;zbrkU9ntKj+PWODG8j3rDMYzI3J2bHorzl9fMuKd4qxRp4IAAggggAACCCCAwLZA4JgpcZTX2l4l&#10;KeW0l7stNPyd+O0Ypa9Bgu2K/hk0ax21eD1cqdI5I6afSkVft9jKSDp+XaMyOcl+5LPiry2Kt74o&#10;/sayOBNztqFYvweBqXzB2mulumGNIeB4CtRaDXlaWbNOfqEw2GtWd2ZenOKMuJOnJX3++tY/Z2zC&#10;Oo+THFD5g38s3tN74p668MzkpY9on1MneZcl7bg9989zIsc4r9kznpUIIIAAAggggAACCCCAAAII&#10;IIAAAggggAACCCCAAAIIIIAAAggggAACCCCAAAIIIIAAAggggAACCCCAAAIIIIAAAggggAACCCCA&#10;AAIIIIAAAggggAACCCCAwCAEMm5KHKXEDzq/tc8cWWV6f4+SGd295mTTovS2epWck+61mnUIIIAA&#10;AggggAACCCCAAAIIIIAAAggggAACCCAwpAJqfMaYWfhEICiviEzsLh+FqpaMcSQ3ppMJ9X6+YHag&#10;hsDBCITPuV6fPC9//OT7fW1gKmvPldTXQAQdqcCpkQkp6vy8643KnuYxl5+QIMzDtmnmTYq+Z+5p&#10;cDoh0EPAGX+WU7ozpFCvSCXbPT/fUj1yDO7sPATLpWbVOouxVDxvurWTLWDtsaha2Yw6e+VZvaCd&#10;9fp2Kelzn0gp9DGncsvMrRgZ4oWurkbtEzQmsmMS5qvcylnZePZ34oyMJ0QefNN0flxsf6urjU2Z&#10;yuhzXAoCuxQI9Oe7vrd0x9rr9OiUzIwUrXH9BngbS7FQpzjYfI+xDZywhqT8tN7aU0nNLuxrT0u/&#10;+b+J6ByIrv59hNvInLus82YOLhfuy9PzspRKS661k1cx32zE5nxr5b589NTlWPtuGt5dvW8NvzRx&#10;RueENHMeWzt1BPib69L84DsdLSJjn/8rkr7yMaNtP5Wk409otp4w6MPSckIrTVGBpWqSnhk1qPe8&#10;cX3t9/nzH5X/54OvmRvoo3Z1cl4GnQu3c7PF7KgU9PlO6fm5Tue6zuUH5SUJ50JBAAEEENi7wJPN&#10;VWvn5erG1vuyNZAABBBAAAEE9iOQzpq9m3Wzfsi1IHJPQGW6P2845Kkd+eaU64qjPy/hry+25+Kt&#10;7Sy3Gy0LfmUjFpF0ryEWNICG9XpZvMDvOdJoOie5VKZnTLeVnTbbMU7R/IzJdnu3n0o5xiqnY76e&#10;vkdmFG/nfpbRfoSVoBl/FqSir/MjnB+bRgCBky2w9Ry1uvPMO6jbn70flkgQuecZzpVysgSWKvb7&#10;/FO5cXGjx/M+GLzVJ7Lx6//zVqTK5reek4392C+JO3Wmj97PQ5z492iE5xmBxNtFfwZMuWm9rqO0&#10;4s/OOtayiAACCCCAAAIIIIAAAggggAACCCCAAAIIIIAAAggggAACCCCAQF8Ce/8vJ/saniAEEEAA&#10;AQQQQAABBBBAAAEEEEAAAQQQQAABBBBAAAEEEEAAAQQQQAABBBBAAAEEEEAAAQQQQAABBBBAAAEE&#10;EEAAAQQQQAABBBBAAAEEEEAAAQQQQAABBBBAAAEEEEAAAQQQQAABBBBAAAEEEEAAgRMnoBM7R0u2&#10;1ZR6OhNtbtc3mzWZyY+36ywcnUBNJ8j+YP2xdQLXpuZFKbUV568vGvFucdaoU0EAAQQQQAABBBBA&#10;oC3gmilxlN9qr0ort73cbaHhNWOrVCZntAWNaqReN+phRWXi1y2xoEhDRV+32MpIKhsLCc+PR3/4&#10;59vtge+Jcuz72u7AQt8CU7mCNXa1VhY/CMR5fj1j7UDAsRG4X1qyznUknZWpAd9/CK+Nx3/xv25f&#10;I1snccID/GpZvKf39F4G4j25s/UvaNYl/4kvnug9z0SOb9Gd9SLv+0GzEQ2hjgACCCCAAAIIIIAA&#10;AggggAACCCCAAAIIIIAAAggggAACCCCAAAIIIIAAAggggAACCCCAAAIIIIAAAggggAACCCCAAAII&#10;IIAAAggggAACCCCAAAIIIIAAAgjsSyDwfZH6pgSe/p6/5/9UYVrC78kr9/g+PeU4otKuBE1vX9tX&#10;ubS1f86xx1gHIQABBBBAAAEEEEAAAQQQQAABBBBAAAEEEEAAAQQOXUCNT8e3WV4WmTgVb+/VonPH&#10;GCU3ZlSpIHCUAhcLc/LN5Q+k3LLnqprK8rd7lL+rQW77avGcfH3x3V0PGebAmg5zZm2EeZMCo3/4&#10;nJaCwEEKqITc0eO1qjzpkR58pV6WQOdv285HfZDz28vY/bz3FtK7zz9oncvDhNf/mSvPuhWmzO7h&#10;uU+k9DOnUtPMrRgZ4oWurkXPDRM0JvX54tjP/M2tNeFnYoLKhoh7NJ8/mdE58O5sPEmY5U7TWnNz&#10;p8ISArsQuLvxVEqRXKxJ3d+Yeympec9t/vpirG+Yg5XSv4AzOvHsfakj326Sa/8j6rNLnfe2ef+G&#10;iP5MYDuL76d+VnJvfn43w/SMzej3Uj83KlJea8fldd7JaLm1cl8+eupytLnv+mqtJIuVdWv81alz&#10;1pheAV7C37IzMdery67XqdH4yVa+S17KSqsuYf7c8DhGSRaot5rW9z2lu/aTqzh5C/HWhcKs/NDp&#10;a/K1xzfjK7u05PVncD995nqXtYNrDuf2zvLdngPeKy3K1cn5njGsRAABBBDoLtDQ15Tr+r+3sJWq&#10;Po5TEEAAAQQQOGgBlc4aT5eChGvyg57D9vhb29b3IjqLyhzA/fjODRyz5fB+Wef9ns7lfnfFD+9t&#10;R4qTcK8hEjKQ6nI1vu3owNP6/vdei7f+1Oiq9P0ylcoYbdaK4xohjn6mtV08/d+/GkXfMxu2Z15B&#10;0j0i/TqnIIAAAochoDI5YzNBw/65J6PDAVaic1FZzjEOkPtIhl7q4zxjZmRv5xmd51xBvSre0w93&#10;fY4Rfo9GtKjwTFx/7qul16XC7+d4XgL93EJS5mcRgo7nf9tx/EQAAQQQQAABBBBAAAEEEEAAAQQQ&#10;QAABBBBAAAEEEEAAAQQQQGC3AvGn17sdgXgEEEAAAQQQQAABBBBAAAEEEEAAAQQQQAABBBBAAAEE&#10;EEAAAQQQQAABBBBAAAEEEEAAAQQQQAABBBBAAAEEEEAAAQQQQAABBBBAAAEEEEAAAQQQQAABBBBA&#10;AAEEEEAAAQQQQAABBBBAAAEEEEAAgRdLIBNPCp4NEzH3KJut4Uly3mOaL8Sqt5/cFi/YSaLdbaev&#10;TS1srQqCQPyNJSPMmZg16lQQQAABBBBAAAEEENgWCNzU9uKzn16rXU8pt73cbaHREd+OyeTai+FC&#10;0IhcXzSqxvqtSjobb7O0VJp1S4TISNqcS1IH5dj3M6kfbXaBXCojo5bfQXi9s17ftA9GxLETuF9a&#10;tM55oXAw16tKKeu2X5SA1r3v610NjN1Nn79u1E9iJe1Ejm+RnfQcMyVc4PW+VxbpThUBBBBAAAEE&#10;EEAAAQQQQAABBBBAAAEEEEAAAQQQQAABBBBAAAEEEEAAAQQQQAABBBBAAAEEEEAAAQQQQAABBBBA&#10;AAEEEEAAAQQQQAABBBBAAAEEEEAAAQQQsAoEa0+k9n9/Wer/9L+X+q//T1L/F/+L+CsPJZ+yf/+e&#10;yvb+LiXrxnWAk0tbw3KOPcY6CAEIIIAAAggggAACCCCAAAIIIIAAAggggAACCCBw+AKjkxIoM/eC&#10;lFZ2P49a2eyTGzPr1BA4QgFH/41fn3yWq9U2jalswRbC+iMUCKplCWr95am6XDwjbvT9rY+5z+TG&#10;t/oFG8uxaDU+E2ujAYFBCiidhy/IjhpDFmuR/H3GWpFW4Ml6sxJpHY5qy/ek6jV6TsbRecJG3EzP&#10;mD2tfPSu0S0ozumEhOPP2samjXUqzNFeLRlthXQ8l7sRoCslcrdHSdr11Xrk3LC9ZmdhsuN8Uelc&#10;mE5hSpyRozkOh+/9trLa6O/4YxuH9S+ewHeX7lh3OszXeXnirDVuNwH+eiQHpM65F77OKP0LhLks&#10;3aJ5/uetRVz7H24r0g+vt33f6OUWB5+LMz02aWwj34gfjxcr67JaM49/RidL5dbKA0uESNZNy8K4&#10;Pgbvo8T+lvVYgzZzsiP6g5JmTuJ8j1zHD8vxa4V97OKJ67pUXbfu02SuIKmIubWTJeDN2Zfl4vgp&#10;S9TO6s+ce02yqYP/7Ot8H/l2H5SXJAjMfLE7M2UJAQQQQMAmsFhZs4Vsra/2OL73NQBBCCCAAAII&#10;9COg7/MYpRW/JjfWH2AlqFdjo6tMLtb2Ije4E+Z9C2/t6a45gs34dbAzUtz1OHvpsBx5tpE0xnTe&#10;fv87qV/YFr0Xtqd7Mvq+ZGdRsnP960XWbcWFz2yGqATN+HO68HkeBQEEEDgMAZUxn1kHjfix/TDm&#10;kbSN6HkG5xhJSse7bbm6Yd2BvZ5neLHnmO7un2MmPGNw/GfnGV7082JeS1TkPD0YsnMOKzYBCCCA&#10;AAIIIIAAAggggAACCCCAAAIIIIAAAggggAACCCCAAAJDKWB+Qm4op8ikEEAAAQQQQAABBBBAAAEE&#10;EEAAAQQQQAABBBBAAAEEEEAAAQQQQAABBBBAAAEEEEAAAQQQQAABBBBAAAEEEEAAAQQQQAABBBBA&#10;AAEEEEAAAQQQQAABBBBAAAEEEEAAAQQQQAABBBBAAAEEEEAAAQSGSiCSwDycW6bV6jnFzWat53pW&#10;Ho5AWSeb//biB9aNnRublvHsyFZcsLkmohNtdxa3ONtZZRkBBBBAAAEEEEAAgR0BJ7WzrJdUx7lk&#10;StnT5TT8ptE/rKhMzmxrmNcXQfR6I50V5di3ZQ4qUm3Vo02x+ogem3K0AlP5gnUCK9UNawwBx0/g&#10;3saiddIL41yvWpH2GdC8+44xgtL3idxTF422k1hJR45v0X1sRY87rfjxLNqHOgIIIIAAAggggAAC&#10;CCCAAAIIIIAAAggggAACCCCAAAIIIIAAAggggAACCCCAAAIIIIAAAggggAACCCCAAAIIIIAAAggg&#10;gAACCCCAAAIIIIAAAggggAACCCCwKwHX/L6/rb76O//ybsY6jJNN6GvtZQY4ubTZkFDLOWaMU1qS&#10;3Pd+V7Lf/wPJ3vo3knnvayJN+3f/JQxNEwIIIIAAAggggAACCCCAAAIIIIAAAggggAACCBygwFa+&#10;n7FJYwuqvGLU+6pUy2ZYH7lmzA7UEDhYgcvjZyTnms+0krY4nbPnSUrqR9vBCfjLD6T1rd+R+m/+&#10;fan/6pfFu/nVvjaW1b/vC2O7z2s0lytujR+Uls3tKCUSeb80A6ghMCCBwrQx0HSzYdSTKkv1UlLz&#10;kbeVmlXrHAqpvKjw9TXIUtsUWXlgjnjmyk69MLWzvL0UOf8ppPPba7r+LLXs+9e18wlfsVqz/01O&#10;5saGRmEmP26dy0azIkEQWOMIQKBTYKNekQ83nnY2JS6/NnNB3GhOvMTI/hvd6bOSeeWTkjrzsqiR&#10;cXHGZ/aU77X/LZ7MSKdonk966/bfZy8Jby2em9OdmOvVZU/rRvTvu7Pku3x27+bK/c6wXS2/20ff&#10;K5PnxO0jp3GvDXvrppnKjoiTG+3VZU/rnNFn1wHbnfM9zsEe6s9HUroLLFXXu698vmZ2xPS2dugj&#10;IDyn/LGFN2Uia//7eKl4Wi4Vz/Qx6v5D5sfM8/ukEauthizXyMmcZEMbAggg0I/AYsV+7AnHCd9v&#10;KQgggAACCBy0gEpnjU0EXa7JjaADqgTNWmxklbHf+451OsENbuTeT1AtyW5/Z34lfj2nDunzEsvV&#10;+Lajv66pfczFj9yXcSbMe2XRbSXWHddodjrus3sJ940Cr2nED7oSNGoS6PPCfu/3J/09RF/ng54j&#10;4yGAAALbAiqT217c+hm+hw1LiZ5ncI4xLL+Zwc1jqY/7LTN7vNfvrZnP25zx6d0/x4ycY4R7vn2e&#10;4UfOMcLzC5WKfG6wdbDnHIP7TTASAggggAACCCCAAAIIIIAAAggggAACCCCAAAIIIIAAAggggMAw&#10;C+w/A8Qw7x1zQwABBBBAAAEEEEAAAQQQQAABBBBAAAEEEEAAAQQQQAABBBBAAAEEEEAAAQQQQAAB&#10;BBBAAAEEEEAAAQQQQAABBBBAAAEEEEAAAQQQQAABBBBAAAEEEEAAAQT+f/buLTaSLD3w+3ci8k4m&#10;72TdWJee6q6q7umRZjSanZmVxtqLJKy8BtZYG6tdwMBiYRuwH/xgGPCb/eZnvxhr+NFeA8bCXkhe&#10;W7YErKRdQxpJK42k0cz0dHf1pbpuXcU7mcm8RUYcn2CRyYxLxkmSmbz+T4PNOOd8ceLEr5iMWzI/&#10;BBBAAAEEEEAAAQQQQAABBBBAAAEERi9QqCTGLFqSLte985PkPDH5K9TwJ19+KL4OrHv8aP52LybY&#10;Xu0tHyw404sHi3xHAAEEEEAAAQQQQCAioN1YSpyg2+vPK7e3PGih4x/GH8SofPlgce+7jl1f6E70&#10;ekPlS5H4YSsNr20NLeeK1hgCxiswV5qSZzvJ65T+rW60anK/v4HlCy9Q6zRku71r3Y/lKterVqQT&#10;BOjAl+6zDyMj5G4/EuU4kbbLWMnHj2+xnfSd6DFOdzuxCKoIIIAAAggggAACCCCAAAIIIIAAAggg&#10;gAACCCCAAAIIIIAAAggggAACCCCAAAIIIIAAAggggAACCCCAAAIIIIAAAggggAACCCCAAAIIIIAA&#10;AggggAACCCCAwAkF0j4PyXyGXzlXsA7sFPLWGFuAU4x93mDKCiUnuh2nsSWFp38VifRuvSc6z2f7&#10;RVCoIIAAAggggAACCCCAAAIIIIAAAggggAACCCBwHgQm50Rq64cz6V8+bM1eMnljIqU0GalSQeCs&#10;BXImx8i7M7flL9Y/GziV+WJVim70udfAYDpOTcD7w/9D9Nar3vb8Fx9J7mf/dq+etfBg5pZ8Vnud&#10;FZLoWyrP7LUp87tR3TbPOHfWROobIuWqqPDZrU9+mgQaDaMVqJrj8trT3piTrUZvedDCWmtH3q5e&#10;H9R9Zu21bjTXYNpEqrF8hWkxR2579Ymo+Eo33zlsmZw/XD5YCs9/Fu8e1KRkjgd5c+zwTP6uQSXs&#10;a/sex44YUNvk8WpacnmFx+XJcfzbx+YybLVi8mCG78PJmrcvWna6TZnOV4YdljgE5CfrXwyl8P7i&#10;vaHijhKUv/OehF8HRafkjD3o4/tgAXdmUby+7mA7O6dqX2jqYrC9kmh3pxfMb5jRFndiOjLvspd+&#10;Dvvx+nP5zs13j7zx17ubsjVEntF35m4deez4CsFW1NyZHk/uUlWZMvdGzHn/fil3Buc6flHvu4dy&#10;sALfewKrjZ3e8qCFhfL0oK4TtRfMNduv3v15+Y1P/mDgeVx43f+LN98/0XaOsnLRnGMsVWZkxbyv&#10;Nqs8r63JuFyytksfAgggcBkEVi2/Yw/2sdkdfHw/iOE7AggggAACJxbIx/7eb8A1+Ym3M8QAup28&#10;R6+K5SHWvDohjrn3Ey++uReRW1yONw+sB7HrYFWaMM8U3YHxo+zYaNqvwefL5p7HMUp4PzGobUbW&#10;dI9xX0aZ5wH9xQkO74T5jtPf9Wa52383Ltl90pbd/+d/En9l/76tuY9QfPjXZOKXfn3gsDrlHpEq&#10;8DeyA8HoQACBkQqoQvS4rTvNkY5/ksF07BxHFUonGY51z5mA1lo24u8HTZnjce9px5+3He8cI3ke&#10;ofafuCXOMcLnpLnoewK15T0NKbtLEwIIIIAAAggggAACCCCAAAIIIIAAAggggAACCCCAAAIIIIAA&#10;AgkBe/aGxCo0IIAAAggggAACCCCAAAIIIIAAAggggAACCCCAAAIIIIAAAggggAACCCCAAAIIIIAA&#10;AggggAACCCCAAAIIIIAAAggggAACCCAfMNJiAABAAElEQVSAAAIIIIAAAggggAACCCCAAAIIIIAA&#10;AggggAACCCCAAAIIIIAAAghcaYF8QcRxRQK/x1D0vd5y2sJut5XWTNspCqw1d+SjjefWLRbdvHxl&#10;5kYvzt9e7S0fLISJvYODCt8RQAABBBBAAAEEEOgTCCbnpXPzkWhzXilOznw/TJGTU+Y6wlI6fjcR&#10;oQqlSJvuRK8v4vV4fGTljMquFx03LXQiX0xrpu0UBebLVevW1s31D+VyCTzbSV6bxvdwpjQpk4Vy&#10;vHmouvY60vrL3xXHXO+G17zOjPkqVoZa9yoF+a+eSPx3bv7ue1eCIG+OaVnFd5xIt+5m3yuLBFNB&#10;AAEEEEAAAQQQQAABBBBAAAEEEEAAAQQQQAABBBBAAAEEEEAAAQQQQAABBBBAAAEEEEAAAQQQQAAB&#10;BBBAAAEEEEAAAQQQQAABBBBAAAEEEEAAAQQQQAABBIYQUGmfhxR0pVywf06eKmZ/ltIQmxenZD5n&#10;0FJKTiwm5TMG+z+n0DIc3QgggAACCCCAAAIIIIAAAggggAACCCCAAAIIIHCaAtU5kS/7Nljf6KsM&#10;sWieCyivHQnUJp8IBYHzJvDuzLJ8uvOl7HjNxNQcUfLXFt9JtNNw9gLO8iPxt171JqLXnotu1UUN&#10;8XvmemVWpgsV2e40euvbFhbL03shzp33JPwKi9ZapD38GHsr8T8EjiswaY7LfaXYND/v5mdQK9XX&#10;Gl1cb9eiDeekVkv5fRufWjV3vPxj8XEi9S8fR6o6zIk4t3zYVixL2Kb6cyPWkuc/4dw2OvXD9VKW&#10;aiZ/e5gXnHIosNnONgsjZ4uTojJ+pg9HO72lhdKUPKuvZW5ws7Mr03ny3GUi0dkT8INAfrr+tFcf&#10;tHB3akmmihNvzjcGBY2gXfXlmB3BcFdmCHfhtuRu3Bc3zHMZ5rycWdr7tzru7zB/O5qf05mYEZUr&#10;iDY/L6MszsSbc9qDMYsmx6LSgTmfiOZe3DHnya/MPYDrsfOPg/UGfX+88WJQV699Il+SmybX8UlL&#10;3CzMOzqO4lSmxO8buGxynQ4q9U5Tdsz1wRS5T1OJ1prbqe39jQuV6M9of99Jl2fNteIv3/05+Z0n&#10;P5DA/Nz3F8e8Bv72nW9I5ZTzVN+uLspKY6t/Konl5+Y85OtL9xPtNCCAAAII2AVWhzj2hKM0u4OP&#10;7/atEIEAAggggMBwAip2vaFjz9GHG2U0UYG5fo0XFd4vp/QEwns98eJvr0huse+ZQjwgVg92dyIt&#10;zhivefs35Ae+bJlnprYyV6raQlL7g53wfrl5RtpXwvtjRy5O9H6U6hvTj/WFY+uUv0s98jYzVtC+&#10;d9gbbit27+Cwc3+pG30vTNiqcva/602MQwMCCCBwDAFVjB63df/z7WOMN6pV9n5Xx66xVWEMz/1H&#10;NWHGObLAlnnm3zXnGlmlbI6Hx73Xnnj2k3JOlrXtvT7HTYQ44fu7TAmc6Ptrwp/Z8Hlcf9Hm2RkF&#10;AQQQQAABBBBAAAEEEEAAAQQQQAABBBBAAAEEEEAAAQQQQACBkwqcPAPESWfA+ggggAACCCCAAAII&#10;IIAAAggggAACCCCAAAIIIIAAAggggAACCCCAAAIIIIAAAggggAACCCCAAAIIIIAAAggggAACCCCA&#10;AAIIIIAAAggggAACCCCAAAIIIIAAAggggAACCCCAAAIIIIAAAggggAACF07A/fm/K07eJF4uVqTl&#10;5uSz1Y8y92HXa2f20zl+gT968cFQG/n56+9I3jn8GHNnYkZyd78qwfaqBDvrooplUQWTxN7PTiQ+&#10;1MYIQgABBBBAAAEEELh0At2FuxJ+pZWcctKaI22doBup71XC88/+0mn110Q6zWg9Hh/tHVhrdjsD&#10;+8IORykp5sx10DkqQX1Luq+fiG/O1/2tVdHtXan+2n96jmY4+qnMl6esg240a9YYAi6WwLOdVeuE&#10;b1cXrTGDAsLXUOsHvxPpnvz3/nPJLz+MtF31ivc0fm9BSe72u1eCpWDuf2WVruNGu7tetE4NAQQQ&#10;QAABBBBAAAEEEEAAAQQQQAABBBBAAAEEEEAAAQQQQAABBBBAAAEEEEAAAQQQQAABBBBAAAEEEEAA&#10;AQQQQAABBBBAAAEEEEAAAQQQQAABBBBAAAEEEDipQMrnIWm/K+Vc1TqyU8z+LCXrACbAKeWtYSUn&#10;GqPM/BKl7zOwE300IIAAAggggAACCCCAAAIIIIAAAggggAACCCCAwJkJ6Ml5UX1bV+2G6DAXab7Y&#10;15qx2ErJGVOezFiBLgTORiBn8oz86vI35A9f/1S+bGz2JlHNl+U7Sw9lsTzda2Ph/Ai4JpeQ/+N/&#10;3TchLcGLj8W9/3N9bYMXH0zfkj9dfTw4oK8n/Fkop+QrUyaPmZQm+iJZRGCMAtX5yOBKBzLRbkq9&#10;VIm091e2vYZ4Jhdgf27q/v6zWq55sVyDKROp5mP5ClNijtQUBCKvPo2ucv2+efNDLJ+iOf+RjReH&#10;cbX1w+X9pfB3wkannmjvbwj3caFof/9G/zqXfXmzlW0W7v9M6fydK4a5Ep/V1zL/eba8XdN//Lx5&#10;mYPTeekEPt16KS1LrtRwp99fuHfp9v0y7VDx7W9I+DWqEuaf7S/OzFJ/dWTLTiWa/zW85i95njQL&#10;yev8jzaey/XJuaG3rbWWx5t9x9ABaz6YuyV759ED+odpDrcV7ER/Nzsz4/k9HDcredm5jl/W12Wq&#10;OPj8bJj9u4wxvjkX2xwit/DCEDmKT+Jzp7okf//tX5AfrDyW17tvrv+vTczKN5fekWHyI59k22nr&#10;hnl3f/A6+7r01e6GdANfwnsXFAQQQACB4QU883cLW0Nch4YjNrvmuQcFAQQQQACBcQvkYtfeZ3j8&#10;0Z1WYm9VoZxou8oNzuSMeX5grsPM9dhBCWL3bw7aB33Xje1IlzMRvS8T6RxhZcOcA2nLeOG9i3zK&#10;36ZaVtvrjt/HChvd49yXiV3nOua510HxVezZTdjhewfd4/nejY3vRv8uNr5R3UmeQ6qUe2zx9agj&#10;gAACoxCIH7fTju2j2M5Rx9Dm/Qvx4hRH/Nw/vgHqpyqw1tixbm8h9izKusJ+QGB+fnQz+p4CZ/oY&#10;z35i5xjh8Mo8VwpL4hzD3D9S8WN+/Jxgb03+hwACCCCAAAIIIIAAAggggAACCCCAAAIIIIAAAggg&#10;gAACCCCAwNEETp4B4mjbIxoBBBBAAAEEEEAAAQQQQAABBBBAAAEEEEAAAQQQQAABBBBAAAEEEEAA&#10;AQQQQAABBBBAAAEEEEAAAQQQQAABBBBAAAEEEEAAAQQQQAABBBBAAAEEEEAAAQQQQAABBBBAAAEE&#10;EEAAAQQQQAABBBBA4BIIuA+/LY7j7O1JxSRn7mw9MctvkjSn7V7Da4k2cUqptG7axizwbGdVntVW&#10;rVupFsry/sJbkbj83a9K+BUWrYNEku9IMBUEEEAAAQQQQAABBDIEwuuBnHKka84rBxXP9xJdqlCK&#10;toXnpd2OqFxhr113WpF+lY/FR3rTKy0zXpAxr3CtSu7o46ZvbXStnc//Shp/8C8iA2rP2OTf2EQ6&#10;LklltlS17slWuy6++fd0zc8b5XIIvKyvW3fk9tSiNWZQQLCdvGZ2puYHhV/Zdu/pB5F9d6/dFac0&#10;EWm7rJW842bumr9/n+wgSKcczw76+I4AAggggAACCCCAAAIIIIAAAggggAACCCCAAAIIIIAAAggg&#10;gAACCCCAAAIIIIAAAggggAACCCCAAAIIIIAAAggggAACCCCAAAIIIIAAAggggAACCCCAAAIIHEvA&#10;zSVX87tSzhWT7bEWp5iybizGVnWKeVuIlJzYdoJuZJ29TzJP249IFBUEEEAAAQQQQAABBBBAAAEE&#10;EEAAAQQQQAABBBA4E4HqXHKzNZMzZO5msj2tpVlPtg6Raya5Ei0IjF+gYp6x/cqtr0vNa0qj25aC&#10;ec41W5wc/4bZwrEF1MIdEZN3VzrN3hj+8w/Fvf9zvXrWwv3pG/KDtU9MrrLB+ZcP1l8qTx8s8h2B&#10;sxOYTB6Xlzxf6pZ0euvtmlwvz57dvFO2XOsevm5Tuveaqnnz+h5lWX8mymtHR7zxIFoPa+H5z8aL&#10;w/b6xuHy/tLUEHOrd6P5FBODXMGGzVbKuWHMYbZ0/o69C0McA7Y6u7E9oYrAYIEfrz0Z3LnfUzXn&#10;OHemlqxxBFwegXj+THf6+Lk4s1Tc2etSfPe78sJvy2cmz2vT5LrtDHj/3uPNF/K92++LM2Qe2Bcm&#10;x+iuZz/+PZhbzpriUH1BfVPEvFeyv4zLTFWiOXPLJkdwVnlRW5NH87ezQq5k30arJib7dOa+T5pz&#10;rNJ+burMwBN2zpen5FfvfvOEo4xm9WsTMxLmRvUCf+CAYT7mL3c35HZ1PL8XBm6YDgQQQOCCC6w1&#10;ty1HnsMdbFqO74eRLCGAAAIIIHB8AZWP/r2fPsPjj+57tnawRypn/zvBg9ir8F2Z+yHhvQZ/81Vv&#10;d/3tld7yMAtBYycSpipTkfq4KhvN6HbTthNeGx+3+Nur0VWVEqc6H20boqYcJxLl9D2z9c21crzo&#10;rhdvGmk9Pr6y3KPQ8WdO4Wzif0s70hkyGAIIIHAo4BSibxLQ3ez71odrjncp9RwjfF8P5dIIrJv7&#10;LbYyzPP1tDHiz8rCmOM8+wnP4+LFMffZw+LHzj90+Kwpdh6s/fGec8TnRh0BBBBAAAEEEEAAAQQQ&#10;QAABBBBAAAEEEEAAAQQQQAABBBBA4HIKxDIzXM6dZK8QQAABBBBAAAEEEEAAAQQQQAABBBBAAAEE&#10;EEAAAQQQQAABBBBAAAEEEEAAAQQQQAABBBBAAAEEEEAAAQQQQAABBBBAAAEEEEAAAQQQQAABBBBA&#10;AAEEEEAAAQQQQAABBBBAAAEEEEAAAQQQQAABBMYnoJSSiXxR6l5r4EYC0dL0O1LJFQfG0DEeAa21&#10;/NHLD4Ya/Ds33hU3lmS7f8UwObeqTPU3sYwAAggggAACCCCAwJEEcsqVrg4GrqNNjxd0Je8cptZR&#10;hVIiXndaonKFvfZwub+kxff3py03vHZac6StYq57zltxphcTU/K3VyW3cCvRflkaCm5OqoWy1DrN&#10;gbsUmOugrVZd5stcvwxEukAddfNvvZtxzyHcFWW+blUXjr1X4esmUhxXnMm5SNNVrwS1DQk2X0UY&#10;8nfei9QvS8V7/pG0/+Jfie565qsjYr7n/v3/InP3fHPPpL/srdffwDICCCCAAAIIIIAAAggggAAC&#10;CCCAAAIIIIAAAggggAACCCCAAAIIIIAAAggggAACCCCAAAIIIIAAAggggAACCCCAAAIIIIAAAggg&#10;gAACCCCAAAIIIIAAAgggcFIB102O4HelvP/ZfMnOwxZVyB9WjrmkSvYxik40RvledGt9nzUY7aCG&#10;AAIIIIAAAggggAACCCCAAAIIIIAAAggggAACZy6QlqujviEyd3O4qZl8MYlSmkw00YDAeRKo5ssS&#10;flHOv4Ay+XadWw8k+PyHvckGLx+LDnxRJt+QrZTcvNydXJLPa69tobJUnrHGEIDA2AXMcTnM6xfm&#10;5zoo17pd+eygMuD7Wrsm18uzA3rPprnmDc45dzCjam7Ev4vN74f+ElrK9fv9TW+Wq/PRtvDcx+TB&#10;E5Oz/aAMc5yode37eDDeVfm+2U45N4zt/Ow5PFdcGCL/4ZbXiO0JVQTSBdaaO/JqdzO9s6/1qwv3&#10;zK+dw987fV0sXkIBbd7zF9SiPxfOTDI37Sh23Z27LhN/4x/KXGNbfueD388csmXyNj7bWZW709cy&#10;4w46P954frA48PtMcVIWKyc/tw7i+UbNFtPy+Q6cyBE68uaaw1xgiFOZkteBJ//f+heZa7+sr2f2&#10;X9XOVfMzZysLxviqFcf8bN2aXJAnO9nXpc9rq3K7Op7fC1fNnP1FAIGrIzDMsedAo+WbfNUUBBBA&#10;AAEExi2QL0S3YO4HnFXRnVZ0025OVL4YbaO2d6/B33zVk/BT7kf0OlMWgsZOpDW8t3AaZd3cg7SV&#10;+SHuew8aI35fxqnOiTI/Q0cuKvo8V4XPYvaLb54DJ8q4XzOxv3tVuejfxcbno712tMm8hsLn1xQE&#10;EEDgNARUIfYsveuJNvf01RCfLzDO+SXOMczGVKE0zk0y9ikLrMbOb9I2f9x7/f7WSmI4d2Yp0WZr&#10;cKbmZevrf1M+2nopgXneGph32dSLb14zvrknHynm+K9i71EIX0sUBBBAAAEEEEAAAQQQQAABBBBA&#10;AAEEEEAAAQQQQAABBBBAAAEETipwjHfVnXSTrI8AAggggAACCCCAAAIIIIAAAggggAACCCCAAAII&#10;IIAAAggggAACCCCAAAIIIIAAAggggAACCCCAAAIIIIAAAggggAACCCCAAAIIIIAAAggggAACCCCA&#10;AAIIIIAAAggggAACCCCAAAIIIIAAAgggcNkEKrmS1L1W5m7tmv5KrpgZQ+foBT7efCFrzR3rwIvl&#10;aXl79qY1jgAEEEAAAQQQQAABBE4ikFOOdfWO35W805daJ19OrtMx1x+VqTft8WuRQkp8coRIS7Pb&#10;jtTTKpX8+buecWeWElMNtldFFm4l2i9Tw1x5SmqdZuYubTRrMm/iKBdf4PXupnUnFiszUnTz1rhB&#10;AXuvm75OZ2pelGP/fdW3yqVf9J7+NLGPuTvvJdouQ4NuN6T78pPIrhQDHanHK13XjTZ1vWidGgII&#10;IIAAAggggAACCCCAAAIIIIAAAggggAACCCCAAAIIIIAAAggggAACCCCAAAIIIIAAAggggAACCCCA&#10;AAIIIIAAAggggAACCCCAAAIIIIAAAggggAACCCBwQgEVfp5f+KWDw5HM5/eVc4XD+oAlp9j3GX8D&#10;YjKbHSVOPvZ5S7EVCsoVN/6Zg2Z+/UW7J5xH/2AsI4AAAggggAACCCCAAAIIIIAAAggggAACCCCA&#10;wGgFTK6X8F6+6r+/X1sffhuteiR2L9NDaSLSRgUBBBA4iYB766EEn//wcAiTv0yvPhV17a3Dtoyl&#10;hzO35PPa64yIN11LJscvBYEzF8iZnFw33hEd5s+rzotMzokumramyVOXUdZbtYze0+/ygq60zVdW&#10;CfMbDvPeh6wxEn1fPo42zS+LFCvRtrA2aWz7igp80Y1tkYmZXms1LZdir/fNQi2eTzHWfxWrW7Fz&#10;wzSD2WI1rflM28J/7zCXZvizO6h42pd6tyWTudKgENoR2BP4yeoTq4Rjfge+O3fbGkfA5REIttfM&#10;zkRzI7rTi2PdwYXK9F5+1/XmTuZ2Ptp4Lnenr2XGhJ2+eQ/jp5svrXEP5kaTWzeebzTc8LjMctff&#10;kvArLAteW7aa2fdFttu7smvOAybyHBP20Pb/t9Y051OWsnhFr7uWq4vyZCf7uvR5Pfw9QUEAAQQQ&#10;OIrAangtP2Tpmmv/jnkOUuBvG4YUIwwBBBBA4DgCKmfu7fcX3xMdPofPm/v8p1x0pxnZoipwDRsB&#10;2a+4M4vi9XUEW9nPY/pCzZ97mmcLzd3+JnEmTud5o+1+TzipefNekOMWf2slsuqx78k40b9NdfTh&#10;/THfMX8zGyvavGbGWXQ3Nn74XC6jaHOfqL/wOurXYBkBBMYtkPY7R3daoob4fIFxzi1+jhFuK22u&#10;45wDY49XYH2Ie/3zx7zXn3j24+ZFHeP8ySlPSuudb8gnT5IWQewcIzwfzy/dEd35pnnQZLZnjv/O&#10;5OF7Q5Ij0IIAAggggAACCCCAAAIIIIAAAggggAACCCCAAAIIIIAAAggggMBwAsl3wQ23HlEIIIAA&#10;AggggAACCCCAAAIIIIAAAggggAACCCCAAAIIIIAAAggggAACCCCAAAIIIIAAAggggAACCCCAAAII&#10;IIAAAggggAACCCCAAAIIIIAAAggggAACCCCAAAIIIIAAAggggAACCCCAAAIIIIAAAgj0BCbzpd7y&#10;oIVdrzWoi/YxCfiBL3/y8sOhRv/urfdEKTVULEEIIIAAAggggAACCBxXIK9c66od34vEqEIxUg8r&#10;utPstfUvh42qYL8+6a28v9Dw2vGmRL2cS84jEXTKDc7krIgTNfW3Vk55Fqe/uflS1brR9daONYaA&#10;iyHwurFlnei1CfNaOEHxt1cja7vTS5E6FRHv6QcRBlWZltzCrUjbZakoN5/YFSfoJtr6G3wVTQmn&#10;u9FjWX8sywgggAACCCCAAAIIIIAAAggggAACCCCAAAIIIIAAAggggAACCCCAAAIIIIAAAggggAAC&#10;CCCAAAIIIIAAAggggAACCCCAAAIIIIAAAggggAACCCCAAAIIIIDAsQXcXGRVbT4jqeQWIm1pFVWM&#10;rpcWk9XmlJKfzxSPLzrJGBX/DKfY/ONjUEcAAQQQQAABBBBAAAEEEEAAAQQQQAABBBBAAIEzFAjz&#10;WU7ORSag6huRembF5BTS/QHFSiK3Tn83ywgggMBRBZybD8wq0dy7/vPh8vaG27pemZWpvPndlFEK&#10;Tk5mChMZEXQhcIoC3/tHIt/5+yJf/SWRu1+T6Vl7zqi1du0UJ2jfVG2InObVfNk+0FEjHn5X9PK7&#10;onP776m48U76CNXouc9eUOz8Z5j51buHuRXTN3S1WsO86rVOI3Onlfl9Pl08f79vwxzvC+WpzLmH&#10;nVudXWsMAVdboON35aPN51aE+zM3pJw/f7lSrRMn4NgC8dyZ4UDu9OKxxxt2xYdzy9bQz7a+FM/8&#10;7NrK0+0VacdyD6et82CIbaatF2/zt6L5RlW5eqzcxfFxbfWKeW3OliZtYfKytm6NuWoBa41t6y4v&#10;mJyoV7Hcnlqw7vZGqyaNIc6jrQMRgAACCFwhgdWm/djTz9HqtvurLCOAAAIIIDB6gbT7Pd7ZHH90&#10;O3r/WhXGcE9+9IKnPqIzvRTZpm43JDBfwxTdCJ/NRN4tIU7Ffp95mLFtMetN+3Oh+SHueQ/aju52&#10;Il3OMe9jKceJjLP3xFe/MfNVtC8M1F2vF6+DQPQQ96x6Kwyz0Dd+GK4OnicNWFfHXr8q7TU+YF2a&#10;EUAAgZMKqGLy2B0/vp90G8dZX3daidU4z0iQXNiGjnkOVDPvB80qjnm2PjfEc5S0MeLPy8JnZeGz&#10;+uOUnOOmrpY4xzDnE8VH35bqr/xjmfyb/0gmvvcfSvkbv5y6Lo0IIIAAAggggAACCCCAAAIIIIAA&#10;AggggAACCCCAAAIIIIAAAggcReBkGSCOsiViEUAAAQQQQAABBBBAAAEEEEAAAQQQQAABBBBAAAEE&#10;EEAAAQQQQAABBBBAAAEEEEAAAQQQQAABBBBAAAEEEEAAAQQQQAABBBBAAAEEEEAAAQQQQAABBBBA&#10;AAEEEEAAAQQQQAABBBBAAAEEEEAAAQQurcBEvmjdt91u2xpDwGgF/mr1c6l72Um/wy3emVqS5erC&#10;aDfOaAgggAACCAwpoLZfi67MiAxxPjHkkIQhgMA5Fsgp1zq7jt+NxKhCOVIPK7rT6rX1L4eNqlDq&#10;9Q270PAOxxu0TuUc/p5SjiPO1LwEWyu9afvbq73ly7owV56y7tpGs2aNIeBiCLze3bRO9NqEOZc4&#10;Qel/DYXDONNcI/dz6m5Hui8e9zdJ/s67kfqlquTyid1xfF/yjite4Cf6wgbf/D6OlAFxkRgqCCCA&#10;AAIIIIAAAggggAACCCCAAAIIIIAAAggggAACCCCAAAIIIIAAAggggAACCCCAAAIIIIAAAggggAAC&#10;CCCAAAIIIIAAAggggAACCCCAAAIIIIAAAggggMBRBdyciPlsqF4xn99XdPOizH/a/DeoOAWz3gmK&#10;U0p+PlN8uLKTjFGxzxfUzsnmEd8mdQQQQAABBBBAAAEEEEAAAQQQQAABBBBAAAEEEBixwOScyPab&#10;XDg6zNdjcjUMXd77d0Q/+gXRrbpI+NX/TGPoQQhEYHgBbfKDBCtfSPDlJ5L7+q+IUmr4lYm8kAKq&#10;NCFq8bbo1ae9+QfPPxT55q/16raFd2eX5U9WPh4Ydq96jZ+lgTp0nLXATGFCHPP+gCDj/QHtwDP5&#10;rFsymT96Pr9x7F+ta8+tXc0lcxWeeC5vfV0k/DLHCr1mfmdMmHOctBKe+8RLbV3k2ld6rQXzXoei&#10;eU9EaDuodHUgTb8jZbcwKORKtW+1dzN+St9QTBUr4sZzf50TpYXSlHy5u5E5m01vV5ZlPjOGzqst&#10;8NHGM+kOkc/u/YV7VxvqCu59IuesuY5xpsafP/PB3LJ8/8UHmeLhz+xn26/koYnNKh9vPM/q3utb&#10;MvnKZ0qT1rhhAoJYnl53enGY1UYSc2tyQTbDexwZ5UV9Td6Zu5URcfW61ps71p1eKE9bYy5jwExx&#10;0pyrl805e/Z58nPzc/XAXL9SEEAAAQTsAn4QyFHz2TfM84up4oR9cCIQQAABBBA4poDKJ+8Va699&#10;zNFOtprutCIDqML5eH4QmdQ5qLgzyfsNwdaKONfuWWcXNJLXwaoyZV3vpAEd35Nap5E5jGPuPYXX&#10;osct0//BfyXanDv522sS3qNxqinPVYYZPOW9J47WEpj5+SnPClp/8bvS+L3/1WzbPJsx96xyd96T&#10;ib/znwyzJWuM3vub1+jf4qpc8m9j+weKv35V+H4aCgIIIHBKAmnH7vjx/ZSmEtmM7iTvcabNNbIS&#10;lQsjsJZyfhOf/Gypap75H+H9pX0D+FurfTXzNtWUc7FIQEbFVU5qbxA7x3hzDpAaSiMCCCCAAAII&#10;IIAAAggggAACCCCAAAIIIIAAAggggAACCCCAAAInEiDzwon4WBkBBBBAAAEEEEAAAQQQQAABBBBA&#10;AAEEEEAAAQQQQAABBBBAAAEEEEAAAQQQQAABBBBAAAEEEEAAAQQQQAABBBBAAAEEEEAAAQQQQAAB&#10;BBBAAAEEEEAAAQQQQAABBBBAAAEEEEAAAQQQQAABBBBAIBSYyJWsELteyxpDwOgEWt2O/PnrT4Ya&#10;8Ls33x0qjiAEEEAAAQRGIqADcV9/ar4+E2fFfLXq0v76r4l/+/2RDM8gCCBwvgXyyrVOsBN0ozGF&#10;lOuN/esLrbWI17HHRyMStUa3nWiLN1TyKfOIB51B3Z1ZkmBrpbflYHu1t3xZF+bLVeuubTR3rDEE&#10;nH+B8DW+2tiyTnSpMmuNGRSg203Rrd1Id/i6ohwKdF+a+wu+d9hglvJ334vUL1NF5QqJ3dFdT/JO&#10;TrzAT/SFDV0ndnwz57za3JtJGyt1ABoRQAABBBBAAAEEEEAAAQQQQAABBBBAAAEEEEAAAQQQQAAB&#10;BBBAAAEEEEAAAQQQQAABBBBAAAEEEEAAAQQQQAABBBBAAAEEEEAAAQQQQAABBBBAAAEEEEAAgWEE&#10;3Fw0yu+KUkrK5vOTsj5XT7mO+Vwkx3w+UhBdf8iaU8pbI4tOSoyZX6TE5x/ppIIAAggggAACCCCA&#10;AAIIIIAAAggggAACCCCAAAJnLaDf/UXRD74jMjknUpo4+nTC/A2V6TdfR1+bNRAYSiDYWZPun/+O&#10;+C8em/xVb3LlurffFbVwe6j1CbrYAu7yI+muPu3thN5eEV3fFDU5XA6jhzO35EltRV43k3mRpgsV&#10;+ebi/d7YLCBw3gRc5chccVLW2rXMqa21d2TynOTdq3ftOc2r+XLm/pyoMzw3WXpr8BD5oujw+BHO&#10;oWrOf6rzJv5eIj6cY7sdzeMVD6p5TSm7yfxX8birUN80eWptZbY0aQs5s/758pR121udaO476woE&#10;XDmBH689se7zfKkqN8JrL8qVEujPPxvuuGOOP8qN5UIcg0i1WJGbk/Pysr6eOfrH68/k4dzywBjP&#10;vCfw8+1XA/sPOh7M3TpYPPF335zz9xdnZrG/Otblm+bcwPZ6flnLNh3rBM/h4NsmP2wiN3VsngWT&#10;G7RaGOM5YGx75616e2pRfrp+eF2bNr/ntTV5MDv4tZi2Dm0IIIDAVRVYa26LNv8dpbS67aOEE4sA&#10;AggggMDRBcy953jR3tkcf3SnGZmKusLXYxGIWMWdTt5v8LdXJXftXiwyWQ0aO4lGp2K/z5xY6YgN&#10;G83s50XhcDPmuZLrOEccORquzN+u5uZvioRfpmh9tHOvvZVS5uDoQAJxxE/pE98T3el7xmTqIyvd&#10;lLHclL+N7dtg/PWrUl7jfeEsIoAAAiMVUCnP/uPH95FucMjBdLvv9/TBOuaYQbkcAuH9FlsZ5rn6&#10;oDECc57VX9LOxfr7s5bd8H0hKcU377HpL3qU5xP9A7OMAAIIIIAAAggggAACCCCAAAIIIIAAAggg&#10;gAACCCCAAAIIIHDlBaJPqK88BwAIIIAAAggggAACCCCAAAIIIIAAAggggAACCCCAAAIIIIAAAggg&#10;gAACCCCAAAIIIIAAAggggAACCCCAAAIIIIAAAggggAACCCCAAAIIIIAAAggggAACCCCAAAIIIIAA&#10;AggggAACCCCAAAIIIIAAAscRmEhJah4fZ9dLSTAeD6I+MoEfvHos7SESZL87f1tOkvh7ZBNmIAQQ&#10;QACBKySgpPCXvy25p38lTqu+t9/u68+u0P6zqwhcbYGcsqfM6fjdCJJKud7Qnf3ri73rDG2NjwSk&#10;VBpeO6U12lTJF6MN56TmTi9GZuJvrUTql7EyW6pad2u7vSvdwLfGEXC+BbbadYn/TojPOO/kZLY0&#10;GW8euu5vryZindjrKhFwxRq8pz+N7rHjSu7Wg2jbZarl8sm96XqSd3PJ9v0W30ke37RZh4IAAggg&#10;gAACCCCAAAIIIIAAAggggAACCCCAAAIIIIAAAggggAACCCCAAAIIIIAAAggggAACCCCAAAIIIIAA&#10;AggggAACCCCAAAIIIIAAAggggAACCCCAAAIIjFJAxT4PSe9/fl85V7BuRhVTPmPJutabAKdkX7fk&#10;JGNUEP18Qe0mY4acAmEIIIAAAggggAACCCCAAAIIIIAAAggggAACCCBwGgKzN0QWbouUJk5ja2wD&#10;gWMJKPNszH/yI5G+PLn+sw+PNZZtpeAP/rkEf/i/S/BXvyfB5z8UXduwrUL/mAWcW48SW/CfD//v&#10;75g8ar+y/HX52txdqeTe5CUruwV5d2ZZ/t07Py9FnmkmfGk4XwLzRXsOt/V27dxMuta15zSvpuQq&#10;PNUd+Fv/ROR7/1Dk678qcv+bItX5xOaHmWN9iH1NDHxJGzZN/jlbGSYfoW2McfUvlKesQ296DWsM&#10;AVdX4GV9XTb3czZnKby/eC+rm75LKhDPnxnPSTvO3X44b673LeXpzqo0u4Nz/H62/WqoXLFvz96y&#10;bGm4bm3y0gax67DTNLs5mTwviM98o1UzZp1485Wtrza3rPu+UJkWpZQ17rIG3K4uWHfteT2Za9e6&#10;EgEIIIDAFRVYbWwfec8bHsfuI6OxAgIIIIDAkQTU/jOoyEre4OvtSNyIK7oTvU+vCqURb+FyDKcq&#10;5r5wLvq3j/7WcNdmQWMngeCE4425rDeT241vcn6I+93xdcZRV46bGFZpvdfmm+e3iRJr010vEXLc&#10;Bp1yH0fF/u3jYydeR/k3z5njcdQRQACBcQioYjkxbPz3UiLgFBp0pxnZiipWrvR93wjGJaispZzf&#10;xHdrmOfq8XXCetCsS/znx51ZTAsdqs2NnTccrOQ7sXOM/c/lOOjnOwIIIIAAAggggAACCCCAAAII&#10;IIAAAggggAACCCCAAAIIIIAAAqMSiD2hHtWwjIMAAggggAACCCCAAAIIIIAAAggggAACCCCAAAII&#10;IIAAAggggAACCCCAAAIIIIAAAggggAACCCCAAAIIIIAAAggggAACCCCAAAIIIIAAAggggAACCCCA&#10;AAIIIIAAAggggAACCCCAAAIIIIAAAgggcJUEJvIl6+7uei1rDAGjEah1GvKjtSfWwcJE29+6/tAa&#10;RwACCCCAAAIjFVBK/KW3IkO6q5+LBEGk7TQqev2F6E/+VPTu9mlsjm0ggIARyCnX6tDxvUiMyuVF&#10;zLlrf9Gd5l5Vd5LXGapQ7g8darkxxPVKJVccaqzTDnJmliKb1K1dCdpvfCIdl6iSc1yZLk5k7pE2&#10;vZutWmYMnedf4PXupnWSSxMzosz5xXFLsL2aWNWdXky0XeWG7hc/iex+7sZ9Ufnz+TsxMtFjVpRr&#10;jjuxorsdyTu5WOth1Xeix6m9nm70eHYYzRICCCCAAAIIIIAAAggggAACCCCAAAIIIIAAAggggAAC&#10;CCCAAAIIIIAAAggggAACCCCAAAIIIIAAAggggAACCCCAAAIIIIAAAggggAACCCCAAAIIIIAAAggg&#10;cEyB+Och+d29gcpDfF6eUxj8WUq22TjF5OczxdcpOSkx+/Prxcbn3+tgAQEEEEAAAQQQQAABBBBA&#10;AAEEEEAAAQQQQAABBBBAAIHhBFRlStTcjUiw//yjSH0UFa0D0c8/FP3Fj0T/+F+L/qN/sbc8irEZ&#10;4/gCTvhvX56KDBC8ONq/f5gD65uLb8s/uP+L8o8f/C359be/J9++9lCKKXlrIhuigsA5EFgoRn/+&#10;06a01j4/+dtqXXtOvWru6LkH0/Z7nG3VvH2OtW4yr+I453Sex95q1a3Tmy1OWmPOKmDG5El0Yvkz&#10;43NpB540/U68mToCewI/Xn1ilQjz4j2YXbbGEXD5BPxY/sx4Ttpx7vHbszfN77fs3J9atDzeeDFw&#10;Go83ng/sO+hYri7I5DFyCx+s3/89qG0k8p4709E8vv3xo14O92OqWLEO+2V93RpzVQLWGvZc8Qvl&#10;6avCkbqftyYXUtv7G5smh+p6c6e/iWUEEEAAgQECq42tAT2Dm1vd9uBOehBAAAEEEBiFQL6YGEV7&#10;Z3P80Z3ofXo1omv2xA5e8AZl7pm4sXsOQew+zqBd1Luxa2Hz76/yhUHhI2sf5rpxLvZcdWQbP+pA&#10;OeNRmpCGcdktFKVWLMnBXSrtOOaOVKzE7mHprhcLOH5V+yljhfPLKrHXr0p5jWetTh8CCCBwEgFV&#10;KCVWjx/fEwGn0BB0os/H0+Z5CtNgE2MSWGvGzm9StrNQOd69/vizsnBoZ3oxZQvDNeXMuURaCWLt&#10;Ov65F2kr0YYAAggggAACCCCAAAIIIIAAAggggAACCCCAAAIIIIAAAggggMAxBNKfXB9jIFZBAAEE&#10;EEAAAQQQQAABBBBAAAEEEEAAAQQQQAABBBBAAAEEEEAAAQQQQAABBBBAAAEEEEAAAQQQQAABBBBA&#10;AAEEEEAAAQQQQAABBBBAAAEEEEAAAQQQQAABBBBAAAEEEEAAAQQQQAABBBBAAAEEELi6AhP5ZFLz&#10;uMZuN5pgPN5PfXQCf/zyQwl0YB3w60v3ZbJQtsYRgAACCCCAwKgF/Gv3I0OqbkecjeeRtlOpfP6X&#10;In/2WyL/138v+v/9p6J/9Punslk2gsBVFsgr17r7naCbjClGz1t15831xcH3/hVUwX590h8fLje8&#10;drwpUa8Mcd2TWOkUGtzpxcRWgu2VRNtla5gvT1l3aaNZs8YQcL4FXu9uWSd4rTJjjckK8Ldir5dc&#10;XtTEdNYqV6rP33wlQX0zss/5u+9F6petonKF5C75nhTcXLJ9v6XrJI9v2pzjUhBAAAEEEEAAAQQQ&#10;QAABBBBAAAEEEEAAAQQQQAABBBBAAAEEEEAAAQQQQAABBBBAAAEEEEAAAQQQQAABBBBAAAEEEEAA&#10;AQQQQAABBBBAAAEEEEAAAQQQQACBkQrEPw/Jf/P5feW0z0+KbVgVB3+WUiw0UVUl+7olJ59cz3yG&#10;U3/R8fn3d7KMAAIIIIAAAggggAACCCCAAAIIIIAAAggggAACCCCAwJAC7vKjSKRefy561PmKdrdF&#10;Aj+yHanOR+vUzkTAXX4Y2W7w6lPR3eizyUhARkUpldFLFwLnT2ChWLVOarNdF3+I3NbWgUYQUPfs&#10;Oc2r+WiewhFsduRDTA0xx5rXHPl2L+qAm626deqzpUlrzLgDgtqG+K+fSPfJj8T74A/Ff/X53iYd&#10;5ch8yf5a2+rsjnuKjH8BBcLcqJ9tf2md+cO5ZcnzXiqr02UL0ObnQ4fXGX0lLSdtX/dIF0vmfYZ3&#10;p65Zx/x4QJ7xlsnP+HQnlv8zZbQH88sprcdrCrZWEyu6M8k8vomgETbcmlywjvaitmaNuSoBq43o&#10;z3jafi9WrnbO2PC1uDRELt5nteTPf5onbQgggMBVF1ht2o89caMmeafjJNQRQAABBEYsoPKF5Ihn&#10;dPzRneh9elUsJedGy55A/J6Dv2W/DxKuGDRqEUFn4nSue9eHeD4+X7bf645MfkyVwltfk9J/9N/K&#10;b3z9F+Q3f/avy7/8me9KJ3f496i+40S3HH+GG/s71WjwEWspz5VV31zSRtNeJ9KsCryOIiBUEEBg&#10;rAIq5TMEgtjxfawTGDC47kSfj6vC+X/uP2BXaI4JaK1lY4jzjIXy8c55gpRzrJM8L3OVG9uDN1Xf&#10;PPePlP3P5Yi0UUEAAQQQQAABBBBAAAEEEEAAAQQQQAABBBBAAAEEEEAAAQQQQGAEArEn1CMYkSEQ&#10;QAABBBBAAAEEEEAAAQQQQAABBBBAAAEEEEAAAQQQQAABBBBAAAEEEEAAAQQQQAABBBBAAAEEEEAA&#10;AQQQQAABBBBAAAEEEEAAAQQQQAABBBBAAAEEEEAAAQQQQAABBBBAAAEEEEAAAQQQQAABBK6cQNkt&#10;iDL/ZZVdry1hImrKeAVWG1vyePOFdSMl82/2jWv3rXEEIIAAAgggMA4Bf/Ge6Ni5g7vy2Tg2lT3m&#10;y48P+7dXRNafH9ZZQgCBsQjklGsdt+N3EzEqX4q2dVpv6gff+3sLsdj+vgHLjW57QM9hcyVfPKyc&#10;oyV3ejExG39rNdF22RrmSlXrLq03d6wxBJxvgde7m9YJXpuYtcZkBQTb0deLO7UgSmXf40gbT3ud&#10;tOYL37b3+yT2+y93570Lv1+ZO5DLJ7p115O8M/gY5jvJlHDa9xLj0IAAAggggAACCCCAAAIIIIAA&#10;AggggAACCCCAAAIIIIAAAggggAACCCCAAAIIIIAAAggggAACCCCAAAIIIIAAAggggAACCCCAAAII&#10;IIAAAggggAACCCCAAAIInERAubno6sGbz+8r5+yfl+cUY+tGR8qsOaXk5zPFVyi5KTH78+vFxuff&#10;62ABAQQQQAABBBBAAAEEEEAAAQQQQAABBBBAAAEEEEAAgeEFnOVHiWD/+UeJthM11NYTq6vqfKKN&#10;htMXcG7F/v1N3rPg1aenPxG2iMAZCEyYnH4lJ+X5fN9cApMtdLNd72s5m8W2yeHkaT9z42FeqGLa&#10;+w0y1zr9zmqubN1ovbufX9EaebkDwhz220P8/M2UJs8covVb/6O0fuufSvv3/pl0/vj/lO7Tn/Tm&#10;tFCe6i0PWtj0dgd10X6FBX66/lQC8zqwlfcX7tlC6L+EAv72WmKvnJSctImgETY8nF+2jvbK5BHd&#10;aSd/x32y+dL68+2YXKBvz96ybmPYAN1piorlKXZMztHTLDeHuA58WU9eP57mHM/TtlYb29bpDHOc&#10;tQ5ywQNuV+0/x8/ryd8ZF3y3mT4CCCAwcoHw3HujWTvyuM1u+8jrsAICCCCAAAJHEsgn/9ZPe2dz&#10;/NHtZmTqqmC/3x1Z4QpV4vdpgp3hrsuC2LWwU7HfXx4F63pzxzrM/BD3uq2DjCjAVe7AkXzlxPpU&#10;pK67nUj9JJW0sVQu+9mb9qLPgFSucJIpsC4CCCBwZAFVmoisEz++RzpPqaI7sd+NsXv5pzQNNjMG&#10;gW3zjMiLf0ZEbDvh+zwmjvlv7m+vRkcz584nOX9ynfh5xJvhfSd2PmHeX0ZBAAEEEEAAAQQQQAAB&#10;BBBAAAEEEEAAAQQQQAABBBBAAAEEEEBgHALHz/4wjtkwJgIIIIAAAggggAACCCCAAAIIIIAAAggg&#10;gAACCCCAAAIIIIAAAggggAACCCCAAAIIIIAAAggggAACCCCAAAIIIIAAAggggAACCCCAAAIIIIAA&#10;AggggAACCCCAAAIIIIAAAggggAACCCCAAAIIIIDAhRRQSsmESfpc96JJxPt3RouWZrcjFRNHGZ/A&#10;91/8dKjBv3XjgRRM0m8KAggggAACZyJQKEswe1PczRe9zbuvPxPvvb/Rq497QW+viDS2o5u5+U60&#10;Tg0BBEYukHcc65idwEvEKPN7Q/e16s6baw+dcg2iCqW+yOEWm147M1CJkuI5PX9WE9MiOXNu3z10&#10;C7ZXM/fnMnTOl6esu7HRqlljCDi/Ar4OZK25Y53g0sSsNSYrwI+9XpyZpazwXp/2u9J9+Vi8Lz4Q&#10;7+kH4i4sy+Sv/pNe/2VZKLz1Ncnf+e+k++pT6Zr99DdXxJ1evCy7l7ofKvydGi/mnla+MDjtm++4&#10;8TVEvMPfy8lOWhBAAAEEEEAAAQQQQAABBBBAAAEEEEAAAQQQQAABBBBAAAEEEEAAAQQQQAABBBBA&#10;AAEEEEAAAQQQQAABBBBAAAEEEEAAAQQQQAABBBBAAAEEEEAAAQQQQACBYwi40c9DCj8TKyxlt2Ad&#10;zMn4LCXbyk4p5fOZYiuVnGSM2p/fQah2ovM/aOc7AggggAACCCCAAAIIIIAAAggggAACCCCAAAII&#10;IIAAAkcRcBZvixQrIu1GbzX/+YeSf/CtXv2kC7q2nhyiOpdso+XUBZwbb4uE+WICv7ft4MVHIne/&#10;2quzgMBlFpgvVeVFYyNzF9fbNVko2XO9ZQ5yws5ad3Cu84Ohq7nyweK5/l7N2+dZN/urtZYw1/tV&#10;LrVOU7omB11WqeSK5yI3pKpURffltdWNw7x5C0PkStzyDs9DsvaXvqsjEJjfAT9Z+8K6wzcm5mSu&#10;XLXGEXAJBUzeWXf+luzl0DT5EcPiDpk/c1Qa96avS968j88L3rz3cNC4H208l2/deBjp/ti02cqd&#10;qSUp5QoSBNnHAts4B/2Fd74p4VfQrEmwtSrB7pak5ps8WGEM329NzltHXTPHk47vSeGc5j627sCI&#10;Alrm53o3Jdd0//COyRE9a85nr3pZri7KD15/ksnwandDuua6N5eWLzVzTToRQACBqyOwbvKfh3nQ&#10;j1qa++diR12PeAQQQAABBIYWiP0NYLie9tpDrz7KQG3uR/QXp1Dqr7LcJ+BOL/bVzL9ZpyWBuW/s&#10;VLKft4Qx/cUW3x973OXwfKbZzf6ZcpUj08WJ425i5OvlHGfgmH547Rv7W9RIcOznONJ31EraWOZ+&#10;VlZJvH7zxaxw+hBAAIGRCyhz/Nat3d644THqrIs2z4X7iyran6n3x7N8fgXWzP0WW1msTNtCBvYX&#10;7n9j7/wqfF4WbK2IWI7DAwfa7wjPedKKH29POwdIW5E2BBBAAAEEEEAAAQQQQAABBBBAAAEEEEAA&#10;AQQQQAABBBBAAAEEjihA5oUjghGOAAIIIIAAAggggAACCCCAAAIIIIAAAggggAACCCCAAAIIIIAA&#10;AggggAACCCCAAAIIIIAAAggggAACCCCAAAIIIIAAAggggAACCCCAAAIIIIAAAggggAACCCCAAAII&#10;IIAAAggggAACCCCAAAIIIJAuMJEvSd3LTmS+221JJV9MH4DWEwt8sf1aXtTXrONMFSry3sJdaxwB&#10;CCCAAAIIjFPAv/YVcTdf9Dbh1NdFNbZFl6d6bWNdePlxcvgbD5JttCCAwEgFcsq1jtfxu4kYVShF&#10;2rTX3KvrTvIaRBXKkVhbpd31xNdBZlh4HaOU6sVoE7/1P/834kzOijuzJM70ohS+8rOSm7/Zizmt&#10;hXBe7tSi+Bsve5v0t1d7y5d1Ya5cte7aenPHGkPA+RVYM+cFgeW1Wc4VpXrE13x8j4PY68U1r+dh&#10;SuPf/HPpfPynvVDd2hXt+6Jc+++53koXZCHcp/ytB3tfF2TKJ5umm0+sr82xIl+aSLQfNHQd52Cx&#10;9137Xm+ZBQQQQAABBBBAAAEEEEAAAQQQQAABBBBAAAEEEEAAAQQQQAABBBBAAAEEEEAAAQQQQAAB&#10;BBBAAAEEEEAAAQQQQAABBBBAAAEEEEAAAQQQQAABBBBAAAEEEEBgJAJuLjrM/uf3lXOFaHtKTRWT&#10;n7GUEpba5AyxblHF5haOFP98wfj8U7dGIwIIIIAAAggggAACCCCAAAIIIIAAAggggAACCCCAAALZ&#10;Ako54pp8Kv5nf9kLDF5+Ijrwe/UTL9TWo0OUJkWRkzdqckY1lS+IY3IhBl8+7s3Af/5hb5kFBC67&#10;wEJxSl40NjJ3c61dk4eZEePvrHXf5BvM2tJU/mh5B7PGGmdfznGl7Bak6XcGbibMhxj2V0xutatc&#10;Ns3Pnq3Mlt7kIex88gMJ8785lSlR5suZnDNfM7bVR9avYvlzdeNw7vMle27dzc7uyObCQJdD4Iud&#10;11Lfz7WatUfvL97L6qbvEgvkrt+T6X/wX+/tYbC7LWHuWac6e6p7HB7T7s/ekA/Xn2Vu9+ON5/Kt&#10;G4dnE/VOU16a/OO28mBu2RZyrH7H5LANv86iTBUnZCJfkl0vmUP5YD7aLLysb8i96WsHTVfy+0pj&#10;y7rfc+b466bk/7SueMkCrk3MSvh67GbcxwjPL7/c3ZDb1eHy7F4yInYHAQQQGEpgdYhjT9pADa+d&#10;1kwbAggggAACIxNQ5nxfcuZv+bre4Zje4PvLh0GjXdLhNv2+OZjhVeFi3JcfrcRwozkzS4lAf8vc&#10;vzH3r7OK3t2JdNviI8HHrKw3tq1rzptrcKWUNe60AhzzjF+Z/7T5L178+L2C2LR1/2spvvIR6zr2&#10;mghXV+HrNaPo2PmjKpQyoulCAAEERi8QP35rc8/+rItuR++Z87vxrP9FRrf94c4zpo+9wdzCLQm/&#10;RlXCe+1pJYidX+j4516krUQbAggggAACCCCAAAIIIIAAAggggAACCCCAAAIIIIAAAggggAACxxBw&#10;jrEOqyCAAAIIIIAAAggggAACCCCAAAIIIIAAAggggAACCCCAAAIIIIAAAggggAACCCCAAAIIIIAA&#10;AggggAACCCCAAAIIIIAAAggggAACCCCAAAIIIIAAAggggAACCCCAAAIIIIAAAggggAACCCCAAAII&#10;IJAQmMiVEm3xhl0vmmQ83k/9+AJaa/mjlz8daoDv3nxXXMVHlQ+FRRACCCCAwNgE/GtfSYztvv40&#10;0Ta2hpePo0NX50VV56Jt1BBAYOQCOeVax+z4XjKmELve6OxfW3Saydh8MdmW0dLotjN633RVYmMG&#10;tU3Rzbr4q8+k8/gH0vqz3xZ/87V1nHEFODOLkaH9rdVI/TJWZkqTosx/WaVmfj46fjcrhL5zLLCy&#10;u2Wd3bWJGWtMVkBgXsf64PfJfqAzHX09DVo/f+fdSFc4TvfVZ5E2KhdTQDnmnokTPV5pc2wquLmB&#10;O+SH68SK7nZiLVQRQAABBBBAAAEEEEAAAQQQQAABBBBAAAEEEEAAAQQQQAABBBBAAAEEEEAAAQQQ&#10;QAABBBBAAAEEEEAAAQQQQAABBBBAAAEEEEAAAQQQQAABBBBAAAEEEEAAgZMJONfvi3v/G+K+8y1x&#10;H31X3NtvPhOrnLN/Dp9THPxZSlmzUnlXlJv8rKX+dUpOXpRKfj6cCqKfB6czPs+pfzyWEUAAAQQQ&#10;QAABBBBAAAEEEEAAAQQQQAABBBBAAAEEELAJOMuPoiEmZ27w+km07QQ1XVuPrj21EK1TO1MBZ/lh&#10;dPsmf1DQ2I62UUPgkgosFKvWPVtv16wx4w6oD5HLvJovj3saIxt/mLnWuim5FUc2g4sx0FZr1zrR&#10;WZOHMCydD74vre//pjT+1f8iu//yf5Dm93/Duu4oA1Ql+lrSzZ3e8HOlqiVTokjDb4sXe29MbwAW&#10;rqTAj1efWPe7nCvIV2ZuWOMIuPwCzsS05G++bd53l/3evHFIPJxbtg672arLauMwp+jjzRfWdXIm&#10;B+RbM9etcRcx4FbVfj34srZ2EXdtpHNeG+KabLEyNdJtXtTBXPPaX560/1w9r13+HNUX9d+QeSOA&#10;wPkQWB3i2JM201a3ndZMGwIIIIAAAqMVyEf/3k97p3/80Sn36VWhNNr9vESjudOLib0JtrOvy7TW&#10;EvTdWw4HUOa+z7jLetP+HGi+fP6uwXNO+r0wP95uXCPF9yLVE1W6ybGUm88e0vcj/SpfiNSpIIAA&#10;AuMWJK2f/QAAQABJREFUiB+/tXmPzFmX+HmGKlycZ/9nbXfet78WO7dJm+/CObrXH95vTyt+vN2P&#10;fu5F2jq0IYAAAggggAACCCCAAAIIIIAAAggggAACCCCAAAIIIIAAAgggcByB42V/OM6WWAcBBBBA&#10;AAEEEEAAAQQQQAABBBBAAAEEEEAAAQQQQAABBBBAAAEEEEAAAQQQQAABBBBAAAEEEEAAAQQQQAAB&#10;BBBAAAEEEEAAAQQQQAABBBBAAAEEEEAAAQQQQAABBBBAAAEEEEAAAQQQQAABBBBA4FILTORL1v2r&#10;e2ef6Nw6yQsa8OHGM9lo1ayzX6rMyP3Zm9Y4AhBAAAEEEBi3gJ5akqA0KU6r3tuUu/KZePe+0auP&#10;a0F3zDnJ2rPo8DfeidapIYDAWATyyrGO6wXdRIwqRK83dKe9F7P3eu6PzhVEOW5/i3W5McR1SiVX&#10;jIwTbK9G6mHFnVlMtJ1Wgzu9KF7fxtLm19d9KRZd87M0Y44jm5broLD/2sTspdjnq7YTrxub1l0+&#10;6b9tsLWS2Eb4ehqm5G4/ElFKROteuPf0A8nf4pyiB3KRF3J5kY5/uAddT/LO4LRvftqxx6xDQQAB&#10;BBBAAAEEEEAAAQQQQAABBBBAAAEEEEAAAQQQQAABBBBAAAEEEEAAAQQQQAABBBBAAAEEEEAAAQQQ&#10;QAABBBBAAAEEEEAAAQQQQAABBBBAAAEEEEAAAQRGKZD/2i+lDlc2n8VnK6o4+LOUstZ1iuZzmSyl&#10;NOhzmvzY5ws69rEsm6IbAQQQQAABBBBAAAEEEEAAAQQQQAABBBBAAAEEEEAAgT0B99YD8WL5Y/zn&#10;H4rMLY9GaGc9Mo6qzkXqVM5WwLn1UNTH/1ac5Ufimi+1eEecvHlu6nXOdmJsHYFTEJgrVq1bqXdb&#10;0ui2JZ6Dz7riCAPCOdjKZK5sCzk3/dV8WVZa25nzqZm8iNeiaRcz4y9jpy23YLjPsyYHYVh0I5qP&#10;3alM7bWf1v9UbHv988mZvGSzxUnZaB/m3E2b12ZnV5ZK02ldtF0xge32rjyrJfOcxhnem78rYS5O&#10;CgJnKbBcXZRKvigN701u4EFz+WjjuSxWZva6PzbLtvKVmeuZOR9t65/n/puT82IzeFGPXkOe5/0Z&#10;19zWmtnnSuF2F8ocNw/8l6sL8mTn9UE19fvz+lpqO40IIIAAAm8EVhv2Y0+aVdsn73SaC20IIIAA&#10;AqMVULmiaOm7v2ju2Z920e1mYpOqeHHuyycmP+YGpzwpqlAS3Tl8vuFvZ9/z061dkSCIzOw07nVv&#10;tHYi20yrzJXtz5PS1htnm2vuvXuBn9iE78TumepYiNaizd+qKvd4fyPbP5ruppwLZvx9btBumNWj&#10;E1L5K/4wqB+UZQQQOBUBVYgev3UneYw/lYn0bSR+nhEeQymXQ2BtiPst5+levxs/j9j/Zwji7eZ8&#10;goIAAggggAACCCCAAAIIIIAAAggggAACCCCAAAIIIIAAAggggMA4BE7+zrZxzIoxEUAAAQQQQAAB&#10;BBBAAAEEEEAAAQQQQAABBBBAAAEEEEAAAQQQQAABBBBAAAEEEEAAAQQQQAABBBBAAAEEEEAAAQQQ&#10;QAABBBBAAAEEEEAAAQQQQAABBBBAAAEEEEAAAQQQQAABBBBAAAEEEEAAAQQunMBk3p4wfNdrXbj9&#10;uggT7ga+/NsvPxpqqn/91ntDxRGEAAIIIIDAaQj41+6L88UPe5ty1p6K+J6Im++1jWNBf/mJiA6i&#10;Q998EK1TQwCBsQjklGsdt+N3EzGqEL3e0J3mXozuRK8x4nGJgVIaGl47pTXaVIld7/hbq9EAU3On&#10;FxNtp9XgzkS3HfoEzbo45cnTmsKZbGe+XJXNVi1z2+vNHbk2MZsZQ+f5FHi9u2Wd2En/bf3t5GvZ&#10;ib2eBk3CKVYkd+2edF993gvxvvhA5Lt/r1dn4eIKKHM+quXwGKO7Hcm7g9O++Y6T2FndNee1FAQQ&#10;QAABBBBAAAEEEEAAAQQQQAABBBBAAAEEEEAAAQQQQAABBBBAAAEEEEAAAQQQQAABBBBAAAEEEEAA&#10;AQQQQAABBBBAAAEEEEAAAQQQQAABBBBAAAEEEEDgFATKuYJ1K05x8GcpZa2sSvb1Sk769ne/8+ui&#10;ws8aNZ8zGH4PStWsTdGHAAIIIIAAAggggAACCCCAAAIIIIAAAggggAACCCCAwNACyuSPcRbvSrDy&#10;pLeO/+xDcX7ml3v14y5okydW4vlzqvPHHY71xiDgTC1I8e/9l2MYmSEROP8CeceV6XxFtr1G5mRf&#10;t7blrcmlzJhxdta6b/INZm2jGssRmBV71n3VXNk6hWH22TrIBQ/YbNetezC7//6RoLETiVWVqUh9&#10;3BVlciFGiteSMPeYyr3JqTtfnpINy/5seruyVJqODEPlagp8vvXKuuPKRLy3cNcad9IA7+Unsvu7&#10;/2wvx6pj8qy6M0tSfPQdUUX777GTbpv1L4aAUkremV2WH658mjnhxxsv5BdufVW22ruy2tjOjA07&#10;H8wtW2MuasCtIa4HVxtb4gVdyTv291xeVAfbvFdjx/a0+IUKx80Dl9vVaD7qg/b+7xsmb3OYe7uS&#10;L/Y3s4wAAgggYAS01rLRil5XDgvjmfu/HfM3DoWMfNXDjkUcAggggAACAwVi5/HanNufdtGdVmKT&#10;qlBKtNFwKOCYe2n+ytNeg7+10ltOW4jf5w5jnFO4173etJ8Hhfe4z1txlZM6JT/RrpNx4d+pjuD8&#10;zZmYkty990W6nb1nAnt/+7r/XCC5UdPidRLNKvb6TgTQgAACCIxYIP6MJ+0YP+JNWoeLz0EVeA5l&#10;RbsAAZ65X7LTyX4vSrgbc/Fn7We4b65yU7eedn6hzfGf43gqF40IIIAAAggggAACCCCAAAIIIIAA&#10;AggggAACCCCAAAIIIIAAAicQuLp/UXgCNFZFAAEEEEAAAQQQQAABBBBAAAEEEEAAAQQQQAABBBBA&#10;AAEEEEAAAQQQQAABBBBAAAEEEEAAAQQQQAABBBBAAAEEEEAAAQQQQAABBBBAAAEEEEAAAQQQQAAB&#10;BBBAAAEEEEAAAQQQQAABBBBAAAEEEEgKVHKlZGOsZbfbirVQHYXAD1c+k13Pbntv+prcnJwfxSYZ&#10;AwEEEEAAgZEIBEtfEfnih72xVOCLu/ZU/Gv3e21jWXj5UXTYXEFk8U60jRoCCIxFIK9c67ht30vG&#10;5MuRNr1//nvwvdeZt1+X9GL3FxpeO96UqFfyxUibv70aqavKlKhYTCRgzBVneimxhXCOTnky0X6Z&#10;GubLU/LJ5svMXdpo1jL76TyfAh2/K5st+7/dUmXmRDsQxF/LhZJ53VSHHjN/96vSffV5Lz7Yei3+&#10;zrq4U1x791Au6IIy54e6f+7m2FRwBqd96zpOf/Tesk47niWiaEAAAQQQQAABBBBAAAEEEEAAAQQQ&#10;QAABBBBAAAEEEEAAAQQQQAABBBBAAAEEEEAAAQQQQAABBBBAAAEEEEAAAQQQQAABBBBAAAEEEEAA&#10;AQQQQAABBBBAAAEETi5QdM1na1qKUxj8WUpZqzqlfFb3Xl9pwOc06cp09DOdrCMRgAACCCCAAAII&#10;IIAAAggggAACCCCAAAIIIIAAAggggMDwAs7yIwlWnvRW0NsrouuboiZne23HWqhvieggsqqqLkTq&#10;VC6vQLD2TPw//k1R1XlRUwtvvt99/0zzlF1ebfbsuAJLpWnZ9hqZq6+2tuWtyWSOu8yVRthZHyKX&#10;eTWWo3CEmx/5UFNDzLU2RI7xkU/snA241apbZzRbmhTdMfnYu51IrGNyQp5mCXNQxotu7Jjf/W/y&#10;0C2YXImPt7JzJW51duNDUL+iAi931617fnf6mlQL0dys1pWOERBsmXPi3W3pmi95+cneCIVH3xZ1&#10;jLFYJVtAm3y44e8zZ2I6O/Ac9j6cW5YfrnyaObNdc1x7UVuTF3X7z3fRzcvtqbM778jckRF0zpaq&#10;UjY5LpuxY1f/0IHW8spcj96eWuxvvjLLXZObfmuIPLRhLmLKG4EZc040ac4x614zk+R5fVUezC5n&#10;xtCJAAIIXEWBDXPc8czx57il2W1LwT3e31gcd5ushwACCCBwtQRUvhD9uzpzH+G0i+4krzfUKdyf&#10;Ou39HOX23OlF8Vee9oYMtld7y2kL4T3leHEmxn/tu96sxTebqJ/Ha/Cc4ybmGTb4jhNtjz2rDzt1&#10;15NR/Pzmbr4j4ddBcd30OR3065RnPypfPOjmOwIIIHAqAqpQimxn71lrpOUMKr4X2agqjv8ZWGSD&#10;VMYisNZMntvENxQ+7x90TI/HnkbdUelPQRPnF2Yy2u+KcBw/jX8WtoEAAggggAACCCCAAAIIIIAA&#10;AggggAACCCCAAAIIIIAAAghcKQH+MuFK/XOzswgggAACCCCAAAIIIIAAAggggAACCCCAAAIIIIAA&#10;AggggAACCCCAAAIIIIAAAggggAACCCCAAAIIIIAAAggggAACCCCAAAIIIIAAAggggAACCCCAAAII&#10;IIAAAggggAACCCCAAAIIIIAAAggggMB4BLTXlqrvWwff9VrWGAKOJtDstuUvXn9iXSlMqf3dm+9a&#10;4whAAAEEEEDgNAX8hTuiHVdUcHge4a58Jv61++ObhtaiXz6Ojn/9viiXNB5RFGoIHF+g8PkPxN1Z&#10;Na/trojfFX/6mrTf+e7egDnlWAfumHXiRRVK0abO/rVFpxlpT8RFetMrza79OqWSL0ZWDrZXInV3&#10;ejFSP+1KfPvO5KzoA6PTnswpbm+uVLVubb21Y40h4PwJrDS2rJOaLk5IKVewxmUFlL71a1J49G0J&#10;tlfF31o1v7O8rPBEX/7Oe9L8k/870u598YG4X/tepI3KBRTI5SOT1l1P8ua8dVDRace3bmdQOO0I&#10;IIAAAggggAACCCCAAAIIIIAAAggggAACCCCAAAIIIIAAAggggAACCCCAAAIIIIAAAggggAACCCCA&#10;AAIIIIAAAggggAACCCCAAAIIIIAAAggggAACCCCAwEgFHKWk7Bak6Q/+/COVM5+l5JhPqw70kbbt&#10;lKKfy5S2ctGxx6StRxsCCCCAAAIIIIAAAggggAACCCCAAAIIIIAAAggggAACJxFwbz+S7p//dmQI&#10;/eIjUQ+/E2k7cqW2llylOp9so+VyCph8RrL1WnT4tb+HueVHIrFcZpdz59mriyJwrTwtj2tfZk53&#10;5QxzuIXvX+jqIHN+4XsNCs7FySNazcfyKabsXb0bza2YEnKpm8Jc6y1LLri8+TefMJb+VjQfZAij&#10;KlOn6qMqyVyIulkTmXpzzF8wrzNb2fIathD6r4hALZZbNW2331+4l9Y88jY/PJfpK6o0IU6x0tfC&#10;4kkEmj/8ffGe/FhCZ727Lfk770r17/5nJxnyTNZdmpiRmeKkbLXrmdv/aOO5fFlfz4wJO9+evSlu&#10;Wk5H65oXJ+Dm5IJ8uvUyc8Iv6mtye+pscxxnTnCMnevNnd7106DNTBUqUnR5v2m/T/jz8tP1p/1N&#10;ieXn5h7Fg9nlRDsNCCCAwFUXWG1sn4ggvIYNc6RTEEAAAQQQGJtA7LmS9gb/3d+45qA7rcTQqmC/&#10;151Y6Qo1uDNLkb31d9ZEay3K/P1mWgnM/aF4Gfe97rq5F9mx3IsvmOvvyUI5PrUzrw+6f+Q7TmRu&#10;Okh5xtT1IjGnVdFeO7EpFXt9JwJoQAABBEYsoGK/0/UQz6VGPIXIcEEz+WyBc4wI0YWtrA1xv2WY&#10;5+inCRCep4XnGH7sPSpB2nMrv3uaU2NbCCCAAAIIIIAAAggggAACCCCAAAIIIIAAAggggAACCCCA&#10;AAJXRODifGLCFfkHYTcRQAABBBBAAAEEEEAAAQQQQAABBBBAAAEEEEAAAQQQQAABBBBAAAEEEEAA&#10;AQQQQAABBBBAAAEEEEAAAQQQQAABBBBAAAEEEEAAAQQQQAABBBBAAAEEEEAAAQQQQAABBBBAAAEE&#10;EEAAAQQQQACBiyLQ/eHvSfejPxZpN0QCXyrVeZFHP5M5/V2vldlP59EF/uzVY+kE9iTY787fldlS&#10;dagN+BsvpfH7/5u40wviTC/ufeXvvS/xxPVDDUYQAggggAACWQK5ggTzt8VdfdKLcl9/JvK1XnXk&#10;C87Wl2/OX/pHvvlOf41lBBA4oUBu/Znk156kjuIoRxxREohO7Q8bvZTzW1UoRePNNYjueqI70WuM&#10;RFx0rdRaw2untvc3lnPR7ftbq/3d4s4sRuqnXXEqVZn8O/+xOFML5jx+UVQuf9pTOJPtzZWnrNvd&#10;aNasMQScP4GV3U3rpJYqM9YYW4By3L3XTPi6yd+xRSf73fmboiZmRO9u9Tq9pz+R0te+16uzcDEF&#10;4r9Hw2NO3s1O++aZn6e8OT4dlHAdCgIIIIAAAggggAACCCCAAAIIIIAAAggggAACCCCAAAIIIIAA&#10;AggggAACCCCAAAIIIIAAAggggAACCCCAAAIIIIAAAggggAACCCCAAAIIIIAAAggggAACCCBwWgJl&#10;8zmfTb+TuTmnlJegkR0TH8Ap2j/fruzYY+LjUkcAAQQQQAABBBBAAAEEEEAAAQQQQAABBBBAAAEE&#10;EEDgpALO7HVRlWnRje3eUPrlY5GH3+nVj7Oga+ux1ZRIdTbWRvWyCuidteiu5YuiShPRNmoInLHA&#10;YnHaOoMdryEt35OSe/rP9OtD5DGv5qP5Aa07dMYBk/mydQb1blsCrcVR5rhxBctmq27d69nS5F6M&#10;buwkYp2KPTdhYqUTNKiUXIj985ofIh98rduUrsldljM5zChXW6DeaVoBrk/MWWNGERDE8q06Jlcj&#10;ZXQCweYr6b78pDdgPL9tr+McL2ivI+r/Z+/efmRJ8sO+/yLr1lXd1fdznTM7O/fl7C4vokiKAimC&#10;lEzIMGQbtGlbNuAXW7YMv9kGBBh+8qv/AD8IfpMBw0+GLdgEKFMWJV7F5WWXnNmdnZ3ZOTNzrn3v&#10;uldlpuPX51R1ZVZWZXV3RfTlfGNwpjMiIzMyPpkZGZlZVVEqy3ubr8kfP/7BzC39wd4XJ9e2mZns&#10;zPc2H+Rlufbz79e35EcHj2bW49HEveTM7Ddq5vOx+/JpFdu29++EpMDr9W35aPdhMjEV+7KRukdN&#10;zb+O0dD2nx439+SR/af3LOvlZXln/b7U7P03AQEEEJhX4HnrdEzxeZcZz9e2fSICAggggAACLgVM&#10;Mdm/jftdl8VlrjvOeGZlyvnPujNX9ookTjxLG/Qlah5IYSX7XXGUftZdKEpQqTnV2m1PPl9PF7hV&#10;raeTrkR82rP00ASJ7TP2XUs6xHZfXEbQZ2npYLh/TZMQRwABxwKmnHy3ntU2Od6ExOrjXicR1wh9&#10;jAmSa5mw0z79DN60ClzFZ/0F+74+DKPEJodBsn+hMy+rP5HYMCIIIIAAAggggAACCCCAAAIIIIAA&#10;AggggAACCCCAAAIIIIAAAjdOoHjjakSFEEAAAQQQQAABBBBAAAEEEEAAAQQQQAABBBBAAAEEEEAA&#10;AQQQQAABBBBAAAEEEEAAAQQQQAABBBBAAAEEEEAAAQQQQAABBBBAAAEEEEAAAQQQQAABBBBAAAEE&#10;EEAAAQQQQAABBBBAAAEEEEAAAQS8CMRRKNI+HpVl7CDigRiJJB6lpSdag57EcSzGmPQs4ucQOOw2&#10;5a+e/zh3yaIdTPvn772Xm2+YIdx/JtHuVyf/hmnFv/8/MCj8EIO/CCCAAAILFQjvvCWFsetZ0DkW&#10;c/Rc4tVbCy1nuLLCs8+Gk6d/7717Os0UAghcXKCQHBbHRIPEOkumIN04mTaeIYwj0X8FE4ySTXlp&#10;ND2ciPsdie19yHjIyjc+P2u61e9mJSfSaqXKKB6HoUTHe6O4TgRrtxPxy4iU3/zJyyj2UstcqyxL&#10;YI+TyB4v00LTHifdQV8qxdK0LKRfQYGnzYPcrbqzvJGbx0eG0hsfSO/D3x8VNXj0icT9nphSeZTG&#10;xDUU0DZDr0P2r9F/9jpQCpLXt3StBkEgJX1e9jLEtu0hIIAAAggggAACCCCAAAIIIIAAAggggAAC&#10;CCCAAAIIIIAAAggggAACCCCAAAIIIIAAAggggAACCCCAAAIIIIAAAggggAACCCCAAAIIIIAAAggg&#10;gAACCCCAAAK+BKpF+7t53cbM4kzZ/p5SqzczT3pmsJT/W26VID9Per3EEUAAAQQQQAABBBBAAAEE&#10;EEAAAQQQQAABBBBAAAEEEFiEQPDgfQk//uPTVT39TGI7fq4pXmD8mOPd0/XpVG1VTIF3YkmUmxuL&#10;U/vfrG7f3MpSs2srULVtXL24JMeD5Fh+6Qo97xzK68v+j+HjQTu9KRPxeqk6kXaVE3RsxWX72Yzm&#10;YPrYh7Ed271l56+UJsdevMp1W9S2HXRmf25Fy9lYWjkpLmodTRRr7PXWZzDVF9syXmbcPh5Fy/ba&#10;v1quyVGvNUpLT8Q24bDfkq1KPT2L+Csk0A8H0g1nj1tXscdTOTXWqyui8PB5YtWFNTdjRCcKeYUi&#10;6fFrdXxbHefWFApXVqH36V9I57v/n0TNI3nR/say8Z//T/L+1uvyx49/MHO7o1hbutlh2V737q9s&#10;zc50TefGtv5xt2XHKO3Ka3PU8WlzX0I7pmUhuLrHg6tdsdM6zF31repabp5XLcNrK/l99bbtX+62&#10;j2Sr6revtOh90ei15eHx85N/jxq7MohPx3/Vsr7z7Ifya6//tLyxevnjhC+67qwPAQTcCDyf49oz&#10;q2RtXwkIIIAAAgg4FSil3lVewrUn6k2+QzBF3nnO2u9Zz9Kig+dSWNnIXCz9rDvw8Jxb7xHzwlW9&#10;hywEQeamh6n0OHXPqAvFOc9gM1e8gMQ44zySsv0uLwEBBBDwKGDKqXfr9nNRsX0/ZTy9e0pXNbbP&#10;+tLBlF/Nd+Rph+sev679DP08RzqEgUknidjzhoAAAggggAACCCCAAAIIIIAAAggggAACCCCAAAII&#10;IIAAAggggMCiBezIDwQEEEAAAQQQQAABBBBAAAEEEEAAAQQQQAABBBBAAAEEEEAAAQQQQAABBBBA&#10;AAEEEEAAAQQQQAABBBBAAAEEEEAAAQQQQAABBBBAAAEEEEAAAQQQQAABBBBAAAEEEEAAAQQQQAAB&#10;BBBAAAEEEEAAAQTOLmAqqUHMey1ZLlbkeNCZurJYYmkNurJcYnDxqUhnmPGHjz6SyJrmhZ++/bbU&#10;zmAeHT5PrjIoiFlZT6YRQwABBBBAYEECob1OifxOYm3FZ59Kf/VWIm1RkYJddyJs3BNTrSeSiCCA&#10;wMUE4kJqWJxwkFhh0RSkGyfTEhlspBf2pWrvL0Yhqz/bs/ce+m88ZOUbn58xrfcoeaFWOt2W6HhX&#10;JI4SixTW3bRZiUKITAgExsjm0orstI8m5o0n7HWO5N7K1ngS01dc4FlrP3cL7yxfjfvU0tc+kN6H&#10;v3+6vbbN6z/6oZTf+OZpGlPXTmDl7/3XYkyQ2O7j5uzjMrTPT0T6p8sMeqfTTCGAAAIIIIAAAggg&#10;gAACCCCAAAIIIIAAAggggAACCCCAAAIIIIAAAggggAACCCCAAAIIIIAAAggggAACCCCAAAIIIIAA&#10;AggggAACCCCAAAIIIIAAAggggAACjgWqxXJuCUGlKGFurmSGYKmUTMiILQX5eTIWIwkBBBBAAAEE&#10;EEAAAQQQQAABBBBAAAEEEEAAAQQQQACBCwsUXv+GhB//8el6Ijs+1tPPRF57/zTtjFOxjlM1HlYZ&#10;/2ic46ZPx0c7ySrW2f9JEGKXKhDZMfR0LKXamtxaWpPjRmosv9TGPbNjuL2+vJ1KdR+dNcb5sPR6&#10;MTU++nDGFf5bL1WlmTP24fGgLSvnGFPxCld77k3b7zZy824svRg/Nm4dJ/PacQlNdTmZ5jhmdNyx&#10;JVtmpzkqKW4lx0Xcrq7KUa81mp81cdBvylaFcXGzbF6VtONeO7eqK2U/bV5sx1qNUn2ZYP127vaR&#10;YX6BifFr1dzePxSusHNsj9HB4+SY3rEdD3itsix3ljfkac44jXk6726+Zsd+NHnZrtX89p/8lnQ/&#10;+kOJ2/Z6FYVS2HpNtv79/04qhZJ07ZjL00Joj4enzQO5/wreQzxvH05jGaVv2z4sISmwZD/7e7u2&#10;Ls9aB8kZqdiXjeeyZfsl1ylEej7Yej08eiYPj59LXl+xb8+1f/bwz+Q33/0lWbXtEwEBBBDIE8gb&#10;1z5v+TZjT+cRMR8BBBBA4IICplRJrCHudRNxH5G4m3xuZfR5KGGmQLB2a2J+ePhMSg/em0jXhPQz&#10;5aDm/t5tt518jp21YVf1HrJo7HP5jBDq8/rxEGZ8C/aS+m9xf/LcTZ/f45vONAIIIOBCIKgsTaxW&#10;r/OmdjnvKPUdQzqY8uQ2pvMQv/oC8/Qztj30d84idfxP/2f59ecP7fucSII4lk9u3ZPvvfamRCaY&#10;WE0c2s8VEhBAAAEEEEAAAQQQQAABBBBAAAEEEEAAAQQQQAABBBBAAAEEEFiwQHHB62N1CCCAAAII&#10;IIAAAggggAACCCCAAAIIIIAAAggggAACCCCAAAIIIIAAAggggAACCCCAAAIIIIAAAggggAACCCCA&#10;AAIIIIAAAggggAACCCCAAAIIIIAAAggggAACCCCAAAIIIIAAAggggAACCCCAAAKviICp1JI1tQM1&#10;rwUFOU6mTsSa/Y4slxhcfALmjAlPm/vyo4PHuUtVi2X5mdtv5+YbzxAdPh+PSrC6LSZj8O1EJiII&#10;IIAAAgicUyBeXpdoZVOCxt5oDYVnn0r/nV8YxRc1YTpNCQ6fJld3/91knBgCCFxcIEgOi2PCfmKd&#10;xTn6lr1wINViZbScKU/eQ8S9tsT2/mI8mHJ1PDrXdKvfzc1XG9uWMNVf1oWDtVu56yCDG4HN6qrs&#10;tI9mrny3fSz3VrZm5mHm1RHQc/LYnt+zgrEzt2trs7J4m1d67T2Rgm33bLs1DP3P/0rKb3xzGOXv&#10;NRTIeg5SSl3f0tUKgyCRFA+S17/ETCIIIIAAAggggAACCCCAAAIIIIAAAggggAACCCCAAAIIIIAA&#10;AggggAACCCCAAAIIIIAAAggggAACCCCAAAIIIIAAAggggAACCCCAAAIIIIAAAggggAACCCCAwIIF&#10;luzvUeeFoJL8vcC8/Do/WCrlZlsK8vPkroQMCCCAAAIIIIAAAggggAACCCCAAAIIIIAAAggggAAC&#10;CJxDILj3zsT4MfFXH4t57f1zrO3lIke7iWVNfTsRJ3JzBWI7PrMcn46rqDU1dca/url7/JrUTMf6&#10;/NPfEtG/dkxrY4/T+G//Z3J7aU0+baTG50xV6XnnMJXiJ9oYJMcYzCq1Xjr7uIMT6+k0xHz4uxK9&#10;/hMim6+LFN1+fkG3+Un7YGIzxhOObd3vjSe8QtP7dn/khY3KykmWqJUcf9BU65cyhnpQW5XIjnU7&#10;DHFqu7aWVuXTwyfD2Zl/9/utzHQSXx2B417+MbCQNm8O0uh4XyQKEzkLjLea8LhopLB2e2IVOs5t&#10;YX0yfSLjJSWYjLE/o9ahFOxYwe9tPpCntn9xkaDruGlBx6KMm6fXfL1uGWPkvh0b97Oc68JXjR25&#10;/4rdQ+h91G7O2MJ6jGzbMYgJkwKv12/Js9bp8TaZQ+SL4x35qVtvZ826Umk6JvFnB4/t9j6XL+02&#10;96LTsX7n2dAwjuTPnn8qv/Lg2/NkJw8CCLzCAgf2/rN/xjYmzdUedNNJxBFAAAEEEFisQLGSXN+g&#10;l4x7iMW95LN6Y58FEGYLBJWqmOqKxO3T593RwfOpC0XN1LPu5bWpeRc1Y7d9nLuqrSt6D14Igsxt&#10;D1PpceoZpy6kz2suI8T2XjcdjMmuRzofcQQQQGBRAqY8+W497rVFavVFFXGm9ZyUnVoiyNjGVBai&#10;V1zgqNuUXjj7mW6lUJJ6uXalahLaz3mtdE7f11Ze9hnS/YuTjbb1a/3h/yVh036WxvbPtX9R+vq3&#10;ZemDX7xSdWJjEEAAAQQQQAABBBBAAAEEEEAAAQQQQAABBBBAAAEEEEAAAQSul8DZR364XvVjaxFA&#10;AAEEEEAAAQQQQAABBBBAAAEEEEAAAQQQQAABBBBAAAEEEEAAAQQQQAABBBBAAAEEEEAAAQQQQAAB&#10;BBBAAAEEEEAAAQQQQAABBBBAAAEEEEAAAQQQQAABBBBAAAEEEEAAAQQQQAABBBBAAAEEXAlUJgeN&#10;Xo1NbmnNQSc3DxnyBX7/qw/zM9kcP3/vfSkVzvaz5NHh88S6g7XtRJwIAggggAACixYIb78lQWNv&#10;tFrT74pEkUgQjNIWMVF49qlM9Fbuv7eIVbMOBBAYE4gLpbGYnYwGiXgpKIiEiaSJSC9MLmPK1Yk8&#10;ca8jca+dSDflpUR8nkh7YNucGUHbjaVieZQjOng2mn4xYaSwSp85heItulWt55a11z7KzUOGqyPw&#10;tLmfuzGb1VUpBWe7181d6TkzmFJZivffkcEX3x+tYfBwvnv20QJMXAuBvOcrA72+jYV40B+LMYkA&#10;AggggAACCCCAAAIIIIAAAggggAACCCCAAAIIIIAAAggggAACCCCAAAIIIIAAAggggAACCCCAAAII&#10;IIAAAggggAACCCCAAAIIIIAAAggggAACCCCAAAIIuBWoFiu5BZhy6vcCc5cQMeXZv/sV2F/7LF+R&#10;3wabozpkQQABBBBAAAEEEEAAAQQQQAABBBBAAAEEEEAAgUULNA9E9r6yg/ysvPin48mMjfez6OJY&#10;HwJpAWOPt+DuWxJ99bGdZUec2npNZP1OOtvc8Ti0Y460UmMe1TfnXp6M11ygfWzHWEuOO2MYo+ya&#10;79QbsPl2bEDz5JNkRez4n7ft2Fl5Yb/XkEEUSjE1vlLechedfzxIjjGYtb566ezjDk6s5/EPxfzo&#10;OxLaf6J1vP2myC/8uyIZY69PLHuOhNXS5Jju6dUc9/Prnl7mpsT3O43cqmxon9GGOHWtDWqrucu6&#10;yGBOxkJ8PFp1rNeBsbBtx8zLCwe9Zl4W5t9wgXnO+3rGmKwuWKLD5xOrDdYYb3UC5QIJweqWXVpH&#10;uo1HazkZ5/aNb47iV20iq42NmkdSsPdN7268Jv/qi7+0tTmtz1m2f72yLLdr62dZ5FrkTZvF7YbE&#10;drz1+/Ut+ezwycw6PDreFbk3M8uNm3nQfdHnnFWxiu3TrnhqC2dtx1Wc9/rqbfnO0x/O3LQnzb1L&#10;6dfP3Cg7M45jedY+kIdHz+Xh8TPZaR/mLZI7/0cHj+Rv3PuG6DFDQAABBKYJPG9dvL1pD3rTVk86&#10;AggggAACCxEwpeR3/eJ+dyHrPctK4l7yebXhvmwuvsLaLRnYZwHDEGY8cxvOi1L9kqBmPy/hMOh9&#10;2F479S47o7zNOZ5tZyx2ktT79C9E66wOgf1XsM8X9Z38IsK091WhCRKrj+27rcKmfcCi94ZF+55M&#10;/1WqiTy+IhPnrn0fZcoLeMflqwKUgwACN0LAZLxbj3udS6tb3E32MXRDaBsvbXcsrOCd1Dv8rBVv&#10;XaCPkbW+RaSZ1OdhjO0vaYhS/QtN088Fdn/05zL+TvXFuz+dS0AAAQQQQAABBBBAAAEEEEAAAQQQ&#10;QAABBBBAAAEEEEAAAQQQQOB8ArNHcTjfOlkKAQQQQAABBBBAAIG5BAqFgtRq+T+KNdfKZmQyRn9o&#10;xW3QMiqV5BeyXJSoX84pldz/mEEQJL8s46Iuuk49BlwHH/tf61Asub+90rr4MPNRFzVzXRc9X3zs&#10;fy3HdV3US4OP+hSL7o9lH/tGy/DRluk+KZcX8wXGF3s5+/8+9r2P/aK1iyO7b1xfm+13M3zs/8j+&#10;qJcJ3PYzfLUxWhcfZnoMuD6eT/aL62NMj2VP7YyPPqbuEx/tv+5/H8HHsexj/+t+0f9ch5N2JvUl&#10;t0WXqWWI+67/yXnpo1/muh0b+t+UY9nH+aJmvtp/H8eYr7r42je+zFyfM+oVxdHwFHX2NwxDL/0y&#10;115DIB/l+DqWffSX9BgLCu6fywUZX2Qf7rNF/vVx/vvY/1pGwXF/Sd31x7WLBbfPZbQMH+elXst8&#10;nDPaL/NRHx/Hsh4DPurioy+r+99HXXy8K1EvL+XY50vFwO35r7eXBeP+xkzbTNfnv48yTtplbf89&#10;vMeKxPYx3d/+O7/GqJn2Zcolx8/L9Vj2sF9Orv8eyvHx7Ef3jes+hpahx7Hr9l+vMT4+X6DVcX2c&#10;6THmo++vZpub7geu1LbfdT9Djy8f/fKTa2bR8TXTPi710sewfRkf7zF97Be9l3F9Xuq5r8H5PbNt&#10;L720y7YuPvplrs993Scnbabjd7IvynH/HlO9fBzLWo6PfeOjDF/9/yB2/0xO+36+2n/X/TI9Zwqu&#10;r5daiA2uz5kXbYz7/e+jLlqG1sd98POMUZ+Yut7/L6zc35TrfvHRZvr42K+vc0a9fOx/H+2lrYrz&#10;uvg591+cMT72i/t2zF9d/J3/N+da5mP/6/MSX/0y1/dl6uWjDC3H9fnv63zxURctw0/w1y9zfZz5&#10;3P+u6+Jn37/o+7s+L7Uuum989Jl8lKH1cW3m81h2XRf10uB63/jq++t3WEzR/f2fKbsvQ48zH98v&#10;cL3v9fjS/e+rX+ajPgXHn/tSMw2uz/8XbZn77y/rC+abcl3WY9lXXVwfy76u/Xosu66LluEj+Lr+&#10;+yhH75eNh88X62NsPW9cBh9euv2+zLSNcW2m9fHx+QI9932UY18xOA/62QIffRnnFbEF+DpntC6u&#10;j+UX56XbNkbr4aMcX/vFZznaB3QZfFxjhtvvui+j54qP67LWx/V56asMPZZ9BddmPtoYtfJx/vva&#10;Ly/q4v59met9r/tF97/rNkbL0T6m63J0/QUP35NUs5sSfB3L2o91/YxJ93+8tDyxa1bnaK5bg97c&#10;x6ePc8ZHe6lQ+t3yRbUznx0+kcfNvQn/dMJ6ZVl+Yutr6eTceHS0k8gTrN1OxE/q4rjvNywwcPz5&#10;Yu1iuC5D6xKG+lxmWKvr/dfX9V+fL/h4Lluv153vEG2TXbfL2r64LkOhfO1/LWtRbaauKyv46mPo&#10;ddlHv8x1GWqoZTj73t8b3xJp7Yvce1di+8+sbIiTXzDe/Tx5ONhrZfnu1+3x5u5+w/WxrOv38RzT&#10;Rzm++mV6/i8tLSWPhWsa0/1SrVadb/1gMDhTu1yoJH2DKExsZ6Vlv6fen73Zg3iQ/C3TymQ9Tb9j&#10;19NNrMiUq8nlEnMnn5d0w74M7PbNCrXSUqItDw9T/eWVdQlcf/c+YwN9nTNatOu2TMs477Vsq7am&#10;i88Me53jk/Wr2XnLmVnA2Exf+8VHXbRaPuqTrsvz9uGYaPbk3eXNc+1LV/u//PVvyeCL7482Nmoc&#10;SLT/RIpb90dpi5xImy1y3b7Xpe2Lq/2SrstF27Kl4uzPW4W2v5wI9hpz0TIT63sZ0f1PQAABBBBA&#10;AAEEEEAAAQQQQAABBBBAAAEEEEAAAQQQQAABBBBAAAEEEEAAAQQQQAABBFwK6GcgfX1fxWU9huv2&#10;8XtI+plYF58dHdbB918f3++U2V/nWFiVfXz3UjfW9eeiTz5H7OG7ylqOazMtw8f5EtvxNn2Uo2W4&#10;LsfHfhmedK7HXNRxnVyXMapL+nP+wxkL/Ovy+6mnm+n+O1FaVmy/e+l6nEJf463rOeOjXXZdhu4X&#10;H7+7ouX46MtoW+n6GqN10fbfdfDWLtuvEfkw8/HbC2rmo4+px7LzMUrtAebj/Nfj2PX+PzmWA8dj&#10;+tp6+GiX1UvLcd0v03Jc75dhXVwfZyf738OY7trG+NgvPp5j+DqW9Rhwvf9PyvDwG4K+zkutj+vg&#10;61j20caolY9yfJwzPspQL1/l+Dj3I9tf9rH/9WcKXd9j+jyWXV/L9Bjz0V/Wcnzs/5Pxo+w9oNPg&#10;6X5J6+D6WZa3/eJp/+tvVbkO+nuoPtpMPfddl+OjjOH+cD1GvR7LrttLrYuvNtP1vh/tFw/3ZVqW&#10;6/rofnFdhtbD1/PSUjD7d4Z0Wy4aXJ8ztWIldxPvv/FA7tx6KzffMMPAxPKjoD2MZv6t2nJXVlYy&#10;5y0i0UefyVdb5qVfZgd2cn1u6nnpoy6+zv+yj9+UtH3ZooexMI3j33XXc1rbMtd9jGE5rs9NX30M&#10;rY/r/a91iQvuf6tOy3HdxqiX632vZfhqy/RexnU4qYunz0r4+EzeTdr/uu9dXzN9nZc+jmXX58r4&#10;+n2NHe7jeHZ9jKmb1sNHOeP7yOW0j3sMl9s/XLev81+vM66D1sXHu1+th+tjWevi49z3+e7HdX18&#10;men+d33++6pLZMfC8jF8mI/3ftrGuD7GdN/rfYyPcnyU4eNY1jJ8BF/7X/eL632j57/ra4zuEx/X&#10;ZS3Dx72/r3J81cXH/tdjwHV9dL+k6xI3D0SOd1/+s+Nn3n1LzP33dHMSId79QuSP/o9EmvzGPxId&#10;Sygr+HjG4NpL66VmrtuYoZ/rcrQuPoLLcoof/JLEb/60FB68J2ExOYbWWesWH9mxZ+w7l/EQrN5K&#10;nIfa/rvuY46X73I66/x3UZ6PPnNoxyO76PkfNWy7lwrB2uT+93Ev6/rc12r6ast8fO9nMHD/TN6n&#10;2XgbE9ux8qKC/VyDHRNpGILmvqxX67JUKEsn7A2TJ/5qa7bXb8p9O+5XOrhqy3S9zUFyjMF02Rrf&#10;qK5K6YLfbwmf/Gi0aqNjEu4/kuLKqr1Gp8aTGuWafyJuH4tUamLGtnHNjoGaF5ph90LPu9TP5TVz&#10;uP1ajv5bVNAxIRv92Z8xsXfosmpNNUSto0TRpnb+MabV67ztv1lOjoWo+318XbfmGCvxcNCSkh2L&#10;O1jQ52h9jFGq15h0/z+xQxYQ0TJ8XC91f132GLWN3uxjXzlXptwfjVMv4twPD56Nr/JkOljdnjjf&#10;F3n+TxT4MsFHGVqUj3ISZdjrgrHX5rhhx+J+GQbWfRH7b7i+Rf8NaqsTq9R2WOtVLZbldXu/8/Bo&#10;8tiZWCgj4d3NBxP7QC0SZhnLLSLJpXkwcV2y12drdn95K3fTnzT35OTe5Az9Ef08vg+z3I0/Z4an&#10;Y+fDtFXcqq1Pm3XOdPfv5XSf6G+luA63bL+4aNuWWWNsh/a7YU+au/Kgfuucm6PPys+5aGqxzqAn&#10;Xxw/t+3Gc/v3mb0fOb1PSWU9V3Rg6/rD/a/k27fenLr8yb5ZVIWmlKJtzE25L1ev8T7ulCpfONlX&#10;v8x1P1YhtAwf/XK993fdZ9bj2Mf+9/HdMt03w98Veday7y8uGNp9++wi47ZYzxkf7zF032hZLoPu&#10;ex910Xq4/oyBtss+6qLlLC/nP/+56H5zve91+/Rznz7K8XG91Pr4qIueM67L0fX7aJf182Wuvyet&#10;+0XPF9dmel0ef16u5boIev4vup9hyqnv+tm+s4/PZI/vk7ibfG5lyktX+hlGet9qXcbrk56/qLje&#10;++lvJQ6DvhuUJ58No6LP3PQYyQpRy75LGAvG3uNl5U2XMbbImSYPOg3Re8RZQb9nWgmKmdsxa7nh&#10;vO7HfyL9z747jErh1utS/43/ZhS/yERhyvOS0LbB40Hf+az+5j8a2yvjcxc7nXst037jWNDzKHeZ&#10;sfzDSR/tv5bluhw9J89T/6HDWf66rstZtuUiedXMR118lOOjDLX2UY6W4eNYXlRdgqUX71gTx6Jt&#10;n4bHlo/6JOqSaht1uwJtH1PteWJ754wkyplzmbNm8+E13KbhPhrGr/Lf3U7yHX7Wtt5aXh8dd1nz&#10;L5p2rv0/9pkOLT+w57eGdP9C04ztR5li6ndFwoHTOmm5BAQQQAABBBBAAAEEEEAAAQQQQAABBBBA&#10;AAEEEEAAAQQQQACBmy1QvNnVo3YIIIAAAggggAACV1lAvxC16C9FZdVXP+Sp/1wGrYfrMnT79cvd&#10;rr/kpR9Wd12G1kW/sDToux9AVL+w6Drol4izvpTlolzX5egXIl2XoS76YXUfX/L3URc9L33URd1c&#10;tzO6/72c/yZybqbHmI+66A/Iud4vuu97vek/2KnzFxF0//s4lrX9d31u6gCFPva/1qPbTX6JcxH7&#10;Ynwdel32cYxpW9bpdMaLdjKtfSbX+99XXer1uvNzRs9LH1/w0uPMx/nv41jWY6zfX+yPimWdDL76&#10;fz76y77a/4H9IpzroPvFx/5XM9fHs69j2Ue/XMtw7aXHlrZlPq5lWo7roANUuu5jaB30OHPdZ/Lx&#10;HEProue/6z6z7vt2O/lDOFr2osPKyoqXtkyPM9fnpq9rzE1qy9TMy7XMwwD1xZKfe0w9B123ZSfX&#10;/sjt82Wth69zph+77y9rXVy3y2qm1zLXbZley1zfxw73v+tjWdtL12VoXbQcH/vf9b7Xuuj+91GX&#10;k36ZDlTjMPi6x/BRjo8+ue4K3f8+rst6LLs+nk/65R4GxPJxLGsb42O/+DiW9TjT+rgOvvoY+gOy&#10;rq+Zul98mOk+6fXdvpfx1ZbpvZ+vsnzs/9BDW6bHsuvn5Xoc++iXnbT/9ge+XYfYx/2Sp3tMHUDA&#10;y7HsYb/4vC93fYz56pdpe+m6X+bruqzluG5nfLVlev133S67PoaH6/dVFy3HdVvm61gulW/OZyV9&#10;mflry9w/Y9Rj2XVb5sNL2wBf+9/1dcxnXXy0ZS+OMfefY2D/D6+E8//Vfobr49nXfvHRZ/JRhu49&#10;7Zf76Jf5eI7hy8zHtcxHGbr/fZWjZbkOPs9/P22Z+36Zmvnol7m+j9Fj60Vd3H+/KPbwHSY9L320&#10;y1qO632j7bKPuvg4ll23YcP1+9r/um98tGWu25ihm+tyfHhpXXydM776Za7bGDV70Za5/exXwb5f&#10;CkP31xiti+tjWc18BDUbDNyb6WjPPtoyH2ZaD9fH2YvnZe73S9F+78/H+e9jv2i77Ou8jBy/l33R&#10;lrl/v/zCzP1zOdfnvh5fpVLZ7n/3ddGyXJ8zPvr+Wg8f1zI9xlx7ndRFv8Ps4XMsPuqi9fHxmTy9&#10;L3PdlgWBn99J8XEs63VZj2fXwdf9su57122zj/3yYn/Ezp9lvGiX3d7HaF1e9Mv9XMtcH8tq5qMt&#10;e7Fv3PaZfZSh+6NoB0P10Zf10V/S75a6vl9SM73OuA7a/vt4XqrluO5n6HXMR118luN6//t7jxE7&#10;3/96jHWlMEFW0d8ByTmVDtuNub/LrZ+Vd93++zhfFEp/v2oRdYnsM6Q/+OrDCfushL+2/bZ0O2f7&#10;zaS425a400ysLqytJfaZr+8w6WelXV/LvN1jenr3l9hxjiK+Pl+im+/jHsMRU2K12v67/m2Rkz6G&#10;h9/71N+V6w/cf45B+8w+9v8i2uXEzp4Scd0v0/3v43vSTtvM7ddFfvk/PhE88XLxnRz7He/C008T&#10;e8ncf+flvYa7+0DX17IX90vun/1rOT76/67PfT0AtI3xURdt/13XR6/LPs5/PS/PUk7JXi8Sdwth&#10;P7F8Ic65abD7qdntSK98+h3gWCafpfaP9rTDkDivo2D276Do75eO75em7f/mhWqxkrjHCg+eJRYJ&#10;1m8l5idmOow4bZdT2z1ulpq1kOhF6rJZWcndhp320ck+8nX/59pLK+zrGaOW5bo+6f3/pGHP7Zxw&#10;e3n9zOddupycIs40u/j6Nyby9378lxJs3J1IX0SCr2NZy3EdtAzXx9iwDhcuJ3nJGa529DdMvfeL&#10;7W9ZuLgX8LFfRpViAgEEEEAAAQQQQAABBBBAAAEEEEAAAQQQQAABBBBAAAEEEEAAAQQQQAABBBBA&#10;AAEEXlkBF5+DzMK88Gc8s1Y6lubj+x3D4lyb6edIfXwn7uR7RB5+d8vH+PS1Ws3JZ3qH+3z4V49j&#10;198j0/3farWGRTr7u7a25vy7V74+E63fvTjLd6LOi6r73nVb5ut7ZPr7Dq6/e6f7xUTuv6/g6zvx&#10;Po5nvZa53i8nx7/93oTra5mOHenjvFQz19dM/a6Sj/2vZbTb+d+DPG8bNlxueXnZeVvm7Vi2lXJ9&#10;zuj+d932676plN23y1qOjz6G9st8mBUL+nuY7n47QL18tWXaL3fdlmkbE8ST3+HWei4y6Nixruui&#10;2xvZ8UNcH2e++hg+fhPB5fdux48fbf99XP/VzHXw1S/XfeP6HtPHMab7w0e/TNsy1+e+1sXn/ndd&#10;H19tma9yfPRlqtWq898Q0+PMxz2G1sV1f0nrou2M63K0jYn6bvt+Whdtl133ZXzse62Lnpeu66Ll&#10;+Hpe5qMuPtoyPcZc/06h7pdF/R6qrmtWODo6mjV7IfPq9bqXY1nNXPfLfNz7Kbop+/k9bNfPZLQu&#10;Pp5jazl6LXPdL/P1vEzbGdf7xsd9jO4XX/eYWo7roMeYy/elQZjzY0m2grW1unzw9bfnrup+vyk/&#10;2v1oZv5qoTxz/kVmap/J9bGs2+fjOYaP31zXumg75rot02PZx32ZPmN2vf/13Ndnma6Dj3ZZ66DP&#10;S10HX/cYPq4zuv9jx2MH6v7Qclwfy1qOj/eL2pf1UY6PZwx6LLu8Lus+0aD3GK6vM1oXNXMdtC4+&#10;zpn2HL8ZfNG66rHs475c94vr81/r4vo+Vr21XXZt5uvZv35WwoeZurnul/l4jqX18HEt0/3v49mf&#10;r2cMPo4xPf9dtzHD49h1fbQurs8XrYuv48z1uxKti697TB9ts7YxrvtLaubjnNHrpY+2TPsYPvqy&#10;um9cBy3DR130fanrtszXsaz9ch/tv48yfN2X6XHsum321cfQ8991m6n7xUfQc8b1PYbWw0e7rG2M&#10;6/2iddF947ot02tZo9HQ4kah9s/+sQTd07Ete72u9Or3RvOHE6WDHakMI/ZvHBTs+EN2TO3u8Vjq&#10;i8n19XXnbZn2Y1yf+1ob3f8+2syb1C9z2i9ff01k3T7HsJ+T7l/w+3jm+FAKK5t2IK0DMS+fvXfK&#10;y/oh/NExre8xfJz/rs9938ey63NmEf0y8/xRcgw2i9QuVO3xcNoe+mj/fbwr0f3v6x7Tx3vMRex/&#10;NckLPu4xtb1Mv5MtLW9IcHQ6ht5g/6kMbLu0XV6RL9uzx/368vi5rJuliappHyNdzkSmcyS0wp6E&#10;Oe8u9bMGkR2Htyu2z3DeoGOUPvlRYjj1+O47th94znU29kW+9/+KHFtPO5aaGfQk/jf+gcjGaf+n&#10;Kvn3y0e91oXud32dl3osL/JattdN9iWzdmu9XBuNtx7a6+x4iOy19rzvIvVYPm//P7LbNB6i5mHi&#10;fsV+O1qqRfue1B4P04KOOb9nx0tc1/7CBYOvtszHcXaR/XIWRjU77/4/Szmz7mMP2vnHfzUoJY6t&#10;rLK1LhftL/V3nyRXXa1LVz9XFnZG6drPcH3PpM8xfPRlfdwvK1wUJj+TY+pbEut142UY7D+TTvvU&#10;eJh+lr/lirt3v7Ed61f0M1Jj1+fewa5EL7f5zZXb8nCsn3GW7X6juj1R92Kp6GX/6znj6jgLS8nr&#10;g5q09p5JbfO+FO1zj4Hth0wLfTvvi72ncqu6Ni3LRLqeMz7asomCF5Tw5Gg3d006/vAi+x56j+Fq&#10;/w8ro8dY+vwfzlvoX/tTLHeX1uXL1mzHz/afyGbhfP0Nbfv1PuO8YbdzLF81d+TL5q48bx9K/ieW&#10;z1vSi+X+cudzeTfjOeT4Wl2/Y/bZl7no9X/cJWta2xjXXsNyXddFy/HRXi6iXzY0mfXX5bVsWK6W&#10;scj2d7je9F8f1zJtxwr2Oqzh6VhfLL0t88ZbvU7m/bv2lX28x9b7ctf98kXf+0+zrS5VpT/oT5u9&#10;sHQf578eyz7aMhfP5NLQev77MnN9LPtoY9TP12cyZj1jSO/H88a1Lj72v26f6/2vz7F8mGl/adHl&#10;RCb1GX9bRuPAPnsujb9dP+9enr6cmg3bskHn9P2WLhEWFvdewMf3sfQZw7Au02t88Tlal/FjOarZ&#10;F89jIbLvDdrNln28kvwOWmz7E5J6djwoVieeleiqTvp+M54njBU3c/KpvsPICeuV5Qsdz4OD0/dR&#10;J0WtbE2s79zfLUk+ZhvVJEzb2r6F7pPQ8e/K6QYYM/vdT6T7eSzoOTx+vIzNmjqp9+U+7su0z3zW&#10;bZu60TNm+KiLj+fYM6q40Fm+6uJj//soQ/F9lbPQHT1lZQvb/xn9h4lmfA0AAEAASURBVKjbSpzz&#10;rs/N8bpo2ePBlKsnzwzjBbTbvva/ay/1GTcb97qq089bh7mbtrVUTxx3uQucMcO59n/qdwIC2+/W&#10;EKbSNS3q98TY9//jIe53ndZpvCymEUAAAQQQQAABBBBAAAEEEEAAAQQQQAABBBBAAAEEEEAAAQRu&#10;psDsT6HdzDpTKwQQQAABBBBAAAEEEEAAAQQQQAABBBBAAAEEEEAAAQQQQAABBBBAAAEEEEAAAQQQ&#10;QAABBBBAAAEEEEAAAQQQQAABBBBAAAEEEEAAAQQQQAABBBBAAAEEEEAAAQQQQAABBBBAAAEEEEAA&#10;AQQQQACBRQjYQcLToRqGIjm/gN0cdNOLET+DwA8PH8lhLzlge9bit6vr8kb9dtasmWnx8c7EfLO6&#10;PZFGAgIIIIAAAtdOoN+V+LVviDz5kZhu88Xm33/v2lWDDUbgWggUSsnNDAeJeNEEiXhWpB/2E8mm&#10;WBbR5eJolB43D0bTo4ny0mhynonWHPcntVIlsaro8FkiXli7lYgT8StQL9ekGBRkENn70SmhM+hJ&#10;214Hamc8PqasjmTHAs9aGed2qsw7tfVUyuVGC/a+OVi/LdHBafvQ//xDWfqZv3O5G0bpCxUoFYpS&#10;sNeicOxaNF7AwLZF4yEOe+NRphFAAAEEEEAAAQQQQAABBBBAAAEEEEAAAQQQQAABBBBAAAEEEEAA&#10;AQQQQAABBBBAAAEEEEAAAQQQQAABBBBAAAEEEEAAAQQQQAABBBBAAAEEEEAAAQQQQAABpwJLBfu7&#10;fTmhGyV/6y8nu3RSvw2Ylb82R7lZy5GGAAIIIIAAAggggAACCCCAAAIIIIAAAggggAACV1sgWt6Q&#10;YDjel93UoLmfucGjMcFezo0ry5n5SETgugjEWw9k8Ov/UCSy42XZsXRMwx77V2y8nOtieR230zT2&#10;Epsd2zGyhLGvEiZELkcgXtkUOTodI8u8vC7fKq/Kl+3kcZvewp3ucTrJabwZdnLXv1I825iDWSs0&#10;Ow/F2DHqEuH+u4nomSJ2fCrzxYfJRY6t7ca9Udqy3W5jY/EoZXKiGXYlsuNcBXOM2Ti59PVNOezn&#10;j7m+Pt5PbKeOy2r9Uipv0uV2W3bIzNAOnXk6JtlWxZ5ng8lx38c3eK/XkPUy/eBxk1dputGfo90r&#10;Vb2QxMfJYzWw4ywSFi9g1PXxJ6MVR0fPR9NXccLoNa66InHraLR58Vg7/Eb99sxxGkcLpSa2llZl&#10;bbxtT82/zlFTy7guWbPAGLlTXZOvmrP7X09a+3LL5ntVwl63kVvVraUM09ylXp0M92ob8mVrd2aF&#10;H7X25Gfl7Zl5FjWzHw3kkT3Ov2zuypeNHWl7Hp/1yPYtH9v63qvZ+yACAgggkCGwt4BnHb7btoxq&#10;kIQAAgggcNMFihnf9dNn2qWKv5r3ks+tTOniz+b9bfzllWRWbyULt8+MY/textS3Eunjz1eGMzKf&#10;KQxnLuDvXif/Hnyjcv578DiOJT5K3p+atcU9YyxMeXcSptPDwQK0FrOKOPUuyvg8hxdTBdaCAAI3&#10;QMBkfG4l7rUvrWZxuo+RsX2XtnEUfG6B3dZh7rLbtav37sMEQWK7jf28hoYwlf4i0fYxiqWTyeH/&#10;4sHZfn9juBx/EUAAAQQQQAABBBBAAAEEEEAAAQQQQAABBBBAAAEEEEAAAQQQGAoUhxP8RQABBBBA&#10;AAEEEEAAAQQQQAABBBBAAAEEEEAAAQQQQAABBBBAAAEEEEAAAQQQQAABBBBAAAEEEEAAAQQQQAAB&#10;BBBAAAEEEEAAAQQQQAABBBBAAAEEEEAAAQQQQAABBBBAAAEEEEAAAQQQQAABBBBA4EwCJ4OEG7tI&#10;PFqsGupgzKNo5kRr0MlMJzFfoB+F8uc7n+ZntDl+7va7c+VLZ4qPdtNJYupbE2kkIIAAAgggcO0E&#10;KjWJ/vrfs12XWJba+xJ+8ZGYe+9cu2qwwQhcB4E4SN4UGNuP1XNPjN4/iJRMIbcaPV0mHfQepNsa&#10;pcaNg9H0aOLkPmUUy51o9bu5eWqlyihPPOhL1DgcxXUiWLuViBPxK2DscbW5VJdnrYzjYWxTdjtH&#10;Ujvj8TG2OJOeBA67TekMejNLK5hANqv1mXkuY2bpax9I9+DZqOjB088ksm1WYPsghJsjULLXuDDM&#10;PkbDIEhW1F4zCAgggAACCCCAAAIIIIAAAggggAACCCCAAAIIIIAAAggggAACCCCAAAIIIIAAAggg&#10;gAACCCCAAAIIIIAAAggggAACCCCAAAIIIIAAAggggAACCCCAAAIIIICAL4GlQim3qG50tt9HakfZ&#10;v7s0XlC1WB6PMo0AAggggAACCCCAAAIIIIAAAggggAACCCCAAAI3RCBe3hDZ+3JUm6C5P5oenwjs&#10;eCPjIV5aGY8yjcD1FdCxSFY2Jbb/CK+QQGMvWdkV2xYSELgCAnHqWDQvj9XtSv54Xnu9hkRxJIEd&#10;/8tHaIT54wPWi3ZcwgsG8/iTxBpiHSvxztuJtDNFaqsSBwU5GXtxuOBxcqzvwJaxXKhIXh0bg66s&#10;lqrDtbwSf496p+NMTqvwWvnFmG5xOBDpJce5N5c0Nl1muZ2GSG1tVI0tO1bil82dUTxrYr+X7BNn&#10;5SHt5go0++3cyi2XLt7u5RZiM8RHyWPVrG7Psxh5zihg6lvJJZpHEod9MXN8hi+5oL+YqdrrXOto&#10;VGDcPh5N6xiNb9Rvy6dHT0Zp80y8vXp3nmzXMk/W9WFodqe2IV81U/cNqVo+sWPsfjt1mKSy3Kjo&#10;Xvf0eJpWsa2l1WmzSLcC92r5zx4ObH+jbcf8dfm53YEdU/w7zz+Rjw8fSWjvIS4z/ODgq7lcLnMb&#10;KRsBBC5H4Njef3Zt32tWKNn7+zCKJJJ4arbOlDGqpy7ADAQQQAABBM4qkPWdu779rp7HR8dxP/kc&#10;Vsp+nlGdleqq5Terkzf1J8/d0s+Exp6vDOuQ9UxhOG8Rf/fnuAffvMhnNvT5UaqvtahnjOHn35Ot&#10;/a/kzeNnYuJYdlZW5ai6fMIS6rv58WDvSeNLvi8dbU7qfYaUKqNZTCCAAALeBDL6FXE3dZ33tjH2&#10;fVQv+W7MlD12cDzW81UqSp8NH6Q+B5pV/0377vzKBfscaDwEtp+hIcr4jIx+VsEUU7/Jker7jK+L&#10;aQQQQAABBBBAAAEEEEAAAQQQQAABBBBAAAEEEEAAAQQQQAABBOYRSH0Cbp5FyIMAAggggAACCCCA&#10;AAIIIIAAAggggAACCCCAAAIIIIAAAggggAACCCCAAAIIIIAAAggggAACCCCAAAIIIIAAAggggAAC&#10;CCCAAAIIIIAAAggggAACCCCAAAIIIIAAAggggAACCCCAAAIIIIAAAggggICI0cGYy0sJivKgn4hn&#10;RVqDblYyaXMI/NXe59IOe7k536jfltvVtdx8WRnio51ksh1c29RWk2nEEEAAAQQQuM4Cxkiw/UCC&#10;n/w1MeXqda4J247A1RUoFCe3LRqM0opBYTQ9baIXTd5bmFLy/iNuHkwsns4zkSGV0O7n359Ui5XR&#10;UtFJfzkexXWisHY7ESfiX2Crmn/Pstc+9r9hlHhmgWcZ53V6Jbdq6xLoM4krFkpvfDO5RXEsg69+&#10;mEy74rHoeE/iQf5zhyteDaebV8q6xr0sMQySx2U8x3MypxvLyhFAAAEEEEAAAQQQQAABBBBAAAEE&#10;EEAAAQQQQAABBBBAAAEEEEAAAQQQQAABBBBAAAEEEEAAAQQQQAABBBBAAAEEEEAAAQQQQAABBBBA&#10;AAEEEEAAAQQQQOCVEqgUSrn17Y79NmBuZpuhE07+NmB6uWqhnE4ijgACCCCAAAIIIIAAAggggAAC&#10;CCCAAAIIIIAAAjdAIFreSNTCtI5EojCRphHTaSbS4spyIk4EAQQQuE4CprGX2Ny4vpWIE0HgsgTi&#10;lc1E0UbHmuo2ZbVYlZKZPTZgJLHs9ZLX68TKFhxpzjF+eb108bFEzZNPklu+9frEeOvJDDkxO9ap&#10;pJylsTux0EoxOabiRAab0Bh0spJvdNphv5Vbv/Xyy35ixriCplrPXd5FBrNxT4Jv/6oUfv7fluKv&#10;/CdS/Lv/UCTVn91ayt+2A4/nmAsH1nl+gdiOWdjKGf/PiBEfn7GK7f1a3EiO82pWt89fOZacKjDp&#10;Gkt8NHnNmLqCS5hhaqm2rG3v8cfC26v3xmLzTb61ene+jNcwlynZsYyLqc9Gvrx+3a0mn5dkVe9Z&#10;+0C0fXgVQsv2/fI+a1qwY9Cupa6vr4LNWeq4Vq5JbWwM7WnLPm4n71mn5TtPeqPflv/74Z/IRwdf&#10;ShhH51nFQpd52Nix19j8sccXWigrQwCBayGw08kfq36zUpel9LU8VbvIXqt74SCVShQBBBBAAIEF&#10;Cui9ZTr47uP2Us+qS/nPt9Ob/CrGzcrk+8GsZz/xJTzr3u82cnfJRmUlN8+0DNHRzsSsYHXSYyLT&#10;HAn93/3f5Gvf/RfyNz/7SH7xx9+Xe4en97hhkPGua5D/3dY5ir1wlrhv38mNBVNKPTMam8ckAggg&#10;4ErA2HfZplJLrD7utRNxn5E41ccwFfoYPv1dlLWjnw3NCev2OX+pUMzJdQmzU/2I4OX7mTAIJjfG&#10;/naGSf02RvpaP7kQKQgggAACCCCAAAIIIIAAAggggAACCCCAAAIIIIAAAggggAACCMwWuIJv02dv&#10;MHMRQAABBBBAAAEEEEAAAQQQQAABBBBAAAEEEEAAAQQQQAABBBBAAAEEEEAAAQQQQAABBBBAAAEE&#10;EEAAAQQQQAABBBBAAAEEEEAAAQQQQAABBBBAAAEEEEAAAQQQQAABBBBAAAEEEEAAAQQQQAABBK6Q&#10;QLkqMjZwebHfk0DKEkk8dSPbYU8iO6BzYAdBJ8wv0B705C/3HuYuYIeWl5+99U5uvqkZjncTs0x9&#10;OxEnggACCCCAAAIIIIBArkAhY1iccCBSKJ0sWjKF3FX0NX86lCuJlLh5kIifRMpLk2kzUlqD7oy5&#10;L2bVSqflhgfPJ/IHa7cm0kjwK7BZrecWuNs+ys1DhssXeNrcz92IO8sbuXkuI0Px7ltiKjUpbN6T&#10;0hsfSOlrH5xMX8a2nLfM1u/+7zJ4/KkU779zUofyG9+SoH41vc9bx4suVwqmX8PC1Lx40L9ocSyP&#10;AAIIIIAAAggggAACCCCAAAIIIIAAAggggAACCCCAAAIIIIAAAggggAACCCCAAAIIIIAAAggggAAC&#10;CCCAAAIIIIAAAggggAACCCCAAAIIIIAAAggggAACCMwtUDD2F8KDovSijN/ze7mWfhxKGEeieecJ&#10;nSj/95SqhdPf7JtnneRBAAEEEEAAAQQQQAABBBBAAAEEEEAAAQQQQACB6yEQpcYIMXacUtM6lHhl&#10;M1EB020k4lFlOREnggACCFwbATvesjSSYyil27xrUxc29MYJxKnrslbQNPZEtpZlu1KXx52Mcf3G&#10;FHZ6Ryf5xpKcTTbCTu6660U7LvpFgj1XT+o/vo77747Hzjdd3xI5Ghuv8Ngap8JK0Y6X2D1MpSaj&#10;jUG+QXKJ6x876rVyK7H2sp8Yt48n884xHuHkQhdPMatbUvzpvzNzRZv2HMsL+72mxPY6YozJy8r8&#10;GybQ6HfsnZLtQ8wI9XLVy7ERa5tlPxs2Hszq9niU6QUJZLnGx7siG3cXVMLiV2NS7Wy6LX6wsiUV&#10;O+5wN8z/zKBu3d3ahiyXzjaG8Ly1insd6f/5b0uweku0nVZvs7xmz6P5Pvc4bzl5+UytLvGR3a8v&#10;w9Bsu7p68hlM/SzmtKCf49yzz0u2lvKvIdPWcV3S9zoZ1/XUxm9ah4BrZEplMnq/timfHD2enDGW&#10;8qi1L2/VF9/WPLHr/eePvjd3GzC2SWeaXLZ96QfLW6LHxB88/f7MZfX6+sPDR/JTW2/OzMdMBBB4&#10;9QR2Ovlj1W8vrcogCqU16M4E6oQ9KReKM/MwEwEEEEAAgfMKmGJ5ctFBbzLNZUqY/J6hKbu5l3dZ&#10;hctYtynZfVdbFWmd9jvio52JTRk+KxjN0HvfJXefl4jss4jDbv6z+I3KymiTzjqRVU9jn9EsJOiz&#10;nbHnKcHYc9UwmHzuE+tzKvu86rJDbJ8Bjwfj6JnYeBlMI4AAAlkCeh2Px64DkX2Wflkh6rYTRRv7&#10;LoxwvQV227M/A6G126qtnbuSse0Hx4O+BA76SibVjzD6+a+TMPx7utmx9o+Lyf7FSZ/jNAtTCCCA&#10;AAIIIIAAAggggAACCCCAAAIIIIAAAggggAACCCCAAAIInFmAbyWcmYwFEEAAAQQQQAABBBBAAAEE&#10;EEAAAQQQQAABBBBAAAEEEEAAAQQQQAABBBBAAAEEEEAAAQQQQAABBBBAAAEEEEAAAQQQQAABBBBA&#10;AAEEEEAAAQQQQAABBBBAAAEEEEAAAQQQQAABBBBAAAEEEEAAAQRGAumBwnttqRW3pDGYPpi5DuHc&#10;DnuyXKyMVsNEvsCf734qgzjMzfiNjQeyVq7l5puWIT7aScwyq1uJOBEEEEAAAQQQQAABBPIE4sLk&#10;sDgmHIjeC2gomsKLiRn/70WDibmmtDRax8nMTiMzz0TijIRWf/q9y3Cx2ti9i6ksSelrH0h4+Eyi&#10;o72TLMHq5jArfy9JYHNpNbfkvc5xbh4yXL7A09Z+7kbcWV7PzXMZGUyhIGv/6f8oJqMNvIztOWuZ&#10;cb8rg0efiEShDL746ORftP9Ear/8m2dd1Y3OX56xfwdBkKx72E/GiSGAAAIIIIAAAggggAACCCCA&#10;AAIIIIAAAggggAACCCCAAAIIIIAAAggggAACCCCAAAIIIIAAAggggAACCCCAAAIIIIAAAggggAAC&#10;CCCAAAIIIIAAAggggAACjgWWCiXJ+j2/8WK79vf+aoXyeNLUaf098bxQK863rrz1MB8BBBBAAAEE&#10;EEAAAQQQQAABBBBAAAEEEEAAAQSulkC0vDGxQUFzX8KV5Hg9ptNM5IuXlhNxIggggMC1EWgdiomj&#10;5Oam2rzkTGII+BOIM45F09iXeOt12S7X5XHnYObGPO8eyzfqM7MsbGYz7Oaua8WOS3iRYJ78cHLx&#10;e+9Opp01Je3c2J1YQ71YnUhLJxzPGN89nfcmxKM4luN+O7cqo3HX25PjCpqapwM0dysnM9TLVSkH&#10;xZmfydGx5xt2v9dL+cfHZAmkXGeBxhzH/kXbvHl94qOdiaxmdWsijYSLC5gVe79s7NiFY33HLH8t&#10;KbZtZP9f/K9i7DXGrG6f/As274mxbYvPYGrJcV/jVrItDmx93lq9Kx/tfzHXZr29em+ufOfJFNsx&#10;g8MPf0/CsYXLf/e/kMLdt8ZS3E+a6qrER6d9gfjl9atgrW5V1+RJzvirOj7r1tLVvb4tSnCvOzm+&#10;dHrdW3OMO5xe5lWM369tyCdHj2dWPe+4m7nwlJnfP/hS/ujpx3bc8OHo41MyniPZiJHb9nx5sLwl&#10;r9l/G5WV0Vo+O3oqT9qzxzH++PCRfHvz6xIYM1qOCQQQQGC3c5SLsGWv4wc9++4i5xFFe9CT1XIt&#10;d31kQAABBBBA4FwCpcrkYv2ci9PkEudOicOBiL3WJULWNiUyEBkKBPVtiVqn/Y74ePLZW9w+nX+y&#10;3NKKGH1m5CgcdJu59276PLtUKJ57CyaecVWW7XOsi73TGW1MYG3GXsUa+9xsGMIst4E9hq/AV1fj&#10;1HlrOI+Gu42/CCDgWSD9XiHu5b+fdbWJcb+TWPXCrhWJtRLxKbCT7tdkFL5tn/WeN/S//Fga/88/&#10;FlOpSrB2Wwprt6T2S78hwSI+axoUEpsVvOxjRDY9tM+WC2N9Du0jm2IpkV8G/WScGAIIIIAAAggg&#10;gAACCCCAAAIIIIAAAggggAACCCCAAAIIIIAAAmcUOP+n9s5YENkRQAABBBBAAAEEEEAAAQQQQAAB&#10;BBBAAAEEEEAAAQQQQAABBBBAAAEEEEAAAQQQQAABBBBAAAEEEEAAAQQQQAABBBBAAAEEEEAAAQQQ&#10;QAABBBBAAAEEEEAAAQQQQAABBBBAAAEEEEAAAQQQQAABBG6gQKWWrFS3JcvFijQGyQHFk5lEWna+&#10;5iPMJ3DYa8nHB49yMxdNQX56+63cfLMyxMe7ydn1rWScGAIIIIAAAggggAACeQJBxrA4YX+0VCko&#10;jKanTfTCweSs8tJkWjqldLb7jNagm17DRLw2ts7Sa++J/tMQR6FEjQMxc9RnYqUkLFRgq1rPXd9e&#10;+zg3DxkuVyCKY3neOszdiDvLG7l5LiuDKWS0f5e1MWcsd/DVD0VsuzYeSl/7YDzKtBUoZV3jXsqE&#10;JkgYxYNeIk4EAQQQQAABBBBAAAEEEEAAAQQQQAABBBBAAAEEEEAAAQQQQAABBBBAAAEEEEAAAQQQ&#10;QAABBBBAAAEEEEAAAQQQQAABBBBAAAEEEEAAAQQQQAABBBBAAAEEEHAtsFQoy1G/PbOYbtSXms03&#10;T+jYvHmhOue68tbDfAQQQAABBBBAAAEEEEAAAQQQQAABBBBAAAEEELhaAnFtTWK7SWZss4LmgSRG&#10;t7BjM5goOdZQXFkZW4JJBBBA4BIFdPwYOy6SjI1DNmtrTGNvYna8sjmRRgIClyJgxxGP7bFs+qdj&#10;7w2P2VuV1dxN2u017OkQizHjV/bcxc6cQctohvljN60U5xiXcEbp5vEnybnLayJrt5Np54mlxvI2&#10;vY7EXfs5jEp1tLZ5tj1vfPfRym7IhNY3Ouk5Tq/Qst3nwzHAzL13pPhv/lcidnzB+OU/Wbrafcit&#10;pbo8bu1Pr6Cds99rSr10eqzMzMzMGyPQ6Hdy67JSulibl1vAywzx0W4qqxGTatdSGYieU0DHsTUr&#10;GxIfn5rHRzvZa2sdSfTwrxLzSr/8H0rhzZ9OpLmOmFpq3Fd77MZ2rGFTKI2Kfnv1nny0/8UoPm3C&#10;Hlny5uqdabMvnB5lWAar2xde71lXMGHWboxWcbe6Lk9yrgs6/4PNr42WuakTe91Tl2l1nGfc4WnL&#10;vkrpd6v54/W2bV9735pvLOD5WxRH8odPfyAfHz5aKLN+rvi15S15YP/dq21KecpYv99Yf02etGf3&#10;r3Ts8S8aO/JG/dZCt5GVzRZo2mvEUb8llaB0cqy5vo+cvTXMRWBSYLdzNJmYStleWpWvGqd9tdTs&#10;UbQzxzOMUWYmEEAAAQQQOKtAcfL7e7G+Xz/res6b3z7fTgdT9vOcKl3udYwbfRbx9NPRpk8+e7Ov&#10;IVvHo/k6Yar572sSC5wxst/JvwfftM+yLxKiw+QzrmDNOiwq2Gdq4yHQ97gvQxgEw8nRX312dRVC&#10;PPZuTrfHzPnu+SpsO9uAAAI3SyB9HY8zrvW+ahx3k/0MU+YdqS97V+XstA5zV71dO39fJzx8frJ+&#10;/fxF+Oxz+++hLP/q388tc64MM/oYkQmkEI994jUciEn107WPTkAAAQQQQAABBBBAAAEEEEAAAQQQ&#10;QAABBBBAAAEEEEAAAQQQQOAiAsWLLMyyCCCAAAIIIIAAAggggAACCCCAAAIIIIAAAggggAACCCCA&#10;AAIIIIAAAggggAACCCCAAAIIIIAAAggggAACCCCAAAIIIIAAAggggAACCCCAAAIIIIAAAggggAAC&#10;CCCAAAIIIIAAAggggAACCCCAAAKvuEAlNVB4ry21YiUXpTnoyq3cXGQYCnzn+ScS2//ywre33pCq&#10;HQw7jvPzZq0rbjdE+t3ELLO6nYgTQQABBBBAAAEEEEAgTyAulCaymGgw6tGWTGFifjqhZ/NPhNLS&#10;RFIioVAUY/+dJbRS/d+sZWtTyjVBQQqrW1mLkOZZYKVclbLd970w47h5uS3dsC+NOe9ZPW8+xb0U&#10;2GsfySAKZ3pUbPuyVlmemYeZ5xPoP/wwuaC1Lr72bjKNmJRmXGdCe10YD/GgPx5lGgEEEEAAAQQQ&#10;QAABBBBAAAEEEEAAAQQQQAABBBBAAAEEEEAAAQQQQAABBBBAAAEEEEAAAQQQQAABBBBAAAEEEEAA&#10;AQQQQAABBBBAAAEEEEAAAQQQQAABBBC4uEDH/o70935HJLS/26W/26e/wfatXxXZuHuy7mqhnFuG&#10;/jabTP5sYOZyHc2bE+YpM2cVzEYAAQQQQAABBBBAAAEEEEAAAQQQQAABBBBAAIGrKGDHaIirq2Ls&#10;mCLDEDT3hpMnf42+u0iFmLFFUiJEEUDAq0BjX8yTH4p5/ImYnYcSfevXJH735+fbhOPdyXwrG5Np&#10;pCBwSQLx8oaYgyej0k1z/2R6vbQsgRiJRqMFjrKMJgZxKAf9lmyU3Y4B1op6ueNw1woVKZhgtG1n&#10;nhj0Ts7v8eXM/fdn1H48Z850fXMyQ8O2DZUHo/SVYs6YijZnI+yM8r8KE0e9Vm411yu1UR5TqojZ&#10;PjUdzbjCE5tLdXncenHOTdvM/V5DvrbMePDTfG5qeqPfzq3acqmam2cRGeKjncRqzPLamcd4TayA&#10;yEwBs7ot8Vj/MUr5DxfOSjd1/22Fsff36RC3G2LG+rt3auuyYo/XvOP6wcq26NiirkL6WJZiWUxt&#10;cvtdlT9cb9osbh8PZ8mdmr1P2P1sFM+aeNI+yEq+cWl73VOXaZXbXvK//6Zty1VO1/Nqq1KX3RxT&#10;7ZNsVFYuVJW27VP/80ffk2cLOk5v2X2sbcPX1+5IPVgSY0zu9r1u8+tnkNthb2beHxx+KW/Ub83M&#10;w8zFCHTscfF7Tz6SL5qnfYq6vS78zbs/Ife03SMgcAUEmv2O5H3HQZ85rNnnH0u2D5EX9LgnIIAA&#10;Aggg4EzAPgedCH2P1x573ZwIpfzn2xPLvKIJ+uxnPMT2nUwchWKCwmny2LMCTTS1+uk8B1Pz3IPr&#10;s+yLhPj49H5A15N2uMi6JUi+GwrieLS6MDXvZMYc320drcDhRNzvJteedW4ncxBDAAEEnAiYSvJ9&#10;U9zLf0flZEPsStNlmzJ9DFfWvta7O/YZ0Wllbme8a5qWN50eHTxPJAV1+/kX+/nURQST6keYOBqt&#10;VvsYJduHG4bY/jaHKSbfccWD/N/TGC7PXwQQQAABBBBAAAEEEEAAAQQQQAABBBBAAAEEEEAAAQQQ&#10;QAABBLIEkp+Oy8pBGgIIIIAAAggggAACCCCAAAIIIIAAAggggAACCCCAAAIIIIAAAggggAACCCCA&#10;AAIIIIAAAggggAACCCCAAAIIIIAAAggggAACCCCAAAIIIIAAAggggAACCCCAAAIIIIAAAggggAAC&#10;CCCAAAIIIIAAAtMEyrXknG5basVKMi0j1hp0M1JJyhJ41j6Qh43kYNtZ+aqFsnxz42tZs+ZOi493&#10;JvKa+tZEGgkIIIAAAggggAACCMwUKBQnZ4eDUVrRFEbT0yb60Wn+YR5TXhpOZv8t5czPWKrVz783&#10;meceJ2PVJHkW2FxazS1xr32cm4cMlyfwrHWQW/id5fXcPGQ4n0D/4YeJBYv33xFTLCfSiIiUg4xr&#10;3EuYQZAaFi6OIEMAAQQQQAABBBBAAAEEEEAAAQQQQAABBBBAAAEEEEAAAQQQQAABBBBAAAEEEEAA&#10;AQQQQAABBBBAAAEEEEAAAQQQQAABBBBAAAEEEEAAAQQQQAABBBBAAAEEFisw6It8+mcin39X5Av7&#10;+1GPPhbpnP7O2lKhlFteJ+P3/rIWiuxvKfXiyd8GHM9bsr8vWAym/MZgr223rSHS74hE4fhiTCOA&#10;AAIIIIAAAggggAACCCCAAAIIIIAAAggggMA1EYiWNxJbaprJ8UVMt5mYr5G4sjyRRgICCCDgS6Dw&#10;L/+JFP7ityV49pkY+57SPPlk7qJNYz+RN15aEWEMn4QJkcsViFc2ExtgGnsn8cAY2a7UE/OyIju9&#10;088XZM1fRFpjYD8jkBPq5xhzcHyV5tmPT87vRNpr741Hzz+dMj5Z0fEL5+FKa3Yc8UDMMJr5tx32&#10;JHyFxrA67LcyHcYT18rXu4+4Ncc5tt+b7BuPGzB9MwWa+tmonLBywXYvZ/Wj2WZ1W8ydr4tUX1wT&#10;NE5wJ5D2jY93MwuLj3cm0tPLTmRwkGBqGX2F1tFESW+v3p1ISyfMkye9zFni8VHSzKxunWXxheWd&#10;MBsbE/d2dS23P9AN+3KQ8dxkYRt4BVbUt/dcx337WdGcsKH3VoS5BO7Vks/ishZ61Er2T7PyzErb&#10;tZ87/qef/7E8ayef881aJj2vYsd2fbN+R3753jflP3rnb8m/9cbPyU9tvSnb9tww9v5knhCYQN5b&#10;u5+b9XFrX456+f3N3BWRYabAwJ7Pv/XFn8oXzWQbrOf4b3/xZ7LTnrxmzFwhMxFwJLDTyT8WN5fq&#10;os9Kqvb+PS/o/TsBAQQQQAABVwKmUJxc9aA7meYoJc56buXpOZWjKnld7cTziDiW9POfeOxZgW6c&#10;eflcztWG7nftdzVzgvaFzhviKLJ1TN5zTjicd+W6nP0u6ngwY+9RQnuPmA5xOPu7ren8zuL95Hlr&#10;ShVnRbFiBBBAYJaAKS8lZse9/HdUiQUWGEmXbSrVBa6dVfkWOLbPX/WdxqxQss+E6+XarCwz54WH&#10;zxPzg7VbifiFIqnfuggkHq0uDFJ9DK1n+rNgOXUfrYwJBBBAAAEEEEAAAQQQQAABBBBAAAEEEEAA&#10;AQQQQAABBBBAAAEEpghkfGJ0Sk6SEUAAAQQQQAABBBBAAAEEEEAAAQQQQAABBBBAAAEEEEAAAQQQ&#10;QAABBBBAAAEEEEAAAQQQQAABBBBAAAEEEEAAAQQQQAABBBBAAAEEEEAAAQQQQAABBBBAAAEEEEAA&#10;AQQQQAABBBBAAAEEEEAAAQQQSAuUUwOF24Gnl4vJgc3Ti2i8NehmJZOWIfCvn32SkTqZ9DPbb0kx&#10;NXD2ZK7ZKfHR7kQGs7o9kUYCAggggAACCCCAAAKzBOJgclgcEw5Gi5RMYTQ9baI3ln+UpzT7XsOU&#10;Z88frWdsoj3HvclSsTy2BJNXVWCrWpcnzb2Zm7fbPpIHde5xZiJd4synzf3c0m8vb+TmIcPZBcLd&#10;ryRuHiYWLL3xQSJO5IVAqTB5jRvahOnnMoO+xFEoJp0+XIC/CCCAAAIIIIAAAggggAACCCCAAAII&#10;IIAAAggggAACCCCAAAIIIIAAAggggAACCCCAAAIIIIAAAggggAACCCCAAAIIIIAAAggggAACCCCA&#10;AAIIIIAAAggggMBZBbJ+C2ns9/uWCvm/n9eN+nOV2g7z81Vn/F6f+d7viPn0T0dlxWu3Jf71/3IU&#10;ZwIBBBBAAAEEEEAAAQQQQAABBBBAAAEEEEAAAQSuvkCkY4XsfD7a0CA1vkjQbY7mDSfipeXhJH8R&#10;QAAB7wLx3Xfte8rvjMo1Ow9FBj2RGe82h5njSk3i1VsijX0x0UDilc3hLP4icCUE0sek0etyHIsY&#10;I9vlujzrHs3czh07/92VuzPzXHRmM8wft7xeTI2JfsZCzZPkeN86dqK585a1OOOKsrLb8fDiYkmM&#10;HX9qFBrJMb+N9dYx3I8H7VGWrInGoCNrpVrWrBuXdmTHtc8La+Xr3UfcWqrnVVH2e43cPGS4eQKN&#10;fie3Uiuli7V7uQW8zFD85i+J/tMQ92173MvftpeL8uccAqa+lVyqfXzibkqVRHp8tJOIi71nPs/4&#10;u8mVnD1mqqsTC8V2m9Ph/Y0H8r29H0ukfYyMUCtW5I367Yw5i0uKDpNmwerljEM7YWbHpoy7LTH2&#10;vqFox6jctqbP2slxQNMKT1r7sl653tfAdJ3G4/vdyWNofL5Oax+glDHWdTof8RcC92ub8pf79j52&#10;RnjWOZTQHo+Fc4yV+tnRU/lXTz6UMI5mlJA9a7OyIg+Wt+XByrbcWlq1tyEmO+MZUt9de02+a9uc&#10;7BbndEU/OPhKfu72u6cJTC1c4Ht7n8tBb/JZrxYU2T30L+1x8+98/RckWMB+X/jGs8JXSmCnM/vZ&#10;h2Js2zZKw5K9v88LndA+NyQggAACCCDgUqC8lHxGo++sfIXe5PP6y3gm4au6iy7HZDyPOHnOY78j&#10;OQwTz1bsOwaXYb+T/wx6c45n2dO2Mdb3TvZ+czwE+u50USEIEmsKxp4/hal5JxnH39Ukljx/JLbr&#10;7P7R/ylG+4r2/bEplCR456eksDH9/VkcJe+h08//zr81LIkAAgicTcCUk++b4st8D5Tq09DHONu+&#10;vGq5d1r5z1tu1dYu9Ew4OniWqHZhfZF9jEJi3eN9jMgk+x+x/V2OoJp8ZqT9AwICCCCAAAIIIIAA&#10;AggggAACCCCAAAIIIIAAAggggAACCCCAAAIXESheZGGWRQABBBBAAAEEEEAAAQQQQAABBBBAAAEE&#10;EEAAAQQQQAABBBBAAAEEEEAAAQQQQAABBBBAAAEEEEAAAQQQQAABBBBAAAEEEEAAAQQQQAABBBBA&#10;AAEEEEAAAQQQQAABBBBAAAEEEEAAAQQQQAABBBB4xQUqyUHMpd+VWpAcjDlLqDnoZiWTlhL4/PiZ&#10;PO8cplIno+vlZXln7f7kjDOmxEc7ySVKS2KWlpNpxBBAAAEEEEAAAQQQyBMoZAyLEw1GSxWDwmh6&#10;2kRvLP8wjykvDSez/9r+61lCLxzIIApnLlIrVsQYMzMPM6+GwGZ1NXdDdttHuXnIcHkCT5sHuYXf&#10;qW3k5snLELWPpf/FD6SwdkuCdfuvUstb5MbP73/+4UQdi1/7YCKNBJFSkHGNewkTBsEk0aAvUs6/&#10;7k0uSAoCCCCAAAIIIIAAAggggAACCCCAAAIIIIAAAggggAACCCCAAAIIIIAAAggggAACCCCAAAII&#10;IIAAAggggAACCCCAAAIIIIAAAggggAACCCCAAAIIIIAAAgggkCGQ9VtI4env6i0V8n8jvBvZ30ea&#10;I3TmyFctVKavyf7mXyJk/VZhIgMRBBBAAAEEEEAAAQQQQAABBBBAAAEEEEAAAQQQuGoC8fJ6YpNM&#10;51gktO8aXr6TMJ1mYn5sx/qJy4wFkkAhggACXgXiu++IfPqdUZnGjlNmnn0m8f33R2nTJuKf+CUJ&#10;7T+JYxE7ztFJezctM+kIXIJAvJwcw8voe3m9Ntsx3LYrdRE7OSvs9HIyzFp4znmNMH/c8pXi2cYc&#10;TBdtnnySSIpvvyGmaD8v0Z/v8xCJhbMiK1siB09O5xzvnk6/nKrbOhwP2hPp4wnHg46slV6NftFh&#10;vzVe9czp9cr1Hid91Y4hXzCBhHGUWT9N7NoxOFuDrugYmIRXR6DRn90WqMTKGcdaXYSeKdnjUP8R&#10;nAmY1Vv2GlwXs7otQX3L/rVx7UemQny0k0gx9e1E3FfE1GxfIRVi7fOmQr1Ulb+2/bb8yfPk9Vaz&#10;6ei+v3jnGzLPuMSp1Z4pGqeuvWp8GWGamXk5Buqd6oY8ax/O3LQnrX35xsaDmXmu88zdTiN387fs&#10;eUKYX+DW0qoUTUEG8elng9NLa3/kWedQ7tU207OmxmPbPv3pzo/ke3ufT80zbcY31h/IT2593Ukf&#10;Z9leq15f2ZaHjWRbmd6WT44e27bpLSnMMS56elni+QKdQU/+au/hzIyHvab88PAred8eDwQELlNg&#10;t5M/Rv3W0otrz1KhnLupevwTEEAAAQQQcCqgzwp7ndMi+h6vPf2xcodbwPOioUTuX7Oi91z6NOT0&#10;eU98dPq+INZ3NL3ks0Hj8B64b58/H+c8izR2e9crKxJH059jz6r4eP2G+cyqfWeyoGDsPd2ppkgw&#10;9iwtDIKJUtRY98AiQ2zPi8H3/yCxytLmHSls3E2kDSPxwL57SvUZT569DjPwFwEEEPAoYMrJ9+xx&#10;N3kd8rUpUerzglquKVd9FU85DgR2ct51aJHbtbVzlxzba2nUPEgsX1iz79UWFEyqH2Gi0x7HRB9j&#10;YPsX6d/jsH0OfYZu7GdfCQgggAACCCCAAAIIIIAAAggggAACCCCAAAIIIIAAAggggAACCJxHoHie&#10;hVgGAQQQQAABBBBAAAEEEEAAAQQQQAABBBBAAAEEEEAAAQQQQAABBBBAAAEEEEAAAQQQQAABBBBA&#10;AAEEEEAAAQQQQAABBBBAAAEEEEAAAQQQQAABBBBAAAEEEEAAAQQQQAABBBBAAAEEEEAAAQQQQACB&#10;EwEdRHrttkilJqKDhtt/tUL+T2C3Bl0AcwSiOJLvPP8kJ9eL2T976x0JFjDY9cmg9Kt2IO/GnkgU&#10;ilndmqt8MiGAAAIIIIAAAgggMC4QV+vS/NV/ILHeGwz/mWCUpTg2PUpMTfSjQSrFRktLk2ljKSf9&#10;2bF43mR7jvuSaqmSt5orNz8OBxIePJPo8Pnob+1v/Qdi5rhXu3KVOcMGbS3Vc3PvdY5y85DhcgQG&#10;9h50t52/f24vr194AwdPfyyt3/kno/WYpWWp/3v/rRTqm6O0V22i//DDRJWD9TuvtEcCIxUpFQqp&#10;lNPoIDi91g1T40Ffznp9Gi7LXwQQQAABBBBAAAEEEEAAAQQQQAABBBBAAAEEEEAAAQQQQAABBBBA&#10;AAEEEEAAAQQQQAABBBBAAAEEEEAAAQQQQAABBBBAAAEEEEAAAQQQQAABBBBAAAEEEEBgQiDrd+XG&#10;fr9vqVCeWCSd0B3Ln543Hu9EvfFo5nR1VnlhP7lM1rYncxBDAAEEEEAAAQQQQAABBBBAAAEEEEAA&#10;AQQQQACBKyYQLW8ktsjYWNA6lKi+fZJuuo3E/LhsxzZdwNiaiZUSQQABBM4gEN9+Q+KgKGbsvah5&#10;/InE99+ffy3ajtVW589PTgQ8CcQrk+Nsmca+xNVV2SytiF6n4xnbop8XOO63pV6y45A7Cs0wf9zy&#10;es6YhDM37eCpmPZxIkt8951E/MIRHc/s4Mnpao7tWN+psFKcPa6iZm8MOqmlbm70qN/KrdxaeTk3&#10;z1XOoOPHr9s67HaTx196m/d7TakVr98YmOl6EJ9foNnPb/eW52gz5i+RnFdFoHD/HSn85n+fuznx&#10;0W4iT7C6lYj7ipjAjsNYsffs3dM2O05dU4fb8lPbb0nVtmV/vvPpSd9B07eWVuWv33pHHqy8eB4w&#10;zLvovyfblDqvzKrbMqfVwdjxmSeCmtnxPjXcra3L9ya7CYlFnrYPEvGbFtnLuS5qfbftsUOYXyCw&#10;437fqa7LV61k25Few6PWvtyrTd4fpPNpvGfvA37v6UfyZXP2OtPLBvYO42/ceV/eW38tPWuh8ffX&#10;HsjDxs7MdWodPjt+Ju+s3ZuZj5nnE/ju3o9lEIe5C//Zzmfy1updKdnnLgQELktgtzP7nky3a3jt&#10;mfldh5cVaIf535m4rLpSLgIIIIDADREopr7rN/B37Yl7Gc+oL/J8/obsknmrYex3Ic3KusT2Pcww&#10;xEen9y5Zz1WMfV/jKhx0m7mrXrOf1ygEgQyiKDdvVobx+g3nm5efDRnGL/TXbtt4MPHpW60wNe8k&#10;X/r7qeMLn3d6kPrOq12PKZamri1OPafSjKbEO4CpYMxAAAGnAqacfM+fea13ugUvVp5Vrinnvz/3&#10;sGkUcU6B3dZR7pLbF/gcVXh42ocaFhSs3R5OXvyvse/AxkIw9smZ0D5zHw9xOBAppfromkH7CFnp&#10;4wszjQACCCCAAAIIIIAAAggggAACCCCAAAIIIIAAAggggAACCCCAwBQBvmkzBYZkBBBAAAEEEEAA&#10;AQQQQAABBBBAAAEEEEAAAQQQQAABBBBAAAEEEEAAAQQQQAABBBBAAAEEEEAAAQQQQAABBBBAAAEE&#10;EEAAAQQQQAABBBBAAAEEEEAAAQQQQAABBBBAAAEEEEAAAQQQQAABBBBAAIF8AfPa+yL6bywsh3bg&#10;5ZzQGnRzcjD744NHctRv50Lcra7L6yvbufnmyVD41q+I/ovjSKRxIPGgN89i5EEAAQQQQAABBBBA&#10;IClgAolrq8m0VKxkCtKPw1TqabQfhbZfGosxZpRoSpXRdOZE3vzUQq1+/n1J7YzrTBVxKdH+Fx9J&#10;87f+l0TZSz/zt6WwfieRdtMim9XZx5zWd699PHFc3TSH61qf561Die1/s8JKaUmW7b+LhujgeWIV&#10;caclQU6blVjghkWiTlPCZ58nalV644NEnMipQDmYPvRbGBROM76c4tnKBAkJCCCAAAIIIIAAAggg&#10;gAACCCCAAAIIIIAAAggggAACCCCAAAIIIIAAAggggAACCCCAAAIIIIAAAggggAACCCCAAAIIIIAA&#10;AggggAACCCCAAAIIIIAAAgggcBGBjN87knAwWmO1UB5NT5voRPm/I67Ltuf4vfFqcUZ56eULpWmb&#10;RDoCCCCAAAIIIIAAAggggAACCCCAAAL/P3t3HhtJlh/4/fci8mYmb1aRVdXVXV3V0z1Xz0xrNNLI&#10;sytI1i5WI2ll2WtjAdmw/Y8Bw4AMWAb8lwGvbcD/+FjAgP+Q/zEWwnoX64Vsab2GBGs0lgTNaHY0&#10;ao16erq6q7v6qpM3mcw74vkFq5jMODJekswkM5Pf16hmvBe/eMeHzIwrMx4CCCCAAAJjKuDPLMR6&#10;pqrbIpVnc2iq5kFovS6UQ3kyCCCAwLkLmPuS+spLoh7f6zatHr/fXWYBgUkW0OWk/fKW6JUXJWM+&#10;T7CQK8tWq5o6xPXWvlSyxdSYs6ysdhrWzSuZ07ff+9o+akivvnK0OJyf5aVwPdWtcN7kyhn7fGqD&#10;WMQqnsCCupmrPph7Mi0Fc3+lfsYkbeMxWrdoXmObzf3UHm2b1+D10mJqDCunR6DeaUknZV7WYKSl&#10;TF5cx5meQTOSEwlo3xcd2Y+o2Wfn0yeqaEjBTnlRdPCZv2JFlPnnzK30rfkz89cl+Nc0nwN0zNzC&#10;2ZR5HPtWcooV/t5GbKuLMlMJ85xqMy/uUbpanJdg1uW0mVhrZj+516rJbK50tNlU/dxuph97BoNd&#10;KtjnG54qlCEM5lppQR7UNlNrelQLjlFvp8YEK4O/vz969JbstWvW2N6Agvk88s9f/6JcMX/no05r&#10;ZrzBOcp+u57a1N3dT+XO3FpqDCtPLnDQbsjdnQcDbdjwWvLW1kfylWX7395AFRKEwAkFgvPPYN+a&#10;lpTZO8/nn92nKKR91+F5JY3OYN+tSGuTdQgggAACCKQJqGwufN7YTt+XpdV14nXmWC+WMny/L2aS&#10;UhBck9DB5yOeJ9173aK2d1Tc/alKle7ysBe2GsfXJPrVvXDGz2vErsuYayPB3/DQkgpfJ3X08VUV&#10;P7IuaFOP4lgt+p3XoKGU40ad8JpV2XywFQkBBBA4dwGVj9xnN+9p2ryXKnMN/zyTbsWv46mc/f75&#10;efaRtk4msFHftW6wXJyzxvQL8HfXY6vc+f73qGLBtoLIvVhH+90tfCfy+jCvG5XwzAsdlA/zuKfb&#10;AxYQQAABBBBAAAEEEEAAAQQQQAABBBBAAAEEEEAAAQQQQAABBC6DQOYyDJIxIoAAAggggAACCCCA&#10;AAIIIIAAAggggAACCCCAAAIIIIAAAggggAACCCCAAAIIIIAAAggggAACCCCAAAIIIIAAAggggAAC&#10;CCCAAAIIIIAAAggggAACCCCAAAIIIIAAAggggAACCCCAAAIIIIAAAgicn0DeTMbsKke8nkmbo63X&#10;vZb4ZrJz55wnO4/2Y1zzbb8jb25+MFD3vnrllYHiThKkzO9PKosSmWr7JFUQiwACCCCAAAIIIIBA&#10;qkBWudLWXmpMyxwXB+cX3ZQrdBeTFpRlfXSbWrsRLYrlS5l8rGzcC9y5lVgXvZ11ceevxsqnqaCU&#10;zUshk5NGp9V3WG3fk/1WXWbzpb4xrLgYgScH29aGr84sWGMGCfB210NhTmVBlHt5p/PqfPKOiLlG&#10;05uyNz/Xm72Uy9rzpPPYXJsx7ynaa5ufbXFXX5as0/9vxXPM9ZRoMtuREEAAAQQQQAABBBBAAAEE&#10;EEAAAQQQQAABBBBAAAEEEEAAAQQQQAABBBBAAAEEEEAAAQQQQAABBBBAAAEEEEAAAQQQQAABBBBA&#10;AAEEEEAAAQQQQAABBBBAAIGhCQTPOwqe7d37/CjznLWjFHqG31Fh5GfTH+z5SI0B4kpuLlJ7T9br&#10;9GTMYu/zBcNryCGAAAIIIIAAAggggAACCCCAAAIIIIAAAggggMCYCujinGgzv6XqmZ/UqW3L0d0J&#10;1TgI9VznZ0J5MggggMBFCOjV2yKP73WbVo19kZ0nIlM+j1d3wCxMr0C2IDpXFGXmYjtKqmf+r5Vc&#10;RbZa1aNViT83mvvy8syVxHVnLQzmK6/5/eeRC+oP5sueOcP8gM6j90Ld1JVlU+FcqOzMGTOvd29S&#10;wTxWdeNaLHeLy5n0eRWDwGrHPldit8IJXthtH/899hvG/JQcIy7kzd+A2aWkpe1W+Pg4LZZ1ky9w&#10;MMCcqDPmvZt0eQX0wY5Iz+f7Agk1a/ZdF5SKv/obpju++fhheP7KtO4M8pnEtO1Puk7vbcQ2cS7I&#10;TJm5b9W8OW7KmZ/FijkWqIR+f1kzD+pioSKbwflGSnpS25FZU8e0peDYb9ty7BmMeTGwI51IYK0U&#10;Ph5N2jg45qib49Simcu5X3p4sCV//ORtaZs5wk+SlvIV+fnrr8t57cOU+Vz0q/PX5fvrx+fxSf3d&#10;MK+14PW2ZF53pOEJvLl5X7yea7+2mt/a+tj8vm7IJM77bhsb68dfwLbPDUYQ7Jtdc08jSIW07zoc&#10;Rog0vPTrGM/D+IEAAggggMDpBSLXw7U5jj+31Ipcow7uLwTfSyQNLKCCexByfF/C3z++bqHr8esB&#10;h9cPBq79ZIHbTXOfwpIOr2FbYtJWR6/LDP2ajOOGmnd6zkU6kXWHgdHvp4a2Pl1Gd+LfrVWZbN/K&#10;dLsZX5fLx8soQQABBM5BQOXi95y0+eye6rmPfQ7dEB09xjCNKnOcQZpMAc/cx9pp2I8zlkqn/1yG&#10;t7sexjHPy3Ain8sIB5wsF9zP8Qoz0jDXwn1zvHvQ81rxnl8nOqpRm+OLpH3/s+N0Pvt65MRPBBBA&#10;AAEEEEAAAQQQQAABBBBAAAEEEEAAAQQQQAABBBBAAIGTCWROFk40AggggAACCCCAAAIIIIAAAggg&#10;gAACCCCAAAIIIIAAAggggAACCCCAAAIIIIAAAggggAACCCCAAAIIIIAAAggggAACCCCAAAIIIIAA&#10;AggggAACCCCAAAIIIIAAAggggAACCCCAAAIIIIAAAggggAACdoFSJi/77XpqYL3TlJlsfBL01I0u&#10;ycq3tj6Shte2jvZW5aosF2atcQQggAACCCCAAAIIIDBuAhnHFfHTe9X2O5J3s90gZTt/sK3v1vRs&#10;oWbOSWyplM3bQsZuvTO7bPqkzD/d7Zu/u95dnuaFpUJFHlQ3U4e41diX2XwpNYaV5y/wtLZtbfTK&#10;zII1ZpCA6OvBmbsyyGZTG9P++O3w2HIFcVdvhcsuY67TkoN/8b+ERl76uV+X7Mq1UFlvpuM4vdnD&#10;ZT3A9Z3YRhQggAACCCCAAAIIIIAAAggggAACCCCAAAIIIIAAAggggAACCCCAAAIIIIAAAggggAAC&#10;CCCAAAIIIIAAAggggAACCCCAAAIIIIAAAggggAACCCCAAAIIIIAAAmkCTkak9xlHXqcbXeh5hl+3&#10;MLLQ7ImPrAplG14rlE/KFN1cUvGzst4+BiWu6TcJAQQQQAABBBBAAAEEEEAAAQQQQAABBBBAAAEE&#10;JkvAzMWgS3OiDo7nFnF6l5vV0Hh0fiaUJ4MAAghchIBefcU0+/uhptXje6Lnr4bKyCAwiQL+wpqo&#10;Zk10efHwn798szuM5XxF7lYfdfNJCxutvaTioZQdePa5AWcyBXFUfK6nQTvgv/B5UZmsqPWPRWlf&#10;9NqdQTcdPK6yFI8N5scrlrvlFTMOW9rvpM/vbtt+UtbvtWrWrs7lpuMYcXGAcWy3wsfHVhwCJlqg&#10;2ra/zssnnGd1okHofExA723EytThnLOxYgqeC+jdiFmuKKpwcfuR0r/5n0u73e77+1ktLsimmSc3&#10;LT0287W+Mt9/Hsy0bcd53W7rQHx9PHdyUl9LmbwE/0gnE5jLlQ7dbHNvP6pvy8uV5PPct7c/kR9s&#10;vt8zu/VgfQjq+5nVz8rh3OODbTKUqDuza/KDjQ/M31T6hOd3dz497N9QGqUSCV7H93bTzyGjTJ75&#10;Hf1g/X35xtrnoqvIIzBygc1m+j6zDH1XAABAAElEQVQ36MCymeP+KGUd11yDUKn7q2b0Ow9HG/MT&#10;AQQQQACBYQlkI9+969ivow+rad1uhKvK2a9rhzcgp2Yj9wtqe6I77cP7FLqecGxSOL6PMGy97Yb9&#10;2vNCz7HQadqPXssa+nWsyP0h1XNdwXdUrMt6FMdq5vcXS2nfyW3HX7Mqy7WOmCEFCCBwLgIq4Z6T&#10;bpn9fc997PPoiG7G748pjjPOg34kbWyaY5r0K/0is/mS5MxzInw//fptvw56O09DqxzzmQxlrtsM&#10;K5W+9k355Pbr8gf3vx+r0jOffw2l4DkbmcgxehCQdIwQ2pAMAggggAACCCCAAAIIIIAAAggggAAC&#10;CCCAAAIIIIAAAggggAAC/QWYfaG/DWsQQAABBBBAAAEEEEAAAQQQQAABBBBAAAEEEEAAAQQQQAAB&#10;BBBAAAEEEEAAAQQQQAABBBBAAAEEEEAAAQQQQAABBBBAAAEEEEAAAQQQQAABBBBAAAEEEEAAAQQQ&#10;QAABBBBAAAEEEEAAAQQQQAABBE4pUMrkZb8dn1i8t7qDTlNmEiZB7425jMs14/LW1sfWoTui5I3l&#10;29Y4AhBAAAEEEJgagYMdkcKMiJudmiExEAQus0BWudbht7yOSO9LPldI3UZZ1kc3rrWb0aJYvjSB&#10;5yzKzYhTWRB/f6s7Hm93vbs8zQuLxVl5UN1MHeJWfU9emruaGsPK8xd4EuznLenqzLwlYrDV0deD&#10;O7882IZTGKV9XzqfvBMaWfbGa6Ic+3t0aKNpzGRysVFpry058x7bL3lJbp12v3DKEUAAAQQQQAAB&#10;BBBAAAEEEEAAAQQQQAABBBBAAAEEEEAAAQQQQAABBBBAAAEEEEAAAQQQQAABBBBAAAEEEEAAAQQQ&#10;QAABBBBAAAEEEEAAAQQQQAABBBBAAIHTCbjmWVHmuUjd5Jtn9z1PGfM8pIx53l9He0dFsZ8t3RGt&#10;tSilYut6C+p+Txu9K3qWi278mU3d1Z3jfh2W8UzRLg0LCCCAAAIIIIAAAggggAACCCCAAAIIIIAA&#10;AghMkoBv5gxxDra7XXaqx8uqedAtDxZ0MM8YCYFxFNh5Is7Gx+Lf+clx7B19GrbAzJzoyrKo/Y1u&#10;zc6j98R77V/r5llAYFIFOl//d/p2fSlX6bvuaEXNa0kwf3Yw//iw04FnnxuwnEmfj9DWJ23ex4N/&#10;YuYhVE/vH77WbduceH15Mb5JMC/gyovd8oKTFVc54mm/WxZdaJrPc7R9T7JJc1tFgyc4v9uuWXs/&#10;n5uOY8Q5M47g0zY6ZcTBa6xpPteT53MyKUrTs6rarlsHU84WrTEETK+A3js+Hj0apaosHS3yM0HA&#10;j5ip2fH2Wi0tyI+2P04YyXHRh/tP5PONF2WxUD4unIKlrea+dRRLBfvxqbWSSxpwrbgg9/Yfp47+&#10;UW1LXq6E52j2zPHnd56+K/erT1K3TVr5E8t35ItLx8e8STGjKguOnW5Vrsj7e+ljvm9eT19deSV1&#10;btlR9XEa6/3LjQ/MsW3a0W3yqO/tPZLPL96Uhfx0va8lj5bScRLYbAyy75ntdjn4vkTwfYcDcx2k&#10;XwrO6zmH66dDOQIIIIDAUASi1+LbraFUO1AlrfA+UGXPdn1+oDanLEjNLsdGpM39R7WwJroeOTbJ&#10;l0S5mVj8sAq2m1VrVYtnOEbX5nxSV3dCbSSNPxRw0kzkfoljvuN6lLS55+KbK/BO7zlKx/791qPt&#10;B/2pe7+X+3wjlen/HVndbsSqVtnh32OLNUIBAgggkCCg8vF7Trplv1eVUNWZinQr4b0xF+/bmRph&#10;43MT2KjvWttaLs5ZY9IC/N310Gp3biWUH0bGdZzEanxzjNGbtNeR7Ootmfv1/9Icu2VFzHGAymRH&#10;ehzX2z7LCCCAAAIIIIAAAggggAACCCCAAAIIIIAAAggggAACCCCAAALTKTC6Tw9OpxejQgABBBBA&#10;AAEEEEAAAQQQQAABBBBAAAEEEEAAAQQQQAABBBBAAAEEEEAAAQQQQAABBBBAAAEEEEAAAQQQQAAB&#10;BBBAAAEEEEAAAQQQQAABBBBAAAEEEEAAAQQQQAABBBBAAAEEEEAAAQQQQAABBBAYQKDk5q1RNa9p&#10;jbmMAX+58YF42rcO/bWFG1JhonarEwEIIIAAAhMsEOwPNz4R5/E9UY/Mv/0N8X7674m+/uoED4qu&#10;I4DAkUBGuUeLfX+2/E5oncoVQvlYJmtZH9mg3rafk5Qy9nObSLVjkXXmVsTf3+r2xd9Z7y5P88Ji&#10;sWId3mZj3xpDwPkKNDst2W0eWBu9Upq3xtgCdLsl+mA3FObMXQnlL1PGe/qh6GYtNOTsi58L5S9r&#10;RrlmP6WUiNbHBJ22ZJ3++y/PcY5jny9p8/dNQgABBBBAAAEEEEAAAQQQQAABBBBAAAEEEEAAAQQQ&#10;QAABBBBAAAEEEEAAAQQQQAABBBBAAAEEEEAAAQQQQAABBBBAAAEEEEAAAQQQQAABBBBAAAEEEEAA&#10;AQSGKuBkwtV54Wf3FdysVDteOCaSa/ptKbi5SGk42/Dsz1EqZlLq8NrhCt1Iv8NrySGAAAIIIIAA&#10;AggggAACCCCAAAIIIIAAAggggMCYCvilBdOz+93eqdbxXBeNL31TVLNq/h2I0zgQb+FaN44FBC5c&#10;oLol7rvfFRXMhdeoHnbHX70tUl688K7RgdEL6LU7h/MfdlvaeiASzNWTL3WLWEBg2gRy5vMEc5mS&#10;7HaO99VJY9xo7cvNEczRV/UaSc2FyirZYih/6kw2b+Y2fe3Um6duaN4ntJkXUbV7xlPdDG2izPxW&#10;Zbdgta52GrKQmwltO22ZvXb631sw3rn8dBi4ypG5bEl2LGPebh3IavHs8+5N29/KNI6n2vs+0WeA&#10;5RPOs9qnGoonVECb+bhDqTgrKu0zd6Hgy5nRe+F9rjO7PNYQVweYZ7Vj5mn/wwdvyq+8+DUpTNHv&#10;f+v5eXbaL2jJ/M2TTiewVlqUe/uPUzd+VNsOra91mvLtR2/JZvNkczcH87T+7NoX5UZ5KVTfeWde&#10;m78h7++ljzl4Pb2/90g+u/DCeXdv6toL5vj+cP/pqcf1r56+J3/7ha+cens2ROA0AoPMTb9cCO97&#10;gn3vgXl/TEvB9yby5jsYJAQQQAABBEYhoLI50b0VW/ZLvaFnXdbRa1fmujrpZAIq4brE4bWLhTWR&#10;+l6oMlWshPLDzDTN9zSDc760FFy/ruROfx9UmXPDwq//A9H7m6J318U312jcNXNvfYhJOU7o9eDo&#10;0KtDPLPe8Y+/F+vtb4n/198W6bRFm3/idyT/U3/3bD3qxL8zqzL9jwV1OyGe19LZfgdsjQACpxZQ&#10;uUJsW93quacdWzuaAt2qxyoOjnlIkymwUQsf0ySNYvmM1/q9nfVQtc78lVB+GJmMORZKSsHxRSiZ&#10;53IEf69uwnFeKI4MAggggAACCCCAAAIIIIAAAggggAACCCCAAAIIIIAAAggggAACJxBg9oUTYBGK&#10;AAIIIIAAAggggAACCCCAAAIIIIAAAggggAACCCCAAAIIIIAAAggggAACCCCAAAIIIIAAAggggAAC&#10;CCCAAAIIIIAAAggggAACCCCAAAIIIIAAAggggAACCCCAAAIIIIAAAggggAACCCCAAAIIIDCYwEwm&#10;bw2sdZrWmMsWsNOsyr3dh9Zh55yMvL50yxpHAAIIIIAAAhMt4Pvi/uk/EeV3usNQj++Jvv5qN88C&#10;AghMrkBWudbOt7zj1/9hcLaQvk3Osj6y9SDnJMWs/dwmUu1YZN35Fel8erfbF293vbs8zQtLxVnr&#10;8Lbqe9YYAs5X4MnBjrXBhUJZcm7WGmcL8PY2YiHu3Eqs7LIUtD/+cWyomRdei5Vd2oLgb67T6g5f&#10;m+WsuSbTL3Wc+L5Nd9r9wilHAAEEEEAAAQQQQAABBBBAAAEEEEAAAQQQQAABBBBAAAEEEEAAAQQQ&#10;QAABBBBAAAEEEEAAAQQQQAABBBBAAAEEEEAAAQQQQAABBBBAAAEEEEAAAQQQQAABBE4n4Eaeh+R7&#10;oXoKTlaq0giVRTMN87zPgpuLFofyDd/+HKXUOqLPFBzC88RCHSSDAAIIIIAAAggggAACCCCAAAII&#10;IIAAAggggAAC5yLQufaa+LMr4s8sHP6TfKnbrnf15e4yCwiMnYCZC8/58M1Qt5xH98R/5WuhMjLT&#10;KeCvviLOu9/tDk6ZJfXkA9E3v9AtYwGBaRRYzldkt1NLHdp6c19ulpZTY06z8mCA+cormZPNN3ia&#10;fgxlm7kropsHIuUlkcqiyJX4XOJlMxabdbXTkIXczFC6NK6V7LbS/96Cfs/njo8fx3Ucg/ZrIVeW&#10;nXb6mLdbVVktzg9aJXETLFBtp39GKxhaOVuc4BHS9bMK6L3NUBXO7PD3v6EGJjyjtRa9H55zVI25&#10;Wd58LnIhX5btZjVVP3i/+NaDH8rfufmGOMpJjZ2UlVvmmNKWlgr2eYZtdVzW9WulBevQ617r8G8v&#10;+Btcb+zKtx/9SBqm7CRpNluSf/3Gl2RuDI7Xls3fy6IZy5bl9XR394F8duGFkwyT2ASBv1i/l1A6&#10;eNHD2pY8ONiU6zPmnImEwDkItLy2HJhz7LQUXP8L3hN7U+r3HZ4HNsz803PpX63orZJlBBBAAAEE&#10;TiaQyYfj2yc7Zg9vfMJcK7LvzE3I9fkTDnOU4cp8RkKC83jtd5vRe+uHy7oevhagipVuzLAXthr2&#10;c/D5/Iy55hAcEZ0+qUxW1MKqOahaFff01fTf0gnXqsy1oN7kOY5ke74rq/c2pP2jP+kNkdxP/rL5&#10;lZz+2oo2x36xZMbdL+l2M7ZKZSOv61gEBQgggMBoBJxc/J6TbtVH01hKrTp6jGHeF1XkPT5lc1aN&#10;mcBmfdfao+XSnDWmX0Dw96Lr4WMZd26lX/ipy90+xwde5J6MNteYSAgggAACCCCAAAIIIIAAAggg&#10;gAACCCCAAAIIIIAAAggggAACCAxb4PSfaht2T6gPAQQQQAABBBBAAAEEEEAAAQQQQAABBBBAAAEE&#10;EEAAAQQQQAABBBBAAAEEEEAAAQQQQAABBBBAAAEEEEAAAQQQQAABBBBAAAEEEEAAAQQQQAABBBBA&#10;AAEEEEAAAQQQQAABBBBAAAEEEEAAAQQQQGBqBEqZvHUsB52mNeayBfxg4wPRAwz6i4svScHNDhBJ&#10;CAIIIIAAAhMs4GZEX3kpNAD1+F4o3zeztyHqk7dFWvW+IaxAAIGLFcg69qlz2n4n1EmVNecZSoXK&#10;ejMqW+jNWpdr7YY1ZpBzG2slFxDgzK2EWtUHO6I7rVDZNGYWCxXrsLYbVdF6kDMva1UEDEng8cGW&#10;taarMwvWmEEC/J2nsbDo6yUWMMUF7Y/M8VJPclduilO0v456NpnqRZUJX3vRnbZkzTFqv+Ql7du8&#10;dr9wyhFAAAEEEEAAAQQQQAABBBBAAAEEEEAAAQQQQAABBBBAAAEEEEAAAQQQQAABBBBAAAEEEEAA&#10;AQQQQAABBBBAAAEEEEAAAQQQQAABBBBAAAEEEEAAAQQQQACB0wk4kecheeFn9+UHeH51009/RlLH&#10;96Sj/dT+5Z2suCrl2YKR5zDplOc4pTbESgQQQAABBBBAAAEEEEAAAQQQQAABBBBAAAEEELhQAX9h&#10;TTovfEH8xesi+dKF9oXGETiRwOyy6NJcaJO0ufDc7/+eOG//saiP3xK19VDkEsz5FMKZtszSDdHB&#10;vGc9ST16ryfHIgLTKbCSt89BtdHaH8ngq559vvJKpjiStode6c//ByK/+J+I/I2/L/Llvy2yejvW&#10;RCVjnztxv2OfLzFW8QQVtM3nS+pe+hyJjpl/spydkN/7APYLuRlr1HbrwBpDwHQIVAeYE7V8wnlW&#10;p0OGURwJaDPHdm9S5hyF1F9A13ZFIp+HnASzGzNL/QfVs+ZJfUe+++RuT8lkL243q9YBLA0wz7C1&#10;kksaEHwWeHGAY/tHtW25t/dI/uDTN6VhOS6LUl43f7u//OJPylxufK73vTZ/I9rNWH63VZPHZtyk&#10;0wsEfg9r9vmkbS38q6fvMU+4DYn1QxPYaNivZczny5Jx3FCbRTcXyidlbOe1SdtQhgACCCCAwMAC&#10;2ci+6DzvP0auXSmuUw38azsKVI4jqrJ4lD38qfc2n/2s74XKpWi/PxPeYPDcIOfgC+ZYaOxT5Luo&#10;jtahLnvGuzeF1z5fE/nOam/8QMsJ26tMtu+mupVw7yv6/d6+W7MCAQQQGK6AysXvT+tmfbiNDFCb&#10;boXbdHLTcy94gOFPXchG9JgmYYTLxfDn7xJC+hZ5u+uxde78SqzsrAWuCl8TOqrPjxxfRO9DHcXx&#10;EwEEEEAAAQQQQAABBBBAAAEEEEAAAQQQQAABBBBAAAEEEEAAgbMIhD/9dpaa2BYBBBBAAAEEEEAA&#10;AQQQQAABBBBAAAEEEEAAAQQQQAABBBBAAAEEEEAAAQQQQAABBBBAAAEEEEAAAQQQQAABBBBAAAEE&#10;EEAAAQQQQAABBBBAAAEEEEAAAQQQQAABBBBAAAEEEEAAAQQQQAABBBBAAIHnAqVM3mpR6zStMZcp&#10;IPD4pBqfXDtqENh+duFGtJg8AggggAACUymg1+6ExqUaVZGdx6GypIzz8V+L+73fEff3/idxv/2P&#10;RN39TlIYZQggcIECGeVaW2/5nXhMthAvOyrJpaw7iun5Ocg5SSlrP7fpqXJsFt25lVhf/N2NWNm0&#10;FRQyOZlJ+xsxA/a0L7vNg2kb+kSP5+nBjrX/V0rz1phBArzdyHm344hTWRxk06mL8as74m89DI0r&#10;++LnQvlLnzHvKaHktSXnZEJFvRnP/D1Fk+60okXkEUAAAQQQQAABBBBAAAEEEEAAAQQQQAABBBBA&#10;AAEEEEAAAQQQQAABBBBAAAEEEEAAAQQQQAABBBBAAAEEEEAAAQQQQAABBBBAAAEEEEAAAQQQQAAB&#10;BBBAAIGzCbiR5/lFnt1XcLPW+puRbaIb1P12tCiWL0af1RSNMM9uCqUB+hWKJ4MAAggggAACCCCA&#10;AAIIIIAAAggggAACCCCAAAIIIIDAGQX81chceBsfiyTNJ2LmyDuc/+6dP5XM939XMt/+30Q9uHvG&#10;1tn8QgXMXDL6ysuhLqgnH4iYOaxICEyzwFKuYh3efqcuzeg9fetW9oADr2ENKlvmmbNWMEYB5Yx9&#10;7sRqx24yRkM6cVf2WjXrNnO5GVFKWeMmJWAhV7Z2dbvFXIlWpCkJqLbr1pFM0/uedbAEhAS01xF9&#10;sB0qU7NLoTyZsIDei8+768wuh4PGMPfZhRckmzLPZW+X7+48kHe2P+0tmsjlarshts+hZh1XZnOl&#10;iRzfuHT6WmnB2pUfbn8k33l6V3zR1tjegC8uvii/cP1LknP7z9HaG39ey7cqV83rKfI56YTG3zGv&#10;JdLpBf5i/d7pN+7Zcscc9763G54buWc1iwgMVWCruW+tb7kwG4sJ5ry3pUbS9WLbRqxHAAEEEEBg&#10;UIHovugc9zu6Fbk+nbNf0x50WJcpTkWuTfj7z65f6Fr4+EQV48ciw3LaNveybWmxYL8/ZKtj5Osj&#10;53tO5L6tp5xQF5ROONftRL6zGtpigEzS9mnfe+00w5Wa17SKfr83HEEOAQQQGJ1A9LjCtBTb34+u&#10;9W7N0TZVvthdx8JkCVRbdbFdFzm81p8//bV+b3c9huLMrcTKzlrgms+JJSUvUh7cvyMhgAACCCCA&#10;AAIIIIAAAggggAACCCCAAAIIIIAAAggggAACCCAwbIHku9bDboX6EEAAAQQQQAABBBBAAAEEEEAA&#10;AQQQQAABBBBAAAEEEEAAAQQQQAABBBBAAAEEEEAAAQQQQAABBBBAAAEEEEAAAQQQQAABBBBAAAEE&#10;EEAAAQQQQAABBBBAAAEEEEAAAQQQQAABBBBAAAEEEEAAAQQulcBMJm8db63TtMZcpoB7u49EDzDg&#10;N5ZvS8ZxB4gkBAEEEEAAgckX0Kt3YoNQj+7FyqIFRzHK7F3V5ifiPHgnGkIeAQQuWCCr7Me0La8T&#10;66XK9j/XUNlCLD6toN62n5MUBji3SWvjotY5c1diTXu767GyaSxYLFSsw9pq7FtjCDg/gScH29bG&#10;rs4sWGMGCfAjrwOnsizKOd+pvLT2B+nqyGO8jU9FItcXMjc/N/J2J6kBlcmGuqs7bcm6mVBZb8ZX&#10;qjd7uBxsQ0IAAQQQQAABBBBAAAEEEEAAAQQQQAABBBBAAAEEEEAAAQQQQAABBBBAAAEEEEAAAQQQ&#10;QAABBBBAAAEEEEAAAQQQQAABBBBAAAEEEEAAAQQQQAABBBBAAAEEhioQfR5S5Nl9BSf8DKWktpt+&#10;+jOSGl4rabNQWcnNhfKxTKRfEnm2UyyeAgQQQAABBBBAAAEEEEAAAQQQQAABBBBAAAEEEEAAAQSG&#10;LBCdC0+ZuWPUk/uxVlR1K1Ym5cV4GSUTJaDXwnMhqnZDZPPBRI2BziJwUoGiuZdfdvvP93dU30Zr&#10;uHO5eeb9tW75LIIjSkoD9O2oj+P+s5yxz51Y7Zj3nSlOu+2adXTzuRlrzLgFaDPPpa4mz683nytZ&#10;u7vfqUvH96xxBEy2QPA7bnrpn8HKmHlbc679s1yTLUHv+wno4BxD69BqNbscypMJC+jdjXCByU2C&#10;2YyZT/lvrn0+1vd+Bd99clce15L3M/22Gbfyrab9WDKYX1glzPE5bmMZ5/5cK9mvS7T9+PzfaWNy&#10;lXP49/oTK3fG8veTMfPs3pldSxvC4bqPq+tS79jnJrdWdAkDPjF2640968hnBpzX/S83PuDY16pJ&#10;wDAENgeYk36pMBtrqmD7zoPZYpDvTsQqpgABBBBAAIEBBVQ2cr3+PK8bBvfFepM5fyWdXCB6bULv&#10;bYj2fXMQcRCqTJUqofwwM4Ochy/ky8NsciR1ua/+lGR++t+QP7/1Wfkz8+9Hay+G2vEcJ5Q3F9ci&#10;eVPSsX/vNbZRT4HuRK7pmu/qpl2/0K3w60jleB31cLKIAALnLKDM+6TKFUOt6lY9lD+PjG6G2+S9&#10;8TzUR9PGZt1+nXCxOJu6r7T1zN95Gg4x+16nvBAuG0IuuLaclDxzTTyUos+/CK0kgwACCCCAAAII&#10;IIAAAggggAACCCCAAAIIIIAAAggggAACCCCAwOkEInenT1cJWyGAAAIIIIAAAggggAACCCCAAAII&#10;IIAAAggggAACCCCAAAIIIIAAAggggAACCCCAAAIIIIAAAggggAACCCCAAAIIIIAAAggggAACCCCA&#10;AAIIIIAAAggggAACCCCAAAIIIIAAAggggAACCCCAAAIIINArUMrke7OJy7VOM7H8shbe231oHfpC&#10;viy3Z1etcQQggAACCCAwNQKlOdGzK6HhOI/vhfKxTG1P1N7TULG/dieUJ4MAAhcvkHFcaydafice&#10;kyvEy45K0tYdxTz/2TZ1t30vUhrOFjM5cZQKF05Izqksijjh6Yn83fUJ6f3ZurlYnLVWsFnft8YQ&#10;cD4C1VZdDtqN1MaC1+FycS41ZtCVXuR14M6HjzMGreckcVr70nnyodS/9y9l7//476X2x//sJJuP&#10;LDb70hdk7t//b6X0t/5Dyb36NXGXrou7fGNk7U1ixcrNhrvdaYmrwu+tvQHarOtE13favSEsI4AA&#10;AggggAACCCCAAAIIIIAAAggggAACCCCAAAIIIIAAAggggAACCCCAAAIIIIAAAggggAACCCCAAAII&#10;IIAAAggggAACCCCAAAIIIIAAAggggAACCCCAAAJnF3Ay4Toiz9bLR5+hFI4+zDW89Gck1f309UEl&#10;RTeXUPPzIq8jsaf5uZF+99+aNQgggAACCCCAAAIIIIAAAggggAACCCCAAAIIIIAAAggMRUCvvCg6&#10;cp8qcS686lasPV1eiJVRMFkCevW26EiXE3//kRiyCEy6wHLePpfbRnO4c7kdePa5ymcyhYmdGzDp&#10;b6JixmNL+526LWSi1++1a9b+z+VK1phxCPA+eFNa/+f/KK3//R9I+5/819L+3X+Y2K2s+dxOeYDf&#10;/XbrIHF7CqdHoGqZgzEYaSVXnJ4BM5ITC+i9zdg2qrIcK6PgWEBXt48zwVJhRtQJ5ioOb3y+uZuV&#10;FXlj+fZAjWpzlvKtBz+UfTOf66SmrWbV2vWlgv2Y1FrJJQ9YMYYZZZ8DfFCmUiYv37z5E/Ly7Oqg&#10;m1xI3Kvz163tBq+j9/YeWeMICAtoreUHGx+EC/vkvrH2ObkxY99v1b2WvLX1UZ9aKEZgeAKbA1zH&#10;WE7Y9xQyKd95eN69hpmzmoQAAggggMDIBBL2Rbppv646lP60w9ftVS4/lGovWyWqshQecuNA9H5w&#10;3Sd8F1IVK+G4IeZ2mvbrzQuF8hBbHE1V7vVXJfOZn5KPr9yQ+8ur8mQ2fD/ec5xQw8E5TCyZ762e&#10;KUW/V2v5Lq5uh48VVdZ+fHmm/rExAgggYBGIXjPXrYZli+Gv1pF7ZIr7YcNHPqcaN2q71pZWSnPW&#10;mLQAb3c9tNqdWxGlYk+hCMWcJuOq8HHEUR1+pC0dPRY4CuQnAggggAACCCCAAAIIIIAAAggggAAC&#10;CCCAAAIIIIAAAggggAACZxBg9oUz4LEpAggggAACCCCAAAIIIIAAAggggAACCCCAAAIIIIAAAggg&#10;gAACCCCAAAIIIIAAAggggAACCCCAAAIIIIAAAggggAACCCCAAAIIIIAAAggggAACCCCAAAIIIIAA&#10;AggggAACCCCAAAIIIIAAAggggECyQN7NSjCBs6f95ABTWvdast+uSyVb7BtzWVY8re/InrGwpa8s&#10;vTySybZt7bIeAQQQQACBixTQq3dE7a0fd2HrgUizJpIvHZf1LKnH93pyzxaDOkgIIDBeAlnlWjvU&#10;9jvxmGwhXva8RKWsi25UazejRbF8KZuPlU1KgXIccSrL4u8+7XbZ2+l5L+2WTt/CUrFiHdRWY88a&#10;Q8D5CDw52LY2tFycE9f8TQ8j+ZHXgTO3MoxqU+s4+MPflva9H3Rj/Nr4/P2pXEFyL79++K/bQRaO&#10;BTK542WzpDvtw+syOScjraR9lInxzN9qxju+Hqa9dqgOMggggAACCCCAAAIIIIAAAggggAACCCCA&#10;AAIIIIAAAggggAACCCCAAAIIIIAAAggggAACCCCAAAIIIIAAAggggAACCCCAAAIIIIAAAggggAAC&#10;CCCAAAIIIIDAmQWcyPP8vPCz+wpO1tpE009/RlLDPEPclopu+FlNofikZzC5mVAIGQQQQAABBBBA&#10;AAEEEEAAAQQQQAABBBBAAAEEEEAAAQRGLmDuUemVl6R3fjv15P1Ys6q6FSrTwXxYfebKCwWSGW+B&#10;/IzIwjWR7YfdfqpHZq7DL/xcN88CAtMosJyryIe19HnrNlr7Qx161bPPDVg5wVyDQ+3ciCoL5nDP&#10;mDkZO9rr20LbrAvmuwrmvZrGtNsyc8ta0lzwXjwJyTe/x/3N456az+PoVkOCud6iaTFXlmqnES0O&#10;5XdaB7JSmA2VkZkugWq7bh1Qecre96wDJiAs0DJ/I8F8iJ2jz+IpUZXFcAy5kED2q78omc//DfH3&#10;NkSbfxK8N09Q+tLyLdluVuX+/hNrr5vmM5Z/+OCv5Jde/EnJRj8Tat364gO2GvZjySX2g2f+RTnK&#10;katmTt8HtfA1i9NUfKUwJz93/XUpRuZpPU1do95mLjcjq8V5eVzfSW3q3d2H8oWFF8VRKjWOlccC&#10;H5j3p+B9ypaulRZlzfwrunl5cGDeky0bvLX1sXxm/rqUMpM7H7xliKy+YIG2Oa/eH+D4eyFfjvU0&#10;9TsPz6PrA3x3IlYxBQgggAACCAwqkE04RgquFYz4PqTW5igu8p1D4VrVoL+1UJyaXQ7lg4z/5H6s&#10;TBUrsbJhFBy0GxJcR0hLwbWFcraYFjJW6zKmv8G9k2jyotdIfD8aIrqTbhHbIFIQ3V5l0r+Lq41/&#10;b1K8jno5WEYAgQsQULng/X6727IO7kWcc9LNcJtJ91PPuUs0d0qBjfqedcul4tnueede+qIoc+zr&#10;7zwVb3dd3IWr1jZPE+A6TuJmXrQ8eoycuBWFCCCAAAIIIIAAAggggAACCCCAAAIIIIAAAggggAAC&#10;CCCAAAIInExgOp8kcDIDohFAAAEEEEAAAQQQQAABBBBAAAEEEEAAAQQQQAABBBBAAAEEEEAAAQQQ&#10;QAABBBBAAAEEEEAAAQQQQAABBBBAAAEEEEAAAQQQQAABBBBAAAEEEEAAAQQQQAABBBBAAAEEEEAA&#10;AQQQQAABBBBAAAEERiBQzhRkt11Lrfn+/hN5ffGl1JjLsPK93UfWYRbcnNwoL1njCEAAAQQQQGDa&#10;BPy1O+K8+53usJRZUk/eF33zi92y3gX1+F5vVnR+RmR+NVRGBgEELl4gq1xrJ1peJxajcgXRsdLn&#10;BWbdoKnWblpDS+acJkh+bV+q/89viTu3Is7zf9kXXhOnWLbWcZEB7tyy+LtPu13oXe4WTuHCYrFi&#10;HdVWfd8aQ8D5CDyp7VgbujqzYI0ZJMBv1kU3qqHQ4HU96pRduy3tez/oNqNre9LZ+FQyyze6ZSyM&#10;p4DKZMMd89qH+aybkZYf30cFKz3HMf/r2azd6smwiAACCCCAAAIIIIAAAggggAACCCCAAAIIIIAA&#10;AggggAACCCCAAAIIIIAAAggggAACCCCAAAIIIIAAAggggAACCCCAAAIIIIAAAggggAACCCCAAAII&#10;IIAAAggMQcA8CymUIs/uC55nbUvNPs9SOtqu4T977tJRPulnMZNPKn5WFunTYaEbebZT/61ZgwAC&#10;CCCAAAIIIIAAAggggAACCCCAAAIIIIAAAggggMDQBPTqHZGe+e1UMIfNzuPQ/HaquhVqT5cXQ3ky&#10;kyvgm9+/u/3weADVTZGmmW85XzouYwmBKRNYztvncttpH0jb751s6WwIB52GtYJKpmiNmbSAipnv&#10;cNtYpqV9Y7OUG+95D9P6n7bONn99sO18zswp+zzp4PMk1W0RM99gMC/lOCVVSnjdBHMeJvQzGNPH&#10;tY3U7m+1wnPmpQazciIFqm37+145O33vexP5y7qgTru335DgXzB/pd7bEF3fExX97N8F9W2cm1Vm&#10;rmA3mC/46kvj3M2+ffvG2udkr1WTzaZ93tztZlX+5OFb8nPXX+9b37iu2DJ9t6XlAeYXttXBepG1&#10;0qI8qIWvWZzU5c7smvz01Vcl49jnEz9p3aOKf3X+hjyup895XOs05dODDblZHv3cxKMa53nW62tf&#10;/nLj/YGafGPl9mHcfH5GPjN/Xe7uPEjdrqM9eXPjA/mZ1c+mxrESgdMKbDbs+9U5c56WSzjWKkTn&#10;p07oRKPD/NMJLBQhgAACCAxLIJPwPb/2Oex7gnth0ZRwrTMaQj4u4Mwuxwr9J/djZcF171Gk4PqB&#10;LS0McF/IVsd5rneVk9icFy035zGx5J3x9RPd3vKdVx15vapsyndqY52lAAEEEBi+gMqH77Hqlv1+&#10;1bB7EW1T5bgfNmzj86pvo7ZrbWq5OGeNSQvI3f6yBP9GnVyVfP3bd8LHHYefWRh1Z6gfAQQQQAAB&#10;BBBAAAEEEEAAAQQQQAABBBBAAAEEEEAAAQQQQODSCYTvTl+64TNgBBBAAAEEEEAAAQQQQAABBBBA&#10;AAEEEEAAAQQQQAABBBBAAAEEEEAAAQQQQAABBBBAAAEEEEAAAQQQQAABBBBAAAEEEEAAAQQQQAAB&#10;BBBAAAEEEEAAAQQQQAABBBBAAAEEEEAAAQQQQAABBBBAAIFRCawMMNH0/erTUTU/MfV2fE8+3H9i&#10;7e/t2VVxFI8Xt0IRgAACCCAwfQJLN0RnC6FxqUf3QvluxuuIevphNxss6NU7IkqFysgggMDFC2SU&#10;a+1Ey+/EYyLvB90AxxXlZrpZ20K907SFSDGbP4zxdp6It/6JtO79QBp/8ftS+9Zvi7+3Yd3+ogOc&#10;+ZVQF7zd9VB+WjOLhYp1aDuNqnjat8YRMHqBpwfb1kauzMxbYwYJ8BNeA9HXySD1nDQm++LnYpu0&#10;P/pRrIyCMRTIZEOd0p32YT6Xsr/pmP1Rb9Les216y1hGAAEEEEAAAQQQQAABBBBAAAEEEEAAAQQQ&#10;QAABBBBAAAEEEEAAAQQQQAABBBBAAAEEEEAAAQQQQAABBBBAAAEEEEAAAQQQQAABBBBAAAEEEEAA&#10;AQQQQAABBM4kEH0WknnOdW8quOFnKPWuO1pu+OnPSLKtD+opurmj6uI/k57BNEC/4hVRggACCCCA&#10;AAIIIIAAAggggAACCCCAAAIIIIAAAggggMDZBPzV27EKnMfhufBUNTKPTnkxtg0Fkymg1+6ILlbE&#10;v/UV8b7+b4v3K/+ZSL40mYOh1wgMKFDOFKTgpH92QJu6Npp7A9ZoD6t69rkBK/3mIbRXP7YRgbUt&#10;VTt1W8hErvfNXIDVdsPa99nc8Xuu3tuU9u/+Q2n/0/9GWv/4v5LW7/wP4m8+sNZxLgHF2Vgzur4f&#10;KwsKFnIzieW9hdutg94sy1MoUG3bX9vlKXzfm8Jf5ciHpEqz4qy+LO6tL4+8LRq4eIGMmc/y5298&#10;SQppn6/s6eZH1XV5c+ODnpLxX2yZOeQPOunHAEqUzOfL4z+YCejhtdLCqXsZ/B5+cvkV+fqVV8VV&#10;zqnruYgNb5aXB3odvbv78CK6N5FtvrvzcKDj9xfLV2S5cHxs/OWlWzLIXPTvmd/FdrM6kTZ0evwF&#10;NpvJ52a9PV/uM6996ncenldQ91q9VbGMAAIIIIDAcAWy+Xh9Hfv19PhGJyxJuHaruFZ1QsTn4aU5&#10;EScT2tZ/Ej+XVwnXmEMbnTKz3bAfZy8WJuscvN85qudEzl19P6amO+nfi41tECnQnU6oRGVSviNr&#10;InXktaSSXtOhGskggAACoxVQuWKoAd1Kv1YbCh5Sxm+F75GpvP2e+ZCappohCnhmP7szwPW8pREd&#10;4wxxKIdVZaLHEc8b8Cbs2viwXagPAQQQQAABBBBAAAEEEEAAAQQQQAABBBBAAAEEEEAAAQQQQOB8&#10;BCKffjufRmkFAQQQQAABBBBAAAEEEEAAAQQQQAABBBBAAAEEEEAAAQQQQAABBBBAAAEEEEAAAQQQ&#10;QAABBBBAAAEEEEAAAQQQQAABBBBAAAEEEEAAAQQQQAABBBBAAAEEEEAAAQQQQAABBBBAAAEEEEAA&#10;AQQQQGD6BV4qr1gHud+uy0Zjzxo3zQEf7T+Vtu9Zh3hnbs0aQwACCCCAAAJTKaAc0VdfDg1NPflA&#10;RPuhsiCj1j8S5bVD5XrtTihPBgEExkMg67jWjrS9TixG5QqxssOCbJ/y5GiptZt91hwXl7L5w4y/&#10;u3Fc+HzJmbOf78Q2OucCd+5KqEVdr4puNUJl05jJuVmp5IqpQ/NFy06jmhrDytELaK3laW3H2tDV&#10;0oI1ZpAAb3c9Fuaew2vZKS+Iuxg+p29/9HasLxSMn4DKZEOd0p1nx5lZJxMq7814TnhquKNtemNY&#10;RgABBBBAAAEEEEAAAQQQQAABBBBAAAEEEEAAAQQQQAABBBBAAAEEEEAAAQQQQAABBBBAAAEEEEAA&#10;AQQQQAABBBBAAAEEEEAAAQQQQAABBBBAAAEEEEAAAQTOJPCVXxT55f9U5Fd/U+TX/guRn/13Q9Xl&#10;nfAzlEIrn2eafvj5ndGYuteKFsXyRTcXK+sWRJ4Pelju9n+GU3c7FhBAAAEEEEAAAQQQQAABBBBA&#10;AAEEEEAAAQQQQAABBBAYtkBpTvRseM4p9fjecStmHh2pbh3nzZIuL4byZCZYYGFNvG/+hvhvfFP0&#10;tc+IZFLuc07wMOk6AlGB5XwlWhTLrw9xXvEDzz43YDmTPr9crIMTUFDO2OdQrHamc/7A/XbDzAho&#10;9qEpKfDJ9M5bWd8/jg4+W2L2v8rMPTgOSRXjrxnd29+eTi7kyj255MW9dk38hHl3k6MpnUSBqnkN&#10;2FI5O33ve7Yxsx4BBETKZo7ln7/+ujiiBuJ4c/O+3N97PFDsOARtNXv25306NJ+fCR8D9Imj2C4w&#10;l5uRUubZHNv26OOI4LPEv3DtdXlt/vpx4QQtOcqRz8xds/b4YW1L9lt1a9xlD+j4nvyVea+xpeBd&#10;6yvLL4fCiubv74tLL4bKkjLBmcH313uutyUFUYbAKQU2G/Z9z1JhNrH2wgDXAhsDfHcisXIKEUAA&#10;AQQQGEBAJe2LOvbv7Q1QdWqIbiVcu8rZr2enVnpJVyqlRM0uhUdf2wvnze9ZZUdzD3K7WQ23lZBb&#10;yNuvWSdsdmFFbu99g55eeI7TkzP37M25TCwlfW81FpRSEN0+Y7lH0Y7c/8qe/Bw9pTesQgABBE4s&#10;oCL7c/8Cro1FjzNUjvthJ/5FjsEGW+Z6ix98Zi4lVXIlydv2lSnbn+cq11xTTkrR4wvxOqLNPxIC&#10;CCCAAAIIIIAAAggggAACCCCAAAIIIIAAAggggAACCCCAAALDFEi+az3MFqgLAQQQQAABBBBAAAEE&#10;EEAAAQQQQAABBBBAAAEEEEAAAQQQQAABBBBAAAEEEEAAAQQQQAABBBBAAAEEEEAAAQQQQAABBBBA&#10;AAEEEEAAAQQQQAABBBBAAAEEEEAAAQQQQAABBBBAAAEEEEAAAQQQQOBSClwtzEvRzVnHfr/61Boz&#10;zQH39h5Zh7dUqMhCvmyNIwABBBBAAIFpFdCrd0JDU+2GyOaDUFmQUY/vhcq0ckRfuRUqI4MAAuMh&#10;kFGutSMtvxOPyRbiZaZE5ZLLE4NNYS14H7GkUiZ/GOHths9ZVL4kTmHGsvXFr3bmVmKd8HbXY2XT&#10;WLBYnLUOa6uxb40hYLQCO82qtLyE13lPs1knIwuF4ZwPezvh17K4WVEz8z2tjW4xe/Nzocq9px+L&#10;X6+GysiMn4AyfyOh5LUPs8HfZb/kOZH9W6fVL5RyBBBAAAEEEEAAAQQQQAABBBBAAAEEEEAAAQQQ&#10;QAABBBBAAAEEEEAAAQQQQAABBBBAAAEEEEAAAQQQQAABBBBAAAEEEEAAAQQQQAABBBBAAAEEEEAA&#10;AQQQQOB0AkXzfK7gOVrBc7qCZ/G54WcjZc3zkBxRqXW3fC91fcN/9tyltKBSJuUZ5OZ5fvrF10Xf&#10;+KzotVfM80FfEjHP8iMhgAACCCCAAAIIIIAAAggggAACCCCAAAIIIIAAAgggcBEC/urtULNq66FI&#10;s/asrL4nKnL/TJcXQvFkEEAAgUkTWMnZ53J72tgd2rCqnn1uwErmZPMNDq1zI6xokDHtd+w2I+zi&#10;yKrebT/fj6a0MJsLf1ZEm31uLBUrsaILKQg+12LmwA2levJ8hwUzv1nRTfncjKnEFy2DGIXaIzNR&#10;AgcDzIk602f+1WEO1PvoLWn9/v8q7e/8jnR+9Cfiffy2aO0PswnqQgCBUwhcLc3L11dfG3jL/+/T&#10;t2TLzPE6CWmQfi4NMK/wJIx1XPq4VjzZNYr53Ix884U3ZLV0su3GZbxH/fjM3DXLp6GfRd7dfXC0&#10;CT/7CLy9/YnUPfv8urdn12Q+H5+3/fMLN+Vorvc+TRwWPzjYlMf1nbQQ1iFwKoGtZvK5WW9ly4Xk&#10;6yDBPNTp36wQ6xzrve2wjAACCCCAwIkFsvn4Jm37sVl8oxOWtJuxDdQ5XKuKNTolBWp2OXUkqpR8&#10;LJK60YArtxr2Y6GF4HumE5Tc6LX45333ouV+JzYq3bF/7zW2UU+B7oRff8pc709LOvJ6Vdn0ewNp&#10;dbEOAQQQGIaAyhVD1ejmBdyLjr6XBs86IE2cwEbN/nmR5Ym61p98BSh2fGF+U9o72/HExP2y6TAC&#10;CCCAAAIIIIAAAggggAACCCCAAAIIIIAAAggggAACCCCAwMgFIt9QH3l7NIAAAggggAACCCCAAAII&#10;IIAAAggggAACCCCAAAIIIIAAAggggAACCCCAAAIIIIAAAggggAACCCCAAAIIIIAAAggggAACCCCA&#10;AAIIIIAAAggggAACCCCAAAIIIIAAAggggAACCCCAAAIIIIAAAgggcEkElFJyq3LFOtqPqk/F19oa&#10;N40BB+2GPKptW4f2yuw1awwBCCCAAAIITLOAXr0t0aMF5/F7sSGrx/dCZXr5pkg2HyojgwAC4yGQ&#10;Va61Iy2/E4tRuUKs7LAg26c8OVpqnWafNcfFpefvH/7u+nGhWXLmVkL5cc24Cf2MjmVc+37Wfi0W&#10;KtYqtur71hgCRivw5GDH2sCVmXkJri8MI3k74deyO7c8tLpt/cu++PlIiJb2Jz+OlJEdO4FMNtQl&#10;3W4d5rNu/31YxwlPDac77VAdZBBAAAEEEEAAAQQQQAABBBBAAAEEEEAAAQQQQAABBBBAAAEEEEAA&#10;AQQQQAABBBBAAAEEEEAAAQQQQAABBBBAAAEEEEAAAQQQQAABBBBAAAEEEEAAAQQQQACB8xAouOHn&#10;KEXb1OZJn02//3OSGl7/dUFdwRPC8k5KG+Y5Yvprvyr6639P9Df+vuif/fdEZifjWX5RK/IIIIAA&#10;AggggAACCCCAAAIIIIAAAggggAACCCCAAAKTL6BX74QGEdzvUk/ePyxT1a3QuiCjy0uxMgqmU0A9&#10;fl+c7/5zcd76lqgP3xTZ+MT8AURnTpzOsTOq6RZYzg8wl1urauYV988M0dGe+QxCfN7B3opd5UjR&#10;zfUWTcVyOWOfQ7HaaUzFWKOD2GvVokWx/FyuFC6Lzh/ouKLyxXDMBeUO58srlkOt69peKN+bWcjN&#10;9GYTl7dbB4nlFE6HQLVdtw6kfMJ5Vq0VJgT4mw/Ff/yBeO9+Tzrf/5fS/pN/auZoDM+nl7AZRSMW&#10;0L434haofhIEPjN/XT678MJAXQ2Op7714IfS8J7NmTnQRhcUtNW0zwe8XJi9oN5NZ7PXSosDD+zm&#10;zIr8nRtvSDk7HsdYA3c8IXDG7EdvzCwnrAkXvb/3SDz/7Oc14VqnJ9fyOvLXmx9aB+SY+aO/vPxy&#10;YlzGHLe/sXw7cV208M3tD81lFa6rRF3In16gY46rBjn/TJvTvmQ5d/fMtZGm5fsTpx8BWyKAAAII&#10;XHqBTPy6uO6cw7lfK+G6dDZ/6X8dpwVQFcu5SdF+T+Y0bQfH1jtN+3XmhQHuCZ2m/VFtk+lz/dJz&#10;wtc1E6+xddK/92rrc/7rvybFX/tNKf7d35DiN/9jyf3Ur6Ruotvh15I6h2u+qR1iJQIIXHoBlQvf&#10;n9Yt+/2qYaL5TXOPOHLtJ9qnYbZHXaMT2Kz3vxd+1OpyaXKu9bvmOMJJOMbwI8cXh2Mz10xJCCCA&#10;AAIIIIAAAggggAACCCCAAAIIIIAAAggggAACCCCAAAIIDFMg/Om3YdZMXQgggAACCCCAAAIIIIAA&#10;AggggAACCCCAAAIIIIAAAggggAACCCCAAAIIIIAAAggggAACCCCAAAIIIIAAAggggAACCCCAAAII&#10;IIAAAggggAACCCCAAAIIIIAAAggggAACCCCAAAIIIIAAAggggAACl17gVvmq1aDhteVxfdsaN40B&#10;7+0+sg7LUUpuzdodrRURgAACCCCAwCQL5Esii9dDI1CP7oXysrch6mAnVKZX74TyZBBA4BwF2k1R&#10;1S1xdp+Ks/1Q3I2PQ41nlH3qnJY5V4ilbD5WFBSoXHJ5YrAprJv+2VIxUzgM8XbWQ6Hu3EooP64Z&#10;VZ4XcTOh7vkHe6H8tGaWirPWoW019q0xBIxW4OmB/VrAlZL5Ox5SKv30L0v5m/+RFH/m1yT/+W9I&#10;9vaXh1SzvRr36kvmfaoYCmx/9HYoT2b8BFQmG+7U8/1Szgm/t/YGeU54/6aT9mW9G7CMAAIIIIAA&#10;AggggAACCCCAAAIIIIAAAggggAACCCCAAAIIIIAAAggggAACCCCAAAIIIIAAAggggAACCCCAAAII&#10;IIAAAggggAACCCCAAAIIIIAAAggggAACCIxAIO9EnqOU0EbT6ySUijT9tviiE9cdFRbdnCjz/GwS&#10;AggggAACCCCAAAIIIIAAAggggAACCCCAAAIIIIAAApMgoJduiM4+m5PqqL/O4/cPF4O5tmKpvBAr&#10;omBKBbYeivPgHXHufkfcv/i/xf2TfzylA2VYl01gNlOUrHJTh+1pX7bbtdSYQVZWO/Z5ActmXsBp&#10;/JxBMC5bqnYatpCJXL87wN/OXG4mNDZdj8wfWKyE1l90RkX7E+1vTwcXcuWeXPLidquavILSiRfQ&#10;WsuBZU7U4JNVpczJ5lk9DYze3whtpmaXQ3ky5yPgPbgr7e/8jrR+/7ek8c/+O2n9i//5fBqmlbEX&#10;+NqVz8haaXGgfh6YY4ZvP3xLfHOMNs5pkPmAlwrjtY8fZ89B+nattCDuAHOBf2nxJfmbq5+TrJN+&#10;HjBIm+MS8+r8dWtXmn5HPqw+tcZd1oC3tj+WljGypdfmb0g5cu2sd5vbs6uymLcfA++0D+TDg/B8&#10;8L31sIzASQW2mvuWbzaIVLJFybv9vz9RzOSszTY6LWsMAQgggAACCJxKwM3EN7NcV4pvcPIS3U64&#10;Lp2zX88+eUuXYwvbNbfYteUhsey369LRXmptBfM9z0GOd1IrOeeVruMktuhHyzsJ5zJeO3HbQQud&#10;0qy4i2virtwUd+22uMs3UjfVkderyo7+mm9qh1iJAAKXXkDliyED3UrY54cihptJak/lwn0abovU&#10;NiqBjfquteql4pw1ZpwCMtFjCdM5L+Hauk46xhingdAXBBBAAAEEEEAAAQQQQAABBBBAAAEEEEAA&#10;AQQQQAABBBBAAIGJE0j4tOjEjYEOI4AAAggggAACCCCAAAIIIIAAAggggAACCCCAAAIIIIAAAggg&#10;gAACCCCAAAIIIIAAAggggAACCCCAAAIIIIAAAggggAACCCCAAAIIIIAAAggggAACCCCAAAIIIIAA&#10;AggggAACCCCAAAIIIIAAAghcsIB+589EmjWRVv3Zz1tfFnX9VVnIl2UuW5LdtlmXku7vP5FrpcWU&#10;iOlc9f7eI+vAbpZXJO9mrXGnDfCf3Bf/7ndFKsuiZpfMP/Nz6YaohMm3T9sG2yGAAAIIIDAMAX/1&#10;jrhbD7pVqb11kdqeSGn2sEw9fr+77mhBr905WuQnAgics0D20x9J/u0/6raqzdLBL/1mN6+Ukoxy&#10;pKP9bll0oe170SJRuUKs7LAg26c8OVpqnWafNcfFpWxetNbi720cF5olZ34llB/XTGBc+sa/JSo/&#10;I67psxMc62dGd24xTg6LxYq1O5t1sw8hXajAk9qOtf2rMwvWmEED3MqiqJl5yd4cdIvhxQXn2JkX&#10;XpP2+3/ZrbTzyTuifZ/z767IGC5kcqFO6U77MJ91+0//5jluaBt5vk24kBwCCCCAAAIIIIAAAggg&#10;gAACCCCAAAIIIIAAAggggAACCCCAAAIIIIAAAggggAACCCCAAAIIIIAAAggggAACCCCAAAIIIIAA&#10;AggggAACCCCAAAIIIIAAAgggMFqBvNP/eUlHLTf94NlKxaNs92fDe/bMpW5BwkIxk08opQgBBBBA&#10;AAEEEEAAAQQQQAABBBBAAAEEEEAAAQQQQACBMRUw82Xpqy+L+vTtbgfVkw/ETCAjUt3ulgUL2sz5&#10;JGb+KtLlEFDVzfBAy2bOJDP/FwmBSRcI5rFbzlfkUSN9rrDNdlWWcuUzDffAs88LWMmcbK7BM3Xo&#10;HDfOmc9nBP9afqdvq8F8jcFnMQojnKO8b+MjXLHXSp+zPmg6mNs+lOrVUFYNMOdgaINRZyL90fX9&#10;vi0u5MzxgiVttw4sEayeVIEDMx+qNv+lpXK2aA4pRn9MoSPzrSozbynp/AX0xqfivfe9bsO6WTuc&#10;D/c8/ga6jbIwlgKOeR/4uetflN/78Huy365b+/ikviN//vRd+frV16yxFxHgmeOanQGOARYL9nmF&#10;L6L/k9pmzhxHvjp3Xd7e+SRxCBnlyjeuflZeKE/fPuBaaVEqZp9qe/3c3X0gt2dXE30uc2G905J3&#10;+vzd9LoEf0OvL77UWxRbDvZpX115Rf7g0+O5mWNBzwt+uPORvFBakkx0jt9+G1COQIrAZiN8HpkU&#10;ulyYTSrulhXc8BzV3RU9C3WvJXNiP8/r2YRFBBBAAAEEBhJQrvmOX/DP67mGbI7TRp5ajXgTmWy8&#10;aGK9ggAAQABJREFUjJKBBJzZpdS4UV3r3h7gWGihcLZ7PKkDG9FK19y7T0odJ1LueyLBeUXw83nS&#10;5/H6OWrM/NTt8D0wxecIenRYRACBixBQuch99/N+X2zFr3PH+nQRMLR5YoGN2p51m+XSnDVmnAKS&#10;jjG86PFF0OGUz3eM03joCwIIIIAAAggggAACCCCAAAIIIIAAAggggAACCCCAAAIIIIDA5AhEPv02&#10;OR2npwgggAACCCCAAAIIIIAAAggggAACCCCAAAIIIIAAAggggAACCCCAAAIIIIAAAggggAACCCCA&#10;AAIIIIAAAggggAACCCCAAAIIIIAAAggggAACCCCAAAIIIIAAAggggAACCCCAAAIIIIAAAggggAAC&#10;YyTw1rdFfvynIu//hcinPxbZfdrt3K3K1e5yv4WPDzak43v9Vk9l+ePatuy34xOwRwd7Z/ZatGio&#10;eb3xqfgfvSW++R16f/bPpfP7vyWi/aG2QWUIIIAAAggMQ0Cv3YlVox6/1y3rXQ4K9cy8SGWpu54F&#10;BBA4XwHtZkINqiDndUJlGeWG8tGMFh0/T8gWomGHeZVLLk8MNoW1drPfqm55KZsXXd2J9dudW+nG&#10;jPtC/rNfl9zLr4u7uCYqkx337g6tf4uFirWuveZB/O/LuhUBwxLwzHnnem3XWt3VYH8+JSn74udD&#10;I9GtunSe3A+VkRkvAeWG3zd1p3XYwawT3sf19rrjhKeG051272qWEUAAAQQQQAABBBBAAAEEEEAA&#10;AQQQQAABBBBAAAEEEEAAAQQQQAABBBBAAAEEEEAAAQQQQAABBBBAAAEEEEAAAQQQQAABBBBAAAEE&#10;EEAAAQQQQAABBBBAAIFzESg44ecoJTXa8JOfk9SvvLeOopvrzbKMAAIIIIAAAggggAACCCCAAAII&#10;IIAAAggggAACCCCAwNgL+Ku3Q31U7YaozU9FVbdC5bq8GMqTmW4BVd0ODZDff4iDzIQLLOfs87lt&#10;tqtnHmXVa1jrKGeL1phJDShn7PMo7nfs85hP2vj32jVrl+dypVCMru+H8lK0/42GNxhtTkX6E+tv&#10;T/MLuXJPLnlxp3UgWuvklZROtEC1bX9Nl/vMvTrsgeu9zVCVanY5lCdzPgIxd9/M33tgn6/zfHoX&#10;bkWbuUQ7731fOj/8lrT//Hel9e3fFu/B3XAQuaEK5M28mL9w40uScdLncT5q9N3dh/LOzqdH2bH6&#10;uWPmAg7mm05LwftfIcNnTNOMTrPuK0u35HZlNbbpfG5GfvHGG/JCeTrf/5VS8urc9di4owUbjT3Z&#10;akaONaNBlzD/w60PpWPe923p84s3B3rdXptZlOszS7bqpO615O7+Q2scAQgMIjDIa3upMJtaVSEz&#10;wHcrns9bnVoRKxFAAAEEEDitQCYf3rLTDOdHkTP3QUPJnKsp5YSKyAwuELv2E9k0em05svrU2UGO&#10;hRbz9mvVp+7AiDZ0VfI1Ei/6N+qZ779Gj+U6yd+JHVFXRTwvXHU28noOryWHAAIIjFxAJdx/8hsH&#10;I2/3qAHdjBxjmBUqN72fBTga97T9rJljxbrlmNQ1++X5/MxEDd1NuA/jm2vM0aTP+3gi2gHyCCCA&#10;AAIIIIAAAggggAACCCCAAAIIIIAAAggggAACCCCAAAJTJ5CZuhExIAQQQAABBBBAAAEEEEAAAQQQ&#10;QAABBBBAAAEEEEAAAQQQQAABBBBAAAEEEEAAAQQQQAABBBBAAAEEEEAAAQQQQAABBBBAAAEEEEAA&#10;AQQQQAABBBBAAAEEEEAAAQQQQAABBBBAAAEEEEAAAQQQQACB8xcIJg3vtI7bbda6y7fKV+TNrfvd&#10;fNKCp3355GBDblWuJq2eyrJ7u4+s4yq6Obk2s2iNO0uA3t8Mbz4zL8rlMeZhFHIIIIAAAmMhMHdV&#10;dKEsqlHtdkc9fl/0yz8h0m6K2vikWx4s6NVXQnkyCCBwzgJJx5R+R6SnPKtcaUg7tWMtryMZx+3G&#10;qFyhuxxayPYpDwUdZ2rmfcOWipmceLsfxcKcuZVYGQXjJRD8zczlZ2S3edC3Y9qs2Tb7lJXSXN8Y&#10;VoxOYLO2J765FpCWipm8VHKltJCJWpd94TXTX2X+BX99z1L7o7clu3b7KMvPMRPIXHtFCl/7ZVGZ&#10;rIj5p7L5wx7mevZl0S57Pfusw3W918uiweQRQAABBBBAAAEEEEAAAQQQQAABBBBAAAEEEEAAAQQQ&#10;QAABBBBAAAEEEEAAAQQQQAABBBBAAAEEEEAAAQQQQAABBBBAAAEEEEAAAQQQQAABBBBAAAEEEEAA&#10;gREJ5B3z/CRLagbPCExIda/neeMJ64Oi4PnZJAQQQAABBBBAAAEEEEAAAQQQQAABBBBAAAEEEEAA&#10;AQQmSUBfvX04c0wwg8xRUo/viapuHWWf/SwvhPPkplsg+vuvjHYe4enGZHQXKuAHc4KZ+bF65lBa&#10;zs9au7TVrorWWpTqfXe0bhYKOPDs8wJWMiebazCYo9S5+2fir94RWbpupv9yQm2OUyYY21breJ7V&#10;pL5VOw1ZGeD3kbTtOJYdmPF0LPPQBZ9dybvhz6/o+l5oOKpYCeUvPBPtT32/b5dmzDx7OScjrT6f&#10;vwk2DIz2O3WZzU7PfHx9QS7Zimq7YR3xTLZojTlrgDZzQkpkrjxndums1bL9KQTU7HJsK39vQ9zy&#10;fKz8oguU2ad2/vz/Eul5/3KWbohcf/Wiuza27et6Vby73xUx+wUd7BvMP/frvybO4rWB+zyfL8vP&#10;rn1B/vDBXw20zfeevifzuRlZLY3X+elWs/++8WhgSwX7MehRLD8HF3DMa/dnrr4mr83fkIe1LfF8&#10;TxbzFbk+syjBumlOd+bW5AebH1jnQb6781C+fpX3sqO/hWq7Lu/tPjzK9v2ZN8e0n1+42Xd9dMVX&#10;V+7Iw4PNntmZoxHP8j/efSC3y1elwGfOk4EoHVhgsxE+j0zacNmy7xnkuw+NAb5DkdQ2ZQgggAAC&#10;CAwkkDXfw2seHIe27d/dOw4+3ZJuRa5f5U54jf50zU7tVofXsjPm9xi5Fnc04FFd695upN97CNpf&#10;MNccJi25TvJ5rB8p1522qHxRev+etdc+t+Eethu5F6Jy+XNrn4YQQACBJIHgfTGaDt+vCjPR4pHk&#10;daseq1dxnBEzGfeCjeAeoyUtFWfP9DkSS/VDXe03DqT9yTtyc/2hNMxxsGM+A/PJwrI0zXG4Fzm+&#10;OGzYS37GxlA7RWUIIIAAAggggAACCCCAAAIIIIAAAggggAACCCCAAAIIIIAAApdKIHOpRstgEUAA&#10;AQQQQAABBBBAAAEEEEAAAQQQQAABBBBAAAEEEEAAAQQQQAABBBBAAAEEEEAAAQQQQAABBBBAAAEE&#10;EEAAAQQQQAABBBBAAAEEEEAAAQQQQAABBBBAAAEEEEAAAQQQQAABBBBAAAEEEEAAAQRGI5AzE5nX&#10;do/r7plYfCZbkCuFOXna6Fl/HNldul99KrcqV7v5aV5o+558uP/UOsQ7c2viKGWNO0uA3tsIba5m&#10;l0N5MggggAACCIyNgNkn6tXboj78q26X1N66iNainnwgSvvd8mBBr90J5ckggMD5Cmg3G2tQeR3R&#10;PcUZ5cZiogUtvyMlyR8Xm/OLxJTrU54Q3DHH421Tb1oqZHLmWNyR9q55n4kkd24lUkJ2HAUWixXZ&#10;bR6kdm2rvicrpbnUGFaORuBJbdta8dWZeWvMJAU4xbK4V18U78mH3W63P/qRyE//SjfPwngJZFZf&#10;kuBfNGWd/tO/eY4TCteddihPBgEEEEAAAQQQQAABBBBAAAEEEEAAAQQQQAABBBBAAAEEEEAAAQQQ&#10;QAABBBBAAAEEEEAAAQQQQAABBBBAAAEEEEAAAQQQQAABBBBAAAEEEEAAAQQQQAABBBA4D4F8yvOS&#10;jtpv+snPSWr0KT/aLvhZdHO9WZYRQAABBBBAAAEEEEAAAQQQQAABBBBAAAEEEEAAAQQQGH+BfEn0&#10;4jVRWw8P+6rLiyK5ksjBTqjvh+WhEjJTK9CsiWo3QsPj9x/iIDPOAp2WuD/+Y1HVLfNvW1RtRzpf&#10;/VXxr7/W7fVCdkZcMx+fF5nrsxtgFjpm3W6nLvNZ8354ylTtNK1bVjJm/vMTpGCOUufunx3+02b+&#10;Qn31ZfG/9LdECuUT1HI+oWXXPo9itRN+rzmfno2ulb2e+ev7tTIX7GOjqV4NlSgz3+A4pVh/2k0J&#10;5iFTmZ5JOHs6vJCbkSeN3Z6S+OJ260Bmz/D6itdIyTgIHLTr1m6U+829at1y8AC9txELVrPLsTIK&#10;Ri+Q5K73g9/PeM6vrczcmrrnPEjX90ePNMkteG3x//qPwiMwx19izi9Pkm5WVuSNldvyg/X3rZtp&#10;0fLth2/JL734ValkT3YcZa38DAFbTfvfylJx9gwtsKlNYDFfluDfZUp5M0/6rcoVeX/vceqw7+8/&#10;lp9Yvi05t/+cs6kVnGHlRmNPPjD9OzDnRjOZvLw8uyrLhYt9Lby5eV98815iS68v3TqR2YL5+3tl&#10;7pq8u/vs+lq/+jvak7d2PpGvLt3uF0I5AlYBz/dlp1Wzxi0V0s8tCxn7dx/qXsvaDgEIIIAAAgic&#10;WsAcI4bSANfUQ/GnyZhrm71JZSN96F3J8kACwfUf/fw+c2yDEZ0LbzfD19Rj7ZqCBcuxUNI2F10W&#10;3LtKSh3HDRf7HRFzThhK5pr9eSUdeR0F7aro6/m8OkM7CCCAwHMBlYvfm9YD3LsdFqBuxe97q/z4&#10;XMMe1jinvZ6Nevo97mD8y6W5iWHw9zbl4P/9R/KVnh5vlcry/7N3Z0GOJOmB3z8P3Egg78y6sru6&#10;ju6qvubo4Qw5Q86SsxxyaVyS4p62tjLRZJLeVqblo0zXg0wvkpnW9KAHPUgymVYyk9ZI45qWyxmS&#10;s0NyyOEMh8Oevu+u6uo6Mytv3Fe4PLILSMQBOJAJIK+/p6Uh3P0LD49fAgiPADK8lkiK64THHbrV&#10;FNd8Z0xXza/57o144wulJL78dFcLLCKAAAIIIIAAAggggAACCCCAAAIIIIAAAggggAACCCCAAAII&#10;IDC4wOT/m2nwvhGJAAIIIIAAAggggAACCCCAAAIIIIAAAggggAACCCCAAAIIIIAAAggggAACCCCA&#10;AAIIIIAAAggggAACCCCAAAIIIIAAAggggAACCCCAAAIIIIAAAggggAACCCCAAAIIIIAAAggggAAC&#10;CCCAAAIIIHBSBFJZf09rFV/+Sn5Z1qr9J6l+WN6Uaqsu6VjSt+5pzHxSWJWmbll37dr0BWvMYQO0&#10;mWy7O6n8QneWZQQQQAABBI6VgL7wrOidx+JeuC76/HWR2fMiSol69JGvnzqWEL34tK+MDAIITFjA&#10;iZgap9X0dSLhxHz5qEzdbfiKVTLty7czKhFd3q7vfiw3at3ZyOVsPLVX3jLvOd1JZfLSqw/dcSwf&#10;vcBCelpuy6O+HdmsFvrWUzk+gbXStrXxc1Nz1piTFpB4+nlprX7S6ba79UjcwpY4+dO3r52dPIUL&#10;iVjEMe7JfjYdx7fHuuU/jvkqySCAAAIIIIAAAggggAACCCCAAAIIIIAAAggggAACCCCAAAIIIIAA&#10;AggggAACCCCAAAIIIIAAAggggAACCCCAAAIIIIAAAggggAACCCCAAAIIIIAAAggggAACYxJIm3tz&#10;2lI1cL+/dnx1gPsnZeOn/17ibQ8eEUAAAQQQQAABBBBAAAEEEEAAAQQQQAABBBBAIELA+zxhgM8j&#10;ItakCIEjFXCvfVn0SnlvLjzx5scpbknsre/6+qRz8748mVMsUNwM7Rx//xAJBcdVwMyjFLv1qijt&#10;dnqoSludZW/BMXN9LiRzslbb9ZUHMxuNoswmAvOTB4P65Eutap/az6ryQ8w16K3RPUepapj2H34o&#10;8lO/bt3OUQTk4vZ5FItNu9FR9P2g29xplK2rTgeeU9qbQ7JZ969n5oY8TsmbqzKUKma+w3z02GDO&#10;vL5WqzuhVboLtuoluTy11F3E8ikQKNTtr+lcIjP2PXV3N0LbUNOLoTIKxi+gEmYO3HROpFrsbEzv&#10;rneWj91Cdlqka05R7b3XkXoLRBwfdGX/b917xXDN5xeuyJZ5ntwurIYrAyU18x3P795/Q3716S9J&#10;Imqe6ED8JLKbXc/xXttbzJjnFwmBEQvcmLkkH+/2n6e6ac6NbhUeyc3ZlRFvvX9zr65/LG9tfeoL&#10;em/nvrw497S8snBVlDkvm3TarpWMhf19xpvD/cbspaG794XFq3LL/D08837p4+IjeW76ggTPDfqt&#10;Q93RClTNOdtqZVuK5jw8Y/5fYGVqUZJ95nEed2+36kXR5qdf8s7J05b/bUjH7P/7UG0yB3U/Z+oQ&#10;QAABBA4noBJJ/xEteJ30cM1Hr+1dV+9OSft17O5wlsMC3nU3vfkgXGFKVDbi2nJk5OCFrhlve2N7&#10;W5pLmWtSh0itu++IuK54+6fyC6Li9v9LPcTm9laNKyeyCdcJlGszFgyMR/UEx217n2sEeqqS5jog&#10;CQEEEDhCAZUMf/6kB/jcalRd1vVKqCllOS8PrUDBkQusl/t/h8Tr4Im61u/EQqaON44wqRU17mg1&#10;pfKjP5DaW3/eWc+ZWZLZf/pfdfIsIIAAAggggAACCCCAAAIIIIAAAggggAACCCCAAAIIIIAAAggg&#10;MIxAfJhgYhFAAAEEEEAAAQQQQAABBBBAAAEEEEAAAQQQQAABBBBAAAEEEEAAAQQQQAABBBBAAAEE&#10;EEAAAQQQQAABBBBAAAEEEEAAAQQQQAABBBBAAAEEEEAAAQQQQAABBBBAAAEEEEAAAQQQQAABBBBA&#10;AAEEEIgUCE5kXi/7wp6eWpK/fvyRuPLZJM6+yicZr+ZO8bHcmLkUVX2qyj7aeWjdn6X0tMympqxx&#10;hwnQzbpIxT95uJpePEyTrIsAAggggMBYBfTFG9Iyv76ktahHH/uLlp8RiTEthw+FDAITFtARr0Hl&#10;Nn1nBHEVs/aq0Wr5YxJpf76dS/Yob9d3PZab1a5c9GI2kdqrcLcf+wJiM0u+PJnjKzCfyVs7t1Ep&#10;WGMIGI/AamnL2vByds4ac9ICEpdflOpff8vX7can70jqxZ/1lZE53gIJp/fxqxWsazaO987QOwQQ&#10;QAABBBBAAAEEEEAAAQQQQAABBBBAAAEEEEAAAQQQQAABBBBAAAEEEEAAAQQQQAABBBBAAAEEEEAA&#10;AQQQQAABBBBAAAEEEEAAAQQQQAABBBBAAAEEEDiVAiknYd2vWqsZGVNxzb2rLSkT++yefZYwqhFA&#10;AAEEEEAAAQQQQAABBBBAAAEEEEAAAQQQQOC0CXhzhpk5X9I//j1xzPwj2sy5qdM5aV54ThpXvnTa&#10;9pb9OYUC+qkXffNoqeJmaC91bj5URsHpFIj6+wt//9P5xz6Ne6Uc0VOz0v087l5u7/JiMi9rNf/8&#10;1e269uNGoyjXZLmdHeqxYeYnrOvAfIOBFuKmr+lYMlDaJxs5R+mV4zNHqemfKNXZgXzcPo9iYYD5&#10;EzsNnoCF3cD89VFdngnOeR8xb6DK2ucbjGp7bGUR8x9q02+Vjx4bzCXt889v1Ytj6y4NH51AaYDX&#10;dK7X3Ksj7LbeXfe3lsqKMr+koxFQ04uiq/uv+dDf52i6FblVZd7vzNGsk7z3OlJvAeXN0ewd1+qV&#10;TtBhzH7uwguy2yjLRtXuvl0vyV88ekd+4cLLZvixP/7odGSCC9qMgQY5ri2kpyfYKzZ1VgSWMjMy&#10;n8rJZm3/fTZq39/fuS83Z1eiqkZe5r0mfrj2gXy4+yCy7be3PpVSoyo/e/55iZlzokmmn2zcGmhz&#10;X1i4IvHgPLwDrJmNp+Sl+cvy2sbtvtHesea1rU/kby2/0DeOyqMTKJrn6Gp5Sx5VtvcedwLnegkn&#10;Ll87f1OuTp8/kk4OcqxcyNiPO4Nck6i27P9DcSQIbBQBBBBA4HQIxP3Xx3Vj/McdXa/67SZwrcq/&#10;wdOX86799EretZZRp51a2Vy/6b6CE96Cdw0y6V23OERqvP5d0ev3Oi3EnvuyJL/2Dzr5cSzEVCyy&#10;2VbEuVPqK78mYs5bVMz8v2w8IeOwjuyMKdSNWqhKJfi/2hAKBQggMFEBlQx/Nq1r+9eux92Z0BjD&#10;jHP2rqGPe8O0P1KBjcqOtb3F7Iw15rgEqIhrnI5297rXcsLXZrW5x4YKjNGl2Tguu0M/EEAAAQQQ&#10;QAABBBBAAAEEEEAAAQQQQAABBBBAAAEEEEAAAQROoMDhvsl3AneYLiOAAAIIIIAAAggggAACCCCA&#10;AAIIIIAAAggggAACCCCAAAIIIIAAAggggAACCCCAAAIIIIAAAggggAACCCCAAAIIIIAAAggggAAC&#10;CCCAAAIIIIAAAggggAACCCCAAAIIIIAAAggggAACCCCAAAIIjEEglfE3GpjEPBVLyMXsvNwrb/jj&#10;ArlbhVW5MXMpUHq6soV6RVYr29aduj5z0Rpz2AC9G/57qOmFwzbL+ggggAACCExWoFEVPW/GD2u3&#10;RbUae9vW569Ptg9sDQEEwgLmHCCUWk1fUULFfPmoTN397HXdqUukzKIyv7pT5C2oZNqX75cpN2r9&#10;qvfqsnvbEWntPPbFOjNLvjyZ4yuwkJm2dm6zWrDGEDB6gbp5LxjEfnlqdvQbP+IW44srorLTosu7&#10;nZ407rwtqRd/tpNn4fgLJGO9p39rKce3A7pZ9+XJIIAAAggggAACCCCAAAIIIIAAAggggAACCCCA&#10;AAIIIIAAAggggAACCCCAAAIIIIAAAggggAACCCCAAAIIIIAAAggggAACCCCAAAIIIIAAAggggAAC&#10;CCCAAAKTEEg5EfcEDGy4Frzf35P66pP7ewbCfdlMLOnLk0EAAQQQQAABBBBAAAEEEEAAAQQQQAAB&#10;BBBAAIGzIZD5wf8rsa37nZ1VFTMHh/ltzZ7vlLGAwIkSqJVEm/lGlHb3ur03M1Zu7kTtAp09uIAq&#10;bvpW1nHzOWg65ysjg8BxFtC5eZGu53HwOe31fTGVF7FM17ZRLx54N4st+7yA+Xhg7nPb1rYfiTLv&#10;z91Jn7/WnZ3csjcH1XvfN4ZmHvDCpjjG23nl74p78UanD7m4fR7FYtPMu6q1KOXNw3jy006jbN2J&#10;6UTWF6MrEU/EjHl+HqOkovoT1e8nfZ5LTll7v1X3P5etKxBwIgSK9Yq1n7mE/b3B2oglQO+u+yJU&#10;fsGXJzNZAWd6QVprn3Q2qr1jxzFNofe7Pu91x3QXJt4tz0x3v/YPYRZ3YvKLlz4v/98nP5Jqyz7f&#10;5afFdXlt47Z8cfHqxPe7e4OFRkUabqu7KLSccOKST2b2xj2hSgoQOKTAjdkV+cHqe31b2amX5VF5&#10;S85nx3ttxzXXkb6/+q7cLqz17c8nxTWp3m/INy6+JN7rYxJpvbord0v+MULUdvOJjFyfuRBVNVDZ&#10;i/OX5f3t+1KxvI89qGzJanVHzqVnBmqXoPEK7Jhz7UeVbVk1r5NH5W0pmXPVfqnhNuXPHrwl3v8O&#10;XJgy1yAmnDZrEeeRgT4spO3nlRnvmp8lVZmD2iJENQIIIIDAoQQSKf/qkzjuNPzHeZUc/7Uq/06e&#10;vpxjrr1FnhWb83yV8l8PH8XeDzIWmksd/nPN0DXGlP2692H3L+Y4kU00I8qdxRVxoq7dR7Yw2kLd&#10;CH8GpoKv59FuktYQQAABq4Ay11+DSdf9x/1g/SjzvuvkpmGVCvdnlNujrdELeNc2N6sDXHPJTI9+&#10;4+NqMWIMoWTvW4DSMt8LDCZt7qWh4v57cXhlJAQQQAABBBBAAAEEEEAAAQQQQAABBBBAAAEEEEAA&#10;AQQQQAABBA4qMJn/Gjpo71gPAQQQQAABBBBAAAEEEEAAAQQQQAABBBBAAAEEEEAAAQQQQAABBBBA&#10;AAEEEEAAAQQQQAABBBBAAAEEEEAAAQQQQAABBBBAAAEEEEAAAQQQQAABBBBAAAEEEEAAAQQQQAAB&#10;BBBAAAEEEEAAAQQQQOBkCCSz/n7WK/68yV3Jn5N75Y1QeXfBRq0ghUZF8onTOxH5R7sPu3c5cjlm&#10;Jrn2vMaeCuG/h8ovjn2zbAABBBBAAIGRCiQz4n7tH4m4LVGP74h69JHoC9dHugkaQwCBAwjEIqbG&#10;aTV8DcUdx5ePytTdpq9YKSWSSIo0ar5ySaT9+T65SnDdiNhMPC3avK+4gTFzbHYpIpqi4ygwm8qJ&#10;Mj/a/PRKhXpZGq2mJKKer71WovzQAo/L29Y2plNZycTNa/0UpsTTL0j9vR929qzx4EPRzYaoeKJT&#10;xsLxFkg4Ece4J11uBY9t5lhCQgABBBBAAAEEEEAAAQQQQAABBBBAAAEEEEAAAQQQQAABBBBAAAEE&#10;EEAAAQQQQAABBBBAAAEEEEAAAQQQQAABBBBAAAEEEEAAAQQQQAABBBBAAAEEEEAAAQQmLZDqc7+k&#10;dl9qrv8ege3ySo/ydr33eFrvFda9jywjgAACCCCAAAIIIIAAAggggAACCCCAAAIIIIBAWMDNTkts&#10;636oQpu5YkgInEQBfflz0nzqJREzp44qbolUdkVizCNzEv+WB+pzYdO/Wm7enyeHwDEX0FNzvh7u&#10;vY/5SkTmE/b53Oq6KYVmVfJm/r5hU7EVmFMwooFh5ypXDz8KtaLPH9Ecpd73L979C1F6fz68oHPc&#10;iUnaSUi1z/ctXDOfXsWtSzaWCu3bSSzYbZSt3Z4JzHmvK4XQOiqTD5UdaUEmPKaN6ne7j/l4Rry5&#10;6FvabReFHr35OEvNmkzFT8ffPrSDZ7SgZN4zbWlqiDlWbW31qteFdV+Vml705clMVkBN++e71Was&#10;6c2Lq8xx4ril4Puv9s6DSP0FvGPWzlonpt/xoRPUZ8F7j/jFlc/Jt+78jXjjBFt6Y/MTmTPXXp7J&#10;L9tCx1a/WSta217g+pDViICDC1zJn5MfP/5QGpZ5Yj/YeSDns/5zpYNvNbxmy3Xle4/elrsl/3E4&#10;HPlZyaPKlnz77k/km5c+Z75/Pf4x4avrH/fqiq/8lcVr4pix7EFTwhzfvrh4Vf5y9T1rE69t3ZZf&#10;Pv952Zub3hpNwKgEtDmP3a6XZLO8JquVbVktb0m1Ff3/A7Zt/vjxR/LrU1+xhY28fqMaPo8MbmQx&#10;PR0sCuXTMfs86ZVWPbQeBQgggAACCIxMIB44FjXHf9zR9cD1qwlcqxqZ1zFtqOe1tzFd596q2s/D&#10;59KHu8auqyWRwHNFTS+M/S/gXVePSq4TUd5qRoVOpEw3Ij4DS4z/vG4iO8dGEEDgxAqoRGBcYfZE&#10;1ysT2x9d848xVHL47xhMrLNsKFLAG2O4Xd9/iAryPsNIB8ewUYHHpSziszjnyT72HF/E/d8P1BMY&#10;ox8XLvqBAAIIIIAAAggggAACCCCAAAIIIIAAAggggAACCCCAAAIIIDB6gYhvv41+I7SIAAIIIIAA&#10;AggggAACCCCAAAIIIIAAAggggAACCCCAAAIIIIAAAggggAACCCCAAAIIIIAAAggggAACCCCAAAII&#10;IIAAAggggAACCCCAAAIIIIAAAggggAACCCCAAAIIIIAAAggggAACCCCAAAIIIHDKBVIZ/w5GTGK+&#10;kl2QRMTEzv4VRW4XVoNFpyavzSTWH+88tO7P07klScbi1rjDBujddX8T3t9natZfRg4BBBBAAIGT&#10;ImCOY/rcVXE//8simemT0mv6icCpFdBOeDyrWk3f/iaUGX9aUj2wzl54Mh1aS0WUhYKeFJSbtV5V&#10;nfJsIiVuYVPEdTtl3oIzs+TLkzm+AjHHkdl0ztrBzWrBGkPAaAVWS1vWBs9l56wxJzUgcfkFf9eb&#10;DWk++MhfNuKcWy2JDryfjXgTZ6q5RJ9rNs3gtS9zLUg362fKh51FAAEEEEAAAQQQQAABBBBAAAEE&#10;EEAAAQQQQAABBBBAAAEEEEAAAQQQQAABBBBAAAEEEEAAAQQQQAABBBBAAAEEEEAAAQQQQAABBBBA&#10;AAEEEEAAAQQQQACBoxfw7venLN2ouf57BHrh3n20a26j75qOaTkZcc/BvitRiQACCCCAAAIIIIAA&#10;AggggAACCCCAAAIIIIAAAqdCwJ2aj9wPnZqKLKcQgRMhYOY6kty86PPXRF/54onoMp0cjYAqmnnK&#10;upI2zwMSAidJIPicVfWySKPq24W4mVNpLmk/Tm80ir71Bs2Umv7tRa2Xi4fnHoyKa5c5j/xzeumZ&#10;ZZHsEc1R6h0jpvxzqqmIedgG2cfiAFZtg+P86M0vWW31/25JTDmSjaX8u1EJzBmozDdb0vbnpr+R&#10;8eaUNwdZKuvbiA72u6tWmX0Y5PW1VT/Y66trUyweI4Gaef433FbfHqVjSfHef8eZtHZF7/rHMs70&#10;4jg3SdsWAZVf8Ed4f6Oife5O/0oTygXn/jZzauqGfa7fCfXuWG5GZfL+fvU5PvgDe+eWM7PytfPP&#10;9w4I1Hz/0TtylHPwbtYCx/JA/7zsfCrgFBFDEQIHFUiYY+u16QvW1e8UH0tlTPPINs0Y4LsP35C7&#10;pXVrP7oDvPHgt+6+KjveOdsY04PypjyqbFu3MJ/KyTN5c551yPTszEWZHeB8c6tekjulx4fcGqvb&#10;BFwz9liv7so7O/fkT1fflt/99Ify7YevyY/WPpA7hTXreVy/9r12vd9JJm9/vOeOLS2k7NcL0vGE&#10;rRmpjul9w7phAhBAAAEEzoSASgSulU7iHDy4jeRw1+nPxB9myJ1UPa69ha4ZDNlur/Ctmv268pwZ&#10;2x8mubvhcxs1vXSYJgda1/sMISq1osrNZxJHloKvI9OR0Ov5yDrHhhFA4KwK7H2eGRhb6Lr9M/tR&#10;eenA9xGcZGZUTdPOhATWyzvWLS1lZ6wxxylg73UR6JBj7pnhpajxhTbjCxVP+tdoHuGYw98Tcggg&#10;gAACCCCAAAIIIIAAAggggAACCCCAAAIIIIAAAggggAACJ1Ag+ltxJ3BH6DICCCCAAAIIIIAAAggg&#10;gAACCCCAAAIIIIAAAggggAACCCCAAAIIIIAAAggggAACCCCAAAIIIIAAAggggAACCCCAAAIIIIAA&#10;AggggAACCCCAAAIIIIAAAggggAACCCCAAAIIIIAAAggggAACCCCAwBEKBCcO164EJzKPOY48PbVk&#10;7eTt4po15qQGPCpvSbFpn+D92ZmLE9lFXdjwbyc3J8r8nUgIIIAAAggggAACCBxaIBYPN+E2fWUJ&#10;FfPlozKNwDpejEqkw6FRZeGovZJyo9ajZr84G0+Ju/N4v+DJUmx2OVRGwfEVWMjkrZ3brBSsMQSM&#10;VmCtvG1t8NzUrDXmpAYkVm6IODGJLVyU9Be/Kfl/7z+TuFc2xlT589+R3f/zv5bSv/uXUv/wb8St&#10;lsa4tdPfdMKJOMY92e1WxHUV3WycfhT2EAEEEEAAAQQQQAABBBBAAAEEEEAAAQQQQAABBBBAAAEE&#10;EEAAAQQQQAABBBBAAAEEEEAAAQQQQAABBBBAAAEEEEAAAQQQQAABBBBAAAEEEEAAAQQQQAABBI6V&#10;gFJKUk6ib5/MncSlHrjnX9W13zcpE0v2bZdKBBBAAAEEEEAAAQQQQAABBBBAAAEEEEAAAQQQOL0C&#10;usecIjo9dXp3mj1DAIHTK1Dc9O9bbt6fJ4fAMRfQZi7qYFLFrWCRLCXt87ltNIqh9QYpKLbs8wLm&#10;h5hnULz5tbYe+Datz1/35SeeCbw3qOB7h+lQLh4xv2Kgo4PMax5Y5Vhmdxpla7+mE1nxvrvSnXRw&#10;zsB0zsQcv7nU1fwlUQsrolaeF+fZr4iz+FT3boSW55L2cfBWnXnjQnAnuKBQr1h7nxvmfc/aWo+A&#10;0o5I4LtfanqhRzDFkxBQ04uhzejCRqjsOBSobHhsoMu7x6Frx7cPAbPQce2APX929qK8MNf/WNNu&#10;uqld+e6DN6XarLeLJvq4WbOPF+dSuYn2iY2dPYEbM5esO63N96M/3PWfU1hXGiCg3mrKH99/XR6W&#10;w+dcA6wu3vnAt+++Ko+r5hg+pvST9VsDtfzK4rXQeH2gFQNB3pj/y8vPBkqjs29s35GWeR8jjU6g&#10;6bbkUWVb3ty6I//u0ZvyO5/+UP740Rvy+tYn8rCyJQ3dGt3GTEvvb90baXu2xrZrJXEtz5lsPCXZ&#10;RMrWlHhzUSvz0y/VBvg/in7rU4cAAggggEBfgXjgf/EmcV7XqPq6pAY4ZvpWIBMSUKmsSDITLs+E&#10;r7OEgg5QsDXAefj8Ic/D9e56qGfOGK8xtu6/L7V//S/kqe/+3/Kbr/+l/P3Xvi/J5v7/s7ac8GcG&#10;uqs+1NkxF+i6/3XkbY7X0pjRaR4BBAYScALHIz3AZ1cDNTxAkK75PydTSfvn5AM0S8gEBdYr9s+D&#10;FjLTE+zRCDYVMYZQWu817ERdXzLXelU8eB8Oc2XZlJMQQAABBBBAAAEEEEAAAQQQQAABBBBAAAEE&#10;EEAAAQQQQAABBBA4iED8ICuxDgIIIIAAAggggAACCCCAAAIIIIAAAggggAACCCCAAAIIIIAAAggg&#10;gAACCCCAAAIIIIAAAggggAACCCCAAAIIIIAAAggggAACCCCAAAIIIIAAAggggAACCCCAAAIIIIAA&#10;AggggAACCCCAAAIIIIAAAj6BVNaX3ct4E5kHJhS/kluWjwuPwrFdJYVGRdaru7KYPmGTVnftQ6/F&#10;D3cf9qrqlGfjKbmQnevkx7mgd9d9zavpRV+eDAIIIIAAAggggAACBxXQsfDUOKrV8DUXVzFfPipT&#10;d5vh4sB5hhegIsrCK35WUm7UelV1yrOJlLS2b3fy7QVneqG9yOMJEJhP56293KwWrDEEjFZgtbRl&#10;bfDc1GTOi60dGUOAMu8vM7/134qTnhpD6+EmtduS5r33RNer0vjo1b3fxPVXZOoX/4NwMCUDCSSd&#10;8DGuvWLLcdqL+49N//Fvv4IlBBBAAAEEEEAAAQQQQAABBBBAAAEEEEAAAQQQQAABBBBAAAEEEEAA&#10;AQQQQAABBBBAAAEEEEAAAQQQQAABBBBAAAEEEEAAAQQQQAABBBBAAAEEEEAAAQQQQGB8AmknIVW3&#10;/32Qauaef933VrLFe73NmHZJCCCAAAIIIIAAAggggAACCCCAAAIIIIAAAgggcDYF3B5zirip3NkE&#10;Ya8RQODkClQKEpxXTefnT+7+0PMzKaBz4eesMnOE6bkLPo/FVF7eL/afV3ujXvStM2im1LLPC5iL&#10;ZwZtTtTqx6IC0e6FZwMlE8567w1dU7Kr4maoA/l4OlQWLCg0q8GiE5nfrZet/Z5JRsx3X/bPGagy&#10;9nkGrRsaQ0Dim//hUK3OJe3j4K0Dvr6G6gjBExMoNuyv5Vxi8Pe9g3bc3d0IraqmF0NlFExOQOXD&#10;893q3XWRSzcm14kBtxT5HmzGxzKzNGALowvTpR1p3X1XlJkv2HsOq6kZUSpiTsjRbfJALYXMqkXR&#10;2h1JX7+8/JzsmOPr/VL4dR3sbMmMJ/7k4Zvyd1a+KM6EnQaZ/3dhgHmEg/tEHoFhBGZTU3IuMyur&#10;le2+q32480BenrtsXqPBs4u+q/WsrLbq8p37r8tm7WDnTe2Ga+Z73X907zX5+QsvysrUaI/bd4qP&#10;ZaPmH3O3t9v9uGz8VnKj2/alqQW5kJ2Xh+XweVL3dsvG8P3dB/LCzEp3MctDCDTMHNVr1Z2938e1&#10;3b3noxY9RAuHC721+0i8Y1Yy1nte58Ntwb/2IM/nYY47U/GUFPucl7taS63VkFSM/5Xw/yXIIYAA&#10;AgiMRCCR8jfTsF9X969wgFwz8D+FSfs17ANs5cyt4l270Ot3ffutstO+/CgyTTP2s12L9852Zsw5&#10;0mHS3rWr7gbMczV0DaS7/rDL5nmpdx+LN+Jqj7ocMw5rp5YTay/uP5ox2lEl3aiHNq0mNB4ObZgC&#10;BBBAoEtApcznUKX962O6bv/sqmv1Qy0Gt6WS4/9M7FAdZuWQwHp5J1QWLFjMzgSLhsqP6vOTgTca&#10;MYZojzEa8YS4pqHuT550qykqFf5Og27WhWP9wOoEIoAAAggggAACCCCAAAIIIIAAAggggAACCCCA&#10;AAIIIIAAAgh0CXR/Lt1VzCICCCCAAAIIIIAAAggggAACCCCAAAIIIIAAAggggAACCCCAAAIIIIAA&#10;AggggAACCCCAAAIIIIAAAggggAACCCCAAAIIIIAAAggggAACCCCAAAIIIIAAAggggAACCCCAAAII&#10;IIAAAggggAACCCCAAAJDCERNHF4vhxo4l5mVTCwZKg8W3C6uBYtOfL5uJqm+U7Dv1/XpC6KUmsj+&#10;6t1133ZUfsGXJ4MAAggggAACCCCAwIEFnHh4VTMm7k4JJ9adjVz2xtHBpBLpYJFIVFk4aq+k3Kz2&#10;qNkvziZSomIxcWYWRdRn0/yoqVlRcfv5zH4rLB21wEJm2tqFjcquNYaA0QlUGjUp1Ct9G/TOiBez&#10;M31jTnqlk56a2C60Ht0WXfe/7yWefmFi2z+NG0rEIo5xT3a0GXFs083GaWRgnxBAAAEEEEAAAQQQ&#10;QAABBBBAAAEEEEAAAQQQQAABBBBAAAEEEEAAAQQQQAABBBBAAAEEEEAAAQQQQAABBBBAAAEEEEAA&#10;AQQQQAABBBBAAAEEEEAAAQQQQOCYC6SchLWHNdd/n6RKq25dJz3AfcatjRCAAAIIIIAAAggggAAC&#10;CCCAAAIIIIAAAggggAACJ1LAnZqL7Lee4FwckR2gEAEEEBhWoLgZWkPn5kNlFCBwrAXSedGBOQNV&#10;xHN7IZm37kbFrcsg3xkINlRs+efHCtZ7+Xw8Yu7BqEBTph5+5KvR3rzp8xd9ZRPPBOb8VrWSSNP/&#10;/YrcAPtYHGAOxYnv2wE2uNMIz1sfbGY6Yf5ugaQrBX9Jxv689K9wPHNzSfucdFt185whnRqBUqP/&#10;XIzejuaGmF/1oDB693FoVTVt5l8lHZmAipvv6wXm4dTbq0fWn34bVhHvwaH36X4NjLDOffypNH74&#10;r6X+R/+b1H7nv5fq//XfiC7tjHALI2oqaKa1SHU07++OUvK3n/q85COOn1G9X6vsyF+tfRBVNbay&#10;qhn72MaKjiiZSWbH1gcaRqAtcGP2Unux52OpWZN7pY2e9cNUlE1bf3jvJ7JZKw6zWs/YlnblTx68&#10;JR/uPOwZM2yFa96TXlu/NdBqX1q8NlDcMEFfXro+UPi7O/ek1vJ/d32gFc94kDZ/37e2P5Xfu/tX&#10;8r21d+S93fuyUSuINj+TTE3z3P14d3TPW1vfN6qBc8iIFRbS9vnr26ul48n2Ys/HSuBcv2cgFQgg&#10;gAACCAwrEDwOtZrDtjBUvK5FXMOdwPWqoTp5QoOjrr9FXWc57O5tD3D+MW3OweNO7FCb0rvrvvWj&#10;9s8XcNiMckItKDPObKeWE66XMb9e2tuOetQN/2dgKsV1jygnyhBAYPICKun//F3X/e9X4+yRrvs/&#10;J1Op8OfC49w+bR9eYKOya21kMTP4NZeoxmpv/6Vs/e//uez87r+Q4nf+pVR+/G3xrnGNLUWMMZyu&#10;MYYbHGM0G7L3uV6wQ6achAACCCCAAAIIIIAAAggggAACCCCAAAIIIIAAAggggAACCCCAwEEE4gdZ&#10;iXUQQAABBBBAAAEEEEAAAQQQQAABBBBAAAEEEEAAAQQQQAABBBBAAAEEEEAAAQQQQAABBBBAAAEE&#10;EEAAAQQQQAABBBBAAAEEEEAAAQQQQAABBBBAAAEEEEAAAQQQQAABBBBAAAEEEEAAAQQQQAABBBDw&#10;CSQjJg6v+ScX9+KVUvJMblne3bnnWz2YuVNcky8tXAsWn+j8rZ2H0uqaxLrXzlyfudCraqTlexPN&#10;18q+NtX0oi9PBgEEEEAAAQQQQACBAwvE4qLNyqqrAdVqduVE4irmy0dl6q5/nb2YZNofqhxR8YS/&#10;rE+u0qj1qf2sKhNPSerFn9v71W5L3N1N0bWSdb2TFKCbddn+P/7LQ3c5sXJTpv7Of3Todio/+rdS&#10;feNPB2/H/N0TF65J9hv/VJxMLnK9+Uw+sry7cLNa6M6yPGaB1fKWdQvzmWlJOEyv1Q+q+safSfmv&#10;/k2/kP06191f9pbMtZn4Uzf9ZeSGEoiZ959eqeWE63Sr0SuccgQQQAABBBBAAAEEEEAAAQQQQAAB&#10;BBBAAAEEEEAAAQQQQAABBBBAAAEEEEAAAQQQQAABBBBAAAEEEEAAAQQQQAABBBBAAAEEEEAAAQQQ&#10;QAABBBBAAAEEEEBgbAIpc19AW6q5/vskVQP5qPXTzuD3/4tanzIEEEAAAQQQQAABBBBAAAEEEEAA&#10;AQQQQAABBBA4wQLxpLiprDhdc2Fqx8xDlAjMKXSCd5GuI4DA2RBQhfXwjubmw2WUIHCcBcx8VDo3&#10;J2r3caeXqrjZWW4vJM2cYDPxrOw0/XNZt+vbjxuNoqzEBn8deN85aFrm606Y+QpTsQG/Z2Dm21Kr&#10;t9rd2XvU566aebfC80L5gsadiXhv8Jz17PnOlnNx+1io2Kx24k/ywm6j//PI27eZRDa0i87ll0Sb&#10;+dN1xcwdaH7V3L5fKPgEFUybfTWzaYq7N3tndMcrrbrUzFxmA78Wopuh9JgIFBv213IumRl7b/Xu&#10;hn8b6ZyoRMpfRm7iAs70grjlnc52Wx/+tcSuviLOuWc6ZcdiIT21N6+laG/m4c/S3vtzOzPBR7dr&#10;HLO3Wa9PA8xFO8Eu7m1KRfTJM4sqP0jfvGPE3774OfmDuz+WhplH2ZY+2Hkgc6mc3JxdsYWOpH6z&#10;VrS2M5uaEmfIcZuuFqX25/9K3NVPRIJzr1q3+FlA7Gv/QGLPvDxgdO+w+u/9j3tjlO6IendmgGWV&#10;X5DUb/zzASIJOYzA5dySpGNJqZoxVr/0/s59eSq32C/EWldsVOSP7r0mox7LazN2/MHae1Jp1eSV&#10;5evWftgCbhUeyc4A4/SVqQU5l521NTd0/Xw6L9enL8hHuw/7rtvQLXlr51P50vy1vnFU+gVe3bwt&#10;HxQe+AuPKPfe1j15fu6piWx9o2afd34xPT1wX7z3DVv67H3FjJNICCCAAAIIjFggdM3GXFfXzboo&#10;89n7OJKuh69fqaT9GvY4+nLa2nTMNW43uFMR1wyCIcPmN835si3NpfK2EGu9u+v/vNS7tjXW5IQ/&#10;73G6rk+1Iq4raHNt/aiSbvjPO1ViPK/Zo9o/tosAAidXQAU+h9L1ysR2JjjOYIwxMfqRbKhixqAl&#10;y2edMXM8njWfOx4mtXbWRNcq0lq7s/frfZaS+alfOUyTfddV3vdXAyk4xoh3jeK02xSJGIvr5tGN&#10;OwLdJ4sAAggggAACCCCAAAIIIIAAAggggAACCCCAAAIIIIAAAgggcMIE7LNBnLAdorsIIIAAAggg&#10;gAACCCCAAAIIIIAAAggggAACCCCAAAIIIIAAAggggAACCCCAAAIIIIAAAggggAACCCCAAAIIIIAA&#10;AggggAACCCCAAAIIIIAAAggggAACCCCAAAIIIIAAAggggAACCCCAAAIIIIAAAkcgkMqGN1orh8tM&#10;yZX8OXl3515kXbuw2mrIo8qWXElfaBed+McPtu9b92E5MyvTyQhL65rDB+jd9dBKanoxVEYBAggg&#10;gAACCCCAAAIHFoiZ6XFazf3V3a5lU5pQsf26HkuN7vWfxKhE2h+dDOT9taFcuVkLlQULMolUp0g5&#10;MYnNLpm893uKkjb70mwceoe0OX8bRdKt1tD9aXz6jlT+6vdl6hf+SWQXZlI5cZQjrnYj673CUqMq&#10;NbMPqViiZwwVoxNYLW1bGzs3NWuNOesB2ntOH/D1G1u+LE566qwTHmr/Y44jcXNsaLrmfSuQWqY8&#10;lJr1UBEFCCCAAAIIIIAAAggggAACCCCAAAIIIIAAAggggAACCCCAAAIIIIAAAggggAACCCCAAAII&#10;IIAAAggggAACCCCAAAIIIIAAAggggAACCCCAAAIIIIAAAggggMCBBVxzL6pKQcS7x593zz7vNz8v&#10;ksz4mkw79nusefcD707BfHddeznDvdvaFDwigAACCCCAAAIIIIAAAggggAACCCCAAAIIIHAmBXR2&#10;TqRrvlIdNZ/pmZRhpxFA4MQIaC3O29/zdVd7n7cGPnP1BZBB4JgK6ClzXN593OmdKm51lrsXFlN5&#10;2WlGzzfejluvF2Ulbb5/MGAqDTAnYC62PyegtdmNe6ICberz162rjT0gvxDahCptiZ493ynPxe3z&#10;KRbNvmnz/qOU6qx3Ehd26v2fR94+Rc3RHnvuKydxd619jpm5EqcTWdlulPrGbtVLct7MX086+QJF&#10;M/+lLQ3ynmBrw1avd9d9IWpm0ZcnczQCatrMe/volm/jajp8HPEFHEFGmfcuSec++x7ik+3ryu4R&#10;9ERE7wSey+a7kMrMF3ncksrkw13yvsc5wjSbmpKvn39RvvvgjYFa/dHahzKTnJIL3nWaMafNmn1f&#10;5814c9hU//G3xL33/rCr+eP7zFnsD7TkvO/TBr5Ta1kjXH3Y9cMtUhIh4M1V/dzMRXlj85OI2v2i&#10;B+VNKTQqkk/4v1+9H9F/abtWkm/dfVUqrcHnpPXGhq0hnpOvbdw27TfkK4vXD3ye4G3vddPOIOmV&#10;xWuDhB0o5pWla3K7sGrd/49MzLP5i2YMfbC/y4E6d4JX+qS4Jh8UHhybPdg25zWr5W05lx3vuY1r&#10;zp23akXrfi+kp60x7YBMPNle7PlYZQ7qnjZUIIAAAggcUiDqONQw48yo8kNuam/1esT1q4T9GvYo&#10;Nn3a21BRnxdEXTM4JMQgY6E579rOIVPoGqN3bWucyYmFWnfM2K+dWlHXhJrmf2ePKjVq/i0nhvjM&#10;y78mOQQQQGCkAirpP67rWmWk7fdrTNf921J8z6Yf17GrWy/vWPs0b8Y23jXYwyR3e/87LF47sdlx&#10;jzHC/VXBMUara4+aDVHx8H04NNeGupBYRAABBBBAAAEEEEAAAQQQQAABBBBAAAEEEEAAAQQQQAAB&#10;BBAYRiD8yfUwaxOLAAIIIIAAAggggAACCCCAAAIIIIAAAggggAACCCCAAAIIIIAAAggggAACCCCA&#10;AAIIIIAAAggggAACCCCAAAIIIIAAAggggAACCCCAAAIIIIAAAggggAACCCCAAAIIIIAAAggggAAC&#10;CCCAAAIIIICAJxCYxHwPJTC5eBtqPpWTmUS2ne35eLuw2rPupFXs1suyWt62dvvZmQvWmFEF6NVb&#10;oabU9GKojAIEEEAAAQQQQAABBA4s4CR8q6pW05dPqJgvH5Wpu/51vBiVyftCg3lfZSDTcltSD/Qj&#10;ECLpWEJiiql9gi7HNd96fLdn1xylZC6d61nfrtis7LYXeRyzwGppy7qFc9k5awwBBxdIXH7x4Cuz&#10;Zkcg4cQ7y90LTSd8/NDNRncIywgggAACCCCAAAIIIIAAAggggAACCCCAAAIIIIAAAggggAACCCCA&#10;AAIIIIAAAggggAACCCCAAAIIIIAAAggggAACCCCAAAIIIIAAAggggAACCCCAAAIIIIDA4QSqRZHf&#10;/59E/uB/FvnD/0XkO/+ryOM7oTZTgXsChgJMQS1wz7+KW48K85WlnaQvTwYBBBBAAAEEEEAAAQQQ&#10;QAABBBBAAAEEEEAAAQTOloCbX/DtsM7M+PJkEEAAgWMvYOa20ueu+LuZZ05fPwi5kyKgc/45v1Rl&#10;J7LrSyn//H9RQZsN832EIVKxVbNGT8XS1ph2gNp93F7sPOrz1zrLR7aQnRHt+OddVMVNX3e8uQ+z&#10;sf7fp9CipTSAma/hY5ZpaVdKzWrfXilTm09k+sactsq55JR1lzbrw72+rA0ScGQCxUbFuu1ccvD3&#10;PmtjPQKcC9dELax0ap3ppc4yC0cnoGaW/RtPZkJz8PoDji4XnAtYlwtH0hn30S3fdtVxfS4H5lL2&#10;Oj0Os6dyi/LK4lWfSa+MN7b4swdvSmGA96VebQxavlmzH8fmBxhvBrfnrt4OFpFHYCCB52Yuijfu&#10;tKUPdh7YQiLrvef8v/3kR1Jp2b9X3W5gwbwG/v4zX5Vr+fPtooEe39++J3/68C3x5l0/SPpg574Z&#10;o9vPza7kz8l82n5eeJA+eOtk4yl5af5p6+ree9frW59Y4wgQ2W9bcKMAAEAASURBVK6X5EcbH42d&#10;Yi6Vk+fnnpKfv/iSJALnvlEbf888Z8eddsy+e+ef/VI6lpBcYvBxd9pyzu5ta5jXfL++UYcAAggg&#10;gEBIIBFx7bg5+Fgz1J6lQDciruEmUpa1qB5EQM2eC4WpwOc0oYADFGwNdB6eO0DL+6voakmk2dgv&#10;MEsq8F0QX+UoMo4TakVp3SlrRdTrlr+PneAJLARfS2qI8ecEuscmEEDgDAso89lDd9L1iGN/d8CI&#10;lrV5z9Z1/3UoNYHPxEbUfZoxAhs9vk/SjbM4gu+CugX/9ymcmTF/jhlxTcvpGmO45vsc3Um3mqLi&#10;ie6iz5YDY6NwACUIIIAAAggggAACCCCAAAIIIIAAAggggAACCCCAAAIIIIAAAghEC/g/mY6OoRQB&#10;BBBAAAEEEEAAAQQQQAABBBBAAAEEEEAAAQQQQAABBBBAAAEEEEAAAQQQQAABBBBAAAEEEEAAAQQQ&#10;QAABBBBAAAEEEEAAAQQQQAABBBBAAAEEEEAAAQQQQAABBBBAAAEEEEAAAQQQQAABBBBAAIG+Asqb&#10;kDmR9sfUK/58V+5K/lxXLnrxbmldmm4ruvKElX5ceGTtccwYPpNftsaNKsC9976/qfyCqOy0v4wc&#10;AggggAACCCCAAAKHENCxuH/tVtOXjzv26XPqrn8drwHn8ssisUSnrdi1VzrLtoVys2YLkUzw3Ma6&#10;BgFHKaD7nHt6/VrI2M9zNquFo9yFM7XttfK2dX+Xp+asMQQcTEClc5K88ZWDrcxaPoFk8Bj3pLYV&#10;dWxrNnzrkkEAAQQQQAABBBBAAAEEEEAAAQQQQAABBBBAAAEEEEAAAQQQQAABBBBAAAEEEEAAAQQQ&#10;QAABBBBAAAEEEEAAAQQQQAABBBBAAAEEEEAAAQQQQAABBBBAAAEEDiUQdR+kwP3+vPZTTuCegBEb&#10;rbn++yRVW/58xCqS7rofYFS9V6Z+8m1RP/43nz2+8R2R1Vu9QilHAAEEEEAAAQQQQAABBBBAAAEE&#10;EEAAAQQQQACBEybQWHlJtDeH6ZPUeMrMJ0RCAAEETpiAe/3Lop1Yp9fu1S92lllA4EQJpPP+7tbK&#10;Iq7rLzO5hWQgLhQhUmhVJWruwIjQvaKiibelXDxlC+nUq2qxs+wtaG9OwWTGV3YkGaVEcv651VRx&#10;K9SVXDwwv3soQqTYtJtFrHZsinYbFdGW3uQSGfHmaj9LaT6Zs+7udr1kjSHgZAgUG/bXsfc6GHeK&#10;v/h1Sf3aP5PUP/4vJP6z/1CGmdd13H07y+3HLr9kvriX7RDEnvvpzvJxW1CZwNigMvl5Xd2tVdEl&#10;/xynsQvXjhvVXn9Uwoxp4vtzKe8Vjsns5fln5Er+3EAONTPv83fvvyGNiPmfB2pgwKDNmv35MW/m&#10;Sx0mabcluhAeUw3TBrFnV2DKnCtcmlqwAny081BaEedH/VZ8XNmRP7z3ExnkO9Xtds5lZuWXV74g&#10;mXhSfvb88/LS3NPtqoEe75bW5Y/vvy61Ab7H3d1gw7yO3ty8010UuaxEyRcXr0bWjbLwpfnL5vvr&#10;gffKiA3cr2zK4+puRA1FbQHvff3P196Vlg6f37djDvLoPReW0jPi/a2+aZ6z//6zvyC/eeVn5GfO&#10;3ZCr0+fl+vQFa7OfFFal2qxb4w4TMMhxZyFtn7e+uw9p8/q0pXHvl2371COAAAIInGKBqOvkzdrY&#10;dljXw9evVNJ+/XpsHTpFDTtz50Ut7Y/31eJT4swOdg4/DMNm1X4ePjfkeXhw+zriuoaaGm6MFWzT&#10;lldq/7PZdqyj9z91aEV9tjDkeVK73ahH3aiJW94VXTOfdUT8P25wHd3wj3tVwj6mDLZBHgEEEBiH&#10;QPC47tYr49hMqE299xnZ/vu2FxDsS2glCo6VwLo5DtrSQubw4wHveNudnKmZ7uzIl5X3nQ7vtys5&#10;XdfVWo7/+wt744CI+2XoEY47urrCIgIIIIAAAggggAACCCCAAAIIIIAAAggggAACCCCAAAIIIIDA&#10;GRCwzwZxBhDYRQQQQAABBBBAAAEEEEAAAQQQQAABBBBAAAEEEEAAAQQQQAABBBBAAAEEEEAAAQQQ&#10;QAABBBBAAAEEEEAAAQQQQAABBBBAAAEEEEAAAQQQQAABBBBAAAEEEEAAAQQQQAABBBBAAAEEEEAA&#10;AQQQQACBEQiksiJ7k4o/aatW7tnoM7lleW3zds96r6JpJny+U1iTp7OLfeOOe6XWWm4VVq3dfCa/&#10;LAlnMrcP1/Wq6Mef+vrkXLrhy5NBAAEEEEAAAQQQQODQArHA+NZt+ppMqJgvH5Wpt/zreDHO7LIk&#10;f+O3xX3wgajpJYlduBa1amRZuVGLLO8uzCZS3dnTuxyLSeZnfn2g/TOnNT2TM73Qs26YisTlF8TJ&#10;TFlXadz7UJr33uvEeec3/dJ8Ot+veq9uo1KwxhBweIHdWkmqzXrfhmLKkYWM/W/Wt5GuSre0I96v&#10;M7Nonl+5rpqTvZgw73v6pwd7/bb3VJn3tsSVl8XJTreLeDyEQMKJPoa1Isq15Xl/iG6wKgIIIIAA&#10;AggggAACCCCAAAIIIIAAAggggAACCCCAAAIIIIAAAggggAACCCCAAAIIIIAAAggggAACCCCAAAII&#10;IIAAAggggAACCCCAAAIIIIAAAggggAACCJxFgah7WbdaIYmUkwiVBQtqgfsEVtz+9wvz1s84yWAz&#10;4fzdt0V136fc9FmfuxqOowQBBBBAAAEEEEAAAQQQQAABBBBAAAEEEEAAAQROnIA7d0HKX/8tiW3c&#10;FXdmWdy5iyduH+gwAgggIPOXpPWL/4motduizfuaLKyAgsCJFNBp/9xcytsLM1+YBOYCy8SSkoul&#10;pNjqP5ffRqMoF1KzA1mULG15jUyZbQ6cqkV/aGDf/JUTzuXMfH27652NquJmZ7m9kIunZa22285G&#10;Phab/efdi1zpGBXu1nvPWd/u5nQi0148M4+zSfscjFv1wPP7zOicrh1tui2ptvp/vypu5mlNxezf&#10;2xqVjDLv9/HrXxpVc7RzSAFl5opM/fo/l9bdd0Tl5sS5+NwhWxzf6t5zpzvpI5jXtdU1N227L87K&#10;zfbi8Xv0zAr7Y4Bxmn3t3E3xjrsbNft8u9v1knzv4dvyjYtmvlIzJ+yok/feN8gYYD7lH5da+2G+&#10;Y6pmz4kumDFWs7EXHnv2y2b+2SXrql6ANpMta+2KM2/O50aQYi9/w/TDP1Z2zPyk2u0zqXNwu6mz&#10;Nw4KEkwyf2PmktwrbfTdZM1tyJ3imlydPt83rl35sLwlf/LgTWnq8Pey2zHBx4vZefmFCy9JvGs+&#10;21cWr0k2npIfPf4wGN4zv1bdkW/fe1W+efHzMpVI94zrrnh3+64Zm3z2+ukuDy4/N3tRppPZYPHI&#10;8wnzffGXZ5+WH29+bG37J1u35ZfOf06U2juLtcafpQDv/e0Hjz+QUZw/enOFL2Vm5Hx2Ts5lZmXZ&#10;LHc/V4OuN+ZW5N3te8FiX941/ftw54G8vPCMr3yUmY2q/fi3kB5uju7MAGP0imWsP8p9pC0EEEAA&#10;gbMloBIR/4vX6H+N6VBC9Yjr0AOOMQ+13TOycvKX/mNx77y1t7fO5ZdHvtc1M8YvB85PgxtxzDh6&#10;eoDr0sH1uvO6HP48I3i9qDt+JMtO+LqFY8aX7dSKqJdWs1196MfmJ29K7Xv/T1c7SqZ+678TScS7&#10;yvYXdcP/WlK8jvZxWEIAgSMVUEn/tSMddewfQw91zf++6G1CJbkmOgbqsTW5Xgkf/4MbW8zOBIuG&#10;ymtz7Nbd95gwazvm87OxJ+/zka7ruqp7jBH87MT0MWqMrp98VjH2vrIBBBBAAAEEEEAAAQQQQAAB&#10;BBBAAAEEEEAAAQQQQAABBBBAAIFTJxD9LbRTt5vsEAIIIIAAAggggAACCCCAAAIIIIAAAggggAAC&#10;CCCAAAIIIIAAAggggAACCCCAAAIIIIAAAggggAACCCCAAAIIIIAAAggggAACCCCAAAIIIIAAAggg&#10;gAACCCCAAAIIIIAAAggggAACCCCAAAIIIIDA2AWCk4c3whOMt/uQS6RlOT0ja9WddlHk40c7D+Xp&#10;7GJk3UkpfFjZknKzZu3u9ZmL1piRBTTr4lx7Rdz774tUCnvNOis3RtY8DSGAAAIIIIAAAggg4Ak0&#10;Lj4vqlERceKiY3FxZy/4YBzliCNKXNG+8u5Mw212ZzvLTn5enBs/08kPulBu2Mfm2Xhq0OZOdJxy&#10;YpL+wi8OtA9a9/4bDdTAAEGJi9fF+7Um0+/mvfc6Ybre+9zTC1rITHdiey1sPjkv6lVP+WgEVkvb&#10;1oaWsjPivTeMKtVvvSGV7//uXnMqPSXO7LLkf+M/Fe/5f5JTfPlpcRZXTvIunPi+J8yxLSo1nfDz&#10;V7caUaGUIYAAAggggAACCCCAAAIIIIAAAggggAACCCCAAAIIIIAAAggggAACCCCAAAIIIIAAAggg&#10;gAACCCCAAAIIIIAAAggggAACCCCAAAIIIIAAAggggAACCCCAAAIHEzD39wuliHv3pZ1EKCxYUHX9&#10;90mqDnDfpHTM3q60/PcS9O5JSEIAAQQQQAABBBBAAAEEEEAAAQQQQAABBBBAAIHTI6DzC9I0vyQE&#10;EEDgRAtML4o2vyQETrKANnNzBZOqlURn8sFiWUxNS7H8OFTeXbBRL8qF1Gx3Uc/lYss+L2Aulu65&#10;fqiiWvQV6XTOlz/SjJk7sTup4mZ3dm85H7fva6HZf969UKPHrGC3Ubb2aCaRtcactoC5ZPh1GNxH&#10;72/fcFuSOOFz6AX366zlSw37aziXtL8XnDW3s7a/Kjst8QPMtztxJ9PP7qSPYF5Xt2tuWq8vyozN&#10;nenje61BmflxdWF/DDBOs7g5Xnzj4ufk9z/9a6m26t1/qsjle6UN+f6jd+Xnzr8gSqnImIMWbtWK&#10;fWae/qzVfCJjjnHDfU9UmfFq5jd/W7w5k3V5V/Tuujhz58Wbe3aQ5K3XarUGCR0oJnbjp0Nx8biZ&#10;j7vlhsopOB4CF7PzkjNj8KJljP3+zn25On3e2um7xXX5s0dvi6sH/5s/nVuSr5vXXSxiLuabsyuS&#10;iSXlz1ffMW0ONjf4Tr0sf3D3b+Sblz4vc6n+50M1853vt7c+te6X17cvLFy1xo0q4GrunHxQeCC7&#10;3rz2fdKmOff8tLwul6eW+kSdzap3du7J/cr+8WYYBe98Y8mc+y+lZ2TZPM6b51EmnRn42OA9785l&#10;ZmW10n8e8ve378tL85cHbneYffBiN2oF6yqL6fB1j34rpePJftV7ddWm/ZhrbYQABBBAAAEEogTi&#10;qXBp0359PbzSYCW6HjEWiw/w/4CDNX/mo5QZV8SuvTI2h63AZyVRG5pN5sQ55Pl/1HUN71x9rCni&#10;+rjqPgcz+9Qyv7Gucyg9wP+7Dtzn0HjPnKv1+V9Z3fCPD1XCPqYcuC8EIoAAAocQUMmMf+3A+5W/&#10;cnS5qDGG4nOx0QGPuSXvGuVmZde6lUXzWchhkmuu9weTE/hMKlg/krw3zjCfx7eT0zWecB2nXbz3&#10;6I0vVNQYIDRW8K1GBgEEEEAAAQQQQAABBBBAAAEEEEAAAQQQQAABBBBAAAEEEEAAgZ4Cw/1nXc9m&#10;qEAAAQQQQAABBBBAAAEEEEAAAQQQQAABBBBAAAEEEEAAAQQQQAABBBBAAAEEEEAAAQQQQAABBBBA&#10;AAEEEEAAAQQQQAABBBBAAAEEEEAAAQQQQAABBBBAAAEEEEAAAQQQQAABBBBAAAEEEEAAAQQQOPMC&#10;X/41EW+SZm9C81RWVCLVl+SZ3LKsVXf6xtwvbkjVTOKcjif7xh3nyo93H1m7l4un5Xxm1ho3qgBl&#10;JvCOf/Xv7TXnbj4Qff8DUcvPjKp52kEAAQQQQAABBBBAYE+g8dxXrRIJFZOabvaMa2lXXPPrKKdn&#10;zDAV5WbNGp61nMtYGyBgrALKO+fsTub5oRu1nueg85l8d3Tk8mZ1N7KcwtEKrJa3rA2em5qzxgwT&#10;4O487oTraknc3Q1RTqxTxgICBxVIxqKngNOiwk02G+EyShBAAAEEEEAAAQQQQAABBBBAAAEEEEAA&#10;AQQQQAABBBBAAAEEEEAAAQQQQAABBBBAAAEEEEAAAQQQQAABBBBAAAEEEEAAAQQQQAABBBBAAAEE&#10;EEAAAQQQQACBgwo4Effna4Xv65fqcb+k7s3W3P37JHn3/2voVnd1aNm7h2BskPsDtvbb3Wskngi1&#10;RQECCCCAAAIIIIAAAggggAACCCCAAAIIIIAAAggggAACCCCAAAIIHE5Ap3OhBlS1KGaW8VBaTObl&#10;k/L+vF6hAFOw0ShGFUeWlQaYF3Aq1n+O8+6GvX77UsS++eonmckt+LamGlWRuvlNpjvl3hzltlRs&#10;mnVOcNqpl629n0lmrTGnLSBu5sbLxzNSaFb67tp2vSRL6em+MVQeb4Gi99q3pFwiMN+mJZ5qBI5K&#10;QAXnejXfQdTmVw3wvcNR9FnXKuKu3fE15azc9OWPW8Yz842xKoWxdnHKzK/8jYsvyx/ee9XM7ezb&#10;cuR2bxVWJeHE5WfO3YisP2jhZi0wRotoaD4VHpNGhEUWKaVETc2IeL8kBIYQ8J47z81eklfXP+67&#10;1mMzb7X3PO73PL1tXj9/8ehd8xq3v9baG7uWPy9fPXfTzLseMY/tk6DL+WVJx5Py3QdvSsMNf9e7&#10;3Vb3Y6VVl2/f+4l848JLcj7be57ntzbvmDb7f+/ba/fmzCXx5mvXA7yPdPfjoMuexxdmn5HvPX7X&#10;2sQbW3dkJbsw2HfTra2djoBHlW15c9t/fOy3Z2knsXeOsZSekWVzrjGbmBLvtXGYdGN2RVZNP/ql&#10;QqMi90ubshI4V+63zqB13nN1M3h9IGLlhSHPrdKxZEQr/qKqef2REEAAgUEEvPequ8XH8sC8FzZd&#10;VxbSebk2c16SMf53ahC/MxmTiDgONcd43AlewzLjQWWuYZJOhsDWAOfhcyP4/EQHr2uYa0IqNebr&#10;+xH/F+sEzlVc87+rse7/cW0Odi41yF9XB//n1WxLRfSp3ZYOvJZUwv45UHtdHhFAAIFxCqhU8P1I&#10;i1srizPm93FdD38WqpJ8LjbOv/Uo294211u8e0n0S951xIz5PUzS5d3Q6k52/Nf/VSwmumvY0D3G&#10;aAWP9959OSLufaGbgftjhPaEAgQQQAABBBBAAAEEEEAAAQQQQAABBBBAAAEEEEAAAQQQQAABBKIF&#10;4tHFlCKAAAIIIIAAAggggAACCCCAAAIIIIAAAggggAACCCCAAAIIIIAAAggggAACCCCAAAIIIIAA&#10;AggggAACCCCAAAIIIIAAAggggAACCCCAAAIIIIAAAggggAACCCCAAAIIIIAAAggggAACCCCAAAII&#10;IDCcgJq7MNQKl3NL8uP1j8QV3XM9beo+Ka7JzdmVnjHHuaJuJqb+tLRu7eL1mQuilLLGjSPAmb8o&#10;4v2SEEAAAQQQQAABBBA4AoG4E5OaGTf3S964Oh1P9gsZuK7cqFpjs4mUNYaAoxNQyYyIeT6oVEZU&#10;Mm1+M6LNc0T1+LtNJ7PiPc+abqtnpyvNulSaNcnE+dv3RBpBxWppy9rKuak5a8wwAa2dNV94bHbZ&#10;lyeDwEEFEk70FHCtWMxc61LidF3v0uY9hoQAAggggAACCCCAAAIIIIAAAggggAACCCCAAAIIIIAA&#10;AggggAACCCCAAAIIIIAAAggggAACCCCAAAIIIIAAAggggAACCCCAAAIIIIAAAggggAACCCCAAAII&#10;jFQgZu6F1H0vPzd8X7+kir5fUnc/uu8HWG01uqsil9OxRGS5r9A1d2PSgXuPD7KerxEyCCCAAAII&#10;IIAAAggggAACCCCAAAIIIIAAAggggAACCCCAAAIIIGAVSOXCIdViuMyULKbykeXdhTvN8t6cb97c&#10;b/1SpVWXlpmtqV9Kme8tJCzt+NYP9jsTsW++FSaYyc+HNqZKm6KT+/OC52LpUEywoNi0z6UYXOc4&#10;5XcaZWt3phNZa8xpDJhLTkmhWem7a1v1oiylp/vGUHm8BYqN/n9jr/e5hP294HjvJb07KwKxledF&#10;zSyJyuTN7/Te/LCT3PfWgw9FtH8sEVu5OckuDL+t7rGJ91of0VzL/TqynJmRry7flO+vvtsvrFP3&#10;/s59SZrvl76yeK1TdtiFzVrB2sT8AONMayMEIHAAgevT5+W1jVviBr+3HGjr/e378tVzNwKln2U/&#10;3HkgP1h7P7KuV+GNmUvylaVnRSnVK6RTfi4zK7+y8kX5zv3XxTuPGiQ1zPfCv/Pgdfn6uRfkcj48&#10;F3PZzMP9nnm925J3PvbS/GVb2MjrL2bnZTk9I2vVnb5tl1o1+bDwUG5OX+obd1YqS+bv+v3H73XN&#10;iNx/z7++/LysZBf6Bx2g9pnpZfmrtYTULP9b8P72PVnJjX77u2bM3dS956L3dilp5pX25q0fJqUH&#10;OG4P8v8Uw2yT2GiBcqMma5Vtc1VJy6I5Rx72bxndKqUITE6gbv6X6zt3fyIPy1u+jb76+GP5pae+&#10;IMvZWV85GQT2BOKpEIRu1MU+mgytNlCBrgeuQ3O9aiC34xI0yHn4XNRnQ0PugC77z/e9a0RjTyr8&#10;2ZMTOJ9rOo4k3P3xoLaMS4fqczPwP7i2MaIZt/hSIvxa9tWTQQABBCYkoJKZ0Jb2jv+p4c6VQ41Y&#10;CnQtMMYw8SrF52IWtmNTvV7pf63O6+ii+UzisMkt74aaUFMT+IxcOb7tdt/rwg1cx9XmvE5FjAN0&#10;036vDd9GyCCAAAIIIIAAAggggAACCCCAAAIIIIAAAggggAACCCCAAAIIIPBEwD4bBFQIIIAAAggg&#10;gAACCCCAAAIIIIAAAggggAACCCCAAAIIIIAAAggggAACCCCAAAIIIIAAAggggAACCCCAAAIIIIAA&#10;AggggAACCCCAAAIIIIAAAggggAACCCCAAAIIIIAAAggggAACCCCAAAIIIIAAAgiMQSAVS8jF7Lzc&#10;K2/0bf1WYVVuzq70jTmulZ8UV8XVrrV716YvWGMIQAABBBBAAAEEEEDgNAokVMy6W3W3KWlJWuMG&#10;Cag0atawTDxljSHg6ASSVz8nyav/w8AdUErJfDova+XtvutsVgpyKc/fvi/SISpdreVxecfawnJ2&#10;1hozTIC789gX7sws+fJkELAJlL/3r6S19qnoVkN0sy6Jp1+U7Nf/oSRivaeAazmOOG6r07RuNjrL&#10;LCCAAAIIIIAAAggggAACCCCAAAIIIIAAAggggAACCCCAAAIIIIAAAggggAACCCCAAAIIIIAAAggg&#10;gAACCCCAAAIIIIAAAggggAACCCCAAAIIIIAAAggggAACIxFwzL2QWs39plr79z5qF3r3YkuZuJq5&#10;p1+v1BJXmua+SXEnJhW33iusU55xBrg3oLlvUyj1uXdTKJYCBBBAAAEEEEAAAQQQQAABBBBAAAEE&#10;EEAAAQQQQAABBBBAAAEEEBhMIJ4QnUiLmM/ldTq39yvmMSrl4mlJOwmpuhGf6z9ZQZvHzUZJllPT&#10;UU10ykot+5yAU0POCdj6lX8mUi3u/SrzqKfmOts78oX8QqgLqrgpeu5ip9zbX2VynmGv5Ln98eob&#10;Mp3Iykz7N56R7JBWvdofZ7k2c9EVGhXrJqaTWWvMaQyYS07Jp+X1vru2VS/1rafy+AsUG1VrJ3OJ&#10;jDWGAASOg4CampGY+T2q5N57z7/peFKc81f8ZccsF3vxb0ns5tdEsnlRscTEend95oJs1gry7va9&#10;gbb55uYdSZrvjr40f3mgeFvQZs2MzyxpPhU9/rSsRjUChxZIx5LyTG5ZbhVW+7Z129T/1NI1SXjf&#10;v+5K72zdlR+vf9RVYl98ae5peWXxmj2wK2LOvEZ+9akvyXcevC479XJXTe9Fby7oP3v0tnylVZeb&#10;syu+wNc3PpGWdn1lUZkXTV9TE3y/6u7DF+eekT98+Hp3UeTy29t35crU8pH1M7JTR1Do/T3/Yu1d&#10;qff53n93t16efVpWsuHz1O6Ygy7HlCPPzlyUt8zxpF+6W3wsJTM+nvKuSYwwbVYL1tYW0v2vWUQ1&#10;kDHvF7ZUMXNXk8Yn4Jrn+Y9WP5B3tsxc4V2buZI/Jz934UVJ8j8nXSosHmeBHzx6Tx6Wt0JdrJpj&#10;9h/ffU3+0fWf4/kc0qFAYrEwQtN+jT280oAldf81LJVMDbgiYcdBYMv7nMSS5nt8DmRZzV9d2fXl&#10;VSbvy48l4zihZpU59+lOrWBM9//QdgceYFkH/u9Vmc/Y+iXd8I8PeS3106IOAQQmKaCS4XNxXbd/&#10;jnvYPkZtQyX5XOywrpNaf728Y93UYvbwnxu5Jf8Yw9uokx3+Wo61s4GA7Nf+nqwW1uWN9TuizT02&#10;tjJTnYio8YXauw4R+IYH14Y6ZiwggAACCCCAAAIIIIAAAggggAACCCCAAAIIIIAAAggggAACCAwn&#10;4P+PpeHWJRoBBBBAAAEEEEAAAQQQQAABBBBAAAEEEEAAAQQQQAABBBBAAAEEEEAAAQQQQAABBBBA&#10;AAEEEEAAAQQQQAABBBBAAAEEEEAAAQQQQAABBBBAAAEEEEAAAQQQQAABBBBAAAEEEEAAAQQQQAAB&#10;BBBAAIFDCVzJn5N75Y2+baxXd6VgJkTPn8DJyT/efdR337zK85m5E7lv1h0jAAEEEEAAAQQQQACB&#10;AQTiKmaNqrtNa8ygAeVmzRqaTaStMQScLIH5TF7Wytt9O71R2ZVL+cW+MVQeXGCzWpCm2+rbQCqW&#10;kNl0rm/MMJW61RK3sOlbJTaz5MuTQcAm4O48ltbG/U6YNu8VXko4vY9fTceRRPfzvdnorM8CAggg&#10;gAACCCCAAAIIIIAAAggggAACCCCAAAIIIIAAAggggAACCCCAAAIIIIAAAggggAACCCCAAAIIIIAA&#10;AggggAACCCCAAAIIIIAAAggggAACCCCAAAIIIDASgZi5F1L3LY5a0fftSzkJqVnu6Vd1G5Iz91aq&#10;trobjO5l2twzzJqi2hlkPWvDBCCAAAIIIIAAAggggAACCCCAAAIIIIAAAggggAACCCCAAAIIIIBA&#10;UKD+d387WNQzv5jKy72Kf26vYPBGoyjLqelgsS9fatnnBMzFhpwTMBYXmZrd+9W+rR2DjJkLT5vv&#10;Pqiu70So4pavY45yJBtLic1mp1kR7/duZX9e94SZ03E6kZGZRFYWMtMym5za+006xuSYpFKzKi3t&#10;9u1NOpaU49Tnvp0dceVc0j4H31a9OOKt0tykBYqNinWTOeZDtRoRgIA2x5PWvfd9EM7FZ0X1mSPS&#10;F3xEGZXtPz4aZ7d+aulZ2amX5UG5/ziu3Ye/Wf/YzLkZlxuzl9pFB3rUWstWzX78mk/nD9Q+KyEw&#10;CoHnZi7JrcJq36aauiUf7z6Sm7Mrnbg3Nj+R1zZud/KDLHxx4aq8PH95kNBQzJQZI/zKyivyJw/e&#10;lLXqTqi+V8GPHn8o3pzsryxe2wvZNe8FH+0+7BXeKfe+8/387FOd/KQXvPHxM1NL8knpcd9NN8zf&#10;5u2du/LK/NW+cae98tXNW7I54PnCxcycvDgz3r/tTXP8eGvzTl9277z9g+378sWlz56bfYOHqNyo&#10;FazRiwc47sTNOCNuzr2994NeqWbO+b1jH2k8An+99qG8vfVpqPHb5j28bv7n5Vee/lKojgIEjptA&#10;pVmXj3ce9OxWtVWXW+Y4fXNuvO/TPTtAxbEVUObasSRS5n8Bu66rN+pj669uVP1tc73K73HMc4Oc&#10;h8+Zz3oOm3Q5MO4yn4OMPUVc+3EC4y/XMa+X7tS0/89rd3jfZfM+7kuW/3nVrn/sqOLmdUxCAAEE&#10;joGASmZCvdC1wPE/FHH4Arce3oaKJw/fMC1MRGCjsmvdzqL5rsJhk1v2b0elsqK874KMOaVufFla&#10;24/ktnSNuZ9ss+WNx7uSfnJfjtQLXxXz4ZSouLl/hvmNLx/s2m9X0ywigAACCCCAAAIIIIAAAggg&#10;gAACCCCAAAIIIIAAAggggAACCJxRgfF/Mn5GYdltBBBAAAEEEEAAAQQQQAABBBBAAAEEEEAAAQQQ&#10;QAABBBBAAAEEEEAAAQQQQAABBBBAAAEEEEAAAQQQQAABBBBAAAEEEEAAAQQQQAABBBBAAAEEEEAA&#10;AQQQQAABBBBAAAEEEEAAAQQQQAABBBBAAAG7wEp2QRIqJg3d6ht8q/BIPr9wpW/McavcqZdkvVaw&#10;duv6zAVrDAEIIIAAAggggAACCJxWgYQTs+5ao9W0xgwaUG7UrKHZeMoaQ8DJEljITFs7vFm1n79Z&#10;GyGgp8BaaatnXbtieWq2vTiSR7ewLqK1ry1nZsmXJ4OAVSCW8IXoZmMvn4z1ngKutXds+yzOC9bN&#10;uq8NMggggAACCCCAAAIIIIAAAggggAACCCCAAAIIIIAAAggggAACCCCAAAIIIIAAAggggAACCCCA&#10;AAIIIIAAAggggAACCCCAAAIIIIAAAggggAACCCCAAAIIIIDAoQWcwL2Q3Oj79qUc715Klb6bq5l1&#10;cyai6trvmZTea69vcyJR9xDsc+8mS2tUI4AAAggggAACCCCAAAIIIIAAAggggAACCCCAAAIIIIAA&#10;AggggMCIBJaS03Kvstm3tY1GsW+9V1ls2ecEnIqdsjkB8/Mi26sdG1UMO+bjaSkNYNNp5MmCN7/7&#10;Rr2493urtNapzhrD2dSUzCb3f6cTGYkppxMzqYWdRv/vn3j9mElkJ9WdY7edOfM3siXPsKXdI/n7&#10;2fpG/WACxUbVGphLpK0xBCBw1gX0+j2RWsnHEHvqpi9Pxi/gKCU/f+FF+dbdV2W77rfzR+7nfrj2&#10;vnjzRl+dPr9fOOTSbqO8d+zqt1rKzPnJXND9hKgbt8ByZka8sdiW5bXxwc4DuTm7stedv3n8kby9&#10;fXeorn1l6dnO+kOt2BXsvV5+6dLn5XuP3pG7JTPv8oDpra1PpdysydfO3ZTXNm6LNj+29PL85b33&#10;AFvcOOtfnr0sd8sb1veRjwqP5Nn8Bcmbc52zmG4XV8UzGCRNxVPy1cUbosxxYZwpn8zKpal5uV8K&#10;n/d2b/f9nfvy+cUr4ozwHHVjgHnmF9L2+eq7+9leTscTUmy02tnQo/faqrUakgz+r0YokoJhBSpm&#10;fu+3Nz/tudr90oY8Km/J+exczxgqEDgOAg/Mc9V2FH5g3jtvzj11HLpLH46bQDwp0ui6rm7eG8eV&#10;dD1wDYvrVeOiHnm7ZfMc8cYj/ZJ3rj+Ka5CJn/pVcQvmfa1SECnvipo7+PWDfv3trlMR40al/e+s&#10;TRXrXkX0Ew/txXn/t+rlzetJHeD/VXXTb6vM+LBX0t62ul+zJlAlzOuYhAACCPz/7N1ZbCTZmej3&#10;LyIycmNyJ4tVRXZXVW9Vai3dLY1Gy2g0I8+0NHPnAnfz+BqGX4wL24ANGLhvNi78bPjRgGHA8MO1&#10;/eAXG/DAwh2NZ5/ReCSNpNYuVe/V1bWxSCaX3DNj8QmyipURGRknciOT5P8UWIxzzndOnPgxM7Zc&#10;zhQIGNne16L8tv613FGH3rMOtR9N2peOuj7aj1dgWx3vdWm5MNw9l+5+/fp+d1bM4uh9hjpMyFhm&#10;/Pso3Gj5k3OCmd/6lwm9UYUAAggggAACCCCAAAIIIIAAAggggAACCCCAAAIIIIAAAggggEB6gciM&#10;EekbEokAAggggAACCCCAAAIIIIAAAggggAACCCCAAAIIIIAAAggggAACCCCAAAIIIIAAAggggAAC&#10;CCCAAAIIIIAAAggggAACCCCAAAIIIIAAAggggAACCCCAAAIIIIAAAggggAACCCCAAAIIIIAAAggg&#10;gMCoAsEEz8+VVuSDymZiVx+q+teWbyTGTFvl+wePtEPKGJZcm72kjSMAAQQQQAABBBBAAIHzKpAx&#10;TO2mtT1HG5M2oO60tKFFO6eNIeBsCSzlZ7UDLjcq2hgChhfYrO1qG68VF7UxgwS4+9s94db8ak8Z&#10;BQgkCRiZbLja6RzmbbP/FHCuut8VSu5Rm1AZGQQQQAABBBBAAAEEEEAAAQQQQAABBBBAAAEEEEAA&#10;AQQQQAABBBBAAAEEEEAAAQQQQAABBBBAAAEEEEAAAQQQQAABBBBAAAEEEEAAAQQQQAABBBBAAAEE&#10;EEBgFAEr8l1InhvbWz7hO5OeNmh5R9+V1EjxnUkFK/LdTE876f4d149ld0ewjAACCCCAAAIIIIAA&#10;AggggAACCCCAAAIIIIAAAggggAACCCCAAAKnILCS08/pttupiet7YiXMM1h1mtrRl6xzNidgaVn8&#10;/S3xZxbELy2Jv7TeY1DK5EVa+z3lwxbU3ZbU6y15UC8fd2GIIXN2QRayM6Gfkq3WPcF00K5re5/P&#10;FrUx5zUgp94bU1Tvq6m77b6b6Isve+2aLKd4HvbthIpTFah2Uuz71POThAACyQLuvds9Adb6zZ4y&#10;CsICWXWs+frG6/Ktj9+SSqcRruyT+7tHv5Jg7s3nSit9IpKLd5r6uX45riUbUnsyAjcXNuS7j99O&#10;XFlwHvaovit3qo/lnf0HibHdlYbKfGntlrw0d6W7eOhly7Tkt698Sr639c5A4/igsnn43N9qHmjX&#10;PZPJySvzvdcr2oZjDjgcx+wV+dXB/cSePXWe/JO9j+Qrq7cS485j5W6rKt/feT/VppmGIb+5+gnJ&#10;Rj9HkKr14EHB8+p+7dm1aFwPDactH1e35drspbjqocrKrRTHnvzcUH3n1TWb7py+qa7psik+gzHU&#10;AC5wo3vqcRJcEyelB7UduTzmOe6T1kcdAsMIBI9TXSqnOIfW9UH9ORWw1f3yRtdxTh1HJ5ba4XtY&#10;Rnay944nth0XsOPg/FCXFnIlMdS54ajJvPS8BD8nmkyzZ3Wmej2qO3mRGL9Zl+r/+l+LuM5xWP7r&#10;/0oyz33iOJ96Ifq510z/z7z6nVZPtzyXekgoQACBUxIwcr2vRfmR4/8khua3wveljWzvOCaxXvoc&#10;XaCpzj2rmtcVgntPi3n9+0l0o/Fq4fuXxsxw93F064mrzxhWXLF4kfe++F3nFbENKEQAAQQQQAAB&#10;BBBAAAEEEEAAAQQQQAABBBBAAAEEEEAAAQQQQGBAgciMEQO2JhwBBBBAAAEEEEAAAQQQQAABBBBA&#10;AAEEEEAAAQQQQAABBBBAAAEEEEAAAQQQQAABBBBAAAEEEEAAAQQQQAABBBBAAAEEEEAAAQQQQAAB&#10;BBBAAAEEEEAAAQQQQAABBBBAAAEEEEAAAQQQQAABBBBAAIERBV4orckHlc3EXg7UZNfbzQNZyZ/c&#10;5NOJA9JUer6v3aagi+uzl8Q24ye51qyCagQQQAABBBBAAAEEzoWAbejPh9uuM7ZtbXRa2r4KmZw2&#10;hoCzJbBc0F9LlpuVs7VRZ2y0m7U97YgvzSxoYwYJ8PYeR8INMedXImVkEdAIZOxQgO92DvO21X8K&#10;OCdyr8d3jtqEOiKDAAIIIIAAAggggAACCCCAAAIIIIAAAggggAACCCCAAAIIIIAAAggggAACCCCA&#10;AAIIIIAAAggggAACCCCAAAIIIIAAAggggAACCCCAAAIIIIAAAggggAACCIwiEP0upD7f25czw9+l&#10;FLfKlnf0XUnNJ7/jYp6W5VP0J3FjsfTjeLoOfiOAAAIIIIAAAggggAACCCCAAAIIIIAAAggggAAC&#10;CCCAAAIIIIDAZATmMgUJ5g/s+G7fFXjiy16nLsvZUt+YmqufE3DmvM0J+Gv/WLwv/FNxXK+vy6zy&#10;nXTy1d9nX/19gp+PalvHq8uZGblWuiSfWbwmuQm8TyNYny7N2ZPfft0YTrN+UT1n6o1y4hDu1Xdk&#10;OTebGEPldAr4vi+1TjNxcIYYwnyoiURUInAo4H58OyRhLK+LUdTPOxtqdEEzwT7m6xuvy7c+fkvq&#10;jv58LDhv+OuHP5c311+Ty8XFgdXKraq2zWKu/zmjtjEBCIxJ4MbsJfnh9nvS8fpf5wSr+iv1fOh4&#10;6edKD47tX738qlxT/Y8zGYYhX7x0U4rqOf3jnQ9Td73VPEgV+9ryDbEMM1XspINend+QD6qb0tK4&#10;B+fJ260DWcldnONBW5n8zdYvxPX7X2N2/30+v/SSnOQ+97nS6uFjVHe8ub17b2zPkUqnIYFLUsqo&#10;exrz2WJSSN+6Qibbt+5pRcNty5w9XP9P++B3r8CjevK1ctBiv62/79DbMyUInKzAg5r+sXygHsuu&#10;54llTsex+GSFWFuSgKGOQ353QEd/TdcdPsiyH+3bzg/SnNhTFNhtVbRrXzrL1+Gm1bN9prrv2p3c&#10;yP7TD17Pin5e1Wl3N0m/7Bx9jva4QcJrKT3Po6CRnTtuygICCCBwmgLBeUU0+e1GtGjseb8dfp3M&#10;yHKOMXbkCXW409DfV1zKz47lOsarh9dlnuDrP/2uw3rOL9zIOcGE3OkWAQQQQAABBBBAAAEEEEAA&#10;AQQQQAABBBBAAAEEEEAAAQQQQODiCPDO4Yvzt2ZLEUAAAQQQQAABBBBAAAEEEEAAAQQQQAABBBBA&#10;AAEEEEAAAQQQQAABBBBAAAEEEEAAAQQQQAABBBBAAAEEEEAAAQQQQAABBBBAAAEEEEAAAQQQQAAB&#10;BBBAAAEEEEAAAQQQQAABBBBAAAEEEEAAgakUWCssSMHqnQQ9OtgPKpvRoqnNP6yXpeG2teN7ef6q&#10;NoYABBBAAAEEEEAAAQTOs4BtWNrN63iONiZNgOd70nI7iaE5yxbLZFqfRKQzWFnKFiRrZRJHHjw2&#10;au1mYgyVwwk4nivl5oG28drMojZmkAB3fysUbs4uiqF5HIQakEFACRgZO+TgO0fHEdvsv09xI8eR&#10;p21CHZFBAAEEEEAAAQQQQAABBBBAAAEEEEAAAQQQQAABBBBAAAEEEEAAAQQQQAABBBBAAAEEEEAA&#10;AQQQQAABBBBAAAEEEEAAAQQQQAABBBBAAAEEEEAAAQQQQAABBEYRMCPf5dfne/tyZvi7lOJW2XzS&#10;tpnie7XzKfqTuO/943vA4ugpQwABBBBAAAEEEEAAAQQQQAABBBBAAAEEEEAAAQQQQAABBBBA4EQF&#10;DMOQldysdp07nWrfGN/3pea2+tY/rZix8k8Xz8fvrNoeI3mew0u5uVPb1pZ6/8c7Bw/kj++9Jdsp&#10;5o0bdKAHnbq2yXy2qI05zwGL2ZJ28+7WtrUxBEynQN1pia/+JaUZOyem2s+SEECgv4BfPxC//CAU&#10;YG3cCuXJJAuU7IJ8feN1CeZgTpOC+Zz/4v5Phzo/2G31Pyd8uu6lnP749zSW3whMSiCYY/aF2cva&#10;7geZJ91S5/5fu/ppuTZ7SdvvsAGfWbouX7nyqhjq37hScE6exmJc69P1E/xtPrXwvC7ssP5H5Tup&#10;4s5DUHBd/f3d96XqpJtP/cXSZfV3XTvRTQ/Oa28urGvX+aBeloO2/npR25EKKDcr2rDl/KwE9zaG&#10;SXkrq23WdNraGAIGF3hY39U2GtfjSLsiAhAYUiB4jFY7+v12cOcgzXn0kMOg2VkWUPeNupM/yWNO&#10;O/JYDe5tk86EQLmpvw5fVOdDZzbFvMZiqHPj7uSYkddhPLe7+nDZdzo9ZWkKou2MTMK9lU7v62BG&#10;5HmcZp3EIIAAApMQMILP7GfC17h+9Pg/gRVH12FkCxNYC11OQmC7vq/tdrkwr41JE+Cp14G6k1kc&#10;T7/dffZbDu7pxiU3Wu46cWGUIYAAAggggAACCCCAAAIIIIAAAggggAACCCCAAAIIIIAAAgggMLRA&#10;/CvWQ3dHQwQQQAABBBBAAAEEEEAAAQQQQAABBBBAAAEEEEAAAQQQQAABBBBAAAEEEEAAAQQQQAAB&#10;BBBAAAEEEEAAAQQQQAABBBBAAAEEEEAAAQQQQAABBBBAAAEEEEAAAQQQQAABBBBAAAEEEEAAAQQQ&#10;QAABBAYTMAxDrpcuaRvdqWyK5/vauGkIeO/gkXYYs3ZB1ooL2jgCEEAAAQQQQAABBBA4zwIZ09Ju&#10;XttztDFpAupOWxtWtHPaGALOpsBSflY78HLzQBtDwOACW/V97fV8yc7LjPoZZ/L2t0LdWQv6ew+h&#10;BmQQUAJGxg47OJ3DfNbKhMu7cq4ZmR7uSZuuEBYRQAABBBBAAAEEEEAAAQQQQAABBBBAAAEEEEAA&#10;AQQQQAABBBBAAAEEEEAAAQQQQAABBBBAAAEEEEAAAQQQQAABBBBAAAEEEEAAAQQQQAABBBBAAAEE&#10;EEAAgdEEzMh3Ibnx39uXT/jOpKcDaLlH36/U8I5+Py2P+12wsnHF4bK4715KMY5wJ+QQQAABBBBA&#10;AAEEEEAAAQQQQAABBBBAAAEEEEAAAQQQQAABBBBAYBICK1n9nG47nWrfVTe8tniSPM943rQlY0Tm&#10;curb4/mpCOYsf2lm7VQ3qO625E8f/ETe3r8/1nHst+va/ubsojbmPAdcKejnq6+pv892izkTz+Lj&#10;oNppaoddUvsAEgIIJAu499/uCbA2bvaUUZAsMJ+dkTfXXxc7xbzQQU+O78qf3/ux7Lb6n+PFrXGn&#10;VYkrDpUtp5gvONSADAITErg5vz62njOGJd94/rOyMbM8tj77dfTKwrp87eqnxRrT9dPryy+IaRj9&#10;Vncq5S+WLstsRn+etNOuyING+VTGeNIrvV15IA+be6lWu5QtyefU3/U00ivqeWWof7r09t49XUiq&#10;+jTHnZX8XKq+4oLyKT4L0Xzy2Yq49pQNJ1DvtKTSaWgbV1PEaDshAIEJCjyspT9GDXrePcFh0/U0&#10;CWQin8lT+8dJJb8d3u8adm5Sq6LfMQuk2X8s5kpjXusJdmdZInk1/sKc1HMFOVA/TlDWlbzotZHn&#10;dtU+WezzWdrewEhJ9FwvY0cCnmX9mOcoz6VnPiwhgMDpCxhqH9qdosf/7rpxLUfXYWTz4+qafiYs&#10;sFXf165hpTj8PZennfu+eidJI/y6gjmGfp/2r/tt9XnNxDPD713xhz2X0A2AegQQQAABBBBAAAEE&#10;EEAAAQQQQAABBBBAAAEEEEAAAQQQQACBCysQfmX6wjKw4QgggAACCCCAAAIIIIAAAggggAACCCCA&#10;AAIIIIAAAggggAACCCCAAAIIIIAAAggggAACCCCAAAIIIIAAAggggAACCCCAAAIIIIAAAggggAAC&#10;CCCAAAIIIIAAAggggAACCCCAAAIIIIAAAggggAACpylwY3ZNu/qm25GH9bI27rQDWmqc92rb2mG8&#10;NH9FG0MAAggggAACCCCAAALnXcA2LO0mtl1HG5MmoOG0tGHFTE4bQ8DZFFguzGkHvtOoaGMIGFzg&#10;cX1X2+jSzKI2ZtAAd28r1MScXw3lySCQSsCyQ2G+0znM22YmVN6dcczwsc13293VLCOAAAIIIIAA&#10;AggggAACCCCAAAIIIIAAAggggAACCCCAAAIIIIAAAggggAACCCCAAAIIIIAAAggggAACCCCAAAII&#10;IIAAAggggAACCCCAAAIIIIAAAggggAACowtYke9Cct3YPnNm+LuU4oJa3tH3KwXfA65LafqTuO8Q&#10;zOjHoVs39QgggAACCCCAAAIIIIAAAggggAACCCCAAAIIIIAAAggggAACCCAwusBKTj+nW7lTFd/3&#10;Y1dWdfVzApasizsn4Gfmn5eXS5dj7U6q0BdffrDzvvzd5q+k48W/p2SQsTTVPFxtL3lOyWBeyvMy&#10;F6TveeL+7K/F+YdvSudv/g/p/Mn/LN7dX2jJlnOzMpNiPsyPatvavgiYPoFqp6EdVMnOa2MIQOCi&#10;Cxizy2Ld+IxItnBEkZsRY2XjorMMtf3L+Vn5nfXXxDLMVO1b6lj+Z/d+LJW2fn8WdFhX80C3NO8r&#10;DdY9ZxdTrZ8gBCYtsKD2J5fy8yOvJqvmq/36xutyZWZp5L7SdrAxsyzf2HhDUr1PO6HT4Hz0Wmn6&#10;5m82DUNeW7yWMPJnVR/Xdp5lzunSo+ae/KJyL9XWBY/Hr1y6lXpfn6rTAYKKdk6eL61oW7y791Bc&#10;dR01atpp6ueXX87r72n0G0chk+1XdVzecJiH+hhjTAuPGvr57YNVBZ9n6WjuPYxpSHSDwFACD2rl&#10;1O12W/r9WerOCDw/Auq4GkqTPOY4kc8IZrlnFbKf4kw1xTX7Yr40xVuQPDTDsiX/H/wbyf/hfyN/&#10;8/k35Zuf+aLcWwxfw7hm5D5H8LnZyL0Pf8jnT7RdMJ5+yW/3vhZmRJ/H/RpTjgACCJyAgBE5vvvt&#10;5sTX6kWOU2buyX3+ia+ZFYwqsNeqartYm1nUxugC/IZaT+R9JsbM8PdydOuL1mci5wxP63vPL5Lf&#10;+/C0Hb8RQAABBBBAAAEEEEAAAQQQQAABBBBAAAEEEEAAAQQQQAABBBBIKxB551vaZsQhgAACCCCA&#10;AAIIIIAAAggggAACCCCAAAIIIIAAAggggAACCCCAAAIIIIAAAggggAACCCCAAAIIIIAAAggggAAC&#10;CCCAAAIIIIAAAggggAACCCCAAAIIIIAAAggggAACCCCAAAIIIIAAAggggAACCCAwPoGlXEnm7aK2&#10;ww8rm9qY0w4IxuiJrx3Gi3NXtDEEIIAAAggggAACCCBw3gUyhqXdxLbnaGPSBDSctjasYOe0MQSc&#10;TYGlwqx24OXmgTaGgMEFNmt72kZrM4vamEECfPV89yPrtRYuDdIFsQgcChgZOyzx5FhiW/2PX64Z&#10;mR7O6YT7IIcAAggggAACCCCAAAIIIIAAAggggAACCCCAAAIIIIAAAggggAACCCCAAAIIIIAAAggg&#10;gAACCCCAAAIIIIAAAggggAACCCCAAAIIIIAAAggggAACCCCAAAIIjCpgRr4Lqc/39uXMyHcpxay3&#10;pdp21I+rvl07KeXMjJiGkRRyVOfGfPeSpR+HvmMiEEAAAQQQQAABBBBAAAEEEEAAAQQQQAABBBBA&#10;AAEEEEAAAQQQQGBUgUU1j7hlROZZinTq+J7sO41I6VG25rRiy7sLZ6x8d/ZCLZvK9rX5a/IHl9+Q&#10;X198UW6Wrsjl3LwUrOyJO3xU25I/uf+W7LdrI637oB3/WOjudC6rn5++O36alw01D5n7s78S7+3v&#10;in/3F+Jv3RV/fyvVkK8VV7VxH9e2xfN9bRwB0yVQ7TS1AyrZBW0MAQhcdAHr8guS/a3/SPL/4X8r&#10;2d//z8X+4j8RQ3NectHNkrZ/rbAgX7v6aTHUvzSp4bblT+/9SOopzufKzYq2y8VcSf390q1b2xkB&#10;CIxB4ObC+ki95NX7nb+x8Yas5OdG6meYxsE6f++5z0opM/y11BsrLwyz6hNps1FcltWc3rXcrp7I&#10;eE5rJcH+9x9230+9+i+v3pSZER4TqVeUEHhzcSOh9qiq5XXkg4NH2jhdQLmlP/Ys5/Xz1PdbTz7F&#10;dXlTHStJ4xV4VN9N3WElxf2H1J0RiMCYBR7Uyql7LDfP9/EsNQSBIQEjE7k/7EzmmOMf7ksj9x7t&#10;4c8xQxtBZqICvrpnrDsXyRiWFDO5iY7jpDq31H34uORGy4PPqmYin02N+/xqXGfRsmi7aL9d8X6n&#10;97Uwwz4f9l2bySICCJxhATMbfk3Kb+tfxxp1c/1WeB1GlnOMUU1Pqn0txeNjQd3vHzX5Tkcya9fF&#10;nF0SsTKH3ZlF/T3BUdf7tH2/8wsv8jqG7zpPm/AbAQQQQAABBBBAAAEEEEAAAQQQQAABBBBAAAEE&#10;EEAAAQQQQACBsQgcvUo+lq7oBAEEEEAAAQQQQAABBBBAAAEEEEAAAQQQQAABBBBAAAEEEEAAAQQQ&#10;QAABBBBAAAEEEEAAAQQQQAABBBBAAAEEEEAAAQQQQAABBBBAAAEEEEAAAQQQQAABBBBAAAEEEEAA&#10;AQQQQAABBBBAAAEEEEAAgeEFrs9ekp+U7yR2cLe6LY7nSsa0EuNOs/L9yiPt6q8Ul6RkM+G6FooA&#10;BBBAAAEEEEAAgXMvYBv6c/uO54zFoeG2tf0Un5ynO5t3xKvti5HJithZMfMzYi1e1rYnYHoFlvNz&#10;2sGVGxVtDAGDCzyu7WobrRUXtDGDBHj72z3h1vxqTxkFCGgFguNAV/LdzmHONvtPAeeaZlcLEd85&#10;ahMqJIMAAggggAACCCCAAAKCWomuAABAAElEQVQIIIAAAggggAACCCCAAAIIIIAAAggggAACCCCA&#10;AAIIIIAAAggggAACCCCAAAIIIIAAAggggAACCCCAAAIIIIAAAggggAACCCCAAAIIjCJgRb4LyY3/&#10;3r58wncmPV190+tIQ/3oUsEMfy9T3/i4sUTH27cxFQgggAACCCCAAAIIIIAAAggggAACCCCAAAII&#10;IIAAAggggAACCCAwSQHTMGU5W5LHrYPE1ex0qrJgF3tiam6rpyxaULJy0aILly9YWXm+uBLa7raa&#10;l/Gg05D9Tl32HfWjfgf5ju+G4saZCfr/1v0fyRdWX5EbpUtDdR2MU5fm7IIu5GzVF2ZFqs/m4PNT&#10;znP4/MyK/PLgXuK2Bu/Vedzcl8uF8c7fl7hSKkcWqHWa2j5mnsyHqg0kAAEExFBzPlprN5AYg8D6&#10;zLJ89con5W8f/lz8FP1Vnab86b0fye899znJW3bfFuVWtW/d04qlXOnpIr8RmAqB50urh4/r5pO5&#10;ZwcZVDGTkzfXX5f5bO810CD9jBIbrPv3n/us/MWDn0qa52D3uoJzy6vFpe6iqVt+Y/G6/OmjnyaO&#10;K9hH+b4vhmEkxp3FStf35DvldyW4LkyTPrNwTa4UFtOETjQmeFzNquu9irq2TEq3yx/L9Znh5w8P&#10;zrd1z11L3c9YGOHYU4jMUx23PU2nHVdM2QgCj+rPrq113VTV42wpr67HSQhMmcBus6r2Uen3D7sp&#10;zqWnbBMZzkkI2JF75h39ffahhhXTr5HND9UVjU5WINjP6K7r05zPnOyoh19bRp3bxSXXtELFvvqs&#10;qqHuX/hdj23f0X8WNtTJk0y0naFex+mXfKf3OWpEn8f9GlOOAAIInIBA9Pjut5Kv28cxJL8dXoeR&#10;PWevD48DaUr7qMcc16JDLdj9j4vR2H55a25Z5v75vz6u9lp1MdR915NKlhE+j3i6Xle9JtWdgteo&#10;SAgggAACCCCAAAIIIIAAAggggAACCCCAAAIIIIAAAggggAACCIxTIDJjxDi7pi8EEEAAAQQQQAAB&#10;BBBAAAEEEEAAAQQQQAABBBBAAAEEEEAAAQQQQAABBBBAAAEEEEAAAQQQQAABBBBAAAEEEEAAAQQQ&#10;QAABBBBAAAEEEEAAAQQQQAABBBBAAAEEEEAAAQQQQAABBBBAAAEEEEAAAQTSC9worclPyncSGzi+&#10;Kx/XtuXG7Fpi3GlV7raqUlY/uvTy/BVdCPUIIIAAAggggAACCFwIgYxpabez7TramDQBTaelDStm&#10;cocxrZ9/W9rv/vA43rp0Teb++b8+zrNw9gSWCrPaQZebFfF9XwzD0MYSkE6g5XRkr1XTBl+aWdDG&#10;DBLg7m/1hFsLqz1lFCCgEzAydjhEHZOC/YRt9p8Czokc23z1PCAhgAACCCCAAAIIIIAAAggggAAC&#10;CCCAAAIIIIAAAggggAACCCCAAAIIIIAAAggggAACCCCAAAIIIIAAAggggAACCCCAAAIIIIAAAggg&#10;gAACCCCAAAIIIIAAAmMVsCLfheS5sd1nzch3KcVEtTxHmq7++5Lylr6vw+4jfflBYcJ3N8UMiSIE&#10;EEAAAQQQQAABBBBAAAEEEEAAAQQQQAABBBBAAAEEEEAAAQQQmKDASnZWHrcOEtew06nKi3KpJ6bq&#10;NnvKogUzT+YEjJZf9HxWvX9iJTd7+NNtUVfzLO47Ddnv1KXqtWSvXZODdl08OXzXRXfoUMuu78nf&#10;P74tW819+dzyi2IZ5kD9HKhx6dJ8thgb4vz4z8V/+J6ImkvQKKqfhTWxXvlCbOw0FRpqvH5199mQ&#10;mvp564PgheyMzNkFOeg0nrWNWbpb35LLhfHO3xezGorGKFDV/E2DVZXs/BjXSFcIIIBAeoHrs5ek&#10;492Sv9+8narRvjrP+PN7P5ZvPPdG37k5y62Ktq8ldV5DShbw9h6Ld/+2ePdui1FaFPs3/jC5AbUj&#10;CQTnuS/NXZWf7340UD+z6vztzfXXp+JYXlDXUt/YeEP++sHP5WGj63xUs0WfXXlRE3H61cE+o2Bl&#10;peG2+w4muHapOk0J/ibnLf14747sdvTzfAfbfbWwJK/Ob0wFQTDX+82FDfnB1ruJ49ls7MluqyqL&#10;uVJiXL/KnVTHnZKYI8w9n1ePP11Kenzq2lLfK9BSny0JHhdpUyXFdVfavohDYJwCD+rlgboL7vUF&#10;j/9c2s9hDdQ7wWdWIBM5Djn9z4lG2sZ2zP17OzdSlzQ+GYFGisdEIfo4OpmhTWQtlmHF9utGX78I&#10;PquaiXyu1dF/Fja282i7aL9djfx2qyv3ZDH6md7eCEoQGIuAoz4v3lT7hOAegWUO9preWAZAJ2dC&#10;wMiG7534cecAY94Svx1+/dPI8rrYmIkn0l2905Jgv5KUSupenBk9Bic1SFln5uLfQ5Cy+cBh/faZ&#10;0fOL4Pnie54Y7GMHNqYBAggggAACCCCAAAIIIIAAAggggAACCCCAAAIIIIAAAggggEC8QGTGiPgg&#10;ShFAAAEEEEAAAQQQQAABBBBAAAEEEEAAAQQQQAABBBBAAAEEEEAAAQQQQAABBBBAAAEEEEAAAQQQ&#10;QAABBBBAAAEEEEAAAQQQQAABBBBAAAEEEEAAAQQQQAABBBBAAAEEEEAAAQQQQAABBBBAAAEEEJi0&#10;QMnOy2p+TraaB4mr+uBgU27MriXGnFbl+5VH2lXbpiXPl1a1cQQggAACCCCAAAIIIHARBGzD1G5m&#10;2+toY9IENJy2Nqxo5w5j/Eiskclq2xIw3QJFdc2ZV3/HZuRv2z3qjudKpd2QuVyxu5jlEQQe13e1&#10;rRfzJclatjZukABvfyscbppizi6LHy4lh4BeIO6x6XTUY7b/FHCueryFkjue41ioTzIIIIAAAggg&#10;gAACCCCAAAIIIIAAAggggAACCCCAAAIIIIAAAggggAACCCCAAAIIIIAAAggggAACCCCAAAIIIIAA&#10;AggggAACCCCAAAIIIIAAAggggAACCCBwsQVWr4sE34dkqp/g98xCrIdpGJI1LGn7bmx9UOiouprb&#10;6lv/tCJvpvxePtd52uTodzA+NQ4SAggggAACCCCAAAIIIIAAAggggAACCCCAAAIIIIAAAggggAAC&#10;CEyHwEpuVqSSPJaddjU2oJriPQYl62hOwNgOKOwRKGZyEvxcyS9ILndk5/m+HHTqsteuhX5qjv49&#10;Hj0reFLw7sFDKbeq8ptrn5BsNuX7QFTb/Xa9X5fH5XN2/Px//t6m+NsfH8YF88gZl66L9coXjttN&#10;7UJBPUe6kl/XPGG6Yq/NrMrP9u52lfQuflzfkc8tvShWivk8e1tTchoC1U5Tu9qSXdDGDBrg+564&#10;v/g7MddfEXPx8qDNiUcAgQsk8PL8VWl7jvxg671UW73Tqshf3P+p/O76a5IxrZ42wTmDLi3lSrqQ&#10;C13f+e4fifvO954ZqPOijNqvGxz/n5lMYOkV9Vz4+e5HqXteyM7Im+p5UFDn49OSbPX+8N9Z/4z8&#10;f5u/kg8rj7XDem5mRVbyc9q4aQiYU+dLDTd5nvmDTkNmJ3BedZrbf6e2JR/WI/Nt9xlQKZOXL628&#10;ovYV0/P++5cXrshb2+9JcJ2alN7euy9fXLuZFNK3rtzUX3Mt5cPXaX0761ORz+jnUG86yY/PPl1T&#10;3EfgUYr57bubVtqN7izLCEyNwIPazsBjCfZrV2aWBm5Hg3MsYEfux3YmdMyJu4dl588x7PnZtEaK&#10;85Bpum4ZVd4yzdgu3Gi50xHJhu+7+q4qGyL1tLMSzg87kddi1LmkEXxOloTABAX2WzX59sc/kzvB&#10;a2vqX3DP7ubShnx545OSz0SOIxMcB12fDQEjF9k3nsD1lB85fzGynGOchUdLTd1r06XSOflbmn3u&#10;vXvR84sAJDifMKfnnrDub0Q9AggggAACCCCAAAIIIIAAAggggAACCCCAAAIIIIAAAggggMB0C/Du&#10;sun++zA6BBBAAAEEEEAAAQQQQAABBBBAAAEEEEAAAQQQQAABBBBAAAEEEEAAAQQQQAABBBBAAAEE&#10;EEAAAQQQQAABBBBAAAEEEEAAAQQQQAABBBBAAAEEEEAAAQQQQAABBBBAAAEEEEAAAQQQQAABBBBA&#10;4EIJ3CityVbzIHGbH9TL0nTbkreyiXEnXen5nnxY2dSu9sbsmmRMSxtHAAIIIIAAAggggAACF0Eg&#10;Y+jPjduuMxaKhrqO0KVCJncY4nfCsYY9Xdcfuu2gPl5gKT8rD6o78ZVPSsvNiszliokxVKYX2Kzt&#10;aYPXZha1MYMGuHtboSbm7LIYpim+54XKySCgEzAyvft/3+2IaR8dL+Lau4YZKo4eU0KVZBBAAAEE&#10;EEAAAQQQQAABBBBAAAEEEEAAAQQQQAABBBBAAAEEEEAAAQQQQAABBBBAAAEEEEAAAQQQQAABBBBA&#10;AAEEEEAAAQQQQAABBBBAAAEEEEAAAQQQQACBYQRe/KxI8JMi5Uxb2q6bGLnfqSfWB5UFy9bGHAao&#10;72oKJSsTypJBAAEEEEAAAQQQQAABBBBAAAEEEEAAAQQQQAABBBBAAAEEEEAAgdMVWLJLYqh/vvrX&#10;L7V9RypOU2Yz+eMQ3/el7raO8/0Wilb/OZ76taE8LGAahixkZw5/ums6niN77br6qUm5VZH31Zzq&#10;SX/H7rbB8o5q88f33pLfuvopuZSdi1bH5g9SvK9k3u4z/1+jEurTKMyG8tOaCcbZ/ezwI9uRNO5r&#10;xVX52d7dpBDpeK48auzKenE5MY7K6RGodhrawZTsZ/tLbXDKAH/rY3F++C2R4GdmXqz1W5L5zNfE&#10;UMskBBBAICrwycXnpaPmgf5J+U60Kja/2diTv374c/n3rn5azK55OIPzjYpmv2eoHhdzpdh+KTwS&#10;MFeeE/ed7z3jaNUl2K8bl649K2Np7ALB8XhjZlnu1ZLnsA5WvJybld9df01yad8jPfbR9u8weE5+&#10;Ze1V9f7tnPxy7+O+gcF13RvLL/Stn7aKOXXdsNncTxxWcP2xLkuJMWepclddu72192GqIVvB3/3S&#10;JyQ7Ze+/z1tZuT67Jh8cPErcjvdV/edWXxTbHPzzA8G1qi4Fz9lRUrAdutR027oQ6gcQeFTfHSBa&#10;tOcfA3VGMAJjEgjuhz6qDfZYDla926rKlZnzczwbE+fF7iYTuWeurrsmkjq99++N7PjvWU1k7Be8&#10;04bT+7eLkhQy+vOZaJtpzQfnvnHJNcPlvrrPYart7r5fL07k86txHcWVRdoZmf6fl/UjzyXDjjyH&#10;4/qnDIERBKrthvyfv/pb6d4XOOq1pF9sfySb6lzk37/1VbGn7FpxhM2l6RgEosd3v90cQ6/9uzjc&#10;L6rHZHcysoXuLMtTKhDsX3SpdE7+lsF7LIIfT13HdSc35rwjOMfg+N6txDICCCCAAAIIIIAAAggg&#10;gAACCCCAAAIIIIAAAggggAACCCCAwCgC4Xe+jdITbRFAAAEEEEAAAQQQQAABBBBAAAEEEEAAAQQQ&#10;QAABBBBAAAEEEEAAAQQQQAABBBBAAAEEEEAAAQQQQAABBBBAAAEEEEAAAQQQQAABBBBAAAEEEEAA&#10;AQQQQAABBBBAAAEEEEAAAQQQQAABBBBAAAEEEBhR4FppVQz1Lyn54sudyuOkkFOpu18rS9PtaNf9&#10;0vxVbQwBCCCAAAIIIIAAAghcFAHbtLSb2vEcbUyagIbT0oYV7dxRjNMOx2ay4Ty5MymwXJjTjrvc&#10;ONDGEJBeYLO2qw1em1nUxgwa4O2H7xtY86uDdkE8AocCRsbulXA6krUyYhrx97AcK3xs81PcL+pd&#10;CSUIIIAAAggggAACCCCAAAIIIIAAAggggAACCCCAAAIIIIAAAggggAACCCCAAAIIIIAAAggggAAC&#10;CCCAAAIIIIAAAggggAACCCCAAAIIIIAAAggggAACCCCAwHgEclbM9ylFut5z6pGS3mze1Pdz2OqV&#10;L4r3B/+VeL/3X4j35n8q/lf/497OKEEAAQQQQAABBBBAAAEEEEAAAQQQQAABBBBAAAEEEEAAAQQQ&#10;QACBUxPIqDkEl3Il7fp3OtVQTN1tq9nFk1PBzIplmMlB1A4tYJsZWc3PyctzV+QLq6/Im1c/IwVr&#10;sLkW22p+yD+792P5SfmO+H7yX9TxXKlp5oEM5qQv2YXYbfIblXB5YTacn9KcER1ndDsSxl2y87KU&#10;1T+/PqptJ/RC1TQJBM+ZjnouJKW8eo9WsG8dd3Lv3X7WZW1f3He+JzKB9TxbCUsIIHDWBV5feUE+&#10;sbCRejPu13bk2w9/GTonKLfC54Bxnc1lixPZ78Wt66yWmes3e4Ye2q/31FIwLoGb8+vari7l5+XN&#10;9dclzfustZ1NKMBQ8+b+2upL8msrL/Vdw+vL12UhN9O3ftoq5vtcN3SP86DT6M6e6eXgPPI75XfF&#10;015JH23m55dfksXsdP49b6U4tji+Kx8ebA71N9tpRq4dY3pZVtfCo6TgfD1jJJ+zN9U81Lrr5FHG&#10;cNHaPqrr57fvNqmco+d/93axfLYFtpsHEuzPB03lpv6cetA+iT/bAobdew/Xb4//vMdvN3uh1P1K&#10;0vQLNJy2dpCFTE4bc1YC+r2O5EZfX1LnZ5LJhDcrhVW4wVEu88JrkrnxmljPvSrW1ZfFnFuOCzss&#10;8zutUJ1hnx/70IaRmRqB79z/pTT6vB633TiQnz7+YGrGykCmQ8CIHN8ncV7RvaV+q/e8xchyjtFt&#10;NK3L1bjzw8hgZ1Lcs4s0mdqsFXPvxzVj3r/iDn6dN7UbzcAQQAABBBBAAAEEEEAAAQQQQAABBBBA&#10;AAEEEEAAAQQQQAABBE5dIPIut1MfDwNAAAEEEEAAAQQQQAABBBBAAAEEEEAAAQQQQAABBBBAAAEE&#10;EEAAAQQQQAABBBBAAAEEEEAAAQQQQAABBBBAAAEEEEAAAQQQQAABBBBAAAEEEEAAAQQQQAABBBBA&#10;AAEEEEAAAQQQQAABBBBAAAEEELjAAjnLlvXiktyr7yQqfFjZlFsLG4kxJ135fuWRdpVzdlEuFea1&#10;ceMM8LbviX+wLebVl8XIz4yza/pCAAEEEEAAAQQQQGBkgYxhaftoe442Jk1A3Wlrw4p2/jDG74Rj&#10;jUxW25aA6RdYLsxpB1luVrQxBKQXeFzf0wavzSxqYwYNyH/+H4m780C8/S1x9x+LdfnGoF0Qj8CR&#10;QMbukfCfHE9sMyMtt9NT7xpmuMzzwnlyCCCAAAIIIIAAAggggAACCCCAAAIIIIAAAggggAACCCCA&#10;AAIIIIAAAggggAACCCCAAAIIIIAAAggggAACCCCAAAIIIIAAAggggAACCCCAAAIIIIAAAggggMAJ&#10;CuTUdybp0n6nrguRvJXye/mC7+/jO/y0ngQggAACCCCAAAIIIIAAAggggAACCCCAAAIIIIAAAggg&#10;gAACCCBwmgKXcnOy00qet22nU5XrhZXjYVbd5vFyv4WSletXRfkEBFbz8/KPNj4rf7d5Wzab+nnj&#10;uofw8727st06kN+4dKvv+0IOOo3uJrHLs3ZBTMOIrZNG+DFmFGbj46atNDrOYL6yTkvE6p3XLG7o&#10;12ZWpdyuxlUdl91vlMXxXMmY+jk9jxuxcCoCdVf97TVpRj0PJpG8e7dD3RorG2IUSqEyMggggEBU&#10;4POrL0tHHWPeO3gYrYrN36k+FvtxRr68duuwvtxMPoYFQUu54Y7p7e//sWrtizm3Ksb8ipgLa2Lk&#10;Zw7Xe97+C/bXxvKG+Dv3jjfNu6/265/9xnGehckIrM8sy5XCojxs7Mau4GpxSX77yqfOzHnYq4vP&#10;yUJuRt7afl/KraPnZymTl88sX5eX5q7EbuO0Fs7ZRe3Q0ryvXdvJFAT4vi//UH5P0pxLBsN9efay&#10;3ChdmoKRxw9hrbggi7mS7D55DMZHidzevy+vLKz3q44tb6i5ohtuO7buaaEpxuHz4Gl+2N8F9TmH&#10;iuY6N26+6mHXd5HbtV1HdpoHAxFU2vp7EAN1SDACYxB4UCsP1cuu5r7rUJ3S6GwLZGLum6tjoGTH&#10;fE+pE3MP3075mcCzLXzmR99w9Pcgg3OZ85L63Rd3TTO8ia4rRuS+vB/crx8i5X/zX6Zu5UeeS4ad&#10;T92WQAQGFQheK3pv90Fis3fK9+RzV15JjKHyYgkYufA5hN9Jvq4eVcdv955jGOM+jxl1kLSPFahq&#10;7oMEjUrZ83Ocs9S5RMcLU3hG5PxCVfvqvgUJAQQQQAABBBBAAAEEEEAAAQQQQAABBBBAAAEEEEAA&#10;AQQQQACBcQnoZ4EY15roBwEEEEAAAQQQQAABBBBAAAEEEEAAAQQQQAABBBBAAAEEEEAAAQQQQAAB&#10;BBBAAAEEEEAAAQQQQAABBBBAAAEEEEAAAQQQQAABBBBAAAEEEEAAAQQQQAABBBBAAAEEEEAAAQQQ&#10;QAABBBBAAAEEEEDg3Av4vpqpOZhcvFVXvxuHP8bVwSa7vzG7JvfqO4lWW80DqaiJsGft8MTpiY0m&#10;WNl023KvljzmYPUvz1+Z4Cjiu/be/b547/1AXDHEWNkQ89qnxHr1K/HBlCKAAAIIIIAAAgggMEYB&#10;o1WT3C/+UsR11E9HDPW79epvi7d4NbQW27Ck47uhsu5Mx3PF930xDKO7eODlhtPStilksocxvtMO&#10;xRr2UXmokMyZE1gqzGrHvNM40MYQkE6gqu4L1DrqHkFCMtXzeqU4nxAxXJW9/rIEPyQERhUwLLu3&#10;C3VMC1LWykjryXJ3kGta3dnDY6DvqjszVqQ8HEUOAQQQQAABBBBAAAEEEEAAAQQQQAABBBBAAAEE&#10;EEAAAQQQQAABBBBAAAEEEEAAAQQQQAABBBBAAAEEEEAAAQQQQAABBBBAAAEEEEAAAQQQQAABBBBA&#10;AAEEEJiIQN6M+T6lyJo88SMlvdlCin56W1GCAAIIIIAAAggggAACCCCAAAIIIIAAAggggAACCCCA&#10;AAIIIIAAAtMosJqfl18d3E8c2k67Gqqvuvr5AEuZXKgNmckL5K2s/M6VT8tPdz+Sn+/dHWiFjxp7&#10;8sf33pLfXHtVVvNzPW0POmquek2a7zPPvB/Mc6/mogylon4+wVD8KWWMuHkPGxWR0lKqET1fXJYf&#10;7X6YGOv6ntxvlOXazGpiHJWnL1CPzG8aN6KSnY8rHqnMr+2Lv/so1Ie1fjOUJ4MAAgjECQRzQH9p&#10;7Za0PUfuVrfiQnrK3t1/IFkzI7+2+pKUW+qYp0lLuZImIr7aeff7IsE5wpOU+dRXJfv5P3iaPXe/&#10;rY2b4uzcO96uYL/u1/fFmMBcvscrYeFQ4LeufEq+/egXcr9eDom8Mn9VPr/6sliGGSqf9szV4pJc&#10;fX5J2mqOeE/9C64BzmKa63Pt0L0tlU6jO3tml39VuS+PWvupxr+cLckbSy+kij3NoFsLG/KdzduJ&#10;Q9htVWWrsS+rhfRzlu+kOO4squPOOJ63wXNH9xhrum3JJG4llWkEHqv7DfpPqYR7cnxXmur6K585&#10;m/u48NaQOy8CD2vhc4m02xXsD0kIhATsmH1bpx0KGUumE7mHr/aphmmNpWs6maxAQ52D6FLhHB0j&#10;+53buWb0Wk2dUViRz8c6HR3VyPV+5PlpxD2HR14LHSBwJHCvsi1O9PW0CM5244Bz5YjJRc8a2cjr&#10;Uup1R7/dlJ7yMUF57d77NUauMKbe6WaSAjX1uNClUvb8/C0zRu+5b+/5hRJR91lJCCCAAAIIIIAA&#10;AggggAACCCCAAAIIIIAAAggggAACCCCAAAIIjEuAzyCMS5J+EEAAAQQQQAABBBBAAAEEEEAAAQQQ&#10;QAABBBBAAAEEEEAAAQQQQAABBBBAAAEEEEAAAQQQQAABBBBAAAEEEEAAAQQQQAABBBBAAAEEEEAA&#10;AQQQQAABBBBAAAEEEEAAAQQQQAABBBBAAAEEEEAAAQREPviRyPe/GZLw//DfiGHZobKkzEZxWWw1&#10;6XPHd5PC5IODTXlt+XpizElVfljZFF/9S0qGqnxx/kpSyETqvPvvPOlXjXD7Y/FyRbFe/cpE1kWn&#10;CCCAAAIIIIAAAgiEBDxPMg+fno8e1RjteigkyGRSnP93PEeyA1xXRFfi+Z60VR9JKWtlJGNahyG+&#10;0w6FGplsKE/mbAosF+a0A99tVsX3fTGM4CqONIrA4/qetvlKYf7weeep/QUJgakUyPTe0/KdzuFQ&#10;bTN+GjjHNHs3xVVtrKNjTG8lJQgggAACCCCAAAIIIIAAAggggAACCCCAAAIIIIAAAggggAACCCCA&#10;AAIIIIAAAggggAACCCCAAAIIIIAAAggggAACCCCAAAIIIIAAAggggAACCCCAAAIIIIDA5ARyZu/3&#10;KQ2ztvwI3wk4zPpogwACCCCAAAIIIIAAAggggAACCCCAAAIIIIAAAggggAACCCCAAAKTE1jN6ed1&#10;a3htabhtKVhHc/nV3JZ2QDNWXhtDwPgFgrn3Xlu6Liv5Ofn7x7e1czd2jyD4G//Zg5/IZ5dfkFvz&#10;691Vsh8z/2QoQGXmssVo0VG+Ue0pNwqzPWVTWRA3TjXPoZSWUg23kMnJpdy8PG7tJ8Z/VNuWazOr&#10;iTFUnr5APcW+r2QXxj5Q9/7bPX2aG7d6yihAYBQB33NFmjXxGxXx6wciav5f6/lPjtIlbadEwFTn&#10;Bl+98kn5y/s/lQf1cqpR/WL3rmTVPJ3lVkUbv5Qb/Jjut9S81sFPVzLnzvdx0FxX++2f/EXXFou4&#10;996WzCu/HiojM36BYK7y31l/TXaaFdluHkjwnFgrLPQ/dx3/ECbSY7BdZznl1bWlreaQ7wTHnz6p&#10;47vScFoSnFOf1fSouSe/rNxPNfyc2u9+5dInxDJi5kNO1cPJBb04d1m+//hdcdTfKCm9vX9fVtW8&#10;5WlTWT1PdWkpP/hxJ67PfMxc1dG4ppqHuiTj+QxGtO+LlH9U3x1qcyudhuQzR/ehhuqARgiMUcBV&#10;10fDPpaDY11F3Veb7XffbIzjpKszIhB3bqPOecaeOs1wlzb368Mg05trOG3t4ArW2T1Hjm5cv/Nf&#10;14w5L7asUHNfna9NPHUiz0+eSxMnv8gruLP3KNXmP6jsyAuLV1LFEnT+BYxs7+tSXrshVnYyx36/&#10;HTnHUMTGhNZ1/v96J7uFVfW40KVJvM6pW+ek6q2Ycwk35r7biZxPTGoj6RcBBBBAAAEEEEAAAQQQ&#10;QAABBBBAAAEEEEAAAQQQQAABBBBAYOoEYt75NnVjZEAIIIAAAggggAACCCCAAAIIIIAAAggggAAC&#10;CCCAAAIIIIAAAggggAACCCCAAAIIIIAAAggggAACCCCAAAIIIIAAAggggAACCCCAAAIIIIAAAggg&#10;gAACCCCAAAIIIIAAAggggAACCCCAAAIIIIAAAmdFIGYic2npJ6zu3rxgwufnSivdRbHLH1YexZaf&#10;RuH7B/qxrKttKmZyJzo8r/xApHEQWqe5fjOUJ4MAAggggAACCCCAwKQEfCvT07XhOj1ltmn1lEUL&#10;2p4bLRoo33Da2vhiJv8sphOJt7PP6lg6dQGvWZP2Bz+R1u3vSvMnfy2N739LvHpFO658Jqu9LnN9&#10;T/ZbNW1fBOgFNmu72qBLMwvaGAIQOE0BQ+03RP0Y+RkxSgtizq+KGEfTv9lm73EuGKur7m1Fk+90&#10;okXkEUAAAQQQQAABBBBAAAEEEEAAAQQQQAABBBBAAAEEEEAAAQQQQAABBBBAAAEEEEAAAQQQQAAB&#10;BBBAAAEEEEAAAQQQQAABBBBAAAEEEEAAAQQQQAABBBBAAIETEciZ9sjrMcSQrBH/3Usjd04HCCCA&#10;AAIIIIAAAggggAACCCCAAAIIIIAAAggggAACCCCAAAIIIHDiAlk11+BcpqBd706nehxTdZvHy/0W&#10;StaAc3iX74tsfyxSVfOeMddTP9bU5evFJfn99c/KUraUuk0Q6Kt/P9x5X769+UvpeM/mnNzv1LX9&#10;zNvF+JhmzPyChdn42CkrNeLG2Xj2XEgz3GszK9qwR41daXd5axsQcCoCdTcyv2nMKEp213yoMfXD&#10;FHn3boeb5UtiLK+Hy8ghMKKA88NvSev/+u+k/e/+R+n81f8une9/c8Qez39zv7Yv3uOPxPvo5+Le&#10;/s7h72ndakvNvfm1q5+W1fx86iH+aOcDKbf0x7yl3GDnGsEAvIPtnnEY8/rjZU+jM1RwuN9W++/u&#10;5N2P7N+7K1keu8ByflZuLqzLy/NXZS7b57x17GulwySBvtcPXY32O42u3NlarDkt+V75vVSDNlTU&#10;l1dvaedcT9XZCQTZ6j7Ci/OXtWu6U3ksLTf9XM47rZhrx8halnPjuZYsWGquak1qpDj/13RBtRJ4&#10;VNfPbx8HVTnDz/+47aHsbAs8ru+J63tDb0Sa8+qhO6fhmRMwMjHHIEd/z2ngDW23wk2yA96vD7cm&#10;d4ICDXUeqUuFuMeRrtGU1gf3LOKSG1ceLTuB15L8TvjvYdg8l+L+XpSNR+Cj/c1UHd2v9t5bS9WQ&#10;oHMpYGR7X5fyW5O7n+K3e/s2svr3GpxL/DO2UdUU19kzMY+nM7aZx8ONO8fwzJjzDvfZeyKOG7OA&#10;AAIIIIAAAggggAACCCCAAAIIIIAAAggggAACCCCAAAIIIIDAkALM3jAkHM0QQAABBBBAAAEEEEAA&#10;AQQQQAABBBBAAAEEEEAAAQQQQAABBBBAAAEEEEAAAQQQQAABBBBAAAEEEEAAAQQQQAABBBBAAAEE&#10;EEAAAQQQQAABBBBAAAEEEEAAAQQQQAABBBBAAAEEEEAAAQQQQAABBGIEcsXewnZdpDjXW55QcqO0&#10;Jh9UNhMiRA7URNjbzQNZyQ/Wd2KnQ1SWWxXZbde0LV9ZXNfGjDvAv/92T5fmxs2eMgoQQAABBBBA&#10;AAEEEJiIgBUzPY7r9KzKNqyesmhB2+2I2Plocep8w2lrY4t27jjGj8QbmexxHQunL+Ad7EjtT/9t&#10;aCD2858QszgbKovLLBXmpF7Ziqs6Lis3K7KQLx3nWRhOYLO2p224VlzUxhCAwGkKWItrsvCv/vvY&#10;IdhxxzkV6Zq9x7XocSW2QwoRQAABBBBAAAEEEEAAAQQQQAABBBBAAAEEEEAAAQQQQAABBBBAAAEE&#10;EEAAAQQQQAABBBBAAAEEEEAAAQQQQAABBBBAAAEEEEAAAQQQQAABBBBAAAEEEEAAgQkI5M2Y7wYc&#10;cD150xbDMAZsRTgCCCCAAAIIIIAAAggggAACCCCAAAIIIIAAAggggAACCCCAAAIInIiAmnvPfPC2&#10;GM2qiPoxmjVxX/mi+AuXE1e/bJfkwGkkxmy3q7KRXzqMqTmtxNigcsZ6NiegNlgFWD/7SzG27x6H&#10;ehuviveFf3acZ2FwgZKa9/Hr66/LD7ffl3crDwfq4G5t+3C+9q+uvSoL2Rk5COan16S5bMy89kGb&#10;RqWnpVHQzzfY0+g0CvJqmwxTxPeerV3NcThI2iguyw/KH4iv/vVLnqr7uLYjL86u9QuhfAoE6q5+&#10;3xc878aZfDX3q/fwvVCX1sZN3sMVEiEzDgFDzfEaSg11LkFKFHC++0fiP3jnOMa48qKY1z51nJ+2&#10;hYyaX/N311+TP7n3luy2xvP3LVhZyQ8x17N/sN3DY86t9JSdp4LgvbfW+k1x3//h8WYF+/dgP2/0&#10;mRP1OJAFBM6pwJxdlO1W8rn1QaculwsLZ07AVdcP3ym/Ix3fTTX215ZunLntvLmwIW/v3U/cvsDh&#10;vYOH8snF5xPjnlbupLjWWsqN51oyzfGrqe6xiLoeJg0v4HiubDX3h+qg0k6+TzVUpzRCYEiBh7Xy&#10;kC2Pmu2q+7TXZi+N1AeNz5GAne3dmI465ow7dZqhHo0x37MKdU5mrAKN4BxEkwqZwV5/0XR3qtWW&#10;ul8Rl9yY8uj1s+904pqOtczvhO8JG3HP4bGukc4uqkBZvZaW5rW4wOdBZeeiMrHdMQJGttBT6rfD&#10;5wE9ASMUxPVtDHGPeIQh0HRIgTTnGMVzcI7ReOvPpPWr78pvt2rqJX5X6tm8/L+vfu5QzTXV6/6R&#10;FNyjJyGAAAIIIIAAAggggAACCCCAAAIIIIAAAggggAACCCCAAAIIIDAugd5XpsfVM/0ggAACCCCA&#10;AAIIIIAAAggggAACCCCAAAIIIIAAAggggAACCCCAAAIIIIAAAggggAACCCCAAAIIIIAAAggggAAC&#10;CCCAAAIIIIAAAggggAACCCCAAAIIIIAAAggggAACCCCAAAIIIIAAAggggAACCFw8gZiJzKXVGNjh&#10;cmFBClZW2+7DyqY2ZtIB7x880q4ia2bk+uyaNm7cAd69t0NdGguXxJhZCJWRQQABBBBAAAEEEEBg&#10;YgLqPLgnuU5PUcbQT6PT8Xrb9XSUUNBwWwm1R1VFO3e44HuuSPDTlYyM/vqkK5zFCQsY2XzPGvx2&#10;s6csrmApPxtXHCrbaVRCeTKDC/i+L4/ru9qGa1yjao0ImF4B27RiB+eaMcc1pxMbSyECCCCAAAII&#10;IIAAAggggAACCCCAAAIIIIAAAggggAACCCCAAAIIIIAAAggggAACCCCAAAIIIIAAAggggAACCCCA&#10;AAIIIIAAAggggAACCCCAAAIIIIAAAgggMGmBnGWPvIrCGPoYeRB0gAACCCCAAAIIIIAAAggggAAC&#10;CCCAAAIIIIAAAggggAACCCCAAALxAmqOJPutfyeZX/6NZD74oVgPbotRLcfHdpUu26WuXPxiuVM9&#10;rPB8T+peOz7oSamhfhetozkBEwO7K5tH/R8XxcxTd1zHQmoBS80R+eurL8uXV29KsDxIqnQa8if3&#10;fyQfVB5JsKxLc3YxPqQR+duqeb+MXJ/Y+B5OrdQIzPKR50f0saoZXfCenSsF/Xzyd+tbmp6oPm2B&#10;uqOfD7VkF8Y6TO/RByKR+e/MjVtjXQedIRAIGMXIHK9qPl+/WQMnQaDH7AzMgZu1MvLm+uvS95id&#10;sL1xVWnmBo5r5+1vh4vVfNFGcS5cdg5zPftvtX/3NtV+noTABRWYT3HedJDiOmQa+X60d0f2OvVU&#10;Q7uaX5RPLjyXKnaagpbV/PCref2++529B6mG3XI7UnOS56YP7jUs5mZS9acLyltZXYg03eR7H9oO&#10;CJCtxr54ao77YVKa+xDD9EsbBIYReFDT319N6rfcqiRVU3fRBDK99819Z/zHHL8TOa5yv/1MPNJ8&#10;ddxsaB4PpmFIcH0/avI7bfE9b9RuRm6f6fO6hWvGvJ4RjVXnkJNO0eeSYecnvUr6v6ACd/Yfpd7y&#10;rfq+tF0ndTyB51vAyPXul/y2/nXdYVX8VqRvdUwybP019rDro914BNrqmNnUnGMU1H16ewznGOMZ&#10;8fC9BK9teQfbUlCP1aI638mrn6fJVedRPUntT52d+1L9s/9NKt/6X+Tgm/+THPzf/4N4tf2eUAoQ&#10;QAABBBBAAAEEEEAAAQQQQAABBBBAAAEEEEAAAQQQQAABBBDQCYz+7j7dGqhHAAEEEEAAAQQQQAAB&#10;BBBAAAEEEEAAAQQQQAABBBBAAAEEEEAAAQQQQAABBBBAAAEEEEAAAQQQQAABBBBAAAEEEEAAAQQQ&#10;QAABBBBAAAEEEEAAAQQQQAABBBBAAAEEEEAAAQQQQAABBBBAAAEEELg4Arli77YOMZG5oSZ4vl66&#10;JL/av9fbX1fJh5XH8rmVl8SMmxC6K25Si67vSTAGXQq2xTJN8VxXFzq2+mACbX877Ges3xpb/3SE&#10;AAIIIIAAAggggIBWQJ2n+6YlhvfsPNjwnJ5mtmH1lEUL2jHtojFJ+YbTTqo+rCtkckcxTqc31s72&#10;llFyagJGttCzbr/d7CmLK1guzMYVh8rKzYNQnszgAnutqrTd3ud7d0+2mZHFvP7v0d2GZQSmSSBr&#10;xU8D56h7QNHkuzHHlmgQeQQQQAABBBBAAAEEEEAAAQQQQAABBBBAAAEEEEAAAQQQQAABBBBAAAEE&#10;EEAAAQQQQAABBBBAAAEEEEAAAQQQQAABBBBAAAEEEEAAAQQQQAABBBBAAAEEEEBgAgI59b1fo6a8&#10;yXfyjWpIewQQQAABBBBAAAEEEEAAAQQQQAABBBBAAAEEEEAAAQQQQAABBCYmoOYV99XcgYbvH6/C&#10;aFaPl/stLNulflXH5RW3KcFcgq0U8wkWrdzgc41Hxunn9WM6HhwLWoEbs2uymCvJ327+Uiqdhjb+&#10;aUAwd/t3tt55mu37O/ib22rOyrjkNyvh4hTzCIYbnG7OUOP1G13zGjYi25NieM8XV+RBYzcx8nFz&#10;X5puW/IW789JhDrFyrr6++hSyc7rQgaq9+69HY43TDGvvBQuI4fAOARi9s2+2t8Z+Zlx9H4++4iY&#10;+fXBjw+nAVPIZOXrG6/Ltz7+odSc1khDWFLnFsMk/2A71MyYWwnlz2vmcP+t9uOizq+epmA/b119&#10;5WmW3whcKIE5u6jd3oNOXRszbQEf1h7LnfpWqmGV1HXU5xdfEENdx5/FdHNxQ7Ye/jJx6MHf8GG9&#10;LFeKS4lxO9HrxpjoheyMZPpcd8aEJxbl1fFQl5rMQ60j0tY/qidfByd1UDmDz/+k7aHu7Ap01L3Q&#10;x439kTZgN3Lfc6TOaHz2BTIxn+/rjHZtFosS6dMY8z2r2HVSOLJAS51/+OpfUipmcknVqes6//D/&#10;iPvuD0XUvR+jOCvm6jXJfumfpm4/rkAruE6OSW5MuVGcE3PthhgZW8Sy1bjnYlqOt8jvhO8JG7b+&#10;PHK8I6C3iyJwZ38z9aYG+4mH1R25Nr+Wug2B51fAyBZ6Ns5vN3vKxlXgd8J9x61/XOuin/EJVFM8&#10;Jmbs3sfS+EZwgj1F7h2ZXe+d8WLOL3ynI9KsS/u9t0KD9NvqPRUz86EyMggggAACCCCAAAIIIIAA&#10;AggggAACCCCAAAIIIIAAAggggAACCOgE4t8Rp2tFPQIIIIAAAggggAACCCCAAAIIIIAAAggggAAC&#10;CCCAAAIIIIAAAggggAACCCCAAAIIIIAAAggggAACCCCAAAIIIIAAAggggAACCCCAAAIIIIAAAggg&#10;gAACCCCAAAIIIIAAAggggAACCCCAAAIIIIAAAnECMROZS6seF6ktuzF7SRvTdNvyqL6rjZtUwP3a&#10;jrQ8NfG0Jr00d1kTMf5q78G7qlM/1LG5fjOUJ4MAAggggAACCCCAwMQFrEx4FW7v+XPGtMIxMbm2&#10;68SUpi9qOG1tcNHOHcb4nVZPrJHJ9pRRcHoCRjbfs3K/3egpiytYKszGFYfKyo1KKE9mcIHHtT1t&#10;o0vFeTEMQxtHAALTKmCbkWPck4G6ccc1p/f4N63bxbgQQAABBBBAAAEEEEAAAQQQQAABBBBAAAEE&#10;EEAAAQQQQAABBBBAAAEEEEAAAQQQQAABBBBAAAEEEEAAAQQQQAABBBBAAAEEEEAAAQQQQAABBBBA&#10;AAEEEEDgfAnkTHvkDcpbo/cx8iDoAAEEEEAAAQQQQAABBBBAAAEEEEAAAQQQQAABBBBAAAEEEEAA&#10;AQTiBYL5wHIz4bpmNZyPyQXvB5ixjubwi6k+LtrpVKXmNo/z/RbS9BVqq+YYNKLzDOZLoZBpzJgf&#10;/0KsX/2tZL7/R2L/1b8V886Pp3GYx2NayM7I76+/Ic/PrByXjWthLlvs31Uj/Bg0Uswj2L+zU6gp&#10;RuY9TPGcio5yvbgslmFGi0P5YBb6u7XtUBmZ6RHwfF+aXvI8dKbaB+fHPOepd/92CMFcuy5x83iG&#10;gsggMIRA3L7ZZ07XRMkeMzWfrj/ivMuJKxxj5Yydl69vvCGjvid0KRc5RqYco3ewFYo058Z/bhJa&#10;wZRkgv23eel6aDTevfB+PlRJBoFzLjBnF7RbuN9JN1e5tqMTCtht1+RHe3dSrS24PvjS8ivSb17k&#10;VJ2cctCN2TXJ9pnXuXtob+896M7GLpdb+rnkl/LDHXfiVliwsnHFobJG9D5FqJZMGoFH9d00YbEx&#10;FXVuRUJgGgQ263viq3+jpP12XTzfG6UL2p4jASP4bJ5phbdoEsecduQ+vroeIU2/QJrzj0JG/1pO&#10;mi3168H5l9q/qfvdfvmh+Aenc2/aMuPvm7sx5ZnnPiHFf/xfSuH3/jMpvPmfSP43/kWaTR0pxo88&#10;l7g3OxInjfsItN2OPKzu9KmNL75fOZ3nbPxoKD1NASPmdSl/gtdTfit8rcZ+8TT/+unXXU3xmChl&#10;9ffq0q/xFCMj59pG17VY3PmFeI4cnqNHhuw7ya8LR8LJIoAAAggggAACCCCAAAIIIIAAAggggAAC&#10;CCCAAAIIIIAAAgggcCgQ/444cBBAAAEEEEAAAQQQQAABBBBAAAEEEEAAAQQQQAABBBBAAAEEEEAA&#10;AQQQQAABBBBAAAEEEEAAAQQQQAABBBBAAAEEEEAAAQQQQAABBBBAAAEEEEAAAQQQQAABBBBAAAEE&#10;EEAAAQQQQAABBBBAAAEEEBhCwLAyIpYdbpli0upwg6PcUm5W5rMzcVWhsg8qj0L5k8y8d6Bf93y2&#10;KMv5uZMc1uG6/Pu3w+u082KsPh8uI4cAAggggAACCCCAwIQFfDN8fWC4Ts8abcPqKYsWdLzedtGY&#10;pHzDbSVVH9YV1TlzkHynffi7+z/DznZnWT5lASOjHldm+HHjt5upRrWU4vpsr1UVz/dS9UdQvMBm&#10;bTe+oqv00sxiV45FBM6egB3cB4tJrtk7PVzcsSWmKUUIIIAAAggggAACCCCAAAIIIIAAAggggAAC&#10;CCCAAAIIIIAAAggggAACCCCAAAIIIIAAAggggAACCCCAAAIIIIAAAggggAACCCCAAAIIIIAAAggg&#10;gAACCCCAwNgFLMOUTIrv/UtacSHy3YJJsdQhgAACCCCAAAIIIIAAAggggAACCCCAAAIIIIAAAggg&#10;gAACCCCAwMkL+PlSaKVGsxrK98ss2+F2cXE77apUU8wHWLJycc37l8WNMbId/RufXk3ml38jmbf/&#10;Xiw1h7i5v3n4c3qjSbdm28zIb669Kp9bflEM9W9cad4u9O+qUQnXFfSPtXCD080ZhdnwABrpnlPd&#10;jWw15+LVgn7Ovo9qW93NWJ4igXqKfd9s0vNgiG3x9rfEr5RDLc2NW6E8GQTGJWAU5nq7iu6/eyMu&#10;dEnP8SHQiDunmVKluWxR3tx4Q7Lq3GDYtJQb7pju72+HVmnMrYTy5zkT3Y/71bIE+3sSAhdRoKiu&#10;G03NNUnL68ioc9qflG3bc+Q75XfEEz/VKj+3cEPm7WKq2GkNyqjrnJfmr2qHd7e6JQ2nlRi304xc&#10;N8ZEL+ci12YxMWmL8lZWG9p029oYAvoLeL4njxv7/QM0NTWnKb6f7vmk6YpqBEYSeFALX5cP05mv&#10;jg27rdowTWlzXgXsyP3zTvJxciiGaJ92fqhuaHSyAo0U9yALKc5j0ozaj9z3MYox94bSdDRiTPCZ&#10;17jkmr3lvuvEhU62zHPD/Wciz99wLTkEhhK4u/9YvAHPfe9XdoZaF43On4CRsUWCn67kt5tdufEu&#10;Rvs2sgmvEY931fQ2gkC109C2LmXPx/miETmHMLv2r16kLkA5PL+ww8+hw3KH+0LaBw0BCCCAAAII&#10;IIAAAggggAACCCCAAAIIIIAAAggggAACCCCAAAI9Ar3vfOsJoQABBBBAAAEEEEAAAQQQQAABBBBA&#10;AAEEEEAAAQQQQAABBBBAAAEEEEAAAQQQQAABBBBAAAEEEEAAAQQQQAABBBBAAAEEEEAAAQQQQAAB&#10;BBBAAAEEEEAAAQQQQAABBBBAAAEEEEAAAQQQQAABBBBAAIEBBHLFcHBbP2l1uMGz3EvzV55l+izd&#10;rW6L47l9aidX3FATSz+ol7UreGlWvw3aTgYM8D1PvAfvhlqZ6y9LdFLtUAAZBBBAAAEEEEAAAQQm&#10;IWBlwr26TjivchnD6imLFrS93nbRmKR8cP6uS8VM7jDEdzo9ocaTup4KCk5NwMjmQ+v2W+muPbPq&#10;MTmbLYTaRjOe78tesxYtJj+AwGZ9Txu9NrOgjSEAgWkWyJqRY9yTwTpm73Et7tgyzdvG2BBAAAEE&#10;EEAAAQQQQAABBBBAAAEEEEAAAQQQQAABBBBAAAEEEEAAAQQQQAABBBBAAAEEEEAAAQQQQAABBBBA&#10;AAEEEEAAAQQQQAABBBBAAAEEEEAAAQQQQOB8CeT7fG9S2q3MW9m0ocQhgAACCCCAAAIIIIAAAggg&#10;gAACCCCAAAIIIIAAAggggAACCCCAwCkI+LmZ0FqNVrq52JbtUqhdXGanU5Wq04qrCpWVrPD8cqHK&#10;uEyz2lPq5/Xj6Wl0wgV+aTG0RqO6G8pPc+bW/Lq8efU1eTp346hjnctG5rPv7jDy9zUKs921078c&#10;HW+zMtSYr82satvttIPnWFMbR8DJC9TdFPs+O3l+zEFH7d273dPE3LjZU0YBAuMQMHLq8RuZf9Fv&#10;DLe/G8d4zkQf0eODGrRfP1tmS7mS/O76a2pOaXNg8mAe6tkh9nuHRpH5pc35lYHXf1YbxO3H4/b3&#10;Z3X7GDcCgwgYhiHzSdcRTzrba9cH6fZUYn01D/r3yu9J3W2nWv+LM2vyfPF87PtuLa5rt9kXX97d&#10;f5gYt9PSH0OX8+O7lixk9J+LaKb8eyZu2AWu3G4ciOO7Qwt46nlV4/p4aD8ajk/gQa2s7czQRojs&#10;Dnk/KUXXhJxFgehxKHKNNJZN6oTvMRrZ3Fi6pZPJCjRSPBbSnMekGaWvjtXd6bTu21vq/kJccs2Y&#10;exVuJy50YmV+R90T9sLnMzyXJsZ9oTu+s7858PY/ru+JE3l8DtwJDc6NgJENvz7lt8PnAePcUL/d&#10;CHVn5AZ8X0CoNZmTEqimeEyUhrjff1LjH2g9kde6THV/4WlyY14L8R1HDMt+GvLst3Oy5x3PVswS&#10;AggggAACCCCAAAIIIIAAAggggAACCCCAAAIIIIAAAggggMBZFoh559tZ3hzGjgACCCCAAAIIIIAA&#10;AggggAACCCCAAAIIIIAAAggggAACCCCAAAIIIIAAAggggAACCCCAAAIIIIAAAggggAACCCCAAAII&#10;IIAAAggggAACCCCAAAIIIIAAAggggAACCCCAAAIIIIAAAggggAACCCBw6gKRicylVR96SC/OX9G2&#10;dXxXPq5ta+PGHfBB5ZH46l9SMsSQG7NrSSETqfO37opEJgs31m9OZF10igACCCCAAAIIIIBAkoBv&#10;ZULVhueE8kHGNqyesmhB2+1tF41JyjecdlL1YV3Rzh3FdFq9sRm7t4ySUxUwIteefqeZejxL+Vlt&#10;7E7zQBtDQLyA63uyXd+Pr+wqXZtZ7MqxiMDZE7Ajx7inW+CaMdPDuZ2n1fxGAAEEEEAAAQQQQAAB&#10;BBBAAAEEEEAAAQQQQAABBBBAAAEEEEAAAQQQQAABBBBAAAEEEEAAAQQQQAABBBBAAAEEEEAAAQQQ&#10;QAABBBBAAAEEEEAAAQQQQAABBE5cIGeO9p16hRHbn/gGs0IEEEAAAQQQQAABBBBAAAEEEEAAAQQQ&#10;QAABBBBAAAEEEEAAAQQumkC+FN7iZjWc75NbzkbaxcTtO3UJfnRpJvNkPkBd4JN6I26M0e1I2ddJ&#10;hvmROdiM2u5Jrn7kda3m5+SfXP+CXC4sjNzXvF3s30ejEqozCvo5BEMNTjkTGq+p5uUM5k/03IFH&#10;daWwmGrOzru17YH7psHkBeop5kIt2eqxMcbk3bsd6s0oLf3/7N3ZkyRJftj3n0feR93VXX3N2bsz&#10;sxcWWAHYBSjhEmEmEqRMoMxIUCYTpf9AZtSrnviuf0CvMpNJMokmmswomURCIkCAAEEssFjMzrEz&#10;3bMzfVR315lVeUeE3Ks7qzMiMsMzszK8srK+PtaT6R4efnzi8oisTBdv7WYkjQgC8xSInO90wWFz&#10;PvO59j/+E/G/+GsJR80TPM8OOC4r7nVWfeya57hJM1V3o7Imv3nn58RTaqr1N0t1UVOuYyoIjpPX&#10;ObW6PVXdVzmzOY+b8/lwCB59PBzlPQLXSmA17T7ilcRxr7XwJh82vpLdjn0eb9MRc+/93bU3F75P&#10;kzZwrViT21X7/OSfHD2SMAxHFtv1+9KYYDtvlOZ3L1nK2b9X0WYe6pHba9LEp62LPyNpdBf/jkRL&#10;lQAAQABJREFU+J/Ug3xXU6CjzwN7bft90VsrO9YO7ncme0ZrLYgMSyGgCrHn5xM8d5q64/1edJVC&#10;ORontpACrQn2hcqUn7+M6mgYBCKt08giVZ3fWCtS8JhIsPtQ/M9/KNUvP5T7zx/LncO9SE7f8yLx&#10;s4jj8dmoZ1mJ4zfZSlIQmErA3Cc9PNqdah2TOQgDeXKyP/V6rLCcAqoYvc6HGd5Lhd12BFGZz00J&#10;Cy9wOsFzl1psP1r4To1roJeLLFFDz6NGPpnSz6VUvhhZx0TC+Hg6kYMEBBBAAAEEEEAAAQQQQAAB&#10;BBBAAAEEEEAAAQQQQAABBBBAAAEEkgL6W+gEBBBAAAEEEEAAAQQQQAABBBBAAAEEEEAAAQQQQAAB&#10;BBBAAAEEEEAAAQQQQAABBBBAAAEEEEAAAQQQQAABBBBAAAEEEEAAAQQQQAABBBBAAAEEEEAAAQQQ&#10;QAABBBBAAAEEEEAAAQQQQAABBBBAAAEE5ihQik0m3mnNXPiKnpj8RnlNnrePUst40NiVd1Z2UvPM&#10;e+FnjafWIu9WN6UyYlJq64oXzBA8+jhWghLvznuxNKIIIIAAAggggAACCDgQyMWmyPF7iUoLXi6R&#10;Fk/oBv140lTxVr9jzV/Jl87yhP1uIq8qFBNpJFyugCqWIw0Iu+1IPC2yWVmVL46fpWWR/VZDZCM1&#10;CwvHCOy1jsUPgzFLXyabe+WVYjU1DwsRWHSBghe7xr1qsO95iaaPurYkMpGAAAIIIIAAAggggAAC&#10;CCCAAAIIIIAAAggggAACCCCAAAIIIIAAAggggAACCCCAAAIIIIAAAggggAACCCCAAAIIIIAAAggg&#10;gAACCCCAAAIIIIAAAggggAACCGQkUPIKFyq5nOM3+S4EyMoIIIAAAggggAACCCCAAAIIIIAAAggg&#10;gAACCCCAAAIIIIAAAghkLBCW65EaVPs0Eh8XqeVKUtZ/V9AOkvMMDtYJ9ZvDfnMQHfta12VNFVon&#10;keymHinXImmLGAnrm9FmNfX8676ebzE+d2M010LFynouud+69R350cEX8uPDn83cttXCmPnozJyQ&#10;8XkhKysz13MZK3pvfku8nbdFdLtVsSKdjp4TM0ifo29UO3PKk3vVLXlwmj5/4henz+XntnR9hIUS&#10;aPr2uVDrhejcmhfpQNjrSLD7MFKEd+/9SJwIAnMXMOfn08PzYkMzn+sFQ6jPl71/989FzFyzet5i&#10;b+cdyX/rP5DcMuzPI65n8zC7IPlMq9+pbcqv3/62/L+P/0rOxmETlLIZG3NOsMpZlvD4RSKrt7qd&#10;SFvmBHM+9z/64/MuBrsPxJz3VXHKMfR5CbxB4OoKrBYq1sYf9+z3oNZCMszwvHMsP2k8nqiGkp4D&#10;+QebXxdP3xssU/hg/Z48aR6kdum035GvTvfkjXrynL/fsY85zD1nQY8l5hXyuixTXi/wxxbZ9XsS&#10;hqEopcbmYcF4gaeWfWL8mq+XNHotuf06yjsEnAs8Od231lnNl+Sd1R152NhNzXvQiT7/TM3MwuUX&#10;KMS+n6fvB+YZwp6+Bw9jzy+L83tuNc+2UlZUoKXHTLZQ0c/0Lxza5pwUewJQWb1wsdMU0P/wDyT4&#10;8kMxn2j9QP97srohj9e3zovwR4yZQ/P5i8Ng7tXjQcWP33gG4ghMKfCseSiTHPujin3ceCFvrN4Y&#10;tYi0ayZgPr8cDmFHjwUyCmG3FSlZMcaIeCxq5CS23Ua1sx7bj0bluQppKjaG8IbGPKHniRlj5IbG&#10;yqF+/iP55O9vhPG/cbgKnaeNCCCAAAIIIIAAAggggAACCCCAAAIIIIAAAggggAACCCCAAAKXLrBc&#10;3xa5dE4agAACCCCAAAIIIIAAAggggAACCCCAAAIIIIAAAggggAACCCCAAAIIIIAAAggggAACCCCA&#10;AAIIIIAAAggggAACCCCAAAIIIIAAAggggAACCCCAAAIIIIAAAggggAACCCCAAAIIIIAAAggggAAC&#10;CCAgxWoUYYJJq6MrRGPvruxEE0bEHp3uS9vvjliSTdKL9rEcdZvWwu+v3rLmySJD+OjjSLFq+56o&#10;ci2SRgQBBBBAAAEEEEAAARcCoZePVKP8fiRuInmVS6TFE3oj1ovnSYu3JrhfqBZKZ0WE/eS9hcq/&#10;XJZWB8vcCqhiJVJhOMW952Z5JbLuqMh+uzEqmbQJBHZPD6y5dmob1jxkQGDRBQq50devQCWnhwv7&#10;vUXvDu1DAAEEEEAAAQQQQAABBBBAAAEEEEAAAQQQQAABBBBAAAEEEEAAAQQQQAABBBBAAAEEEEAA&#10;AQQQQAABBBBAAAEEEEAAAQQQQAABBBBAAAEEEEAAAQQQQACBJRYo5aK/DThtV8teYdpVyI8AAggg&#10;gAACCCCAAAIIIIAAAggggAACCCCAAAIIIIAAAggggAACDgXCcj1Sm+q1RSacA3CrEF03UtCEEU+U&#10;VLzihLlfZlPtk2j+kp6De8QcUNFMlx8L65uRRigdU6eHkbSrEFFKyXc335bfvPVtKcbmnZyk/Wad&#10;Sn7MNm/Ftq0xqtjnEJykXld5zJzwau2mxOdNnKX+t2o3rKsd9Zpy2D215iODW4FTv2OtsF4oW/NM&#10;miF4/KlIGESye/c+iMSJIDBvgfj5OWxdfD7X4NlDka4ei5gQ+BI8+amEneU4xynz95jF6HE/D7OX&#10;WO7//2b9hvyNW9+YuOLN0mzX8+D4ebQOPS+xudZep+DdjZ3P9fn+7Lx/nRDoKwKvBNYKVavFsR4f&#10;L3L48PiriZv3/c2vSyU35t5p4lIWL+ObKzcm6tfHR49GNn6vYx9zbE0wF/3IwlMSy5ZtEep1O0E/&#10;pQQWjRMIw1B2mxd/PtLotcZVQToCTgQen+5b67lT25SN2PPYUSvtt+3nulHrkbakAvlSpGNhvxuJ&#10;XzjSTT7HUoVonReugwIyEWhNsC9UYvvPLA0Z9fxCVWe7z5+l/rN1Yp8BeXr8MBx8zxuOvnzfdzs2&#10;C3ujjqXos6BkI0lBYDqBh0e7060wlPvRyd5QjLfXWUDFn1N3s7uXCgfP+1+Bx+u+ztthkft+Ettu&#10;o9paL1RGJU+ddvqH/6u0/uz/lPaHfyzdhz+W4PRo6jIutIKXi6yeHGOYv+oYCvpvaVR+xO9n+L2h&#10;TLxFAAEEEEAAAQQQQAABBBBAAAEEEEAAAQQQQAABBBBAAAEEEEBgMoGLzQAxWR3kQgABBBBAAAEE&#10;EEAAAQQQQAABBBBAAAEEEEAAAQQQQAABBBBAAAEEEEAAAQQQQAABBBBAAAEEEEAAAQQQQAABBBBA&#10;AAEEEEAAAQQQQAABBBBAAAEEEEAAAQQQQAABBBBAAAEEEEAAAQQQQAABBBC4TgLF2ATU3eaFev/2&#10;yk350+efSqj/GxfMsoeNZ/LB+r1xWeaa/tnxU2t5Ja8gd2tb1nzzzhCeHEp4uBsp1rv7fiROBAEE&#10;EEAAAQQQQAABZwK52BQ5fj9RdUHlEmnxhG6QXC+eZ1w8CEPp+L1xi8/SC15e8t7LduQ270j11/6+&#10;hL2uhP2uiP6nSrH7nNTSWOhCQJXKkWrCTjsST4tsVVbSFp8t228dW/OQYbTAs9PD0QuGUm9W14di&#10;vEXgagoU9bVjVAiVkr7yJB8Grxf3069DrzPyDgEEEEAAAQQQQAABBBBAAAEEEEAAAQQQQAABBBBA&#10;AAEEEEAAAQQQQAABBBBAAAEEEEAAAQQQQAABBBBAAAEEEEAAAQQQQAABBBBAAAEEEEAAAQQQQAAB&#10;BBCYv4D5zexZQ07/rlLh1e/1zVoG6yGAAAIIIIAAAggggAACCCCAAAIIIIAAAggggAACCCCAAAII&#10;IIBAxgLlWrKC9olIzT5n2FahLo86B8n1p0ip5Uqi9PxNUwXTvuFQrg/HFvZ9WN9MtE2d7ku4up1I&#10;vwoJd6qb8rfvfU/+YPcnstdpTNzk1UJ1fF4zD2R9Q6Slt/FgLskJ5hAcX+DVXnKzvCbm73c6Qfp8&#10;Zg9PnsnXSzevdmeXrPVNsy9bQr0wv/lOg68+itaWL4h3691oGjEE5iygqqvREluTXwuiK76OBV99&#10;/Dpy9k5J7u77sbQrHDXXtO7QPLpzMLtMjfurt6Xr+/Knzz+xNmO7HNtfrGu8zBAe70Vyeld03BTp&#10;xJSRs/O5Pq8rPeb17n4g3r33OcdPaUj25RFYnWD8dNxrLWyH+4Evz7uTXS+/s/qG3CzNdu5cWIBX&#10;DfP09wzeW78rf7n3ILWpj0735ERvz/i4eb9tN9wq2+eiT618xMJyvigNy/5l7t3Kudm/gzGi2muR&#10;tK+fKXSD/oX72ugu7vF/4c5RwJUQeKyf89nC7dqmrBWrovR/of5vXGj2O9LRz8ZKnFPGEV2rdFUo&#10;RfeWnv2501RAvaH71MGKhfLgHa8LLNDS5wpbqOgxzEVD2EyOv5Tr5/ax76mqMHoODfQYMx7CwWcM&#10;8QUZxcPeiO2hj18CAvMUeHj4dObinp7six8EkvOSx8vMhbLilRTwStHPp8LhZ9Zz7lHYid6nqWK0&#10;7jlXR3FzEjDPY2yhOodrnLl2dv7qX0Wqqv7670n5m78SScs0ksslildhIOGrscXLMYZ/nif09fOL&#10;EfdpYT/98/zzAniDAAIIIIAAAggggAACCCCAAAIIIIAAAggggAACCCCAAAIIIIDAkEB+6D1vEUAA&#10;AQQQQAABBBBAAAEEEEAAAQQQQAABBBBAAAEEEEAAAQQQQAABBBBAAAEEEEAAAQQQQAABBBBAAAEE&#10;EEAAAQQQQAABBBBAAAEEEEAAAQQQQAABBBBAAAEEEEAAAQQQQAABBBBAAAEEEEAAAQQQuLhAbCJz&#10;iU02Pm0FJT2p893apnx1upe66oPGrnywfi81zzwW+noS6ocnz6xFvbNyU3KvJqu2Zp5jhuDRx4nS&#10;1L33E2kkIIAAAggggAACCCDgRECP5yMh6EeiJpL3vERaPKE7Yr14nnHxdr87btF5erVQOn+fW92S&#10;3Dd/9TzOm8UUUMVKpGFhtxWJp0U2yitpi8+WHXVOxQ98yXk5a14yRAV2Tw+iCSNiO7WNEakkIXC1&#10;BAq58dPA+fralveD8w6FE1yLzjPzBgEEEEAAAQQQQAABBBBAAAEEEEAAAQQQQAABBBBAAAEEEEAA&#10;AQQQQAABBBBAAAEEEEAAAQQQQAABBBBAAAEEEEAAAQQQQAABBBBAAAEEEEAAAQQQQAABBBCYs0DZ&#10;G/+7SbaqKl7sdwVtK7AcAQQQQAABBBBAAAEEEEAAAQQQQAABBBBAAAEEEEAAAQQQQAABBJwLhOV6&#10;ok6l52MLa+uJ9HjCVjG5bjyPLV7LvZ4P0Jb3fHn75PyteTOqD5EMCxIJq2sSitL/hectUif75++v&#10;4ptaviy/fee78u/2PpNPj59M1IW1YnV8vo1b4v3d/1ry+byE3bZIqyFSv77z13lKyRu1Lflp4+l4&#10;M73kYeOZfL10MzUPC90KNP2OtcJaoWzNM2kGVd8UtbIlYWPvbBXv9tdEpcyZN2m55EMgTUBVonO8&#10;huacfcHgf/VRpATvxhuiyrVI2lWOGLPw6Pl5F+Zhdl7YJb35xsY96en5o3+49/nYFmwUa7JRmm3c&#10;GAx5mQrU2vbYepZ1gTmfl/6TfyxKjyUJCFx3gbq+/1Aa4fUdVVLkVI/D+np+8fwCzi9+2GsmGzwi&#10;5W55Q95fuTNiyfIkvbd+V/5y74G1Q58cPZbvbd+P5Nvr2MccW6XoOCVSwIyRSq5oXbPj90T4GoXV&#10;KZ7hadM+t31Rf7elq8ccaaHRa6UtZhkCmQo0ex056p5a67ijn/N4ytPj45rsd6LPOOMrH+hnoLdq&#10;1/e5WNzjWsfzsWtQvztfjp5+DhsPxfk9t4oXTXx+Aq0J9oVKfP+ZofqwdZxYS1VWE2mZJnhepHgv&#10;jN0V6Gfpvj6/5sLgdT4zNnMZuslnwqoww2dgLttMXVdKwIw3njUPZ26zr4+P3dMDuaM/SyBcbwEV&#10;u86H3ezupcLYtcqL1X29t8Ri9t4PAmnHtlu8pQV9j16ewxgjaCbHGF7N7RhD6fFDPCg9zgjNQ0gd&#10;/NgYRPy+KD3uEPM5rH4/CGHf8bhjUDGvCCCAAAIIIIAAAggggAACCCCAAAIIIIAAAggggAACCCCA&#10;AAJXWiD5qfWV7g6NRwABBBBAAAEEEEAAAQQQQAABBBBAAAEEEEAAAQQQQAABBBBAAAEEEEAAAQQQ&#10;QAABBBBAAAEEEEAAAQQQQAABBBBAAAEEEEAAAQQQQAABBBBAAAEEEEAAAQQQQAABBBBAAAEEEEAA&#10;AQQQQAABBBC4dIFSNdqEOUxk/u7KrWiZI2LP28fS6GU3afqgyi9PXkg3eD3B9CA9/np/1d7m+Drz&#10;iAePPooWU1kRb/NONI0YAggggAACCCCAAAKOBMJcPlKT8pNj6YLKRfKMivRGrDcq36i0lt8ZlRxJ&#10;qxZKkTiRxRdQxXKkkWG3HYmnRfJeTtZKtbQsEuqlB+2T1DwsTAqYY3W/3UguiKXcrG3EUogicPUE&#10;Cl70GjfcA1+fZyKh34tEiSCAAAIIIIAAAggggAACCCCAAAIIIIAAAggggAACCCCAAAIIIIAAAggg&#10;gAACCCCAAAIIIIAAAggggAACCCCAAAIIIIAAAggggAACCCCAAAIIIIAAAggggAACFxLodUX+zT8V&#10;+aP/ReQP/keR/+9/EHn2cGyRJa8wdpltQTlXtGVhOQIIIIAAAggggAACCCCAAAIIIIAAAggggAAC&#10;CCCAAAIIIIAAAghcskBYqidaoCaci20lV5ZJ5hRMVDCUUMtPPx9gon3lZB+Gqlict2aOqupapD3q&#10;5CASv4qRnPLkl7e/Lr968wMx721hp7Juy3K23Mw7qNZuiIrNbTnRykuU6a3qDWtvTvptOeidWvOR&#10;wZ1Ay9d/p5USlF5Wm+N8qPnv/paU/t5/I8Xf/ceS/6Xfkdx7v5xSO4sQmJNAZSVaUL8rYc8+F3B0&#10;pdexoHEg4eHu6wT9zrv3QSR+1SMqbtayz+N6Ffr8c1tvy3c23xrZ1Lyef/pXb31j5DJbYhiGEjb2&#10;Itm81e1I/LpEVGwMeV36TT8RiAt4+n5jJV+JJyfijX4rkbYICUe9prUZ9XxZfnHjvjXfVc9QL5Tl&#10;jbr9nP7p0WMJwuC8u/3Al+Ou3XGzFBunnJcw+5tJvh/RCfqzV3CN13zatD8beWf1llXopLeYx761&#10;4WRYCoEnzX1rP1YKFTHnPxM2yvbz1H5nOe4XrDBksAvEnyH1Z7/3HllZN1meerWvjsxP4sIItPSz&#10;GFuozPAZTLzMsBk7H+WLogpuvzuqvOhnD97QGHHQXj+WR3y3Y7NRz8VU/PgdNJZXBGYQeHj0dIa1&#10;oqs8OnkRTSB2LQXi1/mw287EITS/aRA7F6ui/blOJo2h0IkFJrm3ruvP8ecRgtPjRDFedTWRlmmC&#10;+RuOWPD0ZxOD4Mf+/iH0e2eLlB4PRcIE47JIfiIIIIAAAggggAACCCCAAAIIIIAAAggggAACCCCA&#10;AAIIIIAAAghogehfxkGCAAIIIIAAAggggAACCCCAAAIIIIAAAggggAACCCCAAAIIIIAAAggggAAC&#10;CCCAAAIIIIAAAggggAACCCCAAAIIIIAAAggggAACCCCAAAIIIIAAAggggAACCCCAAAIIIIAAAggg&#10;gAACCCCAAAIIIIDARQXik4mHgYS9i01mfq+2JXmVnBA63tQHjd140tzjnzWeWsvcKNZks7RizTfv&#10;DGYS7ODJ55FivbvvR+JEEEAAAQQQQAABBBBwKuDlo9XpMWs8FCYY63eDfny1ieOtfteat5ovW/OQ&#10;YbEEVCG6zcJua6oGbpbt92x77cZUZZJZ5Fnz0MqwWqxKJV+05iMDAosuUMzFrnFDDe570SnizDMb&#10;AgIIIIAAAggggAACCCCAAAIIIIAAAggggAACCCCAAAIIIIAAAggggAACCCCAAAIIIIAAAggggAAC&#10;CCCAAAIIIIAAAggggAACCCCAAAIIIIAAAggggAACCCAwP4FQ5IsfiXz5ocjjT0SefibSPBpbfMkr&#10;jF1mW1CeZl1f/3bg8QuRU/27ZO1TEfN7gKFuKwEBBBBAAAEEEEAAAQQQQAABBBBAAAEEEEAAAQQQ&#10;QAABBBBAAAEEshUo1yTxCX37ZKI6lVKyWahPlHdcpnouOrfcuHyR9Hj7KhdrQ6TsjCNBfTNSgzrZ&#10;j8SvcuSd+k35W3d/QVYLlbHdWNHL3qxtj13OgqTAtp7zvpqzz+H3ZWt59qWkwtVKafldCZJn1kgn&#10;qvmSeCo6b10kw4wRb3Vb8t/89yV374MZS2A1BCYXUJXk/K5ha/b5XP2vfpKofOn25cpqpI8X8YoU&#10;tACR723fl1+7/S3ZLNVF6fbk9bzTb9ZvyO+8+YuyXY72e9LmhuZvSs3flw4Fpc9zBAQQuN4Cafcb&#10;A5mj3nRzlg/Wy/r1sNe0VvF29YYUvJw13zJkeH/9nrUbbT238xcnz8/z7XcalpG2iLnvTJs/+ryw&#10;Kd+U8/bvVnQC5qKekvUs+9MJ5rd/Z3VHcpZ7qGa/I/3An6UJrLPAAo1uU/746Ufyzx78ifzv+p95&#10;3+gu3nn+8emeVfFObes8jxk328J+/BmobQWWL62AyseeDfb09+7mGMJeO1lacYbn9slSSMlYoOV3&#10;Umvw9Gc4pZx9DJNaiF4Yf36hqrPd59vqSV2unzMMBzXiu6d+bKwQ9t2OzcJecnuoQmm42bxH4EIC&#10;XxztXmh9s/Ljhn3McuFKKGDhBVQp+llumNH4elS5ijHGwu8fJxPsD/VidB+atVNB8zixqud6nOEl&#10;P6/1hsYZfnz54DOL2HMi1+OOBBwJCCCAAAIIIIAAAggggAACCCCAAAIIIIAAAggggAACCCCAAAJX&#10;UiB/JVtNoxFAAAEEEEAAAQQQQAABBBBAAAEEEEAAAQQQQAABBBBAAAEEEEAAAQQQQAABBBBAAAEE&#10;EEAAAQQQQAABBBBAAAEEEEAAAQQQQAABBBBAAAEEEEAAAQQQQAABBBBAAAEEEEAAAQQQQAABBBBA&#10;AAEEFldg1CTUnZZIoTxzm/NeTt6q35DPGk9Ty/j8eFd+bvPt1DwXWdjsd+RJc99axP3V29Y8mWTQ&#10;zt7d9yV48qlIr3NWhYkTEEAAAQQQQAABBBC4LIEwF50iR/n9RFPyKpdIiyd0g+R68Tzj4i09jreF&#10;aqFky8LyBRNQpUqkRWG3HYnbIpuVFXlwlH6Pud86thXD8pjA7ulhLCUZ3altJBPnkBK0T0WUEq9U&#10;nUNpFIGAXaCgn1eNC77nRRaF/V4kTgQBBBBAAAEEEEAAAQQQQAABBBBAAAEEEEAAAQQQQAABBBBA&#10;AAEEEEAAAQQQQAABBBBAAAEEEEAAAQQQQAABBBBAAAEEEEAAAQQQQAABBBBAAAEEEEAAAQQQuJCA&#10;F/2tv7OyfH9skWWvMHaZbUElN8W6jRfi/d//faTI4Df/S5HtNyJpRBBAAAEEEEAAAQQQQAABBBBA&#10;AAEEEEAAAQQQQAABBBBAAAEEEEBgzgJmTiUzt3hXzyX+Kqj2yeCt9XW7UJfd7pE137gM9dyU8wEG&#10;+u8chtpqyg3L9XHFL1x6WNfzsT173Sx1evA6sgTv1oo1+Y/ufk/+7YufyoOT3UiP1gpV+Y1b35Kc&#10;is7VFclEJCGg9Dx7b9ZuyEfHjxLLhhMetfflOyv39LR8ajiZ95cg0PS71lrrhei8mtYVyIDAAgqo&#10;ymqyVa2GyOp2Mn2ClP6XP4nm0vPHelt3omlXPKZ0nyJBj7nCMNDn7uW4Nr6zsiPmXxCG4s3hehQ2&#10;9fzAef23qEPzenoz7l8RdyIIIHClBVb1fYW09lP7cNxrpi6/rIVHE7TL3Dddl3CvtiX1QllOeulz&#10;zH98+Ojs+mJc9iZ4XrFVil1v5wRayRWtJXV85qK2IsUyHHZOpW25h1KiZKeyrveXihx19Xz0KcHs&#10;T+ulWkoOFl0lgd3mofw/X/2FdIP+ebP3Ow357Pip/Pa9n5ed6vp5+mW/eXyafm0y7btT2zxv5mbZ&#10;fq460H0lIHAmUIg9Q+935gsz6lqct1/35tsISptWwIw7zP13WihPMH5JW3+wLGzp+/OhkHi+MbQs&#10;s7fms6yh4I3ou+/Fnq/4r68fQ6tO9bb74R9KsPdYlPmurH5G4a3dkML73x9ZRtgbcWzmRnyfd+Ta&#10;JCKQLhDoZ4g/Ox76gDE9+9ilT0725/bsbmwlLFh4AVUsR9o48vwVyTFbJOwm7/dVic/HZtN0t9bp&#10;qLFhrPp5fc4ZNuN/Z6KfAMQ/R4nVPe+oio0xTPlqaJwRxD6/CV+NL8zYYHgkFg59jjHvNlIeAggg&#10;gAACCCCAAAIIIIAAAggggAACCCCAAAIIIIAAAggggMDyCvAXZsu7bekZAggggAACCCCAAAIIIIAA&#10;AggggAACCCCAAAIIIIAAAggggAACCCCAAAIIIIAAAggggAACCCCAAAIIIIAAAggggAACCCCAAAII&#10;IIAAAggggAACCCCAAAIIIIAAAggggAACCCCAAAIIIIAAAgggcDkCpWqy3m5Lp20k06dIeWd1Rz5r&#10;PE1d47jXlL12Q7bKK6n5Zl34ua5/eHLpUeXoqbLlnZWboxZlnqaqq1L4jf9MAj0ZdvjsCwkefSzq&#10;9v3M66UCBBBAAAEEEEAAAQTGCuQK54tCPVYWpf/FgtJpeeVJPwxiS15Hu3qMO2to+V3rqtVCyZqH&#10;DIsloIrlaIMCX8J+T1T+9T4XzRCNbZVXowkjYvv6/pIwncCz5oF1hZu1dWueWTK0f/gvpPOX/1JU&#10;uSbe2g3J33xTqn/j781SFOsgMJFAITd+Gjjfy0XL6NuvRdEViCGAAAIIIIAAAggggAACCCCAAAII&#10;IIAAAggggAACCCCAAAIIIIAAAggggAACCCCAAAIIIIAAAggggAACCCCAAAIIIIAAAggggAACCCCA&#10;AAIIIIAAAggggAACKQK52G8dmazB+N/tK3njfzcppZazRWWvaMvyevmo3w5M+c2m1yvyDgEEEEAA&#10;AQQQQAABBBBAAAEEEEAAAQQQQAABBBBAAAEEEEAAAQQuKhCW66LO5hJ/WZJqn05c5GaxLjJ59kS5&#10;tdyU8wHqtiVmNtTtvyohrG9GmqraJyJmrqr8FH9nESlh8SIFPRfXr958Xz5YuytPWgfi6/kmzX5y&#10;p7op3oh5KRevB4vXordq2/LR8aPUhrWDnrzonciN4kpqPhZmL9Dsd6yV1AuxeTWta5ABgcUTUNXk&#10;+SZsHs/U0NDvif/4p5F1c298EIkvRaQSMwtDkXZTpHJ1xjKTbId5Xe9zN9+Syn/+T8TsV+Hxi7N/&#10;au3mJE0gDwIILLHAaqFi7d1xr2XN4zpDqM/5R319zreE9ULVkmN5Fit9f/jBxhvyZ88+Te3UbutQ&#10;Djunsl6qyX7HPnf8Zjl2vU0tffKF5Qnu2zsp382YvKbrlfPpBHPb36isSl4/a1gtVuSom/4QqtFr&#10;nu0r10txOXtrnif9wZO/lu6I46qn08yy3333VySnvEsHOO405aTXtrbjdu31c8GNkv0e4ECf+wgI&#10;nAkUYs+OR30P7yJUvdizrFxBFN/ru4iok3Vb5nMFS6jmp/z8ZUx5YTM6Bhv1TGjMqvNL9qLne888&#10;U4kFP5ZH9POmiwb/8afif/HX58Xk7nxdCu9//zw+/CaMHUtKj13MmJeAwDwEHjf2pGs5/yv9CWpO&#10;Hwf9wB9bpRlHPW8eyk5tY2weFiy/gDk/RUIQiDmHqcJ8rhuDssOhvz8YpKkin48NLBb19WTEdou3&#10;tT6n7RjEPlNS+rMSFb+exyufd1w/b4iH4XFGcnzx8nc5VPw50RzGHfF2EEcAAQQQQAABBBBAAAEE&#10;EEAAAQQQQAABBBBAAAEEEEAAAQQQWH6B2WeAWH4beogAAggggAACCCCAAAIIIIAAAggggAACCCCA&#10;AAIIIIAAAggggAACCCCAAAIIIIAAAggggAACCCCAAAIIIIAAAggggAACCCCAAAIIIIAAAggggAAC&#10;CCCAAAIIIIAAAggggAACCCCAAAIIIIAAAgggMItAdVXkre+ImAnNzb9SVaSyMktJkXVuVzakkitK&#10;y+9G0uORzxtPZat88fri5Zr4Z8dPRyVH0u7VtqSs23mZQenJs9Wtd8XT/wgIIIAAAggggAACCFym&#10;QPdrP5Du/V8WyempcvQ4dVwoeHnpp4z1QwmlH/iSTyljXNmtfvo9hFmvki+NW530BRVQ5n4zFsJu&#10;W1S+EEsdHd2c4D51r9UYvTKpYwV2Tw/GLhss2KltDN7O9TU4enZWXtg+FV//IyCQtUBejb+u9T0v&#10;Un3Y70XiRBBAAAEEEEAAAQQQQAABBBBAAAEEEEAAAQQQQAABBBBAAAEEEEAAAQQQQAABBBBAAAEE&#10;EEAAAQQQQAABBBBAAAEEEEAAAQQQQAABBBBAAAEEEEAAAQQQQACBCwuY3+fTv9N3Hvz++dv4G/Nb&#10;fjnxxJcgvsgar+Qm+423s4JG/ebSNOtbW0MGBBBAAAEEEEAAAQQQQAABBBBAAAEEEEAAAQQQQAAB&#10;BBBAAAEEEBgrUKrpRc9fL26fvH5vebeer+q/LVD6bwtCS87kYrNe2Zvi7wtMEe3kPHFhuZ4sfEFT&#10;wvpmomXq5EDC9Z1E+lVP2CzVxfwjXFxgo1iXlXxFGv1WamFftfblRnElNQ8Lsxdo+h1rJbVCcl5N&#10;60pkQGDRBMp6/KCUSPh6DBDOOJ9r8OQzkdjfMubufrBoPb5we1Q1eY4OW8eiKlwvx+EqvY+p2pqI&#10;+Xf7/rhspCOAwDUSWCtWrb097jateVxnONFjRD9M/5v8gp7zuJIrum7apdb3/sZd+fNnP9XfVng9&#10;nhjVoE+OHskv33xP9jrJZwLx/Ful5PU2nmeWeHmCbdMOmIt6WtunzX3rKreqL+e2r09wH9Xopt83&#10;Wysjw8IIPDjelUZv/PY0yx7qPPfXbl96mx+dvLC2YUM/I6vkX5/ja4WyFLy89ILx3+kyy8w+vVLk&#10;GYIVeMkzqKF956yr+nuBod8TNa/v3nXbUcFiORontpACrb79GeTweedCnYg/76msXqi4mVb2vMhq&#10;auh51GCBH8tjjpMLh/j3XlOOu7AX2yaF1+f9C7eDAq69wBdHu1aDOytb4ulnaV8eD33mO2KtR40X&#10;slN7OcYesZikayCgRlzrw05LVKE0196H8TGGLl0xtp2rcRaFnYzYbvF65vU5Z3B6HCnaq13+GMM0&#10;yBsaZwQqOgYJB59l5aN/5xL2u5G+EEEAAQQQQAABBBBAAAEEEEAAAQQQQAABBBBAAAEEEEAAAQQQ&#10;QGASgein0pOsQR4EEEAAAQQQQAABBBBAAAEEEEAAAQQQQAABBBBAAAEEEEAAAQQQQAABBBBAAAEE&#10;EEAAAQQQQAABBBBAAAEEEEAAAQQQQAABBBBAAAEEEEAAAQQQQAABBBBAAAEEEEAAAQQQQAABBBBA&#10;AAEEEEAAAQRSBFR1TdSv/Kei/r2/Leo7vynqve+LqqykrDHZIqWUvLOyY838oPFMgqGJoq0rTJjh&#10;eetIjnsta+77K7eseciAAAIIIIAAAggggMC1EcgXRAolES+X2uWCSl9uVu4G/dQyxi1s9TvjFp2n&#10;V00bCVdKQBXLifaGXfs922Cl9VJdlP4vLTS6Ten5s+13aeUu67JWryMNyzYw4jf0c4Msgn/0PFJs&#10;bu1GJE4EgXkLmGdVBS8/sljfi04RF/Z7I/ORiAACCCCAAAIIIIAAAggggAACCCCAAAIIIIAAAggg&#10;gAACCCCAAAIIIIAAAggggAACCCCAAAIIIIAAAggggAACCCCAAAIIIIAAAggggAACCCCAAAIIIIAA&#10;AgjMLJCL/Q6S5Tf7SvH8E1Zc9vTvCk4a/BG/uTRjvZNWST4EEEAAAQQQQAABBBBAAAEEEEAAAQQQ&#10;QAABBBBAAAEEEEAAAQQQeCkQlusRCtU5icTTIp6ek2mjEF0/Lf/wslquLGZOp2mCao9oW6z905Tn&#10;Om9Y20hUqU4PEmkkIBAXeKu2HU9KxB+39yUIw0Q6CW4Fmn7XWuHKiHk1rSuRAYEFE1DKk9x7P5Dc&#10;t35d8r/0d6Twa/9QvDe+OVMrg0cfR9fT8xl7d74WTVuCmKqsJHvRaiTTSEEAAQQQGCtQz1fGLhss&#10;OOm3F25cfNQ7HTRv7OtGsTZ22bIuqORL8mbdPp/4T4+fSkd/5+CwY3fczOgZQSVftG4G00bCdAJP&#10;m4fWFW5VXz5LWSlMcPz3WtbyyHA1BD45fGRt6KdHj615XGR4dLpnreZObTORZ6s84v4glutgiue0&#10;sVWJLpNAoZTsTc/+/Cm50piUXie6YFR90RzEFkCg1bfvA2asNY8Qxp5djHy+MY+K0spQuchSLwwi&#10;cRPxPS+a1u9H4zPEwn50fKfyKd+ZjR1LimNpBnFWGSfw4Gh33KLz9LfXduRufYLPkhr2sct5obxZ&#10;SgFVTN5bhd323PsadpP3Z4rPx+buPO8CTya4r66P2IdmaUfQPI6s5lXXInEXEaU/j4oHNTTOSIwv&#10;Xj37iY8J4mOGeJnEEUAAAQQQQAABBBBAAAEEEEAAAQQQQAABBBBAAAEEEEAAAQQQGCUQmy1iVBbS&#10;EEAAAQQQQAABBBBAAAEEEEAAAQQQQAABBBBAAAEEEEAAAQQQQAABBBBAAAEEEEAAAQQQQAABBBBA&#10;AAEEEEAAAQQQQAABBBBAAAEEEEAAAQQQQAABBBBAAAEEEEAAAQQQQAABBBBAAAEEEEAAAQQQWAyB&#10;d1Z25MPDL1Mb0/a78rR5IHdqm6n5Jl3YC/ryvHUsf334M+sq5VxB7s6pXmtlZEAAAQQQQAABBBBA&#10;YIkECl7O2puu35dqvmTNF8/Q6nfjSYn4LOUmCiHBqUBu87ZUf/0fiCpW9L/S2atX35i4DTnPk/Vy&#10;TQ7aJ6nr7LcbslObvNzUwpZ84W7z0NrDzcqqFLz5T50VhoEERy8i9XtrNyJxIgjMKuAfPRd//4mI&#10;vp6E/d5ZMaVv/MrZayGXE/PsKB78+HXNf7lePB9xBBBAAAEEEEAAAQQQQAABBBBAAAEEEEAAAQQQ&#10;QAABBBBAAAEEEEAAAQQQQAABBBBAAAEEEEAAAQQQQAABBBBAAAEEEEAAAQQQQAABBBBAAAEEEEAA&#10;AQQQQGBmgbPf9eq8Xt33X78f8a7sFaSpf8N72lD2ipOvMuo3l/KFydcnJwIIIIAAAggggAACCCCA&#10;AAIIIIAAAggggAACCCCAAAIIIIAAAgjMLBCW65F1VbcdidsiW8W6vOg1bNkSy+szzDEYru2I/wt/&#10;S5SZS27wL9b+REWLlFBdk1B5ovQcaoOgTvYHb3lFYKzAm7Ub8uOjL8cuNwu6oS/Pukdyq7Semo+F&#10;2Qo0/aG/zRpTVb1QGbOEZASulkDh+//xXBocfPVRpBxv5x1RhennIo4UsoiR6qp43/lNUdUVUZUV&#10;kbJ+Xb+5iC2lTQgggMDCCpg57Wu5kpymjLkCCeWk35LVQnVh+nHYa1rbsrZA7bU2do4Z3l+/Kw9P&#10;nqWWaOaB/uGLz/WWDVPz1fRzhnJuiu8xpJYWXThJuZ2AuaijaumxRrcpp337M6idyst73JUJ7qMa&#10;vVZ6pSy9EgJH3VPZbR1a2/qkeSCNbktWipd7j/34ZM/a1ju1zUSejVJdnuo+pIWDTkPeXLmRloVl&#10;10Fg1HP0vvmuX20+ve9Fz8WqWJ5PuZSSqUCrb38GWclffFwUtk9Fguj3T8+eaWTauxGFe14k0QuT&#10;40Jff/YyHEK/Pxyd7X38e68p33kNe9FtspTPtmZTZK0LChx3mnLQtn8O+/baLWmfXR/SK3yixy6h&#10;PoaUUukZWbq0AqqUHD8Helydm3OPg050jGGKV5c8dp9zF5eyuFO9L9hCfU7jxbB5HKlK6c9QnAc9&#10;XjL1mtHOqb7uB/rcGA6dH30veq4cjC9UfJzV55mQ821HhQgggAACCCCAAAIIIIAAAggggAACCCCA&#10;AAIIIIAAAggggMASCOSXoA90AQEEEEAAAQQQQAABBBBAAAEEEEAAAQQQQAABBBBAAAEEEEAAAQQQ&#10;QAABBBBAAAEEEEAAAQQQQAABBBBAAAEEEEAAAQQQQAABBBBAAAEEEEAAAQQQQAABBBBAAAEEEEAA&#10;AQQQQAABBBBAAAEEEEDgmghslVdkrVCVo14ztccPGrtyp7aZmmfcwl7gy/P2key2DuWp/rfXbkio&#10;/5skvLOyI57yJslKHgQQQAABBBBAAAEEEBgSKHj2qXR6QX9ojcnftvyuNXO1ULLmIcNiCXi1NSl9&#10;41cu1KjN8qoctE9Sy9jX94Q7tY3UPCx8KbB7emCluFldt+aZJUPQ0HXr+/nhkFu7MRzlPQIzC/Qe&#10;/Ejaf/J/vF4/Xzw//xT19aspndfLXr3re9HnQ2G/l8hDAgIIIIAAAggggAACCCCAAAIIIIAAAggg&#10;gAACCCCAAAIIIIAAAggggAACCCCAAAIIIIAAAggggAACCCCAAAIIIIAAAggggAACCCCAAAIIIIAA&#10;AggggAACCCBwIYFcLrq65Tf7Sl4hmn/CWDk3xXr+iN8NnGb9CdtENgQQQAABBBBAAAEEEEAAAQQQ&#10;QAABBBBAAAEEEEAAAQQQQAABBBBICgRvfke6N94WKdckLNdFipVkppSUrYJeZ4ZQy80wF2BtXcJ3&#10;vzfhzOEzNCrrVZSSUM9xp072zmtSJ/vn73mDwDiB1UJFNoo1Oeiejstylv5Va19ulbKZ+y+1Yhae&#10;CzT79rlQa4XyeX7eIHDdBYLDXQlPDyMMuTc+iMSXJaL0nJb5n/+by9Id+oEAAghcmoAZG5/6yXmB&#10;hxt03GvJaqE6nHSp7496TWv96wvUXmtj55jhVnVD1opVOeqmG3189Mha61Z5xZpn1gylCb7f0LF8&#10;N2PWupd1vScTzG2/VVqR4iv7lQmeVzX0sU+4+gKfHNqP90EvPz16LN+7cX8Qdf560DmRluU5gNKt&#10;ulXdTLRt0zyHtYT99oklB4uvg4AqFJPd7KWPhZIrjE8J42Xx3Go81gItsZ17TFMr+jnERUPYSp6H&#10;VDW7Mde49iov+p1YFYaJrL7nRdP8XjQ+S6wfKyNlTBg/llRhhs/AZmkj6yy9wMOjp9Y+ruh7qs3K&#10;iviBL57yJAiDseu09bGx1zqW7era2DwsWG4BVUx+RhV223PvdNiLl6lE5af47YG5t4gCJxE4mWBf&#10;qOtnc/MIQfM4Uox3CWOMwu13ZeMf/RP52dEz+Wef/lGkPSYS6HNqJAzGBvF9OeW8G1mfCAIIIIAA&#10;AggggAACCCCAAAIIIIAAAggggAACCCCAAAIIIIAAAkMC+aH3vEUAAQQQQAABBBBAwLmA0j+EtSzB&#10;VV+yrseUn3UdZps7q0ey38ec9cX8cNyILzTN8xhy1ZfBPjDPto8qy8W+7Kovo/o37zRX299FPZ7+&#10;ol8QjP9y07zsXPTF5T7m4pgxXzzL/Fymz/0u+mLqMPtalsHUkbXXYB/Lui+mHld1uKjH1fZ3tS+7&#10;qCfLY2VQtumHi764qMdFHcbNRT1ndQTLNS4f7HNZvbrYLq62vzknuxqXuTr/Z7XdB+Wa7e+iL6aO&#10;rMcZLuoYuGVt5mq7uKrHeGV9bHIuG+ydk7+a7WLcsg5O6nB0X2assu7P2Q+oqOV4xmCswiD5g0lZ&#10;7HNZn5dNmzmXTbflzPbP+ngxLXJZz3QC0+c2fXGxL7swc1GHq+3v6no56M/0e850a5htk/m4zNF1&#10;WXn6PJPx/f/Zvrxkn/1Nt8dMn9vV8X/27F9lO85w1RcX9Zg6XAQXfTH9cDIuc3UuczBmcuE12C4u&#10;9jUndTja/mbbZP28zNVx6aIeU0fWXoNzpZP9zOG5edCvrF5dbX9X28VFPVlti+FyXWwXU5+Tc5mj&#10;87LpT9bbP+vyTR8GwUVdLuow/XFRj6kj63pcjctc9GWwn7l4zXq7DPYxV/Usi5mrfrBdppN2cfy7&#10;qGPZjstlMnPVl8E+MN0RsLi5jVvWwUUdpg/LUo+rcZkWc2SW/T62TNt/2fpi+uMiuDj+XdRhrJal&#10;Hlf9cGXmoj+mDhf1vDz/Z31kuuqLu2MmazHzFVk32z/rnrgsP/v9zN02cTNecrF1XJplfyuT/T42&#10;2Cbu3AY1ZvUaOjmXufJyUY+pI+t6XNQx2KOy7oupZ1nqeGlmtv9AL7tXF2am9VnXk3X5gy3g6u8+&#10;XJiJuDkvG7Ost48pP+s6BvuAq3oG9WX16mK7DNruwsxFHaY/2deT/fHieru4OG9mv11ebnvzbD7L&#10;YPrhoi+mDy7qcVGH7omzvrjoT9b72GD/jffl3dVb8sO9zweLR75+cfJcfhC+L3kvN3L5cGJfTxC9&#10;2zyQp61D2W0dyIt2Q486ZvvexNdWb4/dxq6uZXGv4b7O8/0y1eOiL6YOF/XMcxunleWiL+Yck/V1&#10;2fTDxbnMRT2mHy62izk/uqjHRR1mH3dRj6kj6/3MRT8G54Ss+zKoJ+tXY+bCzdSR9bnMWLnoi4t6&#10;TD+y/i72oB8u9mVTh4vt76ovuZx9bG18Zw2FCcbuvcCfaX9v9bvWZlUKJWseMiyfwGZlRT47TO/X&#10;fquRnmHJl05zLXt2emDV2KltWPPMkiE4epFYzVu/EUlzcU6exivSOCILLaByhWj7+r3zeCE3eio4&#10;P35dm+BadF6o5Y2LfdnSBBYjgAACCCCAAAIIIIAAAggggAACCCCAAAIIIIAAAggggAACCCCAAAII&#10;IIAAAggggMA1EHD1fRUXlK764qIeV3W4qMfFd2Jc9GOwD2ddl/FyYWb6k3Vfsi5/eJu4qMtsl6z/&#10;ztv0w8X2N/VkbeaijsF+nHVfBvUM9rksX131JfN92eHvrmR9zLjcl7Puy7Ltyy76Y7aJq+9Euzj+&#10;XexjzszMfNthtj+IqWvI/Ho5uKZkvf3Ndsm6jrO+6E3ioh4z37arY3OwjbJ6NV5Zm5ntn/W13/iY&#10;frg4z2TtNejLstTj6vh3sf1NHcu0L7s4No3ZsuzLLvaxwfG/LOcyF/uYMXNRz7Lty8bNRXBx/Lva&#10;/q6Oy6zrcXUuM/3Iui9mH876d6pMHS7Nsh5nLNu5zMU+5srM9CXre0xXfXFRj/HK+nhxefwbs6yD&#10;qWOex0wQ/40k/Zt9pnzzb9S5uZwrTt3FopeXYj72W0y6lLH90G2IBy+v69VtmiW42JddbPtB313U&#10;ZerI+tg0dYzdBwadncOri3rM80Un28U8x3ZxntHPsrMOph9O+uKgnrPnyyrImuzMK2szU/6yHJdm&#10;g7joi6nDRT0uto3LvmS9L7va/i62i+mLi3pc1OGqL2ZfzvqezFVfTD0u+2PqyzKY/cz8yzK4OpeZ&#10;erLui3Ey9WQdXPXFeLm4x8jaa1B+1tvfhZervph6zH7m6tw86FeWr1lv/4FZln0YlO3qPDOoL6tX&#10;s01c9MXUsyzb30VfXG0Xs1+52P5Z7b/D5boyc1GPi33M2Lnoi6nHxT7msi8uxmWjPl8wlvMMLsxM&#10;Ha6Ci7rMvuxiXObimDHbJet6TPlZ12H64WJfNvVkfey77IupK+tt42q7uOqLi3PMYB8wr1kG05es&#10;z2Wutr+pJ+ttc6G+rOm5u8w/HWxXRFNP/Pp/o7xqvkEz9fzeK4VKoqzBPpX1sX/WV90XF/WYuiL1&#10;rGyKnOwNuipKz+UWWX6+ZPI3F11/8ppifZlmxQnzmr5kfbwMmuKinnlum7drN+Wg+2DQ/JGvTzqH&#10;Yr4yl9N/2zDvYPoyz/6Mat+FzmWjChyTlmU9Tb8zptbXyXV9/pvn/jfPsl63MvrO1OGqnmjN2cTo&#10;y3SuWXoFjz5ONCb3xjcy3d+y7M+gM67qcFHPoE9Zv7roi7lfdlGPizpCPfrOuh5TftZ1DPYrF/WY&#10;OrK+xzT9cdWXrOvJuvzBtjev044x14o1edJOn2D8uN+KlDttHcPtm/S9MRtXz1GvaS1mo1gfu/7w&#10;yqaOrJ//mb642gdMPe+v35M/ffbJcDdner9lnk/o8oaD8YqnDS+f9L2Zj7qgvyfRC/pjVzHLTF3z&#10;qG9cJabscfvZuHVmSXdRx5PGvrVpt/Tc9gPPlWLVmr/RbZ3nH2R20RdX22VgMehbFq+mjsusJwgD&#10;+enRk4m7ZvJ+78b9sW3Oui9PW+nXI9OR7cqalEZ8x2qzvGLt50Hn5LxvLvZl06CszUwdLvpi+hF/&#10;jm3qziJkblYoJ5qt/N78tlWvHSlfFcvzKztS8stI5l6v6nRRj6nDVT1xyrbfjScl4pV8aar2jeqL&#10;yucld/8XJGw2JGzpf81j8WprU5UbaVh0qBZZlBrxcpHFnr6/jwc/lkfmcJyE/V6kGqW/8zpwMq/D&#10;4/IwfiyNOHYjhRHJRGB4m2RSgcNCB315eLRrrfXttZ2zPDl9HJgx9OOhzyFHrfyo8UK2q2ujFpFm&#10;ERicAyzZFnqxKlYS7Qv1vdS8Q9iJlqnK9nu6ebfhqpY3OP4vo/2tvv1zzrL5DYgJw7i+hH5fwvZp&#10;pBTvEs9LOf38aFTwY+nhq9/EqP3G74n8+j8QZe719G93LMO5YVT/SUMAAQQQQAABBBBAAAEEEEAA&#10;AQQQQAABBBBAAAEEEEAAAQQQyFYgn23xlI4AAggggAACCCCAwHgB88WrQiE5sdj4NRZ3ifmymosf&#10;EXBVj4vtUiwWl2b7L+6eScsQQAABBBBAAAEEEEAAAQQQQAABBBBAAAEEEEAAAQQQQAABBBBAAAEE&#10;EEAAAQQQQAABBBBAAAEEEEAAAQSWRaDf70u3a58s6KL9LZVKzibdumhbbesbL+O2DMHVd8vikyFl&#10;YeeiDtNuF2bjJsOYt5v5PmZeT+K1DMFs/2X6PqaLbWK2vzk3L0Nwtf1dnGdMHZ4362x4k2/Nl+ey&#10;bOtxeS7z/cn7PmtOF/0x28V30JlczkxmlO32N/tyvx/Myj3xema7BEFy4seJC1igjEq56Us+byaP&#10;z7bjL89j2e5jpgfmmBHJtjNmX3YRlDLbJft7DBfXfhfjZbNNXNXjYvu76ouL7W+8er3s9+W+now3&#10;6/G/uVdyc102Expne64x5/3g1SSFWe7T5llJux2dSDyL+sy+nPXYzPxGTtb7mLExx3/W1xrTj17P&#10;PonnRbdVqVhy8rzMd7AvuzpfvhzLZjtmNvuXi3PZy2tZtjdmpi+unmP5ekLarEOz2cn8PGP2ZRfn&#10;slqtlvl52RwvzWYz681y9ttlvV4v83rMJO2ZB339d/E5RrlSdrL9XezLZj+LnzPfqm3LD/c+T91c&#10;/dCXLxrP5O36zUS+vr5uPW8fyW7rSJ62DmWv09B3sRe/j90s1WW9OP7YM+fMrMdLprOmjqzrMeX3&#10;HZyXlX4mm/UxY57Jm2tm1sFsf/NvGYKrfri4lpltX61WM98sL8dl2Y4xTSdc/H2Bq+2f+UbRFZhn&#10;f7lc9p/Jlsv5zMd/Zru4uC6bsb+LerK+jpn9yxyX8TFGFvudqSfr/rjqi7lmutj+WWyHeJmmL5VK&#10;JZ58JeOutouLa9lK75lIcy91OwS5UIqlYmqe+EJzDLb99L/BK3h5Mf+uYnBxbTZ1ZH0uc9EPs33N&#10;vjwctqurw9GR7/fbjcR6IzM6TjRmrtwmrWe3eWhVuFXfSLR7Hn0Jjp4n6s6v34zUNWk/EgVNmeCi&#10;nvi+PGUTFyr7PLb/JB0y9cx6LlOF+N/yhaLCQJS+nyjmRs+74cfON6H+HHVe+8a8ypnEjTwIIIAA&#10;AggggAACCCCAAAIIIIAAAggggAACCCCAAAIIIIAAAggggAACCCCAAAIIIHA9BczveyxLcPGdCGN1&#10;kb9XncbaxW9vmO2/TPvANL7kRQABBBBAAAEErqPAlmxdx27TZwQQQAABBBBAAAEEEEAAgQwEbt++&#10;nUGpFIkAAgggYBN4WipLv/E6V61cko07d14nxN49fngqD36mf/tvirBWqcv9+/cnXqOx+xM5Gs6t&#10;f//93ptvDqfwHgEEEEAgI4FN2cyoZIpFAAEEEEAAgess0M4wLzIAAEAASURBVGq1Zv5t30ndXP09&#10;tqu/L5+03xfJR1+m13O1n03fsunXYPtPb+Zi+7uow/Sc7T/99nexhqvt4mo/WyazZeqLi+1v6tjY&#10;2MiczdUxk3lHdAWmLy7mQnPVFxdzlC3b9ndhtkzb39W5bNY5aqaxNn3Jevubfrjoi5kLz8W5zJhl&#10;HVydY1zUY7zq9XrWZGOvZTePP5fd5sFU9b91847cqo/+rlLW81Obhpr5Vl3VM3xstrfvSvfJp3pg&#10;oOfIXtmSwtZtqWyNdpgGtNtJn39xmrLG5TVmnp7bN+vQ0/N3ZR1MX/TMfllXIysrK3Or49uVovzw&#10;4EFqeX09V1qzFMj99Vup+WZZ6GIuVBfXS9P3rK5lPb8vvS/9VN6inge1r4/XvsznmC0Wi9LpdFLr&#10;nMfCcrmc+fXf/HZJ1uMlY2H2s14v2/OMqcPF+dLv+9LpZr/9C/lCZuNM/6uPortofVPa+aqer7gZ&#10;TZ9TzBwzWV//z66Xsbkp59T8RDHDY4zEwiuUYLaJq3NZ1mam/L6+HmQdXPyulOmDi/OyuV/K6bFx&#10;1sHFudnFeMk4mWumccs6mM/+sw7VavVsbDZNPduddZHjR6mrNIOumLIHYX1dr5NxGDfG6Po9afrp&#10;Yz9zb/LG9q2JjoWX+1mYaW88L/vxkumAOZeZ/fnbhXfkz5//VMz9zEXC7dUtqVQqiSLmNfar5IvS&#10;644/x5utUltfkWqhnGjDvBJ8P8hsXDZoY6GQH7zN9PXp4z+3ln+rpv/O+dWte0mPSUt6XvCOPqbG&#10;hW6g77T0v6KeQ9wEc7y4OP5dPPsz/el2088lJs9Fg7n2u6jHHP+jxhkPG8+knbKN4/077bfl0ckL&#10;uVNLPlsz27+kv0OVZdhtR74NNbKqu/VtvS8mj6utqv3adNQ9FfVqrGTuy7MOZixrrmdZh52dnayr&#10;cPq3MqP25Xl2MKyvJJ4ilfOeFOb0ecCxfhYbuQLr61iW900ql/0+Zs7LWfZhsH3PxuQZdyeXz0nB&#10;S/7mc0df72zBfMdz0nvHsdeyG3el8tv/yFZV9sv1dWO4x54+X8WDH/vsQgW++J/8iQSnhyJ6Pw/7&#10;XcnfeldK7/1ifNXx8dg1KaefKw2PlSLnzF70Oq2KpQufU035Lvbl8QBXb8kymZm+mM8cvjp+bt0Q&#10;bw99JnR3ZVsen+ylrvNIL//uzuTfAU8tbIEWGjPzj5AuoPS9bTyE3XY86cLxeJmqmLxfv3AlS1rA&#10;ZZ3LTvV+4FuezawWq1MdZ+P6ErSGfuzi1Xb0aquXtkVzavTz6fj4Ql49+/dKr587XlqjqRgBBBBA&#10;AAEEEEAAAQQQQAABBBBAAAEEEEAAAQQQQAABBBBA4MoLJP/C+Mp3iQ4ggAACCCCAAAIIIIAAAggg&#10;gAACCCCAAAIIIIAAAggggAACCCCAAAIIIIAAAggggAACCCCAAAIIIIAAAggggAACCCCAAAIIIIAA&#10;AggggAACCCCAAAIIIIAAAggggAACCCCAAAIIIIAAAggggAACCCyzQL1QkRvlVXnePk7t5oPGrrxd&#10;vyn9wD/Lu9s6lN32obxoNyTU/8073F+5Pe8iKQ8BBBBAAAEEEEAAgWsjUMzZp9Lp+v2pPVr9jnWd&#10;aqFkzUOG5RTYqqxaO7bXSr/3tBZwTTIcd06l3e+m9janPJnEPLWQMQv9o+eRJaq6KopjO2JCZHYB&#10;lS8kVg71/q70tavgjb5+9T0vsk7o9yJxIggggAACCCCAAAIIIIAAAggggAACCCCAAAIIIIAAAggg&#10;gAACCCCAAAIIIIAAAggggAACCCCAAAIIIIAAAggggAACCCCAAAIIIIAAAggggAACCCCAAAIIIIDA&#10;RQVULvobSWE//feOaoXy1FXWi5Wp1gl70d8kU/niVOuTGQEEEEAAAQQQQAABBBBAAAEEEEAAAQQQ&#10;QAABBBBAAAEEEEAAAQQuV+BOfVN2mwdTNWKtVJ8q/7JkLn7n16T4zV8VVd8QFZu3aln6SD+yETB/&#10;k3O7tilPTvdTK/j04LHcX7+TmoeF2Qgcd5vWgmt55kK1IpHh2giE3baEz76I9vfOe9E4MQQQQAAB&#10;BGIC66VaLCUZPdTzZi9K2Gs3rE3ZKNcl5+Ws+ZY1Q0nPA/21jbvy0f6XF+rijcrahda3rVzOFeVY&#10;0sf8LT1/dXWG72DY6l625ae9thxNcP90q7oR6fpKoSIdy5zf5r5su7IaWY/I1RH45PDR1I399OiJ&#10;3KltTb3eRVcIw1CenOxZi7lb3x6Zp6S/31XX+/RJrzVyuUkMdB0H7RPZrmZ7fhvbABYshIAqJJ8l&#10;hb3O/NrWje2DI+qbX2WUNC+BZt++D1SWaVvGPktR+vwYD34sT6jHDJ2//tfi7w1dWwJfSu/9YnzV&#10;8fHYuCPte6/x43LUsTu+IpYgMFrgy+Pn4ofB6IWvUnPKk3srr8cbd1e25N8+SV1FnjTsY5j0Elh6&#10;lQVUQX+HP5cX8fvn3TDP6ucdwtgYQ5Wm++2BebeH8uwCafcmg7Wn/Q2JwXrx1/D0OJ4kqnp59/L5&#10;2Dhi0Lgglm77XY7BerwigAACCCCAAAIIIIAAAggggAACCCCAAAIIIIAAAggggAACCCAwiYA3SSby&#10;IIAAAggggAACCCCAAAIIIIAAAggggAACCCCAAAIIIIAAAggggAACCCCAAAIIIIAAAggggAACCCCA&#10;AAIIIIAAAggggAACCCCAAAIIIIAAAggggAACCCCAAAIIIIAAAggggAACCCCAAAIIIIAAAgggsEgC&#10;79R3rM153DyQ/+vRD+V/fvCv5V88+ZH8+PBn8rx9LKH+b97BEyXvrNycd7GUhwACCCCAAAIIIIDA&#10;tREo5QrWvnb9njVPPEOz14knJeKVfCmRRsL1EFgr1cVT6dM4nfba0ulPv+9dD8HXvdw9PXwdGfPu&#10;RnXd6j1mVWtycPQskie3diMSJ4LARQRUfsQ16tV5oZjLjSza92LpnEdGOpGIAAIIIIAAAggggAAC&#10;CCCAAAIIIIAAAggggAACCCCAAAIIIIAAAggggAACCCCAAAIIIIAAAggggAACCCCAAAIIIIAAAggg&#10;gAACCCCAAAIIIIAAAggggAACswuofD6ycuj3I/F4pFosx5Os8XqxYs0znCHsd4ejMvJ3nCI5iCCA&#10;AAIIIIAAAggggAACCCCAAAIIIIAAAggggAACCCCAAAIIIIDAIgncrm9N1ZyCl5dq4XrOB+jV1sRb&#10;3RLlpc+HNxUoma+NwNc27lj7+rPjZzLLPJ7WgslgFTjptqx5avnp/x7LWigZELiiAsHjT0TCINr6&#10;O1+PxokhgAACCCAQE1gv1mIpyehh5zSZeEkpe61ja81b5RVrnmXP8K3tty7UxWq+pJ8zZDvWLo+a&#10;rzrW6la/E0shOkrgcWNvVHIkbb1Uk0q+GEmb5LsqjZ79vixSKJGFETjR2+5xc3/q9vzs5Ll0/N7U&#10;6110heetI+kG6d/J8pQnt2obY6vanOD8v99ujF3/Mhc0uk358d4X8me7n8pPDx9LP/AvszlLXbca&#10;9Ry9N7/rTdhtR/zUDN8ljBRAxIlAsxfdbqMqXarPYFQu0kVPwkjcRPzYZy5hv5f4nqpJmyZM873X&#10;MHZcjjx2p6mcvAhogYdHT60Ob6zekLz3+hi5VdsUT6nU9Zr6vmW/tZhjjNSGs3BuAir2OwDhBJ9v&#10;TVs5Y4xpxS4//0Sfc87p2UvQTD4v86qrl4aQi40jBg3x9T1dJFh+lyOSlwgCCCCAAAIIIIAAAggg&#10;gAACCCCAAAIIIIAAAggggAACCCCAAAIWgdin0pbcLEYAAQQQQAABBBBAAAEEEEAAAQQQQAABBBBA&#10;AAEEEEAAAQQQQAABBBBAAAEEEEAAAQQQQAABBBBAAAEEEEAAAQQQQAABBBBAAAEEEEAAAQQQQAAB&#10;BBBAAAEEEEAAAQQQQAABBBBAAAEEEEAAAQQQQGABBN6q3xCl/0sLoYTyvH0sgX7NOry/dldKuULW&#10;1VA+AggggAACCCCAAAJLK1DM5a196/p9a554hma/E09KxKuFUiKNhOsh4CklG+W6tbP7+t6SkC6w&#10;e3qQnkEv3amtW/PMmsE/fB5ZNbd+IxIngsCFBPLFxOphv3eWVvBGPw/yVXSKuLDfTZRBAgIIIIAA&#10;AggggAACCCCAAAIIIIAAAggggAACCCCAAAIIIIAAAggggAACCCCAAAIIIIAAAggggAACCCCAAAII&#10;IIAAAggggAACCCCAAAIIIIAAAggggAACCCBwEQEV+13s0H/5+0jjyqwVy+MWjU1fKVXHLhu1YPAb&#10;TYNlqpD8HafBMl4RQAABBBBAAAEEEEAAAQQQQAABBBBAAAEEEEAAAQQQQAABBBBAYPEEbtc2p2rU&#10;eqk2VX4yI4DAS4H767dF6f/Sgh8G8vnR07QsLMtIoNFrWUuu5pkL1YpEhusjUKyKd+c9Ee/V/MRm&#10;Dsjtt65P/+kpAggggMBMAmV9vajk0v/evB/6ctK1j81masCUK+21G9Y1tsqr1jzLnuFmdV1uVNZm&#10;7uZ2dfZ1J620MsFYvtVjPupJPB+dvLBmu1XdSORZKVQSafGERrcZTyJ+RQQ+PXoyU0vNc5AHx7sz&#10;rXuRlR6d7FlX39HntryXG5tvs7wydtlgwf4E15FBXlevP3z2mfxPn/yB/PGTn8gPn38mv//Vj3T8&#10;X8mz5qGrJlyvemLfBTSdD3uduRmE/VhZhem/Szi3xlDQxAJNyz5gniGXLWPmiStbgIzK8xKtUEEQ&#10;SfPjefy+SL4QyRP/HmtkYSwSmvJjdcTLG14lcVwWeA487MP72QS+OLKPcd5euxUpvJDLi7m/soXH&#10;E4xlbGWw/OoKqNhvB4Sd+T9DCWPPZVTRfj93dUWXo+Un3ba1I/U5bcegeZSoy6tl/2wnUemrhJwa&#10;fd8WH1/YfpdjXPmkI4AAAggggAACCCCAAAIIIIAAAggggAACCCCAAAIIIIAAAgggMEog+Zdxo3KR&#10;hgACCCCAAAIIIIAAAggggAACCCCAAAIIIIAAAggggAACCCCAAAIIIIAAAggggAACCCCAAAIIIIAA&#10;AggggAACCCCAAAIIIIAAAggggAACCCCAAAIIIIAAAggggAACCCCAAAIIIIAAAggggAACCCCAwAIJ&#10;lHIFuVPdXIgWmXb8wva7C9EWGoEAAggggAACCCCAwFUVKOoxvi10/L4tS2J5q99JpMUTqoVSPIn4&#10;NRLYqqxae7vXaljzXPcMu6cHVoKd2oY1zywZQt+XoLEfWdVbuxmJE0HgIgIqn7xGhf3uWZGFXG5k&#10;0X0vNkVc4I/MRyICCCCAAAIIIIAAAggggAACCCCAAAIIIIAAAggggAACCCCAAAIIIIAAAggggAAC&#10;CCCAAAIIIIAAAggggAACCCCAAAIIIIAAAggggAACCCCAAAIIIIAAAgggMKuAyuWjq/bTf7OvVihH&#10;808QqxcrE+R6nSXsvfyNpkGKyhcHb3lFAAEEEEAAAQQQQAABBBBAAAEEEEAAAQQQQAABBBBAAAEE&#10;EEAAgSsgUNJzNk0yv9ugK2ul2uAtrwgspUDYaUqw90h6P/tQuh/9G/3vT+bSz0q+JPdWtq1l/fTg&#10;sTUPGeYvcNJtWQut6W1IQACBlwK5O1+T4t/8r6T0e/+tFP/D/0Lku78tMmauR8wQQAABBBAYFlif&#10;4J7yoHMyvMqlvd9rH1vr3iyvWPNchwzf3H5r5m7eqKzNvO6kK5Zzyfmq4+u2+p14EvERAo8beyNS&#10;o0m3q5vRBB1bLVYTafGERs9+XxZfh/jlC4RhKJ8ezf4s4yLrztr7xycvrKverac/w9ma4Py/325Y&#10;63GZ4ZODR/Jnzz6VUP83HJr6/PfPH/6ZHHebw8m8n4OA8jyR2Hftwt58rjdn5QRBtJUFnl1FQRYv&#10;1vV74oex7RZrZqVQFKVULPXqRvO370v11/6+VH/jH8on3/qB/OG735Qw1j9f6WNlKIT9niS+p9qP&#10;fo91KHvyrXaOh0R5QxnCbnsoJqI4liIeRKYX2GseS2OCzxzeWttJFH5ngs+RHjXsY5lEwSQsjYCK&#10;/Q5A/Bw2j47Gy1TF6X+vYB7toIzJBU4nuJ+uz2k7BqfR52WqVJHEb2BM3vQL58yZMfeIEMTHF376&#10;73KMKIIkBBBAAAEEEEAAAQQQQAABBBBAAAEEEEAAAQQQQAABBBBAAAEExgrEZosYm48FCCCAAAII&#10;IIAAAggggAACCCCAAAIIIIAAAggggAACCCCAAAIIIIAAAggggAACCCCAAAIIIIAAAggggAACCCCA&#10;AAIIIIAAAggggAACCCCAAAIIIIAAAggggAACCCCAAAIIIIAAAggggAACCCCAAAIILJTAOys35VFz&#10;71LaVM4VZKeyLm/Xb8obtW1RSl1KO6gUAQQQQAABBBBAAIFlESh69ql0un5v6u42ex3rOtV8yZqH&#10;DMsrsFVZtXZuv3VszXOdM4RhKM+ah1aCndqGNc8sGYKGfjYQBpFVc+s3InEiCFxEQOULydVfXZPG&#10;Xb98LxddRx8nYb8rKl+MphNDAAEEEEAAAQQQQAABBBBAAAEEEEAAAQQQQAABBBBAAAEEEEAAAQQQ&#10;QAABBBBAAAEEEEAAAQQQQAABBBBAAAEEEEAAAQQQQAABBBBAAAEEEEAAAQQQQAABBGYUiP9GUuj3&#10;U0uqFsupy0ctrJcqo5LHppnfWxoO8TYOL+M9AggggAACCCCAAAIIIIAAAggggAACCCCAAAIIIIAA&#10;AggggAACCCymwO3apuxNOH/berm+mJ2gVQjMSaD/V78v/od/eF6aqq1L8YPvn8cv8ubrG3fky8bz&#10;1CK+aryQVr8jFebdTHWa98JGt2Utspaf/u+xrIWSAYErLmDma/Te+KbItv0YuuJdpfkIIIAAAnMS&#10;WC/V5UnzILW0w86pvLFyufNVB3pu4sP2SWo7zcKtyoo1z3XI8PWNu/LHjz6UbpD+HYdRFjeqa6OS&#10;55pWmWCO6VbsuxFzbcCSFNbWRvvthrU3t0bMbb9StH9XZZL7MmvlZHAu8Oh0T5r6OcasYa/TONuv&#10;Nstuzqd+EMjT031rc+/Wt1LzbFZWU5ebhfvtY2seVxlCfV37i+efja3OnL9//8u/lL/77vfFU97Y&#10;fCyYXkDp7/cNf/8u7M1+vAzXHo54lmXqIiy2QHOC7V9dsufCuY0dMf9MOCh68sXB48RG8r3Yecfv&#10;Sfx7qmG/l1hvXELYi37n1eSLlxdZN/AjUVUoReJEEJhW4MHRU+sqZuyzWqom8pkxyJ/Lp4n04YRH&#10;+nMkwvUVUKXo9X7UmOCiOmEn+ryfMcZFRbNf/2TE2DBea71gvy+PrzMqHjaj9zmqar83GlXOvNLy&#10;Y+5ffE9Fq7D8Lkc0MzEEEEAAAQQQQAABBBBAAAEEEEAAAQQQQAABBBBAAAEEEEAAAQTSBfLpi1mK&#10;AAIIIIAAAggggAACCCCAAAIIIIAAAggggAACCCCAAAIIIIAAAggggAACCCCAAAIIIIAAAggggAAC&#10;CCCAAAIIIIAAAggggAACCCCAAAIIIIAAAggggAACCCCAAAIIIIAAAggggAACCCCAAAIIIIDAYgrc&#10;q25JXuWkH/qZN7CcK8hOZf3s3y39ulasZV4nFSCAAAIIIIAAAgggcJ0ESnrMbQtdv2/Lklje6ncT&#10;afGESqEUTyJ+jQQ2KyvW3u61jq15rnOG/XZD+kH6vbk5xtdK2dxL+0fPE/y5tZuJNBIQmFlgxDUq&#10;7PfOiivkRk8F53teojqzjsoXE+kkIIAAAggggAACCCCAAAIIIIAAAggggAACCCCAAAIIIIAAAggg&#10;gAACCCCAAAIIIIAAAggggAACCCCAAAIIIIAAAggggAACCCCAAAIIIIAAAggggAACCCCAAAIzCcR+&#10;Byn0X/4+0riyyvp3kDzlSRAG47Ik0leK1URaWsLgN5oGefjtpYEErwgggAACCCCAAAIIIIAAAggg&#10;gAACCCCAAAIIIIAAAggggAACCFwdgTv1Lfnxi4cTNTir+ckmqpxMCDgQULH5DsPmsYRhKEqpC9f+&#10;ztotyam/Ej/l73lCCeWzwyfy7e23L1wfBUwu0Oi2rJlreeZCtSKRAQEEEEBgIgEzvvC/+liCrz4S&#10;tbIphV/6nYnWIxMCyyCwPsGc14fd00vv6lHnVPop43bTwIr+e/0KY8SzbVXwcvLe5r2Jny0Mb+Ab&#10;lbXhaCbvyzn7HNOtfieTupep0Mcne9burBQqUiuUE/lMui1Mcl9mK4Pl7gU+OXp84Uo/PXoi3y+v&#10;XLicSQrYbR5Yz+95fU67WV1PLW6tWBOl/zPPccaFk15bun5f8vncuCzO0g86J3LUbabW96x1JH/+&#10;7DP5xZ2vp+Zj4XQC5rt2w3tJ2JvP9SbstpMNGXH+TWYi5TIFJhlvVAvL+wzSnF9HBd/zIsln31nN&#10;FZJpkZTxkZHfu42VN1g76CTPjWqJt8Gg37xmK/BAf8ZjC2+v3xqZ5bb+zNYWTvUYw9yzrpfrtqws&#10;X0IBVYzeW40cE1yw32HsM7N4nRcsntUzEDD3HrZQj+07tvzjllf/xu9K+ed/SwL9jNv8U/q3LC4z&#10;5MaNLxLtGh6VX2aLqRsBBBBAAAEEEEAAAQQQQAABBBBAAAEEEEAAAQQQQAABBBBAYBkE8svQCfqA&#10;AAIIIIAAAggggAACCCCAAAIIIIAAAggggAACCCCAAAIIIIAAAggggAACCCCAAAIIIIAAAggggAAC&#10;CCCAAAIIIIAAAggggAACCCCAAAIIIIAAAggggAACCCCAAAIIIIAAAggggAACCCCAAAIIIHD9BPJ6&#10;Yug369vyeWN37p0v5wqyU1k//7derM29DgpEAAEEEEAAAQQQQACB1wJFPQa3hW7Qs2VJLG/2Oom0&#10;eEI1XzpPCpoNafxv/51IoSgq//Jf5ft/R/K33jnPw5vlEtiqrFo7tNdqWPNc5wy7pwfW7t+srYtS&#10;yppvlgzB4bPYakq8te1YGlEEZhcw14N4CPsvr0kFb/RUcH393CoRXq2TSCcBAQQQQAABBBBAAAEE&#10;EEAAAQQQQAABBBBAAAEEEEAAAQQQQAABBBBAAAEEEEAAAQQQQAABBBBAAAEEEEAAAQQQQAABBBBA&#10;AAEEEEAAAQQQQAABBBBAAAEEEJhBQOWiv4MU+n1rKbViWRqdpjXfIEO9WBm8neg17Hcj+ZT+bT8C&#10;AggggAACCCCAAAIIIIAAAggggAACCCCAAAIIIIAAAggggAACCFwtgTv1zYkbvF5i7u+Jsa5BxjAM&#10;xP/RvxTRcwSqyoqE5m9PVrdEFcpXtvemH5Gg+xh2TkWV65HkWSJmHs83V2/Kg6Onqat/evBIvr39&#10;dmoeFs5X4KTXshZYG5oL1Zp5VIYHfyGyo+dKra6NWkoaAggggMA1Eej80T+V3k/+6HVv9XWh8Eu/&#10;8zrOOwSWXGC9ZB9XH3ZOLl1hr31sbcNW2T5XurWQJcrwra235McvHk7Vo7K+R5r2OwxTVfAqc3nE&#10;fNXxclqx70bElxMXedzY+//Zu7MgR5L0wO+fB+4r78qzqqu6u6q6e2Z6jh4Oh+JwaEOKmqWopYmk&#10;RDPpQVrJbJ9kJj3pVQ8yvUlv0qPMJNOjjGYSlzSTbI0id7k7JJfLubp7uqfr6q7qqrwq7wQSN8Ll&#10;kVXIRByIAJDITCTy72VpCHf/3MPjByAuFOCRDIu56cCYXA/3CXq5LgvsnMJLEyg3a/K8tH3m9X9e&#10;3JBfmb8rMWWdua+oDtZK0a/jpdyMWBFjiVmWTJt7RbvVYugqneNJNnUjNOYiKtePdntazc+3nsit&#10;wpwsZIPfyz11QpBLQJnv9rlSo+bKDprRtaq/qXdd/ghKLlmg3MPzn4l7XjOXPOZhrj6uYoHdtbz7&#10;XLslynv+1moEtg0sbPpjff29bqgDnhOVSAV2SyECvQjUzOtvvRh93L0zuRDYXSqekBvmXtFW+SCw&#10;vl24WtyWqSF8btXuj8erI+D9DFbXoz/f6nfrfL8dwDlGv4QXHl/q4XXg/ObEMJJznIxNzR//DaO/&#10;8+rDNtdsrmSbz/zNPlqZ/SwJAQQQQAABBBBAAAEEEEAAAQQQQAABBBBAAAEEEEAAAQQQQACBswq4&#10;Z4s4a2+0RwABBBBAAAEEEEAAAQQQQAABBBBAAAEEEEAAAQQQQAABBBBAAAEEEEAAAQQQQAABBBBA&#10;AAEEEEAAAQQQQAABBBBAAAEEEEAAAQQQQAABBBBAAAEEEEAAAQQQQAABBBBAAAEEEEAAAQQQQAAB&#10;BBBA4AIF3szPy+fFzTOvMWUlZCEzdfy3aB6nUrkz90kHCCCAAAIIIIAAAggg0LtAMhY9lU691ey9&#10;w9eR5WY1sk02kT6J0Y2q2KW9k7yzoBs1V57MeAlMJLMSt2LStFtdN6zSrEnFvA4yiVTXmOtcsXnk&#10;fs8EWSzkpoOKh1LWOthy9WPlp0T1sE9xNSKDQIiAiif8tc36cVm341fLsnxt9Os2vgoKEEAAAQQQ&#10;QAABBBBAAAEEEEAAAQQQQAABBBBAAAEEEEAAAQQQQAABBBBAAAEEEEAAAQQQQAABBBBAAAEEEEAA&#10;AQQQQAABBBBAAAEEEEAAAQQQQAABBBBAAIEBBLy/kaSbjchecub394q1cmScE6DMv2yyv99g8/7e&#10;kneMPa2YIAQQQAABBBBAAAEEEEAAAQQQQAABBBBAAAEEEEAAAQQQQAABBBC4VAFnfr9JM8f3Qe0o&#10;chxOHAmBE4HqkTQ//MuTrLOgvvfHom6/7yq7UpnMhG+4ulwUSed95YMU3Jteli8ONkKbbpj5Akv1&#10;iuSTmdA4KocjYGtbymZu07Bkmf9blbIC5rgLa9RZt78p6h/+7LhET86LLN0T/ZXvicT6+/9anV2y&#10;jAACCCBwNQXUlDkOdKbygdh7G2JNL3aWsozA2ApM9XBNud/Dtel5A+1WzTVARJpNFyIirlf1TKYg&#10;S7kZWT/a7XnD57KTPceeJTATT0Y2d+a0J4ULrJV2wgNM7WI2eG77uBWTbDwl5WZ359bxtVlNsgmu&#10;kyKhRyTgycG6aPPvrKnWasjz0pbcKSyctavI9qul7ciYlfxcZIwTMGOOA1HHi93KodyavNFTf+cZ&#10;tG7uNfWSnGfzXzz/SP7o7vckGYv30oSYKIGE+xikh3S80ebeoTcpc5+fNNoCYcfB9sjH+TgYs6z2&#10;ZroeW+Y8wZc8sd7vsfriOwoCv3cb73Jvt+4/N1FJ3ksdnCz2KfDl4cvI86NkLCFL+ZmuPa8U5mTL&#10;3C8KS2vFHfnqjTthIdSNqYBKufdRuh7++Va/DMf7UM/vFyg+r+yX8cLjKyHX2u3BONfk45ic+w2W&#10;UmJr97Vpy3Mu4Wy7bjWF38IYx1cB24QAAggggAACCCCAAAIIIIAAAggggAACCCCAAAIIIIAAAghc&#10;vAD/y/bizVkjAggggAACCCCAAAIIIIAAAggggAACCCCAAAIIIIAAAggggAACCCCAAAIIIIAAAggg&#10;gAACCCCAAAIIIIAAAggggAACCCCAAAIIIIAAAggggAACCCCAAAIIIIAAAggggAACCCCAAAIIIIAA&#10;AggggMCQBBYz05KPp6XU7G+i9JSVkIXMpPmbEqePyWRWlJlkmoQAAggggAACCCCAAAKXI5CMJSJX&#10;XG81ImO8AZVGzVvky2cTqZMy3aifLLcXVDzZXuRxDAWca8GZdEFelvdDt26ncig3EzdCY65bZale&#10;kd1qUV4cbkVu+kJuOjJm0IDWvnv91tT8oF3RDoFggbj/GKWbr45JiVjwVHAty/L11W7jq6AAAQQQ&#10;QAABBBBAAAEEEEAAAQQQQAABBBBAAAEEEEAAAQQQQAABBBBAAAEEEEAAAQQQQAABBBBAAAEEEEAA&#10;AQQQQAABBBBAAAEEEEAAAQQQQAABBBBAAAEEEBhAYPI3/lAm/p3fF2V+z085v4kU8JtJ3m5zybS3&#10;qGveibWU/zeVujYwFd7fW+L3/MK0qEMAAQQQQAABBBBAAAEEEEAAAQQQQAABBBBAAAEEEEAAAQQQ&#10;QGB0BZZyM3JQOwodYMr8n4U0c/2FGl23Sl0u+jZZZQq+sqtUEDR+XT4UmVkaymbcnliQhBWTht0K&#10;7e/R3pp8a+Ht0BgqhyNQqldFR3SVi6fFmQtz4LT+6KSpOngp4vy9+12R2On8qicBLCCAAAIIjLVA&#10;/NZ7Uv+7P3Vto/3iM7GmF11lZBAYV4FsPBV5Plwzc9tXmnXJXOL1pzO/eVSazUxEhVy7+q/O3Zb1&#10;o92et/tGZqrn2LMEpmPJyOaVZi0y5joH1M37cqu8H0ng3F/qlgrJjJQjnIuNsmQTXCd1Mxylcq21&#10;PDxYixzScnbm+Hnfr4ffd3x0sC53CguR/Z0loGE35WUPr+OV/GxPq5lJO8eBcIOdqv/eWU+dDzmo&#10;n31zsVGRv13/VH5w8+tDHsX17E4l3N/t043hHG+0uZ/lS318j9DXloILESj38PyP83EwZu6LB6WW&#10;FfCdVk+s93usQf20y7S5lvAm1eW7uEHvSZWIPnf09k8egbbA04ON9mLXx9sT86Hf5V425yI/33zS&#10;tb1TsVraDq2ncnwFlLmu6ky6VunMnnlZ1/39WSn3+cyZV0IHQxWomuNevdUM7dM5v+h2HA5teEUq&#10;YyomtnYbtIJ+MyPC6YpsLsNEAAEEEEAAAQQQQAABBBBAAAEEEEAAAQQQQAABBBBAAAEEEBgBATND&#10;BAkBBBBAAAEEEEAAAQQQQAABBBBAAAEEEEAAAQQQQAABBBBAAAEEEEAAAQQQQAABBBBAAAEEEEAA&#10;AQQQQAABBBBAAAEEEEAAAQQQQAABBBBAAAEEEEAAAQQQQAABBBBAAAEEEEAAAQQQQAABBBBAAIGr&#10;KaCUku/euC//Yv1jsUV33YiUFZf5zJQsmr+F9JRMJrPitHVS+7Fr4xGt0PsvRZd2RS2+JSqeHNFR&#10;MiwEEEAAAQQQQAABBHoTSMWip9KptZq9ddYRVW7WOnLBi9l46rSiWT9dbi8lON9uU4zr42xmQl6W&#10;90M3b7dalJsTN0JjxrWy0qjJTuXQ/BVlt+o8HsquWa61Gj1v8kJ2uufYfgPtgy1Xk9jk9XyeXAhk&#10;hioQdN9FN1+9/pPmnlNQaloxf/HrNv4KShBAAAEEEEAAAQQQQAABBBBAAAEEEEAAAQQQQAABBBBA&#10;AAEEEEAAAQQQQAABBBBAAAEEEEAAAQQQQAABBBBAAAEEEEAAAQQQQAABBBBAAAEEEEAAAQQQQACB&#10;/gWsdK7vRtlEuuc2+WSm59h2YObutyQxuyza/Laf83tNycU321U8IoAAAggggAACCCCAAAIIIIAA&#10;AggggAACCCCAAAIIIIAAAggggMAVEljOz8pnu89DRzyV6v//LoR2SOWVF9BmnjtfShd8RVepQGX9&#10;47fLAds54EbFzZxnb04uysO91dAeHu+vyrcW3g6NoXI4AsV6ObKjXOc8qJHRAQHrj1yFujAnKj8j&#10;Uoueg9XVkAwCCCCAwJUXsAozosxcvLpjft7Wi88k/v4Prvy2sQEI9CKglJKpVF62Kgeh4fu1kmTi&#10;5nzpktKOmd88Ks1c8WufqO0bpP6tySVJxz6RaqveU/Mb2Yme4s4alIolIruomO9EkLoLrJf2RHev&#10;Pq7JmuumiWS2a1QhkZVN2e9a71Qc1iuykJ0OjaFyNAQ2KvtSbFQiB3N/akWOGlX5hy33dbG34drR&#10;znFcro/vQXn7iMqvH+2KHfFKdvYXs+ne9k2zPRwHdqvDu6cUtX3d6veqpZ73y+0+Hu2vya38DXl7&#10;aqldxOOAAiqRdLXUjeHcC9Jmf+lLcfe6fPUUXLpApYfn3zmejmuKKytw01qWv1yZ++iuZL672nNq&#10;+WNVl/dH0HtSneOxqOdtIPBKCmit5dnBZuTYb08uhMY4n9lGpcNaWY7qVckmxnefEWVwXeutpPt3&#10;A4L2Y2ex0eZ15U1qgN8f8PZB/vwESkHnhZ7V5RP9/4aEp4uRzsbMuUTDdg/RDji/0AHnCO5W5BBA&#10;AAEEEEAAAQQQQAABBBBAAAEEEEAAAQQQQAABBBBAAAEEEOhNIN5bGFEIIIAAAggggAACCCCAAAII&#10;IIAAAggggAACCCCAAAIIIIAAAggggAACCCCAAAIIIIAAAggggAACCCCAAAIIIIAAAggggAACCCCA&#10;AAIIIIAAAggggAACCCCAAAIIIIAAAggggAACCCCAAAIIIIAAAgiMpsBSdlr+vZVvyE+2n8h2rXg8&#10;yKQVl4XM1Ku/9KRMJXOilBrNDRhwVPbjH4v92d+KmG1Vi2+KuvmexO7/6oC90QwBBBBAAAEEEEAA&#10;gcsViFkxsZQltra7DqTRanatC6rQWku1WQ+qOimLm/UmYqfT+OiAeBVPnsSzMJ4CM5lC5IbtVA4j&#10;Y656gPN+cbZzt1KU3eqhWS4e56PeR1HbnUukJZdMR4UNXJ/+5m9La3/T/G2JfbAlsemFgfuiIQJB&#10;Aur4OOHcV9Kn1a3G8XLnMeS0UqRlWZ3Z42X9uo2vggIEEEAAAQQQQAABBBBAAAEEEEAAAQQQQAAB&#10;BBBAAAEEEEAAAQQQQAABBBBAAAEEEEAAAQQQQAABBBBAAAEEEEAAAQQQQAABBBBAAAEEEEAAAQQQ&#10;QAABBBBA4IIE+vldsHwq0/eoCt/5R323oQECCCCAAAIIIIAAAggggAACCCCAAAIIIIAAAggggAAC&#10;CCCAAAIIjJ7Acn42clC9zAEX2QkBYyWgzfx3vpTJ+4quUoFKmv9DY+aRF/t0Pk1dHu7chnenV+Th&#10;3mooy7aZZ3C/WpKp9NX2DN3IEaksNSqRI8nGU5ExXQPqpv+dF+7q5XvuPDkEEEBgHAQ++WuRtJkz&#10;uDBj/sy5ZQ/zB4/DZg+yDdbNd6Vl5uRtJ731pehaRdQA/5e33QePCFwlgalUTrYqB6FD3q8dyVLO&#10;7E8uITnze5ebtdA1W8oSZztIboGYmeP5vdlb8rOXT9wVXXI3MpNdaoZbHLdikjTXefWO6zzvGmpm&#10;Lmpba7GUM681ySuwVtr2Fvnyi9lpX1lnQcG53o5IRef6iXQlBB7uh9/XcDYiHUvIG/k5qbea8uOt&#10;x2bG+I454z1b6dQ8OdyQr8/e8dQML7tW2onsbDk3K6rH/cCMc+4bkXaD7p1FtBl29frR7kBd/mjt&#10;E1nITkm+h/fuQCu4Jo2U955SI/wco1cWXa+6Q81xTsUT7jJyIycQdY7pDDiTOMN9yJHbYveAYuac&#10;LCjZ5tzal8x5ZWfS5hy91xRfelum/rP/Xpw2utkQMX9WPvg8RQe8J9UYPwe9GhI3mMDm0b5Uenit&#10;3plcCF2Bsx9wzjN2qwGfwXW0fFHckvszNztKWLwOAsefY3ZuqN0S3aiLSiQ7Swde1gHXZCqZHrg/&#10;Gp6/wFHDc14YsMpxP6ePBZxLtALKxFybkhBAAAEEEEAAAQQQQAABBBBAAAEEEEAAAQQQQAABBBBA&#10;AAEEEBiGgPkWOgkBBBBAAAEEEEAAAQQQQAABBBBAAAEEEEAAAQQQQAABBBBAAAEEEEAAAQQQQAAB&#10;BBBAAAEEEEAAAQQQQAABBBBAAAEEEEAAAQQQQAABBBBAAAEEEEAAAQQQQAABBBBAAAEEEEAAAQQQ&#10;QAABBBBAAIGrLXAjPSm/e/MDqdtNsW1b0vHhTJg+yir26oNXwzPbrNceiTQbIvd/dZSHzNgQQAAB&#10;BBBAAAEErqlAa39TdK0i2jlnbTXEyk1JbHbZp5GKxaXSrPvK2wVN3RJb22Ipq10U+uj0pUMjRLLx&#10;lCtCN/zrV9fg+sKFcA0zs5mJyK3erRQjY65KQN28D3fM9uxWDk8fq4dSbtTOZRMWctPn0m+70/T7&#10;v9le5BGB8xOIJ8y9l9NjhH69nLCCp4JrWf5jVbvN+Q2SnhFAAAEEEEAAAQQQQAABBBBAAAEEEEAA&#10;AQQQQAABBBBAAAEEEEAAAQQQQAABBBBAAAEEEEAAAQQQQAABBBBAAAEEEEAAAQQQQAABBBBAAAEE&#10;EEAAAQQQQACBcIFsIh0e0FFbSGY7ciwigAACCCCAAAIIIIAAAggggAACCCCAAAIIIIAAAggggAAC&#10;CCCAwHUSmEhl5UZmUrYqB103+87EYtc6Kq6pgHfOv1hCVMI9Z+RVlFHZgujS3snQdfnwZHkYC7cK&#10;c5IyVjUzz2BYerS/Jt9ZvB8WQt0QBIr1SmQvuXjv/w/L19n6E1HaM9vq0j1fGAUIIIDAlRZw5vz8&#10;xb90b8K3f0/k7nfcZeSOBayb70rrk399qmGOE/bqA4m99c3TMpYQGGOBqVQ+cuv2a6XImPMK2DFz&#10;f0elGbMNlvLPZxzV7jrUf2X2DfnZyyeRm5qMxWUilYuMG1ZAOp6Uer0Z2l2lWZNcH9/BCO1szCrX&#10;SjuRW7QYMbd9IZGJ7KPUiL4+i+yEgHMXcO5nfFnailzP3Yml432l8/67lZ+LbPPoYE2+Pnsnst9B&#10;A1Z7eB2vmHs2vaZ8MiNJM+d93e6+b3HqnPsOBRN7WWm9vDvQqp2x/8vVj+U/uPMdUUoN1AeNRFTS&#10;fa9UN2pDYdHe+1me9QxlJXQydIFyoxrZZzbufs1ENrhCAbEu589NK+C82htrt0Rr2+yPAmI9Bsqc&#10;Z6r8lKc0OBv4nkwkg4MpRSBC4OnBRkSEyII5Z8708Dmac06yWy2G9rda3JH7MzdDY6gcPwGV9H9e&#10;5ZwXqCHtu3Tdf6xSl3guO37P4PC3qOQ9LwxYRT7gdRMQdmWLYgHnEq2AMt3qfu12ZTeegSOAAAII&#10;IIAAAggggAACCCCAAAIIIIAAAggggAACCCCAAAIIXIpA/FLWykoRQAABBBBAAAEEEEAAAQQQQAAB&#10;BBBAAAEEEEAAAQQQQAABBBBAAAEEEEAAAQQQQAABBBBAAAEEEEAAAQQQQAABBBBAAAEEEEAAAQQQ&#10;QAABBBBAAAEEEEAAAQQQQAABBBBAAAEEEEAAAQQQQAABBMZeoPXzvxC9tyFSK4s2f9at9yT2we+e&#10;63YnLfPz29a5rmIkOtfFHRHnryOplXc6ciwigAACCCCAAAIIIDA6AqV//r+Jvbd5MqDUV74n2d/8&#10;45N8eyFhzucrUm9nAx/rraak48nAOm9hpVnzFvny2UTKXdYMWH+it/W5OyJ3lQRmMoXI4e5UDiNj&#10;RjVg82hPPt9bl5flfdmtFKXUqFzoUBdy0xe6PlaGwHkIqHhCdMcxQjcbx6tJxoKngmtZMf8wXrfx&#10;V1CCAAIIIIAAAggggAACCCCAAAIIIIAAAggggAACCCCAAAIIIIAAAggggAACCCCAAAIIIIAAAggg&#10;gAACCCCAAAIIIIAAAggggAACCCCAAAIIIIAAAggggAACCFyMQC6Z7nlF+VSm51gCEUAAAQQQQAAB&#10;BBBAAAEEEEAAAQQQQAABBBBAAAEEEEAAAQQQQGD8BH7j5tfknz3+O7G17du4OxMLcmdywVdOwfUW&#10;0GauPFfqYZ5AV/yoZpztKO2djM4ue7bzpGawBUtZ8vbUkny682VoB4/3VuU7i/dDY6g8u0CxHj3f&#10;Yy7umQu1n9WuP3RFa2eO1rlbrjIyCIyCgDZzCItSooLmZhyFATKG0RYo7vrHl5/xl1FyLGDN3xZx&#10;5tlunM7H3Vp9ILG3vokQAtdCYCqVi9zO/dpRZMx5Bex4r3MCVtTLHOkBza5F0YR5fm8Vbsjz4lbo&#10;9s5lJkPrh12ZiSXlUMqh3VbMfjmX6P07GKGdjVFl027J5tHpNXK3TVvKhh/7C8no76wU6+HPUbd1&#10;U36xAk8ON6QVcP/QO4p7UysnRfcml+XLUvh+odioyGZ5T25Ozp+0G9ZCzcw3v105iOxuJTcbGdMZ&#10;MJMuyIYZc1jaqRxKL6//sD7OUrd+FHCu3mOHTtsPt7+Qb954q8cWhPkEnPP+jqQ7rgE6ivte1PWq&#10;uw3HL7fHiObKzdNrwG5DzHpeM93irmJ5vMs9p5Zl+TfH3KPyJbMvP76W9lUMXqAbnveS6UrF4oN3&#10;SMtrLfD0YDNy+3v9rHW5MCsfb30R2t9qcTu0nsrxFFABvwVwfF6QG841tq75PzNTffxWwXiqj/ZW&#10;lXr4nDOfiL4eH+2tDB9dXMV8Abb5PN6XnM/BSAgggAACCCCAAAIIIIAAAggggAACCCCAAAIIIIAA&#10;AggggAACCAxBgP9lNgREukAAAQQQQAABBBBAAAEEEEAAAQQQQAABBBBAAAEEEEAAAQQQQAABBBBA&#10;AAEEEEAAAQQQQAABBBBAAAEEEEAAAQQQQAABBBBAAAEEEEAAAQQQQAABBBBAAAEEEEAAAQQQQAAB&#10;BBBAAAEEEEAAAQQQ8Avozaeit56dVOjS/skyC2cTsF888HVgrbzjK6MAAQQQQAABBBBAAIFREFDx&#10;pGsYutVw5duZVCzRXuz6WDNt057+ugWXG7VuVSflmUTqZNlZ0M26K+9kvOP3BVAwEgJaa9H16vHz&#10;pWKxvsZUSGYlYcWlYTe7tnNee0em/1wy3TVmlCocj6cHm/KTjYeyXtq91KEt52cvdf2sHIFhCDjH&#10;Ai1Hp101Xx3LnH1HUGpalq9Yv27jq6AAAQQQQAABBBBAAAEEEEAAAQQQQAABBBBAAAEEEEAAAQQQ&#10;QAABBBBAAAEEEEAAAQQQQAABBBBAAAEEEEAAAQQQQAABBBBAAAEEEEAAAQQQQAABBBBAAAEEELgg&#10;gVyi999TyyczFzQqVoMAAggggAACCCCAAAIIIIAAAggggAACCCCAAAIIIIAAAggggAACoyiwlJ+R&#10;P7z36/I3q5/IxtHe8RCdOQe/NndHfmXxniilRnHYjOkSBXT50L32TMGdv6I5ZbZDd4zdt50ddYMu&#10;3ptekU93vgxtvl87kq3ygdzITobGUXk2gVK9EtlBLu6eCzWyQTvAzDMpG0/auVePi3dFrP7m4HR3&#10;QA6B4QjoSkkaP/o/RVeKx39SK0vit/+JxG6+O5wVjHkv2syj7Nip/LQo3tMipR3/M15gfls/yqsS&#10;5zVjLd8T+9kvTkLs1YeitW3Ouf3zo54EsYDAmAhMJXORW7JXK0XGnFfATtVznROwotn0REApRW2B&#10;r87dlufFrXY28HE+OxVYfl6FaTNfdVSqNOtRIdey3rlHZDvXNiHJuX80lQp/bxd6+M5KsRF9fRYy&#10;DKouSODh/mrkmhYyUzKZzJ7EreRmJRNLSqUV/j57dLAuNyfnT9oNa2HtKOB81dN51lz7T6XzntLw&#10;7Ey6IBvlV/dRu0XuVA7lzuRCt+pzLd83x9Oz7tt+vPlIbuZnZS7D/alBniyVcN9Tcq4lh5F0verq&#10;RiV7/w6hqyGZCxWo9PD8pwe9D3mhWzLYyuJW8PWuHVQecG2smw3xvqcGG8lpK93wHJdicVE9nDee&#10;9sASAq8EjhpV83nOfiTHncnFyBgnYCU/Fxm3Vy2Ks1/JeI41kQ3PIUCb64VfbD2VT7efyaH5bCtr&#10;vtt+b2ZFPjCfL8e5dzpU8aBjvu7hc65eB6HNa9mbVA/Xct425C9OoBTwnHnXnhvz5zAWcC7RCijT&#10;rYaXhjwCCCCAAAIIIIAAAggggAACCCCAAAIIIIAAAggggAACCCCAAAIDCcQHakUjBBBAAAEEEEAA&#10;AQQQQAABBBBAAAEEEEAAAQQQQAABBBBAAAEEEEAAAQQQQAABBBBAAAEEEEAAAQQQQAABBBBAAAEE&#10;EEAAAQQQQAABBBBAAAEEEEAAAQQQQAABBBBAAAEEEEAAAQQQQAABBBBAAAEEogRSGXdErezOkxtY&#10;QK8+cLfNTYmamneXkUMAAQQQQAABBBBAYEQEVCzhGoluNlz5diYZi55Op9FqtsMjH8vNWmRMNp5y&#10;xehG3ZUXZYnqYVzuRuQuSqB1uC3FP/1fxK5XRBqvnu/C7/9Xkrj5Tt9DmM0UZONoL7TdTuVQcsl0&#10;aMxlV9raloe7L+Qn649kt1q87OHIVConS/mZSx8HA0DgrAKZ7/z7os0xSMUTx3/W9OJxl4kuxwhb&#10;Kd8qdSv4+OcLpAABBBBAAAEEEEAAAQQQQAABBBBAAAEEEEAAAQQQQAABBBBAAAEEEEAAAQQQQAAB&#10;BBBAAAEEEEAAAQQQQAABBBBAAAEEEEAAAQQQQAABBBBAAAEEEEAAAQQQOCeBbB+/p5ZPen5n/JzG&#10;RLcIIIAAAggggAACCCCAAAIIIIAAAggggAACCCCAAAIIIIAAAgggMFwBbeYz05WS2OWi6PKhiJlr&#10;KbFyb6CVLOSm5Y/u/4bUzRxODbspzvx/KmCOpl47t/c3pfJn/7OozISorPNXkOQHPxRrkvm5ezUc&#10;5Thdcc+fpzL5UR5uz2NTZq7DzmSbeQ2HnZZyM5JLpOWoUQ3t+vH+qtzITobGUHk2gWLDzI8ZkXLx&#10;Aee13Hkhypl/szMt3e3MsYzA5QmYuRrt9ceu9Xv3665KMmK/fCaNH/2JOe8yx7/mqzmRk3/434qa&#10;mEWnuOM2sGIiHL/cJp6cdfNdsZ/94rS0Vha99VzU/O3TMpYQGFOBQjIrlrnOtLXuuoXOfPXOdWnS&#10;/LvotNPDPOGzafc1w0WPcdTXd3tiQSbM83xYL3cd6luTr+aL7how5IpMPPq1VDGvO5JfYK247S/0&#10;lCxmpyPvHznXVVHvfeca2Tb3uWLmH2k0BV5WDmS/fhQ5uPuTy64Y57m/O7kkH+8+c5V7M0+Lm9Iw&#10;+/+Ucz45xLRain4dr+Tn+l7jjLnnGZV2zuG+UtQ62/XrR7vtxYEftWj5q+cfyR/d/fVLOCoPPOyR&#10;aagSKfdYmk13fsCcrnvuKZr7jKTRFnA+b2nYrdBBOucrzv5yXFNMBe/bmwHlyux7vEm/vhfjLT9L&#10;3vte8r1nz9I5ba+VwLODzcjtdT5z7fXznpz5bvhkKicHtfDzLucc5+70SuS6zzvgn3/+Y3m0t3qy&#10;mmqrIX+/9pk8PdiQP3rn+xIf8rndyYqu4YIK+C0A777sLCy65jnHcDoznyWQRleg5P0cMmCo+TE9&#10;V6x//qHoRk1ubXwpU9WS7Jj/i7Kbf3WN1lKWX8Jca5IQQAABBBBAAAEEEEAAAQQQQAABBBBAAAEE&#10;EEAAAQQQQAABBBAYhkB8GJ3QBwIIIIAAAggggAACCCCAAAIIIIAAAggggAACCCCAAAIIIIAAAggg&#10;gAACCCCAAAIIIIAAAggggAACCCCAAAIIIIAAAggggAACCCCAAAIIIIAAAggggAACCCCAAAIIIIAA&#10;AggggAACCCCAAAIIIIAAAj6BVNZVpGtlV57MYAK6WRf98qmrsbVy35UngwACCCCAAAIIIIDASAnE&#10;E+7hmHPaoJSMeeICgmqtRkBpcFGlUQuu6CjNJtIdORHnfNuVvGN3VZK5bAFlXjP20b5rGLpedeV7&#10;zcxmJmTjaC80fLd6KG9MzofGXFZlo9WUT7afyc82H0upXrmsYbjWm7Di8o/e+o4opVzlZBC4igKp&#10;d78bOGzLvL5jypKWtl31thUTW5RYok/LG55jzGkNSwgggAACCCCAAAIIIIAAAggggAACCCCAAAII&#10;IIAAAggggAACCCCAAAIIIIAAAggggAACCCCAAAIIIIAAAggggAACCCCAAAIIIIAAAggggAACCCCA&#10;AAIIIIDAhQjkku7f4AtbacHzO+NhsdQhgAACCCCAAAIIIIAAAggggAACCCCAAAIIIIAAAggggAAC&#10;CCCAwOgIlP/i/5DGFx+dDCi2+JYkVu6d5AdZSMbi4vydNelyUaTZEF3cOf477u8b/+5Zu6X9qAhU&#10;zPPbmTKFztyVXVae7Th+HQ95a5w5/+5OL8uHLz8P7fnx3pr82tJ7zBEYqnS2yl7mg8zEk4OtZP2R&#10;q93xTHdLd11lZBC4LAGVSIk4r+3OuX29+/XLGtyortecGznnNK7kmE3MuoquZaa4697s/LSYg5e7&#10;jJxLILZyX5quEpHWiwdizd/2lJJFYPwEnPmBJ5M52auVQjfuoH4k+Uw2NGbYlbaZs3g/YlzOOmfS&#10;43HtM2y/dn/Oc/z9m19FFL24AABAAElEQVST/+fzfzCzPXfM9/w64Os33pSFnDlWXGBKx6LP6Sud&#10;50UXOLZRX9VayXP+EzDgxWz08+lcB+cTGTmslwN6eFXkvFpKjapMxxNdY6i4XIGHey8iB5C04nK7&#10;MO+Luzu5LB/vPvOVdxY0zX74ycGGfGVuuOdEqz28jlfy/Z/X93I82Kkcdm7ihS6vHXnO0wdcu3NM&#10;/jfrn8lvv/mtAXu4vs2Or71dm2+OjPWqqD6+8+dq3s7UK+2lV49n7c/dG7lzEKg0apG9Zp17NWOc&#10;YpYVuHV2QLkOuqdgPmsaevI8L/737NDXSIdnFGjZtvxy50t5as4X6q3m8bXZ+/Nvymxm4ow9n635&#10;0/3NyA5uTy709VnPSmFODmpHof2umXuVd6dXQmPOu/LBznN5tLcauJrNo335t2ufya/f/GpgPYX9&#10;CwSdQ2jveUH/3Z608PalzG8PONdypNEVODLX0FEpn8xEhVzJ+qN/9SeizWc0770e/cdLt2U3/+p4&#10;YFv+1602xw0ntXY3RLfM/2Fp1E2mIdbkDYnxOc9rRR4QQAABBBBAAAEEEEAAAQQQQAABBBBAAAEE&#10;EEAAAQQQQAABBHoROPsvMPSyFmIQQAABBBBAAAEEEEAAAQQQQAABBBBAAAEEEEAAAQQQQAABBBBA&#10;AAEEEEAAAQQQQAABBBBAAAEEEEAAAQQQQAABBBBAAAEEEEAAAQQQQAABBBBAAAEEEEAAAQQQQAAB&#10;BBBAAAEEEEAAAQQQQAABBK6dgDO5uO7c6iFOZN7Z7XVb1utPROyWa7PVyjuuPBkEEEAAAQQQQAAB&#10;BEZJQMWTruHoZsOVb2eSsejpdOp2sx0e+Vhu1iJjsomUO6ZZd+WVt95VS+ayBVQy7RuCHvDacyYz&#10;4evLW7BTKXqLLj1fadTko5efH/9VW8HvrYseZNq859+YmJdfW3lPJlO5i14960PgwgWc41fFc/xw&#10;BtGyLLE67uHoEXmPXjgQK0QAAQQQQAABBBBAAAEEEEAAAQQQQAABBBBAAAEEEEAAAQQQQAABBBBA&#10;AAEEEEAAAQQQQAABBBBAAAEEEEAAAQQQQAABBBBAAAEEEEAAAQQQQAABBBBAAIGREcjEU6LMP+3+&#10;BfHA8eWTmcByChFAAAEEEEAAAQQQQAABBBBAAAEEEEAAAQQQQAABBBBAAAEEEEBgtAVU1j0vmy4f&#10;jsyAdcU/Fu94R2awDKRvAe2d7y9T6LuPkWzgnevQzFum61UJmk/xLOO/P31TPjRzE4alUqMqG0d7&#10;spSfCQujbkCBspkfsqXt0NaZWFJiygqN6Vq5/shdNb0sks67y8ghcIkCyuy3dXHnZAS+/fpJDQuO&#10;gOPlTZi9Ful4HR2X5Ge9VOQ9As7rSc3eFL3z4qTGfvGZyAc/PMmzgMA4C0yZebD3aqXQTdw39Sty&#10;IzRm2JV71ZLYWod2m0ukxZnTmxQu4Mx5/vtvf1f+bu2XslU5OA7OJzLyzfm35Wtzt8Mbn0NtL89Z&#10;pVk7hzVf7S6d6yXnmjQqLeV6u2YtmNfAYb0c2l2xXpHpgPOu0EZUXohAw8zf/vnhZuS63ppYlLgV&#10;88VNJrMyn5mUl6/3Cb6A1wUP9l/IV4a4nzgy91acY0pUWsnPRYX46mfS/msEb9BetWiOLbZYg95b&#10;8HbYR369h/evc0zerx1F9vrLvefy5vSSvDm1GBlLQIdAItWRebWozf2os95ndO5VdiZlzk9Ioy3g&#10;3IeMSpn42Z9H3WpK6f/9X8Uynxs5fyo3IYk3viqxyf73cVHj7bc+6Njg9NGy/PdeVUDnutUIKD1b&#10;kfN+7Ey8lzo1Rm+5bl4D/+zh35nz092Twa0Wt+WT7afyO3e+Le+Y+yyXkVq2LV8evoxc9Z0+j6Er&#10;hVn5dPtZaL+r3ntyodHnU/nj9YehHTufg32weI/r6FCl3itVwG8BeM8Leu/NH2l7zzFS/PaAX2m0&#10;SkrmGjoqOfeyxjJ5ziGsjnt6QecXYs6TnHTwJ/+jiLm+bafsr/+BxL7xW+0sjwgggAACCCCAAAII&#10;IIAAAggggAACCCCAAAIIIIAAAggggAACCEQKxCMjCEAAAQQQQAABBBBAAAEEEEAAAQQQQAABBBBA&#10;AAEEEEAAAQQQQAABBBBAAAEEEEAAAQQQQAABBBBAAAEEEEAAAQQQQAABBBBAAAEEEEAAAQQQQAAB&#10;BBBAAAEEEEAAAQQQQAABBBBAAAEEEEAAAQQQQGAQAe9k5rXyIL3QxiNgrz5wl8TiohbecpeRQwAB&#10;BBBAAAEEEEBglATiCddodKvhyrczyZg7rl3e+Vjv0rYzpr1cadbai10fs/GUq0436q688ozdVUnm&#10;0gVUwjx/SolofTIWXaueLPezMJspRIbvVA4jYy4q4NBcY/90/aF8sv1MmnbrolbrWk/SXI/OpAsy&#10;m5mQmeO/V8u5RNoVRwaBcRdIWHGpiPv44Wxz07Ik0fH+1M3g49+4+7B9CCCAAAIIIIAAAggggAAC&#10;CCCAAAIIIIAAAggggAACCCCAAAIIIIAAAggggAACCCCAAAIIIIAAAggggAACCCCAAAIIIIAAAggg&#10;gAACCCCAAAIIIIAAAgggMDoCyvx+WzaZkqN6+O+2xZQlGef33kgIIIAAAggggAACCCCAAAIIIIAA&#10;AggggAACCCCAAAIIIIAAAgggcOUErOyEa8x2eXTmYLPLRdfYxPwfBUll3WVXMNfafiGtvQ2xD7bN&#10;35bE5m9L6v3fvIJbMviQda0i0jFv13FPZq67cUgq698O530VSw533r753JRMJLNyWC+Hsj3eX5Wl&#10;/ExoDJWDCZQa5nUckXKeeVAjwk+rzWtG7W+e5p2l5XvuPDkELlvAmdu1uHMyCj1C5xAngxqlhXTe&#10;jMbMqysd8+qO0Ny3l0rV8To6HkeB41Yvz0fs5jvS3HlxEqr31kUfHYjKTZ6UsYDAuApMpZx9qudc&#10;ybOx+7UjT8n5Z3eqnmvYgFXOjsl1T8CmDb1opTAn//E735eamee5pW3JXuJ3FjKxZOT2VZr+Oasj&#10;G415wNbRvjS91/6ebU5YMZnp8X1RSGZEIt7axYhrZM/qyV6gwNPSS2nqVuQa708ud425Z+peVg66&#10;1jsVL8v7sl8tydTx+XdoaE+Va6XTa55uDZz7M3nn9dlnSsUSkkuk5ajR/XtbttayZ7ZnNuO+h9vn&#10;qvoOPzDH0UqzFtrOubr5vTvfkT///O+l2MM9kr/68ufyn+R+cLzNoR1TeSKgAo59uhH+vJw0DlnQ&#10;3u8Kmu8PkkZboBzxfnRGP4xzJec+dvPFAxeGlZ+W2OScq+wyMs53WINSy/KXq0xeCv/hfy3K7Gcl&#10;nhAVT4qVnwpqfqYy7/tRJaLPGc+0QhqfSeBfP/+FbBzt+vpwjrV/+fSnciM7KTPO/c4LTs65RsNu&#10;hq7VMt/1fmPiRmiMt3I5H/2+3TbnVTVzHZMy75HLSGvmnuBuxHW0cz3xydZT+fbS/csY4titU5l9&#10;opjXk5jXfTvZ3vOCdsUAj7ru/txMDfmz0QGGRJMQAef9VWs1QiLMf80wx9JELB4ac1UrlbkfcfpO&#10;MG+NzvdFwHmHbr3aVzvvI10/vbbV5r4VCQEEEEAAAQQQQAABBBBAAAEEEEAAAQQQQAABBBBAAAEE&#10;EEAAgX4ExvOT+H4EiEUAAQQQQAABBBBAAAEEEEAAAQQQQAABBBBAAAEEEEAAAQQQQAABBBBAAAEE&#10;EEAAAQQQQAABBBBAAAEEEEAAAQQQQAABBBBAAAEEEEAAAQQQQAABBBBAAAEEEEAAAQQQQAABBBBA&#10;AAEEEEAAAQQQOBcBlcq6+zUTWWvzp8yE1aTBBfTqA1djtfiWHE8c7yolgwACCCCAAAIIIIDA6Aj4&#10;rgEa9cDBJWPR0+nUW83AtkGF5UYtqNhVlk2kXHnddI9NxZOuejKjJ6CSGdG18snAdL1ystzPwmxm&#10;IjJ8t1IUrbUopSJjzytgu3wgP914JA93V0WbfxeRElZMptMFcYycv5nMq+W8sSchgIBIt+NXy7x3&#10;RBqnRJ5jzGkFSwgggAACCCCAAAIIIIAAAggggAACCCCAAAIIIIAAAggggAACCCCAAAIIIIAAAggg&#10;gAACCCCAAAIIIIAAAggggAACCCCAAAIIIIAAAggggAACCCCAAAIIIIDAxQnkEmk5qldDV5j3/sZ4&#10;aDSVCCCAAAIIIIAAAggggAACCCCAAAIIIIAAAggggAACCCCAAAIIIDBKAirrmZfNzJ+kzf8VUMn0&#10;pQ9Tlw9dY1DZwqXODecazBky1b/9U2ltfnHagzNn1fu/eZq/Bku64n5unU1WmfxYbLky8/d5kzZz&#10;G8rUvLf4zPl70yvyk81Hof082V+X7618TaxLnFcxdIBXuLLYw3yYufiA+9L1x36ZpXv+MkoQuEQB&#10;5xyic6bU433dJY5n1FetLEsknROplk6Gqsvm+HDdk7Mv9e5PC7PXXaWn7bduvivy4V+6YlurDyR+&#10;/1ddZWQQGEeB6VT0tcNe7XR/e1EGu9Xo/fps2nMNflGDu8LrScUTlz76dDwZOYZKoxYZc90C1ko7&#10;kZu8kJ3u+Xq1kMhE9ldsmHML0kgKPCluRI5rNl2QGfPXLd0pzMvfbz6Qpra7hRyXP9h7Id9dMudK&#10;Q0irpe3IXlbyc5Ex3QKc7T1qhH9va8fcR5vNXOzxY+1ot9uQT8qdMTnfO/utW1+XP//8713XhydB&#10;HQtVcw/0r579XP7x298di3u8HZt2bosqkfL1rYdwvNGeazBlnkfSaAuUe3jes3H/66XfrfJ+JuO0&#10;t7yfIfXb6ZDi41YssKeWMvdbfMmSxPJdX+mwC3zvx4D37LDXSX+DCeyb+3Gfbj/r2rhlzi3+1fOP&#10;5A/uf69rzHlVPDvYjOx6OT8ryVh/10UT5nvfhWRGoj7HWCvtyptTi5FjOI+AX2w97anbj15+Id9a&#10;vGuuG4Le7z11QVCHgDKvDV09OinRteFdQzn/x6AzKfMaJI2uQMlzThg00vw4P4eecwur44qm5Xye&#10;402txquS4/3x6Wtdt8u98eQRQAABBBBAAAEEEEAAAQQQQAABBBBAAAEEEEAAAQQQQAABBBDoIhDv&#10;Uk4xAggggAACCCCAAAIIIIAAAggggAACCCCAAAIIIIAAAggggAACCCCAAAIIIIAAAggggAACCCCA&#10;AAIIIIAAAggggAACCCCAAAIIIIAAAggggAACCCCAAAIIIIAAAggggAACCCCAAAIIIIAAAggggAAC&#10;ZxMwE5n7kjOZeTbhK6agNwG9uy5SKbqC1co7rjwZBBBAAAEEEEAAAQRGTUAl3NcAutUIHGLKcscF&#10;BdVbzaDiwLJysxZY3lmYiac6syLNujuf8NS7a8mNgIBKpkXXyicjsevVk+V+FrKJtKRjCal2eX06&#10;fTXspvzfD/9GlvOzx3+L+WlJmjYXkVaL2/KTjUfy7GDz3FYXU5bMZAoyk56QWecx8+qxkMyKUurc&#10;1kvHCFx1gUQseDq4lmW5Nk03g49/riAyCCCAAAIIIIAAAggggAACCCCAAAIIIIAAAggggAACCCCA&#10;AAIIIIAAAggggAACCCCAAAIIIIAAAggggAACCCCAAAIIIIAAAggggAACCCCAAAIIIIAAAggggMA5&#10;C+SSGZGj/dC1FJwYEgIIIIAAAggggAACCCCAAAIIIIAAAggggAACCCCAAAIIIIAAAghcSQErO+Eb&#10;t10+lJiZ9+2yk/bOz23mSxuHZE3ekNbmFyebYh9snSxflwXvc3u83WZOvHFIKmA7tHlPnUe6O70s&#10;P9l8FNp1xcy76cxveGviRmgclf0LlOqVyEY57zyokS1eB6y7n1edyolML/XamjgELkTAu78L2re3&#10;nn0sYl6/1vxtUVbsQsY1yitxzHS1dDLEILOTyuuyUNz1b2lh1l9GiU9Aza6IpPMiHa8p+8VnIvd/&#10;1RdLAQLjJjDlnBtFpP3aUUTE8Kt3qtHn/TPp8bjuGb7eaPeYjicjB+hce5HcAqulHXdBQG4xOx1Q&#10;GlxUSGaDKzpKiz1cp3WEs3hBAnu1kuzUipFruz9pzm9CUsKKy53Cgjw+XA+JEnm490K+s/iOWEqF&#10;xvVS2cvreCU/+PnrbHpCnhfD7w3uVKKPL71sSz8xG0cB5+meDpZyM8clC+Z9/K0bb8tPt554IvzZ&#10;Lw9fysdbX8jX59/yV1LiE1CJlK9MGjV/WZ8l2ttH4vI/C+hzE65deKUZ/bxng14vfUrZR/79jZWd&#10;7LOX8wmPdbmvZFuWaLNK1x6/1TifQXh69b6X1Ah8ruYZItnXAj/ZcN9vD4J5frgln++vy1tTF3sf&#10;/unBRtBwXGV3Jhdd+V4zy/k5ebD7PDR8zXx+9ObUYP2HdhxRWTPXT4/3ViOiXlWXGhV5tLsm78ze&#10;7CmeoHABZX4TQFdP75noejW8QR+12nM9xn6xD7xLCO3pc85xPk805xCdydLOGcXr1LF4UtRqHi+q&#10;RFJ050fEDe4HtY14RAABBBBAAAEEEEAAAQQQQAABBBBAAAEEEEAAAQQQQAABBBDoTSDeWxhRCCCA&#10;AAIIIIAAAggggAACCCCAAAIIIIAAAggggAACCCCAAAIIIIAAAggggAACCCCAAAIIIIAAAggggAAC&#10;CCCAAAIIIIAAAggggAACCCCAAAIIIIAAAggggAACCCCAAAIIIIAAAggggAACCCCAAAII9ClgJjL3&#10;pVpZJDvhK6agNwF79YEv0Fq+7yujAAEEEEAAAQQQQACBkRKIJd3DaTbc+de5ZCx6Op16K7htUIeV&#10;Ri2o2FWWTaRced2ou/Iq7hm7q5bMKAgoz7WnrlcGHtZMZkLWSjuh7VeL2+L8tdOcabOUnzV/M7Js&#10;HgupbLvqzI9aa/lif0N+vPFQNo/2ztxfuwNLKZlOF2Q2U5CZ9IR5nJAZszyZyokydSQEEOhPIGEF&#10;H7+aVszVke5y/HMFkUEAAQQQQAABBBBAAAEEEEAAAQQQQAABBBBAAAEEEEAAAQQQQAABBBBAAAEE&#10;EEAAAQQQQAABBBBAAAEEEEAAAQQQQAABBBBAAAEEEEAAAQQQQAABBBBAAAEEzlkgm0hHriHv+Z23&#10;yAYEIIAAAggggAACCCCAAAIIIIAAAggggAACCCCAAAIIIIAAAggggMDICKiAOcR1+VBkav7Sx3g8&#10;jo5RqGyhI3d1F63JOdfg7cMd0bYtyrJc5WOdqRT9m2fmyBuLlM6JmehPxMwv2E628546hzTjzDNo&#10;5hjcqYb3/2h/VW5N3DiHEVzvLov1ciRANu6eBzWygRPQaoq8/NwdunT31evKXUoOgUsVUN79dsC+&#10;vfFv/1zEKTdzAlvL9yV2/7sSW3r7Usd9mSt3zmX03vrpEALMTiuvyVIxYG7gwuw12fizbaYzr3Bs&#10;5b60nvz0pCN7/YlocxxRPcz9fdKIBQSuoMBEMnpe8KKZu7ylbYmpi7vO2q0GXOd4fJ15wklXTyAT&#10;S0YOutKsRcZcpwBtronXSwHHeQ/CUm7aU9I9W+jhuyvFRqV7B9RcmsDj4kbkuuNmf/3WxEJk3L3J&#10;ZXl82HFOHdCibN6Pz4sv5XYP/QU0Pyk6rJWl1MNrajk/+Pmrc28nKu1Uwu/7RLUfpH69vBfZbDk3&#10;cxLzrfm78qK0LS8rBydl3Rb+dvVTWSnMyWxmolsI5a8FlLmW9ibdONvxRjfqInbL3W3Svx53ALnL&#10;Fij38LxnAl4v/Y476D72qHwu4xwnuqWWqYubc/920s1Ge/FcH73vx6D37LkOgM57EiiZa8PPdr7s&#10;KfZHz39xfP4Qu6DP6w5qR7JXLUWO7c5U9DlSUCcr5h7bg93nQVUnZavm+H0Z6Zc7z4+v2Xtd94cv&#10;n8g7szd7DScuREClMq5abd4jw0q6VnV1pZLRv1HgakDmQgVKDffzFbTycf4NCWXFXJuszP/XaKdW&#10;LCbmf2+IJaef90vTfH5rkool2mHHj7p1MecdrpWSQQABBBBAAAEEEEAAAQQQQAABBBBAAAEEEEAA&#10;AQQQQAABBBC40gLxKz16Bo8AAggggAACCCCAAAIIIIAAAggggAACCCCAAAIIIIAAAggggAACCCCA&#10;AAIIIIAAAggggAACCCCAAAIIIIAAAggggAACCCCAAAIIIIAAAggggAACCCCAAAIIIIAAAggggAAC&#10;CCCAAAIIIIAAAgggMLICKpX1jU3XymbKZtKgAnr1gbvp5Lyo/LS7jBwCCCCAAAIIIIAAAiMmoOIJ&#10;14h0s+7KtzPJmDuuXd75WGs1O7Ndl7XWUumynnajmLLEu07drLWrjx9VPOnKkxk9AZVMuwal61VX&#10;vp/MbGZC1ko7/TSR7crh8d/HW18ct8sl0rKcn5Wl/Iz5m5W57KRYqr8r4ZZty4Pd5/LTjUeyVy31&#10;NZ6w4LenluRbi/dkITdlxmSFhVKHAAJ9CCRiwdPBtSzP+yziuNTHKglFAAEEEEAAAQQQQAABBBBA&#10;AAEEEEAAAQQQQAABBBBAAAEEEEAAAQQQQAABBBBAAAEEEEAAAQQQQAABBBBAAAEEEEAAAQQQQAAB&#10;BBBAAAEEEEAAAQQQQAABBAYWyCVTkW3zqUxkDAEIIIAAAggggAACCCCAAAIIIIAAAggggAACCCCA&#10;AAIIIIAAAgggMJoCVnbCNzC7fOgru4wCXS66VqvM/HHjkKzJG+7N0Lbo0q6oiTl3+RjnvM+tWDGR&#10;5Hj8HxRl5v5LffBDETNXoZUtiDLvMWtq/tyezbvTy7KzHv6e/WJ/Q1o3WxJznElDEyg2KpF95eLu&#10;OTQjGzgBW89ENRvu0OV77jw5BEZAQGUK7lHYLdG1sqhU9rjc3lkTqbw+ljdqYj/7WKzFt0SW3na3&#10;u0Y5r5kekXOuS30Kip65gZ05q72vrUsd4Giv3Lr5rrSe/PR0kGYuVHvzC4lx3Dg1YWksBeLmvHYi&#10;mZXDernr9mnRsm/m+3bmIb+IVDbHukrEfMQxc60wkcxdxHBYx5AF0nFzfIpIlWYtIuJ6VW9XDqXe&#10;aoZutPOemEtPhsZ0VhYS0fcNiiH7hc6+WL44gZZty9PSy8gV3iksSMIKnv+9s/FCdkqc10LUNfln&#10;u8/l9sRCZ9O+l1dL25FtZtIFycSjv3vVrSOnfVTaMe+ni0yH5rruqFGNXOVidvokxlJKfuvWN+T/&#10;evw30jDXhmGpZe6F/sXTn8ofv/N97lWFQTl1Cf9rS5tzjrMkXfffz1LmPiZptAWcc82olD3Dvqjd&#10;t/c+hXOPR8Wi983t9sN+1Ob8+vBP/icR556T+fujWkV+8sZdeTbr3r+3LEviLft09S3PvdXTmqEu&#10;ed+PKuA9O9QV0tlAAj/bfCy21j21Pagdyc9N/LeX7vcUf9agp+azm6jkXPtO93C+ENTPSiH6c8eX&#10;RwfSMOftiQt+r/9i62nQkLuWbR7tyXppR5bys11jqOhNQCXdx31djz7v661nEe95hhqTz3573f6r&#10;FlcKOC/0bkN+nJ9Dz+fmlrmX2Jmc8wur49pG26/vcXjuEWnvZ7qdnbCMAAIIIIAAAggggAACCCCA&#10;AAIIIIAAAggggAACCCCAAAIIIIBAgMDl/a+8gMFQhAACCCCAAAIIIIAAAggggAACCCCAAAIIIIAA&#10;AggggAACCCCAAAIIIIAAAggggAACCCCAAAIIIIAAAggggAACCCCAAAIIIIAAAggggAACCCCAAAII&#10;IIAAAggggAACCCCAAAIIIIAAAggggAACCCAwRgKprH9jepjQ2t+IEkdA18qit1+4MKyVd1x5Mggg&#10;gAACCCCAAAIIjKKAiidcw9LNhivfziRj0dPpNOzgtu0+2o/VVl20+ReWsomUr1o36u6yRNKdJzdy&#10;AiqVcY1J16uufD+Z2cxEP+GBsUeNqjzaWz3+cwISVkwWczOylHf+ZmUxPy3JmPs90e6o3mrKJ1tP&#10;5Webj8XpZxjJUkrenX1DPli8J9Pp/DC6pA8EEPAIJK3g41fLslyRutXbMczViAwCCCCAAAIIIIAA&#10;AggggAACCCCAAAIIIIAAAggggAACCCCAAAIIIIAAAggggAACCCCAAAIIIIAAAggggAACCCCAAAII&#10;IIAAAggggAACCCCAAAIIIIAAAgggMGSBXNL9G25B3ReCfmM8KJAyBBBAAAEEEEAAAQQQQAABBBBA&#10;AAEEEEAAAQQQQAABBBBAAAEEEBg5AZXJiZg5zESfzudnlw9HYpy64h6HyhZGYlxnHYQ1ecPXRetg&#10;S6yJOV/5uBZ4n1vJ5M3L0LwOxySlPvjhhW3J3all+fv1z0LXV7eb8uzwpbw1tRQaR2V/AqV6JbJB&#10;Lu6fCzWy0fojV4hWZp67hbddZWQQGAmBgHlddaUo6vX/KbRX/fum2Mq7IzH0SxuEx8zxuvaptOsm&#10;KMy48+RCBazle+Zc3hwnkmmxVu5L7Oa7Ys3dCm1DJQLjIjCVzMlhvRy6OXvVkgxjHvLQlbyu3Km6&#10;r1+D2sykC+LMIU66egKW2dc681I711bdkjPnvK1t8xy756nuFj/u5Wul7chNnM9MScwzr3dYo3Q8&#10;KXErJk271TWsauYFb5j6WCzWNYaKixX48mgr9L3THs39qZX2YuTjvcll+en2k9C4L819kEqzJplB&#10;rstf97x6tBO6DqdyJT8bGRMWMJXKiTL/tPnXLRXN/QdnH5OMxbuFDLV87chzjh7Q+1x6wown4aqZ&#10;SGbl15e+In+9+rGrPCizY+77/t3aL+U3bn4tqJqy1wIq4b+vpBu1M/noetXf3lxPkEZboNwMeN48&#10;Q84GvF48IZFZu3zgilHZCVf+wjPmvMo2n520k/NN13jAeUDLOZ/oOD3QZp95Ecn7fgx6z17EOFhH&#10;d4Fqsy6fbD3tHhBQ8w/rD+W9uTckmzj/fePTg82AEbiL7kwtugv6yE2l85I150Jlc07ULTnnIOvm&#10;/twbk/PdQoZevlbckb1q//dFf7b5RJbOeO419I25gh0qz2tb9/BZV6+b6T3PUJxj9Ep3KXFHjejP&#10;OfOe18ugA7VL+2IfHYjKTYiVKYi6oGub0PF67kdYHf9fxmlne+/hNRvH3am4+zpIzLGGhAACCCCA&#10;AAIIIIAAAggggAACCCCAAAIIIIAAAggggAACCCCAQD8CF/M/gvsZEbEIIIAAAggggAACCCCAAAII&#10;IIAAAggggAACCCCAAAIIIIAAAggggAACCCCAAAIIIIAAAggggAACCCCAAAIIIIAAAggggAACCCCA&#10;AAIIIIAAAggggAACCCCAAAIIIIAAAggggAACCCCAAAIIIIAAAuMhkMr4t6NW9pdR0pOAXn1o4rQr&#10;Vq3cd+XJIIAAAggggAACCCAwkgLxhHtYrYY7/zqXjHniAqJqrWZAqb+o3Kj5Cz0l2UTaUyJiZfJi&#10;5yZFGnXRzbqoeNIXQ8FoCaik+3nU9crAA5zLTgzctlvDht2S58Wt4z8nRpm/2cykLBdmZCk/a/5m&#10;JKZi8uHLJ/Lxyy+k1uX90a3/buUJKy7v37gj31y4KzmPUbc2lCOAwGACiVjwdHBNK+bqUDeDj3+u&#10;IDIIIIAAAggggAACCCCAAAIIIIAAAggggAACCCCAAAIIIIAAAggggAACCCCAAAIIIIAAAggggAAC&#10;CCCAAAIIIIAAAggggAACCCCAAAIIIIAAAggggAACCCCAwDkLzOemI9fQS0xkJwQggAACCCCAAAII&#10;IIAAAggggAACCCCAAAIIIIAAAggggAACCCCAwKUIKGWJyhRElw9P1t+5fFJ4wQvO/IDimWdQncP8&#10;cRe8WcersybmfKu1D7ZFbvmKx7ZAV4qubVOZ4c8N6FrBGGcmUllZyE7JZnk/dCsf76/JW1NLoTFU&#10;9idQ7GE+zFw81V+nTrSZG1Wb51XVyq/azr0hkhign/7XTAsE+hJQ2YIvXpfN/n1q4bi89eIzV70y&#10;5So/5Sq7bhmfmXmfazOXrfLMZ3mtXIo77s0tzLrz5EIFnLmak7//34iauiHOeT0JgeskMJXKyZel&#10;rdBN3qu6rztCg89YudPDumbT/mPnGVdL8wsUyJjz9Hq9GbrGSqPOHPGvhda8x/gAucUevq/ibTaR&#10;yMhureQtduWL9bKkE0lXGZnLE3hc3Ihc+VQyJ/OZyci4dsDdySX52fYT0e2CgEfb1D7cW5Vv3Hgr&#10;oLa3orWSuV8XkZbz/vt8EU1c1TFzLeAc0/YiXtc7lUNZys+42p5XZr28G9n1Ui54LPenV+TL4pZ8&#10;cRj9vH/48nO5PTEvt8wfKVhAxeKmQpm/01e79twzD27ZvVTXq/7KRNpfRslICVR6eN4zg9yH9Gzl&#10;8X2djjLrsj+TsfzXuZY+fT+0h9ryxOlmo111ro/e95PiHu65eg/S+UfmWNMw9976SQ27KX/74lP5&#10;nTc/6KdZ37GNVlNWi9HnGncmX91r7XsFrxusFObkkTknCkur5pznjcmLOx7/YuuLsOF0rft8b00O&#10;zf1U53Mx0uACKpVxNfbuy1yVfWa053MzlXSvq8/uCD9ngVLQeaFnnfkhPYe1Rz+Ryr/5s5Penf/3&#10;Mf1P/oeT/GUsKBVzrVZ5zjGOzy86DiHa7LedpMz9oc50UecdnetkGQEEEEAAAQQQQAABBBBAAAEE&#10;EEAAAQQQQAABBBBAAAEEEEDgags4/zuUhAACCCCAAAIIIIAAAggggAACCCCAAAIIIIAAAggggAAC&#10;CCCAAAIIIIAAAggggAACCCCAAAIIIIAAAggggAACCCCAAAIIIIAAAggggAACCCCAAAIIIIAAAggg&#10;gAACCCCAAAIIIIAAAggggAACCCCAwNAFVCwh4vy1Gid9azNBPGkwAXvtobthIi3qxhvuMnIIIIAA&#10;AggggAACCIygwPG1Qee4tBbdaomKxTpLJWlFT6dT77i+cDX2ZCrNmqfEn83GU77C/O/+U1eZNmMl&#10;jbaASmZcA9T1qivfT2YhNyMZ87ro5fXTT7+dsc4rartycPz30csvOquGsuy8rr+x8La8f+NNScXN&#10;NTkJAQTOXaDb8atlWe51N+vuPDkEEEAAAQQQQAABBBBAAAEEEEAAAQQQQAABBBBAAAEEEEAAAQQQ&#10;QAABBBBAAAEEEEAAAQQQQAABBBBAAAEEEEAAAQQQQAABBBBAAAEEEEAAAQQQQAABBBBA4BIE3pia&#10;l+l0QfaqxcC1T2cK4sSQEEAAAQQQQAABBBBAAAEEEEAAAQQQQAABBBBAAAEEEEAAAQQQQODqCljZ&#10;CWmVD082wO5YPim84AVd9v9fBWX+n8I4JGXmjVO5KdFH+yebYx9snSxfh4XEt39P9Du/JrpSMn+H&#10;4swzaF+HDT+nbbw3vSKb5dPXU9Bqnh5sSqPVlEQsei7QoPaUuQUcy1rEnKkJKyaJHuZedfdscu//&#10;tsjXfkv03prI2iORwpwvhAIERkEg8Lhs9ulO0tUj0dsvXMO0Vt515a9jJtjMnPOY84Jrm4o77k3P&#10;z7rz5CIFrOmFyBgCEBhHgalUPnKz9qqlyJhhBey+PgaG9TebmQirpm7EBdLxpBzUy6GjdOa7zyXT&#10;oTHXpXKt5DnGB2z4UnY6oDS8KG/uH+zWwt/bh+Z5unGdz6/CCS+09rBRkZfVg8h13p9ajozpDMjG&#10;U7Kcm5XVo/DX2YPd5/KNG291Nu15edd8j6oSMc+8Mr0t52Z67rNb4Iw5PuxFvK53zHFmKX/2dXUb&#10;Q2f5+tFuZzZweSlku7+/8lV5Wd6TI7NPjEr/37OfyX/63m+Js48lBQuoVEZ0reP404h2De7pVamu&#10;V3zVimOXz2TUCso9vJ+yidSZh20fuffZzmdHl5mUsnyrV1r7ylreuIj7tr4OBi2wW66WagjPgatD&#10;MmcScO7hf7j5ZKA+frnzpXx9/i2ZP8dzyhfFLWnp8E/G4uYzhptn/HxguTArj/ZWQx3WvPfnQqPP&#10;Vlk151ePnc8+BkjOu//Dl0/k+7feH6A1TdoC3uO+rvnPDdqx/Txq27yezfuuMznnMaTRFSgFnBd6&#10;R5tLDOceh/f/nwQd473rPve85T7PsDznGC1P/cnrO5ZwDU1f1HmHa61kEEAAAQQQQAABBBBAAAEE&#10;EEAAAQQQQAABBBBAAAEEEEAAAQSusoD7E+urvCWMHQEEEEAAAQQQQAABBBBAAAEEEEAAAQQQQAAB&#10;BBBAAAEEEEAAAQQQQAABBBBAAAEEEEAAAQQQQAABBBBAAAEEEEAAAQQQQAABBBBAAAEEEEAAAQQQ&#10;QAABBBBAAAEEEEAAAQQQQAABBBBAAAEEEEBg9ARSWfeYepjQ2t2AnCPgTN6u1x66MNTyPVFWzFVG&#10;BgEEEEAAAQQQQACBkRSIJ/3DatZ9ZclY3FfmLai3mt6iwHy5UQss7yzMJlKd2cBlpVRgOYWjI6CS&#10;addgdK3iyveTsczz/f1b7/fTZGRiJ1M5+cEb35D/4us/lF9Zui+peGJkxsZAEBh3gUSX41fLck8T&#10;p5uNcadg+xBAAAEEEEAAAQQQQAABBBBAAAEEEEAAAQQQQAABBBBAAAEEEEAAAQQQQAABBBBAAAEE&#10;EEAAAQQQQAABBBBAAAEEEEAAAQQQQAABBBBAAAEEEEAAAQQQQOACBbTW0tjdkMbWC6lvPJXai0fS&#10;OjqIHIGlLPmDr/yG5Dy/5eY0dMr+8CvfFyeGhAACCCCAAAIIIIAAAggggAACCCCAAAIIIIAAAggg&#10;gAACCCCAAAJXV0BlJ1yD1+VDV/4yMkFj8I7zMsY1rHVak3OuruyDLVd+3DMqNynWwpsSu/O+xN/7&#10;nsTe/mDcN/lct+/tqWWJmk2zpW354mDjXMdxnTovNqLnwszF3fNn9uXjzI86syLytR+I3P5aX00J&#10;RuCiBFQqK2LFXKvTleJx3l57aB61qy528x1X/jpmVKbg22xdfmXmq7gGBcevF++81YWZa7DlbCIC&#10;CAxDYMrM0R2V9mqlqJCh1e9Uo/fns2n/cWBoA6CjcxfIxJKR66h4j2uRLcYzYM+8H6IslLmKnc9O&#10;9Q0wkTTnoBGpWCtHRFB9UQJPDtcjV2WZ69+3J5Yi47wB9yaXvUW+vHMceFne95X3UrBa2o4Mu5GZ&#10;kmQsERkXFdDL8WGncjH3aw/rZTlqVKOGLIu56a4xKWPyg5tf71rfWVFu1OSvnv28s4hlr0DCffzR&#10;xuwsSdcDnt/EGe5hnWUwtO1JoGW3pN5qhsamzftuGN/xtF/f12mvTOXcnx21yy/00XPvyTLfk/Wm&#10;lidGN8O9vO0HyWvnvM/zvKhkapCuaHNOAp9sP5VqqzFw73/95UcDt+2l4dODzciwm4UbEvO8viMb&#10;eQJWCu7PIz3Vx9mNoz1pmn3NRaRfbn8pzudVg6ZPt5+ZfeLgz+ug6x2ndiqZcW2Orkd/3uVq0CWj&#10;A67DVMBvE3RpTvElCJR6+Kwz73m9DDpM7//9GM1zDPe+yfb8foZ+fdxXcc81YMOcE5AQQAABBBBA&#10;AAEEEEAAAQQQQAABBBBAAAEEEEAAAQQQQAABBBDoQyDeRyyhCCCAAAIIIIAAAggggAACCCCAAAII&#10;IIAAAggggAACCCCAAAIIIIAAAggggAACCCCAAAIIIIAAAggggAACCCCAAAIIIIAAAggggAACCCCA&#10;AAIIIIAAAggggAACCCCAAAIIIIAAAggggAACCCCAAAII9CfgTE5dPjhpEzQJ+UklC90FakeiZlZE&#10;v3wqYreO46yV+93jqUEAAQQQQAABBBBAYIQEVDzhG41uNUSJuV7oSKmYP66j+nix3mp6iwLzlWYt&#10;sLyzMJNIdWZZvqICKpl2jVzXq658v5l3Zm8eN/nRi4+l3Ih+HfXb/7Dj57NT8sHiPbk7vSxKqWF3&#10;T38IINCDQMIKng6uacVcrXWz4cqTQQABBBBAAAEEEEAAAQQQQAABBBBAAAEEEEAAAQQQQAABBBBA&#10;AAEEEEAAAQQQQAABBBBAAAEEEEAAAQQQQAABBBBAAAEEEEAAAQQQQAABBBBAAAEEEEAAAQTOJGB+&#10;n2/zf//vXF1M//A/l9z733eVBWXm89PyT3/lH8tHG09k7XDH/D6gyNLErHx98W1Jx5NBTShDAAEE&#10;EEAAAQQQQAABBBBAAAEEEEAAAQQQQAABBBBAAAEEEEAAgSskYGUnXKO1y0VX/jIyuuIfg8oWLmMo&#10;57JOa2JOWmuPT/q2D7dPlllAoF+BrJlvcyU/Jy9K4a+jR/trcn/m1RyM/a6DeLdAqV5xFwTkcjHm&#10;QQ1goWjcBDLm2Hy0f7JV7eN368VnJ2XHC8mMqBu33WXXMec553II2mbXkUOb/5PqS4VZXxEFCCCA&#10;QJDAVCoXVOwq26+WRGt97nN5t+yW7NeOXOsOysykx+eaNmj7xr2sl+9OVJqjP8/9RTxPq8WAY7xn&#10;xTcyExL3zOntCQnMFhKZwPLOwsNG9PVaZzzL5yNgm/3v56XNyM5v5+clFUtExnkDbpn7IE67Wit8&#10;LvgHu89lPjvlbR6ZXy1Fv45XhnTu2svxYadyGDnmYQSsH+1GdjNrjmdRz9ly3nzvbO5N+Wj7i8j+&#10;vjjYkE+3n8lX5rhmDMJS8ZTojgrdONuxRgfd00pyD6uDeOQWyz2cX2QS6TOPW2vbd4/C+9nRmVcy&#10;SAfO+YI5324ny4zTm1qW5S6KODa4gwfL6br/vajMfXrSaAi0bFt+unH6Gdwgo9owx8QHO8/lndlb&#10;gzSPbPN0P/o86c7kQmQ/UQHOeUbanDNVQ94XtnlfbR7tyUphLqq7M9d/sv30TH3UzXflP93+Ur65&#10;8PaZ+rnOjVXSfczQjfpQOILOMZT5XIA0mgLO+74S8dw71+y93AvpZQvtsvt6ZhTOMZTnnoQy17Cd&#10;yXt+oc3+5zh5fltDh+xfO/tjGQEEEEAAAQQQQAABBBBAAAEEEEAAAQQQQAABBBBAAAEEEEAAgbZA&#10;vL3AIwIIIIAAAggggAACCCCAAAIIIIAAAggggAACCCCAAAIIIIAAAggggAACCCCAAAIIIIAAAggg&#10;gAACCCCAAAIIIIAAAggggAACCCCAAAIIIIAAAggggAACCCCAAAIIIIAAAggggAACCCCAAAIIIIAA&#10;AsMWUKmsuKZsrpWHvYpr0Z/KFCT+O/+l6EZN9PoTsdceiFq+fy22nY1EAAEEEEAAAQQQuPoCKp7w&#10;bYRuNnxlcSvmK/MW1Fv+dt4YJ182585RKRtPRYVQfwUEVDLjHqV5jehWS1Qs+vXkbniae2f2ptyb&#10;WZa14o6slXZlvbQjG0e7Um81T4MueenWxA359uI9uTUxf8kjuZzVn/U5vpxRs9ZxFUjGgqeDa1mW&#10;e5ObdXeeHAIIIIAAAggggAACCCCAAAIIIIAAAggggAACCCCAAAIIIIAAAggggAACCCCAAAIIIIAA&#10;AggggAACCCCAAAIIIIAAAggggAACCCCAAAIIIIAAAggggAACCCBwFoGA30DSffxmWjqelF+9+d5Z&#10;RuBqW37wY6k8+AdRpl+VSIplfqN88jf/I1cMGQQQQAABBBBAAAEEEEAAAQQQQAABBBBAAAEEEEAA&#10;AQQQQAABBBC4GAGVnXCtSJcPXfnLyPjHoESl85cxlHNZpzV5w9WvLu6ZefWaZl694HmuXMFkEAgQ&#10;uDu9LC9K2wE1p0UvDrekauZIc/4vEOlsAsV6JbKDHPOgRhoRcPUFVKYg+mj/ZEN0pSjatsVee3RS&#10;5ixY/z97dx4kSXYneP3nHveV951dR3dV9aW+WzM6R0hziJ1lYDEbhl1Y/uAw/gAz/uIPjMXgD/7C&#10;1tYMMDAuG8NgsV0bbEDL7oiVdqTZHVrSSmr1pT6ruqq6zsysvDMjIuN2f7hnd2SFe3j484yMvL+v&#10;LTv8vffz5+99Ijz8uUdF+Nw1Mfz3bPREnI+Mkemey6jq8c+7jktfOfcC7kqF8a4iChBAAIEggWQs&#10;Ie595yut3vent5QtxUZFhlO5oCYGVrZZL4ty/gtLhURG3D6TTq9AJsJ5VJV7Uu8+wYvlgGO876mf&#10;yY35SqJlC8mMNrDk7Pek4xdYqKxLzWpqO/L08Jw2JiggZphyZWhGPt58EFS9V3Zra1G+Nve8xM3Y&#10;XpluQSklSxFex3O5CV1TkerH0gVt3MYRnTcs7Wxo+zIbcf/98tQ1WXCuVa3XSto2f/LwQ5nLj8vI&#10;Gbr+qx10xAAjmfJEqmbvuY8nsEdGNWreGsO57s4cxWtywnKVCM95NuF9nfQzBFUtizjvf53J9H12&#10;1Fl3VMvu9aTOXhm+Prr9sHzXnFRLf/zp1X9rc1nE+Zxm93uvcWf+7n7/1de+u64KOg/henAv1iMv&#10;v7HxQHaavve7Pnrxs4cfyVMjs5IY8Gd3a5VtKTf1nzFcHpnuo9feVQznfX6uMCGfbS15K3y5hdKa&#10;zDtxh5ncbWzWnPeaA6Zfr9yWl6eeEndspP0LGP5zKmfO7r5vGu573gFS1xzDactIpg/QIqsepoD7&#10;Hqm7lpVLDO75s3e2PcMxs8Oe/LFkfMd30zfHsJxzTk/64vzWv68cZN7haZ8MAggggAACCCCAAAII&#10;IIAAAggggAACCCCAAAIIIIAAAggggMC5EeCXBM7NU81AEUAAAQQQQAABBBBAAAEEEEAAAQQQQAAB&#10;BBBAAAEEEEAAAQQQQAABBBBAAAEEEEAAAQQQQAABBBBAAAEEEEAAAQQQQAABBBBAAAEEEEAAAQQQ&#10;QAABBBBAAAEEEEAAAQQQQAABBBBAAAEEEEAAgWMQSGW9G21UvXly+xIwEikxLj4vpvNHQgABBBBA&#10;AAEEEEDg1AjEEt1dbTW6ygzDkGQsLg2r1VXXLmjYLVFKiRsbliqtelj1bl3WmV+TTr+AkUx3DUI5&#10;555GJt9Vvp8C0zDliaHJ3T93Pfd1t14tylJ5QxbL687jupSO+BzXfdVfGZ2T12eelpnCmNi2vZ8h&#10;nanYnb/4P6S58KnEhifFHJmSxNxVST37lTM1RgZzegQSsVhgZy3nfaQzKavZmWUZAQQQQAABBBBA&#10;AAEEEEAAAQQQQAABBBBAAAEEEEAAAQQQQAABBBBAAAEEEEAAAQQQQAABBBBAAAEEEEAAAQQQQAAB&#10;BBBAAAEEEEAAAQQQQAABBBBAAAEEEDiQwO7v8jm/4Scdv+GnWsf3e0fNtQWp3nxnb0ym85tww9/6&#10;w708CwgggAACCCCAAAIIIIAAAggggAACCCCAAAIIIIAAAggggAACCCBwdAJmdsizMVWviHL+jYHh&#10;/luDY0rKuRecJ6VzYpjB94DyxJ2SjOncV82blNjFdYmNTnuLySEQUeCp4Vl54+EHYjv3UuyVbFHy&#10;2daSPD9xqVcI5REFotyfMhfvvn9mxOYJQ+DUCBiZgvPO8jipSlHU6j0R3z1cY088+zjoHC8Z7n2b&#10;kxmPj6qUzq2IeeU1kfGLIs79f6W0LrKzJZLKnlsPBo4AAvsXGEnlRHd/+s1aWYaduMNM61X9e/m4&#10;c8wknW6BdCypHUC1WdfGnIeAxdKadpgz2VFtTFBAIaGfK0Q5Xwtqm7LBCtwqLmkbLCQy0u9rwW38&#10;6tCsfLz5IHQ7Dbsld7YfybXR+dC4zsrV6ra464Ul07kn/Uyuv9exv9284xB3rnu2bMtftZevOfe8&#10;LzvnWXn3fOIQ09KOMzfXpNncmCbi8+qYacpvX3hZvnfrn4ul7NB13LH/6O478ofPfFNcW9JjASOR&#10;epxxlw54rFGNmqc9g3Mwj8dJzFQiPOfZuO910sdAbOeajj8Zvs+O/PVHkvd9LmQGXP+2/O8bzntm&#10;v2n7T/+25zu4ma/9Ncm88ttdzalG97zPSB78eejaEAX7FlDOa+SdRzf3vV7QCjvNmrzttPXV+eeC&#10;qvsuu7u9rF13PDMkhaR+7qttyAmYL4zvfjYUFrvgXps75PTh6t2BbKHofI7tftZ1ZXRuIO2dt0bM&#10;VPdnV8qZZxpx59r1AZKqV7vWNg957tq1QQoiC+z45oRBKw7y3MM/zzBz3n+fErT9Qy/TzDFs53ym&#10;M7n/fsZNXfvKMf5eR2f/WEYAAQQQQAABBBBAAAEEEEAAAQQQQAABBBBAAAEEEEAAAQQQOD0Cx/fr&#10;DafHiJ4igAACCCCAAAIIIIAAAggggAACCCCAAAIIIIAAAggggAACCCCAAAIIIIAAAggggAACCCCA&#10;AAIIIIAAAggggAACCCCAAAIIIIAAAggggAACCCCAAAIIIIAAAggggAACCCCAAAIIIIAAAggggAAC&#10;CPQpYKQyotx140mRVFYkne+zJVZDAAEEEEAAAQQQQACB0ypgFsYk9fJ3xIglnHODhBjO+YGRKQQO&#10;J2kmpGG1AuvahU27JUm3rZBUbTVCaj+vysbT2hgCTr6Akcx0dVI1aiKZwZ5/GoYhE9nh3b8Xp57c&#10;3Wa5UZWl8obzty6LzuNaZevzc+CuHh2sIGaY8tzERXlt+poMp3MHa+yMrG1tr4iq7UjL+ZPluyKt&#10;pqSe/coZGR3DOG0C7rErKLViMU+xcl6nJAQQQAABBBBAAAEEEEAAAQQQQAABBBBAAAEEEEAAAQQQ&#10;QAABBBBAAAEEEEAAAQQQQAABBBBAAAEEEEAAAQQQQAABBBBAAAEEEEAAAQQQQAABBBBAAAEEEEBg&#10;kAJGLC6q4zf8OpcHuZ0obfl/a8n97UESAggggAACCCCAAAIIIIAAAggggAACCCCAAAIIIIAAAggg&#10;gAACCByPgJEd6tqwqhTFcO4teFxJVUqeTZvZ4HsaeoJOUcYcnuzqrV1cldjodFc5BQhEEUg59/+8&#10;WJiSu8Xl0PCbW4vy/MSl0Bgq9QLlZlUblI2ntDEEIHDaBbrmELWyWA9v+IZliDn3tK/s/Gbd+zQr&#10;5x63e8kxO6/Jvf+vuPNQ92/q8nllYNwIIHAAgZFUXhZ3NkJb2KyV5PLw4Z5nrdeKoX1wK8fS3efd&#10;2pUIOFEC6Qjfeai26ieqz8fRmWK9IuVmTbvpmeyINiYoIJ9MBxV7ykqNiidP5ugFdlo1Waxuajd8&#10;bXhOdueE2sjggLF0QcZTBVmve68j+qOvbzyQa6Pz/uKe+YXyes+6dsVsblTipve+9O26/T66BuPO&#10;cWK5Em62Xi1KPpnZb/OR40vOeUq0/Xc0cpvusfqrM8/Kz5Y+1q6zUtmSN5duyFfnntPGnqcAI+G9&#10;vqSaBzvWqIbvPTrC++p58j6JY40yv8j6Xif9jEPtdM9pzexwP00Ndh3fe62pVFf7tml6yvr93qxy&#10;2+74/q3bqBFLeNpuZ4L2Rf/+2o7l8WgFbm8tyWaE620Xh6bkfnFF27l3Ht2ULzmfqRRSWW1s1IC7&#10;24+0oYM8j53LT2i398g5t7aVLabh3Z+0K0YMqLUacmtzURvtfn51c2NBmnYrNPa95dtyZXQuNIbK&#10;YAEjYD65Oz8I+PcCwS0El6qA80CDeUYw1gkoLXd+RtGjP/mE/vy7x6qeYtVsiPjmsF2fLXnWOJqM&#10;4ZtjGL45huV/P2zPEXzXh5Tz/kZCAAEEEEAAAQQQQAABBBBAAAEEEEAAAQQQQAABBBBAAAEEEEBg&#10;PwLx/QQTiwACCCCAAAIIIIAAAggggAACCCCAAAIIIIAAAggggAACCCCAAAIIIIAAAggggAACCCCA&#10;AAIIIIAAAggggAACCCCAAAIIIIAAAggggAACCCCAAAIIIIAAAggggAACCCCAAAIIIIAAAggggAAC&#10;CCCAwH4EzNd/X8wv/0tixPhZ7P24EYsAAggggAACCCCAwFkSiA2NS/Zrfy3SkFLOuUO5GR7asFqS&#10;jCVCgyrNemi9W5lJpLQxBJx8ASOV6eqkalS7yg6jIJ/MyLWx+d0/t/2m89p8tLMhS+UNWSyvy6Py&#10;pjTtVt+bdl/nL05ellemr0g2ke67nbO4orW16hmWOTLlyZNB4CgFErFY4OYsw/SWO+8RJAQQQAAB&#10;BBBAAAEEEEAAAQQQQAABBBBAAAEEEEAAAQQQQAABBBBAAAEEEEAAAQQQQAABBBBAAAEEEEAAAQQQ&#10;QAABBBBAAAEEEEAAAQQQQAABBBBAAAEEEEBgkALu73+rjgZVS/ODfh2xg15UrYanSSORdZMvJAAA&#10;QABJREFU9OTJIIAAAggggAACCCCAAAIIIIAAAggggAACCCCAAAIIIIAAAggggMDRCZjZoa6N2ZWi&#10;mIWxrvKjKlDVkmdTRqbgyZ/2zK6tYYiox/+aw9723nPttI+R/h+9wNXROblbXA7dsHvvxJ1mTXLc&#10;8zDUSVdZalR0IZKLcx9ULRIBp17AcOcQ6bwYGfdvSIzCuNgL1z3jMiYviJHOecrOc8a1UtsrewTK&#10;mXOREEAAAQT6ExhJ6Y8vm7Vyf43vY631mvf8NWjV8fTZOqcNGuNZL8vE9N95qPq+J3HWTYLGt1he&#10;Cyr2lLn7QzKW8JRFzSTMuLjPRdXyfielc/2mbUm1WZdMgnOyTpejXL5dCr824fbFcP67Ojx74G5d&#10;G56T9ZUboe0s7qyLex5fSGZD49qVUV7H84XJdvhAHsec/WK5shna1nq1KJeGp0NjDlK5tLOhXd3t&#10;Zzqufz/sbOj58YvyoLwq90v6a59vP7opF4emZC4/3tnE+V72vZcp5/3tQKlR9axuJDOePJmTJ1CJ&#10;8JxnBnAd0v1MyJ/MXPdnR/6YQ88bpmcTRsdnKu2KlumN6ft7s1b3922NRPCcJWhfNLjm3n5KjvXx&#10;7aVPtds3ndfV715+TX728CO5sfEgNN5Stvz04Yfy+1d+MzQuamXNOWd4VNYfcy8Pz0RtUhs3kR0W&#10;dx7dtFs9Y1vOHHp5Z0tm84fz2fAna/fFdix16dXpK5JyzhXeXb4VGup+1rVa2ZLJ7EhoHJXdAkYy&#10;3VWofPODroAIBarunWO4qxgp5hkR6I4lpNzsfr78HckPaJ4YOMcI+Pcp/u0fet43fzB9cwzLV6+s&#10;z99Djbh3btD3vOPQB8gGEEAAAQQQQAABBBBAAAEEEEAAAQQQQAABBBBAAAEEEEAAAQROqkD8pHaM&#10;fiGAAAIIIIAAAggggAACCCCAAAIIIIAAAggggAACCCCAAAIIIIAAAggggAACCCCAAAIIIIAAAggg&#10;gAACCCCAAAIIIIAAAggggAACCCCAAAIIIIAAAggggAACCCCAAAIIIIAAAggggAACCCCAAAIInH4B&#10;I548/YNgBAgggAACCCCAAAIIIHBkAslYQruthtXSxlSaNW1MLpHSxhBw8gXMdE7MkWkxUmkxkxkx&#10;kmk5rnPRRCwuF4amdv9cOaWUrFWLslRe3/1bLG9IuVHVouYSaXll+oq8MHlZouwT2gbPWIC9sy3S&#10;anhGFRue9OTJIHCUAgkz+HZwlhnzdsO2RFmWGDFfuTeKHAIIIIAAAggggAACCCCAAAIIIIAAAggg&#10;gAACCCCAAAIIIIAAAggggAACCCCAAAIIIIAAAggggAACCCCAAAIIIIAAAggggAACCCCAAAIIIIAA&#10;AggggAACCCAQWcCI+37DL8Lv9UVufJ+ByvcbYV1922d7hCOAAAIIIIAAAggggAACCCCAAAIIIIAA&#10;AggggAACCCCAAAIIIIBA/wJmdqhrZbtS7Co7ygLDueec2aiJcvqhqiUxAvp4lP0Z9LYM5152Rn5U&#10;VGljr2l7e21vmQUE+hG4PDwjceeeaC3nPmhh6dbmorw89VRYCHUagUj3moynNa1QjcDpF4i/+B1x&#10;/9pJlbekfuPn7ezuY2z+GU/+vGeM0VkxnH9DaWQKzt+QGBPz552E8SOAAAJ9C4yk8tp1N2slbcxB&#10;AzYibGPcec8nnW6BdDypHUC1VdfGnPWAhdK6dogz2VFtTFhAPpmRatV733p/fLFRkUwi5S8mfwQC&#10;Sim5XXqk3dIT+XHJxg/+HD05NC1vrn4qtrPdsHR946H8xszTYSG7dZZty6Odx9freq0wn5/oVdVX&#10;+Vi6oF1vvXq412uXIox7Njum7WdQwLfmX5T/+9bPJMr75I/vviN//blvSyrm+x5cUMPnoMzwvZep&#10;xsGONcq55t6ZjATXrzo9TuJyJcL8Iut7nfQzDruy7V3Nmfv4X3/egKPJGc717s53eDPg/d4yTG9n&#10;rKY3HzGnWgHr9Xovanbvi0ZCP1+M2BXC+hS4X1yRlcqWdu3nJy5KLpmWrz/xvNzeWoz0mcpCaU3m&#10;Cwc//rt97HxNB3XWPQbO5Ps75ga1ZxqGzBXG5d72clD1XtmiM8bZAW53r2Fn4aO1u53ZwOU5Z344&#10;5pw7v+R8fvXe8i2t07uPbsl3n/pyYFsU9hYwnPMpf/LPD/z1UfKBbfh/1yBKQ8QciUDZNycM2mgu&#10;0f1aCYrTlXXNMZwVzNywbrXDrzdinm0YvjmG7bx3etIXv8th+OcGfc47PG2TQQABBBBAAAEEEEAA&#10;AQQQQAABBBBAAAEEEEAAAQQQQAABBBA4VwLxczVaBosAAggggAACCCCAAAIIIIAAAggggAACCCCA&#10;AAIIIIAAAggggAACCCCAAAIIIIAAAggggAACCCCAAAIIIIAAAggggAACCCCAAAIIIIAAAggggAAC&#10;CCCAAAIIIIAAAggggAACCCCAAAIIIIAAAggggAACCCCAAAIIIIAAAgggcGIFkjH9LXXqVjO0/0op&#10;qbUaoTExw5RkLBEaQ+XpEIiNTMnIv/G3TmRnDcOQyezw7t9LU0/t9rHcqMpieV2WnL/F0oasV7dF&#10;fdH70XRBXp2+Is+OX5SYaZ7IMZ2ETlnbq13diI1MdpVRgMAgBaytFSn98I9FWk1Ru38NKfzBfyCJ&#10;mSed40nwsasVtB+7x7BYbJBdoy0EEEAAAQQQQAABBBBAAAEEEEAAAQQQQAABBBBAAAEEEEAAAQQQ&#10;QAABBBBAAAEEEEAAAQQQQAABBBBAAAEEEEAAAQQQQAABBBBAAAEEEEAAAQQQQAABBBA4zwK+30FS&#10;mt/rO0wq9zeaOpMRT3ZmWUYAAQQQQAABBBBAAAEEEEAAAQQQQAABBBBAAAEEEEAAAQQQQACBIxQw&#10;sgVJXH1dzOyQGM6fmRuS+NTFI+xB96ZSX/mXPYXKannyZyFjDk+K5dyjrp3sgPuutet4RCCKQMKM&#10;yeWhabm1tRgafnNzQV7+4p6JoYFUBgq490HdadYD69qFhhiS5j6obQ4ez5GAtXC9a7Tm/LNdZee5&#10;IPGbf3Ceh8/YEUAAgYEKjKRy2va26jvamIMEuPcgr2v+XX7cmacXEpmDbIZ1T4BAOsJ3Hqqtxgno&#10;6fF2YbG8ru3AbG5MGxMWUEhmZLW6HRYixUZFpnOjoTFUHo7AUnVTKq3wc2Z3y08Pzw+kAynn3PtS&#10;fkrulJZD2/t086F8efqaGIYRGrdc2ZSWskNj3Pf16dyIKFuFxu2ncixd0IavV4vamIMELO08vk7Z&#10;q53ZfH/7b8Z5D/2dS6/I92//slfTe+Ul59j6/91/X7775Ot7Zed5wUikPMNXEfYvzwq+jGrUPCVG&#10;Mu3Jkzl5ApWm9zkL6mHW9zoJitGVqYr3Pcb9nOhEJNP0dMNwrs36k+2L6fvzJN93Xt3t9Preqwp4&#10;XowE+5P/uTnq/NtLN7WbdGcCrzlzAjflnXnll2efll8sfLKbD/vfG/c/kL/x/Le1c4mwNty6u1uP&#10;dCFyaXhKTM2cRduIL2A+Py73tsPnSwvOXP4wjr4LpTXZrJV9PerOvjB5ebdwKJWVK6NzcmtT/1nX&#10;NxovSCGd7W6Mkp4CQcd+//yg58ohFcqZw3UmI5Vx9hfve3hnPcvHK+Bez9Kl/IDmif45hrtd99+l&#10;HHdKPfsVScw9JZv1irz56KbU4wlPl6yu+cUXv43hvz7kzE3cuYfh+x0PT2NkEEAAAQQQQAABBBBA&#10;AAEEEEAAAQQQQAABBBBAAAEEEEAAAQQQ6BCIdyyziAACCCCAAAIIIIAAAggggAACCCCAAAIIIIAA&#10;AggggAACCCCAAAIIIIAAAggggAACCCCAAAIIIIAAAggggAACCCCAAAIIIIAAAggggAACCCCAAAII&#10;IIAAAggggAACCCCAAAIIIIAAAggggAACCCCAAAIIIIAAAggggAACCCCAwLEJJGMJ7bYbVjM0pu7U&#10;26JCY7KJVGg9lQgclkA+mZGnx57Y/XO30bBaUqzvSDIWl6FU7rA2e6batbZWu8ZjDk92lVGAwKAF&#10;7M1lb5PN+m4+YQbfDs4yTW+8k1OthhjJdFc5BQgggAACCCCAAAIIIIAAAggggAACCCCAAAIIIIAA&#10;AggggAACCCCAAAIIIIAAAggggAACCCCAAAIIIIAAAggggAACCCCAAAIIIIAAAggggAACCCCAAAII&#10;IIBAPwKG7zf8VKvVTzMDWUc1G552jHjSkyeDAAIIIIAAAggggAACCCCAAAIIIIAAAggggAACCCCA&#10;AAIIIIAAAkcnYDj3Rsv9zr91dBvsY0tuH89acu+pZj28sTcse7v7vmt7lSwgEFHg2ui83NpaDI1e&#10;rW7LtnNfxGHuiRjq1Kuy3Kw6d0ENvw9qLp4SwzB6NUE5AmdWwF54fFzbHWSmIOb43JkdLwNDAAEE&#10;EDhegawz50o69wpu2L3/Xbx7D/udZk1yicO5R/BatahFGE8XmBtqlU5+QMpMaDtZ/eIe1trAMxrg&#10;7mvuuaYuTWdHdSGh9YVEJrTerSzVK9oYAg5H4FbpkbZh9/17PjeujYsacG14Vu6UfPeU963snssv&#10;lNflicKEr8abXXRidGk2NyamYYrl/DeoNOYcK3Rps1YWWyln24O/3lB29t+SY6RLswfYfy8NT8uL&#10;k0/KB6t3dJuRm5sL4sY/M/aENvasBxiJlHeIvu/keSv1OdXwPc/Jw5kj6XtCRFSBKPOLjPO+etDk&#10;/76nmR0+aJODWd+Medoxle3Ju5mWL0Zaza6YKAWq5f3Oq7uOEQ+eA/q9dts/g59jRXE7KTHLO5vy&#10;sKT/nO3a2LwMp3N73X51+qp8vHpPio3w+eOa87nKR2v35IXJy3vr7ndBOcfxe8UV7WqXhme0MfsN&#10;mNPMgdz2lpx5kNvHQX+28WGEY3/K+f77ldHH15FfcZ6XW5vhn3W586L3Vz6Tb1x8Yb8c5zreSHaf&#10;T3XND/oQUo2aZ62g7XgCyByrgHv+rkv5gNeKbp2genvHf+3MECOTDwo90rLE3BUR96+8Ifea/j6K&#10;WM45nydZn19/jDufeaVe+hecOUJSdn+7Y3euMPhzNM+2ySCAAAIIIIAAAggggAACCCCAAAIIIIAA&#10;AggggAACCCCAAAIInCmBs/eLCWfq6WEwCCCAAAIIIIAAAggggAACCCCAAAIIIIAAAggggAACCCCA&#10;AAIIIIAAAggggAACCCCAAAIIIIAAAggggAACCCCAAAIIIIAAAggggAACCCCAAAIIIIAAAggggAAC&#10;CCCAAAIIIIAAAggggAACCCCAAAIIIIAAAggggAACCCCAwPkRSMb0t9Rp2K1QkEqzHlrvVmbiKW0M&#10;AQgchYD7mp/IDh/Fps7MNuztVc9YjFRWzHTOU0YGgUELGPFkV5Oq1dwt63XsssxYz3W6KihAAAEE&#10;EEAAAQQQQAABBBBAAAEEEEAAAQQQQAABBBBAAAEEEEAAAQQQQAABBBBAAAEEEEAAAQQQQAABBBBA&#10;AAEEEEAAAQQQQAABBBBAAAEEEEAAAQQQQAABBPoQMOIJz1rK+vz3kTyFR5RRrYZnS/6+eSrJIIAA&#10;AggggAACCCCAAAIIIIAAAggggAACCCCAAAIIIIAAAggggAACZ1AgNjQhe/96w7mPlZFMi7ItMQLu&#10;aXUGh8+QDkngQmFSUrGE1DX/NujW5qK8PnPtkHpxtpstNaraAea4D6rWiICzJ+D+m0R76bZnYLH5&#10;Zzx5MggggAACCAxaYDSVl+XqVmizm7WS5BLp0Jh+K9eq29pVx9ND2hgCTr5AzDS151oNuyW2UmIa&#10;xskf0CH0cLG0rm3V3WczAff/1q7YEVBIZjtywYvFRiW4gtJDFahZDXm4o38dXBueHeh+MpsdE/c8&#10;fKdVDx3f9c0H8kRhIjRmobwWWu9WzufD29A2EBCQdvaLrDOGSsgYLGXLVq0sY5lCQAsHK1oq6583&#10;d/91+3mQ9PX55+VhaVU2nXHo0hv335fZ3JgMpfT7vK6tU12fSHm67/9OnqcyQkY1ap4o95o06WQL&#10;hL0vtHueHcBcN/fbf1Oy3/4boiolsStFkRMyn/F/XmI6cy1/sp15Wmdqf29WWS3Z3WdaTVHOe2gs&#10;P9oZ1rWsnLiu5PtObrteNX3HHGdfNXz9aMfyeDQCby19GmlDr8087YmLO5/JfePCC/KD2296yoMy&#10;P1/4WK6Nzkuqx+siaJ3OsuWdTan5vlvdWd9evjQ01V4c2ONUdkRihinufKJXajj7zGplW6ZyI71C&#10;9l1edcZ7a3NJu95zExfFfS7aaTY/JtNOP5Z3ws/3P1y7K1954jkx5Xyeg7W99vW4+/p1vR6/n6q6&#10;d36wr/a+CFa+z86MZKafZljniATKvucraLP5xGCew915RccGjEz+RP17iFjHe09HN6V7ftHarY5P&#10;XxL3j4QAAggggAACCCCAAAIIIIAAAggggAACCCCAAAIIIIAAAggggEC/At5/8dZvK6yHAAIIIIAA&#10;AggggAACCCCAAAIIIIAAAggggAACCCCAAAIIIIAAAggggAACCCCAAAIIIIAAAggggAACCCCAAAII&#10;IIAAAggggAACCCCAAAIIIIAAAggggAACCCCAAAIIIIAAAggggAACCCCAAAIIIIAAAggggAACCCCA&#10;AAIIIIDAAQWSsYS2hYbVCo2ptOqh9W5lNpHSxhCAAAInU8DaWvF0zByZ9OTJIHAoAvHu45Oymrub&#10;ipmxwE22zIDbxLU+XydwBQoRQAABBBBAAAEEEEAAAQQQQAABBBBAAAEEEEAAAQQQQAABBBBAAAEE&#10;EEAAAQQQQAABBBBAAAEEEEAAAQQQQAABBBBAAAEEEEAAAQQQQAABBBBAAAEEEEAAgX0KGLG4Zw2l&#10;+b0+T/CAM8r3O0tGIjngLdAcAggggAACCCCAAAIIIIAAAggggAACCCCAAAIIIIAAAggggAACCCBw&#10;sgXil74k2b/y70v+r/8tKfw7/5Xk/+g/EaPHfa5O9kjo3UkSiDn3RHtqeEbbpZtbC9oYAoIFyo1q&#10;cEVHaS6e7sixiMD5ELAffSbyxX0b2yM2n3i2vcgjAggggAAChyIwkspp292slbUx/QasV4raVcfS&#10;BW0MAadDIB3Tf++h0qydjsEcQi8XymvaVmfzY9oYXcBQIqMLkWKjoo0hYPACn5WWRTn/6dLV4Tld&#10;yL7qDcOQKG3e3X4kdd85S+eGmnZLVipbnUWBy/P58cDygxaOp4e0TaxX9ccdbSMBAUuVjYBSb9Fs&#10;7uD7b9y59vndy6+LaZjexgNyDef5+PHdd0Qp/WsqYPUzU2QkUt6xON8HPMh3ApXvupaR5BqWF/jk&#10;5SrNurZT2bh+jqJtxAlwP58w8yMSn7oo8ckLUVY5/BjnendnMgLeEyzfe4r73dXKL/5MNv+X/1i2&#10;/tf/VLb+7n8hxe/9153NBC/7vvPqBhk9bFXDO+fr2leDt0DpIQlsVEvy2daStvXLw9MymR3uirs6&#10;OifzhYmucn9BrdWQN5eu+4sj5925iC7NOPPljP+9X7dShHr3s6PZCHOYxQhz+gib2wv5ZO2e2Mre&#10;y/da+NLE5a6qV6avdpX5C9znxN0GKbqAO3c2Ut5zKv/8IHprjyO73heZYzzGOYFLlZZ+fpEZ0G8/&#10;2L5rZ2ZWf95zlGQx3zyivW3LNweRY/xdjnafeEQAAQQQQAABBBBAAAEEEEAAAQQQQAABBBBAAAEE&#10;EEAAAQQQOBsC3n8VdzbGxCgQQAABBBBAAAEEEEAAAQQQQAABBBBAAAEEEEAAAQQQQAABBBBAAAEE&#10;EEAAAQQQQAABBBBAAAEEEEAAAQQQQAABBBBAAAEEEEAAAQQQQAABBBBAAAEEEEAAAQQQQAABBBBA&#10;AAEEEEAAAQQQQAABBBBAAAEEEEAAAQQQQAABBE6hQNKMa3vdsJqhMdVWPbTercwmUtoYAhBA4GQK&#10;2Nurno7Fhic9eTIIHIaAEUt0N9tq7JWlAuots/s2cUpzDNtrkAUEEEAAAQQQQAABBBBAAAEEEEAA&#10;AQQQQAABBBBAAAEEEEAAAQQQQAABBBBAAAEEEEAAAQQQQAABBBBAAAEEEEAAAQQQQAABBBBAAAEE&#10;EEAAAQQQQAABBBBAIIJA128ktcJ/ry9Ck32HqI7fZnIbMeLJvttiRQQQQAABBBBAAAEEEEAAAQQQ&#10;QAABBBBAAAEEEEAAAQQQQAABBBBA4DQKmIUxiV94VsyhcTEC7mN1GsdEn0+GwNXReW1HNmtlWa8W&#10;tXEEdAuUGtXuQl9JLs59UH0kZM+JgDFxwRmp8flozZiYs1fPycgZJgIIIIDAcQmMpPLaTbtz38NK&#10;a9VtbdPjmYI2hoDTIZCJ8L2Hqu+7EqdjZIPp5WJpXdvQbG5MG6MLKCQzuhAp1ivaGAIGL3Cr9Ejb&#10;6Fx2TAoJ/XOobcgXcHVo1lfSnbWULbc2F7orvihZ2tkQW1TPerfCvT/9eHooNKbfyrEIx4vDupaz&#10;6Ixdl+YGsP+625jIDsvX5p7TbW633n1O3n50M1LsWQ0yEt3XmFSz3vdwVbPhWddIpD15MidLwH3f&#10;qlvh3wFNxuISc67BnNnkG5uput+nLf/nK46ZEU94SSJ8l1YFWHe180Wr/v0waF/1doDcYQq8tXQj&#10;UvOvzVzrGfetCy+2r2r2jHEr3l/5TDZrpdCYXpV3tpZ7Ve2VPzk8s7c86IX5wri2yYUIc3ptIx0B&#10;H63e68gFL87lxyVoHnR1dE5yEY5T7z26LSrgvSF4a5S6AkbKOx+3G7UDw9h172dnRpI5xoFRD6mB&#10;qjOXbNlWaOt555zNNMzQmKiV9o732pmZO5zzqaj98cfF/fOILwJs3/hVhLmEv23yCCCAAAIIIIAA&#10;AggggAACCCCAAAIIIIAAAggggAACCCCAAAIIBAkM5hP5oJYpQwABBBBAAAEEEEAAAQQQQAABBBBA&#10;AAEEEEAAAQQQQAABBBBAAAEEEEAAAQQQQAABBBBAAAEEEEAAAQQQQAABBBBAAAEEEEAAAQQQQAAB&#10;BBBAAAEEEEAAAQQQQAABBBBAAAEEEEAAAQQQQAABBBBAAAEEEEAAAQQQQAABBBBAYB8CyVhcG92w&#10;WqExlWY9tN6tzMbT2hgCEEDg5AkoZYtVXPN0LDY85cmTQeBQBOKJrmZVq7lXljC7j1+WGdurby+o&#10;ZqO9yCMCCCCAAAIIIIAAAggggAACCCCAAAIIIIAAAggggAACCCCAAAIIIIAAAggggAACCCCAAAII&#10;IIAAAggggAACCCCAAAIIIIAAAggggAACCCCAAAIIIIAAAgggcGABw/cbfsp6/PtIB258nw34f2fJ&#10;CPj9pn02STgCCCCAAAIIIIAAAggggAACCCCAAAIIIIAAAggggAACCCCAAAIIIIAAAgg4AvP5ccnE&#10;U1qLm5sL2hgCugXKzWp3oa8kG8HftwpZBE69QGz+GUn91f9QUv/6fyaJb/yRxF/+HTES+veiUz9w&#10;BoAAAgggcKwCI6mcdvubtZI2pp+Apt2S7fqOdtWxdEEbQ8DpEEjHktqOVlt1bcxZDKi1GrIRYV+b&#10;dc5XD5pyibQYmkbKjaoopTRRVA9SYLm6JaUI58tPj8wNcrN7bRWSGZnJju7ley1c33zYq0oWy+s9&#10;69oVc85r2DB0r8B29P4eoxwv1qvF/TUaIdrdX0rOny7N5MZ0IZHrX556Sp4oTESKf3PphizvbEaK&#10;PYtBgefVzf6ONarlfJfQ/31CZ98hnVyBaoTnOhtPn9wBDKBnhhnztGIq25N3M5ZpestsJ6aP79Iq&#10;Zz7TlWKJriK3QPmeGyN5tp+HQIQTUlhqVOTG+gNtb2bzYzIfcuyZyA7LlyYva9uxnTnmT+5/oI3z&#10;B7jH27Xqtr+4K395ZKarbFAFYeNvb2OxtDawefSD4qps1cvtpns+vtDD3TRMeXn6Ss/12hXuecj9&#10;4ko7y2MEAf97loowF9Q1qxo1T4iZYo7hATlBmSifc+YHeFxTFe85jJEdOkEazpTB8M412p3rnl+0&#10;2lU8IoAAAggggAACCCCAAAIIIIAAAggggAACCCCAAAIIIIAAAgggcCAB3794O1BbrIwAAggggAAC&#10;CCCAAAIIIIAAAggggAACCCCAAAIIIIAAAggggAACCCCAAAIIIIAAAggggAACCCCAAAIIIIAAAggg&#10;gAACCCCAAAIIIIAAAggggAACCCCAAAIIIIAAAggggAACCCCAAAIIIIAAAggggAACCCCAAAIIIIAA&#10;AggggEDfAqlYQrtuw2qGxlRb9dB6tzKTSGljCEAAgZMnYJe3RKyWp2PmyKQnTwaBwxAwDEMkFvc0&#10;rVqPj0cJX50b2DIDbhOnOYZ5NkAGAQQQQAABBBBAAAEEEEAAAQQQQAABBBBAAAEEEEAAAQQQQAAB&#10;BBBAAAEEEEAAAQQQQAABBBBAAAEEEEAAAQQQQAABBBBAAAEEEEAAAQQQQAABBBBAAAEEENAJxL2/&#10;4ad8v9WlW32Q9Z2/zeS2a8STg2yethBAAAEEEEAAAQQQQAABBBBAAAEEEEAAAQQQQAABBBBAAAEE&#10;EEAAAQQQODECyrbELm+KajWOpE/uvdSujsxqt/XR+j2pd9xjTbsCAbsCpUZVK5GLp7UxBCBwVgWM&#10;dE5iV16T+IvfOatDZFwIIIAAAidIYCSV1/Zmo1bWxvQTsFEtidKsOJTMSsL03udYswrVJ1gg7ftO&#10;RlBXq0d03he0baWUPCitytvLN+XdlVuyXNkMCjuUssXyurZdd3/IJw5+rmQapuQ07djO3llu6s/d&#10;tJ0mILLArdIjbWw6lpAL+UltXL8B14b010LWqtuyXi0GbmIhwut4Pj8RuO4gCsfTQ9pmevVdu2JI&#10;QJRxjzrH28wAv/vlXrv63UuvScp5TeiScvbnH919R5rH+D04XR8Ps95IpLqaV816V1mUAtWodYUZ&#10;yYO/L3c1SsHABCot/XOdDXiNDKwDJ6AhI1MQIzciZmFc6rkhqSa79wnLNLt7asS8ZVGugwfEGD3m&#10;f/79kO/HermPMvfuo1tiO/NgXfryzNO6EPnq/PORjk33iityd0s/9+nc4L3t5c5s4LI7x51yXu+H&#10;laZzo+LOpcNSzWrKRq0UFhK57sPVO9pYd354dXSuZ9wLE5ckbvr254Dod5dvBZRS1EvA8J1PBc0R&#10;eq3bq1z5PjszkpleoZQfs0A5YE7o71JugM+fXfGef5lZ/XmPvz+HmY8FzSOcDVq+90vVah1mN2gb&#10;AQQQQAABBBBAAAEEEEAAAQQQQAABBBBAAAEEEEAAAQQQQOAcCfANk3P0ZDNUBBBAAAEEEEAAAQQQ&#10;QAABBBBAAAEEEEAAAQQQQAABBBBAAAEEEEAAAQQQQAABBBBAAAEEEEAAAQQQQAABBBBAAAEEEEAA&#10;AQQQQAABBBBAAAEEEEAAAQQQQAABBBBAAAEEEEAAAQQQQAABBBBAAAEEEEAAAQQQQAABBBBA4CQL&#10;JGMJbfcadis0ptKsh9a7lblEShtDAAIInDwBe3u1q1Ox4amuMgoQOAwBI54QZXUcg1qNvc0kY923&#10;hLPM2F59e0G1mu1FHhFAAAEEEEAAAQQQQAABBBBAAAEEEEAAAQQQQAABBBBAAAEEEEAAAQQQQAAB&#10;BBBAAAEEEEAAAQQQQAABBBBAAAEEEEAAAQQQQAABBBBAAAEEEEAAAQQQQACBAwsYvt9AOs7fOlId&#10;v83kDsyIJw88PhpAAAEEEEAAAQQQQAABBBBAAAEEEEAAAQQQQAABBBBAAAEEEEAAAQQQQOCkCNiV&#10;olT+8f8sqlISVd/Z7Vbmu/+uJC596Ui6eHV0Xj5Yuxu6rYZzr7X3Vm/LV2afDY2j0itQalS8BQG5&#10;XJz7oAawUIQAAgggcIQCqlETe/Gm2A+vizE8KfEXv32EW2dTCBydQD6RlphhiqXsnhuttupSd+4T&#10;nHLuNzzItF4tapsbTw9pYwg4PQKZCPP8arN+LAPaadbkz+++LSvVLc/2nxqelW9feFkSAffP9gQe&#10;MLNYWte2MFcY18ZEDSgkslJ2xhyWivWKFJLZsBDqBiTgXl+4v7Oqbe3q8Nzue7Y2sM+AS4Up+cXK&#10;DWnaVmgL1zcfyDcy3usz7nFirbodup5bOZ8b3OvYv7GRVE4Mp1D5KzryReeahOud9H1HrCNk34uL&#10;pTXtOjO5UW3MfgNyybR85+LL8sM7b2lX3Xaurf3lg/fl9y6/po09cwGJ7mtMqs9jjWpUu3gM53kg&#10;nVyBKPOKbMBr5OSOaP89y3/3395b6cOHH8m7y7f28u0Fyzkf6Epmd5n7fVoj5Jwg6Pu2Pb/36tsP&#10;2Ze6noEjKXD3kY/W7mm3NZ4ZkssjM9q4jPM959+ce1Z+8uADbexPHnwoF4amJBbwWgta+e72clCx&#10;p+zS8LQnP+hM3DknmM6NyFJ5I7TpBWdu4JodJLnPze3NRW0Tz01ccgxjPeNSznPy3PhF+WD1Ts8Y&#10;t+JBcVXcc/SD9jt0I2eo0khlPKMJmiN4AiJk3GuRnYn3xU6Nk7VcDpgT+nuYT3hfI/76qHllWaJq&#10;n39O3l7HzB7s/aXdzqAe3euKQcnyv78b7tkaCQEEEEAAAQQQQAABBBBAAAEEEEAAAQQQQAABBBBA&#10;AAEEEEAAgYMLxA/eBC0ggAACCCCAAAIIIIAAAggggAACCCCAAAIIIIAAAggggAACCCCAAAIIIIAA&#10;AggggAACCCCAAAIIIIAAAggggAACCCCAAAIIIIAAAggggAACCCCAAAIIIIAAAggggAACCCCAAAII&#10;IIAAAggggAACCCCAAAIIIIAAAggggAACCCBwcIFkTH9LnbrVDN1QpVUPrXcrM/GUNoYABBA4eQLW&#10;1kpXp2Ijk11lFCBwKALxpEi9ute0aj0+HiXM7uOXZZp7se0F1Wq0F3lEAAEEEEAAAQQQQAABBBBA&#10;AAEEEEAAAQQQQAABBBBAAAEEEEAAAQQQQAABBBBAAAEEEEAAAQQQQAABBBBAAAEEEEAAAQQQQAAB&#10;BBBAAAEEEEAAAQQQQAABBA4sYMQTnjaU1fLkjzLj/50lf9+Osi9sCwEEEEAAAQQQQAABBBBAAAEE&#10;EEAAAQQQQAABBBBAAAEEEEAAAQQQQACBQQsYiZTYm488zapKyZM/zMxMblQKyYyUGo/vpxa0vfdX&#10;78hLk0859+107r1GiiRQbta0cdmo90FdvCEycVHEea5ICCCAAAIIDEqg+cs/E+vGL0SU/XmT2SFR&#10;9Urk5pUSMVJZib3wrcjr9Aq0Vx+Iff+jrmoVM8W2v+hfV213QezJV8Qcm+uuoOTcCxiGISOpnKzX&#10;wufam/WSzMTHBuq1Vi1q2xvPFLQxBJwegXTM+52MoJ5Xj+Ge1Lbzxv3n996WlepWV5c+216SutWU&#10;37/8GxILuId21wp9FiyW17VrzuXHtTFRA9zz3SXNoU13Phx1W8TpBe6Ul8V9HerS0yPzupAD1cfN&#10;mFwZnpPrmw9C27m1uSBfnXnOs08s7uhfw+65/kg6H9r2QSpjTv+HU3nZqpdDm9lwjj8z+cEd0xai&#10;7L+5we2/nYO7MjonzxUvyifr9zuLA5c/3Xgo4+mCvDZzLbD+rBa61xj9STXr/qJIedXovqZlJNOR&#10;1iXoeAQqEZ7rTNTrkMczhIFu1X2fD0pWwBzHPU/wJ+XMicK+x+rWdyXfd3Lb9f79MGhfbcee9sey&#10;8xnDSmVLNqol53hvy0xuTC4MTUqQ8VGP9dcrn0nLtrSbfX3maW1MO+ClqSflQ+dzk81a+PHYPV6/&#10;72z/1Zmr7VV7PlrO9Y8HxZWe9e2Ky8PT7cVDe5wvTMhSeSO0/cXSurw09VRojK7yY+fYHmV++KXJ&#10;S7qm5JXpK/KB85zo0nvLt+V3Lr+qC6PeEfAf/1W9e46wXyjl+zzSSPG5134Njyp+pxn+2bHbj/zA&#10;5ohKst/8Q7ErRbF3iqIq2xIbPfz3uv1Y9rpWYhumtxnneo9yjjlGj/mIN5gcAggggAACCCCAAAII&#10;IIAAAggggAACCCCAAAIIIIAAAggggAACvQXivauoQQABBBBAAAEEEEAAAQQQQAABBBBAAAEEEEAA&#10;AQQQQAABBBBAAAEEEEAAAQQQQAABBBBAAAEEEEAAAQQQQAABBBBAAAEEEEAAAQQQQAABBBBAAAEE&#10;EEAAAQQQQAABBBBAAAEEEEAAAQQQQAABBBBAAAEEEEAAAQQQQAABBBBA4OgEkqb+ljoNqxXaoWqz&#10;HlrvVmYTqa6Y5tJtsbdXxYgnRZw/M52T+MyTXXEUIIDA8QlYzj7amYzskBgB+3NnDMsIDErAiCVE&#10;dTSmrOZeLhnrPn61THOvfm+h9XidvTIWEEAAAQQQQAABBBBAAAEEEEAAAQQQQAABBBBAAAEEEEAA&#10;AQQQQAABBBBAAAEEEEAAAQQQQAABBBBAAAEEEEAAAQQQQAABBBBAAAEEEEAAAQQQQAABBBBAAIE+&#10;BQzfbyApze/19bmZSKsp3+8sGQnnt/1ICCCAAAIIIIAAAggggAACCCCAAAIIIIAAAggggAACCCCA&#10;AAIIIIAAAmdaQFXLIu49vTIF8f9blrM28N375rn3zuu4Z6aqFo90mM+PX5JfLl0P3WbLtuTd5Vvy&#10;9fnnQ+Oo/Fyg2mqIaxaW0s597GJGwL3p/CvtbInx0/9TlGGIjF8Qmb0mcvllZ//I+yPJI4AAAggg&#10;sC8Bwz2WKPvxOpWiWB/95HE+ylJhXGIvfCtKZGiM2nok9sfd2+7oXej67UpzdE5kzPkjIRAgMJLK&#10;y3qtFFDzuGizVpaZ3NjjggEsrUWY34+nCwPYEk2cFIFM3DnH06Rqq66JGHz1YnldVipbPRteKK/J&#10;Xzx4V37v4mtiuOcfA04N5zx/NWT77c3NFybaiwd+LCQz2ja2GzvaGAIGI3Cr9Ejb0GR6SEZSObHt&#10;/c4CtE17Ap4ZnZfrmw88Zf5MzXnN3isty1PDs3tV7n6iS/P5wb2Ge23LPW5s1Z3rZyFp3Tn+zOQH&#10;c0zbadZku67fV2ZyoyE9OljVN594Qdz3sSj9+PniJzLqGD05MnOwjZ6itXevMfr6qzquN/qqQrOq&#10;Ue2uj/B+2r0SJUclUIkwr8i616DPSep1zdUyA67FBl2fdb/TGsbVbHglnTYMM+Yt+yLn3w+D9tXA&#10;FU94YdV5f3HnlcvOteuVyqbzuCmVgPecaee48AdXvyLZRPrYRtRwvh/9/spn2u0PJbNybWxeG9cO&#10;MJ3n/VsXXpJ/ePOft4t6Pr7pfP7yrHNtP6PZD915RlPzuYLpzNMvDE313NagKtz5zFvyaWhzUeZF&#10;YQ0opeSj1bthIbt17vmBe1zXpZF0Xi4Pz8jd7fA55431B7ufdemeD932zkO94Tv+B84R9gGh3OuQ&#10;/t8N8G1jH80ResgC5UZNu4X8gJ4/998DpF/8lnZ7xxngvu8bzn/K+a8zBc4v3N/m6DE36FyXZQQQ&#10;QAABBBBAAAEEEEAAAQQQQAABBBBAAAEEEEAAAQQQQAABBMIEAv7FW1g4dQgggAACCCCAAAIIIIAA&#10;AggggAACCCCAAAIIIIAAAggggAACCCCAAAIIIIAAAggggAACCCCAAAIIIIAAAggggAACCCCAAAII&#10;IIAAAggggAACCCCAAAIIIIAAAggggAACCCCAAAIIIIAAAggggAACCCCAAAIIIIAAAggggAACCByO&#10;QDKW0DbcsFqhMZVWPbTerczG010xjRu/kspf/ons/Pjvys4P/1gqP/nTrhgKEEDgeAXsrVVPB2LD&#10;k548GQQOU8CI+45Rrebe5hJmbG+5vWAb3beJUx3rtON4RAABBBBAAAEEEEAAAQQQQAABBBBAAAEE&#10;EEAAAQQQQAABBBBAAAEEEEAAAQQQQAABBBBAAAEEEEAAAQQQQAABBBBAAAEEEEAAAQQQQAABBBBA&#10;AAEEEEAAAQT6FTBice+qx/RbR8q2RWzL0xcjnvTkySCAAAIIIIAAAggggAACCCCAAAIIIIAAAggg&#10;gAACCCCAAAIIIIAAAgicPYHWjZ9L/Xt/W+p/7z+X2p/8l1L/wf909gbZMSIzO9SRc/7JTKXoyR92&#10;5sWJy5KOcN/PD9fuSqVZO+zunIn2y42qdhy5gHugBq609mC32FBKjLX7YnzwFyL1ncBQChFAAAEE&#10;ENiPgPnEs/sJJxaBUy8wksppx7BRK2lj9huwUdXP78fT3nOC/W6D+JMlkPbfszqge9VWPaD0cIse&#10;lFa0G7iz/UjeWPhAG9dPwFJ5U5RmxVwiLcMR9lVNM3vVhURmb7nXQqle6VVF+QAF1p33162G/lz2&#10;amF2gFvt3dRUdkRGU/neAV/UXN/4/Jy8HbhQXm8v9nycz0/0rBtUxVi6oG1qPcLxR9vIFwELpTVt&#10;qHuczcZT2rh+A5LO991+7/JrYjj/RUk/uvu2DNIgyjaPM8ZIBNg3+zvWqEb39T8jmT7O4bFtjUAl&#10;wnN9mPunpntHXh03zcBtWkZAudH9nqJajcD124XKarYXP38Mmfsp/3MTtK96Wztxuboz3ofFVXn7&#10;0U35we035X97/8/lj3/9A/lHN38uv1z8RO5sPXI+Nwh+v1ne2ZTv3fiZ1DWmhznoD1fviDsGXXpt&#10;5pqYAa+HsPUuDk/J5eGZsJDduobVkp8vfKyNu7e9rI1x5xnuMfGw00x+THvMdZ/3rVq57648dOYX&#10;2xE+63hh8nLkbbw6fUUbaylbPnBeFyS9gP/4HzRH0LfyOELVuz87M5ljPAY6YUvlZvfz5e+iew5/&#10;nlLQHMMOOHYo532fhAACCCCAAAIIIIAAAggggAACCCCAAAIIIIAAAggggAACCCCAwEEFDv9fCR20&#10;h6yPAAIIIIAAAggggAACCCCAAAIIIIAAAggggAACCCCAAAIIIIAAAggggAACCCCAAAIIIIAAAggg&#10;gAACCCCAAAIIIIAAAggggAACCCCAAAIIIIAAAggggAACCCCAAAIIIIAAAggggAACCCCAAAIIIIDA&#10;ORJQyhaxbTFi/JT4OXraGSoCCCCAAAIIIIDAFwLJCPPghtUM9aq26qH1pmFIKp7ojmk1vGXxpDdP&#10;DgEEjl3A2l719CE2MunJk0HgUAV8xwXVcdxIBB2/nONNyzAl7l7r+SJ1rtMu4xEBBBBAAAEEEEAA&#10;AQQQQAABBBBAAAEEEEAAAQQQQAABBBBAAAEEEEAAAQQQQAABBBBAAAEEEEAAAQQQQAABBBBAAAEE&#10;EEAAAQQQQAABBBBAAAEEEEAAAQQQ6Fcg+cTTklNq9zetDed39szsUL9NHWi9oN9YcvtDQgABBBBA&#10;AAEEEEAAAQQQQAABBBBAAAEEEEAAAQQQQAABBBBAAAEEEDjjAtXS4wE2qiLu3xlORqYg0nFPPVUp&#10;Hulo3XumvTp9VX6++Enodi3n/mlvL9+S33rihdA4KkVKjYqWIRdPaWN2A2o7njjl3M9ORqY9ZWQQ&#10;QAABBBDoR8AcmxVjaFJU0Xtv337aYh0EToPASCqv7eZmrayN2U9AsV6Rht0KXSVpxiWfzITGUHm6&#10;BDIx/Vy/2nEf66Ma3Xqt41w7ZKPXNx5IOpaUr8w+GxK1/6rF8pp2pbn8uDZmPwGFZFYbXoxw/qZt&#10;hACtwK3SkjYmYcbkYm5CGzeogGfGLsgvlsKvhTwsrcpOsya5RHr3cauuP07MD/h1HDTesbT+u17r&#10;1cFdX1oo6fff2exYUFcHWjadG5XfmH1G3ly6rm23aVvyj2+/Kf/as78lmajXYLStnuCAgO/cqWa9&#10;rw6rRq1rPSOZFrFUVzkFJ0Og2up+zvw9yyT08xP/Oqc1H3OOJ0HJCip3r7X6kmo1fSXerL/eiCe9&#10;AR05/35onPDnoWm1ZLWyLSuVLVnZ2ZTlnS2JcuzrGHLX4qYzB/3+rV/Kv/r016XXc9O10oAKLNuW&#10;95Zva1vLOseJ5yYuauOCAn7rwgtyv7gstvOd7LD00do9eXHqSZnMjvQMu7v1qGddu+LyEX02kHQ+&#10;N5rKDe++BtrbDnp05wgjaf25dtC6H67eCSr2lKWd/evKyKynLCzzhHOdayIzJGuaedAHzrZfn3na&#10;eU2aYc2d+zrDd61CHfDz2qD1/ds49+gnCKAc4fk+b9ezYoYpTbE8z5IV9D6imUt4GiCDAAIIIIAA&#10;AggggAACCCCAAAIIIIAAAggggAACCCCAAAIIIIBAD4F4j3KKEUAAAQQQQAABBBBAAAEEEEAAAQQQ&#10;QAABBBBAAAEEEEAAAQQQQAABBBBAAAEEEEAAAQQQQAABBBBAAAEEEEAAAQQQQAABBBBAAAEEEEAA&#10;AQQQQAABBBBAAAEEEEAAAQQQQAABBBBAAAEEEEAAAQQQQOA4BLZXpfX9/14kNyzG0IQYhXExn/+m&#10;GPnR4+gN20QAAQQQQAABBBBA4EgFkrGEdnsNq9UzptZqiK1Uz3q3IhtPBdYrZ93OZMSTnVmWEUDg&#10;mAWUbYldXPf0whye9OTJIHCYAkbce4xSrebe5pJm8C3hLNOUuGXvxYn1eJ3HhSwhgAACCCCAAAII&#10;IIAAAggggAACCCCAAAIIIIAAAggggAACCCCAAAIIIIAAAggggAACCCCAAAIIIIAAAggggAACCCCA&#10;AAIIIIAAAggggAACCCCAAAIIIIAAAv0JZJ9+Xdy/407+3/Nz+8Nv+h33s8L2EUAAAQQQQAABBBBA&#10;AAEEEEAAAQQQQAABBBBAAAEEEEAAAQQQQACBwxdQ1ZJnI0am4MmftYyRHfIMSVW84/dUHlLmhYnL&#10;8uuVz6TSqodu4eP1+/Lq1BXJJzOhcee9stSoaglyPe6D2rVio+Itwt7rQQ4BBBBA4EACie/8TWm9&#10;+X1RxTUJv4N38Gb885jgqAil7n2/cyNdgYYhorm1uHedBPcP94KQ6xQYSeU6s4HLm7XBzsXXqtuB&#10;2+ksHM94zwc661g+nQJp3z2rg0ZRbYafewWtc9CyjVoxchPvrd4WdxwvT16JvI4ucLHsvZd8UPxc&#10;YTyouO+yQkJ/7lqs+865+t4aK/YSaNmW3C2v9qreK7+cn5K4GdvLH/bC06Pz8ubSdbFDZkHu/OjT&#10;zYfOtZCrEuU1PJTMHsk1k7EI18rWq9H3eZ31Qkm//87mxnTNDKT+9Zlr8qC4Iks7G9r2is41lR9+&#10;9pb8K9e+JjHD1Maf5gDD3Xfc40+ruTcM1eexRnVd1zI+/06fdfTHrr3BsBAqUInwXGcTqdA2zlJl&#10;3Ag+llhmxPeBjv0o0KXV8BQbIXM/1fDuN8YJeh4s2xb3fGVlZ0uWdzZlpbIlG86xo59rAx6QgIx7&#10;DP3RnXfkX3zqy2K4J/pHlD5xPs/Yada0W3tl+krfc5CRdF5ecT4zeWf5lnY7b9z/QP7w2d8KjNuq&#10;lWWrvhNY11l4eXimM3uoy/P5Cee1sRW6DXeO8KXJy6ExQZXu+dBnW0tBVZ6y58YvSmyf88NXpq/K&#10;j+++42nHn3HfNz/deCjPTVz0V5HvEDBSvvMpqyXKee8wor6fdrTlLqp69/5opNK+KLInRaDc6H6+&#10;/H3LJ87X87f7fmQ9nm+7HkHzC2W3/FTkEUAAAQQQQAABBBBAAAEEEEAAAQQQQAABBBBAAAEEEEAA&#10;AQQQ2LdAfN9rsAICCCCAAAIIIIAAAggggAACCCCAAAIIIIAAAggggAACCCCAAAIIIIAAAggggAAC&#10;CCCAAAIIIIAAAggggAACCCCAAAIIIIAAAggggAACCCCAAAIIIIAAAggggAACCCCAAAIIIIAAAggg&#10;gAACCCCAAAIIHJqAKq07bSuRnS1R7t/SLTGf/dqhbY+GEUAAAQQQQAABBBA4SQKmYUjcjEnLtnp2&#10;q2E3e9ZVW/Wede2KbCLdXvQ8qmbDkzcSSU+eDAIIHLNAqymp578u1vaq2O5faVNiw5PH3Ck2f54E&#10;jHjCO1znNdlOiVjwLeEs55gmVqsdJqpjnb1CFhBAAAEEEEAAAQQQQAABBBBAAAEEEEAAAQQQQAAB&#10;BBBAAAEEEEAAAQQQQAABBBBAAAEEEEAAAQQQQAABBBBAAAEEEEAAAQQQQAABBBBAAAEEEEAAAQQQ&#10;QACBUy4Qyw7J3H/034n7u36q5f41JZYfOeWjovsIIIAAAggggAACCCCAAAIIIIAAAggggAACCCCA&#10;AAIIIIAAAggggAACOgFVKXlDMgVv/ozlTOffyXQmu1LszB7JsnvPz9emr8pPFz4K3Z6tbHlr+aZ8&#10;+8JLoXHnvbLcrGoJsvHg+6B2rdjwtZXMdoVQgAACCJw1AeXcs1PdeU+MwriokSmRWOqsDfHEjMcc&#10;mZbkd/+9vvpj23Zf6wWtFHvyZXH//CmZTEqr+fgerv568gjsR2AokRXD+U85//VKJWfu1bItcefH&#10;g0jrVf3cfjx9ts93BuF42tpIxXz3rA4YQNX5jsRRJnd7+93mL5auSyqWlGfHLhy4q+5+tbyzqW1n&#10;Lj+ujdlPQCaelJhhiuWcy/ZKlVZdLKd/sQHt9722E6VcKSWr1W1pOHOhsXResomI541RGj/GmLvl&#10;FWkpS9uDq4VZbcwgAzLxlFwcmpK7xeXQZq9vPJBXp67KQnktNM6tnM9PaGMGEVBIZCRuxEJda1ZT&#10;dpo1yR3wdVRx2tiql7Xdns2NaWMGEWAahvyVp74sf3r9DSk7fdOlxfK6vHH/ffnOpVd0oae+3kik&#10;dr9/1x6Iatbbi/t7bHhdjVRmf+sTfeQClQjPdeRrkUfe+8FvMGaagY1aQeXOe4o/ud9lDUvx6cuS&#10;ev7re995NZ1jds/kHNM7k7ufHlfarJVlyXlPdOdkKztbsubMOWxn7nFU6ebmguQfZuSbF144kk26&#10;86p3Ht3UbisZi8uLU09q48ICfmPuGflk/YEz3w5/33WPSTc3FuTa2HxXc3e3w+cj7grDqZyMhL3e&#10;ulo9WMFcYULeWb4V2shihPlRUAMfr92L9Pp7YfJy0OqhZU87vj97+JH2+Xhv+bY8N3ExtK3zXmkk&#10;u89HVL0iRibkfS8ETQXM3Ywk84wQsmOrajrHr6btPYb5O5N2z7dPwHm0v1+HmXevL/iTHVAmrXA7&#10;fxvkEUAAAQQQQAABBBBAAAEEEEAAAQQQQAABBBBAAAEEEEAAAQQQCBKIBxVShgACCCCAAAIIIIAA&#10;AggggAACCCCAAAIIIIAAAggggAACCCCAAAIIIIAAAggggAACCCCAAAIIIIAAAggggAACCCCAAAII&#10;IIAAAggggAACCCCAAAIIIIAAAggggAACCCCAAAIIIIAAAggggAACCCCAAALHI6CKa94Nuze5zo96&#10;y8ghgAACCCCAAAIIIHCGBZJmXFq21XOEtlK79XEz1hVTada7yvwFmUTKX7SbV62Gp9yIJz15Mggg&#10;cLwCRjItuW/90V4nlNXaW2YBgSMRiCU8m+k8biScY1dQapnOdZ2OpFrNjhyLCCCAAAIIIIAAAggg&#10;gAACCCCAAAIIIIAAAggggAACCCCAAAIIIIAAAggggAACCCCAAAIIIIAAAggggAACCCCAAAIIIIAA&#10;AggggAACCCCAAAIIIIAAAggggMDZETCd3wsT94+EAAIIIIAAAggggAACCCCAAAIIIIAAAggggAAC&#10;CCCAAAIIIIAAAgggcG4EVLXoGauRLXjyZy1jZIc8Q1LVkijnHpuGYXjKDzvz/PhFeXfltuw0a6Gb&#10;ur7+QF6buiJDqVxo3HmuLDWq2uHn4sH3Qe1a0d9WMtMVQgECCCBw5gTKG2L/8h/uDmv3jtRx596f&#10;v/VvikxdPnNDZUAIIHB0AjHnnsBDyaxsN3ZCN7pVK8tEdjg0Jmrlmu/cJmi9sfTZPt8JGvNZLzMN&#10;U1LOfavrVu/7Tjftlli2JTEzdiQc6xFei0EdeePh+7tjeXJ4Jqg6ctnyzqbYznluWErHkzLo/cE9&#10;ry4451Bb9fD9vtioyOgx74t3th7JGw8/2Dsnd68IPDk8K1+Ze+bY+xb2vEWpu1V6pA0bS+ZlLJXX&#10;xg064JmxC3K3uBzarPv6WHLmpwvl9dA4t3I+P66NGfDnO1EAAEAASURBVESA+9oeyxRkpbIV2py7&#10;7+cSB/te1kJJP+7hZE6yiYjXOUJ7HK0y64zpr175inzv059Ky3kv1aWP1+/LeGZIXpp6Shd6qusN&#10;5zlQ1fLjMTTrj5f3saQa3muDBtei9qF3PKGVlv65Psp99HgUHm813mN+ZTlztK4UMD9Rrd5zOHf9&#10;5JVXdv+62vIV2HX3GrF3/mMkj+69st0d9/zmR3fekUc7G+2iY3t8d/nW7tzs5ekrh96HW5uLsq2Z&#10;A7qdeGnyKUk6c/eDJHf9rz/xvPzF3Xe1zfzs4Yfy5MiM+F+nd7f186XLw9Pa9gcZMJcf0zbnfhZS&#10;qlekkMpqY9sB7udfH63da2d7Ps4XJmQkvf/5oXuO9dLUk/LLxes923Yr1qrb8rC4Kk8MTYbGnefK&#10;oDmAcj+zyuz/eXEd1e77olc0aBveCHLHIRDlc8584vx9Xhl0Dcdyrjf6k7Ja/iLyCCCAAAIIIIAA&#10;AggggAACCCCAAAIIIIAAAggggAACCCCAAAII7Fug+xPpfTfBCggggAACCCCAAAIIIIAAAggggAAC&#10;CCCAAAIIIIAAAggggAACCCCAAAIIIIAAAggggAACCCCAAAIIIIAAAggggAACCCCAAAIIIIAAAggg&#10;gAACCCCAAAIIIIAAAggggAACCCCAAAIIIIAAAggggAACCIQLqPKm2Is3xbr+c7F+9X2xb78TvsI5&#10;rlWlde/ocyNimDFvGTkEEEAAAQQQQAABBE6ZQP36L6T0/f9BSv/PfyvF/+vvOMv/Y88RpGKJnnXt&#10;iobVai96HiutuicflMnGU0HFIq2Gtzye9ObJIYDAiRIwYnFx/0gIHJWA4TsuKKu5t+lkj9eiZfpu&#10;Fec/1uy1wAICCCCAAAIIIIAAAggggAACCCCAAAIIIIAAAggggAACCCCAAAIIIIAAAggggAACCCCA&#10;AAIIIIAAAggggAACCCCAAAIIIIAAAggggAACCCCAAAIIIIAAAggggAACCCCAAAIIIIAAAggggAAC&#10;CCCAAAIIIIAAAggggAACCCCAAAIIIIAAAqdHQClbpLbj6bCRGfLkz1rGyPrGZ1ui6pUjH2bMue/9&#10;l6evaberRMmvHt3Uxp3ngHKjqh1+LtbjPqj+Neu+tlIZfwR5BBBA4MwJqOK6d0wt516f6by3jBwC&#10;Z1BAVbZFba+ewZGdnCGNpHLazmzWytqYqAHr1aI2dPyMn+9oAc5oQCaW1I6seoT3pd6olbT9CQpQ&#10;TuGP778rC+W1oOrIZQsl/fqz+TExDCNym1EDCwn9OVTxGM7BO/t/d3tZfnDnV7LTrO0Vu/afbS/J&#10;n3zyl/LP7v/aU7cXdAoWtho7sl7Xv/6uDM0cy2guFiYlE9efn/9q+YaUm77z84Aez+XHA0oPp2gs&#10;XdA2HOU4pGskyv4/mxvVNTPw+snssPzupVcjt/vThx/Kg+JK5PjTGGgkvK9l1aj3NQzlu65lJNN9&#10;tcNKRyNgKyU1zZwiYcYl7lz7PS8pZpiBQ7XMoHL3iOtLlnMNYhCp2b0P+vfTQWwmrI2dRk3+9Pob&#10;8mhnIyzsSOveePCB3N5cPPRtvrX0qXYb7mvl5ekr2rgoAc+NX5TJ7Ig2tOS8x77j+3ylabVkoeS7&#10;FhbQ0uXho50vpeJJmYhwvhplrtA5nAelVdmuez8H7KxvL78webm9uO/HFyefFLPHe0FnY+8t3+7M&#10;suwTCJoDKOd9pd8UtK6RYp7Rr+dhrhfl3Cd/DueIQXMMK+i9xnlfJyGAAAIIIIAAAggggAACCCCA&#10;AAIIIIAAAggggAACCCCAAAIIIHBQgaB/8XbQNlkfAQQQQAABBBBAAAEEEEAAAQQQQAABBBBAAAEE&#10;EEAAAQQQQAABBBBAAAEEEEAAAQQQQAABBBBAAAEEEEAAAQQQQAABBBBAAAEEEEAAAQQQQAABBBBA&#10;AAEEEEAAAQQQQAABBBBAAAEEEEAAAQQQQAABj4D1kz8R65/+72K/9f+KfeMXYi/c8NST6RAorndk&#10;RIyhCU+eDAIIIIAAAggggAACp1HAdua5rYefSuvRHbHWHoq1vthzGIlYvGddu6JhNduLnsdqs+7J&#10;B2WyiVRQsahmw1NuJJKePBkEEEAAgfMtYMQTXoDm42NRr2OXZcY866jW43U8FWQQQAABBBBAAAEE&#10;EEAAAQQQQAABBBBAAAEEEEAAAQQQQAABBBBAAAEEEEAAAQQQQAABBBBAAAEEEEAAAQQQQAABBBBA&#10;AAEEEEAAAQQQQAABBBBAAAEEEEAAAQQQQAABBBBAAAEEEEAAAQQQQAABBBBAAAEEEEAAAQQQQAAB&#10;BBBAAAEEEDhNArUdEWV7emxkCp78WcuY2e7xqUrxWIb5zPgFGUpmtdu+uflQNmtlbdx5DSg1qtqh&#10;5+JpbcxuQKPijUtmvHlyCCBwrgTszWWx7n109sdcWveO0TBE8qPeMnIInEEB69NfSfMf/TfS+Ad/&#10;R1pv/pnYi5+ewVF+PiRltY5lbCOpnHa7G/WSNiZKQNMZY9E/l/Ot6Ly7yWgq7yslexIFlHOe6p6n&#10;2durYq8viPXoM1F131y9o+PpeLIjF7xYbdWDKw6hdKPW/zmm7Yz9n9x9S1YqW333bLHsO7YHtDSf&#10;nwgoPXhRIcI5rm5fPXgvwlv42ULv+Z1yVv1k/b78vY/+qfxy8bo0rNN1P/NbxaXwwTu1McOUJ/NT&#10;2rjDCDCdbT89Oq9temlnQxszli5IJp7Sxg0qwN2eLq1X+9/3220vlNbaiz0fZ3NjPesOs+LK6Jz8&#10;5uwzkTbh7ks/vPOWbJ3l61kJ7+tP9XmcUY2ax9RIRryG5VmLzFEJRJlPZH2vjaPq23FtJ2bGAjdt&#10;mWZ3ufvm4Euq1fCV9JdVze65nnHEz8WbS9elNqDx9KcQvNY/+ewtWSrrj63Ba+tL720vy1p1Wxv4&#10;pclLMqj9w3CuXX3rwovabboBbz+6KeWOzxAeFJ1zDN/nYv6G4s7rer5wOPNl/7Y681G2ueC/jtfZ&#10;QMDyR6t3A0q9Re751JWROW/hPnIZZ1971vm8S5fubD+SbfdzSVKggBnweZR/nhC4Yo9C1fG6b4cY&#10;Rzh/bm+TR71A53tUr+h8wOujV+xZKY8HzCWC5hfqlJ23n5Xnh3EggAACCCCAAAIIIIAAAggggAAC&#10;CCCAAAIIIIAAAggggAACZ00g4F+8nbUhMh4EEEAAAQQQQAABBBBAAAEEEEAAAQQQQAABBBBAAAEE&#10;EEAAAQQQQAABBBBAAAEEEEAAAQQQQAABBBBAAAEEEEAAAQQQQAABBBBAAAEEEEAAAQQQQAABBBBA&#10;AAEEEEAAAQQQQAABBBBAAAEEEEAAgWMXKIx7uqCKa548mccCquS1MYa8do8jWUIAAQQQQAABBBBA&#10;4BQJxBLezlpNb74jl/LHdtS1F+s91q+06u2Qno/ZRCqwTrUannIjnvTkyZxcAdVsSO3XfynVX/1A&#10;dn72D6T8z/6+tFbundwO0zMEEDiVAkY6J0ZuWMyhCYmNzUlsdGpvHAkzvrfcudAyvbeKUz2OX53r&#10;sIwAAggggAACCCCAAAIIIIAAAggggAACCCCAAAIIIIAAAggggAACCCCAAAIIIIAAAggggAACCCCA&#10;AAIIIIAAAggggAACCCCAAAIIIIAAAggggAACCCCAAAIIIIAAAggggAACCPz/7N15cCTZfeD3X2bd&#10;BRSAxtG4+u7pY+6Dw5nhiIclcSke0mp3tfRu+Ij12o6Vw3/4L9t/+A9HOByWwnbIseEjNuS/FKFd&#10;74rSrihRpKilSInHkMOZ4dwzPX2fQKMbV+Oqu/L5JWaArpeZVZkAqgoF4JsTPcj3y997+fJTebzM&#10;anQigAACCCCAAAIIIIAAAggggAACCCCAAAIIIIAAAgi0Q0A5NVFKtaPphm1WLr4mpZ/9qZTf/r5U&#10;Lr0mtZlrDXNZsLcEVGHF12Erk/PF9lPAyvb5Nkfll32xTgRili3Pj50JXZV7xL8+czE07yAmVPU5&#10;sVgz32XqdUjYMUnGgt9V582VcsEMJTNmmRICCOx7AWd+WiqvflOKf/K/SvnP/7lUXvljccdf+3lS&#10;K3Pm5mUHRPS5kwmB/S6gpj4ZX60uinPxVam99b19tclq6b6oC6+I+sEfiPzZ7+3KuWwg1Rtqulhc&#10;Dc2JkjBXCB/T9+v+xDm/ReHc9Ry1+kCK3/gdKf3p70npW/+XlL/7/4pz/1bDfqXjyYbLNhYUqs3v&#10;GzbyWvFzoei/195KuxU99vjL66/J4jbaqSlHZtYWQ1c3kRsKzdlOQi4Rfg+14r3v2s6KtllnLr8k&#10;S6W10NpVVZNf3Lssf/jB9+Wd+9ek5jihdXY7wf3sr6/eD+3G8Z4RafQ+99DKLUg4d+hoC1oRmext&#10;zz7cqHNDaf/zJG/ufIRrkbdOfTlfKenjPvy6ON4zWF+to/OfHj8njxyaiLTOcq0q3776cyl18Pwb&#10;qWMtSrISKaMlVdnedUaVi0Y7wrMo06PLSgV9nIZNmbi5b4Tl7/Xlcf2MO2iq2f540HdbqloJqr7l&#10;mAr4bLzH6ZYb3WKFq4t3t1hj++m2ZUmUMbC7BneM8BeXfxbpGrOdHr1x91JoNUsseXb0kdC8rSS4&#10;49mzg5OhVdzvEF658/5m3o2lmc35RjNH+0YkFrAPN8pvVXwyNxza1JT3OV6TGvlKUa49CN8vHxs6&#10;tuPtfWb0dJOePFz09v0rDwvMGQJWMm2U3YLawb2Td4zhtm/twn7t2ygCPoE173jQlyHSE+FeO6Da&#10;ng7FAp7hOQHjDqXvO5gQQAABBBBAAAEEEEAAAQQQQAABBBBAAAEEEEAAAQQQQAABBBDYqUDE30De&#10;6WqojwACCCCAAAIIIIAAAggggAACCCCAAAIIIIAAAggggAACCCCAAAIIIIAAAggggAACCCCAAAII&#10;IIAAAggggAACCCCAAAIIIIAAAggggAACCCCAAAIIIIAAAggggAACCCCAAAIIIIAAAggggAACCCBw&#10;kAWs3JCoeoCVBVFKiWVZ9dEDP68qJZHCqumQGzbLlBBAAAEEEEAAAQQQ2IMCVjxp9FpVK0a5vpCM&#10;hb9Wp+JU66tszheqekwdMmXj6eCMatmMe/psLqTUVQLKkfxP/9ToUmLiEYkfPm7EKCCAAAI7Eci+&#10;9Bvi/gmaGl27arZtpnuvNeZSSggggAACCCCAAAIIIIAAAggggAACCCCAAAIIIIAAAggggAACCCCA&#10;AAIIIIAAAggggAACCCCAAAIIIIAAAggggAACCCCAAAIIIIAAAggggAACCCCAAAIIIIAAAggggAAC&#10;CCCAAAIIIIAAAggggAACCCCAAAIIIIAAAggggAACCCCAQMsEaov3pPCzb4qztiwqr/8UVyX39f9e&#10;YsOTLVtHWEO1Ox9J7eb7m2n26AnJfO2/3iwzs3cFVGHF3/lMzh/bRxE72+fbGicf4ODLak/gzKEj&#10;8ua9K/KgtNZ0BVcf3JX5wrIMZfz9b1pxny9cKRdCtzCXzIbmbCaUPO2ltlB3sxFmEEBgLwuo5Vmp&#10;Xfz5w02olMS5d0Ni46cfxvbb3PK8uUW5QbNMCYF9KLB+b7UwbWyZNXnOKO/lgrpzQeQnf2RuwuxN&#10;kdFTZqzNpUOpntA1LBZbMxZ3x8ph01B6f9/rhG3/XlpuJVK+7ip9TW40ZWLJRos244Um9TeTWjCj&#10;lJJF/exmp1OxVpE/u/RT+a3zn5dcMhO5udm1B1J1ak3zE3ZchjP9TXO2uzBKX5dL+e02v+N6d9cW&#10;ttRGSX8Or0x9IO/OXpMXx8/LmUOTYlnWltroVPLttTkpO9XQ1T3SNxaa086EQ+leGc0OyL38gx2t&#10;ZrJ3eEf1t1r5UIRryIJ+zuaeA7a7j0yvzoV2q08/4+hJpEPz2pnwq8eflSX9HGs2vxS6Gvd5119e&#10;e11+/fRLYnfpsRO6EQ0SvNcqVSk2yGweVp5nW1Zydz/f5r1lab7aeDyyoZMNGMdsLNuPP+N2LHCz&#10;lGWL0kvqr5qWO0ZxzwX6XLk5VSubszuZCRwrdvCzWNXHciHC/rGdbXQNB/X3Aof19XO055Ac7hlY&#10;H8uV9Tjljz/60fo5Oaxdd2z553ps+fVHvyCt3EdnVhdketXzXCmgM2cHj0hfhPvDgKpNQy8feVyu&#10;PZgJHf9eWpiSpw6fkvHeIbmxdK9pm+7CE/27M16ayIWPb9xr8Jq+5kQZD3w4d0uc+uOtwZY/PnKi&#10;wZLoYfe7q6N9I3JbP1ttNl3QfXpp4jFJxRPN0g7kMivlv+9T3u+stiDjH2P4299Cc6S2UWC14vlu&#10;MmBdvQdkjFiZuS5r3/9DkVpNXtbnOkePHf7q0edkNf3x97U12/br1MLvg/2ViCCAAAIIIIAAAggg&#10;gAACCCCAAAIIIIAAAggggAACCCCAAAIIIGAKBHwjbSZQQgABBBBAAAEEEEAAAQQQQAABBBBAAAEE&#10;EEAAAQQQQAABBBBAAAEEEEAAAQQQQAABBBBAAAEEEEAAAQQQQAABBBBAAAEEEEAAAQQQQAABBBBA&#10;AAEEEEAAAQQQQAABBBBAAAEEEEAAAQQQQAABBBBAYKcCVp/nhfa1ikhhZafN7r/6K/O+bbL6hnwx&#10;AggggAACCCCAAAII7DUBK54wu+zURCnHjH1SSsY8uQFZpVo1ICqSr5QC4/XBTCJVX9ycV5Xy5rw7&#10;YyWSRplCFwusf6aW0UFVLhplCggggEA7BRJ2PLD5mh0z4qqqn4kxIYAAAggggAACCCCAAAIIIIAA&#10;AggggAACCCCAAAIIIIAAAggggAACCCCAAAIIIIAAAggggAACCCCAAAIIIIAAAggggAACCCCAAAII&#10;IIAAAggggAACCCCAAAIIIIAAAggggAACCCCAAAIIIIAAAggggAACCCCAAAIIIIAAAggggAACHRFQ&#10;Ur39kTgL06KKq+trdPLLHVnzxkqU513mVqZvY9GB++ksze2rbVZ5/3vqrez+/nytVFbE+36yDh9T&#10;9TuRbVny6bFz9aGG86/NXGy47KAuWC0XQje9N5kJzVlP0O9ZtWqed9VFrRttDWQhgMAeELAnz+qX&#10;IttGT507Hxnl/VZQK/PmJuWGzDIlBPahgDN9ybdV9mS0MZmvYjcGDp/wnctk+nLHe9qf7Ald51Jp&#10;TRylQvPCEuYK4ffJQ+lcWDMs7xaB9XfeezpTLXkCD4vpePJhocFcoVpusKS14aXymlRVrSWNrlaK&#10;8meXfiqFJtvuXdH0que67k3Q5fHeQXHvRdsx5SLcQy2X8+1YdaQ2764uRMrzJq3oe8+/vvmWfOPi&#10;j+TW8n3v4q4oX1m+G9qPvkRWRtL9oXntTjh36OiOVuHuveM9gztqY6uVM/o8k42nmlarKUcelD5+&#10;fts0scHCKe+4PCCv09sd0AWJ6+dqXz31QqjHRt3by7Pyyp33N4r75qflvVZVtnedUeWiYWIl00aZ&#10;QncJ5CuNxyMbPc16942NBVv4WZ29LeXLv5DK1GWpPbgn3v1kC021PTVmm89Q6ldY8yxT7rPXWKI+&#10;RVSLxmgq4LPxHafGmltbmI9wPxJ1jQOpXjk7eEQ+d/RJ+a1zn5PffvbX5T96/FfkiyefkycPn5TR&#10;nkPiumf0vvabZ16WKGNhd93uGOxbl38mFf0cvFXTG3f999ZBbX9q/ExQeMexXDIrnxqL1vYPb70n&#10;s/kHsqbH2GHTif7RsJS2LHfPH4fSvaFtT0cYMyh9n/3B3I3Qto7kRmQgwjpDG9IJz4w+EppWcWry&#10;foR+hTa0HxMC7mt3cv731mWM0b07zapnPBjU095ExO86gyrvpZg+RzjL8+KsPZCkdklXKxKre27o&#10;BDzLUJ9c1wpvfk9W/uJfyPI3/09Z+re/J2s//KO9tOX0FQEEEEAAAQQQQAABBBBAAAEEEEAAAQQQ&#10;QAABBBBAAAEEEEBglwUa/024Xe4Yq0cAAQQQQAABBBBAAAEEEEAAAQQQQAABBBBAAAEEEEAAAQQQ&#10;QAABBBBAAAEEEEAAAQQQQAABBBBAAAEEEEAAAQQQQAABBBBAAAEEEEAAAQQQQAABBBBAAAEEEEAA&#10;AQQQQAABBBBAAAEEEEAAAQQQ2EcCuSHfxqjlOV/soAeUftm1d7IC7Lw5lBFAAAEEEEAAAQQQ6HqB&#10;eMLfxWrFH9ORpB0PjNcHy7XguoVquT4tcD4bT/niqlYTUY4Rt+JJo0yhewUsyxIraX6uqlTo3g7T&#10;MwQQ2HcCyVjwtatqm6+KUw2uffsOhA1CAAEEEEAAAQQQQAABBBBAAAEEEEAAAQQQQAABBBBAAAEE&#10;EEAAAQQQQAABBBBAAAEEEEAAAQQQQAABBBBAAAEEEEAAAQQQQAABBBBAAAEEEEAAAQQQQAABBBBA&#10;AAEEEEAAAQQQQAABBBBAAAEEEEAAAQQQQAABBBBAAAEEEEAAgV0XsLJ9vj6o/LIv1s6Ad31WNtfO&#10;1XVV28qpSXXqkhR/9k1Z/aPfldVv/K7UFu52VR931JmCZ1/S7620EuZ7BXfUfpdW9h5X3n28090+&#10;PTAug+nw4+rG0j25n3/Q6e519fpWyvnQ/uUSmdCc9YRywDs0kxHrRlsDWQggsAcELH3cW4ePGT11&#10;7nxklPdTQbnvki6smJuUGzLLlBDYhwLOnYvmVqWyYg1PmrE9UlLX3hL14Y9FPbi32WP3XCbDRzfL&#10;6zPTl8xyB0oJ/b7g3kS66ZocpWSptNY0J8rC+cJSaNpgxn9/HVqJhF0RsNx3TVvme6WlUmrYl0ws&#10;2XDZxoJCtXH9jZxW/Fwoeq6rAY326OPCCogHhR6UVuXPL/9MyrVK0GJfbGp13hfzBibbeK2Pcv+1&#10;XN75Me/dpqjlmbXFqKmBefP6OcpfXP25fOfG6zIX4bwT2EgbgiuVgtwrhp8HH8mNtWHtW2/y9MCE&#10;xL3H+BaaGckMSDKW2EKN1qRGeXbj7iPbnaZW5kKrjvcMhuZ0IqFXjzW+evoFiUX8HN+dvS4fzt3s&#10;RNc6tw7PM1RVLm5r3crzPMpKNh87bWslVGqZQL7JeGRjJdn4zp+vl6++JWvf/0NZ/db/I8v/5ndl&#10;6V//LxvNd93PmBVr2Kea9xxRrUji2KOSOP64JE8/I8lz+jwyON6w/lYWqIDPppPfdczlw6/DQduT&#10;S2blkUMT8vLkY/L3z/6S/PZzvy7/6ZNflF879bw8M3paJvS4zb2vajT1p3vkNx75jMTtxp9DfV33&#10;+4XvXntd3PuwnU7uNe/60kxoMyf7x2Sojfdiz42dEfe6FDbN6m3/6+tvhaXJcKY/UnuhDW0zYTI3&#10;HFozypjh9vKsLJfCvz95YuRE6PqiJhzvOyyH0r2h6e/ev9aSfTB0RXsswbIssVLmvuwdJ2xlk1TJ&#10;/M6LMcZW9Dqbu+oZDwatPcp5Lqjenot5xw56A6y6a1bN9jwrcjfwk+cltbk7Urn9kVTvXpXa/VtS&#10;Wwy/Ru05HzqMAAIIIIAAAggggAACCCCAAAIIIIAAAggggAACCCCAAAIIINA2gYBvpNu2LhpGAAEE&#10;EEAAAQQQQAABBBBAAAEEEEAAAQQQQAABBBBAAAEEEEAAAQQQQAABBBBAAAEEEEAAAQQQQAABBBBA&#10;AAEEEEAAAQQQQAABBBBAAAEEEEAAAQQQQAABBBBAAAEEEEAAAQQQQAABBBBAAAEEEDigAlbfkH/L&#10;V+b9sQMeUV4TOybS03/AVdh8BBBAAAEEEEAAgf0gYMWTvs1Q1Yov5gaSsXhgvD5YrlXri5vz+Upp&#10;c77RTDaR8i1S1YB6AX32VSTQNQJWMmP0RZULRpkCAggg0E6BhB187aq5z3bqp2q5vsQ8AggggAAC&#10;CCCAAAIIIIAAAggggAACCCCAAAIIIIAAAggggAACCCCAAAIIIIAAAggggAACCCCAAAIIIIAAAggg&#10;gAACCCCAAAIIIIAAAggggAACCCCAAAIIIIAAAggggAACCCCAAAIIIIAAAggggAACCCCAAAIIIIAA&#10;AggggAACCCDQNgE7lRXxvEvJyS+3bX1BDavCihG2Mn1GeT8X1OoDyX/n96X8/o/FWZ5b39TqrQ/3&#10;zSYf1M/Wzpr7sFPo7DHl3YEsy5IXxs95w4Hl1+5eDIwf1OBqJfy9lznPuzIbWgW9QzNlvmezYV0W&#10;IIDAvhKITZ43tkfpMYCzsmDE9k1hZd6/Kb2D/hgRBPaRgHJqou5eMbbInjwnlmUbMVXKS+36O+Lm&#10;d/V0+TWRd78v8t1/IerP/w9RF175uLvjZ8xu6+NdrXb+XDaQ6jX7EVBaLJr3nAEpTUNKKZmP0MZQ&#10;Ote0HRbuvsD68bnxzCORMjqkKo3fK52OJ43coEKhWgoKtzy24HmGErSC0/3j8oUjTwctCozN5pfk&#10;21dfk1rI+cg9Fu6uBlzbPa1O9A57Iq0rJmMJSek/zaZyrSrlWqVZSluW5StFiXIPGWXl02sL8s1r&#10;r8oPbr8jy+V8lCptzbm6MhPavi2WnMyNhuZ1IiEZi8upgfFtr2oyN7TtujupOJg2nycFtTUf4RwQ&#10;VM89Ry1EuJaN93TPWH2055D88vFngjYnMPbDW+/KdIRzVGDlLgxa3utUtfF1qln3VbloLLaiPscy&#10;alHolEChan5eQevNePaNoJywmMqb42Pv8+yw+p1cHrfN+6j6ddc8320pPQbI/dp/Lrmv/jPp/dI/&#10;ld5f+Y8leeKJ+irbnlcV/1jP0tebTk1zEb5jyMRTcrJ/TF6ceFT+7pnPyH/59FfkP3vqS/KV0y/I&#10;p8bPypG+kdBxVND2jPUeki+fel5f6aNNN5buyd/efCdacpOsX9y91GTpw0XP621r5xTX+9lnj0Tb&#10;j+YKS6FdOdG/u+OlKGP1qZWPv69stjHvz95otnh9WUbfR+1kTOZdgftd19OHT3vDvvKq/i7m6uK0&#10;L05AxDsO8I4TtmKkPN95edveSlvktlcgyn1qbzLd3k50SeuWZ+zgdstWzmbvap7nt+4Cd3yxPnme&#10;Dalq5587fNwR/o8AAggggAACCCCAAAIIIIAAAggggAACCCCAAAIIIIAAAgggsBcFGv9NuL24NfQZ&#10;AQQQQAABBBBAAAEEEEAAAQQQQAABBBBAAAEEEEAAAQQQQAABBBBAAAEEEEAAAQQQQAABBBBAAAEE&#10;EEAAAQQQQAABBBBAAAEEEEAAAQQQQAABBBBAAAEEEEAAAQQQQAABBBBAAAEEEEAAAQQQQKArBdZf&#10;OJ7KGn1Ty+EvrzcqHICCzyQ3KFbAS64PAAWbiAACCCCAAAIIILDfBOIJ/xZVK/6YjiRjAbmezHIt&#10;uG6+WvJkmkXbsiQV1H6lbCbqkpVI+mIEulfASqaNzqly0ShTQAABBNopkIjFA5uv2ear4lSDa19g&#10;ZYIIIIAAAggggAACCCCAAAIIIIAAAggggAACCCCAAAIIIIAAAggggAACCCCAAAIIIIAAAggggAAC&#10;CCCAAAIIIIAAAggggAACCCCAAAIIIIAAAggggAACCCCAAAIIIIAAAggggAACCCCAAAIIIIAAAggg&#10;gAACCCCAAAIIIIAAAggggMAOBaxsn9GCyi8b5XYWVKkgUqsaq7CyOaO8nwt235DYA4eNTazeumCU&#10;93JBFVbM7mcOxmfr3Yc7eUyZ4A9LJ/vHZCTT/zDQYO72yqzcXV1osPTghVfK+hwVMvUmMyEZnywu&#10;5f15yaw/RgQBBPa9gH3knG8bnTsf+WL7IaCW5/2bkRvyx4ggsI8E1L0bIlXzfejW5MfHvXv/U3vv&#10;b6Xy3d+Xyh//jtR+8g1Zz+/S7V8fzy/efdg7915xY9smzjyMb8xNX96Y69jPgVRP6LoWi6uhOc0S&#10;lkprUnVqzVIkHUtIT8J8h3rTCizcFQE1PyXFb/yOFP7l/yhS8bzjvlpq2Kd0PNlw2caCwsaxsRFo&#10;08/5Yvgzm8F0Ts4NHpHPjD8auRdTK3Py3etviKNUwzpzhWUpe57heJNjli2HswPecEvLuUT4PdhS&#10;0P1XS3vhb2y6DffS15Zn5I8v/0R+eveCdGof826Zu09cXZnxhn3loz3D6+dC34JdCpw7dHTba57Q&#10;27Ib01CE52bz+jjczjS1EjAu9zSU0883ervsWuaey54bDRhzePruFh1R8pdXX5flXTj+A7qz45CV&#10;SBltqLLnumUsDS4ox/E/e08yXgnW6o5ovtJ4PLLRw2zc3Dc24lv56eSXjHSrx/yOyFi4y4WYHWvY&#10;g5ptG8tUrWKUW1lQ3s9G98t7nLZyfd625jyfmXe5W/7q6Rfk18+8JC9MnJPj/aOS8ZxHgupEjZ0c&#10;GJcvHHs6arp8MHdDXp++GDnfm7is78EuLUx5w77yZG5YxnoHffFWB84MTspEb2ueZ50YGG1197bU&#10;3mSE53ILxZWmY8+8vpe6vlT3rKBBDx4dPi4xz3HaIDVy+PzQUUnp+++w6a17V8JSDuRyyzPWUxG+&#10;A2sE5R2bWIwxGlHtarymx4PFkOcVCTsuyQjH1a5uSKtWHjCusOuegyjL8q/pk+cgVtxz7qm2b9zh&#10;7wQRBBBAAAEEEEAAAQQQQAABBBBAAAEEEEAAAQQQQAABBBBAAIG9LmD+bbe9vjX0HwEEEEAAAQQQ&#10;QAABBBBAAAEEEEAAAQQQQAABBBBAAAEEEEAAAQQQQAABBBBAAAEEEEAAAQQQQAABBBBAAAEEEEAA&#10;AQQQQAABBBBAAAEEEEAAAQQQQAABBBBAAAEEEEAAAQQQQAABBBBAAAEEEECgawWs3LDRN7Uyb5Qp&#10;aAGPiZUbggUBBBBAAAEEEEAAgX0hYMUSvu1Q1bIv5gZSAbnexHKt6g1JqVoRRzm+eH0gG0+JZVn1&#10;ofX5oL5YOpdp7whYyYzRWVUuGGUKCCCAQDsF4nYssPmqbb4qTtUqgXkEEUAAAQQQQAABBBBAAAEE&#10;EEAAAQQQQAABBBBAAAEEEEAAAQQQQAABBBBAAAEEEEAAAQQQQAABBBBAAAEEEEAAAQQQQAABBBBA&#10;AAEEEEAAAQQQQAABBBBAAAEEEEAAAQQQQAABBBBAAAEEEEAAAQQQQAABBBBAAAEEEEAAAQQQQACB&#10;dgjY2T6jWSe/bJTbWVCFFV/zVibni+3nQPzoY8bm1e7fEFXKG7G9WvB+vgfls7Wy/cZH1sljylix&#10;p/DC+DlPJLj46vSF4AUHMLoS4b2XOc+7MhsyBbUVtW7DRlmAAAJ7UcA+NCbS47lW3PloL25KeJ9X&#10;5s0c992enuukmUAJgb0v4ExdNDfCssWeeOTjmH51eu2d74uavSWi1HrMmeri43/6srktbmnizHrM&#10;Ghj1H8/Tl/z5bY4MJHtC17BYXA3NaZYwXwi/Rx5Mm/fVzdpj2e4JOMtzH6+8Wt48Bjd6oyo61mDK&#10;xJINljwMFyqlh4U2zi0U/c9RvKvb2B+fGjklzx7+5PzjTQooX38wI39z8219evr4/ORNmV79xM+7&#10;oK481jsoMc87u+sWt2S2N8J91HK5889VZtYWWrJ93kaUKPlw4ZZ84/KP5M37V6XiVL0pbS1P5eel&#10;GOG966dzeozbRdN4z6D0JbNb7pGtr9tjPYe2XK8VFQbT4c9E5wpL21rV9Er48TueHdxW2+2u9NLE&#10;eTnRr8cdEaZirSzfvvpzKdc6e5xE6NqWU6xEyqwT4Tg0K+hLXcAzZivCOdTbDuXOCeSr4eOJbCK9&#10;4w45a+b41vsd0Y5X0MIG4pZ+jtBgqnnHHNVKg8wWhMtFoxHfMWosbW2h5jjyoBR+TzPU5u/Wnjx8&#10;Uj419vH9YJQtdL9nuDCn7323Mb05c0WPgILHpPXNbaU/9fW2M//5Y09up5pRJx1L6HHG7l5v3bF0&#10;Xyp8jNRs7PCh/lydBvcM9Rv8+PDx+mJL5hOxuDwxciK0rXtrizKz2p7xeejKuzjBSpnXEOU5t22l&#10;647nOy/GGFvR61zuaqUQurLepLlfhFbYywnesYPeFqv+fGZZUtX3hPWT+uTewtLn8PpJuc+WmBBA&#10;AAEEEEAAAQQQQAABBBBAAAEEEEAAAQQQQAABBBBAAAEEEIgoYH4bHbESaQgggAACCCCAAAIIIIAA&#10;AggggAACCCCAAAIIIIAAAggggAACCCCAAAIIIIAAAggggAACCCCAAAIIIIAAAggggAACCCCAAAII&#10;IIAAAggggAACCCCAAAIIIIAAAggggAACCCCAAAIIIIAAAggggAACCGxZoG/IqKKW540yBRG1PGcw&#10;WH3DRpkCAggggAACCCCAAAJ7VcCKJ3xdV7WKL+YGErF4YLw+WHb8dfPVUn1K4Hw2kQ6Mq2rZFw/q&#10;sy+JQNcIWEnzs1XlYtf0jY4ggMD+F7AtSxJ2zLehNW8s4Hrjq0QAAQQQQAABBBBAAAEEEEAAAQQQ&#10;QAABBBBAAAEEEEAAAQQQQAABBBBAAAEEEEAAAQQQQAABBBBAAAEEEEAAAQQQQAABBBBAAAEEEEAA&#10;AQQQQAABBBBAAAEEEEAAAQQQQAABBBBAAAEEEEAAAQQQQAABBBBAAAEEEEAAAQQQQAABBBBokYCd&#10;7TNacvLLRrmdBRWwLm9/2rn+bmg7fuxRsxtKSfXORTO2V0uez9fK5Pbqlmyp33b/sNiD4xI7ck4S&#10;Zz8tyTPPb6l+u5KP9R2WsZ5Doc1PrczJHf2HSWS1Ughl6E1kQnPWE8oBbSUj1o22BrIQQGAPCcSO&#10;nDd668xcE1Xxvz/ZSNqDBbVsXk+s3KCIbe/BLaHLCEQXcKbMsbw1ckysT6757k+3XD85U5fqi901&#10;P+3pW6pHZHDiYR8nzjycd+fu35Cgd8GbSa0tDaR6QxtcLK6E5jRLmCuE3yMPHZB7nWZOe2GZ97pk&#10;9LlSMor1hXQ8WV8MnC904L3UFacqy+V84Po3gpaeOZR+eFy8MHZOHhs0zzsbuUE/L8zfklemPgha&#10;JNMr84Hx+uBE71B9sS3zuQj3YCul5k7t6NjM2mJos5a4n9D2popTkzdnr8g3Lv9YPly4JY5yttdQ&#10;hFqOfja1Vi3KvcID+WhpKrRGTzwtY5mB0LxOJlj6nfLnDh3Z8irHsock7n3v/JZb2V4F95oWtocs&#10;6327UqtueQVTq+a4PKiBiR49Vu/Cyf0s/86JT8lgOtpzxQV93f/ejV+I0vvxXp6sRMrsvt4e1eRa&#10;ZSZ/XFIBz6KsZDoolViXCOQjfMZZ776xjb57v5exs/3baKV9VWpLc1K69IaUPvq5VD96Vc7cuyP6&#10;oPatsOZ5vqC2cX70Ndog4D3+fMdog3qtCLvnNffa3GzK6XvNVIQxa7M2oiz7zORjcm4w+vX1Bzff&#10;klvL96M0vZnjHgcfzt3cLDeaGdH77fH+0UaLWx4fyQ7I48PHd9TuMd1f97q229Nk73BoF6ZXg8f+&#10;7vX1g9kbofWP5kZkoO6+JLTCFhKeOnxK7AiOb927soVWD0bqxvOpja11SgHfW20sDPmpykUjw0ox&#10;xjBAuqSw5vmcgroV+XvOoMp7LGYF3OvZnmus4xlfyMb4ImE+G1LVyh7berqLAAIIIIAAAggggAAC&#10;CCCAAAIIIIAAAggggAACCCCAAAIIILCbAvw23W7qs24EEEAAAQQQQAABBBBAAAEEEEAAAQQQQAAB&#10;BBBAAAEEEEAAAQQQQAABBBBAAAEEEEAAAQQQQAABBBBAAAEEEEAAAQQQQAABBBBAAAEEEEAAAQQQ&#10;QAABBBBAAAEEEEAAAQQQQAABBBBAAAEEEEDgAAlYuSFza1cXRCnHjB3gknJf8F42X/LuMzvAPmw6&#10;AggggAACCCCAwB4XiCf8G1Ct+GM6korFA+P1wVKtWl9cny9US76YN5BJpLyhj8uVsj+eSPpjRLpW&#10;wEpljL6pctEoU0AAAQTaLZAIuH7VbPNVcarBta/dfaN9BBBAAAEEEEAAAQQQQAABBBBAAAEEEEAA&#10;AQQQQAABBBBAAAEEEEAAAQQQQAABBBBAAAEEEEAAAQQQQAABBBBAAAEEEEAAAQQQQAABBBBAAAEE&#10;EEAAAQQQQAABBBBAAAEEEEAAAQQQQAABBBBAAAEEEEAAAQQQQAABBBBAAAEEEDiYAla2z9hwtbZs&#10;lNtZUIUVX/NWJueL7edAbOykiOc9itVbH+6LTVaFVWM7Dspnm3ri89L7W/+t9Hzln0nmC/9YUs99&#10;yXDYzcILY+cirf61ux9FytvPSUopWQt576UllmQT6WgMpYKRp9x32wW9y9XIooAAAvtVwD5y3tw0&#10;pybO3StmbB+U1Mq8sRVWbsgoU0Bgvwms7/PLc8Zm2ZPm+MtbFp3vPVaMBnapoNx3xN+7Zq59/BGx&#10;rLp38U6cNZfrc5mvjpnR8tJAqie0zQcl874ktIInYb4Qfo88lDbvqz1NUOwSAeU5Puu7paql+qIx&#10;nwp4L7WRoAuFJvW9udstLxbD9+U+fUzE7Zixis9OPiGn+seNWLPC2/euyht3L/lSplfN67ovQQcm&#10;e9t/re9LZoNWbcSWy3mj3O5CVZ//5gpLoav5+rnPybOHT0us/lwaWstMKFTL8tO7F+RPrrwi15dm&#10;zIURS+v3u5WizBaX5PrKPXl/8Za8OntJ/nr6XfmzW6/Jv7n+E/mm/vnXd9+V+zonbHokN6avD1ZY&#10;WseXnz10ZMvrnOjAPtyoU+6x2x/hurZQ9D9PbdSmGy/qfWY+4Bmst85Yz6A31DXlpD4Pf+30i5KO&#10;JyP16cbSPXl1+kKk3K5N8jwvdvupKo2vVUHboQKea1nJTFAqsS4RKET4jDPx1I56647zVcm8Tnq/&#10;I9rRClpQuTp9RfI/+JeS/9t/LfkffUNeuHVZbP2s1jvVvNfTasWb0rKyqpSNtqxkxGfCRq3tFeYj&#10;jDGGMv3ba3yLtdzr/a+eeE6O5EYi1XT05/adK6/JbD58PLHR4Dt6LFpTzkax4c9PT5j32g0TW7jg&#10;pcnHxL0mbXc60T+63aotrTcR4fnc1Ir5bGOjA7eXZyXKWPuJkRMbVVr+s1dfy84Mho/zri7elZUO&#10;3xe0fGNb3KD33BU0Voi6SuX5zosxRlS5zuatVszvJoPW7h5TB2byPC9xt9v2XHO84wtV+3h8YcUS&#10;JtMncTNICQEEEEAAAQQQQAABBBBAAAEEEEAAAQQQQAABBBBAAAEEEEAAgWCB7f+to+D2iCKAAAII&#10;IIAAAggggAACCCCAAAIIIIAAAggggAACCCCAAAIIIIAAAggggAACCCCAAAIIIIAAAggggAACCCCA&#10;AAIIIIAAAggggAACCCCAAAIIIIAAAggggAACCCCAAAIIIIAAAggggAACCCCAAAIIIBAoYPUNm3Gn&#10;JrL2QKR30Iwf0JJamfdvudfMn0EEAQQQQAABBBBAAIE9IWDFE75+qmrZF3MDyZg/15tYqVW9IclX&#10;Sr6YN5BNpLyh9XJQX6x4cG5gAwR3XcBKpo0+OOWCUaaAAAIItFsgYbuvhTOvRVXLNldb08/DmBBA&#10;AAEEEEAAAQQQQAABBBBAAAEEEEAAAQQQQAABBBBAAAEEEEAAAQQQQAABBBBAAAEEEEAAAQQQQAAB&#10;BBBAAAEEEEAAAQQQQAABBBBAAAEEEEAAAQQQQAABBBBAAAEEEEAAAQQQQAABBBBAAAEEEEAAAQQQ&#10;QAABBBBAAAEEEEAAgQ4J2Nk+Y01Oftkot7OgvOty3+uU7mnnKruubcuOSfzIOalef3ezb9XbF0Up&#10;Ryzve642M7p/RrnvC3TM90pamVz3d3yf93AyNyyTvUMytTrfdEtn1hbl5tI9Od4/2jRvPy9cqxTF&#10;EdV0E3v1ezJty2qas7lQn2vV4ZMi7rFRzotEeDfrZl1mEEBg3wnYY6dE3Hdc1l0rnamLEjv22P7a&#10;1hXzemP1De+v7WNrOi6gCqviHis1/Sd+/jNij+praxdNzp2Lvt5YeqxfP62X3/qr+pC49WKPvmzE&#10;dr0we1PE+475ibNmt9yxjedcJtOXRSbPm3ltLKXjSUnHklKslRuupeLUZEWPv3LJbMOcZgvmCuH3&#10;yENp7nWaGXbLMmfZvC4Z/ao03odsfW+e1uP3Yq1iVKkvuPtZTd/Hx9p4H79QjLIvms943D5a+p7l&#10;V44+I2Xd/zurc/Xdbjj/6vQFcY+vJ0ZOrOcsFlek4D0neGq790ajvYc80dYXc8lMaKPL7j1XB6d7&#10;+h7aUc3vHzPaczjbv/7nyZGT8trdi3Jx4XbIXWfjjXC38ft33pGR+RvywuhZGe8ZNJIL1ZI+9xVk&#10;pVKQ1U9+bpZ1LKy/RmNNCpZedirXnc8OevW+crR3RG6vzjbZAnOR+8xkN6fBdJ88KK017cK8vi6N&#10;9kQ/1qZWwo/7XCKjr5Phx1bTjrV5YV8qK1859Wn5s8s/jbT/vnnvigxm+uTc4JE296w9zVuJlK9h&#10;VSn5Ys0C689nPQlWKu2JUOwWAaWvI2HX2rj+LiEZ088SdjAFff/j/Y5oB823pqqtvyfyTLYeZzli&#10;xmuePNVkrOZpbstFpZ8VG1MiaRTbWZjzfo8WsLJhz/d8ASktC8W0+9ceeUH+5KMfi3tNCpsq+tnX&#10;ty7/TL7+6OdD78nc8eq7s9fCmpT+VI88cmhSf4/WfPwV2tAWE7L63PzC+Hn5yZ33t1hTj8l1jW75&#10;vsX9nihsmssvrd8/JD3fY7w/ez2sqmTiKTk5MB6at5OEZ0cfkYvzt5s2ofRI+5171+SzR59omneQ&#10;Flqe8V7QWCGKx/qx57k/tPT3ZUzdJ+DeC4ZNPS387Ja+8b+JqlXF7ukTd3yRPP2sJE8+GdaFzi33&#10;jB3cFVuea0nNds/YdZPeHney4om6oIjyHAPGQgoIIIAAAggggAACCCCAAAIIIIAAAggggAACCCCA&#10;AAIIIIAAAgh4BHb2N/88jVFEAAEEEEAAAQQQQAABBBBAAAEEEEAAAQQQQAABBBBAAAEEEEAAAQQQ&#10;QAABBBBAAAEEEEAAAQQQQAABBBBAAAEEEEAAAQQQQAABBBBAAAEEEEAAAQQQQAABBBBAAAEEEEAA&#10;AQQQQAABBBBAAAEEEECgkYDVN+RbpJbnxeod9MUPZGB5zrfZVs5v5ksigAACCCCAAAIIIIDAHhCw&#10;YklfL1W14ou5gaQd/lqdUs1ft1AtBbZXH8zG0/XFzfnY0KT0fPGfiKqW1/9IpSx2Nre5nJnuF7CS&#10;GaOTqlw0yhQQQACBdgskY/7rV82OeVarROlrjJXwXxc9iRQRQAABBBBAAAEEEEAAAQQQQAABBBBA&#10;AAEEEEAAAQQQQAABBBBAAAEEEEAAAQQQQAABBBBAAAEEEEAAAQQQQAABBBBAAAEEEEAAAQQQQAAB&#10;BBBAAAEEEEAAAQQQQAABBBBAAAEEEEAAAQQQQAABBBBAAAEEEEAAAQQQQAABBBBAAIEdC1g9fWYb&#10;7jv7KvrdfxHeG2hW3HrJKawYlaxMTizLMmIHoRA/+qhUr7+7uamqtCa1+7ckPnpiM7YXZ2JP/rJI&#10;YVlUfkWU/qytHO+r74bP8YXxc/Knl38a2pXX7l6U4/2joXn7NWGlXAjdtFwyG5qzmXD8SRH3DxMC&#10;CCCgBax4UuzxU+JMXdr0qN35SBKbpb0/o9zzaClvbIjVN2yUKSAQVUA5jpT/6vdFzd7arFLL9ok9&#10;enKz3A0zztRFsxs9A2IPmOOp9bKOy9qDzVy3XuzRlzfLXTEzfdnshmWLjJ02YlY8Icq9Z7l75WHc&#10;W+/hkrbNDaR6ZCZfbtr+YnFVtjR2+6S1UrUiq5Xm40JbLBlI9TZdPwu7Q0AtzzXsyPpzkIZLRdL6&#10;2l2sVZpkiOT1s5RcMtM0ZycL5z3PUILaGkzngsISs2350olPybev/Vzu5R+efwKTPwn+7a139HYn&#10;5JFDkzK1Mt8sdX3Z4eyAJDrwLCmXCDde9oxBQju/w4SZtcXQFsZ7hzZzevV+8ivHn5FnDp+WV6cv&#10;yI3le5vLtjozW1iSb994XcZ7BiWuz9Ur+pzl3s/WlLPVpraVP5EdlGw8ta26nah0bvCI3F6djbSq&#10;hH7fvLsf7+Y0pI/ha0t3m3ZhXj9r28o0vRp+/Lr7z16YJvRx9IWjT8nf6PNTlOlvbr4t/XqcMNZz&#10;KEp6V+VYCf9xFXat8m6AKhe9IbGSaVG+KIFuECi638uEfDqZFpxvnbz/HGJ7vyPaZRBLn4+9k6X8&#10;e25Nj2/qJ6XH7u2avMdf0DHarnXP6Wt92DSc6Q9LaenyZCwhf/fMZ+QbF34oaxX/uca7Mjfnzy/9&#10;TP7h+c9JSo+rG03v3b8u5Vq10eLN+KfGzqx/l6gC9ovNpDbNPHX4lLw/e10e6O/xtjKN9Q6u31Ns&#10;pU67ct1rY08i3fSzc4+46dUFOVH3HdGavq5cezAT2q3Hho+t33+EJu4gYbT3kLjjgrBxzgdzN+WF&#10;ifOSjMV3sLb9U9UdB9RPQWOF+uWN5tef+3oWWm28F/asiuIWBFYDxoPe6r0R7rG9dRqVaw/0va0+&#10;jzvuTz3FBsdFTnbPd6NBYwzbcy1xGo0vvNcv/bzafWZtefIb2RBHAAEEEEAAAQQQQAABBBBAAAEE&#10;EEAAAQQQQAABBBBAAAEEEDjYAubfdjvYFmw9AggggAACCCCAAAIIIIAAAggggAACCCCAAAIIIIAA&#10;AggggAACCCCAAAIIIIAAAggggAACCCCAAAIIIIAAAggggAACCCCAAAIIIIAAAggggAACCCCAAAII&#10;IIAAAggggAACCCCAAAIIIIAAAggggEA7BXJDvtbVyrwvdlADPotYQqxs30HlYLsRQAABBBBAAAEE&#10;9ptAPOHfomrFH9ORpB4Lh03lWtWXkq+UfDFvIJtIeUPrZTubk+Qjz0rq/IuSfuJzkn72V8VKpgNz&#10;CXangPfzUqVCd3aUXiGAwL4VSNhx37bVbP+r4lQt+Prnq0wAAQQQQAABBBBAAAEEEEAAAQQQQAAB&#10;BBBAAAEEEEAAAQQQQAABBBBAAAEEEEAAAQQQQAABBBBAAAEEEEAAAQQQQAABBBBAAAEEEEAAAQQQ&#10;QAABBBBAAAEEEEAAAQQQQAABBBBAAAEEEEAAAQQQQAABBBBAAAEEEEAAAQQQQAABBBDYoYAd8J5s&#10;Z21ph61Gq67yy0aipd8beBCn+NFHfZtdvXXBF9tLASuZkcSzX5LEy/9Qkl/8p5L6jf9G7NGTe2kT&#10;9m1fx3oG5VhuJHT7ZgtLcu3B3dC8/ZqwUgl/52Uukdmvm892IYBABwTsI+fNtehxkbOwj867K/Pm&#10;9umS1TfkixFAIIqA5b7/1Y4Zqc7URaO82wVVKYu6d93ohj151ihvFOzJcxuz6z/dem79rpruXja7&#10;M3w0+J3uE55tLCyLejBj1m1zaSDVE7qGxeJqaE5QwpweE4dNA+leiQW8ozisHss7K6AKKyKVUuOV&#10;Vpss07UysWTjup8sKYS0EdpASMJCUW9DyDSYbvxcxX2/9ldOvCCHUr0hrTxc/O+v/0JuLd+X6VX/&#10;df1h1sdzE72duc73JNLeVfvKK+W8KKV88XYFZtYWQpse7znkyxnM5OSrp1+Qv3fmZRnN+pf7KjQJ&#10;3NV9uL06Jw9Ka1JTTpPM1i56JDfe2gZb3NqJvlFJxRKRWnWfl9iW/53zkSq3KGkw0xfa0py+1m5l&#10;urMyF5o+rrd9r0yPDR+Xp0ZORequeyz85dXXZLUc/ownUoMdTLISKf/aml3H/NmiykVf1H1my9Sd&#10;AvkI44hs0H6xxc1Ra/5ziBXwHdEWm21tuufez23cDriu17zn7Fq1tf2oa015jj8rwnikrvqOZuc9&#10;36MFNTa8C59hrz6f/ObZlyUZiwd1yRdzx7Lf1ufkmhM8Tqk6NXn73lVfPW/AHQueHzrmDXes7N77&#10;fe7ok1te34n+sS3XaWeFydxwaPNTnjHEh3M3Ren/wqbHR06EpbRk+TOjp0PbKdcqcmHuVmjeQUmw&#10;UuY4QG1zjKRK/rGVlQy/Tzsozt20nWsRvut0z+etmJxSXsRzLQ76eyitWNe22/COHXRDlmeM4Rtf&#10;6OuTO1nxgPtKfY5hQgABBBBAAAEEEEAAAQQQQAABBBBAAAEEEEAAAQQQQAABBBBAIIrA7v4N5Sg9&#10;JAcBBBBAAAEEEEBAo2BoAABAAElEQVQAAQQQQAABBBBAAAEEEEAAAQQQQAABBBBAAAEEEEAAAQQQ&#10;QAABBBBAAAEEEEAAAQQQQAABBBBAAAEEEEAAAQQQQAABBBBAAAEEEEAAAQQQQAABBBBAAAEEEEAA&#10;AQQQQAABBBBAYF8IWPGkSCZnbsvynFk+wCVrcFysU8+KNXxUJJUV6Rs6wBpsOgIIIIAAAggggMB+&#10;E7DiCd8mqWrZF3MDyVg8MF4fLNcq9cX1+Xy15It5A9lEyhuivE8ErGTG3BK9fynHMWOUEEAAgTYK&#10;BF2/qnbMv8aq/xrmTyKCAAIIIIAAAggggAACCCCAAAIIIIAAAggggAACCCCAAAIIIIAAAggggAAC&#10;CCCAAAIIIIAAAggggAACCCCAAAIIIIAAAggggAACCCCAAAIIIIAAAggggAACCEQTmP/W78vcN/9v&#10;mf23/1xm/+h/l8LlN6NVJAsBBBBAAAEEEEAAAQQQQAABBBBAAAEEEEAAAQQQQAABBBBAAAEEDoSA&#10;le3zbaeTX/bF2hFQ+RWjWSvj74uRsE8LdjYn9vARY+uqty8YZQoItFLghfFzkZp77e5FUUpFyt1v&#10;SavlQugm9XrfkxlagwQEEEDgoYB95PzDwidzzp2PfLG9GlDL876uW33DvhgBBKIKxCbNY0Ytz4mj&#10;/3TLpGauijg1ozv2ZPCYy548a+S59dbrm9FdK6kVffy6f+qnCU+fN5aNn9mYe/hz+vLD+Q7MDaR6&#10;Q9eyWDTvPUMrfJIwXwi/Nx5K56I2R94uCjgB1yWjO5WyUfQW0vGkN+QrFyolX6yVgYVilP2x+XOV&#10;VDwhXzv1ouQSmUhdc/T94HeuviY3l+6F5k/kOnOdj+t3gmfjqab9qSlH8tX2fh71HZhZW6wvBs6P&#10;9QwGxt3gRO+Q/Na5z8qXTz4vUc5pDRvq8IJMLCkT2cbb1eHuBK4upveXMwOTgcu8wcnezuzD3vXW&#10;lwcjXFOiXJs22ixWyxIlf7zn0EaVPfHzl448LkdzI5H66p4Lvq3PY1XPOC1S5W0kFfT6Li1OyStT&#10;H8iP77wnFxfuSM1xtt5Swn+eU1u9zpSL/vVGuJ75KxHphIC774RNYde/sPrucie/5EuzA74j8iV1&#10;MmDZvrVZAc+oa7aZp2oVX71WBbzHn5UIHxu2Yt3u+DJsTBPTXv0R7ola0R9vG0P6O72vnX5RbMvy&#10;LgosT63Myfeu/yLwO4cLc7dCt9Vt9JnR0xLzfPaBK2tj8MTAmBzvO7ylNRzvH91SfruTJyOM3af1&#10;57Uxud8TfTB3c6PY8Ocx7dKf6mm4vJULTg2MS18yG9rkO/evBu5zoRX3YYKVTJtbVa1om62PU1TF&#10;P8aw+L7MtO2SUrTvOj37xTb77qz5n1nYPf3bbK1N1WIxX8O2Z4zheK4xSh8n7mTp5yneSYU8S/Lm&#10;U0YAAQQQQAABBBBAAAEEEEAAAQQQQAABBBBAAAEEEEAAAQQQOLgC5t92O7gObDkCCCCAAAIIIIAA&#10;AggggAACCCCAAAIIIIAAAggggAACCCCAAAIIIIAAAggggAACCCCAAAIIIIAAAggggAACCCCAAAII&#10;IIAAAggggAACCCCAAAIIIIAAAggggAACCCCAAAIIIIAAAggggAACCCCAQAcErL5hYy1qed4oH+SC&#10;ffQxib/8WxL/8m9L4uv/w/rPg+zBtiOAAAIIIIAAAgjsM4F4wr9BtYo/piNxOya2ZQUu2wiWnerG&#10;7ObPQqW0Od9oJptIN1pEfI8LWEn/Z6sqxT2+VXQfAQT2kkAiFvd1t2b7XxWnqmVfHgEEEEAAAQQQ&#10;QAABBBBAAAEEEEAAAQQQQAABBBBAAAEEEEAAAQQQQAABBBBAAAEEEEAAAQQQQAABBBBAAAEEEEAA&#10;AQQQQAABBBBAAAEEEEAAAQQQQAABBBBAYLsChStvSfHqO1K68YGU7lyS6i7829+V+Wkp378tlYUZ&#10;qa4siFPm34Lb7udJPQQQQAABBBBAAAEEEEAAAQQQQAABBBBAAAEEEEAAAQQQQAABBFotYGf7fE06&#10;+WVfrB0BVTDXY2Vz7VjNnmgzfuwxo5/O/JQ4a0tGjAICrRIYyQ7Iif7R0OYWiity5cF0aN5+TFgp&#10;50M3K5fMhOaQgAACCDQSsHsPidV/2Fhcu3PRKO/lglqZN7sf0++vzvjHnWYSJQQaC9hHzvkWOlPd&#10;c8z4+qLfY2uNnfb12Q2sxz3vufXVD6zZoeD0Zf+KJs74Yzpi6XOZ9I2Yy6YvmeU2lwZSPaFrWCyu&#10;huYEJcx57lmDcobSnNuCXLotppZnm3ZJVUpNl6fjyabL3YWFNr6Xeq1SlGKt0rQPcTsmUe5RehJp&#10;+dqpFyUTTzVtb2Nh1alJKWTdbu5E7+BGlbb/jLKdy6Xwe7pWdNS9bw7ziVm2DGf7Q1d3amBc/vGj&#10;X5DPjj+mP5/wfS60wTYnnOkbF9uy2ryWnTd/bvBIpEYme4ci5bUzqS+ZFfdYbjYV9bkmr88JUabp&#10;Vc+YPKBSrz4n5PR699Lk7ne/dup5iTIGcLdrrrAk37/xliilWr6ZNeWI6/zq9EfyJxd/LH/w/vfk&#10;+zffkndnr8v7czflB7felj+6+ENZKq1tad1Wwn+ODrtWeVegygUjZOnnWNYeOGaNTh+gQj5kLOJS&#10;ZAP2i60SOWue72RSWbE89yZbbbPl+TH/edAOOH5r3vNltflYaSf9VGVzrGjpc2cnpll9/gqbhvSz&#10;lt28Hh/R94NfPPFcWDc3l19enJKf3vlgs+zOOPrzfXMm4D7UyBJJ6WdLT4yc9ER3p/jZo09GdnfH&#10;3yMRxoKd3JKJCOOe+/kHUqlV17t1a/m+RPnO5ImREx3bDPea9vToqdD1udfg60szoXkHIcEdC3gn&#10;VTLHC97lQWVV8o9FrVRnzotB/SHWWGA1wr/n0Jvw7xeNW2y8xMn7r1lWwN9DadxC+5dY3rGDXqV3&#10;jFHT9+/G9Ml5UALu0VWEZyVGWxQQQAABBBBAAAEEEEAAAQQQQAABBBBAAAEEEEAAAQQQQAABBA6s&#10;QPzAbjkbjgACCCCAAAIIIIAAAggggAACCCCAAAIIIIAAAggggAACCCCAAAIIIIAAAggggAACCCCA&#10;AAIIIIAAAggggAACCCCAAAIIIIAAAggggAACCCCAAAIIIIAAAggggAACCCCAAAIIIIAAAggggAAC&#10;CCDQeYHckMi965vrVSvzm/PMmAJWLGEGKCGAAAIIIIAAAgggsIcFLMsWsWMiTm1zK1S1sjnvnUnq&#10;8XCxWvaGN8tV3Y6jlNiWtRnLV0ub841msolUo0XE97iAlUz7tkCVCiKprC9OYG8JrHz790WV8mIP&#10;HJZY/4jEJ89IYuzk3toIensgBJK2/7VwNVtf/zxTs+ufJ5UiAggggAACCCCAAAIIIIAAAggggAAC&#10;CCCAAAIIIIAAAggggAACCCCAAAIIIIAAAggggAACCCCAAAIIIIAAAggggAACCCCAAAIIIIAAAggg&#10;gAACCCCAAAIIIBAqYMXioox/668aWqfVCYvf/QMpzzz898ezj74kg1/9L1q9GtpDAAEEEEAAAQQQ&#10;QAABBBBAAAEEEEAAAQQQQAABBBBAAAEEEEAAgW0IWOleEfe9f/r9fxuTWlvemG3rT5VfMdq3sn1G&#10;+SAVEscelfKb/97Y5OrtC5I8/5IRo4BAqwReGDsnN5buhTb3+t2Lcnpgwng/aGilfZCwWtbvuwyZ&#10;epOZkAwWI4AAAs0F7CPnpLZ0fzNJzd1af0ertQ/et2uffVHUqH6/7PKcqJX59fdWW3Xvmt7caGYQ&#10;iChgD4yK1TMgau3BZg3nzkWRR39ps7ybM86U7kvdZI2eEiueqIs8nHXj7nI1fWkz6K2/uWA3Zur6&#10;tb567W71H27ck4kz+liffbh8/k5Hz2WHUvqeNmRaLK6GZAQvni+E3xsPZnLBlYl2lYBa1teiZlOl&#10;1GypZGLJpsvdhYVq8zZCG2iSsFA0n58EpQ6mc/rxjn6+E2HqT/XIb575jPy7Sz+Rcm3nv2MynOmX&#10;ZCz4nBehO1tOySWyck8eXg+CGlgu52VcBoMWtTQ2s7oY2t7h7IDELP+7zIMq2jrv/OBReUTfh783&#10;f0PenbsulbrfCQqqsxuxfv0ZPNp/ZDdWveV1uvvnULpP5ouNz+lpfYy7Obs9uceweyzfzzffv93r&#10;UzaRDu3ulDsOD5nGe9p/nIR0YVuLU/qc87XTL8qfXPyxlGqV0DauPJiWwZmcfHr8XGhuWMJSaU1u&#10;r8zKbT3+mVqdCz1G3fy/vP66/IfnPq+fr0U7F1iJlK8bKuRa5a2gykUjZCXD9xmjAoWOCkQZR2QC&#10;9outdtLJm+fCbvxOxrL9x4ld9/3VxjbXPHlqi2Oa6vy0FN74rlj6fLJ+7xZPSua5L4od9D2V5/gL&#10;OkY3+tXKn/Oezyuo7aHM7l+/zg0dFfd5+k+nPgzqoi/25r0r0pvMytP6vtidLi/cEXfsFjY9dfiU&#10;HnPGw9I6sty9D3T78/a9q6HrO9E/FprT6QS3/xm9zxeq5YardvRxN7O2IEf7Dsv7szca5m0syMZT&#10;cnJgfKPYkZ+PDR+XV6c+0tfi5vc07ud0qsN96wjAFlcSNBZQ7ndh6Z4ttbRex1PD4vsyj8juF5U+&#10;htcq5njQ2ytb33+k9bmgFZMT8PdLAq+prVjZdtsIGItbnjFGo/GFO17wTdXw+xBfHQIIIIAAAggg&#10;gAACCCCAAAIIIIAAAggggAACCCCAAAIIIIAAAgdSwP+34g4kAxuNAAIIIIAAAggggAACCCCAAAII&#10;IIAAAggggAACCCCAAAIIIIAAAggggAACCCCAAAIIIIAAAggggAACCCCAAAIIIIAAAggggAACCCCA&#10;AAIIIIAAAggggAACCCCAAAIIIIAAAggggAACCCCAAAIIINAJASs3ZK6mUhKlHDNGCQEEEEAAAQQQ&#10;QAABBPalgBVPfrxd8YRYqayI3fj1OUk7HmpQrlWMnLy+vwibsolUWArL96iAlcz4eq7KRV+MwN4T&#10;qN67Ie6f8sXXpPDat6Vy/b29txH0+EAIJGL+a1fVjvm3vWpev/wJRBBAAAEEEEAAAQQQQAABBBBA&#10;AAEEEEAAAQQQQAABBBBAAAEEEEAAAQQQQAABBBBAAAEEEEAAAQQQQAABBBBAAAEEEEAAAQQQQAAB&#10;BBBAAAEEEEAAAQQQQACB6AKW/jf+jMnzb/UZy9pUcKplo2Ur8cm/P2hEKSCAAAIIIIAAAggggAAC&#10;CCCAAAIIIIAAAggggAACCCCAAAIIIIDAbghY+r2BViZnrNrJLxvldhSU+/cJKub75Lz9aMd6u7VN&#10;e/ioWOleo3vVWxeMMgUEWikwlOmT0wPjoU0+KK3JpYU7oXn7LWGlUgjdpFzC/57M0EokIIAAAnUC&#10;9pHzdSU9q5Q4U5fM2B4tWekesUdPin3m0xJ77ssSe/5re3RL6HY3CXiPGefeNVEV8+8p70Z/VWFF&#10;xDLfx24fOde0K77l+h7MWbjbtE4nFq7fp83eNFc1fsYse0ve5fpcJneveLPaVu5JpCUR9I7gujUW&#10;a2UpVMPfcV9XRRy9HQtF/dmGTENp8346JJ3FuyTgLM81X7NyRNWqDXPS8fDfgSh4fm+iYWPbWLBQ&#10;DH9OM7jFfXE42y+//shLEvOcv7bRPZnMDW2n2rbr5JLh92Irpfy2299KxZm1hdD0sd7B0BxvQlyf&#10;154dOS3/6Mzn5fHBY2JbljdlV8puL070jsgXJ54St497ZXpi+ETTrp49NClWlxi7z2vCpvlC+DnB&#10;bWNqJeTcp3PGe7a+f4b1r1PLB/Sz1C+f/rRY+r8o02t3L8rVxekoqUZOWV8frj24Kz+6/Z78qw9/&#10;IP/fhb+RH995X24s35OKUzNyGxUWi6tyc/l+o8W+uO/3Ad2MytbGMqpsPnuXCOdOX0cIdEwgH+Hz&#10;zcZTO+6Pk18y2rCz4ecco0InCpb/+mK59xieqeYdw1QrnozmRWdtSSrX3pHy5TekdOFnUnrvhw3v&#10;L5Xn87ESO/8smvfu46VzBfPzCqrjjum6YfrU+Fl5cuRk5K786Pa7m+fkX8xcDq3njjueHj0dmtfJ&#10;hBfGz0mU+4QTA6Od7FbkdU3khkNzp1bmZbVckOsPZkJzHxs+LjH9nXMnp2QsIY+PHA9dpTsmms0/&#10;CM3b7wlWwFjAN16IgBBUx0qmI9QkpZMC7thC6f+aTb36e85W3Qf5/n6J+3dQ9HcEXTUF3MPa+nlQ&#10;/eQbX2z8uxzef69DV1JbHHvUr4d5BBBAAAEEEEAAAQQQQAABBBBAAAEEEEAAAQQQQAABBBBAAIGD&#10;JRA/WJvL1iKAAAIIIIAAAggggAACCCCAAAIIIIAAAggggAACCCCAAAIIIIAAAggggAACCCCAAAII&#10;IIAAAggggAACCCCAAAIIIIAAAggggAACCCCAAAIIIIAAAggggAACCCCAAAIIIIAAAggggAACCCCA&#10;AAII7KaAfeScWJleEf1Ce6tvSKxUdje7w7oRQAABBBBAAAEEEECggwL9/+R/FisW7ZU5yVgitGfl&#10;WlXS8eRmXqFa2pwPmrHEknQsKUqpoMXE9riAlUr7tkCVC74Ygb0l4BTXRJXyRqdjAyNGmQIC3SKQ&#10;sP3XuJpt+7qnahVfjAACCCCAAAIIIIAAAggggAACCCCAAAIIIIAAAggggAACCCCAAAIIIIAAAggg&#10;gAACCCCAAAIIIIAAAggggAACCCCAAAIIIIAAAggggAACCCCAAAIIIIAAAgggsG0Bz7/ztxv/1pGq&#10;lo3uW3X/VqCxgAICCCCAAAIIIIAAAggggAACCCCAAAIIIIAAAggggAACCCCAAAII7IqAne2TWn55&#10;c91Ofmlzvl0zKr/ia9rS/Tiok2VZEj96XiqX39gkqE5dEqXfyxj1PY+bFZlBIKLAp8fOybUHdyXs&#10;LZ5vzFySs4OTYlv+d69FXNWeS1uJ8L7L3mRmz20XHUYAge4SsA8fF0mkRCofv3fZyg2Kfrlyd3WS&#10;3iDQRQL25DmpXXz1YY+cmjh3r0js2GMPY7swZ2VykvwH/52oB/fFmbq4/sfta7NpfVvkW0aK0nVl&#10;cNyIdbwwc01EuxrTxBmj6CuMHDPOZevLZ66KnHjKl9quQH+yR+aKD+9pg9azWFyVTK8+50acHuj8&#10;mnKaZmfjKcnoP0zdL6CW5sxO2jH/vu7+3oPn9y82KmViyY3Zhj8L1Y+v5w0TdrBgvuB/huJtbjCd&#10;84ZCyxO9Q/KV0y/It6/8XN8Xbn8M4rbTySmXCL8XWy7nO9KlmbWF0PWM9RwKzWmUkNa/f/OZ8Ufl&#10;iaHj8sb9K3J16W6j1JbFLd1SNp6WXn1+60m4Pz/+484f0ufboHe1t2zlbWro3KEjcmN5Rm4u3/et&#10;4XBmQJ4fPeuL71ZgKBP+fDTKOaFUrchcIfwZ73iPvgfZw9OxvsPy2SOPy4/vvB9pK/76xlvSl+qR&#10;kWx/w3yl78lmtd0tvb/c1n9mVhfF2cE5cmNF7vniZP/YRjH0p5VMiyoXN/NUxfz9vM0FDWaU59mW&#10;lUo3yCTcDQL5COOIrPv8YIeTs2aOme3s1scPO+xCeHXb/wzaDhiX1zx5W/69Wc/vvLods+KJwP4p&#10;p2rErRZ8FkaDDQpzdd/bNUiR4QjXjUZ1Wx3//LGnZFWfe64vzURq+q+uvSHPjZ2R+YK5XwZVfnz4&#10;uL73Ch+TB9VtVyzljtMmH5O/ufl2w1W4Yzn3WtWN06Qew19dnG7atamVufXvhaLcKzw2op9z7sL0&#10;9OFT8s69q6FX6rd1zt85+ald6GH3rNIdW3in+rGGd1mjsneM4eZ16rzYqE/E/QKrlYI/6In0BOwT&#10;npTIRWfNvPew9fXJ/fsP3TRZnrGD2zfb832M48lx/66GOwX92xjefz9jPZH/IYAAAggggAACCCCA&#10;AAIIIIAAAggggAACCCCAAAIIIIAAAgggECAQD4gRQgABBBBAAAEEEEAAAQQQQAABBBBAAAEEEEAA&#10;AQQQQAABBBBAAAEEEEAAAQQQQAABBBBAAAEEEEAAAQQQQAABBBBAAAEEEEAAAQQQQAABBBBAAAEE&#10;EEAAAQQQQAABBBBAAAEEEEAAAQQQQAABBBBAoC0CVv9hcf8wIYAAAggggAACCCCAwMETsGLRX5eT&#10;ipBbrlU2Ed35mnI2y0EzmXhSLMsSpVTQYmJ7XMBKZnxboMpFX4zA3hJwHsz6Omz3j/hiBBDoBoFk&#10;wLWrZtu+rqlq2RcjgAACCCCAAAIIIIAAAggggAACCCCAAAIIIIAAAggggAACCCCAAAIIIIAAAggg&#10;gAACCCCAAAIIIIAAAggggAACCCCAAAIIIIAAAggggAACCCCAAAIIIIAAAghsV8CKJYyqqlo1yp0o&#10;qOrDfx/QXZ8VN/vUiT6wDgQQQAABBBBAAAEEEEAAAQQQQAABBBBAAAEEEEAAAQQQQAABBBBoLGBl&#10;+4yFTn7ZKLejELQOK5trx6r2TJvxY49J5fIbD/ur32lVm7km8cmzD2PMIdBCgUPpXjl76IhcXLzT&#10;tNXlcl4uzN+Wx4ePN83bLwuL+tirOrWmm+O+AzVux5rmsBABBBAIE7D0eST++OdF9N+rtI+cF97J&#10;GibG8oMuYI+dFnHfD1t7+PehnamPJKbH0d0wWQOHJeb+efxzod2xeg+JuO9hXnr4fmZn6qLEnvwP&#10;Quu2NWH6ktm86334pBnzlNxzmXI/m4VpkQl97zJxRtc54clqb3Eg1Stzxeb3sYvFVZnoHYrckflC&#10;8/bchgbTB/seNjLmLicqpUStzBm9sPW+aqWzIomU/v2G5PpPaTK+T7s5IVOh0r73Ui8UV0LWLjKU&#10;Np/thFb4JOFE/6h88cSz8r0bb0at4subyEU/tnyVtxHIJTOhtdz72HZP7r3jg9Ja6GrGevQ5f4dT&#10;LpmVXz7ylDw5dEJev3dJptbmd9RiTzwtWb1f9+qf7nxvQv/5ZD4bT4ltWTtqv9sqW3p7vnT8ef1s&#10;4+b6M5CVckGy+vg/1T8uT42ckkST47/T2zKcCT+Wo1yjplfD95Ee/bn36X1rr09PHT4l7nnyg7mb&#10;oZtSVTX5ztWfy9fPf17vA+nN/LVKUW4vz8qt5ftye2VW3OO71dNqubi1JvU+KnV1lO7jViZVV9et&#10;Z0U4d26lfXJbK1CIsM9l9Xl6p5P3exkr27/TJlte372/8E62Hs95p5ptGyHv77AaCwMKgfkBv/eq&#10;3PtPz+/HumPIdk+OctbPbWHrGeqiz9AdP/zaqeflTy+9IvfWFsO6LjW9ja/fvRia57b77NgjoXm7&#10;keB+Z3JlYWr92hG0/hcnznft9wgTueGgLhsx93NcLoWPq4/1HZb+VI9Rt1OFPr3eUwMTcvWBfibR&#10;ZLq0cEdePvK4uOOfgzpZKf99lCoVtszhHWOs31cHnLu33DAVWiqwqu95wqbehH+fCKvTaLlvjNET&#10;fl/TqK22xt3xg+NsrsLyjDFqljm+2HgOHfhvY9TMfz9js1FmEEAAAQQQQAABBBBAAAEEEEAAAQQQ&#10;QAABBBBAAAEEEEAAAQQQ8Ajo38xhQgABBBBAAAEEEEAAAQQQQAABBBBAAAEEEEAAAQQQQAABBBBA&#10;AAEEEEAAAQQQQAABBBBAAAEEEEAAAQQQQAABBBBAAAEEEEAAAQQQQAABBBBAAAEEEEAAAQQQQAAB&#10;BBBAAAEEEEAAAQQQQAABBBBAAAEEEEAAAQQQQAABBBBAoHsEkrFEaGfKTnUzJ18pbc43mskmUo0W&#10;Ed8HAna2T3q/9l+JlUyLncys/7QyuX2wZQd7E2pLsz6AWP+IL0YAgU4JlK+/J6q0JqpSEVWrSHzk&#10;qCQmz6yvPhHzvxauasf8XatW/DEiCCCAAAIIIIAAAggggAACCCCAAAIIIIAAAggggAACCCCAAAII&#10;IIAAAggggAACCCCAAAIIIIAAAggggAACCCCAAAIIIIAAAggggAACCCCAAAIIIIAAAggggMA2BSzP&#10;v4Gkag//rb5tNrnlaqpSNupY8aRRpoAAAggggAACCCCAAAIIIIAAAggggAACCCCAAAIIIIAAAggg&#10;gAACuyvgvuvNSveIpX/a+h1v8cPH296h+NhJyf4n/5Oo/IqowvL6T7vvYL+HLH7krIhliyhn0796&#10;60OJT+o4EwJtEnh+7IxcWpwSpf9rNv1i5pKcHzwisaD3rzWruAeXrZYLob3uTWRCc0hAAAEEogjE&#10;n/6VKGnkIICAFrDiCbHHToszdXHTo3bnooS/7Xwzvatm7Mnz4tS9n1nN3dbvxc2LlcruXj/vXjbX&#10;ffjkursZDCi9+Pd03u79HfGBVE9Ap8zQYnHFDISU5orLIRkiQ2nekR6K1AUJKr8k4vk9itippyV+&#10;6pnIvUtH2L8L1VLk9raS6Cgli6XV0CqDO9gfzw0dlZJ+H/ePbr8Xuh5vwiG93kw85Q23tZxLht+P&#10;Levzabunu2sLoatwz0+t9BnO9MlXTjwvU6vz8vq9S9LoXJXR+2xO37fmklnpTaTXf35czqyXbf38&#10;qVAIv/cN3cA9lGBbljw+fGL9Tzd3e0h/xmHTvPssVZ8bLL1Njaap1blGizbj49lDm/N7feZzR5+U&#10;xeKqTOtjI2xarRTlO9delxfHz8vt5ftya2VWXNN2T1u9TliJlPG0zvv7eWH9VZ7nW5Y+FzB1r0C+&#10;Ej6OyOh9YieT0t87qII5Jna/G+q6KeD5s6XPed6p5n6XUj95xnv1iwLn9djHOwXd06hy0ZsmVnJn&#10;n4WvwYDAA31Oc+q+KwpIkR59XLvX/G6aEvr3mX/jkZfkjz/6kSyV1lrStXODR9fHMi1prMWNuNfi&#10;L5/+tPzgxtty9cH0ZutxvR+/NPGoPHX41Gas22bccWUqlli/D2jUt5reB1cr4WPGJ0ZONGqiI/Fn&#10;Rk8b/kErde+r3rt/TV6afCxo8YGI2QH3UUHnuDAM3xgjyRgjzGw3lq8GXL+8/egN2Ce8OVHLak0/&#10;e6mbunKMoftn54ZEnJrU9Pyyvi8ox+N1vdaLbPMea/Pf5dDPpb2TqvrHEt4cyggggAACCCCAAAII&#10;IIAAAggggAACCCCAAAIIIIAAAggggAACCLgC5rfTmCCAAAIIIIAAAggggAACCCCAAAIIIIAAAggg&#10;gAACCCCAAAIIIIAAAggggAACCCCAAAIIIIAAAggggAACCCCAAAIIIIAAAggggAACCCCAAAIIIIAA&#10;AggggAACCCCAAAIIIIAAAggggAACCCCAAAIIIIAAAggggAACCCCAAAIIILDLAslY+Kt1SrXKZi8L&#10;1dLmfKOZTDzVaBHxfSBg6X0meezRfbAlbEK9QG1ptr6o37qVFLun34xRQqCDAvlX/p04Kwuba0w/&#10;/cuSmDyzXk7a/mtXzbY3czdmVPXh9Wsjxk8EEEAAAQQQQAABBBBAAAEEEEAAAQQQQAABBBBAAAEE&#10;EEAAAQQQQAABBBBAAAEEEEAAAQQQQAABBBBAAAEEEEAAAQQQQAABBBBAAAEEEEAAAQQQQAABBBBA&#10;YLsCVjxhVFV1/1afsaCNBVUtG617+2QspIAAAggggAACCCCAAAIIIIAAAggggAACCCCAAAIIIIAA&#10;AggggAACHRfIfuEfibh/Ppls/X6lWq22UWzbTyuZEfePDBxu2zr2UsOuRWzspNTuXt3sdm1+enOe&#10;GQTaIdCX6pFHh47Kh/O3mja/WinKBzrnqZGTTfP2w8KVSiF0M3LJbGgOCQgggAACCCDQegH7yHlx&#10;pi4+bLiwLM7CtNiDEw9je2TOPnJOnA9//LC3SokzfVliJ59+GOvgnFq8K1JYMdc4cdYsNyhZ+r3S&#10;uzkdSvWGrn6xuBqaU58wr/etsGko0xeWwvIuEFDLc75e2H3DvlizQCYWvo8XPL830ay9rSxbKq2K&#10;o5ymVbLxlKR3eBw+dfiUFPU2vHa37hzbdK0fL5zsHYqQ1dqUnnhabMvSLqphw2v6vq6m3WKW/x3i&#10;DSttccHM2mJojbGewdCc7SS47pO9n5GZ/KK45ytbb2dvIi3uvar7M27HttMsdbpAIJNISUYf04Vq&#10;qWFv/n/27jxGkiw/7PvvRUaeVVl338fcMz0ze8zeuxTJ5YKEyOUFkxZlSYRgQPAF/2kZNAwJBiz4&#10;L/9hGxAMQ3/YFkhbh2WbomRaIEWaN5dL7pLL2dnZnvvqu6uqu648I+I5XvVkdsaREZFVGVFZVd83&#10;6Kl4R7zjE9eLyKoMs29vdfdkqTb++ndzJ3ruC1d4Ya744zfch2nFzbH+9ae/IP/i+u/Ldq+VWu1d&#10;//j9V29/I7XcNAtMep1Q/r4wGnSvMxpNXQ6XV5Va6joUODqBpGN+0KtGaJ8YpGf9qdv+fDh07bTm&#10;ZnA+638+FQ5WqN8m3w2X88+N2nNFZbwGaqcfakaJKtmhNJ+sHz0fh4/PyEpTSFjPcD+yNqP3I+Za&#10;9rPPfWX/nGzml4cNnz3/3GGryHV9Mw//yWe/uH9tvt96KLYqyQV/rlYN/W13rp04QOXKn0+bfr6/&#10;decAaz9exZybnlo6/zjhCJYuNlflbGNJ7vn+SeG799+Xz1944fTOlWPuGXUv/fOwsKnuBuckzDHC&#10;QrMRN/fEaWF+ivNDrxV8jmY1FtOaP5L8pb/19/fbNefr/+f13430wQ09Qxh8L4cqjXxfhz/X2P+u&#10;jJj5SaRCEhBAAAEEEEAAAQQQQAABBBBAAAEEEEAAAQQQQAABBBBAAAEEEPAFor+ZBgsCCCCAAAII&#10;IIAAAggggAACCCCAAAIIIIAAAggggAACCCCAAAIIIIAAAggggAACCCCAAAIIIIAAAggggAACCCCA&#10;AAIIIIAAAggggAACCCCAAAIIIIAAAggggAACCCCAAAIIIIAAAggggAACCCCAAAIIIIAAAggggAAC&#10;CCCAAAJHKFCx0l+t03OdYQ9bTne4PG6hUa6OyyIdAQRmVMB7eC/Qs9LSmUCcCAKFC9jlQJPa6Q3j&#10;5VL02uUpa5g/WBhdZ5DGTwQQQAABBBBAAAEEEEAAAQQQQAABBBBAAAEEEEAAAQQQQAABBBBAAAEE&#10;EEAAAQQQQAABBBBAAAEEEEAAAQQQQAABBBBAAAEEEEAAAQQQQAABBBBAAAEEEEDgoAIq9B1IeuS7&#10;+g5a5yTraa1FQm2qcmWSKiiLAAIIIIAAAggggAACCCCAAAIIIIAAAggggAACCCCAAAIIIIAAAgic&#10;GgH7iZdFPE/sqy/6/16S0sqFUzN2Bnp0Ap8795xc37whnvYSO/HtO2/JS6tXxbZKieWOe+Zur506&#10;hPlKLbUMBRBAAAEEEEBg+gKlSy/I4zeXP6rfu/mGWCsXp99YzjWqM1dFzHvV+4/fv65vXBd56tM5&#10;tzymetOX578scutNkd3NR4UuPjem8GwlL1XnUjv0oLOTWma0wHprazQau7xSa8amkzhbAnp7I9Ih&#10;tbAWSUtKqJTKovwC/l9HjA1t5/GxPLbQATI2M+y7q7WFA9QcXeWLF69Jx38n96v334tmjkm52Fwd&#10;k5NfslJK5st12e61xjZitpW5t1vMcH4YW0lKxp3BuTKh3Pm5lYTcw2edbyyL+Uc4WQJr9QX5aOd+&#10;4qA22tuyVJuPLdNz+5LlOnZh7mTtOzW7Ij/1zJfk/3zj96XvubE2R5k46XVCmbnZaJjwOqN7ndG1&#10;RfEsK+Axa5H2yD1BXN8sZUnVn48cJph9oPlT/7G4u1vi+XNd3dqZyc8fVMyzZytmFubGlNv/O9a4&#10;9Bg47c95AsGO99Ux2yZyfAYqmk4ky3l8tbE4ncZyqMVco37m2S/Lr775R+Ic4pz8zNIFWakfj/su&#10;M+/Mc+6Zw2aSS/5c/v2tO4eq+qW1J8Sco446vHLuWfnN976V2A1zr/PGxkfy8pknE8ud1ExlWfvz&#10;gdE5wuhy1nHr0GdoVqWedVXKFSiQ6bNO/756WsHb2w5UZTVm+9xdUvGfdbv+cRIIH39HhqrNyfJ/&#10;8N+K+PMFNQPnvEAfiSCAAAIIIIAAAggggAACCCCAAAIIIIAAAggggAACCCCAAAIIzLyAPfM9pIMI&#10;IIAAAggggAACCCCAAAIIIIAAAggggAACCCCAAAIIIIAAAggggAACCCCAAAIIIIAAAggggAACCCCA&#10;AAIIIIAAAggggAACCCCAAAIIIIAAAggggAACCCCAAAIIIIAAAggggAACCCCAAAIIIIAAAggggAAC&#10;CCCAAAIIIIAAAqdKoFIqp4635/aHZVr97nB53ELDro7LIh0BBGZUwN26H+hZafFMIE4EgaIFlF0J&#10;NKmdx9eiSin6WjjPssRTSiytH683ss7jRJYQQAABBBBAAAEEEEAAAQQQQAABBBBAAAEEEEAAAQQQ&#10;QAABBBBAAAEEEEAAAQQQQAABBBBAAAEEEEAAAQQQQAABBBBAAAEEEEAAAQQQQAABBBBAAAEEEEAA&#10;gYMJKDv0/X0Ff9eRdnqRjoe/sylSgAQEEEAAAQQQQAABBBBAAAEEEEAAAQQQQAABBBBAAAEEEEAA&#10;AQQQQOCUClQ/+VUx/wgIFCkwX6nLS6tX5bX19xObbTtd+e799+Qz555NLHfcM3d67dQhNCuN1DIU&#10;QAABBBBAAIHpC6j5ZVGLZ0Vv3RtW7t64LvYnvzaMH5cFZZXEuviceB+89qjL5r24oXfjFjkWNb8i&#10;8tmf2P+ndzZE7n8oam6pyC4cuC0zN7P8dwR7o+8IDtW22+9I33WkHPOO4VBRMfPelv8vKVjKkqXq&#10;XFIR8mZEQIfegy61OVGV2kS9M/tXtVSRjhv9+4hBRY7nivln+8f2NMNGZye1upV6M7VM1gI/dOWT&#10;/jj78ubmjUyrXJxfzVRu2oWa5bps91qJ1W53W7KY03HqaU/ut7YS2zeZ5/3rFgGBSQVW6wvy0c79&#10;xNU22tvyzPLF2DK3djdEx+Y8TmzY1dyOj8etFL9kzod/9anPy6+/883iG09psTvp3/SVq4EadS95&#10;bhIo7Ed06PmW8p//EWZToOP//aWXctQ2QvvDQUZi/qaz8sTL4nneQVYvbh3LirSl/OtuOLgx5ZwH&#10;96T/zp+L9o8380982/pXflZKMdfj/fyRSiN/h/txnu5Hjz01he0x0nTs4rp/nk8La/71YpbDef8e&#10;88ef/rz8v29/M2UPHz+Kz114fnwmOYcWuNRcO3QdL689ceg6plHBs/686I9u1GTPv/dPCt+5+468&#10;fObJpCInOk+Va/4c4bFReL6QZfCj65vyk95fZ2mDMocXMM/B0sLclOaH5rskdKg9NbeY1vyR5pdi&#10;5hGmQ57/vG80aP9ZognKfy4kBVz/R9tmGQEEEEAAAQQQQAABBBBAAAEEEEAAAQQQQAABBBBAAAEE&#10;EEDg5AgEP40+OeNiJAgggAACCCCAAAIIIIAAAggggAACCCCAAAIIIIAAAggggAACCCCAAAIIIIAA&#10;AggggAACCCCAAAIIIIAAAggggAACCCCAAAIIIIAAAggggAACCCCAAAIIIIAAAggggAACCCCAAAII&#10;IIAAAggggAACCCCAAAIIIIAAAggggAACx1SgUrJTe95znWGZltMdLo9baJSr47JIRwCBGRVwt+4H&#10;emYtnQ3EiSBQtICyy8Emnf4wXrbir12uCr4uTruP1xmuzAICCCCAAAIIIIAAAggggAACCCCAAAII&#10;IIAAAggggAACCCCAAAIIIIAAAggggAACCCCAAAIIIIAAAggggAACCCCAAAIIIIAAAggggAACCCCA&#10;AAIIIIAAAgggcFCB0Pf36ZHv6jtolZOsp0e+j2mwXuQ7mwYZ/EQAAQQQQAABBBBAAAEEEEAAAQQQ&#10;QAABBBBAAAEEEEAAAQQQQAABBBBAAIEjEfjcuWelFHqvWlxH/uLuO9Iv+HeQ4vqRZ9pOr51afbNc&#10;Ty1DAQQQQAABBBDIR8C6fC1Qsb7/kejOXiDtuESsp14R68UfEPvH/o6U//rfE/srPzcTXVfNVVFP&#10;f2Ym+pKlE5ZSsliZSy36oLubWsYU2Ghvp5Zbqc6LlWH+nFoRBXIXsC49L/bLPyTWlRdFLZ4Ra+n8&#10;gdqs25XU9Vr9bmqZSQtsdjLsj7XmpNWOLa/84+nHnvyMPLF4bmyZQcZidU7mK0dzb9TM0O5OrzXo&#10;6tR/3m9tiaPdxHqrpbIs++cKAgKTCqzWF1JXWU+4Vt3c2Uhd/8LcSmqZ41rgSf/89ZVLLxXWffM8&#10;7fL8mphjPil4oqXtZL9OqHI1UJ2eYF2tPZHQ3/SpSi1QH5HZEWg7vdTONOzg/pC6wnEuYJUivbe0&#10;jqS5MXNxb++hdL7z/0n3tT+Q3vU/kd7bfy66PeYeIHyMjDuGY+Z34eMz0rkpJKz7c420sNZYTCty&#10;5PlPL12Qr1799IH6cbl5Rs7NLR9oXVbKJnDG34fKMcdctrVFnlg4Kwv+PcEshJJlyafOPp3alc3O&#10;jny4dS+13EktoKrB+zfd60w8VB36DE1luDebuBFWOLTAbmg7xVU4P6X5odeKPrewGun3NHF9Kipt&#10;3Gfirn8uCYQT/pl4YKxEEEAAAQQQQAABBBBAAAEEEEAAAQQQQAABBBBAAAEEEEAAAQRyEwh9Gp1b&#10;O1SMAAIIIIAAAggggAACCCCAAAIIIIAAAggggAACCCCAAAIIIIAAAggggAACCCCAAAIIIIAAAggg&#10;gAACCCCAAAIIIIAAAggggAACCCCAAAIIIIAAAggggAACCCCAAAIIIIAAAggggAACCCCAAAIIIIAA&#10;AggggAACCCCAAAIIIIBAJoFKqZxaruf2h2Xa/e5wedxC3a6OyyIdAQRmUMBrbYuEju3S4pkZ7Cld&#10;OlUCoeuTdnrD4ZdL9nB5dMGxgq+LG11ntBzLCCCAAAIIIIAAAggggAACCCCAAAIIIIAAAggggAAC&#10;CCCAAAIIIIAAAggggAACCCCAAAIIIIAAAggggAACCCCAAAIIIIAAAggggAACCCCAAAIIIIAAAggg&#10;gMBBBJQd/P4+7Tz+rr6D1DfpOnHfraTsyqTVUB4BBBBAAAEEEEAAAQQQQAABBBBAAAEEEEAAAQQQ&#10;QAABBBBAAAEEEEAAAQRyFGiUa/LJM0+mttBxe/KX999NLXecC+z226ndn6/UU8tQAAEEEEAAAQTy&#10;EShdvhaqWIt3681Q2vGIWldeFPvzPyXWhWdEjXn37fEYydH3cqk6l9qJB52d1DKmwHrbf3d2Slip&#10;N1NKkD0rAqVLz0v5Cz8l1R/996X2c39Xqj/xHx6oa7VS+t9BdEbeZ32gRmJW2myn77ertYWYNQ+e&#10;ZClLvv70F+TC/EpiJddWryTm55nZrDRSq9/utVLLHLTAnb0Hqauen1sWpVRqOQogEBZYracf0xsJ&#10;16qbO+vhKiPxC3PJx3dkhWOW8Nlzz8oLK5dz6/VydV4+deYp+amnvyh/55M/Lj/z7Jcly1yk3e9l&#10;7pMqVwNlda8biCdFdDf6bEtVeZaVZHaUeW0nfds2QvvDUfY377aVKkWasLSOpLmWFUmLu+7qMcdd&#10;5O9ey/FzPd2Pbp/w8RnpyCETuv6ccq/fSazF8ucYS/656DiET559Sj53/rmJu/r5C5OvM3Ejp3wF&#10;M++/ML96YIWXM3ymdODKD7DiJ/z+2Fb0HBKu6i/uvh1OOjVxVakFxho3ZwgUiInoXvD8xBwjBmkG&#10;ktKuI6aLDTu4Pxy0295e9Dma1Ui/pzloe9NYb9y5Ijy/0K4zjeaoAwEEEEAAAQQQQAABBBBAAAEE&#10;EEAAAQQQQAABBBBAAAEEEEDglAtEf9vtlIMwfAQQQAABBBBAAAEEEEAAAQQQQAABBBBAAAEEEEAA&#10;AQQQQAABBBBAAAEEEEAAAQQQQAABBBBAAAEEEEAAAQQQQAABBBBAAAEEEEAAAQQQQAABBBBAAAEE&#10;EEAAAQQQQAABBBBAAAEEEEAAAQQQQAABBBBAAAEEEEAAAQQQQACBoxWolOzUDvRcZ1im5XSHy+MW&#10;GuXquCzSEUBgBgXch/cjvbIWz0TSSECgSAFlVwLNabc/jFes+GuXa5WGZfYXnMfrBDOIIYAAAggg&#10;gAACCCCAAAIIIIAAAggggAACCCCAAAIIIIAAAggggAACCCCAAAIIIIAAAggggAACCCCAAAIIIIAA&#10;AggggAACCCCAAAIIIIAAAggggAACCCCAAAKTC6jQ9/fpke/qm7y2ydfQ/V5kpfB3NkUKkIAAAggg&#10;gAACCCCAAAIIIIAAAggggAACCCCAAAIIIIAAAggggAACCCCAAAKFC7xy9lkph9+tFtOL79x7R7on&#10;+J1rO71WzKiDSc1KPZhADAEEEEAAAQQKE1BnroqUa4H23BtvBOJETp/AUnU+ddAPOrupZUyBjfZ2&#10;arnV2kJqGQqcLIF66N3VcaNrO9245AOn9f2//9jptxPXV6JkqTqXWOYgmbZ/b/jTz35ZzjaWYlc3&#10;6Z8592xsXhGJzXL6Pdl2N/3e7qB9vb23mbrq+bmV1DIUQCBOYKXejEsOpG1198Tx3ECaifTcvtxv&#10;bUXSwwkXTsH++bWrn5Zzc8vhoR8oXi2V5ZmlC/IjVz4lf/ulH5W/8eKPyF+59LJcXTgr5nxpQm3K&#10;1wlVrgb72s9+jdG96LVDVYLz52DlxI5SoO1E//4y3J+6HdofwgVOUtyyIqNRWkfS3Jhy4s+LIsE/&#10;L8aGULryj/O4oGOOvbyPp/UM9yMrtaaUYg3iRnH0aV+59JI8v3I5c0fMXPOKf44l5C9wsbl6oEbm&#10;/OcyTy2dP9C6ea1krsXXVq+kVv/h9j3ZbO+kljuJBVTos624OUPauHU3OM/I+5yY1h/yowIdf24R&#10;d68wWrLhzzWndR3RrehzNKsx28/NSio63zA+bjg9NF8YNWQZAQQQQAABBBBAAAEEEEAAAQQQQAAB&#10;BBBAAAEEEEAAAQQQQACBrAJ21oKUQwABBBBAAAEEEEAAAQQQQAABBBBAAAEEEEAAAQQQQAABBBBA&#10;AAEEEEAAAQQQQAABBBBAAAEEEEAAAQQQQAABBBBAAAEEEEAAAQQQQAABBBBAAAEEEEAAAQQQQAAB&#10;BBBAAAEEEEAAAQQQQAABBBBAAAEEEEAAAQQQQAABBBBAoAiBaqmc2kzPc4Zl2v3ucHncQt2ujssi&#10;HQEEZlDA27oX6VVp6WwkjQQEihRQduj65PSHzZdL8a+Fcy1rWMYs6JF1AhlEEEAAAQQQQAABBBBA&#10;AAEEEEAAAQQQQAABBBBAAAEEEEAAAQQQQAABBBBAAAEEEEAAAQQQQAABBBBAAAEEEEAAAQQQQAAB&#10;BBBAAAEEEEAAAQQQQAABBBBAAIEDCKjQ9/cV/V1Hce1FvrPpAONiFQQQQAABBBBAAAEEEEAAAQQQ&#10;QAABBBBAAAEEEEAAAQQQQAABBBBAAAEEZlmg/96r4t79QLz2tujWtliLZ6X+g//uLHdZ6nZFPn32&#10;GfnWnTcT+9lzHfnOvXfkSxevJZY7jpmu50rb6SV23bZKUvOtCAgggAACCCBwNALKvxZbF58T74Pv&#10;Djvg3XpTtOeJKpWGaSycLoGl6lzqgDc7O6llTIF1fw6fFlZrzbQi5J8wgSz3AG2nO9VRb2TYZ82+&#10;X/LPi3mEqv/3KD//wg/Kn966Ltc3P5JWvytz5Zq8sHpFvnjhBTH3RkcVmpV6atPbvVZqmYMWuLO7&#10;mbrq+bnl1DIUQCBOwBxb5th+2N2Lyx6mbfjXq3Oh/ey2v29q/7+k0LCr+/UnlTkJeebc+JNPf0H+&#10;xfXfl91+Z6IhKb/0Wd/26sJZ/98ZOdvwj2ed7Fr3XdNC2jOnwPrlYH065XnV6Lq6Fx2vqtRGi7A8&#10;QwJZ5g+N0P4wQ92feldUtSGNr/4NEcsSc+/3wc592ehG5+eusmLajh6ncX/falYMp4/7m1fdi5nf&#10;WXZM29NLWm9tpVa21lhMLTNLBZRS8mNPftafT3bkxs56atc+d+H51DIUmI7Apfm1A1X00toTYsUe&#10;hweqbmorvXLuGXnt/vup9ZkyP3z1k6nlTlqB8Hwgbs6QNmav1w4UURnuzQIrEMldYC/D3He+nH5P&#10;nbWjnv85eDAoUY3Zfm5W8ucZccELp3vRuUXceqQhgAACCCCAAAIIIIAAAggggAACCCCAAAIIIIAA&#10;AggggAACCCCQJJDvb5wltUweAggggAACCCCAAAIIIIAAAggggAACCCCAAAIIIIAAAggggAACCCCA&#10;AAIIIIAAAggggAACCCCAAAIIIIAAAggggAACCCCAAAIIIIAAAggggAACCCCAAAIIIIAAAggggAAC&#10;CCCAAAIIIIAAAggggAACCCCAAAIIIIAAAggggAACMQKVUvqrdXpuf7hmy+kOl8ctNOzquCzSEUBg&#10;BgXcrfuBXqlqXazaXCCNCAKFC9jlQJPa6Q3jtlUaLo8uOKH00XVGy7GMAAIIIIAAAggggAACCCCA&#10;AAIIIIAAAggggAACCCCAAAIIIIAAAggggAACCCCAAAIIIIAAAggggAACCCCAAAIIIIAAAggggAAC&#10;CCCAAAIIIIAAAggggAACCBxEQIW+H0lGvqvvIPVNuk7cdyupcmXSaiiPAAIIIIAAAggggAACCCCA&#10;AAIIIIAAAggggAACCCCAAAIIIIAAAggggMCxEnA+eE36b3172GfdbQ+XZ3nhM+eelVfvvys910ns&#10;pinz6bNPS80+Wb8LtNNP307Ncj3RhkwEEEAAAQQQyF+gdPmaeB98V6RcE+vS81K69ILfqM6/YVqY&#10;WYGlavq7rR90dlP772pPHnR2Usut1hdSy1DgZAnUSun3Pu2R91lPY/Sbne3UalZqzdQyhylg3sv9&#10;A5df3v/naS2WUoepbmrrZrkv2+61ptbeaEU7fr0tpzuaFFlWouRsYymSTgICWQXMdeZhdy+x+EZ7&#10;W87NLQfK3NxZD8TjIhebq3HJJzKt4c8Vf/KZL8mvvvmH0vfcxDHO+897ri6c8f+dlcvNM1IN/U2e&#10;OQcmhbpdTcrez2unnDtGK1DlYH261xnNTlyOK6sqPM9KRDvCzLRriulaI7Q/HGF3c2/a/D1s9cUv&#10;D9vpr38g7Q++M4wPFlzLGiwm/oz7+1azgnb6wfVCx/wgU4ePW/95uCqVBtm5/Fz3z+9p4Tjej5T8&#10;bWbOyf/XG38g5ho2LizX5uWZpQvjskmfsoCZS5SUJeZeeJLw8toTkxQvrOyyf3/05OI5eX/rbmKb&#10;b27ekB+88rJ/f5PtXJJY2THKDM8HvF76Z2KR4YXue1WlFilCwtEK7GbYrvNTnBuaeWtp7bJ4rW3R&#10;7R1RtTlR/rOEWQ7m2DdPN8IzfDdyTtD+nKEn6oR9Hj7L24a+IYAAAggggAACCCCAAAIIIIAAAggg&#10;gAACCCCAAAIIIIAAAidRwD6Jg2JMCCCAAAIIIIAAAggggAACCCCAAAIIIIAAAggggAACCCCAAAII&#10;IIAAAggggAACCCCAAAIIIIAAAggggAACCCCAAAIIIIAAAggggAACCCCAAAIIIIAAAggggAACCCCA&#10;AAIIIIAAAggggAACCCCAAAIIIIAAAggggAACCCCAAALHV6BilVM733WdYZl2vzdcjltQfmLNrsRl&#10;kYYAAjMq4D68H+iZtXg2ECeCwFEIqNC1RDv9YTdsqySWssTT3jDNLLiWFYjLyDrBDGIIIIAAAggg&#10;gAACCCCAAAIIIIAAAggggAACCCCAAAIIIIAAAggggAACCCCAAAIIIIAAAggggAACCCCAAAIIIIAA&#10;AggggAACCCCAAAIIIIAAAggggAACCCCAwAEESnZgJT3yXX2BjJwi2ol+H2D4O5tyappqEUAAAQQQ&#10;QAABBBBAAAEEEEAAAQQQQAABBBBAAAEEEEAAAQQQQAABBBA4MgHVWAi0rVvbgfisRqp2WV45+4z8&#10;6e03ErvY91z587tvyw9ceimx3HHL3O21U7vcrNRTywQKvPrbIuYddpWG/89fd/WiyNL5QBEiCCCA&#10;AAIIIDCZgHXlRan8+H8k6sxVUf47YwkILFbmUhG2uy1xPU9K4fcJj6z5oLPrv39YIl8KCgAAQABJ&#10;REFUj6REF+fKNamWytEMUk60QD307uq4wbb73bjkA6dtdnZS112pBe89U1c4RAFLqUOsPd1Va/72&#10;KPvnf3NvOi50/L9n6ft/Q1MO/V3NuPJZ02/vbqYWXasvTL3d1EYpcKIEVv196J2HtxPHtNGOniNu&#10;7m4krmMyL82vpZY5SQXONBbl33n+r8i/fe/P5WF3dzg0W5XkYnNVri6c9f+dkeVac5h3kIVM14mY&#10;v7Mb15YqV4NZ/vlO+8+XlLKC6XGxmOdbqlKLK0naDAi0M+wXDfv0br/SmPs9N2FOH9isTj8QHUZC&#10;7uP+5lX3OsNVzELk2AzkTiey0d5KrWitvphaZhYLmM8ffva5r8j/8f3fk71+0HbQ369e/ZR/rpud&#10;eeegXyf1p7k/Pj+/Ijd31jMP8YnFc9Ks+p93zGh45dwz8v7W3cTetZ2ufLB1T546ZZ/VqGrwehI+&#10;xyWi+Zle1/8MLfTMRE36mVlaI+QfWiDLZ53zU5wbVq99SeovfUU8/5mbma9qs58cg2DmGE7omYIX&#10;M78w380xbp5wDIZJFxFAAAEEEEAAAQQQQAABBBBAAAEEEEAAAQQQQAABBBBAAAEEZkAg+JaIGegQ&#10;XUAAAQQQQAABBBBAAAEEEEAAAQQQQAABBBBAAAEEEEAAAQQQQAABBBBAAAEEEEAAAQQQQAABBBBA&#10;AAEEEEAAAQQQQAABBBBAAAEEEEAAAQQQQAABBBBAAAEEEEAAAQQQQAABBBBAAAEEEEAAAQQQQAAB&#10;BBBAAAEEEEAAAQQQON0ClVL6q3V6bn8fqe864mg3EaxmV0UpFVvG67Zk+3//ByJ2RZT5V65I/cs/&#10;K+Ur12LLk4gAAsUIeFv3Aw2VFs8E4kQQOAoBZZeDzTqPrkWDRHP96ji9QXT/p2tZgbj++PoVSCSC&#10;AAIIIIAAAggggAACCCCAAAIIIIAAAggggAACCCCAAAIIIIAAAggggAACCCCAAAIIIIAAAggggAAC&#10;CCCAAAIIIIAAAggggAACCCCAAAIIIIAAAggggAACCBxQQJWC34+kQ9+PdMBqM68W117kO5sy10ZB&#10;BBBAAAEEEEAAAQQQQAABBBBAAAEEEEAAAQQQQAABBBBAAAEEEEAAgVkX6P6b/0mUVRKpL4hqNKV0&#10;5WWxzj05692eev9UYyFQp27vivY83yb47rJAoRmJfOrM0/Lqvfek4wbfuxbu3mv335dXzj4tjXIt&#10;nHVs4zu9dmrf5yv11DKBAu9+W1SvM0zSL/2wyNL5YZwFBBBAAAEEEJhcQPnXY3XuqclXZI0TK2D7&#10;9yALlYZs91pjx6hFy1Z3T1bqzbFlNtpbY/MGGau18esPyvDz5AnUwu+ujhliO/Tu6pgiEyVtdLZT&#10;y68m7M+pKx/zAs1yXTa7u4mjMOeEVf/5xDTDnb0HqdVdmF9JLUMBBJIEsuy3G+3gOaLnOnJv72FS&#10;tft5l5qrqWVOWoGzjSX5Wy99Te62Hoh59jPvnz/ONhalZJ5hTinUy9XUmtpON7XMoICKqU/7z5dU&#10;tTEoMvanKRcOZv5MmE2BLPtFlv1rNkd3+F7ZKv55uhv3nF3rSINxf99qCoXTx/3Nq+4Hn5HHHZuR&#10;Rg+RoP0xbLR3UmtYC33+kLrCDBUwz9f/2rUflt94989kdF5VtyvyI098Wq4snJ2h3p6OrlyaX5Wb&#10;O+uZB/uJM09mLnsUBc0+tFyblwed5HuF6xsfylOn7LOa8HxAd9M/ExvdhrofN8c4OZ8Rjo71OC/v&#10;xmyn8Hjm/PlwHkH5121Vm8uj6qnXWfL76ogbqNdVKhDfj/j3WQQEEEAAAQQQQAABBBBAAAEEEEAA&#10;AQQQQAABBBBAAAEEEEAAAQQOI2AfZmXWRQABBBBAAAEEEEAAAQQQQAABBBBAAAEEEEAAAQQQQAAB&#10;BBBAAAEEEEAAAQQQQAABBBBAAAEEEEAAAQQQQAABBBBAAAEEEEAAAQQQQAABBBBAAAEEEEAAAQQQ&#10;QAABBBBAAAEEEEAAAQQQQAABBBBAAAEEEEAAAQQQQAABBBBAYNoClVI5tcqe6+yXaTnd1LKNcnV8&#10;mX5PdK8j4v/TH5fSTn98eXIQQCB3Aa21uFvrgXZKS2cCcSIIHIlA6PqknV6gG2XLlo4E0xyrFCjj&#10;9dOvW4EViCCAAAIIIIAAAggggAACCCCAAAIIIIAAAggggAACCCCAAAIIIIAAAggggAACCCCAAAII&#10;IIAAAggggAACCCCAAAIIIIAAAggggAACCCCAAAIIIIAAAggggAACCQKqZIdyB9+sF0rOKRr+PibT&#10;jCpXcmqNahFAAAEEEEAAAQQQQAABBBBAAAEEEEAAAQQQQAABBBBAAAEEEEAAAQSOUkB7ruj7Hw7f&#10;/Wj6ouZXxDr35FF260jatuoLoXa16M6uqEY4PVRsBqIV/3eOPnPuGfnGre8n9sbRrnz77tvyQ5c/&#10;kVjuOGXu9Nqp3W1W6qllhgX8dy+a96EGQrURiBJBAAEEEEAAAQQQmI7Acm1etnutxMoedHZkpd4c&#10;W2a9vT02b5CxWpv9Of2gr/ycnkC9VE2trO1M993Um/49ZFpYqY3fn9PWPe75zUpDNrvJRuacsBq5&#10;Pz/cyG/vbaZWcH5uJbUMBRBIEsiy326Erlm3dzf9Z3LJfzdWt6uy7J83er1eUvMnMk8pJebYPD+X&#10;z/Aadvrfy7Wd7O6qHHPd6fvXmQzPlXT4WZQZMn/Pl8+Gn0KtWfaLhn/sntZQskqxQ3dj0rXbFymV&#10;RczPj0Pc37eaLO08LrNf1KwXE3Q/+GxXVfLdFg+7e+L4n7Mkhbp/vmmUa0lFZj5vwT+X/cKLX5X7&#10;rYfywJ/zmjFdmF8VO2a7zvxgTkAHLzbXRG6/kWkkc/6+9+Ti+Uxlj7LQtdWr8o2bryd24b2Hd6Tr&#10;nwuqdvzxn7jyMc1UldC5w5+baP9zLDNPyhJ0N/oZmqpO8JlZlkYoc2iB3Qyfdc5P8lnnoXs0mxWY&#10;a053ZM5geulaVqSz2nUiaSQggAACCCCAAAIIIIAAAggggAACCCCAAAIIIIAAAggggAACCCAwiUD4&#10;LRGTrEtZBBBAAAEEEEAAAQQQQAABBBBAAAEEEEAAAQQQQAABBBBAAAEEEEAAAQQQQAABBBBAAAEE&#10;EEAAAQQQQAABBBBAAAEEEEAAAQQQQAABBBBAAAEEEEAAAQQQQAABBBBAAAEEEEAAAQQQQAABBBBA&#10;AAEEEDiEgHfrLXG/+WuiFtZENVdF/J/Ws58TZVcOUSurIoAAAggggAACCCBw/AXKVil1ED2vv1+m&#10;1e+mlm3Y1bFltNOL5Kkyc/IICgkIFCjg7T4QcR8d44NmrcUzg0V+InBkAsouB9rWTnA/rZSir4Zz&#10;LSuwjtePXncCBYgggAACCCCAAAIIIIAAAggggAACCCCAAAIIIIAAAggggAACCCCAAAIIIIAAAggg&#10;gAACCCCAAAIIIIAAAggggAACCCCAAAIIIIAAAggggAACCCCAAAIIIIAAAhMINL/0dWl+/q+KMt+D&#10;ZNuiVPC7jyao6kBFw9/HZCrhe7YPRMlKCCCAAAIIIIAAAggggAACCCCAAAIIIIAAAggggAACCCCA&#10;AAIIIIDA7Au0dyJ9VPVmJO00JKjGQmSYurUtEpMeKTgDCZ8486R859670naS3wn6vfUP5DNnn5H5&#10;Sn0Gen34Luz226mVzJcnGGuvLSpc4wmxCg+LOAIIIIAAAgggcNQCy7WmfLB9L7EbDzq7ifkbbX/O&#10;nhJWT+k9TgrLic+uhd5dHTfgtjO9d1Pv+vcSvdB73MNtli1bJro/CVdwzOPNDPdW293WVEfZdx3Z&#10;jHn2EW7k/NxyOIk4AhMJLFbnpOT/DZirvbHrmWc27X5X6uXqfplbu+tjyw4yLjVXB4v8nLJA3X60&#10;HZKqTXvOFlj34+06mqb97Z0l6F4nWKxSK/xvCoMdIJYkkGW/aMTsD0l1nqQ8e8zfw7px6U7f/9vV&#10;sujROdTo8ihMKH3s37yGjjuV87bYaG2N9jJ2ea2+GJt+HBPPNJbE/CMcrcCF+RWxlBJP69SOvLT2&#10;xH7Z1IJHXODa6hX5xs3XE3th5llvPbgp5vOw0xJUzD2UNp9jVRuZCCJzDH8t5c8zCLMlsOdv07Qw&#10;X2a7mfutcPBi0sR/DkBAAAEEEEAAAQQQQAABBBBAAAEEEEAAAQQQQAABBBBAAAEEEEDgMALRT6gP&#10;UxvrIoAAAggggAACCCCAAAIIIIAAAggggAACCCCAAAIIIIAAAggggAACCCCAAAIIIIAAAggggAAC&#10;CCCAAAIIIIAAAggggAACCCCAAAIIIIAAAggggAACCCCAAAIIIIAAAggggAACCCCAAAIIIIAAAggg&#10;gEBmAb29LrL3UPTtt8V785vifevX/XVV5vUpiAACCCCAAAIIIIDASRVQSknFshOH13Md0VpLy+km&#10;ljOZjXJ1bBnt9CJ5yq5E0khAAIECBfzj2778gljNFb/RR/fJpaWzBXaAphCIF4hcH9x+oGA55trl&#10;WsHXxWk3et0JVEIEAQQQQAABBBBAAAEEEEAAAQQQQAABBBBAAAEEEEAAAQQQQAABBBBAAAEEEEAA&#10;AQQQQAABBBBAAAEEEEAAAQQQQAABBBBAAAEEEEAAAQQQQAABBBBAAAEEEJhAwPK/b8+qNUSVK6JU&#10;8HuPJqjmwEXLKxdk/vM/LnOvfE0an/hBqV/7okS+s+nAtbMiAggggAACCCCAAAIIIIAAAggggAAC&#10;CCCAAAIIIIAAAggggAACCCCAwCwJ6PZOpDuq3oyknYYEq7EQGabX2o6kzWqCee/a584/l9o9T3vy&#10;rTtvpZY7LgV2eu3UrjYrjdQywwJx9VXrw2wWEEAAgZMkoHsd0Xffk7j5wEkaJ2NBAIHZFViuzad2&#10;7kE3es8yutJGO33OvlKLzvVH62D5ZArUSpXUgbWdbmqZrAU2O8n7qqlnpdb0/07k0Tves9Z7kso1&#10;y+n3Vju91lSHfLf1QLT/X1KY9/s1X0nvW1Id5CFgju3Vevr1ZvS6dXNnPRXuUnMttQwFDiZQtzNc&#10;J/q9zJUr/28Cw0H3s11ndOh5lKrUwlURnyGBtpO8X1j++aBaKs9Qj4vtSskqxTboWdG/ldWuI2IH&#10;rbTTj11fh91D6w1WCh93qpzv8bSe4X5kNeazh0F/+YnAQQRs/zg721jOtOrLZ57IVO6oC5n5+JXm&#10;mdRufH/9w9QyJ6lA3JzAPNPNGsJzDLOe4t4nK19h5Xb76duUe1aRUsxcwo1J0278XKKwDUpDCCCA&#10;AAIIIIAAAggggAACCCCAAAIIIIAAAggggAACCCCAAALHXsA+9iNgAAgggAACCCCAAAIIIIAAAggg&#10;gAACCCCAAAIIIIAAAggggAACCCCAAAIIIIAAAggggAACCCCAAAIIIIAAAggggAACCCCAAAIIIIAA&#10;AggggAACCCCAAAIIIIAAAggggAACCCCAAAIIIIAAAggggAACCBxXge31YM8bi6LscjCNGAIIIIAA&#10;AggggAACp1SgUipLz3MSR9/3XGn3u4llTGbdro4v0+9F8+xKNI0UBBAoTKC0dFYWfuY/3W9Pu454&#10;W+tiLa4V1j4NITBWIPzcRmvRriuqVNpfpfzxz9H1HetR3iBNO/3BIj8RQAABBBBAAAEEEEAAAQQQ&#10;QAABBBBAAAEEEEAAAQQQQAABBBBAAAEEEEAAAQQQQAABBBBAAAEEEEAAAQQQQAABBBBAAAEEEEAA&#10;AQQQQAABBBBAAAEEEEAAgWMvUDn/pJh/BAQQQAABBBBAAAEEEEAAAQQQQAABBBBAAAEEEEAAAQQQ&#10;QAABBBBAAIGTL6BbO9FBNhaiaacgRTWakVHq1nYkbZYTXl69Kt+5+7bs9juJ3by+8aF89tyzslBt&#10;JJY7Dpm7vXZqN5uVemqZYYG4+iZZf1gRCwgggMDsC+j1j8T7nV9+1FHz/ufmqpS++oui5hZnv/P0&#10;EIGMArrbEq+nRcoTzAcy1k2xwwss16Jz8HCtm53dcNIw3vLnvW0n5p32wxIiJWXJYuX4z3tHhsRi&#10;RoFqqZxaspOy/6RWMFJgoxNzfz2SbxZXM+zzoVVOVDTLvdm2f96eZri9u5la3fm55dQyFEAgi8Bq&#10;fUHutR4mFl1vb8vlhTPS95zUsqaiS/OrifWReXCBLNeJttvN3IAqVyNldT/b+roXfJaneBYVsZyV&#10;hJ7bF1d7id2p21VRSiWWOcmZtmXFDk/7Jp7/z9L+/dkgOH1R/vOIkRTRY+Zni3/9vxDd74n2t4GY&#10;9Sq1QS2Bn+HjTpX95x05hvX2Vmrta3Wes6QiUWBigUv+c7w7e8lz3ScXz0nzGN0PX1u7Ih/t3E+0&#10;MGPe6u7JYnUusdxJyYybE+i4z7HGDDg8xzDFxp0/x1RBcgECWT7rbMTMNQvo2kw1UVKlSH9c/7lf&#10;JLhOJIkEBBBAAAEEEEAAAQQQQAABBBBAAAEEEEAAAQQQQAABBBBAAAEEJhGI+TR6ktUpiwACCCCA&#10;AAIIIIAAAggggAACCCCAAAIIIIAAAggggAACCCCAAAIIIIAAAggggAACCCCAAAIIIIAAAggggAAC&#10;CCCAAAIIIIAAAggggAACCCCAAAIIIIAAAggggAACCCCAAAIIIIAAAggggAACCCCAwMEEtOeJ3tkU&#10;79Zb4l7/hnjv/sXBKjrGa+mdjUDvVXM1ECeCAAIIIIAAAggggMBJEtC9jvRvvyP9j74vvfdeld5b&#10;3xaTNi5USva4rGF6z+1Ly+kO4+MWGnZ1XJZopxfJU+VKJI0EBBA4GgHlnwtKK+fF/CQgcNQCyi5H&#10;ujB6HalY0XzXCr4uTjv9SB0kIIAAAggggAACCCCAAAIIIIAAAggggAACCCCAAAIIIIAAAggggAAC&#10;CCCAAAIIIIAAAggggAACCCCAAAIIIIAAAggggAACCCCAAAIIIIAAAggggAACCCCAAAIIIIAAAggg&#10;gAACCCCAAAIIIIAAAggggAACCCCAAAIIIIAAAggggAACCCAw6wK6vR3poqrPR9JOQ4Iq++/JtIPv&#10;vtStqM8sW5Ssknzu/POpXfREy5/deSO13KwX0FrLbr+d2E3l5zbKtcQygcxuKxDdj1Qa0TRSEEAA&#10;gTEC3t5D0XffG5M7Y8nb6487ZN4J/eC2SJVz3mMUlk6CgPv2t6X9z/4b6f/6/yjOd/6tePc/PAnD&#10;KmQMZq6Vd1iupd97POzsyri+rMfcz4T7vFZfEKXMrJBw2gTMdm/Y/n1eQuh7rvQ9J6FE9qzNTvr9&#10;44q/P57m0CynzzO2ezH3ZIdAu7P3IHXtC/MrqWUogEAWgdV6M7XYxsfXrtu7m+KlXGvr/nOq037e&#10;SAU9RAHzHK1aKifW0HMdcT0vscwgc//Z4iAy+NnvDpYSf+pe8PmWqkzwLCuxZjKnLdAy984poWGe&#10;M5/iUFKlsaN3lRXI025flB06Dp1+oMwgYo4xq9GUUnNFSsvnxJpbHGQFfurwcZfz9tjI8BnCWuN0&#10;zwEDG4jI1ASuLJxJresTZ55MLTNLBZ5Zuii2f31OC99fPz3PdlQ1OifQ3U4a0TA/PMcwGbFzluEa&#10;LBQt4PjPJbr+9TApmDlrJWXemrT+SckrWcF5hBmXF5Omnek85zkpbowDAQQQQAABBBBAAAEEEEAA&#10;AQQQQAABBBBAAAEEEEAAAQQQQGByAXvyVVgDAQQQQAABBBBAAAEEEEAAAQQQQAABBBBAAAEEEEAA&#10;AQQQQAABBBBAAAEEEEAAAQQQQAABBBBAAAEEEEAAAQQQQAABBBBAAAEEEEAAAQQQQAABBBBAAAEE&#10;EEAAAQQQQAABBBBAAAEEEEAAAQQQQACBwwu4f/jPRX/4vWFFavWSWE9/Zhg/DQt6eyMwTLWwGogT&#10;QQABBBBAAAEEEEDgJAm4G7dk99f+YWBIzV/4JbFXLwbSBpFKqTxYHPuz5zrS7nfH5g8y6uXqYDHy&#10;U/d7kTRlVyJpJCCAAAIIIBB7fXD7Pkx9H6dcKkWQXCuU5pjyBAQQQAABBBBAAAEEEEAAAQQQQAAB&#10;BBBAAAEEEEAAAQQQQAABBBBAAAEEEEAAAQQQQAABBBBAAAEEEEAAAQQQQAABBBBAAAEEEEAAAQQQ&#10;QAABBBBAAAEEEEAAAQQQQAABBBBAAAEEEEAAAQQQQAABBBBAAAEEEEAAAQQQQAABBBBAAAEEjpeA&#10;bu8GO1yuicrw7sngSicnZjUWxNteHw7Ia+0Ml4/LwrXVK/IXd9+W7V4rsctvbt6Qz557TpZr84nl&#10;Zjmz5XTF0zqxi3PlulhKJZYJZPY6geh+pPLo3XbRDFIQQACBRwLeg7vivvcd8W5cF/3gjoh/bi39&#10;/C+JmuT8cwSYemcj2Gp9QZSd/g7q4ErEEJhtAXNcmqA3b+3/8957VSo/93dnu9NH2Dvd3ha59ZZ0&#10;7r4rnn8+q/78f57ruazq33s07KqYed244Gpvf267WJ2LFFk3/U0Jq/65jXB6BerlSuL+ZWTa/Z6U&#10;q/ahkTY76fePK7Xmods5zhU0M9xbpd3LTjJ+7d8v3t17kLrK+bnl1DIUQCCLQJZrzsbH165b4bl4&#10;TAMX59diUkmapkDdrkjX7SdW2fbnKfMZzl/+xSRSj+6Pn+OMFtah51HKf0ZLmE0Bsz+khbo/vz3N&#10;wbasscN3/byy5w7zteuIhJ5DaCf5mByuPGZB94LbKM/jqeefP9LmLkqUnPY54JhNRfIhBS41z4iZ&#10;ewzmFuHqTN6Ti+fDyTMdL5dseXb5olzf+Cixn2/4+V+6eC3X5xWJHSgwU8XMQXSvnbkH4TmGOecq&#10;35kwOwK7GbbnHHPD/Q1WUtE5hplbRILnzy8ICCCAAAIIIIAAAggggAACCCCAAAIIIIAAAggggAAC&#10;CCCAAAIIHEIg5tPoQ9TGqggggAACCCCAAAIIIIAAAggggAACCCCAAAIIIIAAAggggAACCCCAAAII&#10;IIAAAggggAACCCCAAAIIIIAAAggggAACCCCAAAIIIIAAAggggAACCCCAAAIIIIAAAggggAACCCCA&#10;AAIIIIAAAggggAACCGQUUM3VQEm9sxGIn/SIdv2XVO89DA4zZBLMJIYAAggggAACCCCAwDEXsMvR&#10;ATi9aNrHKZWSPTZvkNHz+tJyuoPo2J8Nuzo2T8f0QdmVseXJmG0BrbXoXkfc3QfibN4Wr7072x2m&#10;dwggcLwEStFrmXb6wzHEXbscK/S6OPdx+eGKLCCAAAIIIIAAAggggAACCCCAAAIIIIAAAggggAAC&#10;CCCAAAIIIIAAAggggAACCCCAAAIIIIAAAggggAACCCCAAAIIIIAAAggggAACCCCAAAIIIIAAAggg&#10;gAACCCCAAAIIIIAAAggggAACCCCAAAIIIIAAAggggAACCCCAAAIIIIAAAidAwLxPrv/B98S5/5F4&#10;e1uiPfcEjIohDAXa28NFs6AazUD8tEVUYyEwZN0K+gQyZzRSUpZ8/vzzqb3Tfok/u/1GarlZLrDT&#10;a6d2r1mpp5YJFOi1AlGtlEh5/DtUA4WJIIDAqRXw7n8g7nd/V/SDO48MOv77dzdvzb7H9nqgj2ph&#10;NRAngsBxFzDvxfbuvR8YhnX5hUCcyGMB/eFrIr/23/mTxH8t7offE72zIXrj5uMCOS0t19LvQR6Y&#10;82pM2Ajdz8QUkbXGYlwyacdQwL39jvR+759I97f+sXT/zT+Szr/+h2KeWSSFmp0+l2873aQqMuW5&#10;2pOH3fj9dLSClQz7+2j5k7ZsWyWplyqJw3L8507t/uG3iWlko7MjPc9JbM/0abUefBaQuAKZCCQI&#10;ZNmXNv390py7buwE5+Jx1V5qMj+Pc5lmWj3TdaKXqUllR89vupftfKZDz7hUpZapTQoVL5Bl3tA4&#10;5c8SS/61dVxwLSuY5fRFlcqBNO1kO+YCK41EdGgeocrRY3Ok+KEWs9yPLNfmJcnkUB1g5VMtYPmf&#10;Xfz0s1+WhUoj4jDvfy7y9We+KMp8vnHMwrXVq6k93vY/x7m1u5Fa7iQUiJsTmOddWYPuBj9HU5N+&#10;Zpa1IcodWGA3NA+Mq8gc0wQRc/8eDp7/uXg4aH9+QUAAAQQQQAABBBBAAAEEEEAAAQQQQAABBBBA&#10;AAEEEEAAAQQQQOAwAvZhVmZdBBBAAAEEEEAAAQQQQAABBBBAAAEEEEAAAQQQQAABBBBAAAEEEEAA&#10;AQQQQAABBBBAAAEEEEAAAQQQQAABBBBAAAEEEEAAAQQQQAABBBBAAAEEEEAAAQQQQAABBBBAAAEE&#10;EEAAAQQQQAABBBBAAAEEDiqgmqvBVf0Xm+vOnqjaXDD9pMZ2N/2R6cDo1MJaIE4EAQQQQAABBBBA&#10;AIGTJKBK5chwtNOPpA0SqqX01+v0XEfaTnewytif9XJ1bJ44vWheuRJNI2XmBbT25ME/+s/8W63H&#10;91qNH/prUvvED8183+kgAggcDwF79aLMfe1vitgVMdc1ZZfFajSHnS9b0WuXq6xhvllQrhuIE0EA&#10;AQQQQAABBBBAAAEEEEAAAQQQQAABBBBAAAEEEEAAAQQQQAABBBBAAAEEEEAAAQQQQAABBBBAAAEE&#10;EEAAAQQQQAABBBBAAAEEEEAAAQQQQAABBBBAAAEEEEAAAQQQQAABBBBAAAEEEEAAAQQQQAABBBBA&#10;AAEEEEAAAQQQQAABBIoQ6H/4fXEf3hNp74i791BKZ65KdcrvejPvKW/9xv88Mhwl1a/9othPfWok&#10;jcUkgVl+17v2953RoOqP3+M1mn5allVjITBU3doOxI9L5PmVy/Lnd9+Sh929xC6//fCWfK79nKzW&#10;g+NOXGmGMnd6rdTezFfqqWUCBbrtQFTM+koF04ghgAACIYHSpRfECaXpW2+KWr0USp2tqN7ZCHao&#10;uRqME0PgmAt4t9/2343tBUZh+ccrYYzA2pVIhnvjulhrlyPp00xYrs3Lzd31xCofdHbkycVzkTLr&#10;7a1IWjjhuM51w+Mg7h/O/nMP971XgxROT6RcDaaNxOr+e6vTQtvUccjwsLMrntaJtcyXa1L136F9&#10;2oO5R2u3k823/Xu9esJ2zWp4ezc014lZ8VxjSazQO8tjipGEQCaBhn+c1/zzTifhvOJ4rmz417V7&#10;rQepdV5qrqWWocDhBOr2+GvIoOa20x0sJv5UpZJIyRZxH98d6ozr6m4nULeqTvg8K7A2kTwFsswb&#10;Ghn2qzz7eNR1lxKuq24oT7t9UeH5mp92mKD7wWNWVWqHqS5x3fUMnx+shT5zSKyQTAQmFFioNuQX&#10;P/Gj8v31D+WWP/c1n2Sc8ee3L595QirH9N7jsj//mS/XZbcf+qwmZHN94yOZ5bmS5z+Pet3fLu8+&#10;vC1dpy/m2ccnzjwl5+eXQyNJjqqY+yLdS7YZrVH3QnOMHM+Jo+2ynF1gtx/cRnFrTvxZZ1wlxzSt&#10;f+c98fzfh9H+fdTFu++I8p8XfLD6+Bmha1nRkY3Mx6OZpCCAAAIIIIAAAggggAACCCCAAAIIIIAA&#10;AggggAACCCCAAAIIIJAu4P82KAEBBBBAAAEEEEAAgaMRUP4X3FhxvyA55e5o/w9iTVt5BtNGEWMx&#10;YyiqnTy9qBsBBBBAAAEEEEAAAQQQQAABBBBAAAEEEEAAAQQQQAABBBBAAAEEEEAAAQQQQAABBBBA&#10;AAEEEEAAAQQQQAABBCYX4G+LTrdZEdu/iL+VK6KNwZ6St5nnebn//aIZS1Fmpp0iQt7bZTCGvNsx&#10;Xnn//WpRYxm0U8TPvLeLGUNRx0xR27+Idopoo6jtUtS5rGRe5plzMNuliGPGtvMfi6Eqop0iLmVm&#10;uxQxFtNOEcdmEfuY2f5FtFOEV1H7chHbv6jzchHb34yliO1v2ihiXzZmeQdjVsS1zLKUPzfLdzT+&#10;Zilou6jczR7tyzEvK5wyobmXrVXze/nxoLtWycr92DTHpW0X85WaKvSS6sE4p/ezmO8vMmblSnl6&#10;3R5Tk63z3y7mnGxZRcxlizpn5n/8m/3YtvP/Lq4irjFm1yuX89+XTTvm/JxnMF5FzWXybsdYVavV&#10;PLn26zbjKOL4z9vLDMYyY/GvmXmHIuaxj7b/4eYY7upFCb/KvNzZkdLi6pDItJP3eaaINsyAwvuy&#10;094WZzjSRwtV38Q65Nzt0bw833OZGUve22VgVsT8r4hjxoyniGtZEeeyR/vyyTiXme1SxL5cRDtF&#10;XZeLGItpo4h9+dFY8t+Xzby8VMp/Xl7E+bKo499smyJCEWZmHHnvz+b4L2osebdjnmMVdV0u6vxf&#10;xL5clNk02tGV6D2k8pzhdg+3UbWj5cOmjnjSdnrh5Eh8odYYHivhdsTtB8v7z6FKdjHPIYINTx6L&#10;jGXyKlLXMOeZvNuZXhv+td1su/7IPtHvBvqf91iKPJflPRazc5htU8S1rIixmPEUMZa82zDjMKEI&#10;syKul2YfKyJM6zxjLayI/dIPxHbZtFGJuX64od85Utr/PVRzbIXSYyslEQEEEEAAAQQQQAABBBBA&#10;AAEEEEAAAQQQQAABBBBAAAEEEEAAAQQQQAABBBBAAAEEEDgigSJ+X5XfV55s4xbhNVmPKI0AAggg&#10;gAACCCCAAAIIIIAAAggggAACCCCAAAIIIIAAAggggAACCCCAAAIIIIAAAggggAACJ13A/G65+V3m&#10;vEPe70Iw/S/iO8SLaGOwLfi9/4FE9p95f4d4kb/3X8T2zy57uJJFjMVsm7zbKaKNgXTeY+FcNpDO&#10;/rPI7c+5LPt2KbJk3selGUsR+1kRbQy2S95mJ+1cNnDL+2fe22XQ/7zbMfty3udLMxbTRt5jGZgV&#10;8bOIsRR1nili+xc1FtNOEaGI9xSZ7ZL3eIo6LotsJ6/t3/3Ob4tz+53H1fvvArQ+9dXH8SkseZ3d&#10;UC3+ezfnFnJ9v3NR747Oa1829br3PxLnw9el98H3xFu/KY1/778Ua345ZDmdqNmX7bJ9oMp6oe1r&#10;zS3G1mXGVLJLB2pjkpXMWMqV/N8/Oe58WfLHP/quet3eOdQ7s8e1M4lJWtm4c5l5y/MXL16T33zv&#10;22mry6++9Ufyytln5JVzz0ilNN6+iLGYzk7STsvppo5vsToXqbNer49dr+/1xB3Jtfz1qwnlR4oG&#10;Fs12KVn5HzNWyRq+3zXQgSlG9s8x9sHOMZN2o1pNf/ftpHWOljfnMst/R3neQYuWvMdixmC2jfkv&#10;z2DGknTMTKttcx+T92dM+16+WS5hcVX6KxfE27z9uPpbb0n18z/xOD5jS9p1xNnbCvSqvHJeyqHj&#10;sIh7zEnO/YEOTxDZPy8X8N7RIs6Z+/OyosZywDnmBJvGf2Dql87p0HRuvRHsiv+e2srl5/130OZ3&#10;Xcvr+t9//zXR7W2xr7wo9cZicFzTitUb0l4+L/rBnWGN+uabUv7C14fxaS+Y43+1sZBa7cPuXmRO&#10;53quPOzspa57dm5JbJX/vOzReSa1O4cuUMR52XQy73bMs/+J7/1rDemHBG3xxCqPv4+p2+nzy47r&#10;P0vx5yKHCQ976fviat2/3z7kvNrsZ3kHc1we1iOpj0u1ObnfDs5BwuV3+x25cMhtYuq8s/sgXHUk&#10;frG5Gjm/RAqlJFQqlZQSh8/ev5eZgklaT8z2N23lGcz+lec+Ntp3y8rvmj9oJzyWNf9Yv7Fzf5Ad&#10;+/P19ffFS3Gu2RVZ86/55rg358wi9rPwWGI7P4XEWWpnrlJLHVFPO7Hnb3OshM/LqlwVc681DP1s&#10;1xjtn/dGg1WtB46TWi29n6PrH2S5iO1ivIpox4w/r/vMrjeyfcdAz1WC229MscRkr9sWsx+YkLdZ&#10;3L6c2LmUzIp/3zUuuKFrmfKPF1UOXUed/uHG7AZnjJZ/nE/bcHBd3uhsjxvqMH2tsXSo9sPnmWHF&#10;U1qY9vZP6ta0t0NSW3nnFTGWwX6WNpaKf1x9+vwz8ml5Jq1oJD9rG5EVD5Awidm1tSvyrdtvJrby&#10;9uZN+dqTr4j98ecws/T7ZY7/vOJfvvnHcnNnfTiGO3ubcn3jQ/nBK5+Uz154bpg+bmF4bJrzpjlP&#10;+nOKYeh3s59XEuYYRW5/zmXDrRdZaIW2UaSAn9Ccwtwirt5Jjsu49bOkHXY/613/pnS//439psxZ&#10;brk+Lx+snhs27cY9J/GPQTM2r70r7sN7ov25hfjzA+0fR5VnPxOZww8rYwEBBBBAAAEEEEAAAQQQ&#10;QAABBBBAAAEEEEAAAQQQQAABBBBAAIGPBfL/DWSoEUAAAQQQQAABBBBIEDC/gJl3MG3k3c7+L3T6&#10;fxiXdzDt5D0WM4Yi2sjbivoRQAABBBBAAAEEEEAAAQQQQAABBBBAAAEEEEAAAQQQQAABBBBAAAEE&#10;EEAAAQQQQAABBBBAAAEEEEAAAQQQOGkC5mUVhMkETopZUX/DZl64kbdZEW2YvaQIsyL+ftGMxbyg&#10;LO/tYtop4m8Li9guZixFtGP25SLMijpmjFveoaixFNHOSdv+RezL5lzmum7eu1khx2UR5xgDVUQ7&#10;RRwvZixFbX/Py//7C2y7mOtyEeeZIvaxwfbPey5ThJcZS1FmRYynqLEU1U4R17KixmL2tSJCEddl&#10;y8p/zmy2i+vm/7zEn8oUNJfJfyxF7cvK3/55n/9t2xbHSX/59mGPqVLJzn0sRc3LjFkRx/9hzbOs&#10;b8yKOP7NuSzveWapVOS5LN/zTFH7sjmXFXH9z7IvHrZMUWamn3mbmfrzbsOM49E9Zr77chFepg3l&#10;H/+6gHvZosZj2jlMUItrkdW97ftSOvfkMP3R9s/3/t+cY0w7eQelrMBcxtt6/IL4/bb9a51qrkyl&#10;G+Zck2cwXnnP/Uz/i2gnb6vBdijq/F/EeIq6xzB2eV9njFfebZhxFGVWxPYv4rg0ZkWE4o5Lyf0e&#10;o4htP9gmRRwzg7by/FnUPUYR55ki2jDboohz2UkaS57772jdRWwX097Uto3/3C0cdL839npciSkf&#10;Xr/r9GWv3wknR+LVUmW/nTgz3esGyiu7OrZPgYJHHIkbSx5dMts/7/n/NNtQlbqY/WoQvG5r2P+i&#10;zPL2MmMraiymrbyv/0WNZWrnMoOSEPL2Mk0XZVar1RJGOp2sfr8/PEanU2N8LdM8z8S38Oh6WVbR&#10;Z0yO/0woHLx+17++5u8bbpc4AggggAACCCCAAAIIIIAAAggggAACCCCAAAIIIIAAAggggAACCCCA&#10;AAIIIIAAAgggkFWgiN+LNn3J+/dvi/rd25P0+8pF/N111v2QcggggAACCCCAAAIIIIAAAggggAAC&#10;CCCAAAIIIIAAAggggAACCCCAAAIIIIAAAggggAACCCBwtALmd8uL+L3vcrmc+0C73W4h34dcxO/j&#10;F/W78majFLH9izA7Sb/3X+T2z/vALGosRX1PeRH7clFmJ2ksnMsmP5LzPvebHhW1L08++snXKGos&#10;nMsm3zZFncuKOGYmH/3ka5y0fbmo7VLEfjb51px8Dbb/bJoVtR+bvy12XXdyhAnXKGI8Rd37FdFO&#10;3m2oxkJgC3p721N/BuDtbQXaMBHVaE69nUEjRZ3LzL6c1/7srt+UvV/97wdD2v/Z/+B1sa99OZA2&#10;rYht2wc+/r3WdrAbtfnYusy+XEQwY3EcJ/emxl37Vb0ZaNv4jCsbKBgTKerd0ePOM88uXZRv1d6U&#10;zc5OTO8eJ/VcR/709hvyl/felc+ce0Y+eeZpiXv/aF7Hy+OeTH6Pue2/3zItzJVrE21D3W0Hq6zW&#10;g/GMMbP9HS//fdl056D7aMahiDku827D9KWo49/V+c+XihqLcfO0Z37kFor6/hpz/S9iLptnG9al&#10;F8TbvD3cFt76DXH964jyr615hMOel72H9/1u6UDX9PxKYDuYz/2KOP5NJ/Jup6jrsmknz/0ssMFy&#10;jhR1XJphHHZ/jqMwdTofXQ9kWReeFU/8eW2O985OpyPe3XfFuvj8/rvkAx04RKT32u/v12ve3m4t&#10;nxf7+S9K5RM/fIga41e1r7wk/Qd3hpnu/Y/E2d0SVc/nXGaOmeUM58kH/pw2vJ+st/3739B5bNjx&#10;jxealYZU7Uru5xjT3Lh5ebhPh4kXdV9mzslF3JdNauGVor+P4nZaoqtzY6tqlKtj8wYZrZ5/3Ppj&#10;PkzYaEefnYTrW62bZzjBa2+4TFJc+e/VPmw/k+of5OX9XGahMn57Dfqw1d2LHPODvEl+3tnbTC1+&#10;fm7l0G0VcWya86XZNnmHIs5lZhzhc3oe48p7Xx70OXxcrvrPlm7smLn2+PD99Y/GZ36cc3F+dd/J&#10;WBU1lpO0XbKa1f15Qlpo9btj99mwmfKvO7qzN6xSJ6w7LOQvRJ5H+c+zBnWb47+I88xof/Jazrpd&#10;Dtt+nueytmNm5MmhNoX554Nf/q/8+xZHLP8zIPM5UO3TX5PKM68kN3yI3MH+dogqhquqhOmOG7qW&#10;eU5PpGQP1zULntM/8JxH+/M6/+AJ1CdT2B7BCh8/x74f8/lZuOxqrXng8eS5L4/2c5rbf7Te0eWi&#10;jv/RNvNaLmosZvuH5xnTHlMRbZg+T2r2wsoV+dbtNxOH2/M/f3lr46a8sHp5WC5vr6xj+eOPvic3&#10;d9aH/RosmLPTH3z0XTnbWJKLzdVB8tifg2NTVeqi+/758uPg+Z+NZR2rF/7Ma+Qzs0m3y6D9SX9y&#10;LksW2+lN/7PO5BYf5Ra5/bPur7H99p+FjAb/bnI0KuG5hcnUH88luu+9Knu/808D5ZefeElUhnuA&#10;wEpEEEAAAQQQQAABBBBAAAEEEEAAAQQQQAABBBBAAAEEEEAAAQROnUDw0+pTN3wGjAACCCCAAAII&#10;IIAAAggggAACCCCAAAIIIIAAAggggAACCCCAAAIIIIAAAggggAACCCCAAAIIIIAAAggggAACCCCA&#10;AAIIIIAAAggggAACCCCAAAIIIIAAAggggAACCCCAAAIIIIAAAggggAACCCBwVAJWvSlSrgaa97ai&#10;L04PFDhBEW87OFY1vyKqZJ+gETIUBBBAAAEEEEAAAQSCAsquBBP8mHb6kbRBQiXD/Hiv3xHHcwer&#10;xP6s21WxlIrNM4na6QXzytF+BgsQm2UBVakFuqe7nUCcCAIIIJCnQDnm2uVa0dfFRa49eXaKuhFA&#10;AAEEEEAAAQQQQAABBBBAAAEEEEAAAQQQQAABBBBAAAEEEEAAAQQQQAABBBBAAAEEEEAAAQQQQAAB&#10;BBBAAAEEEEAAAQQQQAABBBBAAAEEEEAAAQQQQAABBBBAAAEEEEAAAQQQQAABBBBAAAEEEEAAAQQQ&#10;QAABBBBAAAEEEEAAAV/AaiwEHLzWdiA+jUhcneF2p9HOSaqjtHZJVGjbuDeuz9wQtfZE2rvBfoX6&#10;Hcw8+bHwdhP//ZpeZ+9YDlz57/380sVrmfvedfvyJ7euy69877fkL+6+nfpu0cwV51hwp9dKrb1Z&#10;qaeWCRToButU1UYgmwgCCCAwTsC6HD7nanFvvDGu+JGn6+31SB/UwmokjQQEjquA3rgp0gnOdaPH&#10;6XRGp3ttca7/iXR+83+R7j//B9L/7X8s++1Pp3rRvY54994f1uY9uCN6d3MYn+aCffXFUHVanJzP&#10;Zcu1ZqjNaHSzsxNJXG9tRdLCCWun/P4m7DHL8f3705QOqnI1UkL3u5G00YS6HV1nNN8st51eOGni&#10;+EY7/XnMaj19X5+44WO4wkKGe6ztDPd6aUNv+fvGVjf9fv7c3HJaVeQjMJHAaj34vDZu5b7nxCUH&#10;0i411wJxIvkI1GOuLeGWzPkkawhfq9KuU6ZerbVI6FqkJn2elbWDlDu0QJb9oZFh/pHUkf39xux3&#10;5tn07gNx733g3xO0k1aZqTzzXNpSVmyfXKsUTHcdqX/hJ2XhF35JFv/m35Olv/1fS/On/5NgmQli&#10;ccdc+LicoLrUolnmgGuNxdR6KIAAAkGBFf/e6dzcUjAxJnZ948OY1KNNavvn71fvvZvYidfXP0jM&#10;D2eqSi2QpLudQDwpEr5+WNUJPzNLqpy8qQjs+s/90sLcaZ4bWsE5hWV+vyEQVCBmItqfX+yHUvnR&#10;z5H/a6c/EmMRAQQQQAABBBBAAAEEEEAAAQQQQAABBBBAAAEEEEAAAQQQQACBeIHgp9XxZUhFAAEE&#10;EEAAAQQQQAABBBBAAAEEEEAAAQQQQAABBBBAAAEEEEAAAQQQQAABBBBAAAEEEEAAAQQQQAABBBBA&#10;AAEEEEAAAQQQQAABBBBAAAEEEEAAAQQQQAABBBBAAAEEEEAAAQQQQAABBBBAAAEEEEAgFwFr4Uyg&#10;Xr29Hoif5Ijeuh8YnrWwFogTQQABBBBAAAEEEEDgxAnY5ciQtNuPpA0SqqVo+UHe4OfDzu5gcezP&#10;Rrk6Ns9kaKcXyFd2JRAncrwErEo90GHdawfiRBBAAIE8BSqWHanetUqRNO2Mv/5FCpOAAAIIIIAA&#10;AggggAACCCCAAAIIIIAAAggggAACCCCAAAIIIIAAAggggAACCCCAAAIIIIAAAggggAACCCCAAAII&#10;IIAAAggggAACCCCAAAIIIIAAAggggAACCCCAAAIIIIAAAggggAACCCCAAAIIIIAAAggggAACCCCA&#10;AAIIIIAAAghMQcBqLARq0a3tQHwakUid/nsJVegdc9No56TVYV95MTAk7/Y7/rsWZ+x9V52W/wJI&#10;L9BPVW8G4qctEj6mzPh1a+fYMjy9dEHONBYn6n/HfyfoH998XX7ltd+SV++9K67nTrR+kYV3Mrzf&#10;sjnh+Up39wJDUNVGIE4EAQQQGCdgnbkqEjrneDeujyt+5Ol6ZyPYB6VEza8E04ghcIwF4o6/0qUX&#10;8hlRvyfON39NXHPMu85+G97N6R3/3u23IvP20pWXchmLdeaJyLnMvfH9XNoaVDpXrkmlFH2H8CDf&#10;/Oz5rnv9zmiSbLTT73/X6pPNhQMNEClUwH3/Ndn75b8v7X/5P0jnd/436X37N/x76F6gD8quBOL7&#10;kVCZcIF63DqhQu2UOkLFY6NZ9sfVevAZTmxFpyBxIcM91nbovuwgLHf2NlNXW6k1pZZhH0mtiAII&#10;jAhM61i/NL86UiuLeQlkuU6YZ2WZQ7kaKKr73UA8LqJjnm+pSi2uaGqa4z/H+3D7nry1eTPTXCm1&#10;QgpEBFpO+jZthPaDSCUpCV7M5zxxz61TqjnSbNuyYtt3VTDdfGZSWlgVe+2SlJbOijW/JFaGuUJs&#10;5X5i3DGnDrk9xrW15c9X+t6j+79xZar+52nzoWdF48qSjgACQYFrq/6z1pTwkX/N2+sFnxWkrJJ7&#10;9l/ee0fc0Gev4UbvtR6GkxLjVug8Ejd3GFeB7gZ9DjrHGFc/6YcX2I2ZC4ZrnfefnZ3WoKxSYOhK&#10;60Dc8+ccrv/ZRiC4j34nI/450oz9vkag40QQQAABBBBAAAEEEEAAAQQQQAABBBBAAAEEEEAAAQQQ&#10;QAABBGZFIPibbrPSK/qBAAIIIIAAAggggAACCCCAAAIIIIAAAggggAACCCCAAAIIIIAAAggggAAC&#10;CCCAAAIIIIAAAggggAACCCCAAAIIIIAAAggggAACCCCAAAIIIIAAAggggAACCCCAAAIIIIAAAggg&#10;gAACCCCAAAIIIHAqBKzFtcA4va37gfhJjnjbwbGGLU7y2BkbAggggAACCCCAwOkUUFZJRIVemeP0&#10;xmJUSuWxeYOMh53dweLYn41ydWyeydD9YB+UXUksT+ZsC6hKLdBB3esE4kQQQACBPAXKJTtSvWOF&#10;rn2mhNOPlCMBAQQQQAABBBBAAAEEEEAAAQQQQAABBBBAAAEEEEAAAQQQQAABBBBAAAEEEEAAAQQQ&#10;QAABBBBAAAEEEEAAAQQQQAABBBBAAAEEEEAAAQQQQAABBBBAAAEEEEAAAQQQQAABBBBAAAEEEEAA&#10;AQQQQAABBBBAAAEEEEAAAQQQQAABBBDIU0DNLQSr91zxOnvBtEPGvNZ2oAar0QzEicQL2FdfDGa4&#10;ffHuvBtMO+KYbge3remOqp/u7asaoWPKN9GhY+CIN9vEzX/pwrWJ1zErtJyu/MGN1+RXvvfb8tr9&#10;98XV3oHqyXOl3V47tfr5Sj21zGgB3Q3VWW2MZrOMAAIIjBVQ/rsuS5deCOS7t94S7c/PZjHo7fVA&#10;t9TcsqiYd3gGChFB4BgJuDffCPRWLZ8XNbcYSJtWxNRr6h8N7o1g+6N5ky57N64HV/Hf2V46/3Qw&#10;bUoxcy6zLwfnj+7NN3M/l63U0u9DHrR3AqNcb20F4nGRtXp0fh9XjrSjF/C27/vviO6Jt3lL3Pde&#10;lf53f1fECr1bulyNdFT3u5G00YR6zDqj+Wa57d/7HCZ0/Xdb7/Y7iVVYomSpNp9Y5rRkLlTS77G2&#10;u61Dc9ze3Uyt48L8SmoZCiAwqUCWa1pandVSWVa5hqUxTSW/bkevLeGKzTOyrEGFrzsp1ylTb+RZ&#10;lJ+mqpM9zzL1vL7+gfyvr/6G/Ku3viG/8d635J++/jvyf7/xh5Ll+ZlZn5BNoJVhmzYy7FdJrYU/&#10;kzFl455bJ9Vx1HklVYrtguvfb4wG7X9uMs0QOzcMH5dTanAjw+cGa4187kGnNASqQWCmBZ5buSyW&#10;Uol91H7uG5sfJZYpMrPvOvLqvfdSm9zL8NnWaCWqUhuNiu4l33+OFtahttSEn5mN1sVyPgJ7Kc8T&#10;TKuTftaZT0+PqFYrOKewtDnyg8FT4fmFs19A2eVgQT+m/WdPBAQQQAABBBBAAAEEEEAAAQQQQAAB&#10;BBBAAAEEEEAAAQQQQAABBNIEgp9Ep5UmHwEEEEAAAQQQQAABBBBAAAEEEEAAAQQQQAABBBBAAAEE&#10;EEAAAQQQQAABBBBAAAEEEEAAAQQQQAABBBBAAAEEEEAAAQQQQAABBBBAAAEEEEAAAQQQQAABBBBA&#10;AAEEEEAAAQQQQAABBBBAAAEEEEAAgSkKqIW1QG3e9nogflIj5iXUurUdGJ5aPBOIE0EAAQQQQAAB&#10;BBBA4EQK2OXAsLTTD8RHI9WSPRqNXX7Y3Y1NH01s2NXRaHTZn5+PBlWujEZZPmYCqlIP9Fj32oE4&#10;EQQQQCBPgbIVvXa5VvR1cebZEAEBBBBAAAEEEEAAAQQQQAABBBBAAAEEEEAAAQQQQAABBBBAAAEE&#10;EEAAAQQQQAABBBBAAAEEEEAAAQQQQAABBBBAAAEEEEAAAQQQQAABBBBAAAEEEEAAAQQQQAABBBBA&#10;AAEEEEAAAQQQQAABBBBAAAEEEEAAAQQQQAABBBBAAAEEEChSwGosRJoLv2s7UmDCBL0Xend3TJsT&#10;VnkqituXnhexSoGxujeuB+JHHdGtnUgX1CnfvqrRfGyilJi4dse/p/Nx4dldemLxnFxdOHvgDu71&#10;O/J7H70q/+T1/5+9Ow2SI8sPw/4y6+oq9AGgGzPADDCzO7uzg9ldknvw2CW5XlGkKIkKSiHqMmVL&#10;4Q/2F0fYHxz+IIdDEQ6F5Q/+oAiHIxxhRzj8gaGwJB+yRJtUrERSpCSSsSd3eQxmZucEMMAMGhig&#10;j+ruutJZmO1CZVZ1ZVUfQDfwewhE5Xvv/16+/NWRLzO7Kn8zvHL73dBLevvu6zAb7qTPS6vXmdjl&#10;XKkaxt2PbmKjnWamOqo1MnkZAgQITBKIL13OVre2Q++Dd7JlxySXrK1mRhItLmfyMgROskCytRGS&#10;1WuZTYgv5t6fmdqDZ/L9J7evhf44DpqSJAnd669luik982KIprhffKbRDJnSpZez0f3PsvffzpYd&#10;cu7M3NA8fI++72xnj19Wt7LHquOarTSWxhUrO4YCyb3cfmlhOUS5+0hHldroyNs7o2VDJfVydSg3&#10;fnGrM7mP8a0elN7eLn4tnqkvhFI0el/sB708OUvz1XqICjZ3o7UV+p9/B0k3Nu8UNj8/f7YwRgCB&#10;WQUq6T56qXZq1maZ+Gf6n4HpeSnp6AUa4/YtudVuFexrhsPz+6pkirZJOtfKp6g6ly+amH/9zvXw&#10;m+/8QeifLxtO723cDv/89d8L7YJzaMNtLE8WKJo39N+5c1PMPyatJX9Nph877lrQpD4edV05N4/b&#10;HU83X96ZfH53t920j+Pec/n35bR9FcWtbt0rCoK4a6wAAEAASURBVAkr9dFreIWNBBAgcF+gfyz3&#10;saXzhRpXbl8tjHlYAX+8+vbIvnjcurfT/XVvhuOdKD2GGk5Jerw0bcrPM2adY0y7HnH7E+i/Dprp&#10;ddhJqX8u4aBzi0n9H/u63NwhHvPeyc8vku4P5hflysjmJZ3sfHkkQAEBAgQIECBAgAABAgQIECBA&#10;gAABAgQIECBAgAABAgQIEEgFyhQIECBAgAABAgQIECBAgAABAgQIECBAgAABAgQIECBAgAABAgQI&#10;ECBAgAABAgQIECBAgAABAgQIECBAgAABAgQIECBAgAABAgQIECBAgAABAgQIECBAgAABAgQIECBA&#10;gAABAgQIPCqBeOlcdtWdVug110LcWMyWP2a53r3VkS2KF3MWIxEKCBAgQIAAAQIECJx8gahcCUl7&#10;Z7AhSac9WM4vVEuVfNFIvtXtjJTlCxqVuXxRJp+kxyGZVK5msjInSyCq1TMDTlrbmbwMAQIEjlKg&#10;Uhq9NVw3Lo2sctL+byRYAQECBAgQIECAAAECBAgQIECAAAECBAgQIECAAAECBAgQIECAAAECBAgQ&#10;IECAAAECBAgQIECAAAECBAgQIECAAAECBAgQIECAAAECBAgQIECAAAECBAgQIECAAAECBAgQIECA&#10;AAECBAgQIECAAAECBAgQIEDgEATG3Tu8f0/x0tkLh9D7R130+xtO0WN+v/LhbT3IclSphfKFT4TO&#10;9dcG3fSuXUmX/9Ig/6gXkq31kSFE9YWRsiepIJ47FeZ/6b8I/dd5VJ8PURQ/Fpv/s89/Pvy/b/x+&#10;uNW8t+/tWW9thd9697vhWzdfDz924aXwqTPPpj7Rvvs7aMP+eIrSQjV7P8yi+KR/T9X8PVFrjaJm&#10;6gkQIDAQKD3zYmj3PxuTZFDW3/+Xzr8wyB+Xhd7aamYo0eJKJi9D4GEKJO1W6N34frj/frn85RAf&#10;8Himd/3VkeGXLl4eKTvMgn7/3T/815ku++MoffKLmbJZM8nt6yFsb2SalS+9nMkfdqZ88aWwE/rz&#10;vAefZd3+Z1l6fHNU6ewUxyEfDjn054I73fbE4VTiclismstNRDpGlfn9Ujxuv1Sujow4ae+MlA0X&#10;1Mu14ezY5a30M+gg6fZW9rzJuL6W557sY+1hkzg9zp5Pj9UmHdP10s+fjfZWWNjne7jb6011/Hvh&#10;1NnhoVkmcGgCy/XFcG9nc9/9PTtvbr5vvBkbTrWf6Eze1wyvsn9OeDgV7af6scmYc1zRDOe0kvT4&#10;899e+6Ph1WaW72yvh3979Y/Czzz/uUy5zOwCrfTcYafXndiw/5o66DnT/DWZkM7Nj/t5+83f+JXQ&#10;uflWSPo+3W74/NKZ8DvPfXLEqps7354UzOlHOigoGPeey78vC7qYunp1mjlguj+QCBDYv8Dl5Uvh&#10;zbs3JnbQPx671bwbzjVOT4w76spe0gvfef+NqVezlR7LnqrOTRUf1bLXupLW9lTt+kH5z8VZ5hhT&#10;r0TgvgU20+PeB2ffxnfTP35+olNcymx+NHTtZbeil5tfhP713jRFY84jhc7k84m7fXokQIAAAQIE&#10;CBAgQIAAAQIECBAgQIAAAQIECBAgQIAAgSdb4PH4ZvmT/RzaegIECBAgQIAAAQIECBAgQIAAAQIE&#10;CBAgQIAAAQIECBAgQIAAAQIECBAgQIAAAQIECBAgQIAAAQIECBAgQIAAAQIECBAgQIAAAQIECBAg&#10;QIAAAQIECBAgQIAAAQIECBAgQIDAiRWIF1dGxp7cuzVS9rgVJGuj2zjO4nHbbttDgAABAgQIECBA&#10;ICpXswidVjY/lKuWykO5/S/WK7WJjZN2dgwjY5zYWuVxE4iqc5khJa3tTF6GAAECRykwbt/Vicfc&#10;Lq7bPsph6JsAAQIECBAgQIAAAQIECBAgQIAAAQIECBAgQIAAAQIECBAgQIAAAQIECBAgQIAAAQIE&#10;CBAgQIAAAQIECBAgQIAAAQIECBAgQIAAAQIECBAgQIAAAQIECBAgQIAAAQIECBAgQIAAAQIECBAg&#10;QIAAAQIECBAgMCIQNRZHypLm2kjZQQry/cVj1nmQ/h/ntuXnPp3ZvGTjw9C7+36m7FFmkq3ca6VU&#10;Cfn7Bz7K8T2qdZdWLob+6zyKxtyz7FEN6oDrbaT3Af0rL30l/NSznwlz+fuQztj3WqsZfuOd74R/&#10;9Mq/Dt//8L2QJMmMPRxO+EZrq7Cj+Wq9MCYTMKbPqNbIhMgQIEBgkkA0dyrE557LhHSvXcnkj0Mm&#10;6d+DOjdnjBZXjsPQjOEJE0i6nbDztf817Pyjvxfav/Urofv6N0Lv3T8+sEL32qvZPtL9ebRyKVt2&#10;yLn7/efmDd3ruXHsY52966OfIaVLL++jp+mb9D/LSk8/n2nQuTo6jkzAATNn5hYKe7izvT6IWW3e&#10;GyzvtbBc78/po72qlR8zgd7aamZE0dLofikqV0LIH6e1033ahFTrH+em/yalrc7OpOrCutv5Y+sx&#10;LfqvR+mBwGK1+Dhrbaf5oMGMSx8074Ze0pvYqn9sfHpufmKMSgL7FTjoe/7ZhdHPwP2ORbvJAh/t&#10;JybHbPWPn6ZMUbWWiUxaxfuYpD0aM8s52rs7G2GzvZ1Zbz7zx6vvhLfu3swXy88oMM2coZ6ehz1o&#10;6uWP1+vz6RToeJ+r7jXXQ2/9Tkg274VkeyNUO+2xDN38dqTHhIeZxr6fDuE5GTfG21Mck6w0lsY1&#10;VUaAwJQCH1s6H+bSY7qi9Mrq1aKQI69/7c71MM11q92BNGc4Ds3PC5Kd4utj/fXc/0zMHRfl+9od&#10;j8dHI7DZmjyH649q5mudEzals3o9bP67/ztsfedfhe0rXw/t9Bxq//zscU5RXMoMLx5zXbobZ8/7&#10;JN2P5iH3zyNlWqfvix/U5YplCRAgQIAAAQIECBAgQIAAAQIECBAgQIAAAQIECBAgQIBARuB4/8Ve&#10;ZqgyBAgQIECAAAECBAgQIECAAAECBAgQIECAAAECBAgQIECAAAECBAgQIECAAAECBAgQIECAAAEC&#10;BAgQIECAAAECBAgQIECAAAECBAgQIECAAAECBAgQIECAAAECBAgQIECAAAECj5tAvHRuZJN6a6sj&#10;ZY9bQe9ebhvTm1xH82cet820PQQIECBAgAABAgRGBUqVTFnSbWfyw5lqLna4bpblRrk2MTxeOBtK&#10;Zy+E/mNUXwhx/dTEeJXHWyCq1jMDTFpbmbwMAQIEjlKgEpdHuu+m533yKensvf/Lx8oTIECAAAEC&#10;BAgQIECAAAECBAgQIECAAAECBAgQIECAAAECBAgQIECAAAECBAgQIECAAAECBAgQIECAAAECBAgQ&#10;IECAAAECBAgQIECAAAECBAgQIECAAAECBAgQIECAAAECBAgQIECAAAECBAgQIECAAAECBA5DIJ5L&#10;79WXu69Sr7l2GF0P+sj3FzUWB3UWJguUn3t5JKB79cpI2SMriNJ7cvWfzyi+P4SosfDIhmLFRy9Q&#10;Sp/nzz39ifC3P/Nz4UvPvBxqB7zH6Ic7G+Frb38r/OMrvx3evHvj6Dcgt4b1VjNXMppdyN0PczQi&#10;V5J+ptb+6t8J1V/8z0Pl5//jUPnq3wzxuedyQbIECBCYLFB+7tOZgOTuB6G38WGm7FFnkrXbI0OI&#10;FldGyhQQOGqBqFQOyfZGCL3uYFXda68OlvezkKR99d57LdO0/OxL6ZT3ozlvpuIQM/3+S+l6hlN/&#10;HP3xHCTlPeL+vdtPLR2ky6najn6WvX+kn2Vn5+YLx/Xh9vogZnXr3mB5r4UVx6570Ry78vv3rd/e&#10;zIwr3mu/VKlm4pLOTiafz0RRFOrlbJt8TDfphVa3ky+eOn97q/g8zHLduZRh0MVaej6rIK3tFB/z&#10;7dXFjc07e1UNyi+cOjtYtkDgsAWW6/s/x9Y/X7PiM+Own5I9+7u/n6jU9qzvV3TS+dy0+4monO2r&#10;aD/V7z/Z2eo/ZFJUncvkJ2XWxrQfF/8b73wnbLa3x1Upm1Kg2Z487+h30yh4PU2zqiR3jSc+CfPa&#10;3HWqUjJ+S7u547Kk0xofuM/SpDX6HM3yfpp2te107nh3Jzt/Hdf27Nz+9wfj+lNG4EkTKKWfGZ9a&#10;vli42a/duRZ66XHdo0zfvvn6TKvfmmKfstthlLvW1WuNzh12Y4cfx84xavXhEMuPWGBjiudyvjL9&#10;vLBoc7qrV8PO9347bP3+r4aN3/iVsP6r/1MIBzgfUrS+Q6nPzR3iMe/17g/+1mGwvt1tGnMt/LDn&#10;HoN1WiBAgAABAgQIECBAgAABAgQIECBAgAABAgQIECBAgACBx0qg/FhtjY0hQIAAAQIECBAgQIAA&#10;AQIECBAgQIAAAQIECBAgQIAAAQIECBAgQIAAAQIECBAgQIAAAQIECBAgQIAAAQIECBAgQIAAAQIE&#10;CBAgQIAAAQIECBAgQIAAAQIECBAgQIAAAQIECBA4UQJRrRFC//9OczDu3r1bg+XHdaG3lt3GaOFs&#10;iHI3un5ct912ESBAgAABAgQIPNkCUbmSAUja7Ux+OFMrZWOH62ZZPlWZmxg+/zO/PLFe5ckSiKrZ&#10;5ztp7YQkSUIURSdrQ4yWAIETKVAtjd4arjvmnE/SaZ3I7TNoAgQIECBAgAABAgQIECBAgAABAgQI&#10;ECBAgAABAgQIECBAgAABAgQIECBAgAABAgQIECBAgAABAgQIECBAgAABAgQIECBAgAABAgQIECBA&#10;gAABAgQIECBAgAABAgQIECBAgAABAgQIECBAgAABAgQIECBA4GQLxI2F0Nu4O9iIpLk2WD7oQrKz&#10;FUI3e4/CuLF40G6fmPalpXMhWlgOyfrtwTb3rr8awg99dZB/lAuVdBz9/0nSC2G7GZL29qMcjnU/&#10;JIFKen+2L55/MfzQuY+FP/jgzfDd998IrV5n32u/s70e/sVb3wwr9aXwExdeCs8vPb3vvmZpuNFK&#10;P58K0kK1XhCRrY6iOIRTSyFK/0sECBDYr0D50suh9c1fzzTvXbsS4stfzpQ9ykyytjqy+mhxZaRM&#10;AYGHIVC6eDl07twYrCq5fS0kWxshqs8PymZZSD54J4T2TqZJ6bnLmfxRZcqXLofum9950H06jv54&#10;ovMvPCibYanv0PcYTqWLLw9nj2y58tzLYecbv5bpv3v1lRC//JOZssPKLFQboZTOxbr9Y5M9UjP1&#10;3EmPT2ulSri9VXzc25+fSidDoHdvdL8UL43fL0WVWkhaQ8euuff7uC2up22aneznQj5uO60fdy/r&#10;fNy4/J2t9XHFmbLlunMpwyCL6Xu+KK21mkUhe9bf3LizZ91uxYX5s7uLHgkcusBB3vPPzC+HKIoO&#10;fUw63FugXk73EwX7k61p9xPVucyKMvusTM2DzLiY/v5u2tTsDO0XJzTa7rTCb7z9nfAXXzw+x6YT&#10;hnssq5pTnD9vpK+ng6Ze7hpPdAKuyURxKbPZcZJk8ruZbpyefx1KSXf/56WHunmwOOa9HKXnww87&#10;TXM8crp2KvTPxUsECBxM4PLyc+F7H7w1sZP+fvqdex+Ej58+PzHuqCrfvvf+VOcphtdfdIw6HBvl&#10;5heh3Rqu3nN57Bxjxutme3au4lAENqaYW5w6xOest5k7n1auhJHX16Fs2SF2kptjRGPmGL095hdR&#10;un0jqZP925eRegUECBAgQIAAAQIECBAgQIAAAQIECBAgQIAAAQIECBAgQCAVyP6lGxICBAgQIECA&#10;AAECBAgQIECAAAECBAgQIECAAAECBAgQIECAAAECBAgQIECAAAECBAgQIECAAAECBAgQIECAAAEC&#10;BAgQIECAAAECBAgQIECAAAECBAgQIECAAAECBAgQIECAAAECD1kgXlzJrLG3diuTfxwz8eK5ED/1&#10;fAi1xv3Ni5fOPY6baZsIECBAgAABAgQIjAhE5Wq2rNvO5ody1VJ5KLf/xXqltv/GWp44gahaz405&#10;CaG9kyuTJUCAwNEIlKLRW8N14tGy0Nl7/3c0I9MrAQIECBAgQIAAAQIECBAgQIAAAQIECBAgQIAA&#10;AQIECBAgQIAAAQIECBAgQIAAAQIECBAgQIAAAQIECBAgQIAAAQIECBAgQIAAAQIECBAg8DgLtFev&#10;h9bNt8POtdfD9juvhM691cd5c20bAQIECBAgQIAAAQIECBAgQIAAAQIECBAgQIAAAQIECBAgcACB&#10;qLGUad1rrmXyB8mM6ytqLB6kyyeubXzpcmabe++/HZLWdqbsUWei9H5dUX0+5O9P/6jHZf1HK1At&#10;VcKPX3gp/K3P/lz44vkXQyUuHWiFq1v3wv/35tfD//XqvwlX124dqK9pGq+3tgrD5quNwhgBBAgQ&#10;OGyB0vIzIeTmS92rVw57NQfqL1nL/V1qug+ITp0+UJ8aE9ivQHwxO1/u99O9/up+uwvda7n3WxSF&#10;8ph17HsFExqWLr4UQrq+4dS9nhvPcGXB8jiH0qWXC1odTnVp+dmQP/Y7ys+yKHU7MzdfOPgPt9bv&#10;x6w27xXGruQ+iwsbCHhkAiP7pXQk0eLK+PGUa5nypN3K5Mdl6uXquOJMWbNT3E+mwQ8yazvN0Op1&#10;xlUNymrpsdd8tT7IWwhhsVZ8rLbWau6b6ubmncK2F+bPFsYIILBfgaXafCil59v2k55dWN5PM20O&#10;INDI7VvGdbXV3hlXPFIWVXL7nE57JCZfkOTPcVVqIZrhPF1zyrH11/vu2gfhux+8kR+C/JQCzU7x&#10;66CRPn8HTUnuGk98Eua1cfYzLw7JWIZu/rNxivfI2I72KEza2WsvUe1o5mDTHI8s567d7TFkxQQI&#10;FAg8ferMVOcLrtx+t6Cno6v+1o3XZu68mfu8mtRBNHI8mUx1rbmXn2OkK4mqc5NWpe4hC2yMeY7y&#10;Q5ivHN6+LP+3HydhjpGfF8fJ6Byjm5uHhO5H52miMeeDkkOee+SfL3kCBAgQIECAAAECBAgQIECA&#10;AAECBAgQIECAAAECBAgQeDwEsn8R93hsk60gQIAAAQIECBAgQIAAAQIECBAgQIAAAQIECBAgQIAA&#10;AQIECBAgQIAAAQIECBAgQIAAAQIECBAgQIAAAQIECBAgQIAAAQIECBAgQIAAAQIECBAgQIAAAQIE&#10;CBAgQIAAAQIECBA4QQLx0rnMaJN7q5n845ipfu5nQ+MX/7Mw/x/+vXAq/V/7yV96HDfTNhEgQIAA&#10;AQIECBAYFShXMmVJp5XJD2fiKA7luDRctK/lRqW2r3YanUyBqDo3MvBea2ukTAEBAgSOQiCKolAt&#10;lTNd99L9WT4lnXa+SJ4AAQIECBAgQIAAAQIECBAgQIAAAQIECBAgQIAAAQIECBAgQIAAAQIECBAg&#10;QIAAAQIECBAgQIAAAQIECBAgQIAAAQIECBAgQIAAAQIECBAgsG+BD/7hfxc++Id/P9z6x/99WP0/&#10;/0HYevWb++5LQwIECBAgQIAAAQIECBAgQIAAAQIECBAgQIAAAQIECBAgQODxFogbi5kN7DXXMvmD&#10;ZHpb6yPN8+sbCVCQEShdvJzJh6QXeu+9li2TI/AIBebK1fClZ14Of+uzPxc+/9QnQjk62H1H32/e&#10;Db/6xu+Hf/ravwvX11ePbMvWW83Cvheq9cIYAQQIEDgKgfz+v3fzjXCc7nuZrN/ObHY0fzZE8ei9&#10;OjNBMgSOSCA+dymEWiPTe+/alUx+lkzv2quZ8GjluRDl+s8EHGKmv57++oZTfjzDdUXLvevZbek7&#10;3fcqanhI9fnPsu6N7x/pZ9mZuYXCkd/ZXg/tXifc3dksjF2eyx4rFzYQ8MgEemu544ZSJUSNpbHj&#10;iSq1bHl7J5sfk6uXc23GxGx3ivsZ0yzc3io+B7NcL35tj+v7cS5brGY/98dt69pO8THfuHZ3tzfC&#10;Vqc1rmpQFqf3LT/XOD3IWyBw2AL919jZfb73n1lYOezh6K9AoJ7ft4yJL/pc2W0SVeZ2Fz96TM8F&#10;JwWfSUlrO9Mmqub6yNSOZprtbPvRiGzJ7177k6n2X9lWcn2BranmHbM9f+Nk89d44lMnYF4bZ88p&#10;x0kybtNCNxeXdNtj4/ZbmLSzc4Boinngfta1OsUccKV+Ap63/Wy8NgQegcDl5ey5lnFDeOvuzbDT&#10;OdzPlHHryZe9v/lheG8je641HzMuP+3cot923Nyg19oa122mLD/H+Kgv180ySI84s9kufh7nZ5wb&#10;TtqkkTlG7u9MJrV9ZHW56xZRfyC5eUY3yl7bSLqdj4ZbrowM+7DnHiMrUECAAAECBAgQIECAAAEC&#10;BAgQIECAAAECBAgQIECAAAECj4VA9kr0Y7FJNoIAAQIECBAgQIAAAQIECBAgQIAAAQIECBAgQIAA&#10;AQIECBAgQIAAAQIECBAgQIAAAQIECBAgQIAAAQIECBAgQIAAAQIECBAgQIAAAQIECBAgQIAAAQIE&#10;CBAgQIAAAQIECBAgQOAkCcSLK5nh9tZvp/d37mXKHudMVGuE+NTpx3kTbRsBAgQIECBAgACBgUBU&#10;rgyW+wtJp53J5zPVUjlfNHO+Xq7N3EaDkysQVedGBp/sbI2UKTieAuu/9r+Ejd/8h2HrW18LrTe+&#10;E3obd4/nQI2KwASBSpzbd0VR6ETZW8Z129sTelBFgAABAgQIECBAgAABAgQIECBAgAABAgQIECBA&#10;gAABAgQIECBAgAABAgQIECBAgAABAgQIECBAgAABAgQIECBAgAABAgQIECBAgAABAgQIEJhRoJz9&#10;/aOkO/m3/mbsfc/wXms73Po//kFY/af/Y7j9q/9zuPMv/rfQuvnWnvEqCBAgQIAAAQIECBAgQIAA&#10;AQIECBAgQIAAAQIECBAgQIAAgUcvEDcWM4NINtcy+YNkks17I82jxsJImYK9BeKnPx5CuZoJ6F69&#10;ksnLEDgOAv17hf7kxc+Ev/XZnw0/fO7joZS7X9usY7yxeSf8s+//Xvjn6f/bW4f3ubQ7jvVW8X0t&#10;Fyr13XCPBAgQeKgCpYsvZdfX7YTezTeyZY8wV7r8k6H85b8cSp/5SogvvRziZz75CEdj1U+6QJTO&#10;OeJnPpVh6L33ekh63UzZNJn+fa+T7Y1M6Mj7MVN7+Jn8+pJ7H6T3dP5w5hX1t7/33muZdn2nvtfD&#10;SqX08yGT0s+y7o3vZ4oOM3O2Xnys+WH6/N7ZWi9c7enaqVApZf8mv7CRgEcm0Lt3K7PuaHE5fa1H&#10;mbJBppI9vk46O4OqvRbquWPycXFb7da44sKy29vFxzrL9aXCfp60gIVao3CT11qbhTHjAm5uFn/m&#10;PtU4HcpxaVxzZQQOTWC5nj1nO03H1XTfdc5nxjRUhxoz1X5iiv1Nf1BRpTYytqQ9eV+V5M5xRdXZ&#10;zmc1C/rPD6ib9MLX3vpW6O5jvp3v60nLN6d4HTTGvAZmcUrSOXeynd0HRrlrQLP097Biozh7nBIl&#10;ydhVd3NxId3eaVI3PabqrF4L3bsfhP5yL2e028fI++2Az8duv/nH1ebotbN8zErDHDBvIk9gvwKX&#10;ly8VNu3v317/8Hph3GEHfOtG9tzNtP0329vThoaoNjo36J8DK0r5OUY/PqrOFTVT/xAFNtLfdShK&#10;8zPODSf1lzSz5zBOwhwjRKPH7nFunjEyv+h89LscUf+4P38udZ/nfya5qiNAgAABAgQIECBAgAAB&#10;AgQIECBAgAABAgQIECBAgACBx0/At1Eev+fUFhEgQIAAAQIECBAgQIAAAQIECBAgQIAAAQIECBAg&#10;QIAAAQIECBAgQIAAAQIECBAgQIAAAQIECBAgQIAAAQIECBAgQIAAAQIECBAgQIAAAQIECBAgQIAA&#10;AQIECBAgQIAAAQIETpRAtHQuO95uJySb90I0fyZbLkeAAAECBAgQIECAwIkXiMrV7DZ02tl8Llcr&#10;VUKzvZMrnT47l64vjqLpG4g88QJRtT6yDUlre6RMwfETSNL3evudP84MrPHTfzXM/dBXMmUyBI67&#10;QLVUDpu53Vs3jkO52xsMvXuAfdugEwsECBAgQIAAAQIECBAgQIAAAQIECBAgQIAAAQIECBAgQIAA&#10;AQIECBAgQIAAAQIECBAgQIAAAQIECBAgQIAAAQIECBAgQIAAAQIECBAgQIAAgR8IROlv9yVDGkn6&#10;W98PI/V/623n3Vcyq6p/4kdCOP/xTJkMAQIECBAgQIAAAQIECBAgQIAAAQIECBAgQIAAAQIECBAg&#10;cHwEolOLmcH0ttYz+YNkes1cX1Ecorn5g3T5xLWN0vtgxc+8GHrvPrivW/f6qyFJkhC5N+MT93o4&#10;CRvcqMyFr1z6ofD5pz8ZvnXz9fAnt98JvfT1ut90bX01/JMrvxM+99QL4UfPfypU0vfEQVO31wvN&#10;zuR7o5bSz6t6pXbQVWlPgACBfQnEF14MIS6F0Ot+1L52KiTbm/vq6ygaxcvPhP5/icBxEShdfCn0&#10;3vqDB8NJ7xPb++CdUDr/woOyKZaiWj3U/sZ/HZJbV0P32pXQu/ZqiC9enqLl4YXcX993vpbpsJeO&#10;Jb785UxZUaa//SF3v9y+08NMpfQ4JvNZlq68e/VKKF96+UiGcWZuobDfO9vrYbV5rzBuub5UGCPg&#10;+Agka6uZwcSLK5n8cCbKzfH791EvSvVy8XHBVsHxxV7ruL21tlfVoHy5XvzaHgQ/IQuN9DnpH7N1&#10;kwf3CM9vejN9brvpXKrUn1PNkG5u3imMPj9/tjBGAIGDCizXs+dsp+nvmfll5wungTrkmGn2E/3P&#10;pGlSVKmOhN3fV03YF/S/zzecourccLZwudnOti9skAb091+/e/2V9BzgZ6cJF/MDgWleB43cXGVW&#10;vGTM9Z24MfvnyazrPXB8bn8d73E+uRfH2VWlcUm3G6LS5P399nd/K+x877cHbfvzxdP/wd8d5HcX&#10;ktz7IaoWzwN3287yOM0xyco+9gOzjEEsgSdJYL5aD5cWzoWr67cmbvYrq++Gz5772MSYw6y8u70R&#10;3rh7Y19dbk05t+h3Pm5ukJ8/jBvEuJhxfY1rq+zhCGy0tgpXdCq9bntYqdfMnsM4CXOMKD93SDGi&#10;3Dyjl55fGE5Jb+h3OcqVzDnWpNseDrVMgAABAgQIECBAgAABAgQIECBAgAABAgQIECBAgAABAgTG&#10;Chz8W9Bju1VIgAABAgQIECBAgAABAgQIECBAgAABAgQIECBAgAABAgQIECBAgAABAgQIECBAgAAB&#10;AgQIECBAgAABAgQIECBAgAABAgQIECBAgAABAgQIECBAgAABAgQIECBAgAABAgQIECBAYDqB0sql&#10;UPncz4V4cSXES+fu/49qjekaiyJAgAABAgQIECBA4EQJVD/xuVA6eyGEciVEpUqI509PHH+1dLBb&#10;7DTKtYn9q3z8BKLa3MhGJa2tkTIFx0+ge+/WyKBKp8+NlCkgcNwFKvHovqsbl0LodgZD73Zag2UL&#10;BAgQIECAAAECBAgQIECAAAECBAgQIECAAAECBAgQIECAAAECBAgQIECAAAECBAgQIECAAAECBAgQ&#10;IECAAAECBAgQIECAAAECBAgQIECAAIGDCvR/3284JZ32cPbIlpMxv6kUlatHtj4dEyBAgAABAgQI&#10;ECBAgAABAgQIECBAgAABAgQIECBAgAABAgcXiBuL2U7aOyFJ/0eVg9/7L2muZfqO6gshiqJMmUyx&#10;QOniS6H37h8/CNzeDMntayFK7wcvETiuAvPVevjqcz8cPv/0J8M3b74Wrty+GpL0335Sv913Pngj&#10;vP7he+Erlz4bPr50fj/dDNpstIvvablQbQziLRAgQOBhC0SVaii99BMhqs6F0sXL6T7/YjqHih/2&#10;MKyPwIkRiJ/9VEjfJCEkD+YavWtXQun8CzNvQ/+9Fj31fIjT/+ELf3bm9gdtEJ9J7/feP0YbOpbq&#10;b0u4/OWZur7fZrhF6hM/kzo9xHT/syx9Drq3r6efZS+F8qWXQ6n/XB1ROjs3X9jzh1vrYXWKed5K&#10;/ji5sGcBj1Kgt7aaWX28NOE+6OXcuY528X2l61OcH9ka812KzKD2yNzeyp43GRe2PJc7bzMu6Akr&#10;659bWqw1wofbGxO3fK3VDGfmFibG5CtvbNzJF43kL5w6O1KmgMBhCyzXZ3/vP7uwctjD0N8UAo2p&#10;9hM7U/SUTmkrcyNxSWty26SVPc/VP46cJW2m1wL2k76bnqv72NJT4dLiU/tp/kS2aU5h3cjPVWaU&#10;6m2Ozi1GrgHN2OdDCY9LmdXESS+T3810x50b6abfnS1l2+/GDx5z36+Nytnv3+7GJbm54WFcJ9vt&#10;e/dxI33P7vTHPCFV4nJwfnoCkCoC+xC4nF5Tvbp+a2LLm5t3wr30GuzS3KmJcYdV+e2br++7q+YM&#10;x6BRer0un/Lzh3x9P5/sZOcYoVQOUfpfOj4Cm+3twsFMM1ct7OQHAfl5Rnxqadqmjy4uN8foDyRO&#10;zyF3h0bUjXPXXjqdQW3/dzL6fzuzmx7Wb3bsrs8jAQIECBAgQIAAAQIECBAgQIAAAQIECBAgQIAA&#10;AQIECJxMAX9hcTKfN6MmQIAAAQIECBAgQIAAAQIECBAgQIAAAQIECBAgQIAAAQIECBAgQIAAAQIE&#10;CBAgQIAAAQIECBAgQIAAAQIECBAgQIAAAQIECBAgQIAAAQIECBAgQIAAAQIECBAgQIAAAQIECDw2&#10;AvHicqh98c89NttjQwgQIECAAAECBAgQ2Fug+sKP7F05pqZaqowpnb6oUZmbPljkYyEQVesj25G0&#10;tkfKFBw/gd69WyODipfOjZQpIHDcBSql0dvDdeI4M+xuayeTlyFAgAABAgQIECBAgAABAgQIECBA&#10;gAABAgQIECBAgAABAgQIECBAgAABAgQIECBAgAABAgQIECBAgAABAgQIECBAgAABAgQIECBAgAAB&#10;AgQIHEQgKmd//yjpdg7S3dRtk057JDYqH+x3BEc6VECAAAECBAgQIECAAAECBAgQIECAAAECBAgQ&#10;IECAAAECBAgcqkDcWBzpr9dcC6VDuG9Yv5/hFDcWhrOWpxQoXbwc8n+V0b16JcQrl6bsQRiBRyew&#10;WGuEP/3858IXnv5k+ObN18Jrd66FZJ/D2WhvhV9/8xvhY4tPh69c+mxYqDb21dN6a6uw3cKYe2EW&#10;NhJAgACBQxSo/sRfPMTedEXg8RaI0vlGdO65kHzwzmBDe9euhPCjvzDIn6SF0rOXQ/f1rw+G3Lv5&#10;Zuj/nfYsf5fdu55u/1Dq+/SdHnaqffWXQ5hLn58oey/foxjHUm0+ROm/ZMJsc63VDDc37xSufqW+&#10;VBgj4HgIJFsbIeTuWR8truw5uKhSfVAXl0LI3Wf6QeWDpXp5qM2D4szSVmf2+1N3e71wd3sz08+4&#10;zNn66HmbcXFPWtliejz44Xb6/E9IazvNcGZu+nNRrW473Nlen9DjR1Xn588WxgggcFCB5X2895+Z&#10;Xz7oarXfh0C9XCtsNfV+Yng/tdtre/I+JsnvB2c8p9XsbO+uaebHf/X2d8K//+mfCdPsK2fu/DFs&#10;MM3roF4pfj1Noslfk+nHRmOuAU3q41HU5Y8XomT8GeTOmLnb/WOl6tzEYY9873WP77wm7ez7ITrg&#10;8zFuUKvNe+OKM2Ur6XMWRVGmTIYAgYMJfOL0M+G34u+GTq87saNXbr8bvvTsyxNjDqOymX7evHL7&#10;6r676refNkVjPiPz84dxfSW5a2nRjHOMcX0qOzyBrXSO2E16Ezucr9RDfEjn5Ho76bXV9Jh5OI37&#10;O5Ph+mOx3D/3k0txzq2XMxr+XY7++djMrKTTyvUmS4AAAQIECBAgQIAAAQIECBAgQIAAAQIECBAg&#10;QIAAAQIERgWyd4gYrVdCgAABAgQIECBAgAABAgQIECBAgAABAgQIECBAgAABAgQIECBAgAABAgQI&#10;ECBAgAABAgQIECBAgAABAgQIECBAgAABAgQIECBAgAABAgQIECBAgAABAgQIECBAgAABAgQIECBA&#10;gAABAgQIECBAgAABAgQeiUC1VDnQehuV2oHaa3zyBKLqXChffCnEtXroL0fVeiidfurkbcgTOOLu&#10;3VvZrY5LIV44ky2TI3ACBKrx6O3hunGcGXmvs5PJyxAgQIAAAQIECBAgQIAAAQIECBAgQIAAAQIE&#10;CBAgQIAAAQIECBAgQIAAAQIECBAgQIAAAQIECBAgQIAAAQIECBAgQIAAAQIECBAgQIAAAQIEDiIQ&#10;5X67L+m0D9Ld1G2TTmskNqpUR8oUECBAgAABAgQIECBAgAABAgQIECBAgAABAgQIECBAgAABAsdH&#10;IGos5gYThWRrM4Slc7ny2bO1l78Uyk9dCr3mWuhtrqX3Ijs7eydahP5zFJ19JiR33hto9N5/a7Bs&#10;gcBJEFiqnQo/+/znwxeefjF848ar4ft3H7yeZx3/22vvh2t/shp+7MKnwo889UKIo+y94Yr622ht&#10;FYWE+fTelxIBAgQIECBwcgRKz74UOh+8Mxhwcu9W6K3fOZHHIHF6P+7u618fbEvodULv5huhdPHy&#10;g7IJS/3t7m//cOr7PIoU1ecf2mpL6f2C+3POuzsbE9d5q3lvYn2/cmXkOLmwiYBHJNBbWx1Zczzh&#10;fEb1x34hVH/0z4dQqYUovWf6NKleLv5OxNaY71IU9X1nez0k6b9JaaHaCNXS6P2xJ7V5UuoW0/d7&#10;UVprNYtCMvU3Nu5k8uMyi+lzcqoyN65KGYFDFei/zubSz5/tKT9fKnE5nGucPtQx6Gw6gfoU351r&#10;tke/czeu92jM50vS3hkXOihLdrLnuaLq9J9R3V43tLqdQV+zLmy2t8NvvfMH4Rc+8eOzNn0i45sF&#10;z2UfpV6uHcgmSa/F5FN8ailfdPzyuXlZnIyfI/XSOX8+Jd3i787mv/ca7TG/y7/fonTOeNhpdWv0&#10;OcqvY7mev26Xj5AnQGBWgUp6XPXJM8+EK7evTmz6alr/E89cDlEUTYw7aOUfvP9G6CW9fXezM8Vn&#10;327nY+cXU1wnS1rbu13cf5xljpFpKHMkAhvt7Bxw3EpOzTAvHNd+uGzcHGP070yGWxyP5WjM3CHK&#10;zTO6+Zjh99cj+s2O46FnFAQIECBAgAABAgQIECBAgAABAgQIECBAgAABAgQIECCwXwHfANivnHYE&#10;CBAgQIAAAQIECBAgQIAAAQIECBAgQIAAAQIECBAgQIAAAQIECBAgQIAAAQIECBAgQIAAAQIECBAg&#10;QIAAAQIECBAgQIAAAQIECBAgQIAAAQIECBAgQIAAAQIECBAgQIAAAQIECBAgQIAAAQIECBAgcKQC&#10;tVLlQP03KrUDtdf45AlEcSks/uJ/evIGbsShe+9WRiFeXAlRFGfKZAgcB4Hm138t7LzyeyF02yHp&#10;tENp6VxY+ht/ZzC0Smn09nDd9LNpOPXbSQQIECBAgAABAgQIECBAgAABAgQIECBAgAABAgQIECBA&#10;gAABAgQIECBAgAABAgQIECBAgAABAgQIECBAgAABAgQIECBAgAABAgQIECBAgACBwxKIyrnf7kt/&#10;J+lhpKTdGllNVK6OlCkgQIAAAQIECBAgQIAAAQIECBAgQIAAAQIECBAgQIAAAQIEjo9A6fRTYf7P&#10;/ych1BdC3FgMUfoYxYdzz7DyM58M/f+7KUmS3UWPMwqULl4O3V439B/jS+n/c8/P2INwAsdD4Mzc&#10;fPj5j38xfHHrxfCNG6+GN+/d3NfAOkk3/N57r4RX71wLX730Q+HC/PLU/ay3moWxC9V6YYwAAgQI&#10;ECBA4PgIxOk8OXzna5kB9a6/GuLLX86UnYRMfD49hurf+zad/++m3rUr948FdvMTH5NeKH3iC6F7&#10;/bUQtjfuh973mdjo8ag8U58Pd3c+2ub9blE1vRfxQrWx3+baPWSB3trqyBr790LfK0X7mOfXy7W9&#10;uhuUN9s7g+VpF25vrRWGrtQXC2Oe1IDFKd6nazvFx37Dfjc3PxzOjl2+MH92bLlCAkchsJx+Blxf&#10;H/2cG7euZ9LXZhxF46qUHbFAY4r9xFZnuv1EVBnd5yQF+5iktZ3Zwln2dZsFfWc63iPz5t0b4Y9X&#10;3wmfWXG+eg+i+8WddG7f7nUmhYS59HuYB30f95rZ+UVUq4cond8e+5S7JhWlxzTjUjcac+2qM8V3&#10;Z3MxI9+/3V1ZK/tejSpzuzWH9rjavFfY10p9qTBGAAECswtcXn4uXLl9dWLDtfT60Xsbt8OzC3sf&#10;V07sYIrKVvqd/z+89fYUkXuH9PcrO51WqE3xHf6olJ5j6v/uwNBnYX7+MG5NSWsrUzzLHCPTUOZI&#10;BDZyc8BxK5nfxzmQcf30y/JzjH5ZfOr4n7MonbsUTv3M37x/rnUznZP/zrU/Ca1ydm6Un18k3Qdz&#10;tqiS/Z2MZOh91DeQCBAgQIAAAQIECBAgQIAAAQIECBAgQIAAAQIECBAgQIDAOIHslelxEcoIECBA&#10;gAABAgQIECBAgAABAgQIECBAgAABAgQIECBAgAABAgQIECBAgAABAgQIECBAgAABAgQIECBAgAAB&#10;AgQIECBAgAABAgQIECBAgAABAgQIECBAgAABAgQIECBAgAABAgQIECBAgAABAgQIECBAgMAjEKiW&#10;DnaLnUa59ghGbZUECOxHoHf3g0yz0ulzmbwMgWMj0N4JSXNtMJyk0xos9xfG7bs6cZyJ6aV9SAQI&#10;ECBAgAABAgQIECBAgAABAgQIECBAgAABAgQIECBAgAABAgQIECBAgAABAgQIECBAgAABAgQIECBA&#10;gAABAgQIECBAgAABAgQIECBAgACBQxPI/XZf0u0cWteTOko67ZHqqFwZKVNAgAABAgQIECBAgAAB&#10;AgQIECBAgAABAgQIECBAgAABAgQIHB+BqFIL1Y99NvR6veMzKCMZESh//udC5Qs/P1KugMBJFViu&#10;L4Y/98KPhVvNe+HrN66Ed9ay9y+cdrvubK+Hf/r674bLZy+Fn7r02VCLi+97ut7aKux+oVovjBFA&#10;gAABAgQIHB+B+OyFEBpLIaRzi93Uu3YlhMtf3s2emMeoUg3x+RdC773XPxpzFIf8/XInbUy8uBLi&#10;n/proZwkIbl9PfRuvhHiM6nPE5DOzi2Et8LNA23pSj19HUknRiC5t5oda2UuRPX5bNkBc/VyrbCH&#10;7c7s96e+s/Xgnth7rWC5vrBX1RNfvlhrFBqstZqFMcMBNzfvDGfHLp+fPzu2XCGBoxDonzu5vp77&#10;nNtjRc8urOxRo/ioBabZT2y1p9tP9M/V51NS0DbJneeKqnP5LvbMN9vbe9bNUvFvrv5heHZ+OZye&#10;O9x98CxjOO6xzYLnsT/+xhRzjqLtLJ15OlRe+FxI0uOiXnMtRHOnipocj/q4lBlHlB7LjEvdOB4p&#10;nua7s0k3973X0vjvvObfb/1js8NOq1PMAVcai4e9Wv0RIJAKXEznS/OVethoT75GdOX21XCUc6s/&#10;uvV2aOU/l/bxDDU7rVArT/c5FaXXvIZ/AyDZmWzQH07Sys4Totr0c4x9bI4mMwps5OaA45rPp+dI&#10;Div1Nh+cc93tM+6fiz3mqbRwNpQu/8T9UW7vbIarzVsjI+7FUbZs6Hc5ai9/KSTPfyaE9L3W/82M&#10;Uv8ctESAAAECBAgQIECAAAECBAgQIECAAAECBAgQIECAAAECBAoEir/lXNCBagIECBAgQIAAAQIE&#10;CBAgQIAAAQIECBAgQIAAAQIECBAgQIAAAQIECBAgQIAAAQIECBAgQIAAAQIECBAgQIAAAQIECBAg&#10;QIAAAQIECBAgQIAAAQIECBAgQIAAAQIECBAgQIAAAQIECBAgQIAAAQIECBAgcBQC1VLlQN02KnMH&#10;aq8xAQIPT6B771ZmZaWlc5m8DIFjI1DO7puSdisztEo8enu4blzKxIRuO5uXI0CAAAECBAgQIECA&#10;AAECBAgQIECAAAECBAgQIECAAAECBAgQIECAAAECBAgQIECAAAECBAgQIECAAAECBAgQIECAAAEC&#10;BAgQIECAAAECBAgcQCDK/z5S5+H81lHSyf4OU38TonL1AFuiKQECBAgQIECAAAECBAgQIECAAAEC&#10;BAgQIECAAAECBAgQIECAQF8gimIQBB5LgXONpfAXPvET4f3ND8PXb7warq5n72M47UZfuXM1vH3v&#10;Zvjys58Ol89eSt8z0Z5N11tbe9btVixUG7uLHgkQIECAAIETIlC6+FLovvb1wWh7N94M/b9vPol/&#10;z1z62I+EqL4Y4ouXQ3zhkyGqzn5v9v58KFq5GOL0/5OSzswtHHhTV9L5qXRyBHprq5nBxosrmfxh&#10;ZKqlckjfTSFJ/+2VtsZ8l2Kv2N3y1a213cU9H8+mnwPSeIHFKY7Z1nY2xzceU5okyf3j0jFVmaIL&#10;p85m8jIEjlJgeYbPgGcXDv/z7yi37XHqu5LuJ+J03tVLP0f2StvdKb/bl/tOYL+/pL2zV7cflbez&#10;3+eLqvXJ8UO1m+3todz+Fzu9bvjaW98Kf/XyV1IL57HHSTY7xdaNSm1c05nKqp/8Quj/301xHIde&#10;r7ebPbaPUVzKjC3aY8zdXNz9Run7K2ltp8d+6WN/Tpbmo9qpEDceHBvkv/ea//7t7srz77f9HIft&#10;9jXusZtu193tjXFVmbJZPv8zDWUIEJgo0D9Pcnn5Uvjmzdcmxr1+53r46nM/HMrjPnMmtiyu7H8O&#10;/MH7bxQHThHRTPfjZ+bmp4hMrzOn55WS5oNj0P7nZlFKdrLX0maZYxT1rf7gApvt7PMzrsf5GeaF&#10;49oPl/WGXj/3y9M5XzR3ajjk2C+X9pindnPlSbcz2Ja5z/z0YNkCAQIECBAgQIAAAQIECBAgQIAA&#10;AQIECBAgQIAAAQIECBCYVqA8baA4AgQIECBAgAABAgQIECBAgAABAgQIECBAgAABAgQIECBAgAAB&#10;AgQIECBAgAABAgQIECBAgAABAgQIECBAgAABAgQIECBAgAABAgQIECBAgAABAgQIECBAgAABAgQI&#10;ECBAgAABAgQIECBAgAABAgQIECDwMAVqpYPdYqdRqT3M4VoXAQL7FOjtNEOyvZlpHZ9+KpOXIXBc&#10;BKJyNTuUbjuTr4zZd3XjOBOTdLJtMpUyBAgQIECAAAECBAgQIECAAAECBAgQIECAAAECBAgQIECA&#10;AAECBAgQIECAAAECBAgQIECAAAECBAgQIECAAAECBAgQIECAAAECBAgQIECAAIEZBaLc7x8l3c6M&#10;PewvPGm3RhqO/FbTSIQCAgQIECBAgAABAgQIECBAgAABAgQIECBAgAABAgQIECBAgAABAgSedIGn&#10;T50Jv/jJL4Xr66vhd679Yfhwe2Nmku30PnK/9e53wyu3r4avXvqhsFxfHNvHRntrbPlw4XylPpy1&#10;TIAAAQIECJwAgfji5dB97esPRtrrhN6NN0Lp0ssPyk7IUumTXwz9/9JsAmfm5mdrMCZ6ZY855JhQ&#10;RcdAoPTU8yGk35fora2GZP12iJZWDn1UURSFeqUamu2dPfvuJr3QSsdRzX2XY88GacXt7bVJ1ffr&#10;vB73JlqoNfau/EHNWqtZGLMbsLq1Ftq97m527GMlLu95nDm2gUICBxRYri9M1UP/tXmucXqqWEFH&#10;I3CqMhfWW3ufb+ql+4ntTivMlasTB9Df54RKLYShfU4ytJxvnOz015lkiqPaXCY/KdPs7L1v2223&#10;UK1P3LbduA+ad8PX33s1fOnZkzf33t2Go3ycNI/YXW+j/9w/qSmOs1uevmfGpW4+Lg1KOu1w91f+&#10;m5AMvQfrP/4XQv2LP/+gizRmOO31ndeR99shPyd30vlfknvPDo+rv7xYbaRzykq+WJ4AgUMSeGn5&#10;Uvjmzdcm9tZOzye98eGN8NLyxYlx+6m8cvvdsNneLmxaiuLQP86clLam2I/vto/S/flwGv7MHC4f&#10;Xk5a2XFG1ennGMP9WD4agY3c8zNuLacO8Vpn0syew4gbi+H+3HXcio9pWSkujR3ZyPziIf0ux9jB&#10;KCRAgAABAgQIECBAgAABAgQIECBAgAABAgQIECBAgACBx0Ig9xdxj8U22QgCBAgQIECAAAECBAgQ&#10;IECAAAECBAgQIECAAAECBAgQIECAAAECBAgQIECAAAECBAgQIECAAAECBAgQIECAAAECBAgQIECA&#10;AAECBAgQIECAAAECBAgQIECAAAECBAgQIECAAAECBAgQIECAAAECBAgQeAwEqqXKgbaiUakdqL3G&#10;BAg8HIHe3VsjKyotnRspU0DgOAhE5ey+Kem0M8OqxuVMvp/pxLlbxuXajDRQQIAAAQIECBAgQIAA&#10;AQIECBAgQIAAAQIECBAgQIAAAQIECBAgQIAAAQIECBAgQIAAAQIECBAgQIAAAQIECBAgQIAAAQIE&#10;CBAgQIAAAQIECBCYQSDK/XZf/veRZuhqptBx68n/VtNMHQomQIAAAQIECBAgQIAAAQIECBAgQIAA&#10;AQIECBAgQIAAAQIECBAgQOCJEnh2YSX89ctfDV+6cDmUo9K+tv3m5p3wT678Tvi9638S2t1Opo8k&#10;ScJGaytTNi4zX50bV6yMAAECBAgQOMYC8YVPhBBn5w+9a68e4xEb2mELnJlbOHCXK/WlA/ehg4cn&#10;UPnsV8Lcn/mPQuOv/Jeh8bf/fqj95C8dycob5Vphv1udncKY3YDtTis025Pj4ygOS7VTu0085gRq&#10;6fdm+v8npVZ6PLjTzd5vfK/4Gxu396oalJ+fPxOiKBrkLRA4aoGzc4tTreLC/NkQe21OZXVUQfVD&#10;3E9Eldw+Z8L+Imltj2xSNMM5raJ9Ub/zH37qhfCxpadH1jOu4Js3XwvvrRd/no5r+7iXbU14Hne3&#10;vV5+gs9H5o7joqS3y5J57Kbzo3xK+ud/y9k5QZLOtYbTyPdec/GD2F53sNhfGHk/Zmpnz6w21wob&#10;rTQcjxQiCSBwAIGz9YXw9KnThT1cuf1uYcysAf3rU9++8Xphs2p6nPPyynOFcVvt7GfdpAb5+cG4&#10;OUS+fZK7lhZV6/kQ+UcosNF+uNc6e7l9WHxqumOVR0g0surSmHlEP6gXZ+cXyZTnEUZWoIAAAQIE&#10;CBAgQIAAAQIECBAgQIAAAQIECBAgQIAAAQIECPxAIHslGgsBAgQIECBAgAABAgQIECBAgAABAgQI&#10;ECBAgAABAgQIECBAgAABAgQIECBAgAABAgQIECBAgAABAgQIECBAgAABAgQIECBAgAABAgQIECBA&#10;gAABAgQIECBAgAABAgQIECBAgAABAgQIECBAgAABAgQIEDgmAtVS+UAjqZdrB2qvMQECD0ege+/W&#10;yIpKS+dGyhQQOBYC5Up2GL1uSJLeoKwyZt/VjUuD+vsL3U42L0eAAAECBAgQIECAAAECBAgQIECA&#10;AAECBAgQIECAAAECBAgQIECAAAECBAgQIECAAAECBAgQIECAAAECBAgQIECAAAECBAgQIECAAAEC&#10;BAgQOIBAlP/9o4f0W0dJp5UbdRSi/G815SJkCRAgQIAAAQIECBAgQIAAAQIECBAgQIAAAQIECBAg&#10;QIAAAQIECBAgMCxQiuLwhfMvhl/+9J8KH1t8erhq6uUkJOE7H7wR/vdX/nV4697NQbutzk7oDt1r&#10;blAxtDBfmQtxOgaJAAECBAgQOFkCUbka4vMvZAbdvX4lk5d5vAWq6d/Rz1fr+97IKG15tr6w7/Ya&#10;PlqBKI5DVJ07kkHMlWuF/faPNaZNt7fWCkPPzs07LilQWqw1CiJCWNtpFsb0A25uflgYd+HU2cIY&#10;AQQOU6C/X1usFr/On11YOczV6msfAvVK8X6i2Z5uPxHl+komtEtaWyOjjWaYCzXb2yPt8wWNdB/4&#10;s89/PtSn2Bf22/7Lt78VdrrtfDdPfL45xTyhkXvunyS0/jxuOEW93nB2sNzNxd2vSF9v+e+wJp3s&#10;azD/vdd8fL+f3vbmYD27C/n34275fh9Xt+4VNl2uLxbGCCBA4GACl5efK+zg6toHYXOK/WRhR0MB&#10;/WtVd7bXh0rGL/7wuY+Hpdqp8ZVDpdPsx3fD41r2XMm4OcRu7O5j0srOE+IjOt7eXZ/H2QQ2cs/P&#10;uNYHOUeW76+3md2HxY2Tt78qj5tHpBvazV8TTpL85ssTIECAAAECBAgQIECAAAECBAgQIECAAAEC&#10;BAgQIECAAIEvMfADAABAAElEQVSZBLJ/ETdTU8EECBAgQIAAAQIECBAgQIAAAQIECBAgQIAAAQIE&#10;CBAgQIAAAQIECBAgQIAAAQIECBAgQIAAAQIECBAgQIAAAQIECBAgQIAAAQIECBAgQIAAAQIECBAg&#10;QIAAAQIECBAgQIAAAQIECBAgQIAAAQIECBAgQODoBKqlyoE6b1RqB2qvMQECD0ege+9WdkXlaojn&#10;T2fL5AgcE4Fo3L6p0x6MrhKXB8u7C904e8u4qPsgfjfGIwECBAgQIECAAAECBAgQIECAAAECBAgQ&#10;IECAAAECBAgQIECAAAECBAgQIECAAAECBAgQIECAAAECBAgQIECAAAECBAgQIECAAAECBAgQIEBg&#10;3wLl7O8fJQ/pt456nVZmyFH5YL8hmOlMhgABAgQIECBAgAABAgQIECBAgAABAgQIECBAgAABAgQI&#10;ECBAgMAJEUi6ndC9czN0rr0WWq9/M+x89zdDb3vzhIz++AxzodoIv/CJHw9/7uM/GuYrc/sa2EZ7&#10;K/z6m98Iv/bG18N6q5n+3yrsZ75aL4wRQIAAAQIECBxPgfji5Y8GFpdC/MyLofyZfy8kve7xHKxR&#10;HYnA2bn5ffd7em4hlNPXjkQgL1BP77FelLba2e9TTIq/vbU2qfp+3XJ9qTDmSQ9YTI8Zi9LaznTH&#10;4jc37xR1FS7Mny2MEUDgsAWWG4uFXT47v1wYI+BoBRrlWuEKtjo7hTH9gKiS7Stp790uaW2P9BlV&#10;pz+H1pzQ927Hp9JzcvV0TD/3sc/vFk187J97++13vzsx5kmsnMZ6mtfR42oXpedj4/kzIV5cDvHp&#10;p0I3fRyXunE8Upx02iEq5b7HmpZlUi4fjZnbjXuv5d+PmT73kbndLJ4Drkzxub+PVWtCgMCQwItn&#10;L4Y4ioZKRheTtOjV21dHKw5Q8u2brxe2LkVx+JGnXwiNKa6JNaecW/RXmp8fJDujc4j84JJ2Nqb/&#10;WS0dH4GNKa539udxh5V6uX1YfOrknbOI0/fXuNTLzy/Sc8n9a/0SAQIECBAgQIAAAQIECBAgQIAA&#10;AQIECBAgQIAAAQIECBDYr0D2DhH77UU7AgQIECBAgAABAgQIECBAgAABAgQIECBAgAABAgQIECBA&#10;gAABAgQIECBAgAABAgQIECBAgAABAgQIECBAgAABAgQIECBAgAABAgQIECBAgAABAgQIECBAgAAB&#10;AgQIECBAgAABAgQIECBAgAABAgQIECBwyAK1UmXfPc6lbeMo3nd7DQkQeHgCvbsfZFZWWlrJ5GUI&#10;HCeBqFIdGU7SaYdQnbtfXi2VRuo7cXZ/FHU7IzEKCBAgQIAAAQIECBAgQIAAAQIECBAgQIAAAQIE&#10;CBAgQIAAAQIECBAgQIAAAQIECBAgQIAAAQIECBAgQIAAAQIECBAgQIAAAQIECBAgQIAAAQL7FYhy&#10;v92XPKTfOrr/G0xDgx73O01D1RYJECBAgAABAgQIECBAgAABAgQIECBAgAABAgQIECBAgAABAgQI&#10;PJYC3dvXw+b/8z9ktq10/oUQz53KlMlMJ/DC6Qvh0sK58I2br4XvfvBmSNJ/s6a3194P115ZDRfn&#10;i++NuFBtzNq9eAIECBAgQOCYCJSe/2yITp0O8YVPBn/LfEyelIc8jDNzC+HdtVv7WutKfXFf7TR6&#10;/AXq5VrhRm51dgpjdgNWt9Z2F/d8XK4v7Fmn4iOBxVrxMfZaq1nItdHaCuvp/6L09KkzRSHqCRy6&#10;wMWFlfDW3Zt79jtXroanvDb39HlYFfX0eShKW+1WUcj9+qiS3eck7b33L0lre6TPqFofKdurYLM9&#10;2j4f2/jBeJ5fejr80LmPhz+89VY+ZCT/2p3r4fnFp8NLy5dG6p7UgmnmCbvWT6JR7dM/Gfr/d9PV&#10;tQ9CeP33drODx24cD5YHC912CLn3YNIvG0r5fMh9/7YfOu69ln8/DnW5r8VbW/cK263UlwpjBBAg&#10;cDCB/n77Y0vnw5t3b0zs6Mrtq+EL51+cGDNt5Xvrt8ONjTuF4S+vPBcalbnQmOYYdMIcIb+i/Pwg&#10;KTj+Sfrzll4v001Um8vkZR6dQCv93Yh2rzNxAP3jhHJcmhgzS2XSzJ7HiBsn8xxa36TT62Y2vRuN&#10;m1+kvqVyJk6GAAECBAgQIECAAAECBAgQIECAAAECBAgQIECAAAECBAhMK+CK87RS4ggQIECAAAEC&#10;BAgQIECAAAECBAgQIECAAAECBAgQIECAAAECBAgQIECAAAECBAgQIECAAAECBAgQIECAAAECBAgQ&#10;IECAAAECBAgQIECAAAECBAgQIECAAAECBAgQIECAAAECBAgQIECAAAECBAgQIEDgoQpUS5V9r69R&#10;mdt3Ww0JEHi4At17tzIrjJfOZfIyBI6VwJh9U9JpDYZYiUdvD9eNS4P6/kLc7WbyMgQIECBAgAAB&#10;AgQIECBAgAABAgQIECBAgAABAgQIECBAgAABAgQIECBAgAABAgQIECBAgAABAgQIECBAgAABAgQI&#10;ECBAgAABAgQIECBAgACBgwhEpezvHyWd9kG6m7rt8G8w9RtF5erUbQUSIECAAAECBAgQIECAAAEC&#10;BAgQIECAAAECBAgQIECAAAECBAgQeFwE4sbiyKYkzbWRMgXTC1TSv4n6yWc/HV46ezH89tXvhZub&#10;H07f+AeRnV43vL32fmG7+Wq9MCYfkGyth2SnGaJaI4T0f5S7X10+Xp4AAQIECBA4GoEonYeVnvv0&#10;0XSu1xMhcGZuYd/jXGks7butho+3QL1S/N2IraF7Whdp3NkqPj5cqY8eVxb1+6TVL1bT46+CtJYe&#10;pxWlaY4v+89Hdcy9zIv6Vk/goAIvLz8Xvn3z+2GzvT22qx89/6kQR9HYOoUPT6BeqRWurNnZKYzp&#10;B0S5vpLW3u2S1tZIn1F1bqRsr4LmHq+r4fhG5UF/P3XxM+Ha+mr4cHt9OGTscv/83YX55bDYP1cm&#10;hWZ77+dxl2ea19Fu7OP+WNrj3Go3ikc2Pel00u+xVrLl+XlZ7vu1I/H91mOeo/z7MbuS2XL9z/Ht&#10;/LhyXZTT7V6qncqVyhIgcBQCl5cvhTfv3pjY9e30uO1W82441zg9MW6aym/ffH2asPD5pz95P26a&#10;fcK0c4t+h/n5QdIaP7fcHeT4Ocbs1852+/N4uAIbY+aA+TXMVw73+Vr6m3839NJr3f3r3b3Ne6Fy&#10;7lJ+lSciX0rnEp3QzYy1G4+ZX3TT+UUmSoYAAQIECBAgQIAAAQIECBAgQIAAAQIECBAgQIAAAQIE&#10;CEwvkL1DxPTtRBIgQIAAAQIECBAgQIAAAQIECBAgQIAAAQIECBAgQIAAAQIECBAgQIAAAQIECBAg&#10;QIAAAQIECBAgQIAAAQIECBAgQIAAAQIECBAgQIAAAQIECBAgQIAAAQIECBAgQIAAAQIECBAgQIAA&#10;AQIECBAgQIAAgSMVqJb2f4udRqVWOLb2tddCZ/VaiCrVEJVrIZo7FarPf7qwnQACBA5XoHfvVqbD&#10;0umnMnkZAsdJICpXRofTaQ/KqqXR+m4cD+r7C3Gvk8nLECBAgAABAgQIECBAgAABAgQIECBAgAAB&#10;AgQIECBAgAABAgQIECBAgAABAgQIECBAgAABAgQIECBAgAABAgQIECBAgAABAgQIECBAgAABAgQO&#10;IpD/faSk+3B+6ygZ+g2m/vjz4zjINmlLgAABAgQIECBAgAABAgQIECBAgAABAgQIECBAgAABAgQI&#10;ECBwPAR6t98L3fdeC1F9IUSNxY8e0/vNRVH2/lzHY7SPZhR9m3zqNdfyRfL7EFiuL4a//OJPhVdu&#10;vxt+771Xwk73wX3j9tHd2CYL1frY8kmF3de+ETp/8C8fhKTvjbm/9l89yFsiQIAAAQIECBB4KAJn&#10;50bn4tOueCWda0oExgk0yrVxxZmyrc5OJr9XJkmScHt7fa/qQflZr8eBxV4Li7XGXlWD8rVWc7C8&#10;18KNjdt7VQ3Kz8+fHSxbIPAwBaqlSvhLL345/Pqb3wgfbm8MVh2FKHzx/Ivhc09/YlBm4dEJHOZ+&#10;IlSy+5xkwv4laW2PbHRUmRsp26ugOaHvfps4isJcuTpoXo5L4c9+/Ivhn1z57dBL92eTUiv9PuO/&#10;fPtb4Zc+9dPpeeNoUugTUddsF88TpnkdPRFY6UaW9rrWkL6Wuun/0vDrLz0/nP8e6/D3XIeXd/2i&#10;odf1blky5jmKcu/H3dj9PN6e4vrAcv+ai/fLfni1ITCzwMeWzoe5dJ61XXCN6ZXVq+Hcc6dn7n+4&#10;wZ2ttfDWvZvDRWOXP3HmmXB6bv5+3TT7hGn2LbsrinLXvcZ95u3G9h/HzjGq088xhvuyfPgCG+2t&#10;wk7nD/n5iuvzof8/LD9zf91xHIder1c4juMWUErHHbrZUXXHzTse0m9zZEciR4AAAQIECBAgQIAA&#10;AQIECBAgQIAAAQIECBAgQIAAAQKPi0D5cdkQ20GAAAECBAgQIECAAAECBAgQIECAAAECBAgQIECA&#10;AAECBAgQIECAAAECBAgQIECAAAECBAgQIECAAAECBAgQIECAAAECBAgQIECAAAECBAgQIECAAAEC&#10;BAgQIECAAAECBAgQIECAAAECBAgQIECAAAECj5dArVTZ9wY1KrXCtq23vhd2/ujfDOLipXOh+vyn&#10;B3kLBAgcvUCvuR6S1nZmRaX0vSgROLYC5erI0JJOe1BWKZUGy7sLnSjeXbz/GPV6mbwMAQIECBAg&#10;QIAAAQIECBAgQIAAAQIECBAgQIAAAQIECBAgQIAAAQIECBAgQIAAAQIECBAgQIAAAQIECBAgQIAA&#10;AQIECBAgQIAAAQIECBAgQOAgAlHut/uS7oPfRjpIv0Vtk3YrExKN+Z2mTIAMAQIECBAgQIAAAQIE&#10;CBAgQIAAAQIECBAgQIAAAQIECBAgQIDAiRPovf9W6HzrXwyNOwpzf/u/DSEaKnrCF6NSOUS1Rkh2&#10;mgOJZGt9sGzhYAJRFIVPrzwfPn76fPjd638SXr1z7WAd5lovVOq5kuLs8HPdj47i0XvYFfciggAB&#10;AgQIECBA4KACZ+rz++5ipbG077YaPt4Cc1N8N2Krk/0+xV4ia61m6PS6e1XfL58rVcOpytzEGJUh&#10;LFYbhQxrQ8flewXf3Pxwr6pB+YVTZwfLFgg8bIGz9cXwy5/+0+H6+q1wZ3s9VOJyuLT4VFiozn7+&#10;4mGP/UlZ31y5VripW7nv3e3VIKrmPv/bO3uFhqS1la1L91dRabpzUtvpfquXJNn2uVxjzHb150tf&#10;fvbT4d9d++Nc9Gj2xsad8M2br4Ufu/DSaOUTVtLsbBducb1S/Doq7OQxCShPOLfajeNQ6j6YSyWd&#10;9Luzubna/bIfWIz9bm25MiKVjHmvRYf4nKxu3RtZZ75gue54JG8iT+CoBErpZ8mnli+G733w1sRV&#10;vJZef/rpS58JcRRPjJtU+e2b359UPaj74vkXB8vTHYPuPUcYdPSDhZH5RdIL/c+9vT7nRuYYaT+R&#10;uWee9ZHlN1vF84p5z9fY56cUjc6Ve/HoHzkk3c7Y9goJECBAgAABAgQIECBAgAABAgQIECBAgAAB&#10;AgQIECBAgMA0AuVpgsQQIECAAAECBAgQIECAAAECBAgQIECAAAECBAgQIECAAAECBAgQIECAAAEC&#10;BAgQIECAAAECBAgQIECAAAECBAgQIECAAAECBAgQIECAAAECBAgQIECAAAECBAgQIECAAAECBAgQ&#10;IHAwgdb3vx12rvx+iBdXQrR07v5j+dLLB+tUawIECBAgQIAAAQKPuUA5LoU4ikIvSWbe0np5rrBN&#10;0mllYqJKNZOXIUDg6AW69z4YWUl8+qmRMgUEjotAVK6MDCXptgdllXj09nDddH82nKI0k7RbwX5n&#10;WMUyAQIECBAgQIAAAQIECBAgQIAAAQIECBAgQIAAAQIECBAgQIAAAQIECBAgQIAAAQIECBAgQIAA&#10;AQIECBAgQIAAAQIECBAgQIAAAQIECBAgsF+B6jMvhPkv/pnQ/52kqFQOUbX49/j2u67hdiO/6Tfm&#10;d5qG4y0TIECAAAECBAgQIECAAAECBAgQIECAAAECBAgQIECAAAECBAicPIFkaz076LlGiHL35soG&#10;PJm5qLEQkp3mYON7zbXBsoXDEaiXa+Fnn/98eHn5ufDbV78XPtzeOJSOF6qNmfsZfq7vN67N3sfM&#10;K9WAAAECBAgQIEBgRKA/R5wrV8N27n71I4G5gn6bU5WH83f3uVXLngCBRvq6Kkpb7Z2ikPv1t7eK&#10;jw2X64tT9fWkBy1U64UE661mSJIkRFH/LuKjqdPrhtXmvdGKXMmF+eVciSyBhysQp6/hS4tP3f//&#10;cNdsbdMINCrVwrCtznT7iSjXV9Lau13S2s6sd5bvEDbb2baZjn6QaewxN/rcU58I79z7IFxbvzWu&#10;Wabs6++9Gp5LX7tPnzqTKX+SMt10X9PqdiZucq1UCaUonhjzJFWWJ1xv6N536g44ktS2/z3aTBo+&#10;Fmi3MlX9zEh8WpaMm8tViueAI53vUbA6xfWBlfrSHq0VEyBwFAKX02tL3/vgrYld9/ff/X3ex0+f&#10;nxi3V+VGayu8eufqXtWD8mcXVjL7ylIch7l037DdbQ9i8gv9fUu31wv92KIU1UaPnZKdrRDt8TmX&#10;n2P0+59lnlE0HvUHE+i/rorSqcroc17U5kmoL495v3w0t8hufTLhvZeNlCNAgAABAgQIECBAgAAB&#10;AgQIECBAgAABAgQIECBAgAABAqMCxX/NMdpGCQECBAgQIECAAAECBAgQIECAAAECBAgQIECAAAEC&#10;BAgQIECAAAECBAgQIECAAAECBAgQIECAAAECBAgQIECAAAECBAgQIECAAAECBAgQIECAAAECBAgQ&#10;IECAAAECBAgQIECAAAECMwp0b70butdfC+1Xfje0fv+fhe3f+Ucz9iCcAAECBAgQIECAwJMpUC1V&#10;9rXhjUqtuF2nnYmJylO0ybSQIUDgoAJJuxXihbNpN9Ggq9LSucGyBQLHTSAat1/qtAbDrJbKg+Xd&#10;hW48esu4pJvdB+3GeiRAgAABAgQIECBAgAABAgQIECBAgAABAgQIECBAgAABAgQIECBAgAABAgQI&#10;ECBAgAABAgQIECBAgAABAgQIECBAgAABAgQIECBAgAABAgQIzCow9/ynw+k/9dfD0k//5bD45V8M&#10;C1/8M7N2sb/4/G/6Var760crAgQIECBAgAABAgQIECBAgAABAgQIECBAgAABAgQIECBAgACBYyuQ&#10;bK1nxhbVFzN5mY8E4kbWJWmuoTkigWfml8Nfv/zV8OVnXw7lqHTgtSxU67P3sdPMtIlq/z97dx4b&#10;SZYn9v33IjLyIpksFsm6r+6u6q7q7ulz75nZGc1oV8catmR7R1hgBcN/yMb6D/9hGzAMGfYfhv2H&#10;/a8BwYAh+FivtCtDMCBZq13vaDSzo+me2e2Z6bOqu/qus6tIVjFJ5h3x/ILVmcwXEZkRSSaLTPL7&#10;Gux8v3fFi08e8SKyyChbMQECCCAw6QK61RCOZZP+LDL/foHwHsrh65p0MAWOFmdG3rEFzmtGNjtM&#10;HYq59N+NqHeamUiW6+nnhvOl0V/DmTZ+wBq5jitTXnHoXvk6kNqQ5+aLjYcSiB46RjlXkArneEON&#10;qETgsAuUzOdEWhr2WdTfV0XG0u3Bxxfdqvd3FZUf/pnY37g2ZNxuu0GfsUop+asXXpaC63WbDnzU&#10;5jP2Tz95Q9p+Z2Cbg15R67RSd7Hspb+GUgc5QA1c5QzcG9+J1PltkchrUff9nqsO6yNJJaztdCv+&#10;XlO59Nd4ZOiB4XJ9dWBdt2Ih8p1Ct5xHBBDYHYHjU3MyV5xOHfza8uepbQY1+PkXH0mgh59vhH1f&#10;PXEpNkQpw7Gh1sl2bUslfO817LpYdI0RTm6UdUZsZygYq8B6214DJg0+PcK6MKn/QS1LWmPE1hbh&#10;zh/itetBfe7ZLwQQQAABBBBAAAEEEEAAAQQQQAABBBBAAAEEEEAAAQQQQOBxCuQe58bYFgIIIIAA&#10;AggggAACCCCAAAIIIIAAAggggAACCCCAAAIIIIAAAggggAACCCCAAAIIIIAAAggggAACCCCAAAII&#10;IIAAAggggAACCCCAAAIIIIAAAggggAACCCCAAAIIIIAAAggggAACCCCAAAIIIIAAAodVwF+9b+26&#10;U1m0YgIEEEAAAQQQQAABBBBIFsg7OWlIK7lySGnZKwypfVSl2027Tc6zYyIEENh1gfy5K3Lkd/9b&#10;0X5HgtUlCc+fndL0rm+XDSCwbYGEY4XutHvD5Ry3l+9mOgll0ten245HBBBAAAEEEEAAAQQQQAAB&#10;BBBAAAEEEEAAAQQQQAABBBBAAAEEEEAAAQQQQAABBBBAAAEEEEAAAQQQQAABBBBAAAEEEEAAAQQQ&#10;QAABBBBAAAEEEEAAAQQQQGCSBOb/nf9Ewr/D9OjH/N1ApSZp+swVAQQQQAABBBBAAAEEEEAAAQQQ&#10;QAABBBBAAAEEEEAAAQQQQAABBBBAIIOArlWtVqo8Y8UEjwRUuWJRBBE3q5JgxwKucuTVE0/LU7On&#10;5M9vvi2fVe9ta8yC64nn5kbuq5s1u0+hbMdECCCAwJgFdLMueuOBOEdPjXnk5OH8T96Uzuv/j0gu&#10;L6oyb34WxPv63xGVdH/O5CEoRWBfCXRf087xC+KcuWx+nhFn9ti+miOT2b7AXHFabq8vjzTAQml2&#10;pPY0PlwCZa+QusP1jvkdigxpuW6fUyd1mS/Z55NJbSh7JFDJl2Wj3RjKUW1uyJRXTGxzdyP9s+Lk&#10;9NHEvhQigAACXYGiOU9KS/V2M63JZr3K28ccPaSfbtmffypfyrSNsFHaZ2fYZtjxb9ps61vnX5I/&#10;/vgvwqZD06r5HP7Bjbfl2xdeHtruoFbWUo5T4X6Xc/bzflAtsu6XO+RaQ+A41jDh77KqnGeX+e1e&#10;rMwaoPjSt83vvLY2f+9VTJ0zdaRX383E3mvmOrHaxnXi7nj9j4EOZKWx1l+UmGcNmMhCIQK7KnB5&#10;/py8duu9odv45OFdaZrPmkLks2ZoJ1MZ9nnn/qdpzSR875+fPR5rVzafXw8a67Hy/oJ6uyUz5pwo&#10;Lal8/HwoaNXFHdAxaNprjLDZKOuMAcNSPCaB9cgaMGnYaS/7ujCp/0EtS1pjBOY75mjSfidaRIwA&#10;AggggAACCCCAAAIIIIAAAggggAACCCCAAAIIIIAAAggggEBmgdF/Qznz0DREAAEEEEAAAQQQQAAB&#10;BBBAAAEEEEAAAQQQQAABBBBAAAEEEEAAAQQQQAABBBBAAAEEEEAAAQQQQAABBBBAAAEEEEAAAQQQ&#10;QAABBBBAAAEEEEAAAQQQQAABBBBAAAEEEEAAAQQQQAABBBBAAAEEEEBgdAEdBKLXH0hQXRLVaYlz&#10;/rnRB9mHPYLV+9asnNkFKyZAAAEEEEAAAQQQQACBZIG86yVXpJSWc4WUFiLanHP0J+Wl9+lvTx4B&#10;BMYnoNycuEdPbP6Mb1RGQmD8AiqXjw2qO+1emaMcyTmudAK/V+Y7Ti/fzUSPQd1yHhFAAAEEEEAA&#10;AQQQQAABBBBAAAEEEEAAAQQQQAABBBBAAAEEEEAAAQQQQAABBBBAAAEEEEAAAQQQQAABBBBAAAEE&#10;EEAAAQQQQAABBBBAAAEEEEAAAQQQQACBSRJQOU/CH5HyJE2buSKAAAIIIIAAAggggAACCCCAAAII&#10;IIAAAggggAACCCCAAAIIIIAAAghkFND1NaulKs1YMcEjAVWuWBS6VrVigt0RqBTK8ltP/bJ8/PCO&#10;/PDmO7Leboy0oel8aaT2vcbNWi8bZpSZBwkBBBAYt0BQXRb/s3ckuHlNgnufiZo5KsV/978Y92YS&#10;x9PVpUfl5v7PeuWO6I2qKHOvThICkyoQ3LpmbmgeSHD3480feef7UvjO3xel1KTu0kTNW7ca4t/6&#10;QPwbVyVYW5HSb/3eWOc/Vxz9HGUhsn4f64QYbOIF8q4njvl8CLQeuC91c4zMkpbr6eeG8yX7fDLL&#10;uIe1TXgOeGdjZejuV8352snp+cQ2d9YfJJb3F56cPtofkkcAAQRiAjlzbpR3c9LyO7G6bkHTb28e&#10;R8LjybCkvIJdbfppc/xJWqfqZt1qq/JFKx4W1DrNYdWbdWVv+HhPzZ2SK/Pn5Ory56ljhW0uzB6X&#10;sM9hS/UM1qXo837YkCL7m1NOpGQr7KjItQjzHlGFqa0GYa7T7sVOeUbKv/pv9+JBGd223xMqH3kv&#10;DuqYofxBY33oOjIcYtorSTGXzzAaTRBAYJwCl+fPymu33hs6pG+uH11/cEueX7wwtF208u37n0g7&#10;GLw26LZ/9cSlbtZ6LGX4TKhl/A5MJXz3FV6bGZR0y15jiON8+bcDBvWg/HEKrEefn4SNb/v7zoSx&#10;DlKRm7DG8M3rO5aGrOtjbSlAAAEEEEAAAQQQQAABBBBAAAEEEEAAAQQQQAABBBBAAAEEEEAgIpCL&#10;xIQIIIAAAggggAACCCCAAAIIIIAAAggggAACCCCAAAIIIIAAAggggAACCCCAAAIIIIAAAggggAAC&#10;CCCAAAIIIIAAAggggAACCCCAAAIIIIAAAggggAACCCCAAAIIIIAAAggggAACCCCAAAIIIIAAAgjs&#10;mUDr59+V1s/+VCTwN+egSjNSPv/cns1nXBvWQSBBddkazpldtGICBBBAAAEEEEAAAQQOi8DaP/8H&#10;EjRqIn5bdKclxRe/JcXnvzZw9ws5b2DdsIqyVxxWvVkXbr8/qVy+PySPAAIIIIBATEAlHZcixxPP&#10;yUnny+tb4QC+48TGCdotcWOlFCCAAAIIIIAAAggggAACCCCAAAIIIIAAAggggAACCCCAAAIIIIAA&#10;AggggAACCCCAAAIIIIAAAggggAACCCCAAAIIIIAAAggggAACCCCAAAIIIIAAAggggAACCCCAAAII&#10;IIAAAggggAACCCCAAAIIIIAAAggggAACCCCAAAIIIIAAAgggsH8EdG3NmowqVayY4JGAU7ZddH1d&#10;tA5Eqfh9zDAbv8CTR07K2ZlF+cnd9+Wte5+INv9lSZV8OUuzWBvdqttlhe2NYw9ChAACCNgC/mfv&#10;SOeNP+4V6uqSBNVlcSrzvbLdyoTb6k+qstAfkkdgogS035Hg9ofWnJ3Tz5h1mrLKCHZHoPPRz6T5&#10;gz8UMWvjbhr3Z9nR0kx36MyPC6XZzG1peDgFSrmCbLQbA3c+MK/plt+WvOsNbBPe43q1uTGwvlux&#10;nddwt+9he8xyDldt1Qay3N1YGVjXrTgxfbSb5REBBBAYKFA2x4mWWWcOS/VOU6a84rAmIkn1LXP8&#10;KZRi/XRY3pdUPt6mr9rK1oYc07oNy16hmx34+PWzX5Hb68uZjm/f++zncnxqTqZHmOfADU9QRa3d&#10;TJ1tOel5T+11cBu4jjtw5wLHvr6uOx1RU/b6S3daA/sPqtCR50lleP0PGitavlRbjRbF4oXI9wmx&#10;BhQggMCuCITHpDPmu6Sba/eHjn9t+XN5fvHC0Db9lb4593vzi4/6ixLzM2b7l46eTqzLcmyombVF&#10;lqTy8fVH7HutvoF2ssboG+axZrXWm2uS22vLEp6fHzfncecrxw7k9b6NduQ7yQTp6YTnPKHZoSty&#10;I+uIECBI+O5ed9qHzoYdRgABBBBAAAEEEEAAAQQQQAABBBBAAAEEEEAAAQQQQAABBBAYn4D9r9zG&#10;Ny4jIYAAAggggAACCCCAAAIIIIAAAggggAACCCCAAAIIIIAAAggggAACCCCAAAIIIIAAAggggAAC&#10;CCCAAAIIIIAAAggggAACCCCAAAIIIIAAAggggAACCCCAAAIIIIAAAggggAACCCCAAAIIIIAAAggg&#10;MLKAKpTM3Zz9Xj9dXxPdbvTiSc3o9QfWfoX74VQWJnV3mDcCCCCAAAIIIIAAAjsS6Ny/If79z8Vf&#10;uSNBdVnCdf+wlHdzw6oH1pW9wsC6XkW71cuGGeXlrZgAAQQQQACBmEDOixXpTtsqix67Oo5r1YdB&#10;q1WPlVGAAAIIIIAAAggggAACCCCAAAIIIIAAAggggAACCCCAAAIIIIAAAggggAACCCCAAAIIIIAA&#10;AggggAACCCCAAAIIIIAAAggggAACCCCAAAIIIIAAAggggAACCCCAAAIIIIAAAggggAACCCCAAAII&#10;IIAAAggggAACCCCAAAIIIIAAAggggEAWgej9s7L0GbWNDu8539ywuqnyjBUTPBJQ5YpNobW5X+e6&#10;XUa0qwKeuf/pV08/J799+dflxNRcpm2dmj6aqV1/I60D876w70WnCqX+JuQRQACBsQi4Zy7Hxglu&#10;XouV7UaBNved7k9OZb4/JI/ARAkEX3wq0rHvZZ70/pqonZqgyTpHT4qE66e+5N+42hftPDtXHO0c&#10;xVFKRu2z81kywl4JBOsPxL//ufi3P5TO5++Kf+ejTFMp5fKp7Wrt5tA2K4010UNbiMwWpsRzcimt&#10;qO4KVArlbnbgY7VVS6x7YJ6Ppm/fizza0FWOLJaORIuJEUAAgZhAySvEyqIF9ZTjRNheefHjjR7Q&#10;T7ci16PyxegmB8YbA8bs71DOpe9T3lx/+80nXhVl/ktLDfOZ+2ef/ky0uU56mFLa+iC0yGJ9mMzC&#10;9Xn4k5R8x7GKtXldqZxnl3WGH9+txt2g3ejmNh9Vhve01WFIsFSvDql9VDVfinyfkNqDBgggMC6B&#10;KwtnU4e6s74iqw37+9Fhna4u35BaZ/j5Ydj/5eMXzeed/bnWHbeU4TicZW0RjqcS1gi6ZX/udbcb&#10;PsbXGPvzO69wTXF7bVm+//mb8g/f/JfyT9//obx++6r85M778s+uvyZ/dPX7sjFkP/v3eVLyfhBI&#10;PXJdMzr38JpC3rWPjdE2hzV2lRvb9ejaYrNB0Im1owABBBBAAAEEEEAAAQQQQAABBBBAAAEEEEAA&#10;AQQQQAABBBBAAIGsAvw2QFYp2iGAAAIIIIAAAggggAACCCCAAAIIIIAAAggggAACCCCAAAIIIIAA&#10;AggggAACCCCAAAIIIIAAAggggAACCCCAAAIIIIAAAggggAACCCCAAAIIIIAAAggggAACCCCAAAII&#10;IIAAAggggAACCCCAAAII7LqAqizEthGsLom7cCZWPkkF/ur92HRVZTFWRgECCCCAAAIIIIAAAodB&#10;QLme6L4d1X67L4pn844XL8xQUsoVUlvpTstuk8vbMdHECtRe/2cS1NdFt+rmpyGFZ35RSpd/eWL3&#10;h4kjgMD+EVDKEefIMQkfJeeJMj9OadqaoOfYt4jzHdM2kjrms4mEAAIIIIAAAggggAACCCCAAAII&#10;IIAAAggggAACCCCAAAIIIIAAAggggAACCCCAAAIIIIAAAggggAACCCCAAAIIIIAAAggggAACCCCA&#10;AAIIIIAAAggggAACCCCAAAIIIIAAAggggAACCCCAAAIIIIAAAggggAACCCCAAAIIIIAAAgjslUDQ&#10;NPd6q1UlqK1uPnoXX3l0f6YRJ9R440+k+fYPRJUr4oQ/swtS/vpvjzgKzbMIBNUlCW5eE//GNQnu&#10;fSbF7/xXogrlLF2318bcEzCaVGkmWkRsBMLXfjSF7y9JKI+2Ix6vwEKpIn/70lfl6vLn8trtq9Ic&#10;cN/Usrnv6ZX5c6NvfPM+dP13ZpXdfR+OPkN6IIDAARFw5o6LmjoieuNhb498sw7IPfvVXrwbGR0E&#10;otdXrKFVZcGKCRCYJIFw/Wyl8N60py5ZRZMS+Hc/Fqmvmfk/bdYfpYmYtjN3Iv5ZduOqeM99bWzz&#10;n/aK4jmutAM/05hzxRlxE+43nKkzjSZOoPWT/1f8T9/qzds5/oSUfuv3evGgTMmcL6SlRqc1tMly&#10;3ZwTpqR5c/5Cyi4wk59KbVxt1hLb3Fl/kFjeX3jMrL34fOgXIY8AAoMEshwnap3moO69cmXWMdGk&#10;28n99OY1qa3WKh/vu1Vr52rthl2QEE0lzCWhmRyfmpNfOvWM/Ph2ZJ2d0Pjm2n35+b2P5OXjFxNq&#10;D2ZRPcPzXvbS1xkHU2fwXrnKlUB3Yg060XV7py0ql7fbmbJRk27b6zg1xudkyXznlpYWyrNpTahH&#10;AIFdEnjqyCn5nvOmdFKuIYTfMf3K6Sups9Bay0/vXk9tV3Q9eXbh/MB2WY4NWdYW4QaUmxMJf/yt&#10;z1Vt/l3AoBRbY+yza053zbXq6w9uyfWVW7IxZE1zr/ZQ/vmHr8tvX/mGOEoN2t2JKt9oD37eujsy&#10;PcKasNvnsDzmousIs+N+Qpnue68cFhv2EwEEEEAAAQQQQAABBBBAAAEEEEAAAQQQQAABBBBAAAEE&#10;EEBgfALmX2mQEEAAAQQQQAABBBBAAAEEEEAAAQQQQAABBBBAAAEEEEAAAQQQQAABBBBAAAEEEEAA&#10;AQQQQAABBBBAAAEEEEAAAQQQQAABBBBAAAEEEEAAAQQQQAABBBBAAAEEEEAAAQQQQAABBBBAAAEE&#10;EEAAAQQQ2B8CTmUhNhFdXRJZOBMrn6SCYPV+bLpOZT5WRgECCCCAAAIIIIAAAodCIOdZu6nbLSuO&#10;BoXc6LfZKbieuI4THSoWR7etvHysDQWTKdC89mPR9bXe5HPHzvXyZBBAAIGdChz5nb8/dIi8ax+7&#10;fMeNtffbjVgZBQgggAACCCCAAAIIIIAAAggggAACCCCAAAIIIIAAAggggAACCCCAAAIIIIAAAggg&#10;gAACCCCAAAIIIIAAAggggAACCCCAAAIIIIAAAggggAACCCCAAAIIIIAAAggggAACCCCAAAIIIIAA&#10;AggggAACCCCAAAIIIIAAAggggAACCCCAwOMQaH34M6l99/+wNlU5/bSocsUqyxIEG6uim7XNn+DB&#10;XXE2HmbpRpsRBfx7n0nrX/wDq5d/6wPJPfmSVTbOQNer8eG28RqJD3LwSpLeO0GtKvG7mB28fd+P&#10;e6SUkmcXzssTsyfkR7ffk/dXblrTrOTL8tef/EXJm/ufjprCz7tYKpRjRRQggAAC4xBwzlwW//3X&#10;e0MFdz+W8J7Mu3kfZh2u5QK/t80woyoLVkyAwCQJBDevWdN1jp0XlS9aZfs90DoQvXxL/Kv/RoIb&#10;75k3pRK1eE7cJ16S3DO/st+nL+7ZK9K59lpvnv6YP8vCtd9ccUbu1bKdiy6URj/v7U2ezMQJxI6Z&#10;nVamfSh5hdR29ZSxlpPOqSOjzpvXLim7wGyGc69q0jmb2cTdjeXUDZ2cOprahgYIIIBAKFDK5VMh&#10;0o4T4QCx45Qp0+1m4ti61bDKVaFkxcOC2oAx+/uUvexr5FdPPC2fV+/JnfWV/iES86/duipnZxZl&#10;oTybWH/QCrNYl3Lp64yD5pK2P67jSDuItwqUYxVqvyMSu6arJSxXbs5qOyyIvs9UhrXfsPH667Ks&#10;ATkn6Rcjj8DjFfDMZ8XFuVNybfnG0A2/b+p/+dRlcwlGDW330cM7strcGNomrHzh2JMSbntQKmc4&#10;NmQ5xnTHV/mS6PpaNxTdqvfy0Yxu2nX74brZFxsP5PrKLfnwwS1ZGzL36L6E14beuf/Jpne0bhLj&#10;9cj6L2kfpr3sa8Kk/get7OE/+u8fraeDQF7tNMU5eV4+OH6mt5t+ZG2xWdFp9+rJIIAAAggggAAC&#10;CCCAAAIIIIAAAggggAACCCCAAAIIIIAAAgggMKrA4H8RMupItEcAAQQQQAABBBBAAAEEEEAAAQQQ&#10;QAABBBBAAAEEEEAAAQQQQAABBBBAAAEEEEAAAQQQQAABBBBAAAEEEEAAAQQQQAABBBBAAAEEEEAA&#10;AQQQQAABBBBAAAEEEEAAAQQQQAABBBBAAAEEEEAAAQQQQGCHAmr6iEh4U3W/0xspWF3q5Sc1E6ze&#10;t6auyhVRXsEqI0AAAQQQQAABBBBA4LAIqJxn76rftuNIlHcj7SP1SWE543pbd1pWd5XLWzHB5Aqo&#10;Qkl0fa23A7pV7+XJIIAAArst4DmutYmO41hxGLTbzVgZBQgggAACCCCAAAIIIIAAAggggAACCCCA&#10;AAIIIIAAAggggAACCCCAAAIIIIAAAggggAACCCCAAAIIIIAAAggggAACCCCAAAIIIIAAAggggAAC&#10;CCCAAAIIIIAAAggggAACCCCAAAIIIIAAAggggAACCCCAAAIIIIAAAggggAACCCCAwOMQcMx9tqMp&#10;qFUlqTzaLhqH/frTdsbo708+WcBZOCPiFc1NsBq9BsHNayJPvtSLx53Rta17AnbHVqWZbpbHPoGk&#10;172OvDf6mpN9TAIlc3/Tb59/WV49fkk+rX4hLb8j88UZOT97XHKRe85lnlKzFmuq8uVYGQUIIIDA&#10;OATcs5fFf//1raECX4I718U999xW2ZhzuroUG1FVFmJlFCAwCQKBeT3rtWVrqs6Zy1a8XwNt7n0b&#10;3Lwq/s33Jbj9gUi4BumuX7QWfe8z0TPzIs/8yn7dhd68ws+yzrXXerGYzzL/9nXJnR/fZ9lccVru&#10;1R5ubWNIbqE8O6SWqgMnYM4J+lP43sqSSrl8arN6Z/hYy3X7eknSgPOl+PWZpHaUPRKYMtdFHKUk&#10;MJ+Dg9JGuy6+DsRV9n3F76w/GNSlV35y2nyukhBAAIEMAuE1p7RUz3DMUQnjDDpW6b7rwuG2Vd5c&#10;K86YapG+Sd3KCXNJaheWhZ/Fv3HhVflH731P2kFnULPN8sB8Jv/pJ2/Id658Y/vX44ZuYX9V1lLW&#10;B+FsR7FO2rv251el+e4PRZnvecLr0uFP/oo5L3DsY19S3/1alosct7vz9KP71GmJynnd6t6jDsvd&#10;XC9Oy+jW1vcsm21HeP0PG7tu5rGR8n5zzL4eMdeoSQggsHcCl+fPybXlG0MnUG3V5Pb6spyeGX5d&#10;9Kd3zTWblBSem7xw7MmhrTKtLTIcY7obCdcJur71PW/sc6/b0DzqVr0vCtcYJSt+XMH92qpcX7ll&#10;fm5K6L/d9Pqtq/L00TNSzHBev91tPK5+6+b8Ni1NjbAmTBvrINQH6+b6oDkehylcGeTMdcj+FDiq&#10;P9zM6y/bBOb66/qf/EPTvy3h2kKbx/LX/j3Jn7sS60MBAggggAACCCCAAAIIIIAAAggggAACCCCA&#10;AAIIIIAAAggggAACXYHs/3Kt24NHBBBAAAEEEEAAAQQQQAABBBBAAAEEEEAAAQQQQAABBBBAAAEE&#10;EEAAAQQQQAABBBBAAAEEEEAAAQQQQAABBBBAAAEEEEAAAQQQQAABBBBAAAEEEEAAAQQQQAABBBBA&#10;AAEEEEAAAQQQQAABBBBAAAEEdklAmRurOzPzEjz8orcFXV3q5Sc1E6za++BUFid1V5g3AggggAAC&#10;CCCAAAI7FlC5vDWG7rStOBrkXS9alBqXvWJqm80GnZbVLjo3q5JgogRU3n4N6GZjoubPZBFAYLIF&#10;PNe+RZzvOLEdCtp8LsVQKEAAAQQQQAABBBBAAAEEEEAAAQQQQAABBBBAAAEEEEAAAQQQQAABBBBA&#10;AAEEEEAAAQQQQAABBBBAAAEEEEAAAQQQQAABBBBAAAEEEEAAAQQQQAABBBBAAAEEEEAAAQQQQAAB&#10;BBBAAAEEEEAAAQQQQAABBBBAAAEEEEAAAQQQQACBxyKgpiqx7ehaNVaWpSDaT5XjY2cZhzbDBZTj&#10;inv6kvifvt1r6N/6QLQOJLw//G4kXV+LDatKM7EyCkSUVxAJ79fZd5/MYJvvKTzHL3CkOC0vmZ9x&#10;JN2sxYcplONllCCAAAJjEHBOPCUS3iPT7/RG829eE/fcc7143BldXYoNqWbmY2UUIDAJAsHN92PT&#10;dM48EyvbjwV646G0//wP7akFvhU7py9b8X4N3JMX459lN65K7vz4PsuOjnCeslDinHW/vlZ2Y14q&#10;Z87V+lO72R8NzJei/RJa1jvDx1qup19nmef1mCA7uEgpJTP5sqw2NwY20qZmvVWX2cJUr03DnKs/&#10;bK734kGZE1Nzg6ooRwABBCyB8hiOE+GAyita44aBTjhW6VbDVISfcFtJ5UtbwZBcYK4fN/z2kBYi&#10;eXPemTPXn0dJFXM97JvnXpD/79OfpnZbaazJj26+K79u2h/0VEt4/qL7XA6vJe8g+St3pP3Zu1sj&#10;OI7kn/21rXgCc4Nef77Zt/6kzfURpzIv3pMvisp55sdck3fN44ivX913HT8cf/P6fv+Gtplfrq2m&#10;9pw35y6OWdOQEEBg7wTOzCzItFeS9XZ96CSuLd+Q06btoHRrbUm+MNdv0tJzi+ellPLZn+XYUM9w&#10;jOnOJbpO0OYcaVDaXGf0Vap8fH3SVz3WbHjefH3llvm5ac7ZBp/njbLRpln3vH7rqnzz/IujdNuX&#10;bcNz27Q0nXFNmDbOQalXrit66+sUcSJraJ307yo6W2vlzq3rFoVujOd1aQ1KgAACCCCAAAIIIIAA&#10;AggggAACCCCAAAIIIIAAAggggAACCCBwoATMb/6REEAAAQQQQAABBBBAAAEEEEAAAQQQQAABBBBA&#10;AAEEEEAAAQQQQAABBBBAAAEEEEAAAQQQQAABBBBAAAEEEEAAAQQQQAABBBBAAAEEEEAAAQQQQAAB&#10;BBBAAAEEEEAAAQQQQAABBBBAAAEEEEAAAQQQ2D8CanZR5OEXvQkF1aVeflIzweo9a+qb+2iVECCA&#10;AAIIIIAAAgggcIgEcp61s7rTtuJokHdGv81OOVeIDhOLtd8R0doqV17eigkmV0DlS9bkdatuxQQI&#10;IIDAbgp4kWOXr5zY5jrtZqyMAgQQQAABBBBAAAEEEEAAAQQQQAABBBBAAAEEEEAAAQQQQAABBBBA&#10;AAEEEEAAAQQQQAABBBBAAAEEEEAAAQQQQAABBBBAAAEEEEAAAQQQQAABBBBAAAEEEEAAAQQQQAAB&#10;BBBAAAEEEEAAAQQQQAABBBBAAAEEEEAAAQQQQAABBBBA4HEIOOVKbDNBrRory1IQ7eeUZ7J0o802&#10;BJwzl8X/9O2tns2aBPdviHvs/FbZGHM6+prIF0VF7kk5xs1N/FDh+yqoLvX2Q9fWenkyB0jAvO+i&#10;SRXL0SJiBBBAYCwC4XHXOXlRgpvXeuP5N9/v5Xcjo/uOZZvjm+Mb933eDWnGfBwC/e+dcHtq6og4&#10;R44/jk3veBvhPMP56o2HyWOZ++U6py4l1+2z0vCzzDWfZb71Wbb1uTaO6c4Vs5+HLpRmx7FJxnhM&#10;Au2rr0nn/R+Lml0Qp7Jo3sOLknvqlexb9wpWW53xvtKlXN7qlxTU2q2k4s2yutlOvTO4Pmzkmvfx&#10;bGFq4BhUJAtU8mVZbW4kV35ZWjXnbf22dzdWhrYPK48UpqUUeb2kdqIBAggcWoFSzj6+JEHUshxz&#10;vITjTUI/3WrENqHMtdosKcs8yrlsY0W398z8Wfl09Qu5/uBWtCoWv3X/Ezk/e3zzJ1Z5gArq7fhz&#10;Fd29LK+faJ/+OPqdjCqZ83al+ptMXN513MQ5+5Fy7bfFO/HE5k9ih4yF0feUGtMaYKme/j0b5yMZ&#10;nySaIbCLAuFn5mVzDPvLux8M3cr1lVvyjXMvSC7yWdTt9Mad4f3DduGn80vHL3a7DHzMcmzIckzv&#10;bkAV7GN79HOv2y581K16fygqX7LicQcPGmsS2n5gfsL8bqR3zLrj+cULslCe7GtAGxnWFdPe7j5f&#10;u/H87OqY5lpLf1Ja94eb+Y7jSC4IeuXa72zmVdK1ILP2ICGAAAIIIIAAAggggAACCCCAAAIIIIAA&#10;AggggAACCCCAAAIIIDBMwP6melhL6hBAAAEEEEAAAQQQQAABBBBAAAEEEEAAAQQQQAABBBBAAAEE&#10;EEAAAQQQQAABBBBAAAEEEEAAAQQQQAABBBBAAAEEEEAAAQQQQAABBBBAAAEEEEAAAQQQQAABBBBA&#10;AAEEEEAAAQQQQAABBBBAAAEEEHgMAk5lwdpKsHrfiict0IEvwfoDa9rRfbQqCRBAAAEEEEAAAQQQ&#10;OOACyvXsPey07DgSFXKR9pH6pLDsFZKKrTLdblrxZpDLx8somUgBlS9a89athhUTIIAAArspkHdz&#10;1vDacSRQyioLOm0rJkAAAQQQQAABBBBAAAEEEEAAAQQQQAABBBBAAAEEEEAAAQQQQAABBBBAAAEE&#10;EEAAAQQQQAABBBBAAAEEEEAAAQQQQAABBBBAAAEEEEAAAQQQQAABBBBAAAEEEEAAAQQQQAABBBBA&#10;AAEEEEAAAQQQQAABBBBAAAEEEEAAAQQQQAABBB6XgArv+Re5f5+urY28ea216LrdT5UrI49Dh2wC&#10;7ulnYg2DG9diZeMqiD23pZlxDX0gx4m+9oNa9UDu52HfKd2s2wThfeo8+x6adgMiBBBAYGcC7pnI&#10;8d8cX4KV2zsbdEhvXV22ap2ZeSsmQGBSBMJ7mAdffGJN1zlz2Yr3ezBsvs6x8xK9j/d+3h/3rG2v&#10;zWeZvzy+z7K5YrZzlbI5Fy6F58OkiREIj3nhj//JW9J+87vSeuNPRpq78vJ2+05LwmsZaamUS3+d&#10;NDrNgcMs1dPPB+dLFVGR+14PHJCKnkClUO7lB2WqrZpVdWf9gRUnBSdnjiYVU4YAAggkCmRZT9SH&#10;HCe6g25ep+8GXz6G69ho0q1GtMisBUuxsqSCjXa8b7Td1A7WR988/6JMZ5zLn336M6kn7F90PpMa&#10;BzqQht8eOv28m5Oc4w5tk1YZve7sTE3+dzKuchJ324+W+53EdqMWRt9nSe/FUccM2y/VVlO7hWtA&#10;EgII7L3AM/NnUyfRDjry0YM7ie3C9/tn1XuJdf2Fl46eltnCVH9RYj48Pgz6LOx2aPitbjb1MbpO&#10;iH231TdCdJ2xG9ebHjbW5S/uvC9/8O6/kt9/57vy49vX5EHD/jcGfVPacTY86//Bjbd3PM5eD7De&#10;inwnmTCh6TzfUVoskXWWk3ANKL6+eLR+U+Z9GE26M3xtF21PjAACCCCAAAIIIIAAAggggAACCCCA&#10;AAIIIIAAAggggAACCCBw+ASS//Xb4XNgjxFAAAEEEEAAAQQQQAABBBBAAAEEEEAAAQQQQAABBBBA&#10;AAEEEEAAAQQQQAABBBBAAAEEEEAAAQQQQAABBBBAAAEEEEAAAQQQQAABBBBAAAEEEEAAAQQQQAAB&#10;BBBAAAEEEEAAAQQQQAABBBBAAAEE9omAM7toz8TcMFs3a3bZBEVBdVkkcsPq2D5O0P4wVQQQQAAB&#10;BBBAAAEEdiqgvLw1hO60rTga5F0vWpQal7xCahvdacXaqJw9t1gDCiZGQOVL1ly1ObckIYAAAo9L&#10;wHNzsU35yr5tXNBuxtpQgAACCCCAAAIIIIAAAggggAACCCCAAAIIIIAAAggggAACCCCAAAIIIIAA&#10;AggggAACCCCAAAIIIIAAAggggAACCCCAAAIIIIAAAggggAACCCCAAAIIIIAAAggggAACCCCAAAII&#10;IIAAAggggAACCCCAAAIIIIAAAggggAACCCCAAAIIPC4Bp1yxNhXUqlacJdCNDZEgsJpGx7UqCXYk&#10;oErToubPWGP4N69Z8TgDXVuzhlMl+zVjVRJI9LWvt/GegnH/C+hmzZ6kuX+mUsouI0IAAQTGKOCc&#10;uRwbbVeP/9Ula3tqdtGKCRCYFIHgzofmXMW3ppv0frIa7LPAOf3MwBlN2r64Z6/E9sW/eTVWtt2C&#10;2cKUOBnWZAul2e1ugn57JBBEjkvOqMclrxCfeacVL4uUlLx8pCQe1oaMs1xPv8YyX5qJD0pJqkAl&#10;X05tU22a61V96e7Gcl+UnD05PZ9cQSkCCCCQIFDOpR8n6kOOE90hlZsTcdxuuPmo200rDgPdqsfK&#10;VL4YK0sqqCWMF21X9rKNFe0XxgXXk9+48EpSVays3mnKdz/7Waz8oBRkss4lrE1GBIhed45elx5x&#10;uH3RPBd5H3Qn5TtON7v5qDttK95uEH2fZX0/pW1vKcMacCHy3VzamNQjgMDuCBw152PHp46kDn5t&#10;+fPENj+9ez2xPFr4yolL0aKBcdrxONBa6hmO6+EGop9rutUYuN1onSqUBrYdpSI8L3vjzgfyj9/7&#10;1/J/vvNn8vqtq5LlXHmUbQxre2ttST5cuTWsyb6vW09YA0YnPW2+pyRtCajIJ1rkwQAAQABJREFU&#10;msLR9r9lCVsG0fWF39kaILLO1xnW9FudySGAAAIIIIAAAggggAACCCCAAAIIIIAAAggggAACCCCA&#10;AAIIHEYB8y9BSQgggAACCCCAAAIIIIAAAggggAACCCCAAAIIIIAAAggggAACCCCAAAIIIIAAAggg&#10;gAACCCCAAAIIIIAAAggggAACCCCAAAIIIIAAAggggAACCCCAAAIIIIAAAggggAACCCCAAAIIIIAA&#10;AggggAACCOwfAaeyEJtMsLok7rFzsfJJKAhW78em6czG9zHWiAIEEEAAAQQQQAABBA6qgOtZe6b9&#10;thVHg4I7+m12prxidJh43G7FypSXj5VRMJkCTt5+DehWYzJ3hFkjgMBECuSd+LGr4zjiBX5vf4JO&#10;/DjUqySDAAIIIIAAAggggAACCCCAAAIIIIAAAggggAACCCCAAAIIIIAAAggggAACCCCAAAIIIIAA&#10;AggggAACCCCAAAIIIIAAAggggAACCCCAAAIIIIAAAggggAACCCCAAAIIIIAAAggggAACCCCAAAII&#10;IIAAAggggAACCCCAAAIIIIAAAgjssoAqV0SqS72t6NpqL581o2vVWNPNcWOlFIxLwD17WTrLN3vD&#10;6Qd3JKguiyrP9Mp6GXM/SKWcXjhqRtft51eVErYx6qAHuL331EviLJwWx7y3wveBMz13gPf2EO9a&#10;s2btvCqUrZgAAQQQGLdAeDxRR46JfnivN3Rw45roZ7/2KHZcUeZnp0n7HRHzozceWEOpmXkrJkBg&#10;vwtoc+/y9o/+bwlufWBP1ayNnZNP2mX7PHJOPCUS3uM9fH9GknP6cqRkf4ePPsuOm8+yL3oT9c1n&#10;mbz47V68k4yjlBwpTMtKY23oMAslcx5MmigBvbp13SKcuKosjDR/5RVi7cPPiaTy/oalXLxff32Y&#10;b3Sa0aJevNywz6d7FX2Z+dJsX0Q2q0ClMJXatNraOm/zdSBfbDxM7XNq+mhqGxoggAACXYEsx4la&#10;e/BxojtO+Bgek3Tf9Sad0E+3Gv1dNvMqX4qVJRXU2vG+0XblhONltM2w+PTMgrx64pK8cff6sGab&#10;dZ+ufiHv3P9Unl+8kNp20hrUh6wNuvtS2qF1OE6wYa8zJu07Gd1pSeujn5sdCcyPL9o8TgX1LpH1&#10;6DuR7zf8tlW/7SAyTtraMMt2Aq1lJfKdSlK/BdaASSyUIbAnApfnz6WeK9yo3pMNcxyeyhd7c1wz&#10;x+0PVm714kGZc5Vjslg+Mqg6Vl728rLWdy4Ta2AKwmNNlmNJdJ2gW8mfs7pjPlfNZ3F/cvr2tb88&#10;S16bz8LQ5s17Hxlb+zpzlv7jbvPDm+/IhSMnJDeG6+fjnluW8dYzrOOmvGxrwizbOxBtImsHZV6T&#10;0eRH//1E37VXlfMkXKv0UvgeISGAAAIIIIAAAggggAACCCCAAAIIIIAAAggggAACCCCAAAIIIDBE&#10;wPzWDwkBBBBAAAEEEEAAAQQQQAABBBBAAAEEEEAAAQQQQAABBBBAAAEEEEAAAQQQQAABBBBAAAEE&#10;EEAAAQQQQAABBBBAAAEEEEAAAQQQQAABBBBAAAEEEEAAAQQQQAABBBBAAAEEEEAAAQQQQAABBBBA&#10;AIH9I6BmF2OTCar3xT12LlY+CQXB6v3INJWomflIGSECCCCAAAIIIIAAAodHQOU8e2c7bTuORHk3&#10;0j5SnxSWcoWkYqtMd1pWvBnk8vEySiZSQBVK1rx1q27FBAgggMBuCnhu/BZxvuOaTW4d8xKPQ7s5&#10;KcZGAAEEEEAAAQQQQAABBBBAAAEEEEAAAQQQQAABBBBAAAEEEEAAAQQQQAABBBBAAAEEEEAAAQQQ&#10;QAABBBBAAAEEEEAAAQQQQAABBBBAAAEEEEAAAQQQQAABBBBAAAEEEEAAAQQQQAABBBBAAAEEEEAA&#10;AQQQQAABBBBAAAEEEEAAAQT6BJxyRfy+OKhV+6Js2aQ+Tnk2W2dabUvAPXNZOj//M6tv85/+T1bc&#10;DfJ/7e+Je/Kpbjjyo66vWX1UecaKCWwB74kXZPQ7cNpjEO1/Ad2s2ZMslO2YCAEEENgFgc3j/8N7&#10;vZGD+59L4/f/m80499zXxfvF3+rVbTfT/t7vS3Dr/Vh3VVmIlVGAwH4WUF5e9NJNcxvZpjVN58RT&#10;orZxv3RrkMcchPeDD+cdfW+q6Tlxjhx7zLPZ+eZyZy9L++EXvYHCzzLd2BBVnOqV7SQzV5yRlYZ9&#10;DhMdb4Hz1SjJvo51py26tmrN0Rn1uOQVrP6bQbthHoaf35ZyCf0iI9U69udMf/VyPf0ay3xp+Bz6&#10;xyO/JVDJp5+DVfvO25bMa8jXwdYACbmCOT6EnyFa64RaihBAAIG4QDGXjxdGSupDjhP9TZU5VvVf&#10;b9KRdWzYVrfq/V028ypfjJUlFQw7XnXbl71sY3XbJz3+0qnLcqN6X+7VHiZVW2U/uvWuXJw7JVkc&#10;rY77PKglPHfRKZdzO7cOousj813PJCXdakrte39gTbnyla+JFONX133lWO10p2PF2wk232OBvTYI&#10;34c7TQ8b66lrjrJZY5bGsK2dzpX+CCDwSODS0TPy5zfelmDIeUB4hvD+yg155cSlHtvPvvhQtPkv&#10;Lb168um0JlZ9KcMxIjzWHC1Z3RIDJ7JO0K3wPDiektcYGTYQH2rzfOpPP3lDPlgx1+V2Mc0Vp+XS&#10;3Gn56OEdSTv3XjNrqJ/evS7hOmXSUnh+Wtu8fjF45o5SUsqwLh08gl3TuW+eO0eJU6qIKk2LMuNP&#10;XHJca8pOwvvbdyLrC39rfRFeP+5/d4fXpkgIIIAAAggggAACCCCAAAIIIIAAAggggAACCCCAAAII&#10;IIAAAggME7C/hR7WkjoEEEAAAQQQQAABBBBAAAEEEEAAAQQQQAABBBBAAAEEEEAAAQQQQAABBBBA&#10;AAEEEEAAAQQQQAABBBBAAAEEEEAAAQQQQAABBBBAAAEEEEAAAQQQQAABBBBAAAEEEEAAAQQQQAAB&#10;BBBAAAEEEEAAAQQeg4BTrohEboCtq0uPYcu7s4lg9b41sJqeE+XmrDICBBBAAAEEEEAAAQQOlUB0&#10;vd9pDd39/DbWz2WvMHTMsFK349tVXj61Hw0mQ0Dli9ZEdathxQQIIIDAbgp4Tvzaj+/Yt43TnfZu&#10;ToGxEUAAAQQQQAABBBBAAAEEEEAAAQQQQAABBBBAAAEEEEAAAQQQQAABBBBAAAEEEEAAAQQQQAAB&#10;BBBAAAEEEEAAAQQQQAABBBBAAAEEEEAAAQQQQAABBBBAAAEEEEAAAQQQQAABBBBAAAEEEEAAAQQQ&#10;QAABBBBAAAEEEEAAAQQQQACBoQIqvJ94X9Ib1b4oWzaoxftEx802Eq2yCqj50yLF6azNt91Oay3S&#10;2LD7l2bsmAiBQyjgnr0i7rNfFeepl8U5/Yw4x84fQgV2GQEEHreAc+by495kb3uqstDLk0FgUgTC&#10;Y3Q07eX7KDqXUeKkeSft3yhj7lXbcB1lJXPO4d++bhXtJFgsz6Z2Pz41l9qGBvtHQFeXYpNRs4ux&#10;smEFKpePVetOK1YWLci7OXGUfU/qaJvGgHHC8+mV+lq0eSyeL9rXZWINKEgUqBTKieX9hdVWrRfe&#10;3Vjp5QdlTpjPBqXUoGrKEUAAgZhA+JlRSjjG9DfsBL6EP6nJK1hNdLtpxWGgW41YmcoXY2VJBRvt&#10;eN9ou3JkDtH6LLFrjpu/8cSrknPc1OYtvyN/eeeD1HaT1qDWiT930X3YqbVum3VM5DXiRL7riW5z&#10;38VOfI3livk+IiH50bZ+O6HVaEVJ7zE1hvfAcj3+fVl0ZvOT9lxFd4AYgQMmEB7LL8yeSN2ra8s3&#10;em3C88B3lz7rxYMyi+Ujcm722KDqxPIsx4gsx5pwcJUvWdvQA9YDO1ljWBswwXvG5YOVm9HiscSz&#10;hSn5hZNPy+88+1fkd5//q/LLp6/IN869kGnsN+5el7W+c8RMnfZBo/C5DsLv64ekKa801nPZje//&#10;oVT/6H+Uh//7fy0P/pf/TDb+/J8M2fr+rFKRtahKMAyi5/9mbdpLnn0dKcs1pF5fMggggAACCCCA&#10;AAIIIIAAAggggAACCCCAAAIIIIAAAggggAACh1Igdyj3mp1GAAEEEEAAAQQQQAABBBBAAAEEEEAA&#10;AQQQQAABBBBAAAEEEEAAAQQQQAABBBBAAAEEEEAAAQQQQAABBBBAAAEEEEAAAQQQQAABBBBAAAEE&#10;EEAAAQQQQAABBBBAAAEEEEAAAQQQQAABBBBAAAEEENjXAs7sggTLt3tzDFaXevlJy/ir960ph/tG&#10;QgABBBBAAAEEEEDgMAuonGftvu60rTgaFFy7fbQ+KS57haRiq8ydPykz/9bvie60RLfNj3l0pues&#10;NgSTK6DyJXvyWpvnuSmyjdeTPRARAgggkC6Qd+O3iOs4rt0x5fhnNyZCAAEEEEAAAQQQQAABBBBA&#10;AAEEEEAAAQQQQAABBBBAAAEEEEAAAQQQQAABBBBAAAEEEEAAAQQQQAABBBBAAAEEEEAAAQQQQAAB&#10;BBBAAAEEEEAAAQQQQAABBBBAAAEEEEAAAQQQQAABBBBAAAEEEEAAAQQQQAABBBBAAAEEEEAAAQTG&#10;K+CUK9aAQa1qxVkCHe1j7uHkFCL3kssyEG0yCyilxD1zWfwP/zJzn+00DLdT/N3/TqSxLo0/+h82&#10;h3Bm5rczFH0QOFAC7pMvSfhDQgABBB6ngHPsvEh4v95W/XFu1twLOCdq5ujj3SZbQ2AMAs5Zs15+&#10;/3VrpHANPYnJPf2MdCITdyZ0XzY/y8J7jPtb97UPVpcie7f98Omjp+Und65JYO5nnpROTM3JbGEq&#10;qYqyfSoQVOOvD6eyMNJslVeItw/vd58hlXN5WW83BrYMX2tN83ouhK/rvrTa3BBfB30l8Ww5V5BS&#10;0tziTSmJCBTN8+KZ+4W3Az9SsxU2Oi1p+x3xzFrmzvqDrYoBuRPTrHcG0FCMAAJDBErms7xuPm+G&#10;pZo55lQK5WFNJHasSjhO6ei5oDn2KPMZlyWFc0hL5VwxrUmm+rnitHz9zPPyvc/fTG3/1v1P5IVj&#10;T6b6pA60jxrUs1jv8Pif9D2OmprdRwrpU1HmOB5NOfN9RFLyHSdWrM0xPuvrP9bZFOh2wvt2h89L&#10;uJ2l+mrS5qyyxdJkPVfW5AkQOKACl+fPyscP7wzdu+V6Ve7XHspi+Yi8de9j6Qw5F+kO9OqJS91s&#10;5sfwPDEtZTmuh2OoQuTYHgSbn3/Ky1ubiK0xwr7hdehtpHeXPttGr8FdKvmyXDTXesLrPaF9NJ2e&#10;WZBLc6fl+oNb0SorDp+vH954R/7GU79kle/3YD26/kuY8HQ+8jwntBmlKKj1HcvMdQ0Vud4xylh7&#10;1jaydnASrhP6kbWI7rtWGdvnvro92yc2jAACCCCAAAIIIIAAAggggAACCCCAAAIIIIAAAggggAAC&#10;CCCwrwXi/8ptX0+XySGAAAIIIIAAAggggAACCCCAAAIIIIAAAggggAACCCCAAAIIIIAAAggggAAC&#10;CCCAAAIIIIAAAggggAACCCCAAAIIIIAAAggggAACCCCAAAIIIIAAAggggAACCCCAAAIIIIAAAggg&#10;gAACCCCAAAIIHAYBp7Jo7aauLlnxJAXhzddVcao3Zaey0MuTQQABBBBAAAEEEEDgMAoo17N3u9O2&#10;40jkOblISXpYzhVSGzmFsnhnL0v+iRek8PQvSPHZX5OwjHQwBFS+GNuRoNWIlVGAAAII7IZA0rHL&#10;dyK3jUs5/u3GvBgTAQQQQAABBBBAAAEEEEAAAQQQQAABBBBAAAEEEEAAAQQQQAABBBBAAAEEEEAA&#10;AQQQQAABBBBAAAEEEEAAAQQQQAABBBBAAAEEEEAAAQQQQAABBBBAAAEEEEAAAQQQQAABBBBAAAEE&#10;EEAAAQQQQAABBBBAAAEEEEAAAQQQQAABBBDoCjhTlW720WPgS9Cs2WUpUVCrWi2ccmRMq5ZgXAK5&#10;574u4qXft3Gn21Pm/lvqy+dUzZ0Q5/TTOx2S/ggggAACCCCwDQHluJJ78Vvb6LmzLu6zXxPljn5/&#10;6Z1tld4I7FzAOXVJ1MLZ3kDuxVdFTR/pxZOUUdNz4j71Sm/K4X6F+zeJKfwsU6Vpa+q6Ndo5qNU5&#10;ElQKU/LrZ1+IlD4KS+a+99++8HJiHYX7VyBYXbInp8w5qnlPjJQSzp11u5lpiKJ53aSlesJYS3X7&#10;WknSGEdLXD9JcslaFr7f01L1y8+XuxsraU3l5NTR1DY0QAABBKICpYRjTLRNvZN+zFGRcZKOU7rV&#10;sIZW+fRjVLdDrW337Zb3P05F5tBfN2r+ucUL8sSRE6ndAh3I67evprabpAa1hHVBdP7hunQnSUe+&#10;kwnHmrjvZcz3DtHkah0t2oz9hLa6005sm7VQJ7wnou/DrGP1t1tKeG7668P8fHk2WkSMAAJ7LHBh&#10;9oQUXS91FleXbkjHfJf+5r2PU9tWCmV5au5Uartog3GtLcJxVb4UHV50q55QFl8nqHwx1i6twDc2&#10;X2w8SGuWWj9t5v3y8YvynSvfkP/ghd+Ur555ThbLg6/pffXsc5Iz15vS0ocPbsuttcg1hrROe1y/&#10;nvB8Rac07cWf52ibrLE2x2JdW7Oad/+dgFW434PI68Exa85o8pWyi/xOL1Y5+/Ngp+uO3sBkEEAA&#10;AQQQQAABBBBAAAEEEEAAAQQQQAABBBBAAAEEEEAAAQQOrAC/eXdgn1p2DAEEEEAAAQQQQAABBBBA&#10;AAEEEEAAAQQQQAABBBBAAAEEEEAAAQQQQAABBBBAAAEEEEAAAQQQQAABBBBAAAEEEEAAAQQQQAAB&#10;BBBAAAEEEEAAAQQQQAABBBBAAAEEEEAAAQQQQAABBBBAAAEEEJhcATW7aE0+qE7Wjb77Jz/1m//h&#10;ZqhbDWmv3BXljX4z9v7xyCOAAAIIIIAAAgggMPECXt7aBd1pWXE0UEqJ5+SkHXSiVYlx3vXEddzE&#10;OgoPj4DKl2I7q5t1UaWZWDkFCCCAwLgF8m78FnG+49ib8dt2TIQAAggggAACCCCAAAIIIIAAAggg&#10;gAACCCCAAAIIIIAAAggggAACCCCAAAIIIIAAAggggAACCCCAAAIIIIAAAggggAACCCCAAAIIIIAA&#10;AggggAACCCCAAAII7EBg+V/8rxLU10U6bdF+R6ae/5pMvfD1HYxIVwQQQAABBBBAAAEEEEAAAQQQ&#10;QAABBBBAAAEEEEAAAQQQQAABBBA46AKqXIntoq5VRQrlWPmggs32fZVJY/ZVkx2TgDN3XIp/+z8X&#10;/+4nIkPuieXMHhvLFvPf+rvinHpaVM4by3gMggACCCCAAAKjC3jPfV3c409I8PALEa17AzhzJ3r5&#10;nWTc574mzoWvbA6hzP/V7KI4i+d2MiR9EdgzAaUcyf/1/0iC29dFcnlxTjy5Z3MZx4Zzv/bvi/Pk&#10;K+bfirfMuvyShPs3qUkVpkSvP9iafqO2lR9D7vnFCzJv7mP+5r2PZcmc3+bM/e7PzCzIKycuStkr&#10;jmELDPE4BXT1vrU5NTMvKnqfaKtFPFDmMyCW2q1YUVJBKalvpGHdvC+PRMqW6+baSkoKX6ek7QtU&#10;8mVJc642a+I5OdloN4ZuSImSY1PRZ3FoFyoRQACBTYFyrpAqUe80U9uovD2ObsX76FbdGkflS1Y8&#10;LNhox8eLth/3Oulb51+W/2v9u9Iwx8lh6YOVm/Ly8adksXwwPodrGZ7vsmc/38N8kuqC8DucSHIS&#10;vuuJNNlfoVmjR1O85FELP+ncZ/M7kezvgei2dMJ7Qu3weQm3sVRfjW4qFi+U4t/LxRpRgAACj1XA&#10;NeeYT8+fkbfume9ch6QPVm5IxXyHnnZsC4d45fglcVR4hXW0lOUYUU/4DEvaisrHr4Holjk3mpq1&#10;muumvcYIK5P6Wp0SgvVw7G2mKXO95uLcKbl09IycnD460igz5tzw1ROX5Me3r6X2+8Hnb8nfefav&#10;bOu5SR18FxqkncuGm5weYU2YNkXd2DDfOwRWs4lbY5jZR6+bqr7vUro7F0SuLYV/m6OXIv8eQpu/&#10;3UFCAAEEEEAAAQQQQAABBBBAAAEEEEAAAQQQQAABBBBAAAEEEEBgmEBuWCV1CCCAAAIIIIAAAggg&#10;gAACCCCAAAIIIIAAAggggAACCCCAAAIIIIAAAggggAACCCCAAAIIIIAAAggggAACCCCAAAIIIIAA&#10;AggggAACCCCAAAIIIIAAAggggAACCCCAAAIIIIAAAggggAACCCCAAAII7IWAU1mwN2tukh7U1sQp&#10;z9jlExQ55mbz7uK5CZoxU0UAAQQQQAABBBBAYHcElOvZAwe+aB2IUo5d3hcVTJ920OkrGZwt5wqD&#10;K6k5NAKqUIrtq27VY2UU7I2A9juy8f0/FHd2UXJzx0WZ6wDukWOicpHPh72ZHltFYMcCnhu/RVzH&#10;ca1xlXkfkBBAAAEEEEAAAQQQQAABBBBAAAEEEEAAAQQQQAABBBBAAAEEEEAAAQQQQAABBBBAAAEE&#10;EEAAAQQQQAABBBBAAAEEEEAAAQQQQAABBBBAAAEEEEAAAQQQQACBcQk0P78mwcZqb7jCucu9/G5k&#10;fLOtzspdUV7e/B2x8Mfb/PtiSqnd2BxjIoAAAggggAACCCCAAAIIIIAAAggggAACCCCAAAIIIIAA&#10;AggggMAuCDjlSmzUYKMq7tyJWPmggqBWtaqSxrQaEIxNQJnnL/fki2Mbb9hA7rnnhlVThwACCCCA&#10;AAKPScBZOCPhz24k9+TF3RiWMRHYMwFl7i/rnr2yZ9sf54bDf6PtnnxqnEPu2ViqWLa2rZs1Kx5H&#10;cHJ6XsIf0uQLBNUlayec2QUrzhR4hVgz3W7GypIKygl9o+3qnfhYy3X7Wkm0TxgvlOLXZJLaUZYs&#10;UCnYnyVJraqtmrSD9PuIL5jrK54Tvyd50piUIYAAAv0CpQzHiVqGY47K2ccqnXBs0c1G/6ZF5YtW&#10;PCxIOlb1tw9/G7Bkfj9wnCkc75dOPiM/uPF26rD/5uZ78ree/rXUdpPQIMvzXY4836PuV1Db+h3S&#10;R32VqNL0qMPsaXvluLHtuzpWtFngJ7TVnXZy44yluhVfv6m8/T7MOFSvWdPMab1V78VJGcec180V&#10;Z5KqKEMAgT0WuDx/Tt6698nQWdQ7LfnRzXeHtgkrw2PglYVzqe2SGpQyHCOyHGvCsVW+FNuETvic&#10;0i17jTGob2ywSMF6e/hnYKS5cSrIxblTcunoaTllruF0/z5B+Kj1gINCdJAv41dOXJL3lj6TtYT9&#10;6++yZM7V373/qXzl2BP9xfs2n3ZcCSc+PcKaMG1H42sMEWdqNq3b/quPrB2chNeT7zj2vP2tawfh&#10;382wknnvkxBAAAEEEEAAAQQQQAABBBBAAAEEEEAAAQQQQAABBBBAAAEEEBgmwL9EH6ZDHQIIIIAA&#10;AggggAACCCCAAAIIIIAAAggggAACCCCAAAIIIIAAAggggAACCCCAAAIIIIAAAggggAACCCCAAAII&#10;IIAAAggggAACCCCAAAIIIIAAAggggAACCCCAAAIIIIAAAggggAACCCCAAAIIIIDAngg4lYXYdnX1&#10;vkh5JlZOAQIIIIAAAggggAACCEyWgMp58Ql32iJeIV7+ZUneNbfaMU2ypPKQcbL0p83BEFD5YmxH&#10;dKsRK6NgbwSC6pK03v+JtfHpv/H3JH/heauMAIFJFfCc+C3ifMexdkf5HSsmQAABBBBAAAEEEEAA&#10;AQQQQAABBBBAAAEEEEAAAQQQQAABBBBAAAEEEEAAAQQQQAABBBBAAAEEEEAAAQQQQAABBBBAAAEE&#10;EEAAAQQQQAABBBBAAAEEEEAAAQR2IqDCv9vXl/Qu/62jxifvyIM/+d/6tihy6j/9n0XxNwEtEwIE&#10;EEAAAQQQQAABBBBAAAEEEEAAAQQQQAABBBBAAAEEEEAAAQT2s4AqV2LT07VqrGxYQbR90pjD+lOH&#10;AAIIIIAAAggggAACCCBwiAQKUyLm/uOqUH70M7t4iHaeXR1VIFhdsrqoyoIVZwlUzhNRSkTrread&#10;5lZ+SK6Yyw+pfVRV77RibZbr6ddW5kvxazKxgSgYKFDJlwfWdSuqzQ152FjvhgMfT04dHVhHBQII&#10;IDBMoLTN40R0TJUvWEW6FT9O6VbDaqPyJSseFLT8tnQCf1D1ZnnJ/D6gCo+VY07PLV6QN+99LKvm&#10;83hYurl2Xz5bvSfnZ48NazYRdfWO/TwlTbq8w9+/1Bv2OkOVpkQ5btKm9neZcsz6LOjN0ZW+tVqv&#10;VMR3TLtoGvK7s+v/6g9Em+P/5hrQvEe9c1ekcPEVe4SEtaDK2e9Du0N6tFRfTW00V5wRN2l/UnvS&#10;AAEEdlvg+NSczBWn5UHK+YPf97k1aE4vHHtKctv8XM5yjKglfIYlzUWZay/RFF1PhPW6VbebmTWB&#10;8tLPhe1OIhvt9GNg3vwthKePnpGLc6fl9MyCOGNaf4TeXzv7vPzxR38RnVYsfv3We3Lp6GnJcr4f&#10;6/yYC9Yj67+kzU952daESX2jZUFkjRHWOwn/niTab9/Frr0ucvqvB3052SBch/Ql3Wn3os01RC8y&#10;75G+ur5isggggAACCCCAAAIIIIAAAggggAACCCCAAAIIIIAAAggggAACCPQE7LtD9IrJIIAAAggg&#10;gAACCCCAAAIIIIAAAggggAACCCCAAAIIIIAAAggggAACCCCAAAIIIIAAAggggAACCCCAAAIIIIAA&#10;AggggAACCCCAAAIIIIAAAggggAACCCCAAAIIIIAAAggggAACCCCAAAIIIIAAAgggsHcCzpFjknvi&#10;RQkfZeaoOBVzc/GjJ/duQmwZAQQQQAABBBBAAAEExieQy4s4rqjwMeeZR0904IsasoWCaZM1lb1C&#10;1qa0O8ACyivG9k4367EyCvZGwH94P7Zhd3YxVkYBApMqkHfjt4jzHcfaHcfvWDEBAggggAACCCCA&#10;AAIIIIAAAggggAACCCCAAAIIIIAAAggggAACCCCAAAIIIIAAAggggAACCCCAAAIIIIAAAggggAAC&#10;CCCAAAIIIIAAAggggAACCCCAAAIIILATgfBv+/Un3Wn3h2PP604rNubm3xmMlVKAAAIIIIAAAggg&#10;gAACCCCAAAIIIIAAAggggAACCCCAAAIIIIAAAvtVQBXKm/cWFHM/wW4KatVuNtNjtL1TrmTqRyME&#10;EEAAAQQQQAABBBBAAIHDJ1D85u8cvp1mj7cloFsNkca61deZXbDizIFXEAnH+zLpdrObHfpYzpl+&#10;KakeGatt7ltdbdWG9lKmdq44M7QNlcMFKuE1rZQUPg/rrXpKK5ET00dT29AAAQQQSBLYznEiaRwJ&#10;j1N9Kek4pSOfZypf7OsxOLsROU4ltSznso2V1HdYmasc+dXTV+RffvyXw5pt1v3o1rtyrrIoSoVH&#10;yclNtQzepcjzPerexr+TmR11iP3R3nFF/KA3F0f3slbGN6+jaBr2u7OdWx9IsP6g18UpTolcfKUX&#10;hxndiq8FVd5+H1odMgTL9fTv1uZLfH+WgZImCOyZwOX5c/Larfd2tH3PfLa9cOyJbY8xtrWFmUHS&#10;WiG6nggnGvSdK4exypfCh5HTRmScpAGeOXpWvnn+xaSqHZddnDstp2c+kVtrS0PHavht+fHta/KN&#10;cy8MbbcfKtfb6eez09t8vpL2Tyf8OxE1gf/2Q0XWDkrHFxm+Y68vdNDZInEf79/s2NowOQQQQAAB&#10;BBBAAAEEEEAAAQQQQAABBBBAAAEEEEAAAQQQQACBSRXITerEmTcCCCCAAAIIIIAAAggggAACCCCA&#10;AAIIIIAAAggggAACCCCAAAIIIIAAAggggAACCCCAAAIIIIAAAggggAACCCCAAAIIIIAAAggggAAC&#10;CCCAAAIIIIAAAggggAACCCCAAAIIIIAAAggggAACCCCAwMEVUIWyFL/1d8UxN3X2/b4bOR/cXWbP&#10;EEAAAQQQQAABBBA4NAKFiy9L+DNKyjvZb7VT9oqjDE3bAyqgCqXYnulWPVZGwd4I+Kv37Q0rJU5l&#10;3i4jQmCCBbyE41bHca09cnzfigkQQAABBBBAAAEEEEAAAQQQQAABBBBAAAEEEEAAAQQQQAABBBBA&#10;AAEEEEAAAQQQQAABBBBAAAEEEEAAAQQQQAABBBBAAAEEEEAAAQQQQAABBBBAAAEEEEAAgZ0IKDfy&#10;d/t2+e97607bnq7ZvjJ/V4yEAAIIIIAAAggggAACCCCAAAIIIIAAAggggAACCCCAAAIIIIAAApMj&#10;EH7Xr8ozotcf9iata9VePi2jWw2RyL8hUOVKWjfqEUAAAQQQQAABBBBAAAEEEEAAgaECQXUpVu9U&#10;FmJlWQpUriCb1zC6jdutbm7oY9H0S0v1TtNqstJYs+KkYLYwLbnI/a6T2lE2WKCSnxpc+WXNcn1N&#10;1lu11HYnp46mtqEBAgggkCRQ8tKPE7XIcSJpHBUdp20fW8I+1nHMxCpfShoqVlZrm2v4KWkquv2U&#10;9qNUX5w7LcfKH8q92tZ3EEn9l+tVeX/lhlyeP5dUPRFlgdZS7wxfY3jm+O85kd8DHXHvgsh3OBP7&#10;nYzjiPhbO+8Yv6Tkh+0iSfuR323tq4/V5fJ9tY+yOuE9Jq4XazdKwVLkeUnqu1Di+7MkF8oQ2C8C&#10;l+fPymu33tvRdJ5duCDFhM+drIMWcumfRVnWFuH2ktYKQTO+LtCtujU9Vci2xrA6mWAjy5ojX4x2&#10;G2v862e/Iv/4ve9J8hFla1Nv3/tEnl+8IPP7/HN5I/LcbO3BVm7aG59pdI0RHhudbb4etma4B7nI&#10;9ZakNYavIuuLvr/LoaLv4SHrjj3YOzaJAAIIIIAAAggggAACCCCAAAIIIIAAAggggAACCCCAAAII&#10;ILAPBSLfQu/DGTIlBBBAAAEEEEAAAQQQQAABBBBAAAEEEEAAAQQQQAABBBBAAAEEEEAAAQQQQAAB&#10;BBBAAAEEEEAAAQQQQAABBBBAAAEEEEAAAQQQQAABBBBAAAEEEEAAAQQQQAABBBBAAAEEEEAAAQQQ&#10;QAABBBBAAAEEEEAAAQQQQAABBBBAAIFDLZB3vcz7X84VMrel4cEVUG5OxHH7dlCJ7rT7YrJ7KRCs&#10;3rc278wclc3nzColQGByBVzHERWZvm/K+pMT+P0heQQQQAABBBBAAAEEEEAAAQQQQAABBBBAAAEE&#10;EEAAAQQQQAABBBBAAAEEEEAAAQQQQAABBBBAAAEEEEAAAQQQQAABBBBAAAEEEEAAAQQQQAABBBBA&#10;AAEEEEBgZwLh32DrS9rv9EXjz+p2yxpU5fJWTIAAAggggAACCCCAAAIIIIAAAggggAACCCCAAAII&#10;IIAAAggggAACkyHglCvWRINa1YqHBeH94XJnL4s7f0pUado0VRIdb1h/6hBAAAEEEEAAAQQQQAAB&#10;BBBAAIEkAV1dihWrymKsLEtB7sqvivfSt8X7hb8p+V/9W+JeeD5LNyl76b8nUe/Yv1uxXE+/rjJf&#10;sq/FZJoMjSyBmULJipOCtVZNdFJFX9m0V5TpfPpYfV3IIoAAAj2BUq7Qyw/KNDrNQVW9cuXZ4+iE&#10;PrpV77UPM6pQtOJBQa2dvv2y+SzczfTVM89lGv7129ekE/iZ2u7HRlme61Lkud7OfujIdziT+p2M&#10;clxr9+1oq8p3nK2gmxvyu7Ph91b9SeW8/nAzryPvC5UvilIq1m6UgqX6amrzhfJsahsaIIDA3gmE&#10;5wVnZ7Z3zhnO2jGfIy+feGpHO+AoR9LWF+Gx0g+C1O1sfv5FPkOj64lwEN1sWGOFn4nbSRtte5yk&#10;Maa93T33Cj9nn198ImnTVpk2Z4o/+Pxtq2w/BllMx7mOCzbsY5kzNaHXLiJrDEfHrwxE1xe60/d3&#10;OSJrBx257rMfXyvMCQEEEEAAAQQQQAABBBBAAAEEEEAAAQQQQAABBBBAAAEEEEBgbwXsu0Ps7VzY&#10;OgIIIIAAAggggAACCCCAAAIIIIAAAggggAACCCCAAAIIIIAAAggggAACCCCAAAIIIIAAAggggAAC&#10;CCCAAAIIIIAAAggggAACCCCAAAIIIIAAAggggAACCCCAAAIIIIAAAggggAACCCCAAAIIIIAAAggg&#10;gAACCCCAAAIIIIAAAjGBQs6LlQ0qKHuFQVWUHzKB2e/8l6LM60HliyLm0XVdCYLgkCnsz931H96z&#10;JubOLloxAQL7XcBffyDtz94V6bRFb/60pPTyt83nTak39bzrSdNv92LfcXv5MOMGvhUTIIAAAggg&#10;gAACCCCAAAIIIIAAAggggAACCCCAAAIIIIAAAggggAACCCCAAAIIIIAAAggggAACCCCAAAIIIIAA&#10;AggggAACCCCAAAIIIIAAAggggAACCCCAAAI7EVDmbx/1p/BvJO1m0p2WNbzy8lZMgAACCCCAAAII&#10;IIAAAggggAACCCCAAAIIIIAAAggggAACCCCAAAKTIeA98YK4i+fEKVdEmR/36InME3fKMzL9N//j&#10;XnvNveJ6FmQQQAABBBBAAAEEEEAAAQQQQGD7AsHqfbuzmxM1NWuXZYzyL34rY0u7WTFXsAsSonqn&#10;aZUu16tWnBTMlypJxZSNIOA5OSmZ5yfqP8IQm01PTB8dtQvtEUAAgZ5AKZf++3S1tv07eL3OfRnl&#10;RY435jq79juizLGvm3Sr0c1uPqp8yYoHBRttu19Su3J0+0mNdlB2emZBnpg9IZ+s3h06ynqrLm/d&#10;+1heOXFpaLv9Wllr22uCpHmWM6wtkvr1lwU1e60Rfk8zkUk51rQd0VbcDXzHbheWR3+3tdt28zHy&#10;e7UqZ//e7Wb/6HO1w/eA1lpWWANaTwMBApMqcHnhrNxYi5yLZtyZS3NnZCZfzth6cLPwuJx2nrPe&#10;rstsYWrwIF/WhOsF3djotYuuJ8IKbY6//SnrGqO/T5gPj+NpacorpjXZcf2vnL4iH6zclKY//O8s&#10;3DTP84cPbsvFuVM73uZuDNA0f8ehHfhDhw7XFW7CcXJopyGVsTVGaTLXGOG/e3Eq8yKOK4EoWc/F&#10;1xJBZB0iQacnE1077Pbf7OhtmAwCCCCAAAIIIIAAAggggAACCCCAAAIIIIAAAggggAACCCCAwMQK&#10;bP1rz4ndBSaOAAIIIIAAAggggAACCCCAAAIIIIAAAggggAACCCCAAAL/P3t39iNZdieG+dwbW0Zk&#10;VmYtWd1VvbG5NMkmmxRFDmeGHIojYSxZXmBZFmQLfjHgv8APehIM2C8GDL8Y8JNtAbYFQZZtGZAE&#10;eNHAI2lmCGo2jkbkcBn2aMhhd5Ns1taVWZURmbFd36jujIy7RMTNrFwrv9vIznt+53fOPfeL5ZyI&#10;rIhLgAABAgQIECBAgAABAgQIECBAgAABAgQIECBAgAABAgQIECBAgAABAgQIECBAgAABAgQIECBA&#10;gAABAgQIECBAgAABAgQIECBAgAABAgQIECBAgMCzLNCsNSqfXqfRqpwr8dkWqF17/tk+wQt8dqOt&#10;u5nRxxs3M2UFAuddYPzez0L3N/9BZpgrn/yFEDXb01izVg97o8G0PIzj6f5kpzYeh/5oGCZ5NgIE&#10;CBAgQIAAAQIECBAgQIAAAQIECBAgQIAAAQIECBAgQIAAAQIECBAgQIAAAQIECBAgQIAAAQIECBAg&#10;QIAAAQIECBAgQIAAAQIECBAgQIDA0wpE9ex3GiXp9xyd5JYM+5nuo3r17w3MNFQgQIAAAQIECBAg&#10;QIAAAQIECBAgQIAAAQIECBAgQIAAAQIEzlRg5XO/cmzHj3LXajq2jnVEgAABAgQIECBAgAABAgQI&#10;XCqB8fa9zPlGV26EKIoysZMudOrNpYfo5T5bca+3vbTNjfaVpTkSlgusNzuhN9xbnrgg4/bq9QW1&#10;qggQILBYoNNoLU5Ia6s8T0Ul/ST93RC116b9J4Pd6f5kJ2quZMrzCt0Kz5OdRrW+5h2jSvxLL74e&#10;/nTr3ZAsSf79d/84fGrzQ2Glwhy8pKtTrz4N62Q8DmE8ypxb1NnIlC9MoVbLDDUel987RmV/d5rz&#10;2dlklNokqdHsVnJfSgbZ9UPZY3C2i2X723vdMMjdLvk2K7VGWGu282FlAgTOmcBHr74Qfj3+5tLH&#10;dNmwv3D7tbLwoWOdeivcX9Kqlz6PbbRWl2RN1gvtkOzuTPOSfm+6v78zWXPMblXXGLNtJvs7ubVK&#10;vn5SXq24filrWzU2WUP8Yrru+I23vrW0ydff/nZ4deP5UI+zc9LShqeQ8LiC53HPK0k3+35GtHox&#10;1xirX/3r01vocXqf/51v/eq0vL+TX18kw8F+VYgma4coDiH97ozJ92fEKwdr8mmSHQIECBAgQIAA&#10;AQIECBAgQIAAAQIECBAgQIAAAQIECBAgMCOQvTrETIVdAgQIECBAgAABAgQIECBAgAABAgQIECBA&#10;gAABAgQIECBAgAABAgQIECBAgAABAgQIECBAgAABAgQIECBAgAABAgQIECBAgAABAgQIECBAgAAB&#10;AgQIECBAgAABAgQIECBAgAABAgQIECBAgAABAgQIECBwHgSacfVL7bTrK+dhyMZAgMAcgWTQD8nO&#10;Vqa2dvW5TFmBwLkXqDcKQ0yGg0yskZu7RlGcqa8l4zAYDUOzVn2Oy3SgQIAAAQIECBAgQIAAAQIE&#10;CBAgQIAAAQIECBAgQIAAAQIECBAgQIAAAQIECBAgQIAAAQIECBAgQIAAAQIECBAgQIAAAQIECBAg&#10;QIAAAQIECBCYEYhq2e9HSkbZ70aaST2W3fx3L0X15rH0qxMCBAgQIECAAAECBAgQIECAAAECBAgQ&#10;IECAAAECBAgQIECAAAECBAgQIECAAAECBAgQIEDgcgsk2/cyAPHGzUz5NAor9dbSw/QGe5mcB71H&#10;mXJZ4UZ7vSwsdkiB9VYn/Kz73iFbZdNvrV3PBpQIECBwCIFm+nm+KP0vSf+bt+0O+/OqpvGoUZxv&#10;ksn80l57kvNkfzye5k92omY7U55X6A5251VN46slx59WHtPO9XTue33zQ+G79360sMe99DOR33j3&#10;zfCVl95YmHceK/NrgrIxdiqsLcra7ceiOA5X/9P/OiSDfhh3t0OS/sRXLuZcFsW1zCMnzpT2zziE&#10;URQfFD7Yy3+2dZpQ8pnaqJ793O0k98ljatoofTw95WPgXm9rprfy3c3ORnmFKAEC50qgUauHj157&#10;IfzR/bcPNa4PbTwfjut1XrvCc1J3mH0dOm+wUSu7Xkj6xXVB0u9lmlddY2QapYUqa57Vxkq+2YmU&#10;37j54fDtu38a7ve2F/a/3e+Gf/nuvw4//8InFuadReXj3O1SNoa1iuvBsrZlscnaYnaLOxf/vYta&#10;yTpico6jKJo91TQwnJZXPv8XQ/sLf2latkOAAAECBAgQIECAAAECBAgQIECAAAECBAgQIECAAAEC&#10;BJYJFP+V27IW6gkQIECAAAECBAgQIECAAAECBAgQIECAAAECBAgQIECAAAECBAgQIECAAAECBAgQ&#10;IECAAAECBAgQIECAAAECBAgQIECAAAECBAgQIECAAAECBAgQIECAAAECBAgQIECAAAECBAgQIECA&#10;AAECBAgQIECAwCkKNGuNykfrNFqVcyUSIHD6AqPtu4WDxhs3CzEBAudZIKo3C8NLRoNMrFGrZ8qj&#10;Wi1TjpMk9Id7mZgCAQIECBAgQIAAAQIECBAgQIAAAQIECBAgQIAAAQIECBAgQIAAAQIECBAgQIAA&#10;AQIECBAgQIAAAQIECBAgQIAAAQIECBAgQIAAAQIECBAgQOCoAlH+e/uG2e9GOmq/89olg36mKi75&#10;fqZMggIBAgQIECBAgAABAgQIECBAgAABAgQIECBAgAABAgQIECBAgAABAgQIECBAgAABAgQIECBA&#10;oIJAvH4zRJNrn8fvXxc6Xt+s0Op4U5rpNaprUbyw093hwWcrdga7YXd0UC5r2EjPZ73ZKasSO6TA&#10;euvpHOvpbbHZXj/kUaUTIEAgK7DaaGUDudIoGYe9ZZ/zK+tjsDftKenvTvf3d6Lmyv7uwt/dmX7m&#10;JXYa1fqa175q/OdvfyJMnnuXbd+688Owvdddlnbu6rvDg9ts3uDaZbf1vOQF8ajRDLWNzVC//ZEQ&#10;r11dkHmOq3JrrDhJSgc7ikvWYqNh2Puj3wk7v/6/hce/9nfDo1/9n0L3t/5xSGbWZfudFT53m1Yk&#10;ucdF9JS3y73e9v7h5v6+0d6YW6eCAIHzJfDJG68cekBfuPXaodvMa9Cp8JzUyz2Pzesrv15I9nqF&#10;1Pw6I9+m0KAk0B8Nwl76s2ibvLZeOaXvIoijKHz15c8sGs607vfffTM87hddpglntFNlTKvHvIYb&#10;d7PzWdy5+K+Xa2XriPQ2HefiSbq22N+i9P5jI0CAAAECBAgQIECAAAECBAgQIECAAAECBAgQIECA&#10;AAEChxGoHyZZLgECBAgQIECAAAECBAgQIECAAAECBAgQIECAAAECBAgQIECAAAECBAgQIECAAAEC&#10;BAgQIECAAAECBAgQIECAAAECBAgQIECAAAECBAgQIECAAAECBAgQIECAAAECBAgQIECAAAECBAgQ&#10;IECAAAECBAgQOG2BVr36pXY6jdZpD8/xCBA4hMD44d1Cdu3qzUJMgMB5FohqjeLwBv1MrBln565h&#10;FGfqJ4XBXi+EzkYhLkCAAAECBAgQIECAAAECBAgQIECAAAECBAgQIECAAAECBAgQIECAAAECBAgQ&#10;IECAAAECBAgQIECAAAECBAgQIECAAAECBAgQIECAAAECBAgQOKxAlPvevmQ0PGwXh8pPhoNMflQv&#10;+X6mTIYCAQIECBAgQIAAAQIECBAgQIAAAQIECBAgQIAAAQIECBAgQIAAAQIECBAgQIAAAQIECBAg&#10;QGC5QOuX/8aTpGQ8DsnOwxBqteWNTiCjXW+Fx4P0OtRztnR0YXfYDyv1Zrjf256TdRC+vrIeoig6&#10;CNg7ssB6s3PktpOGz3euhrjkuuNP1anGBAhcOoF2YzJP7C487+5wL7QWfPYuSvvIb8lgbxpK+sX+&#10;o2Z7Wr9oZ2fJ2CZtO+lcdxrbWjrmzz330fCNd99ceLhxMg6//ZPvhb/80S8uzDtvld2Z22ze2Dol&#10;t/W83Gc+HmfXdlGSlJ7yuGSunny2dXj3rdD//u9O24xvvhxan/7KtDzdSddo+S3/mCp7DObbLCrf&#10;624tqn5St9lZX5ojgQCB8yHw0pXNsNZoL3wdODvS51evhRfTNse1TV6DLtuqzDmTPvLrhaRffG1b&#10;eE5sVVtjzI7xcclaZbZ+sr/aXMmHTrT80vrN8LFrL4R//d5PFh5nOB6Fr7/z7fBvfuR8rTuWrS8n&#10;JzVZWx3X9uR+kPvuiHj14s9dtSi73tj3GuXXFyf8vRz7x/WbAAECBAgQIECAAAECBAgQIECAAAEC&#10;BAgQIECAAAECBJ5NgfjZPC1nRYAAAQIECBAgQIAAAQIECBAgQIAAAQIECBAgQIAAAQIECBAgQIAA&#10;AQIECBAgQIAAAQIECBAgQIAAAQIECBAgQIAAAQIECBAgQIAAAQIECBAgQIAAAQIECBAgQIAAAQIE&#10;CBAgQIAAAQIECBAgQIAAAQLPikCz1qh0Ks1aPdTjWqVcSQQInI3AaOtu9sDpYzZeu56NKRE47wL1&#10;4ryUjAaZUTfSOWl2G8XFy8YNBruzKfYJECBAgAABAgQIECBAgAABAgQIECBAgAABAgQIECBAgAAB&#10;AgQIECBAgAABAgQIECBAgAABAgQIECBAgAABAgQIECBAgAABAgQIECBAgAABAkcXyH1vX/67kY7e&#10;cXnLZLiXqYjqzUxZgQABAgQIECBAgAABAgQIECBAgAABAgQIECBAgAABAgQIECBAgAABAgQIECBA&#10;gAABAgQIECDwNAJRel3o+Mr1EHc2nqabI7dtN5Z/VmJ32H/S//3e9tLj3OisL82RUE1gvdWpljgn&#10;6/ba9Tk1wgQIEKgu0K63lib3cp/DyzeIGiv5UEgGB5/dS/q9Qn3ULLYpJKWB7kw/ZfWTWKfk+PNy&#10;nzb++VsfCysVPof45oN3wp2dh097uFNtX8m6wv3lVAd9hgebrPFmtzgZzxYP9qMojKJs7uSzs/nP&#10;syaT9dhwcNDug72o3ijEQu5xETWWP46LnRxE7vW2Dgpz9jbbZ7OWnTMcYQIEFghE6fPOJ268tCAj&#10;W/WFW69lA09Z6lR4Tlq2ttgfQn69kPR396umv/PrjKjZntZV3dkZFNcq+bZrjcP3m+/jsOVfeumN&#10;UMvNIWV9vPngx+Enj+6XVZ1ZbKdk/ZcfzFrF9WC+XVl5vFOcy6Izeh+mbHxHjcXp47lsG+fWIWHe&#10;OqSssRgBAgQIECBAgAABAgQIECBAgAABAgQIECBAgAABAgQIEMgJZP+FW65SkQABAgQIECBAgAAB&#10;AgQIECBAgAABAgQIECBAgAABAgQIECBAgAABAgQIECBAgAABAgQIECBAgAABAgQIECBAgAABAgQI&#10;ECBAgAABAgQIECBAgAABAgQIECBAgAABAgQIECBAgAABAgQIECBAgAABAgQInLVAM65XGkKn3qqU&#10;J4kAgbMTGD28mzl4bX0zRLHLaWVQFM69QFRvFMaYDAeZWLOWnbtGcS1TPykM+ruFmAABAgQIECBA&#10;gAABAgQIECBAgAABAgQIECBAgAABAgQIECBAgAABAgQIECBAgAABAgQIECBAgAABAgQIECBAgAAB&#10;AgQIECBAgAABAgQIECBA4CgC+e9Hyn830lH6XNQm33/++IvaqiNAgAABAgQIECBAgAABAgQIECBA&#10;gAABAgQIECBAgAABAgQIECBwGQSSZBzGjx6E4TtvhvHOw8twys6RAAECBAgQIECAAAECz5RAu95a&#10;ej7d4d6TnPu97aW5N1auLM2RUE1gvdmpljgn69bq9Tk1wgQIEKgu0Gksnyd6g/fniXm9Ro1moSqZ&#10;aZP0dwv1UbNdiOUDSZKE3Q/mqHzdfrke10KzVt8vnvjvZq0Rfv72Jyod5+vvfLtS3nlJ6g2Lt1N+&#10;bFXuL/k2z2w5ve/NblF6f523jeI4WzUahsLnWYeDkAz72by0VMhLY7OPr0mDqLky+XWkbZCOZXuv&#10;u7BtlNZeb1sDLkRSSeCcCXzyxiuVRnS1tRo+cvV2pdyqSZVeg86sExb1m18v5NcUyWgUQvo8Nrsd&#10;5TlxZ7B8DlxtHP25dnZ8h9lfb3XCF269VqnJb7z1rTBZO52X7XG/t3Qoa43l68GlnXyQMO4W38+I&#10;O+tVm5/bvCiKQi3KrSPS0RbWFmksGRTXEef2xAyMAAECBAgQIECAAAECBAgQIECAAAECBAgQIECA&#10;AAECBM6VwOn9K8xzddoGQ4AAAQIECBAgQIAAAQIECBAgQIAAAQIECBAgQIAAAQIECBAgQIAAAQIE&#10;CBAgQIAAAQIECBAgQIAAAQIECBAgQIAAAQIECBAgQIAAAQIECBAgQIAAAQIECBAgQIAAAQIECBAg&#10;QIAAAQIECBAgQIAAAQIXRaBVb1QaaqexUilPEgECZycw3rqTOXjt6s1MWYHARRCI6s3iMIf9TKwR&#10;Zy8TN4zjTP2kMBrsFmICBAgQIECAAAECBAgQIECAAAECBAgQIECAAAECBAgQIECAAAECBAgQIECA&#10;AAECBAgQIECAAAECBAgQIECAAAECBAgQIECAAAECBAgQIECAAIGjCES17HcfJaPhUbqp3CYZDjK5&#10;UaPk+5kyGQoECBAgQIAAAQIECBAgQIAAAQIECBAgQIAAAQIECBAgQIAAAQIELodAkl7X7PE//G/D&#10;ePt+esGy9/8dT/ur/2FofvIXLweAsyRAgAABAgQIECBAgMAzItAuu5Z17tx2P7i29f3edq6mWLzR&#10;Xi8GRY4ksNZshyhtmRypdQjPr147YkvNCBAgcCDQrrcOCnP2eh/ME3OqQ9RcKVQlg71pLOnvTvf3&#10;d6JWsc1+3f7v7nBv6XNkp7F8/Pv9HdfvT998NfyrO38Stve6C7t8e/tueGv7Tnhl/bmFeeelsjtz&#10;m80bU5X7y7y2z1p85ef+ckj6vRBFcQhxLSxZgWYAAEAASURBVOysdEJ493ulpzmK05zRQdXk/fdQ&#10;bxwE0r3J513zn3l9klCylpt9fE1yopKcJ20r/K/K+u/qylqop+doI0Dg4ghcb19JXy9cDT/bebhw&#10;0J+/9Vr6PDZ5VXJ8W5W5eTLHV9nya4zJ8+7sli9P6qL0ddZht52StUq+j9WS9U4+5yTKX7j98fDd&#10;+2+Fx7lzzx/rXm8rfOfej8Ib6TrlPGyPB8X1X35cq0e4rfJ97JfH3eL7GXHn2Xj/opbOwaPReP9U&#10;n/weTdYfuS0ZD9P3GHxfRo5FkQABAgQIECBAgAABAgQIECBAgAABAgQIECBAgAABAgQqCBT/Cl2h&#10;kRQCBAgQIECAAAECBAgQIECAAAECBAgQIECAAAECBAgQIECAAAECBAgQIECAAAECBAgQIECAAAEC&#10;BAgQIECAAAECBAgQIECAAAECBAgQIECAAAECBAgQIECAAAECBAgQIECAAAECBAgQIECAAAECBAgQ&#10;IHBaAs1ao9Kh2o1WpTxJBAicncBo627m4PHGzUxZgcCFEKgX56VkOMgMvVGrZ8qjuHjZuFF/N5Oj&#10;QIAAAQIECBAgQIAAAQIECBAgQIAAAQIECBAgQIAAAQIECBAgQIAAAQIECBAgQIAAAQIECBAgQIAA&#10;AQIECBAgQIAAAQIECBAgQIAAAQIECBA4qkCU++6jZDQ8aleV2iWDvUxeVG9mygoECBAgQIAAAQIE&#10;CBAgQIAAAQIECBAgQIAAAQIECBAgQIAAAQIELqvA5N/SJN1HIcz8G57Rw+x1/C6rjfMmQIAAAQIE&#10;CBAgQIDARRJo11tLh9sb7oVxkoQHu4+X5t5ory/NkVBNII7isNZsV0vOZV1fuRJWfA4mp6JIgMBR&#10;BNoVnksm88TCrd4oVM9+di/p9wr1UYXnv27u83+FTtJAp75SFj7RWC19/v7yi5+qdIyvv/OdkKRz&#10;7EXYustu5/QkOo3l64qLcK7HMcbmq2+E1se/GJqvfSE0P/q5UL/58txuR+l9JrOl77vnP8+aDPvp&#10;+/GDTNqkEC15fD1p8BS3y73eduGY+cBmZyMfUiZA4AIIfHrz1YWjXG2shE/emP/ctbDxgspOhdeg&#10;Veb4ySGiVvb1UtLfzRy5fI1x+LXBziDbb+YgHxQmXmex1eNa+MpLb1Q69G/9+LthbzKfnIPtccn6&#10;Lz+stWM0rW++GNpf+ith5bN/PjQ/9vlQf/G1ELVX84e8kOV6fh2RnsUozq0tJmc2LK4jLuQJGzQB&#10;AgQIECBAgAABAgQIECBAgAABAgQIECBAgAABAgQInLpA/dSP6IAECBAgQIAAAQIECBAgQIAAAQIE&#10;CBAgQIAAAQIECBAgQIAAAQIECBAgQIAAAQIECBAgQIAAAQIECBAgQIAAAQIECBAgQIAAAQIECBAg&#10;QIAAAQIECBAgQIAAAQIECBAgQIAAAQIECBAgQIAAAQIECBAgQOAQAs1ao1J2p96qlDdJSpIkRFFU&#10;OV8iAQJPLzDe64Wk9zjTUe3qc5myAoGLIBDFtRCiOJ1MxtPhJsPBdH+y04izl4kbTdrktuFgLxdR&#10;JECAAAECBAgQIECAAAECBAgQIECAAAECBAgQIECAAAECBAgQIECAAAECBAgQIECAAAECBAgQIECA&#10;AAECBAgQIECAAAECBAgQIECAAAECBAgcTSCq5763L/fdSEfrdX6r/HcvFY4/v6kaAgQIECBAgAAB&#10;AgQIECBAgAABAgQIECBAgAABAgQIECBAgAABAs+8QLxxM4zu/Gh6nuPtu9N9OxdTIBn2Q/+f/O0Q&#10;tTohpD9Rqx1qr/1ciK+/cDFPyKgJECBAgAABAgQIEFgq0K43l+Z0B/3wcPdxGM9c77qs0WpjJaxU&#10;6K+srVi5wHpzNTzq98orF0RvrV5bUKuKAAEC1QXajdbS5O5gb2FOFMUhTOaH9L2n6TbTJunvTsNP&#10;duI4RLV6NlZS6g5y7UpyJnPTWWwfvfpCeK5zNdzpPlx4+Pu97fD9B++ET954eWHeWVcmSRJ66Xpg&#10;0VZLb+dmLfcZ0EUNLlldffI4mLON0vv87JaMBiHOW6ax/GdeJ22ifF4aS2YeX09ymkd/HNzrbk26&#10;WLhtdjYW1qskQOB8Cry++Ur45p0fhMlcVLZ99ZXPhFpcK6t6qliVtUVvuHhtsT+AOP/8Nh49ea7c&#10;/06AwhojbRjl2+x3tuD340prjvaCHk626rXrL4ZvpbflTx7fX3ig3XQt9js/+aPw1Vc+uzDvpCuH&#10;6e20l85ri7bJmqJRYT24qI/Zutq1W6Gd/jyLWy23jpic47hk3ZGMhs/i6TsnAgQIECBAgAABAgQI&#10;ECBAgAABAgQIECBAgAABAgQIEDgFgey/cDuFAzoEAQIECBAgQIAAAQIECBAgQIAAAQIECBAgQIAA&#10;AQIECBAgQIAAAQIECBAgQIAAAQIECBAgQIAAAQIECBAgQIAAAQIECBAgQIAAAQIECBAgQIAAAQIE&#10;CBAgQIAAAQIECBAgQIAAAQIECBAgQIAAAQIECBA4jEAzrldK7zRalfKS4SC899//Z+HB//g3w3v/&#10;898KD//ufxn6f/KvKrWVRIDA0QXGW3cLjWtXbxZiAgQuhEC9kRlmMuxnys1adu4axsXLxo1ybTId&#10;KBAgQIAAAQIECBAgQIAAAQIECBAgQIAAAQIECBAgQIAAAQIECBAgQIAAAQIECBAgQIAAAQIECBAg&#10;QIAAAQIECBAgQIAAAQIECBAgQIAAAQIEDiOQ++6jZDQ8TOtD506+1292ixrN2aJ9AgQIECBAgAAB&#10;AgQIECBAgAABAgQIECBAgAABAgQIECBAgAABApdaIN7IXqev7Fp+lxroIp78bjck998J45+8GcY/&#10;/Fdh9Ee/FZLHDy/imRgzAQIECBAgQIAAAQIVBdr11tLM3eFeuN/bXpp3o72+NEfC4QTWW53DNfgg&#10;+9ba9SO104gAAQJ5gU6FeaKXzhPLtqiRnW+SwUGbZK+XaR4125nyvMLOYHde1TTeyR13WnHCO1EU&#10;hV966dOVjvLbP/leGI1HlXLPKml31A9J+t+i7aysF43pPNXV4njucEa5uiefba03svnjcUj6Jff5&#10;ss+95j57+zSfja2yBtxsb2THqkSAwIUQiKM4/NWP/1J4eT37975m+nn+X3n1z4aPXXvxRM6jHtdC&#10;I64v7Htv2A/jZPG8M+mgbM2Q9A/WFfk1xqRNXHGdMcnd33Zm+tyP5X+vNVfyoVMtf/WVz4aowhG/&#10;deeH4UHvUYXMk0t5XMWzcbaeJ3f2x99zLaoVOh3FJfeG3Pqg0EiAAAECBAgQIECAAAECBAgQIECA&#10;AAECBAgQIECAAAECBAjMEVj8Lz3mNBImQIAAAQIECBAgQIAAAQIECBAgQIAAAQIECBAgQIAAAQIE&#10;CBAgQIAAAQIECBAgQIAAAQIECBAgQIAAAQIECBAgQIAAAQIECBAgQIAAAQIECBAgQIAAAQIECBAg&#10;QIAAAQIECBAgQGC+QP/N3wujO2+F+OrNEKcXnK9dfS7UNrIXnp/fWg0BAgQIECBAgAABAnmBWhyH&#10;WhSHUTLOV2XKncZKpjyvkAz771eNBiGZ/ISdkIxH89LFCRA4JoHR1t1CT5PXzDYCF1EgqjdCMtg7&#10;GPpwcLCf7jXiWqY8ypUnlePZ9plsBQIECBAgQIAAAQIECBAgQIAAAQIECBAgQIAAAQIECBAgQIAA&#10;AQIECBAgQIAAAQIECBAgQIAAAQIECBAgQIAAAQIECBAgQIAAAQIECBAgQIDA4QSiWuOgweR7j0q+&#10;++gg4en3xsOZ72FKu4vqzafvVA8ECBAgQIAAAQIECBAgQIAAAQIECBAgQIAAAQIECBAgQIAAAQIE&#10;nhGBeGMzcybj7fshSa/JGaXX5rRdTIFkr1sYeNTqFGICBAgQIECAAAECBAg8OwLtRmvpyXTTz1fc&#10;391emnejvb40R8LhBNabR3tNdnv1+uEOJJsAAQJzBNr15fNEb5D9HF5ZV1E63yS9R9OqZKZN0t+d&#10;xic7UbOdKc8rdGf6mJfTqTDPzWv7tPEXr2yGVzeeD3+69bOFXT3u98I37/wgfP7WawvzzrKymvXK&#10;WQ7x3B+7tuDzsKM49576aFj6edZkd6dwnpnP3aa147L3eBtHv23u9bYKx8wHNjsb+ZAyAQIXRGDy&#10;evDf//gvhQfpHH2/tx1a6Wf5b69dD41a/UTPYDI/b+0N5x4jSWt66evQ1SXPX1Gz+Pz2ZF3Ref+1&#10;aZLOsfmtrE0+J1/eGWTXKvn6SXnZWMvaHGfsZvpc/Ombr4Zv3/3Thd0mIQm/+fa3ntzuCxNPsHKy&#10;9lm2rVVcDy7r5zLU1/LriPSkxyV/r0/S9YWNAAECBAgQIECAAAECBAgQIECAAAECBAgQIECAAAEC&#10;BAgcReBk/yXJUUakDQECBAgQIECAAAECBAgQIECAAAECBAgQIECAAAECBAgQIECAAAECBAgQIECA&#10;AAECBAgQIECAAAECBAgQIECAAAECBAgQIECAAAECBAgQIECAAAECBAgQIECAAAECBAgQIECAAIEL&#10;LjB867th8INvTs+itvlSuPLX/ua0bIcAAQIECBAgQIAAgcMLtGqN0B3uLWzYqbcW1u9XJsP+/u70&#10;d9So1nbawA4BAocWSLrbaZso/Uneb5s+ruPVqyFJPigfukcNCJydQFRv7t+TnwwiGQ0yg2mm9+/Z&#10;bRTHs8Un++OS+aiQJECAAAECBAgQIECAAAECBAgQIECAAAECBAgQIECAAAECBAgQIECAAAECBAgQ&#10;IECAAAECBAgQIECAAAECBAgQIECAAAECBAgQIECAAAECBAgQqCCw9rk/H9Y++9UQ6vUQRcXvParQ&#10;xaFSkmH2u5eieva7lw7VmWQCBAgQIECAAAECBAgQIECAAAECBAgQIECAAAECBAgQIECAAAECz5hA&#10;vHEze0ajYUgePwzRlevZuNKFEUj63eJYW51iTIQAAQIECBAgQIAAgWdGoJ1ex3rZtptep3o4Hi1L&#10;CzdWrizNkXA4gfUjvCZbqTXD1ZW1wx1INgECBOYItButOTUH4W46Tyzbolw/SX9v2iTp96b7k52o&#10;uZIpzyt0hwd9zMtZbVTra177p41/6cVPhR9t/SwkSzr6/Xf/OHxq80NhpcK8vKSrE6nuDZZbd+rL&#10;7ysnMrgL0mltwWdiR7m6yWdbyz7POt4rvn9byBsUH4/5x19Vsu30eP30ff9FW7NWD5P1yng8XpSm&#10;jgCBcy5wvX0lTH5Oa+uk64KtvZ2Fh5vMPcvm8bI1w+y6IunvFo4RtdqF2LJAr8JaZ9lYlx3jOOp/&#10;MV13/PGDH4e9UfY7EvJ9v719N/zgvZ+Gj1y7na86lfLOoHi75A+81jz87ZTv47KU63HxezdGJbGw&#10;5H5xWbycJwECBAgQIECAAAECBAgQIECAAAECBAgQIECAAAECBAgcXqB++CZaECBAgAABAgQIECBA&#10;gAABAgQIECBAgAABAgQIECBAgAABAgQIECBAgAABAgQIECBAgAABAgQIECBAgAABAgQIECBAgAAB&#10;AgQIECBAgAABAgQIECBAgAABAgQIECBAgAABAgQIECCwSGC0dTdTHW/czJQVCBAgQIAAAQIECBA4&#10;vECz1gjd4d7Chp1Ga2H9tHLQn+7u70T15v6u3wQInJDAyp/5C6H1xp8L4617YbR1JyS73RBFUUiS&#10;5ISOqFsCJyiQzkuzWzIczBZDo5a9TNwwjjP1k8K4ZD4qJAkQIECAAAECBAgQIECAAAECBAgQIECA&#10;AAECBAgQIECAAAECBAgQIECAAAECBAgQIECAAAECBAgQIECAAAECBAgQIECAAAECBAgQIECAAAEC&#10;BCoIRJPvPqpVSDymlPVf/HdDkn6XUjJ8/6fx3IeOqWfdECBAgAABAgQIECBAgAABAgQIECBAgAAB&#10;AgQIECBAgAABAgQIELj4ArWSa9tPruMXX7l+8U/usp5Bev3F/Ba12vmQMgECBAgQIECAAAECz5BA&#10;u95aejbdwV4YjIdL826015fmSDicwHqzc7gGafbtNa/LD42mAQECcwVWao25dfsVveHe/u7c31Ej&#10;O98kM22S/m6mXdSs9n5Ud5Btl+nkg0Ind9yynJOMTebG1zdfCd+999bCw+yNBuEb774ZvvLSGwvz&#10;zqqyO3N7zRtD+4yt543rPMXrcS0Mx6PCkEZxnI2l94dQLz72kr2dbF7J4zMpeVzkH3/ZTuaX7ve2&#10;5ld+ULPZ3liaI4EAAQJ5gaqvQ/Pt8uWyNcPsuiLp93JNovT5tZmLLS720tfDZc/ds62a6XcgNCbf&#10;g3DGWzs9t1944fXwm29/a+lIvvb2H4YPbTwXauncdNrb48LtUhzBWmOlGBQpFahFxdtwFOXWFmnL&#10;ZLT8fZ3SAwgSIECAAAECBAgQIECAAAECBAgQIECAAAECBAgQIECAwKUXOPt/FXHpbwIABAgQIECA&#10;AAECBAgQIECAAAECBAgQIECAAAECBAgQIECAAAECBAgQIECAAAECBAgQIECAAAECBAgQIECAAAEC&#10;BAgQIECAAAECBAgQIECAAAECBAgQIECAAAECBAgQIECAAAECVQSS8Tgkj98Lyc7DULv90SpNzixn&#10;vHUvc+x442amrECAAAECBAgQIECAwOEFWvVGCHuL23UaK4sTPqhNhv1CXlRvFmICBAgcv0BUq4fa&#10;9VtPfo6/dz0SOD2BaDIvzW65uaUR12ZrwziKM+VJoWw+KiQJECBAgAABAgQIECBAgAABAgQIECBA&#10;gAABAgQIECBAgAABAgQIECBAgAABAgQIECBAgAABAgQIECBAgAABAgQIECBAgAABAgQIECBAgAAB&#10;AgTOocD6L/zb53BUhkSAAAECBAgQIECAAAECBAgQIECAAAECBAgQIECAAAECBAgQIEDgfAjE65uF&#10;gYy27oT6Sx8vxAUuhkCy1y0OtNUpxkQIECBAgAABAgQWCiS9x2H00z8Jk/VVsreT/vRC83O/EiJr&#10;q4VuKs9GoF1vLj3wo34vDMbDhXlRiMK1lSsLc1QeXmD9CM8bt1avHf5AWhAgQGCOQKNWD424vnAe&#10;2Bv2Q5IkIYqiOb2k4WYrU5f096blJJ1nZreotTJbnLvfHRz0MS+p06jW17z2xxH/+dufDG8++HEY&#10;jkcLu/vWnR+Gz978SDjKc//Cjo+hspJ1PXsbH8Nhn7ku6lEchqF4PxjFtcy5JsNBiGqNTGxSWHnj&#10;z4XOl/9qmNSH0SAko+L6LCl5XESNo90297rbhTHkAzfa6/mQMgECBJYKdCo8L/WGy+f5qFmc5yfv&#10;wexvSX93f/fJ78kaY+F6JZP9fmFnkO2jJCWsnoP1xv64PvPcq+Hbd38YHuw+2g+V/t7ud8Mf/OxP&#10;ws/dPv2/6z6uYtpsl45bsChQi+NCcFwSCyXrhkJDAQIECBAgQIAAAQIECBAgQIAAAQIECBAgQIAA&#10;AQIECBAgUCJQL4kJESBAgAABAgQIECBAgAABAgQIECBAgAABAgQIECBAgAABAgQIECBAgAABAgQI&#10;ECBAgAABAgQIECBAgAABAgQIECBAgAABAgQIECBAgAABAgQIECBAgAABAgQIECBAgAABAgQIEDg3&#10;AsMffSf0v/H/hOTRgxDGo3RcUej8J/9ViGrn86u2xztbIQz7Gb94YzNTViBAgAABAgQIECBw2QWG&#10;938cxo/eC8lk7TwchKjVCc0Pf2Yhy7WVtfCznffm5jTierjSbM+tn61IBnuzxff3G81iTIQAAQIE&#10;CMwRiOrZeSNJ57PZrZl/7yqKwjCOQ308nqbl20wr7BAgQIAAAQIECBAgQIAAAQIECBAgQIAAAQIE&#10;CBAgQIAAAQIECBAgQIAAAQIECBAgQIAAAQIECBAgQIAAAQIECBAgQIAAAQIECBAgQIAAAQIECBAg&#10;QIAAAQIECBAgQIAAAQIECBAgQIAAAQIECBAgQIAAAQIECBAgcGEFouZKiDpXQtJ9ND2H8da96b6d&#10;CyjQ72YH3WiFKK5lY0oECBAgQIAAAQJLBcYP3w17v/73MnmNj3/xybXuM0EFAudAoJFep7oWxWGU&#10;HFyXOj+swXiYDxXK11bWQi29vrXteAU6jZWlt0/+iLfWrudDygQIEHgqgU76HtHW3vy5IEl77w37&#10;YZI3b4vydYO9aWrS353uT3aiZjtTnlfYGWTbleV16vPHVJZ/ErG19Hw+99xHwzfefXNh9+N0Lv7t&#10;n3wv/KUPf2Fh3llUdocHt9e84y+6/ee1uWzx2uS91tGgcNqjdC2W2UbDENWbmdCkkAwHIUrXbpOf&#10;EMofJ8mgX2gXNY/2OLjX2yr0lQ9sdjbyIWUCBAgsFWhXmJ+7M2uFeR2WrRlm1xXJXi/TtCw/k1BS&#10;qLLeWGuUPyeXdHfioTidU776ymfDP3rz60uP9Xs//X745I2Xw2Stcprb4372dik79mmPqWwMFyU2&#10;eU8nvxXWFmlCkq4vbAQIECBAgAABAgQIECBAgAABAgQIECBAgAABAgQIECBA4CgCxb9MH6UXbQgQ&#10;IECAAAECBAgQIECAAAECBAgQIECAAAECBAgQIECAAAECBAgQIECAAAECBAgQIECAAAECBAgQIECA&#10;AAECBAgQIECAAAECBAgQIECAAAECBAgQIECAAAECBAgQIECAAAECBAiclEAch2Trbgjj0QdHSEKy&#10;ff+kjvbU/Y4nY81t8cbNXESRAAECBAgQIECAwOUW2P2Dfxoe/79/O+z8f38n7Pzz/zXs/sGvLQV5&#10;/cYrC3M+eePlEEXRwpz9ymQ42N+d/o4azem+HQIECBAgsFSg3sik5OeWRlzP1E8Koyh36bhRv5Aj&#10;QIAAAQIECBAgQIAAAQIECBAgQIAAAQIECBAgQIAAAQIECBAgQIAAAQIECBAgQIAAAQIECBAgQIAA&#10;AQIECBAgQIAAAQIECBAgQIAAAQIECBAgQIAAAQIECBAgQIAAAQIECBAgQIAAAQIECBAgQIAAAQIE&#10;CBAgQIDAxReI17PXtx9v3b34J3WJzyDZ62bOPmq2M2UFAgQIECBAgACBigLNTiExv9YqJAgQOEOB&#10;TqP11Ee/0V5/6j50UC6w3io+p5RnhhBHUXiuc3VetTgBAgSOJNCuN5e26w33FuZE9exckwwO8pN+&#10;L9M2aq5kyvMK3Zk+5uW0j2GOm9f3YeKfv/WxsFLB8c0H74S73a3DdH0qub0K1sexnjiVkznDg9Ti&#10;uPToo1w8GQ5CqDcKucmwX4jlA0l/Nx8K4YiPg/u97WJfucimNWBORJEAgSoCVeaM7pK1xeQ4USNd&#10;o0TZ59bZdcU495xYdY0xew6Pc+uU2br9/dWKa5f9/JP+/XL699uPXr299DDD8Sh8/Z3vLM077oSd&#10;QXbtV9b/WqPaerCs7WWL1eJa4ZTza4snCaNhIU+AAAECBAgQIECAAAECBAgQIECAAAECBAgQIECA&#10;AAECBAhUEahXSZJDgAABAgQIECBAgAABAgQIECBAgAABAgQIECBAgAABAgQIECBAgAABAgQIECBA&#10;gAABAgQIECBAgAABAgQIECBAgAABAgQIECBAgAABAgQIECBAgAABAgQIECBAgAABAgQIECBA4KwE&#10;4vXNwqHH23dDfO35Qvw8BMZbdwvDqG3cLMQECBAgQIAAAQIECFxmgajeyJx+MuxnymWFl9Zvhi/e&#10;/kT4vZ9+v1D9/OrV8OWXPlWIzw0M9gpVUb1ZiAlcfIHxzlZI9nph3O+FaHK7d9ZD/cYLF//EnAEB&#10;AmcukJ/LQm4ua9aKl4kbxbUQRsODsQ9n9g+i9ggQIECAAAECBAgQIECAAAECBAgQIECAAAECBAgQ&#10;IECAAAECBAgQIECAAAECBAgQIECAAAECBAgQIECAAAECBAgQIECAAAECBAgQIECAAAECBAgQIECA&#10;AAECBAgQIECAAAECBAgQIECAAAECBAgQIECAAAECZyaQJEkI43GIaul1l+Zs3d/8P0LUaIUovT5c&#10;nP7UnvtQqG0Ur0c+p7kwgUshEKfXtx+9+4PpuY637k737Vw8gWSvmx30ymq2rESAAAECBAgQIFBJ&#10;IFrpFPKS3dxaq5AhQODpBHZ/7e+EZPdxmFyHOkmvd99446uh8fqXK3XarrfCo36vUu68pBvtK/Oq&#10;xJ9SYL3ZCe9NbtsK28321VCfXGfcRoAAgWMUmMwTy7ZeOveE9vysqJntYzJX7W9Jf3d/98nvqLmg&#10;ow8yh+NRGIyHmXb5wkq9GWpRnA+fSblZa4Qv3v5E+Nrbf7j0+P/ine+Ev/LxanP40s6OKaE7yN5G&#10;Zd1WuZ+UtbtMsXpUPkeP4uz9NBkNQlRvFGmGg2IsF5l9bO1XTf7Wddht8hh7WGH9cb29ftiu5RMg&#10;QCB0qq4tKlhFzZUw+/et8cy6Ism9zq2yxsgfcqfCHLjaWMk3O/PyV15+I/zp1s/CKBkvHMubD94J&#10;n33uw+H22o2FecdZ+XjmNprX71qF9eC8tpctXrbeHefWFhOTyfrCRoAAAQIECBAgQIAAAQIECBAg&#10;QIAAAQIECBAgQIAAAQIEjiJQP0ojbQgQIECAAAECBAgQIECAAAECBAgQIECAAAECBAgQIECAAAEC&#10;BAgQIECAAAECBAgQIECAAAECBAgQIECAAAECBAgQIECAAAECBAgQIECAAAECBAgQIECAAAECBAgQ&#10;IECAAAECBAiclkB05XoIUZRezTmZHnK8fW+6f952RlvZsUUrqyFqdc7bMI2HAAECBAgQIECAwNkK&#10;1JuZ4yfDQaY8r/CLL74eXl6/Gb5770dha28ntGqN8OrGrfCpzQ+FWhzPa1aIJ8N+IRblxlRIELiQ&#10;Atv/6L8Ls68hW5/5aqh/5a9dyHMxaAIEzpfAyud+JbQ+8fMhpPNHVG+EWmc9M8BGXLxM3DA/V42q&#10;zX+ZjhUIECBAgAABAgQIECBAgAABAgQIECBAgAABAgQIECBAgAABAgQIECBAgAABAgQIECBAgAAB&#10;AgQIECBAgAABAgQIECBAgAABAgQIECBAgAABAgQIECBAgAABAgQIECBAgAABAgQIECBAgAABAgQI&#10;ECBAgAABAscssPPP/l4YP7wTxr3tkHQfhVZ6nab2F/+t0qMk41Hof++307qD6463v/xXQy29VpyN&#10;AIEDgdrGzTB7tbLxowdh8viJ4tpBkr2LI7DXy4w1anUyZQUCBAgQIECAAIFqAlFrtZCY7HULMQEC&#10;xykwuvOnIezuTLtMeo+m+8t22uk1rJ92u9HOXv/6afvT/kBgveQ55aA2u3dr7Vo2oESAAIFjEGg3&#10;Wkt76Q73FuZEuT6SwUF+0t/NtI2aK5lyWWFnkG1TlrOaO2ZZzmnG3rj5avjmnT8J20vWhW8/uhve&#10;2r4TXll/7jSHt/BYy27fSePOOfNeeEJnVFmf8775KI6zIxoNQ1SyPkuGs+/GZ5vsl2YfW/uxqNbY&#10;3638+0G6ljz4C1l5s410jdKs1csrRQkQILBA4DjWFvvdR612mH3PJekf/K3rKGuM/X73f1dbcyxf&#10;u+z3d1q/J68jP3/rY+H3fvrm0kP+xlt/GP6j1385RFG0NPdpE8ZJErpL1nG1KA4rJfPg0x77WWk/&#10;Sv8eP3znzZAk4xBGo3D7/lvhT9orYVQ7+Pv8KDUsbOn6wkaAAAECBAgQIECAAAECBAgQIECAAAEC&#10;BAgQIECAAAECBI4i4F+JHUVNGwIECBAgQIAAAQIECBAgQIAAAQIECBAgQIAAAQIECBAgQIAAAQIE&#10;CBAgQIAAAQIECBAgQIAAAQIECBAgQIAAAQIECBAgQIAAAQIECBAgQIAAAQIECBAgQIAAAQIECBAg&#10;QIAAgVMTiOJaiNauh+TR/ekxk6170/3ztjPeupMZUry+mSkrECBAgAABAgQIECAQQlRvZBmGg2x5&#10;QenFK5th8vM0WzLsF5vXm8WYyIUXiFrtzDkk/d1MWYEAAQJHFWjc/kimaRRFIUmSaayevqeV30Zx&#10;nAlFo2GmrECAAAECBAgQIECAAAECBAgQIECAAAECBAgQIECAAAECBAgQIECAAAECBAgQIECAAAEC&#10;BAgQIECAAAECBAgQIECAAAECBAgQIECAAAECBAgQIECAAAECBAgQIECAAAECBAgQIECAAAECBAgQ&#10;IECAAAECBAgQOAuB0d23w/jhz6aHTrrb0/38TtJ7nIYOrtk0qY866/k0ZQKXXiDeyF17MxmH8aMH&#10;obZx89LbXESAZK+bHXYze73MbKUSAQIECBAgQIDAPIEn17iv1UOYubZvYa01r7E4gSMKRI1WSHZ3&#10;pq2Twd50f9nOSr21LGVp/Y22902WIh0xYb3Zqdzy9ur1yrkSCRAgUFWgU2Ge6A0XzzuTeWp225+n&#10;kuEghPFotipEFd6T6laY5zqNlUy/Z12oRXH40gufCr/6w28sHcq/eOc74eXXb4YoipbmnkZCJe/6&#10;03n3f/DN9FSiEK+uP/l7TJz+TSaarKmfoa0Wx6VnM0rvG7Pbk8dFvTEberKfDPuFWD6w/9iaxuNa&#10;ePL6ZBqotnOvt7U0cdP6b6mRBAIEygU6uXVBWVavwlw/aRc1s/NPsrc77S7pH+y/n3v4v3vt5PqY&#10;dj6zs1ph7TKTfmq7X7j18fDde2+FnUHWIT+Au92Had6PwqdvvpqvOvZyNx1L9l9hFA+xdk49iyM9&#10;m8jo3o/Dzq///enBX0r3mn/my6FXq01jSckSMhkOp/XDOz8K48m/iUnX4sloEOK166Hxwken9XYI&#10;ECBAgAABAgQIECBAgAABAgQIECBAgAABAgQIECBAgMCswLP1L/lmz8w+AQIECBAgQIAAAQIECBAg&#10;QIAAAQIECBAgQIAAAQIECBAgQIAAAQIECBAgQIAAAQIECBAgQIAAAQIECBAgQIAAAQIECBAgQIAA&#10;AQIECBAgQIAAAQIECBAgQIAAAQIECBAgQIDAMyMQb2yG0aP70/MZb9+b7p+3nfFWdmzxxs3zNkTj&#10;IUCAAAECBAgQIHDmAlGtkRlDMuxnyiddSAa548W1EMXxSR9W/2cgEDVXMkdN9nqZsgIBAgROSiCK&#10;otCI62EwHk4PMUrnm9ktGh3UzcbtEyBAgAABAgQIECBAgAABAgQIECBAgAABAgQIECBAgAABAgQI&#10;ECBAgAABAgQIECBAgAABAgQIECBAgAABAgQIECBAgAABAgQIECBAgAABAgQIECBAgAABAgQIECBA&#10;gAABAgQIECBAgAABAgQIECBAgAABAgROUyBeXQ/jhz+bHnLc3Z7u53fK6uLOej5NmcClFyi7xv14&#10;626obdy89DYXEmCvmxl21OpkygoECBAgQIAAAQLVBSZrqWT2defeTvXGMgkcQSBqtEIy227Qny0t&#10;3O/Umwvrl1U20+tcX2l6/bDM6aj164d4bXZr7fpRD6MdAQIE5gq0G8vnid6yeSedpzLbsB+SJAlJ&#10;fzcTnhSi5kohlg/sDIrt8jmd+vJ+8m1Ouvyxay+EP/jZ1XCn+3Dhoe71tsP3H7wTPnnj5YV5p1XZ&#10;G+4tPFQcRaFVbyzMWVbZ+61/HMaPHkzTWm98NXS+8h9My8/CTi2qlZ7GKI6z8dEgRLUSzzS+bEsG&#10;2duqyuOprM973a2ycCZ2o7ORKSsQIECgqkC7nlsXlDTs5p7PSlKehKJmO1OV9HvT8uz+JBi1Dr82&#10;qLLmWGscvt/pIE9wp1Grh6+8/Eb41R98Y+lRfuvH3w0fu/biU8/nyw70eOb2mZe7lrtN5+Vd2nh+&#10;3ZBCxOm6enZLojiM0vVZbSaejIfTlJ2v/Z9hdOetabn58Z8LjRc+Oi3bIUCAAAECBAgQIECAAAEC&#10;BAgQIECAAAECBAgQIECAAAECswL12YJ9AgQIECBAgAABAgQIECBAgAABAgQIECBAgAABAgQIECBA&#10;gAABAgQIECBAgAABAgQIECBAgAABAgQIECBAgAABAgQIECBAgAABAgQIECBAgAABAgQIECBAgAAB&#10;AgQIECBAgAABAudRIFrfTIf1/enQkq170/3ztJMk4zDezo4t3rh5noZoLAQIECBAgAABAgTOh0C9&#10;mRlHMhpkyideGPYzh4garUxZ4dkRiJrtzMkk/V6mrECAAIGTFGjW6mEwHk4PMYzj6f5kpzYehVH6&#10;U4trmbgCAQIECBAgQIAAAQIECBAgQIAAAQIECBAgQIAAAQIECBAgQIAAAQIECBAgQIAAAQIECBAg&#10;QIAAAQIECBAgQIAAAQIECBAgQIAAAQIECBAgQIAAAQIECBAgQIAAAQIECBAgQIAAAQIECBAgQIAA&#10;AQIECBAgQOA0BaLOeuZwSXc7U54tlNXl28/m2ydwWQXi9c3CqY+37hViAhdDINnrZgfa6mTLSgQI&#10;ECBAgAABAtUFJmupmdedyZ5rj1fHe3YzB9/+zTC6+3aYvJaK0p/42vOhtvnS8ZxwvZnpJxnsZcqL&#10;CiuN1qLqpXU32tn3XJY2kHAogfVmtddmk7zVxsqh+pZMgACBKgLt+vJ5ojtcPO9EZXNNOlcl/eIa&#10;KWq2lw6rO9hdmtMpO+bSViebEEVR+KWXPh3+4ZtfX3qg3/nJ98Jr114Itbi2NPckE3aH/TBOkoWH&#10;6NSffv4Zz6ydJweLV5+99UU9jksdR7l4MhyEqNEMG3/jb4VQb4Solv6k5cn+0i23Bix97C3tJIR7&#10;vfl/Q9tvvmkNuE/hNwEChxRopc9ry7bdUX9ZypP6qJmdg5L+wRphdn+SXGWNkT/oToU1x3l+Hfbx&#10;6y+Fb935Qfjp4wf5U8uUe+l8/7s//aPw517+TCZ+3IXHg+LaL3+M8+yZH+tZlKOStWGUjAtDGUdx&#10;qCWjg/hoON2frC1mt8naw0aAAAECBAgQIECAAAECBAgQIECAAAECBAgQIECAAAECBOYJlP/Lt3nZ&#10;4gQIECBAgAABAgQIECBAgAABAgQIECBAgAABAgQIECBAgAABAgQIECBAgAABAgQIECBAgAABAgQI&#10;ECBAgAABAgQIECBAgAABAgQIECBAgAABAgQIECBAgAABAgQIECBAgAABAgTOQCBev5k5atLbDsmg&#10;2gXTMw1PuJA8fhjCeOYC1Onx4o3s2E94CLonQIAAAQIECBAgcCEEonojO87hIFs+4VIyzL6eiOrN&#10;Ez6i7s9KIGquZA6d9HczZQUCBAicpEAjrme6H8W1TLk2Hof+aJiJKRAgQIAAAQIECBAgQIAAAQIE&#10;CBAgQIAAAQIECBAgQIAAAQIECBAgQIAAAQIECBAgQIAAAQIECBAgQIAAAQIECBAgQIAAAQIECBAg&#10;QIAAAQIECBAgQIAAAQIECBAgQIAAAQIECBAgQIAAAQIECBAgQIAAAQIETlsg7qxnDjnubmfKs4Wy&#10;unz72Xz7BC6rwOTandHa1czpj7fuZsoKF0MgSZIQ+r3MYKOVTqasQIAAAQIECBAgUF0gaq1mkpO9&#10;nUxZ4XIKjH7yx2H0w2+GwTf/aeh/7X8P/d/9v44NImq0sn0N9rLlBaVOvbmgdnnVjXb2PZflLWQc&#10;RmC9Ve212a2164fpVi4BAgQqC3TquTmmpGVvybxTmKfSPpK0TdLfLfQWNVcKsXygu+R4k/zV/NyY&#10;7+SMyi9e2Qyvbjy/9OiP0vfqvnnnh0vzTjqhN1y+pug8pfV4rxvCaJg5lSj3N51M5QUt1KJa6chH&#10;UZyNj0dh8n5t7drzoXbleog7V8LkMRTl87KtnpQmj6vZreyxN1s/b/9+b/7f0PbbbLY39nf9JkCA&#10;wKEEoihK5+nF8/0wfS7cGw6W9hs125mc2bVFkv+7V4U1RqaztFBtHlx8Lvk+T7v8y698ttIhv3Xn&#10;B+FB71Gl3KMmPS5Z++X7Wsvdpvn6S1+Oi+uJePJ33tw2irPri2Tm8RQ1cu8DzdTlulEkQIAAAQIE&#10;CBAgQIAAAQIECBAgQIAAAQIECBAgQIAAAQIh+xdoIAQIECBAgAABAgQIECBAgAABAgQIECBAgAAB&#10;AgQIECBAgAABAgQIECBAgAABAgQIECBAgAABAgQIECBAgAABAgQIECBAgAABAgQIECBAgAABAgQI&#10;ECBAgAABAgQIECBAgAABAgTOoUC0sVkY1Xj7XiF21oHR1t3CEGolYy8kCRAgQIAAAQIECBC4ZAJR&#10;vVE442Q4KMROKpAM+tmuG81sWemZEYia7cy5JP1epqxAgACBkxRo1OqZ7kdx9tJx9fE49MfDTI4C&#10;AQIECBAgQIAAAQIECBAgQIAAAQIECBAgQIAAAQIECBAgQIAAAQIECBAgQIAAAQIECBAgQIAAAQIE&#10;CBAgQIAAAQIECBAgQIAAAQIECBAgQIAAAQIECBAgQIAAAQIECBAgQIAAAQIECBAgQIAAAQIECBAg&#10;QOC0BaLOeuaQSe9RSJJxJrZfSLrb+7vv/260QuSagFkTJQIfCNQ2bmYsxlt3M2WFCyLQ3w3pk2Jm&#10;sFGzkykrECBAgAABAgQIVBeIWrlrj+92qzeW+cwKjLfuZc4tXt/MlJ+qkL53Mbslw/5sceH+Sj3b&#10;dmFySeX19pWSqNBxCTRrjdBKf5Ztt1avLUtRT4AAgSMJrOTmmLJOesO9svA0FjVWpvv7O8mgH5J+&#10;b784/R21irnTyg92usP0vawlW6fkmEuanFr1l178VIgqHO33330z7B5iTq/Q5aFTuoPFt+2kw06F&#10;+8iiAxf+JpMmx7m/6Sxqf1Hq6nFcOtRRXCvGR4NirEIkyd1e0RFum8fp43LZ/a6Rjnm95f3jCjeJ&#10;FAIE5gi0K7wOXba+mHQdNbPrhv21RTIehTDMPpdGzex7NXOGNg1Png/Hub+dTSs/2GnXm6E25/k9&#10;n3tW5Zudq+HTm68uPfzkXL/29h8uzXuahJ2StV++v7VzvIbLj/VMylFxPRGX3E9H+fvleHgw3Nx7&#10;DId5D+mgE3sECBAgQIAAAQIECBAgQIAAAQIECBAgQIAAAQIECBAgcFkEin+pvixn7jwJECBAgAAB&#10;AgQIECBAgAABAgQIECBAgAABAgQIECBAgAABAgQIECBAgAABAgQIECBAgAABAgQIECBAgAABAgQI&#10;ECBAgAABAgQIECBAgAABAgQIECBAgAABAgQIECBAgAABAgQujEC8vlkYa7J9rxA768B4625hCPHG&#10;zUJMgAABAgQIECBAgMClF6g3CwTJaFCInVQgGfQzXUcl48kkKFxYgai5khl70t/NlBUIECBwkgLN&#10;Wj3T/TDOXjquNh6FwWiYyVEgQIAAAQIECBAgQIAAAQIECBAgQIAAAQIECBAgQIAAAQIECBAgQIAA&#10;AQIECBAgQIAAAQIECBAgQIAAAQIECBAgQIAAAQIECBAgQIAAAQIECBAgQIAAAQIECBAgQIAAAQIE&#10;CBAgQIAAAQIECBAgQIAAAQIECJy2QNxZzx4ySULS28nGPiiNu9uZeKFtplaBwOUWqL3wWqh/+LOh&#10;9blfCe1f/hth5ef/ncsNckHPPtnrFkfe6hRjIgQIECBAgAABApUEopXVTF7peiuTofCsCyTptZ6T&#10;x+9lTjPa2MyUn6YQNVrZ5oO9bHlBqVPPtV2QW1a12c6951KWJPZUAusVXp/dXr3+VMfQmAABAvME&#10;OvXmvKppvDfsT/fLdqJGsY9ksBuS/m4hPWq2C7F8oFthnuvk58Z8J2dYvpHOna9vfmjpCPZGg/D7&#10;7765NO8kE6pYt59yLZH/m8zkfJ7Fv8vU4lrpTTWK40I8GQ0LsSqBJP/YOMLj4H4v+zeysuNO7sNR&#10;FJVViREgQKCSQJV5usocFLWy64b9tcX+79nBRM2V2eLS/Z10rbJsW21kj78s/6zqv/Ti66FZayw9&#10;/Fvbd8IPH/50ad5REx4PekubrlVYCy7t5BlOiErWE1H6b1/y2yjKri+S4cHaIqpn7wtJuua0ESBA&#10;gAABAgQIECBAgAABAgQIECBAgAABAgQIECBAgACBeQL1eRXiBAgQIECAAAECBAgQIECAAAECBAgQ&#10;IECAAAECBAgQIECAAAECBAgQIECAAAECBAgQIECAAAECBAgQIECAAAECBAgQIECAAAECBAgQIECA&#10;AAECBAgQIECAAAECBAgQIECAAAECBM6LQLR2NYTJRaDHo+mQxlt3p/vnZSc/pqhzJUSN1nkZnnEQ&#10;IECAAAECBAgQODcCUb1RHMtwEMJpLZ+H/czxo0YzU1Z4dgSiVjtzMkl/N1NWIECAwEkKNCbvZ81s&#10;o1y5Nh6HwXg4k2GXAAECBAgQIECAAAECBAgQIECAAAECBAgQIECAAAECBAgQIECAAAECBAgQIECA&#10;AAECBAgQIECAAAECBAgQIECAAAECBAgQIECAAAECBAgQIECAAAECBAgQIECAAAECBAgQIECAAAEC&#10;BAgQIECAAAECBAgQIHD6AnFnvXDQcXc7xOl1uvPbeGc7Eyprm0lQIHCJBVb+7L9xic/+GTr1vW7h&#10;ZKJWpxATIECAAAECBAgQqCaQv/Z4KFlvVetJ1rMikDx6EEIyzpxOvL6ZKT9Vod7MNE8Ge5nyosJK&#10;ru2i3LK66+3iey5leWJHF3iuczXc7W7N7WByG95wO8z1UUGAwNMJVJknukvmnajRKgxiMlcl/V4h&#10;HjVWCrF8YGewmw8VyqsV+ik0OsXAL774evj+/bfDKLc+yA/hm3d+GD773EfClebZvFfXHS5fU3RK&#10;bt/8eSwqJ91Hheqo5G86haRzHNj73m+H3d//J+nyL13/jUchRHGo/4W/XjriURwX48NBCMWHTTEv&#10;F0n62cdG2WMv16RQvLdgzbGfvNnZ2N/1mwABAkcSqDJ3VJmDomY7c/z9tcX+79nKqLl8jTGbX2m9&#10;ccg+Z/s/zf12Olf/wgufDF97+w+XHvZrb387vLL+fKiVzU9LWy9OeJybp8qyVxvZ27Qs51LHarXC&#10;6ccl68lx/vYbDaftovz7QJN1h40AAQIECBAgQIAAAQIECBAgQIAAAQIECBAgQIAAAQIECMwRKPkX&#10;bnMyhQkQIECAAAECBAgQIECAAAECBAgQIECAAAECBAgQIECAAAECBAgQIECAAAECBAgQIECAAAEC&#10;BAgQIECAAAECBAgQIECAAAECBAgQIECAAAECBAgQIECAAAECBAgQIECAAAECBAickUAUxSG6ciNz&#10;9GT7XqZ8HgrjreyY4o3nzsOwjIEAAQIECBAgQIDA+ROoNQpjSob9QuykAvljRfXmSR1Kv2csEDdX&#10;siMYj0L+9s8mKBEgQOD4BJq1eqazUZy9dFx9PA6D0SiTo0CAAAECBAgQIECAAAECBAgQIECAAAEC&#10;BAgQIECAAAECBAgQIECAAAECBAgQIECAAAECBAgQIECAAAECBAgQIECAAAECBAgQIECAAAECBAgQ&#10;IECAAAECBAgQIECAAAECBAgQIECAAAECBAgQIECAAAECBAgQOG2BqLNeOGTS3S7EJoF8vKxtaUNB&#10;AgQIXFCBZDQIoZG7PmarfUHPxrAJECBAgAABAudAoLWaGUSy182UFS6fwHj7XuGk4/XNQuyogSi/&#10;nh/sVe6q3WhWzs0nrjXaoVVr5MPKxyzw6c0PLezxjbQ+iqKFOSoJECBwVIE4isNKffFcMRgPw2g8&#10;mn+IRqtYl85Vyd5uNp4eK6owL3UrzHOdeu69ruyRzry01myHzz3/0aXjGCfj8Ns//t7SvJNK6FWx&#10;zq9DDjmY8c5WtkWc3g9WsuvpbML5LyXDvTB+/PDJ35uS3Z2Q7D4OtbhWOvBxer/Pb0/er80HK5ST&#10;QT+TFZU99jIZxcK9XvnfzmYzb7SLf3ObrbdPgACBZQKdesnaINeoyhwUNXPz/WgYktGouMZI+47S&#10;ufcw204/t04pabz6lHNgSZcnFvrscx8O11auLO1/a28n/Mt3/3hp3lESHvd7S5ut5W/TpS3mJwzv&#10;vh3e+1/+87D1D/6b8Oj//h/C43/+98Po0YP5DS5CTcm6IU6SwshHubzM2qKefR8nGaZ/J7YRIECA&#10;AAECBAgQIECAAAECBAgQIECAAAECBAgQIECAAIE5AvU5cWECBAgQIECAAAECBAgQIECAAAECBAgQ&#10;IECAAAECBAgQIECAAAECBAgQIECAAAECBAgQIECAAAECBAgQIECAAAECBAgQIECAAAECBAgQIECA&#10;AAECBAgQIECAAAECBAgQIECAAAEC50og3tgMo6070zGNt+9N98/LznjrbmYokzHbCBAgQIAAAQIE&#10;CBAoCkT1RiGYDAeF2EkFatduhWSvF5Jh/8lPfOX6SR1Kv2csEDXbhREk/d0Q1ZuFuAABAgSOW6AR&#10;Zy8VN4zjzCFq41HYHZ/e/Jc5uAIBAgQIECBAgAABAgQIECBAgAABAgQIECBAgAABAgQIECBAgAAB&#10;AgQIECBAgAABAgQIECBAgAABAgQIECBAgAABAgQIECBAgAABAgQIECBAgAABAgQIECBAgAABAgQI&#10;ECBAgAABAgQIECBAgAABAgQIECBA4AOBuLNesBh3twuxSSAfj1eLbUsbChIgQOCCCtRufSTU/uP/&#10;IiTjcQj99Hqoe90QrV27oGdj2AQIECBAgACBsxeIWp3sINLr/CaDfogarj2ehbk8pWTrXu5koxBd&#10;uZGLPUUxd99Khv3KnU2uU12Pa2GY3k8Pu91oe8/ksGZHyb/ZuRq++vJnwtfe/nZI0v9mtw+tPx9+&#10;7tYnZkP2CRAgcOwC7Xor7C6ZW7pp/ZVmu/TYUaNViCeDvZCk70PNblFzZbZYup8kSegN90rr9oNx&#10;FIdWvbFfPLe/v3DrtfCdez9aavv9B++EP/v8x8JmZ+PUz6U73F16zE7J7bu00UxC/m8yUftKiKJo&#10;JuMC7ka17KDT+20tjrOxD0rDsvhwWJq7LJgMsrdX1Cw+9pb1ca+7tSwlbLZP/764dFASCBC4UALt&#10;CnNHd8l8PznhqGTtMVlf5NcY7+cuX2fMIu4MsuuU2br9/bXG4frcb3cWvyfro8nryn/8x/9i6eF/&#10;96ffDx+5djsc92v+x7l5Kj+Qyey/eoym452tkPQehdHkJ/z4yeHan/+L+cNeqHKUvn+T36J0nZHf&#10;Rvn1xehgbRHl1smHeQ8pfxxlAgQIECBAgAABAgQIECBAgAABAgQIECBAgAABAgQIEHj2BerP/ik6&#10;QwIECBAgQIAAAQIECBAgQIAAAQIECBAgQIAAAQIECBAgQIAAAQIECBAgQIAAAQIECBAgQIAAAQIE&#10;CBAgQIAAAQIECBAgQIAAAQIECBAgQIAAAQIECBAgQIAAAQIECBAgQIAAgWdBIF7fTC9ofbCNt+4e&#10;FM7BXpKMQzLYy4yktn4zU1YgQIAAAQIECBAgQOB9gajeLFIMB8XYCUU6X/r3Tqhn3Z43gai5UhhS&#10;0t8NobNeiAsQIEDguAUateyl4kZxLXOI2ngcBqPZd7wy1QoECBAgQIAAAQIECBAgQIAAAQIECBAg&#10;QIAAAQIECBAgQIAAAQIECBAgQIAAAQIECBAgQIAAAQIECBAgQIAAAQIECBAgQIAAAQIECBAgQIAA&#10;AQIECBAgQIAAAQIECBAgQIAAAQIECBAgQIAAAQIECBAgQIAAgVMReHLdt8l1Bof96fGS7vZ0f38n&#10;SZKQ9B7tF5/8jlwbLuOhQIDAsysQxXEIK6shSn9sBAgQIECAAAECRxeIVjqFxsneToga6etS26UU&#10;GG/fzZx3tLoRonojE3uaQtRoZZsP+mHyHkcURdn4nFI7fc/kUb83p3Z++EZ7fX6lmmMV+MzND4cX&#10;1zbDH91/KzxMn09a6f3nwxu3nvxUvZ2PdUA6I0DgUgl00nnivSVn3BvshSvNdmnWk/fnczVJmp/0&#10;dzPRaE772aTdUT+M0zlu0baanxcXJZ9hXbPWCF+8/fHwtbe/vXQUX//xd8Jfee3LS/OOO6Gb3k7L&#10;tk49tw5Z1iBXn/9bTfwM/E3myfusufOsz7nbjibvyea2ZDTIRaoVJ4+r2a2wRpytLNkfjcfpOuNx&#10;SU02ZA2Y9VAiQODwAp0Kc/VkbbFsK11jpK9t82uMST9Rq3ydMu8Yj3PrlLK81Qprl7J2ZxV7ZeO5&#10;8OGrt8IzIClnAABAAElEQVQPH767cAjjZBx+7Yf/Mvz11385xBXfV1jYYVo5uT0n/S7aOo2Vyu9j&#10;LOpnv25c8u9BLvw6o2TdEJesjce52y0ZDfdZ0vejcu9PDo+27ph2aIcAAQIECBAgQIAAAQIECBAg&#10;QIAAAQIECBAgQIAAAQIEnmmB+jN9dk7u/2fv3n4sSQ/DsH9V59J9unu6Z+eyy90lJZIixYsiOWQU&#10;iqStWIloxAisxIBjJUgQCDACPwR+ykuAIC95MWAgyEPgPyAvAQxDlowEeokUGLBEy5Z4MSkl4p1L&#10;Usu9zGWnZ6Zv51KV+ma2u0+dOrfu6arpPvOrxeyp71Lf5ffV5TunT50iQIAAAQIECBAgQIAAAQIE&#10;CBAgQIAAAQIECBAgQIAAAQIECBAgQIAAAQIECBAgQIAAAQIECBAgQIAAAQIECBAgQIAAAQIECBAg&#10;QIAAAQIECBAgQIAAAQIECBAgQIAAAQIECBBYGYFk+1a5L0f7IT86OPNDzsuFXFwoSdKw/d/8z0Wb&#10;9sNo907Iin+tWx+6uAqURIAAAQIECBAgQGCVBNqdSm/yYb8SJ4LAswok3V6liLx/UIkTQYAAgToE&#10;umn5UXGjNC1V086y0B8NS3ECBAgQIECAAAECBAgQIECAAAECBAgQIECAAAECBAgQIECAAAECBAgQ&#10;IECAAAECBAgQIECAAAECBAgQIECAAAECBAgQIECAAAECBAgQIECAAIHzCvTf/UnIB0chHw5CXvzG&#10;UXvnVujcfPW8xdmOAAECBAgQIECAAAECBAgQIECAAAECBAgQIECAAAECBAgQeMEE0o3tkD28e9Lr&#10;bP/hyfrxSn64F0I2Og4+eY3bWQgQIECAAAECBAgQIECAwLICSXejkjU/2g9h66VKvIgXQ2D884jY&#10;42Tn9sV2vLM2UV4eQnHvReh0J+KnB3vttfCofzA9cU7srZ7PTObwXHjSjd618MUP/sKFl6tAAgQI&#10;LBLoVa4z1S0OhkfVyPdjkla7uPglIeTF9en95cl9ghPXnqS7fpw883W/uL9w0bLRWVzOojKaSv93&#10;bn8kfOPdH4SHca44Z/nJwzvhJw/fDR/afnlOrotPWs57ch5ytnZM/q0m3dg5WwGXMXfaqrSqE4+B&#10;KUuWppXYeA/tuZaJ4yM547Fw//BRyMaO02ltuNbthbV2Z1qSOAIECCwtEN+DLlqWuQZNmzvk/cOQ&#10;T8wxYl1pcf46y7I3OFyYffOM59mFBTaQ4Vc/9IvhR7vvFuf7bG5t7+4/CF996zvh33/tE3PzLZv4&#10;eLD4M4etM47Rorrzvd1ylmJOmyz5OUl5w0sUmjLHSKdcu0eT84vitzlOllb5On7uecdJgVYIECBA&#10;gAABAgQIECBAgAABAgQIECBAgAABAgQIECBAYJUFqt9wW+Xe6hsBAgQIECBAgAABAgQIECBAgAAB&#10;AgQIECBAgAABAgQIECBAgAABAgQIECBAgAABAgQIECBAgAABAgQIECBAgAABAgQIECBAgAABAgQI&#10;ECBAgAABAgQIECBAgAABAgQIECBAgMCVFUh3blfanj28W4l73hHJ2kZov/yzofvxXw6tl1553s1R&#10;PwECBAgQIECAAIFLKZC0O5V25cNBJU4EgWcVSLrrlSLy/mElTkR9Atn+w3Dw1f879L//9TC8+2bI&#10;B0f1VaZkApdMoNNql1o0TMqPjkvzLAxGrn8lJAECBAgQIECAAAECBAgQIECAAAECBAgQIECAAAEC&#10;BAgQIECAAAECBAgQIECAAAECBAgQIECAAAECBAgQIECAAAECBAgQIECAAAECBAgQIEDg3AL3/vk/&#10;Dnf+yT8Kd3/7fw33fvd/C3t//uVzl2VDAgQIECBAgAABAgQIECBAgAABAgQIECBAgAABAgQIECBA&#10;4MUTSDa2S53Oi+eQTS7T4ia3m9xGmAABAgQIECBAgAABAgQIjAsk6xvjwafrh/vVODEvjEC+e7fU&#10;13T7Vin8rIGk3a0WMVz+eeu9adtXS6zE3Ohdq8SJIECAAIHVE+i11xZ2an/BdSfprJfKyAdHIe8f&#10;luKStV4pPC2wPyhvMy3PRmdxe6dt9zziWkkavvDap5eq+st/+f+FPM+XyntRmQ4WjGuspzcxtmet&#10;O5v4W02yWf5bzlnLuxT501alGdWYp1mGyZSU0aCy/TIR+bC8XdKZMkecU9C9g905qU+TbvZ2FuaR&#10;gQABAosElrlWL3MNSrvVuUN+dFCZYzxpzxnnB3tLzDk2n/EauMipjvSdtc3w2Vc+tlTRf/LWt8K9&#10;g+p3KpbaeCLT44l530Tyk+BWpzqe0/ItG5ftPyplTTev/jUsmTLHSKbMD7Nijjm+5KPhSTBpd07W&#10;n6ycc95RLkSIAAECBAgQIECAAAECBAgQIECAAAECBAgQIECAAAECBFZVoL2qHdMvAgQIECBAgAAB&#10;AgQIECBAgAABAgQIECBAgAABAgQIECBAgAABAgQIECBAgAABAgQIECBAgAABAgQIECBAgAABAgQI&#10;ECBAgAABAgQIECBAgAABAgQIECBAgAABAgQIECBAgACB1RJItm9VOpQ/vBPC7Q9V4kUQIECAAAEC&#10;BAgQIHC5BZJ2t9rA0aAaJ4bAMwok3fVKCfnRQSVORH0Cw7tvhoM/+b1SBdu/+T+E9s3XSnECBFZR&#10;oJOWHxU3arVK3UyK0LB/WIoTIECAAAECBAgQIECAAAECBAgQIECAAAECBAgQIECAAAECBAgQIECA&#10;AAECBAgQIECAAAECBAgQIECAAAECBAgQIECAAAECBAgQIECAAAECBAicVyBpd8qb1vQ7f7t/+Dvh&#10;6M3vhVhf/H3B7is/E7a/8BvluoUIECBAgAABAgQIECBAgAABAgQIECBAgAABAgQIECBAgACBKyeQ&#10;blwLo7FWZ/sPx0JPV6fFpRs7lXwiCBAgQIAAAQIECBAgQIDALIFkbbOSlB/tV+JEvBgC+XAQ8r0H&#10;pc6m27dK4WcOdNYqReSDo5D0rlXip0X0pmw/Ld94XJok4aX1rfEo6wQIECCwogK94h67RcvBoD8/&#10;S7zW9A9O8sTrVD4WjglJd/0kfdbKXrHdomWzvbicRWU0mf6xl14LX3/nenh3vzxfmGzD3YPd8J37&#10;fxk+cfNDk0m1hfcXeCchCeutifs+z9iafOJvNenG9hlLuHzZkzStNKqVV6KeRGRT8uajYSlzPuyH&#10;4Ts/enK/a3hy32snpJvXn9wDe5wxzjlDNv5XsOKY6pztWLg7MRbHZY+/3lqB8Rnvj3UCBJ6PQK9d&#10;fQ872ZL9weFkVCU8be4Q5xf50emcI24U8yXFe9izLHtL1L+1xNzlLHU2lfeXX/35J3OKh/35n1Vl&#10;eR5+/4dfC7/5qf8gpEn12naW9j6emPdN2/aiPbP93VI1qzDHCFPmDWkxTpPLaDLf2O9yxN/PmFzi&#10;PKLyWx6TmYQJECBAgAABAgQIECBAgAABAgQIECBAgAABAgQIECBA4IUUaL+QvdZpAgQIECBAgAAB&#10;AgQIECBAgAABAgQIECBAgAABAgQIECBAgAABAgQIECBAgAABAgQIECBAgAABAgQIECBAgAABAgQI&#10;ECBAgAABAgQIECBAgAABAgQIECBAgAABAgQIECBAgACBKyeQbGyH9PbPhGTrpZBu3wrJzq2QvvLR&#10;K9cPDSZAgAABAgQIECBAoBBodSoM+XBQiRNB4FkFkrVepYi8f1iJE1GfQLZ7p1J4a/tmJU4EgVUU&#10;6LbKj4obJWmlm8PhUSVOBAECBAgQIECAAAECBAgQIECAAAECBAgQIECAAAECBAgQIECAAAECBAgQ&#10;IECAAAECBAgQIECAAAECBAgQIECAAAECBAgQIECAAAECBAgQIEDgXAITv32Uj4bnKmbRRoO7b4b+&#10;m989yZYP+yfrVggQIECAAAECBAgQIECAAAECBAgQIECAAAECBAgQIECAAIGrKxCfIz6+5PsPx4NP&#10;1vODR5W4ZONaJU4EAQIECBAgQIAAAQIECBCYKVA8e7z71/7zkKxtFv96T1+3XpqZXcJqC+SP7lU6&#10;mOzcqsQ9S0TSWatsng+Wvxei165uXylwIuKl9WshnfJM64lsggQIECCwAgK9KdeZyW4dDI8mo0rh&#10;eK3Kx2MGRyHvH47HhKTbK4WnBfYH5W2m5dlYor3TtntecUmShC9+8BfCP//Olxc24V//9C/Cx156&#10;LbTS1sK8z5qhPxqEUZ7NLSZax/bneWl0524znhjv3ZzcD9KJv+WM578y61PGp104TVtGaVqNHg5K&#10;cdmj98Kj//Mfl+Ku/cZ/Fzof/MRJXF4cU5XljMfC3YPdShGTEbd6O5NRwgQIEDizQK/dXbjN/hL3&#10;98fPXCaXeF3J+wel6GXmGOMbxOva4YL6k5CE87yXHq/nea13it9s+NJHPht+59t/tLAJd/YfhK+8&#10;9d3wuddOrzkLN5qSYW+JOdzmEnPBKUXPjMomvg+yqnOMdMp8bTTxeU3pdznanYpZXsz7kinxlYwi&#10;CBAgQIAAAQIECBAgQIAAAQIECBAgQIAAAQIECBAgQOCFE2i/cD3WYQIECBAgQIAAAQIECBAgQIAA&#10;AQIECBAgQIAAAQIECBAgQIAAAQIECBAgQIAAAQIECBAgQIAAAQIECBAgQIAAAQIECBAgQIAAAQIE&#10;CBAgQIAAAQIECBAgQIAAAQIECBAgQIAAgSspkCTFw8d/4x9cybZrNAECBAgQIECAAAECZYGk0w29&#10;z/+nIWl3i3+dEIp/7Q98pJxJiMAFCMR9LKRpCFl2UlrePzhZt1K/wGj3TqmSZGM7JJ21UpwAgVUV&#10;6LTKj4obpq1KV0f9o0qcCAIECBAgQIAAAQIECBAgQIAAAQIECBAgQIAAAQIECBAgQIAAAQIECBAg&#10;QIAAAQIECBAgQIAAAQIECBAgQIAAAQIECBAgQIAAAQIECBAgQIDAeQSSVvH7fmNLPhyMhS5udbLc&#10;+BuDFgIECBAgQIAAAQIECBAgQIAAAQIECBAgQIAAAQIECBAgQODqC6TFc8bGl2z/4XjwyXq2NxFX&#10;PKspXduo5BNBgAABAgQIECBAgAABAgRmCSTFc347P/+5WcniXzCBbPdupcfp9q1K3LNETH2u+uBw&#10;6SJ77bPfN3GzV/6cZenKZCRAgACBKyew0V5b2OaD4dHcPEm3XEbePwp5/6C0TdJdL4WnBfYH8+uJ&#10;22x0FpczreznGffBa7fCz+68En60+87cZjwqzL5554fhM698bG6+i0hcxrq3xL4xry3T/k6TTPwt&#10;Z972lzYtTStNa1dinkaMpuTNR+V7ZyfveX2y5cT8LZ9ybJz13th7U/5uNtnsW6swPpOdEiZAoHGB&#10;VvG5yVrxuwFHE+e78Yb0i7Qsz0OaJOPR5fUn58KYnp/Ex/lF3i+/H15mjnFSQLHyqL8/Hpy6vtFZ&#10;C8m8tk3d6vJEvl7MPX7p5Y+Gb777g4WN+tO3vhU+ev0D4dbGzsK8szI8npj3Tcu31elNiz53XD7x&#10;3Y/J74ucu+DnuGH8zHFySYrjZHKpzC9Gw5MsSbv8mx1PEgb9EHwv5sTICgECBAgQIECAAAECBAgQ&#10;IECAAAECBAgQIECAAAECBAicClS/DXeaZo0AAQIECBAgQIAAAQIECBAgQIAAAQIECBAgQIAAAQIE&#10;CBAgQIAAAQIECBAgQIAAAQIECBAgQIAAAQIECBAgQIAAAQIECBAgQIAAAQIECBAgQIAAAQIECBAg&#10;QIAAAQIECBAgQIAAAQIECBAgQIAAAQIECFy4QJK2Qu8zvx7Wf/FXw9qnPh/WPv7vhda1GxdejwIJ&#10;RIGks16CyPqHpbBAvQLZg3dLFbSuv1wKCxBYZYFO2i51b5RWHx03Gh6V8ggQIECAAAECBAgQIECA&#10;AAECBAgQIECAAAECBAgQIECAAAECBAgQIECAAAECBAgQIECAAAECBAgQIECAAAECBAgQIECAAAEC&#10;BAgQIECAAAECBM4rkLTLv32UjwbnLWrudvmwX0pP2t1SWIAAAQIECBAgQIAAAQIECBAgQIAAAQIE&#10;CBAgQIAAAQIECBC4mgLpxna54aNhyI4OSnHZ/sNSOO1dK4UFCBAgQIAAAQIECBAgQIAAAQJnEcge&#10;3i1nT9KQXLtRjnvW0PF9D+1OCOtbRfk3ixKTpUvttdeWznuc8ea6z0yOLbwSIEBg1QV6ncXXif3B&#10;0VyGZOJakw+PQn50WNom6fZK4WmB/WF5m2l5NpZo77TtnnfcF1//9FJN+Mpb3wlHw3rurRxvwH4x&#10;RouWZ7XO98p/k4n1Vf6Ws6gRlzA9SVuVVrXyStSTiFExN5xc8uGwFDXtXtqkVcz7xpZ8UD02ks76&#10;WI75qwfFMbxozFtFW3fWtuYXJJUAAQJLCixzDdmfcm4bLz5JkpCslc91ef8w5P3ydwCWmWOMl7u3&#10;oN6Yd6tbrnd8+6uyHuce22sbC5ub5Xn4gze+FrI8W5h3VobHg/KYTMt3kaZ50ebsoDzPSDZ3plV7&#10;teKmzBvSUJ1kZGl5fpEX3405Xqb9dsa0ucZxfq8ECBAgQIAAAQIECBAgQIAAAQIECBAgQIAAAQIE&#10;CBAg8GILlJ8M8WJb6D0BAgQIECBAgEDDAvELoU0s8UvJTdXVRH9WpY4nXwjOzv8F5svmEPezupem&#10;9uOm+lJ3PU151T3uTZdf97jE/qza2DBrei+9XPXVPf7xeKm7juPjclXqadLscu2NWkPg8go0dVxe&#10;XgEtW5VrTFMj2dQx00Q9TdQRx6WJepqoo6m+xHqy4jOZJo7NWJeFAAECBJYTqPu8HK9lq7TU7RWt&#10;Vs2sqfGve2yanJc1YdZUf5roSxN1xFNZA3+Sa6Ir6njBBVbt2F+1/tS9ezqX1S2s/KYEVu3YX7X+&#10;NLUfqIfAVRdw7F/1EdR+AgSigHPZi70feI95vvGv+3Pspo7NePyvyuJcdvaRbGr8Yz3xOyarsDRl&#10;1oTVKvWlCa9YRxNm8frSRD1N1BHNmupPrKvupSmzuvsRy1+lvjThpY7LK9DUvrxK57LLO5qXt2VN&#10;vPc7y8PEn0XKvvwseld/21Ua/ybO/6vk1eTe29Q5s/7v/hUPu6y/kidDU3898bO/+n+/JHam/r40&#10;U0dzfam/P3E3bmJcmjKL9dS/NHX8x3rq7k1Tfal/P6vfqu6xKJfvuCx7LApFr2bMmqpnUY8vIr32&#10;E8xFNHLpMpo5B9T/ezzN7MeRNfZlad5zZ4z9aeK92bkbeIYNV6UfZ+jylchqXK7EMNXWSON/dlpm&#10;ZzezxeUUsC8bl8spcPZWrdK+vEp9OftInm2LtU9/IYTRKCRrvZB01kP7Ax85WwEvcO6LeI852r1T&#10;Emzt3C6FBc4u0NTx30Q9TdRxduHzbZGPBsVnMsVnma3WSQHdVvlRcaM0PUk7XskGR8erXgkQIECA&#10;AAECBAgQIECAAAECBAgQIECAAAECBAgQIECAAAECBAgQIECAAAECl0Jglb7jeSlAr1gj4vg38TvF&#10;Tdzj3dS+HOupuz+xjnTK95Evevdqyuyi2/08y2ti/J9n/9RNgMB0gSaP/bqvMbGHzv/Tx3lWbJPj&#10;P6sNFxnf1D7WVD0XabPqZcV9eZXmmKt2bNa9//GqW/j85Rubs9mtmteq9edso3n23MWlrLiW1f/j&#10;fqs0LrEvlssnsEr7WNRdtf7UvcfwqltY+U0J2Jebkr6c9Rj/yzkuYeK3j/LhsJbPgrNBvwxQ1NvE&#10;35vLlQpNE2jq2FyVz36b8po2VuLmCxib+T6TqU16NXX8111PU2ZN1BPrsFxOgSbG/3L2/Hyt4nU+&#10;N1sRWBUB7ylXZST1owmBVZr/rVJfmhj7WAezpqTPVo9xOZtXzL1KZqvUl7OP5Pm2YHY+t1XZyviv&#10;ykjqRxMC8XPyJo6ZJuqIXk31p4mxeRHqSDa2Q2h3Q1q8JpvbT15DNix1vffF/yysf/ZLId9/GLK9&#10;h8UkLyulNx2o+29Lx/1pal9usj/HfavrtYm+xHNZE/U0Nf51jUXT5a6aVxP7WByjJuqJdTRVTxP7&#10;XRN9aaIfTY5/E/1palzqrieWX3cdx+PRVD3H9dX12tR1Oba/CbMm6miqL3WN+WS5TZlN1ltHuIm+&#10;FGeZ2vfl2I8m+hLHoKl66hjv8TKb+rxkvM6rvn4R5//8Yfk56Mm1GyGduD/iWZ1aO7fC5t/7R8W+&#10;Wn3G9DJl94rPS8663OwVn7NMWeLxsir72qr0Y8owXemoVRqXpvrSVD1N7FhN9cW5rDyavfZaOWJK&#10;6GB4NCX2NCrplsvI+0chHxyeZijWku56KTwZiOO/N5hfT9xmszO/nMlyn0d42r4cr62fuvkz4S/u&#10;/Xhuk45Gg/CVt78T/uoHf2Fuvpg4rZ6FG72fYX8J643O2jPVkRV/i5lc4t9wpi3P0pdp5dUal7Qq&#10;xbeK90jTlqz4Td5450wptRjj0jKcuOc15m93Slnyyftii9R04rgrbTARuHuwOxFTDcZ9NC3mepZn&#10;E7hS+/KCrq5SXxZ09cKSmZ1SxvnFe+HxacSUtXgtura2Mfdak3R7IT86ONk6ruf9s80xTjZ+f2Vv&#10;YvvJ9Bje7PSmRV+puE7x2cSXPvzZ8Dvf/qOF7b6zvxu+8tZ3wude++STvGfdlx8vYbpVjOVFLfnh&#10;Xih+IKJU3ErMMdLqHCOdcg/uaPLzoeHY3KJVnkNEpHw8vaQmQIAAAQIECBAgQIAAAQIECBAgQIAA&#10;AQIECBAgQIAAAQIvukD7RQfQfwIECBAgQIAAgecnEL+wOhqNam9ArOOsX449a6NarVYjfWk18JC1&#10;pm68i2NyeFj+YvhZ3ZfJn2X1PxCn02nXvo/Fvsa+1P1AhHa7+oXmZZzPmictbriquy9PzzHlL52f&#10;tZ3L5I/j38S5bJm2PGueeC6r+3x53Ma6x7+pc1mn06l9X45mdXvFOuJx2dS+XPe5udUqbuqccjNG&#10;7OdFLk2N/0W2eVZZTZyXZ9V90fFN9qXuY7Opc1mTZhc93pPlNXUui/XUfZ5pqi/xh4yaOv9PjtdF&#10;h+O8rO7j8qLbPKu8psY/zv/qNovnsiaWJvoS+9FEf+L41z0ux2NS97msqWtZE+Nft9XxmDQ1/sNh&#10;/Z+Xxc8YmtiXmxj/pvblps7/x/tbna9N7cuxD028xxyNmvmMqYljponzWTwum5hjrtJ1uYlzWTxe&#10;mhj/po7/JsY/1tHEcdnE2MRxaWL8m9qXmxj/OC6DQfkhRzHu4pe89rFp4u+L0SV+Llv3NTNNm3mP&#10;GY+ZOGeue2miP02el+s+zzR1LovjPhzWe/zH81jsT91Lu93M3zHjnLzu8W/qPWYcm1U5lzU1L6/7&#10;PVk8TprqSxN/Y2zqM/l4/GdZ/deyJsY/Hv9NXJeLd0y1n8uampc1cc6M58u6z/3x+F+leVlT75ei&#10;W91j09Qcs4nzf1PvL6NZE5+XxfGve2ly/Ov+XCaOfxPXmCb25brH/bj8pvoS3y/XPc9o4nOM6NbU&#10;vOx4jOp8beo9Zt3XsWjU1Byjif2sqXlZE3PMOvff8bLjvtzEfhbrrLuepuYYTdUzPk51rafFj7/X&#10;/dlfbHtTn/02MZeJc7Im5mV1Hy9xXJqay8S66l6avJbVPTar9HlZU+8x4/7VxHvMeDtG3ePf1Bwj&#10;js2qfPYf72Gpe1zqPoeNl9/EvhzPmXWbNTVfiteyuq/L4+NT53o8LpvoSxPnsvM+WPqsvvF4qfuY&#10;aaovSRLvk67/vu+zGp8nfzy/NNOXOC+v16ypcWminuIUU9z3cZ4RvZzb1H0da7LXTXyWtUpecWya&#10;6U8zf/uNx2Xd/cnzeL6s/7sSsS911/P0PWb9J7M4l02L736uxhK96jeL89j652X19+N4zOs+Lo/r&#10;qfs1Hv+jUb3f+4x9aOJvDKt0LotmTexj8fOSuo/L2JesuLes7v48/ey3/n25ic+YolUT4xLrGQzG&#10;HuIbB6uGJZ18cHANdeTF7yQ083es+j8vi+Oyv79fg1K5yHjM9Pv9cuQFh+K8rIlx2dzcbGRfjp8x&#10;1n0ui+eYJsyaqKepz36b6Es8NOoe+1hH7EsT5+V4zNTdnzj+TXyOHd3qridaPX78OFZV6xLH/+jo&#10;qNY6YuFNjE23223kXLa1da2R8d/bq3/8t7e3ax/7WEHdn5XHOuJnP03sy3GeUfecOb6PrXu+FM3W&#10;1tYaOf/Xfe6Pfen1erWPS6ynic/Lm/reb1P1NHFcbm1txeFZiSVeL5s4Zp5+ll0/WZ3zpfXP/a0n&#10;HYj7cp311K9UrqGJ8X/WOvLiexDZo/ulhqc7t0v7bhyTJsaliffLpY7WGGjiGhOb39RnP8+6ny1L&#10;XUc9D/73/ynkw+Kzq2H8/DIPvb/6d8L6L/7qSZPaSfkZAMPie+6Ty2jQLx0Tk+nCBAgQIECAAAEC&#10;BAgQIECAAAECBAgQIECAAAECBAgQIECAAAECBAgQIECAAIGmBeL3Luu+Jyb2Kd5HVMd3PMe9OsX9&#10;3U0ssR9NfC+6ifs74713h4eHtbPF73jXvTRxf1fsQzxe6h7/eE/EKpnVPfax/Dj+TRwzTXzHP45/&#10;3efLaBb3sbr35Sa8Yl+a+h2B2J+6lybuuz7uQ937WfRq4rcq2u36f6so9qWB4X/y+w51H5dx/GMd&#10;dY9/k/ty3XPZpn7bt6nfdo/XmbqXeMzUPS7Hfah7X356Lqv/9zCf3hNbbz1Pz2X1X8tiPZ4df7yH&#10;Lvcan4VT9zHT1LksPteriet/E++XmrqWxfNY3df/Jrzi3v70nFn/7y7Wfe6PfYnn5Wb25frf/zU1&#10;x4jjX//zY9LivWz9v7nc1PEf97W6l6aOy1hP3cdmU+MSr5n1X5ebeY8Zz/919yXuw028x2zq2fFN&#10;zMvivhz/1b00dczU3Y9YfpN9qftc1sQ5Jpo18R4z1tPEZ/Lx71h1zzFiX5p6Rmndc//Yl7jUff5v&#10;4tof+xGvZU3My+Pvrjax1H3MDLNyL4b9w7C3t1eOvIBQNij/Ru0oT2qpp6nzf93jEsnjuayJ47/4&#10;iKH2eXlT38mI57G6z2VxH4v/6l5iHXX3JfahiTri+bKZfXl1Pi9r4n1ZvC43sTydY05cbJqouIY6&#10;olkT+3Ic/7rrie9hmvqd6rr7Eoe6ib40tS83MZdp4hwTxyX2pYl5ed3vyWNf1tfXa58vxXqa6EsT&#10;+1jsSxP1xPNyE/PyOJdp4jOGup+DGcclnsuamP/Fuuo+/8e+NHH+b+qc2cS4NDcvr/989vQaU/8z&#10;6pp4Xx7PZU1cL+O+3EQ96ZTf1I7nhItcmhr/eMzUfW1uavybOv6b2MfivtzE9T/uZ3WPf1PX5bif&#10;jYb1fr+wqWdgR7Mm9rMmzmWxL/E5xXUvcU5W97wsHpdNLLGeuvsS+9HE3L+p70rG47/uc1lzc4z6&#10;Py9v4n1s3Meevses97wc66l77GMd8X6cJo7Loje11xPHv4n3ZU19j6GpzxiauC7Hfbnu/bmpOUYT&#10;x3/cl4tvZcdDtNYlnv+nHTPJqx8PW7/1D0t1xxlPNjkf7WyEsLMRkp0PPMk7nEx/v4QmvpMTz2N1&#10;72OxO9Gr7nNmvPY38X4p9qfu4z/2pal5Zt3jEr2aqKOJ82XsS5P1xPrqXpo4/puoIzoVV8y6uRoZ&#10;/+g17Rpz0Z1rav7fVF+a2M/iub/uep58jjmq//OSJ5+XFdfmOpe4jzV1XW6inib25fg3+SaumXHc&#10;664n7mN113G8/zYxLyvuYjqurrbXVvH3payB4z8rPpOt+1wWxz8vfiet7qX4pmwYjuq9Hzd6NXH8&#10;93q9Ro6ZOr4bPznO8bOfuo/LWGc8x9Q9NnFffvjw4WQXLzy8trb2zL9ft373rTD+l4rB+rXwzjvv&#10;nLQ1vr98+pnJSVQtK5ubmzOv/8Oj4jnWZ1w6xVciHjx4MHWruq8zcV7WxO8KxnE5OirfYzK1w88Q&#10;GY/Lpsa/7uMyMrz99tvPoLHcptvb27WPS2xJE3PmuC8/evRouY4/Q66tra2wv7//DCUs3jR61X3s&#10;x1Zcv369keP/Ax94dXGnnzFHNBsO6/9+2e7ubjg4OHim1g6yxfO6h/uPwze/+c2Z9dx4vB82x1L3&#10;H9wL3Yn54pt37oW9OWXE92X3Hr638M8M3/7zvwhvlK6+YxUvsRqPzbqXnZ2d8Pjx40o114o5blq8&#10;xyneGVTSxiP+7TvfD+27h2E9mf9ba3HOdN7xfycpzhvjk5jxBry//uDO/fBnj/5s5pxgyialqBv3&#10;vhdeG4uJvf7y175RjHH1nrjXX3+99nNZ/Jtc/PesS/v+W2FnopC7b781EXMaHBXng3Yxhz5e3rt7&#10;Jwx+/OPjYGi989PQOwk9Xfnpu3dC/uh0ntK68+NKnrzdXfo95p393YkaqsGbve1KeXW/hx1vRZN1&#10;jdd70etP3pfHm2VXYGmyL02MfxN1xOt/E/U0tXs9S182OmsLm7k/OFw4x0y666Vysv5ByIrfIBhf&#10;Yp55bY1p4+mPB4vnTpud+WWO13+83uQxc1znotfXtm6Gv/LyR8M33v3BoqzhT9/6dvhI8R2KWxs7&#10;T36Lb9xs0caPi3FZtGy010rjsCj/vPRsr3pdSzauTS2/yXE5i9m0/uXF3G7jP/yviqlSMUkr/vWL&#10;+cNbd75byZoV55rxJR+bzyfF9+kqy/DsnwtVyhBBgAABAgQIECBAgAABAgQIECBAgAABAgQIECBA&#10;gAABAisp8OzfqFtJFp0iQIAAAQIECBAgQIAAAQIECBAgQIAAAQIECBAgQIAAAQIECBAgQIAAAQIE&#10;CBAgQIAAAQIECBAgQIAAAQIECBAgQIAAAQIECBAgQIAAAQIECBAgQIAAAQIECBAgQIAAAQIECBAg&#10;QIAAAQIECBAgQIAAAQIECBB4FoHs0d0Q8rxURLpzuxQWIHCVBfLhUQjDwWkXhv3T9WKt2yo/Km6U&#10;pqX0GMgntqlkEEGAAAECBAgQIECAAAECBAgQIECAAAECBAgQIECAAAECBAgQIECAAAECBAgQIECA&#10;AAECBAgQIECAAAECBAgQIECAAAECBAgQIECAAAECBAgQWFIgmfjtozAaLrnlGbON//5S3LTdPWMB&#10;shMgQIAAAQIECBAgQIAAAQIECBAgQIAAAQIECBAgQIAAAQIECBAgQIAAAQIECBAgQIAAAQIEQkj2&#10;3isx5JsvlcKXIbDe6pypGd20HTbaa2faRmYCBAgQuLoC7aQVkqL5+Zwu9EM2J7XYduJa0+rvVfJn&#10;E3kqGYqIwYJ64jadkE7b9ErErSXt8FqyHf4y353b3rwYjTez3fBzrZtz8z1L4jAZLdy8kz+b9aNr&#10;r4UfdXqhMzwM7cFhSLPintHk2cpc2OgmMqTVPlRjThsyKvrcHt+3o8PYkky5lzYv5mOlZfK+2CIx&#10;6Sw/X7t38LBU3LTAzd72tGhxBAgQOJdAb4n3lPvDo4VlJ91eKU/ePwx5/6AUN5mnlDgl8LgoY9Gy&#10;2VlflOXKpH/+9U+FN3bfCbtH1fnZeCeyPA9/8MbXwt/91F8vZlvzrmzjW4XQL65jg4lrWzlHCOvF&#10;7zm009Zk9LnD2X71upZuXP3rWJIkYe0Tnzt1GQ3C3sOfnIbfXxsV+UrL2Fwi3Xop9H7lb4WkXXwW&#10;VLjH13T7Vim7AAECBAgQIECAAAECBAgQIECAAAECBAgQIECAAAECBAgQOBaY+KbacbRXAgQIECBA&#10;gAABAgQIECBAgAABAgQIECBAgAABAgQIECBAgAABAgQIECBAgAABAgQIECBAgAABAgQIECBAgAAB&#10;AgQIECBAgAABAgQIECBAgAABAgQIECBAgAABAgQIECBAgAABAgQIECBAgAABAgQIECBAgAABAucX&#10;GO3erWzc2rldiRNB4KoKJO1uyIeDk+bno9P1GNlplR8VN0pbJ3mPV/Jh/3jVKwECBAgQIECAAAEC&#10;BAgQIECAAAECBAgQIECAAAECBAgQIECAAAECBAgQIECAAAECBAgQIECAAAECBAgQIECAAAECBAgQ&#10;IECAAAECBAgQIEDg2QQmfvsoHw2frbwZW0/+5lLS7szIKZoAAQIECBAgQIAAAQIECBAgQIAAAQIE&#10;CBAgQIAAAQIECBAgQIAAAQIECBAgQIAAAQIECBAgMEMgGxUPgl4Lef8gJHn2JFO2+dKMzM8vei09&#10;230T17ubz6+xaiZAgACBxgWSJAnxWnGYDWbWnYc8DItrXTtJp+bJWuVrTTo4rOTLW91K3HhEludh&#10;lOTjUZX1Vp6ENCSV+KsU8aF0J7w9ehSG4encYVbb7+R74aP5jRDHp45lsKD+WGen0H6WZdDdCPHf&#10;yi1TjoNWsf/O2jVHaeFYTBuPl2RUBIr7Z5P+/tPXvfeOk05fJ46pZNg/TXt/LSnmocsud/cfLsx6&#10;a2N7YR4ZCBAgsKzAxhLnqIPB0cLiku56KU/ePyzeg5fnGZN5ShtMCexNmadMZtvslOudTL9K4U7a&#10;Dr/+4c+E3/n2Hy1s9t2Dh+Grb30nfP6Dn16Y9zjD3uDgeHXm69YFe2ZTrmvJCl7HWklrqumTucVY&#10;Sj48ncenG9dC77N/YyzVKgECBAgQIECAAAECBAgQIECAAAECBAgQIECAAAECBAgQmC3Qnp0khQAB&#10;AgQIECBAgAABAgQIECBAgAABAgQIECBAgAABAgQIECBAgAABAgQIECBAgAABAgQIECBAgAABAgQI&#10;ECBAgAABAgQIECBAgAABAgQIECBAgAABAgQIECBAgAABAgQIECBAgAABAgQIECBAgAABAgQIECBA&#10;gMD5BLIHdyY2TEK6c2siTpDAFRZodUqNz4eDUriTtkrhYZqWwjGQj8rbVDKIIECAAAECBAgQIECA&#10;AAECBAgQIECAAAECBAgQIECAAAECBAgQIECAAAECBAgQIECAAAECBAgQIECAAAECBAgQIECAAAEC&#10;BAgQIECAAAECBAgsK9Bql3OOhuXwBYXyQb9cUrv8m0zlRCECBAgQIECAAAECBAgQIECAAAECBAgQ&#10;IECAAAECBAgQIECAAAECBAgQIECAAAECBAgQIECAwBSB4hnQB7/294oHPWchOXgY0sfvhezazSkZ&#10;n29Uu2hnO0nDsGjnMsv17uYy2eQhQIAAgRUS6CbtcBgGc3s0CKPQDunUPHmrfI9eMiVX1u5OiT2N&#10;OsoX30/YmVH/aSmXfy1ek38mvR5+kN2f29hByMKD/DC8lPTm5jtvYix/0TJrvBdtt+rpeTGGk0sr&#10;z0OYtuMXGUfpRP5sENrvfC+sf/33Jos5DU/cb5uMphyfE8fd6cbltayYA94/fFSOnBK62duZEiuK&#10;AAEC5xPotdcWbrg/PFqYJ+mul/Lk/cOQHx2U4pK1s10r9waHpe2nBTYn6p2W5yrFvbZ1M/yVlz8a&#10;vvHuDxY2+ytvfyf83I3Xw831awvzxgyPizFZtGx2zzZGi8rL9x+WsxTXzXRtoxy3AqEkmT65yCbn&#10;InEeYiFAgAABAgQIECBAgAABAgQIECBAgAABAgQIECBAgAABAucQmPh22zlKsAkBAgQIECBAgAAB&#10;AgQIECBAgAABAgQIECBAgAABAgQIECBAgAABAgQIECBAgAABAgQIECBAgAABAgQIECBAgAABAgQI&#10;ECBAgAABAgQIECBAgAABAgQIECBAgAABAgQIECBAgAABAgQIECBAgAABAgQIECBAgACBCYHR7rul&#10;mPTaSyFptUtxAgSuskDS7pSbP+yXwmmShlbx73gZpafrx3FhODhZtUKAAAECBAgQIECAAAECBAgQ&#10;IECAAAECBAgQIECAAAECBAgQIECAAAECBAgQIECAAAECBAgQIECAAAECBAgQIECAAAECBAgQIECA&#10;AAECBAgQeBaBJC3/1lc+Gj5LcbO3HZV/P6nym0yzt5RCgAABAgQIECBAgAABAgQIECBAgAABAgQI&#10;ECBAgAABAgQIECBAgAABAgQIECBAgAABAgQIECgLFM+Bzjeuh9HLHwl5b7ucdklC663u0i253t1c&#10;Oq+MBAgQILAaAmsT9/ZN69UgH02LfhKXtToz044TsgXXon6++H7CTt46Lu5Kv76aXAvroXw/5bQO&#10;3cn3pkVfSNwgyRaW08nThXleyAzF3G9ySfPJmNPwaCJ/MhqFvDV7/POYP0lOC4hrw34pnBfHXJJW&#10;21HK9H7gweHjkOXzx3uzsx567eXni9PqEUeAAIFxgY3O2nhw6vr+4Ghq/Hhk0u2NB0N+VFwbJ86J&#10;SXe9lGdRYG9wuChLiOfFVVu+8Pqnw87a4vf7WZ6H3//BV8JowbXj2Ofx4OB4debr1gV7ZnsPS3Wl&#10;G5fzs5hSI88RSIv5QGtiHhGLGU3OAYqxqu23Oc7RbpsQIECAAAECBAgQIECAAAECBAgQIECAAAEC&#10;BAgQIECAwNURWO5baFenP1pKgAABAgQIECBAgAABAgQIECBAgAABAgQIECBAgAABAgQIECBAgAAB&#10;AgQIECBAgAABAgQIECBAgAABAgQIECBAgAABAgQIECBAgAABAgQIECBAgAABAgQIECBAgAABAgQI&#10;ECBAgAABAgQIECBAgAABAgQIECBwCQSy3TulVqQ7t0phAQJXXSBpd0pdyIeDUjgGOq32SdworT46&#10;LhkNQ57nJ3msECBAgAABAgQIECBAgAABAgQIECBAgAABAgQIECBAgAABAgQIECBAgAABAgQIECBA&#10;gAABAgQIECBAgAABAgQIECBAgAABAgQIECBAgAABAgTOLTD2u0dPyhhVfxvp3GW/v2E+GoXix5NK&#10;xSSt8m8ylRIFCBAgQIAAAQIECBAgQIAAAQIECBAgQIAAAQIECBAgQIAAAQIECBAoCeR5FrJH90O2&#10;/7AUL0CAAAECBAgQIECAAAECl1dg7Qz3TrzU3by8HdEyAgQIEKhFoJu2F5bbD8W9eTOWfInt8wXX&#10;oqNsOKP00+hOSE8DV3gtTZLwanptYQ/u5fvF7ZDl+yEXbrRkhmHIFuZcFe+FHT1rhrS6H6ZzxmmU&#10;tso1xH193vEwJS0Zlu+3zdvdcplzQncPFn+Wf7O3PacESQQIEDi7QK+9tnCjg+HRwjxJd72UJ3v8&#10;oBR+EuiU81QzlGP2+ofliCmhzTOWOaWISxfVLq5HX/rwZ5ZqV7x2fOWt7yyVdxnPrW5vqbKWzTT5&#10;d+pkY3WvY60p845RUp2LhNHiufSyvvIRIECAAAECBAgQIECAAAECBAgQIECAAAECBAgQIECAwIsj&#10;sPjboy+OhZ4SIECAAAECBAgQIECAAAECBAgQIECAAAECBAgQIECAAAECBAgQIECAAAECBAgQIECA&#10;AAECBAgQIECAAAECBAgQIECAAAECBAgQIECAAAECBAgQIECAAAECBAgQIECAAAECBAgQIECAAAEC&#10;BAgQIECAAAECBAhckMDowZ1SSa2dl0thAQJXXqDdLXdhNCiHi1A3bYfD0H8SnydpyJIkpHl+kq+V&#10;ZaGfDcNaq3MSZ4UAAQIECBAgQIAAAQIECBAgQIAAAQIECBAgQIAAAQIECBAgQIAAAQIECBAgQIAA&#10;AQIECBAgQIAAAQIECBAgQIAAAQIECBAgQIAAAQIECBAgcC6BVru0WT4alsIXEhg+/V2lUlltv6NU&#10;8hAgQIAAAQIECBAgQIAAAQIECBAgQIAAAQIECBAgQIAAAQIECBAgMEXg4F/8H2F0782QPbwXQvHd&#10;nu5n/kZY/+W/OSWnKAIECBAgQIAAAQIECBC4bALrZ3gG9U5387I1X3sIECBAoGaBtaR8b9+06gZh&#10;NC36SVy+xHUma3dnbh8TjvLF9xN2Qjq3jKuUeCvZCD8M781t8jBk4b38INwo8l70MijKnrvkIbRX&#10;yHtuX8+YmKftMFq/FkKShjwt9sniNZm4P3a8yFHMM74Un6/HMmYt+bSyRhP3xi5xzB2Xf+/g4fHq&#10;zNdbve2ZaRIIECBwHoGNztrCzQ4GRwvzJN1eOc+U3x9I1ibylLcohUZ5FgbZ/DlHqzivry+Yt5QK&#10;vUKBV7duhn/35Z8L//bd7y9s9Vff/k746PUPhNsb1+fmfTw4mJseEzc76wvznCVDvr9byp5urO51&#10;rJW0ir6W99lscm5R5MiHg5B0L9a5hCxAgAABAgQIECBAgAABAgQIECBAgAABAgQIECBAgAABAisp&#10;MPubbCvZXZ0iQIAAAQIECBAgQIAAAQIECBAgQIAAAQIECBAgQIAAAQIECBAgQIAAAQIECBAgQIAA&#10;AQIECBAgQIAAAQIECBAgQIAAAQIECBAgQIAAAQIECBAgQIAAAQIECBAgQIAAAQIECBAgQIAAAQIE&#10;CBAgQIAAAQIECBCoWyAf9kO+96BUTbpzuxQWIHDVBZJWp9SFfDgohWOg0yo/Lm6UpCHNRyf52tko&#10;DEbDsDZR1kkGKwQIECBAgAABAgQIECBAgAABAgQIECBAgAABAgQIECBAgAABAgQIECBAgAABAgQI&#10;ECBAgAABAgQIECBAgAABAgQIECBAgAABAgQIECBAgACBZQUmfvcoFL9xdNFLPqr+3lLS7l50Ncoj&#10;QIAAAQIECBAgQIAAAQIECBAgQIAAAQIECBAgQIAAAQIECBAgsHICo/feCVnx73jJdu8cr3olQIAA&#10;AQIECBAgQIAAgUsusOwzqLfa66GTti55bzSPAAECBC5aYC1tLyxykGcz82Stzsy0mJCHJOQL8vTz&#10;xfcTdvJ0bj1XKXE96YSt0A2PQ39us+/k++FG2Jib56yJo5CFLMnnbtYOaTFqydw8L2pi1tsOD/7a&#10;b1W7v/teNa6IGaXl/TbJRiFM3k87vuWUtGRY3k/yM9wXe/fg4XjpU9dvbuxMjRdJgACB8wr0ljhP&#10;7Q+PFhafdNcvJM9xIQ+P9o9XZ75uLlHnzI2vQMLnX/9UeGP37fDgaG9ua7M8D3/wxtfDb37qr4dW&#10;Ur6WjW+41z8cD05d3+r2psafNzLdvhXSo4OQ7z8MeTGm6cb2eYu69Nu1JuYRscGTc4sYl2eL59Ix&#10;n4UAAQIECBAgQIAAAQIECBAgQIAAAQIECBAgQIAAAQIECIwLLP726Hhu6wQIECBAgAABAgQIECBA&#10;gAABAgQIECBAgAABAgQIECBAgAABAgQIECBAgAABAgQIECBAgAABAgQIECBAgAABAgQIECBAgAAB&#10;AgQIECBAgAABAgQIECBAgAABAgQIECBAgAABAgQIECBAgAABAgQIECBAgAABAgQWCGQP71VytK7f&#10;rsSJIHCVBZJ2p9T8fNgvhWOgk5YfFzdMW6GTjU7ytbIsDLLhSdgKAQIECBAgQIAAAQIECBAgQIAA&#10;AQIECBAgQIAAAQIECBAgQIAAAQIECBAgQIAAAQIECBAgQIAAAQIECBAgQIAAAQIECBAgQIAAAQIE&#10;CBAgQOC8Akmr/LtH+ejif+MoHw6qzWuVf5OpmkEMAQIECBAgQIAAAQIECBAgQIAAAQIECBAgQIAA&#10;AQIECBAgQIAAAQLpzq2Q3XvzBCLbvXOybuXyCoze/kEIB49CWNsMyVovJL1rIdnYvrwN1jICBAgQ&#10;IECAAAECBGoRWE+Xu3fienezlvoVSoAAAQKXW6Cblu/tm9bafhhNi34Sly+4R29ReizkKF98P2En&#10;tGa24Som3E43w+OsP7fp9/P9kOV5SJNkbr6zJA5CtjB7J6QL88hQFkhDUsjm5cgiNEomLLNhyCfu&#10;px3fKJ9yPCajiXtj28vN7WK5d/d3x4ufun6r5zPjqTAiCRA4t0C3mBvEa1e8hs1aDqfd9z+ROemu&#10;T8RUg0m3V42cEbM3OJyRchq92Vlc52nuq7fWTlvh1z/82fDPvv2HCxt/7+Bh+NOffjt8/vVPzcz7&#10;eHAwM+04YeuCTTf/o//6uOjw5DcpavhdipMKnvNKe3IeUbSnMreIbVzieHrOXVE9AQIECBAgQIAA&#10;AQIECBAgQIAAAQIECBAgQIAAAQIECFxCgcXfHr2EjdYkAgQIECBAgAABAgQIECBAgAABAgQIECBA&#10;gAABAgQIECBAgAABAgQIECBAgAABAgQIECBAgAABAgQIECBAgAABAgQIECBAgAABAgQIECBAgAAB&#10;AgQIECBAgAABAgQIECBAgAABAgQIECBAgAABAgQIECBwHoHBT74Vhm//ICTt7tN/6xuh+/FfPk9R&#10;tiFAYI7A6MG7ldR053YlTgSBKy1QXEtKy3BQCsZAt1V+XNwoTUt5WlkW+qNhKU6AAAECBAgQIECA&#10;AAECBAgQIECAAAECBAgQIECAAAECBAgQIECAAAECBAgQIECAAAECBAgQIECAAAECBAgQIECAAAEC&#10;BAgQIECAAAECBAgQIHAugYnfPQp1/MbRsF9pWtLuVOJEECBAgAABAgQIECBAgAABAgQIECBAgAAB&#10;AgQIECBAgAABAgQIECBQFki3y8/zyx7eLWcQupQCo7/4VyH78f970rbklY+Etb/590/CVggQIECA&#10;AAECBAgQeDEE1lsTz7Oe0e3r3c0ZKaIJECBAYJUF1tL2wu4N8tHMPFlr/j16WXvxdegoH84s/zih&#10;E9Lj1ZV4vZVshh+G9+b2ZRiy8CA/CDeSjbn5zpIYy1y0dPLVsl7U34tIT5MkZHleKSpLy5ZJvHc2&#10;nXPMTN5rG0ucuDc2X+KYipsdFtvtDQ7j6swltvv6+tbMdAkECBA4r8BmZz086h/M3DzLs3BQnKd6&#10;c85pSbc3c/vjhKS7fry68HXROTEWENu96surWzfCZ175ufD1d76/sKtfffu74aMvvRpe3rg+Ne/j&#10;OWN8vMHWEuN4nPesr0m8bk67dp61oEuavzUxj4jNnJxbxLi8jt/miAVbCBAgQIAAAQIECBAgQIAA&#10;AQIECBAgQIAAAQIECBAgQGClBcrfblvpruocAQIECBAgQIAAAQIECBAgQIAAAQIECBAgQIAAAQIE&#10;CBAgQIAAAQIECBAgQIAAAQIECBAgQIAAAQIECBAgQIAAAQIECBAgQIAAAQIECBAgQIAAAQIECBAg&#10;QIAAAQIECBAgQIAAgYsXSH70zZB8709C8vb3Qnj8XvHE6eziK1EiAQIECBAgQIAAAQIXJjB887vh&#10;6Gu/Hw7/5PfCwb/63XDwb37vwspWEAECpwLZ7p3TQFxL05Beu1GOEyJwxQWSdqfUg3w0KIVjoJO2&#10;S3Gj4lgYX9rZKAxGw/Eo6wQIECBAgAABAgQIECBAgAABAgQIECBAgAABAgQIECBAgAABAgQIECBA&#10;gAABAgQIECBAgAABAgQIECBAgAABAgQIECBAgAABAgQIECBAgACB8wm0yr97FIrfOcrz/Hxlzdgq&#10;H1Z/bylM/CbTjE1FEyBAgAABAgQIECBAgAABAgQIECBAgAABAgQIECBAgAABAgQIEHihBdKd2+X+&#10;D45Ctv+oHCd0+QSO9kttStY2SmEBAgQIECBAgAABAgReDIG1Vvl51rN6fb27OStJPAECBAissMBa&#10;svg6MQijmQL5gutM1urO3PY4oV/cT7ho6eTpoixXKn09aYdrYW1hm+/kewvznCXDIMkWZu+E1bJe&#10;2OELyNCaYTZMJyyzYQiT99OO1z8lLZm4NzZf4piKRd47eDhe8tT1l9avhVYy0capOUUSIEDgbAK9&#10;9uJr3EHx98Z5S9Jdn5f8JG2ZPMeF7PUPj1dnvm52ejPTVinhV177VLi+trWwS3nIw//zxtfCKKvO&#10;H0Z5Fg6G/blldNJW6C6YK84t4AVPbCWtisAoSSpx8bc5LAQIECBAgAABAgQIECBAgAABAgQIECBA&#10;gAABAgQIECBA4KwCE0+GOOvm8hMgQIAAAQIECBAgQIAAAQIECBAgQIAAAQIECBAgQIAAAQIECBAg&#10;QIAAAQIECBAgQIAAAQIECBAgQIAAAQIECBAgQIAAAQIECBAgQIAAAQIECBAgQIAAAQIECBAgQIAA&#10;AQIECBB4sQXS7381JO/99AQhe/2TIfv83zkJWyFAgAABAgQIECBA4HIJ5MN+qUFJp1sKCxAgcDEC&#10;o907pYLSazdDkrZKcQIErrxAu1PqQj4oX2NiYrdVflzccOI4aGVZ6GfDFnokwAAAQABJREFUUjkC&#10;BAgQIECAAAECBAgQIECAAAECBAgQIECAAAECBAgQIECAAAECBAgQIECAAAECBAgQIECAAAECBAgQ&#10;IECAAAECBAgQIECAAAECBAgQIECAAIHzCKQ3Xw/rn/lSCPH3j9J2SNrxd5Dy4l9ynuKmbzMaVOKT&#10;id9kqmQQQYAAAQIECBAgQIAAAQIECBAgQIAAAQIECBAgQIAAAQIECBAgQIBASHduVRSy4rl/6ca1&#10;SryIyyOQH+2XGpOsbZTCAgQIECBAgAABAgQIvBgC663y86xn9fp6d3NWkngCBAgQWGGBbnE/36Kl&#10;n49mZskXbJ8tcQ/fUV6992+ywk5oTUZd+fDtdCM8yo7m9uNefhCyPA9pcjH3Wg5CNre+mNgO6cI8&#10;MpQF0hn3wo6SCcvRKOTxPtoZS55OmbeN+uXc7W45PCN09+DhjJTT6Fu97dOANQIECFygwEZnbWFp&#10;+8OjcCPM/ltjstZbWEbSXV+Y5zjD3uDweHXm69YZyptZyBVIaKet8KUPfyb89rf/cGFr7x08Cn/6&#10;1rfD51//VCnvXn+x52Z38RiWChUoCbTSiXlEkToqxm5yyYeL59KT2wgTIECAAAECBAgQIECAAAEC&#10;BAgQIECAAAECBAgQIECAAIHZ32RjQ4AAAQIECBAgQIAAAQIECBAgQIAAAQIECBAgQIAAAQIECBAg&#10;QIAAAQIECBAgQIAAAQIECBAgQIAAAQIECBAgQIAAAQIECBAgQIAAAQIECBAgQIAAAQIECBAgQIAA&#10;AQIECBAgQIDAYoHH98t5Nl8qh4UIECBAgAABAgQIELhcAoOjUnuSdrcUFiBA4GIENn7174b1X/q1&#10;MNq9E7LiX2h1LqZgpRC4RAJJe2K/Hg0qreukrVLcKE1L4VaehcFoWIoTIECAAAECBAgQIECAAAEC&#10;BAgQIECAAAECBAgQIECAAAECBAgQIECAAAECBAgQIECAAAECBAgQIECAAAECBAgQIECAAAECBAgQ&#10;IECAAAECBAicR6B1+2fC2gc/HvI8P8/mS22TZ6Onvy02/rtLfmtsKTuZCBAgQIAAAQIECBAgQIAA&#10;AQIECBAgQIAAAQIECBAgQIAAAQIEXmyBdOd2BSB7WDzr79WPVuJFXB6B/Gi/3Ji1jXJYiAABAgQI&#10;ECBAgACBF0JgfYl7J9IkCdc6vRfCQycJECBAoCzQTdvliCmhQSjuzZuxZAuuM3mrO2PL0+h+Prv8&#10;J7mK2w7bITndYEXWbiWb4Qfhvbm9GYUsvJcfhJvJxXy2NyjKW7R08nRRFukTAnEuFabcHpulZcsk&#10;Gxb3uc455qakJcN+qbZ8wTF3nPnewe7x6szXWxs7M9MkECBA4FkEeu21hZsfDI7m5km663PTQ2ct&#10;JEn5PDtvg73BwbzkJ2mbnQV1Lizh6mT4wNaN8JlXPha+/s73Fjb6q29/N3z0+qvh5c3rJ3mX8dx6&#10;gTxPYC5wpZW0KqVlcc4xuYyK+YWFAAECBAgQIECAAAECBAgQIECAAAECBAgQIECAAAECBAicUWDO&#10;N9nOWJLsBAgQIECAAAECBAgQIECAAAECBAgQIECAAAECBAgQIECAAAECBAgQIECAAAECBAgQIECA&#10;AAECBAgQIECAAAECBAgQIECAAAECBAgQIECAAAECBAgQIECAAAECBAgQIECAAAECBJ6HQJaFsL8b&#10;QnwA97QHQNfZpqP9kAwOSzXkxcPDLQQIECBAgAABAgQIXF6BfDgoN67dLYeFCBC4EIGk1Q6tG68+&#10;+XchBSqEwCUUSFqdUqsq15gitVMcC+PLKE3Hg6GdjcKg+GchQIAAAQIECBAgQIAAAQIECBAgQIAA&#10;AQIECBAgQIAAAQIECBAgQIAAAQIECBAgQIAAAQIECBAgQIAAAQIECBAgQIAAAQIECBAgQIAAAQIE&#10;CFwFgc7rPx9u/P3/JQyHwxBGgxB/fylZ612FpmsjAQIECBAgQIAAAQIECBAgQIAAAQIECBAgQIAA&#10;AQIECBAgQIAAgecqkK5vhtAtvmvTPzhpR7Z752TdyiUVODodr9jCZG3jkjZUswgQIECAAAECV1cg&#10;fi89P9oLIc9DuvXS1e2Ilq+0wHqru7B/O53NkCbJwnwyECBAgMDqCbSTNLRCGkYhm9m5wZy0vNWe&#10;uV1MyBZch4Z5rDmfW0anaF9S/Ldqy1rSDtthLTwMR3O7djffCzfDxXy2N0xGc+uKiZ1ij7CcTSAt&#10;9tFpyzCdsBwV97cWx1xe/Evy02NudOP1kF27FUbbL1eLKd5zlJZ2pxScFbi7/3BW0kn8zd72yboV&#10;AgQIXKTARmdtYXEHw/nXvyT+bXLOknTX56RWk/YGh9XIiZjNztnKnNj8ygV/5bVPhh/uvh0eHD6e&#10;2/a8mKv9wRtfC//Fp34ttNKn17zH/cWeWwvGcG6lEk+sxylG7/uPx+XFb2dYCBAgQIAAAQIECBAg&#10;QIAAAQIECBAgQIAAAQIECBAgQIDAWQXmf/vzrKXJT4AAAQIECBAgQIAAAQIECBAgQIAAAQIECBAg&#10;QIAAAQIECBAgQIAAAQIECBAgQIAAAQIECBAgQIAAAQIECBAgQIAAAQIECBAgQIAAAQIECBAgQIAA&#10;AQIECBAgQIAAAQIECBAgQKAJgQfvhPBn/yKEx/dC2HsvJFkW8v/kH4SwdaOJ2k/reHz/dP39tbzp&#10;NlRaIIIAAQIECBAgQIAAgXkC+bBfSk463VJYgAABAgQILC3Q7pSzDgflcBHqpOXHxQ3TVilPq/hc&#10;63A0LMUJECBAgAABAgQIECBAgAABAgQIECBAgAABAgQIECBAgAABAgQIECBAgAABAgQIECBAgAAB&#10;AgQIECBAgAABAgQIECBAgAABAgQIECBAgAABAgQuu0CSJCG0uyEp/lkIECBAgAABAgQIECBAgAAB&#10;AgQIECBAgAABAgQIECBAgAABAgQIEFhOIN25FbI7PznJnO3ePVm3cvkEnjwDNZt41tzaxuVrqBYR&#10;IECAAAECBK6owNEf/tMw+uE3Qnj/+b7pax8P6//xf3tFe6PZqy6w0V4L661O8Tzq6nOsj/v+8vr2&#10;8apXAgQIEHgBBbppOxxk/bk9H+Sj0Ela1TxJGrK0FdJsVE0rYrIF9/H1w/TtxgvrhHQ8uFLrt9LN&#10;8DA7mtune/l+yPI8pPHeyGdcBiFbWMIqey/s/DkztGaMTZZO7LvHn9m22iEMT4+54e0Ph8HHPj+1&#10;9mQsX8yQLzimnuQp9pf7h4+mljceeatnDjjuYZ0AgYsT6BXvQxct+4P517/QmV9G0u0tqqKUvtc/&#10;LIWnBTY769OiVzauXczhvvThz4R/9q0/DPmCXsbryp+89a3whdc//STn48HBgi1C2OqcbYwWFviC&#10;ZWgX8+zJZTQl7vjzycm8wgQIECBAgAABAgQIECBAgAABAgQIECBAgAABAgQIECBAYJ5A8S02CwEC&#10;BAgQIECAAAECBAgQIECAAAECBAgQIECAAAECBAgQIECAAAECBAgQIECAAAECBAgQIECAAAECBAgQ&#10;IECAAAECBAgQIECAAAECBAgQIECAAAECBAgQIECAAAECBAgQIECAAIGrJ5C89Z1yox/dL56qfaMc&#10;V3MoefxetYZrzbah2gAxBAgQIECAAAECBK6GwPAvvx36f/p7IYyGIQwHIR/2Q+tv//ch6azX24HB&#10;Uan8pN0thQUIECBAgMCyApPXkHgtm1y6rfLj4kZpWsrSyrIwyIproYUAAQIECBAgQIAAAQIECBAg&#10;QIAAAQIECBAgQIAAAQIECBAgQIAAAQIECBAgQIAAAQIECBAgQIAAAQIECBAgQIAAAQIECBAgQIAA&#10;AQIECBAgQIAAAQIECBAgQIAAAQIECBAgQIAAAQIECBAgQIAAAQIECBAgQIAAgZUWaO3cDtmdn5z0&#10;Mdu9c7Ju5fIJ5Id7lUYla71KnAgCBAgQIECAAIFnEIjPuX9/yY+q86/jNK8ELoPAJ7ZfD994742p&#10;TUlDEj6+/drUNJEECBAg8GIIrKXtcJD153a2H0ahE1pT8+StTgjZaHba1JSnkf18+nbjm3Ty6fWO&#10;57mq67eSjfCDcH9u80chD/fz/XAr2Zybb5nEQZItzNbJ04V5ZCgLpGG62SgpxyfvHyd5qx2S4ekx&#10;l4y9tyiXXISy0/cdMS1vdStZJiN2i/cnwxnH5HHeXrsbNjrrx0GvBAgQuFCBjc7awvIOhkdz8yRJ&#10;EpLuesj7h1PzxbSzLHuD6eWMl7H5Ap4XP7B5I3zmlY+Fr73zvXGKqetfe/u74aPXXw2vbL4UHs8Y&#10;l/ENN884RuPbWg+hlZbnEdEkmxKXz5tHgCRAgAABAgQIECBAgAABAgQIECBAgAABAgQIECBAgAAB&#10;AjMEqn+VnpFRNAECBAgQIECAAAECBAgQIECAAAECBAgQIECAAAECBAgQIECAAAECBAgQIECAAAEC&#10;BAgQIECAAAECBAgQIECAAAECBAgQIECAAAECBAgQIECAAAECBAgQIECAAAECBAgQIECAAIFLI7B1&#10;I+STjXl0bzKm9nDyuFxn3uqEsL5Ve70qIECAAAECBAgQILASAsN+yN97O+QP74Z8fzeE/kEIw2Ht&#10;XcuHg3Id7W45LESAAAECBJYUSNrFZ0HjSzYKeZ6Nx4RO2i6FR2n58XHtYpvBqP7rX6kRAgQIECBA&#10;gAABAgQIECBAgAABAgQIECBAgAABAgQIECBAgAABAgQIECBAgAABAgQIECBAgAABAgQIECBAgAAB&#10;AgQIECBAgAABAgQIECBAgAABAgQIECBAgAABAgQIECBAgAABAgQIECBAgAABAgQIECBAgACBMwhk&#10;j98Lwze/E0b33wr54V7xvKbKU8bPUJqsBF5cgXTndqnzWXymp+OpZHKZAvnhfqU5ydpGJU4EAQIE&#10;CBAgQIDA+QQqc6sp86/zlWwrAlMEBkchefeHIXnz2yH98Z+F9AdfDeGoOuefsuVJ1Kevfyh8ZOvl&#10;k/DxSitJwxde/kTY6Xq/cGzilQABAi+iwFraXtjtQT6amSdPOzPTsnZ3ZlpM6IfZ5R5v2Anp8erK&#10;va4l7bAd1hb2625+tmv/rAIHIZuVdBLfXmHvk05e8EqaJFNLHKYT++5o+DTf5DF3HD9ZSpwHTsYt&#10;OKZi9rsHu5NbVcI3ezuVOBEECBC4KIFee/G1bb84xy1aku76zCxJtzczbTLhcFjMOPL518Buqx06&#10;xb8XcfmV1z4ZXlrfWtj1+E2LP3jj62GUjcLe4GBh/q3O8mO0sLAXMEMraVV6PSo+x6kss+YRlYwi&#10;CBAgQIAAAQIECBAgQIAAAQIECBAgQIAAAQIECBAgQIDAqcCL+S2J0/5bI0CAAAECBAgQIECAAAEC&#10;BAgQIECAAAECBAgQIECAAAECBAgQIECAAAECBAgQIECAAAECBAgQIECAAAECBAgQIECAAAECBAgQ&#10;IECAAAECBAgQIECAAAECBAgQIECAAAECBAgQuIoC7U4IvWshHDw6bf3j+6frTa1N1rl1o6ma1UOA&#10;AAECBAgQIEDg6gu0pjw+ZzSovV/5sF+qI+l0S2GB1RQ4+Nf/V8ju/zRkRwch7x+E7s/+Qtj44t9e&#10;zc7qFQECjQkkG9uhdfP1EIprSVJ8XpW0is+ssiyEVnrShs7E9W6Ytk7S4kqryD/IhqU4AQIECBAg&#10;QIAAAQIECBAgQIAAAQIECBAgQIAAAQIECBAgQIAAAQIECBAgQIAAAQIECBAgQIAAAQIECBAgQIAA&#10;AQIECBAgQIAAAQIECBAgQIAAAQIECBAgQIAAAQIECBAgQIAAAQIECBAgQIAAAQIECBAgQIDA8xLI&#10;HrwTRm99P2T7j0J+8DCEwVFIX/lI6P/x7542qXge0+Zv/cOQTDyX6TSDNQIEpgmk27fK0aNhyPce&#10;hLAzEV/OJfScBPKj/WrNaxvVODEECBAgQIAAAQLnEkgm5lZT51/nKtlGBKoCyeP7ofPlf1JKGFz/&#10;QMgn9sNSholAmiThiy9/Mnxs+9Xw5v79cDQahGudXvjw1u2w2V6fyC1IgAABAi+aQDdpL+zyIIxm&#10;5slanTlp3ZlpMaGfzy73eMNOSI9XV/L1droZHmZHc/t2L98PWZ6HeE1/lmUQsvmb5yGsuvd8gPOl&#10;tsL0ccnS8r6b5IV/MY6hVT7mkuLz9mlLUszZJpe8Pft4O8577+DR8erM11u97ZlpEggQIPCsAr3O&#10;2sIiDobzr32xgKTbK/5f/D1yypJ0l38vuzc4nFJCOWqzs3x55S2vfqhVfHfiSx/+bPjtb/3LUFyl&#10;5i7vHT4K/+atb4fH/YO5+WLi5hnGaGFhL2CG1sQ84gnBlClHPmMe8QKS6TIBAgQIECBAgAABAgQI&#10;ECBAgAABAgQIECBAgAABAgQInEGg/C22M2woKwECBAgQIECAAAECBAgQIECAAAECBAgQIECAAAEC&#10;BAgQIECAAAECBAgQIECAAAECBAgQIECAAAECBAgQIECAAAECBAgQIECAAAECBAgQIECAAAECBAgQ&#10;IECAAAECBAgQIECAAIHnKnDtZggHj06b8Oj+6XpDa8nj90o15ddulMICBAgQIECAAAECBAjMFkja&#10;nWriaFCNu+iYwVGpxKTdLYUFVlNg+O6Pwuit7590bnTj1ZN1KwQIEDivQPcjvxTiv7gkSRLyPK8U&#10;1W2VHxc3StNSnlY2Cv3RsBQnQIAAAQIECBAgQIAAAQIECBAgQIAAAQIECBAgQIAAAQIECBAgQIAA&#10;AQIECBAgQIAAAQIECBAgQIAAAQIECBAgQIAAAQIECBAgQIAAAQIECBAgQIAAAQIECBAgQIAAAQIE&#10;CBAgQIAAAQIECBAgQIAAAQIECBB4XgLDn34v9P/4d0vVdzavl8KhsxaStFWOEyJAYKFAunO7kifb&#10;vRvCzq1KvIjnL5Af7VcakaxtVOJEECBAgAABAgQInFNgcm417Ie8eN6v95vn9LTZXIG83a2mDwfV&#10;uCViXl7fCfGfhQABAgQIjAuspe3x4NT1fp5NjY+ReWv29nlrynVsrKR+GI2Fpq928nR6worE3ko2&#10;wvfD/bm9yUIe7uf74VayOTffvMRYRpbk87KEdkie/Dc307zEYj9Jin/5EvvUvGKuWlqaTN9HR+mU&#10;+GxYHDOdcheLuKlL8T6jskybG05k2hscTMRUg7c2tquRYggQIHBBAhvttYUl7Q+OFuZJuusz8yRr&#10;vZlpkwl7g8PJqEp4szO7rkrmFYx4ZfOl8JkPfDx87e3vLuzd14s87SW+c7HVWX6MFlb6AmTY+5f/&#10;NAze+PMQsmLeXXzO+NHi7/B//uGPlXo+KtyL2VZIi3ndyTI632dEJ9tbIUCAAAECBAgQIECAAAEC&#10;BAgQIECAAAECBAgQIECAAIEXUmD2Nz9fSA6dJkCAAAECBAgQIECAAAECBAgQIECAAAECBAgQIECA&#10;AAECBAgQIECAAAECBAgQIECAAAECBAgQIECAAAECBAgQIECAAAECBAgQIECAAAECBAgQIECAAAEC&#10;BAgQIECAAAECBAgQuDICWzdCePeN0+Y+vne63tTa4/vlmmKbLAQIECBAgAABAgQILCfQ6lbzDQfV&#10;uAuOySfraE9pxwXXqbjnL5B010uNyPsHpbAAAQIE6hLopOXHxY3SVqmqdpaFQTYsxQkQIECAAAEC&#10;BAgQIECAAAECBAgQIECAAAECBAgQIECAAAECBAgQIECAAAECBAgQIECAAAECBAgQIECAAAECBAgQ&#10;IECAAAECBAgQIECAAAECBAgQIECAAAECBAgQIECAAAECBAgQIECAAAECBAgQIECAAAECBJ6XQLpx&#10;rVJ1du/NUly6sV0KCxAgsJxAunO7kjHbvVPEfbISL+L5C+SHe9VGrG1U48QQIECAAAECBAicSyCZ&#10;Nrc63A9hyvvSc1VgIwLjAu3ueOjp+rBfjRNDgAABAgTOKbCWthduOQijmXmyVmd2Wnt2Wtyon88u&#10;97jQTmgdr67kazdph51kPezmh3P7dyffC7fC5tw88xIHIZuX/CSt/YzWW4/fDR/+8ZfDqNinhu31&#10;MCj+/eUHPxeGnd7Cuq9yhjQkU5s/StJq/GgYwuQxF+OmLMloUInN5xxvx5kPlpgrbnVXe0yOLbwS&#10;IPB8BNYXXP9jqw6GRwsbl8w5VyXd9YXbH2fY68+/xsZ8myt+rTq2mPf6K69+Irzx4O1w//DRvGwh&#10;L1IH2fw5XJokoTft84y5Jb/YifnRQcj3H54gtKbMA2JiliYhzeIoPF3ysXnE0V/8cTj88z8K+bCY&#10;Q8T5QKcbrv+X/+NxVq8ECBAgQIAAAQIECBAgQIAAAQIECBAgQIAAAQIECBAgQOBEYPE3R0+yWiFA&#10;gAABAgQIECBAgAABAgQIECBAgAABAgQIECBAgAABAgQIECBAgAABAgQIECBAgAABAgQIECBAgAAB&#10;AgQIECBAgAABAgQIECBAgAABAgQIECBAgAABAgQIECBAgAABAgQIECBwiQSu3Sw3Zn83hFHx4O1W&#10;qxxfV+jwcUjiQ6THlnxrok1jaVYJECBAgAABAgQIECgLJO1OOSKGRoNq3AXH5BPz+KTdveAaFHcZ&#10;BZJur9Ss/OiwFBYgQIBAXQKdVvlxccM0LVXVyrIwGA1LcQIECBAgQIAAAQIECBAgQIAAAQIECBAg&#10;QIAAAQIECBAgQIAAAQIECBAgQIAAAQIECBAgQIAAAQIECBAgQIAAAQIECBAgQIAAAQIECBAgQIAA&#10;AQIECBAgQIAAAQIECBAgQIAAAQIECBAgQIAAAQIECBAgQIAAgeclkPS2K1WP7r1Ziks2qnlKGf5/&#10;9u7sR5ItPwzzOZGRmVVZvd/uu8zcWTgLhyYlijNcREqkJFAkDNKSKMuibciyDBvwgx8MW/KDYcGA&#10;/Tf4zS+232xZD4YAQwBlwxAlCBRNjrlphkOKs3A4673Te9eWmRHHkX1vZWUsmVldS9+urC8aiTy/&#10;31kizpdLnM7KRUCAQKdAHGyFuH0tpP1n8/ryyffmZYVXSyAd7tUPqPoN1Jj16jkRAQIECBAgQIDA&#10;qQXicNTqmw53Qxxdb+UlNksg//JvhDg5DGnndiivVZedOyFU/1+60C3vt4aP03FIrawEAQIECBA4&#10;ncAg5ms7TkKxtE3qtc9VR43L3uCo2Hm9atyjDv2UHRU39vpuHIXH6WDl/B6k/VCkMvTi6TxehnU+&#10;fW8OvXIaeuNnYVhdymz9/WvlxC9B5bLbpMjat1WsbKZvfOL5WvL5Y6fyKW/c655lteZrbdVrveu2&#10;g65+jU5b+bCRERIgQOD8BLLqXLVdPV/tr3g+mpRFKMrqvNbxXHl0JLO/Ty7b4mB7WVUrvztZfY6d&#10;ddhZsa/WgBua6FV/S/z5T/xo+N+/+E/P/JrDTr/623KMGyp1MdOKjcdCVj0+uraienxVq4fjqmI6&#10;L5fV3/KL731jHocTrBuOGysRIECAAAECBAgQIECAAAECBAgQIECAAAECBAgQIECAwFUS2Px39l2l&#10;W9NcCRAgQIAAAQIECBAgQIAAAQIECBAgQIAAAQIECBAgQIAAAQIECBAgQIAAAQIECBAgQIAAAQIE&#10;CBAgQIAAAQIECBAgQIAAAQIECBAgQIAAAQIECBAgQIAAAQIECBAgQIAAAQJXSeD6ndpsY0oh7T4M&#10;4cbdWv7CgqcPWkOna7dbOQkCBAgQIECAAAECBJYI9No/n5OKaYhLmp9bejquDRX7g1os2EyBONiq&#10;TSyN92uxgAABAhclMMh6taGLLKvFvbII43JaywkIECBAgAABAgQIECBAgAABAgQIECBAgAABAgQI&#10;ECBAgAABAgQIECBAgAABAgQIECBAgAABAgQIECBAgAABAgQIECBAgAABAgQIECBAgAABAgQIECBA&#10;gAABAgQIECBAgAABAgQIECBAgAABAgQIECBAgAABAh+UQBxdb+/6cK+Wi9s3arGAAIGTC2Q37oVi&#10;/9m8Q/n43XlZ4dUSSI3nvjAcvVoH6GgIECBAgAABApdcIHasr9Kh3x+/5DfriQ6//yf/KmTP7s/b&#10;Tj78g2H82V+cxxdSyAftYafjdk6GAAECBAicUmCY9df2HKdiaZuU5cvreh3nsYXW4zRdiLqL/ZB1&#10;V2xQ9m7cCV8OD1bOqAwpPEj74V7V9jTbJJZru53VOp8e1PZRxiyUvfX3r1qnSxhkIXYedZF13HeL&#10;Ikw++ROd7ZvJ2LHmS2seU7Mx9jv6NcfeugK3S3POYgIEXq7Adj5c+3y0OzkINzpeYzk60jjYPiq2&#10;rmN/q5VblpjtZ9228wLjrRvrMte/sXM7fO7NT4fPf+dfn2kaO/3lt92ZBt7kzlmvNrtYrf26tufr&#10;i4WleSqO19Mxb6y7iknXEHIECBAgQIAAAQIECBAgQIAAAQIECBAgQIAAAQIECBAgQOAKvDPTjUyA&#10;AAECBAgQIECAAAECBAgQIECAAAECBAgQIECAAAECBAgQIECAAAECBAgQIECAAAECBAgQIECAAAEC&#10;BAgQIECAAAECBAgQIECAAAECBAgQIECAAAECBAgQIECAAAECBAgQILCZAtdea8/r6f127oIy8dmD&#10;9sjX7rRzMgQIECBAgAABAgQIdAvkg3Z+OmnnzjGTpuP2aF3H0W4lc8kF4mCrNoM0PqjFAgIECFyU&#10;QL+X14Yusl4tzqpoOrnY819thwICBAgQIECAAAECBAgQIECAAAECBAgQIECAAAECBAgQIECAAAEC&#10;BAgQIECAAAECBAgQIECAAAECBAgQIECAAAECBAgQIECAAAECBAgQIECAAAECBAgQIECAAAECBAgQ&#10;IECAAAECBAgQIECAAAECBAgQIECAwAqBuH1jRe17VXF0fW0bDQgQ6BbIbt6tVZSP363FgldHIB3s&#10;1g4mDke1WECAAAECBAgQIHBGgY71VTrcO+Ogur/yAimFuPeodphp53YtvpAgZiFl9d+bDtPxhezK&#10;oAQIECBwNQUGzfNMB8MkFB3Z91Jlr7+8Ll9eN+s0XjHu0aD9kB0VN/Z6EHvhZtxaO7/vpfrrfms7&#10;LDSYhnIh6i6e1bo/PagNPM23a/GmBlmMnVMrqnVcc4vltJlaGsdi0qpLax5Tsw4HJ1grbuWD1tgS&#10;BAgQOE+BUX+4drj96eHKNnGw/NwYh8vrmoPuTurnp2b9LN7pn3y8rv6blPuJt34g3Nk62/sqrq24&#10;7TbJ6lznkvVqw8Wye+1WNtcX04X1QvP8Xr2WlYrl6/jaDgUECBAgQIAAAQIECBAgQIAAAQIECBAg&#10;QIAAAQIECBAgcKUE2u9uu1LTN1kCBAgQIECAAAECBAgQIECAAAECBAgQIECAAAECBAgQIECAAAEC&#10;BAgQIECAAAECBAgQIECAAAECBAgQIECAAAECBAgQIECAAAECBAgQIECAAAECBAgQIECAAAECBAgQ&#10;IECAAIFLK7BzO6QY64f/7EE9vsAoNvaVZj+SPhxd4B4NTYAAAQIECBAgQGCzBGLeb0+omLRz55hJ&#10;k3FrtJgPWjmJzROIg+3apNJ4vxYLCBAgcFEC/SyvDT2N7Z+PK6eHtTYCAgQIECBAgAABAgQIECBA&#10;gAABAgQIECBAgAABAgQIECBAgAABAgQIECBAgAABAgQIECBAgAABAgQIECBAgAABAgQIECBAgAAB&#10;AgQIECBAgAABAgQIECBAgAABAgQIECBAgAABAgQIECBAgAABAgQIECBAgMAHJfD8twYH1W92r9ji&#10;9o0VtaoIEFglkN35UMjuvBXy7/vhMPgzPxsGn/35Vc3VfYAC6XCvtvc4HNViAQECBAgQIECAwNkE&#10;4lbH+upw92yD6v3KC8SDpyGWRe04y51btfjCgrxfGzoW41osIECAAAECZxEYZvna7pNUPwcudki9&#10;+nlqsa7sDRbDWjmlFCahrOWaQZZi6IWsmd7I+F7cWTuvB2k/FGm12bJB1lnP+vXT2azz6UFt95N8&#10;9d9sao0vcZAtuY8WWa89q2Lazi3LTDvWfPnyx9TRMIfTyVGx87pfPebzrmPrbC1JgACB0wls58O1&#10;HfcmhyvbxOH20vq45n0Bix2fjfcXw87ytf7VOGd1Tr6R7GVZ+LmPfy7E6t9pt2uD5bfdacfc9H6x&#10;cl/c4pI1X9Fol8rjtcXz98wsDlKVU9d6otFGSIAAAQIECBAgQIAAAQIECBAgQIAAAQIECBAgQIAA&#10;AQJXT2D9O0evnokZEyBAgAABAgQIECBAgAABAgQIECBAgAABAgQIECBAgAABAgQIECBAgAABAgQI&#10;ECBAgAABAgQIECBAgAABAgQIECBAgAABAgQIECBAgAABAgQIECBAgAABAgQIECBAgAABAgQIXAaB&#10;Xi+E0c0Qdh8dH+3T+8fliy49e1Dfw7U79VhEgAABAgQIECBAgMBqgV6/XV9M2rnzzEzHrdFif9DK&#10;SWyeQBxs1SdVTEOqLrHnZ5zqMCICBM5bIM96IVaDpvcHLqq4uZWT9vmp2UZMgAABAgQIECBAgAAB&#10;AgQIECBAgAABAgQIECBAgAABAgQIECBAgAABAgQIECBAgAABAgQIECBAgAABAgQIECBAgAABAgQI&#10;ECBAgAABAgQIECBAgAABAgQIECBAgAABAgQIECBAgAABAgQIECBAgAABAgQIEHhZAnH7Rkjjg6W7&#10;i6PrS+tUECCwWmD4p/9CmF1sr75AOtirH+RwVI9FBAgQIECAAAECZxKIefUb87Pf+y2L+TjpcH9e&#10;VthMgfjsYWti6dqdVu5CEvkwhPHCfcxvS18Is0EJECBwVQUGsVrXrNnGoVzaouz1O+tSlU1L6mYd&#10;xuF4LdU5QJXsh2xZ1cblX4uj8Efh/sp5lSGFB2k/vB6urWzXVTmJy2/Do/b5Gb3zSf3vM9P+1tHQ&#10;G3Pdf/erIRtXr7+mMsSyDMXO7dC71v36a5F13H/L6Ykt4nRSazt7TD3/f0gtWw/2p+PqXvK8Zb1i&#10;Idqa/X/GRoAAgQsWGPWr/8eu2fanh6tbrDiPxMH26r4LtbuN89NC1by4M9i8c9Z8cqcovL5zK/zo&#10;m58Ov/mdPzxF7xCurbjtTjXgVeg0e61xYYup+3xexPr6Ik2P1xaxa+1dzNYTJ3+8LByCIgECBAgQ&#10;IECAAAECBAgQIECAAAECBAgQIECAAAECBAhssEC+wXMzNQIECBAgQIAAAQIECBAgQIAAAQIECBAg&#10;QIAAAQIECBAgQIAAAQIECBAgQIAAAQIECBAgQIAAAQIECBAgQIAAAQIECBAgQIAAAQIECBAgQIAA&#10;AQIECBAgQIAAAQIECBAgQIAAgU0XuPZaCLuPjmf59MFx+YJL8Vl9X+nanQveo+EJECBAgAABAgQI&#10;bJhAr+Pnc6bTC51kmk7a4+eDdk5m4wTiYLs1pzQ+CHH7WisvQYAAgfMWGPT64bB47xxUZFlr+FSM&#10;WzkJAgQIECBAgAABAgQIECBAgAABAgQIECBAgAABAgQIECBAgAABAgQIECBAgAABAgQIECBAgAAB&#10;AgQIECBAgAABAgQIECBAgAABAgQIECBAgAABAgQIECBAgAABAgQIECBAgAABAgQIECBAgAABAgQI&#10;ECBAgMAHJZCNboTi8TtLdz+rtxEgQGDTBdLhbm2KcTiqxQICBAgQIECAAIGzC8zWWGn/6Xyg5hps&#10;XqGwMQLZ7sPWXMqd263cRSRS3g9xcWC/Lb2ooUyAAAECZxTIYhb6sRcmqVg6UhHKkFIKMdbOSM/b&#10;p16/s9/zfEf7o8bjsHx/R236ITsqbvz1oLoNbsWt8CgdrJzru2k3vB6urWzTVTmpbsN1Wz/01jVZ&#10;Wd+f1o99mm+tbH8ZK0df+Y2QPz3+O9TBWz8Qsk99tnMqRda+/8Zi2tm2Mzkd19P99Z4HzT71EZ5H&#10;2/mgIytFgACB8xXYzodrB9ybHK5sEwfLn/dW1TUHPclz4+gEz7HNcTc9/vG3PhO++vjb4f7C618n&#10;nfO1wfZJm56o3eGX/mUoH70b4s6NkI1uhuzm3ZDffftEfS9No2pNvrjFsnvtVjbXF4tri45zfJpO&#10;FodVJkCAAAECBAgQIECAAAECBAgQIECAAAECBAgQIECAAAECzwVyDgQIECBAgAABAgQIECBAgAAB&#10;AgQIECBAgAABAgQIECBAgAABAgQIECBAgAABAgQIECBAgAABAgQIECBAgAABAgQIECBAgAABAgQI&#10;ECBAgAABAgQIECBAgAABAgQIECBAgAABAgQurcD1OyF898vHh//s/nH5IksphfDsQW0PaXYsNgIE&#10;CBAgQIAAAQIETiwQYwyhV/2ETjE97lNMjssXUEqTw9aoMR+0chKbJxAHW61JpfF+CNvXWnkJAgQI&#10;nLdAP+uFw/fPcdMsaw3fK8swqc6H/dl50UaAAAECBAgQIECAAAECBAgQIECAAAECBAgQIECAAAEC&#10;BAgQIECAAAECBAgQIECAAAECBAgQIECAAAECBAgQIECAAAECBAgQIECAAAECBAgQIECAAAECBAgQ&#10;IECAAAECBAgQIECAAAECBAgQIECAAAECBAgQ+IAF4uj6yiOIoxsr61USIEBgEwS2fuqvh/GTByEc&#10;7oVUXbJ7H92EaZkDAQIECBAgQODVEtjaCWH/6fyYZusu22YLZLvVGnthK4ejEPLBQuYCi839TMYX&#10;uDNDEyBAgMBVFBhmeZgUxcqpj0MRhiFvtSl7/VZulih7q8+Tk7R6f7Mx+qk3u7oy2924Ex6lg5Xz&#10;fZj2Q5HKlW26KqfxJN5ZV9cT5/Lpfq3tJN+qxZsQpKxuFKvbohfruaN5Fl35cv3tcNQ/FvU1X1ry&#10;WDtqP7s+mNb7LNYdlbeaa8ujCtcECBA4R4FRf7h2tP3p4co2cbi9tD4OltctdtqbHKw9b86eF5c9&#10;ly+OddXKveqc95c//rnwD3//n4VU/XuRbad/stvnpGOOv/w7Yfonvz9vnr/9mXD9r/xn83gTCjGr&#10;r3tna4yurWisRUI5nTeLece6fDqZ1ysQIECAAAECBAgQIECAAAECBAgQIECAAAECBAgQIECAAIEj&#10;gfa7QY9qXBMgQIAAAQIECBAgQIAAAQIECBAgQIAAAQIECBAgQIAAAQIECBAgQIAAAQIECBAgQIAA&#10;AQIECBAgQIAAAQIECBAgQIAAAQIECBAgQIAAAQIECBAgQIAAAQIECBAgQIAAAQIECBB41QWuv1Y/&#10;wv2nIcx+0Lnrh57rLc8WVfuJZVEf49qdeiwiQIAAAQIECBAgQGC9QK8fQjE9bldU6/kL3Hq33wzX&#10;/u2/G9J0HMLksLqehOzWvQvco6FfFYE42G4dShoftHISBAgQuAiB/ux8N3nvOafIeq1d9KrXmSbl&#10;NPR7flquhSNBgAABAgQIECBAgAABAgQIECBAgAABAgQIECBAgAABAgQIECBAgAABAgQIECBAgAAB&#10;AgQIECBAgAABAgQIECBAgAABAgQIECBAgAABAgQIECBAgAABAgQIECBAgAABAgQIECBAgAABAgQI&#10;ECBAgAABAgQIvHSBOLqxcp9x+/rKepUECBDYBIH8Iz8QynH1G6g2AgQIECBAgACBCxOIw1FIi6Mf&#10;7i9GyhsoEHcf1WaVdm7X4gsN8kFt+FhMarGAAAECBAicVWAQ82qIw5XDTEIRhmHWrr6lrJ2btSgb&#10;5696r9neimaqFfdD1sptcuJuHIU/CvdXTrGsVqH30164Hnor2zUrJ6FsplrxWbyzan2Spfo+pvlW&#10;ax+XPhEb98myrO6lsXNaRdZoW7WK5bSzbVcyTutrvrTmMTUbY3+6+nE8a7N9gnFm7WwECBA4i8B2&#10;PlzbfW+y+jkrDpafR1bVLe54d3KwGHaWr/WX76ezwxVKvj66FX70rU+H3/z2H77QrK+tuO1eaKD3&#10;G6e9J7Vu2Zr3hdQaX5Yga6ztGuuqo2kUjbVIWlgvxLx/1Gx+nab+ZjzHUCBAgAABAgQIECBAgAAB&#10;AgQIECBAgAABAgQIECBAgACBuUD3Oz/n1QoECBAgQIAAAQIECBAgQIAAAQIECBAgQIAAAQIECBAg&#10;QIAAAQIECBAgQIAAAQIECBAgQIAAAQIECBAgQIAAAQIECBAgQIAAAQIECBAgQIAAAQIECBAgQIAA&#10;AQIECBAgQIAAAQIEXmGBa3dqBxerKD17EMKtN2r5cw+qH9ie/tW/F0K1r/j+Jd3+0LnvxoAECBAg&#10;QIAAAQIENl0g5oOQxvvzaabpZF6+iELsD0L++kcvYmhjvuICcbjVOsI0PmjlJAgQIHARAv2sNx+2&#10;yLJ5+ajQK8swLqZh1D/KuCZAgAABAgQIECBAgAABAgQIECBAgAABAgQIECBAgAABAgQIECBAgAAB&#10;AgQIECBAgAABAgQIECBAgAABAgQIECBAgAABAgQIECBAgAABAgQIECBAgAABAgQIECBAgAABAgQI&#10;ECBAgAABAgQIECBAgAABAgQIfHACcfvG8p33hyFWFxsBAgQIECBAgAABAgQIEDirQByOakOkg91a&#10;LNg8gWz3YW1S5c7tWnyhQT6oDz89rMciAgQIECBwRoFhlq8dYZyKEGK7Wer128kqk3qN81ej1WQ2&#10;3pqtn7I1LTaruh974VbcCo/SwcqJvVvuhuthxd9DOnpPQtmRrafycHrvfLpfH6yKpv2tVu7SJ2Lj&#10;QZDKkMVutyLryBfTkxMU43rbvPuxttjoYNros1j5fnkr97eyDhYpAgTOWWB0gr/L7635v20cbC89&#10;qjg42Tnm2Xj1OXW2g51NPF8tlXvxih9/6zPhq4++E+7vPzlx59E5m5Z7j2v7zkYvtg6qdX5Vg16v&#10;dmSx7F67lVl9LZIW1xbN14+qEdN0UhtXQIAAAQIECBAgQIAAAQIECBAgQIAAAQIECBAgQIAAAQIE&#10;ZgLr3zXKiQABAgQIECBAgAABAgQIECBAgAABAgQIECBAgAABAgQIECBAgAABAgQIECBAgAABAgQI&#10;ECBAgAABAgQIECBAgAABAgQIECBAgAABAgQIECBAgAABAgQIECBAgAABAgQIECBAgMCrKnD9tfaR&#10;Pbsfwq032vnzzsx+gP3Oh0OaXc57bOMRIECAAAECBAgQuCoCeb8+02Jaj0UEzkkgDrZaI6Xxfisn&#10;cTaB4umDULzz9ZDdvBd6N++G2B+ebUC9CWyIwKB3/JNx0yxrzSovizCpLjYCBAgQIECAAAECBAgQ&#10;IECAAAECBAgQIECAAAECBAgQIECAAAECBAgQIECAAAECBAgQIECAAAECBAgQIECAAAECBAgQIECA&#10;AAECBAgQIECAwFkFdv/p/xrKx98Lqay+3286Df1P/kjY+uzPnXVY/QkQIECAAAECBAgQIECAAAEC&#10;BAgQIECAAAECBAgQIECAAIErJhBHN5bOOG5fX1qnggABAgQIECBAgAABAgQIvJDAcFRrng73arFg&#10;wwTKMsS9x7VJpZ3btfgig5QP6sNPJ/VYRIAAAQIEzigwyPK1I0xC2dmm7PW783l3/qjxOFSfJVyz&#10;9UO2psXmVd+LO+FROlg5sQdpP3wsXAu9E/qUIYUippVj9lKsRosr26yq7E/bxzzJt1d1uZR1KfZq&#10;xx1TWd0O3W5F1nH/LYta/1VBbKz5Uq+xJuzofDAdd2Trqa01j816axEBAgROJ7CdD9d23J8crmwT&#10;B1vd9dX/kWNWfz7ubhjC7qR9fmq23Vm2n2bDKxr3YhZ+7uOfDf/wS/8slGn1emJGNKpu+1mf89pS&#10;9ZpM2t+tDRd3lr8vpNbwMgVNs2qN0bUVzXbF8Zo6dp3jC68hdTnKESBAgAABAgQIECBAgAABAgQI&#10;ECBAgAABAgQIECBA4KoLrH/X6FUXMn8CBAgQIECAAAECBAgQIECAAAECBAgQIECAAAECBAgQIECA&#10;AAECBAgQIECAAAECBAgQIECAAAECBAgQIECAAAECBAgQIECAAAECBAgQIECAAAECBAgQIECAAAEC&#10;BAgQIECAAIFXV2B0M6QsC7H6Eez59vTBvKhAgAABAgQIECBAgMArLtBr/IROMX7FD9jhXVaBONhu&#10;HXo63G/lJM4mMP3GH4S9X/0H80Hizs1w89//+yH2h/OcAoGrKNDPjs93RdZrEfSq17YmxbSVlyBA&#10;gAABAgQIECBAgAABAgQIECBAgAABAgQIECBAgAABAgQIECBAgAABAgQIECBAgAABAgQIECBAgAAB&#10;AgQIECBAgAABAgQIECBAgAABAgQIvKjA9Lt/HMqH35l3673xsXn5PAqTP/5CyPJ+KKvvVIq9fojX&#10;b4ds69p5DG0MAgQIECBAgAABAgQIECBAgAABAgQIECBAgAABAgQIECBA4BUSiKPrS48mjm4srVNB&#10;gAABAgQIECBAgAABAgReRCAOR/Xmh3v1WLRRAnH/cYiprM2p3Lldiy80yAe14eN0XIsFBAgQIEDg&#10;rALDmK8dYpKKzjap19237NXPX83O4yXjLbbrh95ieCXKr8VR+Nfh/sq5ppDCo3gYXkvbK9sdVU5D&#10;fR1zlF+87odsMXzhcj45aPWZ5lut3KVPZLE+hWqNmMVG7v0WKWbP5RdlYzGt918VNdd8jTVhV9f9&#10;Zp+ORtv5sCMrRYAAgfMV2O6vXgfM9rY3PVy50zjoPo8sy3cNtttxfmq22+mf7Hza7HeV4nujW+FH&#10;3/z+8Bvf/oO10742OF/PtP+02meq7Tcb3azFmxDE6nswalvZvX4rssWVRSWzsLaYfY9Gc0snWBs0&#10;+4gJECBAgAABAgQIECBAgAABAgQIECBAgAABAgQIECBAYPMFut/5ufnzNkMCBAgQIECAAAECBAgQ&#10;IECAAAECBAgQIECAAAECBAgQIECAAAECBAgQIECAAAECBAgQIECAAAECBAgQIECAAAECBAgQIECA&#10;AAECBAgQIECAAAECBAgQIECAAAECBAgQIECAAIFNEJj92PPNN0JK1Q9gX78TwrXXQrj3sU2YmTkQ&#10;IECAAAECBAgQuBICMe+HajV/vE2nx2UlAucpkA9CiDFU/4Gcj5rGB/OywvkIFI/erQ80nYTYH9Zz&#10;IgJXUKDfO/7JuGL2elZj65VlmJTOgQ0WIQECBAgQIECAAAECBAgQIECAAAECBAgQIECAAAECBAgQ&#10;IECAAAECBAgQIECAAAECBAgQIECAAAECBAgQIECAAAECBAgQIECAAAECBAgQIHAKgdn3/NW26jvB&#10;znPb/Sf/cwhlMR9y6yd/KQx/+C/OYwUCBAgQIECAAAECBAgQIECAAAECBAgQIECAAAECBAgQIEBg&#10;MwSy7RtLJ5KNltct7aSCAAECBAgQIECAAAECBAh0CGQ374XsjY+HOByFUF3iiv+PdnSXumQC2e7D&#10;1hGXO7dbuQtLzH7vfnGbjhcjZQIECBAgcGaBQdb4fF/HiONw/Pm8xeqy19039Rrnr8VOVXnZeIvN&#10;BilbDK9EuR974XbcDg/T/sr5PogH4bW0vbLNUeUklEfFpdf9cDbrfHpQGzuFGIo194Fah8sSxIZT&#10;Kiu5Rm5hLmVW1ZYL/uX0eW3+rS+F/td+O6ReHkJ1SdV67/BHfnGhZwixqK/5UvNzuLXW7wUHJ1gn&#10;bjXXlh3jSBEgQOCsAv0sD7PL5P3nva7xDqvnrJSqM0aMXdUhDraW5E92/pt13p3Uz09dA+70u/fT&#10;1fYq537sre8PX3n07XB//8lKhmuDk98+Kwd6v7Lca+9vI9/7kfXqHIvrh4WasrkWKRa+l6NjrZDO&#10;+Xs7Fg5FkQABAgQIECBAgAABAgQIECBAgAABAgQIECBAgAABAgQusUD1zjUbAQIECBAgQIAAAQIE&#10;CBAgQIAAAQIECBAgQIAAAQIECBAgQIAAAQIECBAgQIAAAQIECBAgQIAAAQIECBAgQIAAAQIECBAg&#10;QIAAAQIECBAgQIAAAQIECBAgQIAAAQIECBAgQIAAgUss8PP/6SU+eIdOgAABAgQIECBA4GoLxK1r&#10;IVSXmPdDyqqf09m+frVBzP7CBGKMIfa3Qhrvz/exWJ4nFc4kUD5+t9Y/u3mvFgsIXFWBwewc9/42&#10;zbKj4vy6V5ZhXEznsQIBAgQIECBAgAABAgQIECBAgAABAgQIECBAgAABAgQIECBAgAABAgQIECBA&#10;gAABAgQIECBAgAABAgQIECBAgAABAgQIECBAgAABAgQIECBA4NQCvePvPZqNkc7xO45SKkMoi/qh&#10;Vd8naCNAgAABAgQIECBAgAABAgQIECBAgAABAgQIECBAgAABAgQ2TyCObiydVNxeXre0kwoCBAgQ&#10;IECAAAECBAgQINAhkH/6x8LsYrsaAvHZw9pEUxWlnVu13EUGKR/Uh5+O67GIAAECBAicUWCY1T/f&#10;1zXcJDU+o/d+o9Tr/qxe2Tx/NQYdLxlvsVk/ZIvhlSnfi6PwMO2vnO/jeBiKUIbeCYwmsfqM5Zot&#10;T701LVZX96cHtQbTfBhCjLXcJgQp1p1iWYZsxTynWS/kVZv59v5nZ+Pe49B7+M15evY4OpxH7xVi&#10;c83Xa6wJG+1n4f60OUq70faax2a7hwwBAgROJ7DdH4TJ4XRp59n/rWfPW6P+VmebGKt1QL86n0zq&#10;z21x0N2+a5DdSf381NVmZ8n+u9pe5Vyvuj1+7uOfC//wS78ayjS79bq3N3dud1ecMlvuPWn1XPW+&#10;kFbjy5LI6uveOPuOjI6taLRb/F6O2HWOn046RpEiQIAAAQIECBAgQIAAAQIECBAgQIAAAQIECBAg&#10;QIAAgasusP5do1ddyPwJECBAgAABAgQIECBAgAABAgQIECBAgAABAgQIECBAgAABAgQIECBAgAAB&#10;AgQIECBAgAABAgQIECBAgAABAgQIECBAgAABAgQIECBAgAABAgQIECBAgAABAgQIECBAgAABAgQI&#10;ECBAgAABAgQIECBA4EIEtn7+P56Pe3h4OC8rELgIgTjcCmm8Px86jQ/mZYXzESgev1sbqHfr9Vos&#10;IHBVBfq945+MK7NeSBVEXMDIyyJMyulCRpEAAQIECBAgQIAAAQIECBAgQIAAAQIECBAgQIAAAQIE&#10;CBAgQIAAAQIECBAgQIAAAQIECBAgQIAAAQIECBAgQIAAAQIECBAgQIAAAQIECBAgcDqBuPC9R89H&#10;KM7xO46mk9ZBxbzfykkQIECAAAECBAgQIECAAAECBAgQIECAAAECBAgQIECAAAECl18gDrZC6FXv&#10;Cyg63i8wun75J2gGBAgQIECAAAECBAgQIECAwEsXyHYf1vaZtqrXGGavP7ysLR/U9zQd12MRAQIE&#10;CBA4o8Awy9eOMAlFZ5uUdZ8TyzXnyvGS8eY7SSHkIZuHV6nwWhyFGO6HimDplmIID+NhuJu2l7Y5&#10;qlh22x3Vz677Z7TOpweLw4VpXv29ZhO3WMEvbqkMverWWraVsX4fjuV7j6NY1j9Dm5qfsZ0N2Phs&#10;bDrB52IPTrBO3GquLZcdvDwBAgTOKDDKh+HJ4d7KUfaq561Rf/k5Y/b3/zQ5rI0RB+vPfUcddsf7&#10;R8Wl1zuz9xjYTiRwb3Qz/Phbnwm//q0vdbbfqW7LH7r38c660ybT7uNW12x0o5W77ImY9VpTiNU6&#10;IzXWEkUjDgvfy9H1HRrpBGuD1o4lCBAgQIAAAQIECBAgQIAAAQIECBAgQIAAAQIECBAgQGDjBda/&#10;a3TjCUyQAAECBAgQIECAAAECBAgQIECAAAECBAgQIECAAAECBAgQIECAAAECBAgQIECAAAECBAgQ&#10;IECAAAECBAgQIECAAAECBAgQIECAAAECBAgQIECAAAECBAgQIECAAAECBAgQIECAAAECBAgQIECA&#10;AAECBAgQ2HSBONiupvgoxMGwulTl/nDTp/xS55dSGcon36vtM7t5txYLCFxVgUGv/pNxRZaFvCzn&#10;HL2qPC6m81iBAAECBAgQIECAAAECBAgQIECAAAECBAgQIECAAAECBAgQIECAAAECBAgQIECAAAEC&#10;BAgQIECAAAECBAgQIECAAAECBAgQIECAAAECBAgQIHBqgcb3HqVz/I6jNJ20Divm/VZOggABAgQI&#10;ECBAgAABAgQIECBAgAABAgQIECBAgCAYyXQAAEAASURBVAABAgQIENgMgTi6EdLT+/PJZHc+FLKb&#10;90L22ofnOQUCBAgQIECAAAECBAgQIECAwEkFst2HtaZp53YtvuggvfaRMP1TPxtCPnh+SbPrlEKI&#10;8aJ3bXwCBAgQuCICg5ivnek4FJ1tUvXZwBRi9a86Ny1s5ex8tWQrUhnKRvtm0zxkz0dt5q9CnMde&#10;uBW3w8O0v3K6D+JBuJu2V7aZVU4r7XVbP2XrmqyszycHtfpJvv64ah0uSZCyhlN1X85iI7cwl6LZ&#10;/uizs0fXR20bn7GdpWMxPqp9fv18DVjLtIP9ab1Pu0UI2ysem13t5QgQIHBage3+cG3X/dn5Y/vG&#10;0nZxsB3S7uNafRxu1eJVwW7j/NTVdqd/8vG6+l+13I+9+f1hb3IYfu/dr9amfmMwCr/4yZ8Iw975&#10;fo9Dufektp9Q3a9if/k6s974EkXNNUN16LF67Sc1XvopG+1a38sx8y+Ov1+j67s2LpGKQyVAgAAB&#10;AgQIECBAgAABAgQIECBAgAABAgQIECBAgACBCxJY/67RC9qxYQkQIECAAAECBAgQIECAAAECBAgQ&#10;IECAAAECBAgQIECAAAECBAgQIECAAAECBAgQIECAAAECBAgQIECAAAECBAgQIECAAAECBAgQIECA&#10;AAECBAgQIECAAAECBAgQIECAAAECBAgQIECAAAECBAgQIECAAAECL0vg1r/zX4Uy64UY48va5ZXa&#10;T/nsUQjFtDbn3s17tVhAYBMFxl/9vVA++m5I08nzS+/Ga2H4Q3++NtV+9dyzuBUxC3ko56leWYRJ&#10;WX/8zCsVCBAgQIAAAQIECBAgQIAAAQIECBAgQIAAAQIECBAgQIAAAQIECBAgQIAAAQIECBAgQIAA&#10;AQIECBAgQIAAAQIECBAgQIAAAQIECBAgQIAAAQIvIBB7eb31eX7HUfV9S62t12+lJAgQIECAAAEC&#10;BAgQIECAAAECBAgQIECAAAECBAgQIECAAIHNEBj+zC+HmOUhjq6HuH0jxNz7BDbjljULAgQIECBA&#10;gAABAgQIECDwwQjE3Ye1HZc7t2vxRQfp1hthdrERIECAAIGLEhhWr6mv2yapXNokVZ8PjEX9c3yp&#10;N1jafhyKpXVHFf2QHRWv5PW9uBMepv2Vc38SD8M0lCFfYzWJy2+7ox2c1bs/PTga6vn1tL9Vizcm&#10;iPX7ZaweF1mIS6c3zRrtjz47W0zrfbKOv2U126x4TB0NdjAdHxWXXg/z5Y/NpZ1UECBA4BQCo3y4&#10;ttfemuetOGifT+Jge+24swZl9Ry9v2786jn8JMd5oh1ekUYxxvAXP/rD4Yfufiz88ZPvhqIsw2vV&#10;+zI+fuvN0GucJ8+DpNx7UhsmG92sxZsSxMEoZDfuhpD1qve7ZKGsLGNqz65orC1CY70we39MWlyX&#10;L5bbw8kQIECAAAECBAgQIECAAAECBAgQIECAAAECBAgQIECAwBUVWP+u0SsKY9oECBAgQIAAAQIE&#10;CBAgQIAAAQIECBAgQIAAAQIECBAgQIAAAQIECBAgQIAAAQIECBAgQIAAAQIECBAgQIAAAQIECBAg&#10;QIAAAQIECBAgQIAAAQIECBAgQIAAAQIECBAgQIAAAQIECBAgQIAAAQIECBAgQIDA5gjE/iDEstyc&#10;Cb1iMykfv9s6ouzW662cBIFNExj/4W+EyVd/dz6t/EOfDsMf+vPzeFbo9/q1uMh6IRTTeS6vnpsm&#10;C/G8QoEAAQIECBAgQIAAAQIECBAgQIAAAQIECBAgQIAAAQIECBAgQIAAAQIECBAgQIAAAQIECBAg&#10;QIAAAQIECBAgQIAAAQIECBAgQIAAAQIECBAg8KICje89StPj7zx60aGa7dN03EyFmNe/Z6nVQIIA&#10;AQIECBAgQIAAAQIECBAgQIAAAQIECBAgQIAAAQIECBC4tAL5W5+6tMfuwAkQIECAAAECBAgQIECA&#10;AIFXTKD6Dee4/6R2UOW127VYQIAAAQIELrtAP/bWTmESiqVtyurzgVkxqdWXvUEtXgzGaflYR+36&#10;KTsqXsnr1+IoxGrmacXsU9XgUTwId9NoRasQJqFcWT+rzMPZvJ9efzMcjq+FfHIQ+tODMOlvr93n&#10;pWwQG04phV4ztzCxMmu0r9aWsy2+f33UNPXyo+J712URYnVZ3NKaz8Wm6lgOG4/Dxf6z8qDaz6rj&#10;bbYXEyBA4CwC2/3h2u771Xlj1RYH7fNJHGyt6jKv2x2vHnvWcFQdY4yzM67tRQXujm6G2eWit7RX&#10;f00m27lx0bv8QMYffOKHw+xytBXVOqD4rf/zKJxfF411R2qc++PWzvO2Ma/W4tXa4aSPl/kOFAgQ&#10;IECAAAECBAgQIECAAAECBAgQIECAAAECBAgQIEDgSgg03rF2JeZskgQIECBAgAABAgQIECBAgAAB&#10;AgQIECBAgAABAgQIECBAgAABAgQIECBAgAABAgQIECBAgAABAgQIECBAgAABAgQIECBAgAABAgQI&#10;ECBAgAABAgQIECBAgAABAgQIECBAgAABAgQIECBAgAABAgQIECBAgAABAucoUDx6tzVa78bdVk6C&#10;wKYJxLxfm1IqJrV4FvSzXi03zbJa3CvLcFhOazkBAQIECBAgQIAAAQIECBAgQIAAAQIECBAgQIAA&#10;AQIECBAgQIAAAQIECBAgQIAAAQIECBAgQIAAAQIECBAgQIAAAQIECBAgQIAAAQIECBAgQOA0ArGX&#10;17ud43ccdX3PUsgH9f2JCBAgQIAAAQIECBAgQIAAAQIECBAgQIAAAQIECBAgQIAAAQIECBAgQIAA&#10;AQIECBAgQIAAAQINgXjwNIRY/bZzKuc1aef2vKxAgAABAgQ2QSDGGIYxD4dpunQ6ZUihqM6Hvdl5&#10;sbGlrPH5wKq+zPuNVsfhOBTHwZJSP/SW1FyNdF45347b4UHaXznhB/Eg3E2jlW0m4Xgds6xhP7Vv&#10;12Vtu/LfefOHu9Ibl0uN+38si5CFuHSeRaN9qNo/35qfoW1+xnY6bo+55nOxB119GqNsrRmj0VxI&#10;gACBMwmM8uHa/ntrnrviYKs1Rleu1ahK7E4OutK13E6/PX6tgeADFyj3qtdlFra4fX0h2tzibH3e&#10;tZVZI5/qrW79rf+2nhARIECAAAECBAgQIECAAAECBAgQIECAAAECBAgQIECAAIEOgfa7PjsaSREg&#10;QIAAAQIECBAgQIAAAQIECBAgQIAAAQIECBAgQIAAAQIECBAgQIAAAQIECBAgQIAAAQIECBAgQIAA&#10;AQIECBAgQIAAAQIECBAgQIAAAQIECBAgQIAAAQIECBAgQIAAAQIECBAgQIAAAQIECBAgQIAAAQIE&#10;CBBYJlA+frdWFbevhzjYquUEBDZSoNevT2s6rsdVNOjVfzKuyLJam15ZhElR1HICAgQIECBAgAAB&#10;AgQIECBAgAABAgQIECBAgAABAgQIECBAgAABAgQIECBAgAABAgQIECBAgAABAgQIECBAgAABAgQI&#10;ECBAgAABAgQIECBAgMCpBBrfe5Smk1MN09mpY6zY/C6mzo6SBAgQIECAAAECBAgQIECAAAECBAgQ&#10;IECAAAECBAgQIECAAAECBAgQIECAAAECBAgQIECAwFUWSDu3w94v/pch7j8J2bOHIe4+DOXNN68y&#10;ibkTIECAwIYKDLI8HBbTlbMbhyJsh6zVJnV8Xi/1Bq12R4lxWr2fWbt+x36O+l+V63txJzxI+yun&#10;+ySOwzSUIV/hNYnlyjFmlf3QW9tGg0ogNu7/KVXycSlNkdXbx9ljrJiE3sNv1vqkxmdsY8fnYrse&#10;Z4uD7E/Hi2FneTsfduYlCRAgcBECo/7655z9yeHKXcfhdqs+DrZaua7E7uSgK13L7ZxwrFonwUsV&#10;SHuPa/vLdm7U4k0NsmrNMbuUqb6OK5prkWpdkcqiWqJYy23qfcG8CBAgQIAAAQIECBAgQIAAAQIE&#10;CBAgQIAAAQIECBAgcBEC+UUMakwCBAgQIECAAAECBAgQIECAAAECBAgQIECAAAECBAgQIECAAAEC&#10;BAgQIECAAAECBAgQIECAAAECBAgQIECAAAECBAgQIECAAAECBAgQIECAAAECBAgQIECAAAECBAgQ&#10;IECAAAECBAgQIECAAAECBAgQIECAAIGrI1A8fqc22d6t12uxgMCmCsR8UJtamk5q8SzoZ/WfjCuy&#10;Xq1NXpZhUk5rOQEBAgQIECBAgAABAgQIECBAgAABAgQIECBAgAABAgQIECBAgAABAgQIECBAgAAB&#10;AgQIECBAgAABAgQIECBAgAABAgQIECBAgAABAgQIECBA4DQCsVf/3qNQnN93HKXpuH1Ieb+dkyFA&#10;gAABAgQIECBAgAABAgQIECBAgAABAgQIECBAgAABAgQIECBAgAABAgQIECBAgAABAgQINAViFtLo&#10;ViiqSwjf16wVEyBAgACBjRAYZnl4WqyeyiQVYTu2P5tX9rpyg6WDjcOaHVU9+ylb2v+qVNyJoxCr&#10;yaYVE05Vg4fxINxLo6WtpifxDryXAi5WZA2nVIYYY3U7xep2at9SRbN9OfvsbAzZ/tPFUUPI6o+h&#10;WLQ/F5vy5Y+p2WAHXZ+lre8lbK0Zo9FcSIAAgTMJbOfDtf33pocr28TBVqs+DrZbua7Es/F+V7qW&#10;u9Y/2Vi1ToKXJpBSCuVe/ZyZjW68tP1/0DvqVa9HldVaY3FrrS1mlbPv5sh6i82UCRAgQIAAAQIE&#10;CBAgQIAAAQIECBAgQIAAAQIECBAgQIDASoHGO+FWtlVJgAABAgQIECBAgAABAgQIECBAgAABAgQI&#10;ECBAgAABAgQIECBAgAABAgQIECBAgAABAgQIECBAgAABAgQIECBAgAABAgQIECBAgAABAgQIECBA&#10;gAABAgQIECBAgAABAgQIECBAgAABAgQIECBAgAABAgQIECBAoCVQPn63lstu3q3FAgIbK5D3a1NL&#10;00ktngX9Xl7LTbP6T8j1UhEmxbTWRkCAAAECBAgQIECAAAECBAgQIECAAAECBAgQIECAAAECBAgQ&#10;IECAAAECBAgQIECAAAECBAgQIECAAAECBAgQIECAAAECBAgQIECAAAECBAgQOJVAr/HdSOf5HUcd&#10;37MUG9/FdKpj1okAAQIECBAgQIAAAQIECBAgQIAAAQIECBAgQIAAAQIECBAgQIAAgZBSGdLkkAQB&#10;AgQIECBAgAABAgQIECBAgAABApdYYJjla49+EsrONqnx+cBZo3LFZ/jGqegcZzHZD9lieCXLeczC&#10;nThaO/cH8WBpmxRSmFaXVVuWYqUdVzVR975Aqm6TxS2W7z0mekv8ilb7aQi9vHWLpCpX26bjWvg8&#10;yAft3EJmf7r+dfrtNWMsDKdIgACBMwuM+sO1Y+yv+Rtj7G+1xoiDdq7VqErsTpafH4/a73SMf1Tn&#10;+oMXSId71aKyvm6Mo5sf/IG9pCPIs/q6Y7bbsrG2mOXSeX43x2xAGwECBAgQIECAAAECBAgQIECA&#10;AAECBAgQIECAAAECBAhsvEDjHWsbP18TJECAAAECBAgQIECAAAECBAgQIECAAAECBAgQIECAAAEC&#10;BAgQIECAAAECBAgQIECAAAECBAgQIECAAAECBAgQIECAAAECBAgQIECAAAECBAgQIECAAAECBAgQ&#10;IECAAAECBAgQuIoCe09C+Ne/vmTmMWSpXFJXT6e7Hw3prU/XkyICBAgQIECAAAECBAgQIPAKC6SU&#10;wuSrvxum73w9hKp8tA0+/bmQ3337KDz19f7nfyWk8WEonzyojdG7+XotFhDYVIGY9+tTm47rcRUN&#10;svpPxhVZr9amV5ZhXE5rOQEBAgQIECBAgAABAgQIECBAgAABAgQIECBAgAABAgQIECBAgAABAgQI&#10;ECBAgAABAgQIECBAgAABAgQIECBAgAABAgQIECBAgAABAgQIECBA4DQCsfE9R6E4v+84StNJ+5Ca&#10;38XUbiFDgAABAgQIECBAgAABAgQIECBAgAABAgQIECBAgAABAgQIECBAgMASgcPf+9VQfPsr1e8B&#10;fu/5pf/JHwmjv/S3lrSWJkCAAAECBAgQIEDgMguUD78bii9//vlPjadUnnoq8cOfCfH1j5+6/1HH&#10;/Cu/GeLBs6PwVNdxMAzhkz95qr46XTGB6re/86//XgjVb3lP3/6hELauXTGAF59udvA0DL71pRA7&#10;fje9a7TJ3Y+G6Z2PdFW9UC7/2m+FuPdkbZ8YY8jKortdzMLhZ366u+4FsvHZg7DzR7/5Aj26m45f&#10;+0iY3H67u/IFslt/8nthdrucZpt5pZRCqK73PvVTpxmi1ifbexS2vvnFWm4WZFvDMJie/PNkxb3v&#10;C0V137GdUKB6PPa/8YUQq8/sTd7+wZCGO50dB7HfmV9MjkP346fs1ftW95qQeoPFrrXysnEWG/VT&#10;bzE89/L1d/4w5GseG5OtG+HZ3U9Ud9KLPZZVk7sbR+F+2lvVJDyJ4zANZchD1mo3qfIhttK1RL+j&#10;X62B4FigOlfUtvfXx1n1PBlmd/zGVmSN9kefne3lofY52lm8sHWdR1PjcbbQ/HnxoOj4LG2j0Va+&#10;/HHZaHppwvLpw3Dwr/75mY+3/+FPhf5Hf/DM4xz+/q+F4tG7Zx5n+8/+W6H12esXHPW0Ns/vzgv3&#10;54uyae7npNO7aJtYPW7zNz8R+h87+/3hpHO6rO1mrxFMvvzb1X3+ndD/+J8K+d362nU7r/7vvWbb&#10;mx6ubBEH2636rlyrUZV4Nj7oStdyO/2teTz51h+F6Tf+IKTivfVO77UPheH3/9i8/rSF8Vd+N0y/&#10;+7Va92xrJwx+4CdCtn29lhfUBdLu43qiirLRjVZuUxO95rqjmmhrbTGb/NH6YlMhzIsAAQIECBAg&#10;QIAAAQIECBAgQIAAAQIECBAgQIAAAQIEzl2g/o61cx/egAQIECBAgAABAgQIECBAgAABAgQIECBA&#10;gAABAgQIECBAgAABAgQIECBAgAABAgQIECBAgAABAgQIECBAgAABAgQIECBAgAABAgQIECBAgAAB&#10;AgQIECBAgAABAgQIECBAgAABAgReAYGDZyH+wa8tPZBsaU29okwppLc+XU+KCBAgQIAAAQIECBAg&#10;QIDAKyxw8P/9X+HgN/5x6wjzux8O4e7brfyLJg6/8C9C2nvS6pbdvNfKSRDYRIGY92vTSsWkFs+C&#10;fq/+k3FFVn81Ki/LMCmmrX4SBAgQIECAAAECBAgQIECAAAECBAgQIECAAAECBAgQIECAAAECBAgQ&#10;IECAAAECBAgQIECAAAECBAgQIECAAAECBAgQIECAAAECBAgQIECAAIEXFmh+N1J5ft9x1PU9S7FX&#10;/y6mFz5eHQgQIECAAAECBAgQIECAAAECBAgQIECAAAECBAgQIECAAAECBAhcYYHiW18O069/YS5Q&#10;Pv7evKxAgAABAgQIECBAgMBmCaSn90PxhX9+9kltXw/x9Y+feZz8T74QsifvnGmclA9C+ORPnmkM&#10;na+GwPD//T9C7/7Xn082/9pvh4O/9J+E0PgMzNWQONks4+Qg3Pj1fxCy8f7JOlStZo/H6Z2PnLj9&#10;sob5N38/9B5+a1n1ifIpxnD4mZ8+UdtVjeLek7DzJ7+9qsmJ6mY2k9tvn6jtqkbD7/5h6D/+zqom&#10;a+tmNnuf+qm17dY16O0/DaOv/1Zns+qZ+cTbYT4Mxd2Pnrj9VW84+vw/CvmDbzxnGHz9d8Kzn/mP&#10;Op/Lhlm+lmqSis42qfF5vZRVn9+r7jfLtmXjLLYfhGwxPPfyzv2vhe2n6x8b20++Hd791F849/2f&#10;dMDX4ijE6l+q/i3dKuqH8SDcS6NWk2koW7lmon/B1s39XeZ4/PonQzG6Vd2/q/tnloX0/uMme27Y&#10;fnwUWa8+3fL9NrPHSLHwOdpe4/FXTOr9ZtFsDbtiO5gerqh9r2p7zRhrB3gFG5R7j8Ph7/w/Zz+y&#10;6jmr/9EfPPM44y//Tph+40tnHmf7x3+huo817j8vOCqb5WAnsRn9hX83DH/wzy0fRE04+M1fCQef&#10;/5XnEgef/yfh+t/4uyG/d7y2H1brg9lqYMUZLBxMxysl43CrVR8H7VyrUZXYnaz/f8nO+2ONv/K7&#10;Yfef/E+1Yfqf+DNh+P0/VsudJph+8w/C4Rf+Ravr4Rf/Rbjx7/03Ifo/ZsvmKFHuPT0qzq+z0Y15&#10;edMLvY7zQDlbgzS2tLimaNQJCRAgQIAAAQIECBAgQIAAAQIECBAgQIAAAQIECBAgQIBAl0DjHWtd&#10;TeQIECBAgAABAgQIECBAgAABAgQIECBAgAABAgQIECBAgAABAgQIECBAgAABAgQIECBAgAABAgQI&#10;ECBAgAABAgQIECBAgAABAgQIECBAgAABAgQIECBAgAABAgQIECBAgAABAgQIXHaBVT+zftnn5vgJ&#10;ECBAgAABAgQIECBAgMBygfGXfn155QXW9G7du8DRDU3gFRLoDeoHM53U4yrqZ/WfjLu/cz30yjIU&#10;WRam1eXx9k6YlNNWPwkCBAgQIECAAAECBAgQIECAAAECBAgQIECAAAECBAgQIECAAAECBAgQIECA&#10;AAECBAgQIECAAAECBAgQIECAAAECBAgQIECAAAECBAgQIECAwIsKxF79e49Cx3cjveiY8/bT8bw4&#10;L+T9eVGBAAECBAgQIECAAAECBAgQIECAAAECBAgQIECAAAECBAgQIECAAIEXE8hu3q11KB+/W4sF&#10;BAgQIECAAAECBAgQIEDgsgvEJ++G3v2vz6eR7T8J2cNvhfLex+Y5hbpA/92vhWy8X0+KCBD4QAXi&#10;/tOQP/jG/Biyg6eh9/g7oXjtI/PcUWGYNT7jd1SxcD0JxUJ0XCx79c/rlfnguLKjNF4yzmLTfsgW&#10;ww+svPPga+H+5MdD2d/+QI6hF7NwJ26H+2lv5f4fxINwL41abSaxbOWaiX56Naybx/UqxsX1u2F2&#10;aW69GENIzWwIRVa3jcX0eaOU5yFOjtunxmModnwuNq15XO139Dnew3ulrXzYTIkJEFgicPilXw/D&#10;H/xzS2qlZwLjP/r8MUQqw+Rr/yrk947XGLF6bhz1t8Lu5OC4XaM0LYswLiZh0HgePGoWB+3zbxy2&#10;c0ftF693x8v3e9Rupzq+2Vaby1HlBV+XTx88Nxt86rMXvKfLO3z+4U+Hm3/7vw/l3pPq8jik3er/&#10;5ddvX94JveCRz9aBza25tnheXz2GbAQIECBAgAABAgQIECBAgAABAgQIECBAgAABAgQIECBA4EUE&#10;1r9j9EVG05YAAQIECBAgQIAAAQIECBAgQIAAAQIECBAgQIAAAQIECBAgQIAAAQIECBAgQIAAAQIE&#10;CBAgQIAAAQIECBAgQIAAAQIECBAgQIAAAQIECBAgQIAAAQIECBAgQIAAAQIECBAgQIAAAQIECBAg&#10;QIAAAQIECLyiAuXhfoh5P8Sen+55RW8ih3XOAqmYhvLpg3Medf1wcXQjZLfeWN9QCwIbIDA7rzS3&#10;NJ08P98c5ftZ76j4/PqLb30sfPGtWioMq8erjQABAgQIECBAgAABAgQIECBAgAABAgQIECBAgAAB&#10;AgQIECBAgAABAgQIECBAgAABAgQIECBAgAABAgQIECBAgAABAgQIECBAgAABAgQIECBwZoHm9+2V&#10;xZmHPBogTRvfl1R9x1KM2VG1awIECBAgQIAAAQIECBAgQIAAAQIECBAgQIAAAQIECBAgQIAAAQIE&#10;XlAgu3mv1iMd7IY0++3N4XYtL3i5AtPvfCXs/eP/sbodRiEMtp9f5z/9yyG7dvvlHoi9ESBAgAAB&#10;AgQIECBAYAMEeu98pTWLePislZM4FujtPTwOlAgQeCUEst0HreOIk8NWbpYYxLwzv5icpO7P/Y2v&#10;3V1sFsbX668fLlamlMI4dI9z1C6mEHqh/RnAN7/2ayHFGFL1GcEUe+HprY+Eg2vL93U0Xud17My2&#10;krNmo0ffDM/ufapV97IS9+JOuJ/2Vu7uSRyHSShDv+E2y63bmn3WtVffFshC9x2qaH6WtXzv867l&#10;zTdDtv90PtAsrm3TSS18HmSrH6MH03G7TyOznQ8aGeG5C3TfFc59N5dywEtmUz767qVkfpkHXT57&#10;VNvd7G+FzW07H4bdyUEzXYv3qrXJoNev5Y6C/O7bIcyeS9N757O4dS1k1+8cVa+8frZmv7POO/2t&#10;52Okw9Xn2ZU7Wlu5/M4/+foXw+BTn107wlVtELPqDHvtVvW3zltXkiCv1rzNrbW2qBqkovF9Gs1O&#10;YgIECBAgQIAAAQIECBAgQIAAAQIECBAgQIAAAQIECBAg0BBY/W60RmMhAQIECBAgQIAAAQIECBAg&#10;QIAAAQIECBAgQIAAAQIECBAgQIAAAQIECBAgQIAAAQIECBAgQIAAAQIECBAgQIAAAQIECBAgQIAA&#10;AQIECBAgQIAAAQIECBAgQIAAAQIECBAgQIAAgUspkOUhjW52Hvrs58dT9e8kWxpsn6SZNgQIECBA&#10;gAABAgQIvIICKaXw5H/5++8dWcxC6A/C9k/99TD8gT/7Ch6tQyJwPgLl43erger/543b10PsVT9f&#10;lQ/OZSfZtVshZb33xooxZNfvhO2f/GshZtXjzEbgCgjEvN+aZSomYTEfq8dGv3qcTMqi1fYoMSmn&#10;R0XXBAgQIECAAAECBAgQIECAAAECBAgQIECAAAECBAgQIECAAAECBAgQIECAAAECBAgQIECAAAEC&#10;BAgQIECAAAECBAgQIECAAAECBAgQIECAAIFTC8Re13cjTd/7DrJTj/p+x+o7lmpbx/cw1eoFBAgQ&#10;IECAAAECBAgQIECAAAECBAgQIECAAAECBAgQIECAAAECBAisFMhu3mvVF9XvEOavf7SVl3h5Aulw&#10;L4RiGtLekxCqy+xXIWP1z0aAAAECBAgQIEDgTAKz9+Dv3HpviFT/7fEXGre/9ULNlzVOWzuhnNxY&#10;Vn2ifOwPT9ROo6st0PvuV1oAcXzQykkcC/T2Hh0HVSlVv5FeDka1XDNI5/R4TMPquWH7hM8Ny57L&#10;sqx5eKeLe3kohtdO13ehV8oHC9Hpi7PboNi6fvoBZj3j+dikXq/zWLIshrTsduk68nO633QNvWm5&#10;bLf+uHw+v7LonOYwyzvzi8lx6O67/9r3hcdvPwqj+18Lk+2b4eH3/eRit1p5Espa3BX0Q6+dTmW4&#10;8fBrtfx460Y4uNZ+rbLWaElQ9LfDZLDTWZtP9kOs9ne0jR59Izy796mj8KVf34nbIate5yufv+K3&#10;ZPfVy4AP40F4PdWfdydLbrPFUfLU4b3YQHmtQLbkebJonFti8d5j6PCHfvb5mPHZg1C8+akwfev7&#10;a/uIxbgWp9njszFWrUEV7E/rfZr1s3irdz7nlq6xP7Bcdd7Nrt0+8+6z4faZx5gNkG1fP5fjCfEc&#10;Xttns/w27bBJ1WMoHezO+6Rq7V/uP6tu07Ov6+aDblChfP9vUotTSuV0MXxeHvWr5539VrqWmD1/&#10;vf+qQy0/C7Jrt8LOz/2dcPBb/3eI1fp4+yf/avXwWL82Larz+Lj5HQON0XvVOFtHa+73n5/nTar8&#10;ed32cTiaPy88d5sczncz+frvP18Hx/N4zM9HVdgUga71Rdm1Hpi2H3ubYmAeBAgQIECAAAECBAgQ&#10;IECAAAECBAgQIECAAAECBAgQIHAxAuvfMXox+zUqAQIECBAgQIAAAQIECBAgQIAAAQIECBAgQIAA&#10;AQIECBAgQIAAAQIECBAgQIAAAQIECBAgQIAAAQIECBAgQIAAAQIECBAgQIAAAQIECBAgQIAAAQIE&#10;CBAgQIAAAQIECBAgQIAAgZcncOuNEP7Kf9G9v+rHxQs/EN1tI0uAAAECBAgQIEBgkwSKyfFsUhnC&#10;+OA4ViKwoQLF43dbM7v+S/956N16vZU/beLG3/h7p+2qH4HNEMj77XlMq3POsJ7uZ3mYlEU9uRCV&#10;KYWiLEMvyxayigQIECBAgAABAgQIECBAgAABAgQIECBAgAABAgQIECBAgAABAgQIECBAgAABAgQI&#10;ECBAgAABAgQIECBAgAABAgQIECBAgAABAgQIECBAgACBFxTo5e91mH2nUfX9R3H2XUnFNISj/AsO&#10;t9g8TceL4Xtj1zICAgQIECBAgAABAgQIECBAgAABAgQIECBAgAABAgQIECBAgAABAgReRCC7ea/V&#10;vJz9DuHrH23lJV6eQDrYa+9suN3OyRAgQIAAAQIECBB4AYHehz4den/zvw5l9TvGRbH8t45fYMgz&#10;NT38s3/zTP1nnYfD6oecDw7OPI4BNlhgchCyh99sTTBO9ls5iWOBbPfRcVCVxq9/Muz+6X+zlruo&#10;4PDHfulEQ2fVZ5cmk+r33C9wK197O9z/c//hBe7hxYZ++sO/8GIdFlrPvGbP/+e1TW99KDz883+n&#10;NdytW7eqp2XPyy2Yc0hkuw9bo8Sy+txexzaoPte3bpukJfeHGMOTj37u+WXdGOOwfj3RD9XnDBtb&#10;7Lgvpthu1+i2NHz3kz+ztO7el/95uHb/q/P67cffDtWDofrs4+n3Nx/sFIVeNc87cTt8L3W8/rcw&#10;3oN4EF5Po4VMCJO45DZbaNXlvVCteAKBXoidrYrmfeb9x1/auhYOfvSvdfaZJWPjc7EpHyxte1Rx&#10;0OhzlF+83jrBOIvtL0M5v/t2uPm3/7tX5lB3fvY/eGWO5bQ2533+PwJp2sTq3JFSOqp+qdddNtNv&#10;fyU8/Uf/Q+04ykfvhGz7Wi0neE8g7T1pU8y+G6CxbefV/7/XbHvV/79WbYNP/kiYXV5kezZe/3+3&#10;nf7WfMjUWB8NPvFnwuhnfnlef5bC9k/8YphdZtvh7//LsPer/9t8uHTwLBTvfD3kb3xsnlMgcCSQ&#10;N9cRVUVrbVHlmvffo/6uCRAgQIAAAQIECBAgQIAAAQIECBAgQIAAAQIECBAgQIDAMoH17xhd1lOe&#10;AAECBAgQIECAAAECBAgQIECAAAECBAgQIECAAAECBAgQIECAAAECBAgQIECAAAECBAgQIECAAAEC&#10;BAgQIECAAAECBAgQIECAAAECBAgQIECAAAECBAgQIECAAAECBAgQIECAAAECBAgQIECAAAECBAhc&#10;FoHppHWksT9o5SQIbJJA+ejd+nRiFrLrr9VzIgIEziQQ836rf5qOW7l+r/rZuOlhK7+YmJTT0Muc&#10;mxZNlAkQIECAAAECBAgQIECAAAECBAgQIECAAAECBAgQIECAAAECBAgQIECAAAECBAgQIECAAAEC&#10;BAgQIECAAAECBAgQIECAAAECBAgQIECAAIEXExh8+nOh/6nPhlh999i5b43v9Yu57006d2MDEiBA&#10;gAABAgQIECBAgAABAgQIECBAgAABAgQIECBAgAABAgQIXCmBOLoRQq/6PbTi+Dc3y8eN3yG8UiKv&#10;xmTT4W79QLJeiP1hPSciQIAAAQIECBAgQIAAgbUCvXe+FmJK7Xbjg3ZOZi7Q23s0L88K5ehmLRYQ&#10;IPDyBbK9h+2dlkU7V2WGWd6ZX0xOQnffxTbryuM0XdckDFL7c4Yxtfedqte/LmLbu/V2uHb/q/Oh&#10;s3IStp69Ew5uvDnPvezC3bgTvpf2Vu72aRyH2W3UD8cu01Cu7DOr7Ie299pOGtQEsiWfjS2a+XL9&#10;/f/5wI3PxYa8ej1+zbY/PVzTIoRtn69da6TB1RXIbt1rTb6o/vaVv/WJVl6iWuvvPWkzFO3nuNEJ&#10;/k61Px23xzpjZvcE/3fbGWwd76V57L3166Ljzicv9T/6b7QaT77+xZC/8bFWXoJAr7mOqEiKGFsw&#10;qbluaLWQIECAAAECBAgQIECAAAECBAgQIECAAAECBAgQIECAAAECdYGLeWdEfR8iAgQIECBAgAAB&#10;AgQIECBAgAABAgQIECBAgAABAgQIECBAgAABAgQIECBAgAABAgQIECBAgAABAgQIECBAgAABAgQI&#10;ECBAgAABAgQIECBAgAABAgQIECBAgAABAgQIECBAgAABAgQIECBAgAABAgQIECDwwQpMJ639x3zQ&#10;ykkQ2CSB4vG7telk1++E2OvVcgICBM4o0HUu6Tjn9LP1Pxs3LqZhq2u8Mx6i7gQIECBAgAABAgQI&#10;ECBAgAABAgQIECBAgAABAgQIECBAgAABAgQIECBAgAABAgQIECBAgAABAgQIECBAgAABAgQIECBA&#10;gAABAgQIECBAgMDVEYgxqyabLmTC/Y//qRB3boZYTEI5GYc42LqQ/RiUAAECBAgQIECAAAECBAgQ&#10;IECAAAECBAgQIECAAAECBAgQIECAwFURiDGG7ObdUD749nzKZeN3COcVCi9NIB3s1fc1HNVjEQEC&#10;BAgQIECAAAECBAicSKD3zldq7VKIIW1fC8FveddcFoN48CzEcrqYCsXodi0WECDw8gV6uw9bO20+&#10;Vo8a5LEXsur5rlzxOb9JKI6an/p6fIIx+tWRNLeY2vsuq2O+iG3/5ocqhTh79p8PP3r0jXBw4815&#10;/LILd+L22tunOuDwIB6GN9Lx64LVpyrXHmo/tb3XdtKgJjB77HRtRVa/j8ZU3afK6jbJVpvHYlwb&#10;Lp1gDXIwrfepDfB+MMz7XWk5AgQqgWz7+vPPoKfxwdzD377mFK1CufuklUtF/f8Dswbb+bDVrpnY&#10;mxybN+tOG++eYMyd/vF3DjSPPTaev097HM1+WfWdB727b4fie9+YV03++Ath+8d/YR4rEDgS6HXc&#10;D4uuNUTHY+9oDNcECBAgQIAAAQIECBAgQIAAAQIECBAgQIAAAQIECBAgQKBLIO9KyhEgQIAAAQIE&#10;CBAgQIAAAQIECBAgQIAAAQIECBAgQIAAAQIECBAgQIAAAQIECBAgQIAAAQIECBAgQIAAAQIECBAg&#10;QIAAAQIECBAgQIAAAQIECBAgQIAAAQIECBAgQIAAAQIECBAgQIAAAQIECBAgQIAAgY0SKMbt6fSH&#10;7ZwMgQ0SKB+/W5tNduteLRYQIHB2gdjrtwZJ00krN+it/9m4STlt9ZMgQIAAAQIECBAgQIAAAQIE&#10;CBAgQIAAAQIECBAgQIAAAQIECBAgQIAAAQL/P3v39iNJlh6G/TsRmVm37q7umemZ3dndGe6F3OVQ&#10;okWRMk3CpC+wbBCGbcE3mIBtwYCkJ/nJfvKDIcBvBvwH2I+GDZt+MCC/GBRg0StYNiiJNCmZI+6S&#10;u+TuDnd3umd3uqenbpkZcRzZM52VEZFVWd1d9/rFTCLP98W5/iovJ6srMwkQIECAAAECBAgQIECA&#10;AAECBAgQIECAAAECBAgQIECAAAECBAgQuCwCgze/ErNLURRRVdVlmZZ5ECBAgAABAgQIECBAgAAB&#10;AgQIECBAgAABAgQIECBAgAABAgQIELjSAsX2/ah//IP5GrrfQzg/oXBuAvlgtzVWWttsxQICBAgQ&#10;IECAAIHTFcjj/Zj8f1+P2N+N2V5sdhn+3F+O8o2fON2BTqm3XDXfX5yK5v/ylHrUDYFrKpBzlA++&#10;3Vpc9ZmvxPgv/ZVWTtAWKHcftRNNVG1u93ISBAico0BdRdr7qD9gkz/qWCsGsVc3e4YjjtzkJ7mK&#10;YXrx/cSs/apjmPv9F3Xda5abvc1ZHPVgLQ5u3Y/1jx/Mu9949F7EW78wj8+7UDZrfSVtxAe5/TvA&#10;7jw+LPbijerw94KT1HfrthnE2Th2x7nOcZHS0uVVzftae0c9jShGvXQrMe3cD8vj69fN/mVcNf0e&#10;c6yVwyjO6D5zzLBOEbhSArN/+6oefm8+5+rxw3lZoS1Qbr8Wxe1Xon7y48MTS/YYm8O1w/NHlPam&#10;4yPOvHh6Z7K3svHWcOOwTvczCMrB4blTLg3feieqD5p9xafHrFzvfhTF5p1nKdcEngrM9n/do16S&#10;i9newkGAAAECBAgQIECAAAECBAgQIECAAAECBAgQIECAAAECBJ5D4Oz+MuI5JqEqAQIECBAgQIAA&#10;AQIECBAgQIAAAQIECBAgQIAAAQIECBAgQIAAAQIECBAgQIAAAQIECBAgQIAAAQIECBAgQIAAAQIE&#10;CBAgQIAAAQIECBAgQIAAAQIECBAgQIAAAQIECBAgQIAAAQIECBAgQIAAAQIECNw8gVxXUX3nDyJX&#10;k6j39yKa6/TZr0Tafv30MabjXp9pMOzlJAhcJ4Hq8cPWcsrt+61YQIDAywssey7JS55zhuXqr42b&#10;VNOXn5AeCBAgQIAAAQIECBAgQIAAAQIECBAgQIAAAQIECBAgQIAAAQIECBAgQIAAAQIECBAgQIAA&#10;AQIECBAgQIAAAQIECBAgQIAAAQIECBAgQIAAAQIECBAgQIAAAQIECBAgQIAAAQIECBAgQIAAAQIE&#10;CBAgQIAAAQIECBC4MgJF53sGq48+uDJzv64Tzfs77aWtbbRjEQECBAgQIECAwOkK5Dqmv/93W33m&#10;n/z5iDd+opW7LEH17t+P6e/+ZsTaVqTN25Fu3YvRv/wfX5bpmQeBSyNQPPpBpPFeaz7VG19uxYK+&#10;QL1+K/a+9Jei2H0c5e6jKHc+jHrzXr+iDAEC5yaQJgdRbX8mykc/jBT5cNyqOix3SmvFIPbqSSfb&#10;DidRxTDKdvI5onHTftUxjKJXJeV+u1y8+Dx6A3QSu3c/F+sfP5hnR/sfxWD/SUzXb89z5124n7bi&#10;g7x77LBPYtL8d/gzmkR9bP3ZyWXeKxup0BIol9xmZxWqon9bjnranBm12neDNB23UnkwbMXdYH96&#10;0E314o3B8WP2GkgQuIECs3/7qh5+b77y+vHDeVmhLTBofvdRvvJm1E9+PD+Rq9njW/vYGKy1E0ui&#10;3WbPctrHx5P9lV1uDdfndfLTx+Z5GKkcHAanXBq+/U7s/+7fafU6+e4/jbWv/WIrJyAwWLLXXba3&#10;yNP+fY8eAQIECBAgQIAAAQIECBAgQIAAAQIECBAgQIAAAQIECBA4TuDs/jLiuFGdI0CAAAECBAgQ&#10;IECAAAECBAgQIECAAAECBAgQIECAAAECBAgQIECAAAECBAgQIECAAAECBAgQIECAAAECBAgQIECA&#10;AAECBAgQIECAAAECBAgQIECAAAECBAgQIECAAAECBAgQIECAAAECBAgQIECAAAEC1TQOfut/aDkU&#10;v/RvR9p+vZU7jSBPJ71u0mDUy0kQuC4CeXIQefej1nKK7futWECAwCkIDIb9Tqr+c86wKPv1Oplx&#10;Pe1khAQIECBAgAABAgQIECBAgAABAgQIECBAgAABAgQIECBAgAABAgQIECBAgAABAgQIECBAgAAB&#10;AgQIECBAgAABAgQIECBAgAABAgQIECBAgAABAgQIECBAgAABAgQIECBAgAABAgQIECBAgAABAgQI&#10;ECBAgAABAgQIXGeB4s5r7eWN96PeexLFxu12XnRuAvlgtzVWWttsxQICBAgQIECAAIFTFhhtRKQU&#10;kfO847zf3pPNT1yCQt598sksDnYiN5dovk/cQYBAX6B8/9ut5OweXr3+xVZO0BeoN+/G3pf/uf4J&#10;GQIELkwgN78b2v2l/yBu/d3/LtLsuf/TI9XVs2LvepSGTW6vl19MTHLd7IEWM89XHuejx3/W0yCK&#10;Z8X5daqbcTtHTv16nSovHO7e/Xy88t7/22q//uSH8fH6xf3+817aaGRS1HG4/2xNcBY0P5sfp/14&#10;I281tXJMm9rHHUVOUS7xPq6Nc32BYva6YMlRFf3baKqmx/0En/aSqnG7t8GoHXeivWmnfuf8LFxf&#10;0ceSJlIEbpxAuX0/Jgurrh5/0Lzkz81L/+X38YWqN7NYDtrrbh7fusfmcK2b6sV709P//cRO8++W&#10;q45bo/XDKt25d9d2WPOlS+Xrb0Vab56n9w/3Z5Pv/EGsfe0XX7pvHVwvgXLJXrdeksvd2+/1YrAa&#10;AgQIECBAgAABAgQIECBAgAABAgQIECBAgAABAgQIEDgDgc5ffZzBCLokQIAAAQIECBAgQIAAAQIE&#10;CBAgQIAAAQIECBAgQIAAAQIECBAgQIAAAQIECBAgQIAAAQIECBAgQIAAAQIECBAgQIAAAQIECBAg&#10;QIAAAQIECBAgQIAAAQIECBAgQIAAAQIECBAgQIAAAQIECBAgQIAAAQLLBMphPzud9HOnkZmO+70M&#10;1/o5mWstMP3xD6L++FHk8X5z2Yti806MfuLPXcs1V48f9tZVbr/ey0kQIPByAmkw6nWQlzyXjcrV&#10;Xxs3qaa9viQIECBAgAABAgQIECBAgAABAgQIECBAgAABAgQIECBAgAABAgQIECBAgAABAgQIECBA&#10;gAABAgQIECBAgAABAgQIECBAgAABAgQIECBAgAABAgQIECBAgAABAgQIECBAgAABAgQIECBAgAAB&#10;AgQIECBAgAABAgQIELi+AsX2/d7i6scfRLFxu5eXOB+BfLDbGiitbbZiAQECBAgQIECAwOkKpJQi&#10;RhsRC/uw7p7sdEd8ud7y/pN2B/bubY9LHhV/+ntR/PE/jDQdR1STiKKMya/9p5d81ldzeuWDb7Um&#10;nrffiFi/1coJCBAgcKUEmueM1lFPW+FiMCoGi+HS8jiqpfmTJk/Sfpg7c246T7k/bu6u7aSTOEG9&#10;yea9mKzdiuloK3bvfj72mstkY/sELc+uSpmKeDVtxsO8c+wgPy72441qK6ZRN3DHVo1hFMdXcPZE&#10;AsURjlXzM+sddf+23KszbfZ7C0cuhwtRv7g/2yOuODYGaytqOE2AQO/fvpr7Vt55HOnWXThLBFLZ&#10;fr7OVX+PcZLHnt3JwZLeXy61M9lf2cHWcH1epzf3M9xjpOa5YfiFn47xH/2j+fiT974Ruaqiazqv&#10;oHAjBcqiv4+oZ7+P7B6z3xM5CBAgQIAAAQIECBAgQIAAAQIECBAgQIAAAQIECBAgQIDAcwis/mvR&#10;5+hMVQIECBAgQIAAAQIECBAgQIAAAQIECBAgQIAAAQIECBAgQIAAAQIECBAgQIAAAQIECBAgQIAA&#10;AQIECBAgQIAAAQIECBAgQIAAAQIECBAgQIAAAQIECBAgQIAAAQIECBAgQIAAAQIECBAgQIAAAQIE&#10;CBAgcFKBVBQRRRlRV4dNqslh+TRL036/aTA8zRH0dQUE9v6f/y0m3313PtPhF74Wo5/4c/P4OhXq&#10;Rw97yym2X+vlJAgQeDmBtLYVt37tb0QajiLK5qvhBqMob7/S63RYrP7auEk97bWTIECAAAECBAgQ&#10;IECAAAECBAgQIECAAAECBAgQIECAAAECBAgQIECAAAECBAgQIECAAAECBAgQIECAAAECBAgQIECA&#10;AAECBAgQIECAAAECBAgQIECAAAECBAgQIECAAAECBAgQIECAAAECBAgQIECAAAECBAgQIEDg+goU&#10;2/d7i6sfN99H+Jkv9vIS5yOQ93faA40227GIAAECBAgQIEDg1AXS2mbkg93DfhfLh9lLUcq7T1rz&#10;SBu3W7HgkgtMDqJ48sF8krko52WFUxTY/zjS4wetDqvXv9SKBQQIELhqArkYzKecUzEvLyusLdRd&#10;dn6Wm+TqqFMnyo9P0H4U/Xmmuu71v2o9vQbPmXjvZ/9KxAqz5+zypavfT1vxMHd+D9jp9eOYxDiq&#10;mEbfrFM1Bkusu3XEqwXKlJZWqoolt+VqGnlp7cNkmo4Pg6aUB6NW3A32OvW752fx+oo+lrWRI3DT&#10;BMq7r/eWXDX/9lXcutvLSzQC3X1D3d8jbJzgsWdvenDqnDuT/ZV9bg3XD+s0j82LRyoP90+L+dMq&#10;D99+J8Z/9I8Ou2te809/+K0Yfu6nDnNKN0og5zrGf/gPIpr7UZ7dl5q97+Zwye9+mj1H1exPy6b+&#10;syN3br/P8q4JECBAgAABAgQIECBAgAABAgQIECBAgAABAgQIECBAgMBRAmf7lxFHjSpPgAABAgQI&#10;ECBAgAABAgQIECBAgAABAgQIECBAgAABAgQIECBAgAABAgQIECBAgAABAgQIECBAgAABAgQIECBA&#10;gAABAgQIECBAgAABAgQIECBAgAABAgQIECBAgAABAgQIECBAgAABAgQIECBAgAABAgRmAuUwoq4O&#10;LarJYfk0S9Nxr7c0GPVyEtdbIK1ttBZYj/da8XUKqscP28spyihu32vnRAQIvLRAKssYvv1OpJQi&#10;53xkf8Ny9dfGTaqF58Mje3KCAAECBAgQIECAAAECBAgQIECAAAECBAgQIECAAAECBAgQIECAAAEC&#10;BAgQIECAAAECBAgQIECAAAECBAgQIECAAAECBAgQIECAAAECBAgQIECAAAECBAgQIECAAAECBAgQ&#10;IECAAAECBAgQIECAAAECBAgQIECAAIHrIlBs3Io0Wo883p8vqe5+H+H8jMJ5COSD3dYwaX2zFQsI&#10;ECBAgAABAgROXyCtbcbitwN392SnP+JL9Lj3pNU4bdxuxYJLLjAYtSaY6uZ7peu6lRO8vED54E8i&#10;dbqp3vhSJyMkQIDA1RLY+eVfj0hFRFE2191HufZa1tKgnVgSTaJ5DnqJYxzTla0H0cy3c6TcHzfP&#10;1nSWx8ztkh330kaUzbNV1dqFdibZ/Jg/TPuxHqt/nsP8kmvMdXz2B78fdfOzmP086lTGk9ufjYP1&#10;7c6krndY9HYQn6y3WnYbqlffB6KatMHK9l6wfTJifzrupnrxemc/2asgQYBAFNuvxeDNrzTX96O8&#10;+/rTuHz1TTJHCKSy/TyTq/7jW9k8N6yVwzjoPq4t9Dk7V+ccxYp9ykKTlcW96cHKOlvD9cM6s9fY&#10;i0dnbYunTqM8+MLXPtmXNet+dky+824MP/dTz0LXN02guSnsfv1/bq1662d/JWKtfT+bVaiKFOXi&#10;TXbJfa/VkYAAAQIECBAgQIAAAQIECBAgQIAAAQIECBAgQIAAAQIECHQE+v8a3akgJECAAAECBAgQ&#10;IECAAAECBAgQIECAAAECBAgQIECAAAECBAgQIECAAAECBAgQIECAAAECBAgQIECAAAECBAgQIECA&#10;AAECBAgQIECAAAECBAgQIECAAAECBAgQIECAAAECBAgQIECAAAECBAgQIECAAAECZyWQBsPIk/15&#10;93k6nZdPtVBN+t0NRv2czLUWSKP11vryweFtr3XiGgT144etVRTbr0VKRSsnIEDg/ARGxeqvjRvX&#10;Z/QceH7LNBIBAgQIECBAgAABAgQIECBAgAABAgQIECBAgAABAgQIECBAgAABAgQIECBAgAABAgQI&#10;ECBAgAABAgQIECBAgAABAgQIECBAgAABAgQIECBAgAABAgQIECBAgAABAgQIECBAgAABAgQIECBA&#10;gAABAgQIECBAgAABAs8pUGzfj+rh9+atqs73Ec5PKJy5QJ42339adb5Xbm3zzMc1AAECBAgQIEDg&#10;xgt09lz5YPfSkuS9j1pzS5u3W7HgkgsMRv0JTg+anJ9jH+bFM9Xnvhb7zf26fP/bUT74VqTmdVZ9&#10;97Mv3qGWBAgQuAwCy55DjpjXqBgcceYwPY7qMHjOUp3rpnU+tlWZUxSRenVS7o+bU9mrd90TRUrx&#10;atqMB3nn2KX+uNiP1+vVvx8cNtovcxT1NF798NutLibDzThY327lrntQpOWOVbEkX/Vvy12fNB23&#10;UnkwbMXdYO/pvrCbbccbz/FY0G4pInBzBIrmtcDtf/Nv3pwFv+RKRz/1C1G+/lakstk/NJfU+R3J&#10;s+43BmtxUDX/jnXMsTvZj1ujjWNqnPzUbKxx99/MOs1HzXyHs3k3R15S9+maOm1OM5zd1gZvfDGm&#10;P/z0OXQ2l9m/9TlurEBasmcojtg2V0/3HYf7iWW34RsLaeEECBAgQIAAAQIECBAgQIAAAQIECBAg&#10;QIAAAQIECBAgcCKB1X8teqJuVCJAgAABAgQIECBAgAABAgQIECBAgAABAgQIECBAgAABAgQIECBA&#10;gAABAgQIECBAgAABAgQIECBAgAABAgQIECBAgAABAgQIECBAgAABAgQIECBAgAABAgQIECBAgAAB&#10;AgQIECBAgAABAgQIECBAgAABAi8gMBi2G1WTdnxa0XTc7qkcRkqpnRNde4E02mitMY/3WvF1CuqP&#10;ftRaTrl9vxULCBA4X4Fhufpr4ybV9HwnZTQCBAgQIECAAAECBAgQIECAAAECBAgQIECAAAECBAgQ&#10;IEC5S8fBAABAAElEQVSAAAECBAgQIECAAAECBAgQIECAAAECBAgQIECAAAECBAgQIECAAAECBAgQ&#10;IECAAAECBAgQIECAAAECBAgQIECAAAECBAgQIECAAAECBAgQIECAAAECBC5cYPZ9g9XD783nUT9+&#10;OC8rnK9A3t/pDZhGm72cBAECBAgQIECAwOkKpLXOnutg93QHOKXe8uQgYjpp97Zxpx2LLrVAHgz7&#10;8+v+TPs1ZJ5XoBxG/caXn14m8Zcj9j+OSOl5e1GfAAECV1ZgrRisnPskVyvrHFVhHKvbDqNc2jzV&#10;/bY5FUvrXvfk/eJWPKj6vw9cXPfHMYmt1Nn/LVb4tDyMlzMslv1ciuU/wyXDX5tUGcv3C1XR9031&#10;dPW6q06dwejYNvvT8bHnZyfXV/SxsoMLqJCb/e7O3/0fo9x+LYrm3yPKu69H+eqbkYZrFzAbQxIg&#10;0BUYfOaLMbusOjab++yjg+a11THH3vQgbo02jqlx8lM74/2VlbeG64d1uo+5szPn8Fw2+upfiuKV&#10;z8Tw7Z+J4Zs/2Ty2Hf9YfzhhpWsrMNs31PV8eWXkeXmxUHf3F9XqPd9ie2UCBAgQIECAAAECBAgQ&#10;IECAAAECBAgQIECAAAECBAgQILD6r0UZESBAgAABAgQIECBAgAABAgQIECBAgAABAgQIECBAgAAB&#10;AgQIECBAgAABAgQIECBAgAABAgQIECBAgAABAgQIECBAgAABAgQIECBAgAABAgQIECBAgAABAgQI&#10;ECBAgAABAgQIECBAgAABAgQIECBAgACBsxIoh+2eq0k7PqUoT9v9puHolHrWzVUSSKP11nTzeL8V&#10;X6fg1r/1N6N+8mHUjx9G1VyKW3ev0/KshcCVExgVq782blJPr9y6TJgAAQIECBAgQIAAAQIECBAg&#10;QIAAAQIECBAgQIAAAQIECBAgQIAAAQIECBAgQIAAAQIECBAgQIAAAQIECBAgQIAAAQIECBAgQIAA&#10;AQIECBAgQIAAAQIECBAgQIAAAQIECBAgQIAAAQIECBAgQIAAAQIECBAgQIAAgZcTKLbvtzqoP/og&#10;cs6RUmrlBWcvkA92e4Oktc1eToIAAQIECBAgQOB0Bbp7rmX7stMd8cV6y7sf9Rqmjdu9nMQlFhis&#10;9Sc3HfdzMqcrsH7rdPvTGwECBC65wFoxWDnDSdQr6xxVYZyro07N88NczMuLhZT749ZFuVjlxpTv&#10;pY0oc4oq5aPX3PyK9oPYO/r8p2cG+eUM05KfaZ1ers+Vk76EFYojfideFUtuz9X0+BU0e7wU7Z9t&#10;HoyObbN3gn3h+oo+jh3ggk7O/s1h8u3fi8nC+Ld+7W/E8O13FjKKBAhcdoGNZa9nO5PenRx0Mi8e&#10;7kz2VzbeGq7P6+S6vz9J5eo90byDFyys/fQvxeziIDAXmO1t68M9b9HeDsyrVam9v8ir9hbzlgoE&#10;CBAgQIAAAQIECBAgQIAAAQIECBAgQIAAAQIECBAgQOATgbP/ywjSBAgQIECAAAECBAgQIECAAAEC&#10;BAgQIECAAAECBAgQIECAAAECBAgQIECAAAECBAgQIECAAAECBAgQIECAAAECBAgQIECAAAECBAgQ&#10;IECAAAECBAgQIECAAAECBAgQIECAAAECBAgQIECAAAECBAgQIEDgCIE0GEZePDedLEanV+72Oxid&#10;Xt96ujICabTRnut0HLmuIxVFO38NopSKKO+8+vQy/MLXrsGKLIHA1RYYlqu/Nm5cTa/2Is2eAAEC&#10;BAgQIECAAAECBAgQIECAAAECBAgQIECAAAECBAgQIECAAAECBAgQIECAAAECBAgQIECAAAECBAgQ&#10;IECAAAECBAgQIECAAAECBAgQIECAAAECBAgQIECAAAECBAgQIECAAAECBAgQIECAAAECBAgQIECA&#10;AIHnFijvvh7RfL9nced+FNuvRbl9P6KuIk7wHWjPPZgGxwrkg93++bXNfk6GAAECBAgQIEDgVAXS&#10;envPlfd3TrX/U+ts70mvq7R5u5eTuMQCzWuv7pGa77t3ECBAgACB0xQYpcHK7sa5+f3fCx7jWN12&#10;FMXS3ovZ7x07R07L63aqXbuwSCnu5rX4Udo/dm1Vyseen51sfru7ss5xFYq67p2ui7KXu+6J4gjH&#10;aolFqqfHcqTppHc+l/294GKl/RPsCzcGa4tNrkS5evSgN8/ibvPvEA4CBK6UwOZw9ePP3vTg1Na0&#10;Mzn++XE20NZwfT5eGq3H7X/nP4uoppGbSzSP0+Wrn5ufVyBwXgKp2TfkONwHFLm/z5rNpSo6+7fZ&#10;7dZBgAABAgQIECBAgAABAgQIECBAgAABAgQIECBAgAABAgSeQ2D1X4s+R2eqEiBAgAABAgQIECBA&#10;gAABAgQIECBAgAABAgQIECBAgAABAgQIECBAgAABAgQIECBAgAABAgQIECBAgAABAgQIECBAgAAB&#10;AgQIECBAgAABAgQIECBAgAABAgQIECBAgAABAgQIECBAgAABAgQIECBAgACB5xIoh+3q1bQdn1Y0&#10;Hbd6SoPOuK2zgusqkEbrvaXl8V6k9a1eXoIAAQKnKTAsVn9t3KQ+o+fA01yIvggQIECAAAECBAgQ&#10;IECAAAECBAgQIECAAAECBAgQIECAAAECBAgQIECAAAECBAgQIECAAAECBAgQIECAAAECBAgQIECA&#10;AAECBAgQIECAAAECBAgQIECAAAECBAgQIECAAAECBAgQIECAAAECBAgQIECAAAECBAgQOFWB4Zd/&#10;Lu586S9ESulU+9XZ8wvk/Z1eo7S20ctJECBAgAABAgQInLLA2ma7w+Z76XNdRSrKdv6Co7z3pDeD&#10;tHG7l5O4vAK5HPUnV437ORkCBAgQIPASAqNisLL1JKqVdY6qMM6r2w6jWNo85bqVz7Poku25WhM8&#10;4+CVvBE/iv2XHmWYl3uftOMiT3tVc7pce+HeBM8gUR7xO/IqLfFtXi8ceyzb4w2W7AUXOtlvXoes&#10;OtZX9LGq/UWcrx8/bA/beBa3X2nnRAQIXHqBjRM8/uxODk5tHTuT1c+PW6PDf0Ob/Q5ncP8Lpza+&#10;jl5MIB/sRX2wE+Wd116sg+vQqrNvWLKLeLrKumifyVV/P3YdOKyBAAECBAgQIECAAAECBAgQIECA&#10;AAECBAgQIECAAAECBM5OYPVfi57d2HomQIAAAQIECBAgQIAAAQIECBAgQIAAAQIECBAgQIAAAQIE&#10;CBAgQIAAAQIECBAgQIAAAQIECBAgQIAAAQIECBAgQIAAAQIECBAgQIAAAQIECBAgQIAAAQIECBAg&#10;QIAAAQIECBAgQIAAAQIECBAgQIAAgRsukAbDtkA1acenFU3HrZ7ScK0VC26GQFrb6C00j/cj1rd6&#10;eQkCBAicpsCwLFd2N66mK+uoQIAAAQIECBAgQIAAAQIECBAgQIAAAQIECBAgQIAAAQIECBAgQIAA&#10;AQIECBAgQIAAAQIECBAgQIAAAQIECBAgQIAAAQIECBAgQIAAAQIECBAgQIAAAQIECBAgQIAAAQIE&#10;CBAgQIAAAQIECBAgQIAAAQIECBAgQIDA9RJIRRGprq/Xoq7oavLBbn/ma5v9nAwBAgQIECBAgMCp&#10;CqRle67Z3mzj9qmO87Kd5d0n7S5S8h3pbZHLHw1H/TlOxv2cDAECBG6IQNr9KAbv/3Gk3UdRfPxh&#10;FLsfxu6v/tWIcnhDBM5mmWUqYtBcpvno3/lNo46cc6TZfuI5j3FUK1sMc7m0TqrbbXMzz5t83Mmj&#10;KHOKKuWXYhjGyzl2fy6zydTF8p/hS030kjQudh/Hnd/5XyM194GY3U+a2+WTf+Zfj+L29tIZ1s3v&#10;0HtHNe2lFhNp2t/j5RWPbXtL2iz2OStvDJbsJ7uVLllcPXrYmlFx55VI1/j21VqsgMA1Etgcrq9c&#10;zd70YGWdk1bYGe+trLp1gjmt7ESFUxUYf/v3YvfrvxHF3ddj+NY7MXz7Z2Lw5ldeaM95qhM7z846&#10;z3HFbL+x5Ki6++AVe4slXUgRIECAAAECBAgQIECAAAECBAgQIECAAAECBAgQIECAwA0XGNzw9Vs+&#10;AQIECBAgQIAAAQIECBAgQIAAAQIECBAgQIAAAQIECBAgQIAAAQIECBAgQIAAAQIECBAgQIAAAQIE&#10;CBAgQIAAAQIECBAgQIAAAQIECBAgQIAAAQIECBAgQIAAAQIECBAgQIAAAQIECBAgQIAAAQIECFyk&#10;wGDYHn06acenFVWdfgej0+pZP1dIII3We7PN471eToIAAQKnLTAqVn9t3KSenvaw+iNAgAABAgQI&#10;ECBAgAABAgQIECBAgAABAgQIECBAgAABAgQIECBAgAABAgQIECBAgAABAgQIECBAgAABAgQIECBA&#10;gAABAgQIECBAgAABAgQIECBAgAABAgQIECBAgAABAgQIECBAgAABAgQIECBAgAABAgQIECBAgACB&#10;Ewqk9a0oP/OlyAc7kfd3I1fTSOXq76I7YfeqESBAgAABAgQIHCGQ1rZ6Z/LBbqSN2738RSby3kft&#10;4ddvRUpFOye63ALlqDe/VI17OQkCBAjcFIHi4x/F2ru/1Vpusfs46tuvtXKC5xdYS4OY5uOfYyZR&#10;xSie/3dP46bdqmMYy/coKdetpjmVrfimBUWkuJfX44O091JLP8r7pJ0Wuf8zzcX1/tmUze9gF49U&#10;V1GktJial3OTr5tLkfM8l+rpvLy0UE366UF/L7hYaX96/H12VndUDhebXIly/fhha57l9uutWECA&#10;wNUQ2FjxGDZbxe5k9ePYSVe7M9lfWXVruL6yjgrnKzD57rtPB6wfPYiD5jL+5j+K7b/6X53vJC56&#10;tM4eanH/sDi1qmjvl/N0yd5hsYEyAQIECBAgQIAAAQIECBAgQIAAAQIECBAgQIAAAQIECBDoCDz/&#10;X4B2OhASIECAAAECBAgQIECAAAECBAgQIECAAAECBAgQIECAAAECBAgQIECAAAECBAgQIECAAAEC&#10;BAgQIECAAAECBAgQIECAAAECBAgQIECAAAECBAgQIECAAAECBAgQIECAAAECBAgQIECAAAECBAgQ&#10;IECAAIEXFiiHraa5mrTi0wrSK29GmZreJuPI04Mo733mtLrWzxUSSKON3mzzeL+XkyBAgMBpCwzL&#10;1V8bN6mmpz2s/ggQIECAAAECBAgQIECAAAECBAgQIECAAAECBAgQIECAAAECBAgQIECAAAECBAgQ&#10;IECAAAECBAgQIECAAAECBAgQIECAAAECBAgQIECAAAECBAgQIECAAAECBAgQIECAAAECBAgQIECA&#10;AAECBAgQIECAAAECBAgQIEDghALDL/5szC7PjvF4/KzomgABAgQIECBA4AwF0tqS7x8/2D3DEV+s&#10;67z3pNUwbd5pxYIrIDAY9Sc5se/vo8gQIHBTBOqtu72lpo8/jLj9Wi8v8XwCo2IYO/XxzzHjqGPJ&#10;M9PKgca5WllnGMXSOh/e/2p89MoXIzV9pHrWT15a7yYlX8nr8UHsvfCSU0NYHuF90k4/+Vm0a9ep&#10;bCeuU1QsuX3munFMR66ySkUUi7f9anpk3dmJNO3f//KyveCnvdTN+JP6+D7Xm/ZFOnqOx07oAk9W&#10;jx+2Ri+277diAQECV0Ngc7i2cqJ70/2VdU5aYWeyuq+t4fpJu1PvHARy89w4+d43WiMN334n0hV8&#10;7mot4jmD1OwzFne4RV6MDjurm71F61ixD2jVFRAgQIAAAQIECBAgQIAAAQIECBAgQIAAAQIECBAg&#10;QIAAgUZgQIEAAQIECBAgQIAAAQIECBAgQIAAAQIECBAgQIAAAQIECBAgQIAAAQIECBAgQIAAAQIE&#10;CBAgQIAAAQIECBAgQIAAAQIECBAgQIAAAQIECBAgQIAAAQIECBAgQIAAAQIECBAgQIAAAQIECBAg&#10;QIAAAQIECFyUQBoM20NXk3Z8SlHxM78at27dOqXedHNVBdJovTf1PN7v5SQIECBw2gLDYvXXxk3q&#10;6rSH1R8BAgQIECBAgAABAgQIECBAgAABAgQIECBAgAABAgQIECBAgAABAgQIECBAgAABAgQIECBA&#10;gAABAgQIECBAgAABAgQIECBAgAABAgQIECBAgAABAgQIECBAgAABAgQIECBAgAABAgQIECBAgAAB&#10;AgQIECBAgAABAgQIECBAgAABAgQIELjcAmubvfnl/d1e7sITu09aU0gbt1ux4AoIFEXkooy0+H3S&#10;1fgKTNwUCRAgcDYCeWM7cioi5Xo+QLH7YVTzSOFFBdaKwcqmk9xIp5XVehUmMe3luolhLrupp3Eu&#10;BzFtLo5Dgdt5FGVOUaV8mHyO0jCK56i9vGqxuDf5tErd7Fmu6zF73Okes8eh4hjLqtnHDRecWvu5&#10;bmdNnKaTXjaXw17uWWJ3cvCseOT1+mB05LnLeiKP9yPvtV/HlHfvX9bpmhcBAscIbAzWjjn7yand&#10;yem9vt2Z7K8c79ZofWUdFc5PYPqDb0VM27eB4VvvnN8ELstInT1UsfBaZ3GKVdHeiOcle4fF+soE&#10;CBAgQIAAAQIECBAgQIAAAQIECBAgQIAAAQIECBAgQKAr4K8xuyJiAgQIECBAgAABAgQIECBAgAAB&#10;AgQIECBAgAABAgQIECBAgAABAgQIECBAgAABAgQIECBAgAABAgQIECBAgAABAgQIECBAgAABAgQI&#10;ECBAgAABAgQIECBAgAABAgQIECBAgAABAgQIECBAgAABAgQIEDg/gXLYHms6bcciAqcokEYbvd7y&#10;eK+XkyBAgMBpCwzL1V8bN648B562u/4IECBAgAABAgQIECBAgAABAgQIECBAgAABAgQIECBAgAAB&#10;AgQIECBAgAABAgQIECBAgAABAgQIECBAgAABAgQIECBAgAABAgQIECBAgMBNFJh+8F7k/d2Iehq5&#10;+XyjYutuDF5/6yZSWDMBAgQIECBAgAABAgQIECBAgAABAgQIECBAgAABAgQIECBAgAABAgQIECBA&#10;gAABAgQIXAGBtLbVn+VB83fxl+zIe09aM0obt1ux4IoIDEYRC99vn6bjKzJx0yRAgMAZCBRF5M3t&#10;SDsfzjsvFsrzpMJzC6wVg5VtJlGtrLOswjivbjeMYllTuSUCRaS4l9fjg7S35Ozq1DDK1ZVW1CiW&#10;/Exzevl+Vwx7cafTkttnzlGkdOScqubxqnU075899li2x5vtA4849pfV79TdOKZ9p+qlCavHD3tz&#10;Kbbv93ISBAhcfoHN4drKSe5ND1bWOWmF3cnqvjYH6yftTr1zEJh85932KM3z7fDzX23nbkLU2TOk&#10;Zo+x7Ki6+5FVe4tlncgRIECAAAECBAgQIECAAAECBAgQIECAAAECBAgQIECAwI0WWP2Xojeax+IJ&#10;ECBAgAABAgQIECBAgAABAgQIECBAgAABAgQIECBAgAABAgQIECBAgAABAgQIECBAgAABAgQIECBA&#10;gAABAgQIECBAgAABAgQIECBAgAABAgQIECBAgAABAgQIECBAgAABAgQIECBAgAABAgQIECBA4CwF&#10;0mDY7r6atGMRgVMUSKO1Xm/5YL+XkyBAgMBpC5SpiKK51Lk+sutJPT3ynBMECBAgQIAAAQIECBAg&#10;QIAAAQIECBAgQIAAAQIECBAgQIAAAQIECBAgQIAAAQIECBAgQIAAAQIECBAgQIAAAQIECBAgQIAA&#10;AQIECBAgQIAAgZMK7H39N6L64L159dFX/9kYvP7WPFYgQIAAAQIECBAgQIAAAQIECBAgQIAAAQIE&#10;CBAgQIAAAQIECBAgQIAAAQIECBAgQIAAAQKXSSANRxFFGVFX82nlg915+bIU8t6T9lQ2brdj0dUQ&#10;GDS3t/He4Vynk8OyEgECBG6gQL11N4qdD+crLz4+LM+TCs8tMEqDlW3G+XDvs7LyQoVxHN8u5Ygy&#10;0kILxVUCr+T1+CAW9gerGiycH+ZiIXqxYlrYB896aH6EkWf74+t6pCVmzf2hOOZ2W3Xb1NNjdVI1&#10;bp2fmUZ59P1yv1O/1fjTYH22j7xiR/34YW/Gxfb9Xk6CAIHLLzAqh1GkFHV++oi2dMJ70/Zj39JK&#10;J0juTQ+iyvWxNWePiWWx5PH82FZOnqXA5Lt/0Op+8NkvRVrbaOVuQpA6e6h0xH2m7tx+c2c/dhOs&#10;rJEAAQIECBAgQIAAAQIECBAgQIAAAQIECBAgQIAAAQIEXk7g6L9Ie7l+tSZAgAABAgQIECBAgAAB&#10;AgQIECBAgAABAgQIECBAgAABAgQIECBAgAABAgQIECBAgAABAgQIECBAgAABAgQIECBAgAABAgQI&#10;ECBAgAABAgQIECBAgAABAgQIECBAgAABAgQIECBAgAABAgQIECBAgAABAqsFymG7TjVpxyICpyiQ&#10;UhExXIuYHMx7zeO9eVmBAAECZykwKgexPx0fOcS0riLnHCmlI+s4QYAAAQIECBAgQIAAAQIECBAg&#10;QIAAAQIECBAgQIAAAQIECBAgQIAAAQIECBAgQIAAAQIECBAgQIAAAQIECBAgQIAAAQIECBAgQIAA&#10;AQIECBBYKVCWrSq5mrbiFwmm738ndv/eb0RqPkMwDUcRzecqbfzKvx/Frbsv0p02BAgQIECAAAEC&#10;BAgQIECAAAECBAgQIECAAAECBAgQIECAAAECBAgQIECAAAECBAgQIECgLbC2GbH35JPc7Dt+L9l3&#10;3j/92/zOd6KnzdvtNYiuhEAejKL1LdLHfO/0lVjQVZnkwW4UTz6INNmPaO5Ls+vpV37xqszePAlc&#10;a4F6816zvj+ZrzHtfjgvK7y4wFoxWNl4EtXKOt0Kk1xF7iY78TCK5rmu9WzXqSHsCtzJoyhziiqt&#10;0u22jBg03i97FM3PdfHIqf0+0cVz16Gci75ZqusoUz//bL1Vp02q22bP6s2vp5N58WlhsNaOO9H+&#10;CfaEG80+8qod1eOH7Sk37w/23uA2iYjAVRLYHK7Hx53fTSzOv851zB7P1l/y8Wpn3LxuW3FsNXNx&#10;XB6B6tHDqB9/0JrQ8K13WvGNCYr2Pqpo7hfLjqq77+juHZY1kiNAgAABAgQIECBAgAABAgQIECBA&#10;gAABAgQIECBAgAABAgsCq/9SdKGyIgECBAgQIECAAAECBAgQIECAAAECBAgQIECAAAECBAgQIECA&#10;AAECBAgQIECAAAECBAgQIECAAAECBAgQIECAAAECBAgQIECAAAECBAgQIECAAAECBAgQIECAAAEC&#10;BAgQIECAAAECBAgQIECAAAECBAgQOFWBwbDd3XTSjkUETlmgGG1EPTmY95rH+/OyAgECBM5S4Ofe&#10;+HLUOcewGMSoHDy9HjbXoyaeXQ+LMlJKZzkFfRMgQIAAAQIECBAgQIAAAQIECBAgQIAAAQIECBAg&#10;QIAAAQIECBAgQIAAAQIECBAgQIAAAQIECBAgQIAAAQIECBAgQIAAAQIECBAgQIAAAQI3QCCVnc/5&#10;q6Yvvep8sBP1j3/Q7qeu2rGIAAECBAgQIECAAAECBAgQIECAAAECBAgQIECAAAECBAgQIECAAAEC&#10;BAgQIECAAAECBAi8oMD6v/bXIprvvU+jzYjR+uX7rt/mb/OLL//FiL0nkXc/irz3caSNOy+4Ws0u&#10;VGAwag8/Hbdj0ZkIlO//caz9/m+2+p7+RHOfau73jkYg1xGpQEHgQgTqW/da4xYHuxGzx8bu42Wr&#10;lmCVwFoxWFUlJvn536M3jtVthuHxZCV+p0KKFK/k9XiY9jpnVoen4Z0679esi3L1wFe5xrLnvJyb&#10;W246clVV16SaHFl3diJV7T1eXrHn2DvBnnB9sHbsmJfxZP3oYWtaxZ3XmtdaHiNaKAICFyAw/dH3&#10;Y/fv/S9RbN55eknN9do7vxzFxq1jZ7PZPA59PD7+uWpvehDrL7mP25nsHzuP2clbw/WVdVQ4P4HJ&#10;d/+gN9jw7Xd6uRuR6DzPpWaPseyoi/bzYT6Fz+VYNo4cAQIECBAgQIAAAQIECBAgQIAAAQIECBAg&#10;QIAAAQIECFxfgdV/KXp9125lBAgQIECAAAECBAgQIECAAAECBAgQIECAAAECBAgQIECAAAECBAgQ&#10;IECAAAECBAgQIECAAAECBAgQIECAAAECBAgQIECAAAECBAgQIECAAAECBAgQIECAAAECBAgQIECA&#10;AAECBAgQIECAAAECBAgQIHDBAuXnvhppbTOmuZlIOYwYjC54Roa/7gJptB6xc7jKPN47DJQIECBw&#10;hgI//5mfOsPedU2AAAECBAgQIECAAAECBAgQIECAAAECBAgQIECAAAECBAgQIECAAAECBAgQIECA&#10;AAECBAgQIECAAAECBAgQIECAAAECBAgQIECAAAECBAgQ+FSgHLQocjVtxS8S5Omk38znB/ZNZAgQ&#10;IECAAAECBAgQIECAAAECBAgQIECAAAECBAgQIECAAAECBAgQIECAAAECBAgQIEDghQSKe595oXbn&#10;1Wj2/eijf/7fO6/hjHOWAp33Q6Tp+CxH0/czgeHGs9L8Ok32Ig+G8/jGFpr3/tz7rf826o07UW3e&#10;jbq5HLz501Hdfu3Gklj4+QrkrXu9AYudD6PefqOXv0mJtXd/K1LOUTc+9dbd5j55P/L6rRMTjFL7&#10;fX7LGo6jXpY+NjfO1bHnZyeHuVxZ59JVqBuLorjQab2S1+Nh7D33HIb55edd1O2fa52u4M/weeTS&#10;ErPmtl0sy3/ab9W5faSOWW/47vtiy1GvymJi/wR7wo3OPnKx/WUtV48ftqZWbt9vxQICBC5GoH7y&#10;o6je/9NYfPQf/eTPR2wcv9fYGK6tnPDu5CDurd9eWe+4CjuT/eNOPz231fyexHF5BCbffbc1meL2&#10;K1Fe8t+1tSZ8ikEq2vuoNNtnLjmqzr4jV0s+U2NJOykCBAgQIECAAAECBAgQIECAAAECBAgQIECA&#10;AAECBAgQIPBMYPVfij6r6ZoAAQIECBAgQIAAAQIECBAgQIAAAQIECBAgQIAAAQIECBAgQIAAAQIE&#10;CBAgQIAAAQIECBAgQIAAAQIECBAgQIAAAQIECBAgQIAAAQIECBAgQIAAAQIECBAgQIAAAQIECBAg&#10;QIAAAQIECBAgQIAAAQIECJyyQPnqmzG71AcHp9yz7ggsF0ij9daJPN5vxQICBAgQIECAAAECBAgQ&#10;IECAAAECBAgQIECAAAECBAgQIECAAAECBAgQIECAAAECBAgQIECAAAECBAgQIECAAAECBAgQIECA&#10;AAECBAgQIECAAAECBAhcZYFUDtrTr6bt+EWi6bjXKg2GvZwEAQIECBAgQIAAAQIECBAgQIAAAQIE&#10;CBAgQIAAAQIECBAgQIAAAQIECBAgQIAAAQIECBAgQOAyC+S1rcjrtyIGo8izy9a9yzzdazO3PNro&#10;r2W8H7Fxp5+/YZly91GkXMfsenaZHZNX34rq9ms3TMJyL0qgXvI4WOx8GPX2Gxc1pUsx7uj7/zTS&#10;5GA+l4Mv/UIcfPVX5vGqwlrReZ/fkgaTqJZkj0+dpM0wiuM7uQxnc461jx/G5uM/i41H78V0dCse&#10;/NS/dKEzu51HMcgppik/1zxOw7vI7dtCLsrnmsOVq5xSzJTTwsRT3TwXtjILJ5tilTq36xXvnU2d&#10;98XmFe+J3evUb4/+SbRejpalL3WufvywNb/i7v1WLCBA4GIE8s5HvYGLzdWvjTYHa7123cTe9HD/&#10;0j130nhn0rxWW3FsDZe8xlvRxumzEcjNnnX6/W+1Oh++9U4rvlFB0d4zpGbfueyoOvVixd5iWR9y&#10;BAgQIECAAAECBAgQIECAAAECBAgQIECAAAECBAgQIHCzBVb/pejN9rF6AgQIECBAgAABAgQIECBA&#10;gAABAgQIECBAgAABAgQIECBAgAABAgQIECBAgAABAgQIECBAgAABAgQIECBAgAABAgQIECBAgAAB&#10;AgQIECBAgAABAgQIECBAgAABAgQIECBAgAABAgQIECBAgAABAgQIECBA4BoJrP25X4nRl/9CpNFG&#10;c1mPYvu1a7Q6SyFA4CIFcl1FTCeRm0uxefsip2JsAgQIECBAgAABAgQIECBAgAABAgQIECBAgAAB&#10;AgQIECBAgAABAgQIECBAgAABAgQIECBAgAABAgQIECBAgAABAgQIECBAgAABAgQIECBA4CYLlIPW&#10;6nM1acUvEsw+X6l3DIa9lAQBAgQIECBAgAABAgQIECBAgAABAgQIECBAgAABAgQIECBAgAABAgQI&#10;ECBAgAABAgQIECBA4DILVL/wb0TzbdSOcxbIo/XeiGmyF7mXvXmJYvdRb9HV5t1eToLAWQnk9duR&#10;izJSffjomHY+PKvhrkS/abwXaXLQmmu9ea8VrwpGxer3303yofmq/p6dH5+gzTCKZ9Uv7fWr3/nt&#10;uPPgm/P5DfefRMxug81t8aKOFCnu5fV4mPaeawqD/PJzXrz/zQavL9DhuRb/MpVTczvN9WEPOUdK&#10;s59Ckz7MzktV0bld19P5uWWFVI1b6TwYteJusD9t3+e752fx+oo+lrW5yFy9vxP5YLc1hXL7fisW&#10;ECBwMQL17ketgdNoI9IJ3ru/MVxrtVsW7Hb2MMvqrMrtjPdXVYmtYf813spGKpyJwOS9b3yyj1ro&#10;ffj2OwvRDSt291GL+40Finq2F1k4cnX83mKhqiIBAgQIECBAgAABAgQIECBAgAABAgQIECBAgAAB&#10;AgQIEHgq0P5GCCgECBAgQIAAAQIECBAgQIAAAQIECBAgQIAAAQIECBAgQIAAAQIECBAgQIAAAQIE&#10;CBAgQIAAAQIECBAgQIAAAQIECBAgQIAAAQIECBAgQIAAAQIECBAgQIAAAQIECBAgQIAAAQIECBAg&#10;QIAAAQIECBAgQIAAgWsssPZTv3CNV2dpBAhchMDBH/527H79NyJyPR/+7l//byKV5TxWIECAAAEC&#10;BAgQIECAAAECBAgQIECAAAECBAgQIECAAAECBAgQIECAAAECBAgQIECAAAECBAgQIECAAAECBAgQ&#10;IECAAAECBAgQIECAAAECBAicm0A5bA9VTdvxi0TVpN0qFZEKn7XURhERIECAAAECBAgQIECAAAEC&#10;BAgQIECAAAECBAgQIECAAAECBAgQIECAAAECBAgQIECAAAECBAgsE8jD9V46jfd7uZuYKHcftZad&#10;m/ft1Bu3WzkBgTMVSCnqzbtRfvyj+TDFzofz8k0sFDvt++XMIK9tRvHoh5Hq5v16ddVcVzF99a2I&#10;crCUaJRWv/9uHNXStsclT9JmmFePfdwY53Fu785n486Db86HKhrXjSfvx972m/PcRRReyevxMPae&#10;a+hhFM9Vf1nlIrdvC/kEt59l/VypXPN8F7k+nPKn5bLJTxfzn9aoirZzqtpmhx19Wpp23hdbjnpV&#10;FhN70/FiuLS8MTi+j6WNLjBZP37YG73Yvt/LSRA4L4E8OYj6ox9F+erFPtaf13qPG6fe/ah1Om3e&#10;acVHBZsneBzanR4c1fzE+Y8nq58Lt5a8xjvxACqeqsDkO++2+xsMY/DmT7ZzNyha/7l/JfLXfjFi&#10;9nkYs/3G7P713u/1BLp7iziNz+XojSJBgAABAgQIECBAgAABAgQIECBAgAABAgQIECBAgAABAtdZ&#10;YPlfkF7nFVsbAQIECBAgQIAAAQIECBAgQIAAAQIECBAgQIAAAQIECBAgQIAAAQIECBAgQIAAAQIE&#10;CBAgQIAAAQIECBAgQIAAAQIECBAgQIAAAQIECBAgQIAAAQIECBAgQIAAAQIECBAgQIAAAQIECBAg&#10;QIAAAQIECBAgQIAAAQIETkugKCNy3e6tmkSUTd5BgAABAgQIECBAgAABAgQIECBAgAABAgQIECBA&#10;gAABAgQIECBAgAABAgQIECBAgAABAgQIECBAgAABAgQIECBAgAABAgQIECBAgAABAgQIEDhngVQO&#10;WiPmatqKXyTI0+azlRaPwXAxUiZAgAABAgQIECBAgAABAgQIECBAgAABAgQIECBAgAABAgQIECBA&#10;gAABAgQIECBAgAABAgQIELiBAsN//Hcijfeiev1LUb3xpYi1reUKo41eftbO0Xwd+u6jFkO9cSci&#10;Fa2cgMBZC+StexEf/2g+TLHTvl3OT9yQQrH7YW+ls8esW7/zt1v5J7/6n0TeutvKPQtSSjFKgxjn&#10;o9/fV0eOOucomronPY7r71kfw7j8jyF725+N3Kw7Net/dmw8ei/2tt98Fl7I9e08ikEuYprqE49/&#10;Gt4/fOPPx8PXvhpFXUWRq6hTeeLxr2rFXBSxyJyadc+OsnkOnOa+f9V9bqyPvm/N+knT8exqfuQV&#10;74vd79SfN1worA9GC9HlL1aPH/YmWW7f7+UkCJylwOS9b8b+7/xmzG6Pefejp0Pd/Wv/daQrdn86&#10;baNnFs/6LTab1wAnODaG6ytr7U0OVtZZVWFnsr+qSmyNVs9lZSfnUCE3z63Vw+/F4I2fOIfRLmaI&#10;yXffbQ08fPMnm/vYzf08iOHnfrLlMQuKP/v9p/vuxRNVdw9e9/cfi/WVCRAgQIAAAQIECBAgQIAA&#10;AQIECBAgQIAAAQIECBAgQIBAV6D9jRDds2ICBAgQIECAAAECBAgQIECAAAECBAgQIECAAAECBAgQ&#10;IECAAAECBAgQIECAAAECBAgQIECAAAECBAgQIECAAAECBAgQIECAAAECBAgQIECAAAECBAgQIECA&#10;AAECBAgQIECAAAECBAgQIECAAAECBAgQIECAAAECBAgQOFIgDYa9c3k6iTRa7+UlCBAgQIAAAQIE&#10;CBAgQIAAAQIECBAgQIAAAQIECBAgQIAAAQIECBAgQIAAAQIECBAgQIAAAQIECBAgQIAAAQIECBAg&#10;QIAAAQIECBAgQIAAAQJnLlAO2kNU03b8AtHss5UWj1T2P39p8bwyAQIECBAgQIAAAQIECBAgQIAA&#10;AQIECBAgQIAAAQIECBAgQIAAAQIECBAgQIAAAQIECBAgQIDANRfIdQy+/41Ik/0Y/OCbkZvlTr/y&#10;izH56V/tL7woIzfvR0nVwntUmnaOiGL3UYuh2rzbigUEzkOg3rrXGqbY+bAV37Sgu/7Z41e9cafH&#10;kOrp08e+3olPE2vFIMYr3t83jmmsx8nfrzeO6qjh5vlhLubly1rI5Sj2b70eG0/en09x89GfxY/f&#10;nocXUkiR4pW8Fg/S3onGT82T3yBe3ns63IjZ5UYdqeOWZzuJ5nmxm/8UpSo69Vfct2I6/rTlp1eD&#10;UTvuRPvd+p3zs3BjsLYke3lTeX+3AS0j6k8fNxqDYmv78k7YzK6nQHP7m/7gW6211Y8/iPLVN1u5&#10;mxbUux+1ljx9/0/j0X//X0Y0j225Mdv6F389Rl/+C606s2BzxWPZrM7u9GB29VLHzgleq20N119q&#10;jLNsXB/sxuRP/klMvvtuTL73hxGTg9j+D/9WFLeu32ut6QfvRe7cnoZvv3OWvFey7zKVUef2525U&#10;s+fI1pFj9rkaaXDyvXmruYAAAQIECBAgQIAAAQIECBAgQIAAAQIECBAgQIAAAQIEbpxA5xshbtz6&#10;LZgAAQIECBAgQIAAAQIECBAgQIAAAQIECBAgQIAAAQIECBAgQIAAAQIECBAgQIAAAQIECBAgQIAA&#10;AQIECBAgQIAAAQIECBAgQIAAAQIECBAgQIAAAQIECBAgQIAAAQIECBAgQIAAAQIECBAgQIAAAQIE&#10;CBAgcC0Epu9/J6pH70e5fT+K2WXj1rVYl0UQuOwCqRz2ppin415OggABAgQIECBAgAABAgQIECBA&#10;gAABAgQIECBAgAABAgQIECBAgAABAgQIECBAgAABAgQIECBAgAABAgQIECBAgAABAgQIECBAgAAB&#10;AgQIECBwHgKpHLSGydW0Fb9QMJ20mw36n7/UriAiQIAAAQIECBAgQIAAAQIECBAgQIAAAQIECBAg&#10;QIAAAQIECBAgQIAAAQIECBAgQIAAAQIECBC4zgLFj78fabI/X2JqSvWtV+dxt5BHG5H2Dt+jksZ7&#10;3So3Mi53H7XWXW/ebcUCAuchUG/daw3z9L49u48299ubeBQ7nfvlVnO/LNrv23vqUlfH8oxmbY6v&#10;EpNcx/rsAfSExziv6LDpZxjFCXu72Gq7dz8fG0/en09iePAkBnuPI7a357mLKNyrN+JBcbLnqMEV&#10;sb4Ix5Vjps7ttK6fNim7+U87qop2/VQf/97ZVB3uOWZd5PL498XuTcefjnT01ajz/t2ja16OM+s/&#10;+y/E2p//laiffBj14w8iH+xcjomZxY0SKLbv99ZbPX4Y5atv9vI3KVHvftRebvOYlXcPH7dy5zHs&#10;WeWN4fqz4pHXe5ODI8+d5ETOOfYmxz8mpkixOVg7SXcXUqf+6Eex+3/+T62xJ999N9be+eVW7joE&#10;k++821vG8K2f6eVueqJs9hGTT7Yac4q66G/CZ5/NkXyWxtxIgQABAgQIECBAgAABAgQIECBAgAAB&#10;AgQIECBAgAABAgSOF1jyl6XHN3CWAAECBAgQIECAAAECBAgQIECAAAECBAgQIECAAAECBAgQIECA&#10;AAECBAgQIECAAAECBAgQIECAAAECBAgQIECAAAECBAgQIECAAAECBAgQIECAAAECBAgQIECAAAEC&#10;BAgQIECAAAECBAgQIECAAAECBAgQIEDg8gmMv/W7cfCPvz6fWLH9emz/+n8xjxUIEDgjgcGw3/F0&#10;0s/JECBAgAABAgQIECBAgAABAgQIECBAgAABAgQIECBAgAABAgQIECBAgAABAgQIECBAgAABAgQI&#10;ECBAgAABAgQIECBAgAABAgQIECBAgAABAgTOQ6ActEepXv5zkfJ03OozLfv8pVYNAQECBAgQIECA&#10;AAECBAgQIECAAAECBAgQIECAAAECBAgQIECAAAECBAgQIECAAAECBAgQIECAwHUWKB98u7W83ETV&#10;619s5VrBaD1i76N5Ko335+UbW2jes1OM91rLrzbvtmIBgfMQqLfu9YYpdj6MerTRy9+ERLH7YWuZ&#10;9ea9yEXZys2CVFe93GJiLXXe67d48tPyJI7vo9tkfIL6w+jPtdvPZYj37n4+4nu/05rK5uM/i/jM&#10;W63ceQe3YxjDXMQk1SuHHkaxso4KywVyatul/Il32ck/a10V7fpRHX/fSdP2e2vzYPSsq951Vdcx&#10;XXF/3hisRUqp1/ayJ1LjWd559enlss/V/K6nQHH7lYjZ/be5nz076scPnxVv5HXOOfLuk+PXXk2X&#10;nt885rHsWYPd6cGz4gtd70z2o5nhsW03h/3HxKefRzBrVpaRluybju3wlE+Wr30+0sbtyHuHzpPv&#10;vBtr7/zyKY908d1NvvtuaxLFvc9Ecbu/t29VuoHBsv1FtWzP8fSzOW7ma6AbeLOwZAIECBAgQIAA&#10;AQIECBAgQIAAAQIECBAgQIAAAQIECLy0wOq/En3pIXRAgAABAgQIECBAgAABAgQIECBAgAABAgQI&#10;ECBAgAABAgQIECBAgAABAgQIECBAgAABAgQIECBAgAABAgQIECBAgAABAgQIECBAgAABAgQIECBA&#10;gAABAgQIECBAgAABAgQIECBAgAABAgQIECBAgAABAgQIECBw1gL1o4etIYqNrVYsIEDgbATSYNjr&#10;OFeTXk6CAAECBAgQIECAAAECBAgQIECAAAECBAgQIECAAAECBAgQIECAAAECBAgQIECAAAECBAgQ&#10;IECAAAECBAgQIECAAAECBAgQIECAAAECBAgQIHAeAqnsfDZSNX35YbufrbTk85defhA9ECBAgAAB&#10;AgQIECBAgAABAgQIECBAgAABAgQIECBAgAABAgQIECAw+d4fxvT7fxT14w+ay4Mobr0SW7/218EQ&#10;IECAAAECBAgQIECAAIFLJ1C+/+3WnOq7n41Y22zlFoM83FgMIyZ77fgGRuXuo96qq827vZwEgbMW&#10;yFv9212x8yjqe2+e9dCXsv/Z2hePeuZTlIupT8p11c8tZEbFYCFaXhzH8X0stqpzjmnUi6leucwp&#10;iki9/GVMTDa2Y7J2K4YHH8+nt/novbjoZ4fU+N3L6/Eg7c7ndVRhmIujTsmvEig6dvmT23aZOvlP&#10;+6k6+VSveO9sNW7PYDBqxwvR3vRgIVpe3Dim/fIWsgQIzARSc18vbr/29N+8nolUjx48K97I67zf&#10;PO99+ph3FEA+4vMB1k/wWLQ36Tz+HTXIEfmdyf4RZw7TW8P1w+DT0t7//bfj4N2//2mUonztc3Hn&#10;3/3Pe/XOI5FSiuFb78T4G789H27yZ9+MmWsqV+/P5o0ueWG2nvrj9r51+PbPXPJZX8z0Bkv28nV3&#10;L9JM7aj73sXM2qgECBAgQIAAAQIECBAgQIAAAQIECBAgQIAAAQIECBAgcNkFrs9fIVx2afMjQIAA&#10;AQIECBAgQIAAAQIECBAgQIAAAQIECBAgQIAAAQIECBAgQIAAAQIECBAgQIAAAQIECBAgQIAAAQIE&#10;CBAgQIAAAQIECBAgQIAAAQIECBAgQIAAAQIECBAgQIAAAQIECBAgQIAAAQIECBAgQIAAAQIECJyh&#10;QPX4Yav3Yvv1ViwgQOCMBAajXsd5Ou7lJAgQIECAAAECBAgQIECAAAECBAgQIECAAAECBAgQIECA&#10;AAECBAgQIECAAAECBAgQIECAAAECBAgQIECAAAECBAgQIECAAAECBAgQIECAAAEC5yJQlq1hcjVt&#10;xS8S5Omk1Swt+fylVgUBAQIECBAgQIAAAQIECBAgQIAAAQIECBAgQIAAAQIECBAgQIAAAQIvJDD9&#10;7rsx/oP/a942j/fnZQUCBAgQIECAAAECBAgQIHBpBHYfR/HkYWs61RtfasXdII/WW6k03mvFNzEo&#10;dx/1ll1v3e3lJAictUBevxW5HEaqJpGH61Fv3WviwVkPeyn7Twc7Tx0WJ/eJR/t9e0/P19VitV55&#10;rVhtOMnH97HY6SRW1x1Gsdjk0pf3tj8XwwffmM9z/cmD2JuO5/FFFV6p1+NBsbty+GEsuV2sbKXC&#10;TKDauBORisjNZXZdr209hSlSWgpUFR3r4947m3Okzv1z9hh31HGS29y699UexSdPYKVAuf1a1I8f&#10;zOvVj9uvI+Ynbkih3n2yeqXV8uf8onm8nD0e7R/zXDmpp1E1j4Fl93Fz9ahPa+xMVv/b5Fbntd2s&#10;YW7GPTxyk2guF3gM334nxt/47cMZNGbT7/9RDL/w04e5K15KzX797n/0t2L6wXsx+c67MWn+nXn0&#10;9s9c8VWdzfTL2X6jc1RLcnHc/qLTXkiAAAECBAgQIECAAAECBAgQIECAAAECBAgQIECAAAECBFb/&#10;lSgjAgQIECBAgAABAgQIECBAgAABAgQIECBAgAABAgQIECBAgAABAgQIECBAgAABAgQIECBAgAAB&#10;AgQIECBAgAABAgQIECBAgAABAgQIECBAgAABAgQIECBAgAABAgQIECBAgAABAgQIECBAgAABAgQI&#10;ECBAgACBSy2Q6zrqJz9qzbG8e78VCwgQOBuBVA77HU8n/ZwMAQIECBAgQIAAAQIECBAgQIAAAQIE&#10;CBAgQIAAAQIECBAgQIAAAQIECBAgQIAAAQIECBAgQIAAAQIECBAgQIAAAQIECBAgQIAAAQIECBAg&#10;QOAcBHqfjVRNX3rU3Plspd4YLz2CDggQIECAAAECBAgQIECAAAECBAgQIECAAAECBAgQIECAAAEC&#10;BAgQmAkU2+3vIcw7jyNPx5EGI0AECBAgQIAAAQIECBAgQODSCKQf/nFvLtXrX+7lFhN5tLEYRprs&#10;t+KbGBQ7j1rLzkUZ9dqtVk5A4LwE9n7516Neb25/nfvqeY1/WcYpdj7sTaXevNf84m7Qy6f6+Pfu&#10;rS1p0+1kHFU3dWQ8zqvrDqM4sv1lPLF79/Nx58E35lNLuY7hj78XsfnGPHcRhVsxjGEuYpLqY4cf&#10;XDHvYxdzzief/MW/snTEMi2/DVdFJ3/c/W960O/7mN+x7y+r3+lh/Zj2napCAgQ6AsXd1yO+++48&#10;Wz1+OC/fxELefbx62cc8xm0O1mK/+bfD446dyUHcWds8rsqR53ZO8Dpta7jeb9/9TIOyv3fqNzq7&#10;zPDzX232b81zR334XD75zrsx/MJPn92gF9Tz4LXPx+yy8fP/6gXN4PIPW3b3Ec2Ue3uLJpe7t+PL&#10;vzQzJECAAAECBAgQIECAAAECBAgQIECAAAECBAgQIECAAIELFOj8VdsFzsTQBAgQIECAAAECBAgQ&#10;IECAAAECBAgQIECAAAECBAgQIECAAAECBAgQIECAAAECBAgQIECAAAECBAgQIECAAAECBAgQIECA&#10;AAECBAgQIECAAAECBAgQIECAAAECBAgQIECAAAECBAgQIECAAAECBAgQIECAAAECLyRQP/lxRF23&#10;2hbb91uxgACBsxFIg2Gv4zyd9HISBAgQIECAAAECBAgQIECAAAECBAgQIECAAAECBAgQIECAAAEC&#10;BAgQIECAAAECBAgQIECAAAECBAgQIECAAAECBAgQIECAAAECBAgQIECAAIFzESgHvWFyVfVyz5WY&#10;jtvVl3z+UruCiAABAgQIECBAgAABAgQIECBAgAABAgQIECBAgAABAgQIECBAgACBFxEotl/rNasf&#10;f9DLSZy+wMHv/R+x/w//9zj4J1+P8Tf/YVQf/NnpD6JHAgQIECBAgAABAgQIXBOB9IM/bq0kr21F&#10;3n69lesFw/VWKo33WvFNDMrdR61lVxvbESm1cgIC5yVQ37kfMdo4r+Eu7TjFTvt+OZtovXU3oij7&#10;c66Pf9/eKPXf69ftZJLrburIeBzHjzdrOMxL5vmsx5xjtP84BgcfRznZjWJ6EPEc4z/r5jSv9+98&#10;JuqO7ejhn57mEC/UV4oUr/z/7N1bjyRZYhjmExGZWbfurp7p6Zm9zIXiLEXuLrlakIJ2IYoiJHhN&#10;yTAMSbZk0zZg2PCLIAOC3wzzQY/+DX6j9WDqwfCDYHkNmZaF1RKQKVr0QrMrcUlKmp3rTs9s36Zu&#10;mRkRjlM1VZWRkVVZ3V1xui7fAaoyzonLifOdS5yMvNXt69aiA43qfFGytGcQKLLFplXeTt+/Wp7Q&#10;B7P5z8Q251Of8rnYnQXbzxdhbTCaTxInQOCMAsVmM8eYCfXOp6Ee786kXK/FautRt8Bz18K6nHa3&#10;+Sxlbbhy4rrDFTvxGv+UYesMdXNj2J0zzn+fQbbgOw+e8pSeardstBoGn3uzte/kRz9oxUWuj8Ci&#10;+UW1aM5RTq4PipISIECAAAECBAgQIECAAAECBAgQIECAAAECBAgQIECAwDMLLH+X6DNn4QAECBAg&#10;QIAAAQIECBAgQIAAAQIECBAgQIAAAQIECBAgQIAAAQIECBAgQIAAAQIECBAgQIAAAQIECBAgQIAA&#10;AQIECBAgQIAAAQIECBAgQIAAAQIECBAgQIAAAQIECBAgQIAAAQIECBAgQIAAAQIECBAgQOD5CVTv&#10;/TDU7/8w7KxthGw4CtloLaz8wp9/fickZwI9CFQPP+octdi820mTQIBADwKDYfeg03E3TQoBAgQI&#10;ECBAgAABAgQIECBAgAABAgQIECBAgAABAgQIECBAgAABAgQIECBAgAABAgQIECBAgAABAgQIECBA&#10;gAABAgQIECBAgAABAgQIECBAIIFAVgy6uZSTEIqim37GlDruPxOyYsH3L82st0iAAAECBAgQIECA&#10;AAECBAgQIECAAAECBAgQIECAAAECBAgQIECAwNMJFJsvd3asHt4LxZ0vdNIlnK/A+F/901A//snR&#10;QUc//ysh/6V/7yhugQABAgQIECBAgAABAgQ+EyinIXz0b1sc5ct/IoQsa6XNR+rRWjtpvBtCXS/d&#10;r73T1YoV2w9aBao2XmjFRQgQSC+Qb99vZVoPV8L++DUdt9JjJIvj4SlhJV/+ObxJKE85QnvVOJye&#10;X9x6GPL2TjOxrC7DT/3L/30mJYQPX/9GeHTnp1tpKSN1XoTdW58P6w/ePcp2+PG/DeH1P/Pcrw8v&#10;Vqvhx/n20XktWtiol9fxov2knSxQZIvb8HRReuyDTRvqhGn7M7H764tRZ7PDhN0F/ftw3eHj6uDk&#10;/Q+38UiAwGKBfPNuZ0XZvPY1uPtaJ/06JFTbj9rFbD63n62shXo2Ius95QAAQABJREFU/ZQ5xvpg&#10;pb3/gtj2ZG9B6tmStibN87QlYWO42t2impunPMN3G3QP/nQpwze+Eqbv/+HRztWjT0L54MehuP3K&#10;UZqF6yFQLJgvlHl3zlGf0veuh5RSEiBAgAABAgQIECBAgAABAgQIECBAgAABAgQIECBAgMCTCHRf&#10;eX6SvW1LgAABAgQIECBAgAABAgQIECBAgAABAgQIECBAgAABAgQIECBAgAABAgQIECBAgAABAgQI&#10;ECBAgAABAgQIECBAgAABAgQIECBAgAABAgQIECBAgAABAgQIECBAgAABAgQIECBAgAABAgQIECBA&#10;gAABAgQuuED9ybuh/uH/E/a+94/C7u/9H2H3n//DC37GTo/AkwuUD+91dso3X+qkSSBA4PwFssGw&#10;c9C6nHTSJBAgQIAAAQIECBAgQIAAAQIECBAgQIAAAQIECBAgQIAAAQIECBAgQIAAAQIECBAgQIAA&#10;AQIECBAgQIAAAQIECBAgQIAAAQIECBAgQIAAAQIEkggUg042dTntpD1RwnTuu5UGoyfa3cYECBAg&#10;QIAAAQIECBAgQIAAAQIECBAgQIAAAQIECBAgQIAAAQIECJxNILvxQgh53tp40e8VtjYQOReBene7&#10;dZxsZb0VFyFAgAABAgQIECBAgACBA4Hs4x+FbO53vMtX3lzKUw/XWttkoQ5hutdKu26RfPtBq8jl&#10;+mYrLkKAQHqBfOt+K9NyvblfF0Pe/dxeqMqDdSf8X1m0z9y24/r0Y8xufpZth3X73uLs/llVzUb3&#10;l+vs5O07G/eUsH371daR8/F2GG590kp7HpEbYRRuVid/lvJmPQxxG+F8BYoT2mQ5d9885pqd0Aez&#10;ctw5qfqUz8XuTLvbzx9g7ZT957cVJ0CgLVDcvttOaGLVw3udtOuSUG8/ahU1X78VsrnvBzjtuwHW&#10;hyut/RdFdp7hedbWZGfRIVtpG6PVVjxG5s85O8M8qHOQc04YvvGVzhEnb/+gkybh6gssml+Ui+Yc&#10;z/q9HFefUgkJECBAgAABAgQIECBAgAABAgQIECBAgAABAgQIECBAYEZgwTtLZ9ZaJECAAAECBAgQ&#10;IECAAAECBAgQIECAAAECBAgQIECAAAECBAgQIECAAAECBAgQIECAAAECBAgQIECAAAECBAgQIECA&#10;AAECBAgQIECAAAECBAgQIECAAAECBAgQIECAAAECBAgQIECAAAECBAgQIECAAAECl11gOm6XYDBq&#10;x8UIXAGB6uG9Vimyjdsh09ZbJiIEehMohp1D19NJJ00CAQIECBAgQIAAAQIECBAgQIAAAQIECBAg&#10;QIAAAQIECBAgQIAAAQIECBAgQIAAAQIECBAgQIAAAQIECBAgQIAAAQIECBAgQIAAAQIECBAgQCCF&#10;QPHiF8Lqn/5LIeSD5jvJBp89Ptv38NVz3+uXDbrfv5SibPIgQIAAAQIECBAgQIAAAQIECBAgQIAA&#10;AQIECBAgQIAAAQIECBAgcNUFsjwP+c07YfY3CquHH1/1Yj/38tVVGcJkt3Ue2epGKy5CgAABAgQI&#10;ECBAgAABAgcC2Yd/1KKoszyUd3+qlbYoUo/WOsnZeDfUw9VO+nVIyMY7IZ/utYpart9uxUUIEEgv&#10;kG89aGVabXzWL5v7dnWzJptdG+8pnRJGWfP5viVhEk4/xuzu4zNsOwzF7C6t5azu5lXnJ2/f2rnH&#10;yPbmFztHX3vwbpjceKmTnjrhzep2+MPsftjKJq2sb9TD8GZpzG6hnFMkb+YVi0LV9MFOqKadpJiQ&#10;zX0mNqbVp3wudnfB9nGf2bA6WJmNWiZA4AkEsngtLZrPppfHY2n54KMnOMLV2rTaftQqULZxK9S7&#10;W620cML4FjdaO8N4tD1pP89oH/z02Nbc62WLtt5Y9ByunBuTi+XzoEXHPs+04vYrIb/VvO766JOj&#10;w07e/kFY/VN/4Shu4XoIDBbMeRfNLer5dnw9eJSSAAECBAgQIECAAAECBAgQIECAAAECBAgQIECA&#10;AAECBJ5S4Pm/O+IpT9xuBAgQIECAAAECBAgQIECAAAECBAgQIECAAAECBAgQIECAAAECBAgQIECA&#10;AAECBAgQIECAAAECBAgQIECAAAECBAgQIECAAAECBAgQIECAAAECBAgQIECAAAECBAgQIECAAAEC&#10;BAgQIECAAAECBAgQIEDgTALTcWuzbDBqxUUIXAWB8sG9VjGKzbutuAgBAv0JZFkWQjEMoZwcZzKd&#10;WT5OtUSAAAECBAgQIECAAAECBAgQIECAAAECBAgQIECAAAECBAgQIECAAAECBAgQIECAAAECBAgQ&#10;IECAAAECBAgQIECAAAECBAgQIECAAAECBAgQ6F2geOGVUPzSr51rPtlwNYRR8xe/Y6kqQxg0370k&#10;ECBAgAABAgQIECBAgAABAgQIECBAgAABAgQIECBAgAABAgQIECDQi0De/B5h9fD4NwqrR8fLvWTo&#10;oKHe2+koZCvroe6kSiBAgAABAgQIECBAgACB/IM/aiFUd15tPmsyaqUtjMTPpsyFbLwT6o3bc6nX&#10;I5pvP+wUtFq/nhYdCAkEnpdAXYd8+0Er92rjheN4Pmg+Xzc9imfxs3anhGFehDxkoTrlLtMknH6M&#10;2cOP6+XbDpscTwqLzrfOipM2T5ZermyE8drtMNo5tl+7/2549OrXk53DSRlFzy+XL4ZH2Th82vyF&#10;Ogs3wjDcqkdNzWYn7Sb9GQSKbHEbnuYL0svj/tjKMn4Wdj4UJ89VdqdN3S4Ja2eZ6yw5htUErqtA&#10;lmUhv3UnVPc/PCKYfR3sKPGaLFTbj1olzddvhWqy10qry5Ov+WvDlda2iyI70/bxFm1zUtrWePek&#10;VUfpG/G7B+ZCPTcmZ0Uzb7oAYfj6V8PeW985OpPph38c6qaM2YLnp0cbWbhyAovmF2W+YC43146v&#10;HIQCESBAgAABAgQIECBAgAABAgQIECBAgAABAgQIECBAgMC5ClyMd0eca5EcjAABAgQIECBAgAAB&#10;AgQIECBAgAABAgQIECBAgAABAgQIECBAgAABAgQIECBAgAABAgQIECBAgAABAgQIECBAgAABAgQI&#10;ECBAgAABAgQIECBAgAABAgQIECBAgAABAgQIECBAgAABAgQIECBAgAABAgQIzAhMJzORELLhqBUX&#10;IXAVBKqH91rFyG/fbcVFCBDoVyAbDENdHl9v6um43wwdnQABAgQIECBAgAABAgQIECBAgAABAgQI&#10;ECBAgAABAgQIECBAgAABAgQIECBAgAABAgQIECBAgAABAgQIECBAgAABAgQIECBAgAABAgQIECCQ&#10;UODmX/tvj3LLmqWynB7FLRAgQIAAAQIECBAgQIAAAQIECBAgQIAAAQIECBAgQIAAAQIECBAgcL4C&#10;+Wb79wirB+3fKzzf3BwtCtR7Wx2IbGU91J1UCQQIECBAgAABAn0K1JNxqHceH8zP9rZDXVVh8PpX&#10;+szSsQkQeFKBxx+HbPtBa6/y5Tdb8ZMi1frtMP65XwlhtBbq4Wqom8fq5p2TNr/y6cX2/U4Zy8ZI&#10;IEDg+Qlku49DVpWtE6jWXziO50UI1cxn6+a2Pd7weGmUD8JuNTlOmFuK95+mdTPnyfK5Nd3oJLTP&#10;rbtFCMP65ONkTT7zocpP3n5+2z7j27dfDaOd4+vL6NN7IZ/shqq5XjzvkIUsbNYr+3/P+1yuQ/7F&#10;CX2hWpCeNf1x0T3crBx3qOrBsJN2mLAz7W5/uO7wcXUwOlz0SIDAUwgUt18O1f0Pj/YsH17f176y&#10;OJ+IY9L0YH6Qr98K1eOfHNnsL5zyWf71wUp72wWx7cnegtTlSVUzV9gtT563xCPEcXrhmDh/zsVg&#10;eYYJthi+8eWw99Z3jnNq7jVN3v2DMPrpP3WcZunKCxQL5rzlgrlF/Vm/vPIgCkiAAAECBAgQIECA&#10;AAECBAgQIECAAAECBAgQIECAAAEC5yJwMd4dcS5FcRACBAgQIECAAAECBAgQIECAAAECBAgQIECA&#10;AAECBAgQIECAAAECBAgQIECAAAECBAgQIECAAAECBAgQIECAAAECBAgQIECAAAECBAgQIECAAAEC&#10;BAgQIECAAAECBAgQIECAAAECBAgQIECAAAECBAgQILBAYDppJw5G7bgYgUsuUJfTUD2+3ypFsXm3&#10;FRchQKBngcEwhL2ZPOavPTOrLBIgQIAAAQIECBAgQIAAAQIECBAgQIAAAQIECBAgQIAAAQIECBAg&#10;QIAAAQIECBAgQIAAAQIECBAgQIAAAQIECBAgQIAAAQIECBAgQIAAAQIELrNAluchq4vLXATnToAA&#10;AQIECBAgQIAAAQIECBAgQIAAAQIECBAgQIAAAQIECBAgQOBCC+Rzv0dY734a6vFuyEarF/q8L/PJ&#10;1bvbndPPVjc6aRIIECBAgAABAgT6FZj8i38cpt/7v44zWVkPg//07xzHn9PS+Dt/L4QsC9nazebv&#10;Vsg/99Mhv/OF53Q2siXwfAXyD/+ocwLlKz/dSVuY0PTp6c98c+Gq65hYrd4Ie5/7k6HYuh+K7Qf7&#10;BPWK56LXsS0o88URyPa2QzVcDflk9+ikqo3bR8t1XoTsKNZMD6rpTGzx4ko+CLvVZPHKz1InoQyD&#10;kJ+6TVw5rsul2wxPOU5edfevs4vxWcHt218Mtz9466h80Xn1wXth++6bR2kWrodAu5cdl7ls+l8n&#10;lN02vb/NdEGfK4ad3Q8Tdqd7h4snPq4ORieus4IAgeUC8699VQ/uLd/pim5x8z/4b/ZLFl/7q7Yf&#10;hqwZX7Z++++2SluXJ88x1obLx6OdM4xrrQw/i3zanNOysNHMlRaG+XlGMVi4WerEwRd+JoQ4hk/H&#10;R1lP3v5BGP30nzqKW7j6AkXWnWtXzfdmdMIZ5vedfSQQIECAAAECBAgQIECAAAECBAgQIECAAAEC&#10;BAgQIECAwLUVuBjvjri2/ApOgAABAgQIECBAgAABAgQIECBAgAABAgQIECBAgAABAgQIECBAgAAB&#10;AgQIECBAgAABAgQIECBAgAABAgQIECBAgAABAgQIECBAgAABAgQIECBAgAABAgQIECBAgAABAgQI&#10;ECBAgAABAgQIECBAgAABArv/+H8O5Y//TQjTSQjlNGSvfjkUv/wfnR9MOW4dKxuMWnERApddoHr0&#10;cVOEulWMfPNuKy5CgEC/AvHaMtsL67K5pgkECBAgQIAAAQIECBAgQIAAAQIECBAgQIAAAQIECBAg&#10;QIAAAQIECBAgQIAAAQIECBAgQIAAAQIECBAgQIAAAQIECBAgQIAAAQIECBAgQIAAAQIECBAgQIAA&#10;AQIECBAgQIAAAQIECBAgQIAAAQIECBAgQIAAAQIECBB4QoFiwe8RVg/vheLua094JJufVaDe2+5s&#10;mq2sd9IkECBAgAABAgQI9CvQmYONd0Jdz/5ycL/5n3T06u23QqjKo9WDX/rLIb/zhaO4BQLXSSD7&#10;8I9bxa3Wb4f6xoutNJGzCUxffC3Ev8OQTXYPFz0SIPCcBKrbnwuf/jt/M4SmP+ZbD0KxdT9Us2Nc&#10;MWif2cz8oL3iOLaSD5vIznHCgqVxXYa1LG53ehiH4/nIwi2badMg5AtXxcSsrjrr6vzk7Tsb95iw&#10;d+NuKItRmK7cCNUrb4aHGy+HcZMmXD+BIlvcJssFbTWrpguBsum4lV7nRQjx74SwM7f9os3WBqNF&#10;ydIIEDijQHG7PabXzfP9ancr5KsbZzzC1dssG62GovnbD505xuLxLW67Pvhsn4M9F/7fme4tTF+W&#10;uHWG5yQbh+c8d7C6bJ9zls/Nm+a2TxXNGtvhF/9kmMR7O5+FyY9+sH+/KcuywySPV1xgsGAeUIdu&#10;/dfTdju+4iyKR4AAAQIECBAgQIAAAQIECBAgQIAAAQIECBAgQIAAAQLPKHAx3h3xjIWwOwECBAgQ&#10;IECAwOUUiG+EHQyuypQ0C8Ph4g+TnG/tZCFf8OGU880jzYfiY/0XxckflDmvMvXOtX+isV66b+w9&#10;rzIcH6dq8um3z8T3p6d6k3r/bTldWVK05dgOUtRNijxSlCV+wUeKNpYqn+NxoL+lVONyVVXN+N/3&#10;mBmvMSmuy/33y4Mvq+nbKyT7kFKK8lRV83GbBB+4inn0nU/KMSbFteyg/vsbxw6vLynKEuu+7/LE&#10;PFKU5cCt33l5tMpO+PD9ebaIaJbi+p+q/lOVJVU+51nXJx0r1k3fIUUeB32m/7KkyucqmaUoS2zD&#10;KfIZDOLY3287i10yxRgTzVLkk6JeYllSXf9jXn2G6JXCLI5lfd+Xi205xVwm1keKthzNUoRU9/77&#10;Lk9sxyn6ZcwnRf2nqPuYR4qypBhjUpUl5pOiPH33l1iOGPqu/4Oxv/97fzGfFGNZ3XypYor67/v1&#10;pVj3aa6Zaa5jsTwp6j+a9R1i+0rRxvoux+Hx+x5jYj7xdYy+6z+OMSnmGLE8KfLJsv77ZuwvKcoS&#10;p8uDQf+dM0VbTtXO0rwn4+qMy7FfZlm/7/s4yKP/PnMwL+u/v8T+3/e4HM2u0rws3iu5Stf/g3uZ&#10;sZb6Cym8Yh4pxv+olKI8qcrSd/+PY1kKr1TX5f56yfGRo1cKs5hHinbWdxs76JNprv/N1ey4onpb&#10;SvW+76tz7z/OZfp+LpNqLIvNKkW/7K35zhw4jjEpnvvF+u//NabY99PMy/tuy7GKUlxjrlI+qa6X&#10;MZ++6z/lWJbq+h/bWp8h1ViW4jlmrP8U15gDs/7vy8Ty9B0O7mP2+77PWIZoliJcrftlaV7HTNFn&#10;Duq+/zbQ9zXmsA33Py+LfeYwt/4e4+tYaUKCwjQFSVf//ZYnxXzpsN7T9f/DHPt7TFOWfus+6qR5&#10;7hdfx47vY+m/PE2J+qv0z44czVLc+09RllikFM8x4r2/FK/LpqqXvsf/g+eYvTfl/c+VpRjL4vW/&#10;7+cZdTPGpAhl80PHfZclRTliHinqJeaT5nlZmufl8R5D3+/7j+NlGrP+7zHHvpIv+LHC2C7OM8Tr&#10;8nC4/AfInzXPFH0/1n2WpbhfcnVeL4n12vd1OeaRov5TlSXm0/9YlmqO2X8+se5T1X+SsWzQzJn6&#10;njY143KKflmWaeZlKeolPvdLMS9P8Rwzb65lxUr/17I4lqWYM62trcWseg+j0aj3PFKNZSna8v6c&#10;qe/7P81YlqJeoleKMTPNvZ808/Ler2NNb8ya534rKyu998uD+X/T2HoOqfplinzW19d71jo4fIp+&#10;Geu/75fl4/PlFP3/4H5Jv+9jiJ+TuHHjRu/1H9txijlGinvl0SzFWBbnGH23s1gnafpl/9flg37f&#10;95Oyg7lyirlM752yySDWf4prTIp89va2Q9h6eMRWVNNwns85tqsylEdHb+7/jFaS2M1kee6LsV7i&#10;X4rQdzuL42WKsSxanVSWeA7n4RlfXzopj/Ouq9l8po8+6Rx++MIrz3wu5+XSObm5hOdd/3Onc+Gj&#10;KcbllAizbbnPfM+jj592ftlg7vW46eSZ++Bp+VlHgAABAgQIECBAgAABAgQIECBAgAABAgQIECBA&#10;gAABAgQIECBAgAABAgQIEOhLIL7vMsV7fLMsfu9i/++LvyrvVz34rNLce1Z7aASx/vv+TFQPp73w&#10;kKnKEvOJ9dNniO045pMi9N3/U31WIX7G46q05ThWpvg+nNjGUoyZKfKIfeWq1H+sl1T9v+8x5uBa&#10;1u/nrmMZolff9R/LUhRpvqc8Rf2nus6kKEuK8T/Wf6rvEOz7utx3v589foqypJhnxDyGw/7nZbG/&#10;9P0b5Qdtuf+x7KBf9v+9W7E8/Yf+rzEHZTifzz0v80jxuw7x+z36vi7HcqaYY8Z+meJalqJvpixL&#10;3+N/9EpRLzGPNG25aMqzrPc++/q+6+XwDPseZ6JVivpP1c4O3fp+TNGW+y7D4fFT1H/Mq+/vw45t&#10;LFW/TFH/cf7Xd4h1n8IszmVStLMUc5l4j7Hvcfmgv/Rd+wfHT2OW5jqToiwH18x+n5fFsSzFGBNb&#10;QIp8UszJ4viSYoxJ91tY/ff/6JXi+9BT9MtUfSZFO4t5pLguxxbWdz6xXlK0sRRliXnE8sQ5QN8h&#10;xVgW6z5F3+y7jcW6SNn/U9R9CrP4HKPv+k8xXsb6SDFmxjaWol+myqfvdhyPn6osqfJJMV+Obin6&#10;f4qyxPGl7zEmesWQIp8UZrEt951PzCNVSNGWU5Qn5bWs7+tMijYW21csR99tOeZT1/2/Jh/LkmKM&#10;ifOyFH0mRR7RrO98Ylvuu78ctuW+y3LQllM8x+z/GpPSLMUYE8uTIp8U75W7Su8vSVUvqcayFG0s&#10;pVnMq88Q6yWJWTMs58Oe5xnNrcUUc4x4D3Mw//3+vVRSiucZaX47PrazNHXTS0W0DppqLEtzrzzN&#10;dbkF2GMkxViWoi3HeXmK/pJq/K/KBO/JadpVis/KpLj3H7tIivo/aGf9viaX8n5JitdLU72/LEVZ&#10;UvT/VPcYmjtZSe5l9Hj5Ojp0XTVlSfBaeapx5qq05eiVYo4R80lxvyzFWBbzmM2nWr8di9cK4598&#10;GAa3P9dKe5pIHGv6DHG8TBHKsvzs/TLnk1u5/bhzoHKwkuz9RSn6TIp5ecwjRRuIefQ9ZsY+mWKO&#10;Ga9jKe6XpKqXwbD/7xaI9dL/vex+x8rDASfWS4r+n6ItxzyKov/6j3PZvsuTql5SPP+LeaSYL8U2&#10;naL/z86XDvvReT8mq/+mLfd9LYtl6TuP6B8/vzQYnN/rGNX6zTCZrdimHQ+a36kfrq7OpvayHM0W&#10;9ZlqdyvsNucwG4a3XgijlZXZpDMvx77Z97w8nkyKa0ycl49GozOX/Wk3XFQvT3usw/2qD/441Fv3&#10;Q5iMQ5juhez2y2H1jV84XN3bY9/XscMT76v+6/FuGH/8zmE2+4+D178cbt/uPo9tbfSUkdgvU5hF&#10;rxRj5osvvviUEmffLfaXFP0y1k3f1+aYR4qyxLrf2Ng4O/JTbpmqLacoy2AQvyej33tA8VqZov5v&#10;3rwZ1tfXT6jVL3bSJ8PmurdznLzWPA++cefOccKCpRt7H4SPxo8WrDlOWt+8EV5eO32MmFTTUH3w&#10;b453WrC0WgzD6194fcGag6T8k+bxh+3Vr3z+i6G+dbedeEqsz7Y8fflvhTBcCaNmXL7T3JvpO8Rx&#10;LMVYdmdJGzmPcq40c9PNzc3zONSpxyjyfj+/HjP/yaetZwRH51M2zz3mw62N9ZAv8J2+MwizM/hs&#10;uBrm6yGOY4dj2V65OM/D/OI9vNWmbT5N6LPPHJ5PHDNT5HOYX5+PsU6uSlmiU6qyHLblvuvmWY4/&#10;uP1KZ/f60cchb+4DzIa+zeK433ceh+V5knyy5hreCs3z7ZP2Xx8tv0eyPdk7cf9WPnOR7eb58bJw&#10;Y7S2+NjltLVr1lzPTypDa8OZyJNuP7PrqYujn/pqmLz91tE29c7jUH/yXihePnnedLTxUywYy54C&#10;rdmlz7Fs0Rymal7XqOJ1p7mOHoasPrnvHW7jkQABAgQIECBAgAABAgQIECBAgAABAgQIECBAgAAB&#10;AgQIHAqk+DTdYV4eCRAgQIAAAQIECLQE4hsvU3xYOf4YXt/5xA94xi+r7jvkeZoPRfb9YaXoFM1S&#10;5NN3ncTjp2rLMa++21n84oW++0ssR3zjfd/1H8vRdx6xLKnacop2lqJeolkMfddN9Oo7j1iOg/H/&#10;+A39Ma2PkKJfxvNOYRbz6Dufg37Zf72kMisTfLnzsPmwefzylb5D/PxL3+05folACrOr1P9Tjf99&#10;1/1h++17jIn5RLO+y5Pi2h/LkuKaeVCW/p8vNV/t23u9RLO+6z5VvaTKJ2VbTnEti+XpO6Qal1PU&#10;TaqypMgneqWo/5hHirbcxxfizfeNWJYU1+WYT4qxeb58fcRjW05R/32c+/wxYxtLVS9p7pf1P5eJ&#10;X1Ldd5+JdZKiXuIX4vVdltjmUpQlxTUmluUqjWWpypKijaWq/xRjZqp6ifn0fS2LeaSq/+aOaeyi&#10;vYe+x7NUbfngNaZ+zVLVf+yXKdpZcwXovX3FDFKUJbazFG257zyiV4p2FvNIUZZU/b+ZmUW6XkMc&#10;Y1K05ViIvvNJ0V9iOVK05ZjPVWrLKd4vcdAv+39NLl2f6b//Hzxf7t8sRXtONy6nuy8T3foMqcay&#10;WDcpQt/XmFiGq/QcM1WfSXEti2257+fLsf5jPn2HmEcqsxT59O0Vj39wXe7/WpbCK9Xz5YN21vc9&#10;hvg8tt88juu/33xS9ctU43KafhnHsn7r5bD++84nRX+JZUnxOlaKuj+olyxMp+0voe8j76v0/sLY&#10;zlLMZdNdy/q/LjczgD6aVeuYqfp/Xfd/X+6qXctS9Jd4XU7xXukUzzEP5hj998tU17IUY1nsM+me&#10;Y/Z7/y/VHPOgLfc//5v5rZDWmH2ekdjGUsxl4nPZvkP8DEuKPhPL0Xc+qdpyqnz6rvt4/FT3GKJZ&#10;3yHdazKh9+t/qjlm/NxXijlTLE/fIWW/vCpjWewzKeYyVdX/HHPY/BhwirLs7e32fi2LP7ZcJfgM&#10;a9Z8T0bfc5nYL/vuL3FsideyyeT0H409jzEoxbVsv/4T/OByzKfv+6WpxuWD52X9PsdIdV32fPnJ&#10;e2qK5zKx/qfT/q9l8fuL+h6Xo3CqcTlFWVKMM6leXxgMhknmMtNp/9fL1dXVJO1s/zlGz08zUrSx&#10;2C93d3fDeDyOi72F+NmyWDd9h4OxrO9c4vH7vVcac8j2P4/Z7xwj5hOfx/T9vDyOZXHO3HdI1Wf6&#10;Lkc8fqyT2Df7DoOi+c6/nt8vMUj0/UVFLEvPz2VSzctjPinuMSQYysIwb+YYCe7LxLrve54Zx5gU&#10;IdZ/irYcx+YUIc39kv7fKx/rfzLpd74U6yNF/ceypGjPqcaymE/fId7H7vs+1mEZ+h7LUszJYllS&#10;3PuPVd/3eBnLEsfLFPmkaMux76coS5J8mvsYrVBNz/c5Rzl3/2IQ72f3/zywVaZzjqS4xsRTTlH/&#10;sSwp6mPWbPt3/0EY//H3Qj3eaf52w+ClV8Otv/q3z6WWUvXLWbPpg4/a596YZjdffGbXmMdsPu1M&#10;zicW21jfecQzTdXOUpQlXv9T5HM+NXz6UVKMManqf/DyGyFbWQ9Zc40JzXWtuPvalamn02vRWgIE&#10;CBAgQIAAAQIECBAgQIAAAQIECBAgQIAAAQIECBAgQIAAAQIECBAgQOAqCqR4v+pBHv2+tz9+70qK&#10;sqR6v3KK96un+N6V2GdSfIdIqs9dxvrvO8Q8UnxWOdVnr1L0y1TtLMU4k+q7HVN8xiPVeJnq8wp9&#10;9/14/JRmfffNg7Gs/+9dGQ77/+xlqnqJ+aS4Zqb4vFIqs9iO+75mHoyX/bflVN+H3Hffj2NZynlZ&#10;3+VJ1ZZTXMtSlSXm03e/jO0sfnS87/qPbTnFd1WkqJuDPPofy2LdpLiWxe/E6zukqJdYhtiO+27L&#10;sSwp7jHEcvRd/7EsKUKcL/VdlliOlZX+v9svmqUYlw/mmP2OM3HsT1WWFPmkaM8H17J+78ke9skU&#10;Y1nfecSypBgzU9R9LEuKOeahWXzsMxw8L+u/LaeYY6ZoY7EuYj4pvg+9KPr/fsdY/ynG5RRjZqyX&#10;RNOZ3ueYKeZ+sS2vrKwkeV7W9JqYXa8h1n+Ka1ksRN+/hRm/PzxFSHUtS1cv/f9ORYqxLNZ9CrMU&#10;9R/LkaIs8flSquflTe302j3jfewUz5dTtOVU43KKtpyqX6bKJ87L++4z8TX5FP0/RTtLNZalmpdH&#10;s75DzCPFd66n+P24WJar8nwp1nuKa8zB7+31e708bMNV1W8+cV6eov5j/09RN4dufT7G15dSjP8p&#10;8khxjYl1kSKf6JWijcV7DH3PMaJZivpPOcfs2yzF3D9lW05R/7Ff9l0vx22532tZqrlMivfKRbO+&#10;78nFPFL9Rulw2P+8PJYnxfifov5TXC+jV4r+n+q6HMf/VHPZvsfmWJZUbbnv34+Lc4y+vWJbPngu&#10;0+/7S2I+ZTmND72GlM8x+66bOMakuF+SYlyOVinGmPh5vBTzsl4b8WcHTzcvi2b9zzFT/N527P8p&#10;5n/Tydxvb/XQIIajYajK/sfl2F/67ptxjOn7N71jFaytrfVeltgvU4QU97FjOeLY3Pe1LNZ/320s&#10;liXFXDbldTnF9T+69R1Gw1GSeXl8e1Hf7SxlW+67/mNbTjGeRbMUz8v29vZ6n//Fsmxvbx93mWb8&#10;HOWDkDW/73kYtn/8TihfeOMw+lSP8fWSvq+Zqe79xnv/sW7OK+QPPwmzn/Com/fJPNreDbdHq+eV&#10;xYnHSdWWU7zGkGosi2Xpe1yOFVZOE7zvb6W5X9bMmfsOce7f97xs0DxfTlEvB9/50b9Z39fLWOdx&#10;zEyRT4r7GKlek6+qMsl1OUVbTjH/j3n03fdjW471P50cz1tiWh8hxXPM/bJM+y9L3nwep++5bLwu&#10;x/L0HQ5exzzHa+ZorXPK5c7jMFpb76Sfd8JJr5fUu592sio2bu9/fq+z4gwJKfpmzCNeZ/oOcU7e&#10;93OMWJbYns87TN/6x6H68F8fH/aNnw/1q185jve0FO/L9R36bGPlh3/c3PRrz8VW/8QvhMFqP8+d&#10;YllSzJdSPZdNMS7Hspzn8+WT2mvMp+85U+z7Keay6+vrvecT23KK+k9ldlK7OM/0VGWJr/08STt7&#10;PBiF2VGwaN7THdvQaeHm6kYIj0/bIoRxXS693m1X49MP0qxdH66EGzdunLhd/bh5fXBu7fqNWyE7&#10;ZZ+5zXuOHljG/pJi/E9xjynFtT9WShyX+36OsV/5/b7sv5/F+rT7nCCuKJt7gvNhNMjDaEEf3G5a&#10;+uyzlHy0srCvxueZk+Z9RtPmfsNpYa15Peppnl+nuCcbz7vP+d9pLn2su0pluUr1fx71km++1Gky&#10;5YOPwuCVnzpKj/k8yXX5aMcnXEiRx0n3GE481aL9HL5uxqaTxp1h8/378W9yyti1O53sW0bTJwmf&#10;jneWbr4xXF14bvX8+Tzh7wScRzs76eSHr3ef74/f/n4o7r520i7PlN5nWZ7pxJ5i56sylhXNa7+L&#10;Qtmk581c/DBUk3GScegwP48ECBAgQIAAAQIECBAgQIAAAQIECBAgQIAAAQIECBAgcLkF2u/4uNxl&#10;cfYECBAgQIAAAQIECBAgQIAAAQIECBAgQIAAAQIECBAgQIAAAQIECBAgQIAAAQIECBAgQIAAAQIE&#10;CBAgQIAAAQIECBAgQIAAAQIECBAgQIAAAQIECBAgQIAAAQIECBAgQIAAAQIECBAgQIAAAQIECBAg&#10;cAkFssGwddb1dNKKP2uknuy1DjGfX2ulyLUQqHc+DdWDHx+VtR7vHC1fxoXq4b3Waec3XwxZ4Seq&#10;WigiBHoWuPEXfj3Udd1zLg5PgAABAgQIECBAgAABAgQIECBAgAABAgQIECBAgAABAgQIECBAgAAB&#10;AgQIECBAgAABAgQIECBAgAABAgQIECBAgAABAgQIECBAgAABAgQIECBAgAABAgQIECBAgAABAgQI&#10;ECBAgAABAgQIECBAgAABAgQIECBAgMCVF8iyUN94IWSPjn+rMPv0J1e+2M+1gHtzv2s5WnuupyNz&#10;AgQIECBAgMB1FchW1jtFr/e2O2kpE6qtR53s8vVbnTQJl0xgsNI+4cleOy62UCD//Jth+Ct/I1Tv&#10;/kGo3vthqKsyFE2aQIAAgesiMPq5PxPqnU9DKAYha/7yO19cWvS1wWjpNnvVZOk2O+V46TarxZK8&#10;ymn3GEXRTZOSVKCeNvU/2W3a1TCEwTBk+fWukyLPF/qXi9Kj3YJQz83tsuHc3G9mn93p8r61Nj93&#10;nNnfIgECZxOIz6Pz2y+H+FjEx827YfDy62fb+Rps1Rn7qwXX7BmHOC5NxiffL6lDHXaa8W39lPFv&#10;5nBHi1vxerQkbAxXF28xN8+Ic6WLEvIbt0Px4hdC+ZP3PzulLFSfPrgop+c8zllg/Me/H7a++7+G&#10;0NyziH91VYXBX/ovFuYS5xfDuN1hmGvHh8keCRAgQIAAAQIECBAgQIAAAQIECBAgQIAAAQIECBAg&#10;QIDAIoGL8+6IRWcnjQABAgQIECBAgAABAgQIECBAgAABAgQIECBAgAABAgQIECBAgAABAgQIECBA&#10;gAABAgQIECBAgAABAgQIECBAgAABAgQIECBAgAABAgQIECBAgAABAgQIECBAgAABAgQIECBAgAAB&#10;AgQIECBAgAABAgSuvEBWDNtlnI7b8WeM1fPHG6w84xHtftkFstFqqwj13k4rftki5YOPWqdcbN5t&#10;xUUIECBAgAABAgQIECBAgAABAgQIECBAgAABAgQIECBAgAABAgQIECBAgAABAgQIECBAgAABAgQI&#10;ECBAgAABAgQIECBAgAABAgQIECBAgAABAgQIECBAgAABAgQIECBAgAABAgQIECBAgAABAgQIECBA&#10;gAABAgQIECBAgACByyNQb7wQwqN7RyecfXr/aNlCDwKT3fZBR2vtuBgBAgQIECBAgEASgWxlvZNP&#10;vbfdSUuZUG0/7GSXrd/spEm4XALZcNQ64Xo6bsVFFgvEPjp48xdDaP5Gw2GY3v9xyIrB4o2lEiBA&#10;4AoKrPz8n3/iUq0NVpbus1tOzmWb9UH7+tY5aFV2koJxvGuSOKV65wdh8p2/d5xrloWVv/EbIVvd&#10;OE67RkuDrFhY2jLPO+l1Oe2kxYR6stdOH57cD3fOMA9cXda32rmJESBwgsDtX/+NE9ZIzjY2Q37r&#10;TojX5fgcK9+8eyrKejOuPRqffr9kZ7oX4nZPErbGO0s33xiuLtymMyZfsDnG6Gd+MZSffC4MX/9K&#10;8/flkK/dWFgOiZdfoC7LUG8/ahWk6Vmt+GGkauZds6HTjmdXWiZAgAABAgQIECBAgAABAgQIECBA&#10;gAABAgQIECBAgAABAnMC3kk/ByJKgAABAgQIECBAgAABAgQIECBAgAABAgQIECBAgAABAgQIECBA&#10;gAABAgQIECBAgAABAgQIECBAgAABAgQIECBAgAABAgQIECBAgAABAgQIECBAgAABAgQIECBAgAAB&#10;AgQIECBAgAABAgQIECBAgAABAokFBqNWhvV00oo/c2TueNmwnd8zH98BLp1ANlprnXM13mnFL1uk&#10;fHivdcr55t1WXIQAAQIECBAgQIAAAQIECBAgQIAAAQIECBAgQIAAAQIECBAgQIAAAQIECBAgQIAA&#10;AQIECBAgQIAAAQIECBAgQIAAAQIECBAgQIAAAQIECBAgQIAAAQIECBAgQIAAAQIECBAgQIAAAQIE&#10;CBAgQIAAAQIECBAgQIAAAQIECBC4PAL1jRdbJ5tt3W/FRc5XIJv7Xct67ncvzzc3RyNAgAABAgQI&#10;EDhJIFvd6Kyqd7c7aSkT6u3H7ezyIuQLzrO9kdiFFxiutE6xnuy14iLLBbI8D8ULryzf0BYECBC4&#10;5gJrg9FSgb1qsnSb3XK8dJvVon19m9+hLqfzSSHkg26alKQCnXqp6xAGw6TncJEyK5o5xqJQZgvS&#10;yxP6ztzcLhuuLjrkftrudHnfOks/PjGDxCuqrYdh961/EorNuyG//fLB49qNxGchOwIEnlRg45f/&#10;agjx74xhbe457aLdtie74c7arUWrTkzbavZZFm6c9Bra3DwjKy7WHGPtF7+1rGjWXxWB5t7dfDip&#10;NZZz847OvGz+QOIECBAgQIAAAQIECBAgQIAAAQIECBAgQIAAAQIECBAgQGBG4KTXo2c2sUiAAAEC&#10;BAgQIECAAAECBAgQIECAAAECBAgQIECAAAECBAgQIECAAAECBAgQIECAAAECBAgQIECAAAECBAgQ&#10;IECAAAECBAgQIECAAAECBAgQIECAAAECBAgQIECAAAECBAgQIECAAAECBAgQIECAAAECBPoTyAbD&#10;9sHLSTv+jLF6Mm4doZNfa63IdRDIRqvtYk72Ql1XIcvydvolid36K387VA/vhfJB8/fwozB89Wcv&#10;yZk7TQIECBAgQIAAAQIECBAgQIAAAQIECBAgQIAAAQIECBAgQIAAAQIECBAgQIAAAQIECBAgQIAA&#10;AQIECBAgQIAAAQIECBAgQIAAAQIECBAgQIAAAQIECBAgQIAAAQIECBAgQIAAAQIECBAgQIAAAQIE&#10;CBAgQIAAAQIECBAgQGBeoL7xQispm+yGsLcdwsp6K13knAT2dtoHGq2142IECBAgQIAAAQJpBPZ/&#10;fzxr8qqP8qv3to6Wn8dCtf2olW2+fqsVF7mcAtlg1D7x5rfuBQIECBAg0IfA6vw1Z0Eme+VkQWo7&#10;aadavs3asryqafugMVYMumlS0gpMx938rnG9FFnR9YgpWRbK5q+oZ54rTBf3i3pubpcN5+Z+Mzns&#10;TJfPA8/Sj2cO+VwXpx+/G3b/+f/ZOodb//F/FwYvfr6VJkKAwOUWWB+sLi3A9mTB9WXJXp+Om9cj&#10;l4SNYTfvOo7NddXeMzfHaIOIpRLI8ryT1ez8YXZllc1tWy6YL8/uYJkAAQIECBAgQIAAAQIECBAg&#10;QIAAAQIECBAgQIAAAQIECMwIeHfEDIZFAgQIECBAgAABAgQIECBAgAABAgQIECBAgAABAgQIECBA&#10;gAABAgQIECBAgAABAgQIECBAgAABAgQIECBAgAABAgQIECBAgAABAgQIECBAgAABAgQIECBAgAAB&#10;AgQIECBAgAABAgQIECBAgAABAgQIEHgOAoNhK9N6Om7FnyVS13UI5aR9iMFKOy527QSy0VqnzPV4&#10;L2Qr3fTOhhcwobh1J8S/4Ws/dwHPzikRIECAAAECBAgQIECAAAECBAgQIECAAAECBAgQIECAAAEC&#10;BAgQIECAAAECBAgQIECAAAECBAgQIECAAAECBAgQIECAAAECBAgQIECAAAECBAgQIECAAAECBAgQ&#10;IECAAAECBAgQIECAAAECBAgQIECAAAECBAgQIECAAAECTyJQb7y4v3ldDEK98UKobzTxavokh7Dt&#10;Ewhkk5321gt+97K9gRgBAgQIECBAgEAfAlmWhxB/a3xv++jw9czyUWLChWr7USu3bP1WKy5ySQWG&#10;K60Tryd7rbgIAQIECBA4L4G1Qfuas+i4u9VkUXIrbbcct+KLImvFaFHycVq54P5iXhyvt/R8BObr&#10;pamT/Xnx8zmb557rIG+eE5wQymZdUZZHa+t5u8/WzM/tsrm539EBmoWd6Rn61mBJ35o94HNerh7e&#10;65xBceulTpoEAgQut8D6cPm4tDN98ue5W5PdpTAbw9XuNlUVhj/1C/uvZe6Pzc34nN+43d1OylML&#10;1M31qp6MQ75246mPcW12XDC/LbJsYfHj3GI21OXyefns9pYJECBAgAABAgQIECBAgAABAgQIECBA&#10;gAABAgQIECBA4HoLDK538ZWeAAECBAgQIECAAAECBAgQIECAAAECBAgQIECAAAECBAgQIECAAAEC&#10;BAgQIECAAAECBAgQIECAAAECBAgQIECAAAECBAgQIECAAAECBAgQIECAAAECBAgQIECAAAECBAgQ&#10;IECAAAECBAgQIECAAAECBJ63QFYMW6dQTyet+DNFpuPO7tlw1EmTcL0EstFqp8D1eCeElbVOugQC&#10;BAgQIECAAAECBAgQIECAAAECBAgQIECAAAECBAgQIECAAAECBAgQIECAAAECBAgQIECAAAECBAgQ&#10;IECAAAECBAgQIECAAAECBAgQIECAAAECBAgQIECAAAECBAgQIECAAAECBAgQIECAAAECBAgQIECA&#10;AAECBAgQIECAQEqB+oXPh71f+1shrN4IIctSZn0984q/aTkT6gW/ezmz2iIBAgQIECBAgECPAtnK&#10;eqj3to9z2J1ZPk5NtlRvP2rllW/casVFLqnAcKV94tNxOy5GgAABAgTOSWBtMFp6pL1ysnSb3TNs&#10;szSvctrOJy+aW4/uPbZRnkNsOlf/Z2gzz+Esk2U5aNrlSaHM8mZVebx63u6zNfV473ibZikbzc39&#10;ZtbunmEeuDo4ef+ZQ12IxfLBvdZ55DdeCNlg2EoTIUDg8gusnWFc2p7sPlFBp1UZJtXcXGHuCMN8&#10;EIbFYC61GWeLItz8y/91J13C+QlM3v5++PQf/k+heOX1MHr9q2H4xlfC4O5r55fBVTrSgrnEoF5c&#10;wIO5xcy6+fnyzCqLBAgQIECAAAECBAgQIECAAAECBAgQIECAAAECBAgQIEBgXqD7Lor5LcQJECBA&#10;gAABAgQIECBAgAABAgQIECBAgAABAgQIECBAgAABAgQIECBAgAABAgQIECBAgAABAgQIECBAgAAB&#10;AgQIECBAgAABAgQIECBAgAABAgQIECBAgAABAgQIECBAgAABAgQIECBAgAABAgQIECBAgECfAoNR&#10;++jlpB1/hlg9HXf2zubz62wh4aoLZCtrnSLW491OmgQCBAgQIECAAAECBAgQIECAAAECBAgQIECA&#10;AAECBAgQIECAAAECBAgQIECAAAECBAgQIECAAAECBAgQIECAAAECBAgQIECAAAECBAgQIECAAAEC&#10;BAgQIECAAAECBAgQIECAAAECBAgQIECAAAECBAgQIECAAAECBAgQIECAQHKBYhDC2s3k2V7bDPd2&#10;2kUfrbfjYgQIECBAgAABAskEspX1UM/kVu9tzcTSL1bbD1uZ5uu3WnGRyymQDUbtEy+noa7KkOVF&#10;O12MAAEC11CgnuyF6Yf/OpQP7oXq4b1QNn/rv/LXQ3HrzjXUePYiD5pryyDLw7SuTjzYuGquQ3Ud&#10;siw7cZvdcnziusMVa8Xc9e1wxeFjc61rhby5Byk8d4G6nLTPId4bvgah+uS9EP9CbJexf8S+8rPf&#10;DEXTX04KZd5eVzdzuEWhnu61krPBSis+G9mZ23Z23eHy2vzc8XDFBXyMY/ZsyDfvzkYtEyBwRQTW&#10;h6tLS7IzXT53mD3I4/Hca2WzKz9bvjFanu+C3SSdg8D47R80R6lD+eO3w078+/3fDi/8V/9DyK7J&#10;vOFJCLO5+ULct2jdbTw+WjW37Ulzi+M9LBEgQIAAAQIECBAgQIAAAQIECBAgQIAAAQIECBAgQIAA&#10;gWOB6/Fuv+PyWiJAgAABAgQIECBAgAABAgQIECBAgAABAgQIECBAgAABAgQIECBAgAABAgQIECBA&#10;gAABAgQIECBAgAABAgQIECBAgAABAgQIECBAgAABAgQIECBAgAABAgQIECBAgAABAgQIECBAgAAB&#10;AgQIECBAgACBCyaQDYbtM6qqUDd/WZ63058iVk/Gnb2ywaiTJuF6CWSj1U6B6/FOJ00CAQIECBAg&#10;QIAAAQIECBAgQIAAAQIECBAgQIAAAQIECBAgQIAAAQIECBAgQIAAAQIECBAgQIAAAQIECBAgQIAA&#10;AQIECBAgQIAAAQIECBAgQIAAAQIECBAgQIAAAQIECBAgQIAAAQIECBAgQIAAAQIECBAgQIAAAQIE&#10;CBAgQIDAFRYopyGrpq0C1qO1VlyEAAECBAgQIEAgnUC2utHKrN7bbsVTR6qtR60ss/VbrbjIJRUY&#10;rnRPfDoOwXOBrosUAgSunUD1+Cfh03/wP7bKXd3/cShu3WmliZxdYKUYhul078Qd6mbNXjUJq8Xo&#10;xG12ysmJ6w5XrA1O3n9/m+Y+WCsURSsq8pwEpu26zQbD53QiabOt3v1XYfq93z7OdGU9DH72m6HI&#10;T26X5fy6spm/LQj1eLedOlptx2diu3EOuCSsLutbS/ZPubp6eK+VXXH7bisuQoDA1RBYes1virk9&#10;mRsLlxR9a7yzZIsQNoZeP1uK1MMGdV2HyY/+ZevIw1d/NmTFoJUm8pnA/HyhSS7qbCFPmeXt9Pn5&#10;cnutGAECBAgQIECAAAECBAgQIECAAAECBAgQIECAAAECBAgQaAl45b7FIUKAAAECBAgQIECAAAEC&#10;BAgQIECAAAECBAgQIECAAAECBAgQIECAAAECBAgQIECAAAECBAgQIECAAAECBAgQIECAAAECBAgQ&#10;IECAAAECBAgQIECAAAECBAgQIECAAAECBAgQIECAAAECBAgQIECAAAECqQWywbCb5XQcwmi1m/6k&#10;KfE482E4mk8Rv2YC2WitU+J6vNtJk0CAAAECBAgQIECAAAECBAgQIECAAAECBAgQIECAAAECBAgQ&#10;IECAAAECBAgQIECAAAECBAgQIECAAAECBAgQIECAAAECBAgQIECAAAECBAgQIECAAAECBAgQIECA&#10;AAECBAgQIECAAAECBAgQIECAAAECBAgQIECAAAECBAgQIHCFBfIiTH7tb4Ys/q7leKf52w71C1+8&#10;wgVWNAIECBAgQIDAxRbIVtZbJ1jvbbfiKSP1ZC+E6biVZb6+2YqLXE6BbDjqnnis79FaN10KAQIE&#10;rplAfuulTonLhx+FYfhKJ13C2QRW82HYCs115pSwW07CarHg+tTsU9d1GFeTU/YOocjyMMwHp26T&#10;vfiFEL70p0MopyFUzd9gcX6nHsTK8xdo6r4VimEremUjed4uWlXuxwfz6TNblU07nw31tGnHi8K0&#10;bbpw7vfZfrtz8/1Fh1sbrCxKvnBpddO3q8f3W+dVbN5txUUIELgaAuvD1aUF2ZmePveYP8DWpHmd&#10;bEnYOEO+Sw5h9VMIlPd+FOqdx609h298tRUXmRFoXvudD3mo55P24+XcvCNeSwUCBAgQIECAAAEC&#10;BAgQIECAAAECBAgQIECAAAECBAgQIHBWgdPftXnWo9iOAAECBAgQIECAAAECBAgQIECAAAECBAgQ&#10;IECAAAECBAgQIECAAAECBAgQIECAAAECBAgQIECAAAECBAgQIECAAAECBAgQIECAAAECBAgQIECA&#10;AAECBAgQIECAAAECBAgQIECAAAECBAgQIECAAAECBAg8rcBg2NmzLichC6ud9CdNyDfvhpv/yX8f&#10;6sk45NU0VOO9UNz5wpMexvZXTCAbddtWvbdzxUqpOAQIECBAgAABAgQIECBAgAABAgQIECBAgAAB&#10;AgQIECBAgAABAgQIECBAgAABAgQIECBAgAABAgQIECBAgAABAgQIECBAgAABAgQIECBAgAABAgQI&#10;ECBAgAABAgQIECBAgAABAgQIECBAgAABAgQIECBAgAABAgQIECBAgAABAqcKZFkIGy+EeuPUrawk&#10;QIAAAQIECBBIJJCtrLdyqne3W/GUkWrrUSe7fP1WJ03CJRQYrnRPejrupkkhQIDANRTIBsOQ37gd&#10;qk8fHJW+enjvaNnCkwusFMOlO+1VkxO32W3W1SeuPVixPlhwbZvbJ3v150L8Ey6WQF3O1X3TB69F&#10;yIp2MatqP17Mp89sVeX5TKxZnLdrkupJM6erD451uHE2XD1c7DzunGEOuDoYdfa7iAnVw4+b02qP&#10;Fvntly/iqTonAgSeUWBt0XPauWNuT/bmUk6PfjrZPX2DZu3G6OTxdOnONnhqgfHbP+jsO3rjK500&#10;CQcC2fx8oUmem3UcUZXz2y6YWxxtbIEAAQIECBAgQIAAAQIECBAgQIAAAQIECBAgQIAAAQIECMwJ&#10;DObiogQIECBAgAABAgQIECBAgAABAgQIECBAgAABAgQIECBAgAABAgQIECBAgAABAgQIECBAgAAB&#10;AgQIECBAgAABAgQIECBAgAABAgQIECBAgAABAgQIECBAgAABAgQIECBAgAABAgQIECBAgAABAgQI&#10;ECBAIKlAVgy7+U0n3bSnSMmKQSg27+7vWRRFqKrqKY5il6smkI1WO0WqJ7udNAkECBAgQIAAAQIE&#10;CBAgQIAAAQIECBAgQIAAAQIECBAgQIAAAQIECBAgQIAAAQIECBAgQIAAAQIECBAgQIAAAQIECBAg&#10;QIAAAQIECBAgQIAAAQIECBAgQIAAAQIECBAgQIAAAQIECBAgQIAAAQIECBAgQIAAAQIECBAgQIAA&#10;AQIECBAgQIAAAQIECKQRyFbWWxnVe1uteMpItf2wk122cauTJuHyCWSDlc5J15NxyDqpEggQIHA9&#10;BfLNl0P16YOjwpcP7x0tW3hygdV8uHSnvXJ64ja75eTEdYcr1gajw0WPl01gOle/xfL2ctmKuPB8&#10;87ydXFf78cF8+sxW07l19bxdsxxUX7wAAEAASURBVG093ZvZ42AxG3bnfocb7U7Hh4snPl6W/lU+&#10;/KhThmLzbidNAgECl19gtblWxOev9SlF2TnD+Da7+9Z4dza6cPnGcHVhusR+BSZvf7+VQfHSF0O+&#10;sdlKE5kRyIqZyMFiXi/uLVXWvhNUnzIn7xxUAgECBAgQIECAAAECBAgQIECAAAECBAgQIECAAAEC&#10;BAhce4HBtRcAQIAAAQIECBAgQIAAAQIECBAgQIAAAQIECBAgQIAAAQIECBAgQIAAAQIECBAgQIAA&#10;AQIECBAgQIAAAQIECBAgQIAAAQIECBAgQIAAAQIECBAgQIAAAQIECBAgQIAAAQIECBAgQIAAAQIE&#10;CBAgQIAAAQLPV2Aw7ORfTyedNAkEzksgy4sQBqMQpuOjQ9bj3aNlCwQIECBAgAABAgQIECBAgAAB&#10;AgQIECBAgAABAgQIECBAgAABAgQIECBAgAABAgQIECBAgAABAgQIECBAgAABAgQIECBAgAABAgQI&#10;ECBAgAABAgQIELjMAtv/5H8J04/fbb5zbRLqahqGr305rP/Zv3KZi+TcCRAgQIAAAQIECBAgQIAA&#10;AQIECBAgQIAAAQIECBAgQIAAAQIECBAgQIAAAQIECBAgQOAaCGQr6+1STvaa98WXYf+3ydtreo/V&#10;2486eeTrtzppEi6hwHCle9LTvW6aFAIECFxTgWLzbpi+98Oj0lcP7h0tW3hygZViuHSn3Wpy4ja7&#10;5fjEdYcr1gYLrm2HKz1ebIHmc6CzIRssby+z21/a5Txvn3oz54+hyIt2+kysnN+nnM6sPVism+cP&#10;8yEbjuaTjuK709P7V55lYVgMjra/yAvl/FjdnHt+885FPmXnRoDAUwpkTf9ea57Xbi8Y8w4POW3G&#10;1XE5CaMzzEPiPluTncNdT3zcGK2euM6KfgSq5t5Uee+d1sGHb3y1FReZE5ifLzSri1DPbXQQLefn&#10;HdPu3GLhjhIJECBAgAABAgQIECBAgAABAgQIECBAgAABAgQIECBAgEAjcDneWaaqCBAgQIAAAQIE&#10;CBAgQIAAAQIECBAgQIAAAQIECBAgQIAAAQIECBAgQIAAAQIECBAgQIAAAQIECBAgQIAAAQIECBAg&#10;QIAAAQIECBAgQIAAAQIECBAgQIAAAQIECBAgQIAAAQIECBAgQIAAAQIECBAgQODKCmSDUads9XTc&#10;SZNA4DwFstFqmG1n9d7OeR7esQgQIECAAAECBAgQIECAAAECBAgQIECAAAECBAgQIECAAAECBAgQ&#10;IECAAAECBAgQIECAAAECBAgQIECAAAECBAgQIECAAAECBAgQIECAAAECBAgQIPDcBMr7H4byx//2&#10;KP/qhc8dLT/pwvTeO6F69EkIg2HIimHIV9dD8dKrT3oY2xMgQIAAAQIECBAgQIAAAQIECBAgQIAA&#10;AQIECBAgQIAAAQIECBAgQIAAAQIECBAgQIAAgeUCqxudbeq97ZCt3eyk951QbT9qZ5FlzXncaKeJ&#10;XU6B4ah73pNxN01K7wJ1VYZQTkM2XOk9LxkQIHB2gXzzbmvj6tMHoY59tRi00kXOJrCaD5duuFdO&#10;Ttxm95R1hzutD4yjhxaX7nG+fpvPcV6LkBedYtZVFYos76QfJlRz6+p5u2bDerx3uPnRYzZcPVqe&#10;XRg3+5d1NZvUWV67RH2renivdf75zTvNuN11bm0kQoDApRWI1/7tSXfMmy3QTvM8d3TG68rWZHd2&#10;14XLG8O1hekS+xOY/OgHnYMPX/9KJ03CsUC2YI6R18frZ5eq5l7fbKir6WzUMgECBAgQIECAAAEC&#10;BAgQIECAAAECBAgQIECAAAECBAgQOFXAu2pP5bGSAAECBAgQIECAAAECBAgQIECAAAECBAgQIECA&#10;AAECBAgQIECAAAECBAgQIECAAAECBAgQIECAAAECBAgQIECAAAECBAgQIECAAAECBAgQIECAAAEC&#10;BAgQIECAAAECBAgQIECAAAECBAgQIECAAAECBPoWyAbDbhblpJsmhcA5CmSjtVBvPzo6Yj3ePVq2&#10;QIAAAQIECBAgQIAAAQIECBAgQIAAAQIECBAgQIAAAQIECBAgQIAAAQIECBAgQIAAAQIECBAgQIAA&#10;AQIECBAgQIAAAQIECBAgQIAAAQIECBAgQIAAgUstkA/ap19O2/EniI3/4HfD3lv/5GiPfPNu2Pz1&#10;3ziKWyBAgAABAgQIECBAgAABAgQIECBAgAABAgQIECBAgAABAgQIECBAgAABAgQIECBAgAABAucl&#10;kN9+JQy+/GdDtrJ+/DcYndfhn+g4+799nmUh1PX+ftnazZBl+RMdw8YXUyBb1KamexfzZK/gWW3/&#10;9t8N5b0fhXpvO4TJXhj+3DfD2q/89StYUkUicHkFitt3506+DtXDj0Px4ufm0kXPIrBSDJdutltN&#10;TtxmpxyfuO5wxdqia9vhSo8XWqCeztX9GdrLhS7QWU9u0by6rvb3HuRFmFZl50hl3p6Ld+ziHs3c&#10;ohOGi59P7EyvVt8qH3zUKnp3LG+tFiFAILHA+N/8i1DtPA75+q2Dvxu39x+f9jTWhish7Jy+93bz&#10;PHczbJy+0Wdrt8a7S7fbGK4u3cYG5yswfvsHrQNmqxth8MobrTSROYFmHjEfinBwb28+fX5uEebn&#10;ZfM7iBMgQIAAAQIECBAgQIAAAQIECBAgQIAAAQIECBAgQIAAgRmBuV+DmFljkQABAgQIECBAgAAB&#10;AgQIECBAgAABAgQIECBAgAABAgQIECBAgAABAgQIECBAgAABAgQIECBAgAABAgQIECBAgAABAgQI&#10;ECBAgAABAgQIECBAgAABAgQIECBAgAABAgQIECBAgAABAgQIECBAgAABAgQIpBAYroRs43bIBsP9&#10;v9A8hqL5Ewj0KJCtrLaOXo93WnERAgQIECBAgAABAgQIECBAgAABAgQIECBAgAABAgQIECBAgAAB&#10;AgQIECBAgAABAgQIECBAgAABAgQIECBAgAABAgQIECBAgAABAgQIECBAgAABAgQIXFaBrBi0Tr0u&#10;J634k0TqaXvf+N2BAgECBAgQIECAAAECBAgQIECAAAECBAgQIECAAAECBAgQIECAAAECBAgQIECA&#10;AAECBAgQ6EOgePHzofizf6116GxQtOKpImt/+i+F1V/8d0O98zhU249CPR2nylo+fQsMVzo51BP1&#10;20HpKSH2qfrT+0dHr3e3jpav+kL9+JMw/Ud/N2S37oTs5kshNI/56z8fstWNq1505btkAvnm3c4Z&#10;lw8/CsWLn+ukX4WE3d/930K2fivkt+6G/Hbzd+PFkOX5uRVttVj+mby9Uz4DuHvKusOTXBt0r22H&#10;6y77Y/3wXqjf/4NQv/fDkDV1k3/zr1z2IrXPf65+s0H786Htja9OLMsXzPGrcr+ARZaHaThYni1x&#10;Od8vy+ns6v3lerLXScuGq520mLB7hvn96iXqW2XTV2bDorF8dr1lAgTSCux9/7th8s6/Osp0+NrP&#10;hZv//t88ij/pwvoZxqftye6ZD7s97Y6f8ztvnDCezm8nfj4CdVm22kw86vC1L4esuU4KpwjMzxea&#10;TfOqXrhDOWdZL5hbLNxRIgECBAgQIECAAAECBAgQIECAAAECBAgQIECAAAECBAgQaASux7v9VDUB&#10;AgQIECBAgAABAgQIECBAgAABAgQIECBAgAABAgQIECBAgAABAgQIECBAgAABAgQIECBAgAABAgQI&#10;ECBAgAABAgQIECBAgAABAgQIECBAgAABAgQIECBAgAABAgQIECBAgAABAgQIECBAgAABAgQIXFiB&#10;4tZLYfM//zsX9vyc2NUUyEdroZwpWj3enYlZJECAAAECBAgQIECAAAECBAgQIECAAAECBAgQIECA&#10;AAECBAgQIECAAAECBAgQIECAAAECBAgQIECAAAECBAgQIECAAAECBAgQIECAAAECBAgQIECAwCUW&#10;GAzaJ1/Ofvtae9XSWDlpbZINRq24CAECBAgQIECAAAECBAgQIECAAAECBAgQIECAAAECBAgQIECA&#10;AAECBAgQIECAAAECBAgQuKoCWZ6HbGMz5M2fcHUEsrwIIf5VM5+3mO5dnQJe8JJkq+utM6z3tlvx&#10;qxypH34cwuNPQh3/wg/3i5q//FMhrG5c5WIr2yUUyG/eCSHLQ6iro7OvHt47Wr5KC/VkL+z9f/+o&#10;VaTVX/5rYeWrf66V9iyRlXy4dPfduc/xze6wW41nowuX14ur+bm/6nf/fqj/6PeOylw//CjUTbvM&#10;Yvu8KqGctktyReuyXcgm1syzO6E6GHMGzTxtb0GfKOP8bSbUC7aJfXo+ZMOV+aT9+M50ed9auySf&#10;qY3lrrcftcpZbL7ciosQIPB8Baq5Ppqt33qmE1ofri7d/yzjXDzIbjMeTmefHy848mozHhaLxu4F&#10;20o6H4Hph/86hLnr2vCNr5zPwa/wUfbv+cyVb8GsY3+Lar5Nz8/L5o4jSoAAAQIECBAgQIAAAQIE&#10;CBAgQIAAAQIECBAgQIAAAQIEZgXmfg1idpVlAhdPYG9vLzx+/DiMRqOwvr4eBvM/aHKBTrmu6+YN&#10;w3XzXtOT3vZxgU7WqRAgQIAAAQIECBAgQIAAAQIECBAgQIAAAQIECBAgQIAAAQIECBAgQIAAAQIE&#10;CBAgQIAAAQIECBAgQIAAAQIECBAgQIAAAQIECBAgQIAAAQIECBAgQIAAAQIECBAgQIAAAQIECBAg&#10;QIAAAQIECBAgQOCaCWTrt0K+cTtkK2shG62G4oXPXTMBxSVAgAABAgQIECBAgAABAgQIECBAgAAB&#10;AgQIECBAgAABAgQIECBAgMD5COzt7YXHjx+H0WgU1tfXw2AwOJ8D93CUuq5D/MvzvIejOyQBAgQI&#10;ECBAgAABAgQIECBAgAABAgQIECBAgAABAgQIECBAgAABAgQIELg4Alnefj9fXU6f+uTq6bi972DY&#10;josRIECAAAECBAgQIECAAAECBAgQIECAAAECBAgQIECAAAECBAgQIECAAAECBAgQIECAAAECBC6Z&#10;wPCX/8MQms9fZMNRyJvfup+ubl6yElze081W1lsnX+9tt+JXOVI//mSueFkIN1+cSxMl8PwFsqII&#10;edM2q0cfH51M+eDe0fJVWqgeHpfxsFz55t3DxXN5XC2WfyZvr5qcmNduefK6w53WBiuHi1fr8c6r&#10;IfzR7x2XKV4zPnkvhJdeO0675EvX9jOcWdGtubrcTytO+D2JMpv7nYlpt2/Uk73OcbPh4v6xO//5&#10;2c6eIawORgtSL15S+bA7Rhe3z3csu3ildkYELpdAtf2odcL5+q1W/Ekja2cYn7Ynu2c67NYZtrsx&#10;XD3TsWx0fgKTt7/fPliWheHrX26niXUF8u4cI6uq7nZNyvzc4lm+l2NhBhIJECBAgAABAgQIECBA&#10;gAABAgQIECBAgAABAgQIECBA4EoLtH8N4koXVeEuk0DVvFHirbfeCr/zO78T3nvvvXD//v39v62t&#10;rVYxRqNR2NjYCK+//np48803w5e+9KXwta99Ldy8ebO1Xd+Rd999N3z/+98P77//fvjggw/2Hz/8&#10;8MMQz6+u63Dnzp3w0ksv7f/Fc/3VX/3VsLnpA0B914vjEyBAgAABAgQIECBAgAABAgQIECBAgAAB&#10;AgQIECBAgAABAgQIECBAgAABAgQIECBAgAABAgQIECBAgAABAgQIECBAgAABAgQIECBAgAABAgQI&#10;ECBAgAABAgQIECBAgAABAgQIECBAgAABAgQIECBA4CSBG3/xPztplXQCBAg8sUA93g073/u/Qz0d&#10;N3+TEJq/la/+uTC4++oTH8sOBAgQIECAAAECBAgQIECAAAECBAgQIECAAAECBAgQIECAAIGLKlBV&#10;VXjrrbfC7/zO74T33nsv3L9/f/9va2urdcqj0ShsbGyE119/Pbz55pvhS1/6Uvja174Wbt682dqu&#10;78i7774bvv/974f3338/fPDBB/uPH374YYjnV9d1uHPnTnjppZf2/+K5/uqv/mrY3Nzs+7QcnwAB&#10;AgQIECBAgAABAgQIECBAgAABAgQIECBAgAABAgQIECBAgAABAgQIpBEYDNv5lM33Iz1l2P9upZl9&#10;s2Lu2DPrLBIgQIAAAQIECBAgQIAAAQIECBAgQIAAAQIECBAgQIAAAQIECBAgQIAAAQIECBAgQIAA&#10;AQIELoPA4M1fPDrNPM9DOR4fxS2EMPn9fxjq7cehePVnQ/6FnwnZcOXcWLKVjdax6t3291y3Vl61&#10;yKOP2yXa2Aw+q9MmEbs4Avnm3VDNtNnq4b2Lc3LneCblgnIVTdnPM4zy5Z/J2z3lM4A75fJr1Ppg&#10;dJ6nfGGOlTXXoHrubOr3/zBkL702l3qJo+W0dfJZMWjFr2ykmX91QvObGDEMsqKzKiaUc/vUc3Zx&#10;m3qyFx/aYf4zt5+t3Z0u2La9Z1i7JH1r0Rgdx3GBwGUQ2O+3+/10wbhwGQpwhnOsqzLUO5+2tsyb&#10;5wLPEtaHq0t33znDOBcPsjXeXXqsjTPkt/QgF3yD8sFHobj98oU5y/Hb32+dy+CVPxHylfVWmsgC&#10;gbwI+9fAZt6QNcuh+StW10P+KAtV85tVs2F+bhHqcna1ZQIECBAgQIAAAQIECBAgQIAAAQIECBAg&#10;QIAAAQIECBAgcKrANXm336kGVl4ggffeey98+9vfDt/97nfD/fv3l57ZuPkQTfyL237ve9/b334w&#10;GIRvfvOb4Vvf+lb4+te/vvQYz7LBBx98EH7rt34rfOc73wn13Js64nEnk4MfWNne3g7vvPPOUVa/&#10;+Zu/Gb7xjW8cnWP8QJBAgAABAgQIECBAgAABAgQIECBAgAABAgQIECBAgAABAgQIECBAgAABAgQI&#10;ECBAgAABAgQIECBAgAABAgQIECBAgAABAgQIECBAgAABAgQIECBAgAABAgQIECBAgAABAgQIECBA&#10;gAABAgQIECBAgAABAgQIECBwOQXqchJ2/tm3Wyc/fO1nQ7j7aitNhAABAgQIECBAgAABAgQIECBA&#10;gAABAgQIECBAgAABAgQIECBwGQXee++98O1vfzt897vfDffv319ahPF4HOJf3PZ73/ve/vaDwSB8&#10;85vfDN/61rfC17/+9aXHeJYNPvjgg/Bbv/Vb4Tvf+U6o67pzqMlksp+2vb0d3nnnnaP1v/mbvxm+&#10;8Y1vHJ1jnudH6ywQIECAAAECBAgQIECAAAECBAgQIECAAAECBAgQIECAAAECBAgQIECAAIHLJpAV&#10;ReuU63Laij9RZHrw3rvDfbLh6HDRIwECBAgQIECAAAECBAgQIECAAAECBAgQIECAAAECBAgQIECA&#10;AAECBAgQIECAAAECBAgQIECAwBUUKP/w/w319sNQ/uE/CyEvwuCrfz4Mf+nXzqWk2cp66zj13nYr&#10;fpUj9eNPWsXLbt5pxUUIXCSBYvNumL7zL49OqXx472j5Ki1U8+Vqxrzsxu2FRSx/8n7Y/ad/P9Rl&#10;GUI5aR6nYeNb/2XIb53el/MsC6N8EMbVyZ/zm9ZlKOsqFFn3O/J3y/HC85lNXB2MQlVWs0lXYjlb&#10;uxnCC58P4f4HR+Wp3/9hCF/7i0fxy75QvP7VUI9399tUmI5DtqQ9XfbyHp3/grYeqoM2XJzwWxHl&#10;fPrc51/jsevJ3lEW+wvDlZA1fXBR2Gm8l4XVwcqyTS7E+vLB3BjdjGX5zRcuxLk5CQLzAnFOsfv7&#10;vx1iu43L9fajsPnrvxGKFz83v+mVidfbjztlyddvddKeJGGtGd+Whe35MfGEHf5/9u49SLKrTBD7&#10;d/NVjy51tVpdrZYaSb1oW/Qg8ZB2EWLwrJZggtmAtYD1xhrYgJjFjvGDCTYGB4xibMTYY4OxI+yV&#10;Bgc7f7DjMcSyzE4YsULALmOQ8SzT9rJAD1KjAYkeCTXqh1r9qK5Xvq4zS6rqvHkzs57dXY/f7ajI&#10;833ncc/5dWXmqaqbmRdrM31qLqV3VEYuBVuk1H7OqD33l1F75omoPnM00pmLsesf/Q9R6PqZ9Wos&#10;t3HhTDTPncqcunzLqzOxoLdAYWgkdr3vv8lVFk//NJqtPXfn0ezeW7T2Iu29fvf7dXT2USZAgAAB&#10;AgQIECBAgAABAgQIECBAgAABAgQIECBAgAABAgsCpYWCWwJXW+Ab3/hGfO5zn4tqdekLIwfNtV6v&#10;x5/92Z/Nf73uda+LD33oQ3H99dcP6rLiulOnTsWXvvSl+Na3vtW6bnTlFz83Whd3fPe7353/uvXW&#10;W+P++++PvXv3rngeOhAgQIAAAQIECBAgQIAAAQIECBAgQIAAAQIECBAgQIAAAQIECBAgQIAAAQIE&#10;CBAgQIAAAQIECBAgQIAAAQIECBAgQIAAAQIECBAgQIAAAQIECBAgQIAAAQIECBAgQIAAAQIECBAg&#10;QIAAAQIECBAgQIAAAQIECFx9gaRUyU0ira3tM7lyA0oQIECAAAECBAgQIECAAAECBAgQIECAAAEC&#10;BAgQIECAAAECBK6CwDe+8Y343Oc+F9Xq2q6FqNfr8Wd/9mfzX6973eviQx/6UFx//fXruqJTp07F&#10;l770pfjWt74VzWZzxWM3Go347ne/O/916623xv333x979+5d8Tg6ECBAgAABAgQIECBAgAABAgQI&#10;ECBAgAABAgQIECBAgAABAgQIECBAgACBDSFQLGen0ahn4xVEaaOWbd09drZWRIAAAQIECBAgQIAA&#10;AQIECBAgQIAAAQIECBAgQIAAAQIECBAgQIAAAQIECBAgQIAAAQIECBAgsIkFmmdPRDp9/tIKmo1I&#10;Rq+5FK+xlAyPZkdove4lrdciKXW9HibbaktE6YUXMutIdl6XiQUENpJAYddEZjrp9IVIa3ORlIcy&#10;+c0eNM+fziyhsHNPJEkhk1sI0upc1J/7yUI4f5tWZzNxv2CoUI5qc/Dr/OZar+UbLWV9663H4Ho6&#10;+L33hwqlKLTm3Gz924pHsv+2SM8+f2lpL/4i0pnJSEbW77np0uBXvlT+5b935U+6Ec5YKOZmkaaN&#10;+Vwxyde1Kxpd983c61/bjVqPU53HoMes2frSn8MxUq50Drdhy43z2T3GoMeyDbsIE9s2Amlr/z/3&#10;48OZ9TZaz8fl3fsyua0UNFv7qO4jGd25mGrvJ6pP/zDS9l6h/fNR66ty651RHPDzQveeYXGwjsJ0&#10;12NiR1WmOLWM/cyO8nCmz1YI6iefiYvf+FxmKbWfPxlDf/2uTO5qBLVnnsidtnzL7bmcxPIFiq29&#10;R621t+48uvcW83Xt+2Gx916ks68yAQIECBAgQIAAAQIECBAgQIAAAQIECBAgQIAAAQIECBDofbUp&#10;FwJXUGBycjI+9alPxWc/+9moVpe+KHIlUzty5Ej85m/+ZnzrW99aSbeBbZ999tn4rd/6rfjTP/3T&#10;aDbXfuHz008/HR/5yEfihz/84cDzqiRAgAABAgQIECBAgAABAgQIECBAgAABAgQIECBAgAABAgQI&#10;ECBAgAABAgQIECBAgAABAgQIECBAgAABAgQIECBAgAABAgQIECBAgAABAgQIECBAgAABAgQIECBA&#10;gAABAgQIECBAgAABAgQIECBAgAABAgsC9dPPRe3EsWjOXFxIuSVA4GoKFMu5s6eNWi4nQYAAAQIE&#10;CBAgQIAAAQIECBAgQIAAAQIECBAgQIAAAQIECBDYLAKTk5PxqU99Kj772c9GtVpd12kfOXIkfvM3&#10;fzO+9a1vrdu4zz77bPzWb/1W/Omf/mk0m801j/v000/HRz7ykfjhD3+45rEMQIAAAQIECBAgQIAA&#10;AQIECBAgQIAAAQIECBAgQIAAAQIECBAgQIAAAQIEroZAUixlTps26pl4JUFay15LmJTy77u0kvG0&#10;JUCAAAECBAgQIECAAAECBAgQIECAAAECBAgQIECAAAECBAgQIECAAAECBAgQIECAAAECBAgQ2LgC&#10;jeeezE2u8IpX5XKrTSRDO3Jd09mpXG6rJeY/93z6QnZZ1+zJxiICG0igOD6Rm03j/OlcbrMnml1r&#10;Koz3v1/2em3d/H17GQjDxaVflzfbrOVG6pXrbjRcrHSntlSc3Hhbbj3pL36ay0lsMoFCMT/hZmM+&#10;V+pV16ppFArZPj1eO5vW5jJtkvJQJu4MZrpeP9tZt1DeLPevHW95T4z/wwfimr/7X8Tor/z9GH7d&#10;WxaW4JbAhhN4aY+RZObVPHcqE2+1oNn9c0BrgYUdOxeX2ZybjqnHvhjT3/mXMf1vvxwzhx+JxtkT&#10;i/W9CqMDHt8W2s/Us4+JC/nu26nabHcqF+8oD+dymz1RuuHWiC7H2jNPbIhldc+jsGNXlK67cUPM&#10;bbNOoph07SNaC8ntLVq5tJ7fk2/WNZs3AQIECBAgQIAAAQIECBAgQIAAAQIECBAgQIAAAQIECFxe&#10;gfxfoi/v+YxOICNQq9Xid3/3d+Pw4cOZ/HoG1Wo1HnrooXjsscfWPOzJkyfjE5/4RFy8eHHNY3UO&#10;MDk5Oe/w8MMPd6aVCRAgQIAAAQIECBAgQIAAAQIECBAgQIAAAQIECBAgQIAAAQIECBAgQIAAAQIE&#10;CBAgQIAAAQIECBAgQIAAAQIECBAgQIAAAQIECBAgQIAAAQIECBAgQIAAAQIECBAgQIAAAQIECBAg&#10;QIAAAQIECBAgQIBAT4GZ7/+bmPzyP4lz//t/HWf/2f1x8Vv/vGc7SQIEroxAUmh9LFyhmD1ZvZaN&#10;RQQIECBAgAABAgQIECBAgAABAgQIECBAgAABAgQIECBAgACBTSJQq9Xid3/3d+Pw4cOXbcbVajUe&#10;euiheOyxx9Z8jpMnT8YnPvGJuHjx4prH6hxgcnJy3uHhhx/uTCsTIECAAAECBAgQIECAAAECBAgQ&#10;IECAAAECBAgQIECAAAECBAgQIECAAIHNIVAsZee5lvdFanS9p1KpnB1bRIAAAQIECBAgQIAAAQIE&#10;CBAgQIAAAQIECBAgQIAAAQIECBAgQIAAAQIECBAgQIAAAQIECBAgsGUEmj9/MrOWZHwiCtdcl8mt&#10;JUiGR3Pd07npXG7LJSZfbC0pzSwr2bl+rpmBBQTWQaDQuu93H83zL3SnNn3cvJBdU2F8b/81Fbpe&#10;t9du2aj3b99RM1xc+nV5c92v5Wv1n21UO0bpXVzO2L17bpLsdfsjhrLPHenxv9wkkzfNfgJJoZCv&#10;ajbnc6Veda2aRo982nUfTGtzmXGT8lAm7gxm6tm2nXUL5ZFyZaG4oW+TpBDF1r6ifNOhGL7jV2L4&#10;1W/a0PM1ue0tkLReB18Y25VBaJw/nYm3WtCcvpBbUmF052KubZI7uh7fuuuHS0s/Pk13PSZ2j7EQ&#10;T9VmF4p9b8cqw33rNmtFUizOP252zr/27I8jTV96PurMX8ly2mxE/YXjmVOWb7k9EwtWLlAqFHOd&#10;mkmSyy13f5/vKEOAAAECBAgQIECAAAECBAgQIECAAAECBAgQIECAAAEC202gxxUf243Aeq+mwB/9&#10;0R/FU089ddmnkKZpPPjggzE+Ph533nnnqs539uzZeOCBB+LFF9svqlj/oz3HP/zDP4ybb7457rrr&#10;rvU/gREJECBAgAABAgQIECBAgAABAgQIECBAgAABAgQIECBAgAABAgQIECBAgAABAgQIECBAgAAB&#10;AgQIECBAgAABAgQIECBAgAABAgQIECBAgAABAgQIECBAgAABAgQIECBAgAABAgQIECBAgAABAgQI&#10;ECBAYMsINM+dXlxLOjcT0awvxgoECFwdgaRUjrTaWDx5Wq8tlhUIECBAgAABAgQIECBAgAABAgQI&#10;ECBAgAABAgQIECBAgAABAptJ4I/+6I/iqaeeuuxTTtM0HnzwwRgfH48777xzVec7e/ZsPPDAA/Hi&#10;iy+uqv9Sndpz/MM//MO4+eab46677lqquXoCBAgQIECAAAECBAgQIECAAAECBAgQIECAAAECBAgQ&#10;IECAAAECBAgQILBhBJJiKTOXdA3vV9b9nkpJqZIZW0CAAAECBAgQIECAAAECBAgQIECAAAECBAgQ&#10;IECAAAECBAgQIECAwOUVSCbPRHLm55FMnY3k4tmIRj3qv/wPLu9JjU6AAAECBAgQIECAAAEC21Ig&#10;nZuO5ulnMmsvvuJQJl5rkAyN5oZon3erH+mFM7klJtdcl8tJENgoAoVrro0oFCOajcUpNc6dWixv&#10;hUKz9diTzk5lllIc35OJM0Ep+7q9dl3a+l3dco6hQnnJZrONWq5Nr1x3o5Hi1n7NX5IUIrnhYKR/&#10;deTS0k88HWnrezNpf486NqdA6/81dzSb86li0vv/tVHo0afeut90vKY2rc1lhk3KQ5m4M5itVzvD&#10;nuVhr6nt6SJJYK0ChV0T0Wz/zevlo3Hu9EJxS96mU+cz60oqw5F5zX7H49hCw6X2GKXWc2ClWI5q&#10;j/3Dwhhzrbpm67N3CkmykOp5O1Wb6ZnvTO4oj3SGmXL1rx6P2vGfxvx7HLTmVRgZi+HX/K1Mm40a&#10;VG5+ddR+dmmP0d4bNk4+G6V9B67alNv7m10f+G+j/vzPovbME1F95miUb3n1VZvPVjlxscfeo9fe&#10;Yqn73lbxsA4CBAgQIECAAAECBAgQIECAAAECBAgQIECAAAECBAgQWLtA/qrStY9pBALLEjh8+HA8&#10;8sgjy2rbbnTgwIG4/vrr49prr42kdTHRiRMn4vjx43H69OlIWxcYLXU0Wxd4/sEf/EF85jOfiVKP&#10;C6oH9Z+dnY1PfOIT8+cc1G6h7pZbbokbbrghdu/eHTMzM3Hq1Kl49tlnY3JycqFJ39sHH3wwHnro&#10;oRgfH+/bRgUBAgQIECBAgAABAgQIECBAgAABAgQIECBAgAABAgQIECBAgAABAgQIECBAgAABAgQI&#10;ECBAgAABAgQIECBAgAABAgQIECBAgAABAgQIECBAgAABAgQIECBAgAABAgQIECBAgAABAgQIECBA&#10;gAABAgQIbF+B9mf2NC6czgAUxycysYAAgasgUKpEVGcXT5zWq4tlBQIECBAgQIAAAQIECBAgQIAA&#10;AQIECBAgQIAAAQIECBAgQIDAZhE4fPhwPPLII8ue7oEDB+L666+Pa6+9NpIkiRMnTsTx48fj9OnT&#10;0b7Waamj2WzGH/zBH8RnPvOZKJVKSzXP1M/OzsYnPvGJ+XNmKvoEt9xyS9xwww2xe/fumJmZiVOn&#10;TsWzzz4bk5OTfXpcSj/44IPx0EMPxfj4+KWkEgECBAgQIECAAAECBAgQIECAAAECBAgQIECAAAEC&#10;BAgQIECAAAECBAgQ2MgCxa7r8hr11c+2Xsv0TYrlTCwgQIAAAQIECBAgQIAAAQIECBAgQIAAAQIE&#10;CBAgQIAAAQIECBAgQODyChRO/DRKTzy2eJK09b5f0WxEFIqLOQUCBAgQIECAAAECBAgQILAeAo3j&#10;P43WG0xnhiq84lAmXmuQDO/IDZHOTuVyWy2RTr6QXVJSiBi7NpsTEdhAAknre7Swc080z52cn1Uy&#10;NNp6fGhuoBmufSrNc6dzgxTGJ3K5hURS6HrdXrtima/dG17G6/LmmtnX8rWHn2lU2zcDj+HCNnjN&#10;3/7bIv7qyCWHesvl1DMR+155Kae0uQR6/X47bf3eu3UUC63nyB5HI8n/Tjxt1CKJkcXWaXVusdwu&#10;JOWhTNwZzLS/j5Y4houVJVqoJkBgNQLF8b1Rf+4ni12b5/PPyYuVW6DQnL6QWUUyujMb93pMXMYe&#10;Y7RUiWrrcXDQMV2bjbHKpcfJXm0vVmd7pTO5HZXhTNwZ1J9/Oub+4rHFVKH1c87wa/7WYryRC+Vb&#10;Xp2bXvXZo1HadyCXv5KJpPU9Ud5/cP5r9JffdSVPvWXP1Wt/0Wj/XN59LOO+191FTIAAAQIECBAg&#10;QIAAAQIECBAgQIAAAQIECBAgQIAAAQLbU6DHVaXbE8Kqr6xArVaLz3zmM0uedPfu3fGud70r3vSm&#10;N8XevXt7tr9w4UL8yZ/8SXzta1+L9riDjueffz6++tWvzo85qF13XXvsZ55pXfQ74Ci0Lhx9y1ve&#10;Evfdd18cOHAg17Jarca3v/3t+MpXvhLHjx/P1S8kzp07Fw899FB8/OMfX0i5JUCAAAECBAgQIECA&#10;AAECBAgQIECAAAECBAgQIECAAAECBAgQIECAAAECBAgQIECAAAECBAgQIECAAAECBAgQIECAAAEC&#10;BAgQIECAAAECBAgQIECAAAECBAgQIECAAAECBAgQIECAAAECBAgQIECAAAECiwLNqXMR9ezn9RTG&#10;JxbrFQgQuDoCSakcaeepu+6nnVXKBAgQIECAAAECBAgQIECAAAECBAgQIECAAAECBAgQIECAAIGN&#10;KFCr1eIzn/nMklPbvXt3vOtd74o3velNsXfv3p7tL1y4EH/yJ38SX/va16I97qDj+eefj69+9avz&#10;Yw5q113XHvuZZ57pTmfiQqEQb3nLW+K+++6LAwcOZOraQbVajW9/+9vxla98JY4fP56rX0icO3cu&#10;Hnroofj4xz++kHJLgAABAgQIECBAgAABAgQIECBAgAABAgQIECBAgAABAgQIECBAgAABAgQ2tEBS&#10;LGfnl6aRNhuRFIrZ/DKitF7Ntmq955KDAAECBAgQIECAAAECBAgQIECAAAECBAgQIECAAAECBAgQ&#10;IECAAIErJ5Du2J05WdK6Hihpfa5hes11mbyAAAECBAgQIECAAAECBAisVaD53JPZIcpDUbj+QDa3&#10;xigZGs2NkM5N53JbLZFOnskuaezaVb3WJzuIiMDlFRj9lb8fSev1ZIXxiSgM77i8J7sKozfOn86d&#10;tb3WvkeplKtKG/VcrldiqLD06/JmG/n39e+V6x5/uFjpTm25OLnhr0eaFKL1QsnFtaW/+Ekk+165&#10;GCtsLoHkmt1R/g/+44j2615bnyvRelKMZOee+UWU2nGPo9Ejn9az95u0Ppft2drL9DvmGl2vn+1q&#10;WGrNrVzM3++7mgkJEFiFQLHr+bZ58WzM359X8Vr4VZz+indpTl/InLMwujMTR4/HmvZ7Ayx1jJaH&#10;49zc1MBmM63HxbHKSN82aevvju02g44kkhgt9X88ze2Heqxn0PhXs679f1GcuCkap3++OI3aM09E&#10;3P32xVhhawgUk/x7bTR77S2Wub/fGipWQYAAAQIECBAgQIAAAQIECBAgQIAAAQIECBAgQIAAAQJr&#10;Eeh9pdtaRtSXwDIEDh8+HJOTkwNb3nvvvfH7v//78c53vjP27t3bt+3OnTvjgx/8YHz2s5+Ne+65&#10;p2+7hYpvfvObC8Vl3c7OzsaXv/zlgW2Hh4fj4x//eHz4wx+OAwcO9GxbqVTi137t1+LBBx+Mu+++&#10;u2ebheT3vve9eOyxxxZCtwQIECBAgAABAgQIECBAgAABAgQIECBAgAABAgQIECBAgAABAgQIECBA&#10;gAABAgQIECBAgAABAgQIECBAgAABAgQIECBAgAABAgQIECBAgAABAgQIECBAgAABAgQIECBAgAAB&#10;AgQIECBAgAABAgQIECBAYFGgce70YnmhUNw1sVB0S4DAVRJIiuXMmdN6LRMLCBAgQIAAAQIECBAg&#10;QIAAAQIECBAgQIAAAQIECBAgQIAAAQIbXeDw4cMxOTk5cJr33ntv/P7v/368853vjL179/Ztu3Pn&#10;zvjgBz8Yn/3sZ+Oee+7p226h4pvf/OZCcVm3s7Oz8eUvf3lg2+Hh4fj4xz8eH/7wh+PAgQM921Yq&#10;lfi1X/u1ePDBB+Puu+/u2WYh+b3vfS8ee+yxhdAtAQIECBAgQIAAAQIECBAgQIAAAQIECBAgQIAA&#10;AQIECBAgQIAAAQIECBDY2ALFUn5+jXo+t0QmTZsRzUamVVKqZGIBAQIECBAgQIAAAQIECBAgQIAA&#10;AQIECBAgQIAAAQIECBAgQIAAAQKXVyAd2507QTJ1NpeTWIVAdSbi4osR7ds0XcUAuhAgQIAAAQIE&#10;CBAgQGDrCLRfR9I4/peZBRVuPBhJoZjJrTVI2q976Xp9Sjo3vdZhN37/C2cyc0yuuS4TCwhsRIHy&#10;/oNRuv5AFIZ3bMTprXlOzfOns2O0HpsKO8azuY4oKaz+dXvDxXLHSL2Lc81armK2Uc3luhPLGbu7&#10;z2aLk8pIxJ6bMtNOu56zMpWCDS+QDI1G8ZWvj+KB10Tx5tujeNMvxfz/c2vmxaT33qNRKOTX1f3a&#10;2epspk1SGc7EC8FcvRbNJX4nPNy1X1no65YAgbULFHZN5AZpdD8v51ps3kRz6kJm8t37jZd+5koy&#10;baL78S1bOx+NlIZ6ZLOp6dpcNtEVTdfnlnw8HC0PRZJ0za9znK65zv/M11m/wcvlm1+dmWHjheei&#10;OXU+kxNsfoFSj31EI8nvLdJGfk+++VdvBQQIECBAgAABAgQIECBAgAABAgQIECBAgAABAgQIECBw&#10;OQTyf3W+HGcxJoEugW9+85tdmWz4tre9LT7ykY/E2NhYtmJANDExER/96Efj9ttvH9Aq4rnnnosT&#10;J04MbNNZ+bWvfS0uXMhePNVZPzIyEp/85Cfjrrvu6kz3LZfL5bj//vvjnnvu6dumXfHwww8PrFdJ&#10;gAABAgQIECBAgAABAgQIECBAgAABAgQIECBAgAABAgQIECBAgAABAgQIECBAgAABAgQIECBAgAAB&#10;AgQIECBAgAABAgQIECBAgAABAgQIECBAgAABAgQIECBAgAABAgQIECBAgAABAgQIECBAgMDSAs3J&#10;F6M5MxlpbS7SNF26gxYENoFA49yp3CwL43tzOQkCBK6wQKmcOWHaqGViAQECBAgQIECAAAECBAgQ&#10;IECAAAECBAgQIECAAAECBAgQIEBgowt885vfHDjFt73tbfGRj3wkxsbGBrbrrJyYmIiPfvSjcfvt&#10;t3emc+XnnnsuTpw4kcv3S3zta1+LCxcu9KuOkZGR+OQnPxl33XVX3zadFeVyOe6///645557OtO5&#10;8sMPP5zLSRAgQIAAAQIECBAgQIAAAQIECBAgQIAAAQIECBAgQIAAAQIECBAgQIAAgY0okBRLuWml&#10;jXout2Sinn8/paTrPZeWHEMDAgQIECBAgAABAgQIECBAgAABAgQIECBAgAABAgQIECBAgAABAgTW&#10;JJDu2BXdn8iZXHxxTWPq/JJA4dnHo/xv/mmUv/q/RunLn4rSV/9JtD4AFQ8BAgQIECBAgAABAgS2&#10;pUB6+rmIuenM2ouvOJSJ1ytIhkYzQ6WzU5l4Kwbp5AuZZSU7r8vEAgIErrxA4/zpzEkLO/dk4lzQ&#10;43V70Vze6/aGCuXccN2JuUb+9XwzPXLd/YaLle5ULk5rc9H4f/5FNP/tv4zm4S9H8989EumLv8i1&#10;28iJZP9t2elNnol00u9JsyhbIyoVij0X0igUcvm06z6S1qqZNkm59/1jtp5tl+n0cjBS6t23V1s5&#10;AgRWJlAcn8h16H5ezjXYxInm9PnM7Asj12Ti+aBrn7Gc9wYYLQ/lx+nKzNTnujLZcKo6m030iMYq&#10;wz2yl1K5uXat5VLLjVmq3JL/XKXas0c35mTNatUCxSS/j+i1t4jVvC/HqmelIwECBAgQIECAAAEC&#10;BAgQIECAAAECBAgQIECAAAECBAhsZoH8X6I382rMfVMInDx5Mo4cOdJ3rgcPHozf+I3f6Fs/qKJU&#10;KsVv//Zvx549gy+o/v73vz9omMW6ubm5ePjhhxfjXoX3v//9ceutt/aq6psrFovxoQ99KEZGRvq2&#10;OXbsWDz++ON961UQIECAAAECBAgQIECAAAECBAgQIECAAAECBAgQIECAAAECBAgQIECAAAECBAgQ&#10;IECAAAECBAgQIECAAAECBAgQIECAAAECBAgQIECAAAECBAgQIECAAAECBAgQIECAAAECBAgQIECA&#10;AAECBAgQILC0wIUvfSou/B8PxPl/dn+8+Nl/HLNHHlu6kxYENrhA8/zpzAyT4R1RGOr/eTiZxgIC&#10;BC6bQFKqZMeuV7OxiAABAgQIECBAgAABAgQIECBAgAABAgQIECBAgAABAgQIECCwgQVOnjwZR44c&#10;6TvDgwcPxm/8xm/0rR9UUSqV4rd/+7djz549g5rF97///YH1C5Vzc3Px8MMPL4Q9b9///vfHrbfe&#10;2rOuX7JYLMaHPvShGBnpfz3WsWPH4vHHH+83hDwBAgQIECBAgAABAgQIECBAgAABAgQIECBAgAAB&#10;AgQIECBAgAABAgQIENg4AsVSfi6Nej63RCat1/ItSuV8ToYAAQIECBAgQIAAAQIECBAgQIAAAQIE&#10;CBAgQIAAAQIECBAgQIAAgcsn0L4eaHQ8M35y8cVMLFilQG12sWPSLqXNiGS+tJhXIECAAAECBAgQ&#10;IECAwHYRaDz3ZG6pxf2vyuXWI5EM78gMk85NZ+KtFqS1uYiZi9llXTP4fbuzjUUECFwOgea5U5lh&#10;i7smMnF3kPR43V7P1+B1d2zFQ8WlX5c328y/nm+2We0xWjY1soyxo/1awZ8fjfSZH0X6sx9E+tN/&#10;F3HxbHagDR4lN+afk9Jf/OUGn7XprUagWCj07NZIeuS7Xgc7/5zb0TspDXVEl4oz9dZz8xLHcKmy&#10;RAvVBAisVqCw87rW32Oy9+lG1/PyasfeaP3SNI10ZjIzrWRH9u9+7crcPmMZ7w0wUu79GNd5sun2&#10;zyIDjqmOv5X1a7aj3P+zfOb7NBuZrkmhmIk3elDce1N0/4xafeboRp+2+a1QoNjj+7LZ9TjUHjJd&#10;xn1vhafWnAABAgQIECBAgAABAgQIECBAgAABAgQIECBAgAABAgS2qED26pctukjL2lgC3/72twdO&#10;6H3ve1+Uy0tftNxvkPHx8fjABz7Qr3o+f+pU9gLsfo2//vWvx/nz5/tVx6FDh+Ltb3973/pBFTt3&#10;7ox3v/vdg5rEI488MrBeJQECBAgQIECAAAECBAgQIECAAAECBAgQIECAAAECBAgQIECAAAECBAgQ&#10;IECAAAECBAgQIECAAAECBAgQIECAAAECBAgQIECAAAECBAgQIECAAAECBAgQIECAAAECBAgQIECA&#10;AAECBAgQIECAAAEC/QXStBnRqGcaJKVSJhYQ2IwCjXPZz+Ap7tq7GZdhzgS2nEBSyn7+Vlqvbbk1&#10;WhABAgQIECBAgAABAgQIECBAgAABAgQIECBAgAABAgQIECCwdQW+/e1vD1zc+973viiXs9dHDOzQ&#10;VTk+Ph4f+MAHurLZ8NSp7LVR2dpL0de//vU4f/78pURX6dChQ/H2t7+9K7u8cOfOnfHud797YONH&#10;HnlkYL1KAgQIECBAgAABAgQIECBAgAABAgQIECBAgAABAgQIECBAgAABAgQIECCwEQSSYuu6v6QQ&#10;UapEMjQayY7xiPZ79K30aOTfTylpjekgQIAAAQIECBAgQIAAAQIECBAgQIAAAQIECBAgQIAAAQIE&#10;CBAgQODKCqQ7rs2cMJk6m4kFqxSozmQ7VkaysYgAAQIECBAgQIAAAQLbSKDx3JOZ1SbX7Y9k9JpM&#10;br2C9utdOo90droz3HLlxvnTuTUlO6/L5SQIELiyAt33zcLOPUtPoFjKtmnWs3GfaLj9mr8ljrke&#10;r+eb7ZHrHma4uIzX/PWaZ/daugfeYHGya2/EaOu1kh1H+oufdkSKW0WglBR7LqVRaL1ututIG9n7&#10;YFqby7RIKkOZeCGYqVcXin1vR7yetq+NCgJrFUgKxSh07Ycb5/J75rWeZyP0T2enIprZ1/kXRnfm&#10;p1bMPvZ1P77lO7SeFku9H+M62850PS521rXLU7XZ7lQu3lEezuU6E7m5brY9Rut9Gco3v7pzSVF7&#10;7i8jt65MC8FmEyj22Ef02ltE195is63TfAkQIECAAAECBAgQIECAAAECBAgQIECAAAECBAgQIEDg&#10;ygnkr2i7cud2pm0qcOzYsb4r3717d7z+9a/vW7/cittuu21g03Pnzg2sX6j8zne+s1Dsefve9743&#10;kiTpWbec5H333RelUteF3R0dv/e978XcXPai0o5qRQIECBAgQIAAAQIECBAgQIAAAQIECBAgQIAA&#10;AQIECBAgQIAAAQIECBAgQIAAAQIECBAgQIAAAQIECBAgQIAAAQIECBAgQIAAAQIECBAgQIAAAQIE&#10;CBAgQIAAAQIECBAgQIAAAQIECBAgQIAAAQIEBgnUa/naUiWfkyGwyQQa505nZlwYn8jEAgIErpJA&#10;13NM2ut56CpNzWkJECBAgAABAgQIECBAgAABAgQIECBAgAABAgQIECBAgAABAksJHDt2rG+T3bt3&#10;x+tf//q+9cutuO222wY2PXfu3MD6hcrvfOc7C8Wet+9973sjSZKedctJ3nfffVEqlfo2/d73vhdz&#10;c3N961UQIECAAAECBAgQIECAAAECBAgQIECAAAECBAgQIECAAAECBAgQIECAAIGNIFC++Zfi2v/s&#10;f4lr/9P/KXb9o0/Grvf/t1EYu3bFU0vr1VyfpFTO5SQIECBAgAABAgQIECBAgAABAgQIECBAgAAB&#10;AgQIECBAgAABAgQIELi8AmnX9T/JxbOX94TbZPRkbiaz0rQykokFBAgQIECAAAECBAgQ2C4C6fSF&#10;SF/8RWa5xVccysTrGSTDo5nh0rmpTLzVgub507klJddcl8tJECBw5QSaM5MRtex7zhd27V16AsXs&#10;+9in9frSfVotykkxlnoH/blmdqw0TWO2URs4fqE1aqWQnVPPDo3s2PNtutbSs98GSyb7uz7z4OSx&#10;6PU6yA02bdNZoUCxUOjZo9ErX790H2nfZ6LrPpOUh3qONdvj9bPdDYdLvft2txMTILA6geL4RKZj&#10;4/ypTLxVgmbrZ63uozC6szsVSffzede+INehlRjp8xjX2Xa6nt3vdNa1y1PV7N/Kuuvb8Y7ycK/0&#10;pVzXPiPZhHuM8i23X1pPu9TaJ9affzqbE21qgWJrP959NHt8xlXatZfo7iMmQIAAAQIECBAgQIAA&#10;AQIECBAgQIAAAQIECBAgQIAAAQILAr2vdFuodUvgMgi88MILfUe99957o9DrQsu+PXpX7Nu3L0ZH&#10;sy/46Gx54UL+gqjO+nZ5eno6jh071p1ejCcmJuK1r33tYryawsjISBw8eLBv13rrIu+jR4/2rVdB&#10;gAABAgQIECBAgAABAgQIECBAgAABAgQIECBAgAABAgQIECBAgAABAgQIECBAgAABAgQIECBAgAAB&#10;AgQIECBAgAABAgQIECBAgAABAgQIECBAgAABAgQIECBAgAABAgQIECBAgAABAgQIECBAgEB/gbRW&#10;zVUmpUouJ0FgMwmkaTMaF7KfA1Qcn9hMSzBXAltWICmVs2ur55+Hsg1EBAgQIECAAAECBAgQIECA&#10;AAECBAgQIECAAAECBAgQIECAAIGNI/DCC9nrkjpndu+990ahUOhMraq8b9++GB0d7dv3woULfesW&#10;Kqanp+PYsWMLYe52YmIiXvva1+byK0mMjIzEwYMH+3ap1+tx9OjRvvUqCBAgQIAAAQIECBAgQIAA&#10;AQIECBAgQIAAAQIECBAgQIAAAQIECBAgQIDAVhJIRq6J0XvfEyNv/nsx8sb/MIb/5t+Jws49W2mJ&#10;1kKAAAECBAgQIECAAAECBAgQIECAAAECBAgQIECAAAECBAgQIEBgUwikY7uz85xpvXdXo57NiVYu&#10;UJvJ9qkMZ2MRAQIECBAgQIAAAQIEtolA47kncyst3nQol1uvRKH1c25hfCKKe2+J0s2vjuK+V67X&#10;0BtynOa509l5FYoRO8azOREBAldUIHe/bJ19Oa+dS4ql7Dyby/sdXZIkMVQsZ/t2RY20GbVmYzFb&#10;bY2dtv4NOoaLlUHVl+p6/S6x/Vi0yY7kxtuyM257nfhZNifa9AKlpPf3ZqPH52akjdql9VZnL5UX&#10;SuXev/Odqc8ttOh7O1Ja5v2r7wgqCBAYJFDYNZGpbpw7lYm3SpBO5z+Pp7BjZ355XXuMtNdzd1ev&#10;0dJQVyYfTtcGP95drPV47OwaZscSfz/LzbVrLV3DbciwfNOrIpLs5zNVn/H5RBvyP2uVkyr12Ef0&#10;2lv4G/wqgXUjQIAAAQIECBAgQIAAAQIECBAgQIAAAQIECBAgQIDANhTouqJ0GwpY8hUXOHPmTN/Y&#10;8daQAABAAElEQVRzHjx4sG/dSiraFz3v27cvfvaz3hfopungi5vb5zp69Gg0m82+p33rW98ahR4X&#10;c/Tt0KfiNa95Tfz4xz/uUxtx5MiRuPPOO/vWqyBAgAABAgQIECBAgAABAgQIECBAgAABAgQIECBA&#10;gAABAgQIECBAgAABAgQIECBAgAABAgQIECBAgAABAgQIECBAgAABAgQIECBAgAABAgQIECBAgAAB&#10;AgQIECBAgAABAgQIECBAgAABAgQIECBAoLdAWq/mKpJyJZeTILCZBJqTZyOajcyUi7v2ZmIBAQJX&#10;SaBYzpw4rdcysYAAAQIECBAgQIAAAQIECBAgQIAAAQIECBAgQIAAAQIECBAgsJEFzpw503d6Bw8e&#10;7Fu3kookSWLfvn3xs5/9rGe3NE175juTR48ejWaz2ZnKlN/61rdGoVDI5FYTvOY1r4kf//jHfbse&#10;OXIk7rzzzr71KggQIECAAAECBAgQIECAAAECBAgQIECAAAECBAgQIECAAAECBAgQIECAwFYRKAyN&#10;xtAv3ZNZTvuawOVc95fpJCBAgAABAgQIECBAgAABAgQIECBAgAABAgQIECBAgAABAgQIECBAYE0C&#10;6Y7dmf5JK0qmzka6cyKTF6xQoDqT7VAZzcYiAgQIECBAgACBqyYw++0vRHPqXKSz0xFz0zH0ur8d&#10;w69/6xWZT+PCC1E/8VdRGN05/5XsaN22rq93ENjKAo3nnswub3hHJNe9Iptbx2j4jX83ov21TY6k&#10;7bn7xkgnW+8HXpuLuGZ3JMna3097m/BZJoHLItBo3x+7jsL4Mn7XVixleqX1eiYeFAwXyjHbqA1q&#10;EnOt+nKhON9mplEd2LZdOVwsL9lmvkGzxzy71rK8ga5yq+tfGVFo/R+MjEWy/1WR3HhbxPUHrvKk&#10;nH69BYp9PnOi0eu5s3HpezttP8d2HUm50pV5KZytL+P+Verdt+eAkgQIrFig2PW8m05PRvt+nJSH&#10;VjzWRu5Qaj1PXfPOD0dz+kKk0+fnbwtj1+anXHzp+X+xouPxbTHXVRhdhtVMPf/Y2DnMVG22M+xZ&#10;HiuP9MwvJrvmmmzCPUb79z6lfX8t6s8/vbis2jNPRLz53YuxwuYWKPbYR/TaW6Rd38+be9VmT4AA&#10;AQIECBAgQIAAAQIECBAgQIAAAQIECBAgQIAAAQKXUyB7RenlPJOxCbQEGo1GnDt3rq/F3r17+9at&#10;tGJqaqpvl3379vWtW6h44onWhTcDjrvvvntA7fKr7rjjjvjjP/7jvh2OHDnSt04FAQIECBAgQIAA&#10;AQIECBAgQIAAAQIECBAgQIAAAQIECBAgQIAAAQIECBAgQIAAAQIECBAgQIAAAQIECBAgQIAAAQIE&#10;CBAgQIAAAQIECBAgQIAAAQIECBAgQIAAAQIECBAgQIAAAQIECBAgQIAAga0i0Hjx+aif/KuIei3S&#10;Ri0iTWP4zl9d2/Lq1Xz/UiWfkyGwiQQa507lZlsYn8jlJAgQuPICSamcOen881kmIyBAgAABAgQI&#10;ECBAgAABAgQIECBAgAABAgQIECBAgAABAgQIbEyBRqMR586d6zu5vXv39q1bacXU1FTfLvv27etb&#10;t1DxxBNPLBR73t5999098ytN3nHHHfHHf/zHfbsdOXKkb50KAgQIECBAgAABAgQIECBAgAABAgQI&#10;ECBAgAABAgQIECBAgAABAgQIECBAgAABAgQIECBAgAABAgQIECBAgAABAgQIECBAgAABAgQIECBA&#10;gAABAustkI5dmxsyufhipDt9nmEOZgWJZG4m0zqtjGRiAQECBAgQIECAwNUTaJx6JtKLZxcnkM5M&#10;LpYvd6F+/KmY/r//ReY0u/6TT0dSHsrkBAS2ikDaqEfzF09lllPc/6pIkiSTE6xeYOj2N0f9wOvn&#10;B0hnL0bMTa9+MD0JEFgXgaHb3hDlW26P+tmT0Tx/OpqTL0ZhZGzJsZNiOdLOVs16ZzSwPNTqG7WB&#10;TWK2WYuxGJ5v1C4vdQy3x1zO0Xqszx2FUi610RNJqRyF+/5xJKPjG32q5rcGgVKh2LN3o1DI5dP6&#10;pftJWpvL1Sfll+5P3RWz9Wp3KhePlOz/cygSBNZRoDie/xtX49zpKE28Yh3PcvWHSirDUb7x1iUn&#10;khSzz8tp6/OEljqW8zg13eOxsXPcqepsZ9izvKO1hkFH2r0f2oR7jPb65veGzz+9uNT2HrHR+ur1&#10;vbrYSGHTCBR77C/SHnuL6LVv3jSrNFECBAgQIECAAAECBAgQIECAAAECBAgQIECAAAECBAgQuJIC&#10;2as9ruSZnWtbCrz4YuuNBdLMZcwZh4mJ/AVZmQbLDObm5uLMmTN9W+/fv79v3ULF448/vlDM3Q4P&#10;D8eBAwdy+dUkDh06FKVSKer1HhdKtwY8duxY1Gq1KJeXecH1aiahDwECBAgQIECAAAECBAgQIECA&#10;AAECBAgQIECAAAECBAgQIECAAAECBAgQIECAAAECBAgQIECAAAECBAgQIECAAAECBAgQIECAAAEC&#10;BAgQIECAAAECBAgQIECAAAECBAgQIECAAAECBAgQIECAAIGrLFD7+ZMxe/hfXZpFsRTDd/7qpXgV&#10;pbRWzfVKSpVcToLAZhJonj+dm25xfE8uJ0GAwJUXyD3H1GtXfhLOSIAAAQIECBAgQIAAAQIECBAg&#10;QIAAAQIECBAgQIAAAQIECBBYhcCLL74YaZr27TkxMdG3biUVc3NzcebMmb5d9u/f37duoeLxxx9f&#10;KOZuh4eH48CBA7n8ahKHDh2KUqkU9Xq9Z/djx45FrVaLcrncs16SAAECBAgQIECAAAECBAgQIECA&#10;AAECBAgQIECAAAECBAgQIECAAAECBAgQIECAAAECBAgQIECAAAECBAgQIECAAAECBAgQIECAAAEC&#10;BAgQIECAwHoKpKO7Ik2SSDreNyy5eHY9T7E9x6rNZNddGc7GIgIECBAgQIAAgasmkAyNRNqx501n&#10;p6/YXJrT57PnKlUiKQ9lc6ItJ5C2P5O6/XNXsbTl1rbUgponj0XUq5lmxZsOZWLB+gkkw2MR7S8H&#10;AQJXXaAwNBqlvbdEtL+We3Q/T7SfP5Z5DBeWfm/7ucal8WY7yv1OMVKs9KvK5puNbNyOuteSb7Eh&#10;M8no+Iacl0mtn0AxKfQcrNnKtz9ZI+moTTvuJ2ltrqPmpWJS7n0fmena++Q6thLDrZ8DHAQIXD6B&#10;wq69ucEb509FaeIVufy2SHQ/Lzd6f2ZOp8VQqRyF1s+xzY6/H3bWt8tLPd5Ndf+trHuAVryjvMTf&#10;z7rn2r2WHmNuxFT5llfHzOF/lZla7ZmjUXztvZmcYHMK9Ntf1Fv7i1LaXFxU2v39vFijQIAAAQIE&#10;CBAgQIAAAQIECBAgQIAAAQIECBAgQIAAAQIEsgLb75UH2fWLrrDAyMhI3H777dFo5C8KLhaLsWvX&#10;rnWZ0Z//+Z9Hvd7/4qUbb7xx4HlmZ2fjqaee6tvm4MGD0Z7vehxDQ0Nx2223xdGjR3sOl7YurDp1&#10;6lTs37+/Z70kAQIECBAgQIAAAQIECBAgQIAAAQIECBAgQIAAAQIECBAgQIAAAQIECBAgQIAAAQIE&#10;CBAgQIAAAQIECBAgQIAAAQIECBAgQIAAAQIECBAgQIAAAQIECBAgQIAAAQIECBAgQIAAAQIECBAg&#10;QIAAga0gkJTK2WU06tH+7I4kSbL5FURpfS7XOilXcjmJ7StQP/Vs1F84Hml1pvU1G+3vj5E7f3VD&#10;gzTOncrML9kx3pr3UCYnIEDgKgl0PZel9epVmojTEiBAgAABAgQIECBAgAABAgQIECBAgAABAgQI&#10;ECBAgAABAgRWJjAyMhK33357NBqNXMdisRi7du3K5VeT+PM///Oo1+t9u954441969oVs7Oz8dRT&#10;T/Vtc/DgwWjPdz2OoaGhuO222+Lo0aM9h2tf43jq1KnYv39/z3pJAgQIECBAgAABAgQIECBAgAAB&#10;AgQIECBAgAABAgQIECBAgAABAgQIECBAgAABAgQIECBAgAABAgQIECBAgAABAgQIECBAgAABAgQI&#10;ECBAgAABAusqUChEOrorkqmzi8MmUy8ulhVWIZA2I2pdn31aGVnFQLoQIECAAAECBAhcDoFkaEdm&#10;2ObcdCa+nEE6fSEzfGHHzkws2BoCab0Ws//n/9z6uaD1WdT11s8GrfcdLr7p3ZHc+je2xgJXsIrC&#10;tfui/Mb7ovHck9E88bOIZjMKN962ghE0JUCAwPYRSIqlzGLTZv/33880bAVDxXJ3KhfPNmuLudlG&#10;6zlqiWO4WFmixcvVjR7z7FrL8gbSisDlFygV+nzuRJJEMylEsf273YWj43s77f59b6tNUh5eaJm5&#10;na0vff8aKS3z/pUZWUCAwHIFCmOtz8Np39+blz4vp3nu9HK7b7l2SSG7x4hl7jFGS8NxsTbT16PZ&#10;esxsP+YN93hMa7Z+Dp5Z4vGw2Hrc7dW384Rpx2NxO9+9X+psu5HLpd03RGHs2mhevPT32PqZX2zk&#10;KZvbCgSKrb+39zoarXyp0bG3aP2+yEGAAAECBAgQIECAAAECBAgQIECAAAECBAgQIECAAAECBJYj&#10;0HW1x3K6aENg9QJjY2PxyU9+cvUDLKNns/VikkcffXRgy5tuumlg/ZNPtl6Y0hqn33Ho0KF+VavK&#10;33HHHXH06NG+fZ9//vnYv39/33oVBAgQIECAAAECBAgQIECAAAECBAgQIECAAAECBAgQIECAAAEC&#10;BAgQIECAAAECBAgQIECAAAECBAgQIECAAAECBAgQIECAAAECBAgQIECAAAECBAgQIECAAAECBAgQ&#10;IECAAAECBAgQIECAAAECBDa9QLGcX0K9FlGu5PPLzbT7dx1JaagrI9zOAtWf/vuY/YvHFgkK1+yO&#10;kTt/dTHeiIXm+dOZaRXHJzKxgACBqycwdOiNUb7pUCSt57Sk1HpeW8tz2NVbhjMTIECAAAECBAgQ&#10;IECAAAECBAgQIECAAAECBAgQIECAAAEC21BgbGwsPvnJT17WlTebzXj00UcHnuOmm24aWP/kk09G&#10;e5x+x6FDh/pVrSp/xx13xNGjR/v2ff7552P//v1961UQIECAAAECBAgQIECAAAECBAgQIECAAAEC&#10;BAgQIECAAAECBAgQIECAAAECBAgQIECAAAECBAgQIECAAAECBAgQIECAAAECBAgQIECAAAECBAgQ&#10;WE+BdGx3xNTZxSGTiy8ulhVWIVCdiaSrW1oZ6coICRAgQIAAAQIErpZAMjSaOXU6O5WJL2fQnL6Q&#10;Gb4wOp6JBVtDYP5zqKcnW4tJFxeU1qqL5e1USEauidIv/fL8V1qvRvPMLyKpDG8nAmslQIDA8gWK&#10;pZfaFooR7XLh5XgZIwwXyku2mmvUFtvMNJZ+XlrOmPMDNuqL4y4W2mtwENiAAsVCoe+sGq26YuPS&#10;51a09y4LR1qbWygu3iblocVyZ2Gmnm/bWd8uD5cq3SkxAQLrKJAkrfvz+EQ0W3+vad+Wdu2N4sTg&#10;z65Zx9NvvKEW9hgvzyzt9dzdY9ajrce5i7WZHjWXUu3HvF6PaVMt+6WOHcv52bB7rsXNu8eovPJ1&#10;0Th7Isq33N76enUUd+5Zikj9BhSoPvNENCdbf0tvfdZV2my0/h+vi9KOHT1n2mw9FnUeabPHvrmz&#10;gTIBAgQIECBAgAABAgQIECBAgAABAgQIECBAgAABAgQIEHhZYPlXkCIjsEkEPv/5z8dPfvKTvrO9&#10;5557YmJiom99u+L48eMD62+88caB9SutvP766wd2OXHixMB6lQQIECBAgAABAgQIECBAgAABAgQI&#10;ECBAgAABAgQIECBAgAABAgQIECBAgAABAgQIECBAgAABAgQIECBAgAABAgQIECBAgAABAgQIECBA&#10;gAABAgQIECBAgAABAgQIECBAgAABAgQIECBAgAABAgQ2u0BSquSWkDZqkZTz+VzDPom0Vs3XlMr5&#10;nMy2FUiGRjJrT6szmXgjBo3zpzPTKu7am4kFBAhcPYHiNbuj/eUgQIAAAQIECBAgQIAAAQIECBAg&#10;QIAAAQIECBAgQIAAAQIECBDIC3z+85+Pn/zkJ/mKlzP33HNPTExM9K1vVxw/fnxg/Y033jiwfqWV&#10;119//cAuJ06cGFivkgABAgQIECBAgAABAgQIECBAgAABAgQIECBAgAABAgQIECBAgAABAgQIECBA&#10;gAABAgQIECBAgAABAgQIECBAgAABAgQIECBAgAABAgQIECBAgMB6CqRj10acvDRicvHspUBp5QLV&#10;2XyfSvZzLvMNZAgQIECAAAECBK6YwNBo5lTp3HQmvpxBc+pCZvhkdGcmFmwhgXIlojZ3aUGd5UvZ&#10;bVVKSpUoXn9gW63ZYgkQILASgR1/97+MSAqRJMlKus23HSqWl+wz26wttpltXCovJrsKI8XWc9ky&#10;jrTZyLcqlvI5mSsqUP/J/xfpCz+PaH9vtJ6Dk2t2R+m2u6/oHDbiyUpJse+0GoVCROe3c6N+qW2v&#10;vVx7v9fjmKlXe2SzqeHW/4mDAIHLK7DzH3ys9bT60n2+0Lp/N5vNy3vCDTx60v283Pn4NmDeI+Wh&#10;AbUvVU23Hh+vHb4m126q1uNvZV2txsrL+NtZo/OBubVV6l5L15gbORx987s38vTMbZkCcz/6TtR+&#10;/uRi6/Itt0fxb/7qYtxZmN9bdCbqS+/BO5srEyBAgAABAgQIECBAgAABAgQIECBAgAABAgQIECBA&#10;gMD2FXAV5vb9v99yK69Wq/GFL3whvvKVr/RdW6lUil//9V/vW79QcfHixYViz9uJiYme+dUmx8bG&#10;BnY9ceLEwPrVVv7gBz+I6ekr92K31c5TPwIECBAgQIAAAQIECBAgQIAAAQIECBAgQIAAAQIECBAg&#10;QIAAAQIECBAgQIAAAQIECBAgQIAAAQIECBAgQIAAAQIECBAgQIAAAQIECBAgQIAAAQIECBAgQIAA&#10;AQIECBAgQIAAAQIECBAgQIAAga0vkJTK+UXWq63cjnx+mZl0vn+2cVKuZBOibS2QVIYz60+rs5l4&#10;owVpoxHNyRcz0yqMr+/n6WQGFxAgQIAAAQIECBAgQIAAAQIECBAgQIAAAQIECBAgQIAAAQIECBAg&#10;QGCNAtVqNb7whS/EV77ylb4jlUql+PVf//W+9QsVFy9eXCj2vJ2YWN/rqcbGxnqeZyF54sSJheK6&#10;3v7gBz+I6enpdR3TYAQIECBAgAABAgQIECBAgAABAgQIECBAgAABAgQIECBAgAABAgQIECBAgAAB&#10;AgQIECBAgAABAgQIECBAgAABAgQIECBAgAABAgQIECBAgAABAptfIN2xO7OIZG4qojYXUR7K5AXL&#10;E0iqM/mGlZF8ToYAAQIECBAgQOCqCCTD2c+4T2db+98rdKTTFzJnKozuzMSCLSRQqrz0c9XCkurV&#10;hZJbAgQIECDQUyApFHvml5McLpaXbDbXqC22me0oLya7CssZc75Lo97VsxUWSvmczBUVaD7/dDT/&#10;6i8Wz5nsvSVKt929GG/XQnHA/ayRFDIsaf3SfSZt/76860j6/P58rqNfV5f5sNyaQ2nAPHr1udK5&#10;xvkXot76Hiru2huF8YkojAz+jI0rPT/nI7AcgbU8ry5n/M3UZvh1b4nKwb8RSbH1/Nz6Wu7vIkZL&#10;S/+dcKbH42Pb5mJtdkmiHZXhJdukza59hj3GkmYaXGaB7ufwZiP67S+ahSQzmbTXvjnTQkCAAAEC&#10;BAgQIECAAAECBAgQIECAAAECBAgQIECAAAECBF4ScBWm74RNL3DmzJk4fPhwPProo3H8+PGB63nH&#10;O94RN9xww8A27cqLFy8ObLNnz56B9SutHBsbfPHk5OTkSodcVvtPf/rTcezYsWW11YgAAQIECBAg&#10;QIAAAQIECBAgQIAAAQIECBAgQIAAAQIECBAgQIAAAQIECBAgQIAAAQIECBAgQIAAAQIECBAgQIAA&#10;AQIECBAgQIAAAQIECBAgQIAAAQIECBAgQIAAAQIECBAgQIAAAQIECBAgQIDAZRUolXPDp/VaLrei&#10;RL2aa56UKrmcxPYVSCoj2cWnaaS1uUjKQ9n8RomSiGve8Z9H8/zpqJ87NX9b2vOKjTI78yBAgAAB&#10;AgQIECBAgAABAgQIECBAgAABAgQIECBAgAABAgQIECBAgMCiwJkzZ+Lw4cPx6KOPxvHjxxfzvQrv&#10;eMc74oYbbuhVlcldvHgxE3cHe/bs6U6tKR4bGxvYf3JycmD9ais//elPx7Fjx1bbXT8CBAgQIECA&#10;AAECBAgQIECAAAECBAgQIECAAAECBAgQIECAAAECBAgQIECAAAECBAgQIECAAAECBAgQIECAAAEC&#10;BAgQIECAAAECBAgQIECAAIEtKpCO7c6tLJk6G+mufbm8xDIEqjO5Rmn351zmWkgQIECAAAECBAhc&#10;KYFkaDRzqnRuJtLW55AnSevDvi/z0Zy+kDlDYXRnJhZsHYH2Z9qnMx3vNdz6nHsHAQIECBC4XAJD&#10;hfKSQ882aottZhvVxXK/wnCx0q8qm2/Us3E7KhbzOZkrK9Dx/90+cVJa5v/nlZ3lFT9bqVDoe85G&#10;d13H93bavZcrFCMplnJjzdarkbb+DTqGS0ODqjdEXe25J2P6O/9ycS5J6/fbuz7w30VS9n20iKJA&#10;YBMJlPcfXNVsR1o/1y51TNd7/6w7VZ1dqmuMlUeWbBMdj8Xtxr0ee5ceZHu2SJuNiEbDY/d6//e3&#10;9gCdR9psRjHpvb9odOe7vp87x1EmQIAAAQIECBAgQIAAAQIECBAgQIAAAQIECBAgQIAAAQKdAvmr&#10;0zprlQlsAIHJycn44he/GJVKJcbGxlrXqTTi/Pnzce7cuTh58mQ89dRTy5rlq171qnjPe96zrLbt&#10;cw469uzZM6h6xXXtdQ06ZmeXvkhqUH91BAgQIECAAAECBAgQIECAAAECBAgQIECAAAECBAgQIECA&#10;AAECBAgQIECAAAECBAgQIECAAAECBAgQIECAAAECBAgQIECAAAECBAgQIECAAAECBAgQIECAAAEC&#10;BAgQIECAAAECBAgQIECAAAECBDa6QFIq56fYqOVzK8iktWq2damSjUXbXiCpDOcM0rmZSMpDufxG&#10;SCSFYpRvOhSFW14dzWZzI0zJHAgQIECAAAECBAgQIECAAAECBAgQIECAAAECBAgQIECAAAECBAgQ&#10;2KYCk5OT8cUvfjEqlUqMjY1Fo9GI8+fPx7lz5+LkyZPx1FNPLUvmVa96VbznPe9ZVtv2OQcde/bs&#10;GVS94rr2ugYds7Ozg6rVESBAgAABAgQIECBAgAABAgQIECBAgAABAgQIECBAgAABAgQIECBAgAAB&#10;AgQIECBAgAABAgQIECBAgAABAgQIECBAgAABAgQIECBAgAABAgQIEFhXgXTs2sXx0mIp0h2tuFFf&#10;zK2o0P7M0HRFPfKNkySiNY81H2lrIu2xrvRRncmfsTKSz8kQIECAAAECBAhcFYFkaDR73rT1ud7V&#10;1nvCDl3ePVtzdiqi2cicOxm9JhMLtpBA12fap/Xqhlpc2v6+X+nPfa2frxbXUShG0vpyECBAgMDG&#10;EBgulpecyFyz9Xu7l4+Z5tLPS8sZc364ZtfvEZNC61dyhYVTub1aAvVL/9/zU1iP37derbWs43mL&#10;Sf/9S6OQ/b5NOwzT2lxmFknXXm+hcmYZe76RUmWh+Ya9bZ47nZ1bsbX3K2/8eWcnLSJAYK0Co6Wh&#10;JYeY7np8XOgwVevxt7KFypdvd1SGuzL5MG19blHm2KbPZ2n75/dmM9LWc1Xaul3OUfvFT+Piv/5n&#10;Ub7xr0f5lttbX6+O4s71/Qym5cxjq7VJuvYL7d/1lfr8fiS3t1jp72G2Gp71ECBAgAABAgQIECBA&#10;gAABAgQIECBAgAABAgQIECBAgMCyBdbhFdbLPpeGBFYl8MILL8Sjjz66qr4Lnd7whjfERz/60Rga&#10;WvpCpXafixcvLnTN3Y6Ojka5vPQF1bmOAxJjY2MDaiPm5rIXlw5srJIAAQIECBAgQIAAAQIECBAg&#10;QIAAAQIECBAgQIAAAQIECBAgQIAAAQIECBAgQIAAAQIECBAgQIAAAQIECBAgQIAAAQIECBAgQIAA&#10;AQIECBAgQIAAAQIECBAgQIAAAQIECBAgQIAAAQIECBAgQIDAZhQo5j8TJK3X1rSStF7N9E/KlUws&#10;IJBURnIIaXU2l5MgQIAAAQIECBAgQIAAAQIECBAgQIAAAQIECBAgQIAAAQIECBAgQIAAgazACy+8&#10;EI8++mg2ucLoDW94Q3z0ox+NoaGhZfW8ePFi33ajo6NRLuevRezbYRkVY2NjA1vNzc0NrFdJgAAB&#10;AgQIECBAgAABAgQIECBAgAABAgQIECBAgAABAgQIECBAgAABAgQIECBAgAABAgQIECBAgAABAgQI&#10;ECBAgAABAgQIECBAgAABAgQIECBAYF0FRnZG9c3vjXRsd8Rw672ykmTVww/96/8tktra3k+ruXMi&#10;qm/54KrnsNCx8PT3onDsB1F/47sjWmNeqSOpzmROlSaFiPLy3hst01FAgAABAgQIECBwWQSSodHc&#10;uM25qSgO5T+bPNdwDYl0+kKud2F0PJeT2BoCSakSaedS1vhzUudQay3P/cVjMffv/3VEvbrqoUp/&#10;4+9E+TV/e9X9dSRAgACB9RUYKiz9fvqzjdr8SRtpM2rNxsAJlAvFKLZ/p7Wco1HPtiqWsrHoqgik&#10;9Zf+vxdPXlz6e2Sx7RYuFAv9v68b3XUv32faHGnXXi7p8/ve2WXsr4Zb+8SNfjTOn85MsTi+NxML&#10;CBDYHgKjfR7rOlc/U+/9N8Gp2mxns57lHeWlfw+z8+//VxGtvUba3m+0vgo7r+s51lZPTv1fn4/q&#10;0z9c1TJrP38y2l/x3S/HtR/8H6Pfc9iqBt+OnVr75MzR2lf32zc3u/fT3fvmzEACAgQIECBAgAAB&#10;AgQIECBAgAABAgQIECBAgAABAgQIECBwScCVmJcslLaowMc+9rF485vfvKLVTU5O9m1fqaz/xZlj&#10;Y603XRhwzM31vnhqQBdVBAgQIECAAAECBAgQIECAAAECBAgQIECAAAECBAgQIECAAAECBAgQIECA&#10;AAECBAgQIECAAAECBAgQIECAAAECBAgQIECAAAECBAgQIECAAAECBAgQIECAAAECBAgQIECAAAEC&#10;BAgQIECAAAECBDaVQFLKfy5IWq+ubQ1d/XudY20n0HuzCyRDI7klNKszUcxlJQgQIECAAAECBAgQ&#10;IECAAAECBAgQIECAAAECBAgQIECAAAECBAgQIEBgPQU+9rGPxZvf/OYVDTk5Odm3faWSvw6xb+Nl&#10;VoyNjQ1sOTc3N7BeJQECBAgQIECAAAECBAgQIECAAAECBAgQIECAAAECBAgQIECAAAECBAgQIECA&#10;AAECBAgQIECAAAECBAgQIECAAAECBAgQIECAAAECBAgQIECAAIF1FUiSSCduWdchN8pgyeQLUfzh&#10;v4nG3/qHV25Krc+vzByV/GdcZuoFBAgQIECAAAECV1QgGd6RO186Ox2xM5de10Rz+kJuvMKOy3zS&#10;3BklrphAeSh7qno1G1+lqHH+dMz9v49cpbM7LQECBPICaZpGc/JMNFuPT41zp+dvK4feGKU9r8g3&#10;lukrUCoUo5gUopE2+7apNmvR9p5t1Pq2WagYLqzgPfob9YVuL90WS9lYdHUEuv6fk1L56sxjg521&#10;lBT7zqjRug91HmnH93Za6/oMie693ssdZ5ex5xspreD+1TmhK1hu7xk7j8L4RGeoTIDANhEYKXX9&#10;XNtj3dPdj48vt5mqzvZonU2NVYaziR5RafcNPbJSqxEo7XtlJH2ev1Yz3rbt09p3dx5psxnFQnYP&#10;sVDf6MqnXfuzhXZuCRAgQIAAAQIECBAgQIAAAQIECBAgQIAAAQIECBAgQIBAt4ArMbtFxFtO4Otf&#10;/3oMDw/HXXfdFUnrjQ6Wc0xNTfVtVqms/8WZ7fkVi8VoNBo9zzs313Vxac9WkgQIECBAgAABAgQI&#10;ECBAgAABAgQIECBAgAABAgQIECBAgAABAgQIECBAgAABAgQIECBAgAABAgQIECBAgAABAgQIECBA&#10;gAABAgQIECBAgAABAgQIECBAgAABAgQIECBAgAABAgQIECBAgAABAgQ2r0BSKucnX6/lcyvIpPVq&#10;pnVSWv/PHsmcQLDpBJLKcG7OaXU2l5MgQIAAAQIECBAgQIAAAQIECBAgQIAAAQIECBAgQIAAAQIE&#10;CBAgQIAAgfUV+PrXvx7Dw8Nx1113RZIkyxp8amqqb7tKZf2vEWzPr1gsRqPR6Hneubm5nnlJAgQI&#10;ECBAgAABAgQIECBAgAABAgQIECBAgAABAgQIECBAgAABAgQIECBAgAABAgQIECBAgAABAgQIECBA&#10;gAABAgQIECBAgAABAgQIECBAgAABAgSWITB9PgrP/CgKP39ivnHywjMRc9MRQ6PL6LwOTaoz2UEq&#10;I9lYRIAAAQIECBAgcFUFkh77wrS9X7zMR3P6Qu4MyejOXE5iawgk5aHsQmrVbHyVouYLx6/SmZ2W&#10;AAECfQRqc3Hhn//3mcritfuitOcVmZxgaYHhQjmmGv3f5z5tDVFt1mO2sfRz0kixvPQJF1o0u95z&#10;v1BaqHF7NQXqtezZV/J/mu25KaO5r//TSCdfiGg2W1+NKL7qjTHyK/9RlAqFvutpFIqZurTTsPVY&#10;1Xnk9novV87Us+06+yyUh0td+8SFig1ym7bMmhdadh1HcddER6RIgMB2ERjt/rm2x8L7Pe5drM32&#10;aJ1N7fD3syzIZY7KB+64zGfYHsMn3XuJ9j4j6b2/aHTnG/XtgWSVBAgQIECAAAECBAgQIECAAAEC&#10;BAgQIECAAAECBAgQILBmAVdirpnQABtd4Ec/+lG0v2699dZ44IEHYteuXUtOeXJysm+bSqXSt24t&#10;FaOjo9HvvPW6i0HWYqsvAQIECBAgQIAAAQIECBAgQIAAAQIECBAgQIAAAQIECBAgQIAAAQIECBAg&#10;QIAAAQIECBAgQIAAAQIECBAgQIAAAQIECBAgQIAAAQIECBAgQIAAAQIECBAgQIAAAQIECBAgQIAA&#10;AQIECBAgQIDAJhAolXOTTBu1XG4libRWzTRPypfns0cyJxFsKoGkMpKbb1qdyeUkCBAgQIAAAQIE&#10;CBAgQIAAAQIECBAgQIAAAQIECBAgQIAAAQIECBAgQGB9BX70ox9F++vWW2+NBx54IHbt2rXkCSYn&#10;J/u2qVQuzzWCo6Oj0e+89Xq973xUECBAgAABAgQIECBAgAABAgQIECBAgAABAgQIECBAgAABAgQI&#10;ECBAgAABAgQIECBAgAABAgQIECBAgAABAgQIECBAgAABAgQIECBAgAABAgQIECAwWCCZPh/FH39n&#10;sVHSKiUnn4705tcs5i5nIZ24JRpJIZL251i2v0Z3Xs7TGZsAAQIECBAgQGCFAsnQaK5HOjuVy613&#10;Ip26kB2yUIzC8I5sTrR1BMrZ9zZO63MbYm3Nmf7vx7whJmgSBAhsO4GkMhzJyFikMxcX1944f2qx&#10;rLB8gaFiOaYag59v5pq1mG3Ulhx0uJh9HhvYodH13vrF4sDmKq+MQNr9/1wqX5kTb5SzVKcjOvf4&#10;9Ze+74utPXi/o1EoZKs6DNNa9r6VlIeybV+OZuvVnvnO5EhpBfevzo5XqNycfDGi2cycrTg+kYkF&#10;BAhsD4GRPo91nauf7np8XKibqs0uFPvejpWH+9apWF+BwjW7Y+hVd6/voNt1tKRrL9FsRKnP/qLZ&#10;tbdIu/fN29XQugkQIECAAAECBAgQIECAAAECBAgQIECAAAECBAgQIEBgSYHSki00ILBFBJ5++un4&#10;nd/5nfi93/u9uO666wauamam9aL9PkepdHnuNknSfpuC3ke5vM0uzu3NIEuAAAECBAgQIECAAAEC&#10;BAgQIECAAAECBAgQIECAAAECBAgQIECAAAECBAgQIECAAAECBAgQIECAAAECBAgQIECAAAECBAgQ&#10;IECAAAECBAgQIECAAAECBAgQIECAAAECBAgQIECAAAECBAgQILCFBZJij8/oqNfWtOLSvr/2Uv/6&#10;XKS1apSuvX5N4+m89QSSynBuUWl1NpeTIECAAAECBAgQIECAAAECBAgQIECAAAECBAgQIECAAAEC&#10;BAgQIECAAIHLI/D000/H7/zO78Tv/d7vxXXXXTfwJDMzM33rS6VS37q1VCRJ0rd7udzj2se+rVUQ&#10;IECAAAECBAgQIECAAAECBAgQIECAAAECBAgQIECAAAECBAgQIECAAAECBAgQIECAAAECBAgQIECA&#10;AAECBAgQIECAAAECBAgQIECAAAECBAgQ2DgCtde+LZJmY00TSsv5z4RcyYDp7ldEWh6KpDa32K1w&#10;4ulo3PyaxfhyFtJXvDraXw4CBAgQIECAAIENKjA00ppY+/1h08UJprNTi+XLVWhOX8gMXRi9JhML&#10;tphAaSi7oFo1G1+lqHzrnVG8bn+kre/H5syFSGemorBz8Hs4L0y1/b7K9Xp9Pizs+f/ZuxcYSc46&#10;QfD/yFdlVXVXtdvubtNg4+fYbq9Z7MEsGhgGMOsVwoDR6e6YwyfBibs5dEIwFnNINtZokDlGYm4O&#10;ze7ODRruTix7s5oDadbL2nADRpgdmAGMDYYxPmz8wDb0drXtrqquZz7iMgtXOSPyUVX9qqzqX9ip&#10;jP//e8T3/SozMqo6IvIVq2nPBAgQOGmB4uS+qC8cX+uneWxqbd3KxgVGCuvf436xUYvF5vqfSdXi&#10;+n2tjix59VsjufqNEc3WZ0Tj158Tq2Wet1Cg9bPOLJv4mWbabdcgKWRH3myuxcVWWSN9KV4taOTa&#10;pB2v53T5pb81t+snldyx3oudLNQ38P4qVVY3OZTPjenufXBhz76hHKtBESBwegVGN7C/mu/4t7jV&#10;0TRa/064nP8cWi188blcKEW5WIpmx/45V0XYITDyT347yhceivbv5Wn60t+zOqr0XU1a/2ZavuDK&#10;1mfXyf37a98NnG0FhewxRto6pijmcqsk+WMLx8qrMp4JECBAgAABAgQIECBAgAABAgQIECBAgAAB&#10;AgQIECBAYD2B0noVlBPYaoHJycm45pprVk4AKrROnpiZmYnnn38+ZmdnNz20Z599Nm677ba48847&#10;Y9++/icslsvlWFrKntC5urFaLXfi7GrBST4vL/c/MXRkpPfJpCe5Sc0JECBAgAABAgQIECBAgAAB&#10;AgQIECBAgAABAgQIECBAgAABAgQIECBAgAABAgQIECBAgAABAgQIECBAgAABAgQIECBAgAABAgQI&#10;ECBAgAABAgQIECBAgAABAgQIECBAgAABAgQIECBAgAABAgQIDI9Aqdw1lrR+ct8VMnLot6L9WF2K&#10;xeLK96Csxp4JJMXW1zi1H436Gka6tLC2boUAAQIECBAgQIAAAQIECBAgQIAAAQIECBAgQIAAAQIE&#10;CBAgQIAAAQIEegtMTk7GNddcs3JeXqFQiJmZmXj++edjdna2d4MB2WeffTZuu+22uPPOO2Pfvn19&#10;a5bL5VhaWupZXqud3DmHPTttJZeXl/sVxcjISN8yBQQIECBAgAABAgQIECBAgAABAgQIECBAgAAB&#10;AgQIECBAgAABAgQIECBAgAABAgQIECBAgAABAgQIECBAgAABAgQIECBAgAABAgQIECBAgAABAgSG&#10;WaD5ikNbP7zWfczS/ZdE8uxP18aS/OfHI9JmRFJYy1khQIAAAQIECBA4OwWS9jFhpdq6SexL3zue&#10;Ls2fdozm/ExmG8nYZCYW7CyBpJy7z3C99z2Qz/SsC6O7ov04kSVJkvbNlU+kqTYECBAYKFCY3B9x&#10;+Im1Oo3po2vrVjYuUC2W16281KzFQmP9+++PFivr9rVaIWlvdwPbXq3v+QwJ1LM/56S0/uvjDI3s&#10;zGymUMxuJ22sxcXW348bjdbfinNLo5XPLB2Gae5YLinljvVebLhYX/9YabS08fdXZjxnKGhOT3Vt&#10;qTjR//s+uipLECCwYwQKrb+fVFv7rEH7tlqzHo1mM9r71tXl+PLi6mrf513tv8tYNixQPnhZROvR&#10;/i6nZsvbsnUCSf4Yo9mIYpI77nhxeM1C6+8oHUu6gePwjupWCRAgQIAAAQIECBAgQIAAAQIECBAg&#10;QIAAAQIECBAgQOAsFiidxXM39W0isHfv3rjzzju7Rlur1eL555+Po0ePxj/8wz/EvffeG3Nzc131&#10;8onDhw/HZz/72fj4xz+eL1qLq9VqHD9+fC3uXNnINjrrb3R9ecBFNJXK6Tkh9Hd+53fi0KHTc8OG&#10;u+++e6NTV48AAQIECBAgQIAAAQIECBAgQIAAAQIECBAgQIAAAQIECBAgQIAAAQIECBAgQIAAAQIE&#10;CBAgQIAAAQIECBAgQIAAAQIECBAgQIAAAQIECBAgQIAAAQIECBAgQIAAAQIECBAgQIAAAQIECBAg&#10;QIBAJIViRKEQ0WyuaaT12tq6FQKnSyCpjEa6MLvWfVpbXFu3QoAAAQIECBAgQIAAAQIECBAgQIAA&#10;AQIECBAgQIAAAQIECBAgQIAAAQK9Bfbu3Rt33nlnV2GtVovnn38+jh49Gv/wD/8Q9957b8zNzXXV&#10;yycOHz4cn/3sZ+PjH/94vmgtrlarcfz48bW4c2Uj2+isv9H15eXlvlUrlUrfspMp+J3f+Z04dOjQ&#10;yXTRt+3dd9/dt0wBAQIECBAgQIAAAQIECBAgQIAAAQIECBAgQIAAAQIECBAgQIAAAQIECOw8gfrU&#10;05HOz0baqEc0apGMTUT55ZfvvImaEQECBAgQIECAAAECBAgQIECAAAECBAgQIECAAAECBAgQIECA&#10;AAEC21ag+bLLovDsT9fGn7S+UzJ57tlIz7tgLWeFAAECBAgQIEDg7BVIRsYiXV5YA2guza+tn66V&#10;dH4m03WhdS6+ZQcLlHL3Ga73vyfxDlYwNQIECGxIoLhnX6Zec/ZopM1mJIVCJi8YLDBSLA+u0Cpd&#10;bF0PuNhY/zOpuoG+1t2YClsr0PpZZ5az7WdaKGam396nrC6lpBjL0bo+Nrc0cvuctMMwXV7K1E4q&#10;I5l4NVjcwDFfNX+cuNp4SJ4bx45kRpKMT0ZSzh3bZmoICBDYyQKjpZFYb9823/o3uN2tv7OsLsdr&#10;L/29ZTWXfx4vj+ZTYgLbQyB3jBGtY4xi7hhidSKNXN2V+3OsFnomQIAAAQIECBAgQIAAAQIECBAg&#10;QIAAAQIECBAgQIAAAQIDBEoDyhQRGGqBcrkcBw4cWHlcffXVccstt8Tf/d3fxT333BOPPfbYwLF/&#10;//vfjyeeeCIuvvjinvWq1WrPfDs5P3/qLwxrNBqtc0NeOgE1v/GRkd4nk+brbTb+4Ac/uNkmG65/&#10;9913b7iuigQIECBAgAABAgQIECBAgAABAgQIECBAgAABAgQIECBAgAABAgQIECBAgAABAgQIECBA&#10;gAABAgQIECBAgAABAgQIECBAgAABAgQIECBAgAABAgQIECBAgAABAgQIECBAgAABAgQIECBAgAAB&#10;AgRWBIrliObSSxj15ZfWrRE4TQJJpRrpwuxa7+nSwtq6FQIECBAgQIAAAQIECBAgQIAAAQIECBAg&#10;QIAAAQIECBAgQIAAAQIECBDYnEC5XI4DBw6sPK6++uq45ZZb4u/+7u/innvuiccee2xgZ9///vfj&#10;iSeeiIsvvrhnvWq12jPfTs7Pz/ctO9GCRqMRzWazb/ORkZG+ZSdT8MEPfvBkmg9se/fddw8sV0iA&#10;AAECBAgQIECAAAECBAgQIECAAAECBAgQIECAAAECBAgQIECAAAECO0tg4bv/MerP/H9rkyq/8p9E&#10;+eWXr8VWCBAgQIAAAQIECBAgQIAAAQIECBAgQIAAAQIECBAgQIAAAQIECBAgsNUC6YFLIm0NIukY&#10;SHL4sUjPu6AjY5UAAQIECBAgQOBsFUiq45HOPrc2/XRxbm39dK0052cyXRfGJjKxYGcJJOXcfYYb&#10;9Uhb9yVOCoWdNVGzIUCAwCkQKEzuy/bS2l82Z5+P4uR52bxooEC1UB5Y3i5cbNRWHutVrBYq61VR&#10;PsQCabMRkbb/OtqxlNZ/fXTU3v6r+WOuju+HKBaKPefXyLdpHb+tLmltaXX118/5Y70XSxfquXrZ&#10;VivRaJ+2PapuSao5PZXZbjG/j86UCggQ2OkCY6191guLswOnOd/a9+0eGVurM1dbXFvvtzJe7v9d&#10;Qf3ayBMYCoHc8UL7uKuU9Dm2SDr/pbo1+o5ji6GYi0EQIECAAAECBAgQIECAAAECBAgQIECAAAEC&#10;BAgQIECAwNAKuOpgaH80BrZZgZGRkbjhhhvi05/+dLzjHe9Yt/kXv/jFvnWq1f4nHS0vL0e9/tKJ&#10;n3072URBu89BS3tuFgIECBAgQIAAAQIECBAgQIAAAQIECBAgQIAAAQIECBAgQIAAAQIECBAgQIAA&#10;AQIECBAgQIAAAQIECBAgQIAAAQIECBAgQIAAAQIECBAgQIAAAQIECBAgQIAAAQIECBAgQIAAAQIE&#10;CBAgQIAAAQI7XSAplTNTTBu1TCwgcDoEkspoptt0eTETCwgQIECAAAECBAgQIECAAAECBAgQIECA&#10;AAECBAgQIECAAAECBAgQIEDgxAVGRkbihhtuiE9/+tPxjne8Y92OvvjFL/atU61W+5YtLy9HvV7v&#10;W34iBe0+By3tuVkIECBAgAABAgQIECBAgAABAgQIECBAgAABAgQIECBAgAABAgQIECBAgMAwCyTF&#10;UmZ4aWPz59rN3vUvY/rffTJmvvjpmPmbz8Tij/9Tpk8BAQIECBAgQIAAAQIECBAgQIAAAQIECBAg&#10;QIAAAQIECBAgQIAAAQIETkpgZDzScw5muigcfiwTCwgQIECAAAECBM5egWRkLKJYjmR8TxT2HozC&#10;rj2nHaM5P5PZRjI+kYkFO0ygXOmeUH3wvYm7G8icqED7/bb8k/8Uiz/4f2PhO38T89/4t9E8/sKJ&#10;dqcdAQKnWaAwua9rC83pqa6cxGCBkdaxzXrLUrMWi431P4+qG+hrvW3thPK02Yh0eSHS1udKevz5&#10;7TOleq1rrMlZ9jNNkkLWoPWzXF1KhVzZiwWNXJu089ittrTafOU5Kff+TonFHvaZhq2gWupxnJiv&#10;tIVx49iRzNaLe/ZnYgEBAlsvkDab0Zh9Pk7kGv/Njn6s1Ht/19nPfG4fObe82Fncc3280v+7gno2&#10;kCQwLAKFYnYkrWOMYr9ji1z+TLxns4MTESBAgAABAgQIECBAgAABAgQIECBAgAABAgQIECBAgMB2&#10;Fch+E8R2nYVxE+gQKLROpPjABz4Q8/Pzce+993aUZFe/853vxJEjR2L//u6TF0dGBp/MNDc3F5OT&#10;k9kOTyKanZ0d2Hrv3r0DyxUSIECAAAECBAgQIECAAAECBAgQIECAAAECBAgQIECAAAECBAgQIECA&#10;AAECBAgQIECAAAECBAgQIECAAAECBAgQIECAAAECBAgQIECAAAECBAgQIECAAAECBAgQIECAAAEC&#10;BAgQIECAAAECBAgQ2AkCSakSaedE6rXOyDqB0yKQjFQz/abLC5lYQIAAAQIECBAgQIAAAQIECBAg&#10;QIAAAQIECBAgQIAAAQIECBAgQIAAAQInL1AoFOIDH/hAzM/Px7333tu3w+985ztx5MiR2L9/f1ed&#10;kZGRrlxnYm5uLiYnJztTJ7U+Ozs7sP3evXsHliskQIAAAQIECBAgQIAAAQIECBAgQIAAAQIECBAg&#10;QIAAAQIECBAgQIAAAQJbLlAsZYfQ2Pw9/hozRyOdm17rp/myS9fWrRAgQIAAAQIECBAgQIAAAQIE&#10;CBAgQIAAAQIECBAgQIAAAQIECBAgQOBUCKTnXxbxwi/XukpmpiLmZyLGJtZyVggQIECAAAECBM5O&#10;geo//+8iad3btlQqnjGAXTe+L5pzM9FsHZOmrUfpwMVnbNs2dOYFklKP+x7XliIq1TM/mLNwi+33&#10;2OLf//vMzJuHXh+FXedkcts1qB9+MhYf/FoUJ/dFofVojuyOZP8rI8lf87NdJ2jcZ51AcfK8rjk3&#10;po9EOa7qyg9rIm3UY+nhb7/4vtwfhd1n/n7z1UJ5XZ7F1rWACxu4HnC0WFm3r51eofmT+yJ9qOP7&#10;D8rVKP6Xt22Paff6GZfWf31sj8ltcJSF3HF+2lhrWExyZS+WNFq/H2SW1vt6dUnrreO4jiUp9zjW&#10;a5Uv5up1NFlbrQ7x+6u9L2vOvrA21vZK+1jDQoDAcAk0j78Q0//3J1YGlYyMRaH1715jb3pPlM8/&#10;9X9nGOuzv+sUWcjt++Zqi53FPdfHW5+rFgLbUSDJH2M0m1FMcscQL06smc93HFtsx7kbMwECBAgQ&#10;IECAAAECBAgQIECAAAECBAgQIECAAAECBAicOYHcN0GcuQ3bEoHTLfC+970vvvvd78bx48d7bipN&#10;03jqqadi//79XeW7du3qynUm5ufnY3JysjN1UutHjhwZ2P7AgQMDyxUSIECAAAECBAgQIECAAAEC&#10;BAgQIECAAAECBAgQIECAAAECBAgQIECAAAECBAgQIECAAAECBAgQIECAAAECBAgQIECAAAECBAgQ&#10;IECAAAECBAgQIECAAAECBAgQIECAAAECBAgQIECAAAECBAgQ2AkCo791c6SNRiSlckTrUdh97k6Y&#10;ljkMuUBSrmZGmC4vZmIBAQIECBAgQIAAAQIECBAgQIAAAQIECBAgQIAAAQIECBAgQIAAAQIECJw6&#10;gfe9733x3e9+N44fP96z0zRN46mnnor9+/d3le/atasr15mYn5+PycnJztRJrR85cmRg+wMHDgws&#10;V0iAAAECBAgQIECAAAECBAgQIECAAAECBAgQIECAAAECBAgQIECAAAECBLZaICmWMkNIG/VMvKGg&#10;XstUW7lfYCYjIECAAAECBAgQIECAAAECBAgQIECAAAECBAgQIECAAAECBAgQIECAwMkJNM+/LIo/&#10;/Vamk8Lhx6J5yXWZnIAAAQIECBAgQODsE0gKhTM+6fIFV53xbdrgFgqUR7o3Xl/uzsmcFoFkZKyr&#10;33Rpviu3XRON556N+i8ejs4rekr/9R0RuWt+tuv8jPvsE0hKlUjGJyOdm16bfHN6am19O6w0Z47G&#10;wrf/5qWhto41xt/2P0Tp5b/xUu40r40Uy+tuYalZi8XG4M+jpNVLpZC9hnDdjndihfw+tZG9JnKY&#10;p5zmrt9cGWt+PsM8gVMxtiR3vN9srvVa6vO7QCOXX3VcuYa2o327o6RcXetvdaX9nRiL67xOKq2f&#10;QzG3ndX2w/DcnHmuNYw0M5Tinu7v+MhUEBAgcMYFmvMza9ts/57TaD2S/H5vrcbJrYyWevxum+ty&#10;vraUyczVFjJxr2BXpXs/2queHIGhE8h9jqfNRuv91z6C7l76HVt015QhQIAAAQIECBAgQIAAAQIE&#10;CBAgQIAAAQIECBAgQIAAAQJZgdwZcNlCEYHtLDAxMRFveMMbBk7h8OHDPcsPHjzYM7+aPH78+Orq&#10;KXmemhp8QvuBAwdOyXZ0QoAAAQIECBAgQIAAAQIECBAgQIAAAQIECBAgQIAAAQIECBAgQIAAAQIE&#10;CBAgQIAAAQIECBAgQIAAAQIECBAgQIAAAQIECBAgQIAAAQIECBAgQIAAAQIECBAgQIAAAQIECBAg&#10;QIAAAQIECBAgQGCYBcoXXROVS18d5VdeHeWX/0YUJ84d5uEa2w4RSEZGMzNJlxcysYAAAQIECBAg&#10;QIAAAQIECBAgQIAAAQIECBAgQIAAAQIECBAgQIAAAQIETp3AxMREvOENbxjY4eHDh3uWHzx4sGd+&#10;NXn8+PHV1VPyPDU1NbCfAwcODCxXSIAAAQIECBAgQIAAAQIECBAgQIAAAQIECBAgQIAAAQIECBAg&#10;QIAAAQIEtlygWMoOoVHPxhuI0kYtUyspljOxgAABAgQIECBAgAABAgQIECBAgAABAgQIECBAgAAB&#10;AgQIECBAgAABAictsOdApNXxTDfJ4ccysYAAAQIECBAgQIAAxWiifAAAQABJREFUAQKnQyCpjkWy&#10;Z38U9l0QyfmXRPKKqyKKxdOxKX32EEhGxrqy6eJcV267JprTuftcV3dFUh7ZrtMxbgIrAsXJ/RmJ&#10;xrHc6zxTOnxBI/++bDYjGZ88owOtFta/Rm+2thjNSAeOq1qsRJIkA+ucFYWlSnaazUakrce2WHLX&#10;b66MOT+fbTGRkxhkIXfc1XpPri7FfNmLBY2ksFrl18/tn3maRrq8mM23oqSce320couN5a56+UR1&#10;yH8OjWNH8kOO4uS+rpwEAQJbK5DOTXcNIBmf6MqdisToBn7PWKgvZTZ1vMd+M1OhFYyXR/MpMYFt&#10;IZDkjyNaxwulVi5p/Zdfuo8tNn9fjnyfYgIECBAgQIAAAQIECBAgQIAAAQIECBAgQIAAAQIECBA4&#10;OwRy3wRxdkzaLM8egde85jXx1a9+te+EDx8+3LPs4MGDPfOrySeeeCIuv/zy1fCkn48c6T6psrPT&#10;/fuzJ8B3llknQIAAAQIECBAgQIAAAQIECBAgQIAAAQIECBAgQIAAAQIECBAgQIAAAQIECBAgQIAA&#10;AQIECBAgQIAAAQIECBAgQIAAAQIECBAgQIAAAQIECBAgQIAAAQIECBAgQIAAAQIECBAgQIAAAQIE&#10;CBAgQIAAgRMXqB76rahceCiSSrX1GI1kdPzEO9OSAIGzXiBNmxH1WqQrj+VIiuUojO0+610AECBA&#10;gAABAgQIECBAgAABAgQIECBAgAABAgQIECBAgAABAgQ6BV7zmtfEV7/61c5UZv3w4cOZeDU4ePDg&#10;6mrP5yeeeCIuv/zynmUnkjxy5MjAZvv37x9YrpAAAQIECBAgQIAAAQIECBAgQIAAAQIECBAgQIAA&#10;AQIECBAgQIAAAQIECGy1QPs+SJ1L2qh3hhtbr+falCoba6cWAQIECBAgQIAAAQIECBAgQIAAAQIE&#10;CBAgQIAAAQIECBAgQIAAAQIENiqQJJEeuCySp3601iKZejKifc5TsbSWs0KAAAECBAgQIECAAIFT&#10;LVDYezCqN98ahUIhlpeXT3X3+ltHIKlUI5JCRPu7wV9c0qX51dVt/9yYnsrMIZk4NxMLCGxHgcKe&#10;fRG/fHRt6M3c63ytYEhXmsey78to/V2qsPvMvjdHNvD3rqVmbV3Bau76wXUb7NQKva55rLf8KsXh&#10;n3F7nLkl2cDrI9dke4etY7DM0myshaX2MUKPpVHo8bNt1CKtLXXVTsojXbnF+vrHfKO9XlddPW1d&#10;In+MsbIvc5yxdT8QWybQR6A5P9tVUhid6MqdisRYj/1dvt/53H5yrraYr9IVj5dbv7NZCGxHgfzx&#10;QvPXf3coto496h3HG+2pNbuOR176G8V2nLoxEyBAgAABAgQIECBAgAABAgQIECBAgAABAgQIECBA&#10;gMCZE3AF9JmzPuu39MMf/jDuuuuuvg633XZblMvZLyfpW3mDBRdddNHAmocPH+5ZfvDgwZ751eQj&#10;jzwSN95442p40s9TU7kTxDt6bF8sdODAgY6MVQIECBAgQIAAAQIECBAgQIAAAQIECBAgQIAAAQIE&#10;CBAgQIAAAQIECBAgQIAAAQIECBAgQIAAAQIECBAgQIAAAQIECBAgQIAAAQIECBAgQIAAAQIECBAg&#10;QIAAAQIECBAgQIAAAQIECBAgQIAAAQIECBA4VQKlAxdF+IqYU8WpHwJnvcDMl/7XaBx9Zs2hcuU/&#10;i11v/m/WYisECBAgQIAAAQIECBAgQIAAAQIECBAgQIAAAQIECBAgQIAAgWET+OEPfxh33XVX32Hd&#10;dtttUS6X+5afSMFFF100sNnhw4d7lh88eLBnfjX5yCOPxI033rganvTz1NRU3z4KhUIcOODks75A&#10;CggQIECAAAECBAgQIECAAAECBAgQIECAAAECBAgQIECAAAECBAgQIEBgOASKpew4GvVsvE6U1mut&#10;GmmmVlI6tecVZjoXECBAgAABAgQIECBAgAABAgQIECBAgAABAgQIECBAgAABAgQIECBw1go0z780&#10;Ck/9aG3+Set8p2TqqUhbeQsBAgQIECBAgAABAgQI7FyBpDoW6cLxtQmmS/Nr69t9pTmdu8/17vO2&#10;+5SMn0AUJ/dlFJqzL0Ta/jtO/lq2TK3hCRq592Vh195Njz2tLUXj6LMRrXmnjdY1eK3n0ssvj2Rk&#10;bEMTLSSFKBeKUWs2NlS/X6VqodKv6KzKt695zF4F2Zp+++cS1eF3WBlnbpjFs+waztZ7oXNJ0+Za&#10;WMyVrRY0Wt8VkV/a+6FovTe7lvJIV2qhvtyVyyeqpe52+TpbGeePMQq7N78v28rx2zaBXgLp8mLM&#10;P/ztaBw70npMRfsze9cNt0T5FVf0qr4tcs356cw4k+p467gju9/LVDiJYGwD+62F3H5yvra47hbH&#10;y9vg83TdWahwNgqUL7gyxv/5+yJpHze0jylePK4otY7F65E9Dm+0cvklbR0vJCXH23kXMQECBAgQ&#10;IECAAAECBAgQIECAAAECBAgQIECAAAECBAhkBXLfBJEtFBE4lQKPP/54PPDAA327/NWvfhUXXnhh&#10;3/ITKZicnBzYbGmpx4mbrRYHDx4c2O6RRx4ZWL7Zwp/97Gd9m1x66aVRLp9lJ+f21VBAgAABAgQI&#10;ECBAgAABAgQIECBAgAABAgQIECBAgAABAgQIECBAgAABAgQIECBAgAABAgQIECBAgAABAgQIECBA&#10;gAABAgQIECBAgAABAgQIECBAgAABAgQIECBAgAABAgQIECBAgAABAgQIECBAgAABAgQIEBhegaSU&#10;+86pem14B2tkBAgQIECAAAECBAgQIECAAAECBAgQIECAAAECBAgQIECAAIGWwOOPPx4PPPBAX4tf&#10;/epXceGFF/YtP5GCycnJgc2WlpZ6lh88eLBnfjX5yCOPrK6ekuef/exnffu59NJLo1zOnSvSt7YC&#10;AgQIECBAgAABAgQIECBAgAABAgQIECBAgAABAgQIECBAgAABAgQIECCwNQJJsZTZcNrY3H2RetXv&#10;utdSZgsCAgQIECBAgAABAgQIECBAgAABAgQIECBAgAABAgQIECBAgAABAgQInJhAuv/iSJNCJGlz&#10;rYPkP/880vMvXYutECBAgAABAgQIECBAgMDOE0hGxiNdOL42sXRxbm19O6+kzWY0Z5/LTCGZODcT&#10;CwhsR4HC5L7csNNozhyN4jnn5/LDGTanpzIDK+zJzydT3DNoHDsSc1/+V5my8Zs/HKX9r8zkBgXV&#10;QjlqzcagKuuWjRbdK38FqZdDfXldv2GokJx3QYz8Fx+LlWs529d/1muRTJw3DEM7c2No/U04s3S8&#10;L0qFXNmLFRu98i27tNb9PRdJeSTTfTtY3MDrY7RU6Wo3TIn2fqhzKXbtmztLrRPYPgLzf/8fMoNt&#10;HJuK8iuuyOS2U9Ccn8kMtzA2kYlPZTDaY3+X73++/tJ+cqm131zvWKTa2hcWe+1z8x2LCQyhQHHP&#10;/mg/8kuxUIzI3Xej2eN1njbqkQz58UB+bmICBAgQIECAAAECBAgQIECAAAECBAgQIECAAAECBAgQ&#10;OPMC2W+COPPbt8WzSGD37t0DZ/v000/HhRdeOLDOZgsXFxcHNpmY6H1C1N69e2NycjKmp6d7tn/2&#10;2WdjZmYm+rXv2ahPst3PU0891ac04tChQ33LFBAgQIAAAQIECBAgQIAAAQIECBAgQIAAAQIECBAg&#10;QIAAAQIECBAgQIAAAQIECBAgQIAAAQIECBAgQIAAAQIECBAgQIAAAQIECBAgQIAAAQIECBAgQIAA&#10;AQIECBAgQIAAAQIECBAgQIAAAQIECBAgQIDAzhdoTE9FUhmNwuiunT9ZMySw3QVK5cwM0vpyJhYQ&#10;IECAAAECBAgQIECAAAECBAgQIECAAAECBAgQIECAAAECBIZNYPfu3QOH9PTTT8eFF144sM5mCxcX&#10;Fwc2mZiY6Fm+d+/emJycjOnp6Z7lzz77bMzMzES/9j0b9Um2+3nqqaf6lEYcOnSob5kCAgQIECBA&#10;gAABAgQIECBAgAABAgQIECBAgAABAgQIECBAgAABAgQIECAwNALFUnYojXo2Xi+q17pr5O611F1B&#10;hgABAgQIECBAgAABAgQIECBAgAABAgQIECBAgAABAgQIECBAgAABAicgUB6J9LwLI5l6cq1x4VeP&#10;RfOf3rgWWyFAgAABAgQIECBAgACBnSeQVMcyk0qX5jPxdg2as89FNJuZ4Se7z83EAgLbUaA4ua9r&#10;2I3pqSiec35XfhgT7bF2Lr3m01neaz3JX7fXrrTJa/dGiuWYrQ++Z3+vbXfmqsVKZ3j2rpd6OPS6&#10;NnIIhVZeS7v2RDKEYztTQ0oKheym0pc+O4tJMVv2YtTIt2nl00Yt0tpSV/2kXO3KLdSXu3L5RLXX&#10;6ypfaQvj8RtuieYL/zkax6aivV8r7d0e++AtJLPpbSCQVKqRjO2OdH52bbSN6SNr69txJZ2fyQw7&#10;Gev9fTyrlRrPH46ZL//rleOKtH1s0WzE7nd9KMrnX7xape/zaGmkb9lqwXzHfnKutv5xyK4e+9DV&#10;vjwT2K4CxSR37NGaSKNHbrPH99vVw7gJECBAgAABAgQIECBAgAABAgQIECBAgAABAgQIECBA4OQE&#10;ct8EcXKdaU1gkMDExOCTj5555plBzU+o7Oc///nAdpOTk33Lr7322vjmN7/Zt/yRRx6J1772tX3L&#10;N1rw4x//eGDVq6++emC5QgIECBAgQIAAAQIECBAgQIAAAQIECBAgQIAAAQIECBAgQIAAAQIECBAg&#10;QIAAAQIECBAgQIAAAQIECBAgQIAAAQIECBAgQIAAAQIECBAgQIAAAQIECBAgQIAAAQIECBAgQIAA&#10;AQIECBAgQIAAAQIECBDY2QLHv/ZvojH1i0hGRqMwuS+qv3F9jFzzxp09abMjsE0FklIlM/K0XsvE&#10;AgIECBAgQIAAAQIECBAgQIAAAQIECBAgQIAAAQIECBAgQIDAsAlMTEwMHNIzzzwzsPxECn/+858P&#10;bDY5Odm3/Nprr41vfvObfcsfeeSReO1rX9u3fKMFP/7xjwdWvfrqqweWKyRAgAABAgQIECBAgAAB&#10;AgQIECBAgAABAgQIECBAgAABAgQIECBAgAABAsMgkBTLmWGkjXomXi9I68tdVZJSts+uChIECBAg&#10;QIAAAQIECBAgQIAAAQIECBAgQIAAAQIECBAgQIAAAQIECBA4QYH0/Esjpp5ca53MH4uYPRqx+7y1&#10;nBUCBAgQIECAAAECBAgQ2FkCych4ZkLp4lwm3q5Bc7r1+2xuSSb8fpsjEW5DgcLEuRFJEpGma6Pv&#10;9XpfKxyilbS2HOncdGZEhcl9mXhDQbHUVW2z1+5VCyd/nV41d/1g16DOlkSp0j3THtdGdleSGQqB&#10;QjE7jGZjLS4WCmvrnSuNpEe+Xo+0ttRZbWU9KXe/PhY38PoYLY109TVMieKuc6L9KF9w5a/n2dov&#10;px375WEaq7EQ2IxAcXJ/1Odn15o0j02trW/HlebcTGbYhfH+38ezWjGdz7aJDd4foNI6Pim19qn1&#10;jv3oap+rz+39X3tfkbT2GXO1hdV03+fxcrVvmQIC21Wg1/FFo9D6/Sa3bPb4PtdcSIAAAQIECBAg&#10;QIAAAQIECBAgQIAAAQIECBAgQIAAAQJniUCPs9nOkpmb5hkX2Lt378Bt/uIXvxhYfiKFP//5zwc2&#10;27NnT9/y6667rm9Zu+DBBx8cWL7RwgceeKBv1faJUldddVXfcgUECBAgQIAAAQIECBAgQIAAAQIE&#10;CBAgQIAAAQIECBAgQIAAAQIECBAgQIAAAQIECBAgQIAAAQIECBAgQIAAAQIECBAgQIAAAQIECBAg&#10;QIAAAQIECBAgQIAAAQIECBAgQIAAAQIECBAgQIAAAQIECBAgsPMFmjNTK5NMlxaiceQX0Zyf2fmT&#10;NkMC21QgKZazI2/UsrGIAAECBAgQIECAAAECBAgQIECAAAECBAgQIECAAAECBAgQIDBkAnv37h04&#10;ol/84hcDy0+k8Oc///nAZnv27Olbft111/Utaxc8+OCDA8s3WvjAAw/0rZokSVx11VV9yxUQIECA&#10;AAECBAgQIECAAAECBAgQIECAAAECBAgQIECAAAECBAgQIECAAIGhESiWskNp1LPxelG9x32U8vda&#10;Wq8P5QQIECBAgAABAgQIECBAgAABAgQIECBAgAABAgQIECBAgAABAgQIENigQPP8y7pqFg4/1pWT&#10;IECAAAECBAgQIECAAIGdI5CMjGUmky7NZ+LtGjSnj3QPfdfge4J3N5AhMHwCSeuatULutdw41uP1&#10;PnxDj8b0VNeoinv2deXWS7QNupZNXrs3cgqu06sWK13DOCsTpXL3tBs9ro3sriUzDAKFYnYUzeZa&#10;XEpyZS+WNAqFtTqrK2nrZ57WllbDteekUl1bX11ZrHfXWy1bfa6WvL9WLTwTOJMCxT37M5vr9dmd&#10;qTDkQXN+JjPCwthEJu4KehxjpJs4xhgrjXR12ZlII43F+vJK6vjyYmdRz/XxymjPfD6Z1pajuTi3&#10;sh9Om418sZjAUAkUexxf9Dq2iF732hiqmRgMAQIECBAgQIAAAQIECBAgQIAAAQIECBAgQIAAAQIE&#10;CAyDQPfZbMMwKmPYkQIXX3xxVCr9T268//77Y37+1F6M8eijjw60fOUrX9m3/NWvfnXfsnbB17/+&#10;9ZiZyZ5gNbBBj8IXXngh7rvvvh4lv061xzAxsc5JW31bKyBAgAABAgQIECBAgAABAgQIECBAgAAB&#10;AgQIECBAgAABAgQIECBAgAABAgQIECBAgAABAgQIECBAgAABAgQIECBAgAABAgQIECBAgAABAgQI&#10;ECBAgAABAgQIECBAgAABAgQIECBAgAABAgQIECBAgACB7S7QXDge6dJCZhrFyX2ZWECAwBAJlMqZ&#10;waT1WiYWECBAgAABAgQIECBAgAABAgQIECBAgAABAgQIECBAgAABAgSGTeDiiy+OSqXSd1j3339/&#10;zM/P9y0/kYJHH310YLNXvvKVfctf/epX9y1rF3z961+PmZmZgXXWK3zhhRfivvvu61utPYaJiYm+&#10;5QoIECBAgAABAgQIECBAgAABAgQIECBAgAABAgQIECBAgAABAgQIECBAgMCwCCTFUnYoaTPSZjOb&#10;GxD1uo9SUup/3uGArhQRIECAAAECBAgQIECAAAECBAgQIECAAAECBAgQIECAAAECBAgQIEBgfYHd&#10;50Y6fs5avZX1onOW1kCsECBAgAABAgQIECBAYAcKJNWxzKzSpVN7T+xM52cwaEwfzWwtGd8TSe47&#10;0DMVBAS2kUBhcl9mtOn8yd0bPtPZaQya01Ndvefn0lWhVyJ/3V67TqPeq2bfXLVQ7lu20YJq8eT7&#10;2Oi2hrper31rfXmoh2xwHQJJoSNorbaug11dSoXi6mrmudErX69FWlvK1FsJerw+Fjbw+hh1LW23&#10;pQyBMyBQ3JM9xmjOPtfaLTTOwJZP/Sba404Xjmc6LowN/q6brnsDtFtv4hhjtDyS2V6vYL7+633l&#10;XG2xV3EmN16uZuJ+weKP74tj/9dt8cLn/ud44bO3xgv/x8f6VZUnsOUCxULu2KM1omb+eKSVS5ub&#10;O77f8okZAAECBAgQIECAAAECBAgQIECAAAECBAgQIECAAAECBAhsiUD3v0JvyTBs9GwQKJVKceWV&#10;V/ad6uLiYtx33319yzdb8PDDD8f3vve9vs2KxWK86lWv6ls+OTkZV1xxRd/y5eXl+PKXv9y3fCMF&#10;d911V9Rqtb5V3/KWt/QtU0CAAAECBAgQIECAAAECBAgQIECAAAECBAgQIECAAAECBAgQIECAAAEC&#10;BAgQIECAAAECBAgQIECAAAECBAgQIECAAAECBAgQIECAAAECBAgQIECAAAECBAgQIECAAAECBAgQ&#10;IECAAAECBAgQIECAAAECO1+gMT3VNcninv1dOQkCBIZDIClVMgNJ68uZWECAAAECBAgQIECAAAEC&#10;BAgQIECAAAECBAgQIECAAAECBAgQGDaBUqkUV155Zd9hLS4uxn333de3fLMFDz/8cHzve9/r26xY&#10;LMarXvWqvuWTk5NxxRVX9C1fXl6OL3/5y33LN1Jw1113Ra1W61v1LW95S98yBQQIECBAgAABAgQI&#10;ECBAgAABAgQIECBAgAABAgQIECBAgAABAgQIECBAYKgEiqXu4TTq3bk+mV73UUpK5T61pQkQIECA&#10;AAECBAgQIECAAAECBAgQIECAAAECBAgQIECAAAECBAgQIHDyAs3L/1k0rnlr1G78H6P+Lz4YzUuu&#10;O/lO9UCAAAECBAgQIECAAAECQyuQjIxnxpYuzmXi7Ro0jx3JDL24Z18mFhDYzgLVa347xt7y3tj9&#10;7o/E5Ps+Gbve9t9vi+k0pqey4ywUo7Brbza3gSjpcd1e2uh/b/teXY4UT/46vdFCpVfXZ1+uh2Va&#10;39zP4+xDG54ZJ6O7I5nYF8meA5HsPRjJ5P61wRULhbX1zpVG0p1P29fO1pY6q0WUKpH0qLtYX87W&#10;6xFVW20tBAiceYHiZO6YudmM5uzzZ34gp2CLzYXjrV7STE+F8YlM3BW0jk26lubG7w0wVhrpap5P&#10;zL+4r5yrLeaLuuLxcrUr1zORv39Br3n0bChJ4MwLlHq8Phu9jjnqG3/vnflZ2CIBAgQIECBAgAAB&#10;AgQIECBAgAABAgQIECBAgAABAgQIDItA99lswzIy49iRAtdcc83AeX3lK1+JRqMxsM5GCmdmZuJP&#10;/uRPotk6gavfcujQoRgbG+tXvJK/6aabBpbffffd0d7WiSxPP/103HPPPX2btsf2ute9rm+5AgIE&#10;CBAgQIAAAQIECBAgQIAAAQIECBAgQIAAAQIECBAgQIAAAQIECBAgQIAAAQIECBAgQIAAAQIECBAg&#10;QIAAAQIECBAgQIAAAQIECBAgQIAAAQIECBAgQIAAAQIECBAgQIAAAQIECBAgQIAAAQIECBDY+QLN&#10;Y0e6Jlncs68rJ0GAwHAIJKVydiD1WjYWESBAgAABAgQIECBAgAABAgQIECBAgAABAgQIECBAgAAB&#10;AgSGUOCaa64ZOKqvfOUr0Wg0BtbZSOHMzEz8yZ/8STSbzb7VDx06FGNjY33L2wU33XTTwPK77747&#10;2ts6keXpp5+Oe+65p2/T9the97rX9S1XQIAAAQIECBAgQIAAAQIECBAgQIAAAQIECBAgQIAAAQIE&#10;CBAgQIAAAQIEhkkgKZa6hpM2NnFvpF518/da6tqCBAECBAgQIECAAAECBAgQIECAAAECBAgQIECA&#10;AAECBAgQIECAAAECBE5coHnJddG8/LURu/aeeCdaEiBAgAABAgQIECBAgMC2EUiquXtSN+qR7oDv&#10;Bm9OT2V+BoXJfZlYQGA7C5RfeXWM/Mb1UTpwURSq49tmKl3vy4lzIykUNj/+Yrm7TWvftZml2quP&#10;zXTQqnsq+tjkJoezeqnSPa4d8DnSPamdmSld86YYufnWGHnnR2Lkpg9F5c3/7dpEi0lxbb1zpdnr&#10;fdu6HjatLXVWi6Q8kolXg4X68upq3+fRXq+rvrUVECBwqgSKe/Z3ddU4lj2u7qowpIl0brprZMnY&#10;RFcuk+h5b4CNf1/QaJ/9Xuc2Fuq/3lfOLS92pnuu76pUe+bzyTR/HNRjHvk2YgJbJVBMuo//mz1y&#10;Xa/rrRqw7RIgQIAAAQIECBAgQIAAAQIECBAgQIAAAQIECBAgQIDAUAt0/yv0UA/X4La7wA033BDF&#10;Yu+TK9tze+qpp+Jzn/vcSU/zz/7sz+K5554b2M8b3/jGgeXtwte//vWxb1//Cynm5ubik5/8ZCwv&#10;r39iZ+fGZmdn484774ylpeyJo5113vrWt0al0uMk485K1gkQIECAAAECBAgQIECAAAECBAgQIECA&#10;AAECBAgQIECAAAECBAgQIECAAAECBAgQIECAAAECBAgQIECAAAECBAgQIECAAAECBAgQIECAAAEC&#10;BAgQIECAAAECBAgQIECAAAECBAgQIECAAAECBAgQIEBgRws0pqey8yuPRGFsIpsTESAwPAKlcmYs&#10;ab2WiQUECBAgQIAAAQIECBAgQIAAAQIECBAgQIAAAQIECBAgQIAAgWEUuOGGG6JYLPYd2lNPPRWf&#10;+9zn+pZvtODP/uzP4rnnnhtY/Y1vfOPA8nbh61//+ti3b1/fenNzc/HJT34ylpeX+9bpVTA7Oxt3&#10;3nlnLC0t9Speyb31rW+NSqXSt1wBAQIECBAgQIAAAQIECBAgQIAAAQIECBAgQIAAAQIECBAgQIAA&#10;AQIECBAYKoFi9r5IK2Nr1Dc8xF73UUpKzqPbMKCKBAgQIECAAAECBAgQIECAAAECBAgQIECAAAEC&#10;BAgQIECAAAECBAgMrUDxvi9E8e+/GMX7vxyFh+6N5PlfDu1YDYwAAQIECBAgQIAAgbNHIK0vR/P4&#10;C5Fu4vqP7a6TjIx1TSFdmu/KbadE++fXPH4sM+TCRP/7amcqCggQOG0CjempTN/FyRN8Xxa67+u/&#10;2f32SKHHtX+Z0Q0OSkkhSj3G0a9V2mxE+sKvIm0ZpO3PmYXZHfNZkxRLEUmSnXrr89Sy/QVKhULP&#10;STR65NvXw6a17PdMJOWRnu0XN/D6qJZ6t+3ZoSQBAqdMoDh5XldfzekjXbntkGjOz3QNszA22ZXr&#10;TKx8pnUm2uub+N1wrM9+r7PL+Rf3lXO1hc50z/Xx8mjPfFcyN8ae8+hqJEFgawSKPY4jeh1bRKO2&#10;NQO0VQIECBAgQIAAAQIECBAgQIAAAQIECBAgQIAAAQIECBDYVgK9z3LbVlMw2O0kcO6558Yb3vCG&#10;gUO+55574q/+6q+i0WgMrNer8Mknn4w77rgjvv/97/cqXssdPHgwbrjhhrW430qxWIx3vvOd/YpX&#10;8o888kh85jOfiTRNB9ZbLZyamoo/+qM/isOHD6+mup737NkT73nPe7ryEgQIECBAgAABAgQIECBA&#10;gAABAgQIECBAgAABAgQIECBAgAABAgQIECBAgAABAgQIECBAgAABAgQIECBAgAABAgQIECBAgAAB&#10;AgQIECBAgAABAgQIECBAgAABAgQIECBAgAABAgQIECBAgAABAgQIbEyg9ouHY+4b/zbmv/X/xMJ3&#10;/n0sfP8rG2uoFoEhE2hOT2VGVNyzPxMLCBAYLoGkWM4MKK0vZ2IBAQIECBAgQIAAAQIECBAgQIAA&#10;AQIECBAgQIAAAQIECBAgQGAYBc4999x4wxveMHBo99xzT/zVX/1VNBqNgfV6FT755JNxxx13xPe/&#10;//1exWu5gwcPxg033LAW91spFovxzne+s1/xSv6RRx6Jz3zmM5Gm6cB6q4VTU1PxR3/0R3H48OHV&#10;VNfznj174j3veU9XXoIAAQIECBAgQIAAAQIECBAgQIAAAQIECBAgQIAAAQIECBAgQIAAAQIECAyr&#10;QFIsdQ0tbdS7cv0Sab3WVZS/11JXBQkCBAgQIECAAAECBAgQIECAAAECBAgQIECAAAECBAgQIECA&#10;AAECBAgMu0BtKQrPPR2FXz0ahV/8OIqPfTdi9uiwj9r4CBAgQIAAAQIECBA4CwQav3o8jv+7O2P2&#10;//xYzP6bO+L4lz4dzbnpHT3zpDreNb90ca4rt50SzZn275jZ+2MX9+zbTlMwVgI7UqB57EhmXoXJ&#10;E3tfJkkSUShm+opNXLfXblgtlrPtNxlVi5XNtVg4Hs2v/O/RvPtfRvM//G/R/JtPR/zqsc31Mcy1&#10;8x6N7msjh3n4xtZboJh/n71YrVEodDVoXzubLi9l8kl5JBOvBgv1bL3VfOdztXRy79HOvqwTILBx&#10;gaRUicKuczINGtNTmXi7BL1+jyuMTQwefuv7ePLLZu4NMFrqvd/r7HOh9W9k7eV4bbEz3XN9vFLt&#10;mc8n02bu/gWF7nsc5NuICWyVQDHpPo5o9Mht5r23VXOxXQIECBAgQIAAAQIECBAgQIAAAQIECBAg&#10;QIAAAQIECBDYeoHuf4Xe+jEZwQ4XeNe73hUrJzMPmOdf//Vfx6233ho/+clPIk2zFzb0ajY9PR1/&#10;/ud/Hr//+78fDz30UK8qmdwtt9wSxR4nO2UqvRjceOONcf755/cqWst9+9vfjo9+9KPxj//4j2u5&#10;/Eqj0Yhvfetb8ZGPfCQeffTRfHEmfv/73x/j490XqmQqCQgQIECAAAECBAgQIECAAAECBAgQIECA&#10;AAECBAgQIECAAAECBAgQIECAAAECBAgQIECAAAECBAgQIECAAAECBAgQIECAAAECBAgQIECAAAEC&#10;BAgQIECAAAECBAgQIECAAAECBAgQIECAAAECBAgQ6CvQeO6XUXv0B7H807+PpR/fF0sPfbNvXQUE&#10;hlmgcWwqM7zi5L5MLCBAYLgEklIlO6BGLRuLCBAgQIAAAQIECBAgQIAAAQIECBAgQIAAAQIECBAg&#10;QIAAAQJDKvCud70rkiQZOLq//uu/jltvvTV+8pOfRJqmA+u2C6enp+PP//zP4/d///fjoYceWrf+&#10;LbfcEsVicd167Qo33nhjnH/++QPrfvvb346PfvSj8Y//+I996zUajfjWt74VH/nIR+LRRx/tW69d&#10;8P73vz/Gx8cH1lFIgAABAgQIECBAgAABAgQIECBAgAABAgQIECBAgAABAgQIECBAgAABAgSGSqBU&#10;6h5Oo96d65epL3eXlMrdORkCBAgQIECAAAECBAgQIECAAAECBAgQIECAAAECBAgQIECAAAECBAhs&#10;J4Hlhe7RVka7czIECBAgQIAAAQIECBA4wwLN+Zm1LaZL89F84XAk5ZG13E5cSUbGuqbVnvt2XprT&#10;U13DL0zu68pJECBw5gTSpYVIF+cyGyyezPuymL12L93MdXutUYwUTu46vWpxk+17jS83hwzOdgvy&#10;1z32ujZyu83JeKOUFHoqNHrlG7VI60uZ+r2OoZqt79lY7vV+6Gg50np/FXpto6OOVQIETp9A/ri5&#10;caz72Pr0bf3U9dz5u91Kr63f65JyZeAGkva+J7//WWef1dnh2AZ+d5x/cV85X8vuMzv7aa+3v8Fo&#10;rLTB30Vb3/3TuSQb/O6hzjbWCZwpgVKh+7uxmoUexxybeO+dqbHbDgECBAgQIECAAAECBAgQIECA&#10;AAECBAgQIECAAAECBAgMn0D2bNLhG58R7UCBSy+9NN75znfGXXfdNXB2Tz75ZNx+++1xzjnnxPXX&#10;Xx+XXXZZTE5Oxq5du2J2djZ++ctfrjyeffbZeOKJJ2JxcXFgf6uFr3vd6+L1r3/9arjuc7VajY9+&#10;9KPxsY99LBq5E406Gz/22GNx2223xbXXXhtXXnllvPzlL48kSaJer0d7Lvfdd188//zznU16rl9z&#10;zTXxpje9qWeZJAECBAgQIECAAAECBAgQIECAAAECBAgQIECAAAECBAgQIECAAAECBAgQIECAAAEC&#10;BAgQIECAAAECBAgQIECAAAECBAgQIECAAAECBAgQIECAAAECBAgQIECAAAECBAgQIECAAAECBAgQ&#10;IECAAAECGxNI67VMxaRcycQCAttFoDE9lRlqYXJfJhYQIDBkAqVydkDNZqStR1IoZPMiAgQIECBA&#10;gAABAgQIECBAgAABAgQIECBAgAABAgQIECBAgMCQCVx66aXxzne+M+66666BI3vyySfj9ttvj3PO&#10;OSeuv/76uOyyy2JycjJ27doVs7Oz8ctf/nLl8eyzz8YTTzwRi4uLA/tbLXzd614Xr3/961fDdZ+r&#10;1Wp89KMfjY997GPRaDT61n/sscfitttui2uvvTauvPLKePnLXx5JkkS9Xo/2XO677754/vnn+7Zf&#10;LbjmmmviTW9602romQABAgQIECBAgAABAgQIECBAgAABAgQIECBAgAABAgQIECBAgAABAgQIbAuB&#10;YuveZaP/7KaIYimSYuseSe3nsd0bHnvayN7Xr3USXquf0obbq0iAAAECBAgQIECAAAECBAgQIECA&#10;AAECBAgQIECAAAECBAgQIECAAIFhFEiWF7qHVRntzskQIECAAAECBAgQIEDgDAuk8zPZLbauB0kq&#10;1Wxuh0XJyFjXjNKl+a7cdko0pqeyw21dk1PYfW60btqdzYsIEDhjAl3vy9aWC3v2nfD229frpbWl&#10;l9o36i+tb2CtUmhd69eql26gbq8qo8VKr3T/XLPH+HbStYKl1vWTnUs9d21kZ5n1bSNQLBR7jrVZ&#10;KKy8d9rvodUlbf3M0+WO92S7oDKyWrz2vFhfXlvvt1ItbfL91a8jeQIETkigfX18/dmfrbVt5o+t&#10;10qGe6U5N50ZYGFsIhP3Ddqfzx37qrTXZ3ifxmOl7v1evup86/hlofVops18USYeK1dXvt8nk+wT&#10;pPnjoJ10jNFnztLbV6CYFLoG3+iR63pdd7WSIECAAAECBAgQIECAAAECBAgQIECAAAECBAgQIECA&#10;AAECEb61watgSwRuueWW+MEPfhDPPPPMutt/4YUX4m//9m9XHutWXqfCZZddFrfeeus6tbqLL7/8&#10;8miP+fOf/3x3YS7z4IMPRvtxIku5XI7f+73fO5Gm2hAgQIAAAQIECBAgQIAAAQIECBAgQIAAAQIE&#10;CBAgQIAAAQIECBAgQIAAAQIECBAgQIAAAQIECBAgQIAAAQIECBAgQIAAAQIECBAgQIAAAQIECBAg&#10;QIAAAQIECBAgQIAAAQIECBAgQIAAAQIECBAg0ClQX+qMIilVMrGAwHYQaM5NR9SXM0Mt7tmXiQUE&#10;CAyXQFIqdw+o/T6uVLvzMgQIECBAgAABAgQIECBAgAABAgQIECBAgAABAgQIECBAgACBIRO45ZZb&#10;4gc/+EE888wz647shRdeiL/9279deaxbeZ0Kl112Wdx6663r1Oouvvzyy6M95s9//vPdhbnMgw8+&#10;GO3HiSzlcjl+7/d+70SaakOAAAECBAgQIECAAAECBAgQIECAAAECBAgQIECAAAECBAgQIECAAAEC&#10;BLZUoLDrnKhe+9YTHkNSLEe7j7Reaz2WIykUTrgvDQkQIECAAAECBAgQIECAAAECBAgQIECAAAEC&#10;BAgQIECAAAECBAgQIDA0AssLXUNJK6NdOQkCBAgQIECAAAECBAicaYHm/Exmk8nYRCbeiUFSHe+a&#10;Vro415XbTonmsanMcAu790ZSLGZyAgIEzqxAczr7vmxvvTi5/8QHUSxl2zbq2XidKEmSGCmUY7FZ&#10;W6dm7+JqodK7oF+22eguKeyg/VIp59G6HtKy/QVKA65pbbTKSs3mS5NstN5LtaWX4tZaUh7JxO1g&#10;sZ6t01WhlRjNv556VZIjQOC0CRT37Mv03Zx9IdLW52yS/+zN1Bq+IP+7XWGDv9u159m+rn9t2cQx&#10;xliP/d5aPy+uLLT2g8dri/l0Vzxernbl+iZyY9xuP6u+81KwIwWKPY6BG4Wke66513V3BRkCBAgQ&#10;IECAAAECBAgQIECAAAECBAgQIECAAAECBAgQIBCRO5sUCYEzI1CpVOIP/uAP4o477oiZmexFKKdr&#10;BAcOHIjbb789Rka6T87cyDbf/e53x0MPPRQPPvjgRqpvus7o6Gh8/OMfjwsuuGDTbTUgQIAAAQIE&#10;CBAgQIAAAQIECBAgQIAAAQIECBAgQIAAAQIECBAgQIAAAQIECBAgQIAAAQIECBAgQIAAAQIECBAg&#10;QIAAAQIECBAgQIAAAQIECBAgQIAAAQIECBAgQIAAAQIECBAgQIAAAQIECBAgQCArkNaWs4lSJRuL&#10;CGwDgcb0VNcoi5P7unISBAgMj0DS4/MmrdciqVSHZ5BGQoAAAQIECBAgQIAAAQIECBAgQIAAAQIE&#10;CBAgQIAAAQIECBDoI1CpVOIP/uAP4o477oiZmZk+tU5t+sCBA3H77bfHyMjICXX87ne/Ox566KF4&#10;8MEHT6j9eo1GR0fj4x//eFxwwQXrVVVOgAABAgQIECBAgAABAgQIECBAgAABAgQIECBAgAABAgQI&#10;ECBAgAABAgR2nMDIod+K9sNCgAABAgQIECBAgAABAgQIECBAgAABAgQIECBAgAABAgQIECBAgACB&#10;HSWwvNA9ncpod06GAAECBAgQIEBgKASa8zOx/NwzkS7NRbrYfsxH9fq3RVIsndLxpcuLkba+nzhJ&#10;klPar84IbEYgbb3eO5fC2ERnuCPX2+/l0X/xgUhGRluPsUiq4yvr23qy7f1IuXXf7drSyjQKk/u2&#10;9XQMnsBOEGhMT2WnUSxHMj6ZzW0iau+70o76aaPWEW1sdaQ1hsXm5tu1e6+22m5q6TW+zfaxqQ2e&#10;2crJ/osiHZuMpHUsF6WWzb5XntkB2NppESgmxb79NpJClKK5Vp426pG++Lm7mkzan8W5ZaG+nMt0&#10;h9VSd7vuWjIECJwuge5j5zSa00ejuPf807XJ09Jv+cJDEa3fb9q/4zXnZlrjf9nGtlPI7vva+7eN&#10;LqMb2H/Nt/aVc7XFdbvctYl/N+sa4yn+e826g1WBwCYEiq1jiPyS9sr1On7ONxQTIECAAAECBAgQ&#10;IECAAAECBAgQIECAAAECBAgQIECAwFkvcGqvajnrOQFsRuCiiy6KT33qU/GHf/iHcfTo0c003XTd&#10;1772tfHhD384du3atem2qw3aF2vdfvvt8Rd/8Rfx9a9/fTV9Sp4nJydXHC699NJT0p9OCBAgQIAA&#10;AQIECBAgQIAAAQIECBAgQIAAAQIECBAgQIAAAQIECBAgQIAAAQIECBAgQIAAAQIECBAgQIAAAQIE&#10;CBAgQIAAAQIECBAgQIAAAQIECBAgQIAAAQIECBAgQIAAAQIECBAgQIAAAQIECOwEgbTZjEha/yeF&#10;TU8nrS9n2iTlSiYWENgOAo1jR7qGWdizvysnQYDAEAmUyl2DSRu1rpwEAQIECBAgQIAAAQIECBAg&#10;QIAAAQIECBAgQIAAAQIECBAgQGBYBS666KL41Kc+FX/4h38YR48ePa3DfO1rXxsf/vCHY9euXSe8&#10;nSRJ4vbbb4+/+Iu/iK9//esn3E+vhpOTkysOl156aa9iOQIECBAgQIAAAQIECBAgQIAAAQIECBAg&#10;QIAAAQIECBAgQIAAAQIECBAgQIAAAQIECBAgQIAAAQIECBAgQIAAAQIECBAgQIAAAQIECBAgQIAA&#10;AQIEtqFAsryQGXXajirVTE5AgAABAgQIECAwPALNI0/F4r2fzwxo5JrfjmR8TyZ3ssHMXf8yGs//&#10;MpLRiSiMT0Tl0uui+k/fdLLdak9gUwLp/GymfjI2kYl3alC+8KodNbWxN/5X0X40F2ajeWwqolDc&#10;UfMzGQLbUaD6qjdF+YKrojE9Fc3WI63Xon2f+xNeiqVs00Y9G28gGimUN1Crd5VqcZNtG43ujnbQ&#10;vqnwmrd3z09m2wuUCoW+c2i0yzpf1q33dFpbytRPyiOZuB0s1pe7cvnEaKmST4kJEDiDAsXJfV1b&#10;a39+F/ee35Uf5sToP3lDjBz6rU0PMWkdY6z8u9Vqy00cY1Rb+6/20U2m/Wo/Lz4v1JdiLvfvZLkq&#10;K+F4eRP/btbs3CFHJIXccVKvDcgR2CKBXscXaev3gkbrUUw73j2beO9t0VRslgABAgQIECBAgAAB&#10;AgQIECBAgAABAgQIECBAgAABAgSGQMBZEkPwQzibh/CKV7wi/viP/zj+9E//NB5++OFTTlGpVOK9&#10;731v3Hzzzaek73K5HB/60Ifisssui7/8y7+MRq8TnDe5pf3798cnPvGJeNnLXrbJlqoTIECAAAEC&#10;BAgQIECAAAECBAgQIECAAAECBAgQIECAAAECBAgQIECAAAECBAgQIECAAAECBAgQIECAAAECBAgQ&#10;IECAAAECBAgQIECAAAECBAgQIECAAAECBAgQIECAAAECBAgQIECAAAECBAgQ2FkCjWNH4vh/+FeR&#10;NmoR9eWIZjN2veN/itLByzY/0Xb7jiUpVToiqwS2h0Bzeioz0GRkLAqth4UAgeEVSIrl7sHlPpO6&#10;K8gQIECAAAECBAgQIECAAAECBAgQIECAAAECBAgQIECAAAECBIZL4BWveEX88R//cfzpn/5pPPzw&#10;w6d8cJVKJd773vfGzTfffEr6LpfL8aEPfSguu+yy+Mu//MtoNBon3e/+/fvjE5/4RLzsZS876b50&#10;QIAAAQIECBAgQIAAAQIECBAgQIAAAQIECBAgQIAAAQIECBAgQIAAAQIECBAgQIAAAQIECBAgQIAA&#10;AQIECBAgQIAAAQIECBAgQIAAAQIECBAgQIDAEAksL2QHUx6JSArZnIgAAQIECBAgQGBoBNrf7Z1f&#10;0sX5iPE9+fRJxc35mYhmM9K5Y9FoPZovu+yk+tOYwIkINBdar8OOpTC2uyOyut0ECqO7o/2wECCw&#10;9QJJpRqlA69ceZyK0STFUqabtFHPxBsJqsXyRqr1rDNarPTM9032Gl9uDn3bKiCwRQLFQrHvlhuF&#10;7N9z00Yt0tpSpn7S/rtvblmoL+cy3WG1tMn3V3cXMgQInIRAYeK81r/ZJBFputZLY3pqbX3Hr+Q+&#10;n9Pmxr+DJ2m5jZZGYr6e3R92mtVb/R1bPN6Z6rk+Xq72zPdKdh0H5ebQq40cga0SKCS9jy+arX8r&#10;LqYvvd+6XtdbNWDbJUCAAAECBAgQIECAAAECBAgQIECAAAECBAgQIECAAIGhFsieTTrUQzW4nSqw&#10;b9+++NSnPhUPPPBAfOELX4jHH3/8pKc6OTkZb3/72+Ntb3tbTExMnHR/+Q7a/V5yySXxpS99Ke6/&#10;//7WtVzNfJV144MHD8bNN98cb37zm6NSceLnumAqECBAgAABAgQIECBAgAABAgQIECBAgAABAgQI&#10;ECBAgAABAgQIECBAgAABAgQIECBAgAABAgQIECBAgAABAgQIECBAgAABAgQIECBAgAABAgQIECBA&#10;gAABAgQIECBAgAABAgQIECBAgAABAgQI7HyBQiHShdnMPNN6LRNvNEhry9mqJd8RkgUR9RJI02ak&#10;y4sRrddPYdeeXlXOaK5xbCqzveKe/ZlYQIDA8AkkPT5vTvSzbPhmZ0QECBAgQIAAAQIECBAgQIAA&#10;AQIECBAgQIAAAQIECBAgQIDA2SSwb9+++NSnPhUPPPBAfOELX4jHH3/8pKc/OTkZb3/72+Ntb3tb&#10;TExMnHR/+Q7a/V5yySXxpS99Ke6///5oNpv5KuvGBw8ejJtvvjne/OY3R6Xi3MN1wVQgQIAAAQIE&#10;CBAgQIAAAQIECBAgQIAAAQIECBAgQIAAAQIECBAgQIAAAQIECBAgQIAAAQIECBAgQIAAAQIECBAg&#10;QIAAAQIECBAgQIAAAQIECBAgsN0ElheyI66MZmMRAQIECBAgQIDAcAmMjHWNp7k4F8Wu7IknVr7f&#10;fGE200Fh7NTfQzezAcHQCDRnn4/G0w9HY3E+or7c+p77pShc+y8iqVTP+BjT+ZnMNhOvw4yHgAAB&#10;AkMjUCxlh9KoZ+MNRCPF8gZq9a5S3WzbZo/x5efQe1OyBLZMoJQU+m67kS+r1yNtHcN1Lkl5pDNc&#10;WV9sH+uts4yWfE/FOkSKCZxWgaRYjMLuvdGceW5tO81jR9bWd/pKkv983uQxxmhr3zdfz+4P82ZT&#10;C9P5VFc8vpnfh3Nj7JpDV+8SBLZOoFTofXzRaOXLzcbawNLc63qtwAoBAgQIECBAgAABAgQIECBA&#10;gAABAgQIECBAgAABAgQIEOgQyJ1N2lFilcAZFrjuuuvi2muvjZ/+9Kfxox/9KB566KH42c9+FvXW&#10;CZbrLYXWiROXXHJJXHXVVXH11VfHb/7mb0alcnpPprziiivi9ttvj6NHj8bXvva1+MY3vhFHjgw+&#10;UWz37t1x8cUXx0033RTXX399tMdtIUCAAAECBAgQIECAAAECBAgQIECAAAECBAgQIECAAAECBAgQ&#10;IECAAAECBAgQIECAAAECBAgQIECAAAECBAgQIECAAAECBAgQIECAAAECBAgQIECAAAECBAgQIECA&#10;AAECBAgQIECAAAECBAgQIEDg1wJJsdxFkTZqXbmNJNL6cqZaUj6932eS2Zhg2wks/PAbsXD/VyNq&#10;SytjT6rjcc77/5ctn0djOvudOIXJfVs+JgMgQGCwQDI6HuULrowoVSIplX/9GBkb3EgpAQIECBAg&#10;QIAAAQIECBAgQIAAAQIECBAgQIAAAQIECBAgQGCIBa677rq49tpr46c//Wn86Ec/ioceeih+9rOf&#10;Rb1eX3fUhUIhLrnkkrjqqqvi6quvjt/8zd+MSuX0ns93xRVXxO233x5Hjx6Nr33ta/GNb3wjjhzJ&#10;nouVH/ju3bvj4osvjptuuimuv/76aI/bQoAAAQIECBAgQIAAAQIECBAgQIAAAQIECBAgQIAAAQIE&#10;CBAgQIAAAQIECBAgQIAAAQIECBAgQIAAAQIECBAgQIAAAQIECBAgQIAAAQIECBAgQIDAzhRIlhcy&#10;E0sro5lYQIAAAQIECBAgMFwC7e8czy/p0lw+dVJxutDqL00zfRTGJzKxYOcKpNNTsfy9/5iZYOHQ&#10;b0dUqpnc6Q7SpdbvKo3svZ+TMa/D0+2ufwIECJyQQLGUaZbm9t+Zwj5BtVDuU7J+ulrc3D3/e44v&#10;N4f1t6oGgTMrUCwU+26wkStL68sR7UfnUh7pjFbWF/J1umpEVEube3/16EKKAIGTFCju2R/Nmeci&#10;GZ+M4uS+KJ5z4CR73EbNc5/PPT/DB0xnrLXvey77z2Bdtafmp7ty+cSu8sb/7axrjLk55PsWE9hK&#10;gWLS+3upmvl8o7aVw7RtAgQIECBAgAABAgQIECBAgAABAgQIECBAgAABAgQIENgmAtmzSbfJoA1z&#10;5wokSRKHDh1aefzu7/5uLC0txdTUVMzOzq49qtVqLC4uxq5du9YeBw4ciHZ+K5bzzjsv2mNtP5aX&#10;l+O5555bGfPRo0dXxnnuuedGe3ztx+joxk9q2oq52CYBAgQIECBAgAABAgQIECBAgAABAgQIECBA&#10;gAABAgQIECBAgAABAgQIECBAgAABAgQIECBAgAABAgQIECBAgAABAgQIECBAgAABAgQIECBAgAAB&#10;AgQIECBAgAABAgQIECBAgAABAgQIECBAgACBLRUoVbo3X1/uzm0kU69laiW9+s7UEJzNAu3vzona&#10;0hpBurywtr5VK2najOb00czmi5P7MrGAAIHhE2i/T3ff9MHhG5gRESBAgAABAgQIECBAgAABAgQI&#10;ECBAgAABAgQIECBAgAABAgROQqB9jtWhQ4dWHr/7u78bS0tLMTU1FbOzs2uParUai4uLsWvXrrXH&#10;gQMHop3fiuW8886L9ljbj+Xl5XjuuedWxnz06NGVcZ577rnRHl/7MTo6uhVDtE0CBP5/9u7tR5I9&#10;PxD6Ly55ra6qPpc6Z8545swZxjO2x3usnbUGYeNdG6+9yCALBIsMyCziDbQSEhLwyAMI7T8APPDI&#10;g7k9WeIiAVrWgNa7CGOwMYM9Y49n7LE9p0+f6epLXTIzIojoPpWdkZHVlVVdEZWV9Qkpu37fb0T8&#10;Lp+45C+rKzMJECBAgAABAgQIECBAgAABAgQIECBAgAABAgQIECBAgAABAgQIECBAgAABAgQIECBA&#10;gAABAgQIECBAgAABAgQIECBAgAABAgQIECBAgAABAgRuQmD5Oyv7Po/sJg6DNgkQIECAAAEC6wpE&#10;g3Fj0+LkqJF7nUR+9LixezTea+QktlSg128ObPbye++bK9vJrDoPY+dhO9hqJUCAwGsK9L/y9ZB/&#10;9odDlKQhlI94/+DSNQ6S3qX3OdthEF9y3zw72/Xlzzh5WVa6EYH88cchistzKK3Oo/KYpr0QRfGN&#10;9GUTG01eYZHFdafi5FljCFFv0MidrDHHG6XN/RoVSRAg0KrAzs/9SyEq/+8mWvVardWWb77yaPn5&#10;OZtdqlPr3MNOZpML69zpX+L7hvJ6HxtjuLA1GxC4foG8nBsc/hd/J4RyHlxUc+E8D/f++q+GZO/+&#10;ysYac4tLXnsrK5UkQIAAAQIECBAgQIAAAQIECBAgQIAAAQIECBAgQIAAga0XKP/6z0JgcwUGg0H4&#10;3Oc+t7kdXOpZv98P77333ssmkskAAEAASURBVPPH0iohAQIECBAgQIAAAQIECBAgQIAAAQIECBAg&#10;QIAAAQIECBAgQIAAAQIECBAgQIAAAQIECBAgQIAAAQIECBAgQIAAAQIECBAgQIAAAQIECBAgQIAA&#10;AQIECBAgQIAAAQIECBAgQIAAAQIECBAgQIAAAQIXCERpr7FFMZs2cuskiulpfbO0X49FBBYEov5w&#10;ISqLeR6K2SREN3je5E9+UPYjq/Urvv9OLRYQIECAAAECBAgQIECAAAECBAgQIECAAAECBAgQIECA&#10;AAECBAgQIEDgJgQGg0H43Oc+dxNNX6nNfr8f3nvvveePK1VgJwIECBAgQIAAAQIECBAgQIAAAQIE&#10;CBAgQIAAAQIECBAgQIAAAQIECBAgQIAAAQIECBAgQIAAAQIECBAgQIAAAQIECBAgQIAAAQIECBAg&#10;QIAAAQIEtkdgclwfS39Uj0UECBAgQIAAAQIbJRAlaQjV942X3zt+thSnR2fFa/lZHD1u1BOP9xo5&#10;ie0UiNJBY2DFtPye+0a23cSq8zByHraLrnYCBAhcUaD/la9fcc+Xuw3j3svgEqVBuV8cXfJZKps2&#10;W4jLOZblRgUm/81/HML0ZN6H9Gu/GNKf+Pl5fNcLaZycS5DFcW1dfvK0FldB1GvO8U4WXlM0dvg0&#10;Maxee2zgkh0+CPnx05DsH4R4dG8De6hLBK5PIN7Zv77KbllN8d7bIS7/H+v570LK34fE5TV/mWW8&#10;4t53mf3Ptt3pDc+KF/4ssll9m+r3OBYCNy0QxaE4flLvRT4LSZlftWTL8+vl83rVTnIECBAgQIAA&#10;AQIECBAgQIAAAQIECBAgQIAAAQIECBAgcOcF/JXEnT8FABAgQIAAAQIECBAgQIAAAQIECBAgQIAA&#10;AQIECBAgQIAAAQIECBAgQIAAAQIECBAgQIAAAQIECBAgQIAAAQIECBAgQIAAAQIECBAgQIAAAQIE&#10;CBAgQIAAAQIECBAgQIAAAQIECBAgQIAAAQIECBAgQGAzBKKk+kqdqHwULzs0m74sX6JUzCa1raNe&#10;vxYLCCwKRP3RYvi8XExOQpTe3HkT9Ydh/DP/fMgOH4S8fGSPPgrJ/Xca/ZQgQIAAAQIECBAgQIAA&#10;AQIECBAgQIAAAQIECBAgQIAAAQIECBAgQIAAAQIECBAgQIAAAQIECBAgQIAAAQIECBAgQIAAAQIE&#10;CBAgQIAAAQIECBAgQIAAAQIECBAgQIAAAQIECBAgQIAAAQIECBAgQIAAAQIECBAgQIAAAQIECBBY&#10;TyCaHNc2LFZ8p2VtAwEBAgQIECBAgMCNC0TDcSievvzu+uLk2bX2KT963KgvHu81chJbKtAbNAc2&#10;e3m+NVe2kylWnIfReLedxtRKgAABAjcuMEh6V+rD6Cr7ZVm9rSgOURzXc6LuBbJpvc2rHNt6DVsV&#10;Ja84R7PyHF5ciuPm64OoN1zc5Hn5eI053qjXb+y3CYnTb/yDcPLb/9PzrkTl77STdz4f9n75b29C&#10;1/SBAIFrFLj3C//Ka9U2Tle8vr1kjUl5jx2ml7gXZrNaC1GS1mIBgZsQWDXXLfI8pHGysjvZUr6Y&#10;1c/rlTtJEiBAgAABAgQIECBAgAABAgQIECBAgAABAgQIECBAgMCdF/BXEnf+FABAgAABAgQIECBA&#10;gAABAgQIECBAgAABAgQIECBAgAABAgQIECBAgAABAgQIECBAgAABAgQIECBAgAABAgQIECBAgAAB&#10;AgQIECBAgAABAgQIECBAgAABAgQIECBAgAABAgQIECBAgAABAgQIECBAgACBDRJIeyHMJvMOFbPp&#10;vHypwtJ+Udq/1O42vlsCUX/YGHBxehzCeK+R7yoRD3fC8MO/1lVz2iFAgAABAgQIECBAgAABAgQI&#10;ECBAgAABAgQIECBAgAABAgQIECBAgAABAgQIECBAgAABAgQIECBAgAABAgQIECBAgAABAgQIECBA&#10;gAABAgQIECBAgAABAgQIECBAgAABAgQIECBAgAABAgQIECBAgAABAgQIECBAgAABAgQIbL/A5KQ+&#10;xv6oHosIECBAgAABAgQ2TiAe7ITs6aN5v4rTo3n5OgrF0eN6NWk/rPru8/pGom0RiHr95lCmp81c&#10;y5n8eOk8jOIQlee+hQABAgS2U2CY9K40sGGy4nnropryWX2LOKnHos4FiiIPIc/q7V7xnKhXsj1R&#10;Gp1/nmZxXBtofvK0FlfBqjneyWzS2G45MUwHy6mNiLPDB/N+FJPjUJwez2MFAgQInAmMeq9/D9vp&#10;Dc+qW+tnkZlnrAVlo24FVs13y7lXUv6uZdWSx1E9vTx/rq8VESBAgAABAgQIECBAgAABAgQIECBA&#10;gAABAgQIECBAgACB5wIpBwIECBAgQIAAAQIECBAgQIAAAQIECBAgQIAAAQIECBAgQIAAAQIECBAg&#10;QIAAAQIECBAgQIAAAQIECBAgQIAAAQIECBAgQIAAAQIECBAgQIAAAQIECBAgQIAAAQIECBAgQIAA&#10;AQIECBAgQIAAAQIECBAgsCkCUdoLxWwy706RTeflyxSK6Wl987Rfj0UEFgSi/mghelEsJieNnAQB&#10;AgQIECBAgAABAgQIECBAgAABAgQIECBAgAABAgQIECBAgAABAgQIECBAgAABAgQIECBAgAABAgQI&#10;ECBAgAABAgQIECBAgAABAgQIECBAgAABAgQIECBAgAABAgQIECBAgAABAgQIECBAgAABAgQIECBA&#10;gAABAgQIECBAgMANCRwdhujwoxA++EtX60CRhzBd+r7KFd9pebXK7UWAAAECBAgQINCWQDQc16rO&#10;T57V4tcN8qPHtSri8V4tFmy5QDpoDnA2aeZazhRHT2otROV5GEVRLScgQIAAge0RGMS9Kw1mmFxh&#10;v2xWbytJ67Goe4HZ0jEpexClVzi23fe8sxareVBcPvKiaLSZxXE9Nz2tx2UU9ZpzvOM15niDq1xj&#10;jdavP5E/elCrNLn/Ti0WECBAoBIYr3p9e0manf7wUnv0v/DjIT9+GkI+C0WWheT+waX2tzGBVgTi&#10;pFltXp6fy3OIT7fKovrcophNm/vLECBAgAABAgQIECBAgAABAgQIECBAgAABAgQIECBAgACBJQF/&#10;jbkEIiRAgAABAgQIECBAgAABAgQIECBAgAABAgQIECBAgAABAgQIECBAgAABAgQIECBAgAABAgQI&#10;ECBAgAABAgQIECBAgAABAgQIECBAgAABAgQIECBAgAABAgQIECBAgAABAgQIECBAgAABAgQIECBA&#10;gACBGxRIe/XGZ9N6vEZU5HkIeVbbMkr7tVhAYFEg6g8Xw+flYnLcyEkQIECAAAECBAgQIECAAAEC&#10;BAgQIECAAAECBAgQIECAAAECBAgQIECAAAECBAgQIECAAAECBAgQIECAAAECBAgQIECAAAECBAgQ&#10;IECAAAECBAgQIECAAAECBAgQIECAAAECBAgQIECAAAECBAgQIECAAAECBAgQIECAAAECBAh0KPDk&#10;YYi/8zsh/otvhejxg1DESSg+95WrdWByEqKlPYv+aCkjJECAAAECBAgQ2DSBaLBT61JxclSLXzco&#10;jg5rVcTjvVos2HKBtFcOsHqlUMwHWkxP5+WuCvnR41pT0Xi3FgsIECCwiQJFnof86SchP3wQskcP&#10;QvrO+yF994NN7OrG9alX/o4rLp9/8oXnn3U6OUz662xW3ybP6nGS1mNR9wLZpNlmUs1JLIsCSZSE&#10;vJgtpp6Xsyhu5BqJ3qCWyos8TPNmXYsbDctjEEfLv0Fe3OJmykVRhKz83fjiEu8fLIbKBAgQeC4w&#10;Wrr3XYVlpze81G47P/cvXmp7GxPoQiCqns+rR/kcerZUr12Sc+YQWbw0t8hePWc4q9NPAgQIECBA&#10;gAABAgQIECBAgAABAgQIECBAgAABAgQIELjbAv4a824ff6MnQIAAAQIECBAgQIAAAQIECBAgQIAA&#10;AQIECBAgQIAAAQIECBAgQIAAAQIECBAgQIAAAQIECBAgQIAAAQIECBAgQIAAAQIECBAgQIAAAQIE&#10;CBAgQIAAAQIECBAgQIAAAQIECBAgQIAAAQIECBAgQIDARglESS8UCz0qZpOFaM3iin2iXn/NnW12&#10;FwWiwagx7GJy0shJECBAgAABAgQIECBAgAABAgQIECBAgAABAgQIECBAgAABAgQIECBAgAABAgQI&#10;ECBAgAABAgQIECBAgAABAgQIECBAgAABAgQIECBAgAABAgQIECBAgAABAgQIECBAgAABAgQIECBA&#10;gAABAgQIECBAgAABAgQIECBAgAABAgQIdCcQPf0kJH/wm/MGozwL4fvfDuHtD+a5tQuT4+am/eZ3&#10;WjY3kiFAgAABAgQIELhJgWg4rjVfnD6rxa8b5EePa1VEO3u1WLDdAlEUhdDrhzA9fTnQ2eRluaNS&#10;sXQexmPnYUf0miFA4DUEDv+zfy8UJ0/nNQy/9gshffeDeazwaoFh0gtH2eWec0Zx79WVrlqbzerZ&#10;JK3Hou4FZkvHpOpBeoVj233Pr7XF6v6Rfef/CaHIQ8hfPPK/9FPhbB6UxnGYlunlJS/zFy1Rb1Db&#10;5HiN+d0wre9Tq+AGg+LZYQizaa0Hyf5BLRYQIECgEhgv3fuuorLT8/9mV3GzzwYKROV8oSj/X/ls&#10;Kf+POY2Ts6j2M6+2XViK5fnzwjpFAgQIECBAgAABAgQIECBAgAABAgQIECBAgAABAgQIECBwJuCv&#10;Mc8k/CRAgAABAgQIECBAgAABAgQIECBAgAABAgQIECBAgAABAgQIECBAgAABAgQIECBAgAABAgQI&#10;ECBAgAABAgQIECBAgAABAgQIECBAgAABAgQIECBAgAABAgQIECBAgAABAgQIECBAgAABAgQIECBA&#10;gACBGxeI0l69D7NpPV4jKmaT5lZpv5mTIfCpQNQfNiyKyXEjJ0GAAAECBAgQIECAAAECBAgQIECA&#10;AAECBAgQIECAAAECBAgQIECAAAECBAgQIECAAAECBAgQIECAAAECBAgQIECAAAECBAgQIECAAAEC&#10;BAgQIECAAAECBAgQIECAAAECBAgQIECAAAECBAgQIECAAAECBAgQIECAAAECBAgQINCdQHHwQSji&#10;JER5Nm+0+LM/COHtD+bxuoWo/M7TIklDlM1e7tIfvSwrESBAgAABAgQIbKRANBjX+lWcHNXi1w2K&#10;Z49rVcSjvVos2H6BKB2EYnr6cqCL5ZfZVkvF0ZNa/dFotxYLCBAgsIkC8e4bITt5Ou9advhgXla4&#10;WGCQ9MJRNrl4w4Uthkl/IVqzuPi7sGqX8ndtlpsVKLJpswNpr5nb8kzx7DDM/uGv10aZf+FHQjx+&#10;MR9PzjlXZ+fkFyuK+sPFMByXvxu+aBn1rnB9XVTpNaxfdW9N7h9cQ82qIEBg2wRG5Wvb113uLd0/&#10;X7c++xO4MYFqvrDw/8tVOYnjld3JlvPL8+eVe0kSIECAAAECBAgQIECAAAECBAgQIECAAAECBAgQ&#10;IECAwF0XSO86gPETIECAAAECBAgQIECAAAECBAgQIECAAAECBAgQIECAAAECBAgQIECAAAECBAgQ&#10;IECAAAECBAgQIECAAAECBAgQIECAAAECBAgQIECAAAECBAgQIECAAAECBAgQIECAAAECBAgQIECA&#10;AAECBAgQIECAwAYJpP1aZ4psWovXCYrppLFZtFRvYwOJOy3w/PyI4xDyfO6QT07mZQUCBAgQIECA&#10;AAECBAgQIECAAAECBAgQIECAAAECBAgQIECAAAECBAgQIECAAAECBAgQIECAAAECBAgQIECAAAEC&#10;BAgQIECAAAECBAgQIECAAAECBAgQIECAAAECBAgQIECAAAECBAgQIECAAAECBAgQIECAAAECBAgQ&#10;IECAAIEbEEh7oTj4Qoi+/0cvG/+zb4bwE3/jZbxmqXjjvTD7Z/7dELJZCJPjF497b665t80IECBA&#10;gAABAgRuSiAa7tSaLk6PavHrBvnxk1oV8c5eLRbcAYFeP4TyJcJ8mU3mxa4KvS//ZMgffxyKoych&#10;P34c4vvvdNW0dggQIHBlgWT/IGQP/mS+f/7oo3lZ4WKBYdy7eKOlLYbJ5feJ3v1iCFEcQl7+Tqz6&#10;vdjo3lKtws4FZtNGk9EVjm2jktuWiMvzcnnJ83kmjZJ5ebGQr9pvcYMoClGSLmbCyey0Fq8Khmk5&#10;J9zAJTt80OhVXN5/LQQIEFgWSOMk9Mv736R6vr/istMbXnFPuxHYLIGovB6KhS4V5RwjOW9uUc2V&#10;F5Yia87VFlYrEiBAgAABAgQIECBAgAABAgQIECBAgAABAgQIECBAgACB5wL1v1KDQoAAAQIECBAg&#10;QIAAAQIECBAgQIAAAQIECBAgQIAAAQIECBAgQIAAAQIECBAgQIAAAQIECBAgQIAAAQIECBAgQIAA&#10;AQIECBAgQIAAAQIECBAgQIAAAQIECBAgQIAAAQIECBAgQIAAAQIECBAgQIAAAQIEblAgSnv11mfT&#10;erxGFO+9Gfb+1n8QwmwSiuoxnYRk/2CNPW1ylwWi/igUJ8/mBMXp8bysQIAAAQIECBAgQIAAAQIE&#10;CBAgQIAAAQIECBAgQIAAAQIECBAgQIAAAQIECBAgQIAAAQIECBAgQIAAAQIECBAgQIAAAQIECBAg&#10;QIAAAQIECBAgQIAAAQIECBAgQIAAAQIECBAgQIAAAQIECBAgQIAAAQIECBAgQIAAAQIECBAgcDMC&#10;xWd+OITv/9HLxo8OQzj8KIT9d17mLlNK0hBGuy8el9nPtgQIECBAgAABAjciEA936u0WeSgmJyHq&#10;D+v5K0R59X3m2ay2ZzTeq8WC7ReIeoNQLAyzmJ4uRN0UB1/7hW4a0goBAgSuUSDeP6jVlj3+OBRF&#10;EaIoquUFqwUGSW/1ildkh0n/FWtXr4re//FQPSwbJJBNm525wvnQrOSWZaKk0eEiz+a5JI7n5cVC&#10;Fq3On20T9ZqvE05mk7PV5/4cpYNz193kivxR+bvwhSUqXx/Fg/FCRpEAAQIvBap72WTp9xwv115c&#10;2llxD714L1sQ2ECB5XlEOcc4d26xvO1rXEMbKKFLBAgQIECAAAECBAgQIECAAAECBAgQIECAAAEC&#10;BAgQINCSwKv/kq2lRlVLgAABAgQIECBAgAABAgQIECBAgAABAgQIECBAgAABAgQIECBAgAABAgQI&#10;ECBAgAABAgQIECBAgAABAgQIECBAgAABAgQIECBAgAABAgQIECBAgAABAgQIECBAgAABAgQIECBA&#10;gAABAgQIECBAgAABAgRWCiS9WrqYTWrxOkEUxSEe3Qvx7psheeMzIX3n/RANRuvsaps7LBD1h7XR&#10;F5OTWiwgQIAAAQIECBAgQIAAAQIECBAgQIAAAQIECBAgQIAAAQIECBAgQIAAAQIECBAgQIAAAQIE&#10;CBAgQIAAAQIECBAgQIAAAQIECBAgQIAAAQIECBAgQIAAAQIECBAgQIAAAQIECBAgQIAAAQIECBAg&#10;QIAAAQIECBAgQIAAAQIECBDoXiD/zJcajcZ/8a1GToIAAQIECBAgQGA7BaLBuDGw/ORZI3eVRHH0&#10;uLFbPN5r5CS2XKA3qA9wNqnHIgIECBBYKZDcf6een01D8eywnhOdKzCMe+euO2/FKLn8PufVJX9z&#10;AkU2bTae3sFjG8dNhzyb59I4mZcXC7NV+y1usDy3K9cdrzG/G6b9xVo2ppwdPqj1Jdk/qMUCAgQI&#10;LAqMV9wDF9dfVN7pjy7axHoCt0NgeR5RzjGSaMXcoxxNtpQvstntGKNeEiBAgAABAgQIECBAgAAB&#10;AgQIECBAgAABAgQIECBAgMCNCqQ32rrGCRAgQIAAAQIECBAgQIAAAQIECBAgQIAAAQIECBAgQIAA&#10;AQIECBAgQIAAAQIECBAgQIAAAQIECBAgQIAAAQIECBAgQIAAAQIECBAgQIAAAQIECBAgQIAAAQIE&#10;CBAgQIAAAQIECBAgQIAAAQIECBAgQIDAgkCU9heiEIpsWosFBNoSiPqjWtXF5KQWCwgQIECAAAEC&#10;BAgQIECAAAECBAgQIECAAAECBAgQIECAAAECBAgQIECAAAECBAgQIECAAAECBAgQIECAAAECBAgQ&#10;IECAAAECBAgQIECAAAECBAgQIHDbBI5+89fD7HvffPHZftkspO9+Mez89V+9bcPQXwIECBAgQIAA&#10;AQIECBAgQIAAAQIECBAgQIAAAQIECBAgQIAAAQIE7rrAzhuh2H0rRE8eziWiv/jDEH7kp+exAgEC&#10;BAgQIECAwPYKRIOdxuCKk2ch7L3VyF82kR8dNnaJx3uNnMR2C0Rpvz7A6aQeiwgQIEBgpUC8f9DI&#10;Z4cPQnzvfiMv0RQYJL1m8hWZJIpDL05fsYVVt0ZgNm10Nbrk+dCo4DYm4qTZ6zyf56pzftWSx6vz&#10;Z9tG/cFZcf7zZHbx/G60PCec732zhezRg1oH4vvv1GIBAQIEFgXGafMeuLj+ovJOb3jRJtYTuBUC&#10;UTnPKBZ6WuRZSFbNPcptsuW5RfnZHBYCBAgQIECAAAECBAgQIECAAAECBAgQIECAAAECBAgQIHCR&#10;gL/ovEjIegIECBAgQIAAAQIECBAgQIAAAQIECBAgQIAAAQIECBAgQIAAAQIECBAgQIAAAQIECBAg&#10;QIAAAQIECBAgQIAAAQIECBAgQIAAAQIECBAgQIAAAQIECBAgQIAAAQIECBAgQIAAAQIECBAgQIAA&#10;AQIECBDoTiDt1duaTeuxiEBLAlF/WKu5mBzXYgEBAgQIECBAgAABAgQIECBAgAABAgQIECBAgAAB&#10;AgQIECBAgAABAgQIECBAgAABAgQIECBAgAABAgQIECBAgAABAgQIECBAgAABAgQIECBAgAABAgRu&#10;m0D++GHIPv7Tebfze2/My68qFKfHYfKHvx1C2g9R+TmB1SN55wshHu68ajfrCBAgQIAAAQIECBAg&#10;QIAAAQIECBAgQIAAAQIECBAgQIAAAQIECBAg0JpA/u4Ph+TJw3n90cPyb6Oq757sj+Y5BQIECBAg&#10;QIAAge0UiIbjxsCK06NG7iqJ4uhxY7dovNfISWy5QG9QH+DstB6LOhEoJiehurbPru/04POdtKsR&#10;AgSuLhDvv93YOT98EMIPfbmRl2gKDOJeM/mKzPCS27+iKqtuWmA2bfYgTZu5Lc9EcdwYYZFn81y6&#10;Yn21Mjsnf7ZjtDy3K1eczCZnq8/9OSzfU7tpS1HkIX/8ca1byf5BLRYQIEBgUWC04h64uP5V5V6c&#10;hn5y956PXmVi3S0WWJ4v5HlIo+bcoxphHkW1gRbZrBYLCBAgQIAAAQIECBAgQIAAAQIECBAgQIAA&#10;AQIECBAgQIDAKgF/ZbFKRY4AAQIECBAgQIAAAQIECBAgQIAAAQIECBAgQIAAAQIECBAgQIAAAQIE&#10;CBAgQIAAAQIECBAgQIAAAQIECBAgQIAAAQIECBAgQIAAAQIECBAgQIAAAQIECBAgQIAAAQIECBAg&#10;QIAAAQIECBAgQIAAAQIEbkQgSnu1dovZtBYLCLQlEPVHtaqLyUktFhAgQIAAAQIECBAgQIAAAQIE&#10;CBAgQIAAAQIECBAgQIAAAQIECBAgQIAAAQIECBAgQIAAAQIECBAgQIAAAQIECBAgQIAAAQIECBAg&#10;QIAAAQIECBAgQOC2CURJWutykc1q8XlB/uwwHP0v/1Vt9b1f/tsh/qEv13ICAgQIECBAgAABAgQI&#10;ECBAgAABAgQIECBAgAABAgQIECBAgAABAgQIdCVQvPelEL71D+fNRaEI0ff/KBSf//F5ToEAAQIE&#10;CBAgQGA7BeKd/TD6mb8ZouFOiAbj5z+T/bevZbDReD/0vvS1UBw9Dnn5KE6ePa//WipXya0RiHqD&#10;Wl+L6aQWC9oXOP57vxam3/yteUPx258Pu//cvzWPN70w/dPfD7PvfiPE+wfPH0n1c/eNTe+2/hF4&#10;bYH40+fl6vnzbMkefXRWvNGf+elRyL7/x+U1+U55Pb4Zoji+0f6sanyY9Falz81ddvtzK9qyFUVR&#10;hOL//h9DmE3LR/kcXv6MvvRXQvTeD2/sSIus7OvykvSXM9sfRyuuyyKfjzuJk3l5sZCt2m9hgyit&#10;z+2qVcfVuXHBMko37xjkT34QQp7Vep7cP6jFAgIENkfg+P/6u2H6nd8LSfl7jGi0G+I33g3Dr/50&#10;px0cr7gHrtuBe/3hupvajsDmCyzPI8rn0+Sc1wTZcn7VXG3zR6yHBAgQIECAAAECBAgQIECAAAEC&#10;BAgQIECAAAECBAgQINCxQP1bIDpuXHMECBAgQIAAAQIEuhCIoqj1Zl400UU7UWh7PFX9bbfR+gHp&#10;uIHKq3pzWNtLF8elq7G0bVXVX42lC7MuxnI2ni7Osy7G08Wx6erYV+04Lpc7a7o4/mfXzOV6dvmt&#10;t2ksXZldXvlqe3RxD+ji+u+ijasJb+5eXV6X23L/r45mV9dM22dOF+M48+ri+Hc5njaPTTWOrry6&#10;MOuqja7aafPYn10vXY2l7Xbarn/xWHTRVtVGF9fm4rhuc7lLry6OfxfHoqtxdNFO1UZX7bR9bLoY&#10;R9tjWKy/Go972aLIq8tdeXV1nnXRTtVGV+20fS53MY6zM7Dtttqu/2wcXf3sYjxVG9vSzjaNpctz&#10;rKvj3/a9rCuzqp22zdquv0urM69tOf5d3Ge6Ov7b1E4Xx6XLc7mLY9OVWVf3my7MuhjLNh2Xaixd&#10;3Pu3zayLc7mLY9NFG11ck123sS3Hv2u3Ntvr8lzu4vi3aXVWdzWOLsbSVRvb1M7ZMdqGn9Vx6Wqe&#10;0bZXNZa2z7O26z8z6qqds/ba/rkt4+lyHF22tQ3Hv/JyL1v/SHbltX6PXm/LLq6Xqo2u2tmmc/n1&#10;juzFe3dxTM560UVbXbXRRTtnbm3+rMbR1fXShVkXbZT/I1ceku15P2Y3Zu3/P2ab18ly3V2YVW10&#10;cW0uj62NuBxK68//XRyTyqZqp4u2umqji3baOKeW6+zuuLR/Lp+dZ8tjbCPu4vjH5ZeR5fnLL0Rt&#10;axxdjKWL86wLr+oYVO10ZdbGMV+ss4vjUrXXhVdX7XT1vLxdZl3My7qZYyxeP22Wuzn+zC57DN0z&#10;LyvW3f3/8j27/B7V8d+W15jV6Kv5TJtLV9dLNYZu7pltanVbd5fHptuR3f7WujiXu2ijOhJdtLNN&#10;8/Ktui47+D3m7b/a6yPYpvlFV9d/V+10cS+rnw2iTRLo6vh31U4Xtu2PpehkjtHVfbny6qqtLo5/&#10;220sesX33gjxm++FKO2FKOmFeO+ttptX/x0RuOiajAajmkQxOa7FdzFYvDbv4vg3dcwXncub2u9V&#10;/dqmsawanxwBAgQIECBAgAABAgQIECBAgAABAgQIECBAgAABAgQIECBAgAABAgQIECBAgMD5Au2/&#10;V+XF+2G3529WfYbI+WfT6jVd/U18l+2sHqnseQJd3WfOa/86812M5Tr7q67rE9iuY9/Nc1ll1rZb&#10;2/UvnkFdtFW10facqYtxVG5VO2231eXnVLY9lsVzrc1yNY62z7E2+79Y97Yck8UxdVHeFrfyVC6X&#10;5/+0ylZ5tW3Wdv2LQF22tdjudZe7GkcX7XTRxpl/F2111UZX7bT9nFmNo4uxnJ0Dbf7scixdmHXR&#10;RpvHY7HuaixdnMuLbbZZbvvYtF1/mzar6u7q+Ld9jlVjq8bS9vFpu/6zY9TFWM7Mztps62dXY2mr&#10;/4v1VmPp6lxebLeNclfHpWqni6WrY9PNWF7cz9ptq7pfttvCWe1dnQNn7bX1s6trptH/8nP9aks2&#10;q4XnBUU2bayqPiewWrbremn/ub8B2WKii+vlxs7lFty68Gqh2+dW2cV4qja6mst0MZ5zMa9xRRfj&#10;6KKNiqRqp4u2umqji3bO3K7xlFpZVVdjWdn4NSe7Gkt37Vwz0FJ11Ti6GEsX7VRtdPUcs03tLJ0S&#10;tzbs4hw7w+nimjlrq82fXZl10U5Xx6SLdrpoo83zarnuLsZTtdFVO23f/7scS1dmy+dEG3FXY2n7&#10;+Fc2XYyljWOwXGdX53JXZl0dly7a6eLYdPW3suUV08k109VxWb6ObmvcxTnWlU2XY+niPOvCrSuz&#10;Ltopp5id3GO27V7WxbncxfGvrpe2v9O7aqOLsXRxTKqxVEsXbXXRRldj6aKdLs6xs3F0dWyq9tpe&#10;OhlLB88zXR3/6ni0bdbda4z2x3Lm1fbzTHVM2m6jGkvVRtvtJEkS8jyvmrv+5eALoUj7IZpN5nXH&#10;3//DUHzhw3l83YW2r5ez/nbRTtVGV+2cjavNn9sylqJE2paxVMe7m7F01U77fyxbeXVh1va9/8W1&#10;3s1YujLr4rh0MZbq2Hcxlur/Y7po58W51v6/XY2l7Xbarn/xSHTRVpQOwuDH//HFZq+t3PuhL4fq&#10;UV0zXfz/4rV1fAMqqo5928e/q3tZ1BvURWenrYyt8uriPGv7uNSxrieK+qNaRcXp0fP4toxl9r1v&#10;htPf/Y35GKL+MOz/a39nHleFrsbSxfyvGksX49mWsXRhVTvZOg7i/YOQnTybt5offjwv32Qh++g7&#10;4el/95++6EL1e7Hdt8K9f/pfD8neW51367xzeVTOcS6zVNufV1dX1+Vl+nvVbS87lmr72Tf+fgjF&#10;y99LRgefD9Fnv/zKLlT7nef5yh0vubJqZ3mJVrzXM+r1Xuveuqqd5XY3Lk7SZpfybJ5Lo2ReXixk&#10;5TX9qiXqN6+tk3J+d9EyvOQ1eVF917E+P3zQqCbef6eR25ZEF3Plrqy2aSzM1hfIPv5emP3Zt8LZ&#10;O/qT8vlo+NWfXr+CS25Z3fuXz7XR8uvbS9S50xteYmubniewfEzO2+425G/zWKK4Po8oyjlGHK2e&#10;Q+RLc4tixVztNhwvfSRAgAABAgQIECBAgAABAgQIECBAgAABAgQIECBAgACBbgVW/AVctx3QGgEC&#10;BAgQIECAwN0V6JVvQqkeFgIECBAgQIAAAQIECBAgQIAAAQIECBAgQIAAAQIECBAgQIAAAQIECBAg&#10;QIAAAQIECBAgQIAAAQIECBAgQIAAAQIECBAgQIAAAQIECBAgQIDAugKz2SxMJpN1N7/ydtUXrnbx&#10;hdtdfEF51Uae178g88owN7zji7G8/CL4trqz6gt3r7utLtqo+tyVWa/X/kfddjWWyq3t678aSxfL&#10;aDQqr/92r5lqLG17VVZJkpTnc7tj6eKYVG28OJej1purvti57XOtqr+LL5Cujn/b51kX46gO+jZ9&#10;FmN1TNq+x1RmL66Z9q//JGn/3lydy9vyWZxdHf9q7t/2eVadY9PptDrdWl36/X7IsqzVNqrjMhgM&#10;Wm2jqrwya/u+3PogPm2gGkuatv96qXot2/bxfzGW9ufl1Vi6uGaKvGj9NKiuyy7mANU5Vh2fNpeq&#10;/rbPsar/cRyVZm2OpHo9Fj+f/7fbyot7WXU+t73MZlnr51maVsel5QNTQlVtdNFOZVYt6Yf/xPPH&#10;8+DTf87WLeauUu7iNcZV+nWVfarn5C6el7s6/lcxuMo+rzqXo96wVmUxOe7k3K81umbQ1XHp4jyr&#10;2njVcVmTZGM26+K63CazbRrLxpyEOkKAAAECBAgQIECAAAECBAgQIECAAAECBAgQIECAAAECBAgQ&#10;IECAAAECBAgQeE2B6r031cNCgAABAgQIELh+gdH1V6lGAgQIECBAgAABAgQIECBAgAABAgQIECBA&#10;4EKByXAUFr/pIyrysLOzc+F+pz+Iw5OlrUa7+6G/xr5LuwkJECBAgAABAmsLrDNPWbsyGxIgQIAA&#10;AQIECBAgQIAAAQIECBAgQIAAAQLnClTfHdzF9zqe24FrXFF9r2fb34NcdbeL79zqoo1qLF2ZVW21&#10;vVRjSdP2v9e3q++O3t3dbZvs+bncxTXT5ncUPvv8j4bZt39nbpV89O2w+8b959+NO09eY6H6LtS2&#10;l67O5S7uM120UR2Pzu5lHXwUT1dj6fXav192NZauzrNe717bl39353LrI3kxX+riOSaK0ta/C7er&#10;c6y6ZrqYZ3Rw+J/PMbp4jVGZtb10eS9r+5rp6lzOsixMJ9O2D02YRq03Eaq5X/Waue2laqft4199&#10;pmCv12t7KGE0GrV+L2vz9cUiUDZY+oyk2aQVw+oca3tM1Wvlttuo7Kr7TPW4riUa1t/vUpw+e151&#10;29dL1cjx8XE4PT19raEUH/9Zbf/i3pvh8PCwlnvjjTdqcRtBl89lbZ9nXT2XdWXWxvFeVWcX10x1&#10;bi+2E432w+LdYPLJX4SHDx+u6t7auWqu/LpzzOLPv/uyvTwP+eGD8HiShejRo3m+ui7bnmdWz/1v&#10;v/32vM3FwnBS3vv+fDHz6vIbO3vn1rVN5/JVxvKDXj8Uk5M54CCJw2hvbx6vKnRxnzmvjePy5U1t&#10;Fh0nYTyuPxeu6vN5uauYnVdXl/kijcLLo/ai5ep9sGf3mPicuUZ20evDtD+v42w8x9OL5/qjcr9N&#10;W7JHHzW6lOyvvqc0NryFifOumVs4lOdz5bbnS7fR5VV93objnx89rg0xHrX7/3+rzrFxb1Drw2WC&#10;nd7Sa+PL7GzbucA2nMtng7nVY1meL5RzjGpJy3nXLM/Ohvj8ZxYt/e55aX1tYwEBAgQIECBAgAAB&#10;AgQIECBAgAABAgQIECBAgAABAgQIEPhUoP13baImQIAAAQIECBAgQIAAAQIECBAgQIAAAQIECBAg&#10;QIAAAQIECBAgQIAAAQIECBAgQIAAAQIECBAgQIAAAQIECBAgQIAAAQIECBAgQIAAAQIECBAgQIAA&#10;AQIECBAgQIAAAQIECBAgQIAAAQIECBAgQIAAAQIECGy4QLx/EJJ3PwhRf1Q+hiG+98aG91j3CBAg&#10;QIAAAQIECBAgQIAAAQIECBAgQIAAAQIECBAgQIAAAQIECBAgQIAAAQIECBAgQIAAAQIECBAgQIAA&#10;AQIECBAgQIAAAQIECBAgQIAAAQIECBAg8GqBKElrGxSzaS0+L1i1XZT2zttcngABAgQIECBAgAAB&#10;AgQIECBAgAABAgQIECBAgAABAgQIECBAgAABAp0I9N7/aph9+3fmbRUnz0L20XdDWn4fpYUAAQIE&#10;CBAgQIAAAQJXFeh/+SdDOHg/RGk/RL1BCOV33Vu6FYiGO/UGJyehyPN6bpOjJw/rvdt9qx6LCGyx&#10;QHHvzRAtju/ZJyEURQhRLbu4RTfl5etytPv8Pt9N4+u1Miqfdy6zjKvnKMtqgcqyfO44W4rZ5Ky4&#10;mT+X3utZzUHu5BLHjWEvPv+nUdJYXyWyeHX+bOPn87mz4NOfx2ucE8MNPA7Z4YPaSKLx3ov5ai0r&#10;IEBgUwTyo8NaV+KdvVrcRTBKrz5f2PFauItDpI2uBJbnC3n2vOUkisMsvCifdSVbnpOUr2eKbBaW&#10;P6/jbHs/CRAgQIAAAQIECBAgQIAAAQIECBAgQIAAAQIECBAgQIBAJVD/FggmBAgQIECAAAECBAgQ&#10;IECAAAECBAgQIECAAAECBAgQIECAAAECBAgQIECAAAECBAgQIECAAAECBAgQIECAAAECBAgQIECA&#10;AAECBAgQIECAAAECBAgQIECAAAECBAgQIECAAAECBAgQIECAAAECBAgQIECAAIE7KDD88K+G6mEh&#10;QIDA6wpM/+T/C5PvfiOE2SQUs2mI0l7Y+dlfed1q7U+AAAECBAgQIECAAAECBAgQIECAAAECBAgQ&#10;IECAAAECBAgQIECAAAECBAgQIECAAAECBAgQIECAAAECBAgQIECAAAECBAgQIECAAAECBAgQuLRA&#10;lKb1fbJZPT4nKsrPUVpe4rS/nBITIECAAAECBAgQIECAAAECBAgQIECAAAECBAgQIECAAAECBAgQ&#10;IECgU4H08z/WaG9Wfndc+u4HjbwEAQIECBAgQIAAAQIE1hVI7r8T0p031t3cdi0IRINxo9ZichRC&#10;vPnvZymKIoSnP6j3f/eteiwisM0C996sjS7K81AcPQrhpu+rTz6p9Sts4HWZxEnoJ2mYrPm+v3Fv&#10;WB+TaC4Q9QahvBvPl2LafI/kfOUGFBrv4Ux7G9CrG+hCeQ00ljybp5I4npcXC1m0Oj/fpjwflpeT&#10;7OJzYpBs3nHIDx/UhlLNWy0E7opANc+e/vHvhuzRR6G6FrJHD8Lww78a+l/62sYSFEePa32Lxvu1&#10;uIvgdeYLO+YaXRwibXQkkOy9HcJsWv5eoZw3REmIP3098Hx+8XK68bw3+aq5RTVHL+fqFgIECBAg&#10;QIAAAQIECBAgQIAAAQIECBAgQIAAAQIECBAgcJ6A/1U+T0aeAAECBAgQIECAAAECBAgQIECAAAEC&#10;BAgQIECAAAECBAgQIECAAAECBAgQIECAAAECBAgQIECAAAECBAgQIECAAAECBAgQIECAAAECBAgQ&#10;IECAAAECBAgQIECAAAECBAgQIECAAAECBAgQIECAAAECBAgQIECAAAEClxSYff+Pw+nv/L35XtFg&#10;FHZ+9lfmsQIBAgQIECBAgAABAgQIECBAgAABAgQIECBAgAABAgQIECBAgAABAgQIECBAgAABAgQI&#10;ECBAgAABAgQIECBAgAABAgQIECBAgAABAgQIECBAoCuBKOnVmiqyaS0+Lyimk8aqKO03chIECBAg&#10;QIAAAQIECBAgQIAAAQIECBAgQIAAAQIECBAgQIAAAQIECBDoUiAe74bk7c+F7OM/nTc7/e7/G4Zf&#10;/6V5rECAAAECBAgQIECAAAECt08gGu40Ol2cHIUwvgXvZzl+HMLye3Z232qMR4LA1grsvtkc2pNP&#10;Qth5o5nvMvP0Yb21a7wus8cPw9H//GuhyGbl9T8rf07Dzs//akjfeb/e5hrRKB2ESVXPGstOb7DG&#10;Vndzkyitv5cyzJrvkdwkmepcGfzYT4Wi7Gcxm4aoP9qk7nXWlyhOmm3l2TyXrFpfrs3ieL7NqkK0&#10;dK1keR5mC/Wu2mdUvoc2iqJVq240lz36qNZ+sn9QiwUEtlmguiaf/d3y+XZyPB/m7DNfDP0vfW0e&#10;b1KhmhcUpy/7WvUtHu913sXxa3wmwL3esPP+apBAWwL3fvFfrVVd3VOKoghp1Jx/rJpbVNf05s0M&#10;akMSECBAgAABAgQIECBAgAABAgQIECBAgAABAgQIECBAgMANC6Q33L7mCRAgQIAAAQIECBAgQIAA&#10;AQIECBAgQIAAAQIECBAgQIAAAQIECBAgQIAAAQIECBAgQIAAAQIECBAgQIAAAQIECBAgQIAAAQIE&#10;CBAgQIAAAQIECBAgQIAAAQIECBAgQIAAAQIECBAgQIAAAQIECBAgQIAAAQIEPhUoJich6g95ECBw&#10;mwXSfq33xWxaiwUECBAgQIAAAQIECBAgQIAAAQIECBAgQIAAAQIECBAgQIAAAQIECBAgQIAAAQIE&#10;CBAgQIAAAQIECBAgQIAAAQIECBAgQIAAAQIECBAgQIAAgc4Ekl6tqXU/F2nVdlFar6tWsYAAAQIE&#10;CBAgQIAAAQIECBAgQIAAAQIECBAgQIAAAQIECBAgQIAAAQIdCaTvfzVkH//pvLX84fdC/uwwxDv7&#10;85wCAQIECBAgQIAAAQIECNwugXgwbnS4OHkWwvh+I79xiScPm13afbOZkyGwrQL3VpzvTz8pR/ul&#10;GxtxkWchPHtUb39VP+tbrB+V9c/+/A9r2xeT41q8bjDuDcLhaXm/W2MZ94ZrbHU3N4nSfm3gxWxS&#10;izct6H/xJ0L1sJQCURxCkc8pivxlOa3WrViyeHX+bNOovK4Wl+PZ6WK4sjxM6/us3OgGkjs/+ysh&#10;+8FHITt8EPLykb77wQ30QpMEbk4g3j8I2YPvzjtQXQubulT/V7W8xDt7y6lXxlUdk2//bgj5LBTZ&#10;LITyMfjxnwnx6N4r91tcOSifE+MoCnlRLKbXKu/0R2ttZyMCt1kgWTGPyFbNOapr0EKAAAECBAgQ&#10;IECAAAECBAgQIECAAAECBAgQIECAAAECBF4hkL5inVUECBAgQIAAAQIECBAgQIAAAQIECBAgQIAA&#10;AQIECBAgQIAAAQIECBAgQIAAAQIECBAgQIAAAQIECBAgQIAAAQIECBAgQIAAAQIECBAgQIAAAQIE&#10;CBAgQIAAAQIECBAgQIAAAQIECBAgQIAAAQIECBAgQIAAAQIdChz+5/9hCNksxPcPQrJ/EPpf+Xro&#10;ff5HO+yBpggQeF2BKO3Vqyiv6aIoQhRF9byIAAECBAgQIECAAAECBAgQIECAAAECBAgQIECAAAEC&#10;BAgQIECAAAECBAgQIECAAAECBAgQIECAAAECBAgQIECAAAECBAgQIECAAAECBAgQINCyQJSmtRaK&#10;8nOR1lmK2aS52fJnLDW3kCFAgAABAgQIECBAgAABAgQIECBAgAABAgQIECBAgAABAgQIECBAgEDr&#10;Aun7Xw2n/+f/UGtn9iffCP0f/cdqOQEBAgQIECBAgAABAgQI3B6BaLjT6GxxetTIbWTiySfNbt17&#10;q5mTIbCtAmk/FKPdEB0/mY8wevIwFPPoBgpPfxBCsdSD3Wu8LpP6+/aej3DN9+4ta4zSwXLq3Hjc&#10;W3/bcyvZ1hVLNsX0dFtHun3jipMQsvzluPJsXk6qdSuWLIpXZF+moqXz4WTVe2Zfbv68NCrvZZu4&#10;9D73I6F6WAjcVYHk/kHIHnx3Pvz80Ufz8qYViqOXc6GzvsXjvbPiWj+zxx+Ho//1v65t2/vgwxCP&#10;7tVyFwXV/OLZ9OSizRrrd3rDRk6CwLYJJFFzfpHFzblFkU23bejGQ4AAAQIECBAgQIAAAQIECBAg&#10;QIAAAQIECBAgQIAAAQLXLND83+ZrbkB1BAgQIECAAAECBAgQIECAAAECBAgQIECAAAECBAgQIECA&#10;AAECBAgQIECAAAECBAgQIECAAAECBAgQIECAAAECBAgQIECAAAECBAgQIECAAAECBAgQIECAAAEC&#10;BAgQIECAAAECBAgQIECAAAECBAgQIECAAAECFwsUk5NQHD8JxeQ4ZB99N0y++Vshf/zxxTvaggCB&#10;jRKI0l6zP7NpMydDgAABAgQIECBAgAABAgQIECBAgAABAgQIECBAgAABAgQIECBAgAABAgQIECBA&#10;gAABAgQIECBAgAABAgQIECBAgAABAgQIECBAgAABAgQIEGhZIEqWPhcpz0JRFBe2Wix/dlL5+UpR&#10;FF24nw0IECBAgAABAgQIECBAgAABAgQIECBAgAABAgQIECBAgAABAgQIECDQtkBy8PkQDe/Nm4lG&#10;90KRzeaxAgECBAgQIECAAAECBAjcPoFoMG50ujg9auQ2MvHkYb1bg50Q9Yf1nIjAtgvce7M+wqef&#10;1OOuo+Xrsmp/961r60XjfXtlzVf9/dQoHazdr3Hq3nIeVlS+B3JxabxHcnGl8mYJxHG9P0U+j9No&#10;ad2na7LlfeZ7fFro1a+rk2yyvEUjHqb9Rk6CAIGbF0j2D2qdyA4/Xuu98rWdOgryo8NGS9F4r5F7&#10;VSJK0ubq/PL/BzZeug82K12d2emZa6yWkd0mgWTFPCJf8VkaV53fb5OVsRAgQIAAAQIECBAgQIAA&#10;AQIECBAgQIAAAQIECBAgQIDAqwVW/KXHq3ewlgABAgQIECBAgAABAgQIECBAgAABAgQIECBAgAAB&#10;AgQIECBAgAABAgQIECBAgAABAgQIECBAgAABAgQIECBAgAABAgQIECBAgAABAgQIECBAgAABAgQI&#10;ECBAgAABAgQIECBAgAABAgQIECBAgAABAgQIECBA4PoFssMHjUrj/YNGToIAgQ0XSPuNDhbZNES9&#10;Zr6xoQQBAgQIECBAgAABAgQIECBAgAABAgQIECBAgAABAgQIECBAgAABAgQIECBAgAABAgQIECBA&#10;gAABAgQIECBAgAABAgQIECBAgAABAgQIECBA4BoFoiRt1jabhnDB5yIVs0ltvyjt1WIBAQIECBAg&#10;QIAAAQIECBAgQIAAAQIECBAgQIAAAQIECBAgQIAAAQIEbkogiqIw+PCvhSKbhfT9r4bk4POhylkI&#10;ECBAgAABAgQIECBA4PYKRP1hCHEcQp7PB1GcPAu34tXek4fzPj8v7L5Zj0UE7oLAvfK8f/CdlyN9&#10;8snL8k2Ulq/L6m5y743r60mSNOsqf1d1lWV8wXv9zuocJr2QVPdJy0qBqDeo56en9Vi0sQJRnIRi&#10;oXdFns2jpFy3askuuBaWz4fjpffMrqpzlPZXpeUIELhhgfj+O/UeZNNQPDsM0b379fwGRPnR40Yv&#10;4vFeI/fKxIrPBqj+P+yyyzhdel5co4JheR+87Fxj+mffCpNv/XYI5dzo+ecaxGkYff2X/L/dGt42&#10;uTmBJGrOqVfOLa5w7d3cqLRMgAABAgQIECBAgAABAgQIECBAgAABAgQIECBAgAABAjchsOJbIG6i&#10;G9okQIAAAQIECBAgQIAAAQIECBAgQIAAAQIECBAgQIAAAQIECBAgQIAAAQIECBAgQIAAAQIECBAg&#10;QIAAAQIECBAgQIAAAQIECBAgQIAAAQIECBAgQIAAAQIECBAgQIAAAQIECBAgQIAAAQIECBAgQIAA&#10;AQIECNxtgfzwQQMg2X+nkZMgQGCzBaKk1+zgbNrMyRAgQIAAAQIECBAgQIAAAQIECBAgQIAAAQIE&#10;CBAgQIAAAQIECBAgQIAAAQIECBAgQIAAAQIECBAgQIAAAQIECBAgQIAAAQIECBAgQIAAAQIEWhaI&#10;0ubnIhXZLES9/itbLmaT2vo4HdRiAQECBAgQIECAAAECBAgQIECAAAECBAgQIECAAAECBAgQIECA&#10;AAECBG5SYPSTfyPkeX6TXdA2AQIECBAgQIAAAQIECFyzQDQYh+L46bzW4vQoRPNogwtPPql3bvet&#10;eiwicAcEis9+JYThTiiq8//emyHc9HWwfF3u7IcoSa/tSETJqvftTa9U/2jN9+6Ne8Mr1X9Xdlp+&#10;L+XyeyTvisOtHGec1LudZfM4ieJ5ebGQxavzZ9tEvfp7Yk+W3jN7tt3iz2H66vfdLm6rTIBAdwLJ&#10;/kGjsezRRyG+d7+Rv+lEfvS41oXq9c1l5x9RvGK+Un42wGWX0dJ9cJ39711hrpF9/L1w+nv/20L1&#10;URj/o//UQqxIYPMEkhXziHxFrvpcDgsBAgQIECBAgAABAgQIECBAgAABAgQIECBAgAABAgQIEHiV&#10;wIq/9HjV5tYRIECAAAECBAgQIECAAAECBAgQIECAAAECBAgQIECAAAECBAgQIECAAAECBAgQIECA&#10;AAECBAgQIECAAAECBAgQIECAAAECBAgQIECAAAECBAgQIECAAAECBAgQIECAAAECBAgQIECAAAEC&#10;BAgQIECAAAECBAi0IZAdPqhXm6Qhurdfz4kIENh4gSjtNfpYzCaNnAQBAgQIECBAgAABAgQIECBA&#10;gAABAgQIECBAgAABAgQIECBAgAABAgQIECBAgAABAgQIECBAgAABAgQIECBAgAABAgQIECBAgAAB&#10;AgQIECBAoHWB8jPNlpcimy2nGnExrX920qrPV2rsJEGAAAECBAgQIECAAAECBAgQIECAAAECBAgQ&#10;IECAAAECBAgQIECAAAECBAgQIECAAAECBAgQIEDgigLRYByK46fzvYuTZ/PyphaKPA/h2Q/q3dt9&#10;qx6LCNwFgc9+JRTlY2OWJw/rXbnu63LF+/bCGu/bq3fqRTTqDValG7lxb9jISSwIpHXHYjZdWKm4&#10;yQI7P/srIeRZCHFSPuKQ3n8nFJ92OK1yK5YiikP5DBziFeuep5auq5NZ/T2zq3YbLZ1Dq7aRI0Cg&#10;e4F4/6DRaHb4IPQ+t0Hzjk97mD97XOtrvLNfi9cKVswx1vlsgOW6rzJv2LnCXKOo7t+Ly4r+L65W&#10;JrAJAmnUnF9k5dyisZhPNkgkCBAgQIAAAQIECBAgQIAAAQIECBAgQIAAAQIECBAgQKAu0PwWiPp6&#10;EQECBAgQIECAAAECBAgQIECAAAECBAgQIECAAAECBAgQIECAAAECBAgQIECAAAECBAgQIECAAAEC&#10;BAgQIECAAAECBAgQIECAAAECBAgQIECAAAECBAgQIECAAAECBAgQIECAAAECBAgQIECAAAEExYMb&#10;AABAAElEQVQCBAgQIECAQAcC+aMHtVbivbdDFMW1nIAAgVsgkPYbnSxm00ZOggABAgQIECBAgAAB&#10;AgQIECBAgAABAgQIECBAgAABAgQIECBAgAABAgQIECBAgAABAgQIECBAgAABAgQIECBAgAABAgQI&#10;ECBAgAABAgQIECDQtkCU9hpNFNnFn4u0/NlJq+ppVCxBgAABAgQIECBAgAABAgQIECBAgAABAgQI&#10;ECBAgAABAgQIECBAgACBDRaYffSdUDw7DNFwJ0SDcYhG90I82t3gHusaAQIECBAgQIAAAQIE7pZA&#10;9XptcSlOjxbDzSwfPQohz+p9232zHosIEOhe4OnDepv3rve6jKIohDgur/983k4xm83LlymM08Fa&#10;m4976223VmVbuFHU69dGVUxPa7FgcwX6X/yw1rnq+pp9ej0l1XV2zpKX6+KFa3Bxs2jpejmZTRZX&#10;rywP0/o5tHIjSQIEOheIB6Pn/59THD+dt50/+mhe3qRCcfS41p1ovFeL1wmiJG1utvx6o7lFIzO6&#10;wj1tpz9q1HNhIqvPf1b2/8JKbECgW4FV84tsxZyjWDq/u+2l1ggQIECAAAECBAgQIECAAAECBAgQ&#10;IECAAAECBAgQIEDgNgis+EuP29BtfSRAgAABAgQIECBAgAABAgQIECBAgAABAgQIECBAgAABAgQI&#10;ECBAgAABAgQIECBAgAABAgQIECBAgAABAgQIECBAgAABAgQIECBAgAABAgQIECBAgAABAgQIECBA&#10;gAABAgQIECBAgAABAgQIECBAgAABAqsFsk/+PERJ+fU8aS9EaT+E3iBEcbJ6Y1kCGySQHT6o9Sa5&#10;f1CLBQQI3A6BqHz+aSyzaSMlQYAAAQIECBAgQIAAAQIECBAgQIAAAQIECBAgQIAAAQIECBAgQIAA&#10;AQIECBAgQIAAAQIECBAgQIAAAQIECBAgQIAAAQIECBAgQIAAAQIECBBoW+D5Z/MtNVKs8blIxWxS&#10;2+v5Z/vVMgICBAgQIECAAAECBAgQIECAAAECBAgQIECAAAECBAgQIECAAAECBAjcLoHJN34zTH//&#10;f593On7zs2H3b/7b81iBAAECBAgQIECAAAECNyEw/Qe/HorDj0IY7YaofMQH74fkgw9vois33mY0&#10;GNf6kJ88q8UbGTz5pNmt3beaORkCBDoTeP7+uaPH9fb2Wrguk14I+enLdvLZy/IlSqPeYK2td3rD&#10;tbZb3ih/dhie/cZ/GUKShufvNyx/jv7yz4fkjc8sb3qr48Z7IJfeI3mrB3eHO59Gybmjn8VJSPN8&#10;5fqo16/lT7L6e2ZrKz8NRml9n1XbyBEgcDMCyf5BmB0/nTeeHT6YlzepkB8d1roTj/dq8VpB+Ty9&#10;vBTZ5ecY4yvMG64y12j0bUX/l8cjJnDTAsmK+UUexc1uXXF+36xIhgABAgQIECBAgAABAgQIECBA&#10;gAABAgQIECBAgAABAgS2VaD5lx7bOlLjIkCAAAECBAgQIECAAAECBAgQIECAAAECBAgQIECAAAEC&#10;BAgQIECAAAECBAgQIECAAAECBAgQIECAAAECBAgQIECAAAECBAgQIECAAAECBAgQIECAAAECBAgQ&#10;IECAAAECBAgQIECAAAECBAgQIECAAIE7IXD83/4nIUyO52Pt/5V/MvS/9ovzWIHApgrkhw9qXYv3&#10;D2qxgACB2yEQpb1GR4vZpJGTIECAAAECBAgQIECAAAECBAgQIECAAAECBAgQIECAAAECBAgQIECA&#10;AAECBAgQIECAAAECBAgQIECAAAECBAgQIECAAAECBAgQIECAAAECBAi0LRAlKz4XKZtd2Gwxm9a2&#10;iXr9WiwgQIAAAQIECBAgQIAAAQIECBAgQIAAAQIECBAgQIAAAQIECBAgQIDAbRMoTp7VuhwNx7VY&#10;QIAAAQIECBAgQIAAgZsQyD/+k1A8/N686eKLfzkkH3w4j+9SIRrs1IZbnB7V4o0Mnjxsduvem82c&#10;DAEC3Qk8/aTZ1r23mrnXzERJGorp6byWYo337c03XiiM08FCdH5x3Ftvu+Ua8vJeOv3O79XSg698&#10;PSRvfKaWu+1BlNbfA1nMJrd9SPpfCiRxfK5DHp2/LuoNa/sdr3E+DNe8FmsVCwgQ6EQg3n8nhL/4&#10;9ryt7PDBvLxJhfzZ41p34p29WrxOUM0vGssV5hjrzi8W29pZuncurju3vNS3KE7O3dQKApsisGp+&#10;ka2Ycyx/5sam9F8/CBAgQIAAAQIECBAgQIAAAQIECBAgQIAAAQIECBAgQGBzBFb8pcfmdE5PCBAg&#10;QIAAAQIECBAgQIAAAQIECBAgQIAAAQIECBAgQIAAAQIECBAgQIAAAQIECBAgQIAAAQIECBAgQIAA&#10;AQIECBAgQIAAAQIECBAgQIAAAQIECBAgQIAAAQIECBAgQIAAAQIECBAgQIAAAQIECBAgQIDApQVm&#10;k/ouab8eiwhsoEB+8iwUp0e1niX779RiAQECt0RgxfNOkU1vSed1kwABAgQIECBAgAABAgQIECBA&#10;gAABAgQIECBAgAABAgQIECBAgAABAgQIECBAgAABAgQIECBAgAABAgQIECBAgAABAgQIECBAgAAB&#10;AgQIENgmgajXD1FvEKIkDaF8RGkvRGsMsJjWP9ev2s9CgAABAgQIECBAgAABAgQIECBAgAABAgQI&#10;ECBAgAABAgQIECBAgACB2yyw/J2R8XDnNg9H3wkQIECAAAECBAgQ2BKB4vhJbSTReLcW36UgGo5r&#10;wy1OjmrxRgZPHta7Ndot37/Tr+dEBAh0K7B8XVat7755/X2o3rO3uMymi9Ha5eGa94yd3nDtOmsb&#10;ZrNaWAVRsoXvFyzfS1lb8jwUWVaONamlBbdLIIniczucxeevC0vX1cms/p7ZVZWOls+hVRvJESBw&#10;IwLJ/YNau/njh6Eo7/PRq+4DtT3aD6r+FMdPaw3F471avFYQN5+3quezyy6j8vMFLrvc619+rlHk&#10;S/OM5fnRZTthewIdCKQr7h3ZqjnHinl0B93TBAECBAgQIECAAAECBAgQIECAAAECBAgQIECAAAEC&#10;BAjcIoGlvyS9RT3XVQIECBAgQIAAAQIECBAgQIAAAQIECBAgQIAAAQIECBAgQIAAAQIECBAgQIAA&#10;AQIECBAgQIAAAQIECBAgQIAAAQIECBAgQIAAAQIECBAgQIAAAQIECBAgQIAAAQIECBAgQIAAAQIE&#10;CBAgQIAAAQIECBAgsCRQ5HkIeVbLRr1+LRYQ2ESB/PBBo1vx/tuNnAQBApsvECW9Zidn02ZOhgAB&#10;AgQIECBAgAABAgQIECBAgAABAgQIECBAgAABAgQIECBAgAABAgQIECBAgAABAgQIECBAgAABAgQI&#10;ECBAgAABAgQIECBAgAABAgQIECDQskD/3S+EH/o3/6NLt1LMJrV9otTn+tVABAQIECBAgAABAgQI&#10;ECBAgAABAgQIECBAgAABAgQIECBAgAABAgQI3DqB4uSo1udoMK7FAgIECBAgQIAAAQIECHQtUBRF&#10;CMdPa81Go91afJeCaLhTG25x+qwWb2Tw5JN6t3bfqsciAgS6F1i+LqM4hJ37196PKElDeRefL0U+&#10;m5cvU4iiKAzL9++dLL2nb7mOcW+wnForLrIV/Sr7vm3LqvdAFrPTECV+B3ibj3UaJ+d2fxaX1/aq&#10;JemFaGndRddXVc0w8T7aVZxyBDZBINk/qHcjz0L+9JOQ7L1dz99gVBw/KVtfnBmEEI33L92jan7R&#10;WFY9lzc2qifG6eXnDTu9Ub2SdaKlvq3s/zr12IZAhwJJ1Jxf5Etzh6o7K+fRHfZTUwQIECBAgAAB&#10;AgQIECBAgAABAgQIECBAgAABAgQIECCw+QIr/tJj8zuthwQIECBAgAABAgQIECBAgAABAgQIECBA&#10;gAABAgQIECBAgAABAgQIECBAgAABAgQIECBAgAABAgQIECBAgAABAgQIECBAgAABAgQIECBAgAAB&#10;AgQIECBAgAABAgQIECBAgAABAgQIECBAgAABAgQIECBAYKXAbNJMJ71mTobAhglkhw8aPUr2Dxo5&#10;CQIENl8gSpvPO8Wq56fNH4oeEiBAgAABAgQIECBAgAABAgQIECBAgAABAgQIECBAgAABAgQIECBA&#10;gAABAgQIECBAgAABAgQIECBAgAABAgQIECBAgAABAgQIECBAgAABAndUYPenfjmMn/4gFLNpKKaT&#10;kN732Wh39FQwbAIECBAgQIAAAQIECBAgQIAAAQIECBAgQIAAAQIECBAgQIAAAQJbI1CcPquNJRqM&#10;a7GAAAECBAgQIEDg9ggUeRbC6XHZ4SJEo93b03E9JbAscFK+TinyWvYun9PJm++F9Is/EeLy9Vo0&#10;3AnV67aiKK/zKKoZbVRw/KTend236rGIAIHuBZ48rLd5740QxUk9dx1RktZrmc3q8SWicToIJ7PJ&#10;K/cY94avXH/uyqzZryhd6vu5O9+eFVGv3+xs+f7IMGimZW6PQPqKazeP45UDiXrNg35SnQuvWOJy&#10;rjFIe6/YwioCBG5SIF7xPvfs0YOQ7L19k92qtV1MTkK0sx+Ko/L1waev8eLxXm2btYPq3lf93uPT&#10;pcibz+Vn6877OVr1vHjexp/md64w1yiW5xnL86ML2rSawE0IJCvmEMWq3zssn9830VltEiBAgAAB&#10;AgQIECBAgAABAgQIECBAgAABAgQIECBAgMBGC2zfX2NuNLfOESBAgAABAgQIECBAgAABAgQIECBA&#10;gAABAgQIECBAgAABAgQIECBAgAABAgQIECBAgAABAgQIECBAgAABAgQIECBAgAABAgQIECBAgAAB&#10;AgQIECBAgAABAgQIECBAgAABAgQIECBAgAABAgQIECBAgECbAsVs0qg+6vUbOQkCmyaQP3pQ71La&#10;D/HOfj0nIkDgdgikvUY/i9m0kZMgQIAAAQIECBAgQIAAAQIECBAgQIAAAQIECBAgQIAAAQIECBAg&#10;QIAAAQIECBAgQIAAAQIECBAgQIAAAQIECBAgQIAAAQIECBAgQIAAAQIECGyqwPD9H93UrukXAQIE&#10;CBAgQIAAAQIECBAgQIAAAQIECBAgQIAAAQIECBAgQIAAAQIEriRQnB7V9ouGO7VYQIAAAQIECBAg&#10;sPkCk9/4tZB/7w9CmJ4+72z8hQ9D/+f+5St1PP/B98Pst/77EI13Qxjthbz8TvHic18N0WB0pfrs&#10;ROAqAsXxk+Zuo/KcvKNL7/2vhuqxuEwmk8Vw48rRL/0boTh5GsKTh+XjkxDuvblxfdQhAndO4Ed/&#10;KoR3P3hxTVbX5vBeKwRR0qvVW2SzWnyZYHcwDp+crHhOWKhktz9eiNYvFrNpc+MkbeZueSb97A+H&#10;vX/h3wlR2n/+CL3yZ9+87pYf1pBE8blDyM5ZF5XHfnGZ5rMwK7LFVKM8TOr7NDaQIEDgRgWSvYNG&#10;+/nhgzL3Y438TSWSN94Nb/ytfz8URR6K42chlM/r0e5bV+tO9TydL9y3rjDHiMt75LCcq5xkK+YB&#10;K3oVlblxb7BizQWp5b4lyQU7WE3g5gXOm1/M4jikeT7vYLHm9TPfQYEAAQIECBAgQIAAAQIECBAg&#10;QIAAAQIECBAgQIAAAQIE7pzA9v015p07hAZMgAABAgQIECBAgAABAgQIECBAgAABAgQIECBAgAAB&#10;AgQIECBAgAABAgQIECBAgAABAgQIECBAgAABAgQIECBAgAABAgQIECBAgAABAgQIECBAgAABAgQI&#10;ECBAgAABAgQIECBAgAABAgQIECBAgACB7RKYfvP/CMXx0xCyaShm05C8+0FI3//qeoOcTZrbpYNm&#10;TobAhglkhw9qPUr2D2qxgACB2yMQxUkIcRxCnr/sdPl8ZiFAgAABAgQIECBAgAABAgQIECBAgAAB&#10;AgQIECBAgAABAgQIECBAgAABAgQIECBAgAABAgQIECBAgAABAgQIECBAgAABAgQIECBAgAABAgQI&#10;ECBAgAABAgQIECBAgAABAgQIECBAgAABAgQIECBAgAABAgQIECBAgACB7gWKyUn9++XKLkSDcfcd&#10;0SIBAgQIECBAgMDrCWSzEKanL+s4ffayfMlS8eRhyL/3+/O9srKU/rP/SAiD0TynQKBtgeL4SaOJ&#10;aLzbyElstkA0vBdC9Tj4wmZ3VO8I3BGBaP+dEKpH20uS1lvIpvX4EtH7ewfhO4ffP3ePz+y8GfrL&#10;7Z279dKKvJw/LS1R0lvK3P4wLn/XVz0s2yWQxPG5A8rOW9cb1vY5mU1q8apgmPZXpeUIENgQgajX&#10;D9HOfiieHc57lD36aF7epEIUxaF6TRff2w95nl+pa1H5nF8s/O6jqH4XcoVl1BuEkzXnJ+Py3hlF&#10;0eVbyavfprxconhpfvRylRKBjRFI4mRlX7Ly+k3DwnV7xWtvZeWSBAgQIECAAAECBAgQIECAAAEC&#10;BAgQIECAAAECBAgQILCVAv5SYisPq0ERIECAAAECBAgQIECAAAECBAgQIECAAAEC/z979xojWXYf&#10;hv2ce29VV/VjemZnZ5e7JGfFXUoUd+VQlADRFGlFSijZAuQHKVgwBMSQYcBBEiDIAwkQf3GA5Eu+&#10;JB/zNUHyJUAcxJGcOFZiILKsByNbEiIuKZMyyV1xpd3Rzu5Mz/Sj6t46uTW7U92nbk3Ps6urp393&#10;UFvn/7/nnvO/v67H6d6+1QQIECBAgAABAgQIECBAgAABAgQIECBAgAABAgQIECBAgAABAgQIECBA&#10;gAABAgQIECBAgAABAgQIECBAgAABAgQIECBAgAABAgQIECBAgAABAgQIECBA4OwKjH73V0Paeffw&#10;BF77YqiuvnoYH9NK9aizN1a9Tk6CwKoJTG5cy0oqLl7JYgEBAmdMoGzfeyYHs6IXvT/NdmoQIECA&#10;AAECBAgQIECAAAECBAgQIECAAAECBAgQIECAAAECBAgQIECAAAECBAgQIECAAAECBAgQIECAAAEC&#10;BAgQIECAAAECBAgQIECAAAECBAgQIECAAAECBAgQIECAAAECBAgQIECAAAECBAgQIECAAAECBAgQ&#10;IECAwIkJpIPdzthxsNHJSRAgQIAAAQIECKy2QFxbzwpctM7LOhwTpL2d7t7hZjcnc64EUkoh1KOQ&#10;xu3fp55MQrF58UTPf9HjMA4vnOicBidAgACBJyMQyyobKDV1Fj9M8ENXPhH+4Np3w3v73fVJEWP4&#10;4sdfe5jhsr4L65qrPTtAQGCFBKpY3rOapigW7ou9fpbfr8dZvCgY9tYWpeUIEFghgXL7Sqhv35hV&#10;NLlxbdZ+6hrz79OPuMZY7w3atcWtB+LZaPs+ytZZZ8zX/iiDOobACQuUcfEaYjJdWzSHk3ce34e7&#10;tAgQIECAAAECBAgQIECAAAECBAgQIECAAAECBAgQIECAwB2B/DdJoRAgQIAAAQIECBAgQIAAAQIE&#10;CBAgQIAAAQIECBAgQIAAAQIECBAgQIAAAQIECBAgQIAAAQIECBAgQIAAAQIECBAgQIAAAQIECBAg&#10;QIAAAQIECBAgQIAAAQIECBAgQIAAAQIECBAgQIAAAQIECBAgQIAAgVMWiFUvpCM1pLo+Et2nOR51&#10;O1T9bk6GwAKB+p03wvi7XwtptNfe9kOqR2Hzp39pQc8nn2puXMsGLbefy2IBAQJnSyC27z1pfDAr&#10;OjXjWVuDAAECBAgQIECAAAECBAgQIECAAAECBAgQIECAAAECBAgQIECAAAECBAgQIECAAAECBAgQ&#10;IECAAAECBAgQIECAAAECBAgQIECAAAECBAgQIECAAAECBAgQIECAAAECBAgQIECAAAECBAgQIECA&#10;AAECBAgQIECAAAECBJYnkPZvdyaLa+udnAQBAgQIECBAgMCKC8yt4dLB3iMXnPZ28mP7gxDLXp4T&#10;nSuBg9/+5VB/7Z/OzjluXwnrP/+fzOITaezezIctqxDbx6KNAAECBM6AQPuanW1NnYUPE1RFGb7y&#10;qS+G/+eN3w9/9N5bIX148OXhhfCvX/3Xwgublx9muLxvPc7jNorztXd6SBBYDYGyKO5ZSBMX74u9&#10;fC21Vx/cc4y7OwZV/27TPQECKypQXnwu1G996051cWM7xMHmilb6+GVN36fvrgXujPaIa4zhQ7y2&#10;bTzq96FztVljPP7X3wgnLzBdey/aOmuLucf3omPkCBAgQIAAAQIECBAgQIAAAQIECBAgQIAAAQIE&#10;CBAgQOB8C8z9Jun5xnD2BAgQIECAAAECBAgQIECAAAECBAgQIECAAAECBAgQIECAAAECBAgQIECA&#10;AAECBAgQIECAAAECBAgQIECAAAECBAgQIECAAAECBAgQIECAAAECBAgQIECAAAECBAgQIECAAAEC&#10;BAgQIECAAAECBAgQILACAlU/L6IZ5/ExUapHnb1xfrxODwkCHwg0f/bHYf+f/58ZR/o36hDLk/1z&#10;T5PdmyGMD7J5i+1ns1hAgMDZEtj6y/9uiLEIoeqFOL31B2frBFRLgAABAgQIECBAgAABAgQIECBA&#10;gAABAgQIECBAgAABAgQIECBAgAABAgQIECBAgAABAgQIECBAgAABAgQIECBAgAABAgQIECBAgAAB&#10;AgQIECBAgAABAgQIECBAgAABAgQIECBAgAABAgQIECBAgAABAgQIECBAgACBp0RgcrDbOZM4WO/k&#10;JAgQIECAAAECBFZbIK7NreEWrPMe+Az2drKucXghiwXnTyAWZX7S41Een0CUPA5PQNWQBAgQWI5A&#10;LHshTN87yirE9hb6g8eaeL23Fn72lR8LB/U43BzthkHVC1v9ubXPI8yQJk33qGm9NgJnQKCIRYjt&#10;v9T+m9+a+bXb3Q69/t3Wnfvpc+p+27DKj7lff/sJEFi+wOAzPxXWXvtiKLevhDj3PF9+NSc8Y5G/&#10;T6dJ/UgTTtcWD7pt9oYP2jXrl5q52qwxMh/B6QrU774V6rf+KIR2PZzSJMT2Nvjsl0LZri8WbU2R&#10;5zuP70UHyREgQIAAAQIECBAgQIAAAQIECBAgQIAAAQIECBAgQIDAuRbIf8vjXFM4eQIECBAgQIAA&#10;AQIECBAgQIAAAQIECBAgQIAAAQIECBAgQIAAAQIECBAgQIAAAQIECBAgQIAAAQIECBAgQIAAAQIE&#10;CBAgQIAAAQIECBAgQIAAAQIECBAgQIAAAQIECBAgQIAAAQIECBAgQIAAAQIECBBYBYFY9rIyUj3K&#10;4mODetzd3et3czIEFgjE/rCTTaP9EIebnfyTTDQ3rnWGKy8+18lJECBwdgSqyy+enWJVSoAAAQIE&#10;CBAgQIAAAQIECBAgQIAAAQIECBAgQIAAAQIECBAgQIAAAQIECBAgQIAAAQIECBAgQIAAAQIECBAg&#10;QIAAAQIECBAgQIAAAQIECBAgQIAAAQIECBAgQIAAAQIECBAgQIAAAQIECBAgQIAAAQIECBAgQIAA&#10;gadYIO3f7pxdXNvo5CQIECBAgAABAgRWXGBtPS+wGYfU3mLZy/MPEKXdm1mvuL6VxYJzKNDrZyed&#10;xgdZfBJB2tvJhx16HOYgIgIECKyuwOZf+tsnUtxa1QtXqu0nN3Y9nhsrhliUcznhMgWa994Ou1/9&#10;hyG2X+tYteuP9n74w/9mKDae4Nd9mSd0wnOVRRHqSdOZpWnzi7bYW8vSe80oixcFw+nXYYW2ya33&#10;QyirUAw3V6gqpRA4XYHy4nOnW8ASZ4/l3Pt0Uz/S7MNq8MDHbfQevG826FxtsX3tshFYFYH6rT8K&#10;u7/+P2flDD77pTBdWyzamjiXb3/maCNAgAABAgQIECBAgAABAgQIECBAgAABAgQIECBAgAABAscJ&#10;+E2J43TsI0CAAAECBAgQIECAAAECBAgQIECAAAECBAgQIECAAAECBAgQIECAAAECBAgQIECAAAEC&#10;BAgQIECAAAECBAgQIECAAAECBAgQIECAAAECBAgQIECAAAECBAgQIECAAAECBAgQIECAAAECBAgQ&#10;IECAAIHlC1S9fM56nMfHRKkedfbGqt/JSRBYJBD7g046jfZCGG528k8yUQw2wtoP/URoblwLkxvv&#10;hMnO9VBsX3mSUxiLAAECBAgQIECAAAECBAgQIECAAAECBAgQIECAAAECBAgQIECAAAECBAgQIECA&#10;AAECBAgQIECAAAECBAgQIECAAAECBAgQIECAAAECBAgQIECAAAECBAgQIECAAAECBAgQIECAAAEC&#10;BAgQIECAAAECBAgQIECAAAECBAgQIHAuBdLBbue849p6JydBgAABAgQIECCw2gIL13D77VpvY/uh&#10;C097O9kxcXghiwXnTyD21vKTrg/y+ASitDv3OFzfOoFZDEmAAAEC51kgNXV++lWVx6KlC0x2b4bx&#10;v/r9bN7Bp3/8kda02SBPaVDFMtSh6ZxdUxSd3DQxv6bbr0cL+x1NDqr+0fDU27u/9b+F0Tf/eYj9&#10;YSi2r4Texz8V1j/3c6delwIIEFiOwPrn/2pI4/b70bIKsb0Vm5ceaeL1+e9xjxlloz84Zu+9d6XJ&#10;3OtzYZ1xby17li5Qlp0pp4/ZMi5eQ0zm1haddXRnNAkCBAgQIECAAAECBAgQIECAAAECBAgQIECA&#10;AAECBAgQOO8CflPivD8CnD8BAgQIECBAgAABAgQIECBAgAABAgQIECBAgAABAgQIECBAgAABAgQI&#10;ECBAgAABAgQIECBAgAABAgQIECBAgAABAgQIECBAgAABAgQIECBAgAABAgQIECBAgAABAgQIECBA&#10;gAABAgQIECBAgAABAgRWTaDq5RU14zw+LqpH3b1Vv5uTIbBAIPYHnWwa7XdyTzpRXvpIWP/iV2bD&#10;pqYJsSxnsQYBAgQIECBAgAABAgQIECBAgAABAgQIECBAgAABAgQIECBAgAABAgQIECBAgAABAgQI&#10;ECBAgAABAgQIECBAgAABAgQIECBAgAABAgQIECBAgAABAgQIECBAgAABAgQIECBAgAABAgQIECBA&#10;gAABAgQIECBAgAABAgQIECBAgMCDCaSD3dC893aoPvKJOwdM42xr/35lLIosJSBAgAABAgQIEDgD&#10;AmvrnSLTaC/Eje1O/n6JtLeTdSnWt7JYcA4FqrX8pFMKqR6HWPXy/JOM5h6Hcehx+CR5jUWAAAEC&#10;rUAzzhhiWWWxYPkCqR51Jz3J9UZ3tjOVKac/x226JTdx8c93Yy9f0+0v8p4bbjC/Dpzbv+ywuXHt&#10;zpTT73Waa2+EYvPiskswHwECpyjQ+/gPPpHZ1x/itW2jN3i0OZs6O846I+MQnLLAwv8XPGlCVZQL&#10;K2tizPNzj+98p4gAAQIECBAgQIAAAQIECBAgQIAAAQIECBAgQIAAAQIECITgNzI9CggQIECAAAEC&#10;BAgQIECAAAECBAgQIECAAAECBAgQIECAAAECBAgQIECAAAECBAgQIECAAAECBAgQIECAAAECBAgQ&#10;IECAAAECBAgQIECAAAECBAgQIECAAAECBAgQIECAAAECBAgQIECAAAECBAgQIEBgpQRi2cvqSfU4&#10;i48LUj3Kd8cYYulP9eQoonsJxP6wsyuN9jq5k07EsjzpKYxPgAABAgQIECBAgAABAgQIECBAgAAB&#10;AgQIECBAgAABAgQIECBAgAABAgQIECBAgAABAgQIECBAgAABAgQIECBAgAABAgQIECBAgAABAgQI&#10;ECBAgAABAgQIECBAgAABAgQIECBAgAABAgQIECBAgAABAgQIECBAgAABAgQIEHhqBCY33w3jf/V7&#10;YfzG66F5+zsh9gZh62/+FyEWRUj7t7PzLNbWs1hAgAABAgQIECBwNgTignVcOth96OJTmoSwdys7&#10;Lq5fCCnLCM6bQOytdU95fBBC1evmn1Am7d3MRorDrSwWECBAgACBxxVITZ0PUZ7c+1o+keieAvW4&#10;syue4HqjM9kZS5SxWFhx0/7cd+E2t6bbq9v13H22YdW/T4/l7p7cuJZNWF58LosFBAgQeBCB4dzr&#10;4XHHbPaHx+2+577uOqO8Z187CCxdIC54PE4m4V5ri8nc2qLz+F76CZiQAAECBAgQIECAAAECBAgQ&#10;IECAAAECBAgQIECAAAECBFZdoFr1AtVHgAABAgQIECBAgAABAgQIECBAgAABAgQIECBAgAABAgQI&#10;ECBAgAABAgQIECBAgAABAgQIECBAgAABAgQIECBAgAABAgQIECBAgAABAgQIECBAgAABAgQIECBA&#10;gAABAgQIECBAgAABAgQIECBAgAABAudMoOrlJ1yP8/i4qB7le6t+HosIHCMQ+4PO3nSw38lJECBA&#10;gAABAgQIECBAgAABAgQIECBAgAABAgQIECBAgAABAgQIECBAgAABAgQIECBAgAABAgQIECBAgAAB&#10;AgQIECBAgAABAgQIECBAgAABAgQIECBAgAABAgQIECBAgAABAgQIECBAgAABAgQIECBAgAABAgQI&#10;ECBAgAABAgQIrI5A/fa3w/5X/+GsoDTaC83b3wnVCy+HtL87y08bcbCRxQICBAgQIECAAIGzIRDX&#10;1ruFHuRrvW6HBZnp+jBNsh1xuBVSlhGcO4Fev3PKaXwQ4nCzk38SiTTaD6Gp86HWL+SxiAABAmdV&#10;YPo+e/tGCLeuh9AfhPDMR8/qmZz9uufea2JZnf1zOuNnkJpx5wxi1V2HdDqd00RVlAvPvCmKhfnY&#10;W8vy+/UoixcFgxXyn+zdCulgLyuz3L6SxQICBAg8iMD63Ovhccds9Nr12iNsWz/374Q0fZ1t1xup&#10;vRXrW48wikMInJDAgrVCmjShfMC1Raq7a7YTqtSwBAgQIECAAAECBAgQIECAAAECBAgQIECAAAEC&#10;BAgQIHBGBfxG5hn9wimbAAECBAgQIECAAAECBAgQIECAAAECBAgQIECAAAECBAgQIECAAAECBAgQ&#10;IECAAAECBAgQIECAAAECBAgQIECAAAECBAgQIECAAAECBAgQIECAAAECBAgQIECAAAECBAgQIECA&#10;AAECBAgQIECAAAECT6tArHrZqaVmnMXHBWk8ynbHqp/FAgLHCcS1YWd3Gu11chIECBAgQIAAAQIE&#10;CBAgQIAAAQIECBAgQIAAAQIECBAgQIAAAQIECBAgQIAAAQIECBAgQIAAAQIECBAgQIAAAQIECBAg&#10;QIAAAQIECBAgQIAAAQIECBAgQIAAAQIECBAgQIAAAQIECBAgQIAAAQIECBAgQIAAAQIECBAgQIAA&#10;AQKrI1B9/AfbYmJ7S7Oi6jdeD9ULL4d0sDvLTRtxbT2LBQQIECBAgAABAmdEYNHfIZ9b6z3ImaS9&#10;nU63uH6hk5M4XwKxt9Y94XrUzT2hTNq72RkpDrc6OQkCBAicNYH4z/6nEP70WyFOJndKT1d/KKTP&#10;ffmsncZTU29q6vxcyiqPRUsXSPW4O2fZ6+Zk7ghURblQoonFwvz8mm6/WeA9d+Sw6s9lTi9sblzr&#10;TF5sX+nkJAgQIHA/gWG14HvcBQeV7evp4BFfB8sLlxeMKEVgNQTiojXEpAnTx/yirbO2mF9HLzpI&#10;jgABAgQIECBAgAABAgQIECBAgAABAgQIECBAgAABAgTOtYDfyDzXX34nT4AAAQIECBAgQIAAAQIE&#10;CBAgQIAAAQIECBAgQIAAAQIECBAgQIAAAQIECBAgQIAAAQIECBAgQIAAAQIECBAgQIAAAQIECBAg&#10;QIAAAQIECBAgQIAAAQIECBAgQIAAAQIECBAgQIAAAQIECBAgQIAAgRUUKHt5UfU4j4+L5vtW/eN6&#10;20cgE4i9tRBiDCGlWT6N9mdtDQIECBAgQIAAAQIECBAgQIAAAQIECBAgQIAAAQIECBAgQIAAAQIE&#10;CBAgQIAAAQIECBAgQIAAAQIECBAgQIAAAQIECBAgQIAAAQIECBAgQIAAAQIECBAgQIAAAQIECBAg&#10;QIAAAQIECBAgQIAAAQIECBAgQIAAAQIECBAgQIAAgdUTKAaboXzuamje+e6suPEbr4fB534upIPb&#10;s9y0EQcbWSwgQIAAAQIECBA4GwKx7IUwvTXjw4IPdg/bD9hKezc7PeP6Vicncc4Epn/nfm5L44O5&#10;zJML0+5OZ7A49DjsoEgQIHD2BGIR4mRyWPet64dtreULNHU2ZyyrLBacgkA9yieNMcSyzHPnKNr9&#10;6v8eDr726yG0rxtp0oRy65mw+df/05lA2b6mLNqaYrFZnFvT7c97LxhsUHXXgQu6LSU1uXGtM095&#10;8UonJ0GAAIH7CfTb9/yqfa2s29fW47aN3uC43fYROLsCi9YK7XqjKhevLSZFnk+TfB19diFUToAA&#10;AQIECBAgQIAAAQIECBAgQIAAAQIECBAgQIAAAQInJeA3Mk9K1rgECBAgQIAAAQIECBAgQIAAAQIE&#10;CBAgQIAAAQIECBAgQIAAAQIECBAgQIAAAQIECBAgQIAAAQIECBAgQIAAAQIECBAgQIAAAQIECBAg&#10;QIAAAQIECBAgQIAAAQIECBAgQIAAAQIECBAgQIAAAQIECBAg8EgCseplx6V6lMXHBfN958c67lj7&#10;CEwFYm8Q0mhvhnG0PUtqECBAgAABAgQIECBAgAABAgQIECBAgAABAgQIECBAgAABAgQIECBAgAAB&#10;AgQIECBAgAABAgQIECBAgAABAgQIECBAgAABAgQIECBAgAABAgQIECBAgAABAgQIECBAgAABAgQI&#10;ECBAgAABAgQIECBAgAABAgQIECBAgAABAgQIrJRAdfXV0Lzz3VlNk/f+NExuvRfWfvQvhsnOeyEd&#10;7Ia0fzuUz35s1keDAAECBAgQIEDgjAmsrYewe2NW9HSN97Bb2t3pHBKHFzo5ifMlEHtrnRNO44NO&#10;7oklJnUIw60Q2u9RQprcGTaut7GNAAECZ11g65n8DHbezWPRUgVSM87nK6s8Fi1dINVzX5Oqv/Qa&#10;VmrCenTnZ7Z3a5pff5VFcXdXdt/cIx/m1nT77fjHbUWMob9Cz4vm/XfyctvzKdZ9r5KjiAgQeFCB&#10;YbUWdkbH/9xkoz940OH0I3C2BBasFdKkCWXVW3geTZxbc9Ttz21sBAgQIECAAAECBAgQIECAAAEC&#10;BAgQIECAAAECBAgQIEDgGAG/kXkMjl0ECBAgQIAAAQIECBAgQIAAAQIECBAgQIAAAQIECBAgQIAA&#10;AQIECBAgQIAAAQIECBAgQIAAAQIECBAgQIAAAQIECBAgQIAAAQIECBAgQIAAAQIECBAgQIAAAQIE&#10;CBAgQIAAAQIECBAgQIAAAQIECBAgcAoCZT+ftBnn8TFR+eInQyzLkOpRCPU4xI3tY3rbRaArENeG&#10;IY32ZjvSaH/W1iBAgAABAgQIECBAgAABAgQIECBAgAABAgQIECBAgAABAgQIECBAgAABAgQIECBA&#10;gAABAgQIECBAgAABAgQIECBAgAABAgQIECBAgAABAgQIECBAgAABAgQIECBAgAABAgQIECBAgAAB&#10;AgQIECBAgAABAgQIECBAgAABAgQIEFhNgd7VT4eD3/k/suLGb7we1l79QpYTECBAgAABAgQInF2B&#10;O3+HfPfG4Qkc7B62H7S1t5P3LHsh9gchjEZ5XnS+BKq17vnWJ/eYKD/6qVD+wt8NKU1C2L8d0vRx&#10;ubbRrUGGAAECZ0wgbT4T4pGa4/ggpOn79dr6kazmsgQ2fvIXw8Zf+OshNXV7G7dfm6NfnWVVYZ6j&#10;AqkeHw1DrHpZfO6CosxOOU2aLK5ivv/uzqYo7jaz+9g7XNON28d9M11rHbMNF60Bj+l/0rsmN65l&#10;U5TbV7JYQIAAgYcRWG9fE3dGx//cZKPX/jzERuApFIhza4w7p9iuC8p7rCHm1xbT9bONAAECBAgQ&#10;IECAAAECBAgQIECAAAECBAgQIECAAAECBAgcJ1Adt9M+AgQIECBAgAABAgQIECBAgAABAgQIECBA&#10;gAABAgQIECBAgAABAgQIECBAgAABAgQIECBAgAABAgQIECBAgAABAgQIECBAgAABAgQIECBAgAAB&#10;AgQIECBAgAABAgQIECBAgAABAgQIECBAgAABAgQIECCwdIGql0/Z1CGlFGKMeX5B1Hv5h0OY3mwE&#10;HlEg9gfZkWm0l8UCAgQIECBAgAABAgQIECBAgAABAgQIECBAgAABAgQIECBAgAABAgQIECBAgAAB&#10;AgQIECBAgAABAgQIECBAgAABAgQIECBAgAABAgQIECBAgAABAgQIECBAgAABAgQIECBAgAABAgQI&#10;ECBAgAABAgQIECBAgAABAgQIECBAgACB1RMon/1YiOsXQtq9OSuufuPrYe3VL8xiDQIECBAgQIAA&#10;gbMtENfWQzpyCulg90j0YM20t5N1jOtbWSw4nwKxt9Y58TQ+6OSedCLGIoThVojtzUaAAIGnQmDr&#10;cvc0bl0PoX0Pty1fIJZlCO0tLn9qM95LoB5le2LZy+JzFxTtY/ToliZHo1AW7VppwdbcIx97/Vnv&#10;vTnr2Y4jjUF12P9I+tSazfvXsrnLi89lsYAAAQIPIzCsut/nzh+/0RvOp8QEng6B+TXG9KwmTSin&#10;P4dZsDXz+Wa8oJcUAQIECBAgQIAAAQIECBAgQIAAAQIECBAgQIAAAQIECBA4FKgOm1oECBAgQIAA&#10;AQIECBAgQIAAAQIECBAgQIAAAQIECBAgQIAAAQIECBAgQIAAAQIECBAgQIAAAQIECBAgQIAAAQIE&#10;CBAgQIAAAQIECBAgQIAAAQIECBAgQIAAAQIECBAgQIAAAQIECBAgQIAAAQIECBAgQOD0BWLZ6xbR&#10;1CFUC/LdnjIEHksg9ofZ8Wm0n8UCAgQIECBAgAABAgQIECBAgAABAgQIECBAgAABAgQIECBAgAAB&#10;AgQIECBAgAABAgQIECBAgAABAgQIECBAgAABAgQIECBAgAABAgQIECBAgAABAgQInCWB0dvfDc3N&#10;d0OqxyG1n+1XDDfD8JXPnKVTUCsBAgQIECBAgAABAgQIECBAgAABAgQIECBAgAABAgQIECBAgAAB&#10;AgQeWKC6+ukw/sZvz/rXb33zzu9PRX8XdWaiQYAAAQIECBA40wJrG1n56WA3ix8kSLs3827DrTwW&#10;nU+BRd8zjA/Op4WzJkCAwOMIbD7TPXrn3RAuf6yblyFwDgVSM87Puurn8TmLYlHkZzxpsrgqyiy+&#10;GzRx7rgPd8Te4G6XsN+MZu17NYYr5t/cuJaVWmxfyWIBAQIEHkZgvbd23+4b/cPXzft21oHAWRKY&#10;X2O0tad2nVHeY20xmes//WwOGwECBAgQIECAAAECBAgQIECAAAECBAgQIECAAAECBAgQOE6gOm6n&#10;fQQIECBAgAABAgQIECBAgAABAgQIECBAgAABAgQIECBAgAABAgQIECBAgAABAgQIECBAgAABAgQI&#10;ECBAgAABAgQIECBAgAABAgQIECBAgAABAgQIECBAgAABAgQIECBAgAABAgQIECBAgAABAgQIECBA&#10;YOkCVa87ZTMOYVG+21OGwGMJxP4gOz6N9rNYQIAAAQIECBAgQIAAAQIECBAgQIAAAQIECBAgQIAA&#10;AQIECBAgQIAAAQIECBAgQIAAAQIECBAgQIAAAQIECBAgQIAAAQIECBAgQIAAAQIECBAgQIAAgbMk&#10;sPM7/zjsfeOrs5L7L74Shq98ZhZrECBAgAABAgQIECBAgAABAgQIECBAgAABAgQIECBAgAABAgQI&#10;ECBA4GkS6F19NYy/8duHp1SPQ/3Wt0Lv6qcPc1oECBAgQIAAAQJnViCuree1H+zl8QNEaW8n6xWH&#10;F7JYcD4FYowhVP0Q6tEMII0PZm0NAgQIEHhAgcFmSO3raTzyehpvXQ/pAQ/XjcDTLpDan1ce3WLV&#10;Oxqev3ZRZuecmiaLy1hk8d2gKRbnQ69dz3247R95Hbqbm78fTNd/K7JNbt/I1qLTssqLV1akOmUQ&#10;IHAWBTZ6g/uWvdUf3rePDgTOokCM+RrjzjlMJuGea4vpz4WObk19NNImQIAAAQIECBAgQIAAAQIE&#10;CBAgQIAAAQIECBAgQIAAAQIdgaqTkSBAgAABAgQIECBAgAABAgQIECBAgAABAgQIECBAgAABAgQI&#10;ECBAgAABAgQIECBAgAABAgQIECBAgAABAgQIECBAgAABAgQIECBAgAABAgQIECBAgAABAgQIECBA&#10;gAABAgQIECBAgAABAgQIECBAgAABAqcoEKteZ/ZUj0Nc66QlCDxxgdgfZGOm0X4WCwgQIECAAAEC&#10;BAgQIECAAAECBAgQIECAAAECBAgQIECAAAECBAgQIECAAAECBAgQIECAAAECBAgQIECAAAECBAgQ&#10;IECAAAECBAgQIECAAAECBAgQIHCWBGJZZeWmps7i+eDW7/6TcPO3fiXEqt/eeqFYWw/P/eJ/Nt9N&#10;TIAAAQIECBAgQIAAAQIECBAgQIAAAQIECBAgQIAAAQIECBAgQIAAgZUUqD76AyEUZQiTZlZf/cbr&#10;oXf107NYgwABAgQIECBA4OwKxAvPhvjsx9u/e78ewtowxM1nHv5k6nF2TBxuZbHg/ArEXj+kenQI&#10;MD7SPsxqnaDA1H/vN/7XkPZvh3SwGyZ7t0PvR34mlFdfPcFZH27o9CffCuH2eyFsXg5hq30NWt8O&#10;McaHG0RvAk+7wFb7/HjvTw7Pcufdw/YJtKavF2G0H8LGxRCL4gRmMORZEJheO5kO9u68l995P59M&#10;QvXsR1ev9Pm1aHsd57nepj/LPbqlydEolPP7P9zb3OO5Hntrs+P3jq7rZtm8MawO++d7lh81N651&#10;Ji23r3RyEgQIrJbA3u/9k1AMN0OxfiHE9lZeaNdB7c8rVmF7vl0b3W97fuPS/brYT+BsCpRza4zp&#10;WbT//7i8xxpiMpe/3+dynE0UVRMgQIAAAQIECBAgQIAAAQIECBAgQIAAAQIECBAgQIDAkxTI/wLE&#10;kxzZWAQIECBAgAABAgQIECBAgAABAgQIECBAgAABAgQIECBAgAABAgQIECBAgAABAgQIECBAgAAB&#10;AgQIECBAgAABAgQIECBAgAABAgQIECBAgAABAgQIECBAgAABAgQIECBAgAABAgQIECBAgAABAgQI&#10;ECBA4FEEyl73qHrUzckQOAGB2B9mo6bRXhYLCBAgQIAAAQIECBAgQIAAAQIECBAgQIAAAQIECBAg&#10;QIAAAQIECBAgQIAAAQIECBAgQIAAAQIECBAgQIAAAQIECBAgQIAAAQIECBAgQIAAAQIECBAgcJYE&#10;4txn/KV6fGz5k4O9MNndmfWZ/4y22Q4NAgQIECBAgAABAgQIECBAgAABAgQIECBAgAABAgQIECBA&#10;gAABAgQIrKBA7K2F6oWXQ/29b86qG7/59ZD/tcrZLg0CBAgQIECAAIEzJlC99sUwvT3OtvZX/v2Q&#10;mnFIe7dC2L0Zwtr64wzn2KdJoDcIYfq4+HBL4/27TffLEiiqMP7Gb2WzpdvvZ/GpB9/5/RC++/8d&#10;lnHpxRD+4t85jLUIEAhh85kQ3vuTQ4lb1w/bJ9H646+H8P/+cgixCGnzUghbl0P4wi+EWFYnMZsx&#10;V1Rg73f+Udj/F786qy4Ot8KlX/ovZ/GqNFI9ykupenl8zqJYFPkZT5osrtrn9aKtWZSPMcSqP+u+&#10;P28923PYGBzpf5g9nVbz/rXOxMX2lU5OggCB1RFI44Ow95v/ICto4yf/Rhi+9oUsd1rB1QvPh0uD&#10;rfDe/uFnBxyt5eWLL4TttY2jKW0CT4/A/BqjPbP04TqjbNcRTZpk59pZWzR1tl9AgAABAgQIECBA&#10;gAABAgQIECBAgAABAgQIECBAgAABAgTmBfyW6ryImAABAgQIECBAgAABAgQIECBAgAABAgQIECBA&#10;gAABAgQIECBAgAABAgQIECBAgAABAgQIECBAgAABAgQIECBAgAABAgQIECBAgAABAgQIECBAgAAB&#10;AgQIECBAgAABAgQIECBAgAABAgQIECBAgAABAgROVaC8/NEw+NLfCqHqhVj2PrjfvHSqNZn8/AjE&#10;/iA72TTaz2IBAQIECBAgQIAAAQIECBAgQIAAAQIECBAgQIAAAQIECBAgQIAAAQIECBAgQIAAAQIE&#10;CBAgQIAAAQIECBAgQIAAAQIECBAgQIAAAQIECBAgQIAAAQIEzpJArKqs3NSMs3g+SPUoS8VeP4sF&#10;BAgQIECAAAECBAgQIECAAAECBAgQIECAAAECBAgQIECAAAECBAgQWHWB6uqrof7eN2dlpp3roXnv&#10;7VBeen6W0yBAgAABAgQIEDjfArHshbh5KYTpzUbgQ4HYWwvpqMbcNRZHd2mfjEAsihD6gxBG+7MJ&#10;0sHurL0SjfZ7zGzb2M5CAQECrcDWMznDrbnnTb738aO7z8s0CWHn3RDa141Y5tfVPf4kRlh1gVjl&#10;10LOXyu5KvWnOr/Gc77uValzaXUUZT5VylZjoZzf/2HvZrpmmN/atdzRbf8B1nLDucfN0eOX3Z7c&#10;uJZNGdfWQzHYyHICAgRWS2By+0anoLh+oZM7rUTZvlb+5e//8+GXv/lb4b39nayMj209G770fZ/N&#10;cgICT5NAjHNrjOnJTdrvF9qtatcXTfNB+06i/U9nbdF+b5HadUmM8W4X9wQIECBAgAABAgQIECBA&#10;gAABAgQIECBAgAABAgQIECBAIBPwm6oZh4AAAQIECBAgQIAAAQIECBAgQIAAAQIECBAgQIAAAQIE&#10;CBAgQIAAAQIECBAgQIAAAQIECBAgQIAAAQIECBAgQIAAAQIECBAgQIAAAQIECBAgQIAAAQIECBAg&#10;QIAAAQIECBAgQIAAAQIECBAgQIAAAQIETlsgDjdD9dJrp12G+c+pQOwPszNPo70sFhAgQIAAAQIE&#10;CBAgQIAAAQIECBAgQIAAAQIECBAgQIAAAQIECBAgQIAAAQIECBAgQIAAAQIECBAgQIAAAQIECBAg&#10;QIAAAQIECBAgQIAAAQIECBAgQOAsCcSyl5fb1Hk8F6V6nGViNXd8tldAgAABAgQIECBAgAABAgQI&#10;ECBAgAABAgQIECBAgAABAgQIECBAgACB1ROorr4awm/+g6yw+o3XQ3np+SwnIECAAAECBAgQIECA&#10;wFGB4rmrIQ42Qqj6IfbWQvH89x3drb0kgaL9GkxG+7PZ0sHurL0SjZ138zK2LuexiACBkDafCfGI&#10;Q2yvWUt7OyEMt45kn2DT8/IJYp7doWL7/p1t9SgLVyaYv4Zz/hrQlSl0SYUUZWeiNGlC/DBfxqKz&#10;f5poFhwXq7Ws7/4DPAYGc8dkAyw5aN5/J5uxuHgliwUECKyewGT3ZqeoYn27kzvNxPbaRvjF134q&#10;fOfG2+Gd2++Hon1dfbFdq33sgteY0/y6mHsJAsWCNUS7xphui9YXk0X9p+u23twacwmlm4IAAQIE&#10;CBAgQIAAAQIECBAgQIAAAQIECBAgQIAAAQIEzoZAdTbKVCUBAgQIECBAgAABAgQIECBAgAABAgQI&#10;ECBAgAABAgQIECBAgAABAgQIECBAgAABAgQIECBAgAABAgQIECBAgAABAgQIECBAgAABAgQIECBA&#10;gAABAgQIECBAgAABAgQIECBAgAABAgQIECBAgAABAgQIECBA4OQF+t//o6F68ZUQ+8P2Nrhzf/Kz&#10;moEAgadNIKVJSAd7IdTjkJr21t6X28+GWPWftlN1PgQIECBAgAABAgQIECBAgAABAgQIECBAgAAB&#10;AgQIECBAgAABAgQIECBAgAABAgQIECBAgAABAgQIECBAgAABAgQIECBAgAABAgQIECBAgMCqC5RV&#10;VmGq6yyeD9J4lKV8flLGISBAgAABAgQIECBAgAABAgQIECBAgAABAgQIECBAgAABAgQIECBA4AwI&#10;lNtXQnHh2TC5+WezasdvvB7WPvNTs1iDAAECBAgQIECAAAEC8wJrn//yfEp8CgJxbb2d9d3Dmad/&#10;L3xFtnRwO4Txfl7N1uU8FhEgEMLmgufFreshDLdORmfnyGvGdAbPy5NxXvVRe/28wpRCauoQ566x&#10;zDstP0rNOJ+06uXxOYtiUXbPeNKE8GG+WrS/PaIpis5xce4xsNfk18t2DmgTw2rucbOo05JykxvX&#10;spmmP+e2ESDQFWjeezs0709v74Tp86Z64ZWw9qkf63ZcuWkpkgAAQABJREFUQmaye7MzS7FxoZM7&#10;7UQRi/DyxRfu3E67FvMTWJrAgjVEmkzuTF8u2Ne0z5P5bbpum19fzPcREyBAgAABAgQIECBAgAAB&#10;AgQIECBAgAABAgQIECBAgMD5Fcj/AsT5dXDmBAgQIECAAAECBAgQIECAAAECBAgQIECAAAECBAgQ&#10;IECAAAECBAgQIECAAAECBAgQIECAAAECBAgQIECAAAECBAgQIECAAAECBAgQIECAAAECBAgQIECA&#10;AAECBAgQIECAAAECBAgQIECAAAECBAgQIECAAIFQbF68c0NBgACBxxForr0Zbv79/zob4sLP/0eh&#10;eu6lLCcgQIAAAQIECBAgQIAAAQIECBAgQIAAAQIECBAgQIAAAQIECBAgQIAAAQIECBAgQIAAAQIE&#10;CBAgQIAAAQIECBAgQIAAAQIECBAgQIAAAQIECJy0QCyrbIrUjLN4Pkj1KEvFqp/FAgIECBAgQIAA&#10;AQIECBAgQIAAAQIECBAgQIAAAQIECBAgQIAAAQIECJwFgerqq2H0B782K7X502+HNNoLsT+c5TQI&#10;ECBAgAABAgQIECBAYPUE4tpGVlQ6uJ3FpxrcfLc7/dYz3ZwMgfMusOh5sdM+f6689MRlUpqEcOt6&#10;Pu6i+fMejx1Nr8Or2583haYOqb1N76sXPxmKje3HHtsAjyaw6FrI6ddp/hrLRxv9yR3lGs45y6KY&#10;S7ThpH1ef7iVi/a3+5rYPS721u4edud+f+562Wznh8FgRa6hnb6WNTf/LCux3H4uiwUECHwgcOsf&#10;/3ehuf7WjCPV47D2qR+bxctspNs38+liDHG4medEBAicikAx3AqbP/NLIRTlnVts78tnP3anlnLB&#10;OqJZtOaYrvNtBAgQIECAAAECBAgQIECAAAECBAgQIECAAAECBAgQIEDgHgL5X4C4RydpAgQIECBA&#10;gAABAgQIECBAgAABAgQIECBAgAABAgQIECBAgAABAgQIECBAgAABAgQIECBAgAABAgQIECBAgAAB&#10;AgQIECBAgAABAgQIECBAgAABAgQIECBAgAABAgQIECBAgAABAgQIECBAgAABAgQIECBAgAABAgQI&#10;EHhAgbLX6ZjqcScnQYAAAQIECBAgQIAAAQIECBAgQIAAAQIECBAgQIAAAQIECBAgQIAAAQIECBAg&#10;QIAAAQIECBAgQIAAAQIECBAgQIAAAQIECBAgQIAAAQIECBA4aYFY5Z+LlJr62CnnPzNp/vhjD7aT&#10;AAECBAgQIECAAAECBAgQIECAAAECBAgQIECAAAECBAgQIECAAAECKyLQu/pqGP3Brx1Wkyah/uM/&#10;DL2Xf/gwp0WAAAECBAgQIECAAAECKycQB+tZTelgN4tPNbh1vTv91uVuTobAeRfoD0Nqb3G0N5OI&#10;7fMnzaIn2Ni9GcKkyQfcPPnn5WR3J9z6lf82m3fzZ/9OKDa2s5xgeQKxt9adbDwKYS1/X+l2Wm5m&#10;++f/45DGB+HOtZz1OMT+YLkFrNpsRdmpKLXP6fhhtord/dNdk6LoHBfmHgP7dfv1v882rPr36bGk&#10;3ZNJWP/8XwvNjWth0t6a998J5aXnlzS5aQicLYHi4pXQXH9rVnTz/rVZe9mNyXQdcmSLw60Q44LX&#10;pyN9HraZUmrHvPuq+LBH60/g/ArEXj/0X/nsDGD6PJo+n6ZbtWAdMVnw3L3fZ3PMBtcgQIAAAQIE&#10;CBAgQIAAAQIECBAgQIAAAQIECBAgQIAAgXMpUJ3Ls3bSBAgQIECAAAECBAgQIECAAAECBAgQIECA&#10;AAECBAgQIECAAAECBAgQIECAAAECBAgQIECAAAECBAgQIECAAAECBAgQIECAAAECBAgQIECAAAEC&#10;BAgQIECAAAECBAgQIECAAAECBAgQIECAAAECBAgQIECAAIFTFEhNHW78D38vFBcuh3L7SijaW/+T&#10;nw3lxedPsSpTEyDwpARir98ZKtXjTk6CAAECBAgQIECAAAECBAgQIECAAAECBAgQIECAAAECBAgQ&#10;IECAAAECBAgQIECAAAECBAgQIECAAAECBAgQIECAAAECBAgQIECAAAECBAgQIHDSArGs8inaz0JL&#10;KYUYY57/MEr1KMsv+lylrIOAAAECBAgQIECAAAECBAgQIECAAAECBAgQIECAAAECBAgQIECAAAEC&#10;KyhQvvByCFX7d+Xu/k5U257s7qxgpUoiQIAAAQIECBAgQIAAgaMCcW39aBjCwV4en2a0824+e7UW&#10;4mAzz4kIEPhAYPOZEK5/71Bj5/ph+0m25p+X07EvXH6SMywcq3PdXtsrtdfu2U5PIFa9zuRpfNDJ&#10;nXYi9tr3jvZm+0AgFmWXYjKZ5cqimLWPNlJ7jeykvRXt9bJ3t3nXvbs/G77bYcH9YPoz5BXYpq8p&#10;gz/3F1agEiUQWH2BcvtKGB8pc3Lj2pFouc3J7o1swmL9QhY/SjB+8xvh1q/+9x+sKybt2qJ9Tdz+&#10;t/7zUG5eepThHEOAwAKBReuLZtGaw/p+gZ4UAQIECBAgQIAAAQIECBAgQIAAAQIECBAgQIAAAQIE&#10;CNwVmPsLEHfT7gkQIECAAAECBAgQIECAAAECBAgQIECAAAECBAgQIECAAAECBAgQIECAAAECBAgQ&#10;IECAAAECBAgQIECAAAECBAgQIECAAAECBAgQIECAAAECBAgQIECAAAECBAgQIECAAAECBAgQIECA&#10;AAECBAgQIECAAAECBB5UYPSt3w31tTcftHtIo72Q9m+HZnp75407x5VXPh7Ki88/8Bg6EiCwugKx&#10;7HWLq0fdnAwBAgQIECBAgAABAgQIECBAgAABAgQIECBAgAABAgQIECBAgAABAgQIECBAgAABAgQI&#10;ECBAgAABAgQIECBAgAABAgQIECBAgAABAgQIECBA4IQFYrXgc5GaOoRF+baWNPeZSQuPP+GaDU+A&#10;AAECBAgQIECAAAECBAgQIECAAAECBAgQIECAAAECBAgQIECAAIHHFYhlFfo/+Ll2mBiqq58O1Quv&#10;hGnORoAAAQIECBAgQIAAAQKrLRAHG1mB6WA3i0812Hk3n37rmTwWESBwKLB1OYTr3zuMb809fw73&#10;PFArvfUvQ3jnO92+N97p5jaX8NxcdH1eM+7WIrM8gd5aZ65U+5p0UFYtEYtuRZNmlqtiOWvPN5r2&#10;2CId9o1zj4GDZjR/SBaX7fE9PzPOTAQEzoJAefFKVmYa7YXJ3q1QDDez/DKCye7NbJpi/UIWP0qQ&#10;Ugqd74Gaw9e6RxnTMQQI5ALlgvXFJMa8Uxsl6/uOiQQBAgQIECBAgAABAgQIECBAgAABAgQIECBA&#10;gAABAgQIHAq4YvnQQosAAQIECBAgQIAAAQIECBAgQIAAAQIECBAgQIAAAQIECBAgQIAAAQIECBAg&#10;QIAAAQIECBAgQIAAAQIECBAgQIAAAQIECBAgQIAAAQIECBAgQIAAAQIECBAgQIAAAQIECBAgQIAA&#10;AQIECBAgQIAAAQIECBAg8EgC4ze/HkZ/+NVHOvbuQeX2lbtN9wQInHWBqtc5g1SPOzkJAgQIECBA&#10;gAABAgQIECBAgAABAgQIECBAgAABAgQIECBAgAABAgQIECBAgAABAgQIECBAgAABAgQIECBAgAAB&#10;AgQIECBAgAABAgQIECBAgMCJC5QLPhepGYe44POSprXMf2ZSrPonXqIJCBAgQIAAAQIECBAgQIAA&#10;AQIECBAgQIAAAQIECBAgQIAAAQIECBAgcBICwx//8kkMa0wCBAgQIECAAAECBAgQOEGBuLaejz7a&#10;CylNQoxFnj+NaOd6PuvW5TwWESAwE0ibz4Q4i9rGrffai9dSaJ/MR7MP3n772yH84W/ev/9gM8Te&#10;2v37PWaPWFSdEVJTd3ISyxNYdC1kqg+WV4CZHk2gKLvHTZpZrizu/f7ftPt6R/oefe6P2utoJ9PX&#10;nGO2YXXyrxXHTG8XAQKPKFBsX+kc2dy4ForhZid/0ol0+2Y2RbFxIYsfJYhld40RVnCNkcajkNrv&#10;1UJb752a27VRLBe8pj8KgmMInLDAovVFs2hNsoLPvROmMTwBAgQIECBAgAABAgQIECBAgAABAgQI&#10;ECBAgAABAgQIPITAgt/yeIijdSVAgAABAgQIECBAgAABAgQIECBAgAABAgQIECBAgAABAgQIECBA&#10;gAABAgQIECBAgAABAgQIECBAgAABAgQIECBAgAABAgQIECBAgAABAgQIECBAgAABAgQIECBAgAAB&#10;AgQIECBAgAABAgQIECBAgAABAgQIEHh8gRhDsXX58ccxAgECKyEQq36njlSPOzkJAgQIECBAgAAB&#10;AgQIECBAgAABAgQIECBAgAABAgQIECBAgAABAgQIECBAgAABAgQIECBAgAABAgQIECBAgAABAgQI&#10;ECBAgAABAgQIECBAgMBJC8Sq6kyRmrqTu5tI49Hd5p37RZ+rlHUQECBAgAABAgQIECBAgAABAgQI&#10;ECBAgAABAgQIECBAgAABAgQIECBAgAABAgQIECBAgAABAgQIEHhCAnGw3h3pYC+EwUY3v+zMzrv5&#10;jFuX81hEgMChwOWPhvTxV0PYfCak6XOlvV/KtqznZdm9bi8cc93eUs79nE8Sq15XoB53czIrJRCL&#10;olNPSpNZrozd/Xd31vPH9gd3d4W9Or9WdrbjSGNQ9Y9EmgQInBWBcvtKp9Tm2puh95FPdPInnZjs&#10;3symiOsXsviRggVrjOM+G+CR5ngCB42+/fvh9v/9P2YjXfrb/1WIR16Ls50CAiskUMayU00TYye3&#10;is+9TpESBAgQIECAAAECBAgQIECAAAECBAgQIECAAAECBAgQIHBqAgt+k/TUajExAQIECBAgQIAA&#10;AQIECBAgQIAAAQIECBAgQIAAAQIECBAgQIAAAQIECBAgQIAAAQIECBAgQIAAAQIECBAgQIAAAQIE&#10;CBAgQIAAAQIECBAgQIAAAQIECBAgQIAAAQIECBAgQIAAAQIECBAgQIAAAQIECBAgQOBcClQvvBJi&#10;WZ7Lc3fSBJ5GgVhO/0xcbG/p8PSa8WFbiwABAgQIECBAgAABAgQIECBAgAABAgQIECBAgAABAgQI&#10;ECBAgAABAgQIECBAgAABAgQIECBAgAABAgQIECBAgAABAgQIECBAgAABAgQIECCwJIFY9jozpfre&#10;n4uU6lHWP1bd47MOAgIECBAgQIAAAQIECBAgQIAAAQIECBAgQIAAAQIECBAgQIAAAQIECBAgQIAA&#10;AQIECBAgQIAAAQJPSCCubXRGSge7IQ66+U7HE0ykvZshzP+t8q3LJzijoQmccYHnXw6pvS19e/4T&#10;S5kyFkUIsb2lyWy+1NSztsbyBWJvrTNpGh90chKrJRD7w1Bcer59OpUhtLfp/Z32h2VW0/w9tusb&#10;F8Lm6Npsb3nl6qy9P3et7GzHkcaw1z8SaRIgcFYEivULodi4GCa335+VPH7j9TD4cz8xi5fRmL7v&#10;T79PObpNa3vcLZZVd4hVXGMsqumY1+zuSckQOD2BcrqWn9uaBbmw6HE+d5yQAAECBAgQIECAAAEC&#10;BAgQIECAAAECBAgQIECAAAECBM6vwILf8ji/GM6cAAECBAgQIECAAAECBAgQIECAAAECBAgQIECA&#10;AAECBAgQIECAAAECBAgQIECAAAECBAgQIECAAAECBAgQIECAAAECBAgQIECAAAECBAgQIECAAAEC&#10;BAgQIECAAAECBAgQIECAAAECBAgQIECAAAECBAgQIPAoAnGwEYrNSw9/aIyhfObFMPziVx7+WEcQ&#10;ILDaAlUvhHo0qzEdac+SGgQIECBAgAABAgQIECBAgAABAgQIECBAgAABAgQIECBAgAABAgQIECBA&#10;gAABAgQIECBAgAABAgQIECBAgAABAgQIECBAgAABAgQIECBAgACBExaIZfuZSHNbauq5zGGY6vFh&#10;0LZir5/FAgIECBAgQIAAAQIECBAgQIAAAQIECBAgQIAAAQIECBAgQIAAAQIECBAgQIAAAQIECBAg&#10;QIAAAQInJRAHG52h08FuJ7f0xM13u1NuPdPNyRAgcDIC/WEI69v3HrsoQ/jIKyF8+ov37vOk95RV&#10;CPXocNQmvzbvcIfWUgSq7rWQ6ejXZylFmORhBarnXwoX/8bfnR0WYwx1fXgNbBmL2b75xu9c/f47&#10;qcsHB+GZH/xc6L38mVmX/Qf42g8XPGZmA2gQILDSAr2XXg0Hr//GrMbx974Zpq/5cYnP68nuzdn8&#10;dxvF+oW7zUe/n65p5rY0OXxdnNt1amFqmu7c07WRjcAZEKgWrC8mC3LHfS7HGThNJRIgQIAAAQIE&#10;CBAgQIAAAQIECBAgQIAAAQIECBAgQIDACQv4TYkTBjY8AQIECBAgQIAAAQIECBAgQIAAAQIECBAg&#10;QIAAAQIECBAgQIAAAQIECBAgQIAAAQIECBAgQIAAAQIECBAgQIAAAQIECBAgQIAAAQIECBAgQIAA&#10;AQIECBAgQIAAAQIECBAgQIAAAQIECBAgQIAAAQIECBAg8PQLrH/+r4YwvdkIECDwoUCseiHVo5lH&#10;qseztgYBAgQIECBAgAABAgQIECBAgAABAgQIECBAgAABAgQIECBAgAABAgQIECBAgAABAgQIECBA&#10;gAABAgQIECBAgAABAgQIECBAgAABAgQIECBAYFkCsaq6UzV1N/dh5ujnJ01Tserfs68dBAgQIECA&#10;AAECBAgQIECAAAECBAgQIECAAAECBAgQIECAAAECBAgQIECAAAECBAgQIECAAAECDy6QDvZC8y+/&#10;GuJwK4T1rTv38cLlEMvegw/ylPcs1ta7Z9i6nfp263q3hK3L3ZwMAQInIhBf+4kQprcV2mJZhaPX&#10;46Vjrts7jbLTeBSa62+F0L7HTGsN7a3Y2P6gfRoFnfCci66FTPX4hGc1/EkLVEV5zyn2+mvhn37y&#10;h8JHNi6Fr/zAF7N+e/UoixcFA9fPLmKRI3AmBHpXXw0Hr//GYa3te/D4e98M/ZdeO8ydcCvt3uzM&#10;UKxvd3IPm7jznj1/0IqtMe6UN19TUYQY43zlYgIrKVAuWF807WO4szXWkh0TCQIECBAgQIAAAQIE&#10;CBAgQIAAAQIECBAgQIAAAQIECBCYCSz4CxCzfRoECBAgQIAAAQIECBAgQIAAAQIECBAgQIAAAQIE&#10;CBAgQIAAAQIECBAgQIAAAQIECBAgQIAAAQIECBAgQIAAAQIECBAgQIAAAQIECBAgQIAAAQIECBAg&#10;QIAAAQIECBAgQIAAAQIECBAgQIAAAQIECBAgQODMCNRvfj2Mv/4bIVb9ENpbrHqh//m/FmIszsw5&#10;KJQAAQIEnh6B6ftRCrcPT6geH7a1CBAgQIAAAQIECBAgQIAAAQIECBAgQIAAAQIECBAgQIAAAQIE&#10;CBAgQIAAAQIECBAgQIAAAQIECBAgQIAAAQIECBAgQIAAAQIECBAgQIAAAQJLEohlrzNTOuZzkdJ4&#10;lPWffrafjQABAgQIECBAgAABAgQIECBAgAABAgQIECBAgAABAgQIECBAgAABAgQIECBAgAABAgQI&#10;ECBA4PEF0s67of4X/ygbqP+z/3aIz31fljvPQRysd04/HRz5e+GdvUtKtF+7bOuvh9gfZikBAQLn&#10;TKCs8hNu6jw+5ah5/51w83/5b7Iqtr78H4TeRz6R5Z6WIJZlCEURwmRyeErjg8O21pkUKKdf0/ts&#10;9dGv+Yd995v8WtlFQwyqtUVpOQIEzoBA72M/0L7mt6/7k2ZW7fi7Xwv9l16bxSfdmOze7EwRNy50&#10;cg+dmF9ftAOkFVtjTM8pTebWPcXcuuihT9wBBJYnUMbu+mKyYM2xis+95SmZiQABAgQIECBAgAAB&#10;AgQIECBAgAABAgQIECBAgAABAgTuJ+C3Je4nZD8BAgQIECBAgAABAgQIECBAgAABAgQIECBAgAAB&#10;AgQIECBAgAABAgQIECBAgAABAgQIECBAgAABAgQIECBAgAABAgQIECBAgAABAgQIECBAgAABAgQI&#10;ECBAgAABAgQIECBAgAABAgQIECBAgAABAgQInAmByY0/C82bXz+sNcaw9uNfOYy1CBAgQIDAMgWq&#10;XjZbqkdZLCBAgAABAgQIECBAgAABAgQIECBAgAABAgQIECBAgAABAgQIECBAgAABAgQIECBAgAAB&#10;AgQIECBAgAABAgQIECBAgAABAgQIECBAgAABAgQILEWgrDrTpKbu5O4mUj2+27xzX1T9LBYQIECA&#10;AAECBAgQIECAAAECBAgQIECAAAECBAgQIECAAAECBAgQIECAAAECBAgQIECAAAECBAg8mkDa2+ke&#10;OLzQzZ3jTOwPQ4hFCGlyqHCwe9g+rdbOu/nMW8/ksYgAgXMnEMteSEfO+rjr9o50W15zwXWEccH1&#10;hssr6ORnitVaSKO92URpPJq1Nc6mQBnL+xbepKbTZ7++/9d+6PrZjpsEgbMiEHtroffR7w/jN78x&#10;K3n83ddn7WU0JrdvdqYp1h//e7uF79UL3tM7ky87MVfTwrqXXZP5CDygQFm0P3OY25rpzyHmtlTf&#10;+3M55roKCRAgQIAAAQIECBAgQIAAAQIECBAgQIAAAQIECBAgQOAcCnT/AsQ5RHDKBAgQIECAAAEC&#10;BAgQIECAAAECBAgQIECAAAECBAgQIECAAAECBAgQIECAAAECBAgQIECAAAECBAgQIECAAAECBAgQ&#10;IECAAAECBAgQIECAAAECBAgQIECAAAECBAgQIECAAAECBAgQIECAAAECBAgQIPAUCNSj/CSqfh6L&#10;CBAgQIDAEgVi2ctmS/U4iwUECBAgQIAAAQIECBAgQIAAAQIECBAgQIAAAQIECBAgQIAAAQIECBAg&#10;QIAAAQIECBAgQIAAAQIECBAgQIAAAQIECBAgQIAAAQIECBAgQIAAgWUIlFuXwvZP/kKIVS9MPx8p&#10;llWoLj2/cOrU1G0+Zfuiz/bLPAQECBAgQIAAAQIECBAgQIAAAQIECBAgQIAAAQIECBAgQIAAAQIE&#10;CBAgQIAAAQIECBAgQIAAgUcVSHs7nUPjcKuTO++JuLYe0v6tGUM62J21T62xcz2feutyHosIEDh/&#10;Au21etl25/q8LHOqQZpMrxec2+Zrntt95sP2Osow2pudRqpHs7bG2RSoiuK+hTeTSafP3gN87Qeu&#10;n+24SRA4SwK9l14L4ze/MSt5cuu9UL/7VqguvzjLnWRjsnszG376Pcz0Ov7H3haMkSbNYw/7pAf4&#10;4HMJjoy6oO4jezUJrJRAFctOPZMYO7mwYuv7boEyBAgQIECAAAECBAgQIECAAAECBAgQIECAAAEC&#10;BAgQIHCaAk/gN0VOs3xzEyBAgAABAgQIECBAgAABAgQIECBAgAABAgQIECBAgAABAgQIECBAgAAB&#10;AgQIECBAgAABAgQIECBAgAABAgQIECBAgAABAgQIECBAgAABAgQIECBAgAABAgQIECBAgAABAgQI&#10;ECBAgAABAgQIECBAgACBDwRSPcooYtXPYgEBAgQIEFimQKx6+XTNOI9FBAgQIECAAAECBAgQIECA&#10;AAECBAgQIECAAAECBAgQIECAAAECBAgQIECAAAECBAgQIECAAAECBAgQIECAAAECBAgQIECAAAEC&#10;BAgQIECAAIElCJTDzbD1oz/9QDOlpg69Kx8LqR6HNB6196MQ1wYPdKxOBAgQIECAAAECBAgQIECA&#10;AAECBAgQIECAAAECBAgQIECAAAECBAgQIECAAAECBAgQIECAAAEC9xHYvZl36K2Fzt/DznucyygO&#10;1kPavxVCUYawtt7eV6fqkNIkhFvX8xq2LuexiACBcycQy/y1KTXjlTKYXic4v8WyN596quLYvq+m&#10;I2c0vUbSdrYFytiuBe6z1ZOm0+PgAb72w6rfOU6CAIGzI9C7+mpb7N/PCh6/8XqoLr+Y5U4qSLs3&#10;sqGL9QtZ/KhBXPS9T/sZACu3zdU0vy5auXoVROCIQFkUR6IPmzGGpr2V6XA1mSYr+NzrVi5DgAAB&#10;AgQIECBAgAABAgQIECBAgAABAgQIECBAgAABAqckkP8W6SkVYVoCBAgQIECAAAECBAgQIECAAAEC&#10;BAgQIECAAAECBAgQIECAAAECBAgQIECAAAECBAgQIECAAAECBAgQIECAAAECBAgQIECAAAECBAgQ&#10;IECAAAECBAgQIECAAAECBAgQIECAAAECBAgQIECAAAECBAgQIPDYAvUoH6Lq57GIAAECBAgsU2Du&#10;fSjV42XObi4CBAgQIECAAAECBAgQIECAAAECBAgQIECAAAECBAgQIECAAAECBAgQIECAAAECBAgQ&#10;IECAAAECBAgQIECAAAECBAgQIECAAAECBAgQIECAwEMLFP1BeP5v/r2HPs4BBAgQIECAAAECBAgQ&#10;IECAAAECBAgQIECAAAECBAgQIECAAAECBAgQIECAAAECBAgQIEBgWQJp/1Zo/vC3QzrYvXML7X31&#10;oz8biksfObaE5q1vhTDaC3F9K4ThhRCHWyFWvWOPsZPAkxZIezvZkLF9LNq6Ahs/9++F2OuHcYrd&#10;naeQibEI6a/8hyHsvNvern9w/9z3nUIlpiRAYKUEyiovp6nz+LSjBfXE+ZpPu8YnPH//pdfCZO/W&#10;nfeQWPVD9eInn/AMhlu2QFkU952ySZNOn7161MnNJwbV2nxKTIDAGRIot58NxcXnwuT9d2ZVj7/7&#10;ehh+9kuz+CQbgx/5mdD/5I+Eye2bYbJ7o33vGTyZ6cqyM05a8J7e6bTkRKemp3yNsWRe052wQNl+&#10;j79oa9p1R9k0h7vq8WFbiwABAgQIECBAgAABAgQIECBAgAABAgQIECBAgAABAgQIzAnM/Rbp3F4h&#10;AQIECBAgQIAAAQIECBAgQIAAAQIECBAgQIAAAQIECBAgQIAAAQIECBAgQIAAAQIECBAgQIAAAQIE&#10;CBAgQIAAAQIECBAgQIAAAQIECBAgQIAAAQIECBAgQIAAAQIECBAgQIAAAQIECBAgQIAAAQIECBA4&#10;RYGUUgjNOIRJE2J/eGwlqR5l+2PVz2IBAQIECBBYpkCsevl0c+9T+U4RAQIECBAgQIAAAQIECBAg&#10;QIAAAQIECBAgQIAAAQIECBAgQIAAAQIECBAgQIAAAQIECBAgQIAAAQIECBAgQIAAAQIECBAgQIAA&#10;AQIECBAgQIAAAQIECBAgQIAAAQIECBAgQIAAAQIECBAgQIAAAQIECBAgQIAAAQIECBAgQIAAAQIE&#10;CBAgcD+BNB6F+vf+r6xb+tSfD+HSR7LcfNB87dfC5K1vztLFiz8Q+j/9t2axBoFlCKS9nWyauL6V&#10;xYIPBIq7LqPRypDEwWYI09uVl1amJoUQIHC6ArHqZQWkps7i0w4W1lNWp13Wic6//oUvn+j4Bj8d&#10;gSqWoU7NPSdvJpPOvv3m/muIYdXvHCdBgMDZEuhffTXsv//OrOj6T78dJge7oVhbn+VOqlFeuBym&#10;tye9xaIMIcYQUjocesXWGHcKm+Svy3fqPqxYi8BKC5TT59mCbRKLNnv42F64nl5wnBQBAgQIECBA&#10;gAABAgQIECBAgAABAgQIECBAgAABAgQInE+Bp/s3Ms/n19RZEyBAgAABAgQIECBAgAABAgQIECBA&#10;gAABAgQIECBAgAABAgQIECBAgAABAgQIECBAgAABAgQIECBAgAABAgQIECBAgAABAgQIECBAgAAB&#10;AgQIECBAgAABAgQIECBAgAABAgQIECBAgAABAgQIECBA4MwLHHz1V8L49V8PoanvnEv8/9m7uxhJ&#10;tvxA6OdERGZ99K2+O33veOaO58OzYw/2HRt7dgfjZS1W9o7Yldd8yCxISCySX1gk/AIv8Ih4QYgX&#10;HhFvvIJWaGFBgLR8LHjXxuu1hNfjwV5Yrj80zDL32rfrdn1lRgR5qjur62RkdVdVd5zKzvrFVd2M&#10;/4mI8/E7JyJOVmVkv/3p8OAv/zsvbtfsLN8+meaxiAABAgQIFBSIzSQrrZ/PslhAgAABAgQIECBA&#10;gAABAgQIECBAgAABAgQIECBAgAABAgQIECBAgAABAgQIECBAgAABAgQIECBAgAABAgQIECBAgAAB&#10;AgQIECBAgAABAgQIECBAgAABAgQIECBAgAABAgQIECBAgAABAgQIECBAgAABAgQIECBAgAABAgQI&#10;ECBAgAABAgQI3Ewg7uwPDzg9GqatpPTHh1lK3D/IYgGBEgKr4zDsGYcl3JVBgACBUQSqJs+2nefx&#10;XUdr6hPrlTrfdR2VT+AaAnVVhXnbXrnnvB9uO5mfXbn/csNuM12ueiVA4A0VmHzpa+Hk//ifn9e+&#10;78Ls978ddn7wTz1PexPX0hyjnV3UvO+G17mLjXe00q/OM8wx7qgnFHsbgTpWaw9rF3OObFkd59lG&#10;AQECBAgQIECAAAECBAgQIECAAAECBAgQIECAAAECBAjcdwGfyLzvI0D7CRAgQIAAAQIECBAgQIAA&#10;AQIECBAgQIAAAQIECBAgQIAAAQIECBAgQIAAAQIECBAgQIAAAQIECBAgQIAAAQIECBAgQIAAAQIE&#10;CBAgQIAAAQIECBAgQIAAAQIECBAgQIAAAQIECBAgQIAAAQIECBAgsKkC7fx5zS6vP0/N1vr2LItj&#10;M8liAQECBAgQKCrQTLPi+vksiwUECBAgQIAAAQIECBAgQIAAAQIECBAgQIAAAQIECBAgQIAAAQIE&#10;CBAgQIAAAQIECBAgQIAAAQIECBAgQIAAAQIECBAgQIAAAQIECBAgQIAAAQIECBAgQIAAAQIECBAg&#10;QIAAAQIECBAgQIAAAQIECBAgQIAAAQIECBAgQIAAAQIECBAgQIDAzQTidDeEWIXQdxcH9qfHF+tX&#10;rfRHh/mmvYM8FhFYCMz+/v8auid/vFg5Df3ip/7+HwqTr/7ka7NZHYfROHxttjIiQIBAaYFYN1mR&#10;fTvL4rsO1tanntx1tZRP4MYCdZr7v2Rpuy7U1dP9+r4PJ/MXn49NVYf0YyFA4M0WaN77SgiTnRDm&#10;Z6H5zA+EyZe+Fprv+9Kb3ahF7dMcI7uPt/PNa9NKnVbnRZtXYTUi8FxgOWd4nvJ0rV2Zc/Qr43x1&#10;fzEBAgQIECBAgAABAgQIECBAgAABAgQIECBAgAABAgQI3G+B/FOk99tC6wkQIECAAAECBAgQIECA&#10;AAECBAgQIECAAAECBAgQIECAAAECBAgQIECAAAECBAgQIECAAAECBAgQIECAAAECBAgQIECAAAEC&#10;BAgQIECAAAECBAgQIECAAAECBAgQIECAAAECBAgQIECAAAECBAgQIEBgUwTqSVaTfn6WxWuD2co+&#10;zXTtbhIJECBAgEAJgeYzXwqhnYewuKfFySRUB++UKFYZBAgQIECAAAECBAgQIECAAAECBAgQIECA&#10;AAECBAgQIECAAAECBAgQIECAAAECBAgQIECAAAECBAgQIECAAAECBAgQIECAAAECBAgQIECAAAEC&#10;BAgQIECAAAECBAgQIECAAAECBAgQIECAAAECBAgQIECAAAECBAgQIECAAAECBAgQIEBguwV29kI4&#10;eXLRxv706GJ93UrftSGcPt8/7RP3DtbtKu2eC8x+538P/R9/90IhTndD+OpPXsSvstL3fQjHh1kW&#10;xmHGISBAgMCbJdA0eX3bxXxjk5Z2PqhNrOtBmgQCmy7QVC8ft23fhjpU5005bWehX/z3omWvmb5o&#10;s20ECLwhAum+dvBzfzXUjz4bqt0Hb0itr1HNOp9j9Gvu6dfIZdRdBnVaqfOohcucwCsKXDW36Kqn&#10;c4mL7BdzCgsBAgQIECBAgAABAgQIECBAgAABAgQIECBAgAABAgQIELhKIP+Ex1V7SSdAgAABAgQI&#10;ECBAgAABAgQIECBAgAABAgQIECBAgAABAgQIECBAgAABAgQIECBAgAABAgQIECBAgAABAgQIECBA&#10;gAABAgQIECBAgAABAgQIECBAgAABAgQIECBAgAABAgQIECBAgAABAgQIECBAgAABAgUFYjPJS5vP&#10;8nhN1M/PstTYTLNYQIAAAQIESgrsfu2nQ0g/FgIECBAgQIAAAQIECBAgQIAAAQIECBAgQIAAAQIE&#10;CBAgQIAAAQIECBAgQIAAAQIECBAgQIAAAQIECBAgQIAAAQIECBAgQIAAAQIECBAgQIAAAQIECBAg&#10;QIAAAQIECBAgQIAAAQIECBAgQIAAAQIECBAgQIAAAQIECBAgQIAAAQIECBAgQOC1CcSd/dCfPHme&#10;3+nR8/V1a8efDFLj3sEgTQKBONkJ/SWGfnZ2KXrF1TRO+y7LJO4bhxmIgAABAm+QwPQH/3Ro3v1C&#10;CE0TYtWE6q1PbVTt+3ae16ee5LGouED3yR+H7vRJiIu+iM00hMk0VIt5reXFAnVVvXiHxdZ514Vp&#10;/XS3k/nL52+7zc5L87QDAQJvhsDkc195Myp6g1rGqs7el4bVe/oN8hpt15U6pTpbCGyawOF/85+E&#10;+Xf/n9C3bQhprvCDXw9v/fl/NdRx/dyiXUkfzKc3rYHqQ4AAAQIECBAgQIAAAQIECBAgQIAAAQIE&#10;CBAgQIAAAQJ3KtDcaekKJ0CAAAECBAgQIECAAAECBAgQIECAAAECBAgQIECAAAECBAgQIECAAAEC&#10;BAgQIECAAAECBAgQIECAAAECBAgQIECAAAECBAgQIECAAAECBAgQIECAAAECBAgQIECAAAECBAgQ&#10;IECAAAECBAgQIECAAAEC6wSaSZ7azvJ4XTRf2aeZrttLGgECBAgQIECAAAECBAgQIECAAAECBAgQ&#10;IECAAAECBAgQIECAAAECBAgQIECAAAECBAgQIECAAAECBAgQIECAAAECBAgQIECAAAECBAgQIECA&#10;AAECBAgQIECAAAECBAgQIECAAAECBAgQIECAAAECBAgQIECAAAECBAgQIECAAAECBAgQIECAAAEC&#10;BAi8qQI7+1nN+7OjLF4N+uPHq0kh7h8M0iQQCJOdHGF2msevEPXHh8Oj9x4O06QQIECAwBshMP3y&#10;j212Pdt5Vr9YN1ksKC9w8vf/Vjj5jb95UXB88Hb41L/271/EVtYLNLFev+FSatu3F9FJe3axftXK&#10;XjO9alPR9O70KDz+L/6jUO0/DGk8pNed9/+p0LzzuaL1UBgBApslUL/zXoh7D0JY3Ltj1YTq4aPN&#10;quCiNn33/Lp7XjnzjI3rIxVajNPF73T60+PnFM/mx3W1fm7RVtXzfdPaynw63ygiQIAAAQIECBAg&#10;QIAAAQIECBAgQIAAAQIECBAgQIAAgfsu4FOZ930EaD8BAgQIECBAgAABAgQIECBAgAABAgQIECBA&#10;gAABAgQIECBAgAABAgQIECBAgAABAgQIECBAgAABAgQIECBAgAABAgQIECBAgAABAgQIECBAgAAB&#10;AgQIECBAgAABAgQIECBAgAABAgQIECBAgAABAgQ2UCDWk7xWfR/6dh5iffU/u9PPz7JjYjPNYgEB&#10;AgQIECBAgAABAgQIECBAgAABAgQIECBAgAABAgQIECBAgAABAgQIECBAgAABAgQIECBAgAABAgQI&#10;ECBAgAABAgQIECBAgAABAgQIECBAgAABAgQIECBAgAABAgQIECBAgAABAgQIECBAgAABAgQIECBA&#10;gAABAgQIECBAgAABAgQIECBAgAABAgQIvNkCcWc/9JebcHJ0ORqs98efDNLC3sNhmpR7LxAn08yg&#10;n59m8asE/dHjweFx72CQJoEAAQIECLwOgb6d59nUTR6Ligv081lWZmzyeUe2UXAhUFfVxfpVK/Ou&#10;u9h0suJ8seHSyu6G2PdPHofu8KPzn2X1pj/woyG887ll6JUAgXsocPCX/o3Nb/XKPCOaZ2x+n93H&#10;GlZ11uq+fzpfqOP6uUW3kj6YT2e5CQgQIECAAAECBAgQIECAAAECBAgQIECAAAECBAgQIEDgvgus&#10;/+vzfVfRfgIECBAgQIAAAQIECBAgQIAAAQIECBAgQIAAAQIECBAgQIAAAQIECBAgQIAAAQIECBAg&#10;QIAAAQIECBAgQIAAAQIECBAgQIAAAQIECBAgQIAAAQIECBAgQIAAAQIECBAgQIAAAQIECBAgQIAA&#10;AQIECBC4W4FmOiy/nQ3TLqfMzy5HIazLI99DRIAAAQIECBAgQIAAAQIECBAgQIAAAQIECBAgQIAA&#10;AQIECBAgQIAAAQIECBAgQIAAAQIECBAgQIAAAQIECBAgQIAAAQIECBAgQIAAAQIECBAgQIAAAQIE&#10;CBAgQIAAAQIECBAgQIAAAQIECBAgQIAAAQIECBAgQIAAAQIECBAgQIAAAQIECBAgQIAAAQJvkEDc&#10;2c9q258eZfFq0B8friaFuHcwSJNAIE52coTZaR6/QrR2HO4bh69A6lACBAgQeJFAO8u2xrrJYsEd&#10;CMxX+qSZ3EEl3rwi61i/tNJt117sczI/u1i/amWvmV61qWh6d/TxoLy4/3CQJoEAAQKbJtC387xK&#10;5hm5h2gzBGKV1+PZfKGpVtKf7dVWMd9/dZznW0UECBAgQIAAAQIECBAgQIAAAQIECBAgQIAAAQIE&#10;CBAgcM8FfCrzng8AzSdAgAABAgQIECBAgAABAgQIECBAgAABAgQIECBAgAABAgQIECBAgAABAgQI&#10;ECBAgAABAgQIECBAgAABAgQIECBAgAABAgQIECBAgAABAgQIECBAgAABAgQIECBAgAABAgQIECBA&#10;gAABAgQIECBAgMAmCsRm+M/r9PNZiNO9K6vbz8+ybXEyzWIBAQIECBAgQIAAAQIECBAgQIAAAQIE&#10;CBAgQIAAAQIECBAgQIAAAQIECBAgQIAAAQIECBAgQIAAAQIECBAgQIAAAQIECBAgQIAAAQIECBAg&#10;QIAAAQIECBAgQIAAAQIECBAgQIAAAQIECBAgQIAAAQIECBAgQIAAAQIECBAgQIAAAQIECBAgQIAA&#10;AQIECLzhAjv7WQP606MsHgRHj/OkyU6IzSRPExFIAs1O5tDPzrL4VYL+6DA/vGpCnO7laSICBAgQ&#10;IPCaBPp2nudUN3ksKi7Qz1fmFeaj1+qDpqpeul/bdxf7HM9PL9avWtldmfNdtd/Y6d3q+5RFgdWD&#10;t8cuVv4ECBB4ZYHJF3441AePQt+1ISzmHPW7n3/lPGVA4HULxKrOs0zjdbHUcSX92V7typyjb2fP&#10;tnghQIAAAQIECBAgQIAAAQIECBAgQIAAAQIECBAgQIAAAQJDAZ/KHJpIIUCAAAECBAgQIECAAAEC&#10;BAgQIECAAAECBAgQIECAAAECBAgQIECAAAECBAgQIECAAAECBAgQIECAAAECBAgQIECAAAECBAgQ&#10;IECAAAECBAgQIECAAAECBAgQIECAAAECBAgQIECAAAECBAgQIECAAIG7FqgnwxrMZ8O0yymzs8tR&#10;CM2aPPI9RAQIECBAgAABAgQIECBAgAABAgQIECBAgAABAgQIECBAgAABAgQIECBAgAABAgQIECBA&#10;gAABAgQIECBAgAABAgQIECBAgAABAgQIECBAgAABAgQIECBAgAABAgQIECBAgAABAgQIECBAgAAB&#10;AgQIECBAgAABAgQIECBAgAABAgQIECBAgAABAgQIECDwBgnE6V5e27OjPF6J+uPDLCXuPcxiAYGl&#10;QJzsLFefvs5O8/gVov74cXZ03D/IYgEBAgQIEHitAu08yy7WkywWlBfo57Os0NhMs1iwXqCO9foN&#10;l1LnXXsRnczPLtavWtnbEPvuST4/DFUd4s7+VdWWToAAgY0R2P/Jn9uYuqgIgSsFqirb1HfdeVyv&#10;pC936mK+f1iZTy/380qAAAECBAgQIECAAAECBAgQIECAAAECBAgQIECAAAECBJJAg4EAAQIECBAg&#10;QIAAAQIECBAgQIAAAQIECBAgQIAAAQIECBAgQIAAAQIECBAgQIAAAQIECBAgQIAAAQIECBAgQIAA&#10;AQIECBAgQIAAAQIECBAgQIAAAQIECBAgQIAAAQIECBAgQIAAAQIECBAgQIAAAQIECGycQDMZVKlv&#10;Z4O0ZULftSH03TI8f43NThYLCBAgQIAAAQIECBAgQIAAAQIECBAgQIAAAQIECBAgQIAAAQIECBAg&#10;QIAAAQIECBAgQIAAAQIECBAgQIAAAQIECBAgQIAAAQIECBAgQIAAAQIECBAgQIAAAQIECBAgQIAA&#10;AQIECBAgQIAAAQIECBAgQIAAAQIECBAgQIAAAQIECBAgQIAAAQIECBAgQOANF9h9kDdgPgt9Ow+x&#10;bvL0Z1F/fJilx/2DLBYQuBCYTC9W00o/P83iVwpWxmHYMw5fydPBBAgQIPBCgTQ3ypYr5knZPoJx&#10;BdpZln+sJ1l8X4PTb/9q6M9OQt93IXZtiJ/+Ymje+8oFR1NVF+tXrbSLY5fLSXu2XL3ydbfJ53xX&#10;7jjyhu7ocVZCtZgfxhizNAEBAgQIECBwS4Gqzg9czDPSUsf1c4t2Zc4xmE/nuYkIECBAgAABAgQI&#10;ECBAgAABAgQIECBAgAABAgQIECBA4J4LrH965Z6jaD4BAgQIECBAgAABAgQIECBAgAABAgQIECBA&#10;gAABAgQIECBAgAABAgQIECBAgAABAgQIECBAgAABAgQIECBAgAABAgQIECBAgAABAgQIECBAgAAB&#10;AgQIECBAgAABAgQIECBAgAABAgQIECBAgAABAgQI3K1AbKbDCsxnw7Rlyvxsufb8dV0ez7daI0CA&#10;AAECBAgQIECAAAECBAgQIECAAAECBAgQIECAAAECBAgQIECAAAECBAgQIECAAAECBAgQIECAAAEC&#10;BAgQIECAAAECBAgQIECAAAECBAgQIECAAAECBAgQIECAAAECBAgQIECAAAECBAgQIECAAAECBAgQ&#10;IECAAAECBAgQIECAAAECBAgQIECAAIE3TCDu7A9rfHoUwv7DYfoipT86zNP3DvJYROCZQJzs5Baz&#10;szx+hWh1HEbj8BU0HUqAAAECLxWYz7JdYtNksaC8QL/SJ6GZlK/EBpZ49Kt/YzFff3xRs52vfzM0&#10;733lIq6r+mL9qpV5115sOp6/fP6210wv9r/LlcvtTvWID9a/n7nLOiqbAAECBAi8qQJxdQ7xbL7Q&#10;rKY/a2Abq7yp7TyPRQQIECBAgAABAgQIECBAgAABAgQIECBAgAABAgQIECBA4JKAT2VewrBKgAAB&#10;AgQIECBAgAABAgQIECBAgAABAgQIECBAgAABAgQIECBAgAABAgQIECBAgAABAgQIECBAgAABAgQI&#10;ECBAgAABAgQIECBAgAABAgQIECBAgAABAgQIECBAgAABAgQIECBAgAABAgQIECBAgAABAhsiUE+G&#10;FZmfDdOepfSz4bbYrMnjyhxsIECAAAECBAgQIECAAAECBAgQIECAAAECBAgQIECAAAECBAgQIECA&#10;AAECBAgQIECAAAECBAgQIECAAAECBAgQIECAAAECBAgQIECAAAECBAgQIECAAAECBAgQIECAAAEC&#10;BAgQIECAAAECBAgQIECAAAECBAgQIECAAAECBAgQIECAAAECBAgQIECAAIGNF5juDarYnx6FuP9w&#10;kJ4S+uPHWXrcO8hiAYELgWbnYvV8pe9CP5+F2Ezy9FtEkz/7L4bukz8K4ehwMSYPQ3z4zi1ycQgB&#10;AgQIELiewOTLPxaqg0+d38dC14bq4bvXO9Beown087Ms79cxv8gyfEODGKvQX6p7vxivl5d6sf1l&#10;S7uYsy2XkxXnZfrl191mejm8s/XuycdZ2dUV72eynQQECBAgQIDA9QSqfA7Rd0/nC1fNLbrV/Re/&#10;D7IQIECAAAECBAgQIECAAAECBAgQIECAAAECBAgQIECAAIGrBJqrNkgnQIAAAQIECBAgQIAAAQIE&#10;CBAgQIAAAQIECBAgQIAAAQIECBAgQIAAAQIECBAgQIAAAQIECBAgQIAAAQIECBAgQIAAAQIECBAg&#10;QIAAAQIECBAgQIAAAQIECBAgQIAAAQIECBAgQIAAAQIECBAgQIAAAQJ3JRCbyaDovp0P0pYJ1YO3&#10;w4Nf/A9DmJ+FfnZ2/hr3Hy43eyVAgAABAgQIECBAgAABAgQIECBAgAABAgQIECBAgAABAgQIECBA&#10;gAABAgQIECBAgAABAgQIECBAgAABAgQIECBAgAABAgQIECBAgAABAgQIECBAgAABAgQIECBAgAAB&#10;AgQIECBAgAABAgQIECBAgAABAgQIECBAgAABAgQIECBAgAABAgQIECBAgACBLRCIO/vDVpweDdMW&#10;KX3fh3D8SbYt7j/MYgGBpUCcTJerz1/nZyE0k+fxLdeqtz8d4sN3b3m0wwgQIECAwM0Edn7oT4eQ&#10;fiybIzCfZXWJzZp5R7bHPQnqOm9o12VxU61sz7Y+DdpLx5ykudtLlr1m5yV7lNncHR9mBVX7b2ex&#10;gAABAgQIEHgFgdU5RNeeZ1ZX1dpM27iS3s7X7ieRAAECBAgQIECAAAECBAgQIECAAAECBAgQIECA&#10;AAECBAgkgQYDAQIECBAgQIAAAQIECBAgQIAAAQIECBAgQIAAAQIECBAgQIAAAQIECBAgQIAAAQIE&#10;CBAgQIAAAQIECBAgQIAAAQIECBAgQIAAAQIECBAgQIAAAQIECBAgQIAAAQIECBAgQIAAAQIECBAg&#10;QIAAAQIECBDYOIF6MqzSfDZMu5QSqzqE6V6Iix8LAQIECBAgQIAAAQIECBAgQIAAAQIECBAgQIAA&#10;AQIECBAgQIAAAQIECBAgQIAAAQIECBAgQIAAAQIECBAgQIAAAQIECBAgQIAAAQIECBAgQIAAAQIE&#10;CBAgQIAAAQIECBAgQIAAAQIECBAgQIAAAQIECBAgQIAAAQIECBAgQIAAAQIECBAgQIAAAQIECGyf&#10;QNzZHzSqPz0apJ0nnD4Joe+ybXHvIIsFBC4EJjsXq8uVfnYa4u6DZeiVAAECBAgQIHArgX4+y49r&#10;Jnl8X6OqzlvetVlcxyqL1wXz/vkxJ6vOaw7YbaZrUssndU8+zgqtHjzMYgEBAgQIECBwe4E4mGM8&#10;/f1gHVfmHs+K6Kp8ztF389sX7kgCBAgQIECAAAECBAgQIECAAAECBAgQIECAAAECBAgQ2HqBZutb&#10;qIEECBAgQIAAAQIECBAgQIAAAQIECBAgQIAAAQIECBAgQIAAAQIECBAgQIAAAQIECBAgQIAAAQIE&#10;CBAgQIAAAQIECBAgQIAAAQIECBAgQIAAAQIECBAgQIAAAQIECBAgQIAAAQIECBAgQIAAAQIECBAg&#10;8MYJxGYyqHPfng3SJBAgQIAAAQIECBAgQIAAAQIECBAgQIAAAQIECBAgQIAAAQIECBAgQIAAAQIE&#10;CBAgQIAAAQIECBAgQIAAAQIECBAgQIAAAQIECBAgQIAAAQIECBAgQIAAAQIvFvj4l/96OP6dXw99&#10;O1/8zMLknffCp//yv/3ig2wlQIAAAQIECBAgQIAAAQIECBAgQIAAAQIECBAgQIAAAQIECBAgQIAA&#10;AQIECBAgQIAAAQKbKrCzP6hZf3o8SEsJ/dHhMH3vYJgmhcBCIE52hg6z02GaFAIECBAgQIDADQX6&#10;+Vl2RKwnWXxfgxirvOl9l8V1tbI92/o0aLunx/R9H07b3Hl190nVhOvkuXrc64772aKeK/PMuP/w&#10;dRcjPwIECBAgcH8FVuYQfdeeW1QxrjVpV+Yk/Xy2dj+JBAgQIECAAAECBAgQIECAAAECBAgQIECA&#10;AAECBAgQIEAgCTQYCBAgQIAAAQIECBAgQIAAAQIECBAgQIAAAQIECBAgQIAAAQIECBAgQIAAAQIE&#10;CBAgQIAAAQIECBAgQIAAAQIECBAgQIAAAQIECBAgQIAAAQIECBAgQIAAAQIECBAgQIAAAQIECBAg&#10;QIAAAQIECBAgQIDAxgnUk2GV5rNhmhQCBAgQIECAAAECBAgQIECAAAECBAgQIECAAAECBAgQIECA&#10;AAECBAgQIECAAAECBAgQIECAAAECBAgQIECAAAECBAgQIECAAAECBAgQIECAAAECBAgQIEDghQLd&#10;0eMw/+g7F/u0uw8u1i+vHP2ffzekfWMzWfxMQ/0nPh123vuTl3exToAAAQIECBAgQIAAAQIECBAg&#10;QIAAAQIECBAgQIAAAYGhahcAAEAASURBVAIECBAgQIAAAQIECBAgQIAAAQIE7lwgfe491E0I7fx5&#10;XWYnz9cvrfXHh5eip6tx/2CQJoHAucBkZwDRz04HaRLGF+iOPwnth4vnYU6fhP70OIT5LDQ//FPj&#10;F3yphP67/zCEvg/h4FEI+2+HGOOlrVYJECBAgMANBdpZdkB6jtOyEKjqjKHv2ixuVrZnG58F7bNj&#10;ThfGizv3C5e9DXHvjj4e1LPafzhIk0CAwGYJdKdH57+LiHtvLd4fVJtVObUhQCAXWJ1DPJsvpPf2&#10;9eL8bfsu27+tVt7zX/69Y7angAABAgQIECBAgAABAgQIECBAgAABAgQIECBAgAABAgQIhLB4osVC&#10;gAABAgQIECBAgAABAgQIECBAgAABAgQIECBAgAABAgQIECBAgAABAgQIECBAgAABAgQIECBAgAAB&#10;AgQIECBAgAABAgQIECBAgAABAgQIECBAgAABAgQIECBAgAABAgQIECBAgAABAgQIECBAgAABAgQ2&#10;SyA2k0GF+nY2SJNAgAABAgQIECBAgAABAgQIECBAgAABAgQIECBAgAABAgQIECBAgAABAgQIECBA&#10;gAABAgQIECBAgAABAgQIECBAgAABAgQIECBAgAABAgQIECBAgAABAgQIvFgg1k2+QzvP42fRJ7/x&#10;P4azP/zdi217/9g3ws7P/9WL2AoBAgQIECBAgAABAgQIECBAgAABAgQIECBAgAABAgQIECBAgAAB&#10;AgQIECBAgAABAgQIENgUgelf/NdDmOyEON0PYWcvxKpeW7Xqnc+Fyc/8ldAfPw790WEIx4ch7r+9&#10;dl+JBGIzHSD087NBmoTxBWa/+2vh7Ff+6+cFxSo0P/xTz+MSa7/5P4Xwvd97WtLi+Zz+y18P8Rt/&#10;qUTJyiBAgACBWwj0i2cnj/63vxb62VlI9+9+dhr2fuJnw+QLP3yL3F7/Iale2dJMsvDeBqvz+K7N&#10;KOrFHOBly7zvznc5vsa8bXfNfO9l+Y+xvTt6PMi2euB9ygBFAoENEzj91t8Jx7/yX4UQY4h7B6E+&#10;eBQe/sK/tWG1VB0CBJJAXJ1DPJsvpG31Yv7Rtk/nDylOS7u6/8qc5Ole/k+AAAECBAgQIECAAAEC&#10;BAgQIECAAAECBAgQIECAAAECBJ4KrPzrD1gIECBAgAABAgQIECBAgAABAgQIECBAgAABAgQIECBA&#10;gAABAgQIECBAgAABAgQIECBAgAABAgQIECBAgAABAgQIECBAgAABAgQIECBAgAABAgQIECBAgAAB&#10;AgQIECBAgAABAgQIECBAgAABAgQIECBAgMBmCFSf+YFFRWKIzSSExU/11qPNqJhaECBAgAABAgQI&#10;ECBAgAABAgQIECBAgAABAgQIECBAgAABAgQIECBAgAABAgQIECBAgAABAgQIECBAgAABAgQIECBA&#10;gAABAgQIECBAgAABAgQIECBAgACBN0kgfa/fpaWfzy5Fz1f7+dnzYLEWm2kWCwgQIECAAAECBAgQ&#10;IECAAAECBAgQIECAAAECBAgQIECAAAECBAgQIECAAAECBAgQIECAwKYIVO9+4VpVibtvhfqL719r&#10;XzsRCJPdIcLsdJgmZXSBuPMgL6PvQr/oizjZydPHjA4/fJ57Ow+hqp/H1ggQIEBg8wRiDKff+ttZ&#10;vdo/+eMhf8Iy21ws6Ps+hK7Nyosrz35mG+9REKsqb23XZXFzjftv+8z2ZOU52SyjZ8Huhjw72x89&#10;HlSv2n84SJNAgMBmCXTLc3dxXU/ncXeNa9RmtUBtCNwjgZXzs780F6vjyvxjwdKtzkkWaf3idwGx&#10;bu4RmqYSIECAAAECBAgQIECAAAECBAgQIECAAAECBAgQIECAwHUF/DX5ulL2I0CAAAECBAgQIECA&#10;AAECBAgQIECAAAECBAgQIECAAAECBAgQIECAAAECBAgQIECAAAECBAgQIECAAAECBAgQIECAAAEC&#10;BAgQIECAAAECBAgQIECAAAECBAgQIECAAAECBAgQIECAAAECBAgQIECAAIGiAvs//0tFy1MYAQIE&#10;CBAgQIAAAQIECBAgQIAAAQIECBAgQIAAAQIECBAgQIAAAQIECBAgQIAAAQIECBAgQIAAAQIECBAg&#10;QIAAAQIECBAgQIAAAQIECBAgQIAAAQIECBDYRoFYN1mz+naWxcugn50tV89fYzPJYgEBAgQIECBA&#10;gAABAgQIECBAgAABAgQIECBAgAABAgQIECBAgAABAgQIECBAgAABAgQIECBAYJsF4mQ6aF4/Ox2k&#10;SRhfIO4+GBTSnzwJcbIzSB8joZ+dhHD6JM/64Tt5LCJAgACBjRKIVR1C+unai3r18/y5yYsNpVfm&#10;w+c6YzOcd5Su1kaUl/rs8nKp/1JyHavLW9euz/vuPP3kGv29W2+Ge/fk8UpbYoh7BytpQgIEbivQ&#10;931ov/cHYfbBby0uJE3Y+/o3b5tVdlx/lJ+7cf9htl1AgMAGCbxgjtFUw/lFu2bO0S/mcKvf17FB&#10;LVQVAgQIECBAgAABAgQIECBAgAABAgQIECBAgAABAgQIELhDgfxff7jDiii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F6vQKwnWYZ9O8/iZdDPZ8vV89fYTLNYQIAAAQIECBAgQIAAAQIE&#10;CBAgQIAAAQIECBAgQIAAAQIECBAgQIAAAQIECBAgQIAAAQIECBDYaoHFsxS7P/9LIU52QphMn73u&#10;bnWTN7VxcWd/WLWz42HaWCmHHw1zfuudYZoUAgQIENgogfRcZH/5fjE724j69W3+/OZ5pZr82c+N&#10;qOhdVKKqs1L7rsviemV7tvFZ0Hbt+drx/OX9vbshz852R4+zpsS9t0KsqixNQIDA7QROfvNvheNf&#10;/x9Cf3x4nkHcfxj2vv7N22W2clT35OMspVrkbSFAYDMFBvfVS3OMOg7vue26+/AV382xmS1WKwIE&#10;CBAgQIAAAQIECBAgQIAAAQIECBAgQIAAAQIECBAoKdCULExZBAgQIECAAAECBAgQIECAAAECBAgQ&#10;IECAAAECBAgQIECAAAECBAgQIECAAAECBAgQIECAAAECBAgQIECAAAECBAgQIECAAAECBAgQIECA&#10;AAECBAgQIECAAAECBAgQIECAAAECBAgQIECAAAECBAgQIECAAAECBAgQuC8CR3/nr4fu+EkI87PQ&#10;t7Mw/crXw85Xv3Ffmq+dBAgQIECAAAECBAgQIECAAAECBAgQIECAAAECBAgQIECAAAECBAgQIECA&#10;AAECBAgQIECAAAECBAgQIECAAAECBAgQIECAAAECBAgQIECAwIYIxGaS1aSfz7J4GfSL70y6vMRm&#10;ejm0ToAAAQIECBAgQIAAAQIECBAgQIAAAQIECBAgQIAAAQIECBAgQIAAAQIECBAgQIAAAQIECBDY&#10;aoEYY6i/74tb3cY3pXFxd39Q1f70aJA2WsLhh8OsDx4N06QQIECAwGYJTBbPRZ4dX9Rp9bnJiw2F&#10;V9bVI9b5s5+Fq7QxxcWqyuvStVncxJXt2danQdt35ysnbf6c7Jpdw96GPDvbHT3OqlftP8xiAQEC&#10;ryCwuK70x4cXGfSL823+//1BaD79+Yu0264Mzt0Hzt3bWjqOwNgCcf/tUD/6XAiLa0Ks6hCmuxdF&#10;1ileWbrVOclie9+u/26OlUOFBAgQIECAAAECBAgQIECAAAECBAgQIECAAAECBAgQIHAPBZp72GZN&#10;JkCAAAECBAgQIECAAAECBAgQIECAAAECBAgQIECAAAECBAgQIECAAAECBAgQIECAAAECBAgQIECA&#10;AAECBAgQIECAAAECBAgQIECAAAECBAgQIECAAAECBAgQIECAAAECBAgQIECAAAECBAgQIECAAAEC&#10;BAgQIECAwOgCp7/766F/8vFFOfWnPnuxboUAAQIECBAgQIAAAQIECBAgQIAAAQIECBAgQIAAAQIE&#10;CBAgQIAAAQIECBAgQIAAAQIECBAgQIAAAQIECBAgQIAAAQIECBAgQIAAAQIECBAgUEog1k1eVDvP&#10;42dRPz/L0mMzyWIBAQIECBAgQIAAAQIECBAgQIAAAQIECBAgQIAAAQIECBAgQIAAAQIECBAgQIAA&#10;AQIECBAgQIAAgRICcefBoJj+5GiQNlrC4Yd51tXi+Zz9t/M0EQEC91qgO3kSPvlv/9MQFs/r9emZ&#10;vXYW9v/pfylMvvAj99rlrhsfm2noL1Win51eiu5uNdVr9yd+NqTnOPv5LITFT3Xw6O4qtEklV3Ve&#10;m67L4np1e7b1aTDv2vOVk5XnZNfsGnYXfbEJS9zZOx8D3dHh+fWjevBwE6qlDgS2QmDyxfcH7Zh9&#10;8Fuh+fTnB+k3TeiOHmeHVPvO3QxEQGCDBHbf/zMh/aQlxhj6/vkssY7VoKbtmrQ017cQIECAAAEC&#10;BAgQIECAAAECBAgQIECAAAECBAgQIECAAIF1Aiv/+sO6XaQRIECAAAECBAgQIECAAAECBAgQIECA&#10;AAECBAgQIECAAAECBAgQIECAAAECBAgQIECAAAECBAgQIECAAAECBAgQIECAAAECBAgQIECAAAEC&#10;BAgQIECAAAECBAgQIECAAAECBAgQIECAAAECBAgQIECAAAECBAgQIECAwE0FYj0J/aWD+vnsUmSV&#10;AAECBAgQIECAAAECBAgQIECAAAECBAgQIECAAAECBAgQIECAAAECBAgQIECAAAECBAgQIECAAAEC&#10;BAgQIECAAAECBAgQIECAAAECBAgQIFBGIH0n0urSt/MQ6yZLXv2upDiZZtsFBAgQIECAAAECBAgQ&#10;IECAAAECBAgQIECAAAECBAgQIECAAAECBAgQIECAAAECBAgQIECAAAECBEoIxJ29YTFnR8O0sVIO&#10;P8pzPngUYox5mogAgXsv0P6jDzKD/vQ4iwXlBWKTPxe5+txk+Ro9LbHafRD2/8w/f1fFb3a5scrr&#10;17dZ3FQr27OtT4O2685XTuZna7bmSbsrYyTfWi568Gd/IYT0s1i6dO1oZ+UKVxKBLReoF3P3+tF7&#10;of3oOxctnf3et8LeN/7CRXyblX52GkL6ubTE/bcvRa9ntf2j74bZ7/126Lv54towD+l7Afa+8RcH&#10;3w3wekqTC4H7KdBU9aDh3Zo5Rzr/LAQIECBAgAABAgQIECBAgAABAgQIECBAgAABAgQIECBAYJ1A&#10;/q88rNtDGgECBAgQIECAAAECBAgQIECAAAECBAgQIECAAAECBAgQIECAAAECBAgQIECAAAECBAgQ&#10;IECAAAECBAgQIECAAAECBAgQIECAAAECBAgQIECAAAECBAgQIECAAAECBAgQIECAAAECBAgQIECA&#10;AAECBAgQIECAAAECBAjcWCA2k/yYdpbHIgIECBAgQIAAAQIECBAgQIAAAQIECBAgQIAAAQIECBAg&#10;QIAAAQIECBAgQIAAAQIECBAgQIAAAQIECBAgQIAAAQIECBAgQIAAAQIECBAgQIBACYGmGZTSt/MQ&#10;6+fpfdeF0LXZfrGZZrGAAAECBAgQIECAAAECBAgQIECAAAECBAgQIECAAAECBAgQIECAAAECBAgQ&#10;IECAAAECBAgQIECAQAmBWNUhTHZDmJ1cFNefHF2sj75y+GFexME7eSwiQODeC1x+Pm+JkZ7bs9yt&#10;QJysPBc5P7vbCin9pQKxXtzzLy3nz7teiuuYb7+06WJ13j99PvbkGv29t4HPzlY7e4u2pB8LAQKv&#10;S2DypfdD+9F3LrKbf/eD0B1/Eqq9ty7SbrrSHT0eHFI9eDhIe9WE+ff+IBz97f8yy2b3x38m+26A&#10;bKOAAIEbC9SxGhzTrkkL5vcDJwkECBAgQIAAAQIECBAgQIAAAQIECBAgQIAAAQIECBAg8FRg+Jdn&#10;MgQIECBAgAABAgQIECBAgAABAgQIECBAgAABAgQIECBAgAABAgQIECBAgAABAgQIECBAgAABAgQI&#10;ECBAgAABAgQIECBAgAABAgQIECBAgAABAgQIECBAgAABAgQIECBAgAABAgQIECBAgAABAgQIECBA&#10;gAABAgQIECDw6gLNNMujn59lsYAAAQIECBAgQIAAAQIECBAgQIAAAQIECBAgQIAAAQIECBAgQIAA&#10;AQIECBAgQIAAAQIECBAgQIAAAQIECBAgQIAAAQIECBAgQIAAAQIECBAgUEIg1pNBMf18lqWt+56k&#10;2AyPyw4SECBAgAABAgQIECBAgAABAgQIECBAgAABAgQIECBAgAABAgQIECBAgAABAgQIECBAgAAB&#10;AgQIEBhJIO7sZzn3p0dZPGrwyUd59geP8lhEgACBuhkatPNhmpSyAs00K6+fnWaxYAMFqjqvVNdm&#10;cV1VWbwuaLvuPPl4frZuc5a2W+djJNsoIEBgawQmX/zaSlv6MPv9315Ju1nYPXk8OKDafzhIe9WE&#10;uG6OsXJtfNUyHE/gvgusm1+0a+Ycvfn9fR8q2k+AAAECBAgQIECAAAECBAgQIECAAAECBAgQIECA&#10;AIErBdZ8ivTKfW0gQIAAAQIECBAgQIAAAQIECBAgQIAAAQIECBAgQIAAAQIECBAgQIAAAQIECBAg&#10;QIAAAQIECBAgQIAAAQIECBAgQIAAAQIECBAgQIAAAQIECBAgQIAAAQIECBAgQIAAAQIECBAgQIAA&#10;AQIECBAgQIAAAQIECBAgQIAAgWsKxGaS7dnPZ1ksIECAAAECBAgQIECAAAECBAgQIECAAAECBAgQ&#10;IECAAAECBAgQIECAAAECBAgQIECAAAECBAgQIECAAAECBAgQIECAAAECBAgQIECAAAECBAiUEIh1&#10;Myimb/PvRernZ4N94mQ6SJNAgAABAgQIECBAgAABAgQIECBAgAABAgQIECBAgAABAgQIECBAgAAB&#10;AgQIECBAgAABAgQIECBAoIjAzn4In3z0vKizo+frI671p4tyzo7zEt56J49FBAjce4FY1SHEGELf&#10;X1isPrd3scFKMYE42cnK6uf5s5TZRsFmCMQqr0fXZXETF+faS5a2f3rMSTt8Vnb10N3Gs7OrJmIC&#10;2yjQfPbLIe7shf70+bx+9sG3ws5X/4lbN7c7ejw4ttp/OEh75YS13w0wf+VsX1cG8+/9YTj5zf8l&#10;nH+HwaKu6XX3698MVXr/ZiHwhgjUa+YX7eqcJLVl5Xs53pDmqSYBAgQIECBAgAABAgQIECBAgAAB&#10;AgQIECBAgAABAgQIFBAY/usPBQpVBAECBAgQIECAAAECBAgQIECAAAECBAgQIECAAAECBAgQIECA&#10;AAECBAgQIECAAAECBAgQIECAAAECBAgQIECAAAECBAgQIECAAAECBAgQIECAAAECBAgQIECAAAEC&#10;BAgQIECAAAECBAgQIECAAAECBAgQIECAAAECBLZdIDaTvInzWR6LCBAgQIAAAQIECBAgQIAAAQIE&#10;CBAgQIAAAQIECBAgQIAAAQIECBAgQIAAAQIECBAgQIAAAQIECBAgQIAAAQIECBAgQIAAAQIECBAg&#10;QIAAAQIFBGLdDEtp51lav+Z7kmIzzfYRECBAgAABAgQIECBAgAABAgQIECBAgAABAgQIECBAgAAB&#10;AgQIECBAgAABAgQIECBAgAABAgQIECglEHf2Qn+psP7k6FI04urhh8PMD94ZpkkhQIBAenbv8rN5&#10;K8/tASovEJtJVmg/P81iwQYKVHVWqb5rs7ipqixeF8yfHXMyP1u3OUvbXRkj2UYBAQJbIxAX147J&#10;F34knP2Dv3fRptnv/3bouy6kbbdZ+qOPVw6LIe4drKS9enid7wZ49VJun0P3+Hvh7Nu/mmWw+2N/&#10;LoSdLElAYKMF6jXXga6Kgzr35vcDEwkECBAgQIAAAQIECBAgQIAAAQIECBAgQIAAAQIECBAg8FRg&#10;zb/+gIYAAQIECBAgQIAAAQIECBAgQIAAAQIECBAgQIAAAQIECBAgQIAAAQIECBAgQIAAAQIECBAg&#10;QIAAAQIECBAgQIAAAQIECBAgQIAAAQIECBAgQIAAAQIECBAgQIAAAQIECBAgQIAAAQIECBAgQIAA&#10;AQIECBAgQIAAAQIEXlmgmWZZ9POzLBYQIECAAAECBAgQIECAAAECBAgQIECAAAECBAgQIECAAAEC&#10;BAgQIECAAAECBAgQIECAAAECBAgQIECAAAECBAgQIECAAAECBAgQIECAAAECBEoIxGYyKKafz7K0&#10;fjb8nqR1x2UHCQgQIECAAAECBAgQIECAAAECBAgQIECAAAECBAgQIECAAAECBAgQIECAAAECBAgQ&#10;IECAAAECBAiMJBB3HmQ596dHWTxacPjhMOuDR8M0KQQI3HuBWE/C5Wf1+nZ+703uGiBOdvIqrHl2&#10;Mt9BdNcCuz/602H6pfdDqOoQFz9dM82qVMc6i9cF864NXd+H0zZ/dnZ132ndhCpWq8liAgS2VGDy&#10;xffD2T/4exet60+Pw/y7/zBM3vvKRdpNVrqjx9nuce+txXVrhGtK1WTlpGCT5hhr67K4vloIvEkC&#10;9Zr5QLsmLZjfv0ndqq4ECBAgQIAAAQIECBAgQIAAAQIECBAgQIAAAQIECBAoKuDTEkW5FUaAAAEC&#10;BAgQIECAAAECBAgQIECAAAECBAgQIECAAAECBAgQIECAAAECBAgQIECAAAECBAgQIECAAAECBAgQ&#10;IECAAAECBAgQIECAAAECBAgQIECAAAECBAgQIECAAAECBAgQIECAAAECBAgQIECAAAECBAgQIECA&#10;wH0RiPUka2rfzrJYQIAAAQIECBAgQIAAAQIECBAgQIAAAQIECBAgQIAAAQIECBAgQIAAAQIECBAg&#10;QIAAAQIECBAgQIAAAQIECBAgQIAAAQIECBAgQIAAAQIECBAoIlA3g2L6dp6l9fOzLE5BbKaDNAkE&#10;CBAgQIAAAQIECBAgQIAAAQIECBAgQIAAAQIECBAgQIAAAQIECBAgQIAAAQIECBAgQIAAAQLXF+iP&#10;Dxc7x9BPd89fr3+kPcPufo5wepTHY0WHH+U5L56xiXsHeZqIAAECSWD12b2V5/Yg3YHAynOR656d&#10;vINaKfIFAs2nvxBC+lksMcYwn+fPv9ZV9YKjn25q+y6crHlOdvXA3dpzs6smYgLbLDD54o8smhcX&#10;P/1FM2cffCtM3vvKRXyTle4ovbd7vlT7D58Hr3Et1vUwt64dpt1Vypq6xNU50V3VTbkErinQVMPz&#10;rFsz51j9Xo5rZm83AgQIECBAgAABAgQIECBAgAABAgQIECBAgAABAgQIELgHAsN//eEeNFoTCRAg&#10;QIAAAQIECBAgQIAAAQIECBAgQIAAAQIECBAgQIAAAQIECBAgQIAAAQIECBAgQIAAAQIECBAgQIAA&#10;AQIECBAgQIAAAQIECBAgQIAAAQIECBAgQIAAAQIECBAgQIAAAQIECBAgQIAAAQIECBAgQGC7BNp/&#10;9EEIMYZQT0KcTEPceRDidHe7Gqk1BAgQIPDGCcRmktd5NstjEQECBAgQIECAAAECBAgQIECAAAEC&#10;BAgQIECAAAECBAgQIECAAAECBAgQIECAAAECBAgQIECAAAECBAgQIECAAAECBAgQIECAAAECBAgQ&#10;IECggMDgO5EWZfbz/HuRVuNUrdhMC9ROEQQIECBAgAABAgQIECBAgAABAgQIECBAgAABAgQIECBA&#10;gAABAgQIECBAgAABAgQIECBAgACB7RU4+7v/XZj/7q8tHtSoQth7K1Tf9wNh+uf+le1t8GtsWZzu&#10;Zbn1p0dZPFpw+GGe9cE7eSwiQIDAM4FYN6G/pNG380vR3a22H/2/4ckv/7UQ60kIizqmeu79kz8f&#10;6oNHd1epQiWvPk/Zz84KlayYsQTqNId6ydJ2XThpX97Xe56bfYmkzQS2S6BavP+qP/PF0H73g4uG&#10;zT74rRB+6p+9iG+y0j35ONu9evAwi19bsLhvry6bMsdI9Vpbl2pY59U2iAlskkBdDecX7bo5x4bM&#10;7zfJTl0IECBAgAABAgQIECBAgAABAgQIECBAgAABAgQIECBA4KmAT0sYCQQIECBAgAABAgQIECBA&#10;gAABAgQIECBAgAABAgQIECBAgAABAgQIECBAgAABAgQIECBAgAABAgQIECBAgAABAgQIECBAgAAB&#10;AgQIECBAgAABAgQIECBAgAABAgQIECBAgAABAgQIECBAgAABAgQIECDwxguc/M3/LPRHjy/aMfnx&#10;nw073/i5i9gKAQIECBC4E4FmmhXbt7MsFhAgQIAAAQIECBAgQIAAAQIECBAgQIAAAQIECBAgQIAA&#10;AQIECBAgQIAAAQIECBAgQIAAAQIECBAgQIAAAQIECBAgQIAAAQIECBAgQIAAAQIESgjEejIopm/n&#10;WVo/P8viFMRmeNxgJwkECBAgQIAAAQIECBAgQIAAAQIECBAgQIAAAQIECBAgQIAAAQIECBAgQIAA&#10;AQIECBAgQIAAAQJXCvTHj59u67sQjhbrZ8dX7mtDLhB39vOEs5PQLxxjrPL01x0dfpjnePAoj0UE&#10;CBBYCtTNcu3pazvL4zuKupNPwvwPficrfffr38zibQ3iZCdr2rpnJ7MdBBsvEGMM1eLe36W51BXL&#10;vG/DyZrnZFd3322mq0liAgS2XGD6xa+F4+9+cNHK9qPvhPaTPwr1W5+6SLvuSp/ez11a4v7DS9Hr&#10;W42r84uU9cp3A7y+0m6R05q6xLq+RUYOIXB3AvWa3yt01fB3Df2GzO/vTkrJBAgQIECAAAECBAgQ&#10;IECAAAECBAgQIECAAAECBAgQIHCVwPCvzFftKZ0AAQIECBAgQIAAAQIECBAgQIAAAQIECBAgQIAA&#10;AQIECBAgQIAAAQIECBAgQIAAAQIECBAgQIAAAQIECBAgQIAAAQIECBAgQIAAAQIECBAgQIAAAQIE&#10;CBAgQIAAAQIECBAgQIAAAQIECBAgQIAAAQIECGyoQD87y2oWm2kWCwgQIECAwF0IxGaSFdvP8/tV&#10;tlFAgAABAgQIECBAgAABAgQIECBAgAABAgQIECBAgAABAgQIECBAgAABAgQIECBAgAABAgQIECBA&#10;gAABAgQIECBAgAABAgQIECBAgAABAgQIEBhJIH0nUrX7IFQP3g712++G5tFnQ6ybrLTV7/VLG+PE&#10;d/tlSAICBAgQIECAAAECBAgQIECAAAECBAgQIECAAAECBAgQIECAAAECBAgQIECAAAECBAgQIECA&#10;wA0F+qPH+RF7B3ksulpg8TxMvvQhnJ3kSWNEn3yU53rwTh6LCBAg8Exg8Jxe226GTTsf1GO1roMd&#10;tiQhNivPRc7PtqRl97sZTVW9EKDtunByjb7eXR0fL8zVRgIEtkFg8qWvDZox++C3BmnXSehW3ttV&#10;+w+vc9jN96ny7wFIGfRr7u03z/j1HNF3K/Odqn49GcuFQEGBes247WMMXYh5LTbo3MsrJiJAgAAB&#10;AgQIECBAgAABAgQIECBAgAABAgQIECBAgACBuxYYfsLjrmukfAIECBAgQIAAAQIECBAgQIAAAQIE&#10;CBAgQIAAAQIECBAgQIAAAQIECBAgQIAAAQIECBAgQIAAAQIECBAgQIAAAQIECBAgQIAAAQIECBAg&#10;QIAAAQIECBAgQIAAAQIECBAgQIAAAQIECBAgQIAAAQIECBAgcFOB+Vl+RDPNYxEBAgQIELgDgdhM&#10;8lLnszwWESBAgAABAgQIECBAgAABAgQIECBAgAABAgQIECBAgAABAgQIECBAgAABAgQIECBAgAAB&#10;AgQIECBAgAABAgQIECBAgAABAgQIECBAgAABAgQKCDRvvxs+92/+xy8sqV/zPUnRd/u90MxGAgQI&#10;ECBAgAABAgQIECBAgAABAgQIECBAgAABAgQIECBAgAABAgQIECBAgAABAgQIECBAgMDLBLqjw2yX&#10;uHeQxYKrBeJ0b7CxPz0KcWd/kP66EvrjRX/Nz/Ls3nonj0UECBBYCtST5drT1zXP6eU7lIn6dj4s&#10;qFmp63CP7UhZfS6y70PyiHWzHe27p62oY71o+Zpx/cxj0cvhaHb6Up29Zuel+9iBAIHtEqjf/f4Q&#10;9x+G/ujxRcNmH3wr7H7tpy/i66z0bRv6kyfZrtX+21n8uoK196x19/bXVeBN81mti3vsTQXtvwEC&#10;TazW1qKtqlB17cW2tfPqi61WCBAgQIAAAQIECBAgQIAAAQIECBAgQIAAAQIECBAgQOA+C/hU4n3u&#10;fW0nQIAAAQIECBAgQIAAAQIECBAgQIAAAQIECBAgQIAAAQIECBAgQIAAAQIECBAgQIAAAQIECBAg&#10;QIAAAQIECBAgQIAAAQIECBAgQIAAAQIECBAgQIAAAQIECBAgQIAAAQIECBAgQIAAAQIECBAgQIDA&#10;Fgj0XRtC32Utic00iwUECBAgQOBOBFbuR/18difVUCgBAgQIECBAgAABAgQIECBAgAABAgQIECBA&#10;gAABAgQIECBAgAABAgQIECBAgAABAgQIECBAgAABAgQIECBAgAABAgQIECBAgAABAgQIECBA4GUC&#10;O5//ofDOv/BLoZ+fLX5moZ+dhWq6+7LDbCdAgAABAgQIECBAgAABAgQIECBAgAABAgQIECBAgAAB&#10;AgQIECBAgAABAgQIECBAgAABAncmcP5vBp8+Cf3p0flPqkj93g+e16fvuxAWn4+Pk507q5+CCfRd&#10;G8LJkwwi7h9kseBqgfgnvi80P/HNEHf2Q1j8pNe49/DqA17HluleCH/+F0M4/Gjx8+HTn0995nXk&#10;LA8CBLZQINZN1qq+m2fxnQXtbFB0rPK6DnbYkoQ4mQ5akp6bXO2rwU4SNlqgqaqX1u+T2fFL99mt&#10;Jy/dxw4ECGyXQIwxTL74fjj79q9cNGz2h79z/jx9bG5wTVjc43d//GdCd/Q4dE8+Pn+tHj66yPO1&#10;rqzML87z3pQ5xqIyfZvPd9xjX2vvy6yQQH3F3KJbXDOyZWW8Z9sEBAgQIECAAAECBAgQIECAAAEC&#10;BAgQIECAAAECBAgQIHCvBe7HpzLvdRdrPAECBAgQIEBgcwXatg3px3J/Bfq+34rGpw/8WzZPII0v&#10;fbN5/aJGBAjcTMC17GZe9iZAYDMFXMs2s1/UigCBmwls27Ws67qQ2jTmUuo9ebV42HrstozpdDnv&#10;ZKYtl0U2Y32b+qWkaLrOjL2k839blm0bZ65lNxuZJfo/lWG5uUCJsVyq/7epLTfvyZsfUaJfbl6r&#10;2x1Rsi0lxlmJMkq9xyhxbU5eJeZldV2P/l6m1Fgu1f8lxnIps9tdnW52VInzZVmjsfumZFuWbfJ6&#10;/wS27fwf+7xMI6REGSXP/7HbU2qMlTS7f1eKzW9xqXFWQkJbSijfvIxt6pebt94RpQRKjbOx7/3J&#10;a9veL5caA2OXU2qMjd2Obc1/7HMz9X+ppURbxi4jWZU6Z0r0TSqjxO9+S5iV8Cp1rqRySo3lUm0a&#10;uz0lxtjTfhm/b9JleWyv1JY0L9um86aEWQmvUmO51Lm/TeWUGGOlvEq9LyvRnlLnTInzv4TXsoyx&#10;x/M29UuyKtX/Y/dL6n9tWZ4F9/O11BgrUU7qwbHL2aZrWfIqdf6nsrZhSeMrzZnGXko9j1Wq/0uY&#10;jd0ny/xLtKXEOCtRxtJs7HG2TW1Zmo39WuL3vqkN6XwZu/+X5YxtlsZZibaM3Y5l/qXaMnY5qV9K&#10;fK9gKif9bMOS+qTUvaxE/5doS+r3scspeY0Zu1+SV4kySvRLKqNpxv86/dT/Y4+xpdfY5Tzt+zKf&#10;MRi7LcmsxLlZooxl/499bqb8U3vGXlLfT6fTsYsp1pbFjHn0tlTV+H2T+j899zf2ksoZ+9pc6rxM&#10;5ZQwK3BaLu796f4//u/L0vk/9rXsab/cvi39/HRwGlTTnUVf53mmckrcywaVGSmhRFtKnZsjEQ2y&#10;HduspNfYbVnilTj/t6ktY3st+6WU2bK8MV9LtKXE9f+qMqrJyhy6nZ3fV0uNlTH7Tt4ECBAgQIAA&#10;AQIECBAgQIAAAQIECBAgQIAAAQIECBAgQIAAAQIECBAgQIDAdgqkZ4hLPEe8TXrpuZuxPxebPq86&#10;m81GZ0vlpJ+xl7G9lvUv0ZYSZunzx6XMlnZjvSYvn6ceS1e+BG4vUOpadvsabt6RJe4x23Lt37ze&#10;U6NtFihxbrZtNzrh0/N/e+blo4MpgMCWCYx9Ldum92TJatvaM3b/m2Nu2QXjFs0p8Z2o6bwceyyn&#10;Mrbl/E9WY3uloVKiX1I5pcZYif53zUw9ahlboMQ5U2Isp+tYifNy7P6Q/+YLlLpnbr5EgRpO90P9&#10;hR/JCpql34u1Z1naNgWuZZvbm6lvtuX8LzUvd1/e3PE8ds1KnCupDds2xkq4bZvZ2GNZ/vdbIJ2T&#10;zpn7PQa0/uYC7mU3Nxv7CNeysYXlX1LANaak9maVVfJaVmKcbZbuq9Wm1Hy5VL+UKKfE38tSr5b4&#10;29+rjZ7rHV1yjG1T/19P115LgdT3Y/d/qbG8bNM2vCazsfslOZXom21qS+qTEmapb0r0fypnW5ZS&#10;46xEv5Sax5QYy6XOmRL9UrItY/dNakupeXmJckqcM6XMSpYz9vU/jeMS/0bt2OdLcirZLyXaU+K8&#10;TG5jl5PO/bHLSO1IS4ly0jgbu/9LjeWnauP+v2RbSvT/uFrPcy/VlrHHcmpRiTJSOWOblTj3UztS&#10;Oen7uLZlGbtfklMaY2OPs1L9n9pR7eT/nvwYY6Ht2iuzPf21vxFm3/rli+3x4J2w8y//u+dxd/hR&#10;OPrP/4MQmmmIewch7j8MOz/1z4X63c9f7L9cWfRK2NnZWYajvY7d96niqYy+G//7K7rYjT6Wl+0Z&#10;rUOeZZzOmclkMkox3ZOjRb55f0wfPgqTEcdbifdLCavENXP30WdC+MmfG6Vvlpmm+f/gXvbw7eXm&#10;1/Za4vxPlS3RL+mcGbucEmUsO3fsvkltmc/ny+JGex27HcuK7+/vL+aAy2ic19SWsa7Ll2ucvof3&#10;ld3qfC7cz2eDv8HcyXV5zfypmk5HP3cv+77K+qtcY3a//I+H6V/590KcLOaAi3ng+VxwMaZWlxLX&#10;mRJlLNv1KmbLPF70mu6Xr3y+vKiAZ9uuKqeO9UuPfjI7eek+e5Od83aktozdnpL9X6ItY5ex7Lyx&#10;x/KynBKvJdpSYpyVKGPZH2OZ7Xz5R8PZt39lWUwIi/t1+53/K0y/9P7ztJet7eyFt376F16218X2&#10;V2rLuveni3v7ap6pb8Y+N9f1f1yZZ8R6MqjbBcQNVkq0Zewyls1d7atl+pv4WqIt68bZ67ZaLaOp&#10;8nn8sry2Wvyu8/KvItv5axnfy/y9EiBAgAABAgQIECBAgAABAgQIECBAgAABAgQIECBAgMD2CKz/&#10;y/P2tE9LCBAgQIAAAQIENlggPXxR4oG1EgTpw6qpPWMv6YPE6QOl27CktpQwK2GV+r9Ev5To/xJl&#10;pD4pdc6U6v9tGssl2lJqnOn/mwmUOi9L9H+JMpJuKbOb9eTt9taWm7uVGmc3r9nNj9D/Nzcr0f8l&#10;ykgt1/837/8SR5Tql1LjbJvMtqktJfq/RBmpT0qdM9vU/+nLisb+XUb6oqKxy0h9ksop8V52m/p/&#10;m9pS4jpToozUJ9t0LUtmJX73X+IL0Ur1S6lySpz/qf+35bpcqi2p/8e+Z5YoY9uuZckszZm2YSl1&#10;jSlRTjovSywl2lKiHamMkm0Z+1qW+r/EeZm+2LnEvazEeE59MpvNRh9uJb50t9RYLvUes8QYK9WW&#10;0QfYs2vZ2NeYZTvGLieN5bHLSG0pdc4s3cZ81Zab6zK7uVmp63KJ8z+1fuxySo2xbbuXlRhnNx/9&#10;Nz+iVP+XKufmAjc/QltubpbeL419LStRRmq5/r95/5c4olS/lCpn7PMl9Ump+3KJtqR+KVFOietM&#10;iTJS/5cay6mssZdSbSkxxkqdl2mcmcvebGQms7GXUv1S4jpT6rpc4vxP536J87/U3zFKtKVEv6Tz&#10;MT2KOfbfmJ6el+P/fTn9A8Ul+mbs61jKP5mN3S+pnHTPHNusxPUytaXUOZPKGnsp1ZYS85hS87JS&#10;5Yzd9yn/Uv2fzs2xl1JtSe3YlmvZto3lEveyEmM5lVHimpnOmbHH8tjn/TL/Uud/Ca9SbSlxLSvV&#10;llLXshLnfymz5bkz5muptqTP4419/U9tKfGZvFJjecx+X+Zdqv9L3DNLlJHcSpVTYo6R2jL2ebkc&#10;a2O/pracnZ2NXUyYTqejz8tKjbGS5YzdMSXbMvY8M+V/dHQ0Ntn5WC7xWfnRG7Io4MGDByWKOS9j&#10;7P7fpvtyAhvbK5VR0iyVN+ayTdey1C/z+fh/+4kx/b5k3HLSOC5xvZxOJ0XOmTSGxz4301guNccc&#10;uy2l+n93d3f0fhnz+nU579T/Y/fL03FcZiyXaEupe1mptpQ6/y+PuzHW0z2mxPvyp+N53O/ITn2/&#10;7vtLusOPwvz//o0Q5rPQL35COwvTP/UXQtzN59fdyfD9SVfVgzz9vuzmI7HENbPUHLNU/5e6lm3L&#10;+V/qHlNiLJe4XqYySpnd/Ipx8yNKtaXEdebKMqrhPxfXzU5DbKY3B3MEAQIECBAgQIAAAQIECBAg&#10;QIAAAQIECBAgQIAAAQIECBAgQIAAAQIECBAgQKCAQPqs8rrP+Bco+rUXUerzqunz6mMvVz17MUa5&#10;JT6vnvpm7OXKz/i+5oKT19jPEpR6JqLUOfOau2BtdtqyluWFiaWevXhhJV7TRv1/c8gS17IS1/7U&#10;8hL9P/Z1f9mDpb6nfFnemK8l+iXV37VszF68fd6l+j/VsMT5OZvNb49xzSPT93tsy7y8ZP9fk/fW&#10;u5Vqi2vZrbto1ANL9X9qxNjXsjTGSiwlzcZuT6m2lLj2p98xjD3GUn+4lo09Km+Xf+qXEt+7U6L/&#10;03lZYilx/qdzstT5X6Kc9PeFsa8z6f1yiSWVM3ZbSrQjlVFiLG9bW0pcy0pdl/2OqdTovFk5pc7L&#10;EmP5Zi2//d6pLSXuZamcsZdt6v9SY6yU2dh9n/LXlpsrl5gzp34psZTqf9eym/XmNl3LSr2HKfU5&#10;lpv15O32Tv1fYo6Rzv9S/XM7iesfVepadv0a3X7PUm0pcZ0pUUaSLmV2+169/pHacn2r5Z6lxtmy&#10;vDFft6n/t+leVmqMbVP/a8vNrxSlxtnNa3bzI0r1f4l5bGpLiXJK9H+JMtJoKdX/Nx+ZNz8itaXE&#10;37FvXrObH1GqX0qdM6XOy1Lvy2/eozc7Ip3/pcby2H2TxlipZWyz1C8l2lPq/C/RL6Xaksbx2Od/&#10;6v8SSymzbWpLic8xlpqXbdPvy9NYHvu6XGIcpzJKnZelyhn7ernslxLfLTCZTJbFjfZaql/S+TJ2&#10;36TPfaX2jL2UMhvbKzltU1tK3WPSPbNE34z9Pib1f6nPSpbwKtX/yW3svik1L9um879UW0r0f6m2&#10;lLiWlSgj9Ukps1TW2Etqy9jXmGUbxi5n265lY3ulftm2sVzi/l9qnJV473/+u5/YL0/R0V7nL/jO&#10;h36ym5Xbnx6F5f7d4z96um1+FvrDD89/2tks9Gvymyy+86Hvxm9LiftMOi9PTk8ylzGCvf290X/H&#10;lLzSz9hLMhtr6Y4eD7KO+w8Haa8roeR7jLGvmSX6Prlv03vMUvOyEteyEmWk/i9RTjpXDg8PU3Gj&#10;Lvv7+6Nfl1MDJpPp6PP/NJbn89moXinz9LvyV50zdSG/T3Wzs3By8vw+nK4xJa5nyezydblf49fH&#10;OttndOBbFrDalhtn00xCfOtT54edz+4Wf69e996oxPlfoozU0Fc2uwZyMlzneI1Db7RLKuPs7Gxw&#10;TH2NOeHh4r3Ay5bFX2PO89/d3R29PSX6JbU3jbNSffMy31fdXsrsVet5neNLtaXEdaZEGcl0TLPm&#10;+7+6KGDxffJdG+pPfTZMvvS1EA8ejXZffNW2pHv26pLu7Zfv9cvtY5//69rSrc4zFt9xtq5uyzpe&#10;59W17DpK5fdZ1/9j1KLEdWa1jOqKuUW78juiq869MRzkSYAAAQIECBAgQIAAAQIECBAgQIAAAQIE&#10;CBAgQIAAAQJvlkCZf0npzTJRWwIECBAgQIAAAQIECBAgQIAAAQIECBAgQIAAAQIECBAgQIAAAQIE&#10;CBAgQIAAAQIECBAgQIAAAQIECBAgQIAAAQIECBAgQIAAAQIECBAgQIAAAQIECBAgQIAAAQIECBAg&#10;QIAAAQIECBAgQIAAAQIECBDYAIH+8KMw+/X/PqvJ5P2fDnH3QZYW5md5vIhiMx2kSSBAgAABAsUF&#10;msmgyH4+c58aqEggQIAAAQIECBAgQIAAAQIECBAgQIAAAQIECBAgQIAAAQIECBAgQIAAAQIECBAg&#10;QIAAAQIECBAgQIAAAQIECBAgQIAAAQIECBAgQIAAAQIECBAgQIAAAQIECBAgQIAAAQIECBAgQIAA&#10;AQIECBAgQIAAAQIECBAgQIAAAQIECBAgQIAAAQI3FJju5wecnYS+70KMVeiPD/NtiyjuPRykSSCw&#10;KtD3fegXYynMTkP/7Kd6+9Oh2tlb3fWlcX/0eLBP3DcOBygSCBAg8KYK1E1e83aex3cU9fNhPeJq&#10;Xe+oboolcBuBOtYvPezJbDF/e8myW09fsofNBAhso0Cc7IS3/plfDPW73x/qg0eb38RqeM3r23Zz&#10;6t2tzDOqlfnQ5tRUTQhcKXDV3KJb/E7x8tJvyPz+cp2sEyBAgAABAgQIECBAgAABAgQIECDw/7N3&#10;dzGSZfdBwM+5H1U91Ts9u96djeO1d+M42PFubCAysRwcx4Ig8RUIgRBCBEgIgZB4ChIKCsoDTzyB&#10;UCQkJIjgBcRDgChCSpAghCSQROHBENuxiUw2H068a8c7PTs9U1X33kNV70x1n7o1M7093dXVXb9r&#10;tfv8//fcc/7nV9Vdp2f7VhMgQIAAAQIECBAgsBkCfmNiMx4HVRAgQIAAAQIECBAgQIAAAQIECBAg&#10;QIAAAQIECBAgQIAAAQIECBAgQIAAAQIECBAgQIAAAQIECBAgQIAAAQIECBAgQIAAAQIECBAgQIAA&#10;AQIECBAgQIAAAQIECBAgQIAAAQIECBAgQIAAAQIECBAgQIDAskBVL2dCaqf9XNPPhWrQ6ydBgAAB&#10;AgTWLRBXvR6tet1ad2HmI0CAAAECBAgQIECAAAECBAgQIECAAAECBAgQIECAAAECBAgQIECAAAEC&#10;BAgQIECAAAECBAgQIECAAAECBAgQIECAAAECBAgQIECAAAECBAgQIECAAAECBAgQIECAAAECBAgQ&#10;IECAAAECBAgQIECAAAECBAgQIECAAAECBAgQIECAAAECl1wgDkdLK0ghjO+GsLMb0t39pXOz8NpT&#10;/ZwMgSWB9OYbYf/f/MMsu/vH/0YoXnoly50k6A76z8Pi2vWTXKoPAQIECFwGgbLKqkxtk8UXFaRu&#10;qY6ivKhSzEvgTATKonjsOG9O7z22z05VP7aPDgQIXE2BwXs/dGkWFmMMYf59r+uOat6QPcZhQUu1&#10;xKX90FHRWgQ2V+Bhe4t2ac+xKfv7zZVUGQECBAgQIECAAAECBAgQIECAAAECBAgQIECAAAECBLZX&#10;IP8N0u11sHICBAgQIECAAAECBAgQIECAAAECBAgQIECAAAECBAgQIECAAAECBAgQIECAAAECBAgQ&#10;IECAAAECBAgQIECAAAECBAgQIECAAAECBAgQIECAAAECBAgQIECAAAECBAgQIECAAAECBAgQIECA&#10;AAECBAgQ2DSBsu5X1ExX5Cb9XDXo52QIECBAgMCaBep3vz/c+Mv/IMT5a1o9OPwcqxWvb2uuy3QE&#10;CBAgQIAAAQIECBAgQIAAAQIECBAgQIAAAQIECBAgQIAAAQIECBAgQIAAAQIECBAgQIAAAQIECBAg&#10;QIAAAQIECBAgQIAAAQIECBAgQIAAAQIECBAgQIAAAQIECBAgQIAAAQIECBAgQIAAAQIECBAgQIAA&#10;AQIECBAgQIAAAQIECBAgQODSCwxHvSWk8UGIO7shHdzOzw13QyzKPCcisEpg9veol480HS+nThSn&#10;g/28Xz0McfbhIECAAIGrIRCr2ff0ava6UVaHH/HaU5uxsGaa1zGvz0HgEguUsXhs9W3qHttnp+zv&#10;8x57kQ4ECBC4CIFi9trdTRYzp65ZtC+6kdqlWuwzLvohMf9DBNLkXhh/7pdC6toQu+7w8+AbvjmU&#10;N54L1UP2Ft1yfvn5/pC5pAkQIECAAAECBAgQIECAAAECBAgQIECAAAECBAgQIEBg+wT8Zub2PeZW&#10;TIAAAQIECBAgQIAAAQIECBAgQIAAAQIECBAgQIAAAQIECBAgQIAAAQIECBAgQIAAAQIECBAgQIAA&#10;AQIECBAgQIAAAQIECBAgQIAAAQIECBAgQIAAAQIECBAgQIAAAQIECBAgQIAAAQIECBAgQIAAgUsh&#10;EKsVf2KnmfZrbya9XKzqXk6CAAECBAisWyDWw1DeuLnuac1HgAABAgQIECBAgAABAgQIECBAgAAB&#10;AgQIECBAgAABAgQIECBAgAABAgQIECBAgAABAgQIECBAgAABAgQIECBAgAABAgQIECBAgAABAgQI&#10;ECBAgAABAgQIECBAgAABAgQIECBAgAABAgQIECBAgAABAgQIECBAgAABAgQIECBAgAABAgSuvEAc&#10;XuuvcXL3rdzd29m5eO16FgsIPExg/repl480HS+nThR3B/tZv2K0l8UCAgQIELjcAvXHvivMPzbt&#10;SG2TlRSrOosF6xe48zP/LnR3boVYDUKYPR71uz8Qhu//yPoLuaQzVrE4k8oH5cV/LUx+47Ohfe3V&#10;EGf7wvnesHjq6VA99+4zWZ9BCBC4OgKxrEJqJkcLWnptPzpxAa2lWmJZXkARpiTweIFufBAOfu7H&#10;so7lcy+E8sZzoSxW7y3apXxqp9n1AgIECBAgQIAAAQIECBAgQIAAAQIECBAgQIAAAQIECBAg8ECg&#10;etDwmQABAgQIECBAgAABAgQIECBAgAABAgQIECBAgAABAgQIECBAgAABAgQIECBAgAABAgQIECBA&#10;gAABAgQIECBAgAABAgQIECBAgAABAgQIECBAgAABAgQIECBAgAABAgQIECBAgAABAgQIECBAgAAB&#10;AgQIbJRAOeiVk9ppP9dMerlQ96/td5IhQIAAAQIECBAgQIAAAQIECBAgQIAAAQIECBAgQIAAAQIE&#10;CBAgQIAAAQIECBAgQIAAAQIECBAgQIAAAQIECBAgQIAAAQIECBAgQIAAAQIECBAgQIAAAQIECBAg&#10;QIAAAQIECBAgQIAAAQIECBAgQIAAAQIECBAgQIAAAQIECBAgQIAAAQIECBAgQIAAgUspMNztlZ3G&#10;B4e5dPd2di6OrmexgMDDBGJZhVCUIXTtokuajBftt9NIB/tZ9zjay2IBAQIECBA4F4G2yYaNxey1&#10;zXGhAtMv/lro3nhtUUOsh2H4/o8sYo1HC5TzvdkTHsOyDkWMTzjKk18+ffXTYfwrP7sYqNh7Njz9&#10;/T+8iDUIECAwF9j9o39l9v8pHP58OvsZtbz+7MbApPboZ+XDouY/QzsIbKBAXLV/uP9vPWVcvbdo&#10;Y5GvZGlfnZ8UESBAgAABAgQIECBAgAABAgQIECBAgAABAgQIECBAgMA2C/iNiW1+9K2dAAECBAgQ&#10;IECAAAECBAgQIECAAAECBAgQIECAAAECBAgQIECAAAECBAgQIECAAAECBAgQIECAAAECBAgQIECA&#10;AAECBAgQIECAAAECBAgQIECAAAECBAgQIECAAAECBAgQIECAAAECBAgQIECAAAECGywQq7pfXTNd&#10;kZv0crEc9HISBAgQIECAAAECBAgQIECAAAECBAgQIECAAAECBAgQIECAAAECBAgQIECER/hsAABA&#10;AElEQVSAAAECBAgQIECAAAECBAgQIECAAAECBAgQIECAAAECBAgQIECAAAECBAgQIECAAAECBAgQ&#10;IECAAAECBAgQIECAAAECBAgQIECAAAECBAgQIECAAAECBAgQIECAAAECBAgQIHA1BOJw1F/I+OAw&#10;l+7ezs9du57HIgKPEIj1MKT7z6XDbs34Eb0ffqo72M9OFqO9LBYQIECAAIHzEEhtkw9b1XksWr/A&#10;dJLNGatBFgseLVDG4tEdTnB2p9yMr4P+/vDGCarXhQCBbRMYvPTy5i65y/cZsag2t1aVbbdAUfbX&#10;37WHubJYvbdol/K9fXV/RBkCBAgQIECAAAECBAgQIECAAAECBAgQIECAAAECBAgQ2FKB1f/leUsx&#10;LJsAAQIECBAgQIAAAQIECBAgQIAAAQIECBAgQIAAAQIECBAgQIAAAQIECBAgQIAAAQIECBAgQIAA&#10;AQIECBAgQIAAAQIECBAgQIAAAQIECBAgQIAAAQIECBAgQIAAAQIECBAgQIAAAQIECBAgQIAAAQIE&#10;NkigrHvFpHbazzX9XKgHvX4SBAgQIECAAAECBAgQIECAAAECBAgQIECAAAECBAgQIECAAAECBAgQ&#10;IECAAAECBAgQIECAAAECBAgQIECAAAECBAgQIECAAAECBAgQIECAAAECBAgQIECAAAECBAgQIECA&#10;AAECBAgQIECAAAECBAgQIECAAAECBAgQIECAAAECBAgQIECAAAECBAgQIHBFBOphCLHIFpPGB4dx&#10;uns7y8dr17NYQOCRAvPn1rEjTcbHopM3u4P9rHMceR5mIAICBAgQOB+BtsnGjWWVxYL1C6R2mk0a&#10;qzqLBY8WKIt8z//o3qvPDqvB6hNrzqY7t7IZi929LBYQIEBg0wXS0j4j2Gds+kO2vfWt2D+krjv0&#10;qIpypUsXY55ffr7nZ0UECBAgQIAAAQIECBAgQIAAAQIECBAgQIAAAQIECBAgsMUCfjNzix98SydA&#10;gAABAgQIECBAgAABAgQIECBAgAABAgQIECBAgAABAgQIECBAgAABAgQIECBAgAABAgQIECBAgAAB&#10;AgQIECBAgAABAgQIECBAgAABAgQIECBAgAABAgQIECBAgAABAgQIECBAgAABAgQIECBAgMBGC1Qr&#10;/sROM+2XPJ3kuViEWJR5TkSAAAECBAgQIECAAAECBAgQIECAAAECBAgQIECAAAECBAgQIECAAAEC&#10;BAgQIECAAAECBAgQIECAAAECBAgQIECAAAECBAgQIECAAAECBAgQIECAAAECBAgQIECAAAECBAgQ&#10;IECAAAECBAgQIECAAAECBAgQIECAAAECBAgQIECAAAECBAgQIECAAAECV0YgxhjC4FoI4zuLNaXx&#10;QUhdG8K9o9z8ZLx2fdFHg8DjBGI9DOlYp9SMj0Unb6aD21nnYrSXxQICBAgQIHAeAqmd5sOWVR6L&#10;1i6QmqXHpKrXXsNlnrCK5ROXv1MOnniMsxigO9jPhon2h5mHgACBzRd46jv+akjTcUhtE8LsIw52&#10;Nr9oFW6lQCxW7B/m/2Y4O8pYrDRpizzf21evvEqSAAECBAgQIECAAAECBAgQIECAAAECBAgQIECA&#10;AAECBLZRwG9mbuOjbs0ECBAgQIAAAQIECBAgQIAAAQIECBAgQIAAAQIECBAgQIAAAQIECBAgQIAA&#10;AQIECBAgQIAAAQIECBAgQIAAAQIECBAgQIAAAQIECBAgQIAAAQIECBAgQIAAAQIECBAgQIAAAQIE&#10;CBAgQIAAAQIECBC4BAIxFiEUZQhde1RtOz1q32+lZpLnqkEeiwgQIECAAAECBAgQIECAAAECBAgQ&#10;IECAAAECBAgQIECAAAECBAgQIECAAAECBAgQIECAAAECBAgQIECAAAECBAgQIECAAAECBAgQIECA&#10;AAECBAgQIECAAAECBAgQIECAAAECBAgQIECAAAECBAgQIECAAAECBAgQIECAAAECBAgQIECAAAEC&#10;BAgQIEDgygnE4Sik8Z2jdY0PQrg3j9NRbtaK1/ayWEDgUQKxHman02ScxScJuvnzsGuzrnHkeZiB&#10;CAgQIEDgfATaJhs3llUWCy5AoJlmk8ZqkMWCRwuURfHoDic4u1PWJ+h1/l26g/1sksL+MPMQECCw&#10;+QK+b23+Y6TC+wJF2ae4/+80D9tbtHFpz7G0r+4PKEOAAAECBAgQIECAAAECBAgQIECAAAECBAgQ&#10;IECAAAEC2yrgNzO39ZG3bgIECBAgQIAAAQIECBAgQIAAAQIECBAgQIAAAQIECBAgQIAAAQIECBAg&#10;QIAAAQIECBAgQIAAAQIECBAgQIAAAQIECBAgQIAAAQIECBAgQIAAAQIECBAgQIAAAQIECBAgQIAA&#10;AQIECBAgQIAAAQIECFwGgaoOYdIuKk3NZNFeNJZysRosTmkQIECAAAECBAgQIECAAAECBAgQIECA&#10;AAECBAgQIECAAAECBAgQIECAAAECBAgQIECAAAECBAgQIECAAAECBAgQIECAAAECBAgQIECAAAEC&#10;BAgQIECAAAECBAgQIECAAAECBAgQIECAAAECBAgQIECAAAECBAgQIECAAAECBAgQIECAAAECBAgQ&#10;IECAwBUVGI6yhaXJ3ZDu3s5y8yBeu97LSRB4mECsh9mpNB1n8UmCdLDf61aM9no5CQIECBAgcNYC&#10;qW3yIcsqj0VrFXjr8UjZnLGqs3ibg+Z3vhDe/Ml/EVLXhtB1s4827Py5HwjFjZsLljIWi/ZpGzvV&#10;4LSXntl13fgghKWvT/vDM+M1EAECBAgQyAVW7B/SfK8xO8pY5n3vR12R7zl6++qVV0kSIECAAAEC&#10;BAgQIECAAAECBAgQIECAAAECBAgQIECAwDYK+M3MbXzUrZkAAQIECBAgQIAAAQIECBAgQIAAAQIE&#10;CBAgQIAAAQIECBAgQIAAAQIECBAgQIAAAQIECBAgQIAAAQIECBAgQIAAAQIECBAgQIAAAQIECBAg&#10;QIAAAQIECBAgQIAAAQIECBAgQIAAAQIECBAgQIAAAQKXRCCWg5DCvaNqm+aofb+Vmmmeqwd5LCJA&#10;gAABAgQIECBAgAABAgQIECBAgAABAgQIECBAgAABAgQIECBAgAABAgQIECBAgAABAgQIECBAgAAB&#10;AgQIECBAgAABAgQIECBAgAABAgQIECBAgAABAgQIECBAgAABAgQIECBAgAABAgQIECBAgAABAgQI&#10;ECBAgAABAgQIECBAgAABAgQIECBAgACBKycQh9dCOr6q8UFIB/vHM2+1R9f7ORkCDxGI9SA/04zz&#10;+ARRrHfC8MOfDN3s+Th/Ts4/x92nT3ClLgQIECBA4AkF2iYbIJZ1FgvWK5CaSX9Cj8nCJKUupNke&#10;Pju6NgvLWGTxaYKdDTBf9XNKsXvjNMtxDQECBAgQIPAYgVis2D/c32NUq87NxmuX80v76sdM6TQB&#10;AgQIECBAgAABAgQIECBAgAABAgQIECBAgAABAgQIbJFAtUVrtVQCBAgQIECAAAECBAgQIECAAAEC&#10;BAgQIECAAAECBAgQIECAAAECBAgQIECAAAECBAgQIECAAAECBAgQIECAAAECBAgQIECAAAECBAgQ&#10;IECAAAECBAgQIECAAAECBAgQIECAAAECBAgQIECAAAECBAgQuGwCVf5ndlI77a2gfPcHQhwMQ2pm&#10;56aTEHdGvT4SBAgQIECAAAECBAgQIECAAAECBAgQIECAAAECBAgQIECAAAECBAgQIECAAAECBAgQ&#10;IECAAAECBAgQIECAAAECBAgQIECAAAECBAgQIECAAAECBAgQIECAAAECBAgQIECAAAECBAgQIECA&#10;AAECBAgQIECAAAECBAgQIECAAAECBAgQIECAAAECBAgQIHC1BOIw/9v2aXwnpLu3e4uM1673chIE&#10;HipQ72Sn0mScxScJiuvPhGsf+7OLrimlRVuDAAECBAicp8D1P/W3QmqbEGYfh59jPM/pjP04gWba&#10;6xGrupfb1kQsyv7SuzbLVav6ZD0eH+xUg8d3Ouce3Z393gxxtNfLSRAgQIAAAQJnJDDfQxzfV9xv&#10;l7FYOUG3lD/cS6/sKUmAAAECBAgQIECAAAECBAgQIECAAAECBAgQIECAAAEC2y5QbTuA9RMgQIAA&#10;AQIECBAgQIAAAQIECBAgQIAAAQIECBAgQIAAAQIECBAgQIAAAQIECBAgQIAAAQIECBAgQIAAAQIE&#10;CBAgQIAAAQIECBAgQIAAAQIECBAgQIAAAQIECBAgQIAAAQIECBAgQIAAAQIECBAgQIDABguUdV5c&#10;M8njWVS9+wMhzD8cBAgQIECAAAECBAgQIECAAAECBAgQIECAAAECBAgQIECAAAECBAgQIECAAAEC&#10;BAgQIECAAAECBAgQIECAAAECBAgQIECAAAECBAgQIECAAAECBAgQIECAAAECBAgQIECAAAECBAgQ&#10;IECAAAECBAgQIECAAAECBAgQIECAAAECBAgQIECAAAECBAgQILA9AsNRttY0Pgjh7u0sF+phiNUg&#10;z4kIPEIg1vnzJU3Hj+jtFAECBAgQ2DyBWFYhzD7i5pW2dRWlZtpfs73pkUlRHrXvt1LXZrkyFll8&#10;mmCnzPd3pxnjSa/pDvZ7QxSjvV5OggABAgQIEDgjgWK2hzi2r0hddzhw8ZC9RTvvf/xoV+zjjp/X&#10;JkCAAAECBAgQIECAAAECBAgQIECAAAECBAgQIECAAIGtFZj9lqaDAAECBAgQIECAAAECBAgQIECA&#10;AAECBAgQIECAAAECBAgQIECAAAECBAgQIECAAAECBAgQIECAAAECBAgQIECAAAECBAgQIECAAAEC&#10;BAgQIECAAAECBAgQIECAAAECBAgQIECAAAECBAgQIECAAAECBAhspkCsBiEdL62dHo+0CRAgQIAA&#10;AQIECBAgQIAAAQIECBAgQIAAAQIECBAgQIAAAQIECBAgQIAAAQIECBAgQIAAAQIECBAgQIAAAQIE&#10;CBAgQIAAAQIECBAgQIAAAQIECBAgQIAAgRMINK//Vmjf+FIIbRPS7CPWwzB8/0dOcKUuBAgQIECA&#10;AAECBAgQIECAAAECBAgQIECAAAECBAgQIECAAAECBAgQIECAAAECBAgQIEBgcwXicJQXN74b0t3b&#10;WS5eu57FAgKPE4j1TtYlTcdZLCBAgAABAgQInFQgNZNe11jVvdzWJoqiv/Suy3JlUWbxaYKd8uLN&#10;u4P9vPTZ2uPObp4TESBAgAABAmcmEGd7iBSmR+N17WE7xhiKWIQu5XuOdpY7fszfm8NBgAABAgQI&#10;ECBAgAABAgQIECBAgAABAgQIECBAgAABAgRWCVSrknIECBAgQIAAAQIECBAgQIAAAQIECBAgQIAA&#10;AQIECBAgQIAAAQIECBAgQIAAAQIECBAgQIAAAQIECBAgQIAAAQIECBAgQIAAAQIECBAgQIAAAQIE&#10;CBAgQIAAAQIECBAgQIAAAQIECBAgQIAAAQIECBAgQGAjBKo6KyM1TRYLCBAgQIAAAQIECBAgQIAA&#10;AQIECBAgQIAAAQIECBAgQIAAAQIECBAgQIAAAQIECBAgQIAAAQIECBAgQIAAAQIECBAgQIAAAQIE&#10;CBAgQIAAAQIECBAgQIAAgccLjH/1F8L4V3520bF4+vkwfP9HFrEGAQIECBAgQIAAAQIECBAgQIAA&#10;AQIECBAgQIAAAQIECBAgQIAAAQIECBAgQIAAAQIECBC4lALDUV52Mwnpza9muXjtehYLCDxOINaD&#10;vMt0nMeiCxNIqQuh60IsqzOtof3yb4W4sxvi7tMhxnimYxuMAAECBLZcoJn2AGJV93LbmohF2V/6&#10;/PX+2FHG4lh0uuawWtrfnW6YJ7oq3bmVXT//OcW+IyMRECBAgACBsxVY3kMc22NURREmbb7n6Iql&#10;fw9om7Otx2gECBAgQIAAAQIECBAgQIAAAQIECBAgQIAAAQIECBAgcGUEzva32a8Mi4UQIECAAAEC&#10;BAgQIECAAAECBAgQIECAAAECBAgQIECAAAECBAgQIECAAAECBAgQIECAAAECBAgQIECAAAECBAgQ&#10;IECAAAECBAgQIECAAAECBAgQIECAAAECBAgQIECAAAECBAgQIECAAAECBAgQIECAwCYIxHLpz+w0&#10;k00oSw0ECBAgQIAAAQIECBAgQIAAAQIECBAgQIAAAQIECBAgQIAAAQIECBAgQIAAAQIECBAgQIAA&#10;AQIECBAgQIAAAQIECBAgQIAAAQIECBAgQIAAAQIECBAgQOBSCfTe369tFvWn6SR89Ud/MMRqEEJV&#10;zz7XYfSt3xUG7/3woo8GAQIECBAgQIAAAQIECBAgQIAAAQIECBAgQIAAAQIECBAgQIAAAQIECBAg&#10;QIAAAQIECBDYRIHi6XeG8hs+EsJwN8ThtdnnUQh3b4dQViHNPqe7+yE89cwmlq6mTRaoh1l1aTrO&#10;YsF6Be781L8M3Ve/FNL4YPZxNwx+/yfDtY9+55kWcec//2hIb74x+95Rh2Lv2TD8pm8Lgw9+7Ezn&#10;MBgBAgQIrEegm79e3H0zzO+dTM0khBhD/c73rmfyFbOkdtrPzu/ndLwlUBR9ia7LcmVc0Sfr8fhg&#10;Z/Yaf9FHdzD72eTYUYxuHIs0CRDYVIHb/+mfh5C6EGdfs8XuXqjf88FQv+t9m1quuggQOC5QlMej&#10;2Zdyu4hX7S/amPcPKR1eE5fGWQyiQYAAAQIECBAgQIAAAQIECBAgQIAAAQIECBAgQIAAAQJbK1Bt&#10;7cotnAABAgQIECBAgAABAgQIECBAgAABAgQIECBAgAABAgQIECBAgAABAgQIECBAgAABAgQIECBA&#10;gAABAgQIECBAgAABAgQIECBAgAABAgQIECBAgAABAgQIECBAgAABAgQIECBAgAABAgQIECBAgAAB&#10;AgQ2X6AaZDWmdprFAgIECBAgQIAAAQIECBAgQIAAAQIECBAgQIAAAQIECBAgQIAAAQIECBAgQIAA&#10;AQIECBAgQIAAAQIECBAgQIAAAQIECBAgQIAAAQIECBAgQIAAAQIECBAgQOAEAmWVdUrN0fv7Hb7X&#10;X9eGNLkbwuwjzXqmtsn6CwgQIECAAAECBAgQIECAAAECBAgQIECAAAECBAgQIECAAAECBAgQIECA&#10;AAECBAgQIECAwCYKFM+/FOYfDgJnKRDrYT5c6g7vtYhL92fknUTnJdDd/r3Q7X95MXy6d7Bon0Vj&#10;fp9NevPWW0O109B99XdDaiZnMbQxCBAgQOACBO7+8k+F8f/+b4uZi71nw9Pf/8OLeN2N4/dzPpg7&#10;VvWDps9F2TeY3fN6/KhW9Tne4THtODs/LC/evDvYzyotdveyWECAwMUItLe+HKavfjrEehCGH/xY&#10;r4jpb38+hGP33s9/Xqzf9b5ePwkCBDZPIM72EPP3z1gcx/YY5Yr9RVvMdw1Lx/zrf0XfpV5CAgQI&#10;ECBAgAABAgQIECBAgAABAgQIECBAgAABAgQIENgygfwvP2zZ4i2XAAECBAgQIECAAAECBAgQIECA&#10;AAECBAgQIECAAAECBAgQIECAAAECBAgQIECAAAECBAgQIECAAAECBAgQIECAAAECBAgQIECAAAEC&#10;BAgQIECAAAECBAgQIECAAAECBAgQIECAAAECBAgQIECAAAECBDZbYPAH/1hIr3w8hLIOsapDGFzb&#10;7IJVR4AAAQIECBAgQIAAAQIECBAgQIAAAQIECBAgQIAAAQIECBAgQIAAAQIECBAgQIAAAQIECBAg&#10;QIAAAQIECBAgQIAAAQIECBAgQIAAAQIECBAgQIAAAQIENlAgzt7XLzu65ihspkft+61e/14PCQIE&#10;CBAgQIAAAQIECBAgQIAAAQIECBAgQIAAAQIECBAgQIAAAQIECBAgQIAAAQIECBAgQIDA1RSI9bC3&#10;sDQdh1hWvbzE+QvEnd1skjQ+yOInDbr9r8yGSNkwxY2bWSwgQIAAgcsjEOtBVmyaTrJ47UHTn989&#10;nEePQizKo+B+K3VtlitjkcVvNxjO7rGNMb7dy868f3ewn41ZjPayWECAwHoF7v3Kz4V7/+dnQvfG&#10;a4cTF08/H4Yf/FhWRDf/2aM9dl/+7Kyv3YxIQGCzBYqlPUTXLepdtb/oVuw50ux7wKp/J1oMpEGA&#10;AAECBAgQIECAAAECBAgQIECAAAECBAgQIECAAAECWyngzoKtfNgtmgABAgQIECBAgAABAgQIECBA&#10;gAABAgQIECBAgAABAgQIECBAgAABAgQIECBAgAABAgQIECBAgAABAgQIECBAgAABAgQIECBAgAAB&#10;AgQIECBAgAABAgQIECBAgAABAgQIECBAgAABAgQIECBAgAABApdDoHjH116OQlVJgAABAgQIECBA&#10;gAABAgQIECBAgAABAgQIECBAgAABAgQIECBAgAABAgQIECBAgAABAgQIECBAgAABAgQIECBAgAAB&#10;AgQIECBAgAABAgQIECBAgAABAgQ2WaCssupS0yzi1EwW7QeNWNUPmj4TIECAAAECBAgQIECAAAEC&#10;BAgQIECAAAECBAgQIECAAAECBAgQIECAAAECBAgQIECAAAECBLZKoNh7LtTv+wMhVsMQB8MQ6tnn&#10;otwqg01abByOsnLSvTtZ/KRBt/96b4jixs1eToIAAQIELodArAZZoavuocw6nHOQmml/hqUa+x22&#10;KBOL/mJTl+XKYkWfrMejg50N8U4H+1mhxWgviwUECKxXIE3vhe6N1xaTztvt/ldCuffsIrf8dTs/&#10;UezeWJzXIEBgwwWW/i0nde2i4Grp3PxEu2rP0R69N8fiYg0CBAgQIECAAAECBAgQIECAAAECBAgQ&#10;IECAAAECBAgQ2HqB/C8/bD0HAAIECBAgQIAAAQIECBAgQIAAAQIECBAgQIAAAQIECBAgQIAAAQIE&#10;CBAgQIAAAQIECBAgQIAAAQIECBAgQIAAAQIECBAgQIAAAQIECBAgQIAAAQIECBAgQIAAAQIECBAg&#10;QIAAAQIECBAgQIAAAQIECBAgQIAAAQIECJydQDc+CGl8N6RmEkIzDaEoQ/XcC2c3gZEIECBAgAAB&#10;AgQIECBAgAABAgQIECBAgAABAgQIECBAgAABAgQIECBAgAABAgQIECBAgAABAgQIECBAgAABAgQI&#10;ECBAgAABAgQIECBAgAABAicQiFWd92qbRZzm75G0fFSD5YyYAAECBAgQIECAAAECBAgQIECAAAEC&#10;BAgQIECAAAECBAgQIECAAAECBAgQIECAAAECBAgQILAVAtXzL4bqO/7aVqz1MiyyGI6yMtP4ThY/&#10;adC98Xo+RCxCcf0deU5EgAABApdGIC7fHzmdXGjtq+7h7N3zeaEVXvDkRdkvoGuzXDl7bX6SY6e8&#10;+HtmUzMJaXIvW0bcvZHFAgIE1itQv/hyuPsLP5FNOn3106H80CcWue7O/qL9oBFHew+aPhMgsOEC&#10;cXmfcWyPsWp/0Rb9PUdqV7wfx4avW3kECBAgQIAAAQIECBAgQIAAAQIECBAgQIAAAQIECBAgcP4C&#10;1flPYQYCBAgQIECAAAECBAgQIECAAAECBAgQIECAAAECBAgQIECAAAECBAgQIECAAAECBAgQIECA&#10;AAECBAgQIECAAAECBAgQIECAAAECBAgQIECAAAECBAgQIECAAAECBAgQIECAAAECBAgQIECAAAEC&#10;BAgQIECAAAECBAhsp8DB//iPYfKrv7hYfPncC+HG9/y9RaxBgAABAgQIECBAgAABAgQIECBAgAAB&#10;AgQIECBAgAABAgQIECBAgAABAgQIECBAgAABAgQIECBAgAABAgQIECBAgAABAgQIECBAgAABAgQI&#10;EFiLQFktTZNC6toQizKEZrp0LoRY1b2cBAECBAgQIECAAAECBAgQIECAAAECBAgQIECAAAECBAgQ&#10;IECAAAECBAgQIECAAAECBAgQIECAAIF1C8Sd3WzKdO8gi580aPdfz4Yorr/jrXtusqyAAAECfYH5&#10;PXrdF/9vCG1z+JFmn4uveW8o9p7td5ZZm0CsB0tzze6nnN1HeWH3TbbL93DGEHv3fC6VvE1hUfRX&#10;23VZroqze2Gf4NgpL/6e2e5gv7eCYrTXy0kQILA+gerZd4XiqWdC9+ZXF5NOX/102PnQJxaxr90F&#10;hQaBSykw+vh3hzSdzPZes71ELA6/5h8spFyxB+lmfXrHfK/vIECAAAECBAgQIECAAAECBAgQIECA&#10;AAECBAgQIECAAAECSwLLf/lh6bSQAAECBAgQIECAAAECBAgQIECAAAECBAgQIECAAAECBAgQIECA&#10;AAECBAgQIECAAAECBAgQIECAAAECBAgQIECAAAECBAgQIECAAAECBAgQIECAAAECBAgQIECAAAEC&#10;BAgQIECAAAECBAgQIECAAAECBAgQIECAAAECBE4rEKtBdmlqplksIECAAAECBAgQIECAAAECBAgQ&#10;IECAAAECBAgQIECAAAECBAgQIECAAAECBAgQIECAAAECBAgQIECAAAECBAgQIECAAAECBAgQIECA&#10;AAECBAisQyCWVX+atgmhKENqJr1zsap7OQkCBAgQIECAAAECBAgQIECAAAECBAgQIECAAAECBAgQ&#10;IECAAAECBAgQIECAAAECBAgQIECAAAEC6xaIw1E2ZRofZPGTBt0br2dDFDduZrGAAAECDxWY3aM3&#10;/S//Ojtd/+HvCWHv2SwnWLNANehNOL+P8qLum9z50CfC8OVvfetezmYaUjvt1bfNiTi7z7V3dG2W&#10;Kosii99uMFzxnHi7Yzxp/+KpZ8KN7/uh0B3sH36kO/uhfO6FJx3W9QQIPKFA/eLLYfyZn1+MMv3i&#10;r4U0nb1m1G+9lsy/ZrNj9v0o7uxmqfMOUkohzPYcF/U6dt7rMz6B8xSo3/2Bw+FjjOHwa+nYZGXs&#10;70HaFXuO1Mzel8NBgAABAgQIECBAgAABAgQIECBAgAABAgQIECBAgAABAgSWBFb85YelHkICBAgQ&#10;IECAAAECBAgQIECAAAECBAgQIECAAAECBAgQIECAAAECBAgQIECAAAECBAgQIECAAAECBAgQIECA&#10;AAECBAgQIECAAAECBAgQIECAAAECBAgQIECAAAECBAgQIECAAAECBAgQIECAAAECBAgQIECAAAEC&#10;BAgQOJVArOr8umaaxyICBAgQIECAAAECBAgQIECAAAECBAgQIECAAAECBAgQIECAAAECBAgQIECA&#10;AAECBAgQIECAAAECBAgQIECAAAECBAgQIECAAAECBAgQIECAwDoEyqo3S2qbEOthSO2K90eqBr3+&#10;EgQIECBAgAABAgQIECBAgAABAgQIECBAgAABAgQIECBAgAABAgQIECBAgAABAgQIECBAgAABAgTW&#10;LRB3RvmUXRvSdHx4X0x+4nRRt/96dmFx47ksFhAgQOChAqvu2+uah3Z3Yj0CccX9kamZzCbfXU8B&#10;K2aJs+fK/CMMV5zc9lRR9gW6LsuVscjitxvslPXbveTM+8fZOsunnz/8OPPBDUiAwKkF6pdeDuPP&#10;/PzR9bP776e//fkw+LpvOsylO7eOzs1axbW9EGPMcucRjD/7P8Odn/v3Icz3Ffe/J77jb//T85jK&#10;mAS2VqAq+vuLdtWeY/Z9wUGAAAECBAgQIECAAAECBAgQIECAAAECBAgQIECAAAECBJYF+v/VebmH&#10;mAABAgQIECBAgAABAgQIECBAgAABAgQIECBAgAABAgQIECBAgAABAgQIECBAgAABAgQIECBAgAAB&#10;AgQIECBAgAABAgQIECBAgAABAgQIECBAgAABAgQIECBAgAABAgQIECBAgAABAgQIECBAgAABAgQI&#10;ECBAgAABAgROJ1DW2XWpmWSxgAABAgQIECBAgAABAgQIECBAgAABAgQIECBAgAABAgQIECBAgAAB&#10;AgQIECBAgAABAgQIECBAgAABAgQIECBAgAABAgQIECBAgAABAgQIECCwDoG49J5Ih3M207emfvD5&#10;WCEr+x87r0mAAAECBAgQIECAAAECBAgQIECAAAECBAgQIECAAAECBAgQIECAAAECBAgQIECAAAEC&#10;BAgQIEBgHQJxuNubJt2708udJpGm45AObmeXFjduZrGAAAECDxOIRdk/1Tb9nMxaBWI96M83nfRz&#10;MpshUBS9OlLqsly16mst6/HoYKda8Zx49CXOEiCwJQL1C+8Poayy1U5f/fQi7g72F+15I+7uZfG5&#10;Bs3stas7+n6Y7DHOldvg2ydQxv4epFu1L2nvvy/H9hFZMQECBAgQIECAAAECBAgQIECAAAECBAgQ&#10;IECAAAECBAg8QqD/X50f0dkpAgQIECBAgAABAgQIECBAgAABAgQIECBAgAABAgQIECBAgAABAgQI&#10;ECBAgAABAgQIECBAgAABAgQIECBAgAABAgQIECBAgAABAgQIECBAgAABAgQIECBAgAABAgQIECBA&#10;gAABAgQIECBAgAABAgQIECBAgAABAgQIEDi5QKwHWefUTLNYQIAAAQIECBAgQIAAAQIECBAgQIAA&#10;AQIECBAgQIAAAQIECBAgQIAAAQIECBAgQIAAAQIECBAgQIAAAQIECBAgQIAAAQIECBAgQIAAAQIE&#10;CBBYi0BZ9aZJXXOYS82kdy5WdS8nQYAAAQIECBAgQIAAAQIECBAgQIAAAQIECBAgQIAAAQIECBAg&#10;QIAAAQIECBAgQIAAAQIECBAgQGDdAnFn1JsyjQ96udMk2luv9y4rbtzs5SQIECDwUIHle/fat+7b&#10;e2h/J85dIFbD3hyr7qPsdZK4EIEYi9m8MZ+7a7O4POyTpd5WsFMO3lZ/nQkQ2B6BWA9C/cLvyxY8&#10;ffUzi7g72F+0541itJfF5xYU/fcGCBuwx0jNNLT7XwndnVuhu3cnpOk4pJTOjcHABM5ToCzK3vDt&#10;ij1H2oCvvV6hEgQIECBAgAABAgQIECBAgAABAgQIECBAgAABAgQIECBw4QIrfrvjwmtSAAECBAgQ&#10;IECAAAECBAgQIECAAAECBAgQIECAAAECBAgQIECAAAECBAgQIECAAAECBAgQIECAAAECBAgQIECA&#10;AAECBAgQIECAAAECBAgQIECAAAECBAgQIECAAAECBAgQIECAAAECBAgQIECAAAECBAgQIECAAAEC&#10;BK6EQCzrfB3tNI9FBAgQIECAAAECBAgQIECAAAECBAgQIECAAAECBAgQIECAAAECBAgQIECAAAEC&#10;BAgQIECAAAECBAgQIECAAAECBAgQIECAAAECBAgQIECAAIE1CMSy6s/SNIe51Kx4f6Rq6T2U+lfL&#10;ECBAgAABAgQIECBAgAABAgQIECBAgAABAgQIECBAgAABAgQIECBAgAABAgQIECBAgAABAgQIEDh3&#10;gTjc7c2R7h30cqdJdG+83rusvHGzl5MgQIDAQwWK2b177Vv36h326Y61H3qRE+cqUA96w6fppJeT&#10;2CCBogiha48KOt6eZWOMYf6/NPvfaY4d98yehs01BLZGoH7x5TD9jc8u1tvdeSM0X/liqJ59V+gO&#10;9hf5eaMY3cjicwtWvDdAmu034rlNeLKBm9deDbd//Eeyznvf+4OhesfXZjkBgcsgUMbZ/mPpaIsV&#10;X2XH9/pL/YUECBAgQIAAAQIECBAgQIAAAQIECBAgQIAAAQIECBAgsL0C/f/qvL0WVk6AAAECBAgQ&#10;IECAAAECBAgQIECAAAECBAgQIECAAAECBAgQIECAAAECBAgQIECAAAECBAgQIECAAAECBAgQIECA&#10;AAECBAgQIECAAAECBAgQIECAAAECBAgQIECAAAECBAgQIECAAAECBAgQIECAAAECBAgQIECAAIGz&#10;FajqfLyUQmqbPCciQIAAAQIECBAgQIAAAQIECBAgQIAAAQIECBAgQIAAAQIECBAgQIAAAQIECBAg&#10;QIAAAQIECBAgQIAAAQIECBAgQIAAAQIECBAgQIAAAQIECJy3QFn1Zli8J1Izzc8VRYhFmedEBAgQ&#10;IECAAAECBAgQIECAAAECBAgQIECAAAECBAgQIECAAAECBAgQIECAAAECBAgQIECAAAECBC5AIO6M&#10;erN24zu93GkS7a3X8stm99TEp57OcyICBAg8SmDp3r3FfXuPusa5cxWI1aA3fmomvZzE5giUz74r&#10;lM++EMqb7wnF8y+FONrrFVfN7n097bFT9p8Tpx3LdQQIXD2B+qVXeouavvrpw1x351Z2rtjtf3/K&#10;OpxREJf2F4fDts0Zjf4Ew6yoYWWtTzCFSwmsS6BcsbfoYn+/YX+/rkfEPAQIECBAgAABAgQIECBA&#10;gAABAgQIECBAgAABAgQIELhcAv2//HC56lctAQIECBAgQIAAAQIECBAgQIAAAQIECBAgQIAAAQIE&#10;CBAgQIAAAQIECBAgQIAAAQIECBAgQIAAAQIECBAgQIAAAQIECBAgQIAAAQIECBAgQIAAAQIECBAg&#10;QIAAAQIECBAgQIAAAQIECBAgQIAAAQIECBAgQIAAAQIENlYgVoNebamZhlj6U3I9GAkCBAgQIECA&#10;AAECBAgQIECAAAECBAgQIECAAAECBAgQIECAAAECBAgQIECAAAECBAgQIECAAAECBAgQIECAAAEC&#10;BAgQIECAAAECBAgQIEDg3ARWvvdR2xzOl9ppPm9Z57GIAAECBAgQIECAAAECBAgQIECAAAECBAgQ&#10;IECAAAECBAgQIECAAAECBAgQIECAAAECBAgQIECAwAUJxOGoN3MaH/Ryp0l0t76cXVbsPRdiLLKc&#10;gAABAo8UKKv89P379vKkaJ0CsR70p5uO+zmZjRHY+/N/97CWlFKYTCYr6ypjGaahXXnuccmdcsVz&#10;4nEXOU+AwNYIlHvPhuLprwndG19arHn66mfCzoe+PYSl14842lv0OdfG8v5iNlnq3npvgHOd9zGD&#10;p1X7nKJ8zFVOE9hMgfneYvloixX/HrDqeb98oZgAAQIECBAgQIAAAQIECBAgQIAAAQIECBAgQIAA&#10;AQIEtk5g6bdHt279FkyAAAECBAgQIECAAAECBAgQIECAAAECBAgQIECAAAECBAgQIECAAAECBAgQ&#10;IECAAAECBAgQIECAAAECBAgQIECAAAECBAgQIECAAAECBAgQIECAAAECBAgQIECAAAECBAgQIECA&#10;AAECBAgQIECAAAECBAgQIECAAIFzE4hV3R+7nc5y1/p5GQIECBAgQIAAAQIECBAgQIAAAQIECBAg&#10;QIAAAQIECBAgQIAAAQIECBAgQIAAAQIECBAgQIAAAQIECBAgQIAAAQIECBAgQIAAAQIECBAgQIDA&#10;OQnEsv+eSOnwPZFCSM0kmzVWgywWECBAgAABAgQIECBAgAABAgQIECBAgAABAgQIECBAgAABAgQI&#10;ECBAgAABAgQIECBAgAABAgQInEwgtU148z/8kxBHe6GYfcw/D77hm0PxzDtPNoBePYFYlCHUwxCm&#10;48W5dO/Oov0kjfbW69nlxdM3s1hAgACBxwnEsgrpeKfZ68BFHt34ILRf+WKY1xVm9xXOPxd7z80+&#10;z76Xbsmx6h7J1Ey3ZPVXd5llUYTQnm59O1X/HtvTjeQqAgSuqsDgpZfDvTe+tFhe86X/F9qv/u4i&#10;ftCY/4y3juPwZ6DlidpTfhNcHudJ4hX7nMM9x5OM6VoCFyRQzfcWS0cb+7kH78ux1FVIgAABAgQI&#10;ECBAgAABAgQIECBAgAABAgQIECBAgAABAlsuMPstTQcBAgQIECBAgAABAgQIECBAgAABAgQIECBA&#10;gAABAgQIECBAgAABAgQIECBAgAABAgQIECBAgAABAgQIECBAgAABAgQIECBAgAABAgQIECBAgAAB&#10;AgQIECBAgAABAgQIECBAgAABAgQIECBAgAABAgQIELicAs1vfjZMP/VfQ6wGIdz/GH78L8zi+nIu&#10;SNUECBAgcPUEyv5rUmomV2+dVkSAAAECBAgQIECAAAECBAgQIECAAAECBAgQIECAAAECBAgQIECA&#10;AAECBAgQIECAAAECBAgQIECAAAECBAgQIECAAAECBAgQIECAAAECBAhstkBZ9epLbfNWrplm57yn&#10;X8YhIECAAAECBAgQIECAAAECBAgQIECAAAECBAgQIECAAAECBAgQIECAAAECBAgQIECAAAECBAic&#10;WCAd7If2K18MYf5x/yhvvhiKZ975IPT5FAJxZzek6XhxZbp3sGg/SaN747Xs8mLvZhYLCBAg8FiB&#10;5Xv3uvaxl5xnh/b13wy3f+KfZVPc+L4fCuXTz2e5Kx1Ug97yUnP0GtI7KXEpBKpYnKrOGGKoi/49&#10;tqcazEUECFxZgfqlV8K9T/300fpSCuPP/eJRfL9V7N7o5c4lsby/mE2yeG+Ac5nwZIOurGFFrScb&#10;TS8CFytQrthbpKIIaVZWPF7ag/flOJ7TJkCAAAECBAgQIECAAAECBAgQIECAAAECBAgQIECAAIGt&#10;F/BbaVv/FABAgAABAgQIECBAgAABAgQIECBAgAABAgQIECBAgAABAgQIECBAgAABAgQIECBAgAAB&#10;AgQIECBAgAABAgQIECBAgAABAgQIECBAgAABAgQIECBAgAABAgQIECBAgAABAgQIECBAgAABAgQI&#10;ECBAgACByyuQ7twK3Wuv5gv4xF/MYxEBAgQIELhAgVgPerOnZtrLSRAgQIAAAQIECBAgQIAAAQIE&#10;CBAgQIAAAQIECBAgQIAAAQIECBAgQIAAAQIECBAgQIAAAQIECBAgQIAAAQIECBAgQIAAAQIECBAg&#10;QIAAAQIEzlMgllV/+LY5zPXeG6mq+31lCBAgQIAAAQIECBAgQIAAAQIECBAgQIAAAQIECBAgQIAA&#10;AQIECBAgQIAAAQIECBAgQIAAAQIEHivQHez3+hSjvV5O4u0JFMNRaG//3uKiND5YtE/bmI+xPE55&#10;47nTDuc6AgS2VaDI791L9+/buyiO3v2C80JW3V94UQWuYd5YFCEUZQhdu5gtTSeLtsblFCjj7HE9&#10;xbFT1iHGeIorXUKAwDYJVO/8+hDqYQjT8WLZk8//r0X7QaO4dv1B81w/P+q9Ac514scN3r31/gTH&#10;u62s9XgHbQIbKlDO94srjm625yhTtzhz0fv7RSEaBAgQIECAAAECBAgQIECAAAECBAgQIECAAAEC&#10;BAgQILBRAvlvj25UaYohQIAAAQIECBAgQIAAAQIECBAgQIAAAQIECBAgQIAAAQIECBAgQIAAAQIE&#10;CBAgQIAAAQIECBAgQIAAAQIECBAgQIAAAQIECBAgQIAAAQIECBAgQIAAAQIECBAgQIAAAQIECBAg&#10;QIAAAQIECBAgQIAAAQKPEWgmeYdYhFiUeU5EgAABAgQuUCCWdX/2ZtrPyRAgQIAAAQIECBAgQIAA&#10;AQIECBAgQIAAAQIECBAgQIAAAQIECBAgQIAAAQIECBAgQIAAAQIECBAgQIAAAQIECBAgQIAAAQIE&#10;CBAgQIAAAQIEzlEg7ozC6Nu+J8SqCqGoZp/rUD3/4uGMaem9/WI1OMdKDE2AAAECBAgQIECAAAEC&#10;BAgQIECAAAECBAgQIECAAAECBAgQIECAAAECBAgQIECAAAECBAgQuLoC3cF+b3HFaK+Xk3h7AvN7&#10;Y44faXzneHiqdnvr9d51xY2bvZwEAQIEHilQzu7ZO360zfFo/e0V88flGtdf1dpnjPUwpPHB0bxL&#10;91EendC6LAJlUZ6q1B33zJ7KzUUEtk0glmWo3/ONYfqFTy2WniZ3F+23GjHE0fWl3DmFK16704rX&#10;+HOa/aHDprbtn5u9d4GDwGUUKGOxsuy2KELZdkfnNuBr76gYLQIECBAgQIAAAQIECBAgQIAAAQIE&#10;CBAgQIAAAQIECBDYFAG/MbEpj4Q6CBAgQIAAAQIECBAgQIAAAQIECBAgQIAAAQIECBAgQIAAAQIE&#10;CBAgQIAAAQIECBAgQIAAAQIECBAgQIAAAQIECBAgQIAAAQIECBAgQIAAAQIECBAgQIAAAQIECBAg&#10;QIAAAQIECBAgQIAAAQIECBAgQOBtC6Rmkl9TD/JYRIAAAQIELlqgqnsV9F6/ej0kCBAgQIAAAQIE&#10;CBAgQIAAAQIECBAgQIAAAQIECBAgQIAAAQIECBAgQIAAAQIECBAgQIAAAQIECBAgQIAAAQIECBAg&#10;QIAAAQIECBAgQIAAAQJnKxCrQdj5po+vHLS8/o5Q3nwxhHYa5u+TVDz1zMp+kgQIECBAgAABAgQI&#10;ECBAgAABAgQIECBAgAABAgQIECBAgAABAgQIECBAgAABAgQIECBAgAABAo8WSAf7vQ5xdL2Xk3h7&#10;AnF2v8v8o9jZDXFnFMrn3vP2BljRu5jdUzP65PeF9o0vhfbWl0N36/VQPP38ip5SBAgQeLhALKuQ&#10;jp9um+PR2ttp1fyzGrfuqOoQxkernt876bjcAmUsTrWAYTl7LjgIECBwAoHBS6+E6Rc+lfecfw+Z&#10;3YM/P+K12c8iRZmfP6do5Tzdxe4xDpe6vM+IcWZyuu/P50RnWAInFqge8vXczp7Xx490/3vA8Zw2&#10;AQIECBAgQIAAAQIECBAgQIAAAQIECBAgQIAAAQIECBDYwt/M9KATIECAAAECBAgQIECAAAECBAgQ&#10;IECAAAECBAgQIECAAAECBAgQIECAAAECBAgQIECAAAECBAgQIECAAAECBAgQIECAAAECBAgQIECA&#10;AAECBAgQIECAAAECBAgQIECAAAECBAgQIECAAAECBAgQIECAwJURaKbZUmI1yGIBAQIECBC4aIFY&#10;1b0S0tLrV6+DBAECBAgQIECAAAECBAgQIECAAAECBAgQIECAAAECBAgQIECAAAECBAgQIECAAAEC&#10;BAgQIECAAAECBAgQIECAAAECBAgQIECAAAECBAgQIEBgjQLX/tCfCPMPBwECBAgQIECAAAECBAgQ&#10;IECAAAECBAgQIECAAAECBAgQIECAAAECBAgQIECAAAECBAgQuIwCKaUw/e//NoR7d0KaHIQ0PgjF&#10;8+8N5Ysvh/LrPnwZl6TmSyzQHexn1cfhKMSyCvPnqeP0AqNPfO/pL37IlcW166H6xo+Gruse0kOa&#10;AAECJxAoyrxT2+TxuqMV88eyXncVFz7f8APfMtsX3guxHoRYDUL1zq+/8JoU8GQC1fLX2gmH25k9&#10;/g4CBAicRKB+8YOLbnH3Rhi89ErY+fC3h2LvuTD/OW/+urK2Y/Yz5PKRVrzGL/c577hXw4o6z7sG&#10;4xM4K4GyKFYO1S7nN+Brb2WhkgQIECBAgAABAgQIECBAgAABAgQIECBAgAABAgQIECBwoQL93+64&#10;0HJMToAAAQIECBAgQIAAAQIECBAgQIAAAQIECBAgQIAAAQIECBAgQIAAAQIECBAgQIAAAQIECBAg&#10;QIAAAQIECBAgQIAAAQIECBAgQIAAAQIECBAgQIAAAQIECBAgQIAAAQIECBAgQIAAAQIECBAgQIAA&#10;AQIE+gKpbUJopiG10xDrwexj57BTaiZ552qQxyICBAgQIHDBAnHVa9Ps9cxBgAABAgQIECBAgAAB&#10;AgQIECBAgAABAgQIECBAgAABAgQIECBAgAABAgQIECBAgAABAgQIECBAgAABAgQIECBAgAABAgQI&#10;ECBAgAABAgQIECBAgAABAgQIECBAgAABAgQIECBAgAABAgQIECBAgAABAgQIECBAgAABAgQIECBA&#10;gAABAgQIPLlAjDF0X/x8CNPxYrDu1z8V0v6XQ/l1H17kNAisQyDd2c+miaO9LBYQIECAwBUTKKt8&#10;QV2Tx2uOUrti/uUa11zTRUw3+uifvohpzXmOAmUsTjX6Tjk41XUuIkBg+wSK2c9uu5/8S6G8+WKo&#10;nnshAyivvyOLzzuIq167V73Gn3chy+Mv1bCyzuVrxAQ2VOBhe4tuac+xcn+9oWtSFgECBAgQIECA&#10;AAECBAgQIECAAAECBAgQIECAAAECBAisT2Dpt0fXN7GZCBAgQIAAAQIECBAgQIAAAQIECBAgQIAA&#10;AQIECBAgQIAAAQIECBAgQIAAAQIECBAgQIAAAQIECBAgQIAAAQIECBAgQIAAAQIECBAgQIAAAQIE&#10;CBAgQIAAAQIECBAgQIAAAQIECBAgQIAAAQIECBAgQIDASQTu/Ku/H0LXLroOPvqdoX7l296Km8ki&#10;P2/Eqs5iAQECBAgQuHCBFa9NqZleeFkKIECAAAECBAgQIECAAAECBAgQIECAAAECBAgQIECAAAEC&#10;BAgQIECAAAECBAgQIECAAAECBAgQIECAAAECBAgQIECAAAECBAgQIECAAAECBAgQIECAAAECBAgQ&#10;IECAAAECBAgQIECAAAECBAgQIECAAAECBAgQIECAAAECBAgQIECAAAECV0UgDkchTcfZcuLoehYL&#10;CKxDoDvYz6YpRntZLCBAgACBKyZQVtmCUttk8dqDdppPWZQhxpjnRAQuoUBZFKeqeqeqT3WdiwgQ&#10;2E6B4Qc/thkLX9pfzIu68D3GvIauzX2KfB+UnxQR2GyBh+0t2uU9x0Xv7zebUXUECBAgQIAAAQIE&#10;CBAgQIAAAQIECBAgQIAAAQIECBDYWgG/NbG1D72FEyBAgAABAgQIECBAgAABAgQIECBAgAABAgQI&#10;ECBAgAABAgQIECBAgAABAgQIECBAgAABAgQIECBAgAABAgQIECBAgAABAgQIECBAgAABAgQIECBA&#10;gAABAgQIECBAgAABAgQIECBAgAABAgQIECBA4JIIlLM/tdO1i2JTM13ZPkxWg8U5DQIECBAgsAkC&#10;saz7ZTSTfk6GAAECBAgQIECAAAECBAgQIECAAAECBAgQIECAAAECBAgQIECAAAECBAgQIECAAAEC&#10;BAgQIECAAAECBAgQIECAAAECBAgQIECAAAECBAgQIECAAAECBAgQIECAAAECBAgQIECAAAECBAgQ&#10;IECAAAECBAgQIECAAAECBAgQIECAAAECBAgQOJ3AcBTCm1/Nro3XrmexgMDbEWh+5wth8rlfDGk6&#10;Xnw89Wf+ToixeOQw6WA/Ox9He1ksIECAAIGrJRDLKl9Q2+TxmqO0PP9yfWuux3QEzkqgfMwe7GHz&#10;7JSDh52SJ0CAwMYK9PYX80q79uLrXdpnrKzz4qtUAYETCZSxXNmvK/J/9+ntr1deJUmAAAECBAgQ&#10;IECAAAECBAgQIECAAAECBAgQIECAAAEC2yaw9Nuj27Z86yVAgAABAgQIECBAgAABAgQIECBAgAAB&#10;AgQIECBAgAABAgQIECBAgAABAgQIECBAgAABAgQIECBAgAABAgQIECBAgAABAgQIECBAgAABAgQI&#10;ECBAgAABAgQIECBAgAABAgQIECBAgAABAgQIECBAgACBjRco6xCm46My2+lRezo5as9asRpksYAA&#10;AQIECFy0QKzqMPjAt4Q4fz2btedx+ewLF12W+QkQIECAAAECBAgQIECAAAECBAgQIECAAAECBAgQ&#10;IECAAAECBAgQIECAAAECBAgQIECAAAECBAgQIECAAAECBAgQIECAAAECBAgQIECAAAECBAgQIECA&#10;AAECBAgQIECAAAECBAgQIECAAAECBAgQIECAAAECBAgQIECAAAECBAgQIECAwJURiMNRSMuruXZ9&#10;OSMmcGKB7vZXwuRzv5T3n05CGOzkuaWoO9jPMsXuXhYLCBAgQOCKCZRVvqC2yeM1R2lp/rhc35rr&#10;MR2BsxKoYnmqoXbK+lTXuYgAAQIXKlAs7S9mxSy/xl9Efb0a7DMu4mEw5xkJlEWxcqQ2LuWb6cp+&#10;kgQIECBAgAABAgQIECBAgAABAgQIECBAgAABAgQIECCw3QL93+7Ybg+rJ0CAAAECBAgQIECAAAEC&#10;BAgQIECAAAECBAgQIECAAAECBAgQIECAAAECBAgQIECAAAECBAgQIECAAAECBAgQIECAAAECBAgQ&#10;IECAAAECBAgQIECAAAECBAgQIECAAAECBAgQIECAAAECBAgQIECAAIENE4hVHdLxmprpIkrNZNE+&#10;bFSDPBYRIECAAIENEHjqj3z/BlShBAIECBAgQIAAAQIECBAgQIAAAQIECBAgQIAAAQIECBAgQIAA&#10;AQIECBAgQIAAAQIECBAgQIAAAQIECBAgQIAAAQIEU7qzBwAAQABJREFUCBAgQIAAAQIECBAgQIAA&#10;AQIECBAgQIAAAQIECBAgQIAAAQIECBAgQIAAAQIECBAgQIAAAQIECBAgQIAAAQIECBAgcEUFBqPe&#10;wuK1672cBIETC9TDXtc0HYc42OnlHyRS14V0980H4eHnYrSXxQICBAgQuFoCxUsfCvHGzRCKKoSy&#10;CnFn92IX2Db5/LOaHBcnkGaPR/OlXw+xqmfPjzrEehDme4NYDS6uqEs6c1kUp6p8ZwOsm9d/8/B7&#10;w+Fj72vyVI+jiwhsm0Asy/6Sl1/j+z3OP7NUQ/Q97fzNzfBEAnc/9dPh3i//ZEhdG8Ls32zme7Fn&#10;/vo/Ohyziiu+zmZn2qU9x3w/5yBAgAABAgQIECBAgAABAgQIECBAgAABAgQIECBAgAABAssCfjtz&#10;WURMgAABAgQIECBAgAABAgQIECBAgAABAgQIECBAgAABAgQIECBAgAABAgQIECBAgAABAgQIECBA&#10;gAABAgQIECBAgAABAgQIECBAgAABAgQIECBAgAABAgQIECBAgAABAgQIECBAgAABAgQIECBAgAAB&#10;ApslUNZZPamZHsXN5Kg9b1WDPBYRIECAAAECBAgQIECAAAECBAgQIECAAAECBAgQIECAAAECBAgQ&#10;IECAAAECBAgQIECAAAECBAgQIECAAAECBAgQIECAAAECBAgQIECAAAECBAgQIECAAAECBAgQIECA&#10;AAECBAgQIECAAAECBAgQIECAAAECBAgQIECAAAECBAgQIECAAAECBAgQIECAwJUWiMNRb33x2l4v&#10;J0HgpAKxHva6pum4lzueSHdvz8J0PBXiyPMwAxEQIEDgigmUX/u+EOYfG3KktskqiWWVxYL1CnR3&#10;boXbP/4j2aRP/cm/GQYvvZLlBI8XKGPx+E4reuyUgxXZ9aVSSmH/x/7xbIvYHU46/7ll9K3fFYbf&#10;+NH1FWEmAgQupUD5NS+FOPtfKMoQZq/nxVNPX/g6UpfvMw5ru/CqFEDgEQJdG9Lk3qJDattFuyxW&#10;7y265T1HO11co0GAAAECBAgQIECAAAECBAgQIECAAAECBAgQIECAAAECBB4I+O3MBxI+EyBAgAAB&#10;AgQIECBAgAABAgQIECBAgAABAgQIECBAgAABAgQIECBAgAABAgQIECBAgAABAgQIECBAgAABAgQI&#10;ECBAgAABAgQIECBAgAABAgQIECBAgAABAgQIECBAgAABAgQIECBAgAABAgQIECBAgMBGCsSqDul4&#10;Ze10EaVmsmjPG7EeZLGAAAECBAgQIECAAAECBAgQIECAAAECBAgQIECAAAECBAgQIECAAAECBAgQ&#10;IECAAAECBAgQIECAAAECBAgQIECAAAECBAgQIECAAAECBAgQIECAAAECBAgQIECAAAECBAgQIECA&#10;AAECBAgQIECAAAECBAgQIECAAAECBAgQIECAAAECBAgQIECAAAECBK64wHDUW2AcXe/lJAicVCDW&#10;w17XNB33cscT3cH+8fCwXVzb6+UkCBAgQIDAuQm002zoWNZZLFizwNLjMZ89VoM1F3E1piuL8lQL&#10;GVYX+zWQ7t0JIXWL2tP4IIRTrmUxiAYBAlshcOO7f2Dz1tk2WU2xrLJYQGDjBJZfc7t2UWIZi0X7&#10;eKMt8nxaet4f76tNgAABAgQIECBAgAABAgQIECBAgAABAgQIECBAgAABAtsrkP/X5e11sHICBAgQ&#10;IECAAAECBAgQIECAAAECBAgQIECAAAECBAgQ+P/s3d+PZNl9EPBz7rm3qqd6t2c3u2v8K3FsOXHA&#10;spXEwQn5gQUyIOcHIUEKbwlCCF5AiKfwxEMQfwKPvPAAL8ADRLygQB6ICIoiJ5aSKDgxSQDbYey1&#10;p3enZ7rq3nuo6vVU96nbM1UzO1X9oz5XLtX5fu/3nh+f6tk63a7bTYAAAQIECBAgQIAAAQIECBAg&#10;QIAAAQIECBAgQIAAAQIECBAgQIAAAQIECBAgQIAAAQIECBAgQIAAAQIECBAgQIAAAQIECBAgQIAA&#10;AQIECBAgcF0F6qaYWW5n53E7PW8vWiu15UkRAQIECBAgQIAAAQIECBAgQIAAAQIECBAgQIAAAQIE&#10;CBAgQIAAAQIECBAgQIAAAQIECBAgQIAAAQIECBAgQIAAAQIECBAgQIAAAQIECBAgQIAAAQIECBAg&#10;QIAAAQIECBAgQIAAAQIECBAgQIAAAQIECBAgQIAAAQIECBAgQIAAAQIECBAgQIAAAQIECNw2gTi+&#10;M1hSvPPyICdBYFOB2IyHpbPTYe5CJp8cX4jeacbDo0FOggABAgQIbEsgd23ZdarLWLRTgdzOBuPF&#10;1AxyEusFUqzWF11ScZBGl2R3l+pP7g8Gqw7vDnISBAgQuAkC9hk34VUyx4sCsUoXwxD6fhmn1XPf&#10;OtPFuKw5a6zur8uzIgIECBAgQIAAAQIECBAgQIAAAQIECBAgQIAAAQIECBDYUwGfztzTF96yCRAg&#10;QIAAAQIECBAgQIAAAQIECBAgQIAAAQIECBAgQIAAAQIECBAgQIAAAQIECBAgQIAAAQIECBAgQIAA&#10;AQIECBAgQIAAAQIECBAgQIAAAQIECBAgQIAAAQIECBAgQIAAAQIECBAgQIAAAQIECBAgcGMEUlNO&#10;tZ2dx+30vD1vxXpUxAICBAgQIECAAAECBAgQIECAAAECBAgQIECAAAECBAgQIECAAAECBAgQIECA&#10;AAECBAgQIECAAAECBAgQIECAAAECBAgQIECAAAECBAgQIECAAAECBAgQIECAAAECBAgQIECAAAEC&#10;BAgQIECAAAECBAgQIECAAAECBAgQIECAAAECBAgQIECAAAECBAgQuN0C8fCVcoGpDuHOy2VOROAZ&#10;BGIzHlTn2ekgdzHRnxxfDM/a1eRokJMgQIAAAQJbE+jaouu42BM5rkwgt9Ph2HUzzMmsFahjtbZm&#10;taCKMYyu+N9A/8D+cPV1ERMgcHMFmvd/V4j1KIS+C3m+50jf9r6buxgz3w+Bwf4hh5z7EOf5J+0t&#10;vvCBj4Tfe+93hL6qwt3J3fBTf/Yz+2FllQQIECBAgAABAgQIECBAgAABAgQIECBAgAABAgQIECDw&#10;TAI+nflMXIoJECBAgAABAgQIECBAgAABAgQIECBAgAABAgQIECBAgAABAgQIECBAgAABAgQIECBA&#10;gAABAgQIECBAgAABAgQIECBAgAABAgQIECBAgAABAgQIECBAgAABAgQIECBAgAABAgQIECBAgAAB&#10;AgQIECBAYNcCsW6KIXM3W8a5PW+fJevR8pwGAQIECBAgQIAAAQIECBAgQIAAAQIECBAgQIAAAQIE&#10;CBAgQIAAAQIECBAgQIAAAQIECBAgQIAAAQIECBAgQIAAAQIECBAgQIAAAQIECBAgQIAAAQIECBAg&#10;QIAAAQIECBAgQIAAAQIECBAgQIAAAQIECBAgQIAAAQIECBAgQIAAAQIECBAgQIAAAQIECNx+gep9&#10;Hw3x6I2Qj++dLTZ97IdCrNLtX7gVbk+gGQ/6zrPTQe5iIp8cXwxDqEchXtJPWSQiQIAAAQIvTiB3&#10;bdlZqstYtFuBdjYYL9bNICexXiA9x97+II3Wd7zlisH+cD5enBxteVTdEyBAYDsCB5/4sXnHi4eD&#10;wA0RuGz/0PchpGr+v+rSRbx9cGeZT+M7oZq8vIw1CBAgQIAAAQIECBAgQIAAAQIECBAgQIAAAQIE&#10;CBAgQIDAYwGfznws4ZkAAQIECBAgQIAAAQIECBAgQIAAAQIECBAgQIAAAQIECBAgQIAAAQIECBAg&#10;QIAAAQIECBAgQIAAAQIECBAgQIAAAQIECBAgQIAAAQIECBAgQIAAAQIECBAgQIAAAQIECBAgQIAA&#10;AQIECBAgQIAAAQIErqdAasp5dbPzuJ2et+etWK/UFmcFBAgQIECAAAECBAgQIECAAAECBAgQIECA&#10;AAECBAgQIECAAAECBAgQIECAAAECBAgQIECAAAECBAgQIECAAAECBAgQIECAAAECBAgQIECAAAEC&#10;BAgQIECAAAECBAgQIECAAAECBAgQIECAAAECBAgQIECAAAECBAgQIECAAAECBAgQIECAAAECBAgQ&#10;IHDbBGIzDqOf/Aeh//IXQzw4DNV7vvO2LdF6diyw+JpaPfLsdDVVxP3JcRFXk6MiFhAgQIAAga0L&#10;tLNiiFg3RSzYrUBeeT0Wo8d6tNtJ3IDRZv/3f4bu618JuW9DN53O9/Mvhfpjny5mnmJVxJsEB+nq&#10;v/5X94dhPqdqfGeT6ashQIAAAQIE3qVArC7ZP/RdCKkOKaa1vbd5XusgQIAAAQIECBAgQIAAAQIE&#10;CBAgQIAAAQIECBAgQIAAAQKXCNSX5KQIECBAgAABAgQIECBAgAABAgQIECBAgAABAgQIECBAgAAB&#10;AgQIECBAgAABAgQIECBAgAABAgQIECBAgAABAgQIECBAgAABAgQIECBAgAABAgQIECBAgAABAgQI&#10;ECBAgAABAgQIECBAgAABAgQIECBAgMC1EYh1U86lnZ3FuWtDyLk8V4/KWESAAAECBAgQIECAAAEC&#10;BAgQIECAAAECBAgQIECAAAECBAgQIECAAAECBAgQIECAAAECBAgQIECAAAECBAgQIECAAAECBAgQ&#10;IECAAAECBAgQIECAAAECBAgQIECAAAECBAgQIECAAAECBAgQIECAAAECBAgQIECAAAECBAgQIECA&#10;AAECBAgQIECAAAECt14gzv/WffqOj9/6dVrgbgRiqkOoqhD6fjlgnp0u25c2qhTieBLy6cnZ6Xh4&#10;dGmZJAECBAgQ2JZA7tuy62r+fua4MoHcTodj180wt+eZ6R98Pkx/778vFeKr7wv1xz69jBeNtNiX&#10;PeMxnn9/cNVH/+B+MYXK/rDwEBAgQIAAga0KzH9Os3rkvgtxntxkb9Fd+JnQaj9iAgQIECBAgAAB&#10;AgQIECBAgAABAgQIECBAgAABAgQIENhvAZ/O3O/X3+oJECBAgAABAgQIECBAgAABAgQIECBAgAAB&#10;AgQIECBAgAABAgQIECBAgAABAgQIECBAgAABAgQIECBAgAABAgQIECBAgAABAgQIECBAgAABAgQI&#10;ECBAgAABAgQIECBAgAABAgQIECBAgAABAgQIECBw/QXqpphjbmfvxIvnND/XfSueZ2M9KmoFBAgQ&#10;IECAAAECBAgQIECAAAECBAgQIECAAAECBAgQIECAAAECBAgQIECAAAECBAgQIECAAAECBAgQIECA&#10;AAECBAgQIECAAAECBAgQIECAAAECBAgQIECAAAECBAgQIECAAAECBAgQIECAAAECBAgQIECAAAEC&#10;BAgQIECAAAECBAgQIECAAAECBAgQIECAAIFnFYj1OOTpw/PLZqfn7Utakx/52RDmj9y1IZ+8FXLf&#10;XlIlRYAAAQIEticw/u4/H+o/850hLN6L2llIr31ge4Ppeb1ANxvUxLoZ5PY9EauqJOi7Mp5HdVyp&#10;GVQMEwdpNEzuONOfHBcjVpOjIhYQIECAAAECWxSo0rDzvj/LpQ32Fl1+p3bYiQwBAgQIECBAgAAB&#10;AgQIECBAgAABAgQIECBAgAABAgQI7LtAve8A1k+AAAECBAgQIECAAAECBAgQIECAAAECBAgQIECA&#10;AAECBAgQIECAAAECBAgQIECAAAECBAgQIECAAAECBAgQIECAAAECBAgQIECAAAECBAgQIECAAAEC&#10;BAgQIECAAAECBAgQIECAAAECBAgQIECAAAEC11sgpqacYDc7i+P4Tjj8hX8ecs4hLHLt/FGPyloR&#10;AQIECBAgQIAAAQIECBAgQIAAAQIECBAgQIAAAQIECBAgQIAAAQIECBAgQIAAAQIECBAgQIAAAQIE&#10;CBAgQIAAAQIECBAgQIAAAQIECBAgQIAAAQIECBAgQIAAAQIECBAgQIAAAQIECBAgQIAAAQIECBAg&#10;QIAAAQIECBAgQIAAAQIECBAgQIAAAQIECBAgQOBZBUbjEKYPl1fl2emy/bRGTHWIL7/6tBLnCBAg&#10;QIDAVgTGH/v0VvrV6fMJ5HY2vDA1w9y+Z2IqBXJfxvMordYMKoaJg/rqrfPJcTGxODkqYgEBAgQI&#10;ECCwPYFYVcPO++4sF2MM1fzR5zys+Vam64d7kicWO0GAAAECBAgQIECAAAECBAgQIECAAAECBAgQ&#10;IECAAAECeyVQ79VqLZYAAQIECBAgQIAAAQIECBAgQIAAAQIECBAgQIAAAQIECBAgQIAAAQIECBAg&#10;QIAAAQIECBAgQIAAAQIECBAgQIAAAQIECBAgQIAAAQIECBAgQIAAAQIECBAgQIAAAQIECBAgQIAA&#10;AQIECBAgQIAAAQIEbp5A3RRzzu20iGOMIdSjdx7FGQEBAgQIECBAgAABAgQIECBAgAABAgQIECBA&#10;gAABAgQIECBAgAABAgQIECBAgAABAgQIECBAgAABAgQIECBAgAABAgQIECBAgAABAgQIECBAgAAB&#10;AgQIECBAgAABAgQIECBAgAABAgQIECBAgAABAgQIECBAgAABAgQIECBAgAABAgQIECBAgAABAgQI&#10;ECBA4NkFYj0O+cJleXZ6IdIkQIAAAQIECDxdILezsiDVIcZY5kQhVFWp0HdlPI/Sas2gYpg4SKNh&#10;cseZ/uS4GLGaHBWxgAABAgQIENiiQJUGnefcL3MpptDndhmvNro83JOs1ogJECBAgAABAgQIECBA&#10;gAABAgQIECBAgAABAgQIECBAYD8F6v1ctlUTIECAAAECBAgQIECAAAECBAgQIECAAAECBAgQIECA&#10;AAECBAgQIECAAAECBAgQIECAAAECBAgQIECAAAECBAgQIECAAAECBAgQIECAAAECBAgQIECAAAEC&#10;BAgQIECAAAECBAgQIECAAAECBAgQIECAwI0RSE051a4tYxEBAgQIECBAgAABAgQIECBAgAABAgQI&#10;ECBAgAABAgQIECBAgAABAgQIECBAgAABAgQIECBAgAABAgQIECBAgAABAgQIECBAgAABAgQIECBA&#10;gAABAgQIECCwVuDh538lnP7ur4W8+L1+80c1OQp3/9Y/WXudAgIECBAgQIAAAQIECBAgQIAAAQIE&#10;CBAgQIAAAQIECBAgQIAAAQIECBAgQIAAAQIECBAgQIDAPgrE0bhYdp6dFrHgZgr0J8ch3nk5xBhv&#10;5gLMmgABAgRujkA7LeYa61ERC94RiFUqKfq+jOdRHVdqBhXDxEHdDJM7zvQPjosRq8O7RSwgQIAA&#10;AQIEtiiwusdYDNV3ywFTVYXZcNuxPN/nvGxrECBAgAABAgQIECBAgAABAgQIECBAgAABAgQIECBA&#10;gACBiwL1xUCbAAECBAgQIECAAAECBAgQIECAAAECBAgQIECAAAECBAgQIECAAAECBAgQIECAAAEC&#10;BAgQIECAAAECBAgQIECAAAECBAgQIECAAAECBAgQIECAAAECBAgQIECAAAECBAgQIECAAAECBAgQ&#10;IECAAAECBAhcN4FYN+WU2lkZiwgQIECAAAECBAgQIECAAAECBAgQIECAAAECBAgQIECAAAECBAgQ&#10;IECAAAECBAgQIECAAAECBAgQIECAAAECBAgQIECAAAECBAgQIECAAAECBAgQIECAAIG1Ann6MPTH&#10;X1/W9VUK3ZtfDdMv/XYIzSjE1ITF7wAcffT7z56XhRoECBAgQIAAAQIECBAgQIAAAQIECBAgQIAA&#10;AQIECBAgQIAAAQIECBAgQIAAAQIECBAgQIAAgT0UiM24XPXstIxFOxXo3/5mmP3J74Z8evLO49GD&#10;cPBDfz1UB4cbzyP3XXjrX/9SmN9IE6qj10J65T1h9PEfDfX7P7pxHwoJECBAgMCmArmdlaXzezgd&#10;lwjM73e9eOTcXQzP2qmqBrl1iYM0Wley1fP96cMQuvJroJocbXVMnRMgQIAAAQLnAvGy/UN3vs+o&#10;5z8bWHe0858j1Ct7lXXXOE+AAAECBAgQIECAAAECBAgQIECAAAECBAgQIECAAAECt1+gvv1LtEIC&#10;BAgQIECAAAECBAgQIECAAAECBAgQIECAAAECBAgQIECAAAECBAgQIECAAAECBAgQIECAAAECBAgQ&#10;IECAAAECBAgQIECAAAECBAgQIECAAAECBAgQIECAAAECBAgQIECAAAECBAgQIECAAAECBAgQuNEC&#10;qSmnn/uQ+y7EKpV5EQECBAgQIECAAAECBAgQIECAAAECBAgQIECAAAECBAgQIECAAAECBAgQIECA&#10;AAECBAgQIECAAAECBAgQIECAAAECBAgQIECAAAECBAgQIECAAAECBAgQIPBEgZjq8lzXhvZr/yc8&#10;/I3/VOSbD38ixHrldwEWFQICBAgQIECAAAECBAgQIECAAAECBAgQIECAAAECBAgQIECAAAECBAgQ&#10;IECAAAECBAgQIECAwO0XiM24WGSenRaxYLcC/f174dF/+7fFoONP/qUQDg6L3NOC/q03Q+j7eUkf&#10;+m989ezRfPT7n3aJcwQIECBwAwXy9FF48Kv/JuR2Fhbv37mdhskP/mRoPvixna5mMf7FIyb3bl70&#10;WLaratk8a5y9V5epFFdqytOXRgdpdGl+V8l8cjwYKk6OBjkJAgQIECBAYEsCVRp0nPPiZwLvHGl1&#10;D/L4xIXnru9CfUk/F0o0CRAgQIAAAQIECBAgQIAAAQIECBAgQIAAAQIECBAgQGAPBVb+6sMeClgy&#10;AQIECBAgQIAAAQIECBAgQIAAAQIECBAgQIAAAQIECBAgQIAAAQIECBAgQIAAAQIECBAgQIAAAQIE&#10;CBAgQIAAAQIECBAgQIAAAQIECBAgQIAAAQIECBAgQIAAAQIECBAgQIAAAQIECBAgQIAAAQIECFxr&#10;gfjSq6F6/0dDTE0I9Wj+PP/TOzlf6zmbHAECBAgQIECAAAECBAgQIECAAAECBAgQIECAAAECBAgQ&#10;IECAAAECBAgQIECAAAECBAgQIECAAAECBAgQIECAAAECBAgQIECAAAECBAgQIECAAAECBAgQuHYC&#10;i9/nd+HIXRtyO7uQeacZ57/7z0GAAAECBAgQIECAAAECBAgQIECAAAECBAgQIECAAAECBAgQIECA&#10;AAECBAgQIECAAAECBAgQ2HuBZlwQ5NlpEQt2KxAPJoMB8+nJIPe0RH//a4PT1d3XBzkJAgQIELjh&#10;AjGG6R/+VrGI/sH9It5J0JX3cLp/8wnqVSpP9H0Zz6MUq0FuXeKgbtaVbPV8f3I86L86PBrkJAgQ&#10;IECAAIEtCazuMRbD9N1ysE32F23uQ/nToeXlGgQIECBAgAABAgQIECBAgAABAgQIECBAgAABAgQI&#10;ECCwxwLlX33YYwhLJ0CAAAECBAgQIECAAAECBAgQIECAAAECBAgQIECAAAECBAgQIECAAAECBAgQ&#10;IECAAAECBAgQIECAAAECBAgQIECAAAECBAgQIECAAAECBAgQIECAAAECBAgQIECAAAECBAgQIECA&#10;AAECBAgQIECAAIHrKVB/8GNh8XAQIECAAAECBAgQIECAAAECBAgQIECAAAECBAgQIECAAAECBAgQ&#10;IECAAAECBAgQIECAAAECBAgQIECAAAECBAgQIECAAAECBAgQIECAAAECBAgQIECAAAECzy8QU11e&#10;3LUhdLMyF2IY1K1UCAkQIECAAAECBAgQIECAAAECBAgQIECAAAECBAgQIECAAAECBAgQIECAAAEC&#10;BAgQIECAAAEC+yAQm3G5zL4vY9FOBeJ4Mhgvnz4Y5J6W6O/fG5yujl4f5CQIECBA4IYL1M1gAXk2&#10;HeS2ncjtypiXzGvbc7gJ/ceqKqfZd2U8j+oqDXLrEuM0Wley1fP9g/uD/qvJ3UFOggABAgQIENiO&#10;wGCPsRjmwj4jbbC/6PwsaDsvjl4JECBAgAABAgQIECBAgAABAgQIECBAgAABAgQIECBwwwVW/urD&#10;DV+N6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UCA1ZS73IU8flbl6paY8KyJAgAAB&#10;AgQIECBAgAABAgQIECBAgAABAgQIECBAgAABAgQIECBAgAABAgQIECBAgAABAgQI7I3AwQ98Lhx8&#10;/18NsRmH0IxCjNXerP06LjQeHA6mlR89GOSelujv3ytOx8NXQqxHRU5AgAABAjdf4Ow9e3FPZTdb&#10;Lia302V7V43cno+/GDO6h/Ny+iqV+b4r43mUnmMfdnDF3v3Dt8p1zNdw2X6mLBIRIECAAAECL0wg&#10;ruwx5h3nvl92X1frf87T5eG+ZNmBBgECBAgQIECAAAECBAgQIECAAAECBAgQIECAAAECBAjsrUC9&#10;tyu3cAIECBAgQIAAAQIECBAgQIAAAQIECBAgQIAAAQIECBAgQIAAAQIECBAgQIAAAQIECBAgQIAA&#10;AQIECBAgQIAAAQIECBAgQIAAAQIECBAgQIAAAQIECBAgQIAAAQIECBAgQIAAAQIECBAgQIAAAQIE&#10;CBAgQIAAAQIECOxAoP1/fxIefeFXQ25nIbTTs+eXPvd3QzWe7GB0QxAgQIAAAQIECBAgQIAAAQIE&#10;CBAgQIAAAQIECBAgQIAAAQIECBAgQIAAAQIECBAgQIAAAQIECBAgQIAAAQIECBAgQIAAAQIECBAg&#10;QIAAAQIE3hGIqR5Q5NOTIhfrpogFBAgQIECAAAECBAgQIECAAAECBAgQIECAAAECBAgQIECAAAEC&#10;BAgQIECAAAECBAgQIECAAIF9FajuvLSvS7+W6471KITF/TFdu5zf6r0xyxNPaPTH94oz6ZU3ilhA&#10;gAABArdHYHG/ZO5m5wtqp+ftXbXaC+PPx3QP5xPgYypP5L6M51GqqkHuaYkUq9BUw/tqn3bNiz6X&#10;H9wvuoyTl0OMscgJCBAgQIAAge0JxNE4pNfeH0KVQpw/wnw/EZv5zxa+dSz2C+uOrh/uS9Zd4zwB&#10;AgQIECBAgAABAgQIECBAgAABAgQIECBAgAABAgQI3H6Bq/102u33tUICBAgQIECAAAECBAgQIECA&#10;AAECBAgQIECAAAECBAgQIECAAAECBAgQIECAAAECBAgQIECAAAECBAgQIECAAAECBAgQIECAAAEC&#10;BAgQIECAAAECBAgQIECAAAECBAgQIECAAAECBAgQIECAAAECBAgQIECAAAECBPZcoD85DtMv/mah&#10;kKePQhhPipyAAAECBAgQIECAAAECBAgQIECAAAECBAgQIECAAAECBAgQIECAAAECBAgQIECAAAEC&#10;BAgQIECAAAECBAgQIECAAAECBAgQIECAAAECBAgQILBVgVQPuu9PHxa5WI+KWECAAAECBAgQIECA&#10;AAECBAgQIECAAAECBAgQIECAAAECBAgQIECAAAECBAgQIECAAAECBAgQIEDgugjE+d8Gz/O/G/74&#10;yI9OHjc3eu6+ea+oq+6+UcQCAgQIPKtA7rsw/eV/EULfhtB1IXez0PzA50L6yPc9a1fqX7BAbMYh&#10;n56/T+TZ9AWPsL670Xd9KqTXPxBCOzv72kivvnf9RXtYEatqsOrc9+FivopViPOqPKi8PHGQmstP&#10;7DDbfPv3hDC/t7d/cDzfv9wP8eBwh6MbigABAgQIEEjz7/nv/twvhhhjyHm4i0hVWovUzvckDgIE&#10;CBAgQIAAAQIECBAgQIAAAQIECBAgQIAAAQIECBAgsCow/KsPqxViAgQIECBAgAABAgQIECBAgAAB&#10;AgQIECBAgAABAgQIECBAgAABAgQIECBAgAABAgQIECBAgAABAgQIECBAgAABAgQIECBAgAABAgQI&#10;ECBAgAABAgQIECBAgAABAgQIECBAgAABAgQIECBAgAABAgQIECBAgAABAgQIEHhugVg3w2vb2TAn&#10;Q4AAAQIECBAgQIAAAQIECBAgQIAAAQIECBAgQIAAAQIECBAgQIAAAQIECBAgQIAAAQIECBAgQIAA&#10;AQIECBAgQIAAAQIECBAgQIAAAQIECBDYokBM9aD3PH1Y5i77vUllhYgAAQIECBAgQIAAAQIECBAg&#10;QIAAAQIECBAgQIAAAQIECBAgQIAAAQIECBAgQIAAAQIECBAgQIDAlQjEg8OQT46XY/enD5btdY3c&#10;tSG//c2iLN19o4gFBAgQeFaBWKWQv/GV4rI8fVTEgisSWLlfMrfTnU9k/N0/sPMxb+SAKQ2nnft5&#10;riryKabQ5q7IPSk4qEdPOrWzfPPt3xMWDwcBAgSeR6D90z8Osy9/MYTF9zHzR4gxTD79E8/TlWsI&#10;EHiCQIrlXuOysm7Dvcdl18oRIECAAAECBAgQIECAAAECBAgQIECAAAECBAgQIECAwO0VGP7Vh9u7&#10;VisjQIAAAQIECBAgQIAAAQIECBAgQIAAAQIECBAgQIAAAQIECBAgQIAAAQIECBAgQIAAAQIECBAg&#10;QIAAAQIECBAgQIAAAQIECBAgQIAAAQIECBAgQIAAAQIECBAgQIAAAQIECBAgQIAAAQIECBAgQIAA&#10;AQIECBAgQIDA7gXq0WDM3M4GOQkCBAgQIECAAAECBAgQIECAAAECBAgQIECAAAECBAgQIECAAAEC&#10;BAgQIECAAAECBAgQIECAAAECBAgQIECAAAECBAgQIECAAAECBAgQIECAwFYFUjPoPp+eFLl4SU1R&#10;ICBAgAABAgQIECBAgAABAgQIECBAgAABAgQIECBAgAABAgQIECBAgAABAgQIECBAgAABAgQIECBw&#10;RQJxPClGzo/Ke2OKkytBf/z1eSYX2eqV9xSxgAABAs8lUKUQ+u780q49b2tdmUBsxsXYeTYtYsE1&#10;EojVcDKLf1OpLvKpqkLbXfi3Vpwtg3EalQkRAQIEbpjA7Mt/EB7++n88n3XdhMmnf+I81iJA4F0L&#10;1PO9xbqj6/t1Jc4TIECAAAECBAgQIECAAAECBAgQIECAAAECBAgQIECAwB4KrP9/nPcQxZIJECBA&#10;gAABAgQIECBAgAABAgQIECBAgAABAgQIECBAgAABAgQIECBAgAABAgQIECBAgAABAgQIECBAgAAB&#10;AgQIECBAgAABAgQIECBAgAABAgQIECBAgAABAgQIECBAgAABAgQIECBAgAABAgQIECBAgAABAgQI&#10;ECDwogRi3Qy6yu10kJMgQIAAAQIECBAgQIAAAQIECBAgQIAAAQIECBAgQIAAAQIECBAgQIAAAQIE&#10;CBAgQIAAAQIECBAgQIAAAQIECBAgQIAAAQIECBAgQIAAAQIECGxTIKZ60H0+PSlyl/3epKJAQIAA&#10;AQIECBAgQIAAAQIECBAgQIAAAQIECBAgQIAAAQIECBAgQIAAAQIECBAgQIAAAQIECBAgQOCKBOJ4&#10;Uoy8em9McXIl6O/fW8mEkO6+PshJECBA4JkFVu/d69pn7sIFL14g1qOy0/a0jEXXRiBWaTiXvhvk&#10;6lgNck9KHNTNk07JEyBA4EYIDH43gP3FjXjdTPJmCaR4yR5kZQld7lcyQgIECBAgQIAAAQIECBAg&#10;QIAAAQIECBAgQIAAAQIECBAgEMLwrz5QIUCAAAECBAgQIECAAAECBAgQIECAAAECBAgQIECAAAEC&#10;BAgQIECAAAECBAgQIECAAAECBAgQIECAAAECBAgQIECAAAECBAgQIECAAAECBAgQIECAAAECBAgQ&#10;IECAAAECBAgQIECAAAECBAgQIECAAAECBAgQIECAAIEXJhBTM+yrmw1zMgQIECBAgAABAgQIECBA&#10;gAABAgQIECBAgAABAgQIECBAgAABAgQIECBAgAABAgQIECBAgAABAgQIECBAgAABAgQIECBAgAAB&#10;AgQIECBAgACBbQqketB7Pn1Y5upRGYsIECBAgAABAgQIECBAgAABAgQIECBAgAABAgQIECBAgAAB&#10;AgQIECBAgAABAgQIECBAgAABAgQIXBOBeHBYzCQ/elDETwv6+/fK0zGG6uXXQy6zIgIECDy7wOLe&#10;vdnp8rrctcu2xtUJxLopBs+zaRELrpFAlYaTyf0gly6rG1S9kzhI7pd9Ao00AQI3RSCt/Lcx55Dn&#10;/22MsbqSFXRvvRke/o9fDmG+74mLvc/8cfCJz4R09NqVzMegBF6EQKrW/3vq+u5FDKUPAgQIECBA&#10;gAABAgQIECBAgAABAgQIECBAgAABAgQIELhlAsO/+nDLFmg5BAgQIECAAAECBAgQIECAAAECBAgQ&#10;IECAAAECBAgQIECAAAECBAgQIECAAAECBAgQIECAAAECBAgQIECAAAECBAgQIECAAAECBAgQIECA&#10;AAECBAgQIECAAAECBAgQIECAAAECBAgQIECAAAECBAgQIECAAAECBAgQuFKBZjQYPrezQU6CAAEC&#10;BAgQIECAAAECBAgQIECAAAECBAgQIECAAAECBAgQIECAAAECBAgQIECAAAECBAgQIECAAAECBAgQ&#10;IECAAAECBAgQIECAAAECBAgQILBNgVg3g+7z6cMid1lNUSAgQIAAAQIECBAgQIAAAQIECBAgQIAA&#10;AQIECBAgQIAAAQIECBAgQIAAAQIECBAgQIAAAQIECBAgcEUC1cGkGDmfPijipwX9/XvF6erlbwsx&#10;pZD7vsgLCBAg8MwCqS4v6doyFl2NQDMuxs3ttIgF10igqgaTWbw/x5VsisO6lZJleJCG99QuT2oQ&#10;IEDgBgjE1f3FYs6LPUY9upLZ54dvh+kXf7MYe/zRT4Vw9FqRExC4SQKb7C267GcGN+k1NVcCBAgQ&#10;IECAAAECBAgQIECAAAECBAgQIECAAAECBAjsSmDlk6O7GtY4BAgQIECAAAECBAgQIECAAAECBAgQ&#10;IECAAAECBAgQIECAAAECBAgQIECAAAECBAgQIECAAAECBAgQIECAAAECBAgQIECAAAECBAgQIECA&#10;AAECBAgQIECAAAECBAgQIECAAAECBAgQIECAAAECBAgQIECAAAECBAgQ2A+BmJrBQnM7HeQkCBAg&#10;QIAAAQIECBAgQIAAAQIECBAgQIAAAQIECBAgQIAAAQIECBAgQIAAAQIECBAgQIAAAQIECBAgQIAA&#10;AQIECBAgQIAAAQIECBAgQIAAAQJbFajSoPs8fVjkYj38vUlFgYAAAQIECBAgQIAAAQIECBAgQIAA&#10;AQIECBAgQIAAAQIECBAgQIAAAQIECBAgQIAAAQIECBAgQIDAFQnE8aQYOT86KeKnBd39e8Xp6uiN&#10;IhYQIEDgeQViVYd88eK+vRhpX5HA6v2SuZ1e0UwMu06gfs+HwuFf+zshxCq0XR/C/H7Y1ff8RR9p&#10;fn7T46AebVqqjgABAtdTYL6/WD1y14Z4Rf99W4w9ONJwjoMaCQLXWCBd8js4Vqfb9t1qSkyAAAEC&#10;BAgQIECAAAECBAgQIECAAAECBAgQIECAAAECBIJPTfgiIECAAAECBAgQIECAAAECBAgQIECAAAEC&#10;BAgQIECAAAECBAgQIECAAAECBAgQIECAAAECBAgQIECAAAECBAgQIECAAAECBAgQIECAAAECBAgQ&#10;IECAAAECBAgQIECAAAECBAgQIECAAAECBAgQIECAAAECBAgQIECAwBYFYt0Me29nw5wMAQIECBAg&#10;QIAAAQIECBAgQIAAAQIECBAgQIAAAQIECBAgQIAAAQIECBAgQIAAAQIECBAgQIAAAQIECBAgQIAA&#10;AQIECBAgQIAAAQIECBAgQGCLApf+TqTV8erRakZMgAABAgQIECBAgAABAgQIECBAgAABAgQIECBA&#10;gAABAgQIECBAgAABAgQIECBAgAABAgQIECDwFIH2q18K3b3/HeLkKFTzR5zcDenu60+5wqnnFYjj&#10;w/LSvgt5dhpiMy7zl0T9/a8V2eqVN4pYQIAAgecWSHV5adeVsehKBGK98t4wm17JPAy6XqA6vBtG&#10;H/5kyDmHPH3y65Sqan1n36o4SO6X3RhLIQEC11Igru4vFrPs2qub6/x7r9UjprSaEhO4UQIprt9b&#10;dLm/UWsyWQIECBAgQIAAAQIECBAgQIAAAQIECBAgQIAAAQIECBDYjcDKJ0d3M6hRCBAgQIAAAQIE&#10;CBAgQIAAAQIECBAgQIAAAQIECBAgQIAAAQIECBAgQIAAAQIECBAgQIAAAQIECBAgQIAAAQIECBAg&#10;QIAAAQIECBAgQIAAAQIECBAgQIAAAQIECBAgQIAAAQIECBAgQIAAAQIECBAgQIDAuxXovvzFkPs+&#10;xHoUQjMK8c5RqCYvv9tuXU+AAAECBF68QN0M+sztbJCTIECAAAECBAgQIECAAAECBAgQIECAAAEC&#10;BAgQIECAAAECBAgQIECAAAECBAgQIECAAAECBAgQIECAAAECBAgQIECAAAECBAgQIECAAAECBAhs&#10;VSDVa7uPafh7k9ZepIAAAQIECBAgQIAAAQIECBAgQIAAAQIECBAgQIAAAQIECBAgQIAAAQIECBAg&#10;QIAAAQIECBAgsMcCsz/6nXD62/9lKRDvvBzu/vwvLWONFycQDw4HneXTkxCb8SB/MZFnpyGf3L+Y&#10;CtXR60UsIECAwHMLrN67182eu6t3c+Hsq/8rPPz1/xDC/D7BuJjT/HH4F38uVHdeejfd3thrYzMq&#10;5p7baRELbp5AHdPGkz6o3S+7MZZCAgSup8Dq/mI+y9x3VzbX3LXDsS+Z47BIhsD1Fair9XuLru+v&#10;7wLMjAABAgQIECBAgAABAgQIECBAgAABAgQIECBAgAABAgSuTGD9X324sqkZmAABAgQIECBAgAAB&#10;AgQIECBAgAABAgQIECBAgAABAgQIECBAgAABAgQIECBAgAABAgQIECBAgAABAgQIECBAgAABAgQI&#10;ECBAgAABAgQIECBAgAABAgQIECBAgAABAgQIECBAgAABAgQIECBAgAABAgQIPFng9Nf+Xchvvbks&#10;qD/+Y2H8gz+1jDUIECBAgMB1EYixCqFKIfTdckq5my3bGgQIECBAgAABAgQIECBAgAABAgQIECBA&#10;gAABAgQIECBAgAABAgQIECBAgAABAgQIECBAgAABAgQIECBAgAABAgQIECBAgAABAgQIECBAgACB&#10;XQjE1Kwfpt6gZn0vKggQIECAAAECBAgQIECAAAECBAgQIECAAAECBAgQIECAAAECBAgQIECAAAEC&#10;BAgQIECAAAECeyPQnxwXa60mR0UseHEC8WAy6Cw/OgnhpVcH+YuJ/vhrF8OzdnX3jUFOggABAs8l&#10;UNXFZbnvinhXQZ6/H7Vf+VI53I/+zTLep6geFavN7bSIBTdPIFXVxpMep/L13/hChQQIELgmAjGV&#10;+4uzaXXt1c3ukrHjyh7o6iZnZALPJ5Di+r1Fl/vn69xVBAgQIECAAAECBAgQIECAAAECBAgQIECA&#10;AAECBAgQIHCrBS75ZMetXq/FESBAgAABAgQIECBAgAABAgQIECBAgAABAgQIECBAgAABAgQIECBA&#10;gAABAgQIECBAgAABAgQIECBAgAABAgQIECBAgAABAgQIECBAgAABAgQIECBAgAABAgQIECBAgAAB&#10;AgQIECBAgAABAgQIECBAgMBtEWinxUpiPSpiAQECBAgQuE4Ci/epPH14PqVZ+T52fkKLAAECBAgQ&#10;IECAAAECBAgQIECAAAECBAgQIECAAAECBAgQIECAAAECBAgQIECAAAECBAgQIECAAAECBAgQIECA&#10;AAECBAgQIECAAAECBAgQILAdgZjqECdHYfEcUnP23L35lRByvxww1s2yrUGAAAECBAgQIECAAAEC&#10;BAgQIECAAAECBAgQIECAAAECBAgQIECAAAECBAgQIECAAAECBAgQILBeIJ8cF0WL+zcc2xGI48mg&#10;43z6YJBbTfT3762mQrr7xiAnQYAAgecRWNyzly9e2M0uRjtr564djrXH9wzGZlR45Nm0iAU3TyDF&#10;tPGkD+ry9d/4QoUECBC4LgKL3wmwclz6Xr9Ss63w0rEvmeO2xtcvgW0IpKpa223bd2trFBAgQIAA&#10;AQIECBAgQIAAAQIECBAgQIAAAQIECBAgQIDA/gkMP9mxfwZWTIAAAQIECBAgQIAAAQIECBAgQIAA&#10;AQIECBAgQIAAAQIECBAgQIAAAQIECBAgQIAAAQIECBAgQIAAAQIECBAgQIAAAQIECBAgQIAAAQIE&#10;CBAgQIAAAQIECBAgQIAAAQIECBAgQIAAAQIECBAgQIAAAQI3UCC3s3LWdVPGIgIECBAgcJ0EFu9T&#10;04fLGeVu5X1seUaDAAECBAgQIECAAAECBAgQIECAAAECBAgQIECAAAECBAgQIECAAAECBAgQIECA&#10;AAECBAgQIECAAAECBAgQIECAAAECBAgQIECAAAECBAgQILAdgTg6CK/+wj8rOv/Gv/zFkKePlrlY&#10;j5ZtDQIECBAgQIAAAQIECBAgQIAAAQIECBAgQIAAAQIECBAgQIAAAQIECBAgQIAAAQIECBAgQIAA&#10;gfUC/clxUVRNjopY8OIE4vhw0Fn/6GSQW01Ud98I4+/9y6H75r3QH38t9G9/I8SXXl0tExMgQOD5&#10;BFJdXtd1ZbyrqJsNRorVytwGFbc3Mbhfsp3e3sXuycpSVW280oPUbFyrkAABAtdSoErDaXXtMLer&#10;TD8cO67ugXY1F+MQeEECKa7fW3S5f0Gj6YYAAQIECBAgQIAAAQIECBAgQIAAAQIECBAgQIAAAQIE&#10;bpPA/n468za9itZCgAABAgQIECBAgAABAgQIECBAgAABAgQIECBAgAABAgQIECBAgAABAgQIECBA&#10;gAABAgQIECBAgAABAgQIECBAgAABAgQIECBAgAABAgQIECBAgAABAgQIECBAgAABAgQIECBAgAAB&#10;AgQIECBAgACBfRRop8WqYz0qYgEBAgQIELhOArFuQr4wodzOLkSaBAgQIECAAAECBAgQIECAAAEC&#10;BAgQIECAAAECBAgQIECAAAECBAgQIECAAAECBAgQIECAAAECBAgQIECAAAECBAgQIECAAAECBAgQ&#10;IECAAIGrEXjpx/9+CPPf75fPHrOQXnv/1UzEqAQIECBAgAABAgQIECBAgAABAgQIECBAgAABAgQI&#10;ECBAgAABAgQIECBAgAABAgQIECBAgACBGyqQT46LmcfDoyIWvDiBeDAJk7/yt0McT0I8OFw+1o2Q&#10;XvvA/L6ZD6wrc54AAQLPJ5Dq8rpuVsY7inLXDkdanduw4tZmYj06X1tVhUWc29n8uTnPa90ogTpW&#10;G823jinUVdqoVhEBAgSuq0C87D28665uuvYZV2dv5K0JbLJf6Por/He3tZXrmAABAgQIECBAgAAB&#10;AgQIECBAgAABAgQIECBAgAABAgTercDKJ0ffbXeuJ0CAAAECBAgQIECAAAECBAgQIECAAAECBAgQ&#10;IECAAAECBAgQIECAAAECBAgQIECAAAECBAgQIECAAAECBAgQIECAAAECBAgQIECAAAECBAgQIECA&#10;AAECBAgQIECAAAECBAgQIECAAAECBAgQIECAAAEC2xfIXRtCzuVA9aiMRQQIECBA4BoJxNX3qXZ6&#10;jWZnKgQIECBAgAABAgQIECBAgAABAgQIECBAgAABAgQIECBAgAABAgQIECBAgAABAgQIECBAgAAB&#10;AgQIECBAgAABAgQIECBAgAABAgQIECBAgMC+CjTv+8i+Lt26CRAgQIAAAQIECBAgQIAAAQIECBAg&#10;QIAAAQIECBAgQIAAAQIECBAgQIAAAQIECBAgQIAAAQLvWiB3bcinJ0U/1eSoiAUvTiBWKTQf/uSL&#10;61BPBAgQeBECqS56yV1XxDsL5u9JxRGrEKuqSO1TMPquT4XmI58MsR6HmNI+Lf3WrjXFzV7Hcd3c&#10;WgMLI0BgjwRW9heLled+5b1+hxyL730Hx/z7MweBmyyQ5vvldUeX+3UlzhMgQIAAAQIECBAgQIAA&#10;AQIECBAgQIAAAQIECBAgQIDAHgqUnxzdQwBLJkCAAAECBAgQIECAAAECBAgQIECAAAECBAgQIECA&#10;AAECBAgQIECAAAECBAgQIECAAAECBAgQIECAAAECBAgQIECAAAECBAgQIECAAAECBAgQIECAAAEC&#10;BAgQIECAAAECBAgQIECAAAECBAgQIECAAIHrL9D+4edD//Uvh9xNQ2jbEMeTwaRj3QxyEgQIECBA&#10;4NoIpPJ9KrezazM1EyFAgAABAgQIECBAgAABAgQIECBAgAABAgQIECBAgAABAgQIECBAgAABAgQI&#10;ECBAgAABAgQIECBAgAABAgQIECBAgAABAgQIECBAgAABAgQIECBAgAABAgQIECBAgAABAgQIECBA&#10;gAABAgQIECBAgAABAgQIECBAgAABAgQIECBAgAABAgQIEHh2gXzy1uCiODka5CQIECBA4PYKxFSX&#10;i+vbMt5RlLuVcVfntaN5XJdhYt2ExcNxewRSVW20mIM02qhOEQECBK6zwGB/sZjs6nv9LhewOnaV&#10;QoxxlzMwFoEXLpDmX8frjq7v15U4T4AAAQIECBAgQIAAAQIECBAgQIAAAQIECBAgQIAAAQJ7KLDy&#10;ydE9FLBkAgQIECBAgAABAgQIECBAgAABAgQIECBAgAABAgQIECBAgAABAgQIECBAgAABAgQIECBA&#10;gAABAgQIECBAgAABAgQIECBAgAABAgQIECBAgAABAgQIECBAgAABAgQIECBAgAABAgQIECBAgAAB&#10;AgQIELj2Au0f/07o/ugLy3nGl15dtpeNZrRsahAgQIAAgesmEOumnFI3K2MRAQIECBAgQIAAAQIE&#10;CBAgQIAAAQIECBAgQIAAAQIECBAgQIAAAQIECBAgQIAAAQIECBAgQIAAAQIECBAgQIAAAQIECBAg&#10;QIAAAQIECBAgQIAAAQIECBAgQIAAAQIECBAgQIAAAQIECBAgQIAAAQIECBAgQIAAAQIECBAgQIAA&#10;AQIECBAgQIDAtRLoT94K+dHbIc9Ozx6xHoX6vR9ezrE/OV62HzeqydHjpmcCBAgQ2AeBqi5X2bVl&#10;vKtoZdyYVua1q3kYh8CWBFKsNur5oG42qlNEgACBay1QpcH08sp7/aBgi4ncd2Xvl8yvLBARuP4C&#10;m+wturzytX/9l2WGBAgQIECAAAECBAgQIECAAAECBAgQIECAAAECBAgQILADAZ/Q3AGyIQgQIECA&#10;AAECBAgQIECAAAECBAgQIECAAAECBAgQIECAAAECBAgQIECAAAECBAgQIECAAAECBAgQIECAAAEC&#10;BAgQIECAAAECBAgQIECAAAECBAgQIECAAAECBAgQIECAAAECBAgQIECAAAECBAgQIEDg3QnEuvxz&#10;O/n0ZNBhrEeDnAQBAgQIELguArFuiqnkritiAQECBAgQIECAAAECBAgQIECAAAECBAgQIECAAAEC&#10;BAgQIECAAAECBAgQIECAAAECBAgQIECAAAECBAgQIECAAAECBAgQIECAAAECBAgQIECAAAECBAgQ&#10;IECAAAECBAgQIECAAAECBAgQIECAAAECBAgQIECAAAECBAgQIECAAAECBAgQIECAwPUSePhr/z7M&#10;vvRby0ml934kvPzT/3AZ9yfHy/bjRjU5etz0TIAAAQL7IJBSucquLeMdRbmdlSOluoxFBG64QF1V&#10;G63gII02qlNEgACB6ywQL3sfv6I9xpnTytiXzu86g5obgUsE0gZ7i7bvL7lSigABAgQIECBAgAAB&#10;AgQIECBAgAABAgQIECBAgAABAgT2XcAnNPf9K8D6CRAgQIAAAQIECBAgQIAAAQIECBAgQIAAAQIE&#10;CBAgQIAAAQIECBAgQIAAAQIECBAgQIAAAQIECBAgQIAAAQIECBAgQIAAAQIECBAgQIAAAQIECBAg&#10;QIAAAQIECBAgQIAAAQIECBAgQIAAAQIECBAgcBME0qic5ey0jBdRvVIzrJAhQIAAAQJXJnD42Z8P&#10;IecQ62b+ntWEGEqnKPQAAEAASURBVKsrm4uBCRAgQIAAAQIECBAgQIAAAQIECBAgQIAAAQIECBAg&#10;QIAAAQIECBAgQIAAAQIECBAgQIAAAQIECBAgQIAAAQIECBAgQIAAAQIECBAgQIAAAQIECBAgQIAA&#10;AQIECBAgQIAAAQIECBAgQIAAAQIECBAgQIAAAQIECBAgQIAAAQIECBAgQIAAAQIE1gvEZlwWzR4V&#10;cT45LuJFECdHg5wEAQIECNxigdGdEMaTEFId4uJx+MrVLLZri3Fj3RSxgMBNF0gxbbSEgzTaqE4R&#10;AQIErrXAfE+xeuSV9/rV89uMB2NfMr9tjq9vAs8rcPr7vxHyo7fD2ddw34f0xgfD6EMfP+tuk71F&#10;l/vnHdp1BAgQIECAAAECBAgQIECAAAECBAgQIECAAAECBAgQIHCLBYaf7LjFi7U0AgQIECBAgAAB&#10;AgQIECBAgAABAgQIECBAgAABAgQIECBAgAABAgQIECBAgAABAgQIECBAgAABAgQIECBAgAABAgQI&#10;ECBAgAABAgQIECBAgAABAgQIECBAgAABAgQIECBAgAABAgQIECBAgAABAgQIELihAnWzduKxHq2t&#10;UUCAAAECBK5KoDo4vKqhjUuAAAECBAgQIECAAAECBAgQIECAAAECBAgQIECAAAECBAgQIECAAAEC&#10;BAgQIECAAAECBAgQIECAAAECBAgQIECAAAECBAgQIECAAAECBAgQIECAAAECBAgQIECAAAECBAgQ&#10;IECAAAECBAgQIECAAAECBAgQIECAAAECBAgQIECAAAECBAgQIPA8As24uCrPpkXcnxwXcRxPQkx1&#10;kRMQIECAwO0WaL73s2HxuOojd205hcr7UQmy2+j0D387PPrCfw2xHoWQmvlzEw4/+/Mhxrjbidyi&#10;0VKsNlrNwdz6Ko/T3/+N8Ojz/znEOy+H6vBuqCZH4c5f+Gmv/VW+KMYmcAMFLv2+sl95r9/lulb2&#10;GZfOb5fzMRaBDQUe/davhO7Nryyrx3/uh8PoQx8/i+tq/d6i67vltRoECBAgQIAAAQIECBAgQIAA&#10;AQIECBAgQIAAAQIECBAgQOCxgE9oPpbwTIAAAQIECBAgQIAAAQIECBAgQIAAAQIECBAgQIAAAQIE&#10;CBAgQIAAAQIECBAgQIAAAQIECBAgQIAAAQIECBAgQIAAAQIECBAgQIAAAQIECBAgQIAAAQIECBAg&#10;QIAAAQIECBAgQIAAAQIECBAgQIAAAQLXViCmZv3c6tH6GhUECBAgQIAAAQIECBAgQIAAAQIECBAg&#10;QIAAAQIECBAgQIAAAQIECBAgQIAAAQIECBAgQIAAAQIECBAgQIAAAQIECBAgQIAAAQIECBAgQIAA&#10;AQIECBAgQIAAAQIECBAgQIAAAQIECBAgQIAAAQIECBAgQIAAAQIECBAgQIAAAQIECBAgQIAAAQIE&#10;CBAgQIAAgQ0E4mhcVOXZozI+OS7iODkqYgEBAgQIENiVQO7aYqhY10Us2K1A//abof3Kl84Hrarw&#10;UvyF81jrmQXS3HCT4yCNNinbWk1//LXQfeNPQ1g85kccHYTJD/+NrY2nYwIEbqlAasJLP/73Qkzz&#10;9/P5Y/FcHb1+ZYtd3Wcs5uQgcCMEVvYPue+X095kb9Hl8/rlhRoECBAgQIAAAQIECBAgQIAAAQIE&#10;CBAgQIAAAQIECBAgsPcCPjmx918CAAgQIECAAAECBAgQIECAAAECBAgQIECAAAECBAgQIECAAAEC&#10;BAgQIECAAAECBAgQIECAAAECBAgQIECAAAECBAgQIECAAAECBAgQIECAAAECBAgQIECAAAECBAgQ&#10;IECAAAECBAgQIECAAAECBAgQIHADBOpm/SQ3qVnfiwoCBAgQIECAAAECBAgQIECAAAECBAgQIECA&#10;AAECBAgQIECAAAECBAgQIECAAAECBAgQIECAAAECBAgQIECAAAECBAgQIECAAAECBAgQIECAAAEC&#10;BAgQIECAAAECBAgQIECAAAECBAgQIECAAAECBAgQIECAAAECBAgQIECAAAECBAgQIECAAAECBAgQ&#10;IECAQIj1uFDIs2kR9yfHRVxNjopYQIAAAQIEdibQteVQqS5j0U4Fcjsrxov1qIgFzy5Qx7TRRQdX&#10;bN2fvFXMM9ofFh4CAgQ2E4gxhtGHPr5Z8S6q+q4YJVb2GQWI4PoKVCv7hwtfy2mDvUXb99d3bWZG&#10;gAABAgQIECBAgAABAgQIECBAgAABAgQIECBAgAABAlcmUF3ZyAYmQIAAAQIECBAgQIAAAQIECBAg&#10;QIAAAQIECBAgQIAAAQIECBAgQIAAAQIECBAgQIAAAQIECBAgQIAAAQIECBAgQIAAAQIECBAgQIAA&#10;AQIECBAgQIAAAQIECBAgQIAAAQIECBAgQIAAAQIECBAgQIAAAQIbCsS6WVsZ69HaGgUECBAgQIAA&#10;AQIECBAgQIAAAQIECBAgQIAAAQIECBAgQIAAAQIECBAgQIAAAQIECBAgQIAAAQIECBAgQIAAAQIE&#10;CBAgQIAAAQIECBAgQIAAAQIECBAgQIAAAQIECBAgQIAAAQIECBAgQIAAAQIECBAgQIAAAQIECBAg&#10;QIAAAQIECBAgQIAAAQIECBAgQIAAgU0E4mhclrXTkHNe5vLJ8bK9aMTJURELCBAgQIDArgRyNyuG&#10;iqkpYsGOBdry9Qhej3f9AqSq2qiP8RVb9yf3i3lW9oeFh4AAgZspkLu2nHiqy1hE4JoKxCqVM+u7&#10;ZbzJ3qK7UL+8UIMAAQIECBAgQIAAAQIECBAgQIAAAQIECBAgQIAAAQIE9l7AJyf2/ksAAAECBAgQ&#10;IECAAAECBAgQIECAAAECBAgQIECAAAECBAgQIECAAAECBAgQIECAAAECBAgQIECAAAECBAgQIECA&#10;AAECBAgQIECAAAECBAgQIECAAAECBAgQIECAAAECBAgQIECAAAECBAgQIECAAAECBG6AQGrWT7Ie&#10;ra9RQYAAAQIECBAgQIAAAQIECBAgQIAAAQIECBAgQIAAAQIECBAgQIAAAQIECBAgQIAAAQIECBAg&#10;QIAAAQIECBAgQIAAAQIECBAgQIAAAQIECBAgQIAAAQIECBAgQIAAAQIECBAgQIAAAQIECBAgQIAA&#10;AQIECBAgQIAAAQIECBAgQIAAAQIECBAgQIAAAQIECBDYQCA242HV7DSE0cFZvj85Ls5Xk6MiFhAg&#10;QIAAgZ0JdG0xVEx1EQt2K5DbaTFgrJsiFjy7QIrVRhcd1KON6rZVZH+4LVn9EiBwlQKTH/nZcOfT&#10;Px7CYr/RdSFUm/03+SrnbGwCZwKr+4fcL2Hq1XPLM+eN7kL9eVaLAAECBAgQIECAAAECBAgQIECA&#10;AAECBAgQIECAAAECBPZdwCc09/0rwPoJECBAgAABAgQIECBAgAABAgQIECBAgAABAgQIECBAgAAB&#10;AgQIECBAgAABAgQIECBAgAABAgQIECBAgAABAgQIECBAgAABAgQIECBAgAABAgQIECBAgAABAgQI&#10;ECBAgAABAgQIECBAgAABAgQIECBwEwTq5umzrFKIVfX0GmcJECBAgAABAgQIECBAgAABAgQIECBA&#10;gAABAgQIECBAgAABAgQIECBAgAABAgQIECBAgAABAgQIECBAgAABAgQIECBAgAABAgQIECBAgAAB&#10;AgQIECBAgAABAgQIECBAgAABAgQIECBAgAABAgQIECBAgAABAgQIECBAgAABAgQIECBAgAABAgQI&#10;ECBAgAABApsK1ONBZZ6dhjg6CDn3IT98qzgfJy8XsYAAAQIECOxKIHdtOVSqy1i0U4HczorxYj0q&#10;YsGzC6RYbXTRQWo2qttWUX5wXHRdTY6KWECAAIGbKFCN74SweDgI3DSBlIoZ565bxqkqzy1PXGh0&#10;fX8h0iRAgAABAgQIECBAgAABAgQIECBAgAABAgQIECBAgAABAu8I+ISmrwQCBAgQIECAAAECBAgQ&#10;IECAAAECBAgQIECAAAECBAgQIECAAAECBAgQIECAAAECBAgQIECAAAECBAgQIECAAAECBAgQIECA&#10;AAECBAgQIECAAAECBAgQIECAAAECBAgQIECAAAECBAgQIECAAAECBAgQuPYCMTVPn2M9evp5ZwkQ&#10;IECAAAECBAgQIECAAAECBAgQIECAAAECBAgQIECAAAECBAgQIECAAAECBAgQIECAAAECBAgQIECA&#10;AAECBAgQIECAAAECBAgQIECAAAECBAgQIECAAAECBAgQIECAAAECBAgQIECAAAECBAgQIECAAAEC&#10;BAgQIECAAAECBAgQIECAAAECBAgQIECAAAECzyAQR+NBdZ6dnuXyw7dDyLk4X02OilhAgAABAgR2&#10;JtC1xVAx1UUs2LFAOy0HrJsyFhUC3/xX/zTk6aP53qoPoe9C86nPheYTnylq6ioV8ZOCgzR60qmt&#10;5/N8b9g/PC7GiYd3i1hAgAABAgQI7E4gru4f5vuMx0eK1ePmE5/bfF7/xCInCBAgQIAAAQIECBAg&#10;QIAAAQIECBAgQIAAAQIECBAgQGDvBHxCc+9ecgsmQIAAAQIECBAgQIAAAQIECBAgQIAAAQIECBAg&#10;QIAAAQIECBAgQIAAAQIECBAgQIAAAQIECBAgQIAAAQIECBAgQIAAAQIECBAgQIAAAQIECBAgQIAA&#10;AQIECBAgQIAAAQIECBAgQIAAAQIECBAgQIDADRSom6dOOtajp553kgABAgQIECBAgAABAgQIECBA&#10;gAABAgQIECBAgAABAgQIECBAgAABAgQIECBAgAABAgQIECBAgAABAgQIECBAgAABAgQIECBAgAAB&#10;AgQIECBAgAABAgQIECBAgAABAgQIECBAgAABAgQIECBAgAABAgQIECBAgAABAgQIECBAgAABAgQI&#10;ECBAgAABAgQIECDwLAKxHg/K8+z0LBfHh+Gln/nHIZ8ch37+WDyn1z84qJcgQIAAAQI7Eci5HCbV&#10;ZSzaqUBuZ8V4sW6KWFAKnO2v2ul5Mvfn7W+1UqwGudVEU6WQqvV1q9e9qDg/ehBCX869mhy9qO71&#10;Q4AAAQIECDyrwOr+4cIeI8YYqvmjX91HXxijW3lfv3BKkwABAgQIECBAgAABAgQIECBAgAABAgQI&#10;ECBAgAABAgT2WMAnNPf4xbd0AgQIECBAgAABAgQIECBAgAABAgQIECBAgAABAgQIECBAgAABAgQI&#10;ECBAgAABAgQIECBAgAABAgQIECBAgAABAgQIECBAgAABAgQIECBAgAABAgQIECBAgAABAgQIECBA&#10;gAABAgQIECBAgAABAgQI3BSBmJrBVJtPfCaEZhxCOw2hHg3OSxAgQIAAAQIECBAgQIAAAQIECBAg&#10;QIAAAQIECBAgQIAAAQIECBAgQIAAAQIECBAgQIAAAQIECBAgQIAAAQIECBAgQIAAAQIECBAgQIAA&#10;AQIECBAgQIAAAQIECBAgQIAAAQIECBAgQIAAAQIECBAgQIAAAQIECBAgQIAAAQIECBAgQIAAAQIE&#10;CBAgQIAAAQIEnlcgjsbDS2enZ7mYUqjf8x3D8zIECBAgQOAKBI5+5h+djZq7NoTFI8YrmIUhHwvk&#10;bva4efYc61ERC0qBGKuQL6b67mJ01k5VNcitJg7S1Tr3J8erUwrV5GiQkyBAgAABAgR2JFClYqC8&#10;ssdIMYU+z/fOTzi6PNyTPKFUmgABAgQIECBAgAABAgQIECBAgAABAgQIECBAgAABAgT2SKDeo7Va&#10;KgECBAgQIECAAAECBAgQIECAAAECBAgQIECAAAECBAgQIECAAAECBAgQIECAAAECBAgQIECAAAEC&#10;BAgQIECAAAECBAgQIECAAAECBAgQIECAAAECBAgQIECAAAECBAgQIECAAAECBAgQIECAAAECBAjc&#10;VIG6Gcw8feT7Qnrt/YO8BAECBAgQIECAAAECBAgQIECAAAECBAgQIECAAAECBAgQIECAAAECBAgQ&#10;IECAAAECBAgQIECAAAECBAgQIECAAAECBAgQIECAAAECBAgQIECAAAECBAgQIECAAAECBAgQIECA&#10;AAECBAgQIECAAIH/z969xUiSpQcBPnHJrO7q6Zpbr2fXO55dvLv2Lju+gFb4IrxchBEyCJmLgCck&#10;C4nLCwKJJx55sN9APPFu8WA/ABLiJrPIFpIRWJatRVjGAizfvbZnd2eqp6u7KjMiyFOzXV0nI7Nr&#10;urvOqbx8Marp+E9Exjn/dyJOnMzKzCJAgAABAgQIECBAgAABAgQIECBAgAABAgQIECBAgAABAgRe&#10;WGByMDrEMDsdlSkgQIAAAQKbIlA1bQjxx3KzAvOztP5mksaiVKBuknjo+ySOQVtffV7faqejx5Us&#10;GE6OR9XVd45GZQoIECBAgACBMgLV0hwjLM0xmroOs/G046Jx/TCEYfFTVdVFmRUCBAgQIECAAAEC&#10;BAgQIECAAAECBAgQIECAAAECBAgQIHD1u9kYESBAgAABAgQIECBAgAABAgQIECBAgAABAgQIECBA&#10;gAABAgQIECBAgAABAgQIECBAgAABAgQIECBAgAABAgQIECBAgAABAgQIECBAgAABAgQIECBAgAAB&#10;AgQIECBAgAABAgQIECBAgAABAgQIECBAgACBmxZoJ+MWdLNxmRICBAgQIECAAAECBAgQIECAAAEC&#10;BAgQIECAAAECBAgQIECAAAECBAgQIECAAAECBAgQIECAAAECBAgQIECAAAECBAgQIECAAAECBAgQ&#10;IECAAAECBAgQIEBgrcD8q78duj/4rTB08xDiT12HW2//wNr9bSBAgAABAgQIECBAgAABAgQIECBA&#10;gAABAgQIECBAgAABAgQIECBAgAABAgQIECBAgAABAgQI7LNA1U5H6Q+z01GZgs0UGIYhVFW1mY3T&#10;KgIECBDYaYFhPkvyq9pJEguWBJomLRj6NF5Eh+1BaOsmzPtutO1xwasHLz1evZF/+wfvjeqtDo9G&#10;ZQoIECBAgACBQgKL79RIlqV5RFMtbU92/iDoFvOStlqaq6zYTxEBAgQIECBAgAABAgQIECBAgAAB&#10;AgQIECBAgAABAgQI7I9Auz+pypQAAQIECBAgQGDTBOKHJndl2aVcdqVP5LHZAq6Zzewf/fLs/bJL&#10;ZruUy7P35PM9gtnzueV+lH55duFdMtulXJ69J5/vEbtkJpfnOwd25VH6f1d68vny0P/P57Yrj9L/&#10;u9KT8nAuP/s5EL+UcVfcdiWPZ+/FzX7ELn3xZ6lzrFQ9Jc6cUrkYy0r05n7XUepc3iXlEmYl7zEl&#10;6jKW7dIVIJfcAiXGmJhDqXpye5U8vrGspPaHr8u5/OGtSu5Zql9K1VPSLnddxrLcwo5P4NkFjGXP&#10;bmYse3YzjyBAYPMESoxlu3SPKeG1eWfJi7Uomlk2T6DUuVzq+i+VT6mezH3dxOPnrqOUlXoI7JLA&#10;Lo1lJcb/XfIqdR6X6JdSuZSqZ5fMSuXi2ix1dj5bPaX6/9laZe9SAiX6f9eeX+zSWBZzyd0/uY//&#10;+FopcS4/riv3v7uUS26rkscvdS6Xyinmk/tci8ffNbdS/bML9exa35fKJ3c98fi5r/2S5++u5ZPb&#10;jldu4c0/fu4x5gOBMt/FWiaXMn3q2nx25xL9v0v3y2cX9ohd6v9SuezSWFbS7GlXW91Ox5vns719&#10;nl2qX8bo21vC7Nn7bpfGsmfPfnMfsUvn8i7lsrlnjJYRIECAAAECBAgQIECAAAECBAgQIECAAAEC&#10;BAgQIECAAAECBAgQIECAAAECBJ5NYJfe41kql77vs3++oeu6Z+tIexcT2KX33pe6Zkp0jlxKKG9u&#10;Hfp/c/umRMtK9H+psb9ELiX6JNaxS7kwe3aBXev/xdcVZV9KmMWxrMRSIpcSecQ6dikXZs8uoP/3&#10;26xU/5eYZ5bK5dnPmM19BLPN7ZsSLSvR/7s4LyuVU4lzYFfqKHEul7KSy7NLM3t2sxKP2KV+KeG1&#10;a3WU6v8PU8/sV/9nePjz/+mCuLp1J9x6+wcu4qtWPkwdVx3jw2wvVc+HacuL7iOXFxXc7sfr/+3u&#10;vxdtvf5/UUGP3xQB5/Km9MTNtEP/34z7VbXuUr9clet1bWd2XZLbeZxd6n+5bOc5eF2t3qX+vy6T&#10;TThOqX4pVU8JU7mUUFYHAQK7IlDi/WW7YiWP5xPwnp9ndzOXeXazXRrLSvR/yeuyZF3PfuZs5iOY&#10;ffh+2TWrmE/uMSD38T987734niW8Yit3yezF1ffvCPr/2fu81LX57C3b70fs0rm8S7ns91m52dnv&#10;0lhW4pqJXvFnV5ZSuexSPSVyKXEulzqHr8qlmt4aNWWYnY7KriqI/XJVXVcd46rtuY9/Vf2ltw/d&#10;PAynJ2F49CCEqg7Nq28kTejffzfc/8kfC/XR66F++SOhWfxMP/d953Gyo4BARoF47dd1nbGGJ4cu&#10;Mf7H2vLXMxSo44M88ufypH9yru3S+L9Tucxnabe3kzS+pqiEWbxWctdTLe7lwyWTqu9GY0GzaMdn&#10;Xvnm8Mtf+81Le6ar3/bqx0ePS/fIG/Unx2kFTRvqg8O0TLRSIPc5trLSTIW7lEsmotFhmY1Iriwo&#10;MTZf2Qg7jAR26VzemVzqJumnYTHHuLw0H+L5Wrf4mxTt0nEuH8M6AQIECBAgQIAAAQIECBAgQIAA&#10;AQIECBAgQIAAAQIECOyfQLt/KcuYAAECBAgQIEBgUwTOzs7C+++/n705k8UHYXK/obRu6vDo0aPs&#10;uRwcHIT5fJ61nqbQm02rugrxHMi9lPjg3WQyCbPZ0gewMiTWtm3ouvRNxNddTaxj6C9/NOq6a/jg&#10;eO2kzX4ul+j7mE2s5/T02T+w/6yy8QO+uceyeC7nHmNi3vE8y11P9OoXb6DPvZQ0y51L0zTZ+yXm&#10;EOvJ3Tex/+ezvPfLmEu8/5cY/3Nf+zGXeC6XuC/HXHLnUyqXOP7nNju/Ly/Mci+3bt0qci7HfHIv&#10;0+k0dPO886WYQ4n7TPTqlj5AlsMvzv9z35dju0/P8s+XSp3L8V6WeywrMV+K/RKfL+d+jhGf+5W4&#10;X0azEvPyEs8z4vOlErnE6z93/5+Py5mfx56fywXmMrHvS5zLL730UvZ+iWbxmsk9lsV5f4l7TDyP&#10;c/dN9CqxxGsmdy4xj3gvy72UupfViy/5yf0cM3rlHi9jf5R4jhnHsjiXzb3Eekq8Xl5iXhZfk899&#10;jsX+iNdM7vMs9n2J50tN2xQZy3Lfxx73S4lxuUT/l6gjmk0n0yL3/1hX7iW+xjRb/vK9DJXGaz/3&#10;+Vzq9bIS9/9YR4l7WayjxPWf4ZQaHfL8XC7xe8zFlxRmv2cuvqO+xPsL7ty5k30sK3Eex5MhjjHH&#10;x0tfKDk6S1684OjoKPtYFp8vlXiOWeK1jDhffvjw4YvDX3GE27dvFzErcT6X6JfHnLnHslLPMYvM&#10;ywr97ZB4Lytx/cdzIPe8LF4vuX+/GPMoYVbq/WUlXi+JZrmv/cf9UqL/Y125X2OI43Lu6yXmEevZ&#10;lXl5fI0pd79EszjPyN03JZ77xVxK3DPjuFzq+i9xL8vd94/7pch7sgr0TXwds8R12S6eL5fo/34o&#10;817JEveyaJb7fI6/ky/R/3Fczt3/cSwrkUuJzzDEcabEUupeVuL3mDGXEtd/rKfEeVai/+Mco8Qc&#10;s9S8rMRcpsQ4E71KLB+cy/nvmWVyyf9+/JhHiXM51lPiXI717MpYVtIs1rULSxxmcg818fhxzMy9&#10;xPM49xwz5hDvmbmXWEeJe0B8fpH7OUaJPHL3x64eP/ZN7v4pUUfsn1hP7nM59/FLn2cl8sl9fpU2&#10;K1Vfib4pkUup/i8xj425zAp8HneyeF0u9/w/5pK7jnh+xd/JljiXS7wmG38nV2KJ8+XcZrH/S8zL&#10;Yx0lzrMS/VKqjtx9H/OIdZSoJ17/JZ4z7VLflMglXv8l+v/xuZY7pxK5xLEsuuVcSuQR2x9zKTH+&#10;x7pym8Xj564j5tEvvlcq9zwz9kmz+D6W3Eupvs+dRzx+7PsS+cTfleWey8TfycTPSudeolfuXHLn&#10;8Pj4pXIpMTbHOkrUE+1K1fO4n3L9W2r8z9X+mzhu/F1J7us/XpclnpfHMTP3737iOXZ4eJi9q2I9&#10;Ja7LEnWUui5j3+fu//gctsTrP33XF7lmSrxX6uDgVpFzeXHJZB/LYv/H+X/uZTIp87psqeu/xPgf&#10;+yZ3Pk2Jz/wuTq667rM/x4xWV362+NFpWH4WenL/vbD4gO2HvgRee+21Is/LPnSDXmDHkvfl3Ody&#10;ZIj5lFhK5FIqjxK57EodJfqkdB0l+qZETqWu/RK5xDp2pV9KeamHAAECBAgQIECAAAECBAgQIECA&#10;AAECBAgQIECAAAECBAgQIECAAAECBAgQ2EyB+PdJ79+/n71x8bN3ud9/Geso8bfDS3y3d/ysyuLb&#10;CrL3S6m/UZr7+xAiVPwOmRLfU30wzf+3cKu6zN9Ci2a5P3tV6n3kt27dyp5LPM/iOJb7M9FxLCvx&#10;t/Du3r1b5DOxub1iv5T6W0gl/rZXHP9Pz05jWlmXWE/usTmey7nriEgxl9zjf6nP98VcSv3t+NzX&#10;Zon5Uuz/eP3n/nx//K6K3OfY41xK1JO772Mu8fovcS7H/s89zsQ6SpiVmMvGsSz39RL7v9Tf2y0x&#10;Nsfrv8S8rMRcJt5jSiylxv8S42W8Lku8xlBizhRzKXH9x+9DKlFPiXG51Lws5pI7n1Ljcol5eawj&#10;970/jpXxNYYS40yJXOK4XGIsi/XkzieOlyX6pcR9ucQ8Jp7L0azEXCZem7nHsngvK/UcI/d5FnMp&#10;scSxrMR9+etf/3r2dI6OjrKfYzGJ+Fp57v6P9+USSxzLcr/2H58vxfEs97JLY1mJfon9Ee/Luc/l&#10;OPaXWEo9LyuRS6n+/5mf+Znw7rvvPjWlz8x/L3z+0h7DowfhD/7FPwjd4lv/vlrfCf9j8ocubR2v&#10;fvrTnw5vvfXWeMM1l7z66qvZz+U4lsWf3Eu8ZkrMy2IuuedlJcaY2B8l6on9UmK+VGpeVuK+HM1K&#10;zMtLPMcsdV3GuUxus9j3ua/9eF3euXOnyGsM0Sx3PvEcyz1fjmZxXM5dT/QqscRcSt3LcucTx+Xc&#10;12XMocRYFufLuV+Ti7nE8yz3uVzq9bJYT4n3ypZ4LaPUc4zY/7mfY8Y6SpzL0azE6+W53ycdr8tS&#10;v8coMc6UmpdFs9z9X+L55eP+z51LrKfUc8wSz8vi+J/7XhbHshK5xDlGif4vMS7H18tz90s8l+OS&#10;u29K3ZdLmMVrv8R4Fs1KzMvjPCb3c8xS78koUU+8L+ee+8VrstTz8hLzsjhfKvF8OV4zucfmeC8r&#10;cV3GeVnu8T+OY7Ge3Es8l3PfYx7nkPt8bhd/C6tELvGzcrnrif2fu47YL/G6LFFPHJtzL6XmsrFv&#10;ct+Xo1c373KThRKfx43PYyaTafZc2jb+viy/WYnX/2Iuuc+x2CElzuVYT4l5Wbxm5rN5rC7zUuL9&#10;Rfn/dmhEiudY7vMsXi/xPNuFJfcc5rFRrCd3v8S64msyuXOKfZ97vhxzKXH/LzVexnlZiTHzpZde&#10;inTZl9znWEygxBhT4t4fcylVT6xrV5YS42U8j0ucy7H/cy8l8og5lDqXS5jFfEq4lTjP4nhZKpcS&#10;12bX9bF7si7TaZnPyuR+rTQiLYayIq/9lHguG8/lEtd/7JcSc9kSdcSveyvx2l98HTv3OBOf+98+&#10;zP85phLz/9xWjwfIeC5f+Tv5avG8fXgyrs4ePgjD4jscn2UpcZ+Jv8fq+8WAlnmJ43/ucSb2/9P6&#10;5eyn/2Xof+OXLjKtP/bpMP2zf+sijivdO7+z+N/i98df/8r5T3xVbHjzc6E+ePJ8L14zu/Ics9Qc&#10;M0He8iCa5T6X4/Fffvnl7FKxnhJzppOTk+z3sjiWlbgvx9d+ct9rcp9fj0+sWE/uXB7Xlfvf686l&#10;f//d0D94LwzzszDMTkO1+D355Fs+mzuN8+PHOi8vVZvn94DXbXa5zZfXs5/Pdfp78npxXsfXgpeX&#10;P/7Wd4SvProffv9k/HnaL3z028InX/vY8kOKxv3JcVJffXiUxIL1AqXO5fUtuL4tu5TL9ak8/UjM&#10;nu6zauuu3PtX5bbNZbt0Lu9KLtXyezEW7wG5vLRVOge5vO3xejfE91mVeS38cZ3+JUCAAAECBAgQ&#10;IECAAAECBAgQIECAAAECBAgQIECAAIHNFijzzdCbbaB1BAgQIECAAAECBAgQIECAAAECBAgQIECA&#10;AAECBAgQIECAAAECBAgQIECAAAECBAgQIECAAAECBAgQIECAAAECBAgQIECAAAECBAgQIECAAAEC&#10;BAgQIECAAAECBAgQIECAAAECBAgQIECAAAECBAgQILDpAs2KP7fTzTe91dpHgAABAgQIECBAgAAB&#10;AgQIECBAgAABAgQIECBAgAABAgQIECBAgAABAgQIECBAgAABAgQIECBAgAABAgQIECBAgAABAgQI&#10;ECBAgAABAgQIECBAgAABAgQ2SqAP9ag9TRhCE7rQDt1omwICBAgQIECAAAECBAgQIECAAAECBAgQ&#10;IECAAAECBAgQIECAAAECBAgQIECAAAECBAgQIECAwN4LTA5COHv4hGF2+mTd2s0IxD65tAyX++cb&#10;5cPxO5f2+GC1Oro3KlNAgAABArsr8PAXfiqc/tLPXiRYv/pGeOVv/OOLOOvKfJYcvmonSSxYEqib&#10;tKBf/ZnXg2YS/sq3/0D45a/+Rvi1974SHs3PwssHd8Ln7n0ivHn35u/zw8lxkkd9eJTEAgIECBAg&#10;QKCwwBVzjKYefwfHcgu7vl8uEhMgQIAAAQIECBAgQIAAAQIECBAgQIAAAQIECBAgQIDAngu0e56/&#10;9AkQIECAAAECBAgQIECAAAECBAgQIECAAAECBAgQIECAAAECBAgQIECAAAECBAgQIECAAAECBAgQ&#10;IECAAAECBAgQIECAAAECBAgQIECAAAECBAgQIECAAAECBAgQIECAAAECBAgQIECAAAECBAgQIEBg&#10;GwSmt0P/p38khGbxZ3eayQc/B4fb0HJtJECAAAECBAgQIECAAAECBAgQIECAAAECBAgQIECAAAEC&#10;BAgQIECAAAECBAgQIECAAAECBAgQIECAAAECBAgQIECAAAECBAgQIECAAAECBAgQIECAAAECGyPQ&#10;VdXatvRVvXabDQQIECBAgAABAgQIECBAgAABAgQIECBAgAABAgQIECBAgAABAgQIECBAgAABAgQI&#10;ECBAgACBvRVopyGcPbxIf5idXaxbuRmB6uB2WvGjB2m8iIbjd9KyW3dCNb2VlokIECBAYKcFqngP&#10;v7wUvIcP89nlmkNoJmksSgSquknioe+S+HLQ1HV4+yOfPP+5XL4J6/2D46QZ1Z2Xk1hAgAABAgQI&#10;FBa4Yo7RVOkcZFXr5kO/qlgZAQIECBAgQIAAAQIECBAgQIAAAQIECBAgQIAAAQIECOyxQLvHuUud&#10;AAECBAgQIECAAAECBAgQIECAAAECBAgQIECAAAECBAgQIECAAAECBAgQIECAAAECBAgQIECAAAEC&#10;BAgQIECAAAECBAgQIECAAAECBAgQIECAAAECBAgQIECAAAECBAgQIECAAAECBAgQIECAAAECBLZF&#10;oKpDeP3NbWmtdhIgQIAAAQIECBAgQIAAAQIECBAgQIAAAQIECBAgQIAAAQIECBAgQIAAAQIECBAg&#10;QIAAAQIECBAgQIAAAQIECBAgQIAAAQIECBAgQIAAAQIECBAgQIAAgY0U6MPi+/3WLPOnbFvzEMUE&#10;CBAgQIAAAQIECBAgQIAAAQIECBAgQIAAAQIECBAgQIAAAQIECBAgQIAAAQIECBAgQIAAgZ0XaD7z&#10;hRBmpyFMDkK1+KnvfcvO57zpCVYHh0kTh9OTJI7BcPxOUlbdvZfEAgIECBDYA4F2miQ5zM+SOGew&#10;XFc1SduSs+6tPHa99PnXvt/KNPqT95J214dHSSwgQIAAAQIEygpU1dIcY0jnGM3yHGRF87q+W1Gq&#10;iAABAgQIECBAgAABAgQIECBAgAABAgQIECBAgAABAgT2WaDd5+TlToAAAQIECBAgQIAAAQIECBAg&#10;QIAAAQIECBAgQIAAAQIECBAgQIAAAQIECBAgQIAAAQIECBAgQIAAAQIECBAgQIAAAQIECBAgQIAA&#10;AQIECBAgQIAAAQIECBAgQIAAAQIECBAgQIAAAQIECBAgQIAAAQIECBAgQIAAgRICwzCE/t3fD0M3&#10;C2F2dv5v88oboX7plRLVq4MAAQIECBAgQIAAAQIECBAgQIAAAQIECBAgQIAAAQIECBAgQIAAAQIE&#10;CBAgQIAAAQIECBAgQIAAAQIECBAgQIAAAQIECBAgQIAAAQIECBAgcC7Qh2qtxNO2rX2QDQQIECBA&#10;gAABAgQIECBAgAABAgQIECBAgAABAgQIECBAgAABAgQIECBAgAABAgQIECBAgACBHReYfPef2fEM&#10;tzC9g8O00fPF3w7vu1DVzUX5cPzVi/W4Uh+9nsQCAgQIENh9gWoyTZIcFveLYks3S6qqmkkSC5YE&#10;Lt3Dz7cs7uvbuPQn95Nm14dHSSwgQIAAAQIECgs0T14nOK+5S+cYbVVf2aBu6K/cxw4ECBAgQIAA&#10;AQIECBAgQIAAAQIECBAgQIAAAQIECBAgsF8C7X6lK1sCBAgQIECAAAECBAgQIECAAAECBAgQIECA&#10;AAECBAgQIECAAAECBAgQIECAAAECBAgQIECAAAECBAgQIECAAAECBAgQIECAAAECBAgQIECAAAEC&#10;BAgQIECAAAECBAgQIECAAAECBAgQIECAAAECBAgQIECAAAECBAjcgMDQh+Of/LGk4sMv/rVw8Ie/&#10;PykTECBAgAABAgQIECBAgAABAgQIECBAgAABAgQIECBAgAABAgQIECBAgAABAgQIECBAgAABAgQI&#10;ECBAgAABAgQIECBAgAABAgQIECBAgAABAgRyCnShWnv4LtRrt9lAgAABAgQIECBAgAABAgQIECBA&#10;gAABAgQIECBAgAABAgQIECBAgAABAgQIECBAgAABAgQIECBAYFMEqunhuCmnJyHcvntePvR9GN7/&#10;WrJPdXQviQUECBC4ToGzX/1yCN08DIuf0M1C89FvDZN7H7/OKhzrOQSqdpo+aj4LwzCEqlr/Wcv0&#10;Ac8XnZ8HdXN+TlwcoZ1crFoZC1R1+hnXoe/GO214ybA4v5pX3wj9g/fC8PB+WJxsob5ztOGt1jwC&#10;BAgQILDbAgff9sfCZDE3HxZzszjfqNqDJOEmztmuWLrFawwWAgQIECBAgAABAgQIECBAgAABAgQI&#10;ECBAgAABAgQIECBwWaC9HFgnQIAAAQIECBAgQIAAAQIECBAgQIAAAQIECBAgQIAAAQIECBAgQIAA&#10;AQIECBAgQIAAAQIECBAgQIAAAQIECBAgQIAAAQIECBAgQIAAAQIECBAgQIAAAQIECBAgQIAAAQIE&#10;CBAgQIAAAQIECBAgQIAAAQIECBAgQIAAgesXqOomhKoOYegvDj7MZxfrVggQIECAAAECBAgQIECA&#10;AAECBAgQIECAAAECBAgQIECAAAECBAgQIECAAAECBAgQIECAAAECBAgQIECAAAECBAgQIECAAAEC&#10;BAgQIECAAAECJQT6sPg+pDVLF78ryUKAAAECBAgQIECAAAECBAgQIECAAAECBAgQIECAAAECBAgQ&#10;IECAAAECBAgQIECAAAECBAgQIEBg0wVuHY5aOJyehOr23fPy4cG7IfRdsk91dC+JBQQIELhOgQdf&#10;+vFk3Ln9fT8cJvc+fp1VONZzCFST6fhR81kI04Nx+TWWVE0bXv87/zT0fR/Cor6hm4WqnVxjDTt4&#10;qLpJkxoWdlu2xD5++a/+o/NWV1UI3YPjRb+vOAe3LC/NJUDg5gWGOCZ2i+c3i+c41fTWzTdICwhs&#10;kUDz2kdD+/rHwjAMK1vdfIjv2ZgP6esLKw+kkAABAgQIECBAgAABAgQIECBAgAABAgQIECBAgAAB&#10;AgT2SqDdq2wlS4AAAQIECBAgQIAAAQIECBAgQIAAAQIECBAgQIAAAQIECBAgQIAAAQIECBAgQIAA&#10;AQIECBAgQIAAAQIECBAgQIAAAQIECBAgQIAAAQIECBAgQIAAAQIECBAgQIAAAQIECBAgQIAAAQIE&#10;CBAgQIAAAQIECBAgQIAAgZsSaCchzE4vah/mZxfrVggQIECAAAECBAgQIECAAAECBAgQIECAAAEC&#10;BAgQIECAAAECBAgQIECAAAECBAgQIECAAAECBAgQIECAAAECBAgQIECAAAECBAgQIECAAAECJQT6&#10;qlpbTRfqtdtsIECAAAECBAgQIECAAAECBAgQIECAAAECBAgQIECAAAECBAgQIECAAAECBAgQIECA&#10;AAECBAgQILApAtXB4bgppw8vyobjdy7WH69UR/cer/qXAAEC1y/QtCH03ZPj9vMn69ZuTqA9GNU9&#10;zM9CmI7LRzteQ0EVP9M5mYZq8WO5QqBu0h0uX0/plq2IqqoO9eHRVrRVIwkQ2FyBk5/7D+HRL/zn&#10;EIb+vJHVnZfDq3/zn2xug7WMwBYKNPXV37PR9R9cg1uYniYTIECAAAECBAgQIECAAAECBAgQIECA&#10;AAECBAgQIECAQCaBq3/bnKlihyVAgAABAgQIECBAgAABAgQIECBAgAABAgQIECBAgAABAgQIECBA&#10;gAABAgQIECBAgAABAgQIECBAgAABAgQIECBAgAABAgQIECBAgAABAgQIECBAgAABAgQIECBAgAAB&#10;AgQIECBAgAABAgQIECBAgAABAgQIECBAgMA+CVTtJE13PktjEQECBAgQIECAAAECBAgQIECAAAEC&#10;BAgQIECAAAECBAgQIECAAAECBAgQIECAAAECBAgQIECAAAECBAgQIECAAAECBAgQIECAAAECBAgQ&#10;IEAgs0AXqrU1PG3b2gfZQIAAAQIECBAgQIAAAQIECBAgQIAAAQIECBAgQIAAAQIECBAgQIAAAQIE&#10;CBAgQIAAAQIECBAgQKCwQHVwOKpxOD25KBuO37lYf7xSHb3+eNW/BAgQuHaBqmmTYw7zWRILbkag&#10;mkxHFQ+z01GZgpsXqOomacTQd0ksIECAwF4KVIvvBhj6J6l38yfr1ggQuBaBdmkOsuqg3WBesspF&#10;GQECBAgQIECAAAECBAgQIECAAAECBAgQIECAAAECBPZZIH3X6D5LyJ0AAQIECBAgQIAAAQIECBAg&#10;QIAAAQIECBAgQIAAAQIECBAgQIAAAQIECBAgQIAAAQIECBAgQIAAAQIECBAgQIAAAQIECBAgQIAA&#10;AQIECBAgQIAAAQIECBAgQIAAAQIECBAgQIAAAQIECBAgQIAAAQIECBAgQIAAAQIZBap2GoZLxx+6&#10;2aXIKgECBAgQIECAAAECBAgQIECAAAECBAgQIECAAAECBAgQIECAAAECBAgQIECAAAECBAgQIECA&#10;AAECBAgQIECAAAECBAgQIECAAAECBAgQIEAgv0Af6rWVdE/ZtvZBNhAgQIAAAQIECBAgQIAAAQIE&#10;CBAgQIAAAQIECBAgQIAAAQIECBAgQIAAAQIECBAgQIAAAQIECBAoLTA9HNU4nJ5clA3H71ysn68c&#10;HoX4d8YtBAgQyCbQtOmhu3kai25EYOXYP5/dSFtUeoVAvfT5176/4gE2EyBAYPcFqrpJkhxuaH4x&#10;dF3o43OsxXyninOe+O/0VlhuX9JYAYEtEWiqpTnIinZ35iUrVBQRIECAAAECBAgQIECAAAECBAgQ&#10;IECAAAECBAgQIEBgvwWW3jW63xiyJ0CAAAECBAgQIECAAAECBAgQIECAAAECBAgQIECAAAECBAgQ&#10;IECAAAECBAgQIECAAAECBAgQIECAAAECBAgQIECAAAECBAgQIECAAAECBAgQIECAAAECBAgQIECA&#10;AAECBAgQIECAAAECBAgQIECAAAECBAgQIECAQDaBZpIeen6WxiICBAgQIECAAAECBAgQIECAAAEC&#10;BAgQIECAAAECBAgQIECAAAECBAgQIECAAAECBAgQIECAAAECBAgQIECAAAECBAgQIECAAAECBAgQ&#10;IECAQGaBPlRra+iqeu02GwgQIECAAAECBAgQIECAAAECBAgQIECAAAECBAgQIECAAAECBAgQIECA&#10;AAECBAgQIECAAAECBAhsikA1mYZQNyH03ZMmnZ5crA/HX71Yjyv10b0kFhAgQOC6BapmEoZLBx26&#10;+aXI6k0JVO3ifrG0DPPTpRLhRgjE+/rl5fI9/nK5dQIECOyTQNOm2d7Q2Ng/+Hp47yd+NGnLS3/+&#10;74bpW59LygQEtlGgWZ6DrEiiG/oVpYoIECBAgAABAgQIECBAgAABAgQIECBAgAABAgQIECBAYJ8F&#10;lt7Vsc8UcidAgAABAgQIECBAgAABAgQIECBAgAABAgQIECBAgAABAgQIECBAgAABAgQIECBAgAAB&#10;AgQIECBAgAABAgQIECBAgAABAgQIECBAgAABAgQIECBAgAABAgQIECBAgAABAgQIECBAgAABAgQI&#10;ECBAgAABAgQIECBAgEA+gaqdJAcf5rMkFhAgQIAAAQIECBAgQIAAAQIECBAgQIAAAQIECBAgQIAA&#10;AQIECBAgQIAAAQIECBAgQIAAAQIECBAgQIAAAQIECBAgQIAAAQIECBAgQIAAAQIEcgt0oVpbxdO2&#10;rX2QDQQIECBAgAABAgQIECBAgAABAgQIECBAgAABAgQIECBAgAABAgQIECBAgAABAgQIECBAgAAB&#10;AgRuQuDgMISH9y9qHk5Pnqwfv3OxHleqo3tJLCBAgMC1CzRteshunsaimxGYTEf1DrOzUZmCmxdo&#10;Fvfq/t6bIdTN4qcOzWvffPON0gICBAjcsEC1KfOLFfOaUdtu2Er1BJ5XoKnqKx/a9f2V+9iBAAEC&#10;BAgQIECAAAECBAgQIECAAAECBAgQIECAAAECBPZLYOldo/uVvGwJECBAgAABAgQIECBAgAABAgQI&#10;ECBAgAABAgQIECBAgAABAgQIECBAgAABAgQIECBAgAABAgQIECBAgAABAgQIECBAgAABAgQIECBA&#10;gAABAgQIECBAgAABAgQIECBAgAABAgQIECBAgAABAgQIECBAgAABAgQIECBQSqBqJ0lVw3yWxAIC&#10;BAgQIECAAAECBAgQIECAAAECBAgQIECAAAECBAgQIECAAAECBAgQIECAAAECBAgQIECAAAECBAgQ&#10;IECAAAECBAgQIECAAAECBAgQIECAQG6BvqrXVtGF9dvWPsgGAgQIECBAgAABAgQIECBAgAABAgQI&#10;ECBAgAABAgQIECBAgAABAgQIECBAgAABAgQIECBAgMAeCvT3vxaqg8NQTW/tYfabkXL0Hx7ef9KY&#10;05Pz9aHvwvDg60/KF2vV3deTWECAAIHrFqiaNjnk0M2SWHAzAlU7HVU8zM9GZQpuXuDw+/5iqOs6&#10;dF13843RAgIECGyKwNL8IjZrWIyTVdMUbeHQzcf11WXbMG6AEgLXI9As5h9XLfPF6wwWAgQIECBA&#10;gAABAgQIECBAgAABAgQIECBAgAABAgQIECBwWSB91+jlLdYJECBAgAABAgQIECBAgAABAgQIECBA&#10;gAABAgQIECBAgAABAgQIECBAgAABAgQIECBAgAABAgQIECBAgAABAgQIECBAgAABAgQIECBAgAAB&#10;AgQIECBAgAABAgQIECBAgAABAgQIECBAgAABAgQIECBAgAABAgQIECBA4PoE2kl6rPksjUUECBAg&#10;QIAAAQIECBAgQIAAAQIECBAgQIAAAQIECBAgQIAAAQIECBAgQIAAAQIECBAgQIAAAQIECBAgQIAA&#10;AQIECBAgQIAAAQIECBAgQIAAgcwCfajW1tCFeu02GwgQIECAAAECBAgQIECAAAECBAgQIECAAAEC&#10;BAgQIECAAAECBAgQIECAAAECBAgQIECAAAECBJ4InP3bfx7C/CyEpg3V7aPQfOefCu1nvvBkB2v5&#10;BQ4OkzqG05PzeLj/tRCGIdlWHd1LYgEBAgSuXWBxP0iWbp6EuYP+5Dh0X/2dD+5LzeT83+a1j4Wq&#10;3u/PDVbtdEwf798WAgQIECCwBQJV3Yxb2S/mGM2K8vGe11fSdaNjVctzn9EeCghsh0BTXT1f7oZ+&#10;O5LRSgIECBAgQIAAAQIECBAgQIAAAQIECBAgQIAAAQIECBAoJrD0rtFi9aqIAAECBAgQIECAAAEC&#10;BAgQIECAAAECBAgQIECAAAECBAgQIECAAAECBAgQIECAAAECBAgQIECAAAECBAgQIECAAAECBAgQ&#10;IECAAAECBAgQIECAAAECBAgQIECAAAECBAgQIECAAAECBAgQIECAAAECBAg8n8BX/m+ovvylENpJ&#10;CM3iZ/Hv8D1/KYTJrec7nkcRIECAAIFCAlUzTWoaurMkFhAgQIAAAQIECBAgQIAAAQIECBAgQIAA&#10;AQIECBAgQIAAAQIECBAgQIAAAQIECBAgQIAAAQIECBAgQIAAAQIECBAgQIAAAQIECBAgQIAAAQIE&#10;cgt0oV5bRVet37b2QTYQIECAAAECBAgQIECAAAECBAgQIECAAAECBAgQIECAAAECBAgQIECAAAEC&#10;BAgQIECAAAECBPZMYJgt/j71/Bt/o7qbh+H9r4UwDHumcPPpVgeHIVE/PTlv1HD8zqhx1dG9UZkC&#10;AgQIXKdA1bTJ4YbF/aHkMvvt/xMefOnHkypf+ZEfDdWtO0nZvgXVZDpK+fw+PipVQIAAAQIENlBg&#10;aX4RWxjnGNXkoGhjV85rVrStaKNURuCaBNq6ufJIXd9duY8dCBAgQIAAAQIECBAgQIAAAQIECBAg&#10;QIAAAQIECBAgQGC/BNJ3je5X7rIlQIAAAQIECBAgQIAAAQIECBAgQIAAAQIECBAgQIAAAQIECBAg&#10;QIAAAQIECBAgQIAAAQIECBAgQIAAAQIECBAgQIAAAQIECBAgQIAAAQIECBAgQIAAAQIECBAgQIAA&#10;AQIECBAgQIAAAQIECBAgQIAAgW0UePQgVMd/kLR8CFUSCwgQIECAwEYKtJO0WfNZGosIECBAgAAB&#10;AgQIECBAgAABAgQIECBAgAABAgQIECBAgAABAgQIECBAgAABAgQIECBAgAABAgQIECBAgAABAgQI&#10;ECBAgAABAgQIECBAgAABApkF+qd8f9/TtmVulsMTIECAAAECBAgQIECAAAECBAgQIECAAAECBAgQ&#10;IECAAAECBAgQIECAAAECBAgQIECAAAECBLZGYHh4PGprdXh3VKYgr0B1cDupYDg9OY+H43eS8rD4&#10;PE1197WlMiEBAgSuWaCZpAfs5mmcO1pRX9W0uWvd/OO301Ebh/nZqEwBAQIECBDYRIGV9/IV9/zs&#10;be/H85qVbcveEBUQuH6BpqqvPGg39FfuYwcCBAgQIECAAAECBAgQIECAAAECBAgQIECAAAECBAgQ&#10;2C+Bq3/bvF8esiVAgAABAgQIECBAgAABAgQIECBAgAABAgQIECBAgAABAgQIECBAgAABAgQIECBA&#10;gAABAgQIECBAgAABAgQIECBAgAABAgQIECBAgAABAgQIECBAgAABAgQIECBAgAABAgQIECBAgAAB&#10;AgQIECBAgACBTRfo5uMWtpNxmRICBAgQILBhAtXS/WqYzzashZpDgAABAgQIECBAgAABAgQIECBA&#10;gAABAgQIECBAgAABAgQIECBAgAABAgQIECBAgAABAgQIECBAgAABAgQIECBAgAABAgQIECBAgAAB&#10;AgQI7LpAH6rwC+2b4X83b4xS7UI9KlNAgAABAgQIECBAgAABAgQIECBAgAABAgQIECBAgAABAgQI&#10;ECBAgAABAgQIECBAgAABAgQIECCwJPDw/lJBCNXtu6MyBZkFDu4kFQynJ+dxdfe1UL/1+VC9svj8&#10;TNOG6qVXQrX410KAAIGcAsvjzNDNc1Y3OvbK+ox9oaqqxb1gkngNs7MkFhAgQIAAgY0VWHEvX3nP&#10;z5zAyjpXtC1zMxyeQBaBpm6uPO6876/cxw4ECBAgQIAAAQIECBAgQIAAAQIECBBcjiOAAABAAElE&#10;QVQgQIAAAQIECBAgsF8C3p2+X/0tWwIECBAgQIAAAQIECBAgQIAAAQIECBAgQIAAAQIECBAgQIAA&#10;AQIECBAgQIAAAQIECBAgQIAAAQIECBAgQIAAAQIECBAgQIAAAQIECBAgQIAAAQIECBAgQIAAAQIE&#10;CBAgQIAAAQIECBAgQIAAAQIECGy/wPwsyWGomxCqOikTECBAgACBTRSo2knSrGE+S2IBAQIECBAg&#10;QIAAAQIECBAgQIAAAQIECBAgQIAAAQIECBAgQIAAAQIECBAgQIAAAQIECBAgQIAAAQIECBAgQIAA&#10;AQIECBAgQIAAAQIECBAgQCC7QFWF32heD3f7h+G1/kFowrD46c9/Zov/WwgQIECAAAECBAgQIECA&#10;AAECBAgQIECAAAECBAgQIECAAAECBAgQIECAAAECBAgQIECAAAECBJ4uMJzcH+1Q3b47KlOQV6B+&#10;9aNhePOzoTo4DGHx87gPmrc+H+JPXIZhCOH0JG9DHJ0AAQJRoGlTh26Wxrmjbp7WsPgsYVX7zGBE&#10;qSbTMFzuj/lZaiUiQIAAAQIbKlAtzy9iO5fv+SXavqJO84wS8OooIdBU9ZXVdEN35T52IECAAAEC&#10;BAgQIECAAAECBAgQIECAAAECBAgQIECAAIH9Elh61+h+JS9bAgQIECBAgAABAgQIECBAgAABAgQI&#10;ECBAgAABAgQIECBAgAABAgQIECBAgAABAgQIECBAgAABAgQIECBAgAABAgQIECBAgAABAgQIECBA&#10;gAABAgQIECBAgAABAgQIECBAgAABAgQIECBAgAABAgQIENhCgW6WNrqdpLGIAAECBAhsqkA7TVu2&#10;fE9Lt4oIECBAgAABAgQIECBAgAABAgQIECBAgAABAgQIECBAgAABAgQIECBAgAABAgQIECBAgAAB&#10;AgQIECBAgAABAgQIECBAgAABAgQIECBAgAABAtkE7te3w3+bfirb8R2YAAECBAgQIECAAAECBAgQ&#10;IECAAAECBAgQIECAAAECBAgQIECAAAECBAgQIECAAAECBAgQILCrAsPD+0upVSHcemmpTJhboPnW&#10;7w7x52lLVcW+ufO0XWwjQIDAtQhUTZscZ+jmSZw7GNW31J7c9W/y8W99xxfD0PehmkxD1U5D+8Yn&#10;Nrm52kaAAAECBJ4I1On8Im4Y+u7J9kJro3lGrNdco5C+anILtHV9ZRXdYi5pIUCAAAECBAgQIECA&#10;AAECBAgQIECAAAECBAgQIECAAAEClwXG7+q4vNU6AQIECBAgQIAAAQIECBAgQIAAAQIECBAgQIAA&#10;AQIECBAgQIAAAQIECBAgQIAAAQIECBAgQIAAAQIECBAgQIAAAQIECBAgQIAAAQIECBAgQIAAAQIE&#10;CBAgQIAAAQIECBAgQIAAAQIECBAgQIAAAQIECBDYFIGhD2E+C9XpSdqiZprGIgIECBAgsKECVTNJ&#10;WjbMz5JYQIAAAQIECBAgQIAAAQIECBAgQIAAAQIECBAgQIAAAQIECBAgQIAAAQIECBAgQIAAAQIE&#10;CBAgQIAAAQIECBAgQIAAAQIECBAgQIAAAQIECBAgQIAAAQIECBAgQIAAAQIECBAgQIAAAQIECBAg&#10;QIAAAQIECBAgQIAAAQIECBAgQIAAAQIECBAgsNkCw8P7aQNv3QlVXadlIgIECBDYL4GmTfPt5mmc&#10;O+pmSQ1VM0nifQ5uf+HP7XP6cidAgACBLRaolucXMZfSc4w1da5s2xZba/r+CjRVc2Xy3dBfuY8d&#10;CBAgQIAAAQIECBAgQIAAAQIECBAgQIAAAQIECBAgQGC/BJbeNbpfycuWAAECBAgQIECAAAECBAgQ&#10;IECAAAECBAgQIECAAAECBAgQIECAAAECBAgQIECAAAECBAgQIECAAAECBAgQIECAAAECBAgQIECA&#10;AAECBAgQIECAAAECBAgQIECAAAECBAgQIECAAAECBAgQIECAAAECBLZI4Ne+HOqf/3fjBreTcZkS&#10;AgQIECCwiQJL96xhPtvEVmoTAQIECBAgQIAAAQIECBAgQIAAAQIECBAgQIAAAQIECBAgQIAAAQIE&#10;CBAgQIAAAQIECBAgQIAAAQIECBAgQIAAAQIECBAgQIAAAQIECBAgQIAAAQIECBAgQIAAAQIECBAg&#10;QIAAAQIECBAgQIAAAQIECBAgQIAAAQIECBAgQIAAAQIECBAgQIDAGoHh4f1kS3X7bhILCBAgQGD/&#10;BKpmkiQ9dPMkzh2M6mva3FU6PgECBAgQIJBbYMX9fHTPz92GxfGHvhvXUptrjFGUbKNAU9dXNrtb&#10;dQ1c+Sg7ECBAgAABAgQIECBAgAABAgQIECBAgAABAgQIECBAgMAuC3jnxC73rtwIECBAgAABAgQI&#10;ECBAgAABAgQIECBAgAABAgQIECBAgAABAgQIECBAgAABAgQIECBAgAABAgQIECBAgAABAgQIECBA&#10;gAABAgQIECBAgAABAgQIECBAgAABAgQIECBAgAABAgQIECBAgAABAgQIECCwSwLNZHU268pX762U&#10;AAECBAjcmEDVTtO657M0FhEgQIAAAQIECBAgQIAAAQIECBAgQIAAAQIECBAgQIAAAQIECBAgQIAA&#10;AQIECBAgQIAAAQIECBAgQIAAAQIECBAgQIAAAQIECBAgQIAAAQIECBAgQIAAAQIECBAgQIAAAQIE&#10;CBAgQIAAAQIECBAgQIAAAQIECBAgQIAAAQIECBAgQIAAAQIECGycwNl//YkQHj0Iw+w0DO/9ftK+&#10;6vBuEgsIECBAYA8FmjZNupulce6omyc1VMvtSbYKCBAgQIAAgW0QqJpm3Myle/54hwwlK+pc2bYM&#10;VTskgdwCTVVfWUU39FfuYwcCBAgQIECAAAECBAgQIECAAAECBAgQIECAAAECBAgQ2C+BpXeN7lfy&#10;siVAgAABAgQIECBAgAABAgQIECBAgAABAgQIECBAgAABAgQIECBAgAABAgQIECBAgAABAgQIECBA&#10;gAABAgQIECBAgAABAgQIECBAgAABAgQIECBAgAABAgQIECBAgAABAgQIECBAgAABAgQIECBAgACB&#10;LRJo1vzJnXayRUloKgECBAjss0DzkTfDwdtfDFW8dy1+4r/DMISqqvaZRe4ECBAgQIAAAQIECBAg&#10;QIAAAQIECBAgQIAAAQIECBAgQIAAAQIECBAgQIAAAQIECBAgQIAAAQIECBAgQIAAAQIECBAgQIAA&#10;AQIECBAgQIAAAQIECBAgQIAAAQIECBAgQIAAAQIECBAgQIAAAQIECBAgQIAAAQIECBAgQIAAAQIE&#10;CBAgQIAAgY0W6H/3/4Xw6P2Vbaxu311ZrpAAAQIE9kegatok2aGbJ3HuYFTfUnty1+/4BAgQIECA&#10;QAaBFffzoe8yVPT0Q5pnPN3H1u0WaOrmygTmfX/lPnYgQIAAAQIECBAgQIAAAQIECBAgQIAAAQIE&#10;CBAgQIAAgf0SSN81ul+5y5YAAQIECBAgQIAAAQIECBAgQIAAAQIECBAgQIAAAQIECBAgQIAAAQIE&#10;CBAgQIAAAQIECBAgQIAAAQIECBAgQIAAAQIECBAgQIAAAQIECBAgQIAAAQIECBAgQIAAAQIECBAg&#10;QIAAAQIECBAgQIAAAQIEtkmgmaxu7bry1XsrJUCAAAECNyYw+dinQvyxECBAgAABAgQIECBAgAAB&#10;AgQIECBAgAABAgQIECBAgAABAgQIECBAgAABAgQIECBAgAABAgQIECBAgAABAgQIECBAgAABAgQI&#10;ECBAgAABAgQIECBAgAABAgQIECBAgAABAgQIECBAgAABAgQIECBAgAABAgQIECBAgAABAgQIECBA&#10;gAABAgQIbI9ANZmG4dGa9t4+WrNBMQECBAjsi8Dkk2+H+s7LITRtqNpJqCYHZVPvZkl91aIdlpsT&#10;mP/er4dhtpg4nJ8P01DduhOau6/dXIPUnF3g4S/+l0UdQ6gPX16MBUehfe2joVqsWwgQIPAiAlW9&#10;4n7ezV/kkM/32KU6zTOej9GjbkZg/rXfDcf/+p+F0PeLn25xu+7D3R/++2HysU+dN6ip6isb1g2L&#10;x1kIECBAgAABAgQIECBAgAABAgQIECBAgAABAgQIECBAgMAlgRXv6ri01SoBAgQIECBAgAABAgQI&#10;ECBAgAABAgQIECBAgAABAgQIECBAgAABAgQIECBAgAABAgQIECBAgAABAgQIECBAgAABAgQIECBA&#10;gAABAgQIECBAgAABAgQIECBAgAABAgQIECBAgAABAgQIECBAgAABAgQIENgUgWayuiXtdHW5UgIE&#10;CBAgQIAAAQIECBAgQIAAAQIECBAgQIAAAQIECBAgQIAAAQIECBAgQIAAAQIECBAgQIAAAQIECBAg&#10;QIAAAQIECBAgQIAAAQIECBAgQIAAAQIECBAgQIAAAQIECBAgQIAAAQIECBAgQIAAAQIECBAgQIAA&#10;AQIECBAgQIAAAQIECBAgQIAAAQIECBAgQIDAiwq0B2uPUB3eXbvNBgIECBDYD4H2m94K8eemlqGb&#10;p1U3kzQWFRU4+bl/H+a/9SsXdU4+8flw94f+9kVsZfcEHn35p8Pw8P5FYrf/6A+G29/zFy5iKwQI&#10;EHgugck0tG98MoSmDdXiJ9RNqG6/9FyHepEHjecZi7ZYCGyJQBWqEGanaWv7/iJu6/pifd1Kd2n/&#10;dfsoJ0CAAAECBAgQIECAAAECBAgQIECAAAECBAgQIECAAIH9EvDuif3qb9kSIECAAAECBAgQIECA&#10;AAECBAgQIECAAAECBAgQIECAAAECBAgQIECAAAECBAgQIECAAAECBAgQIECAAAECBAgQIECAAAEC&#10;BAgQIECAAAECBAgQIECAAAECBAgQIECAAAECBAgQIECAAAECBAgQIEBgewWaNX9yp51sb05aToAA&#10;AQIECBAgQIAAAQIECBAgQIAAAQIECBAgQIAAAQIECBAgQIAAAQIECBAgQIAAAQIECBAgQIAAAQIE&#10;CBAgQIAAAQIECBAgQIAAAQIECBAgQIAAAQIECBAgQIAAAQIECBAgQIAAAQIECBAgQIAAAQIECBAg&#10;QIAAAQIECBAgQIAAAQIECBAgQIAAAQIECGy2wORgbfuq23fXbrOBAAECBAgUEejmSTVV0yaxoLBA&#10;N0sqrNpJEgt2S2Do+zA8fD9Jqj48SmIBAQIEnkegPjgMR3/5Hz7PQ6/3MX2XHq9u0lhEYJMF6nrc&#10;ukvndFNdfT53Qz8+hhICBAgQIECAAAECBAgQIECAAAECBAgQIECAAAECBAgQ2GuBFb+N3msPyRMg&#10;QIAAAQIECBAgQIAAAQIECBAgQIAAAQIECBAgQIAAAQIECBAgQIAAAQIECBAgQIAAAQIECBAgQIAA&#10;AQIECBAgQIAAAQIECBAgQIAAAQIECBAgQIAAAQIECBAgQIAAAQIECBAgQIAAAQIECBAgQIDApgo0&#10;7eqWNZPV5UoJECBAgAABAgQIECBAgAABAgQIECBAgAABAgQIECBAgAABAgQIECBAgAABAgQIECBA&#10;gAABAgQIECBAgAABAgQIECBAgAABAgQIECBAgAABAgQIECBAgAABAgQIECBAgAABAgQIECBAgAAB&#10;AgQIECBAgAABAgQIECBAgAABAgQIECBAgAABAgQIECBAgAABAi8oUE2ma49Q3b67dpsNBAgQIECg&#10;hMDQzdNqmjaNRUUFhvksra9dP49IdxRto8Dw8P6i2UPS9PrOy0ksIECAwDYLLM8zKvOMbe7O/Wt7&#10;3YxyHvr+oqyp64v1dSvzvlu3STkBAgQIECBAgAABAgQIECBAgAABAgQIECBAgAABAgQI7KmAd2nu&#10;acdLmwABAgQIECBAgAABAgQIECBAgAABAgQIECBAgAABAgQIECBAgAABAgQIECBAgAABAgQIECBA&#10;gAABAgQIECBAgAABAgQIECBAgAABAgQIECBAgAABAgQIECBAgAABAgQIECBAgAABAgQIECBAgAAB&#10;Alsn0E5WN3ld+eq9lRIgQIAAAQIECBAgQIAAAQIECBAgQIAAAQIECBAgQIAAAQIECBAgQIAAAQIE&#10;CBAgQIAAAQIECBAgQIAAAQIECBAgQIAAAQIECBAgQIAAAQIECBAgQIAAAQIECBAgQIAAAQIECBAg&#10;QIAAAQIECBAgQIAAAQIECBAgQIAAAQIECBAgQIAAAQIECBAgQIAAAQIEPrxAe7B+38Oj9dtsIUCA&#10;AAECJQS6eVJL1bRJLCgsMJ8lFVbtJIkFuyXQnxyPEqrND0cmCggQ2F6ByUc/GcL8+8MQ5xuLn+r2&#10;S9ubjJbvnUBVN+Oc++6irKnqi/V1K93Qr9uknAABAgQIECBAgAABAgQIECBAgAABAgQIECBAgAAB&#10;AgT2VMC7NPe046VNgAABAgQIECBAgAABAgQIECBAgAABAgQIECBAgAABAgQIECBAgAABAgQIECBA&#10;gAABAgQIECBAgAABAgQIECBAgAABAgQIECBAgAABAgQIECBAgAABAgQIECBAgAABAgQIECBAgAAB&#10;AgQIECBAgACBrRNoJqub3ExXlyslQIAAAQIECBAgQIAAAQIECBAgQIAAAQIECBAgQIAAAQIECBAg&#10;QIAAAQIECBAgQIAAAQIECBAgQIAAAQIECBAgQIAAAQIECBAgQIAAAQIECBAgQIAAAQIECBAgQIAA&#10;AQIECBAgQIAAAQIECBAgQIAAAQIECBAgQIAAAQIECBAgQIAAAQIECBAgQIAAAQIECLygQDWZrj1C&#10;dfultdtsIECAAAECJQSG+SyppmonSSwoKzDMz5IKq0Z/JCA7FvQnx6OM6sOjUZkCAgQIbKvA9FN/&#10;JMQfC4GtFKjrcbP77qKsqZuL9XUr3aX91+2jnAABAgQIECBAgAABAgQIECBAgAABAgQIECBAgAAB&#10;AgT2S6Ddr3RlS4AAAQIECBAgQIAAAQIECBAgQIAAAQIECBAgQIAAAQIECBAgQIAAAQIECBAgQIAA&#10;AQIECBAgQIAAAQIECBAgQIAAAQIECBAgQIAAAQIECBAgQIAAAQIECBAgQIAAAQIECBAgQIAAAQIE&#10;CBAgQIAAAQJbK9Cs/pM7QzvZ2pQ0nAABAgQIECBAgAABAgQIECBAgAABAgQIECBAgAABAgQIECBA&#10;gAABAgQIECBAgAABAgQIECBAgAABAgQIECBAgAABAgQIECBAgAABAgQIECBAgAABAgQIECBAgAAB&#10;AgQIECBAgAABAgQIECBAgAABAgQIECBAgAABAgQIECBAgAABAgQIECBAgAABAgQIENhwgfZgdQOn&#10;t0PVTFZvU0qAAAECBAoJDP08ralu01hUVGCYz9L6WnOFFGQcde+9E05//X+Ffj4Pw9CH0Hfh1nf9&#10;qVBN1szBxoe4sZL+wfGo7vrOURhGpQoIECBAgACB4gJ1M6ryfK7xjdK6qkL8b3jKnbuLcxMLAQIE&#10;CBAgQIAAAQIECBAgQIAAAQIECBAgQIAAAQIECBC4JOBdmpcwrBIgQIAAAQIECBAgQIAAAQIECBAg&#10;QIAAAQIECBAgQIAAAQIECBAgQIAAAQIECBAgQIAAAQIECBAgQIAAAQIECBAgQIAAAQIECBAgQIAA&#10;AQIECBAgQIAAAQIECBAgQIAAAQIECBAgQIAAAQIECBAgQIDABgs0k9WNW1e+em+lBAgQIECAAAEC&#10;BAgQIECAAAECBAgQIECAAAECBAgQIECAAAECBAgQIECAAAECBAgQIECAAAECBAgQIECAAAECBAgQ&#10;IECAAAECBAgQIECAAAECBAgQIECAAAECBAgQIECAAAECBAgQIECAAAECBAgQIECAAAECBAgQIECA&#10;AAECBAgQIECAAAECBAgQIECAAIEPLzA5SPet6lDdezNUy+XpXiICBAgQIFBGYD5P6qnaNokFhQW6&#10;WVJh1U6TWDAW6L72u+HBz/6bZMPBZ793K+Zaw8l7SbvDYn4Y54hD36flIgIECBAgQKC4QFU34zr7&#10;Lilr6zrMlsou7zB3T7/MYZ0AAQIECBAgQIAAAQIECBAgQIAAAQIECBAgQIAAAQIEFgLepek0IECA&#10;AAECBAgQIECAAAECBAgQIECAAAECBAgQIECAAAECBAgQIECAAAECBAgQIECAAAECBAgQIECAAAEC&#10;BAgQIECAAAECBAgQIECAAAECBAgQIECAAAECBAgQIECAAAECBAgQIECAAAECBAgQIECAAIHtEKib&#10;MFRVqIYhbW87SWMRAQIECBAgQIAAAQIECBAgQIAAAQIECBAgQIAAAQIECBAgQIAAAQIECBAgQIAA&#10;AQIECBAgQIAAAQIECBAgQIAAAQIECBAgQIAAAQIECBAgQIAAAQIECBAgQIAAAQIECBAgQIAAAQIE&#10;CBAgQIAAAQIECBAgQIAAAQIECBAgQIAAAQIECBAgQIAAAQIECBAgQOCaBKrJND1S04aDH/p7aZmI&#10;AAECBAjckMCt7/xi6N9/Lwz9PIT5LLRvfOKGWqLaKDDMzxKIqp0ksWCFQN2MCoe+G5VtYkF/cpw0&#10;qz48SmIBAQIECBAgcIMCdT2ufGmO0VR1mIX1845+6MfHUEKAAAECBAgQIECAAAECBAgQIECAAAEC&#10;BAgQIECAAAECey3Q7nX2kidAgAABAgQIECBAgAABAgQIECBAgAABAgQIECBAgAABAgQIECBAgAAB&#10;AgQIECBAgAABAgQIECBAgAABAgQIECBAgAABAgQIECBAgAABAgQIECBAgAABAgQIECBAgAABAgQI&#10;ECBAgAABAgQIECBAgACB7RJoFn92Zz67aHP/9p8M4RPfdRFbIUCAAAECBAgQIECAAAECBAgQIECA&#10;AAECBAgQIECAAAECBAgQIECAAAECBAgQIECAAAECBAgQIECAAAECBAgQIECAAAECBAgQIECAAAEC&#10;BAgQIECAAAECBAgQIECAAAECBAgQIECAAAECBAgQIECAAAECBAgQIECAAAECBAgQIECAAAECBAgQ&#10;IECAAAECBAhcq8DkID3c/CwMwxCqqkrLRQQIECBA4AYEDj77vTdQqypXCQx9H0L8uby0k8uR9RUC&#10;VdOMS/tuXLaBJf2D46RV9eFREgsIECBAgACBGxSoxnOM8/napSY19WKfbnapZLzaLeYl5/uNNykh&#10;QIAAAQIECBAgQIAAAQIECBAgQIAAAQIECBAgQIAAgT0UqPcwZykTIECAAAECBAgQIECAAAECBAgQ&#10;IECAAAECBAgQIECAAAECBAgQIECAAAECBAgQIECAAAECBAgQIECAAAECBAgQIECAAAECBAgQIECA&#10;AAECBAgQIECAAAECBAgQIECAAAECBAgQIECAAAECBAgQIECAwLYKNJOk5VXfhVD7UzwJioAAAQIE&#10;CBAgQIAAAQIECBAgQIAAAQIECBAgQIAAAQIECBAgQIAAAQIECBAgQIAAAQIECBAgQIAAAQIECBAg&#10;QIAAAQIECBAgQIAAAQIECBAgQIAAAQIECBAgQIAAAQIECBAgQIAAAQIECBAgQIAAAQIECBAgQIAA&#10;AQIECBAgQIAAAQIECBAgQIAAAQIECBC4NoGqnY6PNT8blykhQIAAAQIE9lugm43yXzmPGO215wVV&#10;PQbo+3HZBpb0J8dJq+o7LyexgAABAgQIELhBgXrVHKNLGtSsmocke4TQDdsxL1lqtpAAAQIECBAg&#10;QIAAAQIECBAgQIAAAQIECBAgQIAAAQIEMgm0mY7rsAQIECBAgAABAgQIECBAgAABAgQIECBAgAAB&#10;AgQIECBAgAABAgQIECBAgAABAgQIECBAgAABAgQIECBAgAABAgQIECBAgAABAgQIECBAgAABAgQI&#10;ECBAgAABAgQIECBAgAABAgQIECBAgAABAgQIECBA4PoFmkl6zG6exiICBAgQIECAAAECBAgQIECA&#10;AAECBAgQIECAAAECBAgQIECAAAECBAgQIECAAAECBAgQIECAAAECBAgQIECAAAECBAgQIECAAAEC&#10;BAgQIECAAAECBAgQIEDgqQKf7N4J3z7//VCHfvEzLP5fhf948PZTH2MjAQIECBAgQIAAAQIECBAg&#10;QIAAAQIECBAgQIAAAQIECBAgQIAAAQIECBAgQIAAAQIECBAgQGCvBSYH4/RnpyGsKh/vqSSzQP/O&#10;b4bZz/6rUB3du/hpPvF2qKa3Mtfs8AQIECBAIBUYZmdpwSKq2smoTMGSQN0sFYQw9N2obBMLhpPj&#10;pFnV4VESCwgQIECAAIGbE6iqajEZW/wMw5NG9P2T9cVas2IekuywCOaLx0zH05Xl3cQECBAgQIAA&#10;AQIECBAgQIAAAQIECBAgQIAAAQIECBAgsCcC7Z7kKU0CBAgQIECAAAECBAgQIECAAAECBAgQIECA&#10;AAECBAgQIECAAAECBAgQIECAAAECBAgQIECAAAECBAgQIECAAAECBAgQIECAAAECBAgQIECAAAEC&#10;BAgQIECAAAECBAgQIECAAAECBAgQIECAAAECBAgQ2AWBZunP7sxnu5CVHAgQIECAAAECBAgQIECA&#10;AAECBAgQIECAAAECBAgQIECAAAECBAgQIECAAAECBAgQIECAAAECBAgQIECAAAECBAgQIECAAAEC&#10;BAgQIECAAAECBAgQIECAQDGBZujD7fDk+/z6Rc2v9Cfh3fqwWBtURIAAAQIECBAgQIAAAQIECBAg&#10;QIAAAQIECBAgQIAAAQIECBAgQIAAAQIECBAgQIAAAQIECBDYKoF2OmruMD8L1ahUQUmB4fRhmP/i&#10;T4X+3a+E4d3fO/95XH/z5rcvVm89Dv1LgAABAgSKCAzdk89vXlTYTC5WrawWqOp6vGHxedhtWPqT&#10;46SZ9eFREgsIECBAgACBGxaomxC6+UUjhr67WI8rTbViHpLssXj4kD5mabOQAAECBAgQIECAAAEC&#10;BAgQIECAAAECBAgQIECAAAECBPZMoN2zfKVLgAABAgQIECBAgAABAgQIECBAgAABAgQIECBAgAAB&#10;AgQIECBAgAABAgQIECBAgAABAgQIECBAgAABAgQIECBAgAABAgQIECBAgAABAgQIECBAgAABAgQI&#10;ECBAgAABAgQIECBAgAABAgQIECBAgAABAtss0EzS1nfzNBYRIECAAAECBAgQIECAAAECBAgQIECA&#10;AAECBAgQIECAAAECBAgQIECAAAECBAgQIECAAAECBAgQIECAAAECBAgQIECAAAECBAgQIECAAAEC&#10;BAgQIECAAAECTxXoqzrZHqOP9PfDu/VhUi4gQIAAAQIECBAgQIAAAQIECBAgQIAAAQIECBAgQIAA&#10;AQIECBAgQIAAAQIECBAgQIAAAQIECBD4QKCaHIwpZmfjMiWFBYbQ/cp/H9e56K/q9t1xuRICBAgQ&#10;2DuB/uH74f0v/XgI87MwxJ/F/fulP/HXQ/vxz+SxmM9Gx63a6ahMwZJA3SwVLMK+G5dtWEn/6MGo&#10;nfWdow1rpeYQIECAAIE9F4jzjG7+BGFpjtHW6XdwPNnxyVrX908CawQIECBAgAABAgQIECBAgAAB&#10;AgQIECBAgAABAgQIECCw9wLt3gsAIECAAAECBAgQIECAAAECBAgQIECAAAECBAgQIECAAAECBAgQ&#10;IECAAAECBAgQIECAAAECBAgQIECAAAECBAgQIECAAAECBAgQIECAAAECBAgQIECAAAECBAgQIECA&#10;AAECBAgQIECAAAECBAgQIECAAIHtEfimT4bhpVdDaBZ/fqeZhOHet2xP27WUAAECBAgQIECAAAEC&#10;BAgQIECAAAECBAgQIECAAAECBAgQIECAAAECBAgQIECAAAECBAgQIECAAAECBAgQIECAAAECBAgQ&#10;IECAAAECBAgQIECAAAECBAhsgEAfqlErulCPyhQQIECAAAECBAgQIECAAAECBAgQIECAAAECBAgQ&#10;IECAAAECBAgQIECAAAECBAgQIECAAAECBAh8Q2ByMKaYnY7LlJQVmN5a1Bc/KzMk9VZH95JYQIAA&#10;AQL7LTD/rV9JAPpHD5L4OoNhPhsfrp2My5SkAnWTxoto6LtR2aYV9A/eGzWpPjwalSkgQIAAAQIE&#10;bk6gquv0VYO+TxrTrJiHJDssgm5IH7O8XUyAAAECBAgQIECAAAECBAgQIECAAAECBAgQIECAAAEC&#10;+yXQ7le6siVAgAABAgQIECBAgAABAgQIECBAgAABAgQIECBAgAABAgQIECBAgAABAgQIECBAgAAB&#10;AgQIECBAgAABAgQIECBAgAABAgQIECBAgAABAgQIECBAgAABAgQIECBAgAABAgQIECBAgAABAgQI&#10;ECBAgACBbRYYvusHt7n52k6AAAECBAgQIECAAAECBAgQIECAAAECBAgQIECAAAECBAgQIECAAAEC&#10;BAgQIECAAAECBAgQIECAAAECBAgQIECAAAECBAgQIECAAAECBAgQIECAAAECBG5coAv1qA1dNS4b&#10;7aSAAAECBAgQIECAAAECBAgQIECAAAECBAgQIECAAAECBAgQIECAAAECBAgQIECAAAECBAgQILCv&#10;Au30G5lXIUwW6+fxsK8aG5N3FT8Tc3A7hNOTpE3V3deTWECAAAEC+ytQtZNR8sP8bFR2XQWrjr2q&#10;DddV364cp6pXfM617zc+veHkeNTG+vDlUZkCAgQIECBA4AYF6iapfOi7JG4+xPdtzJcekxxAQIAA&#10;AQIECBAgQIAAAQIECBAgQIAAAQIECBAgQIAAAQJ7J9DuXcYSJkCAAAECBAgQ+P/s3c2PJGl6EPD3&#10;jYjMqq7eqdmPGe/Y7Ozu2JJldrzeDx+QzWLLK2YlEGDLsuQDJw4gEOKAxIErV0sc+Ae4WFwAnwGB&#10;uWAOgAVYWmw+ZMOOZIsdsV5vzUztVmVEvGRUT9f0m5Hd1btd8VZkxS/s3Mrnych4nucXmRlvd2f3&#10;ECBAgAABAgQIECBAgAABAgQIECBAgAABAgQIECBAgAABAgQIECBAgAABAgQIECBAgAABAgQIECBA&#10;gAABAgQIECBAgAABAgQIECBAgAABAgQIECBAgAABAgQIECBAgAABAgQIECBAgAABAgQIECBAgAAB&#10;AgQIECBAgAABAgQIECBAgAABAgQIECBAgAABAgQIECBAgAABAgQIECBAgAABAgQIECBAgAABAgQI&#10;ECBAgAABAgQIECBAgAABAgQIECBAYKECfYijybtQjXISBAgQIECAAAECBAgQIECAAAECBAgQIECA&#10;AAECBAgQIECAAAECBAgQIECAAAECBAgQIECAAAECjwTiRz4Wjv7qPwixWSOZmUBcPwjp4jzrKp6+&#10;ksUCAgQIEFiwwL5r9+ZiOpBuMzq29cOIZJyo6nGu78a5mWX687NRR/Hh6SgnQYAAAQIECNydQNyu&#10;M9KT5XfWGHV187+30fX9k0dwnwABAgQIECBAgAABAgQIECBAgAABAgQIECBAgAABAgQWLtAsfH7j&#10;EyBAgAABAgQIECBAgAABAgQIECBAgAABAgQIECBAgAABAgQIECBAgAABAgQIECBAgAABAgQIECBA&#10;gAABAgQIECBAgAABAgQIECBAgAABAgQIECBAgAABAgQIECBAgAABAgQIECBAgAABAgQIECBAgAAB&#10;AgQIECBAoJjAd3/7X4b2nW+E0G5C2t6a194IJz/7S8XqK0SAAAECBAgQIECAAAECBAgQIECAAAEC&#10;BAgQIECAAAECBAgQIECAAAECBAgQIECAAAECBAgQIECAAAECBAgQIECAAAECBAgQIECAAAECBAgQ&#10;6EMcIezLjXaSIECAAAECBAgQIECAAAECBAgQIECAAAECBAgQIECAAAECBAgQIECAAAECBAgQIECA&#10;AAECBAgsVCDG7d/HaNYLnX7mYx+dhPDut7Imq9NXslhAgAABAssVeHQNX4XQbq4R0uby+v5t39l7&#10;7GZb3/ZsgaoeP95349zMMv35Wd7Rdo5qWJvYCBAgQIAAgdkI1J/4UyE+fDnEWIUwXKtPP5H11sQ9&#10;65BsjxC6NP91yU7LQgIECBAgQIAAAQIECBAgQIAAAQIECBAgQIAAAQIECBCYUKCZ8NgOTYAAAQIE&#10;CBAgQIAAAQIECBAgQIAAAQIECBAgQIAAAQIECBAgQIAAAQIECBAgQIAAAQIECBAgQIAAAQIECBAg&#10;QIAAAQIECBAgQIAAAQIECBAgQIAAAQIECBAgQIAAAQIECBAgQIAAAQIECBAgQIAAAQIECBAgQIAA&#10;AQJPCHTvvB3at3/vOhOPTq7vu0OAAAECBAgQIECAAAECBAgQIECAAAECBAgQIECAAAECBAgQIECA&#10;AAECBAgQIECAAAECBAgQIECAAAECBAgQIECAAAECBAgQIECAAAECBAgQKCHQxWpUpg3j3GgnCQIE&#10;CBAgQIAAAQIECBAgQIAAAQIECBAgQIAAAQIECBAgQIAAAQIECBAgQIAAAQIECBAgQIAAAQIzExj+&#10;W+Fpp6d4+spORkiAAIHpBc5+4x+G9L3zkLpNCF0bHvz018LxF35h+sIq3CgQm3VI7fa8fLCl9vLx&#10;3Vv/WX/8tfDgZ35x+xrYhLS5vKpbba9VtmcLxD1/9zX1/bOfNINHj9/8Slh9+nMhnZ+FfntLm4sZ&#10;dKUFAgQIECBA4EmB07/0N0NKu79z8OEedXXzv7fRHcC65MOJ3CNAgAABAgQIECBAgAABAgQIECBA&#10;gAABAgQIECBAgACBqQWaqQs4PgECBAgQIECAAAECBAgQIECAAAECBAgQIECAAAECBAgQIECAAAEC&#10;BAgQIECAAAECBAgQIECAAAECBAgQIECAAAECBAgQIECAAAECBAgQIECAAAECBAgQIECAAAECBAgQ&#10;IECAAAECBAgQIECAAAECBAgQIECAAAECBAh8INCscor2Mo9FBAgQIECAAAECBAgQIECAAAECBAgQ&#10;IECAAAECBAgQIECAAAECBAgQIECAAAECBAgQIECAAAECBAgQIECAAAECBAgQIECAAAECBAgQIECA&#10;AIGJBfoQRxX6WI1yEgQIECBAgAABAgQIECBAgAABAgQIECBAgAABAgQIECBAgAABAgQIECBAgAAB&#10;AgQIECBAgAABAgRmL3B0Mmoxnr4yykkQIEBgaoH+7FshXZxfl0mbi+v77tytQGzWIYX3r5tI7eX1&#10;/du+U7/8anjwxa+GGGNIKd324e/v8ap6PFvfjXMzy8T1cWg+8SMhDDcbAQIEJhC4fPv3QvfON0Lq&#10;2hC2t3j8MDz48lsTVHJIAssVqOOedcgOR5v6nYyQAAECBAgQIECAAAECBAgQIECAAAECBAgQIECA&#10;AAECBJYs0Cx5eLMTIECAAAECBAgQIECAAAECBAgQIECAAAECBAgQIECAAAECBAgQIECAAAECBAgQ&#10;IECAAAECBAgQIECAAAECBAgQIECAAAECBAgQIECAAAECBAgQIECAAAECBAgQIECAAAECBAgQIECA&#10;AAECBAgQIECAAAECBAgQIECgpEDz6ushtJsQmlWI9SrUH3+tZHm1CBAgQIAAAQIECBAgQIAAAQIE&#10;CBAgQIAAAQIECBAgQIAAAQIECBAgQIAAAQIECBAgQIAAAQIECBAgQIAAAQIECBAgQIAAAQIECBAg&#10;QIAAAQKhC9VIod2TG+0kQYAAAQIECBAgQIAAAQIECBAgQIAAAQIECBAgQIAAAQIECBAgQIAAAQIE&#10;CBAgQIAAAQIECBAgQGBmAvH4JO/o6CTEowd5TkSAAIESAs0qhIsPC6V282Hg3t0KrNZZ/bS5zGLB&#10;DASq8d99DamfQWNaIECAwN0KbL7x38LF1//ddRPVR38oPPjyW9exOwQIvLhAvW8dsnPYrrcu2SER&#10;EiBAgAABAgQIECBAgAABAgQIECBAgAABAgQIECBAYNECzaKnNzwBAgQIECBAgAABAgQIECBAgAAB&#10;AgQIECBAgAABAgQIECBAgAABAgQIECBAgAABAgQIECBAgAABAgQIECBAgAABAgQIECBAgAABAgQI&#10;ECBAgAABAgQIECBAgAABAgQIECBAgAABAgQIECBAgAABAgQIECBAgAABAgQKChx/6c+H8KWCBZUi&#10;QIAAAQIECBAgQIAAAQIECBAgQIAAAQIECBAgQIAAAQIECBAgQIAAAQIECBAgQIAAAQIECBAgQIAA&#10;AQIECBAgQIAAAQIECBAgQIAAAQIECOwIvBuPQhtiaEK6emS4P+RsBAgQIECAAAECBAgQIECAAAEC&#10;BAgQIECAAAECBAgQIECAAAECBAgQIECAAAECBAgQIECAAAECBA5NoHrl06EL//667eq1H72+7w4B&#10;AgRKCsTq8d/a+6Bq15Ysr9YzBGKzzh9tL/NYdOcCsapHPaS+G+UkCBAgsDSBWDf5yNYXuYeIwC0I&#10;NLG68Shdsi65EckOBAgQIECAAAECBAgQIECAAAECBAgQIECAAAECBAgQWJDAzjc6FjS5UQ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LAwgS7W4T+uPht+ov3m1eT/vflkGHI2AgQIECBAgAAB&#10;AgQIECBAgAABAgQIECBAgAABAgQIECBAgAABAgQIECBAgAABAgQIECBAgAABAocmUH3286H+k2+G&#10;/u2vh3j6alj9mb9yaCPolwCB+yJQN9kkqWuzWHB3ArFZZ8XT5jKLBTMQqKpxE303zskQIEBgaQJ3&#10;vL5Im4vw3r/9JyEOfWxvsWrC0ed+JjSvvr60M2HeeyxQ71uH7Mzb9f1ORkiAAAECBAgQIECAAAEC&#10;BAgQIECAAAECBAgQIECAAAECSxbIvzG6ZAmzEy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YAEC71Sn4Z316QImNSIBAgQIECBAgAABAgQIECBAgAABAgQIECBAgAABAgQIECBAgAABAgQIECBA&#10;gAABAgQIECBAgMB9FogxhtWX3gphuNkIECBwhwKxbrLqqWuzWHB3AnF1lBVP7UUWC2YgUNXjJvp+&#10;nJMhQIDAwgR21xeh8PoibS7C5g9+J1NfferHQ3j19SwnIHDIAnXcsw7ZGahL3U5GSIAAAQIECBAg&#10;QIAAAQIECBAgQIAAAQIECBAgQIAAAQJLFsi/MbpkCbMT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Dg+xGom3zvbpPHorsTaFZZ7dQ6NxnIDIJY1eGlv/DXQwoxhO39UFWh/ugPzaAz&#10;LRAgQOCOBXbWF6lriza0t95OT0UbUozABAL1dt1x09b1/U27eJwAAQIECBAgQIAAAQIECBAgQIAA&#10;AQIECBAgQIAAAQIEFiSw843RBU1uVA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LyAQGxW2bNT12ax4O4E4uooK542F1ksmIfA0Y/+VOi6bh7N6IIAAQIzEYhVnXfSF15f7FnPxLrJ&#10;exIROHCBOu68z/bM06Z+T1aKAAECBAgQIECAAAECBAgQIECAAAECBAgQIECAAAECBJYq4NsTSz3z&#10;5iZ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MUEqiZ/ftfm8UTR5f/5enj/P/2L&#10;EOtVCHWz/dmEj3ztr4XYbGPblUBs1rlEe5nHIgIECBAgMFeB7XU92/o+pJRCjDFLTxWkvhsferen&#10;8R4yBA5KoK6qG/vt9r0XbnyWHQgQIECAAAECBAgQIECAAAECBAgQIECAAAECBAgQIEDgvgrsfKPj&#10;vo5pLg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NyuQGya7ICpa7N4qqB//zuh&#10;e+ft/PCxyuOFR3G1zgTS5jKLBQQIECBAYK4Csc7XF1d99l0I+/JTDLFnPROrPT1NUdsxCRQSaKqb&#10;185d6gt1owwBAgQIECBAgAABAgQIECBAgAABAgQIECBAgAABAgQIHILAzX/SfAhT6JE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lBeomr9i1eTxRlPbUiXU9UbUDPWyzzhpP7WUW&#10;CwgQIECAwGwFdtcXQ6N7rv1T9b9vnRH29TRVA45LoIBAHW9eO3d9X6ATJQgQIECAAAECBAgQIECA&#10;AAECBAgQIECAAAECBAgQIEDgUASqQ2lUnw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JiTQKxXWTup22TxVEHq2vzQO33kDy4zis06GzxtLrNYQIAAAQIEZitQNaPWRtf+0R63mNhd&#10;ZwyHrutbLOBQBO5eoK6qG5to++7GfexAgAABAgQIECBAgAABAgQIECBAgAABAgQIECBAgAABAssR&#10;GH+jYzmzm5Q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/uEDd5M/t2jyeKtqp&#10;E3f7mKruAR03rtaPum1WITbrEFdHIaUUYowHNIVWCRAgQGCJAnuv6zvX/kld+m50+L09jfaSIHA4&#10;AnWsbmy2S/2N+9iBAAECBAgQIECAAAECBAgQIECAAAECBAgQIECAAAECBJYjsPON0eUMblI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i8iECsm+zpqWuzeKogdZv80Dt95A8uMzp6&#10;88+Goze/EmKMVwDDz5TSMjFMTYAAAQKHJbDnup76MmuMAWrvemZPT4eFqlsCuUBT1XliT9T1/Z6s&#10;FAECBAgQIECAAAECBAgQIECAAAECBAgQIECAAAECBAgsVSD/xuhSFcxN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71egbvJnILL1LgAAQABJREFUdG0eTxXt1Im7fUxV94COG2N1&#10;QN1qlQABAgQIfCiw97q+c+3/cO8J7u2pFaudNc8EZR2SQEmB+jnWil3qSrakFgECBAgQIECAAAEC&#10;BAgQIECAAAECBAgQIECAAAECBAjMXMC3Emd+grRH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A8BWLdZI2lrs3iqYLUbvJD7/SRPygiQIAAAQIEDkqgqkftllpjDIX31qrHPY2alCBw&#10;QAJ1Vd3Ybdf3N+5jBwIECBAgQIAAAQIECBAgQIAAAQIECBAgQIAAAQIECBBYjsDNf9K8HAuTEi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4PkF6ibft9vk8VRR12ZHjvUqiwUECBAg&#10;QIDA4QrE3fXFMMrOtX/S6fp8nTHU2tvTpE04OIFpBepY31igS/2N+9iBAAECBAgQIECAAAECBAgQ&#10;IECAAAECBAgQIECAAAECBJYjsPON0eUMblI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8iEA8Ognx4csh1k0I21u1fvAih3vu56auzfcd6tsIEJhUoL84D/273w7VyWmIDx6GGKtJ&#10;6zk4AQILFthzXU9dVwxktM4YKu/pqVhDChH4AQQ2f/T7YfN//3cIqQ+h375/mnV48MWvXh+prm6+&#10;jrfD82wECBAgQIAAAQIECBAgQIAAAQIECBAgQIAAAQIECBAgQOADAd/U9FI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DyBw/JN/Lgy3x1uM8fHdSX+mrs2OH5smiwXlBFJK4eyf&#10;/loIzSrEq9s6HH3+58L603+6XBMqFRFo//B/hff+1T9+VCtWIZ68FF7+lb8XqpPTIvUVIUBgOQKx&#10;3nNd7/Nr/6QaO+uMMHzmbW82AocksHn7d8N3//O/vm45Pnw5PPjiV6/j+jle013qr/d3hwABAgQI&#10;ECBAgAABAgQIECBAgAABAgQIECBAgAABAgQI7PlGBxQ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mK1At8lbq5s8FpUT2J6L7o//KKu3/rEvZLHgfgj052cfDpL6kN7/TohHJx/m&#10;3CNAgMAtCVQf+Wh46S//7RDqOsThGr+91aev3NLRbz5M6tp8p20fNgIHJ1DtvG77Phuh2X08e/RR&#10;0PXdnqwUAQIECBAgQIAAAQIECBAgQIAAAQIECBAgQIAAAQIECCxVwDc1l3rmzU2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EEKpK7N+o71KosF5QRSuxkXcz7GJvcg05+fZVPEo5MQ&#10;6ybLCQgQIHAbArFZh9Wnfvw2DvWDHaPrsuf5rMs4BIciUFV5p33+uq7jzuP53ldRl/o9WSkCBAgQ&#10;IECAAAECBAgQIECAAAECBAgQIECAAAECBAgQWKrAzX/SvFQZcx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GCOAl2bd1U3eSwqJ9BuRrVisx7lJA5foH//LBuievhyFgsIECBwXwRS&#10;v7POqKwz7su5XdIcsaqzcVPfZXG983j24AdB2/f70nIECBAgQIAAAQIECBAgQIAAAQIECBAgQIAA&#10;AQIECBAgsFAB36BY6Ik3Ng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hymQ2k3W&#10;eKybLBaUE0jt5ahYbFajnMThC6Tzs2yIeHKaxQICBAjcF4EHX34rHP/kz4XUtyF0XdjeuS+jmWNJ&#10;ArHKp+3z13EVY4jbPVK+VxZ1XvuZh4AAAQIECBAgQIAAAQIECBAgQIAAAQIECBAgQIAAAQJLF/BN&#10;zaW/AsxP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BBCaSuzfutmzwWFRNI7WZc&#10;q1mNczLPJZBSCjHG59q39E79+XeyktXJaRYLCBAgcF8EYrMOw81G4KAFqjpvv+/yeBvV233aPfnH&#10;O3bPeOzxPn4SIECAAAECBAgQIECAAAECBAgQIECAAAECBAgQIECAwHIEfFNzOefapA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3AeBrs2miHWTxYKCAu1mVCw261FOYr/Au//m18PF&#10;7//XEPru6tb88I+Fl37x7+zf+Y6z/ftnWQfVw9MsFhAgQIAAAQLzEYhVnTeT+jzeRnWsQhu2a5Cn&#10;bN2e5zxlV2kCBAgQIECAAAECBAgQIECAAAECBAgQIECAAAECBAgQWIBAtYAZjUi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H7I1DXIVTb2+OtXj2+52dhgdRtRhVj43yMUJ6W6LsQ&#10;2ssQhp/bLX3w82m731U+9X1I33svK1+dnGaxgAABAgQIEJiRQFWNmtldZzRPrqdHez9KdNs1gI0A&#10;AQIECBAgQIAAAQIECBAgQIAAAQIECBAgQIAAAQIECAwCDQY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OByBj/3q3w993181nLr2cBq/h52m9nI8Vb0a52T2C1R1nk+PXtd58u6j&#10;9N13Q0gpaySenGaxgAABAgQIEJiRwO4aY2it70J4Iv+1N346DFf3pqpCHetQX/2stvH2ftzmhnh7&#10;sxEgQIAAAQIECBAgQIAAAQIECBAgQIAAAQIECBAgQIAAgUGgwU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hykQ6+YwG78vXbeb0SSxWY1yEk8RqOr8ga7L45lE/fnZqJPq5HSU&#10;kyBAgAABAgTmIRB31xhDW32fNfep01ezWECAAAECBAgQIECAAAECBAgQIECAAAECBAgQIECAAAEC&#10;BJ4lUD3rQY8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+wVSuxk9EJv1&#10;KCexXyBWVfZA6rssnkvQn5+NWqlOTkc5CQIECBAgQGAmAjtrjKGrua4zZiKmDQIECBAgQIAAAQIE&#10;CBAgQIAAAQIECBAgQIAAAQIECBC4QSD/ttsNO3uY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eCSQus2YolmNczL7Bao6z6c+j2cSpfOzUSfVw5dHOQkCBAgQIEBgJgK7a4yh&#10;rb6bSXPaIECAAAECBAgQIECAAAECBAgQIECAAAECBAgQIECAAIFDFGgOsWk9Ey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Zwl03/5m6N/7dkibixDaTQiro7B+4/PPesr3/9jm&#10;Mn9OrEKs6jwnerrArlXfPX3fO3ykf/8sr96sQ9y+nmwECBAgQIDAPAViVY0b6/txToYAAQIECBAg&#10;QIAAAQIECBAgQIAAAQIECBAgQIAAAQIECDynQPOc+9mN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cjMB3/8tvhsv/8R+u+61ffT2s3/j8dXwbd1K3yQ/TrPJY9EyBWFX5432f&#10;xzOJ+vOzrJPq4ctZLCBAgAABAgRmJlDVo4ZS341yEgQIECBAgAABAgQIECBAgAABAgQIECBAgAAB&#10;AgQIECBA4HkFdr7t9rxPsx8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Jiv&#10;QFyts+bS5jKLbyNI7SY7TGzymtmDgrFAVWe51HdZPJegPz/LWqlOTrNYQIAAAQIECMxMYGeNcdXd&#10;TNcZM5PTDgECBAgQIECAAAECBAgQIECAAAECBAgQIECAAAECBAg8RaB6Sl6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crEBs1nnv7WUe30a0c8zYrG7jqMs5RlXns/ZdHs8k&#10;6s+/k3VSnZxmsYAAAQIECBCYl0CM1bih1I9zMgQIECBAgAABAgQIECBAgAABAgQIECBAgAABAgQI&#10;ECBA4DkF9vxJ9HM+024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CmAnG1&#10;zjpLm4ssvo0gtZv8MPUqj0XPFIixyh/v+zyeSZTeP8s6iQ9Ps1hAgAABAgQIzEygrkcNpb4b5SQI&#10;ECBAgAABAgQIECBAgAABAgQIECBAgAABAgQIECBAgMDzCjTPu6P9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CAXuPyD3wnp8nshdO3Vrf7kZ8LqtTfynUR3I9Css7qp3WTxrQRV&#10;HeL6OKT2MoS+D3GV17yVGvf5IHWdTZf6LovnEhx/4RdC/+4fh/787OrWfPxH5tKaPggQIECAAIE9&#10;AvXHfjh85C/+jRC3a7Xt/4Sw/VmfvrJnTykCBAgQIECAAAECBAgQIECAAAECBAgQIECAAAECBAgQ&#10;IPB8As3z7WYv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NgVOP+t3wjp/Ow6&#10;ffzlt8LqtTeuY3fuTiA267x4twkp9SHGKs+/QPTwK78chtvVllJI2xq25xeIVZ3v3Hd5PJPo+Kd+&#10;fiadaIMAgSUJDNes0LXba8vw2ZhCdXSypPHNSuCFBKrjk7D+zJsvdAxPJkCAAAECBAgQIECAAAEC&#10;BAgQIECAAAECBAgQIECAAAECTwo0Twbu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DzC8S6CenJ3bv2ycj9OxSIq/W4ersJYXU0zt9CJlZVCHFPzVs49r09RNyaPbml/snIfQIE&#10;CCxW4L3f/PVw+T9/+3r+5pOfDae//HevY3cIECBAgAABAgQIECBAgAABAgQIECBAgAABAgQIECBA&#10;gAABAgTKCux8261scdU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w0AJ1k7Wf&#10;ujaLBXcnEJv1qHjaXIxyEncoUNV58ZRC2t5sBAgQWLzAzuej9cXiXxEACBAgQIAAAQIECBAgQIAA&#10;AQIECBAgQIAAAQIECBAgQIAAgTsWyL8tesfNKE+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FDEoh1k7fbbfJYdHcCzXpUO7XOzwjlDhOxqsbV+z6Euh7nZQgQILAggVjtri/aYtO3&#10;/+8Pw9X6ZrvGGX7Go5MQm1Wx+goRIECAAAECBAgQIECAAAECBAgQIECAAAECBAgQIECAAAECBOYo&#10;sPNtjjm2qCc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jMVKBeZY2lrs1iwd0J&#10;xNV6VDxtLkY5iTsUqOpx8b4Lod6TH+8pQ4AAgfsrUDfZbKXWF6nrwtk/+7Ws9snP/2o4/tzPZjkB&#10;AQIECBAgQIAAAQIECBAgQIAAAQIECBAgQIAAAQIECBAgQGBpAvm3OZY2vXk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wAgKxbvJnd20ei+5MIDbrce32cpyTuTOB6sFLoX719RBi&#10;tf3/OoSqurNeFCZAgMCcBEbri74r096edcyolzKdqEKAAAECBAgQIECAAAECBAgQIECAAAECBAgQ&#10;IECAAAECBAgQmJXAzrdFZ9WbZg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DBv&#10;gbrJ+ktdm8WCuxOIq/WoeGo3o5zE3QmsP/tmqF//ibtrQGUCBAjMVeCO1hep37OO2ellrmT6IkCA&#10;AAECBAgQIECAAAECBAgQIECAAAECBAgQIECAAAECBAhMKZB/W3TKSo5N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eyYQ6yabKLWbLL7toDv7Vmj/5JshxSqEbe1Yr0Lzyc/cdpn7&#10;cbxmPZojbS5GOQkCBAgQIDA3gVjVeUtdm8dTRXvqjHqZqrbjEiBAgAABAgQIECBAgAABAgQIECBA&#10;gAABAgQIECBAgAABAgRmLJB/W3TGjWqN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sxOoV3lLXZvHtxxtvvG74fy3/nl21I//rX+UxYJHArFZjyhSeznKSRAgQIAAgdkJ1E3WUpp4&#10;ffG42N46O7083tdPAgQIECBAgAABAgQIECBAgAABAgQIECBAgAABAgQIECBAgMCSBKolDWtW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3KZArOvscKlvs/i2g9Hxq7z+bdc75OPF&#10;1Xrcfns5zskQIECAAIGZCcS6yTuaeH3xuFjqxuuYUS+Pd/aTAAECBAgQIECAAAECBAgQIECAAAEC&#10;BAgQIECAAAECBAgQILAggZ1vcyxocqMSIECAAAECBAjcucDR0VGoqmryPmKMk9cYCgzzTL2VmKVE&#10;jcEppRSOj4+nJgul5nnw4MHks5QqUMJsqDG8BqbeSswyzHFf3v9Tn4+Sxy/5GivxWi5xvRzOT4nX&#10;cqnXQTqa/jNmmKXEtayUWalZpn7PDO//k5OTydmGOaaeZRiixLWsRI1hlhKfZaVmGeYpsZWap8Rr&#10;+bibfu0/vMZKrMuH81LC7N68xraX5PRg+uvycE5KXMtKvS+LvJbD9K/lEp/9j98rJcxKvPcHsxKv&#10;s1LnpoRZ3/eTfy4P56TEeRlez/fls2zwKnH+H38G3Jef9+X8D+e+xO8xlHhflvq8LDHL8D4p9b4s&#10;cf5Lve9LrDFKzVKizvBaPtr+333Z1kd7/rG/Wx6u1Puy1DVm6nmG11iJz+ZS17JbfjntPdzV+/Ke&#10;/Dn2cF7W6+nfl/XOP8K6F/YWkiWu/13XFfn9stVqdQsizz5ECa+hg+EzZurPsqFOic/lEp+Xwywl&#10;zk2JGsMswzb1+R9mmbrGMMdQ576sy65mKXAtK3FehnNT4v0/1Jl6K/m+LGFW4vwPZiV+jTnMMvU8&#10;wzWm1GugxPmf+v0yHL/UdbnELEON+/R7P6XMSvxaptQspb6TVWqeqesMn5dTfy4PM5SoMcxS4v1f&#10;4hpTosZwXtq2DSV+zVzi/A/XsqaZ/q8il/h9meHPl4vMMvyHdib+ayzDuS9x/ofX89TnZpijxHtz&#10;qFPis2wwm3or4TXMMJhN/Z4pdf4Hs+qe/EewtqPcq19nlPo10315LQ/vzalnefz+L/FZU+r8l6oz&#10;2E25DZ+ZJX6NWeLcl6gx5bnYPXapeaZ+LZe6Lg9+U8+ye46mjEud/1J1/j97d9cjW3YeBHjtj+ru&#10;02embezxEI/GtkwmtiNwiI1GmAsMRhEiQoFccAMXSFxxhbjhFyB+AT8gyhXXIG4gEiJ3gBQJYm4Q&#10;CBIhAcZRYvt4puecrv2RWn2mz/Sq6sine2q99dHPlnq63n2q1rveZ6299+rqPV01rW7ajhj/PJ8j&#10;tohxybVEmEXUksekdi2R57IIs9peeUzy4RLxPlb26vu6f1sk6niJmMs5x7Gs/XItEeflqOM/Ik9E&#10;jqhxyXkizpc5T8Q5MyJPxPGS6zimeZZriRj/KLOIY+bYaoka/3zs1N4iammaiGMm5nc/eTwijpna&#10;437TfkQtEe8v53oi5nJEnqjzZUQtOUdEPTlH1Pgfy++xo8Y/54nYIsY/4n2MPJdrz7Gb8YioJ2Jc&#10;cj1ReW7san6PqCVflyPmWUSO1V/jCPl/JVZ3S9Uc9uu2mybqXvn6teSCuq7yTWyrHPk+ltrrzHzf&#10;X8R6OZ//I+4vi6jl5fiv7mOsvtW/ZuZxefPNN6tXkscl4vxfvZCPE0TUknPUns95/PM5oPaW89Q2&#10;yzlqe9041a7lJk/E96haao+N8X/YbIkY/6jjP6KWhyl7FQECBAgQIECAAAECBAgQIECAAAECBAgQ&#10;IECAAAECBAgQIECAAAECBAgQIEDg9QXyZ0dE3BcZkSNXHfFZGFG11L4n+maWRPy/N/ke39pb9orI&#10;EzH+uY6IcclmEf+PR8RczjmO5fODci3n5+e1D5nq/w9hLiBi7G+gIs7/IfWsTpenZ8fz2cE341P7&#10;e8T5v3YNN+1HnMvyXK5tFnG9zGYRx2W2qu0VVUvOE1FLzhNxLcvzrHY9kXO5di1R4x9lluupveUx&#10;iVpj1B7/fL6MOGdG5MjjHvVzTMS5LJvVHv+I82Uel/z3cGrXkvNEbRHHf4RX1PGfxyWinojxjzqX&#10;RXjlWiLOZVHX/yiziHkWkSN7RfyMGVFLzvH06dPqqSKuy1Hn5ajjMuIzF/IaI6KecRyrrzNzHRG1&#10;RMzlfEDmPBFb1Lksqp7aZhHjn3NEeUWNf8S4RKzLvv3tb6cXL15ULSdfk996662qOXLjEX/XN+eJ&#10;OC8f07osex3Tujyilog5ludy1Hk54v2SqPeYIq4xeY698cYbeYgOfstzOernstpY+XiJuC7nOiLO&#10;MxHH/zHN5ewVMZcjzv8RY39zPEbM5ZtcNb/n3y9FjH/EWjaP/7GMS64j4nd/UdeyYRhqTuPrtvP4&#10;R6zLIs4zefwj3mOMMMu1RJ3/I8yqT+RVgjwuEfdK57GJOGaOzax2PRHHZa4hj3/+qrnlWiJ+xsjn&#10;mNo/yx7buSz/7qf2lsc/f9XeIq4xuYaI82X2OpZrWTaLqCVi/KOul3n8I85ltT9vK499riVqLZPz&#10;1d4iPgtv9VF4Ib//ifi5PB+XEfMs4vjPczlk/GtP4o/b77u+eqZptb48PW2r5slL2Ig5thr+VZ6I&#10;z8KryvVx4zGfUZePmYhjM2KNkeG6NmD880SrvEWdyyLGPtcSsb18T7Z2rvo/k2er/LNfhFvYcbm6&#10;X7L2ludy7TVTHpPa78lkp6jjf5Wp9rCE/K4kFxExLjlHxHEZkScix824RJhVn8gfz7GIa2aupXae&#10;qPHPY1+7luwVNcciasljE7FFmOUctX/+y2u/NmLtv7petm39a2Y2qz02eYrVXi+9PC7rn8te5okZ&#10;l4jfMcSMSxMy/vl8Wfv4z8dKxHk5z7PaefK5rPaxn+vIW8R7/xG1vBz/lzXV/W/995jztT9iXLJT&#10;xPvltY+Xm/GOmGc5V+168vjXznFjVjvPy3VZ3d8v5FqyWcRcjrj253pqXy9zjny81Dhmmv4kN//J&#10;Ng5V53Ozav/21vSLqvlu56r1uNpxeXK22eVhWc3LuWyT+3X2VBv/teQ1jv/bKSLHP6KW2jlu7KLG&#10;/yZfze8RtUTMs4gcN+NQ2yxqXZbr2XYt+fpebPmNrLxmrvw7xnF1nVzf2tVaZ9v15Ry1zzN5LtfO&#10;cVNHxHtZEfdK53pqjHVu9/YWcZ6JyHG7Jo8JECBAgAABAgQIECBAgAABAgQIECBAgAABAgQIECBA&#10;4PgF6v+Vk+M3VCEBAgQIECBAgMADBfLNqhE3rD6we15GgAABAgQIECBAgAABAgQIECBAgAABAgQI&#10;ECBAgAABAgQIECBAgAABAgQIECBAgAABAgQIELiXwPPnz8M+3PdeHXvAk/Mf9s5/FL/29uTJk9op&#10;0nK5vP6qnej07LT6H0TPf9j9xYsXtUu5rqP2+Ef8wf0MlT8Iq3Yt1Qfk4wRRx2XOk/8ofs0tavyj&#10;zGpa3bQdVUsem4jxr50ju0WZRdQSeS6rXU/EHLsZ/9q15DwROSLHP9dUc8vjH3FdjphnETnyWESZ&#10;RczlqPNyNqu9RY1LlFnE+OcPdY04/iNqiRqXiDxR57KIWvJxHzH+2SziQ9ciPtT55bjU/dkvj0s+&#10;LUeMTc5Ve4s6/+c8tbeouTxNc/Xzf9fV/7D1PB4R17KoYyUf/8NQfoh4jTmX89Teon5eirqWRV1j&#10;ItZlEXPs5OQk5BqTj83ax2eeY7Vz5OMx6pipfezn9qOOy4hxiaol51mtzCoPT9x7PxHnsspY181H&#10;jn/t+Ry1Xo4yq+2VJ0BULTlX7Xqiasl5atcS4ZVzRB0zOVftLWpcIvJE5MjjkfNEXMsijpeoWmrP&#10;48hxiZpnEePf9e7Jue/cbJr617J8jYkY/4jjP9cSsfl5+f7KUXM5v/9TezP+9xfO45LPATW3/F5p&#10;xHuMEeey7HQs5+WaY3677ahxibpmRo1/RJ7b41TrceT41/65LGqO1RoL7RIgQIAAAQIECBAgQIAA&#10;AQIECBAgQIAAAQIECBAgQIAAAQIECBAgQIAAAQIEbgTyfeQR9/jf5POdAAECBAgQIECAAAECBAgQ&#10;IECAAAECBAgQIEDg8AXOz88PvwgVECBA4IgEvvrVr1b/m2j5b0idnZ0dkZpSCBAgQIAAAQIECBDY&#10;pUD+27HPnz+v3oXFYpHyV+3t8vKydoqwz0KJ+Lu7ETnygET9PeTqg6+WBxFHzbMHde6eLzKX7wm2&#10;enrE+EfkyJUb//uPf8QrosYlap4dk9kx1RIx/hE58phEHDNRn+kRUUvEPI4al5wn6vOj8tjU3qLG&#10;Px+btbeco/bnuuQaIs4zeVzy52HV3trVZxTWzvPSa6pdympcYj5vtXohqwRRx2VEnpwj4viPqCWP&#10;/TAEHJdtX/1eiVxLNqu91sjtX11d5XRVt8XiZHUuG6rmyI1H5Mjv+9Y+L+daIv4WRz72I47/qHVZ&#10;dqu9Za+Itcxyuaxdymq93IZ8rufL8Z+r1pNridii5nLEcZlzRJzLImqJGpeotUzta38+VqJqiRj/&#10;iPXSzfml9thEHZd9X38tGzH2L+dyzHU556o9/i+Py7rXy1xHHpvatUR45RyR5/+cr+YWeV6uPf55&#10;jkWsl6PManvleZXncsQWcW7OOWLWmPXPy3lM8jyrvUXN5Yjj8piO/2OqJc/hiPGPmssR58yoWvLY&#10;VLnOrF1X5mGoOgemYe09rK6vmi+71dyqj39/svolxifvx0/LF9W8nMvuP1Oqj//HXcpjU+X4v1Xy&#10;MdWSy6rtlXNEmeVctbeoWiLOMxE58nhEmR3suuyOn43m1RpgWp3Pqm7z5j0sc4V7TiLOy9kp4lwW&#10;9f8wRfweM+q4jDjPROSoeixqnAABAgQIECBAgAABAgQIECBAgAABAgQIECBAgAABAgT2TqDfux7p&#10;E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5EoGn7sqfjsoy3HY1D0WLTLYpY&#10;UAo8ef9XU2qa1C5OU1pZ9W9/qXyCiAABAgQI7KPA+vpi1cd5GlKTTur29q51TLe21qnbA60TIECA&#10;AAECBAgQIECAAAECBAgQIECAAAECBAgQIECAAAECBPZSwB0UezksOkW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EEI9Iuim/M4FPG2g432u37bKY6qvSe//Neu62maJs3zfFS1KYYA&#10;AQIEjleguev6XnmNkTU31hmrfXf25XjpVUaAAAECBAgQIECAAAECBAgQIECAAAECBAgQIECAAAEC&#10;BAgQuFOgvXOvnQQIECBAgAABAgQIECBAgAABAgQIECBAgAABAgQIECBAgAABAgQIECBAgAABAgQI&#10;ECBAgAABAgQIECBAgAABAgQIECBAgAABAgQIECBAgAABAgQIECBAgAABAgQIECBAgAABAgQIECBA&#10;gAABAgQIECBAgAABAgQIECBAgAABAgQIECBAgAABAgQIECBAgAABAgQIECBAgAABAgQIECBAgAAB&#10;AgQIECBAgIu2mekAAEAASURBVAABAgQIECBAgAABAgQIECBAgAABAgQIECBAgAABAgQIECBAgAAB&#10;AgQIECBAgAABAgQIECBAgAABAgQIECBAgAABAgQIECBAgAABAgQIECBAgAABAgQIECBAgAABAgQI&#10;ECDwMwWari+fMw5lvO1oXBYtbuQv/lVAgAABAgQIHKTA+vpiVcRce42Roe7KcUdfDtJUpwkQIECA&#10;AAECBAgQIECAAAECBAgQIECAAAECBAgQIECAAAECn0Kg/RSv9VI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8boGuL+qfx6GItx1stL+Wf9v5tEeAAAECBAjECzR3Xd8rrzFylfM4&#10;bhTbtN3GPjsIECBAgAABAgQIECBAgAABAgQIECBAgAABAgQIECBAgAABAo9NoH1sBauX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2xJour5sahzKeNvRWvtNt9h2Bu0RIECAAAEC&#10;uxZYX1+s+jNPY/1era0zrhPe0Zf6HZGBwHYF5nlO8zxtt1GtESBAgAABAgQIECBAgAABAgQIECBA&#10;gAABAgQIECBAgMCjEli7W/RR1a5Y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fCqBxbvfSE+/9/dS6vrUrL7y95rbPA5l85XzlclEtwWmD3+Shh/8r5T6k9XYL1KzOEndW+++nAe3&#10;n+jxwQp88Fu/mcYf/zC1Ty9Sc36RFu/8Qjr9+vsHW4+OEyBwOAJNe8d6Yn0NUKGcjXXGKsf1+qZC&#10;Lk0SqC3w43/xz9L00z9KaZpWqeZ09q1fSeff+bXaabVPgAABAgQIECBAgAABAgQIECBAgAABAgQI&#10;ECBAgAABAkcqcMfdHEdaqbI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CwZYHu&#10;cz+X8lfYNg5Fqqbri1gQJzD8/99PH/zWbxYJP/v3/2lqnn6m2Cc4XIHxRz9I4x/9vzT+4f/5uIgm&#10;nX79/cMtSM8JEDgYgebsPPXvvJeur/P5Wt92qTk5q9//qVxnXCe01qjvLkMdgWlMKX/dbLcf3+zz&#10;nQABAgQIECBAgAABAgQIECBAgAABAgQIECBAgAABAgQIvKaAuzVfE8rT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sGuBeVyWXej6MhaFCczD2ljkzP0iLL9E9QWmD39SJGmfXhSx&#10;gAABArUEus++nS7+9j+q1fyf2O48Dhv/1lhrbJjYcSACbVd0dJ6mIhYQIECAAAECBAgQIECAAAEC&#10;BAgQIECAAAECBAgQIECAAIH7CLT3ebLn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AOBcahSN50fRELAgXG5Uaypj/Z2GfHYQrMq2NtfnFZdL49vyhiAQECBI5OYG2dkdru6EpU&#10;0CMSaNuy2GksYxEBAgQIECBAgAABAgQIECBAgAABAgQIECBAgAABAgQIELiHgLs174HlqQ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NilwDwOZfpuUcaiMIF5WK7lalLT9Wv7hIcq&#10;MF0+2+h6e36xsc8OAgQIHJNA99a76fTP/eWUpjG9XHM0x1SeWh6ZQNN0ZcXzVMYiAgQIECBAgAAB&#10;AgQIECBAgAABAgQIECBAgAABAgQIECBwDwF3B94Dy1MJ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CwU4FxKNI3XV/EgjiBebgqk/WLMhYdtMB8+Wyj/+35Zzb22UGAAIFjEjh592up&#10;f+e9YypJLY9ZoOuK6udxLGIBAQIECBAgQIAAAQIECBAgQIAAAQIECBAgQIAAAQIECBC4j4C7Ne+j&#10;5bk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DYocA8LMvsfV/GojiBtbFo+kVc&#10;7iPJNM9Tev67/z6laUzz6itNU1p85c+m/u0v77zC6fLZRh+apxcb++wgQIAAAQIE9lSgbcuO5bWG&#10;jQABAgQIECBAgAABAgQIECBAgAABAgQIECBAgAABAgQIPFDA3ZoPhPMy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hAuMQ5Gy6foiFsQJzMOySNb0iyIWvJ7AR//hXxVPbM8vUv/2&#10;l4t9uwimD59tpM19sxEgQIAAAQKHIdC0XdnRaSxjEQECBAgQIECAAAECBAgQIECAAAECBAgQIECA&#10;AAECBAgQuIeAuzXvgeWp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2KXAk/f/&#10;Rpqvnqd5eZXmaUiLL/78LrvzqHPPw1VZf39SxqKfKdA07eo5zeprfvXceRpfPd7lg+nyWZG+OT1P&#10;TdcX+wQECBAgQIDAHgtcrzM+6d88T58EHhEgQIAAAQIECBAgQIAAAQIECBAgQIAAAQIECBAgQIAA&#10;gXsKuHvsnmCeT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V0JnP7iX0pt26Zp&#10;mnbVBXlvBMblzaPr7023KGLBawqs5nOaxk+efPvxJ3vDH82XPylytucXRSwgQIAAAQIE9lyg7coO&#10;7skao+yUiAABAgQIECBAgAABAgQIECBAgAABAgQIECBAgAABAgQORWB1p5uN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uI/APCyLpzf9oogFrynQduUTp6mMdxRNHz4rMjdP&#10;L4pYQIAAAQIECOy3QLOxxhj3u8N6R4AAAQIECBAgQIAAAQIECBAgQIAAAQIECBAgQIAAAQJ7LdDu&#10;de90jg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7KHAPCzLXvWLMha9lkDT&#10;dsXz5mks4l0F0+WzInX75KKIBQQIECBAgMCeC7Rt0cF5mopYQIAAAQIECBAgQIAAAQIECBAgQIAA&#10;AQIECBAgQIAAAQIE7iNQ/hb6Pq/0XA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8FgFhqui8qY/KWLBawq0bfnEaSzjHUXT5bMic/v0oogFBAgQIECAwJ4LtF3ZwT1ZY5SdEhEg&#10;QIAAAQIECBAgQIAAAQIECBAgQIAAAQIECBAgQIDAoQj0h9JR/SR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vcRGD/4Ufrg3/5GSsurNA8vv9746/8gLd557z7N3PnceVgW+5t+&#10;UcSC1xRou/KJ81TGO4jmVR/mj35aZG7PL4pYQIAAAQIECOy3QLO+xpjG/e6w3hEgQIAAAQIECBAg&#10;QIAAAQIECBAgQIAAAQIECBAgQIDAXgv0e907nSN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p9CYPzh/y5ePb/4qIgfGszDsnhp0y+KWPB6Ak3bpvnWU+dpvBXt5uH80Qcpzbd7&#10;lVJzfrGbzshKgAABAgQIPExgtca4vc3TdDv0mAABAgQIECBAgAABAgQIECBAgAABAgQIECBAgAAB&#10;AgQI3Eug/C30vV7qyQ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YH8Fmv5k&#10;o3PzcLWx70E7xmX5sjtylU8Q3SnQdOXuaSrjHUTT5bONrO3Tz2zss4MAAQIECBDYY4F2fY0x7nFn&#10;dY0AAQIECBAgQIAAAQIECBAgQIAAAQIECBAgQIAAAQIE9l2g3fcO6h8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HiIQNOfbL5suNrc94A981o7Tbd4QCtektquRJjGMt5BNH34&#10;bCNre36xsc8OAgQIECBAYH8Fmj1cY+yvlp4RIECAAAECBAgQIECAAAECBAgQIECAAAECBAgQIECA&#10;wM8S6H/WE/w7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4RIGmX6y63ay+&#10;5lfdn5dXrx5/mgfzsCxe/jJXsUvwOgJtWzxrnsYi3knQNKn7Uz+XpstnaX5xed2F9vxiJ12RlAAB&#10;AgQIEHiYQHvx+dS9/ZXUtF1Kq/VGe/HWwxryKgIECBAgQIAAAQIECBAgQIAAAQIECBAgQIAAAQIE&#10;CBAgsBLoK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wwWe/ct/nsaf/EFK&#10;45Dm1dfZN7+bzr/zaw9v0Cu3K9AvUhquXrU533r8aucDHpx/52+l+eqjlNubh2VavPPeA1rxkqbt&#10;SoRpKuMdRCdf/sWUv/KWj+np8llqTs520BMpCRAgQIAAgYcKPPnWr6T8ZSNAgAABAgQIECBAgAAB&#10;AgQIECBAgAABAgQIECBAgAABAtsQ6LfRiDY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WAWmj36a5stnr8qfly9ePfZg9wLN4jTNw9Wrjtx+/GrnAx6cfv394lVN06R5not9gtcQ&#10;aNvySdNYxjuOmq5P3Zuf23EvpCdA4DEKvPjvv5PGH/0gpXFI8+qr++zb6eyb332MFGomQIAAAQIE&#10;CBAgQIAAAQIECBAgQIAAAQIECBAgQIAAAQIECOxcoN95D3S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yzQtH3Z+2ksY9FOBZrFSZo/utWF5dWtwMOdC7Rd2QXHT+khIkDg0Qpc&#10;/c//kpa//19f1d+/+7V09s3vvoo9IECAAAECBAgQIECAAAECBAgQIECAAAECBAgQIECAAAECBAgQ&#10;iBNo41LJR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gSMU6PuiqHlYFrFgtwJN&#10;f1J0YB6uiliwW4Gm7YoOzPNUxAICBAg8VoGmK9cXaRweK4W6CRAgQIAAAQIECBAgQIAAAQIECBAg&#10;QIAAAQIECBAgQIAAAQI7F1i7k2Pn/dE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HJRA0/Vlf8ehjEW7FehPivzz8qqIBTsWaNuyA9NYxiICBAg8VoGuKyqfA9YXz/7Nb6R5ntL1&#10;2qbt0+kvfDstvvSNoh8CAgQIECBAgAABAgQIECBAgAABAgQIECBAgAABAgQIECBAgMBjFFi7U/Qx&#10;EqiZ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n0KgWxQvnsdlEQt2K9AsTooO&#10;zMNVEQt2LNB0ZQemqYxFBAgQeKQCTdeXlY9jGVeIrn7vd1O6dR7uP/9OWnzpGxUyaZIAAQIECBAg&#10;QIAAAQIECBAgQIAAAQIECBAgQIAAAQIECBAgcFgCa3dyHFbn9ZY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7Fmi6vuzCOJSxaKcCTX9S5h+uyli0U4En7/9qmn/pr6TUtquvLrVn&#10;b+y0P5ITIEBgbwTW1hdz5fXFPM8pTVNZ/lofyn8UESBAgAABAgQIECBAgAABAgQIECBAgAABAgQI&#10;ECBAgAABAgQej8DanaKPp3CVE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YCsC&#10;XV80M49DEQt2K9D0J0UH5uVVEQt2K9D/6a/stgOyEyBAYE8FmrZcX6Sp8vrijvVLs7bG2VMq3SJA&#10;gAABAgQIECBAgAABAgQIECBAgAABAgQIECBAgAABAgQIVBdYu5Ojej4J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cFQCTdeX9YxDGW8pevHf/lN6/v3fTk23SGmVs1mcpjf/5j/c&#10;UutH3Ex/UhQ3D1dFLCBAgAABAnspsLa+mCutL25qv7P9rrv5Z98JECBAgAABAgQIECBAgAABAgQI&#10;ECBAgAABAgQIECBAgAABAo9aYO1O0UdtoXg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jcX6Dri9fM41DE2wqmy2dp/MP/+0lzi9NPHnv0Jwo0i5Pi3+bhqogFBAgQIEBgLwXW1hep&#10;0vriVe3T+OrhzYNmvQ83/+A7AQIECBAgQIAAAQIECBAgQIAAAQIECBAgQIAAAQIECBAgQOCRCbSP&#10;rF7lEi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YKsCTbco2pvHZRFvK5jHoWiq&#10;6foiFtwt0CxOyn9YXpWxiAABAgQI7KHA+nV+fR2w9S6vrTOu22+tNbburEECBAgQIECAAAECBAgQ&#10;IECAAAECBAgQIECAAAECBAgQIEDgIAXag+y1ThM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BfBLq+7Mk4lPG2ovV21/NuK8+RtdP0J0VF83BVxAICBAgQILCXAuvX+fV1wJY7Pd/V&#10;/noftpxTcwQIECBAgAABAgQIECBAgAABAgQIECBAgAABAgQIECBAgACBQxFYu1P0ULqtnw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NgPgabri47M41DE2wrmcVk01XSLIhbcLdCc&#10;nKXm5ElKi5PU9Kuv0/O7n2gvAQIECBDYI4Gm7creTGMZbzu6Y/2yvsbZdkrtESBAgAABAgQIECBA&#10;gAABAgQIECBAgAABAgQIECBAgAABAgQORaC8U/RQeq2f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2BOBpuvLnoxDGW8rWmt3I++28hxZO2e/9FfTkz//vTTP85FVphwCBAgQOGqB&#10;9fXFqth5HFPTdVXKnqc71i939KFKco0SIECAAAECBAgQIECAAAECBAgQIECAAAECBAgQIECAAAEC&#10;BPZcoN3z/uke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9lugXxT9m8ehiLcV&#10;zMNau2t5t5VHOwQIECBAgMDuBZqu3+zEtLYW2HzGw/fcsX65sw8Pz+CVBAgQIECAAAECBAgQIECA&#10;AAECBAgQIECAAAECBAgQIECAAIGDFWgPtuc6T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T0QaNq+7MW4LONtRdNQtNS0XRELCBAgQIAAgSMS6NbWF6vS5rFcC2yz2jvbttbYJrG2&#10;CBAgQIAAAQIECBAgQIAAAQIECBAgQIAAAQIECBAgQIAAgQMWaA+477pO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3Qt0fdmHaUrzPJX7thDNw7JsZT1v+a8iAgQIECBA4IAFmrbb&#10;7P04bO7b1p5p3GipsdbYMLGDAAECBAgQIECAAAECBAgQIECAAAECBAgQIECAAAECBAgQeJwCa3eK&#10;Pk4EVRM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ChAs3Z09RefD6lrk/N9dci&#10;pWlaxe1Dm7z7deNQ7G/6VR4bAQJbE5gun6Xn3//t1J5fpOb8M9ff+y+8m5rF6dZyaIgAAQKvLbBa&#10;U6xv89paYP3fP018Z9t39OHT5PBaApEC0wc/Ti/+x+9cr8vnaVx9H9PZN797fX2P7IdcBAgQIECA&#10;AAECBAgQIECAAAECBAgQIECAAAECBAgQIHAcApt3chxHXao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iMDpe99K+av2No9DmaLty1gUJnD5H/91uvq976emW6SmX6Tuc19Mb3zv&#10;74bll6iOwPiTP0jP//O/Kxq/+Dv/JPVf+FKxT0CAAIEIgaa74zq/vhbYZkfuaPvOPmwzp7YIVBQY&#10;P/hR+mi1Zru9nfz8L6f2/OL2Lo8JECBAgAABAgQIECBAgAABAgQIECBAgAABAgQIECBAgMBrCdxx&#10;J8drvc6T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CBSYByKbE2/KGJBnMD0&#10;4Y/T9OMfvko4z9Orxx4crsD8/MONzrdP3tzYZwcBAgQiBLovfDm9+ev/ODVdn1LXpabtU3vx+Wqp&#10;57V1xnWinNtG4EAFmrbd7Pk0bu6zhwABAgQIECBAgAABAgQIECBAgAABAgQIECBAgAABAgQIvIaA&#10;uyheA8lT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sGuBeRzKLnR9GYvCBOZh&#10;WeRq+pMiFhymwLx8sdnxxenmPnsIECAQINCePkntF/9MQKaPU6yvM1a7m7aLyy8TgW0L3DF/52na&#10;dhbtESBAgAABAgQIECBAgAABAgQIECBAgAABAgQIECBAgMAjEWgfSZ3KJ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GELjMui/03XF7EgUGBYG4t+EZhcqloC8/LFRtPN4nRjnx0E&#10;CBA4RoF5GjfLstbYNLHncASadrOvd83zzWfZQ4AAAQIECBAgQIAAAQIECBAgQIAAAQIECBAgQIAA&#10;AQIENgTcsblBYgc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NE8i9AABAAElEQVRA&#10;gAABAgQIECBAgAABAgQIECBAgAABAgQIECBAgAABAgQIECBAgAABAgQIECBAgAABAgQIECBAgAAB&#10;AgT2T2Aeh7JTXV/GojCBeVyWubpFGYsOUmC+elH2ezWuTduW+0QECBA4UoHTb/zFdPa1v5Cm5eoa&#10;t1pz5HVH03ZHWq2yHoPAnfN3Gh9D6WokQIAAAQIECBAgQIAAAQIECBAgQIAAAQIECBAgQIAAgQoC&#10;7tisgKpJAgQIECBAgAABAgQIECBAgAABAgQIECBAgAABAgQIECBAgAABAgQIECBAgAABAgQIECBA&#10;gAABAgQIECBAgAABAgQIECBAgAABAgQIECBAgAABAgQIECBAgAABAgQIECBAgAABAgQIECBAgAAB&#10;AgQIECBAgAABAgQIECBAgAABAgQIECBAgAABAgQIECBAgAABAgQIECBA4I/Zu58X27a8MOBr7R+n&#10;br8f9us8W5/p2PhQWlshKk0bTMwgQdIgCYHWQUhIIGZkIIOQTDIIOAuZBxT8BxwJgtAzEdRBEFEH&#10;IYhRiAhqFBvz8ryvzv6xcvZ9Vr1eZ9e9VedW7VVn7/ocqD7nu87a67u+n7X3rvWqTtclQIAAAQIE&#10;CBAgQIAAAQIECBAgQIAAAQIECBAgQIAAAQIECBAgQIAAAQIECBAgQIAAAQIECBAgQIAAAQIECBAg&#10;QIAAAQIECBAgQIAAAQIECBAgQIAAAQIECBAgQIAAAQIECBAgQIAAAQIECBAgQIAAAQIPLjD02ZCx&#10;brJYUE4g9fssWWx2WSx4fYE0DiFW9esPcI8jU3eZHR1b65qBCAgQ2LTAdO+tmjaE5mLTdSruCQnc&#10;sJ9I4/iEAJRKgAABAgQIECBAgAABAgQIECBAgAABAgQIECBAgAABAg8p4BObD6lpL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CwkkIY+H7lu81hUTqDvslyxsRYZyAnB/vd+M3z4&#10;Kz8fwjiEkMYXR77zb/5riO3FCaM8TNfUXWYDxd2zLBYQIECAAAECKxKoqvlkp/2GBwECBAgQIECA&#10;AAECBAgQIECAAAECBAgQIECAAAECBAgQeA2BG34L/RqjOIQ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FhWI7UUI01fVvMgT64+fF01q8BsFUt/l7U2bx6LTBIaDZxqvj0njcP26&#10;6IvuMksXm8P15kGAAAECBAisUiBW9Xzej7XHmM9ECwECBAgQIECAAAECBAgQIECAAAECBAgQIECA&#10;AAECBAisTMAnNle2YKZL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DTFHjnX/zn&#10;F4VXVRWGYTi8Tk8T4gyqTv0+m0Vs2iwWnCBQ1fPO4zhvK9CSusssS9xdZLGAAAECBAgQWJHATXuM&#10;9Dh7jBWpmSoBAgQIECBAgAABAgQIECBAgAABAgQIECBAgAABAgQIvESgeUm7Zg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4U4EY42Fm05fHowj0XZY2NrssFpwgEKt553GYtxVo&#10;Sd1lliW2F1ksIECAAAECBFYkUM33GGl4nD3GitRMlQABAgQIECBAgAABAgQIECBAgAABAgQIECBA&#10;gAABAgReIjD/LfRLOmom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QkhD&#10;lzPUbR6L7i5Q1/O+4zhvK9CSuss8S3uRxyICBAgQIEBgNQKxumGPkR5nj7EaNBMlQIAAAQIECBAg&#10;QIAAAQIECBAgQIAAAQIECBAgQIAAgZcKVC99xxs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XKDvsrbYtFksuLtArKpZ5zQOs7YSDam7zNLE9iKLBQQIECBAgMCKBKp6PtlH&#10;2mPMJ6KFAAECBAgQIECAAAECBAgQIECAAAECBAgQIECAAAECBNYm0KxtwuZL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ROEej/9H+H/v/+eQj9PqRuH+Kn3g4X3/WDpwxx3Tf1&#10;3fXrqxex2V299HyqQKznR6Rh3lagJXWXWZbYXmSxgAABAgQIEFiRQFXNJpvGx9ljzCaigQABAgQI&#10;ECBAgAABAgQIECBAgAABAgQIECBAgAABAgRWJ9CsbsYmT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ThB4/ju/HPb/67euj2jeez9cfNcPXsenvEhDN+/etPM2LXcTqKp5v3Gc&#10;txVoSfuPsiyxvchiAQECBAgQILAegRjPZ4+xHjUzJUCAAAECBAgQIECAAAECBAgQIECAAAECBAgQ&#10;IECAAIGXCdzwW+iXddVO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TWJxCb&#10;i2zSqdtn8UnBDcfGpj1pCJ0/EYhV/Unw16/SOMzaSjSk7jJLE9v8vMneFBAgQIAAAQLnL3C8z3ik&#10;Pcb5Q5khAQIECBAgQIAAAQIECBAgQIAAAQIECBAgQIAAAQIECNwmUN3Wwfs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GDNArHdZdNP/T6LTwnS0M26xyYff9ZBw8sFqnr+3jjO&#10;20q0dPl5EXfPSmSVgwABAgQIEFhK4GifkcZhqUzGJUCAAAECBAgQIECAAAECBAgQIECAAAECBAgQ&#10;IECAAIGNC1Qbr095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PDUBZpdJpD6&#10;fRafEqS+m3ev23mblrsJVNW83zjM2xZuSd10TqQsS2zz8yZ7U0CAAAECBAicvUA83meM49nP2QQJ&#10;ECBAgAABAgQIECBAgAABAgQIECBAgAABAgQIECBA4DwFmvOcllk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PQL7P/idMD7/IIS+D2nsQ/3u58Lu819cTwEbn2lsd3mF/T6PT4pS&#10;qN76TEiHMVLfhTB0ITbtSSPo/IlArOpPgr9+lcZh1rZ4Q12Ht//Jvw2pu/z4a38Zmm99f/G0EhAg&#10;QIAAAQLLCbz1lZ8MIaUQpv3G4at++28sl8zIBAgQIECAAAECBAgQIECAAAECBAgQIECAAAECBAgQ&#10;ILBpgWbT1SmO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QSe/8bXwvAXf3yd&#10;6eJ7/27Yff6L17EXjysQm102gdTts/iUoHn3c+Gdf/nTpxyi76sEqmr+7jjM2xZuiVUd2r/13Qtn&#10;MTwBAgROE0hpDGHoQzp8Tc/hcK+qnr152iB6E3jCAr63P+HFVzoBAgQIECBAgAABAgQIECBAgAAB&#10;AgQIECBAgAABAgQeWKB54PEMR4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acn&#10;UDdZzWnos1jwuAKxvcgnMA4hjWOIVZW3i8oLVPU852FtPAgQIEAghA9+8b+F/o9//5pi950/EN76&#10;R//6OvaCAAECBAgQIECAAAECBAgQIECAAAECBAgQIECAAAECBAgQIECgjIBPG5ZxloU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Q0LxLrNqxv6PBY9qkBsjtZnmk2/f9Q5Sf6xQKzq&#10;GUUah1mbBgIECDxJgbrJyk72F5mHgAABAgQIECBAgAABAgQIECBAgAABAgQIECBAgAABAgQIECBQ&#10;SiD/FEeprPI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BgSwJ1k1WThj6LBY8s&#10;0FzMJpC6yxB3z2btGgoLVPU84TjM27QQIEDgCQrEo/1FWHB/0f/5H4WqqkKKh/vyIW/17E3fJ5/g&#10;OadkAgQIECBAgAABAgQIECBAgAABAgQIECBAgAABAgQIECBA4GaB/FOiN/fRS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vEIh1k787dHkselSB2O5m+VO/n7VpeASBWM2TjuO8&#10;TQsBAgSeokBVZ1Wnoc/ihww++KWfDen5B9dDPvvSV8IbP/Rj17EXBAgQIECAAAECBAgQIECAAAEC&#10;BAgQIECAAAECBAgQIECAAIGnLHD0KdGnTKF2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vKZA3WQHpqHPYsHjCsRmN5tA6vezNg3lBWLThvqz3x5CVYd4+ApVFeKn3io/ERkJECBw&#10;hgLxaH8RxmG5WR7tXWa5l8tsZAIECBAgQIAAAQIECBAgQIAAAQIECBAgQIAAAQIECBAgQIDA2Qvk&#10;nxI9++maI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M5PINZNPqm+y2PRowrE&#10;djfLn7r9rE1DeYHYXoRv+vH/UD6xjAQIEFiDwNH+Ig39YrOejX2Ue7HEBiZAgAABAgQIECBAgAAB&#10;AgQIECBAgAABAgQIECBAgAABAgQIrEDg6FOiK5ixKRI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DcBOo2m1Eahyy+bzD8xZ+E4et/EkLdhKrdhXTI1773/n2HfTLHx2Y3r7Xfz9u0&#10;ECBAgACBMxKIh+/72WPos/BBg6OxZ7kfNJnBCBAgQIAAAQIECBAgQIAAAQIECBAgQIAAAQIECBAg&#10;QIAAAQLrEjj6FMe6Jm+2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OAeBWDf5&#10;NIY+j+8Z7f/gt8Pz3/ja9Sjx4o3wmZ/8L9exF7cINLtZh9TtZ20aCBAgQIDAWQlUdTad9MD7i6vB&#10;0zgeXqar8OPno9z5myICBAgQIECAAAECBAgQIECAAAECBAgQIECAAAECBAgQIECAwNMSqJ5Wuaol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DAAgJNkw2a+i6L7xvMxmva+w75pI6P&#10;7W5Wb+r3szYNBAgQIEDgnARine8vwjgsM72hn407yz3roYEAAQIECBAgQIAAAQIECBAgQIAAAQIE&#10;CBAgQIAAAQIECBAg8HQEqqdTqko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Cw&#10;jECsm3zgoc/j+0ZH483y3Xf8jR8f2928wn4/b9NCgAABAgTOSeBof5GO9gMPNdU03rBvOcr9ULmM&#10;Q4AAAQIECBAgQIAAAQIECBAgQIAAAQIECBAgQIAAAQIECBBYo0C1xkmbMw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M5KoG6z6aShy+L7Bmno8yHqJo9FrxSI0/rEmPVJ3T6LBQQI&#10;ECBA4NwE4vH3++P9wENN+IZxZ7kfKpdxCBAgQIAAAQIECBAgQIAAAQIECBAgQIAAAQIECBAgQIAA&#10;AQIrFPCpzRUumikT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HBeArFusgmloc/i&#10;+wbH4x3nu+/4T+H4N/7+T4RYHdap3YXY7EL97t98CmWrkQABAgTWLLDw/uKK5nif8aK9qq/e9kyA&#10;AAECBAgQIECAAAECBAgQIECAAAECBAgQIECAAAECBAgQePIC+adEnzwHA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LyGQN3kBw19Ht83GrpshFi3WSy4XeDZ9/3I7Z30IECAAAEC&#10;ZyQQq6P9xfjA+4urWm/Yt8Tjvc1VX88ECBAgQIAAAQIECBAgQIAAAQIECBAgQIAAAQIECBAgQIAA&#10;gScoUD3BmpVM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BxWIdZOPNw4hpZS3&#10;3SNKQ58ffZwvf1dEgAABAgQIbEHg+Pv9OD7o/uKKaLbPmN44zn3V2TMBAgQIECBAgAABAgQIECBA&#10;gAABAgQIECBAgAABAgQIECBA4AkKVE+wZiUT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DgQQVi3czHG4d52+u2DH125I35sh4CAgQIECBAYO0CN36/P9oTPEiNN+xZbsz9IMkMQoAA&#10;AQIECBAgQIAAAQIECBAgQIAAAQIECBAgQIAAAQIECBBYn0C1vimbMQ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M5MoG5nE0p9N2t73YY09PmhdZPHIgIE7iWQxvFexzuYAAECiwjU&#10;9WzY2Z5g1uP0hhvHrOw1Tpd0xDkLTN/rbzzXz3nS5kaAAAECBAgQIECAAAECBAgQIECAAAECBAgQ&#10;IECAAAECZyPgkxRnsxQmQ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WgWa994P&#10;b/7ovwqxbkI4fE3Psd09XDlDl431Ik/WIiglcPl7vxlCSiE27WGt21C/8y2h/vQ3l0ovz0ICX/+5&#10;/xhCrF5ct3H3LHzqS18JF9/zdxbKZlgCBAjcTeDG7/fjcLeDT+k19LPeN+ae9dJA4LwFPvy1XwiX&#10;/+NXQxjHFxOtP/Ne+PQ/+0/nPWmzI0CAAAECBAgQIECAAAECBAgQIECAAAECBAgQIECAAIGzFDh8&#10;OtS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O4jUH/Tu2H6WuqRhj4fum7z&#10;WFRM4K9+/RdCev7/rvM9+9JXwhs/9GPXsRfrE0jjEML0FYaQhi6kjz48PB9dc+sry4wJENiAQHzz&#10;ndB++/eEUDchHr5CNX1VD17Zjfe8KZ8HgdULpMP3+PG6ihff868jLwgQIECAAAECBAgQIECAAAEC&#10;BAgQIECAAAECBAgQIECAwN0FfJLi7lZ6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HEEhj7LG+smiwXlBFLfZcli02axYH0CqbucTTq2F7M2DQQIECgt0L73fmj/8U8tn/ZonzEl&#10;tNdYnl2G5QVirPIkacxjEQECBAgQIECAAAECBAgQIECAAAECBAgQIECAAAECBAgQuKPA0W+g73iU&#10;b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QTCANfZ6rbvJYVE6g77JcsWmz&#10;WLA+gdRdziYd24tZmwYCBAhsVmAc5qVV9bxNC4G1CdRH5/Fww7m+tprMlwABAgQIECBAgAABAgQI&#10;ECBAgAABAgQIECBAgAABAgQeRcCnNh+FXVI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cIDD0WedYN1ksKCOQhiGENObJml0ei9YnsL+czTnuns3aNBAgQGCrAtWnPxueff8/CGEc&#10;QjrsOaav2F5stVx1PSWBWGXVpuN9XPaugAABAgQIECBAgAABAgQIECBAgAABAgQIECBAgAABAgQI&#10;vFzApzZfbuMd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nIVA6rt8Hk2bx6Iy&#10;AsPROhyyRmtRxn7BLKm7nI0e292sTQMBAgS2KtB88+fC9FVVVRjHcatlqusJCsSqzqsehzwWESBA&#10;gAABAgQIECBAgAABAgQIECBAgAABAgQIECBAgACBOwo0d+ynGw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8lsDYZ5lj1WSxoIxA6vezRLFuZ20aThPY//5vh+Ev/yyEcTh8jaF6&#10;57Ph4gtfPm2Qe/RO3Uezo2P7bNamgQABAgQIEFiZQFXnE572Gh4ECBAgQIAAAQIECBAgQIAAAQIE&#10;CBAgQIAAAQIECBAgQOA1BHxq8zXQHEK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SAmno83R1k8eiIgKp7+Z5mt28TctJApe/+99D/4f/8/qY5vNfDBdf+PJ1vPSL1O1nKWJ7MWvT&#10;QIAAAQIECKxMoKqyCadxzGIBAQIECBAgQIAAAQIECBAgQIAAAQIECBAgQIAAAQIECBC4q4BPbd5V&#10;Sj8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8ksAbf+/HQxi6kPouxHEIzbd9&#10;5yPN5ImnPfgfP2LTHjeJTxSIsc6PGMc8XjhK3UfzDO1u3qaFAAECBAgQWJVArI73GMOq5m+yBAgQ&#10;IECAAAECBAgQIECAAAECBAgQIECAAAECBAgQIHA+As35TMVMCBAgQIAAAQIECBAgQIAAAQIECBAg&#10;QIAAAQIECBAgQIAAAQIECBAgQIAAAQIECBAgQIAAAQIECBAgQIAAAQIECBA4B4GUUpFplMhTIseE&#10;VSJPiRylailyghVMEmMscg4ULGkTqUpdMyWwtlRLCa8pRwmzUtd+iVoms1L1TLk87i5Qav3vPqPX&#10;77mlWl5fwZFLC7iXnSZcysv1f9q66E2g1LVJ+jQB97LTvK56T+fzso9p/OV/llli/Utd+yVqmda8&#10;RD2laimRZ/lrZdkr8Xj0LdVT4lw+9lsqdi6fLrul9T+9ekcQILAVAfey81zJEt+XS1W+pVqYlRI4&#10;PY972elmJY7Y0vW/pVpKrP2Ug9np0u5lp5uVOGJL53KpWsZxfPHz3yXXp1QtpfIsaVV6bPey0uJ3&#10;y7elc3lLtdxt9fQiQIAAAQIECBAgQIAAAQIECBAgQIAAAQIECBAgQIAAAQIECBAgQIAAAQIECBAg&#10;QIAAAQIECBAgQIAAAQIECBAgQIAAAQIECBAgQIAAAQIECCwr4G+ILetrdAIECBDYhkDJv4c4fW9e&#10;8lGqlinP0rVMTiVyLLkexiZwJVDi2ix1XZbIM/0t7BKPqZYSa1OqlhJ5tpRjK2tfck38jKGk9t1z&#10;belc3lItd1/B+/Vkdrqfe9npZiWO2NK5vKVaSqz9lKOE2dau/S3VY/1LXWmn5ZnOMY/TBZZ229qy&#10;bOledvrZ4oitnc8lVnTpe8xVDcvnKfP7pame5Wv5OEeJ/czV+iz5XKKOrd37S5xjpc7lw9l8uGaW&#10;PMNeVHL4n7R0kiLjl1r7IsUckpS4NkvcYyavEnlKeJVa+1J5SqxLqVrkOV8B1+Z5rs2Wrv8t1VLq&#10;bNmSWala3MtKnZ3yELi7QKnr/+4zOv+e7mXns0bPvveHryezpXVZ23WZ+v31Oly9iE179bLI89rM&#10;XoVyXUtV5d3GIY/vGd12zaTucpYhthezNg0PK3C9/g877KOMtqVaSgEyO136tnvZ6SM64iEEpnN5&#10;K+fzVurI1rWqszAU+v+25UlFBAgQIECAAAECBAgQIECAAAECBAgQIECAAAECBAgQILAFgWYLRaiB&#10;AAECBAgQIECAAAECBAgQIECAAAECBAgQIECAAAECBAgQIECAAAECBAgQIECAAAECBAgQIECAAAEC&#10;BAgQIECAAIGHEyj1B+SfP3/+cJN+yUjV8T8c8pJ+922ezJZ+lMgx1VBi/bf2B+RL1DPlKJGnxPov&#10;fa1cjb+lWqaaxgL/KEEJs+m+PAwP+484Xa35Nz5PeUqYlbouS5iVqKXUupS4ZqbrpcQ5NtVSYv2/&#10;8fpZ6nVd10XMpvNs6fO51L1sMlu6lmn8pXNM51Spa6bEdbm1e1mJ9Z9ylFibErWU2C9N18xUy9L1&#10;bKmWyazEo5RZ13WLl1Pie8xURIn7/5SjxGPKU2JfVqKeEvulj9d/+ZWZlv9wyyzyWPq+XKSIQ5IS&#10;59hUSwmvqZYSeUrUM9VRam2mepZ+NM3yf+q01PpPeab75pKPUmtfwqzkuVzq+l9y7aexpzpK1VIi&#10;T4nzecpRIs/Saz+NX6qWkufZ0m6lzJauo+T6X+VasqYtrcuSTt849mRW4r78jTmXer2lWpYyOh6X&#10;2bHI7fFWrpfbK11Xjy2dy6VqKbUvK3HNlPoZY6mrooTZVnJcrUmJekr8fnHpn/tceZV4LnUvm36P&#10;td/vFy1pqqXEo5TZG2+8sXg507qUuGZKXPuLY20wQalzuQTdlmop4SUHAQIECBAgQIAAAQIECBAg&#10;QIAAAQIECBAgQIAAAQIECBAgQIAAAQIENTRSSwAAQABJREFUCBAgQIAAAQIECBAgQIAAAQIECBAg&#10;QIAAAQIECBAgQIAAAQIECBAgQOA2AX9D7DYh7xMgQIAAgY//3eCl/+bq5HxxcRGmf0Nwycf0vf+j&#10;jz5aMsWLsae/7Vvi76GW+Nuui2NJQOAg8Pz588UdSl2XW/obstN9rMTaLL74hwRbWpcSXlMOZqdL&#10;+xnD6WYljtjSubylWkqs/ZSD2enS7mWnm5U6YktrU+K/l0tc/1OOYRgWPwWmn5UsbTbVUuqxpXN5&#10;K2bTmix9jl1Z9f3y10xVLX8+T2YlammaevF/13WqpcR1WeK+fNj9HfZ/V2fbcs9TLaXum0vnKVVL&#10;qTzTv1O29GP6vlzi+/+HH364dClh+v1Cieu/adrF85S4908LMt1jlr/PxFBVy/6ubKplOpeXvsdM&#10;eUrsMUrUMdUyXS9L11OqllJ5Slybpf691cnscAos+pi8ls4xFTDVUuocWBSsYC0lvl9OViXyfHwu&#10;L3wyL73whcff0rqUuvZL5NnauVziPCt86WwiXYl12dK5XOLan06saV1KrE2Jk3hL6z+tSYmfl5RY&#10;+2ldSvzsd+nPyV6dw0v/d+xVnhLr3zTNVbrFnqf1L3U/W6yIwgNv6V5Wiq7EdTndL0vkKfVzmRJr&#10;s6VzeW21pP6G3+00uxLLfp1jbWbXE3/Jixd7pqPfM6RxeNB99G37stTt89nVTYhHc8o7iB5CYEvn&#10;8pZqeYi1vcsYzO6ilPe57V6W9xaVEpj2sf4/TKW0XyPP4f8vmz+mn9WNh/+WPm7Pe4kIECBAgAAB&#10;AgQIECBAgAABAgQIECBAgAABAgQIECBAgMCxgN80H4uI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TQJDN2uNTTtr03CiQFXlB4xjHi8cpf1HWYbYXmSxgAABAgQIEFinQKzq&#10;+cQL7zPmE9BCgAABAgQIECBAgAABAgQIECBAgAABAgQIECBAgAABAmsUOPqU2xpLMGc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LC8QOr3sySxbmdtGk4TiFWdHzAOebx01F1m&#10;GWJ7kcUCAgQIECBAYKUCsZpPvPQ+Yz4DLQQIECBAgAABAgQIECBAgAABAgQIECBAgAABAgQIECCw&#10;QoFmhXM2Z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cJLA8PU/DR987edC&#10;6vchdPsXz2//038X2vfev/M4qe/mfdvdvE3LaQJVnfVP45jFSwepu8xSxPZZFgsIECBAgACBlQoc&#10;7TGmKtI4hLjSckybAAECBAgQIECAAAECBAgQIECAAAECBAgQIECAAAECBB5PoHm81DI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FyAuNf/lmerN/n8W1R3816xLqdtWk4USBW&#10;+QHjkMcLR6m7zDLEdpfFAgIECBAgQGCdArGu5xMfx3mbFgIECBAgQIAAAQIECBAgQIAAAQIECBAg&#10;QIAAAQIECBAgcIvA0afcbuntb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sEKB2F7MZp26/aztVQ2p72Zvx6adtWk4UaCq8wPGIY8XjlJ3mWWIu2dZLCBAgAABAgRWKhCr+cQL&#10;7zPmE9BCgAABAgQIECBAgAABAgQIECBAgAABAgQIECBAgAABAmsUuOE30Gssw5w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ArBNrd7M3U72dtr2qY9W/aV3X33h0FYlXlPdOY&#10;xwtHqbvMM7QXeSwiQIAAAQIE1ilQ1bN5p3GYtWkgQIAAAQIECBAgQIAAAQIECBAgQIAAAQIECBAg&#10;QIAAAQK3CTS3dfA+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BYu0BsdrMS&#10;Ureftb2yYeiyt2PdZrHgNQWqOjswjUMWLx3U734uhDSG1F2GtL8M1VvvLJ3S+AQIECBAgEABgfjs&#10;zdB863eEMO01qirEw3OsmwKZpSBAgAABAgQIECBAgAABAgQIECBAgAABAgQIECBAgACBrQn4bfPW&#10;VlQ9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8isAHv/Qzof8/fxjS0Idw+Np9&#10;4cvhrX/4zx9lLpLOBWLdhBBjCCl98mZ/+cnrO7xq3//boXr73ZD6fQh9F0JV3eEoXW4VqOq8yzjk&#10;8cLRmz/y1YUzGJ4AAQIECBB4DIH2vfdD+9V//xip5SRAgAABAgQIECBAgAABAgQIECBAgAABAgQI&#10;ECBAgACBjQkcPoHoQY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Px/du3lVbbsrgP4WvtR&#10;dfumb/p2mjxIJ2mUJN3aQogkBkTEGNGpIIiYKOjAf8CZoODIkWPnTuLckRNjyEAhKJoIIRpQyWOQ&#10;F0l3THdV7b2X51zhdP32PpecR73rU6To/V211++31qdOpxb0JkCAAAECBO4rUJZvprL48Vtlhu6t&#10;a1eHIdDMUlotrtZSutXV9U0umhfemy7fXpsVyFUVCw5DzBIBAgTOWODNL30+Da9/P5WhT6nvUvOe&#10;n0rzVz5xxiK2ToAAAQIECBAgQIAAAQIECBAgQIAAAQIECBAgQIAAAQIECBDYvUCz+5Y6Ei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4AQFmjZsqnSrkIX9C+RmlspqcbWQ9eurQRe7&#10;F6jq0LMMfcgCAQIEzllg8R9fTP13vn5FUIYhzV/5xFV2QYAAAQIECBAgQIAAAQIECBAgQIAAAQIE&#10;CBAgQIAAAQIECBAgsH2Bavstd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Dp&#10;C+S6iZvsu5ilvQvkdhbWULplyMKeBKoqNi5DzBIBAgTOWCBXddz94HwRQSQCBAgQIECAAAECBAgQ&#10;IECAAAECBAgQIECAAAECBAgQIECAwPYFRk+Ibr+hD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DhJgboN2yp9F7Kwf4HczOMiVsuYpf0I5Dr2HfqYJQIECJyzQN2E3W/jfPGjz302&#10;lTdeT/my18W7/cDPpvmHPxb6CgQIECBAgAABAgQIECBAgAABAgQIECBAgAABAgQIECBAgACBcxaI&#10;T3Ccs4S9Ey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B4CuW7i7L6LWdq/QNuG&#10;NZRuGbKwH4FcVbHxMMQsESBA4IwFdnG+6L71n2l47XtXytUzj1L68MeusgsCBAgQIECAAAECBAgQ&#10;IECAAAECBAgQIECAAAECBAgQIECAwLkLjJ4QPXcO+yd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AdBeomTCx9F7Kwf4HczMMiymoZsrAfgfaln0vVc+9MqapSruqU8sXbiwABAgT+&#10;X2AH54vJmWXU01dBgAABAgQIECBAgAABAgQIECBAgAABAgQIECBAgAABAgQIEDh3gfiE6Llr2D8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uKJDrJs7sVzFLexfI7SysoXTLkIX9&#10;CFSPnk+Xby8CBAgQmApMzxfd9Kb7jvSx5qTnfeubT4AAAQIECBAgQIAAAQIECBAgQIAAAQIECBAg&#10;QIAAAQIECBA4coHRE6JHvhvL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L4E&#10;6iZ0Ln0X8l3DG//692nxlX9M+bJ+3ab62cfp2d/4w7uWO+t5uZnF/XfLmCUCBAgQIHBoAlUdVlSG&#10;zZwv1otOziyjM836va4JECBAgAABAgQIECBAgAABAgQIECBAgAABAgQIECBAgAABAucoEJ8QPUcB&#10;eyZ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AGBHLdxip9F/MdU/nxa2n4wbev&#10;Zpc3fnR17eKWAs0sTCirZcgCAQIECBA4OIG6iUvq+5g3kcZnlnHPTfRQgwABAgQIECBAgAABAgQI&#10;ECBAgAABAgQIECBAgAABAgQIECBwxALVEa/d0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HA4AnUT1lL6LuS7hnGdPOpz17rnOC+3s7Dt0i1DFggQIECAwKEJTH73N3S+CPsc+hBz&#10;Fc804UOBAAECBAgQIECAAAECBAgQIECAAAECBAgQIECAAAECBAgQIHCGAtUZ7tmW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sHGBXDexZr+K+a5pXKcZ9blr3TOcl5tZ2HXpliEL&#10;BAgQIEDg4ARG54vSdxtd4rX1Rj032lAxAgQIECBAgAABAgQIECBAgAABAgQIECBAgAABAgQIECBA&#10;gMARCnhy8wi/NEsm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OAABeomLKr0Xch3&#10;DeM6edTnrnXPcV71zKNUPXpHys0spYt39fDROTLYMwECBAgckUCu4vkibeh8cUVwTT1njSsdFwQI&#10;ECBAgAABAgQIECBAgAABAgQIECBAgAABAgQIECBAgACBJwKjJzio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BdBHLdxml9F/Nd07jOuM9d657hvAcf+ZV0+fYiQIAAAQJHI1A3&#10;Yall6EO+b7i2Xl3ft6z5BAgQIECAAAECBAgQIECAAAECBAgQIECAAAECBAgQIECAAIGTEqhOajc2&#10;Q4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X0J1M2kc+m7ydhtB8Y18jV9blvT&#10;/QQIECBAgMBxCEx+9zdwtgg7v6bepGeYIBAgQIAAAQIECBAgQIAAAQIECBAgQIAAAQIECBAgQIAA&#10;AQIEzk+gOr8t2zE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2L5DrZlq076Zj&#10;txwp3SrMuLZPuEMgQIAAAQIETkZgdL4oGzhbrNtcW6+65kyzPsk1AQIECBAgQIAAAQIECBAgQIAA&#10;AQIECBAgQIAAAQIECBAgQODMBKoz26/t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CsCuWkmdUvfTcZuPTCuUbe3LmECAQIECBAgcJwCuR6dL8bngvtu65p6k5737WE+AQIECBAg&#10;QIAAAQIECBAgQIAAAQIECBAgQIAAAQIECBAgQODIBUZPcBz5biyf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exLI84epev7dKdfNxbtN6eKfm3iVvgtlLut7ESCwGYHFV/4p9a99&#10;N+V2fvF+kOrH70zt+1/ZTHFVCBAgsAmBqh5VKakMQ8pVNRq/WyxDPGc8qVKPe96ttlkEDkHgjX/7&#10;XEqrxZN/b9LQP/mdb1/80CEszRoIECBAgAABAgQIECBAgAABAgQIECBAgAABAgQIECBA4IgEPLl5&#10;RF+WpRI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cLgC7fteTo9/5082v8C+izXr&#10;JmZpJwLd976ZXv/bv0q5aVO6eOdmlt72yd9NzQvv3Ul/TbYjsPjav6TuG1+9Kt6+9Gpq3//KVXZB&#10;gACBfQvk6373L88G1WwzSxufMy6qXttzM91UIbBzgTf/+e9SWbxx1ffyDNe++KGr7IIAAQIECBAg&#10;QIAAAQIECBAgQIAAAQIECBAgQIAAAQIECNxEwJObN1FyDw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PYkUPpV6JzrJmRhNwJltUzljddTWW83DOvJ9TEKrBZh1bmdhywQIEBg3wLt&#10;S6+mt//WH6d08fufq/rJP1PTbmxZpe+mtZw1piZGjlfg8t+btVcZ+rXkkgABAgQIECBAgAABAgQI&#10;ECBAgAABAgQIECBAgAABAgQI3EzAk5s3c3IX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9iPQd6FvbtqQhR0JdMtJI9/FhOToBspqEdacZw9CFggQILBvgeqZZ9Ple2uv0Tnjsk+u&#10;mq21U5jAzgWqOrYsQ8wSAQIECBAgQIAAAQIECBAgQIAAAQIECBAgQIAAAQIECBC4gUB1g3vcQ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J7Eih9FzvXTczSTgRKt5r2adrpmJGj&#10;EiirRVhvbmYhCwQIEDh1gdL30y06a0xNjBytQM5VXPtwzd98vEMiQIAAAQIECBAgQIAAAQIECBAg&#10;QIAAAQIECBAgQIAAAQITAU9uTkgM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IAE+i4sJtdNyMJuBEq3mjTKzWwyZuC4BMpqERc8exCzRIAAgRMXaD/wM+n5P/rLlC7OG7n0aVit&#10;Un749hPfte2dlUBVh+2WoQ9ZIECAAAECBAgQIECAAAECBAgQIECAAAECBAgQIECAAAECNxHw5OZN&#10;lNxD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PQmUvoud6yZmaTcC3XLSJzft&#10;ZMzA/QRKKSkNfUq5uvhfdb9iN5hdVotwV27nIQsECBA4dYGcc0qXZ4uLd3X5/7vz4dS3bH/nJjA+&#10;Twz+xs/tT8B+CRAgQIAAAQIECBAgQIAAAQIECBAgQIAAAQIECBAgsAkBT25uQlEN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bEugX4XKuW5DFnYjULr4PTzp2vguNqE/LH6cXvvr&#10;P0upDBfv8qTkw0/9Xpp98Oc3Uf6pNcrQp9R34fPczkMWCBAgQIAAgeMWyFUdN3D5++9FgAABAgQI&#10;ECBAgAABAgQIECBAgAABAgQIECBAgAABAgRuKdDc8n63Ey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MCOBEoZUvXwuVT61cW7S+ninZt2R921WRe4/A7Cq6pTzlUYEu4m8MRx6OPk&#10;cY6fbiSV1WJSJ7fzyZgBAgQIECBA4IgFLs5s66+ygzPGej/XBAgQIECAAAECBAgQIECAAAECBAgQ&#10;IECAAAECBAgQIHAaAs1pbMMu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cHoC&#10;OVfp8e//edhYVVVpGIYwJuxAoFuFJrmZhSzcQ6CqJ5PLDv7Gy2ox6Zvb+WTMAAECBAgQIHDEAhdn&#10;5/DawRkj9BMIECBAgAABAgQIECBAgAABAgQIECBAgAABAgQIECBA4CQERv/1+ST2ZBM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GCjAqVbxnpNG7N0d4Gqms4d+unYpkdWi0nF&#10;3M4nYwYIECBAgACB4xXIVR0Xv4szRuwoESBAgAABAgQIECBAgAABAgQIECBAgAABAgQIECBAgMAJ&#10;CFzzlNsJ7MoW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BgVKtwrVctOG&#10;LNxdIFf1dPLQT8c2PFKWi0nF3M4nYwYIECBAgACBIxYYnzPKcMSbsXQCBAgQIECAAAECBAgQIECA&#10;AAECBAgQIECAAAECBAgQ2JdAta/G+hI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aMR6FZhqbmZhSzcU6CqQoEyDCFvI5TVYlI2z+aTMQMECBAgQIDAEQuMzxh9f8SbsXQCBAgQ&#10;IECAAAECBAgQIECAAAECBAgQIECAAAECBAgQ2JdAs6/G+hI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gV0LrL7x1dT/8LupdMuUVstUPXpHmr/88Z+4jCf3r99Vt+vJ9X0Fcn1R&#10;YXirSunfut7SVVktppXb+XTMCAECBAgQIHC0Arm6PGOsvYbtnzHWurkkQIAAAQIECBAgQIAAAQIE&#10;CBAgQIAAAQIECBAgQIAAgRMRaE5kH7ZB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R+osCbX/5CWv33l6/ua973cpq//PGr/NSLfhU+yk0bsnBPgapKqV+rMQxrYTuXZbWYFM7t&#10;fDJmgAABAgQIEDhigXxxxlh/le2fMdbbuSZAgAABAgQIECBAgAABAgQIECBAgAABAgQIECBAgACB&#10;0xAY/dfn09iUXR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esEcjuLw6tF&#10;zE9JpVuFT3LThizcTyBXdSww9DFvIZVrvvvczrfQSUkCBAgQIEBgbwKjM0bZwRljb3vVmAABAgQI&#10;ECBAgAABAgQIECBAgAABAgQIECBAgAABAgS2JlBtrbL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wARyMwsrKt0y5KeF0q3iR6M68UPp1gJVFaaUYQh5G6GsFrFs3aRc1XFM&#10;IkCAAAECBI5aYPLbPvRHvR+LJ0CAAAECBAgQIECAAAECBAgQIECAAAECBAgQIECAAIH9CMQn3Paz&#10;Bl0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BuBJpZ6FO6VchPDd0yfJSb&#10;NmThngJVHQsMfcxbSGW1CFVzOw9ZIECAAAECBE5AoKriJoYhZokAAQIECBAgQIAAAQIECBAgQIAA&#10;AQIECPwrbAkAAEAASURBVBAgQIAAAQIECNxAoLnBPW4h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RsILP/rS2l4/fup9F1KF+/q8bvT/IMfvcFMt+xKILez0KqsFiE/LVTPPk7V&#10;m+9MpVum1K1Snj3ztFuN30Eg5yqV9XnDsJ62cv3g1V9Ks5deTZd/A0/+DkpYwVZ6KkqAAAECBAjs&#10;VuDBR38tzV/5REpV/eRdOcPt9gvQjQABAgQIECBAgAABAgQIECBAgAABAgQIECBAgAABAici0JzI&#10;PmyD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exd480ufT923vna1jvanP5Lm&#10;H/zoVXaxf4HczOIiumXMT0nP/vofPOUTwxsRqOpQpgx9yNsI1cNH6fLtRYAAgUMXKBe/VaXvUrp4&#10;X/4zt/NUPXjboS/b+ggchEDzwnsPYh0WQYAAAQIECBAgQIAAAQIECBAgQIAAAQIECBAgQIAAAQLH&#10;LdAc9/Ktng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ocjkOsmLqbvYpb2LpCb&#10;WVhD6ZYhC3sSqOrYeOhjlggQIHDGAj/8m79Iw+vfvxJ48JFPpoe/+JtX2QUBAgQIECBAgAABAgQI&#10;ECBAgAABAgQIECBAgAABAgQIECBAgMB2Bartlled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ZyRQN2Gzpe9CFg5AoJ3FRQxDKn0fx6TdC1RV7FmGmCUCBAics4DzxTl/+/ZOgAAB&#10;AgQIECBAgAABAgQIECBAgAABAgQIECBAgAABAgQIHIBAfDr0ABZkCQ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DhWgVw3cen9KmZp7wK5mU3WULpFyvXDybiB3Qnkqo7Nhj5miQAB&#10;AmcsMD1fdBvT6L77zZT6i3oXZ5iqbVNqn0nVw0cbq68QAQIECBAgQIAAAQIECBAgQIAAAQIECBAg&#10;QIAAAQIECBAgQOAUBEZPh57CluyB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exKo29C49F3Iwv4FcjubLqJbpTSfDhvZoUBVhWZlGEIWCBAgcNYCVRO2v8nzxf/+w2dT/52vX9Wf&#10;vfwL6dlf/fRVdkGAAAECBAgQIECAAAECBAgQIECAAAECBAgQIECAAAECBAgQIJBSfHqDC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cWSDXTZzbdTFLexfIzWyyhrJaTMYM7Fag&#10;fuHFlHKdclWlVNWpfv49u12AbgQIEDhggcn5Yug3t9o+nlUmvTbXSSUCBAgQIECAAAECBAgQIECA&#10;AAECBAgQIECAAAECBAgQIECAwNEKjJ4OPdp9WD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2L1A3YQ1l6EIWDkCgmU0WUbrlZMzAbgUe/vJv77ahbgQIEDgmgfH5ot/c+aKMa416&#10;HROTtRIgQIAAAQIECBAgQIAAAQIECBAgQIAAAQIECBAgQIAAAQIEtiUQnw7dVhd1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AYCuW7iLvsu5lum7tv/k/offCc9qXtRO8+fSfMX&#10;P3TLKm5fF8jtbD0+uS6r5WTMAAECBAgQOBSBTZ8vwr5GZ5VJr3CzQIAAAQIECBAgQIAAAQIECBAg&#10;QIAAAQIECBAgQIAAAQIECBA4T4HR06HniWDX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2IhA04YypVuFfNuw+OoX0+Lfv3A1rXr8rjT/9J9eZRe3F8jNbDqpW07HjBAgQIAAgUMR&#10;qOqwktJ3Id8nTGqNet2ntrkECBAgQIAAAQIECBAgQIAAAQIECBAgQIAAAQIECBAgQIAAgVMRqE5l&#10;I/ZB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fQvkqolLGLqYb5uGPsyY1A+f&#10;CjcRyM1sclvplpMxAwQIECBA4FAEcr3h88X6xsZnjXGv9XtdEyBAgAABAgQIECBAgAABAgQIECBA&#10;gAABAgQIECBAgAABAgTOVKA6033bN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DYv0LShZum6kG8bSreKU5omZun2Au1sMqeslpMxAwQIECBA4GAE6vj7X/r7nS/W9zWpNeq1fq9r&#10;AgQIECBAgAABAgQIECBAgAABAgQIECBAgAABAgQIECBAgMC5ClTnunH7Jk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KYFct3Ekn0X823TaP6k/m3ruT/lZj5RKN1yMmaAAAECBAgc&#10;isDk9390PrjXOke1Jr3uVdxkAgQIECBAgAABAgQIECBAgAABAgQIECBAgAABAgQIECBAgMBpCIye&#10;Dj2NTdkF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9iJQN6O2JZW+T7muR+M3&#10;i6VfxRvrNmbp1gKX38XbPvWZlJtZShfv3M5S/dy7bl3HBAIECBAgsDOB0Tmi9N1GWpcypHT5Xn9N&#10;zjLrH7omQIAAAQIECBAgQIAAAQIECBAgQIAAAQIECBAgQIAAAQIECJynwPjp0PNUsGs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sQCDXzbTK0KVU19Pxm4z0F3PXXtfWX/vc5c0E&#10;5h/++M1udBcBAgQIEDgAgVyNzhdDv5lV9dM6k16b6aQKAQIECBAgQIAAAQIECBAgQIAAAQIECBAg&#10;QIAAAQIECBAgQOCoBaqjXr3F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4JAE&#10;6maymtKtJmM3HSh9F2+9pn68QSJAgAABAgROTmD0+z85H9xxw9fWGfW6Y2nTCBAgQIAAAQIECBAg&#10;QIAAAQIECBAgQIAAAQIECBAgQIAAAQInJVCd1G5shg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nsUyHU77d5307Gbjozm5rq56Uz3ESBAgAABAiciMPn9H50P7rzNa+pMet25uIkE&#10;CBAgQIAAAQIECBAgQIAAAQIECBAgQIAAAQIECBAgQIAAgdMRqE5nK3ZC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PQvUzWQBZegmYzcdKP1o7jX1b1rLfQQIvCVQ/o+9+/mRJMsP&#10;Av5e/Mjqme6e3RnvAF4vMLvml2A11hrEIk7GYoUQtuQDXACZHxKSb1wQN8QJzviExIE/ASzLsuQ/&#10;ABZkgW9eBAbBLmLFrvBh19vTlRkRj3w9rpp6GTVdU1UZr6siPyHlZH5fRL7v+35eRNTr7pzK3XmY&#10;Xv4ozK6xTw7xigABAg9H4ODn/7HuXdeuUZr24dRtJASOLJDGMaRhG1JKR+5ZdwQIECBAgAABAgQI&#10;ECBAgAABAgQIECBAgAABAgQIECCwdoH5p0PXXrH6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sJBA94UvhWd/5e+H0HYh7h+h7UPz9ufunC2Nu+K9cd+frb7A8H//Zxi+950Qu73/&#10;/hE3T8Lmj/6Z+gOR8WgC59/6D+HFv/s3H/fXNPs5fSu8+/f++dH61xEBAgSOKpDXFFe3cbga3f31&#10;df0c5rp7795J4EEIbL/9rfB7v/6vQkjT5Xg+97f/aWifv3cZe0GAAAECBAgQIECAAAECBAgQIECA&#10;AAECBAgQIECAAAECBG4SOPj0xk2H20+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nybQvP08bL7yU5+2+/bt41C+p+3KWFRFYPu/fju8/E+/cZkrvvUsbP7uP7uMvXh8Aml3/smg&#10;pymkw2vtk71eESBA4I0LtJ97P/QffDXEvA5ouhC7I60HxnFW26scs1YNBB6vQIwxhDSVBUzzc788&#10;QESAAAECBAgQIECAAAECBAgQIECAAAECBAgQIECAAAECBEqBI31ao+xUR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L3F0jjUHQS266IBZUEhm2RKLZ9EQsen0DanReDjpsnRSwg&#10;QIDAQxLYfPDVkB/H3g7XGa/6t9Y4NrP+3rRA085HME3zNi0ECBAgQIAAAQIECBAgQIAAAQIECBAg&#10;QIAAAQIECBAgQOA1As1r9tlF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m9S&#10;YByK7LHtilhQRyCNuzJRtylj0aMTSLvzYsyxPytiAQECBE5C4GCdkWu21jiJmT+tIptmVm+axlmb&#10;BgIECBAgQIAAAQIECBAgQIAAAQIECBAgQIAAAQIECBAg8DoBn958nY59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eIMCadiV2bu+jEVVBNKunIdoHqq4L5kk7c6L7mN/VsQCAgQI&#10;nIJAfPpOePLT3whhGkMahxD3z81bz0+hdDWekEBs2nm1+3PdRoAAAQIECBAgQIAAAQIECBAgQIAA&#10;AQIECBAgQIAAAQIEbiPQ3eZgxxI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RYFpKJLFpitiQSWBcVckil1fxILHJ5B258WgY39WxAICBAicgkD7/L3w9td/7rLUpmnCNE2XsRcE&#10;ViHQtPMypnHepoUAAQIECBAgQIAAAQIECBAgQIAAAQIECBAgQIAAAQIECLxGwKc3X4NjFw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N6UQEpTCNP+cXXruquR15UE0rAtM3WbMhbd&#10;W2D4/nfC8J3/sj/nx5D2j/1/wltf//l79/upHezOi12xPytiAQECBAgQILASgaaZFZIO19izIzQQ&#10;IECAAAECBAgQIECAAAECBAgQIECAAAECBAgQIECAAIFSwKc3Sw8R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HobAOMzGEdtu1qZheYE07IokseuLWHB/gfF73w4vf/PXi46e/Pmf&#10;CzHGou1YQdq+LLqK/VkRCwgQIECAAIF1CMSmnRcyjfM2LQQIECBAgAABAgQIECBAgAABAgQIECBA&#10;gAABAgQIECBA4DUCPr35Ghy7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8MYE&#10;Yhue/qW/GdI0hjDsQhqH0L7/R97YcE468d7/6hbb/mro9TEEmmbeyzSF0Lbz9iO0pN226CX2Z0Us&#10;IECAAAECBFYiEK9bY+zX1zYCBAgQIECAAAECBAgQIECAAAECBAgQIECAAAECBAgQIHALge4WxzqU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CoJxLYNZ3/q65WySfM6gTTuyt3d&#10;poxF9xdo2nkf0xjC/jpYYku7l0W3sT8rYgEBAgQIECCwEoFr1hhpmlZSnDIIECBAgAABAgQIECBA&#10;gAABAgQIECBAgAABAgQIECBAoJZAUyuRPA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DEKpGFbDDt2fREL7i8Qm2beyTTO247UknbnZU/9WRmLCBAgQIAAgVUIxKad17HgGmOe&#10;TAsBAgQIECBAgAABAgQIECBAgAABAgQIECBAgAABAgQIrEHgmk+4raEsN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MJDLuio9j1RSw4gkBsZ52kNM3ajtWQdudFV3HzpIgF&#10;BAgQIECAwEoEmmZeyDTO27QQIECAAAECBAgQIECAAAECBAgQIECAAAECBAgQIECAAIHXCFzzr8+v&#10;Odou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CwIoGUUki7bUhp+tSq0rAr&#10;93V9GYvuL9C08z6mcd52hJY07ed6HIqeYr8pYgEBAgQIECCwEoFr1hivW/etpGplECBAgAABAgQI&#10;ECBAgAABAgQIECBAgAABAgQIECBAgMCRBboj96c7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woAWG738n/PDX/mVIwy6EYftqrO/89X8Uuvf/8LXjTr9/zMXO2G0uXno+kkBs&#10;mnlP0zRvO0JL2r2c9RL7s1mbBgIECBAgQODxC8SmnRcxjfM2LQQIECBAgAABAgQIECBAgAABAgQI&#10;ECBAgAABAgQIECBA4DUC3Wv22UW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NYnEJuQXv6oqCsN2yIugmFXhLHti1hwBIGmnXWSpnHWdpSG3XyuY//kKF3rhAABAgQIEHhgAk0z&#10;H9BSa4x5Ji0ECBAgQIAAAQIECBAgQIAAAQIECBAgQIAAAQIECBAgsBKBa/71eSWVKYM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FwjEPvNrDXttrO23JCmMf+n3Nf1ZSy6v0DT&#10;zPvI9gtsaXc+6/W6c2J2kAYCBAgQIEDg8Qk07WzMaTpY282O0ECAAAECBAgQIECAAAECBAgQIECA&#10;AAECBAgQIECAAAECBEqBaz7hVh4gIk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axKI3WZezrCdt+WWYTdrv/b9s6M03EqgaeeHp2nedoSWtHs56yX2T2ZtGggQIECAAIHHLxCv&#10;W2NM4+MvTAUECBAgQIAAAQIECBAgQIAAAQIECBAgQIAAAQIECBAgUFWgq5pNMg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JyQQEpTCFMKsW1PqOpHUGq3mQ0yDdtZW264rj12/bXH&#10;ary7QGya+Zuncd52hJbYPwmbP/bTIe3OLx/xydMj9KwLAgQIECBA4CEKdD/+lf2wYgj7NXmMTWie&#10;vfsQh2lMBAgQIECAAAECBAgQIECAAAECBAgQIECAAAECBAgQIPCABboHPDZDI0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KMT+OFv/Ouw+/a3QpiG/WMK/QdfDc//6j94dHWsecCx&#10;38zKS7vtrC03xM1b4dl+/tKw3z/s9s+70L7/pWuP1XgPgaadvTmN46ztGA3tu38wPPvG3zlGV/og&#10;QIAAAQIEHoHAO7/wDx/BKA2RAAECBAgQIECAAAECBAgQIECAAAECBAgQIECAAAECBB6yQPeQB2ds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eHQC0xjCsL0cdhp2l6+9eBgCsWlD&#10;yI88VxfblTm7aMrPsevD5oOvXm3yegmB2Mx7TdO8TQsBAgROVODFf/y1kLYfhTAOIY1j2Hzlw7D5&#10;8ocnqqFsAgQIECBAgAABAgQIECBAgAABAgQIECBAgAABAgQIECBAgEBdga5uOtk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CwboHYdmWB41DGogchELtNSNuPLseSdtvL117UF4hN&#10;O086jfM2LQQIEDhRgfNvfTOkj37vsvrm+Xth8+UPL2MvCBAgQIAAAQIECBAgQIAAAQIECBAgQIAA&#10;AQIECBAgQIAAAQIElhNolutaz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DhB&#10;gbYrik7jUMSCByLQb4qBpGFbxILKAk07S5imcdamgQABAqcqEJtyfREm64tTPRfUTYAAAQIECBAg&#10;QIAAAQIECBAgQIAAAQIECBAgQIAAAQIECNQXOPjkRv0ByEi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E1CcS2K8sZhzIWPQiB2G1CujKSNGyvRF5WF2iaecppmrdpIUCAwKkKHKwv&#10;0hHWFy/+/a+E4f/9n/Bq7bLvf/PjXwlnH/7MqQqrmwABAgQIECBAgAABAgQIECBAgAABAgQIECBA&#10;gAABAgQIECDwqQIHnwz91OPs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HP&#10;ItD2xVFpHIpY8DAEYrcpBpJ22yIW1BWITTtPOI3zNi0ECBA4VYH24D55hPXF8L1vh+G7//1SNMYm&#10;nH14GXpBgAABAgQIECBAgAABAgQIECBAgAABAgQIECBAgAABAgQIECDw+wIdC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4nkBsu7KzcVfGogchEPtNOY5hW8aiqgLxrefh6V/7&#10;pRCaNsTYvHpuP/8Hqo5BMgIECDxkgcP1RRrHew83TUPRx2GOYqeAAAECBAgQIECAAAECBAgQIECA&#10;AAECBAgQIECAAAECBAgQIHDCAgefDD1hCaUTIECAAAECBAgQIECAAAFkuazlAABAAElEQV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GAJtV/SSxqGIBQ9EoNsUA0nDtogFdQVi14f+S3+yblLZCBAg8JgE&#10;DtYX4Rjri8M+DnM8Jh9jJUCAAAECBAgQIECAAAECBAgQIECAAAECBAgQIECAAAECBAgsKFB+MnTB&#10;RLomQIAAAQIECBAgQIAAAQIECBAgQIAAAQIECBAgQIAAAQIECBAgQIAAAQIECBAgQIAAAQIECBAg&#10;QIAAAQIECBAgsGaBrutCSmkVJcYYV1NLnpC2bRefl2y29JZz9H2/dJpX/dcwq1LIPsmaaqllJg+B&#10;pQXyz0zb7QSY3c5rbUfX+vm/Frca67JsVeO6rFFLzT/D1DCrdR67Lm8nPU1TqHE+325Udzs611Gr&#10;lqXz5P6bprkbxC3ftXSefC9b2uui5Br3slr11DDLOZbOU8srnwM15v/iXFvyeek5WXLs1/Vdq561&#10;3MvyNVPr78uWnpuaa4y1zH+ek6Vrydfp0nN/cS9YUx61XMzqZ3uu9fO/Vp4a12WWXTpP9qqx1ZqX&#10;NdWSzZae/xpeOUeN+a+Ro1YttfLUMqvx87JWLXluatST8yy9rc2sxrzUMKuR4+LcqmF2kWvJ51pm&#10;Nbxq1ZLno0Y9S8771b5r1JLnpsa6rFYtS+epeS7XmJca9eQ5qfH32OM4VjmXa/yb7NLn8dX7zNKv&#10;8zmWH0tv+e+X1+KWz+UatZyfny89La/6r1FLjfnPddQ4l2tMSq4jn2dLb9msxj1z6Tou+q/171gX&#10;+R77c411zGM3Mn4CBAgQIECAAAECBAgQIECAAAECBAgQIECAAAECBAgQIECAAAECBAgQIECAAAEC&#10;BAgQIECAAAECBAgQIECAAAECBAgQIECAAAECBAgQIHDKAvn3VC39+71q/C60U55DtRMgQIDA8gL5&#10;d/vV+N2ONX5m1vo9lTnP0muM5WdeBgL1BDabzeLXjOvy9vO5NjO/2/f258CazNZSy9quy9uflbd/&#10;x9rM1nIu1/o99fnPMmsxy2f/WmpZ23V5+zuTd6xFoOZ3hy99/ef7cr42a2xr+g6JGrXkeamRp0aO&#10;fH71/fLnWa1zeU211Phet/zVYU2z7PxPU/4exGVzXNwna10zF/mWeq51j6mVp8a/Y+S5qDH/T58+&#10;XWraL/vNddSo5eP78rLXZl7G1Kil1vzHuPz3LdaqJedZ+mdzXsuua/6XvV7ynOSthln+M1ONrUYt&#10;uY6lz+Xc/9I5LuZj6Txr+zNmrXpqnctL56nlVeO6vLhmajwvfV1e1FAjz9LnWK6lxnlWI8fFvNQw&#10;u8i15HMtsxrnca6lxrzkWmrkWXLer/a9prm5WtdSr2tcMzVyXPjU+DvGi1xLP/d9t3SKff95/b9s&#10;mjz/S//70kUFNea/xj0m17OmPDVqqXGfqZHj4lyuYVbrZ3+N67+G18X8x66/mKaPn8fhTtfrj775&#10;q2H7O/95/wGcLsT9o33vi+H5N37xVZ816imLWC6qVcthnthviqLSbnunebrayWGOq/uO9friPDtW&#10;f9f1UyPHRd4a95m1zEs2W1Mtteq5ONeWfq4xN7XMatRS4z5TI8fFeVXDLLYH64vpbuuLizG/eh7H&#10;Itz/oazKfSav/ZY2y/M/HtZXVnuUKNdR67MfRxnwDZ3UWJffMIRHtbvGOuZRgRgsAQIECBAgQIAA&#10;AQIECBAgQIAAAQIECBAgQIAAAQIEVixQ41P7K+ZTGgECBAgQIECAAAECBAgQIECAAAECBAgQIECA&#10;AAECBAgQIECAAAECBAgQIECAAAECBAgQIECAAAECBAgQIECAAIGPBWp8eRTr0xbIv0DcLxE/7XNA&#10;9QQIECBAgAABAgQeo8B2uw3TND3Goc/GnL/YK3+J2NJbrTxL15H7z3+OXXr+l/7iuAunGrXkXDXq&#10;qVXLhd2SzzW88vjXZLbkfFztu8a9rEaOXFPOs/S9LOep8TMmn8s1vgyzRj35CyprzEut+c9mS295&#10;/mucZzXmpVYtNe4zNXLkc6tWnqXP49x/rZ/LNc7lWveynGct138tszWdyzXumbXuMTlPjWuzxvVS&#10;616Wz+Wl66lxjl1ck0vXUsMr56h1zdTwqjX/Ncxq5MjzX+v6rzH/tcyy29JbrXnJddSYmxo51jT/&#10;tWqpkadGjnwe17pm1nYuL11Pnpe+7/MULbrlv19cupZ8Lm82m0XrWFvnu91u8XnJZvmz0vlcW8OW&#10;/3xZ48+YNf5OPs/J0tdlnvN8j8nXp+2zCeTzaxiGz3bwPY6qdf+/xxC9lQABAgQIECBAgAABAgQI&#10;ECBAgAABAgQIECBAgAABAgQIECBAgAABAgQIECBAgAABAgQIECBAgAABAgQIECBAgAABAgQIECBA&#10;gAABAgQIECBA4A0J+L7tNwQvLQECBAg8KoH8ux3X8jtX8+8OrfF7ih/VBBssgQcgYF3+ACbBEAgQ&#10;IECAQEWB/B0FtX5PvXVGxYmVisCJCeR7Wa3vXFn6+2NqfddKzlPj+2NqnIr578qWnpcaddTMsSaz&#10;WrXUuGZq5MjnWdsuf83U+tqwWma1rs8a9+UaZjlHfiy95Rw17v81vqNwbfeypec+95/nv8b6r9Z1&#10;WaOWbLZ0PbXO5bZtF68ln2c17jG1zIZhzCUtuuW/90lpWjRH7jybLX0u1/oZU2v+F5+UfYJaZmu6&#10;l9Wa/6Wvl3x+1ZiXGudxzVpqmNXIkc2cy7XOztvlqTUveVQ17jM1ctS6Zm43k3c7utb81zCrkSMr&#10;1zKrcS7nWmrkudvZebt31ZqX/Z2M2e2mpopXreu/Rp4aOfIU1rpmatxjapnd8tS/0+E156XG3LzK&#10;0bSFRRqHO90Xphc/CNMPf/eTvvb95v7XNP+1arkuT+w2n9jmV8P2TvN00cl1OS72HfO55jVzzHFf&#10;11eupdp1ed0AjthWa17ykNdiVuuaOeI0f2pXtWqpkadGjgxZ65qpcb3UMgtHWl9cPZHTuLsahtjm&#10;f8dKRdsSQf53zPxYcsv/hlnrc9/+v88lZ1LfBAgQIECAAAECBAgQIECAAAECBAgQIECAAAECBAgQ&#10;IEDgYQg0D2MYRkG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1CMS2LwsZd2X8&#10;WaNxKI6c9VvsFdxWIHab4i1pty1iAQECBAgQeEgCse3K4RysE8qdnzEax+LA2BzkKPYKCBAgQIAA&#10;AQIECBAgQIAAAQIECBAgQIAAAQIECBAgQIAAAQKnK9Ccbukq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AICbVd2mlJI01S2fYYojUN51GG/5V7RbQX6TfGONJwXsYAAAQIECDwo&#10;gYN1wGydcIfBpsla4w5s3kKAAAECBAgQIECAAAECBAgQIECAAAECBAgQIECAAAECBAicoMDBJ0NP&#10;UEDJ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OKJAbLt5b+MuhOZs3v66lvye&#10;K9u1/V7Z7+XtBNpn74X2x34ixH4TQrcJzbPP364DRxMgQIAAgYoCs3XAONw/+0Efsxz3z6AHAgQI&#10;ECBAgAABAgQIECBAgAABAgQIECBAgAABAgQIECBAgMAqBK75ZOgq6lIE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3oxA283ypnEIsT+btb+uIb+n2K7pt9gvuJXAk5/6mZAfNgIE&#10;CBAg8CgEmrYYZprGIr5LYK1xFzXvIUCAAAECBAgQIECAAAECBAgQIECAAAECBAgQIECAAAECBE5R&#10;oDnFotVM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pQRi2827Hod5200tw644&#10;4tp+iyMEBAgQIECAwFoFZuuAu6wtDnHGsWiZ5Sj2CggQIECAAAECBAgQIECAAAECBAgQIECAAAEC&#10;BAgQIECAAAECpyvQnG7pKid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ACAm0/&#10;6zSNw6ztpoY0jeUh1/RbHiAiQIAAAQIEVivQdkVpd1lbXO3g43VGutoU4kGOYqeAAAECBAgQIECA&#10;AAECBAgQIECAAAECBAgQIECAAAECBAgQIHDCAs0J1650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HF0gtt28z3GYt93UMuyKI67ttzhCQIAAAQIECKxVYLYOuMva4irOde+/bg1z&#10;9T1eEyBAgAABAgQIECBAgAABAgQIECBAgAABAgQIECBAgAABAgROVOCaT4aeqISy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cASBePZ2aL/wEyG0XYhtv390r17ftus0DuVbun0/&#10;NgIE7iUwvfhBePHNXw1xcxZinx9PwuZP/LnQPn/vXv16MwECBBYXaNoixWydUOy9Obju/fEgx829&#10;OILA4xD46Hd+K+y+/79DGscQpnH/c//d8OxrP/s4Bm+UBAgQIECAAAECBAgQIECAAAECBAgQIECA&#10;AAECBAgQIPAgBHyC80FMg0E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LAWge79&#10;L4XP/Y1/fO9y0rgr+ohtV8SCOgI/+Le/HMbf/W4IXR/i/rH5ya+Ft//Cz9dJLsvRBaYXPwzb//qb&#10;Rb/dF38ytM/fK9oEBAgQeGgCs3XANN5viNe931rjfqbe/WAFPvpvvxVe/PY3L8fX/6EPwrOv/exl&#10;7AUBAgQIECBAgAABAgQIECBAgAABAgQIECBAgAABAgQIELhJwCc4bxKynw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m9CYBzKrG1fxqIqAmn7UciPkJ/3GdP5iyp5JVlGIO3OZx3H&#10;/mzWpoEAAQIPTeDsT//F0H/5wxDbLoT949XzPQaZDtcZ+77u2+c9huOtBJYVaJqy/2kqYxEBAgQI&#10;ECBAgAABAgQIECBAgAABAgQIECBAgAABAgQIELhBYP+JDRs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PDSBNA7FkGLbFbGgjkAatmWiri9j0aMSSLvz2Xhj/2TWpoEAAQIPTaB5&#10;+52QH0fbDtYZr/q11jgar44elkBs2mJAaRqLWECAAAECBAgQIECAAAECBAgQIECAAAECBAgQIECA&#10;AAECBG4SaG46wH4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AMC41AkjW1X&#10;xII6AmnYFYlityliwSMT2J3PBhx7czpD0UCAwOoF0sE6IxccG2uN1U/8qRbYtGXl01jGIgIECBAg&#10;QIAAAQIECBAgQIAAAQIECBAgQIAAAQIECBAgcIOAT1XcAGQ3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aguklEKYxjJt25WxqI7AuCvyxLYvYsHjEki7l7MBx/7JrE0DAQIE1i7Q&#10;/dgXw7u/9C8+Xm+MQ0j7R/vkadivQGwEVicQm7aoKR2us4u9AgIECBAgQIAAAQIECBAgQIAAAQIE&#10;CBAgQIAAAQIECBAgMBfwCc65iRY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i8&#10;WYFxmOWPbTdr07C8QNptyyRdX8aiowukaQoh7R/77djn/Ww+Qwyx3xy9Bh0SIEDgMQjEGEPI64v9&#10;Y/8qxKbZ334/vv8+hvEbI4HPLNC05aHjWMYiAgQIECBAgAABAgQIECBAgAABAgQIECBAgAABAgQI&#10;ECBwg4BPcN4AZDc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RqC6RxmKds+3mb&#10;lkUFUkohTGORI3bmoQA5YvCDX/nlMHz3f1z2uPnjfzY8+8u/eBkf40Xaviy76TdlLCJAgAABAgRW&#10;JxCbpqgppamIBQQIECBAgAABAgQIECBAgAABAgQIECBAgAABAgQIECBA4CaB7qYD7Cd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CBygJpCs07XwhhHEIad/vHEGLXVx6EdGHYzRBi&#10;t5m1aVhIYJqO3nHanRd9xv6siAUECBAgQIDACgWatixqHMtYRIAAAQIECBAgQIAAAQIECBAgQIAA&#10;AQIECBAgQIAAAQIEbhDobthvNw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U&#10;FmiePA2f/1v/pHJW6Q4F0rA9bAqh6+dtWo4j0LRFP2kai/gYQdqdF93EzZMiFhAgQIAAAQLrE4jt&#10;8muM9ampiAABAgQIECBAgAABAgQIECBAgAABAgQIECBAgAABAgSuCjRXA68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jwXSuJtRxLaftWk4jkBs2rKjaSzjI0Rpd170Evuz&#10;IhYQIECAAAECKxSIy68xVqimJAIECBAgQIAAAQIECBAgQIAAAQIECBAgQIAAAQIECBC4ItBcee0l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cCEw7C5eXT7HfnP52osjC8Sm&#10;7DBNZXyEKO3Oi15iZz4LEAEBAgQIEFihQGzboqo0jUUsIECAAAECBAgQIECAAAECBAgQIECAAAEC&#10;BAgQIECAAAECNwkcfLrtpsPt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pyGQhu280Laft2k5jkDTFv2kaSziowS786KbuHlSxAICBAgQIEBghQKxKYuapjIWESBAgAABAgQI&#10;ECBAgAABAgQIECBAgAABAgQIECBAgACBGwS6G/bbTY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f/Prr38yLbV&#10;dQBfaz+qzuOe+zhcOVyeV95wNYoRA8iAEI1CYggkJpKYmJioIwfEmSb+Cc4YO9KpAyIDB8QYgwmE&#10;RIJRFFETECWRgFfgnqr9WFYdLt299jrdt7tPVZ/qqs9OKr2/v72en+rTZw02AQIECBAgQIAAAQIE&#10;CBAgQIAAAQJ7KbD8+t+H4cX/CalbhtAvQ/3MvTB/1/uP9pr67uj+xzexaX986+eGBWJd5yMOQ543&#10;kFK3yEaJ7TzLAgECBAgQILB/AsUZI437t0k7IkCAAAECBAgQIECAAAECBAgQIECAAAECBAgQIECA&#10;AIGtCjRbHd3g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RwXu/+PnQ//N&#10;fz5aXfumF8L8Xe8/yqHvju9fvovNrKgpbEigqvOB0pjnDaS0XGSjxHaeZYEAAQIECBDYQ4HpGWO1&#10;xTT0IdbNHm7WlggQIECAAAECBAgQIECAAAECBAgQIECAAAECBAgQIEBgGwLVNgY1J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2HWB2M6zJaZ+meehy/KD0LRlTWUzArHKxknj&#10;kOVNhNQv8mEmvwP5Q4kAAQIECBDYB4FY1eU2xrGsqRAgQIAAAQIECBAgQIAAAQIECBAgQIAAAQIE&#10;CBAgQIAAgVME8rfbTmmkT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9k0g&#10;Nm22pdQtsxz6SV49jXXeJ+8gPZJAVefdxyHPG0hpeT8bJbbzLAsECBAgQIDAHgpMzxirLaYtnDP2&#10;UM6WCBAgQIAAAQIECBAgQIAAAQIECBAgQIAAAQIECBAgQOBlgYoE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4RIHYzvNt98ssp77L8jrEdlbUFDYjEKs6H2gc87yBlLr8Oy5+&#10;BzYwhyEIECBAgACB3RIozhir5aVx2K1FWg0BAgQIECBAgAABAgQIECBAgAABAgQIECBAgAABAgQI&#10;7LRAs9Orszg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hcQ4Hlv38lDN/7dghD&#10;H9LqU925G268+wPXcCd7vuSmzTaY+mWW4+xmqH/ijavvsQvrZ6nvQqjzPlkH4dEEqirrn8Yhy5sI&#10;T//mH4fULX70WS5C9eTdTQxrDAIECBAgQGCHBeZveEd49tf/IMT1WaOqQ6ybUM1v7vCKLY0AAQIE&#10;CBAgQIAAAQIECBAgQIAAAQIECBAgQIAAAQIEdk2g2bUFWQ8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uu8DiX74Yun/78tE2mte+Ndx49weOspvdEIjNLFtI6pZZnv3kT4f1x3VF&#10;AlWdTzQOed5Aqm49uYFRDEGAAIHHIzAufhjC0Ie0+qx/xptPhGp+6/EsxqwErpFAffvJsP64CBAg&#10;QIAAAQIECBAgQIAAAQIECBAgQIAAAQIECBAgQIDAZQWay3bUjw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eLhDrJn8w9HmWdkIgtvNsHalfZlm4WoFY1fmE45hniQABAgcu8L0/&#10;/aMQ0vHfxlsf+Hi48TMfOnAV2ydAgAABAgQIECBAgAABAgQIECBAgAABAgQIECBAgAABAgQIbF+g&#10;2v4UZi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CBCdRttuE0dFkWdkMgNrN8&#10;If0yz9LVClRVNl8ahywLBAgQOHiBuskI0thnWSBAgAABAgQIECBAgAABAgQIECBAgAABAgQIECBA&#10;gAABAgQIENiOQP7WxnbmMCo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OSiDW&#10;TbbfNPRZFnZEoJnlC0kprL+r6feXN5K2JlDV+dDjkGeJAAECBy6w/v8p9ctjhUc4X/Tf+VZIi5d+&#10;9H9eXYc4vxWqp549HtsdAQIECBAgQIAAAQIECBAgQIAAAQIECBAgQIAAAQIECBAgQIDAkUD+VuhR&#10;2Q0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XFqgbvKuQ59naScEYjsr1pG6&#10;RYjT769opbANgVjV+bDjmGeJAAEChy4w+f8pPcL54qUvfDZ0//GVI9Hm9W8PT3/s94+yGwIECBAg&#10;QIAAAQIECBAgQIAAAQIECBAgQIAAAQIECBAgQIAAgWOByVuhxw/cES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DlBGLdZB3T0GdZ2A2B2MyKhaR+uardLuoK2xeo7jwTmufeHEJV&#10;hxCrEGc3tj+pGQgQIHCNBOLq72M6ud5xOJkudj/mZ5NY5WeXiw2mNQECBAgQIECAAAECBAgQIECA&#10;AAECBAgQIECAAAECBAgQIEBgvwW8WbHf36/d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GARi3eSz9l2epZ0QiO2sXEe3LGsqVyIwf/t7w/rjIkCAAIFTBCbnizT0pzR85XIahrzR&#10;ZOz8oUSAAAECBAgQIECAAAECBAgQIECAAAECBAgQIECAAAECBAgQOGyByVuhh41h9w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NiIQNNmw6Shz/Irhe4/vxbGF78TQt2EuP7cuhPa&#10;597ySt08v6hAMyt6pH5Z1BQIECBAgMAuCKzPBNl1wfPFWX2LsbPGAgECBAgQIECAAAECBAgQIECA&#10;AAECBAgQIECAAAECBAgQIEDgsAUmb20cNobdEy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YBMCsWryYcY+z6+QFv/0d2H5tS8dtWruPR/aT3zqKLvZjEBsZ8VAqVsWNQUCBAgQILAT&#10;AnV+vkjDxc4XJ/dQ9J2MfbKtewIECBAgQIAAAQIECBAgQIAAAQIECBAgQIAAAQIECBAgQIDAoQtU&#10;hw5g/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Ni4QNPkQ45jSGnMa2ek1Hf5&#10;06bNs7QRgdjMi3FSvyxqCgQIECBAYBcEYlXnyxj6PF8kTfoWY19kLG0JECBAgAABAgQIECBAgAAB&#10;AgQIECBAgAABAgQIECBAgAABAnsuUO35/myP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u+MBMwAAQABJREFUIECAAAECBAgQIECAAAECBAgQIECAAAEC&#10;BAgQIECAAAECBAgQIECAAAECVy4Q66acc+jL2mmVSduHjndaX/VzC8SmLdv2y7KmQoAAAQIEdkFg&#10;cr5I43DpVaVxci6ZjH3pgXUkQIAAAQIECBAgQIAAAQIECBAgQIAAAQIECBAgQIAAAQIECOyhQLWH&#10;e7Il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PF6BqinmT0Nf1E4rFG3r9rSm&#10;6o8gENt50Tv1y6KmQIAAAQIEdkEg1pPzxQXOFsX6J32LsYsOCgQIECBAgAABAgQIECBAgAABAgQI&#10;ECBAgAABAgQIECBAgACBwxWYvLVxuBB2T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U0JxKYthxr6snZaZdI21s1pLdUfRaCdhSc+8jshtvPw4DtrZqG+c/dRRtSXAAECBAhsT2By&#10;HkiT88JFJi76Tsa+yFjaEiBAgAABAgQIECBAgAABAgQIECBAgAABAgQIECBAgAABAgT2XcBbnPv+&#10;Ddsf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JXL1A3xZyp74raaYU0TNo+ZLzT&#10;+qqfXyDGKsye/6nzd9CSAAECBAg8RoE4PQ8M/eVXM+kbq/ryY+lJgAABAgQIECBAgAABAgQIECBA&#10;gAABAgQIECBAgAABAgQIENhzgWrP92d7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uHKBWDflnENf1k6rTNo+dLzT+qoTIECAAAEC+ylQ5eeLNF7gbDERSeOQVx52dslbSAQIECBA&#10;gAABAgQIECBAgAABAgQIECBAgAABAgQIECBAgACBgxWoDnbnNk6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FtCdRNMXIa+6J2WiENk7Z1e1pTdQIECBAgQOBQBKbni+l54SIOk75x&#10;OvZFxtKWAAECBAgQIECAAAECBAgQIECAAAECBAgQIECAAAECBAgQILDnAuVboXu+Yds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tgVi3ZZT9H1ZO60y5G1j3ZzWUp0AgXMKDN/9&#10;dgh1HWIzD3G2+jSzc/bUjAABArshMD0PpMl54byrTCmFMA55c2eN3EPaS4GUxtXv/hjS6vc/Vqsz&#10;gd/7vfyebYoAAQIECBAgQIAAAQIECBAgQIAAAQIECBAgQIAAAQLbEPAW5zZUjUm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EEL1E+/Ojzx0d8NsW5CqNsHP+tnXnNukzR0edv1OK4r&#10;FUj9Mtz/8l+H0Ky/v9Vn9bN53dtCfefula7DZJsTePEznw7pB/97NOCN9/xSuPW+XzvKbggQILDz&#10;AnWdL3EY8nzeND6kX+WscV4+7a6nwDf/5PdCSOPR4p/+8CfDE+/58FF2Q4AAAQIECBAgQIAAAQIE&#10;CBAgQIAAAQIECBAgQIAAAQIEzhLwZsVZOp4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DgEgJxdiPM3vTCJXq+3GXos76xbrIsbF8gLV4KL33hL7OJnviV3w71nbtZTbhGAt0iW2xs&#10;51kWCBAgsOsCzbNvCOktPxtCtToXrM4G1e0nL7fkyTljPYizxuUo9bpGAjGGkI7Xm8bhOLgjQIAA&#10;AQIECBAgQIAAAQIECBAgQIAAAQIECBAgQIAAAQKvIOAtzlcA8pg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XLZCGPp+ybvIsbV0g9V05RzMrayrXRiB1i2ytsfV9ZiACAQI7LzB/&#10;x3vD+vOoV3HOWA/orPGorPrvuECs6pDG4XiVw4n746o7AgQIECBAgAABAgQIECBAgAABAgQIECBA&#10;gAABAgQIECDwUIHqoVVF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Hh8AkOf&#10;zR3rNsvC9gVSvywmiY3voUC5JoUH32dK2WpjeyPLAgECBA5GYHLOWO871s3BbN9GD1SgqrONp3HI&#10;skCAAAECBAgQIECAAAECBAgQIECAAAECBAgQIECAAAECBM4S8GbFWTqe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IoF0tCXM9ZNWVPZrkDfFePHpi1qCtdDIHXLcqHtvKypECBA&#10;4BAEVn//br73IyGNQwirc8f67FE99ewh7NweD1gg1nVIJ/e//v13ESBAgAABAgQIECBAgAABAgQI&#10;ECBAgAABAgQIECBAgACBcwp4i/OcUJoR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DgSgSGvpgmNk1RU9iuQBq6coJmVtZUroVA6u4X64ztvKgpECBA4BAEqvnNcPPnf/UQtmqPBI4F&#10;YnV8v7pL45hlgQABAgQIECBAgAABAgQIECBAgAABAgQIECBAgAABAgQInCXgLc6zdDwj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FQukoS9mjHVT1BS2K5C6ZTFBbNqiprA5gXHx&#10;Ulh85W9CGocQ1p80hvk73xfqZ+498iSpWxRjxHZe1BQIECBAgACB/RSIdZ1vbH3WcBEgQIAAAQIE&#10;CBAgQIAAAQIECBAgQIAAAQIECBAgQIAAgXMKeIvznFCaES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EoEhr6cpmrKmsp2BYauGD/WbVFT2JxA6u6Hl7742WzA5rm3hPqZe1ntMiEt&#10;F0W3OJsXNQUCBAgQIEBgTwWqOttYGocsCwQIECBAgAABAgQIECBAgAABAgQIECBAgAABAgQIECBA&#10;4CwBb3GepeMZ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rlggzm+G27/8WyH0&#10;XUjj8OBn/arXXvEqTJdW/sXVzIqSwuYEYlWXg63/DWzgSt2iGCW286KmQIAAAQIECOynQHHO2NAZ&#10;Yz+17IoAAQIECBAgQIAAAQIECBAgQIAAAQIECBAgQIAAAQIEpgLNtCAT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OMTiO08zN/6c49vAWZ+IJD6rpCITVvUFDYoEKtisDSORe1S&#10;hW5RdFv/W3MRIECAAAECByJQ1dlG0zhkWSBAgAABAgQIECBAgAABAgQIECBAgAABAgQIECBAgAAB&#10;AmcJlG+3ndXaM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cAgC/XKyyxhi&#10;3Uxq4kYFqrocbhzK2iUqqVsUvWI7L2oKBAgQIECAwH4KxMk5I23ojLGfWnZFgAABAgQIECBAgAAB&#10;AgQIECBAgAABAgQIECBAgAABAlOBalqQ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oQukocsJmjbP0sYFYlWXY45DWbtEJXWLslczK2sqBAgQIECAwH4KVFW+r3HMs0SAAAEC&#10;BAgQIECAAAECBAgQIECAAAECBAgQIECAAAECBM4QaM545hE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DgIgTQMIfXLEFafePOJ1X2X7Ts2bZaFLQhUVTFoGseidplC6hZ5t3Ye&#10;Yox5TSJAgAABAgT2ViBWdba3NA5ZFggQIECAAAECBAgQIECAAAECBAgQIECAAAECBAgQIECAwFkC&#10;zVkPPS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vss0H3rX8P/febTIYzj&#10;0Taf+o0/DKFfHuX1TWxmWRa2IFDV5aDjUNYuUUndIusV23mWBQIECBAgQGDPBabnjA2dMfZczfYI&#10;ECBAgAABAgQIECBAgAABAgQIECBAgAABAgQIECBA4GWBigQ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DhUgVg1IYxjtv3UL0Pqu6wWmjbP0sYFYoyrMdefE1fKv5sTTy50m5b3&#10;s/axnWdZIECAAAECBPZbIFZ1vsFhyLNEgAABAgQIECBAgAABAgQIECBAgAABAgQIECBAgAABAgTO&#10;EKjOeOYR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Yb4F2VuwvdcuQ+i6r&#10;x6bNsrAlgarKBk7jkOXLhvV3evKK7fxkdE+AAAECBAjsu0BdZzvc1BkjG1QgQIAAAQIECBAgQIAA&#10;AQIECBAgQIAAAQIECBAgQIAAgb0VyN9s29tt2hg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gFYjMriqlfhrD+nLhi3Z5IbrcmUNX50OOQ50um1N3PesZ2nmWBAAECBAgQ2G+B&#10;GKt8g+OYZ4kAAQIECBAgQIAAAQIECBAgQIAAAQIECBAgQIAAAQIECJwh0JzxzCM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eESBlMYQhj6ElEJs5484mu6bFojtrByyW4TUd3m9&#10;eUi7vIW0AYFY1SGdHGdc/fvZwDV747tDdfOJkNbf7XIR6ruv2cCohiBAgAABAgSui0D76jesznfL&#10;EKoqrM8b7b3nr8vSrZMAAQIECBAgQIAAAQIECBAgQIAAAQIECBAgQIAAAQIEdkCg2YE1WAI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T2TuD7n/vzsPzaF0MYxwd7a+49H578xKf2&#10;bp/XfUOxmRVbSH0Xbv7CR8P8hV8MYejCOlc3bhftFLYgUFXZoGkcsnzZMH/X+8L64yJAgAABAgQO&#10;U+CpD378MDdu1wQIECBAgAABAgQIECBAgAABAgQIECBAgAABAgQIECCwEYFmI6MYh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RKgXE8qqVxOLp3s0MCzaxYTOoXoXnVa0NYf1xX&#10;K1DV+Xz+3eQeEgECBy2Qhj788PN/EcLq5/p+/XP+wgdD+7q3HbSLzRMgQIAAAQIECBAgQIAAAQIE&#10;CBAgQIAAAQIECBAgQIAAAQIEti3QbHsC4xM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OAQBWLT5NvuuzxLOyEQqyqEqg5hHI7Wk7rl0b2bqxWIq+8inZxyHE8m9wQIEDh4gcU//G1m&#10;0Lz+naF93duymkCAAAECBAgQIECAAAECBAgQIECAAAECBAgQIECAAAECBAgQILBZgdWbhi4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2LhA3WRDpqHPsrA7ArGd54vpl3mWrk6g&#10;qrK50jhkWSBAgMAhC8TJ2eKBhfPFIf9K2DsBAgQIECBAgAABAgQIECBAgAABAgQIECBAgAABAgQI&#10;ECBwRQL5G6FXNKlp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sO8CsW6zLaah&#10;y7KwQwLN6rtaHK8n9cvj4O5qBao6n28c8iwRIEDg0AXWfydP/G1MY39hkZe+9Feh+8ZXQ6ibEFef&#10;+pl74db7P3bhcXQgQIAAAQIECBAgQIAAAQIECBAgQIAAAQIECBAgQIAAAQIECByKQHMoG7VP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XKlA3eTTDX2epZ0RiO08pBOrSd3yRHJ7&#10;lQKxqvPpxjHPEgECBA5dYH2+GIdjhUucL4bv/nfo/+vrR2Ok+z84undDgAABAgQIECBAgAABAgQI&#10;ECBAgAABAgQIECBAgAABAgQIECBQCkzeCC0bq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xQVi3WSd0tBnWdgdgdjMssWkfpll4eoEbn/okyENXQhVHWJVhXjzztVNbiYCBAhc&#10;A4H1+SJ1i+OVXuJ8UZxJVn9zXQQIECBAgAABAgQIECBAgAABAgQIECBAgAABAgQIECBAgAABAqcL&#10;5G+Ent7OEw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C4gECsm7z10OdZ2hmB&#10;2MzytXTLPEtXJtDce9OVzWUiAgQIXEuByfkiXeZ8MQ751idj5g8lAgQIECBAgAABAgQIECBAgAAB&#10;AgQIECBAgAABAgQIECBAgACByRuhQ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BgIwJ1kw8zDiGlFGKMeX2Svv+5PwvdN74a4rr/6tM+9+Zw+0OfnLQSNykQ21k2XOqXWRYIECBA&#10;gMCuCKzPB+nkYob+ZDrf/aTPgzPH+XpqRYAAAQIECBAgQIAAAQIECBAgQIAAAQIECBAgQIAAAQIE&#10;CBA4SIHJG6EHaWDT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2LhArNtyzKEP&#10;oXlI/UTLdP8HIf3wxZBero137p546nYrAs0sGzZ1iywLBAgQIEBgZwSqJltKGldniwteaX0eOXnV&#10;+ZgnH7knQIAAAQIECBAgQIAAAQIECBAgQIAAAQIECBAgQIAAAQIECBAIoYJAgAABAgQIECBAgAAB&#10;AgQIECBAgAABAgQIECBAgAABAgQIECBAgAABAgQIECBAgACB/2fvfmPkOM/DgD8zs3vHoyzRZiLZ&#10;ckIrSC2JEuQmBlqodCKnEdCgiaQWqT/YcgnblBSrCQTUJeoPRt0ChoF+qIB+8RcZgm3QMKo/XwxL&#10;hmO7AiqYhCsJDZkYRsvIqqJECkkptBrJtMi73dnpDa0jODv3l7x5ydv9LbC+fZ95533m+b0zs+9R&#10;61s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HQgUvdagVTls&#10;xcYDrT7LjDO+j/bFCWT9mcYA1XDQaGsQIECAAIHLRSAriuahlGWzvZ7W2Hoks9ZYj5o+BAgQIECA&#10;AAECBAgQIECAAAECBAgQIECAAAECBAgQIECAwBQL5FNcu9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DQmUBW9Npjl4N2bDwy1icr+uM9tDdZIOvNNEccLjTbWgQIECBA4HIRGFtf&#10;VOVww0dWjcrmPvkya5ZmDy0CBAgQIECAAAECBAgQIECAAAECBAgQIECAAAECBAgQIECAwFQL+HTF&#10;VE+/4g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6Eyg6LWGrsphKzYeaPVZZpzx&#10;fbQvTqB417uj9973R9abiaw/E/mVv3RxA9qbAAECBAh0JJCNrwvWsbZoHcrYPq0xWzsIECBAgAAB&#10;AgQIECBAgAABAgQIECBAgAABAgQIECBAgAABAgSmW6D9idDp9lA9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NkUg6/Xb45TDdmw8Mmz2WXac8X20L0pg2z/8p1E/PQgQIECAwGUv&#10;UPQah1itZ23R2COitc/YmGPdNQkQIECAAAECBAgQIECAAAECBAgQIECAAAECBAgQIECAAAECUy+Q&#10;T70AA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HQhkPdao1blsBUbD1SjsT55&#10;Md5FmwABAgQIEJhSgWx8fTEqNy4xth7JCmuNjSPagwABAgQIECBAgAABAgQIECBAgAABAgQIECBA&#10;gAABAgQIEJgmgXyailUr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UglkRa+d&#10;qhy2Y+OR4aARWXacRg8NAgQIECBAYGoExtYX1XrWFmM4rX3GxhzrrkmAAAECBAgQIECAAAECBAgQ&#10;IECAAAECBAgQIECAAAECBAgQmHqBfOoFA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KALgV6vNWpVDlqx8UBVDpuhXr/Z1iJAgAABAgSmViArxtYX4+uG9ciMmmuNLB8bcz1j6EOA&#10;AAECBAgQIECAAAECBAgQIECAAAECBAgQIECAAAECBAgQmCIBn66YoslWKg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6QSymbko3n1dZEV/8dmLWHzWsTUf5bDRJcsX9/VIKlBVo8iy&#10;PGlOyboTOPMXT8fg2E8i688uPrdF/s6rY+43fre7hEYmQIBAlwJ50Ri9Gls3NDau0GjtU69TPAhM&#10;uMDg5N/GW8//WcSojGrxGWUZO377DxfXBjMTXrnyCBAgQIAAAQIECBAgQIAAAQIECBAgQIAAAQIE&#10;CBAgQGAzBHy6YjMUjUG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IExgeLKnbHj&#10;X+0fi67drMphs1Ov32xrdS6w8JfPxc//xyMRi/ZZsei/+POd//o/Lb7udZ5bgs0XGP7d38TgpR+f&#10;G7j37l+Lud/43XNtLwgQILCVBFrvRaOxdcN6iinLRq+sKBptDQKTKDD46fH42f98slHalbf+QRT9&#10;mSQSxYkAAEAASURBVEZMgwABAgQIECBAgAABAgQIECBAgAABAgQIECBAgAABAgQILCfg04PLqYg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DgUgmUw0bmrOg12hrdC1SDwS+SDAdR&#10;LT5jfrGZF90nlqETgWpQT+B5j/7seQ0vCRAgsLUE5v7x78e237w9YnF9cHaNUPQ3VEBVjSLq5/kP&#10;a43zNbyeUIEsz9uVjcp2TIQAAQIECBAgQIAAAQIECBAgQIAAAQIECBAgQIAAAQIECCwj4JOcy6AI&#10;ES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4FIIVGW5mLZqpi56zbZW5wJVOWjm&#10;KPqRZVkzprVlBKqFM41jzfqzjbYGAQIEtpJAfsWOizvcctjaP7PWaJkITKBAXrSKqkb12tuDAAEC&#10;BAgQIECAAAECBAgQIECAAAECBAgQIECAAAECBAisLZCv3UUP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EgiMBq20mRFrxUT6FhguNBIkPX6jbbG1hKoBmPz2Z/dWgU4WgIECGyi&#10;QFWWEXnRHDG31miCaE2iQDZ+3tdFjkaTWKqaCBAgQIAAAQIECBAgQIAAAQIECBAgQIAAAQIECBAg&#10;QKADAZ+u6ADVkA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LgQgWo4aO9W9Nox&#10;kU4FWvPQ63eaz+DdClSDM40E2cxso61BgACBaRLIZ+di5/3/9WzJVTmMqJ/WGtN0CkxvrXnRqr0a&#10;la2YAAECBAgQIECAAAECBAgQIECAAAECBAgQIECAAAECBAgQWE7AJzmXUxEj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pRAoh62sWdFvxQS6FaiGg0aCrDfTaGt0L1CNyoj6WVWR&#10;9WcvKmE1mG/sf7HjNQbTIECAwBYWyIpeRP30IDAFAllRtKus1xoeBAgQIECAAAECBAgQIECAAAEC&#10;BAgQIECAAAECBAgQIEBgHQI+YbEOJF0IECBAgAABAgQIECBAgAABAgQIECBAgAABAgQIECBAgAAB&#10;AgQIECBAgAABAgQIECBAgAABAgQIECBAgAABAgQIECBAgACBrSVQLX45UP30WL9A7ZVl2fp3uICe&#10;KXLUh5UiT4ocF0B8wbukqCdFDvN/wadA5zua/40TpzBLkWPjlV/4HinqSZGjFqjzTMojlVkKr5S1&#10;dL0uq71S5EiRZ9LmJcW5nGJelupIdZ4t5evyp1o2rtu1Wdfjn19x17lS3ctS5TnfrqvXKWvpev67&#10;MlpuXLUsp7J6rGuzrsc/v7oUuVLkSHX9T1It9XmQop4UOVLVcv610+XrSTKblFpS3WMm7Vzu8jo5&#10;f+yuzzPzf772+l93PS9LR5IiT4ocdT1d50l1LqfKs3QOdP2z63lZOv5UeZbydflzUmpJeS6nMEuR&#10;oz6vus4zafPS5bV4/tij0ej8Zmevu57/evyyLDs7/qWBu65jKU+Kn6mumRTnWKpa6nnp+hyYpFpq&#10;r/q6zPO8ftnZI5VZijz19dL1ObY0ESmuzaVck/AzxfynyFHPRX2OpTrPJmHu1UCAAAECBAgQIECA&#10;AAECBAgQIECAAAECBAgQIECAAAECBAgQIECAAAECBAgQIECAAAECBAgQIECAAAECBAgQIECAAAEC&#10;BAgQIECAAAECBAgQIECAAAECBAhcvED9dxfrZ9ePrv8WatfHb3wCBAikEkh1X07xd3dT5Eg5L5P0&#10;94NTzE2KHPX8p8iTIkeqc3nS8qSYm1R/p76upeu/U5/CK+U5lqKeFDlqsxR5UuRIOf8pcqUyS5En&#10;1b2snpeu10wpvJbOr65rWcqT4meqWlLlmSSzrmuZtGsm1TmWKk/X81+Pr5aNK6cwS5UjVZ6NK298&#10;jxS11EfVdZ6uxz9fNmWu8/Nu9utU72WpvCYtz2bP93LjpTBLkaOuLUWeFDlS1ZIqTwqzSbqXpaol&#10;VZ76PEvxSHGepagj5bykMEuRozablEeqWup56TpX1+NPypyfX0cqM9fl+eqXz+tU85+q4kk5z+p5&#10;SVGLeUklsLE8k3RdpqolVZ4U1+Uk1VKf+SnMNnaFXbreVTlsJy96jViq+W8k7ahx2dZSDhoVZ0W/&#10;0V6pkepc7jpPPS9d51gyHM9z+vB/j7eeeXJpc2T9bbHzj/7LufYFvRgsNHarxxzP2+hwgY0uxlzu&#10;UFLlWS73ZsfUsnHRFGYpctSVd53nUt7LNj6zl88eXc9LXWmKzzGmyLE0a11/7nspz6T8THFtLpdj&#10;cXXTIhwNhxf1uf36eklxzbQOXIAAAQIECBAgQIAAAQIECBAgQIAAAQIECBAgQIAAAQIEkgs0P8mZ&#10;PL2EBAgQIECAAAECBAgQIECAAAECBAgQIECAAAECBAgQIECAAAECBAgQIECAAAECBAgQIECAAAEC&#10;BAgQIECAAAECBAgQIECAAIHNFxgMBjFc/MP9k/DI8/yivoBgvQb1lxTUX4rQ5SNFjvr46zyT8qUb&#10;qea/y3lfGjvVvBRFYf6X0C+jn6nO5RT3mRQ56qlLdc2kOE3q67IsyxSpOs+R8lzu+r0s1blcm6WY&#10;/9Go23VMfXL1emneY2qzrtdlqc7lVHk6v/gXE6Q6l+trs+tHqnlJkWfS7mWp5j/FfTnF3NTnWNf3&#10;y/p6THH9p5j7upYsy5P8e0lR5HW6Th8p7jF1ASny1PM/HHa/Xk61Ls/z7t/LUv7u3/V9JuW9LMXv&#10;GJ1e+G8PnuK+XKeq/4256/nv9/uL/47V/e8yMzN1nlGn01Nb1WZdP+rrP8W//dfnWdePXq+3+Pty&#10;t/NS19Dv9zo/l+v3soWFha7Jzo6f4jxLUcjs7Gyyc7nre1l9vaSY/9qs699l6lpSXP+p1mUp3mPq&#10;tX+K+/LMzEzn97J67rt+v6zvLynypHpfrtcyKeY/z4vO5z/Vv/2m+F0m1e+YKdaY9TXT9fvY0nXZ&#10;9XtMnad+dH1vru/LqdaYKe6Zv1Dr9n9TvS+n+ve/06dPdwu2OHqK97K6iBRr//r3skk5l+t5SXHP&#10;TPHvJfX1kqKWVGYpaqnNUpzL8/PzE3OPSTX/nYMtJqjXMSnumSlqSfUek+I+kyJHPSf178v1+5kH&#10;AQIECBAgQIAAAQIECBAgQIAAAQIECBAgQIAAAQIECBAgQIAAAQIECBAgQIAAAQIECBAgQIAAAQIE&#10;CBAgQIAAAQIECBAgQIAAAQIECBAgQIAAAQIECBAgQCCVQP23MFP8nfrt27enKkkeAgQIbGmB+p6c&#10;4u8Up/i7uyly1JOd6u8hpzix1LJx5VTn2caPbON7mP+Nm6WY/xQ56sr9nfqNz3+KPVJdl6nOs0ky&#10;S/H9IfX8p8hTz0vXeVKdY/X3R3VdSz1+1znqOannP9V3odX5unykupelypNq/lN8f1B9bXb9qHOk&#10;qqXruUl1jkVknV//9bzkeffzn+p7/bo+j+vxU81/ijyprssUtdRzk+Lfserv2+36HlPXUs9N13nq&#10;HGnMZpLcyxbL6fyR6prpvJC3z7EU78t1LV3nSXG91HXU97IU6/LBYKFO1/Gj3/m81AXU34PX/b0s&#10;zbzU66Wu/zt2fS6neNTrsq5rqeuoRt3/zpwvft/2wkL318zszGzn1399j1kU6/wUqPOkeP/vvJDF&#10;BPU9Jsn8z852fs+sr8uu3y/rOUl2/S/+m1nXj3pdnuJczhZ/L+/6vazoFUlqqc26XsvU72UpvqN6&#10;bm6u81qWrpmuz+Wz9+WFQddpoj7Pur7P1LUkuS8vvi+nWMuMqlHn81Kfy13fY+oi6uuy6zz192B3&#10;naOupb73d33/r9cY9T2z60eq9+UU12VtdubMma7Jzs5L1+9l9bmc4nezFOvyuo6ZxXtm14/RqIzT&#10;p093nSauuOKKzu8zRdHr/P3yF1BV5+9l9Tk2Ki/uvWx0+kxkO65Z/Me9Mqpycb1SlrEwXDz2n791&#10;br7r98sk87/9inM5u3qRal1eX5sbuZeVb/28UXKZ5fHmm282YuON+l6W4jGb4Pfl2ivFfbn2GgyG&#10;Dbbh2DVULV4L8/MX9+9Q1WC+kSPrb/4aqvZKsS5LlacB1lFDLRuHTWGWIkddeao8rsuNnWep5iXV&#10;/1dmY9VfWO96fdH178sXdmQb3+vsWnZ0cWvZ9WRNcZ4tl2O5f9eaP/NWlBfxe3W9/qt/N/cgQIAA&#10;AQIECBAgQIAAAQIECBAgQIAAAQIECBAgQIAAgckX8F+HJ3+OVUi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BYRyK/cGbP/8t9tkaOd4MMsB43isl6/0dboUCAvmoOPymZ7g61quDiX&#10;1aixV9afbbQ1CBAgQIAAgSkQGF9jLJZcjZprhClQUCIBAgQIECBAgAABAgQIECBAgAABAgQIECBA&#10;gAABAgQIXKBAfoH72Y0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EymQDls&#10;1lX0m22t7gTyojl2NWq2N9oazLf36G9rx0QIECBAgACByRbI8nZ9o7IdEyFAgAABAgQIECBAgAAB&#10;AgQIECBAgAABAgQIECBAgAABAssILPNfnZfpJUS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KZFoBw0Ky16zbZWZwJZnrfGrkajVmy9gWo43+qa9WdaMQECBAgQIEBgsgWyvGgX&#10;OCrbMRECBAgQIECAAAECBAgQIECAAAECBAgQIECAAAECBAgQILCMQPuTbct0EiJ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tMiUA0HzVKLfrOt1Z1AVrTHHpXt2Doj1WC+1TPr&#10;b2vFBAgQIECAAIEJFyjaa4xqNJrwopVHgAABAgQIECBAgAABAgQIECBAgAABAgQIECBAgAABApsl&#10;0NusgYxD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2qsDohT+L6mc/jRgO&#10;Iuqf5z96/fNbXncpkOft0UflYuwC52Cw0Bov68+2YgIECBAgQIDAhAtkK60xJrxu5REgQIAAAQIE&#10;CBAgQIAAAQIECBAgQIAAAQIECBAgQIDApgj0NmUUgx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S0sMPqrIxGv/fXyFRT95eOimy+QF+0xq1E7ts5INZhv9cxmZlsxAQIECBAg&#10;QGCyBbLl1hijcrKLVh0BAgQIECBAgAABAgQIECBAgAABAgQIECBAgAABAgQIbJpAvmkjGYg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GxRgaw3s/KRF72Vt9myqQJZnrfGq0Zl&#10;K7buwGC+1TXrz7ZiAgQIECBAgMCEC+RFu8Bq1I6JECBAgAABAgQIECBAgAABAgQIECBAgAABAgQI&#10;ECBAgACBZQTan2xbppMQ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CYaIGi&#10;v2J5WW/lbSvuZMOFCWRFe7/RqB1bZ6Qazrd6Zv3ZVkyAAAECBAgQmHCBPG8VWJVlKyZAgAABAgQI&#10;ECBAgAABAgQIECBAgAABAgQIECBAgAABAgSWE2j/V+fleok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FJFujNrFxd0V95my2bK5Dn7fFGZTu2zkg1WGj3XG2u271FCBAgQIAA&#10;gQkQyPKiXcVFrDHag4kQIECAAAECBAgQIECAAAECBAgQIECAAAECBAgQIECAwCQL9Ca5OLUR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UgqUrxyN6qd/G1U5jBgNI9v2jujd8juX&#10;8pDkXkmg129uyXsRO66OqOducd48EgnkRTtRNWrH1hmZufm34opbfiuqwfwvnsOFyLJsnXvrRoAA&#10;AQIECEyMwOJa78p/8UDE4lojq9cbeR75Vb80MeUphAABAgQIECBAgAABAgQIECBAgAABAgQIECBA&#10;gAABAgS6FVj8RKEH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HQhMHr5/0T5&#10;k+fODZ29893Ru+V3zrW9uIwEejPNg5l7R/T+4E+aMa3uBfK8nWM0asc2EMl6/aifsTinHgQIENjq&#10;AlU1iur0qajKYcTis/6Zv+Ndkc/ObfXSHD+BTgWyLI/+r1zfaQ6DEyBAgAABAgQIECBAgAABAgQI&#10;ECBAgAABAgQIECBAgMDkCvQmtzSV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4BILFL3mAZTDZlvr8hEo+s1jGQ6aba0kAlletPJUo7IVEyBAgMC0ClSnT8XfH/iPjfLf8Xv7YuYf&#10;/GYjpkGAAAECBAgQIECAAAECBAgQIECAAAECBAgQIECAAAECBAgQILB5AmOfBt28gadhpIWFhXjh&#10;hRfilVdeiRMnTsTrr78ep06dOvucn5+PsixjOBzGhz70odi7d+80kKiRAAECBAgQIECAAAECBAgQ&#10;IECAAAECBAgQIECAAAECBAgQIECAAAECBAgQIECAAAECBAgQIECAAAECBAgQIECAAAECBAgQIECA&#10;AAECBAgQIECAAAECBAgQIECAAAECBAgQIECAAAECBAgQIECAAAECBAgQIECAAAECBAgQIECAAAEC&#10;BAgQIECAAAECBAgQIECAAAECBAgQIECAwCUTWFhYiBdeeCFeeeWVOHHiRLz++utx6tSps8/5+fko&#10;yzKGw2F86EMfir17916y45SYAAECBAgQIECAAAECBAgQIECAAAECBAgQIECAAAECBAgQIECAAAEC&#10;BAgQIECAAAECBAgQIECAAAECBAgQIECAAAECBAgQIECAAAECBAgQIECAAAECBAgQIECAAAECBAgQ&#10;IECAAAECBAgQmDKBotcouBoNG22Ny0cg681Edf7hDBfOb3mdSiAv2plGZTsmQoAAgWkVGFtb1AyV&#10;++S0ng3qJkCAAAECBAgQIECAAAECBAgQIECAAAECBAgQIECAAAECBBIJND8NmijpVk1TVVUcPnw4&#10;nnjiifj2t78dP/rRj2I4XPsDtN/85jdj7969rbIPHjwYn/70p+PWW2+ND3/4w3HXXXfF1Vdf3eon&#10;QIAAAQIECBAgQIAAAQIECBAgQIAAAQIECBAgQIAAAQIECBAgQIAAAQIECBAgQIAAAQIECBAgQIAA&#10;AQIECBAgQIAAAQIECBAgQIAAAQIECBAgQIAAAQIECBAgQIAAAQIECBAgQIAAAQIECBAgQIAAAQIE&#10;CBAgQIAAAQIECBAgQIAAAQIECBAgQIAAAQIECBAgQIAAAQIECBAgQIBAW6Cqqjh8+HA88cQT8e1v&#10;fzt+9KMfxXA4bHcci3zzm9+MvXv3jkUjDh48GJ/+9Kfj1ltvjQ9/+MNx1113xdVXX93qJ0CAAAEC&#10;BAgQIECAAAECBAgQIECAAAECBAgQIECAAAECBAgQIECAAAECBAgQIECAAAECBAgQIECAAAECBAgQ&#10;IECAAAECBAgQIECAAAECBAgQIECAAAECBAgQIECAAAECBAgQIECAAAECBAgQ2JBA0Wt2L9f+foXm&#10;DlrJBHr9Zipz1fRI1crydqZq1I6JECBAYEoFsnxsbVE7bOA9q/x/J2J06u8jFtcoWf3sb4ti53um&#10;VFPZBAgQIECAAAECBAgQIECAAAECBAgQIECAAAECBAgQIECAAIH1CSzziY317TgtvRYWFuKpp56K&#10;J554Ip588sk4duzYppV+/PjxOHr06NnngQMHYm5uLj75yU/G/v374/rrr9+0PAYiQIAAAQIECBAg&#10;QIAAAQIECBAgQIAAAQIECBAgQIAAAQIECBAgQIAAAQIECBAgQIAAAQIECBAgQIAAAQIECBAgQIAA&#10;AQIECBAgQIAAAQIECBAgQIAAAQIECBAgQIAAAQIECBAgQIAAAQIECBAgQIAAAQIECBAgQIAAAQIE&#10;CBAgQIAAAQIECBAgQIAAAQIECBAgQIAAAQIECBAgMCkCCwsL8dRTT8UTTzwRTz75ZBw7dmzTSjt+&#10;/HgcPXr07PPAgQMxNzcXn/zkJ2P//v1x/fXXb1oeAxEgQIAAAQIECBAgQIAAAQIECBAgQIAAAQIE&#10;CBAgQIAAAQIECBAgQIAAAQIECBAgQIAAAQIECBAgQIAAAQIECBAgQIAAAQIECBAgQIAAAQIECBAg&#10;QIAAAQIECBAgQIAAAQIECBAgQIAAAQLTJZAVvWbB5bDZ1rp8BHozY8dSRTUcRNbrj8U1OxXIi/bw&#10;o7IdEyFAgMC0CoyvLRYdqg2sL878+FDM//jgOb38ndfEO+/+D+faXhAgQIAAAQIECBAgQIAAAQIE&#10;CBAgQIAAAQIECBAgQIAAAQIECLQF8nZIZEngscceixtvvDHuuOOO+PKXvxzHjh1b2tTJz9OnT8dD&#10;Dz0Uu3fvjnvuuSdef/31TvIYlAABAgQIECBAgAABAgQIECBAgAABAgQIECBAgAABAgQIECBAgAAB&#10;AgQIECBAgAABAgQIECBAgAABAgQIECBAgAABAgQIECBAgAABAgQIECBAgAABAgQIECBAgAABAgQI&#10;ECBAgAABAgQIECBAgAABAgQIECBAgAABAgQIECBAgAABAgQIECBAgAABAgQIECBAgAABAgQIECBA&#10;gMBWFHjsscfixhtvjDvuuCO+/OUvx7Fjxzot4/Tp0/HQQw/F7t2745577onXX3+903wGJ0CAAAEC&#10;BAgQIECAAAECBAgQIECAAAECBAgQIECAAAECBAgQIECAAAECBAgQIECAAAECBAgQIECAAAECBAgQ&#10;IECAAAECBAgQIECAAAECBAgQIECAAAECBAgQIECAAAECBAgQIECAAAECBCZUIO81CyuHzbbW5SNQ&#10;9NvHMlxox0Q6FchmZiN/z69H8d73R/ErN0ax6+aImblOcxqcAAECW0kgy/PFw82ah7yR9cWobOyb&#10;ja9VGls1CBAgQIAAAQIECBAgQIAAAQIECBAgQIAAAQIECBAgQIAAAQIEaoH6ExseYwKvvvpq3Hbb&#10;bfGxj30sXnrppbGt3TdHo1F87Wtfi5tuuikeeeSR7hPKQIAAAQIECBAgQIAAAQIECBAgQIAAAQIE&#10;CBAgQIAAAQIECBAgQIAAAQIECBAgQIAAAQIECBAgQIAAAQIECBAgQIAAAQIECBAgQIAAAQIECBAg&#10;QIAAAQIECBAgQIAAAQIECBAgQIAAAQIECBAgQIAAAQIECBAgQIAAAQIECBAgQIAAAQIECBAgQIAA&#10;AQIECBAgQIAAAQIECBAgQOAyFnj11Vfjtttui4997GPx0ksvJT/S0WgUX/va1+Kmm26KRx55JHl+&#10;CQkQIECAAAECBAgQIECAAAECBAgQIECAAAECBAgQIECAAAECBAgQIECAAAECBAgQIECAAAECBAgQ&#10;IECAAAECBAgQIECAAAECBAgQIECAAAECBAgQIECAAAECBAgQIECAAAECBAgQIECAAIEtLlD0mgWM&#10;ymZb6/IR6PXbx1IO2jGRTgXyK38ptt/xJzH3+/8m5v75H8Xc790Txbve02lOgxMgQGDLCYytL6oN&#10;rC+qctgstyiabS0CBAgQIECAAAECBAgQIECAAAECBAgQIECAAAECBAgQIECAAIGWQN6KTHng+eef&#10;jz179sShQ4cuucRrr70WH//4x+O+++6L4XDswzGX/OgcAAECBAgQIECAAAECBAgQIECAAAECBAgQ&#10;IECAAAECBAgQIECAAAECBAgQIECAAAECBAgQIECAAAECBAgQIECAAAECBAgQIECAAAECBAgQIECA&#10;AAECBAgQIECAAAECBAgQIECAAAECBAgQIECAAAECBAgQIECAAAECBAgQIECAAAECBAgQIECAAAEC&#10;BAgQIECAAAECBAgQIECAAIHuBZ5//vnYs2dPHDp0qPtka2R47bXX4uMf/3jcd999MRwO1+htMwEC&#10;BAgQIECAAAECBAgQIECAAAECBAgQIECAAAECBAgQIECAAAECBAgQIECAAAECBAgQIECAAAECBAgQ&#10;IECAAAECBAgQIECAAAECBAgQIECAAAECBAgQIECAAAECBAgQIECAAAECBAgQIEDgbYGi16KoypW/&#10;+6D8m/8dw798JoY/+V9RvvjnMXr1pdb+Ah0J9GbaAw8X2jERAgQIECBwiQWy8fXFKmuL1qGO9W2N&#10;1dpBgAABAgQIECBAgAABAgQIECBAgAABAgQIECBAgAABAgQIECBAoP1p0Ck2efbZZ+POO++MkydP&#10;XlYKX/nKV+L48ePx+OOPxxVXXHFZHZuDIUCAAAECBAgQIECAAAECBAgQIECAAAECBAgQIECAAAEC&#10;BAgQIECAAAECBAgQIECAAAECBAgQIECAAAECBAgQIECAAAECBAgQIECAAAECBAgQIECAAAECBAgQ&#10;IECAAAECBAgQIECAAAECBAgQIECAAAECBAgQIECAAAECBAgQIECAAAECBAgQIECAAAECBAgQIECA&#10;AAECBAgQINCVwLPPPht33nlnnDx5sqsUFzTuV77ylTh+/Hg8/vjjccUVV1zQGHYiQIAAAQIECBAg&#10;QIAAAQIECBAgQIAAAQIECBAgQIAAAQIECBAgQIAAAQIECBAgQIAAAQIECBAgQIAAAQIECBAgQIAA&#10;AQIECBAgQIAAAQIECBAgQIAAAQIECBAgQIAAAQIECBAgQIAAAQIEpkcgK3rtYsthxHLxxZ7lXz4T&#10;o+M/ObdP/qs3xcy7f+1c24vuBLJevz34cNCOiRAgQIAAgUstMLaOqOq1xTofrb5jY61zGN0IECBA&#10;gAABAgQIECBAgAABAgQIECBAgAABAgQIECBAgAABAlMlkE9VtasU+8wzz8Ttt98eJ0+eXKXXpdv0&#10;ne98Jz7ykY9EVVWX7iBkJkCAAAECBAgQIECAAAECBAgQIECAAAECBAgQIECAAAECBAgQIECAAAEC&#10;BAgQIECAAAECBAgQIECAAAECBAgQIECAAAECBAgQIECAAAECBAgQIECAAAECBAgQIECAAAECBAgQ&#10;IECAAAECBAgQIECAAAECBAgQIECAAAECBAgQIECAAAECBAgQIECAAAECBAgQIECAAAECBAgQIJBI&#10;4Jlnnonbb789Tp48mSjjxtJ85zvfiY985CNRVdXGdtSbAAECBAgQIECAAAECBAgQIECAAAECBAgQ&#10;IECAAAECBAgQIECAAAECBAgQIECAAAECBAgQIECAAAECBAgQIECAAAECBAgQIECAAAECBAgQIECA&#10;AAECBAgQIECAAAECBAgQIECAAAECBAgQmD6BvNeueTRsx96OVOPbimX2X3FvGy5KoDfT3n04aMdE&#10;CBAgQIDAJRbIxtcH5cpri9ahjvVtjdXaQYAAAQIECBAgQIAAAQIECBAgQIAAAQIECBAgQIAAAQIE&#10;CBAgQCBHEDE/Px/79u2Lt95667Lm+N73vhcPPvjgZX2MDo4AAQIECBAgQIAAAQIECBAgQIAAAQIE&#10;CBAgQIAAAQIECBAgQIAAAQIECBAgQIAAAQIECBAgQIAAAQIECBAgQIAAAQIECBAgQIAAAQIECBAg&#10;QIAAAQIECBAgQIAAAQIECBAgQIAAAQIECBAgQIAAAQIECBAgQIAAAQIECBAgQIAAAQIECBAgQIAA&#10;AQIECBAgQIAAAQIECBAgQIDAxQrMz8/Hvn374q233rrYoTrd/3vf+148+OCDneYwOAECBAgQIECA&#10;AAECBAgQIECAAAECBAgQIECAAAECBAgQIECAAAECBAgQIECAAAECBAgQIECAAAECBAgQIECAAAEC&#10;BAgQIECAAAECBAgQIECAAAECBAgQIECAAAECBAgQIECAAAECBAgQIDABAkWvXUQ5bMeWIuPbltt/&#10;qa+fmyvQm2mNVw0XWjEBAgQIECBwyQXyonEI1WiVtUWjZ0Q1KpuRsbGaG7UIECBAgAABAgQIECBA&#10;gAABAgQIECBAgAABAgQIECBAgAABAgRqgRxDxBe+8IU4evTohim2bdsWH/zgB+MTn/hE7N+/f8P7&#10;79q1K6655poN7ff5z38+nnvuuQ3tozMBAgQIECBAgAABAgQIECBAgAABAgQIECBAgAABAgQIECBA&#10;gAABAgQIECBAgAABAgQIECBAgAABAgQIECBAgAABAgQIECBAgAABAgQIECBAgAABAgQIECBAgAAB&#10;AgQIECBAgAABAgQIECBAgAABAgQIECBAgAABAgQIECBAgAABAgQIECBAgAABAgQIECBAgAABAgQI&#10;ECBAgACBrSTwhS98IY4ePbrhQ962bVt88IMfjE984hOxf//+De+/a9euuOaaaza03+c///l47rnn&#10;NrSPzgQIECBAgAABAgQIECBAgAABAgQIECBAgAABAgQIECBAgAABAgQIECBAgAABAgQIECBAgAAB&#10;AgQIECBAgAABAgQIECBAgAABAgQIECBAgAABAgQIECBAgAABAgQIECBAgAABAgQIECBAgMCUCRRF&#10;q+CqHLZi5wJj27K8vf+5vl5srkDRb49XLrRjIgQIECBA4BILZEWveQRj64fmxrHWWN/WWGPdNQkQ&#10;IECAAAECBAgQIECAAAECBAgQIECAAAECBAgQIECAAAECBCLyaUc4cuRIPPjgg+tm2L59e+zbty9+&#10;+MMfxqlTp+Lw4cNx4MCB+OxnP7vuMZY67tmzJ15++eV49NFH47bbblsKr/pzMBjE3XffHW+++eaq&#10;/WwkQIAAAQIECBAgQIAAAQIECBAgQIAAAQIECBAgQIAAAQIECBAgQIAAAQIECBAgQIAAAQIECBAg&#10;QIAAAQIECBAgQIAAAQIECBAgQIAAAQIECBAgQIAAAQIECBAgQIAAAQIECBAgQIAAAQIECBAgQIAA&#10;AQIECBAgQIAAAQIECBAgQIAAAQIECBAgQIAAAQIECBAgQIAAAQIECBAgsBUFjhw5Eg8++OC6D337&#10;9u2xb9+++OEPfxinTp2Kw4cPx4EDB+Kzn/3susdY6rhnz554+eWX49FHH43bbrttKbzqz8FgEHff&#10;fXe8+eabq/azkQABAgQIECBAgAABAgQIECBAgAABAgQIECBAgAABAgQIECBAgAABAgQIECBAgAAB&#10;AgQIECBAgAABAgQIECBAgAABAgQIECBAgAABAgQIECBAgAABAgQIECBAgAABAgQIECBAgAABAgQI&#10;EJhegSzvtYsvh+3YUmR8W9Ff2uJn1wKzc1H8s/ui+P0/juKufxvFH/77yH5ld9dZjU+AAAECBDYu&#10;UDTXF9X4+mGVEVt9x8ZaZVebCBAgQIAAAQIECBAgQIAAAQIECBAgQIAAAQIECBAgQIAAAQJTK5BP&#10;beVvF37vvffGcLjKB2Df7rdz58740pe+FMeOHYuvfvWrsWfPniiK4qL5ZmZm4qMf/Wj84Ac/iIce&#10;eii2b9++5pgvvvhifPGLX1yznw4ECBAgQIAAAQIECBAgQIAAAQIECBAgQIAAAQIECBAgQIAAAQIE&#10;CBAgQIAAAQIECBAgQIAAAQIECBAgQIAAAQIECBAgQIAAAQIECBAgQIAAAQIECBAgQIAAAQIECBAg&#10;QIAAAQIECBAgQIAAAQIECBAgQIAAAQIECBAgQIAAAQIECBAgQIAAAQIECBAgQIAAAQIECBAgQIAA&#10;AQIEtprAvffeG8PhcM3D3rlzZ3zpS1+KY8eOxVe/+tXYs2dPFEWx5n5rdZiZmYmPfvSj8YMf/CAe&#10;euih2L59+1q7xIsvvhhf/OIX1+ynAwECBAgQIECAAAECBAgQIECAAAECBAgQIECAAAECBAgQIECA&#10;AAECBAgQIECAAAECBAgQIECAAAECBAgQIECAAAECBAgQIECAAAECBAgQIECAAAECBAgQIECAAAEC&#10;BAgQIECAAAECBAgQIDClAkWvXfiobMeWIqOx727YhO9kWBraz9UFsryI7JrrItv53siu+uXItu+I&#10;bLn5W30YWwkQIECAQOcCrfencmz9sNoRjPVtjbXavrYRIECAAAECBAgQIECAAAECBAgQIECAAAEC&#10;BAgQIECAAAECBKZUIJ/Sus+WfejQoThy5MiaBLfeeuvZfg888EDs2LFjzf4X2uH+++8/m+eWW25Z&#10;c4hvfOMbUZarfHB3zRF0IECAAAECBAgQIECAAAECBAgQIECAAAECBAgQIECAAAECBAgQIECAAAEC&#10;BAgQIECAAAECBAgQIECAAAECBAgQIECAAAECBAgQIECAAAECBAgQIECAAAECBAgQIECAAAECBAgQ&#10;IECAAAECBAgQIECAAAECBAgQIECAAAECBAgQIECAAAECBAgQIECAAAECBAgQIECAAAECBAgQIHB5&#10;CRw6dCiOHDmy5kHdeuutZ/s98MADsWPHjjX7X2iH+++//2yeW265Zc0hvvGNb0RZlmv204EAAQIE&#10;CBAgQIAAAQIECBAgQIAAAQIECBAgQIAAAQIECBAgQIAAAQIECBAgQIAAAQIECBAgQIAAAQIECBAg&#10;QIAAAQIECBAgQIAAAQIECBAgQIAAAQIECBAgQIAAAQIECBAgQIAAAQIECBCYQoGi1y66HLZjb0eq&#10;8W1Ff8W+NhAgQIAAAQJTKpAXzcJH6/8OpWo0tg7Jl1mrNEfXIkCAAAECBAgQIECAAAECBAgQIECA&#10;AAECBAgQIECAAAECBAhMvUA+zQJf//rX1yx/7969cfDgwXjf+963Zt/N6HDDDTfE97///bjuuutW&#10;He7EiRNn+63ayUYCBAgQIECAAAECBAgQIECAAAECBAgQIECAAAECBAgQIECAAAECBAgQIECAAAEC&#10;BAgQIECAAAECBAgQIECAAAECBAgQIECAAAECBAgQIECAAAECBAgQIECAAAECBAgQIECAAAECBAgQ&#10;IECAAAECBAgQIECAAAECBAgQIECAAAECBAgQIECAAAECBAgQIECAAAECBAgQIECAAAECW0jg61//&#10;+ppHu3fv3jh48GC8733vW7PvZnS44YYb4vvf/35cd911qw534sSJs/1W7WQjAQIECBAgQIAAAQIE&#10;CBAgQIAAAQIECBAgQIAAAQIECBAgQIAAAQIECBAgQIAAAQIECBAgQIAAAQIECBAgQIAAAQIECBAg&#10;QIAAAQIECBAgQIAAAQIECBAgQIAAAQIECBAgQIAAAQIECBAgMJ0CRa9Vd1UOW7FzgbFtWV6c2+QF&#10;AQIECBAgQOCswNj6YtW1xTjZ2FojxsYa765NgAABAgQIECBAgAABAgQIECBAgAABAgQIECBAgAAB&#10;AgQIECAQkU8rwpkzZ+Lxxx9ftfwPfOAD8fDDD0e/31+132ZvvPbaa+O73/1uXHXVVasOfeDAgVW3&#10;20iAAAECBAgQIECAAAECBAgQIECAAAECBAgQIECAAAECBAgQIECAAAECBAgQIECAAAECBAgQIECA&#10;AAECBAgQIECAAAECBAgQIECAAAECBAgQIECAAAECBAgQIECAAAECBAgQIECAAAECBAgQIECAAAEC&#10;BAgQIECAAAECBAgQIECAAAECBAgQIECAAAECBAgQIECAAAECBAgQIEBgqwicOXMmHn/88VUP9wMf&#10;+EA8/PDD0e/3V+232Ruvvfba+O53vxtXXXXVqkMfOHBg1e02EiBAgAABAgQIECBAgAABAgQIECBA&#10;gAABAgQIECBAgAABAgQIECBAgAABAgQIECBAgAABAgQIECBAgAABAgQIECBAgAABAgQIECBAgAAB&#10;AgQIECBAgAABAgQIECBAgAABAgQIECBAgAABAlMqkPfahY+G7dhSZHxbscz+S339JEBgVYHR6Z9F&#10;efz/xvDvXo7y71+L0c/fiKqqVt3HRgIECGwFgWx8fVCusrYYK6ga69saa6y/JoFJE6hGo6iGg6gG&#10;82efk1afeggQIECAAAECBAgQIECAAAECBAgQIECAAAECBAgQIECgG4Gp/TTnt771rXjjjTdWVJ2b&#10;m4tHH300tm3btmKfLjfs3r07Pve5z519rpRnqYYdO3as1EWcAAECBAgQIECAAAECBAgQIECAAAEC&#10;BAgQIECAAAECBAgQIECAAAECBAgQIECAAAECBAgQIECAAAECBAgQIECAAAECBAgQIECAAAECBAgQ&#10;IECAAAECBAgQIECAAAECBAgQIECAAAECBAgQIECAAAECBAgQIECAAAECBAgQIECAAAECBAgQIECA&#10;AAECBAgQIECAAAECBAgQIECAwJYQ+Na3vhVvvPHGisc6NzcXjz76aGzbtm3FPl1u2L17d3zuc587&#10;+1wpz1INO3bsWKmLOAECBAgQIECAAAECBAgQIECAAAECBAgQIECAAAECBAgQIECAAAECBAgQIECA&#10;AAECBAgQIECAAAECBAgQIECAAAECBAgQIECAAAECBAgQIECAAAECBAgQIECAAAECBAgQIECAAAEC&#10;BAgQIDCFAtn2K6P/z+6NLO9FFL94Zu9418oS5bC5rd7HI6nA6K/+PKo3fxpZbd/rR7xjZ+S/ujvp&#10;MUi2OQLlsZ/E/NP/LU6fN9w79/3nyLZdcV7ESwIECGxBgbH1QTW+flitpPG+Y2OttqttBLa6wM/+&#10;9OEYvPTjc2X0d+2OK+/843NtLwgQIECAAAECBAgQIECAAAECBAi4HddbAABAAElEQVQQIECAAAEC&#10;BAgQIECAwEoC+UobJj3+2GOPrVripz71qbj55ptX7dP1xs985jOxa9euFdOcOXMmnn766RW320CA&#10;AAECBAgQIECAAAECBAgQIECAAAECBAgQIECAAAECBAgQIECAAAECBAgQIECAAAECBAgQIECAAAEC&#10;BAgQIECAAAECBAgQIECAAAECBAgQIECAAAECBAgQIECAAAECBAgQIECAAAECBAgQIECAAAECBAgQ&#10;IECAAAECBAgQIECAAAECBAgQIECAAAECBAgQIECAAAECBAgQIEBgqwg89thjqx7qpz71qbj55ptX&#10;7dP1xs985jOxa9euFdOcOXMmnn766RW320CAAAECBAgQIECAAAECBAgQIECAAAECBAgQIECAAAEC&#10;BAgQIECAAAECBAgQIECAAAECBAgQIECAAAECBAgQIECAAAECBAgQIECAAAECBAgQIECAAAECBAgQ&#10;IECAAAECBAgQIECAAAECBAhMp0BW9KO49v2Rv/vXIv/lX438Xe+JrD+7LEY1GkVUVXNb0Wu2tToX&#10;qP76x1H9+OkY/cVTMfqzP43q+Wc7zylBRwKDhdbAWX9bKyZAgACBrSbQf+/7Y+aGfxSzN/2TmL3l&#10;t2Pm139j/SWMykbfLC8abQ0CEy2Q5Y3yzq6/GxENAgQIECDw/9m7+xA763wx4N/nPOdkYkxuJm9G&#10;s1HHoKyy3axuajdkx8Zer3ZddBMWxBeMIrtYIhYh3UrdIrgtW7CLslWkgqSRezUVy/rH6rbbmIai&#10;qLXxCiolbai7RiZdE5kZiVEzmfOcpzOzd90853XyMmNOzufAg+f78nv7JMEfzANDgAABAgQIECBA&#10;gAABAgQIECBAgAABAgQIECDQXKD4E+fmPWdkdu/evW3Pdfvtt7etz0Zx7ty5cffdd7dd6sMPP2xb&#10;VyRAgAABAgQIECBAgAABAgQIECBAgAABAgQIECBAgAABAgQIECBAgAABAgQIECBAgAABAgQIECBA&#10;gAABAgQIECBAgAABAgQIECBAgAABAgQIECBAgAABAgQIECBAgAABAgQIECBAgAABAgQIECBAgAAB&#10;AgQIECBAgAABAgQIECBAgAABAgQIECBAgAABAgQIECBAgAABAgQIECDQDQJ79+5tu83bb7+9bX02&#10;inPnzo2777677VIffvhh27oiAQIECBAgQIAAAQIECBAgQIAAAQIECBAgQIAAAQIECBAgQIAAAQIE&#10;CBAgQIAAAQIECBAgQIAAAQIECBAgQIAAAQIECBAgQIAAAQIECBAgQIAAAQIECBAgQIAAAQIECBAg&#10;QIAAAQIECBAgQKCtQFZtKCelckNOYoYFsvHiAmmlGIu6RiAfHyvutZRGkqbFnIgAAQJdKDD3m/8w&#10;5l+zKc6++tY4+6qbYjKe7ievv2+k7hrTtdPX/QLJxF2g8KllhVBAgAABAgQIECBAgAABAgQIECBA&#10;gAABAgQIECBAgAABAgRaCZRaFc70/L59+1oecdWqVbFu3bqW9dksfP/732+73P79+9vWFQkQIECA&#10;AAECBAgQIECAAAECBAgQIECAAAECBAgQIECAAAECBAgQIECAAAECBAgQIECAAAECBAgQIECAAAEC&#10;BAgQIECAAAECBAgQIECAAAECBAgQIECAAAECBAgQIECAAAECBAgQIECAAAECBAgQIECAAAECBAgQ&#10;IECAAAECBAgQIECAAAECBAgQIECAAAECBAgQIECAAAECBAh0g8C+fftabnPVqlWxbt26lvXZLHz/&#10;+99vu9z+/fvb1hUJECBAgAABAgQIECBAgAABAgQIECBAgAABAgQIECBAgAABAgQIECBAgAABAgQI&#10;ECBAgAABAgQIECBAgAABAgQIECBAgAABAgQIECBAgAABAgQIECBAgAABAgQIECBAgAABAgQIECBA&#10;gAABAm0FatXGclpuzMnMqEBeHS/O78+g6NFN0fhYYbdJpa8QCwgQINCTAlnxvpH4/1xP/jXo2UOX&#10;0uLRa1kxFhEgQIAAAQIECBAgQIAAAQIECBAgQIAAAQIECBAgQIAAgRYCPfk25+joaBw+fLgFScTg&#10;4GDL2mwXrrjiili+fHkcOHCg6dJDQ0NN85IECBAgQIAAAQIECBAgQIAAAQIECBAgQIAAAQIECBAg&#10;QIAAAQIECBAgQIAAAQIECBAgQIAAAQIECBAgQIAAAQIECBAgQIAAAQIECBAgQIAAAQIECBAgQIAA&#10;AQIECBAgQIAAAQIECBAgQIAAAQIECBAgQIAAAQIECBAgQIAAAQIECBAgQIAAAQIECBAgQIAAAQIE&#10;CBAgQIAAAQIEukVgdHQ0Dh8+3HK7g4ODLWuzXbjiiiti+fLlceDAgaZLDw0NNc1LEiBAgAABAgQI&#10;ECBAgAABAgQIECBAgAABAgQIECBAgAABAgQIECBAgAABAgQIECBAgAABAgQIECBAgAABAgQIECBA&#10;gAABAgQIECBAgAABAgQIECBAgAABAgQIECBAgAABAgQIECBAgAABAgSmJZBVG9vScmNOZmYF6v8c&#10;ypWZXc/sMyaQV8cKcyeVvkIsIECAQK8J5HkeZ629MSLLIq9N3Dsm/p+XLju/1xict5cFSqXC6fNa&#10;rRALCBAgQIAAAQIECBAgQIAAAQIECBAgQIAAAQIECBAgQIBAK4GefJtz3759rTym8itWrGhbn81i&#10;kiSxatWqOHDgQNNlh4aGmuYlCRAgQIAAAQIECBAgQIAAAQIECBAgQIAAAQIECBAgQIAAAQIECBAg&#10;QIAAAQIECBAgQIAAAQIECBAgQIAAAQIECBAgQIAAAQIECBAgQIAAAQIECBAgQIAAAQIECBAgQIAA&#10;AQIECBAgQIAAAQIECBAgQIAAAQIECBAgQIAAAQIECBAgQIAAAQIECBAgQIAAAQIECBAgQIAAAQIE&#10;CHSLwL59+9pudcWKFW3rs1lMkiRWrVoVBw4caLrs0NBQ07wkAQIECBAgQIAAAQIECBAgQIAAAQIE&#10;CBAgQIAAAQIECBAgQIAAAQIECBAgQIAAAQIECBAgQIAAAQIECBAgQIAAAQIECBAgQIAAAQIECBAg&#10;QIAAAQIECBAgQIAAAQIECBAgQIAAAQIECBAgQGA6AnlWbWxLy405mZkVyMaL86eVYizqGoH86Fhh&#10;r8mcuYVYQIAAgV4TmPw9TGdd8Ve9dmznJfClQFJKv/w+9aWWFWMRAQIECBAgQIAAAQIECBAgQIAA&#10;AQIECBAgQIAAAQIECBBoIdCTb3MePXq0Bccf0+edd17b+mwXly9f3nLJoaGhljUFAgQIECBAgAAB&#10;AgQIECBAgAABAgQIECBAgAABAgQIECBAgAABAgQIECBAgAABAgQIECBAgAABAgQIECBAgAABAgQI&#10;ECBAgAABAgQIECBAgAABAgQIECBAgAABAgQIECBAgAABAgQIECBAgAABAgQIECBAgAABAgQIECBA&#10;gAABAgQIECBAgAABAgQIECBAgAABAgQIECBAgAABAt0gcPTo0bbbPO+889rWZ7u4fPnylksODQ21&#10;rCkQIECAAAECBAgQIECAAAECBAgQIECAAAECBAgQIECAAAECBAgQIECAAAECBAgQIECAAAECBAgQ&#10;IECAAAECBAgQIECAAAECBAgQIECAAAECBAgQIECAAAECBAgQIECAAAECBAgQIECAAAECBDoKZNXG&#10;llK5MSczswLV8eL8aaUYi2ZcYHzP61H7/FBELZt4apGec0GUL/rW8a9bHSuOqcwpxiICBAgQIECg&#10;twRKpeJ5J+8aPgQIECBAgAABAgQIECBAgAABAgQIECBAgAABAgQIECBAYBoCPfk256FDEy/ytfks&#10;WLCgTXX2S/Pnz2+56P79+1vWFAgQIECAAAECBAgQIECAAAECBAgQIECAAAECBAgQIECAAAECBAgQ&#10;IECAAAECBAgQIECAAAECBAgQIECAAAECBAgQIECAAAECBAgQIECAAAECBAgQIECAAAECBAgQIECA&#10;AAECBAgQIECAAAECBAgQIECAAAECBAgQIECAAAECBAgQIECAAAECBAgQIECAAAECBAgQIECAAAEC&#10;BAh0g8ChQ4fabnPBggVt67NdnD9/fssl9+/f37KmQIAAAQIECBAgQIAAAQIECBAgQIAAAQIECBAg&#10;QIAAAQIECBAgQIAAAQIECBAgQIAAAQIECBAgQIAAAQIECBAgQIAAAQIECBAgQIAAAQIECBAgQIAA&#10;AQIECBAgQIAAAQIECBAgQIAAAQIECBDoKFCrNrQkabkhJzHDAtl4cYFypRiLZlxgfM8bURv9w5fr&#10;5F9fG+WLvvVlPN0v+fhYoTWp9BViAQECBAgQINBjAqW0cOA8rxViAQECBAgQIECAAAECBAgQIECA&#10;AAECBAgQIECAAAECBAgQaCXQk29znnPOOa08pvLDw8Nt67Nd/OSTT1oueeTIkZY1BQIECBAgQIAA&#10;AQIECBAgQIAAAQIECBAgQIAAAQIECBAgQIAAAQIECBAgQIAAAQIECBAgQIAAAQIECBAgQIAAAQIE&#10;CBAgQIAAAQIECBAgQIAAAQIECBAgQIAAAQIECBAgQIAAAQIECBAgQIAAAQIECBAgQIAAAQIECBAg&#10;QIAAAQIECBAgQIAAAQIECBAgQIAAAQIECBAgQIAAAQLdIHDOOee03ebw8HDb+mwXP/nkk5ZLHjly&#10;pGVNgQABAgQIECBAgAABAgQIECBAgAABAgQIECBAgAABAgQIECBAgAABAgQIECBAgAABAgQIECBA&#10;gAABAgQIECBAgAABAgQIECBAgAABAgQIECBAgAABAgQIECBAgAABAgQIECBAgAABAgQIECDQSSCZ&#10;vzgqV98ekVWnnrxWjWTBkk7D1E+1wKT/MZ8kLR8T+TorAqW0uEwtK8bTjcaPFjqTytxCLCBAgAAB&#10;AgR6SyA5VXeM3mJzWgIECBAgQIAAAQIECBAgQIAAAQIECBAgQIAAAQIECBCYEOjJNwnPPffctn/4&#10;+/fvb1uf7eKBAwdaLrlgwYKWNQUCBAgQIECAAAECBAgQIECAAAECBAgQIECAAAECBAgQIECAAAEC&#10;BAgQIECAAAECBAgQIECAAAECBAgQIECAAAECBAgQIECAAAECBAgQIECAAAECBAgQIECAAAECBAgQ&#10;IECAAAECBAgQIECAAAECBAgQIECAAAECBAgQIECAAAECBAgQIECAAAECBAgQIECAAAECBAgQIECA&#10;AAEC3SBw7rnntt3m/v3729Znu3jgwIGWSy5YsKBlTYEAAQIECBAgQIAAAQIECBAgQIAAAQIECBAg&#10;QIAAAQIECBAgQIAAAQIECBAgQIAAAQIECBAgQIAAAQIECBAgQIAAAQIECBAgQIAAAQIECBAgQIAA&#10;AQIECBAgQIAAAQIECBAgQIAAAQIECBAg0EkgmTM30gu+0alNfaYFsvHiCmmlGItmXqBUKq6R14rx&#10;NKN8fKzQmVTmFGIBAQIECBAg0GMC9XeMLOsxAMclQIAAAQIECBAgQIAAAQIECBAgQIAAAQIECBAg&#10;QIAAgRMVqHur7USn6a5xS5cujTRNW256165dLWuzXajVavG73/2u5bIDAwMtawoECBAgQIAAAQIE&#10;CBAgQIAAAQIECBAgQIAAAQIECBAgQIAAAQIECBAgQIAAAQIECBAgQIAAAQIECBAgQIAAAQIECBAg&#10;QIAAAQIECBAgQIAAAQIECBAgQIAAAQIECBAgQIAAAQIECBAgQIAAAQIECBAgQIAAAQIECBAgQIAA&#10;AQIECBAgQIAAAQIECBAgQIAAAQIECBAgQIAAAQIEukFg6dKlkaZpy63u2rWrZW22C7VaLX73u9+1&#10;XHZgYKBlTYEAAQIECBAgQIAAAQIECBAgQIAAAQIECBAgQIAAAQIECBAgQIAAAQIECBAgQIAAAQIE&#10;CBAgQIAAAQIECBAgQIAAAQIECBAgQIAAAQIECBAgQIAAAQIECBAgQIAAAQIECBAgQIAAAQIECBAg&#10;QOD0F8izakSeFzeaVoqxaOYFSqXiGrWsGE8zysfHCp1JZW4hFhAgQIAAAQI9JlAq/s60PK/1GIDj&#10;EiBAgAABAgQIECBAgAABAgQIECBAgAABAgQIECBAgMCJCtS91Xai03TXuNLEy3zLli1ruel33303&#10;Pvjgg5b12Sy88cYbMTw83HLJgYGBljUFAgQIECBAgAABAgQIECBAgAABAgQIECBAgAABAgQIECBA&#10;gAABAgQIECBAgAABAgQIECBAgAABAgQIECBAgAABAgQIECBAgAABAgQIECBAgAABAgQIECBAgAAB&#10;AgQIECBAgAABAgQIECBAgAABAgQIECBAgAABAgQIECBAgAABAgQIECBAgAABAgQIECBAgAABAgQI&#10;ECBAgAABAt0gUCqVYtmyZS23+u6778YHH3zQsj6bhTfeeCOGh4dbLjkwMNCypkCAAAECBAgQIECA&#10;AAECBAgQIECAAAECBAgQIECAAAECBAgQIECAAAECBAgQIECAAAECBAgQIECAAAECBAgQIECAAAEC&#10;BAgQIECAAAECBAgQIECAAAECBAgQIECAAAECBAgQIECAAAECBAgQINAFAlm1cZPlSmNOZkYFklJa&#10;mD+vZYV42kF1rNCaVPoKsYAAAQIECBDoLYH6O0ac6B2jt9iclgABAgQIECBAgAABAgQIECBAgAAB&#10;AgQIECBAgAABAgQmBEq9qvCd73yn7dGffPLJtvXZKv76179uu9TAwEDbuiIBAgQIECBAgAABAgQI&#10;ECBAgAABAgQIECBAgAABAgQIECBAgAABAgQIECBAgAABAgQIECBAgAABAgQIECBAgAABAgQIECBA&#10;gAABAgQIECBAgAABAgQIECBAgAABAgQIECBAgAABAgQIECBAgAABAgQIECBAgAABAgQIECBAgAAB&#10;AgQIECBAgAABAgQIECBAgAABAgQIECBAgACBbhD4zne+03abTz75ZNv6bBV//etft11qYGCgbV2R&#10;AAECBAgQIECAAAECBAgQIECAAAECBAgQIECAAAECBAgQIECAAAECBAgQIECAAAECBAgQIECAAAEC&#10;BAgQIECAAAECBAgQIECAAAECBAgQIECAAAECBAgQIECAAAECBAgQIECAAAECBAgQIEDgNBfIxhs3&#10;mJYbczIzK5CUivPXasV4mlE+PlboTCp9hVhAgAABAgQI9JhAwx0j6zEAxyVAgAABAgQIECBAgAAB&#10;AgQIECBAgAABAgQIECBAgACBExWoe6vtRKfpvnEbN25su+lf/vKX8cEHH7TtmeniyMhIbN26te0y&#10;l19+edu6IgECBAgQIECAAAECBAgQIECAAAECBAgQIECAAAECBAgQIECAAAECBAgQIECAAAECBAgQ&#10;IECAAAECBAgQIECAAAECBAgQIECAAAECBAgQIECAAAECBAgQIECAAAECBAgQIECAAAECBAgQIECA&#10;AAECBAgQIECAAAECBAgQIECAAAECBAgQIECAAAECBAgQIECAAAECBAgQIECAAIFuENi4cWPbbf7y&#10;l7+MDz74oG3PTBdHRkZi69atbZe5/PLL29YVCRAgQIAAAQIECBAgQIAAAQIECBAgQIAAAQIECBAg&#10;QIAAAQIECBAgQIAAAQIECBAgQIAAAQIECBAgQIAAAQIECBAgQIAAAQIECBAgQIAAAQIECBAgQIAA&#10;AQIECBAgQIAAAQIECBAgQIAAAQIETm+BfHh/4wbTSmNOZmYFSmlx/lpWjKcbjR8tdCaVvkIsIECA&#10;AAECBHpMoO6OkddqPQbguAQIECBAgAABAgQIECBAgAABAgQIECBAgAABAgQIECBwogKlEx3Y7eNu&#10;uOGGSNO6l/qOOdTY2Fhs3rw5suwEX/Q7Zq4T/frAAw/E8PBwy+Hlcjk2bNjQsq5AgAABAgQIECBA&#10;gAABAgQIECBAgAABAgQIECBAgAABAgQIECBAgAABAgQIECBAgAABAgQIECBAgAABAgQIECBAgAAB&#10;AgQIECBAgAABAgQIECBAgAABAgQIECBAgAABAgQIECBAgAABAgQIECBAgAABAgQIECBAgAABAgQI&#10;ECBAgAABAgQIECBAgAABAgQIECBAgAABAgQIECBAoFsEbrjhhkjTtOV2x8bGYvPmzZFlWcuemS48&#10;8MADMTw83HKZcrkcGzZsaFlXIECAAAECBAgQIECAAAECBAgQIECAAAECBAgQIECAAAECBAgQIECA&#10;AAECBAgQIECAAAECBAgQIECAAAECBAgQIECAAAECBAgQIECAAAECBAgQIECAAAECBAgQIECAAAEC&#10;BAgQIECAAAECBAgQ6AKB8pyGTSblSkNOYoYFSnW/yySvHfeCeXU8om5cMqfvuOcxgAABAgQIEDhz&#10;BJJSqXiY2lf3u9GKGxERIECAAAECBAgQIECAAAECBAgQIECAAAECBAgQIECAwOkuUPcT59N9u6du&#10;f0uXLo3BwcG2E/72t7+Ne++9t23PTBWff/75eOqpp9pOf80118SSJUva9igSIECAAAECBAgQIECA&#10;AAECBAgQIECAAAECBAgQIECAAAECBAgQIECAAAECBAgQIECAAAECBAgQIECAAAECBAgQIECAAAEC&#10;BAgQIECAAAECBAgQIECAAAECBAgQIECAAAECBAgQIECAAAECBAgQIECAAAECBAgQIECAAAECBAgQ&#10;IECAAAECBAgQIECAAAECBAgQIECAAAECBAgQ6AaBpUuXxuDgYNut/va3v4177723bc9MFZ9//vl4&#10;6qmn2k5/zTXXxJIlS9r2KBIgQIAAAQIECBAgQIAAAQIECBAgQIAAAQIECBAgQIAAAQIECBAgQIAA&#10;AQIECBAgQIAAAQIECBAgQIAAAQIECBAgQIAAAQIECBAgQIAAAQIECBAgQIAAAQIECBAgQIAAAQIE&#10;CBAgQIAAAQIECJzeAkmlr3GD5TmNOZmZFSiVivPXsmI8nah6tLGr2Z9vY5cMAQIECBAgcKYKlNLi&#10;yU7kjlGcQUSAAAECBAgQIECAAAECBAgQIECAAAECBAgQIECAAAECPSJQ91Zbj5z674551113dTzw&#10;k08+GT/5yU8iy07ghb+Oszdv2LZtW9x2222R53nzhr/L3nTTTW3rigQIECBAgAABAgQIECBAgAAB&#10;AgQIECBAgAABAgQIECBAgAABAgQIECBAgAABAgQIECBAgAABAgQIECBAgAABAgQIECBAgAABAgQI&#10;ECBAgAABAgQIECBAgAABAgQIECBAgAABAgQIECBAgAABAgQIECBAgAABAgQIECBAgAABAgQIECBA&#10;gAABAgQIECBAgAABAgQIECBAgAABAgS6SeCuu+7quN0nn3wyfvKTn0SWZR17T1XDtm3b4rbbbos8&#10;z9tOedNNN7WtKxIgQIAAAQIECBAgQIAAAQIECBAgQIAAAQIECBAgQIAAAQIECBAgQIAAAQIECBAg&#10;QIAAAQIECBAgQIAAAQIECBAgQIAAAQIECBAgQIAAAQIECBAgQIAAAQIECBAgQIAAAQIECBAgQIAA&#10;AQIECHSBwMJzIipz/7zRye+TOZ9ZFUhKaWG9vHb8v68kHz9SmGMySCp9DTkJAgQIECBAoIcE6u4Y&#10;kyfP81oPATgqAQIECBAgQIAAAQIECBAgQIAAAQIECBAgQIAAAQIECJyoQOlEB54J4+6444648sor&#10;Ox7lkUceieuuuy4OHjzYsfdkGt555524+eab40c/+lFkWfsXDFeuXBm33nrrySxnLAECBAgQIECA&#10;AAECBAgQIECAAAECBAgQIECAAAECBAgQIECAAAECBAgQIECAAAECBAgQIECAAAECBAgQIECAAAEC&#10;BAgQIECAAAECBAgQIECAAAECBAgQIECAAAECBAgQIECAAAECBAgQIECAAAECBAgQIECAAAECBAgQ&#10;IECAAAECBAgQIECAAAECBAgQIECAAAECBAgQIECAAIHTSuCOO+6IK6+8suOeHnnkkbjuuuvi4MGD&#10;HXtPpuGdd96Jm2++OX70ox9FlmVtp1q5cmXceuutbXsUCRAgQIAAAQIECBAgQIAAAQIECBAgQIAA&#10;AQIECBAgQIAAAQIECBAgQIAAAQIECBAgQIAAAQIECBAgQIAAAQIECBAgQIAAAQIECBAgQIAAAQIE&#10;CBAgQIAAAQIECBAgQIAAAQIECBAgQIAAgd4WyPNa5NXxyI9+EfmRz3ob4zQ+fVKuRPqXd0Tyta9P&#10;PVPfJ3I+syyQlIoL1mrFeBpRMuesmPP3r4/K6r+Mvr93Vcz5+j+IdMGSaYzUQoAAAQIECJypAqX5&#10;/VH+2iVROf/SqFz4jagMfDMiz8/U4zoXAQIECBAgQIAAAQIECBAgQIAAAQIECBAgQIAAAQIECJxC&#10;gfIpnKvrpkqSJB577LFYt27dxM/Z2/+gfdeuXXHppZfGli1b4r777osFCxacsvO++eab8fOf/zxe&#10;eumljvv406K/+MUvYt68eX8K/ZcAAQIECBAgQIAAAQIECBAgQIAAAQIECBAgQIAAAQIECBAgQIAA&#10;AQIECBAgQIAAAQIECBAgQIAAAQIECBAgQIAAAQIECBAgQIAAAQIECBAgQIAAAQIECBAgQIAAAQIE&#10;CBAgQIAAAQIECBAgQIAAAQIECBAgQIAAAQIECBAgQIAAAQIECBAgQIAAAQIECBAgQIAAAQIECBAg&#10;QIBA1wskSRKPPfZYrFu3LvI8b3ueXbt2xaWXXhpbtmyJ++67LxYsWNC2/3iKb775Zvz85z+Pl156&#10;qeM+/jTvL37xi5g3b96fQv8lQIAAAQIECBAgQIAAAQIECBAgQIAAAQIECBAgQIAAAQIECBAgQIAA&#10;AQIECBAgQIAAAQIECBAgQIAAAQIECBAgQIAAAQIECBAgQIAAAQIECBAgQIAAAQIECBAgQIAAAQIE&#10;CBAgQIAAAQIECBQExne/FNme177MJX+xNPo2/rMvY19OL4Fk6fmRXn376bWpXttNKS2euFYrxtOI&#10;kr55Medb10x1zplTmcYILQQIECBAgMCZLjDnwm/E5ONDgAABAgQIECBAgAABAgQIECBAgAABAgQI&#10;ECBAgAABAgSOV6B0vAPOtP61a9fGpk2bpnWs0dHRePDBB2NgYCB+/OMfxwsvvBCHDh2a1thjmz7+&#10;+ON4/fXXY9u2bXHttdfG5B5efPHFyPP82LaW3wcHB+OWW25pWVcgQIAAAQIECBAgQIAAAQIECBAg&#10;QIAAAQIECBAgQIAAAQIECBAgQIAAAQIECBAgQIAAAQIECBAgQIAAAQIECBAgQIAAAQIECBAgQIAA&#10;AQIECBAgQIAAAQIECBAgQIAAAQIECBAgQIAAAQIECBAgQIAAAQIECBAgQIAAAQIECBAgQIAAAQIE&#10;CBAgQIAAAQIECBAgQIAAAQIECBAg0K0Ca9eujU2bNk1r+6Ojo/Hggw/GwMBA/PjHP44XXnghDh06&#10;NK2xxzZ9/PHH8frrr8e2bdvi2muvjck9vPjii5Hn+bFtLb8PDg7GLbfc0rKuQIAAAQIECBAgQIAA&#10;AQIECBAgQIAAAQIECBAgQIAAAQIECBAgQIAAAQIECBAgQIAAAQIECBAgQIAAAQIECBAgQIAAAQIE&#10;CBAgQIAAAQIECBAgQIAAAQIECBAgQIAAAQIECBAgQIAAAQIECBCIUqmAkGfVQiwgQKBOoJQWE7Ws&#10;GIsIECDQ4wK1zw/FZ//9P8bh//Y3cXjHtvj0vzwV1eH9Pa7i+AQIECBAgAABAgQIECBAgAABAgQI&#10;ECBAgAABAgQIECBAgACBmRMoz9zU3TPzo48+Grt37449e/ZMa9MjIyOxdevWqSdJkli2bFksXLiw&#10;5diPPvooNm3aFHv37p16Pvnkk5a9nQrz5s2LJ554olObOgECBAgQIECAAAECBAgQIECAAAECBAgQ&#10;IECAAAECBAgQIECAAAECBAgQIECAAAECBAgQIECAAAECBAgQIECAAAECBAgQIECAAAECBAgQIECA&#10;AAECBAgQIECAAAECBAgQIECAAAECBAgQIECAAAECBAgQIECAAAECBAgQIECAAAECBAgQIECAAAEC&#10;BAgQIECAAAECBAgQIECAAIGuFXj00Udj9+7dsWfPnmmdYWRkJLZu3Tr1JEkSy5Yti4ULF7Yc+9FH&#10;H8WmTZti7969U88nn3zSsrdTYd68efHEE090alMnQIAAAQIECBAgQIAAAQIECBAgQIAAAQIECBAg&#10;QIAAAQIECBAgQIAAAQIECBAgQIAAAQIECBAgQIAAAQIECBAgQIAAAQIECBAgQIAAAQIECBAgQIAA&#10;AQIECBAgQIAAAQIECBAgQIAAAQIEel2gVC4KZNViLCJAoChQKhXiPK8VYgEBAgR6XSCvHo2xPf+j&#10;wND3jcGIJV8r5AQECBAgQIAAAQIECBAgQIAAAQIECBAgQIAAAQIECBAgQIAAAQKnRqDuTdBTM2m3&#10;zbJkyZLYsWNHDA4Oxr59+45r+3mex8GDB6eedgOfeeaZduVp1dI0jeeeey5Wr149rX5NBAgQIECA&#10;AAECBAgQIECAAAECBAgQIECAAAECBAgQIECAAAECBAgQIECAAAECBAgQIECAAAECBAgQIECAAAEC&#10;BAgQIECAAAECBAgQIECAAAECBAgQIECAAAECBAgQIECAAAECBAgQIECAAAECBAgQIECAAAECBAgQ&#10;IECAAAECBAgQIECAAAECBAgQIECAAAECBAgQIECAAAECBLpRYMmSJbFjx44YHByMffv2HdcR8jyP&#10;gwcPTj3tBj7zzDPtytOqpWkazz33XKxevXpa/ZoIECBAgAABAgQIECBAgAABAgQIECBAgAABAgQI&#10;ECBAgAABAgQIECBAgAABAgQIECBAgAABAgQIECBAgAABAgQIECBAgAABAgQIECBAgAABAgQIECBA&#10;gAABAgQIECBAgAABAgQIECBAgACB3hVI0nLx8Fm1GIsIECgIJKVSIY5aVoxFBAgQ6HGBpFR3t5j0&#10;cL/o8b8Vjk+AAAECBAgQIECAAAECBAgQIECAAAECBAgQIECAAAECBAjMpECTtzVmcrnTd+6VK1fG&#10;zp07Y3BwMA4cOHBabvTxxx+PG2+88bTcm00RIECAAAECBAgQIECAAAECBAgQIECAAAECBAgQIECA&#10;AAECBAgQIECAAAECBAgQIECAAAECBAgQIECAAAECBAgQIECAAAECBAgQIECAAAECBAgQIECAAAEC&#10;BAgQIECAAAECBAgQIECAAAECBAgQIECAAAECBAgQIECAAAECBAgQIECAAAECBAgQIECAAAECBAgQ&#10;IECAAAECBAgQOJUCK1eujJ07d8bg4GAcOHDgVE59yuZ6/PHH48Ybbzxl85mIAAECBAgQIECAAAEC&#10;BAgQIECAAAECBAgQIECAAAECBAgQIECAAAECBAgQIECAAAECBAgQIECAAAECBAgQIECAAAECBAgQ&#10;IECAAAECBAgQIECAAAECBAgQIECAAAECBAgQIECAAAECBAgQOIMF0nLxcLVqMRYRIFAUSNJiXKsV&#10;YxEBAgR6XaD+bjHpMY37xZH/9VqM/e83I5kcP/GUzpof8//qjl7XdH4CBAgQIECAAAECBAgQIECA&#10;AAECBAgQIECAAAECBAgQIECAQEeBUseOHmq4+OKLY8eOHXHhhReedqd+6KGHYvPmzafdvmyIAAEC&#10;BAgQIECAAAECBAgQIECAAAECBAgQIECAAAECBAgQIECAAAECBAgQIECAAAECBAgQIECAAAECBAgQ&#10;IECAAAECBAgQIECAAAECBAgQIECAAAECBAgQIECAAAECBAgQIECAAAECBAgQIECAAAECBAgQIECA&#10;AAECBAgQIECAAAECBAgQIECAAAECBAgQIECAAAECBAgQIECAwEwJXHzxxbFjx4648MILZ2qJE573&#10;oYceis2bN5/weAMJECBAgAABAgQIECBAgAABAgQIECBAgAABAgQIECBAgAABAgQIECBAgAABAgQI&#10;ECBAgAABAgQIECBAgAABAgQIECBAgAABAgQIECBAgAABAgQIECBAgAABAgQIECBAgAABAgQIECBA&#10;gACBHhMolYsHzrJiLCJAoChQKhXjmn8zRRARAQK9LpCkdXeLCZA8q3ZkqX06EtnBfVH9w/tRHfo/&#10;Mf7//m/HMRoIECBAgAABAgQIECBAgAABAgQIECBAgAABAgQIECBAgAABAgQiGt/W6HGV1atXxzvv&#10;vBP33HNPbN++/SvX6O/vj6effjo2bNjwle/FBggQIECAAAECBAgQIECAAAECBAgQIECAAAECBAgQ&#10;IECAAAECBAgQIECAAAECBAgQIECAAAECBAgQIECAAAECBAgQIECAAAECBAgQIECAAAECBAgQIECA&#10;AAECBAgQIECAAAECBAgQIECAAAECBAgQIECAAAECBAgQIECAAAECBAgQIECAAAECBAgQIECAAAEC&#10;BAgQIECAAAECBAjMtsDq1avjnXfeiXvuuSe2b98+28s3rNff3x9PP/10bNiwoaEmQYAAAQIECBAg&#10;QIAAAQIECBAgQIAAAQIECBAgQIAAAQIECBAgQIAAAQIECBAgQIAAAQIECBAgQIAAAQIECBAgQIAA&#10;AQIECBAgQIAAAQIECBAgQIAAAQIECBAgQIAAAQIECBAgQIAAAQIECBBoKZCW60p55LUsklJalxcS&#10;IDApULl0bZTPvyxi8t9IUoooV8AQIECAwLECze4QWfXYjqbf87qepOGO0nSYJAECBAgQIECAAAEC&#10;BAgQIECAAAECBAgQIECAAAECBAgQIECg5wUm3mTzqRdYuHBhPPvss1PP5Pev6rNmzZp4++23Y8OG&#10;DV/VFqxLgAABAgQIECBAgAABAgQIECBAgAABAgQIECBAgAABAgQIECBAgAABAgQIECBAgAABAgQI&#10;ECBAgAABAgQIECBAgAABAgQIECBAgAABAgQIECBAgAABAgQIECBAgAABAgQIECBAgAABAgQIECBA&#10;gAABAgQIECBAgAABAgQIECBAgAABAgQIECBAgAABAgQIECBAgAABAgQIECBA4CsXWLhwYTz77LNT&#10;z+T3r+qzZs2aePvtt2PDhg1f1RasS4AAAQIECBAgQIAAAQIECBAgQIAAAQIECBAgQIAAAQIECBAg&#10;QIAAAQIECBAgQIAAAQIECBAgQIAAAQIECBAgQIAAAQIECBAgQIAAAQIECBAgQIAAAQIECBAgQIAA&#10;AQIECBAgQIAAAQIECHSpQJKWG3eeVRtzMgQITAmUFiyJ9NxVkZ5zYaTLzo900blkCBAgQOBYgSZ3&#10;izzLju1o/r1Wd/8oNbmjNB8pS4AAAQIECBAgQIAAAQIECBAgQIAAAQIECBAgQIAAAQIECBDoaYFS&#10;T5++w+Fvu+22eO+99+Lee++Ns88+u0P3qSuvWLEiHn744XjttdfioosuOnUTm4kAAQIECBAgQIAA&#10;AQIECBAgQIAAAQIECBAgQIAAAQIECBAgQIAAAQIECBAgQIAAAQIECBAgQIAAAQIECBAgQIAAAQIE&#10;CBAgQIAAAQIECBAgQIAAAQIECBAgQIAAAQIECBAgQIAAAQIECBAgQIAAAQIECBAgQIAAAQIECBAg&#10;QIAAAQIECBAgQIAAAQIECBAgQIAAAQIECBAgQIBAFwvcdttt8d5778W9994bZ5999qydZMWKFfHw&#10;ww/Ha6+9FhdddNGsrWshAgQIECBAgAABAgQIECBAgAABAgQIECBAgAABAgQIECBAgAABAgQIECBA&#10;gAABAgQIECBAgAABAgQIECBAgAABAgQIECBAgAABAgQIECBAgAABAgQIECBAgAABAgQIECBAgAAB&#10;AgQIECBA4AwSSMuNh8mqDbmjO7fFkef+VRz5T/8mxl74tzH+P19s6JEgQIAAAQIECCRJElEqFSGa&#10;3C2KDRNRXU/S7I7SMEiCAAECBAgQIECAAAECBAgQIECAAAECBAgQIECAAAECBAgQIECg7k0NIPUC&#10;559/fjz++OMxNDQUDz/8cKxcubK+5ZTFl112WWzdujV+//vfx/333x99fX2nbG4TESBAgAABAgQI&#10;ECBAgAABAgQIECBAgAABAgQIECBAgAABAgQIECBAgAABAgQIECBAgAABAgQIECBAgAABAgQIECBA&#10;gAABAgQIECBAgAABAgQIECBAgAABAgQIECBAgAABAgQIECBAgAABAgQIECBAgAABAgQIECBAgAAB&#10;AgQIECBAgAABAgQIECBAgAABAgQIECBAgAABAgQIEDgTBM4///x4/PHHY2hoKB5++OFYuXLljB3r&#10;sssui61bt8bvf//7uP/++6Ovr2/G1jIxAQIECBAgQIAAAQIECBAgQIAAAQIECBAgQIAAAQIECBAg&#10;QIAAAQIECBAgQIAAAQIECBAgQIAAAQIECBAgQIAAAQIECBAgQIAAAQIECBAgQIAAAQIECBAgQIAA&#10;AQIECBAgQIAAAQIECBAgcIYLlMqNB6xVG3L5+JGIo19EfPFp5IdHIx/7vKFHggABAgQIECAwJVB3&#10;v8ib3C3qpfKs7v6RNrmj1A8SEyBAgAABAgQIECBAgAABAgQIECBAgAABAgQIECBAgAABAgQIhLcs&#10;pvmXoL+/P+6///7YsmVL7Ny5M1599dWpZ/fu3XHkyMSLsifwmTdvXqxduzauuuqquPrqq2P9+vWR&#10;JMkJzGQIAQIECBAgQIAAAQIECBAgQIAAAQIECBAgQIAAAQIECBAgQIAAAQIECBAgQIAAAQIECBAg&#10;QIAAAQIECBAgQIAAAQIECBAgQIAAAQIECBAgQIAAAQIECBAgQIAAAQIECBAgQIAAAQIECBAgQIAA&#10;AQIECBAgQIAAAQIECBAgQIAAAQIECBAgQIAAAQIECBAgQIAAAQIECBAgQIAAgd4S6O/vj/vvvz+2&#10;bNkSO3fujFdffXXq2b17dxw5cuSEMObNmxdr166Nq666Kq6++upYv359JElyQnMZRIAAAQIECBAg&#10;QIAAAQIECBAgQIAAAQIECBAgQIAAAQIECBAgQIAAAQIECBAgQIAAAQIECBAgQIAAAQIECBAgQIAA&#10;AQIECBAgQIAAAQIECBAgQIAAAQIECBAgQIAAAQIECBAgQIAAAQIECBAoCKTlQjgZ5Fk1Gn4zQjZe&#10;6EuajCs0CAgQIECAAIGeFZi8J+TVo38+/8TdouOnrsddo6OYBgIECBAgQIAAAQIECBAgQIAAAQIE&#10;CBAgQIAAAQIECBAgQIDAlEDjm6Bg2gqUy+X43ve+N/VMNo6NjcVbb70V7733XgwPD8fIyMjUM/l9&#10;dHQ0kiSJxYsXF54lS5bE5ZdfHt/+9rejUqm0XU+RAAECBAgQIECAAAECBAgQIECAAAECBAgQIECA&#10;AAECBAgQIECAAAECBAgQIECAAAECBAgQIECAAAECBAgQIECAAAECBAgQIECAAAECBAgQIECAAAEC&#10;BAgQIECAAAECBAgQIECAAAECBAgQIECAAAECBAgQIECAAAECBAgQIECAAAECBAgQIECAAAECBAgQ&#10;IECAAAECBAgQIECAAIHWAuVyOb73ve9NPZNdY2Nj8dZbb8V7770Xw8PDMTIyMvVMfh8dHY0kSWLx&#10;4sWFZ8mSJXH55ZfHt7/97ahUKq0XUyFAgAABAgQIECBAgAABAgQIECBAgAABAgQIECBAgAABAgQI&#10;ECBAgAABAgQIECBAgAABAgQIECBAgAABAgQIECBAgAABAgQIECBAgAABAgQIECBAgAABAgQIECBA&#10;gAABAgQIECBAgAABAgQInKhAWm4cmVWb5LJirtm4YoeIAAECBAgQ6FWBuntC3uxuUWeTZ/V3jbSu&#10;Q0iAAAECBAgQIECAAAECBAgQIECAAAECBAgQIECAAAECBAgQINBMoMmboM3a5FoJ9PX1xXe/+92p&#10;p1WPPAECBAgQIECAAAECBAgQIECAAAECBAgQIECAAAECBAgQIECAAAECBAgQIECAAAECBAgQIECA&#10;AAECBAgQIECAAAECBAgQIECAAAECBAgQIECAAAECBAgQIECAAAECBAgQIECAAAECBAgQIECAAAEC&#10;BAgQIECAAAECBAgQIECAAAECBAgQIECAAAECBAgQIECAAAECBAgQIECAAAECsyPQ19cX3/3ud6ee&#10;2VnRKgQIECBAgAABAgQIECBAgAABAgQIECBAgAABAgQIECBAgAABAgQIECBAgAABAgQIECBAgAAB&#10;AgQIECBAgAABAgQIECBAgAABAgQIECBAgAABAgQIECBAgAABAgQIECBAgAABAgQIECBAgACBzgJJ&#10;Wm5syqqdc83GNY6SIUCAAAECBHpQYPJ+kR977mZ3i2Prk99rxftHUmpyR6kfIyZAgAABAgQIECBA&#10;gAABAgQIECBAgAABAgQIECBAgAABAgQIEIgSAw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CYQYFSuXHyrNqQy+tzzcY1jJIgQIAAAQIEelIgLd4vGu4RTVAaeurmaDJEigABAgQI&#10;ECBAgAABAgQIECBAgAABAgQIECBAgAABAgQIECBAYEKg+KZGj5DkeR6HDx9ue9q5c+dGpVJp26NI&#10;gAABAgQIECBAgAABAgQIECBAgAABAgQIECBAgAABAgQIECBAgAABAgQIECBAgAABAgQIECBAgAAB&#10;AgQIECBAgAABAgQIECBAgAABAgQIECBAgAABAgQIECBAgAABAgQIECBAgAABAgQIECBAgAABAgQI&#10;ECBAgAABAgQIECBAgAABAgQIECBAgAABAgQIECBAgAABAgQIECBAgMDJC+R5HocPH2470dy5c6NS&#10;qbTtUSRAgAABAgQIECBAgAABAgQIECBAgAABAgQIECBAgAABAgQIECBAgAABAgQIECBAgAABAgQI&#10;ECBAgAABAgQIECBAgAABAgQIECBAgAABAgQIECBAgAABAgQIECBAgAABAgQIECBAgAABAgQInLYC&#10;adqwtbyWNeSiVi3kkibjCg0CAgQIECBAoGcFklK5ePZmd4tiR0RWf9eom6O+X0yAAAECBAgQIECA&#10;AAECBAgQIECAAAECBAgQIECAAAECBAgQIDAl0JNvWbz//vtxySWXtP0rMFnfu3dv2x5FAgQIECBA&#10;gAABAgQIECBAgAABAgQIECBAgAABAgQIECBAgAABAgQIECBAgAABAgQIECBAgAABAgQIECBAgAAB&#10;AgQIECBAgAABAgQIECBAgAABAgQIECBAgAABAgQIECBAgAABAgQIECBAgAABAgQIECBAgAABAgQI&#10;ECBAgAABAgQIECBAgAABAgQIECBAgAABAgQIECBAgAABAgROXuD999+PSy65pO1Ek/W9e/e27VEk&#10;QIAAAQIECBAgQIAAAQIECBAgQIAAAQIECBAgQIAAAQIECBAgQIAAAQIECBAgQIAAAQIECBAgQIAA&#10;AQIECBAgQIAAAQIECBAgQIAAAQIECBAgQIAAAQIECBAgQIAAAQIECBAgQIAAAQIECJy2AmmlcWvZ&#10;eJNctZhrNq7YISJAgAABAgR6VSBNCyfPs7p7RKH6xyDPsmI2LRdjEQECBAgQIECAAAECBAgQIECA&#10;AAECBAgQIECAAAECBAgQIECAQFOBUtPsGZ786KOPOp7wiy++6NijgQABAgQIECBAgAABAgQIECBA&#10;gAABAgQIECBAgAABAgQIECBAgAABAgQIECBAgAABAgQIECBAgAABAgQIECBAgAABAgQIECBAgAAB&#10;AgQIECBAgAABAgQIECBAgAABAgQIECBAgAABAgQIECBAgAABAgQIECBAgAABAgQIECBAgAABAgQI&#10;ECBAgAABAgQIECBAgAABAgQIECBAgACBkxf46KOPOk7yxRdfdOzRQIAAAQIECBAgQIAAAQIECBAg&#10;QIAAAQIECBAgQIAAAQIECBAgQIAAAQIECBAgQIAAAQIECBAgQIAAAQIECBAgQIAAAQIECBAgQIAA&#10;AQIECBAgQIAAAQIECBAgQIAAAQIECBAgQIAAAQIECBA4XQWSNG3cWpY1yVWLuVKTccUOEQECBAgQ&#10;INCjAklaLp48q7tHFKt/jOp6GuZoNkaOAAECBAgQIECAAAECBAgQIECAAAECBAgQIECAAAECBAgQ&#10;IEAg6t7U6A2R0dHRjgddtGhRxx4NBAgQIECAAAECBAgQIECAAAECBAgQIECAAAECBAgQIECAAAEC&#10;BAgQIECAAAECBAgQIECAAAECBAgQIECAAAECBAgQIECAAAECBAgQIECAAAECBAgQIECAAAECBAgQ&#10;IECAAAECBAgQIECAAAECBAgQIECAAAECBAgQIECAAAECBAgQIECAAAECBAgQIECAAAECBAgQIECA&#10;AAECBAicvMDo6GjHSRYtWtSxRwMBAgQIECBAgAABAgQIECBAgAABAgQIECBAgAABAgQIECBAgAAB&#10;AgQIECBAgAABAgQIECBAgAABAgQIECBAgAABAgQIECBAgAABAgQIECBAgAABAgQIECBAgAABAgQI&#10;ECBAgAABAgQIECBA4LQVKM+JZPlFkaTliNLEM/Hf5Kz5he3meS1i8jn2M9nvQ4DAcQvkR4/EF//5&#10;30dU+iKZeI72nRVzv7k+yucOHPdcBhAgQOC0Fai7J+RZteNW81pdTyntOEYDgTNJYPLfyRd/uyOi&#10;lk09ea0WfZesifLyC8+kYzoLAQIECBAgQIAAAQIECBAgQIAAAQIECBAgQIAAAQIECMyAQE++0dnX&#10;19eR8tNPP+3Yo4EAAQIECBAgQIAAAQIECBAgQIAAAQIECBAgQIAAAQIECBAgQIAAAQIECBAgQIAA&#10;AQIECBAgQIAAAQIECBAgQIAAAQIECBAgQIAAAQIECBAgQIAAAQIECBAgQIAAAQIECBAgQIAAAQIE&#10;CBAgQIAAAQIECBAgQIAAAQIECBAgQIAAAQIECBAgQIAAAQIECBAgQIAAAQIECBAgQIAAgZMX6Ovr&#10;6zjJp59+2rFHAwECBAgQIECAAAECBAgQIECAAAECBAgQIECAAAECBAgQIECAAAECBAgQIECAAAEC&#10;BAgQIECAAAECBAgQIECAAAECBAgQIECAAAECBAgQIECAAAECBAgQIECAAAECBAgQIECAAAECBAgQ&#10;IEDgdBVI5pwVff/47vbby7LGelpuzMkQINBRIB8fi9rw/i/7Jv91zbn4ii9jXwgQIHAmCCT194Ss&#10;2vlYdT0Nc3SeQQeB7hbIa3Hkb/9r4QzlpSuivPzCQk5AgAABAgQIECBAgAABAgQIECBAgAABAgQI&#10;ECBAgAABAgTqBXryjc7ly5fXOzTEH3/8cUNOggABAgQIECBAgAABAgQIECBAgAABAgQIECBAgAAB&#10;AgQIECBAgAABAgQIECBAgAABAgQIECBAgAABAgQIECBAgAABAgQIECBAgAABAgQIECBAgAABAgQI&#10;ECBAgAABAgQIECBAgAABAgQIECBAgAABAgQIECBAgAABAgQIECBAgAABAgQIECBAgAABAgQIECBA&#10;gAABAgQIECBAgACBUy+wfPnyjpN+/PHHHXs0ECBAgAABAgQIECBAgAABAgQIECBAgAABAgQIECBA&#10;gAABAgQIECBAgAABAgQIECBAgAABAgQIECBAgAABAgQIECBAgAABAgQIECBAgAABAgQIECBAgAAB&#10;AgQIECBAgAABAgQIECBAgAABAgS6WiCrNmw/ScsNOQkCBKYhMD7W0JRU+hpyEgQIEOhmgbOvvjXy&#10;WhZT94WJO0OSVjoeJ6+/b7hreZRovAAAQABJREFUdDTTcIYJJGnDgfJarSEnQYAAAQIECBAgQIAA&#10;AQIECBAgQIAAAQIECBAgQIAAAQIE6gVK9YleiC+44IJIkqTtUT/77LMYGRlp26NIgAABAgQIECBA&#10;gAABAgQIECBAgAABAgQIECBAgAABAgQIECBAgAABAgQIECBAgAABAgQIECBAgAABAgQIECBAgAAB&#10;AgQIECBAgAABAgQIECBAgAABAgQIECBAgAABAgQIECBAgAABAgQIECBAgAABAgQIECBAgAABAgQI&#10;ECBAgAABAgQIECBAgAABAgQIECBAgAABAgQIECBAgMDJC1xwwQWRJEnbiT777LMYGRlp26NIgAAB&#10;AgQIECBAgAABAgQIECBAgAABAgQIECBAgAABAgQIECBAgAABAgQIECBAgAABAgQIECBAgAABAgQI&#10;ECBAgAABAgQIECBAgAABAgQIECBAgAABAgQIECBAgAABAgQIECBAgAABAgQIEOhqgVq1cfulcmNO&#10;hgCBjgJ59WhDT1Lpa8hJECBAoJsFSmcvjHTB4ijN+4so9c2LpFzpfJyseN9IUneNzmg6ziSBJE0b&#10;j1PLGnMyBAgQIECAAAECBAgQIECAAAECBAgQIECAAAECBAgQIECgTqBUF/dEuGjRorjyyis7nvXl&#10;l1/u2KOBAAECBAgQIECAAAECBAgQIECAAAECBAgQIECAAAECBAgQIECAAAECBAgQIECAAAECBAgQ&#10;IECAAAECBAgQIECAAAECBAgQIECAAAECBAgQIECAAAECBAgQIECAAAECBAgQIECAAAECBAgQIECA&#10;AAECBAgQIECAAAECBAgQIECAAAECBAgQIECAAAECBAgQIECAAAECBAgQIECAAIGTE1i0aFFceeWV&#10;HSd5+eWXO/ZoIECAAAECBAgQIECAAAECBAgQIECAAAECBAgQIECAAAECBAgQIECAAAECBAgQIECA&#10;AAECBAgQIECAAAECBAgQIECAAAECBAgQIECAAAECBAgQIECAAAECBAgQIECAAAECBAgQIECAAAEC&#10;BAh0q0CeVRu3npYbczIECHQUyMePNPZU+hpzMgQIEOg1gcm7RSn986ndNf5s4VvvCCSl4llrWTEW&#10;ESBAgAABAgQIECBAgAABAgQIECBAgAABAgQIECBAgACBJgJ1P21u0nGGpjZu3NjxZL/5zW869mgg&#10;QIAAAQIECBAgQIAAAQIECBAgQIAAAQIECBAgQIAAAQIECBAgQIAAAQIECBAgQIAAAQIECBAgQIAA&#10;AQIECBAgQIAAAQIECBAgQIAAAQIECBAgQIAAAQIECBAgQIAAAQIECBAgQIAAAQIECBAgQIAAAQIE&#10;CBAgQIAAAQIECBAgQIAAAQIECBAgQIAAAQIECBAgQIAAAQIECBAgQODkBTZu3Nhxkt/85jcdezQQ&#10;IECAAAECBAgQIECAAAECBAgQIECAAAECBAgQIECAAAECBAgQIECAAAECBAgQIECAAAECBAgQIECA&#10;AAECBAgQIECAAAECBAgQIECAAAECBAgQIECAAAECBAgQIECAAAECBAgQIECAAAECBLpWIKs2bj0t&#10;N+ZkCBDoLDB+tKEnqfQ15CQIECDQawKL7vzXsfifPBqLN/+7WHT3IzF39T/qNQLnJRBRKhUU8lqt&#10;EAsIECBAgAABAgQIECBAgAABAgQIECBAgAABAgQIECBAgEAzgeJPm5t1nKG5zZs3x6JFi9qe7le/&#10;+lUMDQ217VEkQIAAAQIECBAgQIAAAQIECBAgQIAAAQIECBAgQIAAAQIECBAgQIAAAQIECBAgQIAA&#10;AQIECBAgQIAAAQIECBAgQIAAAQIECBAgQIAAAQIECBAgQIAAAQIECBAgQIAAAQIECBAgQIAAAQIE&#10;CBAgQIAAAQIECBAgQIAAAQIECBAgQIAAAQIECBAgQIAAAQIECBAgQIAAAQIECBAgQODkBTZv3hyL&#10;Fi1qO9GvfvWrGBoaatujSIAAAQIECBAgQIAAAQIECBAgQIAAAQIECBAgQIAAAQIECBAgQIAAAQIE&#10;CBAgQIAAAQIECBAgQIAAAQIECBAgQIAAAQIECBAgQIAAAQIECBAgQIAAAQIECBAgQIAAAQIECBAg&#10;QIAAAQIECBDoWoGs2rD1pFRuyEkQ6BWBPM8jn/h3kY+PRX70i8hr2bSPPjmm/pNU+upTYgIECPS0&#10;QJKWI0nTnjZw+B4VKNX9vT+OO0aPijk2AQIECBAgQIAAAQIECBAgQIAAAQIECBAgQIAAAQIECEwI&#10;lHpVob+/P37605+2Pf7nn38eDzzwQNseRQIECBAgQIAAAQIECBAgQIAAAQIECBAgQIAAAQIECBAg&#10;QIAAAQIECBAgQIAAAQIECBAgQIAAAQIECBAgQIAAAQIECBAgQIAAAQIECBAgQIAAAQIECBAgQIAA&#10;AQIECBAgQIAAAQIECBAgQIAAAQIECBAgQIAAAQIECBAgQIAAAQIECBAgQIAAAQIECBAgQIAAAQIE&#10;CBAgQIAAAQIETl6gv78/fvrTn7ad6PPPP48HHnigbY8iAQIECBAgQIAAAQIECBAgQIAAAQIECBAg&#10;QIAAAQIECBAgQIAAAQIECBAgQIAAAQIECBAgQIAAAQIECBAgQIAAAQIECBAgQIAAAQIECBAgQIAA&#10;AQIECBAgQIAAAQIECBAgQIAAAQIECBAgQKBrBWrVxq2n5cacDIEeEMhG/hCf/Yd/Hp89/S/is7/+&#10;l/HZ3zwYtYMfTv/k42MNvUmlryEnQYAAAQIECPSeQFJKi4euZcVYRIAAAQIECBAgQIAAAQIECBAg&#10;QIAAAQIECBAgQIAAAQIEmgiUmuR6JrVly5a4/vrr25732Wefje3bt7ftUSRAgAABAgQIECBAgAAB&#10;AgQIECBAgAABAgQIECBAgAABAgQIECBAgAABAgQIECBAgAABAgQIECBAgAABAgQIECBAgAABAgQI&#10;ECBAgAABAgQIECBAgAABAgQIECBAgAABAgQIECBAgAABAgQIECBAgAABAgQIECBAgAABAgQIECBA&#10;gAABAgQIECBAgAABAgQIECBAgAABAgQIECBA4OQFtmzZEtdff33biZ599tnYvn172x5FAgQIECBA&#10;gAABAgQIECBAgAABAgQIECBAgAABAgQIECBAgAABAgQIECBAgAABAgQIECBAgAABAgQIECBAgAAB&#10;AgQIECBAgAABAgQIECBAgAABAgQIECBAgAABAgQIECBAgAABAgQIECBAgEBXCpTKkSxeEcnCcyKZ&#10;vzhi3l9ElOd05VFsmsDJCiSltGGKvJY15Fol8vGxYmliviQtF3MiAgQIECBAoDcFSqXCufNarRAL&#10;CBAgQIAAAQIECBAgQIAAAQIECBAgQIAAAQIECBAgQIBAM4GefgOtNPHD9u3bt8e6detiz549zXwi&#10;z/O48847Y/78+fGDH/ygaY8kAQIECBAgQIAAAQIECBAgQIAAAQIECBAgQIAAAQIECBAgQIAAAQIE&#10;CBAgQIAAAQIECBAgQIAAAQIECBAgQIAAAQIECBAgQIAAAQIECBAgQIAAAQIECBAgQIAAAQIECBAg&#10;QIAAAQIECBAgQIAAAQIECBAgQIAAAQIECBAgQIAAAQIECBAgQIAAAQIECBAgQIAAAQIECBAgQIAA&#10;AQInL1AqlWL79u2xbt262LNnT9MJ8zyPO++8M+bPnx8/+MEPmvZIEiBAgAABAgQIECBAgAABAgQI&#10;ECBAgAABAgQIECBAgAABAgQIECBAgAABAgQIECBAgAABAgQIECBAgAABAgQIECBAgAABAgQIECBA&#10;gAABAgQIECBAgAABAgQIECBAgAABAgQIECBAgAABAgS6UaC0+Lzou+GfduPW7ZnAqReY+F0mDZ+8&#10;1pBqmaiOFUpJpa8QCwgQIECAAIEeFiilxcPXsmIsIkCAAAECBAgQIECAAAECBAgQIECAAAECBAgQ&#10;IECAAAECTQSavNXWpOsMTvX398crr7wSa9asaXnKarUaP/zhD+Ohhx6Kye8+BAgQIECAAAECBAgQ&#10;IECAAAECBAgQIECAAAECBAgQIECAAAECBAgQIECAAAECBAgQIECAAAECBAgQIECAAAECBAgQIECA&#10;AAECBAgQIECAAAECBAgQIECAAAECBAgQIECAAAECBAgQIECAAAECBAgQIECAAAECBAgQIECAAAEC&#10;BAgQIECAAAECBAgQIECAAAECBAgQIECAAAECBAjMjEB/f3+88sorsWbNmpYLVKvV+OEPfxgPPfRQ&#10;TH73IUCAAAECBAgQIECAAAECBAgQIECAAAECBAgQIECAAAECBAgQIECAAAECBAgQIECAAAECBAgQ&#10;IECAAAECBAgQIECAAAECBAgQIECAAAECBAgQIECAAAECBAgQIECAAAECBAgQIECAAAECBAgQIEDg&#10;DBNISo0HqmWNuRaZfPxooZJU+gqxgAABAgQIEOhdgaSUFg9/HHeM4kARAQIECBAgQIAAAQIECBAg&#10;QIAAAQIECBAgQIAAAQIECPSSQJO32nrp+H8869KlS2PXrl2xfv36lofPsix+9rOfxbp16+Lll19u&#10;2adAgAABAgQIECBAgAABAgQIECBAgAABAgQIECBAgAABAgQIECBAgAABAgQIECBAgAABAgQIECBA&#10;gAABAgQIECBAgAABAgQIECBAgAABAgQIECBAgAABAgQIECBAgAABAgQIECBAgAABAgQIECBAgAAB&#10;AgQIECBAgAABAgQIECBAgAABAgQIECBAgAABAgQIECBAgAABAgQIECBAgMDJCSxdujR27doV69ev&#10;///s3W2MXeWdGPD/OfdlwLDYxsbeNTVm2ZaX9WYTAYHtaqN0kxpWTSrikkiAlSKIuvnQpEnaKB+i&#10;SNFGol9iN0T5QF6+RIlEhNCqITHYkFSCSHRboAgWhxYQWFbB2TFrXPNmj+/cezvHZMb3zrn3zhh8&#10;nszM/R10dZ+3c57n/3vOOfeZmYvP0AO12+34m7/5m/jzP//z+MUvfjG0nQoCBAgQIECAAAECBAgQ&#10;IECAAAECBAgQIECAAAECBAgQIECAAAECBAgQIECAAAECBAgQIECAAAECBAgQIECAAAECBAgQIECA&#10;AAECBAgQIECAAAECBAgQIECAAAECBAgQIECAAAECBAgQIECAAAECBJahQF4rD7rTLpcNKem2pvpq&#10;ssZEX16GAAECBAgQGGOBLO8Lvtvt9OVlCBAgQIAAAQIECBAgQIAAAQIECBAgQIAAAQIECBAgQIDA&#10;IIH+vzYPajEmZeedd17s3bs3brrpppERP/7443HdddfFVVddFTt37oynnnoqut3uyH1UEiBAgAAB&#10;AgQIECBAgAABAgQIECBAgAABAgQIECBAgAABAgQIECBAgAABAgQIECBAgAABAgQIECBAgAABAgQI&#10;ECBAgAABAgQIECBAgAABAgQIECBAgAABAgQIECBAgAABAgQIECBAgAABAgQIECBAgAABAgQIECBA&#10;gAABAgQIECBAgAABAgQIECBAgAABAgQIECBAgAABAgQIECBwegLnnXde7N27N2666aaROz7++ONx&#10;3XXXxVVXXRU7d+6Mp556Krrd7sh9VBIgQIAAAQIECBAgQIAAAQIECBAgQIAAAQIECBAgQIAAAQIE&#10;CBAgQIAAAQIECBAgQIAAAQIECBAgQIAAAQIECBAgQIAAAQIECBAgQIAAAQIECBAgQIAAAQIECBAg&#10;QIAAAQIECBAgQIAAAQIECBAgsMQF8rw8wE6nXDaspDXVX9OY6M/LESBAgAABAuMrkNf6Y++0+/Ny&#10;BAgQIECAAAECBAgQIECAAAECBAgQIECAAAECBAgQIEBggEB9QNlYFE1OTsb9999finXbtm3Rbrfj&#10;3nvvLdX1Fjz55JNRvIptYmIiLrjggli/fn00m83eZpWlG41GfO9734utW7dW1ocDEyBAgAABAgQI&#10;ECBAgAABAgQIECBAgAABAgQIECBAgAABAgQIECBAgAABAgQIECBAgAABAgQIECBAgAABAgQIECBA&#10;gAABAgQIECBAgAABAgQIECBAgAABAgQIECBAgAABAgQIECBAgAABAgQIECBAgAABAgQIECBAgAAB&#10;AgQIECBAgAABAgQIECBAgAABAgQIECBAgAABAgQIEEglMDk5Gffff3+pu23btkW73Y577723VNdb&#10;8OSTT0bxKraJiYm44IILYv369dFsNnubVZZuNBrxve99L7Zu3VpZHw5MgAABAgQIECBAgAABAgQI&#10;ECBAgAABAgQIECBAgAABAgQIECBAgAABAgQIECBAgAABAgQIECBAgAABAgQIECBAgAABAgQIECBA&#10;gAABAgQIECBAgAABAgQIECBAgAABAgQIECBAgAABAgQIECBAYFwEsrxWCrXbaZfKhhV0W1N9VVlz&#10;oi8vQ4AAAQIECIyvQJbn/cF3Ov15OQIECBAgQIAAAQIECBAgQIAAAQIECBAgQIAAAQIECBAgMECg&#10;PqBsLIpeeOGF+MxnPnNGYp2amoqXX3755OuMHHCRB9m/f39s3bp1ka01I0CAAAECBAgQIECAAAEC&#10;BAgQIECAAAECBAgQIECAAAECBAgQIECAAAECBAgQIECAAAECBAgQIECAAAECBAgQIECAAAECBAgQ&#10;IECAAAECBAgQIECAAAECBAgQIECAAAECBAgQIECAAAECBAgQIECAAAECBAgQIECAAAECBAgQIECA&#10;AAECBAgQIECAAAECBAgQIECAAAECBAgQILB0BV544YX4zGc+c0YGODU1FS+//PLJ1xk54CIPsn//&#10;/ti6desiW2tGgAABAgQIECBAgAABAgQIECBAgAABAgQIECBAgAABAgQIECBAgAABAgQIECBAgAAB&#10;AgQIECBAgAABAgQIECBAgAABAgQIECBAgAABAgQIECBAgAABAgQIECBAgAABAgQIECBAgAABAgQI&#10;ECBAgMBQgbxWruq0y2XDSqan+mqy+kRfXoYAAQIECBAYY4F564zu6awxxphN6AQIECBAgAABAgQI&#10;ECBAgAABAgQIECBAgAABAgQIEBh3gXzcAcRP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LCGBLC8Pptsplw0p6Z6Y6qvJmhN9eRkCBAgQIEBgjAXyWn/wnXZ/Xo4AAQIECBAg&#10;QIAAAQIECBAgQIAAAQIECBAgQIAAAQIECAwQGPCttgGtFBE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UgjktXIvnU65bEhJd/pEX03WmOjLyxAgQIAAAQLjK5DleX/wp7HG&#10;6N9RjgABAgQIECBAgAABAgQIECBAgAABAgQIECBAgAABAgTGSWDeX5vHKXSxEi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ktNIMvz0pC6nXapbFjByf3z2lx11jhrLi1BgAAB&#10;AgQIjLlAzxqhkDidNcaYywmfAAECBAgQIECAAAECBAgQIECAAAECBAgQIECAAAECYy1QH+voBU+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EEAu2DL0TnH16K6ExHtGde9YloXPVX&#10;CXrWBYFlKpDlEd3OqcF32qfSC6RWbf9PJ1t0i31aJ6I50VxgD9UECBAgQIDAuAis+osbo9uaiiyf&#10;WWvktcgmVo1L6OIkQIAAAQIECBAgQIAAAQIECBAgQIAAAQIECBAgQIAAgfcgUH8P+9qV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BYh0JncH+19D59qefbvReOqvzqVlyJAoF8g&#10;r0W0O6fKOj3pU6UjU1lxjImzI2s2RrZTSYAAgeUo0G1PR+ft12fuldNRpKPTjtqajZE1mssxHGMm&#10;kEygvm5Tsr50RIAAAQIECBAgQIAAAQIECBAgQIAAAQIECBAgQIAAAQIrR6C+ckIRCQ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JamQJbX+gfWnu7PyxEg0C+Q5xHtnqJub6anXJIA&#10;AQJjKtA+fDBe/9tdfdGf92/+Y9Q3bukrkyFAgAABAgQIECBAgAABAgQIECBAgAABAgQIECBAgAAB&#10;AgQIEHjvAvX3fojleYR169bFJZdcEt1ud3kGMDPqCy64YNmO3cAJECBAgAABAgQIECBAgAABAgQI&#10;ECBAgAABAgQIECBAgAABAgQIECBAgAABAgQIECBAgAABAgQIECBAgAABAgQIECBAgAABAgQIECBA&#10;gAABAgQIECBAgAABAgQIECBAgAABAgQIECBAgAABAgQIECBAgAABAgQIECBAgAABAgQIECBAgAAB&#10;AgQIECBAgAABAgQIECBAgAABAgQI9AqsW7cuLrnkkuh2u73Fyyp9wQUXLKvxGiwBAgQIECBAgAAB&#10;AgQIECBAgAABAgQIECBAgAABAgQIECBAgAABAgQIECBAgAABAgQIECBAgAABAgQIECBAgAABAgQI&#10;ECBAgAABAgQIECBAgAABAgQIECBAgAABAgQIECBAgAABAgQIECCQWKDW6O+wPd2flyNAoF8gr/Xn&#10;O+3+vBwBAgTGXaA27z4549G1vhj3s0L8BAgQIECAAAECBAgQIECAAAECBAgQIECAAAECBAgQIECA&#10;QEUC9YqOu+QPe8UVV8SLL7645MdpgAQIECBAgAABAgQIECBAgAABAgQIECBAgAABAgQIECBAgAAB&#10;AgQIECBAgAABAgQIECBAgAABAgQIECBAgAABAgQIECBAgAABAgQIECBAgAABAgQIECBAgAABAgQI&#10;ECBAgAABAgQIECBAgAABAgQIECBAgAABAgQIECBAgAABAgQIECBAgAABAgQIECBAgAABAgQIECBA&#10;gAABAgTGQeCKK66IF198cRxCFSMBAgQIECBAgAABAgQIECBAgAABAgQIECBAgAABAgQIECBAgAAB&#10;AgQIECBAgAABAgQIECBAgAABAgQIECBAgAABAgQIECBAgAABAgQIECBAgAABAgQIECBAgAABAgQI&#10;ECBAgAABAgQIECAwrgK1Wn/knen+vBwBAn0CWZZHt6ek2+n05CQJECBAIMvrZYQR64v20X+M9pF/&#10;iKw2s9/MK6s1or5xS/kYSggQIECAAAECBAgQIECAAAECBAgQIECAAAECBAgQIECAAAECBEoCA76p&#10;UWqj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ei0Ct3r93txvdTjuyvNZf&#10;LkeAwDsC86+NmevFRoAAAQI9AvPXFjNV3fZ0T4P+5ImXno5j/+NnpwrrjTj/3+08lZciQIAAAQIE&#10;CBAgQIAAAQIECBAgQIAAAQIECBAgQIAAAQIECBAYKjDvW6BD26kgQIAAAQIECBAgQIAAAQIECBAg&#10;QIAAAQIECBAgQIAAAQIECBAgQIAAAQIECBAgQIAAAQIECBAgQIAAAQIECBAgQIAAAQIECCwbgXq9&#10;HnmeL5vxGujyE+jOPKwty7LlN/AhI15p8QwJ84wV8zp9SmZL0yzlvDQajdNHOM09UsZzmkN7V82L&#10;eKrcOp1OFK8U20r5zCziSLXGTGGWoo/i/KrVqn24bXGtrKR5SXUvK35mqnorYllJ8191LMV8pLou&#10;U81/qniqPpeL41dtluraL2JpNKq//ot+qp7/FPeYIo5iq/r6L2Kp16v9vHwnkqzyc7noJ9WvS6qe&#10;lyKWYr2cYp2Roo8inqrNUnkV95eqYym8UmzvxFL97xhT/ezXbDZTsCWZ/6o/xwqooo8U13/RT4p4&#10;Usz/O5+Z1a5lUq3LijlZKfeywuzss8+u/PpPZZbiuiywqv4Zo+ijmJsUW4rrv4ij6rlJdf2niiXF&#10;vBRzUvW8zJ7DKT7LUsVSdT/FudxsVv83mRTnctFHintZqs+YIp6Kf10+00O6NWbVa5lU9+WU81+c&#10;A1VuhVnV95jZ8VfdTxFL1edYqlhm+6n6vTiXU3xepjrPVkosxe9kUsRSnF9VX5dVn8O9x08RS4pr&#10;JtVnmfnvPXsWl15J97LFRawVAQIECBAgQIAAAQIECBAgQIAAAQIECBAgQIAAAQIECBAgQIAAAQIE&#10;CBAgQIAAAQIECBAgQIAAAQIECBAgQIAAAQIECBAgQIAAAQIECBAgQIAAAQIECBAgQODMCRTPW0jx&#10;b4ieuRE7EgECBFa2QPHvuqf697BXtuSZjS7lv1N9ZkfuaAQIvFeB4vpvt9vv9TAL7p/i31wv+mg0&#10;0jwLacGANSBAIKlA8cyVlXIvS/X8mGJNnuKZSynWmUUfKWIpTuqq+0nhNXtxpvh9WRFP1VtxLqeI&#10;pbg2U/RT9Tk2Ox95Xu0zyou5T+G10u5lqcyq7uede1k+e7pV9p7iHlMMPsXzdotzuXhVvaW6l6Uw&#10;K6yqvmd2u2nu/cmumZnPsu7Mf1VuRSwprs1i7Z+inyqtZo+dKo4U12WW5ZVfl7NuVX+WFf3keX22&#10;u0rfq46lOMeq7mMWKEU/RTwzn5qzXVb2XnzHoOqt8Gp0q/1dZnHfT7HGKKxSmFU9J8XxC68UsaS4&#10;XopYUn3OVL8uS3cuVx1LcZ6tpHtZcZ5V/XeZwqvqPmbnJcW1maKPk2bNaj9jCrNi/quOp+hj1apV&#10;RXeVbkU/Vd//q/55bBaomJMinpWwpTjHCqdi7icmJionS/EZU/zup+pzuYBK8TNmyn6qvmaK41fd&#10;R+GV4jOz6CPFOdbp1JL9jqHquSl+x5jitlyr1Sufm2L+s8bgz5gTZ50d08WJ2LOd1ajPtD/9+2tn&#10;xmyl3JeL8yvVWraHvpJkqntZ0U/V95lUfyspJqI5ZF1+YtMfRef4W5HlteIXkdFcv2lo24UmNMXc&#10;FNd/1Wv/2TiLeKrcTt7LKu5jdvypzGb7q/I9RSypzrOqz7FiHlLEkvJelmr+++am0Syd0tmIv91m&#10;nf7vQGcza6P5404xL7OD7otltvAMvruXnT5mMScpfpadnp5O8vNf1efY6QvbgwABAgQIECBAgAAB&#10;AgQIECBAgAABAgQIECBAgAABAgSWs0D1/zflctYxdgIECBAgQIAAAQIECBAgQIAAAQIECBAgQIAA&#10;AQIECBAgQIAAAQIECBAgQIAAAQIECBAgQIAAAQIECBAgQIAAAQIECBAgQGBZChQPrpj/8IplGYhB&#10;EyBAgAABAgQqEigehnb8+PGKjn7qsMWarHjw1krZUsSSwqx4EFaqWIpzreotVSwp+imsqu4nxTlW&#10;xFGcZytl/lPFkuIhdSnnv+pz2b2suNJObyvmP8V1WYyq6vlPFUuqflLMS61WSzL/KZZ+qWIpzuWq&#10;5ybVOZaqn6qv/WJOUt3/i76q3lLNS7vdjuJV5VbEUlybVW8pr/+qYymOn+KaSdFPMf8pYklxzRT3&#10;mFTr8qqvyxTncNFHvV6v/POy6CfV/Bd9Vb2liKXqGGaPnyqW4h6TYl2W4rpM8VmW8l5W9bzMnmtV&#10;v6+0c7lqr9njp7hmUqwxUlyXhVnRT9XxzCxlZvqYnaHq3ov7TIrrv2qvQqiIJUU/1c3GqSOnupel&#10;6ifFvKRay56apepSqa7LFP2kui5TnMvFeZziXE7xGVPd2dt/5BTzMttjirlJ0UdKs1m7qt5TxbKS&#10;7mVVzYXjEiBAgAABAgQIECBAgAABAgQIECBAgAABAgQIECBAgAABAgQIECBAgAABAgQIECBAgAAB&#10;AgQIECBAgAABAgQIECBAgAABAgQIECBAgAABAgQIECBAgAABAgSGCRT/hmTxshEgQIDA0hBwX14a&#10;82AUBAgQmBUonunTarVms5W9p/q33Ytne9gIEBg/geJeNj09XXngqe5lKZ4fkuqZO8WkVB1PqnlJ&#10;ZVa1VzEnqcxSPDsu1bOQUsx/imfUFPOfyizV/Kfop3Cr+tosrssUn2XF/FdtVpzLaWJJY9ZsNotT&#10;oNIt1fVfBFH1/Bfncqqt6mfUppqXPK8luWbaM+vlqu9lxc/kKa7/LK/+PpNqvTQxMZHErF5vVH5p&#10;1uvF83Y7lfeT4tos5r/q66WAStFP4ZViSzEvs2ZVx1PMS9ap3i3FfSaL6uOYnZeq1xhVz/vs8U/O&#10;f6Lrpur7THFdVt1H4ZbqZ4zZOaryvZj/qteYxfiLfqreUtxjZmOp+vpPdS4X10uStWyCe0xhlupc&#10;rnr+i58xVso1k/JzOcX8p7g2i7lP9VlWxFP1liKWIoYU899oVP8zZqrPshTncoo+irlPZVb0VfVW&#10;3P9TXJfHjx+v/D6T6vdlRT9V32dGfSZng3731G1H8Xu8092atWblv8c+3TG92/aprssU95kUfRTO&#10;KcxSxjLsujx3263v9rQq7Vf0MayfUuN3WZBiXoqhpZqbqr2KWFKZFX1VvaWKpZj/qn/GTHWOpTKr&#10;2qs4t1LFUvTVe212svLvzzqtE0PPkU573neg83qpbapYUp1nvV6FXxVbKrMqxj7/mMV6uXhVvRXf&#10;x696blKdY1VbOT4BAgQIECBAgAABAgQIECBAgAABAgQIECBAgAABAgQILB2B6v+ivnRiNRI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8bgRq9XK/7em5sqnnH4/usbciq8+0m2lb&#10;W7Mx6r//h3P1EgQIECBAgACBXoFs0Nqi0+5t0p9u99cN3L9/DzkCBAgQIECAAAECBAgQIECAAAEC&#10;BAgQIECAAAECBAgQIECAAIHfCgz4Fig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DiTAlmtXjpctz09Vzb1949E+x9fnss3L7sm6r//h3N5CQIECBAgQIBAn0A+em3R13Ym07vu&#10;OFk3YG0yfx95AgQIECBAgAABAgQIECBAgAABAgQIECBAgAABAgQIECBAgACBdwRyEA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QsUCtUe6g3Zor67an59JFIhvUvq+FDAECBAgQ&#10;IDDOAlmtVg5/3nqir8G8uqxW76uWIUCAAAECBAgQIECAAAECBAgQIECAAAECBAgQIECAAAECBAgQ&#10;GC6QD69SQ4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JnQiCr1UuH6banT5X1&#10;povSAe1PNZYiQIAAAQIECMwI5LU+hr61RV9NRKlu3r7zmssSIECAAAECBAgQIECAAAECBAgQIECA&#10;AAECBAgQIECAAAECBAj0COQ9aUk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qEKgVi8ftT09V9Ztt+bSRSIb1L6vhQwBAgQIECAw9gLz1wud9nCSzql1R9HIWmM4lRoCBAgQIECA&#10;AAECBAgQIECAAAECBAgQIECAAAECBAgQIECAwHyBAd8Cnd9EfpDAgQMH4le/+lXs27cvDh8+HK+9&#10;9trc68iRI9HpdGL16tWxdu3aWLNmzclXkb7sssvimmuuiQ984AMxMTEx6NDKCBAgQIAAAQIECBAg&#10;QIAAAQIECBAgQIAAAQIECBAgQIAAAQIECBAgQIAAAQIECBAgQIAAAQIECBAgQIAAAQIECBAgQIAA&#10;AQIECBAgQIAAAQIECBAgQIAAAQIECBAgQIAAAQIECBAgQIAAAQIECBAgQIAAAQIECBAgQIAAAQIE&#10;CBAgQIAAAQIECBAgQIAAAQIECBAgQIAAAQIECBA4TYEDBw7Er371q9i3b18cPnw4XnvttbnXkSNH&#10;otPpxOrVq2Pt2rWxZs2ak68ifdlll8U111wTH/jAB2JiYuI0e9WcAAECBAgQIECAAAECBAgQIECA&#10;AAECBAgQIECAAAECBAgQIECAAAECBAgQIECAAAECBAgQIECAAAECBAgQIECAAAECBAgQIECAAAEC&#10;BAgQIECAAAECBAgQIECAAAECBAgQIECAAAECBAgQILB4gaxWLzXutqdPlfWmi9IB7U81liJAgAAB&#10;AgQIRBTri25rao6ib20xV/pOolRnrTFPSJYAAQIECBAgQIAAAQIECBAgQIAAAQIECBAgQIAAAQIE&#10;CBAgMFyg/C3Q4W3HuuaNN96Ie++9Nx555JGTrwMHDizocfDgwaFtGo1GvP/9748PfvCDsX379vjo&#10;Rz8aeZ4Pba+CAAECBAgQIECAAAECBAgQIECAAAECBAgQIECAAAECBAgQIECAAAECBAgQIECAAAEC&#10;BAgQIECAAAECBAgQIECAAAECBAgQIECAAAECBAgQIECAAAECBAgQIECAAAECBAgQIECAAAECBAgQ&#10;IECAAAECBAgQIECAAAECBAgQIECAAAECBAgQIECAAAECBAgQIECAAAECBAgQIECAAIFTAm+88Ubc&#10;e++98cgjj5x8HThw4FTlkNTBgweH1EQ0Go14//vfHx/84Adj+/bt8dGPfjTyPB/aXgUBAgQIECBA&#10;gAABAgQIECBAgAABAgQIECBAgAABAgQIECBAgAABAgQIECBAgAABAgQIECBAgAABAgQIECBAgAAB&#10;AgQIECBAgAABAgQIECBAgAABAgQIECBAgAABAgQIECBAgAABAgQIECBA4LQFavXyLu3WXFm3PT2X&#10;LhJZvdGXlyFAgAABAgQIlATmry/mrSf62s+ry+bv29dYhgABAgQIECBAgAABAgQIECBAgAABAgQI&#10;ECBAgAABAgQIECBAoFdgwLdAe6ulX3vttfj2t78d3/nOd+LIkSNnDKTVasUTTzxx8nXXXXfFli1b&#10;4vbbb4/bbrstNm/efMb6cSACBAgQIECAAAECBAgQIECAAAECBAgQIECAAAECBAgQIECAAAECBAgQ&#10;IECAAAECBAgQIECAAAECBAgQIECAAAECBAgQIECAAAECBAgQIECAAAECBAgQIECAAAECBAgQIECA&#10;AAECBAgQIECAAAECBAgQIECAAAECBAgQIECAAAECBAgQIECAAAECBAgQIECAAAECBAgQIECAAAEC&#10;K0ngtddei29/+9vxne98J44cOXLGQmu1WvHEE0+cfN11112xZcuWuP322+O2226LzZs3n7F+HIgA&#10;AQIECBAgQIAAAQIECBAgQIAAAQIECBAgQIAAAQIECBAgQIAAAQIECBAgQIAAAQIECBAgQIAAAQIE&#10;CBAgQIAAAQIECBAgQIAAAQIECBAgQIAAAQIECBAgQIAAAQIECBAgQIAAAQIECBAYX4Gs1igF321P&#10;nyrrTRelef1UnRQBAgQIECBAYIBAVqtHt6e8b23RU14kS3V5bV4LWQIECBAgQIAAAQIECBAgQIAA&#10;AQIECBAgQIAAAQIECBAgQIAAgWEC+bCKcS9//fXX48tf/nJs2bIlvvGNb8SRI0cqJTlw4EB8/etf&#10;j4svvji2b98e+/fvr7Q/BydAgAABAgQIECBAgAABAgQIECBAgAABAgQIECBAgAABAgQIECBAgAAB&#10;AgQIECBAgAABAgQIECBAgAABAgQIECBAgAABAgQIECBAgAABAgQIECBAgAABAgQIECBAgAABAgQI&#10;ECBAgAABAgQIECBAgAABAgQIECBAgAABAgQIECBAgAABAgQIECBAgAABAgQIECBAgAABAgQIECCw&#10;nARef/31+PKXvxxbtmyJb3zjG3HkyJFKh3/gwIH4+te/HhdffHFs37499u/fX2l/Dk6AAAECBAgQ&#10;IECAAAECBAgQIECAAAECBAgQIECAAAECBAgQIECAAAECBAgQIECAAAECBAgQIECAAAECBAgQIECA&#10;AAECBAgQIECAAAECBAgQIECAAAECBAgQIECAAAECBAgQIECAAAECBAiMgUCtXg6y3T5Z1u12Izrv&#10;pOcaDWo/VylBgAABAgQIEJgRyOetLzrTw1msNYbbqCFAgAABAgQIECBAgAABAgQIECBAgAABAgQI&#10;ECBAgAABAgQILCCQL1A/ltXPP/98XHvttbFr16548803kxp0Op346U9/Glu3bo077rgjTpw4kbR/&#10;nREgQIAAAQIECBAgQIAAAQIECBAgQIAAAQIECBAgQIAAAQIECBAgQIAAAQIECBAgQIAAAQIECBAg&#10;QIAAAQIECBAgQIAAAQIECBAgQIAAAQIECBAgQIAAAQIECBAgQIAAAQIECBAgQIAAAQIECBAgQIAA&#10;AQIECBAgQIAAAQIECBAgQIAAAQIECBAgQIAAAQIECBAgQIAAAQIECBBYagLPP/98XHvttbFr1654&#10;8803kw6v0+nET3/609i6dWvccccdceLEiaT964wAAQIECBAgQIAAAQIECBAgQIAAAQIECBAgQIAA&#10;AQIECBAgQIAAAQIECBAgQIAAAQIECBAgQIAAAQIECBAgQIAAAQIECBAgQIAAAQIECBAgQIAAAQIE&#10;CBAgQIAAAQIECBAgQIAAAQIECBBYOQJZrV4KpttuvVPWni7VZfVy+1IjBQQIlARa//f/xIn9z0Tr&#10;5edjevJAdN78f6U2CggQILBSBErriwFrirlY59WV9p1rKEFg5Qt02+3otk5E98Tx6Bx/a+UHLEIC&#10;BAgQIECAAAECBAgQIECAAAECBAgQIECAAAECBAgQeM8CvtU5j3DPnj1x8803x9GjR+fVpM0eO3Ys&#10;vva1r8WPf/zj+MEPfhAf+tCH0g5AbwQIECBAgAABAgQIECBAgAABAgQIECBAgAABAgQIECBAgAAB&#10;AgQIECBAgAABAgQIECBAgAABAgQIECBAgAABAgQIECBAgAABAgQIECBAgAABAgQIECBAgAABAgQI&#10;ECBAgAABAgQIECBAgAABAgQIECBAgAABAgQIECBAgAABAgQIECBAgAABAgQIECBAgAABAgQIECBA&#10;gAABAgSWgMCePXvi5ptvjqNHj/5OR3Ps2LH42te+Fj/+8Y/jBz/4QXzoQx/6nY5H5wQIECBAgAAB&#10;AgQIECBAgAABAgQIECBAgAABAgQIECBAgAABAgQIECBAgAABAgQIECBAgAABAgQIECBAgAABAgQI&#10;ECBAgAABAgQIECBAgAABAgQIECBAgAABAgQIECBAgAABAgQIECBAgMAyFGg04/du+A8RtXpkM6/i&#10;PT9n9TuBtKfLAeUzbWwECJy2wNt/97NoH35lbr/m5X8W5/7lzXN5CQIECKwogWJN0bN1B60pfltf&#10;qpu3b89hJAmsaIHjz/73ePuRe/piXPvX/2VmjV7rK5MhQIAAAQIECBAgQIAAAQIECBAgQIAAAQIE&#10;CBAgQIAAAQK9AnlvZtzTd911V3z84x+Po0ePLhmK5557LrZt2xY///nPl8yYDIQAAQIECBAgQIAA&#10;AQIECBAgQIAAAQIECBAgQIAAAQIECBAgQIAAAQIECBAgQIAAAQIECBAgQIAAAQIECBAgQIAAAQIE&#10;CBAgQIAAAQIECBAgQIAAAQIECBAgQIAAAQIECBAgQIAAAQIECBAgQIAAAQIECBAgQIAAAQIECBAg&#10;QIAAAQIECBAgQIAAAQIECBAgQIAAAQIECBAgQIBACoG77rorPv7xj8fRo0dTdLeoPp577rnYtm1b&#10;/PznP19Ue40IECBAgAABAgQIECBAgAABAgQIECBAgAABAgQIECBAgAABAgQIECBAgAABAgQIECBA&#10;gAABAgQIECBAgAABAgQIECBAgAABAgQIECBAgAABAgQIECBAgAABAgQIECBAgAABAgQIECBAgAAB&#10;ArMCWZZH/Q8uifqGi6K2blPU1myIrDFxsrrbnp5tNvee1RtzaQkCBBYv0G0d72ucNd+5zvoKZQgQ&#10;ILBCBJoX/0lMXPFnMfEnfxFn/em/iMZFfzw8snnrjaxWH95WDYEVLJDleTm6brtcpoQAAQIECBAg&#10;QIAAAQIECBAgQIAAAQIECBAgQIAAAQIECPQI+KbFbzF++ctfxuc///nodDo9PEsjOTU1FTfeeGPc&#10;fffd8clPfnJpDMooCBAgQIAAAQIECBAgQIAAAQIECBAgQIAAAQIECBAgQIAAAQIECBAgQIAAAQIE&#10;CBAgQIAAAQIECBAgQIAAAQIECBAgQIAAAQIECBAgQIAAAQIECBAgQIAAAQIECBAgQIAAAQIECBAg&#10;QIAAAQIECBAgQIAAAQIECBAgQIAAAQIECBAgQIAAAQIECBAgQIAAAQIECBAgQIAAAQIECFQo8Mtf&#10;/jI+//nPR6fTqbCXd3foqampuPHGG+Puu++OT37yk+/uIPYiQIAAAQIECBAgQIAAAQIECBAgQIAA&#10;AQIECBAgQIAAAQIECBAgQIAAAQIECBAgQIAAAQIECBAgQIAAAQIECBAgQIAAAQIECBAgQIAAAY4i&#10;+BcAAEAASURBVAIECBAgQIAAAQIECBAgQIAAAQIECBAgQIAAAQIECPQKtKd7c++ka/VymRICBBYU&#10;6LZO9LXJGhN9eRkCBAisJIGzr7pu0eF0O+3+trm1Rj+I3NgI5LVyqEvwmWnlQSohQIAAAQIECBAg&#10;QIAAAQIECBAgQIAAAQIECBAgQIAAgd+lQP677Hyp9L1///646aabot2e90WUpTLAmXG0Wq2TY7z7&#10;7ruX0KgMhQABAgQIECBAgAABAgQIECBAgAABAgQIECBAgAABAgQIECBAgAABAgQIECBAgAABAgQI&#10;ECBAgAABAgQIECBAgAABAgQIECBAgAABAgQIECBAgAABAgQIECBAgAABAgQIECBAgAABAgQIECBA&#10;gAABAgQIECBAgAABAgQIECBAgAABAgQIECBAgAABAgQIECBAgAABAgQIECBAgMCZF9i/f3/cdNNN&#10;0W63z/zBz9ARW63WyTHefffdZ+iIDkOAAAECBAgQIECAAAECBAgQIECAAAECBAgQIECAAAECBAgQ&#10;IECAAAECBAgQIECAAAECBAgQIECAAAECBAgQIECAAAECBAgQIECAAAECBAgQIECAAAECBAgQIECA&#10;AAECBAgQIECAAAECBAiMs0C33SqFn9XqpTIFBAgsLNBtHe9rlDUm+vIyBAgQGFuB9nRf6NYafRwy&#10;4ySQ10rRdjtL97lppcEqIECAAAECBAgQIECAAAECBAgQIECAAAECBAgQIECAAIHficDYf6vz2LFj&#10;sX379jh8+PBpT8CaNWti27ZtcdFFF8WGDRti48aNc++NRiMmJyfjlVdeOfk6ePDgXPrXv/51vP32&#10;26fdX7vdjttuuy2uvvrquPTSS097fzsQIECAAAECBAgQIECAAAECBAgQIECAAAECBAgQIECAAAEC&#10;BAgQIECAAAECBAgQIECAAAECBAgQIECAAAECBAgQIECAAAECBAgQIECAAAECBAgQIECAAAECBAgQ&#10;IECAAAECBAgQIECAAAECBAgQIECAAAECBAgQIECAAAECBAgQIECAAAECBAgQIECAAAECBAgQIECA&#10;AAECBAgQWOoCx44di+3bt8fhw4dPe6hr1qyJbdu2xUUXXRQbNmyIjRs3zr03Go2YnJyMV1555eTr&#10;4MGDc+lf//rX8fbbb592f+12O2677ba4+uqr49JLLz3t/e1AgAABAgQIECBAgAABAgQIECBAgAAB&#10;AgQIECBAgAABAgQIECBAgAABAgQIECBAgAABAgQIECBAgAABAgQIECBAgAABAgQIECBAgAABAgQI&#10;ECBAgAABAgQIECBAgAABAgQIECBAgAABAgQIEJgTaE/PJecStfpcUoIAgcUJdLudiOlWX+OsMdGX&#10;lyFAgMC4Cpx99fXROT7zvKaZdUe3Mx2NP/ijcaUQ95gLZFleFui0y2VKCBAgQIAAAQIECBAgQIAA&#10;AQIECBAgQIAAAQIECBAgQIBAj8DYf6vzzjvvjKeffrqHZHRyzZo1ccMNN8SnPvWp2LZtWzSbzaE7&#10;vO997xtY9+abb8Z9990XP/nJT+Khhx6KVqv/C4IDd/pt4YkTJ+ILX/hC7NmzZ1QzdQQIECBAgAAB&#10;AgQIECBAgAABAgQIECBAgAABAgQIECBAgAABAgQIECBAgAABAgQIECBAgAABAgQIECBAgAABAgQI&#10;ECBAgAABAgQIECBAgAABAgQIECBAgAABAgQIECBAgAABAgQIECBAgAABAgQIECBAgAABAgQIECBA&#10;gAABAgQIECBAgAABAgQIECBAgAABAgQIECBAgAABAgSWpcCdd94ZTz/99KLHvmbNmrjhhhviU5/6&#10;VGzbti2azebQfd/3vvcNrHvzzTfjvvvui5/85Cfx0EMPRavVGthuUOGJEyfiC1/4QuzZs2dQtTIC&#10;BAgQIECAAAECBAgQIECAAAECBAgQIECAAAECBAgQIECAAAECBAgQIECAAAECBAgQIECAAAECBAgQ&#10;IECAAAECBAgQIECAAAECBAgQIECAAAECBAgQIECAAAECBAgQIECAAAECBAgQIECAwKIEuu3pUrus&#10;1iiVKSBAYAGB1olSg6xxVqlMAQECBMZRYOKKfz6OYYuZQFkgr5XLOp1ymRICBAgQIECAAAECBAgQ&#10;IECAAAECBAgQIECAAAECBAgQINAjkPekxy559OjR+OY3v7mouM8///z40Y9+FJOTk/HDH/4wPvax&#10;j0Wz2VzUvvMbnXvuubFjx47YvXt3/OY3v4nvfve78eEPfziyLJvfdGB+7969cd999w2sU0iAAAEC&#10;BAgQIECAAAECBAgQIECAAAECBAgQIECAAAECBAgQIECAAAECBAgQIECAAAECBAgQIECAAAECBAgQ&#10;IECAAAECBAgQIECAAAECBAgQIECAAAECBAgQIECAAAECBAgQIECAAAECBAgQIECAAAECBAgQIECA&#10;AAECBAgQIECAAAECBAgQIECAAAECBAgQIECAAAECBAgQIEBguQocPXo0vvnNby5q+Oeff3786Ec/&#10;isnJyfjhD38YH/vYx6LZbC5q3/mNzj333NixY0fs3r07fvOb38R3v/vd+PCHPxxZls1vOjC/d+/e&#10;uO+++wbWKSRAgAABAgQIECBAgAABAgQIECBAgAABAgQIECBAgAABAgQIECBAgAABAgQIECBAgAAB&#10;AgQIECBAgAABAgQIECBAgAABAgQIECBAgAABAgQIECBAgAABAgQIECBAgAABAgQIECBAgAABAgQI&#10;LEqgPV1uVquXy5QQGCOB1svPxdv/c3e8/Xc/i7ce/a/x9mMPLBh9tzVVapM13t1zTUoHUkCAAAEC&#10;BAisDIE8L8XR7bRLZQoIECBAgAABAgQIECBAgAABAgQIECBAgAABAgQIECBAgECvQPmvzb21Kzy9&#10;a9euOHLkyIJRXnfddfHMM8/Epz/96Wg2z+yX99atWxef/exn4+GHH45nn302rr322gXHUzT40pe+&#10;FMePH19UW40IECBAgAABAgQIECBAgAABAgQIECBAgAABAgQIECBAgAABAgQIECBAgAABAgQIECBA&#10;gAABAgQIECBAgAABAgQIECBAgAABAgQIECBAgAABAgQIECBAgAABAgQIECBAgAABAgQIECBAgAAB&#10;AgQIECBAgAABAgQIECBAgAABAgQIECBAgAABAgQIECBAgAABAgQIECBAgAABAgQILAeBXbt2xZEj&#10;RxYc6nXXXRfPPPNMfPrTn45ms7lg+9NpsG7duvjsZz8bDz/8cDz77LNx7bXXLmr3L33pS3H8+PFF&#10;tdWIAAECBAgQIECAAAECBAgQIECAAAECBAgQIECAAAECBAgQIECAAAECBAgQIECAAAECBAgQIECA&#10;AAECBAgQIECAAAECBAgQIECAAAECBAgQIECAAAECBAgQIECAAAECBAgQIECAAAECBAgQIDBfoNue&#10;nl8UWa1WKlNAYJwEWq+8EMef/EUcf+q/xdTfPxxT//vvFgy/25oqtckaE6UyBQQIECBAgMD4CmT5&#10;gHV2pz2+ICInQIAAAQIECBAgQIAAAQIECBAgQIAAAQIECBAgQIAAgUUJ5ItqtQIbHT16NO68884F&#10;I/viF78YDz74YGzatGnBtu+1weWXXx6PPvpo3HHHHVGv10cebv/+/XH//fePbKOSAAECBAgQIECA&#10;AAECBAgQIECAAAECBAgQIECAAAECBAgQIECAAAECBAgQIECAAAECBAgQIECAAAECBAgQIECAAAEC&#10;BAgQIECAAAECBAgQIECAAAECBAgQIECAAAECBAgQIECAAAECBAgQIECAAAECBAgQIECAAAECBAgQ&#10;IECAAAECBAgQIECAAAECBAgQIECAAAECBAgQIECAwHIROHr0aNx5550LDveLX/xiPPjgg7Fp06YF&#10;277XBpdffnk8+uijcccdd0S9Xh95uP3798f9998/so1KAgQIECBAgAABAgQIECBAgAABAgQIECBA&#10;gAABAgQIECBAgAABAgQIECBAgAABAgQIECBAgAABAgQIECBAgAABAgQIECBAgAABAgQIECBAgAAB&#10;AgQIECBAgAABAgQIECBAgAABAgQIECBAgMAwgdr6C+Pcf/XXcc71t8c5//Lfxqq/vCXyVauHNVdO&#10;YDwE8lp/nJ12f35ArtuaKpVmjbNKZQoIECBAgACBMRaYv8YoKDqdMQYROgECBAgQIECAAAECBAgQ&#10;IECAAAECBAgQIECAAAECBAgsRiBfTKOV2Oahhx6KN954Y2RoH/nIR2Lnzp0j25zpylqtFl/96lfj&#10;W9/61oKH3r1794JtNCBAgAABAgQIECBAgAABAgQIECBAgAABAgQIECBAgAABAgQIECBAgAABAgQI&#10;ECBAgAABAgQIECBAgAABAgQIECBAgAABAgQIECBAgAABAgQIECBAgAABAgQIECBAgAABAgQIECBA&#10;gAABAgQIECBAgAABAgQIECBAgAABAgQIECBAgAABAgQIECBAgAABAgQIECBAgAABAgQIECCwHAQe&#10;euiheOONN0YO9SMf+Ujs3LlzZJszXVmr1eKrX/1qfOtb31rw0Lt3716wjQYECBAgQIAAAQIECBAg&#10;QIAAAQIECBAgQIAAAQIECBAgQIAAAQIECBAgQIAAAQIECBAgQIAAAQIECBAgQIAAAQIECBAgQIAA&#10;AQIECBAgQIAAAQIECBAgQIAAAQIECBAgQIAAAQIECBAgQIAAgUEC+VnnROOiP47mH/5pNP/plTFx&#10;2TWRNc8a1FQZgbERyPJaf6ydTn9+QK7bmiqXNprlMiUECBAgQIDA+ArkeSn2brddKlNAgAABAgQI&#10;ECBAgAABAgQIECBAgAABAgQIECBAgAABAgR6Bcp/be6tXcHpvXv3joxu8+bNcc8990StNu9LfyP3&#10;OnOVn/vc52LHjh0jD/jAAw9EZxFfQhx5EJUECBAgQIAAAQIECBAgQIAAAQIECBAgQIAAAQIECBAg&#10;QIAAAQIECBAgQIAAAQIECBAgQIAAAQIECBAgQIAAAQIECBAgQIAAAQIECBAgQIAAAQIECBAgQIAA&#10;AQIECBAgQIAAAQIECBAgQIAAAQIECBAgQIAAAQIECBAgQIAAAQIECBAgQIAAAQIECBAgQIAAAQIE&#10;CBAgQIAAAQIEloDA3r17R45i8+bNcc8990StVhvZrqrKz33uc7Fjx46Rh3/ggQei0+mMbKOSAAEC&#10;BAgQIECAAAECBAgQIECAAAECBAgQIECAAAECBAgQIECAAAECBAgQIECAAAECBAgQIECAAAECBAgQ&#10;IECAAAECBAgQIECAAAECBAgQIECAAAECBAgQIECAAAECBAgQIECAAAECBAgQIECAAIFFCuR5X8Nu&#10;p92XH5TpnjheKs6aZ5XKFBAgQIAAAQLjK5DlA56H5hlk43tCiJwAAQIECBAgQIAAAQIECBAgQIAA&#10;AQIECBAgQIAAAQKLFOj/Rtsid1oJzfbu3TsyjK985Suxfv36kW2qrvz+978/cgyHDh2Kxx57rOph&#10;OD4BAgQIECBAgAABAgQIECBAgAABAgQIECBAgAABAgQIECBAgAABAgQIECBAgAABAgQIECBAgAAB&#10;AgQIECBAgAABAgQIECBAgAABAgQIECBAgAABAgQIECBAgAABAgQIECBAgAABAgQIECBAgAABAgQI&#10;ECBAgAABAgQIECBAgAABAgQIECBAgAABAgQIECBAgAABAgQIECBAgACBygX27t07so+vfOUrsX79&#10;+pFtqq78/ve/P3IMhw4discee6zqYTg+AQIECBAgQIAAAQIECBAgQIAAAQIECBAgQIAAAQIECBAg&#10;QIAAAQIECBAgQIAAAQIECBAgQIAAAQIECBAgQIAAAQIECBAgQIAAAQIECBAgQIAAAQIECBAgQIAA&#10;AQIECBAgQIAAAQIECBAgQIAAgfEQyGv9cXba/fkBuW5rqlSaNSZKZQoIECBAgACBMRaYv8YoKNoL&#10;rzPGWEzoBAgQIECAAAECBAgQIECAAAECBAgQIECAAAECBAgQIDAjkI+jwr59++LgwYNDQ5+YmIgd&#10;O3YMrU9VsWrVqrjllltGdrdnz56R9SoJECBAgAABAgQIECBAgAABAgQIECBAgAABAgQIECBAgAAB&#10;AgQIECBAgAABAgQIECBAgAABAgQIECBAgAABAgQIECBAgAABAgQIECBAgAABAgQIECBAgAABAgQI&#10;ECBAgAABAgQIECBAgAABAgQIECBAgAABAgQIECBAgAABAgQIECBAgAABAgQIECBAgAABAgQIECBA&#10;gAABAgQILHWBffv2xcGDB4cOc2JiInbs2DG0PlXFqlWr4pZbbhnZ3Z49e0bWqyRAgAABAgQIECBA&#10;gAABAgQIECBAgAABAgQIECBAgAABAgQIECBAgAABAgQIECBAgAABAgQIECBAgAABAgQIECBAgAAB&#10;AgQIECBAgAABAgQIECBAgAABAgQIECBAgAABAgQIECBAgAABAgQIECBAYHECWV7rb9jp9OcH5Lqt&#10;qVJp1pgolSkgQIAAAQIExlggz0vBd7vtUpkCAgQIECBAgAABAgQIECBAgAABAgQIECBAgAABAgQI&#10;ECDQK1D+a3Nv7QpNv/TSSyMj+8QnPhFr164d2SZV5a233jqyqxdffHFkvUoCBAgQIECAAAECBAgQ&#10;IECAAAECBAgQIECAAAECBAgQIECAAAECBAgQIECAAAECBAgQIECAAAECBAgQIECAAAECBAgQIECA&#10;AAECBAgQIECAAAECBAgQIECAAAECBAgQIECAAAECBAgQIECAAAECBAgQIECAAAECBAgQIECAAAEC&#10;BAgQIECAAAECBAgQIECAAAECBAgQIECAAAECS13gpZdeGjnET3ziE7F27dqRbVJV3nrrrSO7evHF&#10;F0fWqyRAgAABAgQIECBAgAABAgQIECBAgAABAgQIECBAgAABAgQIECBAgAABAgQIECBAgAABAgQI&#10;ECBAgAABAgQIECBAgAABAgQIECBAgAABAgQIECBAgAABAgQIECBAgAABAgQIECBAgAABAgQIECBA&#10;YJECWT6vYTe63e68snnZ1lR/QZ5HVqv3l8kRIECAAAECYy2Q5bVy/J1OuUwJAQIECBAgQIAAAQIE&#10;CBAgQIAAAQIECBAgQIAAAQIECBDoEZj/jbaeqpWbPHTo0Mjgrr/++pH1KSuvvPLK2LJly9AuF4pl&#10;6I4qCBAgQIAAAQIECBAgQIAAAQIECBAgQIAAAQIECBAgQIAAAQIECBAgQIAAAQIECBAgQIAAAQIE&#10;CBAgQIAAAQIECBAgQIAAAQIECBAgQIAAAQIECBAgQIAAAQIECBAgQIAAAQIECBAgQIAAAQIECBAg&#10;QIAAAQIECBAgQIAAAQIECBAgQIAAAQIECBAgQIAAAQIECBAgQIAAAQIECCwRgUOHDo0cyfXXXz+y&#10;PmXllVdeGVu2bBna5UKxDN1RBQECBAgQIECAAAECBAgQIECAAAECBAgQIECAAAECBAgQIECAAAEC&#10;BAgQIECAAAECBAgQIECAAAECBAgQIECAAAECBAgQIECAAAECBAgQIECAAAECBAgQIECAAAECBAgQ&#10;IECAAAECBAgQIECAAAEC/QJ5rT9f5DrtcllPSbc11ZOLyBpn9eVlCBAgQIAAAQKR5WWEBdYY5R2U&#10;ECBAgAABAgQIECBAgAABAgQIECBAgAABAgQIECBAgMC4CQz4a/PKJ5icnBwZ5ObNm0fWp67csmXL&#10;0C4PHTo0tE4FAQIECBAgQIAAAQIECBAgQIAAAQIECBAgQIAAAQIECBAgQIAAAQIECBAgQIAAAQIE&#10;CBAgQIAAAQIECBAgQIAAAQIECBAgQIAAAQIECBAgQIAAAQIECBAgQIAAAQIECBAgQIAAAQIECBAg&#10;QIAAAQIECBAgQIAAAQIECBAgQIAAAQIECBAgQIAAAQIECBAgQIAAAQIECBAgQIAAgeUgMDk5OXKY&#10;mzdvHlmfunLLli1Duzx06NDQOhUECBAgQIAAAQIECBAgQIAAAQIECBAgQIAAAQIECBAgQIAAAQIE&#10;CBAgQIAAAQIECBAgQIAAAQIECBAgQIAAAQIECBAgQIAAAQIECBAgQIAAAQIECBAgQIAAAQIECBAg&#10;QIAAAQIECBAgQIAAAQIECCxeIMvzcuNOp1zWU9JtTfXkIrLGRF9ehgABAgQIECAQea2E0O20S2UK&#10;CBAgQIAAAQIECBAgQIAAAQIECBAgQIAAAQIECBAgQIBAr8CAb7T1Vq/M9KFDh0YGduGFF46sT125&#10;adOmoV2++uqrQ+tUECBAgAABAgQIECBAgAABAgQIECBAgAABAgQIECBAgAABAgQIECBAgAABAgQI&#10;ECBAgAABAgQIECBAgAABAgQIECBAgAABAgQIECBAgAABAgQIECBAgAABAgQIECBAgAABAgQIECBA&#10;gAABAgQIECBAgAABAgQIECBAgAABAgQIECBAgAABAgQIECBAgAABAgQIECBAgAABAgQIEFgOAocO&#10;HRo5zAsvvHBkferKTZs2De3y1VdfHVqnggABAgQIECBAgAABAgQIECBAgAABAgQIECBAgAABAgQI&#10;ECBAgAABAgQIECBAgAABAgQIECBAgAABAgQIECBAgAABAgQIECBAgAABAgQIECBAgAABAgQIECBA&#10;gAABAgQIECBAgAABAgQIECBAgACB0xDIa6XG3U67VNZb0G1N9WYjGs3+vBwBAgQIECAw9gLZgDVG&#10;dDpj7wKAAAECBAgQIECAAAECBAgQIECAAAECBAgQIECAAAECBEYL1EdXr8zaVatWjQxsw4YNI+tT&#10;V2ZZNrTLV199dWidCgIECBAgQIAAAQIECBAgQIAAAQIECBAgQIAAAQIECBAgQIAAAQIECBAgQIAA&#10;AQIECBAgQIAAAQIECBAgQIAAAQIECBAgQIAAAQIECBAgQIAAAQIECBAgQIAAAQIECBAgQIAAAQIE&#10;CBAgQIAAAQIECBAgQIAAAQIECBAgQIAAAQIECBAgQIAAAQIECBAgQIAAAQIECBAgQIAAAQLLQWDV&#10;qlUjh7lhw4aR9akrsywb2uWrr746tE4FAQIECBAgQIAAAQIECBAgQIAAAQIECBAgQIAAAQIECBAg&#10;QIAAAQIECBAgQIAAAQIECBAgQIAAAQIECBAgQIAAAQIECBAgQIAAAQIECBAgQIAAAQIECBAgQIAA&#10;AQIECBAgQIAAAQIECBAgQKDb7Ua0W9FtT8+8tyM67cjPXQOGAIFBAnmtXDpzzYzamv/s6qidvym6&#10;reMzrxORT4x+NsqoY6kjQIAAAQIEVqhAoxn1f3JpZMVaI8sjZt7zVb+3QoMVFgECBAgQIECAAAEC&#10;BAgQIECAAAECBAgQIECAAAECBAicKYH6mTrQcjrO1NTUyOG+9dZbsW7dupFtUlauXr16aHetViuK&#10;8Z5zzjlD26ggQIAAAQIECBAgQIAAAQIECBAgQIAAAQIECBAgQIAAAQIECBAgQIAAAQIECBAgQIAA&#10;AQIECBAgQIAAAQIECBAgQIAAAQIECBAgQIAAAQIECBAgQIAAAQIECBAgQIAAAQIECBAgQIAAAQIE&#10;CBAgQIAAAQIECBAgQIAAAQIECBAgQIAAAQIECBAgQIAAAQIECBAgQIAAAQIECBAgsJQFpqamRg7v&#10;rbfeinXr1o1sk7Jy9erVQ7trtVpRjPecc84Z2kYFAQIECBAgQIAAAQIECBAgQIAAAQIECBAgQIAA&#10;AQIECBAgQIAAAQIECBAgQIAAAQIECBAgQIAAAQIECBAgQIAAAQIECBAgQIAAAQIECBAgQIAAAQIE&#10;CBAgQIAAAQIECBAgQIAAAQIECBAgML4Cx//Xg3H8ib1zANnEqlhz23+ey0sQIHBKIMvzU5nZVLcz&#10;mxr43viDS6J42QgQIECAAAECwwTymTX4ef/63w+rVk6AAAECBAgQIECAAAECBAgQIECAAAECBAgQ&#10;IECAAAECBAYK1AeWrvDCjRs3jozw4MGDcdFFF41sk7JycnJyZHcTExMj61USIECAAAECBAgQIECA&#10;AAECBAgQIECAAAECBAgQIECAAAECBAgQIECAAAECBAgQIECAAAECBAgQ+P/s3Q2MleW9IPD/ec8Z&#10;Zpgyc0e+9NrrB9MssQyMmqVt1Eo1Epp1WcsaYi6Qrm2FgiaN3nbLJia7abZqg+tN6udVVzSYWFPQ&#10;Ftk160fqR2tqoasVxXIjuLldBBcmw5RPgTnnvDszdcY5c2bOzFQGgfN707fn/X88z/M+PxnyJJxk&#10;CBAgQIAAAQIECBAgQIAAAQIECBAgQIAAAQIECBAgQIAAAQIECBAgQIAAAQIECBAgQIAAAQIECBAg&#10;QIAAAQIECBAgQIAAAQIECBAgQIAAAQIECBAgQIAAAQIECBAgQIAAAQIETmaBM888s+Lr7dq1K849&#10;99yKPSeyuHv37orL1dbWVqwrEiBAgAABAgQIECBAgAABAgQIECBAgAABAgQIECBAgAABAgQIECBA&#10;gAABAgQIECBAgAABAgQIECBAgAABAgQIECBAgAABAgQIECBAgAABAgQIECBAgAABAgQIECBAgAAB&#10;AgQIECBAgAABAtUrkMnmSjafFvIlsYAAgX4CSbZf8JfHtFgoy0kQIECgmgUKe/9ffPTmixHFfPSc&#10;K7rOFp+7YlEkE5qqmcXeCRAgQIAAAQIECBAgQIAAAQIECBAgQIAAAQIECBAgQIAAAQLHXaD0G6DH&#10;ffqTc8Kzzjqr4ovt3LmzYv1EFz/88MMhl6ytrY1crir/Mw5pokCAAAECBAgQIECAAAECBAgQIECA&#10;AAECBAgQIECAAAECBAgQIECAAAECBAgQIECAAAECBAgQIECAAAECBAgQIECAAAECBAgQIECAAAEC&#10;BAgQIECAAAECBAgQIECAAAECBAgQIECAAAECBAgQIECAAAECBAgQIECAAAECBAgQIECAAAECBAgQ&#10;IECAAAECBAgQIECAAAECBAgQIHBqCZx11lkVX3jnzp0V6ye6+OGHHw65ZG1tbeRyuSHrCgQIECBA&#10;gAABAgQIECBAgAABAgQIECBAgAABAgQIECBAgAABAgQIECBAgAABAgQIECBAgAABAgQIECBAgAAB&#10;AgQIECBAgAABAgQIECBAgAABAgQIECBAgAABAgQIECBAgAABAgQIECBAgECVC2RrSgEK+dJYRIDA&#10;JwJJ9pPn3qdioffJJwECBAh0CRSPHIxj2/53iUXx2EeRRFNJTkCAAAECBAgQIECAAAECBAgQIECA&#10;AAECBAgQIECAAAECBAgQIPDpBJJPN/zUHH3mmWdWfPEXXnihYv1EFg8cOBBvvfXWkEtOmjRpyJoC&#10;AQIECBAgQIAAAQIECBAgQIAAAQIECBAgQIAAAQIECBAgQIAAAQIECBAgQIAAAQIECBAgQIAAAQIE&#10;CBAgQIAAAQIECBAgQIAAAQIECBAgQIAAAQIECBAgQIAAAQIECBAgQIAAAQIECBAgQIAAAQIECBAg&#10;QIAAAQIECBAgQIAAAQIECBAgQIAAAQIECBAgQIAAAQIECBAgQIAAgVNB4Mwzz6z4mi+88ELF+oks&#10;HjhwIN56660hl5w0adKQNQUCBAgQIECAAAECBAgQIECAAAECBAgQIECAAAECBAgQIECAAAECBAgQ&#10;IECAAAECBAgQIECAAAECBAgQIECAAAECBAgQIECAAAECBAgQIECAAAECBAgQIECAAAECBAgQIECA&#10;AAECBAgQIECAQCabK0VIi5F23S4CBMoFMklSniz6eSlHkSFAoKoFkmz59gv58pwMAQIECBAgQIAA&#10;AQIECBAgQIAAAQIECBAgQIAAAQIECBAgQIDApxIY5Bttn2q+U2Lw2WefXfE9161bF8eOHavYc6KK&#10;zz77bBw5cmTI5WbOnDlkTYEAAQIECBAgQIAAAQIECBAgQIAAAQIECBAgQIAAAQIECBAgQIAAAQIE&#10;CBAgQIAAAQIECBAgQIAAAQIECBAgQIAAAQIECBAgQIAAAQIECBAgQIAAAQIECBAgQIAAAQIECBAg&#10;QIAAAQIECBAgQIAAAQIECBAgQIAAAQIECBAgQIAAAQIECBAgQIAAAQIECBAgQIAAAQIECBAgQIDA&#10;qSBw9tlnV3zNdevWxbFjxyr2nKjis88+G0eOHBlyuZkzZw5ZUyBAgAABAgQIECBAgAABAgQIECBA&#10;gAABAgQIECBAgAABAgQIECBAgAABAgQIECBAgAABAgQIECBAgAABAgQIECBAgAABAgQIECBAgAAB&#10;AgQIECBAgAABAgQIECBAgAABAgQIECBAgAABAgQIRDZXjpDPl+dkCBCISLJlCmmxUJaTIECAQDUL&#10;ZAY7WxTK/6489v5bsW/tnbHv6X+M/evvjv3/4/7wd2o1/8mxdwIECBAgQIAAAQIECBAgQIAAAQIE&#10;CBAgQIAAAQIECBAgQGC0AsloB5wO/TNnzoypU6cOuZWOjo7YsGHDkPUTWVi7dm3F5VpbWyvWFQkQ&#10;IECAAAECBAgQIECAAAECBAgQIECAAAECBAgQIECAAAECBAgQIECAAAECBAgQIECAAAECBAgQIECA&#10;AAECBAgQIECAAAECBAgQIECAAAECBAgQIECAAAECBAgQIECAAAECBAgQIECAAAECBAgQIECAAAEC&#10;BAgQIECAAAECBAgQIECAAAECBAgQIECAAAECBAgQIECAAAECBAic7AIzZ86MqVOnDvmaHR0dsWHD&#10;hiHrJ7Kwdu3aisu1trZWrCsSIECAAAECBAgQIECAAAECBAgQIECAAAECBAgQIECAAAECBAgQIECA&#10;AAECBAgQIECAAAECBAgQIECAAAECBAgQIECAAAECBAgQIECAAAECBAgQIECAAAECBAgQIECAAAEC&#10;BAgQIECAAAEC1S2QyebKANJiviwnQYBAl0AmKWcoFstzMgQIEKhmgRGeLYofHYhC+84o7Pm/kf/w&#10;/0T+g/cG/3u2mi3tnQABAgQIECBAgAABAgQIECBAgAABAgQIECBAgAABAgQIECBQQWCQb7RV6D5N&#10;SkmSxPz58yvu5vvf/350dHRU7Bnr4quvvhrr16+vuExra2vFuiIBAgQIECBAgAABAgQIECBAgAAB&#10;AgQIECBAgAABAgQIECBAgAABAgQIECBAgAABAgQIECBAgAABAgQIECBAgAABAgQIECBAgAABAgQI&#10;ECBAgAABAgQIECBAgAABAgQIECBAgAABAgQIECBAgAABAgQIECBAgAABAgQIECBAgAABAgQIECBA&#10;gAABAgQIECBAgAABAgQIECBAgACBk10gSZKYP39+xdf8/ve/Hx0dHRV7xrr46quvxvr16ysu09ra&#10;WrGuSIAAAQIECBAgQIAAAQIECBAgQIAAAQIECBAgQIAAAQIECBAgQIAAAQIECBAgQIAAAQIECBAg&#10;QIAAAQIECBAgQIAAAQIECBAgQIAAAQIECBAgQIAAAQIECBAgQIAAAQIECBAgQIAAAQIECFS5QDZX&#10;DpDvLM/JECAQuUlnR8OCm6Px2n+IxoX/MRqv+0+RbZpKhgABAgT6CWQGO1sU8v06Pn4cmEuykclk&#10;yvtkCBAgQIAAAQIECBAgQIAAAQIECBAgQIAAAQIECBAgQIAAAQIEBhVIBs1WQfIb3/hGxV3u2LEj&#10;li1bVrFnLIuHDx+OG264IdI0HXKZ7i/KfPWrXx2yrkCAAAECBAgQIECAAAECBAgQIECAAAECBAgQ&#10;IECAAAECBAgQIECAAAECBAgQIECAAAECBAgQIECAAAECBAgQIECAAAECBAgQIECAAAECBAgQIECA&#10;AAECBAgQIECAAAECBAgQIECAAAECBAgQIECAAAECBAgQIECAAAECBAgQIECAAAECBAgQIECAAAEC&#10;BAgQIECAAAECBAgQIEDgVBH4xje+UfFVd+zYEcuWLavYM5bFw4cPxw033BBpmg65TCaTia9+9atD&#10;1hUIECBAgAABAgQIECBAgAABAgQIECBAgAABAgQIECBAgAABAgQIECBAgAABAgQIECBAgAABAgQI&#10;ECBAgAABAgQIECBAgAABAgQIECBAgAABAgQIECBAgAABAgQIECBAgAABAgQIECBAgAABAplsTRlC&#10;WsiX5SQIEIjIjKuLmr9tjtyZ50duyjmRm3R2ZHLlP0OsCBAgUNUCSbZs+4OdLcpyg4wrm0iCAAEC&#10;BAgQIECAAAECBAgQIECAAAECBAgQIECAAAECBAgQIECgTyDpe6qyh7lz58b48eMr7vrpp5+OW265&#10;JfL5E/ul2I8++iiWLFkS77//fsX3+9rXvhbTpk2r2KNIgAABAgQIECBAgAABAgQIECBAgAABAgQI&#10;ECBAgAABAgQIECBAgAABAgQIECBAgAABAgQIECBAgAABAgQIECBAgAABAgQIECBAgAABAgQIECBA&#10;gAABAgQIECBAgAABAgQIECBAgAABAgQIECBAgAABAgQIECBAgAABAgQIECBAgAABAgQIECBAgAAB&#10;AgQIECBAgAABAgQIECBA4FQQmDt3bowfP77iqz799NNxyy23RD6fr9h3vIsfffRRLFmyJN5///2K&#10;U3/ta1+LadOmVexRJECAAAECBAgQIECAAAECBAgQIECAAAECBAgQIECAAAECBAgQIECAAAECBAgQ&#10;IECAAAECBAgQIECAAAECBAgQIECAAAECBAgQIECAAAECBAgQIECAAAECBAgQIECAAAECBAgQIECA&#10;AAECBKpcIJsrByjmY/+6/xYdj6yMPz92a/z58f8SH216trxPhgABAgQIECAwQCAz2NmiMMjveSoW&#10;SkYOOq6kQ0CAAAECBAgQIECAAAECBAgQIECAAAECBAgQIECAAAECBAgQINBfIOkfVNNzfX19LFu2&#10;bNgt33333XHVVVfF7t27h+09Hg179uyJK6+8MtavXz/sdN/+9reH7dFAgAABAgQIECBAgAABAgQI&#10;ECBAgAABAgQIECBAgAABAgQIECBAgAABAgQIECBAgAABAgQIECBAgAABAgQIECBAgAABAgQIECBA&#10;gAABAgQIECBAgAABAgQIECBAgAABAgQIECBAgAABAgQIECBAgAABAgQIECBAgAABAgQIECBAgAAB&#10;AgQIECBAgAABAgQIECBAgAABAgQIECBA4FQQqK+vj2XLlg37qnfffXdcddVVsXv37mF7j0fDnj17&#10;4sorr4z169cPO923v/3tYXs0ECBAgAABAgQIECBAgAABAgQIECBAgAABAgQIECBAgAABAgQIECBA&#10;gAABAgQIECBAgAABAgQIECBAgAABAgQIECBAgAABAgQIECBAgAABAgQIECBAgAABAgQIECBAgAAB&#10;AgQIECBAgAABAtUtkMnmygDSfD7S/NGI/LFIjx6O9PD+SDu7YhcBAgQIECBAYDiBwc4WhXzZqHRg&#10;bpBxZYMkCBAgQIAAAQIECBAgQIAAAQIECBAgQIAAAQIECBAgQIAAAQIE+gSSvqcqfPjRj34UkydP&#10;Hnbnv/71r2PWrFlx1113xaFDh4bt/2saCoVCrF69Oi6++OLYuHHjsFM0NTXFwoULh+3TQIAAAQIE&#10;CBAgQIAAAQIECBAgQIAAAQIECBAgQIAAAQIECBAgQIAAAQIECBAgQIAAAQIECBAgQIAAAQIECBAg&#10;QIAAAQIECBAgQIAAAQIECBAgQIAAAQIECBAgQIAAAQIECBAgQIAAAQIECBAgQIAAAQIECBAgQIAA&#10;AQIECBAgQIAAAQIECBAgQIAAAQIECBAgQIAAAQIECBAgQOBUEfjRj34UkydPHvZ1f/3rX8esWbPi&#10;rrvuikOHDg3b/9c0FAqFWL16dVx88cWxcePGYadoamqKhQsXDtungQABAgQIECBAgAABAgQIECBA&#10;gAABAgQIECBAgAABAgQIECBAgAABAgQIECBAgAABAgQIECBAgAABAgQIECBAgAABAgQIECBAgAAB&#10;AgQIECBAgAABAgQIECBAgAABAgQIECBAgAABAgQIEKhygWyuHKCQj+i++1+D9fWveyZAgAABAgQI&#10;dAlkBjszFAecK7qlBpw1Bh1HlAABAgQIECBAgAABAgQIECBAgAABAgQIECBAgAABAgQIECBAYEiB&#10;ZMhKFRTOOOOM+PGPfzyinba1tcUPf/jDmDZtWvzkJz+JP/3pTyMaN1zT4cOH48knn4zW1tZYunRp&#10;7Nq1a7ghPfU77rgj6uvrR9SriQABAgQIECBAgAABAgQIECBAgAABAgQIECBAgAABAgQIECBAgAAB&#10;AgQIECBAgAABAgQIECBAgAABAgQIECBAgAABAgQIECBAgAABAgQIECBAgAABAgQIECBAgAABAgQI&#10;ECBAgAABAgQIECBAgAABAgQIECBAgAABAgQIECBAgAABAgQIECBAgAABAgQIECBAgAABAgQIECBA&#10;gMCpIHDGGWfEj3/84xG9altbW/zwhz+MadOmxU9+8pP405/+NKJxwzUdPnw4nnzyyWhtbY2lS5fG&#10;rl27hhvSU7/jjjuivr5+RL2aCBAgQIAAAQIECBAgQIAAAQIECBAgQIAAAQIECBAgQIAAAQIECBAg&#10;QIAAAQIECBAgQIAAAQIECBAgQIAAAQIECBAgQIAAAQIECBAgQIAAAQIECBAgQIAAAQIECBAgQIAA&#10;AQIECBAgQIAAgeoVyORqyjafFjojzedL8plseV9Jg4AAAQIECBAg0C2Q5Moc0kLpuaK7oSyXLR9X&#10;NpEEAQIECBAgQIAAAQIECBAgQIAAAQIECBAgQIAAAQIECBAgQIBAn0DS91SlD8uWLYsLL7xwxLtv&#10;a2uLW2+9Nc4///yYPXt23HHHHfHqq6/G3r17RzRHmqaxffv2WLt2bSxevDimTp3a8/nHP/5xROO7&#10;my699NJYsWLFiPs1EiBAgAABAgQIECBAgAABAgQIECBAgAABAgQIECBAgAABAgQIECBAgAABAgQI&#10;ECBAgAABAgQIECBAgAABAgQIECBAgAABAgQIECBAgAABAgQIECBAgAABAgQIECBAgAABAgQIECBA&#10;gAABAgQIECBAgAABAgQIECBAgAABAgQIECBAgAABAgQIECBAgAABAgQIECBAgAABAgQIEDhVBJYt&#10;WxYXXnjhiF+3ra0tbr311jj//PNj9uzZcccdd8Srr74ae/fuHdEcaZrG9u3bY+3atbF48eKYOnVq&#10;z+cf//jHEY3vbrr00ktjxYoVI+7XSIAAAQIECBAgQIAAAQIECBAgQIAAAQIECBAgQIAAAQIECBAg&#10;QIAAAQIECBAgQIAAAQIECBAgQIAAAQIECBAgQIAAAQIECBAgQIAAAQIECBAgQIAAAQIECBAgQIAA&#10;AQIECBAgQIAAAQIECFSxQJIr33yhEFHMl+azg/SVdogIECBAgAABApFJkohMplSi+2wx8CqW5jKD&#10;nUkGjhETIECAAAECBAgQIECAAAECBAgQIECAAAECBAgQIECAAAECBAj0CVT9Nzuz2Wz84he/iMsv&#10;vzx27drVBzOShzfeeCO6797r85//fFxwwQXR1NQUjY2N0dDQEGmaxv79+2Pfvn2xZ8+eeOedd+LA&#10;gQO9Q0b9OW7cuHj44Ye7vlsz4Ms1o57JAAIECBAgQIAAAQIECBAgQIAAAQIECBAgQIAAAQIECBAg&#10;QIAAAQIECBAgQIAAAQIECBAgQIAAAQIECBAgQIAAAQIECBAgQIAAAQIECBAgQIAAAQIECBAgQIAA&#10;AQIECBAgQIAAAQIECBAgQIAAAQIECBAgQIAAAQIECBAgQIAAAQIECBAgQIAAAQIECBAgQIAAAQIE&#10;CBAgQIAAAQInn0A2m41f/OIXcfnll8euXbtG9YJvvPFGdN+91+c///m44IILoqmpKRobG6OhoSHS&#10;NI39+/fHvn37Ys+ePfHOO+/EgQMHeoeM+nPcuHHx8MMPRyaTGfVYAwgQIECAAAECBAgQIECAAAEC&#10;BAgQIECAAAECBAgQIECAAAECBAgQIECAAAECBAgQIECAAAECBAgQIECAAAECBAgQIECAAAECBAgQ&#10;IECAAAECBAgQIECAAAECBAgQIECAAAECBAgQIECAAIHqE8hkc2WbTgudkeY7S/KD9ZU0CAgQIECA&#10;AAECvQLd54t+Z4m0kO+t9H2W5QY5k/Q1eyBAgAABAgQIECBAgAABAgQIECBAgAABAgQIECBAgAAB&#10;AgQIECgTKP8GaFnL6Z9obm6OF198MebMmRPt7e1/9YZ37twZ3fdYXblcLn7+859HS0vLWC1hXgIE&#10;CBAgQIAAAQIECBAgQIAAAQIECBAgQIAAAQIECBAgQIAAAQIECBAgQIAAAQIECBAgQIAAAQIECBAg&#10;QIAAAQIECBAgQIAAAQIECBAgQIAAAQIECBAgQIAAAQIECBAgQIAAAQIECBAgQIAAAQIECBAgQIAA&#10;AQIECBAgQIAAAQIECBAgQIAAAQIECBAgQIAAAQIECBAgQIAAAQKfuUBzc3O8+OKLMWfOnGhvb/+r&#10;32fnzp3RfY/Vlcvl4uc//3m0tLSM1RLmJUCAAAECBAgQIECAAAECBAgQIECAAAECBAgQIECAAAEC&#10;BAgQIECAAAECBAgQIECAAAECBAgQIECAAAECBAgQIECAAAECBAgQIECAAAECBAgQIECAAAECBAgQ&#10;IECAAAECBAgQIECAAAECBE43ga7fd1B2FfIRxUJpOjtIX2mHiAABAgQIECDQI5DpOjek+c5PNLrP&#10;FgOvAbnuMS4CBAgQIECAAAECBAgQIECAAAECBAgQIECAAAECBAgQIECAAIGRCyQjbz29O2fMmBHP&#10;PfdcNDY2npQbTZIk1qxZEwsWLDgp389LESBAgAABAgQIECBAgAABAgQIECBAgAABAgQIECBAgAAB&#10;AgQIECBAgAABAgQIECBAgAABAgQIECBAgAABAgQIECBAgAABAgQIECBAgAABAgQIECBAgAABAgQI&#10;ECBAgAABAgQIECBAgAABAgQIECBAgAABAgQIECBAgAABAgQIECBAgAABAgQIECBAgAABAgQIECBA&#10;gAABAgQIEDieAjNmzIjnnnsuGhsbj+e0x22uJElizZo1sWDBguM2p4kIECBAgAABAgQIECBAgAAB&#10;AgQIECBAgAABAgQIECBAgAABAgQIECBAgAABAgQIECBAgAABAgQIECBAgAABAgQIECBAgAABAgQI&#10;ECBAgAABAgQIECBAgAABAgQIECBAgAABAgQIECBAgACB018gk+TKNpkeO1KWy2TL+8qaJAgQIECA&#10;AAEC3QIDzhdpMV/mkhYG5LLZsh4JAgQIECBAgAABAgQIECBAgAABAgQIECBAgAABAgQIECBAgACB&#10;oQWSoUvVV5k9e3b86le/iunTp59Um6+rq4tHH300Fi9efFK9l5chQIAAAQIECBAgQIAAAQIECBAg&#10;QIAAAQIECBAgQIAAAQIECBAgQIAAAQIECBAgQIAAAQIECBAgQIAAAQIECBAgQIAAAQIECBAgQIAA&#10;AQIECBAgQIAAAQIECBAgQIAAAQIECBAgQIAAAQIECBAgQIAAAQIECBAgQIAAAQIECBAgQIAAAQIE&#10;CBAgQIAAAQIECBAgQIAAAQIECBAgMJYCs2fPjl/96lcxffr0sVxm1HPX1dXFo48+GosXLx71WAMI&#10;ECBAgAABAgQIECBAgAABAgQIECBAgAABAgQIECBAgAABAgQIECBAgAABAgQIECBAgAABAgQIECBA&#10;gAABAgQIECBAgAABAgQIECBAgAABAgQIECBAgAABAgQIECBAgAABAgQIECBAgACBKhfI1ZQBpMeO&#10;lOUiW95X3iRDgAABAgQIEIjIZHOlDIVCadwdFfIlubIxJVUBAQIECBAgQIAAAQIECBAgQIAAAQIE&#10;CBAgQIAAAQIECBAgQIDAQIEB39AYWK6+ePbs2fGHP/whVq5cGQ888ECkafqZIlx44YXxxBNPREtL&#10;y2f6HhYnQIAAAQIECBAgQIAAAQIECBAgQIAAAQIECBAgQIAAAQIECBAgQIAAAQIECBAgQIAAAQIE&#10;CBAgQIAAAQIECBAgQIAAAQIECBAgQIAAAQIECBAgQIAAAQIECBAgQIAAAQIECBAgQIAAAQIECBAg&#10;QIAAAQIECBAgQIAAAQIECBAgQIAAAQIECBAgQIAAAQIECBAgQIAAAQIECBAg8FkIzJ49O/7whz/E&#10;ypUr44EHHog0TT+L1+hb88ILL4wnnngiWlpa+nIeCBAgQIAAAQIECBAgQIAAAQIECBAgQIAAAQIE&#10;CBAgQIAAAQIECBAgQIAAAQIECBAgQIAAAQIECBAgQIAAAQIECBAgQIAAAQIECBAgQIAAAQIECBAg&#10;QIAAAQIECBAgQIAAAQIECBAgQIAAAQIjFkiykfu7CyKTzUXkcpFJcpF87m/KhvfUy7ISBAhUEvjo&#10;zRfj6NbXI1NT23MnDRNjwtz/UGmIGgECBE4Pge5zRb8rLeT7RX95TIsDcl1nEBeBahboPjMU9rVF&#10;FApdvx+tGLlJZ0ftFy+pZhJ7J0CAAAECBAgQIECAAAECBAgQIECAAAECBAgQIECAAIFhBHzbYhCg&#10;+vr6uO++++Kaa66JG264IT744INBusY2lSRJ/OAHP4jbbrstxo0bN7aLmZ0AAQIECBAgQIAAAQIE&#10;CBAgQIAAAQIECBAgQIAAAQIECBAgQIAAAQIECBAgQIAAAQIECBAgQIAAAQIECBAgQIAAAQIECBAg&#10;QIAAAQIECBAgQIAAAQIECBAgQIAAAQIECBAgQIAAAQIECBAgQIAAAQIECBAgQIAAAQIECBAgQIAA&#10;AQIECBAgQIAAAQIECBAgQIAAAQIECBAgQIDASSxQX18f9913X1xzzTVxww03xAcffHDC3zZJkvjB&#10;D34Qt912W4wbN+6Er29BAgQIECBAgAABAgQIECBAgAABAgQIECBAgAABAgQIECBAgAABAgQIECBA&#10;gAABAgQIECBAgAABAgQIECBAgAABAgQIECBAgAABAgQIECBAgAABAgQIECBAgAABAgQIECBAgAAB&#10;AgQIECBA4PQQyGQy0TB/Rclmigc7SuKeIJsrz8kQIFBRoHh4fxT3t/f1JIcP9D17IECAwOkskBl4&#10;bijky7c7IFc2pnyEDIHTWuDotjciv3Nb3x6L01qj9ouX9MUeCBAgQIAAAQIECBAgQIAAAQIECBAg&#10;QIAAAQIECBAgQIDAQAHf7Bwo0i+eN29ebN++PdauXRv33ntv/P73v+9XHZvHurq6WLx4cdx8883R&#10;2to6NouYlQABAgQIECBAgAABAgQIECBAgAABAgQIECBAgAABAgQIECBAgAABAgQIECBAgAABAgQI&#10;ECBAgAABAgQIECBAgAABAgQIECBAgAABAgQIECBAgAABAgQIECBAgAABAgQIECBAgAABAgQIECBA&#10;gAABAgQIECBAgAABAgQIECBAgAABAgQIECBAgAABAgQIECBAgAABAgQIECBAgMApKDBv3rzYvn17&#10;rF27Nu699974/e9/P+a7qKuri8WLF8fNN98cra2tY76eBQgQIECAAAECBAgQIECAAAECBAgQIECA&#10;AAECBAgQIECAAAECBAgQIECAAAECBAgQIECAAAECBAgQIECAAAECBAgQIECAAAECBAgQIECAAAEC&#10;BAgQIECAAAECBAgQIECAAAECBAgQIECAAIHqE0gL+bJNZ7K5spwEAQKVBdLOoyUNmXG1JbGAAAEC&#10;p6tAw7+76S9b6zo/ZJKuM0Su/BxRdt7IZk9XDvsiMCKBTDLgZ6BYGNE4TQQIECBAgAABAgQIECBA&#10;gAABAgQIECBAgAABAgQIECBQvQJJ9W59ZDuvra2Nb37zm7Fp06b43e9+F0uWLInGxsaRDR5F1znn&#10;nBO333577NixI1avXh2tra2jGK2VAAECBAgQIECAAAECBAgQIECAAAECBAgQIECAAAECBAgQIECA&#10;AAECBAgQIECAAAECBAgQIECAAAECBAgQIECAAAECBAgQIECAAAECBAgQIECAAAECBAgQIECAAAEC&#10;BAgQIECAAAECBAgQIECAAAECBAgQIECAAAECBAgQIECAAAGaTkDNAABAAElEQVQCBAgQIECAAAEC&#10;BAgQIECAAAECBAgQIECAQHUI1NbWxje/+c3YtGlT/O53v4slS5ZEY2Pjcd/8OeecE7fffnvs2LEj&#10;Vq9eHa2trcd9DRMSIECAAAECBAgQIECAAAECBAgQIECAAAECBAgQIECAAAECBAgQIECAAAECBAgQ&#10;IECAAAECBAgQIECAAAECBAgQIECAAAECBAgQIECAAAECBAgQIECAAAECBAgQIECAAAECBAgQIECA&#10;AAECBHoECvlyiGyuPCdDgEBlgc6jJfVMTW1JLCBAgMDpKpDUN0bPXVsfmZpxkckk5VstFEpyGWeN&#10;Eg9BFQoM/DlJi1WIYMsECBAgQIAAAQIECBAgQIAAAQIECBAgQIAAAQIECBAgMBoB3+wchdZXvvKV&#10;6L6LxWK8++678dvf/jZef/31ns/t27dHmqYjmi1JkmhpaYnLLrssLr300p77C1/4wojGaiJAgAAB&#10;AgQIECBAgAABAgQIECBAgAABAgQIECBAgAABAgQIECBAgAABAgQIECBAgAABAgQIECBAgAABAgQI&#10;ECBAgAABAgQIECBAgAABAgQIECBAgAABAgQIECBAgAABAgQIECBAgAABAgQIECBAgAABAgQIECBA&#10;gAABAgQIECBAgAABAgQIECBAgAABAgQIECBAgAABAgQIECBA4C8CX/nKV6L7LhaL8e6778Zvf/vb&#10;eP3113s+t2/fHmmajogqSZJoaWmJyy67LC699NKe+wtf+MKIxmoiQIAAAQIECBAgQIAAAQIECBAg&#10;QIAAAQIECBAgQIAAAQIECBAgQIAAAQIECBAgQIAAAQIECBAgQIAAAQIECBAgQIAAAQIECBAgQIAA&#10;AQIECBAgQIAAAQIECBAgQIAAAQIECBAgQIAAAQIECHxagbSQL5sik82V5SQIEKgskHYeLWnI1NSV&#10;xAICBAhUs0AmVxNRUxvRfe4oFiKcNar5j4O9dwsk2RKHtPvnwkWAAAECBAgQIECAAAECBAgQIECA&#10;AAECBAgQIECAAAECBCoI+GZnBZyhSkmSxKxZs3ru5cuX97QVCoXYt29fdHR0lNzFYjGamprijDPO&#10;iIkTJ/Z8dj9ns6X/yD/UWvIECBAgQIAAAQIECBAgQIAAAQIECBAgQIAAAQIECBAgQIAAAQIECBAg&#10;QIAAAQIECBAgQIAAAQIECBAgQIAAAQIECBAgQIAAAQIECBAgQIAAAQIECBAgQIAAAQIECBAgQIAA&#10;AQIECBAgQIAAAQIECBAgQIAAAQIECBAgQIAAAQIECBAgQIAAAQIECBAgQIAAAQIECBAgQIAAAQIE&#10;CFQWSJIkZs2a1XMvX768p7lQKMS+ffuio6Oj5C4Wi9HU1BRnnHFGTJw4seez+zmbzVZeRJUAAQIE&#10;CBAgQIAAAQIECBAgQIAAAQIECBAgQIAAAQIECBAgQIAAAQIECBAgQIAAAQIECBAgQIAAAQIECBAg&#10;QIAAAQIECBAgQIAAAQIECBAgQIAAAQIECBAgQIAAAQIECBAgQIAAAQIECBAgMFYC+c7ymbO58pwM&#10;AQIVBdLOoyX1TM24klhAgACBahZovPYfSrafpsWSWECg2gQyA393WdfvOHMRIECAAAECBAgQIECA&#10;AAECBAgQIECAAAECBAgQIECAAIFKAr7ZWUlnFLVs1z/aT5w4secexTCtBAgQIECAAAECBAgQIECA&#10;AAECBAgQIECAAAECBAgQIECAAAECBAgQIECAAAECBAgQIECAAAECBAgQIECAAAECBAgQIECAAAEC&#10;BAgQIECAAAECBAgQIECAAAECBAgQIECAAAECBAgQIECAAAECBAgQIECAAAECBAgQIECAAAECBAgQ&#10;IECAAAECBAgQIECAAAECBAgQIECAAAECBAiMgUA2m42JEyf23GMwvSkJECBAgAABAgQIECBAgAAB&#10;AgQIECBAgAABAgQIECBAgAABAgQIECBAgAABAgQIECBAgAABAgQIECBAgAABAgQIECBAgAABAgQI&#10;ECBAgAABAgQIECBAgAABAgQIECBAgAABAgQIECBAgAABAsdNIC3my+bKZGvKchIEqlEgLRYjioWI&#10;tNj1v0JkkmxkamoHpUiPHS3N19SVxiICBAgQ6BPIZJK+Zw8EqlJg4M9A93nDRYAAAQIECBAgQIAA&#10;AQIECBAgQIAAAQIECBAgQIAAAQIEKgjkKtSU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AsBQr58tmzufKcDIEqFNj3xH+N4sGOvp3XXXRV1F9yTV/c/yHtPNo/jExNbUksIECA&#10;AAECBAj0CSTZvsfuh7RYKIkFBAgQIECAAAECBAgQIECAAAECBAgQIECAAAECBAgQIEBgoIBvdg4U&#10;E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AECWRq6iJ75vkRhXykXXcUOiNT&#10;M+4ErW4ZAie5QJKUvGBaLJTE/YO082j/0M9RiYaAAAECBAgQKBEYcMaIYrGkLCBAgAABAgQIECBA&#10;gAABAgQIECBAgAABAgQIECBAgAABAgMFcgMT4uEF9u7dG++9917MnDkzJkyYMPyAQTo2b94czc3N&#10;0dDQMEhVigABAgQIECBAgAABAgQIECBAgAABAgQIECBAgAABAgQIECBAgAABAgQIECBAgAABAgQI&#10;ECBAgAABAgQIECBAgAABAgQIECBAgAABAgQIECBAgAABAgQIECBAgAABAgQIECBAgAABAgQIECBA&#10;gAABAgQIECBAgAABAgQIECBAgAABAgQIECBAgAABAgQIECBAgAABAgQIECBAgACBkQrs3bs33nvv&#10;vZg5c2ZMmDBhpMNK+jZv3hzNzc3R0NBQkhcQIECAAAECBAgQIECAAAECBAgQIECAAAECBAgQIECA&#10;AAECBAgQIECAAAECBAgQIECAAAECBAgQIECAAAECBAgQIECAAAECBAgQIECAAAECBAgQIECAAAEC&#10;BAgQIECAAAECBAgQIECAAAECBMZaIPe3zdH4728Z62XMT+DUFEiype9dLJTG/aK082i/KCIzrq4k&#10;FhAgQIAAAQIEegUyozhj9I7xSYAAAQIECBAgQIAAAQIECBAgQIAAAQIECBAgQIAAAQLVLZBU9/aH&#10;332xWIxNmzbFbbfdFldeeWVMmTIlJk2aFJdcckncc889w08wSMfGjRvjoosuiqamppgxY0Z861vf&#10;igceeCB27do1SLcUAQIECBAgQIAAAQIECBAgQIAAAQIECBAgQIAAAQIECBAgQIAAAQIECBAgQIAA&#10;AQIECBAgQIAAAQIECBAgQIAAAQIECBAgQIAAAQIECBAgQIAAAQIECBAgQIAAAQIECBAgQIAAAQIE&#10;CBAgQIAAAQIECBAgQIAAAQIECBAgQIAAAQIECBAgQIAAAQIECBAgQIAAAQIECBAgQIAAAQK9AsVi&#10;MTZt2hS33XZbXHnllTFlypSYNGlSXHLJJXHPPff0to3qc+PGjXHRRRdFU1NTzJgxI771rW/FAw88&#10;ELt27RrVPJoJECBAgAABAgQIECBAgAABAgQIECBAgAABAgQIECBAgAABAgQIECBAgAABAgQIECBA&#10;gAABAgQIECBAgAABAgQIECBAgAABAgQIECBAgAABAgQIECBAgAABAgQIECBAgAABAgQIECBAgAAB&#10;AgQIEDi+ApkkWzph1+8vGexK0658/lhJKZOrLYkFBAgQIECAAIE+gQFnjLRY6Ct5IECAAAECBAgQ&#10;IECAAAECBAgQIECAAAECBAgQIECAAAECgwnkBkvKRezYsSPuu+++WL16dbS3tx9XkoMHD/bMV+z6&#10;8uDWrVt77jVr1sT3vve9mDdvXlx//fWxYMGCqKurO67rmowAAQIECBAgQIAAAQIECBAgQIAAAQIE&#10;CBAgQIAAAQIECBAgQIAAAQIECBAgQIAAAQIECBAgQIAAAQIECBAgQIAAAQIECBAgQIAAAQIECBAg&#10;QIAAAQIECBAgQIAAAQIECBAgQIAAAQIECBAgQIAAAQIECBAgQIAAAQIECBAgQIAAAQIECBAgQIAA&#10;AQIECBAgQIAAAQIECBAgQIDAqSqwY8eOuO+++2L16tXR3t5+XLdx8ODBnvmKxWJs3bq1516zZk18&#10;73vfi3nz5sX1118fCxYsiLq6uuO6rskIECBAgAABAgQIECBAgAABAgQIECBAgAABAgQIECBAgAAB&#10;AgQIECBAgAABAgQIECBAgAABAgQIECBAgAABAgQIECBAgAABAgQIECBAgAABAgQIECBAgAABAgQI&#10;ECBAgAABAgQIECBAgAABAgQIEBhGIElKGtJioSTuCzqP9T32PmTG1fY++iRAgAABAgQIlAoMOGNE&#10;1+8xcxEgQIAAAQIECBAgQIAAAQIECBAgQIAAAQIECBAgQIAAgUoCpd9mq9RZJbX29va4/vrro7m5&#10;Oe68887ojk/UVez6h/7nnnsuFi1aFOeee2489thjkabpiVreOgQIECBAgAABAgQIECBAgAABAgQI&#10;ECBAgAABAgQIECBAgAABAgQIECBAgAABAgQIECBAgAABAgQIECBAgAABAgQIECBAgAABAgQIECBA&#10;gAABAgQIECBAgAABAgQIECBAgAABAgQIECBAgAABAgQIECBAgAABAgQIECBAgAABAgQIECBAgAAB&#10;AgQIECBAgAABAgQIECBAgAABAgROOoH29va4/vrro7m5Oe68887ojk/UVSwW47nnnotFixbFueee&#10;G4899likaXqilrcOAQIECBAgQIAAAQIECBAgQIAAAQIECBAgQIAAAQIECBAgQIAAAQIECBAgQIAA&#10;AQIECBAgQIAAAQIECBAgQIAAAQIECBAgQIAAAQIECBAgQIAAAQIECBAgQIAAAQIECBAgQIAAAQIE&#10;CBAgQIAAAQKZbKlBWiyNP47SzqNl+UxNbVlOggABAgQIECDQLZBJBpwxigUwBAgQIECAAAECBAgQ&#10;IECAAAECBAgQIECAAAECBAgQIECgokBSsVplxWeeeSZaWlri8ccfj3w+/5nuvq2tLb7zne/EnDlz&#10;4p133vlM38XiBAgQIECAAAECBAgQIECAAAECBAgQIECAAAECBAgQIECAAAECBAgQIECAAAECBAgQ&#10;IECAAAECBAgQIECAAAECBAgQIECAAAECBAgQIECAAAECBAgQIECAAAECBAgQIECAAAECBAgQIECA&#10;AAECBAgQIECAAAECBAgQIECAAAECBAgQIECAAAECBAgQIECAAAECBAgQIECAAAECBD4LgWeeeSZa&#10;Wlri8ccfj3w+/1m8Qt+abW1t8Z3vfCfmzJkT77zzTl/eAwECBAgQIECAAAECBAgQIECAAAECBAgQ&#10;IECAAAECBAgQIECAAAECBAgQIECAAAECBAgQIECAAAECBAgQIECAAAECBAgQIECAAAECBAgQIECA&#10;AAECBAgQIECAAAECBAgQIECAAAECBAgQIECAAAECYyeQSZLSyYuF0vjjKO08WpbP1NSW5SQIECBA&#10;gAABAj0CSbYEIk2LJbGAAAECBAgQIECAAAECBAgQIECAAAECBAgQIECAAAECBAgMFBjwbbaB5eqJ&#10;H3rooViwYEHs3r37pNr0a6+9Fl/60pdiw4YNJ9V7eRkCBAgQIECAAAECBAgQIECAAAECBAgQIECA&#10;AAECBAgQIECAAAECBAgQIECAAAECBAgQIECAAAECBAgQIECAAAECBAgQIECAAAECBAgQIECAAAEC&#10;BAgQIECAAAECBAgQIECAAAECBAgQIECAAAECBAgQIECAAAECBAgQIECAAAECBAgQIECAAAECBAgQ&#10;IECAAAECBAgQIECAAAECYynw0EMPxYIFC2L37t1jucyo537ttdfiS1/6UmzYsGHUYw0gQIAAAQIE&#10;CBAgQIAAAQIECBAgQIAAAQIECBAgQIAAAQIECBAgQIAAAQIECBAgQIAAAQIECBAgQIAAAQIECBAg&#10;QIAAAQIECBAgQIAAAQIECBAgQIAAAQIECBAgQIAAAQIECBAgQIAAAQIECBAgQGCUAkm2dECxUBp/&#10;HKWdR8vzNbXlORkCBAgQIECAQLdAJil1GOKMUdokIkCAAAECBAgQIECAAAECBAgQIECAAAECBAgQ&#10;IECAAIFqFhjwL83VSbFmzZq48cYbT9rNHz16NBYuXBjr1q07ad/RixEgQIAAAQIECBAgQIAAAQIE&#10;CBAgQIAAAQIECBAgQIAAAQIECBAgQIAAAQIECBAgQIAAAQIECBAgQIAAAQIECBAgQIAAAQIECBAg&#10;QIAAAQIECBAgQIAAAQIECBAgQIAAAQIECBAgQIAAAQIECBAgQIAAAQIECBAgQIAAAQIECBAgQIAA&#10;AQIECBAgQIAAAQIECBAgQIAAAQIECBA4XgJr1qyJG2+88XhNd9znOXr0aCxcuDDWrVt33Oc2IQEC&#10;BAgQIECAAAECBAgQIECAAAECBAgQIECAAAECBAgQIECAAAECBAgQIECAAAECBAgQIECAAAECBAgQ&#10;IECAAAECBAgQIECAAAECBAgQIECAAAECBAgQIECAAAECBAgQIECAAAECBAgQIECAAAEC/QSSbL8g&#10;Ii0WS+LeIO082vvY95mpqe179kCAAAECBAgQ6C+QGXDGiGKhf9kzAQIECBAgQIAAAQIECBAgQIAA&#10;AQIECBAgQIAAAQIECBAoE0jKMlWW2LZtW6xYsSLSND2pd97Z2RmLFi2KDRs2nNTv6eUIECBAgAAB&#10;AgQIECBAgAABAgQIECBAgAABAgQIECBAgAABAgQIECBAgAABAgQIECBAgAABAgQIECBAgAABAgQI&#10;ECBAgAABAgQIECBAgAABAgQIECBAgAABAgQIECBAgAABAgQIECBAgAABAgQIECBAgAABAgQIECBA&#10;gAABAgQIECBAgAABAgQIECBAgAABAgQIECBAgAABAgQIfBqBbdu2xYoVKyJN008zzZiP7ezsjEWL&#10;FsWGDRvGfC0LECBAgAABAgQIECBAgAABAgQIECBAgAABAgQIECBAgAABAgQIECBAgAABAgQIECBA&#10;gAABAgQIECBAgAABAgQIECBAgAABAgQIECBAgAABAgQIECBAgAABAgQIECBAgAABAgQIECBAgAAB&#10;AgQIEKhWgUySlG69WCiNP47SzqNl+UxNbVlOggABAgQIECDQIzDgjJEWi2AIECBAgAABAgQIECBA&#10;gAABAgQIECBAgAABAgQIECBAgEBFgQHfZqvYe1oWV6xYEUeOHDkl9lYoFGLp0qXR1tZ2SryvlyRA&#10;gAABAgQIECBAgAABAgQIECBAgAABAgQIECBAgAABAgQIECBAgAABAgQIECBAgAABAgQIECBAgAAB&#10;AgQIECBAgAABAgQIECBAgAABAgQIECBAgAABAgQIECBAgAABAgQIECBAgAABAgQIECBAgAABAgQI&#10;ECBAgAABAgQIECBAgAABAgQIECBAgAABAgQIECBAgAABAgQIECAwWoEVK1bEkSNHRjvsM+kvFAqx&#10;dOnSaGtr+0zWtygBAgQIECBAgAABAgQIECBAgAABAgQIECBAgAABAgQIECBAgAABAgQIECBAgAAB&#10;AgQIECBAgAABAgQIECBAgAABAgQIECBAgAABAgQIECBAgAABAgQIECBAgAABAgQIECBAgAABAgQI&#10;ECBAgACB014gyZZusVgojXujTBJJ4+TIjG+IyI3ryWZqanurPgkQIECAAAECpQIjPWOUjhIRIECA&#10;AAECBAgQIECAAAECBAgQIECAAAECBAgQIECAQBUL5Kp47/Gzn/0sXnrppVER1NbWxhVXXBFXX311&#10;LFy4cFRje5u//OUvx0MPPRRPPfVUvPzyy5HP53tLw362tbXFTTfdFOvWrRu2VwMBAgQIECBAgAAB&#10;AgQIECBAgAABAgQIECBAgAABAgQIECBAgAABAgQIECBAgAABAgQIECBAgAABAgQIECBAgAABAgQI&#10;ECBAgAABAgQIECBAgAABAgQIECBAgAABAgQIECBAgAABAgQIECBAgAABAgQIECBAgAABAgQIECBA&#10;gAABAgQIECBAgAABAgQIECBAgAABAgQIECBAgACBU0ngZz/7Wbz00kujeuXa2tq44oor4uqrr46F&#10;CxeOamxv85e//OV46KGH4qmnnoqXX3458vl8b2nYz7a2trjpppti3bp1w/ZqIECAAAECBAgQIECA&#10;AAECBAgQIECAAAECBAgQIECAAAECBAgQIECAAAECBAgQIECAAAECBAgQIECAAAECBAgQIECAAAEC&#10;BAgQIECAAAECBAgQIECAAAECBAgQIECAAAECBAgQIECAAAECBAh0C3Tu2h6d/7IlopCPtOvuvj53&#10;xd/3fPo/AgQGCCTZkkRaLJbEvcG4c78Y45b8594w0rQYmUzSF3sgQIAAAQIECPQXqP1X/zpqzmqO&#10;yHadNZIkMgPOHP17PRMgQIAAAQIECBAgQIAAAQIECBAgQIAAAQIECBAgQIAAgW6BXDUz3HPPPSPe&#10;fnNzc6xatSquvvrqqK+vH/G4wRobGhriu9/9bs/d3t4ev/zlL2PNmjXx2muvDdZelnvqqafi+eef&#10;j69//etlNQkCBAgQIECAAAECBAgQIECAAAECBAgQIECAAAECBAgQIECAAAECBAgQIECAAAECBAgQ&#10;IECAAAECBAgQIECAAAECBAgQIECAAAECBAgQIECAAAECBAgQIECAAAECBAgQIECAAAECBAgQIECA&#10;AAECBAgQIECAAAECBAgQIECAAAECBAgQIECAAAECBAgQIECAAAECBAgQIECAAAECp6rAPffcM+JX&#10;b25ujlWrVsXVV18d9fX1Ix43WGNDQ0N897vf7bnb29vjl7/8ZaxZsyZee+21wdrLck899VQ8//zz&#10;8fWvf72sJkGAAAECBAgQIECAAAECBAgQIECAAAECBAgQIECAAAECBAgQIECAAAECBAgQIECAAAEC&#10;BAgQIECAAAECBAgQIECAAAECBAgQIECAAAECBAgQIECAAAECBAgQIECAAAECBAgQIECAAAECBAgQ&#10;GChQaPsgjr79yifpJBufu+LvP4k9ESDQJ5BJkr7nnodioTQeIspkBowbok+aAAECp4NA2nk0iof2&#10;RVrIR3Td3Z+5qedFJps9HbZnDwTGRCD53N9E9+0iQIAAAQIECBAgQIAAAQIECBAgQIAAAQIECBAg&#10;QIAAAQIjFajab6W9/fbbsXHjxmGdcrlcrFy5MrZs2RILFy6M+vr6YceMpmHSpEmxdOnS+M1vfhMP&#10;PvhgTJgwYUTDf/rTn46oTxMBAgQIECBAgAABAgQIECBAgAABAgQIECBAgAABAgQIECBAgAABAgQI&#10;ECBAgAABAgQIECBAgAABAgQIECBAgAABAgQIECBAgAABAgQIECBAgAABAgQIECBAgAABAgQIECBA&#10;gAABAgQIECBAgAABAgQIECBAgAABAgQIECBAgAABAgQIECBAgAABAgQIECBAgAABAgQIECBAgACB&#10;U0Hg7bffjo0bNw77qrlcLlauXBlbtmyJhQsXRn19/bBjRtMwadKkWLp0afzmN7+JBx98MCZMmDCi&#10;4T/96U9H1KeJAAECBAgQIECAAAECBAgQIECAAAECBAgQIECAAAECBAgQIECAAAECBAgQIECAAAEC&#10;BAgQIECAAAECBAgQIECAAAECBAgQIECAAAECBAgQIECAAAECBAgQIECAAAECBAgQIECAAAECBAgQ&#10;IJDp+v0LJVexEGmalqQEBAh8LJBkSym6fl5cBAgQIFAq0Lnjn2Pfk7fH/rWrYv/T/xgH1t8d6ZGD&#10;pU0iAgQIECBAgAABAgQIECBAgAABAgQIECBAgAABAgQIECBAgACBTyWQfKrRp/DgRx99dNi3b2xs&#10;jE2bNsWqVati/Pjxw/Z/2obly5fH5s2b4/LLLx92queffz62bds2bJ8GAgQIECBAgAABAgQIECBA&#10;gAABAgQIECBAgAABAgQIECBAgAABAgQIECBAgAABAgQIECBAgAABAgQIECBAgAABAgQIECBAgAAB&#10;AgQIECBAgAABAgQIECBAgAABAgQIECBAgAABAgQIECBAgAABAgQIECBAgAABAgQIECBAgAABAgQI&#10;ECBAgAABAgQIECBAgAABAgQIECBAgAABAqeCwKOPPjrsazY2NsamTZti1apVMX78+GH7P23D8uXL&#10;Y/PmzXH55ZcPO9Xzzz8f27ZtG7ZPAwECBAgQIECAAAECBAgQIECAAAECBAgQIECAAAECBAgQIECA&#10;AAECBAgQIECAAAECBAgQIECAAAECBAgQIECAAAECBAgQIECAAAECBAgQIECAAAECBAgQIECAAAEC&#10;BAgQIECAAAECBAgQIEAgsrlyhEK+PCdDgEBEki1RSIvFklhAgAABAl0Cg5wtUmcLfzQIECBAgAAB&#10;AgQIECBAgAABAgQIECBAgAABAgQIECBAgAABAsdVIDmus51Ck7388svDvu1dd90VF1988bB9x7Oh&#10;ubk5Xnnllbj22msrTpumaTz88MMVexQJECBAgAABAgQIECBAgAABAgQIECBAgAABAgQIECBAgAAB&#10;AgQIECBAgAABAgQIECBAgAABAgQIECBAgAABAgQIECBAgAABAgQIECBAgAABAgQIECBAgAABAgQI&#10;ECBAgAABAgQIECBAgAABAgQIECBAgAABAgQIECBAgAABAgQIECBAgAABAgQIECBAgAABAgQIECBA&#10;gAABAgQInCoCL7/88rCvetddd8XFF188bN/xbGhubo5XXnklrr322orTpmkaDz/8cMUeRQIECBAg&#10;QIAAAQIECBAgQIAAAQIECBAgQIAAAQIECBAgQIAAAQIECBAgQIAAAQIECBAgQIAAAQIECBAgQIAA&#10;AQIECBAgQIAAAQIECBAgQIAAAQIECBAgQIAAAQIECBAgQIAAAQIECBAgQIBAj0CSK4NIC51lOQkC&#10;BCIySVLKkBZKYxEBAgQIRCZbfraI4id/XxYP/jmOvf9WHPuXLdG545+jc9f2SAuf1BESIECAAAEC&#10;BAgQIECAAAECBAgQIECAAAECBAgQIECAAAECBAgMLzDg22zDDzgdOg4dOhTvvvtuxa3MnTs3li1b&#10;VrFnrIpJ15cMH3zwwZg8eXLFJV566aWKdUUCBAgQIECAAAECBAgQIECAAAECBAgQIECAAAECBAgQ&#10;IECAAAECBAgQIECAAAECBAgQIECAAAECBAgQIECAAAECBAgQIECAAAECBAgQIECAAAECBAgQIECA&#10;AAECBAgQIECAAAECBAgQIECAAAECBAgQIECAAAECBAgQIECAAAECBAgQIECAAAECBAgQIECAAAEC&#10;BAgQIECAAAECp4LAoUOH4t133634qnPnzo1ly5ZV7BmrYpIk8eCDD8bkyZMrLvHSSy9VrCsSIECA&#10;AAECBAgQIECAAAECBAgQIECAAAECBAgQIECAAAECBAgQIECAAAECBAgQIECAAAECBAgQIECAAAEC&#10;BAgQIECAAAECBAgQIECAAAECBAgQIECAAAECBAgQIECAAAECBAgQIECAAAECBLoFMrmacohCoTwn&#10;Q4BA1w9MtlShWCyNRQQIECAQkeTKFNJCvi/X+eH7cfCFx+Lg//rvceB//lMceObeSDuP9NU9ECBA&#10;gAABAgQIECBAgAABAgQIECBAgAABAgQIECBAgAABAgQIDC+QDN9y+nW8+eabUajwJde6urp45JFH&#10;PtONT5kyJe6///6K77B58+Y4dOhQxR5FAgQIECBAgAABAgQIECBAgAABAgQIECBAgAABAgQIECBA&#10;gAABAgQIECBAgAABAgQIECBAgAABAgQIECBAgAABAgQIECBAgAABAgQIECBAgAABAgQIECBAgAAB&#10;AgQIECBAgAABAgQIECBAgAABAgQIECBAgAABAgQIECBAgAABAgQIECBAgAABAgQIECBAgAABAgQI&#10;ECBAgAABAie7wJtvvhmFQmHI16yrq4tHHnlkyPqJKEyZMiXuv//+iktt3rw5Dh06VLFHkQABAgQI&#10;ECBAgAABAgQIECBAgAABAgQIECBAgAABAgQIECBAgAABAgQIECBAgAABAgQIECBAgAABAgQIECBA&#10;gAABAgQIECBAgAABAgQIECBAgAABAgQIECBAgAABAgQIECBAgAABAgQIECAQ2VwZQlroLMtJECAQ&#10;kZ14VtScc0HUnDsjas6fFbm/m46FAAECBAYIZAY5W0Qh/0lX/+ePs4OO+WSEJwIECBAgQIAAAQIE&#10;CBAgQIAAAQIECBAgQIAAAQIECBAgQIAAgQECyYC4KsKtW7dW3GdLS0ucd955FXtORPG6666L+fPn&#10;D7lUoVCIjRs3DllXIECAAAECBAgQIECAAAECBAgQIECAAAECBAgQIECAAAECBAgQIECAAAECBAgQ&#10;IECAAAECBAgQIECAAAECBAgQIECAAAECBAgQIECAAAECBAgQIECAAAECBAgQIECAAAECBAgQIECA&#10;AAECBAgQIECAAAECBAgQIECAAAECBAgQIECAAAECBAgQIECAAAECBAgQIECAAAECBAgQIHAqCGzd&#10;urXia7a0tMR5551XsedEFK+77rqYP3/+kEsVCoXYuHHjkHUFAgQIECBAgAABAgQIECBAgAABAgQI&#10;ECBAgAABAgQIECBAgAABAgQIECBAgAABAgQIECBAgAABAgQIECBAgAABAgQIECBAgAABAgQIECBA&#10;gAABAgQIECBAgAABAgQIECBAgAABAgQIECBAgEC3QCabK4co5MtzMgQIRN2sOdEw/8Zo+LfLo+Hf&#10;LI3PXXYtFQIECBAYKDDI2SLtd7ZIi4WBIyIGGVPeJEOAAAECBAgQIECAAAECBAgQIECAAAECBAgQ&#10;IECAAAECBAgQINArkPQ+VNNnR0dHxe1Onz69Yv1EFufNm1dxuS1btlSsKxIgQIAAAQIECBAgQIAA&#10;AQIECBAgQIAAAQIECBAgQIAAAQIECBAgQIAAAQIECBAgQIAAAQIECBAgQIAAAQIECBAgQIAAAQIE&#10;CBAgQIAAAQIECBAgQIAAAQIECBAgQIAAAQIECBAgQIAAAQIECBAgQIAAAQIECBAgQIAAAQIECBAg&#10;QIAAAQIECBAgQIAAAQIECBAgQIAAAQIECBA42QU6OjoqvuL06dMr1k9kcd68eRWX27JlS8W6IgEC&#10;BAgQIECAAAECBAgQIECAAAECBAgQIECAAAECBAgQIECAAAECBAgQIECAAAECBAgQIECAAAECBAgQ&#10;IECAAAECBAgQIECAAAECBAgQIECAAAECBAgQIECAAAECBAgQIECAAAECBAgQIPD/2bv7GLvqukHg&#10;3/sybSk8A/SNDoHd5ekTBluUIBGJ9FngKTxA0o2ULgrNJhCfjQESI6j/La7GaIgoQSQNmqyabMBk&#10;w6q8SEwqaWF5yApE3G0pUFwqWGmhscPQFmhn7svOuTiduXPv3HnpnB/tzOckJ/f3dn7f8/38zrlz&#10;Or3tJRClcgvC4e3PxKGtT8bh7f8albdfb+nXQIAAAQIECBAYT6BQKrV2VSsjbaPLf2stFNscM3KE&#10;EgECBAgQIECAAAECBAgQIECAAAECBAgQIECAAAECBAgQIECAwBiB1k9/jhkwG6v9/f0d0+rt7e3Y&#10;n7Lz3HPP7Riur6+vY79OAgQIECBAgAABAgQIECBAgAABAgQIECBAgAABAgQIECBAgAABAgQIECBA&#10;gAABAgQIECBAgAABAgQIECBAgAABAgQIECBAgAABAgQIECBAgAABAgQIECBAgAABAgQIECBAgAAB&#10;AgQIECBAgAABAgQIECBAgAABAgQIECBAgAABAgQIECBAgAABAgQIECBAgAABAgQIECBAgAABAse6&#10;QH9/f8dT7O3t7difsvPcc8/tGK6vr69jv04CBAgQIECAAAECBAgQIECAAAECBAgQIECAAAECBAgQ&#10;IECAAAECBAgQIECAAAECBAgQIECAAAECBAgQIECAAAECBAgQIECAAAECBAgQIECAAAECBAgQIECA&#10;AAECBAgQIECAAAECBAgQIECAQKHU1YJweNtTR9rmn/dPUT7t3x2pKxAgQIAAAQIEOgqUyi3d9Vr1&#10;SFu9WjlSbhTajG8eoEaAAAECBAgQIECAAAECBAgQIECAAAECBAgQIECAAAECBAgQIDBWoDi2YS7U&#10;+/v7O6Z59tlnd+xP2blq1aqO4fr6+jr26yRAgAABAgQIECBAgAABAgQIECBAgAABAgQIECBAgAAB&#10;AgQIECBAgAABAgQIECBAgAABAgQIECBAgAABAgQIECBAgAABAgQIECBAgAABAgQIECBAgAABAgQI&#10;ECBAgAABAgQIECBAgAABAgQIECBAgAABAgQIECBAgAABAgQIECBAgAABAgQIECBAgAABAgQIECBA&#10;gAABAgQIECBwrAv09/d3PMWzzz67Y3/KzlWrVnUM19fX17FfJwECBAgQIECAAAECBAgQIECAAAEC&#10;BAgQIECAAAECBAgQIECAAAECBAgQIECAAAECBAgQIECAAAECBAgQIECAAAECBAgQIECAAAECBAgQ&#10;IECAAAECBAgQIECAAAECBAgQIECAAAECBAgQIEAgSuWOCIUJ+jserJMAAQIECBCYcwKFYptni2pl&#10;xGF0eajVs8YIjRIBAgQIECBAgAABAgQIECBAgAABAgQIECBAgAABAgQIECBAYLICxckOnE3jTj31&#10;1I7pLF68uGN/ys5ly5bFokWLxg3Z19c3bp8OAgQIECBAgAABAgQIECBAgAABAgQIECBAgAABAgQI&#10;ECBAgAABAgQIECBAgAABAgQIECBAgAABAgQIECBAgAABAgQIECBAgAABAgQIECBAgAABAgQIECBA&#10;gAABAgQIECBAgAABAgQIECBAgAABAgQIECBAgAABAgQIECBAgAABAgQIECBAgAABAgQIECBAgAAB&#10;AgQIECBAgAABAseDwKmnntrxNBcvXtyxP2XnsmXLYtGiReOG7OvrG7dPBwECBAgQIECAAAECBAgQ&#10;IECAAAECBAgQIECAAAECBAgQIECAAAECBAgQIECAAAECBAgQIECAAAECBAgQIECAAAECBAgQIECA&#10;AAECBAgQIECAAAECBAgQIECAAAECBAgQIECAAAECBAgQIEAgEyiUSp0hSuXO/XoJECBAgAABAqMF&#10;2jw71KuVIyNGlxuNbcYfGaxAgAABAgQIECBAgAABAgQIECBAgAABAgQIECBAgAABAgQIECDQVqDY&#10;tnWWN1ar1Y4Z7t69u2N/6s558+aNG3LFihXj9ukgQIAAAQIECBAgQIAAAQIECBAgQIAAAQIECBAg&#10;QIAAAQIECBAgQIAAAQIECBAgQIAAAQIECBAgQIAAAQIECBAgQIAAAQIECBAgQIAAAQIECBAgQIAA&#10;AQIECBAgQIAAAQIECBAgQIAAAQIECBAgQIAAAQIECBAgQIAAAQIECBAgQIAAAQIECBAgQIAAAQIE&#10;CBAgQIAAAQIECBAgcDwIVKvVjqe5e/fujv2pO+fNmzduyBUrVozbp4MAAQIECBAgQIAAAQIECBAg&#10;QIAAAQIECBAgQIAAAQIECBAgQIAAAQIECBAgQIAAAQIECBAgQIAAAQIECBAgQIAAAQIECBAgQIAA&#10;AQIECBAgQIAAAQIECBAgQIAAAQIECBAgQIAAAQIECBAg0BAodXWEKJTKHft1EiBAgAABAgRGC7R9&#10;dqhWRobURpWz1mJppE+JAAECBAgQIECAAAECBAgQIECAAAECBAgQIECAAAECBAgQIEBgUgLFSY2a&#10;ZYN6eno6ZrRz586O/Sk7q9Vq7N27d9yQu3btGrdPBwECBAgQIECAAAECBAgQIECAAAECBAgQIECA&#10;AAECBAgQIECAAAECBAgQIECAAAECBAgQIECAAAECBAgQIECAAAECBAgQIECAAAECBAgQIECAAAEC&#10;BAgQIECAAAECBAgQIECAAAECBAgQIECAAAECBAgQIECAAAECBAgQIECAAAECBAgQIECAAAECBAgQ&#10;IECAAAECBAgQIECAAIHjQaCnp6fjae7cubNjf8rOarUae/fuHTfkrl27xu3TQYAAAQIECBAgQIAA&#10;AQIECBAgQIAAAQIECBAgQIAAAQIECBAgQIAAAQIECBAgQIAAAQIECBAgQIAAAQIECBAgQIAAAQIE&#10;CBAgQIAAAQIECBAgQIAAAQIECBAgQIAAAQIECBAgQIAAAQIECBDIBAqlcmeIUlfnfr0ECBAgQIAA&#10;gdEC7Z4tapUjI+pD3700epvwWWT0YGUCBAgQIECAAAECBAgQIECAAAECBAgQIECAAAECBAgQIECA&#10;AIGGQHEuOixfvrxj2i+//HLH/pSdf/nLX6JWq40bsqenZ9w+HQQIECBAgAABAgQIECBAgAABAgQI&#10;ECBAgAABAgQIECBAgAABAgQIECBAgAABAgQIECBAgAABAgQIECBAgAABAgQIECBAgAABAgQIECBA&#10;gAABAgQIECBAgAABAgQIECBAgAABAgQIECBAgAABAgQIECBAgAABAgQIECBAgAABAgQIECBAgAAB&#10;AgQIECBAgAABAgQIECBAgAABAgSOB4Hly5d3PM2XX365Y3/Kzr/85S9Rq9XGDdnT0zNunw4CBAgQ&#10;IECAAAECBAgQIECAAAECBAgQIECAAAECBAgQIECAAAECBAgQIECAAAECBAgQIECAAAECBAgQIECA&#10;AAECBAgQIECAAAECBAgQIECAAAECBAgQIECAAAECBAgQIECAAAECBAgQIECAQEOgVO4IUSiVOvbr&#10;JECAAAECBAg0CRRbnx3q1crIkNHlrHWCZ5GRA5UIECBAgAABAgQIECBAgAABAgQIECBAgAABAgQI&#10;ECBAgAABAgSGBYrDhbn02tPT0zHdRx99NHbv3t1xTKrOhx9+uGOoiXLpeLBOAgQIECBAgAABAgQI&#10;ECBAgAABAgQIECBAgAABAgQIECBAgAABAgQIECBAgAABAgQIECBAgAABAgQIECBAgAABAgQIECBA&#10;gAABAgQIECBAgAABAgQIECBAgAABAgQIECBAgAABAgQIECBAgAABAgQIECBAgAABAgQIECBAgAAB&#10;AgQIECBAgAABAgQIECBAgAABAgQIECBAgAABAseAQE9PT8ezePTRR2P37t0dx6TqfPjhhzuGmiiX&#10;jgfrJECAAAECBAgQIECAAAECBAgQIECAAAECBAgQIECAAAECBAgQIECAAAECBAgQIECAAAECBAgQ&#10;IECAAAECBAgQIECAAAECBAgQIECAAAECBAgQIECAAAECBAgQIECAAAECBAgQIECAAAECBOaEQKFU&#10;7pznRP2dj9ZLgAABAgQIzDGBQqEQUSw1Z12tHKnXR5WzxgmfRY4cqUCAAAECBAgQIECAAAECBAgQ&#10;IECAAAECBAgQIECAAAECBAgQIDAsUBwuzKXXVatWRak05oMpowAGBgbinnvuGdXy0RV//vOfdwy+&#10;fPnyjv06CRAgQIAAAQIECBAgQIAAAQIECBAgQIAAAQIECBAgQIAAAQIECBAgQIAAAQIECBAgQIAA&#10;AQIECBAgQIAAAQIECBAgQIAAAQIECBAgQIAAAQIECBAgQIAAAQIECBAgQIAAAQIECBAgQIAAAQIE&#10;CBAgQIAAAQIECBAgQIAAAQIECBAgQIAAAQIECBAgQIAAAQIECBAgQIAAAQIECBzrAqtWrYpSqTTu&#10;aQ4MDMQ999wzbn/Kjp///Ocdwy1fvrxjv04CBAgQIECAAAECBAgQIECAAAECBAgQIECAAAECBAgQ&#10;IECAAAECBAgQIECAAAECBAgQIECAAAECBAgQIECAAAECBAgQIECAAAECBAgQIECAAAECBAgQIECA&#10;AAECBAgQIECAAAECBAgQIECAQJTKHREKpa6O/ToJECBAgAABAi0CxebvgapXKyNDRpez1mLnZ5GR&#10;A5UIECBAgAABAgQIECBAgAABAgQIECBAgAABAgQIECBAgAABAgSGBYrDhbn0umTJkli9enXHlH/8&#10;4x/Hnj17Oo7Ju3PLli3x3HPPdQyzcuXKjv06CRAgQIAAAQIECBAgQIAAAQIECBAgQIAAAQIECBAg&#10;QIAAAQIECBAgQIAAAQIECBAgQIAAAQIECBAgQIAAAQIECBAgQIAAAQIECBAgQIAAAQIECBAgQIAA&#10;AQIECBAgQIAAAQIECBAgQIAAAQIECBAgQIAAAQIECBAgQIAAAQIECBAgQIAAAQIECBAgQIAAAQIE&#10;CBAgQIAAAQIECBzrAkuWLInVq1d3PM0f//jHsWfPno5j8u7csmVLPPfccx3DrFy5smO/TgIECBAg&#10;QIAAAQIECBAgQIAAAQIECBAgQIAAAQIECBAgQIAAAQIECBAgQIAAAQIECBAgQIAAAQIECBAgQIAA&#10;AQIECBAgQIAAAQIECBAgQIAAAQIECBAgQIAAAQIECBAgQIAAAQIECBAgQIBAoVCMKA7t422l8ng9&#10;2gkQaCNQO9gfh7Y9HYd3PBcDO/9vDO56JeqDh9uM1ESAAIHZK1AY+/xQq44kW6uMlIdKLWObelUI&#10;zB2BerXSeGaoHX4/ah8cjKxuI0CAAAECBAgQIECAAAECBAgQIECAAAECBAgQIECAAAEC4wnM2U93&#10;XnvttfHUU0+N5xIHDhyIK664ojFm8eLF447Lq6O/vz9uvPHGjtOfffbZsXLlyo5jdBIgQIAAAQIE&#10;CBAgQIAAAQIECBAgQIAAAQIECBAgQIAAAQIECBAgQIAAAQIECBAgQIAAAQIECBAgQIAAAQIECBAg&#10;QIAAAQIECBAgQIAAAQIECBAgQIAAAQIECBAgQIAAAQIECBAgQIAAAQIECBAgQIAAAQIECBAgQIAA&#10;AQIECBAgQIAAAQIECBAgQIAAAQIECBAgQIAAAQIECBA4HgSuvfbaeOqpp8Y91QMHDsQVV1zRGLN4&#10;8eJxx+XV0d/fHzfeeGPH6c8+++xYuXJlxzE6CRAgQIAAAQIECBAgQIAAAQIECBAgQIAAAQIECBAg&#10;QIAAAQIECBAgQIAAAQIECBAgQIAAAQIECBAgQIAAAQIECBAgQIAAAQIECBAgQIAAAQIECBAgQIAA&#10;AQIECBAgQIAAAQIECBAgQIAAAQKZwN+tuz0KxVLU3j8QBx+/vwmlUC431VUIEOgsUH3nrXj/X/9n&#10;06CTb/gvUTplWVObCgECBGa1QKn5+aFerRxJd3S50Thm7JGBCgTmkEDtvXej/7//16aMT7rqX2Le&#10;WZ9oalMhQIAAAQIECBAgQIAAAQIECBAgQIAAAQIECBAgQIAAAQLDAsXhwlx7XbduXRQKhY5pb9++&#10;Pa688srYv39/x3Ez3Xnw4MHYsGFD7Nq1q+PU69ev79ivkwABAgQIECBAgAABAgQIECBAgAABAgQI&#10;ECBAgAABAgQIECBAgAABAgQIECBAgAABAgQIECBAgAABAgQIECBAgAABAgQIECBAgAABAgQIECBA&#10;gAABAgQIECBAgAABAgQIECBAgAABAgQIECBAgAABAgQIECBAgAABAgQIECBAgAABAgQIECBAgAAB&#10;AgQIECBAgAABAgQIECBAgMDxIrBu3booFAodT3f79u1x5ZVXxv79+zuOm+nOgwcPxoYNG2LXrl0d&#10;p16/fn3Hfp0ECBAgQIAAAQIECBAgQIAAAQIECBAgQIAAAQIECBAgQIAAAQIECBAgQIAAAQIECBAg&#10;QIAAAQIECBAgQIAAAQIECBAgQIAAAQIECBAgQIAAAQIECBAgQIAAAQIECBAgQIAAAQIECBAgQIAA&#10;gWGB8tIzo7T49CieePJw08hrsTxSViJAYEKB+uDhljGFrvktbRoIECAwmwXm914Y889dHQs+cWks&#10;OP/y6Dr9H0bSrVZGykOlQsmzRhOIytwUKJZa865VW9u0ECBAgAABAgQIECBAgAABAgQIECBAgAAB&#10;AgQIECBAgACBvwkU56rEmWeeGVddddWE6f/+97+PCy+8MDZt2jTh2JkYsHPnzvjMZz4Tv/nNbyac&#10;bv369ROOMYAAAQIECBAgQIAAAQIECBAgQIAAAQIECBAgQIAAAQIECBAgQIAAAQIECBAgQIAAAQIE&#10;CBAgQIAAAQIECBAgQIAAAQIECBAgQIAAAQIECBAgQIAAAQIECBAgQIAAAQIECBAgQIAAAQIECBAg&#10;QIAAAQIECBAgQIAAAQIECBAgQIAAAQIECBAgQIAAAQIECBAgQIAAAQIECBAgQIDA8SBw5plnxlVX&#10;XTXhqf7+97+PCy+8MDZt2jTh2JkYsHPnzvjMZz4Tv/nNbyacbv369ROOMYAAAQIECBAgQIAAAQIE&#10;CBAgQIAAAQIECBAgQIAAAQIECBAgQIAAAQIECBAgQIAAAQIECBAgQIAAAQIECBAgQIAAAQIECBAg&#10;QIAAAQIECBAgQIAAAQIECBAgQIAAAQIECBAgQIAAAQIECBAgMFqgXh0cXW2UC+WuljYNBAiML1Af&#10;PNzSWeia39KmgQABArNZYOFF/yFO/MfrYuHF6yIrd515zpF069XKkXKjUCw119UIzEWBYrEl63qt&#10;1tKmgQABAgQIECBAgAABAgQIECBAgAABAgQIECBAgAABAgQIDAu0/k3zcM8ceL3nnnti3rx5E2a6&#10;Y8eOuPLKK+Oaa66JnTt3Tjh+OgP++Mc/xle+8pU4//zzY9u2bRNOceGFF8YFF1ww4TgDCBAgQIAA&#10;AQIECBAgQIAAAQIECBAgQIAAAQIECBAgQIAAAQIECBAgQIAAAQIECBAgQIAAAQIECBAgQIAAAQIE&#10;CBAgQIAAAQIECBAgQIAAAQIECBAgQIAAAQIECBAgQIAAAQIECBAgQIAAAQIECBAgQIAAAQIECBAg&#10;QIAAAQIECBAgQIAAAQIECBAgQIAAAQIECBAgQIAAAQIECBwvAvfcc0/MmzdvwtPdsWNHXHnllXHN&#10;NdfEzp07Jxw/nQF//OMf4ytf+Uqcf/75sW3btgmnuPDCC+OCCy6YcJwBBAgQIECAAAECBAgQIECA&#10;AAECBAgQIECAAAECBAgQIECAAAECBAgQIECAAAECBAgQIECAAAECBAgQIECAAAECBAgQIECAAAEC&#10;BAgQIECAAAECBAgQIECAAAECBAgQIECAAAECBAgQIECAAIEmgWqlqdqolMqtbVoIEBhXoD54uLWv&#10;a+LvQWk9SAsBAgRmqUCt2pRYwbNGk4fK3BQoFEutiY+5V1oHaCFAgAABAgQIECBAgAABAgQIECBA&#10;gAABAgQIECBAgACBuSwwpz/d2dvbG7fffnt897vfndQ18Mgjj8Tjjz8eq1evjrVr1zb2bI7pbtVq&#10;NX7961/Hxo0b44knnoh6vT6pqYrFYtx///2TGmsQAQIECBAgQIAAAQIECBAgQIAAAQIECBAgQIAA&#10;AQIECBAgQIAAAQIECBAgpFoP7wAAQABJREFUQIAAAQIECBAgQIAAAQIECBAgQIAAAQIECBAgQIAA&#10;AQIECBAgQKCdQKFQaNc8o21ZjBRxZvSkx5ksVS4pvFLmkiqfcZZtRptT5TLZ/5NsusmlyGP43FLG&#10;Go6Z12uKXGZLjOE1yDufvOcfziN7zTtWdt/nHWM4n1RxhuPl+ZoqlxRxUsVIESfPNR89t1xGa0yu&#10;nMIsRYws2xRxsv//Ne/nslS5ZF5ZPnlu2fwp1iWlWZ5ew3mkMEsRYzifvM1SxUlhlvL5L+91SZlL&#10;irVJESPVtZz32g/Pn8psOF6er6lyyTtONn/eMYbXIVWc4Xh5vqbKJe842fx5x8jWIeX7f57rPjx3&#10;CrMsVt5x8p5/2CtFLimvsZRuow3zKKfKJVWcPIxGz5nyOhsdN69yqnVJESdFjGwdUsXJa81HzyuX&#10;0RqTKzObnFPqUanWJUWcFDFSr494BAgQIECAAAECBAgQIECAAAECBAgQIECAAAECBAgQIEDgoxDo&#10;7e2N22+/Pb773e9OKvwjjzwSjz/+eKxevTrWrl3b2LM5prtVq9X49a9/HRs3bownnnhi0v/mLPv3&#10;Vvfff/90wzqOAAECBAgQIECAAAECBAgQIECAAAECBAgQIECAAAECBAgQIECAAAECBAgQIECAAAEC&#10;BAgQIECAAAECBAgQIECAAIHjVCDF/1Oexcg7Tt7zH6fL67QJzBmBFO8BKd7LUi5YKrPse5fy3lLl&#10;kiKPFF5ZHrPFLFUuea/9cB4p1mU4Voqc8o4xm77XLWUueV9n2fx5fz/98HWcKk7e13Jmlve65J3D&#10;6PlT5JLdM/mvfz3Jugwtf4Jchr7Xt1Sc9P9JNno9p1Ju3P9DcfLesjilUinXMNn1leJabpgNxcp7&#10;KxaHLrQEWyqzBKkkWf8sD2ZTW80UXqnWJWWcqSlPb3SqtZne2U3+qJTP5ZM/q+mPTLUuecdJtS6p&#10;4uTtNXzFpIiTymw4p7xf8/8zRrqf/alyyTtOdh2nuJazayvvOKnul1Rx8r4fs/lT5pL3+qfwGo6R&#10;932ZxUnhZf2HV3Tyr5lZim02rX92v+TtlnmluC+ztU+xNlOKUau2XJLFcteE55n3mrScVI4NqXJJ&#10;ESdFjGwpUsWZ0rV8FNfIUccZPNwcvTxv6D0l39+NNwccqR11LiNTdSylitPxJGaoUy5Th0xhliJG&#10;lnnecbL3y7xjDK9gqjjD8abyuuC8f4raP/RHVCtRH9pLi5Z3dEmVS6o4U7Ga7tjZlEutVpsuw6SP&#10;S+XVMU67v0cfyr3jMZPO0EACBAgQIECAAAECBAgQIECAAAECBAgQIECAAAECBAgQmI0C5dmY1FRy&#10;uuOOO+KBBx6IN998c1KHVSqVePLJJxv71772tVixYkWsXbs2Lrrooli6dOmRfcmSJdHV1dWYM/vg&#10;wltvvRV//vOfY9euXY399ddfj4cffrhRnlTgUYNuvfXW+OQnPzmqRZEAAQIECBAgQIAAAQIECBAg&#10;QIAAAQIECBAgQIAAAQIECBAgQIAAAQIECBAgQIAAAQIECBAgQIAAAQIECBAgQIAAAQIECBAgQIAA&#10;AQIECBAgMHmB7MtWTzjhhMkfYCQBAgSmKHDo0KFkX1Q7xVOb8vBUX1A95RObxgHZl9ql+ALhVHGm&#10;QTDlQ1LkkurLBrM4qWJNGXqKB2T35Wz6ksoU7zOzaf2zXFK9l03x0pzy8CyXFNdydo2lMEsRI1Uu&#10;Ke6ZVO9l5XI59+ss80q1pbhnUlzL2bqk2LJc8s4n1fpncfLOJVuTVDEGBwdzvwSKxVLu+ZSGvlC7&#10;Wq3mnku5XEryXpZi/TOzFO9lKe7NVD/LUuSSIsbwjZLiOhuOledrlkeKazmLkbdZqvsyi5P3llnl&#10;7ZXlkOqeSZFL3msyPH/28zLvfFK9L6e4Z7JrLG+vbG1S5DJ8DeT9muWSwizF2mR5pHhenj9/ft7L&#10;kmz+FOuSJZMiTooYqXJJdgEMBUpx/6eIkfJ3fynySXENpLpnZlMuKcxSxEixJmIQIECAAAECBAgQ&#10;IECAAAECBAgQIECAAAECBAgQIECAAIFjReCOO+6IBx54IN58881JnVKlUoknn3yysX/ta1+LFStW&#10;xNq1a+Oiiy6KpUuXHtmXLFkSXV1djTmzzy2/9dZb8ec//zl27drV2F9//fV4+OGHG+VJBR416NZb&#10;b41PfvKTo1oUCRAgQIAAAQIECBAgQIAAAQIECBAgQIAAAQIECBAgQIAAAQIECBAgQIAAAQIECBAg&#10;QIAAAQIECBAgQIAAAQIECBCY7QLZ94eccMIJsz1N+REgMMsFvJfN8gWW3owLDAwMRPb/neS9Zd+H&#10;kveWxUjxHZUpcsmsUsTJYuT9XUgp8si8Un0XYhYr7y3LJYVbivXPrLLvdc57y3JJYZZ3Htn8sy2X&#10;VGYRtZxD5f9zLEsg1XfhFYsf/v9leaJluZRqae7/vH/+p3q/zMyyPe+tWs37fsmu5TTfUZnivT+L&#10;kX2vc/5bmjj1ev7rXy53JTGr1wdzf5Ytl8tJ/ryUxcn7Osuu5bzfL7P7JJVZ/vdkulxSfEf5hzHq&#10;ubNlP8eq1fx/x5D3n2NTX8t555PiPSYzy66zFO9luV/If8slxXtmihjZ+tfzv/2H/iybPf/luzrZ&#10;vZLi95gpruV8pUZmz37+Dw4OjjTkVMrWJu/3smxdst9l570tWLAg92embF3y9sqcPvz5n//z/+HD&#10;+a9L9vvFFO+Zqdbmgw8+yPtSbvzf9Xm/Z2Ze2c+ZvLd58+YlW/+8cykUst/95B3lw/lT3DOHDx+e&#10;dDLV9w+2jP1goBLF999vaR/dkF1nU4kz+tiplLP3zLy37H5J8bMseybP+/7P7su8Y2Tr0d3dneTP&#10;GFk+KbajXf+BD95rPs3yvBj7MyV7lsl7S/XzMlWcvL2y+eUydeUUZilipFz/FH/GSGU29SvmwyPm&#10;/f0nWg4dzyVVLqnitCSeQ8NsyiV7Vj506FAOSs1TpjCbKEZ96M8gY7d6rZrk9xJj46oTIECAAAEC&#10;BAgQIECAAAECBAgQIECAAAECBAgQIECAwPEhkP+ng49xh5NOOil+9atfxZo1a+LAgQNTPtvXXnst&#10;7r333sY+9uBTTjkl9u/f3/iw/0z9Y48zzjgjvv3tb48NpU6AAAECBAgQIECAAAECBAgQIECAAAEC&#10;BAgQIECAAAECBAgQIECAAAECBAgQIECAAAECBAgQIECAAAECBAgQIECAAAECBAgQIECAAAECBAgQ&#10;IECAAAECBAgQIECAAAECBAgQIECAAAECBAgQIECAAAECBAgQIECAAAECBAgQIECAAAECBAgQIECA&#10;AAECBAgQIECAAAECBAgQIEBgVgicdNJJ8atf/SrWrFkTBw4cmHJOr732Wtx7772NfezBp5xySuzf&#10;vz9KpVIMDg6O7Z5W/Ywzzohvf/vb0zrWQQQIECBAgAABAgQIECBAgAABAgQIECBAgAABAgQIECBA&#10;gAABAgQIECBAgAABAgQIECBAgAABAgQIECBAgAABAgQIECBAgAABAgQIECBAgAABAgQIECBAgAAB&#10;AgQIECBAgAABAgQIECBAgACBqFZaEArFUkubBgJzVaB28J2o7Hg2olYd2muN1/InLoviiSePkAwe&#10;HikPlQpd85vqKgQIECBAgACBsQKFQnGoqTC010e6sucNGwECBAgQIECAAAECBAgQIECAAAECBAgQ&#10;IECAAAECBAgQGEcg+5vmOb996lOfikcffTQWLFgwoxb9/f1DnxGsxeDg4IzMu3z58njiiSfi5JNH&#10;fdhwRmY2CQECBAgQIECAAAECBAgQIECAAAECBAgQIECAAAECBAgQIECAAAECBAgQIECAAAECBAgQ&#10;IECAAAECBAgQIECAAAECBAgQIECAAAECBAgQIECAAAECBAgQIECAAAECBAgQIECAAAECBAgQIECA&#10;AAECBAgQIECAAAECBAgQIECAAAECBAgQIECAAAECBAgQIECAAAECBAgQIECAAIFjR+BTn/pUPPro&#10;o7FgwYIZPan+/v6o1WoxODg4I/MuX748nnjiiTj55JNnZD6TECBAgAABAgQIECBAgAABAgQIECBA&#10;gAABAgQIECBAgAABAgQIECBAgAABAgQIECBAgAABAgQIECBAgAABAgQIECBAgAABAgQIECBAgAAB&#10;AgQIECBAgAABAgQIECBAgAABAgQIECBAgAABAnNQoFppTbpUbm3TQmCOCtTf3x+VrVui8uL/ispL&#10;/xqVV/53xKGDTRr1wYGmenTNa66rESBAgAABAgTaCRSLza21anNdjQABAgQIECBAgAABAgQIECBA&#10;gAABAgQIECBAgAABAgQIjBIY87fMo3rmWPHSSy+Nhx56KMrlY/MDr6eddlps3rw5ent759jKSJcA&#10;AQIECBAgQIAAAQIECBAgQIAAAQIECBAgQIAAAQIECBAgQIAAAQIECBAgQIAAAQIECBAgQIAAAQIE&#10;CBAgQIAAAQIECBAgQIAAAQIECBAgQIAAAQIECBAgQIAAAQIECBAgQIAAAQIECBAgQIAAAQIECBAg&#10;QIAAAQIECBAgQIAAAQIECBAgQIAAAQIECBAgQIAAAQIECBAgQGAuClx66aXx0EMPRblcPibTP+20&#10;02Lz5s3R29t7TJ6fkyJAgAABAgQIECBAgAABAgQIECBAgAABAgQIECBAgAABAgQIECBAgAABAgQI&#10;ECBAgAABAgQIECBAgAABAgQIECBAgAABAgQIECBAgAABAgQIECBAgAABAgQIECBAgAABAgQIECBA&#10;gAABAgSOD4Hi8hXR9c//ObrW3BRdl/6n6Pr310fMW3B8nLyzJJBCoFhqiVKvVZvbBg831Qtd85vq&#10;KgQIECBAgACBtgJjnjPqtVrbYRoJECBAgAABAgQIECBAgAABAgQIECBAgAABAgQIECBAgEAmUMQw&#10;IrB27dp47LHH4rTTThtpPAZKPT09sXnz5vjYxz52DJyNUyBAgAABAgQIECBAgAABAgQIECBAgAAB&#10;AgQIECBAgAABAgQIECBAgAABAgQIECBAgAABAgQIECBAgAABAgQIECBAgAABAgQIECBAgAABAgQI&#10;ECBAgAABAgQIECBAgAABAgQIECBAgAABAgQIECBAgAABAgQIECBAgAABAgQIECBAgAABAgQIECBA&#10;gAABAgQIECBAgAABAgQIECCQRmDt2rXx2GOPxWmnnZYm4CSj9PT0xObNm+NjH/vYJI8wjAABAgQI&#10;ECBAgAABAgQIECBAgAABAgQIECBAgAABAgQIECBAgAABAgQIECBAgAABAgQIECBAgAABAgQIECBA&#10;gAABAgQIECBAgAABAgQIECBAgAABAgQIECBAgAABAgQIECBAgAABAgQIECDQXqBwwklR6lkRpTN6&#10;o/RvV0XprPOiUCy1H6yVwBwUKBSLrVnXak1t9crhpnqU5zfX1QgQIECAAAECbQRanrtr1TajNBEg&#10;QIAAAQIECBAgQIAAAQIECBAgQIAAAQIECBAgQIAAgQ8F2nyabW7TXHXVVfHiiy/GunXrjgmIDRs2&#10;NM5n5cqVx8T5OAkCBAgQIECAAAECBAgQIECAAAECBAgQIECAAAECBAgQIECAAAECBAgQIECAAAEC&#10;BAgQIECAAAECBAgQIECAAAECBAgQIECAAAECBAgQIECAAAECBAgQIECAAAECBAgQIECAAAECBAgQ&#10;IECAAAECBAgQIECAAAECBAgQIECAAAECBAgQIECAAAECBAgQIECAAAECBAgQIECAAAECKQWuuuqq&#10;ePHFF2PdunUpw44ba8OGDY3zWbly5bhjdBAgQIAAAQIECBAgQIAAAQIECBAgQIAAAQIECBAgQIAA&#10;AQIECBAgQIAAAQIECBAgQIAAAQIECBAgQIAAAQIECBAgQIAAAQIECBAgQIAAAQIECBAgQIAAAQIE&#10;CBAgQIAAAQIECBAgQIAAAQIECBAgMEMChWLrRPVac9vg4aZ6oWt+U12FAAECBAgQINBWoDjmOaNW&#10;bTtMIwECBAgQIECAAAECBAgQIECAAAECBAgQIECAAAECBAgQyATG/C0zlExgyZIl8ctf/jJ+9rOf&#10;RXd390eCsmzZssY5PPjgg7Fo0aKP5BwEJUCAAAECBAgQIECAAAECBAgQIECAAAECBAgQIECAAAEC&#10;BAgQIECAAAECBAgQIECAAAECBAgQIECAAAECBAgQIECAAAECBAgQIECAAAECBAgQIECAAAECBAgQ&#10;IECAAAECBAgQIECAAAECBAgQIECAAAECBAgQIECAAAECBAgQIECAAAECBAgQIECAAAECBAgQIECA&#10;AAECBAgQIHAsCCxZsiR++ctfxs9+9rPo7u7+SE5p2bJljXN48MEHY9GiRR/JOQhKgAABAgQIECBA&#10;gAABAgQIECBAgAABAgQIECBAgAABAgQIECBAgAABAgQIECBAgAABAgQIECBAgAABAgQIECBAgAAB&#10;AgQIECBAgAABAgQIECBAgAABAgQIECBAgAABAgQIECBAgAABAgQIECBAYM4JFEutKdeqTW31wYGm&#10;enTNa66rESBAgAABAgTaCYx5zqjXa+1GaSNAgAABAgQIECBAgAABAgQIECBAgAABAgQIECBAgAAB&#10;Ag2BIofxBW666abYtWtX/PCHP4ze3t7xB85gz/Lly+Ob3/xmvPTSS7Fu3boZnNlUBAgQIECAAAEC&#10;BAgQIECAAAECBAgQIECAAAECBAgQIECAAAECBAgQIECAAAECBAgQIECAAAECBAgQIECAAAECBAgQ&#10;IECAAAECBAgQIECAAAECBAgQIECAAAECBAgQIECAAAECBAgQIECAAAECBAgQIECAAAECBAgQIECA&#10;AAECBAgQIECAAAECBAgQIECAAAECBAgQIECAAAECBI5vgZtuuil27doVP/zhD6O3tzdJMsuXL49v&#10;fvOb8dJLL8W6deuSxBSEAAECBAgQIECAAAECBAgQIECAAAECBAgQIECAAAECBAgQIECAAAECBAgQ&#10;IECAAAECBAgQIECAAAECBAgQIECAAAECBAgQIECAAAECBAgQIECAAAECBAgQIECAAAECBAgQIECA&#10;AAECBAgQIECAAIG/CRRLrRS1anNb5XBTvVCe31RXIUCAAAECBAi0EygUis3NY58xmnvVCBAgQIAA&#10;AQIECBAgQIAAAQIECBAgQIAAAQIECBAgQGCOC4z5W+Y5rtEm/e7u7vjSl74UL7/8cvz2t7+Na665&#10;JhYuXNhm5NE1ffrTn44HHngg3njjjfjGN74RixcvProJHU2AAAECBAgQIECAAAECBAgQIECAAAEC&#10;BAgQIECAAAECBAgQIECAAAECBAgQIECAAAECBAgQIECAAAECBAgQIECAAAECBAgQIECAAAECBAgQ&#10;IECAAAECBAgQIECAAAECBAgQIECAAAECBAgQIECAAAECBAgQIECAAAECBAgQIECAAAECBAgQIECA&#10;AAECBAgQIECAAAECBAgQIEBgFgp0d3fHl770pXj55Zfjt7/9bVxzzTWxcOHCGc/005/+dDzwwAPx&#10;xhtvxDe+8Y1YvHjxjMcwIQECBAgQIECAAAECBAgQIECAAAECBAgQIECAAAECBAgQIECAAAECBAgQ&#10;IECAAAECBAgQIECAAAECBAgQIECAAAECBAgQIECAAAECBAgQIECAAAECBAgQIECAAAECBAgQIECA&#10;AAECBAgQIECAAAECEwgUii0D6rVaU1t98HBTPbrmN9fVCBAgQIAAAQLtBEql5tZqtbmuRoAAAQIE&#10;CBAgQIAAAQIECBAgQIAAAQIECBAgQIAAAQIERgmUR5UVOwgUCoW4/PLLG3ulUolt27bF7373u3j2&#10;2Wcbr6+++mrU6/UOM4x0lcvlOO+882L16tWN/eKLL46enp6RAUoECBAgQIAAAQIECBAgQIAAAQIE&#10;CBAgQIAAAQIECBAgQIAAAQIECBAgQIAAAQIECBAgQIAAAQIECBAgQIAAAQIECBAgQIAAAQIECBAg&#10;QIAAAQIECBAgQIAAAQIECBAgQIAAAQIECBAgQIAAAQIECBAgQIAAAQIECBAgQIAAAQIECBAgQIAA&#10;AQIECBAgQIAAAQIECBAgQIAAAQIECHQUKBQKcfnllzf2SqUS27Zti9/97nfx7LPPNl5fffXVqNfr&#10;HecY7iyXy3HeeefF6tWrG/vFF18cPT09w91eCRAgQIAAAQIECBAgQIAAAQIECBAgQIAAAQIECBAg&#10;QIAAAQIECBAgQIAAAQIECBAgQIAAAQIECBAgQIAAAQIECBAgQIAAAQIECBAgQIAAAQIECBAgQIAA&#10;AQIECBAgQIAAAQIECBAgQIAAAQIECBD4iAQKxVJr5Fq1uW1woKle6JrXVFchQIAAAQIECLQVGPOc&#10;Ua/X2g7TSIAAAQIECBAgQIAAAQIECBAgQIAAAQIECBAgQIAAAQIEMoEyhqkLlMvlOP/88xv7Lbfc&#10;0pigVqvFu+++G/39/fHOO+80XrPyoUOHoru7OxYtWtS0Z3PYCBAgQIAAAQIECBAgQIAAAQIECBAg&#10;QIAAAQIECBAgQIAAAQIECBAgQIAAAQIECBAgQIAAAQIECBAgQIAAAQIECBAgQIAAAQIECBAgQIAA&#10;AQIECBAgQIAAAQIECBAgQIAAAQIECBAgQIAAAQIECBAgQIAAAQIECBAgQIAAAQIECBAgQIAAAQIE&#10;CBAgQIAAAQIECBAgQIAAAQIECBA4eoFyuRznn39+Y7/lllsaE9ZqtXj33Xejv78/3nnnncZrVj50&#10;6FB0d3fHokWLmvZsDhsBAgQIECBAgAABAgQIECBAgAABAgQIECBAgAABAgQIECBAgAABAgQIECBA&#10;gAABAgQIECBAgAABAgQIECBAgAABAgQIECBAgAABAgQIECBAgAABAgQIECBAgAABAgQIECBAgAAB&#10;AgQIECBAgAABAseYQLHYekL12pG2er0eURk4Um8UuuY319UIECBAgAABAm0ECoUxzxm1aptRmggQ&#10;IECAAAECBAgQIECAAAECBAgQIECAAAECBAgQIECAwIcCZRAzI1Ac+mDgqaee2tjPOuusmZnULAQI&#10;ECBAgAABAgQIECBAgAABAgQIECBAgAABAgQIECBAgAABAgQIECBAgAABAgQIECBAgAABAgQIECBA&#10;gAABAgQIECBAgAABAgQIECBAgAABAgQIECBAgAABAgQIECBAgAABAgQIECBAgAABAgQIECBAgAAB&#10;AgQIECBAgAABAgQIECBAgAABAgQIECBAgAABAgQIECBAgAABAgQITEugWCzGqaee2tjPOuusac3h&#10;IAIECBAgQIAAAQIECBAgQIAAAQIECBAgQIAAAQIECBAgQIAAAQIECBAgQIAAAQIECBAgQIAAAQIE&#10;CBAgQIAAAQIECBAgQIAAAQIECBAgQIAAAQIECBAgQIAAAQIECBAgQIAAAQIECBAgQIAAAQIEPmKB&#10;oe8hadlqtZGmysBI+W+lQnleS5sGAgQIECBAgECLQLHU3FSrNtfVCBAgQIAAAQIECBAgQIAAAQIE&#10;CBAgQIAAAQIECBAgQIDAKIHyqLIi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OQsUK9VIyoDEdVKY8/qxe4lOUc1PYHjUKBYaj3p7P4Z3krlmLfmxojBw417qj70Wlx65nCvVwIE&#10;CBAgQIDAuALlnr+P4oknRxSLQ3spSp4hxrXSQYAAAQIECBAgQIAAAQIECBAgQIAAAQIECBAgQIAA&#10;AQIRZQg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kE6g+upzUXn20aaAC268&#10;s6muQoDAkECh2MpQqx1pKxRLUf43K4/UFQgQIECAAAECkxU48R//42SHGkeAAAECBAgQIECAAAEC&#10;BAgQIECAAAECBAgQIECAAAECBKLM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SCpTKLcHq1UoU2rS3DNRAYC4JFEst2dbr1ZY2DQQIEJjrAoO7/18cfvHpyJ4nYmjPXv9u7S2e&#10;Leb6hSF/AgQIECBAgAABAgQIECBAgAABAgQIECBAgAABAgQIECBAYMYEWj/5OWNTm4g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xgoUiuWxTRHVSkSpTXvrSC0E5oxAoVCIyPZ6&#10;fSTnWnWkrESAAAECDYHawXdi4LX/06zh2aLZQ40AAQIECBAgQIAAAQIECBAgQIAAAQIECBAgQIAA&#10;AQIECBAgcBQCPuF5FHiTOfSvf/1r7NmzJ956663Ga19fX3R3d0dPT8+RfenSpVEsFicznTEECBAg&#10;QIAAAQIECBAgQIAAAQIECBAgQIAAAQIECBAgQIAAAQIECBAgQIAAAQIECBAgQIAAAQIECBAgQIAA&#10;AQIECBAgQIAAAQIECBAgQIAAAQIECBAgQIAAAQIECBAgQIAAAQIECBAgQIAAAQIECBAgQIAAAQIE&#10;CBAgQIAAAQIECBAgQIAAAQIECBAgQIAAAQIECBAgQIAAAQIECByFwF//+tfYs2dPvPXWW43Xvr6+&#10;6O7ujp6eniP70qVLo1gsHkUUhxIgQIAAAQIECBAgQIAAAQIECBAgQIAAAQIECBAgQIAAAQIECBAg&#10;QIAAAQIECBAgQIAAAQIECBAgQIAAAQIECBAgQIAAAQIECBAgQIAAAQIECBAgQIAAAQIECBAgQIAA&#10;AQIECBAgQIAAAQIEJhAolVsHVCutbVoIEIgoDH2XSL06IlGrjZSVCBAgQKAhUGjzbFEferYo8CFA&#10;gAABAgQIECBAgAABAgQIECBAgAABAgQIECBAgAABAgQIEJgRgTaf/JyReef0JFu3bo1f/OIXjX37&#10;9u0TWpRKpbjooovihhtuiOuuuy6WLVs24TEGECBAgAABAgQIECBAgAABAgQIECBAgAABAgQIECBA&#10;gAABAgQIECBAgAABAgQIECBAgAABAgQIECBAgAABAgQIECBAgAABAgQIECBAgAABAgQIECBAgAAB&#10;AgQIECBAgAABAgQIECBAgAABAgQIECBAgAABAgQIECBAgAABAgQIECBAgAABAgQIECBAgAABAgQI&#10;ECBAgAABAgQIECAwOYGtW7fGL37xi8a+ffv2CQ8qlUpx0UUXxQ033BDXXXddLFu2bMJjDCBAgAAB&#10;AgQIECBAgAABAgQIECBAgAABAgQIECBAgAABAgQIECBAgAABAgQIECBAgAABAgQIECBAgAABAgQI&#10;ECBAgAABAgQIECBAgAABAgQIECBAgAABAgQIECBAgAABAgQIECBAgAABAgQITEmgVG4dXqu0tmkh&#10;QCCiWIqoVUckarWRshIBAgQIfChQbPNsUa3E4O7X4r2n/kcUhr6bKYaePwpD+0lX3BTFE08mR4AA&#10;AQIECBAgQIAAAQIECBAgQIAAAQIECBAgQIAAAQIECBAgMAWBNp/OmMLRx9nQPXv2xNtvvx179+5t&#10;vGblM844I66//voZyeT555+Pm2++OV544YUpzVetVuOZZ55p7F/+8pdjzZo1cdttt8XVV189pXkM&#10;JkCAAAECBAgQIECAAAECBAgQIECAAAECBAgQIECAAAECBAgQIECAAAECBAgQIECAAAECBAgQIECA&#10;AAECBAgQIECAAAECBAgQIECAAAECBAgQIECAAAECBAgQIECAAAECBAgQIECAAAECBAgQIECAAAEC&#10;BAgQIECAAAECBAgQIECAAAECBAgQIECAAAECBAgQIECAAAECBAgQIHA8CezZsyfefvvt2Lt3b+M1&#10;K59xxhlx/fXXz0gazz//fNx8883xwgsvTGm+arUazzzzTGP/8pe/HGvWrInbbrstrr766inNYzAB&#10;AgQIECBAgAABAgQIECBAgAABAgQIECBAgAABAgQIECBAgAABAgQIECBAgAABAgQIECBAgAABAgQI&#10;ECBAgAABAgQIECBAgAABAgQIECBAgAABAgQIECBAgAABAgQIECBAgAABAgQIECBAYFyBYqmlq16t&#10;RKGlVQMBAjH2fqlXoRAgQIDAWIFSeWxL1GuVqA98ELX+t5v66vVaU12FAAECBAgQIECAAAECBAgQ&#10;IECAAAECBAgQIECAAAECBAgQIEBgYoHWT2dMfMxxM6JarcbTTz8djzzySGP/05/+1HLu55xzTlx/&#10;/fUt7VNpOHjwYNxxxx1x3333Ra12dB9iyc5506ZNjf3mm2+Ou+++OxYuXDiV0zGWAAECBAgQIECA&#10;AAECBAgQIECAAAECBAgQIECAAAECBAgQIECAAAECBAgQIECAAAECBAgQIECAAAECBAgQIECAAAEC&#10;BAgQIECAAAECBAgQIECAAAECBAgQIECAAAECBAgQIECAAAECBAgQIECAAAECBAgQIECAAAECBAgQ&#10;IECAAAECBAgQIECAAAECBAgQIECAAAECBAgQIECAwDEpUK1W4+mnn45HHnmksf/pT39qOc9zzjkn&#10;rr/++pb2qTQcPHgw7rjjjrjvvvuiVqtN5dCWsdk5b9q0qbHffPPNcffdd8fChQtbxmkgQIAAAQIE&#10;CBAgQIAAAQIECBAgQIAAAQIECBAgQIAAAQIECBAgQIAAAQIECBAgQIAAAQIECBAgQIAAAQIECBAg&#10;QIAAAQIECBAgQIAAAQIECBAgQIAAAQIECBAgQIAAAQIECBAgQIAAAQIECExFoFDqah1erbS2aSFA&#10;IOb/8780FArFUkSxGIUT/o4KAQIECIwRKJTKY1qGqtmzRZvni0KxzdjWo7UQIECAAAECBAgQIECA&#10;AAECBAgQIECAAAECBAgQIECAAAECBAiMEpiVn7h477334lvf+lb85Cc/iX379o1Kd+aL2fyXXHJJ&#10;bN++fcYn/9GPfhRbtmyJBx98MC644IIZn9+EBAgQIECAAAECBAgQIECAAAECBAgQIECAAAECBAgQ&#10;IECAAAECBAgQIECAAAECBAgQIECAAAECBAgQIECAAAECBAgQIECAAAECBAgQIECAAAECBAgQIECA&#10;AAECBAgQIECAAAECBAgQIECAAAECBAgQIECAAAECBAgQIECAAAECBAgQIECAAAECBAgQIECAAAEC&#10;BAgQIECAAAECBFIIvPfee/Gtb30rfvKTn8S+fftyDZnNf8kll8T27dtnPM6PfvSj2LJlSzz44INx&#10;wQUXzPj8JiRAgAABAgQIECBAgAABAgQIECBAgAABAgQIECBAgAABAgQIECBAgAABAgQIECBAgAAB&#10;AgQIECBAgAABAgQIECBAgAABAgQIECBAgAABAgQIECBAgAABAgQIECBAgAABAgQIECBAgAABAgTm&#10;kECp1JpstdLapoUAgSgtPZMCAQIECEwkUCq3jKgPPVtke8vWZmzLGA0ECBAgQIAAAQIECBAgQIAA&#10;AQIECBAgQIAAAQIECBAgQIAAAQJNAsWm2iyoPP7447Fq1aq46667Yt++fblmdODAgbj66qtj+/bt&#10;ucXZsWNHrF69Ol544YXcYpiYAAECBAgQIECAAAECBAgQIECAAAECBAgQIECAAAECBAgQIECAAAEC&#10;BAgQIECAAAECBAgQIECAAAECBAgQIECAAAECBAgQIECAAAECBAgQIECAAAECBAgQIECAAAECBAgQ&#10;IECAAAECBAgQIECAAAECBAgQIECAAAECBAgQIECAAAECBAgQIECAAAECBAgQIECAAAECBAgQIECA&#10;QF4Cjz/+eKxatSruuuuu2LdvX15hGvMeOHAgrr766ti+fXtucXbs2BGrV6+OF154IbcYJiZAgAAB&#10;AgQIECBAgAABAgQIECBAgAABAgQIECBAgAABAgQIECBAgAABAgQIECBAgAABAgQIECBAgAABAgQI&#10;ECBAgAABAgQIECBAgAABAgQIECBAgAABAgQIECBAgAABAgQIECBAgAABAgTmgECpqyXJgU3/LSrb&#10;nmpp10CAAAECBAgQmEigUCy1DqlWI2qVlvZCqc3YllEaCBAgQIAAAQIECBAgQIAAAQIECBAgQIAA&#10;AQIECBAgQIAAAQIERgsUR1eO5/IHH3wQn/vc52Lt2rXxxhtv5J7KwMBAfPazn43nn38+91iHDh2K&#10;9evXx759+3KPJQABAgQIECBAgAABAgQIECBAgAABAgQIECBAgAABAgQIECBAgAABAgQIECBAgAAB&#10;AgQIECBAgAABAgQIECBAgAABAgQIECBAgAABAgQIECBAgAABAgQIECBAgAABAgQIECBAgAABAgQI&#10;ECBAgAABAgQIECBAgAABAgQIECBAgAABAgQIECBAgAABAgQIECBAgAABAgQIECBAgACBmRD44IMP&#10;4nOf+1ysXbs23njjjZmYsuMcAwMD8dnPfjaef/75juNmovPQoUOxfv362Ldv30xMZw4CBAgQIECA&#10;AAECBAgQIECAAAECBAgQIECAAAECBAgQIECAAAECBAgQIECAAAECBAgQIECAAAECBAgQIECAAAEC&#10;BAgQIECAAAECBAgQIECAAAECBAgQIECAAAECBAgQIECAAAECBAgQIEBgLgqUSq1ZDx6OqFVa27UQ&#10;IECAAAECBCYSKJVbRtSrlcj2lq3N2JYxGggQIECAAAECBAgQIECAAAECBAgQIECAAAECBAgQIECA&#10;AAECBJoEik2147RSrVbj85//fDz00EPJMti4cWNs2bIlWbzXX389NmzYELVaLVlMgQgQIECAAAEC&#10;BAgQIECAAAECBAgQIECAAAECBAgQIECAAAECBAgQIECAAAECBAgQIECAAAECBAgQIECAAAECBAgQ&#10;IECAAAECBAgQIECAAAECBAgQIECAAAECBAgQIECAAAECBAgQIECAAAECBAgQIECAAAECBAgQIECA&#10;AAECBAgQIECAAAECBAgQIECAAAECBAgQIECAAAECBAhMR6BarcbnP//5eOihh6Zz+LSO2bhxY2zZ&#10;smVax07noNdffz02bNgQtVptOoc7hgABAgQIECBAgAABAgQIECBAgAABAgQIECBAgAABAgQIECBA&#10;gAABAgQIECBAgAABAgQIECBAgAABAgQIECBAgAABAgQIECBAgAABAgQIECBAgAABAgQIECBAgAAB&#10;AgQIECBAgAABAgQIEJjrAqWu9gLjtbcfrZUAAQIECBAg0BAolMqtErVKRHVoH70VilEY2m0ECBAg&#10;QIAAAQIECBAgQIAAAQIECBAgQIAAAQIECBAgQIAAAQJTE5gVn7j44he/GI899tjUMj+K0e+++258&#10;5zvfOYoZpnfopk2bPpK40ztbRxEgQIAAAQIECBAgQIAAAQIECBAgQIAAAQIECBAgQIAAAQIECBAg&#10;QIAAAQIECBAgQIAAAQIECBAgQIAAAQIECBAgQIAAAQIECBAgQIAAAQIECBAgQIAAAQIECBAgQIAA&#10;AQIECBAgQIAAAQIECBAgQIAAAQIECBAgQIAAAQIECBAgQIAAAQIECBAgQIAAAQIECBAgQIAAAQIE&#10;CMxVgS9+8Yvx2GOPJUv/3Xffje985zvJ4g0H2rRp00cSdzi+VwIECBAgQIAAAQIECBAgQIAAAQIE&#10;CBAgQIAAAQIECBAgQIAAAQIECBAgQIAAAQIECBAgQIAAAQIECBAgQIAAAQIECBAgQIAAAQIECBAg&#10;QIAAAQIECBAgQIAAAQIECBAgQIAAAQIECBAgQOD4FSgUS+1PvjROe/vRWgkQIECAAAECHwqUyi0S&#10;9Wolsr1pazOuqV+FAAECBAgQIECAAAECBAgQIECAAAECBAgQIECAAAECBAgQIECgrUCxbetx1Pj1&#10;r389fvrTnyY947vuuiv27ds3rZiloQ/VLl26NE488cRpHf+9730v+vr6pnWsgwgQIECAAAECBAgQ&#10;IECAAAECBAgQIECAAAECBAgQIECAAAECBAgQIECAAAECBAgQIECAAAECBAgQIECAAAECBAgQIECA&#10;AAECBAgQIECAAAECBAgQIECAAAECBAgQIECAAAECBAgQIECAAAECBAgQIECAAAECBAgQIECAAAEC&#10;BAgQIECAAAECBAgQIECAAAECBAgQIECAAAECBAjkLfD1r389fvrTn+Ydpmn+u+66K/bt29fUNtlK&#10;qVSKpUuXxoknnjjZQ5rGfe9734u+vr6mNhUCBAgQIECAAAECBAgQIECAAAECBAgQIECAAAECBAgQ&#10;IECAAAECBAgQIECAAAECBAgQIECAAAECBAgQIECAAAECBAgQIECAAAECBAgQIECAAAECBAgQIECA&#10;AAECBAgQIECAAAECBAgQIECAwIQCpXL7IaWu9u1aCRAgQIAAAQIdBArFUmtvtRJRrTa1F4a+t8lG&#10;gAABAgQIECBAgAABAgQIECBAgAABAgQIECBAgAABAgQIECAwdYHi1A85do7YunVr3HnnnUlPaM+e&#10;PfGDH/xgSjE//vGPx/e///145ZVXYmBgIPbu3RsHDx6MN998MzZv3hy33nprlMvjfAh3TKQDBw7E&#10;3XffPaZVlQABAgQIECBAgAABAgQIECBAgAABAgQIECBAgAABAgQIECBAgAABAgQIECBAgAABAgQI&#10;ECBAgAABAgQIECBAgAABAgQIECBAgAABAgQIECBAgAABAgQIECBAgAABAgQIECBAgAABAgQIECBA&#10;gAABAgQIECBAgAABAgQIECBAgAABAgQIECBAgAABAgQIECBAgAABAgQIECBAgMBHL7B169a48847&#10;k57Inj174gc/+MGUYn784x+P73//+/HKK6/EwMBA7N27Nw4ePBhvvvlmbN68OW699dYol8uTmvPA&#10;gQNx9913T2qsQQQIECBAgAABAgQIECBAgAABAgQIECBAgAABAgQIECBAgAABAgQIECBAgAABAgQI&#10;ECBAgAABAgQIECBAgAABAgQIECBAgAABAgQIECBAgAABAgQIECBAgAABAgQIECBAgAABAgQIECBA&#10;gACBIwKl9t+NUCiWjgxRIECAAAECBAhMWqDNs0W9Wol6rdI8RbH9M0jzIDUCBAgQIECAAAECBAgQ&#10;IECAAAECBAgQIECAAAECBAgQIECAAIGxAsWxDcdT/bbbbotqtTqtU164cGFccskl8YUvfGFKx993&#10;333x/vvvT+qY+fPnx7333ht/+MMf4qtf/Wr09vZGsThCfvrpp8dll10WGzdujJdeeimuvfbaSc2b&#10;nUNfX9+kxhpEgAABAgQIECBAgAABAgQIECBAgAABAgQIECBAgAABAgQIECBAgAABAgQIECBAgAAB&#10;AgQIECBAgAABAgQIECBAgAABAgQIECBAgAABAgQIECBAgAABAgQIECBAgAABAgQIECBAgAABAgQI&#10;ECBAgAABAgQIECBAgAABAgQIECBAgAABAgQIECBAgAABAgQIECBAgAABAgQIECBAIJXAbbfdFtVq&#10;dVrhFi5cGJdcckl84QtfmNLx9913X7z//vuTOmb+/Plx7733xh/+8If46le/Gr29vVEsFo8ce/rp&#10;p8dll10WGzdujJdeeimuvfbaI32dCtk59PX1dRqijwABAgQIECBAgAABAgQIECBAgAABAgQIECBA&#10;gAABAgQIECBAgAABAgQIECBAgAABAgQIECBAgAABAgQIECBAgAABAgQIECBAgAABAgQIECBAgAAB&#10;AgQIECBAgAABAgQIECBAgAABAgQIECDQLFAsN9eHa6Vx2of7vRIgQIAAAQIE2ggU2j1DVCsR2T5q&#10;aztuVL8iAQIECBAgQIAAAQIECBAgQIAAAQIECBAgQIAAAQIECBAgQIBAe4Fi++b/z979x1hV330C&#10;/9xzLzPMCI6DIIKwGDeVRay61hY6+KDz6GMMbTquPG2tGzer1kb4A63RRpvd/5qYugmPRVqbamsb&#10;221KxbZ0WxobFF1nthZXxT7iTyiLyCOKyACCMHPvXUAZuVzmnHsHBsF53eRkzvfzeX++55wXSm7C&#10;SebYr/7mN7+Jxx57rK4bnTx5ctx9992xYsWK6O7ujuXLl8dtt91W1x6/+93vasonSRK/+MUvYt68&#10;eZHP5zNnPvWpT8XixYvjhhtuyMxu27YtFixYkJkTIECAAAECBAgQIECAAAECBAgQIECAAAECBAgQ&#10;IECAAAECBAgQIECAAAECBAgQIECAAAECBAgQIECAAAECBAgQIECAAAECBAgQIECAAAECBAgQIECA&#10;AAECBAgQIECAAAECBAgQIECAAAECBAgQIECAAAECBAgQIECAAAECBAgQIECAAAECBAgQIECAAAEC&#10;BAgQIECAAAECBAgQIHC0BH7zm9/EY489VtflJk+eHHfffXesWLEiuru7Y/ny5XHbbbfVtcfvfve7&#10;mvJJksQvfvGLmDdvXuTz+cyZT33qU7F48eK44YYbMrPbtm2LBQsWZOYECBAgQIAAAQIECBAgQIAA&#10;AQIECBAgQIAAAQIECBAgQIAAAQIECBAgQIAAAQIECBAgQIAAAQIECBAgQIAAAQIECBAgQIAAAQIE&#10;CBAgQIAAAQIECBAgQIAAAQIECBAgQIAAAQIECBAgQIAAAQL7BXJ7fpdC5PYcB3/yhYMr1gQIECBA&#10;gACBbIFDfIcol4pRLvZWzh4iVxmwIkCAAAECBAgQIECAAAECBAgQIECAAAECBAgQIECAAAECBAgQ&#10;OJTAId76PFTs2KqVSqX41re+VfNNTZw4MX784x/HCy+8EDfddFNccMEFUSjU/3Lr6tWrY9WqVTVd&#10;9/bbb4/Zs2fXlD0wdO+998YXv/jFA0uHPH/wwQcPWVckQIAAAQIECBAgQIAAAQIECBAgQIAAAQIE&#10;CBAgQIAAAQIECBAgQIAAAQIECBAgQIAAAQIECBAgQIAAAQIECBAgQIAAAQIECBAgQIAAAQIECBAg&#10;QIAAAQIECBAgQIAAAQIECBAgQIAAAQIECBAgQIAAAQIECBAgQIAAAQIECBAgQIAAAQIECBAgQIAA&#10;AQIECBAgQIAAAQIECBAgcLQFSqVSfOtb36r5shMnTowf//jH8cILL8RNN90UF1xwQRQKhZrn9wdX&#10;r14dq1at2r9M/Xn77bfH7NmzUzOHat57773xxS9+8VCtitqDDz5YsbYgQIAAAQIECBAgQIAAAQIE&#10;CBAgQIAAAQIECBAgQIAAAQIECBAgQIAAAQIECBAgQIAAAQIECBAgQIAAAQIECBAgQIAAAQIECBAg&#10;QIAAAQIECBAgQIAAAQIECBAgQIAAAQIECBAgQIAAAQIECGQK5PPVkaT+3+FQvYkKAQIECBAgMNQE&#10;csne7xW5yscu9kYUixW1XN53jQoQCwIECBAgQIAAAQIECBAgQIAAAQIECBAgQIAAAQIECBAgQIBA&#10;jQLH5VsXjz32WLz22ms1PeLcuXNj/vz50djYWFM+LbRkyZK0dl9v7Nixcccdd/St6znJ73kR91e/&#10;+lVMmTIl1q1b1+/omjVr4plnnonzzz+/34wGAQIECBAgQIAAAQIECBAgQIAAAQIECBAgQIAAAQIE&#10;CBAgQIAAAQIECBAgQIAAAQIECBAgQIAAAQIECBAgQIAAAQIECBAgQIAAAQIECBAgQIAAAQIECBAg&#10;QIAAAQIECBAgQIAAAQIECBAgQIAAAQIECBAgQIAAAQIECBAgQIAAAQIECBAgQIAAAQIECBAgQIAA&#10;AQIECBAgQIAAgaMh8Nhjj8Vrr71W06Xmzp0b8+fPj8bGxpryaaElS5aktft6Y8eOjTvuuKNvXc9J&#10;Pp+PX/3qVzFlypRYt25dv6Nr1qyJZ555Js4///x+MxoECBAgQIAAAQIECBAgQIAAAQIECBAgQIAA&#10;AQIECBAgQIAAAQIECBAgQIAAAQIECBAgQIAAAQIECBAgQIAAAQIECBAgQIAAAQIECBAgQIAAAQIE&#10;CBAgQIAAAQIECBAgQIAAAQIECBAgQIAAgQMFklP/fZTWv3RgKSJfqFxbESCQKrDjwf+25/+bYZEr&#10;NEQMa4xh5/5jFM44L3VGkwABAp9YgT2/cymKvX2PV95zvveo+PiuUcFhMbQFejasjp7/969RLpUi&#10;SsV9GCf8wz8PbRRPT4AAAQIECBAgQIAAAQIECBAgQIAAAQIECBAgQIAAAQL9CiT9do7hxs9+9rOa&#10;7u7aa6+NhQsXRmNjY035rNCSJUuyIvv6t912W4wYMaKm7KFCzc3Nceuttx6qVVF76KGHKtYWBAgQ&#10;IECAAAECBAgQIECAAAECBAgQIECAAAECBAgQIECAAAECBAgQIECAAAECBAgQIECAAAECBAgQIECA&#10;AAECBAgQIECAAAECBAgQIECAAAECBAgQIECAAAECBAgQIECAAAECBAgQIECAAAECBAgQIECAAAEC&#10;BAgQIECAAAECBAgQIECAAAECBAgQIECAAAECBAgQIECAAAECBD4OgZ/97Gc1Xfbaa6+NhQsXRmNj&#10;Y035rNCSJUuyIvv6t912W4wYMaKm7KFCzc3Nceuttx6qVVF76KGHKtYWBAgQIECAAAECBAgQIECA&#10;AAECBAgQIECAAAECBAgQIECAAAECBAgQIECAAAECBAgQIECAAAECBAgQIECAAAECBAgQIECAAAEC&#10;BAgQIECAAAECBAgQIECAAAECBAgQIECAAAECBAgQIECAAIE0gcJ//Keqdi5fqKopECBwaIFysTei&#10;tydi144ov7clyls2RvTsOnRYlQABAkNAoOp7RKkYUdrzd+UBn1ySP2DllMDQFii+vS7ef+7R2PX8&#10;8tj1r/87dq3qGtognp4AAQIECBAgQIAAAQIECBAgQIAAAQIECBAgQIAAAQIEUgWS1O4x2P2f66sA&#10;AEAASURBVNy+fXssXrw48846Ojrivvvui1wul5mtJfDuu+/Gk08+mRltamqK6667LjOXFfj6178e&#10;p5xySmrsoYceSu1rEiBAgAABAgQIECBAgAABAgQIECBAgAABAgQIECBAgAABAgQIECBAgAABAgQI&#10;ECBAgAABAgQIECBAgAABAgQIECBAgAABAgQIECBAgAABAgQIECBAgAABAgQIECBAgAABAgQIECBA&#10;gAABAgQIECBAgAABAgQIECBAgAABAgQIECBAgAABAgQIECBAgAABAgQIECBAgAABAgQIEBhsge3b&#10;t8fixYszL9PR0RH33Xdf5HK5zGwtgXfffTeefPLJzGhTU1Ncd911mbmswNe//vU45ZRTUmMPPfRQ&#10;al+TAAECBAgQIECAAAECBAgQIECAAAECBAgQIECAAAECBAgQIECAAAECBAgQIECAAAECBAgQIECA&#10;AAECBAgQIECAAAECBAgQIECAAAECBAgQIECAAAECBAgQIECAAAECBAgQIECAAAECBAgQIFAhUOyt&#10;WO5b5AvVNRUCBA4t0LOruj6ssbqmQoAAgSEi0HL1f4+TrrszWm/4H9F6479E0/n/FOWDv2/4rjFE&#10;/mvwmDUJJPnKWKlYubYiQIAAAQIECBAgQIAAAQIECBAgQIAAAQIECBAgQIAAAQIHCCQHnB8Xp4sX&#10;L44dO3ak3uvw4cPj+9//fuTzB/0jeupUenPZsmXR23uIl2QPGvvqV78ara2tB1XrXzY1NcVNN92U&#10;Ovjqq6/G2rVrUzOaBAgQIECAAAECBAgQIECAAAECBAgQIECAAAECBAgQIECAAAECBAgQIECAAAEC&#10;BAgQIECAAAECBAgQIECAAAECBAgQIECAAAECBAgQIECAAAECBAgQIECAAAECBAgQIECAAAECBAgQ&#10;IECAAAECBAgQIECAAAECBAgQIECAAAECBAgQIECAAAECBAgQIECAAAECBAgQIECAAAECBAZTYPHi&#10;xbFjx47USwwfPjy+//3vRz6fT83V01y2bFn09vZmjnz1q1+N1tbWzFxWoKmpKW666abU2Kuvvhpr&#10;165NzWgSIECAAAECBAgQIECAAAECBAgQIECAAAECBAgQIECAAAECBAgQIECAAAECBAgQIECAAAEC&#10;BAgQIECAAAECBAgQIECAAAECBAgQIECAAAECBAgQIECAAAECBAgQIECAAAECBAgQIECAAAECBPoE&#10;iof43QtJoa/thACBdIFy7+6qQG5YY1VNgQABAkNFIGkaEUljc+QKDZHLJR889kHfN3J53zWGyn8P&#10;nrMGgaT6d6uVS6UaBkUIECBAgAABAgQIECBAgAABAgQIECBAgAABAgQIECBAYCgKfPg2xvHz6I8/&#10;/njmzc6ZMydOO+20zFw9ga6urpriX/nKV2rK1RKaPXt2ZmzlypWZGQECBAgQIECAAAECBAgQIECA&#10;AAECBAgQIECAAAECBAgQIECAAAECBAgQIECAAAECBAgQIECAAAECBAgQIECAAAECBAgQIECAAAEC&#10;BAgQIECAAAECBAgQIECAAAECBAgQIECAAAECBAgQIECAAAECBAgQIECAAAECBAgQIECAAAECBAgQ&#10;IECAAAECBAgQIECAAAECBAgQIECAAAECgyXw+OOPZ249Z86cOO200zJz9QS6urpqin/lK1+pKVdL&#10;aPbs2ZmxlStXZmYECBAgQIAAAQIECBAgQIAAAQIECBAgQIAAAQIECBAgQIAAAQIECBAgQIAAAQIE&#10;CBAgQIAAAQIECBAgQIAAAQIECBAgQIAAAQIECBAgQIAAAQIECBAgQIAAAQIECBAgQIAAAQIECBAg&#10;QIAAAQJ7BcrF3mqIfL66pkKAwKEFenZV14c1VtdUCBAgMIQFcg3DIzf8hIi9fz8me75n5IcNYQ2P&#10;TqBSIJcklYW9q3KpuqZCgAABAgQIECBAgAABAgQIECBAgAABAgQIECBAgAABAgT2CBSON4Wnn346&#10;9Zabm5vjjjvuSM0MpNnZ2Zk51tLSEpdccklmrtbA5MmT49RTT40333yz35GVK1dGR0dHv30NAgQI&#10;ECBAgAABAgQIECBAgAABAgQIECBAgAABAgQIECBAgAABAgQIECBAgAABAgQIECBAgAABAgQIECBA&#10;gAABAgQIECBAgAABAgQIECBAgAABAgQIECBAgAABAgQIECBAgAABAgQIECBAgAABAgQIECBAgAAB&#10;AgQIECBAgAABAgQIECBAgAABAgQIECBAgAABAgQIECBAgAABAoMp8PTTT6du39zcHHfccUdqZiDN&#10;zs7OzLGWlpa45JJLMnO1BiZPnhynnnpqvPnmm/2OrFy5Mjo6OvrtaxAgQIAAAQIECBAgQIAAAQIE&#10;CBAgQIAAAQIECBAgQIAAAQIECBAgQIAAAQIECBAgQIAAAQIECBAgQIAAAQIECBAgQIAAAQIECBAg&#10;QIAAAQIECBAgQIAAAQIECBAgQIAAAQIECBAgQIAAAQIE+gSKvX2n+09y+WH7T/0kQCBDoNyzqyqR&#10;KzRU1RQIECAwlAVGXPpfhvLje3YC6QJJvrpfKkbkC9V1FQIECBAgQIAAAQIECBAgQIAAAQIECBAg&#10;QIAAAQIECBAY8gLJ8SSwY8eOWLVqVeott7e3x5gxY1Iz9TZ37twZzz77bObYrFmzoqHhyL7wN3Pm&#10;zNTrrly5MrWvSYAAAQIECBAgQIAAAQIECBAgQIAAAQIECBAgQIAAAQIECBAgQIAAAQIECBAgQIAA&#10;AQIECBAgQIAAAQIECBAgQIAAAQIECBAgQIAAAQIECBAgQIAAAQIECBAgQIAAAQIECBAgQIAAAQIE&#10;CBAgQIAAAQIECBAgQIAAAQIECBAgQIAAAQIECBAgQIAAAQIECBAgQIAAAQIECBAgQGCwBHbs2BGr&#10;Vq1K3b69vT3GjBmTmqm3uXPnznj22Wczx2bNmhUNDQ2ZuXoCM2fOTI2vXLkyta9JgAABAgQIECBA&#10;gAABAgQIECBAgAABAgQIECBAgAABAgQIECBAgAABAgQIECBAgAABAgQIECBAgAABAgQIECBAgAAB&#10;AgQIECBAgAABAgQIECBAgAABAgQIECBAgAABAgQIECBAgAABAgQIEOgTKPb2nfad5PN9p04IEPhA&#10;oFwqRbm3J8q734/yrh1Rfv+9Dxo9u6qJhjVW11QIECBAgAABAocSyCVV1XKpWFVTIECAAAECBAgQ&#10;IECAAAECBAgQIECAAAECBAgQIECAAAECewUKxxPDs88+G8Vi+j+Ct7e3H/FHevrpp6Onpydz30su&#10;uSQzU2/g4osvjkWLFvU7tnLlyn57GgQIECBAgAABAgQIECBAgAABAgQIECBAgAABAgQIECBAgAAB&#10;AgQIECBAgAABAgQIECBAgAABAgQIECBAgAABAgQIECBAgAABAgQIECBAgAABAgQIECBAgAABAgQI&#10;ECBAgAABAgQIECBAgAABAgQIECBAgAABAgQIECBAgAABAgQIECBAgAABAgQIECBAgAABAgQIECBA&#10;gAABAgQGU+DZZ5+NYrGYeon29vbU/kCaTz/9dPT09GSOXnLJJZmZegMXX3xxLFq0qN+xlStX9tvT&#10;IECAAAECBAgQIECAAAECBAgQIECAAAECBAgQIECAAAECBAgQIECAAAECBAgQIECAAAECBAgQIECA&#10;AAECBAgQIECAAAECBAgQIECAAAECBAgQIECAAAECBAgQIECAAAECBAgQIECAAAECBAhUCJR6K5b7&#10;Fvlh1TUVAkNcoOepJdH70v/pU8idNDaa/tMtUe7d3VfrOxnW2HfqhAABAgQIECCQJpDL56vbpVJ1&#10;TYUAAQIECBAgQIAAAQIECBAgQIAAAQIECBAgQIAAAQIECOwRKBxPCi+88ELm7ba3t2dm6g10dnbW&#10;NDIY1z733HNTr/3GG2+k9jUJECBAgAABAgQIECBAgAABAgQIECBAgAABAgQIECBAgAABAgQIECBA&#10;gAABAgQIECBAgAABAgQIECBAgAABAgQIECBAgAABAgQIECBAgAABAgQIECBAgAABAgQIECBAgAAB&#10;AgQIECBAgAABAgQIECBAgAABAgQIECBAgAABAgQIECBAgAABAgQIECBAgAABAgQIECBAgAABAgQI&#10;DJbACy+8kLl1e3t7ZqbeQGdnZ00jg3Htc889N/Xab7zxRmpfkwABAgQIECBAgAABAgQIECBAgAAB&#10;AgQIECBAgAABAgQIECBAgAABAgQIECBAgAABAgQIECBAgAABAgQIECBAgAABAgQIECBAgAABAgQI&#10;ECBAgAABAgQIECBAgAABAgQIECBAgAABAgQIECDQJzD8hEhOPSPKxd6I/Ue+0Nd2QoDAhwJJUklR&#10;Kn6w7tlVWd+zyg1rrKopECBAgAABAgQOKZDkq8v7v2dUd1QIECBAgAABAgQIECBAgAABAgQIECBA&#10;gAABAgQIECBAYIgLHFdveG7evDn1j2vkyJFx3nnnpWYG0uzq6socmzRpUpxxxhmZuXoDo0ePTh15&#10;//33Y/fu3dHQ0JCa0yRAgAABAgQIECBAgAABAgQIECBAgAABAgQIECBAgAABAgQIECBAgAABAgQI&#10;ECBAgAABAgQIECBAgAABAgQIECBAgAABAgQIECBAgAABAgQIECBAgAABAgQIECBAgAABAgQIECBA&#10;gAABAgQIECBAgAABAgQIECBAgAABAgQIECBAgAABAgQIECBAgAABAgQIECBAgAABAgQIECBwpAU2&#10;b96cuuXIkSPjvPPOS80MpNnV1ZU5NmnSpDjjjDMyc/UGRo8enTry/vvvx+7du6OhoSE1p0mAAAEC&#10;BAgQIECAAAECBAgQIECAAAECBAgQIECAAAECBAgQIECAAAECBAgQIECAAAECBAgQIECAAAECBAgQ&#10;IECAAAECBAgQIECAAAECBAgQIECAAAECBAgQIECAAAECBAgQIECAAAECBAgQyJ82OfYePgQIZAgk&#10;+cpAqbhvXe7ZXVnfuyoMq66pECBAgAABAgQOJZBLqqrlD79nVDUUCBAgQIAAAQIECBAgQIAAAQIE&#10;CBAgQIAAAQIECBAgQGDIC1T/K/MxTLJly5bUuxs3blwkyZF/pK6urtTr7m1eeOGFmZmBBE4++eTM&#10;se7u7syMAAECBAgQIECAAAECBAgQIECAAAECBAgQIECAAAECBAgQIECAAAECBAgQIECAAAECBAgQ&#10;IECAAAECBAgQIECAAAECBAgQIECAAAECBAgQIECAAAECBAgQIECAAAECBAgQIECAAAECBAgQIECA&#10;AAECBAgQIECAAAECBAgQIECAAAECBAgQIECAAAECBAgQIECAAAECBAgQIECAAIEjLbBly5bULceN&#10;GxdJkqRmBtLs6urKHLvwwgszMwMJnHzyyZlj3d3dmRkBAgQIECBAgAABAgQIECBAgAABAgQIECBA&#10;gAABAgQIECBAgAABAgQIECBAgAABAgQIECBAgAABAgQIECBAgAABAgQIECBAgAABAgQIECBAgAAB&#10;AgQIECBAgAABAgQIECBAgAABAgQIECBAgAABAgRqFMgd9DtQyqUPBnt3VW6QHxa5g7OVCSsCBAgQ&#10;IECAwEcCSf6j8/1npQ+/Z+xf+0mAAAECBAgQIECAAAECBAgQIECAAAECBAgQIECAAAECBD4UOOhN&#10;tmPbZcuWLak3OGrUqNT+QJovv/xyvPPOO5mjbW1tmZmBBFpbWyNJ0v+Ytm7dOpCtzRAgQIAAAQIE&#10;CBAgQIAAAQIECBAgQIAAAQIECBAgQIAAAQIECBAgQIAAAQIECBAgQIAAAQIECBAgQIAAAQIECBAg&#10;QIAAAQIECBAgQIAAAQIECBAgQIAAAQIECBAgQIAAAQIECBAgQIAAAQIECBAgQIAAAQIECBAgQIAA&#10;AQIECBAgQIAAAQIECBAgQIAAAQIECBAgQIAAAQIECBA4LIEtW7akzo8aNSq1P5Dmyy+/HO+8807m&#10;aFtbW2ZmIIHW1tZIkiR1dOvWral9TQIECBAgQIAAAQIECBAgQIAAAQIECBAgQIAAAQIECBAgQIAA&#10;AQIECBAgQIAAAQIECBAgQIAAAQIECBAgQIAAAQIECBAgQIAAAQIECBAgQIAAAQIECBAgQIAAAQIE&#10;CBAgQIAAAQIECBAgQIAAAQIE6hBI8hXhcqm4b13u2VVRj2GNlWsrAgQIECBAgECKQO6g7xj7oh9+&#10;z0gZ0yJAgAABAgQIECBAgAABAgQIECBAgAABAgQIECBAgACBISqQHE/PvWXLltTbHTVqVGp/IM3O&#10;zs6axtra2mrK1RtKkiROOOGE1LHu7u7UviYBAgQIECBAgAABAgQIECBAgAABAgQIECBAgAABAgQI&#10;ECBAgAABAgQIECBAgAABAgQIECBAgAABAgQIECBAgAABAgQIECBAgAABAgQIECBAgAABAgQIECBA&#10;gAABAgQIECBAgAABAgQIECBAgAABAgQIECBAgAABAgQIECBAgAABAgQIECBAgAABAgQIECBAgAAB&#10;AgQIECBAgACBwRDYsmVL6rajRo1K7Q+k2dnZWdNYW1tbTbl6Q0mSxAknnJA61t3dndrXJECAAAEC&#10;BAgQIECAAAECBAgQIECAAAECBAgQIECAAAECBAgQIECAAAECBAgQIECAAAECBAgQIECAAAECBAgQ&#10;IECAAAECBAgQIECAAAECBAgQIECAAAECBAgQIECAAAECBAgQIECAAAECBAgQIECgdoHcnt8ZUvEp&#10;lT5Y9uyuKOeGNVSsLQgQIECAAAECqQIHf8fYEy6XiqkjmgQIECBAgAABAgQIECBAgAABAgQIECBA&#10;gAABAgQIECAwdAUOepPt2IbYvn176g22tram9gfSfOKJJzLHRowYEZ/+9KczcwMJlMvl2LlzZ+po&#10;T09Pal+TAAECBAgQIECAAAECBAgQIECAAAECBAgQIECAAAECBAgQIECAAAECBAgQIECAAAECBAgQ&#10;IECAAAECBAgQIECAAAECBAgQIECAAAECBAgQIECAAAECBAgQIECAAAECBAgQIECAAAECBAgQIECA&#10;AAECBAgQIECAAAECBAgQIECAAAECBAgQIECAAAECBAgQIECAAAECBAgQIECAwGAIbN++PXXb1tbW&#10;1P5Amk888UTm2IgRI+LTn/50Zm4ggXK5HDt37kwd7enpSe1rEiBAgAABAgQIECBAgAABAgQIECBA&#10;gAABAgQIECBAgAABAgQIECBAgAABAgQIECBAgAABAgQIECBAgAABAgQIECBAgAABAgQIECBAgAAB&#10;AgQIECBAgAABAgQIECBAgAABAgQIECBAgAABAgQIECBQh0AuqQyXSvvW5Z5dlfVhjZVrKwIECBAg&#10;QIBAmkCSr+5++D2juqFCgAABAgQIECBAgAABAgQIECBAgAABAgQIECBAgAABAkNd4KA32Y5tjubm&#10;5tQbLJfLqf2BNJ944onMsWnTpkU+f4h/sM+czA50d3dHb29vavDEE09M7WsSIECAAAECBAgQIECA&#10;AAECBAgQIECAAAECBAgQIECAAAECBAgQIECAAAECBAgQIECAAAECBAgQIECAAAECBAgQIECAAAEC&#10;BAgQIECAAAECBAgQIECAAAECBAgQIECAAAECBAgQIECAAAECBAgQIECAAAECBAgQIECAAAECBAgQ&#10;IECAAAECBAgQIECAAAECBAgQIECAAAECBAgQGAyB5ubm1G3L5XJqfyDNJ554InNs2rRpkc/nM3MD&#10;CXR3d0dvb2/q6Iknnpja1yRAgAABAgQIECBAgAABAgQIECBAgAABAgQIECBAgAABAgQIECBAgAAB&#10;AgQIECBAgAABAgQIECBAgAABAgQIECBAgAABAgQIECBAgAABAgQIECBAgAABAgQIECBAgAABAgQI&#10;ECBAgAABAgQIECBAoA6B5KDfRVIqfjDcu6tik1yhsWJtQYAAAQIECBBIE8glSXW7/OH3jOqOCgEC&#10;BAgQIECAAAECBAgQIECAAAECBAgQIECAAAECBAgMcYFD/CvzsSvS2tqaenNbt25N7dfbfP311+Pv&#10;f/975lhbW1tmZqCBt99+O3M0yyVzAwECBAgQIECAAAECBAgQIECAAAECBAgQIECAAAECBAgQIECA&#10;AAECBAgQIECAAAECBAgQIECAAAECBAgQIECAAAECBAgQIECAAAECBAgQIECAAAECBAgQIECAAAEC&#10;BAgQIECAAAECBAgQIECAAAECBAgQIECAAAECBAgQIECAAAECBAgQIECAAAECBAgQIECAAAECBAgQ&#10;IECAAAECAxBobW1Nndq6dWtqv97m66+/Hn//+98zx9ra2jIzAw28/fbbmaNZLpkbCBAgQIAAAQIE&#10;CBAgQIAAAQIECBAgQIAAAQIECBAgQIAAAQIECBAgQIAAAQIECBAgQIAAAQIECBAgQIAAAQIECBAg&#10;QIAAAQIECBAgQIAAAQIECBAgQIAAAQIECBAgQIAAAQIECBAgQIAAAQIECBAg8JFAkv/ofO9Zqbhv&#10;Xe7ZVVkf1li5tiJAgAABAgQIpAkc/B1jT7ZcKqVN6BEgQIAAAQIECBAgQIAAAQIECBAgQIAAAQIE&#10;CBAgQIDAEBZIjqdnb21tTb3d7u7u1H69zccff7ymkba2tppyAwlt2rQpc2zUqFGZGQECBAgQIECA&#10;AAECBAgQIECAAAECBAgQIECAAAECBAgQIECAAAECBAgQIECAAAECBAgQIECAAAECBAgQIECAAAEC&#10;BAgQIECAAAECBAgQIECAAAECBAgQIECAAAECBAgQIECAAAECBAgQIECAAAECBAgQIECAAAECBAgQ&#10;IECAAAECBAgQIECAAAECBAgQIECAAAECBAgQIECAAAECR1qgtbU1dcvu7u7Ufr3Nxx9/vKaRtra2&#10;mnIDCW3atClzbNSoUZkZAQIECBAgQIAAAQIECBAgQIAAAQIECBAgQIAAAQIECBAgQIAAAQIECBAg&#10;QIAAAQIECBAgQIAAAQIECBAgQIAAAQIECBAgQIAAAQIECBAgQIAAAQIECBAgQIAAAQIECBAgQIAA&#10;AQIECBAgQIAAAQIEahRIkspgufTBumd3RT03rKFibUGAAAECBAgQSBVI8tXtUrG6pkKAAAECBAgQ&#10;IECAAAECBAgQIECAAAECBAgQIECAAAECBPYIFI4nhVGjRqXe7oYNG1L79Tb//Oc/Z47kcrmYPn16&#10;Zm6ggaxnam5ujoYGLxoO1NccAQIECBAgQIAAAQIECBAgQIAAAQIECBAgQIAAAQIECBAgQIAAAQIE&#10;CBAgQIAAAQIECBAgQIAAAQIECBAgQIAAAQIECBAgQIAAAQIECBAgQIAAAQIECBAgQIAAAQIECBAg&#10;QIAAAQIECBAgQIAAAQIECBAgQIAAAQIECBAgQIAAAQIECBAgQIAAAQIECBAgQIAAAQIECBAgQIDA&#10;wAVGjRqVOrxhw4bUfr3NP//5z5kjuVwupk+fnpkbaCDrmZqbm6OhoWGg25sjQIAAAQIECBAgQIAA&#10;AQIECBAgQIAAAQIECBAgQIAAAQIECBAgQIAAAQIECBAgQIAAAQIECBAgQIAAAQIECBAgQIAAAQIE&#10;CBAgQIAAAQIECBAgQIAAAQIECBAgQIAAAQIECBAgQIAAAQIECBAgQOAggVySP6gSUS6VImkZE9G7&#10;O8o9u/b9zDWNrMopECBAgAABAgT6E8jlkupWqVhdUyFAgAABAgQIECBAgAABAgQIECBAgAABAgQI&#10;ECBAgAABAnsECseTQmtra+rtrlmzJrq7u6OlpSU1V2vzkUceyYyeddZZcdJJJ2XmBhp49NFHU0ez&#10;TFKHNQkQIECAAAECBAgQIECAAAECBAgQIECAAAECBAgQIECAAAECBAgQIECAAAECBAgQIECAAAEC&#10;BAgQIECAAAECBAgQIECAAAECBAgQIECAAAECBAgQIECAAAECBAgQIECAAAECBAgQIECAAAECBAgQ&#10;IECAAAECBAgQIECAAAECBAgQIECAAAECBAgQIECAAAECBAgQIECAAAECBAgchkBra2vq9Jo1a6K7&#10;uztaWlpSc7U2H3nkkczoWWedFSeddFJmbqCBRx99NHU0yyR1WJMAAQIECBAgQIAAAQIECBAgQIAA&#10;AQIECBAgQIAAAQIECBAgQIAAAQIECBAgQIAAAQIECBAgQIAAAQIECBAgQIAAAQIECBAgQIAAAQIE&#10;CBAgQIAAAQIECBAgQIAAAQIECBAgQIAAAQIECBAgQIAAgWqBXFJdKxWjYcbs6roKAQIECBAgQKBG&#10;gWTkqDjxylsikvyeI4ncnp/JiPTfz1bj1mIECBAgQIAAAQIECBAgQIAAAQIECBAgQIAAAQIECBAg&#10;8AkUOMSbbMfuU06aNCn15srlcjzzzDOpmVqbzz//fLz55puZ8ZkzZ2ZmDifwpz/9KXV8/PjxqX1N&#10;AgQIECBAgAABAgQIECBAgAABAgQIECBAgAABAgQIECBAgAABAgQIECBAgAABAgQIECBAgAABAgQI&#10;ECBAgAABAgQIECBAgAABAgQIECBAgAABAgQIECBAgAABAgQIECBAgAABAgQIECBAgAABAgQIECBA&#10;gAABAgQIECBAgAABAgQIECBAgAABAgQIECBAgAABAgQIECBAgAABAoMlMGnSpNSty+VyPPPMM6mZ&#10;WpvPP/98vPnmm5nxmTNnZmYOJ/CnP/0pdXz8+PGpfU0CBAgQIECAAAECBAgQIECAAAECBAgQIECA&#10;AAECBAgQIECAAAECBAgQIECAAAECBAgQIECAAAECBAgQIECAAAECBAgQIECAAAECBAgQIECAAAEC&#10;BAgQIECAAAECBAgQIECAAAECBAgQIECAAAECBOoUSPLVA+VSdU2FAAECQ1yg9P570fvOhuh9a130&#10;/Nua6Hnj1SEu4vEJpAvkCsOiMHZSFMZMiMLJ4yPfOjZywxrSh3QJECBAgAABAgQIECBAgAABAgQI&#10;ECBAgAABAgQIECBAYMgKFI6nJ582bVokSRKlUv8v2y1fvjza29sP+7GWLFlS0x4XX3xxTbmBhF55&#10;5ZVYs2ZN6uj06dNT+5oECBAgQIAAAQIECBAgQIAAAQIECBAgQIAAAQIECBAgQIAAAQIECBAgQIAA&#10;AQIECBAgQIAAAQIECBAgQIAAAQIECBAgQIAAAQIECBAgQIAAAQIECBAgQIAAAQIECBAgQIAAAQIE&#10;CBAgQIAAAQIECBAgQIAAAQIECBAgQIAAAQIECBAgQIAAAQIECBAgQIAAAQIECBAgQIAAAQIEBktg&#10;2rRpkSRJlEqlfi+xfPnyaG9v77dfa2PJkiU1RS+++OKacgMJvfLKK7FmzZrU0enTp6f2NQkQIECA&#10;AAECBAgQIECAAAECBAgQIECAAAECBAgQIECAAAECBAgQIECAAAECBAgQIECAAAECBAgQIECAAAEC&#10;BAgQIECAAAECBAgQIECAAAECBAgQIECAAAECBAgQIECAAAECBAgQIECAAAECBAgQqFNgz+9IqfqU&#10;ilUlBQIECAx1gd2vPB07Oh/+iCGXi1E33v3R2hkBAgQIECBAgAABAgQIECBAgAABAgQIECBAgAAB&#10;AgQIECBAgMCABQ7xJtuA9xr0wZaWlpg6dWrqdX7yk59EsXj4L+P9+te/Tr3O/uZFF120//SI/1y6&#10;dGnmnjNmzMjMCBAgQIAAAQIECBAgQIAAAQIECBAgQIAAAQIECBAgQIAAAQIECBAgQIAAAQIECBAg&#10;QIAAAQIECBAgQIAAAQIECBAgQIAAAQIECBAgQIAAAQIECBAgQIAAAQIECBAgQIAAAQIECBAgQIAA&#10;AQIECBAgQIAAAQIECBAgQIAAAQIECBAgQIAAAQIECBAgQIAAAQIECBAgQIAAAQIECBAYDIGWlpaY&#10;OnVq6tY/+clPolgspmZqaf7617+uJRYXXXRRTbmBhJYuXZo5NmPGjMyMAAECBAgQIECAAAECBAgQ&#10;IECAAAECBAgQIECAAAECBAgQIECAAAECBAgQIECAAAECBAgQIECAAAECBAgQIECAAAECBAgQIECA&#10;AAECBAgQIECAAAECBAgQIECAAAECBAgQIECAAAECBAgQIECAAAECdQgkSXW4VKquqRAgQGCoC+QL&#10;lQLlcpT9fVlpYkWAAAECBAgQIECAAAECBAgQIECAAAECBAgQIECAAAECBAgQGKDAId5kG+BOR2ls&#10;xowZqVdav359/OEPf0jNZDVfeumleP7557NiMWXKlBg7dmxmbiCBnTt3xvz58zNH29raMjMCBAgQ&#10;IECAAAECBAgQIECAAAECBAgQIECAAAECBAgQIECAAAECBAgQIECAAAECBAgQIECAAAECBAgQIECA&#10;AAECBAgQIECAAAECBAgQIECAAAECBAgQIECAAAECBAgQIECAAAECBAgQIECAAAECBAgQIECAAAEC&#10;BAgQIECAAAECBAgQIECAAAECBAgQIECAAAECBAgQIECAAAECBAZLYMaMGalbr1+/Pv7whz+kZrKa&#10;L730Ujz//PNZsZgyZUqMHTs2MzeQwM6dO2P+/PmZo21tbZkZAQIECBAgQIAAAQIECBAgQIAAAQIE&#10;CBAgQIAAAQIECBAgQIAAAQIECBAgQIAAAQIECBAgQIAAAQIECBAgQIAAAQIECBAgQIAAAQIECBAg&#10;QIAAAQIECBAgQIAAAQIECBAgQIAAAQIECBAgQIAAAQIE6hDI5avC5VKxqqZAgACBoS6Qy1f/fbn7&#10;lRWxe/VzsXvtv0bP6y9Feff7Q53J8xMgQIAAAQIECBAgQIAAAQIECBAgQIAAAQIECBAgQIAAAQIE&#10;BiSQDGjqYxyaMWNG5tVvueWW2LZtW2auv8DChQv7a1XUZ82aVbE+kovvfve7sW7dutQtJ06cGHsP&#10;HwIECBAgQIAAAQIECBAgQIAAAQIECBAgQIAAAQIECBAgQIAAAQIECBAgQIAAAQIECBAgQIAAAQIE&#10;CBAgQIAAAQIECBAgQIAAAQIECBAgQIAAAQIECBAgQIAAAQIECBAgQIAAAQIECBAgQIAAAQIECBAg&#10;QIAAAQIECBAgQIAAAQIECBAgQIAAAQIECBAgQIAAAQIECBAgQIAAAQIfl8CMGTMyL33LLbfEtm3b&#10;MnP9BRYuXNhfq6I+a9asivWRXHz3u9+NdevWpW45ceLE2Hv4ECBAgAABAgQIECBAgAABAgQIECBA&#10;gAABAgQIECBAgAABAgQIECBAgAABAgQIECBAgAABAgQIECBAgAABAgQIECBAgAABAgQIECBAgAAB&#10;AgQIECBAgAABAgQIECBAgAABAgQIECBAgAABAgQIECBw5ARySb56s3KpuqZCgACBoS6QFKoE3nvs&#10;f8b2Rx6I7Uvvi23/694obn2nKqNAgAABAgQIECBAgAABAgQIECBAgAABAgQIECBAgAABAgQIECCQ&#10;LZBkR46tREdHR7S0tKTe1OrVq2Pu3Lmpmf6aa9asiZ/+9Kf9tSvqV1xxRcX6SC3Wrl0bd911V+Z2&#10;7e3tmRkBAgQIECBAgAABAgQIECBAgAABAgQIECBAgAABAgQIECBAgAABAgQIECBAgAABAgQIECBA&#10;gAABAgQIECBAgAABAgQIECBAgAABAgQIECBAgAABAgQIECBAgAABAgQIECBAgAABAgQIECBAgAAB&#10;AgQIECBAgAABAgQIECBAgAABAgQIECBAgAABAgQIECBAgAABAgQIECBAgAABAoMp0NHRES0tLamX&#10;WL16dcydOzc1019zzZo18dOf/rS/dkX9iiuuqFgfqcXatWvjrrvuytyuvb09MyNAgAABAgQIECBA&#10;gAABAgQIECBAgAABAgQIECBAgAABAgQIECBAgAABAgQIECBAgAABAgQIECBAgAABAgQIECBAgAAB&#10;AgQIECBAgAABAgQIECBAgAABAgQIECBAgAABAgQIECBAgAABAgQIECBAgEB9ArmmEZGcdmbkJ06J&#10;/KSzI3/6OZHLF+rbRJoAAQJDQKCWvxtryQwBKo9IgAABAgQIECBAgAABAgQIECBAgAABAgQIECBA&#10;gAABAgQIEKhbIKl74mMeGDlyZFx//fWZd/Hzn/88brjhhujt7c3M7g/09PTE1772tXjvvff2l/r9&#10;OWbMmGhra+u3P9DG3mtfe+21sXPnzswt5s6dm5kRIECAAAECBAgQIECAAAECBAgQIECAAAECBAgQ&#10;IECAAAECBAgQIECAAAECBAgQIECAAAECBAgQIECAAAECBAgQIECAAAECBAgQIECAAAECBAgQIECA&#10;AAECBAgQIECAAAECBAgQIECAAAECBAgQIECAAAECBAgQIECAAAECBAgQIECAAAECBAgQIECAAAEC&#10;BAgQIECAAAECBAgQIDCYAiNHjozrr78+8xI///nP44Ybboje3t7M7P5AT09PfO1rX4v33ntvf6nf&#10;n2PGjIm2trZ++wNt7L32tddeGzt37szcYu7cuZkZAQIECBAgQIAAAQIECBAgQIAAAQIECBAgQIAA&#10;AQIECBAgQIAAAQIECBAgQIAAAQIECBAgQIAAAQIECBAgQIAAAQIECBAgQIAAAQIECBAgQIAAAQIE&#10;CBAgQIAAAQIECBAgQIAAAQIECBAgQIAAAQIE6hNIRk+I4ZddH42X/tdo/MdrorH9P0euaWR9m0gT&#10;IEBgKAjkC9lPWUsmexcJAgQIECBAgAABAgQIECBAgAABAgQIECBAgAABAgQIECBAgMCQE0iOxyee&#10;N29e5PP5zFu///774/LLL4/XXnstM/vuu+9GR0dH/PWvf83M7g18+ctfjiQ5snybN2+OSy+9NJYv&#10;X555D9OnT49p06Zl5gQIECBAgAABAgQIECBAgAABAgQIECBAgAABAgQIECBAgAABAgQIECBAgAAB&#10;AgQIECBAgAABAgQIECBAgAABAgQIECBAgAABAgQIECBAgAABAgQIECBAgAABAgQIECBAgAABAgQI&#10;ECBAgAABAgQIECBAgAABAgQIECBAgAABAgQIECBAgAABAgQIECBAgAABAgQIECBAgAABAgQIDLbA&#10;vHnzIp/PZ17m/vvvj8svvzxee+21zOy7774bHR0d8de//jUzuzfw5S9/OZIkqSlba2jz5s1x6aWX&#10;xvLlyzNHpk+fHtOmTcvMCRAgQIAAAQIECBAgQIAAAQIECBAgQIAAAQIECBAgQIAAAQIECBAgQIAA&#10;AQIECBAgQIAAAQIECBAgQIAAAQIECBAgQIAAAQIECBAgQIAAAQIECBAgQIAAAQIECBAgQIAAAQIE&#10;CBAgQIAAAQIECBAgQIAAAQIEBkMgly9kbltLJnMTAQIECBAgQIAAAQIECBAgQIAAAQIECBAgQIAA&#10;AQIECBAgQIDAEBRIjsdnnjRpUlx55ZU13fqyZcti6tSpMW/evHjqqaeiXC5XzG3ZsiUWLlwY559/&#10;fixdurSil7b4xje+kdauu7dhw4aYOXNm/OUvf6lp9uabb64pJ0SAAAECBAgQIECAAAECBAgQIECA&#10;AAECBAgQIECAAAECBAgQIECAAAECBAgQIECAAAECBAgQIECAAAECBAgQIECAAAECBAgQIECAAAEC&#10;BAgQIECAAAECBAgQIECAAAECBAgQIECAAAECBAgQIECAAAECBAgQIECAAAECBAgQIECAAAECBAgQ&#10;IECAAAECBAgQIECAAAECBAgQIEBgsAUmTZoUV155ZU2XWbZsWUydOjXmzZsXTz31VJTL5Yq5LVu2&#10;xMKFC+P888+PpUuXVvTSFt/4xjfS2nX3NmzYEDNnzoy//OUvNc3efPPNNeWECBAgQIAAAQIECBAg&#10;QIAAAQIECBAgQIAAAQIECBAgQIAAAQIECBAgQIAAAQIECBAgQIAAAQIECBAgQIAAAQIECBAgQIAA&#10;AQIECBAgQIAAAQIECBAgQIAAAQIECBAgQIAAAQIECBAgQIAAAQIECBAgQIAAAQKDIpAvZG+b5LMz&#10;EgQIECBAgAABAgQIECBAgAABAgQIECBAgAABAgQIECBAgAABAlUCNbyZUTVzTBTmz58fy5Yti82b&#10;N2fez+7du+Oee+7Zd4wePTpOP/30aGpqio0bN8batWtjb7+ez+c+97k499xz6xnpN7tu3bq4++67&#10;4/77749t27b1mzuwMXHixJg9e/aBJecECBAgQIAAAQIECBAgQIAAAQIECBAgQIAAAQIECBAgQIAA&#10;AQIECBAgQIAAAQIECBAgQIAAAQIECBAgQIAAAQIECBAgQIAAAQIECBAgQIAAAQIECBAgQIAAAQIE&#10;CBAgQIAAAQIECBAgQIAAAQIECBAgQIAAAQIECBAgQIAAAQIECBAgQIAAAQIECBAgQIAAAQIECBAg&#10;QIAAAQIEPlaB+fPnx7Jly2Lz5s2Z97F79+6455579h2jR4+O008/PZqammLjxo2xdu3a2Nuv5/O5&#10;z30uzj333HpG+s2uW7cu7r777rj//vtj27Zt/eYObEycODFmz559YMk5AQIECBAgQIAAAQIECBAg&#10;QIAAAQIECBAgQIAAAQIECBAgQIAAAQIECBAgQIAAAQIECBAgQIAAAQIECBAgQIAAAQIECBAgQIAA&#10;AQIECBAgQIAAAQIECBAgQIAAAQIECBAgQIAAAQIECBAgQIAAAQIECBAgQOCoCuSSQub1cvnsTOYm&#10;AgQIECBAgAABAgQIECBAgAABAgQIECBAgAABAgQIECBAgACBIShw3L51MWHChHjggQeio6Ojrj+2&#10;TZs2xd7jcD7f/va3D2c8tm3bFs8991z88Ic/jEWLFkVvb29d+y1YsCAKheP2j66uZxUmQIAAAQIE&#10;CBAgQIAAAQIECBAgQIAAAQIECBAgQIAAAQIECBAgQIAAAQIECBAgQIAAAQIECBAgQIAAAQIECBAg&#10;QIAAAQIECBAgQIAAAQIECBAgQIAAAQIECBAgQIAAAQIECBAgQIAAAQIECBAgQIAAAQIECBAgQIAA&#10;AQIECBAgQIAAAQIECBAgQIAAAQIECBAgQIAAAQIECBA4PgQmTJgQDzzwQHR0dNR1w5s2bYq9x+F8&#10;vv3tbx/OeGzbti2ee+65+OEPfxiLFi2K3t7euvZbsGBBFAqFumaECRAgQIAAAQIECBAgQIAAAQIE&#10;CBAgQIAAAQIECBAgQIAAAQIECBAgQIAAAQIECBAgQIAAAQIECBAgQIAAAQIECBAgQIAAAQIECBAg&#10;QIAAAQIECBAgQIAAAQIECBAgQIAAAQIECBAgQIAAAQIECBAgQIAAAQJHVCBfw+9SqiVzRG/KZgQI&#10;ECBAgAABAgQIECBAgAABAgQIECBAgAABAgQIECBAgACBT4ZADW9mHLsP+qUvfSnmzZsXCxYsOGo3&#10;eeGFF0ZHR0dd1+vq6opFixbFiy++GKtWrYr169fXNX9g+MYbb4wrrrjiwJJzAgQIECBAgAABAgQI&#10;ECBAgAABAgQIECBAgAABAgQIECBAgAABAgQIECBAgAABAgQIECBAgAABAgQIECBAgAABAgQIECBA&#10;gAABAgQIECBAgAABAgQIECBAgAABAgQIECBAgAABAgQIECBAgAABAgQIECBAgAABAgQIECBAgAAB&#10;AgQIECBAgAABAgQIECBAgAABAgQIECBAgAABAseEwJe+9KWYN29eLFiw4Kjdz4UXXhgdHR11Xa+r&#10;qysWLVoUL774YqxatSrWr19f1/yB4RtvvDGuuOKKA0vOCRAgQIAAAQIECBAgQIAAAQIECBAgQIAA&#10;AQIECBAgQIAAAQIECBAgQIAAAQIECBAgQIAAAQIECBAgQIAAAQIECBAgQIAAAQIECBAgQIAAAQIE&#10;CBAgQIAAAQIECBAgQIAAAQIECBAgQIAAAQIECBAgQIAAAQJHXSCXL2Res5ZM5iYCBAgQIECAAAEC&#10;BAgQIECAAAECBAgQIECAAAECBAgQIECAAIEhKJD9ZsYxjnLXXXfF2rVrY8mSJYN+py0tLfGjH/2o&#10;7uv88Y9/jO9973t1zx08cNZZZ8X8+fMPLlsTIECAAAECBAgQIECAAAECBAgQIECAAAECBAgQIECA&#10;AAECBAgQIECAAAECBAgQIECAAAECBAgQIECAAAECBAgQIECAAAECBAgQIECAAAECBAgQIECAAAEC&#10;BAgQIECAAAECBAgQIECAAAECBAgQIECAAAECBAgQIECAAAECBAgQIECAAAECBAgQIECAAAECBAgQ&#10;IECAAAECBAgQOGYE7rrrrli7dm0sWbJk0O+ppaUlfvSjH9V9nT/+8Y/xve99r+65gwfOOuusmD9/&#10;/sFlawIECBAgQIAAAQIECBAgQIAAAQIECBAgQIAAAQIECBAgQIAAAQIECBAgQIAAAQIECBAgQIAA&#10;AQIECBAgQIAAAQIECBAgQIAAAQIECBAgQIAAAQIECBAgQIAAAQIECBAgQIAAAQIECBAgQIAAAQIE&#10;CBAgQIDA0RfI59OvmWT006d1CRAgQIAAAQIECBAgQIAAAQIECBAgQIAAAQIECBAgQIAAAQJDWiA5&#10;3p++sbExHn744ZgzZ86gPkp+z0ssixYtiilTpgzqdfrbvLm5OX75y19GU1NTfxF1AgQIECBAgAAB&#10;AgQIECBAgAABAgQIECBAgAABAgQIECBAgAABAgQIECBAgAABAgQIECBAgAABAgQIECBAgAABAgQI&#10;ECBAgAABAgQIECBAgAABAgQIECBAgAABAgQIECBAgAABAgQIECBAgAABAgQIECBAgAABAgQIECBA&#10;gAABAgQIECBAgAABAgQIECBAgAABAgQIECBAgAABAh+7QGNjYzz88MMxZ86cQb2XfD4fixYtiilT&#10;pgzqdfrbvLm5OX75y19GU1NTfxF1AgQIECBAgAABAgQIECBAgAABAgQIECBAgAABAgQIECBAgAAB&#10;AgQIECBAgAABAgQIECBAgAABAgQIECBAgAABAgQIECBAgAABAgQIECBAgAABAgQIECBAgAABAgQI&#10;ECBAgAABAgQIECBAgAABAgQIECBAgMDRE8gX0q+V1U+f1iVAgAABAgQIECBAgAABAgQIECBAgAAB&#10;AgQIECBAgAABAgQIDGmB5JPw9Pl8Pn7wgx/EnXfeGblcblAe6Z577onLLrtsUPbO2nT06NHx6KOP&#10;xjnnnJMV1SdAgAABAgQIECBAgAABAgQIECBAgAABAgQIECBAgAABAgQIECBAgAABAgQIECBAgAAB&#10;AgQIECBAgAABAgQIECBAgAABAgQIECBAgAABAgQIECBAgAABAgQIECBAgAABAgQIECBAgAABAgQI&#10;ECBAgAABAgQIECBAgAABAgQIECBAgAABAgQIECBAgAABAgQIECBAgAABAgQIECDwsQvk8/n4wQ9+&#10;EHfeeWfkcrlBuZ977rknLrvsskHZO2vT0aNHx6OPPhrnnHNOVlSfAAECBAgQIECAAAECBAgQIECA&#10;AAECBAgQIECAAAECBAgQIECAAAECBAgQIECAAAECBAgQIECAAAECBAgQIECAAAECBAgQIECAAAEC&#10;BAgQIECAAAECBAgQIECAAAECBAgQIECAAAECBAgQIECAAAECBAgQIHBUBHJJIfU6uXx6P3VYkwAB&#10;AgQIECBAgAABAgQIECBAgAABAgQIECBAgAABAgQIECAwxAWST9Lz33777bFixYq46KKLjthjjRs3&#10;LpYuXRpz5sw5YnvWs9Hpp58enZ2dMW3atHrGZAkQIECAAAECBAgQIECAAAECBAgQIECAAAECBAgQ&#10;IECAAAECBAgQIECAAAECBAgQIECAAAECBAgQIECAAAECBAgQIECAAAECBAgQIECAAAECBAgQIECA&#10;AAECBAgQIECAAAECBAgQIECAAAECBAgQIECAAAECBAgQIECAAAECBAgQIECAAAECBAgQIECAAAEC&#10;BAgQIECAAAECBAh87AK33357rFixIi666KIjdi/jxo2LpUuXxpw5c47YnvVsdPrpp0dnZ2dMmzat&#10;njFZAgQIECBAgAABAgQIECBAgAABAgQIECBAgAABAgQIECBAgAABAgQIECBAgAABAgQIECBAgAAB&#10;AgQIECBAgAABAgQIECBAgAABAgQIECBAgAABAgQIECBAgAABAgQIECBAgAABAgQIECBAgAABAgQI&#10;ECBAgMDgCuQL6ftn9dOndQkQIECAAAECBAgQIECAAAECBAgQIECAAAECBAgQIECAAAECQ1og+aQ9&#10;/Wc+85lYvnx5/Pa3v42pU6cO+PGSJImrrroq/va3v8Xll18+4H0OZ/Czn/1sdHV1xZlnnnk425gl&#10;QIAAAQIECBAgQIAAAQIECBAgQIAAAQIECBAgQIAAAQIECBAgQIAAAQIECBAgQIAAAQIECBAgQIAA&#10;AQIECBAgQIAAAQIECBAgQIAAAQIECBAgQIAAAQIECBAgQIAAAQIECBAgQIAAAQIECBAgQIAAAQIE&#10;CBAgQIAAAQIECBAgQIAAAQIECBAgQIAAAQIECBAgQIAAAQIECBAg8LEJfOYzn4nly5fHb3/725g6&#10;deqA7yNJkrjqqqvib3/7W1x++eUD3udwBj/72c9GV1dXnHnmmYezjVkCBAgQIECAAAECBAgQIECA&#10;AAECBAgQIECAAAECBAgQIECAAAECBAgQIECAAAECBAgQIECAAAECBAgQIECAAAECBAgQIECAAAEC&#10;BAgQIECAAAECBAgQIECAAAECBAgQIECAAAECBAgQIECAAAECBA5ToHf1M9Gzcln0rHoyel9ZEcU3&#10;1xzmjsYJECBw/Avk8vnUh8gl6f3UYU0Cn1CBcrE3yrvfj9KuHVHasW3Pz52f0Cf1WAQIECBAgAAB&#10;AgQIECBAgAABAgQIECBAgAABAgQIECBwuAKFw93gWJ3v6OiIvcfLL78cv//97/cdnZ2dUSwWU2/5&#10;ggsuiKuvvjquuuqqGDduXGp2sJoTJkyI73znO3HNNddEkiSDdRn7EiBAgAABAgQIECBAgAABAgQI&#10;ECBAgAABAgQIECBAgAABAgQIECBAgAABAgQIECBAgAABAgQIECBAgAABAgQIECBAgAABAgQIECBA&#10;gAABAgQIECBAgAABAgQIECBAgAABAgQIECBAgAABAgQIECBAgAABAgQIECBAgAABAgQIECBAgAAB&#10;AgQIECBAgAABAgQIECBAgAABAgQIEDhqAh0dHbH3ePnll+P3v//9vqOzszOKxWLqPVxwwQVx9dVX&#10;x1VXXRXjxo1LzQ5Wc8KECfGd73wnrrnmmkiSZLAuY18CBAgQIECAAAECBAgQIECAAAECBAgQIECA&#10;AAECBAgQIECAAAECBAgQIECAAAECBAgQIECAAAECBAgQIECAAAECBAgQIECAAAECBAgQIECAAAEC&#10;BAgQIECAAAECBAgQIECAAAECBAgQIECAAAECBGoU6H31/0bp317rS+f/3VmRP/WMvrUTAgQIDEmB&#10;fCH9sbP66dO6BD6RAlsf/pcoblrf92wN/2FajGi/um/thAABAgQIECBAgAABAgQIECBAgAABAgQI&#10;ECBAgAABAgQI7BfIeDNjf+z4/Tl58uTYe9x6663R29sbb731VmzcuHHfsWnTpmhoaIjx48f3HcOH&#10;D//YHra1tXXffX7zm9+Mpqamj+0+XJgAAQIECBAgQIAAAQIECBAgQIAAAQIECBAgQIAAAQIECBAg&#10;QIAAAQIECBAgQIAAAQIECBAgQIAAAQIECBAgQIAAAQIECBAgQIAAAQIECBAgQIAAAQIECBAgQIAA&#10;AQIECBAgQIAAAQIECBAgQIAAAQIECBAgQIAAAQIECBAgQIAAAQIECBAgQIAAAQIECBAgQIAAAQIE&#10;CBAgQIDAYAlMnjw59h633npr9Pb2xltvvRUbN27cd2zatCkaGhpi/Pjxfcfw4cMH61Yy921tbd13&#10;n9/85jejqakpMy9AgAABAgQIECBAgAABAgQIECBAgAABAgQIECBAgAABAgQIECBAgAABAgQIECBA&#10;gAABAgQIECBAgAABAgQIECBAgAABAgQIECBAgAABAgQIECBAgAABAgQIECBAgAABAgQIECBAgAAB&#10;AgQIECBAgMBREujZVXmhQkPl2ooAAQJDUCCXS6Lx7H8GIrzbAABAAElEQVSIXL4QkeSj5/UXo7jp&#10;jT6JffW+lRMCBPYJ7Pl/peJTKlYsLQgQIECAAAECBAgQIECAAAECBAgQIECAAAECBAgQIECAwH6B&#10;PW9kDJ1PoVCI8ePH7zuOlac+++yzY9asWfGFL3wh2traYu89+hAgQIAAAQIECBAgQIAAAQIECBAg&#10;QIAAAQIECBAgQIAAAQIECBAgQIAAAQIECBAgQIAAAQIECBAgQIAAAQIECBAgQIAAAQIECBAgQIAA&#10;AQIECBAgQIAAAQIECBAgQIAAAQIECBAgQIAAAQIECBAgQIAAAQIECBAgQIAAAQIECBAgQIAAAQIE&#10;CBAgQIAAAQIECBAgQIAAAQIECBAYCgKFQiHGjx+/7zhWnvfss8+OWbNmxRe+8IVoa2uLvffoQ4AA&#10;AQIECBAgQIAAAQIECBAgQIAAAQIECBAgQIAAAQIECBAgQIAAAQIECBAgQIAAAQIECBAgQIAAAQIE&#10;CBAgQIAAAQIECBAgQIAAAQIECBAgQIAAAQIECBAgQIAAAQIECBAgQIAAAQIECBAgQIDAsSVQ7t1d&#10;cUO5YY0VawsCBAgMVYET/uGf+x59+3vdUdz0Rt868n4n00cYzgh8IJBLkkqKUqlybUWAAAECBAgQ&#10;IECAAAECBAgQIECAAAECBAgQIECAAAECBD4U8ObFUfhP4fOf/3zcfPPNMXr06DjllFP6jkmTJsX4&#10;8eOPwh24BAECBAgQIECAAAECBAgQIECAAAECBAgQIECAAAECBAgQIECAAAECBAgQIECAAAECBAgQ&#10;IECAAAECBAgQIECAAAECBAgQIECAAAECBAgQIECAAAECBAgQIECAAAECBAgQIECAAAECBAgQIECA&#10;AAECBAgQIECAAAECBAgQIECAAAECBAgQIECAAAECBAgQIECAAAECBAgQIECAAAEC+wU+//nPx803&#10;3xyjR4+OU045pe+YNGlSjB8/fn/MTwIECBAgQIAAAQIECBAgQIAAAQIECBAgQIAAAQIECBAgQIAA&#10;AQIECBAgQIAAAQIECBAgQIAAAQIECBAgQIAAAQIECBAgQIAAAQIECBAgQIAAAQIECBAgQIAAAQIE&#10;CBAgQIAAAQIECBAgQIAAAQIEjlWBnl2VdzassXJtRYAAAQIRpWKFQi4pVKwtCBDYI5DkKxjKB/1/&#10;U9G0IECAAAECBAj8f/buPsausn4Q+Peee+9MoYBTEEqXhTZ2u7tulw0q0bqS5TcGKoqlMWIaWgIK&#10;TYjGGDHG4EutIVl/JPqHNVEIUCj1D3+4Koha1pRAtyxNeBGB3XZ1GxKUlmmbLTMFhHZm7r0755ZB&#10;7vTOS9s5T2c6n5Mc7n1ezvM838/znHPP7VxyCBAgQIAAAQIECBAgQIAAAQIECBAgQIDAjBbwy4sE&#10;03/llVdGvtsIECBAgAABAgQIECBAgAABAgQIECBAgAABAgQIECBAgAABAgQIECBAgAABAgQIECBA&#10;gAABAgQIECBAgAABAgQIECBAgAABAgQIECBAgAABAgQIECBAgAABAgQIECBAgAABAgQIECBAgAAB&#10;AgQIECBAgAABAgQIECBAgAABAgQIECBAgAABAgQIECBAgAABAgQIECBAgAABAgQIEDjxAldeeWXk&#10;u40AAQIECBAgQIAAAQIECBAgQIAAAQIECBAgQIAAAQIECBAgQIAAAQIECBAgQIAAAQIECBAgQIAA&#10;AQIECBAgQIAAAQIECBAgQIAAAQIECBAgQIAAAQIECBAgQIAAAQIECBAgQIAAAQIECBAgQIAAgekp&#10;0Bg41DLwUrWzJS1BgAABAhGd/+E/R+Vf/ZuIei0atcHITj0DCwECIwWyrDWnXm9NSxEgQIAAAQIE&#10;CBAgQIAAAQIECBAgQIAAAQIECBAgQIAAgbcFKi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tNGYLC/daiVjta0FAECBAhE9bxFzR0FAQKjC5SycmthvdaaliJAgAABAgQI&#10;ECBAgAABAgQIECBAgAABAgQIECBAgAABAm8LVE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KaqwMCfNkdj4FBEvT60Dw7ttZahlqqdLWkJAgQIECBAgMCEBLJyS7XGiHuM&#10;lkIJAgQIECBAgAABAgQIECBAgAABAgQIECBAgAABAgQIEJjRApUZHb3g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ktMPB/tkUcenP0MVY7Ry9TQoAAAQIECBAYTaCUtZY0&#10;6q1pKQIECBAgQIAAAQIECBAgQIAAAQIECBAgQIAAAQIECBAg8LbAiL8wcyF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TCGBUjbmYErVzjHLFRIgQIAAAQIE2gmUsnJrdr3W&#10;mpYiQIAAAQIECBAgQIAAAQIECBAgQIAAAQIECBAgQIAAAQJvC4z9KzZM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ETKFDKymP3XukYu1wpAQIECBAgQKCdwIh7jEa91q6W&#10;PAIECBAgQIAAAQIECBAgQIAAAQIECBAgQIAAAQIECBAgEBkD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CUFciysYdW7Ry7XCkBAgQIECBAoJ3AyHuMer1dLXkECBAgQIAA&#10;AQIECBAgQIAAAQIECBAgQIAAAQIECBAgQCDG+RUbI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CRTIsjE7L1U7xyxXSIAAAQIECBBoJ1DKyq3Z9VprWooAAQIECBAgQIAA&#10;AQIECBAgQIAAAQIECBAgQIAAAQIECLwtMPav2DA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E6kQKk8du+VjrHLlRIgQIAAAQIE2glkI+4x6vV2teQRIECAAAECBAgQIECA&#10;AAECBAgQIECAAAECBAgQIECAAIHIG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pqxAVh5zaKVq55jlCgkQIECAAAECbQWyrCW7Ua+1pCUIECBAgAABAgQIECBAgAABAgQI&#10;ECBAgAABAgQIECBAgMCwQOtfmIdzvRI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poBAKcvGHkW1Y+xypQQIECBAgACBNgKlrNyaW6+1pqUIECBAgAABAgQIECBAgAABAgQI&#10;ECBAgAABAgQIECBAgMDbAuP8io0T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OAECmTl0TsvV6NUykYvV0KAAAECBAgQGE0gG3EPUa+PVlM+AQIECBAgQIAAAQIECBAgQIAA&#10;AQIECBAgQIAAAQIECMxwgRF/YZ7hGsIn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ppZAKRt9PNWO0cuUECBAgAABAgTGEsjKLaWNeq0lLUGAAAECBAgQIECAAAECBAgQIECA&#10;AAECBAgQIECAAAECBIYFKsNvvBI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ppxAlrUMKZu7IKoXdkdj8FBLvgQBAgQIECBA4GgEyl1zozp/cURWjtLQ/Uap89SjOVxdAgQI&#10;ECBAgAABAgQIECBAgAABAgQIECBAgAABAgQIEJhBApUZFKtQ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ekmkJVbRlzqOCXK5//7ljwJAgQIECBAgMDRCnT+24sj320ECBAg&#10;QIAAAQIECBAgQIAAAQIECBAgQIAAAQIECBAgQGA8gcp4FZQT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E6YQJa1dN1o1FvSEgQIECBwWKD/xT/Fof/7TERtMBpDe6nSEadf&#10;eRMeAgQIECBAgAABAgQIECBAgAABAgQIECBAgAABAgQIECBAgACB4xSoHOfxDid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FCZQysqtbdfrrWkpAgQIEGgK1A78vxh46X//&#10;Q6Pa+Y/33hEgQIAAAQIECBAgQIAAAQIECBAgQIAAAQIECBAgQIAAAQIECByzQOWYj3QgAQIECBAg&#10;QIAAAQIECBAgQIAAAQIECBAgQIAAAQIECBAgQIAAAQIECBAgQIAAAQIECBAgQIAAAQIECBAgQIAA&#10;AQIECBAgQIAAAQIECBAgQIAAAQIECBBoI1AqlSLLsjYlk5fVaDQi7yfFVnQsKWIY7iNFLOVyufC5&#10;yee/VqsNh1XYa95P0Wb1oQcaF93HMFCKflKcmyn6GDYr+jqTYo3lsaS4Lg+bpXhNtZZT9JNfM1Ns&#10;RceS6rxM1U+93ih8WvLrf4otNxu6CqToKkkfqc6ZooNJtZbzOIr+LCvaarj9/Jw5vJ6Hcyb/NdW8&#10;5HPS0dEx+QGMaDE//Yv+ynT4HqP4a0yKe5mU83+ynJf5kiv6HiPvI5+bovsp+vqSxzG8FR3LcD9F&#10;v6a6l8m9Upwzqe4xUsRS9NwPt3+yrOU8nhTzkveRop9U81L0OZPqczmf/1RmeV9Fbik+L4fHX7RZ&#10;/hmT4nxJZZYilnxuip6XvI+TySxFLCnXcop1lqKPVGs576foePI1VnQfeRz5luL8P9xT8f9NEUuK&#10;8794KT0QIECAAAECBAgQIECAAAECBAgQIECAAAECBAgQIECAAAECBAgQIECAAAECBAgQIECAAAEC&#10;BAgQIECAAAECBAgQIECAAAECBAgQIECAAAECBAgQIECAAAECBAgQIECAAAECBAgQIECAAAECBAgQ&#10;IHCiBSqVSpLnxwwODiYJNcXzY/Ln4BX9bJ/8GTW1Wq1wsxTPwsmfhZViXnKsFP2keLZTinkZXlwp&#10;1nLRfeSxpDJLEUsez8mylvNYUpjl81/0M0pTXctyr6JjyeclN0uxpVrLRfeT8hpTdCz5vKfoI1/L&#10;pVKl8GWWam7ye+ait8PXsqzQbg4/o7T4WA5fy4qNJYdK9czVFNflPJ6i+0l17c/nP8V1JjdLsXV0&#10;dKToJlJcZ4a+yha+pTj/T7a1nMeTuxW9FX2Nycd/eP6LX2gpvFLNS6r1nGL+81iyrNi1nH+NSTP/&#10;xd8zp1pjuVe1Wi36EpPsO+asWbMKj6VUyoY+l4u9l83nP9X5n+Ieo/BJGeog5TmT4jpz6qmnFs6W&#10;4vxPtY7z734pttys+O8y+b1f8dHkZinmJ8U1Jp+TFJ9lKc79fOZTfMdMMf+pvPL72KLnPz9XUtwv&#10;T/hv5aUR36nqR/f34nxuip6f3Kz46+Xha2WKWIruY/iqn8psuL8iX1PEkmqdpZj/FLHk1/4U85Kv&#10;qxT95GbjzU1WGfFdd+j3NUczthTzMnwejhfLcL1jfZ2I17G2PfK4ozEeeexUS6eIJdU6K3qNTbW5&#10;Mx4CBAgQIECAAAECBAgQIECAAAECBAgQIECAAAECBAgQKFag+P8Dtdjxa50AAQIECBAgQIAAAQIE&#10;CBAgQIAAAQIECBAgQIAAAQIECBAgQIAAAQIECBAgQIAAAQIECBAgQIAAAQIECBAgQIAAAQIECBAg&#10;QIAAAQIECBAgQIAAAQIEpphA/mC3FA+qzvspessfhJcilqLjyNtPFUv+UOeiHyBYG3qo5cDAQOFs&#10;qcxSrLFUseSTUvS5mT/U8WQxy2Mp2iufk1T9pIolxfynWGdFXyvzuc+3FLGkmPs8lvwB9flnQNFb&#10;rVYv/NysVCpDfdSLDqXZfh5PkVuqa0xHR7XweSnS6d1t52Yp1nJ+nSn6/EwVS+43ODj4bsZp+37W&#10;rFmFz0uOM7TMCt9Snf95Pyk+/4s+Xw7PS5r7vxReqb5jpJj/vI8U15hqtZpkLRd+8g91kGXlRGb5&#10;PVOx//6Tai3ncRR9bqa6Luf35UXHkq/jou9j8z4qlTSxpDBLtZZTxJKfL0Wf+/n8p4gl7yfFliqW&#10;FOssn/v+/v7C2VJ9LufX5qK3FPOSx5DqvizF+Z/CLNW1LEUsw/N/Mq3lFOssRR+p5r/ouc/bTxVL&#10;qmtZivvlFPOiDwIECBAgQIAAAQIECBAgQIAAAQIECBAgQIAAAQIECBAgQIAAAQIECBAgQIAAAQIE&#10;CBAgQIAAAQIECBAgQIAAAQIECBAgQIAAAQIECBAgQIAAAQIECBAgQIAAAQIECBAgQIAAAQIECBAg&#10;QIAAAQIE2gvkz1zJ96K3FM/1SvX8mI6OjsLN8udGDwwMFD0tyZ65k+JZOKnmP5+Uop/tlCqWVM8P&#10;Ldorn5MUz3Ua7id/LXI7meY/1bykMEt1vqTqJ9V1Of88K3pLsc5S9JE75c91TWGW91P0lmotp+gn&#10;RR/5fKS4luV9pNhSxDJsVnQ8qWJJcZ3J+0ixpTI72WIp+p45n5ei+8jnJNU182Sb/6LjSXVeppr/&#10;VGs5xT1zinu/SqWS5B4z/5gp2iy/jx0cLP47RqVSLdwsP19KpUbRp3/zO0aKc6bwQIY6SHcti6H5&#10;rxcaUj7/g4ODhfaRN16tVpP0k2KN5deyoq8xuVl+nanXiz03K5Vys5+8vyK3fJ0VbZbPfYq/Yxy+&#10;/hd/zqS4l8ljSWVW9H1GquvyKaecUuSp8k7b+fwXvaUyy6+ZRV+bU5wv+XykMEsVS35OHjx4cNxl&#10;Vh+6tr57qw/dM0zkuOFjZs2aVfj8p5iXPJ5Uc1P0+ZLHksos76voLVUs+fwXfS+Tao2lMivaK19b&#10;qWLJ+xrv3GyURvy9oz4Yvf/yz0M39ZWY/V9WROXsf503M+qWKpZU62w8r1EhjqIgldlRDOmYq6aK&#10;5WS6lh0ztgMJECBAgAABAgQIECBAgAABAgQIECBAgAABAgQIECBAYNoJVKbdiA2Y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mDkCWbk11katNS1FgAABAocFypUjJGr7X2nm&#10;NWoDR5TJIECAAAECBAgQIECAAAECBAgQIECAAAECBAgQIECAAAECBAgQmJjAkb/KmNhxah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hcoXfhPEf9uSUQpi8iG9kpH4X3q&#10;gAABAtNRoFSujDrsscpGPUgBAQIECBAgQIAAAQIECBAgQIAAAQIECBAgQIAAAQIECBAgQIBAU2D0&#10;X2UAIk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icYIHSaWee4BHongAB&#10;AtNEoFwZfaBZefQyJQQIECBAgAABAgQIECBAgAABAgQIECBAgAABAgQIECBAgAABAmMKZGOWKiR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KS9QKldGHeNYZaMe&#10;pIAAAQIECBAgQIAAAQIECBAgQIAAAQIECBAgQIAAAQIECBAgQKApkH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WkukJVHD6BcGb1MCQECBAgQIECAAAECBAgQ&#10;IECAAAECBAgQIECAAAECBAgQIECAwJgC2ZilC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yguUypVRxzhW2agHKSBAgAABAgQIECBAgAABAgQIECBAgAABAgQI&#10;ECBAgAABAgQIEGgKZBw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JoLlCujBzBW2ehHKSFAgAABAgQIECBAgAABAgQIECBAgAABAgQIECBAgAABAgQIEBgSyC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PQWKJUrowZQykYv&#10;G/UgBQQIECBAgAABAgQIECBAgAABAgQIECBAgAABAgQIECBAgAABAk2BjAM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THOBrDJ6AOXy6GVKCBAgQIAAAQIECBAg&#10;QIAAAQIECBAgQIAAAQIECBAgQIAAAQIExhTIxixVS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JTXqBUrowyxlKUsvIoZbIJECBAgAABAgQIECBAgAABAgQIECBA&#10;gAABAgQIECBAgAABAgTGE8jGq3Cylh86dCi2bNkSAwMDJ2uI4iJAgAABAgQIECBAgAABAgQIECBA&#10;gAABAgQIECBAgAABAgQIECBAgAABAgQIECBAgAABAgQIECBAgAABAgQIECBAgAABAgQIECBAgAAB&#10;AgQIECBAgAABAgQIECBAgAABAgQIECBAgAABAgQIECBAgAABAgQIECBAgAABAgQIECBAgAABAgQI&#10;ECBAgAABAgQIECBAgAABAgQIECAwbQQOHToUW7ZsiYGBgWkzZgMlQIAAAQIECBAgQIAAAQIECBAg&#10;QIAAAQIECBAgQIAAAQIECBAgQIAAAQIECBAgQIAAAQIECBAgQIAAAQIECBAgQIAAAQIECBAgQIAA&#10;AQIECBAgQIAAAQIECBAgQIAAAQIECBAgQIAAAQIECBAgQIAAAQIECEwpgXKl/XBGy29fWy4BAgQI&#10;ECBAgAABAgQIECBAgAABAgQIECBAgAABAgQIECBAgMAIgWxEesYkn3766eju7o558+bFl7/85Xjy&#10;ySdnTOwCJUCAAAECBAgQIECAAAECBAgQIECAAAECBAgQIECAAAECBAgQIECAAAECBAgQIECAAAEC&#10;BAgQIECAAAECBAgQIECAAAECBAgQIECAAAECBAgQIECAAAECBAgQIECAAAECBAgQIECAAAECBAgQ&#10;IECAAAECBAgQIECAAAECBAgQIECAAAECBAgQIECAAAECBAgQIECAAAECBAgQIDDVBJ5++uno7u6O&#10;efPmxZe//OV48sknp9oQjYcAAQIECBAgQIAAAQIECBAgQIAAAQIECBAgQIAAAQIECBAgQIAAAQIE&#10;CBAgQIAAAQIECBAgQIAAAQIECBAgQIAAAQIECBAgQIAAAQIECBAgQIAAAQIECBAgQIAAAQIECBAg&#10;QIAAAQIECBAgQIAAgRMs0KgNRmNw4ASPQvcECBCYugKlrNx2cKVypW2+TAIECBAgQIAAAQIECBAg&#10;QIAAAQIECBAgQIAAAQIECBAgQIAAgYkJzPhfX+zfvz9+8pOfNPdFixbFtdde29zf9773TUxQLQIE&#10;CBAgQIAAAQIECBAgQIAAAQIECBAgQIAAAQIECBAgQIAAAQIECBAgQIAAAQIECBAgQIAAAQIECBAg&#10;QIAAAQIECBAgQIAAAQIECBAgQIAAAQIECBAgQIAAAQIECBAgQIAAAQIECBAgQIAAAQIECBAgQIAA&#10;AQIECBAgQIAAAQIECBAgQIAAAQIECBAgQIAAAQIECBAgQIAAAQIEJk1g//798ZOf/KS5L1q0KK69&#10;9trm/r73vW/S+tAQAQIECBAgQIAAAQIECBAgQIAAAQIECBAgQIAAAQIECBAgQIAAAQIECBAgQIAA&#10;AQIECBAgQIAAAQIECBAgQIAAAQIECBAgQIAAAQIECBAgQIAAAQIECBAgQIAAAQIECBAgQIAAAQIE&#10;CBAgQIAAAQLTVGDn09H403+PRqkUUemI6DglsqtunqbBGDYBAgQKEChX2jdaLrfPl0tghgvU33oj&#10;Dv7pkWjU6xH1Wgy9iVn/6Z+iPGfuDJcRPgECBAgQIECAAAECBAgQIECAAAECBAgQIECAAAECBAiM&#10;FMhGZszk9M6dO2Pt2rWxcOHC+NjHPha333577N+/fyaTiJ0AAQIECBAgQIAAAQIECBAgQIAAAQIE&#10;CBAgQIAAAQIECBAgQIAAAQIECBAgQIAAAQIECBAgQIAAAQIECBAgQIAAAQIECBAgQIAAAQIECBAg&#10;QIAAAQIECBAgQIAAAQIECBAgQIAAAQIECBAgQIAAAQIECBAgQIAAAQIECBAgQIAAAQIECBAgQIAA&#10;AQIECBAgQIAAAQIECBAgQIDACRPYuXNnrF27NhYuXBgf+9jH4vbbb4/9+/efsPHomAABAgQIECBA&#10;gAABAgQIECBAgAABAgQIECBAgAABAgQIECBAgAABAgQIECBAgAABAgQIECBAgAABAgQIECBAgAAB&#10;AgQIECBAgAABAgQIECBAgAABAgQIECBAgAABAgQIECBAgAABAgQIECBAgACBEyww2H94AI1GxMCh&#10;iP6DJ3hAuidAgMDUEiiVK20HVMra57etLJPADBJoHHozDj7/WBz6X/8jDm3/n3Fox7aov9E7gwSE&#10;SoAAAQIECBAgQIAAAQIECBAgQIAAAQIECBAgQIAAAQITFcgmWnGm1du2bVt86Utfinnz5sXy5cvj&#10;F7/4RRw86Md9M20diJcAAQIECBAgQIAAAQIECBAgQIAAAQIECBAgQIAAAQIECBAgQIAAAQIECBAg&#10;QIAAAQIECBAgQIAAAQIECBAgQIAAAQIECBAgQIAAAQIECBAgQIAAAQIECBAgQIAAAQIECBAgQIAA&#10;AQIECBAgQIAAAQIECBAgQIAAAQIECBAgQIAAAQIECBAgQIAAAQIECBAgQIAAAQIECBAgQGBqCGzb&#10;ti2+9KUvxbx582L58uXxi1/8Ig4ePDg1BmcUBAgQIECAAAECBAgQIECAAAECBAgQIECAAAECBAgQ&#10;IECAAAECBAgQIECAAAECBAgQIECAAAECBAgQIECAAAECBAgQIECAAAECBAgQIECAAAECBAgQIECA&#10;AAECBAgQIECAAAECBAgQIECAAAECBAgkEWgMHmrtp9rRmpYiQIDADBcodcyKrhv+OTr/4yWtEuVK&#10;a1qKAIHDAln5CIlGvXZEngwCBAgQIECAAAECBAgQIECAAAECBAgQIECAAAECBAgQIJAhGFtgYGAg&#10;HnrooVixYkXMnTs3brjhhnj00UejXq+PfaDSQgQajUYcOHAgXnrppfjLX/4Su3btaqZrtan3w4h8&#10;rNZJIctAowQIECBAgAABAgQIECBAgAABAgQIECBAgAABAgQIECBAgAABAgQIECBAgAABAgQIECBA&#10;gAABAgQIECBAgAABAgQIECBAgAABAgQIECBAgAABAgQIECBAgAABAgQIECBAgAABAgQIECBAgAAB&#10;AgQIECBAgAABAgQIECBAgAABAgQIECBAgAABAgQIECBAgAABAgQIECBAgMAMFhgYGIiHHnooVqxY&#10;EXPnzo0bbrghHn300ajX6zNY5cSF3mg04sCBA/HSSy/FX/7yl9i1a1czXavVTtygRuk5H6t1MgqO&#10;bAIECBAgQIAAAQIECBAgQIAAAQIECBAgQIAAAQIECBAgQIAAAQIECBAgQIAAAQIECBAgQIAAAQIE&#10;CBAgQIAAAQIECBAgQIAAAQIECBAgQIAAAQIECBAgQIAAAQIECBAgQIAAAQIECBAgQIDAdBEY6G8d&#10;aaWjNS1FgAABApF1nhox9Myed2+lcuXdSe8JEHhboJSVj7TwXLQjTeQQIECAAAECBAgQIECAAAEC&#10;BAgQIECAAAECBAgQIECAQPj1xVEsgtdeey3uvffe5n7eeefFNddcE6tWrYqLLrroKFpRdaIC9aEf&#10;O+zYsSMef/zx2LlzZ/T29kZfX1/k+e222bNnx8KFC+PCCy9s7osWLYpKJc0S37VrV2zfvj1eeeWV&#10;6Onpab7u2bMnOjo6hn7z1Iizzjor3vve9zb3Cy64IC699NJ4z3ve0y4MeQQIECBAgAABAgQIECBA&#10;gAABAgQIECBAgAABAgQIECBAgAABAgQIECBAgAABAgQIECBAgAABAgQIECBAgAABAgQIECBAgAAB&#10;AgQIECBAgAABAgQIECBAgAABAgQIECBAgAABAgQIECBAgAABAgQIECBAgAABAgQIECBAgAABAgQI&#10;ECBAgAABAgQIECBAgAABAgQIECBAgAABAhMUeO211+Lee+9t7uedd15cc801sWrVqrjooosm2IJq&#10;RyNQr9djx44d8fjjj8fOnTujt7c3+vr6Is9vt82ePTsWLlwYF154YXNftGhRVCqVdlUnPW/Xrl2x&#10;ffv2eOWVV6Knp6f5umfPnujo6IhGoxFnnXVWvPe9723uF1xwQVx66aXxnve8Z9LHoUECBAgQIECA&#10;AAECBAgQIECAAAECBAgQIECAAAECBAgQIECAAAECBAgQIECAAAECBAgQIECAAAECBAgQIECAAAEC&#10;BAgQIECAAAECBAgQIECAAAECBAgQIECAAAECBAgQIECAAAECBAgQIECAAIFJFhjsb22w0tmaliJA&#10;gACBpkCp45QozR56Lk9tMBpDe3S4XloaBNoKZNmR2fXakXlyCBAgQIAAAQIECBAgQIAAAQIECBAg&#10;QIAAAQIECBAgQGDGC1RmvMAxAuzevTt++MMfNvfFixfHqlWrYuXKlTF//vxjbNFhwwK7du2Khx9+&#10;OJ544ono7e0dzh739e9//3u88MILzT2v3NXVFVdffXVcccUVUa1Wxz3+WCr09PTEz3/+89i6dWs0&#10;Go0jmhgYGGjmvfnmm/Hyyy+/U75hw4b4yEc+EpdffnlcdNFFkbX7scc7tb0hQIAAAQIECBAgQIAA&#10;AQIECBAgQIAAAQIECBAgQIAAAQIECBAgQIAAAQIECBAgQIAAAQIECBAgQIAAAQIECBAgQIAAAQIE&#10;CBAgQIAAAQIECBAgQIAAAQIECBAgQIAAAQIECBAgQIAAAQIECBAgQIAAAQIECBAgQIAAAQIECBAg&#10;QIAAAQIECBAgQIAAAQIECBAgQIAAAQIECBAYT2D37t3xwx/+sLkvXrw4Vq1aFStXroz58+ePd6jy&#10;cQR27doVDz/8cDzxxBPR29s7Tu1/FP/973+PF154obnnuV1dXXH11VfHFVdcEdVq9R8VJ/FdT09P&#10;/PznP4+tW7dGo9E4ouWBgYFm3ptvvhkvv/zyO+UbNmyIj3zkI3H55ZfHRRddFFmWvVPmDQECBAgQ&#10;IECAAAECBAgQIECAAAECBAgQIECAAAECBAgQIECAAAECBAgQIECAAAECBAgQIECAAAECBAgQIECA&#10;AAECBAgQIECAAAECBAgQIECAAAECBAgQIECAAAECBAgQIECAAAECBAgQIECAwBQSGDzUOphqR2ta&#10;igABAgSaAqcuWRb5biNAYByBrHxEhUa9dkSeDAIECBAgQIAAAQIECBAgQIAAAQIECBAgQIAAAQIE&#10;CBAgUEFw/ALbt2+Pb33rW/Htb387Lrnkkrj22mvjc5/7XMyZM+f4G59hLfz+97+PDRs2RH9//3FH&#10;3tfXF3fffXf8+te/jhtvvLE5N8fd6NsN7Nu3L+6///549NFHo16vH3WztVottm3b1twXLlwYt9xy&#10;S5xzzjlH3Y4DCBAgQIAAAQIECBAgQIAAAQIECBAgQIAAAQIECBAgQIAAAQIECBAgQIAAAQIECBAg&#10;QIAAAQIECBAgQIAAAQIECBAgQIAAAQIECBAgQIAAAQIECBAgQIAAAQIECBAgQIAAAQIECBAgQIAA&#10;AQIECBAgQIAAAQIECBAgQIAAAQIECBAgQIAAAQIECBAgQIAAAQIECBAgQIAAAQIEjhTYvn17fOtb&#10;34pvf/vbcckll8S1114bn/vc52LOnDlHVpYzpsDvf//72LBhQ/T3949ZbyKFfX19cffdd8evf/3r&#10;uPHGG5tzM5HjJlJnGtIlyAAAQABJREFU3759cf/998ejjz4a9Xp9Ioe01KnVarFt27bmvnDhwrjl&#10;llvinHPOaakjQYAAAQIECBAgQIAAAQIECBAgQIAAAQIECBAgQIAAAQIECBAgQIAAAQIECBAgQIAA&#10;AQIECBAgQIAAAQIECBAgQIAAAQIECBAgQIAAAQIECBAgQIAAAQIECBAgQIAAAQIECBAgQIAAAQIE&#10;CBAgcOIEGo2hZ1LUBiP6D7YOotLRmpYiQIAAAQIECByFQCkrH1k7v++wESBAgAABAgQIECBAgAAB&#10;AgQIECBAgAABAgQIECBAgACBEQLZiLTkcQg0Go14/PHH46abbopzzz03PvOZz8SvfvWrOHTo0HG0&#10;OjMO7evri1tvvTXuvPPO6O/vn9SgX3311fjBD37QnIvJaPhvf/tb3HzzzfHII49EvX78P8h48cUX&#10;42tf+1o899xzkzE8bRAgQIAAAQIECBAgQIAAAQIECBAgQIAAAQIECBAgQIAAAQIECBAgQIAAAQIE&#10;CBAgQIAAAQIECBAgQIAAAQIECBAgQIAAAQIECBAgQIAAAQIECBAgQIAAAQIECBAgQIAAAQIECBAg&#10;QIAAAQIECBAgQIAAAQIECBAgQIAAAQIECBAgQIAAAQIECBAgQIAAAQIECBAgQIAAAQIECLwt0Gg0&#10;4vHHH4+bbropzj333PjMZz4Tv/rVr+LQoUOMxhHo6+uLW2+9Ne68887o7+8fp/bRFb/66qvxgx/8&#10;oDkXR3dk+9p/+9vf4uabb45HHnkk6vV6+0pHkfviiy/G1772tXjuueeO4ihVCRAgQIAAAQIECBAg&#10;QIAAAQIECBAgQIAAAQIECBAgQIAAAQIECBAgQIAAAQIECBAgQIAAAQIECBAgQIAAAQIECBAgQIAA&#10;AQIECBAgQIAAAQIECBAgQIAAAQIECBAgQIAAAQIECBAgQIAAAQIEChXoeTEa/+2/Rux7qbWbSmdr&#10;WooAAQIECBAgcDQCWXZk7XrtyDw5BAgQIECAAAECBAgQIECAAAECBAgQIECAAAECBAgQIDDjBdr8&#10;hXlmmHzgAx+Iu+66K5YuXRqVSmXSg+7v748HH3wwrr766pg7d26sXr06tmzZEo1GY9L7mu4NvvHG&#10;G/GNb3wj/vjHPxYaysaNG2P9+vXH1cfevXtj7dq1kY95MrfXX389vve97zXXzGS2qy0CBAgQIECA&#10;AAECBAgQIECAAAECBAgQIECAAAECBAgQIECAAAECBAgQIECAAAECBAgQIECAAAECBAgQIECAAAEC&#10;BAgQIECAAAECBAgQIECAAAECBAgQIECAAAECBAgQIECAAAECBAgQIECAAAECBAgQIECAAAECBAgQ&#10;IECAAAECBAgQIECAAAECBAgQIECAAAECBAgQIECAwHQR+MAHPhB33XVXLF26NCqVyqQPu7+/Px58&#10;8MG4+uqrY+7cubF69erYsmVLNBqNSe9rujf4xhtvxDe+8Y344x//WGgoGzdujPXr1x9XH3v37o21&#10;a9dGPubJ3F5//fX43ve+11wzk9mutggQIECAAAECBAgQIECAAAECBAgQIECAAAECBAgQIECAAAEC&#10;BAgQIECAAAECBAgQIECAAAECBAgQIECAAAECBAgQIECAAAECBAgQIECAAAECBAgQIECAAAECBAgQ&#10;IECAAAECBAgQIECAAAECBI5RIMvaH1jpaJ8vlwABAgQIECAwEYGsfEStRr1+RJ4MAgQIECBAgAAB&#10;AgQIECBAgAABAgQIECBAgAABAgQIECAwyq/YTn6Y2bNnx+rVq+MPf/hD7N27N+6+++644oorolqt&#10;TnrwBw4ciPXr10d3d3dccMEF8c1vfjN27Ngx6f1MxwYbjUasW7euOQcpxv/QQw/Fli1bjqmr3t7e&#10;+O53vxuvvvrqMR0/3kG5xb333hvPPvvseFWVEyBAgAABAgQIECBAgAABAgQIECBAgAABAgQIECBA&#10;gAABAgQIECBAgAABAgQIECBAgAABAgQIECBAgAABAgQIECBAgAABAgQIECBAgAABAgQIECBAgAAB&#10;AgQIECBAgAABAgQIECBAgAABAgQIECBAgAABAgQIECBAgAABAgQIECBAgAABAgQIECBAgAABAgQI&#10;ECBAgAABAgROOoHZs2fH6tWr4w9/+EPs3bs37r777rjiiiuiWq1OeqwHDhyI9evXR3d3d1xwwQXx&#10;zW9+M3bs2DHp/UzHBhuNRqxbt645BynG/9BDD8WWLVuOqave3t747ne/G6+++uoxHT/eQbnFvffe&#10;G88+++x4VZUTIECAAAECBAgQIECAAAECBAgQIECAAAECBAgQIECAAAECBAgQIECAAAECBAgQIECA&#10;AAECBAgQIECAAAECBAgQIECAAAECBAgQIECAAAECBAgQIECAAAECBAgQIECAAAECBAgQIECAAAEC&#10;BAgULZCV2/dQ7WifL5cAAQIECBAgMAGBUrt7jHptAkeqQoAAAQIECBAgQIAAAQIECBAgQIAAAQIE&#10;CBAgQIAAAQIzTSCbaQG3i/fMM8+MG2+8MR5++OHYu3dv3HPPPfHJT34yqtVqu+rHlbdr16647bbb&#10;YvHixfGhD30o1q1bF/v27TuuNqfzwQ888EA89dRTEwohy7KmW3d3d3z2s59t7h/96Efj/PPPj3J5&#10;lB9ktmn5jjvuiJ6enjYlo2cdPHgw1q5dG3v27Bm90rtK5s+fH0uWLIlPfepTkY83n+/TTz/9XTVG&#10;f5uviQMHDoxeQQkBAgQIECBAgAABAgQIECBAgAABAgQIECBAgAABAgQIECBAgAABAgQIECBAgAAB&#10;AgQIECBAgAABAgQIECBAgAABAgQIECBAgAABAgQIECBAgAABAgQIECBAgAABAgQIECBAgAABAgQI&#10;ECBAgAABAgQIECBAgAABAgQIECBAgAABAgQIECBAgAABAgQIECBAgAABAgQIECBA4CQXOPPMM+PG&#10;G2+Mhx9+OPbu3Rv33HNPfPKTn4xqtTrpke/atStuu+22WLx4cXzoQx+KdevWxb59+ya9n+nS4AMP&#10;PBBPPfXUhIabZVnTrbu7Oz772c82949+9KNx/vnnR7lcnlAbeaU77rgjenp6Jlw/r3jw4MFYu3Zt&#10;7NmzZ0LHzZ8/P5YsWRKf+tSnIh9vPt+nn376hI7N18SBAwcmVFclAgQIECBAgAABAgQIECBAgAAB&#10;AgQIECBAgAABAgQIECBAgAABAgQIECBAgAABAgQIECBAgAABAgQIECBAgAABAgQIECBAgAABAgQI&#10;ECBAgAABAgQIECBAgAABAgQIECBAgAABAgQIECBAgACBggRKWduGS5WOtvkyCRAgQIAAAQITFhh5&#10;n1GvTfhQFQkQIECAAAECBAgQIECAAAECBAgQIECAAAECBAgQIEBg5ghUZk6oE4t0zpw58YUvfKG5&#10;9/b2xm9+85v45S9/GZs3b47+/v6JNTLBWs8++2zk+9e//vVYunRpXH/99bF8+fLo7OycYAvTu9pf&#10;//rX+NnPfjZuEGeffXYsW7YsLr300ujq6mpbf3BwMLZu3Rr33HNPvP76623rDGe+9dZbcfvtt8et&#10;t946nDXu66ZNmyIf71hblmXR3d0dV111VSxYsOCIqvn6eeyxx5pravfu3UeUD2f09fXFj3/841iz&#10;Zs1wllcCBAgQIECAAAECBAgQIECAAAECBAgQIECAAAECBAgQIECAAAECBAgQIECAAAECBAgQIECA&#10;AAECBAgQIECAAAECBAgQIECAAAECBAgQIECAAAECBAgQIECAAAECBAgQIECAAAECBAgQIECAAAEC&#10;BAgQIECAAAECBAgQIECAAAECBAgQIECAAAECBAgQIECAAAECBAgQIECAwIwVmDNnTnzhC19o7r29&#10;vfGb3/wmfvnLX8bmzZujv79/Ul2effbZyPevf/3rsXTp0rj++utj+fLl0dnZOan9TNXG/vrXv8bP&#10;fvazcYd39tlnx7Jly+LSSy+Nrq6utvUHBwdj69atcc8998Trr7/ets5w5ltvvRW333573HrrrcNZ&#10;475u2rQp8vGOtWVZFt3d3XHVVVfFggULjqiar5/HHnusuaZ27959RPlwRl9fX/z4xz+ONWvWDGd5&#10;JUCAAAECBAgQIECAAAECBAgQIECAAAECBAgQIECAAAECBAgQIECAAAECBAgQIECAAAECBAgQIECA&#10;AAECBAgQIECAAAECBAgQIECAAAECBAgQIECAAAECBAgQIECAAAECBAgQIECAAAECBAgQSC0w9CyK&#10;tlt1ZjxbpG3sMgkQIECAAIHJEcjKEbX6O2016v94/06mNwQIECBAgAABAgQIECBAgAABAgQIECBA&#10;gAABAgQIECAw4wVG+RXbjHdpAsyZMyc+//nPx+9+97vYu3dv3HffffHpT386Ojo6JhVocHAwNm3a&#10;FCtWrIhzzz03vvjFL8aTTz45qX1MxcY2b94c9XF+0HDxxRfHj370o1i+fHl0dXWNGkalUomPf/zj&#10;8dOf/jS6u7tHrTdc8Pzzz8ef//zn4eSYrwcPHowHHnhgzDqzZs2KNWvWxFe+8pVYsGBB27r5uvnE&#10;Jz4R69atiw9/+MNt6wxnPvPMM7Fly5bhpFcCBAgQIECAAAECBAgQIECAAAECBAgQIECAAAECBAgQ&#10;IECAAAECBAgQIECAAAECBAgQIECAAAECBAgQIECAAAECBAgQIECAAAECBAgQIECAAAECBAgQIECA&#10;AAECBAgQIECAAAECBAgQIECAAAECBAgQIECAAAECBAgQIECAAAECBAgQIECAAAECBAgQIECAAAEC&#10;BAgQIECAAIEhgTlz5sTnP//5+N3vfhd79+6N++67Lz796U9HR0fHpPoMDg7Gpk2bYsWKFXHuuefG&#10;F7/4xXjyyScntY+p2NjmzZujXq+PObSLL744fvSjH8Xy5cujq6tr1LqVSiU+/vGPx09/+tPo7u4e&#10;td5wwfPPPx9//vOfh5Njvh48eDAeeOCBMevMmjUr1qxZE1/5yldiwYIFbevm6+YTn/hErFu3Lj78&#10;4Q+3rTOc+cwzz8SWLVuGk14JECBAgAABAgQIECBAgAABAgQIECBAgAABAgQIECBAgAABAgQIECBA&#10;gAABAgQIECBAgAABAgQIECBAgAABAgQIECBAgAABAgQIECBAgAABAgQIECBAgAABAgQIECBAgAAB&#10;AgQIECBAgAABAgRSC5TK7XusTO6zS9p3IpcAAQIECBA4qQWyrDW8eq01LUWAAAECBAgQIECAAAEC&#10;BAgQIECAAAECBAgQIECAAAECBIYERvx1mcloAl1dXXHdddfFb3/729i3b19s3Lgxli1bFp2dnaMd&#10;ckz5fX19cccdd8SSJUvi/e9/f9x2223R09NzTG1N5YNqtVps3bp1zCFedtll8Z3vfCdOO+20Meu9&#10;u/CMM86Ir371q7Fy5cp3Z7d9f//997fNH5m5adOmeO2110Zmv5M+5ZRT4vvf/3588IMffCdvrDfV&#10;ajVuueWW5hyPVe/BBx8cq1gZAQIECBAgQIAAAQIECBAgQIAAAQIECBAgQIAAAQIECBAgQIAAAQIE&#10;CBAgQIAAAQIECBAgQIAAAQIECBAgQIAAAQIECBAgQIAAAQIECBAgQIAAAQIECBAgQIAAAQIECBAg&#10;QIAAAQIECBAgQIAAAQIECBAgQIAAAQIECBAgQIAAAQIECBAgQIAAAQIECBAgQIAAAQIECBAgQGBG&#10;C3R1dcV1110Xv/3tb2Pfvn2xcePGWLZsWXR2dk6qS19fX9xxxx2xZMmSeP/73x+33XZb9PT0TGof&#10;U6GxWq0WW7duHXMol112WXznO9+J0047bcx67y4844wz4qtf/WqsXLny3dlt399///1t80dmbvr/&#10;7N17bNX1HT/+V3t6pxeGVPYryFDAK94d2eQXYxggOhCdl1V6vCzLTBazzCW7uF8y46bTTDfnN8uY&#10;yZZtMeyi1ImiLk6jk7EtczKtogJDUMFJWlChLXIKtL+VbzDTns+H09JCLY+TnJxzXs/X6315nJr4&#10;x0l49NHYvn37h8vvf66srIxbb701zjjjjPdraW9KS0vjhhtu2Psdp/UtXbo0LZYRIECAAAECBAgQ&#10;IECAAAECBAgQIECAAAECBAgQIECAAAECBAgQIECAAAECBAgQIECAAAECBAgQIECAAAECBAgQIECA&#10;AAECBAgQIECAAAECBAgQIECAAAECBAgQIECAAAECBAgQIECAAAECBAgMpUBxcf7VS8ry11UJECBA&#10;gAABAgUKFBVnPtjZveeDn30iQIAAAQIECBAgQIAAAQIECBAgQIAAAQIECBAgQIAAAQL/FUj4FRub&#10;NIG6urq48sor46GHHorW1tZYvHhxLFiwIMrLy9PG+p2tXr06vv3tb8dRRx0V8+fPj6VLl8bu3bv7&#10;vc5wHFi5cmVs27Yt8WgNDQ1x7bXXRlFRUWJPWnDppZfG0UcfndYSzz//fHR0dKT25HK5ve5pTb1/&#10;C5MnT05r6ZNlMpm47rrrorKysk+2r7Bhw4ZYtWrVvo9eCRAgQIAAAQIECBAgQIAAAQIECBAgQIAA&#10;AQIECBAgQIAAAQIECBAgQIAAAQIECBAgQIAAAQIECBAgQIAAAQIECBAgQIAAAQIECBAgQIAAAQIE&#10;CBAgQIAAAQIECBAgQIAAAQIECBAgQIAAAQIECBAgQIAAAQIECBAgQIAAAQIECBAgQIAAAQIECBAg&#10;QIAAAQIECBAgQIAAAQIEEgTq6uriyiuvjIceeihaW1tj8eLFsWDBgigvL0+YGFh59erV8e1vfzuO&#10;OuqomD9/fixdujR27949sMWG2dTKlStj27ZtiadqaGiIa6+9NoqKihJ70oJLL700jj766LSWeP75&#10;56OjoyO1J5fL7XVPa+r9W5g8eXJaS58sk8nEddddF5WVlX2yfYUNGzbEqlWr9n30SoAAAQIECBAg&#10;QIAAAQIECBAgQIAAAQIECBAgQIAAAQIECBAgQIAAAQIECBAgQIAAAQIECBAgQIAAAQIECBAgQIAA&#10;AQIECBAgQIAAAQIECBAgQIAAAQIECBAgQIAAAQIECBAgQIAAAQIECBAgcDAFiovz71Y6uP9GSf5N&#10;VAkQIECAAIERLVCc+cD1erq7P/DZBwIECBAgQIAAAQIECBAgQIAAAQIECBAgQIAAAQIECBAg0CuQ&#10;8Cs2OIUK1NbWRlNTUyxdujTa2triN7/5TVx00UVRUVFR6BL77duzZ088/PDDcfHFF8f48ePjW9/6&#10;Vvz73//e79xwbnjyySdTj/eVr3wlyssH/mPKTCYTvWsUJ/1Q87+7d//3xxTPP/986jn++Mc/xrZt&#10;2xJ7jj/++LjgggsS87Sg92+n9ztNeyxbtiwtlhEgQIAAAQIECBAgQIAAAQIECBAgQIAAAQIECBAg&#10;QIAAAQIECBAgQIAAAQIECBAgQIAAAQIECBAgQIAAAQIECBAgQIAAAQIECBAgQIAAAQIECBAgQIAA&#10;AQIECBAgQIAAAQIECBAgQIAAAQIECBAgQIAAAQIECBAgQIAAAQIECBAgQIAAAQIECBAgQIAAAQIE&#10;CBAgQIAAAQIECHxIoLa2NpqammLp0qXR1tYWv/nNb+Kiiy6KioqKD3UO/OOePXvi4YcfjosvvjjG&#10;jx8f3/rWt+Lf//73wBccBpNPPvlk6im+8pWvRHl5eWpPWpjJZKJ3jeLi4sS27u7ueP755xPz3uCP&#10;f/xjbNu2LbHn+OOPjwsuuCAxTwt6/3Z6v9O0x7Jly9JiGQECBAgQIECAAAECBAgQIECAAAECBAgQ&#10;IECAAAECBAgQIECAAAECBAgQIECAAAECBAgQIECAAAECBAgQIECAAAECBAgQIECAAAECBAgQIECA&#10;AAECBAgQIECAAAECBAgQIECAAAECBAgQIECAwFAJFGXyr1xSlr+uSoAAAQIECBAoVODD/75W955C&#10;J/URIECAAAECBAgQIECAAAECBAgQIECAAAECBAgQIECAwGEkUHwY3XXIr1pTUxMLFy6MBx54INra&#10;2uJ3v/tdfO5zn4vKyspB27u1tTVuv/32OPbYY2PmzJl79+jq6hq09Q/GQnv27Il//vOfiVs1NDTE&#10;iSeemJgXGkyePDlmzJiR2t7S0pKaL1++PDW/4ooroqioKLUnLbzwwgujpKQkseXZZ5+NXC6XmAsI&#10;ECBAgAABAgQIECBAgAABAgQIECBAgAABAgQIECBAgAABAgQIECBAgAABAgQIECBAgAABAgQIECBA&#10;gAABAgQIECBAgAABAgQIECBAgAABAgQIECBAgAABAgQIECBAgAABAgQIECBAgAABAgQIECBAgAAB&#10;AgQIECBAgAABAgQIECBAgAABAgQIECBAgAABAgQIECBAgAABAgSSBWpqamLhwoXxwAMPRFtbW/zu&#10;d7+Lz33uc1FZWZk81M+ktbU1br/99jj22GNj5syZe/fo6urq5yqHtn3Pnj3xz3/+M/EQDQ0NceKJ&#10;JybmhQaTJ0+OGTNmpLa3tLSk5suXL0/Nr7jiiigqKkrtSQsvvPDCKCkpSWx59tlnI5fLJeYCAgQI&#10;ECBAgAABAgQIECBAgAABAgQIECBAgAABAgQIECBAgAABAgQIECBAgAABAgQIECBAgAABAgQIECBA&#10;gAABAgQIECBAgAABAgQIECBAgAABAgQIECBAgAABAgQIECBAgAABAgQIECBAgACBIRIoLs6/cElZ&#10;/roqAQIECBAgQKBAgaLizAc7u/d88LNPBAgQIECAAAECBAgQIECAAAECBAgQIECAAAECBAgQIEDg&#10;vwIJv2Jjc6AC1dXV0djYGPfff3+0tbXF73//+7jkkkuiqqrqQJd+f/6pp56KhQsXxoQJE+KGG26I&#10;DRs2vJ8N5zdvv/127N69O/GIZ599dmLW32DSpEmpI73fTdJjx44dqab19fVxyimnJI0XVK+srIyp&#10;U6cm9vY6vfzyy4m5gAABAgQIECBAgAABAgQIECBAgAABAgQIECBAgAABAgQIECBAgAABAgQIECBA&#10;gAABAgQIECBAgAABAgQIECBAgAABAgQIECBAgAABAgQIECBAgAABAgQIECBAgAABAgQIECBAgAAB&#10;AgQIECBAgAABAgQIECBAgAABAgQIECBAgAABAgQIECBAgAABAgQIECBAgAABAgQIECBAoDCB6urq&#10;aGxsjPvvvz/a2tri97//fVxyySVRVVVV2AIFdD311FOxcOHCmDBhQtxwww2xYcOGAqYOfcvbb78d&#10;u3fvTjzI2WefnZj1N5g0aVLqSO93k/TYsWNHqml9fX2ccsopSeMF1SsrK2Pq1KmJvb1OL7/8cmIu&#10;IECAAAECBAgQIECAAAECBAgQIECAAAECBAgQIECAAAECBAgQIECAAAECBAgQIECAAAECBAgQIECA&#10;AAECBAgQIECAAAECBAgQIECAAAECBAgQIECAAAECBAgQIECAAAECBAgQIECAAAECBAgQGCKBouK+&#10;C1fWRJRV9q2rECBAgAABAgT6I/Ch/8/o6enuz7ReAgQIECBAgAABAgQIECBAgAABAgQIECBAgAAB&#10;AgQIEDhMBPL8iu0wuflBvOaoUaPi85//fDQ3N0dra2vcd999cdlll0VVVdWgnKKtrS1+8IMfxJQp&#10;U2LevHnx2GOPRU9Pz6CsPRSLbN26NXXZs88+OzXvTzhx4sTU9nfffTcxf/nll6O7O/kHF5/5zGei&#10;uPjA/xM6+eSTE8/QG7S0tKTmQgIECBAgQIAAAQIECBAgQIAAAQIECBAgQIAAAQIECBAgQIAAAQIE&#10;CBAgQIAAAQIECBAgQIAAAQIECBAgQIAAAQIECBAgQIAAAQIECBAgQIAAAQIECBAgQIAAAQIECBAg&#10;QIAAAQIECBAgQIAAAQIECBAgQIAAAQIECBAgQIAAAQIECBAgQIAAAQIECBAgQIAAAQIECBAgQIAA&#10;gf4JjBo1Kj7/+c9Hc3NztLa2xn333ReXXXZZVFVV9W+hhO62trb4wQ9+EFOmTIl58+bFY489Fj09&#10;PQndh768devW1EOcffbZqXl/wokTJ6a2v/vuu4n5yy+/HN3d3Yn5Zz7zmSguLk7MCw1OPvnk1NaW&#10;lpbUXEiAAAECBAgQIECAAAECBAgQIECAAAECBAgQIECAAAECBAgQIECAAAECBAgQIECAAAECBAgQ&#10;IECAAAECBAgQIECAAAECBAgQIECAAAECBAgQIECAAAECBAgQIECAAAECBAgQIECAAAECBAgQIDAE&#10;Ann+XYqiM86PopoxQ7CZJQkQIECAAIHDSaB67hej9rJvRO3nb4i6xv8vKs+Yczhd310JECBAgAAB&#10;AgQIECBAgAABAgQIECBAgAABAgQIECBAoECB4gL7tA2SwKhRo+Kyyy6L++67L9ra2mLJkiVx+eWX&#10;R2/9QB/d3d3xyCOPxNy5c+OEE06IRYsWxY4dOw502UGf37JlS+qan/jEJ1Lz/oRHHXVUavv27dsT&#10;85deeikx6w2mT5+emhcaTps2LbW1paUlNRcSIECAAAECBAgQIECAAAECBAgQIECAAAECBAgQIECA&#10;AAECBAgQIECAAAECBAgQIECAAAECBAgQIECAAAECBAgQIECAAAECBAgQIECAAAECBAgQIECAAAEC&#10;BAgQIECAAAECBAgQIECAAAECBAgQIECAAAECBAgQIECAAAECBAgQIECAAAECBAgQIECAAAECBAgQ&#10;IECAAAECBAgMXGDUqFFx2WWXxX333RdtbW2xZMmSuPzyy6O3fqCP7u7ueOSRR2Lu3LlxwgknxKJF&#10;i2LHjh0Huuygz2/ZsiV1zU984hOpeX/Co446KrV9+/btiflLL72UmPUG06dPT80LDadNm5ba2tLS&#10;kpoLCRAgQIAAAQIECBAgQIAAAQIECBAgQIAAAQIECBAgQIAAAQIECBAgQIAAAQIECBAgQIAAAQIE&#10;CBAgQIAAAQIECBAgQIAAAQIECBAgQIAAAQIECBAgQIAAAQIECBAgQIAAAQIECBAgQIAAAQIEhkCg&#10;ONN30e49fWsqBAgQIBDdndtid+vrseut9bFr09rY9Z91VAgQSBEoOaIhSsZOiJIx/09kPjYuiiur&#10;U7pFBAgQIECAAAECBAgQIECAAAECBAgQIECAAAECBAgQIHC4ChQfrhcfDveuqqqKSy+9NO69995o&#10;a2uL5ubmOOeccwblaGvWrInrrrsuJk6cGDfeeGNs2bJlUNYdjEXSzlJXVxclJSWDsU1Ba5SWlib2&#10;rVq1KjGrqKiISZMmJeb9CY4//vjUO2/YsCF27drVnyX1EiBAgAABAgQIECBAgAABAgQIECBAgAAB&#10;AgQIECBAgAABAgQIECBAgAABAgQIECBAgAABAgQIECBAgAABAgQIECBAgAABAgQIECBAgAABAgQI&#10;ECBAgAABAgQIECBAgAABAgQIECBAgAABAgQIECBAgAABAgQIECBAgAABAgQIECBAgAABAgQIECBA&#10;gAABAgQIECBAgAABAgQIDECgqqoqLr300rj33nujra0tmpub45xzzhnASn1H1qxZE9ddd11MnDgx&#10;brzxxtiyZUvfpkNUSTtLXV1dlJSUHLSTlZaWJu61atWqxKyioiImTZqUmPcnOP7441PvvGHDhti1&#10;a1d/ltRLgAABAgQIECBAgAABAgQIECBAgAABAgQIECBAgAABAgQIECBAgAABAgQIECBAgAABAgQI&#10;ECBAgAABAgQIECBAgAABAgQIECBAgAABAgQIECBAgAABAgQIECBAgAABAgQIECBAgAABAgQIECBw&#10;oAJFxX1X6OnuW1MhQIAAgdjZ8lRsv//OaF/6f6J92U+j88nfUCFAgAABAgQIECBAgAABAgQIECBA&#10;gAABAgQIECBAgAABAgQIEDhAgTy/YjvAFY33W2DTpk3x85//PO66665YsWJFv+fTBrZu3Ro333xz&#10;TJo0Kb7+9a9HW1tbWvtByXrPlPQ44ogjkqIB1V999dXUudGjR+fNd+7cGevWrcub9RanTp0amUwm&#10;Me9PUF5eHscee2ziSE9PT7S2tibmAgIECBAgQIAAAQIECBAgQIAAAQIECBAgQIAAAQIECBAgQIAA&#10;AQIECBAgQIAAAQIECBAgQIAAAQIECBAgQIAAAQIECBAgQIAAAQIECBAgQIAAAQIECBAgQIAAAQIE&#10;CBAgQIAAAQIECBAgQIAAAQIECBAgQIAAAQIECBAgQIAAAQIECBAgQIAAAQIECBAgQIAAAQIECBAg&#10;QIAAgcEV2LRpU/z85z+Pu+66K1asWDGoi2/dujVuvvnmmDRpUnz961+Ptra2QV1/IIv1ninpccQR&#10;RyRFA6q/+uqrqXOjR4/Om+/cuTPWrVuXN+stTp06NTKZTGLen6C8vDyOPfbYxJGenp5obW1NzAUE&#10;CBAgQIAAAQIECBAgQIAAAQIECBAgQIAAAQIECBAgQIAAAQIECBAgQIAAAQIECBAgQIAAAQIECBAg&#10;QIAAAQIECBAgQIAAAQIECBAgQIAAAQIECBAgQIAAAQIECBAgQIAAAQIECBAgQIAAAQJDIFBc3HfR&#10;7u6+NRUCBAgQiMiUfEChZ8/uD3z2gQABAgQIECBAgAABAgQIECBAgAABAgQIECBAgAABAgQIECBA&#10;oP8CeX7F1v9FTPRf4I033og777wzzj777Jg4cWJ89atfjRUrVkT3EP2IsLOzM370ox/F5MmT45Zb&#10;bolcLtf/Qw/SxHvvvZe40hFHHJGYDSRYt25d6tjo0aPz5qtXr079Lo4//vi8cwMtTps2LXX0rbfe&#10;Ss2FBAgQIECAAAECBAgQIECAAAECBAgQIECAAAECBAgQIECAAAECBAgQIECAAAECBAgQIECAAAEC&#10;BAgQIECAAAECBAgQIECAAAECBAgQIECAAAECBAgQIECAAAECBAgQIECAAAECBAgQIECAAAECBAgQ&#10;IECAAAECBAgQIECAAAECBAgQIECAAAECBAgQIECAAAECBAgQIECAAAECBybwxhtvxJ133hlnn312&#10;TJw4Mb761a/GihUroru7+8AWTpju7OyMH/3oRzF58uS45ZZbIpfLJXQOffm9995L3OSII45IzAYS&#10;rFu3LnVs9OjRefPVq1enfhfHH3983rmBFqdNm5Y6+tZbb6XmQgIECBAgQIAAAQIECBAgQIAAAQIE&#10;CBAgQIAAAQIECBAgQIAAAQIECBAgQIAAAQIECBAgQIAAAQIECBAgQIAAAQIECBAgQIAAAQIECBAg&#10;QIAAAQIECBAgQIAAAQIECBAgQIAAAQIECBAgQIAAgUEWKMr0XbBnT9+aCgECBAhEUabkAwo9u3LR&#10;vWP7B2o+ECBAgAABAgQIECBAgAABAgQIECBAgAABAgQIECBAgAABAgQI9E/gg7/I6N+s7n4KbNiw&#10;IZqbm/c+n3nmmX5OD057e3t7fOc734nFixfHsmXLYurUqYOzcD9Wueaaa2LBggV5J6qqqvLWB1Ls&#10;6emJlpaW1NGJEyfmzd9888289X3FhoaGfW8H5XXcuHGp62zevDk1FxIgQIAAAQIECBAgQIAAAQIE&#10;CBAgQIAAAQIECBAgQIAAAQIECBAgQIAAAQIECBAgQIAAAQIECBAgQIAAAQIECBAgQIAAAQIECBAg&#10;QIAAAQIECBAgQIAAAQIECBAgQIAAAQIECBAgQIAAAQIECBAgQIAAAQIECBAgQIAAAQIECBAgQIAA&#10;AQIECBAgQIAAAQIECBAgQIAAAQIECPRfYMOGDdHc3Lz3+cwzz/R/gUGYaG9vj+985zuxePHiWLZs&#10;WUydOnUQVu3fEtdcc00sWLAg71BVVVXe+kCKPT090dLSkjo6ceLEvPmbb76Zt76v2NDQsO/toLyO&#10;GzcudZ3Nmzen5kICBAgQIECAAAECBAgQIECAAAECBAgQIECAAAECBAgQIECAAAECBAgQIECAAAEC&#10;BAgQIECAAAECBAgQIECAAAECBAgQIECAAAECBAgQIECAAAECBAgQIECAAAECBAgQIECAAAECBAgQ&#10;IECAAIHBFSgqLo6eDy/Z3f3his8ECBAg0CuQKfmgw65c7G59I8omTftg3ScCBAgQIECAAAECBAgQ&#10;IECAAAECBAgQIECAAAECBAgQIECAAIGCBT70i4yC5zQWKLBu3bpobm7e+1y5cmWBU0PftmbNmjjn&#10;nHPiiSeeiJNOOmnoN/yfHaqrq6P3OdSPBx98MNavX5+6zSc/+cm8eUdHR976vmJ9ff2+t4Pyuj+P&#10;zZs3D8o+FiFAgAABAgQIECBAgAABAgQIECBAgAABAgQIECBAgAABAgQIECBAgAABAgQIECBAgAAB&#10;AgQIECBAgAABAgQIECBAgAABAgQIECBAgAABAgQIECBAgAABAgQIECBAgAABAgQIECBAgAABAgQI&#10;ECBAgAABAgQIECBAgAABAgQIECBAgAABAgQIECBAgAABAgQIECBAgAABAgQIHO4C69ati+bm5r3P&#10;lStXDhuONWvWxDnnnBNPPPFEnHTSSQf1XNXV1dH7HOrHgw8+GOvXr0/d5pOf/GTevKOjI299X7G+&#10;vn7f20F53Z/H5s2bB2UfixAgQIAAAQIECBAgQIAAAQIECBAgQIAAAQIECBAgQIAAAQIECBAgQIAA&#10;AQIECBAgQIAAAQIECBAgQIAAAQIECBAgQIAAAQIECBAgQIAAAQIECBAgQIAAAQIECBAgQIAAAQIE&#10;CBAgQIAAAQIECPRDYPxx/7e5qDiiOBNRc0Q/hrUSIEDg8BEoKi7pc9miTN9anyYFAgQIECBAgAAB&#10;AgQIECBAgAABAgQIECBAgAABAgQIECBAgACBRAG/vkikGXiwZs2aaG5ujiVLlkRLS8vAF0qZLCoq&#10;ihkzZsTJJ58cy5Yti02bNqV05482b94c559/fvSet7KyMn/TR7T6xhtvxOLFi1NPX1dXF1OnTs3b&#10;09HRkbe+rzh27Nh9bwfltbq6OnWd9vb21Hyg4dNPPx37u+tA1zZHgAABAgQIECBAgAABAgQIECBA&#10;gAABAgQIECBAgAABAgQIECBAgAABAgQIECBAgAABAgQIECBAgAABAgQIECBAgAABAgQIECBAgAAB&#10;AgQIECBAgAABAgQIECBAgAABAgQIECBAgAABAgQIECBAgAABAgQIECBAgAABAgQIECBAgAABAgQI&#10;ECBAgAABAgQIECBAgAABAgQIEBguAmvWrInm5uZYsmRJtLS0DMmxioqKYsaMGXHyySfHsmXLYtOm&#10;Tf3eZ/PmzXH++edH73krKyv7PT+cB954441YvHhx6hHr6upi6tSpeXs6Ojry1vcVx44du+/toLxW&#10;V1enrtPe3p6aDzR8+umnY393Heja5ggQIECAAAECBAgQIECAAAECBAgQIECAAAECBAgQIECAAAEC&#10;BAgQIECAAAECBAgQIECAAAECBAgQIECAAAECBAgQIECAAAECBAgQIECAAAECBAgQIECAAAECBAgQ&#10;IECAAAECBAgQIECAAAECH3WB4nMWftSv4PwECBA4OAKZkr775Kv17VIhQIAAAQIECBAgQIAAAQIE&#10;CBAgQIAAAQIECBAgQIAAAQIECBBIEMjzi4yETuVUgZdffjmWLFkSzc3NsWrVqtTeAwlPOOGEaGpq&#10;2vucNGnS3qV+8pOfxMMPPxyLFi2Kxx9/PHp6egreYuPGjXHHHXfEjTfeWPDMcG/M5XLx4x//OHbt&#10;2pV61Hnz5kVRUVHenvb29rz1fcWxY8fuezsor9XV1anr7Ny5MzUfaPizn/0sNmzYMNBxcwQIECBA&#10;gAABAgQIECBAgAABAgQIECBAgAABAgQIECBAgAABAgQIECBAgAABAgQIECBAgAABAgQIECBAgAAB&#10;AgQIECBAgAABAgQIECBAgAABAgQIECBAgAABAgQIECBAgAABAgQIECBAgAABAgQIECBAgAABAgQI&#10;ECBAgAABAgQIECBAgAABAgQIECBAgAABAgQIECBAgACBYSvw8ssvx5IlS6K5uTlWrVo1ZOc84YQT&#10;oqmpae9z0qRJe/f5yU9+Eg8//HAsWrQoHn/88ejp6Sl4/40bN8Ydd9wRN954Y8Ezw70xl8vFj3/8&#10;49i1a1fqUefNmxdFRUV5e9rb2/PW9xXHjh277+2gvFZXV6eus3PnztR8oOHPfvaz2LBhw0DHzREg&#10;QIAAAQIECBAgQIAAAQIECBAgQIAAAQIECBAgQIAAAQIECBAgQIAAAQIECBAgQIAAAQIECBAgQIAA&#10;AQIECBAgQIAAAQIECBAgQIAAAQIECBAgQIAAAQIECBAgQIAAAQIECBAgQIAAAQIECBAgQIAAgSjK&#10;ZPooFBWX9KkpECBAgAABAgQIECBAgAABAgQIECBAgAABAgQIECBAgAABAgQIFC7g1xeFW/XpfOGF&#10;F6K5uXnv85VXXumTD1bh4x//eDQ2NkY2m40zzzyzz7KZ//6wZsGCBXuf69ati0WLFsUvf/nL2LZt&#10;W5/efIXbb789vvGNb0RlZWW++CNVa2tri1tvvTXWr1+feu7Ro0fv9Upq6ujoSIqiqqoqSktLE/OB&#10;BNXV1aljuVwuNRcSIECAAAECBAgQIECAAAECBAgQIECAAAECBAgQIECAAAECBAgQIECAAAECBAgQ&#10;IECAAAECBAgQIECAAAECBAgQIECAAAECBAgQIECAAAECBAgQIECAAAECBAgQIECAAAECBAgQIECA&#10;AAECBAgQIECAAAECBAgQIECAAAECBAgQIECAAAECBAgQIECAAAECBAgQIECAAAECBAhEvPDCC9Hc&#10;3Lz3+corrwwZycc//vFobGyMbDYbZ555Zp99MplMLFiwYO9z3bp1sWjRovjlL38Z27Zt69Obr3D7&#10;7bfHN77xjaisrMwXf6RqbW1tceutt8b69etTzz169Oi9XklNHR0dSVFUVVVFaWlpYj6QoLq6OnUs&#10;l8ul5kICBAgQIECAAAECBAgQIECAAAECBAgQIECAAAECBAgQIECAAAECBAgQIECAAAECBAgQIECA&#10;AAECBAgQIECAAAECBAgQIECAAAECBAgQIECAAAECBAgQIECAAAECBAgQIECAAAECBAgQIECAAAEC&#10;BAgQIHDIBDIlfbfOV+vbpUKAAAECBAgQIECAAAECBAgQIECAAAECBAgQIECAAAECBAgQIJAgkOcX&#10;GQmdynsFnnvuuWhubt77XLt27ZCpjBo1Ki6++OLIZrMxa9asyGQyBe01ZcqUuPPOO+Pmm2+Oe+65&#10;J374wx/G+vXrU2c7Oztj+fLlcd5556X2DffwlVdeidtuuy22bdu236NeffXVUV5entjX3t6emJWV&#10;lSVmAw2qq6tTR3O5XGouJECAAAECBAgQIECAAAECBAgQIECAAAECBAgQIECAAAECBAgQIECAAAEC&#10;BAgQIECAAAECBAgQIECAAAECBAgQIECAAAECBAgQIECAAAECBAgQIECAAAECBAgQIECAAAECBAgQ&#10;IECAAAECBAgQIECAAAECBAgQIECAAAECBAgQIECAAAECBAgQIECAAAECBAgQIECAAAECBAgcrgLP&#10;PfdcNDc3732uXbt2yBhGjRoVF198cWSz2Zg1a1ZkMpmC9poyZUrceeedcfPNN8c999wTP/zhD2P9&#10;+vWps52dnbF8+fI477zzUvuGe/jKK6/EbbfdFtu2bdvvUa+++uooLy9P7Gtvb0/MysrKErOBBtXV&#10;1amjuVwuNRcSIECAAAECBAgQIECAAAECBAgQIECAAAECBAgQIECAAAECBAgQIECAAAECBAgQIECA&#10;AAECBAgQIECAAAECBAgQIECAAAECBAgQIECAAAECBAgQIECAAAECBAgQIECAAAECBAgQIECAAAEC&#10;BAgQIECAAIFDJVCUKemzdb5anyYFAgQIECBAgAABAgQIECBAgAABAgQIECBAgAABAgQIECBAgACB&#10;RIG+v8hIbD18g2effTaam5v3Pl999dUhg8hkMjF79uzIZrNx0UUXxahRowa8V+/sl7/85bjmmmti&#10;wYIF8fjjj6eu9dhjj8V5552X2jNcw507d8Zvf/vbWLZsWXR3d+/3mOeff37MnDkzta+zszMxLysr&#10;S8wGGlRUVETv979nz568S+Ryubx1RQIECBAgQIAAAQIECBAgQIAAAQIECBAgQIAAAQIECBAgQIAA&#10;AQIECBAgQIAAAQIECBAgQIAAAQIECBAgQIAAAQIECBAgQIAAAQIECBAgQIAAAQIECBAgQIAAAQIE&#10;CBAgQIAAAQIECBAgQIAAAQIECBAgQIAAAQIECBAgQIAAAQIECBAgQIAAAQIECBAgQIAAAQIECBAg&#10;QIDA4Sjw7LPPRnNz897nq6++OmQEmUwmZs+eHdlsNi666KIYNWrUgPfqnf3yl78c11xzTSxYsCAe&#10;f/zx1LUee+yxOO+881J7hmu4c+fO+O1vfxvLli2L7u7u/R7z/PPPj5kzZ6b2dXZ2JuZlZWWJ2UCD&#10;ioqK6P3+9+zZk3eJXC6Xt65IgAABAgQIECBAgAABAgQIECBAgAABAgQIECBAgAABAgQIECBAgAAB&#10;AgQIECBAgAABAgQIECBAgAABAgQIECBAgAABAgQIECBAgAABAgQIECBAgAABAgQIECBAgAABAgQI&#10;ECBAgAABAgQIECBAgAABAgQOuUBxSd8j/Pff5PEgQIAAAQIECBAgQIAAAQIECBAgQIAAAQIECBAg&#10;QIAAAQIECBAYuECeX2QMfLGRMtnT0xPPPPNMNDc3732+9tprQ3q1s846K7LZbDQ2Nsa4ceMGda/K&#10;ysp46KGHYv78+fHEE08krv3CCy8kZsM5WLlyZdx9993R2tpa0DFPOeWU+NKXvrTf3vb29sSesrKy&#10;xOxAgqqqqkjad/fu3QeytFkCBAgQIECAAAECBAgQIECAAAECBAgQIECAAAECBAgQIECAAAECBAgQ&#10;IECAAAECBAgQIECAAAECBAgQIECAAAECBAgQIECAAAECBAgQIECAAAECBAgQIECAAAECBAgQIECA&#10;AAECBAgQIECAAAECBAgQIECAAAECBAgQIECAAAECBAgQIECAAAECBAgQIECAAAECBAgQIECAwEda&#10;oKenJ5555plobm7e+3zttdeG9D5nnXVWZLPZaGxsjHHjxg3qXpWVlfHQQw/F/Pnz44knnkhc+4UX&#10;XkjMhnOwcuXKuPvuu6O1tbWgY55yyinxpS99ab+97e3tiT1lZWWJ2YEEVVVVkbTv7t27D2RpswQI&#10;ECBAgAABAgQIECBAgAABAgQIECBAgAABAgQIECBAgAABAgQIECBAgAABAgQIECBAgAABAgQIECBA&#10;gAABAgQIECBAgAABAgQIECBAgAABAgQIECBAgAABAgQIECBAgAABAgQIECBAgAABAgQIECBAYMgE&#10;ikfVfmjtoiiurPlQzUcCBAgQIECAAAECBAgQIECAAAECBAgQIECAAAECBAgQIECAAIH+CJT0p3kk&#10;9/b09MTf//73WLJkSdx///2xcePGIb3u0UcfHU1NTZHNZuO4444b0r0qKirijjvuiNNPPz1xny1b&#10;tiRmwzHoPe+vf/3r+Mtf/lLw8c4666z45je/GZlMZr8z7733XmJPScnQ/GdTVFSUuGdpaWliJiBA&#10;gAABAgQIECBAgAABAgQIECBAgAABAgQIECBAgAABAgQIECBAgAABAgQIECBAgAABAgQIECBAgAAB&#10;AgQIECBAgAABAgQIECBAgAABAgQIECBAgAABAgQIECBAgAABAgQIECBAgAABAgQIECBAgAABAgQI&#10;ECBAgAABAgQIECBAgAABAgQIECBAgAABAgQIECBAgAABAgQIjESBnp6e+Pvf/x5LliyJ+++/PzZu&#10;3Dik1zz66KOjqakpstlsHHfccUO6V0VFRdxxxx1x+umnJ+6zZcuWxGw4Br3n/fWvfx1/+ctfCj7e&#10;WWedFd/85jcjk8nsd+a9995L7CkpKUnMDiQoKipKHC8tLU3MBAQIECBAgAABAgQIECBAgAABAgQI&#10;ECBAgAABAgQIECBAgAABAgQIECBAgAABAgQIECBAgAABAgQIECBAgAABAgQIECBAgAABAgQIECBA&#10;gAABAgQIECBAgAABAgQIECBAgAABAgQIECBAgAABAgQIECBA4FAKZMYeFSUTjovdm9bsPUb5tP83&#10;isoqDuWR7E2AAAECBAgQIECAAAECBAgQIECAAAECBAgQIECAAAECBAgQ+MgLlHzkb3AAF+ju7o4V&#10;K1ZEc3Nz/OEPf4g333zzAFbb/+iYMWPi8ssvj2w2GzNmzNj/wCB2nHbaaXHkkUdGa2tr3lW3bNmS&#10;tz7cil1dXfHAAw/s/c563xf6uPjii+PKK6+MTCZT0EhpaWnkcrm8vbt27cpbP9Bi2n3Ky8sPdHnz&#10;BAgQIECAAAECBAgQIECAAAECBAgQIECAAAECBAgQIECAAAECBAgQIECAAAECBAgQIECAAAECBAgQ&#10;IECAAAECBAgQIECAAAECBAgQIECAAAECBAgQIECAAAECBAgQIECAAAECBAgQIECAAAECBAgQIECA&#10;AAECBAgQIECAAAECBAgQIECAAAECBAgQIECAAAECBAgQIECAAIFhL9Dd3R0rVqyI5ubm+MMf/hBv&#10;vvnmkJ55zJgxcfnll0c2m40ZM2YM6V4fXvy0006LI488MlpbWz8c7f28ZcuWvPXhVuzq6ooHHnhg&#10;73fW+77Qx8UXXxxXXnllZDKZgkZKS0sjl8vl7d21a1fe+oEW0+5TXl5+oMubJ0CAAAECBAgQIECA&#10;AAECBAgQIECAAAECBAgQIECAAAECBAgQIECAAAECBAgQIECAAAECBAgQIECAAAECBAgQIECAAAEC&#10;BAgQIECAAAECBAgQIECAAAECBAgQIECAAAECBAgQIECAAAECBAgQIECAAAECQyJQVFwcNfO+HHta&#10;X48oKYuSIxqGZB+LEiBAgAABAgQIECBAgAABAgQIECBAgAABAgQIECBAgAABAgQOJ4GSw+my/3vX&#10;l156KWbNmhWbN2/+3/Kgv6+oqIh58+ZFNpuNCy64IEpLSwd9j0IXrK+vj9bW1rzt27dvz1sfTsW/&#10;/vWv8atf/Sra2toKPlZdXV1cf/31ccYZZxQ809vY+711dHTknens7MxbP9BiV1dX4hJlZWWJmYAA&#10;AQIECBAgQIAAAQIECBAgQIAAAQIECBAgQIAAAQIECBAgQIAAAQIECBAgQIAAAQIECBAgQIAAAQIE&#10;CBAgQIAAAQIECBAgQIAAAQIECBAgQIAAAQIECBAgQIAAAQIECBAgQIAAAQIECBAgQIAAAQIECBAg&#10;QIAAAQIECBAgQIAAAQIECBAgQIAAAQIECBAgQIAAAQIECBAgMBIEXnrppZg1a1Zs3rx5SK9TUVER&#10;8+bNi2w2GxdccEGUlpYO6X5pi9fX10dra2velu3bt+etD6fiX//61/jVr34VbW1tBR+rrq4urr/+&#10;+jjjjDMKnult7P3eOjo68s50dnbmrR9osaurK3GJsrKyxExAgAABAgQIECBAgAABAgQIECBAgAAB&#10;AgQIECBAgAABAgQIECBAgAABAgQIECBAgAABAgQIECBAgAABAgQIECBAgAABAgQIECBAgAABAgQI&#10;ECBAgAABAgQIECBAgAABAgQIECBAgAABAgQIECBAgAABAgQOtUBRUVGUjJt0qI9hfwIECBAgQIAA&#10;AQIECBAgQIAAAQIECBAgQIAAAQIECBAgQIDAiBEoGTE36edF3nnnndi8eXM/pwpr7/2Ry7nnnhtN&#10;TU1x6aWXRl1dXWGDQ9yVy+USd6ioqEjMDnWwfv36+MUvfhEvvfRSv44yc+bM+OIXvxjV1dX9mutt&#10;TvPYsWNHv9fb38CePXuiu7s7sa28vDwxO5Bg/vz58fbbbx/IEomzixcvTswEBAgQIECAAAECBAgQ&#10;IECAAAECBAgQIECAAAECBAgQIECAAAECBAgQIECAAAECBAgQIECAAAECBAgQIECAAAECBAgQIECA&#10;AAECBAgQIECAAAECBAgQIECAAAECBAgQIECAAAECBAgQIECAAAECBAgQIECAAAECBGQgHi0AAEAA&#10;SURBVAgQIECAAAECBAgQIECAAAECBAgQIECAAAECBAgQIECAAIEPC7zzzjuxefPmD5cH5XNRUVGc&#10;e+650dTUFJdeemnU1dUNyroHukgul0tcoqKiIjE71MH69evjF7/4Rbz00kv9OsrMmTPji1/8YlRX&#10;V/drrrc5zWPHjh39Xm9/A3v27Inu7u7EtvLy8sTsQIL58+fH22+/fSBLJM4uXrw4MRMQIECAAAEC&#10;BAgQIECAAAECBAgQIECAAAECBAgQIECAAAECBAgQIECAAAECBAgQIECAAAECBAgQIECAAAECBAgQ&#10;IECAAAECBAgQIECAAAECBAgQIECAAAECBAgQIECAAAECBAgQIECAAAECBAgQIECAAAECBAgQIECA&#10;AAECBAgQIECAAAECBAgQIECAAAECBAgQIECAAAECyQIlyZGkvwInn3xyZLPZWLhwYUyYMKG/40Pa&#10;v3v37ti0aVPiHjU1NYnZoQo6OjrinnvuiT/96U/R09NT8DF67a+99to49dRTC575cGNFRcWHS+9/&#10;7urqil7PkpLB+8+nd820R3l5eVo84KypqWnAs/sbXLx48f5a5AQIECBAgAABAgQIECBAgAABAgQI&#10;ECBAgAABAgQIECBAgAABAgQIECBAgAABAgQIECBAgAABAgQIECBAgAABAgQIECBAgAABAgQIECBA&#10;gAABAgQIECBAgAABAgQIECBAgAABAgQIECBAgAABAgQIECBAgAABAgQIECBAgAABAgQIECBAgAAB&#10;AgQIECBAgAABAgQIECBAgACBIRU4+eSTI5vNxsKFC2PChAlDuld/F9+9e3ds2rQpcaympiYxO1RB&#10;R0dH3HPPPfGnP/0penp6Cj5Gr/21114bp556asEzH26sqKj4cOn9z11dXdHrWVJS8n7tQN/0rpn2&#10;KC8vT4sHnDU1NQ14dn+Dixcv3l+LnAABAgQIECBAgAABAgQIECBAgAABAgQIECBAgAABAgQIECBA&#10;gAABAgQIECBAgAABAgQIECBAgAABAgQIECBAgAABAgQIECBAgAABAgQIECBAgAABAgQIECBAgAAB&#10;AgQIECBAgAABAgQIECBAgAABAgQIECBAgAABAgQIECBAgAABAgQIECBAgAABAgQIECBAgAABAgQI&#10;EMgjUJKnptQPgfHjx8fChQujqakpTj311H5MHtzWlpaW2LlzZ+KmY8eOTcwORfCPf/wj7r777nj7&#10;7bcL3r6qqiquuOKK+OxnPxuZTKbguXyN5eXl+crv1zo7O6Ouru79zwf6pr29PXWJMWPGpOZCAgQI&#10;ECBAgAABAgQIECBAgAABAgQIECBAgAABAgQIECBAgAABAgQIECBAgAABAgQIECBAgAABAgQIECBA&#10;gAABAgQIECBAgAABAgQIECBAgAABAgQIECBAgAABAgQIECBAgAABAgQIECBAgAABAgQIECBAgAAB&#10;AgQIECBAgAABAgQIECBAgAABAgQIECBAgAABAgQIECBAgACB/yswfvz4WLhwYTQ1NcWpp546bFla&#10;Wlpi586diecbO3ZsYnYogn/84x9x9913x9tvv13w9lVVVXHFFVfEZz/72chkMgXP5WssLy/PV36/&#10;1tnZGXV1de9/PtA37e3tqUuMGTMmNRcSIECAAAECBAgQIECAAAECBAgQIECAAAECBAgQIECAAAEC&#10;BAgQIECAAAECBAgQIECAAAECBAgQIECAAAECBAgQIECAAAECBAgQIECAAAECBAgQIECAAAECBAgQ&#10;IECAAAECBAgQIECAAAECBAgQIECAAAECBAgQIECAAAECBAgQIECAAAECBAgQIECAAAECBAgQIECA&#10;AAECI0egZORc5eDdpLa2Ni655JLIZrNx7rnnRnFx8cHbfIA7Pfnkk6mTZ555Zmp+sMLOzs5YtGhR&#10;rFixouAte/3nzp0bjY2NUVdXV/BcWmN1dXVaHDt27Bi0vXo3am1tTd1v3LhxqbmQAAECBAgQIECA&#10;AAECBAgQIECAAAECBAgQIECAAAECBAgQIECAAAECBAgQIECAAAECBAgQIECAAAECBAgQIECAAAEC&#10;BAgQIECAAAECBAgQIECAAAECBAgQIECAAAECBAgQIECAAAECBAgQIECAAAECBAgQIECAAAECBAgQ&#10;IECAAAECBAgQIECAAAECBAgQIECAAAECBAgQIHA4C9TW1sYll1wS2Ww2zj333CguLh72HE8++WTq&#10;Gc8888zU/GCFnZ2dsWjRolixYkXBW/b6z507NxobG6Ourq7gubTG6urqtDh27NgxaHv1btTa2pq6&#10;37hx41JzIQECBAgQIECAAAECBAgQIECAAAECBAgQIECAAAECBAgQIECAAAECBAgQIECAAAECBAgQ&#10;IECAAAECBAgQIECAAAECBAgQIECAAAECBAgQIECAAAECBAgQIECAAAECBAgQIECAAAECBAgQIECA&#10;AAECBAgQIECAAAECBAgQIECAAAECBAgQIECAAAECBAgQIECAAAECBAgQIDByBEpGzlWG9ialpaUx&#10;d+7cyGazMX/+/KisrBzaDQd59ZKSkr3nT1q2906H+vHWW2/FLbfcEps2bSr4KNOnT4+rr746JkyY&#10;UPBMIY0NDQ2pbR0dHal5f8O2trbUkXHjxqXmQgIECBAgQIAAAQIECBAgQIAAAQIECBAgQIAAAQIE&#10;CBAgQIAAAQIECBAgQIAAAQIECBAgQIAAAQIECBAgQIAAAQIECBAgQIAAAQIECBAgQIAAAQIECBAg&#10;QIAAAQIECBAgQIAAAQIECBAgQIAAAQIECBAgQIAAAQIECBAgQIAAAQIECBAgQIAAAQIECBAgQIAA&#10;AQIECBAgQIDA4SZQWloac+fOjWw2G/Pnz4/KysqPFEFJScne8ycduvdOh/rx1ltvxS233BKbNm0q&#10;+CjTp0+Pq6++OiZMmFDwTCGNDQ0NqW0dHR2peX/Dtra21JFx48al5kICBAgQIECAAAECBAgQIECA&#10;AAECBAgQIECAAAECBAgQIECAAAECBAgQIECAAAECBAgQIECAAAECBAgQIECAAAECBAgQIECAAAEC&#10;BAgQIECAAAECBAgQIECAAAECBAgQIECAAAECBAgQIECAAAECBAgQIECAAAECBAgQIECAAAECBAgQ&#10;IECAAAECBAgQIECAAAECBAgQIEBg5AiUjJyrDM1NPv3pT0c2m43LL788xo4dOzSbHIRVv/a1r0Xv&#10;c7g+Vq1aFbfddlt0dHQUdMQpU6bEF77whZg2bVpB/f1tamhoSB3ZsGFDTJ06NbWnP2Fra2tq+5FH&#10;HpmaCwkQIECAAAECBAgQIECAAAECBAgQIECAAAECBAgQIECAAAECBAgQIECAAAECBAgQIECAAAEC&#10;BAgQIECAAAECBAgQIECAAAECBAgQIECAAAECBAgQIECAAAECBAgQIECAAAECBAgQIECAAAECBAgQ&#10;IECAAAECBAgQIECAAAECBAgQIECAAAECBAgQIECAAAECBAgQIECAAAECh4vApz/96chms3H55ZfH&#10;2LFjP7LX/trXvha9z+H6WLVqVdx2223R0dFR0BGnTJkSX/jCF2LatGkF9fe3qaGhIXVkw4YNMXXq&#10;1NSe/oStra2p7UceeWRqLiRAgAABAgQIECBAgAABAgQIECBAgAABAgQIECBAgAABAgQIECBAgAAB&#10;AgQIECBAgAABAgQIECBAgAABAgQIECBAgAABAgQIECBAgAABAgQIECBAgAABAgQIECBAgAABAgQI&#10;ECBAgAABAgQIECBAgAABAgQIECBAgAABAgQIECBAgAABAgQIECBAgAABAgQIECBAgAABAgRGjkDJ&#10;yLnK4N1k6tSpkc1mo6mpKSZPnjx4C1spr8DatWvje9/7XuRyubz5/xZramriqquuitmzZ0dRUdH/&#10;RoP6vqGhIXW91atXx5w5c1J7+hO2tbUlthcXF8e4ceMScwEBAgQIECBAgAABAgQIECBAgAABAgQI&#10;ECBAgAABAgQIECBAgAABAgQIECBAgAABAgQIECBAgAABAgQIECBAgAABAgQIECBAgAABAgQIECBA&#10;gAABAgQIECBAgAABAgQIECBAgAABAgQIECBAgAABAgQIECBAgAABAgQIECBAgAABAgQIECBAgAAB&#10;AgQIECBAgAABAgQIECBAYKQLTJ06NbLZbDQ1NcXkyZNH+nUP+f3Wrl0b3/ve9yKXy+33LDU1NXHV&#10;VVfF7Nmzo6ioaL/9A21oaGhIHV29enXMmTMntac/YVtbW2J7cXFxjBs3LjEXECBAgAABAgQIECBA&#10;gAABAgQIECBAgAABAgQIECBAgAABAgQIECBAgAABAgQIECBAgAABAgQIECBAgAABAgQIECBAgAAB&#10;AgQIECBAgAABAgQIECBAgAABAgQIECBAgAABAgQIECBAgAABAgQIECBAgAABAgQIECBAgAABAgQI&#10;ECBAgAABAgQIECBAgAABAgQIECBAgAABAiNLoGRkXWfgt6mvr4/GxsbIZrMxffr0gS9ksl8C//nP&#10;f+Lmm2+OXC6337k5c+bEVVddFTU1NfvtPdCGhoaG1CVWr16dmvc3XLt2beLI5MmTo7S0NDEXECBA&#10;gAABAgQIECBAgAABAgQIECBAgAABAgQIECBAgAABAgQIECBAgAABAgQIECBAgAABAgQIECBAgAAB&#10;AgQIECBAgAABAgQIECBAgAABAgQIECBAgAABAgQIECBAgAABAgQIECBAgAABAgQIECBAgAABAgQI&#10;ECBAgAABAgQIECBAgAABAgQIECBAgAABAgQIECBAgAABAgRGokB9fX00NjZGNpuN6dOnj8QrDss7&#10;/ec//4mbb745crncfs83Z86cuOqqq6Kmpma/vQfa0NDQkLrE6tWrU/P+hmvXrk0cmTx5cpSWlibm&#10;AgIECBAgQIAAAQIECBAgQIAAAQIECBAgQIAAAQIECBAgQIAAAQIECBAgQIAAAQIECBAgQIAAAQIE&#10;CBAgQIAAAQIECBAgQIAAAQIECBAgQIAAAQIECBAgQIAAAQIECBAgQIAAAQIECBAgQIAAAQIECBAg&#10;QIAAAQIECBAgQIAAAQIECBAgQIAAAQIECBAgQIAAAQIECBAgQGBkCZSMrOsUfptRo0ZFTU1NzJs3&#10;L7LZbMyZMydKSg5bjsLhBrFz9+7dceutt8b27dtTV+39nq6//vo466yzUvsGMxwzZkzU1dXFtm3b&#10;8i775ptv7j13bW1t3rw/xd77v/7664kjJ554YmImIECAAAECBAgQIECAAAECBAgQIECAAAECBAgQ&#10;IECAAAECBAgQIECAAAECBAgQIECAAAECBAgQIECAAAECBAgQIECAAAECBAgQIECAAAECBAgQIECA&#10;AAECBAgQIECAAAECBAgQIECAAAECBAgQIECAAAECBAgQIECAAAECBAgQIECAAAECBAgQIECAAAEC&#10;BAgQIECAAAECBAiMFIFRo0ZFTU1NzJs3L7LZbMyZMydKSkpGyvU+EvfYvXt33HrrrbF9+/bU8/Z+&#10;T9dff32cddZZqX2DGY4ZMybq6upi27ZteZd988039567trY2b96fYu/9X3/99cSRE088MTETECBA&#10;gAABAgQIECBAgAABAgQIECBAgAABAgQIECBAgAABAgQIECBAgAABAgQIECBAgAABAgQIECBAgAAB&#10;AgQIECBAgAABAgQIECBAgAABAgQIECBAgAABAgQIECBAgAABAgQIECBAgAABAgQIECBAgAABAgQI&#10;ECBAgAABAgQIECBAgAABAgQIECBAgAABAgQIECBAgAABAiNPoGTkXamwG51++unx7rvvRnFxcWED&#10;ugZdYOnSpbFx48bUdadMmRI33HBD1NfXp/YNRdj7N/LnP/85cenVq1fH9OnTE/NCgxdffDG19aST&#10;TkrNhQQIECBAgAABAgQIECBAgAABAgQIECBAgAABAgQIECBAgAABAgQIECBAgAABAgQIECBAgAAB&#10;AgQIECBAgAABAgQIECBAgAABAgQIECBAgAABAgQIECBAgAABAgQIECBAgAABAgQIECBAgAABAgQI&#10;ECBAgAABAgQIECBAgAABAgQIECBAgAABAgQIECBAgAABAgQIECBAgACBkSBw+umnx7vvvhvFxcUj&#10;4TofyTssXbo0Nm7cmHr2KVOmxA033BD19fWpfUMR9v6N/PnPf05cevXq1TF9+vTEvNDgxRdfTG09&#10;6aSTUnMhAQIECBAgQIAAAQIECBAgQIAAAQIECBAgQIAAAQIECBAgQIAAAQIECBAgQIAAAQIECBAg&#10;QIAAAQIECBAgQIAAAQIECBAgQIAAAQIECBAgQIAAAQIECBAgQIAAAQIECBAgQIAAAQIECBAgQIAA&#10;AQIECBAgQIAAAQIECBAgQIAAAQIECBAgQIAAAQIECBAgQIAAAQIECBAgMLIEikfWdfp3m+Liw/r6&#10;/cMa5O6tW7fGvffem7rq+PHj46abbor6+vrUvqEKzzjjjNSln3vuudS80PBf//pXYmtRUVGccMIJ&#10;ibmAAAECBAgQIECAAAECBAgQIECAAAECBAgQIECAAAECBAgQIECAAAECBAgQIECAAAECBAgQIECA&#10;AAECBAgQIECAAAECBAgQIECAAAECBAgQIECAAAECBAgQIECAAAECBAgQIECAAAECBAgQIECAAAEC&#10;BAgQIECAAAECBAgQIECAAAECBAgQIECAAAECBAgQIECAAAECBAgQIDCSBIqLi0fSdT5Sd9m6dWvc&#10;e++9qWceP3583HTTTVFfX5/aN1ThGWeckbr0c889l5oXGv7rX/9KbC0qKooTTjghMRcQIECAAAEC&#10;BAgQIECAAAECBAgQIECAAAECBAgQIECAAAECBAgQIECAAAECBAgQIECAAAECBAgQIECAAAECBAgQ&#10;IECAAAECBAgQIECAAAECBAgQIECAAAECBAgQIECAAAECBAgQIECAAAECBAgQIECAAAECBAgQIECA&#10;AAECBAgQIECAAAECBAgQIECAAAECBAgQIECAAAECI0+geORdyY0+CgJPPfVUdHV1JR71Yx/7WNx0&#10;001RU1OT2DPUwWmnnZa6xRNPPBHbt29P7dlf+M4778TTTz+d2NZ7htra2sRcQIAAAQIECBAgQIAA&#10;AQIECBAgQIAAAQIECBAgQIAAAQIECBAgQIAAAQIECBAgQIAAAQIECBAgQIAAAQIECBAgQIAAAQIE&#10;CBAgQIAAAQIECBAgQIAAAQIECBAgQIAAAQIECBAgQIAAAQIECBAgQIAAAQIECBAgQIAAAQIECBAg&#10;QIAAAQIECBAgQIAAAQIECBAgQIAAAQIECBAgQGAwBJ566qno6upKXOpjH/tY3HTTTVFTU5PYM9TB&#10;aaedlrrFE088Edu3b0/t2V/4zjvvxNNPP53Y1nuG2traxFxAgAABAgQIECBAgAABAgQIECBAgAAB&#10;AgQIECBAgAABAgQIECBAgAABAgQIECBAgAABAgQIECBAgAABAgQIECBAgAABAgQIECBAgAABAgQI&#10;ECBAgAABAgQIECBAgAABAgQIECBAgAABAgQIECBAgAABAgQIECBAgAABAgQIECBAgAABAgQIECBA&#10;gAABAgQIECBAgAABAgQIjDyB4pF3pcJu9Morr8TEiROjvr6+z/OYY44pbJGD0PXTn/60z/n2nXnx&#10;4sUH4QRDs8Xy5csTF66srIwbb7wxjjzyyMSegxHU1dXFcccdl7hVV1dXLFu2LDEvJHjwwQdj165d&#10;ia0zZ85MzAQECBAgQIAAAQIECBAgQIAAAQIECBAgQIAAAQIECBAgQIAAAQIECBAgQIAAAQIECBAg&#10;QIAAAQIECBAgQIAAAQIECBAgQIAAAQIECBAgQIAAAQIECBAgQIAAAQIECBAgQIAAAQIECBAgQIAA&#10;AQIECBAgQIAAAQIECBAgQIAAAQIECBAgQIAAAQIECBAgQIAAAQIECBAgQIAAgZEk8Morr8TEiROj&#10;vr6+z/OYY44ZNlf96U9/2ud8+868ePHiYXPO/h5k+fLliSOVlZVx4403xpFHHpnYczCCurq6OO64&#10;4xK36urqimXLliXmhQQPPvhg7Nq1K7F15syZiZmAAAECBAgQIECAAAECBAgQIECAAAECBAgQIECA&#10;AAECBAgQIECAAAECBAgQIECAAAECBAgQIECAAAECBAgQIECAAAECBAgQIECAAAECBAgQIECAAAEC&#10;BAgQIECAAAECBAgQIECAAAECBAgQIECAAAECBAgQIECAAAECBAgQIECAAAECBAgQIECAAAECBAgQ&#10;IECAAAECBAgQGJkCJSPzWvu/1datW2Pjxo15G7u6uvLWD0XxxRdfjC1btuTd+m9/+1tks9m82XAu&#10;vv7669H7THpcccUVccwxxyTFB7U+b968WLNmTeKejzzySMyfPz9qa2sTe5KC3r+/Rx99NCmOqqqq&#10;+NSnPpWYCwgQIECAAAECBAgQIECAAAECBAgQIECAAAECBAgQIECAAAECBAgQIECAAAECBAgQIECA&#10;AAECBAgQIECAAAECBAgQIECAAAECBAgQIECAAAECBAgQIECAAAECBAgQIECAAAECBAgQIECAAAEC&#10;BAgQIECAAAECBAgQIECAAAECBAgQIECAAAECBAgQIECAAAECBAgQIECAAAECI0lg69atsXHjxrxX&#10;6urqyls/FMUXX3wxtmzZknfrv/3tb5HNZvNmw7n4+uuvR+8z6XHFFVfEMccckxQf1Pq8efNizZo1&#10;iXs+8sgjMX/+/KitrU3sSQp6//4effTRpDiqqqriU5/6VGIuIECAAAECBAgQIECAAAECBAgQIECA&#10;AAECBAgQIECAAAECBAgQIECAAAECBAgQIECAAAECBAgQIECAAAECBAgQIECAAAECBAgQIECAAAEC&#10;BAgQIECAAAECBAgQIECAAAECBAgQIECAAAECBAgQIECAAAECBAgQIECAAAECBAgQIECAAAECBAgQ&#10;IECAAAECBAgQIECAAAECBEamQPHIvNbIuVVtbW3iZVauXJmYDedg+fLlicerrKyM2bNnJ+YHO5gx&#10;Y0bU19cnbtvZ2Rnf//73o6urK7EnX9De3h633HJL5HK5fPHe2qxZs6KsrCwxFxAgQIAAAQIECBAg&#10;QIAAAQIECBAgQIAAAQIECBAgQIAAAQIECBAgQIAAAQIECBAgQIAAAQIECBAgQIAAAQIECBAgQIAA&#10;AQIECBAgQIAAAQIECBAgQIAAAQIECBAgQIAAAQIECBAgQIAAAQIECBAgQIAAAQIECBAgQIAAAQIE&#10;CBAgQIAAAQIECBAgQIAAAQIECBAgQIAAAQIECBx8gdra2sRNV65cmZgN52D58uWJx6usrIzZs2cn&#10;5gc7mDFjRtTX1ydu29nZGd///vejq6srsSdf0N7eHrfcckvkcrl88d7arFmzoqysLDEXECBAgAAB&#10;AgQIECBAgAABAgQIECBAgAABAgQIECBAgAABAgQIECBAgAABAgQIECBAgAABAgQIECBAgAABAgQI&#10;ECBAgAABAgQIECBAgAABAgQIECBAgAABAgQIECBAgAABAgQIECBAgAABAgQIECBAgAABAgQIECBA&#10;gAABAgQIECBAgAABAgQIECBAgAABAgQIECBAgAABAiNToHhkXmvk3KqrqyvxMq+99lpiNpyD5cuX&#10;Jx5v1qxZUVVVlZgf7CCTycSFF16Yuu3q1avjrrvuip6entS+fWFbW1t897vfjc2bN+8r9XkdPXp0&#10;NDY29qkrECBAgAABAgQIECBAgAABAgQIECBAgAABAgQIECBAgAABAgQIECBAgAABAgQIECBAgAAB&#10;AgQIECBAgAABAgQIECBAgAABAgQIECBAgAABAgQIECBAgAABAgQIECBAgAABAgQIECBAgAABAgQI&#10;ECBAgAABAgQIECBAgAABAgQIECBAgAABAgQIECBAgAABAgQIECBAgAABAgQIHFqBrq6uxAO89tpr&#10;idlwDpYvX554vFmzZkVVVVVifrCDTCYTF154Yeq2q1evjrvuuit6enpS+/aFbW1t8d3vfjc2b968&#10;r9TndfTo0dHY2NinrkCAAAECBAgQIECAAAECBAgQIECAAAECBAgQIECAAAECBP5/9u7mxaryDwD4&#10;956Ze6cxsxdFe6EiLZKZJFy4kaBcFARC2sIw2jQb3bQLAg1cJQj9AbqKNq6kTbkQRQi0RQRSVCsh&#10;KWrMLEHEmd/M3JlfZ+iu8o5zp/s8nnvmc+Bwnfs8z/fl85xz7jQElwABAgQIECBAgAABAgQIECBA&#10;gAABAgQIECBAgAABAgQIECBAgAABAgQIECBAgAABAgQIECBAgAABAgQIECBAgAABAgQIECBAgAAB&#10;AgQIECBAgAABAgQIECBAgAABAgQIECBAgAABAgQIECBAgAABAgQIECBAgED9BYbr3+Jgd3jjxo2u&#10;Ddy8ebPrWFUHrl69GteuXeta3pkzZ+Lbb7/tOt7vgZdeeineeuutJcO+9tprcfr06Shr73ZcvHgx&#10;fv/995iYmIjx8fE7Tmu321HOO3HiRNy6deuOczpvvvvuu3H//fd3fvRKgAABAgQIECBAgAABAgQI&#10;ECBAgAABAgQIECBAgAABAgQIECBAgAABAgQIECBAgAABAgQIECBAgAABAgQIECBAgAABAgQIECBA&#10;gAABAgQIECBAgAABAgQIECBAgAABAgQIECBAgAABAgQIECBAgAABAgQIECBAgAABAgQIECBAgAAB&#10;AgQIECBAgAABAgQIECBAgAABAgQIECBQEYEbN250reTmzZtdx6o6cPXq1bh27VrX8s6cORPffvtt&#10;1/F+D7z00kvx1ltvLRn2tddei9OnT0dZe7fj4sWL8fvvv8fExESMj4/fcVq73Y5y3okTJ+LWrVt3&#10;nNN58913343777+/86NXAgQIECBAgAABAgQIECBAgAABAgQIECBAgAABAgQIECBAgAABAgQIECBA&#10;gAABAgQIECBAgAABAgQIECBAgAABAgQIECBAgAABAgQIECBAgAABAgQIECBAgAABAgQIECBAgAAB&#10;AgQIECBAgAABAgQIECBAgAABAgQIECBAgAABAgQIECBAgAABAgQIECBAgAABAgQIECBAYBUJDK+i&#10;Xgey1a+++qpr3dPT0zE7OxvNZrPrnKoNXL16dcmSZmZm4ueff15yTj8Hf/3117uGu+++++L999+P&#10;Dz74INrtdtf5ly9fjkOHDsX27dtj69at8cQTT0Sj0Yi5ubm4cuVKfPnll/HXX391Xd8Z2LZtW7zy&#10;yiudH70SIECAAAECBAgQIECAAAECBAgQIECAAAECBAgQIECAAAECBAgQIECAAAECBAgQIECAAAEC&#10;BAgQIECAAAECBAgQIECAAAECBAgQIECAAAECBAgQIECAAAECBAgQIECAAAECBAgQIECAAAECBAgQ&#10;IECAAAECBAgQIECAAAECBAgQIECAAAECBAgQIECAAAECBAgQIECAAAECBAhUSOCrr77qWs309HTM&#10;zs5Gs9nsOqdqA1evXl2ypJmZmfj555+XnNPPwV9//fWu4e677754//3344MPPoh2u911/uXLl+PQ&#10;oUOxffv22Lp1azzxxBPRaDRibm4urly5El9++WX89ddfXdd3BrZt2xavvPJK50evBAgQIECAAAEC&#10;BAgQIECAAAECBAgQIECAAAECBAgQIECAAAECBAgQIECAAAECBAgQIECAAAECBAgQIECAAAECBAgQ&#10;IECAAAECBAgQIECAAAECBAgQIECAAAECBAgQIECAAAECBAgQIECAAAECBAgQIECAAAECBAgQIECA&#10;AAECBAgQIECAAAECBAgQIECAAAECBAgQIECAwCoTGF5l/Q5Uu0ePHo3Lly8vWfPU1FQ0m80l51Rp&#10;cHJyskrlLLuW5557Lt5555349NNP77rm0qVLUZ4rOcq9PHDgwEqWWkOAAAECBAgQIECAAAECBAgQ&#10;IECAAAECBAgQIECAAAECBAgQIECAAAECBAgQIECAAAECBAgQIECAAAECBAgQIECAAAECBAgQIECA&#10;AAECBAgQIECAAAECBAgQIECAAAECBAgQIECAAAECBAgQIECAAAECBAgQIECAAAECBAgQIECAAAEC&#10;BAgQIECAAAECBAgQIECAAAECBAgQIJBY4OjRo3H58uUls0xNTUWz2VxyTpUGJycnq1TOsmt57rnn&#10;4p133olPP/30rmsuXboU5bmSo9zLAwcOrGSpNQQIECBAgAABAgQIECBAgAABAgQIECBAgAABAgQI&#10;ECBAgAABAgQIECBAgAABAgQIECBAgAABAgQIECBAgAABAgQIECBAgAABAgQIECBAgAABAgQIECBA&#10;gAABAgQIECBAgAABAgQIECBAgAABAgQIECBAgAABAgQIECBAgAABAgQIECBAgAABAgQIECBAgAAB&#10;AgQIECBAgEBNBIbr0MePP/4Yv/32W0+tfP/9913n37x5M86dO9d1POVAu92Osp8LFy7EZ599tmSq&#10;oihi7dq1S86p2uDk5GTVSlp2PXv37o3vvvsuLl26tOw1vUwcHR2NDz/8MJ588slelplLgAABAgQI&#10;ECBAgAABAgQIECBAgAABAgQIECBAgAABAgQIECBAgAABAgQIECBAgAABAgQIECBAgAABAgQIECBA&#10;gAABAgQIECBAgAABAgQIECBAgAABAgQIECBAgAABAgQIECBAgAABAgQIECBAgAABAgQIECBAgAAB&#10;AgQIECBAgAABAgQIECBAgAABAgQIECBAgAABAgQIEKicwI8//hi//fZbT3V9//33XeffvHkzzp07&#10;13U85UC73Y6ynwsXLsRnn322ZKqiKGLt2rVLzqna4OTkZNVKWnY9e/fuje+++y4uXbq07DW9TBwd&#10;HY0PP/wwnnzyyV6WmUuAAAECBAgQIECAAAECBAgQIECAAAECBAgQIECAAAECBAgQIECAAAECBAgQ&#10;IECAAAECBAgQIECAAAECBAgQIECAAAECBAgQIECAAAECBAgQIECAAAECBAgQIECAAAECBAgQIECA&#10;AAECBAgQIECAAAECBAgQIECAAAECBAgQIECAAAECBAgQIECAAAECBAgQIECAAAECBAjUTGC4Dv18&#10;/PHH8cknn/S1lVdffbWv8VIEW79+fRRFkSJ0spiTk5PJYqcO3Gg04vDhw3H8+PE4d+5cX9M9+OCD&#10;ceTIkdiyZUtf4wpGgAABAgQIECBAgAABAgQIECBAgAABAgQIECBAgAABAgQIECBAgAABAgQIECBA&#10;gAABAgQIECBAgAABAgQIECBAgAABAgQIECBAgAABAgQIECBAgAABAgQIECBAgAABAgQIECBAgAAB&#10;AgQIECBAgAABAgQIECBAgAABAgQIECBAgAABAgQIECBAgAABAgQIECBAgAABAgQIELgXAh9//HF8&#10;8sknfU396quv9jVeimDr16+PoihShE4Wc3JyMlns1IEbjUYcPnw4jh8/HufOnetrugcffDCOHDkS&#10;W7Zs6WtcwQgQIECAAAECBAgQIECAAAECBAgQIECAAAECBAgQIECAAAECBAgQIECAAAECBAgQIECA&#10;AAECBAgQIECAAAECBAgQIECAAAECBAgQIECAAAECBAgQIECAAAECBAgQIECAAAECBAgQIECAAAEC&#10;BAgQIECAAAECBAgQIECAAAECBAgQIECAAAECBAgQIECAAAECBAgQIECAAIHBEygGr2QVdwQ2btzY&#10;+efAvE5OTg5MrXcqtNlsxnvvvRcHDx6MoaGhO03p+b1yH48dOxZbtmzpea0FBAgQIECAAAECBAgQ&#10;IECAAAECBAgQIECAAAECBAgQIECAAAECBAgQIECAAAECBAgQIECAAAECBAgQIECAAAECBAgQIECA&#10;AAECBAgQIECAAAECBAgQIECAAAECBAgQIECAAAECBAgQIECAAAECBAgQIECAAAECBAgQIECAAAEC&#10;BAgQIECAAAECBAgQIECAAAECBAgQIECAAAEC1RHYuHFjdYpZZiWTk5PLnFnNac1mM9577704ePBg&#10;DA0N9aXIch+PHTsWW7Zs6Us8QQgQIECAAAECBAgQIECAAAECBAgQIECAAAECBAgQIECAAAECBAgQ&#10;IECAAAECBAgQIECAAAECBAgQIECAAAECBAgQIECAAAECBAgQIECAAAECBAgQIECAAAECBAgQIECA&#10;AAECBAgQIECAAAECBAgQIECAAAECBAgQIECAAAECBAgQIECAAAECBAgQIECAAAECBAgQIECAAIHB&#10;Fhge7PJXd/Uvv/zywAHMzc1VquaRkZEV1fP666/H5s2b49SpU/HNN9/E/Px8z3Eef/zx2LNnT+za&#10;tStarVbP6y0gQIAAAQIECBAgQIAAAQIECBAgQIAAAQIECBAgQIAAAQIECBAgQIAAAQIECBAgQIAA&#10;AQIECBAgQIAAAQIECBAgQIAAAQIECBAgQIAAAQIECBAgQIAAAQIECBAgQIAAAQIECBAgQIAAAQIE&#10;CBAgQIAAAQIECBAgQIAAAQIECBAgQIAAAQIECBAgQIAAAQIECBAgQIAAAQIECBColsDLL79crYKW&#10;Uc3c3NwyZuWbMjIysqJkr7/+emzevDlOnToV33zzTczPz/cc5/HHH489e/bErl27otVq9bzeAgIE&#10;CBAgQIAAAQIECBAgQIAAAQIECBAgQIAAAQIECBAgQIAAAQIECBAgQIAAAQIECBAgQIAAAQIECBAg&#10;QIAAAQIECBAgQIAAAQIECBAgQIAAAQIECBAgQIAAAQIECBAgQIAAAQIECBAgQIAAAQIECBAgQIAA&#10;AQIECBAgQIAAAQIECBAgQIAAAQIECBAgQIAAAQIECBAgQKCeAsP1bGt1dPX2228PXKPHjx8fuJq7&#10;Ffz888/H4cOH4/r163H27Nk4f/58XLt2rdv0xfcfeOCBeOaZZ2L37t2xY8eOKIpiyfkGCRAgQIAA&#10;AQIECBAgQIAAAQIECBAgQIAAAQIECBAgQIAAAQIECBAgQIAAAQIECBAgQIAAAQIECBAgQIAAAQIE&#10;CBAgQIAAAQIECBAgQIAAAQIECBAgQIAAAQIECBAgQIAAAQIECBAgQIAAAQIECBAgQIAAAQIECBAg&#10;QIAAAQIECBAgQIAAAQIECBAgQIAAAQIECBAgQIAAAQIEBkfg7bffHpxi/6n0+PHjA1dzt4Kff/75&#10;OHz4cFy/fj3Onj0b58+fj2vXrnWbvvj+Aw88EM8880zs3r07duzYEUVRLDnfIAECBAgQIECAAAEC&#10;BAgQIECAAAECBAgQIECAAAECBAgQIECAAAECBAgQIECAAAECBAgQIECAAAECBAgQIECAAAECBAgQ&#10;IECAAAECBAgQIECAAAECBAgQIECAAAECBAgQIECAAAECBAgQIECAAAECBAgQIECAAAECBAgQIECA&#10;AAECBAgQIECAAAECBAgQIECAAAECBAgQILD6BIZXX8v16HhsbCx27txZj2YGvIsNGzbE/v37F8+Z&#10;mZn4888/448//ojr16/H9PR0rF+/PjZt2rR4jo6ODni3yidAgAABAgQIECBAgAABAgQIECBAgAAB&#10;AgQIECBAgAABAgQIECBAgAABAgQIECBAgAABAgQIECBAgAABAgQIECBAgAABAgQIECBAgAABAgQI&#10;ECBAgAABAgQIECBAgAABAgQIECBAgAABAgQIECBAgAABAgQIECBAgAABAgQIECBAgAABAgQIECBA&#10;gAABAgQIECBAgAABAgQIELiTwNjYWOzcufNOQ97LLLBhw4bYv3//4jkzMxN//vln/PHHH3H9+vWY&#10;np6O9evXx6ZNmxbP0dHRzNVJR4AAAQIECBAgQIAAAQIECBAgQIAAAQIECBAgQIAAAQIECBAgQIAA&#10;AQIECBAgQIAAAQIECBAgQIAAAQIECBAgQIAAAQIECBAgQIAAAQIECBAgQIAAAQIECBAgQIAAAQIE&#10;CBAgQIAAAQIECBAgQIAAAQIECBAgQIAAAQIECBAgQIAAAQIECBAgQIAAAQIECBAgQIAAAQIECAya&#10;wPCgFazeiE2bNsXnn38ejUYDR8UEWq1WPPbYY4tnxUpTDgECBAgQIECAAAECBAgQIECAAAECBAgQ&#10;IECAAAECBAgQIECAAAECBAgQIECAAAECBAgQIECAAAECBAgQIECAAAECBAgQIECAAAECBAgQIECA&#10;AAECBAgQIECAAAECBAgQIECAAAECBAgQIECAAAECBAgQIECAAAECBAgQIECAAAECBAgQIECAAAEC&#10;BAgQIECAAAECBAgQIECAQCKBTZs2xeeffx6NRiNRBmFXKtBqteKxxx5bPFcawzoCBAgQIECAAAEC&#10;BAgQIECAAAECBAgQIECAAAECBAgQIECAAAECBAgQIECAAAECBAgQIECAAAECBAgQIECAAAECBAgQ&#10;IECAAAECBAgQIECAAAECBAgQIECAAAECBAgQIECAAAECBAgQIECAAAECBAgQIECAAAECBAgQIECA&#10;AAECBAgQIECAAAECBAgQIECAAAECBAgQIEBgdQsUq7v9wet+586dcebMmdi8efPgFa9iAgQIECBA&#10;gAABAgQIECBAgAABAgQIECBAgAABAgQIECBAgAABAgQIECBAgAABAgQIECBAgAABAgQIECBAgAAB&#10;AgQIECBAgAABAgQIECBAgAABAgQIECBAgAABAgQIECBAgAABAgQIECBAgAABAgQIECBAgAABAgQI&#10;ECBAgAABAgQIECBAgAABAgQIECBAgAABAgQIECBAgAABAjUT2LlzZ5w5cyY2b95cs860Q4AAAQIE&#10;CBAgQIAAAQIECBAgQIAAAQIECBAgQIAAAQIECBAgQIAAAQIECBAgQIAAAQIECBAgQIAAAQIECBAg&#10;QIAAAQIECBAgQIAAAQIECBAgQIAAAQIECBAgQIAAAQIECBAgQIAAAQIECBAgQIAAAQIECBAgQIAA&#10;AQIECBAgQIAAAQIECBAgQIAAAQIECBAgQIAAAQIECBAgUAoUGKovUBRF7NmzJy5evLh4vvjii9Uv&#10;WoUECBAgQIAAAQIECBAgQIAAAQIECBAgQIAAAQIECBAgQIAAAQIECBAgQIAAAQIECBAgQIAAAQIE&#10;CBAgQIAAAQIECBAgQIAAAQIECBAgQIAAAQIECBAgQIAAAQIECBAgQIAAAQIECBAgQIAAAQIECBAg&#10;QIAAAQIECBAgQIAAAQIECBAgQIAAAQIECBAgQIAAAQIECBAgQIAAAQIEaipQFEXs2bMnLl68uHi+&#10;+OKLNe1UWwQIECBAgAABAgQIECBAgAABAgQIECBAgAABAgQIECBAgAABAgQIECBAgAABAgQIECBA&#10;gAABAgQIECBAgAABAgQIECBAgAABAgQIECBAgAABAgQIECBAgAABAgQIECBAgAABAgQIECBAgAAB&#10;AgQIECBAgAABAgQIECBAgAABAgQIECBAgAABAgQIECBAgAABAgQIECBAgAABAsN1IHjzzTfj2Wef&#10;7amVH374IU6ePNl1zUcffdR1LPVAo9GIRx99NJ5++ul46qmnFs9Wq5U6rfgECBAgQIAAAQIECBAg&#10;QIAAAQIECBAgQIAAAQIECBAgQIAAAQIECBAgQIAAAQIECBAgQIAAAQIECBAgQIAAAQIECBAgQIAA&#10;AQIECBAgQIAAAQIECBAgQIAAAQIECBAgQIAAAQIECBAgQIAAAQIECBAgQIAAAQIECBAgQIAAAQIE&#10;CBAgQIAAAQIECBAgQIAAAQIECBAgQIAAAQIE+iLw5ptvxrPPPttTrB9++CFOnjzZdc1HH33UdSz1&#10;QKPRiEcffTSefvrpeOqppxbPVquVOq34BAgQIECAAAECBAgQIECAAAECBAgQIECAAAECBAgQIECA&#10;AAECBAgQIECAAAECBAgQIECAAAECBAgQIECAAAECBAgQIECAAAECBAgQIECAAAECBAgQIECAAAEC&#10;BAgQIECAAAECBAgQIECAAAECBAgQIECAAAECBAgQIECAAAECBAgQIECAAAECBAgQIECAAAECBAgQ&#10;IECAAAECFRAYrkAN/7mE3bt3R3n2cly4cCFOnjx5xyXr1q2LQ4cO3XHMmwQIECBAgAABAgQIECBA&#10;gAABAgQIECBAgAABAgQIECBAgAABAgQIECBAgAABAgQIECBAgAABAgQIECBAgAABAgQIECBAgAAB&#10;AgQIECBAgAABAgQIECBAgAABAgQIECBAgAABAgQIECBAgAABAgQIECBAgAABAgQIECBAgAABAgQI&#10;ECBAgAABAgQIECBAgAABAgQIECBAgAABAgQILC2we/fuKM9ejgsXLsTJkyfvuGTdunVx6NChO455&#10;kwABAgQIECBAgAABAgQIECBAgAABAgQIECBAgAABAgQIECBAgAABAgQIECBAgAABAgQIECBAgAAB&#10;AgQIECBAgAABAgQIECBAgAABAgQIECBAgAABAgQIECBAgAABAgQIECBAgAABAgQIECBAgAABAgQI&#10;ECBAgAABAgQIECBAgAABAgQIECBAgAABAgQIECBAgAABAgQIECBAgEBKgSJlcLE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gChSDWri6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SoEiZXCx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oAoUg1q4ug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EqB4ZTBqxz7oYceivKcmpr6V5kjIyP/es8bBAgQIECAAAECBAgQIECAAAECBAgQIECAAAEC&#10;BAgQIECAAAECBAgQIECAAAECBAgQIECAAAECBAgQIECAAAECBAgQIECAAAECBAgQIECAAAECBAgQ&#10;IECAAAECBAgQIECAAAECBAgQIECAAAECBAgQIECAAAECBAgQIECAAAECBAgQIECAAAECBAgQIECA&#10;AAECBAgQIECAAAECBAikE3jooYeiPKempv6VZGRk5F/veYMAAQIECBAgQIAAAQIECBAgQIAAAQIE&#10;CBAgQIAAAQIECBAgQIAAAQIECBAgQIAAAQIECBAgQIAAAQIECBAgQIAAAQIECBAgQIAAAQIECBAg&#10;QIAAAQIECBAgQIAAAQIECBAgQIAAAQIECBAgQIAAAQIECBAgQIAAAQIECBAgQIAAAQIECBAgQIAA&#10;AQIECBAgQIAAAQIECBAgQIBADoHhHEmqmOOFF16IGzduVLE0NREgQIAAAQIECBAgQIAAAQIECBAg&#10;QIAAAQIECBAgQIAAAQIECBAgQIAAAQIECBAgQIAAAQIECBAgQIAAAQIECBAgQIAAAQIECBAgQIAA&#10;AQIECBAgQIAAAQIECBAgQIAAAQIECBAgQIAAAQIECBAgQIAAAQIECBAgQIAAAQIECBAgQIAAAQIE&#10;CBAgQIAAAQIECBAgQIAAAQIECBBYdQIvvPBC3LhxY9X1rWECBAgQIECAAAECBAgQIECAAAECBAgQ&#10;IECAAAECBAgQIECAAAECBAgQIECAAAECBAgQIECAAAECBAgQIECAAAECBAgQIECAAAECBAgQIECA&#10;AAECBAgQIECAAAECBAgQIECAAAECBAgQIECAAAECBAgQIECAAAECBAgQIECAAAECBAgQIECAAAEC&#10;BAgQIECAAAECBAgQIECAAIFqCxTVLk91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3ggU9yat&#10;rA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oNrMUCnBAABAAElEQVQCRbXLUx0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Lg3AsP3Jq2sBAgQIECAAAECBAgQIECAAAECBAgQIECAAAECBAgQIECA&#10;AAECBAgQIECAAAECBAgQIECAAAECBAgQIECAAAECBAgQIECAAAECBAgQIECAAAECBAgQIFBXgUaj&#10;EeWZ8ijjLywspEyxGDtHL8mb+CdBnXopW0p9jXVy5MjzzxYlf8nRS5kj9b1Z5sjVS+o8qeN3Lqpc&#10;Zp18KV9z9VIURczPz6dsJct1XDaQw6zMkfrez9VLmafc/9T9/E32994UZbqkR/nr0t/tJD1y7n/S&#10;RjIGL83K6yz1ketZlqOX0ip1nlzXctlLmSv1kaufXL2kzpPTK3Uv5bWV+n4pc5R95MqT+nO5bmZl&#10;P6mP8jGWa/9T91LGz3Ff5siRw6rjlaOfXNdYjl5y5OjsTY7rIFc/qXspP1/00rtyDrOhoaHeC+tx&#10;RY4+ypLqlCdHLzlydC6V1LnK+Dl+j811naX2yrUvufN08qV8zbU3KXvoxM7VS448OXJ03LwSIECA&#10;AAECBAgQIECAAAECBAgQIECAAAECBAgQIECAAAECBAgQIECAAAECBAgQIECAAAECBAgQIECAAAEC&#10;BAgQIECAAAECBAgQIECAAAECBAgQIECAAAECBAgQIECAAAECBAgQIECAAAECBAgQIFBfgRzfhVLm&#10;yJEn1y7l6IVZ77tZmuX4bq9c+9+7QG8rcnrVyaxOvfR2xaxsdumVw2xl1fW+Kkcv5fftpn6WlX3k&#10;+l7f3pV7W1H2ktqrrKhuZr0pr2x2jvslR47O/ufKtTLt3lbl6KXMkeve7K373meXvaQ2y+mVupfe&#10;hVe2Ise+lJWVeebn51dW5DJX5dqTHGZljlz3fg63HP3k2JfOpZjDrJMr5WvZR47fZXNcy38/ZbL0&#10;ErGQJU+OfSmvrfR5FpJ/9pd95Lr/yzw5ruc8z5g890z6ayzff2Pm2vs8ZsXf9/9CefskPNL/7t8p&#10;Psc9k2df8tyXuZ5ldTHL0Ud5Lee4juXpPDV6e63L3pSfYzl6KXMMDQ31hryC2Tl6KcuqW54VUPe8&#10;JJdZz4WtYEGuXnLkyZGjJE6dJ9ezLEcvK7gkV7wk9b50CsuVp5Mv5ateetfNYZYjR++dW0GAAAEC&#10;BAgQIECAAAECBAgQIECAAAECBAgQIECAAAECgyowPKiFq5sAAQIECBAgQIAAAQIECBAgQIAAAQIE&#10;CBAgQIAAAQIECBAgQIAAAQIECBAgQIAAAQIECBAgQIAAAQIECBAgQIAAAQIECBAgQIAAAQIECBAg&#10;QIAAAQIEqikwMjJSzcJUVRuB8ouDR0dHa9OPRggQIECAAAECBAgQIEDg3gm02+343//+l7yAVqsV&#10;w8P1+HqA2dnZKM86HEVRRF3+ljU/Px/T09PJt6U0y3GsXbsmeZpc13Kj0UjeS44cZRNlnoWFhaT9&#10;5OqlvJbL+6YOR516Kfc/x99+c5nl6CXXs6z8vEz9GZDr97Jms+n3sh4ffqmf/WU5OT5jcubpkXhF&#10;03OZrai4Hhfl6iVHnjKHgwABAgQIECBAgAABAgQIECBAgAABAgQIECBAgAABAgQIECBAgAABAgQI&#10;ECBAgAABAgQIECBAgAABAgQIECBAgAABAgQIECBAgAABAgQIECBAgAABAgQIECBAgAABAgQIECBA&#10;gAABAgQIECBAgAABAv0QyPFdWP2osyoxhoaGsnwXWlX6VQcBAgQIECBAgAABAgQIECAw2ALT09Mx&#10;Pz8/2E38U3353eHlmfq4fft26hSL3+eeY19yfd9yju8oLzclvVljcW9SXwBFUaROkS1+2Uv6fcn3&#10;HfVDQ+n3pvwbc3mmPnLcl+X+58hTp2dZLrOFhdRXWCxexzmeZ+X+pz5yPcvK+yX1M7P0mp2dTU2W&#10;LX5dnjElWJ2eZTl6Kc1y7H+ZY25urkyX9MjRS659yZUn6Yb8E1wvvSvnMMuRo+w8V5463f+9XzG9&#10;r8i1L7ny9C7Q+wq9VNOsTvvSu7AVBAgQIECAAAECBAgQIECAAAECBAgQIECAAAECBAgQIJBCYDhF&#10;0JQxp6amYt++fXdNsXfv3piYmOg6r/yfb994442u44MwcOzYsRgbGxuEUtVIgAABAgQIECBAgAAB&#10;AgQIECBAgAABAgQIECBAgAABAgQIECBAgAABAgQIECBAgAABAgQIECBAgAABAgQIECBAgAABAgQI&#10;ECBAgAABAgQIECBAgAABAgQIECBAgAABAgQIECBAgAABAgQIECBAgAABAgQIECBAgAABAgQIECBA&#10;gAABAgQIECBAgAABAgQIECBAgAABAgQIECBQU4GpqanYt2/fXbvbu3dvTExMdJ03Pz8fb7zxRtfx&#10;QRg4duxYjI2NDUKpaiRAgAABAgQIECBAgAABAgQIECBAgAABAgQIECBAgAABAgQIECBAgAABAgQI&#10;ECBAgAABAgQIECBAgAABAgQIECBAgAABAgQIECBAgAABAgQIECBAgAABAgQIECBAgAABAgQIECBA&#10;gAABAgQIECBAgAABAgQIECBAgAABAgQIECBAgAABAgQIECBAgAABAgQIECBAgAABAgQIEFimwPAy&#10;51Vm2tzcXHzxxRd3rafZbMbExETXeQsLC8uK0zVABQYOHDgQY2NjFahECQQIECBAgAABAgQIECBA&#10;gAABAgQIECBAgAABAgQIECBAgAABAgQIECBAgAABAgQIECBAgAABAgQIECBAgAABAgQIECBAgAAB&#10;AgQIECBAgAABAgQIECBAgAABAgQIECBAgAABAgQIECBAgAABAgQIECBAgAABAgQIECBAgAABAgQI&#10;ECBAgAABAgQIECBAgAABAgQIECBAgAABAqtVYG5uLr744ou7tt9sNmNiYqLrvIWFhWXF6RqgAgMH&#10;DhyIsbGxClSiBAIECBAgQIAAAQIECBAgQIAAAQIECBAgQIAAAQIECBAgQIAAAQIECBAgQIAAAQIE&#10;CBAgQIAAAQIECBAgQIAAAQIECBAgQIAAAQIECBAgQIAAAQIECBAgQIAAAQIECBAgQIAAAQIECBAg&#10;QIAAAQIECBAgQIAAAQIECBAgQIAAAQIECBAgQIAAAQIECBAgQIAAAQIECBAgQIAAgX4JFP0KJA4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KiTQFGnZvRC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T6JVD0K5A4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gTgJFnZrRCw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6JdA0a9A4h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ToJFHVqRi8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KBfAkW/AuWK02q1Ys2aNf85XVEUsW7duv8c514GaDab9zK9&#10;3AQIECBAgAABAgQIECBAgAABAgQIECBAgAABAgQIECBAgAABAgQIECBAgAABAgQIECBAgAABAgQI&#10;ECBAgAABAgQIECBAgAABAgQIECBAgAABAgQIECBAgAABAgQIECBAgAABAgQIECBAgAABAgQIECBA&#10;gAABAgQIECBAgAABAgQIECBAgAABAgQIECBAgAABAgQIECBAgAABAgSi1WrFmjVr/rNEURSxbt26&#10;/xznXgZoNpv3Mr3cBAgQIECAAAECBAgQIECAAAECBAgQIECAAAECBAgQIECAAAECBAgQIECAAAEC&#10;BAgQIECAAAECBAgQIECAAAECBAgQIECAAAECBAgQIECAAAECBAgQIECAAAECBAgQIECAAAECBAgQ&#10;IECAAAECBAgQIECAAAECBAgQIECAAAECBAgQIECAAAECBAgQIECAAAECBAgQIECAAAECCQSGE8RM&#10;GnJkZCR++eWXmJ2dXTJPOW+po9FoxJUrV2JmZmapaZUe27hxY6XrUxwBAgQIECBAgAABAgQIECBA&#10;gAABAgQIECBAgAABAgQIECBAgAABAgQIECBAgAABAgQIECBAgAABAgQIECBAgAABAgQIECBAgAAB&#10;AgQIECBAgAABAgQIECBAgAABAgQIECBAgAABAgQIECBAgAABAgQIECBAgAABAgQIECBAgAABAgQI&#10;ECBAgAABAgQIECBAgAABAgQIECBAgED9BUZGRuKXX36J2dnZJZst5y11NBqNuHLlSszMzCw1rdJj&#10;GzdurHR9iiNAgAABAgQIECBAgAABAgQIECBAgAABAgQIECBAgAABAgQIECBAgAABAgQIECBAgAAB&#10;AgQIECBAgAABAgQIECBAgAABAgQIECBAgAABAgQIECBAgAABAgQIECBAgAABAgQIECBAgAABAgQI&#10;ECBAgAABAgQIECBAgAABAgQIECBAgAABAgQIECBAgAABAgQIECBAgAABAgQIEOhdYLj3Jfd+xSOP&#10;PNKXIh5++OG+xBGEAAECBAgQIECAAAECBAgQIECAAAECBAgQIECAAAECBAgQIECAAAECBAgQIECA&#10;AAECBAgQIECAAAECBAgQIECAAAECBAgQIECAAAECBAgQIECAAAECBAgQIECAAAECBAgQIECAAAEC&#10;BAgQIECAAAECBAgQIECAAAECBAgQIECAAAECBAgQIECAAAECBAgQIECAAAECBAgQIECAwGoWeOSR&#10;R/rS/sMPP9yXOIIQIECAAAECBAgQIECAAAECBAgQIECAAAECBAgQIECAAAECBAgQIECAAAECBAgQ&#10;IECAAAECBAgQIECAAAECBAgQIECAAAECBAgQIECAAAECBAgQIECAAAECBAgQIECAAAECBAgQIECA&#10;AAECBAgQIECAAAECBAgQIECAAAECBAgQIECAAAECBAgQIECAAAECBAgQIECAAAECBAgQ6JdA0a9A&#10;4h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ToJFHVqRi8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KBfAkW/AolD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qJFDUqRm9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fgkU/QokD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qJNAUadm9EK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PolUPQrkDg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KBOAkWdmtEL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Dol0DRr0D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OgkUdWpGLw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oF8Cw/0KlCvO7du3&#10;Y9euXbnSVTZPs9mMEydOxPj4eGVrVBgBAgQIECBAgAABAgQIECBAgAABAgQIECBAgAABAgQIECBA&#10;gAABAgQIECBAgAABAgQIECBAgAABAgQIECBAgAABAgQIECBAgAABAgQIECBAgAABAgQIECBAgAAB&#10;AgQIECBAgAABAgQIECBAgAABAgQIECBAgAABAgQIECBAgAABAgQIECBAgAABAgQIECBAgAABAgQI&#10;ECBAgED9BW7fvh27du2qf6N36bDZbMaJEydifHz8LjMNEyBAgAABAgQIECBAgAABAgQIECBAgAAB&#10;AgQIECBAgAABAgQIECBAgAABAgQIECBAgAABAgQIECBAgAABAgQIECBAgAABAgQIECBAgAABAgQI&#10;ECBAgAABAgQIECBAgAABAgQIECBAgAABAgQIECBAgAABAgQIECBAgAABAgQIECBAgAABAgQIECBA&#10;gAABAgQIECBAgAABAgQIDJLA8CAVW9babrfj66+/HrSyk9T7008/xfj4eJLYghIgQIAAAQIECBAg&#10;QIAAAQIECBAgQIAAAQIECBAgQIAAAQIECBAgQIAAAQIECBAgQIAAAQIECBAgQIAAAQIECBAgQIAA&#10;AQIECBAgQIAAAQIECBAgQIAAAQIECBAgQIAAAQIECBAgQIAAAQIECBAgQIAAAQIECBAgQIAAAQIE&#10;CBAgQIAAAQIECBAgQIAAAQIECBAgQIAAAQIECBBYjkC73Y6vv/56OVNrP+enn36K8fHx2vepQQIE&#10;CBAgQIAAAQIECBAgQIAAAQIECBAgQIAAAQIECBAgQIAAAQIECBAgQIAAAQIECBAgQIAAAQIECBAg&#10;QIAAAQIECBAgQIAAAQIECBAgQIAAAQIECBAgQIAAAQIECBAgQIAAAQIECBAgQIAAAQIECBAgQIAA&#10;AQIECBAgQIAAAQIECBAgQIAAAQIECBAgQIAAAQIECBAgQIDAahIoVlOzeiV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ssVKJY70Tw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LCaBIrV1Kxe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/s8e/YVWXb9xAH92nDCXmOBW&#10;M7JOyKKSgkSJ3YgzMmgV1NpFWAsiSohBUBB10aICL8KbmKzwohChPxAzu2kFiyQiUjdD6WIGy/1J&#10;tpgtz+Z0re3HBonbzvds/lzlV1/CYd/P836+z/f5vCRAgAABAgQIECBAgAABAgQIECBAgAABAgQI&#10;ECBAgAABAgQIECBAgAABAgsVyCy0UR8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LiaBDJX02Xd&#10;lQ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LFQgs9BGfQ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GoSKE7bZZctWxZ33313DA0NpW31Rd+3vLx80WcaSIAAAQIECBAgQIAAAQIECBAgQIAAAQIE&#10;CBAgQIAAAQIECBAgQIAAAQIECBAgQIAAAQIECBAgQIAAAQIECBAgQIAAAQIECBAgQIAAAQIECBAg&#10;QIAAAQIECBAgQIAAAQIECBAgQIAAAQIECBAgQIAAAQIECBAgQIAAAQIECBAgQIAAAQIECBAgQIAA&#10;AQIECBAgQIAAAQIECBAgQOBiBJYtWxZ33313DA0NXcxrV2RveXn5FXkvlyJAgAABAgQIECBAgAAB&#10;AgQIECBAgAABAgQIECBAgAABAgQIECBAgAABAgQIECBAgAABAgQIECBAgAABAgQIECBAgAABAgQI&#10;ECBAgAABAgQIECBAgAABAgQIECBAgAABAgQIECBAgAABAgQIECBAgAABAgQIECBAgAABAgQIECBA&#10;gAABAgQIECBAgAABAgQIECBAgAABAgQIXM0CxWm7fHFxcbS3t6dtbfsSIECAAAECBAgQIECAAAEC&#10;BAgQIECAAAECBAgQIECAAAECBAgQIECAAAECBAgQIECAAAECBAgQIECAAAECBAgQIECAAAECBAgQ&#10;IECAAAECBAgQIECAAAECBAgQIECAAAECBAgQIECAAAECBAgQIECAAAECBAgQIECAAAECBAgQIECA&#10;AAECBAgQIECAAAECBAgQIECAAAECBAgQuCIFiouLo729/Yq8m0sRIECAAAECBAgQIECAAAECBAgQ&#10;IECAAAECBAgQIECAAAECBAgQIECAAAECBAgQIECAAAECBAgQIECAAAECBAgQIECAAAECBAgQIECA&#10;AAECBAgQIECAAAECBAgQIECAAAECBAgQIECAAAECBAgQIECAAAECBAgQIECAAAECBAgQIECAAAEC&#10;BAgQIECAAAECBAgQIECAAAECBAgQyC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5gpk5pZU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QwC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YK5AZm5JhQ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Mgg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OYKZOaWV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FiBJe/wMsvvxyDg4NzFt20&#10;aVPU19fPqSsQIECAAAECBAgQIECAAAECBAgQIECAAAECBAgQIECAAAECBAgQIECAAAECBAgQIECA&#10;AAECBAgQIECAAAECBAgQIECAAAECBAgQIECAAAECBAgQIECAAAECBAgQIECAAAECBAgQIECAAAEC&#10;BAgQIECAAAECBAgQIECAAAECBAgQIECAAAECBAgQIECAAAECBAgQIECAAAECBAgQIPDPCbz88ssx&#10;ODg45wObNm2K+vr6OXUFAgQIECBAgAABAgQIECBAgAABAgQIECBAgAABAgQIECBAgAABAgQIECBA&#10;gAABAgQIECBAgAABAgQIECBAgAABAgQIECBAgAABAgQIECBAgAABAgQIECBAgAABAgQIECBAgAAB&#10;AgQIECBAgAABAgQIECBAgAABAgQIECBAgAABAgQIECBAgAABAgQIECBAgAABAgQIECBAgACB9AoU&#10;p3f1q2fzXbt2xcjIyJwLHzx4MOrr6+fUFQgQIECAAAECBAgQIECAAAECBAgQIECAAAECBAgQIECA&#10;AAECBAgQIECAAAECBAgQIECAAAECBAgQIECAAAECBAgQIECAAAECBAgQIECAAAECBAgQIECAAAEC&#10;BAgQIECAAAECBAgQIECAAAECBAgQIECAAAECBAgQIECAAAECBAgQIECAAAECBAgQIECAAAECBAgQ&#10;IECAAAECBAgQ+OcEdu3aFSMjI3M+cPDgwaivr59TVyBAgAABAgQIECBAgAABAgQIECBAgAABAgQI&#10;ECBAgAABAgQIECBAgAABAgQIECBAgAABAgQIECBAgAABAgQIECBAgAABAgQIECBAgAABAgQIECBA&#10;gAABAgQIECBAgAABAgQIECBAgAABAgQIECBAgAABAgQIECBAgAABAgQIECBAgAABAgQIECBAgAAB&#10;AgQIECBAgAABAgQIEEivQCa9q189m2ez2byXPXr0aJw+fTpvpkiAAAECBAgQIECAAAECBAgQIECA&#10;AAECBAgQIECAAAECBAgQIECAAAECBAgQIECAAAECBAgQIECAAAECBAgQIECAAAECBAgQIECAAAEC&#10;BAgQIECAAAECBAgQIECAAAECBAgQIECAAAECBAgQIECAAAECBAgQIECAAAECBAgQIECAAAECBAgQ&#10;IECAAAECBAgQIECAAAECBAgQIECAwD8jkM1m8w4+evRonD59Om+mSIAAAQIECBAgQIAAAQIECBAg&#10;QIAAAQIECBAgQIAAAQIECBAgQIAAAQIECBAgQIAAAQIECBAgQIAAAQIECBAgQIAAAQIECBAgQIAA&#10;AQIECBAgQIAAAQIECBAgQIAAAQIECBAgQIAAAQIECBAgQIAAAQIECBAgQIAAAQIECBAgQIAAAQIE&#10;CBAgQIAAAQIECBAgQIAAAQIECBAgkE6BTDrXvrq2npiYyHvhycnJ6OzszJspEiBAgAABAgQIECBA&#10;gAABAgQIECBAgAABAgQIECBAgAABAgQIECBAgAABAgQIECBAgAABAgQIECBAgAABAgQIECBAgAAB&#10;AgQIECBAgAABAgQIECBAgAABAgQIECBAgAABAgQIECBAgAABAgQIECBAgAABAgQIECBAgAABAgQI&#10;ECBAgAABAgQIECBAgAABAgQIECBAgAABAgQIECDwzwhMTEzkHTw5ORmdnZ15M0UCBAgQIECAAAEC&#10;BAgQIECAAAECBAgQIECAAAECBAgQIECAAAECBAgQIECAAAECBAgQIECAAAECBAgQIECAAAECBAgQ&#10;IECAAAECBAgQIECAAAECBAgQIECAAAECBAgQIECAAAECBAgQIECAAAECBAgQIECAAAECBAgQIECA&#10;AAECBAgQIECAAAECBAgQIECAAAECBAgQIECAAIF0CmTSufbVs/XJkyejq6sr8cK5XC4xExAgQIAA&#10;AQIECBAgQIAAAQIECBAgQIAAAQIECBAgQIAAAQIECBAgQIAAAQIECBAgQIAAAQIECBAgQIAAAQIE&#10;CBAgQIAAAQIECBAgQIAAAQIECBAgQIAAAQIECBAgQIAAAQIECBAgQIAAAQIECBAgQIAAAQIECBAg&#10;QIAAAQIECBAgQIAAAQIECBAgQIAAAQIECBAgQIAAAQIECBAgsLgCJ0+ejK6ursShuVwuMRMQIECA&#10;AAECBAgQIECAAAECBAgQIECAAAECBAgQIECAAAECBAgQIECAAAECBAgQIECAAAECBAgQIECAAAEC&#10;BAgQIECAAAECBAgQIECAAAECBAgQIECAAAECBAgQIECAAAECBAgQIECAAAECBAgQIECAAAECBAgQ&#10;IECAAAECBAgQIECAAAECBAgQIECAAAECBAgQIECAAAECBAikT6A4fSv/uxuPjIzEr7/+Ov0bHR39&#10;1z5+5syZ+O6772Lfvn1x9uzZxO/mcrnETECAAAECBAgQIECAAAECBAgQIECAAAECBAgQIECAAAEC&#10;BAgQIECAAAECBAgQIECAAAECBAgQIECAAAECBAgQIECAAAECBAgQIECAAAECBAgQIECAAAECBAgQ&#10;IECAAAECBAgQIECAAAECBAgQIECAAAECBAgQIECAAAECBAgQIECAAAECBAgQIECAAAECBAgQIECA&#10;AAECBAgQIEDgShMYGRmJX3/9dfo3Ojr6r13vzJkz8d1338W+ffvi7Nmzid/N5XKJmYAAAQIECBAg&#10;QIAAAQIECBAgQIAAAQIECBAgQIAAAQIECBAgQIAAAQIECBAgQIAAAQIECBAgQIAAAQIECBAgQIAA&#10;AQIECBAgQIAAAQIECBAgQIAAAQIECBAgQIAAAQIECBAgQIAAAQIECBAgQIAAAQIECBAgQIAAAQIE&#10;CBAgQIAAAQIECBAgQIAAAQIECBAgQIAAAQIECBAgQCB9AsXpW/mf3/jo0aOxd+/e+Oijj6K7u/uf&#10;/6AvECBAgAABB5v33AAAQABJREFUAgQIECBAgAABAgQIECBAgAABAgQIECBAgAABAgQIECBAgAAB&#10;AgQIECBAgAABAgQIECBAgAABAgQIECBAgAABAgQIECBAgAABAgQIECBAgAABAgQIECBAgAABAgQI&#10;ECBAgAABAgQIECBAgAABAgQIECBAgAABAgQIECBAgAABAgQIECBAgAABAgQIECBAgAABAgQIECCQ&#10;KHD06NHYu3dvfPTRR9Hd3Z3YJyBAgAABAgQIECBAgAABAgQIECBAgAABAgQIECBAgAABAgQIECBA&#10;gAABAgQIECBAgAABAgQIECBAgAABAgQIECBAgAABAgQIECBAgAABAgQIECBAgAABAgQIECBAgAAB&#10;AgQIECBAgAABAgQIECBAgAABAgQIECBAgAABAgQIECBAgAABAgQIECBAgAABAgQIECBAgAABAgQI&#10;ECCw2ALFiz0wzfOGhoZi+/bt8fHHH6fmGnfeeWdqdrUoAQIECBAgQIAAAQIECBAgQIAAAQIECBAg&#10;QIAAAQIECBAgQIAAAQIECBAgQIAAAQIECBAgQIAAAQIECBAgQIAAAQIECBAgQIAAAQIECBAgQIAA&#10;AQIECBAgQIAAAQIECBAgQIAAAQIECBAgQIAAAQIECBAgQIAAAQIECBAgQIAAAQIECBAgQIAAAQIE&#10;CBAgQIAAAQIECBAgQIAAgYsRGBoaiu3bt8fHH398Ma/9p7133nnnf/p9HydAgAABAgQIECBAgAAB&#10;AgQIECBAgAABAgQIECBAgAABAgQIECBAgAABAgQIECBAgAABAgQIECBAgAABAgQIECBAgAABAgQI&#10;ECBAgAABAgQIECBAgAABAgQIECBAgAABAgQIECBAgAABAgQIECBAgAABAgQIECBAgAABAgQIECBA&#10;gAABAgQIECBAgAABAgQIECBAgAABAgQIEFhcgeLFHZfeaYcOHYra2tro7u5OzSVWrVoVt9xyS2r2&#10;tSgBAgQIECBAgAABAgQIECBAgAABAgQIECBAgAABAgQIECBAgAABAgQIECBAgAABAgQIECBAgAAB&#10;AgQIECBAgAABAgQIECBAgAABAgQIECBAgAABAgQIECBAgAABAgQIECBAgAABAgQIECBAgAABAgQI&#10;ECBAgAABAgQIECBAgAABAgQIECBAgAABAgQIECBAgAABAgQIECBAgACBhQocOnQoamtro7u7e6Gv&#10;/Od9q1atiltuueU/38MCBAgQIECAAAECBAgQIECAAAECBAgQIECAAAECBAgQIECAAAECBAgQIECA&#10;AAECBAgQIECAAAECBAgQIECAAAECBAgQIECAAAECBAgQIECAAAECBAgQIECAAAECBAgQIECAAAEC&#10;BAgQIECAAAECBAgQIECAAAECBAgQIECAAAECBAgQIECAAAECBAgQIECAAAECBAgQIECAAAECiydQ&#10;vHij0jupr68vHnzwwejv70/VJTZs2JCqfS1LgAABAgQIECBAgAABAgQIECBAgAABAgQIECBAgAAB&#10;AgQIECBAgAABAgQIECBAgAABAgQIECBAgAABAgQIECBAgAABAgQIECBAgAABAgQIECBAgAABAgQI&#10;ECBAgAABAgQIECBAgAABAgQIECBAgAABAgQIECBAgAABAgQIECBAgAABAgQIECBAgAABAgQIECBA&#10;gAABAgQIECBAYCECfX198eCDD0Z/f/9C2i+bng0bNlw2u1iEAAECBAgQIECAAAECBAgQIECAAAEC&#10;BAgQIECAAAECBAgQIECAAAECBAgQIECAAAECBAgQIECAAAECBAgQIECAAAECBAgQIECAAAECBAgQ&#10;IECAAAECBAgQIECAAAECBAgQIECAAAECBAgQIECAAAECBAgQIECAAAECBAgQIECAAAECBAgQIECA&#10;AAECBAgQIECAAAECBAgQIEBgcQQyizMmvVPOnTsXjz76aPT396fqEkuXLo0XX3wxVTtblgABAgQI&#10;ECBAgAABAgQIECBAgAABAgQIECBAgAABAgQIECBAgAABAgQIECBAgAABAgQIECBAgAABAgQIECBA&#10;gAABAgQIECBAgAABAgQIECBAgAABAgQIECBAgAABAgQIECBAgAABAgQIECBAgAABAgQIECBAgAAB&#10;AgQIECBAgAABAgQIECBAgAABAgQIECBAgAABAgQIECBAgMB8AufOnYtHH300+vv752u9rPKlS5fG&#10;iy++eFntZBkCBAgQIECAAAECBAgQIECAAAECBAgQIECAAAECBAgQIECAAAECBAgQIECAAAECBAgQ&#10;IECAAAECBAgQIECAAAECBAgQIECAAAECBAgQIECAAAECBAgQIECAAAECBAgQIECAAAECBAgQIECA&#10;AAECBAgQIECAAAECBAgQIECAAAECBAgQIECAAAECBAgQIECAAAECBAgQIECAAIFLF8hc+oh0T2hq&#10;aooffvghVZcoKiqK999/P+67775U7W1ZAgQIECBAgAABAgQIECBAgAABAgQIECBAgAABAgQIECBA&#10;gAABAgQIECBAgAABAgQIECBAgAABAgQIECBAgAABAgQIECBAgAABAgQIECBAgAABAgQIECBAgAAB&#10;AgQIECBAgAABAgQIECBAgAABAgQIECBAgAABAgQIECBAgAABAgQIECBAgAABAgQIECBAgAABAgQI&#10;ECBAgAABAvMJNDU1xQ8//DBf22WVFxUVxfvvvx/33XffZbWXZQgQIECAAAECBAgQIECAAAECBAgQ&#10;IECAAAECBAgQIECAAAECBAgQIECAAAECBAgQIECAAAECBAgQIECAAAECBAgQIECAAAECBAgQIECA&#10;AAECBAgQIECAAAECBAgQIECAAAECBAgQIECAAAECBAgQIECAAAECBAgQIECAAAECBAgQIECAAAEC&#10;BAgQIECAAAECBAgQIECAAAECBC5dIHPpI9I7YXR0NN5+++1UXaCioiLefffd2LZtW6r2tiwBAgQI&#10;ECBAgAABAgQIECBAgAABAgQIECBAgAABAgQIECBAgAABAgQIECBAgAABAgQIECBAgAABAgQIECBA&#10;gAABAgQIECBAgAABAgQIECBAgAABAgQIECBAgAABAgQIECBAgAABAgQIECBAgAABAgQIECBAgAAB&#10;AgQIECBAgAABAgQIECBAgAABAgQIECBAgAABAgQIECBAgACB+QRGR0fj7bffnq/tssorKiri3Xff&#10;jW3btl1We1mGAAECBAgQIECAAAECBAgQIECAAAECBAgQIECAAAECBAgQIECAAAECBAgQIECAAAEC&#10;BAgQIECAAAECBAgQIECAAAECBAgQIECAAAECBAgQIECAAAECBAgQIECAAAECBAgQIECAAAECBAgQ&#10;IECAAAECBAgQIECAAAECBAgQIECAAAECBAgQIECAAAECBAgQIECAAAECBAgQIEBgcQSKF2dMOqe8&#10;99570d/fn4rl6+rqYtu2bVFTUxPFxVf1f1sq/r8sSYAAAQIECBAgQIAAAQIECBAgQIAAAQIECBAg&#10;QIAAAQIECBAgQIAAAQIECBAgQIAAAQIECBAgQIAAAQIECBAgQIAAAQIECBAgQIAAAQIECBAgQIAA&#10;AQIECBAgQIAAAQIECBAgQIAAAQIECBAgQIAAAQIECBAgQIAAAQIECBAgQIAAAQIECBAgQIAAAQIE&#10;CBAgQIAAAQIECBAgcPEC7733XvT391/8i//BG3V1dbFt27aoqamJ4uLi/2ADnyRAgAABAgQIECBA&#10;gAABAgQIECBAgAABAgQIECBAgAABAgQIECBAgAABAgQIECBAgAABAgQIECBAgAABAgQIECBAgAAB&#10;AgQIECBAgAABAgQIECBAgAABAgQIECBAgAABAgQIECBAgAABAgQIECBAgAABAgQIECBAgAABAgQI&#10;ECBAgAABAgQIECBAgAABAgQIECBAgAABAgQIEPg3BIr/jY9crt/Ys2fPglarrKyMqqqq2LhxY9x1&#10;113T7xw5ciR2794dx44dS5zx+OOPx/333z8nHxgYiBMnTkz/Ojo6oq+vb07PhYXrrrsuGhsbY926&#10;dReWPRMgQIAAAQIECBAgQIAAAQIECBAgQIAAAQIECBAgQIAAAQIECBAgQIAAAQIECBAgQIAAAQIE&#10;CBAgQIAAAQIECBAgQIAAAQIECBAgQIAAAQIECBAgQIAAAQIECBAgQIAAAQIECBAgQIAAAQIECBAg&#10;QIAAAQIECBAgQIAAAQIECBAgQIAAAQIECBAgQIAAAQIECBAgQIAAAQIECBC4ogT27NmzoPtUVlZG&#10;VVVVbNy4Me66667pd44cORK7d++OY8eOJc54/PHH4/7775+TDwwMxIkTJ6Z/HR0d0dfXN6fnwsJ1&#10;110XjY2NsW7dugvLngkQIECAAAECBAgQIECAAAECBAgQIECAAAECBAgQIECAAAECBAgQIECAAAEC&#10;BAgQIECAAAECBAgQIECAAAECBAgQIECAAAECBAgQIECAAAECBAgQIECAAAECBAgQIECAAAECBAgQ&#10;IECAAAECBAgQIECAAAECBAgQIECAAAECBAgQIECAAAECBAgQIECAAAECBAgQIECAAAECBK5AgeIr&#10;8E4LutKJEyeio6Nj3t7t27fHrl27IpPJzOjdtGlTPP3001FXVxdffPHFjOzvQ09PTzz11FN/H/P+&#10;/euvv2Lfvn3xzjvvxIEDB/L2DAwMxJYtW6KtrS3WrVuXt0eRAAECBAgQIECAAAECBAgQIECAAAEC&#10;BAgQIECAAAECBAgQIECAAAECBAgQIECAAAECBAgQIECAAAECBAgQIECAAAECBAgQIECAAAECBAgQ&#10;IECAAAECBAgQIECAAAECBAgQIECAAAECBAgQIECAAAECBAgQIECAAAECBAgQIECAAAECBAgQIECA&#10;AAECBAgQIECAAAECBAgQIECAQJoFTpw4ER0dHfNeYfv27bFr167IZDIzejdt2hRPP/101NXVxRdf&#10;fDEj+/vQ09MTTz311N/HvH//+uuv2LdvX7zzzjtx4MCBvD0DAwOxZcuWaGtri3Xr1uXtUSRAgAAB&#10;AgQIECBAgAABAgQIECBAgAABAgQIECBAgAABAgQIECBAgAABAgQIECBAgAABAgQIECBAgAABAgQI&#10;ECBAgAABAgQIECBAgAABAgQIECBAgAABAgQIECBAgAABAgQIECBAgAABAgQIECBAgAABAgQIECBA&#10;gAABAgQIECBAgAABAgQIECBAgAABAgQIECBAgAABAgQIELgyBDJXxjUu/hafffbZvC+9/vrr0dzc&#10;HJlMfqbly5dHS0tLrFixIu+sb7/9Nrq7u/NmfxeXLFkStbW18c0338Qnn3wSJSUlf0cz/g4MDER1&#10;dXWcPHlyRt2BAAECBAgQIECAAAECBAgQIECAAAECBAgQIECAAAECBAgQIECAAAECBAgQIECAAAEC&#10;BAgQIECAAAECBAgQIECAAAECBAgQIECAAAECBAgQIECAAAECBAgQIECAAAECBAgQIECAAAECBAgQ&#10;IECAAAECBAgQIECAAAECBAgQIECAAAECBAgQIECAAAECBAgQIECAAAECBAgQIECAwJUg8Nlnn817&#10;jddffz2am5sjk8nk7V2+fHm0tLTEihUr8ubffvttdHd3583+Li5ZsiRqa2vjm2++iU8++SRKSkr+&#10;jmb8HRgYiOrq6jh58uSMugMBAgQIECBAgAABAgQIECBAgAABAgQIECBAgAABAgQIECBAgAABAgQI&#10;ECBAgAABAgQIECBAgAABAgQIECBAgAABAgQIECBAgAABAgQIECBAgAABAgQIECBAgAABAgQIECBA&#10;gAABAgQIECBAgAABAgQIECBAgAABAgQIECBAgAABAgQIECBAgAABAgQIECBAgAABAgQIECBAgMCV&#10;JZC5sq6z8NscOHCgYPNDDz0UjY2NBXumwpKSkpjqTfrX0tKSFM2p19XVRVtbW5SVlc3Jpgq//fZb&#10;NDQ05M0UCRAgQIAAAQIECBAgQIAAAQIECBAgQIAAAQIECBAgQIAAAQIECBAgQIAAAQIECBAgQIAA&#10;AQIECBAgQIAAAQIECBAgQIAAAQIECBAgQIAAAQIECBAgQIAAAQIECBAgQIAAAQIECBAgQIAAAQIE&#10;CBAgQIAAAQIECBAgQIAAAQIECBAgQIAAAQIECBAgQIAAAQIECBAgQIAAAQIECKRZ4MCBAwXXf+ih&#10;h6KxsbFgz1RYUlISU71J/1paWpKiOfW6urpoa2uLsrKyOdlU4bfffouGhoa8mSIBAgQIECBAgAAB&#10;AgQIECBAgAABAgQIECBAgAABAgQIECBAgAABAgQIECBAgAABAgQIECBAgAABAgQIECBAgAABAgQI&#10;ECBAgAABAgQIECBAgAABAgQIECBAgAABAgQIECBAgAABAgQIECBAgAABAgQIECBAgAABAgQIECBA&#10;gAABAgQIECBAgAABAgQIECBAgAABAgQIECBAgMCVIZC5Mq5x8bf46aefCr70zDPPFMwvDB944IEL&#10;jzOev//++xnn+Q5VVVXR2toaxcXFeVs//fTT2L9/f95MkQABAgQIECBAgAABAgQIECBAgAABAgQI&#10;ECBAgAABAgQIECBAgAABAgQIECBAgAABAgQIECBAgAABAgQIECBAgAABAgQIECBAgAABAgQIECBA&#10;gAABAgQIECBAgAABAgQIECBAgAABAgQIECBAgAABAgQIECBAgAABAgQIECBAgAABAgQIECBAgAAB&#10;AgQIECBAgAABAgQIECBAgEBaBX766aeCqz/zzDMF8wvDBx544MLjjOfvv/9+xnm+Q1VVVbS2tkZx&#10;cXHe1k8//TT279+fN1MkQIAAAQIECBAgQIAAAQIECBAgQIAAAQIECBAgQIAAAQIECBAgQIAAAQIE&#10;CBAgQIAAAQIECBAgQIAAAQIECBAgQIAAAQIECBAgQIAAAQIECBAgQIAAAQIECBAgQIAAAQIECBAg&#10;QIAAAQIECBAgQIAAAQIECBAgQIAAAQIECBAgQIAAAQIECBAgQIAAAQIECBAgQIAAAQIECBBIv0Am&#10;/Ve4+BuMjY3F8ePHE19cvXp11NTUJOazg8rKytml8+f29vbzzwt9WL9+fbz00kuJ7c8//3zkcrnE&#10;XECAAAECBAgQIECAAAECBAgQIECAAAECBAgQIECAAAECBAgQIECAAAECBAgQIECAAAECBAgQIECA&#10;AAECBAgQIECAAAECBAgQIECAAAECBAgQIECAAAECBAgQIECAAAECBAgQIECAAAECBAgQIECAAAEC&#10;BAgQIECAAAECBAgQIECAAAECBAgQIECAAAECBAgQIECAAAECBAgQIEAgTQJjY2Nx/PjxxJVXr14d&#10;NTU1ifnsoLKycnbp/Lm9vf3880If1q9fHy+99FJi+/PPPx+5XC4xFxAgQIAAAQIECBAgQIAAAQIE&#10;CBAgQIAAAQIECBAgQIAAAQIECBAgQIAAAQIECBAgQIAAAQIECBAgQIAAAQIECBAgQIAAAQIECBAg&#10;QIAAAQIECBAgQIAAAQIECBAgQIAAAQIECBAgQIAAAQIECBAgQIAAAQIECBAgQIAAAQIECBAgQIAA&#10;AQIECBAgQIAAAQIECBAgQIAAAQIECKRXIJPe1f//zX/++ecYHx9PHPDEE0/EkiVLEvPZQTabnV06&#10;fz5+/Hjkcrnz54U+NDY2xq233pq3vbe3N9566628mSIBAgQIECBAgAABAgQIECBAgAABAgQIECBA&#10;gAABAgQIECBAgAABAgQIECBAgAABAgQIECBAgAABAgQIECBAgAABAgQIECBAgAABAgQIECBAgAAB&#10;AgQIECBAgAABAgQIECBAgAABAgQIECBAgAABAgQIECBAgAABAgQIECBAgAABAgQIECBAgAABAgQI&#10;ECBAgAABAgQIECBAgACBtAn8/PPPMT4+nrj2E088EUuWLEnMZwfZbHZ26fz5+PHjkcvlzp8X+tDY&#10;2Bi33npr3vbe3t5466238maKBAgQIECAAAECBAgQIECAAAECBAgQIECAAAECBAgQIECAAAECBAgQ&#10;IECAAAECBAgQIECAAAECBAgQIECAAAECBAgQIECAAAECBAgQIECAAAECBAgQIECAAAECBAgQIECA&#10;AAECBAgQIECAAAECBAgQIECAAAECBAgQIECAAAECBAgQIECAAAECBAgQIECAAAECBAgQIECAAAEC&#10;6RbIpHv9/2/7wcHBgi/edtttBfPZYXl5eZSWls4uT58nJyfjyJEjebNCxZKSknjttdcSWz744IMY&#10;Hx9PzAUECBAgQIAAAQIECBAgQIAAAQIECBAgQIAAAQIECBAgQIAAAQIECBAgQIAAAQIECBAgQIAA&#10;AQIECBAgQIAAAQIECBAgQIAAAQIECBAgQIAAAQIECBAgQIAAAQIECBAgQIAAAQIECBAgQIAAAQIE&#10;CBAgQIAAAQIECBAgQIAAAQIECBAgQIAAAQIECBAgQIAAAQIECBAgQIAAAQIE0iIwODhYcNXbbrut&#10;YD47LC8vj9LS0tnl6fPk5GQcOXIkb1aoWFJSEq+99lpiywcffBDj4+OJuYAAAQIECBAgQIAAAQIE&#10;CBAgQIAAAQIECBAgQIAAAQIECBAgQIAAAQIECBAgQIAAAQIECBAgQIAAAQIECBAgQIAAAQIECBAg&#10;QIAAAQIECBAgQIAAAQIECBAgQIAAAQIECBAgQIAAAQIECBAgQIAAAQIECBAgQIAAAQIECBAgQIAA&#10;AQIECBAgQIAAAQIECBAgQIAAAQIECBAgQCCdApl0rn1pW+dyuYIDVq9eXTDPF2az2Xzl6dqxY8cS&#10;s0LBI488EsuXL8/bMjAwEK2trXkzRQIECBAgQIAAAQIECBAgQIAAAQIECBAgQIAAAQIECBAgQIAA&#10;AQIECBAgQIAAAQIECBAgQIAAAQIECBAgQIAAAQIECBAgQIAAAQIECBAgQIAAAQIECBAgQIAAAQIE&#10;CBAgQIAAAQIECBAgQIAAAQIECBAgQIAAAQIECBAgQIAAAQIECBAgQIAAAQIECBAgQIAAAQIECBAg&#10;QIAAAQJpEsjlcgXXXb16dcE8X5jNZvOVp2vHjh1LzAoFjzzySCxfvjxvy8DAQLS2tubNFAkQIECA&#10;AAECBAgQIECAAAECBAgQIECAAAECBAgQIECAAAECBAgQIECAAAECBAgQIECAAAECBAgQIECAAAEC&#10;BAgQIECAAAECBAgQIECAAAECBAgQIECAAAECBAgQIECAAAECBAgQIECAAAECBAgQIECAAAECBAgQ&#10;IECAAAECBAgQIECAAAECBAgQIECAAAECBAgQIECAAAECBNIrkEnv6v//5rlcruDLFRUVBfN8YTab&#10;zVeernV1dSVmhYLS0tKora1NbNmzZ09iJiBAgAABAgQIECBAgAABAgQIECBAgAABAgQIECBAgAAB&#10;AgQIECBAgAABAgQIECBAgAABAgQIECBAgAABAgQIECBAgAABAgQIECBAgAABAgQIECBAgAABAgQI&#10;ECBAgAABAgQIECBAgAABAgQIECBAgAABAgQIECBAgAABAgQIECBAgAABAgQIECBAgAABAgQIECBA&#10;gAABAgQIECCQFoFcLldw1YqKioJ5vjCbzeYrT9e6uroSs0JBaWlp1NbWJrbs2bMnMRMQIECAAAEC&#10;BAgQIECAAAECBAgQIECAAAECBAgQIECAAAECBAgQIECAAAECBAgQIECAAAECBAgQIECAAAECBAgQ&#10;IECAAAECBAgQIECAAAECBAgQIECAAAECBAgQIECAAAECBAgQIECAAAECBAgQIECAAAECBAgQIECA&#10;AAECBAgQIECAAAECBAgQIECAAAECBAgQIECAAAECBAikUyCTzrUvbevh4eGCAyoqKgrm+cJsNpuv&#10;PF3r6upKzOYL6uvrE1v2798ff/zxR2IuIECAAAECBAgQIECAAAECBAgQIECAAAECBAgQIECAAAEC&#10;BAgQIECAAAECBAgQIECAAAECBAgQIECAAAECBAgQIECAAAECBAgQIECAAAECBAgQIECAAAECBAgQ&#10;IECAAAECBAgQIECAAAECBAgQIECAAAECBAgQIECAAAECBAgQIECAAAECBAgQIECAAAECBAgQIECA&#10;AAECBAgQIJAGgeHh4YJrVlRUFMzzhdlsNl95utbV1ZWYzRfU19cntuzfvz/++OOPxFxAgAABAgQI&#10;ECBAgAABAgQIECBAgAABAgQIECBAgAABAgQIECBAgAABAgQIECBAgAABAgQIECBAgAABAgQIECBA&#10;gAABAgQIECBAgAABAgQIECBAgAABAgQIECBAgAABAgQIECBAgAABAgQIECBAgAABAgQIECBAgAAB&#10;AgQIECBAgAABAgQIECBAgAABAgQIECBAgAABAgQIECCQPoFM+la+9I2LiooKDiktLS2Y5wuz2Wy+&#10;8nStq6srMZsv2Lx5cyxdujRv29mzZ+Orr77KmykSIECAAAECBAgQIECAAAECBAgQIECAAAECBAgQ&#10;IECAAAECBAgQIECAAAECBAgQIECAAAECBAgQIECAAAECBAgQIECAAAECBAgQIECAAAECBAgQIECA&#10;AAECBAgQIECAAAECBAgQIECAAAECBAgQIECAAAECBAgQIECAAAECBAgQIECAAAECBAgQIECAAAEC&#10;BAgQIECAAAECBAgQSItAUVFRwVVLS0sL5vnCbDabrzxd6+rqSszmCzZv3hxLly7N23b27Nn46quv&#10;8maKBAgQIECAAAECBAgQIECAAAECBAgQIECAAAECBAgQIECAAAECBAgQIECAAAECBAgQIECAAAEC&#10;BAgQIECAAAECBAgQIECAAAECBAgQIECAAAECBAgQIECAAAECBAgQIECAAAECBAgQIECAAAECBAgQ&#10;IECAAAECBAgQIECAAAECBAgQIECAAAECBAgQIECAAAECBAgQIECAAAEC6RTIpHPtS9v62muvLThg&#10;aGioYJ4vzGaz+crTta6ursRsviCTycSNN96Y2PbLL78kZgICBAgQIECAAAECBAgQIECAAAECBAgQ&#10;IECAAAECBAgQIECAAAECBAgQIECAAAECBAgQIECAAAECBAgQIECAAAECBAgQIECAAAECBAgQIECA&#10;AAECBAgQIECAAAECBAgQIECAAAECBAgQIECAAAECBAgQIECAAAECBAgQIECAAAECBAgQIECAAAEC&#10;BAgQIECAAAECBAgQIECAAAECaRC49tprC645NDRUMM8XZrPZfOXpWldXV2I2X5DJZOLGG29MbPvl&#10;l18SMwEBAgQIECBAgAABAgQIECBAgAABAgQIECBAgAABAgQIECBAgAABAgQIECBAgAABAgQIECBA&#10;gAABAgQIECBAgAABAgQIECBAgAABAgQIECBAgAABAgQIECBAgAABAgQIECBAgAABAgQIECBAgAAB&#10;AgQIECBAgAABAgQIECBAgAABAgQIECBAgAABAgQIECBAgAABAgQIECBAgED6BDLpW/nSN165cmXB&#10;IYODgwXzfGE2m81Xnq6dOnUqBgYGEvP5gptuuimxpbe3NzETECBAgAABAgQIECBAgAABAgQIECBA&#10;gAABAgQIECBAgAABAgQIECBAgAABAgQIECBAgAABAgQIECBAgAABAgQIECBAgAABAgQIECBAgAAB&#10;AgQIECBAgAABAgQIECBAgAABAgQIECBAgAABAgQIECBAgAABAgQIECBAgAABAgQIECBAgAABAgQI&#10;ECBAgAABAgQIECBAgAABAgQIEEiDwMqVKwuuOTg4WDDPF2az2Xzl6dqpU6diYGAgMZ8vuOmmmxJb&#10;ent7EzMBAQIECBAgQIAAAQIECBAgQIAAAQIECBAgQIAAAQIECBAgQIAAAQIECBAgQIAAAQIECBAg&#10;QIAAAQIECBAgQIAAAQIECBAgQIAAAQIECBAgQIAAAQIECBAgQIAAAQIECBAgQIAAAQIECBAgQIAA&#10;AQIECBAgQIAAAQIECBAgQIAAAQIECBAgQIAAAQIECBAgQIAAAQIECBAgQIBA+gQy6Vv50jdeuXJl&#10;wSGHDx8umOcLs9lsvvL5Wnt7+/nni31Ys2ZN4is9PT2JmYAAAQIECBAgQIAAAQIECBAgQIAAAQIE&#10;CBAgQIAAAQIECBAgQIAAAQIECBAgQIAAAQIECBAgQIAAAQIECBAgQIAAAQIECBAgQIAAAQIECBAg&#10;QIAAAQIECBAgQIAAAQIECBAgQIAAAQIECBAgQIAAAQIECBAgQIAAAQIECBAgQIAAAQIECBAgQIAA&#10;AQIECBAgQIAAAQIECBAgQIBAGgRWrlxZcM3Dhw8XzPOF2Ww2X/l8rb29/fzzxT6sWbMm8ZWenp7E&#10;TECAAAECBAgQIECAAAECBAgQIECAAAECBAgQIECAAAECBAgQIECAAAECBAgQIECAAAECBAgQIECA&#10;AAECBAgQIECAAAECBAgQIECAAAECBAgQIECAAAECBAgQIECAAAECBAgQIECAAAECBAgQIECAAAEC&#10;BAgQIECAAAECBAgQIECAAAECBAgQIECAAAECBAgQIECAAAECBAgQIJA+gUz6Vr70jSsrK6OoqChx&#10;UFtbW2KWFJSXl8c111yTFEd7e3tiNl8wNjaW2NLb25uYCQgQIECAAAECBAgQIECAAAECBAgQIECA&#10;AAECBAgQIECAAAECBAgQIECAAAECBAgQIECAAAECBAgQIECAAAECBAgQIECAAAECBAgQIECAAAEC&#10;BAgQIECAAAECBAgQIECAAAECBAgQIECAAAECBAgQIECAAAECBAgQIECAAAECBAgQIECAAAECBAgQ&#10;IECAAAECBAgQIECAAAECBAikQaCysjKKiooSV21ra0vMkoLy8vK45pprkuJob29PzOYLxsbGElt6&#10;e3sTMwEBAgQIECBAgAABAgQIECBAgAABAgQIECBAgAABAgQIECBAgAABAgQIECBAgAABAgQIECBA&#10;gAABAgQIECBAgAABAgQIECBAgAABAgQIECBAgAABAgQIECBAgAABAgQIECBAgAABAgQIECBAgAAB&#10;AgQIECBAgAABAgQIECBAgAABAgQIECBAgAABAgQIECBAgAABAgQIECBAgED6BDLpW/nSN16xYkWs&#10;Xbs2cVBra2ucPn06MU8Kbr755qQoDh8+nJjNF3R2dia29PX1JWYCAgQIECBAgAABAgQIECBAgAAB&#10;AgQIECBAgAABAgQIECBAgAABAgQIECBAgAABAgQIECBAgAABAgQIECBAgAABAgQIECBAgAABAgQI&#10;ECBAgAABAgQIECBAgAABAgQIECBAgAABAgQIECBAgAABAgQIECBAgAABAgQIECBAgAABAgQIECBA&#10;gAABAgQIECBAgAABAgQIECBAgAABAmkQWLFiRaxduzZx1dbW1jh9+nRinhTcfPPNSVEcPnw4MZsv&#10;6OzsTGzp6+tLzAQECBAgQIAAAQIECBAgQIAAAQIECBAgQIAAAQIECBAgQIAAAQIECBAgQIAAAQIE&#10;CBAgQIAAAQIECBAgQIAAAQIECBAgQIAAAQIECBAgQIAAAQIECBAgQIAAAQIECBAgQIAAAQIECBAg&#10;QIAAAQIECBAgQIAAAQIECBAgQIAAAQIECBAgQIAAAQIECBAgQIAAAQIECBAgQIAAAQLpE8ikb+XF&#10;2Xj9+vWJg37//ffYuXNnYp4U3HHHHUlRfPnllzE8PJyYJwWTk5PR2dmZFEcmc9X+FyaaCAgQIECA&#10;AAECBAgQIECAAAECBAgQIECAAAECBAgQIECAAAECBAgQIECAAAECBAgQIECAAAECBAgQIECAAAEC&#10;BAgQIECAAAECBAgQIECAAAECBAgQIECAAAECBAgQIECAAAECBAgQIECAAAECBAgQIECAAAECBAgQ&#10;IECAAAECBAgQIECAAAECBAgQIECAAAECBAgQIECAAAECBNInsH79+sSlf//999i5c2dinhTccccd&#10;SVF8+eWXMTw8nJgnBZOTk9HZ2ZkURyaTScwEBAgQIECAAAECBAgQIECAAAECBAgQIECAAAECBAgQ&#10;IECAAAECBAgQIECAAAECBAgQIECAAAECBAgQIECAAAECBAgQIECAAAECBAgQIECAAAECBAgQIECA&#10;AAECBAgQIECAAAECBAgQIECAAAECBAgQIECAAAECBAgQIECAAAECBAgQIECAAAECBAgQIECAAAEC&#10;BAgQIECAAAEC6RPIpG/lxdm4urq64KCdO3dGe3t7wZ7ZYaGZw8PD8eGHH85+Zd5zS0tLnDlzJrGv&#10;rKwsMRMQIECAAAECBAgQIECAAAECBAgQIECAAAECBAgQIECAAAECBAgQIECAAAECBAgQIECAAAEC&#10;BAgQIECAAAECBAgQIECAAAECBAgQIECAAAECBAgQIECAAAECBAgQIECAAAECBAgQIECAAAECBAgQ&#10;IECAAAECBAgQIECAAAECBAgQIECAAAECBAgQIECAAAECBAgQIECAAAECBAgQSItAdXV1wVV37twZ&#10;7e3tBXtmh4VmDg8Px4cffjj7lXnPLS0tcebMmcS+srKyxExAgAABAgQIECBAgAABAgQIECBAgAAB&#10;AgQIECBAgAABAgQIECBAgAABAgQIECBAgAABAgQIECBAgAABAgQIECBAgAABAgQIECBAgAABAgQI&#10;ECBAgAABAgQIECBAgAABAgQIECBAgAABAgQIECBAgAABAgQIECBAgAABAgQIECBAgAABAgQIECBA&#10;gAABAgQIECBAgAABAgQIECCQPoFM+lZenI0fe+yxKC4uThw2MjISW7dujR9//DGxZ3ZQXV09uzTj&#10;3NzcHBMTEzNqhQ7j4+PxyiuvFGqJsrKygrmQAAECBAgQIECAAAECBAgQIECAAAECBAgQIECAAAEC&#10;BAgQIECAAAECBAgQIECAAAECBAgQIECAAAECBAgQIECAAAECBAgQIECAAAECBAgQIECAAAECBAgQ&#10;IECAAAECBAgQIECAAAECBAgQIECAAAECBAgQIECAAAECBAgQIECAAAECBAgQIECAAAECBAgQIECA&#10;AAECBAgQIECAQBoEHnvssSguLk5cdWRkJLZu3Ro//vhjYs/soLq6enZpxrm5uTkmJiZm1AodxsfH&#10;45VXXinUEmVlZQVzIQECBAgQIECAAAECBAgQIECAAAECBAgQIECAAAECBAgQIECAAAECBAgQIECA&#10;AAECBAgQIECAAAECBAgQIECAAAECBAgQIECAAAECBAgQIECAAAECBAgQIECAAAECBAgQIECAAAEC&#10;BAgQIECAAAECBAgQIECAAAECBAgQIECAAAECBAgQIECAAAECBAgQIECAAAECBAgQIECAQLoEMula&#10;d/G2LSsri61btxYcODg4GBs2bIhnn302enp6CvZOhbfffntcf/31iX0dHR3x5ptvJuazg+bm5ujs&#10;7JxdnnFes2bNjLMDAQIECBAgQIAAAQIECBAgQIAAAQIECBAgQIAAAQIECBAgQIAAAQIECBAgQIAA&#10;AQIECBAgQIAAAQIECBAgQIAAAQIECBAgQIAAAQIECBAgQIAAAQIECBAgQIAAAQIECBAgQIAAAQIE&#10;CBAgQIAAAQIECBAgQIAAAQIECBAgQIAAAQIECBAgQIAAAQIECBAgQIAAAQIECBAgQIAAgTQKlJWV&#10;xdatWwuuPjg4GBs2bIhnn302enp6CvZOhbfffntcf/31iX0dHR3x5ptvJuazg+bm5ujs7JxdnnFe&#10;s2bNjLMDAQIECBAgQIAAAQIECBAgQIAAAQIECBAgQIAAAQIECBAgQIAAAQIECBAgQIAAAQIECBAg&#10;QIAAAQIECBAgQIAAAQIECBAgQIAAAQIECBAgQIAAAQIECBAgQIAAAQIECBAgQIAAAQIECBAgQIAA&#10;AQIECBAgQIAAAQIECBAgQIAAAQIECBAgQIAAAQIECBAgQIAAAQIECBAgQIBAugUy6V7/0rZ/7rnn&#10;5h0wPj4eu3fvjrVr18bGjRujoaEh9u7dm/hedXV1YjYVvPHGG9HU1FSwZyrcsWNHvPDCC/P2bd68&#10;ed4eDQQIECBAgAABAgQIECBAgAABAgQIECBAgAABAgQIECBAgAABAgQIECBAgAABAgQIECBAgAAB&#10;AgQIECBAgAABAgQIECBAgAABAgQIECBAgAABAgQIECBAgAABAgQIECBAgAABAgQIECBAgAABAgQI&#10;ECBAgAABAgQIECBAgAABAgQIECBAgAABAgQIECBAgAABAgQIECBAgAABAgTSIPDcc8/Nu+b4+Hjs&#10;3r071q5dGxs3boyGhobYu3dv4nvV1dWJ2VTwxhtvRFNTU8GeqXDHjh3xwgsvzNu3efPmeXs0ECBA&#10;gAABAgQIECBAgAABAgQIECBAgAABAgQIECBAgAABAgQIECBAgAABAgQIECBAgAABAgQIECBAgAAB&#10;AgQIECBAgAABAgQIECBAgAABAgQIECBAgAABAgQIECBAgAABAgQIECBAgAABAgQIECBAgAABAgQI&#10;ECBAgAABAgQIECBAgAABAgQIECBAgAABAgQIECBAgAABAgQIpEcgk55VF3/Thx9+OO65554FDf7z&#10;zz/j0KFD0dTUFE8++WTiO9XV1YnZVDAxMRENDQ0x9e2vv/46Jicnz/efO3cuDh48GHV1dfHqq69O&#10;954PEx7uvffehESZAAECBAgQIECAAAECBAgQIECAAAECBAgQIECAAAECBAgQIECAAAECBAgQIECA&#10;AAECBAgQIECAAAECBAgQIECAAAECBAgQIECAAAECBAgQIECAAAECBAgQIECAAAECBAgQIECAAAEC&#10;BAgQIECAAAECBAgQIECAAAECBAgQIECAAAECBAgQIECAAAECBAgQIECAAAECBAgQIECAQLoEHn74&#10;4bjnnnsWtPSff/4Zhw4diqampnjyyScT36murk7MpoKJiYloaGiIqW9//fXXMTk5eb7/3LlzcfDg&#10;wairq4tXX311uvd8mPBw7733JiTKBAgQIECAAAECBAgQIECAAAECBAgQIECAAAECBAgQIECAAAEC&#10;BAgQIECAAAECBAgQIECAAAECBAgQIECAAAECBAgQIECAAAECBAgQIECAAAECBAgQIECAAAECBAgQ&#10;IECAAAECBAgQIECAAAECBAgQIECAAAECBAgQIECAAAECBAgQIECAAAECBAgQIECAAAECBAgQIECA&#10;AAECaRQoTuPSi7nzjh07YsuWLYs2sqamJpYtWxajo6MFZ37++ecx9Vu1alVks9no6+uLU6dOxdjY&#10;WMH3LgyrqqrihhtuuLDkmQABAgQIECBAgAABAgQIECBAgAABAgQIECBAgAABAgQIECBAgAABAgQI&#10;ECBAgAABAgQIECBAgAABAgQIECBAgAABAgQIECBAgAABAgQIECBAgAABAgQIECBAgAABAgQIECBA&#10;gAABAgQIECBAgAABAgQIECBAgAABAgQIECBAgAABAgQIECBAgAABAgQIECBAgAABAgQIECBAgECq&#10;BXbs2BFbtmxZtDvU1NTEsmXLYnR0tODMzz//PKZ+q1atimw2G319fXHq1KkYGxsr+N6FYVVVVdxw&#10;ww0XljwTIECAAAECBAgQIECAAAECBAgQIECAAAECBAgQIECAAAECBAgQ+B97dxNiVf0+APy5x+sM&#10;1YQNNWWTJLRKRQhBwoRMpjcVhBZRG9FF7twIurHEqKBwE2I0CynIFwgRiqIg0gIXGlibmApxkyWm&#10;o+MY5eI3d2b8/c/064+LudcZ556v99z5HDjOdJ/veV4+33OutjoECBAgQIAAAQIECBAgQIAAAQIE&#10;CBAgQIAAAQIECBAgQIAAAQIECBAgQIAAAQIECBAgQIAAAQIECBAgQIAAAQIECBAgQIAAAQIECBAg&#10;QIAAAQIECBAgQIAAAQIECBAgQIAAAQIECBAgQIAAAQIECBAgQIAAgZILZCXvf8btr169OjZv3jzj&#10;PP8meOihh+K111779z9v+nNoaCh++OGHuHDhQoyMjNx0/Y0LplPnxuv8ToAAAQIECBAgQIAAAQIE&#10;CBAgQIAAAQIECBAgQIAAAQIECBAgQIAAAQIECBAgQIAAAQIECBAgQIAAAQIECBAgQIAAAQIECBAg&#10;QIAAAQIECBAgQIAAAQIECBAgQIAAAQIECBAgQIAAAQIECBAgQIAAAQIECBAgQIAAAQIECBAgQIAA&#10;AQIECBAgQIAAAQIECBAgQIAAAQIECBAgQKBVBVavXh2bN29uWnsPPfRQvPbaa1PONzQ0FD/88ENc&#10;uHAhRkZGpnxdvnA6daaV2GICBAgQIECAAAECBAgQIECAAAECBAgQIECAAAECBAgQIECAAAECBAgQ&#10;IECAAAECBAgQIECAAAECBAgQIECAAAECBAgQIECAAAECBAgQIECAAAECBAgQIECAAAECBAgQIECA&#10;AAECBAgQIECAAAECBAgQIECAAAECBAgQIECAAAECBAgQIECAAAECBAgQIECAAAECBAgQIECAAIHb&#10;JpDdtsotVPj999+Pvr6+pnW0bdu2WLRoUdPyTZZo+fLlsXbt2slCPiNAgAABAgQIECBAgAABAgQI&#10;ECBAgAABAgQIECBAgAABAgQIECBAgAABAgQIECBAgAABAgQIECBAgAABAgQIECBAgAABAgQIECBA&#10;gAABAgQIECBAgAABAgQIECBAgAABAgQIECBAgAABAgQIECBAgAABAgQIECBAgAABAgQIECBAgAAB&#10;AgQIECBAgAABAgQIECBAgAABAgQIECBQaoH3338/+vr6mjbDtm3bYtGiRU3LN1mi5cuXx9q1aycL&#10;+YwAAQIECBAgQIAAAQIECBAgQIAAAQIECBAgQIAAAQIECBAgQIAAAQIECBAgQIAAAQIECBAgQIAA&#10;AQIECBAgQIAAAQIECBAgQIAAAQIECBAgQIAAAQIECBAgQIAAAQIECBAgQIAAAQIECBAgQIAAAQIE&#10;CBAgQIAAAQIECBAgQIAAAQIECBAgQIAAAQIECBAgQIAAAQIECBAgQKDEAlmJe29a69VqNY4cORIr&#10;V65sSs6Ojo7o7+9vSq7JknR1dcVHH300WchnBAgQIECAAAECBAgQIECAAAECBAgQIECAAAECBAgQ&#10;IECAAAECBAgQIECAAAECBAgQIECAAAECBAgQIECAAAECBAgQIECAAAECBAgQIECAAAECBAgQIECA&#10;AAECBAgQIECAAAECBAgQIECAAAECBAgQIECAAAECBAgQIECAAAECBAgQIECAAAECBAgQIECAAAEC&#10;BAgQIECAAAECBEovUK1W48iRI7Fy5cqmzNLR0RH9/f1NyTVZkq6urvjoo48mC/mMAAECBAgQIECA&#10;AAECBAgQIECAAAECBAgQIECAAAECBAgQIECAAAECBAgQIECAAAECBAgQIECAAAECBAgQIECAAAEC&#10;BAgQIECAAAECBAgQIECAAAECBAgQIECAAAECBAgQIECAAAECBAgQIECAAAECBAgQIECAAAECBAgQ&#10;IECAAAECBAgQIECAAAECBAgQIECAAAECBAgQIECg5AJZyftvWvv33HNPHD9+PPbu3RtdXV0zzrtq&#10;1arYuHHjjPNMluDDDz+MRYsWTRbyGQECBAgQIECAAAECBAgQIECAAAECBAgQIECAAAECBAgQIECA&#10;AAECBAgQIECAAAECBAgQIECAAAECBAgQIECAAAECBAgQIECAAAECBAgQIECAAAECBAgQIECAAAEC&#10;BAgQIECAAAECBAgQIECAAAECBAgQIECAAAECBAgQIECAAAECBAgQIECAAAECBAgQIECAAAECBAgQ&#10;IECAAIG2ELjnnnvi+PHjsXfv3ujq6prxTKtWrYqNGzfOOM9kCT788MNYtGjRZCGfESBAgAABAgQI&#10;ECBAgAABAgQIECBAgAABAgQIECBAgAABAgQIECBAgAABAgQIECBAgAABAgQIECBAgAABAgQIECBA&#10;gAABAgQIECBAgAABAgQIECBAgAABAgQIECBAgAABAgQIECBAgAABAgQIECBAgAABAgQIECBAgAAB&#10;AgQIECBAgAABAgQIECBAgAABAgQIECBAgAABAgQIlFwgK3n/TW0/y7LYsmVL/PTTT/Hqq6/Go48+&#10;OqP87777bqxYsWJGOW68eM6cOdHf3x8vvvjijR/7nQABAgQIECBAgAABAgQIECBAgAABAgQIECBA&#10;gAABAgQIECBAgAABAgQIECBAgAABAgQIECBAgAABAgQIECBAgAABAgQIECBAgAABAgQIECBAgAAB&#10;AgQIECBAgAABAgQIECBAgAABAgQIECBAgAABAgQIECBAgAABAgQIECBAgAABAgQIECBAgAABAgQI&#10;ECBAgAABAgQIECBAgEBbCmRZFlu2bImffvopXn311Xj00UdnNOe7774bK1asmFGOGy+eM2dO9Pf3&#10;x4svvnjjx34nQIAAAQIECBAgQIAAAQIECBAgQIAAAQIECBAgQIAAAQIECBAgQIAAAQIECBAgQIAA&#10;AQIECBAgQIAAAQIECBAgQIAAAQIECBAgQIAAAQIECBAgQIAAAQIECBAgQIAAAQIECBAgQIAAAQIE&#10;CBAgQIAAAQIECBAgQIAAAQIECBAgQIAAAQIECBAgQIAAAQIECBAgQIAAAQIECBBoI4FqG83StFEe&#10;fvjheOuttybOn3/+Ob7++uv47bff4ty5cxNnpVKZUq3u7u44duxYvPTSS/H5559P6Zp6i+6+++44&#10;fPhwPP/88/WW+JwAAQIECBAgQIAAAQIECBAgQIAAAQIECBAgQIAAAQIECBAgQIAAAQIECBAgQIAA&#10;AQIECBAgQIAAAQIECBAgQIAAAQIECBAgQIAAAQIECBAgQIAAAQIECBAgQIAAAQIECBAgQIAAAQIE&#10;CBAgQIAAAQIECBAgQIAAAQIECBAgQIAAAQIECBAgQIAAAQIECBAgQIAAAQIECBAgQIBAWwo8/PDD&#10;8dZbb02cP//8c3z99dfx22+/xblz5ybOSqUypbm7u7vj2LFj8dJLL8Xnn38+pWvqLbr77rvj8OHD&#10;8fzzz9db4nMCBAgQIECAAAECBAgQIECAAAECBAgQIECAAAECBAgQIECAAAECBAgQIECAAAECBAgQ&#10;IECAAAECBAgQIECAAAECBAgQIECAAAECBAgQIECAAAECBAgQIECAAAECBAgQIECAAAECBAgQIECA&#10;AAECBAgQIECAAAECBAgQIECAAAECBAgQIECAAAECBAgQIECAAAECBAgQIECAAIE2EKi2wQyFjrB4&#10;8eLIz1s97rjjjvj000/j0KFDsXPnzjh79uy0UmVZFps2bYo333wzent7p3WtxQQIECBAgAABAgQI&#10;ECBAgAABAgQIECBAgAABAgQIECBAgAABAgQIECBAgAABAgQIECBAgAABAgQIECBAgAABAgQIECBA&#10;gAABAgQIECBAgAABAgQIECBAgAABAgQIECBAgAABAgQIECBAgAABAgQIECBAgAABAgQIECBAgAAB&#10;AgQIECBAgAABAgQIECBAgAABAgQIECBAgAABAgTaTWDx4sWRn7d63HHHHfHpp5/GoUOHYufOnXH2&#10;7NlppcqyLDZt2hRvvvlm9Pb2TutaiwkQIECAAAECBAgQIECAAAECBAgQIECAAAECBAgQIECAAAEC&#10;BAgQIECAAAECBAgQIECAAAECBAgQIECAAAECBAgQIECAAAECBAgQIECAAAECBAgQIECAAAECBAgQ&#10;IECAAAECBAgQIECAAAECBAgQIECAAAECBAgQIECAAAECBAgQIECAAAECBAgQIECAAAECBAgQIECA&#10;AAECBMonkJWv5fJ1nGVZbNiwIU6fPh379++Pl19+Oe69996Ggzz22GOxc+fOGBgYiA8++CB6e3sb&#10;rhckQIAAAQIECBAgQIAAAQIECBAgQIAAAQIECBAgQIAAAQIECBAgQIAAAQIECBAgQIAAAQIECBAg&#10;QIAAAQIECBAgQIAAAQIECBAgQIAAAQIECBAgQIAAAQIECBAgQIAAAQIECBAgQIAAAQIECBAgQIAA&#10;AQIECBAgQIAAAQIECBAgQIAAAQIECBAgQIAAAQIECBAgQIAAAQIECBAgQGBqAivpOOMAAEAASURB&#10;VFmWxYYNG+L06dOxf//+ePnll+Pee+9tePFjjz0WO3fujIGBgfjggw+it7e34XpBAgQIECBAgAAB&#10;AgQIECBAgAABAgQIECBAgAABAgQIECBAgAABAgQIECBAgAABAgQIECBAgAABAgQIECBAgAABAgQI&#10;ECBAgAABAgQIECBAgAABAgQIECBAgAABAgQIECBAgAABAgQIECBAgAABAgQIECBAgAABAgQIECBA&#10;gAABAgQIECBAgAABAgQIECBAgAABAgQIECBAgACB9hCotscY5Ziis7MzNmzYMHGOj4/H+fPnY3Bw&#10;MC5duhR///13dHd3xwMPPBC9vb0Tv5djKl0SIECAAAECBAgQIECAAAECBAgQIECAAAECBAgQIECA&#10;AAECBAgQIECAAAECBAgQIECAAAECBAgQIECAAAECBAgQIECAAAECBAgQIECAAAECBAgQIECAAAEC&#10;BAgQIECAAAECBAgQIECAAAECBAgQIECAAAECBAgQIECAAAECBAgQIECAAAECBAgQIECAAAECBAgQ&#10;IECAAAECBAgQKKdAZ2dnbNiwYeIcHx+P8+fPx+DgYFy6dCn+/vvv6O7ujgceeCB6e3snfi/nlLom&#10;QIAAAQIECBAgQIAAAQIECBAgQIAAAQIECBAgQIAAAQIECBAgQIAAAQIECBAgQIAAAQIECBAgQIAA&#10;AQIECBAgQIAAAQIECBAgQIAAAQIECBAgQIAAAQIECBAgQIAAAQIECBAgQIAAAQIECBAgQIAAAQIE&#10;CBAgQIAAAQIECBAgQIAAAQIECBAgQIAAAQIECBAgQIAAAQIECBCYiUB1Jhe79tYFsiyLBQsWTJy3&#10;nsWVBAgQIECAAAECBAgQIECAAAECBAgQIECAAAECBAgQIECAAAECBAgQIECAAAECBAgQIECAAAEC&#10;BAgQIECAAAECBAgQIECAAAECBAgQIECAAAECBAgQIECAAAECBAgQIECAAAECBAgQIECAAAECBAgQ&#10;IECAAAECBAgQIECAAAECBAgQIECAAAECBAgQIECAAAECBAgQIECAAAECBAg0QyDLsliwYMHE2Yx8&#10;chAgQIAAAQIECBAgQIAAAQIECBAgQIAAAQIECBAgQIAAAQIECBAgQIAAAQIECBAgQIAAAQIECBAg&#10;QIAAAQIECBAgQIAAAQIECBAgQIAAAQIECBAgQIAAAQIECBAgQIAAAQIECBAgQIAAAQIECBAgQIAA&#10;AQIECBAgQIAAAQIECBAgQIAAAQIECBAgQIAAAQIECBAgQIAAAQIECLSHQNYeY5iC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0V6Da3HSyESBAgAABAgQIECBAgAABAgQIECBAgAABAgQIECBAgAAB&#10;AgQIECBAgAABAgQIECBAgAABAgQIECBAgAABAgQIECBAgAABAgQIECBAgAABAgQIECBAgAABAgQI&#10;ECBAgAABAgQIECBAgACB8ghkWVaeZluk0xRm169fj0qlUujEeY3//Oc/hdbIk+dz5LWKPPL8KfYl&#10;nyFFnRT7kmqWVHtT9POSe6WYZXx8PMk9lnL/i96bFPuSe+VHiln+qVTsn6nM2u27rNhd+Sd7ir9j&#10;RkdHY2xsrPBxOjs7C6+RF0hhlj8zKZ7/FLPkZilmKbpGPkd+pDL7p1qxf6aYJdX3f6r9L3ZHZCdA&#10;gAABAgQIECBAgAABAgQIECBAgAABAgQIECBAgAABAgQIECBAgAABAgQIECBAgAABAgQIECBAgAAB&#10;AgQIECBAgAABAgQIECBAgAABAgQIECBAgAABAgQIECBAgAABAgQIECBAgAABAgQIECBAgAABAgQI&#10;ECBAgAABAgQIECBAgACBogTy9+AW/V7f/J2+c+fOLWqE/8+b10nxXveivf4dKEWddnrfcj7LnDlz&#10;/uUr5Gcqr7xOindUp6iToka+2blX0WapZklVp2ivVPuS18mf/aLnyfdlbGwsL1fokdcp+vt/fHw8&#10;OjqK/3s5xXOZb0aKZyZFjXyW3Kzo/c9n6ejoyMsVeqTa/0KHuCF50fuSl0rx/Od1iv6+TDVL/l2W&#10;Yl+q1Wp0dXXlYxV6pHhmUt1jOVTR91mq7+V8lhT3WV4nxZFillT3WdH3WL4fKWZJ9V2Wz5Nq/4ve&#10;mxT7knvlR4pZiq7xzyRp9v/fWkX/THUvp6iTav+L3hP5CRAgQIAAAQIECBAgQIAAAQIECBAgQIAA&#10;AQIECBAgQKA1BKqt0YYuCBAgQIAAAQIECBAgQIAAAQIECBAgQIAAAQIECBAgQIAAAQIECBAgQIAA&#10;AQIECBAgQIAAAQIECBAgQIAAAQIECBAgQIAAAQIECBAgQIAAAQIECBAgQIAAAQIECBAgQIAAAQIE&#10;CBAgQIBAeoHx8fH0RUteMZXZ9evXC5XKsizGxsYKrZEnr1QqUfQshQ/xvwK5War9L3qmVLPk+1+0&#10;Wap7LJVZ0V75vZVqlrxW0c9/qllS3Wcp9r9arRb+XOZ7n+JIuf8p5kmx/7lZir//U3jlNVKY5XV8&#10;l+UKUz+K9so7SfX8T33qW1+ZapZ2+nfZrWu7kgABAgQIECBAgAABAgQIECBAgAABAgQIECBAgAAB&#10;AgQIECBAgAABAgQIECBAgAABAgQIECBAgAABAgQIECBAgAABAgQIECBAgAABAgQIECBAgAABAgQI&#10;ECBAgAABAgQIECBAgAABAgQIECBAgAABAgQIECBAgAABAgQIECBAgAABAgRut0D+HuSi31Gdv9M3&#10;f6970cfIyEjbvDvc+5anf7ekMiv6ecknz2cZGxubPsItXFH0u9BTvNM7H3vOnDlR9Cx5nRQ1Ut3L&#10;+d4UfaTa/46Ojonnpsh58meyVqsVWWIid6r9L3yQ/yuQav/z57LoZzPVvuR1ip4l3/t2ev5T3Mup&#10;9j/FM5PXSHGPpTJL8e+y/P9jUjwz7fRdluo+a6d72XfZ9ARS3WPt9F2WapZ8J4t+NlPNkuo+K9or&#10;35NUZnmtoo9Us+T7X/S/M1LdY0XvifwECBAgQIAAAQIECBAgQIAAAQIECBAgQIAAAQIECBAg0DoC&#10;Weu0ohM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NA6AlnrtKIT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DQOgJZ67SiEw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0DoCWeu0ohM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NA6AlnrtKIT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QOgLV&#10;1mklbScDAwPx9NNPx/Xr19MWbmK1Tz75JJ544okmZpSKAAECBAgQIECAAAECBAgQIECAAAECBAgQ&#10;IECAAAECBAgQIECAAAECBAgQIECAAAECBAgQIECAAAECBAgQIECAAAECBAgQIECAAAECBAgQIECA&#10;AAECBAgQIECAAAECBAgQIECAAAECBAgQIECAAAECBAgQIECAAAECBAgQIECAAAECBAgQIECAAAEC&#10;BAgQIECAAAECBAgQIECAwO0RGBgYiKeffjquX79+expoQtVPPvkknnjiiSZkkoIAAQIECBAgQIAA&#10;AQIECBAgQIAAAQIECBAgQIAAAQIECBAgQIAAAQIECBAgQIAAAQIECBAgQIAAAQIECBAgQIAAAQIE&#10;CBAgQIAAAQIECBAgQIAAAQIECBAgQIAAAQIECBAgQIAAAQIECBAgQIAAAQIECBAgQIAAAQIECBAg&#10;QIAAAQIECBAgQIAAAQIECBAgQIAAAQIECBAgQKBVBKqt0kjqPq5evRoXL15MXbap9a5cudLUfJIR&#10;IECAAAECBAgQIECAAAECBAgQIECAAAECBAgQIECAAAECBAgQIECAAAECBAgQIECAAAECBAgQIECA&#10;AAECBAgQIECAAAECBAgQIECAAAECBAgQIECAAAECBAgQIECAAAECBAgQIECAAAECBAgQIECAAAEC&#10;BAgQIECAAAECBAgQIECAAAECBAgQIECAAAECBAgQIECAAAECBAgQuF0CV69ejYsXL96u8k2pe+XK&#10;labkkYQAAQIECBAgQIAAAQIECBAgQIAAAQIECBAgQIAAAQIECBAgQIAAAQIECBAgQIAAAQIECBAg&#10;QIAAAQIECBAgQIAAAQIECBAgQIAAAQIECBAgQIAAAQIECBAgQIAAAQIECBAgQIAAAQIECBAgQIAA&#10;AQIECBAgQIAAAQIECBAgQIAAAQIECBAgQIAAAQIECBAgQIAAAQIECBAgQKB1BLLWaUUn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gdQSy1mlFJw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oHUE&#10;stZpRSc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KB1BLLWaUUn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gdQSy1mlFJw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oHUEstZpRSc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KB1BKqt00raTnp7e2P16tWFFR0dHY2rV6/G8PDwxHnt2rVbrtXX&#10;1xc7duyISqUSY2NjE2eWZfHUU0/dck4XEiBAgAABAgQIECBAgAABAgQIECBAgAABAgQIECBAgAAB&#10;AgQIECBAgAABAgQIECBAgAABAgQIECBAgAABAgQIECBAgAABAgQIECBAgAABAgQIECBAgAABAgQI&#10;ECBAgAABAgQIECBAgAABAgQIECBAgAABAgQIECBAgAABAgQIECBAgAABAgQIECBAgAABAgQIECBA&#10;gAABAgQIEGglgd7e3li9enVhLY2OjsbVq1djeHh44rx27dot1+rr64sdO3ZEpVKJsbGxiTPLsnjq&#10;qaduOacLCRAgQIAAAQIECBAgQIAAAQIECBAgQIAAAQIECBAgQIAAAQIECBAgQIAAAQIECBAgQIAA&#10;AQIECBAgQIAAAQIECBAgQIAAAQIECBAgQIAAAQIECBAgQIAAAQIECBAgQIAAAQIECBAgQIAAAQIE&#10;CBAgQIAAAQIECBAgQIAAAQIECBAgQIAAAQIECBAgQIAAAQIECBAgQIAAAQIEWlOg2pptFd/VI488&#10;Et98803xhf5XoVarxfDwcFy6dClOnDgRx44di2+//TYGBwdv2kO+9tq1a/Hll19Gd3f3TddbQIAA&#10;AQIECBAgQIAAAQIECBAgQIAAAQIECBAgQIAAAQIECBAgQIAAAQIECBAgQIAAAQIECBAgQIAAAQIE&#10;CBAgQIAAAQIECBAgQIAAAQIECBAgQIAAAQIECBAgQIAAAQIECBAgQIAAAQIECBAgQIAAAQIECBAg&#10;QIAAAQIECBAgQIAAAQIECBAgQIAAAQIECBAgQIAAAQIECBAgQKBsAo888kh88803ydqu1WoxPDwc&#10;ly5dihMnTsSxY8fi22+/jcHBwZv2kK+9du1afPnll9Hd3X3T9RYQIECAAAECBAgQIECAAAECBAgQ&#10;IECAAAECBAgQIECAAAECBAgQIECAAAECBAgQIECAAAECBAgQIECAAAECBAgQIECAAAECBAgQIECA&#10;AAECBAgQIECAAAECBAgQIECAAAECBAgQIECAAAECBAgQIECAAAECBAgQIECAAAECBAgQIECAAAEC&#10;BAgQIECAAAECBAgQIECAAAECBAiUVyArb+vl6nzu3Llx//33x5IlS2Lz5s3x8ccfx4ULF+LHH3+M&#10;119/Pbq6uhoO9N1338Wzzz4bf/75Z8N1ggQIECBAgAABAgQIECBAgAABAgQIECBAgAABAgQIECBA&#10;gAABAgQIECBAgAABAgQIECBAgAABAgQIECBAgAABAgQIECBAgAABAgQIECBAgAABAgQIECBAgAAB&#10;AgQIECBAgAABAgQIECBAgAABAgQIECBAgAABAgQIECBAgAABAgQIECBAgAABAgQIECBAgAABAgQI&#10;ECBAgAABAgQI3Fxg7ty5cf/998eSJUti8+bN8fHHH8eFCxfixx9/jNdffz26uroaJvnuu+/i2Wef&#10;jT///LPhOkECBAgQIECAAAECBAgQIECAAAECBAgQIECAAAECBAgQIECAAAECBAgQIECAAAECBAgQ&#10;IECAAAECBAgQIECAAAECBAgQIECAAAECBAgQIECAAAECBAgQIECAAAECBAgQIECAAAECBAgQIECA&#10;AAECBAgQIECAAAECBAgQIECAAAECBAgQIECAAAECBAgQIECAAAECBAgQIECAAIFyC2Tlbr/c3Vcq&#10;lVi6dGns2rUrzpw5E6+88kpkWf0t+f7772PNmjVRq9XKPbjuCRAgQIAAAQIECBAgQIAAAQIECBAg&#10;QIAAAQIECBAgQIAAAQIECBAgQIAAAQIECBAgQIAAAQIECBAgQIAAAQIECBAgQIAAAQIECBAgQIAA&#10;AQIECBAgQIAAAQIECBAgQIAAAQIECBAgQIAAAQIECBAgQIAAAQIECBAgQIAAAQIECBAgQIAAAQIE&#10;CBAgQIAAAQIECBAgQIAAAQIECLSgQKVSiaVLl8auXbvizJkz8corr0SWZXU7/f7772PNmjVRq9Xq&#10;rhEgQIAAAQIECBAgQIAAAQIECBAgQIAAAQIECBAgQIAAAQIECBAgQIAAAQIECBAgQIAAAQIECBAg&#10;QIAAAQIECBAgQIAAAQIECBAgQIAAAQIECBAgQIAAAQIECBAgQIAAAQIECBAgQIAAAQIECBAgQIAA&#10;AQIECBAgQIAAAQIECBAgQIAAAQIECBAgQIAAAQIECBAgQIAAAQIECBAot0BW7vbbp/v58+fHvn37&#10;4sSJEzFv3ry6g508eTLeeOONunEBAgQIECBAgAABAgQIECBAgAABAgQIECBAgAABAgQIECBAgAAB&#10;AgQIECBAgAABAgQIECBAgAABAgQIECBAgAABAgQIECBAgAABAgQIECBAgAABAgQIECBAgAABAgQI&#10;ECBAgAABAgQIECBAgAABAgQIECBAgAABAgQIECBAgAABAgQIECBAgAABAgQIECBAgAABAgQIECBA&#10;gAABAgRmLjB//vzYt29fnDhxIubNm1c34cmTJ+ONN96oGxcgQIAAAQIECBAgQIAAAQIECBAgQIAA&#10;AQIECBAgQIAAAQIECBAgQIAAAQIECBAgQIAAAQIECBAgQIAAAQIECBAgQIAAAQIECBAgQIAAAQIE&#10;CBAgQIAAAQIECBAgQIAAAQIECBAgQIAAAQIECBAgQIAAAQIECBAgQIAAAQIECBAgQIAAAQIECBAg&#10;QIAAAQIECBAgQIAAAQIECBAot0BW7vbbr/vHH388vvjii7jzzjvrDvfOO+/EqVOn6sYFCBAgQIAA&#10;AQIECBAgQIAAAQIECBAgQIAAAQIECBAgQIAAAQIECBAgQIAAAQIECBAgQIAAAQIECBAgQIAAAQIE&#10;CBAgQIAAAQIECBAgQIAAAQIECBAgQIAAAQIECBAgQIAAAQIECBAgQIAAAQIECBAgQIAAAQIECBAg&#10;QIAAAQIECBAgQIAAAQIECBAgQIAAAQIECBAgQIAAAQIECBBojsDjjz8eX3zxRdx55511E77zzjtx&#10;6tSpunEBAgQIECBAgAABAgQIECBAgAABAgQIECBAgAABAgQIECBAgAABAgQIECBAgAABAgQIECBA&#10;gAABAgQIECBAgAABAgQIECBAgAABAgQIECBAgAABAgQIECBAgAABAgQIECBAgAABAgQIECBAgAAB&#10;AgQIECBAgAABAgQIECBAgAABAgQIECBAgAABAgQIECBAgAABAgQIECBAgACB8gpk5W29fTtfuXJl&#10;HDlyJLJs8u0ZHR2NHTt2tC+AyQgQIECAAAECBAgQIECAAAECBAgQIECAAAECBAgQIECAAAECBAgQ&#10;IECAAAECBAgQIECAAAECBAgQIECAAAECBAgQIECAAAECBAgQIECAAAECBAgQIECAAAECBAgQIECA&#10;AAECBAgQIECAAAECBAgQIECAAAECBAgQIECAAAECBAgQIECAAAECBAgQIECAAAECBAgQIECAAAEC&#10;BAi0kMDKlSvjyJEjkWXZpF2Njo7Gjh07Jo35kAABAgQIECBAgAABAgQIECBAgAABAgQIECBAgAAB&#10;AgQIECBAgAABAgQIECBAgAABAgQIECBAgAABAgQIECBAgAABAgQIECBAgAABAgQIECBAgAABAgQI&#10;ECBAgAABAgQIECBAgAABAgQIECBAgAABAgQIECBAgAABAgQIECBAgAABAgQIECBAgAABAgQIECBA&#10;gAABAgQIECBAoNwCWbnbb9/u16xZE+vXr6874NGjR2NgYKBuXIAAAQIECBAgQIAAAQIECBAgQIAA&#10;AQIECBAgQIAAAQIECBAgQIAAAQIECBAgQIAAAQIECBAgQIAAAQIECBAgQIAAAQIECBAgQIAAAQIE&#10;CBAgQIAAAQIECBAgQIAAAQIECBAgQIAAAQIECBAgQIAAAQIECBAgQIAAAQIECBAgQIAAAQIECBAg&#10;QIAAAQIECBAgQIAAAQIECBAgQIAAgeYJrFmzJtavX1834dGjR2NgYKBuXIAAAQIECBAgQIAAAQIE&#10;CBAgQIAAAQIECBAgQIAAAQIECBAgQIAAAQIECBAgQIAAAQIECBAgQIAAAQIECBAgQIAAAQIECBAg&#10;QIAAAQIECBAgQIAAAQIECBAgQIAAAQIECBAgQIAAAQIECBAgQIAAAQIECBAgQIAAAQIECBAgQIAA&#10;AQIECBAgQIAAAQIECBAgQIAAAQIECBAgQKCcAlk5254dXW/durXhoO+9917DuCABAgQIECBAgAAB&#10;AgQIECBAgAABAgQIECBAgAABAgQIECBAgAABAgQIECBAgAABAgQIECBAgAABAgQIECBAgAABAgQI&#10;ECBAgAABAgQIECBAgAABAgQIECBAgAABAgQIECBAgAABAgQIECBAgAABAgQIECBAgAABAgQIECBA&#10;gAABAgQIECBAgAABAgQIECBAgAABAgQIECBAgAABAs0T2Lp1a8Nk7733XsO4IAECBAgQIECAAAEC&#10;BAgQIECAAAECBAgQIECAAAECBAgQIECAAAECBAgQIECAAAECBAgQIECAAAECBAgQIECAAAECBAgQ&#10;IECAAAECBAgQIECAAAECBAgQIECAAAECBAgQIECAAAECBAgQIECAAAECBAgQIECAAAECBAgQIECA&#10;AAECBAgQIECAAAECBAgQIECAAAECBAgQIECAQPkEsvK1PHs6fvLJJ2PZsmV1B/7qq6/qxgQIECBA&#10;gAABAgQIECBAgAABAgQIECBAgAABAgQIECBAgAABAgQIECBAgAABAgQIECBAgAABAgQIECBAgAAB&#10;AgQIECBAgAABAgQIECBAgAABAgQIECBAgAABAgQIECBAgAABAgQIECBAgAABAgQIECBAgAABAgQI&#10;ECBAgAABAgQIECBAgAABAgQIECBAgAABAgQIECBAgAABAgQIEGiuwJNPPhnLli2rm/Srr76qGxMg&#10;QIAAAQIECBAgQIAAAQIECBAgQIAAAQIECBAgQIAAAQIECBAgQIAAAQIECBAgQIAAAQIECBAgQIAA&#10;AQIECBAgQIAAAQIECBAgQIAAAQIECBAgQIAAAQIECBAgQIAAAQIECBAgQIAAAQIECBAgQIAAAQIE&#10;CBAgQIAAAQIECBAgQIAAAQIECBAgQIAAAQIECBAgQIAAAQIECBAop0BWzrZnT9fPPfdc3WF//fXX&#10;+P333+vGBQgQIECAAAECBAgQIECAAAECBAgQIECAAAECBAgQIECAAAECBAgQIECAAAECBAgQIECA&#10;AAECBAgQIECAAAECBAgQIECAAAECBAgQIECAAAECBAgQIECAAAECBAgQIECAAAECBAgQIECAAAEC&#10;BAgQIECAAAECBAgQIECAAAECBAgQIECAAAECBAgQIECAAAECBAgQIECAAAECBAgQaK7Ac889Vzfh&#10;r7/+Gr///nvduAABAgQIECBAgAABAgQIECBAgAABAgQIECBAgAABAgQIECBAgAABAgQIECBAgAAB&#10;AgQIECBAgAABAgQIECBAgAABAgQIECBAgAABAgQIECBAgAABAgQIECBAgAABAgQIECBAgAABAgQI&#10;ECBAgAABAgQIECBAgAABAgQIECBAgAABAgQIECBAgAABAgQIECBAgAABAgQIECBAgED5BLLytTy7&#10;Ol64cGHDgU+ePNkwLkiAAAECBAgQIECAAAECBAgQIECAAAECBAgQIECAAAECBAgQIECAAAECBAgQ&#10;IECAAAECBAgQIECAAAECBAgQIECAAAECBAgQIECAAAECBAgQIECAAAECBAgQIECAAAECBAgQIECA&#10;AAECBAgQIECAAAECBAgQIECAAAECBAgQIECAAAECBAgQIECAAAECBAgQIECAAAECBAgQIECAQPME&#10;Fi5c2DDZyZMnG8YFCRAgQIAAAQIECBAgQIAAAQIECBAgQIAAAQIECBAgQIAAAQIECBAgQIAAAQIE&#10;CBAgQIAAAQIECBAgQIAAAQIECBAgQIAAAQIECBAgQIAAAQIECBAgQIAAAQIECBAgQIAAAQIECBAg&#10;QIAAAQIECBAgQIAAAQIECBAgQIAAAQIECBAgQIAAAQIECBAgQIAAAQIECBAgQIAAAQIEyiWQlavd&#10;2dftwoULGw79xx9/NIwLEiBAgAABAgQIECBAgAABAgQIECBAgAABAgQIECBAgAABAgQIECBAgAAB&#10;AgQIECBAgAABAgQIECBAgAABAgQIECBAgAABAgQIECBAgAABAgQIECBAgAABAgQIECBAgAABAgQI&#10;ECBAgAABAgQIECBAgAABAgQIECBAgAABAgQIECBAgAABAgQIECBAgAABAgQIECBAgAABAgQIECDQ&#10;PIGFCxc2TPbHH380jAsSIECAAAECBAgQIECAAAECBAgQIECAAAECBAgQIECAAAECBAgQIECAAAEC&#10;BAgQIECAAAECBAgQIECAAAECBAgQIECAAAECBAgQIECAAAECBAgQIECAAAECBAgQIECAAAECBAgQ&#10;IECAAAECBAgQIECAAAECBAgQIECAAAECBAgQIECAAAECBAgQIECAAAECBAgQIECAAAECBAiUSyAr&#10;V7uzr9v58+c3HHpoaKhhXJAAAQIECBAgQIAAAQIECBAgQIAAAQIECBAgQIAAAQIECBAgQIAAAQIE&#10;CBAgQIAAAQIECBAgQIAAAQIECBAgQIAAAQIECBAgQIAAAQIECBAgQIAAAQIECBAgQIAAAQIECBAg&#10;QIAAAQIECBAgQIAAAQIECBAgQIAAAQIECBAgQIAAAQIECBAgQIAAAQIECBAgQIAAAQIECBAgQIAA&#10;geYJzJ8/v2GyoaGhhnFBAgQIECBAgAABAgQIECBAgAABAgQIECBAgAABAgQIECBAgAABAgQIECBA&#10;gAABAgQIECBAgAABAgQIECBAgAABAgQIECBAgAABAgQIECBAgAABAgQIECBAgAABAgQIECBAgAAB&#10;AgQIECBAgAABAgQIECBAgAABAgQIECBAgAABAgQIECBAgAABAgQIECBAgAABAgQIECBAgACBcglk&#10;5Wp39nX7119/NRz6ypUrDeOCBAgQIECAAAECBAgQIECAAAECBAgQIECAAAECBAgQIECAAAECBAgQ&#10;IECAAAECBAgQIECAAAECBAgQIECAAAECBAgQIECAAAECBAgQIECAAAECBAgQIECAAAECBAgQIECA&#10;AAECBAgQIECAAAECBAgQIECAAAECBAgQIECAAAECBAgQIECAAAECBAgQIECAAAECBAgQIECAAAEC&#10;BAg0T+Cvv/5qmOzKlSsN44IECBAgQIAAAQIECBAgQIAAAQIECBAgQIAAAQIECBAgQIAAAQIECBAg&#10;QIAAAQIECBAgQIAAAQIECBAgQIAAAQIECBAgQIAAAQIECBAgQIAAAQIECBAgQIAAAQIECBAgQIAA&#10;AQIECBAgQIAAAQIECBAgQIAAAQIECBAgQIAAAQIECBAgQIAAAQIECBAgQIAAAQIECBAgQIAAAQLl&#10;EsjK1e7s6/b8+fMNh65UKg3jggQIECBAgAABAgQIECBAgAABAgQIECBAgAABAgQIECBAgAABAgQI&#10;ECBAgAABAgQIECBAgAABAgQIECBAgAABAgQIECBAgAABAgQIECBAgAABAgQIECBAgAABAgQIECBA&#10;gAABAgQIECBAgAABAgQIECBAgAABAgQIECBAgAABAgQIECBAgAABAgQIECBAgAABAgQIECBAgAAB&#10;AgQINE/g/PnzDZNVKpWGcUECBAgQIECAAAECBAgQIECAAAECBAgQIECAAAECBAgQIECAAAECBAgQ&#10;IECAAAECBAgQIECAAAECBAgQIECAAAECBAgQIECAAAECBAgQIECAAAECBAgQIECAAAECBAgQIECA&#10;AAECBAgQIECAAAECBAgQIECAAAECBAgQIECAAAECBAgQIECAAAECBAgQIECAAAECBAgQIECAAIFy&#10;CWTlanf2dXv8+PGGQ993330N44IECBAgQIAAAQIECBAgQIAAAQIECBAgQIAAAQIECBAgQIAAAQIE&#10;CBAgQIAAAQIECBAgQIAAAQIECBAgQIAAAQIECBAgQIAAAQIECBAgQIAAAQIECBAgQIAAAQIECBAg&#10;QIAAAQIECBAgQIAAAQIECBAgQIAAAQIECBAgQIAAAQIECBAgQIAAAQIECBAgQIAAAQIECBAgQIAA&#10;AQIECDRP4Pjx4w2T3XfffQ3jggQIECBAgAABAgQIECBAgAABAgQIECBAgAABAgQIECBAgAABAgQI&#10;ECBAgAABAgQIECBAgAABAgQIECBAgAABAgQIECBAgAABAgQIECBAgAABAgQIECBAgAABAgQIECBA&#10;gAABAgQIECBAgAABAgQIECBAgAABAgQIECBAgAABAgQIECBAgAABAgQIECBAgAABAgQIECBAgAAB&#10;AuUSyMrV7uzqtlarxeHDhxsO3dPT0zAuSIAAAQIECBAgQIAAAQIECBAgQIAAAQIECBAgQIAAAQIE&#10;CBAgQIAAAQIECBAgQIAAAQIECBAgQIAAAQIECBAgQIAAAQIECBAgQIAAAQIECBAgQIAAAQIECBAg&#10;QIAAAQIECBAgQIAAAQIECBAgQIAAAQIECBAgQIAAAQIECBAgQIAAAQIECBAgQIAAAQIECBAgQIAA&#10;AQIECBAgQIBAcwRqtVocPny4YbKenp6GcUECBAgQIECAAAECBAgQIECAAAECBAgQIECAAAECBAgQ&#10;IECAAAECBAgQIECAAAECBAgQIECAAAECBAgQIECAAAECBAgQIECAAAECBAgQIECAAAECBAgQIECA&#10;AAECBAgQIECAAAECBAgQIECAAAECBAgQIECAAAECBAgQIECAAAECBAgQIECAAAECBAgQIECAAAEC&#10;BAgQIECAAIFyCWTland2ddvf3x+XL19uOHRPT0/DuCABAgQIECBAgAABAgQIECBAgAABAgQIECBA&#10;gAABAgQIECBAgAABAgQIECBAgAABAgQIECBAgAABAgQIECBAgAABAgQIECBAgAABAgQIECBAgAAB&#10;AgQIECBAgAABAgQIECBAgAABAgQIECBAgAABAgQIECBAgAABAgQIECBAgAABAgQIECBAgAABAgQI&#10;ECBAgAABAgQIECBAgAABAs0R6O/vj8uXLzdM1tPT0zAuSIAAAQIECBAgQIAAAQIECBAgQIAAAQIE&#10;CBAgQIAAAQIECBAgQIAAAQIECBAgQIAAAQIECBAgQIAAAQIECBAgQIAAAQIECBAgQIAAAQIECBAg&#10;QIAAAQIECBAgQIAAAQIECBAgQIAAAQIECBAgQIAAAQIECBAgQIAAAQIECBAgQIAAAQIECBAgQIAA&#10;AQIECBAgQIAAAQIECBAgUC6BrFztzp5uT506Fdu3b7/pwA8++OBN11hAgAABAgQIECBAgAABAgQI&#10;ECBAgAABAgQIECBAgAABAgQIECBAgAABAgQIECBAgAABAgQIECBAgAABAgQIECBAgAABAgQIECBA&#10;gAABAgQIECBAgAABAgQIECBAgAABAgQIECBAgAABAgQIECBAgAABAgQIECBAgAABAgQIECBAgAAB&#10;AgQIECBAgAABAgQIECBAgAABAgQIECBAgMDMBE6dOhXbt2+/aZIHH3zwpmssIECAAAECBAgQIECA&#10;AAECBAgQIECAAAECBAgQIECAAAECBAgQIECAAAECBAgQIECAAAECBAgQIECAAAECBAgQIECAAAEC&#10;BAgQIECAAAECBAgQIECAAAECBAgQIECAAAECBAgQIECAAAECBAgQIECAAAECBAgQIECAAAECBAgQ&#10;IECAAAECBAgQIECAAAECBAgQIECAAAECBAgQKI9AVp5WZ0+nBw4ciGeeeSZGRkYaDn3XXXfF8uXL&#10;G64RJECAAAECBAgQIECAAAECBAgQIECAAAECBAgQIECAAAECBAgQIECAAAECBAgQIECAAAECBAgQ&#10;IECAAAECBAgQIECAAAECBAgQIECAAAECBAgQIECAAAECBAgQIECAAAECBAgQIECAAAECBAgQIECA&#10;AAECBAgQIECAAAECBAgQIECAAAECBAgQIECAAAECBAgQIECAAAECBAgQIEBgZgIHDhyIZ555JkZG&#10;Rhomuuuuu2L58uUN1wgSIECAAAECBAgQIECAAAECBAgQIECAAAECBAgQIECAAAECBAgQIECAAAEC&#10;BAgQIECAAAECBAgQIECAAAECBAgQIECAAAECBAgQIECAAAECBAgQIECAAAECBAgQIECAAAECBAgQ&#10;IECAAAECBAgQIECAAAECBAgQIECAAAECBAgQIECAAAECBAgQIECAAAECBAgQIECAAAECBAiUS6Ba&#10;rnbbt9vh4eH47LPP4uDBg3H06NEpDdrX1xednZ1TWmsRAQIECBAgQIAAAQIECBAgQIAAAQIECBAg&#10;QIAAAQIECBAgQIAAAQIECBAgQIAAAQIECBAgQIAAAQIECBAgQIAAAQIECBAgQIAAAQIECBAgQIAA&#10;AQIECBAgQIAAAQIECBAgQIAAAQIECBAgQIAAAQIECBAgQIAAAQIECBAgQIAAAQIECBAgQIAAAQIE&#10;CBAgQIAAAQIECBAgQIAAAQJTFxgeHo7PPvssDh48GEePHp3ShX19fdHZ2TmltRYRIECAAAECBAgQ&#10;IECAAAECBAgQIECAAAECBAgQIECAAAECBAgQIECAAAECBAgQIECAAAECBAgQIECAAAECBAgQIECA&#10;AAECBAgQIECAAAECBAgQIECAAAECBAgQIECAAAECBAgQIECAAAECBAgQIECAAAECBAgQIECAAAEC&#10;BAgQIECAAAECBAgQIECAAAECBAgQIECAAAECBAiUQ6Bajjab3+XFixfj7bffbn7iKWYcHx+PoaGh&#10;GBwcnDh/+eWXqNVqU7z6n2Xr1q2b1nqLCRAgQIAAAQIECBAgQIAAAQIECBAgQIAAAQIECBAgQIAA&#10;AQIECBAgQIAAAQIECBAgQIAAAQIECBAgQIAAAQIECBAgQIAAAQIECBAgQIAAAQIECBAgQIAAAQIE&#10;CBAgQIAAAQIECBAgQIAAAQIECBAgQIAAAQIECBAgQIAAAQIECBAgQIAAAQIECBAgQIAAAQIECBAg&#10;QIAAAQIECLSqwMWLF+Ptt9++be2Nj4/H0NBQDA4OTpy//PJL1Gq1afWzbt26aa23mAABAgQIECBA&#10;gAABAgQIECBAgAABAgQIECBAgAABAgQIECBAgAABAgQIECBAgAABAgQIECBAgAABAgQIECBAgAAB&#10;AgQIECBAgAABAgQIECBAgAABAgQIECBAgAABAgQIECBAgAABAgQIECBAgAABAgQIECBAgAABAgQI&#10;ECBAgAABAgQIECBAgAABAgQIECBAgAABAgQIECBAoPUFqq3fYjEdnjlzJvbs2VNM8gRZ582bFy+8&#10;8EKCSkoQIECAAAECBAgQIECAAAECBAgQIECAAAECBAgQIECAAAECBAgQIECAAAECBAgQIECAAAEC&#10;BAgQIECAAAECBAgQIECAAAECBAgQIECAAAECBAgQIECAAAECBAgQIECAAAECBAgQIECAAAECBAgQ&#10;IECAAAECBAgQIECAAAECBAgQIECAAAECBAgQIECAAAECBAgQIECAAAECBAgQKF7gzJkzsWfPnuIL&#10;FVRh3rx58cILLxSUXVoCBAgQIECAAAECBAgQIECAAAECBAgQIECAAAECBAgQIECAAAECBAgQIECA&#10;AAECBAgQIECAAAECBAgQIECAAAECBAgQIECAAAECBAgQIECAAAECBAgQIECAAAECBAgQIECAAAEC&#10;BAgQIECAAAECBAgQIECAAAECBAgQIECAAAECBAgQIECAAAECBAgQIECAAAECBAgQIECAAIHbJZDd&#10;rsLqzkxg9+7d0dPTM7MkriZAgAABAgQIECBAgAABAgQIECBAgAABAgQIECBAgAABAgQIECBAgAAB&#10;AgQIECBAgAABAgQIECBAgAABAgQIECBAgAABAgQIECBAgAABAgQIECBAgAABAgQIECBAgAABAgQI&#10;ECBAgAABAgQIECBAgAABAgQIECBAgAABAgQIECBAgAABAgQIECBAgAABAgQIECBAgAABAgQIECBA&#10;oCkCu3fvjp6enqbkkoQAAQIECBAgQIAAAQIECBAgQIAAAQIECBAgQIAAAQIECBAgQIAAAQIECBAg&#10;QIAAAQIECBAgQIAAAQIECBAgQIAAAQIECBAgQIAAAQIECBAgQIAAAQIECBAgQIAAAQIE/ssO3YZW&#10;Xf//A3/tbAOtqV83c0OlkshZwxuVl7MIgqQSy5qaBUolVhCVZhd2IyooCkot80YzQZSCLmSiVFaK&#10;mF3AdBbUwlJkFK7l0ra1lRBT/zj++tNaZ+dM3TknHgcO5/N5v5+vi/MgQIAAAQIECBAgQIAAAQIE&#10;CBAgQIAAAQIECBAgQIAAAQIECBAgQIAAAQIECBAgQIAAAQIECBAgQIAAgewRSGTPKjZJVeCaa66J&#10;+fPnpxqXI0CAAAECBAgQIECAAAECBAgQIECAAAECBAgQIECAAAECBAgQIECAAAECBAgQIECAAAEC&#10;BAgQIECAAAECBAgQIECAAAECBAgQIECAAAECBAgQIECAAAECBAgQIECAAAECBAgQIECAAAECBAgQ&#10;IECAAAECBAgQIECAAAECBAgQIECAAAECBAgQIECAAAECBAgQIECAAAECBAgQIEDgHApcc801MX/+&#10;/HM4QWsCBAgQIECAAAECBAgQIECAAAECBAgQIECAAAECBAgQIECAAAECBAgQIECAAAECBAgQIECA&#10;AAECBAgQIECAAAECBAgQIECAAAECBAgQIECAAAECBAgQIECAAAECBAgQIECAAAECBAgQIECAAAEC&#10;BAgQIECAAAECBAgQIECAAAECBAgQIECAAAHXO0D6AABAAElEQVQCBAgQIECAAAECBAgQIECAAIFM&#10;CSQyNdjc3gkUFRXFG2+8EXl5eb1roIoAAQIECBAgQIAAAQIECBAgQIAAAQIECBAgQIAAAQIECBAg&#10;QIAAAQIECBAgQIAAAQIECBAgQIAAAQIECBAgQIAAAQIECBAgQIAAAQIECBAgQIAAAQIECBAgQIAA&#10;AQIECBAgQIAAAQIECBAgQIAAAQIECBAgQIAAAQIECBAgQIAAAQIECBAgQIAAAQIECBAgQIAAAQIE&#10;CBAgQIAAgbMmUFRUFG+88Ubk5eWdtZ4aESBAgAABAgQIECBAgAABAgQIECBAgAABAgQIECBAgAAB&#10;AgQIECBAgAABAgQIECBAgAABAgQIECBAgAABAgQIECBAgAABAgQIECBAgAABAgQIECBAgAABAgQI&#10;ECBAgAABAgQIECBAgAABAgQIECBAgAABAgQIECBAgAABAgQIECBAgAABAgQIECBAgAABAgQIECBA&#10;gAABAgQIZI9AIntWsUlPAuXl5VFbWxvHf30IECBAgAABAgQIECBAgAABAgQIECBAgAABAgQIECBA&#10;gAABAgQIECBAgAABAgQIECBAgAABAgQIECBAgAABAgQIECBAgAABAgQIECBAgAABAgQIECBAgAAB&#10;AgQIECBAgAABAgQIECBAgAABAgQIECBAgAABAgQIECBAgAABAgQIECBAgAABAgQIECBAgAABAgQI&#10;ECBAgAABAgQIEMisQHl5edTW1sbxXx8CBAgQIECAAAECBAgQIECAAAECBAgQIECAAAECBAgQIECA&#10;AAECBAgQIECAAAECBAgQIECAAAECBAgQIECAAAECBAgQIECAAAECBAgQIECAAAECBAgQIECAAAEC&#10;BAgQIECAAAECBAgQIECAAAECBAgQIECAAAECBAgQIECAAAECBAgQIECAAAECBAgQIECAAAECBAgQ&#10;IECAAIH/pkDiv/m3/nv/asaMGbFz5864/PLL/3t/zj8iQIAAAQIECBAgQIAAAQIECBAgQIAAAQIE&#10;CBAgQIAAAQIECBAgQIAAAQIECBAgQIAAAQIECBAgQIAAAQIECBAgQIAAAQIECBAgQIAAAQIECBAg&#10;QIAAAQIECBAgQIAAAQIECBAgQIAAAQIECBAgQIAAAQIECBAgQIAAAQIECBAgQIAAAQIECBAgQIAA&#10;AQIECBAgQIAAAQIECBAgkGMCM2bMiJ07d8bll1+eY5tblwABAgQIECBAgAABAgQIECBAgAABAgQI&#10;ECBAgAABAgQIECBAgAABAgQIECBAgAABAgQIECBAgAABAgQIECBAgAABAgQIECBAgAABAgQIECBA&#10;gAABAgQIECBAgAABAgQIECBAgAABAgQIECBAgAABAgQIECBAgAABAgQIECBAgAABAgQIECBAgAAB&#10;AgQIECBAgAABAgQIECBAIB2BgnTCsn0rUFhYGDfccEPMnTs3ZsyY0bfDTSNAgAABAgQIECBAgAAB&#10;AgQIECBAgAABAgQIECBAgAABAgQIECBAgAABAgQIECBAgAABAgQIECBAgAABAgQIECBAgAABAgQI&#10;ECBAgAABAgQIECBAgAABAgQIECBAgAABAgQIECBAgAABAgQIECBAgAABAgQIECBAgAABAgQIECBA&#10;gAABAgQIECBAgAABAgQIECBAgAABAgQIECBA4DSBwsLCuOGGG2Lu3LkxY8aM0+68ECBAgAABAgQI&#10;ECBAgAABAgQIECBAgAABAgQIECBAgAABAgQIECBAgAABAgQIECBAgAABAgQIECBAgAABAgQIECBA&#10;gAABAgQIECBAgAABAgQIECBAgAABAgQIECBAgAABAgQIECBAgAABAgQIECBAgAABAgQIECBAgAAB&#10;AgQIECBAgAABAgQIECBAgAABAgQIECBAgAABAgQI/DcFCv6bfys3/9WAAQOitLQ0Ro4cGVVVVTFz&#10;5swoLi7OzT9jawIECBAgQIAAAQIECBAgQIAAAQIECBAgQIAAAQIECBAgQIAAAQIECBAgQIAAAQIE&#10;CBAgQIAAAQIECBAgQIAAAQIECBAgQIAAAQIECBAgQIAAAQIECBAgQIAAAQIECBAgQIAAAQIECBAg&#10;QIAAAQIECBAgQIAAAQIECBAgQIAAAQIECBAgQIAAAQIECBAgQIAAAQIECBAgQIAAAQI5LjBgwIAo&#10;LS2NkSNHRlVVVcycOTOKi4tz/F9ZnwABAgQIECBAgAABAgQIECBAgAABAgQIECBAgAABAgQIECBA&#10;gAABAgQIECBAgAABAgQIECBAgAABAgQIECBAgAABAgQIECBAgAABAgQIECBAgAABAgQIECBAgAAB&#10;AgQIECBAgAABAgQIECBAgAABAgQIECBAgAABAgQIECBAgAABAgQIECBAgAABAgQIECBAgAABAgQI&#10;ECBAIB2BgnTC/6VsZWVlfPbZZ3H48OGM/q0BAwZEaWlplJWVRf/+/TO6i+EECBAgQIAAAQIECBAg&#10;QIAAAQIECBAgQIAAAQIECBAgQIAAAQIECBAgQIAAAQIECBAgQIAAAQIECBAgQIAAAQIECBAgQIAA&#10;AQIECBAgQIAAAQIECBAgQIAAAQIECBAgQIAAAQIECBAgQIAAAQIECBAgQIAAAQIECBAgQIAAAQIE&#10;CBAgQIAAAQIECBAgQIAAAQIECBAgQIAAAQIEMiVQWVkZn332WRw+fDhTK3TNHTBgQJSWlkZZWVn0&#10;798/o7sYToAAAQIECBAgQIAAAQIECBAgQIAAAQIECBAgQIAAAQIECBAgQIAAAQIECBAgQIAAAQIE&#10;CBAgQIAAAQIECBAgQIAAAQIECBAgQIAAAQIECBAgQIAAAQIECBAgQIAAAQIECBAgQIAAAQIECBAg&#10;QIAAAQIECBAgQIAAAQIECBAgQIAAAQIECBAgQIAAAQIECBAgQIAAAQIECBAgkHmBgsyvkJkNEolE&#10;XH311ZkZbioBAgQIECBAgAABAgQIECBAgAABAgQIECBAgAABAgQIECBAgAABAgQIECBAgAABAgQI&#10;ECBAgAABAgQIECBAgAABAgQIECBAgAABAgQIECBAgAABAgQIECBAgAABAgQIECBAgAABAgQIECBA&#10;gAABAgQIECBAgAABAgQIECBAgAABAgQIECBAgAABAgQIECBAgAABAgQIECBAgAABAqcJJBKJuPrq&#10;q08780KAAAECBAgQIECAAAECBAgQIECAAAECBAgQIECAAAECBAgQIECAAAECBAgQIECAAAECBAgQ&#10;IECAAAECBAgQIECAAAECBAgQIECAAAECBAgQIECAAAECBAgQIECAAAECBAgQIECAAAECBAgQIECA&#10;AAECBAgQIECAAAECBAgQIECAAAECBAgQIECAAAECBAgQIECAAAECBAgQIEAg0wKJTC9gP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yEaBRDYuZSc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Bp&#10;gUSmFzCf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ko0AiG5eyEw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yLRAItMLmE+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LJRIJGNS9mJ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hkWqAg0wtk+/zOzs5oa2uL1tbWru/x5+OfQYMGxf/+97+T3/z8&#10;/Gz/K/YjQIAAAQIECBAgQIAAAQIECBAgQIAAAQIECBAgQIAAAQIECBAgQIAAAQIECBAgQIAAAQIE&#10;CBAgQIAAAQIECBAgQIAAAQIECBAgQIAAAQIECBAgQIAAAQIECBAgQIAAAQIECBAgQIAAAQIECBAg&#10;QIAAAQIECBAgQIAAAQIECBAgQIAAAQIECBAgQIAAAQIECBAgQIAAAQIECBAgkPMCnZ2d0dbWFq2t&#10;rV3f48/HP4MGDYr//e9/J7/5+fk5/1/9AQIECBAgQIAAAQIECBAgQIAAAQIECBAgQIAAAQIECBAg&#10;QIAAAQIECBAgQIAAAQIECBAgQIAAAQIECBAgQIAAAQIECBAgQIAAAQIECBAgQIAAAQIECBAgQIAA&#10;AQIECBAgQIAAAQIECBAgQIAAAQIECBAgQIAAAQIECBAgQIAAAQIECBAgQIAAAQIECBAgQIAAAQIE&#10;CBAgQIAAgcwLFGR+hezYoKmpKXbs2BE7d+7s+u7evTtaWlqio6MjpQUHDBgQQ4YMiTFjxsRVV10V&#10;V155Zdd32LBhKdWnG1qwYEFceuml8cADD6RbKk+AAAECBAgQIECAAAECBAgQIECAAAECBAgQIECA&#10;AAECBAgQIECAAAECBAgQIECAAAECBAgQIECAAAECBAgQIECAAAECBAgQIECAAAECBAgQIECAAAEC&#10;BAgQIECAAAECBAgQIECAAAECBAgQIECAAAECBAgQIECAAAECBAgQIECAAAECBAgQIECAAAECBAgQ&#10;IECAAAECBAgQIEAg6wWamppix44dsXPnzq7v7t27o6WlJTo6OlLafcCAATFkyJAYM2ZMXHXVVXHl&#10;lVd2fYcNG5ZSfbqhBQsWxKWXXhoPPPBAuqXyBAgQIECAAAECBAgQIECAAAECBAgQIECAAAECBAgQ&#10;IECAAAECBAgQIECAAAECBAgQIECAAAECBAgQIECAAAECBAgQIECAAAECBAgQIECAAAECBAgQIECA&#10;AAECBAgQIECAAAECBAgQIECAAAECBAgQIECAAAECBAgQIECAAAECBAgQIECAAAECBAgQIECAAAEC&#10;BAgQIECAAAECWSxQkMW7ndPV/vrrr9iwYUO8/fbbUVtbG42NjWc0r729PY5/GxoaYuPGjSd7lZaW&#10;xoQJE+KWW27p+paUlJy86+3DsmXL4tVXX+0q/+abb2LFihVRWFjY23bqCBAgQIAAAQIECBAgQIAA&#10;AQIECBAgQIAAAQIECBAgQIAAAQIECBAgQIAAAQIECBAgQIAAAQIECBAgQIAAAQIECBAgQIAAAQIE&#10;CBAgQIAAAQIECBAgQIAAAQIECBAgQIAAAQIECBAgQIAAAQIECBAgQIAAAQIECBAgQIAAAQIECBAg&#10;QIAAAQIECBAgQIAAAQIECBAgQIAAAQIECGRc4K+//ooNGzbE22+/HbW1tdHY2HhGO7W3t8fxb0ND&#10;Q2zcuPFkr9LS0pgwYULccsstXd+SkpKTd719WLZsWbz66qtd5d98802sWLEiCgsLe9tOHQECBAgQ&#10;IECAAAECBAgQIECAAAECBAgQIECAAAECBAgQIECAAAECBAgQIECAAAECBAgQIECAAAECBAgQIECA&#10;AAECBAgQIECAAAECBAgQIECAAAECBAgQIECAAAECBAgQIECAAAECBAgQIECAAAECBAgQIECAAAEC&#10;BAgQIECAAAECBAgQIECAAAECBAgQIECAAAECBAgQIECAQBYJJLJolz5Zpb6+PhYuXBjDhw+PWbNm&#10;RU1NTTQ2Np6z2QcOHIiNGzfGvHnzoqysLK6//vqorq6Ojo6OXs38/PPP4/HHHz9Zu3Llyq6ehw4d&#10;OnnmgQABAgQIECBAgAABAgQIECBAgAABAgQIECBAgAABAgQIECBAgAABAgQIECBAgAABAgQIECBA&#10;gAABAgQIECBAgAABAgQIECBAgAABAgQIECBAgAABAgQIECBAgAABAgQIECBAgAABAgQIECBAgAAB&#10;AgQIECBAgAABAgQIECBAgAABAgQIECBAgAABAgQIECBAgAABAgQIECBAgECuCNTX18fChQtj+PDh&#10;MWvWrKipqYnGxsZztv6BAwdi48aNMW/evCgrK4vrr78+qquro6Ojo1czP//883j88cdP1q5cubKr&#10;56FDh06eeSBAgAABAgQIECBAgAABAgQIECBAgAABAgQIECBAgAABAgQIECBAgAABAgQIECBAgAAB&#10;AgQIECBAgAABAgQIECBAgAABAgQIECBAgAABAgQIECBAgAABAgQIECBAgAABAgQIECBAgAABAgQI&#10;ECBAgAABAgQIECBAgAABAgQIECBAgAABAgQIECBAgAABAgQIECBAgAABAgQIEMhdgUTurp7e5h99&#10;9FFMmDAhxowZE6+88kocPHgwvQZnId3Z2RlbtmyJ+++/Py688MJ46qmn4tdff0258y+//BKzZs2K&#10;431O/Xz66acxbty4+O6770499kyAAAECBAgQIECAAAECBAgQIECAAAECBAgQIECAAAECBAgQIECA&#10;AAECBAgQIECAAAECBAgQIECAAAECBAgQIECAAAECBAgQIECAAAECBAgQIECAAAECBAgQIECAAAEC&#10;BAgQIECAAAECBAgQIECAAAECBAgQIECAAAECBAgQIECAAAECBAgQIECAAAECBAgQIECAAAECBAgQ&#10;IEAgawU++uijmDBhQowZMyZeeeWVOHjwYJ/v2tnZGVu2bIn7778/Lrzwwnjqqafi119/TXmPX375&#10;JWbNmhXH+5z6+fTTT2PcuHHx3XffnXrsmQABAgQIECBAgAABAgQIECBAgAABAgQIECBAgAABAgQI&#10;ECBAgAABAgQIECBAgAABAgQIECBAgAABAgQIECBAgAABAgQIECBAgAABAgQIECBAgAABAgQIECBA&#10;gAABAgQIECBAgAABAgQIECBAgAABAgQIECBAgAABAgQIECBAgAABAgQIECBAgAABAgQIECBAgAAB&#10;AgQIECBAIAcFEjm4c1orNzY2xsyZM+PGG2+MHTt2pFV7LsMtLS3x3HPPxUUXXRQPP/xwtLW1JR3X&#10;2dkZt99+ezQ1NXWba2hoiEmTJsXWrVu7vXdIgAABAgQIECBAgAABAgQIECBAgAABAgQIECBAgAAB&#10;AgQIECBAgAABAgQIECBAgAABAgQIECBAgAABAgQIECBAgAABAgQIECBAgAABAgQIECBAgAABAgQI&#10;ECBAgAABAgQIECBAgAABAgQIECBAgAABAgQIECBAgAABAgQIECBAgAABAgQIECBAgAABAgQIECBA&#10;gAABAgQIECBAIBsEGhsbY+bMmXHjjTfGjh07smGlrh1aWlriueeei4suuigefvjhaGtrS7pbZ2dn&#10;3H777dHU1NRtrqGhISZNmhRbt27t9t4hAQIECBAgQIAAAQIECBAgQIAAAQIECBAgQIAAAQIECBAg&#10;QIAAAQIECBAgQIAAAQIECBAgQIAAAQIECBAgQIAAAQIECBAgQIAAAQIECBAgQIAAAQIECBAgQIAA&#10;AQIECBAgQIAAAQIECBAgQIAAAQIECBAgQIAAAQIECBAgQIAAAQIECBAgQIAAAQIECBAgQIAAAQIE&#10;CBAgQIBAbggkcmPN9Lfs7OyMpUuXxujRo2PdunXpN+ijisOHD8fy5cvjsssui/Xr1//r1MWLF8f2&#10;7dv/9f74RXt7e+zfvz9pxiUBAgQIECBAgAABAgQIECBAgAABAgQIECBAgAABAgQIECBAgAABAgQI&#10;ECBAgAABAgQIECBAgAABAgQIECBAgAABAgQIECBAgAABAgQIECBAgAABAgQIECBAgAABAgQIECBA&#10;gAABAgQIECBAgAABAgQIECBAgAABAgQIECBAgAABAgQIECBAgAABAgQIECBAgAABAgQIECBAgACB&#10;TAh0dnbG0qVLY/To0bFu3bpMrJDSzMOHD8fy5cvjsssui/Xr1/9rzeLFi2P79u3/en/8or29Pfbv&#10;358045IAAQIECBAgQIAAAQIECBAgQIAAAQIECBAgQIAAAQIECBAgQIAAAQIECBAgQIAAAQIECBAg&#10;QIAAAQIECBAgQIAAAQIECBAgQIAAAQIECBAgQIAAAQIECBAgQIAAAQIECBAgQIAAAQIECBAgQIAA&#10;AQIECBAgQIAAAQIECBAgQIAAAQIECBAgQIAAAQIECBAgQIAAAQIECBAgQCC7BRLZvV7vtmtqaoqJ&#10;EyfGokWLoqOjo3dN+rjq+M633XZbVFVVxcGDB0+bvm7duliyZMlpZ9293HHHHTF37tzurpwRIECA&#10;AAECBAgQIECAAAECBAgQIECAAAECBAgQIECAAAECBAgQIECAAAECBAgQIECAAAECBAgQIECAAAEC&#10;BAgQIECAAAECBAgQIECAAAECBAgQIECAAAECBAgQIECAAAECBAgQIECAAAECBAgQIECAAAECBAgQ&#10;IECAAAECBAgQIECAAAECBAgQIECAAAECBAgQIECAAAECBAgQyJhAU1NTTJw4MRYtWhQdHR0Z2yOd&#10;wcd3vu2226KqqioOHjx4Wum6detiyZIlp51193LHHXfE3Llzu7tyRoAAAQIECBAgQIAAAQIECBAg&#10;QIAAAQIECBAgQIAAAQIECBAgQIAAAQIECBAgQIAAAQIECBAgQIAAAQIECBAgQIAAAQIECBAgQIAA&#10;AQIECBAgQIAAAQIECBAgQIAAAQIECBAgQIAAAQIECBAgQIAAAQIECBAgQIAAAQIECBAgQIAAAQIE&#10;CBAgQIAAAQIECBAgQIAAAQIECBAgkCMCiRzZM+U19+7dG5MnT45du3alXJNNwZqampg4cWLs2bOn&#10;a63vv/8+7rnnnh5XHD16dKxcubLHnAABAgQIECBAgAABAgQIECBAgAABAgQIECBAgAABAgQIECBA&#10;gAABAgQIECBAgAABAgQIECBAgAABAgQIECBAgAABAgQIECBAgAABAgQIECBAgAABAgQIECBAgAAB&#10;AgQIECBAgAABAgQIECBAgAABAgQIECBAgAABAgQIECBAgAABAgQIECBAgAABAgQIECBAgAABAgQI&#10;ECBAgACBvhTYu3dvTJ48OXbt2tWXY8/arJqampg4cWLs2bOnq+f3338f99xzT4/9R48eHStXruwx&#10;J0CAAAECBAgQIECAAAECBAgQIECAAAECBAgQIECAAAECBAgQIECAAAECBAgQIECAAAECBAgQIECA&#10;AAECBAgQIECAAAECBAgQIECAAAECBAgQIECAAAECBAgQIECAAAECBAgQIECAAAECBAgQIECAAAEC&#10;BAgQIECAAAECBAgQIECAAAECBAgQIECAAAECBAgQIECAAAECBAgQIJDdAonsXi+97erq6mLy5MnR&#10;0NCQXmGWpfft2xeTJk2KTZs2RVVVVbS3tyfd8Lzzzot169ZFUVFR0pxLAgQIECBAgAABAgQIECBA&#10;gAABAgQIECBAgAABAgQIECBAgAABAgQIECBAgAABAgQIECBAgAABAgQIECBAgAABAgQIECBAgAAB&#10;AgQIECBAgAABAgQIECBAgAABAgQIECBAgAABAgQIECBAgAABAgQIECBAgAABAgQIECBAgAABAgQI&#10;ECBAgAABAgQIECBAgAABAgQIECBAgAABAn0pUFdXF5MnT46Ghoa+HHvWZ+3bty8mTZoUmzZtiqqq&#10;qmhvb08647zzzot169ZFUVFR0pxLAgQIECBAgAABAgQIECBAgAABAgQIECBAgAABAgQIECBAgAAB&#10;AgQIECBAgAABAgQIECBAgAABAgQIECBAgAABAgQIECBAgAABAgQIECBAgAABAgQIECBAgAABAgQI&#10;ECBAgAABAgQIECBAgAABAgQIECBAgAABAgQIECBAgAABAgQIECBAgAABAgQIECBAgAABAgQIECBA&#10;gACB7BcoyP4VU9tw27ZtMW3atOjo6EitIIVUSUlJjBw5MoqLi2Pw4MEnf/Pz86OtrS1aWlq6vr/9&#10;9ls0NjbGjz/+mELX1CLHe950000phV9//fWoqKhIKStEgAABAgQIECBAgAABAgQIECBAgAABAgQI&#10;ECBAgAABAgQIECBAgAABAgQIECBAgAABAgQIECBAgAABAgQIECBAgAABAgQIECBAgAABAgQIECBA&#10;gAABAgQIECBAgAABAgQIECBAgAABAgQIECBAgAABAgQIECBAgAABAgQIECBAgAABAgQIECBAgAAB&#10;AgQIECBAgAABAgQIECBAoC8Etm3bFtOmTYuOjo6zNq6kpCRGjhwZxcXFMXjw4JO/+fn50dbWFi0t&#10;LV3f3377LRobG+PHH388a7OP97zppptS6vf6669HRUVFSlkhAgQIECBAgAABAgQIECBAgAABAgQI&#10;ECBAgAABAgQIECBAgAABAgQIECBAgAABAgQIECBAgAABAgQIECBAgAABAgQIECBAgAABAgQIECBA&#10;gAABAgQIECBAgAABAgQIECBAgAABAgQIECBAgAABAgQIECBAgAABAgQIECBAgAABAgQIECBAgAAB&#10;AgQIECBAgAABAgQIECBAgACB7BYoyO71UtuusbExZsyYER0dHakV/EuqvLw8Jk+eHJWVlV2/x9/z&#10;8vL+Jf3P45aWlvj6669Pfr/66qvYvXv3P4Nn8WT+/PkxZ86cs9hRKwIECBAgQIAAAQIECBAgQIAA&#10;AQIECBAgQIAAAQIECBAgQIAAAQIECBAgQIAAAQIECBAgQIAAAQIECBAgQIAAAQIECBAgQIAAAQIE&#10;CBAgQIAAAQIECBAgQIAAAQIECBAgQIAAAQIECBAgQIAAAQIECBAgQIAAAQIECBAgQIAAAQIECBAg&#10;QIAAAQIECBAgQIAAAQIECBAgQIAAAQJnJtDY2BgzZsyIjo6OM2pUXl4ekydPjsrKyq7f4+95eXkp&#10;92xpaYmvv/765Perr76K3bt3p1zfm+D8+fNjzpw5vSlVQ4AAAQIECBAgQIAAAQIECBAgQIAAAQIE&#10;CBAgQIAAAQIECBAgQIAAAQIECBAgQIAAAQIECBAgQIAAAQIECBAgQIAAAQIECBAgQIAAAQIECBAg&#10;QIAAAQIECBAgQIAAAQIECBAgQIAAAQIECBAgQIAAAQIECBAgQIAAAQIECBAgQIAAAQIECBAgQIAA&#10;AQIECBAgQIAAAQIECBAgkIUCBVm4U1orHTlyJO688844dOhQWnUnwv379485c+bEQw89FBUVFSeO&#10;e/U7ePDguO6667q+Jxr88MMPsXr16li7dm00NTWdOD4rv1dccUUsX778rPTShAABAgQIECBAgAAB&#10;AgQIECBAgAABAgQIECBAgAABAgQIECBAgAABAgQIECBAgAABAgQIECBAgAABAgQIECBAgAABAgQI&#10;ECBAgAABAgQIECBAgAABAgQIECBAgAABAgQIECBAgAABAgQIECBAgAABAgQIECBAgAABAgQIECBA&#10;gAABAgQIECBAgAABAgQIECBAgAABAgQIECBAgMDZEDhy5EjceeedcejQoV6169+/f8yZMyceeuih&#10;qKio6FWPE0WDBw+O6667rut74uyHH36I1atXx9q1a6OpqenE8Vn5veKKK2L58uVnpZcmBAgQIECA&#10;AAECBAgQIECAAAECBAgQIECAAAECBAgQIECAAAECBAgQIECAAAECBAgQIECAAAECBAgQIECAAAEC&#10;BAgQIECAAAECBAgQIECAAAECBAgQIECAAAECBAgQIECAAAECBAgQIECAAAECBAgQIECAAAECBAgQ&#10;IECAAAECBAgQIECAAAECBAgQIECAAAECBAgQIECAAAEC2SGQyI41er/Fs88+G9u3b0+7wYgRI+LF&#10;F1+M/fv3R3V1dVRUVKTdI5WC8vLyrjk//fRTbNy4MaZPnx6FhYWplCbNDBo0KN57773o169f0pxL&#10;AgQIECBAgAABAgQIECBAgAABAgQIECBAgAABAgQIECBAgAABAgQIECBAgAABAgQIECBAgAABAgQI&#10;ECBAgAABAgQIECBAgAABAgQIECBAgAABAgQIECBAgAABAgQIECBAgAABAgQIECBAgAABAgQIECBA&#10;gAABAgQIECBAgAABAgQIECBAgAABAgQIECBAgAABAgQIECBAgAABAn0p8Oyzz8b27dvTHjlixIh4&#10;8cUXY//+/VFdXR0VFRVp90iloLy8vGvOTz/9FBs3bozp06dHYWFhKqVJM4MGDYr33nsv+vXrlzTn&#10;kgABAgQIECBAgAABAgQIECBAgAABAgQIECBAgAABAgQIECBAgAABAgQIECBAgAABAgQIECBAgAAB&#10;AgQIECBAgAABAgQIECBAgAABAgQIECBAgAABAgQIECBAgAABAgQIECBAgAABAgQIECBAgAABAgQI&#10;ECBAgAABAgQIECBAgAABAgQIECBAgAABAgQIECBAgAABAgQIECBAILcEErm17unbbtu2LZ5//vnT&#10;D1N4mzdvXuzevTueeOKJKC4uTqHizCMFBQUxbdq0WL9+fdTX18f48ePPqOnq1avjkksuOaMeigkQ&#10;IECAAAECBAgQIECAAAECBAgQIECAAAECBAgQIECAAAECBAgQIECAAAECBAgQIECAAAECBAgQIECA&#10;AAECBAgQIECAAAECBAgQIECAAAECBAgQIECAAAECBAgQIECAAAECBAgQIECAAAECBAgQIECAAAEC&#10;BAgQIECAAAECBAgQIECAAAECBAgQIECAAAECBAgQIECAAAECBAicTYFt27bF888/n3bLefPmxe7d&#10;u+OJJ56I4uLitOt7U1BQUBDTpk2L9evXR319fYwfP743bU7WrF69Oi655JKT7x4IECBAgAABAgQI&#10;ECBAgAABAgQIECBAgAABAgQIECBAgAABAgQIECBAgAABAgQIECBAgAABAgQIECBAgAABAgQIECBA&#10;gAABAgQIECBAgAABAgQIECBAgAABAgQIECBAgAABAgQIECBAgAABAgQIECBAgAABAgQIECBAgAAB&#10;AgQIECBAgAABAgQIECBAgAABAgQIECBAgAABAgT+GwKJXP4bjz32WBw9ejTlvzB06NDYsGFDrFq1&#10;KoqKilKuO9vBUaNGxRdffBHPPPNMFBQUpN3+kUceiVtvvTXtOgUECBAgQIAAAQIECBAgQIAAAQIE&#10;CBAgQIAAAQIECBAgQIAAAQIECBAgQIAAAQIECBAgQIAAAQIECBAgQIAAAQIECBAgQIAAAQIECBAg&#10;QIAAAQIECBAgQIAAAQIECBAgQIAAAQIECBAgQIAAAQIECBAgQIAAAQIECBAgQIAAAQIECBAgQIAA&#10;AQIECBAgQIAAAQIECBAgQIAAAQIEzqXAY489FkePHk15xNChQ2PDhg2xatWqKCoqSrnubAdHjRoV&#10;X3zxRTzzzDNRUFCQdvtHHnkkbr311rTrFBAgQIAAAQIECBAgQIAAAQIECBAgQIAAAQIECBAgQIAA&#10;AQIECBAgQIAAAQIECBAgQIAAAQIECBAgQIAAAQIECBAgQIAAAQIECBAgQIAAAQIECBAgQIAAAQIE&#10;CBAgQIAAAQIECBAgQIAAAQIECBAgQIAAAQIECBAgQIAAAQIECBAgQIAAAQIECBAgQIAAAQIECBAg&#10;QIAAAQIECGS/QCL7V+x+wy1btkRdXV33l92cXnvttfHtt9/GzTff3M1t3x8VFBTE008/HV9++WWU&#10;l5entcCDDz6YVl6YAAECBAgQIECAAAECBAgQIECAAAECBAgQIECAAAECBAgQIECAAAECBAgQIECA&#10;AAECBAgQIECAAAECBAgQIECAAAECBAgQIECAAAECBAgQIECAAAECBAgQIECAAAECBAgQIECAAAEC&#10;BAgQIECAAAECBAgQIECAAAECBAgQIECAAAECBAgQIECAAAECBAgQIECAAAECBAgQIECAwLkW2LJl&#10;S9TV1aU85tprr41vv/02br755pRrzmWwoKAgnn766fjyyy+jvLw8rVEPPvhgWnlhAgQIECBAgAAB&#10;AgQIECBAgAABAgQIECBAgAABAgQIECBAgAABAgQIECBAgAABAgQIECBAgAABAgQIECBAgAABAgQI&#10;ECBAgAABAgQIECBAgAABAgQIECBAgAABAgQIECBAgAABAgQIECBAgAABAgQIECBAgAABAgQIECBA&#10;gAABAgQIECBAgAABAgQIECBAgAABAgQIECBAgACB3BFI5M6qp2/6wgsvnH6Q5G38+PHx/vvvx9Ch&#10;Q5OkMnM1bty4eO2119Ianm4+rebCBAgQIECAAAECBAgQIECAAAECBAgQIECAAAECBAgQIECAAAEC&#10;BAgQIECAAAECBAgQIECAAAECBAgQIECAAAECBAgQIECAAAECBAgQIECAAAECBAgQIECAAAECBAgQ&#10;IECAAAECBAgQIECAAAECBAgQIECAAAECBAgQIECAAAECBAgQIECAAAECBAgQIECAAAECBAgQIECA&#10;AAECBHoh8MILL6RcNX78+Hj//fdj6NChKdf0VXDcuHHx2muvpTUu3XxazYUJECBAgAABAgQIECBA&#10;gAABAgQIECBAgAABAgQIECBAgAABAgQIECBAgAABAgQIECBAgAABAgQIECBAgAABAgQIECBAgAAB&#10;AgQIECBAgAABAgQIECBAgAABAgQIECBAgAABAgQIECBAgAABAgQIECBAgAABAgQIECBAgAABAgQI&#10;ECBAgAABAgQIECBAgAABAgQIECBAgAABAgQyKpDI6PReDq+trY2tW7emVF1RURGbNm2KoqKilPJ9&#10;HTpw4EDcddddaY2trq6OQ4cOpVUjTIAAAQIECBAgQIAAAQIECBAgQIAAAQIECBAgQIAAAQIECBAg&#10;QIAAAQIECBAgQIAAAQIECBAgQIAAAQIECBAgQIAAAQIECBAgQIAAAQIECBAgQIAAAQIECBAgQIAA&#10;AQIECBAgQIAAAQIECBAgQIAAAQIECBAgQIAAAQIECBAgQIAAAQIECBAgQIAAAQIECBAgQIAAAQIE&#10;CBAgQOBcCdTW1sbWrVtTal9RURGbNm2KoqKilPJ9HTpw4EDcddddaY2trq6OQ4cOpVUjTIAAAQIE&#10;CBAgQIAAAQIECBAgQIAAAQIECBAgQIAAAQIECBAgQIAAAQIECBAgQIAAAQIECBAgQIAAAQIECBAg&#10;QIAAAQIECBAgQIAAAQIECBAgQIAAAQIECBAgQIAAAQIECBAgQIAAAQIECBAgQIAAAQIECBAgQIAA&#10;AQIECBAgQIAAAQIECBAgQIAAAQIECBAgQIAAAQIECBAgkBsCidxY8/Qtly5devrBv7xdfPHF8ckn&#10;n0RxcfG/JDJ7fOTIkZg9e3b8/PPPaS3yxx9/xIoVK9KqESZAgAABAgQIECBAgAABAgQIECBAgAAB&#10;AgQIECBAgAABAgQIECBAgAABAgQIECBAgAABAgQIECBAgAABAgQIECBAgAABAgQIECBAgAABAgQI&#10;ECBAgAABAgQIECBAgAABAgQIECBAgAABAgQIECBAgAABAgQIECBAgAABAgQIECBAgAABAgQIECBA&#10;gAABAgQIECBAgAABAgQIECBwrgSWLl2aUuuLL744PvnkkyguLk4p39ehI0eOxOzZs+Pnn39Oa/Qf&#10;f/wRK1asSKtGmAABAgQIECBAgAABAgQIECBAgAABAgQIECBAgAABAgQIECBAgAABAgQIECBAgAAB&#10;AgQIECBAgAABAgQIECBAgAABAgQIECBAgAABAgQIECBAgAABAgQIECBAgAABAgQIECBAgAABAgQI&#10;ECBAgAABAgQIECBAgAABAgQIECBAgAABAgQIECBAgAABAgQIECBAgAABAgQIECBAIDcEErmx5v9t&#10;2dnZGR9//PH/HSR5qq6ujmHDhiVJZPbqySefjG3btvVqiTVr1vSqThEBAgQIECBAgAABAgQIECBA&#10;gAABAgQIECBAgAABAgQIECBAgAABAgQIECBAgAABAgQIECBAgAABAgQIECBAgAABAgQIECBAgAAB&#10;AgQIECBAgAABAgQIECBAgAABAgQIECBAgAABAgQIECBAgAABAgQIECBAgAABAgQIECBAgAABAgQI&#10;ECBAgAABAgQIECBAgAABAgQIECBAgACBsynQ2dkZH3/8cUotq6urY9iwYSllMxF68sknY9u2bb0a&#10;vWbNml7VKSJAgAABAgQIECBAgAABAgQIECBAgAABAgQIECBAgAABAgQIECBAgAABAgQIECBAgAAB&#10;AgQIECBAgAABAgQIECBAgAABAgQIECBAgAABAgQIECBAgAABAgQIECBAgAABAgQIECBAgAABAgQI&#10;ECBAgAABAgQIECBAgAABAgQIECBAgAABAgQIECBAgAABAgQIECBAgAABAgQIEMhugUR2r/fP7Xbs&#10;2BFtbW3/vPjbydSpU2PKlCl/O82e15qamnjppZd6vVBDQ0PU1tb2ul4hAQIECBAgQIAAAQIECBAg&#10;QIAAAQIECBAgQIAAAQIECBAgQIAAAQIECBAgQIAAAQIECBAgQIAAAQIECBAgQIAAAQIECBAgQIAA&#10;AQIECBAgQIAAAQIECBAgQIAAAQIECBAgQIAAAQIECBAgQIAAAQIECBAgQIAAAQIECBAgQIAAAQIE&#10;CBAgQIAAAQIECBAgQIAAAQIECBAgQIAAgbMhsGPHjmhra+ux1dSpU2PKlCk95jIVqKmpiZdeeqnX&#10;4xsaGqK2trbX9QoJECBAgAABAgQIECBAgAABAgQIECBAgAABAgQIECBAgAABAgQIECBAgAABAgQI&#10;ECBAgAABAgQIECBAgAABAgQIECBAgAABAgQIECBAgAABAgQIECBAgAABAgQIECBAgAABAgQIECBA&#10;gAABAgQIECBAgAABAgQIECBAgAABAgQIECBAgAABAgQIECBAgAABAgQIECBAgAABAgSyUyCRnWv9&#10;+1abN2/+98v/f1NYWBhLlizpMZepwJ49e+Luu+8+4/HvvPPOGffQgAABAgQIECBAgAABAgQIECBA&#10;gAABAgQIECBAgAABAgQIECBAgAABAgQIECBAgAABAgQIECBAgAABAgQIECBAgAABAgQIECBAgAAB&#10;AgQIECBAgAABAgQIECBAgAABAgQIECBAgAABAgQIECBAgAABAgQIECBAgAABAgQIECBAgAABAgQI&#10;ECBAgAABAgQIECBAgAABAgQIECBAgMCZCGzevLnH8sLCwliyZEmPuUwF9uzZE3ffffcZj3/nnXfO&#10;uIcGBAgQIECAAAECBAgQIECAAAECBAgQIECAAAECBAgQIECAAAECBAgQIECAAAECBAgQIECAAAEC&#10;BAgQIECAAAECBAgQIECAAAECBAgQIECAAAECBAgQIECAAAECBAgQIECAAAECBAgQIECAAAECBAgQ&#10;IECAAAECBAgQIECAAAECBAgQIECAAAECBAgQIECAAAECBAgQIECAAAEC2SWQyK51et5m8+bNPYbu&#10;u+++KC8v7zGXicCff/4ZVVVV8fvvv5/x+HfffTeOHTt2xn00IECAAAECBAgQIECAAAECBAgQIECA&#10;AAECBAgQIECAAAECBAgQIECAAAECBAgQIECAAAECBAgQIECAAAECBAgQIECAAAECBAgQIECAAAEC&#10;BAgQIECAAAECBAgQIECAAAECBAgQIECAAAECBAgQIECAAAECBAgQIECAAAECBAgQIECAAAECBAgQ&#10;IECAAAECBAgQIECAAAECBAgQINBbgc2bN/dYet9990V5eXmPuUwE/vzzz6iqqorff//9jMe/++67&#10;cezYsTPuowEBAgQIECBAgAABAgQIECBAgAABAgQIECBAgAABAgQIECBAgAABAgQIECBAgAABAgQI&#10;ECBAgAABAgQIECBAgAABAgQIECBAgAABAgQIECBAgAABAgQIECBAgAABAgQIECBAgAABAgQIECBA&#10;gAABAgQIECBAgAABAgQIECBAgAABAgQIECBAgAABAgQIECBAgAABAgQIECBAgED2CCSyZ5WeN2lv&#10;b4/a2toeg3Pnzu0xk6nAvffeG/X19T2OX7ZsWYwdOzZprrGxMfbu3Zs045IAAQIECBAgQIAAAQIE&#10;CBAgQIAAAQIECBAgQIAAAQIECBAgQIAAAQIECBAgQIAAAQIECBAgQIAAAQIECBAgQIAAAQIECBAg&#10;QIAAAQIECBAgQIAAAQIECBAgQIAAAQIECBAgQIAAAQIECBAgQIAAAQIECBAgQIAAAQIECBAgQIAA&#10;AQIECBAgQIAAAQIECBAgQIAAAQIECBAgQIDAuRJob2+P2traHtvPnTu3x0ymAvfee2/U19f3OH7Z&#10;smUxduzYpLnGxsbYu3dv0oxLAgQIECBAgAABAgQIECBAgAABAgQIECBAgAABAgQIECBAgAABAgQI&#10;ECBAgAABAgQIECBAgAABAgQIECBAgAABAgQIECBAgAABAgQIECBAgAABAgQIECBAgAABAgQIECBA&#10;gAABAgQIECBAgAABAgQIECBAgAABAgQIECBAgAABAgQIECBAgAABAgQIECBAgAABAgQIECBAgACB&#10;3BIoyKV19+3bF52dnUlXLisri7FjxybNZOrygw8+iLfeeqvH8bNnz44FCxZ05erq6pLmj9+PGjUq&#10;acYlAQIECBAgQIAAAQIECBAgQIAAAQIECBAgQIAAAQIECBAgQIAAAQIECBAgQIAAAQIECBAgQIAA&#10;AQIECBAgQIAAAQIECBAgQIAAAQIECBAgQIAAAQIECBAgQIAAAQIECBAgQIAAAQIECBAgQIAAAQIE&#10;CBAgQIAAAQIECBAgQIAAAQIECBAgQIAAAQIECBAgQIAAAQIECBAgQIAAgXMhsG/fvujs7Ezauqys&#10;LMaOHZs0k6nLDz74IN56660ex8+ePTsWLFjQlaurq0uaP34/atSopBmXBAgQIECAAAECBAgQIECA&#10;AAECBAgQIECAAAECBAgQIECAAAECBAgQIECAAAECBAgQIECAAAECBAgQIECAAAECBAgQIECAAAEC&#10;BAgQIECAAAECBAgQIECAAAECBAgQIECAAAECBAgQIECAAAECBAgQIECAAAECBAgQIECAAAECBAgQ&#10;IECAAAECBAgQIECAAAECBAgQIECAAAECuSOQyJ1VI5qbm3tcd+rUqZGXl9djLhOBysrKmDJlStLR&#10;FRUVsWrVqq7M7NmzIz8/P2m+rq4u6b1LAgQIECBAgAABAgQIECBAgAABAgQIECBAgAABAgQIECBA&#10;gAABAgQIECBAgAABAgQIECBAgAABAgQIECBAgAABAgQIECBAgAABAgQIECBAgAABAgQIECBAgAAB&#10;AgQIECBAgAABAgQIECBAgAABAgQIECBAgAABAgQIECBAgAABAgQIECBAgAABAgQIECBAgAABAgQI&#10;ECBAgAABAudKoLm5ucfWU6dOjby8vB5zmQhUVlbGlClTko6uqKiIVatWdWVmz54d+fn5SfN1dXVJ&#10;710SIECAAAECBAgQIECAAAECBAgQIECAAAECBAgQIECAAAECBAgQIECAAAECBAgQIECAAAECBAgQ&#10;IECAAAECBAgQIECAAAECBAgQIECAAAECBAgQIECAAAECBAgQIECAAAECBAgQIECAAAECBAgQIECA&#10;AAECBAgQIECAAAECBAgQIECAAAECBAgQIECAAAECBAgQIECAAAECBAjklkAil9Ztbm7ucd1p06b1&#10;mMlUYPDgwfHhhx/GokWLul1h4MCBUVNTE+eff37XfVlZWVRWVnabPXG4a9euE49+CRAgQIAAAQIE&#10;CBAgQIAAAQIECBAgQIAAAQIECBAgQIAAAQIECBAgQIAAAQIECBAgQIAAAQIECBAgQIAAAQIECBAg&#10;QIAAAQIECBAgQIAAAQIECBAgQIAAAQIECBAgQIAAAQIECBAgQIAAAQIECBAgQIAAAQIECBAgQIAA&#10;AQIECBAgQIAAAQIECBAgQIAAAQIECBAgQIAAAQIECPSpQHNzc4/zpk2b1mMmU4HBgwfHhx9+GIsW&#10;Lep2hYEDB0ZNTU2cf/75XfdlZWVRWVnZbfbE4a5du048+iVAgAABAgQIECBAgAABAgQIECBAgAAB&#10;AgQIECBA9DJg9AAAQABJREFUgAABAgQIECBAgAABAgQIECBAgAABAgQIECBAgAABAgQIECBAgAAB&#10;AgQIECBAgAABAgQIECBAgAABAgQIECBAgAABAgQIECBAgAABAgQIECBAgAABAgQIECBAgAABAgQI&#10;ECBAgAABAgQIECBAgAABAgQIECBAgAABAgQIEPgPCCRy6T80Nzf3uO7EiRN7zGQykJ+fHy+//HKs&#10;Xbs2+vXrd3KVvLy8WLNmTYwaNerk2fGHESNGnPb+95f6+vq/H3knQIAAAQIECBAgQIAAAQIECBAg&#10;QIAAAQIECBAgQIAAAQIECBAgQIAAAQIECBAgQIAAAQIECBAgQIAAAQIECBAgQIAAAQIECBAgQIAA&#10;AQIECBAgQIAAAQIECBAgQIAAAQIECBAgQIAAAQIECBAgQIAAAQIECBAgQIAAAQIECBAgQIAAAQIE&#10;CBAgQIAAAQIECBAgQIAAAQIECBAg0CcCzc3NPc6ZOHFij5lMBvLz8+Pll1+OtWvXRr9+/U6ukpeX&#10;F2vWrIlRo0adPDv+MGLEiNPe//5SX1//9yPvBAgQIECAAAECBAgQIECAAAECBAgQIECAAAECBAgQ&#10;IECAAAECBAgQIECAAAECBAgQIECAAAECBAgQIECAAAECBAgQIECAAAECBAgQIECAAAECBAgQIECA&#10;AAECBAgQIECAAAECBAgQIECAAAECBAgQIECAAAECBAgQIECAAAECBAgQIECAAAECBAgQIECAAAEC&#10;BAgQIECAAAECOSyQyKXdm5ubk66bSCTiggsuSJrJlss5c+bE9u3bY/jw4V0rLV68OKZPn/6P9UpK&#10;Sv5xdupBa2trHDt27NQjzwQIECBAgAABAgQIECBAgAABAgQIECBAgAABAgQIECBAgAABAgQIECBA&#10;gAABAgQIECBAgAABAgQIECBAgAABAgQIECBAgAABAgQIECBAgAABAgQIECBAgAABAgQIECBAgAAB&#10;AgQIECBAgAABAgQIECBAgAABAgQIECBAgAABAgQIECBAgAABAgQIECBAgAABAgQIECBAgAABAgT6&#10;RKC5uTnpnEQiERdccEHSTLZczpkzJ7Zv3x7Dhw/vWmnx4sUxffr0f6xXUlLyj7NTD1pbW+PYsWOn&#10;HnkmQIAAAQIECBAgQIAAAQIECBAgQIAAAQIECBAgQIAAAQIECBAgQIAAAQIECBAgQIAAAQIECBAg&#10;QIAAAQIECBAgQIAAAQIECBAgQIAAAQIECBAgQIAAAQIECBAgQIAAAQIECBAgQIAAAQIECBAgQIAA&#10;AQIECBAgQIAAAQIECBAgQIAAAQIECBAgQIAAAQIECBAgQIAAAQIECBDIYYGCXNq9ubk56bpDhgyJ&#10;RCKRNJNNl+PGjYu6urp48803Y+HChd2uVlJS0u35icOjR49Ge3t7DBw48MSRXwIECBAgQIAAAQIE&#10;CBAgQIAAAQIECBAgQIAAAQIECBAgQIAAAQIECBAgQIAAAQIECBAgQIAAAQIECBAgQIAAAQIECBAg&#10;QIAAAQIECBAgQIAAAQIECBAgQIAAAQIECBAgQIAAAQIECBAgQIAAAQIECBAgQIAAAQIECBAgQIAA&#10;AQIECBAgQIAAAQIECBAgQIAAAQIECBAgQIAAAQJ9ItDc3Jx0zpAhQyKRSCTNZNPluHHjoq6uLt58&#10;881YuHBht6uVlJR0e37i8OjRo9He3h4DBw48ceSXAAECBAgQIECAAAECBAgQIECAAAECBAgQIECA&#10;AAECBAgQIECAAAECBAgQIECAAAECBAgQIECAAAECBAgQIECAAAECBAgQIECAAAECBAgQIECAAAEC&#10;BAgQIECAAAECBAgQIECAAAECBAgQIECAAAECBAgQIECAAAECBAgQIECAAAECBAgQIECAAAECBAgQ&#10;IECAAAECBAgQIEAghwUSubT7gQMHkq5bWlqa9D4bL8vKyuLRRx+N/Pz8btcrLi7u9vzUw9bW1lNf&#10;PRMgQIAAAQIECBAgQIAAAQIECBAgQIAAAQIECBAgQIAAAQIECBAgQIAAAQIECBAgQIAAAQIECBAg&#10;QIAAAQIECBAgQIAAAQIECBAgQIAAAQIECBAgQIAAAQIECBAgQIAAAQIECBAgQIAAAQIECBAgQIAA&#10;AQIECBAgQIAAAQIECBAgQIAAAQIECBAgQIAAAQIECBAgQIAAAQIECBDoE4EDBw4knVNaWpr0Phsv&#10;y8rK4tFHH438/Pxu1ysuLu72/NTD1tbWU189EyBAgAABAgQIECBAgAABAgQIECBAgAABAgQIECBA&#10;gAABAgQIECBAgAABAgQIECBAgAABAgQIECBAgAABAgQIECBAgAABAgQIECBAgAABAgQIECBAgAAB&#10;AgQIECBAgAABAgQIECBAgAABAgQIECBAgAABAgQIECBAgAABAgQIECBAgAABAgQIECBAgAABAgQI&#10;ECBAgAABAgQI5LBAIpd2b25uTrrukCFDkt7n4mV7e3uPa7e2tvaYESBAgAABAgQIECBAgAABAgQI&#10;ECBAgAABAgQIECBAgAABAgQIECBAgAABAgQIECBAgAABAgQIECBAgAABAgQIECBAgAABAgQIECBA&#10;gAABAgQIECBAgAABAgQIECBAgAABAgQIECBAgAABAgQIECBAgAABAgQIECBAgAABAgQIECBAgAAB&#10;AgQIECBAgAABAgQIECBAgAABAgQIECBwtgWam5uTthwyZEjS+1y8bG9v73Ht1tbWHjMCBAgQIECA&#10;AAECBAgQIECAAAECBAgQIECAAAECBAgQIECAAAECBAgQIECAAAECBAgQIECAAAECBAgQIECAAAEC&#10;BAgQ+H/s3V9o1fX/B/DXzjaXNZettTy2jCgSimOxTFw3/YOIAmGVo3+mQeRFFHUVG3SzqO7sIlmw&#10;CMq6qIiKrjQKA3OGNkpIaEUMIfFi4STnAmdnv9/m1+Rbfs/nnLXz8XzcI/hwts/7+Xm/n6/HORt2&#10;NQIECBAgQIAAAQIECBAgQIAAAQIECBAgQIAAAQIECBAgQIAAAQIECBAgQIAAAQIECBAgQIAAAQIE&#10;CBAgQIAAAQIECBAgQIAAAQIECBAgQIAAAQIECBAgkA2BhmzUPNVycnKyZN0TJ06UXM/iYlNTU2Lt&#10;48ePJ2YECBAgQIAAAQIECBAgQIAAAQIECBAgQIAAAQIECBAgQIAAAQIECBAgQIAAAQIECBAgQIAA&#10;AQIECBAgQIAAAQIECBAgQIAAAQIECBAgQIAAAQIECBAgQIAAAQIECBAgQIAAAQIECBAgQOCfAnV1&#10;df+8Oc930jhjniuX3C6NeWbOmJ6eLtljPhbTmmU+upbaI02vNMxKzTpfazNzpDHL+XLGjHtaZvP1&#10;Hiftk9Z743dZ0jtxZn3mPUnDa+bENN7/M5NV7ys/l5XbpmGW5ucrjbNmzkjjZzOtWSr/1FT2RJpe&#10;aZhVNv3c0jNzpDHL+XLGjHIas8zt3fQUAQIECBAgQIAAAQIECBAgQIAAAQIECBAgQIAAAQIECCxk&#10;gcnJyZLjnzhxouR6FhebmpoSax8/fjwxI0CAAAECBAgQIECAAAECBAgQIECAAAECBAgQIECAAAEC&#10;BAgQIECAAAECBAgQIECAAAECBAgQIECAAAECBAgQIECAAAECBAgQIECAAAECBAgQIECAAAECBAgQ&#10;IECAAAECC0sgjb/rm8vlUkFNY5ZUBvn/Q9KaJY2/UZzGGTPvS1pmaX4Gqn3WjFm1/3Z8Wu9LGp+z&#10;mTOKxWK135bUPstpmaVxTtXflP8ckMYsM2ekcc75Zlbt32UzXmm8L2mdkZZXGvOk8VmemSONWc6X&#10;M07/vKQxTxrv/+l5qn3WzP8zpfWzWe1Z0njvZ85IyyuNear9npz+HKcxy/lyRppmabz/p+ep9llp&#10;/mymMUsaZ/hdVpnyzGfsfPk9k8YcM7ppnVPZOylNgAABAgQIECBAgAABAgQIECBAgAABAgQIECBA&#10;gAABAtUQaKjGptXas62treTWY2NjJdezuFjOTBdccEEWR9OZAAECBAgQIECAAAECBAgQIECAAAEC&#10;BAgQIECAAAECBAgQIECAAAECBAgQIECAAAECBAgQIECAAAECBAgQIECAAAECBAgQIECAAAECBAgQ&#10;IECAAAECBAgQIECAAAECBAgQIECAAAEC51Sgvr4+Fi9efE47ZO3wxsbGmLn8R4AAAQIECBCYTwH/&#10;Lqtc07/LKjfzBAECBAgQIECAAAECBAgQIECAAAECBAgQIECAAAECBAgQIECAQPUE2traSm4+NjZW&#10;cj2Li+XMdMEFF2RxNJ0JECBAgAABAgQIECBAgAABAgQIECBAgAABAgQIECBAgAABAgQIECBAgAAB&#10;AgQIECBAgAABAgQIECBAgAABAgQIECBAgAABAgQIECBAgAABAgQIECBAgAABAgQIECBAoIoCTU1N&#10;Vdw93a39ve10vZ1GgACBhSRQX18fixcvXkgjm5UAAQIECBAgQIAAAQIECBAgQIAAAQIECBAgQIAA&#10;AQIECBAgQIAAAQIECBAgQIAAgYwI5DLSc7ZmPp8vWXdsbKzkehYXy5mpubk5i6PpTIAAAQIECBAg&#10;QIAAAQIECBAgQIAAAQIECBAgQIAAAQIECBAgQIAAAQIECBAgQIAAAQIECBAgQIAAAQIECBAgQIAA&#10;AQIECBAgQIAAAQIECBAgQIAAAQIECBAgQIAAAQIECBAgQIAAAQIECBAgQIAAAQIECBAgQIAAAQIE&#10;CBAgQIAAAQIECBAgQIAAAQIECBAgQIAAAQIECBAgkHGBfD5fcoKxsbGS61lcLGem5ubmLI6mMwEC&#10;BAgQIECAAAECBAgQIECAAAECBAgQIECAAAECBAgQIECAAAECBAgQIECAAAECBAgQIECAAAECBAgQ&#10;IECAAAECBAgQIECAAAECBAgQIECAAAECBAgQIECAAAECBAgQIECAAAECBAgQIECAAAECBAgQIECA&#10;AAECBAgQIECAAAECBAgQIECAAAECBAgQIECAAAECBAgQIECAwFkEcme5V7O3li1bVrLb+Ph4TE1N&#10;lcxkbfG3335LrHzRRRclZgQIECBAgAABAgQIECBAgAABAgQIECBAgAABAgQIECBAgAABAgQIECBA&#10;gAABAgQIECBAgAABAgQIECBAgAABAgQIECBAgAABAgQIECBAgAABAgQIECBAgAABAgQIECBAgAAB&#10;AgQIECBAgAABAgQIECBAgAABAgQIECBAgAABAgQIECBAgAABAgQIECBAgAABAgQIECBAgAABAgQI&#10;zLfAsmXLSm45Pj4eU1NTJTNZW/ztt98SK1900UWJGQECBAgQIECAAAECBAgQIECAAAECBAgQIECA&#10;AAECBAgQIECAAAECBAgQIECAAAECBAgQIECAAAECBAgQIECAAAECBAgQIECAAAECBAgQIECAAAEC&#10;BAgQIECAAAECBAgQIECAAAECBAgQIECAAAECBAgQIECAAAECBAgQIECAAAECBAgQIECAAAECBAgQ&#10;IECAAAECBAgQIECAAIFsCOSyUfNUy3w+n1j38OHDiZksBQ4dOpRYd8mSJYkZAQIECBAgQIAAAQIE&#10;CBAgQIAAAQIECBAgQIAAAQIECBAgQIAAAQIECBAgQIAAAQIECBAgQIAAAQIECBAgQIAAAQIECBAg&#10;QIAAAQIECBAgQIAAAQIECBAgQIAAAQIECBAgQIAAAQIECBAgQIAAAQIECBAgQIAAAQIECBAgQIAA&#10;AQIECBAgQIAAAQIECBAgQIAAAQIECBAgQIAAAQLzLZDP5xO3PHz4cGImS4FDhw4l1l2yZEliRoAA&#10;AQIECBAgQIAAAQIECBAgQIAAAQIECBAgQIAAAQIECBAgQIAAAQIECBAgQIAAAQIECBAgQIAAAQIE&#10;CBAgQIAAAQIECBAgQIAAAQIECBAgQIAAAQIECBAgQIAAAQIECBAgQIAAAQIECBAgQIAAAQIECBAg&#10;QIAAAQIECBAgQIAAAQIECBAgQIAAAQIECBAgQIAAAQIECBAgQCAbArls1DzVMp/PJ9bduXNnYiYr&#10;gfHx8di/f3/Juu3t7bFkyZKSGYsECBAgQIAAAQIECBAgQIAAAQIECBAgQIAAAQIECBAgQIAAAQIE&#10;CBAgQIAAAQIECBAgQIAAAQIECBAgQIAAAQIECBAgQIAAAQIECBAgQIAAAQIECBAgQIAAAQIECBAg&#10;QIAAAQIECBAgQIAAAQIECBAgQIAAAQIECBAgQIAAAQIECBAgQIAAAQIECBAgQIAAAQIECBAgQIAA&#10;AQIEqiGQz+cTt925c2diJiuB8fHx2L9/f8m67e3tsWTJkpIZiwQIECBAgAABAgQIECBAgAABAgQI&#10;ECBAgAABAgQIECBAgAABAgQIECBAgAABAgQIECBAgAABAgQIECBAgAABAgQIECBAgAABAgQIECBA&#10;gAABAgQIECBAgAABAgQIECBAgAABAgQIECBAgAABAgQIECBAgAABAgQIECBAgAABAgQIECBAgAAB&#10;AgQIECBAgAABAgQIECBAgAABAtkRyGWnakQ+n0+su3379sRMVgJffvll/PnnnyXrFgqFkusWCRAg&#10;QIAAAQIECBAgQIAAAQIECBAgQIAAAQIECBAgQIAAAQIECBAgQIAAAQIECBAgQIAAAQIECBAgQIAA&#10;AQIECBAgQIAAAQIECBAgQIAAAQIECBAgQIAAAQIECBAgQIAAAQIECBAgQIAAAQIECBAgQIAAAQIE&#10;CBAgQIAAAQIECBAgQIAAAQIECBAgQIAAAQIECBAgQIAAAQIECFRLIJ/PJ269ffv2xExWAl9++WX8&#10;+eefJesWCoWS6xYJECBAgAABAgQIECBAgAABAgQIECBAgAABAgQIECBAgAABAgQIECBAgAABAgQI&#10;ECBAgAABAgQIECBAgAABAgQIECBAgAABAgQIECBAgAABAgQIECBAgAABAgQIECBAgAABAgQIECBA&#10;gAABAgQIECBAgAABAgQIECBAgAABAgQIECBAgAABAgQIECBAgAABAgQIECBAgAABAgSyJZDLUt18&#10;Pp9Y9/PPP49isZiYy0Jg+/btiTULhUJiRoAAAQIECBAgQIAAAQIECBAgQIAAAQIECBAgQIAAAQIE&#10;CBAgQIAAAQIECBAgQIAAAQIECBAgQIAAAQIECBAgQIAAAQIECBAgQIAAAQIECBAgQIAAAQIECBAg&#10;QIAAAQIECBAgQIAAAQIECBAgQIAAAQIECBAgQIAAAQIECBAgQIAAAQIECBAgQIAAAQIECBAgQIAA&#10;AQIECBAgQIBANQTy+Xzitp9//nkUi8XEXBYC27dvT6xZKBQSMwIECBAgQIAAAQIECBAgQIAAAQIE&#10;CBAgQIAAAQIECBAgQIAAAQIECBAgQIAAAQIECBAgQIAAAQIECBAgQIAAAQIECBAgQIAAAQIECBAg&#10;QIAAAQIECBAgQIAAAQIECBAgQIAAAQIECBAgQIAAAQIECBAgQIAAAQIECBAgQIAAAQIECBAgQIAA&#10;AQIECBAgQIAAAQIECBAgQIAAAQLZEchlp2rEihUroqGhoWTlI0eOxN69e0tmsrK4Y8eOxKqrVq1K&#10;zAgQIECAAAECBAgQIECAAAECBAgQIECAAAECBAgQIECAAAECBAgQIECAAAECBAgQIECAAAECBAgQ&#10;IECAAAECBAgQIECAAAECBAgQIECAAAECBAgQIECAAAECBAgQIECAAAECBAgQIECAAAECBAgQIECA&#10;AAECBAgQIECAAAECBAgQIECAAAECBAgQIECAAAECBAgQIECAAAECBAgQqIbAihUroqGhoeTWR44c&#10;ib1795bMZGVxx44diVVXrVqVmBEgQIAAAQIECBAgQIAAAQIECBAgQIAAAQIECBAgQIAAAQIECBAg&#10;QIAAAQIECBAgQIAAAQIECBAgQIAAAQIECBAgQIAAAQIECBAgQIAAAQIECBAgQIAAAQIECBAgQIAA&#10;AQIECBAgQIAAAQIECBAgQIAAAQIECBAgQIAAAQIECBAgQIAAAQIECBAgQIAAAQIECBAgQIAAAQIE&#10;CBDIjkAuO1UjWlpa4o477kisPDg4mJip9cCuXbvi119/TaxZKBQSMwIECBAgQIAAAQIECBAgQIAA&#10;AQIECBAgQIAAAQIECBAgQIAAAQIECBAgQIAAAQIECBAgQIAAAQIECBAgQIAAAQIECBAgQIAAAQIE&#10;CBAgQIAAAQIECBAgQIAAAQIECBAgQIAAAQIECBAgQIAAAQIECBAgQIAAAQIECBAgQIAAAQIECBAg&#10;QIAAAQIECBAgQIAAAQIECBAgQIAAAQIEqiHQ0tISd9xxR+LWg4ODiZlaD+zatSt+/fXXxJqFQiEx&#10;I0CAAAECBAgQIECAAAECBAgQIECAAAECBAgQIECAAAECBAgQIECAAAECBAgQIECAAAECBAgQIECA&#10;AAECBAgQIECAAAECBAgQIECAAAECBAgQIECAAAECBAgQIECAAAECBAgQIECAAAECBAgQIECAAAEC&#10;BAgQIECAAAECBAgQIECAAAECBAgQIECAAAECBAgQIECAAAECBAgQIJAdgVx2qp5q2tPTk1j5nXfe&#10;iQMHDiTmajnwwgsvJNZrbGyMG264ITEnQIAAAQIECBAgQIAAAQIECBAgQIAAAQIECBAgQIAAAQIE&#10;CBAgQIAAAQIECBAgQIAAAQIECBAgQIAAAQIECBAgQIAAAQIECBAgQIAAAQIECBAgQIAAAQIECBAg&#10;QIAAAQIECBAgQIAAAQIECBAgQIAAAQIECBAgQIAAAQIECBAgQIAAAQIECBAgQIAAAQIECBAgQIAA&#10;AQIECBAgQKBaAj09PYlbv/POO3HgwIHEXC0HXnjhhcR6jY2NccMNNyTmBAgQIECAAAECBAgQIECA&#10;AAECBAgQIECAAAECBAgQIECAAAECBAgQIECAAAECBAgQIECAAAECBAgQIECAAAECBAgQIECAAAEC&#10;BAgQIECAAAECBAgQIECAAAECBAgQIECAAAECBAgQIECAAAECBAgQIECAAAECBAgQIECAAAECBAgQ&#10;IECAAAECBAgQIECAAAECBAgQIECAAAECBLIjkMtO1VNNu7u7o6GhoWTtYrEYfX19JTO1vPjxxx/H&#10;nj17Eivee++9sXjx4sScAAECBAgQIECAAAECBAgQIECAAAECBAgQIECAAAECBAgQIECAAAECBAgQ&#10;IECAAAECBAgQIECAAAECBAgQIECAAAECBAgQIECAAAECBAgQIECAAAECBAgQIECAAAECBAgQIECA&#10;AAECBAgQIECAAAECBAgQIECAAAECBAgQIECAAAECBAgQIECAAAECBAgQIECAAAECBAgQIECAAIFq&#10;CXR3d0dDQ0PJ7YvFYvT19ZXM1PLixx9/HHv27EmseO+998bixYsTcwIECBAgQIAAAQIECBAgQIAA&#10;AQIECBAgQIAAAQIECBAgQIAAAQIECBAgQIAAAQIECBAgQIAAAQIECBAgQIAAAQIECBAgQIAAAQIE&#10;CBAgQIAAAQIECBAgQIAAAQIECBAgQIAAAQIECBAgQIAAAQIECBAgQIAAAQIECBAgQIAAAQIECBAg&#10;QIAAAQIECBAgQIAAAQIECBAgQIAAAQLZEchlp+qpppdeemnceeedibU/++yz2L17d2Ku1gInT56M&#10;3t7esmpt2rSprJwQAQIECBAgQIAAAQIECBAgQIAAAQIECBAgQIAAAQIECBAgQIAAAQIECBAgQIAA&#10;AQIECBAgQIAAAQIECBAgQIAAAQIECBAgQIAAAQIECBAgQIAAAQIECBAgQIAAAQIECBAgQIAAAQIE&#10;CBAgQIAAAQIECBAgQIAAAQIECBAgQIAAAQIECBAgQIAAAQIECBAgQIAAAQIECBAgQIAAgWoJXHrp&#10;pXHnnXcmbv/ZZ5/F7t27E3O1Fjh58mT09vaWVWvTpk1l5YQIECBAgAABAgQIECBAgAABAgQIECBA&#10;gAABAgQIECBAgAABAgQIECBAgAABAgQIECBAgAABAgQIECBAgAABAgQIECBAgAABAgQIECBAgAAB&#10;AgQIECBAgAABAgQIECBAgAABAgQIECBAgAABAgQIECBAgAABAgQIECBAgAABAgQIECBAgAABAgQI&#10;ECBAgAABAgQIECBAgAABAgSyI5DLTtUzTXt6es58U+KrjRs3xtjYWIlE7S299NJL8dNPPyUWa2tr&#10;i/vuuy8xJ0CAAAECBAgQIECAAAECBAgQIECAAAECBAgQIECAAAECBAgQIECAAAECBAgQIECAAAEC&#10;BAgQIECAAAECBAgQIECAAAECBAgQIECAAAECBAgQIECAAAECBAgQIECAAAECBAgQIECAAAECBAgQ&#10;IECAAAECBAgQIECAAAECBAgQIECAAAECBAgQIECAAAECBAgQIECAAAECBAgQIECg2gI9PT1lHbFx&#10;48YYGxsrK1sroZdeeil++umnxDptbW1x3333JeYECBAgQIAAAQIECBAgQIAAAQIECBAgQIAAAQIE&#10;CBAgQIAAAQIECBAgQIAAAQIECBAgQIAAAQIECBAgQIAAAQIECBAgQIAAAQIECBAgQIAAAQIECBAg&#10;QIAAAQIECBAgQIAAAQIECBAgQIAAAQIECBAgQIAAAQIECBAgQIAAAQIECBAgQIAAAQIECBAgQIAA&#10;AQIECBAgQIAAAQIEsiWQy1bdU227u7ujsbExsfovv/wS69atiz/++CMxWwuBgYGB6O/vL6vKo48+&#10;WpZBWZsJESBAgAABAgQIECBAgAABAgQIECBAgAABAgQIECBAgAABAgQIECBAgAABAgQIECBAgAAB&#10;AgQIECBAgAABAgQIECBAgAABAgQIECBAgAABAgQIECBAgAABAgQIECBAgAABAgQIECBAgAABAgQI&#10;ECBAgAABAgQIECBAgAABAgQIECBAgAABAgQIECBAgAABAgQIECBAgAABAgQIEPgXAt3d3dHY2Ji4&#10;wy+//BLr1q2LP/74IzFbC4GBgYHo7+8vq8qjjz5alkFZmwkRIECAAAECBAgQIECAAAECBAgQIECA&#10;AAECBAgQIECAAAECBAgQIECAAAECBAgQIECAAAECBAgQIECAAAECBAgQIECAAAECBAgQIECAAAEC&#10;BAgQIECAAAECBAgQIECAAAECBAgQIECAAAECBAgQIECAAAECBAgQIECAAAECBAgQIECAAAECBAgQ&#10;IECAAAECBAgQIECAAAECBAjUjECuZppUUKS1tTUeeeSRsp745ptvZrPFYrGs/LkKffDBB/HMM8+U&#10;ffymTZvKzgoSIECAAAECBAgQIECAAAECBAgQIECAAAECBAgQIECAAAECBAgQIECAAAECBAgQIECA&#10;AAECBAgQIECAAAECBAgQIECAAAECBAgQIECAAAECBAgQIECAAAECBAgQIECAAAECBAgQIECAAAEC&#10;BAgQIECAAAECBAgQIECAAAECBAgQIECAAAECBAgQIECAAAECBAgQIECAAAECBAgQqKZAa2trPPLI&#10;I2Ud8c0338xmi8ViWflzFfrggw/imWeeKfv4TZs2lZ0VJECAAAECBAgQIECAAAECBAgQIECAAAEC&#10;BAgQIECAAAECBAgQIECAAAECBAgQIECAAAECBAgQIECAAAECBAgQIECAAAECBAgQIECAAAECBAgQ&#10;IECAAAECBAgQIECAAAECBAgQIECAAAECBAgQIECAAAECBAgQIECAAAECBAgQIECAAAECBAgQIECA&#10;AAECBAgQIECAAAECBAgQyI5ALjtV/7vpli1bYtmyZf9983989+mnn8YTTzwRk5OT/yNxbm9/8skn&#10;sWHDhigWi2UVWbduXdx0001lZYUIECBAgAABAgQIECBAgAABAgQIECBAgAABAgQIECBAgAABAgQI&#10;ECBAgAABAgQIECBAgAABAgQIECBAgAABAgQIECBAgAABAgQIECBAgAABAgQIECBAgAABAgQIECBA&#10;gAABAgQIECBAgAABAgQIECBAgAABAgQIECBAgAABAgQIECBAgAABAgQIECBAgAABAgQIECBAgAAB&#10;AgQIpCGwZcuWWLZsWVlHffrpp/HEE0/E5ORkWfm0Q5988kls2LAhisViWUevW7cubrrpprKyQgQI&#10;ECBAgAABAgQIECBAgAABAgQIECBAgAABAgQIECBAgAABAgQIECBAgAABAgQIECBAgAABAgQIECBA&#10;gAABAgQIECBAgAABAgQIECBAgAABAgQIECBAgAABAgQIECBAgAABAgQIECBAgAABAgQIECBAgAAB&#10;AgQIECBAgAABAgQIECBAgAABAgQIECBAgAABAgQIECBAgAABAtkSyGWr7pm2ra2tMTAwcOZGwlfb&#10;tm2Lzs7OGB4eTkimtzwxMRFPPfVU3H///TE1NVXWwc3NzbF169ayskIECBAgQIAAAQIECBAgQIAA&#10;AQIECBAgQIAAAQIECBAgQIAAAQIECBAgQIAAAQIECBAgQIAAAQIECBAgQIAAAQIECBAgQIAAAQIE&#10;CBAgQIAAAQIECBAgQIAAAQIECBAgQIAAAQIECBAgQIAAAQIECBAgQIAAAQIECBAgQIAAAQIECBAg&#10;QIAAAQIECBAgQIAAAQIECBAgQIAAAQIE0hJobW2NgYGBso/btm1bdHZ2xvDwcNnPVDs4MTERTz31&#10;VNx///0xNTVV1nHNzc2xdevWsrJCBAgQIECAAAECBAgQIECAAAECBAgQIECAAAECBAgQIECAAAEC&#10;BAgQIECAAAECBAgQIECAAAECBAgQIECAAAECBAgQIECAAAECBAgQIECAAAECBAgQIECAAAECBAgQ&#10;IECAAAECBAgQIECAAAECBAgQIECAAAECBAgQIECAAAECBAgQIECAAAECBAgQIECAAAECBAgQIECA&#10;AAEC2RPIZa/ymcbd3d3R09Nz5kbCVyMjI9HV1RWvvvpqFIvFhHR1l3ft2hWrVq2KN998s6KD+vv7&#10;48orr6zoGWECBAgQIECAAAECBAgQIECAAAECBAgQIECAAAECBAgQIECAAAECBAgQIECAAAECBAgQ&#10;IECAAAECBAgQIECAAAECBAgQIECAAAECBAgQIECAAAECBAgQIECAAAECBAgQIECAAAECBAgQIECA&#10;AAECBAgQIECAAAECBAgQIECAAAECBAgQIECAAAECBAgQIECAAAECBAgQIECAAAECaQh0d3dHT09P&#10;2UeNjIxEV1dXvPrqq1EsFst+rhrBXbt2xapVq+LNN9+saPv+/v648sorK3pGmAABAgQIECBAgAAB&#10;AgQIECBAgAABAgQIECBAgAABAgQIECBAgAABAgQIECBAgAABAgQIECBAgAABAgQIECBAgAABAgQI&#10;ECBAgAABAgQIECBAgAABAgQIECBAgAABAgQIECBAgAABAgQIECBAgAABAgQIECBAgAABAgQIECBA&#10;gAABAgQIECBAgAABAgQIECBAgAABAgQIECBAIDsCuexUPXvTrVu3Rltb29kXz3J3amoq+vr64sYb&#10;b4yBgYH4/fffz5Kq3q19+/bF448/HrfffnuMjo5WdFBnZ2c8++yzFT0jTIAAAQIECBAgQIAAAQIE&#10;CBAgQIAAAQIECBAgQIAAAQIECBAgQIAAAQIECBAgQIAAAQIECBAgQIAAAQIECBAgQIAAAQIECBAg&#10;QIAAAQIECBAgQIAAAQIECBAgQIAAAQIECBAgQIAAAQIECBAgQIAAAQIECBAgQIAAAQIECBAgQIAA&#10;AQIECBAgQIAAAQIECBAgQIAAAQIECBAgQCBNga1bt0ZbW1vZR05NTUVfX1/ceOONMTAwEL///nvZ&#10;z85HcN++ffH444/H7bffHqOjoxVt2dnZGc8++2xFzwgTIECAAAECBAgQIECAAAECBAgQIECAAAEC&#10;BAgQIECAAAECBAgQIECAAAECBAgQIECAAAECBAgQIECAAAECBAgQIECAAAECBAgQIECAAAECBAgQ&#10;IECAAAECBAgQIECAAAECBAgQIECAAAECBAgQIECAAAECBAgQIECAAAECBAgQIECAAAECBAgQIECA&#10;AAECBAgQIECAAAECBAhkSyCXrbr/bHvZZZfF66+//s+FhDs//PBDPP3003HFFVfE5s2b4/vvv094&#10;Yu7LJ06ciPfeey/Wrl0ba9asiXfffTeKxWJFGy5atCgGBwejvr6+oueECRAgQIAAAQIECBAgQIAA&#10;AQIECBAgQIAAAQIECBAgQIAAAQIECBAgQIAAAQIECBAgQIAAAQIECBAgQIAAAQIECBAgQIAAAQIE&#10;CBAgQIAAAQIECBAgQIAAAQIECBAgQIAAAQIECBAgQIAAAQIECBAgQIAAAQIECBAgQIAAAQIECBAg&#10;QIAAAQIECBAgQIAAAQIECBAgQIAAAQIECKQpcNlll8Xrr79e8ZE//PBDPP3003HFFVfE5s2b4/vv&#10;v694j3IfOHHiRLz33nuxdu3aWLNmTbz77rtRLBbLfXw2t2jRohgcHIz6+vqKnhMmQIAAAQIECBAg&#10;QIAAAQIECBAgQIAAAQIECBAgQIAAAQIECBAgQIAAAQIECBAgQIAAAQIECBAgQIAAAQIECBAgQIAA&#10;AQIECBAgQIAAAQIECBAgQIAAAQIECBAgQIAAAQIECBAgQIAAAQIECBAgQIAAAQIECBAgQIAAAQIE&#10;CBAgQIAAAQIECBAgQIAAAQIECBAgQIAAAQIECBDIlkBDtuqeve1DDz0Uo6Oj0dfXd/ZAibsTExMx&#10;ODg4e1199dVxyy23xOrVq2dfOzs7o6WlpcTTZ186fvx4fPvttzE0NBR79uyJ3bt3x5EjR84eLuNu&#10;fX19vP/++3HzzTeXkRYhQIAAAQIECBAgQIAAAQIECBAgQIAAAQIECBAgQIAAAQIECBAgQIAAAQIE&#10;CBAgQIAAAQIECBAgQIAAAQIECBAgQIAAAQIECBAgQIAAAQIECBAgQIAAAQIECBAgQIAAAQIECBAg&#10;QIAAAQIECBAgQIAAAQIECBAgQIAAAQIECBAgQIAAAQIECBAgQIAAAQIECBAgQIAAAQIECBAgcG4F&#10;HnrooRgdHY2+vr6Ki0xMTMTg4ODsdfXVV8ctt9wSq1evnn3t7OyMlpaWivc8fvx4fPvttzE0NBR7&#10;9uyJ3bt3x5EjRyre5/QD9fX18f7778fNN998+pZXAgQIECBAgAABAgQIECBAgAABAgQIECBAgAAB&#10;AgQIECBAgAABAgQIECBAgAABAgQIECBAgAABAgQIECBAgAABAgQIECBAgAABAgQIECBAgAABAgQI&#10;ECBAgAABAgQIECBAgAABAgQIECBAgAABAgQIECBAgAABAgQIECBAgAABAgQIECBAgAABAgQIECBA&#10;gAABAgQIECBAgACB81Sg4XyZq7e3N5YvXx5PPvlknDx5ck5jjY6Oxsz14Ycfzj5fV1cX1113XeTz&#10;+Vi6dGlcfPHFf10tLS2zmaNHj8b4+Phf1+HDh+PAgQNz7vD34jMd3n777eju7v77ku8JECBAgAAB&#10;AgQIECBAgAABAgQIECBAgAABAgQIECBAgAABAgQIECBAgAABAgQIECBAgAABAgQIECBAgAABAgQI&#10;ECBAgAABAgQIECBAgAABAgQIECBAgAABAgQIECBAgAABAgQIECBAgAABAgQIECBAgAABAgQIECBA&#10;gAABAgQIECBAgAABAgQIECBAgAABAgQIECBAgAABAgQI1KxAb29vLF++PJ588sk4efLknHqOjo7G&#10;zPXhhx/OPl9XVxfXXXdd5PP5WLp0aVx88cV/XS0tLbOZo0ePxvj4+F/X4cOH48CBA3Pu8PfiMx3e&#10;fvvt6O7u/vuS7wkQIECAAAECBAgQIECAAAECBAgQIECAAAECBAgQIECAAAECBAgQIECAAAECBAgQ&#10;IECAAAECBAgQIECAAAECBAgQIECAAAECBAgQIECAAAECBAgQIECAAAECBAgQIECAAAECBAgQIECA&#10;AAECBAgQIECAAAECBAgQIECAAAECBAgQIECAAAECBAgQIECAAAECBAgQIECAAAECBM5DgYbzaaaN&#10;GzfG5ZdfHuvXr4+JiYl/Pdr09HSMjIzMXv96szlu8MYbb8Rjjz02x6c9RoAAAQIECBAgQIAAAQIE&#10;CBAgQIAAAQIECBAgQIAAAQIECBAgQIAAAQIECBAgQIAAAQIECBAgQIAAAQIECBAgQIAAAQIECBAg&#10;QIAAAQIECBAgQIAAAQIECBAgQIAAAQIECBAgQIAAAQIECBAgQIAAAQIECBAgQIAAAQIECBAgQIAA&#10;AQIECBAgQIAAAQIECBAgQIAAAQIECBAgQODcCWzcuDEuv/zyWL9+fUxMTPzrItPT0zEyMjJ7/evN&#10;5rjBG2+8EY899tgcn/YYAQIECBAgQIAAAQIECBAgQIAAAQIECBAgQIAAAQIECBAgQIAAAQIECBAg&#10;QIAAAQIECBAgQIAAAQIECBAgQIAAAQIECBAgQIAAAQIECBAgQIAAAQIECBAgQIAAAQIECBAgQIAA&#10;AQIECBAgQIAAAQIECBAgQIAAAQIECBAgQIAAAQIECBAgQIAAAQIECBAgQIAAAQIECBAgQIBA1gRy&#10;WSuc1Peee+6JnTt3Rnt7e1K0ptdzuVxs2bIlNm/eXNM9lSNAgAABAgQIECBAgAABAgQIECBAgAAB&#10;AgQIECBAgAABAgQIECBAgAABAgQIECBAgAABAgQIECBAgAABAgQIECBAgAABAgQIECBAgAABAgQI&#10;ECBAgAABAgQIECBAgAABAgQIECBAgAABAgQIECBAgAABAgQIECBAgAABAgQIECBAgAABAgQIECBA&#10;gAABAgQIECBAgAABAgQIECBQSuCee+6JnTt3Rnt7e6lYza/lcrnYsmVLbN68uea7KkiAAAECBAgQ&#10;IECAAAECBAgQIECAAAECBAgQIECAAAECBAgQIECAAAECBAgQIECAAAECBAgQIECAAAECBAgQIECA&#10;AAECBAgQIECAAAECBAgQIECAAAECBAgQIECAAAECBAgQIECAAAECBAgQIECAAAECBAgQIECAAAEC&#10;BAgQIECAAAECBAgQIECAAAECBAgQIECAAAECBAgQIDB/Arn526p2dlq9enUMDQ3FypUra6dUBU2u&#10;v/76+Prrr+P555+v4ClRAgQIECBAgAABAgQIECBAgAABAgQIECBAgAABAgQIECBAgAABAgQIECBA&#10;gAABAgQIECBAgAABAgQIECBAgAABAgQIECBAgAABAgQIECBAgAABAgQIECBAgAABAgQIECBAgAAB&#10;AgQIECBAgAABAgQIECBAgAABAgQIECBAgAABAgQIECBAgAABAgQIECBAgAABAgQIECBAgAABArUp&#10;sHr16hgaGoqVK1fWZsGEVtdff318/fXX8fzzzyckLRMgQIAAAQIECBAgQIAAAQIECBAgQIAAAQIE&#10;CBAgQIAAAQIECBAgQIAAAQIECBAgQIAAAQIECBAgQIAAAQIECBAgQIAAAQIECBAgQIAAAQIECBAg&#10;QIAAAQIECBAgQIAAAQIECBAgQIAAAQIECBAgQIAAAQIECBAgQIAAAQIECBAgQIAAAQIECBAgQIAA&#10;AQIECBAgQIAAAQIECJxvArnzbaDT81xzzTWxf//+eOWVV6K5ufn07Zp+bWxsjBdffDG+++676Orq&#10;qumuyhEgQIAAAQIECBAgQIAAAQIECBAgQIAAAQIECBAgQIAAAQIECBAgQIAAAQIECBAgQIAAAQIE&#10;CBAgQIAAAQIECBAgQIAAAQIECBAgQIAAAQIECBAgQIAAAQIECBAgQIAAAQIECBAgQIAAAQIECBAg&#10;QIAAAQIECBAgQIAAAQIECBAgQIAAAQIECBAgQIAAAQIECBAgQIAAAQIECBCoROCaa66J/fv3xyuv&#10;vBLNzc2VPHrOso2NjfHiiy/Gd999F11dXeesh4MJECBAgAABAgQIECBAgAABAgQIECBAgAABAgQI&#10;ECBAgAABAgQIECBAgAABAgQIECBAgAABAgQIECBAgAABAgQIECBAgAABAgQIECBAgAABAgQIECBA&#10;gAABAgQIECBAgAABAgQIECBAgAABAgQIECBAgAABAgQIECBAgAABAgQIECBAgAABAgQIECBAgAAB&#10;AgQIECBAgAABAgTOnUDu3B1d/ZObmpqit7c3RkZGYsOGDVFXV1f9Q+d4wpo1a2J4eDj6+/tj0aJF&#10;c9zFYwQIECBAgAABAgQIECBAgAABAgQIECBAgAABAgQIECBAgAABAgQIECBAgAABAgQIECBAgAAB&#10;AgQIECBAgAABAgQIECBAgAABAgQIECBAgAABAgQIECBAgAABAgQIECBAgAABAgQIECBAgAABAgQI&#10;ECBAgAABAgQIECBAgAABAgQIECBAgAABAgQIECBAgAABAgQIECBAgAABAgRqV6CpqSl6e3tjZGQk&#10;NmzYEHV1dTVbds2aNTE8PBz9/f2xaNGimu2pGAECBAgQIECAAAECBAgQIECAAAECBAgQIECAAAEC&#10;BAgQIECAAAECBAgQIECAAAECBAgQIECAAAECBAgQIECAAAECBAgQIECAAAECBAgQIECAAAECBAgQ&#10;IECAAAECBAgQIECAAAECBAgQIECAAAECBAgQIECAAAECBAgQIECAAAECBAgQIECAAAECBAgQIECA&#10;AAECBAgQIECAQHUFctXdvjZ2X758eWzbti2Ghobitttuq41S/2lx1113xUcffTTbrVAo1FQ3ZQgQ&#10;IECAAAECBAgQIECAAAECBAgQIECAAAECBAgQIECAAAECBAgQIECAAAECBAgQIECAAAECBAgQIECA&#10;AAECBAgQIECAAAECBAgQIECAAAECBAgQIECAAAECBAgQIECAAAECBAgQIECAAAECBAgQIECAAAEC&#10;BAgQIECAAAECBAgQIECAAAECBAgQIECAAAECBAgQIECAAAECBAhUQ2D58uWxbdu2GBoaittuu60a&#10;R8x5z7vuuis++uij2W6FQmHO+3iQAAECBAgQIECAAAECBAgQIECAAAECBAgQIECAAAECBAgQIECA&#10;AAECBAgQIECAAAECBAgQIECAAAECBAgQIECAAAECBAgQIECAAAECBAgQIECAAAECBAgQIECAAAEC&#10;BAgQIECAAAECBAgQIECAAAECBAgQIECAAAECBAgQIECAAAECBAgQIECAAAECBAgQIECAAAECBAgQ&#10;IEDg/BDInR9jlDfF2rVr46uvvoqff/45+vr6oqOjo7wH5zm1dOnSeO655+LHH3+ML774Ih544IGo&#10;r6+f51NsR4AAAQIECBAgQIAAAQIECBAgQIAAAQIECBAgQIAAAQIECBAgQIAAAQIECBAgQIAAAQIE&#10;CBAgQIAAAQIECBAgQIAAAQIECBAgQIAAAQIECBAgQIAAAQIECBAgQIAAAQIECBAgQIAAAQIECBAg&#10;QIAAAQIECBAgQIAAAQIECBAgQIAAAQIECBAgQIAAAQIECBAgQIAAAQIECBAgQKC2BdauXRtfffVV&#10;/Pzzz9HX1xcdHR3npPDSpUvjueeeix9//DG++OKLeOCBB6K+vv6cdHEoAQIECBAgQIAAAQIECBAg&#10;QIAAAQIECBAgQIAAAQIECBAgQIAAAQIECBAgQIAAAQIECBAgQIAAAQIECBAgQIAAAQIECBAgQIAA&#10;AQIECBAgQIAAAQIECBAgQIAAAQIECBAgQIAAAQIECBAgQIAAAQIECBAgQIAAAQIECBAgQIAAAQIE&#10;CBAgQIAAAQIECBAgQIAAAQIECBAgQIBAbQnkaqtOOm2uvfbaePnll+PgwYOxY8eOePjhh6O9vb2q&#10;h3d0dMT69evjrbfeikOHDsVrr70WK1eurOqZNidAgAABAgQIECBAgAABAgQIECBAgAABAgQIECBA&#10;gAABAgQIECBAgAABAgQIECBAgAABAgQIECBAgAABAgQIECBAgAABAgQIECBAgAABAgQIECBAgAAB&#10;AgQIECBAgAABAgQIECBAgAABAgQIECBAgAABAgQIECBAgAABAgQIECBAgAABAgQIECBAgAABAgQI&#10;ECBAgAABAgQIECCQBYFrr702Xn755Th48GDs2LEjHn744Whvb69q9Y6Ojli/fn289dZbcejQoXjt&#10;tddi5cqVVT3T5gQIECBAgAABAgQIECBAgAABAgQIECBAgAABAgQIECBAgAABAgQIECBAgAABAgQI&#10;ECBAgAABAgQIECBAgAABAgQIECBAgAABAgQIECBAgAABAgQIECBAgAABAgQIECBAgAABAgQIECBA&#10;gAABAgQIECBAgAABAgQIECBAgAABAgQIECBAgAABAgQIECBAgAABAgQIECBAgAABAtkTaMhe5flr&#10;nMvl4u677569ZnY9ePBg7Nu3L/bu3Tv7Ojw8HMeOHav4wAsvvDAKhUJ0dXXNXrfeemt0dHRUvI8H&#10;CBAgQIAAAQIECBAgQIAAAQIECBAgQIAAAQIECBAgQIAAAQIECBAgQIAAAQIECBAgQIAAAQIECBAg&#10;QIAAAQIECBAgQIAAAQIECBAgQIAAAQIECBAgQIAAAQIECBAgQIAAAQIECBAgQIAAAQIECBAgQIAA&#10;AQIECBAgQIAAAQIECBAgQIAAAQIECBAgQIAAAQIECBAgQIAAAQIECCwkgVwuF3fffffsNTP3wYMH&#10;Y9++fbF3797Z1+Hh4Th27FjFJBdeeGEUCoXo6uqavW699dbo6OioeB8PECBAgAABAgQIECBAgAAB&#10;AgQIECBAgAABAgQIECBAgAABAgQIECBAgAABAgQIECBAgAABAgQIECBAgAABAgQIECBAgAABAgQI&#10;ECBAgAABAgQIECBAgAABAgQIECBAgAABAgQIECBAgAABAgQIECBAgAABAgQIECBAgAABAgQIECBA&#10;gAABAgQIECBAgAABAgQIECBAgAABAgQILDyBhoU38v+e+KqrroqZ68EHH5wNTU9Px7Fjx+Lo0aOz&#10;1/j4+F+vk5OT0dzcHJdcckm0trbOvp7+uqmp6X8fYoUAAQIECBAgQIAAAQIECBAgQIAAAQIECBAg&#10;QIAAAQIECBAgQIAAAQIECBAgQIAAAQIECBAgQIAAAQIECBAgQIAAAQIECBAgQIAAAQIECBAgQIAA&#10;AQIECBAgQIAAAQIECBAgQIAAAQIECBAgQIAAAQIECBAgQIAAAQIECBAgQIAAAQIECBAgQIAAAQIE&#10;CBAgQIAAAQIECBAgQIAAgbIErrrqqpi5Hnzwwdn89PR0HDt2LI4ePTp7jY+P//U6OTkZzc3Ncckl&#10;l0Rra+vs6+mvm5qayjpPiAABAgQIECBAgAABAgQIECBAgAABAgQIECBAgAABAgQIECBAgAABAgQI&#10;ECBAgAABAgQIECBAgAABAgQIECBAgAABAgQIECBAgAABAgQIECBAgAABAgQIECBAgAABAgQIECBA&#10;gAABAgQIECBAgAABAgQIECBAgAABAgQIECBAgAABAgQIECBAgAABAgQIECBAgAABAgQIECBAgMDf&#10;BRr+fsP3ZwTq6uqipaVl9lqxYsWZBV8RIECAAAECBAgQIECAAAECBAgQIECAAAECBAgQIECAAAEC&#10;BAgQIECAAAECBAgQIECAAAECBAgQIECAAAECBAgQIECAAAECBAgQIECAAAECBAgQIECAAAECBAgQ&#10;IECAAAECBAgQIECAAAECBAgQIECAAAECBAgQIECAAAECBAgQIECAAAECBAgQIECAAAECBAgQIECA&#10;AAECBAgQIJC6QF1dXbS0tMxeK1asSP18BxIgQIAAAQIECBAgQIAAAQIECBAgQIAAAQIECBAgQIAA&#10;AQIECBAgQIAAAQIECBAgQIAAAQIECBAgQIAAAQIECBAgQIAAAQIECBAgQIAAAQIECBAgQIAAAQIE&#10;CBAgQIAAAQIECBAgQIAAAQIECBAgQIAAAQIECBAgQIAAAQIECBAgQIAAAQIECBAgQIAAAQIECBAg&#10;QIAAAQIECCw8gdzCG9nEBAgQIECAAAECBAgQIECAAAECBAgQIECAAAECBAgQIECAAAECBAgQIECA&#10;AAECBAgQIECAAAECBAgQIECAAAECBAgQIECAAAECBAgQIECAAAECBAgQINdA27cAAEAASURBV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AgWSCX&#10;HJE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LTyC38EY2MQ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SBbIJUck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whPILbyRTUy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JIFcskRC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sPAEcgtvZBMT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FkgVxyRII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Cw8gdzCG9nE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AgWSCXHJ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LTyC38EY2MQ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SBbIJUck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DAwhPILbyRTUy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JIF&#10;cskRC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sPAEcgtvZBMT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FkgVxyRIIAAQIECBAgQIAAAQIECBAgQIAAAQIECBAgQIAAAQIECBAgQIAAAQIECBAg&#10;QIAAAQIECBAgQIAAAQIECBAgQIAAAQIECBAgQIAAAQIECBAgQIAAAQIECBAgQIAAAQIECBAgQIAA&#10;AQIECBAgQIAAAQIECBAgQIAAAQIE/o+9O9GNG7miAGpRm5cZZP7/Mw17LKu1pK80DQQGBjQdvQuj&#10;eSqLkoDN0juvNlYrLAIECBAgQIAAAQIECBAgQIAAAQIECBAgQIAAAQIECBAgQIAAAQIECBAgQIAA&#10;AQIECBAgQIAAAQIECBAgQIAAAQIECBAgQIAAAQIECBAgQIAAAQIECBAgQIAAAQIECBAgQIAAAQIE&#10;CBAgQIAAAQIECBAgQIAAAQIECBAgQIAAAQIECBAgQIAAAQIECBAgQIAAAQIECBAgQIAAAQIECBAg&#10;QIAAAQIECBAgQIAAAQIECBAgQIAAAQIECBAgQIAAAQL7E1j2F7KI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DAusCyfokr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/gSW/YUsYg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sC6wrF/iCg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sD+BZX8h&#10;i5g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KwLLOuXuII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OxPYNlfyCIm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LrAsv6Ja4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L7E1j2F7KI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usCyfokr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/gSW/YUsYg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sC6wrF/iCg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sD+BZX8hi5g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KwLLOuXuII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OxPYNlfyCIm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LrAsv6Ja4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L7E1j2&#10;F7KI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usCyfokr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DA/gSW/YUsYg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sC6wrF/iCg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sD+BZX8hi5g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KwLLOuXuII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OxPYNlfyCIm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LrAsv6Ja4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L7E1j2F7KI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usCyfokr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/gSW/YUsYg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sC6wrF/iCg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sD+B&#10;ZX8hi5g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KwLLOuXuII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OxPYNlfyCIm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LrAsv6Ja4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L7E1j2F7KI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usCyfokr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DA/gSW/YUsYg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sC6wrF/iCgIECBAgQIAAAQIECBAgQIAAAQIECBAgQIAAAQIECBAgQIAAAQIECBAgQIAAAQIE&#10;CBAgQIAAAQIECBAgQIAAAQIECBAgQIAAAQIECBAgQIAAAQIECBAgQIAAAQIECBAgQIAAAQIECBAg&#10;QIAAAQIECBAgQIAAAQIECBAgQIAAAQIECBAgQIAAAQIECBAgQIAAAQIECBAgQIAAAQIECBAgQIAA&#10;AQIECBAgQIAAAQIECBAgQIAAAQIECBD40sKcAABAAElEQVQgQIAAAQIECBAgQIAAAQIECBAgQIAA&#10;AQIECBAgQIAAAQIECBAgQIAAAQIECBAgQIAAAQIECBAgQIAAAQIECBAgQIAAAQIECBAgQIAAAQIE&#10;CBAgQIAAAQIECBAgQIAAAQIECBAgQIAAAQIECBAgQIAAAQIECBAgQIAAAQIECBAgsD+BZX8hi5g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KwLLOuXuII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OxP4Gp/IYuYAAECBAgQIEDgdxF4eHh4l39Nl+/fv797fn4ereby8nK8jgTQqmcU65+bX1xcvHt6&#10;ehqv6vHxcbyOq6vOo1ViabTlRjyt/N/d3VXyP52XBLEsy3gsqaMRS/r+dP9PG8u/psv19XWlnsZ8&#10;Ga/GmHk4HMbbWebLRrm9va3kv9GWU0ej/6eO6Xpasdzf34+vZTMuN+bl1hpzeuxPv2+NZY28JJ7G&#10;uJw+2ainsZZJXqbHmOSlUeLVyMvlcvnu6Xn2uawxjyUnrfm/lf9WW56up/WM0ahn2urUttJnGnNm&#10;Y1xOTI+Ps2NM6nh4OIyPmfFqjGeNthyzRkksjbacOqbracWSPYbGWNNYY7TWyw2v1zXG/B7T5eX8&#10;vly8GvlvjWWpZ7q0Ysk4Nt2eG16v+WjsMT1X9suTk8a+7Dl9j9may6b7fu6fPjO9xjjVMx3PcnHc&#10;Y3ia/760MWamjsZc1pozG3sZWZc12nIjLw2v9Md4TceTtpwxc7q02vJ0HLl/c1yeXpe1vsdIn2n0&#10;/0b+E8t0v0wcqWM6/61Ybm5uxmNp7JUlL8lJY13eGJcb66WYvTv+meTxW/mX/zj1b1ljTteR3z3t&#10;bLpfnuqZsjrdtzX+n+qb/NmalzNmNvI/aXW6dyv/jbm/9Z18Y55JHQ2z17Z8ag1TP5/P6nusRv6T&#10;iUb+j7PZ+Fh2bMqV/dLk5ZzGZbFsG48a+U9OGv2/Ecs23V+/uhVL7Vnm1yl++pMts8YY04rlp3H/&#10;jwsTy7kUY9nvm8lz6zONcaaRTXlpKG+vw1i23az1CX2mJb2tHnnZ5tW62ljWkt5ejz6z3azxCXlp&#10;KG+vw1i23Sz7WI3v/rf/Zj6Rv5WeLvlOrvH/Y8m7Baafy7Xl6dbi/gQIECBAgAABAgQIECBAgAAB&#10;AgQIECBAgAABAgQIECBAgAABAgQIECBAgAABAgQIECBAgAABAgQIECBAgAABAgQIECBAgMCvCOQd&#10;Eo33SEy/2yGx510VjdJ4v0/et97Iy8ePHyvvkD6+qnq85P0ejVfiNt5VkrbcaM8516lxflByM10y&#10;xiQ30yX1TI9needSw6xxTknGy0ZJPY2z0Bp5acVyeXk1nprn585c1mjLwWq8D6tRR2I53B/Gzylr&#10;nbfbmMsyJzfGs9TTGMs+fPiQZjBaGl6jAfxw8+m5P9XFrHHmUquOw+Hwg+Lb/9esY6dzk3G5YZb+&#10;P11P1jGNtUxy0sj/7e3t2zeqH+7YWpel2un8t+ayxNF4xmzsl6T/N9ryX//5K8fhjZaLYwWHh/lx&#10;OWPMdFtOHY01c/rM9ByTpDfWTKmjEUviadTT2PtJLNPr8uTl9vZ9qhotr3N/YWP2GMV0/mPW6DPf&#10;vn0bn8syxuSM+umS8f/x6XG6mkpeWmNZo4011uRJetZk02NZ+v2XL1/G21jre6zkZnosSx3T66VT&#10;Qqbzn/7SiCVjZuMZo7FfFq+7u7tTisZ+fvr0aeze/3vjRl6y9p/ul7l/Iy/57q/VZ6bNkpfGfNaa&#10;/zPOTJdWLF+/fp0O5eWZvNGWM49N19PYX0hCGvN/2ljjGWNZOvsll5eNvy+Z35N9zf/8vkz6yufP&#10;n8f7//v378fn5QTR2Ptt9JdTQqbn5cZzTGJJHNP75RnLpp9jEssfn/54txTGmdQ1XRpzzCmG6Xm5&#10;lf+sy6f75cls+udl5uXjPxpl2iz5b5TWdz+NWFrjfyOW5H+6jSWOZj0Nt4ZZI45W/2/F0shLqy2f&#10;k1nWmNO5yRzTaM/y32iZ2+uQl18z2/6pbZ9Iv9cvt5m1rtZnWtLb6pGXbV6tq41lLent9egz280a&#10;n5CXhvL2Ooxl281an9BnWtLb6pGXbV6tq41lLent9ZxTn8nfMTX+jm27sk8QIECAAAECBAgQIECA&#10;AAECBAgQIECAAAECBAgQIECAAAECBAgQIECAAAECBAgQIECAAAECBAgQIECAAAEC/yYwfyL0v9Xs&#10;fydAgAABAgQIENi9QA4PaBwglgNE8gKWydI62Cv1TB+I0XohSl5U0sh/o460rek2ljoSy3T+b29v&#10;U9V4yUEF07EkJ42D/XIYUqOdNQ5DTB3TeUnjaoz/Ly9dPx6GPF1ST6P/Nw5CzwEy0wc7JR/3h/vx&#10;PpODvRp5aRwglHm5UdKWpw92ShypYzo3rcOwssac7psZl58en8abwPXN/BrzlP/pYNKWGwcIZv6f&#10;7jNpy9Nt7JSP6XoSS2M8S14eHx5PYY39vFjmD6pKW27My9dX8/0/+W8cUpdnmel+Odaofrhxa15O&#10;tY15ebqOxNEwa8SRWNJnGs9lMWuUw+FhvJrD8RljeszMuqxRbq5vxp+XXuIoPGbErLFfkv4y3Wda&#10;sWS91FjLHB4O4835w4cP43k5BTE9Pr8++59qm/x5fP47PjNPl+m1f37/xvcYqacxlzXWGIkluZ/O&#10;f8MrsVxczK9lMl4uy3x/yfjS6DN///33eP5b32OkDUzP/1kvT/eXxJE95uk1ZurJvvx0ubzq7DG8&#10;7GUOz2UZyxp5SU6m+3/acmtsnu6X8Uod0+uy25vO3s/j0+N4O0t/mfZKXlKm23LqaOz9xqzR/1tj&#10;WSMvmcsa/T9tYLrkGaOR/3hNrzMSSyP/L3sMxz2TyZK5rFEyXja++3t+mv3bwlgl/w+P8/ulF8e/&#10;lZluyxkvM2dOl9QzPZY15rE4vaxl7+f35RrfY15dzuclZo2/Y0j+G+uyjJnTbTlm03vlqSNe02NM&#10;6kmfma4neWmYZV32OPy3P2nLx3+Ol5fxf3iNkSAaY3OrXyaW6fwnlsZ+aaNfjjfifyqI2fQYc2rL&#10;0/NMay5LPS2z6XbQyv90HLl/K5a04+m23PBqm03H1Mp/Y5xJHY3SMhPLNoFWXhpteVvkv351y+zX&#10;f8Of/2Qrlkb+G3VEtmX281n89SvFst2u1c62/2bbPyH/280a+W/Ukcjlf3v+G59o5aXVzs7J7Jxi&#10;aeS/UUdy0uoz55T/Rizq+H0FGt/Jpf83SmKZ3i/N/fM3JgoBAgQIECBAgAABAgQIECBAgAABAgQI&#10;ECBAgAABAgQIECBAgAABAgQIECBAgAABAgQIECBAgAABAgQIECBAgAABAgQIECBA4HcSyFmr99/v&#10;x3+lnIM+/X6HvD9+uo5A5V010+/eSBw5C3G65Oz4RnmqnB/TOT8s5y1N5z/vKWm05Zy3MX3mUt4h&#10;sxzPQp0uGWMafSZ5mX63+8ePH6e5Xu6fs1Cn23LGy0ZbTj2N82NSz3TJOaiNc92ub17PqpmN5/nd&#10;t2/fZqs43r1xrm/rfXitejL2T/fN1nm7jbms9f6w1nnLjXhaZ+E0+kxj7Z+BslVPY77M+NIY/zNf&#10;Tq/LMsc05uVG/0/fT59plEb+p+exOOVct8Z5q8nL9Lq8tV8St7u7u/wYLV+/fh29f26e57JGPZ8+&#10;fhpfl+Uc1EZeMs5MzzPpl43+nzYwPcekjsa4nDVGI5bE08hNa1ye3i9LXpbj8/90ub6+quS/kfs8&#10;YzTqSRubbmeZlxsl7ezhUDhv/TjPTJfGOeiJofEsm1gaJc8x02NZ4vj8+fN4OFljTK+XE0RjnEks&#10;jbyk/0/Xk7bcel5urGWT/+mSNVnjGSPf/U6v/7KOnZ4vk4+X77GOf8swWbK+aOQlz5jT/TJOGWem&#10;10zJS+tZZnr8z3g57ZW8pJ7pfpl6Gntyrf3S7C9M7zFkvGzkP+v/6f6fNtYo18cvmKf7ZeJ4fp6f&#10;lzOOHQrPS1dXl+P9Pzn58uXLeBNIO5vulwmiMS//+eeflbbcMGvsySYv6TPT80y8Gs8YGf8vHub3&#10;MrIvPz3PtPZLkv/p/t/Kf2JpzGXHP2McLy/7JU+zz0un/j+9lm3syZwSMh3LqZ7pn+n/lbY8Hcjx&#10;/un/jbw06skY0yiJ5Vzy39iTT06Sm+l5OXmZriOxNNpy6mmUVixZYzZy0xgDWmbnlP9ziqUxljXq&#10;SE5a4/855f+cYmm1s3MyO6dYGvlv1JGcmJcbLXN7Ha28tNrZdoHtn2iZbf/Ntn+iFUsj/406Itwy&#10;257N7Z8Qy3azVjvb/ptt/4T8bzdr5L9RRyKX/+35b3yilZdWO2uZNf6OtRGLOggQIECAAAECBAgQ&#10;IECAAAECBAgQIECAAAECBAgQIECAAAECBAgQIECAAAECBAgQIECAAAECBAgQIECAwF4EOm8G34um&#10;OAk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bASWs4lEIA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4A0Flje8l1s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GzEVjOJhKB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NxRY3vBebkW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M5GYDmbSARC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eUGB5w3u5FQ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OBuB5WwiEQg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HhDgeUN7+VW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bASWs4lEIA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4A0Flje8l1sR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GzEVjOJhKB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NxRY3vBebkW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M5GYDmbSARC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/Jcd&#10;OigBAICBGAbnX/RM9DVioNAQIECAAAECBAgQIECAAAECBEKBhS0p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DwRmBvTow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FQYGFLig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vBHYmxMj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AgFFjYkiJ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m8E9ubEC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CAUW&#10;tq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Abgb05MUK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EKBhS0p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wRmBvTow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FQYGFLig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vBHYmxMj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AgFFjYkiJ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m8E9ubEC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CAUWtq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Ab&#10;gb05MUK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EKBhS0p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RmBvTow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QYGFLig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vBHYmxMj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AgFFjYkiJ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m8E9ubEC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CAUWtq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Abgb05MUK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EKBhS0p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wRmBvTowQIECAAAECBAgQIECAAAECBAgQ&#10;IECAAAECBAgQIECAAAECBAgQIECAAAECBAgQIECAAAECBAgQIECAAAECBAgQIECAAAECBAgQIECA&#10;AAECrg+/fwAAQABJREFU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QYGFLig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vBHYmxMj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AgFFjYkiJ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m8E9ubEC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CAUWtq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Abgb05MUK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EKBhS0p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DwRmBvTow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QYGFLig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vBHYmxMj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AgFFjY&#10;kiJ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m8E9ubEC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CAUWtq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Abgb05MUK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EKBhS0p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wRmBvTow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FQYGFLig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vBHYmxM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FFjYkiJ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m8E&#10;9ubEC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CAUWtq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Abgb05MUK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EKBhS0p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wRmBvTow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FQYGFLig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vBHYmxMj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AgFFjYkiJ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m8E9ubEC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CAUWtq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Abgb05MUK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EKBhS0p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DwRmBvTow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QYGFLigABAgQIECBAgAABAgQIECBAgAABAgQIECBAgAABAgQIECBAgAAB&#10;AgQIECBAgAABAgQIECBAgAABAgQIECBAgAABAgQIECBAgACBY++OluOmliiA2sdxAlTg5oX//0m4&#10;AYKdO9uUUuFJHuPel0jrUDCmSlZPr+5zJM2MNQ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DiMwDpMJhIh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vKLBecV92RY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DiOwDpOJR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CsKrFfcl10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HDCKzDZCIR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wigLrFfdlVw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DAC6zCZSIQ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LyiwHrFfdkV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4jMA6TCYSIU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ryiwXnFfdkW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4jsA6TiU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ArCqxX3Jdd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wwi8OUwmEiFAgAAB&#10;AgQIEPjmBD5//nxze3s7/rzv7u5uHh8fh+Pc3qy1hmPcPHlNx0lNUpvpkTjTuSSH1H96JJdGLze8&#10;YtXIpREnebTq34iT+k/PzZi1+mzaLHlcZub09H/af2POVOpy4WrEma59itLIY2uuRv0bMVrnZY1c&#10;UptGnPTZmzezL69mvjT6OV6NONu8mX5srDMNs8Ro5JL5P93LqXmjx3Lsr8RZ89dMrfrfXnJZn2ev&#10;ZRPjSOdl02vYtv/0wFFGK5dWnEZd5HKdctb+6WNmatI4xuQythXnOuXrt26ZTb9WkswbPZY4lXOZ&#10;S4/dfZ5/vXRzy+P0mO6B9HLrsDy9/seqssZcit6IM+219W4jTmIw28T3H+PVqEueSaMuuSaffh8z&#10;eTSu/VOX6fOy5NKofyOXpx67nb0mT4xWLokzPWdauTReL2vl8tRnl3kzPTL3p8/LWtdLn2/mXy+N&#10;1/R8Sc1Tk+l1OXHSz9OjNWcadWnl0oozXfvsv5VL45opPXaU87LUpTEax+Xk0Zj/1Tg3w8f/1uuY&#10;pdq0+rnRZ3lfbvq8LF6NXBpzJrlMeyWPltmRcmmZVXr58nHs5DM5svvpGHn+6bFGnEaMvB7XiHMh&#10;G48z3F5fWrexxnwJNvxDq5eH06jvvjFnGkkdrZeZXSeg/td5bVub/5vE8x4bXq1ebuQS1Vac51Xw&#10;37/Vkc5lWr3c6rNWL0/HafVYK05rVk/XZctjOk6rLq04m9vkYzOX6frHqRGjEedodZns4a/3rf5f&#10;a+z/3Oyz/Wfzz7Zo5tLos0aMiE/HOVpd/lmXPv+3Hx4enr/xv3jLVv1bcabnS0qZXBr1b+SSfBq5&#10;JM70aPXYdB7b/o+Wz5bX5GPjM6yTz7+977yPnT6bHvmsRGs9m86lZdbo5VYuR6r/dH/Z/8sE9PLL&#10;3PwWAQIECBAgQIAAAQIECBAgQIAAAQIECBAgQIAAAQIECBAgQIAAAQIECBAgQIAAAQIECBAgQIAA&#10;AQIECBD4JgRK31OR74+aHvmb68bfXSfG9P3w83fqje/CSU0aZoWvW3tqr0YujfonRiuXxt/er8L3&#10;Oj5+fqzMmczN/P315GjdQ+BovTy9LqfmjRit73VsrDGZL401JrlMx0mMhln6rBEnvTx9T5yL2Hhd&#10;4tU4Z2qty4kz3cutHktdGr3cyGd6riSHjIZZYjSOZTlXalzLJJ/p+sSrkUvmfiOXRv2Tx/39/V+N&#10;Pfjf1nrZijO9ZjZqv61ljTnz9u3bwe76a9epfSNOaj9d/1xjNHo5fTYdJzFa/Txel0urNWKko1tx&#10;/po9c//NMWa6x7ZnP72WpSaNukyfX2xeyWU61vT+t1yyxkzXv7WWpS6NNTPftz09arm0zC5xpkfM&#10;ptfMzMvW+dL0vEw9Ml+m15pGXZJL4kybNdbLrS7TuWxx8jg9GtfLrTVzeo1JLfIa8/SxLJ9haNSl&#10;NWdSl8ZaNl2XbS6mnydH9j8dY3v+jTiN9TJ5NOZ/3KbN0sfTMbY8pmuTPDrzMu8xzM7LzSyP06NR&#10;/+QwHSe1P9KxrJFLajI9Lxu1T4zWmpzzi+na1NblwjnmU/0v6+X0eVnidNb/+TiZl61+rpjNf1Q6&#10;5R8/xmwxpo9lW5w8To7MyelcGjFilM9kTOcyWYv/x75btWnk1ji+NPJIDLlcL83serPGetlaYxpx&#10;GjG2KjZqs8WafGyaTeax7btRl4ZZI0bMWnG2+kw/NuqfHKbjtOrSijNd9+y/mct0/ZNPI0YjztHq&#10;ErPGUP/rlJt9dt0zu37rZi6NPmvEiPJ0nKPV5frOfNlvTNdle1bTcVr1b8XZ3CYfm7lM1z9OjRiN&#10;OEery2QPf71v9f9aY//nvPfz8PCwv6EtCLxQoLmWvfApXvVrR8vnquRfuHHrMxkvfHp+jQABAgQI&#10;ECBAgAABAgQIECBAgAABAgQIECBAgAABAgQIECBAgAABAgQIECBAgAABAgQIECBAgMA3KfDmm3zW&#10;njQBAgQIECBAgMAhBHKzit9//308l/yx+vTN/e/u3jzdeH06mXxJSW5YMDmy/z/++GMyxNO+8+Uh&#10;jRu8TH9JSZJJf03XJXHyhZvTcVKT6Rib2XT9k8f79+8TbnRkjcl6Nj0aMVq5ZM408mn0csus8YW7&#10;T3W5n+/l72+/H19nsr40bojVqv/0+pL9t8y2WJM5teqSY0xjnZm02vad+jfW5eljf/JpHWOSy3T9&#10;EyP9PD1ac2Y6j+y/lct07ZNL6xqj0cvJpzGSS2Mta+RytLWsMWcavZwY+Xd6pP6NOB//+3H8WPbm&#10;vvN62fffz19jTNd9239z/m8xpx7Tx411OXGm15nGnEwdWmbv3r2bKvuX/SaXP//888v/T/3QOF9u&#10;zctGnMRomGVONl6Xmeqrr/ebdazxPtZ33303vpal/o263N2tC+HsOaMtSIAAAEAASURBVFPWmOba&#10;/HVPTPz84cOHid3+bZ+tdbnxPmaz9q1zmb8Va+B/GseYPO2s/9PnZcmlMdJnjfo3ckmMT5/mz8sa&#10;55itXm7EyVz57bffxlsg18uNz0s01ubWvGysZTknb8yZxuvl0+v+Nkka83KLNf2YXBpumTONOI0Y&#10;yaUxZxqflbt7c3eTf6bH4+Pnm8fb2c9+rNV77Wf6OJP9Z25Oj2ac6Vzidfc438ut9b9x7p/j8nQv&#10;p+6NGKnLp0+fptvsaf/TtUkujdfLLq9kVV4vbxTl/u19LZfp84zMy8rx/xJn+v2S9PK0V/rr3dt3&#10;47kkznp6jTk/zY3G5/Hz7LOOTa9l6eXGWpY+m+7luYr/fc+1+b/uxudmrjEaa1muyab7LD02PV/S&#10;CZn/Dw+z10uJ8/Aw/5ps3pOZrktySZxcZ06OvL/YOJZl/k/3WeOcPLVorcuJMz0adUkOOY5NH8uS&#10;y/R75cnl7eW8fLqXE6fRz4nRWMvSy9PrTCNG6pI4jfpPezVzSazpkV5u1KWxZiaXRv1bZokzPVrz&#10;MnlM16ZV//TydC7Z/3SM1KSRS+I0Rqv+rTiN+jfn/3QPpC6NY1njnKnVY604jV5u5TLdx9l/vBqf&#10;+z6SWXJpzP/EmR5Hq3+jl490LJPL9TOssZYlRj7HajxfIK+VNT6Tkb9haqzNz8/85VvGq/Ea4w8/&#10;/PDyJ/nM32zV37x8ZkFs9mKBVi8faS17MbZfJECAAAECBAgQIECAAAECBAgQIECAAAECBAgQIECA&#10;AAECBAgQIECAAAECBAgQIECAAAECBAgQIECAAAECZYHcp/Ttu7flqDPhGvd2yzNv3RMh992dHrlP&#10;yfS9PZNDI5fEaXyvW8ym/ya+dT+03Kd6+rvQGvdcSu1jlr9Xnh65F/Z0TveX745vjMY9xJJH435I&#10;ySU9MD0SZ3o8HWPu5++5nu9bfBy+t3vOMRrzMseYRp817iHTuIdQerhx7pdcGnXJPWQacabnfvb/&#10;NP8v5xlHGZ3zsofx+qcujXvI5R5C0+eYmZeNdTlmjTjT52TNeXmk+d/KpXHPtcSYnpfbmj/dz41z&#10;5eac2dwmH1u9/PHjx/FrzHxHXeO7g1tmk3Xf9n2kXHKu3DiXaZjl2q9xD8nGtUzW/V9//XVrubHH&#10;XJc36p/Xl6evy3J+OR0jhfjw4cNYPb7e8fSxP7Ge5uWb+WvMVi6N85n08nQ+6ePGd1S+f/9+PJf0&#10;2Y8//piH0dE4xowm8NXOW7nkWDbdy0mrsS7HrHFd1lhjkkvjXCa1ma5/eqzx3m9rzjTu7d3KJfWf&#10;Hql/4/MFOV5Ovy+TuX9/P/+ZjAtZxeynn36aLv/TOeb0GpMkGseyRowtl+ljZmoyPV+SS+ZMo/6J&#10;NT1S/7Xmv3MpeUybpS4///zzNNlT/ad7OUk0zpdi1sglx//p+rfOMRKncV6ez2RNj3wmq1H/6drH&#10;qXUsS/0bo3GOmbo0jpmN+t/f3FfOMTNfpud/4/oyPZzXy1t9Nj1nYtbo5Xy2eLqfs5blc4zTI7lM&#10;17+1Xsaq8d5P5sz0aL2PlffKj7SWTeeSurdi/PLLL9NtdvPhPx/G17Ik0XjvJ69jTZ/LZi3La1nT&#10;I3Gmc0kOOc5Mj8Ro5JIY03FyvdwYWf+nc0kejfq3erlRl1YurTjT57GpSSuXI9U/83K6Nq11ufUa&#10;Y6P+jbo08kiMVi6tONPzJWbWsihcNxr1b8TYsm6cl22xJh+bZpN5ZN+tXFpxrGXXdUxrXW7UvxGj&#10;OWcavdwyu64rX7Z1K5dWnEb9E6Px2v/LKnrdb1nLrvPK1i2z65/Z9b8hl+vNGmtZYjQ+K3199n6D&#10;AAECBAgQIECAAAECBAgQIECAAAECBAgQIECAAAECBAgQIECAAAECBAgQIECAAAECBAgQIECAwLct&#10;0Llj67dt5NkT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AkF1glzljI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NgVWLtb2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JxQYJ0wZyk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dgbW7hQ0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AJBdYJ&#10;c5Yy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YFVi7W9i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cUGCdMGcp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YG1u4UN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CQXWCXOWM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2BVYu1vY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nFBgnTBnK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V2BtbuFDQ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AkF1glzljI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NgVWLtb2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JxQYJ0wZyk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dgbW7hQ0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AJBdYJ&#10;c5Yy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YFVi7W9i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cUGCdMGcp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YG1u4UN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CQXWCXOWM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2BVYu1vY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nFBgnTBnK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V2BtbuFDQ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AkF1glzljI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NgVWLtb2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JxQYJ0wZyk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dgbW7hQ0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AJBdYJ&#10;c5Yy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DYFVi7W9i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icUGCdMGcpEy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XYG1u4UN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DACQXWCXOWM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2BVYu1vY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nFBgnTBnKRM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V2BtbuFDQ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AkF1glzljI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NgVWLtb2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JxQYJ0wZykT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j8j7072o3bSKIAGvXIsh0g//+n&#10;a9mW5OWVPECcF2KS1LVDngY2ShYUS3WquknOcDgECBAgQIAAAQIECBAgQIAAAQIECBAgQIAAAQIE&#10;CBAgQIAAAQIECBAgQIAAAQIECBAgQIAAAQIECBAgQIAAAQIECBAgQIAAAQIECBAgQIAAAQIECBAg&#10;QIAAAQIECBAgQGBXYO1uYQM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HBCgXXCnKVM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R2BdbuFjY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nFFgn&#10;zFnK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BgV2DtbmED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QoF1wpylT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dgXW7hY2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wL8gfAABAAElEQVQQIECAAAECBAgQIECAAAECBAgQIECAAAEC&#10;BAgQIECAAAECBAgQIECAAAECBAgQIECAAAECJxRYJ8xZy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dg7W5hA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EKBdcKcpUy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HYF1u4WN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icUWCfMWco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GBXYO1uYQM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HBC&#10;gXXCnKVM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R2BdbuFjY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nFFgnzFnK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V2DtbmED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wQoF1wpylT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dgXW7hY2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xRYJ8xZy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dg7W5hA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EKBdcKcpUy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HYF1u4WN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icUWCfMWco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GBXYO1uYQM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HBC&#10;gXXCnKVM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R2BdbuFjY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nFFgnzFnK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V2DtbmED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wQoF1wpylT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dgXW7hY2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xRYJ8xZy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dg7W5hA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EKBdcKcpUy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HYF1u4WN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icUWCfMWco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GBXYO1uYQM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HBC&#10;gXXCnKVM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R2BdbuFjY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nFFgnzFnK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V2DtbmED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wQoF1wpylT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dgXW7hY2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JxRYJ8xZy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YFdg7W5hAw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cEKBdcKcpUy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HYF7ne3sAEBAgQIECBAgACBIYHL5fLb+/fvh/be3e3d3d0W8DIeNHHeYs2F&#10;+vbt228PDw9zAb7vOXmkB44wpmvyZ6NmrD/H/bf/PX3WGA2v5NKIs9aqxGnk8vLyMp5L6hKz6dGq&#10;/3Qe2X8zl0afNY4x6eW4TY8vX75Mh3idL41cEmM6zv195yXPd+/ejdclARrzJXEaa2biTI/0V8us&#10;EadVl+lcWnXJutwY017JYXqtvDolznSseE3HSD6p//Pz8zW1//TPdbd+e/k238+XS46Z8+cyT09P&#10;4/XIud/0GpBebp1jTueSgrz/MP+a3PYq1tZh8z2WNWZ6bW7ESF0a62XiNEbLLLlM17/hdY0xnUuz&#10;Lo01s1H/llnW/un6X/us8bNxLdM490tNGr3c8Eovt+I0eqwxXxKj9X5ZI5/Ga2bJYzqX9HJjtNb/&#10;Ri6N64vk0aj/NU7DrdHL0zGuTu/ezb9mfqT6t+Z/4z2G1vH/2muTP9NjzmVuE24dMxtrWWteRriR&#10;z22V/HtbH6n+EWjM/8a5/9+r5u2/dbms7Vp2/n6ZRl1yTd6Yl41cUsnGawy3d8ztv5GatHKZjtM6&#10;X4pZo5enva7d0opzjXeEn9Pn/3k/Lu/LjY8tRKv+03Mm87/1elnr3Gy6/qnJfeE1huk8sv/UpPGa&#10;WeZLo89a83I6Tuu9svTydC7ps+l1LDEyGrnkfLkR5y2j2X++rmX3859halyTZS1r1OVuu49t/mNf&#10;8/cwprMaa3/q0pj/ea/828v8e2bP3zr3YzZqkx5ozJnEmR6pf8Os4dU6V27EacRIb6X2jfo31rJG&#10;HjHblub8M/8YG6l/owfy2bLpOKl9Y/43emys4H/Zca+XO+cZjdq0zP5SqpH/lMvtrNPr2O1/0d//&#10;DfW/3a5R/0aMZN6Kc7vy7b9xpF5OXRrHsiPVv2XWqksjTmZZI04jRqP+jRipSXNeTtemZdbq5cfH&#10;x4QaHalJswdGk9l2Pt1j+fsbz69p1qVh1ujl1KaVy3ScVv0bcRKj8YzMr1+/HuY5Ga1ePtJa1ujl&#10;1KUxcp9M416ZRi55Ty5zc3rkHvbWfczTubTWsg8fPkynYv8ECNwokOPy9OuMrfOyG1O3OQECBAgQ&#10;IECAAAECBAgQIECAAAECBAgQIECAAAECBAgQIECAAAECBAgQIECAAAECBAgQOJ1A7vFvPKus9dn7&#10;1ue7puO0vFL/6VwyqVrfg974Xrf7wrOQU//pz/ekLs0+S7zJkVwavbyF2Z4jMJlJb98xmx6turSO&#10;ZdNe2X9rXr4+d2G6BUpzpVH/rMmN70LLZ+Ibx8zkErfJ0ahLc85Me11r0TiWNZ7vkeuLxjnT9pT6&#10;K93Yz6zLjeulN7POdxSPYX3fcetYlnCNudmYl8llOk7q0hjN+jfyma5LI4dmjFafNXJqXJMnj8bz&#10;0LJWNtbLxvxPjMb5crxybn6EkeeHHeX5Tq1eTt0bc+b3338fb7HkMf19q0misWY2ajJekHKA1KWx&#10;lrWO/40+az1zsXGNmXabPpdtHPuTRzNO4k2ORh/n72/Ny0YvJ5dGnMm6X/fdqn/iNY6b02vM1W06&#10;TnONadSlMf/Ty43rssul8zzkIx3/p+fLdV42erm1lrVyma5N63iZud+4xsixv7GeVZ5T/u5hPJft&#10;W3Ar1/6Zl9O93Jr7idM4x0wfN8waMWI2Hae1lmXtb9U/bpMjuUzXJX9/4kyfM6X+jdcx49W496dx&#10;HEtdWrlM55Nc8r/pkRjTfTZtdTVKLtPz8s+xrv8+8TPXmB8/fpzY9Q/7zPyfrn/q0nj9J33WmDNH&#10;6bE0Qo79jXy21eyHvpv4j28vW/2H46THGutZ6vLHH39MMP2wzy2b7YTmh//rX/+PXCs3zD59+t/4&#10;dflal23OrH/d6K87bK2ZjfPlxGit/9NxMi8bx5hGjPRc43WsZv2n15nUpWHWOM4kl2mv9Fjjmixx&#10;Gu/JNM6VksuR6t9ay6bX/mtdWnESb3I0jv35++/u1tbPL5OpVI7JSSBrf6P+jdo08ohZ4xjTWC+v&#10;uUznc6T1MmaNcaRebnglRsuskc/0nLzm0IiTGI01oBGn4ZXaNHK5xrn2wtTP5ryc7rNmXaZzmar3&#10;X/fbMkvchlkjRsOsESM1OVKcVi6tXn58fEyo0ZH5ErcjjFYujTiNGKl5K06jv+RyuzKz280av9Gq&#10;SyNOI0Zq0opzpPofKZdG/ROj8WyRfE6i8d7vUZ5f0ehjMQgQIECAAAECBAgQIECAAAECBAgQIECA&#10;AAECBAgQIECAAAECBAgQIECAAIHjCsx/6+hx7WRGgAABAgQIECDwDwXygaX87wij9XDPWB3lQ/Et&#10;s4ZX4wN+qX0jTiNGK5fEadS/1cuNfJr1bzzkqVH/PBC3kUvqPz1avdzos0aM1CM99vT0PF2a3z5/&#10;/jweIw+qbnwZXswac7MRI18eMx2n1cut+T/eyFuAVi6N2jRipCatONPzJbm06p9Y0yN1aTx4I3Gm&#10;z2WaPdY4luX7g6bH/bv7ypc7bCvA+LFsrbtSLvNf7pJebox8gUDjHPPd1mfT43X+b19UNj0aa1ly&#10;ONKxrNHPOS43zF77bPghoo0Y6bFGnNSkUZd8gdj0OUbMMqbzaZ1jNuI05v5bVTpfvND6Mqyj9HJq&#10;08gl5zLPz/NfhtTo56OtZdPr5XX+N+I0YqTHOnNm/jqjlUvj/C+5tOo/HSf7n46Redlayxq1acSI&#10;WeO8LLVvrDGt9zFTm+nRqn8jTiNG6tGK01jLGvOyZdaqS8tseu5f69JYMxu9/Pba79M428PDcd7H&#10;Hsf6HqBR/8b5ctJp5NJay1pxGn3WyiVxpkfrGNMwa8RIPRpm293406V/3X9yad3HMJ1Qoy7JoRVn&#10;2utouSSf1nsM08fmVo8lznQujePYtZePspbFrHG91DhmNmKk/i2z6flyzaWxlrXmfyOX3Pc9Pf/T&#10;Y7knb3qsLU7jXsm77d6/6X7O/ltr2XT9G/Plbf537i/dSjM+8j7W9P0FSSL3sb4M38d4ucyfLyWX&#10;rDPTa2ZrLcs9rNPzMmbp5em1LPWfrstbLvkM2+xrzJmXjfl/f9+5v/Ctn6M3N5rXZdPHzGYunfk/&#10;fzA70nvyzfpP9/LcjP9xzy2z6eNYssp62ahL4kznk7pMx4jZ2zFzfp1JrOkRs8a63DguN3os9WjN&#10;menaN3NJn02P1rrc6LNGjNSjZdZYl1u5NGpzpFzSZ0eqf/KZHql/wyx5TMdpzJfk0TKb9mrmkljT&#10;+RxpLUsvN0Zq0rgua+TSmpfJZbqXm2vZUeo/XZNGD19jtOYls6u4nwQI/JcFchybPpa1zsv+y3Xw&#10;txMgQIAAAQIECBAgQIAAAQIECBAgQIAAAQIECBAgQIAAAQIECBAgQIAAAQIECBAgQIAAgZZA63NR&#10;03GO9JnY1H7aKzFaZl+/fE240XH5cGk8QrbyrKLU/suXL6Ne2Xme7dvos0aMVi9vM3Mzmy1NPns1&#10;/fmuZND4LkSf7769V1q9nDjTc7NV/yg35szt1bz9N5JHY/1/eHg4TP0ba2arl1vzf/pZyOn85NIY&#10;jWdIturfOC6nJtNrf2K0ermRTyuXVp8drf7pgcnRqksjTiNGatGKM1n3676b8/8ac+pnK5dGnKxj&#10;je/1SS6NOI11OecYmZvTI2bT+bTWmFacmE2PRozk0OqxxjPXk890LydGK5fG9V/Dq2WW7ymZzifz&#10;pTE3E6Pxetm0V2ovlyjcNhpmreNl4jR6+Tbhv7d1K5fUf3puturf6OVUc9orMY6US+Zk43rpw4eP&#10;4/M/dWmMI9W/lUtjnWnEaM3/rGONa4yYNd7HbN3H8unTp/El4LLyvb7Po3Fer2Puh29i2TJozf9R&#10;rO87Ty9P1yWhEmf6XLZVl1acxnnZ3V2+13d+zrR6+ShxWsdl78nf3jGZL9NzJmtMYzTW5eQx7ZUY&#10;6eXGsayRT+rfyKVxLGutZanL9DlGo/aJ0ahL4jS+ozy5PH19SrjRkVwa7/00rv0+fpx/7SfFiNf0&#10;2pzr2IZZXpP7/PnzaI/l3uL08/RInOlckkMjl/fv31deL00fT8//5DI9X1KXxrqcOM9Ps6/JJEbm&#10;f+P18pdvL+O1yTnm4+Nj0hodiTO9ZraOl6/XmM8vo17Z+ecvs2t/YnwsvCeTONsV5vj5f6v+mf+N&#10;8/KXl/nXsS6X7Vx2O2eaHjnGTB9n3urSMEsvz87/tebv+UzNcy3bqH/WzOnxui5v72VPj8b1f85j&#10;G6+X3N3Nx4nX/f18/WPWWJen+yv7b+XSinMks0YujTXmmsf0cTk9Nh0juTR6uZFHK5fEaeTTqEty&#10;ac2ZI5nFbXocqf6tHmuZHa2Xp/Np1aXVZ9NeWVtaZtPrWDOXRv0bMZpmR6r/kXJp9dmRzI6US6P+&#10;jRipiWNZozNvj9GqS6PPEqMxcu53lNdLG15iECBAgAABAgQIECBAgAABAgQIECBAgAABAgQIECBA&#10;gAABAgQIECBAgAABAgT+icD8E7v+yV/ndwk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E8SWD8p&#10;rrA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uSlITQAAQABJREFUCBAgQIAAAQIECBAgQIAAAQIECBAgQIAAAQIECBAgQIAAAQIECBAgQIAAAQIE&#10;CBAgQIAAAQIECBAgQIAAAQIECBAgQIAAAQIECBAgQIAAAQIECBAgQOCXFli/9F/njy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j9JYP2kuMIS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FfWmD9&#10;0n+dP44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PwkgfWT4gpL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+zw4d1AAAwEAIS86/6MkYjyqANC2w9J05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wJLCnriw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EgLLH1njg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PAnsqStL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SAkvfmSN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k8Ce+rKEi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tMDSd+Y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CTwJ66s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IC2w&#10;9J05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DwJLCnriw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EgLLH1njg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PAnsqStL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TSAkvfmS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k8Ce+rKEi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tMDSd+Y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CTwJ66s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IC2w9J05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Dw&#10;JLCnriw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EgLLH1njg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PAnsqStL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TSAkvfmS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k8Ce+rKEi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tMDSd+Y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CTwJ66s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IC2w9J05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wJLCnriw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EgLLH1njg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PAnsqStL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TSAkvfmSN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k8Ce+rKEi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tMDSd+Y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CTwJ66s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IC2w9J05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wJLCn&#10;riw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EgLLH1njg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PAnsqStL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TSAkvfmSN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k8Ce+rKEi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tMDSd+Y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TwJ66s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IC2w9J05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DwJLCnriw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EgL&#10;LH1njg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PAnsqStL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SAkvfmSN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k8Ce+rKEi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tMDSd+Y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CTwJ66sgQIECBAgAAB&#10;AgQIECBAgAABAgQIECBAgAABAgQIECBAgAABAgQIECBAgAABAgQIECBAgAABAgQIECBAgAABAgQI&#10;ECBAgAABAgQIECBAgAABAgQIECBAgAABAgQIECBAgAABAgQIEBFHs68AAEAASURBV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IC2w9J05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JLCnriw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EgLLH1njg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PAnsqStL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TSAkvfmS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k8Ce+rK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tMDSd+Y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CTwJ66s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IC2w9J05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wJLCnriw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EgLLH1njgABAgQIECBAgAABAgQIECBAgAABAgQIECBAgAABAgQIECBAgAABAgQIECBA&#10;gAABAgQIECBAgAABAgQIECBAgAABAgQIECBAgAABAgQIECBAgAABAgQIECBAgMCxd2/LcRVJFECt&#10;aknmYoL//0seTBiwbI22RRN+4KUVJ3f3FKtijDwEXXlyZVadi6Ru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LiSwLpSXGEJ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BNC6ybPjoHR4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riSwrhRXW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cNMC66aPzsE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ErCawr&#10;xRWW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jctMC66aNzcA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EoC60pxhSV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jctsG766Bwc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C4ksC6Ulxh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DATQusmz46&#10;B0e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K4ksK4UV1g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HDTAuumj87BES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KwmsK8UVlg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3LTAuumjc3A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OBKAutKcYUl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3LbBu+ugcH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uJLAulJcYQ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E0LrJs+OgdH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uJLCuFFdY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w0wLrpo/OwRE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sJ3F8prrAECBAgQIAAAQIE3t3d3b1ba20h0colcZ6f&#10;n8fNEmd6tMwaXq0+TpzpfBq1T2+1zKb7OPO3ermVSyNOYpxOp1ao0Ti71b+xNmPW2MumY7w21t27&#10;+8LTtcfHx9E+zuRZk41zQOoyXZv7RlFezHY6L9vLLl9irb3s8iO7/BWNvf/yo3rbK1q9vFP9I518&#10;JkfDK8c/fX75x2j+lvzbOebuYbYuyef1mnw2oVb9G9cyyaVzH5NrzPn7peQyvW5ilj+N0anNfCYt&#10;r0acxJjusVSkEacRI7nsdl2207psrJn0wC5myaUxGntM1mXjOUPjGUOjJomR9TJ9+k+Mxp7ZitOo&#10;TSuXxGmszUaM5JI/O4xWLo36t2rSitPor+TSuMZomDVipCaJ0zjPNPayRh6NPk6MVi6p/3RtGjGa&#10;Zo0eaK3LxJkejRjJoWGWGNPr5ZxLw62Ry0tlKs9+s2dO55OaNOrS3P8b67+Vz3T9Gz12Xv/TuUzX&#10;/Tx/1kur/ueYU19buSTOdP0bMVKHltlUzb+ft5VL4kyPRozk0DBLjOn10spluu7n+ePVevZ/jjn1&#10;NfVv9HMjTqOPz3VonJcbMVKXxrO/5NLos0YPJI9GbRq5pJ9b9W/ks8u+nLrc3c3/nuTz89fKuezl&#10;Ucb4aO0xr7WZTaixV57z6KyZ+Z9hbJ3L4jb9K2wvp5jK+fI1l9naZN9vnC+TSyNO8nl+nl//jfPy&#10;16/z+39q0qhLq/6tvblh1sqlFWfaLGu/kUsrTnKZzifzT9claz9jOk6rLo1cEiP5TI+m2XQvx6oR&#10;o2HWiBGvVpxd6nI2y9fpsZPZTrmk7o18GjEa678RIzVpxWnUf6dc4tUajTWzWy4Ns0aMxpppxEh/&#10;teLs1MuNHkuML1++jLOp/+XErfpffmRve8V0Pq0eS5xd1kzLLM/+p0crl1acRo9N18T8bxNo9djb&#10;ju7yV+2UT85j0+eyzN9Y/zvV5fKu9IqGwG49tls+0z3Q8mrFmfbabf6cy6a/V76bmXwIECBAgAAB&#10;AgQIECBAgAABAgQIECBAgAABAgQIECBAgAABAgQIECBAgACB2xTY6eciW7kkTn7Od4fRMnt4eBjn&#10;ys/33q3Z9ylMEokzXf/M33mf0vlcxgv/d4BWLyfO9EiMVpzG+25Oe2X+Vv13yiVm03tZI8a5JtNr&#10;JlbTMc65tM6Z53hTXxvny/OxT/+OT6v2iTOdS8xa1xgNt2afnftt6mur/o26tHKZqsX387ZySZzp&#10;83LyasRomX1fp6m/N/bkHHuj/o0YyaVllljTo9XLjdo0c2n0QON6OWa7jNSkce/f6uVGXXaqf3Jp&#10;1L91jdGof9bMdD479VhqMu2VGOnjhlur/g2zeDXOy6nP9GjmMl2bVi6NOInRGjv1csMstWnWZzKn&#10;Ri9PHv/3czdzaexljfuyrP01/L3/Vl2acb7vu4m/N3Np9PJ0jNSgZdb43k/yaaz/5NKozePjY1Ia&#10;Hes0//mhr/vl/OdtByr9PD0aMZJD43nJtFXmj1fDrBEj+TTWfsuskU/Wf8usEacRI/Vv3GPulst0&#10;Ps11OV3/WE17ZX/JmM7lNUrnn43zcmv9N3LJZ+E0rssbuaQujXuZrJfEmhzNXBpmL7vZJNe3uVOX&#10;Ri6Nz4/Kemmsy/TZdC8nl8b6T4z379+P99m0VxJILo046eXp2rRyaezLqc3LismX0ZHaV/ay56/j&#10;15nJpbGXpSDTz+WSS+N6OT12uj+N9lgmf3ie/33M/C7mac3nkvul6T2ztS6Ty3SfvcaY38vSZ9O5&#10;JEbOZdP1b/RYcnkp/4vZfG2mvV5zme/lxGn02Lc4d/PfL8n90nRtGvcx8erEmb+/7OXS+V5Zby+b&#10;7+XUpjGaZtP5dNblaxbTe1mrLk2z6frnM32n6zKdw3n+Vl3SZ43RiLOT2U65NGqfHm6ZNdaLXC5X&#10;bvVZ4xyTXBpxLld+2ytauTTiNGJEeTpOq8dacd7WmZe/arou5yNqxTnHm/wql8t1G2aNGMl8Ok5r&#10;j2nFubxb3vaK6bo0an+Okfv/6dGqfyOXaSvzv02g1WNvO7rLX7VbPpcLXPaKllcrzmXZ+693Etit&#10;x3bLZ7rXWl6tONNeu82f+4vWz7HsZicfAgQIECBAgAABAgQIECBAgAABAgQIECBAgAABAgQIEPh3&#10;gft//9f+LQECBAgQIECAAIF5gbwZZuMNMeczEYEAAQIECBAgMCfw4cOHucnNTIAAAQIECBAgQIAA&#10;AQIECBAgQIAAAQIECBAgQIAAAQIECBAgQIAAAQIECBAgQGBzgc+fP7/Ln+nxww8/jH+A2HQOzfnz&#10;4bF//PHHeMi8sX/jg2obH1KWXBofVJBc8mEVkyMxWmaNOJNW57nXenj39fT1/H/Hvk7XPgfeWpet&#10;OGPF+G7i/C5uYy/7LuTYX7MmGx8gmPpP93NyadSlsY81zi9pqpbZ09PTeP0fHh4q57K4Tfdy5n96&#10;mr9eTp+lNjuM1L+xlzXWTOrSyCXnskb9G7nk3q8R5/379+Prv9FjWfPps8Y5s7G/tHKZ3vtjlTX5&#10;8ePHcbYff/xxvP7frpe/zN8vne5P48+Ysi7TZ9MjMf7666/pMN9yme7nx8fH8R4LVJ4vTpudTqfx&#10;miRArmWmcznHmU7o8eGxco3x8PjyXObleebkSP0b1xj39/PXstnLXv43PhKn8ew/iUzvZdmX//zz&#10;z3GzX375ZTyXJNGoS/ay6XU5XpC/A2T9N3LJmpnu5aTUOMfk/P9l+PovXqfT/HVZy6xR/9SlMVpr&#10;pnFeTl0a679Rl9b9curf2MsadWmZNeofr8azv0YurXUZr0Yv72S208+XZP1P179x7k9/Nfayaavz&#10;OmldY5zjTX5t1CXH3+iz1L9xv9wym6z7ee5WLo36N2LErWV2rtHkV7lcrtvqs8uP7PJXqP/lZo36&#10;py75GQODAAECBAgQIECAAAECBAgQIECAAAECBAgQIECAAAECBAgQIECAAAECBAgQIPD/LpD3d8kf&#10;g8CkgJ+9vVw37+9kECBAgAABAgSOFnBddrSo+QgQIECAAIGmgOclTW2xCBAgQIAAAQIEjhLI+7o3&#10;3g83xzv9Ho+N93ZKHnkPST/HEInbGz/99NPtHZQjIvAfF/C9n8saIO8fns9DmR75jMKcz3YY+YyS&#10;xvvUe/a3Q7fIgQCBhkDuMRufH5b7v+nRusfMewg37pcbZru9T3XDrNlnjTXTeMbUqkvjerm1/p/v&#10;n6fLX/vMhcf3859Tt9te1lqXjTjjjfwSIHtMI5enpy/j6bw+X5hf/41zWasu3z6jfvizo3Pdl31m&#10;enwz+zxf/9O6H7+WbZwvz/WYfsbUymW9fA5uYy9bd51enq5L6p+1Of35sbm+bHwWWvay6Vxi1qhL&#10;y6zx/fI8k298Fma+Vzr9XCZ1aewxuZZprJmff/45LT06si6fPj+Nxsjkn/74NL42cy777bffxnPJ&#10;92R+//330TjpsQ8fPozGyOT5Xmmjl2M2/YwxZo313ziXpZcb58tclzfq3zgvPz4+VnL5tme+fM98&#10;cqSXW2b5XvbkSI81rjGyl3369GkylX/mnl6b2fun98skk16evi7LXvbx48d/7Kb+kmvMRv2nax+f&#10;X3/9tXYum95nWntZ9pnp+uceI3+mR8ymc0kOWTPT+0y8Grnkfmm6l5v3mNP7cuqf+//pkeuy6R5L&#10;Dln/03Fa1+WNPotVo8ca18upf/bM6dGoS3JIL0/fyyZGY2TNTOfSyCMxGnVJnJg19rLpGE2zRj/v&#10;1MuNHkv9Mxrrv3Fflv2/sWYaz0tavdzos6z9Rl1aZq+rZvafcrnct9Vnlx/Z5a9Q/8vNGvVvxEjm&#10;6n95/RuvaNWl1Wc7me2US6P+6WW/j93oGjEIECBAgAABAgQIECBAgAABAgQIECBAgAABAgQIECDw&#10;3xGYf2eY/46lTA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BgI4G1US5SIU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hwmsw2YyEQ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2EhgbZSLV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GEC67CZTES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DYS&#10;WBvlIhU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HCYwDpsJhM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GNBNZGuUiF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cJrAOm8lE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I4G1US5SIU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hwmsw2Yy&#10;EQECBAgQIECAAAECBAgQIECAAAECBAgQIECAAAECBAgQIECAAAECBAgQIECAAAECBAgQIECAAAEC&#10;BAgQIECAAAECBAgQIECAAAECBAgQIECAAAECBAgQIECAAAECBAgQIECAAAECBAgQIECAAAECBAgQ&#10;IECAAAECBAgQIECAAAECBAhAOo2ZAABAAElEQVQQIECAAAECBAgQIECAAAECBAgQIECAAAECBAgQ&#10;IECAAAECBAgQIECAAAECBAgQIECAAAECBAgQIECAAAECBAgQIECAAAECBAgQIECAAAECBAgQIECA&#10;AAECBAgQIECAAAECBAgQIECAAAECBAgQIECAAAECBAgQIECAAAECBAgQIECAAAECBAgQIECAAAEC&#10;BAgQIECAAAECBAgQIECAAAECBAgQIECAAAECBAgQIECAAAECBAgQ2EhgbZSLV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wGEC67CZTES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DYSWBvlIhU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CYwDpsJhMR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GNBNZGuUiF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cJrAOm8lE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BgI4G1US5SIU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hwmsw2YyEQ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2EhgbZSLV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GEC&#10;67CZTES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DYSWBvlIhU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HCYwDpsJhM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GNBNZGuUiF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cJrAOm8lE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BgI4G1US5S&#10;IU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hwmsw2YyEQ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2EhgbZSLV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GEC67CZTES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DYSWBvlIhU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HCYwDpsJhMR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IGNBNZGuUiF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c&#10;JrAOm8lEBAgQIECAAAECBAgQIECAAAECBAgQIECAAAECBAgQIECAAAECBAgQIECAAAECBAgQIPA/&#10;9u5tt65iiQKo3dsXEoh4gP//RXgAnNjEOZ4xfudIXVNWM9ZDAhJUuUb1be1Euw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cJLAOqkUp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Bg&#10;m8DaFkkg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kMA6qBal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bQJrWySB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QQLroFqUQ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tgmsbZEEIk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wmsg2pR&#10;Cg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2CawtkUSi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HCSwDqpFK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YJvA2hZJIA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cJDAOqgWp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W0Ca1skgQ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EEC66BalEK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LYJ&#10;rG2RBCJ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cJrINqUQo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NgmsLZFEog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wksA6qRSk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GCbwNoWSSA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HCQwDqoFqU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IFtAmtbJIE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BAuugWpRC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2CaxtkQQi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HCayDalEK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DYJrC2RRKI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cJLAOqkU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Bgm8Da&#10;Fkkg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wkMA6qBal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bQJrWySB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QQLroFqUQ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KAp6&#10;DQAAQABJREFUAQIECBAgQIAAAQIECBAgQIAAAQIECBAgQIAAAQIECBAgQIAAAQIECBAgQIAAAQIE&#10;CBAgQIAAAQIECBAgQIAAAQIECBAgQIAAAQIEtgmsbZEEIk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wmsg2pRCg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2CawtkUSi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HCSwDqpFKQ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YJvA2hZJIA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cJDAOqgWp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W0C&#10;a1skgQ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wEEC66BalEK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LYJrG2RBCJ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cJrINqUQo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NgmsLZFEog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wksA6qRSk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GCbwNoWSSA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HCQwDqoFqU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FtAmtbJIE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MBBAuugWpRC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2CaxtkQQi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HCayDalEK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YJrC2&#10;RRKI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cJLAOqkUp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Bgm8DaFkkg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wkMA6qBal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bQJrWySB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QQLroFqUQo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tgncbIskEAECBAgQIECAAAECBAgQIECAAAECBAgQIECA&#10;AAECBAgQIECAAAECBAgQIECAAAECBAgQIECAAAECBAgQIECAAAECBAgQeEcCl8vlaq31jn4iP0oE&#10;rq+vr+7v78cx/v777++5xhMVEnz79q1WS/oz/bTm5XSeZl+ma0nPW/VkbW4803laXs/Pzw2uWo7p&#10;vqSQVm8a87KxJserUUt60+h/zKbdpuPHKk/6cnt7+/ovQ7+25kvy3NzMf91VozfJ0aglZo1neoyl&#10;hoZZyyvzsrGWNfb/9OXr16+NYXY1XU9qaY2BRp6np6fxvmQc//zzz5U802bp/1Vhyfz2kqSx/n+v&#10;Z7wzV7VaKv0veGX9v7u7K2SaT5Ex1tjLWu8Y69L57He6nsyVRl8ywi7DZqmlccZoncvyGXPjaewx&#10;02eyOKX/L2/l42TpS6Oe8UL+STC9XybN9DqWHOnJly9f8o+jT87L8+tM3jHmP5fNO/l8La+fyU2P&#10;s/S/cZbNfjldS+qYzpFJkhyN/jdqyT7WyJM/X54eZ4060v/MmUaux8fHpBt/Gvtya/43Ppf54Ycf&#10;Kv1v1JK9rDGWW2eZxvm/sc/Ea3q9zMKSPI3538jRGMdvZtO5Gl6pZbqO5Gg9LbNGPa1aGv1v5EhP&#10;WnlO6v9JtZzU/9TS2P8b/W/WMm02Hb/RDzkIECBAgAABAgQIECBAgAABAgQIECBAgAABAgQIECBA&#10;gAABAgQIECBAgAABAgQIECBAgAABAgQIECBAgAABAgQIECBAgAABAgQIECBAgACBOYF852rjezfn&#10;KuhH5tU3l5EAAQL/FYHsy4371k/ay3JPQdw8BAgQIPB+BFrfiTudJ/Ebd0fmjorpWlrfuXxSnlYt&#10;mbmn9D+1nHTObNUy3f/GGEuOxpxp5GjV0srTMks903OmVUvyTNcSr8ulcBH6yz3ojTUmZtNP7sJp&#10;3LeY3jfMpr0SP7Xc3d2Op2rNzbXux2tJgsb5vzGW81lZ447qr+vreF9yb3yjlryX5T7E2ee6kGN+&#10;T34zasyX5Grkaexl2V9+/PHHN76x3xv7WLwad5RmL2ucy+bn/mu7b25vxvr+Fvj+2/34OpM95qef&#10;fnpLOfZ7xvIvv/wyFv8tcGOPSa7cHzz9fPnyZTpF5d7YFJE1Zvo+zMZ6mVqSp7GWNeZl5v+HDx9S&#10;1hFPa/+fNksdHz9+HO9JxnHjLNN6X2r8/YLn528vc2b+M5PGHpP+T4/l8UH8T4LL5eZlXb4eT5f1&#10;f3qdSV+mcwQqOab7nxyNeZl6Gn8nK58xTPcmXp8+fUpJo0/OZNNnmVg1zuXJ0cjz8PAw2pMEj1nj&#10;PNtYy1LL58+fx82SYPqzjMyVxr6cd7/Hx8dxs5z9pteyjLGsmdNP1sxGLY338vRlel1OP37//ffp&#10;tnxfkxvn/3z21/iModH/nMmma0nj//rrr/H+N95jU0TjPTZrWWMsZ4xNr5mp47fffhvv/6+//lpZ&#10;yxrnspwvG/ty1v7pcZY1pjFnGmfyDOJGnta5fPocE6+Takk9jaexJzfqSI6T+t+YLy2zk/rSGsut&#10;edkaZw23llnjc6zWnElfpuuZjt8YW3IQIECAAAECBAgQIECAAAECBAgQIECAAAECBAgQIECAwPsS&#10;mP+Wg/dVr5+GAAECBAgQIECAAAECBAgQIECAAAECBAgQIECAAAECBAgQIECAAAECBAgQIECAAAEC&#10;BAgQIECAAAECBAgQIECAAAECBP4jAo1L3f4jlFvLzJfuNy6pzaVOp1wikbHcuEQivZk2a+TIgG2Z&#10;TXs1a0mu6XpafWmNs2mv9CRPa/6/Zpv7tdWXVDDdm1YtyTP9tGppzf/kmX6atTTG8rRX4rfMGnOm&#10;WUuj/9M5mv0/aSznguLp3mQsPz09NdjGL9xt7WW5CHf68uA0pHERei4ozhiYfpJjeiy3+r+uO+/l&#10;0z1J/NZellzTe3PiN+ZlzKbz1MbySy2Nd8zpuf82lrNnTj+NOZPPSqfHWJxubjKWn6fJKmeM+/v7&#10;iln6Mj2ec8ZojOXb29vx+Z+1rFHL9bq+enx8HB/LjQQxa6zLNze342P5+fnr1cPDwzhb5sx0nqz9&#10;jbH86dOnq8+fP4+b3d3djY+zDx8+VMwaeRpnvzQ9eRr9b6wxHz9+rPS/MZYbZ7/0//rlHbNx/muM&#10;sZwxGp9lJM/0uSz9n95j0v/GuSx5Gv1vzZnkmX5yLmucMZNnev5njDWe5Gmcmaa9YrXWZfy89Jpn&#10;/p08nzE09v/kmV6XG+M4OVrvZckz/bRqybo83f9WLSeN5da+PN37zJPWWtYym577ia+W/18568z0&#10;eJ6O//9X7f8gQIAAAQIECBAgQIAAAQIECBAgQIAAAQIECBAgQIAAAQIECBAgQIAAAQIECBAgQIAA&#10;AQIECBAgQIAAAQIECBAgQIAAAQIECBAgQIAAAQIE3pNAvkPKQ4AAAQIECLwPgXxPYb4T0/PvBZxl&#10;/r2V/5IAAQItgcZ34ja+27e1L+e+hYZZI0fze6qn62nV0hjLmfvTXsnRMkuu6adVS6P/jRzpR8vs&#10;tLE8XU+rL61xNu31trY07txp3Onb6n/cGr1p3FGVOwqna0n8xhhL/xtP5v/0kxyNPI05k/5Pj7H0&#10;o7UuP7/UM/1cCve6vJlNz83LZb3M/2mx1/jTtWSMNdaZxrx86/90Z2I23Ze3WqbzJH7nXsfMmflJ&#10;08iRP/dpmDXOGTkv3d/fT0+Z2jvmeCEvCTL/G2fZ5Jgez+l9o5b0Zfpe35ubm8q5LHNmupZ4NeZl&#10;y6xxlk2OxrrcugvzZaXJMBh9bm9vKmaN/rfu285r+fTnP/G6XArvZaW/w9J4X85Yfn6eN1sr5//Z&#10;PHlfaphlnE3v/8nRWMvyXj5dSxbjp6en8XNZ9uVXt9Hl/3sd02eZ1NJ4cl5qzJmHh4fxclrzP3mm&#10;z0wZx3/88ce4WfL8+eefo3kylv/H3h2rthWEQRg1U8lGnQu//5s5LyBwI6TOrEn9g4tdMHPcDtHN&#10;d1b3ykkwWWa7v9aZfH197b7Mkf/XfZnd7/ftLa+vrz/P5p0XWmd/4r18uVy235fL6Xa77eT6ee3r&#10;9fpy4pn59va2/fzXe/nEffn+/v7yfD63ns16Xp44/4+Pj+3nsqBOfP6v+3/390urZX2O7b5n1j/7&#10;fX7+W5fb+rXuy91/j7kCTtyXq+XEddZ7+fF4bD2X9Yw58TMs63P5xPeYJ1rW/X/ivXzizzHr+X/q&#10;OifMtt4s/1/81PmfaDl1/qtl9/vsVMup89/ttc7kVMu61u6vUy2nrrPba72+lt8rn3jOnLj3f1/u&#10;VxAgQIAAAQIECBAgQIAAAQIECBAgQIAAAQIECBAgQIDAXxbY/5MOf1nH750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agVSWy6c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MAhk2Ew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qBVIbblw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AwCGTYTA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oFYgteXC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DA&#10;IJBhMxE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VqB1JYL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g0CGzUS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GoFUlsun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DAIZNhM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KgVSG25cA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MAhk2Ew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KBWILXlwg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CCQYTMR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Fa&#10;gdSWCyd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oNAhs1E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RqBVJbLpw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AwCGTYT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CoFUhtuXACBAgQIECAAAECBAgQIECAAAECBAgQIECAAAECBAgQIECAAAECBAgQ&#10;IECAAAECBAgQIECAAAECBAgQIECAAAECBAgQIECAAAECBAgQIECAAAECBAgQIECAAAECBAgQIECA&#10;AAECBAgQIECAAAECBAgQIECAAAECBAgQIECAAAECBAgQIE/MitgAAEAASURBVECAAAECBAgQIECA&#10;AAECBAgQIECAAAECBAgQIECAAAECBAgQIECAAAECBAgQIECAAAECBAgQIECAAAECBAgQIECAAAEC&#10;BAgQIECAAAECBAgQIECAAAECBAgQIECAAAECBAgQIECAAAECBAgQIECAAAECBAgQIECAAAECBAgQ&#10;IECAAAECBAgQIECAAAECBAgQIECAAAECBAgQIECAAAECBAgQIECAAAECBAgQIECAAAECBAgQIDAI&#10;ZNhM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gViC15cI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AgkGEzES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WoHUlgsn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KDQIbNR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agVSWy6c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MAhk2Ew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qBVIbblw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AwCGTYTA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oFYg&#10;teXC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IJBhMxE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VqB1JYLJ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g0CGzUS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GoFUlsun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DAIZNhM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KgVSG25cA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MAhk2Ew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KBWILXlwg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CCQ&#10;YTMR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FagdSWCyd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oNAhs1E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RqBVJbLpw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AwCGTYT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CoFUhtuXA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DAIZNhM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gViC15cI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AgkGEz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WoHU&#10;lgsn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DQIbNR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agVSWy6c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MAhk2Ew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qBVIbblw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AwCGTYTA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oFYgteXC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DAIJBhMxE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VqB1JYL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g0CG&#10;zUS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GoFUlsun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fLN3&#10;b7tRJEsUQE22wbaAQQLxcIb//0MezKXhsDGW5qk0eBRbVNdKyRipoCNjRWRWdYOcBAgQIECAAAEC&#10;BAgQIECAAAECBAgQIECAAAECBAgQIECAAAECBAgQIECAAAECBAgQIECAAAECBAgQIECAAAECGwJr&#10;45pL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DgsALrsJlLn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bAisjWsuES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wwqsw2Yuc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sCGwNq65R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DiuwDpu5xAk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IbA2rjmEg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OKzAOmzmEid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hsCa+OaSw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4LAC67CZS5w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wIrI1rLh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cMKrMNmLn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LAhsDau&#10;uUS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ByJKxAABAAElEQVSAAAECBAgQIECAAAECBA4rsA6bucQ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CGwNq45hI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DiswDps5hIn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bAmvjmks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CwAuuwmUuc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hsCKyNay4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DCqzDZi5x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wIbA2rrlE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OK7AOm7nE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hsDa&#10;uOYS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4rMA6bOYSJ0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GwJr45pL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sALrsJlLn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bAisjWsuE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wwpcHzZziRMg&#10;QIAAAQIECBAgQIAAAQIECBAgQIAAAQIECBAgQIAAAQIECBAgQIAAAQIECBAgQIAAAQIECBAgQIAA&#10;AQIECBAgQIAAAQIXK/Ds2bOrtdZF5NfKJXG+f/8+ataIkQRaZqNYv15cLr+v3Oqz35/Z0/5G8rmE&#10;kT15eo95dJqO0+qxS7mPpS6tvayxXpq5TPfy45ppfG/08yXVPzWZrn+8pmMkj0btE6cxWuv/+vp6&#10;vDaN9ZKaNOrf6uXEOZ1O4632/Pnz8RitXk6cfF3CaJhlT254NXJJzVv5NPaZxv2ytU5S/8Ze1ujl&#10;mOWeOT3SY9P5NGLEqVH/rJdGXRq5TPfW4+s39rFW/ROnUf/EaTwzJc70SP0bPZAY0/ezvP7Nzc00&#10;WcUre8z5fB7PJffk29vb8TiN95jJpdXL0+s/9W/kkjXz4sWL8fpPr/0kEK/puiROapOv6dGof3KY&#10;jpPaN+qSPBq93Hgfk7o0ckkfT+fT2mMauaQujbWfOK1n2en1n9efjvFYl2mz9HKj/rm9nE7z/7+o&#10;k0vnWSa5TOfTqn/itNZM1s70aOUyXf84NXJpxGn1ciOXxEg+jaH+v6fc7LPfm9nT/nRjj7mUGE8T&#10;9rcIECBAgAABAgQIECBAgAABAgQIECBAgAABAgQIECBAgAABAgQIECBAgAABAgQIECBAgAABAgQI&#10;ECBAgAABAgQIECBAgAABAgQIECBAgAABAgQIECBAgAABAgQIECBA4JIE8jN3Gz/bOXGmf1Z1I4/U&#10;PnGmc2n1WKv+jXxauTR6ueGVGC2zRj6tXBr1b8RQ/0ZXPi3GJfXy0wSe9rfidgmj9SwTq+lnmbz+&#10;9BlVySO1b9S/EePSnjFTn+mRujTWzfR6iVOrl38cHzs+WrmkLtNrM/3VusVMn1HZWi+tOOON/Gtd&#10;NvaY5DIdJ3VpnVHbuP9Pr5fUJGaNONnLpuuf15+O8Wg2Haex9yeXRl0Sp7FeUpNGnJhNn+s83V+p&#10;SUZrz2zsMcmn6ZZ4k6ORS+NZJuvl0uqfnCZH6pKv6ZE0Tqf5OD+iTKfy06u1/08nk9o3zg5PHqfT&#10;ZfTyQy6zfZZ1/+zZ/JnuP+7MlT0z75em97Lcxxr7/7dv3yrPZY37cnq5EWf6OTZ5POxls+sycTKm&#10;75lZK7e3tw/Bdv5r+qtR/y9fvlzd3d2NazXu/emvm5ubSi6N9d/o5Zg1cnn58uV4XbJepveYJJEe&#10;m+7n1OTVq1fjZnnGaNT/9evX47mkJo1nmYZXsKZ7LDEaa+Z8/nb17t27hBsdrfrnWXZ6NJ79k0PM&#10;pp8zsl+2/u1nev9v3S9Tm+lcEiNjOs706z9k8fDr9N788BlD4zO5znvMf9pN/b5Z/0asRozUYjrO&#10;pfVyI5/UZHqPeVyH03EaXq1cHuM0vk+vy+SQGNNxpvurUQsxCBAgQIAAAQIECBAgQIAAAQIECBAg&#10;QIAAAQIECBAgQODPErj+s6ZjNgQIECBAgAABAgQIECBAgAABAgQIECBAgAABAgQIECBAgAABAgQI&#10;ECBAgAABAgQIECBAgAABAgQIECBAgAABAgQIECBAgACB/y6QA5cahy7995l6BQIECBAgQIAAAQIE&#10;CFymwP39/VXjAOGGXg6Qa+TSOAi7lUsOW54+eO98Pl99+vRpvAVyQGEOkZwejRitXGI1nU/6a/rw&#10;yOSRONO93PB6zKWxlzXqkhin0ylpjY7Gmml4BSl93Kj/9fV8XXq5zP/Y3lYuX758ufr69evoesma&#10;bHwm/zPOt+ejubRevFX/1H56/ec59s2bN+N0LbPp55hAxWy6LonTuM8kRiOXVv3jNj1a9W/0cqsu&#10;uZdN91ly+fz583T5fz6XTcdJLq9evRrPJffl6bqMJ/ErQMxubm7Gw+W+3Hguu7u7q+TS+FymsZfd&#10;3t5W3vs39szGe+U0V+teNt7IPwKkLtPrMnk0nssSp7FmEmN6/295NdZlqy7JpVX/6Tit+jd6OfVv&#10;jEt6Lkv9p3ssNWnFaeTS2ssavdyqS3KZrs306zfqIQYBAgQIECBAgAABAgQIECBAgAABAgQIECBA&#10;gAABAgQIECBAgAABAgQIECBAgAABAgQIECBAgAABAgQIECBAgAABAgQIECBAgAABAgQIECBAgAAB&#10;AgQIECBAgAABAgQI/PkCOT8gX8a/F8h5a40z1/79jPxJAgQIECBAgAABAgT2LJDzKRtnoZ1Oa5yp&#10;dRZO3sdOn+/SOgvnwWy+NtNeaa6W2XgjF3OJ2fRIjMZ5q+mxRp81Pse6pL0suTTq0lr/rVym12Ve&#10;v3EvS5z7+/t8Gx0vXry4Op/PozHy4jmjfHpkv5w+Ozw5/PXXX9Op/Dxvt7VmpuNkj8l+Nj0a+3/j&#10;3h+nRi6PcS6hLg+5dM5CXWv++a9V/0Y/J8b0Odip//n8bTzO9fVpern8fP1WXT5//jSez93d3Y9n&#10;2fn9//Y2cb6P5pN1+fXr/LNM/g07sSZHXj9nYU+PfFb26dN8nzVixKsRJ8+y08/lifH27dvp8v/s&#10;sen9f3rdPyK13vtlbU7nlPd+jf8rc339fPy+HKvGZ/KJ0XiP+eHDh8eWG/ve6LFMPs8y073ciJFc&#10;Yja9lyXO+/fv8210xKyxZj5+/Dhuln2scV9+8+bNj1zmnzH//vt/o7XPi+dZ5lJ6ubUuG/tMI0bq&#10;3zKb3vuTS8sssabzaeXSijPtlZq0ejmxpkerLo04jRipRytOo5dbucRtOp9WLq04016pib0sCr83&#10;8llW3AwCBAgQIECAAAECBAgQIECAAAECBAgQIECAAAECBAgQILAnAf/SvadqmSs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1ARWLZJA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RwJrR3M1V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UBNYtUgCES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HQmsHc3VVA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E1g1SIJR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diSwdjRXUyV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jWBVYskE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2JHA2tFcTZU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NQEVi2S&#10;QA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YEcCa0dzNVU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FATWLVIAh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R0JrB3N1VQ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NYNUiCUS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HYksHY0V1Ml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1gVWLJB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NiR&#10;wNrRXE2V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jUBFYtkkA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BHAmtHczVV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QE1i1SAI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EdCawdzdVU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TWDVIglE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R2JLB2NFdTJU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NYFViyQQ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DYkcDa0VxNlQ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1ARWLZJA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BgRwJrR3M1V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/s8OHZAA&#10;AMAwDIP5F30XhUMUtIQAAQIECBAgQIAAAQIECBAgQIAAAQIECBAgQIAAAQIECBAgQIAAAQIECBAg&#10;QIAAAQIECBAgQIAAAQIECBAgQIAAAQIECBAgQIAAAQIECBAgQIAAAQKZwLKSE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eCSwR69WC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BAJrCsJES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B4J7NGrV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iCOf1AAA&#10;QABJREFUAQIECBAgQIAAAQIECBAgQIAAAQIECBAgQIAAAQIECBAgQIAAAQIECBAgQIAAAQIECBAg&#10;QIAAAQIECBAgkAksKwkR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FHAnv0apU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GQCy0p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DgkcAevVol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KZwLKSE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eCSw&#10;R69WC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JrCsJES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B4J7NGrV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kAksKwk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FHAnv0apU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GQCy0p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kcAevVol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KZwLKSE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eCSwR69W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JrCsJES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B4J7NGrV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kAksKwk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FHAnv0apU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GQCy0p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DgkcAevVol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KZwLKSE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eCSwR69W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JrCsJES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4J7NGrV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kAksKwkR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FHAnv0apU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GQCy0p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DgkcAevVol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KZwLKSE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eCSwR69W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JrCs&#10;JES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B4J7NGrV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kAksKwkR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FHAnv0apU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GQCy0p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DgkcAevVol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KZwLKSE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eCSwR69W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JrCsJES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B4J&#10;7NGrV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kAksKwk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FHAnv0apU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GQCy0p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DgkcAevVol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ZwLKSE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eCSwR69WC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JrCsJES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B4J7NGrV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kAksKwk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FHAnv0apU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GQCy0p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kcAevVolQIAAAQIECBAgQIAA&#10;AQIECBAgQIAAAQIECBAgQIAAAQIECBAgQIAAAQIECBAgQIAAAQIECBAgQIAAAQIECBAgQIAAAQIE&#10;CBAgQIAAAQIECBAgQIAAAQIECBAgQIAAAQIECBAgQIAAAQIECBAgQIAAAQIECBAgQIAAAQIECBAg&#10;QIAAAQIECBAgQIAAAQIECBAgQIAAAQIECBAgQIAAAQfvyQ8AAEAASURBVAIECBAgQIAAAQIECBAg&#10;QIAAAQIECBAgQIAAAQIECBAgQIAAAQIECBAgQIAAAQIECBAgQIAAAQIECBAgQIAAAQIECBAgQIAA&#10;AQIECBAgQIAAAQIECBAgQIAAAQIECBAgQIAAAQIECBAgQIAAAQIECBAgQIAAAQIECBAgQIAAAQIE&#10;CBAgQIAAAQIECBAgQIAAAQIECBAgQIAAAQKZwLKSE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eCSwR69WC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BAJrCsJESAAAECBAgce/ceY2ddJg78OWfO&#10;3HqZCqVaG6WNtc0kFhaFFDUEahrshj9ovGR3u7sQs2CMYNxFqZa4QIm6ElAMuAvubjZqVreBgFRZ&#10;IRsawMIC7kKgSllASqGFtjNtp9fTuZ3Lb075TenpuTAz7Xk7M/28yeS83+f5Xp7v533Pe6bj5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JpBAZgLVqlQCBAgQIECAAAECBAgQIECAAAECBAgQIECAAAECBAgQ&#10;IECAAAECBAgQIECAAAECBAgQIECAAAECBAgQIECAAAECBAgQIECAAAECBAgQIECAAAECBAgQmAAC&#10;LS0tUSwWG1ppaf5UKtXQNUqTJ7VOwzeS4AJJXJd0Oh2tra0J7qpxS022e2yy7adxV/7tmZPySmqd&#10;RnslOX8SZkmskZTZZNpLyWwy7af0e1mjj5JXU1NTo5eZVNel4Vj/f4FCoZDIUkn8/pfIRhJcJAmz&#10;yfQsS2IvSaxRusWSWifB27nhSyX1WZbJJPN/29/of8uWni/t7e0Nvy75fL7ha5QWSOI9U/obQxL3&#10;WRKfy6U1klindJ8l9Z5p9I2WxGdyo/eQ9Pwls0b//p/Ee3/YLal7OYl7rdHXZdis0eskdf2TWmfY&#10;rZGvSe2l9H4pfW428ih9juVyuUYucWTuJO7lRv/uV9rMZPq9rLSfJJ6XSayT1PsyqXVKZo0+ktxL&#10;o++zRs/f6GthfgIECBAgQIAAAQIECBAgQIAAAQIECBAgQIAAAQIECBAgQIAAAQIECBAgQIAAAQIE&#10;CBAgQIAAAQIECBAgQIAAAQIECBAgQIAAAQIECBAgQIAAAQIECBAgQIAAAQIECBAgQIAAAQIECBAg&#10;QIAAAQIE3l2g9L1Ojf4upHevQo/JLJDk9/ok4TjZ9tNos6S8St8f19bW1ujtNPx78Bq+gaMWSOLa&#10;JLHGUVtq6GlSeymtk8R3FJfWaPR3lZXel9OmTWvodSlNXtpHya2RRxJrNLL+Y+dubm4+NqR9iggk&#10;9SxLinOy7afRbkl5JbVOo72SnL9QKA59njV+xUZ/9pd2ULr+jT5Ka7S3tzd6mcPzN/p7sEuLlH5n&#10;avS1efu6NP7fS4ODg1H6O1Mjj9JekrgupTWS+J0piX/HTqa/+5XeK0ntp9H3WelebvR7v/ReLK0z&#10;derURr4tD8+d1HUpPTMbfTQ1pYfus3RDlxm6LIn8e7l0HyfxN4ZGv1+GL0YS75nSWkmsk8QaSTxn&#10;klhj+Pon8ZyZMmXK8HINey1d+9bW1obNPzxxOt009CwbbjXuNYn3f5L3WeOk3p45yb0k8ZxJYo0k&#10;zJJYo3QHTKZ1ktpLya3R91lSe0lqnZJZo48k99Lo61+ySmKNJMySWKPkNZnWSWovSdxnSe0lqXVK&#10;Zo0+ktpLaR0HAQIECBAgQIAAAQIECBAgQIAAAQIECBAgQIAAAQIECBCYaAKN/V8GTTQN9RIgQIAA&#10;AQIECBAgQIAAAQIECBAgQIAAAQIECBAgQIAAAQIECBAgQIAAAQIECBAgQIAAAQIECBAgQIAAAQIE&#10;CBAgQIAAAQIECBAgQIAAAQIECBAgQIDAcQsk8UXIx12kCSa0QOkLSpP4IvQJjaR4AgQIECAwJODz&#10;8tS+DVz/U/v62z2BySKQxLMsn89HEn/LKK1RKBQafmmSMCvto1gsNnwvpQWSWCcJsyTWKF2Xvr6+&#10;hl+X0l6SuJcbvpGhBZJ6X5b20uh7ufT3skavUdpHaZ0krn8Seyld/yTWSeL6J3UvJ3WfJXFdkjIr&#10;Xf9GH0ntpfT8L63V6GMyXf+kPv+TMCtd90avk9S97FnW6Hfx2OafTNe/0e+VsQkbRYAAAQIECBAg&#10;QIAAAQIECBAgQIAAAQIECBAgQIAAAQIECBAgQIAAAQIECBAgQIAAAQIECBAgQIAAAQIECBAgQIAA&#10;AQIECBAgQIAAAQIECBAgQIAAAQIECBAgQIAAAQIECBAgQIAAAQIECBAgQIDAiRRI4judTmS95iJA&#10;gEA1gSS+b63aumIEJqqA98xEvXLqJkCAAIHJKDD0dcuOU1hgMv1els/no1AoNPRqlr7TOYmjdF0a&#10;vZfSPpqbmxu+ndLf/pL6nuJGr5PUd3on9R3VjfYq3VzpdFPk8419X5bWSeK9WVojl8uVlmvokcR9&#10;VnqUpVLphu6jNHnp+heLDV8mkWdMUu/LZK5/alKZJfMsS+azLIn/vCypezmdbvx9lsT75e1nWTqR&#10;38sa/7QsPZeT2UsS1yaJNZK8/kk9y5L4N0bJrdH7mUz3chJeSd7LpbUafUym6+9ZNvq7JanrX6rM&#10;s2x016fRXqVqkrz+o9v96HsntZfSc8ZBgAABAgQIECBAgAABAgQIECBAgAABAgQIECBAgAABAgQm&#10;mkDj/5vuE01Ev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YEggTYE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CoFEhXhk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NAI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gUiBdGRIh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0gg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SoF0ZUiE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SC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KgXSlSER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II2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qBRIV4Z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TQC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oFIgXRkSI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NII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UqBdGVIhAAB&#10;AgQIECBAgAABAgQIECBAgAABAgQIECBAgAABAgQIECBAgAABAgQIECBAgAABAgQIECBAgAABAgQI&#10;ECBAgAABAgQIECBAgAABAgQIECBAgAABAgQIECBAgAABAgQIECBAgAABAgQIECBAgAABAgQIECBA&#10;gAABAgQIECBAgAABAgQIECBAgAABAgQIECBAgAABAgQIECAwcQWKxWIUC4VxvYGJUOO4BlQcAQIE&#10;CBAgQIAAAQIECBAgQIAAAQIECBAgQIAAAQIECBAgQIAAAQIECBAgQIAAAQIECBAgQIAAAQIECBAg&#10;QIAAAQIECBAgQIAAAQIECBAgQIAAAQIECBAgQIAAAQIECBAgQIAAAQIECBAgQIAAAQIECBAgQIAA&#10;AQIECBAgQIAAAQIECBAgQIAAAQIECBAgQIAAAQIECBAgQIDAhBEoFotRLBTGdb0TocZxDTjJi8tM&#10;8v3ZHoGTJnD44Tv0IZFOp09aDRYmQIAAAQIECBAgQIAAAQIECBAgQIAAAQIECBAgQIAAAQIECBAg&#10;QIAAAQIECBAgQIAAAQIECBAgQIAAAQIECBAgQIAAAQIECBAgQIAAAQIECBAgQIAAAQIECBAgQIAA&#10;AQIECBAgQIAAAQIECBAgQIAAAQIECBAgQIAAAQIECBAgQIAAAQIECBAgQIAAAQIECBAgQIDAiRbI&#10;79sXb114YUSxWDZ1y0c+ErPXrCmLJdEYeOml6F2/Pgb/+McYfPXVt183bYpUW9vhGjMf+EAc/vng&#10;B6Nl0aKY/pd/GU2zZiVR2pE1JkKNR4o9SSfdV18dfY8//s7qmUx84LHHIt3R8U7MGQECBI5ToDj0&#10;2VX6SafTxzmT4QQIECBAgAABAgQIECBAgAABAgQIECBAgAABAgQIECBAgAABAgQIECBAgAABAgQI&#10;ECBAgAABAgQIECBAgAABAgQIECBAgAABAgQIECBAgAABAgQIECBAgAABAgQIECBAgAABAgQIECBA&#10;gAABAgQIECBAgAABAgQIECBAgAABAgQIECBAgAABAgQIECBAgAABAgQIEBg/Avl9++KtCy+MKBbL&#10;imr5yEdi9po1ZbEkGgMvvRS969fH4B//GIOvvvr266ZNkWprO1xj5gMfiMM/H/xgtCxaFNP/8i+j&#10;adasJEo7ssZEqPFIsSfppPvqq6Pv8cffWT2TiQ889likOzreiZ1CZ5lTaK+2OokEstlsXHfddRU7&#10;OvPMM+Paa6+tiDc68Oabb8bGjRtj27ZtsX379sOvO3bsiJaWlqHPsGLMnDkzzjjjjMM/pRovuuii&#10;mDFjRqPLMj8BAgQIECBAgAABAgQIECBAgAABAgQIECBAgAABAgQIECBAgAABAgQIECBAgAABAgQI&#10;ECBAgAABAgQIECBAgAABAgQIECBAgAABAgQIECBAgAABAgQIECBAgAABAgQIECBAgAABAgQIECBA&#10;gAABAgQIECBAgAABAgQIECBAgAABAgQIECBAgAABAgQIECBAgAABAgROuEDvunUx8PvfV8xb7O+v&#10;iDUyMPDqq9GzenUcXLMmolCoWKrY13c4NrBvXwxs3Hgkv2vlypi6fHl0XHllTLn44kil00dyJ/pk&#10;ItRYum59//M/kdu2LfI7d0Z6+vTDDE2zZ0frn/xJZIZeG330/e53sf/OO8uWaf34xyPd0VEW0yBA&#10;YHwLZLPZuO666yqKPPPMM+Paa6+tiDc68Oabb8bGoef/tqHn2/bt2w+/7tixI1paWqJYLMbMmTPj&#10;jDPOOPxTqvGiiy6KGTNmNLos8xMgQIAAAQIECBAgQIAAAQIECBAgQIAAAQIECBAgQIAAAQIECBAg&#10;QIAAAQIECBAgQIAAAQIECBAgQIAAAQIECBAgQIAAAQIECBAgQIAAAQIECBAgQIAAAQIECBAgQIAA&#10;AQIECBAgQIAAAQIECBAgQIAAAQIECBAgQIAAAQIECBAgQIAAAQIECBAgQIAAAQIECBAgQOCEC/Su&#10;WxcDv/99xbzF/v6KWCMDA6++Gj2rV8fBNWsiCoWKpYp9fYdjA/v2xcDGjUfyu1aujKnLl0fHlVfG&#10;lIsvjlQ6fSR3ok8mQo2l69b3P/8TuW3bIr9zZ6SnTz/M0DR7drT+yZ9EZui10Uff734X+++8s2yZ&#10;1o9/PNIdHWWxU6mROZU2a6+TR2DDhg3xxhtvVGxocHCwItbIwPbt22PN0IfD+vXro1gsViw1XM+h&#10;Q4di69atR/I//elP4/zzz4+Lhz4czjnnnEg38APiyKJOCBAgQIAAAQIECBAgQIAAAQIECBAgQIAA&#10;AQIECBAgQIAAAQIECBAgQIAAAQIECBAgQIAAAQIECBAgQIAAAQIECBAgQIAAAQIECBAgQIAAAQIE&#10;CBAgQIAAAQIECBAgQIAAAQIECBAgQIAAAQIECBAgQIAAAQIECBAgQIAAAQIECBAgQIAAAQIECBAg&#10;QIAAAQIECBAgcAIEsg89dAJmGfsUg2+8ET3f/nYc+NnPInK50U80OBjZe+89/NN67rkx+777onnu&#10;3NHPU2fERKjx0MMPx74774zSazGbrb6bVCpazzsvpq9YER1f/nKk29qq9zvO6K5vfKNihjNuvbUi&#10;JkCAwPgW2LBhQ7wx9Iw+9hgceu4meWzfvj3WrFkT69evj2KxWLH0cD2HDh2KrVu3Hsn/9Kc/jfPP&#10;Pz8uvvjiOOeccyKdTh/JOSFAgAABAgQIECBAgAABAgQIECBAgAABAgQIECBAgAABAgQIECBAgAAB&#10;AgQIECBAgAABAgQIECBAgAABAgQIECBAgAABAgQIECBAgAABAgQIECBAgAABAgQIECBAgAABAgQI&#10;ECBAgAABAgQIECBAgAABAgQIECBAgAABAgQIECBAgAABAgQIECBAgAABAgQIECBAgMB4Fsg+9NBJ&#10;LW/wjTei59vfjgM/+1lELjf6WgYHI3vvvYd/Ws89N2bfd180z507+nnqjJgINR56+OHYd+edUXot&#10;ZrPVd5NKRet558X0FSui48tfjnRbW/V+xxnd9Y1vVMxwxq23VsROpUDmVNqsvU4egWefffakbqa7&#10;uzvuvvvueOSRR6JQKIy6lnw+H08++eThn/nz58eqVavive9976jnMYAAAQIECBAgQIAAAQIECBAg&#10;QIAAAQIECBAgQIAAAQIECBAgQIAAAQIECBAgQIAAAQIECBAgQIAAAQIECBAgQIAAAQIECBAgQIAA&#10;AQIECBAgQIAAAQIECBAgQIAAAQIECBAgQIAAAQIECBAgQIAAAQIECBAgQIAAAQIECBAgQIAAAQIE&#10;CBAgQIAAAQIECBAgQIAAAQJJChSy2cjed1+SS5at1b9xY7x14YVR6Okpi4+10f/ss7H13HNj9po1&#10;MeXii8c6Tdm48V7jwCuvxM6vfCV6H364rO6qjWIx+v/3fw//7P3hD2PmLbfE9L/4i6pdxxo8+Otf&#10;R9/69WXDpy5fHu0XXFAW0yBAYPwLPDv0TD2ZR3d3d9x9993xyCOPRKFQGHUp+Xw+nnzyycM/8+fP&#10;j1WrVsV73/veUc9jAAECBAgQIECAAAECBAgQIECAAAECBAgQIECAAAECBAgQIECAAAECBAgQIECA&#10;AAECBAgQIECAAAECBAgQIECAAAECBAgQIECAAAECBAgQIECAAAECBAgQIECAAAECBAgQIECAAAEC&#10;BAgQIECAAAECBAgQIECAAAECBAgQIECAAAECBAgQIECAAAECBAgQIECAAAECBJIUKGSzkb3vviSX&#10;LFurf+PGeOvCC6PQ01MWH2uj/9lnY+u558bsNWtiysUXj3WasnHjvcaBV16JnV/5SvQ+/HBZ3VUb&#10;xWL0/+//Hv7Z+8Mfxsxbbonpf/EXVbuONXjw17+OvvXry4ZPXb482i+4oCx2qjXSp9qG7XfiC/T1&#10;9cVTTz110jayZcuWuOaaa2LdunVRKBSOu45NmzbF1772tXj++eePey4TECBAgAABAgQIECBAgAAB&#10;AgQIECBAgAABAgQIECBAgAABAgQIECBAgAABAgQIECBAgAABAgQIECBAgAABAgQIECBAgAABAgQI&#10;ECBAgAABAgQIECBAgAABAgQIECBAgAABAgQIECBAgAABAgQIECBAgAABAgQIECBAgAABAgQIECBA&#10;gAABAgQIECBAgAABAgQIECBAoJECB372syjs3dvIJWrOPbh5c2z79Kej0NNTs89YEoXdu2Pbn/5p&#10;7LnttrEMLxsz3ms89PDD8eb550fv0Otoj9zWrdG1YkXs+vrXo1gojHZ41f7FfD52r1pVnstkYubN&#10;N5fHtAgQGPcCfX198dRTT520Ords2RLXXHNNrFu3Lgon4Bm1adOm+NrXvhbPP//8SduThQkQIECA&#10;AAECBAgQIECAAAECBAgQIECAAAECBAgQIECAAAECBAgQIECAAAECBAgQIECAAAECBAgQIECAAAEC&#10;BAgQIECAAAECBAgQIECAAAECBAgQIECAAAECBAgQIECAAAECBAgQIECAAAECBAgQIECAAAECBAgQ&#10;IECAAAECBAgQIECAAAECBAgQIECAAAECBAgQIDASgQM/+1kU9u4dSdcT3mdw8+bY9ulPR6Gn54TO&#10;Xdi9O7b96Z/GnttuO+55x3uNhx5+ON48//zoHXod7ZHbujW6VqyIXV//ehQLhdEOr9q/mM/H7lWr&#10;ynOZTMy8+eby2CnYSp+Ce7blCS7wyCOPRDabPSm76OrqihtvvDEOHjx4Qtc/cOBArF69OtauXXtC&#10;5zUZAQIECBAgQIAAAQIECBAgQIAAAQIECBAgQIAAAQIECBAgQIAAAQIECBAgQIAAAQIECBAgQIAA&#10;AQIECBAgQIAAAQIECBAgQIAAAQIECBAgQIAAAQIECBAgQIAAAQIECBAgQIAAAQIECBAgQIAAAQIE&#10;CBAgQIAAAQIECBAgQIAAAQIECBAgQIAAAQIECBAgQIAAAQIETpRAft++2HPzzSdqulHNk9uxI966&#10;+OLIb9s2qnEj7lwoxO5rr43sf/3XiIcc23G813jwvvti2yWXRGHv3mNLH1V77223RdeKFVEsFkc1&#10;rlrn/f/2bzH4f/9Xluq44opo6ewsi2kQIDD+BR555JHIZrMnpdCurq648cYb4+DBgyd0/QMHDsTq&#10;1atj7dq1J3RekxEgQIAAAQIECBAgQIAAAQIECBAgQIAAAQIECBAgQIAAAQIECBAgQIAAAQIECBAg&#10;QIAAAQIECBAgQIAAAQIECBAgQIAAAQIECBAgQIAAAQIECBAgQIAAAQIECBAgQIAAAQIECBAgQIAA&#10;AQIECBAgQIAAAQIECBAgQIAAAQIECBAgQIAAAQIECBAgQIAAAQIECBAgQOBECeT37Ys9N998oqYb&#10;1Ty5HTvirYsvjvy2baMaN+LOhULsvvbayP7Xf414yLEdx3uNB++7L7ZdckkU9u49tvRRtffedlt0&#10;rVgRxWJxVOOqdd7/b/8Wg//3f2WpjiuuiJbOzrLYqdjInIqbtueJK5DNZuO+oYfMyTj27NkTN9xw&#10;Q/T09DRk+dLD7ic/+UmceeaZ8bGPfawha5iUAAECBAgQIECAAAECBAgQIECAAAECBAgQIECAAAEC&#10;BAgQIECAAAECBAgQIECAAAECBAgQIECAAAECBAgQIECAAAECBAgQIECAAAECBAgQIECAAAECBAgQ&#10;IECAAAECBAgQIECAAAECBAgQIECAAAECBAgQIECAAAECBAgQIECAAAECBAgQIECAAAECBAgQIECA&#10;AAECYxXYedVVkdu6dazDxzyukM3Gtk9/OnKbNo1ojpazz47mD384MnPmROHAgRh8/fUYeOGFKOze&#10;XX98sRjdX/hCnPn730fTrFn1+x6THe819j/3XHRdfnlELndM5WNrHrznnmheuDBmfvvbY5tgaFTJ&#10;rGf16rLxqalT4/RjYmUdNAgQGJcC2aH383333XdSatuzZ0/ccMMN0dPT05D1i0OfDT/5yU/izDPP&#10;jI997GMNWcOkBAgQIECAAAECBAgQIECAAAECBAgQIECAAAECBAgQIECAAAECBAgQIECAAAECBAgQ&#10;IECAAAECBAgQIECAAAECBAgQIECAAAECBAgQIECAAAECBAgQIECAAAECBAgQIECAAAECBAgQIECA&#10;AAECBAgQIECAAAECBAgQIECAAAECBAgQIECAAAECBAgQIECAAAECBAgQGKvAzquuitzWrWMdPuZx&#10;hWw2tn3605HbtGlEc7ScfXY0f/jDkZkzJwoHDsTg66/HwAsvRGH37vrji8Xo/sIX4szf/z6aZs2q&#10;3/eY7Hivsf+556Lr8ssjcrljKh9b8+A990TzwoUx89vfHtsEQ6NKZj2rV5eNT02dGqcfEyvrcAo1&#10;MqfQXm11Egj8+Mc/jl27diW+k76+vrjxxhtjx44dI1p77ty58f73vz9OP/306O3tje7u7tiyZUsc&#10;GPqweLfj9ttvjzvuuCNmzJjxbl3lCRAgQIAAAQIECBAgQIAAAQIECBAgQIAAAQIECBAgQIAAAQIE&#10;CBAgQIAAAQIECBAgQIAAAQIECBAgQIAAAQIECBAgQIAAAQIECBAgQIAAAQIECBAgQIAAAQIECBAg&#10;QIAAAQIECBAgQIAAAQIECBAgQIAAAQIECBAgQIAAAQIECBAgQIAAAQIECBAgQIAAAQIECBAg0HCB&#10;QjYb3VdcEQfvvrvha1VbYN8//VMM/OEP1VLvxDKZmH7ZZfGea66J1rPOeif+/88KfX1x4N//Pfbe&#10;dlsMvvRSRX44kN+xI7r+5m9izgMPDIdG9Dqeayz298f2z342iocO1dxLqqMj2s49N1rOOSfSU6fG&#10;wMaN0f/ss5HbsqXmmD3f+U60L1kSU5YurdmnXmLvD34Q+e3by7q859prIzN7dllMgwCB8S/w4x//&#10;OHbt2pV4oX1Dz/Ybb7wxdgw9u0dyzJ07N97//vfH6aefHr29vdHd3R1bhp5zBw4ceNfht99+e9xx&#10;xx0xY8aMd+2rAwECBAgQIECAAAECBAgQIECAAAECBAgQIECAAAECBAgQIECAAAECBAgQIECAAAEC&#10;BAgQIECAAAECBAgQIECAAAECBAgQIECAAAECBAgQIECAAAECBAgQIECAAAECBAgQIECAAAECBAgQ&#10;IECAAAECBAgQIECAAAECBAgQIECAAAECBAgQIECAAAECBAgQIECAAAECBBotUMhmo/uKK+Lg3Xc3&#10;eqmq8+/7p3+KgT/8oWruSDCTiemXXRbvueaaaD3rrCPh4ZNCX18c+Pd/j7233RaDL700HK54ze/Y&#10;EV1/8zcx54EHKnL1AuO5xmJ/f2z/7GejeOhQzS2kOjqi7dxzo+WccyI9dWoMbNwY/c8+G7ktW2qO&#10;2fOd70T7kiUxZenSmn3qJfb+4AeR3769rMt7rr02MrNnl8VO1UbmVN24fU8sgb6hh+uPfvSjeOKJ&#10;J05K4Q8++GC88cYbdddOp9PxqU99Ki699NKYN29eRd+BgYF49NFH41e/+lW89dZbFfnhwN69e+OO&#10;O+6I66+/fjjklQABAgQIECBAgAABAgQIECBAgAABAgQIECBAgAABAgQIECBAgAABAgQIECBAgAAB&#10;AgQIECBAgAABAgQIECBAgAABAgQIECBAgAABAgQIECBAgAABAgQIECBAgAABAgQIECBAgAABAgQI&#10;ECBAgAABAgQIECBAgAABAgQIECBAgAABAgQIECBAgAABAgQIECBAgAABAokLDLz4YhxYsyb23XVX&#10;FHbvTnz90oKFbDb2fP/7dddOTZsWs++9N6YuW1azX7qtLWZ88YvRcfnlsePP/zyyv/pVzb6H/vM/&#10;48DPfx7T//qva/Y5OjHea9z7j/8YuddfP7rksvNpf/VXMetHP4qm004rixeLxdg/dO13feMbURy6&#10;DtWOXStXxgeffTZSqVS1dM1Yrqsr9tx6a1m+afbsOG1oPgcBAhNHoK+vL3409Px44oknTkrRDz74&#10;YLzxxht1106n0/GpT30qLr300pg3b15F34GBgXj00UfjV0OfC2+99VZFfjiwd+/euOOOO+L6668f&#10;DnklQIAAAQIECBAgQIAAAQIECBAgQIAAAQIECBAgQIAAAQIECBAgQIAAAQIECBAgQIAAAQIECBAg&#10;QIAAAQIECBAgQIAAAQIECBAgQIAAAQIECBAgQIAAAQIECBAgQIAAAQIECBAgQIAAAQIECBAgQIAA&#10;AQIECBAgQIAAAQIECBAgQIAAAQIECBAgQIAAAQIECBAgQIBA4gIDL74YB9asiX133RWF3bsTX7+0&#10;YCGbjT3f/37dtVPTpsXse++NqcuW1eyXbmuLGV/8YnRcfnns+PM/j+yvflWz76H//M848POfx/S/&#10;/uuafY5OjPca9/7jP0bu9dePLrnsfNpf/VXM+tGPoum008rixWIx9g9d+13f+EYUh65DtWPXypXx&#10;wWefjVQqVS1dM5br6oo9t95alm+aPTtOG5rP8bZAGgSB8SywZcuW+MUvfhFXXnllPPHEEyel1L6+&#10;vrj//vvrrt029PC//vrr46tf/WrMmzevat+WlpZYNvQBcvvtt8fixYur9hkOPvPMM/HYY48NN70S&#10;IECAAAECBAgQIECAAAECBAgQIECAAAECBAgQIECAAAECBAgQIECAAAECBAgQIECAAAECBAgQIECA&#10;AAECBAgQIECAAAECBAgQIECAAAECBAgQIECAAAECBAgQIECAAAECBAgQIECAAAECBAgQIECAAAEC&#10;BAgQIECAAAECBAgQIECAAAECBAgQIECAAAECBAgQIECgYQLFQiFyb74Zhx59NPb+8IfRdfnl8fq8&#10;ebHlIx+JPd/5ThR2727Y2u828b4774zCzp01u6WmT48PrF8fU5ctq9nn6ESqtTVm33tvTP3sZ48O&#10;V5zv+cEPKmK1AuO5xuLAQOz5h3+oXnomc9hi9s9/Hk2nnVbRJ5VKxYyrroozN2yIlqF7odox8Nxz&#10;kf31r6ul6sZ6bropigcPlvU5ffXqSE+dWhbTIEBgfAps2bIlfvGLX8SVV14ZTzzxxEkpsq+vL+6/&#10;//66a7e1tcX1118fX/3qV2Pe0OdataOlpSWWDX2G3H777bF48eJqXY7EnnnmmXjssceOtJ0QIECA&#10;AAECBAgQIECAAAECBAgQIECAAAECBAgQIECAAAECBAgQIECAAAECBAgQIECAAAECBAgQIECAAAEC&#10;BAgQIECAAAECBAgQIECAAAECBAgQIECAAAECBAgQIECAAAECBAgQIECAAAECBAgQIECAAAECBAgQ&#10;IECAAAECBAgQIECAAAECBAgQIECAAAECBAgQIECgUQLFQiFyb74Zhx59NPb+8IfRdfnl8fq8ebHl&#10;Ix+JPd/5ThR2727U0u86774774zCzp01+6WmT48PrF8fU5ctq9nn6ESqtTVm33tvTP3sZ48OV5zv&#10;+cEPKmK1AuO5xuLAQOz5h3+oXnomc9hi9s9/Hk2nnVbRJ5VKxYyrroozN2yIlqF7odox8Nxzkf31&#10;r6ul6sZ6bropigcPlvU5ffXqSE+dWhY7lRuZU3nz9j5+BApDHxA9PT2xbdu22Lx5c7z22muxcePG&#10;2FnnwZxU9Q8++GDs37+/5nLt7e3x3e9+N+bPn1+zz9GJ5ubmWLVqVdxyyy3x9NNPH50qO1+7dm0s&#10;WbKkLKZBgAABAgQIECBAgAABAgQIECBAgAABAgQIECBAgAABAgQIECBAgAABAgQIECBAgAABAgQI&#10;ECBAgAABAgQIECBAgAABAgQIECBAgAABAgQIECBAgAABAgQIECBAgAABAgQIECBAgAABAgQIECBA&#10;gAABAgQIECBAgAABAgQIECBAgAABAgQIECBAgAABAgQIECBAgACBEyWQ27493rzggsht3RoxOHii&#10;pj1h8xQOHYq93/9+3flmfu970frRj9btc2wylcnEe//5n+P1deuiuH//senD7YHnn4/e9euj/cIL&#10;q+aHg+O9xt7f/jYKPT3D5Za9nv73fx/TPve5sli1RvP8+fG+NWti63nnRQwMVHTJ/vKXMW358op4&#10;rcDAyy/H/n/917J0c2dndFxxRVlMgwCBky9QKBSiZ+gZsm3btti8eXO89tprsXHjxti5c+dJL+7B&#10;Bx+M/TWe4aXi2tvb47vf/W7MH3qGjeRobm6OVatWxS233BJPP/10zSFr166NJUuW1MxLECBAgAAB&#10;AgQIECBAgAABAgQIECBAgAABAgQIECBAgAABAgQIECBAgAABAgQIECBAgAABAgQIECBAgAABAgQI&#10;ECBAgAABAgQIECBAgAABAgQIECBAgAABAgQIECBAgAABAgQIECBAgAABAgQIECBAgAABAgQIECBA&#10;gAABAgQIECBAgAABAgQIECBAgAABAgQIECBA4HgEctu3x5sXXBC5rVsjBgePZ6qGjC0cOhR7v//9&#10;unPP/N73ovWjH63b59hkKpOJ9/7zP8fr69ZFcf/+Y9OH2wPPPx+969dH+4UXVs0PB8d7jb2//W0U&#10;enqGyy17Pf3v/z6mfe5zZbFqjeb58+N9a9bE1vPOixgYqOiS/eUvY9ry5RXxWoGBl1+O/f/6r2Xp&#10;5s7O6LjiirLYqd7InOoA9n9yBXqGHhyrVq2KXbt2RT6fP7nFVFm9v78/1q5dWyXzTuiyyy6L+UMP&#10;sNEcTU1NcfXVV8eGDRuit7e36tDNmzfHCy+8EIsWLaqaFyRAgAABAgQIECBAgAABAgQIECBAgAAB&#10;AgQIECBAgAABAgQIECBAgAABAgQIECBAgAABAgQIECBAgAABAgQIECBAgAABAgQIECBAgAABAgQI&#10;ECBAgAABAgQIECBAgAABAgQIECBAgAABAgQIECBAgAABAgQIECBAgAABAgQIECBAgAABAgQIECBA&#10;gAABAgQIECBAgMDxCBQHBiL32mvHM0VDx+67667Id3fXXKPtk5+MGVddVTNfL9F0xhlx2sqV0XP9&#10;9TW77b399mi/8MKa+VJivNeY/c1vqtbfet55cdq3vlU1Vy3YetZZMfOmm2L3dddVpLMPPRTFYjFS&#10;qVRFrlrg8By5XFlq5s03RyqTKYtpECBw8gR6enpi1apVsWvXrsjn8yevkBor9/f3x9q1a2tk3w5f&#10;dtllMX/+/Lp9jk02NTXF1VdfHRs2bIje3t5j04fbmzdvjhdeeCEWLVpUNS9IgAABAgQIECBAgAAB&#10;AgQIECBAgAABAgQIECBAgAABAgQIECBAgAABAgQIECBAgAABAgQIECBAgAABAgQIECBAgAABAgQI&#10;ECBAgAABAgQIECBAgAABAgQIECBAgAABAgQIECBAgAABAgQIECBAgAABAgQIECBAgAABAgQIECBA&#10;gAABAgQIECBAgAABAgQIECBAgACB4xEoDgxE7rXXjmeKho7dd9ddke/urrlG2yc/GTOuuqpmvl6i&#10;6Ywz4rSVK6Pn+utrdtt7++3RfuGFNfOlxHivMfub31Stv/W88+K0b32raq5asPWss2LmTTfF7uuu&#10;q0hnH3ooisVipFKpily1wOE5crmy1Mybb45UJlMWO9Ub6VMdwP5PrkBu6E3a1dUV+Xz+5BZSY/WH&#10;hh48+/btq5GN6OzsjEsuuaRmvl6io6MjPvOZz9TrEg888EDdvCQBAgQIECBAgAABAgQIECBAgAAB&#10;AgQIECBAgAABAgQIECBAgAABAgQIECBAgAABAgQIECBAgAABAgQIECBAgAABAgQIECBAgAABAgQI&#10;ECBAgAABAgQIECBAgAABAgQIECBAgAABAgQIECBAgAABAgQIECBAgAABAgQIECBAgAABAgQIECBA&#10;gAABAgQIECBAgAABAgQmq8DBNWvqbu301asjlUrV7VMv+Z6/+7uIlpaaXbK/+U0Uentr5kuJ8V7j&#10;4MsvV61/xtVXRyqTqZqrFZzxt38b0dRUkS7s3BmFnp6KeLVA73//d2Tvv78s1XbBBTFt+fKymAYB&#10;AidXIJfLRVdXV+Tz+ZNbSI3VH3roodi3b1+NbERnZ2dccsklNfP1Eh0dHfGZz3ymXpd44IEH6uYl&#10;CRAgQIAAAQIECBAgQIAAAQIECBAgQIAAAQIECBAgQIAAAQIECBAgQIAAAQIECBAgQIAAAQIECBAg&#10;QIAAAQIECBAgQIAAAQIECBAgQIAAAQIECBAgQIAAAQIECBAgQIAAAQIECBAgQIAAAQIECBAgQIAA&#10;AQIECBAgQIAAAQI2BI4wAABAAElEQVQECBAgQIAAAQIECBAgQIAAAQIECBAgMFkFDq5ZU3drp69e&#10;HalUqm6fesn3/N3fRbS01OyS/c1votDbWzNfSoz3Ggdffrlq/TOuvjpSmUzVXK3gjL/924impop0&#10;YefOKPT0VMSrBXr/+78je//9Zam2Cy6IacuXl8U0ItIQCBCoLbB+/frayaHMihUrjusD4tJLL41M&#10;nYfkM888E/39/XVrkCRAgAABAgQIECBAgAABAgQIECBAgAABAgQIECBAgAABAgQIECBAgAABAgQI&#10;ECBAgAABAgQIECBAgAABAgQIECBAgAABAgQIECBAgAABAgQIECBAgAABAgQIECBAgAABAgQIECBA&#10;gAABAgQIECBAgAABAgQIECBAgAABAgQIECBAgAABAgQIECBAgAABAgQIECBAgMBkEyjs3x/9zz9f&#10;c1uZuXOjfenSmvmRJNLTpkXb4sW1u/b3R9/jj9fMT4Qac11dVetv/ehHq8brBdPt7dHS2Vm1S77G&#10;Osd23r1y5bGhOOPWWytiAgQIEKgnsH79+nrpWLFiRaRSqbp96iUvvfTSyGQyNbs888wz0T/0GeEg&#10;QIAAAQIECBAgQIAAAQIECBAgQIAAAQIECBAgQIAAAQIECBAgQIAAAQIECBAgQIAAAQIECBAgQIAA&#10;AQIECBAgQIAAAQIECBAgQIAAAQIECBAgQIAAAQIECBAgQIAAAQIECBAgQIAAAQIECBAgQIAAAQIE&#10;CBAgQIAAAQIECBAgQIAAAQIECBAgQIAAAQIECBAgQIDAqSRQ2L8/+p9/vuaWM3PnRvvSpTXzI0mk&#10;p02LtsWLa3ft74++xx+vmZ8INea6uqrW3/rRj1aN1wum29ujpbOzapd8jXWO7bx75cpjQ3HGrbdW&#10;xAQi0hAIEKgucOjQodi8eXP15FB01qxZcfbZZ9fMjyTRPvTAW7BgQc2uuVwuXnzxxZp5CQIECBAg&#10;QIAAAQIECBAgQIAAAQIECBAgQIAAAQIECBAgQIAAAQIECBAgQIAAAQIECBAgQIAAAQIECBAgQIAA&#10;AQIECBAgQIAAAQIECBAgQIAAAQIECBAgQIAAAQIECBAgQIAAAQIECBAgQIAAAQIECBAgQIAAAQIE&#10;CBAgQIAAAQIECBAgQIAAAQIECBAgQIAAAQIECExGgd4nnojI52tubfoXvhCpdLpmfqSJ9iVL6nY9&#10;tG5dzfxEqLHQ01O1/pbOzqrxdws2L1hQtUu+xjpHdz74y19G31NPHR2KqZ//fLR9/ONlMQ0CBAjU&#10;Ezh06FBs3ry5ZpdZs2bF2WefXTM/kkR7e3ssqPG8K43P5XLx4osvjmQqfQgQIECAAAECBAgQIECA&#10;AAECBAgQIECAAAECBAgQIECAAAECBAgQIECAAAECBAgQIECAAAECBAgQIECAAAECBAgQIECAAAEC&#10;BAgQIECAAAECBAgQIECAAAECBAgQIECAAAECBAgQIECAAAECBAgQIECAAAECBAgQIECAAAECBAgQ&#10;IECAAAECBAgQIECAAAECBAgQIDBpBHqfeCIin6+5n+lf+EKk0uma+ZEm2pcsqdv10Lp1NfMTocZC&#10;T0/V+ls6O6vG3y3YvGBB1S75Gusc3fngL38ZfU89dXQopn7+89H28Y+XxTTeFjj+u5skgUkq8OKL&#10;L0ahUKi5u6VLl0b6BHxAnHXWWTXXKCU2bNhQNy9JgAABAgQIECBAgAABAgQIECBAgAABAgQIECBA&#10;gAABAgQIECBAgAABAgQIECBAgAABAgQIECBAgAABAgQIECBAgAABAgQIECBAgAABAgQIECBAgAAB&#10;AgQIECBAgAABAgQIECBAgAABAgQIECBAgAABAgQIECBAgAABAgQIECBAgAABAgQIECBAgAABAgQI&#10;ECBAgACBsQikp02L5oULI/OhD434ZyzrjGVM7/r1dYdNW768bn6kyfYlS+p2PbRuXc38RKixdI2r&#10;HYNbtlQLv2sst21b1T611hnuXMzlYvd11w03335tbo6Z3/teeUyLAAEC7yLw4osvRqFQqNlr6dKl&#10;kU6na+ZHmjjrrLPqdt2wYUPdvCQBAgQIECBAgAABAgQIECBAgAABAgQIECBAgAABAgQIECBAgAAB&#10;AgQIECBAgAABAgQIECBAgAABAgQIECBAgAABAgQIECBAgAABAgQIECBAgAABAgQIECBAgAABAgQI&#10;ECBAgAABAgQIECBAgAABAgQIECBAgAABAgQIECBAgAABAgQIECBAgAABAgQIECBAgAABAgTGIpCe&#10;Ni2aFy6MzIc+NOKfsawzljG969fXHTZt+fK6+ZEm25csqdv10Lp1NfMTocbSNa52DG7ZUi38rrHc&#10;tm1V+9RaZ7hzMZeL3dddN9x8+7W5OWZ+73vlMa0jApkjZ04InASBtra2mDNnTuTz+RGv3tXVNeK+&#10;x9Nx48aNdYcvXry4bn6kyUWLFsU999xTs/uGDRtq5iQIECBAgAABAgQIECBAgAABAgQIECBAgAAB&#10;AgQIECBAgAABAgQIECBAgAABAgQIECBAgAABAgQIECBAgAABAgQIECBAgAABAgQIECBAgAABAgQI&#10;ECBAgAABAgQIECBAgAABAgQIECBAgAABAgQIECBAgAABAgQIECBAgAABAgQIECBAgAABAgQIECBA&#10;gAABAgQIECAwVoGmmTNj7ssvj2r41k98IvqffnpUY8bSufe3v605LDVtWrScfXbN/GgSbZ/8ZERL&#10;S8TAQNVhAxs2RHEolyr1OeaYCDU2zZ4dsXHjMZVH9D/3XLQsWFARrxco5vMx8Ic/VO1yeJ2qmbeD&#10;+//lX2LwlVfKesz40pei5cMfLotpECAwPgTa2tpizpw5kR9634/06OrqGmnX4+q3scoz7egJFy9e&#10;fHRzzOeLFi2Ke+65p+b4DUOfDw4CBAgQIECAAAECBAgQIECAAAECBAgQIECAAAECBAgQIECAAAEC&#10;BAgQIECAAAECBAgQIECAAAECBAgQIECAAAECBAgQIECAAAECBAgQIECAAAECBAgQIECAAAECBAgQ&#10;IECAAAECBAgQIECAAAECBAgQIECAAAECBAgQIECAAAECBAgQIECAAAECBAgQIECAAAECBAicaIGm&#10;mTNj7ssvj2rarZ/4RPQ//fSoxoylc+9vf1tzWGratGg5++ya+dEk2j75yYiWloiBgarDBjZsiOJQ&#10;LlXqc8wxEWpsmj07YuPGYyqP6H/uuWhZsKAiXi9QzOdj4A9/qNrl8DpVM28H9//Lv8TgK6+U9Zjx&#10;pS9Fy4c/XBbTeEcg886pMwLJC3R0dMRdd901qoVXrlwZrxzzRh/VBCPs/MILL9Ts2dbWFvPmzauZ&#10;H02is7MzMplM5HK5qsM2b94cg4OD0dzcXDUvSIAAAQIECBAgQIAAAQIECBAgQIAAAQIECBAgQIAA&#10;AQIECBAgQIAAAQIECBAgQIAAAQIECBAgQIAAAQIECBAgQIAAAQIECBAgQIAAAQIECBAgQIAAAQIE&#10;CBAgQIAAAQIECBAgQIAAAQIECBAgQIAAAQIECBAgQIAAAQIECBAgQIAAAQIECBAgQIAAAQIECBAg&#10;QIAAgckkUMhmo/+ZZ2puqW3x4kg1NdXMjyaRbm+PtvPPj77HH68+rFCIwddfj5aFC8vyE6HGUsGZ&#10;uXPL6h5uHFyzJqb/2Z8NN0f0ml27Noq9vRV9U1OmRNOsWRXx4UDhwIHouemm4ebh19T06XH6DTeU&#10;xTQIEBg/Ah0dHXHXXXeNqqCVK1fGK6+8MqoxY+n8wgsv1BzW1tYW8+bNq5kfTaKzszMymUzkcrmq&#10;wzZv3hyDg4PR3NxcNS9IgAABAgQIECBAgAABAgQIECBAgAABAgQIECBAgAABAgQIECBAgAABAgQI&#10;ECBAgAABAgQIECBAgAABAgQIECBAgAABAgQIECBAgAABAgQIECBAgAABAgQIECBAgAABAgQIECBA&#10;gAABAgQIECBAgAABAgQIECBAgAABAgQIECBAgAABAgQIECBAgAABAgQIECBAgACBySRQyGaj/5ln&#10;am6pbfHiSDU11cyPJpFub4+288+Pvscfrz6sUIjB11+PloULy/ITocZSwZm5c8vqHm4cXLMmpv/Z&#10;nw03R/SaXbs2ir29FX1TU6ZE06xZFfHhQOHAgei56abh5uHX1PTpcfoNN5TFNMoF0uVNLQIESgJ9&#10;fX3x6quv1sRYsGBBNJ2gD4jW1tZYeMzD/+iFi8VidHd3Hx1yToAAAQIECBAgQIAAAQIECBAgQIAA&#10;AQIECBAgQIAAAQIECBAgQIAAAQIECBAgQIAAAQIECBAgQIAAAQIECBAgQIAAAQIECBAgQIAAAQIE&#10;CBAgQIAAAQIECBAgQIAAAQIECBAgQIAAAQIECBAgQIAAAQIECBAgQIAAAQIECBAgQIAAAQIECBAg&#10;QIAAAQIECBAgQIAAgUkr0PfkkxG5XM39tX3iEzVzY0m0X3RR3WGDr75akZ8INZaKnrJsWUXtpUB2&#10;7do48B//UTVXLZjfuTN2XnVVtVS0L10aqaamqrlScM8tt0S+u7ssf9o3vxlNs2aVxTQIECDwbgJ9&#10;fX3xapVn8vC4BQsWRFOd59Fwv5G8tra2xsKFC2t2LRaL0X3Ms61mZwkCBAgQIECAAAECBAgQIECA&#10;AAECBAgQIECAAAECBAgQIECAAAECBAgQIECAAAECBAgQIECAAAECBAgQIECAAAECBAgQIECAAAEC&#10;BAgQIECAAAECBAgQIECAAAECBAgQIECAAAECBAgQIECAAAECBAgQIECAAAECBAgQIECAAAECBAgQ&#10;IECAAAECBAgQIECAAAECBAhMcIG+J5+MyOVq7qLtE5+omRtLov2ii+oOG3z11Yr8RKixVPSUZcsq&#10;ai8FsmvXxoH/+I+quWrB/M6dsfOqq6qlon3p0kg1NVXNlYJ7brkl8t3dZfnTvvnNaJo1qyymUS6Q&#10;Lm9qESBQEnjppZeiUCjUxOjs7KyZG0ti0aJFdYdt3769bl6SAAECBAgQIECAAAECBAgQIECAAAEC&#10;BAgQIECAAAECBAgQIECAAAECBAgQIECAAAECBAgQIECAAAECBAgQIECAAAECBAgQIECAAAECBAgQ&#10;IECAAAECBAgQIECAAAECBAgQIECAAAECBAgQIECAAAECBAgQIECAAAECBAgQIECAAAECBAgQIECA&#10;AAECBAgQIECAAAECk0Vg4JVX6m6leeHCuvnRJps/9KG6QwY3barIT4QaS0VPWbYsoqWlov5SYOdX&#10;vhIDL79cNXd0sNjfH11XXBH57u6jw0fOp1566ZHzY09y27fH3ttuKws3zZkT77nmmrKYBgECBEYi&#10;8NJLL0WhUKjZtbOzs2ZuLIlFixbVHbZ96BnnIECAAAECBAgQIECAAAECBAgQIECAAAECBAgQIECA&#10;AAECBAgQIECAAAECBAgQIECAAAECBAgQIECAAAECBAgQIECAAAECBAgQIECAAAECBAgQIECAAAEC&#10;BAgQIECAAAECBAgQIECAAAECBAgQIECAAAECBAgQIECAAAECBAgQIECAAAECBAgQIECAAAECBAgQ&#10;IECAwKkgMPDKK3W32bxwYd38aJPNH/pQ3SGDmzZV5CdCjaWipyxbFtHSUlF/KbDzK1+JgZdfrpo7&#10;Oljs74+uK66IfHf30eEj51MvvfTI+bEnue3bY+9tt5WFm+bMifdcc01ZTKNSIF0ZEiFA4K233qqL&#10;MGfoAXMij/e97311p9uxY0fdvCQBAgQIECBAgAABAgQIECBAgAABAgQIECBAgAABAgQIECBAgAAB&#10;AgQIECBAgAABAgQIECBAgAABAgQIECDw/9irExi5y/N+4M/M7Oxtr3d9LF5jA+FICKcp4U8hQTEi&#10;lFBCnYq2SKCIkLZJS0BNuVqucJkAjaognKBIUVNQ6EXUhhhSUlGEE5k2lIZyFFwCAYMxBtu7tvfw&#10;XrPz33Wz7o5nfj921zZ4ls9Iq/m9z/d93nnez8hjAgQIECBAgAABAgQIECBAgAABAgQIECBAgAAB&#10;AgQIECBAgAABAgQIECBAgAABAgQIECBAgAABAgQIECBAgAABAgQIECBAgAABAgQIECBAgAABAgQI&#10;ECAwUwRGOjtTr1KzZElqPtUw29qa2jL0yitleTXMODZ0rqUlWr74xbL5xwojXV3xxgknxNa7745i&#10;sVhxT/9TT8Xro3v6Vq2qmOcWLYpZF1xQMRsrdt5wQxT7+kryuTffHNnGxpKaBQECBCYj8Oabb6Zu&#10;6+joSM2nGra3t6e2bNy4MTUXEiBAgAABAgQIECBAgAABAgQIECBAgAABAgQIECBAgAABAgQIECBA&#10;gAABAgQIECBAgAABAgQIECBAgAABAgQIECBAgAABAgQIECBAgAABAgQIECBAgAABAgQIECBAgAAB&#10;AgQIECBAgAABAgQIECBAgAABAgQIECBAgAABAgQIECBAgAABAgQIECBAgAABAgQIECBAYKYIjHR2&#10;pl6lZsmS1HyqYba1NbVl6JVXyvJqmHFs6FxLS7R88Ytl848VRrq64o0TToitd98dxWKx4p7+p56K&#10;10f39K1aVTHPLVoUsy64oGI2Vuy84YYo9vWV5HNvvjmyjY0lNYtygZrykgoBAj09PakI8+fPT82n&#10;GjY3N6e2bNy4MTUXEiBAgAABAgQIECBAgAABAgQIECBAgAABAgQIECBAgAABAgQIECBAgAABAgQI&#10;ECBAgAABAgQIECBAgAABAgQIECBAgAABAgQIECBAgAABAgQIECBAgAABAgQIECBAgAABAgQIECBA&#10;gAABAgQIECBAgAABAgQIECBAgAABAgQIECBAgAABAgQIECBAgAABAgQIECDw/gisXbs2Lrroon3y&#10;4Zdcckl87GMf2ydn78+HFrq6UsfLL16cmk81zLW2praMdHaW5dUw4/jQbddfH9v/+q+j2N09Xtr1&#10;Xuzri82XXRbd998fjWecEbXHHrszG3799Rj4z/+Mnu9/P2J4eNf+3R/m3nRTZBsadi/vXA++8EJs&#10;/+53S7Lao46KWfvo30vJB1kQIDAjBXp6elLvNX/+/NR8qmFzc3Nqy8aNG1NzIQECBAgQIECAAAEC&#10;BAgQIECAAAECBAgQIECAAAECBAgQIECAAAECBAgQIECAAAECBAgQIECAAAECBAgQIECAAAECBAgQ&#10;IECAAAECBAgQIECAAAECBAgQIECAAAECBAgQIECAAAECBAgQIECAAAECBAgQIECAAAECBAgQIECA&#10;AAECBAgQIECAAAECBAgQIECAAAEC74/A2rVr46KLLtonH37JJZfExz72sX1y9v58aKGrK3W8/OLF&#10;qflUw1xra2rLSGdnWV4NM44P3Xb99bH9r/86it3d46Vd78W+vth82WXRff/90XjGGVF77LE7s+HX&#10;X4+B//zP6Pn+9yOGh3ft3/1h7k03RbahYffyzvXgCy/E9u9+tySrPeqomLWP/r2UfNAMWNTMgDu4&#10;AoG9LtDT05N65rx581LzqYbNzc2pLd0VflhTGyYZrlq1KrZu3TrJ3bYRIECAAAECBAgQIECAAAEC&#10;BAgQIECAAAECBAgQIECAAAECBAgQIECAAAECBAgQIECAAAECBAgQIECAAAECBAgQIECAAAECBAgQ&#10;IECAAAECBAgQIECAAAECBAgQIECAAAECBAgQIECAAAECBAgQIECAAAECBAgQIECAAAECBAgQIECA&#10;AAECBAgQIECAAAECBAgQILC7QF9fX7z44ou7l/fKevv27XvlnGo7ZKSzM3nkTCZqDjwwOZ9Gkm1t&#10;Te0a6e0ty6thxvGhc/Pnx4LvfCfePv/8iGJxvFzyPvCzn8XY31ReTcuXx6yLL05s2Xz11RGFQkk+&#10;9447IpPLldQsCBAgMFmBnp6e1K3z5s1LzacaNjc3p7Z0d3en5tMNV61aFVu3bp1uuz4CBAgQIECA&#10;AAECBAgQIECAAAECBAgQIECAAAECBAgQIECAAAECBAgQIECAAAECBAgQIECAAAECBAgQIECAAAEC&#10;BAgQIECAAAECBAgQIECAAAECBAgQIECAAAECBAgQIECAAAECBAgQIECAAAECBAgQIECAAAECBAgQ&#10;IECAAAECBAgQIECAAAECBAgQIECAAAECH3iBvr6+ePHFF/eJw/bt2/fJufv7oSOdnckjZjJRc+CB&#10;yfk0kmxra2rXSG9vWV4NM44PnZs/PxZ85zvx9vnnRxSL4+WS94Gf/SzG/qbyalq+PGZdfHFiy+ar&#10;r44oFEryuXfcEZlcrqRmUVmgpnJZlcAHW6C7uzsVYN68ean5VMPm5ubUlv7+/tR8uuH9998fr776&#10;6nTb9REgQIAAAQIECBAgQIAAAQIECBAgQIAAAQIECBAgQIAAAQIECBAgQIAAAQIECBAgQIAAAQIE&#10;CBAgQIAAAQIECBAgQIAAAQIECBAgQIAAAQIECBAgQIAAAQIECBAgQIAAAQIECBAgQIAAAQIECBAg&#10;QIAAAQIECBAgQIAAAQIECBAgQIAAAQIECBAgQIAAAQIECBAgQGCvCxQ6OxPPzM6eHZm6usR8OkGu&#10;rS21rdjXV5ZXw4wTh571u78bQy++GJ033jixPO3n2uOOi/bvfS8ymUzFM3asXh19Dz1UkjUsWxZN&#10;v/mbJTULAgQITEWgu7s7dfu8efNS86mGzc3NqS39/f2p+XTD+++/P1599dXptusjQIAAAQIECBAg&#10;QIAAAQIECBAgQIAAAQIECBAgQIAAAQIECBAgQIAAAQIECBAgQIAAAQIECBAgQIAAAQIECBAgQIAA&#10;AQIECBAgQIAAAQIECBAgQIAAAQIECBAgQIAAAQIECBAgQIAAAQIECBAgQIAAAQIECBAgQIAAAQIE&#10;CBAgQIAAAQIECBAgQIAAAQIECBAgQIDAXhcodHYmnpmdPTsydXWJ+XSCXFtbaluxr68sr4YZJw49&#10;63d/N4ZefDE6b7xxYnnaz7XHHRft3/teZDKZimfsWL06+h56qCRrWLYsmn7zN0tqFskC2eRIQuCD&#10;K9DT05N4+cbGxsjn84n5dILm5ubUtoGBgdRcSIAAAQIECBAgQIAAAQIECBAgQIAAAQIECBAgQIAA&#10;AQIECBAgQIAAAQIECBAgQIAAAQIECBAgQIAAAQIECBAgQIAAAQIECBAgQIAAAQIECBAgQIAAAQIE&#10;CBAgQIAAAQIECBAgQIAAAQIECBAgQIAAAQIECBAgQIAAAQIECBAgQIAAAQIECBAgQIAAAQIECBAg&#10;QIAAgZkiMNLZmXiVTENDYjbdINvamto60ttbllfDjLsP3fbVr8bcO+6IyGZ3j6a0bjj99Fj02GOR&#10;bWqq2FcsFmPzlVeWZplMzL3zztKaFQECBKYo0NPTk9jR2NgY+Xw+MZ9O0NzcnNo2MDCQmgsJECBA&#10;gAABAgQIECBAgAABAgQIECBAgAABAgQIECBAgAABAgQIECBAgAABAgQIECBAgAABAgQIECBAgAAB&#10;AgQIECBAgAABAgQIECBAgAABAgQIECBAgAABAgQIECBAgAABAgQIECBAgAABAgQIECBAgAABAgQI&#10;ECBAgAABAgQIECBAgAABAgQIECBAgAABAgQIECAwUwRGOjsTr5JpaEjMphtkW1tTW0d6e8vyaphx&#10;96HbvvrVmHvHHRHZ7O7RlNYNp58eix57LLJNTRX7isVibL7yytIsk4m5d95ZWrNKFdizbyn1aCGB&#10;6hXo7u5OHL62tjYxm27Q3Nyc2jowMJCaCwkQIECAAAECBAgQIECAAAECBAgQIECAAAECBAgQIECA&#10;AAECBAgQIECAAAECBAgQIECAAAECBAgQIECAAAECBAgQIECAAAECBAgQIECAAAECBAgQIECAAAEC&#10;BAgQIECAAAECBAgQIECAAAECBAgQIECAAAECBAgQIECAAAECBAgQIECAAAECBAgQIECAAAECBAgQ&#10;IDBTBApdXYlXydTXJ2bTDbJNTRH5fGJ7sa+vLKuGGcuGHi20XnVVLHzwwcgtWlQpTq+NGs25/PLo&#10;+PGPI9fWlri35x/+IQb+4z9K8ubzz4/6E08sqVkQIEBgqgLd3d2JLbW1tYnZdIPm5ubU1oGBgdRc&#10;SIAAAQIECBAgQIAAAQIECBAgQIAAAQIECBAgQIAAAQIECBAgQIAAAQIECBAgQIAAAQIECBAgQIAA&#10;AQIECBAgQIAAAQIECBAgQIAAAQIECBAgQIAAAQIECBAgQIAAAQIECBAgQIAAAQIECBAgQIAAAQIE&#10;CBAgQIAAAQIECBAgQIAAAQIECBAgQIAAAQIECBAgQIAAgZkiUOjqSrxKpr4+MZtukG1qisjnE9uL&#10;fX1lWTXMWDb0aKH1qqti4YMPRm7Rokpxem3UaM7ll0fHj38cuba2xL09//APMfAf/1GSN59/ftSf&#10;eGJJzSJdIJseSwl8MAV6e3sTL15bW5uYTTeoH/1PJ5fLJbYPDAwkZgICBAgQIECAAAECBAgQIECA&#10;AAECBAgQIECAAAECBAgQIECAAAECBAgQIECAAAECBAgQIECAAAECBAgQIECAAAECBAgQIECAAAEC&#10;BAgQIECAAAECBAgQIECAAAECBAgQIECAAAECBAgQIECAAAECBAgQIECAAAECBAgQIECAAAECBAgQ&#10;IECAAAECBAgQIECAAAECBAjMJIGRzs7E62QaGhKzPQmyLS2J7cXBwbKsGmYsG/pXhaZzzomDfvGL&#10;mPu1r0XNkiVJ23bVM01N0XzBBXHQiy/GvK9/PTI1Nbuy3R/GrLZcc01pubY25q5YUVqb5GqktzdG&#10;+vqiWCxOssM2AgRmskDv6G9C0qt29Ldmb7/q6+sjl8slHjswMJCYCQgQIECAAAECBAgQIECAAAEC&#10;BAgQIECAAAECBAgQIECAAAECBAgQIECAAAECBAgQIECAAAECBAgQIECAAAECBAgQIECAAAECBAgQ&#10;IECAAAECBAgQIECAAAECBAgQIECAAAECBAgQIECAAAECBAgQIECAAAECBAgQIECAAAECBAgQIECA&#10;AAECBAgQIECAAAECBAgQIDCTBEY6OxOvk2loSMz2JMi2tCS2FwcHy7JqmLFs6F8Vms45Jw76xS9i&#10;7te+FjVLliRt21XPNDVF8wUXxEEvvhjzvv71yNTU7Mp2fxiz2nLNNaXl2tqYu2JFaW2Sq5He3hjp&#10;64tisTjJjpmzLVl55tzRTQhMWaC7uzuxp3b0x2ZfvBobGyPpc4eHh/fFRzqTAAECBAgQIECAAAEC&#10;BAgQIECAAAECBAgQIECAAAECBAgQIECAAAECBAgQIECAAAECBAgQIECAAAECBAgQIECAAAECBAgQ&#10;IECAAAECBAgQIECAAAECBAgQIECAAAECBAgQIECAAAECBAgQIECAAAECBAgQIECAAAECBAgQIECA&#10;AAECBAgQIECAAAECBAgQIECAAAEC+53ASHd34kyZ2trEbI+CTCaxPVNXV5ZVw4xlQ08oZBsaovXP&#10;/mzn38Czz8aOxx+P4Q0bovD221EcHIzc/PmRa2+PuqVLo3HZsqhkMOG4XY/b7rknhn/5y13rsYeW&#10;Sy6J/CGHlNQqLUZ27Ii+hx+O3oceih0/+UkU3noriv39kWls/N+ZFiyI+hNPjMZzzonm5ct3zljp&#10;HDUCBGauQHfK/w+1++j/h8bR36Ckzx0eHp652G5GgAABAgQIECBAgAABAgQIECBAgAABAgQIECBA&#10;gAABAgQIECBAgAABAgQIECBAgAABAgQIECBAgAABAgQIECBAgAABAgQIECBAgAABAgQIECBAgAAB&#10;AgQIECBAgAABAgQIECBAgAABAgQIECBAgAABAgQIECBAgAABAgQIECBAgAABAgQIECBAgAABAgQI&#10;ECBAgACBCQIj3d0TVqWPmdra0sLeWmUyiSdl6urKsmqYsWzoCYVsQ0O0/tmf7fwbePbZ2PH44zG8&#10;YUMU3n47ioODkZs/P3Lt7VG3dGk0LlsWlQwmHLfrcds998TwL3+5az320HLJJZE/5JCSWqXFyI4d&#10;0ffww9H70EOx4yc/icJbb0Wxvz8yjY3/O9OCBVF/4onReM450bx8+c4ZK50zU2o1M+Ui7kFgbwrs&#10;GP2hSHrV1OybfzaZlP8g8vl80jjqBAgQIECAAAECBAgQIECAAAECBAgQIECAAAECBAgQIECAAAEC&#10;BAgQIECAAAECBAgQIECAAAECBAgQIECAAAECBAgQIECAAAECBAgQIECAAAECBAgQIECAAAECBAgQ&#10;IECAAAECBAgQIECAAAECBAgQIECAAAECBAgQIECAAAECBAgQIECAAAECBAgQIECAAAECBAgQmFEC&#10;mbq6KPb2VrxTsb+/Yn1Pi8UdOxKPyDQ2lmXVMGPZ0AmFumOPjbG/PX0Vtm2LzltuKTkmO2dOtF13&#10;XUlt90WxUIjtf/VX0XnjjVHYsGH3OIp9fTtrY1nvD3+482/zV74Sc/70T6P1yisjO2tWWY8CAQIz&#10;U2BHym91TU3NPrl0JpNJPDefzydmAgIECBAgQIAAAQIECBAgQIAAAQIECBAgQIAAAQIECBAgQIAA&#10;AQIECBAgQIAAAQIECBAgQIAAAQIECBAgQIAAAQIECBAgQIAAAQIECBAgQIAAAQIECBAgQIAAAQIE&#10;CBAgQIAAAQIECBAgQIAAAQIECBAgQIAAAQIECBAgQIAAAQIECBAgQIAAAQIECBAgQIAAAQIECMwk&#10;gUxdXRR7eyteqdjfX7G+p8Xijh2JR2QaG8uyapixbOiEQt2xx8bY356+Ctu2Rectt5Qck50zJ9qu&#10;u66ktvuiWCjE9r/6q+i88cYobNiwexzFvr6dtbGs94c/3Pm3+StfiTl/+qfReuWVkZ01q6xnJhSy&#10;M+ES7kBgbwvk8/nEI4eGhhKzPQkGBwcT2+tG/8PyIkCAAAECBAgQIECAAAECBAgQIECAAAECBAgQ&#10;IECAAAECBAgQIECAAAECBAgQIECAAAECBAgQIECAAAECBAgQIECAAAECBAgQIECAAAECBAgQIECA&#10;AAECBAgQIECAAAECBAgQIECAAAECBAgQIECAAAECBAgQIECAAAECBAgQIECAAAECBAgQIECAAAEC&#10;BAgQIECAwAdBINvUlHjNkW3bErM9CYr9/Ynt2cbGsqwaZiwbeh8Xum6/PUa2bCn5lNY///PItbWV&#10;1CYuCps2xZvLlsWmP/zDKGzYMDFKfS729kbXLbfE68ccEwPPPZe6V0iAwMwRyOfziZcZGhpKzPYk&#10;GBwcTGyvq6tLzAQECBAgQIAAAQIECBAgQIAAAQIECBAgQIAAAQIECBAgQIAAAQIECBAgQIAAAQIE&#10;CBAgQIAAAQIECBAgQIAAAQIECBAgQIAAAQIECBAgQIAAAQIECBAgQIAAAQIECBAgQIAAAQIECBAg&#10;QIAAAQIECBAgQIAAAQIECBAgQIAAAQIECBAgQIAAAQIECBAgQIAAAQIECBCYSQLZpqbE64xs25aY&#10;7UlQ7O9PbM82NpZl1TBj2dD7uNB1++0xsmVLyae0/vmfR66traQ2cVHYtCneXLYsNv3hH0Zhw4aJ&#10;Uepzsbc3um65JV4/5pgYeO651L3VGtZU6+DmJrAvBerr66Onp6fiR/SO/jDsi9fg4GDisbW1tYmZ&#10;gAABAgQIECBAgAABAgQIECBAgAABAgQIECBAgAABAgQIECBAgAABAgQIECBAgAABAgQIECBAgAAB&#10;AgQIECBAgAABAgQIECBAgAABAgQIECBAgAABAgQIECBAgAABAgQIECBAgAABAgQIECBAgAABAgQI&#10;ECBAgAABAgQIECBAgAABAgQIECBAgAABAgQIECBAgACB90/g6KOPjhtuuGGfDNDa2rpPzt3fD800&#10;NyeOOLJtW2I23aA4PBwx9pfwyjQ2liXVMGPZ0PuwMLx+fWy7666ST6hZvDhaLruspDZxMfjSS7Hh&#10;N34jhl97bWJ5Ss/D69bF+lNOiQMeeCCazjprSr02EyBQfQL19fXR09NTcfDe3t6K9T0tDg4OJh5R&#10;W1ubmAkIECBAgAABAgQIECBAgAABAgQIECBAgAABAgQIECBAgAABAgQIECBAgAABAgQIECBAgAAB&#10;AgQIECBAgAABAgQIECBAgAABAgQIECBAgAABAgQIECBAgAABAgQIECBAgAABAgQIECBAgAABAgQI&#10;ECBAgAABAgQIECBAgAABAgQIECBAgAABAgQIECBAgAABAgQIEHj/BI4++ui44YYb9skAra2t++Tc&#10;/f3QTHNz4ogj27YlZtMNisPDEWN/Ca9MY2NZUg0zlg29DwvD69fHtrvuKvmEmsWLo+Wyy0pqExeD&#10;L70UG37jN2L4tdcmlqf0PLxuXaw/5ZQ44IEHoumss6bUu79vrtnfBzQfgfdDoL6+PvFj+/r6ErPp&#10;BoVCIUZGRhLb6+rqErM9CS644ILYunXrnhyR2Lty5crETECAAAECBAgQIECAAAECBAgQIECAAAEC&#10;BAgQIECAAAECBAgQIECAAAECBAgQIECAAAECBAgQIECAAAECBAgQIECAAAECBAgQIECAAAECBAgQ&#10;IECAAAECBAgQIECAAAECBAgQIECAAAECBAgQIECAAAECBAgQIECAAAECBAgQIECAAAECBAgQIECA&#10;AAECBAgQIEBgpgjU1tbGwoULZ8p19ot7ZJuaEuco7tgRxaGhyOTziXumGhT7+1NbMo2NZXk1zFg2&#10;9D4sbLn++hj7bia+2m69NbL19RNLu54LnZ2x4eyzY/i113bVpvtQ7OmJjeedFweuWRN1xx033WP0&#10;ESBQBQL1Cb8pY6P39fXt9RsUCoUYGRlJPLeuri4x25PgggsuiK1bt+7JEYm9K1euTMwEBAgQIECA&#10;AAECBAgQIECAAAECBAgQIECAAAECBAgQIECAAAECBAgQIECAAAECBAgQIECAAAECBAgQIECAAAEC&#10;BAgQIECAAAECBAgQIECAAAECBAgQIECAAAECBAgQIECAAAECBAgQIECAAAECBAgQIECAAAECBAgQ&#10;IECAAAECBAgQIECAAAECBAgQIECAAAECBGaKQG1tbSxcuHCmXGe/uEe2qSlxjuKOHVEcGopMPp+4&#10;Z6pBsb8/tSXT2FiWV8OMZUPvw8KW66+Pse9m4qvt1lsjW18/sbTrudDZGRvOPjuGX3ttV226D8We&#10;nth43nlx4Jo1UXfccdM9Zr/rq9nvJjIQgf1AoD7hR2VstMHBwRgeHo6amr33z2fszLRXXV1dWjzt&#10;7DOf+cy0e9+tceXKle+2RU6AAAECBAgQIECAAAECBAgQIECAAAECBAgQIECAAAECBAgQIECAAAEC&#10;BAgQIECAAAECBAgQIECAAAECBAgQIECAAAECBAgQIECAAAECBAgQIECAAAECBAgQIECAAAECBAgQ&#10;IECAAAECBAgQIECAAAECBAgQIECAAAECBAgQIECAAAECBAgQIECAAAECBAgQIECAAIEygUxTU1lt&#10;YmFk69bIzZ8/sbRHz4UtW1L7azo6yvJqmLFs6H1UGHj22ei+776S02uPOy5mXXhhSW18USwWY+Pv&#10;/E4Mv/LKeCnxPbdoUWQbGmLol7+MGBlJ3Ffs7Y23zj03Fv/Xf0WutTVxn4AAgeoWqK+vT7zA4OBg&#10;DA8PR01NTeKeqQZjZ6a96urq0uJpZ5/5zGem3ftujStXrny3LXICBAgQIECAAAECBAgQIECAAAEC&#10;BAgQIECAAAECBAgQIECAAAECBAgQIECAAAECBAgQIECAAAECBAgQIECAAAECBAgQIECAAAECBAgQ&#10;IECAAAECBAgQIECAAAECBAgQIECAAAECBAgQIECAAAECBAgQIECAAAECBAgQIECAAAECBAgQIECA&#10;AAECBAgQIECAAAECBAiUCWSamspqEwsjW7dGbv78iaU9ei5s2ZLaX9PRUZZXw4xlQ++jwsCzz0b3&#10;ffeVnF573HEx68ILS2rji2KxGBt/53di+JVXxkuJ77lFiyLb0BBDv/xlxMhI4r5ib2+8de65sfi/&#10;/ityra2J+6opyFbTsGYl8F4J1NXVpX5U7+iPwd58dXd3px7X1taWmgsJECBAgAABAgQIECBAgAAB&#10;AgQIECBAgAABAgQIECBAgAABAgQIECBAgAABAgQIECBAgAABAgQIECBAgAABAgQIECBAgAABAgQI&#10;ECBAgAABAgQIECBAgAABAgQIECBAgAABAgQIECBAgAABAgQIECBAgAABAgQIECBAgAABAgQIECBA&#10;gAABAgQIECBAgAABAgQIECAwUwRyra2pVyls25aaTzUcXrcutSV/8MFleTXMWDb0PipsufrqiJGR&#10;ktPn3XlnZLLZktr4oueBB2LHY4+NL8vecwceGAeM7jlk8+Y4ZP36OOgXv4gPbd8ei1avjrqTTirb&#10;P14Yfv316FqxYnzpnQCBGShQV1eXeqve3t7UfKphd3d3aktbW1tqLiRAgAABAgQIECBAgAABAgQI&#10;ECBAgAABAgQIECBAgAABAgQIECBAgAABAgQIECBAgAABAgQIECBAgAABAgQIECBAgAABAgQIECBA&#10;gAABAgQIECBAgAABAgQIECBAgAABAgQIECBAgAABAgQIECBAgAABAgQIECBAgAABAgQIECBAgAAB&#10;AgQIECBAgAABAgQIECBAgMBMEci1tqZepbBtW2o+1XB43brUlvzBB5fl1TBj2dD7qLDl6qsjRkZK&#10;Tp93552RyWZLauOLngceiB2PPTa+LHvPHXhgHDC655DNm+OQ9evjoF/8Ij60fXssWr066k46qWz/&#10;eGH49deja8WK8WXVv1fWq/pruQCBPRNobm5OPaCvry81n2r4zjvvpLa0t7en5kICBAgQIECAAAEC&#10;BAgQIECAAAECBAgQIECAAAECBAgQIECAAAECBAgQIECAAAECBAgQIECAAAECBAgQIECAAAECBAgQ&#10;IECAAAECBAgQIECAAAECBAgQIECAAAECBAgQIECAAAECBAgQIECAAAECBAgQIECAAAECBAgQIECA&#10;AAECBAgQIECAAAECBAgQIECAAAECBAjMFIH84YenXmWkqys1n2o4tG5dakvNIYeU5dUwY9nQ+6DQ&#10;9+ij0ffIIyUnN3zqU9F45pkltfFFsVCIzmuvHV+Wvc/63OdiyfPPR/N550Vu7txdebapKRpOOy0O&#10;fOKJaLv11oh8flc28WHrypUxvH79xJJnAgRmkEBzc3Pqbfr6+lLzqYbvvPNOakt7e3tqLiRAgAAB&#10;AgQIECBAgAABAgQIECBAgAABAgQIECBAgAABAgQIECBAgAABAgQIECBAgAABAgQIECBAgAABAgQI&#10;ECBAgAABAgQIECBAgAABAgQIECBAgAABAgQIECBAgAABAgQIECBAgAABAgQIECBAgAABAgQIECBA&#10;gAABAgQIECBAgAABAgQIECBAgAABAgQIECBAgMBMEcgffnjqVUa6ulLzqYZD69alttQcckhZXg0z&#10;lg29Dwp9jz4afY88UnJyw6c+FY1nnllSG18UC4XovPba8WXZ+6zPfS6WPP98NJ93XuTmzt2VZ5ua&#10;ouG00+LAJ56Itltvjcjnd2UTH7auXBnD69dPLFXtc7ZqJzc4gX0o0NHRkXp6T09Paj7VcNOmTakt&#10;7e3tqbmQAAECBAgQIECAAAECBAgQIECAAAECBAgQIECAAAECBAgQIECAAAECBAgQIECAAAECBAgQ&#10;IECAAAECBAgQIECAAAECBAgQIECAAAECBAgQIECAAAECBAgQIECAAAECBAgQIECAAAECBAgQIECA&#10;AAECBAgQIECAAAECBAgQIECAAAECBAgQIECAAAECBAgQIECAAAECM0Ugf8QRqVcZeOaZ1Hyq4fC6&#10;dakt+UMOKcurYcayofdyoVgsxuarrio9NZOJeXfeWVqbsOpfsyaGXn55QuX/HpvOOy/a7703ci0t&#10;/1fc7SmTy0XbtdfG3BUrdkt+tRwYiO6///vKmSoBAlUv0NHRkXqHnp6e1Hyq4aZNm1Jb2tvbU3Mh&#10;AQIECBAgQIAAAQIECBAgQIAAAQIECBAgQIAAAQIECBAgQIAAAQIECBAgQIAAAQIECBAgQIAAAQIE&#10;CBAgQIAAAQIECBAgQIAAAQIECBAgQIAAAQIECBAgQIAAAQIECBAgQIAAAQIECBAgQIAAAQIECBAg&#10;QIAAAQIECBAgQIAAAQIECBAgQIAAAQIECBAgQIAAAQIEZopA/ogjUq8y8MwzqflUw+F161Jb8occ&#10;UpZXw4xlQ+/lQrFYjM1XXVV6aiYT8+68s7Q2YdW/Zk0MvfzyhMr/PTadd16033tv5Fpa/q+421Mm&#10;l4u2a6+NuStW7Jb8ajkwEN1///eVsyqrZqtsXuMSeE8EOjo6Uj/n1VdfTc2nGr7zzjupLQsWLEjN&#10;hQQIECBAgAABAgQIECBAgAABAgQIECBAgAABAgQIECBAgAABAgQIECBAgAABAgQIECBAgAABAgQI&#10;ECBAgAABAgQIECBAgAABAgQIECBAgAABAgQIECBAgAABAgQIECBAgAABAgQIECBAgAABAgQIECBA&#10;gAABAgQIECBAgAABAgQIECBAgAABAgQIECBAgAABAgQIEJgpArWHH556lf4nnkjNpxoOr1uX3FJT&#10;E/mDDy7Lq2HGsqH3cqHn/vtj8OmnS06ddeGFUXf88SW1iYvehx6auNz1nGtvjwX33LNr/W4Pcy6/&#10;POpPPbXitt5VqyrWFQkQqH6Bjo6O1Eu8+uqrqflUw3feeSe1ZcGCBam5kAABAgQIECBAgAABAgQI&#10;ECBAgAABAgQIECBAgAABAgQIECBAgAABAgQIECBAgAABAgQIECBAgAABAgQIECBAgAABAgQIECBA&#10;gAABAgQIECBAgAABAgQIECBAgAABAgQIECBAgAABAgQIECBAgAABAgQIECBAgAABAgQIECBAgAAB&#10;AgQIECBAgAABAgQIECBAgAABAjNFoPbww1Ov0v/EE6n5VMPhdeuSW2pqIn/wwWV5NcxYNvReLvTc&#10;f38MPv10yamzLrww6o4/vqQ2cdH70EMTl7uec+3tseCee3at3+1hzuWXR/2pp1bc1rtqVcV6tRWz&#10;1TaweQm8FwIdHR2pH7N27drUfKrhpk2bEluy2Wy0j/54eREgQIAAAQIECBAgQIAAAQIECBAgQIAA&#10;AQIECBAgQIAAAQIECBAgQIAAAQIECBAgQIAAAQIECBAgQIAAAQIECBAgQIAAAQIECBAgQIAAAQIE&#10;CBAgQIAAAQIECBAgQIAAAQIECBAgQIAAAQIECBAgQIAAAQIECBAgQIAAAQIECBAgQIAAAQIECBAg&#10;QIAAAQIECBAgQOCDIJA/4ojUa/Y/8URqPtWw/2c/S2ypO+GEyNTVleXVMGPZ0HuxUBwYiC3XXVdy&#10;Yqa+PtpuvbWktvui/9//fffSznXbTTdFbt68ilmlYiabjfl3310pioGU77NigyIBAlUj0NHRkTrr&#10;2rVrU/Ophps2bUpsyY7+DrW3tyfmAgIECBAgQIAAAQIECBAgQIAAAQIECBAgQIAAAQIECBAgQIAA&#10;AQIECBAgQIAAAQIECBAgQIAAAQIECBAgQIAAAQIECBAgQIAAAQIECBAgQIAAAQIECBAgQIAAAQIE&#10;CBAgQIAAAQIECBAgQIAAAQIECBAgQIAAAQIECBAgQIAAAQIECBAgQIAAAQIECBAgQIAAAQIECMwk&#10;gfwRR6Rep/+JJ1LzqYb9P/tZYkvdCSdEpq6uLK+GGcuG3ouF4sBAbLnuupITM/X10XbrrSW13Rf9&#10;//7vu5d2rttuuily8+ZVzCoVM9lszL/77kpRDKR8nxUb9tNidj+dy1gE3leBjo6O1M9fu3Ztaj7V&#10;8KWXXkpsOfTQQyOfzyfmAgIECBAgQIAAAQIECBAgQIAAAQIECBAgQIAAAQIECBAgQIAAAQIECBAg&#10;QIAAAQIECBAgQIAAAQIECBAgQIAAAQIECBAgQIAAAQIECBAgQIAAAQIECBAgQIAAAQIECBAgQIAA&#10;AQIECBAgQIAAAQIECBAgQIAAAQIECBAgQIAAAQIECBAgQIAAAQIECBAgQIAAAQIECMwkgZqFCyPX&#10;3p54paH/+Z8obN6cmE8lGDtn8PnnE1saPvGJilk1zFhx8L1U3Hr33TG8bl3JaS2XXhr5JUtKarsv&#10;Chs37l7aua4/5ZSK9bRi7XHHRaaxsWxLsb8/Ctu2ldUVCBCofoGOjo7US6xduzY1n2r40ksvJbYc&#10;euihkc/nE3MBAQIECBAgQIAAAQIECBAgQIAAAQIECBAgQIAAAQIECBAgQIAAAQIECBAgQIAAAQIE&#10;CBAgQIAAAQIECBAgQIAAAQIECBAgQIAAAQIECBAgQIAAAQIECBAgQIAAAQIECBAgQIAAAQIECBAg&#10;QIAAAQIECBAgQIAAAQIECBAgQIAAAQIECBAgQIAAAQIECBAgQIAAAQIEZpJAzcKFkWtvT7zS0P/8&#10;TxQ2b07MpxKMnTP4/POJLQ2f+ETFrBpmrDj4XipuvfvuGF63ruS0lksvjfySJSW13ReFjRt3L+1c&#10;159ySsV6WrH2uOMi09hYtqXY3x+FbdvK6tVWyFbbwOYl8F4ItLW1RUtLS+JHvfnmm7F9+/bEfCrB&#10;2Dnrdvuhm9j/0Y9+dOLSMwECBAgQIECAAAECBAgQIECAAAECBAgQIECAAAECBAgQIECAAAECBAgQ&#10;IECAAAECBAgQIECAAAECBAgQIECAAAECBAgQIECAAAECBAgQIECAAAECBAgQIECAAAECBAgQIECA&#10;AAECBAgQIECAAAECBAgQIECAAAECBAgQIECAAAECBAgQIECAAAECBAgQIECAAAECBGa8QOOZZ6be&#10;sf/f/i01n2y44/HHI4rFxO31n/hEYlYNMyYOvwdBoasrum67reSEbFtbtF5zTUmt0qLwzjvl5Zqa&#10;qD3yyPL6u1Qy2WzUHnVUxV0VP6fiTkUCBKpJoG30t6alpSVx5DfffDO2b9+emE8lGDtn3bp1iS0f&#10;/ehHEzMBAQIECBAgQIAAAQIECBAgQIAAAQIECBAgQIAAAQIECBAgQIAAAQIECBAgQIAAAQIECBAg&#10;QIAAAQIECBAgQIAAAQIECBAgQIAAAQIECBAgQIAAAQIECBAgQIAAAQIECBAgQIAAAQIECBAgQIAA&#10;AQIECBAgQIAAAQIECBAgQIAAAQIECBAgQIAAAQIECBAgQIAAAQIEZqJA45lnpl6r/9/+LTWfbLjj&#10;8ccjisXE7fWf+ERiVg0zJg6/B0Ghqyu6brut5IRsW1u0XnNNSa3SovDOO+XlmpqoPfLI8vq7VDLZ&#10;bNQedVTFXRU/p+LO/beY3X9HMxmB91dg6dKlqQOsXbs2NZ9s+Nxzz6VuPSrhByi1SUiAAAECBAgQ&#10;IECAAAECBAgQIECAAAECBAgQIECAAAECBAgQIECAAAECBAgQIECAAAECBAgQIECAAAECBAgQIECA&#10;AAECBAgQIECAAAECBAgQIECAAAECBAgQIECAAAECBAgQIECAAAECBAgQIECAAAECBAgQIECAAAEC&#10;BAgQIECAAAECBAgQIECAAAECBAgQIECAAIEqFmg866zU6ft+/OPUfLJh7yOPJG/NZqPh4x9PzKth&#10;xsTh9yDoWrEiRrq6Sk5ou+66yM2ZU1KruBg1LXsVixEjI2XlSRUKhcrbMpnKdVUCBKpeYOnSpal3&#10;WLt2bWo+2fC5555L3XrUUUel5kICBAgQIECAAAECBAgQIECAAAECBAgQIECAAAECBAgQIECAAAEC&#10;BAgQIECAAAECBAgQIECAAAECBAgQIECAAAECBAgQIECAAAECBAgQIECAAAECBAgQIECAAAECBAgQ&#10;IECAAAECBAgQIECAAAECBAgQIECAAAECBAgQIECAAAECBAgQIECAAAECBAgQIECAAAECBAjMNIHG&#10;s85KvVLfj3+cmk827H3kkeSt2Ww0fPzjiXk1zJg4/B4EXStWxEhXV8kJbdddF7k5c0pqFRejpmWv&#10;YjFiZKSsPKlCoVB5WyZTuV5F1QpSVTS9UQnsQ4ETTjgh9fSnn346NZ9s+POf/zxxQa7+FwAAQABJ&#10;REFUa2b0R+bII49MzAUECBAgQIAAAQIECBAgQIAAAQIECBAgQIAAAQIECBAgQIAAAQIECBAgQIAA&#10;AQIECBAgQIAAAQIECBAgQIAAAQIECBAgQIAAAQIECBAgQIAAAQIECBAgQIAAAQIECBAgQIAAAQIE&#10;CBAgQIAAAQIECBAgQIAAAQIECBAgQIAAAQIECBAgQIAAAQIECBAgQIAAAQIECBCYiQKNn/pURCaT&#10;eLXt3/1uFDZvTswnEwxv3Bg999+fuHVshtzcuan5/j5j4vDTDIbWrYutK1eWdNccfHC0XHJJSS1p&#10;kVuwoDwqFGLg+efL6+9SKQ4Px8B//3fFXTXt7RXrigQIVL/ACSeckHqJp59+OjWfbPjzn/88cWtm&#10;9P+nI488MjEXECBAgAABAgQIECBAgAABAgQIECBAgAABAgQIECBAgAABAgQIECBAgAABAgQIECBA&#10;gAABAgQIECBAgAABAgQIECBAgAABAgQIECBAgAABAgQIECBAgAABAgQIECBAgAABAgQIECBAgAAB&#10;AgQIECBAgAABAgQIECBAgAABAgQIECBAgAABAgQIECBAgAABAgQIECBAYCYKNH7qUxGZTOLVtn/3&#10;u1HYvDkxn0wwvHFj9Nx/f+LWsRlyc+em5vv7jInDTzMYWrcutq5cWdJdc/DB0XLJJSW1pEVuwYLy&#10;qFCIgeefL6+/S6U4PBwD//3fFXfVtLdXrFdTMVtNw5qVwHspcPzxx6d+3KOPPhrbt29P3fNuYVdX&#10;V6xevTpx29gMs2fPTswFBAgQIECAAAECBAgQIECAAAECBAgQIECAAAECBAgQIECAAAECBAgQIECA&#10;AAECBAgQIECAAAECBAgQIECAAAECBAgQIECAAAECBAgQIECAAAECBAgQIECAAAECBAgQIECAAAEC&#10;BAgQIECAAAECBAgQIECAAAECBAgQIECAAAECBAgQIECAAAECBAgQIECAAAECBAgQmIkCufnzo/7k&#10;kxOvVuzri6133ZWYTybY+pd/GcX+/sStsy66KDEbC6phxtQLTCPccu21EQMDJZ1zb7stMrW1JbWk&#10;Rc3ChRWj/p/8pGI9rdj/5JNls4ztzzQ1RXbWrLRWGQECVSxw/PHHp07/6KOPxvbt21P3vFvY1dUV&#10;q1evTtw2NsPs2bMTcwEBAgQIECBAgAABAgQIECBAgAABAgQIECBAgAABAgQIECBAgAABAgQIECBA&#10;gAABAgQIECBAgAABAgQIECBAgAABAgQIECBAgAABAgQIECBAgAABAgQIECBAgAABAgQIECBAgAAB&#10;AgQIECBAgAABAgQIECBAgAABAgQIECBAgAABAgQIECBAgAABAgQIECBAgAABAgRmokBu/vyoP/nk&#10;xKsV+/pi6113JeaTCbb+5V9Gsb8/ceusiy5KzMaCapgx9QLTCLdce23EwEBJ59zbbotMbW1JLWlR&#10;s3Bhxaj/Jz+pWE8r9j/5ZNksY/szTU2RnTUrrbUqsmxVTGlIAu+DQEtLS3z4wx9O/OTBwcFYtWpV&#10;Yj6Z4MEHH4yhoaHEraeffnpiJiBAgAABAgQIECBAgAABAgQIECBAgAABAgQIECBAgAABAgQIECBA&#10;gAABAgQIECBAgAABAgQIECBAgAABAgQIECBAgAABAgQIECBAgAABAgQIECBAgAABAgQIECBAgAAB&#10;AgQIECBAgAABAgQIECBAgAABAgQIECBAgAABAgQIECBAgAABAgQIECBAgAABAgQIECBAgMBMFmi5&#10;7LLU621buTIKmzen7kkKB198MbZ961tJcWRbWqJp+fLEfDyohhnHZ93T9/6f/zx6/uZvSo6p+7Vf&#10;i+bzzy+ppS3qP/7xinHnTTfF8Pr1FbNKxeLgYGz64z+uFEX9qadWrCsSIDAzBFpGf58//OEPJ15m&#10;cPT3YdWqVYn5ZIIHH3wwhoaGEreefvrpiZmAAAECBAgQIECAAAECBAgQIECAAAECBAgQIECAAAEC&#10;BAgQIECAAAECBAgQIECAAAECBAgQIECAAAECBAgQIECAAAECBAgQIECAAAECBAgQIECAAAECBAgQ&#10;IECAAAECBAgQIECAAAECBAgQIECAAAECBAgQIECAAAECBAgQIECAAAECBAgQIECAAAECBAgQIECA&#10;AAECM1mg5bLLUq+3beXKKGzenLonKRx88cXY9q1vJcWRbWmJpuXLE/PxoBpmHJ91T9/7f/7z6Pmb&#10;vyk5pu7Xfi2azz+/pJa2qP/4xyvGnTfdFMPr11fMKhWLg4Ox6Y//uFIU9aeeWrFebcVstQ1sXgLv&#10;pcA555yT+nEPP/xwbN++PXVPUvjGG2/Ej370o6Q4Ghsb4+STT07MBQQIECBAgAABAgQIECBAgAAB&#10;AgQIECBAgAABAgQIECBAgAABAgQIECBAgAABAgQIECBAgAABAgQIECBAgAABAgQIECBAgAABAgQI&#10;ECBAgAABAgQIECBAgAABAgQIECBAgAABAgQIECBAgAABAgQIECBAgAABAgQIECBAgAABAgQIECBA&#10;gAABAgQIECBAgAABAgQIEJjJAs3nnRc1Bx2UeMWRrVvjrd/6rRjp70/cUykodHbGW+eeG8Xe3krx&#10;ztqsiy+ObH19Yj4eVMOM47Pu6fuWq66KKBZLjpn7F38RmUympJa2aDrnnIrx2Hf59he+UDGrVOy8&#10;+eYYfOaZSlEkfUbFzYoECFSlwDkJvyXjl3n44Ydj+/bt48spvb/xxhvxox/9KLGnsbExTj755MRc&#10;QIAAAQIECBAgQIAAAQIECBAgQIAAAQIECBAgQIAAAQIECBAgQIAAAQIECBAgQIAAAQIECBAgQIAA&#10;AQIECBAgQIAAAQIECBAgQIAAAQIECBAgQIAAAQIECBAgQIAAAQIECBAgQIAAAQIECBAgQIAAAQIE&#10;CBAgQIAAAQIECBAgQIAAAQIECBAgQIAAAQIECBAgQIAAgZks0HzeeVFz0EGJVxzZujXe+q3fipH+&#10;/sQ9lYJCZ2e8de65UeztrRTvrM26+OLI1tcn5uNBNcw4Puuevm+56qqIYrHkmLl/8ReRyWRKammL&#10;pnPOqRiPfZdvf+ELFbNKxc6bb47BZ56pFEXSZ1TcvB8Xs/vxbEYj8L4LnHrqqTF//vzEOXpHf+BX&#10;rFgRg4ODiXsqBd3d3XHrrbfGwMBApXhn7Ywzzoja2trEXECAAAECBAgQIECAAAECBAgQIECAAAEC&#10;BAgQIECAAAECBAgQIECAAAECBAgQIECAAAECBAgQIECAAAECBAgQIECAAAECBAgQIECAAAECBAgQ&#10;IECAAAECBAgQIECAAAECBAgQIECAAAECBAgQIECAAAECBAgQIECAAAECBAgQIECAAAECBAgQIECA&#10;AAECBAgQIECAAIGZLJCpqYk5f/InqVfsf+KJeOdzn4tisZi6bzwceuON2PDpT8fQyy+Pl8recwcc&#10;EG1f/WpZvVKhGmasNPdUa72PPBI7/vVfS9oazz47GpctK6m926LupJOi9phjKm7b8S//EhtGzxze&#10;sKFiPlYc6euLTZddFl233VZxT6a5OZp/7/cqZooECMwcgVNPPTXmz5+feKHe3t5YsWJFDA4OJu6p&#10;FHR3d8ett94aAwMDleKdtTPOOCNqa2sTcwEBAgQIECBAgAABAgQIECBAgAABAgQIECBAgAABAgQI&#10;ECBAgAABAgQIECBAgAABAgQIECBAgAABAgQIECBAgAABAgQIECBAgAABAgQIECBAgAABAgQIECBA&#10;gAABAgQIECBAgAABAgQIECBAgAABAgQIECBAgAABAgQIECBAgAABAgQIECBAgAABAgQIECBAgAAB&#10;AgRmskCmpibm/MmfpF6x/4kn4p3PfS6KxWLqvvFw6I03YsOnPx1DL788Xip7zx1wQLR99atl9UqF&#10;apix0txTrfU+8kjs+Nd/LWlrPPvsaFy2rKT2bou6k06K2mOOqbhtx7/8S2wYPXN4w4aK+VhxpK8v&#10;Nl12WXTddlvFPZnm5mj+vd+rmFVbMVttA5uXwHspkMvl4txzz039yLVr18Y3vvGNSf8HsWnTprjp&#10;ppti48aNiefOmTMnzj///MRcQIAAAQIECBAgQIAAAQIECBAgQIAAAQIECBAgQIAAAQIECBAgQIAA&#10;AQIECBAgQIAAAQIECBAgQIAAAQIECBAgQIAAAQIECBAgQIAAAQIECBAgQIAAAQIECBAgQIAAAQIE&#10;CBAgQIAAAQIECBAgQIAAAQIECBAgQIAAAQIECBAgQIAAAQIECBAgQIAAAQIECBAgQIAAgQ+CwOw/&#10;+IPIH3ZY6lV7Hngg1p90Uuz46U8T9xULhej+u7+LN44/PgaefDJx31gw7+tfj1xLS+qeiWE1zDhx&#10;3qk+F0dGYstVV5W2ZbMx9447SmuTWGUymZh7++2JO/v++Z/j9aOPjq3f/GYMvvBCjH1vY6+hdeti&#10;7Hse+/623X13RLFY8YzWK66ImgULKmaKBAjMHIFcLhfnnntu6oXWrl0b3/jGN0Z/Lir/XuzevGnT&#10;prjpppti48aNu0e71nPmzInzzz9/19oDAQIECBAgQIAAAQIECBAgQIAAAQIECBAgQIAAAQIECBAg&#10;QIAAAQIECBAgQIAAAQIECBAgQIAAAQIECBAgQIAAAQIECBAgQIAAAQIECBAgQIAAAQIECBAgQIAA&#10;AQIECBAgQIAAAQIECBAgQIAAAQIECBAgQIAAAQIECBAgQIAAAQIECBAgQIAAAQIECBAgQIAAAQIE&#10;PogCs//gDyJ/2GGpV+954IFYf9JJseOnP03cVywUovvv/i7eOP74GHjyycR9Y8G8r389ci0tqXsm&#10;htUw48R5p/pcHBmJLVddVdqWzcbcO+4orU1ilclkYu7ttyfu7Pvnf47Xjz46tn7zmzH4wgsx9r2N&#10;vYbWrYux73ns+9t2990RxWLFM1qvuCJqFiyomFVbsabaBjYvgfda4Mwzz4yHH344Nm7cmPjRa9as&#10;ibfffjsuvvjiOOqooyruK4z+0Izt+/a3vx09PT0V94wXP//5z0dTU9P40jsBAgQIECBAgAABAgQI&#10;ECBAgAABAgQIECBAgAABAgQIECBAgAABAgQIECBAgAABAgQIECBAgAABAgQIECBAgAABAgQIECBA&#10;gAABAgQIECBAgAABAgQIECBAgAABAgQIECBAgAABAgQIECBAgAABAgQIECBAgAABAgQIECBAgAAB&#10;AgQIECBAgAABAgQIECBAgAABAgQ+kALZpqZo/9u/jfWnnBIxNJRoMPDUU/HmaadF41lnRf2v/3rk&#10;P/zhiEwmYnAwBp57Lrq/970obNiQ2D8eNCxbFrMuuGB8Oan3aphxUhdJ2NR9330xOGo48TXrooui&#10;7uijJ5Ym/dx09tnR9Nu/Hb3/+I8Ve0a6umLzl7/8v1lNTcTwcMV9uxfzH/lIzLn88t3L1gQIzFCB&#10;M888Mx5++OHYuHFj4g3XrFkTb7/9dlx88cVx1FFHVdxXKBRibN+3v/3t6OnpqbhnvPj5z38+mkb/&#10;X/IiQIAAAQIECBAgQIAAAQIECBAgQIAAAQIECBAgQIAAAQIECBAgQIAAAQIECBAgQIAAAQIECBAg&#10;QIAAAQIECBAgQIAAAQIECBAgQIAAAQIECBAgQIAAAQIECBAgQIAAAQIECBAgQIAAAQIECBAgQIAA&#10;AQIECBAgQIAAAQIECBAgQIAAAQIECBAgQIAAAQIECBAgQIDAB1kg29QU7X/7t7H+lFMihoYSKQae&#10;eirePO20aDzrrKj/9V+P/Ic/HJHJRAwOxsBzz0X3974XhQ0bEvvHg4Zly2LWBReMLyf1Xg0zTuoi&#10;CZu677svBkcNJ75mXXRR1B199MTSpJ+bzj47mn77t6P3H/+xYs9IV1ds/vKX/zerqYkYHq64b/di&#10;/iMfiTmXX757uWrXozf3IkAgTaC+vj6uuOKKuPrqq6NQKCRuffnll+Oaa66JpUuXxkdGfygWLVo0&#10;+v9DZvS3ZThee+21WL16dXR2dib2jwfHHHNMfPKTnxxfeidAgAABAgQIECBAgAABAgQIECBAgAAB&#10;AgQIECBAgAABAgQIECBAgAABAgQIECBAgAABAgQIECBAgAABAgQIECBAgAABAgQIECBAgAABAgQI&#10;ECBAgAABAgQIECBAgAABAgQIECBAgAABAgQIECBAgAABAgQIECBAgAABAgQIECBAgAABAgQIECBA&#10;gAABAgQIECBAgMAHWqD+xBNj7ooVseWqq97Voe+RR2LsbzqvTH19zP/mN6fTGtUw43QuNrJjR2y5&#10;/vqS1kxDQ8y9+eaS2lQX7ffdF+tfeSUGn3kmvXV4OD3/VZpta4uFq1ZFtrl5UvttIkCg+gXqR3+z&#10;r7jiirj66qujUCgkXujll1+Oa665JpYuXRof+chHYtGiRZHJZGJ49Pfltddei9WrV0dnZ2di/3hw&#10;zDHHxCc/+cnxpXcCBAgQIECAAAECBAgQIECAAAECBAgQIECAAAECBAgQIECAAAECBAgQIECAAAEC&#10;BAgQIECAAAECBAgQIECAAAECBAgQIECAAAECBAgQIECAAAECBAgQIECAAAECBAgQIECAAAECBAgQ&#10;IECAAAECBAgQIECAAAECBAgQIECAAAECBAgQIECAAAECBAgQIECAAAECBAh8oAXqTzwx5q5YEVuu&#10;uupdHfoeeSTG/qbzytTXx/xvfnM6rVENM07nYiM7dsSW668vac00NMTcm28uqU110X7ffbH+lVdi&#10;8Jln0luHh9PzX6XZtrZYuGpVZJubJ7W/GjbVVMOQZiTwfgscfvjhceGFF8a99977rqM8/fTTMfY3&#10;nVc+n48vfvGL02nVQ4AAAQIECBAgQIAAAQIECBAgQIAAAQIECBAgQIAAAQIECBAgQIAAAQIECBAg&#10;QIAAAQIECBAgQIAAAQIECBAgQIAAAQIECBAgQIAAAQIECBAgQIAAAQIECBAgQIAAAQIECBAgQIAA&#10;AQIECBAgQIAAAQIECBAgQIAAAQIECBAgQIAAAQIECBAgQIAAAQIECBAgQIAAgRkrMOeKK2LHY49F&#10;3yOP7JM7ZmbPjo5Vq6L2yCOnfX41zDjVy227664orF9f0jbnK1+JmkWLSmpTXWSbmqLj4Ydjw9ln&#10;x+Czz061vWR/dv786PjhD6P2sMNK6hYECMx8gcMPPzwuvPDCuPfee9/1sk8//XSM/U3nlc/n44tf&#10;/OJ0WvUQIECAAAECBAgQIECAAAECBAgQIECAAAECBAgQIECAAAECBAgQIECAAAECBAgQIECAAAEC&#10;BAgQIECAAAECBAgQIECAAAECBAgQIECAAAECBAgQIECAAAECBAgQIECAAAECBAgQIECAAAECBAgQ&#10;IECAAAECBAgQIECAAAECBAgQIECAAAECBAgQIECAAAECBAgQIEBgxgrMueKK2PHYY9H3yCP75I6Z&#10;2bOjY9WqqD3yyGmfXw0zTvVy2+66Kwrr15e0zfnKV6Jm0aKS2lQX2aam6Hj44dhw9tkx+OyzU20v&#10;2Z+dPz86fvjDqD3ssJJ6tS+y1X4B8xN4rwQ++9nPxtKlS/fZxzU0NMSNN94Yixcv3mef4WACBAgQ&#10;IECAAAECBAgQIECAAAECBAgQIECAAAECBAgQIECAAAECBAgQIECAAAECBAgQIECAAAECBAgQIECA&#10;AAECBAgQIECAAAECBAgQIECAAAECBAgQIECAAAECBAgQIECAAAECBAgQIECAAAECBAgQIECAAAEC&#10;BAgQIECAAAECBAgQIECAAAECBAgQIECAAAECBAhUo0Amk4mFP/hBzPrCF/b6+LkFC+LAxx+PhtNO&#10;26Ozq2HGqVywsHlzdN1+e0lLdt68aL366pLadBc1ixbFgWvWRNPy5dM9ImqPPTYWP/lk1J988rTP&#10;0EiAQHULfPazn42lS5fus0s0NDTEjTfeGIsXL95nn+FgAgQIECBAgAABAgQIECBAgAABAgQIECBA&#10;gAABAgQIECBAgAABAgQIECBAgAABAgQIECBAgAABAgQIECBAgAABAgQIECBAgAABAgQIECBAgAAB&#10;AgQIECBAgAABAgQIECBAgAABAgQIECBAgAABAgQIECBAgAABAgQIECBAgAABAgQIECBAgAABAgQI&#10;ECBAgAABAgQIVKNAJpOJhT/4Qcz6whf2+vi5BQviwMcfj4bTTtujs6thxqlcsLB5c3TdfntJS3be&#10;vGi9+uqS2nQXNYsWxYFr1kTT8uXTPSJqjz02Fj/5ZNSffPK0z9hfG7P762DmIrC/CYz9+F577bVx&#10;xhln7PXRWlpaYsWKFXH00Ufv9bMdSIAAAQIECBAgQIAAAQIECBAgQIAAAQIECBAgQIAAAQIECBAg&#10;QIAAAQIECBAgQIAAAQIECBAgQIAAAQIECBAgQIAAAQIECBAgQIAAAQIECBAgQIAAAQIECBAgQIAA&#10;AQIECBAgQIAAAQIECBAgQIAAAQIECBAgQIAAAQIECBAgQIAAAQIECBAgQIAAAQIECBAgQIAAgZkg&#10;kKmri/bvfCfmf+tbEfn8XrlSzSGHxKI1a6Ju6dK9cl41zDjZi3beckuMbNtWsr3thhsiO3t2SW1P&#10;Ftnm5lj4T/8UBzz4YOQ/+tFJH5VbsCDm3X13LH7qqcgffPCk+2wkQGDmCWQymbj22mvjjDPO2OuX&#10;a2lpiRUrVsTRRx+91892IAECBAgQIECAAAECBAgQIECAAAECBAgQIECAAAECBAgQIECAAAECBAgQ&#10;IECAAAECBAgQIECAAAECBAgQIECAAAECBAgQIECAAAECBAgQIECAAAECBAgQIECAAAECBAgQIECA&#10;AAECBAgQIECAAAECBAgQIECAAAECBAgQIECAAAECBAgQIECAAAECBAgQIECAAAECBGaCQKauLtq/&#10;852Y/61vReTze+VKNYccEovWrIm6pUv3ynnVMONkL9p5yy0xsm1byfa2G26I7OzZJbU9WWSbm2Ph&#10;P/1THPDgg5H/6EcnfVRuwYKYd/fdsfippyJ/8MGT7qumjdlqGtasBN5vgfzofwqXXnppfOlLX4pc&#10;LrdXxlkw+kNzxx13xKGHHrpXznMIAQIECBAgQIAAAQIECBAgQIAAAQIECBAgQIAAAQIECBAgQIAA&#10;AQIECBAgQIAAAQIECBAgQIAAAQIECBAgQIAAAQIECBAgQIAAAQIECBAgQIAAAQIECBAgQIAAAQIE&#10;CBAgQIAAAQIECBAgQIAAAQIECBAgQIAAAQIECBAgQIAAAQIECBAgQIAAAQIECBAgQIAAAQIE9pVA&#10;tqkp8ehMSpbYNI2g5Y/+KA786U+j6dxzI3K5aZwQkT/iiJj/7W/HkhdeiNrDDpvWGWlN1TBj2vxD&#10;r7wS2+65p2RLftSp5UtfKqntrUXz6He55NlnY9Hq1THnyiuj7uSTo2bJkoi6up3fcW7hwqg9/viY&#10;/fu/Hwf84Adx0Kuvxpwvfzky+fzeGsE5BAhUsUB+9Lfg0ksvjS+N/kblpvn/wu7XX7BgQdxxxx1x&#10;6KGH7h5ZEyBAgAABAgQIECBAgAABAgQIECBAgAABAgQIECBAgAABAgQIECBAgAABAgQIECBAgAAB&#10;AgQIECBAgAABAgQIECBAgAABAgQIECBAgAABAgQIECBAgAABAgQIECBAgAABAgQIECBAgAABAgQI&#10;ECBAgAABAgQIECBAgAABAgQIECBAgAABAgQIECBAgAABAgQIECBAYL8SyDY1Jc6TSckSm6YRtPzR&#10;H8WBP/1pNJ17bkQuN40TIvJHHBHzv/3tWPLCC1F72GHTOiOtqRpmTJt/6JVXYts995RsyY86tXzp&#10;SyW1vbVoHv0ulzz7bCxavTrmXHll1J18ctQsWRJRV7fzO84tXBi1xx8fs3//9+OAH/wgDnr11Zjz&#10;5S9HJp/fWyPsd+fU7HcTGYjAuwjU19cn7kjLEpumEXz605+OD33oQ/H9738/nnrqqRgZGZnyKR0d&#10;HbF8+fJYtmxZ1NbWTrlfAwECBAgQIECAAAECBAgQIECAAAECBAgQIECAAAECBAgQIECAAAECBAgQ&#10;IECAAAECBAgQIECAAAECBAgQIECAAAECBAgQIECAAAECBAgQIECAAAECBAgQIECAAAECBAgQIECA&#10;AAECBAgQIECAAAECBAgQIECAAAECBAgQIECAAAECBAgQIECAAAECBAgQIECAAAECBN5rgUWPPvpe&#10;f2TFz6v/f/8vFj74YAyvXx/bvvOd6L733hhety6iWKy4f6yYnTcv6o47LlouvTSaPvOZyGSziXv3&#10;RlANMybdc8uNN0YMDZXEc2+7LTL5fEltby4yuVw0nHbazr+9ea6zCBB4bwTq6+sTPygtS2yaRvDp&#10;T386PvShD8X3v//9eOqpp2JkZGTKp3R0dMTy5ctj2bJlUVtbO+V+DQQIECBAgAABAgQIECBAgAAB&#10;AgQIECBAgAABAgQIECDw/9m7f53GjjYOwOOxMWazJAVICGUbpO1TITpfAbkACraCjtxDqlxFmlxC&#10;aiKKvYztsksFpvj0aRX++/NYn1CQNo58tOcFxs+RjoQ9fnnn98wcm5VgDwECBAgQIECAAAECBAgQ&#10;IECAAAECBAgQIECAAAECBAgQIECAAAECBAgQIECAAAECBAgQIECAAAECBAgQIECAAAECBAgQIECA&#10;AAECBAgQIECAAAECBAgQIECAAAECBAgQIECAAAECBAgQIECAAAECBAgQIEAgWuD7P/6IbvnFfoOd&#10;nbT5++/p9vQ0/efXX9N/f/st3f75Z0rj8RdfX57M6+tp+Ycf0nc//ZS++fHH1Mn5H1/7NQZewhz/&#10;KefFzz+ndHPzaHjtl19SZ2np0XNf80Gn200rw+H0/Jrf96V+r854crzUyZs3gecgMBqN0vHxcTo5&#10;OUlnZ2czp7S6upq2trbS7u5u2t7eTrnlD4iZk2l5cGfyAfr34+joKO3v7//9KV8TIECAAAECBAgQ&#10;IECAAAECBAgQIECAAAECBAgQIECAAAECBAgQIECAAAECBAgQIECAAAECBAgQIECAAAECBAgQIECA&#10;AAECBAgQIECAAAECBAgQIECAAAECBAgQIECAAAECBAgQeFKBu7u7dHV11focyv9Lfn9/33qfV69e&#10;td7jZnKTiXLWcHQnN7BYXl6uIcp0f11eXraeJWovtx5k0iAyS9u3Bul0OpN76bR/+5FyzUS8l9W2&#10;/m3nidrLUfusba/y/aPMasoyGAxav8+Kn8vm3zE1/VwWdV16L5t/n0VU1LT+JUt5z3QQIECAAAEC&#10;BAgQIECAAAECBAgQIECAAAECBAgshsBwOHz0O4gHBwfp8PBwMcI/85T3k9+nuz09TbcfP6bbT5/S&#10;+PPn1H3zJi1tbU3P/Pr1kyd4CXMsSH+9f5+uP3x48Or0++nbd+8eHvuCAAECz11gNBql4+PjdHJy&#10;ks7OzmZOd3V1NW1NPit2d3fT9vZ26783N3MyLQ/u7Ow86nB0dJT29/cfPecBAQIECBAgQIAAAQIE&#10;CBAgQIAAAQIECBAgQIAAAQIECBAgQIAAAQIECBAgQIAAAQIECBAgQIAAAQIECBAgQIAAAQIECBAg&#10;QIAAAQIECBAgQIAAAQIECBAgQIAAAQLtCVxO/j/t+/v79hoEfueoexSPx+PWU5UsEX1KkLb7lHt6&#10;RxxR6x+RpWyxcv/4to9er9t2i1TW//r6uvU+y8vLre/lEuLm5rb1LN1uN93d3bXep99far1H1HVZ&#10;9lnEe1nbPcqCRJm1vviBWSKul6h1Kdd/2/vM5/L8uz9q/b2Xzb82ERVR619Tloi9HOFVelj/+aUj&#10;1j+ih/Wff+2jKqKuy6h9FuEWZVZTlsFgUPU9oyLWSg8CBAgQIECAAAECBAgQIECAAAECBAgQIECA&#10;AIHHAsPhMF1dXT08eXBwkA4PDx8e++LpBO4nf09xe3qabj9+TLefPqXx58+p++ZNWtramp759eun&#10;m9z/O7+EOZap/vX+fbr+8OHBq9Pvp2/fvXt47Iv2BXrtt9CBQN0C6+vraW9vb3qWP4S5uLhI5+fn&#10;aTQapfIHeGtra2ljY2N6rqys1I0hHQECBAgQIECAAAECBAgQIECAAAECBAgQIECAAAECBAgQIECA&#10;AAECBAgQIECAAAECBAgQIECAAAECBAgQIECAAAECBAgQIECAAAECBAgQIECAAAECBAgQIECAAAEC&#10;BAgQIECAAAECBAgQIECAAAECBAgQIECAAAECBAgQIECAAAECBAgQIECAAAECBAgQIECAAAECBJ5I&#10;IA8Gqf/27fR8oin8a9uXMMcSYmU4nJ7/GsgLCBAg8EwF1tfX097e3vS8vr5OFxcX6fz8PI1Go3R5&#10;eZnW1tbSxsbG9FxZWXmmKUyLAAECBAgQIECAAAECBAgQIECAAAECBAgQIECAAAECBAgQIECAAAEC&#10;BAgQIECAAAECBAgQIECAAAECBAgQIECAAAECBAgQIECAAAECBAgQIECAAAECBAgQIECAAAECBAgQ&#10;IECAAAECBAgQIECAAAECBAgQIECAAAECBAgQIECAAAECBAgQIECAAAECBAgQIECAAAECL1sgDwap&#10;//bt9HyuSV7CHIvdynA4PZ+r4yLMq7cIIWUkECXQ7/fT5ubm9IzqqQ8BAgQIECBAgAABAgQIECBA&#10;gAABAgQIECBAgAABAgQIECBAgAABAgQIECBAgAABAgQIECBAgAABAgQIECBAgAABAgQIECBAgAAB&#10;AgQIECBAgAABAgQIECBAgAABAgQIECBAgAABAgQIECBAgAABAgQIECBAgAABAgQIECBAgAABAgQI&#10;ECBAgAABAgQIECBAgAABAgQIECBAgAABAl8W6Pf7aXNzc3p++RWeJUCAAAECBAgQIECAAAECBAgQ&#10;IECAAAECBAgQIECAAAECBAgQIECAAAECBAgQIECAAAECBAgQIECAAAECBAgQIECAAAECBAgQIECA&#10;AAECBAgQIECAAAECBAgQIECAAAECBAgQIECAAAECBAgQIECAAAECBAgQIECAAAECBAgQIECAAAEC&#10;BAgQIECAAAECBAgQIECAAAECBAjMFsizh40S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IHFFMiL&#10;GVtq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AwWyDPHjZK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WUyAvZmypCR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bIE8e9go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BYTIG8mLGlJk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swXy7GGj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BgMQXyYsaWmg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zBbIs4eNEi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CBxRTIixlbag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MFsgzx42S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FlMgL2ZsqQk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GyBPHvYK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WEyB3mLG&#10;lpoAAQIECBAgQIAAAQIECBAgQIAAAQIECBAgQIAAAQIECBAgQIAAAQIECBAgQIAAAQIECBAgQIAA&#10;AQIECBAgQIAAAQIECBAgQIAAAQIECBAgQIAAAQIECBAgQIAAAQIECBAgQIAAAQIEFl2g0+mknHPr&#10;DBF9So+IIyJLRI7SI2Lto7JE5alp/SOzjMfjVrdCydJ2jxIg0qxVMFka8Ubts0aTm7PIXp4TLOjl&#10;UesS0af0iDgiskTkKD2ispQ+EZ+ZEW5RZjVliVj/2v6NEbH+ehAgQIAAAQIECBAgQIAAAQIECBAg&#10;QIAAAQIECBAgQIAAAQIECBAgQIAAAQIECBAgQIAAAQIECBAgQIAAAQIECBAgQIAAAQIECBAgQIAA&#10;AQIECBAgQIAAAQIECBAgQIAAAQIECBAgQIAAAQIECBAgQIAAAQIECBAgQIAAAQIECBAgQGDRBGq6&#10;F27U/ZYj7k9d1iWiT9nvbfcp6xJxRK1/RJayJr1et/VW3W77PUqIXq/XepaYa6YzyTIOyRJx2US8&#10;/0ddl6VPxHtZ2z3K5ooya30jV5ilrE3bR8R7WUSO4mQvz79bilnb7zMRPaz//GsfVRF1XUbtswi3&#10;KLOaskSsf0SPsibWP2Jnzt8jal2i9tn8AvNXRJnNP7P5K2rKMn96FQQIECBAgAABAgQIECBAgAAB&#10;AgQIECBAgAABAgQIECBAYLZA+7+1P7u/UQIECBAgQIAAAQIECBAgQIAAAQIECBAgQIAAAQIECBAg&#10;QIAAAQIECBAgQIAAAQIECBAgQIAAAQIECBAgQIAAAQIECBAgQIAAAQIECBAgQIAAAQIECBAgQIAA&#10;AQIECBAgQIAAAQIECBAg8CQCOec0GAyepPdLbdrr9VI5Hc9LwF5+XuthNgQIECAwv4DPsvnN/Fw2&#10;v5kKAgQIECBAgAABAgQIECBAgAABAgQIECBAgAABAgQIECBAgAABAgQIECBAgAABAgQIECBAgAAB&#10;AgQIECBAgAABAgQIECBAgAABAgQIECBAgAABAgQIECBAgAABAgQIECBAgAABAgQIECBAgAABAgQI&#10;ECBAgAABAgQIECBAgAABAgQIECBAgMBTC/T7/aeegv4ECBAgQIAAAQIECBAgQIAAAQIECBAgQIAA&#10;AQIECBAgQIAAAQIECBAgQIAAAQIECBAgQIAAAQIECDQUyA3rlB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aoFctXphCN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0FcsM6Z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oGqBXHU64Q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QEOB3LBOGQ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qFogV51OOAIECBAgQIAAAQIECBAgQIAAAQIECBAgQIAA&#10;AQIECBAgQIAAAQIECBAgQIAAAQIECBAgQIAAAUwfd7IAAEAASURBVA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0FAgN6xTR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qhbIVacTjg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NBTIDeuUES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qgVy&#10;1emEI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DQVywzpl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gaoFcdTrh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Q4HcsE4Z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CoWiBXnU44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QUCA3rFNG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SqFshVpxOO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0&#10;FMgN65QR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qBXLV6YQ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NBXLDOmU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KBqgVx1OuE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DgdywThk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KhaIFedTjg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NBQIDesU0a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KoWyFWnE44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DQUyA3rlBE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aoFctXphC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0FcsM6ZQ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oGqBXHU64Q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QEOB3LBO&#10;GQ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qFogV51OOA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0FAgN6xTR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qhbIVacTjg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NBTIDeuUE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qgVy1emEI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DQVywzpl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gaoFc&#10;dTrh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Q4HcsE4Z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CoWiBXnU44AgQIECBAgAABAgQIECBAgAABAgQIECBAgAABAgQIECBAgAABAgQIECBAgAAB&#10;AgQIECBAgAABAgQIECBAgAABAgQIECBAgAABAgQIECBAgAABAgQIECBAgAABAgQIECBAgAABAgQI&#10;ECBAgAABAgQIECBAgAABAgQIECBAgAABAgQIECBAgAABAgQIECBAgAABAgQIECBAgAABAgQIECBA&#10;gAABAgQIECBAgAABAgQIECBAgAABAgQIECBAgACB/7FDxzQAAAAIwxL8i8YDJ6mAHSsBAgQIECBA&#10;gAABAgQIECBAgAABAgQIECBAgAABAgQIECBAgAABAgQIECBAgAABAgQIECBAgAABAgQIECBAgAAB&#10;AgQIECBAgAABAgQIECBAgAABAgQIECBAgAABAgQIECBAgAABAgQIECBAgAABAgQIECBAgAABAgQI&#10;EBgFMnYy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wLZDrO3M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AUyNjJ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DAtUCu78w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RIGMnI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1wK5vjNH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RGgYyd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XAvk+s4c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YBTJ2Mg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cC2Q6ztz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BgFMjYyQ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wLVAru/MES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USBjJyN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tcCub4zR4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RoGMnY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FwL5PrOH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GAUydjI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AtkOs7cw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YBTI2Mk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oq6psAABAAElEQVQBAgQIECBAgAABAgQIECBAgAABAgQIECBAgAABAgQIECBAgAAB&#10;AgQIECBAgAABAgQIECBAgAABAgQIECBAgAABAgQIECBAgAABAgQIECBAgMC1QK7vzBE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VEgYycj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LXArm+M0e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EaBjJ2M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hc&#10;C+T6zhw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BgFMnYy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wLZDrO3M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GAUyNjJ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DAtUCu78w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FRIGMnI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1wK5vjNH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RGgYydj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XAvk+s4c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Y&#10;BTJ2Mg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cC2Q6ztz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BgFMjYyQ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wLVAru/MES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USBjJyN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tcCub4zR4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RoGMnYw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FwL5PrOH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GAUydjI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HAt&#10;kOs7cw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YBTI2Mk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MC1QK7vzBE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VEgYycj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LXArm+M0e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EaBjJ2M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hcC+T6zhw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BgFMnYy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wLZDrO3M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GAU&#10;yNjJ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DAtUCu78wR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FRIGMnI0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1wK5vjNH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RGgYydj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XAvk+s4c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YBTJ2Mg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cC2Q6ztz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g7N3d&#10;chu5mTBgNCnZk8xufrb2bA9zj6lcQi4mt5SDPd/KN5PKZGxLZH94QQADtpqiJFsaiXq6CgLw4v/p&#10;JqmxE5MAAQIECBAgQIAAAQIECBAgQIAAAQIECBAgQOCJApsnjjOM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ctMDmok/ncA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4IkCmyeOM4w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Fy0wOaiT+dw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DgiQKb&#10;J44zj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XLTA5qJP53A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OCJApsnjjOM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ctMDmok/ncA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4IkCmyeOM4w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Fy0wOai&#10;T+dw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DgiQKbJ44zj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XLTA5qJP53A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CJApsnjjOMAAECBAgQIECA&#10;AAECBAgQIECAAAECBAgQIECAAAECBAgQIECAAAECBAgQIECAAAECBAgQIECAIsfXjgAAQABJREFU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ctMDmok/ncA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IkCmyeOM4w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Fy0wOaiT+dw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iQKbJ44zj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XLTA5qJP&#10;53A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CJApsnjjOM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hctMDmok/ncA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4IkCmyeOM4w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Fy0wOaiT+dw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DgiQKbJ44z&#10;j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XLTA1UWfzuEIECBAgAABAgQuTuDm739Pu3/84+LO&#10;5UAECBAgQIAAgTcpsNkctj1Nacop//glRctQL+2LWGkfYkdztHjkLgIECBAgQOD9CMTvFdttSjlN&#10;V/mvMhfl0pbj/XeL9yPjpAQIECBAgAABAgQIECBAgAABAgQIECBAgAABAgQIECBAgAABAgQIECBA&#10;gAABAgQIECBAgAABAgQIECBAgAABAgQIECBAgAABAgQIECBAgAABAgQIECBAgAABAgQIECBAgAAB&#10;AgQIECBAgAABAgQIECBAgAABAgQIECBAgAABAgQIECBAgACBVytw8/e/p90//vFq92djBAgQIEDg&#10;3QlsNocjT1Oacso/DimirVzz0r4SLxOMfaI89jvU/CTw9gXy62WK10w845HXcokN8fJauac9xvfX&#10;09tXcQICBAgQIECAAAECBAgQIECAAAECBAgQIECAAAECBAgQIECAAAECBAgQIECAAAECBAgQIECA&#10;AAECBAgQIECAAAECBAgQIECAAAECBAgQIECAAAECBAgQIECAAAECBAgQIECAAAECBAgQIECAAAEC&#10;BAgQIECAAAECBAgQIECAAAECBAgQWBG4WokJESBAgAABAgQIEHi1Av/3l7+kn/72t1e7PxsjQIAA&#10;AQIECBAgQIAAAQIECBB4AYFpSmm7TdNV/uvOnJdy5Lk+tXptK/VlfLN5gU1aggABAgQIECBAgAAB&#10;AgQIEPhVBeLPD2qaIo9riJXyECt9WvsQ72PK8F/m7OOjr+v1CbQ//8n39Ny9fcjzEff7Tr+XOHV7&#10;JiOPq+1jJR5tvb32bbGSD7FVk2h/7mux76N9RFtcQ5/evoiP5+l9xvFlogv58Yhn+cC0eJ8aXXK5&#10;e42mF0L1YscIx/hz6Lg3OZ8ir+XIW1vLl31K/zq+9xnG9f7RJ+5fu2/jPavxcuaxz0q8zXEYvng+&#10;2pxlIj8eLDCaN8NmH/kQK6+5Q8RPAgQIECBAgAABAgQIECBAgAABAgQIECBAgAABAgQIECBAgAAB&#10;AgQIECBAgAABAgQIECBAgAABAgQIECBAgAABAgQIECBAgAABAgQIECBAgAABAgQIECBAgAABAgQI&#10;ECBAgAABAgQIECBAgMDFC/zfX/6Sfvrb3y7+nA5IgAABAgQIECBA4KxAfMddfLdZ5PF9da18duAb&#10;6tDONp41n7N/x189c6m386/FRp+19jdEcnarcb6a+nfdDbHSFpOMfaI8xFpb69u/p7LNc+jtJwEC&#10;DxVor52c99dTjB3i7fUWee8T7Wv9avxOv0NvP9+jwMqzdPR8tPbheertQ6w/kzXW+4zjL8U3vjP4&#10;+rqndKIcfU61paur1fHjmP7avhQ353icQH3t9NdSjG6vp5bXWOnzuNn1JkCAAAECBAgQIECAAAEC&#10;BAgQIECAAAECBAgQIECAAAECBAgQIECAAAECBAgQIECAAAECBAgQIECAAAECBAgQIECAAAECBAgQ&#10;IECAAAECBAgQIECAAAECBAgQIECAAAECBAgQIECAAAECBAgQIECAAAECBAgQeAcCV+/gjI5IgAAB&#10;AgQIECBAgAABAgQIECBAgAABAgQIECBAgMAlCcxzSre3ac6pXTniIkCAAAECBAgQIECAAAECBAgQ&#10;IECAAAECBAi8PoFpOuwp8jFFtNanFm+xw4jL+LnZHM5x6qzt7JHHlfPu0dpq/MhrjEX5ua+2l1P7&#10;jPXHPrlczrESL1utfftZW7/wymmKPPrUvNSH2LL9zpiYYxhf5hljZRPP/KOesbvk5fp5W1s7d633&#10;9kW8zFFjvU+Maf0Opcv42WxyvnrWof1w/NPvLeHW52hW4/hz7XVMn6ONXcxV2hexqD77VffzlNdH&#10;sRleU+U1FPNFrMaPXmcRi2s0i/41FvGeSreh3tqGvt10iPXxT11jMdeD1liM6Xuo8X5vo+4iQIAA&#10;AQIECBAgQIAAAQIECBAgQIAAAQIECBAgQIAAAQIECBAgQIAAAQIECBAgQIAAAQIECBAgQIAAAQIE&#10;CBAgQIAAAQIECBAgQIAAAQIECBAgQIAAAQIECBAgQIAAAQIECBAgQIAAAQIECBAgQIAAgYcJ7PeH&#10;frtdyeeHjXqTvS75bG/yhtg0AQIECBAgQIDA8wic+g7LId6/R7LFnmcnZiVA4GsEhu+oje9x7a/b&#10;mDNeu8tUwov4om///tc2Ntpdr08g3/tpuz18d3HOy3cX13qPP7JPH9fmiecrynHV5+FZnrGY2/W+&#10;Bdr7Tc7vvAcNbQWp9WnxCLZyy0to5b2uTODHgwWaZ87vfe3HhGOfNq7G2/1ZvbcP3oyOLyrQ7mHk&#10;+er3v8UPwf7a6+2LeLn3Q2y1X7Q/99X2/ZjzxJ7Gca1c4/0sdc5+1uc+y0vN386b89WzDu0HkpX3&#10;3KFPn6P6Ndvxd4/V32WWv+PEnC4CBAgQIECAAAECBAgQIECAAAECBAgQIECAAAECBAgQIECAAAEC&#10;BAgQIECAAAECBAgQIECAAAECBAgQIECAAAECBAgQIECAAAECBAgQIECAAAECBAgQIECAAAECBAgQ&#10;IECAAAECBJ5V4OpZZzc5AQIECBAgQIAAAQIECBAgQIAAAQIECBAgQIAAAQIECBAgQIAAAQIECBAg&#10;QIAAAQIECBAgQIAAAQIE3qvAPB9O3vIVh9pjpeXyQu/prJd395yIAIF3KzBNh6NHPqaI1vo0xsdy&#10;7XPUPow7Gr8Sj9BRn5i7xbbb0jZtNoc+kedU1qrlGLts77Fh3OqYNkfMOfQ9WiP2U/utzjG0P2Td&#10;drZn8Yq9ZLPVfY7na2ZD7Oj8K+13TGKtms6d5XA7f+lfxrV7vJxjEb+zxlp7jR3tI+Zd9C3ti1iZ&#10;PzuU8z/CY+nVfQ6r+kmAAAECBAgQIECAAAECBAgQIECAAAECBAgQIECAAAECBAgQIECAAAECBAgQ&#10;IECAAAECBAgQIECAAAECBAgQIECAAAECBAgQIECAAAECBAgQIECAAAECBAgQIECAAAECBAgQIECA&#10;AAECBAgQIECAAAECBAgQIECAAAECb0mgfTdxy1f27nt7V1CECLxyAa/bV36DbI8AAQIECBAgQODp&#10;AvFd7vHd7PHd9jUv37ee6/fGh++AP/pu+NhJ/d75npfQ4jvqh/HRr88xjo/yJVxxvnOe2f5kn4fc&#10;l+gTyfU4gfFZzSP7c9jiMVsrx32M8iLW22v8aI7Wtwy6kB9Lj1ZvZ231anXkUWPdLNd7+zj+Jaie&#10;ss9xj4vx7Uy/2nlewizWiM+KOHu839S8fHa0WI0vY33MifaYq4xp88Z8Eat5WWvNP8eO+kT/Rb/e&#10;vogfOj7zzzhDnKmdq52/7fOZlzc9AQIECBAgQIAAAQIECBAgQIAAAQIECBAgQIAAAQIECBAgQIAA&#10;AQIECBAgQIAAAQIECBAgQIAAAQIECBAgQIAAAQIECBAgQIAAAQIECBAgQIAAAQIECBAgQIAAAQKv&#10;S+DqdW3HbggQIECAAAECBAgQIECAAAECBAgQIECAAAECBAgQIECAAAECBAgQIECAAAECBAgQIECA&#10;AAECBAgQIECAAAECBAgQeBUC83zYRstXNlV7rLTUoSdbNBB4RwLTlNJmc0i5PEU5YtttiU1r7a1P&#10;zcuYIdbneGB7WS/WjrXiinxMQ6z0aW1DvPcvwxfjc/8pzhPjTu1z3Gvrl2Or5x/aY85+/ugf89S5&#10;Wr6MPdqnzVvXvaizXOV/ViLfm3KmuJ8uAgQIECBAgAABAgQIECBAgAABAgQIECBAgAABAgQIECBA&#10;gAABAgQIECBAgAABAgQIECBAgAABAgQIECBAgAABAgQIECBAgAABAgQIECBAgAABAgQIECBAgAAB&#10;AgQIECBAgAABAgQIECBAgAABAgQIECBAgAABAgQIECBAgAABAgQIECBAgACByxOY55R2u5JyqV9j&#10;uQcVCBAgQIAAgW8jsNmkNE0pRZ7T1Mo1nxbt0XcZ62Oib1wxNvrVvNSHeGs/hA59x1gvj3OsjW/t&#10;J9oiHHM9aR/D3sv4tTWG2EPWuLOXYY2YarV9WKO3L2IRL1ed785e2r1d3MvSb4gt72tZb2g/ej5q&#10;/GjMdpuH/PIsrY3vsXHePKbMM8SO5h3bo09OR+1Rf8K6q2OGPcReD9SLZ7TGS3vsrdUPd8FPAgQI&#10;ECBAgAABAgQIECBAgAABAgQIECBAgAABAgQIECBAgAABAgQIECBAgAABAgQIECBAgAABAgQIECBA&#10;gAABAgQIECBAgAABAgQIECBAgAABAgQIECBAgMCbELh6E7u0SQIECBAgQIAAAQJV4L//+tf0xz//&#10;mQcBAgQIECBAgMBrEIgvHaxpbuXYVyu3vMZ6n0W89S/ty/FRdxEgQIAAAQLvRyD/njDXLzWOLzee&#10;b28PX3AcsVxubefiZex9Y/b7w+8s70fWSQkQIECAAAECBAgQIECAwPsTqH8fsfr3D9EWV/s7i/gz&#10;iZVYb699j/6uo42P3PX6BL7FvR3miAMe3f/2vLzEyYd9HO3hsKmj5/jkPtfmGMe3cuTPebV95DWO&#10;ztI8W3vOS3vsZYj1co0fzTH2jfKlXPX8/axxrqXJGLuUczsHAQIECBAgQIAAAQIELlEg/nuu/e9i&#10;8vnqn1D1ky7rvUGBwLcW2G5Tymm6yv/URORRz+WSr9Vrv3vHxPjvvkubP/4xbX7/+7T9wx/SpqWo&#10;13iP/e53aZqmb30y8xEgQIAAAQIECBAgQIAAAQIECBAgQIAAAQIECBAgQIAAAQIECBAgQIAAAQIE&#10;CBAgQIAAAQIECBAgQIAAAQIECBAgQIAAAQIECBAgQIAAAQIECBAgQIAAAQIECBAg8CsL/Pdf/5r+&#10;+Oc//8q7sDwBAgQIECDQBYbvPfuq74dr8+SJ+/eqDbG+ngKBtyyQn+k5vlcinu39/pAiFuUzsfK6&#10;WI4Zx7V5InZJVz7Pk33WTAezbhr9Il3KNZznzvtpO2frk/PSJ84+xLpHjR3N0/peipdzEHgJgfH1&#10;ldc7ek1FW1xDn5Ovy6Hv0RxtfJnIj3cpMDw/h8ehfra1+CHYn7MnP2PtGXxtyE/5nqL8O9n85Uua&#10;b25KSi2P39VcBAgQIECAAAECBAgQIECAAAECBAgQIECAAIHXKtD+dyH17zSW/2uHZf21HsO+CLwK&#10;gfh7xjHFpob61MoR32xKmiKP+JAfxXK8jLunPcafHBPjYo5hfKm3NWt82d7nHMb1fYyxVt5uD2vk&#10;vMxf83QiPp1pPzWuWMV5Y/+R4mrlltdY77OIH/Uvwxf3LZ/pyCPGL2NRr/Ey30p7xI/mGcfkcp8z&#10;ym2NNmeNlfFDe59ziJV9xJldBAgQIECAAAECBAgQIECAAAECBAgQIECAAAECBAgQIECAAAECBAgQ&#10;IECAAAECBAgQIECAAAECBAgQIECAAAECBAgQIECAAAECBAgQIECAAAECBAgQIEDgEQJXj+irKwEC&#10;BAgQIECAAIFfXeD6T39KkVwECBAgQIAAAQIECBAgQIAAAQIECBAgQIAAAQIECBAgQIAAAQIECBAg&#10;QIDAscA8zylFiquVW15jvU/rVzr78WCB/T6lnObd7ihPuT5H2wPjbfzJcTFXXPk+3bln7Z6Oeela&#10;73+L1/HtWSjzLGJRdT1CYGF79t7kqY/6LMYf3d/Yxtj+iG296q7tTDlffQajPa7a78hriLf2Q2jl&#10;WY+G576WZ1nsve+xxo/OstL3lEd5f4j+9f0m5i3vL2ux6FPjZb7lmKG9zxOxl7raWnGG2GdLsX4r&#10;1/yUR9nq2CfKcY3jD5HL+HnurO3chWAwXXE5aTquEWptzpYvY1F3ESBAgAABApcjEP/dGv8N++VL&#10;OVP97eplzzdNafO736XNH/7Q07aVf//7Euv1Ib7NbenDhzRtNilttynlfFrkET9qj74uAgQIECBA&#10;gAABAgQIECBAgAABAgQIECBAgAABAgQIECBAgAABAgQIECBAgAABAgQIECBAgAABAgQIECBAgAAB&#10;AgQIECBAgAABAgQIECBAgAABAgQIECBAgAABAgReROD6T39KkVwECBAgQIAAAQIECBAgQIAAAQIE&#10;CBD4lgLl+xlvbtJ8e3v4/qUo15QiNtbPlXP/8p2h33KD5npbAovv7zz6ztVoi6v1yfnJ7wcd+h3N&#10;0eKRuwgQeF0CD3ltD+8Dq6/tYY443FGfNvZ1ndpuDjeqfP6X7w/P37vd8vLdjvE93PE9j18R7/PF&#10;XPUZOfn50Z6TnB89P22fdXyZJ8eO+gxj3dh3LFCfkZPP2PAsHT0/Q7w9p4fQie9Kf8fETzr6I+5L&#10;e30/aR2DCBAgQIAAAQIECBAgQIDAexBof0Z24qz1b3OOWtdiRx1UCDxEYJpS2mxSqvnUytttiU+t&#10;vcZ7e9THWBuX89UxQ3usVeaJWPSv+Z09DGOW6/Y1lvse5joak8/Tx9R5j9rH2Lju2vmH9l/tLLGH&#10;do8WecTL2R4Yn2q/o3Exx9rZH/JM6UOAAAECBAgQIECAAAECBAgQIECAAAECBAgQIECAAAECBAgQ&#10;IECAAAECBAgQIECAAAECBAgQIECAAAECBAgQIECAAAECBAgQIECAAAECBAgQIECAwMULXF38CR2Q&#10;AAECBAgQIECAAAECBAgQIECAAAECBAgQIECAAAECBAgQIECAAAECBAgQIECAAAECBAgQIPAOBMqX&#10;2scX299z3d96z0BNBAgQIECAwLsVmOf5cPbIxxTRWi99xn4vobXfp5TTHHmsXfNSH2LL9jtjYo5h&#10;/J32esZY46RF9Imr9WljaiziPZVuQ31sa+NPjOtz3Ncv5qvj+31ZrLHaXsc8aI2hb19jiN2ZY9jT&#10;2FbKeVyfo+1zMdeqe9y3uM9fea/L/Y51h7mOnpnd7rC/Zfuwbpzj3F7ubY+56pmPLBYOJ70Wvn2O&#10;5fi8znIfbc6yvh8ECBB4KYH8vrX/8ceS0v/+7/OvutmktN2mlPNpkUd8Wmk/FW/jT7Wfio/j+j5i&#10;L/nPccr6sYf4M53YY82jvNa+FitztHHjnHG+775Lm9/8puRRLqnWN1Ef23K5xD5+fP77YgUCBAgQ&#10;IECAAAECBAgQIECAAAECBAgQIECAAAECBAgQIECAAAECBAgQIECAAAECBAgQIECAAAECBAgQIECA&#10;AAECBAgQIECAAAECBAgQIECAAAECBAgQIECAAAECBAgQIECAAAECBAgQIECAAAECBAgQIPAAgfK9&#10;Ph8+pCmn9NvfPmCELgQIECBAgAABAgQIEHjdAqvf233uu6pf95He7+7ivg3p5L0d7m//HvIhNs4R&#10;mKt9nlt5sZ/VPQxnvbPPxfg4U5/j0Plg9dzneMn5B49y1vGcrW2IdY8Vq/IM5L5Hfeoc826XUv6e&#10;+lTzVm95xMt32C/aT8VXx7X95rzvYdh72d+w796njVv0Le2LWFTbOUv5jf+Yb28P9yXfm1XTMT6W&#10;2/2q93Tt3vX5Rt837vVi2//a53QYH8/r0bMeh7jEe1LP1M86nnM871h+sRtqIQIECBAgQIDACwrE&#10;7zvx31X1yrWja1k/alR5nwKbTUqRpqnk01COePnfOgyxZXuMK7HoE/0j324P5ZpHfS0+nWlfHdfm&#10;rvtte+97aPFxXzVW+jy0Pc5yZn/n2lf3X32+mcfaPt/nk+zUBAgQIECAAAECBAgQIECAAAECBAgQ&#10;IECAAAECBAgQIECAAAECBAgQIECAAAECBAgQIECAAAECBAgQIECAAAECBAgQIECAAAECBAgQIECA&#10;AAECXyFw9RVjDSVAgAABAgQIECBAgAABAgQIECBAgAABAgQIECBAgAABAgQIECBAgAABAgQIECBA&#10;gAABAgQIECBAgAABAgQIELhggWmaDqdr+cpZa4+VFiECBF67wDzPKe33KdV8Hsotvoz1MbXvUXvM&#10;U1PpFwBDrJdrvPRp7Wt9y/Bf5uzjhzFHc0R8MU9vX8TLXDXW+7TxcbacytlGk9y+jC3Pf669zxtr&#10;7XaH+aI8rHM0Z+zjTHuc5eSYNm/0iXnucSgmrd+Zvg8163uv+1j69L23fcZ5h/Kd9hWz5ZzL8Ufm&#10;MXeb/6Dh56ULtHuez1lfAT2/9KM/+Xz5977pu++O029+kzYtlsu9PcofP6Zps0kp0nZ7KOc86lPN&#10;x3KPLfvW8WPfO/NFn/i9NPKYfyi3eI/Vtr631jfny1ipt/6x56FvWefUum3Moj3Gj3Pe2WvsPcYM&#10;4/rv3U++cQYSIECAAAECBAgQIECAAAECBAgQIECAAAECBAgQIECAAAECBAgQIECAAAECBAgQIECA&#10;AAECBAgQIECAAAECBAgQIECAAAECBAgQIECAAAECBAgQIECAAAECBAgQIECAAAECBAgQIECAAAEC&#10;BAgQIECAAAECBAgQIECAAAECBAi8doH+HZbxvZgnrtMtJwYIEyBAgAABAgReSGCe6zfGR75MsYcc&#10;K31a2wvta7mXk/use1zdZ9tzy8txhnO2sS91pudeZ79Pc04pUpy55stYqT+iPeZZjunezbAZR76I&#10;nbx3Q987z1hrO8z2fD93u3yUajV6rcUG19UxQ3vxiXqLxXw59XMujKKtXGOfIVbao97a18Y/pH0Y&#10;9+i91Pm/yV7P7SPcap++z1i/xkaPQ+hgs4y3ep9jHJ/XOHqu672683qJddt9bGOGeluj7M0PAgQI&#10;EHjbAvH+Hqle9ZOnVdOy3hsUXq/AZpNSpO02TZFfXaUpl3se8WU994n+ZUwtn+pT4jHHckxeq7SN&#10;a8ecQ/xce9/zNxr35PniDPXPvcufg0d5THH3a723D7HWVh6S3K/3aXNEQ7hUq14uA/wgQIAAAQIE&#10;CBAgQIAAAQIECBAgQIAAAQIECBAgQIAAAQIECBAgQIAAAQIECBAgQIAAAQIECBAgQIAAAQIECBAg&#10;QIAAAQIECBAgQIAAAQIECLy8QP7XqFwECBAgQIAAAQIECBAgQIAAAQIECBAgQIAAAQIECBAgQIAA&#10;AQIECBAgQIAAAQIECBAgQIAAAQIECBAgQIAAAQIECBAg8N4EpmlKabvtx841F4F3IzDPc0qR9vtD&#10;yuW5lXPey7VPqbf+a7EYc6Y91uvz7Ha/lNu6Y3uN9TmjvtLeY7W9nKf1y7H59jalvFakVp6jnuMl&#10;X8aX9ZV+y7nmf/0r7X78Me1/+OGQ/vnPw5rv5mm6sIPG8/PzzyVd2Mle/3Hic3mzSanm01BejeX2&#10;8lk+9Dsakz/jSz0+66PvIo/fAdbaT8Xb+PK7Q5sv5sz7PVp33Ffd27K9j6ntZX/t/OOY1n5ir+Oe&#10;HnOWh5zxMfOd3Efs30WAAAECBAgQIECAAAECBAgQIECAAAECBAgQIECAAAECBAgQIECAAAECBAgQ&#10;IECAAAECBAgQIECAAAECBAgQIECAAAECBAgQIECAAAECBAgQIECAAAECBAgQIECAAAECBAgQIECA&#10;AAECBAgQIECAAAECBAgQIECAAAECBAgQIECAAAECBAgQuACB8r3acY74TuoT1+mWEwOECRAg8M4E&#10;5v0+pXlOKfKc5lbe7Ur8ZHsdt2yPuUpsmLfPOY6Jck1Hc6yNH+Zqez0aM87b9p9jR+vGfY22mL/m&#10;5Va38piXroe+bcyyb5kjguO4bHa0Zm47uc/hTKtjhvZYo5vGuaLtVHvsp/Wp5bLHZSzq59rjGYh1&#10;4lw1L3PX+HymfTmu7KNA+kGAAAECZwXifTfS7W3K7+zlavnZsTr8ugKbTUrbbUo5nxZ5xKeV9lPx&#10;Pv76OqWrqzTlVPJc7+UWG/Jp2X9si/JifJmrxu4b2/aw1qfvZ1i7x8LBRYAAAQIECBAgQIAAAQIE&#10;CBAgQIAAAQIECBAgQIAAAQIECBAgQIAAAQIECBAgQIAAAQIECBAgQIAAAQIECBAgQIAAAQIECBAg&#10;QIAAAQIECDy7QP5XhlwECBAgQIAAAQIECBAgQIAAAQIECBAgQIAAAQIECBAgQIAAAQIECBAgQIAA&#10;AQIECBAgQIAAAQIECBAgQIAAAQIECBAgQIAAgfcjME1TSpE2m37oXHN9A4F5ntP8r3+l3f/7f2n/&#10;449p/8MPJe1q3mK9HvHar8RyOd3cfIOdmILAGxPIr5202/VN59qday12p5PA6xKIz5nttnzeTDmf&#10;PnwoKUV+fd3rPb4We0zfNj7WHNYtn3exfuyn7qmUl31yW+wz+rQ85jnqW8eXePssjVgul35rsdpe&#10;5l1rf113zW4IECBAgAABAgQIECBAgAABAgQIECBAgAABAgQIECBAgAABAgQIECBAgAABAgQIECBA&#10;gAABAgQIECBAgAABAgQIECBAgAABAgQIECBAgAABAgQIECBAgAABAgQIECBAgAABAgQIECBAgAAB&#10;AgQIECBAgAABAgQIECBAgAABAgQIECBAgAABAgQIECDwzQXK98HHrPGd8vmayk8/CHx7gXmeU9rv&#10;U9rt0lzzFLFIceW89FnEep/WXvuO8Tb+aI7WL69X4rFmpJg/530/NVb2NLSvjjnVHvGcyhx1/rbW&#10;ct6vWvfUWU7tq5110b6216N9PfYs4zqLte6cf2if63ma1b37GtdYMx5iDzlLeWb8IECAwHMIxPtc&#10;pHzVT7ieP8dyb2bOq6s0Rfr4saT04UOaItV6yVu95dF2olzG39NexsXYnNL19WGeWm9tZY7Wlvfm&#10;IkCAAAECBAgQIECAAAECBAgQIECAAAECBAgQIECAAAECBAgQIECAAAECBAgQIECAAAECBAgQIECA&#10;AAECBAgQIECAAAECBAgQIECAAAECb13Av6bz1u+g/RMgQIAAAQIECBAgQIAAAQIECBAgQIAAAQIE&#10;CBAgQIAAAQIECBAgQIAAAQIECBAgQIAAAQIECBAgQIAAAQIECBAgQIAAAQIEXonANE1p+s//TJuc&#10;nnrtf/op7X/4Ie1//DHtIv/nP1O6uUnzfp/SbpdSzueaR30tfq79W4979Hxxlkjz3PNyjiFW6o9o&#10;Ly5t/O1tmj9/Psz/1BthHAECXy/QXut5pvxqT/O///31c17iDPmzI0XabHo+Rbmmabs9lHNe4rXe&#10;4i1PJ9pPxfu4q6tUyjE+l0v/WGOoj+XS9wFjjvpF/5j7+jpNNY3liI31sbzaFl4uAgQIECBAgAAB&#10;AgQIECBAgAABAgQIECBAgAABAgQIECBAgAABAgQIECBAgAABAgQIECBAgAABAgQIECBAgAABAgQI&#10;ECBAgAABAgQIECBAgAABAgQIECBAgAABAgQIECBAgAABAgQIECBAgAABAgQIECBAgAABAgQIECBA&#10;gAABAgQIECBAgAABAgQIECCwEJimKaXttqRcchH4VQXmeU5pv09pyOeoD7FSf2j7bpdK/5zHHPMi&#10;TyfaHxWPOfN+jvYVa7U91r0v2/uY8WxrY1r7ib22Mz1qzzHnffO1fdR8ufd+thPt/WxtnrxeHxNr&#10;R73uod/bX/XJsziBdyxwe5vmSJ8+vU6E+D3lw4c0Rbq+PuS1XuKLWPRLEYvfba6uDnkuT7ncf9+p&#10;5Tt9Toy502+ca7NJKfZY8ynyMZbL5XetIVb6tDE1voz1MTH+1H7HfYx9hvOWeV/nnbUrAgQIECBA&#10;gAABAgQIECBAgAABAgQIECBAgAABAgQIECBAgAABAgQIECBAgAABAgQIECBAgAABAgQIECBAgAAB&#10;AgQIECBAgAABAgQIvCuB/K/guAgQIECAAAECBAgQIECAAAECBAgQIECAAAECBAgQIECAAAECBAgQ&#10;IECAAAECBAgQIECAAAECBAgQIECAAAECBAgQIECAAAECBAi8DoHN99+nSOl//ud1bOgN72L/6VOa&#10;x/Tzz6W+r3lva/HoO7blcp9jJZ5ubtK836e026WU87nmUV+Ln2sv88zzGxa3dQIEniQQr/tI8X5S&#10;r/GdYCy39nefb7dpur5OKafIW3nz3Xdpqp+jPf/tb8vnaq9He44d1XNsqv3iM7i3Rb+8losAAQIE&#10;CBAgQIAAAQIECBAgQIAAAQIECBAgQIAAAQIECBAgQIAAAQIECBAgQIAAAQIECBAgQIAAAQIECBAg&#10;QIAAAQIECBAgQIAAAQIECBAgQIAAAQIECBAgQIAAAQIECBAgQIAAAQIECBAgQIAAAQIECBAgQIAA&#10;AQIECBAgQIAAAQIECBAgQIAAAQIECBAg8FiBaZpS2m6PhuWI68IF5nlOab9PabdLc82jPuf6ffFz&#10;7WW+OseD+j5l7dvbwz5j77nc1zwVH/qVvg8cc8rma8514Y+V412KQLw/fP6c5kiXcqaXPsfVVfls&#10;neLzNZdLnsvTGI96tG82h741j/q5+Ln2+Fyf2rzX1ynlNA1prI/l6DPWT5Xv9IsztrO1PM4W8chj&#10;P5G7CBAgQIAAAQIECBAgQIAAAQIECBAgQIAAAQIECBAgQIAAAQIECBAgQIAAAQIECBAgQIAAAQIE&#10;CBAgQIAAAQIECBAgQIAAAQIECBAg8IIC+V+CcREgQIAAAQIECBAgQIAAAQIECBAgQIAAAQIECBAg&#10;QIAAAQIECBAgQIAAAQIECBAgQIAAAQIECBAgQIAAAQIECBAgQIAAAQIECBAgcGkCm+++SynSG7vm&#10;3S6l/T61POX6nOtpnks82qK8jM1n2vuYYa6jMbFmtJ1qb2sO7atzLtrLWdq8OV/uu88x7P9oX23d&#10;ob2PGdY6GhPrnHL8ynibt9+XYQ+r+3pke/eq5x3XK/fmjT3PtkvgWQTifTFey58+pfzO2K8c+fbX&#10;x49p8/33JU0t/81v0hQpf8bEZ03krd7KZ+OLMZs6Xxl/5Z/G+vY30owECBAgQIAAAQIECBAgQIAA&#10;AQIECBAgQIAAAQIECBAgQIAAAQIECBAgQIAAAQIECBAgQIAAAQIECBAgQIAAAQIECBAgQIAAAQIE&#10;CBAgQIAAAQIECBAgQIAAAQIECBAgQIAAAQIECBAgQIAAAQIECBAgQIAAAQIECBAgQIAAAQIECBAg&#10;QIAAAQIECBAgQIAAgecXmKYppe22pFxyvZDAPM8p7XYp7fdprnnU51xfxs+1P3ZcOWJev+wh9hEp&#10;rlZueY0d9VvpW9rH8e1Mp85Xz3jvWdsca31b7OYmpdvbNOfU8nkl1tuiX24/6j+MLf1ifOy7nTPO&#10;5SLwNQLtGatz1Ffb18x4GWPb507kV1dpavVcjs+kUl+Jl7bWp+VPmeOBY9Jmk6acIk/xednqtRyx&#10;c+13xtS52rgpzhFnbfn19S/lFhvyKbcf9W9jL+PJcAoCBAgQIECAAAECBAgQIECAAAECBAgQIECA&#10;AAECBAgQIECAAAECBAgQIECAAAECBAgQIECAAAECBAgQIECAAAECBAgQIECAAAECzyKQ/5UPFwEC&#10;BAgQIECAAAECBAgQIECAAAECBAgQIECAAAECBAgQIECAAAECBAgQIECAAAECBAgQIECAAAECBAgQ&#10;IECAAAECBAgQIECAAAECBF6HwLTdppTTdH39OjZkF69KYN7vU4q026VSznnU50V+qn01fnt7PFed&#10;f3Xeh6w97Gdcb/7yJbWUbm56+bGx6L8cn/IZXASeReDz57SP9I9/PMv0q5NeXaXp48c05Tw+D8pn&#10;Qi2Xz4hoX4vHZ0fr1/JFv7W50jSlabNJkafIc5qG8lp7jw3jVsfU+cqcQ9+jNepayz30NYa9LNc4&#10;mif2HeeNdcKi5qXPmfijx8XckdreI3cRIECAAAECBAgQIECAAAECBAgQIECAAAECBAgQIECAAAEC&#10;BAgQIECAAAECBAgQIECAAAECBAgQIECAAAECBAgQIECAAAECBAgQIECAAAECBAgQIECAAAECBAgQ&#10;IECAAAECBAgQIECAAAECBAgQIECAAAECBAgQIECAAAECBAgQIECAAAECBAgQIECAAAECBAj8KgLT&#10;NKV0dVXWziXXKxOYd7uUbm/THOnm5ric28ZY75f7ptw3xhzF6jwlNs419vv8Oc2RvnxJKaf9p08l&#10;L7Eab+1H+TBujMccaZ5fmartEBgE4jUWr6UaavnQQ/GxAttt+VyZ8mfLdH3dy/FZE/WIp5qXcsQj&#10;Nuat3xgb+tyZd63fZpNS7CXnU82jPq3Ex/ax/xhfHRd7ijlrPpbL2NhXrB19Il/WH2urPwECBAgQ&#10;IECAAAECBAgQIECAAAECBAgQIECAAAECBAgQIECAAAECBAgQIECAAAECBAgQIECAAAECBAgQIECA&#10;AAECBAgQIECAwJsXOPyLT2/+GA5AgAABAgQIECBAgAABAgQIECBAgAABAgQIECBAgAABAgQIECBA&#10;gAABAgQIECBAgAABAgQIECBAgAABAgQIECBAgAABAgQIECBAgAABApcuMG02KUW6ukrTpR/2Eeeb&#10;5zmlm5s055R2uzTv9yVPOZ9zfcxPtZ+Kt/F32mONSLF2LZd9DLGyj6E9+i5jfUwdd9T+jc9y5wxh&#10;E2vc3h7yqOdyOfMyPtQfMqaYPOIe6joIxD2INIQU34DAlN+V4/255uX9usVqfBmb7mvfbvNUdc4T&#10;42Ot/rlQ+66OGfZ1NCbH74xf9I0zLffd5xj2t7pua4+8ptIvynEN8VKusd7nRL/Svhx/3z6HM63u&#10;c2jvZxtiR+cf70vs7751a3vpM5T7GmuxWPe+Ocd9nRrf4jnvVuHlIkCAAAECBAgQIECAAAECBAgQ&#10;IECAAAECBAgQIECAAAECBAgQIECAAAECBAgQIECAAAECBAgQIECAAAECBAgQIECAAAECBAgQIECA&#10;AAECBAgQIECAAAECBAgQIECAAAECBAgQIECAAAECBAgQIECAAAECBAgQIECAAAECBAgQIECAAAEC&#10;BAgQIECAAAECBAj8CgLTdptSTtPHj7/C6t9myfnmJs2fPx/Sly+/5FHOKUV7Lbc8RX0t/sBYn3e3&#10;Symn+fb2kEc9l+dF/N4+izHR10WAwD0C7fUVr/t7umnKAu09/urq8F4f9Vzu7/0Rj/r1dUmp5mv1&#10;sW0sR9+xPpbva3tov9U5psntJUCAAAECBAgQIECAAAECBAgQIECAAAECBAgQIECAAAECBAgQIECA&#10;AAECBAgQIECAAAECBAgQIECAAAECBAgQIECAAAECBAgQOCGQ/0UJFwECBAgQIECAAAECBAgQIECA&#10;AAECBAgQIECAAAECBAgQIECAAAECBAgQIECAAAECBAgQIECAAAECBAgQIECAAAECBAgQIECAAAEC&#10;BAgQIPBWBaZpSunDhzTl5Ho9AvPtbUq7XYp8/vIlzTc3KeUUeWlr5TFeY73foq3HY+5hfJnz55/T&#10;/NNPaZ/T/O9/H/JFvbTlWOzLReCbCszz0XOVa3eutdidTgIEvrXAZpNSfE5GnlP5zIzydlviU423&#10;Pr094nncsn0tVvq0NcYxde7SHuvl+rTIYx9r7Y+KX10d5o25crmMjXWW9ZV+D+lT9hzzxXniijPG&#10;eVuqsV5v7SvxCLV+fY4hVoyqW+kX5ZhvETtpHnvKfUt7WcwPAgQIECBAgAABAgQIECBAgAABAgQI&#10;ECBAgAABAgQIECBAgAABAgQIECBAgAABAgQIECBAgAABAgQIECBAgAABAgQIECBAgAABAgQIECBA&#10;gAABAgQIECBAgAABAgQIECBAgAABAgQIECBAgAABAgQIECBAgAABAgQIECBAgAABAgQIECBAgAAB&#10;AgQIECBA4GsFpuvrFCn9x3987VSvZvy826WU03x7W/I0z2ne71OKlMuRzzVvsWX76phh/FF7zFfX&#10;KmvnctvDuI9l26kxLV7GxlnafC2P9SIe+4lzRl5TX/dUn9a/ju/ztP7RfnNTUqp51Mdyq5c1X81d&#10;txECzyAQr5N4TXz5UibP7x6XcW23h/f9+v5fPgOG8rKeHtj20H73zf/oOTaby7gnTkGAAAECBAgQ&#10;IECAAAECBAgQIECAAAECBAgQIECAAAECBAgQIECAAAECBAgQIECAAAECBAgQIECAAAECBAgQIECA&#10;AAECBAi8GoGrV7MTGyFAgAABAgQIECBAgAABAgQIECBAgAABAgQIECBAgAABAgQIECBAgAABAgQI&#10;ECBAgAABAgQIECBAgAABAgQIECBAgAABAgQIECBAgAABAgQIXIjAdJX/iaecpo8fU/r++1d1qvnz&#10;57T/6aeS5n//+5C3euQ5No/1XO79fv45zZE+fUr7nCJv9RKrbVFONzev6tw2Q4DAOxTY7w+H3u1K&#10;Pi8IlvVFs+pbF9hsUpqmlCLPaWrl7bbEpxpvfUq99cn5ufYy56k12pqxVqxd85TzMu9Xxu/M1/Zd&#10;93N0llj/THsY3DnvOCbmiLnr/HfOXvueXPdEe1832pvNuG4u31n3THuf89Re4yyj/1t/zu2fAAEC&#10;BAgQIECAAAECBAgQIECAAAECBAgQIECAAAECBAgQIECAAAECBAgQIECAAAECBAgQIECAAAECBAgQ&#10;IECAAAECBAgQIECAAAECBAgQIECAAAECBAgQIECAAAECBAgQIECAAAECBAgQIECAAAECBAgQIECA&#10;AAECBAgQIECAAAECBAgQIECAAAECBB4tUL73frtN04cPjx5rwMMF5v0+pZubNA9prI/l6DPWS3m3&#10;SymnOfLb20Me9VyOeGmr5VN9SnwYc9SvzTnOcarvA+L37bVYhMc8pxR5JBeB1yoQz3tO6dOnlJ/Y&#10;t31tNildX6dpSL2ePwPic6B8FrRy9GvlnKcor8VOxU/1HeaM+cq8i1jfxzS9bXO7J0CAAAECBAgQ&#10;IECAAAECBAgQIECAAAECBAgQIECAAAECBAgQIECAAAECBAgQIECAAAECBAgQIECAAAECBAgQIECA&#10;AAECFy5wdeHnczwCBAgQIECAAAECBAgQIECAAAECBAgQIECAAAECBAgQIECAAAECBAgQIECAAAEC&#10;BAgQIECAAAECBAgQIECAAAECBAgQIECAAAECBAgQIECAAIFBYPr4MW0j/dd/DdFvX5x3uzR/+nRI&#10;P/+c9kO5xfc53solj/rnz2m+vU0pxueUcrnkUY7YibZz8bX55v0+pUjzXPJSr+XVWO47n2mPceM8&#10;Ze9tTFsr6i4CBAgQeF6BeM+NKz4/8rV8513WSyc/3p/ANKW03aa02aSp5lGfcn0ZP9d+Z1zMEfNH&#10;HvMP5YiXNdZiw7jlmDJPa2/7bHPUfDlvn+NE+9pe+pjY91X+p0tjrfDJ5ZJHvcZL25k+58ZM19eH&#10;uVse8w/l9/dgOjEBAgQIECBAgAABAgQIECBAgAABAgQIECBAgAABAgQIECBAgAABAgQIECBAgAAB&#10;AgQIECBAgAABAgQIECBAgAABAgQIECBAgAABAgQIECBAgAABAgQIECBAgAABAgQIECBAgAABAgQI&#10;ECBAgAABAgQIECBAgAABAgQIECBAgAABAkazEpoAAEAASURBVAQIECBAgAABAgTevsC02aT08WOa&#10;cnKtC8z7fUrznFLkOc1DOeLL9h4bxrUx881NSre3ac6p5Wux1lbyPGbs39p6bJhzNTa0t7EtL/0X&#10;8/c52h4X7W1s2u3SnFNxiTxcXASeIhCvlc+f0xzpKeN/jTFXV2n68KGkdH3dyy025Viq7UexGJdT&#10;qnnpt4j1tugXc4/9h3Lpt2iPWMrv69N2e5SnXC/v9w+Mt/GnxvV9x2eIiwABAgQIECBAgAABAgQI&#10;ECBAgAABAgQIECBAgAABAgQIECBAgAABAgQIECBAgAABAgQIECBAgAABAgQIECBAgAABAgQIvEKB&#10;/P/AdxEgQIAAAQIECBAgQIAAAQIECBAgQIAAAQIECBAgQIAAAQIECBAgQIAAAQIECBAgQIAAAQIE&#10;CBAgQIAAAQIECBAgQIAAAQIECBAgQIAAAQIECBD4tgLTdpum779PKZLrjsC836c0zynVvNSH2LI9&#10;+h3Fot7Gx7io73ZHecr1MuaB8TY+xt2Zr8VirXHdXL6z9zPtMf7OmGHeso82R81Pnv1Ee1+jzVPn&#10;7+uG17DmyftwanyL57zPWWNH80Ys+tS8PAit3PIIjn0iXmMRb6nMsRK/82zEmDibiwABAgTOC8R7&#10;5u1t6Vfffe+Uz0+ix7MLXF2lKad0fX3Ia73EWlvki/Y0to3l/HtqihSxWi75WM/l6HMqXtrGPtG3&#10;1Zd5W2MRv2/+U+sexfN8pf7sN8ACBAgQIECAAAECBAgQIECAAAECBAgQIECAAAECBAgQIECAAAEC&#10;BAgQIECAAAECBAgQIECAAAECBAgQIECAAAECBAgQIECAAAECBAgQIECAAIH/z9699cZxbYkBXlXd&#10;7G5SkkVdxrId2ZgJ8jAI5iEBBgl8fmV+R5BfMslzgOAEGZzjM7Zk626JZF+qKnsXu1rFZlMkZYoi&#10;qa+Adfbaa1/ra7LlFx0RIECAAAECBAgQIECAAAECBAgQIECAAAECBAgQIECAAAECBAgQIECAAAEC&#10;BAgQIECAAAECBAgQIECAAIFPIVCU5eG2g0HbFp/ikBuyZ1NVEXUdXRup36R+bs9S37SuWSwO1+e9&#10;lnk7L+Vtu17v9dvzz7Im7zWftxHLNvf7+Xr/rGN5nucGCuSfmRx7ezfw5c7xSkX6RhwOo9jaOmxz&#10;nqKt9dr++LGxPC+tP3FdHutFO3fZ7+ftGR8xrxiNTr7v8nv/HCKmEiBAgAABAgQIECBAgAABAgQI&#10;ECBAgAABAgQIECBAgAABAgQIECBAgAABAgQIECBAgAABAgQIECBAgAABAgQIECBAgMAVEUh/m91D&#10;gAABAgQIECBAgAABAgQIECBAgAABAgQIECBAgAABAgQIECBAgAABAgQIECBAgAABAgQIECBAgAAB&#10;AgQIECBAgAABAgQIECBAgAABAgQIECBAgMBlChRleXjcYNC2xWUe7qwvRqCp64gumibafmq7WtPL&#10;Y8P4qrbcY7Vft65bk8eXtSNnnGE836W/pqmq1V7tPbs9lvsfqfXPPWX8tHfp32Hju+R7dmcs2yNr&#10;lnfp19p3yfX8Tnn9Wpvr7fwz1rv1R9blPRaL9ox2POVt26u3Zl/MT70XJUDgRgrk77b8XXdwEOlP&#10;Mc+6QP7vyuEwivzflSmKlLdt7m+of2is3WPDmm7PD+5/wnkn7dntVWxtHd4z3zuf3Ws3jfXH2/lp&#10;/bFat0fhv7LXf1z0CRAgQIAAAQIECBAgQIAAAQIECBAgQIAAAQIECBAgQIAAAQIECBAgQIAAAQIE&#10;CBAgQIAAAQIECBAgQIAAAQIECBAgQIAAAQIECBAgQIAAAQIECBAgQIAAAQIECBAgQIAAAQIECBAg&#10;QIAAAQIECBAgQIAAAQIECBAgQIAAAQIECBAgQIAAAQIECBAgcB0FisEgIkWR/o17z3uBZrGIZj6P&#10;ZjaLyO0y+nmu9fttntetrdk474Q9j+13hnkf2j/SfaJp3r+YjED+eeh+npPGjfzpGA6jSBH9Nn3H&#10;Hav15rTfgf35Oc/fi/12bbzbfzUvjXe1rm3PXDv7yD3y2Nr4am13/ln2LQo/2wQIECBAgAABAgQI&#10;ECBAgAABAgQIECBAgAABAgQIECBAgAABAgQIECBAgAABAgQIECBAgAABAgQIECBAgAABAgQIELj2&#10;AulvbXsIECBAgAABAgQIECBAgAABAgQIECBAgAABAgQIECBAgAABAgQIECBAgAABAgQIECBAgAAB&#10;AgQIECBAgAABAgQIECBAgAABAgQIECBAgAABAgQIECBA4KYJFGUZkWP5FF2i/eIEmsUioqqiSdG2&#10;/X7KT6tH00QXTZdnxS7v2mVtNSfXl7X+3HZ8vV7X0aRo5+V2mbe1fj3tuV47su608eyQ79Xb88j6&#10;/rndvFRbrTlhPN+7f6/WNM/N5nn9Wtt+DhvGT6p364+M99+lf69l3r1j/17tXdbG23mHn5T/JUDg&#10;Ogrk3+nZLJbfuKv2Or7Khd95MIgYDqPY2opyZyeK7e1VlP38Q2PdvOWcI+t6Y219PI5IZ7X/DXbh&#10;L2NDAgQIECBAgAABAgQIECBAgAABAgQIECBAgAABAgQIECBAgAABAgQIECBAgAABAgQIECBAgAAB&#10;AgQIECBAgAABAgQIECBAgAABAgQIECBAgAABAgQIECBAgAABAgQIECBAgAABAgQIECBAgAABAgQI&#10;ECBAgAABAgQIECBAgAABAgQIECBAgAABAgQIECBwVKAYDiNHbG8fHbiGvWaxiGY+j0iR2y76/X6+&#10;Prc/1s9PnDebRbOMdv50enhmv57zfJdeLeft/F4t9z0Ezi2Qf+ZT5Kc59+JruqAsI7rvrWVbbG2t&#10;am2e+rldz9f78RHz2j3yuYNBRFFE5Pss26KXd/X1WtGtWc5dH897tbU03n43f+BdjzmkuR4CBAgQ&#10;IECAAAECBAgQIECAAAECBAgQIECAAAECBAgQIECAAAECBAgQIECAAAECBAgQIECAAAECBAgQIECA&#10;AAECBK6HgL8dfD0+J7ckQIAAAQIECBAgQIAAAQIECBAgQIAAAQIECBAgQIAAAQIECBAgQIAAAQIE&#10;CBAgQIAAAQIECBAgQIAAAQIECBAgQIAAAQIECBAgQIAAAQIECBAgQIAAAQIfJVAM0//1YIrio1Zb&#10;9CUINE0TkaOuDyPlTZendpV3c/rjy1o75xzj+azVmqp6n+dzN+2Z5/f2P7I+r1muW+25Xlv2m3RW&#10;O7c7c9nv6l0bJ4yfVD+2bnmfI/fq1Y7c82PeN9+v81jue2TPfq1/7qY1vfFs3+6TaymaxSLyO7fv&#10;8SX8MnjHmyWQf3bz78p0GtXbt5f3bmUZsbUVRS/6/X6e5/T7J+VH5uU/1weDNto/41Ne5H7+s35T&#10;PY8v13Tz8vou37im26trN+yxvu7InoX/6ri8HzgnESBAgAABAgQIECBAgAABAgQIECBAgAABAgQI&#10;ECBAgAABAgQIECBAgAABAgQIECBAgAABAgQIECBAgAABAgQIECBAgAABAgQIECBAgAABAgQIECBA&#10;gAABAgQIECBAgAABAgQIECBAgAABAgQIECBAgAABAgQIECBAgAABAgQIECBAgAABAgQIECBA4PoL&#10;FMNh5Ijt7Wv5Ms1sFs18Hm2b8xSxbNfHjtSX6zbVzrxHOjcWi2hSdG2+S5d3bX888l17a6KqrqW7&#10;S18zgbpe/V7kmzfX7Pqf/Lrd9+AJbbG1FbE21tZSffUdujbezl+Or6/t+hv3TfusxkejKCaTKMbj&#10;s7dl+cm5HECAAAECBAgQIECAAAECBAgQIECAAAECBAgQIECAAAECBAgQIECAAAECBAgQIECAAAEC&#10;BAgQIECAAAECBAgQIEDgcwmkv43rIUCAAAECBAgQIECAAAECBAgQIECAAAECBAgQIECAAAECBAgQ&#10;IECAAAECBAgQIECAAAECBAgQIECAAAECBAgQIECAAAECBAgQIECAAAECBAgQIECAAAECBAgQ+FIF&#10;iqKIyFGWK4LU8xA4ItAsFhFVFU2KSHnbbuqfNG9Zb/fozWnm88P9ci3l7Tkpz20/b89cG29reV03&#10;v7/X2vrV/fP8/A757sv82Dv16x+Yl8/1EDgmUNcR02k0OY4NfiGF/GfKYBDFMP3fH6e2nxe5n+pH&#10;2t7cD9b78/p79/fsz+nqW1tRpIhlu56v9z9mXrtHPi/9WVr0/jz9Qj5xr0mAAAECBAgQIECAAAEC&#10;BAgQIECAAAECBAgQIECAAAECBAgQIECAAAECBAgQIECAAAECBAgQIECAAAECBAgQIECAAAECBAgQ&#10;IECAAAECBAgQIECAAAECBAgQIECAAAECBAgQIECAAAECBAgQIECAAAECBAgQIECAAAECBAgQIECA&#10;AAECBAgQIECAAIEvWqAYjSJH3Lp1bR2axSJyRG7n88O2X6uqiBx1Hc2yzf0m9XNtla/NWc1dW3dk&#10;n+VY/9z2Hr37rO7W1fp36923W3dkfhpff7/2rFxfRvTybqx9r2v7ibr4tRPofqbTxZtrd/m1C29t&#10;RTEeRzGZHGnLtf6R8e3tKHd2olhGl3dtrnf5etuuKYq1S+gSIECAAAECBAgQIECAAAECBAgQIECA&#10;AAECBAgQIECAAAECBAgQIECAAAECBAgQIECAAAECBAgQIECAAAECBAgQ+DQCw0+zrV0JECBAgAAB&#10;AgQIECBAgAABAgQIECBAgAABAgQIECBAgAABAgQIECBAgAABAgQIECBAgAABAgQIECBAgAABAgQI&#10;ECBAgAABAgQIECBAgAABAgQIECBAgAABAgQIELgpAsUw/d+Ypihuygtd0Hs0dR1RVdEsFhEpmpS3&#10;/dz2+3m8G1vm7dwNc1Z7nLbmpLVnqK/unO9+wl3bd8rjy3uszzvTHmt7twYXZG+bKyzQNIc///ln&#10;Z/mkypf1FOnbcjBooyjLiByp3+a5nvrFWrsaP2luXp+/i7e22nb1vdx9P/faIs1pv7N7ta6/aezI&#10;Xnn/ZbRnndA/01h+Rw8BAgQIECBAgAABAgQIECBAgAABAgQIECBAgAABAgQIECBAgAABAgQIECBA&#10;gAABAgQIECBAgAABAgQIECBAgAABAgQIECBAgAABAgQIECBAgAABAgQIECBAgAABAgQIECBAgAAB&#10;AgQIECBAgAABAgQIECBAgAABAgQIECBAgAABAgQIECBAgAABAgQIXHmB/O/e5/C8F2jqOmI+j6YX&#10;/X4/z3OO9GeziMUimhRH2rzXeq3Xb/dZW3dk/tr6/vx+fuTMbr/1tctzo6rev7SMwEUI5J+1HG/f&#10;XsRuZ9qjmEyi2NlpozyhbcfH4yi6GI0O867N9Q15bKi1e3T1rvUdeqbPyiQCBAgQIECAAAECBAgQ&#10;IECAAAECBAgQIECAAAECBAgQIECAAAECBAgQIECAAAECBAgQIECAAAECBAgQIECAwHUX8Dfzr/sn&#10;6P4ECBAgQIAAAQIECBAgQIAAAQIECBAgQIAAAQIECBAgQIAAAQIECBAgQIAAAQIECBAgQIAAAQIE&#10;CBAgQIAAAQIECBAgQIAAAQIECBAgQIAAAQIECBAgQIAAAQIECHwWgaIsI1IUW1uf5fzreGhTVREp&#10;msUiIkUzn7/Pu1qud3kab+f1a91YbpfrV/P7Y3nNbBb13l40+/tt1Lld7/fHluN5Xkyn15HYna+C&#10;QNO0P7ftz27vPqn6ZT1FEZG+H/N3ZPs92cuLySSK0SiK8fh928ujl6/m9Wv9vNsn1aKXt+cO0/8N&#10;92AQRdemPFJe5LZX7+ersfwd7yFAgAABAgQIECBAgAABAgQIECBAgAABAgQIECBAgAABAgQIECBA&#10;gAABAgQIECBAgAABAgQIECBAgAABAgQIECBAgAABAgQIECBAgAABAgQIECBAgAABAgQIECBAgAAB&#10;AgQIECBAgAABAgQIECBAgAABAgQIECBAgAABAgQIECBAgAABAgQIECBAgACBL1KgyP/m/XgcRYqb&#10;/jSLRTTzeURuU3Rtm6d6HuvXu/Gu3bR2NZb3W1t/bK/lGe287rzU9vsn5e3ZJ6zpxqKub/pH+MW/&#10;X3NwEDnixYuoPpdG+s4oRqMoJpP2e+O8bXnedfmsXkSXb20d1lPrIUCAAAECBAgQIECAAAECBAgQ&#10;IECAAAECBAgQIECAAAECBAgQIECAAAECBAgQIECAAAECBAgQIECAAAECBAgQuHiB4cVvaUcCBAgQ&#10;IECAAAECBAgQIECAAAECBAgQIECAAAECBAgQIECAAAECBAgQIECAAAECBAgQIECAAAECBAgQIECA&#10;AAECBAgQIECAAAECBAgQIECAAAECBAgQIECAAAECBAgQIHBcoBgMIlIUo9HxwStWaZommv39VdRd&#10;vrcXq7yrTafRzOeriBPyPOeksX79xHlVFbFYRJPbFE3Kc3skT/f2ELgSAvlncTaLJseVuNA5L1EU&#10;7fdV+501TP933vm7K3+HpXz1XZbrZXnYT207Z9mepd7u8xHrTjrnY/dbreverWvzO+d37N69129r&#10;/bGT1vTrnV9/3Tk/FtMJECBAgAABAgQIECBAgAABAgQIECBAgAABAgQIECBAgAABAgQIECBAgAAB&#10;AgQIECBAgAABAgQIECBAgAABAgQIECBAgAABAgQIECBAgAABAgQIECBAgAABAgQIECBAgAABAgQI&#10;ECBAgAABAgQIECBAgAABAgQIECBAgAABAgQIECBAgAABAgQIECBA4GIF8r9r3/7b9he77ZXZranr&#10;iPk8msUiIuVtP9eapu3ndr3W9s8xvto375XOinRWe16/7e7Qr+U7Lfub1h3ZY7l+Veuds2ntat98&#10;xtrZqz02nB9VdWU+u2t1kfyzdXDQxpW592gUxdZWFLldRnT5Geqrud2a3KZ1x+rLvTbVN9XyXY7U&#10;J5MoyvLKsLkIAQIECBAgQIAAAQIECBAgQIAAAQIECBAgQIAAAQIECBAgQIAAAQIECBAgQIAAAQIE&#10;CBAgQIAAAQIECBAgQOBDAsMPDRojQIAAAQIECBAgQIAAAQIECBAgQIAAAQIECBAgQIAAAQIECBAg&#10;QIAAAQIECBAgQIAAAQIECBAgQIAAAQIECBAgQIAAAQIECBAgQIAAAQIECBAgQIAAAQIECBAgQIAA&#10;AQJfokBRFFHs7ETkuEZP0zQRi0U0VRWRokl5bts8txvG2rldfb3Ne6ytO3WPvGZ57sZ75DOW4/07&#10;rs9dP/fENd2d1++a6/N5G7Fscz/nHgKnCix/l9qf9+m0nZ5+uzwXLTAYRKQocjscHra5n/JN9bZ2&#10;wtixNVtbh/vkffOatX5b68Zyuzbe3ievW87J413etcV4HKsYjY7l0dVyW5YXrWc/AgQIECBAgAAB&#10;AgQIECBAgAABAgQIECBAgAABAgQIECBAgAABAgQIECBAgAABAgQIECBAgAABAgQIECBAgAABAgQI&#10;ECBAgAABAgQIECBAgAABAgQIECBAgAABAgQIECBAgAABAgQIECBAgAABAgQIECBAgAABAgQIECBA&#10;gAABAgQIECBAgAABAgQIEDhFoP235pf/Nv0pUw0vBZrFInLEbBb1wUE002k0H9meaf3eXtQpml4b&#10;VeXz+KMC6fNrcrx790d3+vTrR6MoJpMot7fbNudtpH7Zy0+rb1p/ZN/e/u3c9N3gIUCAAAECBAgQ&#10;IECAAAECBAgQIECAAAECBAgQIECAAAECBAgQIECAAAECBAgQIECAAAECBAgQIECAAAECBAicR2B4&#10;nsnmEiBAgAABAgQIECBAgAABAgQIECBAgAABAgQIECBAgAABAgQIECBAgAABAgQIECBAgAABAgQI&#10;ECBAgAABAgQIECBAgAABAgQIECBAgAABAgQIECBAgAABAgQIECBAgAABAldXoCiKiK2tKFJ4ThZo&#10;Foto5vOIFLntot/v5+tz+2NtXtcRVRWR2mbZ9vNVLY01ee5yfpuvrzthTnuHfO/u7ss81to83t4p&#10;t8uxttafl995Od7e+2QqIwQ+rUD++c8/88tTuvbTHvqZdh8OoxiPD2M0OtrmeldLeXR5104mh/OX&#10;bbnWL87bz+flPy88BAgQIECAAAECBAgQIECAAAECBAgQIECAAAECBAgQIECAAAECBAgQIECAAAEC&#10;BAgQIECAAAECBAgQIECAAAECBAgQIECAAAECBAgQIECAAAECBAgQIECAAAECBAgQIECAAAECBAgQ&#10;IECAAAECBAgQIECAAAECBAgQIECAAAECBAgQIECAAAECBAgQIEBgTaAYDiNHTCZRfvXV2ujldJvZ&#10;LOq9vWhSdG0//1Bt01izvx/NdPo+0v6rfsqjqi7nxZyyWSB/HimqN282j3+qalFEMR5HkX7Wi+3t&#10;wzb/3PfyM9W79b11p+6xtfWp3sq+BAgQIECAAAECBAgQIECAAAECBAgQIECAAAECBAgQIECAAAEC&#10;BAgQIECAAAECBAgQIECAAAECBAgQIECAwCcUSH8L10OAAAECBAgQIECAAAECBAgQIECAAAECBAgQ&#10;IECAAAECBAgQIECAAAECBAgQIECAAAECBAgQIECAAAECBAgQIECAAAECBAgQIECAAAECBAgQIECA&#10;AAECBAgQIECAAAECBAgQ+HIEiuEwcsT29pfz0h9402axiBwxn0ezjH6ea/1+P//Q2InzDg6imc2i&#10;mU7ft2t5nDZeVR94I0MErqDA8veseffualxuNIpiMoliPI4ytznSd2Lbprzs5SfWe2vaPTasOVbP&#10;a8ryahi4BQECBAgQIECAAAECBAgQIECAAAECBAgQIECAAAECBAgQIECAAAECBAgQIECAAAECBAgQ&#10;IECAAAECBAgQIECAAAECBAgQIECAAAECBAgQIECAAAECBAgQIECAAAECBAgQIECAAAECBAgQIECA&#10;AAECBAgQIECAAAECBAgQIECAAAECBAgQIECAAAECBAhcSYFiNIpBitjdvZT7NXUdzXT6PmazVR5d&#10;3rV53kl5t8fBweH6U9r6hPGYzy/lvb/4Q5ommvwZpIhXry6Xoyyj2N6OYjJpo+zlbW3ZL/N4fyzn&#10;4/FhpN+RD+a98ejl+ferXde1g8HlvrvTCBAgQIAAAQIECBAgQIAAAQIECBAgQIAAAQIECBAgQIAA&#10;AQIECBAgQIAAAQIECBAgQIAAAQIECBAgQIDANRYYXuO7uzoBAgQIECBAgAABAgQIECBAgAABAgQI&#10;ECBAgAABAgQIECBAgAABAgQIECBAgAABAgQIECBAgAABAgQIECBAgAABAgQIECBAgAABAgQIECBA&#10;gAABAgQIECBAgAABAgQIECBAgMAfFCiGw8gRk8kf3Onyljd1Hc10Gs1sdtimPHp5M59Hs1hEVNX7&#10;NuX9fj9v8lia37bra3r1Y2vy3Lw23acdW7a539W7No+fVM/vsz5+lv0+dl1738v7uJx0FQXy70uO&#10;dLf003e5z2AQxXj8Pkajw3zZRtfv5nT9rs31TXm/lr7P2jPO2pbl5Ro4jQABAgQIECBAgAABAgQI&#10;ECBAgAABAgQIECBAgAABAgQIECBAgAABAgQIECBAgAABAgQIECBAgAABAgQIECBAgAABAgQIECBA&#10;gAABAgQIECBAgAABAgQIECBAgAABAgQIECBAgAABAgQIECBAgAABAgQIECBAgAABAgQIECBAgAAB&#10;AgQIECBAgAABAgSujECR/s37Yns7IscVeJq6jmY6jebgYHM7m0XTi8j5fH68dlJ909y1Wt6/3bd3&#10;TndGV490T89HCuTP+N27NvIO1UducyHLBoMoRqMoxuPDWOaR2xxbW4ftst/Wz1DLazfNbevd+nzm&#10;8ozVectzunOP1NNdPQQIECBAgAABAgQIECBAgAABAgQIECBAgAABAgQIECBAgAABAgQIECBAgAAB&#10;AgQIECBAgAABAgQIECBA4HMKDD/n4c4mQIAAAQIECBAgQIAAAQIECBAgQIAAAQIECBAgQIAAAQIE&#10;CBAgQIAAAQIECBAgQIAAAQIECBAgQIAAAQIECBAgQIAAAQIECBAgQIAAAQIECBAgQIAAAQIECBAg&#10;QIAAAQIECBAgcF6Boiyj2N6OyOH5KIGmriNyVFW0+WIRTcrbfsrbNvc31D845yxrTtm/vceGc9fv&#10;d+I98tr5PJp8Ts57ba6v17p+O6+3Lprmo2wtOkUg/8zt7bVxyszLG97aimI8jmIyOdKWa/0j43ls&#10;NDqc37V5j14eXd61a+OruWvj7bqiuLz3dxIBAgQIECBAgAABAgQIECBAgAABAgQIECBAgAABAgQI&#10;ECBAgAABAgQIECBAgAABAgQIECBAgAABAgQIECBAgAABAgQIECBAgAABAgQIECBAgAABAgQIECBA&#10;gAABAgQIECBAgAABAgQIECBAgAABAgQIECBAgAABAgQIECBAgAABAgQIECBAgAABAgQIXBmBoiyj&#10;2N6OyHGFn6aqopnNIubzts35KlIt+v2cL+cdqe/vR3NwEHWKZpnnfs7b2ofqa2PRNFdY6wpfLX+O&#10;2T7FlX+KImI0imI9traO11OtnTceR5EicpvXLfurfFOtN7c9b31Nb3y1z2QSxWBw5QldkAABAgQI&#10;ECBAgAABAgQIECBAgAABAgQIECBAgAABAgQIECBAgAABAgQIECBAgAABAgQIECBAgAABAgT+mMDw&#10;jy23mgABAgQIECBAgAABAgQIECBAgAABAgQIECBAgAABAgQIECBAgAABAgQIECBAgAABAgQIECBA&#10;gAABAgQIECBAgAABAgQIECBAgAABAgQIECBAgAABAgQIECBAgAABAgQIECBAgACB6yZQlGVEjuEw&#10;iut2+Uu6b1PXEYtFNCm6tpnP3+fTaTRdzGZH8sj1tdqxuSeMR1fv2oODdu962TbLNs/zXJBA+lzz&#10;Z9u8fXtBG17ANqNRFDm2tg5/T/Pvaor2d7Zr09ixWjeW5/fWHlmXx/K85fpiMoliZyfKFP22nx8b&#10;296O9nvkAl7VFgQIECBAgAABAgQIECBAgAABAgQIECBAgAABAgQIECBAgAABAgQIECBAgAABAgQI&#10;ECBAgAABAgQIECBAgAABAgQIECBAgAABAgQIECBAgAABAgQIECBAgAABAgQIECBAgAABAgQIECBA&#10;gAABAgQIECBAgAABAgQIECBAgAABAgQIECBAgAABAgQIECBw/QSKwSCK7e2IHFfgaabTqA8Oosmx&#10;v3/YprzOea/f5SfOPWmPTfVUi3Su55IEmqb1zp91yq7ek38nJpMoxuMT2/KU8dPWd+Mf3Gc4vHo2&#10;bkSAAAECBAgQIECAAAECBAgQIECAAAECBAgQIECAAAECBAgQIECAAAECBAgQIECAAAECBAgQIECA&#10;AIEbIuBvcN2QD9JrECBAgAABAgQIECBAgAABAgQIECBAgAABAgQIECBAgAABAgQIECBAgAABAgQI&#10;ECBAgAABAgQIECBAgAABAgQIECBAgAABAgQIECBAgAABAgQIECBAgAABAgQIECBAgAABAgQIECBw&#10;cQJFWUaMRlGkuIpP0zTRTKfRHBx8VFv31+3vH+6Taylvx5Z5u3/OU9T9eakfVXUVaW7GnWazaHJc&#10;4bcpJpModnbaKE9o83g7dutWlLdvR5naIrfLKJb1rs31Nk97ewgQIECAAAECBAgQIECAAAECBAgQ&#10;IECAAAECBAgQIECAAAECBAgQIECAAAECBAgQIECAAAECBAgQIECAAAECBAgQIECAAAECBAgQIECA&#10;AAECBAgQIECAAAECBAgQIECAAAECBAgQIECAAAECBAgQIECAAAECBAgQIECAAAECBAgQIECAAAEC&#10;BAgQIECAwFkFivE4Bini7t2zLrmQeU3TRHNwEM3+/qqtc79fW+ar+tpY3a09S306jSbHbNa2UdcX&#10;8h42uQCBqorm3bs2LmC3j9+iLKOYTCL/TpzWlmlepHm5Xc3f3o5iZyfKFP22nx8by2vSuR4CBAgQ&#10;IECAAAECBAgQIECAAAECBAgQIECAAAECBAgQIECAAAECBAgQIECAAAECBAgQIECAAAECBAjcdIHh&#10;TX9B70eAAAECBAgQIECAAAECBAgQIECAAAECBAgQIECAAAECBAgQIECAAAECBAgQIECAAAECBAgQ&#10;IECAAAECBAgQIECAAAECBAgQIECAAAECBAgQIECAAAECBAgQIECAAAECBAgQIECAAIGbJlAURRST&#10;SUSOz/Q083k0BwdR7++3bc6bXn6knsdyTKfRzGaHbT/vaqmNXO+iVz9W662PdBfP5Qq0n2f6TOPF&#10;i6gu+ujBIMrbt6O4detI268dydO8Is0v796NwYMHMbh/P8quTXUPAQIECBAgQIAAAQIECBAgQIAA&#10;AQIECBAgQIAAAQIECBAgQIAAAQIECBAgQIAAAQIECBAgQIAAAQIECBAgQIAAAQIECBAgQIAAAQIE&#10;CBAgQIAAAQIECBAgQIAAAQIECBAgQIAAAQIECBAgQIAAAQIECBAgQIAAAQIECBAgQIAAAQIECBAg&#10;QIAAAQIECBD4FAJFUUSxvR2R4zM8TVVFM52+j9nsMO/aNBa9vOnyrs1rN+WpFvP54VgeX0a716b6&#10;B2pR159B5gs+Mnk3e3ttXKZCMZlEsbPTRnlCm8fXx85aa9eNx5f5Ss4iQIAAAQIECBAgQIAAAQIE&#10;CBAgQIAAAQIECBAgQIAAAQIECBAgQIAAAQIECBAgQIAAAQIECBAgQIDAMYHhsYoCAQIECBAgQIAA&#10;AQIECBAgQIAAAQIECBAgQIAAAQIECBAgQIAAAQIECBAgQIAAAQIECBAgQIAAAQIECBAgQIAAAQIE&#10;CBAgQIAAAQIECBAgQIAAAQIECBAgQIAAAQIECBAgQIAAAQIECBA4RaDY2ooc5Z07p8z89MNN00TM&#10;ZtFMp1EfHLRt85HtmdbnvZfn5TNXearle3j+oEBVRf36dUSK6g9uFelndHD/fpQPHrRtPy9TfbCs&#10;t3lvXnn79h892XoCBAgQIECAAAECBAgQIECAAAECBAgQIECAAAECBAgQIECAAAECBAgQIECAAAEC&#10;BAgQIECAAAECBAgQIECAAAECBAgQIECAAAECBAgQIECAAAECBAgQIECAAAECBAgQIECAAAECBAgQ&#10;IECAAAECBAgQIECAAAECBAgQIECAAAECBAgQIECAAAECBAgQIPBJBYrBIIqdnYgcV/Rpqiqa2ayN&#10;yO18ftifTld5W1/O6caP1HrrjtS7vdL4qt6rNQcHq7Pa8XxmjrzfWh7pnp6PF2itk3e8eBGfTLIs&#10;25/3Mv2855/7HF3etcdqk0kU29tR5DZF2ctPrHdrxuMoiuLjUawkQIAAAQIECBAgQIAAAQIECBAg&#10;QIAAAQIECBAgQIAAAQIECBAgQIAAAQIECBAgQIAAAQIECBAgQODGCQxv3Bt5IQIECBAgQIAAAQIE&#10;CBAgQIAAAQIECBAgQIAAAQIECBAgQIAAAQIECBAgQIAAAQIECBAgQIAAAQIECBAgQIAAAQIECBAg&#10;QIAAAQIECBAgQIAAAQIECBAgQIAAAQIECBAgQIAAAQIECBD4ogSKoogYj6NIUX711Wd/92Y6jWY2&#10;i7bt55tqvfFYH5/Po1ksIlJsaps0fuJYXre2/tgeeXx/P+q9vbbNe924J71j9fRpG0nr7M9oFIP7&#10;96NMkdvBgweHeWrb/OHDGKxFnluU5dnPMJMAAQIECBAgQIAAAQIECBAgQIAAAQIECBAgQIAAAQIE&#10;CBAgQIAAAQIECBAgQIAAAQIECBAgQIAAAQIECBAgQIAAAQIECBAgQIAAAQIECBAgQIAAAQIECBAg&#10;QIAAAQIECBAgQIAAAQIECBAgQIAAAQIECBAgQIAAAQIECBAgQIAAAQIECBAgQIAAAQIECNxwgWIw&#10;iGJ7OyLHFX6auo5mOj2M2WyVR5d3bZ6znh8cHM4/oa1TPdK63LZnnKGNdB/PmkD+jN6+jSrFpT3j&#10;cZTpZ7eYTA5jmZe53+V37kSZ46uvoli2bf+EvJ2T1nsIECBAgAABAgQIECBAgAABAgQIECBAgAAB&#10;AgQIECBAgAABAgQIECBAgAABAgQIECBAgAABAgQIELh+AsPrd2U3JkCAAAECBAgQIECAAAECBAgQ&#10;IECAAAECBAgQIECAAAECBAgQIECAAAECBAgQIECAAAECBAgQIECAAAECBAgQIECAAAECBAgQIECA&#10;AAECBAgQIECAAAECBAgQIECAAAECBAgQIECAAAECV1egGI8jR9y5c3UvueFmzWwW9d5eNCm6tp9/&#10;qPbBsXfvonn7NurUxny+4eQrWEoW1ZMnbZz5xmUZ5b17MXj4cBVlL99Y3929gi/vSgQIECBAgAAB&#10;AgQIECBAgAABAgQIECBAgAABAgQIECBAgAABAgQIECBAgAABAgQIECBAgAABAgQIECBAgAABAgQI&#10;ECBAgAABAgQIECBAgAABAgQIECBAgAABAgQIECBAgAABAgQIECBAgAABAgQIECBAgAABAgQIECBA&#10;gAABAgQIECBAgAABAgQIECBA4MsSKMoyiu3tiBxX4GkWi2gODqKZTo+19Qn1k+afVN+4z95e1Cma&#10;FFFVV0DiM18h+dcpLvzZ2oryzp338dVXbV7k2jJvx7v8/v3Y+uGHGD5+HINvv41iMLjwK9mQAAEC&#10;BAgQIECAAAECBAgQIECAAAECBAgQIECAAAECBAgQIECAAAECBAgQIECAAAECBAgQIECAAIHTBYan&#10;TzGDAAECBAgQIECAAAECBAgQIECAAAECBAgQIECAAAECBAgQIECAAAECBAgQIECAAAECBAgQIECA&#10;AAECBAgQIECAAAECBAgQIECAAAECBAgQIECAAAECBAgQIECAAAECBAgQIECAAAECBAgQuOkCxWgU&#10;gxSxu/vJXrWZzaJ++zbqd++iyW0/31RbG8/z23Vpbj+P+fyT3fnMG9d11M+ftzH/P//nbMuGwxg8&#10;eBCDhw+jTJHbLsr0OeQY5Pbu3Tbv9/Pn5SFAgAABAgQIECBAgAABAgQIECBAgAABAgQIECBAgAAB&#10;AgQIECBAgAABAgQIECBAgAABAgQIECBAgAABAgQIECBAgAABAgQIECBAgAABAgQIECBAgAABAgQI&#10;ECBAgAABAgQIECBAgAABAgQIECBAgAABAgQIECBAgAABAgQIECBAgAABAgQIECBAgAABAgRunkAx&#10;HEZx+3ZEjs/0NLNZ1Ht70aTo2n7+odqHxvp7NAcHEU3zmd7wMx47n0f94kUb577FYBDDf/fvYvj9&#10;90fjhx8O+48fx/Drr8+9rQUECBAgQIAAAQIECBAgQIAAAQIECBAgQIAAAQIECBAgQIAAAQIECBAg&#10;QIAAAQIECBAgQIAAAQIECJwuMDx9ihkECBAgQIAAAQIECBAgQIAAAQIECBAgQIAAAQIECBAgQIAA&#10;AQIECBAgQIAAAQIECBAgQIAAAQIECBAgQIAAAQIECBAgQIAAAQIECBAgQIAAAQIECBAgQIAAAQIE&#10;CBAgQIAAAQIECBAgQIAAgT8uUIxGMbh/v40/vtv7HZrZLKqXL6N+8SKq58+jSm2Xt23uL+vt2DJv&#10;3r59v8nnyBaLqJ4+beO8xxfb21Hu7rYxWLZt/+7djbUjc/L8yeS8R5pPgAABAgQIECBAgAABAgQI&#10;ECBAgAABAgQIECBAgAABAgQIECBAgAABAgQIECBAgAABAgQIECBAgAABAgQIECBAgAABAgQIECBA&#10;gAABAgQIECBAgAABAgQIECBAgAABAgQIECBAgAABAgQIECBAgAABAgQIECBAgAABAgQIECBAgAAB&#10;AgQIECBAgAABAgQIfCECxWgUgxSxu/vJ3rhpmmj296PZ24s6Rb/t593YWWvt/LxvjoODNiKddSOe&#10;qorFX//axknvU0wmMXz8OIbff/8+fvjhfZ7qg7t3T1quToAAAQIECBAgQIAAAQIECBAgQIAAAQIE&#10;CBAgQIAAAQIECBAgQIAAAQIECBAgQIAAAQIECBAgQIDACQLDE+rKBAgQIECAAAECBAgQIECAAAEC&#10;BAgQIECAAAECBAgQIECAAAECBAgQIECAAAECBAgQIECAAAECBAgQIECAAAECBAgQIECAAAECBAgQ&#10;IECAAAECBAgQIECAAAECBAgQIECAAAECBAgQIECAAIFrIVCMRjF89CgixzmeZj6P6sWLqJ8/b9t+&#10;Xqd6lept289/+y2a/f1znPJppuY7VDl++SXmH3PEeByDv/u7GH7zTQySW45sONjUv3fvY06whgAB&#10;AgQIECBAgAABAgQIECBAgAABAgQIECBAgAABAgQIECBAgAABAgQIECBAgAABAgQIECBAgAABAgQI&#10;ECBAgAABAgQIECBAgAABAgQIECBAgAABAgQIECBAgAABAgQIECBAgAABAgQIECBAgAABAgQIECBA&#10;gAABAgQIECBAgAABAgQIECBAgAABAgQIECBwokBRFFHs7ESkGJw462IGmuk06oODaLrY31/ldS9v&#10;evmRel6XxlZ75Hm5/+ZN1L//fhjLPGazi7n0R+6S33H+f/9vGydtUdy5E8Pvv4+tFLkd/vBDDB8/&#10;jsG338bwu+/aKB88iPwZeQgQIECAAAECBAgQIECAAAECBAgQIECAAAECBAgQIECAAAECBAgQIECA&#10;AAECBAgQIECAAAECBAgQOBQYgiBAgAABAgQIECBAgAABAgQIECBAgAABAgQIECBAgAABAgQIECBA&#10;gAABAgQIECBAgAABAgQIECBAgAABAgQIECBAgAABAgQIECBAgAABAgQIECBAgAABAgQIECBAgAAB&#10;AgQIECBAgAABAgQIfIkCxdZWDB89ishxjqfe34/qt9+ievYs6hS57cex2vPnEbPZOU64hKnTaVR/&#10;+1sbp542GrVOg+TUxjffvO/38zx+796p25lAgAABAgQIECBAgAABAgQIECBAgAABAgQIECBAgAAB&#10;AgQIECBAgAABAgQIECBAgAABAgQIECBAgAABAgQIECBAgAABAgQIECBAgAABAgQIECBAgAABAgQI&#10;ECBAgAABAgQIECBAgAABAgQIECBAgAABAgQIECBAgAABAgQIECBAgAABAgQIECBAgAABAgQIELhM&#10;gWI8jkGKuHv3kx/bzGZRv3kT9e+/v49lv8m1/tiGvD+n2d//JPfNZ8z/9/9u48QDRqMYfvttDL/7&#10;LgYpct62Oe/X7t8/cQsDBAgQIECAAAECBAgQIECAAAECBAgQIECAAAECBAgQIECAAAECBAgQIECA&#10;AAECBAgQIECAAAECBG6SwPAmvYx3IUCAAAECBAgQIECAAAECBAgQIECAAAECBAgQIECAAAECBAgQ&#10;IECAAAECBAgQIECAAAECBAgQIECAAAECBAgQIECAAAECBAgQIECAAAECBAgQIECAAAECBAgQIECA&#10;AAECBAgQIECAAAECBAh8aoFyezvKH36IrRRnfeo3b6J69ux9PH8e1W+/Rd2vLfP6xYuoXr2KmE7P&#10;uv2nnTebxeKnn9o49aDRKIaPHsUgxzfftG3b//rrw9qyHaa2fPAgirI8dUsTCBAgQIAAAQIECBAg&#10;QIAAAQIECBAgQIAAAQIECBAgQIAAAQIECBAgQIAAAQIECBAgQIAAAQIECBAgQIAAAQIECBAgQIAA&#10;AQIECBAgQIAAAQIECBAgQIAAAQIECBAgQIAAAQIECBAgQIAAAQIECBAgQIAAAQIECBAgQIAAAQIE&#10;CBAgQIAAAQIECBAgQIAAAQLXRaAYjWLw8GEbf/TOzWIR1ZMnMf/pp1icENXTpxFN80ePOr5+NovF&#10;X/7SxvHBXmU8juF3361i8O23bT7o11I+uHu3t0hKgAABAgQIECBAgAABAgQIECBAgAABAgQIECBA&#10;gAABAgQIECBAgAABAgQIECBAgAABAgQIECBA4PoJDK/fld2YAAECBAgQIECAAAECBAgQIECAAAEC&#10;BAgQIECAAAECBAgQIECAAAECBAgQIECAAAECBAgQIECAAAECBAgQIECAAAECBAgQIECAAAECBAgQ&#10;IECAAAECBAgQIECAAAECBAgQIECAAAECBAgQIHC9BMqvvoocW//+35/54s10GtWrV1Evo81fv171&#10;c301vqyv+mms2ds781kXNnE2i8VPP7Vx6p6DQQwePozBo0cx+PrrVTtc6+fxYRovxuNTtzSBAAEC&#10;BAgQIECAAAECBAgQIECAAAECBAgQIECAAAECBAgQIECAAAECBAgQIECAAAECBAgQIECAAAECBAgQ&#10;IECAAAECBAgQIECAAAECBAgQIECAAAECBAgQIECAAAECBAgQIECAAAECBAgQIECAAAECBAgQIECA&#10;AAECBAgQIECAAAECBAgQIECAAAECBAgQIHBTBIrhMIaPH7cRP/648bWa2SwW//ZvsfjrX2Px008x&#10;T5HbVaR6/fLlxrUXUpxOY/Gv/9rGh/Yrtrdj8O23Mbh/P8p792KQotzdPZ4va+2cnKfIDh4CBAgQ&#10;IECAAAECBAgQIECAAAECBAgQIECAAAECBAgQIECAAAECBAgQIECAAAECBAgQIECAAAECn1vA33L5&#10;3J+A8wkQIECAAAECBAgQIECAAAECBAgQIECAAAECBAgQIECAAAECBAgQIECAAAECBAgQIECAAAEC&#10;BAgQIECAAAECBAgQIECAAAECBAgQIECAAAECBAgQIECAAAECBAgQIECAAAECBAgQIECAAAECGwSK&#10;8TiGjx5F5PiIp5nPo379OqpXr6LuIvVzXr18GdWTJ1H9+msscvv06WH/2bOIuv6I0z5iSVUdnpvO&#10;PstT3r0bg6+/jkHy6LfZqHzwIAb37kWeU+7utjFIbTEanWVrcwgQIECAAAECBAgQIECAAAECBAgQ&#10;IECAAAECBAgQIECAAAECBAgQIECAAAECBAgQIECAAAECBAgQIECAAAECBAgQIECAAAECBAgQIECA&#10;AAECBAgQIECAAAECBAgQIECAAAECBAgQIECAAAECBAgQIECAAAECBAgQIECAAAECBAgQIECAAAEC&#10;BAgQIECAAAEC11KgGI1i6x/+oY2TXqB+9y4WP/10JOZd/69/jcXf/hbN27cnLb+QerO/H4v/9//a&#10;OO+GxZ07MdjdjfLevShTO8jtSXmel+YXk0kU29ttW3b51tZ5jzafAAECBAgQIECAAAECBAgQIECA&#10;AAECBAgQIECAAAECBAgQIECAAAECBAgQIECAAAECBAgQIECAwEpguMokBAgQIECAAAECBAgQIECA&#10;AAECBAgQIECAAAECBAgQIECAAAECBAgQIECAAAECBAgQIECAAAECBAgQIECAAAECBAgQIECAAAEC&#10;BAgQIECAAAECBAgQIECAAAECBAgQIECAAAECBAgQIECAAAECN0ag2NqKwcOHbZz1pZqqiurZs6ie&#10;PInq6dNYpNiU57E8L+r6rFv/4Xn169eRY/7nP595r2J7O8q7d6Pc3W1jsGzbfqof6eex9Vpa7yFA&#10;gAABAgQIECBAgAABAgQIECBAgAABAgQIECBAgAABAgQIECBAgAABAgQIECBAgAABAgQIECBAgAAB&#10;AgQIECBAgAABAgQIECBAgAABAgQIECBAgAABAgQIECBAgAABAgQIECBAgAABAgQIECBAgAABAgQI&#10;ECBAgAABAgQIECBAgAABAgQIECBAgAABAgQIXGeB8tatGP3jP7Zx0nvUb97E4uef26h++eV9vqwt&#10;Uq1KebO/f9IWn6ze/P57LFLETz/9sTPKMorJJIrt7cM25WUv78bKPGdtXl5zpJ77t29HkWxzeyzf&#10;2YkinechQIAAAQIECBAgQIAAAQIECBAgQIAAAQIECBAgQIAAAQIECBAgQIAAAQIECBAgQIAAAQIE&#10;CBC4OQLDm/Mq3oQAAQIECBAgQIAAAQIECBAgQIAAAQIECBAgQIAAAQIECBAgQIAAAQIECBAgQIAA&#10;AQIECBAgQIAAAQIECBAgQIAAAQIECBAgQIAAAQIECBAgQIAAAQIECBAgQIAAAQIECBAgQIAAAQIE&#10;CBAgQOCPCBSDQQwfPWrjtH2aqorqt9+ievq0jcWTJxvzdvz584g0/7KfZn8/qhzpbh/1jEZR3r0b&#10;g93dKO/di8HSJreDb75pnbq8bdNcDwECBAgQIECAAAECBAgQIECAAAECBAgQIECAAAECBAgQIECA&#10;AAECBAgQIECAAAECBAgQIECAAAECBAgQIECAAAECBAgQIECAAAECBAgQIECAAAECBAgQIECAAAEC&#10;BAgQIECAAAECBAgQIECAAAECBAgQIECAAAECBAgQIECAAAECBAgQIECAAAECBAgQIEDgugmUX30V&#10;oxz/+I8fvHr16lVUP/8cixy//PI+T/1+PabTD+7zWQbrOpq9vTYu4/xiZyeKW7eivH27jY15Gi+W&#10;42UvX83Ne2xvRzGZrNoy5+PxZbyCMwgQIECAAAECBAgQIECAAAECBAgQIECAAAECBAgQIECAAAEC&#10;BAgQIECAAAECBAgQIECAAAECBHoCw14uJUCAAAECBAgQIECAAAECBAgQIECAAAECBAgQIECAAAEC&#10;BAgQIECAAAECBAgQIECAAAECBAgQIECAAAECBAgQIECAAAECBAgQIECAAAECBAgQIECAAAECBAgQ&#10;IECAAAECBAgQIECAAAECBAgQIHAmgWIwiOE337Rx2oKmrqN69iyqX3+N6unTI+1irZ/Hm4OD07a8&#10;nPHZLOrffmvjTAeOx63H4NGjyDHMbTJaz9vxu3fPtKVJBAgQIECAAAECBAgQIECAAAECBAgQIECA&#10;AAECBAgQIECAAAECBAgQIECAAAECBAgQIECAAAECBAgQIECAAAECBAgQIECAAAECBAgQIECAAAEC&#10;BAgQIECAAAECBAgQIECAAAECBAgQIECAAAECBAgQIECAAAECBAgQIECAAAECBAgQIECAAAECBAgQ&#10;IECAAIGrIjDY3Y0co//4Hz94perFi1j8/HNUKXK7+OWXqJ4+jfrly6hS1K9eHcmbd+8+uN91HGz2&#10;9iJH/dtvF3/9oohiMnkf29ttXubaMm/HT6qneWU3L7XlrVtR5NjZafOu37ap1u6ZzvQQIECAAAEC&#10;BAgQIECAAAECBAgQIECAAAECBAgQIECAAAECBAgQIECAAAECBAgQIECAAAECBL5kgeGX/PLenQAB&#10;AgQIECBAgAABAgQIECBAgAABAgQIECBAgAABAgQIECBAgAABAgQIECBAgAABAgQIECBAgAABAgQI&#10;ECBAgAABAgQIECBAgAABAgQIECBAgAABAgQIECBAgAABAgQIECBAgAABAgQIECBA4NMLFGUZw6+/&#10;biP+6Z9OPbD+/fdYPH0a1a+/RrXWrtfrly9P3e/SJkynsfjLX9o47cxiMonBo0dtDL/5ZpW3tYcP&#10;Y/DgQZQpctvmt2+ftqVxAgQIECBAgAABAgQIECBAgAABAgQIECBAgAABAgQIECBAgAABAgQIECBA&#10;gAABAgQIECBAgAABAgQIECBAgAABAgQIECBAgAABAgQIECBAgAABAgQIECBAgAABAgQIECBAgAAB&#10;AgQIECBAgAABAgQIECBAgAABAgQIECBAgAABAgQIECBAgAABAgQIECBAgMCVEBjcvx854p/+6Uz3&#10;aebzqF6+jPrVq6hTWy3bE/M03s7Pa16/jqjrM51zYyY1TTT7+21cyjsVRRQ7O1HeuhVFijLlbdv1&#10;u3ZTfbmuvHMnynv3YpCi3N1toxgMLuX6DiFAgAABAgQIECBAgAABAgQIECBAgAABAgQIECBAgAAB&#10;AgQIECBAgAABAgQIECBAgAABAgQIXITA8CI2sQcBAgQIECBAgAABAgQIECBAgAABAgQIECBAgAAB&#10;AgQIECBAgAABAgQIECBAgAABAgQIECBAgAABAgQIECBAgAABAgQIECBAgAABAgQIECBAgAABAgQI&#10;ECBAgAABAgQIECBAgAABAgQIECBAgACBixIo79yJUYr4D//h1C2b+Tyqly+jfvVqFVXOX78+2j+h&#10;1rx7d+qGEpwDAABAAElEQVQZn2JCc3AQi7/8pY3pWQ4YjWLw4MFhPHwYZZen9liexvPc8t69KMry&#10;LLubQ4AAAQIECBAgQIAAAQIECBAgQIAAAQIECBAgQIAAAQIECBAgQIAAAQIECBAgQIAAAQIECBAg&#10;QIAAAQIECBAgQIAAAQIECBAgQIAAAQIECBAgQIAAAQIECBAgQIAAAQIECBAgQIAAAQIECBAgQIAA&#10;AQIECBAgQIAAAQIECBAgQIAAAQIECBAgQIAAAQIECBD4bALF1lYMv/46Isc5n6Zpon7zJuqXL6N+&#10;9Srqd++i2d+P5uCgjbqXH6nn8Q1j9YZ6W1vWY7E45w1vwPRk3CTXKsVFPsVXX8VgdzfKe/dikKJc&#10;5rlt+7ne1fp5rm1vX+RV7EWAAAECBAgQIECAAAECBAgQIECAAAECBAgQIECAAAECBAgQIECAAAEC&#10;BAgQIECAAAECBAgQOFVgeOoMEwgQIECAAAECBAgQIECAAAECBAgQIECAAAECBAgQIECAAAECBAgQ&#10;IECAAAECBAgQIECAAAECBAgQIECAAAECBAgQIECAAAECBAgQIECAAAECBAgQIECAAAECBAgQIECA&#10;AAECBAgQIECAAAECBAhcUYFiayuGX38dkeMjnmaxiPr166hfvYoqRW7bSLV+v3rxIqonT6J6+jQW&#10;qa2fP49omo848SOXzGZR/fJLG2feoSyj3N2NwYMHUabIbRsPH8bgu+9i+PhxDL///rBN/WLonzI5&#10;s62JBAgQIECAAAECBAgQIECAAAECBAgQIECAAAECBAgQIECAAAECBAgQIECAAAECBAgQIECAAAEC&#10;BAgQIECAAAECBAgQIECAAAECBAgQIECAAAECBAgQIECAAAECBAgQIECAAAECBAgQIECAAAECBAgQ&#10;IECAAAECBAgQIECAAAECBAgQIECAAAECBAgQIECAwJUQKIoiBnfvtnEZF2qqKpr9/ah//z3qd++i&#10;efu2bevUdnnbLutdrT9+LM/77O1dxvWv1BnNmzexSBF//ev57zUex+DevSh3dw/bLn/wIAYPH7ZR&#10;Ltuun9tiNDr/WVYQIECAAAECBAgQIECAAAECBAgQIECAAAECBAgQIECAAAECBAgQIECAAAECBAgQ&#10;IECAAAECBJLAkAIBAgQIECBAgAABAgQIECBAgAABAgQIECBAgAABAgQIECBAgAABAgQIECBAgAAB&#10;AgQIECBAgAABAgQIECBAgAABAgQIECBAgAABAgQIECBAgAABAgQIECBAgAABAgQIECBAgAABAgQI&#10;ECBAgACBL1WgGA5j8OBBG1vnQGgWi6h++y2qJ09i8fRpVMtYpH6Xd2P18+cRTXOO3S9oal1H/eJF&#10;G/HnP39407KMwTffxPDx4xh+//1hu55/910UW+dR+vCRRgkQIECAAAECBAgQIECAAAECBAgQIECA&#10;AAECBAgQIECAAAECBAgQIECAAAECBAgQIECAAAECBAgQIECAAAECBAgQIECAAAECBAgQIECAAAEC&#10;BAgQIECAAAECBAgQIECAAAECBAgQIECAAAECBAgQIECAAAECBAgQIECAAAECBAgQIECAAAECBAgQ&#10;IECAAAEC102gGAyiuH07yhQX+TR1Hc27d1HnePs2mhT13l40BwfR7O8ftjlPUff7y7xen3dSvbc+&#10;ZrOLfIXL3Ws6jerJkzbm5zi5uHMnBg8fHolyrd+Nt/UHDyJ/5h4CBAgQIECAAAECBAgQIECAAAEC&#10;BAgQIECAAAECBAgQIECAAAECBAgQIECAAAECBAgQIECAwBABAQIECBAgQIAAAQIECBAgQIAAAQIE&#10;CBAgQIAAAQIECBAgQIAAAQIECBAgQIAAAQIECBAgQIAAAQIECBAgQIAAAQIECBAgQIAAAQIECBAg&#10;QIAAAQIECBAgQIAAAQIECBAgQIAAAQIECBAgQIAAAQLnEyiGwxh++20b41OWNotFVL/+GtXTp7FI&#10;UT15cixvx1K9fvEiomlO2fETDNd1VD//3Mb0X/5l8wFlGYNHj2L4+PFhfP/98fy776IYjTavVyVA&#10;gAABAgQIECBAgAABAgQIECBAgAABAgQIECBAgAABAgQIECBAgAABAgQIECBAgAABAgQIECBAgAAB&#10;AgQIECBAgAABAgQIECBAgAABAgQIECBAgAABAgQIECBAgAABAgQIECBAgAABAgQIECBAgAABAgQI&#10;ECBAgAABAgQIECBAgAABAgQIECBAgAABAgQIENgoUJRlFHfuRJnisp6mrqM5OIjm3buol9Hme3ur&#10;WjfWpFqes+rn+RvmtXOWc2M6vaxXOfM5ze+/xyLHv/7r2dYURZS7uzF4+LCNMrcPHkR5+3YUt25F&#10;mWLV7uwc6a/GUn01ZzQ627lmESBAgAABAgQIECBAgAABAgQIECBAgAABAgQIECBAgAABAgQIECBA&#10;gAABAgQIECBAgAABAldOYHjlbuRCBAgQIECAAAECBAgQIECAAAECBAgQIECAAAECBAgQIECAAAEC&#10;BAgQIECAAAECBAgQIECAAAECBAgQIECAAAECBAgQIECAAAECBAgQIECAAAECBAgQIECAAAECBAgQ&#10;IECAAAECBAgQIECAAAECBG6QQDEcxvC779oYn/JeTV1H/eJFVM+ft1Ev2+rZs6P9VG/Hcj3Nj9ns&#10;lJ0vYDjdrfrllzam//N/bt6wKGLw6FEMHz+O4d//fUz+y3+JyY8/xvif/znKyWTzGlUCBAgQIECA&#10;AAECBAgQIECAAAECBAgQIECAAAECBAgQIECAAAECBAgQIECAAAECBAgQIECAAAECBAgQIECAAAEC&#10;BAgQIECAAAECBAgQIECAAAECBAgQIECAAAECBAgQIECAAAECBAgQIECAAAECBAgQIECAAAECBAgQ&#10;IECAAAECBAgQIECAAAECBAgQIECAAIFLFyjKMoqdnYgUg7/7uws/v6mqaN69izrHmzdRv3wZVYrc&#10;1q9eRZXiWK03ntdEXV/4vc61YdMc3jfda/7nP59r6cbJw2GUt2617m2b8lWbPoei38/zlv1uTv68&#10;ct7123ZZy3PzZ+ohQIAAAQIECBAgQIAAAQIECBAgQIAAAQIECBAgQIAAAQIECBAgQIAAAQIECBAg&#10;QIAAAQIEPo3A8NNsa1cCBAgQIECAAAECBAgQIECAAAECBAgQIECAAAECBAgQIECAAAECBAgQIECA&#10;AAECBAgQIECAAAECBAgQIECAAAECBAgQIECAAAECBAgQIECAAAECBAgQIECAAAECBAgQIECAAAEC&#10;BAgQIECAAAECBM4rUJRlDB4+bOM8a+vff4/q+fM26mXb9p89i36/zX/9NRa//BKxWJzniLPNbZqo&#10;njxpY/q//le8+x//43Dd1laM//N/jsmf/hSTH39sY+v778+2p1kECBAgQIAAAQIECBAgQIAAAQIE&#10;CBAgQIAAAQIECBAgQIAAAQIECBAgQIAAAQIECBAgQIAAAQIECBAgQIAAAQIECBAgQIAAAQIECBAg&#10;QIAAAQIECBAgQIAAAQIECBAgQIAAAQIECBAgQIAAAQIECBAgQIAAAQIECBAgQIAAAQIECBAgQIAA&#10;AQIECBAgQIAAAQLXTqAYDKL46qsoU8S33577/k1dR/3mTdQvX0aVon716ni+rHVzqmfPos7x+vW5&#10;z7uUBYvF4d3S/apPcGAxmURx61aUKYqdncO26+c21Vbjy3q5uxuDFOXdu5HzLgapX4zHn+CWtiRA&#10;gAABAgQIECBAgAABAgQIECBAgAABAgQIECBAgAABAgQIECBAgAABAgQIECBAgAABAtdTYHg9r+3W&#10;BAgQIECAAAECBAgQIECAAAECBAgQIECAAAECBAgQIECAAAECBAgQIECAAAECBAgQIECAAAECBAgQ&#10;IECAAAECBAgQIECAAAECBAgQIECAAAECBAgQIECAAAECBAgQIECAAAECBAgQIECAAAECBAh0AuWd&#10;O5Fj6+//vit9sG3qOqonT2Lx00+x+Nvf3ke///PPEfP5B/c582DaZ/ov/9LG6//239plg8ePY/tP&#10;f4rJjz/GJLXj//SfohiNzryliQQIECBAgAABAgQIECBAgAABAgQIECBAgAABAgQIECBAgAABAgQI&#10;ECBAgAABAgQIECBAgAABAgQIECBAgAABAgQIECBAgAABAgQIECBAgAABAgQIECBAgAABAgQIECBA&#10;gAABAgQIECBAgAABAgQIECBAgAABAgQIECBAgAABAgQIECBAgAABAgQIECBAgAABAjdXoCjLGOzu&#10;trH1D/9wrhdtFouonj1bRd3Lu/p6rXn37lxnXMXJzcFB5KifP7+Q6xWTSZTpM+gifx5tfvdu2676&#10;ub6ptr19IfewCQECBAgQIECAAAECBAgQIECAAAECBAgQIECAAAECBAgQIECAAAECBAgQIECAAAEC&#10;BAgQuAoCw6twCXcgQIAAAQIECBAgQIAAAQIECBAgQIAAAQIECBAgQIAAAQIECBAgQIAAAQIECBAg&#10;QIAAAQIECBAgQIAAAQIECBAgQIAAAQIECBAgQIAAAQIECBAgQIAAAQIECBAgQIAAAQIECBAgQIAA&#10;AQIECBAgQODyBIqyjOF337UR//W/bjy4qeuonj6Nxd/+Fouffjps1/N/+7eI+Xzj+tOKVdrr7X//&#10;723kucVkEuN//ueY/PhjTP70p7YdPnp02jbGCRAgQIAAAQIECBAgQIAAAQIECBAgQIAAAQIECBAg&#10;QIAAAQIECBAgQIAAAQIECBAgQIAAAQIECBAgQIAAAQIECBAgQIAAAQIECBAgQIAAAQIECBAgQIAA&#10;AQIECBAgQIAAAQIECBAgQIAAAQIECBAgQIAAAQIECBAgQIAAAQIECBAgQIAAAQIECBAgQIAAAQIE&#10;CBwRKIbDGH7zTRtHBj7QaabTqJ49Oxb1Wq1++TLqt2+jfvcumhT13l5EWnsTn+bgIKonT9r4qPcb&#10;jaK8ezcG9+5FmWJw//6Z22I8/qgjLSJAgAABAgQIECBAgAABAgQIECBAgAABAgQIECBAgAABAgQI&#10;ECBAgAABAgQIECBAgAABAp9KYPipNrYvAQIECBAgQIAAAQIECBAgQIAAAQIECBAg8P/Zu/MYO6/y&#10;fuDPe+97Z/My44njeBnbeNwKCDSxC4GQFAjEqXBKq/7DXhBFrVQBUksRKi1KC0LQUoFoperXTZUo&#10;lLaoEFWCxiFlLSFuA8EOCUmh8ngZ2/ES2zMZz3qX93fva8+1JzNje7wknvHnSl+dc56zvOd85l9L&#10;JkCAAAECBAgQIECAAAECBAgQIECAAAECBAgQIECAAAECBAgQIECAAAECBAgQIECAAAECBAgQIECA&#10;AAECBAgQIECAAAECBAgQIECAAAECBAgQIECAAIH5K5AUCpGuWpUnbrllxodkWRbVw4ejsn//qfT3&#10;N9vxHTui/NOfRtTXXMgvGxuLsQcfzDO5Pu3tjbZXvSrab7stb1tuuimSYnFyWkuAAAECBAgQIECA&#10;AAECBAgQIECAAAECBAgQIECAAAECBAgQIECAAAECBAgQIECAAAECBAgQIECAAAECBAgQIECAAAEC&#10;BAgQIECAAAECBAgQIECAAAECBAgQIECAAAECBAgQIECAAAECBAgQIECAAAECBAgQIECAAAECBAgQ&#10;IECAAAECBAgQIECAAAECBAgQIEDgsggkra2RrlmTZ64HZtVqZMPDUTudvD8y0qxNzmX1WmNNc9xY&#10;P8O6KWvq81E/f17+JiaidvRonrneP2lvj0J3dxSXLTtnW6jPF+vr8raxtrMzkjSd6+esJ0CAAAEC&#10;BAgQIECAAAECBAgQIECAAAECBAgQIECAAAECBAgQIECAAAECBAgQIECAAAEC5xXwr9XPS2QBAQIE&#10;CBAgQIAAAQIECBAgQIAAAQIECBAgQIAAAQIECBAgQIAAAQIECBAgQIAAAQIECBAgQIAAAQIECBAg&#10;QIAAAQIECBAgQIAAAQIECBAgQIAAAQIECBAgQIAAAQIECBAgQIAAAQIECBAgQIAAAQIzCSRJEunK&#10;lXni5S+ftqR64kSMbd8eYw89dKp9+OHITp6ctm62QqWvL0428sUv5kuSRYui7RWviLbbbou2V70q&#10;T7G7e7bt6gQIECBAgAABAgQIECBAgAABAgQIECBAgAABAgQIECBAgAABAgQIECBAgAABAgQIECBA&#10;gAABAgQIECBAgAABAgQIECBAgAABAgQIECBAgAABAgQIECBAgAABAgQIECBAgAABAgQIECBAgAAB&#10;AgQIECBAgAABAgQIECBAgAABAgQIECBAgAABAgQIECBAgAABAgSuuEBSLEaydGkU6rkSv2x8PGrD&#10;w3myyXZkZOr4XPX62sl9jXPyfqM2NBTZ2NiVuPIln5mNjkb1wIE8cz0sWbw4Cl1dUayn0NmZ95vj&#10;Ru10PZ+fHJ9VS1pa5vpJ6wkQIECAAAECBAgQIECAAAECBAgQIECAAAECBAgQIECAAAECBAgQIECA&#10;AAECBAgQIEDgGhBIr4E3eiIBAgQIECBAgAABAgQIECBAgAABAgQIECBAgAABAgQIECBAgAABAgQI&#10;ECBAgAABAgQIECBAgAABAgQIECBAgAABAgQIECBAgAABAgQIECBAgAABAgQIECBAgAABAgQIECBA&#10;gAABAgQIECBAgAABAs+DQHHZslh09915Gp/PqtWYeOyxGHvooRjdvj1vK319F3yzbHg4Rr/97Tz5&#10;piSJlhtvjI6tW/O0v/rVkZRKF3yehQQIECBAgAABAgQIECBAgAABAgQIECBAgAABAgQIECBAgAAB&#10;AgQIECBAgAABAgQIECBAgAABAgQIECBAgAABAgQIECBAgAABAgQIECBAgAABAgQIECBAgAABAgQI&#10;ECBAgAABAgQIECBAgAABAgQIECBAgAABAgQIECBAgAABAgQIECBAgAABAgQIECBAgAABAgSudoGk&#10;tTWKjXR3X/arZhMTUR0YiNpZyceDg83alPnT9claNjx82e90qQdmJ09GtZH9+y/qqKS9PQpdXafS&#10;2RnFyX6jrY8LHR3RWJOva7TPHp89d3q+0Gjrf0M/AgQIECBAgAABAgQIECBAgAABAgQIECBAgAAB&#10;AgQIECBAgAABAgQIECBAgAABAgQIEJi/Aun8vbqbEyBAgAABAgQIECBAgAABAgQIECBAgAABAgQI&#10;ECBAgAABAgQIECBAgAABAgQIECBAgAABAgQIECBAgAABAgQIECBAgAABAgQIECBAgAABAgQIECBA&#10;gAABAgQIECBAgAABAgQIECBAgAABAgQIECAwnwSSYjFaN23K0/ne9+ZXrxw5EmMPPRRj27fn7fgj&#10;j0Q2Onphz8qymPjJT/IMfPrTkSxZEh133hkdW7fmKa1de2HnWEWAAAECBAgQIECAAAECBAgQIECA&#10;AAECBAgQIECAAAECBAgQIECAAAECBAgQIECAAAECBAgQIECAAAECBAgQIECAAAECBAgQIECAAAEC&#10;BAgQIECAAAECBAgQIECAAAECBAgQIECAAAECBAgQIECAAAECBAgQIECAAAECBAgQIECAAAECBAgQ&#10;IECAAAECBAgQIEDgGhRIWloiXbEiopGL+GWVStQGB6M2MBDVehptnnqtOT5xIqrHj0ft2W19bdT3&#10;X22/bHQ0qo089dTlvVqSRNLe3kxhst/REc3+6VqxszMK3d1RvO66U+2z+oVlyyIpFi/v/ZxGgAAB&#10;AgQIECBAgAABAgQIECBAgAABAgQIECBAgAABAgQIECBAgAABAgQIECBAgAABAucUSM85a5IAAQIE&#10;CBAgQIAAAQIECBAgQIAAAQIECBAgQIAAAQIECBAgQIAAAQIECBAgQIAAAQIECBAgQIAAAQIECBAg&#10;QIAAAQIECBAgQIAAAQIECBAgQIAAAQIECBAgQIAAAQIECBAgQIAAAQIECBAgQIAAAQJXUCBdsSIW&#10;//qv52l8JiuXY3zHjhjbvj3GHnoobyv9/Rd0g2xoKIb//d/zNDa0vPSl0XH33dGxdWu03357JKXS&#10;BZ1jEQECBAgQIECAAAECBAgQIECAAAECBAgQIECAAAECBAgQIECAAAECBAgQIECAAAECBAgQIECA&#10;AAECBAgQIECAAAECBAgQIECAAAECBAgQIECAAAECBAgQIECAAAECBAgQIECAAAECBAgQIECAAAEC&#10;BAgQIECAAAECBAgQIECAAAECBAgQIECAAAECBAgQIECAAAEC5xdI0jSK112Xp3T+5dNW1J55Jqon&#10;TkTt+PE5tVl937z7ZVlkIyN5GnevXsoDkiQKnZ1R6O4+5V9v836jbfw9JsfP6he6uiIpFi/ly/YS&#10;IECAAAECBAgQIECAAAECBAgQIECAAAECBAgQIECAAAECBAgQIECAAAECBAgQIEDgmhVIr9mXezgB&#10;AgQIECBAgAABAgQIECBAgAABAgQIECBAgAABAgQIECBAgAABAgQIECBAgAABAgQIECBAgAABAgQI&#10;ECBAgAABAgQIECBAgAABAgQIECBAgAABAgQIECBAgAABAgQIECBAgAABAgQIECBAgAABAledQFIq&#10;RdsrXpEnfvd38/tV9u+Pse3bY/Shh/J2fMeOiImJ89594vHHo5GBP//zSJYujY4tW6Jj69ZYVE+6&#10;Zs1591tAgAABAgQIECBAgAABAgQIECBAgAABAgQIECBAgAABAgQIECBAgAABAgQIECBAgAABAgQI&#10;ECBAgAABAgQIECBAgAABAgQIECBAgAABAgQIECBAgAABAgQIECBAgAABAgQIECBAgAABAgQIECBA&#10;gAABAgQIECBAgAABAgQIECBAgAABAgQIECBAgAABAgQIECBAgMCVEygsXRqNxPr1c/pIVqlEbWAg&#10;qsePR+3EiVNtfZzXGu3gYN5vjJu1s+rZ2NicvnfVLc6y5vsqfX0Xfr0kiUJnZxSuuy6K3d1R6OqK&#10;4rJlp2r1fj4+3ebrnl1btOjCv2UlAQIECBAgQIAAAQIECBAgQIAAAQIECBAgQIAAAQIECBAgQIAA&#10;AQIECBAgQIAAAQIEFphAusDe4zkECBAgQIAAAQIECBAgQIAAAQIECBAgQIAAAQIECBAgQIAAAQIE&#10;CBAgQIAAAQIECBAgQIAAAQIECBAgQIAAAQIECBAgQIAAAQIECBAgQIAAAQIECBAgQIAAAQIECBAg&#10;QIAAAQIECBAgQIAAAQIECCwwgbSnJxa/6U15Gk+rjY3F+COPxOh3vxsj27bF2PbtEdXqOV+dPfNM&#10;DN97b56j9ZUtN90UHVu3xqK77462226LJPVfuZwT0CQBAgQIECBAgAABAgQIECBAgAABAgQIECBA&#10;gAABAgQIECBAgAABAgQIECBAgAABAgQIECBAgAABAgQIECBAgAABAgQIECBAgAABAgQIECBAgAAB&#10;AgQIECBAgAABAgQIECBAgAABAgQIECBAgAABAgQIECBAgAABAgQIECBAgAABAgQIECBAgAABAgQI&#10;ECBAgACBq0QgSdMoLl+e52KulI2PR3VgIGqNDA7mbXN8ujZlXK81xtnQUNRGRiIbHc0TWXYxn3/+&#10;9tTvm7+5/pbKrl1zv0fdvdDZGYWurijW02jz1GtTxo366Vrj75SuXRuFJUvm/j07CBAgQIAAAQIE&#10;CBAgQIAAAQIECBAgQIAAAQIECBAgQIAAAQIECBAgQIAAAQIECBAgcBUJpFfRXVyFAAECBAgQIECA&#10;AAECBAgQIECAAAECBAgQIECAAAECBAgQIECAAAECBAgQIECAAAECBAgQIECAAAECBAgQIECAAAEC&#10;BAgQIECAAAECBAgQIECAAAECBAgQIECAAAECBAgQIECAAAECBAgQIECAAAEC5xUotLVF++235+n+&#10;oz+K6sBAjDzwQIxs2xYj998f1UOHznvGxI9/HI0MfOpTUejsjPYtW2LR3XdHxxveEOnq1efdbwEB&#10;AgQIECBAgAABAgQIECBAgAABAgQIECBAgAABAgQIECBAgAABAgQIECBAgAABAgQIECBAgAABAgQI&#10;ECBAgAABAgQIECBAgAABAgQIECBAgAABAgQIECBAgAABAgQIECBAgAABAgQIECBAgAABAgQIECBA&#10;gAABAgQIECBAgAABAgQIECBAgAABAgQIECBAgAABAvNTIGltjfSGGyIauYRfbWwsstHRZmrP7o+M&#10;zD7XWFufP3tP46xao3biRFSPH8/bqFYv4YaXeWulErVjx/JU5nh0smRJpD09ka5ZM60tnq4Vr78+&#10;kiSZ48mWEyBAgAABAgQIECBAgAABAgQIECBAgAABAgQIECBAgAABAgQIECBAgAABAgQIECBA4LkR&#10;SJ+bz/gKAQIECBAgQIAAAQIECBAgQIAAAQIECBAgQIAAAQIECBAgQIAAAQIECBAgQIAAAQIECBAg&#10;QIAAAQIECBAgQIAAAQIECBAgQIAAAQIECBAgQIAAAQIECBAgQIAAAQIECBAgQIAAAQIECBAgQIAA&#10;AQIEroxAsasrlrz5zXmyLIvxHTtiZNu2PGP//d8R1eo5P1wbHIzhr3wlT2Nhy803x6K7746OrVuj&#10;7VWviiT137ycE9AkAQIECBAgQIAAAQIECBAgQIAAAQIECBAgQIAAAQIECBAgQIAAAQIECBAgQIAA&#10;AQIECBAgQIAAAQIECBAgQIAAAQIECBAgQIAAAQIECBAgQIAAAQIECBAgQIAAAQIECBAgQIAAAQIE&#10;CBAgQIAAAQIECBAgQIAAAQIECBAgQIAAAQIECBAgQIAAAQIECBAgQIAAgWtQoNDWFtHIsmVX5PVZ&#10;lkVtcDBqx49HtZ68PXZsSn9yrlqvT/ZrJ05EVKtX5E4Xe2g2NBTlJ5/MM+sZLS2Rrl4d6Zo1kfb0&#10;NNvi2eP6fFIqzXqECQIECBAgQIAAAQIECBAgQIAAAQIECBAgQIAAAQIECBAgQIAAAQIECBAgQIAA&#10;AQIECFwpgfRKHexcAgQIECBAgAABAgQIECBAgAABAgQIECBAgAABAgQIECBAgAABAgQIECBAgAAB&#10;AgQIECBAgAABAgQIECBAgAABAgQIECBAgAABAgQIECBAgAABAgQIECBAgAABAgQIECBAgAABAgQI&#10;ECBAgAABAgQIPNcCSZJE2y/+Yp7uj3wkqidOxMgDD8TIfffFyNe/HtXDh897pYlHH41GTvzpn0ah&#10;qys67rorOt/3vmh/7WvPu9cCAgQIECBAgAABAgQIECBAgAABAgQIECBAgAABAgQIECBAgAABAgQI&#10;ECBAgAABAgQIECBAgAABAgQIECBAgAABAgQIECBAgAABAgQIECBAgAABAgQIECBAgAABAgQIECBA&#10;gAABAgQIECBAgAABAgQIECBAgAABAgQIECBAgAABAgQIECBAgAABAgQIECBAgAABAgQIXA6BJEmi&#10;2NWVp9Tbe8FHZlkWtcHBqB0/HtVjx6Jab/N+oz17PDAQtcnU11fr/WxoKKK+/3n5TUxEZc+ePLN+&#10;v2GyYkWka9ZE2tMTxdNtunp1Xis22lWrotjdPesRJggQIECAAAECBAgQIECAAAECBAgQIECAAAEC&#10;BAgQIECAAAECBAgQIECAAAECBAgQIHAxAunFbLKHAAECBAgQIECAAAECBAgQIECAAAECBAgQIECA&#10;AAECBAgQIECAAAECBAgQIECAAAECBAgQIECAAAECBAgQIECAAAECBAgQIECAAAECBAgQIECAAAEC&#10;BAgQIECAAAECBAgQIECAAAECBAgQIECAAAEC80GguGxZLHnLW/JkWRbjP/pRjNx3X4xs2xZj//M/&#10;EbXaOZ9RGxiIk//2b3Hy3ntj1de+Fove8IZzrjdJgAABAgQIECBAgAABAgQIECBAgAABAgQIECBA&#10;gAABAgQIECBAgAABAgQIECBAgAABAgQIECBAgAABAgQIECBAgAABAgQIECBAgAABAgQIECBAgAAB&#10;AgQIECBAgAABAgQIECBAgAABAgQIECBAgAABAgQIECBAgAABAgQIECBAgAABAgQIECBAgAABAgQI&#10;ECBAgACB51MgSZIodnXlKfX2zukqWa0WtcHBqA0M5G210Z6VfDw5f7o+pVafi/oZV+yXZVE9fDjP&#10;+I9+NPtnWlsjXb26meKqVXm/eHat3i92ds5+hhkCBAgQIECAAAECBAgQIECAAAECBAgQIECAAAEC&#10;BAgQIECAAAECBAgQIECAAAECBAicJZCe1dclQIAAAQIECBAgQIAAAQIECBAgQIAAAQIECBAgQIAA&#10;AQIECBAgQIAAAQIECBAgQIAAAQIECBAgQIAAAQIECBAgQIAAAQIECBAgQIAAAQIECBAgQIAAAQIE&#10;CBAgQIAAAQIECBAgQIAAAQIECBAgQIDAghVIkiTaXvayPN333BPV48dj5Otfj5Ft22L4/vujdvTo&#10;7G+vVuPwu94V63bujHT16tnXmSFAgAABAgQIECBAgAABAgQIECBAgAABAgQIECBAgAABAgQIECBA&#10;gAABAgQIECBAgAABAgQIECBAgAABAgQIECBAgAABAgQIECBAgAABAgQIECBAgAABAgQIECBAgAAB&#10;AgQIECBAgAABAgQIECBAgAABAgQIECBAgAABAgQIECBAgAABAgQIECBAgAABAgQIECBAgMA8FUgK&#10;hSguW5bnYp6QZVlkQ0NRHRiIWj3VQ4eisn9/VA4cmNbWnn76Yj5xYXvGx6Oye3eec21I2tujuHp1&#10;pKeT91etysdn1wtLlpzrGHMECBAgQIAAAQIECBAgQIAAAQIECBAgQIAAAQIECBAgQIAAAQIECBAg&#10;QIAAAQIECFwDAuk18EZPJECAAAECBAgQIECAAAECBAgQIECAAAECBAgQIECAAAECBAgQIECAAAEC&#10;BAgQIECAAAECBAgQIECAAAECBAgQIECAAAECBAgQIECAAAECBAgQIECAAAECBAgQIECAAAECBAgQ&#10;IECAAAECBAgQIECAwDSBYnd3LHnb2/JkWRbjP/xhjGzbFsP33RfjP/hBRK02ZU/t6NE4/I53xOpv&#10;fjOSQmHKnAEBAgQIECBAgAABAgQIECBAgAABAgQIECBAgAABAgQIECBAgAABAgQIECBAgAABAgQI&#10;ECBAgAABAgQIECBAgAABAgQIECBAgAABAgQIECBAgAABAgQIECBAgAABAgQIECBAgAABAgQIECBA&#10;gAABAgQIECBAgAABAgQIECBAgAABAgQIECBAgAABAgQIECBAgAABAgSudYEkSSJZujQK9cS6dRE3&#10;3TQrSW1sLKoHD0Zl//6oHDgwY1s9dCiiUpn1jEudyEZHo7JrV55znZUsWhRpT0+UNmyItLc3bxv9&#10;Ur2f1ttiV9e5tpsjQIAAAQIECBAgQIAAAQIECBAgQIAAAQIECBAgQIAAAQIECBAgQIAAAQIECBAg&#10;QGABCKQL4A2eQIAAAQIECBAgQIAAAQIECBAgQIAAAQIECBAgQIAAAQIECBAgQIAAAQIECBAgQIAA&#10;AQIECBAgQIAAAQIECBAgQIAAAQIECBAgQIAAAQIECBAgQIAAAQIECBAgQIAAAQIECBAgQIAAAQIE&#10;CBAgQIAAgUsSSJIk2m65JU/3H/9xVJ9+OkYeeCCe/uAHo3roUPPs0e98J058/OPR/Sd/0qzpECBA&#10;gAABAgQIECBAgAABAgQIECBAgAABAgQIECBAgAABAgQIECBAgAABAgQIECBAgAABAgQIECBAgAAB&#10;AgQIECBAgAABAgQIECBAgAABAgQIECBAgAABAgQIECBAgAABAgQIECBAgAABAgQIECBAgAABAgQI&#10;ECBAgAABAgQIECBAgAABAgQIECBAgAABAgQIECBAgMDcBAptbVHo7Y1SPbP9slotqocOReXAgajs&#10;3z+lrU6O63PZyMhsR1yWejY8HOWf/jTPTAcWurryd6QbNkTpdNLG2+r9dP36aLzVjwABAgQIECBA&#10;gAABAgQIECBAgAABAgQIECBAgAABAgQIECBAgAABAgQIECBAgACB+S2Qzu/ruz0BAgQIECBAgAAB&#10;AgQIECBAgAABAgQIECBAgAABAgQIECBAgAABAgQIECBAgAABAgQIECBAgAABAgQIECBAgAABAgQI&#10;ECBAgAABAgQIECBAgAABAgQIECBAgAABAgQIECBAgAABAgQIECBAgAABAgQuv0Bx+fJY8va3R/GG&#10;G+LgL/9yRK3W/Mjxj3882u+4I9pf+9pmTYcAAQIECBAgQIAAAQIECBAgQIAAAQIECBAgQIAAAQIE&#10;CBAgQIAAAQIECBAgQIAAAQIECBAgQIAAAQIECBAgQIAAAQIECBAgQIAAAQIECBAgQIAAAQIECBAg&#10;QIAAAQIECBAgQIAAAQIECBAgQIAAAQIECBAgQIAAAQIECBAgQIAAAQIECBAgQIAAAQIECBAgQIAA&#10;AQIELq9AUihEunp1nrjlllkPrw4MRPXgwaicTvWpp870J+v1WoyPz3rGpUzU6t8f/9GP8kw7J0mi&#10;WH9DacOGPGlvb7Nfqvcbc413+hEgQIAAAQIECBAgQIAAAQIECBAgQIAAAQIECBAgQIAAAQIECBAg&#10;QIAAAQIECBAgcHULpFf39dyOAAECBAgQIECAAAECBAgQIECAAAECBAgQIECAAAECBAgQIECAAAEC&#10;BAgQIECAAAECBAgQIECAAAECBAgQIECAAAECBAgQIECAAAECBAgQIECAAAECBAgQIECAAAECBAgQ&#10;IECAAAECBAgQIECAAAECz59Ax513xrI//MM48YlPnLlEtRqH3v72WPfoo1FcvvxMXY8AAQIECBAg&#10;QIAAAQIECBAgQIAAAQIECBAgQIAAAQIECBAgQIAAAQIECBAgQIAAAQIECBAgQIAAAQIECBAgQIAA&#10;AQIECBAgQIAAAQIECBAgQIAAAQIECBAgQIAAAQIECBAgQIAAAQIECBAgQIAAAQIECBAgQIAAAQIE&#10;CBAgQIAAAQIECBAgQIAAAQIECBAgQIAAAQIEnnOBYldXNNJy443n/Hb1+PGoHDwY1XoabeWpp870&#10;J+uHDkVMTJzznDlNZllUDxzIM/bgg9O3trREaf36KPX2RrphQ96WNm6MyRQWL56+R4UAAQIECBAg&#10;QIAAAQIECBAgQIAAAQIECBAgQIAAAQIECBAgQIAAAQIECBAgQIAAgedcIH3Ov+iDBAgQIECAAAEC&#10;BAgQIECAAAECBAgQIECAAAECBAgQIECAAAECBAgQIECAAAECBAgQIECAAAECBAgQIECAAAECBAgQ&#10;IECAAAECBAgQIECAAAECBAgQIECAAAECBAgQIECAAAECBAgQIECAAAECBAgQmEcC3R/7WIx+97sx&#10;9uCDzVtXDx6Mw+96V6z6j/+IJEmadR0CBAgQIECAAAECBAgQIECAAAECBAgQIECAAAECBAgQIECA&#10;AAECBAgQIECAAAECBAgQIECAAAECBAgQIECAAAECBAgQIECAAAECBAgQIECAAAECBAgQIECAAAEC&#10;BAgQIECAAAECBAgQIECAAAECBAgQIECAAAECBAgQIECAAAECBAgQIECAAAECBAgQIECAAAECBAgQ&#10;uDoFit3d0Ui89KWzXjDLsqgdOxaVgwfzVE+3lb17o7x7d5T7+qLS3x9Rqcx6xpwmJiai/H//l2em&#10;fcUVK6K0cWOk9TTas5PecMNMW9QIECBAgAABAgQIECBAgAABAgQIECBAgAABAgQIECBAgAABAgQI&#10;ECBAgAABAgQIELgCAukVONORBAgQIECAAAECBAgQIECAAAECBAgQIECAAAECBAgQIECAAAECBAgQ&#10;IECAAAECBAgQIECAAAECBAgQIECAAAECBAgQIECAAAECBAgQIECAAAECBAgQIECAAAECBAgQIECA&#10;AAECBAgQIECAAAECBAgQWDACSbEYK//lX2Lfpk1RO3as+a6Rbdti4NOfjmUf+lCzpkOAAAECBAgQ&#10;IECAAAECBAgQIECAAAECBAgQIECAAAECBAgQIECAAAECBAgQIECAAAECBAgQIECAAAECBAgQIECA&#10;AAECBAgQIECAAAECBAgQIECAAAECBAgQIECAAAECBAgQIECAAAECBAgQIECAAAECBAgQIECAAAEC&#10;BAgQIECAAAECBAgQIECAAAECBAgQIECAAAEC81cgSZIoLl+ep/Wmm2Z8SFatRqW/P8p9fVHZvTvK&#10;jdT7jbYxrh4+POO+iylWjxyJRmL79mnbk8WLo9TbG6WNG6clXb8+kmJx2h4FAgQIECBAgAABAgQI&#10;ECBAgAABAgQIECBAgAABAgQIECBAgAABAgQIECBAgAABAgQuTiC9uG12ESBAgAABAgQIECBAgAAB&#10;AgQIECBAgAABAgQIECBAgAABAgQIECBAgAABAgQIECBAgAABAgQIECBAgAABAgQIECBAgAABAgQI&#10;ECBAgAABAgQIECBAgAABAgQIECBAgAABAgQIECBAgAABAgQIECBA4NoRSHt64obPfS6e+tVfnfLo&#10;Yx/5SLS/5jXR9spXTqkbECBAgAABAgQIECBAgAABAgQIECBAgAABAgQIECBAgAABAgQIECBAgAAB&#10;AgQIECBAgAABAgQIECBAgAABAgQIECBAgAABAgQIECBAgAABAgQIECBAgAABAgQIECBAgAABAgQI&#10;ECBAgAABAgQIECBAgAABAgQIECBAgAABAgQIECBAgAABAgQIECBAgAABAgQIECBAgMDCFEiKxSi9&#10;4AV5ZnphbWQkyrt3R6Wecl/fmX5jXE82NDTTtjnXspMnY+LHP84zbXOaRrp+fZQ2bpwxhY6OaVsU&#10;CBAgQIAAAQIECBAgQIAAAQIECBAgQIAAAQIECBAgQIAAAQIECBAgQIAAAQIECBCYXSCdfcoMAQIE&#10;CBAgQIAAAQIECBAgQIAAAQIECBAgQIAAAQIECBAgQIAAAQIECBAgQIAAAQIECBAgQIAAAQIECBAg&#10;QIAAAQIECBAgQIAAAQIECBAgQIAAAQIECBAgQIAAAQIECBAgQIAAAQIECBAgQIAAAQIECEwKLHrj&#10;G6PzAx+Iwc9+drIUUS7Hobe+Ndbu2BHFrq4zdT0CBAgQIECAAAECBAgQIECAAAECBAgQIECAAAEC&#10;BAgQIECAAAECBAgQIECAAAECBAgQIECAAAECBAgQIECAAAECBAgQIECAAAECBAgQIECAAAECBAgQ&#10;IECAAAECBAgQIECAAAECBAgQIECAAAECBAgQIECAAAECBAgQIECAAAECBAgQIECAAAECBAgQIECA&#10;AAECBAgQuCYFCh0d0fqSl+SZCaD69NNR3r07yn19UWm0p/uNtrJ3b0SlMtO2udXqZ1R27cozOsPO&#10;4sqVUertjbSeRlvauPFUW+8XV62KJElm2KVEgAABAgQIECBAgAABAgQIECBAgAABAgQIECBAgAAB&#10;AgQIECBAgAABAgQIECBA4NoVSK/dp3s5AQIECBAgQIAAAQIECBAgQIAAAQIECBAgQIAAAQIECBAg&#10;QIAAAQIECBAgQIAAAQIECBAgQIAAAQIECBAgQIAAAQIECBAgQIAAAQIECBAgQIAAAQIECBAgQIAA&#10;AQIECBAgQIAAAQIECBAgQIAAAQIE5iaw/M/+LMa+970Y/+EPmxsre/bEkd/6rVj15S83azoECBAg&#10;QIAAAQIECBAgQIAAAQIECBAgQIAAAQIECBAgQIAAAQIECBAgQIAAAQIECBAgQIAAAQIECBAgQIAA&#10;AQIECBAgQIAAAQIECBAgQIAAAQIECBAgQIAAAQIECBAgQIAAAQIECBAgQIAAAQIECBAgQIAAAQIE&#10;CBAgQIAAAQIECBAgQIAAAQIECBAgQIAAAQIECBAgQGAmgeLy5dFI2y23TJvOKpWo7N0b5V27pqev&#10;L7Lh4Wl7LqZQPXQoGomHHpq2PWlri3TDhij19kZp48ZTbb2fNsb1eqGjY9oeBQIECBAgQIAAAQIE&#10;CBAgQIAAAQIECBAgQIAAAQIECBAgQIAAAQIECBAgQIAAAQILXSBd6A/0PgIECBAgQIAAAQIECBAg&#10;QIAAAQIECBAgQIAAAQIECBAgQIAAAQIECBAgQIAAAQIECBAgQIAAAQIECBAgQIAAAQIECBAgQIAA&#10;AQIECBAgQIAAAQIECBAgQIAAAQIECBAgQIAAAQIECBAgQIAAAQIECFwugaSlJVZ+6Uuxb/PmyJ55&#10;pnns8Fe+EoP/7/9F53vf26zpECBAgAABAgQIECBAgAABAgQIECBAgAABAgQIECBAgAABAgQIECBA&#10;gAABAgQIECBAgAABAgQIECBAgAABAgQIECBAgAABAgQIECBAgAABAgQIECBAgAABAgQIECBAgAAB&#10;AgQIECBAgAABAgQIECBAgAABAgQIECBAgAABAgQIECBAgAABAgQIECBAgAABAgQIECBAgACBuQgk&#10;aRqljRvzzLSvcuhQlHftmjG1o0dn2jLnWjY2FuUnn8wz0+biqlVR6u3Nk55u8zvX+8WVKyNJkpm2&#10;qREgQIAAAQIECBAgQIAAAQIECBAgQIAAAQIECBAgQIAAAQIECBAgQIAAAQIECBCY1wLpvL69yxMg&#10;QIAAAQIECBAgQIAAAQIECBAgQIAAAQIECBAgQIAAAQIECBAgQIAAAQIECBAgQIAAAQIECBAgQIAA&#10;AQIECBAgQIAAAQIECBAgQIAAAQIECBAgQIAAAQIECBAgQIAAAQIECBAgQIAAAQIECBAgQOA5Fij1&#10;9saKv//7OPyWt0z58tHf//1ou/32aL355il1AwIECBAgQIAAAQIECBAgQIAAAQIECBAgQIAAAQIE&#10;CBAgQIAAAQIECBAgQIAAAQIECBAgQIAAAQIECBAgQIAAAQIECBAgQIAAAQIECBAgQIAAAQIECBAg&#10;QIAAAQIECBAgQIAAAQIECBAgQIAAAQIECBAgQIAAAQIECBAgQIAAAQIECBAgQIAAAQIECBAgQIAA&#10;AQIECBAgcDkE0pUro5H222+fdlxtaCjKu3bNmEp/f0S1Om3PxRSqTz0VjYx9//vTtift7ZFu2BCl&#10;3t4o1dt03bpTWbs2SvUUV62KpFictk+BAAECBAgQIECAAAECBAgQIECAAAECBAgQIECAAAECBAgQ&#10;IECAAAECBAgQIECAwNUukF7tF3Q/AgQIECBAgAABAgQIECBAgAABAgQIECBAgAABAgQIECBAgAAB&#10;AgQIECBAgAABAgQIECBAgAABAgQIECBAgAABAgQIECBAgAABAgQIECBAgAABAgQIECBAgAABAgQI&#10;ECBAgAABAgQIECBAgAABAgQIXG0CS9785hj95jfjmb/7uzNXGx+PQ/X62kceicLixWfqegQIECBA&#10;gAABAgQIECBAgAABAgQIECBAgAABAgQIECBAgAABAgQIECBAgAABAgQIECBAgAABAgQIECBAgAAB&#10;AgQIECBAgAABAgQIECBAgAABAgQIECBAgAABAgQIECBAgAABAgQIECBAgAABAgQIECBAgAABAgQI&#10;ECBAgAABAgQIECBAgAABAgQIECBAgAABAgQIECBA4AoLFJYsidZNm/I8+1NZuRzlPXuivGtXM5W+&#10;vig3snt3ZCdPPnvLRY2z0dEoP/FEnhkPKBYjXb060rVrz2TdujP9er14/fWRJMmM2xUJECBAgAAB&#10;AgQIECBAgAABAgQIECBAgAABAgQIECBAgAABAgQIECBAgAABAgQIPF8C6fP1Yd8lQIAAAQIECBAg&#10;QIAAAQIECBAgQIAAAQIECBAgQIAAAQIECBAgQIAAAQIECBAgQIAAAQIECBAgQIAAAQIECBAgQIAA&#10;AQIECBAgQIAAAQIECBAgQIAAAQIECBAgQIAAAQIECBAgQIAAAQIECBAgQIDAfBZY/hd/EWPbt8fE&#10;Y481n1H+2c/i6HvfGzd8/vPNmg4BAgQIECBAgAABAgQIECBAgAABAgQIECBAgAABAgQIECBAgAAB&#10;AgQIECBAgAABAgQIECBAgAABAgQIECBAgAABAgQIECBAgAABAgQIECBAgAABAgQIECBAgAABAgQI&#10;ECBAgAABAgQIECBAgAABAgQIECBAgAABAgQIECBAgAABAgQIECBAgAABAgQIECBAgAABAgQIEHg+&#10;BZJSKVp+/ufzzHSPypEjUenri/KuXVFutGelevBgRK0207a516rVqPT355l1c2trpD09UVq7NtJG&#10;1q071U6O622xq2vW7SYIECBAgAABAgQIECBAgAABAgQIECBAgAABAgQIECBAgAABAgQIECBAgAAB&#10;AgQIXAmB9Eoc6kwCBAgQIECAAAECBAgQIECAAAECBAgQIECAAAECBAgQIECAAAECBAgQIECAAAEC&#10;BAgQIECAAAECBAgQIECAAAECBAgQIECAAAECBAgQIECAAAECBAgQIECAAAECBAgQIECAAAECBAgQ&#10;IECAAAECBAgsdIFCe3us/NKXov/lL49sZKT53KEvfCHaX//6WPrudzdrOgQIECBAgAABAgQIECBA&#10;gAABAgQIECBAgAABAgQIECBAgAABAgQIECBAgAABAgQIECBAgAABAgQIECBAgAABAgQIECBAgAAB&#10;AgQIECBAgAABAgQIECBAgAABAgQIECBAgAABAgQIECBAgAABAgQIECBAgAABAgQIECBAgAABAgQI&#10;ECBAgAABAgQIECBAgAABAgQIECBA4GoVSFesiEbabr112hWz8fEo79kT5b6+KO/albeVRr+R3bsj&#10;O3ly2p5LKtS/V6l/p5HZfsnixZGuXRuldevyNu3pOdOe7heWLJltuzoBAgQIECBAgAABAgQIECBA&#10;gAABAgQIECBAgAABAgQIECBAgAABAgQIECBAgACBOQukc95hAwECBAgQIECAAAECBAgQIECAAAEC&#10;BAgQIECAAAECBAgQIECAAAECBAgQIECAAAECBAgQIECAAAECBAgQIECAAAECBAgQIECAAAECBAgQ&#10;IECAAAECBAgQIECAAAECBAgQIECAAAECBAgQIECAAAECBAjkAi0vfnFc/1d/FUfe854pIkff//5o&#10;u/XWaHnRi6bUDQgQIECAAAECBAgQIECAAAECBAgQIECAAAECBAgQIECAAAECBAgQIECAAAECBAgQ&#10;IECAAAECBAgQIECAAAECBAgQIECAAAECBAgQIECAAAECBAgQIECAAAECBAgQIECAAAECBAgQIECA&#10;AAECBAgQIECAAAECBAgQIECAAAECBAgQIECAAAECBAgQIECAAAECBAgQIECAwHwSSFpbo+WFL8wz&#10;070rR45Epa8vyo3s2nWqrfcre/dG5eDBiHJ5pm2XVMtOnozyk0/mme2gZMmSSNeujVI9xZ6eSCdT&#10;H0/2i52ds21XJ0CAAAECBAgQIECAAAECBAgQIECAAAECBAgQIECAAAECBAgQIECAAAECBAgQIDBF&#10;IJ0yMiBAgAABAgQIECBAgAABAgQIECBAgAABAgQIECBAgAABAgQIECBAgAABAgQIECBAgAABAgQI&#10;ECBAgAABAgQIECBAgAABAgQIECBAgAABAgQIECBAgAABAgQIECBAgAABAgQIECBAgAABAgQIECBA&#10;gACBOQks/c3fjJFvfStO/tM/Nfdlw8Nx6M1vjp6HH45CW1uzrkOAAAECBAgQIECAAAECBAgQIECA&#10;AAECBAgQIECAAAECBAgQIECAAAECBAgQIECAAAECBAgQIECAAAECBAgQIECAAAECBAgQIECAAAEC&#10;BAgQIECAAAECBAgQIECAAAECBAgQIECAAAECBAgQIECAAAECBAgQIECAAAECBAgQIECAAAECBAgQ&#10;IECAAAECBAgQIECAAAECBBaSQLpiRTTSduut056V1WpRfeqpqPT35ymfbifHlX37onrkSER93eX+&#10;ZUNDUX7iiTyznZ0sWRJpT8+prF07Y7/Y1TXbdnUCBAgQIECAAAECBAgQIECAAAECBAgQIECAAAEC&#10;BAgQIECAAAECBAgQIECAAIFrSCC9ht7qqQQIECBAgAABAgQIECBAgAABAgQIECBAgAABAgQIECBA&#10;gAABAgQIECBAgAABAgQIECBAgAABAgQIECBAgAABAgQIECBAgAABAgQIx2iq1wAAQABJREFUECBA&#10;gAABAgQIECBAgAABAgQIECBAgAABAgQIECBAgAABAgQIELgiAiv++q9j/OGHo/yznzXPn3jssXj6&#10;934vVvzN3zRrOgQIECBAgAABAgQIECBAgAABAgQIECBAgAABAgQIECBAgAABAgQIECBAgAABAgQI&#10;ECBAgAABAgQIECBAgAABAgQIECBAgAABAgQIECBAgAABAgQIECBAgAABAgQIECBAgAABAgQIECBA&#10;gAABAgQIECBAgAABAgQIECBAgAABAgQIECBAgAABAgQIECBAgAABAgQIECBA4FoRSAqFSNesyRO3&#10;3jrjs7NyOSoHDkRl376o9PfnKZ9uJ2u148dn3HupxWxoKMpPPplntrOSxYuj9IIXRMvNN0fr5s3R&#10;umlTnuJ11822RZ0AAQIECBAgQIAAAQIECBAgQIAAAQIECBAgQIAAAQIECBAgQIAAAQIECBAgQGAB&#10;CqQL8E2eRIAAAQIECBAgQIAAAQIECBAgQIAAAQIECBAgQIAAAQIECBAgQIAAAQIECBAgQIAAAQIE&#10;CBAgQIAAAQIECBAgQIAAAQIECBAgQIAAAQIECBAgQIAAAQIECBAgQIAAAQIECBAgQIAAAQIECBAg&#10;QIAAgedUoLB4caz80pei/9ZbI8bHm99+5m//NjruvDMWv+lNzZoOAQIECBAgQIAAAQIECBAgQIAA&#10;AQIECBAgQIAAAQIECBAgQIAAAQIECBAgQIAAAQIECBAgQIAAAQIECBAgQIAAAQIECBAgQIAAAQIE&#10;CBAgQIAAAQIECBAgQIAAAQIECBAgQIAAAQIECBAgQIAAAQIECBAgQIAAAQIECBAgQIAAAQIECBAg&#10;QIAAAQIECBAgQIAAAQIECBAgcEogKZWi9IIX5JnNpDYyEpX+/mkp79t3qrZ/f2RDQ7Ntv6R6dvJk&#10;TDz+eJ6TX/xi86x07dpo2bQpWiezeXOk9XckSdJco0OAAAECBAgQIECAAAECBAgQIECAAAECBAgQ&#10;IECAAAECBAgQIECAAAECBAgQILBwBNKF8xQvIUCAAAECBAgQIECAAAECBAgQIECAAAECBAgQIECA&#10;AAECBAgQIECAAAECBAgQIECAAAECBAgQIECAAAECBAgQIECAAAECBAgQIECAAAECBAgQIECAAAEC&#10;BAgQIECAAAECBAgQIECAAAECBAgQIECAwPMn0LppUyz/zGfi6fe/f8oljvz2b0fry14Wpd7eKXUD&#10;AgQIECBAgAABAgQIECBAgAABAgQIECBAgAABAgQIECBAgAABAgQIECBAgAABAgQIECBAgAABAgQI&#10;ECBAgAABAgQIECBAgAABAgQIECBAgAABAgQIECBAgAABAgQIECBAgAABAgQIECBAgAABAgQIECBA&#10;gAABAgQIECBAgAABAgQIECBAgAABAgQIECBAgAABAgQIECBA4PwChY6OaHnhC/PMtrr2zDNR7u+P&#10;yv79Ua3n7H6j1hhn9TWX61dpfKueka9+tXlkobMzWm6+OVo3b47WTZvytNx4YyQtLc01OgQIECBA&#10;gAABAgQIECBAgAABAgQIECBAgAABAgQIECBAgAABAgQIECBAgAABAvNTIJ2f13ZrAgQIECBAgAAB&#10;AgQIECBAgAABAgQIECBAgAABAgQIECBAgAABAgQIECBAgAABAgQIECBAgAABAgQIECBAgAABAgQI&#10;ECBAgAABAgQIECBAgAABAgQIECBAgAABAgQIECBAgAABAgQIECBAgAABAgQIXH0CXe97X4x+61sx&#10;fO+9zcvVBgfj0FvfGj3f/34kpVKzrkOAAAECBAgQIECAAAECBAgQIECAAAECBAgQIECAAAECBAgQ&#10;IECAAAECBAgQIECAAAECBAgQIECAAAECBAgQIECAAAECBAgQIECAAAECBAgQIECAAAECBAgQIECA&#10;AAECBAgQIECAAAECBAgQIECAAAECBAgQIECAAAECBAgQIECAAAECBAgQIECAAAECBAgQIECAAAEC&#10;BAhcHoHC0qXR+pKX5JntxNrQUFT2749Kf/+pdoZ+bXBwtu3nrTf2jv3Xf+VpLi6VoqVxr02bonXz&#10;5rxtufnmKHZ2NpfoECBAgAABAgQIECBAgAABAgQIECBAgAABAgQIECBAgAABAgQIECBAgAABAgQI&#10;XP0C6dV/RTckQIAAAQIECBAgQIAAAQIECBAgQIAAAQIECBAgQIAAAQIECBAgQIAAAQIECBAgQIAA&#10;AQIECBAgQIAAAQIECBAgQIAAAQIECBAgQIAAAQIECBAgQIAAAQIECBAgQIAAAQIECBAgQIAAAQIE&#10;CBAgQIDA/BFY8Q//EP2PPBKVvXublx7/wQ/i2Ic/HMs/85lmTYcAAQIECBAgQIAAAQIECBAgQIAA&#10;AQIECBAgQIAAAQIECBAgQIAAAQIECBAgQIAAAQIECBAgQIAAAQIECBAgQIAAAQIECBAgQIAAAQIE&#10;CBAgQIAAAQIECBAgQIAAAQIECBAgQIAAAQIECBAgQIAAAQIECBAgQIAAAQIECBAgQIAAAQIECBAg&#10;QIAAAQIECBAgQIAAAQIECBB47gQKS5ZEy4tfnGe2r9ZOnozK/v1R6e9vthOPPx7jO3dGedeuiFpt&#10;tq0z18vlmKjvbWToc59rrkl7e6N106ZT2bw5b9Oenua8DgECBAgQIECAAAECBAgQIECAAAECBAgQ&#10;IECAAAECBAgQIECAAAECBAgQIECAwNUlkF5d13EbAgQIECBAgAABAgQIECBAgAABAgQIECBAgAAB&#10;AgQIECBAgAABAgQIECBAgAABAgQIECBAgAABAgQIECBAgAABAgQIECBAgAABAgQIECBAgAABAgQI&#10;ECBAgAABAgQIECBAgAABAgQIECBAgAABAgQIzG+BYldXrPzXf439r351RKXSfMzAZz8b7a97XSx6&#10;4xubNR0CBAgQIECAAAECBAgQIECAAAECBAgQIECAAAECBAgQIECAAAECBAgQIECAAAECBAgQIECA&#10;AAECBAgQIECAAAECBAgQIECAAAECBAgQIECAAAECBAgQIECAAAECBAgQIECAAAECBAgQIECAAAEC&#10;BAgQIECAAAECBAgQIECAAAECBAgQIECAAAECBAgQIECAAAECBAgQIEDg6hEoLF4cLS96UZ5n36p2&#10;8mSMP/pojO/cGRP15O3jj0c2NvbspecdV/r6opHhe+9trk0WLYp0/foo1XN2m65bl9eKq1dHUig0&#10;1+sQIECAAAECBAgQIECAAAECBAgQIECAAAECBAgQIECAAAECBAgQIECAAAECBAg8dwLpc/cpXyJA&#10;gAABAgQIECBAgAABAgQIECBAgAABAgQIECBAgAABAgQIECBAgAABAgQIECBAgAABAgQIECBAgAAB&#10;AgQIECBAgAABAgQIECBAgAABAgQIECBAgAABAgQIECBAgAABAgQIECBAgAABAgQIECBAgMC1IdB2&#10;661x3Sc+Ecf+4A/OPDjL4vC73x3rdu6MtKfnTF2PAAECBAgQIECAAAECBAgQIECAAAECBAgQIECA&#10;AAECBAgQIECAAAECBAgQIECAAAECBAgQIECAAAECBAgQIECAAAECBAgQIECAAAECBAgQIECAAAEC&#10;BAgQIECAAAECBAgQIECAAAECBAgQIECAAAECBAgQIECAAAECBAgQIECAAAECBAgQIECAAAECBAgQ&#10;IECAAAECBAgQuOoFCosXR/vtt+eZvGxWqcTE//5vTOzcGeM7dsR4o62ndvz45JILbrPh4Sg/8USe&#10;GTelaaRr10Zp/fpI162LtN7m/ca4kfpcoa1txq2KBAgQIECAAAECBAgQIECAAAECBAgQIECAAAEC&#10;BAgQIECAAAECBAgQIECAAAEClyaQXtp2uwkQIECAAAECBAgQIECAAAECBAgQIECAAAECBAgQIECA&#10;AAECBAgQIECAAAECBAgQIECAAAECBAgQIECAAAECBAgQIECAAAECBAgQIECAAAECBAgQIECAAAEC&#10;BAgQIECAAAECBAgQIECAAAECBAgQIEBgJoGuD30oRr/97Ri5//7mdO3YsTj09rfHmno9KRabdR0C&#10;BAgQIECAAAECBAgQIECAAAECBAgQIECAAAECBAgQIECAAAECBAgQIECAAAECBAgQIECAAAECBAgQ&#10;IECAAAECBAgQIECAAAECBAgQIECAAAECBAgQIECAAAECBAgQIECAAAECBAgQIECAAAECBAgQIECA&#10;AAECBAgQIECAAAECBAgQIECAAAECBAgQIECAAAECBAgQIEBg/gkkaRqtL31pniW/8RvNB5T37Yvx&#10;nTtjop7xHTvyfmXPnub8RXUqlajs3p1nxv1JEsUVKyJdvz5K9TTaPOvWNcfFrq4ZtyoSIECAAAEC&#10;BAgQIECAAAECBAgQIECAAAECBAgQIECAAAECBAgQIECAAAECBAicWyA997RZAgQIECBAgAABAgQI&#10;ECBAgAABAgQIECBAgAABAgQIECBAgAABAgQIECBAgAABAgQIECBAgAABAgQIECBAgAABAgQIECBA&#10;gAABAgQIECBAgAABAgQIECBAgAABAgQIECBAgAABAgQIECBAgAABAgQIELgYgSRJ4obPfz72bdoU&#10;1YMHm0eMfe97cfyjH43rPv7xZk2HAAECBAgQIECAAAECBAgQIECAAAECBAgQIECAAAECBAgQIECA&#10;AAECBAgQIECAAAECBAgQIECAAAECBAgQIECAAAECBAgQIECAAAECBAgQIECAAAECBAgQIECAAAEC&#10;BAgQIECAAAECBAgQIECAAAECBAgQIECAAAECBAgQIECAAAECBAgQIECAAAECBAgQIECAAAECBAgQ&#10;WDgCpXXropH4tV9rPqo6MBDjO3fGRD2NNu8/8UREudxcc0mdLIvq4cN5xh9+eMajCl1d0fZLvxQd&#10;W7ZEx113RcuNN864TpEAAQIECBAgQIAAAQIECBAgQIAAAQIECBAgQIAAAQIECBAgQIAAAQIECBAg&#10;QGCqQDp1aESAAAECBAgQIECAAAECBAgQIECAAAECBAgQIECAAAECBAgQIECAAAECBAgQIECAAAEC&#10;BAgQIECAAAECBAgQIECAAAECBAgQIECAAAECBAgQIECAAAECBAgQIECAAAECBAgQIECAAAECBAgQ&#10;IECAAAECl0ugeP31ccMXvxgH77wzolZrHnvik5+M9te9Ljpe//pmTYcAAQIECBAgQIAAAQIECBAg&#10;QIAAAQIECBAgQIAAAQIECBAgQIAAAQIECBAgQIAAAQIECBAgQIAAAQIECBAgQIAAAQIECBAgQIAA&#10;AQIECBAgQIAAAQIECBAgQIAAAQIECBAgQIAAAQIECBAgQIAAAQIECBAgQIAAAQIECBAgQIAAAQIE&#10;CBAgQIAAAQIECBAgQIAAAQIECBBYuALFrq7ouOOOPJOvzCYmYuInP4nxxx6Lyp49Ud67NyqnU+7v&#10;jxgfn1x6WdrawECMfO1reRoHFlevjo4774z2u+6Kji1bIl216rJ8xyEECBAgQIAAAQIECBAgQIAA&#10;AQIECBAgQIAAAQIECBAgQIAAAQIECBAgQIAAgYUmkC60B3kPAQIECBAgQIAAAQIECBAgQIAAAQIE&#10;CBAgQIAAAQIECBAgQIAAAQIECBAgQIAAAQIECBAgQIAAAQIECBAgQIAAAQIECBAgQIAAAQIECBAg&#10;QIAAAQIECBAgQIAAAQIECBAgQIAAAQIECBAgQIAAAQIEriaBjjvuiGX33BMnPvaxM9eq1eLwO94R&#10;ax99NNIVK87U9QgQIECAAAECBAgQIECAAAECBAgQIECAAAECBAgQIECAAAECBAgQIECAAAECBAgQ&#10;IECAAAECBAgQIECAAAECBAgQIECAAAECBAgQIECAAAECBAgQIECAAAECBAgQIECAAAECBAgQIECA&#10;AAECBAgQIECAAAECBAgQIECAAAECBAgQIECAAAECBAgQIECAAAECBAgQIECAAIFrRiBpaYnWzZvz&#10;PPvRWZZF9fDhqOzdG+V6Gm3e37ev2a8NDj5725zG1YMHY+gLX8jT2Fi68cbouOuu6NiyJdrvuCMK&#10;ixfP6TyLCRAgQIAAAQIECBAgQIAAAQIECBAgQIAAAQIECBAgQIAAAQIECBAgQIAAAQILVSBdqA/z&#10;LgIECBAgQIAAAQIECBAgQIAAAQIECBAgQIAAAQIECBAgQIAAAQIECBAgQIAAAQIECBAgQIAAAQIE&#10;CBAgQIAAAQIECBAgQIAAAQIECBAgQIAAAQIECBAgQIAAAQIECBAgQIAAAQIECBAgQIAAAQIECFwt&#10;At333BOj3/lOjH33u80rVQ8disPvfGesvv/+SJKkWdchQIAAAQIECBAgQIAAAQIECBAgQIAAAQIE&#10;CBAgQIAAAQIECBAgQIAAAQIECBAgQIAAAQIECBAgQIAAAQIECBAgQIAAAQIECBAgQIAAAQIECBAg&#10;QIAAAQIECBAgQIAAAQIECBAgQIAAAQIECBAgQIAAAQIECBAgQIAAAQIECBAgQIAAAQIECBAgQIAA&#10;AQIECBAgQIAAAQIECCRJEunKlXnaXvnKGUGqg4NR2bs3T3nfvjP907Xq4cMRWTbj3pmK5SeeiMFG&#10;/vIvI0qlaHy3Y8uWaL/rrmh7xSsiSdOZtqkRIECAAAECBAgQIECAAAECBAgQIECAAAECBAgQIECA&#10;AAECBAgQIECAAAECBBa8gH9FueD/xB5IgAABAgQIECBAgAABAgQIECBAgAABAgQIECBAgAABAgQI&#10;ECBAgAABAgQIECBAgAABAgQIECBAgAABAgQIECBAgAABAgQIECBAgAABAgQIECBAgAABAgQIECBA&#10;gAABAgQIECBAgAABAgQIECBAgMDzLZAUi7Hyn/859t18c9Sefrp5ndEHHoiBT30qln34w82aDgEC&#10;BAgQIECAAAECBAgQIECAAAECBAgQIECAAAECBAgQIECAAAECBAgQIECAAAECBAgQIECAAAECBAgQ&#10;IECAAAECBAgQIECAAAECBAgQIECAAAECBAgQIECAAAECBAgQIECAAAECBAgQIECAAAECBAgQIECA&#10;AAECBAgQIECAAAECBAgQIECAAAECBAgQIECAAAECBAgQIEDgQgSKnZ1RvOmmaK1npl82Ph7l/v6o&#10;7N2bZ2z79hj5xjeismfPTMun1srlGHvwwTzx0Y9GsnRptL/2tdFx113RsWVLtLz4xVPXGxEgQIAA&#10;AQIECBAgQIAAAQIECBAgQIAAAQIECBAgQIAAAQIECBAgQIAAAQIEFrBAuoDf5mkECBAgQIAAAQIE&#10;CBAgQIAAAQIECBAgQIAAAQIECBAgQIAAAQIECBAgQIAAAQIECBAgQIAAAQIECBAgQIAAAQIECBAg&#10;QIAAAQIECBAgQIAAAQIECBAgQIAAAQIECBAgQIAAAQIECBAgQIAAAQIECBC4agTS1avjhs9/Pp76&#10;lV+JyLLmvY7dc0+0veY10X7bbc2aDgECBAgQIECAAAECBAgQIECAAAECBAgQIECAAAECBAgQIECA&#10;AAECBAgQIECAAAECBAgQIECAAAECBAgQIECAAAECBAgQIECAAAECBAgQIECAAAECBAgQIECAAAEC&#10;BAgQIECAAAECBAgQIECAAAECBAgQIECAAAECBAgQIECAAAECBAgQIECAAAECBAgQIECAAAECBAgQ&#10;IEDgUgWS1tZo+bmfy9M4a+l73pMfWd61K0b+8z9j5BvfiNFvfztqx4+f91PZM8/EyFe/mqexuLhm&#10;TXRs2ZKnvd6mK1ee9wwLCBAgQIAAAQIECBAgQIAAAQIECBAgQIAAAQIECBAgQIAAAQIECBAgQIAA&#10;AQLzVaAwXy/u3gQIECBAgAABAgQIECBAgAABAgQIECBAgAABAgQIECBAgAABAgQIECBAgAABAgQI&#10;ECBAgAABAgQIECBAgAABAgQIECBAgAABAgQIECBAgAABAgQIECBAgAABAgQIECBAgAABAgQIECBA&#10;gAABAgQIEJhvAou2bo2uD35w6rUrlTj8trdF9cSJqXUjAgQIECBAgAABAgQIECBAgAABAgQIECBA&#10;gAABAgQIECBAgAABAgQIECBAgAABAgQIECBAgAABAgQIECBAgAABAgQIECBAgAABAgQIECBAgAAB&#10;AgQIECBAgAABAgQIECBAgAABAgQIECBAgAABAgQIECBAgAABAgQIECBAgAABAgQIECBAgAABAgQI&#10;ECBAgAABAgQIECBAgMAVECht3Bidv/M7serLX44NR49Gz8MPR/cnPxntr399RGvrBX2xeuBADP3j&#10;P8bhd74z9qxaFft+4Rfi6Ac+EMP33Re14eELOsMiAgQIECBAgAABAgT+P3t3H9x1fR8A/P375okA&#10;SYgkgfCUROk59dw4Fb16V+iGWudjh7Wb650tMsCzN4d36h2r68Os3qZrkW43XLCtdBvXqrg57bFu&#10;tKfYatU6zs0Kq1qS8BAIwZAQSEhIfvOP3a3f/X4QsSEJ4ZW/8n74fN/v9+vv3IUAAQIECBAgQIAA&#10;AQIECBAgQIAAAQIECBAgQIAAAQIECJwuAsnpsqg9CRAgQIAAAQIECBAgQIAAAQIECBAgQIAAAQIE&#10;CBAgQIAAAQIECBAgQIAAAQIECBAgQIAAAQIECBAgQIAAAQIECBAgQIAAAQIECBAgQIAAAQIECBAg&#10;QIAAAQIECBAgQIAAAQIECBAgQIAAAQIECBAgMB4Epj74YJRcdlnqlGMtLdG2ZEkqJyBAgAABAgQI&#10;ECBAgAABAgQIECBAgAABAgQIECBAgAABAgQIECBAgAABAgQIECBAgAABAgQIECBAgAABAgQIECBA&#10;gAABAgQIECBAgAABAgQIECBAgAABAgQIECBAgAABAgQIECBAgAABAgQIECBAgAABAgQIECBAgAAB&#10;AgQIECBAgAABAgQIECBAgAABAgQIECBAgAABAgQInGqBTJLEhPnz46xVq2LmD38YZ3d0xIwf/CCm&#10;3HNPFM+bF5HJfKAV+t58MzofeSRar702dlRVxZ4bboiub30rBvbv/0DvNREgQIAAAQIECBAgQIAA&#10;AQIECBAgQIAAAQIECBAgQIAAAQIECBAgQIAAAQIExrJAMpaXsxsBAgQIECBAgAABAgQIECBAgAAB&#10;AgQIECBAgAABAgQIECBAgAABAgQIECBAgAABAgQIECBAgAABAgQIECBAgAABAgQIECBAgAABAgQI&#10;ECBAgAABAgQIECBAgAABAgQIECBAgAABAgQIECBAgAABAgTGm0CmqCimf/e7kUyZkjrt8DPPRPvd&#10;d8fgkSOpvIAAAQIECBAgQIAAAQIECBAgQIAAAQIECBAgQIAAAQIECBAgQIAAAQIECBAgQIAAAQIE&#10;CBAgQIAAAQIECBAgQIAAAQIECBAgQIAAAQIECBAgQIAAAQIECBAgQIAAAQIECBAgQIAAAQIECBAg&#10;QIAAAQIECBAgQIAAAQIECBAgQIAAAQIECBAgQIAAAQIECBAgQIAAAQIECBAgMFICSWlpTLzqqqh6&#10;6KGYs3VrNLS1xbTvfjfK/+iPorCu7gOtke3tjSPPPhttS5fGjtra2PXxj8fBNWuiv7n5A73XRIAA&#10;AQIECBAgQIAAAQIECBAgQIAAAQIECBAgQIAAAQIECBAgQIAAAQIECBAYawLJWFvIPgQIECBAgAAB&#10;AgQIECBAgAABAgQIECBAgAABAgQIECBAgAABAgQIECBAgAABAgQIECBAgAABAgQIECBAgAABAgQI&#10;ECBAgAABAgQIECBAgAABAgQIECBAgAABAgQIECBAgAABAgQIECBAgAABAgQIEBjvAkX19VHz2GM5&#10;Zx782teiee7c6Fy3LrIDAzl1CQIECBAgQIAAAQIECBAgQIAAAQIECBAgQIAAAQIECBAgQIAAAQIE&#10;CBAgQIAAAQIECBAgQIAAAQIECBAgQIAAAQIECBAgQIAAAQIECBAgQIAAAQIECBAgQIAAAQIECBAg&#10;QIAAAQIECBAgQIAAAQIECBAgQIAAAQIECBAgQIAAAQIECBAgQIAAAQIECBAgQIAAAQIECBAgQIDA&#10;SAoUVFVF2e//ftSsWxf1TU0x5+23o3rt2pi0eHEklZVDrzIwEL0vvBDtK1dGc319tFx0Ubx3//1x&#10;9M03h36rgwABAgQIECBAgAABAgQIECBAgAABAgQIECBAgAABAgQIECBAgAABAgQIECAwRgSSMbKH&#10;NQgQIECAAAECBAgQIECAAAECBAgQIECAAAECBAgQIECAAAECBAgQIECAAAECBAgQIECAAAECBAgQ&#10;IECAAAECBAgQIECAAAECBAgQIECAAAECBAgQIECAAAECBAgQIECAAAECBAgQIECAAAECBAgQIHBG&#10;CUy+6aYov+OOnJsHWltj//Ll0XLhhdH9zDM5dQkCBAgQIECAAAECBAgQIECAAAECBAgQIECAAAEC&#10;BAgQIECAAAECBAgQIECAAAECBAgQIECAAAECBAgQIECAAAECBAgQIECAAAECBAgQIECAAAECBAgQ&#10;IECAAAECBAgQIECAAAECBAgQIECAAAECBAgQIECAAAECBAgQIECAAAECBAgQIECAAAECBAgQIECA&#10;AAECBAgQIECAwGgJFM+dGxW33x61GzdGQ3t7zHr11TjrgQei9Ld/O6KkZMi1+rZujfe++MXYeeGF&#10;0fyRj0T7vfdGz8svRzabHfKtBgIECBAgQIAAAQIECBAgQIAAAQIECBAgQIAAAQIECBAgQIAAAQIE&#10;CBAgQIDAaAkkozXYXAIECBAgQIAAAQIECBAgQIAAAQIECBAgQIAAAQIECBAgQIAAAQIECBAgQIAA&#10;AQIECBAgQIAAAQIECBAgQIAAAQIECBAgQIAAAQIECBAgQIAAAQIECBAgQIAAAQIECBAgQIAAAQIE&#10;CBAgQIAAAQIECJzpAtVf/3pM+NjH8jL0b9sWez/5ydj1fr3n5Zfz9kgSIECAAAECBAgQIECAAAEC&#10;BAgQIECAAAECBAgQIECAAAECBAgQIECAAAECBAgQIECAAAECBAgQIECAAAECBAgQIECAAAECBAgQ&#10;IECAAAECBAgQIECAAAECBAgQIECAAAECBAgQIECAAAECBAgQIECAAAECBAgQIECAAAECBAgQIECA&#10;AAECBAgQIECAAAECBAgQIECAAAECBEZLIJMkMWH+/DjrT/80Zv7oR3F2R0fUPvdclC1dGkl19ZBr&#10;9b/zThx8+OHYffnl0TRjRrTdfnsc/sEPItvXN+RbDQQIECBAgAABAgQIECBAgAABAgQIECBAgAAB&#10;AgQIECBAgAABAgQIECBAgACBkRRIRnKYWQQIECBAgAABAgQIECBAgAABAgQIECBAgAABAgQIECBA&#10;gAABAgQIECBAgAABAgQIECBAgAABAgQIECBAgAABAgQIECBAgAABAgQIECBAgAABAgQIECBAgAAB&#10;AgQIECBAgAABAgQIECBAgAABAgQIECDwfwKZkpKYuXlzTH344UgqK/+v8Cu/9f74x7H78suj9aab&#10;ou8Xv/iVil8JECBAgAABAgQIECBAgAABAgQIECBAgAABAgQIECBAgAABAgQIECBAgAABAgQIECBA&#10;gAABAgQIECBAgAABAgQIECBAgAABAgQIECBAgAABAgQIECBAgAABAgQIECBAgAABAgQIECBAgAAB&#10;AgQIECBAgAABAgQIECBAgAABAgQIECBAgAABAgQIECBAgAABAgQIECBAgAABAmNHICktjUnXXhvT&#10;HnssGvbujZkvvBAVK1dGYX39kEsOvN/f9Xd/F61XXx07ampi72c+E91PPhmD3d1DvtVAgAABAgQI&#10;ECBAgAABAgQIECBAgAABAgQIECBAgAABAgQIECBAgAABAgQIEDjVAsmpHuD7BAgQIECAAAECBAgQ&#10;IECAAAECBAgQIECAAAECBAgQIECAAAECBAgQIECAAAECBAgQIECAAAECBAgQIECAAAECBAgQIECA&#10;AAECBAgQIECAAAECBAgQIECAAAECBAgQIECAAAECBAgQIECAAAECBAgQIHB8gUxxcVTefXfUvftu&#10;TLnnnshMmJC3+fDTT0fLBRdE2x13xLF9+/L2SBIgQIAAAQIECBAgQIAAAQIECBAgQIAAAQIECBAg&#10;QIAAAQIECBAgQIAAAQIECBAgQIAAAQIECBAgQIAAAQIECBAgQIAAAQIECBAgQIAAAQIECBAgQIAA&#10;AQIECBAgQIAAAQIECBAgQIAAAQIECBAgQIAAAQIECBAgQIAAAQIECBAgQIAAAQIECBAgQIAAAQIE&#10;CBAgQIAAAQIExoJAJkmidMGCqF69Oup37IjZW7dG5Re/GMUXXjjkeoOdndG9YUPs/fSn45dVVbHn&#10;+uuj61vfioH9+4d8q4EAAQIECBAgQIAAAQIECBAgQIAAAQIECBAgQIAAAQIECBAgQIAAAQIECBAg&#10;cCoEklPxUd8kQIAAAQIECBAgQIAAAQIECBAgQIAAAQIECBAgQIAAAQIECBAgQIAAAQIECBAgQIAA&#10;AQIECBAgQIAAAQIECBAgQIAAAQIECBAgQIAAAQIECBAgQIAAAQIECBAgQIAAAQIECBAgQIAAAQIE&#10;CBAgQIAAgZMTKKisjKqHHoo5//3fUXbrrRFJnn8vc+xYdK1dG81z58aBL385Bru7T26IbgIECBAg&#10;QIAAAQIECBAgQIAAAQIECBAgQIAAAQIECBAgQIAAAQIECBAgQIAAAQIECBAgQIAAAQIECBAgQIAA&#10;AQIECBAgQIAAAQIECBAgQIAAAQIECBAgQIAAAQIECBAgQIAAAQIECBAgQIAAAQIECBAgQIAAAQIE&#10;CBAgQIAAAQIECBAgQIAAAQIECBAgQIAAAQIECBAgQIDAKAiUzJsXU7/ylZjzn/8Zde+8E1Mffjgm&#10;XH55RJKceJujR+PIc89F29KlsaO2NnYtXBgHH3kk+pubT/xOlQABAgQIECBAgAABAgQIECBAgAAB&#10;AgQIECBAgAABAgQIECBAgAABAgQIECAwjAJD/MXjME7yKQIECBAgQIAAAQIECBAgQIAAAQIECBAg&#10;QIAAAQIECBAgQIAAAQIECBAgQIAAAQIECBAgQIAAAQIECBAgQIAAAQIECBAgQIAAAQIECBAgQIAA&#10;AQIECBAgQIAAAQIECBAgQIAAAQIECBAgQIAAAQIECBAYUqBozpyYtn59zN66NSZefXXe/mx3d3R8&#10;5SvRPHdudK5dG9ljx/L2SRIgQIAAAQIECBAgQIAAAQIECBAgQIAAAQIECBAgQIAAAQIECBAgQIAA&#10;AQIECBAgQIAAAQIECBAgQIAAAQIECBAgQIAAAQIECBAgQIAAAQIECBAgQIAAAQIECBAgQIAAAQIE&#10;CBAgQIAAAQIECBAgQIAAAQIECBAgQIAAAQIECBAgQIAAAQIECBAgQIAAAQIECBAgQIAAAQIExppA&#10;0TnnROXdd8esn/wk6nfvjupHH42JV18dUVx84lUHBqJ3y5Zov+uuaK6vj10LF8bhTZtO/EaVAAEC&#10;BAgQIECAAAECBAgQIECAAAECBAgQIECAAAECBAgQIECAAAECBAgQIDAMAskwfMMnCBAgQIAAAQIE&#10;CBAgQIAAAQIECBAgQIAAAQIECBAgQIAAAQIECBAgQIAAAQIECBAgQIAAAQIECBAgQIAAAQIECBAg&#10;QIAAAQIECBAgQIAAAQIECBAgQIAAAQIECBAgQIAAAQIECBAgQIAAAQIECBAgQGCYBUp+8zdjxqZN&#10;MWPz5ii5+OK8Xx/Yty/233FHtJx/fnRv3Ji3R5IAAQIECBAgQIAAAQIECBAgQIAAAQIECBAgQIAA&#10;AQIECBAgQIAAAQIECBAgQIAAAQIECBAgQIAAAQIECBAgQIAAAQIECBAgQIAAAQIECBAgQIAAAQIE&#10;CBAgQIAAAQIECBAgQIAAAQIECBAgQIAAAQIECBAgQIAAAQIECBAgQIAAAQIECBAgQIAAAQIECBAg&#10;QIAAAQIECBAgMFYFCqdPj4oVK2LGpk1x9v79MW3Dhph8882RmTx5yJV7t2yJ1muuiZZ58+LQ974X&#10;2YGBId9oIECAAAECBAgQIECAAAECBAgQIECAAAECBAgQIECAAAECBAgQIECAAAECBAh8GIHkwzzy&#10;hgABAgQIECBAgAABAgQIECBAgAABAgQIECBAgAABAgQIECBAgAABAgQIECBAgAABAgQIECBAgAAB&#10;AgQIECBAgAABAgQIECBAgAABAgQIECBAgAABAgQIECBAgAABAgQIECBAgAABAgQIECBAgAABAgRG&#10;RmDiokUx67XXYtqGDVHY0JB3aP/bb8feT30qdn70o9Hz4ot5eyQJECBAgAABAgQIECBAgAABAgQI&#10;ECBAgAABAgQIECBAgAABAgQIECBAgAABAgQIECBAgAABAgQIECBAgAABAgQIECBAgAABAgQIECBA&#10;gAABAgQIECBAgAABAgQIECBAgAABAgQIECBAgAABAgQIECBAgAABAgQIECBAgAABAgQIECBAgAAB&#10;AgQIECBAgAABAgQIECBAgAABAmNZICkvj7JbbonpTzwRZ7e3R+2zz0bZbbdFUl19wrX73ngj9v3B&#10;H0TzuedGZ2NjZI8ePWG/IgECBAgQIECAAAECBAgQIECAAAECBAgQIECAAAECBAgQIECAAAECBAgQ&#10;IEDgZAWSk32gnwABAgQIECBAgAABAgQIECBAgAABAgQIECBAgAABAgQIECBAgAABAgQIECBAgAAB&#10;AgQIECBAgAABAgQIECBAgAABAgQIECBAgAABAgQIECBAgAABAgQIECBAgAABAgQIECBAgAABAgQI&#10;ECBAgAABAgRGViCTyUTZLbdE3fbtUbV6dSRTp+Zd4OhPfxq7FyyI1htvjL5t2/L2SBIgQIAAAQIE&#10;CBAgQIAAAQIECBAgQIAAAQIECBAgQIAAAQIECBAgQIAAAQIECBAgQIAAAQIECBAgQIAAAQIECBAg&#10;QIAAAQIECBAgQIAAAQIECBAgQIAAAQIECBAgQIAAAQIECBAgQIAAAQIECBAgQIAAAQIECBAgQIAA&#10;AQIECBAgQIAAAQIECBAgQIAAAQIECBAgQIAAAQIExrpApqQkJl13XUz75jejobU1Zr7wQlSsXBmF&#10;dXXHXf3Yu+/G/hUroqmhITr+6q9i8NCh4/YqECBAgAABAgQIECBAgAABAgQIECBAgAABAgQIECBA&#10;gAABAgQIECBAgAABAgRORiA5mWa9BAgQIECAAAECBAgQIECAAAECBAgQIECAAAECBAgQIECAAAEC&#10;BAgQIECAAAECBAgQIECAAAECBAgQIECAAAECBAgQIECAAAECBAgQIECAAAECBAgQIECAAAECBAgQ&#10;IECAAAECBAgQIECAAAECBAgQIDB6Apni4piycmXUvftuVK5aFZnS0rzLHP6Xf4mWCy+MtmXL4tie&#10;PXl7JAkQIECAAAECBAgQIECAAAECBAgQIECAAAECBAgQIECAAAECBAgQIECAAAECBAgQIECAAAEC&#10;BAgQIECAAAECBAgQIECAAAECBAgQIECAAAECBAgQIECAAAECBAgQIECAAAECBAgQIECAAAECBAgQ&#10;IECAAAECBAgQIECAAAECBAgQIECAAAECBAgQIECAAAECBAgQIECAAAECp4NApqAgShcsiOrVq6O+&#10;qSlmvfZaTL7lloj38/l+Blpb48A990RTXV0c+LM/i4H29nxtcgQIECBAgAABAgQIECBAgAABAgQI&#10;ECBAgAABAgQIECBAgAABAgQIECBAgACBDyyQfOBOjQQIECBAgAABAgQIECBAgAABAgQIECBAgAAB&#10;AgQIECBAgAABAgQIECBAgAABAgQIECBAgAABAgQIECBAgAABAgQIECBAgAABAgQIECBAgAABAgQI&#10;ECBAgAABAgQIECBAgAABAgQIECBAgAABAgQIECAwJgQKKipi6oMPRt3bb0fZbbdFFBTk7jUwEF2P&#10;PRbNH/lIHLjvvhjs6srtkSFAgAABAgQIECBAgAABAgQIECBAgAABAgQIECBAgAABAgQIECBAgAAB&#10;AgQIECBAgAABAgQIECBAgAABAgQIECBAgAABAgQIECBAgAABAgQIECBAgAABAgQIECBAgAABAgQI&#10;ECBAgAABAgQIECBAgAABAgQIECBAgAABAgQIECBAgAABAgQIECBAgAABAgQIECBAgAABAgQInGYC&#10;Ey65JKZv2BB1v/hFlK9YEVFSkveCwY6O6PjqV6Opri72r1wZ/Tt35u2TJECAAAECBAgQIECAAAEC&#10;BAgQIECAAAECBAgQIECAAAECBAgQIECAAAECBAgMJZAM1aBOgAABAgQIECBAgAABAgQIECBAgAAB&#10;AgQIECBAgAABAgQIECBAgAABAgQIECBAgAABAgQIECBAgAABAgQIECBAgAABAgQIECBAgAABAgQI&#10;ECBAgAABAgQIECBAgAABAgQIECBAgAABAgQIECBAgAABAmNToHDmzJj2zW/G7DfeiInXXZd3yeyR&#10;I9HxwAPRdM45cfAb34hsf3/ePkkCBAgQIECAAAECBAgQIECAAAECBAgQIECAAAECBAgQIECAAAEC&#10;BAgQIECAAAECBAgQIECAAAECBAgQIECAAAECBAgQIECAAAECBAgQIECAAAECBAgQIECAAAECBAgQ&#10;IECAAAECBAgQIECAAAECBAgQIECAAAECBAgQIECAAAECBAgQIECAAAECBAgQIECAAAECBAgQIECA&#10;wOkkUHT22VHz6KNR39QUU+65JzJlZXnXzx45Ep1r1kTzOefEviVLom/79rx9kgQIECBAgAABAgQI&#10;ECBAgAABAgQIECBAgAABAgQIECBAgAABAgQIECBAgACB4wkkxyvIEyBAgAABAgQIECBAgAABAgQI&#10;ECBAgAABAgQIECBAgAABAgQIECBAgAABAgQIECBAgAABAgQIECBAgAABAgQIECBAgAABAgQIECBA&#10;gAABAgQIECBAgAABAgQIECBAgAABAgQIECBAgAABAgQIECBAgMDpIVBywQUx49lnY+bzz0fJpZfm&#10;XXqwvT3a/+RPouW3fiuO7dqVt0eSAAECBAgQIECAAAECBAgQIECAAAECBAgQIECAAAECBAgQIECA&#10;AAECBAgQIECAAAECBAgQIECAAAECBAgQIECAAAECBAgQIECAAAECBAgQIECAAAECBAgQIECAAAEC&#10;BAgQIECAAAECBAgQIECAAAECBAgQIECAAAECBAgQIECAAAECBAgQIECAAAECBAgQIECAAAECBAgQ&#10;IHC6CRROnx5VDz0U9S0tcdb990dSXZ3/hP7+OPT449Fy/vnRetNN0fuzn+XvkyVAgAABAgQIECBA&#10;gAABAgQIECBAgAABAgQIECBAgAABAgQIECBAgAABAgQI/D+B5P/FQgIECBAgQIAAAQIECBAgQIAA&#10;AQIECBAgQIAAAQIECBAgQIAAAQIECBAgQIAAAQIECBAgQIAAAQIECBAgQIAAAQIECBAgQIAAAQIE&#10;CBAgQIAAAQIECBAgQIAAAQIECBAgQIAAAQIECBAgQIAAAQIECBA4TQVKFy6M2a+8EtOfeCKK5s7N&#10;e0X/tm3RvmpV3pokAQIECBAgQIAAAQIECBAgQIAAAQIECBAgQIAAAQIECBAgQIAAAQIECBAgQIAA&#10;AQIECBAgQIAAAQIECBAgQIAAAQIECBAgQIAAAQIECBAgQIAAAQIECBAgQIAAAQIECBAgQIAAAQIE&#10;CBAgQIAAAQIECBAgQIAAAQIECBAgQIAAAQIECBAgQIAAAQIECBAgQIAAAQIECBAgQOB0FSiYMiXO&#10;uu++qG9ujqpvfCMK58zJf0o2G4effjp2zZ8fu6+8Mo786Ef5+2QJECBAgAABAgQIECBAgAABAgQI&#10;ECBAgAABAgQIECBAgAABAgQIECBAgAABAv8rkJAgQIAAAQIECBAgQIAAAQIECBAgQIAAAQIECBAg&#10;QIAAAQIECBAgQIAAAQIECBAgQIAAAQIECBAgQIAAAQIECBAgQIAAAQIECBAgQIAAAQIECBAgQIAA&#10;AQIECBAgQIAAAQIECBAgQIAAAQIECBAgQIAAgfElMPnmm2POW29F1d/8TRTU1OQc1/3kkzFw4EBO&#10;XoIAAQIECBAgQIAAAQIECBAgQIAAAQIECBAgQIAAAQIECBAgQIAAAQIECBAgQIAAAQIECBAgQIAA&#10;AQIECBAgQIAAAQIECBAgQIAAAQIECBAgQIAAAQIECBAgQIAAAQIECBAgQIAAAQIECBAgQIAAAQIE&#10;CBAgQIAAAQIECBAgQIAAAQIECBAgQIAAAQIECBAgQIAAAQIECBAgcLoLJKWlMeWP/zjq3nknah5/&#10;PIrOO++4J/Vs3hx7Fi2KnZddFt3/9E+RzWaP26tAgAABAgQIECBAgAABAgQIECBAgAABAgQIECBA&#10;gAABAgQIECBAgAABAgQInLkCyZl7ussJECBAgAABAgQIECBAgAABAgQIECBAgAABAgQIECBAgAAB&#10;AgQIECBAgAABAgQIECBAgAABAgQIECBAgAABAgQIECBAgAABAgQIECBAgAABAgQIECBAgAABAgQI&#10;ECBAgAABAgQIECBAgAABAgQIECAwfgUyRUUx5fOfj7p33omKu+5KH3r0aHStX5/OiQgQIECAAAEC&#10;BAgQIECAAAECBAgQIECAAAECBAgQIECAAAECBAgQIECAAAECBAgQIECAAAECBAgQIECAAAECBAgQ&#10;IECAAAECBAgQIECAAAECBAgQIECAAAECBAgQIECAAAECBAgQIECAAAECBAgQIECAAAECBAgQIECA&#10;AAECBAgQIECAAAECBAgQIECAAAECBAgQIECAAAEC40ggU1QU5Z/9bMz5+c9j+tNPR8mllx73uqOv&#10;vhp7Fy+OlgsuiK716yPb33/cXgUCBAgQIECAAAECBAgQIECAAAECBAgQIECAAAECBAgQIECAAAEC&#10;BAgQIEDgzBNIzryTXUyAAAECBAgQIECAAAECBAgQIECAAAECBAgQIECAAAECBAgQIECAAAECBAgQ&#10;IECAAAECBAgQIECAAAECBAgQIECAAAECBAgQIECAAAECBAgQIECAAAECBAgQIECAAAECBAgQIECA&#10;AAECBAgQIECAAIEzRyApK4uqhx6KghkzUkd3rVuXigUECBAgQIAAAQIECBAgQIAAAQIECBAgQIAA&#10;AQIECBAgQIAAAQIECBAgQIAAAQIECBAgQIAAAQIECBAgQIAAAQIECBAgQIAAAQIECBAgQIAAAQIE&#10;CBAgQIAAAQIECBAgQIAAAQIECBAgQIAAAQIECBAgQIAAAQIECBAgQIAAAQIECBAgQIAAAQIECBAg&#10;QIAAAQIECBAgQIAAgfEokMlkYvLv/V7MfuWVmLF5c5QuWnTcM/u3bYu2z30umufOjYN//dcx2NNz&#10;3F4FAgQIECBAgAABAgQIECBAgAABAgQIECBAgAABAgQIECBAgAABAgQIECBA4MwRSM6cU11KgAAB&#10;AgQIECBAgAABAgQIECBAgAABAgQIECBAgAABAgQIECBAgAABAgQIECBAgAABAgQIECBAgAABAgQI&#10;ECBAgAABAgQIECBAgAABAgQIECBAgAABAgQIECBAgAABAgQIECBAgAABAgQIECBAgACBM1MgU1gY&#10;5UuXpo7v3749erZsSeUEBAgQIECAAAECBAgQIECAAAECBAgQIECAAAECBAgQIECAAAECBAgQIECA&#10;AAECBAgQIECAAAECBAgQIECAAAECBAgQIECAAAECBAgQIECAAAECBAgQIECAAAECBAgQIECAAAEC&#10;BAgQIECAAAECBAgQIECAAAECBAgQIECAAAECBAgQIECAAAECBAgQIECAAAECBAgQIECAAIHxLDBx&#10;0aKYuXlzzHr11Zi0eHFEJpP33GMtLdF+553RNGdOtN1xRxx5/0322LG8vZIECBAgQIAAAQIECBAg&#10;QIAAAQIECBAgQIAAAQIECBAgQIAAAQIECBAgQIDA+BdIxv+JLiRAgAABAgQIECBAgAABAgQIECBA&#10;gAABAgQIECBAgAABAgQIECBAgAABAgQIECBAgAABAgQIECBAgAABAgQIECBAgAABAgQIECBAgAAB&#10;AgQIECBAgAABAgQIECBAgAABAgQIECBAgAABAgQIECBAgACB8qVLI5L0v6zpbGwEQ4AAAQIECBAg&#10;QIAAAQIECBAgQIAAAQIECBAgQIAAAQIECBAgQIAAAQIECBAgQIAAAQIECBAgQIAAAQIECBAgQIAA&#10;AQIECBAgQIAAAQIECBAgQIAAAQIECBAgQIAAAQIECBAgQIAAAQIECBAgQIAAAQIECBAgQIAAAQIE&#10;CBAgQIAAAQIECBAgQIAAAQIECBAgQIAAAQIECBA44wQmzJ8ftRs3xpy33oqyz30uoqgor8Fge3t0&#10;rV0be668MnbU1MS+93u7n3kmBnt68vZLEiBAgAABAgQIECBAgAABAgQIECBAgAABAgQIECBAgAAB&#10;AgQIECBAgAABAuNTIBmfZ7mKAAECBAgQIECAAAECBAgQIECAAAECBAgQIECAAAECBAgQIECAAAEC&#10;BAgQIECAAAECBAgQIECAAAECBAgQIECAAAECBAgQIECAAAECBAgQIECAAAECBAgQIECAAAECBAgQ&#10;IECAAAECBAgQIECAAAECBH5VoKiuLiZ+4hO/morDGzfGwHvvpXICAgQIECBAgAABAgQIECBAgAAB&#10;AgQIECBAgAABAgQIECBAgAABAgQIECBAgAABAgQIECBAgAABAgQIECBAgAABAgQIECBAgAABAgQI&#10;ECBAgAABAgQIECBAgAABAgQIECBAgAABAgQIECBAgAABAgQIECBAgAABAgQIECBAgAABAgQIECBA&#10;gAABAgQIECBAgAABAgQIECBAgMCZIlD8G78R07797ah7992ouPPOyEyceNzTBzs64tD69bH3k5+M&#10;HdXV0XrzzXFow4YY6Ow87hsFAgQIECBAgAABAgQIECBAgAABAgQIECBAgAABAgQIECBAgAABAgQI&#10;ECBAYHwIJOPjDFcQIECAAAECBAgQIECAAAECBAgQIECAAAECBAgQIECAAAECBAgQIECAAAECBAgQ&#10;IECAAAECBAgQIECAAAECBAgQIECAAAECBAgQIECAAAECBAgQIECAAAECBAgQIECAAAECBAgQIECA&#10;AAECBAgQIECAwFAC5cuXp1qyvb1xaP36VE5AgAABAgQIECBAgAABAgQIECBAgAABAgQIECBAgAAB&#10;AgQIECBAgAABAgQIECBAgAABAgQIECBAgAABAgQIECBAgAABAgQIECBAgAABAgQIECBAgAABAgQI&#10;ECBAgAABAgQIECBAgAABAgQIECBAgAABAgQIECBAgAABAgQIECBAgAABAgQIECBAgAABAgQIECBA&#10;gAABAgQIEDjTBIpmz47qNWuivrk5Ku+7L5LKyhMSZA8fjsNPPRX7PvOZ2FFTE3uuuSY6162LY21t&#10;J3ynSIAAAQIECBAgQIAAAQIECBAgQIAAAQIECBAgQIAAAQIECBAgQIAAAQIECJyeAsnpubatCRAg&#10;QIAAAQIECBAgQIAAAQIECBAgQIAAAQIECBAgQIAAAQIECBAgQIAAAQIECBAgQIAAAQIECBAgQIAA&#10;AQIECBAgQIAAAQIECBAgQIAAAQIECBAgQIAAAQIECBAgQIAAAQIECBAgQIAAAQIECBAgQOBkBSZd&#10;d10U1NamnnWuW5eKBQQIECBAgAABAgQIECBAgAABAgQIECBAgAABAgQIECBAgAABAgQIECBAgAAB&#10;AgQIECBAgAABAgQIECBAgAABAgQIECBAgAABAgQIECBAgAABAgQIECBAgAABAgQIECBAgAABAgQI&#10;ECBAgAABAgQIECBAgAABAgQIECBAgAABAgQIECBAgAABAgQIECBAgAABAgQIECBAgACBM1WgoKoq&#10;pt5/f9Q3N0f1o49G6RVXRBQWnpijry+ObNoU+5cvj6ba2ti1YEEcfOSR6H//G34IECBAgAABAgQI&#10;ECBAgAABAgQIECBAgAABAgQIECBAgNqi2c4AAEAASURBVAABAgQIECBAgACB8SGQjI8zXEGAAAEC&#10;BAgQIECAAAECBAgQIECAAAECBAgQIECAAAECBAgQIECAAAECBAgQIECAAAECBAgQIECAAAECBAgQ&#10;IECAAAECBAgQIECAAAECBAgQIECAAAECBAgQIECAAAECBAgQIECAAAECBAgQIECAAAECQwlkCguj&#10;fOnSVFv/tm3R8+KLqZyAAAECBAgQIECAAAECBAgQIECAAAECBAgQIECAAAECBAgQIECAAAECBAgQ&#10;IECAAAECBAgQIECAAAECBAgQIECAAAECBAgQIECAAAECBAgQIECAAAECBAgQIECAAAECBAgQIECA&#10;AAECBAgQIECAAAECBAgQIECAAAECBAgQIECAAAECBAgQIECAAAECBAgQIECAAAECBAgQIHAmCyRl&#10;ZVGxYkXM/Pd/j4a2tqhZvz4m3XhjZEpLT8wyOBi9L74Y7XfdFc319bHzkkvivQceiL5t2078TpUA&#10;AQIECBAgQIAAAQIECBAgQIAAAQIECBAgQIAAAQIECBAgQIAAAQIECBAY0wLJmN7OcgQIECBAgAAB&#10;AgQIECBAgAABAgQIECBAgAABAgQIECBAgAABAgQIECBAgAABAgQIECBAgAABAgQIECBAgAABAgQI&#10;ECBAgAABAgQIECBAgAABAgQIECBAgAABAgQIECBAgAABAgQIECBAgAABAgQIECAwrALlS5dGJOl/&#10;XdPZ2DisM3yMAAECBAgQIECAAAECBAgQIECAAAECBAgQIECAAAECBAgQIECAAAECBAgQIECAAAEC&#10;BAgQIECAAAECBAgQIECAAAECBAgQIECAAAECBAgQIECAAAECBAgQIECAAAECBAgQIECAAAECBAgQ&#10;IECAAAECBAgQIECAAAECBAgQIECAAAECBAgQIECAAAECBAgQIECAAAECBAgQIDBeBAoqK6P81luj&#10;9p//ORra22P6U0/F5D/8w0gqKoY88ejrr8d7990XLeefH83nnRcHvvCF6P3Zz4Z8p4EAAQIECBAg&#10;QIAAAQIECBAgQIAAAQIECBAgQIAAAQIECBAgQIAAAQIECBAYWwLJ2FrHNgQIECBAgAABAgQIECBA&#10;gAABAgQIECBAgAABAgQIECBAgAABAgQIECBAgAABAgQIECBAgAABAgQIECBAgAABAgQIECBAgAAB&#10;AgQIECBAgAABAgQIECBAgAABAgQIECBAgAABAgQIECBAgAABAgQIECBwKgWK6utj4lVXpUYcfuqp&#10;GOjoSOUEBAgQIECAAAECBAgQIECAAAECBAgQIECAAAECBAgQIECAAAECBAgQIECAAAECBAgQIECA&#10;AAECBAgQIECAAAECBAgQIECAAAECBAgQIECAAAECBAgQIECAAAECBAgQIECAAAECBAgQIECAAAEC&#10;BAgQIECAAAECBAgQIECAAAECBAgQIECAAAECBAgQIECAAAECBAgQIECAAAECaYFk4sSYfNNNMf0f&#10;/zEa2tqidtOmKF+2LApqatKNeaL+7duj48EHY9f8+dFUVxf7V66MnhdeiOzAQJ5uKQIECBAgQIAA&#10;AQIECBAgQIAAAQIECBAgQIAAAQIECBAgQIAAAQIECBAgQGAsCSRjaRm7ECBAgAABAgQIECBAgAAB&#10;AgQIECBAgAABAgQIECBAgAABAgQIECBAgAABAgQIECBAgAABAgQIECBAgAABAgQIECBAgAABAgQI&#10;ECBAgAABAgQIECBAgAABAgQIECBAgAABAgQIECBAgAABAgQIECBAgMCpFyhfvjw1JNvbG4fWr0/l&#10;BAQIECBAgAABAgQIECBAgAABAgQIECBAgAABAgQIECBAgAABAgQIECBAgAABAgQIECBAgAABAgQI&#10;ECBAgAABAgQIECBAgAABAgQIECBAgAABAgQIECBAgAABAgQIECBAgAABAgQIECBAgAABAgQIECBA&#10;gAABAgQIECBAgAABAgQIECBAgAABAgQIECBAgAABAgQIECBAgAABAscXyBQXx6Srr46axsaob22N&#10;mVu2RMXKlVFYV3f8R/9bOdbSEp1r1sTuj388dtTWRvvdd8dgd/eQ7zQQIECAAAECBAgQIECAAAEC&#10;BAgQIECAAAECBAgQIECAAAECBAgQIECAAAECoyOQjM5YUwkQIECAAAECBAgQIECAAAECBAgQIECA&#10;AAECBAgQIECAAAECBAgQIECAAAECBAgQIECAAAECBAgQIECAAAECBAgQIECAAAECBAgQIECAAAEC&#10;BAgQIECAAAECBAgQIECAAAECBAgQIECAAAECBAgQIEBgtAQmXX99FNTWpsZ3rluXigUECBAgQIAA&#10;AQIECBAgQIAAAQIECBAgQIAAAQIECBAgQIAAAQIECBAgQIAAAQIECBAgQIAAAQIECBAgQIAAAQIE&#10;CBAgQIAAAQIECBAgQIAAAQIECBAgQIAAAQIECBAgQIAAAQIECBAgQIAAAQIECBAgQIAAAQIECBAg&#10;QIAAAQIECBAgQIAAAQIECBAgQIAAAQIECBAgQIAAAQIfTCCTJFH6sY9F9erVUd/UFLNefz0qv/CF&#10;KDrvvCE/MLh/fxz82tdi56WXRt/27UP2ayBAgAABAgQIECBAgAABAgQIECBAgAABAgQIECBAgAAB&#10;AgQIECBAgAABAgRGXiAZ+ZEmEiBAgAABAgQIECBAgAABAgQIECBAgAABAgQIECBAgAABAgQIECBA&#10;gAABAgQIECBAgAABAgQIECBAgAABAgQIECBAgAABAgQIECBAgAABAgQIECBAgAABAgQIECBAgAAB&#10;AgQIECBAgAABAgQIECBAgMBoCmQKC6P8tttSK/S/9Vb0/PjHqZyAAAECBAgQIECAAAECBAgQIECA&#10;AAECBAgQIECAAAECBAgQIECAAAECBAgQIECAAAECBAgQIECAAAECBAgQIECAAAECBAgQIECAAAEC&#10;BAgQIECAAAECBAgQIECAAAECBAgQIECAAAECBAgQIECAAAECBAgQIECAAAECBAgQIECAAAECBAgQ&#10;IECAAAECBAgQIECAAAECBAgQIEDg5AUmXHRRTP3qV6PurbdizvbtcdaDD0bJJZec8EP927bFzksv&#10;je6NG0/Yp0iAAAECBAgQIECAAAECBAgQIECAAAECBAgQIECAAAECBAgQIECAAAECBAiMvEAy8iNN&#10;JECAAAECBAgQIECAAAECBAgQIECAAAECBAgQIECAAAECBAgQIECAAAECBAgQIECAAAECBAgQIECA&#10;AAECBAgQIECAAAECBAgQIECAAAECBAgQIECAAAECBAgQIECAAAECBAgQIECAAAECBAgQIECAAIHR&#10;FihfujQik0mt0dXYmIoFBAgQIECAAAECBAgQIECAAAECBAgQIECAAAECBAgQIECAAAECBAgQIECA&#10;AAECBAgQIECAAAECBAgQIECAAAECBAgQIECAAAECBAgQIECAAAECBAgQIECAAAECBAgQIECAAAEC&#10;BAgQIECAAAECBAgQIECAAAECBAgQIECAAAECBAgQIECAAAECBAgQIECAAAECBAgQIECAAAECv55A&#10;8bnnxlmrVsXs116LupaWqFqzJiYsXBhRUJDz4eyhQ7H3U5+K9nvvjezAQE5dggABAgQIECBAgAAB&#10;AgQIECBAgAABAgQIECBAgAABAgQIECBAgAABAgQIEBgdgWR0xppKgAABAgQIECBAgAABAgQIECBA&#10;gAABAgQIECBAgAABAgQIECBAgAABAgQIECBAgAABAgQIECBAgAABAgQIECBAgAABAgQIECBAgAAB&#10;AgQIECBAgAABAgQIECBAgAABAgQIECBAgAABAgQIECBAgAABAqMpUNTQEBOvuiq1QveTT8ZAR0cq&#10;JyBAgAABAgQIECBAgAABAgQIECBAgAABAgQIECBAgAABAgQIECBAgAABAgQIECBAgAABAgQIECBA&#10;gAABAgQIECBAgAABAgQIECBAgAABAgQIECBAgAABAgQIECBAgAABAgQIECBAgAABAgQIECBAgAAB&#10;AgQIECBAgAABAgQIECBAgAABAgQIECBAgAABAgQIECBAgAABAgQIEBgegaLZs2PKnXfGrOefj4bW&#10;1qhavToypaU5Hz/48MOx54or4lhbW05NggABAgQIECBAgAABAgQIECBAgAABAgQIECBAgAABAgQI&#10;ECBAgAABAgQIEBh5gWTkR5pIgAABAgQIECBAgAABAgQIECBAgAABAgQIECBAgAABAgQIECBAgAAB&#10;AgQIECBAgAABAgQIECBAgAABAgQIECBAgAABAgQIECBAgAABAgQIECBAgAABAgQIECBAgAABAgQI&#10;ECBAgAABAgQIECBAgAABAmNBoHz58tQa2d7eOPSd76RyAgIECBAgQIAAAQIECBAgQIAAAQIECBAg&#10;QIAAAQIECBAgQIAAAQIECBAgQIAAAQIECBAgQIAAAQIECBAgQIAAAQIECBAgQIAAAQIECBAgQIAA&#10;AQIECBAgQIAAAQIECBAgQIAAAQIECBAgQIAAAQIECBAgQIAAAQIECBAgQIAAAQIECBAgQIAAAQIE&#10;CBAgQIAAAQIECBAgQIAAgeEXKKiujikrV8asl16KwoaGnAE9zz8fOy+6KHp/+tOcmgQBAgQIECBA&#10;gAABAgQIECBAgAABAgQIECBAgAABAgQIECBAgAABAgQIECAwsgLJyI4zjQABAgQIECBAgAABAgQI&#10;ECBAgAABAgQIECBAgAABAgQIECBAgAABAgQIECBAgAABAgQIECBAgAABAgQIECBAgAABAgQIECBA&#10;gAABAgQIECBAgAABAgQIECBAgAABAgQIECBAgAABAgQIECBAgAABAgTGisCkG26IgunTU+t0rVuX&#10;igUECBAgQIAAAQIECBAgQIAAAQIECBAgQIAAAQIECBAgQIAAAQIECBAgQIAAAQIECBAgQIAAAQIE&#10;CBAgQIAAAQIECBAgQIAAAQIECBAgQIAAAQIECBAgQIAAAQIECBAgQIAAAQIECBAgQIAAAQIECBAg&#10;QIAAAQIECBAgQIAAAQIECBAgQIAAAQIECBAgQIAAAQIECBAgQIAAAQKnTqBk3ryY/frrMfGaa3KG&#10;DOzeHbsWLozOv/3bnJoEAQIECBAgQIAAAQIECBAgQIAAAQIECBAgQIAAAQIECBAgQIAAAQIECBAg&#10;MHICyciNMokAAQIECBAgQIAAAQIECBAgQIAAAQIECBAgQIAAAQIECBAgQIAAAQIECBAgQIAAAQIE&#10;CBAgQIAAAQIECBAgQIAAAQIECBAgQIAAAQIECBAgQIAAAQIECBAgQIAAAQIECBAgQIAAAQIECBAg&#10;QIAAAQIExpJAprAwypcsSa3U9/OfR89PfpLKCQgQIECAAAECBAgQIECAAAECBAgQIECAAAECBAgQ&#10;IECAAAECBAgQIECAAAECBAgQIECAAAECBAgQIECAAAECBAgQIECAAAECBAgQIECAAAECBAgQIECA&#10;AAECBAgQIECAAAECBAgQIECAAAECBAgQIECAAAECBAgQIECAAAECBAgQIECAAAECBAgQIECAAAEC&#10;BAgQIECAAAECBE6dQEFlZdQ+91xUfulLEZlMelBfX+z//Odj3623xmBPT7omIkCAAAECBAgQIECA&#10;AAECBAgQIECAAAECBAgQIECAAAECBAgQIECAAAECBEZEIBmRKYYQIECAAAECBAgQIECAAAECBAgQ&#10;IECAAAECBAgQIECAAAECBAgQIECAAAECBAgQIECAAAECBAgQIECAAAECBAgQIECAAAECBAgQIECA&#10;AAECBAgQIECAAAECBAgQIECAAAECBAgQIECAAAECBAgQIECAwJgUKF+2LCKTSe3W1diYigUECBAg&#10;QIAAAQIECBAgQIAAAQIECBAgQIAAAQIECBAgQIAAAQIECBAgQIAAAQIECBAgQIAAAQIECBAgQIAA&#10;AQIECBAgQIAAAQIECBAgQIAAAQIECBAgQIAAAQIECBAgQIAAAQIECBAgQIAAAQIECBAgQIAAAQIE&#10;CBAgQIAAAQIECBAgQIAAAQIECBAgQIAAAQIECBAgQIAAAQKnViCTycTUL385ar///UgqK3OGHfr7&#10;v49dH/1o9P/ylzk1CQIECBAgQIAAAQIECBAgQIAAAQIECBAgQIAAAQIECBAgQIAAAQIECBAgQODU&#10;CiSn9vO+ToAAAQIECBAgQIAAAQIECBAgQIAAAQIECBAgQIAAAQIECBAgQIAAAQIECBAgQIAAAQIE&#10;CBAgQIAAAQIECBAgQIAAAQIECBAgQIAAAQIECBAgQIAAAQIECBAgQIAAAQIECBAgQIAAAQIECBAg&#10;QIAAAQJjWaCooSFKr7wytWL3k0/GwMGDqZyAAAECBAgQIECAAAECBAgQIECAAAECBAgQIECAAAEC&#10;BAgQIECAAAECBAgQIECAAAECBAgQIECAAAECBAgQIECAAAECBAgQIECAAAECBAgQIECAAAECBAgQ&#10;IECAAAECBAgQIECAAAECBAgQIECAAAECBAgQIECAAAECBAgQIECAAAECBAgQIECAAAECBAgQIECA&#10;AAECBAgQIEDg1AtM+t3fjdmvvx7F8+blDOt7443YefHFcfj738+pSRAgQIAAAQIECBAgQIAAAQIE&#10;CBAgQIAAAQIECBAgQIAAAQIECBAgQIAAAQKnTiA5dZ/2ZQIECBAgQIAAAQIECBAgQIAAAQIECBAg&#10;QIAAAQIECBAgQIAAAQIECBAgQIAAAQIECBAgQIAAAQIECBAgQIAAAQIECBAgQIAAAQIECBAgQIAA&#10;AQIECBAgQIAAAQIECBAgQIAAAQIECBAgQIAAAQIECBA4HQQqli9PrZnt6YlD3/lOKicgQIAAAQIE&#10;CBAgQIAAAQIECBAgQIAAAQIECBAgQIAAAQIECBAgQIAAAQIECBAgQIAAAQIECBAgQIAAAQIECBAg&#10;QIAAAQIECBAgQIAAAQIECBAgQIAAAQIECBAgQIAAAQIECBAgQIAAAQIECBAgQIAAAQIECBAgQIAA&#10;AQIECBAgQIAAAQIECBAgQIAAAQIECBAgQIAAAQIECBAYGYGihoaY9dJLUfbZz+YMHDx4MFqvvz4O&#10;fOlLkR0czKlLECBAgAABAgQIECBAgAABAgQIECBAgAABAgQIECBAgAABAgQIECBAgAABAsMvkAz/&#10;J32RAAECBAgQIECAAAECBAgQIECAAAECBAgQIECAAAECBAgQIECAAAECBAgQIECAAAECBAgQIECA&#10;AAECBAgQIECAAAECBAgQIECAAAECBAgQIECAAAECBAgQIECAAAECBAgQIECAAAECBAgQIECAAAEC&#10;BE4ngUk33BAF06alVu5aty4VCwgQIECAAAECBAgQIECAAAECBAgQIECAAAECBAgQIECAAAECBAgQ&#10;IECAAAECBAgQIECAAAECBAgQIECAAAECBAgQIECAAAECBAgQIECAAAECBAgQIECAAAECBAgQIECA&#10;AAECBAgQIECAAAECBAgQIECAAAECBAgQIECAAAECBAgQIECAAAECBAgQIECAAAECBAgQIECAAAEC&#10;BEZOICktjWmPPx7Va9dGFBenB2ez0fHnfx6t114bA++9l66JCBAgQIAAAQIECBAgQIAAAQIECBAg&#10;QIAAAQIECBAgQIAAAQIECBAgQIAAgWEXSIb9iz5IgAABAgQIECBAgAABAgQIECBAgAABAgQIECBA&#10;gAABAgQIECBAgAABAgQIECBAgAABAgQIECBAgAABAgQIECBAgAABAgQIECBAgAABAgQIECBAgAAB&#10;AgQIECBAgAABAgQIECBAgAABAgQIECBAgAABAqeVQKaoKMqWLEnt3Pfmm9Hz0kupnIAAAQIECBAg&#10;QIAAAQIECBAgQIAAAQIECBAgQIAAAQIECBAgQIAAAQIECBAgQIAAAQIECBAgQIAAAQIECBAgQIAA&#10;AQIECBAgQIAAAQIECBAgQIAAAQIECBAgQIAAAQIECBAgQIAAAQIECBAgQIAAAQIECBAgQIAAAQIE&#10;CBAgQIAAAQIECBAgQIAAAQIECBAgQIAAAQIECBAgQGBkBSpuvz1mbdkSBbNm5Qw+8q//GjsvvjiO&#10;bt2aU5MgQIAAAQIECBAgQIAAAQIECBAgQIAAAQIECBAgQIAAAQIECBAgQIAAAQIEhk8gGb5P+RIB&#10;AgQIECBAgAABAgQIECBAgAABAgQIECBAgAABAgQIECBAgAABAgQIECBAgAABAgQIECBAgAABAgQI&#10;ECBAgAABAgQIECBAgAABAgQIECBAgAABAgQIECBAgAABAgQIECBAgAABAgQIECBAgAABAgQInK4C&#10;FcuWRWQyqfW7GhtTsYAAAQIECBAgQIAAAQIECBAgQIAAAQIECBAgQIAAAQIECBAgQIAAAQIECBAg&#10;QIAAAQIECBAgQIAAAQIECBAgQIAAAQIECBAgQIAAAQIECBAgQIAAAQIECBAgQIAAAQIECBAgQIAA&#10;AQIECBAgQIAAAQIECBAgQIAAAQIECBAgQIAAAQIECBAgQIAAAQIECBAgQIAAAQIECBAgQGDkBSZc&#10;dlnM+Y//iNLf+Z2c4ceammLX5ZdH17e/nVOTIECAAAECBAgQIECAAAECBAgQIECAAAECBAgQIECA&#10;AAECBAgQIECAAAECBIZHIBmez/gKAQIECBAgQIAAAQIECBAgQIAAAQIECBAgQIAAAQIECBAgQIAA&#10;AQIECBAgQIAAAQIECBAgQIAAAQIECBAgQIAAAQIECBAgQIAAAQIECBAgQIAAAQIECBAgQIAAAQIE&#10;CBAgQIAAAQIECBAgQIAAAQIECJzOAkVnnx2lV1yROqH7iSdi4ODBVE5AgAABAgQIECBAgAABAgQI&#10;ECBAgAABAgQIECBAgAABAgQIECBAgAABAgQIECBAgAABAgQIECBAgAABAgQIECBAgAABAgQIECBA&#10;gAABAgQIECBAgAABAgQIECBAgAABAgQIECBAgAABAgQIECBAgAABAgQIECBAgAABAgQIECBAgAAB&#10;AgQIECBAgAABAgQIECBAgAABAgQIECAw8gIF1dUx49/+Labce2/O8Gxvb7Tddlu0rVgR2aNHc+oS&#10;BAgQIECAAAECBAgQIECAAAECBAgQIECAAAECBAgQIECAAAECBAgQIECAwK8nkPx6z70mQIAAAQIE&#10;CBAgQIAAAQIECBAgQIAAAQIECBAgQIAAAQIECBAgQIAAAQIECBAgQIAAAQIECBAgQIAAAQIECBAg&#10;QIAAAQIECBAgQIAAAQIECBAgQIAAAQIECBAgQIAAAQIECBAgQIAAAQIECBAgQIAAgfEiULF8eeqU&#10;bE9PHPqHf0jlBAQIECBAgAABAgQIECBAgAABAgQIECBAgAABAgQIECBAgAABAgQIECBAgAABAgQI&#10;ECBAgAABAgQIECBAgAABAgQIECBAgAABAgQIECBAgAABAgQIECBAgAABAgQIECBAgAABAgQIECBA&#10;gAABAgQIECBAgAABAgQIECBAgAABAgQIECBAgAABAgQIECBAgAABAgQIECBAgAABAqMjkCkoiKq/&#10;/MuYvnFjZMrKcpboamyMXQsWRP/OnTk1CQIECBAgQIAAAQIECBAgQIAAAQIECBAgQIAAAQIECBAg&#10;QIAAAQIECBAgQODDCyQf/qmXBAgQIECAAAECBAgQIECAAAECBAgQIECAAAECBAgQIECAAAECBAgQ&#10;IECAAAECBAgQIECAAAECBAgQIECAAAECBAgQIECAAAECBAgQIECAAAECBAgQIECAAAECBAgQIECA&#10;AAECBAgQIECAAAECBAgQIDCeBCbdeGMU1NSkTupqbEzFAgIECBAgQIAAAQIECBAgQIAAAQIECBAg&#10;QIAAAQIECBAgQIAAAQIECBAgQIAAAQIECBAgQIAAAQIECBAgQIAAAQIECBAgQIAAAQIECBAgQIAA&#10;AQIECBAgQIAAAQIECBAgQIAAAQIECBAgQIAAAQIECBAgQIAAAQIECBAgQIAAAQIECBAgQIAAAQIE&#10;CBAgQIAAAQIECBAgQIAAgdEVmLx4ccx+7bUoOv/8nEWOvvpq7Lzoojjywx/m1CQIECBAgAABAgQI&#10;ECBAgAABAgQIECBAgAABAgQIECBAgAABAgQIECBAgACBDyeQfLhnXhEgQIAAAQIECBAgQIAAAQIE&#10;CBAgQIAAAQIECBAgQIAAAQIECBAgQIAAAQIECBAgQIAAAQIECBAgQIAAAQIECBAgQIAAAQIECBAg&#10;QIAAAQIECBAgQIAAAQIECBAgQIAAAQIECBAgQIAAAQIECBAgQIDAeBPIFBVF2ZIlqbP6/uu/oufl&#10;l1M5AQECBAgQIECAAAECBAgQIECAAAECBAgQIECAAAECBAgQIECAAAECBAgQIECAAAECBAgQIECA&#10;AAECBAgQIECAAAECBAgQIECAAAECBAgQIECAAAECBAgQIECAAAECBAgQIECAAAECBAgQIECAAAEC&#10;BAgQIECAAAECBAgQIECAAAECBAgQIECAAAECBAgQIECAAAECBAgQIECAwOgKFJ97bsx+5ZWY/OlP&#10;5ywy2N4eez7xiej4i7+IbDabU5cgQIAAAQIECBAgQIAAAQIECBAgQIAAAQIECBAgQIAAAQIECBAg&#10;QIAAAQIETk4gObl23QQIECBAgAABAgQIECBAgAABAgQIECBAgAABAgQIECBAgAABAgQIECBAgAAB&#10;AgQIECBAgAABAgQIECBAgAABAgQIECBAgAABAgQIECBAgAABAgQIECBAgAABAgQIECBAgAABAgQI&#10;ECBAgAABAgQIECAwngUqli2LyGRSJ3Y1NqZiAQECBAgQIECAAAECBAgQIECAAAECBAgQIECAAAEC&#10;BAgQIECAAAECBAgQIECAAAECBAgQIECAAAECBAgQIECAAAECBAgQIECAAAECBAgQIECAAAECBAgQ&#10;IECAAAECBAgQIECAAAECBAgQIECAAAECBAgQIECAAAECBAgQIECAAAECBAgQIECAAAECBAgQIECA&#10;AAECBAgQIECAwOgLJJMnx/TvfS+qvv71iMLC9EIDA3Fg1arYu3hxDHZ1pWsiAgQIECBAgAABAgQI&#10;ECBAgAABAgQIECBAgAABAgQIECBAgAABAgQIECBA4KQEkpPq1kyAAAECBAgQIECAAAECBAgQIECA&#10;AAECBAgQIECAAAECBAgQIECAAAECBAgQIECAAAECBAgQIECAAAECBAgQIECAAAECBAgQIECAAAEC&#10;BAgQIECAAAECBAgQIECAAAECBAgQIECAAAECBAgQIECAAAEC41qg6JxzonTRotSN3U88EQOdnamc&#10;gAABAgQIECBAgAABAgQIECBAgAABAgQIECBAgAABAgQIECBAgAABAgQIECBAgAABAgQIECBAgAAB&#10;AgQIECBAgAABAgQIECBAgAABAgQIEPgfdu0uRM6DbAPwM+/sbv72J8nuWjP9qkhrbZEiCCpYrVYE&#10;EU9iiigKTVB2g7GpNBWrYqtYqRpo/YlNcfDAg6ZpBKE9EEGUinhQ0zRqpQoVFKwOn51t0/1LNpvZ&#10;3a/gQX2+16axtcm8M1dOdu/7nZ33ua/jECBAgAABAgQIECBAgAABAgQIECBAgAABAgQIECBAgAAB&#10;AgQIECBAgAABAgQIECBAgAABAgQIECBAgAABAgQIECBAgAABAgQIECDQHQKbb7opLv75z6P+6leX&#10;Dlp84IF48i1vidOPP156piBAgAABAgQIECBAgAABAgQIECBAgAABAgQIECBAgAABAgQIECBAgAAB&#10;AgTOTaA4t4/5FAECBAgQIECAAAECBAgQIECAAAECBAgQIECAAAECBAgQIECAAAECBAgQIECAAAEC&#10;BAgQIECAAAECBAgQIECAAAECBAgQIECAAAECBAgQIECAAAECBAgQIECAAAECBAgQIECAAAECBAgQ&#10;IECAAAECBAj0i8DY9HSaunbyZMzfe2/qBAIECBAgQIAAAQIECBAgQIAAAQIECBAgQIAAAQIECBAg&#10;QIAAAQIECBAgQIAAAQIECBAgQIAAAQIECBAgQIAAAQIECBAgQIAAAQIECBAgQIAAAQIECBAgQIAA&#10;AQIECBAgQIAAAQIECBAgQIAAAQIECBAgQIAAAQIECBAgQIAAAQIECBAgQIAAAQIECBAgQIAAAQIE&#10;CBAgQIAAge4R2HDNNXHJo4/G+quvLh115okn4m9ve1ss/OhHpWcKAgQIECBAgAABAgQIECBAgAAB&#10;AgQIECBAgAABAgQIECBAgAABAgQIECBA4MUFihf/iE8QIECAAAECBAgQIECAAAECBAgQIECAAAEC&#10;BAgQIECAAAECBAgQIECAAAECBAgQIECAAAECBAgQIECAAAECBAgQIECAAAECBAgQIECAAAECBAgQ&#10;IECAAAECBAgQIECAAAECBAgQIECAAAECBAgQIECAQD8JbNq+PeqvelWaPNdspiwQIECAAAECBAgQ&#10;IECAAAECBAgQIECAAAECBAgQIECAAAECBAgQIECAAAECBAgQIECAAAECBAgQIECAAAECBAgQIECA&#10;AAECBAgQIECAAAECBAgQIECAAAECBAgQIECAAAECBAgQIECAAAECBAgQIECAAAECBAgQIECAAAEC&#10;BAgQIECAAAECBAgQIECAAAECBAgQIECAAAECBAh0l8BAoxEXP/RQjO3dWzpsbXEx/vcjH4mlRx4p&#10;PVMQIECAAAECBAgQIECAAAECBAgQIECAAAECBAgQIECAAAECBAgQIECAAAECZxcozv7YUwIECBAg&#10;QIAAAQIECBAgQIAAAQIECBAgQIAAAQIECBAgQIAAAQIECBAgQIAAAQIECBAgQIAAAQIECBAgQIAA&#10;AQIECBAgQIAAAQIECBAgQIAAAQIECBAgQIAAAQIECBAgQIAAAQIECBAgQIAAAQIECBDoN4Ha4GCM&#10;7NqVZi8/9lgsPfxw6gQCBAgQIECAAAECBAgQIECAAAECBAgQIECAAAECBAgQIECAAAECBAgQIECA&#10;AAECBAgQIECAAAECBAgQIECAAAECBAgQIECAAAECBAgQIECAAAECBAgQIECAAAECBAgQIECAAAEC&#10;BAgQIECAAAECBAgQIECAAAECBAgQIECAAAECBAgQIECAAAECBAgQIECAAAECBAgQIECAAIHuEqgN&#10;Dsbkd74TFx06FLWNG/NxnU609+yJtdXV3EsECBAgQIAAAQIECBAgQIAAAQIECBAgQIAAAQIECBAg&#10;QIAAAQIECBAgQIDAWQWKsz71kAABAgQIECBAgAABAgQIECBAgAABAgQIECBAgAABAgQIECBAgAAB&#10;AgQIECBAgAABAgQIECBAgAABAgQIECBAgAABAgQIECBAgAABAgQIECBAgAABAgQIECBAgAABAgQI&#10;ECBAgAABAgQIECBAgAABAgT6UmB0aiqiVkvbZ5vNlAUCBAgQIECAAAECBAgQIECAAAECBAgQIECA&#10;AAECBAgQIECAAAECBAgQIECAAAECBAgQIECAAAECBAgQIECAAAECBAgQIECAAAECBAgQIECAAAEC&#10;BAgQIECAAAECBAgQIECAAAECBAgQIECAAAECBAgQIECAAAECBAgQIECAAAECBAgQIECAAAECBAgQ&#10;IECAAAECBAgQIECAAIHuFBj56Efjfx5+OAYuvTQdePrYsZi9557UCQQIECBAgAABAgQIECBAgAAB&#10;AgQIECBAgAABAgQIECBAgAABAgQIECBAgMDZBYqzP/aUAAECBAgQIECAAAECBAgQIECAAAECBAgQ&#10;IECAAAECBAgQIECAAAECBAgQIECAAAECBAgQIECAAAECBAgQIECAAAECBAgQIECAAAECBAgQIECA&#10;AAECBAgQIECAAAECBAgQIECAAAECBAgQIECAAAECBPpRYOiyy2LDe96Tpi8cORIrs7OpEwgQIECA&#10;AAECBAgQIECAAAECBAgQIECAAAECBAgQIECAAAECBAgQIECAAAECBAgQIECAAAECBAgQIECAAAEC&#10;BAgQIECAAAECBAgQIECAAAECBAgQIECAAAECBAgQIECAAAECBAgQIECAAAECBAgQIECAAAECBAgQ&#10;IECAAAECBAgQIECAAAECBAgQIECAAAECBAgQIECAAAECBLpTYN1VV8W2Bx+MGBhIBz7zxS9G56mn&#10;UicQIECAAAECBAgQIECAAAECBAgQIECAAAECBAgQIECAAAECBAgQIECAAAECLyxQvPAjTwgQIECA&#10;AAECBAgQIECAAAECBAgQIECAAAECBAgQIECAAAECBAgQIECAAAECBAgQIECAAAECBAgQIECAAAEC&#10;BAgQIECAAAECBAgQIECAAAECBAgQIECAAAECBAgQIECAAAECBAgQIECAAAECBAgQIECgnwVGp6fT&#10;/LWTJ2Ph0KHUCQQIECBAgAABAgQIECBAgAABAgQIECBAgAABAgQIECBAgAABAgQIECBAgAABAgQI&#10;ECBAgAABAgQIECBAgAABAgQIECBAgAABAgQIECBAgAABAgQIECBAgAABAgQIECBAgAABAgQIECBA&#10;gAABAgQIECBAgAABAgQIECBAgAABAgQIECBAgAABAgQIECBAgAABAgQIECBAgAABAt0rsO6Nb4zN&#10;N92UDlx99tmYufnm1AkECBAgQIAAAQIECBAgQIAAAQIECBAgQIAAAQIECBAgQIAAAQIECBAgQIDA&#10;CwsUL/zIEwIECBAgQIAAAQIECBAgQIAAAQIECBAgQIAAAQIECBAgQIAAAQIECBAgQIAAAQIECBAg&#10;QIAAAQIECBAgQIAAAQIECBAgQIAAAQIECBAgQIAAAQIECBAgQIAAAQIECBAgQIAAAQIECBAgQIAA&#10;AQIECBDoZ4Hh7dujmJxMBLPNZsoCAQIECBAgQIAAAQIECBAgQIAAAQIECBAgQIAAAQIECBAgQIAA&#10;AQIECBAgQIAAAQIECBAgQIAAAQIECBAgQIAAAQIECBAgQIAAAQIECBAgQIAAAQIECBAgQIAAAQIE&#10;CBAgQIAAAQIECBAgQIAAAQIECBAgQIAAAQIECBAgQIAAAQIECBAgQIAAAQIECBAgQIAAAQIECBAg&#10;QIBAdwts/dKXYuCSS9KRC/feG6d++cvUCQQIECBAgAABAgQIECBAgAABAgQIECBAgAABAgQIECBA&#10;gAABAgQIECBAgMC/Fyj+fa0lQIAAAQIECBAgQIAAAQIECBAgQIAAAQIECBAgQIAAAQIECBAgQIAA&#10;AQIECBAgQIAAAQIECBAgQIAAAQIECBAgQIAAAQIECBAgQIAAAQIECBAgQIAAAQIECBAgQIAAAQIE&#10;CBAgQIAAAQIECBAgQIAAgX4XqA0NxeiuXYlh+Xe/i6Vf/zp1AgECBAgQIECAAAECBAgQIECAAAEC&#10;BAgQIECAAAECBAgQIECAAAECBAgQIECAAAECBAgQIECAAAECBAgQIECAAAECBAgQIECAAAECBAgQ&#10;IECAAAECBAgQIECAAAECBAgQIECAAAECBAgQIECAAAECBAgQIECAAAECBAgQIECAAAECBAgQIECA&#10;AAECBAgQIECAAAECBAgQIECAQPcKFJs2xcS3vlU6sL1nT6ydOVPqFQQIECBAgAABAgQIECBAgAAB&#10;AgQIECBAgAABAgQIECBAgAABAgQIECBAgEAWKHKUCBAgQIAAAQIECBAgQIAAAQIECBAgQIAAAQIE&#10;CBAgQIAAAQIECBAgQIAAAQIECBAgQIAAAQIECBAgQIAAAQIECBAgQIAAAQIECBAgQIAAAQIECBAg&#10;QIAAAQIECBAgQIAAAQIECBAgQIAAAQIECBAgQIDA8wKjU1MRtdrzxXO/zTabKQsECBAgQIAAAQIE&#10;CBAgQIAAAQIECBAgQIAAAQIECBAgQIAAAQIECBAgQIAAAQIECBAgQIAAAQIECBAgQIAAAQIECBAg&#10;QIAAAQIECBAgQIAAAQIECBAgQIAAAQIECBAgQIAAAQIECBAgQIAAAQIECBAgQIAAAQIECBAgQIAA&#10;AQIECBAgQIAAAQIECBAgQIAAAQIECBAgQIAAAQLdLTC8Y0dsfP/705HLjz8ez951V+oEAgQIECBA&#10;gAABAgQIECBAgAABAgQIECBAgAABAgQIECBAgAABAgQIECBAoCxQlCsNAQIECBAgQIAAAQIECBAg&#10;QIAAAQIECBAgQIAAAQIECBAgQIAAAQIECBAgQIAAAQIECBAgQIAAAQIECBAgQIAAAQIECBAgQIAA&#10;AQIECBAgQIAAAQIECBAgQIAAAQIECBAgQIAAAQIECBAgQIAAAQIECBD4p8DQ618fG669NnEsHDkS&#10;q3NzqRMIECBAgAABAgQIECBAgAABAgQIECBAgAABAgQIECBAgAABAgQIECBAgAABAgQIECBAgAAB&#10;AgQIECBAgAABAgQIECBAgAABAgQIECBAgAABAgQIECBAgAABAgQIECBAgAABAgQIECBAgAABAgQI&#10;ECBAgAABAgQIECBAgAABAgQIECBAgAABAgQIECBAgAABAgQIECBAgAABAgS6W2DywIGorV+fjnzm&#10;9tvjzJNPpk4gQIAAAQIECBAgQIAAAQIECBAgQIAAAQIECBAgQIAAAQIECBAgQIAAAQIEskCRo0SA&#10;AAECBAgQIECAAAECBAgQIECAAAECBAgQIECAAAECBAgQIECAAAECBAgQIECAAAECBAgQIECAAAEC&#10;BAgQIECAAAECBAgQIECAAAECBAgQIECAAAECBAgQIECAAAECBAgQIECAAAECBAgQIECAAAECBLLA&#10;6PR0KtYWF2P+0KHUCQQIECBAgAABAgQIECBAgAABAgQIECBAgAABAgQIECBAgAABAgQIECBAgAAB&#10;AgQIECBAgAABAgQIECBAgAABAgQIECBAgAABAgQIECBAgAABAgQIECBAgAABAgQIECBAgAABAgQI&#10;ECBAgAABAgQIECBAgAABAgQIECBAgAABAgQIECBAgAABAgQIECBAgAABAgQIECBAgAABAt0tMHjp&#10;pbHl859PR64tLsbMjTemTiBAgAABAgQIECBAgAABAgQIECBAgAABAgQIECBAgAABAgQIECBAgAAB&#10;AgSyQJGjRIAAAQIECBAgQIAAAQIECBAgQIAAAQIECBAgQIAAAQIECBAgQIAAAQIECBAgQIAAAQIE&#10;CBAgQIAAAQIECBAgQIAAAQIECBAgQIAAAQIECBAgQIAAAQIECBAgQIAAAQIECBAgQIAAAQIECBAg&#10;QIAAAQIEssDwBz8YxcREKmebzZQFAgQIECBAgAABAgQIECBAgAABAgQIECBAgAABAgQIECBAgAAB&#10;AgQIECBAgAABAgQIECBAgAABAgQIECBAgAABAgQIECBAgAABAgQIECBAgAABAgQIECBAgAABAgQI&#10;ECBAgAABAgQIECBAgAABAgQIECBAgAABAgQIECBAgAABAgQIECBAgAABAgQIECBAgAABAgQIECBA&#10;gACB7hfYcsstMXjZZenQxQceiMWf/CR1AgECBAgQIECAAAECBAgQIECAAAECBAgQIECAAAECBAgQ&#10;IECAAAECBAgQIPC8QPH8r34jQIAAAQIECBAgQIAAAQIECBAgQIAAAQIECBAgQIAAAQIECBAgQIAA&#10;AQIECBAgQIAAAQIECBAgQIAAAQIECBAgQIAAAQIECBAgQIAAAQIECBAgQIAAAQIECBAgQIAAAQIE&#10;CBAgQIAAAQIECBAgQIAAAQJlgdrQUIzu2pUeLP/2t7F09GjqBAIECBAgQIAAAQIECBAgQIAAAQIE&#10;CBAgQIAAAQIECBAgQIAAAQIECBAgQIAAAQIECBAgQIAAAQIECBAgQIAAAQIECBAgQIAAAQIECBAg&#10;QIAAAQIECBAgQIAAAQIECBAgQIAAAQIECBAgQIAAAQIECBAgQIAAAQIECBAgQIAAAQIECBAgQIAA&#10;AQIECBAgQIAAAQIECBAgQIAAge4WqK1bFxPf/W7pyPYNN8Tq0lKpVxAgQIAAAQIECBAgQIAAAQIE&#10;CBAgQIAAAQIECBAgQIAAAQIECBAgQIAAAQIRBQQCBAgQIECAAAECBAgQIECAAAECBAgQIECAAAEC&#10;BAgQIECAAAECBAgQIECAAAECBAgQIECAAAECBAgQIECAAAECBAgQIECAAAECBAgQIECAAAECBAgQ&#10;IECAAAECBAgQIECAAAECBAgQIECAAAECBAgQIPBiAqNTU6WPzDabpU5BgAABAgQIECBAgAABAgQI&#10;ECBAgAABAgQIECBAgAABAgQIECBAgAABAgQIECBAgAABAgQIECBAgAABAgQIECBAgAABAgQIECBA&#10;gAABAgQIECBAgAABAgQIECBAgAABAgQIECBAgAABAgQIECBAgAABAgQIECBAgAABAgQIECBAgAAB&#10;AgQIECBAgAABAgQIECBAgAABAgQIECDQ3QKb3ve+GP7Qh9KRnT//OU7ccUfqBAIECBAgQIAAAQIE&#10;CBAgQIAAAQIECBAgQIAAAQIECBAgQIAAAQIECBAgQOCfAgUIAgQIECBAgAABAgQIECBAgAABAgQI&#10;ECBAgAABAgQIECBAgAABAgQIECBAgAABAgQIECBAgAABAgQIECBAgAABAgQIECBAgAABAgQIECBA&#10;gAABAgQIECBAgAABAgQIECBAgAABAgQIECBAgAABAgQIECDwYgJDl18eG669Nn1s4f77Y3V+PnUC&#10;AQIECBAgQIAAAQIECBAgQIAAAQIECBAgQIAAAQIECBAgQIAAAQIECBAgQIAAAQIECBAgQIAAAQIE&#10;CBAgQIAAAQIECBAgQIAAAQIECBAgQIAAAQIECBAgQIAAAQIECBAgQIAAAQIECBAgQIAAAQIECBAg&#10;QIAAAQIECBAgQIAAAQIECBAgQIAAAQIECBAgQIAAAQIECBAgQIBA9wtMfPObURseToee2L8/lv/0&#10;p9QJBAgQIECAAAECBAgQIECAAAECBAgQIECAAAECBAgQIECAAAECBAgQIECAQEQBgQABAgQIECBA&#10;gAABAgQIECBAgAABAgQIECBAgAABAgQIECBAgAABAgQIECBAgAABAgQIECBAgAABAgQIECBAgAAB&#10;AgQIECBAgAABAgQIECBAgAABAgQIECBAgAABAgQIECBAgAABAgQIECBAgAABAgQInIvA6PR0+tja&#10;4mLMHzqUOoEAAQIECBAgQIAAAQIECBAgQIAAAQIECBAgQIAAAQIECBAgQIAAAQIECBAgQIAAAQIE&#10;CBAgQIAAAQIECBAgQIAAAQIECBAgQIAAAQIECBAgQIAAAQIECBAgQIAAAQIECBAgQIAAAQIECBAg&#10;QIAAAQIECBAgQIAAAQIECBAgQIAAAQIECBAgQIAAAQIECBAgQIAAAQIECBAgQKD7BQYuvji2fvnL&#10;+dDTp6N9ww25kwgQIECAAAECBAgQIECAAAECBAgQIECAAAECBAgQIECAAAECBAgQIECAAIEoGBAg&#10;QIAAAQIECBAgQIAAAQIECBAgQIAAAQIECBAgQIAAAQIECBAgQIAAAQIECBAgQIAAAQIECBAgQIAA&#10;AQIECBAgQIAAAQIECBAgQIAAAQIECBAgQIAAAQIECBAgQIAAAQIECBAgQIAAAQIECBAgQIAAgXMR&#10;GN6xI4qJifTR2WYzZYEAAQIECBAgQIAAAQIECBAgQIAAAQIECBAgQIAAAQIECBAgQIAAAQIECBAg&#10;QIAAAQIECBAgQIAAAQIECBAgQIAAAQIECBAgQIAAAQIECBAgQIAAAQIECBAgQIAAAQIECBAgQIAA&#10;AQIECBAgQIAAAQIECBAgQIAAAQIECBAgQIAAAQIECBAgQIAAAQIECBAgQIAAAQIECBAgQKAaAps/&#10;/ekYuuqqdOypn/405n/4w9QJBAgQIECAAAECBAgQIECAAAECBAgQIECAAAECBAgQIECAAAECBAgQ&#10;IECg3wWKfgewnwABAgQIECBAgAABAgQIECBAgAABAgQIECBAgAABAgQIECBAgAABAgQIECBAgAAB&#10;AgQIECBAgAABAgQIECBAgAABAgQIECBAgAABAgQIECBAgAABAgQIECBAgAABAgQIECBAgAABAgQI&#10;ECBAgAABAgTOTaA2NBSjO3emDy//5jex9MgjqRMIECBAgAABAgQIECBAgAABAgQIECBAgAABAgQI&#10;ECBAgAABAgQIECBAgAABAgQIECBAgAABAgQIECBAgAABAgQIECBAgAABAgQIECBAgAABAgQIECBA&#10;gAABAgQIECBAgAABAgQIECBAgAABAgQIECBAgAABAgQIECBAgAABAgQIECBAgAABAgQIECBAgAAB&#10;AgQIECBAgAABAgS6X6A2MBCTBw9G1Grp2Jl9+2J1YSF1AgECBAgQIECAAAECBAgQIECAAAECBAgQ&#10;IECAAAECBAgQIECAAAECBAgQ6GeBop/H206AAAECBAgQIECAAAECBAgQIECAAAECBAgQIECAAAEC&#10;BAgQIECAAAECBAgQIECAAAECBAgQIECAAAECBAgQIECAAAECBAgQIECAAAECBAgQIECAAAECBAgQ&#10;IECAAAECBAgQIECAAAECBAgQIECAAAEC/5nA6NRU6Q/mms1SpyBAgAABAgQIECBAgAABAgQIECBA&#10;gAABAgQIECBAgAABAgQIECBAgAABAgQIECBAgAABAgQIECBAgAABAgQIECBAgAABAgQIECBAgAAB&#10;AgQIECBAgAABAgQIECBAgAABAgQIECBAgAABAgQIECBAgAABAgQIECBAgAABAgQIECBAgAABAgQI&#10;ECBAgAABAgQIECBAgAABAgQIEOh+gQ3veEeM7NyZDl35+9/j6dtuS51AgAABAgQIECBAgAABAgQI&#10;ECBAgAABAgQIECBAgAABAgQIECBAgAABAgT6WaDo5/G2EyBAgAABAgQIECBAgAABAgQIECBAgAAB&#10;AgQIECBAgAABAgQIECBAgAABAgQIECBAgAABAgQIECBAgAABAgQIECBAgAABAgQIECBAgAABAgQI&#10;ECBAgAABAgQIECBAgAABAgQIECBAgAABAgQIECBAgMB/JjD0hjfE+ne9K/3R/P33x+r8fOoEAgQI&#10;ECBAgAABAgQIECBAgAABAgQIECBAgAABAgQIECBAgAABAgQIECBAgAABAgQIECBAgAABAgQIECBA&#10;gAABAgQIECBAgAABAgQIECBAgAABAgQIECBAgAABAgQIECBAgAABAgQIECBAgAABAgQIECBAgAAB&#10;AgQIECBAgAABAgQIECBAgAABAgQIECBAgAABAgQIECBAgACBaghM7N8fxZYt6djZAwfi9O9/nzqB&#10;AAECBAgQIECAAAECBAgQIECAAAECBAgQIECAAAECBAgQIECAAAECBAj0q0DRr8PtJkCAAAECBAgQ&#10;IECAAAECBAgQIECAAAECBAgQIECAAAECBAgQIECAAAECBAgQIECAAAECBAgQIECAAAECBAgQIECA&#10;AAECBAgQIECAAAECBAgQIECAAAECBAgQIECAAAECBAgQIECAAAECBAgQIECAAIGXJjC2e3f6w7WF&#10;hZi/777UCQQIECBAgAABAgQIECBAgAABAgQIECBAgAABAgQIECBAgAABAgQIECBAgAABAgQIECBA&#10;gAABAgQIECBAgAABAgQIECBAgAABAgQIECBAgAABAgQIECBAgAABAgQIECBAgAABAgQIECBAgAAB&#10;AgQIECBAgAABAgQIECBAgAABAgQIECBAgAABAgQIECBAgAABAgQIECBAgAABAtUQqE9OxvjXvpaP&#10;7XSivWdPrK2t5V4iQIAAAQIECBAgQIAAAQIECBAgQIAAAQIECBAgQIAAAQIECBAgQIAAAQJ9KFD0&#10;4WaTCRAgQIAAAQIECBAgQIAAAQIECBAgQIAAAQIECBAgQIAAAQIECBAgQIAAAQIECBAgQIAAAQIE&#10;CBAgQIAAAQIECBAgQIAAAQIECBAgQIAAAQIECBAgQIAAAQIECBAgQIAAAQIECBAgQIAAAQIECBAg&#10;QOBlCAzv2BHF+Hj6hrlmM2WBAAECBAgQIECAAAECBAgQIECAAAECBAgQIECAAAECBAgQIECAAAEC&#10;BAgsZRtWAABAAElEQVQQIECAAAECBAgQIECAAAECBAgQIECAAAECBAgQIECAAAECBAgQIECAAAEC&#10;BAgQIECAAAECBAgQIECAAAECBAgQIECAAAECBAgQIECAAAECBAgQIECAAAECBAgQIECAAAECBAgQ&#10;IECAAAECBAgQIECgOgKjU1Ox7q1vTQcv/epXMf+DH6ROIECAAAECBAgQIECAAAECBAgQIECAAAEC&#10;BAgQIECAAAECBAgQIECAAAEC/ShQ9ONomwkQIECAAAECBAgQIECAAAECBAgQIECAAAECBAgQIECA&#10;AAECBAgQIECAAAECBAgQIECAAAECBAgQIECAAAECBAgQIECAAAECBAgQIECAAAECBAgQIECAAAEC&#10;BAgQIECAAAECBAgQIECAAAECBAgQIEDgpQvU1q2L0Z070xecPn48lo4dS51AgAABAgQIECBAgAAB&#10;AgQIECBAgAABAgQIECBAgAABAgQIECBAgAABAgQIECBAgAABAgQIECBAgAABAgQIECBAgAABAgQI&#10;ECBAgAABAgQIECBAgAABAgQIECBAgAABAgQIECBAgAABAgQIECBAgAABAgQIECBAgAABAgQIECBA&#10;gAABAgQIECBAgAABAgQIECBAgAABAgQIECBQDYFaUcTkPfdEPPfzX//N3HJLrJw48a+V3wkQIECA&#10;AAECBAgQIECAAAECBAgQIECAAAECBAgQIECAAAECBAgQIECAQN8J5P9d13fzDSZAgAABAgQIECBA&#10;gAABAgQIECBAgAABAgQIECBAgAABAgQIECBAgAABAgQIECBAgAABAgQIECBAgAABAgQIECBAgAAB&#10;AgQIECBAgAABAgQIECBAgAABAgQIECBAgAABAgQIECBAgAABAgQIECBAgACBlyIwOjVV+rO5ZrPU&#10;KQgQIECAAAECBAgQIECAAAECBAgQIECAAAECBAgQIECAAAECBAgQIECAAAECBAgQIECAAAECBAgQ&#10;IECAAAECBAgQIECAAAECBAgQIECAAAECBAgQIECAAAECBAgQIECAAAECBAgQIECAAAECBAgQIECA&#10;AAECBAgQIECAAAECBAgQIECAAAECBAgQIECAAAECBAgQIECAAAECBKohsP7Nb46xPXvSsavtdjz9&#10;uc+lTiBAgAABAgQIECBAgAABAgQIECBAgAABAgQIECBAgAABAgQIECBAgAABAv0mUPTbYHsJECBA&#10;gAABAgQIECBAgAABAgQIECBAgAABAgQIECBAgAABAgQIECBAgAABAgQIECBAgAABAgQIECBAgAAB&#10;AgQIECBAgAABAgQIECBAgAABAgQIECBAgAABAgQIECBAgAABAgQIECBAgAABAgQIECBA4OULDF1x&#10;Ray/5pr0RfOHD8fqwkLqBAIECBAgQIAAAQIECBAgQIAAAQIECBAgQIAAAQIECBAgQIAAAQIECBAg&#10;QIAAAQIECBAgQIAAAQIECBAgQIAAAQIECBAgQIAAAQIECBAgQIAAAQIECBAgQIAAAQIECBAgQIAA&#10;AQIECBAgQIAAAQIECBAgQIAAAQIECBAgQIAAAQIECBAgQIAAAQIECBAgQIAAAQIECBAgQIAAgeoI&#10;bP3qV6N+0UXp4Lnvfz+Wjh5NnUCAAAECBAgQIECAAAECBAgQIECAAAECBAgQIECAAAECBAgQIECA&#10;AAECBPpJoOinsbYSIECAAAECBAgQIECAAAECBAgQIECAAAECBAgQIECAAAECBAgQIECAAAECBAgQ&#10;IECAAAECBAgQIECAAAECBAgQIECAAAECBAgQIECAAAECBAgQIECAAAECBAgQIECAAAECBAgQIECA&#10;AAECBAgQIECAwH9PYGz37vRlawsLMX/ffakTCBAgQIAAAQIECBAgQIAAAQIECBAgQIAAAQIECBAg&#10;QIAAAQIECBAgQIAAAQIECBAgQIAAAQIECBAgQIAAAQIECBAgQIAAAQIECBAgQIAAAQIECBAgQIAA&#10;AQIECBAgQIAAAQIECBAgQIAAAQIECBAgQIAAAQIECBAgQIAAAQIECBAgQIAAAQIECBAgQIAAAQIE&#10;CBAgQIAAAQIEqiNQHxuLiTvvzAevrkb7k5+Mted++keAAAECBAgQIECAAAECBAgQIECAAAECBAgQ&#10;IECAAAECBAgQIECAAAECBPpRoOjH0TYTIECAAAECBAgQIECAAAECBAgQIECAAAECBAgQIECAAAEC&#10;BAgQIECAAAECBAgQIECAAAECBAgQIECAAAECBAgQIECAAAECBAgQIECAAAECBAgQIECAAAECBAgQ&#10;IECAAAECBAgQIECAAAECBAgQIECAwMsXGL7uuijGx9MXzTWbKQsECBAgQIAAAQIECBAgQIAAAQIE&#10;CBAgQIAAAQIECBAgQIAAAQIECBAgQIAAAQIECBAgQIAAAQIECBAgQIAAAQIECBAgQIAAAQIECBAg&#10;QIAAAQIECBAgQIAAAQIECBAgQIAAAQIECBAgQIAAAQIECBAgQIAAAQIECBAgQIAAAQIECBAgQIAA&#10;AQIECBAgQIAAAQIECBAgQIAAAQLVEhj52Mdiw7vfnY4+ffx4zN59d+oEAgQIECBAgAABAgQIECBA&#10;gAABAgQIECBAgAABAgQIECBAgAABAgQIECDQLwJFvwy1kwABAgQIECBAgAABAgQIECBAgAABAgQI&#10;ECBAgAABAgQIECBAgAABAgQIECBAgAABAgQIECBAgAABAgQIECBAgAABAgQIECBAgAABAgQIECBA&#10;gAABAgQIECBAgAABAgQIECBAgAABAgQIECBAgAABAgT+uwK1deti5Prr05eefvTRWDp+PHUCAQIE&#10;CBAgQIAAAQIECBAgQIAAAQIECBAgQIAAAQIECBAgQIAAAQIECBAgQIAAAQIECBAgQIAAAQIECBAg&#10;QIAAAQIECBAgQIAAAQIECBAgQIAAAQIECBAgQIAAAQIECBAgQIAAAQIECBAgQIAAAQIECBAgQIAA&#10;AQIECBAgQIAAAQIECBAgQIAAAQIECBAgQIAAAQIECBAgQIBAtQQmDx6MGBxMRz9z663R+cc/UicQ&#10;IECAAAECBAgQIECAAAECBAgQIECAAAECBAgQIECAAAECBAgQIECAAIF+ECj6YaSNBAgQIECAAAEC&#10;BAgQIECAAAECBAgQIECAAAECBAgQIECAAAECBAgQIECAAAECBAgQIECAAAECBAgQIECAAAECBAgQ&#10;IECAAAECBAgQIECAAAECBAgQIECAAAECBAgQIECAAAECBAgQIECAAAECBAgQIPDKCIxNT5e+eO57&#10;3yt1CgIECBAgQIAAAQIECBAgQIAAAQIECBAgQIAAAQIECBAgQIAAAQIECBAgQIAAAQIECBAgQIAA&#10;AQIECBAgQIAAAQIECBAgQIAAAQIECBAgQIAAAQIECBAgQIAAAQIECBAgQIAAAQIECBAgQIAAAQIE&#10;CBAgQIAAAQIECBAgQIAAAQIECBAgQIAAAQIECBAgQIAAAQIECBAgQIAAgeoIDF15ZWy++eZ08Ors&#10;bMz8vy59QCBAgAABAgQIECBAgAABAgQIECBAgAABAgQIECBAgAABAgQIECBAgAABAj0qUPToLrMI&#10;ECBAgAABAgQIECBAgAABAgQIECBAgAABAgQIECBAgAABAgQIECBAgAABAgQIECBAgAABAgQIECBA&#10;gAABAgQIECBAgAABAgQIECBAgAABAgQIECBAgAABAgQIECBAgAABAgQIECBAgAABAgQIECBA4DwI&#10;DF1xRax/5zvTm+YPH47VhYXUCQQIECBAgAABAgQIECBAgAABAgQIECBAgAABAgQIECBAgAABAgQI&#10;ECBAgAABAgQIECBAgAABAgQIECBAgAABAgQIECBAgAABAgQIECBAgAABAgQIECBAgAABAgQIECBA&#10;gAABAgQIECBAgAABAgQIECBAgAABAgQIECBAgAABAgQIECBAgAABAgQIECBAgAABAgQIECBAgAAB&#10;AtUS2HrrrTHwmtekoxcOHYqTv/hF6gQCBAgQIECAAAECBAgQIECAAAECBAgQIECAAAECBAgQIECA&#10;AAECBAgQINDrAkWvD7SPAAECBAgQIECAAAECBAgQIECAAAECBAgQIECAAAECBAgQIECAAAECBAgQ&#10;IECAAAECBAgQIECAAAECBAgQIECAAAECBAgQIECAAAECBAgQIECAAAECBAgQIECAAAECBAgQIECA&#10;AAECBAgQIECAAAECBF5ZgbHdu9ML1ubnY/7w4dQJBAgQIECAAAECBAgQIECAAAECBAgQIECAAAEC&#10;BAgQIECAAAECBAgQIECAAAECBAgQIECAAAECBAgQIECAAAECBAgQIECAAAECBAgQIECAAAECBAgQ&#10;IECAAAECBAgQIECAAAECBAgQIECAAAECBAgQIECAAAECBAgQIECAAAECBAgQIECAAAECBAgQIECA&#10;AAECBAgQIECAAAEC1RIoNm6MiW9/u3R0e8+eWDtzptQrCBAgQIAAAQIECBAgQIAAAQIECBAgQIAA&#10;AQIECBAgQIAAAQIECBAgQIBArwoUvTrMLgIECBAgQIAAAQIECBAgQIAAAQIECBAgQIAAAQIECBAg&#10;QIAAAQIECBAgQIAAAQIECBAgQIAAAQIECBAgQIAAAQIECBAgQIAAAQIECBAgQIAAAQIECBAgQIAA&#10;AQIECBAgQIAAAQIECBAgQIAAAQIECBA4PwKbrrsuiq1b08vmms2UBQIECBAgQIAAAQIECBAgQIAA&#10;AQIECBAgQIAAAQIECBAgQIAAAQIECBAgQIAAAQIECBAgQIAAAQIECBAgQIAAAQIECBAgQIAAAQIE&#10;CBAgQIAAAQIECBAgQIAAAQIECBAgQIAAAQIECBAgQIAAAQIECBAgQIAAAQIECBAgQIAAAQIECBAg&#10;QIAAAQIECBAgQIAAAQIECBAgQIAAgeoJDG/fHhs/8IF0+Jk//jGevfPO1AkECBAgQIAAAQIECBAg&#10;QIAAAQIECBAgQIAAAQIECBAgQIAAAQIECBAgQKCXBYpeHmcbAQIECBAgQIAAAQIECBAgQIAAAQIE&#10;CBAgQIAAAQIECBAgQIAAAQIECBAgQIAAAQIECBAgQIAAAQIECBAgQIAAAQIECBAgQIAAAQIECBAg&#10;QIAAAQIECBAgQIAAAQIECBAgQIAAAQIECBAgQIAAAQIECLzyAsX69TFy/fXpRaePHYvlP/whdQIB&#10;AgQIECBAgAABAgQIECBAgAABAgQIECBAgAABAgQIECBAgAABAgQIECBAgAABAgQIECBAgAABAgQI&#10;ECBAgAABAgQIECBAgAABAgQIECBAgAABAgQIECBAgAABAgQIECBAgAABAgQIECBAgAABAgQIECBA&#10;gAABAgQIECBAgAABAgQIECBAgAABAgQIECBAgAABAgQIECBAgED1BCYPHIjahg3p8Gduvz3O/PWv&#10;qRMIECBAgAABAgQIECBAgAABAgQIECBAgAABAgQIECBAgAABAgQIECBAgECvChS9OswuAgQIECBA&#10;gAABAgQIECBAgAABAgQIECBAgAABAgQIECBAgAABAgQIECBAgAABAgQIECBAgAABAgQIECBAgAAB&#10;AgQIECBAgAABAgQIECBAgAABAgQIECBAgAABAgQIECBAgAABAgQIECBAgAABAgQIEDh/AmPT06WX&#10;LR09WuoUBAgQIECAAAECBAgQIECAAAECBAgQIECAAAECBAgQIECAAAECBAgQIECAAAECBAgQIECA&#10;AAECBAgQIECAAAECBAgQIECAAAECBAgQIECAAAECBAgQIECAAAECBAgQIECAAAECBAgQIECAAAEC&#10;BAgQIECAAAECBAgQIECAAAECBAgQIECAAAECBAgQIECAAAECBAgQIECAAAEC1RIYfN3rYssXvpCO&#10;Xjt5MmZuvDF1AgECBAgQIECAAAECBAgQIECAAAECBAgQIECAAAECBAgQIECAAAECBAgQ6FWBoleH&#10;2UWAAAECBAgQIECAAAECBAgQIECAAAECBAgQIECAAAECBAgQIECAAAECBAgQIECAAAECBAgQIECA&#10;AAECBAgQIECAAAECBAgQIECAAAECBAgQIECAAAECBAgQIECAAAECBAgQIECAAAECBAgQIECAAAEC&#10;509g6MorIwYH0ws7rVbKAgECBAgQIECAAAECBAgQIECAAAECBAgQIECAAAECBAgQIECAAAECBAgQ&#10;IECAAAECBAgQIECAAAECBAgQIECAAAECBAgQIECAAAECBAgQIECAAAECBAgQIECAAAECBAgQIECA&#10;AAECBAgQIECAAAECBAgQIECAAAECBAgQIECAAAECBAgQIECAAAECBAgQIECAAAECBAgQIECAQDUF&#10;tnz2szF4+eXp+MUHH4zFH/84dQIBAgQIECBAgAABAgQIECBAgAABAgQIECBAgAABAgQIECBAgAAB&#10;AgQIEOhFgaIXR9lEgAABAgQIECBAgAABAgQIECBAgAABAgQIECBAgAABAgQIECBAgAABAgQIECBA&#10;gAABAgQIECBAgAABAgQIECBAgAABAgQIECBAgAABAgQIECBAgAABAgQIECBAgAABAgQIECBAgAAB&#10;AgQIECBAgAABAudfYPC1r00vXWm1UhYIECBAgAABAgQIECBAgAABAgQIECBAgAABAgQIECBAgAAB&#10;AgQIECBAgAABAgQIECBAgAABAgQIECBAgAABAgQIECBAgAABAgQIECBAgAABAgQIECBAgAABAgQI&#10;ECBAgAABAgQIECBAgAABAgQIECBAgAABAgQIECBAgAABAgQIECBAgAABAgQIECBAgAABAgQIECBA&#10;gAABAgSqKVAbGorJu+8uHd/euzdWT50q9QoCBAgQIECAAAECBAgQIECAAAECBAgQIECAAAECBAgQ&#10;IECAAAECBAgQINBLAkUvjbGFAAECBAgQIECAAAECBAgQIECAAAECBAgQIECAAAECBAgQIECAAAEC&#10;BAgQIECAAAECBAgQIECAAAECBAgQIECAAAECBAgQIECAAAECBAgQIECAAAECBAgQIECAAAECBAgQ&#10;IECAAAECBAgQIECAAAECBC6cQL3RSC/vtFopCwQIECBAgAABAgQIECBAgAABAgQIECBAgAABAgQI&#10;ECBAgAABAgQIECBAgAABAgQIECBAgAABAgQIECBAgAABAgQIECBAgAABAgQIECBAgAABAgQIECBA&#10;gAABAgQIECBAgAABAgQIECBAgAABAgQIECBAgAABAgQIECBAgAABAgQIECBAgAABAgQIECBAgAAB&#10;AgQIECBAgAABAtUV2Pje98bwhz+cBnT+8pc4cccdqRMIECBAgAABAgQIECBAgAABAgQIECBAgAAB&#10;AgQIECBAgAABAgQIECBAgECvCRS9NsgeAgQIECBAgAABAgQIECBAgAABAgQIECBAgAABAgQIECBA&#10;gAABAgQIECBAgAABAgQIECBAgAABAgQIECBAgAABAgQIECBAgAABAgQIECBAgAABAgQIECBAgAAB&#10;AgQIECBAgAABAgQIECBAgAABAgQIELgwAgONRnpxp9VKWSBAgAABAgQIECBAgAABAgQIECBAgAAB&#10;AgQIECBAgAABAgQIECBAgAABAgQIECBAgAABAgQIECBAgAABAgQIECBAgAABAgQIECBAgAABAgQI&#10;ECBAgAABAgQIECBAgAABAgQIECBAgAABAgQIECBAgAABAgQIECBAgAABAgQIECBAgAABAgQIECBA&#10;gAABAgQIECBAgAABAgQIEKi2wMRdd0VtZCSNOLF/fyw/8UTqBAIECBAgQIAAAQIECBAgQIAAAQIE&#10;CBAgQIAAAQIECBAgQIAAAQIECBAg0EsCRS+NsYUAAQIECBAgQIAAAQIECBAgQIAAAQIECBAgQIAA&#10;AQIECBAgQIAAAQIECBAgQIAAAQIECBAgQIAAAQIECBAgQIAAAQIECBAgQIAAAQIECBAgQIAAAQIE&#10;CBAgQIAAAQIECBAgQIAAAQIECBAgQIAAAQIELpzAQKORXr7SaqUsECBAgAABAgQIECBAgAABAgQI&#10;ECBAgAABAgQIECBAgAABAgQIECBAgAABAgQIECBAgAABAgQIECBAgAABAgQIECBAgAABAgQIECBA&#10;gAABAgQIECBAgAABAgQIECBAgAABAgQIECBAgAABAgQIECBAgAABAgQIECBAgAABAgQIECBAgAAB&#10;AgQIECBAgAABAgQIECBAgAABAgQIVFtgoNGI8a98JY9YXo72pz6VO4kAAQIECBAgQIAAAQIECBAg&#10;QIAAAQIECBAgQIAAAQIECBAgQIAAAQIECPSQQNFDW0whQIAAAQIECBAgQIAAAQIECBAgQIAAAQIE&#10;CBAgQIAAAQIECBAgQIAAAQIECBAgQIAAAQIECBAgQIAAAQIECBAgQIAAAQIECBAgQIAAAQIECBAg&#10;QIAAAQIECBAgQIAAAQIECBAgQIAAAQIECBAgQIAAgQsoUG800ttX2u2UBQIECBAgQIAAAQIECBAg&#10;QIAAAQIECBAgQIAAAQIECBAgQIAAAQIECBAgQIAAAQIECBAgQIAAAQIECBAgQIAAAQIECBAgQIAA&#10;AQIECBAgQIAAAQIECBAgQIAAAQIECBAgQIAAAQIECBAgQIAAAQIECBAgQIAAAQIECBAgQIAAAQIE&#10;CBAgQIAAAQIECBAgQIAAAQIECBAgQIAAgeoLjO3dG0NvelMacupnP4v5I0dSJxAgQIAAAQIECBAg&#10;QIAAAQIECBAgQIAAAQIECBAgQIAAAQIECBAgQIAAgV4RKHpliB0ECBAgQIAAAQIECBAgQIAAAQIE&#10;CBAgQIAAAQIECBAgQIAAAQIECBAgQIAAAQIECBAgQIAAAQIECBAgQIAAAQIECBAgQIAAAQIECBAg&#10;QIAAAQIECBAgQIAAAQIECBAgQIAAAQIECBAgQIAAAQIECBAgcGEFBhqNdMDa0lJ0nnoqdQIBAgQI&#10;ECBAgAABAgQIECBAgAABAgQIECBAgAABAgQIECBAgAABAgQIECBAgAABAgQIECBAgAABAgQIECBA&#10;gAABAgQIECBAgAABAgQIECBAgAABAgQIECBAgAABAgQIECBAgAABAgQIECBAgAABAgQIECBAgAAB&#10;AgQIECBAgAABAgQIECBAgAABAgQIECBAgAABAgQIECBAgEC1BWr1ekwePBhRq6UhM/v2xer8fOoE&#10;AgQIECBAgAABAgQIECBAgAABAgQIECBAgAABAgQIECBAgAABAgQIECDQCwJFL4ywgQABAgQIECBA&#10;gAABAgQIECBAgAABAgQIECBAgAABAgQIECBAgAABAgQIECBAgAABAgQIECBAgAABAgQIECBAgAAB&#10;AgQIECBAgAABAgQIECBAgAABAgQIECBAgAABAgQIECBAgAABAgQIECBAgAABAgQuvMBAo1E6YqXV&#10;KnUKAgQIECBAgAABAgQIECBAgAABAgQIECBAgAABAgQIECBAgAABAgQIECBAgAABAgQIECBAgAAB&#10;AgQIECBAgAABAgQIECBAgAABAgQIECBAgAABAgQIECBAgAABAgQIECBAgAABAgQIECBAgAABAgQI&#10;ECBAgAABAgQIECBAgAABAgQIECBAgAABAgQIECBAgAABAgQIECBAgACBagtsePvbY+TjH08jVlqt&#10;ePq221InECBAgAABAgQIECBAgAABAgQIECBAgAABAgQIECBAgAABAgQIECBAgACBXhAoemGEDQQI&#10;ECBAgAABAgQIECBAgAABAgQIECBAgAABAgQIECBAgAABAgQIECBAgAABAgQIECBAgAABAgQIECBA&#10;gAABAgQIECBAgAABAgQIECBAgAABAgQIECBAgAABAgQIECBAgAABAgQIECBAgAABAgQIECBw4QXq&#10;jUbpiE6rVeoUBAgQIECAAAECBAgQIECAAAECBAgQIECAAAECBAgQIECAAAECBAgQIECAAAECBAgQ&#10;IECAAAECBAgQIECAAAECBAgQIECAAAECBAgQIECAAAECBAgQIECAAAECBAgQIECAAAECBAgQIECA&#10;AAECBAgQIECAAAECBAgQIECAAAECBAgQIECAAAECBAgQIECAAAECBAgQIECAAAEC1ReY+MY3ohgf&#10;T0NmDxyI0489ljqBAAECBAgQIECAAAECBAgQIECAAAECBAgQIECAAAECBAgQIECAAAECBAhUXaCo&#10;+gD3EyBAgAABAgQIECBAgAABAgQIECBAgAABAgQIECBAgAABAgQIECBAgAABAgQIECBAgAABAgQI&#10;ECBAgAABAgQIECBAgAABAgQIECBAgAABAgQIECBAgAABAgQIECBAgAABAgQIECBAgAABAgQIECBA&#10;gEB3CNQnJ0uHdFqtUqcgQIAAAQIECBAgQIAAAQIECBAgQIAAAQIECBAgQIAAAQIECBAgQIAAAQIE&#10;CBAgQIAAAQIECBAgQIAAAQIECBAgQIAAAQIECBAgQIAAAQIECBAgQIAAAQIECBAgQIAAAQIECBAg&#10;QIAAAQIECBAgQIAAAQIECBAgQIAAAQIECBAgQIAAAQIECBAgQIAAAQIECBAgQIAAAQIECBCovkB9&#10;fDzGv/71PGRlJWY+85ncSQQIECBAgAABAgQIECBAgAABAgQIECBAgAABAgQIECBAgAABAgQIECBA&#10;oOICRcXvdz4BAgQIECBAgAABAgQIECBAgAABAgQIECBAgAABAgQIECBAgAABAgQIECBAgAABAgQI&#10;ECBAgAABAgQIECBAgAABAgQIECBAgAABAgQIECBAgAABAgQIECBAgAABAgQIECBAgAABAgQIECBA&#10;gAABAgQIdIlAffPmqI2OpmtWWq2UBQIECBAgQIAAAQIECBAgQIAAAQIECBAgQIAAAQIECBAgQIAA&#10;AQIECBAgQIAAAQIECBAgQIAAAQIECBAgQIAAAQIECBAgQIAAAQIECBAgQIAAAQIECBAgQIAAAQIE&#10;CBAgQIAAAQIECBAgQIAAAQIECBAgQIAAAQIECBAgQIAAAQIECBAgQIAAAQIECBAgQIAAAQIECBAg&#10;QIAAgd4RGP3EJ2L91VenQaceeihWT55MnUCAAAECBAgQIECAAAECBAgQIECAAAECBAgQIECAAAEC&#10;BAgQIECAAAECBKosUFT5eLcTIECAAAECBAgQIECAAAECBAgQIECAAAECBAgQIECAAAECBAgQIECA&#10;AAECBAgQIECAAAECBAgQIECAAAECBAgQIECAAAECBAgQIECAAAECBAgQIECAAAECBAgQIECAAAEC&#10;BAgQIECAAAECBAgQIECAQHcJDDQa6aBOq5WyQIAAAQIECBAgQIAAAQIECBAgQIAAAQIECBAgQIAA&#10;AQIECBAgQIAAAQIECBAgQIAAAQIECBAgQIAAAQIECBAgQIAAAQIECBAgQIAAAQIECBAgQIAAAQIE&#10;CBAgQIAAAQIECBAgQIAAAQIECBAgQIAAAQIECBAgQIAAAQIECBAgQIAAAQIECBAgQIAAAQIECBAg&#10;QIAAAQIECBAg0DsCtVotNu/blwd1OrHSbudOIkCAAAECBAgQIECAAAECBAgQIECAAAECBAgQIECA&#10;AAECBAgQIECAAAECFRYoKny70wkQIECAAAECBAgQIECAAAECBAgQIECAAAECBAgQIECAAAECBAgQ&#10;IECAAAECBAgQIECAAAECBAgQIECAAAECBAgQIECAAAECBAgQIECAAAECBAgQIECAAAECBAgQIECA&#10;AAECBAgQIECAAAECBAgQIECgywQGGo10UafVSlkgQIAAAQIECBAgQIAAAQIECBAgQIAAAQIECBAg&#10;QIAAAQIECBAgQIAAAQIECBAgQIAAAQIECBAgQIAAAQIECBAgQIAAAQIECBAgQIAAAQIECBAgQIAA&#10;AQIECBAgQIAAAQIECBAgQIAAAQIECBAgQIAAAQIECBAgQIAAAQIECBAgQIAAAQIECBAgQIAAAQIE&#10;CBAgQIAAAQIECBDoLYH6tm2lQSvtdqlTECBAgAABAgQIECBAgAABAgQIECBAgAABAgQIECBAgAAB&#10;AgQIECBAgACBqgoUVT3c3QQIECBAgAABAgQIECBAgAABAgQIECBAgAABAgQIECBAgAABAgQIECBA&#10;gAABAgQIECBAgAABAgQIECBAgAABAgQIECBAgAABAgQIECBAgAABAgQIECBAgAABAgQIECBAgAAB&#10;AgQIECBAgAABAgQIECDQfQL1RiMdtdJqpSwQIECAAAECBAgQIECAAAECBAgQIECAAAECBAgQIECA&#10;AAECBAgQIECAAAECBAgQIECAAAECBAgQIECAAAECBAgQIECAAAECBAgQIECAAAECBAgQIECAAAEC&#10;BAgQIECAAAECBAgQIECAAAECBAgQIECAAAECBAgQIECAAAECBAgQIECAAAECBAgQIECAAAECBAgQ&#10;IECAAAECBAj0lkB9YqI0aKXdLnUKAgQIECBAgAABAgQIECBAgAABAgQIECBAgAABAgQIECBAgAAB&#10;AgQIECBQVYGiqoe7mwABAgQIECBAgAABAgQIECBAgAABAgQIECBAgAABAgQIECBAgAABAgQIECBA&#10;gAABAgQIECBAgAABAgQIECBAgAABAgQIECBAgAABAgQIECBAgAABAgQIECBAgAABAgQIECBAgAAB&#10;AgQIECBAgAABAgS6T2Cg0UhHdVqtlAUCBAgQIECAAAECBAgQIECAAAECBAgQIECAAAECBAgQIECA&#10;AAECBAgQIECAAAECBAgQIECAAAECBAgQIECAAAECBAgQIECAAAECBAgQIECAAAECBAgQIECAAAEC&#10;BAgQIECAAAECBAgQIECAAAECBAgQIECAAAECBAgQIECAAAECBAgQIECAAAECBAgQIECAAAECBAgQ&#10;IECAAIHeEqhPTpYGrbTbpU5BgAABAgQIECBAgAABAgQIECBAgAABAgQIECBAgAABAgQIECBAgAAB&#10;AgSqKlBU9XB3EyBAgAABAgQIECBAgAABAgQIECBAgAABAgQIECBAgAABAgQIECBAgAABAgQIECBA&#10;gAABAgQIECBAgAABAgQIECBAgAABAgQIECBAgAABAgQIECBAgAABAgQIECBAgAABAgQIECBAgAAB&#10;AgQIECBAgED3CQw0GumolZmZlAUCBAgQIECAAAECBAgQIECAAAECBAgQIECAAAECBAgQIECAAAEC&#10;BAgQIECAAAECBAgQIECAAAECBAgQIECAAAECBAgQIECAAAECBAgQIECAAAECBAgQIECAAAECBAgQ&#10;IECAAAECBAgQIECAAAECBAgQIECAAAECBAgQIECAAAECBAgQIECAAAECBAgQIECAAAECBAgQIECA&#10;AIHeEihGRkqDVmZmSp2CAAECBAgQIECAAAECBAgQIECAAAECBAgQIECAAAECBAgQIECAAAECBAhU&#10;VaCo6uHuJkCAAAECBAgQIECAAAECBAgQIECAAAECBAgQIECAAAECBAgQIECAAAECBAgQIECAAAEC&#10;BAgQIECAAAECBAgQIECAAAECBAgQIECAAAECBAgQIECAAAECBAgQIECAAAECBAgQIECAAAECBAgQ&#10;IECAAIHuExhoNPJRZ85Ep9XKnUSAAAECBAgQIECAAAECBAgQIECAAAECBAgQIECAAAECBAgQIECA&#10;AAECBAgQIECAAAECBAgQIECAAAECBAgQIECAAAECBAgQIECAAAECBAgQIECAAAECBAgQIECAAAEC&#10;BAgQIECAAAECBAgQIECAAAECBAgQIECAAAECBAgQIECAAAECBAgQIECAAAECBAgQIECAAAECBAgQ&#10;INAzArV6PerbtqU9K+12ygIBAgQIECBAgAABAgQIECBAgAABAgQIECBAgAABAgQIECBAgAABAgQI&#10;EKiyQFHl491OgAABAgQIECBAgAABAgQIECBAgAABAgQIECBAgAABAgQIECBAgAABAgQIECBAgAAB&#10;AgQIECBAgAABAgQIECBAgAABAgQIECBAgAABAgQIECBAgAABAgQIECBAgAABAgQIECBAgAABAgQI&#10;ECBAgAABAt0lUG80Sgd1Wq1SpyBAgAABAgQIECBAgAABAgQIECBAgAABAgQIECBAgAABAgQIECBA&#10;gAABAgQIECBAgAABAgQIECBAgAABAgQIECBAgAABAgQIECBAgAABAgQIECBAgAABAgQIECBAgAAB&#10;AgQIECBAgAABAgQIECBAgAABAgQIECBAgAABAgQIECBAgAABAgQIECBAgAABAgQIECBAgAABAgQI&#10;EOgdgfrERBqz0m6nLBAgQIAAAQIECBAgQIAAAQIECBAgQIAAAQIECBAgQIAAAQIECBAgQIAAgSoL&#10;FFU+3u0ECBAgQIAAAQIECBAgQIAAAQIECBAgQIAAAQIECBAgQIAAAQIECBAgQIAAAQIECBAgQIAA&#10;AQIECBAgQIAAAQIECBAgQIAAAQIECBAgQIAAAQIECBAgQIAAAQIECBAgQIAAAQIECBAgQIAAAQIE&#10;CBAg0F0CA41G6aBOq1XqFAQIECBAgAABAgQIECBAgAABAgQIECBAgAABAgQIECBAgAABAgQIECBA&#10;gAABAgQIECBAgAABAgQIECBAgAABAgQIECBAgAABAgQIECBAgACB/2PvblZlq7kwjNZOSjiix9+K&#10;aFDv/7pUgpiSI27wCK7U/tqTtL5ezcVovpPVeDJuYBEgQIAAAQIECBAgQIAAAQIECBAgQIAAAQIE&#10;CBAgQIAAAQIECBAgQIAAAQIECBAgQIAAAQIECBAgQIAAAQIECBAgQIAAAQIECBA4j0BtLTzmMWfY&#10;BgECBAgQIECAAAECBAgQIECAAAECBAgQIECAAAECBAgQIECAAAECBAgQyCxQMsdrJ0CAAAECBAgQ&#10;IECAAAECBAgQIECAAAECBAgQIECAAAECBAgQIECAAAECBAgQIECAAAECBAgQIECAAAECBAgQIECA&#10;AAECBAgQIECAAAECBAgQIECAAAECBAgQIECAAAECBAgQIECAAAECBAgQIECAAIHnEqitbUFrjO3m&#10;QIAAAQIECBAgQIAAAQIECBAgQIAAAQIECBAgQIAAAQIECBAgQIAAAQIECBAgQIAAAQIECBAgQIAA&#10;AQIECBAgQIAAAQIECBAgQIAAAQIECBAgQIAAAQIECBAgQIAAAQIECBAgQIAAAQIECBAgQIAAAQIE&#10;CBAgQIAAAQIECBAgQIAAAQIECBAgQIAAAQIECBAgQIAAAQIECBAgcB6B2lp4zLrfwzYIECBAgAAB&#10;AgQIECBAgAABAgQIECBAgAABAgQIECBAgAABAgQIECBAgEBmgZI5XjsBAgQIECBAgAABAgQIECBA&#10;gAABAgQIECBAgAABAgQIECBAgAABAgQIECBAgAABAgQIECBAgAABAgQIECBAgAABAgQIECBAgAAB&#10;AgQIECBAgAABAgQIECBAgAABAgQIECBAgAABAgQIECBAgAABAgQIPJdA+fzzS/nmmxB1jBG2QYAA&#10;AQIECBAgQIAAAQIECBAgQIAAAQIECBAgQIAAAQIECBAgQIAAAQIECBAgQIAAAQIECBAgQIAAAQIE&#10;CBAgQIAAAQIECBAgQIAAAQIECBAgQIAAAQIECBAgQIAAAQIECBAgQIAAAQIECBAgQIAAAQIECBAg&#10;QIAAAQIECBAgQIAAAQIECBAgQIAAAQIECBAgQIAAAQIECBAgcC6B2lp40JozbIMAAQIECBAgQIAA&#10;AQIECBAgQIAAAQIECBAgQIAAAQIECBAgQIAAAQIECGQWKJnjtRMgQIAAAQIECBAgQIAAAQIECBAg&#10;QIAAAQIECBAgQIAAAQIECBAgQIAAAQIECBAgQIAAAQIECBAgQIAAAQIECBAgQIAAAQIECBAgQIAA&#10;AQIECBAgQIAAAQIECBAgQIAAAQIECBAgQIAAAQIECBAgQIDA8wlcew9RxxhhGwQIECBAgAABAgQI&#10;ECBAgAABAgQIECBAgAABAgQIECBAgAABAgQIECBAgAABAgQIECBAgAABAgQIECBAgAABAgQIECBA&#10;gAABAgQIECBAgAABAgQIECBAgAABAgQIECBAgAABAgQIECBAgAABAgQIECBAgAABAgQIECBAgAAB&#10;AgQIECBAgAABAgQIECBAgAABAgQIECBAgAABAucSqLdbeNCaM2yDAAECBAgQIECAAAECBAgQIECA&#10;AAECBAgQIECAAAECBAgQIECAAAECBAhkFiiZ47UTIECAAAECBAgQIECAAAECBAgQIECAAAECBAgQ&#10;IECAAAECBAgQIECAAAECBAgQIECAAAECBAgQIECAAAECBAgQIECAAAECBAgQIECAAAECBAgQIECA&#10;AAECBAgQIECAAAECBAgQIECAAAECBAgQIECAwPMJ1N5D1BojbIMAAQIECBAgQIAAAQIECBAgQIAA&#10;AQIECBAgQIAAAQIECBAgQIAAAQIECBAgQIAAAQIECBAgQIAAAQIECBAgQIAAAQIECBAgQIAAAQIE&#10;CBAgQIAAAQIECBAgQIAAAQIECBAgQIAAAQIECBAgQIAAAQIECBAgQIAAAQIECBAgQIAAAQIECBAg&#10;QIAAAQIECBAgQIAAAQIECBAgQOBcArW18KDH62vYBgECBAgQIECAAAECBAgQIECAAAECBAgQIECA&#10;AAECBAgQIECAAAECBAgQyCxQMsdrJ0CAAAECBAgQIECAAAECBAgQIECAAAECBAgQIECAAAECBAgQ&#10;IECAAAECBAgQIECAAAECBAgQIECAAAECBAgQIECAAAECBAgQIECAAAECBAgQIECAAAECBAgQIECA&#10;AAECBAgQIECAAAECBAgQIECAAIHnE7j2HqKOMcI2CBAgQIAAAQIECBAgQIAAAQIECBAgQIAAAQIE&#10;CBAgQIAAAQIECBAgQIAAAQIECBAgQIAAAQIECBAgQIAAAQIECBAgQIAAAQIECBAgQIAAAQIECBAg&#10;QIAAAQIECBAgQIAAAQIECBAgQIAAAQIECBAgQIAAAQIECBAgQIAAAQIECBAgQIAAAQIECBAgQIAA&#10;AQIECBAgQIAAAQIEziVQW4sPWuty/P57vFkECBAgQIAAAQIECBAgQIAAAQIECBAgQIAAAQIECBAg&#10;QIAAAQIECBAgQCCpQEnaLZsAAQIECBAgQIAAAQIECBAgQIAAAQIECBAgQIAAAQIECBAgQIAAAQIE&#10;CBAgQIAAAQIECBAgQIAAAQIECBAgQIAAAQIECBAgQIAAAQIECBAgQIAAAQIECBAgQIAAAQIECBAg&#10;QIAAAQIECBAgQIAAAQIEnlTg2nsoO8YI2yBAgAABAgQIECBAgAABAgQIECBAgAABAgQIECBAgAAB&#10;AgQIECBAgAABAgQIECBAgAABAgQIECBAgAABAgQIECBAgAABAgQIECBAgAABAgQIECBAgAABAgQI&#10;ECBAgAABAgQIECBAgAABAgQIECBAgAABAgQIECBAgAABAgQIECBAgAABAgQIECBAgAABAgQIECBA&#10;gAABAgQIEDiXQGlte9Cac7s5ECBAgAABAgQIECBAgAABAgQIECBAgAABAgQIECBAgAABAgQIECBA&#10;gACBjAIlY7RmAgQIECBAgAABAgQIECBAgAABAgQIECBAgAABAgQIECBAgAABAgQIECBAgAABAgQI&#10;ECBAgAABAgQIECBAgAABAgQIECBAgAABAgQIECBAgAABAgQIECBAgAABAgQIECBAgAABAgQIECBA&#10;gAABAgQIEHhegdp7iHv8+efl7fEIN4MAAQIECBAgQIAAAQIECBAgQIAAAQIECBAgQIAAAQIECBAg&#10;QIAAAQIECBAgQIAAAQIECBAgQIAAAQIECBAgQIAAAQIECBAgQIAAAQIECBAgQIAAAQIECBAgQIAA&#10;AQIECBAgQIAAAQIECBAgQIAAAQIECBAgQIAAAQIECBAgQIAAAQIECBAgQIAAAQIECBAgQIAAAQIE&#10;CBAgQOA8AvV22x6z5txuDgQIECBAgAABAgQIECBAgAABAgQIECBAgAABAgQIECBAgAABAgQIECBA&#10;IKNAyRitmQABAgQIECBAgAABAgQIECBAgAABAgQIECBAgAABAgQIECBAgAABAgQIECBAgAABAgQI&#10;ECBAgAABAgQIECBAgAABAgQIECBAgAABAgQIECBAgAABAgQIECBAgAABAgQIECBAgAABAgQIECBA&#10;gAABAgSeV+Dae4x7PC7Hb7/Fm0WAAAECBAgQIECAAAECBAgQIECAAAECBAgQIECAAAECBAgQIECA&#10;AAECBAgQIECAAAECBAgQIECAAAECBAgQIECAAAECBAgQIECAAAECBAgQIECAAAECBAgQIECAAAEC&#10;BAgQIECAAAECBAgQIECAAAECBAgQIECAAAECBAgQIECAAAECBAgQIECAAAECBAgQIECAAAECBAgQ&#10;IHAagdra9pY153ZzIECAAAECBAgQIECAAAECBAgQIECAAAECBAgQIECAAAECBAgQIECAAAECGQVK&#10;xmjNBAgQIECAAAECBAgQIECAAAECBAgQIECAAAECBAgQIECAAAECBAgQIECAAAECBAgQIECAAAEC&#10;BAgQIECAAAECBAgQIECAAAECBAgQIECAAAECBAgQIECAAAECBAgQIECAAAECBAgQIECAAAECBAgQ&#10;IPC8Atfet7g1xnZzIECAAAECBAgQIECAAAECBAgQIECAAAECBAgQIECAAAECBAgQIECAAAECBAgQ&#10;IECAAAECBAgQIECAAAECBAgQIECAAAECBAgQIECAAAECBAgQIECAAAECBAgQIECAAAECBAgQIECA&#10;AAECBAgQIECAAAECBAgQIECAAAECBAgQIECAAAECBAgQIECAAAECBAgQIECAAAECBAgQOIdA+eKL&#10;7SHrft9uDgQIECBAgAABAgQIECBAgAABAgQIECBAgAABAgQIECBAgAABAgQIECBAIKNAyRitmQAB&#10;AgQIECBAgAABAgQIECBAgAABAgQIECBAgAABAgQIECBAgAABAgQIECBAgAABAgQIECBAgAABAgQI&#10;ECBAgAABAgQIECBAgAABAgQIECBAgAABAgQIECBAgAABAgQIECBAgAABAgQIECBAgAABAgSeV6D2&#10;vsUdY2w3BwIECBAgQIAAAQIECBAgQIAAAQIECBAgQIAAAQIECBAgQIAAAQIECBAgQIAAAQIECBAg&#10;QIAAAQIECBAgQIAAAQIECBAgQIAAAQIECBAgQIAAAQIECBAgQIAAAQIECBAgQIAAAQIECBAgQIAA&#10;AQIECBAgQIAAAQIECBAgQIAAAQIECBAgQIAAAQIECBAgQIAAAQIECBAgQIAAgXMIlE8/vZRvvgmP&#10;WXOGbRAgQIAAAQIECBAgQIAAAQIECBAgQIAAAQIECBAgQIAAAQIECBAgQIAAgawCJWu4bgIECBAg&#10;QIAAAQIECBAgQIAAAQIECBAgQIAAAQIECBAgQIAAAQIECBAgQIAAAQIECBAgQIAAAQIECBAgQIAA&#10;AQIECBAgQIAAAQIECBAgQIAAAQIECBAgQIAAAQIECBAgQIAAAQIECBAgQIAAAQIECBB4ToHa2hZ2&#10;jLHdHAgQIECAAAECBAgQIECAAAECBAgQIECAAAECBAgQIECAAAECBAgQIECAAAECBAgQIECAAAEC&#10;BAgQIECAAAECBAgQIECAAAECBAgQIECAAAECBAgQIECAAAECBAgQIECAAAECBAgQIECAAAECBAgQ&#10;IECAAAECBAgQIECAAAECBAgQIECAAAECBAgQIECAAAECBAgQIECAAAECBM4jUG+38Jg1Z9gGAQIE&#10;CBAgQIAAAQIECBAgQIAAAQIECBAgQIAAAQIECBAgQIAAAQIECBDIKlCyhusmQIAAAQIECBAgQIAA&#10;AQIECBAgQIAAAQIECBAgQIAAAQIECBAgQIAAAQIECBAgQIAAAQIECBAgQIAAAQIECBAgQIAAAQIE&#10;CBAgQIAAAQIECBAgQIAAAQIECBAgQIAAAQIECBAgQIAAAQIECBAgQIAAgecUKO/eXep334W4NUbY&#10;BgECBAgQIECAAAECBAgQIECAAAECBAgQIECAAAECBAgQIECAAAECBAgQIECAAAECBAgQIECAAAEC&#10;BAgQIECAAAECBAgQIECAAAECBAgQIECAAAECBAgQIECAAAECBAgQIECAAAECBAgQIECAAAECBAgQ&#10;IECAAAECBAgQIECAAAECBAgQIECAAAECBAgQIECAAAECBAgQIECAwLkEamvhQY85wzYIECBAgAAB&#10;AgQIECBAgAABAgQIECBAgAABAgQIECBAgAABAgQIECBAgEBWgZI1XDcBAgQIECBAgAABAgQIECBA&#10;gAABAgQIECBAgAABAgQIECBAgAABAgQIECBAgAABAgQIECBAgAABAgQIECBAgAABAgQIECBAgAAB&#10;AgQIECBAgAABAgQIECBAgAABAgQIECBAgAABAgQIECBAgAABAgQIPK9A7T3EHWOEbRAgQIAAAQIE&#10;CBAgQIAAAQIECBAgQIAAAQIECBAgQIAAAQIECBAgQIAAAQIECBAgQIAAAQIECBAgQIAAAQIECBAg&#10;QIAAAQIECBAgQIAAAQIECBAgQIAAAQIECBAgQIAAAQIECBAgQIAAAQIECBAgQIAAAQIECBAgQIAA&#10;AQIECBAgQIAAAQIECBAgQIAAAQIECBAgQIAAAQIECJxLoLYWHrTu97ANAgQIECBAgAABAgQIECBA&#10;gAABAgQIECBAgAABAgQIECBAgAABAgQIECCQVaBkDddNgAABAgQIECBAgAABAgQIECBAgAABAgQI&#10;ECBAgAABAgQIECBAgAABAgQIECBAgAABAgQIECBAgAABAgQIECBAgAABAgQIECBAgAABAgQIECBA&#10;gAABAgQIECBAgAABAgQIECBAgAABAgQIECBAgAABAs8rcO09xB1jhG0QIECAAAECBAgQIECAAAEC&#10;BAgQIECAAAECBAgQIECAAAECBAgQIECAAAECBAgQIECAAAECBAgQIECAAAECBAgQIECAAAECBAgQ&#10;IECAAAECBAgQIECAAAECBAgQIECAAAECBAgQIECAAAECBAgQIECAAAECBAgQIECAAAECBAgQIECA&#10;AAECBAgQIECAAAECBAgQIECAAAECBAicS6C2Fh605gzbIECAAAECBAgQIECAAAECBAgQIECAAAEC&#10;BAgQIECAAAECBAgQIECAAAECWQVK1nDdBAgQIECAAAECBAgQIECAAAECBAgQIECAAAECBAgQIECA&#10;AAECBAgQIECAAAECBAgQIECAAAECBAgQIECAAAECBAgQIECAAAECBAgQIECAAAECBAgQIECAAAEC&#10;BAgQIECAAAECBAgQIECAAAECBAgQIPC8AtfeQ9waI2yDAAECBAgQIECAAAECBAgQIECAAAECBAgQ&#10;IECAAAECBAgQIECAAAECBAgQIECAAAECBAgQIECAAAECBAgQIECAAAECBAgQIECAAAECBAgQIECA&#10;AAECBAgQIECAAAECBAgQIECAAAECBAgQIECAAAECBAgQIECAAAECBAgQIECAAAECBAgQIECAAAEC&#10;BAgQIECAAAECBAgQIEDgXAL1dgsPWnOGbRAgQIAAAQIECBAgQIAAAQIECBAgQIAAAQIECBAgQIAA&#10;AQIECBAgQIAAgawCJWu4bgIECBAgQIAAAQIECBAgQIAAAQIECBAgQIAAAQIECBAgQIAAAQIECBAg&#10;QIAAAQIECBAgQIAAAQIECBAgQIAAAQIECBAgQIAAAQIECBAgQIAAAQIECBAgQIAAAQIECBAgQIAA&#10;AQIECBAgQIAAAQIECBB4XoHae4g7xgjbIECAAAECBAgQIECAAAECBAgQIECAAAECBAgQIECAAAEC&#10;BAgQIECAAAECBAgQIECAAAECBAgQIECAAAECBAgQIECAAAECBAgQIECAAAECBAgQIECAAAECBAgQ&#10;IECAAAECBAgQIECAAAECBAgQIECAAAECBAgQIECAAAECBAgQIECAAAECBAgQIECAAAECBAgQIECA&#10;AAECBAgQOJdAbS086PH332EbBAgQIECAAAECBAgQIECAAAECBAgQhkBwmwAAQABJREFUIECAAAEC&#10;BAgQIECAAAECBAgQIEAgq0DJGq6bAAECBAgQIECAAAECBAgQIECAAAECBAgQIECAAAECBAgQIECA&#10;AAECBAgQIECAAAECBAgQIECAAAECBAgQIECAAAECBAgQIECAAAECBAgQIECAAAECBAgQIECAAAEC&#10;BAgQIECAAAECBAgQIECAAAECBJ5X4Np7iHv89dfl7b//ws0gQIAAAQIECBAgQIAAAQIECBAgQIAA&#10;AQIECBAgQIAAAQIECBAgQIAAAQIECBAgQIAAAQIECBAgQIAAAQIECBAgQIAAAQIECBAgQIAAAQIE&#10;CBAgQIAAAQIECBAgQIAAAQIECBAgQIAAAQIECBAgQIAAAQIECBAgQIAAAQIECBAgQIAAAQIECBAg&#10;QIAAAQIECBAgQIAAAQIECBA4j0BtLTzm7ePHy/rwIdwMAgQIECBAgAABAgQIECBAgAABAgQIECBA&#10;gAABAgQIECBAgAABAgQIECCQUaBkjNZMgAABAgQIECBAgAABAgQIECBAgAABAgQIECBAgAABAgQI&#10;ECBAgAABAgQIECBAgAABAgQIECBAgAABAgQIECBAgAABAgQIECBAgAABAgQIECBAgAABAgQIECBA&#10;gAABAgQIECBAgAABAgQIECBAgAABAs8tcO09Br69XY5ff403iwABAgQIECBAgAABAgQIECBAgAAB&#10;AgQIECBAgAABAgQIECBAgAABAgQIECBAgAABAgQIECBAgAABAgQIECBAgAABAgQIECBAgAABAgQI&#10;ECBAgAABAgQIECBAgAABAgQIECBAgAABAgQIECBAgAABAgQIECBAgAABAgQIECBAgAABAgQIECBA&#10;gAABAgQIECBAgAABAgQIECBA4DQCpbXtLWvO7eZAgAABAgQIECBAgAABAgQIECBAgAABAgQIECBA&#10;gAABAgQIECBAgAABAgSyCZRswXoJECBAgAABAgQIECBAgAABAgQIECBAgAABAgQIECBAgAABAgQI&#10;ECBAgAABAgQIECBAgAABAgQIECBAgAABAgQIECBAgAABAgQIECBAgAABAgQIECBAgAABAgQIECBA&#10;gAABAgQIECBAgAABAgQIECBA4PkFau9b5DHGdnMgQIAAAQIECBAgQIAAAQIECBAgQIAAAQIECBAg&#10;QIAAAQIECBAgQIAAAQIECBAgQIAAAQIECBAgQIAAAQIECBAgQIAAAQIECBAgQIAAAQIECBAgQIAA&#10;AQIECBAgQIAAAQIECBAgQIAAAQIECBAgQIAAAQIECBAgQIAAAQIECBAgQIAAAQIECBAgQIAAAQIE&#10;CBAgQIAAAQIECBA4h0C93baHrDm3mwMBAgQIECBAgAABAgQIECBAgAABAgQIECBAgAABAgQIECBA&#10;gAABAgQIEMgmULIF6yVAgAABAgQIECBAgAABAgQIECBAgAABAgQIECBAgAABAgQIECBAgAABAgQI&#10;ECBAgAABAgQIECBAgAABAgQIECBAgAABAgQIECBAgAABAgQIECBAgAABAgQIECBAgAABAgQIECBA&#10;gAABAgQIECBAgACB5xe49r5FHmNsNwcCBAgQIECAAAECBAgQIECAAAECBAgQIECAAAECBAgQIECA&#10;AAECBAgQIECAAAECBAgQIECAAAECBAgQIECAAAECBAgQIECAAAECBAgQIECAAAECBAgQIECAAAEC&#10;BAgQIECAAAECBAgQIECAAAECBAgQIECAAAECBAgQIECAAAECBAgQIECAAAECBAgQIECAAAECBAgQ&#10;IECAAIFzCNTWtoesObebAwECBAgQIECAAAECBAgQIECAAAECBAgQIECAAAECBAgQIECAAAECBAgQ&#10;yCZQsgXrJUCAAAECBAgQIECAAAECBAgQIECAAAECBAgQIECAAAECBAgQIECAAAECBAgQIECAAAEC&#10;BAgQIECAAAECBAgQIECAAAECBAgQIECAAAECBAgQIECAAAECBAgQIECAAAECBAgQIECAAAECBAgQ&#10;IECAAIHnF6i32+Xy8hJC1xhhGwQIECBAgAABAgQIECBAgAABAgQIECBAgAABAgQIECBAgAABAgQI&#10;ECBAgAABAgQIECBAgAABAgQIECBAgAABAgQIECBAgAABAgQIECBAgAABAgQIECBAgAABAgQIECBA&#10;gAABAgQIECBAgAABAgQIECBAgAABAgQIECBAgAABAgQIECBAgAABAgQIECBAgAABAgQIECBAgAAB&#10;AucRKO/fb49Z9/t2cyBAgAABAgQIECBAgAABAgQIECBAgAABAgQIECBAgAABAgQIECBAgAABAtkE&#10;SrZgvQQIECBAgAABAgQIECBAgAABAgQIECBAgAABAgQIECBAgAABAgQIECBAgAABAgQIECBAgAAB&#10;AgQIECBAgAABAgQIECBAgAABAgQIECBAgAABAgQIECBAgAABAgQIECBAgAABAgQIECBAgAABAgQI&#10;ECDw/AIvn3xyqT/8EEKPMcI2CBAgQIAAAQIECBAgQIAAAQIECBAgQIAAAQIECBAgQIAAAQIECBAg&#10;QIAAAQIECBAgQIAAAQIECBAgQIAAAQIECBAgQIAAAQIECBAgQIAAAQIECBAgQIAAAQIECBAgQIAA&#10;AQIECBAgQIAAAQIECBAgQIAAAQIECBAgQIAAAQIECBAgQIAAAQIECBAgQIAAAQIECBAgQIAAAQIE&#10;ziNQv/768vLZZ+FBa86wDQIECBAgQIAAAQIECBAgQIAAAQIECBAgQIAAAQIECBAgQIAAAQIECBAg&#10;kFGgZIzWTIAAAQIECBAgQIAAAQIECBAgQIAAAQIECBAgQIAAAQIECBAgQIAAAQIECBAgQIAAAQIE&#10;CBAgQIAAAQIECBAgQIAAAQIECBAgQIAAAQIECBAgQIAAAQIECBAgQIAAAQIECBAgQIAAAQIECBAg&#10;QIAAAQLPL3DtPUQeY4RtECBAgAABAgQIECBAgAABAgQIECBAgAABAgQIECBAgAABAgQIECBAgAAB&#10;AgQIECBAgAABAgQIECBAgAABAgQIECBAgAABAgQIECBAgAABAgQIECBAgAABAgQIECBAgAABAgQI&#10;ECBAgAABAgQIECBAgAABAgQIECBAgAABAgQIECBAgAABAgQIECBAgAABAgQIECBAgAABAgQInEug&#10;3m7hQWvOsA0CBAgQIECAAAECBAgQIECAAAECBAgQIECAAAECBAgQIECAAAECBAgQIJBRoGSM1kyA&#10;AAECBAgQIECAAAECBAgQIECAAAECBAgQIECAAAECBAgQIECAAAECBAgQIECAAAECBAgQIECAAAEC&#10;BAgQIECAAAECBAgQIECAAAECBAgQIECAAAECBAgQIECAAAECBAgQIECAAAECBAgQIECAAAECzy9w&#10;7T1ErjHCNggQIECAAAECBAgQIECAAAECBAgQIECAAAECBAgQIECAAAECBAgQIECAAAECBAgQIECA&#10;AAECBAgQIECAAAECBAgQIECAAAECBAgQIECAAAECBAgQIECAAAECBAgQIECAAAECBAgQIECAAAEC&#10;BAgQIECAAAECBAgQIECAAAECBAgQIECAAAECBAgQIECAAAECBAgQIECAAAECBM4lUFsLD1pzhm0Q&#10;IECAAAECBAgQIECAAAECBAgQIECAAAECBAgQIECAAAECBAgQIECAAIGMAiVjtGYCBAgQIECAAAEC&#10;BAgQIECAAAECBAgQIECAAAECBAgQIECAAAECBAgQIECAAAECBAgQIECAAAECBAgQIECAAAECBAgQ&#10;IECAAAECBAgQIECAAAECBAgQIECAAAECBAgQIECAAAECBAgQIECAAAECBAgQeH6B2nuIPMYI2yBA&#10;gAABAgQIECBAgAABAgQIECBAgAABAgQIECBAgAABAgQIECBAgAABAgQIECBAgAABAgQIECBAgAAB&#10;AgQIECBAgAABAgQIECBAgAABAgQIECBAgAABAgQIECBAgAABAgQIECBAgAABAgQIECBAgAABAgQI&#10;ECBAgAABAgQIECBAgAABAgQIECBAgAABAgQIECBAgAABAgQIEDiXQG0tPOhxv4dtECBAgAABAgQI&#10;ECBAgAABAgQIECBAgAABAgQIECBAgAABAgQIECBAgACBjAIlY7RmAgQIECBAgAABAgQIECBAgAAB&#10;AgQIECBAgAABAgQIECBAgAABAgQIECBAgAABAgQIECBAgAABAgQIECBAgAABAgQIECBAgAABAgQI&#10;ECBAgAABAgQIECBAgAABAgQIECBAgAABAgQIECBAgAABAgQIEHh+gWvvIfIYI2yDAAECBAgQIECA&#10;AAECBAgQIECAAAECBAgQIECAAAECBAgQIECAAAECBAgQIECAAAECBAgQIECAAAECBAgQIECAAAEC&#10;BAgQIECAAAECBAgQIECAAAECBAgQIECAAAECBAgQIECAAAECBAgQIECAAAECBAgQIECAAAECBAgQ&#10;IECAAAECBAgQIECAAAECBAgQIECAAAECBAgQIEDgXAK1tfCgNWfYBgECBAgQIECAAAECBAgQIECA&#10;AAECBAgQIECAAAECBAgQIECAAAECBAgQyChQMkZrJkCAAAECBAgQIECAAAECBAgQIECAAAECBAgQ&#10;IECAAAECBAgQIECAAAECBAgQIECAAAECBAgQIECAAAECBAgQIECAAAECBAgQIECAAAECBAgQIECA&#10;AAECBAgQIECAAAECBAgQIECAAAECBAgQIECAAIHnF7j2HiLfXl8vj3//DTeDAAECBAgQIECAAAEC&#10;BAgQIECAAAECBAgQIECAAAECBAgQIECAAAECBAgQIECAAAECBAgQIECAAAECBAgQIECAAAECBAgQ&#10;IECAAAECBAgQIECAAAECBAgQIECAAAECBAgQIECAAAECBAgQIECAAAECBAgQIECAAAECBAgQIECA&#10;AAECBAgQIECAAAECBAgQIECAAAECBAgQIEDgPAL1dguPWXOGbRAgQIAAAQIECBAgQIAAAQIECBAg&#10;QIAAAQIECBAgQIAAAQIECBAgQIAAgYwCJWO0ZgIECBAgQIAAAQIECBAgQIAAAQIECBAgQIAAAQIE&#10;CBAgQIAAAQIECBAgQIAAAQIECBAgQIAAAQIECBAgQIAAAQIECBAgQIAAAQIECBAgQIAAAQIECBAg&#10;QIAAAQIECBAgQIAAAQIECBAgQIAAAQIECBB4foHa+xZ5/PLLdnMgQIAAAQIECBAgQIAAAQIECBAg&#10;QIAAAQIECBAgQIAAAQIECBAgQIAAAQIECBAgQIAAAQIECBAgQIAAAQIECBAgQIAAAQIECBAgQIAA&#10;AQIECBAgQIAAAQIECBAgQIAAAQIECBAgQIAAAQIECBAgQIAAAQIECBAgQIAAAQIECBAgQIAAAQIE&#10;CBAgQIAAAQIECBAgQIAAAQIECBA4h0BtLTzk8foatkGAAAECBAgQIECAAAECBAgQIECAAAECBAgQ&#10;IECAAAECBAgQIECAAAECBDIKlIzRmgkQIECAAAECBAgQIECAAAECBAgQIECAAAECBAgQIECAAAEC&#10;BAgQIECAAAECBAgQIECAAAECBAgQIECAAAECBAgQIECAAAECBAgQIECAAAECBAgQIECAAAECBAgQ&#10;IECAAAECBAgQIECAAAECBAgQIEDg+QWuvW+RxxjbzYEAAQIECBAgQIAAAQIECBAgQIAAAQIECBAg&#10;QIAAAQIECBAgQIAAAQIECBAgQIAAAQIECBAgQIAAAQIECBAgQIAAAQIECBAgQIAAAQIECBAgQIAA&#10;AQIECBAgQIAAAQIECBAgQIAAAQIECBAgQIAAAQIECBAgQIAAAQIECBAgQIAAAQIECBAgQIAAAQIE&#10;CBAgQIAAAQIECBAgQOAcArW18JDHhw+Xxz//hJtBgAABAgQIECBAgAABAgQIECBAgAABAgQIECBA&#10;gAABAgQIECBAgAABAgSyCZRswXoJECBAgAABAgQIECBAgAABAgQIECBAgAABAgQIECBAgAABAgQI&#10;ECBAgAABAgQIECBAgAABAgQIECBAgAABAgQIECBAgAABAgQIECBAgAABAgQIECBAgAABAgQIECBA&#10;gAABAgQIECBAgAABAgQIECBAIIfAtfctdI2x3RwIECBAgAABAgQIECBAgAABAgQIECBAgAABAgQI&#10;ECBAgAABAgQIECBAgAABAgQIECBAgAABAgQIECBAgAABAgQIECBAgAABAgQIECBAgAABAgQIECBA&#10;gAABAgQIECBAgAABAgQIECBAgAABAgQIECBAgAABAgQIECBAgAABAgQIECBAgAABAgQIECBAgAAB&#10;AgQIECBAgAABAgTOIVBa2x6y5txuDgQIECBAgAABAgQIECBAgAABAgQIECBAgAABAgQIECBAgAAB&#10;AgQIECBAIJNAyRSrlQABAgQIECBAgAABAgQIECBAgAABAgQIECBAgAABAgQIECBAgAABAgQIECBA&#10;gAABAgQIECBAgAABAgQIECBAgAABAgQIECBAgAABAgQIECBAgAABAgQIECBAgAABAgQIECBAgAAB&#10;AgQIECBAgAABAgTyCJRvv71cSvxNzjFGngcoJUCAAAECBAgQIECAAAECBAgQIECAAAECBAgQIECA&#10;AAECBAgQIECAAAECBAgQIECAAAECBAgQIECAAAECBAgQIECAAAECBAgQIECAAAECBAgQIECAAAEC&#10;BAgQIECAAAECBAgQIECAAAECBAgQIECAAAECBAgQIECAAAECBAgQIECAAAECBAgQIECAAAECBAgQ&#10;IECAAAECBAgQ+L8E6u22fb/m3G4OBAgQIECAAAECBAgQIECAAAECBAgQIECAAAECBAgQIECAAAEC&#10;BAgQIEAgk0DJFKuVAAECBAgQIECAAAECBAgQIECAAAECBAgQIECAAAECBAgQIECAAAECBAgQIECA&#10;AAECBAgQIECAAAECBAgQIECAAAECBAgQIECAAAECBAgQIECAAAECBAgQIECAAAECBAgQIECAAAEC&#10;BAgQIECAAAECBPIIvJRyuf74Ywg+xgjbIECAAAECBAgQIECAAAECBAgQIECAAAECBAgQIECAAAEC&#10;BAgQIECAAAECBAgQIECAAAECBAgQIECAAAECBAgQIECAAAECBAgQIECAAAECBAgQIECAAAECBAgQ&#10;IECAAAECBAgQIECAAAECBAgQIECAAAECBAgQIECAAAECBAgQIECAAAECBAgQIECAAAECBAgQIECA&#10;AAECBAgQOI9AbW17zJpzuzkQIECAAAECBAgQIECAAAECBAgQIECAAAECBAgQIECAAAECBAgQIECA&#10;AIFMAiVTrFYCBAgQIECAAAECBAgQIECAAAECBAgQIECAAAECBAgQIECAAAECBAgQIECAAAECBAgQ&#10;IECAAAECBAgQIECAAAECBAgQIECAAAECBAgQIECAAAECBAgQIECAAAECBAgQIECAAAECBAgQIECA&#10;AAECBAgQyCVQew/Ba4ywDQIECBAgQIAAAQIECBAgQIAAAQIECBAgQIAAAQIECBAgQIAAAQIECBAg&#10;QIAAAQIECBAgQIAAAQIECBAgQIAAAQIECBAgQIAAAQIECBAgQIAAAQIECBAgQIAAAQIECBAgQIAA&#10;AQIECBAgQIAAAQIECBAgQIAAAQIECBAgQIAAAQIECBAgQIAAAQIECBAgQIAAAQIECBAgQIAAgfMI&#10;1Na2x6z7fbs5ECBAgAABAgQIECBAgAABAgQIECBAgAABAgQIECBAgAABAgQIECBAgACBTAIlU6xW&#10;AgQIECBAgAABAgQIECBAgAABAgQIECBAgAABAgQIECBAgAABAgQIECBAgAABAgQIECBAgAABAgQI&#10;ECBAgAABAgQIECBAgAABAgQIECBAgAABAgQIECBAgAABAgQIECBAgAABAgQIECBAgAABAgQIEMgl&#10;cO09BB9jhG0QIECAAAECBAgQIECAAAECBAgQIECAAAECBAgQIECAAAECBAgQIECAAAECBAgQIECA&#10;AAECBAgQIECAAAECBAgQIECAAAECBAgQIECAAAECBAgQIECAAAECBAgQIECAAAECBAgQIECAAAEC&#10;BAgQIECAAAECBAgQIECAAAECBAgQIECAAAECBAgQIECAAAECBAgQIECAAAECBAicR6C8f789Zs25&#10;3RwIECBAgAABAgQIECBAgAABAgQIECBAgAABAgQIECBAgAABAgQIECBAgEAmgZIpVisBAgQIECBA&#10;gAABAgQIECBAgAABAgQIECBAgAABAgQIECBAgAABAgQIECBAgAABAgQIECBAgAABAgQIECBAgAAB&#10;AgQIECBAgAABAgQIECBAgAABAgQIECBAgAABAgQIECBAgAABAgQIECBAgAABAgQI5BK49h6CjzHC&#10;NggQIECAAAECBAgQIECAAAECBAgQIECAAAECBAgQIECAAAECBAgQIECAAAECBAgQIECAAAECBAgQ&#10;IECAAAECBAgQIECAAAECBAgQIECAAAECBAgQIECAAAECBAgQIECAAAECBAgQIECAAAECBAgQIECA&#10;AAECBAgQIECAAAECBAgQIECAAAECBAgQIECAAAECBAgQIECAAAECBM4j8FLrpX7/fXjQmjNsgwAB&#10;AgQIECBAgAABAgQIECBAgAABAgQIECBAgAABAgQIECBAgAABAgQIZBMo2YL1EiBAgAABAgQIECBA&#10;gAABAgQIECBAgAABAgQIECBAgAABAgQIECBAgAABAgQIECBAgAABAgQIECBAgAABAgQIECBAgAAB&#10;AgQIECBAgAABAgQIECBAgAABAgQIECBAgAABAgQIECBAgAABAgQIECBAgEAegdp7iF1//BG2QYAA&#10;AQIECBAgQIAAAQIECBAgQIAAAQIECBAgQIAAAQIECBAgQIAAAQIECBAgQIAAAQIECBAgQIAAAQIE&#10;CBAgQIAAAQIECBAgQIAAAQIECBAgQIAAAQIECBAgQIAAAQIECBAgQIAAAQIECBAgQIAAAQIECBAg&#10;QIAAAQIECBAgQIAAAQIECBAgQIAAAQIECBAgQIAAAQIECBAgcC6B2lp40JozbIMAAQIECBAgQIAA&#10;AQIECBAgQIAAAQIECBAgQIAAAQIECBAgQIAAAQIECGQTKNmC9RIgQIAAAQIECBAgQIAAAQIECBAg&#10;QIAAAQIECBAgQIAAAQIECBAgQIAAAQIECBAgQIAAAQIECBAgQIAAAQIECBAgQIAAAQIECBAgQIAA&#10;AQIECBAgQIAAAQIECBAgQIAAAQIECBAgQIAAAQIECBAgQIBAHoFr7yH27fX1sv76K9wMAgQIECBA&#10;gAABAgQIECBAgAABAgQIECBAgAABAgQIECBAgAABAgQIECBAgAABAgQIECBAgAABAgQIECBAgAAB&#10;AgQIECBAgAABAgQIECBAgAABAgQIECBAgAABAgQIECBAgAABAgQIECBAgAABAgQIECBAgAABAgQI&#10;ECBAgAABAgQIECBAgAABAgQIECBAgAABAgQIECBAgACB8wjU1sJjHvd72AYBAgQIECBAgAABAgQI&#10;ECBAgAABAgQIECBAgAABAgQIECBAgAABAgQIEMgmULIF6yVAgAABAgQIECBAgAABAgQIECBAgAAB&#10;AgQIECBAgAABAgQIECBAgAABAgQIECBAgAABAgQIECBAgAABAgQIECBAgAABAgQIECBAgAABAgQI&#10;ECBAgAABAgQIECBAgAABAgQIECBAgAABAgQIECBAgACBPALX3rfYNcZ2cyBAgAABAgQIECBAgAAB&#10;AgQIECBAgAABAgQIECBAgAABAgQIECBAgAABAgQIECBAgAABAgQIECBAgAABAgQIECBAgAABAgQI&#10;ECBAgAABAgQIECBAgAABAgQIECBAgAABAgQIECBAgAABAgQIECBAgAABAgQIECBAgAABAgQIECBA&#10;gAABAgQIECBAgAABAgQIECBAgAABAgQIEDiHQG0tPGTNGbZBgAABAgQIECBAgAABAgQIECBAgAAB&#10;AgQIECBAgAABAgQIECBAgAABAgSyCZRswXoJECBAgAABAgQIECBAgAABAgQIECBAgAABAgQIECBA&#10;gAABAgQIECBAgAABAgQIECBAgAABAgQIECBAgAABAgQIECBAgAABAgQIECBAgAABAgQIECBAgAAB&#10;AgQIECBAgAABAgQIECBAgAABAgQIECBAII9A7X2LPcbYbg4ECBAgQIAAAQIECBAgQIAAAQIECBAg&#10;QIAAAQIECBAgQIAAAQIECBAgQIAAAQIECBAgQIAAAQIECBAgQIAAAQIECBAgQIAAAQIECBAgQIAA&#10;AQIECBAgQIAAAQIECBAgQIAAAQIECBAgQIAAAQIECBAgQIAAAQIECBAgQIAAAQIECBAgQIAAAQIE&#10;CBAgQIAAAQIECBAgQIAAAQLnEKi3W3jImjNsgwABAgQIECBAgAABAgQIECBAgAABAgQIECBAgAAB&#10;AgQIECBAgAABAgQIZBMo2YL1EiBAgAABAgQIECBAgAABAgQIECBAgAABAgQIECBAgAABAgQIECBA&#10;gAABAgQIECBAgAABAgQIECBAgAABAgQIECBAgAABAgQIECBAgAABAgQIECBAgAABAgQIECBAgAAB&#10;AgQIECBAgAABAgQIECBAgEAegWvvW+wxxnZzIECAAAECBAgQIECAAAECBAgQIECAAAECBAgQIECA&#10;AAECBAgQIECAAAECBAgQIECAAAECBAgQIECAAAECBAgQIECAAAECBAgQIECAAAECBAgQIECAAAEC&#10;BAgQIECAAAECBAgQIECAAAECBAgQIECAAAECBAgQIECAAAECBAgQIECAAAECBAgQIECAAAECBAgQ&#10;IECAAAECBAgQOIdAbS08ZM0ZtkGAAAECBAgQIECAAAECBAgQIECAAAECBAgQIECAAAECBAgQIECA&#10;AAECBLIJlGzBegkQIECAAAECBAgQIECAAAECBAgQIECAAAECBAgQIECAAAECBAgQIECAAAECBAgQ&#10;IECAAAECBAgQIECAAAECBAgQIECAAAECBAgQIECAAAECBAgQIECAAAECBAgQIECAAAECBAgQIECA&#10;AAECBAgQIEAgj0D56qvL5ZNPQvAaI2yDAAECBAgQIECAAAECBAgQIECAAAECBAgQIECAAAECBAgQ&#10;IECAAAECBAgQIECAAAECBAgQIECAAAECBAgQIECAAAECBAgQIECAAAECBAgQIECAAAECBAgQIECA&#10;AAECBAgQIECAAAECBAgQIECAAAECBAgQIECAAAECBAgQIECAAAECBAgQIECAAAECBAgQIECAAAEC&#10;BAgQIEDgPAK1tfCYx+tr2AYBAgQIECBAgAABAgQIECBAgAABAgQIECBAgAABAgQIECBAgAABAgQI&#10;EMgmULIF6yVAgAABAgQIECBAgAABAgQIECBAgAABAgQIECBAgAABAgQIECBAgAABAgQIECBAgAAB&#10;AgQIECBAgAABAgQIECBAgAABAgQIECBAgAABAgQIECBAgAABAgQIECBAgAABAgQIECBAgAABAgQI&#10;ECBAgACBPAIvLy+X608/heBjjLANAgQIECBAgAABAgQIECBAgAABAgQIECBAgAABAgQIECBAgAAB&#10;AgQIECBAgAABAgQIECBAgAABAgQIECBAgAABAgQIECBAgAABAgQIECBAgAABAgQIECBAgAABAgQI&#10;ECBAgAABAgQIECBAgAABAgQIECBAgAABAgQIECBAgAABAgQIECBAgAABAgQIECBAgAABAgQIECBA&#10;gACB8wjU1uJj1rocv/8ebxYBAgQIECBAgAABAgQIECBAgAABAgQIECBAgAABAgQIECBAgAABAgQI&#10;EEgkUBK1SiVAgAABAgQIECBAgAABAgQIECBAgAABAgQIECBAgAABAgQIECBAgAABAgQIECBAgAAB&#10;AgQIECBAgAABAgQIECBAgAABAgQIECBAgAABAgQIECBAgAABAgQIECBAgAABAgQIECBAgAABAgQI&#10;ECBAgACBhALX3kP1MUbYBgECBAgQIECAAAECBAgQIECAAAECBAgQIECAAAECBAgQIECAAAECBAgQ&#10;IECAAAECBAgQIECAAAECBAgQIECAAAECBAgQIECAAAECBAgQIECAAAECBAgQIECAAAECBAgQIECA&#10;AAECBAgQIECAAAECBAgQIECAAAECBAgQIECAAAECBAgQIECAAAECBAgQIECAAAECBAgQIECAwHkE&#10;yu22PWbNud0cCBAgQIAAAQIECBAgQIAAAQIECBAgQIAAAQIECBAgQIAAAQIECBAgQIBAFoGSJVQn&#10;AQIECBAgQIAAAQIECBAgQIAAAQIECBAgQIAAAQIECBAgQIAAAQIECBAgQIAAAQIECBAgQIAAAQIE&#10;CBAgQIAAAQIECBAgQIAAAQIECBAgQIAAAQIECBAgQIAAAQIECBAgQIAAAQIECBAgQIAAAQIECOQU&#10;uPYewtcYYRsECBAgQIAAAQIECBAgQIAAAQIECBAgQIAAAQIECBAgQIAAAQIECBAgQIAAAQIECBAg&#10;QIAAAQIECBAgQIAAAQIECBAgQIAAAQIECBAgQIAAAQIECBAgQIAAAQIECBAgQIAAAQIECBAgQIAA&#10;AQIECBAgQIAAAQIECBAgQIAAAQIECBAgQIAAAQIECBAgQIAAAQIECBAgQIAAAQLnEaitbY9Zc243&#10;BwIECBAgQIAAAQIECBAgQIAAAQIECBAgQIAAAQIECBAgQIAAAQIECBAgkEWgZAnVSYAAAQIECBAg&#10;QIAAAQIECBAgQIAAAQIECBAgQIAAAQIECBAgQIAAAQIECBAgQIAAAQIECBAgQIAAAQIECBAgQIAA&#10;AQIECBAgQIAAAQIECBAgQIAAAQIECBAgQIAAAQIECBAgQIAAAQIECBAgQIAAAQI5BWrvIfwYI2yD&#10;AAECBAgQIECAAAECBAgQIECAAAECBAgQIECAAAECBAgQIECAAAECBAgQIECAAAECBAgQIECAAAEC&#10;BAgQIECAAAECBAgQIECAAAECBAgQIECAAAECBAgQIECAAAECBAgQIECAAAECBAgQIECAAAECBAgQ&#10;IECAAAECBAgQIECAAAECBAgQIECAAAECBAgQIECAAAECBAgQIEDgPAK1te0x637fbg4ECBAgQIAA&#10;AQIECBAgQIAAAQIECBAgQIAAAQIECBAgQIAAAQIECBAgQCCLQMkSqpMAAQIECBAgQIAAAQIECBAg&#10;QIAAAQIECBAgQIAAAQIECBAgQIAAAQIECBAgQIAAAQIECBAgQIAAAQIECBAgQIAAAQIECBAgQIAA&#10;AQIECBAgQIAAAQIECBAgQIAAAQIECBAgQIAAAQIECBAgQIAAAQIEcgpcew/h648/wjYIECBAgAAB&#10;AgQIECBAgAABAgQIECBAgAABAgQIECBAgAABAgQIECBAgAABAgQIECBAgAABAgQIECBAgAABAgQI&#10;ECBAgAABAgQIECBAgAABAgQIECBAgAABAgQIECBAgAABAgQIECBAgAABAgQIECBAgAABAgQIECBA&#10;gAABAgQIECBAgAABAgQIECBAgAABAgQIECBAgAABAgTOI1C+/HJ7zJpzuzkQIECAAAECBAgQIECA&#10;AAECBAgQIECAAAECBAgQIECAAAECBAgQIECAAIEsAiVLqE4CBAgQIECAAAECBAgQIECAAAECBAgQ&#10;IECAAAECBAgQIECAAAECBAgQIECAAAECBAgQIECAAAECBAgQIECAAAECBAgQIECAAAECBAgQIECA&#10;AAECBAgQIECAAAECBAgQIECAAAECBAgQIECAAAECBAgQyClw7T2Ev338eFn3e7gZBAgQIECAAAEC&#10;BAgQIECAAAECBAgQIECAAAECBAgQIECAAAECBAgQIECAAAECBAgQIECAAAECBAgQIECAAAECBAgQ&#10;IECAAAECBAgQIECAAAECBAgQIECAAAECBAgQIECAAAECBAgQIECAAAECBAgQIECAAAECBAgQIECA&#10;AAECBAgQIECAAAECBAgQIECAAAECBAgQIECAAAEC5xAo795dytdfh8esOcM2CBAgQIAAAQIECBAg&#10;QIAAAQIECBAgQIAAAQIECBAgQIAAAQIECBAgQIBAJoGSKVYrAQIECBAgQIAAAQIECBAgQIAAAQIE&#10;CBAgQIAAAQIECBAgQIAAAQIECBAgQIAAAQIECBAgQIAAAQIECBAgQIAAAQIECBAgQIAAAQIECBAg&#10;QIAAAQIECBAgQIAAAQIECBAgQIAAAQIECBAgQIAAAQIECOQTqL1v0ccY282BAAECBAgQIECAAAEC&#10;BAgQIECAAAECBAgQIECAAAECBAgQIECAAAECBAgQIECAAAECBAgQIECAAAECBAgQIECAAAECBAgQ&#10;IECAAAECBAgQIECAAAECBAgQIECAAAECBAgQIECAAAECBAgQIECAAAECBAgQIECAAAECBAgQIECA&#10;AAECBAgQIECAAAECBAgQIECAAAECBAgQIEDgHAK1tfCQNWfYBgECBAgQIECAAAECBAgQIECAAAEC&#10;BAgQIECAAAECBAgQIECAAAECBAgQyCRQMsVqJUCAAAECBAgQIECAAAECBAgQIECAAAECBAgQIECA&#10;AAECBAgQIECAAAECBAgQIECAAAECBAgQIECAAAECBAgQIECAAAECBAgQIECAAAECBAgQIECAAAEC&#10;BAgQIECAAAECBAgQIECAAAECBAgQIECAAIF8Atfet+hjjO3mQIAAAQIECBAgQIAAAQIECBAgQIAA&#10;AQIECBAgQIAAAQIECBAgQIAAAQIECBAgQIAAAQIECBAgQIAAAQIECBAgQIAAAQIECBAgQIAAAQIE&#10;CBAgQIAAAQIECBAgQIAAAQIECBAgQIAAAQIECBAgQIAAAQIECBAgQIAAAQIECBAgQIAAAQIECBAg&#10;QIAAAQIECBAgQIAAAQIECBAgcA6B2lp4yON+D9sgQIAAAQIECBAgQIAAAQIECBAgQIAAAQIECBAg&#10;QIAAAQIECBAgQIAAAQKZBEqmWK0ECBAgQIAAAQIECBAgQIAAAQIECBAgQIAAAQIECBAgQIAAAQIE&#10;CBAgQIAAAQIECBAgQIAAAQIECBAgQIAAAQIECBAgQIAAAQIECBAgQIAAAQIECBAgQIAAAQIECBAg&#10;QIAAAQIECBAgQIAAAQIECBAgkE/g2vsWvcbYbg4ECBAgQIAAAQIECBAgQIAAAQIECBAgQIAAAQIE&#10;CBAgQIAAAQIECBAgQIAAAQIECBAgQIAAAQIECBAgQIAAAQIECBAgQIAAAQIECBAgQIAAAQIECBAg&#10;QIAAAQIECBAgQIAAAQIECBAgQIAAAQIECBAgQIAAAQIECBAgQIAAAQIECBAgQIAAAQIECBAgQIAA&#10;AQIECBAgQIAAAQLnEKithYesOcM2CBAgQIAAAQIECBAgQIAAAQIECBAgQIAAAQIECBAgQIAAAQIE&#10;CBAgQIBAJoGSKVYrAQIECBAgQIAAAQIECBAgQIAAAQIECBAgQIAAAQIECBAgQIAAAQIECBAgQIAA&#10;AQIECBAgQIAAAQIECBAgQIAAAQIECBAgQIAAAQIECBAgQIAAAQIECBAgQIAAAQIECBAgQIAAAQIE&#10;CBAgQIAAAQIECOQTKO/fX17evQvhxxhhGwQIECBAgAABAgQIECBAgAABAgQIECBAgAABAgQIECBA&#10;gAABAgQIECBAgAABAgQIECBAgAABAgQIECBAgAABAgQIECBAgAABAgQIECBAgAABAgQIECBAgAAB&#10;AgQIECBAgAABAgQIECBAgAABAgQIECBAgAABAgQIECBAgAABAgQIECBAgAABAgQIECBAgAABAgQI&#10;ECBAgAABAucRqLdbeMyaM2yDAAECBAgQIECAAAECBAgQIECAAAECBAgQIECAAAECBAgQIECAAAEC&#10;BAhkEiiZYrUSIECAAAECBAgQIECAAAECBAgQIECAAAECBAgQIECAAAECBAgQIECAAAECBAgQIECA&#10;AAECBAgQIECAAAECBAgQIECAAAECBAgQIECAAAECBAgQIECAAAECBAgQIECAAAECBAgQIECAAAEC&#10;BAgQIECAQE6B688/h/BjjLANAgQIECBAgAABAgQIECBAgAABAgQIECBAgAABAgQIECBAgAABAgQI&#10;ECBAgAABAgQIECBAgAABAgQIECBAgAABAgQIECBAgAABAgQIECBAgAABAgQIECBAgAABAgQIECBA&#10;gAABAgQIECBAgAABAgQIECBAgAABAgQIECBAgAABAgQIECBAgAABAgQIECBAgAABAgQIECBAgACB&#10;8wjU1sJj1pxhGwQIECBAgAABAgQIECBAgAABAgQIECBAgAABAgQIECBAgAABAgQIECBAIJNAyRSr&#10;lQABAgQIECBAgAABAgQIECBAgAABAgQIECBAgAABAgQIECBAgAABAgQIECBAgAABAgQIECBAgAAB&#10;AgQIECBAgAABAgQIECBAgAABAgQIECBAgAABAgQIECBAgAABAgQIECBAgAABAgQIECBAgAABAgRy&#10;Clx7D+FrjLANAgQIECBAgAABAgQIECBAgAABAgQIECBAgAABAgQIECBAgAABAgQIECBAgAABAgQI&#10;ECBAgAABAgQIECBAgAABAgQIECBAgAABAgQIECBAgAABAgQIECBAgAABAgQIECBAgAABAgQIECBA&#10;gAABAgQIECBAgAABAgQIECBAgAABAgQIECBAgAABAgQIECBAgAABAgQIECBAgACB8wjU1sJjHn//&#10;HbZBgAABAgQIECBAgAABAgQIECBAgAABAgQIECBAgAABAgQIECBAgAABAgQyCZRMsVoJECBAgAAB&#10;AgQIECBAgAABAgQIECBAgAABAgQIECBAgAABAgQIECBAgAABAgQIECBAgAABAgQIECBAgAABAgQI&#10;ECBAgAABAgQIECBAgAABAgQIECBAgAABAgQIECBAgAABAgQIECBAgAABAgQIECBAIKdA7T2EH2OE&#10;bRAgQIAAAQIECBAgQIAAAQIECBAgQIAAAQIECBAgQIAAAQIECBAgQIAAAQIECBAgQIAAAQIECBAg&#10;QIAAAQIECBAgQIAAAQIECBAgQIAAAQIECBAgQIAAAQIECBAgQIAAAQIECBAgQIAAAQIECBAgQIAA&#10;AQIECBAgQIAAAQIECBAgQIAAAQIECBAgQIAAAQIECBAgQIAAAQIECJxHoLYWHvP28eNlffgQbgYB&#10;AgQIECBAgAABAgQIECBAgAABAgQIECBAgAABAgQIECBAgAABAgQIEMgiULKE6iRAgAABAgQIECBA&#10;gAABAgQIECBAgAABAgQIECBAgAABAgQIECBAgAABAgQIECBAgAABAgQIECBAgAABAgQIECBAgAAB&#10;AgQIECBAgAABAgQIECBAgAABAgQIECBAgAABAgQIECBAgAABAgQIECBAgACBvALX3kP8MUbYBgEC&#10;BAgQIECAAAECBAgQIECAAAECBAgQIECAwP/Yu7uUWW4rCqD9SUVIDLZvQssxIvOfWIKwUeNfuOSn&#10;1DchbwdNQBKroB72edp7TUAECBAgQIAAAQIECBAgQIAAAQIECBAgQIAAAQIECBAgQIAAAQIECBAg&#10;QIAAAQIECBAgQIAAAQIECBAgQIAAAQIECBAgQIAAAQIECBAgQIAAAQIECBAgQIAAAQIECBAgQIAA&#10;AQIECBAgQIAAAQIECBAgQIAAAQIECBAgQIAAAQLnCKTncxozep9uDgQIECBAgAABAgQIECBAgAAB&#10;AgQIECBAgAABAgQIECBAgAABAgQIECBAYAeBtENJHQkQIECAAAECBAgQIECAAAECBAgQIECAAAEC&#10;BAgQIECAAAECBAgQIECAAAECBAgQIECAAAECBAgQIECAAAECBAgQIECAAAECBAgQIECAAAECBAgQ&#10;IECAAAECBAgQIECAAAECBAgQIECAAAECBAgQIEBgb4Gr1jBg9B6yQIAAAQIECBAgQIAAAQIECBAg&#10;QIAAAQIECBAgQIAAAQIECBAgQIAAAQIECBAgQIAAAQIECBAgQIAAAQIECBAgQIAAAQIECBAgQIAA&#10;AQIECBAgQIAAAQIECBAgQIAAAQIECBAgQIAAAQIECBAgQIAAAQIECBAgQIAAAQIECBAgQIAAAQIE&#10;CBAgQIAAAQIECBAgQIAAAQIECBAgcI5ALmUaM3qfbg4ECBAgQIAAAQIECBAgQIAAAQIECBAgQIAA&#10;AQIECBAgQIAAAQIECBAgQGAHgbRDSR0JECBAgAABAgQIECBAgAABAgQIECBAgAABAgQIECBAgAAB&#10;AgQIECBAgAABAgQIECBAgAABAgQIECBAgAABAgQIECBAgAABAgQIECBAgAABAgQIECBAgAABAgQI&#10;ECBAgAABAgQIECBAgAABAgQIECBAYG+BXGsc8O9/P+4ffog3iQABAgQIECBAgAABAgQIECBAgAAB&#10;AgQIECBAgAABAgQIECBAgAABAgQIECBAgAABAgQIECBAgAABAgQIECBAgAABAgQIECBAgAABAgQI&#10;ECBAgAABAgQIECBAgAABAgQIECBAgAABAgQIECBAgAABAgQIECBAgAABAgQIECBAgAABAgQIECBA&#10;gAABAgQIECBAgAABAgQIECBA4AiBXMq0Y7xe082BAAECBAgQIECAAAECBAgQIECAAAECBAgQIECA&#10;AAECBAgQIECAAAECBAjsIJB2KKkjAQIECBAgQIAAAQIECBAgQIAAAQIECBAgQIAAAQIECBAgQIAA&#10;AQIECBAgQIAAAQIECBAgQIAAAQIECBAgQIAAAQIECBAgQIAAAQIECBAgQIAAAQIECBAgQIAAAQIE&#10;CBAgQIAAAQIECBAgQIAAAQIECOwtcNU6Dbhbm24OBAgQIECAAAECBAgQIECAAAECBAgQIECAAAEC&#10;BAgQIECAAAECBAgQIECAAAECBAgQIECAAAECBAgQIECAAAECBAgQIECAAAECBAgQIECAAAECBAgQ&#10;IECAAAECBAgQIECAAAECBAgQIECAAAECBAgQIECAAAECBAgQIECAAAECBAgQIECAAAECBAgQIECA&#10;AAECBAgQIECAAAEC+wukb76ZRozep5sDAQIECBAgQIAAAQIECBAgQIAAAQIECBAgQIAAAQIECBAg&#10;QIAAAQIECBDYQSDtUFJHAgQIECBAgAABAgQIECBAgAABAgQIECBAgAABAgQIECBAgAABAgQIECBA&#10;gAABAgQIECBAgAABAgQIECBAgAABAgQIECBAgAABAgQIECBAgAABAgQIECBAgAABAgQIECBAgAAB&#10;AgQIECBAgAABAgQIENhb4Kp1GjBam24OBAgQIECAAAECBAgQIECAAAECBAgQIECAAAECBAgQIECA&#10;AAECBAgQIECAAAECBAgQIECAAAECBAgQIECAAAECBAgQIECAAAECBAgQIECAAAECBAgQIECAAAEC&#10;BAgQIECAAAECBAgQIECAAAECBAgQIECAAAECBAgQIECAAAECBAgQIECAAAECBAgQIECAAAECBAgQ&#10;IECAAAEC+wvkT58eH199FYaM3kMWCBAgQIAAAQIECBAgQIAAAQIECBAgQIAAAQIECBAgQIAAAQIE&#10;CBAgQIDALgJpl6J6EiBAgAABAgQIECBAgAABAgQIECBAgAABAgQIECBAgAABAgQIECBAgAABAgQI&#10;ECBAgAABAgQIECBAgAABAgQIECBAgAABAgQIECBAgAABAgQIECBAgAABAgQIECBAgAABAgQIECBA&#10;gAABAgQIECBAgMC+Avm776byd2vTzYEAAQIECBAgQIAAAQIECBAgQIAAAQIECBAgQIAAAQIECBAg&#10;QIAAAQIECBAgQIAAAQIECBAgQIAAAQIECBAgQIAAAQIECBAgQIAAAQIECBAgQIAAAQIECBAgQIAA&#10;AQIECBAgQIAAAQIECBAgQIAAAQIECBAgQIAAAQIECBAgQIAAAQIECBAgQIAAAQIECBAgQIAAAQIE&#10;CBAgQOAMgVxKGDJ6D1kgQIAAAQIECBAgQIAAAQIECBAgQIAAAQIECBAgQIAAAQIECBAgQIAAAQK7&#10;CKRdiupJgAABAgQIECBAgAABAgQIECBAgAABAgQIECBAgAABAgQIECBAgAABAgQIECBAgAABAgQI&#10;ECBAgAABAgQIECBAgAABAgQIECBAgAABAgQIECBAgAABAgQIECBAgAABAgQIECBAgAABAgQIECBA&#10;gAABAvsKpK+/fqRPn8KAu7WQBQIECBAgQIAAAQIECBAgQIAAAQIECBAgQIAAAQIECBAgQIAAAQIE&#10;CBAgQIAAAQIECBAgQIAAAQIECBAgQIAAAQIECBAgQIAAAQIECBAgQIAAAQIECBAgQIAAAQIECBAg&#10;QIAAAQIECBAgQIAAAQIECBAgQIAAAQIECBAgQIAAAQIECBAgQIAAAQIECBAgQIAAAQIECBAgQIAA&#10;gXMEcilhzPv1ClkgQIAAAQIECBAgQIAAAQIECBAgQIAAAQIECBAgQIAAAQIECBAgQIAAAQK7CKRd&#10;iupJgAABAgQIECBAgAABAgQIECBAgAABAgQIECBAgAABAgQIECBAgAABAgQIECBAgAABAgQIECBA&#10;gAABAgQIECBAgAABAgQIECBAgAABAgQIECBAgAABAgQIECBAgAABAgQIECBAgAABAgQIECBAgAAB&#10;AnsL5FrDgNFayAIBAgQIECBAgAABAgQIECBAgAABAgQIECBAgAABAgQIECBAgAABAgQIECBAgAAB&#10;AgQIECBAgAABAgQIECBAgAABAgQIECBAgAABAgQIECBAgAABAgQIECBAgAABAgQIECBAgAABAgQI&#10;ECBAgAABAgQIECBAgAABAgQIECBAgAABAgQIECBAgAABAgQIECBAgAABAgQIECBAgMA5ArmUMGb0&#10;HrJAgAABAgQIECBAgAABAgQIECBAgAABAgQIECBAgAABAgQIECBAgAABAgR2EUi7FNWTAAECBAgQ&#10;IECAAAECBAgQIECAAAECBAgQIECAAAECBAgQIECAAAECBAgQIECAAAECBAgQIECAAAECBAgQIECA&#10;AAECBAgQIECAAAECBAgQIECAAAECBAgQIECAAAECBAgQIECAAAECBAgQIECAAAECBPYWuGoNA+7W&#10;QhYIECBAgAABAgQIECBAgAABAgQIECBAgAABAgQIECBAgAABAgQIECBAgAABAgQIECBAgAABAgQI&#10;ECBAgAABAgQIECBAgAABAgQIECBAgAABAgQIECBAgAABAgQIECBAgAABAgQIECBAgAABAgQIECBA&#10;gAABAgQIECBAgAABAgQIECBAgAABAgQIECBAgAABAgQIECBAgAABAgTOEcjPZxgzeg9ZIECAAAEC&#10;BAgQIECAAAECBAgQIECAAAECBAgQIECAAAECBAgQIECAAAECuwikXYrqSYAAAQIECBAgQIAAAQIE&#10;CBAgQIAAAQIECBAgQIAAAQIECBAgQIAAAQIECBAgQIAAAQIECBAgQIAAAQIECBAgQIAAAQIECBAg&#10;QIAAAQIECBAgQIAAAQIECBAgQIAAAQIECBAgQIAAAQIECBAgQIAAAQJ7C1y1hgF3ayELBAgQIECA&#10;AAECBAgQIECAAAECBAgQIECAAAECBAgQIECAAAECBAgQIECAAAECBAgQIECAAAECBAgQIECAAAEC&#10;BAgQIECAAAECBAgQIECAAAECBAgQIECAAAECBAgQIECAAAECBAgQIECAAAECBAgQIECAAAECBAgQ&#10;IECAAAECBAgQIECAAAECBAgQIECAAAECBAgQIECAAAEC5wjkUsKY0XvIAgECBAgQIECAAAECBAgQ&#10;IECAAAECBAgQIECAAAECBAgQIECAAAECBAgQ2EUg7VJUTwIECBAgQIAAAQIECBAgQIAAAQIECBAg&#10;QIAAAQIECBAgQIAAAQIECBAgQIAAAQIECBAgQIAAAQIECBAgQIAAAQIECBAgQIAAAQIECBAgQIAA&#10;AQIECBAgQIAAAQIECBAgQIAAAQIECBAgQIAAAQIECBDYWyDXGgaM1kIWCBAgQIAAAQIECBAgQIAA&#10;AQIECBAgQIAAAQIECBAgQIAAAXyH0hUAAEAASURBVAIECBAgQIAAAQIECBAgQIAAAQIECBAgQIAA&#10;AQIECBAgQIAAAQIECBAgQIAAAQIECBAgQIAAAQIECBAgQIAAAQIECBAgQIAAAQIECBAgQIAAAQIE&#10;CBAgQIAAAQIECBAgQIAAAQIECBAgQIAAAQIECBAgQIAAAQIEzhHIpYQx799/D1kgQIAAAQIECBAg&#10;QIAAAQIECBAgQIAAAQIECBAgQIAAAQIECBAgQIAAAQK7CKRdiupJgAABAgQIECBAgAABAgQIECBA&#10;gAABAgQIECBAgAABAgQIECBAgAABAgQIECBAgAABAgQIECBAgAABAgQIECBAgAABAgQIECBAgAAB&#10;AgQIECBAgAABAgQIECBAgAABAgQIECBAgAABAgQIECBAgAABAnsLXLWGAeP1enx5v8NNIECAAAEC&#10;BAgQIECAAAECBAgQIECAAAECBAgQIECAAAECBAgQIECAAAECBAgQIECAAAECBAgQIECAAAECBAgQ&#10;IECAAAECBAgQIECAAAECBAgQIECAAAECBAgQIECAAAECBAgQIECAAAECBAgQIECAAAECBAgQIECA&#10;AAECBAgQIECAAAECBAgQIECAAAECBAgQIECAAAECBAgQOEMglxKGvH/++fH+/DncBAIECBAgQIAA&#10;AQIECBAgQIAAAQIECBAgQIAAAQIECBAgQIAAAQIECBAgsINA2qGkjgQIECBAgAABAgQIECBAgAAB&#10;AgQIECBAgAABAgQIECBAgAABAgQIECBAgAABAgQIECBAgAABAgQIECBAgAABAgQIECBAgAABAgQI&#10;ECBAgAABAgQIECBAgAABAgQIECBAgAABAgQIECBAgAABAgQIECCwv8BVaxwxxmO0Fm8SAQIECBAg&#10;QIAAAQIECBAgQIAAAQIECBAgQIAAAQIECBAgQIAAAQIECBAgQIAAAQIECBAgQIAAAQIECBAgQIAA&#10;AQIECBAgQIAAAQIECBAgQIAAAQIECBAgQIAAAQIECBAgQIAAAQIECBAgQIAAAQIECBAgQIAAAQIE&#10;CBAgQIAAAQIECBAgQIAAAQIECBAgQIAAAQIECBAgQIDAEQLp+Zx2jN6nmwMBAgQIECBAgAABAgQI&#10;ECBAgAABAgQIECBAgAABAgQIECBAgAABAgQIEFhdIK1eUD8CBAgQIECAAAECBAgQIECAAAECBAgQ&#10;IECAAAECBAgQIECAAAECBAgQIECAAAECBAgQIECAAAECBAgQIECAAAECBAgQIECAAAECBAgQIECA&#10;AAECBAgQIECAAAECBAgQIECAAAECBAgQIECAAAECBAgQOEMg1zoNuVubbg4ECBAgQIAAAQIECBAg&#10;QIAAAQIECBAgQIAAAQIECBAgQIAAAQIECBAgQIAAAQIECBAgQIAAAQIECBAgQIAAAQIECBAgQIAA&#10;AQIECBAgQIAAAQIECBAgQIAAAQIECBAgQIAAAQIECBAgQIAAAQIECBAgQIAAAQIECBAgQIAAAQIE&#10;CBAgQIAAAQIECBAgQIAAAQIECBAgQIAAAQL7C+RSphGj9+nmQIAAAQIECBAgQIAAAQIECBAgQIAA&#10;AQIECBAgQIAAAQIECBAgQIAAAQIEVhdIqxfUjwABAgQIECBAgAABAgQIECBAgAABAgQIECBAgAAB&#10;AgQIECBAgAABAgQIECBAgAABAgQIECBAgAABAgQIECBAgAABAgQIECBAgAABAgQIECBAgAABAgQI&#10;ECBAgAABAgQIECBAgAABAgQIECBAgAABAgTOELhqnYbcrU03BwIECBAgQIAAAQIECBAgQIAAAQIE&#10;CBAgQIAAAQIECBAgQIAAAQIECBAgQIAAAQIECBAgQIAAAQIECBAgQIAAAQIECBAgQIAAAQIECBAg&#10;QIAAAQIECBAgQIAAAQIECBAgQIAAAQIECBAgQIAAAQIECBAgQIAAAQIECBAgQIAAAQIECBAgQIAA&#10;AQIECBAgQIAAAQIECBAgQIAAgf0FcinTiPF6TTcHAgQIECBAgAABAgQIECBAgAABAgQIECBAgAAB&#10;AgQIECBAgAABAgQIECCwukBavaB+BAgQIECAAAECBAgQIECAAAECBAgQIECAAAECBAgQIECAAAEC&#10;BAgQIECAAAECBAgQIECAAAECBAgQIECAAAECBAgQIECAAAECBAgQIECAAAECBAgQIECAAAECBAgQ&#10;IECAAAECBAgQIECAAAECBAgQIHCGQP7uu2nIaG26ORAgQIAAAQIECBAgQIAAAQIECBAgQIAAAQIE&#10;CBAgQIAAAQIECBAgQIAAAQIECBAgQIAAAQIECBAgQIAAAQIECBAgQIAAAQIECBAgQIAAAQIECBAg&#10;QIAAAQIECBAgQIAAAQIECBAgQIAAAQIECBAgQIAAAQIECBAgQIAAAQIECBAgQIAAAQIECBAgQIAA&#10;AQIECBAgQIAAAQIECOwvkEuZRozep5sDAQIECBAgQIAAAQIECBAgQIAAAQIECBAgQIAAAQIECBAg&#10;QIAAAQIECBBYXSCtXlA/AgQIECBAgAABAgQIECBAgAABAgQIECBAgAABAgQIECBAgAABAgQIECBA&#10;gAABAgQIECBAgAABAgQIECBAgAABAgQIECBAgAABAgQIECBAgAABAgQIECBAgAABAgQIECBAgAAB&#10;AgQIECBAgAABAgQIEDhDIP3pT4/0fIYxd2shCwQIECBAgAABAgQIECBAgAABAgQIECBAgAABAgQI&#10;ECBAgAABAgQIECBAgAABAgQIECBAgAABAgQIECBAgAABAgQIECBAgAABAgQIECBAgAABAgQIECBA&#10;gAABAgQIECBAgAABAgQIECBAgAABAgQIECBAgAABAgQIECBAgAABAgQIECBAgAABAgQIECBAgAAB&#10;AgQIECBAgAABAmcIpK+/noaM3qebAwECBAgQIECAAAECBAgQIECAAAECBAgQIECAAAECBAgQIECA&#10;AAECBAgQWF0grV5QPwIECBAgQIAAAQIECBAgQIAAAQIECBAgQIAAAQIECBAgQIAAAQIECBAgQIAA&#10;AQIECBAgQIAAAQIECBAgQIAAAQIECBAgQIAAAQIECBAgQIAAAQIECBAgQIAAAQIECBAgQIAAAQIE&#10;CBAgQIAAAQIECBA4R+CqNYy5WwtZIECAAAECBAgQIECAAAECBAgQIECAAAECBAgQIECAAAECBAgQ&#10;IECAAAECBAgQIECAAAECBAgQIECAAAECBAgQIECAAAECBAgQIECAAAECBAgQIECAAAECBAgQIECA&#10;AAECBAgQIECAAAECBAgQIECAAAECBAgQIECAAAECBAgQIECAAAECBAgQIECAAAECBAgQIECAAAEC&#10;BAgQOEPgI+dH/v77MGb0HrJAgAABAgQIECBAgAABAgQIECBAgAABAgQIECBAgAABAgQIECBAgAAB&#10;AgR2EEg7lNSRAAECBAgQIECAAAECBAgQIECAAAECBAgQIECAAAECBAgQIECAAAECBAgQIECAAAEC&#10;BAgQIECAAAECBAgQIECAAAECBAgQIECAAAECBAgQIECAAAECBAgQIECAAAECBAgQIECAAAECBAgQ&#10;IECAAAECBM4QuGoNQ0ZrIQsECBAgQIAAAQIECBAgQIAAAQIECBAgQIAAAQIECBAgQIAAAQIECBAg&#10;QIAAAQIECBAgQIAAAQIECBAgQIAAAQIECBAgQIAAAQIECBAgQIAAAQIECBAgQIAAAQIECBAgQIAA&#10;AQIECBAgQIAAAQIECBAgQIAAAQIECBAgQIAAAQIECBAgQIAAAQIECBAgQIAAAQIECBAgQIAAAQLn&#10;CORSwpj36xWyQIAAAQIECBAgQIAAAQIECBAgQIAAAQIECBAgQIAAAQIECBAgQIAAAQIEdhBIO5TU&#10;kQABAgQIECBAgAABAgQIECBAgAABAgQIECBAgAABAgQIECBAgAABAgQIECBAgAABAgQIECBAgAAB&#10;AgQIECBAgAABAgQIECBAgAABAgQIECBAgAABAgQIECBAgAABAgQIECBAgAABAgQIECBAgAABAgTO&#10;EMi1hiF3ayELBAgQIECAAAECBAgQIECAAAECBAgQIECAAAECBAgQIECAAAECBAgQIECAAAECBAgQ&#10;IECAAAECBAgQIECAAAECBAgQIECAAAECBAgQIECAAAECBAgQIECAAAECBAgQIECAAAECBAgQIECA&#10;AAECBAgQIECAAAECBAgQIECAAAECBAgQIECAAAECBAgQIECAAAECBAgQIECAAAEC5wjkUsKY0XvI&#10;AgECBAgQIECAAAECBAgQIECAAAECBAgQIECAAAECBAgQIECAAAECBAgQ2EEg7VBSRwIECBAgQIAA&#10;AQIECBAgQIAAAQIECBAgQIAAAQIECBAgQIAAAQIECBAgQIAAAQIECBAgQIAAAQIECBAgQIAAAQIE&#10;CBAgQIAAAQIECBAgQIAAAQIECBAgQIAAAQIECBAgQIAAAQIECBAgQIAAAQIECBA4Q+CqNQy5WwtZ&#10;IECAAAECBAgQIECAAAECBAgQIECAAAECBAgQIECAAAECBAgQIECAAAECBAgQIECAAAECBAgQIECA&#10;AAECBAgQIECAAAECBAgQIECAAAECBAgQIECAAAECBAgQIECAAAECBAgQIECAAAECBAgQIECAAAEC&#10;BAgQIECAAAECBAgQIECAAAECBAgQIECAAAECBAgQIECAAAECBAgQOEcgP59hzOg9ZIEAAQIECBAg&#10;QIAAAQIECBAgQIAAAQIECBAgQIAAAQIECBAgQIAAAQIECOwgkHYoqSMBAgQIECBAgAABAgQIECBA&#10;gAABAgQIECBAgAABAgQIECBAgAABAgQIECBAgAABAgQIECBAgAABAgQIECBAgAABAgQIECBAgAAB&#10;AgQIECBAgAABAgQIECBAgAABAgQIECBAgAABAgQIECBAgAABAgQInCFw1RqGvH/66fHlvsNNIECA&#10;AAECBAgQIECAAAECBAgQIECAAAECBAgQIECAAAECBAgQIECAAAECBAgQIECAAAECBAgQIECAAAEC&#10;BAgQIECAAAECBAgQIECAAAECBAgQIECAAAECBAgQIECAAAECBAgQIECAAAECBAgQIECAAAECBAgQ&#10;IECAAAECBAgQIECAAAECBAgQIECAAAECBAgQIECAAAECBAgQOEMglxKGjN5DFggQIECAAAECBAgQ&#10;IECAAAECBAgQIECAAAECBAgQIECAAAECBAgQIECAwA4CaYeSOhIgQIAAAQIECBAgQIAAAQIECBAg&#10;QIAAAQIECBAgQIAAAQIECBAgQIAAAQIECBAgQIAAAQIECBAgQIAAAQIECBAgQIAAAQIECBAgQIAA&#10;AQIECBAgQIAAAQIECBAgQIAAAQIECBAgQIAAAQIECBAgQIDAGQK51jjky5fH/Y9/xJtEgAABAgQI&#10;ECBAgAABAgQIECBAgAABAgQIECBAgAABAgQIECBAgAABAgQIECBAgAABAgQIECBAgAABAgQIECBA&#10;gAABAgQIECBAgAABAgQIECBAgAABAgQIECBAgAABAgQIECBAgAABAgQIECBAgAABAgQIECBAgAAB&#10;AgQIECBAgAABAgQIECBAgAABAgQIECBAgAABAgQIECBwhEAuJewYr1fIAgECBAgQIECAAAECBAgQ&#10;IECAAAECBAgQIECAAAECBAgQIECAAAECBAgQ2EEg7VBSRwIECBAgQIAAAQIECBAgQIAAAQIECBAg&#10;QIAAAQIECBAgQIAAAQIECBAgQIAAAQIECBAgQIAAAQIECBAgQIAAAQIECBAgQIAAAQIECBAgQIAA&#10;AQIECBAgQIAAAQIECBAgQIAAAQIECBAgQIAAAQIECBA4Q+CqdRpytzbdHAgQIECAAAECBAgQIECA&#10;AAECBAgQIECAAAECBAgQIECAAAECBAgQIECAAAECBAgQIECAAAECBAgQIECAAAECBAgQIECAAAEC&#10;BAgQIECAAAECBAgQIECAAAECBAgQIECAAAECBAgQIECAAAECBAgQIECAAAECBAgQIECAAAECBAgQ&#10;IECAAAECBAgQIECAAAECBAgQIECAAAECBPYXyKWEEe/ffgtZIECAAAECBAgQIECAAAECBAgQIECA&#10;AAECBAgQIECAAAECBAgQIECAAAECOwikHUrqSIAAAQIECBAgQIAAAQIECBAgQIAAAQIECBAgQIAA&#10;AQIECBAgQIAAAQIECBAgQIAAAQIECBAgQIAAAQIECBAgQIAAAQIECBAgQIAAAQIECBAgQIAAAQIE&#10;CBAgQIAAAQIECBAgQIAAAQIECBAgQIAAAQJnCFy1TkNGa9PNgQABAgQIECBAgAABAgQIECBAgAAB&#10;AgQIECBAgAABAgQIECBAgAABAgQIECBAgAABAgQIECBAgAABAgQIECBAgAABAgQIECBAgAABAgQI&#10;ECBAgAABAgQIECBAgAABAgQIECBAgAABAgQIECBAgAABAgQIECBAgAABAgQIECBAgAABAgQIECBA&#10;gAABAgQIECBAgAABAgQIECBAYH+B9HzGEWM87h9+iDeJAAECBAgQIECAAAECBAgQIECAAAECBAgQ&#10;IECAAAECBAgQIECAAAECBAgsLpAW76ceAQIECBAgQIAAAQIECBAgQIAAAQIECBAgQIAAAQIECBAg&#10;QIAAAQIECBAgQIAAAQIECBAgQIAAAQIECBAgQIAAAQIECBAgQIAAAQIECBAgQIAAAQIECBAgQIAA&#10;AQIECBAgQIAAAQIECBAgQIAAAQIECBwkkEt5PD4+wqK7tZAFAgQIECBAgAABAgQIECBAgAABAgQI&#10;ECBAgAABAgQIECBAgAABAgQIECBAgAABAgQIECBAgAABAgQIECBAgAABAgQIECBAgAABAgQIECBA&#10;gAABAgQIECBAgAABAgQIECBAgAABAgQIECBAgAABAgQIECBAgAABAgQIECBAgAABAgQIECBAgAAB&#10;AgQIECBAgAABAgQIECBAgACBMwRyKdOQ0ft0cyBAgAABAgQIECBAgAABAgQIECBAgAABAgQIECBA&#10;gAABAgQIECBAgAABAisLpJXL6UaAAAECBAgQIECAAAECBAgQIECAAAECBAgQIECAAAECBAgQIECA&#10;AAECBAgQIECAAAECBAgQIECAAAECBAgQIECAAAECBAgQIECAAAECBAgQIECAAAECBAgQIECAAAEC&#10;BAgQIECAAAECBAgQIECAAAECZwl8/OEPj/zXv4ZRd2shCwQIECBAgAABAgQIECBAgAABAgQIECBA&#10;gAABAgQIECBAgAABAgQIECBAgAABAgQIECBAgAABAgQIECBAgAABAgQIECBAgAABAgQIECBAgAAB&#10;AgQIECBAgAABAgQIECBAgAABAgQIECBAgAABAgQIECBAgAABAgQIECBAgAABAgQIECBAgAABAgQI&#10;ECBAgAABAgQIECBAgAABAmcI5FKmIeP1mm4OBAgQIECAAAECBAgQIECAAAECBAgQIECAAAECBAgQ&#10;IECAAAECBAgQIEBgZYG0cjndCBAgQIAAAQIECBAgQIAAAQIECBAgQIAAAQIECBAgQIAAAQIECBAg&#10;QIAAAQIECBAgQIAAAQIECBAgQIAAAQIECBAgQIAAAQIECBAgQIAAAQIECBAgQIAAAQIECBAgQIAA&#10;AQIECBAgQIAAAQIECBAgQOA8gavWMGq0FrJAgAABAgQIECBAgAABAgQIECBAgAABAgQIECBAgAAB&#10;AgQIECBAgAABAgQIECBAgAABAgQIECBAgAABAgQIECBAgAABAgQIECBAgAABAgQIECBAgAABAgQI&#10;ECBAgAABAgQIECBAgAABAgQIECBAgAABAgQIECBAgAABAgQIECBAgAABAgQIECBAgAABAgQIECBA&#10;gAABAgQIECBwhkAuZRoyep9uDgQIECBAgAABAgQIECBAgAABAgQIECBAgAABAgQIECBAgAABAgQI&#10;ECBAYGWBtHI53QgQIECAAAECBAgQIECAAAECBAgQIECAAAECBAgQIECAAAECBAgQIECAAAECBAgQ&#10;IECAAAECBAgQIECAAAECBAgQIECAAAECBAgQIECAAAECBAgQIECAAAECBAgQIECAAAECBAgQIECA&#10;AAECBAgQIEDgPIFcaxh1txayQIAAAQIECBAgQIAAAQIECBAgQIAAAQIECBAgQIAAAQIECBAgQIAA&#10;AQIECBAgQIAAAQIECBAgQIAAAQIECBAgQIAAAQIECBAgQIAAAQIECBAgQIAAAQIECBAgQIAAAQIE&#10;CBAgQIAAAQIECBAgQIAAAQIECBAgQIAAAQIECBAgQIAAAQIECBAgQIAAAQIECBAgQIAAAQIECBAg&#10;cIZA+vbbacjofbo5ECBAgAABAgQIECBAgAABAgQIECBAgAABAgQIECBAgAABAgQIECBAgACBlQXS&#10;yuV0I0CAAAECBAgQIECAAAECBAgQIECAAAECBAgQIECAAAECBAgQIECAAAECBAgQIECAAAECBAgQ&#10;IECAAAECBAgQIECAAAECBAgQIECAAAECBAgQIECAAAECBAgQIECAAAECBAgQIECAAAECBAgQIECA&#10;AIHzBK5aw6i7tZAFAgQIECBAgAABAgQIECBAgAABAgQIECBAgAABAgQIECBAgAABAgQIECBAgAAB&#10;AgQIECBAgAABAgQIECBAgAABAgQIECBAgAABAgQIECBAgAABAgQIECBAgAABAgQIECBAgAABAgQI&#10;ECBAgAABAgQIECBAgAABAgQIECBAgAABAgQIECBAgAABAgQIECBAgAABAgQIECBAgACBMwTSH//4&#10;SH/+cxgzeg9ZIECAAAECBAgQIECAAAECBAgQIECAAAECBAgQIECAAAECBAgQIECAAAECqwuk1Qvq&#10;R4AAAQIECBAgQIAAAQIECBAgQIAAAQIECBAgQIAAAQIECBAgQIAAAQIECBAgQIAAAQIECBAgQIAA&#10;AQIECBAgQIAAAQIECBAgQIAAAQIECBAgQIAAAQIECBAgQIAAAQIECBAgQIAAAQIECBAgQIAAAQJn&#10;CVy1hkGjtZAFAgQIECBAgAABAgQIECBAgAABAgQIECBAgAABAgQIECBAgAABAgQIECBAgAABAgQI&#10;ECBAgAABAgQIECBAgAABAgQIECBAgAABAgQIECBAgAABAgQIECBAgAABAgQIECBAgAABAgQIECBA&#10;gAABAgQIECBAgAABAgQIECBAgAABAgQIECBAgAABAgQIECBAgAABAgQIECBAgACBcwRyKWHM+/UK&#10;WSBAgAABAgQIECBAgAABAgQIECBAgAABAgQIECBAgAABAgQIECBAgAABAqsLpNUL6keAAAECBAgQ&#10;IECAAAECBAgQIECAAAECBAgQIECAAAECBAgQIECAAAECBAgQIECAAAECBAgQIECAAAECBAgQIECA&#10;AAECBAgQIECAAAECBAgQIECAAAECBAgQIECAAAECBAgQIECAAAECBAgQIECAAAECZwnkWsOg96+/&#10;Pr7861/hJhAgQIAAAQIECBAgQIAAAQIECBAgQIAAAQIECBAgQIAAAQIECBAgQIAAAQIECBAgQIAA&#10;AQIECBAgQIAAAQIECBAgQIAAAQIECBAgQIAAAQIECBAgQIAAAQIECBAgQIAAAQIECBAgQIAAAQIE&#10;CBAgQIAAAQIECBAgQIAAAQIECBAgQIAAAQIECBAgQIAAAQIECBAgQIAAAQIECJwhkEsJQ0bvIQsE&#10;CBAgQIAAAQIECBAgQIAAAQIECBAgQIAAAQIECBAgQIAAAQIECBAgQGB1gbR6Qf0IECBAgAABAgQI&#10;ECBAgAABAgQIECBAgAABAgQIECBAgAABAgQIECBAgAABAgQIECBAgAABAgQIECBAgAABAgQIECBA&#10;gAABAgQIECBAgAABAgQIECBAgAABAgQIECBAgAABAgQIECBAgAABAgQIECBA4CyBq9Zp0H/+/vfp&#10;5kCAAAECBAgQIECAAAECBAgQIECAAAECBAgQIECAAAECBAgQIECAAAECBAgQIECAAAECBAgQIECA&#10;AAECBAgQIECAAAECBAgQIECAAAECBAgQIECAAAECBAgQIECAAAECBAgQIECAAAECBAgQIECAAAEC&#10;BAgQIECAAAECBAgQIECAAAECBAgQIECAAAECBAgQIECAAAECBAgQILC/QH4+w4jRe8gCAQIECBAg&#10;QIAAAQIECBAgQIAAAQIECBAgQIAAAQIECBAgQIAAAQIECBBYXSCtXlA/AgQIECBAgAABAgQIECBA&#10;gAABAgQIECBAgAABAgQIECBAgAABAgQIECBAgAABAgQIECBAgAABAgQIECBAgAABAgQIECBAgAAB&#10;AgQIECBAgAABAgQIECBAgAABAgQIECBAgAABAgQIECBAgAABAgQIEDhL4Kp1GjRam24OBAgQIECA&#10;AAECBAgQIECAAAECBAgQIECAAAECBAgQIECAAAECBAgQIECAAAECBAgQIECAAAECBAgQIECAAAEC&#10;BAgQIECAAAECBAgQIECAAAECBAgQIECAAAECBAgQIECAAAECBAgQIECAAAECBAgQIECAAAECBAgQ&#10;IECAAAECBAgQIECAAAECBAgQIECAAAECBAgQIECAAAEC+wvkUsKI0XvIAgECBAgQIECAAAECBAgQ&#10;IECAAAECBAgQIECAAAECBAgQIECAAAECBAgQWF0grV5QPwIECBAgQIAAAQIECBAgQIAAAQIECBAg&#10;QIAAAQIECBAgQIAAAQIECBAgQIAAAQIECBAgQIAAAQIECBAgQIAAAQIECBAgQIAAAQIECBAgQIAA&#10;AQIECBAgQIAAAQIECBAgQIAAAQIECBAgQIAAAQIECBA4SyDXOg26W5tuDgQIECBAgAABAgQIECBA&#10;gAABAgQIECBAgAABAgQIECBAgAABAgQIECBAgAABAgQIECBAgAABAgQIECBAgAABAgQIECBAgAAB&#10;AgQIECBAgAABAgQIECBAgAABAgQIECBAgAABAgQIECBAgAABAgQIECBAgAABAgQIECBAgAABAgQI&#10;ECBAgAABAgQIECBAgAABAgQIECBAgAABAvsL5FLCiPF6hSwQIECAAAECBAgQIECAAAECBAgQIECA&#10;AAECBAgQIECAAAECBAgQIECAAIHVBdLqBfUjQIAAAQIECBAgQIAAAQIECBAgQIAAAQIECBAgQIAA&#10;AQIECBAgQIAAAQIECBAgQIAAAQIECBAgQIAAAQIECBAgQIAAAQIECBAgQIAAAQIECBAgQIAAAQIE&#10;CBAgQIAAAQIECBAgQIAAAQIECBAgQIAAgbME8vP5eKT4fM7d2lkjrSFAgAABAgQIECBAgAABAgQI&#10;ECBAgAABAgQIECBAgAABAgQIECBAgAABAgQIECBAgAABAgQIECBAgAABAgQIECBAgAABAgQIECBA&#10;gAABAgQIECBAgAABAgQIECBAgAABAgQIECBAgAABAgQIECBAgAABAgQIECBAgAABAgQIECBAgAAB&#10;AgQIECBAgAABAgQIECBAgAABAgQIEPi/QC4lSLx/+SVkgQABAgQIECBAgAABAgQIECBAgAABAgQI&#10;ECBAgAABAgQIECBAgAABAgQIrC6QVi+oHwECBAgQIECAAAECBAgQIECAAAECBAgQIECAAAECBAgQ&#10;IECAAAECBAgQIECAAAECBAgQIECAAAECBAgQIECAAAECBAgQIECAAAECBAgQIECAAAECBAgQIECA&#10;AAECBAgQIECAAAECBAgQIECAAAECBAicJfCR8yPXGkaN1kIWCBAgQIAAAQIECBAgQIAAAQIECBAg&#10;QIAAAQIECBAgQIAAAQIECBAgQIAAAQIECBAgQIAAAQIECBAgQIAAAQIECBAgQIAAAQIECBAgQIAA&#10;AQIECBAgQIAAAQIECBAgQIAAAQIECBAgQIAAAQIECBAgQIAAAQIECBAgQIAAAQIECBAgQIAAAQIE&#10;CBAgQIAAAQIECBAgQIAAAQIEzhBIz2cY8uWf/3yMn38ON4EAAQIECBAgQIAAAQIECBAgQIAAAQIE&#10;CBAgQIAAAQIECBAgQIAAAQIECKwskFYupxsBAgQIECBAgAABAgQIECBAgAABAgQIECBAgAABAgQI&#10;ECBAgAABAgQIECBAgAABAgQIECBAgAABAgQIECBAgAABAgQIECBAgAABAgQIECBAgAABAgQIECBA&#10;gAABAgQIECBAgAABAgQIECBAgAABAgQInClw1RqG3a2FLBAgQIAAAQIECBAgQIAAAQIECBAgQIAA&#10;AQIECBAgQIAAAQIECBAgQIAAAQIECBAgQIAAAQIECBAgQIAAAQIECBAgQIAAAQIECBAgQIAAAQIE&#10;CBAgQIAAAQIECBAgQIAAAQIECBAgQIAAAQIECBAgQIAAAQIECBAgQIAAAQIECBAgQIAAAQIECBAg&#10;QIAAAQIECBAgQIAAAQIECJwhkEuZhozep5sDAQIECBAgQIAAAQIECBAgQIAAAQIECBAgQIAAAQIE&#10;CBAgQIAAAQIECBBYVSCtWkwvAgQIECBAgAABAgQIECBAgAABAgQIECBAgAABAgQIECBAgAABAgQI&#10;ECBAgAABAgQIECBAgAABAgQIECBAgAABAgQIECBAgAABAgQIECBAgAABAgQIECBAgAABAgQIECBA&#10;gAABAgQIECBAgAABAgQIEDhX4Ko1jLtbC1kgQIAAAQIECBAgQIAAAQIECBAgQIAAAQIECBAgQIAA&#10;AQIECBAgQIAAAQIECBAgQIAAAQIECBAgQIAAAQIECBAgQIAAAQIECBAgQIAAAQIECBAgQIAAAQIE&#10;CBAgQIAAAQIECBAgQIAAAQIECBAgQIAAAQIECBAgQIAAAQIECBAgQIAAAQIECBAgQIAAAQIECBAg&#10;QIAAAQIECBA4QyCXMg0Zr9d0cyBAgAABAgQIECBAgAABAgQIECBAgAABAgQIECBAgAABAgQIECBA&#10;gAABAqsKpFWL6UWAAAECBAgQIECAAAECBAgQIECAAAECBAgQIECAAAECBAgQIECAAAECBAgQIECA&#10;AAECBAgQIECAAAECBAgQIECAAAECBAgQIECAAAECBAgQIECAAAECBAgQIECAAAECBAgQIECAAAEC&#10;BAgQIECAAAEC5wrkWsO40VrIAgECBAgQIECAAAECBAgQIECAAAECBAgQIECAAAECBAgQIECAAAEC&#10;BAgQIECAAAECBAgQIECAAAECBAgQIECAAAECBAgQIECAAAECBAgQIECAAAECBAgQIECAAAECBAgQ&#10;IECAAAECBAgQIECAAAECBAgQIECAAAECBAgQIECAAAECBAgQIECAAAECBAgQIECAAAECBAgQIECA&#10;wBkCuZRpyOh9ujkQIECAAAECBAgQIECAAAECBAgQIECAAAECBAgQIECAAAECBAgQIECAAIFVBdKq&#10;xfQiQIAAAQIECBAgQIAAAQIECBAgQIAAAQIECBAgQIAAAQIECBAgQIAAAQIECBAgQIAAAQIECBAg&#10;QIAAAQIECBAgQIAAAQIECBAgQIAAAQIECBAgQIAAAQIECBAgQIAAAQIECBAgQIAAAQIECBAgQIAA&#10;gXMFrlrDuPvHH0MWCBAgQIAAAQIECBAgQIAAAQIECBAgQIAAAQIECBAgQIAAAQIECBAgQIAAAQIE&#10;CBAgQIAAAQIECBAgQIAAAQIECBAgQIAAAQIECBAgQIAAAQIECBAgQIAAAQIECBAgQIAAAQIECBAg&#10;QIAAAQIECBAgQIAAAQIECBAgQIAAAQIECBAgQIAAAQIECBAgQIAAAQIECBAgQIAAAQIEzhBI33wz&#10;DRm9TzcHAgQIECBAgAABAgQIECBAgAABAgQIECBAgAABAgQIECBAgAABAgQIECCwqkBatZheBAgQ&#10;IECAAAECBAgQIECAAAECBAgQIECAAAECBAgQIECAAAECBAgQIECAAAECBAgQIECAAAECBAgQIECA&#10;AAECBAgQIECAAAECBAgQIECAAAECBAgQIECAAAECBAgQIECAAAECBAgQIECAAAECBAgQIHCuwFVr&#10;GPflt98e7//9PgIECBAgQIAAAQIECBAgQIAAAQIECBAgQIAAAQIECBAgQIAAAQIECBAgQIAAAQIE&#10;CBAgQIAAAQIECBAgQIAAAQIECBAgQIAAAQIECBAgQIAAAQIECBAgQIAAAQIECBAgQIAAAQIECBAg&#10;QIAAAQIECBAgQIAAAQIECBAgQIAAAQIECBAgQIAAAQIECBAgQIAAAQIECBAgQIAAgbME8qdPj4+v&#10;vgqjRu8hCwQIECBAgAABAgQIECBAgAABAgQIECBAgAABAgQIECBAgAABAgQIECBAYGWBtHI53QgQ&#10;IECAAAECBAgQIECAAAECBAgQIECAAAECBAgQIECAAAECBAgQIECAAAECBAgQIECAAAECBAgQIECA&#10;AAECBAgQIECAAAECBAgQIECAAAECBAgQIECAAAECBAgQIECAAAECBAgQIECAAAECBAgQIEDgTIFc&#10;6zTsbm26ORAgQIAAAQIECBAgQIAAAQIECBAgQIAAAQIECBAgQIAAAQIECBAgQIAAAQIECBAgQIAA&#10;AQIECBAgQIAAAQIECBAgQIAAAQIECBAgQIAAAQIECBAgQIAAAQIECBAgQIAAAQIECBAgQIAAAQIE&#10;CBAgQIAAAQIECBAgQIAAAQIECBAgQIAAAQIECBAgQIAAAQIECBAgQIAAAQIECOwvkEsJI96vV8gC&#10;AQIECBAgQIAAAQIECBAgQIAAAQIECBAgQIAAAQIECBAgQIAAAQIECBBYWSCtXE43AgQIECBAgAAB&#10;AgQIECBAgAABAgQIECBAgAABAgQIECBAgAABAgQIECBAgAABAgQIECBAgAABAgQIECBAgAABAgQI&#10;ECBAgAABAgQIECBAgAABAgQIECBAgAABAgQIECBAgAABAgQIECBAgAABAgQIEDhT4Kp1Gna3Nt0c&#10;CBAgQIAAAQIECBAgQIAAAQIECBAgQIAAAQIECBAgQIAAAQIECBAgQIAAAQIECBAgQIAAAQIECBAg&#10;QIAAAQIECBAgQIAAAQIECBAgQIAAAQIECBAgQIAAAQIECBAgQIAAAQIECBAgQIAAAQIECBAgQIAA&#10;AQIECBAgQIAAAQIECBAgQIAAAQIECBAgQIAAAQIECBAgQIAAAQIE9hfIpYQRo/eQBQIECBAgQIAA&#10;AQIECBAgQIAAAQIECBAgQIAAAQIECBAgQIAAAQIECBAgsLJAWrmcbgQIECBAgAABAgQIECBAgAAB&#10;AgQIECBAgAABAgQIECBAgAABAgQIECBAgAABAgQIECBAgAABAgQIECBAgAABAgQIECBAgAABAgQI&#10;ECBAgAABAgQIECBAgAABAgQIECBAgAABAgQIECBAgAABAgQIECBwpsBV6zRstDbdHAgQIECAAAEC&#10;BAgQIECAAAECBAgQIECAAAECBAgQIECAAAECBAgQIECAAAECBAgQIECAAAECBAgQIECAAAECBAgQ&#10;IECAAAECBAgQIECAAAECBAgQIECAAAECBAgQIECAAAECBAgQIECAAAECBAgQIECAAAECBAgQIECA&#10;AAECBAgQIECAAAECBAgQIECAAAECBAgQIECAAAECBPYXyM9nGDF6D1kgQIAAAQIECBAgQIAAAQIE&#10;CBAgQIAAAQIECBAgQIAAAQIECBAgQIAAAQIrC6SVy+lGgAABAgQIECBAgAABAgQIECBAgAABAgQI&#10;ECBAgAABAgQIECBAgAABAgQIECBAgAABAgQIECBAgAABAgQIECBAgAABAgQIECBAgAABAgQIECBA&#10;gAABAgQIECBAgAABAgQIECBAgAABAgQIECBAgAABAmcKpL/85fG4rjDubi1kgQABAgQIECBAgAAB&#10;AgQIECBAgAABAgQIECBAgAABAgQIECBAgAABAgQIECBAgAABAgQIECBAgAABAgQIECBAgAABAgQI&#10;ECBAgAABAgQIECBAgAABAgQIECBAgAABAgQIECBAgAABAgQIECBAgAABAgQIECBAgAABAgQIECBA&#10;gAABAgQIECBAgAABAgQIECBAgAABAgQIECBA4AyBXEoYMnoPWSBAgAABAgQIECBAgAABAgQIECBA&#10;gAABAgQIECBAgAABAgQIECBAgAABAisLpJXL6UaAAAECBAgQIECAAAECBAgQIECAAAECBAgQIECA&#10;AAECBAgQIECAAAECBAgQIECAAAECBAgQIECAAAECBAgQIECAAAECBAgQIECAAAECBAgQIECAAAEC&#10;BAgQIECAAAECBAgQIECAAAECBAgQIECAAAECZwp8fHw8rr/9LYy7WwtZIECAAAECBAgQIECAAAEC&#10;BAgQIECAAAECBAgQIECAAAECBAgQIECAAAECBAgQIECAAAECBAgQIECAAAECBAgQIECAAAECBAgQ&#10;IECAAAECBAgQIECAAAECBAgQIECAAAECBAgQIECAAAECBAgQIECAAAECBAgQIECAAAECBAgQIECA&#10;AAECBAgQIECAAAECBAgQIECAAAECBAgQOEMglxKGjNcrZIEAAQIECBAgQIAAAQIECBAgQIAAAQIE&#10;CBAgQIAAAQIECBAgQIAAAQIECKwskFYupxsBAgQIECBAgAABAgQIECBAgAABAgQIECBAgAABAgQI&#10;ECBAgAABAgQIECBAgAABAgQIECBAgAABAgQIECBAgAABAgQIECBAgAABAgQIECBAgAABAgQIECBA&#10;gAABAgQIECBAgAABAgQIECBAgAABAgQInCtw1RrGjdZCFggQIECAAAECBAgQIECAAAECBAgQIECA&#10;AAECBAgQIECAAAECBAgQIECAAAECBAgQIECAAAECBAgQIECAAAECBAgQIECAAAECBAgQIECAAAEC&#10;BAgQIECAAAECBAgQIECAAAECBAgQIECAAAECBAgQIECAAAECBAgQIECAAAECBAgQIECAAAECBAgQ&#10;IECAAAECBAgQIECAAAECBM4QyKWEIe9ffw1ZIECAAAECBAgQIECAAAECBAgQIECAAAECBAgQIECA&#10;AAECBAgQIECAAAECKwuklcvpRoAAAQIECBAgQIAAAQIECBAgQIAAAQIECBAgQIAAAQIECBAgQIAA&#10;AQIECBAgQIAAAQIECBAgQIAAAQIECBAgQIAAAQIECBAgQIAAAQIECBAgQIAAAQIECBAgQIAAAQIE&#10;CBAgQIAAAQIECBAgQIAAAQLnCuRaw7i7tZAFAgQIECBAgAABAgQIECBAgAABAgQIECBAgAABAgQI&#10;ECBAgAABAgQIECBAgAABAgQIECBAgAABAgQIECBAgAABAgQIECBAgAABAgQIECBAgAABAgQIECBA&#10;gAABAgQIECBAgAABAgQIECBAgAABAgQIECBAgAABAgQIECBAgAABAgQIECBAgAABAgQIECBAgAAB&#10;AgQIECBAgACBMwTS8xmGvH/55fH+/DncBAIECBAgQIAAAQIECBAgQIAAAQIECBAgQIAAAQIECBAg&#10;QIAAAQIECBAgsKpAWrWYXgQIECBAgAABAgQIECBAgAABAgQIECBAgAABAgQIECBAgAABAgQIECBA&#10;gAABAgQIECBAgAABAgQIECBAgAABAgQIECBAgAABAgQIECBAgAABAgQIECBAgAABAgQIECBAgAAB&#10;AgQIECBAgAABAgQIECBwtsBVaxh4txayQIAAAQIECBAgQIAAAQIECBAgQIAAAQIECBAgQIAAAQIE&#10;CBAgQIAAAQIECBAgQIAAAQIECBAgQIAAAQIECBAgQIAAAQIECBAgQIAAAQIECBAgQIAAAQIECBAg&#10;QIAAAQIECBAgQIAAAQIECBAgQIAAAQIECBAgQIAAAQIECBAgQIAAAQIECBAgQIAAAQIECBAgQIAA&#10;AQIECBAgcIZALmUaMnqfbg4ECBAgQIAAAQIECBAgQIAAAQIECBAgQIAAAQIECBAgQIAAAQIECBAg&#10;QGBFgbRiKZ0IECBAgAABAgQIECBAgAABAgQIECBAgAABAgQIECBAgAABAgQIECBAgAABAgQIECBA&#10;gAABAgQIECBAgAABAgQIECBAgAABAgQIECBAgAABAgQIECBAgAABAgQIECBAgAABAgQIECBAgAAB&#10;AgQIECBA4HyBq9Ywcvz4Y8gCAQIECBAgQIAAAQIECBAgQIAAAQIECBAgQIAAAQIECBAgQIAAAQIE&#10;CBAgQIAAAQIECBAgQIAAAQIECBAgQIAAAQIECBAgQIAAAQIECBAgQIAAAQIECBAgQIAAAQIECBAg&#10;QIAAAQIECBAgQIAAAQIECBAgQIAAAQIECBAgQIAAAQIECBAgQIAAAQIECBAgQIAAAQIECBAgQIDA&#10;GQK5lGnIeL2mmwMBAgQIECBAgAABAgQIECBAgAABAgQIECBAgAABAgQIECBAgAABAgQIEFhRIK1Y&#10;SicCBAgQIECAAAECBAgQIECAAAECBAgQIECAAAECBAgQIECAAAECBAgQIECAAAECBAgQIECAAAEC&#10;BAgQIECAAAECBAgQIECAAAECBAgQIECAAAECBAgQIECAAAECBAgQIECAAAECBAgQIECAAAECBAgQ&#10;OF8g1xpGfvn8+TF++incBAIECBAgQIAAAQIECBAgQIAAAQIECBAgQIAAAQIECBAgQIAAAQIECBAg&#10;QIAAAQIECBAgQIAAAQIECBAgQIAAAQIECBAgQIAAAQIECBAgQIAAAQIECBAgQIAAAQIECBAgQIAA&#10;AQIECBAgQIAAAQIECBAgQIAAAQIECBAgQIAAAQIECBAgQIAAAQIECBAgQIAAAQIECBAgQIAAgf0F&#10;cinTiNH7dHMgQIAAAQIECBAgQIAAAQIECBAgQIAAAQIECBAgQIAAAQIECBAgQIAAAQIrCqQVS+lE&#10;gAABAgQIECBAgAABAgQIECBAgAABAgQIECBAgAABAgQIECBAgAABAgQIECBAgAABAgQIECBAgAAB&#10;AgQIECBAgAABAgQIECBAgAABAgQIECBAgAABAgQIECBAgAABAgQIECBAgAABAgQIECBAgAABAucL&#10;XLVOI+/WppsDAQIECBAgQIAAAQIECBAgQIAAAQIECBAgQIAAAQIECBAgQIAAAQIECBAgQIAAAQIE&#10;CBAgQIAAAQIECBAgQIAAAQIECBAgQIAAAQIECBAgQIAAAQIECBAgQIAAAQIECBAgQIAAAQIECBAg&#10;QIAAAQIECBAgQIAAAQIECBAgQIAAAQIECBAgQIAAAQIECBAgQIAAAQIECBAgQIDA3gL5+ZwGjN6n&#10;mwMBAgQIECBAgAABAgQIECBAgAABAgQIECBAgAABAgQIECBAgAABAgQIEFhRIK1YSicCBAgQIECA&#10;AAECBAgQIECAAAECBAgQIECAAAECBAgQIECAAAECBAgQIECAAAECBAgQIECAAAECBAgQIECAAAEC&#10;BAgQIECAAAECBAgQIECAAAECBAgQIECAAAECBAgQIECAAAECBAgQIECAAAECBAgQOF/gqnUaOVqb&#10;bg4ECBAgQIAAAQIECBAgQIAAAQIECBAgQIAAAQIECBAgQIAAAQIECBAgQIAAAQIECBAgQIAAAQIE&#10;CBAgQIAAAQIECBAgQIAAAQIECBAgQIAAAQIECBAgQIAAAQIECBAgQIAAAQIECBAgQIAAAQIECBAg&#10;QIAAAQIECBAgQIAAAQIECBAgQIAAAQIECBAgQIAAAQIECBAgQIAAAQJ7C6Rvv50GjN6nmwMBAgQI&#10;ECBAgAABAgQIECBAgAABAgQIECBAgAABAgQIECBAgAABAgQIEFhRIK1YSicCBAgQIECAAAECBAgQ&#10;IECAAAECBAgQIECAAAECBAgQIECAAAECBAgQIECAAAECBAgQIECAAAECBAgQIECAAAECBAgQIECA&#10;AAECBAgQIECAAAECBAgQIECAAAECBAgQIECAAAECBAgQIECAAAECBAgQOF8g1zqNvFubbg4ECBAg&#10;QIAAAQIECBAgQIAAAQIECBAgQIAAAQIECBAgQIAAAQIECBAgQIAAAQIECBAgQIAAAQIECBAgQIAA&#10;AQIECBAgQIAAAQIECBAgQIAAAQIECBAgQIAAAQIECBAgQIAAAQIECBAgQIAAAQIECBAgQIAAAQIE&#10;CBAgQIAAAQIECBAgQIAAAQIECBAgQIAAAQIECBAgQIAAAQJ7C3yk9Mjffx9GvF+vkAUCBAgQIECA&#10;AAECBAgQIECAAAECBAgQIECAAAECBAgQIECAAAECBAgQILCqQFq1mF4ECBAgQIAAAQIECBAgQIAA&#10;AQIECBAgQIAAAQIECBAgQIAAAQIECBAgQIAAAQIECBAgQIAAAQIECBAgQIAAAQIECBAgQIAAAQIE&#10;CBAgQIAAAQIECBAgQIAAAQIECBAgQIAAAQIE/sveveXIbWtRAK0mhcTwR2wnxTggMv+RJbRjVuA8&#10;ACMPsfre/ssBJ0CVlgAB2udr7zUBESBAgAABAgQIECBA4LEF8ps3l6dXr8LIvbWQBQIECBAgQIAA&#10;AQIECBAgQIAAAQIECBAgQIAAAQIECBAgQIAAAQIECBAgQIAAAQIECBAgQIAAAQIECBAgQIAAAQIE&#10;CBAgQIAAAQIECBAgQIAAAQIECBAgQIAAAQIECBAgQIAAAQIECBAgQIAAAQIECBAgQIAAAQIECBAg&#10;QIAAAQIECBAgQIAAAQIECBAgQIAAAQIECBAgQIAAgccQyKWEIaP3kAUCBAgQIECAAAECBAgQIECA&#10;AAECBAgQIECAAAECBAgQIECAAAECBAgQILCqQFq1mF4ECBAgQIAAAQIECBAgQIAAAQIECBAgQIAA&#10;AQIECBAgQIAAAQIECBAgQIAAAQIECBAgQIAAAQIECBAgQIAAAQIECBAgQIAAAQIECBAgQIAAAQIE&#10;CBAgQIAAAQIECBAgQIAAAQIECBAgQIAAAQIECBAg8PgC248/hpGjtZAFAgQIECBAgAABAgQIECBA&#10;gAABAgQIECBAgAABAgQIECBAgAABAgQIECBAgAABAgQIECBAgAABAgQIECBAgAABAgQIECBAgAAB&#10;AgQIECBAgAABAgQIECBAgAABAgQIECBAgAABAgQIECBAgAABAgQIECBAgAABAgQIECBAgAABAgQI&#10;ECBAgAABAgQIECBAgAABAgQIECBAgACBxxDI12sYMnoPWSBAgAABAgQIECBAgAABAgQIECBAgAAB&#10;AgQIECBAgAABAgQIECBAgAABAqsKpFWL6UWAAAECBAgQIECAAAECBAgQIECAAAECBAgQIECAAAEC&#10;BAgQIECAAAECBAgQIECAAAECBAgQIECAAAECBAgQIECAAAECBAgQIECAAAECBAgQIECAAAECBAgQ&#10;IECAAAECBAgQIECAAAECBAgQIECAAAECjy+Qaw0j99ZCFggQIECAAAECBAgQIECAAAECBAgQIECA&#10;AAECBAgQIECAAAECBAgQIECAAAECBAgQIECAAAECBAgQIECAAAECBAgQIECAAAECBAgQIECAAAEC&#10;BAgQIECAAAECBAgQIECAAAECBAgQIECAAAECBAgQIECAAAECBAgQIECAAAECBAgQIECAAAECBAgQ&#10;IECAAAECBAgQIECAAAECBB5DIJcShozeQxYIECBAgAABAgQIECBAgAABAgQIECBAgAABAgQIECBA&#10;gAABAgQIECBAgMCqAmnVYnoRIECAAAECBAgQIECAAAECBAgQIECAAAECBAgQIECAAAECBAgQIECA&#10;AAECBAgQIECAAAECBAgQIECAAAECBAgQIECAAAECBAgQIECAAAECBAgQIECAAAECBAgQIECAAAEC&#10;BAgQIECAAAECBAgQIECAwOMLbLWGkXtrIQsECBAgQIAAAQIECBAgQIAAAQIECBAgQIAAAQIECBAg&#10;QIAAAQIECBAgQIAAAQIECBAgQIAAAQIECBAgQIAAAQIECBAgQIAAAQIECBAgQIAAAQIECBAgQIAA&#10;AQIECBAgQIAAAQIECBAgQIAAAQIECBAgQIAAAQIECBAgQIAAAQIECBAgQIAAAQIECBAgQIAAAQIE&#10;CBAgQIAAAQKPIZBLCUPG7RayQIAAAQIECBAgQIAAAQIECBAgQIAAAQIECBAgQIAAAQIECBAgQIBE&#10;IEOGAABAAElEQVQAAQIEVhVIqxbTiwABAgQIECBAgAABAgQIECBAgAABAgQIECBAgAABAgQIECBA&#10;gAABAgQIECBAgAABAgQIECBAgAABAgQIECBAgAABAgQIECBAgAABAgQIECBAgAABAgQIECBAgAAB&#10;AgQIECBAgAABAgQIECBAgAABAgQeX2CrNYwcrYUsECBAgAABAgQIECBAgAABAgQIECBAgAABAgQI&#10;ECBAgAABAgQIECBAgAABAgQIECBAgAABAgQIECBAgAABAgQIECBAgAABAgQIECBAgAABAgQIECBA&#10;gAABAgQIECBAgAABAgQIECBAgAABAgQIECBAgAABAgQIECBAgAABAgQIECBAgAABAgQIECBAgAAB&#10;AgQIECBAgAABAgQIPIZALiUMGb2HLBAgQIAAAQIECBAgQIAAAQIECBAgQIAAAQIECBAgQIAAAQIE&#10;CBAgQIAAgVUF0qrF9CJAgAABAgQIECBAgAABAgQIECBAgAABAgQIECBAgAABAgQIECBAgAABAgQI&#10;ECBAgAABAgQIECBAgAABAgQIECBAgAABAgQIECBAgAABAgQIECBAgAABAgQIECBAgAABAgQIECBA&#10;gAABAgQIECBAgACBxxfItYaR+y+/hCwQIECAAAECBAgQIECAAAECBAgQIECAAAECBAgQIECAAAEC&#10;BAgQIECAAAECBAgQIECAAAECBAgQIECAAAECBAgQIECAAAECBAgQIECAAAECBAgQIECAAAECBAgQ&#10;IECAAAECBAgQIECAAAECBAgQIECAAAECBAgQIECAAAECBAgQIECAAAECBAgQIECAAAECBAgQIECA&#10;AAECBAg8hkC6XsOQ+x9/hCwQIECAAAECBAgQIECAAAECBAgQIECAAAECBAgQIECAAAECBAgQIECA&#10;AIFVBdKqxfQiQIAAAQIECBAgQIAAAQIECBAgQIAAAQIECBAgQIAAAQIECBAgQIAAAQIECBAgQIAA&#10;AQIECBAgQIAAAQIECBAgQIAAAQIECBAgQIAAAQIECBAgQIAAAQIECBAgQIAAAQIECBAgQIAAAQIE&#10;CBAgQIAAgccX2GqNI//557J/+hRvEgECBAgQIECAAAECBAgQIECAAAECBAgQIECAAAECBAgQIECA&#10;AAECBAgQIECAAAECBAgQIECAAAECBAgQIECAAAECBAgQIECAAAECBAgQIECAAAECBAgQIECAAAEC&#10;BAgQIECAAAECBAgQIECAAAECBAgQIECAAAECBAgQIECAAAECBAgQIECAAAECBAgQIECAAAECBAgQ&#10;IECAwOEFcilxwxiX/ePHeJMIECBAgAABAgQIECBAgAABAgQIECBAgAABAgQIECBAgAABAgQIECBA&#10;gMCCAmnBTioRIECAAAECBAgQIECAAAECBAgQIECAAAECBAgQIECAAAECBAgQIECAAAECBAgQIECA&#10;AAECBAgQIECAAAECBAgQIECAAAECBAgQIECAAAECBAgQIECAAAECBAgQIECAAAECBAgQIECAAAEC&#10;BAgQIECAwEkEtlqnpaO16eZAgAABAgQIECBAgAABAgQIECBAgAABAgQIECBAgAABAgQIECBAgAAB&#10;AgQIECBAgAABAgQIECBAgAABAgQIECBAgAABAgQIECBAgAABAgQIECBAgAABAgQIECBAgAABAgQI&#10;ECBAgAABAgQIECBAgAABAgQIECBAgAABAgQIECBAgAABAgQIECBAgAABAgQIECBAgAABAgQIECBw&#10;bIFcyjRg3G7TzYEAAQIECBAgQIAAAQIECBAgQIAAAQIECBAgQIAAAQIECBAgQIAAAQIECKwmkFYr&#10;pA8BAgQIECBAgAABAgQIECBAgAABAgQIECBAgAABAgQIECBAgAABAgQIECBAgAABAgQIECBAgAAB&#10;AgQIECBAgAABAgQIECBAgAABAgQIECBAgAABAgQIECBAgAABAgQIECBAgAABAgQIECBAgAABAgQI&#10;nEcg1zqN3Vubbg4ECBAgQIAAAQIECBAgQIAAAQIECBAgQIAAAQIECBAgQIAAAQIECBAgQIAAAQIE&#10;CBAgQIAAAQIECBAgQIAAAQIECBAgQIAAAQIECBAgQIAAAQIECBAgQIAAAQIECBAgQIAAAQIECBAg&#10;QIAAAQIECBAgQIAAAQIECBAgQIAAAQIECBAgQIAAAQIECBAgQIAAAQIECBAgQIAAAQLHFsilTANG&#10;79PNgQABAgQIECBAgAABAgQIECBAgAABAgQIECBAgAABAgQIECBAgAABAgQIrCaQViukDwECBAgQ&#10;IECAAAECBAgQIECAAAECBAgQIECAAAECBAgQIECAAAECBAgQIECAAAECBAgQIECAAAECBAgQIECA&#10;AAECBAgQIECAAAECBAgQIECAAAECBAgQIECAAAECBAgQIECAAAECBAgQIECAAAECBAicR2B7/34a&#10;u7c23RwIECBAgAABAgQIECBAgAABAgQIECBAgAABAgQIECBAgAABAgQIECBAgAABAgQIECBAgAAB&#10;AgQIECBAgAABAgQIECBAgAABAgQIECBAgAABAgQIECBAgAABAgQIECBAgAABAgQIECBAgAABAgQI&#10;ECBAgAABAgQIECBAgAABAgQIECBAgAABAgQIECBAgAABAgQIECBAgAABAgSOLZCv12nA6H26ORAg&#10;QIAAAQIECBAgQIAAAQIECBAgQIAAAQIECBAgQIAAAQIECBAgQIAAgdUE0mqF9CFAgAABAgQIECBA&#10;gAABAgQIECBAgAABAgQIECBAgAABAgQIECBAgAABAgQIECBAgAABAgQIECBAgAABAgQIECBAgAAB&#10;AgQIECBAgAABAgQIECBAgAABAgQIECBAgAABAgQIECBAgAABAgQIECBAgACB8wikb765PP3//e8z&#10;Wvtv9E2AAAECBAgQIECAAAECBAgQIECAAAECBAgQIECAAAECBAgQIECAAAECBAgQIECAAAECBAgQ&#10;IECAAAECBAgQIECAAAECBAgQIECAAAECBAgQIECAAAECBAgQIECAAAECBAgQIECAAAECBAgQIECA&#10;AAECBAgQIECAAAECBAgQIECAAAECBAgQIECAAAECBAgQIECAAAECBAgQIPAAAunt22nF6H26ORAg&#10;QIAAAQIECBAgQIAAAQIECBAgQIAAAQIECBAgQIAAAQIECBAgQIAAgdUE0mqF9CFAgAABAgQIECBA&#10;gAABAgQIECBAgAABAgQIECBAgAABAgQIECBAgAABAgQIECBAgAABAgQIECBAgAABAgQIECBAgAAB&#10;AgQIECBAgAABAgQIECBAgAABAgQIECBAgAABAgQIECBAgAABAgQIECBAgACBcwlstYbBe2shCwQI&#10;ECBAgAABAgQIECBAgAABAgQIECBAgAABAgQIECBAgAABAgQIECBAgAABAgQIECBAgAABAgQIECBA&#10;gAABAgQIECBAgAABAgQIECBAgAABAgQIECBAgAABAgQIECBAgAABAgQIECBAgAABAgQIECBAgAAB&#10;AgQIECBAgAABAgQIECBAgAABAgQIECBAgAABAgQIECBAgAABAscXSK9eXdK7d2HI/XYLWSBAgAAB&#10;AgQIECBAgAABAgQIECBAgAABAgQIECBAgAABAgQIECBAgAABAisKpBVL6USAAAECBAgQIECAAAEC&#10;BAgQIECAAAECBAgQIECAAAECBAgQIECAAAECBAgQIECAAAECBAgQIECAAAECBAgQIECAAAECBAgQ&#10;IECAAAECBAgQIECAAAECBAgQIECAAAECBAgQIECAAAECBAgQIECAAAEC5xHYag1j99ZCFggQIECA&#10;AAECBAgQIECAAAECBAgQIECAAAECBAgQIECAAAECBAgQIECAAAECBAgQIECAAAECBAgQIECAAAEC&#10;BAgQIECAAAECBAgQIECAAAECBAgQIECAAAECBAgQIECAAAECBAgQIECAAAECBAgQIECAAAECBAgQ&#10;IECAAAECBAgQIECAAAECBAgQIECAAAECBAgQIECAAAECBB5DIJcShozeQxYIECBAgAABAgQIECBA&#10;gAABAgQIECBAgAABAgQIECBAgAABAgQIECBAgMCKAmnFUjoRIECAAAECBAgQIECAAAECBAgQIECA&#10;AAECBAgQIECAAAECBAgQIECAAAECBAgQIECAAAECBAgQIECAAAECBAgQIECAAAECBAgQIECAAAEC&#10;BAgQIECAAAECBAgQIECAAAECBAgQIECAAAECBAgQIECAwHkEcq1h7GgtZIEAAQIECBAgQIAAAQIE&#10;CBAgQIAAAQIECBAgQIAAAQIECBAgQIAAAQIECBAgQIAAAQIECBAgQIAAAQIECBAgQIAAAQIECBAg&#10;QIAAAQIECBAgQIAAAQIECBAgQIAAAQIECBAgQIAAAQIECBAgQIAAAQIECBAgQIAAAQIECBAgQIAA&#10;AQIECBAgQIAAAQIECBAgQIAAAQIECBAgQOAxBPL1GoaM3kMWCBAgQIAAAQIECBAgQIAAAQIECBAg&#10;QIAAAQIECBAgQIAAAQIECBAgQIDAigJpxVI6ESBAgAABAgQIECBAgAABAgQIECBAgAABAgQIECBA&#10;gAABAgQIECBAgAABAgQIECBAgAABAgQIECBAgAABAgQIECBAgAABAgQIECBAgAABAgQIECBAgAAB&#10;AgQIECBAgAABAgQIECBAgAABAgQIECBAgMB5BLZaw9i9tZAFAgQIECBAgAABAgQIECBAgAABAgQI&#10;ECBAgAABAgQIECBAgAABAgQIECBAgAABAgQIECBAgAABAgQIECBAgAABAgQIECBAgAABAgQIECBA&#10;gAABAgQIECBAgAABAgQIECBAgAABAgQIECBAgAABAgQIECBAgAABAgQIECBAgAABAgQIECBAgAAB&#10;AgQIECBAgAABAgQIECBAgACBxxDIpYQho/eQBQIECBAgQIAAAQIECBAgQIAAAQIECBAgQIAAAQIE&#10;CBAgQIAAAQIECBAgsKJAWrGUTgQIECBAgAABAgQIECBAgAABAgQIECBAgAABAgQIECBAgAABAgQI&#10;ECBAgAABAgQIECBAgAABAgQIECBAgAABAgQIECBAgAABAgQIECBAgAABAgQIECBAgAABAgQIECBA&#10;gAABAgQIECBAgAABAgQIECBwHoGt1jB29H55vt/DTSBAgAABAgQIECBAgAABAgQIECBAgAABAgQI&#10;ECBAgAABAgQIECBAgAABAgQIECBAgAABAgQIECBAgAABAgQIECBAgAABAgQIECBAgAABAgQIECBA&#10;gAABAgQIECBAgAABAgQIECBAgAABAgQIECBAgAABAgQIECBAgAABAgQIECBAgAABAgQIECBAgAAB&#10;AgQIECBAgAABAgQIEDi+QC4ljBi3W8gCAQIECBAgQIAAAQIECBAgQIAAAQIECBAgQIAAAQIECBAg&#10;QIAAAQIECBBYUSCtWEonAgQIECBAgAABAgQIECBAgAABAgQIECBAgAABAgQIECBAgAABAgQIECBA&#10;gAABAgQIECBAgAABAgQIECBAgAABAgQIECBAgAABAgQIECBAgAABAgQIECBAgAABAgQIECBAgAAB&#10;AgQIECBAgAABAgQIEDiPwFZrHLvvl/HxY7xJBAgQIECAAAECBAgQIECAAAECBAgQIECAAAECBAgQ&#10;IECAAAECBAgQIECAAAECBAgQIECAAAECBAgQIECAAAECBAgQIECAAAECBAgQIECAAAECBAgQIECA&#10;AAECBAgQIECAAAECBAgQIECAAAECBAgQIECAAAECBAgQIECAAAECBAgQIECAAAECBAgQIECAAAEC&#10;BAgQIECAAAEChxfIpYQNo/eQBQIECBAgQIAAAQIECBAgQIAAAQIECBAgQIAAAQIECBAgQIAAAQIE&#10;CBAgsKJAWrGUTgQIECBAgAABAgQIECBAgAABAgQIECBAgAABAgQIECBAgAABAgQIECBAgAABAgQI&#10;ECBAgAABAgQIECBAgAABAgQIECBAgAABAgQIECBAgAABAgQIECBAgAABAgQIECBAgAABAgQIECBA&#10;gAABAgQIECBwHoFc6zR2b226ORAgQIAAAQIECBAgQIAAAQIECBAgQIAAAQIECBAgQIAAAQIECBAg&#10;QIAAAQIECBAgQIAAAQIECBAgQIAAAQIECBAgQIAAAQIECBAgQIAAAQIECBAgQIAAAQIECBAgQIAA&#10;AQIECBAgQIAAAQIECBAgQIAAAQIECBAgQIAAAQIECBAgQIAAAQIECBAgQIAAAQIECBAgQIAAAQIE&#10;CBxbIF2vYcD9t99CFggQIECAAAECBAgQIECAAAECBAgQIECAAAECBAgQIECAAAECBAgQIECAwIoC&#10;acVSOhEgQIAAAQIECBAgQIAAAQIECBAgQIAAAQIECBAgQIAAAQIECBAgQIAAAQIECBAgQIAAAQIE&#10;CBAgQIAAAQIECBAgQIAAAQIECBAgQIAAAQIECBAgQIAAAQIECBAgQIAAAQIECBAgQIAAAQIECBAg&#10;QIDAeQS2Wqexe2vTzYEAAQIECBAgQIAAAQIECBAgQIAAAQIECBAgQIAAAQIECBAgQIAAAQIECBAg&#10;QIAAAQIECBAgQIAAAQIECBAgQIAAAQIECBAgQIAAAQIECBAgQIAAAQIECBAgQIAAAQIECBAgQIAA&#10;AQIECBAgQIAAAQIECBAgQIAAAQIECBAgQIAAAQIECBAgQIAAAQIECBAgQIAAAQIECBAgQODYArmU&#10;MOD5r78u4/PncBMIECBAgAABAgQIECBAgAABAgQIECBAgAABAgQIECBAgAABAgQIECBAgMBqAmm1&#10;QvoQIECAAAECBAgQIECAAAECBAgQIECAAAECBAgQIECAAAECBAgQIECAAAECBAgQIECAAAECBAgQ&#10;IECAAAECBAgQIECAAAECBAgQIECAAAECBAgQIECAAAECBAgQIECAAAECBAgQIECAAAECBAgQIECA&#10;wLkE8vv30+DR2nRzIECAAAECBAgQIECAAAECBAgQIECAAAECBAgQIECAAAECBAgQIECAAAECBAgQ&#10;IECAAAECBAgQIECAAAECBAgQIECAAAECBAgQIECAAAECBAgQIECAAAECBAgQIECAAAECBAgQIECA&#10;AAECBAgQIECAAAECBAgQIECAAAECBAgQIECAAAECBAgQIECAAAECBAgQIECAAAECBAgQOLZALmUa&#10;MG636eZAgAABAgQIECBAgAABAgQIECBAgAABAgQIECBAgAABAgQIECBAgAABAgRWEkgrldGFAAEC&#10;BAgQIECAAAECBAgQIECAAAECBAgQIECAAAECBAgQIECAAAECBAgQIECAAAECBAgQIECAAAECBAgQ&#10;IECAAAECBAgQIECAAAECBAgQIECAAAECBAgQIECAAAECBAgQIECAAAECBAgQIECAAAECBM4nkF6/&#10;vqRvvw3D99ZCFggQIECAAAECBAgQIECAAAECBAgQIECAAAECBAgQIECAAAECBAgQIECAAAECBAgQ&#10;IECAAAECBAgQIECAAAECBAgQIECAAAECBAgQIECAAAECBAgQIECAAAECBAgQIECAAAECBAgQIECA&#10;AAECBAgQIECAAAECBAgQIECAAAECBAgQIECAAAECBAgQIECAAAECBAgQIECAAAECBI4vkEuZRoze&#10;p5sDAQIECBAgQIAAAQIECBAgQIAAAQIECBAgQIAAAQIECBAgQIAAAQIECBBYSSCtVEYXAgQIECBA&#10;gAABAgQIECBAgAABAgQIECBAgAABAgQIECBAgAABAgQIECBAgAABAgQIECBAgAABAgQIECBAgAAB&#10;AgQIECBAgAABAgQIECBAgAABAgQIECBAgAABAgQIECBAgAABAgQIECBAgAABAgQIEDinwFZrGL63&#10;FrJAgAABAgQIECBAgAABAgQIECBAgAABAgQIECBAgAABAgQIECBAgAABAgQIECBAgAABAgQIECBA&#10;gAABAgQIECBAgAABAgQIECBAgAABAgQIECBAgAABAgQIECBAgAABAgQIECBAgAABAgQIECBAgAAB&#10;AgQIECBAgAABAgQIECBAgAABAgQIECBAgAABAgQIECBAgAABAgQIECBwfIF8vU4jRu/TzYEAAQIE&#10;CBAgQIAAAQIECBAgQIAAAQIECBAgQIAAAQIECBAgQIAAAQIECKwkkFYqowsBAgQIECBAgAABAgQI&#10;ECBAgAABAgQIECBAgAABAgQIECBAgAABAgQIECBAgAABAgQIECBAgAABAgQIECBAgAABAgQIECBA&#10;gAABAgQIECBAgAABAgQIECBAgAABAgQIECBAgAABAgQIECBAgAABAgQInFMg1xqGj9ZCFggQIECA&#10;AAECBAgQIECAAAECBAgQIECAAAECBAgQIECAAAECBAgQIECAAAECBAgQIECAAAECBAgQIECAAAEC&#10;BAgQIECAAAECBAgQIECAAAECBAgQIECAAAECBAgQIECAAAECBAgQIECAAAECBAgQIECAAAECBAgQ&#10;IECAAAECBAgQIECAAAECBAgQIECAAAECBAgQIECAAAECBI4vkN6+nUaM3qebAwECBAgQIECAAAEC&#10;BAgQIECAAAECBAgQIECAAAECBAgQIECAAAECBAgQWEkgrVRGFwIECBAgQIAAAQIECBAgQIAAAQIE&#10;CBAgQIAAAQIECBAgQIAAAQIECBAgQIAAAQIECBAgQIAAAQIECBAgQIAAAQIECBAgQIAAAQIECBAg&#10;QIAAAQIECBAgQIAAAQIECBAgQIAAAQIECBAgQIAAAQIECBA4p8BWaxi+txayQIAAAQIECBAgQIAA&#10;AQIECBAgQIAAAQIECBAgQIAAAQIECBAgQIAAAQIECBAgQIAAAQIECBAgQIAAAQIECBAgQIAAAQIE&#10;CBAgQIAAAQIECBAgQIAAAQIECBAgQIAAAQIECBAgQIAAAQIECBAgQIAAAQIECBAgQIAAAQIECBAg&#10;QIAAAQIECBAgQIAAAQIECBAgQIAAAQIECBAgcHyB/ObN5en16zDkfruFLBAgQIAAAQIECBAgQIAA&#10;AQIECBAgQIAAAQIECBAgQIAAAQIECBAgQIAAgdUE0mqF9CFAgAABAgQIECBAgAABAgQIECBAgAAB&#10;AgQIECBAgAABAgQIECBAgAABAgQIECBAgAABAgQIECBAgAABAgQIECBAgAABAgQIECBAgAABAgQI&#10;ECBAgAABAgQIECBAgAABAgQIECBAgAABAgQIECBAgACB8wlstYbRe2shCwQIECBAgAABAgQIECBA&#10;gAABAgQIECBAgAABAgQIECBAgAABAgQIECBAgAABAgQIECBAgAABAgQIECBAgAABAgQIECBAgAAB&#10;AgQIECBAgAABAgQIECBAgAABAgQIECBAgAABAgQIECBAgAABAgQIECBAgAABAgQIECBAgAABAgQI&#10;ECBAgAABAgQIECBAgAABAgQIECBAgAABAo8hkEsJQ0bvIQsECBAgQIAAAQIECBAgQIAAAQIECBAg&#10;QIAAAQIECBAgQIAAAQIECBAgQGA1gbRaIX0IECBAgAABAgQIECBAgAABAgQIECBAgAABAgQIECBA&#10;gAABAgQIECBAgAABAgQIECBAgAABAgQIECBAgAABAgQIECBAgAABAgQIECBAgAABAgQIECBAgAAB&#10;AgQIECBAgAABAgQIECBAgAABAgQIECBA4HwCudYw+v7rr5fnfQ83gQABAgQIECBAgAABAgQIECBA&#10;gAABAgQIECBAgAABAgQIECBAgAABAgQIECBAgAABAgQIECBAgAABAgQIECBAgAABAgQIECBAgAAB&#10;AgQIECBAgAABAgQIECBAgAABAgQIECBAgAABAgQIECBAgAABAgQIECBAgAABAgQIECBAgAABAgQI&#10;ECBAgAABAgQIECBAgAABAgQIECBA4PgC+XoNI0bvIQsECBAgQIAAAQIECBAgQIAAAQIECBAgQIAA&#10;AQIECBAgQIAAAQIECBAgQGA1gbRaIX0IECBAgAABAgQIECBAgAABAgQIECBAgAABAgQIECBAgAAB&#10;AgQIECBAgAABAgQIECBAgAABAgQIECBAgAABAgQIECBAgAABAgQIECBAgAABAgQIECBAgAABAgQI&#10;ECBAgAABAgQIECBAgAABAgQIECBA4HwCW61x9P1+2VuLN4kAAQIECBAgQIAAAQIECBAgQIAAAQIE&#10;CBAgQIAAAQIECBAgQIAAAQIECBAgQIAAAQIECBAgQIAAAQIECBAgQIAAAQIECBAgQIAAAQIECBAg&#10;QIAAAQIECBAgQIAAAQIECBAgQIAAAQIECBAgQIAAAQIECBAgQIAAAQIECBAgQIAAAQIECBAgQIAA&#10;AQIECBAgQIAAAQIECBAgQODwArmUsGH0HrJAgAABAgQIECBAgAABAgQIECBAgAABAgQIECBAgAAB&#10;AgQIECBAgAABAgRWE0irFdKHAAECBAgQIECAAAECBAgQIECAAAECBAgQIECAAAECBAgQIECAAAEC&#10;BAgQIECAAAECBAgQIECAAAECBAgQIECAAAECBAgQIECAAAECBAgQIECAAAECBAgQIECAAAECBAgQ&#10;IECAAAECBAgQIECAAAECBM4nsNU6jR6tTTcHAgQIECBAgAABAgQIECBAgAABAgQIECBAgAABAgQI&#10;ECBAgAABAgQIECBAgAABAgQIECBAgAABAgQIECBAgAABAgQIECBAgAABAgQIECBAgAABAgQIECBA&#10;gAABAgQIECBAgAABAgQIECBAgAABAgQIECBAgAABAgQIECBAgAABAgQIECBAgAABAgQIECBAgAAB&#10;AgQIECBAgACBYwvkUsKAcbuFLBAgQIAAAQIECBAgQIAAAQIECBAgQIAAAQIECBAgQIAAAQIECBAg&#10;QIAAgdUE0mqF9CFAgAABAgQIECBAgAABAgQIECBAgAABAgQIECBAgAABAgQIECBAgAABAgQIECBA&#10;gAABAgQIECBAgAABAgQIECBAgAABAgQIECBAgAABAgQIECBAgAABAgQIECBAgAABAgQIECBAgAAB&#10;AgQIECBAgACB8wnkWqfRe2vTzYEAAQIECBAgQIAAAQIECBAgQIAAAQIECBAgQIAAAQIECBAgQIAA&#10;AQIECBAgQIAAAQIECBAgQIAAAQIECBAgQIAAAQIECBAgQIAAAQIECBAgQIAAAQIECBAgQIAAAQIE&#10;CBAgQIAAAQIECBAgQIAAAQIECBAgQIAAAQIECBAgQIAAAQIECBAgQIAAAQIECBAgQIAAAQIECBAg&#10;QODYArmUMGD0HrJAgAABAgQIECBAgAABAgQIECBAgAABAgQIECBAgAABAgQIECBAgAABAgRWE0ir&#10;FdKHAAECBAgQIECAAAECBAgQIECAAAECBAgQIECAAAECBAgQIECAAAECBAgQIECAAAECBAgQIECA&#10;AAECBAgQIECAAAECBAgQIECAAAECBAgQIECAAAECBAgQIECAAAECBAgQIECAAAECBAgQIECAAAEC&#10;BM4nsL1/P43eW5tuDgQIECBAgAABAgQIECBAgAABAgQIECBAgAABAgQIECBAgAABAgQIECBAgAAB&#10;AgQIECBAgAABAgQIECBAgAABAgQIECBAgAABAgQIECBAgAABAgQIECBAgAABAgQIECBAgAABAgQI&#10;ECBAgAABAgQIECBAgAABAgQIECBAgAABAgQIECBAgAABAgQIECBAgAABAgQIECBAgAABAscWSNdr&#10;GDB6D1kgQIAAAQIECBAgQIAAAQIECBAgQIAAAQIECBAgQIAAAQIECBAgQIAAAQKrCaTVCulDgAAB&#10;AgQIECBAgAABAgQIECBAgAABAgQIECBAgAABAgQIECBAgAABAgQIECBAgAABAgQIECBAgAABAgQI&#10;ECBAgAABAgQIECBAgAABAgQIECBAgAABAgQIECBAgAABAgQIECBAgAABAgQIECBAgAABAucTePrq&#10;q0v+/vswfLQWskCAAAECBAgQIECAAAECBAgQIECAAAECBAgQIECAAAECBAgQIECAAAECBAgQIECA&#10;AAECBAgQIECAAAECBAgQIECAAAECBAgQIECAAAECBAgQIECAAAECBAgQIECAAAECBAgQIECAAAEC&#10;BAgQIECAAAECBAgQIECAAAECBAgQIECAAAECBAgQIECAAAECBAgQIECAAAECBAgQIHB8gVxKGPH8&#10;5cvl+d9/w00gQIAAAQIECBAgQIAAAQIECBAgQIAAAQIECBAgQIAAAQIECBAgQIAAAQIrCaSVyuhC&#10;gAABAgQIECBAgAABAgQIECBAgAABAgQIECBAgAABAgQIECBAgAABAgQIECBAgAABAgQIECBAgAAB&#10;AgQIECBAgAABAgQIECBAgAABAgQIECBAgAABAgQIECBAgAABAgQIECBAgAABAgQIECBAgAABAucV&#10;yLWG8XtrIQsECBAgQIAAAQIECBAgQIAAAQIECBAgQIAAAQIECBAgQIAAAQIECBAgQIAAAQIECBAg&#10;QIAAAQIECBAgQIAAAQIECBAgQIAAAQIECBAgQIAAAQIECBAgQIAAAQIECBAgQIAAAQIECBAgQIAA&#10;AQIECBAgQIAAAQIECBAgQIAAAQIECBAgQIAAAQIECBAgQIAAAQIECBAgQIAAAQLHF8ilTCP2Dx+m&#10;mwMBAgQIECBAgAABAgQIECBAgAABAgQIECBAgAABAgQIECBAgAABAgQIEFhFIK1SRA8CBAgQIECA&#10;AAECBAgQIECAAAECBAgQIECAAAECBAgQIECAAAECBAgQIECAAAECBAgQIECAAAECBAgQIECAAAEC&#10;BAgQIECAAAECBAgQIECAAAECBAgQIECAAAECBAgQIECAAAECBAgQIECAAAECBAgQOLfAVmsA2FsL&#10;WSBAgAABAgQIECBAgAABAgQIECBAgAABAgQIECBAgAABAgQIECBAgAABAgQIECBAgAABAgQIECBA&#10;gAABAgQIECBAgAABAgQIECBAgAABAgQIECBAgAABAgQIECBAgAABAgQIECBAgAABAgQIECBAgAAB&#10;AgQIECBAgAABAgQIECBAgAABAgQIECBAgAABAgQIECBAgAABAgQIEDi+QC5lGjF6n24OBAgQIECA&#10;AAECBAgQIECAAAECBAgQIECAAAECBAgQIECAAAECBAgQIEBgFYG0ShE9CBAgQIAAAQIECBAgQIAA&#10;AQIECBAgQIAAAQIECBAgQIAAAQIECBAgQIAAAQIECBAgQIAAAQIECBAgQIAAAQIECBAgQIAAAQIE&#10;CBAgQIAAAQIECBAgQIAAAQIECBAgQIAAAQIECBAgQIAAAQIECBAgQODcAlutAWC0FrJAgAABAgQI&#10;ECBAgAABAgQIECBAgAABAgQIECBAgAABAgQIECBAgAABAgQIECBAgAABAgQIECBAgAABAgQIECBA&#10;gAABAgQIECBAgAABAgQIECBAgAABAgQIECBAgAABAgQIECBAgAABAgQIECBAgAABAgQIECBAgAAB&#10;AgQIECBAgAABAgQIECBAgAABAgQIECBAgAABAgQIECBwfIF8vU4jRu/TzYEAAQIECBAgQIAAAQIE&#10;CBAgQIAAAQIECBAgQIAAAQIECBAgQIAAAQIECKwikFYpogcBAgQIECBAgAABAgQIECBAgAABAgQI&#10;ECBAgAABAgQIECBAgAABAgQIECBAgAABAgQIECBAgAABAgQIECBAgAABAgQIECBAgAABAgQIECBA&#10;gAABAgQIECBAgAABAgQIECBAgAABAgQIECBAgAABAgQInFsg1xoA9tZCFggQIECAAAECBAgQIECA&#10;AAECBAgQIECAAAECBAgQIECAAAECBAgQIECAAAECBAgQIECAAAECBAgQIECAAAECBAgQIECAAAEC&#10;BAgQIECAAAECBAgQIECAAAECBAgQIECAAAECBAgQIECAAAECBAgQIECAAAECBAgQIECAAAECBAgQ&#10;IECAAAECBAgQIECAAAECBAgQIECAAAECBI4vkEuZRozep5sDAQIECBAgQIAAAQIECBAgQIAAAQIE&#10;CBAgQIAAAQIECBAgQIAAAQIECBBYRSCtUkQPAgQIECBAgAABAgQIECBAgAABAgQIECBAgAABAgQI&#10;ECBAgAABAgQIECBAgAABAgQIECBAgAABAgQIECBAgAABAgQIECBAgAABAgQIECBAgAABAgQIECBA&#10;gAABAgQIECBAgAABAgQIECBAgAABAgQIEDi3wFZrALh//nx5/vvvcBMIECBAgAABAgQIECBAgAAB&#10;AgQIECBAgAABAgQIECBAgAABAgQIECBAgAABAgQIECBAgAABAgQIECBAgAABAgQIECBAgAABAgQI&#10;ECBAgAABAgQIECBAgAABAgQIECBAgAABAgQIECBAgAABAgQIECBAgAABAgQIECBAgAABAgQIECBA&#10;gAABAgQIECBAgAABAgQIECBAgAABAgSOLZDevLlcnp7CiPvtFrJAgAABAgQIECBAgAABAgQIECBA&#10;gAABAgQIECBAgAABAgQIECBAgAABAgRWEkgrldGFAAECBAgQIECAAAECBAgQIECAAAECBAgQIECA&#10;AAECBAgQIECAAAECBAgQIECAAAECBAgQIECAAAECBAgQIECAAAECBAgQIECAAAECBAgQIECAAAEC&#10;BAgQIECAAAECBAgQIECAAAECBAgQIECAAAECBM4rsNU6jd9//nm6ORAgQIAAAQIECBAgQIAAAQIE&#10;CBAgQIAAAQIECBAgQIAAAQIECBAgQIAAAQIECBAgQIAAAQIECBAgQIAAAQIECBAgQIAAAQIECBAg&#10;QIAAAQIECBAgQIAAAQIECBAgQIAAAQIECBAgQIAAAQIECBAgQIAAAQIECBAgQIAAAQIECBAgQIAA&#10;AQIECBAgQIAAAQIECBAgQIAAAQIECBxX4CmlS37/PgwYvYcsECBAgAABAgQIECBAgAABAgQIECBA&#10;gAABAgQIECBAgAABAgQIECBAgACBlQTSSmV0IUCAAAECBAgQIECAAAECBAgQIECAAAECBAgQIECA&#10;AAECBAgQIECAAAECBAgQIECAAAECBAgQIECAAAECBAgQIECAAAECBAgQIECAAAECBAgQIECAAAEC&#10;BAgQIECAAAECBAgQIECAAAECBAgQIECAAIHzCuRap/F7a9PNgQABAgQIECBAgAABAgQIECBAgAAB&#10;AgQIECBAgAABAgQIECBAgAABAgQIECBAgAABAgQIECBAgAABAgQIECBAgAABAgQIECBAgAABAgQI&#10;ECBAgAABAgQIECBAgAABAgQIECBAgAABAgQIECBAgAABAgQIECBAgAABAgQIECBAgAABAgQIECBA&#10;gAABAgQIECBAgAABAgQIECBA4NgC+XoNA0bvIQsECBAgQIAAAQIECBAgQIAAAQIECBAgQIAAAQIE&#10;CBAgQIAAAQIECBAgQGAlgbRSGV0IECBAgAABAgQIECBAgAABAgQIECBAgAABAgQIECBAgAABAgQI&#10;ECBAgAABAgQIECBAgAABAgQIECBAgAABAgQIECBAgAABAgQIECBAgAABAgQIECBAgAABAgQIECBA&#10;gAABAgQIECBAgAABAgQIECBA4LwCW63T+L216eZAgAABAgQIECBAgAABAgQIECBAgAABAgQIECBA&#10;gAABAgQIECBAgAABAgQIECBAgAABAgQIECBAgAABAgQIECBAgAABAgQIECBAgAABAgQIECBAgAAB&#10;AgQIECBAgAABAgQIECBAgAABAgQIECBAgAABAgQIECBAgAABAgQIECBAgAABAgQIECBAgAABAgQI&#10;ECBAgAABAgQIECBwbIFcShgweg9ZIECAAAECBAgQIECAAAECBAgQIECAAAECBAgQIECAAAECBAgQ&#10;IECAAAECKwmklcroQoAAAQIECBAgQIAAAQIECBAgQIAAAQIECBAgQIAAAQIECBAgQIAAAQIECBAg&#10;QIAAAQIECBAgQIAAAQIECBAgQIAAAQIECBAgQIAAAQIECBAgQIAAAQIECBAgQIAAAQIECBAgQIAA&#10;AQIECBAgQIAAAQLnFcilXC4p/lZntHZeEMsJECBAgAABAgQIECBAgAABAgQIECBAgAABAgQIECBA&#10;gAABAgQIECBAgAABAgQIECBAgAABAgQIECBAgAABAgQIECBAgAABAgQIECBAgAABAgQIECBAgAAB&#10;AgQIECBAgAABAgQIECBAgAABAgQIECBAgAABAgQIECBAgAABAgQIECBAgAABAgQIECBAgAABAgQI&#10;ECBAgAABAg8qkEsJy8btFrJAgAABAgQIECBAgAABAgQIECBAgAABAgQIECBAgAABAgQIECBAgAAB&#10;AgRWEkgrldGFAAECBAgQIECAAAECBAgQIECAAAECBAgQIECAAAECBAgQIECAAAECBAgQIECAAAEC&#10;BAgQIECAAAECBAgQIECAAAECBAgQIECAAAECBAgQIECAAAECBAgQIECAAAECBAgQIECAAAECBAgQ&#10;IECAAAECBM4r8LRtl/zDDwFgby1kgQABAgQIECBAgAABAgQIECBAgAABAgQIECBAgAABAgQIECBA&#10;gAABAgQIECBAgAABAgQIECBAgAABAgQIECBAgAABAgQIECBAgAABAgQIECBAgAABAgQIECBAgAAB&#10;AgQIECBAgAABAgQIECBAgAABAgQIECBAgAABAgQIECBAgAABAgQIECBAgAABAgQIECBAgAABAgQI&#10;ECBA4PgCuZQwYvQeskCAAAECBAgQIECAAAECBAgQIECAAAECBAgQIECAAAECBAgQIECAAAECBFYS&#10;SCuV0YUAAQIECBAgQIAAAQIECBAgQIAAAQIECBAgQIAAAQIECBAgQIAAAQIECBAgQIAAAQIECBAg&#10;QIAAAQIECBAgQIAAAQIECBAgQIAAAQIECBAgQIAAAQIECBAgQIAAAQIECBAgQIAAAQIECBAgQIAA&#10;AQIEzi2w1RoA9tZCFggQIECAAAECBAgQIECAAAECBAgQIECAAAECBAgQIECAAAECBAgQIECAAAEC&#10;BAgQIECAAAECBAgQIECAAAECBAgQIECAAAECBAgQIECAAAECBAgQIECAAAECBAgQIECAAAECBAgQ&#10;IECAAAECBAgQIECAAAECBAgQIECAAAECBAgQIECAAAECBAgQIECAAAECBAgQIECAAAECBI4vkK7X&#10;MGL0HrJAgAABAgQIECBAgAABAgQIECBAgAABAgQIECBAgAABAgQIECBAgAABAgRWEkgrldGFAAEC&#10;BAgQIECAAAECBAgQIECAAAECBAgQIECAAAECBAgQIECAAAECBAgQIECAAAECBAgQIECAAAECBAgQ&#10;IECAAAECBAgQIECAAAECBAgQIECAAAECBAgQIECAAAECBAgQIECAAAECBAgQIECAAAECBM4tsNUa&#10;AEZrIQsECBAgQIAAAQIECBAgQIAAAQIECBAgQIAAAQIECBAgQIAAAQIECBAgQIAAAQIECBAgQIAA&#10;AQIECBAgQIAAAQIECBAgQIAAAQIECBAgQIAAAQIECBAgQIAAAQIECBAgQIAAAQIECBAgQIAAAQIE&#10;CBAgQIAAAQIECBAgQIAAAQIECBAgQIAAAQIECBAgQIAAAQIECBAgQIAAAQLHF8ilhBH333+/PD8/&#10;h5tAgAABAgQIECBAgAABAgQIECBAgAABAgQIECBAgAABAgQIECBAgAABAgRWEUirFNGDAAECBAgQ&#10;IECAAAECBAgQIECAAAECBAgQIECAAAECBAgQIECAAAECBAgQIECAAAECBAgQIECAAAECBAgQIECA&#10;AAECBAgQIECAAAECBAgQIECAAAECBAgQIECAAAECBAgQIECAAAECBAgQIECAAAECBAjkWgPC3lrI&#10;AgECBAgQIECAAAECBAgQIECAAAECBAgQIECAAAECBAgQIECAAAECBAgQIECAAAECBAgQIECAAAEC&#10;BAgQIECAAAECBAgQIECAAAECBAgQIECAAAECBAgQIECAAAECBAgQIECAAAECBAgQIECAAAECBAgQ&#10;IECAAAECBAgQIECAAAECBAgQIECAAAECBAgQIECAAAECBAgQIECAwPEFcilxxP1+GZ8+xZtEgAAB&#10;AgQIECBAgAABAgQIECBAgAABAgQIECBAgAABAgQIECBAgAABAgQWEUiL9FCDAAECBAgQIECAAAEC&#10;BAgQIECAAAECBAgQIECAAAECBAgQIECAAAECBAgQIECAAAECBAgQIECAAAECBAgQIECAAAECBAgQ&#10;IECAAAECBAgQIECAAAECBAgQIECAAAECBAgQIECAAAECBAgQIECAAAECBAhctlqDwt5ayAIBAgQI&#10;ECBAgAABAgQIECBAgAABAgQIECBAgAABAgQIECBAgAABAgQIECBAgAABAgQIECBAgAABAgQIECBA&#10;gAABAgQIECBAgAABAgQIECBAgAABAgQIECBAgAABAgQIECBAgAABAgQIECBAgAABAgQIECBAgAAB&#10;AgQIECBAgAABAgQIECBAgAABAgQIECBAgAABAgQIECBAgMDxBXIp04jR+3RzIECAAAECBAgQIECA&#10;AAECBAgQIECAAAECBAgQIECAAAECBAgQIECAAAECKwikFUroQIAAAQIECBAgQIAAAQIECBAgQIAA&#10;AQIECBAgQIAAAQIECBAgQIAAAQIECBAgQIAAAQIECBAgQIAAAQIECBAgQIAAAQIECBAgQIAAAQIE&#10;CBAgQIAAAQIECBAgQIAAAQIECBAgQIAAAQIECBAgQIAAAQIEXgS2WgPE859/Xu5fvoSbQIAAAQIE&#10;CBAgQIAAAQIECBAgQIAAAQIECBAgQIAAAQIECBAgQIAAAQIECBAgQIAAAQIECBAgQIAAAQIECBAg&#10;QIAAAQIECBAgQIAAAQIECBAgQIAAAQIECBAgQIAAAQIECBAgQIAAAQIECBAgQIAAAQIECBAgQIAA&#10;AQIECBAgQIAAAQIECBAgQIAAAQIECBAgQIAAAQIECBAgcGyBfL1OA0bv082BAAECBAgQIECAAAEC&#10;BAgQIECAAAECBAgQIECAAAECBAgQIECAAAECBAisIJBWKKEDAQIECBAgQIAAAQIECBAgQIAAAQIE&#10;CBAgQIAAAQIECBAgQIAAAQIECBAgQIAAAQIECBAgQIAAAQIECBAgQIAAAQIECBAgQIAAAQIECBAg&#10;QIAAAQIECBAgQIAAAQIECBAgQIAAAQIECBAgQIAAAQIECBB4Eci1ThD7Tz9NNwcCBAgQIECAAAEC&#10;BAgQIECAAAECBAgQIECAAAECBAgQIECAAAECBAgQIECAAAECBAgQIECAAAECBAgQIECAAAECBAgQ&#10;IECAAAECBAgQIECAAAECBAgQIECAAAECBAgQIECAAAECBAgQIECAAAECBAgQIECAAAECBAgQIECA&#10;AAECBAgQIECAAAECBAgQIECAAAECBAgQIECAAIHjCuRSpvKj9+nmQIAAAQIECBAgQIAAAQIECBAg&#10;QIAAAQIECBAgQIAAAQIECBAgQIAAAQIEVhBIK5TQgQABAgQIECBAgAABAgQIECBAgAABAgQIECBA&#10;gAABAgQIECBAgAABAgQIECBAgAABAgQIECBAgAABAgQIECBAgAABAgQIECBAgAABAgQIECBAgAAB&#10;AgQIECBAgAABAgQIECBAgAABAgQIECBAgAABAgQIvAhstU4Qe2vTzYEAAQIECBAgQIAAAQIECBAg&#10;QIAAAQIECBAgQIAAAQIECBAgQIAAAQIECBAgQIAAAQIECBAgQIAAAQIECBAgQIAAAQIECBAgQIAA&#10;AQIECBAgQIAAAQIECBAgQIAAAQIECBAgQIAAAQIECBAgQIAAAQIECBAgQIAAAQIECBAgQIAAAQIE&#10;CBAgQIAAAQIECBAgQIAAAQIECBAgQOC4Avndu6n8/Xabbg4ECBAgQIAAAQIECBAgQIAAAQIECBAg&#10;QIAAAQIECBAgQIAAAQIECBAgQGAFgbRCCR0IECBAgAABAgQIECBAgAABAgQIECBAgAABAgQIECBA&#10;gAABAgQIECBAgAABAgQIECBAgAABAgQIECBAgAABAgQIECBAgAABAgQIECBAgAABAgQIECBAgAAB&#10;AgQIECBAgAABAgQIECBAgAABAgQIECBAgMCLwFbrBDFam24OBAgQIECAAAECBAgQIECAAAECBAgQ&#10;IECAAAECBAgQIECAAAECBAgQIECAAAECBAgQIECAAAECBAgQIECAAAECBAgQIECAAAECBAgQIECA&#10;AAECBAgQIECAAAECBAgQIECAAAECBAgQIECAAAECBAgQIECAAAECBAgQIECAAAECBAgQIECAAAEC&#10;BAgQIECAAAECBAgQIECAAAECxxV4+vrrS3r3LgwYvYcsECBAgAABAgQIECBAgAABAgQIECBAgAAB&#10;AgQIECBAgAABAgQIECBAgACBVQTSKkX0IECAAAECBAgQIECAAAECBAgQIECAAAECBAgQIECAAAEC&#10;BAgQIECAAAECBAgQIECAAAECBAgQIECAAAECBAgQIECAAAECBAgQIECAAAECBAgQIECAAAECBAgQ&#10;IECAAAECBAgQIECAAAECBAgQIECAAAEC6bvvLpdtCxB7ayELBAgQIECAAAECBAgQIECAAAECBAgQ&#10;IECAAAECBAgQIECAAAECBAgQIECAAAECBAgQIECAAAECBAgQIECAAAECBAgQIECAAAECBAgQIECA&#10;AAECBAgQIECAAAECBAgQIECAAAECBAgQIECAAAECBAgQIECAAAECBAgQIECAAAECBAgQIECAAAEC&#10;BAgQIECAAAECBAgQIECAAAECxxfI12sYMXoPWSBAgAABAgQIECBAgAABAgQIECBAgAABAgQIECBA&#10;gAABAgQIECBAgAABAqsIpFWK6EGAAAECBAgQIECAAAECBAgQIECAAAECBAgQIECAAAECBAgQIECA&#10;AAECBAgQIECAAAECBAgQIECAAAECBAgQIECAAAECBAgQIECAAAECBAgQIECAAAECBAgQIECAAAEC&#10;BAgQIECAAAECBAgQIECAAAECBJ5Sumy1Boi9tZAFAgQIECBAgAABAgQIECBAgAABAgQIECBAgAAB&#10;AgQIECBAgAABAgQIECBAgAABAgQIECBAgAABAgQIECBAgAABAgQIECBAgAABAgQIECBAgAABAgQI&#10;ECBAgAABAgQIECBAgAABAgQIECBAgAABAgQIECBAgAABAgQIECBAgAABAgQIECBAgAABAgQIECBA&#10;gAABAgQIECBAgACB4wvkUsKI0XvIAgECBAgQIECAAAECBAgQIECAAAECBAgQIECAAAECBAgQIECA&#10;AAECBAgQWEUgrVJEDwIECBAgQIAAAQIECBAgQIAAAQIECBAgQIAAAQIECBAgQIAAAQIECBAgQIAA&#10;AQIECBAgQIAAAQIECBAgQIAAAQIECBAgQIAAAQIECBAgQIAAAQIECBAgQIAAAQIECBAgQIAAAQIE&#10;CBAgQIAAAQIECBAg8CKQaw0Qo7WQBQIECBAgQIAAAQIECBAgQIAAAQIECBAgQIAAAQIECBAgQIAA&#10;AQIECBAgQIAAAQIECBAgQIAAAQIECBAgQIAAAQIECBAgQIAAAQIECBAgQIAAAQIECBAgQIAAAQIE&#10;CBAgQIAAAQIECBAgQIAAAQIECBAgQIAAAQIECBAgQIAAAQIECBAgQIAAAQIECBAgQIAAAQIECBAg&#10;QIAAgeML5FLCiHG7hSwQIECAAAECBAgQIECAAAECBAgQIECAAAECBAgQIECAAAECBAgQIECAAIFV&#10;BNIqRfQgQIAAAQIECBAgQIAAAQIECBAgQIAAAQIECBAgQIAAAQIECBAgQIAAAQIECBAgQIAAAQIE&#10;CBAgQIAAAQIECBAgQIAAAQIECBAgQIAAAQIECBAgQIAAAQIECBAgQIAAAQIECBAgQIAAAQIECBAg&#10;QIAAAQIvAlutAWJvLWSBAAECBAgQIECAAAECBAgQIECAAAECBAgQIECAAAECBAgQIECAAAECBAgQ&#10;IECAAAECBAgQIECAAAECBAgQIECAAAECBAgQIECAAAECBAgQ7pu0ZgAAQABJREFUIECAAAECBAgQ&#10;IECAAAECBAgQIECAAAECBAgQIECAAAECBAgQIECAAAECBAgQIECAAAECBAgQIECAAAECBAgQIECA&#10;AAECBAgQIEDg+AK5lDBi9B6yQIAAAQIECBAgQIAAAQIECBAgQIAAAQIECBAgQIAAAQIECBAgQIAA&#10;AQIEVhFIqxTRgwABAgQIECBAgAABAgQIECBAgAABAgQIECBAgAABAgQIECBAgAABAgQIECBAgAAB&#10;AgQIECBAgAABAgQIECBAgAABAgQIECBAgAABAgQIECBAgAABAgQIECBAgAABAgQIECBAgAABAgQI&#10;ECBAgAABAgQIvAhstQaIvbWQBQIECBAgQIAAAQIECBAgQIAAAQIECBAgQIAAAQIECBAgQIAAAQIE&#10;CBAgQIAAAQIECBAgQIAAAQIECBAgQIAAAQIECBAgQIAAAQIECBAgQIAAAQIECBAgQIAAAQIECBAg&#10;QIAAAQIECBAgQIAAAQIECBAgQIAAAQIECBAgQIAAAQIECBAgQIAAAQIECBAgQIAAAQIECBAgQIAA&#10;geMLpOs1jBi9hywQIECAAAECBAgQIECAAAECBAgQIECAAAECBAgQIECAAAECBAgQIECAAIFVBNIq&#10;RfQgQIAAAQIECBAgQIAAAQIECBAgQIAAAQIECBAgQIAAAQIECBAgQIAAAQIECBAgQIAAAQIECBAg&#10;QIAAAQIECBAgQIAAAQIECBAgQIAAAQIECBAgQIAAAQIECBAgQIAAAQIECBAgQIAAAQIECBAgQIAA&#10;AQIvArnWADE+fAhZIECAAAECBAgQIECAAAECBAgQIECAAAECBAgQIECAAAECBAgQIECAAAECBAgQ&#10;IECAAAECBAgQIECAAAECBAgQIECAAAECBAgQIECAAAECBAgQIECAAAECBAgQIECAAAECBAgQIECA&#10;AAECBAgQIECAAAECBAgQIECAAAECBAgQIECAAAECBAgQIECAAAECBAgQIECAAAECBAgQOL5ALiWM&#10;GJ8/hywQIECAAAECBAgQIECAAAECBAgQIECAAAECBAgQIECAAAECBAgQIECAAIFVBNIqRfQgQIAA&#10;AQIECBAgQIAAAQIECBAgQIAAAQIECBAgQIAAAQIECBAgQIAAgf+xd0ctctxYFIDLqiIDDiE2tGJH&#10;/v9/TdhRh9gPMYwp9SxrNqFv5Njjl1HX8j3tnNNlztX3HFgCBAgQIECAAAECBAgQIECAAAECBAgQ&#10;IECAAAECBAgQIECAAAECBAgQIECAAAECBAgQIECAAAECBAgQIECAAAECBAgQIECAAAEC/xXYSgkQ&#10;Dx8/Lv39+9AJBAgQIECAAAECBAgQIECAAAECBAgQIECAAAECBAgQIECAAAECBAgQIECAAAECBAgQ&#10;IECAAAECBAgQIECAAAECBAgQIECAAAECBAgQIECAAAECBAgQIECAAAECBAgQIECAAAECBAgQIECA&#10;AAECBAgQIECAAAECBAgQIECAAAECBAgQIECAAAECBAgQIECAAAECBAgQIECAAAECxxZYc44PuL9f&#10;+vv3sZMIECBAgAABAgQIECBAgAABAgQIECBAgAABAgQIECBAgAABAgQIECBAgMANCKQbuMEJBAgQ&#10;IECAAAECBAgQIECAAAECBAgQIECAAAECBAgQIECAAAECBAgQIECAAAECBAgQIECAAAECBAgQIECA&#10;AAECBAgQIECAAAECBAgQIECAAAECBAgQIECAAAECBAgQIECAAAECBAgQIECAAAECBAgQIEDgb4Gt&#10;lL///uuPXutff/pfAgQIECBAgAABAgQIECBAgAABAgQIECBAgAABAgQIECBAgAABAgQIECBAgAAB&#10;AgQIECBAgAABAgQIECBAgAABAgQIECBAgAABAgQIECBAgAABAgQIECBAgAABAgQIECBAgAABAgQI&#10;ECBAgAABAgQIECBAgAABAgQIECBAgAABAgQIECBAgAABAgQIECBAgAABAgQIECBAgACB/wOBNefh&#10;Fb21oVMQIECAAAECBAgQIECAAAECBAgQIECAAAECBAgQIECAAAECBAgQIECAAIHZAmn2AfYJECBA&#10;gAABAgQIECBAgAABAgQIECBAgAABAgQIECBAgAABAgQIECBAgAABAgQIECBAgAABAgQIECBAgAAB&#10;AgQIECBAgAABAgQIECBAgAABAgQIECBAgAABAgQIECBAgAABAgQIECBAgAABAgQIECBAgMC1wFrK&#10;dfz8917r0CkIECBAgAABAgQIECBAgAABAgQIECBAgAABAgQIECBAgAABAgQIECBAgAABAgQIECBA&#10;gAABAgQIECBAgAABAgQIECBAgAABAgQIECBAgAABAgQIECBAgAABAgQIECBAgAABAgQIECBAgAAB&#10;AgQIECBAgAABAgQIECBAgAABAgQIECBAgAABAgQIECBAgAABAgQIECBAgAABAgSOK7CeTsPxvbWh&#10;UxAgQIAAAQIECBAgQIAAAQIECBAgQIAAAQIECBAgQIAAAQIECBAgQIAAgdkCafYB9gkQIECAAAEC&#10;BAgQIECAAAECBAgQIECAAAECBAgQIECAAAECBAgQIECAAAECBAgQIECAAAECBAgQIECAAAECBAgQ&#10;IECAAAECBAgQIECAAAECBAgQIECAAAECBAgQIECAAAECBAgQIECAAAECBAgQIECAwLXAVsp1/Pz3&#10;XuvQKQgQIECAAAECBAgQIECAAAECBAgQIECAAAECBAgQIECAAAECBAgQIECAAAECBAgQIECAAAEC&#10;BAgQIECAAAECBAgQIECAAAECBAgQIECAAAECBAgQIECAAAECBAgQIECAAAECBAgQIECAAAECBAgQ&#10;IECAAAECBAgQIECAAAECBAgQIECAAAECBAgQIECAAAECBAgQIECAAAECBI4rsOY8HN9bGzoFAQIE&#10;CBAgQIAAAQIECBAgQIAAAQIECBAgQIAAAQIECBAgQIAAAQIECBCYLZBmH2CfAAECBAgQIECAAAEC&#10;BAgQIECAAAECBAgQIECAAAECBAgQIECAAAECBAgQIECAAAECBAgQIECAAAECBAgQIECAAAECBAgQ&#10;IECAAAECBAgQIECAAAECBAgQIECAAAECBAgQIECAAAECBAgQIECAAAECBAhcC6wvXy7L3d11tfRa&#10;QxYIECBAgAABAgQIECBAgAABAgQIECBAgAABAgQIECBAgAABAgQIECBAgAABAgQIECBAgAABAgQI&#10;ECBAgAABAgQIECBAgAABAgQIECBAgAABAgQIECBAgAABAgQIECBAgAABAgQIECBAgAABAgQIECBA&#10;gAABAgQIECBAgAABAgQIECBAgAABAgQIECBAgAABAgQIECBAgAABAgSOLbDmPDzgcj4PnYIAAQIE&#10;CBAgQIAAAQIECBAgQIAAAQIECBAgQIAAAQIECBAgQIAAAQIECMwWSLMPsE+AAAECBAgQIECAAAEC&#10;BAgQIECAAAECBAgQIECAAAECBAgQIECAAAECBAgQIECAAAECBAgQIECAAAECBAgQIECAAAECBAgQ&#10;IECAAAECBAgQIECAAAECBAgQIECAAAECBAgQIECAAAECBAgQIECAAAECBP4psL15E6q91pAFAgQI&#10;ECBAgAABAgQIECBAgAABAgQIECBAgAABAgQIECBAgAABAgQIECBAgAABAgQIECBAgAABAgQIECBA&#10;gAABAgQIECBAgAABAgQIECBAgAABAgQIECBAgAABAgQIECBAgAABAgQIECBAgAABAgQIECBAgAAB&#10;AgQIECBAgAABAgQIECBAgAABAgQIECBAgAABAgQIECBAgACBYwuk58+X5YcfwiN6ayELBAgQIECA&#10;AAECBAgQIECAAAECBAgQIECAAAECBAgQIECAAAECBAgQIEDgFgTSLRzhBgIECBAgQIAAAQIECBAg&#10;QIAAAQIECBAgQIAAAQIECBAgQIAAAQIECBAgQIAAAQIECBAgQIAAAQIECBAgQIAAAQIECBAgQIAA&#10;AQIECBAgQIAAAQIECBAgQIAAAQIECBAgQIAAAQIECBAgQIAAAQIECBAgcC2wlXIdl73WkAUCBAgQ&#10;IECAAAECBAgQIECAAAECBAgQIECAAAECBAgQIECAAAECBAgQIECAAAECBAgQIECAAAECBAgQIECA&#10;AAECBAgQIECAAAECBAgQIECAAAECBAgQIECAAAECBAgQIECAAAECBAgQIECAAAECBAgQIECAAAEC&#10;BAgQIECAAAECBAgQIECAAAECBAgQIECAAAECBAgQIECAAIHjC2yvX4dH9NZCFggQIECAAAECBAgQ&#10;IECAAAECBAgQIECAAAECBAgQIECAAAECBAgQIECAwC0IpFs4wg0ECBAgQIAAAQIECBAgQIAAAQIE&#10;CBAgQIAAAQIECBAgQIAAAQIECBAgQIAAAQIECBAgQIAAAQIECBAgQIAAAQIECBAgQIAAAQIECBAg&#10;QIAAAQIECBAgQIAAAQIECBAgQIAAAQIECBAgQIAAAQIECBAgQOBaYCvlOi691pAFAgQIECBAgAAB&#10;AgQIECBAgAABAgQIECBAgAABAgQIECBAgAABAgQIECBAgAABAgQIECBAgAABAgQIECBAgAABAgQI&#10;ECBAgAABAgQIECBAgAABAgQIECBAgAABAgQIECBAgAABAgQIECBAgAABAgQIECBAgAABAgQIECBA&#10;gAABAgQIECBAgAABAgQIECBAgAABAgQIECBAgACB4wusOYdH9NZCFggQIECAAAECBAgQIECAAAEC&#10;BAgQIECAAAECBAgQIECAAAECBAgQIECAwC0IpFs4wg0ECBAgQIAAAQIECBAgQIAAAQIECBAgQIAA&#10;AQIECBAgQIAAAQIECBAgQIAAAQIECBAgQIAAAQIECBAgQIAAAQIECBAgQIAAAQIECBAgQIAAAQIE&#10;CBAgQIAAAQIECBAgQIAAAQIECBAgQIAAAQIECBAgQOBaYC3lOi57rSELBAgQIECAAAECBAgQIECA&#10;AAECBAgQIECAAAECBAgQIECAAAECBAgQIECAAAECBAgQIECAAAECBAgQIECAAAECBAgQIECAAAEC&#10;BAgQIECAAAECBAgQIECAAAECBAgQIECAAAECBAgQIECAAAECBAgQIECAAAECBAgQIECAAAECBAgQ&#10;IECAAAECBAgQIECAAAECBAgQIECAAAECxxdYcw6P6OdzyAIBAgQIECBAgAABAgQIECBAgAABAgQI&#10;ECBAgAABAgQIECBAgAABAgQIELgFgXQLR7iBAAECBAgQIECAAAECBAgQIECAAAECBAgQIECAAAEC&#10;BAgQIECAAAECBAgQIECAAAECBAgQIECAAAECBAgQIECAAAECBAgQIECAAAECBAgQIECAAAECBAgQ&#10;IECAAAECBAgQIECAAAECBAgQIECAAAECBAhcC2ylXMdlf/s2ZIEAAQIECBAgQIAAAQIECBAgQIAA&#10;AQIECBAgQIAAAQIECBAgQIAAAQIECBAgQIAAAQIECBAgQIAAAQIECBAgQIAAAQIECBAgQIAAAQIE&#10;CBAgQIAAAQIECBAgQIAAAQIECBAgQIAAAQIECBAgQIAAAQIECBAgQIAAAQIECBAgQIAAAQIECBAg&#10;QIAAAQIECBAgQIAAAQIECBAgQOD4AmvO4RG9tZAFAgQIECBAgAABAgQIECBAgAABAgQIECBAgAAB&#10;AgQIECBAgAABAgQIECBwCwLpFo5wAwECBAgQIECAAAECBAgQIECAAAECBAgQIECAAAECBAgQIECA&#10;AAECBAgQIECAAAECBAgQIECAAAECBAgQIECAAAECBAgQIECAAAECBAgQIECAAAECBAgQIECAAAEC&#10;BAgQIECAAAECBAgQIECAAAECBAgQuBbYSrmOy3J/v/TzOXYSAQIECBAgQIAAAQIECBAgQIAAAQIE&#10;CBAgQIAAAQIECBAgQIAAAQIECBAgQIAAAQIECBAgQIAAAQIECBAgQIAAAQIECBAgQIAAAQIECBAg&#10;QIAAAQIECBAgQIAAAQIECBAgQIAAAQIECBAgQIAAAQIECBAgQIAAAQIECBAgQIAAAQIECBAgQIAA&#10;AQIECBAgQIAAAQIECBAgQIDAoQXS6RTu762FLBAgQIAAAQIECBAgQIAAAQIECBAgQIAAAQIECBAg&#10;QIAAAQIECBAgQIAAgVsQSLdwhBsIECBAgAABAgQIECBAgAABAgQIECBAgAABAgQIECBAgAABAgQI&#10;ECBAgAABAgQIECBAgAABAgQIECBAgAABAgQIECBAgAABAgQIECBAgAABAgQIECBAgAABAgQIECBA&#10;gAABAgQIECBAgAABAgQIECBAgMC1wFrKdfz8917r0CkIECBAgAABAgQIECBAgAABAgQIECBAgAAB&#10;AgQIECBAgAABAgQIECBAgAABAgQIECBAgAABAgQIECBAgAABAgQIECBAgAABAgQIECBAgAABAgQI&#10;ECBAgAABAgQIECBAgAABAgQIECBAgAABAgQIECBAgAABAgQIECBAgAABAgQIECBAgAABAgQIECBA&#10;gAABAgQIECBAgAABAgSOK7DmHI7vrYUsECBAgAABAgQIECBAgAABAgQIECBAgAABAgQIECBAgAAB&#10;AgQIECBAgACBWxBIt3CEGwgQIECAAAECBAgQIECAAAECBAgQIECAAAECBAgQIECAAAECBAgQIECA&#10;AAECBAgQIECAAAECBAgQIECAAAECBAgQIECAAAECBAgQIECAAAECBAgQIECAAAECBAgQIECAAAEC&#10;BAgQIECAAAECBAgQIECAwLXAVsp1/Pz3XuvQKQgQIECAAAECBAgQIECAAAECBAgQIECAAAECBAgQ&#10;IECAAAECBAgQIECAAAECBAgQIECAAAECBAgQIECAAAECBAgQIECAAAECBAgQIECAAAECBAgQIECA&#10;AAECBAgQIECAAAECBAgQIECAAAECBAgQIECAAAECBAgQIECAAAECBAgQIECAAAECBAgQIECAAAEC&#10;BAgQIECAAAECBI4rsOYcjn/4+HF5+PQpdAIBAgQIECBAgAABAgQIECBAgAABAgQIECBAgAABAgQI&#10;ECBAgAABAgQIEJgtkGYfYJ8AAQIECBAgQIAAAQIECBAgQIAAAQIECBAgQIAAAQIECBAgQIAAAQIE&#10;CBAgQIAAAQIECBAgQIAAAQIECBAgQIAAAQIECBAgQIAAAQIECBAgQIAAAQIECBAgQIAAAQIECBAg&#10;QIAAAQIECBAgQIAAAQIECPxTYCvln9XSax06BQECBAgQIECAAAECBAgQIECAAAECBAgQIECAAAEC&#10;BAgQIECAAAECBAgQIECAAAECBAgQIECAAAECBAgQIECAAAECBAgQIECAAAECBAgQIECAAAECBAgQ&#10;IECAAAECBAgQIECAAAECBAgQIECAAAECBAgQIECAAAECBAgQIECAAAECBAgQIECAAAECBAgQIECA&#10;AAECBAgQIECAwHEF1pyH4/e3b4dOQYAAAQIECBAgQIAAAQIECBAgQIAAAQIECBAgQIAAAQIECBAg&#10;QIAAAQIEZgqkmeO2CRAgQIAAAQIECBAgQIAAAQIECBAgQIAAAQIECBAgQIAAAQIECBAgQIAAAQIE&#10;CBAgQIAAAQIECBAgQIAAAQIECBAgQIAAAQIECBAgQIAAAQIECBAgQIAAAQIECBAgQIAAAQIECBAg&#10;QIAAAQIECBAgQIDAlwTSTz8tz378Mfy01xqyQIAAAQIECBAgQIAAAQIECBAgQIAAAQIECBAgQIAA&#10;AQIECBAgQIAAAQIECBAgQIAAAQIECBAgQIAAAQIECBAgQIAAAQIECBAgQIAAAQIECBAgQIAAAQIE&#10;CBAgQIAAAQIECBAgQIAAAQIECBAgQIAAAQIECBAgQIAAAQIECBAgQIAAAQIECBAgQIAAAQIECBAg&#10;QIAAAQIECBAgcGyB9XQaHtBbGzoFAQIECBAgQIAAAQIECBAgQIAAAQIECBAgQIAAAQIECBAgQIAA&#10;AQIECBCYKZBmjtsmQIAAAQIECBAgQIAAAQIECBAgQIAAAQIECBAgQIAAAQIECBAgQIAAAQIECBAg&#10;QIAAAQIECBAgQIAAAQIECBAgQIAAAQIECBAgQIAAAQIECBAgQIAAAQIECBAgQIAAAQIECBAgQIAA&#10;AQIECBAgQIAAAQL/JrC9eRN+2msNWSBAgAABAgQIECBAgAABAgQIECBAgAABAgQIECBAgAABAgQI&#10;ECBAgAABAgQIECBAgAABAgQIECBAgAABAgQIECBAgAABAgQIECBAgAABAgQIECBAgAABAgQIECBA&#10;gAABAgQIECBAgAABAgQIECBAgAABAgQIECBAgAABAgQIECBAgAABAgQIECBAgAABAgQIECBAgAAB&#10;AgQIEDi2wJrz8IDe2tApCBAgQIAAAQIECBAgQIAAAQIECBAgQIAAAQIECBAgQIAAAQIECBAgQIDA&#10;TIE0c9w2AQIECBAgQIAAAQIECBAgQIAAAQIECBAgQIAAAQIECBAgQIAAAQIECBAgQIAAAQIECBAg&#10;QIAAAQIECBAgQIAAAQIECBAgQIAAAQIECBAgQIAAAQIECBAgQIAAAQIECBAgQIAAAQIECBAgQIAA&#10;AQIECBD4N4GtlPBTrzVkgQABAgQIECBAgAABAgQIECBAgAABAgQIECBAgAABAgQIECBAgAABAgQI&#10;ECBAgAABAgQIECBAgAABAgQIECBAgAABAgQIECBAgAABAgQIECBAgAABAgQIECBAgAABAgQIECBA&#10;gAABAgQIECBAgAABAgQIECBAgAABAgQIECBAgAABAgQIECBAgAABAgQIECBAgAABAgQIECBA4NgC&#10;a87DAy7n89ApCBAgQIAAAQIECBAgQIAAAQIECBAgQIAAAQIECBAgQIAAAQIECBAgQIDATIE0c9w2&#10;AQIECBAgQIAAAQIECBAgQIAAAQIECBAgQIAAAQIECBAgQIAAAQIECBAgQIAAAQIECBAgQIAAAQIE&#10;CBAgQIAAAQIECBAgQIAAAQIECBAgQIAAAQIECBAgQIAAAQIECBAgQIAAAQIECBAgQIAAAQIECBD4&#10;N4G1lPDTXmvIAgECBAgQIECAAAECBAgQIECAAAECBAgQIECAAAECBAgQIECAAAECBAgQIECAAAEC&#10;BAgQIECAAAECBAgQIECAAAECBAgQIECAAAECBAgQIECAAAECBAgQIECAAAECBAgQIECAAAECBAgQ&#10;IECAAAECBAgQIECAAAECBAgQIECAAAECBAgQIECAAAECBAgQIECAAAECBAgQIECAwLEF0s8/L0tK&#10;4RG9tZAFAgQIECBAgAABAgQIECBAgAABAgQIECBAgAABAgQIECBAgAABAgQIECAwWyD+l26zr7FP&#10;gAABAgQIECBAgAABAgQIECBAgAABAgQIECBAgAABAgQIECBAgAABAgQIECBAgAABAgQIECBAgAAB&#10;AgQIECBAgAABAgQIECBAgAABAgQIECBAgAABAgQIECBAgAABAgQIECBAgAABAgQIECBAgAABAgT+&#10;J7CVEiz2WkMWCBAgQIAAAQIECBAgQIAAAQIECBAgQIAAAQIECBAgQIAAAQIECBAgQIAAAQIECBAg&#10;QIAAAQIECBAgQIAAAQIECBAgQIAAAQIECBAgQIAAAQIECBAgQIAAAQIECBAgQIAAAQIECBAgQIAA&#10;AQIECBAgQIAAAQIECBAgQIAAAQIECBAgQIAAAQIECBAgQIAAAQIECBAgQIAAAQIEji3wLKVlzTk8&#10;orcWskCAAAECBAgQIECAAAECBAgQIECAAAECBAgQIECAAAECBAgQIECAAAECBGYLpNkH2CdAgAAB&#10;AgQIECBAgAABAgQIECBAgAABAgQIECBAgAABAgQIECBAgAABAgQIECBAgAABAgQIECBAgAABAgQI&#10;ECBAgAABAgQIECBAgAABAgQIECBAgAABAgQIECBAgAABAgQIECBAgAABAgQIECBAgAABAl8S2EoJ&#10;dX/3bnm4XEInECBAgAABAgQIECBAgAABAgQIECBAgAABAgQIECBAgAABAgQIECBAgAABAgQIECBA&#10;gAABAgQIECBAgAABAgQIECBAgAABAgQIECBAgAABAgQIECBAgAABAgQIECBAgAABAgQIECBAgAAB&#10;AgQIECBAgAABAgQIECBAgAABAgQIECBAgAABAgQIECBAgAABAgQIECBAgAABAgQIHFtgzTk8oLcW&#10;skCAAAECBAgQIECAAAECBAgQIECAAAECBAgQIECAAAECBAgQIECAAAECBGYLpNkH2CdAgAABAgQI&#10;ECBAgAABAgQIECBAgAABAgQIECBAgAABAgQIECBAgAABAgQIECBAgAABAgQIECBAgAABAgQIECBA&#10;gAABAgQIECBAgAABAgQIECBAgAABAgQIECBAgAABAgQIECBAgAABAgQIECBAgAABAl8SWEuJ9b4v&#10;/bffYicRIECAAAECBAgQIECAAAECBAgQIECAAAECBAgQIECAAAECBAgQIECAAAECBAgQIECAAAEC&#10;BAgQIECAAAECBAgQIECAAAECBAgQIECAAAECBAgQIECAAAECBAgQIECAAAECBAgQIECAAAECBAgQ&#10;IECAAAECBAgQIECAAAECBAgQIECAAAECBAgQIECAAAECBAgQIECAAAECBAgcWmDNOdzfz+eQBQIE&#10;CBAgQIAAAQIECBAgQIAAAQIECBAgQIAAAQIECBAgQIAAAQIECBAgMFsgzT7APgECBAgQIECAAAEC&#10;BAgQIECAAAECBAgQIECAAAECBAgQIECAAAECBAgQIECAAAECBAgQIECAAAECBAgQIECAAAECBAgQ&#10;IECAAAECBAgQIECAAAECBAgQIECAAAECBAgQIECAAAECBAgQIECAAAECBAgQ+JLAVspQ77UOnYIA&#10;AQIECBAgQIAAAQIECBAgQIAAAQIECBAgQIAAAQIECBAgQIAAAQIECBAgQIAAAQIECBAgQIAAAQIE&#10;CBAgQIAAAQIECBAgQIAAAQIECBAgQIAAAQIECBAgQIAAAQIECBAgQIAAAQIECBAgQIAAAQIECBAg&#10;QIAAAQIECBAgQIAAAQIECBAgQIAAAQIECBAgQIAAAQIECBAgQOC4AmvO4fjeWsgCAQIECBAgQIAA&#10;AQIECBAgQIAAAQIECBAgQIAAAQIECBAgQIAAAQIECBCYLZBmH2CfAAECBAgQIECAAAECBAgQIECA&#10;AAECBAgQIECAAAECBAgQIECAAAECBAgQIECAAAECBAgQIECAAAECBAgQIECAAAECBAgQIECAAAEC&#10;BAgQIECAAAECBAgQIECAAAECBAgQIECAAAECBAgQIECAAAECBAh8SWArZah7rUOnIECAAAECBAgQ&#10;IECAAAECBAgQIECAAAECBAgQIECAAAECBAgQIECAAAECBAgQIECAAAECBAgQIECAAAECBAgQIECA&#10;AAECBAgQIECAAAECBAgQIECAAAECBAgQIECAAAECBAgQIECAAAECBAgQIECAAAECBAgQIECAAAEC&#10;BAgQIECAAAECBAgQIECAAAECBAgQIECAAAECBAgQOK5AOp3C8b21kAUCBAgQIECAAAECBAgQIECA&#10;AAECBAgQIECAAAECBAgQIECAAAECBAgQIDBbIM0+wD4BAgQIECBAgAABAgQIECBAgAABAgQIECBA&#10;gAABAgQIECBAgAABAgQIECBAgAABAgQIECBAgAABAgQIECBAgAABAgQIECBAgAABAgQIECBAgAAB&#10;AgQIECBAgAABAgQIECBAgAABAgQIECBAgAABAgQIEPiSwPrrr0O91zp0CgIECBAgQIAAAQIECBAg&#10;QIAAAQIECBAgQIAAAQIECBAgQIAAAQIECBAgQIAAAQIECBAgQIAAAQIECBAgQIAAAQIECBAgQIAA&#10;AQIECBAgQIAAAQIECBAgQIAAAQIECBAgQIAAAQIECBAgQIAAAQIECBAgQIAAAQIECBAgQIAAAQIE&#10;CBAgQIAAAQIECBAgQIAAAQIECBAgQIAAgeMKrDmH43trIQsECBAgQIAAAQIECBAgQIAAAQIECBAg&#10;QIAAAQIECBAgQIAAAQIECBAgQGC2QJp9gH0CBAgQIECAAAECBAgQIECAAAECBAgQIECAAAECBAgQ&#10;IECAAAECBAgQIECAAAECBAgQIECAAAECBAgQIECAAAECBAgQIECAAAECBAgQIECAAAECBAgQIECA&#10;AAECBAgQIECAAAECBAgQIECAAAECBAgQIPAlgfT8+ZJevAg/7bWGLBAgQIAAAQIECBAgQIAAAQIE&#10;CBAgQIAAAQIECBAgQIAAAQIECBAgQIAAAQIECBAgQIAAAQIECBAgQIAAAQIECBAgQIAAAQIECBAg&#10;QIAAAQIECBAgQIAAAQIECBAgQIAAAQIECBAgQIAAAQIECBAgQIAAAQIECBAgQIAAAQIECBAgQIAA&#10;AQIECBAgQIAAAQIECBAgQIAAAQIECBxbYM05PODy4cPycLmETiBAgAABAgQIECBAgAABAgQIECBA&#10;gAABAgQIECBAgAABAgQIECBAgAABAjMF0sxx2wQIECBAgAABAgQIECBAgAABAgQIECBAgAABAgQI&#10;ECBAgAABAgQIECBAgAABAgQIECBAgAABAgQIECBAgAABAgQIECBAgAABAgQIECBAgAABAgQIECBA&#10;gAABAgQIECBAgAABAgQIECBAgAABAgQIECBA4GsCaynh515ryAIBAgQIECBAgAABAgQIECBAgAAB&#10;AgQIECBAgAABAgQIECBAgAABAgQIECBAgAABAgQIECBAgAABAgQIECBAgAABAgQIECBAgAABAgQI&#10;ECBAgAABAgQIECBAgAABAgQIECBAgAABAgQIECBAgAABAgQIECBAgAABAgQIECBAgAABAgQIECBA&#10;gAABAgQIECBAgAABAgQIECBAgMCxBdac4wMul6W3FjuJAAECBAgQIECAAAECBAgQIECAAAECBAgQ&#10;IECAAAECBAgQIECAAAECBAhMFEgTt00TIECAAAECBAgQIECAAAECBAgQIECAAAECBAgQIECAAAEC&#10;BAgQIECAAAECBAgQIECAAAECBAgQIECAAAECBAgQIECAAAECBAgQIECAAAECBAgQIECAAAECBAgQ&#10;IECAAAECBAgQIECAAAECBAgQIECAAIGvCmylhN/3WkMWCBAgQIAAAQIECBAgQIAAAQIECBAgQIAA&#10;AQIECBAgQIAAAQIECBAgQIAAAQIECBAgQIAAAQIECBAgQIAAAQIECBAgQIAAAQIECBAgQIAAAQIE&#10;CBAgQIAAAQIECBAgQIAAAQIECBAgQIAAAQIECBAgQIAAAQIECBAgQIAAAQIECBAgQIAAAQIECBAg&#10;QIAAAQIECBAgQIAAAQIEji2wnk7DA3prQ6cgQIAAAQIECBAgQIAAAQIECBAgQIAAAQIECBAgQIAA&#10;AQIECBAgQIAAAQKzBNKsYbsECBAgQIAAAQIECBAgQIAAAQIECBAgQIAAAQIECBAgQIAAAQIECBAg&#10;QIAAAQIECBAgQIAAAQIECBAgQIAAAQIECBAgQIAAAQIECBAgQIAAAQIECBAgQIAAAQIECBAgQIAA&#10;AQIECBAgQIAAAQIECBAgQOBbAlsp4ZO91pAFAgQIECBAgAABAgQIECBAgAABAgQIECBAgAABAgQI&#10;ECBAgAABAgQIECBAgAABAgQIECBAgAABAgQIECBAgAABAgQIECBAgAABAgQIECBAgAABAgQIECBA&#10;gAABAgQIECBAgAABAgQIECBAgAABAgQIECBAgAABAgQIECBAgAABAgQIECBAgAABAgQIECBAgAAB&#10;AgQIECBAgACBYwusOQ8P6K0NnYIAAQIECBAgQIAAAQIECBAgQIAAAQIECBAgQIAAAQIECBAgQIAA&#10;AQIECMwSSLOG7RIgQIAAAQIECBAgQIAAAQIECBAgQIAAAQIECBAgQIAAAQIECBAgQIAAAQIECBAg&#10;QIAAAQIECBAgQIAAAQIECBAgQIAAAQIECBAgQIAAAQIECBAgQIAAAQIECBAgQIAAAQIECBAgQIAA&#10;AQIECBAgQIAAgW8JrKWET3qtIQsECBAgQIAAAQIECBAgQIAAAQIECBAgQIAAAQIECBAgQIAAAQIE&#10;CBAgQIAAAQIECBAgQIAAAQIECBAgQIAAAQIECBAgQIAAAQIECBAgQIAAAQIECBAgQIAAAQIECBAg&#10;QIAAAQIECBAgQIAAAQIECBAgQIAAAQIECBAgQIAAAQIECBAgQIAAAQIECBAgQIAAAQIECBAgQIAA&#10;AQLHFlhzHh5wOZ+HTkGAAAECBAgQIECAAAECBAgQIECAAAECBAgQIECAAAECBAgQIECAAAECBGYJ&#10;pFnDdgkQIECAAAECBAgQIECAAAECBAgQIECAAAECBAgQIECAAAECBAgQIECAAAECBAgQIECAAAEC&#10;BAgQIECAAAECBAgQIECAAAECBAgQIECAAAECBAgQIECAAAECBAgQIECAAAECBAgQIECAAAECBAgQ&#10;IECAwLcEtlLCJ7215WHfQycQIECAAAECBAgQIECAAAECBAgQIECAAAECBAgQIECAAAECBAgQIECA&#10;AAECBAgQIECAAAECBAgQIECAAAECBAgQIECAAAECBAgQIECAAAECBAgQIECAAAECBAgQIECAAAEC&#10;BAgQIECAAAECBAgQIECAAAECBAgQIECAAAECBAgQIECAAAECBAgQIECAAAECBAgQIECAAAECBAgc&#10;V2B9+XI4vrc2dAoCBAgQIECAAAECBAgQIECAAAECBAgQIECAAAECBAgQIECAAAECBAgQIDBLIM0a&#10;tkuAAAECBAgQIECAAAECBAgQIECAAAECBAgQIECAAAECBAgQIECAAAECBAgQIECAAAECBAgQIECA&#10;AAECBAgQIECAAAECBAgQIECAAAECBAgQIECAAAECBAgQIECAAAECBAgQIECAAAECBAgQIECAAAEC&#10;BL4lsJUSP7lclv72bewkAgQIECBAgAABAgQIECBAgAABAgQIECBAgAABAgQIECBAgAABAgQIECBA&#10;gAABAgQIECBAgAABAgQIECBAgAABAgQIECBAgAABAgQIECBAgAABAgQIECBAgAABAgQIECBAgAAB&#10;AgQIECBAgAABAgQIECBAgAABAgQIECBAgAABAgQIECBAgAABAgQIECBAgAABAgQIECBAgACBwwo8&#10;u7tb0osX4f7eWsgCAQIECBAgQIAAAQIECBAgQIAAAQIECBAgQIAAAQIECBAgQIAAAQIECBCYKZBm&#10;jtsmQIAAAQIECBAgQIAAAQIECBAgQIAAAQIECBAgQIAAAQIECBAgQIAAAQIECBAgQIAAAQIECBAg&#10;QIAAAQIECBAgQIAAAQIECBAgQIAAAQIECBAgQIAAAQIECBAgQIAAAQIECBAgQIAAAQIECBAgQIAA&#10;AQJfE1hLGX7eax06BQECBAgQIECAAAECBAgQIECAAAECBAgQIECAAAECBAgQIECAAAECBAgQIECA&#10;AAECBAgQIECAAAECBAgQIECAAAECBAgQIECAAAECBAgQIECAAAECBAgQIECAAAECBAgQIECAAAEC&#10;BAgQIECAAAECBAgQIECAAAECBAgQIECAAAECBAgQIECAAAECBAgQIECAAAECBAgQIECAwHEF1pzD&#10;8b21kAUCBAgQIECAAAECBAgQIECAAAECBAgQIECAAAECBAgQIECAAAECBAgQIDBTIM0ct02AAAEC&#10;BAgQIECAAAECBAgQIECAAAECBAgQIECAAAECBAgQIECAAAECBAgQIECAAAECBAgQIECAAAECBAgQ&#10;IECAAAECBAgQIECAAAECBAgQIECAAAECBAgQIECAAAECBAgQIECAAAECBAgQIECAAAECBL4msJUy&#10;/LzXOnQKAgQIECBAgAABAgQIECBAgAABAgQIECBAgAABAgQIECBAgAABAgQIECBAgAABAgQIECBA&#10;gAABAgQIECBAgAABAgQIECBAgAABAgQIECBAgAABAgQIECBAgAABAgQIECBAgAABAgQIECBAgAAB&#10;AgQIECBAgAABAgQIECBAgAABAgQIECBAgAABAgQIECBAgAABAgQIECBAgACB4wqsOYfj+/kcskCA&#10;AAECBAgQIECAAAECBAgQIECAAAECBAgQIECAAAECBAgQIECAAAECBGYKpJnjtgkQIECAAAECBAgQ&#10;IECAAAECBAgQIECAAAECBAgQIECAAAECBAgQIECAAAECBAgQIECAAAECBAgQIECAAAECBAgQIECA&#10;AAECBAgQIECAAAECBAgQIECAAAECBAgQIECAAAECBAgQIECAAAECBAgQIECAwNcEttevh597rUOn&#10;IECAAAECBAgQIECAAAECBAgQIECAAAECBAgQIECAAAECBAgQIECAAAECBAgQIECAAAECBAgQIECA&#10;AAECBAgQIECAAAECBAgQIECAAAECBAgQIECAAAECBAgQIECAAAECBAgQIECAAAECBAgQIECAAAEC&#10;BAgQIECAAAECBAgQIECAAAECBAgQIECAAAECBAgQIECAAAECBAgQOK7AmnM4vrcWskCAAAECBAgQ&#10;IECAAAECBAgQIECAAAECBAgQIECAAAECBAgQIECAAAECBGYKpJnjtgkQIECAAAECBAgQIECAAAEC&#10;BAgQIECAAAECBAgQIECAAAECBAgQIECAAAECBAgQIECAAAECBAgQIECAAAECBAgQIECAAAECBAgQ&#10;IECAAAECBAgQIECAAAECBAgQIECAAAECBAgQIECAAAECBAgQIECAwNcEnt3dLel0Cp/stYYsECBA&#10;gAABAgQIECBAgAABAgQIECBAgAABAgQIECBAgAABAgQIECBAgAABAgQIECBAgAABAgQIECBAgAAB&#10;AgQIECBAgAABAgQIECBAgAABAgQIECBAgAABAgQIECBAgAABAgQIECBAgAABAgQIECBAgAABAgQI&#10;ECBAgAABAgQIECBAgAABAgQIECBAgAABAgQIECBAgAABAgQIHFsgnU7hAb21kAUCBAgQIECAAAEC&#10;BAgQIECAAAECBAgQIECAAAECBAgQIECAAAECBAgQIDBTIM0ct02AAAECBAgQIECAAAECBAgQIECA&#10;AAECBAgQIECAAAECBAgQIECAAAECBAgQIECAAAECBAgQIECAAAECBAgQIECAAAECBAgQIECAAAEC&#10;BAgQIECAAAECBAgQIECAAAECBAgQIECAAAECBAgQIECAAAECBL4lsJUSPtlrDVkgQIAAAQIECBAg&#10;QIAAAQIECBAgQIAAAQIECBAgQIAAAQIECBAgQIAAAQIECBAgQIAAAQIECBAgQIAAAQIECBAgQIAA&#10;AQIECBAgQIAAAQIECBAgQIAAAQIECBAgQIAAAQIECBAgQIAAAQIECBAgQIAAAQIECBAgQIAAAQIE&#10;CBAgQIAAAQIECBAgQIAAAQIECBAgQIAAAQIECBA4tsCac3hAby1kgQABAgQIECBAgAABAgQIECBA&#10;gAABAgQIECBAgAABAgQIECBAgAABAgQIzBRIM8dtEyBAgAABAgQIECBAgAABAgQIECBAgAABAgQI&#10;ECBAgAABAgQIECBAgAABAgQIECBAgAABAgQIECBAgAABAgQIECBAgAABAgQIECBAgAABAgQIECBA&#10;gAABAgQIECBAgAABAgQIECBAgAABAgQIECBAgACBbwlspYRPeq0hCwQIECBAgAABAgQIECBAgAAB&#10;AgQIECBAgAABAgQIECBAgAABAgQIECBAgAABAgQIECBAgAABAgQIECBAgAABAgQIECBAgAABAgQI&#10;ECBAgAABAgQIECBAgAABAgQIECBAgAABAgQIECBAgAABAgQIECBAgAABAgQIECBAgAABAgQIECBA&#10;gAABAgQIECBAgAABAgQIECBAgAABAscWWHMOD+h//BGyQIAAAQIECBAgQIAAAQIECBAgQIAAAQIE&#10;CBAgQIAAAQIECBAgQIAAAQIEZgqkmeO2CRAgQIAAAQIECBAgQIAAAQIECBAgQIAAAQIECBAgQIAA&#10;AQIECBAgQIAAAQIECBAgQIAAAQIECBAgQIAAAQIECBAgQIAAAQIECBAgQIAAAQIECBAgQIAAAQIE&#10;CBAgQIAAAQIECBAgQIAAAQIECBAgQIDAtwTWUsIne60hCwQIECBAgAABAgQIECBAgAABAgQIECBA&#10;gAABAgQIECBAgAABAgQIECBAgAABAgQIECBAgAABAgQIECBAgAABAgQIECBAgAABAgQIECBAgAAB&#10;AgQIECBAgAABAgQIECBAgAABAgQIECBAgAABAgQIECBAgAABAgQIECBAgAABAgQIECBAgAABAgQI&#10;ECBAgAABAgQIECBAgAABAscWWHOOD7i/X/r797GTCBAgQIAAAQIECBAgQIAAAQIECBAgQIAAAQIE&#10;CBAgQIAAAQIECBAgQIDAJIE0adcsAQIECBAgQIAAAQIECBAgQIAAAQIECBAgQIAAAQIECBAgQIAA&#10;AQIECBAgQIAAAQIECBAgQIAAAQIECBAgQIAAAQIECBAgQIAAAQIECBAgQIAAAQIECBAgQIAAAQIE&#10;CBAgQIAAAQIECBAgQIAAAQIECBB4lMBWSvhurzVkgQABAgQIECBAgAABAgQIECBAgAABAgQIECBA&#10;gAABAgQIECBAgAABAgQIECBAgAABAgQIECBAgAABAgQIECBAgAABAgQIECBAgAABAgQIECBAgAAB&#10;AgQIECBAgAABAgQIECBAgAABAgQIECBAgAABAgQIECBAgAABAgQIECBAgAABAgQIECBAgAABAgQI&#10;ECBAgAABAgQIECBA4NgC6+k0PKC3NnQKAgQIECBAgAABAgQIECBAgAABAgQIECBAgAABAgQIECBA&#10;gAABAgQIECAwQyDNGLVJgAABAgQIECBAgAABAgQIECBAgAABAgQIECBAgAABAgQIECBAgAABAgQI&#10;ECBAgAABAgQIECBAgAABAgQIECBAgAABAgQIECBAgAABAgQIECBAgAABAgQIECBAgAABAgQIECBA&#10;gAABAgQIECBAgAABAgQeK7CVEj69/P778vDpU+gEAgQIECBAgAABAgQIECBAgAABAgQIECBAgAAB&#10;AgQIECBAgAABAgQIECBAgAABAgQIECBAgAABAgQIECBAgAABAgQIECBAgAABAgQIECBAgAABAgQI&#10;ECBAgAABAgQIECBAgAABAgQIECBAgAABAgQIECBAgAABAgQIECBAgAABAgQIECBAgAABAgQIECBA&#10;gAABAgQIECBAgACB4wqsOQ/H99aGTkGAAAECBAgQIECAAAECBAgQIECAAAECBAgQIECAAAECBAgQ&#10;IECAAAECBGYIpBmjNgkQIECAAAECBAgQIECAAAECBAgQIECAAAECBAgQIECAAAECBAgQIECAAAEC&#10;BAgQIECAAAECBAgQIECAAAECBAgQIECAAAECBAgQIECAAAECBAgQIECAAAECBAgQIECAAAECBAgQ&#10;IECAAAECBAgQIECAwGMF1lKGT/dah05BgAABAgQIECBAgAABAgQIECBAgAABAgQIECBAgAABAgQI&#10;ECBAgAABAgQIECBAgAABAgQIECBAgAABAgQIECBAgAABAgQIECBAgAABAgQIECBAgAABAgQIECBA&#10;gAABAgQIECBAgAABAgQIECBAgAABAgQIECBAgAABAgQIECBAgAABAgQIECBAgAABAgQIECBAgAAB&#10;AgQIECBwTIE15+Hwfj4PnYIAAQIECBAgQIAAAQIECBAgQIAAAQIECBAgQIAAAQIECBAgQIAAAQIE&#10;CMwQSDNGbRIgQIAAAQIECBAgQIAAAQIECBAgQIAAAQIECBAgQIAAAQIECBAgQIAAAQIECBAgQIAA&#10;AQIECBAgQIAAAQIECBAgQIAAAQIECBAgQIAAAQIECBAgQIAAAQIECBAgQIAAAQIECBAgQIAAAQIE&#10;CBAgQIAAgccKbKUMn+61Dp2CAAECBAgQIECAAAECBAgQIECAAAECBAgQIECAAAECBAgQIECAAAEC&#10;BAgQIECAAAECBAgQIECAAAECBAgQIECAAAECBAgQIECAAAECBAgQIECAAAECBAgQIECAAAECBAgQ&#10;IECAAAECBAgQIECAAAECBAgQIECAAAECBAgQIECAAAECBAgQIECAAAECBAgQIECAAAECBAgQIEDg&#10;mAJrzsPhl9aGTkGAAAECBAgQIECAAAECBAgQIECAAAECBAgQIECAAAECBAgQIECAAAECBGYIpBmj&#10;NgkQIECAAAECBAgQIECAAAECBAgQIECAAAECBAgQIECAAAECBAgQIECAAAECBAgQIECAAAECBAgQ&#10;IECAAAECBAgQIECAAAECBAgQIECAAAECBAgQIECAAAECBAgQIECAAAECBAgQIECAAAECBAgQIECA&#10;wGMFtlKGT3utQ6cgQIAAAQIECBAgQIAAAQIECBAgQIAAAQIECBAgQIAAAQIECBAgQIAAAQIECBAg&#10;QIAAAQIECBAgQIAAAQIECBAgQIAAAQIECBAgQIAAAQIECBAgQIAAAQIECBAgQIAAAQIECBAgQIAA&#10;AQIECBAgQIAAAQIECBAgQIAAAQIECBAgQIAAAQIECBAgQIAAAQIECBAgQIAAAQIECBA4pkB6/nxZ&#10;7u7C8b21kAUCBAgQIECAAAECBAgQIECAAAECBAgQIECAAAECBAgQIECAAAECBAgQIDBLIM0atkuA&#10;AAECBAgQIECAAAECBAgQIECAAAECBAgQIECAAAECBAgQIECAAAECBAgQIECAAAECBAgQIECAAAEC&#10;BAgQIECAAAECBAgQIECAAAECBAgQIECAAAECBAgQIECAAAECBAgQIECAAAECBAgQIECAAAECBB4j&#10;sL56tSwp/t/t7LU+5p/6hgABAgQIECBAgAABAgQIECBAgAABAgQIECBAgAABAgQIECBAgAABAgQI&#10;ECBAgAABAgQIECBAgAABAgQIECBAgAABAgQIECBAgAABAgQIECBAgAABAgQIECBAgAABAgQIECBA&#10;gAABAgQIECBAgAABAgQIECBAgAABAgQIECBAgAABAgQIECBAgAABAgQIECBAgAABAgQIECBA4CAC&#10;26tX4dLeWsgCAQIECBAgQIAAAQIECBAgQIAAAQIECBAgQIAAAQIECBAgQIAAAQIECBCYJZBmDdsl&#10;QIAAAQIECBAgQIAAAQIECBAgQIAAAQIECBAgQIAAAQIECBAgQIAAAQIECBAgQIAAAQIECBAgQIAA&#10;AQIECBAgQIAAAQIECBAgQIAAAQIECBAgQIAAAQIECBAgQIAAAQIECBAgQIAAAQIECBAgQIAAAQKP&#10;EXi2bcv6yy/h073WkAUCBAgQIECAAAECBAgQIECAAAECBAgQIECAAAECBAgQIECAAAECBAgQIECA&#10;AAECBAgQIECAAAECBAgQIECAAAECBAgQIECAAAECBAgQIECAAAECBAgQIECAAAECBAgQIECAAAEC&#10;BAgQIECAAAECBAgQIECAAAECBAgQIECAAAECBAgQIECAAAECBAgQIECAAAECBAgQIECAAIFjC6w5&#10;hwf08zlkgQABAgQIECBAgAABAgQIECBAgAABAgQIECBAgAABAgQIECBAgAABAgQIzBJIs4btEiBA&#10;gAABAgQIECBAgAABAgQIECBAgAABAgQIECBAgAABAgQIECBAgAABAgQIECBAgAABAgQIECBAgAAB&#10;AgQIECBAgAABAgQIECBAgAABAgQIECBAgAABAgQIECBAgAABAgQIECBAgAABAgQIECBAgACBxwps&#10;pYRPe60hCwQIECBAgAABAgQIECBAgAABAgQIECBAgAABAgQIECBAgAABAgQIECBAgAABAgQIECBA&#10;gAABAgQIECBAgAABAgQIECBAgAABAgQIECBAgAABAgQIECBAgAABAgQIECBAgAABAgQIECBAgAAB&#10;AgQIECBAgAABAgQIECBAgAABAgQIECBAgAABAgQIECBAgAABAgQIECBAgAABAscWWHMOD+ithSwQ&#10;IECAAAECBAgQIECAAAECBBMvePMAAEAASURBVAgQIECAAAECBAgQIECAAAECBAgQIECAAIFZAmnW&#10;sF0CBAgQIECAAAECBAgQIECAAAECBAgQIECAAAECBAgQIECAAAECBAgQIECAAAECBAgQIECAAAEC&#10;BAgQIECAAAECBAgQIECAAAECBAgQIECAAAECBAgQIECAAAECBAgQIECAAAECBAgQIECAAAECBAgQ&#10;IPBYgbWU8Olea8gCAQIECBAgQIAAAQIECBAgQIAAAQIECBAgQIAAAQIECBAgQIAAAQIECBAgQIAA&#10;AQIECBAgQIAAAQIECBAgQIAAAQIECBAgQIAAAQIECBAgQIAAAQIECBAgQIAAAQIECBAgQIAAAQIE&#10;CBAgQIAAAQIECBAgQIAAAQIECBAgQIAAAQIECBAgQIAAAQIECBAgQIAAAQIECBAgQIDAsQXS6RQe&#10;0FsLWSBAgAABAgQIECBAgAABAgQIECBAgAABAgQIECBAgAABAgQIECBAgAABArME0qxhuwQIECBA&#10;gAABAgQIECBAgAABAgQIECBAgAABAgQIECBAgAABAgQIECBAgAABAgQIECBAgAABAgQIECBAgAAB&#10;AgQIECBAgAABAgQIECBAgAABAgQIECBAgAABAgQIECBAgAABAgQIECBAgAABAgQIECBA4LECWynh&#10;073WkAUCBAgQIECAAAECBAgQIECAAAECBAgQIECAAAECBAgQIECAAAECBAgQIECAAAECBAgQIECA&#10;AAECBAgQIECAAAECBAgQIECAAAECBAgQIECAAAECBAgQIECAAAECBAgQIECAAAECBAgQIECAAAEC&#10;BAgQIECAAAECBAgQIECAAAECBAgQIECAAAECBAgQIECAAAECBAgQIECAAIFjC6w5hwf01kIWCBAg&#10;QIAAAQIECBAgQIAAAQIECBAgQIAAAQIECBAgQIAAAQIECBAgQIDALIE0a9guAQIECBAgQIAAAQIE&#10;CBAgQIAAAQIECBAgQIAAAQIECBAgQIAAAQIECBAgQIAAAQIECBAgQIAAAQIECBAgQIAAAQIECBAg&#10;QIAAAQIECBAgQIAAAQIECBAgQIAAAQIECBAgQIAAAQIECBAgQIAAAQIECBB4rMBWSvi01xqyQIAA&#10;AQIECBAgQIAAAQIECBAgQIAAAQIECBAgQIAAAQIECBAgQIAAAQIECBAgQIAAAQIECBAgQIAAAQIE&#10;CBAgQIAAAQIECBAgQIAAAQIECBAgQIAAAQIECBAgQIAAAQIECBAgQIAAAQIECBAgQIAAAQIECBAg&#10;QIAAAQIECBAgQIAAAQIECBAgQIAAAQIECBAgQIAAAQIECBAgcGyBNefwgH4+hywQIECAAAECBAgQ&#10;IECAAAECBAgQIECAAAECBAgQIECAAAECBAgQIECAAIFZAmnWsF0CBAgQIECAAAECBAgQIECAAAEC&#10;BAgQIECAAAECBAgQIECAAAECBAgQIECAAAECBAgQIECAAAECBAgQIECAAAECBAgQIECAAAECBAgQ&#10;IECAAAECBAgQIECAAAECBAgQIECAAAECBAgQIECAAAECBAgQIPBYgbWU8Onlw4fl8vFj6AQCBAgQ&#10;IECAAAECBAgQIECAAAECBAgQIECAAAECBAgQIECAAAECBAgQIECAAAECBAgQIECAAAECBAgQIECA&#10;AAECBAgQIECAAAECBAgQIECAAAECBAgQIECAAAECBAgQIECAAAECBAgQIECAAAECBAgQIECAAAEC&#10;BAgQIECAAAECBAgQIECAAAECBAgQIECAAAECBAgQIECAAIHjCqw5h+Mf/vxzebi/D51AgAABAgQI&#10;ECBAgAABAgQIECBAgAABAgQIECBAgAABAgQIECBAgAABAgRmCKQZozYJECBAgAABAgQIECBAgAAB&#10;AgQIECBAgAABAgQIECBAgAABAgQIECBAgAABAgQIECBAgAABAgQIECBAgAABAgQIECBAgAABAgQI&#10;ECBAgAABAgQIECBAgAABAgQIECBAgAABAgQIECBAgAABAgQIECBAgMD3CGylDJ/vtQ6dggABAgQI&#10;ECBAgAABAgQIECBAgAABAgQIECBAgAABAgQIECBAgAABAgQIECBAgAABAgQIECBAgAABAgQIECBA&#10;gAABAgQIECBAgAABAgQIECBAgAABAgQIECBAgAABAgQIECBAgAABAgQIECBAgAABAgQIECBAgAAB&#10;AgQIECBAgAABAgQIECBAgAABAgQIECBAgAABAgQIECBA4JgC6+k0HL6/ezd0CgIECBAgQIAAAQIE&#10;CBAgQIAAAQIECBAgQIAAAQIECBAgQIAAAQIECBAg8NQC6akH7REgQIAAAQIECBAgQIAAAQIECBAg&#10;QIAAAQIECBAgQIAAAQIECBAgQIAAAQIECBAgQIAAAQIECBAgQIAAAQIECBAgQIAAAQIECBAgQIAA&#10;AQIECBAgQIAAAQIECBAgQIAAAQIECBAgQIAAAQIECBAgQIAAge8V2EoZ/kmvdegUBAgQIECAAAEC&#10;BAgQIECAAAECBAgQIECAAAECBAgQIECAAAECBAgQIECAAAECBAgQIECAAAECBAgQIECAAAECBAgQ&#10;IECAAAECBAgQIECAAAECBAgQIECAAAECBAgQIECAAAECBAgQIECAAAECBAgQIECAAAECBAgQIECA&#10;AAECBAgQIECAAAECBAgQIECAAAECBAgQIECAAAECxxRYcx4O760NnYIAAQIECBAgQIAAAQIECBAg&#10;QIAAAQIECBAgQIAAAQIECBAgQIAAAQIECDy1QHrqQXsECBAgQIAAAQIECBAgQIAAAQIECBAgQIAA&#10;AQIECBAgQIAAAQIECBAgQIAAAQIECBAgQIAAAQIECBAgQIAAAQIECBAgQIAAAQIECBAgQIAAAQIE&#10;CBAgQIAAAQIECBAgQIAAAQIECBAgQIAAAQIECBAgQOB7BdZShn+y1zp0CgIECBAgQIAAAQIECBAg&#10;QIAAAQIECBAgQIAAAQIECBAgQIAAAQIECBAgQIAAAQIECBAgQIAAAQIECBAgQIAAAQIECBAgQIAA&#10;AQIECBAgQIAAAQIECBAgQIAAAQIECBAgQIAAAQIECBAgQIAAAQIECBAgQIAAAQIECBAgQIAAAQIE&#10;CBAgQIAAAQIECBAgQIAAAQIECBAgQIAAgWMKrDkPh/fzeegUBAgQIECAAAECBAgQIECAAAECBAgQ&#10;IECAAAECBAgQIECAAAECBAgQIEDgqQXSUw/aI0CAAAECBAgQIECAAAECBAgQIECAAAECBAgQIECA&#10;AAECBAgQIECAAAECBAgQIECAAAECBAgQIECAAAECBAgQIECAAAECBAgQIECAAAECBAgQIECAAAEC&#10;BAgQIECAAAECBAgQIECAAAECBAgQIECAAAEC3yuw5rws2xb+2V5ryAIBAgQIECBAgAABAgQIECBA&#10;gAABAgQIECBAgAABAgQIECBAgAABAgQIECBAgAABAgQIECBAgAABAgQIECBAgAABAgQIECBAgAAB&#10;AgQIECBAgAABAgQIECBAgAABAgQIECBAgAABAgQIECBAgAABAgQIECBAgAABAgQIECBAgAABAgQI&#10;ECBAgAABAgQIECBAgAABAgQIECBAgMBxBdach+MvrQ2dggABAgQIECBAgAABAgQIECBAgAABAgQI&#10;ECBAgAABAgQIECBAgAABAgQIPLVAeupBewQIECBAgAABAgQIECBAgAABAgQIECBAgAABAgQIECBA&#10;gAABAgQIECBAgAABAgQIECBAgAABAgQIECBAgAABAgQIECBAgAABAgQIECBAgAABAgQIECBAgAAB&#10;AgQIECBAgAABAgQIECBAgAABAgQIECBA4HsFnqW0rK9fh3/Waw1ZIECAAAECBAgQIECAAAECBAgQ&#10;IECAAAECBAgQIECAAAECBAgQIECAAAECBAgQIECAAAECBAgQIECAAAECBAgQIECAAAECBAgQIECA&#10;AAECBAgQIECAAAECBAgQIECAAAECBAgQIECAAAECBAgQIECAAAECBP7Drh21uG2sYQDWjrQJpdDu&#10;STyUGguam/7/f7QFGZMySpsUAm0iec+57MfcnOzaYwRPIZD3JZr383NdAgQIECBAgAABAgQIECBA&#10;gAABAgQIECBAgAABAgQIECBAgAABAgS2K5B+/LHrUgo/YC0lZIEAAQIECBAgQIAAAQIECBAgQIAA&#10;AQIECBAgQIAAAQIECBAgQIAAAQIECNxCIP7fbbe4wCYBAgQIECBAgAABAgQIECBAgAABAgQIECBA&#10;gAABAgQIECBAgAABAgQIECBAgAABAgQIECBAgAABAgQIECBAgAABAgQIECBAgAABAgQIECBAgAAB&#10;AgQIECBAgAABAgQIECBAgAABAgQIECBAgAABAgQIEPg/BIb9Pvyr5XQKWSBAgAABAgQIECBAgAAB&#10;AgQIECBAgAABAgQIECBAgAABAgQIECBAgAABAgQIECBAgAABAgQIECBAgAABAgQIECBAgAABAgQI&#10;ECBAgAABAgQIECBAgAABAgQIECBAgAABAgQIECBAgAABAgQIECBAgAABAgQIECBAgAABAgQIECBA&#10;gAABAgQIECBAgAABAgQIECBAgAABAgQIENiuwF1KXZ9z+AFrKSELBAgQIECAAAECBAgQIECAAAEC&#10;BAgQIECAAAECBAgQIECAAAECBAgQIEDgFgLpFqM2CRAgQIAAAQIECBAgQIAAAQIECBAgQIAAAQIE&#10;CBAgQIAAAQIECBAgQIAAAQIECBAgQIAAAQIECBAgQIAAAQIECBAgQIAAAQIECBAgQIAAAQIECBAg&#10;QIAAAQIECBAgQIAAAQIECBAgQIAAAQIECBAgQIDAtwoM+334ZDmdQhYIECBAgAABAgQIECBAgAAB&#10;AgQIECBAgAABAgQIECBAgAABAgQIECBAgAABAgQIECBAgAABAgQIECBAgAABAgQIECBAgAABAgQI&#10;ECBAgAABAgQIECBAgAABAgQIECBAgAABAgQIECBAgAABAgQIECBAgAABAgQIECBAgAABAgQIECBA&#10;gAABAgQIECBAgAABAgQIECBAgAABAgS2LdDnHH7AOs8hCwQIECBAgAABAgQIECBAgAABAgQIECBA&#10;gAABAgQIECBAgAABAgQIECBA4BYC6RajNgkQIECAAAECBAgQIECAAAECBAgQIECAAAECBAgQIECA&#10;AAECBAgQIECAAAECBAgQIECAAAECBAgQIECAAAECBAgQIECAAAECBAgQIECAAAECBAgQIECAAAEC&#10;BAgQIECAAAECBAgQIECAAAECBAgQIECAwLcK9Pt9+GQ9nUIWCBAgQIAAAQIECBAgQIAAAQIECBAg&#10;QIAAAQIECBAgQIAAAQIECBAgQIAAAQIECBAgQIAAAQIECBAgQIAAAQIECBAgQIAAAQIECBAgQIAA&#10;AQIECBAgQIAAAQIECBAgQIAAAQIECBAgQIAAAQIECBAgQIAAAQIECBAgQIAAAQIECBAgQIAAAQIE&#10;CBAgQIAAAQIECBAgQIAAAQIEti3Q5xx+wFpKyAIBAgQIECBAgAABAgQIECBAgAABAgQIECBAgAAB&#10;AgQIECBAgAABAgQIELiFQLrFqE0CBAgQIECAAAECBAgQIECAAAECBAgQIECAAAECBAgQIECAAAEC&#10;BAgQIECAAAECBAgQIECAAAECBAgQIECAAAECBAgQIECAAAECBAgQIECAAAECBAgQIECAAAECBAgQ&#10;IECAAAECBAgQIECAAAECBAgQIPCtAsN+Hz5ZTqeQBQIECBAgQIAAAQIECBAgQIAAAQIECBAgQIAA&#10;AQIECBAgQIAAAQIECBAgQIAAAQIECBAgQIAAAQIECBAgQIAAAQIECBAgQIAAAQIECBAgQIAAAQIE&#10;CBAgQIAAAQIECBAgQIAAAQIECBAgQIAAAQIECBAgQIAAAQIECBAgQIAAAQIECBAgQIAAAQIECBAg&#10;QIAAAQIECBAgQIAAgW0L9Ltd+AFrKSELBAgQIECAAAECBAgQIECAAAECBAgQIECAAAECBAgQIECA&#10;AAECBAgQIEDgFgLpFqM2CRAgQIAAAQIECBAgQIAAAQIECBAgQIAAAQIECBAgQIAAAQIECBAgQIAA&#10;AQIECBAgQIAAAQIECBAgQIAAAQIECBAgQIAAAQIECBAgQIAAAQIECBAgQIAAAQIECBAgQIAAAQIE&#10;CBAgQIAAAQIECBAgQIDAtwoM+3345Onz5+7811+hEwgQIECAAAECBAgQIECAAAECBAgQIECAAAEC&#10;BAgQIECAAAECBAgQIECAAAECBAgQIECAAAECBAgQIECAAAECBAgQIECAAAECBAgQIECAAAECBAgQ&#10;IECAAAECBAgQIECAAAECBAgQIECAAAECBAgQIECAAAECBAgQIECAAAECBAgQIECAAAECBAgQIECA&#10;AAECBAgQIECAAAECBLYrkHIOx6+lhCwQIECAAAECBAgQIECAAAECBAgQIECAAAECBAgQIECAAAEC&#10;BAgQIECAAIFbCKRbjNokQIAAAQIECBAgQIAAAQIECBAgQIAAAQIECBAgQIAAAQIECBAgQIAAAQIE&#10;CBAgQIAAAQIECBAgQIAAAQIECBAgQIAAAQIECBAgQIAAAQIECBAgQIAAAQIECBAgQIAAAQIECBAg&#10;QIAAAQIECBAgQIAAAQLfKtDv99Uny+lUdQoCBAgQIECAAAECBAgQIECAAAECBAgQIECAAAECBAgQ&#10;IECAAAECBAgQIECAAAECBAgQIECAAAECBAgQIECAAAECBAgQIECAAAECBAgQIECAAAECBAgQIECA&#10;AAECBAgQIECAAAECBAgQIECAAAECBAgQIECAAAECBAgQIECAAAECBAgQIECAAAECBAgQIECAAAEC&#10;BAgQIECAAIFtCvQ5h8PXeQ5ZIECAAAECBAgQIECAAAECBAgQIECAAAECBAgQIECAAAECBAgQIECA&#10;AAECtxBItxi1SYAAAQIECBAgQIAAAQIECBAgQIAAAQIECBAgQIAAAQIECBAgQIAAAQIECBAgQIAA&#10;AQIECBAgQIAAAQIECBAgQIAAAQIECBAgQIAAAQIECBAgQIAAAQIECBAgQIAAAQIECBAgQIAAAQIE&#10;CBAgQIAAAQIEvlVg2O+rT5bTqeoUBAgQIECAAAECBAgQIECAAAECBAgQIECAAAECBAgQIECAAAEC&#10;BAgQIECAAAECBAgQIECAAAECBAgQIECAAAECBAgQIECAAAECBAgQIECAAAECBAgQIECAAAECBAgQ&#10;IECAAAECBAgQIECAAAECBAgQIECAAAECBAgQIECAAAECBAgQIECAAAECBAgQIECAAAECBAgQIECA&#10;AAEC2xTocw6Hnz9+7J7O59AJBAgQIECAAAECBAgQIECAAAECBAgQIECAAAECBAgQIECAAAECBAgQ&#10;IECgtUBqPWiPAAECBAgQIECAAAECBAgQIECAAAECBAgQIECAAAECBAgQIECAAAECBAgQIECAAAEC&#10;BAgQIECAAAECBAgQIECAAAECBAgQIECAAAECBAgQIECAAAECBAgQIECAAAECBAgQIECAAAECBAgQ&#10;IECAAAECBAg8R2DY76vP1tOp6hQECBAgQIAAAQIECBAgQIAAAQIECBAgQIAAAQIECBAgQIAAAQIE&#10;CBAgQIAAAQIECBAgQIAAAQIECBAgQIAAAQIECBAgQIAAAQIECBAgQIAAAQIECBAgQIAAAQIECBAg&#10;QIAAAQIECBAgQIAAAQIECBAgQIAAAQIECBAgQIAAAQIECBAgQIAAAQIECBAgQIAAAQIECBAgQIAA&#10;AQLbFOh3u3j4+dytpcROIkCAAAECBAgQIECAAAECBAgQIECAAAECBAgQIECAAAECBAgQIECAAAEC&#10;jQVS4z1zBAgQIECAAAECBAgQIECAAAECBAgQIECAAAECBAgQIECAAAECBAgQIECAAAECBAgQIECA&#10;AAECBAgQIECAAAECBAgQIECAAAECBAgQIECAAAECBAgQIECAAAECBAgQIECAAAECBAgQIECAAAEC&#10;BAgQIEDgWQL927dd9+pV+HY5nUIWCBAgQIAAAQIECBAgQIAAAQIECBAgQIAAAQIECBAgQIAAAQIE&#10;CBAgQIAAAQIECBAgQIAAAQIECBAgQIAAAQIECBAgQIAAAQIECBAgQIAAAQIECBAgQIAAAQIECBAg&#10;QIAAAQIECBAgQIAAAQIECBAgQIAAAQIECBAgQIAAAQIECBAgQIAAAQIECBAgQIAAAQIECBAgQIAA&#10;AQIEtivQ51wdv5ZSdQoCBAgQIECAAAECBAgQIECAAAECBAgQIECAAAECBAgQIECAAAECBAgQINBS&#10;ILUcs0WAAAECBAgQIECAAAECBAgQIECAAAECBAgQIECAAAECBAgQIECAAAECBAgQIECAAAECBAgQ&#10;IECAAAECBAgQIECAAAECBAgQIECAAAECBAgQIECAAAECBAgQIECAAAECBAgQIECAAAECBAgQIECA&#10;AAECBF4iMOz34fPldApZIECAAAECBAgQIECAAAECBAgQIECAAAECBAgQIECAAAECBAgQIECAAAEC&#10;BAgQIECAAAECBAgQIECAAAECBAgQIECAAAECBAgQIECAAAECBAgQIECAAAECBAgQIECAAAECBAgQ&#10;IECAAAECBAgQIECAAAECBAgQIECAAAECBAgQIECAAAECBAgQIECAAAECBAgQIECAAAECBAgQ2K5A&#10;n3N1/DrPVacgQIAAAQIECBAgQIAAAQIECBAgQIAAAQIECBAgQIAAAQIECBAgQIAAAQItBVLLMVsE&#10;CBAgQIAAAQIECBAgQIAAAQIECBAgQIAAAQIECBAgQIAAAQIECBAgQIAAAQIECBAgQIAAAQIECBAg&#10;QIAAAQIECBAgQIAAAQIECBAgQIAAAQIECBAgQIAAAQIECBAgQIAAAQIECBAgQIAAAQIECBAgQOAl&#10;AsN+Hz5fT6eQBQIECBAgQIAAAQIECBAgQIAAAQIECBAgQIAAAQIECBAgQIAAAQIECBAgQIAAAQIE&#10;CBAgQIAAAQIECBAgQIAAAQIECBAgQIAAAQIECBAgQIAAAQIECBAgQIAAAQIECBAgQIAAAQIECBAg&#10;QIAAAQIECBAgQIAAAQIECBAgQIAAAQIECBAgQIAAAQIECBAgQIAAAQIECBAgQIAAge0K9DlXx59L&#10;qToFAQIECBAgQIAAAQIECBAgQIAAAQIECBAgQIAAAQIECBAgQIAAAQIECBBoKZBajtkiQIAAAQIE&#10;CBAgQIAAAQIECBAgQIAAAQIECBAgQIAAAQIECBAgQIAAAQIECBAgQIAAAQIECBAgQIAAAQIECBAg&#10;QIAAAQIECBAgQIAAAQIECBAgQIAAAQIECBAgQIAAAQIECBAgQIAAAQIECBAgQIAAAQIvEej3+/D5&#10;cjqFLBAgQIAAAQIECBAgQIAAAQIECBAgQIAAAQIECBAgQIAAAQIECBAgQIAAAQIECBAgQIAAAQIE&#10;CBAgQIAAAQIECBAgQIAAAQIECBAgQIAAAQIECBAgQIAAAQIECBAgQIAAAQIECBAgQIAAAQIECBAg&#10;QIAAAQIECBAgQIAAAQIECBAgQIAAAQIECBAgQIAAAQIECBAgQIAAAQIECGxXoH/zpjp+LaXqFAQI&#10;ECBAgAABAgQIECBAgAABAgQIECBAgAABAgQIECBAgAABAgQIECBAoKVAajlmiwABAgQIECBAgAAB&#10;AgQIECBAgAABAgQIECBAgAABAgQIECBAgAABAgQIECBAgAABAgQIECBAgAABAgQIECBAgAABAgQI&#10;ECBAgAABAgQIECBAgAABAgQIECBAgAABAgQIECBAgAABAgQIECBAgAABAgQIvERg2O/D518fH0MW&#10;CBAgQIAAAQIECBAgQIAAAQIECBAgQIAAAQIECBAgQIAAAQIECBAgQIAAAQIECBAgQIAAAQIECBAg&#10;QIAAAQIECBAgQIAAAQIECBAgQIAAAQIECBAgQIAAAQIECBAgQIAAAQIECBAgQIAAAQIECBAgQIAA&#10;AQIECBAgQIAAAQIECBAgQIAAAQIECBAgQIAAAQIECBAgQIAAAQIEtitw9+pVlx4ewg9YSwlZIECA&#10;AAECBAgQIECAAAECBAgQIECAAAECBAgQIECAAAECBAgQIECAAAECrQVS60F7BAgQIECAAAECBAgQ&#10;IECAAAECBAgQIECAAAECBAgQIECAAAECBAgQIECAAAECBAgQIECAAAECBAgQIECAAAECBAgQIECA&#10;AAECBAgQIECAAAECBAgQIECAAAECBAgQIECAAAECBAgQIECAAAECBAgQIEDguQL3v/4aPl3fv++e&#10;1jV0AgECBAgQIECAAAECBAgQIECAAAECBAgQIECAAAECBAgQIECAAAECBAgQIECAAAECBAgQIECA&#10;AAECBAgQIECAAAECBAgQIECAAAECBAgQIECAAAECBAgQIECAAAECBAgQIECAAAECBAgQIECAAAEC&#10;BAgQIECAAAECBAgQIECAAAECBAgQIECAAAECBAgQIECAAAECBAgQIECAwHYF+pzD8es8hywQIECA&#10;AAECBAgQIECAAAECBAgQIECAAAECBAgQIECAAAECBAgQIECAAIHWAqn1oD0CBAgQIECAAAECBAgQ&#10;IECAAAECBAgQIECAAAECBAgQIECAAAECBAgQIECAAAECBAgQIECAAAECBAgQIECAAAECBAgQIECA&#10;AAECBAgQIECAAAECBAgQIECAAAECBAgQIECAAAECBAgQIECAAAECBAgQIPBcgWEc46fnc7f89lvs&#10;JAIECBAgQIAAAQIECBAgQIAAAQIECBAgQIAAAQIECBAgQIAAAQIECBAgQIAAAQIECBAgQIAAAQIE&#10;CBAgQIAAAQIECBAgQIAAAQIECBAgQIAAAQIECBAgQIAAAQIECBAgQIAAAQIECBAgQIAAAQIECBAg&#10;QIAAAQIECBAgQIAAAQIECBAgQIAAAQIECBAgQIAAAQIECBAgQIAAgc0K9DmH29dSQhYIECBAgAAB&#10;AgQIECBAgAABAgQIECBAgAABAgQIECBAgAABAgQIECBAgEBrgdR60B4BAgQIECBAgAABAgQIECBA&#10;gAABAgQIECBAgAABAgQIECBAgAABAgQIECBAgAABAgQIECBAgAABAgQIECBAgAABAgQIECBAgAAB&#10;AgQIECBAgAABAgQIECBAgAABAgQIECBAgAABAgQIECBAgAABAgQIEHiuwP04Vp8ux2PVKQgQIECA&#10;AAECBAgQIECAAAECBAgQIECAAAECBAgQIECAAAECBAgQIECAAAECBAgQIECAAAECBAgQIECAAAEC&#10;BAgQIECAAAECBAgQIECAAAECBAgQIECAAAECBAgQIECAAAECBAgQIECAAAECBAgQIECAAAECBAgQ&#10;IECAAAECBAgQIECAAAECBAgQIECAAAECBAgQIECAAAECBLYp0O924fC1lJAFAgQIECBAgAABAgQI&#10;ECBAgAABAgQIECBAgAABAgQIECBAgAABAgQIECDQWiC1HrRHgAABAgQIECBAgAABAgQIECBAgAAB&#10;AgQIECBAgAABAgQIECBAgAABAgQIECBAgAABAgQIECBAgAABAgQIECBAgAABAgQIECBAgAABAgQI&#10;ECBAgAABAgQIECBAgAABAgQIECBAgAABAgQIECBAgAABAgSeKzAcDtWnyzRVnYIAAQIECBAgQIAA&#10;AQIECBAgQIAAAQIECBAgQIAAAQIECBAgQIAAAQIECBAgQIAAAQIECBAgQIAAAQIECBAgQIAAAQIE&#10;CBAgQIAAAQIECBAgQIAAAQIECBAgQIAAAQIECBAgQIAAAQIECBAgQIAAAQIECBAgQIAAAQIECBAg&#10;QIAAAQIECBAgQIAAAQIECBAgQIAAAQIECBAgQGCbAinncPhaSsgCAQIECBAgQIAAAQIECBAgQIAA&#10;AQIECBAgQIAAAQIECBAgQIAAAQIECBBoLZBaD9ojQIAAAQIECBAgQIAAAQIECBAgQIAAAQIECBAg&#10;QIAAAQIECBAgQIAAAQIECBAgQIAAAQIECBAgQIAAAQIECBAgQIAAAQIECBAgQIAAAQIECBAgQIAA&#10;AQIECBAgQIAAAQIECBAgQIAAAQIECBAgQIAAAQLPFUhv33bdMITPv05TyAIBAgQIECBAgAABAgQI&#10;ECBAgAABAgQIECBAgAABAgQIECBAgAABAgQIECBAgAABAgQIECBAgAABAgQIECBAgAABAgQIECBA&#10;gAABAgQIECBAgAABAgQIECBAgAABAgQIECBAgAABAgQIECBAgAABAgQIECBAgAABAgQIECBAgAAB&#10;AgQIECBAgAABAgQIECBAgAABAgQIECBAgMB2Bfqcw/HrPIcsECBAgAABAgQIECBAgAABAgQIECBA&#10;gAABAgQIECBAgAABAgQIECBAgACB1gKp9aA9AgQIECBAgAABAgQIECBAgAABAgQIECBAgAABAgQI&#10;ECBAgAABAgQIECBAgAABAgQIECBAgAABAgQIECBAgAABAgQIECBAgAABAgQIECBAgAABAgQIECBA&#10;gAABAgQIECBAgAABAgQIECBAgAABAgQIECDwXIG7lLr7X34Jny/HY8gCAQIECBAgQIAAAQIECBAg&#10;QIAAAQIECBAgQIAAAQIECBAgQIAAAQIECBAgQIAAAQIECBAgQIAAAQIECBAgQIAAAQIECBAgQIAA&#10;AQIECBAgQIAAAQIECBAgQIAAAQIECBAgQIAAAQIECBAgQIAAAQIECBAgQIAAAQIECBAgQIAAAQIE&#10;CBAgQIAAAQIECBAgQIAAAQIECBAgQIDAdgX6nMPx64cPIQsECBAgQIAAAQIECBAgQIAAAQIECBAg&#10;QIAAAQIECBAgQIAAAQIECBAgQKC1QGo9aI8AAQIECBAgQIAAAQIECBAgQIAAAQIECBAgQIAAAQIE&#10;CBAgQIAAAQIECBAgQIAAAQIECBAgQIAAAQIECBAgQIAAAQIECBAgQIAAAQIECBAgQIAAAQIECBAg&#10;QIAAAQIECBAgQIAAAQIECBAgQIAAAQIECLxEYDgcwufLNIUsECBAgAABAgQIECBAgAABAgQIECBA&#10;gAABAgQIECBAgAABAgQIECBAgAABAgQIECBAgAABAgQIECBAgAABAgQIECBAgAABAgQIECBAgAAB&#10;AgQIECBAgAABAgQIECBAgAABAgQIECBAgAABAgQIECBAgAABAgQIECBAgAABAgQIECBAgAABAgQI&#10;ECBAgAABAgQIECBAgAABAgQIbFeg3+3i8V++dOvHj7GTCBAgQIAAAQIECBAgQIAAAQIECBAgQIAA&#10;AQIECBAgQIAAAQIECBAgQIBAQ4HUcMsUAQIECBAgQIAAAQIECBAgQIAAAQIECBAgQIAAAQIECBAg&#10;QIAAAQIECBAgQIAAAQIECBAgQIAAAQIECBAgQIAAAQIECBAgQIAAAQIECBAgQIAAAQIECBAgQIAA&#10;AQIECBAgQIAAAQIECBAgQIAAAQIECBB4scAwjuGNZZpCFggQIECAAAECBAgQIECAAAECBAgQIECA&#10;AAECBAgQIECAAAECBAgQIECAAAECBAgQIECAAAECBAgQIECAAAECBAgQIECAAAECBAgQIECAAAEC&#10;BAgQIECAAAECBAgQIECAAAECBAgQIECAAAECBAgQIECAAAECBAgQIECAAAECBAgQIECAAAECBAgQ&#10;IECAAAECBAgQIECAAAECBLYr0OdcHb+WUnUKAgQIECBAgAABAgQIECBAgAABAgQIECBAgAABAgQI&#10;ECBAgAABAgQIECDQSiC1GrJDgAABAgQIECBAgAABAgQIECBAgAABAgQIECBAgAABAgQIECBAgAAB&#10;AgQIECBAgAABAgQIECBAgAABAgQIECBAgAABAgQIECBAgAABAgQIECBAgAABAgQIECBAgAABAgQI&#10;ECBAgAABAgQIECBAgAABAgQuITCMY3hmOR5DFggQIECAAAECBAgQIECAAAECBAgQIECAAAECBAgQ&#10;IECAAAECBAgQIECAAAECBAgQIECAAAECBAgQIECAAAECBAgQIECAAAECBAgQIECAAAECBAgQIECA&#10;AAECBAgQIECAAAECBAgQIECAAAECBAgQIECAAAECBAgQIECAAAECBAgQIECAAAECBAgQIECAAAEC&#10;BAgQIECAAAECBLYr0OdcHb/Oc9UpCBAgQIAAAQIECBAgQIAAAQIECBAgQIAAAQIECBAgQIAAAQIE&#10;CBAgQIBAK4HUasgOAQIECBAgQIAAAQIECBAgQIAAAQIECBAgQIAAAQIECBAgQIAAAQIECBAgQIAA&#10;AQIECBAgQIAAAQIECBAgQIAAAQIECBAgQIAAAQIECBAgQIAAAQIECBAgQIAAAQIECBAgQIAAAQIE&#10;CBAgQIAAAQIECBC4hMBwOIRnzh8+dE/LEjqBAAECBAgQIECAAAECBAgQIECAAAECBAgQIECAAAEC&#10;BAgQIECAAAECBAgQIECAAAECBAgQIECAAAECBAgQIECAAAECBAgQIECAAAECBAgQIECAAAECBAgQ&#10;IECAAAECBAgQIECAAAECBAgQIECAAAECBAgQIECAAAECBAgQIECAAAECBAgQIECAAAECBAgQIECA&#10;AAECBAgQIEBgmwJ9ztXhaylVpyBAgAABAgQIECBAgAABAgQIECBAgAABAgQIECBAgAABAgQIECBA&#10;gAABAq0EUqshOwQIECBAgAABAgQIECBAgAABAgQIECBAgAABAgQIECBAgAABAgQIECBAgAABAgQI&#10;ECBAgAABAgQIECBAgAABAgQIECBAgAABAgQIECBAgAABAgQIECBAgAABAgQIECBAgAABAgQIECBA&#10;gAABAgQIECBA4BICwzjGZ56euq+Pj7GTCBAgQIAAAQIECBAgQIAAAQIECBAgQIAAAQIECBAgQIAA&#10;AQIECBAgQIAAAQIECBAgQIAAAQIECBAgQIAAAQIECBAgQIAAAQIECBAgQIAAAQIECBAgQIAAAQIE&#10;CBAgQIAAAQIECBAgQIAAAQIECBAgQIAAAQIECBAgQIAAAQIECBAgQIAAAQIECBAgQIAAAQIECBAg&#10;QIAAAQIENinQ73bV3edSqk5BgAABAgQIECBAgAABAgQIECBAgAABAgQIECBAgAABAgQIECBAgAAB&#10;AgRaCaRWQ3YIECBAgAABAgQIECBAgAABAgQIECBAgAABAgQIECBAgAABAgQIECBAgAABAgQIECBA&#10;gAABAgQIECBAgAABAgQIECBAgAABAgQIECBAgAABAgQIECBAgAABAgQIECBAgAABAgQIECBAgAAB&#10;AgQIECBAgMAlBIZxrJ5ZjseqUxAgQIAAAQIECBAgQIAAAQIECBAgQIAAAQIECBAgQIAAAQIECBAg&#10;QIAAAQIECBAgQIAAAQIECBAgQIAAAQIECBAgQIAAAQIECBAgQIAAAQIECBAgQIAAAQIECBAgQIAA&#10;AQIECBAgQIAAAQIECBAgQIAAAQIECBAgQIAAAQIECBAgQIAAAQIECBAgQIAAAQIECBAgQIAAAQIE&#10;CGxPIH3/fde9fh0OX0sJWSBAgAABAgQIECBAgAABAgQIECBAgAABAgQIECBAgAABAgQIECBAgAAB&#10;Ai0FUssxWwQIECBAgAABAgQIECBAgAABAgQIECBAgAABAgQIECBAgAABAgQIECBAgAABAgQIECBA&#10;gAABAgQIECBAgAABAgQIECBAgAABAgQIECBAgAABAgQIECBAgAABAgQIECBAgAABAgQIECBAgAAB&#10;AgQIECBA4KUCw+FQPbFMU9UpCBAgQIAAAQIECBAgQIAAAQIECBAgQIAAAQIECBAgQIAAAQIECBAg&#10;QIAAAQIECBAgQIAAAQIECBAgQIAAAQIECBAgQIAAAQIECBAgQIAAAQIECBAgQIAAAQIECBAgQIAA&#10;AQIECBAgQIAAAQIECBAgQIAAAQIECBAgQIAAAQIECBAgQIAAAQIECBAgQIAAAQIECBAgQIAAAQIE&#10;tikw/PRTOHyd55AFAgQIECBAgAABAgQIECBAgAABAgQIECBAgAABAgQIECBAgAABAgQIECDQUiC1&#10;HLNFgAABAgQIECBAgAABAgQIECBAgAABAgQIECBAgAABAgQIECBAgAABAgQIECBAgAABAgQIECBA&#10;gAABAgQIECBAgAABAgQIECBAgAABAgQIECBAgAABAgQIECBAgAABAgQIECBAgAABAgQIECBAgAAB&#10;AgReKpDevOm6+/vwzDJNIQsECBAgQIAAAQIECBAgQIAAAQIECBAgQIAAAQIECBAgQIAAAQIECBAg&#10;QIAAAQIECBAgQIAAAQIECBAgQIAAAQIECBAgQIAAAQIECBAgQIAAAQIECBAgQIAAAQIECBAgQIAA&#10;AQIECBAgQIAAAQIECBAgQIAAAQIECBAgQIAAAQIECBAgQIAAAQIECBAgQIAAAQIECBAgQIAAAQLb&#10;FehzDsevpYQsECBAgAABAgQIECBAgAABAgQIECBAgAABAgQIECBAgAABAgQIECBAgACBlgKp5Zgt&#10;AgQIECBAgAABAgQIECBAgAABAgQIECBAgAABAgQIECBAgAABAgQIECBAgAABAgQIECBAgAABAgQI&#10;ECBAgAABAgQIECBAgAABAgQIECBAgAABAgQIECBAgAABAgQIECBAgAABAgQIECBAgAABAgQIECDw&#10;UoG7u7vu/t278MxyPIYsECBAgAABAgQIECBAgAABAgQIECBAgAABAgQIECBAgAABAgQIECBAgAAB&#10;AgQIECBAgAABAgQIECBAgAABAgQIECBAgAABAgQIECBAgAABAgQIECBAgAABAgQIECBAgAABAgQI&#10;ECBAgAABAgQIECBAgAABAgQIECBAgAABAgQIECBAgAABAgQIECBAgAABAgQIECBAgAABAgQIbFeg&#10;3+3C8WspIQsECBAgQIAAAQIECBAgQIAAAQIECBAgQIAAAQIECBAgQIAAAQIECBAgQKClQGo5ZosA&#10;AQIECBAgQIAAAQIECBAgQIAAAQIECBAgQIAAAQIECBAgQIAAAQIECBAgQIAAAQIECBAgQIAAAQIE&#10;CBAgQIAAAQIECBAgQIAAAQIECBAgQIAAAQIECBAgQIAAAQIECBAgQIAAAQIECBAgQIAAAQIECFxC&#10;YBjH8MwyTSELBAgQIECAAAECBAgQIECAAAECBAgQIECAAAECBAgQIECAAAECBAgQIECAAAECBAgQ&#10;IECAAAECBAgQIECAAAECBAgQIECAAAECBAgQIECAAAECBAgQIECAAAECBAgQIECAAAECBAgQIECA&#10;AAECBAgQIECAAAECBAgQIECAAAECBAgQIECAAAECBAgQIECAAAECBAgQIECAAAEC2xVIOYfj11JC&#10;FggQIECAAAECBAgQIECAAAECBAgQIECAAAECBAgQIECAAAECBAgQIECAQEuB1HLMFgECBAgQIECA&#10;AAECBAgQIECAAAECBAgQIECAAAECBAgQIECAAAECBAgQIECAAAECBAgQIECAAAECBAgQIECAAAEC&#10;BAgQIECAAAECBAgQIECAAAECBAgQIECAAAECBAgQIECAAAECBAgQIECAAAECBAgQuITAcDiEZ5Zp&#10;ClkgQIAAAQIECBAgQIAAAQIECBAgQIAAAQIECBAgQIAAAQIECBAgQIAAAQIECBAgQIAAAQIECBAg&#10;QIAAAQIECBAgQIAAAQIECBAgQIAAAQIECBAgQIAAAQIECBAgQIAAAQIECBAgQIAAAQIECBAgQIAA&#10;AQIECBAgQIAAAQIECBAgQIAAAQIECBAgQIAAAQIECBAgQIAAAQIECBDYrkCfczh+neeQBQIECBAg&#10;QIAAAQIECBAgQIAAAQIECBAgQIAAAQIECBAgQIAAAQIECBAg0FIgtRyzRYAAAQIECBAgQIAAAQIE&#10;CBAgQIAAAQIECBAgQIAAAQIECBAgQIAAAQIECBAgQIAAAQIECBAgQIAAAQIECBAgQIAAAQIECBAg&#10;QIAAAQIECBAgQIAAAQIECBAgQIAAAQIECBAgQIAAAQIECBAgQIAAAQIELiEwjGN4ZpmmkAUCBAgQ&#10;IECAAAECBAgQIECAAAECBAgQIECAAAECBAgQIECAAAECBAgQIECAAAECBAgQIECAAAECBAgQIECA&#10;AAECBAgQIECAAAECBAgQIECAAAECBAgQIECAAAECBAgQIECAAAECBAgQIECAAAECBAgQIECAAAEC&#10;BAgQIECAAAECBAgQIECAAAECBAgQIECAAAECBAgQIECAAIHtCvQ5h+PXUkIWCBAgQIAAAQIECBAg&#10;QIAAAQIECBAgQIAAAQIECBAgQIAAAQIECBAgQIBAS4HUcswWAQIECBAgQIAAAQIECBAgQIAAAQIE&#10;CBAgQIAAAQIECBAgQIAAAQIECBAgQIAAAQIECBAgQIAAAQIECBAgQIAAAQIECBAgQIAAAQIECBAg&#10;QIAAAQIECBAgQIAAAQIECBAgQIAAAQIECBAgQIAAAQIECBC4hMAwjuGZ859/dk9fvoROIECAAAEC&#10;BAgQIECAAAECBAgQIECAAAECBAgQIECAAAECBAgQIECAAAECBAgQIECAAAECBAgQIECAAAECBAgQ&#10;IECAAAECBAgQIECAAAECBAgQIECAAAECBAgQIECAAAECBAgQIECAAAECBAgQIECAAAECBAgQIECA&#10;AAECBAgQIECAAAECBAgQIECAAAECBAgQIECAAAECBAgQ2KZAv9uFw58+f+6e/vkndAIBAgQIECBA&#10;gAABAgQIECBAgAABAgQIECBAgAABAgQIECBAgAABAgQIEGglkFoN2SFAgAABAgQIECBAgAABAgQI&#10;ECBAgAABAgQIECBAgAABAgQIECBAgAABAgQIECBAgAABAgQIECBAgAABAgQIECBAgAABAgQIECBA&#10;gAABAgQIECBAgAABAgQIECBAgAABAgQIECBAgAABAgQIECBAgAABApcSGA6H6qmvj49VpyBAgAAB&#10;AgQIECBAgAABAgQIECBAgAABAgQIECBAgAABAgQIECBAgAABAgQIECBAgAABAgQIECBAgAABAgQI&#10;ECBAgAABAgQIECBAgAABAgQIECBAgAABAgQIECBAgAABAgQIECBAgAABAgQIECBAgAABAgQIECBA&#10;gAABAgQIECBAgAABAgQIECBAgAABAgQIECBAgAABAgQIENieQJ9zdfTy++9VpyBAgAABAgQIECBA&#10;gAABAgQIECBAgAABAgQIECBAgAABAgQIECBAgAABAi0EUosRGwQIECBAgAABAgQIECBAgAABAgQI&#10;ECBAgAABAgQIECBAgAABAgQIECBAgAABAgQIECBAgAABAgQIECBAgAABAgQIECBAgAABAgQIECBA&#10;gAABAgQIECBAgAABAgQIECBAgAABAgQIECBAgAABAgQIECBA4JICwzhWzy3TVHUKAgQIECBAgAAB&#10;AgQIECBAgAABAgQIECBAgAABAgQIECBAgAABAgQIECBAgAABAgQIECBAgAABAgQIECBAgAABAgQI&#10;ECBAgAABAgQIECBAgAABAgQIECBAgAABAgQIECBAgAABAgQIECBAgAABAgQIECBAgAABAgQIECBA&#10;gAABAgQIECBAgAABAgQIECBAgAABAgQIECBAgACB7Qn0OVdHr/NcdQoCBAgQIECAAAECBAgQIECA&#10;AAECBAgQIECAAAECBAgQIECAAAECBAgQINBCILUYsUGAAAECBAgQIECAAAECBAgQIECAAAECBAgQ&#10;IECAAAECBAgQIECAAAECBAgQIECAAAECBAgQIECAAAECBAgQIECAAAECBAgQIECAAAECBAgQIECA&#10;AAECBAgQIECAAAECBAgQIECAAAECBAgQIECAAAECBC4pMIxj9dxyPFadggABAgQIECBAgAABAgQI&#10;ECBAgAABAgQIECBAgAABAgQIECBAgAABAgQIECBAgAABAgQIECBAgAABAgQIECBAgAABAgQIECBA&#10;gAABAgQIECBAgAABAgQIECBAgAABAgQIECBAgAABAgQIECBAgAABAgQIECBAgAABAgQIECBAgAAB&#10;AgQIECBAgAABAgQIECBAgAABAgQIECBAYHsCfc7V0WspVacgQIAAAQIECBAgQIAAAQIECBAgQIAA&#10;AQIECBAgQIAAAQIECBAgQIAAAQItBFKLERsECBAgQIAAAQIECBAgQIAAAQIECBAgQIAAAQIECBAg&#10;QIAAAQIECBAgQIAAAQIECBAgQIAAAQIECBAgQIAAAQIECBAgQIAAAQIECBAgQIAAAQIECBAgQIAA&#10;AQIECBAgQIAAAQIECBAgQIAAAQIECBAgQOCSAv3DQ9e9fh2eXKYpZIEAAQIECBAgQIAAAQIECBAg&#10;QIAAAQIECBAgQIAAAQIECBAgQIAAAQIECBAgQIAAAQIECBAgQIAAAQIECBAgQIAAAQIECBAgQIAA&#10;AQIECBAgQIAAAQIECBAgQIAAAQIECBAgQIAAAQIECBAgQIAAAQIECBAgQIAAAQIECBAgQIAAAQIE&#10;CBAgQIAAAQIECBAgQIAAAQIECBAgQGCbAv1uVx1+LqXqFAQIECBAgAABAgQIECBAgAABAgQIECBA&#10;gAABAgQIECBAgAABAgQIECBAoIVAajFigwABAgQIECBAgAABAgQIECBAgAABAgQIECBAgAABAgQI&#10;ECBAgAABAgQIECBAgAABAgQIECBAgAABAgQIECBAgAABAgQIECBAgAABAgQIECBAgAABAgQIECBA&#10;gAABAgQIECBAgAABAgQIECBAgAABAgQIXFrg/t278OQyTSELBAgQIECAAAECBAgQIECAAAECBAgQ&#10;IECAAAECBAgQIECAAAECBAgQIECAAAECBAgQIECAAAECBAgQIECAAAECBAgQIECAAAECBAgQIECA&#10;AAECBAgQIECAAAECBAgQIECAAAECBAgQIECAAAECBAgQIECAAAECBAgQIECAAAECBAgQIECAAAEC&#10;BAgQIECAAAECBAgQIECAAAEC2xRI//lP1/V9OH4tJWSBAAECBAgQIECAAAECBAgQIECAAAECBAgQ&#10;IECAAAECBAgQIECAAAECBAi0EkithuwQIECAAAECBAgQIECAAAECBAgQIECAAAECBAgQIECAAAEC&#10;BAgQIECAAAECBAgQIECAAAECBAgQIECAAAECBAgQIECAAAECBAgQIECAAAECBAgQIECAAAECBAgQ&#10;IECAAAECBAgQIECAAAECBAgQIECAAIFLCgzjGJ5bjseQBQIECBAgQIAAAQIECBAgQIAAAQIECBAg&#10;QIAAAQIECBAgQIAAAQIECBAgQIAAAQIECBAgQIAAAQIECBAgQIAAAQIECBAgQIAAAQIECBAgQIAA&#10;AQIECBAgQIAAAQIECBAgQIAAAQIECBAgQIAAAQIECBAgQIAAAQIECBAgQIAAAQIECBAgQIAAAQIE&#10;CBAgQIAAAQIECBAgQIAAgW0K3N3ddf1uF45f5zlkgQABAgQIECBAgAABAgQIECBAgAABAgQIECBA&#10;gAABAgQIECBAgAABAgQItBJIrYbsECBAgAABAgQIECBAgAABAgQIECBAgAABAgQIECBAgAABAgQI&#10;ECBAgAABAgQIECBAgAABAgQIECBAgAABAgQIECBAgAABAgQIECBAgAABAgQIECBAgAABAgQIECBA&#10;gAABAgQIECBAgAABAgQIECBAgACBSwoMh0N4bpmmkAUCBAgQIECAAAECBAgQIECAAAECBAgQIECA&#10;AAECBAgQIECAAAECBAgQIECAAAECBAgQIECAAAECBAgQIECAAAECBAgQIECAAAECBAgQIECAAAEC&#10;BAgQIECAAAECBAgQIECAAAECBAgQIECAAAECBAgQIECAAAECBAgQIECAAAECBAgQIECAAAECBAgQ&#10;IECAAAECBAgQIECAAIHtCvQ5h+PXUkIWCBAgQIAAAQIECBAgQIAAAQIECBAgQIAAAQIECBAgQIAA&#10;AQIECBAgQIBAK4HUasgOAQIECBAgQIAAAQIECBAgQIAAAQIECBAgQIAAAQIECBAgQIAAAQKMh+6M&#10;AABAAElEQVQECBAgQIAAAQIECBAgQIAAAQIECBAgQIAAAQIECBAgQIAAAQIECBAgQIAAAQIECBAg&#10;QIAAAQIECBAgQIAAAQIECBAgQIAAAQIECBC4pMAwjuG5ZZpCFggQIECAAAECBAgQIECAAAECBAgQ&#10;IECAAAECBAgQIECAAAECBAgQIECAAAECBAgQIECAAAECBAgQIECAAAECBAgQIECAAAECBAgQIECA&#10;AAECBAgQIECAAAECBAgQIECAAAECBAgQIECAAAECBAgQIECAAAECBAgQIECAAAECBAgQIECAAAEC&#10;BAgQIECAAAECBAgQIECAAAECBLYr0O924fi1lJAFAgQIECBAgAABAgQIECBAgAABAgQIECBAgAAB&#10;AgQIECBAgAABAgQIECDQSiC1GrJDgAABAgQIECBAgAABAgQIECBAgAABAgQIECBAgAABAgQIECBA&#10;gAABAgQIECBAgAABAgQIECBAgAABAgQIECBAgAABAgQIECBAgAABAgQIECBAgAABAgQIECBAgAAB&#10;AgQIECBAgAABAgQIECBAgAABAgQuKTCMY3ju/OlTd/7779AJBAgQIECAAAECBAgQIECAAAECBAgQ&#10;IECAAAECBAgQIECAAAECBAgQIECAAAECBAgQIECAAAECBAgQIECAAAECBAgQIECAAAECBAgQIECA&#10;AAECBAgQIECAAAECBAgQIECAAAECBAgQIECAAAECBAgQIECAAAECBAgQIECAAAECBAgQIECAAAEC&#10;BAgQIECAAAECBAgQIECAAAEC2xTocw6Hr6WELBAgQIAAAQIECBAgQIAAAQIECBAgQIAAAQIECBAg&#10;QIAAAQIECBAgQIAAgVYCqdWQHQIECBAgQIAAAQIECBAgQIAAAQIECBAgQIAAAQIECBAgQIAAAQIE&#10;CBAgQIAAAQIECBAgQIAAAQIECBAgQIAAAQIECBAgQIAAAQIECBAgQIAAAQIECBAgQIAAAQIECBAg&#10;QIAAAQIECBAgQIAAAQIECBAgcEmB4XConlseH6tOQYAAAQIECBAgQIAAAQIECBAgQIAAAQIECBAg&#10;QIAAAQIECBAgQIAAAQIECBAgQIAAAQIECBAgQIAAAQIECBAgQIAAAQIECBAgQIAAAQIECBAgQIAA&#10;AQIECBAgQIAAAQIECBAgQIAAAQIECBAgQIAAAQIECBAgQIAAAQIECBAgQIAAAQIECBAgQIAAAQIE&#10;CBAgQIAAAQIECBAgsD2BlHM4ep3nkAUCBAgQIECAAAECBAgQIECAAAECBAgQIECAAAECBAgQIECA&#10;AAECBAgQINBKILUaskOAAAECBAgQIECAAAECBAgQIECAAAECBAgQIECAAAECBAgQIECAAAECBAgQ&#10;IECAAAECBAgQIECAAAECBAgQIECAAAECBAgQIECAAAECBAgQIECAAAECBAgQIECAAAECBAgQIECA&#10;AAECBAgQIECAAAECBC4pMIxj9dwyTVWnIECAAAECBAgQIECAAAECBAgQIECAAAECBAgQIECAAAEC&#10;BAgQIECAAAECBAgQIECAAAECBAgQIECAAAECBAgQIECAAAECBAgQIECAAAECBAgQIECAAAECBAgQ&#10;IECAAAECBAgQIECAAAECBAgQIECAAAECBAgQIECAAAECBAgQIECAAAECBAgQIECAAAECBAgQIECA&#10;AAECBAgQ2J5An3M4ei0lZIEAAQIECBAgQIAAAQIECBAgQIAAAQIECBAgQIAAAQIECBAgQIAAAQIE&#10;CLQSSK2G7BAgQIAAAQIECBAgQIAAAQIECBAgQIAAAQIECBAgQIAAAQIECBAgQIAAAQIECBAgQIAA&#10;AQIECBAgQIAAAQIECBAgQIAAAQIECBAgQIAAAQIECBAgQIAAAQIECBAgQIAAAQIECBAgQIAAAQIE&#10;CBAgQIAAgUsK3I9j9dxyPFadggABAgQIECBAgAABAgQIECBAgAABAgQIECBAgAABAgQIECBAgAAB&#10;AgQIECBAgAABAgQIECBAgAABAgQIECBAgAABAgQIECBAgAABAgQIECBAgAABAgQIECBAgAABAgQI&#10;ECBAgAABAgQIECBAgAABAgQIECBAgAABAgQIECBAgAABAgQIECBAgAABAgQIECBAgAABAgQIECBA&#10;YHsC/W4Xjj5//Ng9rWvoBAIECBAgQIAAAQIECBAgQIAAAQIECBAgQIAAAQIECBAgQIAAAQIECBAg&#10;0EIgtRixQYAAAQIECBAgQIAAAQIECBAgQIAAAQIECBAgQIAAAQIECBAgQIAAAQIECBAgQIAAAQIE&#10;CBAgQIAAAQIECBAgQIAAAQIECBAgQIAAAQIECBAgQIAAAQIECBAgQIAAAQIECBAgQIAAAQIECBAg&#10;QIAAAQIELi2Qfvihu/vuu/DsMk0hCwQIECBAgAABAgQIECBAgAABAgQIECBAgAABAgQIECBAgAAB&#10;AgQIECBAgAABAgQIECBAgAABAgQIECBAgAABAgQIECBAgAABAgQIECBAgAABAgQIECBAgAABAgQI&#10;ECBAgAABAgQIECBAgAABAgQIECBAgAABAgQIECBAgAABAgQIECBAgAABAgQIECBAgAABAgQIECBA&#10;gAABAtsU6HOOh5/P3TrPsZMIECBAgAABAgQIECBAgAABAgQIECBAgAABAgQIECBAgAABAgQIECBA&#10;gEADgdRgwwQBAgQIECBAgAABAgQIECBAgAABAgQIECBAgAABAgQIECBAgAABAgQIECBAgAABAgQI&#10;ECBAgAABAgQIECBAgAABAgQIECBAgAABAgQIECBAgAABAgQIECBAgAABAgQIECBAgAABAgQIECBA&#10;gAABAgQIELiKwPDuXXj36zSFLBAgQIAAAQIECBAgQIAAAQIECBAgQIAAAQIECBAgQIAAAQIECBAg&#10;QIAAAQIECBAgQIAAAQIECBAgQIAAAQIECBAgQIAAAQIECBAgQIAAAQIECBAgQIAAAQIECBAgQIAA&#10;AQIECBAgQIAAAQIECBAgQIAAAQIECBAgQIAAAQIECBAgQIAAAQIECBAgQIAAAQIECBAgQIAAAQIE&#10;CGxToM+5Onyd56pTECBAgAABAgQIECBAgAABAgQIECBAgAABAgQIECBAgAABAgQIECBAgACBawuk&#10;aw94nwABAgQIECBAgAABAgQIECBAgAABAgQIECBAgAABAgQIECBAgAABAgQIECBAgAABAgQIECBA&#10;gAABAgQIECBAgAABAgQIECBAgAABAgQIECBAgAABAgQIECBAgAABAgQIECBAgAABAgQIECBAgAAB&#10;AgQIXEvgfhzD08s0hSwQIECAAAECBAgQIECAAAECBAgQIECAAAECBAgQIECAAAECBAgQIECAAAEC&#10;BAgQIECAAAECBAgQIECAAAECBAgQIECAAAECBAgQIECAAAECBAgQIECAAAECBAgQIECAAAECBAgQ&#10;IECAAAECBAgQIECAAAECBAgQIECAAAECBAgQIECAAAECBAgQIECAAAECBAgQIECAAAECBAhsU6DP&#10;uTp8LaXqFAQIECBAgAABAgQIECBAgAABAgQIECBAgAABAgQIECBAgAABAgQIECBA4NoC6doD3idA&#10;gAABAgQIECBAgAABAgQIECBAgAABAgQIECBAgAABAgQIECBAgAABAgQIECBAgAABAgQIECBAgAAB&#10;AgQIECBAgAABAgQIECBAgAABAgQIECBAgAABAgQIECBAgAABAgQIECBAgAABAgQIECBAgAABAtcS&#10;GMYxPL0cjyELBAgQIECAAAECBAgQIECAAAECBAgQIECAAAECBAgQIECAAAECBAgQIECAAAECBAgQ&#10;IECAAAECBAgQIECAAAECBAgQIECAAAECBAgQIECAAAECBAgQIECAAAECBAgQIECAAAECBAgQIECA&#10;AAECBAgQIECAAAECBAgQIECAAAECBAgQIECAAAECBAgQIECAAAECBAgQIECAAAEC2xTod7vq8HMp&#10;VacgQIAAAQIECBAgQIAAAQIECBAgQIAAAQIECBAgQIAAAQIECBAgQIAAAQLXFkjXHvA+AQIECBAg&#10;QIAAAQIECBAgQIAAAQIECBAgQIAAAQIECBAgQIAAAQIECBAgQIAAAQIECBAgQIAAAQIECBAgQIAA&#10;AQIECBAgQIAAAQIECBAgQIAAAQIECBAgQIAAAQIECBAgQIAAAQIECBAgQIAAAQIECBC4lsBwOISn&#10;1/fvQxYIECBAgAABAgQIECBAgAABAgQIECBAgAABAgQIECBAgAABAgQIECBAgAABAgQIECBAgAAB&#10;AgQIECBAgAABAgQIECBAgAABAgQIECBAgAABAgQIECBAgAABAgQIECBAgAABAgQIECBAgAABAgQI&#10;ECBAgAABAgQIECBAgAABAgQIECBAgAABAgQIECBAgAABAgQIECBAgAABAgS2KdDvdtXhaylVpyBA&#10;gAABAgQIECBAgAABAgQIECBAgAABAgQIECBAgAABAgQIECBAgAABAtcWSNce8D4BAgQIECBAgAAB&#10;AgQIECBAgAABAgQIECBAgAABAgQIECBAgAABAgQIECBAgAABAgQIECBAgAABAgQIECBAgAABAgQI&#10;ECBAgAABAgQIECBAgAABAgQIECBAgAABAgQIECBAgAABAgQIECBAgAABAgQIELiWwDCO4enzH390&#10;66dPoRMIECBAgAABAgQIECBAgAABAgQIECBAgAABAgQIECBAgAABAgQIECBAgAABAgQIECBAgAAB&#10;AgQIECBAgAABAgQIECBAgAABAgQIECBAgAABAgQIECBAgAABAgQIECBAgAABAgQIECBAgAABAgQI&#10;ECBAgAABAgQIECBAgAABAgQIECBAgAABAgQIECBAgAABAgQIECBAgAABAgS2J3B3f9+lh4dw+DrP&#10;IQsECBAgQIAAAQIECBAgQIAAAQIECBAgQIAAAQIECBAgQIAAAQIECBAgQKCFQGoxYoMAAQIECBAg&#10;QIAAAQIECBAgQIAAAQIECBAgQIAAAQIECBAgQIAAAQIECBAgQIAAAQIECBAgQIAAAQIECBAgQIAA&#10;AQIECBAgQIAAAQIECBAgQIAAAQIECBAgQIAAAQIECBAgQIAAAQIECBAgQIAAAQIECFxDYBjH6tnl&#10;eKw6BQECBAgQIECAAAECBAgQIECAAAECBAgQIECAAAECBAgQIECAAAECBAgQIECAAAECBAgQIECA&#10;AAECBAgQIECAAAECBAgQIECAAAECBAgQIECAAAECBAgQIECAAAECBAgQIECAAAECBAgQIECAAAEC&#10;BAgQIECAAAECBAgQIECAAAECBAgQIECAAAECBAgQIECAAAECBAgQIECAwPYE+pzD0WspIQsECBAg&#10;QIAAAQIECBAgQIAAAQIECBAgQIAAAQIECBAgQIAAAQIECBAgQKCFQGoxYoMAAQIECBAgQIAAAQIE&#10;CBAgQIAAAQIECBAgQIAAAQIECBAgQIAAAQIECBAgQIAAAQIECBAgQIAAAQIECBAgQIAAAQIECBAg&#10;QIAAAQIECBAgQIAAAQIECBAgQIAAAQIECBAgQIAAAQIECBAgQIAAAQIECFxDYDgcqmeXaao6BQEC&#10;BAgQIECAAAECBAgQIECAAAECBAgQIECAAAECBAgQIECAAAECBAgQIECAAAECBAgQIECAAAECBAgQ&#10;IECAAAECBAgQIECAAAECBAgQIECAAAECBAgQIECAAAECBAgQIECAAAECBAgQIECAAAECBAgQIECA&#10;AAECBAgQIECAAAECBAgQIECAAAECBAgQIECAAAECBAgQIECAwPYE+t0uHL2WErJAgAABAgQIECBA&#10;gAABAgQIECBAgAABAgQIECBAgAABAgQIECBAgAABAgRaCKQWIzYIECBAgAABAgQIECBAgAABAgQI&#10;ECBAgAABAgQIECBAgAABAgQIECBAgAABAgQIECBAgAABAgQIECBAgAABAgQIECBAgAABAgQIECBA&#10;gAABAgQIECBAgAABAgQIECBAgAABAgQIECBAgAABAgQIECBAgMA1BPqff66eXaap6hQECBAgQIAA&#10;AQIECBAgQIAAAQIECBAgQIAAAQIECBAgQIAAAQIECBAgQIAAAQIECBAgQIAAAQIECBAgQIAAAQIE&#10;CBAgQIAAAQIECBAgQIAAAQIECBAgQIAAAQIECBAgQIAAAQIECBAgQIAAAQIECBAgQIAAAQIECBAg&#10;QIAAAQIECBAgQIAAAQIECBAgQIAAAQIECBAgQIAAAQLbE+hzDkevpYQsECBAgAABAgQIECBAgAAB&#10;AgQIECBAgAABAgQIECBAgAABAgQIECBAgACBFgKpxYgNAgQIECBAgAABAgQIECBAgAABAgQIECBA&#10;gAABAgQIECBAgAABAgQIECBAgAABAgQIECBAgAABAgQIECBAgAABAgQIECBAgAABAgQIECBAgAAB&#10;AgQIECBAgAABAgQIECBAgAABAgQIECBAgAABAgQIECBwDYH+4aFL//vz7/+W4/Hf0d8JECBAgAAB&#10;AgQIECBAgAABAgQIECBAgAABAgQIECBAgAABAgQIECBAgAABAgQIECBAgAABAgQIECBAgAABAgQI&#10;ECBAgAABAgQIECBAgAABAgQIECBAgAABAgQIECBAgAABAgQIECBAgAABAgQIECBAgAABAgQIECBA&#10;gAABAgQIECBAgAABAgQIECBAgAABAgQIECBAgAABAgQ2KpByDpev8xyyQIAAAQIECBAgQIAAAQIE&#10;CBAgQIAAAQIECBAgQIAAAQIECBAgQIAAAQIEWgikFiM2CBAgQIAAAQIECBAgQIAAAQIECBAgQIAA&#10;AQIECBAgQIAAAQIECBAgQIAAAQIECBAgQIAAAQIECBAgQIAAAQIECBAgQIAAAQIECBAgQIAAAQIE&#10;CBAgQIAAAQIECBAgQIAAAQIECBAgQIAAAQIE/sve3e24TbVRAPZsO1VRBYIqrqYlW0gTuP8LggxC&#10;NnTAMyqIv5bYzXf8ah9+2UktPYdrSV771XMDJkCAAAECtQS63S5Mz8MQskCAAAECBAgQIECAAAEC&#10;BAgQIECAAAECBAgQIECAAAECBAgQIECAAAECBAgQIECAAAECBAgQIECAAAECBAgQIECAAAECBAgQ&#10;IECAAAECBAgQIECAAAECBAgQIECAAAECBAgQIECAAAECBAgQIECAAAECBAgQIECAAAECBAgQIECA&#10;AAECBAgQIECAAAECBAgQIECAAAECBAgQILBOgbbvw+HLNIUsECBAgAABAgQIECBAgAABAgQIECBA&#10;gAABAgQIECBAgAABAgQIECBAgACBSwikSzziDQIECBAgQIAAAQIECBAgQIAAAQIECBAgQIAAAQIE&#10;CBAgQIAAAQIECBAgQIAAAQIECBAgQIAAAQIECBAgQIAAAQIECBAgQIAAAQIECBAgQIAAAQIECBAg&#10;QIAAAQIECBAgQIAAAQIECBAgQIAAAQIECBAgUEugyzlMz8MQskCAAAECBAgQIECAAAECBAgQIECA&#10;AAECBAgQIECAAAECBAgQIECAAAECBAgQIECAAAECBAgQIECAAAECBAgQIECAAAECBAgQIECAAAEC&#10;BAgQIECAAAECBAgQIECAAAECBAgQIECAAAECBAgQIECAAAECBAgQIECAAAECBAgQIECAAAECBAgQ&#10;IECAAAECBAgQIECAAAECBAgQILBOgXa7DYcvT08hCwQIECBAgAABAgQIECBAgAABAgQIECBAgAAB&#10;AgQIECBAgAABAgQIECBA4BIC6RKPeIMAAQIECBAgQIAAAQIECBAgQIAAAQIECBAgQIAAAQIECBAg&#10;QIAAAQIECBAgQIAAAQIECBAgQIAAAQIECBAgQIAAAQIECBAgQIAAAQIECBAgQIAAAQIECBAgQIAA&#10;AQIECBAgQIAAAQIECBAgQIAAAQIECNQS6HIO0/M4hiwQIECAAAECBAgQIECAAAECBAgQIECAAAEC&#10;BAgQIECAAAECBAgQIECAAAECBAgQIECAAAECBAgQIECAAAECBAgQIECAAAECBAgQIECAAAECBAgQ&#10;IECAAAECBAgQIECAAAECBAgQIECAAAECBAgQIECAAAECBAgQIECAAAECBAgQIECAAAECBAgQIECA&#10;AAECBAgQIECAAAECBAisU6Dt+3j4f/81y++/x04iQIAAAQIECBAgQIAAAQIECBAgQIAAAQIECBAg&#10;QIAAAQIECBAgQIAAAQKVBVLlffMECBAgQIAAAQIECBAgQIAAAQIECBAgQIAAAQIECBAgQIAAAQIE&#10;CBAgQIAAAQIECBAgQIAAAQIECBAgQIAAAQIECBAgQIAAAQIECBAgQIAAAQIECBAgQIAAAQIECBAg&#10;QIAAAQIECBAgQIAAAQIECBAgQKCqQLfbhf3l7duQBQIECBAgQIAAAQIECBAgQIAAAQIECBAgQIAA&#10;AQIECBAgQIAAAQIECBAgQIAAAQIECBAgQIAAAQIECBAgQIAAAQIECBAgQIAAAQIECBAgQIAAAQIE&#10;CBAgQIAAAQIECBAgQIAAAQIECBAgQIAAAQIECBAgQIAAAQIECBAgQIAAAQIECBAgQIAAAQIECBAg&#10;QIAAAQIECBAgQIAAgXUKtH1fHL48PhadggABAgQIECBAgAABAgQIECBAgAABAgQIECBAgAABAgQI&#10;ECBAgAABAgQI1BRINcdtEyBAgAABAgQIECBAgAABAgQIECBAgAABAgQIECBAgAABAgQIECBAgAAB&#10;AgQIECBAgAABAgQIECBAgAABAgQIECBAgAABAgQIECBAgAABAgQIECBAgAABAgQIECBAgAABAgQI&#10;ECBAgAABAgQIECBAgACB2gJdzuGJj3/80Szv3oVOIECAAAECBAgQIECAAAECBAgQIECAAAECBAgQ&#10;IECAAAECBAgQIECAAAECBAgQIECAAAECBAgQIECAAAECBAgQIECAAAECBAgQIECAAAECBAgQIECA&#10;AAECBAgQIECAAAECBAgQIECAAAECBAgQIECAAAECBAgQIECAAAECBAgQIECAAAECBAgQIECAAAEC&#10;BAgQIECAAAECBAgQWJ9A2/fF0cs0FZ2CAAECBAgQIECAAAECBAgQIECAAAECBAgQIECAAAECBAgQ&#10;IECAAAECBAjUFEg1x20TIECAAAECBAgQIECAAAECBAgQIECAAAECBAgQIECAAAECBAgQIECAAAEC&#10;BAgQIECAAAECBAgQIECAAAECBAgQIECAAAECBAgQIECAAAECBAgQIECAAAECBAgQIECAAAECBAgQ&#10;IECAAAECBAgQIECAAIHaAl3OxRPzOBadggABAgQIECBAgAABAgQIECBAgAABAgQIECBAgAABAgQI&#10;ECBAgAABAgQIECBAgAABAgQIECBAgAABAgQIECBAgAABAgQIECBAgAABAgQIECBAgAABAgQIECBA&#10;gAABAgQIECBAgAABAgQIECBAgAABAgQIECBAgAABAgQIECBAgAABAgQIECBAgAABAgQIECBAgAAB&#10;AgQIECBAYF0C7XZbHLxMU9EpCBAgQIAAAQIECBAgQIAAAQIECBAgQIAAAQIECBAgQIAAAQIECBAg&#10;QIBATYFUc9w2AQIECBAgQIAAAQIECBAgQIAAAQIECBAgQIAAAQIECBAgQIAAAQIECBAgQIAAAQIE&#10;CBAgQIAAAQIECBAgQIAAAQIECBAgQIAAAQIECBAgQIAAAQIECBAgQIAAAQIECBAgQIAAAQIECBAg&#10;QIAAAQIECBCoLdDlXDwxD0PRKQgQIECAAAECBAgQIECAAAECBAgQIECAAAECBAgQIECAAAECBAgQ&#10;IECAAAECBAgQIECAAAECBAgQIECAAAECBAgQIECAAAECBAgQIECAAAECBAgQIECAAAECBAgQIECA&#10;AAECBAgQIECAAAECBAgQIECAAAECBAgQIECAAAECBAgQIECAAAECBAgQIECAAAECBAgQIECAAAEC&#10;BNYl0PZ9cfDHaSo6BQECBAgQIECAAAECBAgQIECAAAECBAgQIECAAAECBAgQIECAAAECBAgQqCmQ&#10;ao7bJkCAAAECBAgQIECAAAECBAgQIECAAAECBAgQIECAAAECBAgQIECAAAECBAgQIECAAAECBAgQ&#10;IECAAAECBAgQIECAAAECBAgQIECAAAECBAgQIECAAAECBAgQIECAAAECBAgQIECAAAECBAgQIECA&#10;AAECtQW629viiXkYik5BgAABAgQIECBAgAABAgQIECBAgAABAgQIECBAgAABAgQIECBAgAABAgQI&#10;ECBAgAABAgQIECBAgAABAgQIECBAgAABAgQIECBAgAABAgQIECBAgAABAgQIECBAgAABAgQIECBA&#10;gAABAgQIECBAgAABAgQIECBAgAABAgQIECBAgAABAgQIECBAgAABAgQIECBAgAABAgQIECCwLoH0&#10;4kVz8/x5OHp5fAxZIECAAAECBAgQIECAAAECBAgQIECAAAECBAgQIECAAAECBAgQIECAAAECtQVS&#10;7QfsEyBAgAABAgQIECBAgAABAgQIECBAgAABAgQIECBAgAABAgQIECBAgAABAgQIECBAgAABAgQI&#10;ECBAgAABAgQIECBAgAABAgQIECBAgAABAgQIECBAgAABAgQIECBAgAABAgQIECBAgAABAgQIECBA&#10;gACBmgLpiy+a9PJleGIehpAFAgQIECBAgAABAgQIECBAgAABAgQIECBAgAABAgQIECBAgAABAgQI&#10;ECBAgAABAgQIECBAgAABAgQIECBAgAABAgQIECBAgAABAgQIECBAgAABAgQIECBAgAABAgQIECBA&#10;gAABAgQIECBAgAABAgQIECBAgAABAgQIECBAgAABAgQIECBAgAABAgQIECBAgAABAgQIECBAgACB&#10;dQq0r16Fw5dpClkgQIAAAQIECBAgQIAAAQIECBAgQIAAAQIECBAgQIAAAQIECBAgQIAAAQK1BVLt&#10;B+wTIECAAAECBAgQIECAAAECBAgQIECAAAECBAgQIECAAAECBAgQIECAAAECBAgQIECAAAECBAgQ&#10;IECAAAECBAgQIECAAAECBAgQIECAAAECBAgQIECAAAECBAgQIECAAAECBAgQIECAAAECBAgQIECA&#10;AIHaAl3O4Yl5HEMWCBAgQIAAAQIECBAgQIAAAQIECBAgQIAAAQIECBAgQIAAAQIECBAgQIAAAQIE&#10;CBAgQIAAAQIECBAgQIAAAQIECBAgQIAAAQIECBAgQIAAAQIECBAgQIAAAQIECBAgQIAAAQIECBAg&#10;QIAAAQIECBAgQIAAAQIECBAgQIAAAQIECBAgQIAAAQIECBAgQIAAAQIECBAgQIAAAQIE1inQbrfh&#10;8GWaQhYIECBAgAABAgQIECBAgAABAgQIECBAgAABAgQIECBAgAABAgQIECBAgEBtgVT7AfsECBAg&#10;QIAAAQIECBAgQIAAAQIECBAgQIAAAQIECBAgQIAAAQIECBAgQIAAAQIECBAgQIAAAQIECBAgQIAA&#10;AQIECBAgQIAAAQIECBAgQIAAAQIECBAgQIAAAQIECBAgQIAAAQIECBAgQIAAAQIECBAgQKC2QLfb&#10;hSfmYQhZIECAAAECBAgQIECAAAECBAgQIECAAAECBAgQIECAAAECBAgQIECAAAECBAgQIECAAAEC&#10;BAgQIECAAAECBAgQIECAAAECBAgQIECAAAECBAgQIECAAAECBAgQIECAAAECBAgQIECAAAECBAgQ&#10;IECAAAECBAgQIECAAAECBAgQIECAAAECBAgQIECAAAECBAgQIECAAAECBAgQWKdA2/fh8GWaQhYI&#10;ECBAgAABAgQIECBAgAABAgQIECBAgAABAgQIECBAgAABAgQIECBAgEBtgVT7AfsECBAgQIAAAQIE&#10;CBAgQIAAAQIECBAgQIAAAQIECBAgQIAAAQIECBAgQIAAAQIECBAgQIAAAQIECBAgQIAAAQIECBAg&#10;QIAAAQIECBAgQIAAAQIECBAgQIAAAQIECBAgQIAAAQIECBAgQIAAAQIECBAgQKC2QJdzeGIehpAF&#10;AgQIECBAgAABAgQIECBAgAABAgQIECBAgAABAgQIECBAgAABAgQIECBAgAABAgQIECBAgAABAgQI&#10;ECBAgAABAgQIECBAgAABAgQIECBAgAABAgQIECBAgAABAgQIECBAgAABAgQIECBAgAABAgQIECBA&#10;gAABAgQIECBAgAABAgQIECBAgAABAgQIECBAgAABAgQIECBAgACBdQqkvg+HL4+PIQsECBAgQIAA&#10;AQIECBAgQIAAAQIECBAgQIAAAQIECBAgQIAAAQIECBAgQKC2QKr9gH0CBAgQIECAAAECBAgQIECA&#10;AAECBAgQIECAAAECBAgQIECAAAECBAgQIECAAAECBAgQIECAAAECBAgQIECAAAECBAgQIECAAAEC&#10;BAgQIECAAAECBAgQIECAAAECBAgQIECAAAECBAgQIECAAAECBAgQIFBboMs5PDE/PIQsECBAgAAB&#10;AgQIECBAgAABAgQIECBAgAABAgQIECBAgAABAgQIECBAgAABAgQIECBAgAABAgQIECBAgAABAgQI&#10;ECBAgAABAgQIECBAgAABAgQIECBAgAABAgQIECBAgAABAgQIECBAgAABAgQIECBAgAABAgQIECBA&#10;gAABAgQIECBAgAABAgQIECBAgAABAgQIECBAgAABAgQIrFOg7ftw+DJNIQsECBAgQIAAAQIECBAg&#10;QIAAAQIECBAgQIAAAQIECBAgQIAAAQIECBAgQKC2QKr9gH0CBAgQIECAAAECBAgQIECAAAECBAgQ&#10;IECAAAECBAgQIECAAAECBAgQIECAAAECBAgQIECAAAECBAgQIECAAAECBAgQIECAAAECBAgQIECA&#10;AAECBAgQIECAAAECBAgQIECAAAECBAgQIECAAAECBAgQIFBboNvtwhOnP/9slqen0AkECBAgQIAA&#10;AQIECBAgQIAAAQIECBAgQIAAAQIECBAgQIAAAQIECBAgQIAAAQIECBAgQIAAAQIECBAgQIAAAQIE&#10;CBAgQIAAAQIECBAgQIAAAQIECBAgQIAAAQIECBAgQIAAAQIECBAgQIAAAQIECBAgQIAAAQIECBAg&#10;QIAAAQIECBAgQIAAAQIECBAgQIAAAQIECBAgQIAAAQLrE2i323D0Mk0hCwQIECBAgAABAgQIECBA&#10;gAABAgQIECBAgAABAgQIECBAgAABAgQIECBAoLZAqv2AfQIECBAgQIAAAQIECBAgQIAAAQIECBAg&#10;QIAAAQIECBAgQIAAAQIECBAgQIAAAQIECBAgQIAAAQIECBAgQIAAAQIECBAgQIAAAQIECBAgQIAA&#10;AQIECBAgQIAAAQIECBAgQIAAAQIECBAgQIAAAQIECBAgUFugy7l4Yh6GolMQIECAAAECBAgQIECA&#10;AAECBAgQIECAAAECBAgQIECAAAECBAgQIECAAAECBAgQIECAAAECBAgQIECAAAECBAgQIECAAAEC&#10;BAgQIECAAAECBAgQIECAAAECBAgQIECAAAECBAgQIECAAAECBAgQIECAAAECBAgQIECAAAECBAgQ&#10;IECAAAECBAgQIECAAAECBAgQIECAAAECBAisS6Dt+3Dw6e+/m4/v34dOIECAAAECBAgQIECAAAEC&#10;BAgQIECAAAECBAgQIECAAAECBAgQIECAAAECNQVSzXHbBAgQIECAAAECBAgQIECAAAECBAgQIECA&#10;AAECBAgQIECAAAECBAgQIECAAAECBAgQIECAAAECBAgQIECAAAECBAgQIECAAAECBAgQIECAAAEC&#10;BAgQIECAAAECBAgQIECAAAECBAgQIECAAAECBAgQIEDgEgJdzsUz8zgWnYIAAQIECBAgQIAAAQIE&#10;CBAgQIAAAQIECBAgQIAAAQIECBAgQIAAAQIECBAgQIAAAQIECBAgQIAAAQIECBAgQIAAAQIECBAg&#10;QIAAAQIECBAgQIAAAQIECBAgQIAAAQIECBAgQIAAAQIECBAgQIAAAQIECBAgQIAAAQIECBAgQIAA&#10;AQIECBAgQIAAAQIECBAgQIAAAQIECBAgQGBdAm3fFwcv01R0CgIECBAgQIAAAQIECBAgQIAAAQIE&#10;CBAgQIAAAQIECBAgQIAAAQIECBAgUEsg1Rq2S4AAAQIECBAgQIAAAQIECBAgQIAAAQIECBAgQIAA&#10;AQIECBAgQIAAAQIECBAgQIAAAQIECBAgQIAAAQIECBAgQIAAAQIECBAgQIAAAQIECBAgQIAAAQIE&#10;CBAgQIAAAQIECBAgQIAAAQIECBAgQIAAAQIELiXQvX5dPDUPQ9EpCBAgQIAAAQIECBAgQIAAAQIE&#10;CBAgQIAAAQIECBAgQIAAAQIECBAgQIAAAQIECBAgQIAAAQIECBAgQIAAAQIECBAgQIAAAQIECBAg&#10;QIAAAQIECBAgQIAAAQIECBAgQIAAAQIECBAgQIAAAQIECBAgQIAAAQIECBAgQIAAAQIECBAgQIAA&#10;AQIECBAgQIAAAQIECBAgQIAAAQIE1iXQ9n1x8DJNRacgQIAAAQIECBAgQIAAAQIECBAgQIAAAQIE&#10;CBAgQIAAAQIECBAgQIAAAQK1BFKtYbsECBAgQIAAAQIECBAgQIAAAQIECBAgQIAAAQIECBAgQIAA&#10;AQIECBAgQIAAAQIECBAgQIAAAQIECBAgQIAAAQIECBAgQIAAAQIECBAgQIAAAQIECBAgQIAAAQIE&#10;CBAgQIAAAQIECBAgQIAAAQIECBAgQOBSAunFiyZtt+G5eRhCFggQIECAAAECBAgQIECAAAECBAgQ&#10;IECAAAECBAgQIECAAAECBAgQIECAAAECBAgQIECAAAECBAgQIECAAAECBAgQIECAAAECBAgQIECA&#10;AAECBAgQIECAAAECBAgQIECAAAECBAgQIECAAAECBAgQIECAAAECBAgQIECAAAECBAgQIECAAAEC&#10;BAgQIECAAAECBAgQIECAAAECBNYn0G63xdHLNBWdggABAgQIECBAgAABAgQIECBAgAABAgQIECBA&#10;gAABAgQIECBAgAABAgQI1BJItYbtEiBAgAABAgQIECBAgAABAgQIECBAgAABAgQIECBAgAABAgQI&#10;ECBAgAABAgQIECBAgAABAgQIECBAgAABAgQIECBAgAABAgQIECBAgAABAgQIECBAgAABAgQIECBA&#10;gAABAgQIECBAgAABAgQIECBAgACBSwp0OYfn5nEMWSBAgAABAgQIECBAgAABAgQIECBAgAABAgQI&#10;ECBAgAABAgQIECBAgAABAgQIECBAgAABAgQIECBAgAABAgQIECBAgAABAgQIECBAgAABAgQIECBA&#10;gAABAgQIECBAgAABAgQIECBAgAABAgQIECBAgAABAgQIECBAgAABAgQIECBAgAABAgQIECBAgAAB&#10;AgQIECBAgAABAgQIEFifQNv3xdEfp6noFAQIECBAgAABAgQIECBAgAABAgQIECBAgAABAgQIECBA&#10;gAABAgQIECBAoJZAqjVslwABAgQIECBAgAABAgQIECBAgAABAgQIECBAgAABAgQIECBAgAABAgQI&#10;ECBAgAABAgQIECBAgAABAgQIECBAgAABAgQIECBAgAABAgQIECBAgAABAgQIECBAgAABAgQIECBA&#10;gAABAgQIECBAgAABAgQIXFKg2+3Cc/MwhCwQIECAAAECBAgQIECAAAECBAgQIECAAAECBAgQIECA&#10;AAECBAgQIECAAAECBAgQIECAAAECBAgQIECAAAECBAgQIECAAAECBAgQIECAAAECBAgQIECAAAEC&#10;BAgQIECAAAECBAgQIECAAAECBAgQIECAAAECBAgQIECAAAECBAgQIECAAAECBAgQIECAAAECBAgQ&#10;IECAAAECBAisTyB99VXTtG04fHl8DFkgQIAAAQIECBAgQIAAAQIECBAgQIAAAQIECBAgQIAAAQIE&#10;CBAgQIAAAQI1BVLNcdsECBAgQIAAAQIECBAgQIAAAQIECBAgQIAAAQIECBAgQIAAAQIECBAgQIAA&#10;AQIECBAgQIAAAQIECBAgQIAAAQIECBAgQIAAAQIECBAgQIAAAQIECBAgQIAAAQIECBAgQIAAAQIE&#10;CBAgQIAAAQIECBAgQOBSAl3O4anjMIQsECBAgAABAgQIECBAgAABAgQIECBAgAABAgQIECBAgAAB&#10;AgQIECBAgAABAgQIECBAgAABAgQIECBAgAABAgQIECBAgAABAgQIECBAgAABAgQIECBAgAABAgQI&#10;ECBAgAABAgQIECBAgAABAgQIECBAgAABAgQIECBAgAABAgQIECBAgAABAgQIECBAgAABAgQIECBA&#10;gAABAgQIrE/g5uamabfbcPgyTSELBAgQIECAAAECBAgQIECAAAECBAgQIECAAAECBAgQIECAAAEC&#10;BAgQIECgpkCqOW6bAAECBAgQIECAAAECBAgQIECAAAECBAgQIECAAAECBAgQIECAAAECBAgQIECA&#10;AAECBAgQIECAAAECBAgQIECAAAECBAgQIECAAAECBAgQIECAAAECBAgQIECAAAECBAgQIECAAAEC&#10;BAgQIECAAAECBAhcSmCTc3hqefs2ZIEAAQIECBAgQIAAAQIECBAgQIAAAQIECBAgQIAAAQIECBAg&#10;QIAAAQIECBAgQIAAAQIECBAgQIAAAQIECBAgQIAAAQIECBAgQIAAAQIECBAgQIAAAQIECBAgQIAA&#10;AQIECBAgQIAAAQIECBAgQIAAAQIECBAgQIAAAQIECBAgQIAAAQIECBAgQIAAAQIECBAgQIAAAQIE&#10;CBAgQGCdAu12Gw5fpilkgQABAgQIECBAgAABAgQIECBAgAABAgQIECBAgAABAgQIECBAgAABAgQI&#10;1BRINcdtEyBAgAABAgQIECBAgAABAgQIECBAgAABAgQIECBAgAABAgQIECBAgAABAgQIECBAgAAB&#10;AgQIECBAgAABAgQIECBAgAABAgQIECBAgAABAgQIECBAgAABAgQIECBAgAABAgQIECBAgAABAgQI&#10;ECBAgACBSwl0OYenTv/80yzTFDqBAAECBAgQIECAAAECBAgQIECAAAECBAgQIECAAAECBAgQIECA&#10;AAECBAgQIECAAAECBAgQIECAAAECBAgQIECAAAECBAgQIECAAAECBAgQIECAAAECBAgQIECAAAEC&#10;BAgQIECAAAECBAgQIECAAAECBAgQIECAAAECBAgQIECAAAECBAgQIECAAAECBAgQIECAAAECBAgQ&#10;IEBgfQJt34ejl2kKWSBAgAABAgQIECBAgAABAgQIECBAgAABAgQIECBAgAABAgQIECBAgAABAjUF&#10;Us1x2wQIECBAgAABAgQIECBAgAABAgQIECBAgAABAgQIECBAgAABAgQIECBAgAABAgQIECBAgAAB&#10;AgQIECBAgAABAgQIECBAgAABAgQIECBAgAABAgQIECBAgAABAgQIECBAgAABAgQIECBAgAABAgQI&#10;ECBA4FIC3W5XPHUchqJTECBAgAABAgQIECBAgAABAgQIECBAgAABAgQIECBAgAABAgQIECBAgAAB&#10;AgQIECBAgAABAgQIECBAgAABAgQIECBAgAABAgQIECBAgAABAgQIECBAgAABAgQIECBAgAABAgQI&#10;ECBAgAABAgQIECBAgAABAgQIECBAgAABAgQIECBAgAABAgQIECBAgAABAgQIECBAgAABAgQIrEug&#10;7ftw8PL4GLJAgAABAgQIECBAgAABAgQIECBAgAABAgQIECBAgAABAgQIECBAgAABAgRqCqSa47YJ&#10;ECBAgAABAgQIECBAgAABAgQIECBAgAABAgQIECBAgAABAgQIECBAgAABAgQIECBAgAABAgQIECBA&#10;gAABAgQIECBAgAABAgQIECBAgAABAgQIECBAgAABAgQIECBAgAABAgQIECBAgAABAgQIECBAgMCl&#10;BLqci6fmYSg6BQECBAgQIECAAAECBAgQIECAAAECBAgQIECAAAECBAgQIECAAAECBAgQIECAAAEC&#10;BAgQIECAAAECBAgQIECAAAECBAgQIECAAAECBAgQIECAAAECBAgQIECAAAECBAgQIECAAAECBAgQ&#10;IECAAAECBAgQIECAAAECBAgQIECAAAECBAgQIECAAAECBAgQIECAAAECBAgQIECAwLoEUt+Hg5dp&#10;ClkgQIAAAQIECBAgQIAAAQIECBAgQIAAAQIECBAgQIAAAQIECBAgQIAAAQI1BVLNcdsECBAgQIAA&#10;AQIECBAgQIAAAQIECBAgQIAAAQIECBAgQIAAAQIECBAgQIAAAQIECBAgQIAAAQIECBAgQIAAAQIE&#10;CBAgQIAAAQIECBAgQIAAAQIECBAgQIAAAQIECBAgQIAAAQIECBAgQIAAAQIECBAgQOBSAu3r18VT&#10;8zgWnYIAAQIECBAgQIAAAQIECBAgQIAAAQIECBAgQIAAAQIECBAgQIAAAQIECBAgQIAAAQIECBAg&#10;QIAAAQIECBAgQIAAAQIECBAgQIAAAQIECBAgQIAAAQIECBAgQIAAAQIECBAgQIAAAQIECBAgQIAA&#10;AQIECBAgQIAAAQIECBAgQIAAAQIECBAgQIAAAQIECBAgQIAAAQIECBAgQGBdAu12Gw5epilkgQAB&#10;AgQIECBAgAABAgQIECBAgAABAgQIECBAgAABAgQIECBAgAABAgQI1BRINcdtEyBAgAABAgQIECBA&#10;gAABAgQIECBAgAABAgQIECBAgAABAgQIECBAgAABAgQIECBAgAABAgQIECBAgAABAgQIECBAgAAB&#10;AgQIECBAgAABAgQIECBAgAABAgQIECBAgAABAgQIECBAgAABAgQIECBAgACBSwmkzz5r2levwnPz&#10;MIQsECBAgAABAgQIECBAgAABAgQIECBAgAABAgQIECBAgAABAgQIECBAgAABAgQIECBAgAABAgQI&#10;ECBAgAABAgQIECBAgAABAgQIECBAgAABAgQIECBAgAABAgQIECBAgAABAgQIECBAgAABAgQIECBA&#10;gAABAgQIECBAgAABAgQIECBAgAABAgQIECBAgAABAgQIECBAgAABAgQIrE+g7ftw9Md375rTsoRO&#10;IECAAAECBAgQIECAAAECBAgQIECAAAECBAgQIECAAAECBAgQIECAAAECtQRSrWG7BAgQIECAAAEC&#10;BAgQIECAAAECBAgQIECAAAECBAgQIECAAAECBAgQIECAAAECBAgQIECAAAECBAgQIECAAAECBAgQ&#10;IECAAAECBAgQIECAAAECBAgQIECAAAECBAgQIECAAAECBAgQIECAAAECBAgQIEDg0gJdzuHJeRhC&#10;FggQIECAAAECBAgQIECAAAECBAgQIECAAAECBAgQIECAAAECBAgQIECAAAECBAgQIECAAAECBAgQ&#10;IECAAAECBAgQIECAAAECBAgQIECAAAECBAgQIECAAAECBAgQIECAAAECBAgQIECAAAECBAgQIECA&#10;AAECBAgQIECAAAECBAgQIECAAAECBAgQIECAAAECBAgQIECAAAECBNYn0PZ9PPp0apanp9hJBAgQ&#10;IECAAAECBAgQIECAAAECBAgQIECAAAECBAgQIECAAAECBAgQIECgkkCqtGuWAAECBAgQIECAAAEC&#10;BAgQIECAAAECBAgQIECAAAECBAgQIECAAAECBAgQIECAAAECBAgQIECAAAECBAgQIECAAAECBAgQ&#10;IECAAAECBAgQIECAAAECBAgQIECAAAECBAgQIECAAAECBAgQIECAAAECBAhcXKDLObw5j2PIAgEC&#10;BAgQIECAAAECBAgQIECAAAECBAgQIECAAAECBAgQIECAAAECBAgQIECAAAECBAgQIECAAAECBAgQ&#10;IECAAAECBAgQIECAAAECBAgQIECAAAECBAgQIECAAAECBAgQIECAAAECBAgQIECAAAECBAgQIECA&#10;AAECBAgQIECAAAECBAgQIECAAAECBAgQIECAAAECBAgQIECAwPoE2r4vjl6mqegUBAgQIECAAAEC&#10;BAgQIECAAAECBAgQIECAAAECBAgQIECAAAECBAgQIECghkCqMWqTAAECBAgQIECAAAECBAgQIECA&#10;AAECBAgQIECAAAECBAgQIECAAAECBAgQIECAAAECBAgQIECAAAECBAgQIECAAAECBAgQIECAAAEC&#10;BAgQIECAAAECBAgQIECAAAECBAgQIECAAAECBAgQIECAAAECBAhcQ6Db7cKz8zCELBAgQIAAAQIE&#10;CBAgQIAAAQIECBAgQIAAAQIECBAgQIAAAQIECBAgQIAAAQIECBAgQIAAAQIECBAgQIAAAQIECBAg&#10;QIAAAQIECBAgQIAAAQIECBAgQIAAAQIECBAgQIAAAQIECBAgQIAAAQIECBAgQIAAAQIECBAgQIAA&#10;AQIECBAgQIAAAQIECBAgQIAAAQIECBAgQIAAAQIECKxPoN1ui6OXaSo6BQECBAgQIECAAAECBAgQ&#10;IECAAAECBAgQIECAAAECBAgQIECAAAECBAgQqCGQaozaJECAAAECBAgQIECAAAECBAgQIECAAAEC&#10;BAgQIECAAAECBAgQIECAAAECBAgQIECAAAECBAgQIECAAAECBAgQIECAAAECBAgQIECAAAECBAgQ&#10;IECAAAECBAgQIECAAAECBAgQIECAAAECBAgQIECAAAEC1xDocg7PLm/fhiwQIECAAAECBAgQIECA&#10;AAECBAgQIECAAAECBAgQIECAAAECBAgQIECAAAECBAgQIECAAAECBAgQIECAAAECBAgQIECAAAEC&#10;BAgQIECAAAECBAgQIECAAAECBAgQIECAAAECBAgQIECAAAECBAgQIECAAAECBAgQIECAAAECBAgQ&#10;IECAAAECBAgQIECAAAECBAgQIECAAAECBAisT6Dt++Loj9NUdAoCBAgQIECAAAECBAgQIECAAAEC&#10;BAgQIECAAAECBAgQIECAAAECBAgQIFBDINUYtUmAAAECBAgQIECAAAECBAgQIECAAAECBAgQIECA&#10;AAECBAgQIECAAAECBAgQIECAAAECBAgQIECAAAECBAgQIECAAAECBAgQIECAAAECBAgQIECAAAEC&#10;BAgQIECAAAECBAgQIECAAAECBAgQIECAAAECBK4h0OUcnj29f9/Mv/4aOoEAAQIECBAgQIAAAQIE&#10;CBAgQIAAAQIECBAgQIAAAQIECBAgQIAAAQIECBAgQIAAAQIECBAgQIAAAQIECBAgQIAAAQIECBAg&#10;QIAAAQIECBAgQIAAAQIECBAgQIAAAQIECBAgQIAAAQIECBAgQIAAAQIECBAgQIAAAQIECBAgQIAA&#10;AQIECBAgQIAAAQIECBAgQIAAAQIECBAgQGBdAu12Wxy8PD4WnYIAAQIECBAgQIAAAQIECBAgQIAA&#10;AQIECBAgQIAAAQIECBAgQIAAAQIECNQQSDVGbRIgQIAAAQIECBAgQIAAAQIECBAgQIAAAQIECBAg&#10;QIAAAQIECBAgQIAAAQIECBAgQIAAAQIECBAgQIAAAQIECBAgQIAAAQIECBAgQIAAAQIECBAgQIAA&#10;AQIECBAgQIAAAQIECBAgQIAAAQIECBAgQIAAgWsIdLtd8ew8DEWnIECAAAECBAgQIECAAAECBAgQ&#10;IECAAAECBAgQIECAAAECBAgQIECAAAECBAgQIECAAAECBAgQIECAAAECBAgQIECAAAECBAgQIECA&#10;AAECBAgQIECAAAECBAgQIECAAAECBAgQIECAAAECBAgQIECAAAECBAgQIECAAAECBAgQIECAAAEC&#10;BAgQIECAAAECBAgQIECAAAECBAgQWI/AzWbTpC+/DAcvv/0WskCAAAECBAgQIECAAAECBAgQIECA&#10;AAECBAgQIECAAAECBAgQIECAAAECBGoJpFrDdgkQIECAAAECBAgQIECAAAECBAgQIECAAAECBAgQ&#10;IECAAAECBAgQIECAAAECBAgQIECAAAECBAgQIECAAAECBAgQIECAAAECBAgQIECAAAECBAgQIECA&#10;AAECBAgQIECAAAECBAgQIECAAAECBAgQIECAwKUFupyLYPSfngAAQABJREFUJ+dhKDoFAQIECBAg&#10;QIAAAQIECBAgQIAAAQIECBAgQIAAAQIECBAgQIAAAQIECBAgQIAAAQIECBAgQIAAAQIECBAgQIAA&#10;AQIECBAgQIAAAQIECBAgQIAAAQIECBAgQIAAAQIECBAgQIAAAQIECBAgQIAAAQIECBAgQIAAAQIE&#10;CBAgQIAAAQIECBAgQIAAAQIECBAgQIAAAQIECBAgQIDAugTaN2/CwccffwxZIECAAAECBAgQIECA&#10;AAECBAgQIECAAAECBAgQIECAAAECBAgQIECAAAECtQRSrWG7BAgQIECAAAECBAgQIECAAAECBAgQ&#10;IECAAAECBAgQIECAAAECBAgQIECAAAECBAgQIECAAAECBAgQIECAAAECBAgQIECAAAECBAgQIECA&#10;AAECBAgQIECAAAECBAgQIECAAAECBAgQIECAAAECBAgQIEDg0gLt7W3x5DyORacgQIAAAQIECBAg&#10;QIAAAQIECBAgQIAAAQIECBAgQIAAAQIECBAgQIAAAQIECBAgQIAAAQIECBAgQIAAAQIECBAgQIAA&#10;AQIECBAgQIAAAQIECBAgQIAAAQIECBAgQIAAAQIECBAgQIAAAQIECBAgQIAAAQIECBAgQIAAAQIE&#10;CBAgQIAAAQIECBAgQIAAAQIECBAgQIAAAQIECBBYl8Czb78NBx8Ph5AFAgQIECBAgAABAgQIECBA&#10;gAABAgQIECBAgAABAgQIECBAgAABAgQIECBQSyDVGrZLgAABAgQIECBAgAABAgQIECBAgAABAgQI&#10;ECBAgAABAgQIECBAgAABAgQIECBAgAABAgQIECBAgAABAgQIECBAgAABAgQIECBAgAABAgQIECBA&#10;gAABAgQIECBAgAABAgQIECBAgAABAgQIECBAgAABAgQuLZCeP2/a29vw7DwMIQsECBAgQIAAAQIE&#10;CBAgQIAAAQIECBAgQIAAAQIECBAgQIAAAQIECBAgQIAAAQIECBAgQIAAAQIECBAgQIAAAQIECBAg&#10;QIAAAQIECBAgQIAAAQIECBAgQIAAAQIECBAgQIAAAQIECBAgQIAAAQIECBAgQIAAAQIECBAgQIAA&#10;AQIECBAgQIAAAQIECBAgQIAAAQIECBAgQIAAAQLrE+j2+3D08XAIWSBAgAABAgQIECBAgAABAgQI&#10;ECBAgAABAgQIECBAgAABAgQIECBAgAABArUEUq1huwQIECBAgAABAgQIECBAgAABAgQIECBAgAAB&#10;AgQIECBAgAABAgQIECBAgAABAgQIECBAgAABAgQIECBAgAABAgQIECBAgAABAgQIECBAgAABAgQI&#10;ECBAgAABAgQIECBAgAABAgQIECBAgAABAgQIECBA4BoCXc7h2XkYQhYIECBAgAABAgQIECBAgAAB&#10;AgQIECBAgAABAgQIECBAgAABAgQIECBAgAABAgQIECBAgAABAgQIECBAgAABAgQIECBAgAABAgQI&#10;ECBAgAABAgQIECBAgAABAgQIECBAgAABAgQIECBAgAABAgQIECBAgAABAgQIECBAgAABAgQIECBA&#10;gAABAgQIECBAgAABAgQIECBAgAABAgTWJ7C5uwtHLw8PzenDh9AJBAgQIECAAAECBAgQIECAAAEC&#10;BAgQIECAAAECBAgQIECAAAECBAgQIECghkCqMWqTAAECBAgQIECAAAECBAgQIECAAAECBAgQIECA&#10;AAECBAgQIECAAAECBAgQIECAAAECBAgQIECAAAECBAgQIECAAAECBAgQIECAAAECBAgQIECAAAEC&#10;BAgQIECAAAECBAgQIECAAAECBAgQIECAAAECBAhcS6DLOTw9j2PIAgECBAgQIECAAAECBAgQIECA&#10;AAECBAgQIECAAAECBAgQIECAAAECBAgQIECAAAECBAgQIECAAAECBAgQIECAAAECBAgQIECAAAEC&#10;BAgQIECAAAECBAgQIECAAAECBAgQIECAAAECBAgQIECAAAECBAgQIECAAAECBAgQIECAAAECBAgQ&#10;IECAAAECBAgQIECAAAECBAgQIECAwPoENvt9PPp0av774YfYSQQIECBAgAABAgQIECBAgAABAgQI&#10;ECBAgAABAgQIECBAgAABAgQIECBAoIJAqrBpkgABAgQIECBAgAABAgQIECBAgAABAgQIECBAgAAB&#10;AgQIECBAgAABAgQIECBAgAABAgQIECBAgAABAgQIECBAgAABAgQIECBAgAABAgQIECBAgAABAgQI&#10;ECBAgAABAgQIECBAgAABAgQIECBAgAABAgQIXE2gyzm8PQ9DyAIBAgQIECBAgAABAgQIECBAgAAB&#10;AgQIECBAgAABAgQIECBAgAABAgQIECBAgAABAgQIECBAgAABAgQIECBAgAABAgQIECBAgAABAgQI&#10;ECBAgAABAgQIECBAgAABAgQIECBAgAABAgQIECBAgAABAgQIECBAgAABAgQIECBAgAABAgQIECBA&#10;gAABAgQIECBAgAABAgQIECBAgMD6BDZ3d8XR8/190SkIECBAgAABAgQIECBAgAABAgQIECBAgAAB&#10;AgQIECBAgAABAgQIECBAgMC5BdK5B+0RIECAAAECBAgQIECAAAECBAgQIECAAAECBAgQIECAAAEC&#10;BAgQIECAAAECBAgQIECAAAECBAgQIECAAAECBAgQIECAAAECBAgQIECAAAECBAgQIECAAAECBAgQ&#10;IECAAAECBAgQIECAAAECBAgQIECAAIFrCnS7XXh+fngIWSBAgAABAgQIECBAgAABAgQIECBAgAAB&#10;AgQIECBAgAABAgQIECBAgAABAgQIECBAgAABAgQIECBAgAABAgQIECBAgAABAgQIECBAgAABAgQI&#10;ECBAgAABAgQIECBAgAABAgQIECBAgAABAgQIECBAgAABAgQIECBAgAABAgQIECBAgAABAgQIECBA&#10;gAABAgQIECBAgAABAgQIEFifQPfNN01zcxMOPx4OIQsECBAgQIAAAQIECBAgQIAAAQIECBAgQIAA&#10;AQIECBAgQIAAAQIECBAgQKCGQKoxapMAAQIECBAgQIAAAQIECBAgQIAAAQIECBAgQIAAAQIECBAg&#10;QIAAAQIECBAgQIAAAQIECBAgQIAAAQIECBAgQIAAAQIECBAgQIAAAQIECBAgQIAAAQIECBAgQIAA&#10;AQIECBAgQIAAAQIECBAgQIAAAQIECFxLoMs5Pv3hQzP/8kvsJAIECBAgQIAAAQIECBAgQIAAAQIE&#10;CBAgQIAAAQIECBAgQIAAAQIECBAgQIAAAQIECBAgQIAAAQIECBAgQIAAAQIECBAgQIAAAQIECBAg&#10;QIAAAQIECBAgQIAAAQIECBAgQIAAAQIECBAgQIAAAQIECBAgQIAAAQIECBAgQIAAAQIECBAgQIAA&#10;AQIECBAgQIAAAQIECBAgQIAAgVUJpOfPm263Czcf7+9DFggQIECAAAECBAgQIECAAAECBAgQIECA&#10;AAECBAgQIECAAAECBAgQIECAQA2BVGPUJgECBAgQIECAAAECBAgQIECAAAECBAgQIECAAAECBAgQ&#10;IECAAAECBAgQIECAAAECBAgQIECAAAECBAgQIECAAAECBAgQIECAAAECBAgQIECAAAECBAgQIECA&#10;AAECBAgQIECAAAECBAgQIECAAAECBAgQuJZAl3Px9DyORacgQIAAAQIECBAgQIAAAQIECBAgQIAA&#10;AQIECBAgQIAAAQIECBAgQIAAAQIECBAgQIAAAQIECBAgQIAAAQIECBAgQIAAAQIECBAgQIAAAQIE&#10;CBAgQIAAAQIECBAgQIAAAQIECBAgQIAAAQIECBAgQIAAAQIECBAgQIAAAQIECBAgQIAAAQIECBAg&#10;QIAAAQIECBAgQIAAAQIECBBYl8Bmvw8HHw+HkAUCBAgQIECAAAECBAgQIECAAAECBAgQIECAAAEC&#10;BAgQIECAAAECBAgQIFBDINUYtUmAAAECBAgQIECAAAECBAgQIECAAAECBAgQIECAAAECBAgQIECA&#10;AAECBAgQIECAAAECBAgQIECAAAECBAgQIECAAAECBAgQIECAAAECBAgQIECAAAECBAgQIECAAAEC&#10;BAgQIECAAAECBAgQIECAAAECBK4l0O12xdPzMBSdggABAgQIECBAgAABAgQIECBAgAABAgQIECBA&#10;gAABAgQIECBAgAABAgQIECBAgAABAgQIECBAgAABAgQIECBAgAABAgQIECBAgAABAgQIECBAgAAB&#10;AgQIECBAgAABAgQIECBAgAABAgQIECBAgAABAgQIECBAgAABAgQIECBAgAABAgQIECBAgAABAgQI&#10;ECBAgAABAgQIECBAYF0C3d1dOPh4fx+yQIAAAQIECBAgQIAAAQIECBAgQIAAAQIECBAgQIAAAQIE&#10;CBAgQIAAAQIEagikGqM2CRAgQIAAAQIECBAgQIAAAQIECBAgQIAAAQIECBAgQIAAAQIECBAgQIAA&#10;AQIECBAgQIAAAQIECBAgQIAAAQIECBAgQIAAAQIECBAgQIAAAQIECBAgQIAAAQIECBAgQIAAAQIE&#10;CBAgQIAAAQIECBAgQIDAtQS629umubkJz8/DELJAgAABAgQIECBAgAABAgQIECBAgAABAgQIECBA&#10;gAABAgQIECBAgAABAgQIECBAgAABAgQIECBAgAABAgQIECBAgAABAgQIECBAgAABAgQIECBAgAAB&#10;AgQIECBAgAABAgQIECBAgAABAgQIECBAgAABAgQIECBAgAABAgQIECBAgAABAgQIECBAgAABAgQI&#10;ECBAgAABAgQIECCwPoHNfh+Onn/6qTmdTqETCBAgQIAAAQIECBAgQIAAAQIECBAgQIAAAQIECBAg&#10;QIAAAQIECBAgQIDAuQXSuQftESBAgAABAgQIECBAgAABAgQIECBAgAABAgQIECBAgAABAgQIECBA&#10;gAABAgQIECBAgAABAgQIECBAgAABAgQIECBAgAABAgQIECBAgAABAgQIECBAgAABAgQIECBAgAAB&#10;AgQIECBAgAABAgQIECBAgACBawrcPHvWtG/ehBPmcQxZIECAAAECBAgQIECAAAECBAgQIECAAAEC&#10;BAgQIECAAAECBAgQIECAAAECBAgQIECAAAECBAgQIECAAAECBAgQIECAAAECBAgQIECAAAECBAgQ&#10;IECAAAECBAgQIECAAAECBAgQIECAAAECBAgQIECAAAECBAgQIECAAAECBAgQIECAAAECBAgQIECA&#10;AAECBAgQIECAAAECBAgQWJ/AZr8PR5/+/beZxzF0AgECBAgQIECAAAECBAgQIECAAAECBAgQIECA&#10;AAECBAgQIECAAAECBAgQOLdAOvegPQIECBAgQIAAAQIECBAgQIAAAQIECBAgQIAAAQIECBAgQIAA&#10;AQIECBAgQIAAAQIECBAgQIAAAQIECBAgQIAAAQIECBAgQIAAAQIECBAgQIAAAQIECBAgQIAAAQIE&#10;CBAgQIAAAQIECBAgQIAAAQIECBAgcG2BbrcLJ8zDELJAgAABAgQIECBAgAABAgQIECBAgAABAgQI&#10;ECBAgAABAgQIECBAgAABAgQIECBAgAABAgQIECBAgAABAgQIECBAgAABAgQIECBAgAABAgQIECBA&#10;gAABAgQIECBAgAABAgQIECBAgAABAgQIECBAgAABAgQIECBAgAABAgQIECBAgAABAgQIECBAgAAB&#10;AgQIECBAgAABAgQIECCwPoHN3V1x9Hx/X3QKAgQIECBAgAABAgQIECBAgAABAgQIECBAgAABAgQI&#10;ECBAgAABAgQIECBwToF0zjFbBAgQIECAAAECBAgQIECAAAECBAgQIECAAAECBAgQIECAAAECBAgQ&#10;IECAAAECBAgQIECAAAECBAgQIECAAAECBAgQIECAAAECBAgQIECAAAECBAgQIECAAAECBAgQIECA&#10;AAECBAgQIECAAAECBAgQIEDgUxDocg5nzMMQskCAAAECBAgQIECAAAECBAgQIECAAAECBAgQIECA&#10;AAECBAgQIECAAAECBAgQIECAAAECBAgQIECAAAECBAgQIECAAAECBAgQIECAAAECBAgQIECAAAEC&#10;BAgQIECAAAECBAgQIECAAAECBAgQIECAAAECBAgQIECAAAECBAgQIECAAAECBAgQIECAAAECBAgQ&#10;IECAAAECBAgQILA+gc1+Xxx9PByKTkGAAAECBAgQIECAAAECBAgQIECAAAECBAgQIECAAAECBAgQ&#10;IECAAAECBM4pkM45ZosAAQIECBAgQIAAAQIECBAgQIAAAQIECBAgQIAAAQIECBAgQIAAAQIECBAg&#10;QIAAAQIECBAgQIAAAQIECBAgQIAAAQIECBAgQIAAAQIECBAgQIAAAQIECBAgQIAAAQIECBAgQIAA&#10;AQIECBAgQIAAAQIECHwKAl3O4Yx5HEMWCBAgQIAAAQIECBAgQIAAAQIECBAgQIAAAQIECBAgQIAA&#10;AQIECBAgQIAAAQIECBAgQIAAAQIECBAgQIAAAQIECBAgQIAAAQIECBAgQIAAAQIECBAgQIAAAQIE&#10;CBAgQIAAAQIECBAgQIAAAQIECBAgQIAAAQIECBAgQIAAAQIECBAgQIAAAQIECBAgQIAAAQIECBAg&#10;QIAAAQIE1ifQvnzZ3Hz+eTj8eH8fskCAAAECBAgQIECAAAECBAgQIECAAAECBAgQIECAAAECBAgQ&#10;IECAAAECBM4tkM49aI8AAQIECBAgQIAAAQIECBAgQIAAAQIECBAgQIAAAQIECBAgQIAAAQIECBAg&#10;QIAAAQIECBAgQIAAAQIECBAgQIAAAQIECBAgQIAAAQIECBAgQIAAAQIECBAgQIAAAQIECBAgQIAA&#10;AQIECBAgQIAAAQIECFxboNvtwgnzw0NzOp1CJxAgQIAAAQIECBAgQIAAAQIECBAgQIAAAQIECBAg&#10;QIAAAQIECBAgQIAAAQIECBAgQIAAAQIECBAgQIAAAQIECBAgQIAAAQIECBAgQIAAAQIECBAgQIAA&#10;AQIECBAgQIAAAQIECBAgQIAAAQIECBAgQIAAAQIECBAgQIAAAQIECBAgQIAAAQIECBAgQIAAAQIE&#10;CBAgQIAAAQIECKxP4Nl334Wjj4dDyAIBAgQIECBAgAABAgQIECBAgAABAgQIECBAgAABAgQIECBA&#10;gAABAgQIEDi3QDr3oD0CBAgQIECAAAECBAgQIECAAAECBAgQIECAAAECBAgQIECAAAECBAgQIECA&#10;AAECBAgQIECAAAECBAgQIECAAAECBAgQIECAAAECBAgQIECAAAECBAgQIECAAAECBAgQIECAAAEC&#10;BAgQIECAAAECBAgQIHBtgU3O8YTjsVl+/jl2EgECBAgQIECAAAECBAgQIECAAAECBAgQIECAAAEC&#10;BAgQIECAAAECBAgQIECAAAECBAgQIECAAAECBAgQIECAAAECBAgQIECAAAECBAgQIECAAAECBAgQ&#10;IECAAAECBAgQIECAAAECBAgQIECAAAECBAgQIECAAAECBAgQIECAAAECBAgQIECAAAECBAgQIECA&#10;AAECBAgQIECAwOoEuru7cPPx/j5kgQABAgQIECBAgAABAgQIECBAgAABAgQIECBAgAABAgQIECBA&#10;gAABAgQInFsgnXvQHgECBAgQIECAAAECBAgQIECAAAECBAgQIECAAAECBAgQIECAAAECBAgQIECA&#10;AAECBAgQIECAAAECBAgQIECAAAECBAgQIECAAAECBAgQIECAAAECBAgQIECAAAECBAgQIECAAAEC&#10;BAgQIECAAAECBAgQuLZAl3NxwjyORacgQIAAAQIECBAgQIAAAQIECBAgQIAAAQIECBAgQIAAAQIE&#10;CBAgQIAAAQIECBAgQIAAAQIECBAgQIAAAQIECBAgQIAAAQIECBAgQIAAAQIECBAgQIAAAQIECBAg&#10;QIAAAQIECBAgQIAAAQIECBAgQIAAAQIECBAgQIAAAQIECBAgQIAAAQIECBAgQIAAAQIECBAgQIAA&#10;AQIECBBYl8Bmvw8HHw+HkAUCBAgQIECAAAECBAgQIECAAAECBAgQIECAAAECBAgQIECAAAECBAgQ&#10;IHBugXTuQXsECBAgQIAAAQIECBAgQIAAAQIECBAgQIAAAQIECBAgQIAAAQIECBAgQIAAAQIECBAg&#10;QIAAAQIECBAgQIAAAQIECBAgQIAAAQIECBAgQIAAAQIECBAgQIAAAQIECBAgQIAAAQIECBAgQIAA&#10;AQIECBAgQODaAt1uV5wwD0PRKQgQIECAAAECBAgQIECAAAECBAgQIECAAAECBAgQIECAAAECBAgQ&#10;IECAAAECBAgQIECAAAECBAgQIECAAAECBAgQIECAAAECBAgQIECAAAECBAgQIECAAAECBAgQIECA&#10;AAECBAgQIECAAAECBAgQIECAAAECBAgQIECAAAECBAgQIECAAAECBAgQIECAAAECBAgQIECAAAEC&#10;BNYlsNnvw8Efn56aj3/9FTqBAAECBAgQIECAAAECBAgQIECAAAECBAgQIECAAAECBAgQIECAAAEC&#10;BAicUyCdc8wWAQIECBAgQIAAAQIECBAgQIAAAQIECBAgQIAAAQIECBAgQIAAAQIECBAgQIAAAQIE&#10;CBAgQIAAAQIECBAgQIAAAQIECBAgQIAAAQIECBAgQIAAAQIECBAgQIAAAQIECBAgQIAAAQIECBAg&#10;QIAAAQIECBD4FATa29umSfEXPcdh+BROcwMBAgQIECBAgAABAgQIECBAgAABAgQIECBAgAABAgQI&#10;ECBAgAABAgQIECBAgAABAgQIECBAgAABAgQIECBAgAABAgQIECBAgAABAgQIECBAgAABAgQIECBA&#10;gAABAgQIECBAgAABAgQIECBAgAABAgQIECBAgAABAgQIECBAgAABAgQIECBAgAABAgQIECBAgAAB&#10;AgQIECBAgMD/IbC5uyu+Pn7/fdEpCBAgQIAAAQIECBAgQIAAAQIECBAgQIAAAQIECBAgQIAAAQIE&#10;CBAgQIDAuQTSuYbsECBAgAABAgQIECBAgAABAgQIECBAgAABAgQIECBAgAABAgQIECBAgAABAgQI&#10;ECBAgAABAgQIECBAgAABAgQIECBAgAABAgQIECBAgAABAgQIECBAgAABAgQIECBAgAABAgQIECBA&#10;gAABAgQIECBAgACBT0Xgpuua7uuvwznzOIYsECBAgAABAgQIECBAgAABAgQIECBAgAABAgQIECBA&#10;gAABAgQIECBAgAABAgQIECBAgAABAgQIECBAgAABAgQIECBAgAABAgQIECBAgAABAgQIECBAgAAB&#10;AgQIECBAgAABAgQIECBAgAABAgQIECBAgAABAgQIECBAgAABAgQIECBAgAABAgQIECBAgAABAgQI&#10;ECBAgAABAgQIrE9gs98XRx8Ph6JTECBAgAABAgQIECBAgAABAgQIECBAgAABAgQIECBAgAABAgQI&#10;ECBAgACBcwmkcw3ZIUCAAAECBAgQIECAAAECBAgQIECAAAECBAgQIECAAAECBAgQIECAAAECBAgQ&#10;IECAAAECBAgQIECAAAECBAgQIECAAAECBAgQIECAAAECBAgQIECAAAECBAgQIECAAAECBAgQIECA&#10;AAECBAgQIECAAAECn5JAl3M4Zx6GkAUCBAgQIECAAAECBAgQIECAAAECBAgQIECAAAECBAgQIECA&#10;AAECBAgQIECAAAECBAgQIECAAAECBAgQIECAAAECBAgQIECAAAECBAgQIECAAAECBAgQIECAAAEC&#10;BAgQIECAAAECBAgQIECAAAECBAgQIECAAAECBAgQIECAAAECBAgQIECAAAECBAgQIECAAAECBAgQ&#10;IECAAIH1CXS7XdO0bTj8eH8fskCAAAECBAgQIPA/duiuRW5jiwKoulq6xiQ4hMQGky7Glsj//0OR&#10;GKc6BGwnOBDyJU3PfT7oqdV66IL1uDc6xdYiQIAAAQIECBAgQIAAAQIECBAgQIAAAQIECBAgQIAA&#10;AQJ7CqQ9H/MWAQIECBAgQIAAAQIECBAgQIAAAQIECBAgQIAAAQIECBAgQIAAAQIECBAgQIAAAQIE&#10;CBAgQIAAAQIECBAgQIAAAQIECBAgQIAAAQIECBAgQIAAAQIECBAgQIAAAQIECBAgQIAAAQIECBAg&#10;QIAAAQIECBC4F4H2dApTllJCFggQIECAAAECBAgQIECAAAECBAgQIECAAAECBAgQIECAAAECBAgQ&#10;IECAAAECBAgQIECAAAECBAgQIECAAAECBAgQIECAAAECBAgQIECAAAECBAgQIECAAAECBAgQIECA&#10;AAECBAgQIECAAAECBAgQIECAAAECBAgQIECAAAECBAgQIECAAAECBAgQIECAAAECBAgQIECAAAEC&#10;BOoTOLRt071/H4bP4xiyQIAAAQIECBAgQIAAAQIECBAgQIAAAQIECBAgQIAAAQIECBAgQIAAAQIE&#10;9hRIez7mLQIECBAgQIAAAQIECBAgQIAAAQIECBAgQIAAAQIECBAgQIAAAQIECBAgQIAAAQIECBAg&#10;QIAAAQIECBAgQIAAAQIECBAgQIAAAQIECBAgQIAAAQIECBAgQIAAAQIECBAgQIAAAQIECBAgQIAA&#10;AQIECBAgcC8Cbc5hylJKyAIBAgQIECBAgAABAgQIECBAgAABAgQIECBAgAABAgQIECBAgAABAgQI&#10;ECBAgAABAgQIECBAgAABAgQIECBAgAABAgQIECBAgAABAgQIECBAgAABAgQIECBAgAABAgQIECBA&#10;gAABAgQIECBAgAABAgQIECBAgAABAgQIECBAgAABAgQIECBAgAABAgQIECBAgAABAgQIECBAgECd&#10;Am3fh+HzNIUsECBAgAABAgQIECBAgAABAgQIECBAgAABAgQIECBAgAABAgQIECBAgACBPQXSno95&#10;iwABAgQIECBAgAABAgQIECBAgAABAgQIECBAgAABAgQIECBAgAABAgQIECBAgAABAgQIECBAgAAB&#10;AgQIECBAgAABAgQIECBAgAABAgQIECBAgAABAgQIECBAgAABAgQIECBAgAABAgQIECBAgAABAgQI&#10;3ItAm3OY8vTxY/N8uYROIECAAAECBAgQIECAAAECBAgQIECAAAECBAgQIECAAAECBAgQIECAAAEC&#10;BAgQIECAAAECBAgQIECAAAECBAgQIECAAAECBAgQIECAAAECBAgQIECAAAECBAgQIECAAAECBAgQ&#10;IECAAAECBAgQIECAAAECBAgQIECAAAECBAgQIECAAAECBAgQIECAAAECBAgQIECAAAECBAgQqE+g&#10;G4Yweh7HkAUCBAgQIECAAAECBAgQIECAAAECBAgQIECAAAECBAgQIECAAAECBAgQILCnQNrzMW8R&#10;IECAAAECBAgQIECAAAECBAgQIECAAAECBAgQIECAAAECBAgQIECAAAECBAgQIECAAAECBAgQIECA&#10;AAECBAgQIECAAAECBAgQIECAAAECBAgQIECAAAECBAgQIECAAAECBAgQIECAAAECBAgQIECAAIF7&#10;EWhPpzhlWZrlfI6dRIAAAQIECBAgQIAAAQIECBAgQIAAAQIECBAgQIAAAQIECBAgQIAAAQIECBAg&#10;QIAAAQIECBAgQIAAAQIECBAgQIAAAQIECBAgQIAAAQIECBAgQIAAAQIECBAgQIAAAQIECBAgQIAA&#10;AQIECBAgQIAAAQIECBAgQIAAAQIECBAgQIAAAQIECBAgQIAAAQIECBAgQIAAAQIECBAgUJ1A1/dh&#10;83I+N89PT6ETCBAgQIAAAQIECBAgQIAAAQIECBAgQIAAAQIECBAgQIAAAQIECBAgQIDAXgJpr4e8&#10;Q4AAAQIECBAgQIAAAQIECBAgQIAAAQIECBAgQIAAAQIECBAgQIAAAQIECBAgQIAAAQIECBAgQIAA&#10;AQIECBAgQIAAAQIECBAgQIAAAQIECBAgQIAAAQIECBAgQIAAAQIECBAgQIAAAQIECBAgQIAAAQIE&#10;7kmgzXk1Zyll1SkIECBAgAABAgQIECBAgAABAgQIECBAgAABAgQIECBAgAABAgQIECBAgAABAgQI&#10;ECBAgAABAgQIECBAgAABAgQIECBAgAABAgQIECBAgAABAgQIECBAgAABAgQIECBAgAABAgQIECBA&#10;gAABAgQIECBAgAABAgQIECBAgAABAgQIECBAgAABAgQIECBAgAABAgQIECBAgAABAgTqEuiGIQ6e&#10;52Z5fIydRIAAAQIECBAgQIAAAQIECBAgQIAAAQIECBAgQIAAAQIECBAgQIAAAQIEdhJIO73jGQIE&#10;CBAgQIAAAQIECBAgQIAAAQIECBAgQIAAAQIECBAgQIAAAQIECBAgQIAAAQIECBAgQIAAAQIECBAg&#10;QIAAAQIECBAgQIAAAQIECBAgQIAAAQIECBAgQIAAAQIECBAgQIAAAQIECBAgQIAAAQIECBAgcFcC&#10;bc6rPcv5vOoUBAgQIECAAAECBAgQIECAAAECBAgQIECAAAECBAgQIECAAAECBAgQIECAAAECBAgQ&#10;IECAAAECBAgQIECAAAECBAgQIECAAAECBAgQIECAAAECBAgQIECAAAECBAgQIECAAAECBAgQIECA&#10;AAECBAgQIECAAAECBAgQIECAAAECBAgQIECAAAECBAgQIECAAAECBAgQIECAAAECdQl0w7AaPI/j&#10;qlMQIECAAAECBAgQIECAAAECBAgQIECAAAECBAgQIECAAAECBAgQIECAAIE9BNIej3iDAAECBAgQ&#10;IECAAAECBAgQIECAAAECBAgQIECAAAECBAgQIECAAAECBAgQIECAAAECBAgQIECAAAECBAgQIECA&#10;AAECBAgQIECAAAECBAgQIECAAAECBAgQIECAAAECBAgQIECAAAECBAgQIECAAAECBAjcm8DxzZum&#10;OR7DrKWUkAUCBAgQIECAAAECBAgQIECAAAECBAgQIECAAAECBAgQIECAAAECBAgQIECAAAECBAgQ&#10;IECAAAECBAgQIECAAAECBAgQIECAAAECBAgQIECAAAECBAgQIECAAAECBAgQIECAAAECBAgQIECA&#10;AAECBAgQIECAAAECBAgQIECAAAECBAgQIECAAAECBAgQIECAAAECBAgQIECAAIH6BLp371aj52la&#10;dQoCBAgQIECAAAECBAgQIECAAAECBAgQIECAAAECBAgQIECAAAECBAgQILCHQNrjEW8QIECAAAEC&#10;BAgQIECAAAECBAgQIECAAAECBAgQIECAAAECBAgQIECAAAECBAgQIECAAAECBAgQIECAAAECBAgQ&#10;IECAAAECBAgQIECAAAECBAgQIECAAAECBAgQIECAAAECBAgQIECAAAECBAgQIECAAIF7Ezgcj017&#10;OoVZSykhCwQIECBAgAABAgQIECBAgAABAgQIECBAgAABAgQIECBAgAABAgQIECBAgAABAgQIECBA&#10;gAABAgQIECBAgAABAgQIECBAgAABAgQIECBAgAABAgQIECBAgAABAgQIECBAgAABAgQIECBAgAAB&#10;AgQIECBAgAABAgQIECBAgAABAgQIECBAgAABAgQIECBAgAABAgQIECBAgAABAvUJpFevmuObN2H4&#10;PI4hCwQIECBAgAABAgQIECBAgAABAgQIECBAgAABAgQIECBAgAABAgQIECBAYC+BtNdD3iFAgAAB&#10;AgQIECBAgAABAgQIECBAgAABAgQIECBAgAABAgQIECBAgAABAgQIECBAgAABAgQIECBAgAABAgQI&#10;ECBAgAABAgQIECBAgAABAgQIECBAgAABAgQIECBAgAABAgQIECBAgAABAgQIECBAgAABAvcm0OYc&#10;Ji3nc8gCAQIECBAgQIAAAQIECBAgQIAAAQIECBAgQIAAAQIECBAgQIAAAQIECBAgQIAAAQIECBAg&#10;QIAAAQIECBAgQIAAAQIECBAgQIAAAQIECBAgQIAAAQIECBAgQIAAAQIECBAgQIAAAQIECBAgQIAA&#10;AQIECBAgQIAAAQIECBAgQIAAAQIECBAgQIAAAQIECBAgQIAAAQIECBAgQIBAnQJt34fh8zSFLBAg&#10;QIAAAQIECBAgQIAAAQIECBAgQIAAAQIECBAgQIAAAQIECBAgQIAAgb0E0l4PeYcAAQIECBAgQIAA&#10;AQIECBAgQIAAAQIECBAgQIAAAQIECBAgQIAAAQIECBAgQIAAAQIECBAgQIAAAQIECBAgQIAAAQIE&#10;CBAgQIAAAQIECBAgQIAAAQIECBAgQIAAAQIECBAgQIAAAQIECBAgQIAAAQIECNybQHs6hUlLKSEL&#10;BAgQIECAAAECBAgQIECAAAECBAgQIECAAAECBAgQIECAAAECBAgQIECAAAECBAgQIECAAAECBAgQ&#10;IECAAAECBAgQIECAAAECBAgQIECAAAECBAgQIECAAAECBAgQIECAAAECBAgQIECAAAECBAgQIECA&#10;AAECBAgQIECAAAECBAgQIECAAAECBAgQIECAAAECBAgQIECAAAECdQp0wxCGz+MYskCAAAECBAgQ&#10;IECAAAECBAgQIECAAAECBAgQIECAAAECBAgQIECAAAECBPYSSHs95B0CBAgQIECAAAECBAgQIECA&#10;AAECBAgQIECAAAECBAgQIECAAAECBAgQIECAAAECBAgQIECAAAECBAgQIECAAAECBAgQIECAAAEC&#10;BAgQIECAAAECBAgQIECAAAECBAgQIECAAAECBAgQIECAAAECBAgQIHBvAm3OYdJSSsgCAQIECBAg&#10;QIAAAQIECBAgQIAAAQIECBAgQIAAAQIECBAgQIAAAQIECBAgQIAAAQIECBAgQIAAAQIECBAgQIAA&#10;AQIECBAgQIAAAQIECBAgQIAAAQIECBAgQIAAAQIECBAgQIAAAQIECBAgQIAAAQIECBAgQIAAAQIE&#10;CBAgQIAAAQIECBAgQIAAAQIECBAgQIAAAQIECBAgQIBAnQJd34fhy+NjyAIBAgQIECBAgAABAgQI&#10;ECBAgAABAgQIECBAgAABAgQIECBAgAABAgQIENhLIO31kHcIECBAgAABAgQIECBAgAABAgQIECBA&#10;gAABAgQIECBAgAABAgQIECBAgAABAgQIECBAgAABAgQIECBAgAABAgQIECBAgAABAgQIECBAgAAB&#10;AgQIECBAgAABAgQIECBAgAABAgQIECBAgAABAgQIECBAgMC9CbQ5h0lPHz82z09PoRMIECBAgAAB&#10;AgQIECBAgAABAgQIECBAgAABAgQIECBAgAABAgQIECBAgAABAgQIECBAgAABAgQIECBAgAABAgQI&#10;ECBAgAABAgQIECBAgAABAgQIECBAgAABAgQIECBAgAABAgQIECBAgAABAgQIECBAgAABAgQIECBA&#10;gAABAgQIECBAgAABAgQIECBAgAABAgQIECBAgAABAgTqE+iGIYy+/PFH8/TpU+gEAgQIECBAgAAB&#10;AgQIECBAgAABAgQIECBAgAABAgQIECBAgAABAgQIECCwh0Da4xFvECBAgAABAgQIECBAgAABAgQI&#10;ECBAgAABAgQIECBAgAABAgQIECBAgAABAgQIECBAgAABAgQIECBAgAABAgQIECBAgAABAgQIECBA&#10;gAABAgQIECBAgAABAgQIECBAgAABAgQIECBAgAABAgQIECBAgACBexRoT6c463JpllJiJxEgQIAA&#10;AQIECBAgQIAAAQIECBAgQIAAAQIECBAgQIAAAQIECBAgQIAAAQIECBAgQIAAAQIECBAgQIAAAQIE&#10;CBAgQIAAAQIECBAgQIAAAQIECBAgQIAAAQIECBAgQIAAAQIECBAgQIAAAQIECBAgQIAAAQIECBAg&#10;QIAAAQIECBAgQIAAAQIECBAgQIAAAQIECBAgQIAAAQIECFQn0A3DavM8jqtOQYAAAQIECBAgQIAA&#10;AQIECBAgQIAAAQIECBAgQIAAAQIECBAgQIAAAQIEbhVItz7gngABAgQIECBAgAABAgQIECBAgAAB&#10;AgQIECBAgAABAgQIECBAgAABAgQIECBAgAABAgQIECBAgAABAgQIECBAgAABAgQIECBAgAABAgQI&#10;ECBAgAABAgQIECBAgAABAgQIECBAgAABAgQIECBAgAABAgQI3KtAm/Nq2lLKqlMQIECAAAECBAgQ&#10;IECAAAECBAgQIECAAAECBAgQIECAAAECBAgQIECAAAECBAgQIECAAAECBAgQIECAAAECBAgQIECA&#10;AAECBAgQIECAAAECBAgQIECAAAECBAgQIECAAAECBAgQIECAAAECBAgQIECAAAECBAgQIECAAAEC&#10;BAgQIECAAAECBAgQIECAAAECBAgQIECAAAECBAjUJdD1/WrwPE2rTkGAAAECBAgQIECAAAECBAgQ&#10;IECAAAECBAgQIECAAAECBAgQIECAAAECBG4VSLc+4J4AAQIECBAgQIAAAQIECBAgQIAAAQIECBAg&#10;QIAAAQIECBAgQIAAAQIECBAgQIAAAQIECBAgQIAAAQIECBAgQIAAAQIECBAgQIAAAQIECBAgQIAA&#10;AQIECBAgQIAAAQIECBAgQIAAAQIECBAgQIAAAQIECNyrQJvzatpyPq86BQECBAgQIECAAAECBAgQ&#10;IECAAAECBAgQIECAAAECBAgQIECAAAECBAgQIECAAAECBAgQIECAAAECBAgQIECAAAECBAgQIECA&#10;AAECBAgQIECAAAECBAgQIECAAAECBAgQIECAAAECBAgQIECAAAECBAgQIECAAAECBAgQIECAAAEC&#10;BAgQIECAAAECBAgQIECAAAECBAgQIECAQF0Cx7dvm+bFizB6HseQBQIECBAgQIAAAQIECBAgQIAA&#10;AQIECBAgQIAAAQIECBAgQIAAAQIECBAgsIdA2uMRbxAgQIAAAQIECBAgQIAAAQIECBAgQIAAAQIE&#10;CBAgQIAAAQIECBAgQIAAAQIECBAgQIAAAQIECBAgQIAAAQIECBAgQIAAAQIECBAgQIAAAQIECBAg&#10;QIAAAQIECBAgQIAAAQIECBAgQIAAAQIECBAgQIAAgXsUOL5+3TRtG6YtpYQsECBAgAABAgQIECBA&#10;gAABAgQIECBAgAABAgQIECBAgAABAgQIECBAgAABAgQIECBAgAABAgQIECBAgAABAgQIECBAgAAB&#10;AgQIECBAgAABAgQIECBAgAABAgQIECBAgAABAgQIECBAgAABAgQIECBAgAABAgQIECBAgAABAgQI&#10;ECBAgAABAgQIECBAgAABAgQIECBAgAABAgQI1CdwOByabhjC8HmaQhYIECBAgAABAgQIECBAgAAB&#10;AgQIECBAgAABAgQIECBAgAABAgQIECBAgMAeAmmPR7xBgAABAgQIECBAgAABAgQIECBAgAABAgQI&#10;ECBAgAABAgQIECBAgAABAgQIECBAgAABAgQIECBAgAABAgQIECBAgAABAgQIECBAgAABAgQIECBA&#10;gAABAgQIECBAgAABAgQIECBAgAABAgQIECBAgAABAgTuUeCQUtPmHKYtpYQsECBAgAABAgQIECBA&#10;gAABAgQIECBAgAABAgQIECBAgAABAgQIECBAgAABAgQIECBAgAABAgQIECBAgAABAgQIECBAgAAB&#10;AgQIECBAgAABAgQIECBAgAABAgQIECBAgAABAgQIECBAgAABAgQIECBAgAABAgQIECBAgAABAgQI&#10;ECBAgAABAgQIECBAgAABAgQIECBAgAABAgQI1CnQDUMYPo9jyAIBAgQIECBAgAABAgQIECBAgAAB&#10;AgQIECBAgAABAgQIECBAgAABAgQIENhDIO3xiDcIECBAgAABAgQIECBAgAABAgQIECBAgAABAgQI&#10;ECBAgAABAgQIECBAgAABAgQIECBAgAABAgQIECBAgAABAgQIECBAgAABAgQIECBAgAABAgQIECBA&#10;gAABAgQIECBAgAABAgQIECBAgAABAgQIECBAgMC9CrQ5h2lLKSELBAgQIECAAAECBAgQIECAAAEC&#10;BAgQIECAAAECBAgQIECAAAECBAgQIECAAAECBAgQIECAAAECBAgQIECAAAECBAgQIECAAAECBAgQ&#10;IECAAAECBAgQIECAAAECBAgQIECAAAECBAgQIECAAAECBAgQIECAAAECBAgQIECAAAECBAgQIECA&#10;AAECBAgQIECAAAECBAgQIECAAAECdQp0fR+Gz9MUskCAAAECBAgQIECAAAECBAgQIECAAAECBAgQ&#10;IECAAAECBAgQIECAAAECBPYQSHs84g0CBAgQIECAAAECBAgQIECAAAECBAgQIECAAAECBAgQIECA&#10;AAECBAgQIECAAAECBAgQIECAAAECBAgQIECAAAECBAgQIECAAAECBAgQIECAAAECBAgQIECAAAEC&#10;BAgQIECAAAECBAgQIECAAAECBAgQIHCvAm3OYdpyPocsECBAgAABAgQIECBAgAABAgQIECBAgAAB&#10;AgQIECBAgAABAgQIECBAgAABAgQIECBAgAABAgQIECBAgAABAgQIECBAgAABAgQIECBAgAABAgQI&#10;ECBAgAABAgQIECBAgAABAgQIECBAgAABAgQIECBAgAABAgQIECBAgAABAgQIECBAgAABAgQIECBA&#10;gAABAgQIECBAgAABAgQI1CnQDUMY/vTrr83zv/+GTiBAgAABAgQIECBAgAABAgQIECBAgAABAgQI&#10;ECBAgAABAgQIECBAgAABArcKpFsfcE+AAAECBAgQIECAAAECBAgQIECAAAECBAgQIECAAAECBAgQ&#10;IECAAAECBAgQIECAAAECBAgQIECAAAECBAgQIECAAAECBAgQIECAAAECBAgQIECAAAECBAgQIECA&#10;AAECBAgQIECAAAECBAgQIECAAAECBO5ZoD2dwryllJAFAgQIECBAgAABAgQIECBAgAABAgQIECBA&#10;gAABAgQIECBAgAABAgQIECBAgAABAgQIECBAgAABAgQIECBAgAABAgQIECBAgAABAgQIECBAgAAB&#10;AgQIECBAgAABAgQIECBAgAABAgQIECBAgAABAgQIECBAgAABAgQIECBAgAABAgQIECBAgAABAgQI&#10;ECBAgAABAgQIECBAgACBOgW6vo/DL5dmnqbYSQQIECBAgAABAgQIECBAgAABAgQIECBAgAABAgQI&#10;ECBAgAABAgQIECBA4EaBdOO9cwIECBAgQIAAAQIECBAgQIAAAQIECBAgQIAAAQIECBAgQIAAAQIE&#10;CBAgQIAAAQIECBAgQIAAAQIECBAgQIAAAQIECBAgQIAAAQIECBAgQIAAAQIECBAgQIAAAQIECBAg&#10;QIAAAQIECBAgQIAAAQIECBAgcNcCbc5h39OnT83zPIdOIECAAAECBAgQIECAAAECBAgQIECAAAEC&#10;BAgQIECAAAECBAgQIECAAAECBAgQIECAAAECBAgQIECAAAECBAgQIECAAAECBAgQIECAAAECBAgQ&#10;IECAAAECBAgQIECAAAECBAgQIECAAAECBAgQIECAAAECBAgQIECAAAECBAgQIECAAAECBAgQIECA&#10;AAECBAgQIECAAAECBAgQqE+gG4bV6HkcV52CAAECBAgQIECAAAECBAgQIECAAAECBAgQIECAAAEC&#10;BAgQIECAAAECBAjcIpBuOXZLgAABAgQIECBAgAABAgQIECBAgAABAgQIECBAgAABAgQIECBAgAAB&#10;AgQIECBAgAABAgQIECBAgAABAgQIECBAgAABAgQIECBAgAABAgQIECBAgAABAgQIECBAgAABAgQI&#10;ECBAgAABAgQIECBAgAABAgTuXaDNOU58fm6WUmInESBAgAABAgQIECBAgAABAgQIECBAgAABAgQI&#10;ECBAgAABAgQIECBAgAABAgQIECBAgAABAgQIECBAgAABAgQIECBAgAABAgQIECBAgAABAgQIECBA&#10;gAABAgQIECBAgAABAgQIECBAgAABAgQIECBAgAABAgQIECBAgAABAgQIECBAgAABAgQIECBAgAAB&#10;AgQIECBAgAABAgQIVCfQPjw0zeEQds/jGLJAgAABAgQIECBAgAABAgQIECBAgAABAgQIECBAgAAB&#10;AgQIECBAgAABAgRuFUi3PuCeAAECBAgQIECAAAECBAgQIECAAAECBAgQIECAAAECBAgQIECAAAEC&#10;BAgQIECAAAECBAgQIECAAAECBAgQIECAAAECBAgQIECAAAECBAgQIECAAAECBAgQIECAAAECBAgQ&#10;IECAAAECBAgQIECAAAECBAjcs0B7Oq3mLaWsOgUBAgQIECBAgAABAgQIECBAgAABAgQIECBAgAAB&#10;AgQIECBAgAABAgQIECBAgAABAgQIECBAgAABAgQIECBAgAABAgQIECBAgAABAgQIECBAgAABAgQI&#10;ECBAgAABAgQIECBAgAABAgQIECBAgAABAgQIECBAgAABAgQIECBAgAABAgQIECBAgAABAgQIECBA&#10;gAABAgQIECBAgEBdAunly+b4ww9h9DxNIQsECBAgQIAAAQIECBAgQIAAAQIECBAgQIAAAQIECBAg&#10;QIAAAQIECBAgQOBWgXTrA+4JECBAgAABAgQIECBAgAABAgQIECBAgAABAgQIECBAgAABAgQIECBA&#10;gAABAgQIECBAgAABAgQIECBAgAABAgQIECBAgAABAgQIECBAgAABAgQIECBAgAABAgQIECBAgAAB&#10;AgQIECBAgAABAgQIECBAgMA9C3Q5r+Ytpaw6BQECBAgQIECAAAECBAgQIECAAAECBAgQIECAAAEC&#10;BAgQIECAAAECBAgQIECAAAECBAgQIECAAAECBAgQIECAAAECBAgQIECAAAECBAgQIECAAAECBAgQ&#10;IECAAAECBAgQIECAAAECBAgQIECAAAECBAgQIECAAAECBAgQIECAAAECBAgQIECAAAECBAgQIECA&#10;AAECBAgQIECAQH0C3TCE0fM4hiwQIECAAAECBAgQIECAAAECBAgQIECAAAECBAgQIECAAAECBAgQ&#10;IECAAIFbBdKtD7gnQIAAAQIECBAgQIAAAQIECBAgQIAAAQIECBAgQIAAAQIECBAgQIAAAQIECBAg&#10;QIAAAQIECBAgQIAAAQIECBAgQIAAAQIECBAgQIAAAQIECBAgQIAAAQIECBAgQIAAAQIECBAgQIAA&#10;AQIECBAgQIAAAQL3LJC+/75p/ve/MHE5n0MWCBAgQIAAAQIECBAgQIAAAQIECBAgQIAAAQIECBAg&#10;QIAAAQIECBAgQIAAAQIECBAgQIAAAQIECBAgQIAAAQIECBAgQIAAAQIECBAgQIAAAQIECBAgQIAA&#10;AQIECBAgQIAAAQIECBAgQIAAAQIECBAgQIAAAQIECBAgQIAAAQIECBAgQIAAAQIECBAgQIAAAQIE&#10;CBAgQIAAAQIE6hTo+j4Mn6cpZIEAAQIECBAgQIAAAQIECBAgQIAAAQIECBAgQIAAAQIECBAgQIAA&#10;AQIECNwqkG59wD0BAgQIECBAgAABAgQIECBAgAABAgQIECBAgAABAgQIECBAgAABAgQIECBAgAAB&#10;AgQIECBAgAABAgQIECBAgAABAgQIECBAgAABAgQIECBAgAABAgQIECBAgAABAgQIECBAgAABAgQI&#10;ECBAgAABAgQIELhngcPh0LQ5h4lzKSELBAgQIECAAAECBAgQIECAAAECBAgQIECAAAECBAgQIECA&#10;AAECBAgQIECAAAECBAgQIECAAAECBAgQIECAAAECBAgQIECAAAECBAgQIECAAAECBAgQIECAAAEC&#10;BAgQIECAAAECBAgQIECAAAECBAgQIECAAAECBAgQIECAAAECBAgQIECAAAECBAgQIECAAAECBAgQ&#10;IECAAAECdQp0wxCGL4+PIQsECBAgQIAAAQIECBAgQIAAAQIECBAgQIAAAQIECBAgQIAAAQIECBAg&#10;QOBWgXTrA+4JECBAgAABAgQIECBAgAABAgQIECBAgAABAgQIECBAgAABAgQIECBAgAABAgQIECBA&#10;gAABAgQIECBAgAABAgQIECBAgAABAgQIECBAgAABAgQIECBAgAABAgQIECBAgAABAgQIECBAgAAB&#10;AgQIECBAgMC9C3Q5hygI3ncAAEAASURBVIlLKSELBAgQIECAAAECBAgQIECAAAECBAgQIECAAAEC&#10;BAgQIECAAAECBAgQIECAAAECBAgQIECAAAECBAgQIECAAAECBAgQIECAAAECBAgQIECAAAECBAgQ&#10;IECAAAECBAgQIECAAAECBAgQIECAAAECBAgQIECAAAECBAgQIECAAAECBAgQIECAAAECBAgQIECA&#10;AAECBAgQIECAAAECdQp0fR+GP//9d7P88kvoBAIECBAgQIAAAQIECBAgQIAAAQIECBAgQIAAAQIE&#10;CBAgQIAAAQIECBAgcItAuuXYLQECBAgQIECAAAECBAgQIECAAAECBAgQIECAAAECBAgQIECAAAEC&#10;BAgQIECAAAECBAgQIECAAAECBAgQIECAAAECBAgQIECAAAECBAgQIECAAAECBAgQIECAAAECBAgQ&#10;IECAAAECBAgQIECAAAECBAgQqEGgzTnMXM7nkAUCBAgQIECAAAECBAgQIECAAAECBAgQIECAAAEC&#10;BAgQIECAAAECBAgQIECAAAECBAgQIECAAAECBAgQIECAAAECBAgQIECAAAECBAgQIECAAAECBAgQ&#10;IECAAAECBAgQIECAAAECBAgQIECAAAECBAgQIECAAAECBAgQIECAAAECBAgQIECAAAECBAgQIECA&#10;AAECBAgQIECAAIE6BbphWA2fx3HVKQgQIECAAAECBAgQIECAAAECBAgQIECAAAECBAgQIECAAAEC&#10;BAgQIECAwFaBtPXQHQECBAgQIECAAAECBAgQIECAAAECBAgQIECAAAECBAgQIECAAAECBAgQIECA&#10;AAECBAgQIECAAAECBAgQIECAAAECBAgQIECAAAECBAgQIECAAAECBAgQIECAAAECBAgQIECAAAEC&#10;BAgQIECAAAECBAgQqEWgPZ3C1KWUkAUCBAgQIECAAAECBAgQIECAAAECBAgQIECAAAECBAgQIECA&#10;AAECBAgQIECAAAECBAgQIECAAAECBAgQIECAAAECBAgQIECAAAECBAgQIECAAAECBAgQIECAAAEC&#10;BAgQIECAAAECBAgQIECAAAECBAgQIECAAAECBAgQIECAAAECBAgQIECAAAECBAgQIECAAAECBAgQ&#10;IECAAIE6BbphWA2fx3HVKQgQIECAAAECBAgQIECAAAECBAgQIECAAAECBAgQIECAAAECBAgQIECA&#10;wFaBtPXQHQECBAgQIECAAAECBAgQIECAAAECBAgQIECAAAECBAgQIECAAAECBAgQIECAAAECBAgQ&#10;IECAAAECBAgQIECAAAECBAgQIECAAAECBAgQIECAAAECBAgQIECAAAECBAgQIECAAAECBAgQIECA&#10;AAECBAgQqEWgzTlMvfz2W/P833+hEwgQIECAAAECBAgQIECAAAECBAgQIECAAAECBAgQIECAAAEC&#10;BAgQIECAAAECBAgQIECAAAECBAgQIECAAAECBAgQIECAAAECBAgQIECAAAECBAgQIECAAAECBAgQ&#10;IECAAAECBAgQIECAAAECBAgQIECAAAECBAgQIECAAAECBAgQIECAAAECBAgQIECAAAECBAgQIECA&#10;AAECBOoTOH73XXP4+uswfJ6mkAUCBAgQIECAAAECBAgQIECAAAECBAgQIECAAAECBAgQIECAAAEC&#10;BAgQIHCLQLrl2C0BAgQIECBAgAABAgQIECBAgAABAgQIECBAgAABAgQIECBAgAABAgQIECBAgAAB&#10;AgQIECBAgAABAgQIECBAgAABAgQIECBAgAABAgQIECBAgAABAgQIECBAgAABAgQIECBAgAABAgQI&#10;ECBAgAABAgQIEKhBoM05znx+buaff46dRIAAAQIECBAgQIAAAQIECBAgQIAAAQIECBAgQIAAAQIE&#10;CBAgQIAAAQIECBAgQIAAAQIECBAgQIAAAQIECBAgQIAAAQIECBAgQIAAAQIECBAgQIAAAQIECBAg&#10;QIAAAQIECBAgQIAAAQIECBAgQIAAAQIECBAgQIAAAQIECBAgQIAAAQIECBAgQIAAAQIECBAgQIAA&#10;AQIECBAgUKVA9+OPYfc8jiELBAgQIECAAAECBAgQIECAAAECBAgQIECAAAECBAgQIECAAAECBAgQ&#10;IEDgFoF0y7FbAgQIECBAgAABAgQIECBAgAABAgQIECBAgAABAgQIECBAgAABAgQIECBAgAABAgQI&#10;ECBAgAABAgQIECBAgAABAgQIECBAgAABAgQIECBAgAABAgQIECBAgAABAgQIECBAgAABAgQIECBA&#10;gAABAgQIECBQg0Cb82rmUsqqUxAgQIAAAQIECBAgQIAAAQIECBAgQIAAAQIECBAgQIAAAQIECBAg&#10;QIAAAQIECBAgQIAAAQIECBAgQIAAAQIECBAgQIAAAQIECBAgQIAAAQIECBAgQIAAAQIECBAgQIAA&#10;AQIECBAgQIAAAQIECBAgQIAAAQIECBAgQIAAAQIECBAgQIAAAQIECBAgQIAAAQIECBAgQIAAAQIE&#10;CNQn0PV9GD1PU8gCAQIECBAgQIAAAQIECBAgQIAAAQIECBAgQIAAAQIECBAgQIAAAQIECBC4RSDd&#10;cuyWAAECBAgQIECAAAECBAgQIECAAAECBAgQIECAAAECBAgQIECAAAECBAgQIECAAAECBAgQIECA&#10;AAECBAgQIECAAAECBAgQIECAAAECBAgQIECAAAECBAgQIECAAAECBAgQIECAAAECBAgQIECAAAEC&#10;BAjUINCeTquZSymrTkGAAAECBAgQIECAAAECBAgQIECAAAECBAgQIECAAAECBAgQIECAAAECBAgQ&#10;IECAAAECBAgQIECAAAECBAgQIECAAAECBAgQIECAAAECBAgQIECAAAECBAgQIECAAAECBAgQIECA&#10;AAECBAgQIECAAAECBAgQIECAAAECBAgQIECAAAECBAgQIECAAAECBAgQIECAAAECBAgQIFCfQDcM&#10;YfQ8jiELBAgQIECAAAECBAgQIECAAAECBAgQIECAAAECBAgQIECAAAECBAgQIEDgFoF0y7FbAgQI&#10;ECBAgAABAgQIECBAgAABAgQIECBAgAABAgQIECBAgAABAgQIECBAgAABAgQIECBAgAABAgQIECBA&#10;gAABAgQIECBAgAABAgQIECBAgAABAgQIECBAgAABAgQIECBAgAABAgQIECBAgAABAgQIECBQg8Dx&#10;u++a5sWLMHUpJWSBAAECBAgQIECAAAECBAgQIECAAAECBAgQIECAAAECBAgQIECAAAECBAgQIECA&#10;AAECBAgQIECAAAECBAgQIECAAAECBAgQIECAAAECBAgQIECAAAECBAgQIECAAAECBAgQIECAAAEC&#10;BAgQIECAAAECBAgQIECAAAECBAgQIECAAAECBAgQIECAAAECBAgQIECAAAECBAgQIECgToGu78Pw&#10;y+fPzeXPP0MnECBAgAABAgQIECBAgAABAgQIECBAgAABAgQIECBAgAABAgQIECBAgACBrQJp66E7&#10;AgQIECBAgAABAgQIECBAgAABAgQIECBAgAABAgQIECBAgAABAgQIECBAgAABAgQIECBAgAABAgQI&#10;ECBAgAABAgQIECBAgAABAgQIECBAgAABAgQIECBAgAABAgQIECBAgAABAgQIECBAgAABAgQIECBQ&#10;k0D38BDmLudzyAIBAgQIECBAgAABAgQIECBAgAABAgQIECBAgAABAgQIECBAgAABAgQIECBAgAAB&#10;AgQIECBAgAABAgQIECBAgAABAgQIECBAgAABAgQIECBAgAABAgQIECBAgAABAgQIECBAgAABAgQI&#10;ECBAgAABAgQIECBAgAABAgQIECBAgAABAgQIECBAgAABAgQIECBAgAABAgQIECBAgECdAt0wrIbP&#10;P/206hQECBAgQIAAAQIECBAgQIAAAQIECBAgQIAAAQIECBAgQIAAAQIECBAgQGCLQNpy5IYAAQIE&#10;CBAgQIAAAQIECBAgQIAAAQIECBAgQIAAAQIECBAgQIAAAQIECBAgQIAAAQIECBAgQIAAAQIECBAg&#10;QIAAAQIECBAgQIAAAQIECBAgQIAAAQIECBAgQIAAAQIECBAgQIAAAQIECBAgQIAAAQIECNQm0J5O&#10;YfJSSsgCAQIECBAgQIAAAQIECBAgQIAAAQIECBAgQIAAAQIECBAgQIAAAQIECBAgQIAAAQIECBAg&#10;QIAAAQIECBAgQIAAAQIECBAgQIAAAQIECBAgQIAAAQIECBAgQIAAAQIECBAgQIAAAQIECBAgQIAA&#10;AQIECBAgQIAAAQIECBAgQIAAAQIECBAgQIAAAQIECBAgQIAAAQIECBAgQIBAnQJd36+Gz9O06hQE&#10;CBAgQIAAAQIECBAgQIAAAQIECBAgQIAAAQIECBAgQIAAAQIECBAgQGCLQNpy5IYAAQIECBAgQIAA&#10;AQIECBAgQIAAAQIECBAgQIAAAQIECBAgQIAAAQIECBAgQIAAAQIECBAgQIAAAQIECBAgQIAAAQIE&#10;CBAgQIAAAQIECBAgQIAAAQIECBAgQIAAAQIECBAgQIAAAQIECBAgQIAAAQIECNQm0OYcJi+lhCwQ&#10;IECAAAECBAgQIECAAAECBAgQIECAAAECBAgQIECAAAECBAgQIECAAAECBAgQIECAAAECBAgQIECA&#10;AAECBAgQIECAAAECBAgQIECAAAECBAgQIECAAAECBAgQIECAAAECBAgQIECAAAECBAgQIECAAAEC&#10;BAgQIECAAAECBAgQIECAAAECBAgQIECAAAECBAgQIECAAAECBAjUKdDm3DTHYxg/j2PIAgECBAgQ&#10;IECAAAECBAgQIECAAAECBAgQIECAAAECBAgQIECAAAECBAgQ2CqQth66I0CAAAECBAgQIECAAAEC&#10;BAgQIECAAAECBAgQIECAAAECBAgQIECAAAECBAgQIECAAAECBAgQIECAAAECBAgQIECAAAECBAgQ&#10;IECAAAECBAgQIECAAAECBAgQIECAAAECBAgQIECAAAECBAgQIECAAAECNQm0OYe5y/kcskCAAAEC&#10;BAgQIECAAAECBAgQIECAAAECBAgQIECAAAECBAgQIECAAAECBAgQIECAAAECBAgQIECAAAECBAgQ&#10;IECAAAECBAgQIECAAAECBAgQIECAAAECBAgQIECAAAECBAgQIECAAAECBAgQIECAAAECBAgQIECA&#10;AAECBAgQIECAAAECBAgQIECAAAECBAgQIECAAAECBAgQIFCnwKHrmvbduzB+HseQBQIECBAgQIAA&#10;AQIECBAgQIAAAQIECBAgQIAAAQIECBAgQIAAAQIECBAgsFUgbT10R4AAAQIECBAgQIAAAQIECBAg&#10;QIAAAQIECBAgQIAAAQIECBAgQIAAAQIECBAgQIAAAQIECBAgQIAAAQIECBAgQIAAAQIECBAgQIAA&#10;AQIECBAgQIAAAQIECBAgQIAAAQIECBAgQIAAAQIECBAgQIAAAQIEahJoT6cw9/L7783ln39CJxAg&#10;QIAAAQIECBAgQIAAAQIECBAgQIAAAQIECBAgQIAAAQIECBAgQIAAAQIECBAgQIAAAQIECBAgQIAA&#10;AQIECBAgQIAAAQIECBAgQIAAAQIECBAgQIAAAQIECBAgQIAAAQIECBAgQIAAAQIECBAgQIAAAQIE&#10;CBAgQIAAAQIECBAgQIAAAQIECBAgQIAAAQIECBAgQIAAAQIECNQp0PV9GD5PU8gCAQIECBAgQIAA&#10;AQIECBAgQIAAAQIECBAgQIAAAQIECBAgQIAAAQIECBDYKpC2HrojQIAAAQIECBAgQIAAAQIECBAg&#10;QIAAAQIECBAgQIAAAQIECBAgQIAAAQIECBAgQIAAAQIECBAgQIAAAQIECBAgQIAAAQIECBAgQIAA&#10;AQIECBAgQIAAAQIECBAgQIAAAQIECBAgQIAAAQIECBAgQIAAAQI1CbQ5r+YuHz6sOgUBAgQIECBA&#10;gAABAgQIECBAgAABAgQIECBAgAABAgQIECBAgAABAgQIECBAgAABAgQIECBAgAABAgQIECBAgAAB&#10;AgQIECBAgAABAgQIECBAgAABAgQIECBAgAABAgQIECBAgAABAgQIECBAgAABAgQIECBAgAABAgQI&#10;ECBAgAABAgQIECBAgAABAgQIECBAgAABAgQIECBAgEB9At0whNHzOIYsECBAgAABAgQIECBAgAAB&#10;AgQIECBAgAABAgQIECBAgAABAgQIECBAgACBrQJp66E7AgQIECBAgAABAgQIECBAgAABAgQIECBA&#10;gAABAgQIECBAgAABAgQIECBAgAABAgQIECBAgAABAgQIECBAgAABAgQIECBAgAABAgQIECBAgAAB&#10;AgQIECBAgAABAgQIECBAgAABAgQIECBAgAABAgQIECBQk0Cb82rucj6vOgUBAgQIECBAgAABAgQI&#10;ECBAgAABAgQIECBAgAABAgQIECBAgAABAgQIECBAgAABAgQIECBAgAABAgQIECBAgAABAgQIECBA&#10;gAABAgQIECBAgAABAgQIECBAgAABAgQIECBAgAABAgQIECBAgAABAgQIECBAgAABAgQIECBAgAAB&#10;AgQIECBAgAABAgQIECBAgAABAgQIECBAgEB9Al3fh9FLKc3z01PoBAIECBAgQIAAAQIECBAgQIAA&#10;AQIECBAgQIAAAQIECBAgQIAAAQIECBAgsEUgbTlyQ4AAAQIECBAgQIAAAQIECBAgQIAAAQIECBAg&#10;QIAAAQIECBAgQIAAAQIECBAgQIAAAQIECBAgQIAAAQIECBAgQIAAAQIECBAgQIAAAQIECBAgQIAA&#10;AQIECBAgQIAAAQIECBAgQIAAAQIECBAgQIAAAQIEahNoT6fV5KWUVacgQIAAAQIECBAgQIAAAQIE&#10;CBAgQIAAAQIECBAgQIAAAQIECBAgQIAAAQIECBAgQIAAAQIECBAgQIAAAQIECBAgQIAAAQIECBAg&#10;QIAAAQIECBAgQIAAAQIECBAgQIAAAQIECBAgQIAAAQIECBAgQIAAAQIECBAgQIAAAQIECBAgQIAA&#10;AQIECBAgQIAAAQIECBAgQIAAAQIECBCoT6Abhjh6npvlw4fYSQQIECBAgAABAgQIECBAgAABAgQI&#10;ECBAgAABAgQIECBAgAABAgQIECBAYINA2nDjhAABAgQIECBAgAABAgQIECBAgAABAgQIECBAgAAB&#10;AgQIECBAgAABAgQIECBAgAABAgQIECBAgAABAgQIECBAgAABAgQIECBAgAABAgQIECBAgAABAgQI&#10;ECBAgAABAgQIECBAgAABAgQIECBAgAABAgQIVCdw/Pbb5vDyZdi9lBKyQIAAAQIECBAgQIAAAQIE&#10;CBAgQIAAAQIECBAgQIAAAQIECBAgQIAAAQIECBAgQIAAAQIECBAgQIAAAQIECBAgQIAAAQIECBAg&#10;QIAAAQIECBAgQIAAAQIECBAgQIAAAQIECBAgQIAAAQIECBAgQIAAAQIECBAgQIAAAQIECBAgQIAA&#10;AQIECBAgQIAAAQIECBAgQIAAAQIECBAgUKdA1/er4fM0rToFAQIECBAgQIAAAQIECBAgQIAAAQIE&#10;CBAgQIAAAQIECBAgQIAAAQIECBC4ViBde+B7AgQIECBAgAABAgQIECBAgAABAgQIECBAgAABAgQI&#10;ECBAgAABAgQIECBAgAABAgQIECBAgAABAgQIECBAgAABAgQIECBAgAABAgQIECBAgAABAgQIECBA&#10;gAABAgQIECBAgAABAgQIECBAgAABAgQIECBQq0D78BCmL+dzyAIBAgQIECBAgAABAgQIECBAgAAB&#10;AgQIECBAgAABAgQIECBAgAABAgQIECBAgAABAgQIECBAgAABAgQIECBAgAABAgQIECBAgAABAgQI&#10;ECBAgAABAgQIECBAgAABAgQIECBAgAABAgQIECBAgAABAgQIECBAgAABAgQIECBAgAABAgQIECBA&#10;gAABAgQIECBAgAABAgQIECBAgECdAu3796vh8ziuOgUBAgQIECBAgAABAgQIECBAgAABAgQIECBA&#10;gAABAgQIECBAgAABAgQIELhWIF174HsCBAgQIECAAAECBAgQIECAAAECBAgQIECAAAECBAgQIECA&#10;AAECBAgQIECAAAECBAgQIECAAAECBAgQIECAAAECBAgQIECAAAECBAgQIECAAAECBAgQIECAAAEC&#10;BAgQIECAAAECBAgQIECAAAECBAgQIFCrQHs6helLKSELBAgQIECAAAECBAgQIECAAAECBAgQIECA&#10;AAECBAgQIECAAAECBAgQIECAAAECBAgQIECAAAECBAgQIECAAAECBAgQIECAAAECBAgQIECAAAEC&#10;BAgQIECAAAECBAgQIECAAAECBAgQIECAAAECBAgQIECAAAECBAgQIECAAAECBAgQIECAAAECBAgQ&#10;IECAAAECBAgQIECAAAECdQocv/mmSa9fh/HzOIYsECBAgAABAgQIECBAgAABAgQIECBAgAABAgQI&#10;ECBAgAABAgQIECBAgACBLQJpy5EbAgQIECBAgAABAgQIECBAgAABAgQIECBAgAABAgQIECBAgAAB&#10;AgQIECBAgAABAgQIECBAgAABAgQIECBAgAABAgQIECBAgAABAgQIECBAgAABAgQIECBAgAABAgQI&#10;ECBAgAABAgQIECBAgAABAgQIECBQo0Cbc5i9lBKyQIAAAQIECBAgQIAAAQIECBAgQIAAAQIECBAg&#10;QIAAAQIECBAgQIAAAQIECBAgQIAAAQIECBAgQIAAAQIECBAgQIAAAQIECBAgQIAAAQIECBAgQIAA&#10;AQIECBAgQIAAAQIECBAgQIAAAQIECBAgQIAAAQIECBAgQIAAAQIECBAgQIAAAQIECBAgQIAAAQIE&#10;CBAgQIAAAQIECBAgUK9A1/dh/DxNIQsECBAgQIAAAQIECBAgQIAAAQIECBAgQIAAAQIECBAgQIAA&#10;AQIECBAgQGCLQNpy5IYAAQIECBAgQIAAAQIECBAgQIAAAQIECBAgQIAAAQIECBAgQIAAAQIECBAg&#10;QIAAAQIECBAgQIAAAQIECBAgQIAAAQIECBAgQIAAAQIECBAgQIAAAQIECBAgQIAAAQIECBAgQIAA&#10;AQIECBAgQIAAAQIECNQo0OYcZi/nc8gCAQIECBAgQIAAAQIECBAgQIAAAQIECBAgQIAAAQIECBAg&#10;QIAAAQIECBAgQIAAAQIECBAgQIAAAQIECBAgQIAAAQIECBAgQIAAAQIECBAgQIAAAQIECBAgQIAA&#10;AQIECBAgQIAAAQIECBAgQIAAAQIECBAgQIAAAQIECBAgQIAAAQIECBAgQIAAAQIECBAgQIAAAQIE&#10;CBAgQIBAvQLdMITx8ziGLBAgQIAAAQIECBAgQIAAAQIECBAgQIAAAQIECBAgQIAAAQIECBAgQIAA&#10;gS0CacuRGwIECBAgQIAAAQIECBAgQIAAAQIECBAgQIAAAQIECBAgQIAAAQIECBAgQIAAAQIECBAg&#10;QIAAAQIECBAgQIAAAQIECBAgQIAAAQIECBAgQIAAAQIECBAgQIAAAQIECBAgQIAAAQIECBAgQIAA&#10;AQIECBAgUKNAm3OYffnypbn89VfoBAIECBAgQIAAAQIECBAgQIAAAQIECBAgQIAAAQIECBAgQIAA&#10;AQIECBAgQIAAAQIECBAgQIAAAQIECBAgQIAAAQIECBAgQIAAAQIECBAgQIAAAQIECBAgQIAAAQIE&#10;CBAgQIAAAQIECBAgQIAAAQIECBAgQIAAAQIECBAgQIAAAQIECBAgQIAAAQIECBAgQIAAAQIECBAg&#10;QIAAgToFur4Pw5fHx5AFAgQIECBAgAABAgQIECBAgAABAgQIECBAgAABAgQIECBAgAABAgQIECCw&#10;RSBtOXJDgAABAgQIECBAgAABAgQIECBAgAABAgQIECBAgAABAgQIECBAgAABAgQIECBAgAABAgQI&#10;ECBAgAABAgQIECBAgAABAgQIECBAgAABAgQIECBAgAABAgQIECBAgAABAgQIECBAgAABAgQIECBA&#10;gAABAgRqFGhPp9Xs5cOHVacgQIAAAQIECBAgQIAAAQIECBAgQIAAAQIECBAgQIAAAQIECBAgQIAA&#10;AQIECBAgQIAAAQIECBAgQIAAAQIECBAgQIAAAQIECBAgQIAAAQIECBAgQIAAAQIECBAgQIAAAQIE&#10;CBAgQIAAAQIECBAgQIAAAQIECBAgQIAAAQIECBAgQIAAAQIECBAgQIAAAQIECBAgQIAAAQIECBCo&#10;T6AbhjD68uVL8/T5c+gEAgQIECBAgAABAgQIECBAgAABAgQIECBAgAABAgQIECBAgAABAgQIECBw&#10;rUC69sD3BAgQIECAAAECBAgQIECAAAECBAgQIECAAAECBAgQIECAAAECBAgQIECAAAECBAgQIECA&#10;AAECBAgQIECAAAECBAgQIECAAAECBAgQIECAAAECBAgQIECAAAECBAgQIECAAAECBAgQIECAAAEC&#10;BAgQIECgVoE259X0pZRVpyBAgAABAgQIECBAgAABAgQIECBAgAABAgQIECBAgAABAgQIECBAgAAB&#10;AgQIECBAgAABAgQIECBAgAABAgQIECBAgAABAgQIECBAgAABAgQIECBAgAABAgQIECBAgAABAgQI&#10;ECBAgAABAgQIECBAgAABAgQIECBAgAABAgQIECBAgAABAgQIECBAgAABAgQIECBAgAABAgQIEKhP&#10;oOv71eh5mladggABAgQIECBAgAABAgQIECBAgAABAgQIECBAgAABAgQIECBAgAABAgQIXCOQrvnY&#10;twQIECBAgAABAgQIECBAgAABAgQIECBAgAABAgQIECBAgAABAgQIECBAgAABAgQIECBAgAABAgQI&#10;ECBAgAABAgQIECBAgAABAgQIECBAgAABAgQIECBAgAABAgQIECBAgAABAgQIECBAgAABAgQIECBA&#10;oGaBLufV/OV8XnUKAgQIECBAgAABAgQIECBAgAABAgQIECBAgAABAgQIECBAgAABAgQIECBAgAAB&#10;AgQIECBAgAABAgQIECBAgAABAgQIECBAgAABAgQIECBAgAABAgQIECBAgAABAgQIECBAgAABAgQI&#10;ECBAgAABAgQIECBAgAABAgQIECBAgAABAgQIECBAgAABAgQIECBAgAABAgQIECBAgACB+gS6YViN&#10;nsdx1SkIECBAgAABAgQIECBAgAABAgQIECBAgAABAgQIECBAgAABAgQIECBAgMA1Aumaj31LgAAB&#10;AgQIECBAgAABAgQIECBAgAABAgQIECBAgAABAgQIECBAgAABAgQIECBAgAABAgQIECBAgAABAgQI&#10;ECBAgAABAgQIECBAgAABAgQIECBAgAABAgQIECBAgAABAgQIECBAgAABAgQIECBAgAABAgRqFkiv&#10;XjWHr74Kv7CUErJAgAABAgQIECBAgAABAgQIECBAgAABAgQIECBAgAABAgQIECBAgAABAgQIECBA&#10;gAABAgQIECBAgAABAgQIECBAgAABAgQIECBAgAABAgQIECBAgAABAgQIECBAgAABAgQIECBAgAAB&#10;AgQIECBAgAABAgQIECBAgAABAgQIECBAgAABAgQIECBAgAABAgQIECBAgAABAgQIECBQp8Dx7dum&#10;efEijJ+nKWSBAAECBAgQIECAAAECBAgQIECAAAECBAgQIECAAAECBAgQIECAAAECBAhcK5CuPfA9&#10;AQIECBAgQIAAAQIECBAgQIAAAQIECBAgQIAAAQIECBAgQIAAAQIECBAgQIAAAQIECBAgQIAAAQIE&#10;CBAgQIAAAQIECBAgQIAAAQIECBAgQIAAAQIECBAgQIAAAQIECBAgQIAAAQIECBAgQIAAAQIECBCo&#10;WaB9eAjz51JCFggQIECAAAECBAgQIECAAAECBAgQIECAAAECBAgQIECAAAECBAgQIECAAAECBAgQ&#10;IECAAAECBAgQIECAAAECBAgQIECAAAECBAgQIECAAAECBAgQIECAAAECBAgQIECAAAECBAgQIECA&#10;AAECBAgQIECAAAECBAgQIECAAAECBAgQIECAAAECBAgQIECAAAECBAgQIECAAAECBOoUOKTUdH0f&#10;xs/jGLJAgAABAgQIECBAgAABAgQIECBAgAABAgQIECBAgAABAgQIECBAgAABAgSuFUjXHvieAAEC&#10;BAgQIECAAAECBAgQIECAAAECBAgQIECAAAECBAgQIECAAAECBAgQIECAAAECBAgQIECAAAECBAgQ&#10;IECAAAECBAgQIECAAAECBAgQIECAAAECBAgQIECAAAECBAgQIECAAAECBAgQIECAAAECBAjULNDl&#10;HOY/nc8hCwQIECBAgAABAgQIECBAgAABAgQIECBAgAABAgQIECBAgAABAgQIECBAgAABAgQIECBA&#10;gAABAgQIECBAgAABAgQIECBAgAABAgQIECBAgAABAgQIECBAgAABAgQIECBAgAABAgQIECBAgAAB&#10;AgQIECBAgAABAgQIECBAgAABAgQIECBAgAABAgQIECBAgAABAgQIECBAgAABAvUKdMMQxs/jGLJA&#10;gAABAgQIECBAgAABAgQIECBAgAABAgQIECBAgAABAgQIECBAgAABAgSuFUjXHvieAAECBAgQIECA&#10;AAECBAgQIECAAAECBAgQIECAAAECBAgQIECAAAECBAgQIECAAAECBAgQIECAAAECBAgQIECAAAEC&#10;BAgQIECAAAECBAgQIECAAAECBAgQIECAAAECBAgQIECAAAECBAgQIECAAAECBAj8n707263bWKIA&#10;SrVII3GM5CKDE8iHhkP+/x+FdOA+UgbDyAQ7iElJ97nMMz42z3rcu4tA1foBlixwvdmE9aecQxYI&#10;ECBAgAABAgQIECBAgAABAgQIECBAgAABAgQIECBAgAABAgQIECBAgAABAgQIECBAgAABAgQIECBA&#10;gAABAgQIECBAgAABAgQIECBAgAABAgQIECBAgAABAgQIECBAgAABAgQIECBAgAABAgQIECBAgAAB&#10;AgQIECBAgAABAgQIECBAgAABAgQIECBAgAABAgQIECBAgAABAgTKFWi6Liw/jWPIAgECBAgQIECA&#10;AAECBAgQIECAAAECBAgQIECAAAECBAgQIECAAAECBAgQOFcgnfuBeQIECBAgQIAAAQIECBAgQIAA&#10;AQIECBAgQIAAAQIECBAgQIAAAQIECBAgQIAAAQIECBAgQIAAAQIECBAgQIAAAQIECBAgQIAAAQIE&#10;CBAgQIAAAQIECBAgQIAAAQIECBAgQIAAAQIECBAgQIAAAQIECBAgULJA07Zh/fvb25AFAgQIECBA&#10;gAABAgQIECBAgAABAgQIECBAgAABAgQIECBAgAABAgQIECBAgAABAgQIECBAgAABAgQIECBAgAAB&#10;AgQIECBAgAABAgQIECBAgAABAgQIECBAgAABAgQIECBAgAABAgQIECBAgAABAgQIECBAgAABAgQI&#10;ECBAgAABAgQIECBAgAABAgQIECBAgAABAgQIECBAgACBcgWavg/L39/dVY8fP4ZOIECAAAECBAgQ&#10;IECAAAECBAgQIECAAAECBAgQIECAAAECBAgQIECAAAEC5wikc4bNEiBAgAABAgQIECBAgAABAgQI&#10;ECBAgAABAgQIECBAgAABAgQIECBAgAABAgQIECBAgAABAgQIECBAgAABAgQIECBAgAABAgQIECBA&#10;gAABAgQIECBAgAABAgQIECBAgAABAgQIECBAgAABAgQIECBAgACB0gXqtg0nPPz1V/Xw99+hEwgQ&#10;IECAAAECBAgQIECAAAECBAgQIECAAAECBAgQIECAAAECBAgQIECAAAECBAgQIECAAAECBAgQIECA&#10;AAECBAgQIECAAAECBAgQIECAAAECBAgQIECAAAECBAgQIECAAAECBAgQIECAAAECBAgQIECAAAEC&#10;BAgQIECAAAECBAgQIECAAAECBAgQIECAAAECBAgQIECAAAECBMoUaLouLv7wUE3jGDuJAAECBAgQ&#10;IECAAAECBAgQIECAAAECBAgQIECAAAECBAgQIECAAAECBAicIZDOmDVKgAABAgQIECBAgAABAgQI&#10;ECBAgAABAgQIECBAgAABAgQIECBAgAABAgQIECBAgAABAgQIECBAgAABAgQIECBAgAABAgQIECBA&#10;gAABAgQIECBAgAABAgQIECBAgAABAgQIECBAgAABAgQIECBAgAABAgSKF6g3m8UNU86LTkGAAAEC&#10;BAgQIECAAAECBAgQIECAAAECBAgQIECAAAECBAgQIECAAAECBAgQIECAAAECBAgQIECAAAECBAgQ&#10;IECAAAECBAgQIECAAAECBAgQIECAAAECBAgQIECAAAECBAgQIECAAAECBAgQIECAAAECBAgQIECA&#10;AAECBAgQIECAAAECBAgQIECAAAECBAgQIECAAAECBAgQIFCeQNP3i6WnYVh0CgIECBAgQIAAAQIE&#10;CBAgQIAAAQIECBAgQIAAAQIECBAgQIAAAQIECBAgcKpAOnXQHAECBAgQIECAAAECBAgQIECAAAEC&#10;BAgQIECAAAECBAgQIECAAAECBAgQIECAAAECBAgQIECAAAECBAgQIECAAAECBAgQIECAAAECBAgQ&#10;IECAAAECBAgQIECAAAECBAgQIECAAAECBAgQIECAAAECBAgQWINA3baLM+acF52CAAECBAgQIECA&#10;AAECBAgQIECAAAECBAgQIECAAAECBAgQIECAAAECBAgQIECAAAECBAgQIECAAAECBAgQIECAAAEC&#10;BAgQIECAAAECBAgQIECAAAECBAgQIECAAAECBAgQIECAAAECBAgQIECAAAECBAgQIECAAAECBAgQ&#10;IECAAAECBAgQIECAAAECBAgQIECAAAECBAgQIECgPIH61auquroKi0/jGLJAgAABAgQIECBAgAAB&#10;AgQIECBAgAABAgQIECBAgAABAgQIECBAgAABAgTOEUjnDJslQIAAAQIECBAgQIAAAQIECBAgQIAA&#10;AQIECBAgQIAAAQIECBAgQIAAAQIECBAgQIAAAQIECBAgQIAAAQIECBAgQIAAAQIECBAgQIAAAQIE&#10;CBAgQIAAAQIECBAgQIAAAQIECBAgQIAAAQIECBAgQIAAAQKlC9QvXixOmLfbRacgQIAAAQIECBAg&#10;QIAAAQIECBAgQIAAAQIECBAgQIAAAQIECBAgQIAAAQIECBAgQIAAAQIECBAgQIAAAQIECBAgQIAA&#10;AQIECBAgQIAAAQIECBAgQIAAAQIECBAgQIAAAQIECBAgQIAAAQIECBAgQIAAAQIECBAgQIAAAQIE&#10;CBAgQIAAAQIECBAgQIAAAQIECBAgQIAAAQIECBAoTyB9/nl1fXMTFp+GIWSBAAECBAgQIECAAAEC&#10;BAgQIECAAAECBAgQIECAAAECBAgQIECAAAECBAicI5DOGTZLgAABAgQIECBAgAABAgQIECBAgAAB&#10;AgQIECBAgAABAgQIECBAgAABAgQIECBAgAABAgQIECBAgAABAgQIECBAgAABAgQIECBAgAABAgQI&#10;ECBAgAABAgQIECBAgAABAgQIECBAgAABAgQIECBAgAABAgRKF0hfflmlr74KZ8w5hywQIECAAAEC&#10;BAgQIECAAAECBAgQIECAAAECBAgQIECAAAECBAgQIECAAAECBAgQIECAAAECBAgQIECAAAECBAgQ&#10;IECAAAECBAgQIECAAAECBAgQIECAAAECBAgQIECAAAECBAgQIECAAAECBAgQIECAAAECBAgQIECA&#10;AAECBAgQIECAAAECBAgQIECAAAECBAgQIECAAAECBAiUK9D0fVh+GoaQBQIECBAgQIAAAQIECBAg&#10;QIAAAQIECBAgQIAAAQIECBAgQIAAAQIECBAgcI5AOmfYLAECBAgQIECAAAECBAgQIECAAAECBAgQ&#10;IECAAAECBAgQIECAAAECBAgQIECAAAECBAgQIECAAAECBAgQIECAAAECBAgQIECAAAECBAgQIECA&#10;AAECBAgQIECAAAECBAgQIECAAAECBAgQIECAAAECBAgQWINA3bbhjDnnkAUCBAgQIECAAAECBAgQ&#10;IECAAAECBAgQIECAAAECBAgQIECAAAECBAgQIECAAAECBAgQIECAAAECBAgQIECAAAECBAgQIECA&#10;AAECBAgQIECAAAECBAgQIECAAAECBAgQIECAAAECBAgQIECAAAECBAgQIECAAAECBAgQIECAAAEC&#10;BAgQIECAAAECBAgQIECAAAECBAgQIECAAIFyBZquC8tP4xiyQIAAAQIECBAgQIAAAQIECBAgQIAA&#10;AQIECBAgQIAAAQIECBAgQIAAAQIEzhFI5wybJUCAAAECBAgQIECAAAECBAgQIECAAAECBAgQIECA&#10;AAECBAgQIECAAAECBAgQIECAAAECBAgQIECAAAECBAgQIECAAAECBAgQIECAAAECBAgQIECAAAEC&#10;BAgQIECAAAECBAgQIECAAAECBAgQIECAAAECaxCo2zacMW+3IQsECBAgQIAAAQIECBAgQIAAAQIE&#10;CBAgQIAAAQIECBAgQIAAAQIECBAgQIAAAQIECBAgQIAAAQIECBAgQIAAAQIECBAgQIAAAQIECBAg&#10;QIAAAQIECBAgQIAAAQIECBAgQIAAAQIECBAgQIAAAQIECBAgQIAAAQIECBAgQIAAAQIECBAgQIAA&#10;AQIECBAgQIAAAQIECBAgQIAAAQLlCjR9H5aff/45ZIEAAQIECBAgQIAAAQIECBAgQIAAAQIECBAg&#10;QIAAAQIECBAgQIAAAQIECJwjkM4ZNkuAAAECBAgQIECAAAECBAgQIECAAAECBAgQIECAAAECBAgQ&#10;IECAAAECBAgQIECAAAECBAgQIECAAAECBAgQIECAAAECBAgQIECAAAECBAgQIECAAAECBAgQIECA&#10;AAECBAgQIECAAAECBAgQIECAAAECBNYgULdtOGPOOWSBAAECBAgQIECAAAECBAgQIECAAAECBAgQ&#10;IECAAAECBAgQIECAAAECBAgQIECAAAECBAgQIECAAAECBAgQIECAAAECBAgQIECAAAECBAgQIECA&#10;AAECBAgQIECAAAECBAgQIECAAAECBAgQIECAAAECBAgQIECAAAECBAgQIECAAAECBAgQIECAAAEC&#10;BAgQIECAAAECBAgQIECgXIGm68Lyjx8+VPPdXegEAgQIECBAgAABAgQIECBAgAABAgQIECBAgAAB&#10;AgQIECBAgAABAgQIECBwqkA6ddAcAQIECBAgQIAAAQIECBAgQIAAAQIECBAgQIAAAQIECBAgQIAA&#10;AQIECBAgQIAAAQIECBAgQIAAAQIECBAgQIAAAQIECBAgQIAAAQIECBAgQIAAAQIECBAgQIAAAQIE&#10;CBAgQIAAAQIECBAgQIAAAQIECBBYi0C92YRT5tvbkAUCBAgQIECAAAECBAgQIECAAAECBAgQIECA&#10;AAECBAgQIECAAAECBAgQIECAAAECBAgQIECAAAECBAgQIECAAAECBAgQIECAAAECBAgQIECAAAEC&#10;BAgQIECAAAECBAgQIECAAAECBAgQIECAAAECBAgQIECAAAECBAgQIECAAAECBAgQIECAAAECBAgQ&#10;IECAAAECBAgQIECAAIFyBZq+Xyw/DcOiUxAgQIAAAQIECBAgQIAAAQIECBAgQIAAAQIECBAgQIAA&#10;AQIECBAgQIAAgVME0ilDZggQIECAAAECBAgQIECAAAECBAgQIECAAAECBAgQIECAAAECBAgQIECA&#10;AAECBAgQIECAAAECBAgQIECAAAECBAgQIECAAAECBAgQIECAAAECBAgQIECAAAECBAgQIECAAAEC&#10;BAgQIECAAAECBAgQIECAwJoE6rYN5zz+8091/8cfoRMIECBAgAABAgQIECBAgAABAgQIECBAgAAB&#10;AgQIECBAgAABAgQIECBAgAABAgQIECBAgAABAgQIECBAgAABAgQIECBAgAABAgQIECBAgAABAgQI&#10;ECBAgAABAgQIECBAgAABAgQIECBAgAABAgQIECBAgAABAgQIECBAgAABAgQIECBAgAABAgQIECBA&#10;gAABAgQIECBAgAABAgTKFGi6brH4NI6LTkGAAAECBAgQIECAAAECBAgQIECAAAECBAgQIECAAAEC&#10;BAgQIECAAAECBE4RSKcMmSFAgAABAgQIECBAgAABAgQIECBAgAABAgQIECBAgAABAgQIECBAgAAB&#10;AgQIECBAgAABAgQIECBAgAABAgQIECBAgAABAgQIECBAgAABAgQIECBAgAABAgQIECBAgAABAgQI&#10;ECBAgAABAgQIECBAgAABAmsSqNt2cc683S46BQECBAgQIECAAAECBAgQIECAAAECBAgQIECAAAEC&#10;BAgQIECAAAECBAgQIECAAAECBAgQIECAAAECBAgQIECAAAECBAgQIECAAAECBAgQIECAAAECBAgQ&#10;IECAAAECBAgQIECAAAECBAgQIECAAAECBAgQIECAAAECBAgQIECAAAECBAgQIECAAAECBAgQIECA&#10;AAECBAgQIECAQHkC1999V109exYWn4YhZIEAAQIECBAgQIAAAQIECBAgQIAAAQIECBAgQIAAAQIE&#10;CBAgQIAAAQIECJwqkE4dNEeAAAECBAgQIECAAAECBAgQIECAAAECBAgQIECAAAECBAgQIECAAAEC&#10;BAgQIECAAAECBAgQIECAAAECBAgQIECAAAECBAgQIECAAAECBAgQIECAAAECBAgQIECAAAECBAgQ&#10;IECAAAECBAgQIECAAAECBNYiUG82i1PmnBedggABAgQIECBAgAABAgQIECBAgAABAgQIECBAgAAB&#10;AgQIECBAgAABAgQIECBAgAABAgQIECBAgAABAgQIECBAgAABAgQIECBAgAABAgQIECBAgAABAgQI&#10;ECBAgAABAgQIECBAgAABAgQIECBAgAABAgQIECBAgAABAgQIECBAgAABAgQIECBAgAABAgQIECBA&#10;gAABAgQIECBAoEyBpu/D4tM4hiwQIECAAAECBAgQIECAAAECBAgQIECAAAECBAgQIECAAAECBAgQ&#10;IECAAIFTBdKpg+YIECBAgAABAgQIECBAgAABAgQIECBAgAABAgQIECBAgAABAgQIECBAgAABAgQI&#10;ECBAgAABAgQIECBAgAABAgQIECBAgAABAgQIECBAgAABAgQIECBAgAABAgQIECBAgAABAgQIECBA&#10;gAABAgQIECBAgMBaBOoXLxanzDkvOgUBAgQIECBAgAABAgQIECBAgAABAgQIECBAgAABAgQIECBA&#10;gAABAgQIECBAgAABAgQIECBAgAABAgQIECBAgAABAgQIECBAgAABAgQIECBAgAABAgQIECBAgAAB&#10;AgQIECBAgAABAgQIECBAgAABAgQIECBAgAABAgQIECBAgAABAgQIECBAgAABAgQIECBAgAABAgQI&#10;ECBAgECZAk3fh8WnYQhZIECAAAECBAgQIECAAAECBAgQIECAAAECBAgQIECAAAECBAgQIECAAAEC&#10;pwqkUwfNESBAgAABAgQIECBAgAABAgQIECBAgAABAgQIECBAgAABAgQIECBAgAABAgQIECBAgAAB&#10;AgQIECBAgAABAgQIECBAgAABAgQIECBAgAABAgQIECBAgAABAgQIECBAgAABAgQIECBAgAABAgQI&#10;ECBAgACBtQikZ8+q9PXX4Zx5uw1ZIECAAAECBAgQIECAAAECBAgQIECAAAECBAgQIECAAAECBAgQ&#10;IECAAAECBAgQIECAAAECBAgQIECAAAECBAgQIECAAAECBAgQIECAAAECBAgQIECAAAECBAgQIECA&#10;AAECBAgQIECAAAECBAgQIECAAAECBAgQIECAAAECBAgQIECAAAECBAgQIECAAAECBAgQIECAAAEC&#10;BAgQKFeg6fuw/DQMIQsECBAgQIAAAQIECBAgQIAAAQIECBAgQIAAAQIECBAgQIAAAQIECBAgQOBU&#10;gXTqoDkCBAgQIECAAAECBAgQIECAAAECBAgQIECAAAECBAgQIECAAAECBAgQIECAAAECBAgQIECA&#10;AAECBAgQIECAAAECBAgQIECAAAECBAgQIECAAAECBAgQIECAAAECBAgQIECAAAECBAgQIECAAAEC&#10;BAgQILAmgXqzCefMOYcsECBAgAABAgQIECBAgAABAgQIECBAgAABAgQIECBAgAABAgQIECBAgAAB&#10;AgQIECBAgAABAgQIECBAgAABAgQIECBAgAABAgQIECBAgAABAgQIECBAgAABAgQIECBAgAABAgQI&#10;ECBAgAABAgQIECBAgAABAgQIECBAgAABAgQIECBAgAABAgQIECBAgAABAgQIECBAgAABAgQIlCvQ&#10;dF1Y/uHt2+rh/fvQCQQIECBAgAABAgQIECBAgAABAgQIECBAgAABAgQIECBAgAABAgQIECBA4BSB&#10;dMqQGQIECBAgQIAAAQIECBAgQIAAAQIECBAgQIAAAQIECBAgQIAAAQIECBAgQIAAAQIECBAgQIAA&#10;AQIECBAgQIAAAQIECBAgQIAAAQIECBAgQIAAAQIECBAgQIAAAQIECBAgQIAAAQIECBAgQIAAAQIE&#10;CBAgsDaBum3DSXPOIQsECBAgQIAAAQIECBAgQIAAAQIECBAgQIAAAQIECBAgQIAAAQIECBAgQIAA&#10;AQIECBAgQIAAAQIECBAgQIAAAQIECBAgQIAAAQIECBAgQIAAAQIECBAgQIAAAQIECBAgQIAAAQIE&#10;CBAgQIAAAQIECBAgQIAAAQIECBAgQIAAAQIECBAgQIAAAQIECBAgQIAAAQIECBAgQIAAAQLlCjR9&#10;v1h++umnRacgQIAAAQIECBAgQIAAAQIECBAgQIAAAQIECBAgQIAAAQIECBAgQIAAAQLHBNKxAe8E&#10;CBAgQIAAAQIECBAgQIAAAQIECBAgQIAAAQIECBAgQIAAAQIECBAgQIAAAQIECBAgQIAAAQIECBAg&#10;QIAAAQIECBAgQIAAAQIECBAgQIAAAQIECBAgQIAAAQIECBAgQIAAAQIECBAgQIAAAQIECBAgQGCN&#10;AnXbhrPm7TZkgQABAgQIECBAgAABAgQIECBAgAABAgQIECBAgAABAgQIECBAgAABAgQIECBAgAAB&#10;AgQIECBAgAABAgQIECBAgAABAgQIECBAgAABAgQIECBAgAABAgQIECBAgAABAgQIECBAgAABAgQI&#10;ECBAgAABAgQIECBAgAABAgQIECBAgAABAgQIECBAgAABAgQIECBAgAABAgQIECBAoFyBpusWy0/j&#10;uOgUBAgQIECAAAECBAgQIECAAAECBAgQIECAAAECBAgQIECAAAECBAgQIEDgmEA6NuCdAAECBAgQ&#10;IECAAAECBAgQIECAAAECBAgQIECAAAECBAgQIECAAAECBAgQIECAAAECBAgQIECAAAECBAgQIECA&#10;AAECBAgQIECAAAECBAgQIECAAAECBAgQIECAAAECBAgQIECAAAECBAgQIECAAAECBAisUaDebMJZ&#10;8+1tyAIBAgQIECBAgAABAgQIECBAgAABAgQIECBAgAABAgQIECBAgAABAgQIECBAgAABAgQIECBA&#10;gAABAgQIECBAgAABAgQIECBAgAABAgQIECBAgAABAgQIECBAgAABAgQIECBAgAABAgQIECBAgAAB&#10;AgQIECBAgAABAgQIECBAgAABAgQIECBAgAABAgQIECBAgAABAgQIECBAgEC5AvXLl1V1fR0OmIYh&#10;ZIEAAQIECBAgQIAAAQIECBAgQIAAAQIECBAgQIAAAQIECBAgQIAAAQIECJwikE4ZMkOAAAECBAgQ&#10;IECAAAECBAgQIECAAAECBAgQIECAAAECBAgQIECAAAECBAgQIECAAAECBAgQIECAAAECBAgQIECA&#10;AAECBAgQIECAAAECBAgQIECAAAECBAgQIECAAAECBAgQIECAAAECBAgQIECAAAECBNYmULdtOOnx&#10;/fvq/t270AkECBAgQIAAAQIECBAgQIAAAQIECBAgQIAAAQIECBAgQIAAAQIECBAgQIBsrcEJAABA&#10;AElEQVQAAQIECBAgQIAAAQIECBAgQIAAAQIECBAgQIAAAQIECBAgQIAAAQIECBAgQIAAAQIECBAg&#10;QIAAAQIECBAgQIAAAQIECBAgQIAAAQIECBAgQIAAAQIECBAgQIAAAQIECBAgQIAAAQIECBAgQIAA&#10;AQJlClw1TVW/fBmWn8YxZIEAAQIECBAgQIAAAQIECBAgQIAAAQIECBAgQIAAAQIECBAgQIAAAQIE&#10;CJwikE4ZMkOAAAECBAgQIECAAAECBAgQIECAAAECBAgQIECAAAECBAgQIECAAAECBAgQIECAAAEC&#10;BAgQIECAAAECBAgQIECAAAECBAgQIECAAAECBAgQIECAAAECBAgQIECAAAECBAgQIECAAAECBAgQ&#10;IECAAAECBNYmULft4qR5u110CgIECBAgQIAAAQIECBAgQIAAAQIECBAgQIAAAQIECBAgQIAAAQIE&#10;CBAgQIAAAQIECBAgQIAAAQIECBAgQIAAAQIECBAgQIAAAQIECBAgQIAAAQIECBAgQIAAAQIECBAg&#10;QIAAAQIECBAgQIAAAQIECBAgQIAAAQIECBAgQIAAAQIECBAgQIAAAQIECBAgQIAAAQIECBAgQIAA&#10;gTIFmr4Pi0/DELJAgAABAgQIECBAgAABAgQIECBAgAABAgQIECBAgAABAgQIECBAgAABAgROEUin&#10;DJkhQIAAAQIECBAgQIAAAQIECBAgQIAAAQIECBAgQIAAAQIECBAgQIAAAQIECBAgQIAAAQIECBAg&#10;QIAAAQIECBAgQIAAAQIECBAgQIAAAQIECBAgQIAAAQIECBAgQIAAAQIECBAgQIAAAQIECBAgQIAA&#10;AQJrE6g3m8VJc86LTkGAAAECBAgQIECAAAECBAgQIECAAAECBAgQIECAAAECBAgQIECAAAECBAgQ&#10;IECAAAECBAgQIECAAAECBAgQIECAAAECBAgQIECAAAECBAgQIECAAAECBAgQIECAAAECBAgQIECA&#10;AAECBAgQIECAAAECBAgQIECAAAECBAgQIECAAAECBAgQIECAAAECBAgQIECAAAECBAgQIFCmQNP3&#10;YfFpGEIWCBAgQIAAAQIECBAgQIAAAQIECBAgQIAAAQIECBAgQIAAAQIECBAgQIDAKQLplCEzBAgQ&#10;IECAAAECBAgQIECAAAECBAgQIECAAAECBAgQIECAAAECBAgQIECAAAECBAgQIECAAAECBAgQIECA&#10;AAECBAgQIECAAAECBAgQIECAAAECBAgQIECAAAECBAgQIECAAAECBAgQIECAAAECBAgQIEBgbQL1&#10;ixeLk+acF52CAAECBAgQIECAAAECBAgQIECAAAECBAgQIECAAAECBAgQIECAAAECBAgQIECAAAEC&#10;BAgQIECAAAECBAgQIECAAAECBAgQIECAAAECBAgQIECAAAECBAgQIECAAAECBAgQIECAAAECBAgQ&#10;IECAAAECBAgQIECAAAECBAgQIECAAAECBAgQIECAAAECBAgQIECAAAECBAgQIECgTIGm68Li85s3&#10;1eP9fegEAgQIECBAgAABAgQIECBAgAABAgQIECBAgAABAgQIECBAgAABAgQIECBwTCAdG/BOgAAB&#10;AgQIECBAgAABAgQIECBAgAABAgQIECBAgAABAgQIECBAgAABAgQIECBAgAABAgQIECBAgAABAgQI&#10;ECBAgAABAgQIECBAgAABAgQIECBAgAABAgQIECBAgAABAgQIECBAgAABAgQIECBAgAABAgTWKJCe&#10;Pq3St9+G0+btNmSBAAECBAgQIECAAAECBAgQIECAAAECBAgQIECAAAECBAgQIECAAAECBAgQIECA&#10;AAECBAgQIECAAAECBAgQIECAAAECBAgQIECAAAECBAgQIECAAAECBAgQIECAAAECBAgQIECAAAEC&#10;BAgQIECAAAECBAgQIECAAAECBAgQIECAAAECBAgQIECAAAECBAgQIECAAAECBAgQIECgXIGm7+Py&#10;01TNb97ETiJAgAABAgQIECBAgAABAgQIECBAgAABAgQIECBAgAABAgQIECBAgAABAkcE0pF3zwQI&#10;ECBAgAABAgQIECBAgAABAgQIECBAgAABAgQIECBAgAABAgQIECBAgAABAgQIECBAgAABAgQIECBA&#10;gAABAgQIECBAgAABAgQIECBAgAABAgQIECBAgAABAgQIECBAgAABAgQIECBAgAABAgQIECBAYLUC&#10;dduG2+acQxYIECBAgAABAgQIECBAgAABAgQIECBAgAABAgQIECBAgAABAgQIECBAgAABAgQIECBA&#10;gAABAgQIECBAgAABAgQIECBAgAABAgQIECBAgAABAgQIECBAgAABAgQIECBAgAABAgQIECBAgAAB&#10;AgQIECBAgAABAgQIECBAgAABAgQIECBAgAABAgQIECBAgAABAgQIECBAgAABAgTKFWi6brH8NI6L&#10;TkGAAAECBAgQIECAAAECBAgQIECAAAECBAgQIECAAAECBAgQIECAAAECBA4JpEOP3ggQIECAAAEC&#10;BAgQIECAAAECBAgQIECAAAECBAgQIECAAAECBAgQIECAAAECBAgQIECAAAECBAgQIECAAAECBAgQ&#10;IECAAAECBAgQIECAAAECBAgQIECAAAECBAgQIECAAAECBAgQIECAAAECBAgQIECAwJoF6s0mnDfn&#10;HLJAgAABAgQIECBAgAABAgQIECBAgAABAgQIECBAgAABAgQIECBAgAABAgQIECBAgAABAgQIECBA&#10;gAABAgQIECBAgAABAgQIECBAgAABAgQIECBAgAABAgQIECBAgAABAgQIECBAgAABAgQIECBAgAAB&#10;AgQIECBAgAABAgQIECBAgAABAgQIECBAgAABAgQIECBAgAABAgQIECBQrkD944+L5adhWHQKAgQI&#10;ECBAgAABAgQIECBAgAABAgQIECBAgAABAgQIECBAgAABAgQIECBwSCAdevRGgAABAgQIECBAgAAB&#10;AgQIECBAgAABAgQIECBAgAABAgQIECBAgAABAgQIECBAgAABAgQIECBAgAABAgQIECBAgAABAgQI&#10;ECBAgAABAgQIECBAgAABAgQIECBAgAABAgQIECBAgAABAgQIECBAgAABAgTWLFC3bThvyjlkgQAB&#10;AgQIECBAgAABAgQIECBAgAABAgQIECBAgAABAgQIECBAgAABAgQIECBAgAABAgQIECBAgAABAgQI&#10;ECBAgAABAgQIECBAgAABAgQIECBAgAABAgQIECBAgAABAgQIECBAgAABAgQIECBAgAABAgQIECBA&#10;gAABAgQIECBAgAABAgQIECBAgAABAgQIECBAgAABAgQIECBAoFyB6//9r0rffBMOmMYxZIEAAQIE&#10;CBAgQIAAAQIECBAgQIAAAQIECBAgQIAAAQIECBAgQIAAAQIECBwTSMcGvBMgQIAAAQIECBAgQIAA&#10;AQIECBAgQIAAAQIECBAgQIAAAQIECBAgQIAAAQIECBAgQIAAAQIECBAgQIAAAQIECBAgQIAAAQIE&#10;CBAgQIAAAQIECBAgQIAAAQIECBAgQIAAAQIECBAgQIAAAQIECBAgQIAAgbUKNG0bTru/uwtZIECA&#10;AAECBAgQIECAAAECBAgQIECAAAECBAgQIECAAAECBAgQIECAAAECBAgQIECAAAECBAgQIECAAAEC&#10;BAgQIECAAAECBAgQIECAAAECBAgQIECAAAECBAgQIECAAAECBAgQIECAAAECBAgQIECAAAECBAgQ&#10;IECAAAECBAgQIECAAAECBAgQIECAAAECBAgQIECAAAECBAgQKFug6ftwwDQMIQsECBAgQIAAAQIE&#10;CBAgQIAAAQIECBAgQIAAAQIECBAgQIAAAQIECBAgQOCYQDo24J0AAQIECBAgQIAAAQIECBAgQIAA&#10;AQIECBAgQIAAAQIECBAgQIAAAQIECBAgQIAAAQIECBAgQIAAAQIECBAgQIAAAQIECBAgQIAAAQIE&#10;CBAgQIAAAQIECBAgQIAAAQIECBAgQIAAAQIECBAgQIAAAQIECKxVoN5swmmP//5b3b99GzqBAAEC&#10;BAgQIECAAAECBAgQIECAAAECBAgQIECAAAECBAgQIECAAAECBAgQIECAAAECBAgQIECAAAECBAgQ&#10;IECAAAECBAgQIECAAAECBAgQIECAAAECBAgQIECAAAECBAgQIECAAAECBAgQIECAAAECBAgQIECA&#10;AAECBAgQIECAAAECBAgQIECAAAECBAgQIECAAAECBAgQIECgXIGm68Ly8ziGLBAgQIAAAQIECBAg&#10;QIAAAQIECBAgQIAAAQIECBAgQIAAAQIECBAgQIAAgWMC6diAdwIECBAgQIAAAQIECBAgQIAAAQIE&#10;CBAgQIAAAQIECBAgQIAAAQIECBAgQIAAAQIECBAgQIAAAQIECBAgQIAAAQIECBAgQIAAAQIECBAg&#10;QIAAAQIECBAgQIAAAQIECBAgQIAAAQIECBAgQIAAAQIECBAgsFaBum0Xp005LzoFAQIECBAgQIAA&#10;AQIECBAgQIAAAQIECBAgQIAAAQIECBAgQIAAAQIECBAgQIAAAQIECBAgQIAAAQIECBAgQIAAAQIE&#10;CBAgQIAAAQIECBAgQIAAAQIECBAgQIAAAQIECBAgQIAAAQIECBAgQIAAAQIECBAgQIAAAQIECBAg&#10;QIAAAQIECBAgQIAAAQIECBAgQIAAAQIECBAgQIBAmQJN34fFp3EMWSBAgAABAgQIECBAgAABAgQI&#10;ECBAgAABAgQIECBAgAABAgQIECBAgAABAscE0rEB7wQIECBAgAABAgQIECBAgAABAgQIECBAgAAB&#10;AgQIECBAgAABAgQIECBAgAABAgQIECBAgAABAgQIECBAgAABAgQIECBAgAABAgQIECBAgAABAgQI&#10;ECBAgAABAgQIECBAgAABAgQIECBAgAABAgQIECBAYK0CddsuTpu320WnIECAAAECBAgQIECAAAEC&#10;BAgQIECAAAECBAgQIECAAAECBAgQIECAAAECBAgQIECAAAECBAgQIECAAAECBAgQIECAAAECBAgQ&#10;IECAAAECBAgQIECAAAECBAgQIECAAAECBAgQIECAAAECBAgQIECAAAECBAgQIECAAAECBAgQIECA&#10;AAECBAgQIECAAAECBAgQIECAAAECBAgQKFOg6fuw+MOff1b3796FTiBAgAABAgQIECBAgAABAgQI&#10;ECBAgAABAgQIECBAgAABAgQIECBAgAABAocE0qFHbwQIECBAgAABAgQIECBAgAABAgQIECBAgAAB&#10;AgQIECBAgAABAgQIECBAgAABAgQIECBAgAABAgQIECBAgAABAgQIECBAgAABAgQIECBAgAABAgQI&#10;ECBAgAABAgQIECBAgAABAgQIECBAgAABAgQIECBAYM0C1zc3i/PmnBedggABAgQIECBAgAABAgQI&#10;ECBAgAABAgQIECBAgAABAgQIECBAgAABAgQIECBAgAABAgQIECBAgAABAgQIECBAgAABAgQIECBA&#10;gAABAgQIECBAgAABAgQIECBAgAABAgQIECBAgAABAgQIECBAgAABAgQIECBAgAABAgQIECBAgAAB&#10;AgQIECBAgAABAgQIECBAgAABAgQIECBAoEyBpusWi0/juOgUBAgQIECAAAECBAgQIECAAAECBAgQ&#10;IECAAAECBAgQIECAAAECBAgQIEBgn0Da96AnQIAAAQIECBAgQIAAAQIECBAgQIAAAQIECBAgQIAA&#10;AQIECBAgQIAAAQIECBAgQIAAAQIECBAgQIAAAQIECBAgQIAAAQIECBAgQIAAAQIECBAgQIAAAQIE&#10;CBAgQIAAAQIECBAgQIAAAQIECBAgQIAAAQJrF0iffVZdP38ezpxzDlkgQIAAAQIECBAgQIAAAQIE&#10;CBAgQIAAAQIECBAgQIAAAQIECBAgQIAAAQIECBAgQIAAAQIECBAgQIAAAQIECBAgQIAAAQIECBAg&#10;QIAAAQIECBAgQIAAAQIECBAgQIAAAQIECBAgQIAAAQIECBAgQIAAAQIECBAgQIAAAQIECBAgQIAA&#10;AQIECBAgQIAAAQIECBAgQIAAAQIECBAoV6Dp+8Xy0zAsOgUBAgQIECBAgAABAgQIECBAgAABAgQI&#10;ECBAgAABAgQIECBAgAABAgQIENgnkPY96AkQIECAAAECBAgQIECAAAECBAgQIECAAAECBAgQIECA&#10;AAECBAgQIECAAAECBAgQIECAAAECBAgQIECAAAECBAgQIECAAAECBAgQIECAAAECBAgQIECAAAEC&#10;BAgQIECAAAECBAgQIECAAAECBAgQIECAwCUI1G0bzpy325AFAgQIECBAgAABAgQIECBAgAABAgQI&#10;ECBAgAABAgQIECBAgAABAgQIECBAgAABAgQIECBAgAABAgQIECBAgAABAgQIECBAgAABAgQIECBA&#10;gAABAgQIECBAgAABAgQIECBAgAABAgQIECBAgAABAgQIECBAgAABAgQIECBAgAABAgQIECBAgAAB&#10;AgQIECBAgAABAgQIECBAgACBcgWub26q6smTcMA0jiELBAgQIECAAAECBAgQIECAAAECBAgQIECA&#10;AAECBAgQIECAAAECBAgQIEDgkEA69OiNAAECBAgQIECAAAECBAgQIECAAAECBAgQIECAAAECBAgQ&#10;IECAAAECBAgQIECAAAECBAgQIECAAAECBAgQIECAAAECBAgQIECAAAECBAgQIECAAAECBAgQIECA&#10;AAECBAgQIECAAAECBAgQIECAAAECBAisXaDebMKJc84hCwQIECBAgAABAgQIECBAgAABAgQIECBA&#10;gAABAgQIECBAgAABAgQIECBAgAABAgQIECBAgAABAgQIECBAgAABAgQIECBAgAABAgQIECBAgAAB&#10;AgQIECBAgAABAgQIECBAgAABAgQIECBAgAABAgQIECBAgAABAgQIECBAgAABAgQIECBAgAABAgQI&#10;ECBAgAABAgQIECBAgAABAuUKXKVUNV0XDpiGIWSBAAECBAgQIECAAAECBAgQIECAAAECBAgQIECA&#10;AAECBAgQIECAAAECBAgcEkiHHr0RIECAAAECBAgQIECAAAECBAgQIECAAAECBAgQIECAAAECBAgQ&#10;IECAAAECBAgQIECAAAECBAgQIECAAAECBAgQIECAAAECBAgQIECAAAECBAgQIECAAAECBAgQIECA&#10;AAECBAgQIECAAAECBAgQIECAAIG1C9RtG06ccw5ZIECAAAECBAgQIECAAAECBAgQIECAAAECBAgQ&#10;IECAAAECBAgQIECAAAECBAgQIECAAAECBAgQIECAAAECBAgQIECAAAECBAgQIECAAAECBAgQIECA&#10;AAECBAgQIECAAAECBAgQIECAAAECBAgQIECAAAECBAgQIECAAAECBAgQIECAAAECBAgQIECAAAEC&#10;BAgQIECAAAECBAgQKFug6bpwwDyOIQsECBAgQIAAAQIECBAgQIAAAQIECBAgQIAAAQIECBAgQIAA&#10;AQIECBAgQOCQQDr06I0AAQIECBAgQIAAAQIECBAgQIAAAQIECBAgQIAAAQIECBAgQIAAAQIECBAg&#10;QIAAAQIECBAgQIAAAQIECBAgQIAAAQIECBAgQIAAAQIECBAgQIAAAQIECBAgQIAAAQIECBAgQIAA&#10;AQIECBAgQIAAAQIECKxdoG7bcOJ8d1c9Pj6GTiBAgAABAgQIECBAgAABAgQIECBAgAABAgQIECBA&#10;gAABAgQIECBAgAABAgQIECBAgAABAgQIECBAgAABAgQIECBAgAABAgQIECBAgAABAgQIECBAgAAB&#10;AgQIECBAgAABAgQIECBAgAABAgQIECBAgAABAgQIECBAgAABAgQIECBAgAABAgQIECBAgAABAgQI&#10;ECBAgAABAgQIEChXoOn7sPw0DCELBAgQIECAAAECBAgQIECAAAECBAgQIECAAAECBAgQIECAAAEC&#10;BAgQIEDgkEA69OiNAAECBAgQIECAAAECBAgQIECAAAECBAgQIECAAAECBAgQIECAAAECBAgQIECA&#10;AAECBAgQIECAAAECBAgQIECAAAECBAgQIECAAAECBAgQIECAAAECBAgQIECAAAECBAgQIECAAAEC&#10;BAgQIECAAAECBAisXaDebOKJ//1X3f/+e+wkAgQIECBAgAABAgQIECBAgAABAgQIECBAgAABAgQI&#10;ECBAgAABAgQIECBAgAABAgQIECBAgAABAgQIECBAgAABAgQIECBAgAABAgQIECBAgAABAgQIECBA&#10;gAABAgQIECBAgAABAgQIECBAgAABAgQIECBAgAABAgQIECBAgAABAgQIECBAgAABAgQIECBAgAAB&#10;AgQIECBAgACBYgWavg+7z7e31ePHj6ETCBAgQIAAAQIECBAgQIAAAQIECBAgQIAAAQIECBAgQIAA&#10;AQIECBAgQIDAPoG070FPgAABAgQIECBAgAABAgQIECBAgAABAgQIECBAgAABAgQIECBAgAABAgQI&#10;ECBAgAABAgQIECBAgAABAgQIECBAgAABAgQIECBAgAABAgQIECBAgAABAgQIECBAgAABAgQIECBA&#10;gAABAgQIECBAgAABAgQuQaBu28WZc86LTkGAAAECBAgQIECAAAECBAgQIECAAAECBAgQIECAAAEC&#10;BAgQIECAAAECBAgQIECAAAECBAgQIECAAAECBAgQIECAAAECBAgQIECAAAECBAgQIECAAAECBAgQ&#10;IECAAAECBAgQIECAAAECBAgQIECAAAECBAgQIECAAAECBAgQIECAAAECBAgQIECAAAECBAgQIECA&#10;AAECBAgQIFCmQNN1cfGHh2p6/Tp2EgECBAgQIECAAAECBAgQIECAAAECBAgQIECAAAECBAgQIECA&#10;AAECBAgQ2COQ9vRqAgQIECBAgAABAgQIECBAgAABAgQIECBAgAABAgQIECBAgAABAgQIECBAgAAB&#10;AgQIECBAgAABAgQIECBAgAABAgQIECBAgAABAgQIECBAgAABAgQIECBAgAABAgQIECBAgAABAgQI&#10;ECBAgAABAgQIECBwEQJ12y7unLfbRacgQIAAAQIECBAgQIAAAQIECBAgQIAAAQIECBAgQIAAAQIE&#10;CBAgQIAAAQIECBAgQIAAAQIECBAgQIAAAQIECBAgQIAAAQIECBAgQIAAAQIECBAgQIAAAQIECBAg&#10;QIAAAQIECBAgQIAAAQIECBAgQIAAAQIECBAgQIAAAQIECBAgQIAAAQIECBAgQIAAAQIECBAgQIAA&#10;AQIECBAoU6Dp+8Xi0zAsOgUBAgQIECBAgAABAgQIECBAgAABAgQIECBAgAABAgQIECBAgAABAgQI&#10;ENglkHaVOgIECBAgQIAAAQIECBAgQIAAAQIECBAgQIAAAQIECBAgQIAAAQIECBAgQIAAAQIECBAg&#10;QIAAAQIECBAgQIAAAQIECBAgQIAAAQIECBAgQIAAAQIECBAgQIAAAQIECBAgQIAAAQIECBAgQIAA&#10;AQIECBAgcCkC9c1NVV1dhXPnnEMWCBAgQIAAAQIECBAgQIAAAQIECBAgQIAAAQIECBAgQIAAAQIE&#10;CBAgQIAAAQIECBAgQIAAAQIECBAgQIAAAQIECBAgQIAAAQIECBAgQIAAAQIECBAgQIAAAQIECBAg&#10;QIAAAQIECBAgQIAAAQIECBAgQIAAAQIECBAgQIAAAQIECBAgQIAAAQIECBAgQIAAAQIECBAgQIAA&#10;AQIEyhWoX71aLD+N46JTECBAgAABAgQIECBAgAABAgQIECBAgAABAgQIECBAgAABAgQIECBAgACB&#10;XQJpV6kjQIAAAQIECBAgQIAAAQIECBAgQIAAAQIECBAgQIAAAQIECBAgQIAAAQIECBAgQIAAAQIE&#10;CBAgQIAAAQIECBAgQIAAAQIECBAgQIAAAQIECBAgQIAAAQIECBAgQIAAAQIECBAgQIAAAQIECBAg&#10;QIAAAQKXInD15El1/f334dw555AFAgQIECBAgAABAgQIECBAgAABAgQIECBAgAABAgQIECBAgAAB&#10;AgQIECBAgAABAgQIECBAgAABAgQIECBAgAABAgQIECBAgAABAgQIECBAgAABAgQIECBAgAABAgQI&#10;ECBAgAABAgQIECBAgAABAgQIECBAgAABAgQIECBAgAABAgQIECBAgAABAgQIECBAgAABAgQIECBA&#10;gACBcgXS06fV9c1NOGAahpAFAgQIECBAgAABAgQIECBAgAABAgQIECBAgAABAgQIECBAgAABAgQI&#10;ECCwTyDte9ATIECAAAECBAgQIECAAAECBAgQIECAAAECBAgQIECAAAECBAgQIECAAAECBAgQIECA&#10;AAECBAgQIECAAAECBAgQIECAAAECBAgQIECAAAECBAgQIECAAAECBAgQIECAAAECBAgQIECAAAEC&#10;BAgQIECAAIFLEajbNpw65xyyQIAAAQIECBAgQIAAAQIECBAgQIAAAQIECBAgQIAAAQIECBAgQIAA&#10;AQIECBAgQIAAAQIECBAgQIAAAQIECBAgQIAAAQIECBAgQIAAAQIECBAgQIAAAQIECBAgQIAAAQIE&#10;CBAgQIAAAQIECBAgQIAAAQIECBAgQIAAAQIECBAgQIAAAQIECBAgQIAAAQIECBAgQIAAAQIECBAg&#10;ULZA03XhgHkcQxYIECBAgAABAgQIECBAgAABAgQIECBAgAABAgQIECBAgAABAgQIECBAgMA+gbTv&#10;QU+AAAECBAgQIECAAAECBAgQIECAAAECBAgQIECAAAECBAgQIECAAAECBAgQIECAAAECBAgQIECA&#10;AAECBAgQIECAAAECBAgQIECAAAECBAgQIECAAAECBAgQIECAAAECBAgQIECAAAECBAgQIECAAAEC&#10;BC5FoG7bcOq83YYsECBAgAABAgQIECBAgAABAgQIECBAgAABAgQIECBAgAABAgQIECBAgAABAgQI&#10;ECBAgAABAgQIECBAgAABAgQIECBAgAABAgQIECBAgAABAgQIECBAgAABAgQIECBAgAABAgQIECBA&#10;gAABAgQIECBAgAABAgQIECBAgAABAgQIECBAgAABAgQIECBAgAABAgQIECBAgAABAgQIlC3Q9H04&#10;YBqGkAUCBAgQIECAAAECBAgQIECAAAECBAgQIECAAAECBAgQIECAAAECBAgQILBPIO170BMgQIAA&#10;AQIECBAgQIAAAQIECBAgQIAAAQIECBAgQIAAAQIECBAgQIAAAQIECBAgQIAAAQIECBAgQIAAAQIE&#10;CBAgQIAAAQIECBAgQIAAAQIECBAgQIAAAQIECBAgQIAAAQIECBAgQIAAAQIECBAgQIAAgUsRqDeb&#10;cOqcc8gCAQIECBAgQIAAAQIECBAgQIAAAQIECBAgQIAAAQIECBAgQIAAAQIECBAgQIAAAQIECBAg&#10;QIAAAQIECBAgQIAAAQIECBAgQIAAAQIECBAgQIAAAQIECBAgQIAAAQIECBAgQIAAAQIECBAgQIAA&#10;AQIECBAgQIAAAQIECBAgQIAAAQIECBAgQIAAAQIECBAgQIAAAQIECBAgQIBA2QJN14UDptevQxYI&#10;ECBAgAABAgQIECBAgAABAgQIECBAgAABAgQIECBAgAABAgQIECBAgMA+gbTvQU+AAAECBAgQIECA&#10;AAECBAgQIECAAAECBAgQIECAAAECBAgQIECAAAECBAgQIECAAAECBAgQIECAAAECBAgQIECAAAEC&#10;BAgQIECAAAECBAgQIECAAAECBAgQIECAAAECBAgQIECAAAECBAgQIECAAAECBC5FoG7bcOp8d1c9&#10;Pj6GTiBAgAABAgQIECBAgAABAgQIECBAgAABAgQIECBAgAABAgQIECBAgAABAgQIECBAgAABAgQI&#10;ECBAgAABAgQIECBAgAABAgQIECBAgAABAgQIECBAgAABAgQIECBAgAABAgQIECBAgAABAgQIECBA&#10;gAABAgQIECBAgAABAgQIECBAgAABAgQIECBAgAABAgQIECBAgAABAgQIEChXoOn7sPzjhw/V/Msv&#10;oRMIECBAgAABAgQIECBAgAABAgQIECBAgAABAgQIECBAgAABAgQIECBAgMAugbSr1BEgQIAAAQIE&#10;CBAgQIAAAQIECBAgQIAAAQIECBAgQIAAAQIECBAgQIAAAQIECBAgQIAAAQIECBAgQIAAAQIECBAg&#10;QIAAAQIECBAgQIAAAQIECBAgQIAAAQIECBAgQIAAAQIECBAgQIAAAQIECBAgQIAAgUsSqNs2njtN&#10;1f2vv8ZOIkCAAAECBAgQIECAAAECBAgQIECAAAECBAgQIECAAAECBAgQIECAAAECBAgQIECAAAEC&#10;BAgQIECAAAECBAgQIECAAAECBAgQIECAAAECBAgQIECAAAECBAgQIECAAAECBAgQIECAAAECBAgQ&#10;IECAAAECBAgQIECAAAECBAgQIECAAAECBAgQIECAAAECBAgQIECAAAECBAgQKFag6fvF7tMwLDoF&#10;AQIECBAgQIAAAQIECBAgQIAAAQIECBAgQIAAAQIECBAgQIAAAQIECBD4VCB9WsgECBAgQIAAAQIE&#10;CBAgQIAAAQIECBAgQIAAAQIECBAgQIAAAQIECBAgQIAAAQIECBAgQIAAAQIECBAgQIAAAQIECBAg&#10;QIAAAQIECBAgQIAAAQIECBAgQIAAAQIECBAgQIAAAQIECBAgQIAAAQIECBAgQODSBOrNZnHynPOi&#10;UxAgQIAAAQIECBAgQIAAAQIECBAgQIAAAQIECBAgQIAAAQIECBAgQIAAAQIECBAgQIAAAQIECBAg&#10;QIAAAQIECBAgQIAAAQIECBAgQIAAAQIECBAgQIAAAQIECBAgQIAAAQIECBAgQIAAAQIECBAgQIAA&#10;AQIECBAgQIAAAQIECBAgQIAAAQIECBAgQIAAAQIECBAgQIAAAQIECJQpUHfdYvFpHBedggABAgQI&#10;ECBAgAABAgQIECBAgAABAgQIECBAgAABAgQIECBAgAABAgQIfCqQPi1kAgQIECBAgAABAgQIECBA&#10;gAABAgQIECBAgAABAgQIECBAgAABAgQIECBAgAABAgQIECBAgAABAgQIECBAgAABAgQIECBAgAAB&#10;AgQIECBAgAABAgQIECBAgAABAgQIECBAgAABAgQIECBAgAABAgQIECBwaQJ12y5OnnNedAoCBAgQ&#10;IECAAAECBAgQIECAAAECBAgQIECAAAECBAgQIECAAAECBAgQIECAAAECBAgQIECAAAECBAgQIECA&#10;AAECBAgQIECAAAECBAgQIECAAAECBAgQIECAAAECBAgQIECAAAECBAgQIECAAAECBAgQIECAAAEC&#10;BAgQIECAAAECBAgQIECAAAECBAgQIECAAAECBAgQIECAAIEyBernz6urL74Iy0/DELJAgAABAgQI&#10;ECBAgAABAgQIECBAgAABAgQIECBAgAABAgQIECBAgAABAgR2CaRdpY4AAQIECBAgQIAAAQIECBAg&#10;QIAAAQIECBAgQIAAAQIECBAgQIAAAQIECBAgQIAAAQIECBAgQIAAAQIECBAgQIAAAQIECBAgQIAA&#10;AQIECBAgQIAAAQIECBAgQIAAAQIECBAgQIAAAQIECBAgQIAAAQIECFySQH1zU1Up/tJn3m4vicCt&#10;BAgQIECAAAECBAgQIECAAAECBAgQIECAAAECBAgQIECAAAECBAgQIECAAAECBAgQIECAAAECBAgQ&#10;IECAAAECBAgQIECAAAECBAgQIECAAAECBAgQIECAAAECBAgQIECAAAECBAgQIECAAAECBAgQIECA&#10;AAECBAgQIECAAAECBAgQIECAAAECBAgQIECAAAECBAgQIECAAIHVCzR9H26cxjFkgQABAgQIECBA&#10;gAABAgQIECBAgAABAgQIECBAgAABAgQIECBAgAABAgQI7BJIu0odAQIECBAgQIAAAQIECBAgQIAA&#10;AQIECBAgQIAAAQIECBAgQIAAAQIECBAgQIAAAQIECBAgQIAAAQIECBAgQIAAAQIECBAgQIAAAQIE&#10;CBAgQIAAAQIECBAgQIAAAQIECBAgQIAAAQIECBAgQIAAAQIECBC4JIGruq6uf/ghnDznHLJAgAAB&#10;AgQIECBAgAABAgQIECBAgAABAgQIECBAgAABAgQIECBAgAABAgQIECBAgAABAgQIECBAgAABAgQI&#10;ECBAgAABAgQIECBAgAABAgQIECBAgAABAgQIECBAgAABAgQIECBAgAABAgQIECBAgAABAgQIECBA&#10;gAABAgQIECBAgAABAgQIECBAgAABAgQIECBAgAABAgQIECBQtkDT9+GAeRhCFggQIECAAAECBAgQ&#10;IECAAAECBAgQIECAAAECBAgQIECAAAECBAgQIECAwC6BtKvUESBAgAABAgQIECBAgAABAgQIECBA&#10;gAABAgQIECBAgAABAgQIECBAgAABAgQIECBAgAABAgQIECBAgAABAgQIECBAgAABAgQIECBAgAAB&#10;AgQIECBAgAABAgQIECBAgAABAgQIECBAgAABAgQIECBAgACBSxOo2zacPOccskCAAAECBAgQIECA&#10;AAECBAgQIECAAAECBAgQIECAAAECBAgQIECAAAECBAgQIECAAAECBAgQIECAAAECBAgQIECAAAEC&#10;BAgQIECAAAECBAgQIECAAAECBAgQIECAAAECBAgQIECAAAECBAgQIECAAAECBAgQIECAAAECBAgQ&#10;IECAAAECBAgQIECAAAECBAgQIECAAAECBAgQIFC2QNN14YBpHEMWCBAgQIAAAQIECBAgQIAAAQIE&#10;CBAgQIAAAQIECBAgQIAAAQIECBAgQIDALoG0q9QRIECAAAECBAgQIECAAAECBAgQIECAAAECBAgQ&#10;IECAAAECBAgQIECAAAECBAgQIECAAAECBAgQIECAAAECBAgQIECAAAECBAgQIECAAAECBAgQIECA&#10;AAECBAgQIECAAAECBAgQIECAAAECBAgQIECAAIFLE6jbNpw8b7chCwQIECBAgAABAgQIECBAgAAB&#10;AgQIECBAgAABAgQIECBAgAABAgQIECBAgAABAgQIECBAgAABAgQIECBAgAABAgQIECBAgAABAgQI&#10;ECBAgAABAgQIECBAgAABAgQIECBAgAABAgQIECBAgAABAgQIECBAgAABAgQIECBAgAABAgQIECBA&#10;gAABAgQIECBAgAABAgQIECBAgAABAmULNH0fDrj/7bfq4f370AkECBAgQIAAAQIECBAgQIAAAQIE&#10;CBAgQIAAAQIECBAgQIAAAQIECBAgQOBTgfRpIRMgQIAAAQIECBAgQIAAAQIECBAgQIAAAQIECBAg&#10;QIAAAQIECBAgQIAAAQIECBAgQIAAAQIECBAgQIAAAQIECBAgQIAAAQIECBAgQIAAAQIECBAgQIAA&#10;AQIECBAgQIAAAQIECBAgQIAAAQIECBAgQIAAgUsUqDebcPacc8gCAQIECBAgQIAAAQIECBAgQIAA&#10;AQIECBAgQIAAAQIECBAgQIAAAQIECBAgQIAAAQIECBAgQIAAAQIECBAgQIAAAQIECBAgQIAAAQIE&#10;CBAgQIAAAQIECBAgQIAAAQIECBAgQIAAAQIECBAgQIAAAQIECBAgQIAAAQIECBAgQIAAAQIECBAg&#10;QIAAAQIECBAgQIAAAQIECBAgQIBA2QJN3/+fvbuLkas8DwD8zsyZXa/txMZg47816m4IICzsXlDT&#10;NggSkbRJmkhECjeJhKKogFSaXESRSiVuIlQpUnqDSCsCUZRISUVaIS4iErWENiiAnaZVCYoikHZt&#10;74/XYGy8/tm/OTPTOeOd9Rzvrn/Xxut5jvTle9/3+znne86Mr5jNvANUBgbm1RQIECBAgAABAgQI&#10;ECBAgAABAgQIECBAgAABAgQIECBAgAABAgQIECBAgEC7QLE9ERMgQIAAAQIECBAgQIAAAQIECBAg&#10;QIAAAQIECBAgQIAAAQIECBAgQIAAAQIECBAgQIAAAQIECBAgQIAAAQIECBAgQIAAAQIECBAgQIAA&#10;AQIECBAgQIAAAQIECBAgQIAAAQIECBAgQIAAAQIECBAgQIAAgU4VSHp7c0dPx8aiXqvlahICBAgQ&#10;IECAAAECBAgQIECAAAECBAgQIECAAAECBAgQIECAAAECBAgQIECAAAECBAgQIECAAAECBAgQIECA&#10;AAECBAgQIECAAAECBAgQIECAAAECBAgQIECAAAECBAgQIECAAAECBAgQIECAAAECBAgQIECAAAEC&#10;BAgQIECAAAECBAgQIECAAAECBAgQIECAAAECBAgQIECAAIHlK5D09c17+Mrg4LyaAgECBAgQIECA&#10;AAECBAgQIECAAAECBAgQIECAAAECBAgQIECAAAECBAgQaBcotidiAgQIECBAgAABAgQIECBAgAAB&#10;AgQIECBAgAABAgQIECBAgAABAgQIECBAgAABAgQIECBAgAABAgQIECBAgAABAgQIECBAgAABAgQI&#10;ECBAgAABAgQIECBAgAABAgQIECBAgAABAgQIECBAgAABAgQIECDQqQLl3t780dM0qmNj+ZqMAAEC&#10;BAgQIECAAAECBAgQIECAAAECBAgQIECAAAECBAgQIECAAAECBAgQIECAAAECBAgQIECAAAECBAgQ&#10;IECAAAECBAgQIECAAAECBAgQIECAAAECBAgQIECAAAECBAgQIECAAAECBAgQIECAAAECBAgQIECA&#10;AAECBAgQIECAAAECBAgQIECAAAECBAgQIECAAAECBAgQIEBg2QqUb7opolTKPX9lYCCXSwgQIECA&#10;AAECBAgQIECAAAECBAgQIECAAAECBAgQIECAAAECBAgQIECAwJkCxTMLcgIECBAgQIAAAQIECBAg&#10;QIAAAQIECBAgQIAAAQIECBAgQIAAAQIECBAgQIAAAQIECBAgQIAAAQIECBAgQIAAAQIECBAgQIAA&#10;AQIECBAgQIAAAQIECBAgQIAAAQIECBAgQIAAAQIECBAgQIAAAQIECBAg0IkCSW/vvGOnw8PzagoE&#10;CBAgQIAAAQIECBAgQIAAAQIECBAgQIAAAQIECBAgQIAAAQIECBAgQIAAAQIECBAgQIAAAQIECBAg&#10;QIAAAQIECBAgQIAAAQIECBAgQIAAAQIECBAgQIAAAQIECBAgQIAAAQIECBAgQIAAAQIECBAgQIAA&#10;AQIECBAgQIAAAQIECBAgQIAAAQIECBAgQIAAAQIECBAgQIAAAQLLU6BQLkfS25t7+MrgYC6XECBA&#10;gAABAgQIECBAgAABAgQIECBAgAABAgQIECBAgAABAgQIECBAgACBMwWKZxbkBAgQIECAAAECBAgQ&#10;IECAAAECBAgQIECAAAECBAgQIECAAAECBAgQIECAAAECBAgQIECAAAECBAgQIECAAAECBAgQIECA&#10;AAECBAgQIECAAAECBAgQIECAAAECBAgQIECAAAECBAgQIECAAAECBAgQIECgEwWSrVvnHTsdHp5X&#10;UyBAgAABAgQIECBAgAABAgQIECBAgAABAgQIECBAgAABAgQIECBAgAABAgQIECBAgAABAgQIECBA&#10;gAABAgQIECBAgAABAgQIECBAgAABAgQIECBAgAABAgQIECBAgAABAgQIECBAgAABAgQIECBAgAAB&#10;AgQIECBAgAABAgQIECBAgAABAgQIECBAgAABAgQIECBAgAABAgQIEFi+AuX+/tzDpwMDuVxCgAAB&#10;AgQIECBAgAABAgQIECBAgAABAgQIECBAgAABAgQIECBAgAABAgTOFCieWZATIECAAAECBAgQIECA&#10;AAECBAgQIECAAAECBAgQIECAAAECBAgQIECAAAECBAgQIECAAAECBAgQIECAAAECBAgQIECAAAEC&#10;BAgQIECAAAECBAgQIECAAAECBAgQIECAAAECBAgQIECAAAECBAgQIECAAIFOFCht2hRRKuWOXhke&#10;zuUSAgQIECBAgAABAgQIECBAgAABAgQIECBAgAABAgQIECBAgAABAgQIECBAgAABAgQIECBAgAAB&#10;AgQIECBAgAABAgQIECBAgAABAgQIECBAgAABAgQIECBAgAABAgQIECBAgAABAgQIECBAgAABAgQI&#10;ECBAgAABAgQIECBAgAABAgQIECBAgAABAgQIECBAgAABAgQIECBAgACB5S1Q7uvLHaAyOJjLJQQI&#10;ECBAgAABAgQIECBAgAABAgQIECBAgAABAgQIECBAgAABAgQIECBA4EyB4pkFOQECBAgQIECAAAEC&#10;BAgQIECAAAECBAgQIECAAAECBAgQIECAAAECBAgQIECAAAECBAgQIECAAAECBAgQIECAAAECBAgQ&#10;IECAAAECBAgQIECAAAECBAgQIECAAAECBAgQIECAAAECBAgQIECAAAECBAgQ6ESBQqkUyebNuaOn&#10;IyO5XEKAAAECBAgQIECAAAECBAgQIECAAAECBAgQIECAAAECBAgQIECAAAECBAgQIECAAAECBAgQ&#10;IECAAAECBAgQIECAAAECBAgQIECAAAECBAgQIECAAAECBAgQIECAAAECBAgQIECAAAECBAgQIECA&#10;AAECBAgQIECAAAECBAgQIECAAAECBAgQIECAAAECBAgQIECAAAECBAgQILC8Bcr9/bkDVPbvj3qt&#10;lqtJCBAgQIAAAQIECBAgQIAAAQIECBAgQIAAAQIECBAgQIAAAQIECBAgQIBAu0CxPRETIECAAAEC&#10;BAgQIECAAAECBAgQIECAAAECBAgQIECAAAECBAgQIECAAAECBAgQIECAAAECBAgQIECAAAECBAgQ&#10;IECAAAECBAgQIECAAAECBAgQIECAAAECBAgQIECAAAECBAgQIECAAAECBAgQIECAAIFOFki2bs0d&#10;Px0ezuUSAgQIECBAgAABAgQIECBAgAABAgQIECBAgAABAgQIECBAgAABAgQIECBAgAABAgQIECBA&#10;gAABAgQIECBAgAABAgQIECBAgAABAgQIECBAgAABAgQIECBAgAABAgQIECBAgAABAgQIECBAgAAB&#10;AgQIECBAgAABAgQIECBAgAABAgQIECBAgAABAgQIECBAgAABAgQIECBAgACB5S1Q7uvLH2BmJtLh&#10;4XxNRoAAAQIECBAgQIAAAQIECBAgQIAAAQIECBAgQIAAAQIECBAgQIAAAQIE2gSKbbGQAAECBAgQ&#10;IECAAAECBAgQIECAAAECBAgQIECAAAECBAgQIECAAAECBAgQIECAAAECBAgQIECAAAECBAgQIECA&#10;AAECBAgQIECAAAECBAgQIECAAAECBAgQIECAAAECBAgQIECAAAECBAgQIECAAAECBAh0tEDS25s7&#10;fzo8nMslBAgQIECAAAECBAgQIECAAAECBAgQIECAAAECBAgQIECAAAECBAgQIECAAAECBAgQIECA&#10;AAECBAgQIECAAAECBAgQIECAAAECBAgQIECAAAECBAgQIECAAAECBAgQIECAAAECBAgQIECAAAEC&#10;BAgQIECAAAECBAgQIECAAAECBAgQIECAAAECBAgQIECAAAECBAgQIECAAAECy1sg6e+fd4DKwMC8&#10;mgIBAgQIECBAgAABAgQIECBAgAABAgQIECBAgAABAgQIECBAgAABAgQIEGgJFFuBngABAgQIECBA&#10;gAABAgQIECBAgAABAgQIECBAgAABAgQIECBAgAABAgQIECBAgAABAgQIECBAgAABAgQIECBAgAAB&#10;AgQIECBAgAABAgQIECBAgAABAgQIECBAgAABAgQIECBAgAABAgQIECBAgAABAgQIdLpA0tubI0hH&#10;RnK5hAABAgQIECBAgAABAgQIECBAgAABAgQIECBAgAABAgQIECBAgAABAgQIECBAgAABAgQIECBA&#10;gAABAgQIECBAgAABAgQIECBAgAABAgQIECBAgAABAgQIECBAgAABAgQIECBAgAABAgQIECBAgAAB&#10;AgQIECBAgAABAgQIECBAgAABAgQIECBAgAABAgQIECBAgAABAgQIECBAYHkLlPv65h2gMjAwr6ZA&#10;gAABAgQIECBAgAABAgQIECBAgAABAgQIECBAgAABAgQIECBAgAABAgRaAsVWoCdAgAABAgQIECBA&#10;gAABAgQIECBAgAABAgQIECBAgAABAgQIECBAgAABAgQIECBAgAABAgQIECBAgAABAgQIECBAgAAB&#10;AgQIECBAgAABAgQIECBAgAABAgQIECBAgAABAgQIECBAgAABAgQIECBAgAABAp0ukGzdmiOoHjwY&#10;9TTN1SQECBAgQIAAAQIECBAgQIAAAQIECBAgQIAAAQIECBAgQIAAAQIECBAgQIAAAQIECBAgQIAA&#10;AQIECBAgQIAAAQIECBAgQIAAAQIECBAgQIAAAQIECBAgQIAAAQIECBAgQIAAAQIECBAgQIAAAQIE&#10;CBAgQIAAAQIECBAgQIAAAQIECBAgQIAAAQIECBAgQIAAAQIECBAgQIAAAQLLV6C0dm0U163LHaAy&#10;OJjLJQQIECBAgAABAgQIECBAgAABAgQIECBAgAABAgQIECBAgAABAgQIECBAoF2g2J6ICRAgQIAA&#10;AQIECBAgQIAAAQIECBAgQIAAAQIECBAgQIAAAQIECBAgQIAAAQIECBAgQIAAAQIECBAgQIAAAQIE&#10;CBAgQIAAAQIECBAgQIAAAQIECBAgQIAAAQIECBAgQIAAAQIECBAgQIAAAQIECBAgQIBAJwskvb35&#10;41erkR44kK/JCBAgQIAAAQIECBAgQIAAAQIECBAgQIAAAQIECBAgQIAAAQIECBAgQIAAAQIECBAg&#10;QIAAAQIECBAgQIAAAQIECBAgQIAAAQIECBAgQIAAAQIECBAgQIAAAQIECBAgQIAAAQIECBAgQIAA&#10;AQIECBAgQIAAAQIECBAgQIAAAQIECBAgQIAAAQIECBAgQIAAAQIECBAgQIAAAQIElrVAub8/9/zp&#10;wEAulxAgQIAAAQIECBAgQIAAAQIECBAgQIAAAQIECBAgQIAAAQIECBAgQIAAgXaBYnsiJkCAAAEC&#10;BAgQIECAAAECBAgQIECAAAECBAgQIECAAAECBAgQIECAAAECBAgQIECAAAECBAgQIECAAAECBAgQ&#10;IECAAAECBAgQIECAAAECBAgQIECAAAECBAgQIECAAAECBAgQIECAAAECBAgQIECAAAECnSyQ9PbO&#10;O346MjKvpkCAAAECBAgQIECAAAECBAgQIECAAAECBAgQIECAAAECBAgQIECAAAECBAgQIECAAAEC&#10;BAgQIECAAAECBAgQIECAAAECBAgQIECAAAECBAgQIECAAAECBAgQIECAAAECBAgQIECAAAECBAgQ&#10;IECAAAECBAgQIECAAAECBAgQIECAAAECBAgQIECAAAECBAgQIECAAAECBAgQILB8Bcp9fbmHrwwO&#10;5nIJAQIECBAgQIAAAQIECBAgQIAAAQIECBAgQIAAAQIECBAgQIAAAQIECBBoFyi2J2ICBAgQIECA&#10;AAECBAgQIECAAAECBAgQIECAAAECBAgQIECAAAECBAgQIECAAAECBAgQIECAAAECBAgQIECAAAEC&#10;BAgQIECAAAECBAgQIECAAAECBAgQIECAAAECBAgQIECAAAECBAgQIECAAAECBAgQINDJAsnWrfOO&#10;nw4Pz6spECBAgAABAgQIECBAgAABAgQIECBAgAABAgQIECBAgAABAgQIECBAgAABAgQIECBAgAAB&#10;AgQIECBAgAABAgQIECBAgAABAgQIECBAgAABAgQIECBAgAABAgQIECBAgAABAgQIECBAgAABAgQI&#10;ECBAgAABAgQIECBAgAABAgQIECBAgAABAgQIECBAgAABAgQIECBAgAABAgQILF+Bcn9/7uErg4O5&#10;XEKAAAECBAgQIECAAAECBAgQIECAAAECBAgQIECAAAECBAgQIECAAAECBNoFiu2JmAABAgQIECBA&#10;gAABAgQIECBAgAABAgQIECBAgAABAgQIECBAgAABAgQIECBAgAABAgQIECBAgAABAgQIECBAgAAB&#10;AgQIECBAgAABAgQIECBAgAABAgQIECBAgAABAgQIU6CzuAAAQABJREFUECBAgAABAgQIECBAgAAB&#10;AgQIdLJAaePGiCTJEaTDw7lcQoAAAQIECBAgQIAAAQIECBAgQIAAAQIECBAgQIAAAQIECBAgQIAA&#10;AQIECBAgQIAAAQIECBAgQIAAAQIECBAgQIAAAQIECBAgQIAAAQIECBAgQIAAAQIECBAgQIAAAQIE&#10;CBAgQIAAAQIECBAgQIAAAQIECBAgQIAAAQIECBAgQIAAAQIECBAgQIAAAQIECBAgQIAAAQIECBAg&#10;sLwFyn19uQPU3n8/qo3mIkCAAAECBAgQIECAAAECBAgQIECAAAECBAgQIECAAAECBAgQIECAAAEC&#10;CwkUFyqqESBAgAABAgQIECBAgAABAgQIECBAgAABAgQIECBAgAABAgQIECBAgAABAgQIECBAgAAB&#10;AgQIECBAgAABAgQIECBAgAABAgQIECBAgAABAgQIECBAgAABAgQIECBAgAABAgQIECBAgAABAgQI&#10;ECBAgACBThQoFIuRbNmSO3o6MpLLJQQIECBAgAABAgQIECBAgAABAgQIECBAgAABAgQIECBAgAAB&#10;AgQIECBAgAABAgQIECBAgAABAgQIECBAgAABAgQIECBAgAABAgQIECBAgAABAgQIECBAgAABAgQI&#10;ECBAgAABAgQIECBAgAABAgQIECBAgAABAgQIECBAgAABAgQIECBAgAABAgQIECBAgAABAgQIECBA&#10;gAABAstbIOnvn3eAysDAvJoCAQIECBAgQIAAAQIECBAgQIAAAQIECBAgQIAAAQIECBAgQIAAAQIE&#10;CBDIBIoYCBAgQIAAAQIECBAgQIAAAQIECBAgQIAAAQIECBAgQIAAAQIECBAgQIAAAQIECBAgQIAA&#10;AQIECBAgQIAAAQIECBAgQIAAAQIECBAgQIAAAQIECBAgQIAAAQIECBAgQIAAAQIECBAgQIAAAQIE&#10;CBAgQIAAgdMCydatp5NGlA4P53IJAQIECBAgQIAAAQIECBAgQIAAAQIECBAgQIAAAQIECBAgQIAA&#10;AQIECBAgQIAAAQIECBAgQIAAAQIECBAgQIAAAQIECBAgQIAAAQIECBAgQIAAAQIECBAgQIAAAQIE&#10;CBAgQIAAAQIECBAgQIAAAQIECBAgQIAAAQIECBAgQIAAAQIECBAgQIAAAQIECBAgQIAAAQIECBAg&#10;QIDA8hYo9/fPO0BlYGBeTYEAAQIECBAgQIAAAQIECBAgQIAAAQIECBAgQIAAAQIECBAgQIAAAQIE&#10;CGQCRQwECBAgQIAAAQIECBAgQIAAAQIECBAgQIAAAQIECBAgQIAAAQIECBAgQIAAAQIECBAgQIAA&#10;AQIECBAgQIAAAQIECBAgQIAAAQIECBAgQIAAAQIECBAgQIAAAQIECBAgQIAAAQIECBAgQIAAAQIE&#10;CBAgQIDAaYGkt/d00ojS4eFcLiFAgAABAgQIECBAgAABAgQIECBAgAABAgQIECBAgAABAgQIECBA&#10;gAABAgQIECBAgAABAgQIECBAgAABAgQIECBAgAABAgQIECBAgAABAgQIECBAgAABAgQIECBAgAAB&#10;AgQIECBAgAABAgQIECBAgAABAgQIECBAgAABAgQIECBAgAABAgQIECBAgAABAgQIECBAgAABAgQI&#10;EFjeAsmWLRFdXblDVAYHc7mEAAECBAgQIECAAAECBAgQIECAAAECBAgQIECAAAECBAgQIECAAAEC&#10;BAi0BIqtQE+AAAECBAgQIECAAAECBAgQIECAAAECBAgQIECAAAECBAgQIECAAAECBAgQIECAAAEC&#10;BAgQIECAAAECBAgQIECAAAECBAgQIECAAAECBAgQIECAAAECBAgQIECAAAECBAgQIECAAAECBAgQ&#10;IECAAAECBAhEJL29OYZ0ZCSXSwgQIECAAAECBAgQIECAAAECBAgQIECAAAECBAgQIECAAAECBAgQ&#10;IECAAAECBAgQIECAAAECBAgQIECAAAECBAgQIECAAAECBAgQIECAAAECBAgQIECAAAECBAgQIECA&#10;AAECBAgQIECAAAECBAgQIECAAAECBAgQIECAAAECBAgQIECAAAECBAgQIECAAAECBAgQIECAAAEC&#10;BJa3QKFYjPIf/VHuEJWBgVwuIUCAAAECBAgQIECAAAECBAgQIECAAAECBAgQIECAAAECBAgQIECA&#10;AAECLYFiK9ATIECAAAECBAgQIECAAAECBAgQIECAAAECBAgQIECAAAECBAgQIECAAAECBAgQIECA&#10;AAECBAgQIECAAAECBAgQIECAAAECBAgQIECAAAECBAgQIECAAAECBAgQIECAAAECBAgQIECAAAEC&#10;BAgQIECAAAECEUlvb46h+s47Ua9UcjUJAQIECBAgQIAAAQIECBAgQIAAAQIECBAgQIAAAQIECBAg&#10;QIAAAQIECBAgQIAAAQIECBAgQIAAAQIECBAgQIAAAQIECBAgQIAAAQIECBAgQIAAAQIECBAgQIAA&#10;AQIECBAgQIAAAQIECBAgQIAAAQIECBAgQIAAAQIECBAgQIAAAQIECBAgQIAAAQIECBAgQIAAAQIE&#10;CBAgQIDA8hYo9/XlDpAODuZyCQECBAgQIECAAAECBAgQIECAAAECBAgQIECAAAECBAgQIECAAAEC&#10;BAgQaAkUW4GeAAECBAgQIECAAAECBAgQIECAAAECBAgQIECAAAECBAgQIECAAAECBAgQIECAAAEC&#10;BAgQIECAAAECBAgQIECAAAECBAgQIECAAAECBAgQIECAAAECBAgQIECAAAECBAgQIECAAAECBAgQ&#10;IECAAAECBAgQiEi2bs0z1GqRjo7mazICBAgQIECAAAECBAgQIECAAAECBAgQIECAAAECBAgQIECA&#10;AAECBAgQIECAAAECBAgQIECAAAECBAgQIECAAAECBAgQIECAAAECBAgQIECAAAECBAgQIECAAAEC&#10;BAgQIECAAAECBAgQIECAAAECBAgQIECAAAECBAgQIECAAAECBAgQIECAAAECBAgQIECAAAECBAgQ&#10;IECAAIFlLVDu7889f2VgIJdLCBAgQIAAAQIECBAgQIAAAQIECBAgQIAAAQIECBAgQIAAAQIECBAg&#10;QIBASyBpBXoCBAgQIECAAAECBAgQIECAAAECBAgQIECAAAECBAgQIECAAAECBAgQIECAAAECBAgQ&#10;IECAAAECBAgQIECAAAECBAgQIECAAAECBAgQIECAAAECBAgQIECAAAECBAgQIECAAAECBAgQIECA&#10;AAECBAgQIEAgIuntncdw7JlnYsWf/3kkmzdHsmVLFG+4IQqFwrx5CgQIECBAgAABAgQIECBAgAAB&#10;AgQIECBAgAABAgQIECBAgAABAgQIECBAgAABAgQIECBAgAABAgQIECBAgAABAgQIECBAgAABAgQI&#10;ECBAgAABAgQIECBAgAABAgQIECBAgAABAgQIECBAgAABAgQIECBAgAABAgQIECBAgAABAgQIECBA&#10;gAABAgQIECBAgAABAgQIECBAgAABAstDoNzXl3vQdGQk6jMzUejqytUlBAgQIECAAAECBAgQIECA&#10;AAECBAgQIECAAAECBAgQIECAAAECBAgQIEAgQUCAAAECBAgQIECAAAECBAgQIECAAAECBAgQIECA&#10;AAECBAgQIECAAAECBAgQIECAAAECBAgQIECAAAECBAgQIECAAAECBAgQIECAAAECBAgQIECAAAEC&#10;BAgQIECAAAECBAgQIECAAAECBAgQIECAAAECBAicFkh6e08ns9H7//AP+Vq5HMnmzZFs2RKl2T6L&#10;s1ppts/y4qpV+XUyAgQIECBAgAABAgQIECBAgAABAgQIECBAgAABAgQIECBAgAABAgQIECBAgAAB&#10;AgQIECBAgAABAgQIECBAgAABAgQIECBAgAABAgQIECBAgAABAgQIECBAgAABAgQIECBAgAABAgQI&#10;ECBAgAABAgQIECBAgAABAgQIECBAgAABAgQIECBAgAABAgQIECBAgAABAgQIECBAgACBq0Ig6e/P&#10;P0etFpV9+6Lrox/N12UECBAgQIAAAQIECBAgQIAAAQIECBAgQIAAAQIECBAgQIAAAQIECBAg0PEC&#10;SccLACBAgAABAgQIECBAgAABAgQIECBAgAABAgQIECBAgAABAgQIECBAgAABAgQIECBAgAABAgQI&#10;ECBAgAABAgQIECBAgAABAgQIECBAgAABAgQIECBAgAABAgQIECBAgAABAgQIECBAgAABAgQIECBA&#10;gAABAm0CpQ0bIrq6ImZm2qpnhJVKpPv3N9sZI7m0uGZNlDZvjmTLlkhm+1JbnNVLGzdGoVTKrZMQ&#10;IECAAAECBAgQIECAAAECBAgQIECAAAECBAgQIECAAAECBAgQIECAAAECBAgQIECAAAECBAgQIECA&#10;AAECBAgQIECAAAECBAgQIECAAAECBAgQIECAAAECBAgQIECAAAECBAgQIECAAAECBAgQIECAAAEC&#10;BAgQIECAAAECBAgQIECAAAECBAgQIECAAAECBAgQIECAAAECBAhcXoFyX9+8G1QGB6Prox+dV1cg&#10;QIAAAQIECBAgQIAAAQIECBAgQIAAAQIECBAgQIAAAQIECBAgQIAAgc4WSDr7+E5PgAABAgQIECBA&#10;gAABAgQIECBAgAABAgQIECBAgAABAgQIECBAgAABAgQIECBAgAABAgQIECBAgAABAgQIECBAgAAB&#10;AgQIECBAgAABAgQIECBAgAABAgQIECBAgAABAgQIECBAgAABAgQIECBAgAABAgTyAoVCIVbed19M&#10;vPhifuAistr4eGSt8oc/LL66WIzCqlVRKJUikuRU34jn5Y2xyOZkY7PxYnOa9bZ5rTWFcvnUPbL1&#10;2b0aeXOvLG7V2uO2+e3jzbXZ/Nn1ubHWszfO1bzvbB/ZObPnP0t90fFsjYsAAQIECBAgQIAAAQIE&#10;CBAgQIAAAQIECBAgQIAAAQIECBAgQIAAAQIECBAgQIAAAQIECBAgQIAAAQIECBAgQIAAAQIECBAg&#10;QIAAAQIECBAgQIAAAQIECBAgQIAAAQIECBAgQIAAAQIECBAgQIAAAQIECBAgQIAAAQIECBAgQIAA&#10;AQIECBAgQIAAAQIECBAgQIAAAQIECBAgsIQC5b6+ebtVBgbm1RQIECBAgAABAgQIECBAgAABAgQI&#10;ECBAgAABAgQIECBAgAABAgQIECBAgECCgAABAgQIECBAgAABAgQIECBAgAABAgQIECBAgAABAgQI&#10;ECBAgAABAgQIECBAgAABAgQIECBAgAABAgQIECBAgAABAgQIECBAgAABAgQIECBAgAABAgQIECBA&#10;gAABAgQIECBAgAABAgQIECBAgAABAgQIEMgLbPjBD+LwY4/F1O7dUT1wIGpHj+YnLGVWq0X9+PGo&#10;L+We1+JexWJEqRTR6AuNvlAuRyRJFBqt1Tdri41l8xprcvPb1jb3aNuzNa91v/Y+e47CGc+TjS9W&#10;z573bOOLrVusfrH7zVt3LX5OnIkAAQIECBAgQIAAAQIECBAgQIAAAQIECBAgQIAAAQIECBAgQIAA&#10;AQIECBAgQIAAAQIECBAgQIAAAQIECBAgQIAAAQIECBAgQIAAAQIECBAgQIAAAQIECBAgQIAAAQIE&#10;CBAgQIAAAQIECBAgQIAAAQIECBAgQIAAAQIECBAgQIAAAQIECBAgQIAAAQIECBAgQIAAAQIECJyn&#10;QHHlyiht2hTVsbG5FZWBgblYQIAAAQIECBAgQIAAAQIECBAgQIAAAQIECBAgQIAAAQIECBAgQIAA&#10;AQIEWgJJK9ATIECAAAECBAgQIECAAAECBAgQIECAAAECBAgQIECAAAECBAgQIECAAAECBAgQIECA&#10;AAECBAgQIECAAAECBAgQIECAAAECBAgQIECAAAECBAgQIECAAAECBAgQIECAAAECBAgQIECAAAEC&#10;BAgQIECAAAECpwSSDRvixu9/f46jNjER6ehoVA8ciHRkJNKsb+WNPovTsbGImZm5NYIlFqjVIrLW&#10;uOqzrZn4n4sXKBYjslYqRWG2z/JCI2/vFxtfrN5av9j4hdYX2q+QNP4vuLLnzJ59Nm7Oa8TN/mz1&#10;bN35rCmXo7hiRURXVxS6u6PQ6ltxto+LAAECBAgQIECAAAECBAgQIECAAAECBAgQIECAAAECBAgQ&#10;IECAAAECBAgQIECAAAECBAgQIECAAAECBAgQIECAAAECBAgQIECAAAECBAgQIECAAAECBAgQIECA&#10;AAECBAgQIECAAAECBAgQIECAAAECBAgQIECAAAECBAgQIECAAAECBAgQIECAAAECBAgQIECAAAEC&#10;BJa1QLmvL6pjY3NnSAcH52IBAQIECBAgQIAAAQIECBAgQIAAAQIECBAgQIAAAQIECBAgQIAAAQIE&#10;CBBoCSStQE+AAAECBAgQIECAAAECBAgQIECAAAECBAgQIECAAAECBAgQIECAAAECBAgQIECAAAEC&#10;BAgQIECAAAECBAgQIECAAAECBAgQIECAAAECBAgQIECAAAECBAgQIECAAAECBAgQIECAAAECBAgQ&#10;IECAAAECBAgsLFBcuTK6br45ImuLXPV6PWrvvRfp6GikBw40++ps317L5kRjrovABy5Qq0VkLU2j&#10;/RPZHn/gz3g1P0CpFIXu7ih0deX7Ri1atUXG59Zk4ytWRKGnp9kXs7gtb8UL1Yuza7K9XAQIECBA&#10;gAABAgQIECBAgAABAgQIECBAgAABAgQIECBAgAABAgQIECBAgAABAgQIECBAgAABAgQIECBAgAAB&#10;AgQIECBAgAABAgQIECBAgAABAgQIECBAgAABAgQIECBAgAABAgQIECBAgAABAgQIECBAgAABAgQI&#10;ECBAgAABAgQIECBAgAABAgQIECBAgAABAgQIECBwcQLl/v6YevXVucWVgYG5WECAAAECBAgQIECA&#10;AAECBAgQIECAAAECBAgQIECAAAECBAgQIECAAAECBFoCSSvQEyBAgAABAgQIECBAgAABAgQIECBA&#10;gAABAgQIECBAgAABAgQIECBAgAABAgQIECBAgAABAgQIECBAgAABAgQIECBAgAABAgQIECBAgAAB&#10;AgQIECBAgAABAgQIECBAgAABAgQIECBAgAABAgQIECBAgAABAhcvUCgUorR+fbN179y56Eb1mZlI&#10;x8YiHR2N6oEDkTZafWIi6tVqRKPV0/RUn+WNeMF627zzXpPtVamc2jOLs/u0+kY9y3O1bLxWW/Qc&#10;Bgh0vED2Pcy+u432gV6Nf3sKPT1RWLFirhXb80ZcXL06kq1bI9m2ba6VG3Fp06YoFIsf6OO7OQEC&#10;BAgQIECAAAECBAgQIECAAAECBAgQIECAAAECBAgQIECAAAECBAgQIECAAAECBAgQIECAAAECBAgQ&#10;IECAAAECBAgQIECAAAECBAgQIECAAAECBAgQIECAAAECBAgQIECAAAECBAgQIECAAAECBAgQIECA&#10;AAECBAgQIECAAAECBAgQIECAAAECBAgQIECAAAECBD5IgXJfX+72lb17c7mEAAECBAgQIECAAAEC&#10;BAgQIECAAAECBAgQIECAAAECBAgQIECAAAECBAhkAgkGAgQIECBAgAABAgQIECBAgAABAgQIECBA&#10;gAABAgQIECBAgAABAgQIECBAgAABAgQIECBAgAABAgQIECBAgAABAgQIECBAgAABAgQIECBAgAAB&#10;AgQIECBAgAABAgQIECBAgAABAgQIECBAgAABAgQIECBA4MoJFLq6onzTTc125e56cXeq1+sRaRr1&#10;SuVUn8WN1qy19e3jUa1GvdGiVotmPNtn+cXWF1qXu+fscy1Ya3vOaJyj/fnb49Y5c7WLOEtkZi4C&#10;V1Kg8ZmrT0w02wXftlyOZMuWSLZta7bybN+eFz/0oQve1gICBAgQIECAAAECBAgQIECAAAECBAgQ&#10;IECAAAECBAgQIECAAAECBAgQIECAAAECBAgQIECAAAECBAgQIECAAAECBAgQIECAAAECBAgQIECA&#10;AAECBAgQIECAAAECBAgQIECAAAECBAgQIECAAAECBAgQIECAAAECBAgQIECAAAECBAgQIECAAAEC&#10;BAgQIECAAAECBAgsF4Fyf3/uUesnT0Z68GAkGzfm6hICBAgQIECAAAECBAgQIECAAAECBAgQIECA&#10;AAECBAgQIECAAAECBAgQ6GyBpLOP7/QECBAgQIAAAQIECBAgQIAAAQIECBAgQIAAAQIECBAgQIAA&#10;AQIECBAgQIAAAQIECBAgQIAAAQIECBAgQIAAAQIECBAgQIAAAQIECBAgQIAAAQIECBAgQIAAAQIE&#10;CBAgQIAAAQIECBAgQIAAAQIECBAgQIDAYgKFQiGiXI5Co7nOT6Ber0fUahHVatRn+yyvN/JF6xcy&#10;91x7Xei9L2G/s57pMj9H895peso182vEmXnTvRVn78J1doFKJdJ9+5ptsYnFtWsj2bZtrpXb4mZ9&#10;8+YolEqLLVcnQIAAAQIECBAgQIAAAQIECBAgQIAAAQIECBAgQIAAAQIECBAgQIAAAQIECBAgQIAA&#10;AQIECBAgQIAAAQIECBAgQIAAAQIECBAgQIAAAQIECBAgQIAAAQIECBAgQIAAAQIECBAgQIAAAQIE&#10;CBAgQIAAAQIECBAgQIAAAQIECBAgQIAAAQIECBAgQIAAAQIECBAgQIDAVS2Q9PXNe77K4GAkGzfO&#10;qysQIECAAAECBAgQIECAAAECBAgQIECAAAECBAgQIECAAAECBAgQIECAQOcKJJ17dCcnQIAAAQIE&#10;CBAgQIAAAQIECBAgQIAAAQIECBAgQIAAAQIECBAgQIAAAQIECBAgQIAAAQIECBAgQIAAAQIECBAg&#10;QIAAAQIECBAgQIAAAQIECBAgQIAAAQIECBAgQIAAAQIECBAgQIAAAQIECBAgQIAAAQIECCytQKFQ&#10;iCiVmq0RuT5AgXq9HpGmUa9WI2ZbvZFncbPWNrZgvVKJ2tRUxMxM1LPWiJv99PTpfrE4m98Yi3OM&#10;Z3Oa+05OnrpXtuYqu2pHj8ZM1n73u4WfLEki2bw5km3bonTjjVFcs6bZSrN9Kz+zz8YL3d0L76lK&#10;gAABAgQIECBAgAABAgQIECBAgAABAgQIECBAgAABAgQIECBAgAABAgQIECBAgAABAgQIECBAgAAB&#10;AgQIECBAgAABAgQIECBAgAABAgQIECBAgAABAgQIECBAgAABAgQIECBAgAABAgQIECBAgAABAgQI&#10;ECBAgAABAgQIECBAgAABAgQIECBAgAABAgQIECBAgACBKyRQ7u+fd6fKwED0/NmfzasrECBAgAAB&#10;AgQIECBAgAABAgQIECBAgAABAgQIECBAgAABAgQIECBAgEDnCiSde3QnJ0CAAAECBAgQIECAAAEC&#10;BAgQIECAAAECBAgQIECAAAECBAgQIECAAAECBAgQIECAAAECBAgQIECAAAECBAgQIECAAAECBAgQ&#10;IECAAAECBAgQIECAAAECBAgQIECAAAECBAgQIECAAAECBAgQIECAAAECBAgQuFYFCoVCRLkchUZb&#10;Lle9Xo/61NTpNjnZjGtZbTaeG2/kzfoZY7X2ebNx9f33I92/P9LR0YhKZWk50jTSoaFmu+CNu7uj&#10;tGZNFM/S5o2vWxddt90WxZ6eC76dBQQIECBAgAABAgQIECBAgAABAgQIECBAgAABAgQIECBAgAAB&#10;AgQIECBAgAABAgQIECBAgAABAgQIECBAgAABAgQIECBAgAABAgQIECBAgAABAgQIECBAgAABAgQI&#10;ECBAgAABAgQIECBAgAABAgQIECBAgAABAgQIECBAgAABAgQIECBAgAABAgQIECBAgAABAgQIEDhT&#10;ILnxxiisWhX1kyfnhioDA3OxgAABAgQIECBAgAABAgQIECBAgAABAgQIECBAgAABAgQIECBAgAAB&#10;AgQIZAIJBgIECBAgQIAAAQIECBAgQIAAAQIECBAgQIAAAQIECBAgQIAAAQIECBAgQIAAAQIECBAg&#10;QIAAAQIECBAgQIAAAQIECBAgQIAAAQIECBAgQIAAAQIECBAgQIAAAQIECBAgQIAAAQIECBAgQIAA&#10;AQIECBAgQIAAAQIEPniBQqEQhZ6eiKxdhqteq0V1bCwqQ0ORntFatdqRI5fhzotsOT0d1XffbbZF&#10;ZixcTpLo3rEjunftihV33dVsXTffvPBcVQIECBAgQIAAAQIECBAgQIAAAQIECBAgQIAAAQIECBAg&#10;QIAAAQIECBAgQIAAAQIECBAgQIAAAQIECBAgQIAAAQIECBAgQIAAAQIECBAgQIAAAQIECBAgQIAA&#10;AQIECBAgQIAAAQIECBAgQIAAAQIECBAgQIAAAQIECBAgQIAAAQIECBAgQIAAAQIECBAgQIAAAQIE&#10;CJxDoNzXFzNvvjk3Kx0cnIsFBAgQIECAAAECBAgQIECAAAECBAgQIECAAAECBAgQIECAAAECBAgQ&#10;IEAgE0gwECBAgAABAgQIECBAgAABAgQIECBAgAABAgQIECBAgAABAgQIECBAgAABAgQIECBAgAAB&#10;AgQIECBAgAABAgQIECBAgAABAgQIECBAgAABAgQIECBAgAABAgQIECBAgAABAgQIECBAgAABAgQI&#10;ECBAgAABAgQIECBw7QsUisVItmxptvjTP13wwLWTJyMdGopKo2V9e2vWRkYiZmYWXHvFimka0//z&#10;P8127J/+qXnb4rp1seKuu061Xbui+0/+JEpr116xR3IjAgQIECBAgAABAgQIECBAgAABAgQIECBA&#10;gAABAgQIECBAgAABAgQIECBAgAABAgQIECBAgAABAgQIECBAgAABAgQIECBAgAABAgQIECBAgAAB&#10;AgQIECBAgAABAgQIECBAgAABAgQIECBAgAABAgQIECBAgAABAgQIECBAgAABAgQIECBAgAABAgQI&#10;ECBAgAABAgSWr0C5vz9m3nxz7gCVgYG5WECAAAECBAgQIECAAAECBAgQIECAAAECBAgQIECAAAEC&#10;BAgQIECAAAECBDKBBAMBAgQIECBAgAABAgQIECBAgAABAgQIECBAgAABAgQIECBAgAABAgQIECBA&#10;gAABAgQIECBAgAABAgQIECBAgAABAgQIECBAgAABAgQIECBAgAABAgQIECBAgAABAgQIECBAgAAB&#10;AgQIECBAgAABAgQIECBAgAABAgQygeKqVdF1223NtpBIvV6P6sGDkQ4NNVtltk+Hh6N65EjUxsdP&#10;t2PHItJ0oW2WvFZr3HvixRebrbl5oRDlW2+NFXfdFSt27Wr2Xdu3R6FUWvJ725AAAQIECBAgQIAA&#10;AQIECBAgQIAAAQIECBAgQIAAAQIECBAgQIAAAQIECBAgQIAAAQIECBAgQIAAAQIECBAgQIAAAQIE&#10;CBAgQIAAAQIECBAgQIAAAQIECBAgQIAAAQIECBAgQIAAAQIECBAgQIAAAQIECBAgQIAAAQIECBAg&#10;QIAAAQIECBAgQIAAAQIECBAgQIAAgeUtUO7ryx2gMjiYyyUECBAgQIAAAQIECBAgQIAAAQIECBAg&#10;QIAAAQIECBAgQIAAAQIECBAgQCBBQIAAAQIECBAgQIAAAQIECBAgQIAAAQIECBAgQIAAAQIECBAg&#10;QIAAAQIECBAgQIAAAQIECBAgQIAAAQIECBAgQIAAAQIECBAgQIAAAQIECBAgQIAAAQIECBAgQIAA&#10;AQIECBAgQIAAAQIECBAgQIAAAQIECBAgQIAAgfMRKBQKkWza1Gyxa9c5l9ROnoza+Phcq7bF7fX2&#10;+Mw5kabnvM+8CfV6VP7wh2Y7/oMfNIcLq1bFijvvjO677ooVWWs8f7Jx47ylCgQIECBAgAABAgQI&#10;ECBAgAABAgQIECBAgAABAgQIECBAgAABAgQIECBAgAABAgQIECBAgAABAgQIECBAgAABAgQIECBA&#10;gAABAgQIECBAgAABAgQIECBAgAABAgQIECBAgAABAgQIECBAgAABAgQIECBAgAABAgQIECBAgAAB&#10;AgQIECBAgAABAgQIECBAgAABAgQIdJZAub8/d+DqwYNRm5iI4sqVubqEAAECBAgQIECAAAECBAgQ&#10;IECAAAECBAgQIECAAAECBAgQIECAAAECBDpXIOncozs5AQIECBAgQIAAAQIECBAgQIAAAQIECBAg&#10;QIAAAQIECBAgQIAAAQIECBAgQIAAAQIECBAgQIAAAQIECBAgQIAAAQIECBAgQIAAAQIECBAgQIAA&#10;AQIECBAgQIAAAQIECBAgQIAAAQIECBAgQIAAAQIECBAgQIAAAQKXU6C4alVkLTZvvujb1CYmojY+&#10;3myVfftiavfumG60qd/8Jmrvv3/e+9ZPnozJ//qvZmstSm66KVbcdddc6/7jP45Cd3drWE+AAAEC&#10;BAgQIECAAAECBAgQIECAAAECBAgQIECAAAECBAgQIECAAAECBAgQIECAAAECBAgQIECAAAECBAgQ&#10;IECAAAECBAgQIECAAAECBAgQIECAAAECBAgQIECAAAECBAgQIECAAAECBAgQIECAAAECBAgQIECA&#10;AAECBAgQIECAAAECBAgQIECAAAECBAgQIECAQAcIJH19805ZGRyM7u3b59UVCBAgQIAAAQIECBAg&#10;QIAAAQIECBAgQIAAAQIECBAgQIAAAQIECBAgQKAzBZLOPLZTEyBAgAABAgQIECBAgAABAgQIECBA&#10;gAABAgQIECBAgAABAgQIECBAgAABAgQIECBAgAABAgQIECBAgAABAgQIECBAgAABAgQIECBAgAAB&#10;AgQIECBAgAABAgQIECBAgAABAgQIECBAgAABAgQIECBAgAABAgQIECCwHASKK1dG1mLTpui69dZY&#10;9Zd/2Xzser0elbffjqndu0+1PXti5s03I9L0vI+V7t8fJ7L23HOn1nR1RffOndFz772x5m/+Jsrb&#10;tp33XiYSIECAAAECBAgQIECAAAECBAgQIECAAAECBAgQIECAAAECBAgQIECAAAECBAgQIECAAAEC&#10;BAgQIECAAAECBAgQIECAAAECBAgQIECAAAECBAgQIECAAAECBAgQIECAAAECBAgQIECAAAECBAgQ&#10;IECAAAECBAgQIECAAAECBAgQIECAAAECBAgQIECAAAECBAgQILA8Bcr9/fMevDIwEN3bt8+rKxAg&#10;QIAAAQIECBAgQIAAAQIECBAgQIAAAQIECBAgQIAAAQIECBAgQIBAZwoknXlspyZAgAABAgQIECBA&#10;gAABAgQIECBAgAABAgQIECBAgAABAgQIECBAgAABAgQIECBAgAABAgQIECBAgAABAgQIECBAgAAB&#10;AgQIECBAgAABAgQIECBAgAABAgQIECBAgAABAgQIECBAgAABAgQIECBAgAABAgQIECBAYDkLFAqF&#10;6Lrllmb78IMPNo9Sm5iI6f/+75jasyemdu9uturY2Pkfc2Ympn/zm2Yb/+d/jhu+851Y89BD57/e&#10;TAIECBAgQIAAAQIECBAgQIAAAQIECBAgQIAAAQIECBAgQIAAAQIECBAgQIAAAQIECBAgQIAAAQIE&#10;CBAgQIAAAQIECBAgQIAAAQIECBAgQIAAAQIECBAgQIAAAQIECBAgQIAAAQIECBAgQIAAAQIECBAg&#10;QIAAAQIECBAgQIAAAQIECBAgQIAAAQIECBAgQIAAAQIElp1A+aabIorFiFpt7tnTwcG5WECAAAEC&#10;BAgQIECAAAECBAgQIECAAAECBAgQIECAAAECBAgQIECAAAECBBIEBAgQIECAAAECBJZKYPKVVyId&#10;HV2q7a6KfQrd3bH6C1+4Kp7FQ1x+gXqaxsTPfx61EycWvVnXHXdE9+23LzpugEAnC9SmpuLwN7+5&#10;KEH2b+rab3wjkk2bFp1jgAABAgQIECBAgAABAgQIECBAgAABAgQIECBAgAABAgQIECBAgAABAgQI&#10;ECBAgAABAgQIECBAgAABAgQIECBAgAABAgQIECBAgAABAgQIECBAgAABAgQIECBAgAABAgQIECBA&#10;gAABApciUFy5MnruuafZWvtUhoZiavfumN6z51T/v/8b9cbfVz/XVT9+PA49/HCc+Nd/jQ3f/36U&#10;t2071xLjBAgQIECAAAECBAgQIECAAAECBAgQIECAAAECBAgQIECAAAECBAgQIECAAIGrTmDylVci&#10;HR296p7rUh6o0N0dq7/whUvZwtplJFBP05j4+c+jduLEok/ddccd0X377YuOGyDQyQK1xn8/f/ib&#10;31yUIPs3de03vhHJpk2LzjFAgAABAgQIECBAgAABAgQIECBAgAABAgQIECBAgAABAgQIECBAgAAB&#10;AgQIECBAgAABAgQIECBAgAABAgQIECBAgAABAgQIECBAgAABAgQIECBAgAABAgQIECBAgACBThAo&#10;dHVF0tsb6f79c8etDAzMxQICBAgQIECAAAECBAgQIECAAAECBAgQIECAAAECBAgQIECAAAECBAgQ&#10;IJAgIECAAAECBAgQILBUAocefTRm3nxzqba7ava5aWgoyo0faLiufYGZt96Ksc9//qwHXfetb0X3&#10;7befdY5BAp0qUJ+ejvGnnjrr8Xvuuy+STZvOOscgAQIECBAgQIAAAQIECBAgQIAAAQIECBAgQIAA&#10;AQIECBAgQIAAAQIECBAgQIAAAQIECBAgQIAAAQIECBAgQIAAAQIECBAgQIAAAQIECBAgQIAAAQIE&#10;CBAgQIAAAQIECBAgQIAAAQIEllKgvG1bZO1DDzzQ3LZeqcT0//1fTO3eHVN79jT7dGBg0VtOvvRS&#10;DG3fHjd85zux5qGHFp1ngAABAgQIECBAgAABAgQIECBAgAABAgQIECBAgAABAgQIECBAgAABAgQI&#10;ECBwNQocevTRmHnzzavx0S7pmW4aGopyb+8l7WHx8hCYeeutGPv858/6sOu+9a3ovv32s84xSKBT&#10;BerT0zH+1FNnPX7PffdFsmnTWecYJECAAAECBAgQIECAAAECBAgQIECAAAECBAgQIECAAAECBAgQ&#10;IECAAAECBAgQIECAAAECBAgQIECAAAECBAgQIECAAAECBAgQIECAAAECBAgQIECAAAECBAgQIECA&#10;QCcIlPv7I92/f+6olYGBuVhAgAABAgQIECBAgAABAgQIECBAgAABAgQIECBAgAABAgQIECBAgAAB&#10;AgQSBAQIECBAgAABAgQInEMgTc8xwTABAgQIECDQEqhPT8fEyy9H9mPG6sGDkY6NNftm3MijXo/i&#10;dddF6frro7RuXRQbfbJ5c6z42Meip9GKq1a1tvrA+3RkJCZfeSWmfvvbqB46FLUjR6LaaFlfr1aj&#10;tHZtFBtnaJ2je8eO6Ln77ijfemsUCoUP/PnPfIC04T/1+usx8/vfz52j0N0dtRMnItmyJZLe3ki2&#10;bj3VsnjjxjO3uCrya+291Bvficpbb8XUq6/G5GuvNb87c5+1o0cjisUorlwZhUYrbdgQXbfc0vyM&#10;ZX32eSutX++9XEGByvBwnHzhhQXvmH1/Vt9//4JjigQIECBAgAABAgQIECBAgAABAgQIECBAgAAB&#10;AgQIECBAgAABAgQIECBAgAABAgQIECBAgAABAgQIECBAgAABAgQIECBAgAABAgQIECBAgAABAgQI&#10;ECBAgAABAgQIECBwdQkUyuVYceedzRZ/+7fNh6u+915M7d7dbMf/5V8iHRzMPXT9+PE49PDDceLf&#10;/i02PPtslLdty41LCBAgQIAAAQIECBAgQIAAAQIECBAgQIAAAQIECBAgQIAAAQIECBAgQIAAAQIE&#10;rrBAml7hG7odAQIECBBYvgL16emYePnlqAwMRPXgwUjHxpp9M27kUa9H8brronT99VFaty6KjT7Z&#10;vDlWfOxj0dNoxVWrrprDpyMjMfnKKzH1299G9dChqB05EtVGy/p6tRqltWuj2DhD6xzdO3ZEz913&#10;R/nWW6NQKFw152g9SNrwn3r99Zj5/e/nzlHo7o7aiRORbNkSSW9vJFu3nmpZvHFja+lV1V9r76Xe&#10;+E5U3norpl59NSZfe6353Zn7rB09GlEsRnHlyig0WmnDhui65ZbmZyzrs89baf36q+L9XGvvZTHU&#10;yvBwnHzhhQWHs+/P6vvvX3BMkQABAgQIECBAgAABAgQIECBAgAABAgQIECBAgAABAgQIECBAgAAB&#10;AgQIECBAgAABAgQIECBAgAABAgQIECBAgAABAgQIECBAgAABAgQIECBAgAABAgQILCRQ7uuLycbf&#10;8mxdlcHBVqgnQIAAAQIECBAgQIAAAQIECBAgQIAAAQIECBAgQIAAAQIECBAgQIAAAQKRMCBAgAAB&#10;AgQIECBAgAABAgQIECBwKQL1SiUmXnopTjz3XJx84YWojY+fdbvq2FhUFppRLseKO++Mnk98Ij78&#10;138d5W3bFpp1WWvTb7wR4089FRONH2am5/hBZrrIkxSvvz567rkn1jzySKz85CcXmXVlypW9e2P8&#10;6afjxE9/GmkjvpCra8eO+PBXvxof+vKXo3TddReydMnnXmvvJQNK33knjj3zTBz73vciHR4+q1n1&#10;+PHmePYOp/fsOT23VIqee++N1Q88EKu/+MUr/p6uxfdyGnfh6MSPfxyHH3tswcEVje/96vvvX3BM&#10;kQABAgQIECBAgAABAgQIECBAgAABAgQIECBAgAABAgQIECBAgAABAgQIECBAgAABAgQIECBAgAAB&#10;AgQIECBAgAABAgQIECBAgAABAgQIECBAgAABAgQIECBAgAABAgSufoHSDTfEqr/6q2a77u//Pg7/&#10;3d81/2511Ou5h5/8j/+Ioe3b44Z//MdY0/ib2i4CBAgQIECAAAECBAgQIECAAAECBAgQIECAAAEC&#10;BAgQIECAAAECBAgQIECAAAECBAgQIECAwNUoUK9UYuKll+LEc8/FyRdeiNr4+Fkfszo2FpWFZpTL&#10;seLOO6PnE5+IDzd+S1Hetm2hWZe1Nv3GG83feUy8/HKkg4NnvVe6yGjx+uuj5557Ys0jj8TKT35y&#10;kVlXplzZuzfGn346Tvz0p5E24gu5unbsiA9/9avxoS9/OUrXXXchS5d87rX2XjKg9J134tgzz8Sx&#10;730v0uHhs5pVjx9vjmfvcHrPntNzS6XouffeWP3AA7H6i1+84u/pWnwvp3EXjk78+Mdx+LHHFhxc&#10;0fjer77//gXHFAkQIECAAAECBAgQIECAAAECBAgQIECAAAECBAgQIECAAAECBAgQIECAAAECBAgQ&#10;IECAAAECBAgQIECAAAECBAgQIECAAAECBAgQIECAAAECBAgQIECAwEIC5f7+XLmyb1/Ua7UoFIu5&#10;uoQAAQIECBAgQIAAAQIECBAgQIAAAQIECBAgQIAAAQIECBAgQIAAAQIEOlPAf03Wme/dqQkQIECA&#10;AAECBAgQIECAAAEClyxQO348Dn3967F348YY+8xn4vgPfxi18fGL37dSianXXov3n3gi9t98cxx6&#10;9NFIDxy4+P0uYOXkr38dBz772RjeuTOOPftspIODF7A6P7V2+HCcfP75OPCpT8XQjh1x7Ec/inq1&#10;mp90mbOZt9+OA5/7XOz/yEfi6Le/HenevRd8x5k33oj3vva12Ld5cxz80pdi8le/uuA9LnXBtfZe&#10;Mo/q0aPx7kMPxb7e3jjy+OORDg9fPFPjczX5y1/GoYcfbr7r8aefbv6I+OI3PL+V1+J7Ob+TR5z8&#10;xS/Od6p5BAgQIECAAAECBAgQIECAAAECBAgQIECAAAECBAgQIECAAAECBAgQIECAAAECBAgQIECA&#10;AAECBAgQIECAAAECBAgQIECAAAECBAgQIECAAAECBAgQIECAAAECBAgQILCMBYorV8b6J5+MLf/5&#10;n5H09c07ST37O92Nvzc8+hd/EZVL+VvD83ZWIECAAAECBAgQIECAAAECBAgQIECAAAECBAgQIECA&#10;AAECBAgQIECAAAECBAgQIECAAAECBAhcmkAt+93D178eezdujLHPfCaO//CHURsfv/hNK5WYeu21&#10;eP+JJ2L/zTfHoUcfjfTAgYvf7wJWTv7613Hgs5+N4Z0749izz0Y6OHgBq/NTa4cPx8nnn48Dn/pU&#10;DO3YEcd+9KOoV6v5SZc5m3n77Tjwuc/F/o98JI5++9uR7t17wXeceeONeO9rX4t9mzfHwS99KSZ/&#10;9asL3uNSF1xr7yXzqB49Gu82fi+0r7c3jjz+eKSX8puhxudq8pe/jEMPP9x81+NPPx31Wu1S2c+5&#10;/lp8L+c89OyEk7/4xflONY8AAQIECBAgQIAAAQIECBAgQIAAAQIECBAgQIAAAQIECBAgQIAAAQIE&#10;CBAgQIAAAQIECBAgQIAAAQIECBAgQIAAAQIECBAgQIAAAQIECBAgQIAAAQIECJxTIOnry8+ZmYl0&#10;ZCRfkxEgQIAAAQIECBAgQIAAAQIECBAgQIAAAQIECBAgQIAAAQIECBAgQIBAxwoUO/bkDk6AAAEC&#10;BAgQIECgQwQOfPrTMbh+/aJtb29vh0g4JgECBAgspcDk66/H0M6dMf7kk1E7cmQptz61V+PHkOPf&#10;/W7s7++Pw48/HvV6fenv0dixNjUV73zlKzF6990x8eKLS36Pmd/9Lt598MEY/fjHIx0dXfL9z9yw&#10;XqnEkSeeiKE77oiJn/2sccDamVMuOK83jE785Ccxeu+98e4jj0S98W4u93WtvZeW14nnn4+h226L&#10;Y888E9F4V0t5Zd/DQ433M7JrV1T271/Kref2ulbfy9wBzxHUjh2LqVdfPccswwQIECBAgAABAgQI&#10;ECBAgAABAgQIECBAgAABAgQIECBAgAABAgQIECBAgAABAgQIECBAgAABAgQIECBAgAABAgQIECBA&#10;gAABAgQIECBAgAABAgQIECBAgAABAgQIECBwLQn03HNPbGv8vek1jz4aUSjMO9rkv/97DG3fHuPP&#10;PjtvTIEAAQIECBAgQIAAAQIECBAgQIAAAQIECBAgQIAAAQIECBAgQIAAAQIECBAgQIDA2QQOfPrT&#10;Mbh+/aJtb2/v2ZYbI0CAAAECCwpMvv56DO3cGeNPPhm1I0cWnHNJxZmZGP/ud2N/f38cfvzxqNfr&#10;l7TdYotrU1Pxzle+EqN33x0TL7642LSLrs80fi/y7oMPxujHPx7p6OhF73O+C+uVShx54okYuuOO&#10;mPjZzyJqtfNduui8esPoxE9+EqP33hvvPvJI1Bvv5nJf19p7aXmdeP75GLrttjj2zDMRjXe1lFf2&#10;PTzUeD8ju3ZFZf/+pdx6bq9r9b3MHfAcQe3YsZh69dVzzDJMgAABAgQIECBAgAABAgQIEPh/9u4E&#10;Psrq3v/4d2aybwgkgCxi3S4W9AqKuyy1otBbvKjXKrVqQemttPWvBZcqgkvdxatYUGtdrlYRreKG&#10;VRQR1CoiiBWoCyBLQhKyr5PM9j/PaHInycw8M8kE4/g5r9fD8zzn/M45z3k/k1lOyBwEEEAAAQQQ&#10;QAABBBBAAAEEEEAAAQQQQAABBBBAAAEEEEAAAQQQQAABBBBAAAEEEEAAAQQQQAABBBBAAAEEEEAA&#10;AQQQQAABBBBAAAEEEIhdINV892b75NmypX0W5wgggAACCCCAAAIIIIAAAggggAACCCCAAAIIIIAA&#10;AggggAACCCCAAAIIIIAAAt9TAef3dNwMGwEEEEAAAQQQQACB742Ar6pK/rKyqNv3BoOBIoAAAgh0&#10;WSDg9ap83jwVnnSSvFu3drk9uwYCbrcqb7pJJVOnKtDcbBceV7nnq6+06/jjVfvoo3HV60ywe/Vq&#10;7fj3f1f9K690pnpMdfw1NSo69VRVzJkjNTXFVCfeoJoHHtCuMWPkLSyMt2rM8cl2X1oGXjZ7torP&#10;PFO+4uKWrG7ZN61dq8Lx4+XZuTOh7SfrfYkHqfbJJyXzHEhCAAEEEEAAAQQQQAABBBBAAAEEEEAA&#10;AQQQQAABBBBAAAEEEEAAAQQQQAABBBBAAAEEEEAAAQQQQAABBBBAAAEEEEAAAQQQQAABBBBAAAEE&#10;EEAAAQQQQAABBBBAAAEEEEAAAQQQQAABBBD4fgk4s7NVsGCBBr31llIOOKDD4APmO6L3XHyxCs33&#10;RCf6+4E7dEYGAggggAACCCCAAAIIIIAAAggggAACCCCAAAIIIIAAAggggAACCCCAAAIIIIAAAggg&#10;gEDSCPiqquQvK4u6Jc1gGQgCCCCAQLcLBLxelc+bp8KTTpJ369bu78/tVuVNN6lk6lQFmpsT2p/n&#10;q6+06/jjVfvoowltN1xj7tWrtePf/131r7wSrjgheX7ztydF5u9OKubMkZqaEtJm+0ZqHnhAu8aM&#10;kbewsH1Rws6T7b60wJTNnq3iM8+Ur7i4Jatb9k1r16pw/PiE//1Rst6XeG5C7ZNPSuY5kIQAAggg&#10;gAACCCCAAAIIIIAAAggggAACCCCAAAIIIIAAAggggAACCCCAAAIIIIAAAggggAACCCCAAAIIIIAA&#10;AggggAACCCCAAAIIIIAAAggggAACCCCAAAIIIIAAAggggECiBFIPOKBDU3vjOz87dEoGAggggAAC&#10;CCCAAAIIIIAAAggggAACCCCAAAIIIIAAAggggAACCCCAAAIIIIBAjxRw9sir4qIQSAKBQCAgv9+f&#10;BCNhCAgggAACCCCAAAIIIIAAAgh8LRDweFQ0YYIqr79e8vn2Kkvd4sUqmjhR/pqahPTbvGmTdh51&#10;lJrXr09Ie7E04i8v1+6f/lS1Tz8dS3hcMd6SEu0aN06Nb70VV73OBDd98IF2jhqlxrff7kz1qHWS&#10;7b5Ygw2Yn5WS6dNVdeedUceeyELvtm0qNI8Hb2lpQppNxvsSL4w111d1773xViMeAQQQQAABBBBA&#10;AAEEEEAAAQQQQAABBBBAAAEEEEAAAQQQQAABBBBAAAEEEEAAAQQQQAABBBBAAAEEEEAAAQQQQAAB&#10;BBBAAAEEEEAAAQQQQAABBBBAAAEEEEAAAQQQQAABBBBAAAEEEEAgiQQyx47Vfp98ol4zZ0oOR4eR&#10;Nb7+unaMGKGav/ylQxkZCCCAAAIIIIAAAggggAACCCCAAAIIIIAAAggggAACCCCAAAIIIIAAAj1H&#10;wFqz2O/395wL4koQQAABBBBAAAEEEEAAAQQQ6KJAwONR0YQJqrz+esnn62Jr8VWvW7xYRRMnyl9T&#10;E1/FCNHNmzZp51FHqXn9+ggRic/2l5dr909/qtqnn054496SEu0aN06Nb72V8LbbN9j0wQfaOWqU&#10;Gt9+u31Rl8+T7b5YIAHzs1Iyfbqq7ryzyz6xNuDdtk2F5vHgLS2NtUrUuGS8L1EHHKbQmuuruvfe&#10;MCVkIYAAAggggAACCCCAAAIIIIAAAggggAACCCCAAAIIIIAAAggggAACCCCAAAIIIIAAAggggAAC&#10;CCCAAAIIIIAAAggggAACCCCAAAIIIIAAAggggAACCCCAAAIIIIAAAggg0HkBV+/ecpotNHm2bAk9&#10;5RgBBBBAAAEEEEAAAQQQQAABBBBAAAEEEEAAAQQQQAABBBBAAAEEEEAAAQQQQOB7LJDyPR47Q0cg&#10;YQK7du3Sxo0bVVRUpN27dwf3xcXFSktLk7V4cd++fZWfnx/c9ttvP40dO1a9evVKWP80hAACCCCA&#10;QE8RcObk9JRL4ToQQAABBBBAoBsEymbNUuNbb3VDy7E12bhihXafdZYGvvaaHA5HbJXCRPn27FHR&#10;f/yH/OXlYUq7OcvME5Scf75cZq4g68c/Tkhn/sZGFU2cqOb16xPSXiyN+EpLVXjKKRr87rvKGD06&#10;liq2Mcl2X1oGXHrxxap95JGW0722927dqj0zZ2rfZ57pUp/Jel/iRWlYtkyezZvjrUY8AggggAAC&#10;CCCAAAIIIIAAAggggAACCCCAAAIIIIAAAggggAACCCCAAAIIIIAAAggggAACCCCAAAIIIIAAAggg&#10;gAACCCCAAAIIIIAAAggggAACCCCAAAIIIIAAAggggAACCCCAAAIIIIBAkgk4s7NVcN99yjbfmV06&#10;bZq827a1GWGgpkalF12kOvP9wP0eekgpgwe3KecEAQQQQAABBBBAAAEEEEAAAQQQQAABBBBAAAEE&#10;EEAAAQQQQAABBIZREeEAAEAASURBVBBAYO8K7Nq1Sxs3blRRUZF2794d3BcXFystLU0Bs+54X7Pm&#10;eH5+fnDbb7/9NHbsWPXq1WvvXiS9IYAAAgggsBcEnDk5e6EXukAAAQQQQACBb0ugbNYsNb711rfV&#10;vRpXrNBu87cWA197TQ6Ho9PX4duzR0X/8R/yl5d3uo1OVzTzBCXnny+XmSvI+vGPO91MaEV/Y6OK&#10;Jk5U8/r1odndeuwrLVXhKado8LvvKmP06IT0lWz3pQWl9OKLVfvIIy2ne23v3bpVe2bO1L7m74+6&#10;kpL1vsRr0rBsmTybN8dbjXgEEEAAAQQQQAABBBBAAAEEEEAAAQQQQAABBBBAAAEEEEAAAQQQQAAB&#10;BBBAAAEEEEAAAQQQQAABBBBAAAEEEEAAAQQQQAABBBBAAAEEEEAAAQQQQAABBBBAAAEEEEAAAQRs&#10;BVIPPFBNa9e2xnm2bGk95gABBBBAAAEEEEAAAQQQQAABBBBAAAEEEEAAAQQQQAABBBBAAAEEEEAA&#10;AQQQQOD7LZDy/R4+o0egawK7d+/WU089pVWrVilgFhhvnzweTzCroaFBO3fubC1+9NFHdcwxx+gU&#10;s5D3EUccIafT2VrGAQIIIIAAAt9lgUErV8pfU5PwIRSfc44a33wzertpafpBYWH0mE6WOvv06WRN&#10;qiGAAAIIIJA8AnXPPKPqe+/91gfUuHy5qu68U71nz+7UtQSam7X7jDPk3batU/UTUumbaxjywQdK&#10;O/TQLjdZOmOGmtev73I7cTdg5j1Kpk7VENO3Mycn7uqhFZLxvljjq37gAdU+8kjoUGM+dubnK2XI&#10;EDlSUuQrLZXXzEPJPHbiSfXPPqs6s+WcdVY81Vpjk/W+tA4wxgPrM86emTNjjCYMAQQQQAABBBBA&#10;AAEEEEAAAQQQQAABBBBAAAEEEEAAAQQQQAABBBBAAAEEEEAAAQQQQAABBBBAAAEEEEAAAQQQQAAB&#10;BBBAAAEEEEAAAQQQQAABBBBAAAEEEEAAAQQQQAABBBBAAAEEEEDg+yCQNW6c9vvnP1V2xRWqWbRI&#10;ZhGrNsNueO01bR8+XAV33628adPalHGCAAIIIIAAAggggAACCCCAAAIIIIAAAggggAACCCCAQDII&#10;BKzfkZnN4XQmw3AYAwIIIIBAEgrsNutCP/XUU1q1apV5yWr7fzus4XrMOt1Wamho0M6dO4PH1j+P&#10;PvqojjnmGJ1yyik64ogj5OS1rtWGAwQQQACB77bAoJUr5a+pSfggis85R41vvhm93bQ0/aCwMHpM&#10;J0udffp0sibVEEAAAQQQSB6BumeeUfW9937rA2pcvlxVd96p3rNnd+paAs3N2n3GGfJu29ap+gmp&#10;9M01DPngA6UdemiXmyydMUPN69d3uZ24GzDzHiVTp2qI6duZkxN39dAKyXhfrPFVP/CAah95JHSo&#10;MR878/OVMmSIHCkp8pWWymvmoWQeO/Gk+mefVZ3Zcs46K55qrbHJel9aBxjjgfUZZ8/MmTFGE4YA&#10;AggggAACCCCAAAIIIIAAAggggAACCCCAAAIIIIAAAggggAACCCCAAAIIIIAAAggggAACCCCAAAII&#10;IIAAAggggAACCCCAAAIIIIAAAggggAACCCCAAAIIIIAAAggggEB8AqkHHKCmtWtbK3m2bm095gAB&#10;BBBAAAEEEEAAAQQQQAABBBBAAAEEEEAAAQQQQAABBBBAAAEEEEAAgZ4qEAgEJLM5nM6eeolcFwJJ&#10;IZCSFKNgEAjsZYFSsyj0008/rRUrVsjv98fdu8/n03vvvRfcDjzwQF111VXq169f3O1QAQEEEEAA&#10;gZ4m4EhLkys/P+GX5erTJ6Y2u6PvmDomCAEEEEAAgSQXaP78c5VMnx73KNNGjlTOWWcp9Qc/UMrA&#10;gXLtu68cKSnylZfLu327GleuVMMbb8jz2WdxtV1+zTXKHDdOGaNHx1XPCq686y6533kn9nrm/U3m&#10;2LHBLX3UKLn69pUjK0vewkJ5vvhCHmNj7Zs2bJBv9+6Y2w3U1mrPJZdo0FtvxVwnXGD1Aw+o7okn&#10;whVFzHMNGqScs89WqpmTSN1/fznz8uQtKpL3q6/UvHmz6p59VoH6+oj1Qws8X36pPb/7nfo//HBo&#10;dtzHyXZfLAD3hx9qz6WXxm7hcCjzxz9Wr1//WlkTJsiZnd2mrt/tVuPy5ar7299U++STksfTpjzS&#10;yZ6ZM5U1cWKH9iLFh+Yn430JHV8sxwEz91f63/8dfM6KJZ4YBBBAAAEEEEAAAQQQQAABBBBAAAEE&#10;EEAAAQQQQAABBBBAAAEEEEAAAQQQQAABBBBAAAEEEEAAAQQQQAABBBBAAAEEEEAAAQQQQAABBBBA&#10;AAEEEEAAAQQQQAABBBBAAAEEEEAAAQQQQACB74+A9V3C/f70p+D3cZea7/L2btvWZvCBmhpZ+XXP&#10;PKN+f/6zUgYPblPOCQIIIIAAAggggAACCCCAAAIIIIAAAggggAACCCCAAALfFYHmf/1LjatWfb2e&#10;q1nPNLiu65YtcmRkSIFA8Hdh1u/DUoYMUdqIEcqdOlWugoLvyvAScp2lZg1R9+rV/9eWWcd3sFm/&#10;11o7loQAAgggsHcFSktL9fTTT2vFihXymzWK400+n0/vvfdecDvQrAV+1VVXqV+/fvE2QzwCCCCA&#10;AAI9TsCRliZXfn7Cr8vVp09MbXZH3zF1TBACCCCAAAJJLtD8+ecqMX+7EG9KGzky+PcQqT/4gVIG&#10;DpRr333lMPOavvJyebdvV6OZ32x44w15PvssrqbLr7lGmePGKWP06LjqWcGVd90l9zvvxF7PvL/J&#10;HDs2uKWPGiVX375yZGXJW1j49Ty2sbHms5s2bJBv9+6Y2w3U1mrPJZdo0FtvxVwnXGD1Aw+o7okn&#10;whVFzHMNGqScs89WqpmTSN1//+Acs7eoSN6vvlLz5s2qe/ZZBerrI9YPLfCY+fw9v/ud+j/8cGh2&#10;3MfJdl8sAPeHH2rPpZfGbuFwKPPHP1avX/9aWRMmyPqbotDkd7vVuHy56v72N9U++aTk8YQWRzze&#10;Y363kDVxYof2IlYIKUjG+xIyvJgOA2bur/S//zv4nBVTBYIQQAABBBBAAAEEEEAAAQQQQAABBBBA&#10;AAEEEEAAAQQQQAABBBBAAAEEEEAAAQQQQAABBBBAAAEEEEAAAQQQQAABBBBAAAEEEEAAAQQQQAAB&#10;BBBAAAEEEEAAAQQQQAABBBCIU8D6jsjQ5DHrNpEQQAABBBBAAAEEEEAAAQQQQAABBBBAAAEEEEAA&#10;AQQQQAABBBBAAAEEEOhJAs3/+pcaV636ej1Xs56ptZ6r9f9cHBkZUiCglMGDv96GDFHaiBHKnTpV&#10;roKCnjSEbr+WUrOGqHv16v/rx6zjO9is3+vMy/u/PI4Q6IRASifqUAWB77XAjh07dPXVV6uuri4h&#10;DlvMC97ll1+uWbNm6YgjjkhImzSCAAIIIIAAAggggAACCCCAQCIFSs47T4Ha2tiaNBOXvX77W+VN&#10;m6Z0M5kbLqUecIA0erRyzjorWFz/97+r8oYb5P7HP8KFd8zzeFR68cUasn69HA5Hx/IIOb49e1R5&#10;660RSttlu1zq9etfq/eVVwYnp9uVfj22U09tzQ40NQXbrrjlFskcx5IazQRv7eLFyj3nnFjCO8T4&#10;yspUftVVHfIjZaT9+7+r9+zZyjn7bDlSUyOFKX/+fFUvWqTqBQvkKymJGNdSUPvII8qeOFE5//Vf&#10;LVlx7ZPtvliDD3i9KrnwwpgfCxnHHad+jz6qtEMOiWjnNL8wyf7pT4PbPuY+7vnVr+R+992I8S0F&#10;vtJS1Tz0kPa59NKWrJj2yXhfYhp4SJDfPO8Vm19INbz8ckguhwgggAACCCCAAAIIIIAAAggggAAC&#10;CCCAAAIIIIAAAggggAACCCCAAAIIIIAAAggggAACCCCAAAIIIIAAAggggAACCCCAAAIIIIAAAggg&#10;gAACCCCAAAIIIIAAAggggAACCCCAAAIIIIAAAgi0FcgaP177ffKJyq64QjX33x9cgDE0osF8F/cO&#10;873d1ndAW9/hTUIAAQQQQAABBBBAAAEEEEAAAQQQQAABBBBAAAEEEEDguyLQ/OWXqpg3T3VPPSX5&#10;/R0uO+B2B/Oaq6vVvHFja3mZWXsz+/TTlXfRRco65RQ5nM7WskQfWOvKuteskbeoSNZ6nM7c3GAX&#10;rgEDlG7Wc00x++5O7g8+UM3ChW26ST/2WDnz8trkcYIAAggg0P0CO3bs0NVXX626urqEdLZlyxZd&#10;fvnlmjVrlo444oiEtEkjCCCAAAIIIIAAAggggAACCCRSoOS88xSorY2tyZQU9frtb4N/25Bu/s4h&#10;XEo94ABp9GjlnHVWsLje/E1E5Q03yP2Pf4QL75jn8aj04os1ZP16ORyOjuURcqz53cpbb41Q2i7b&#10;5VKvX/9ava+8UimDB7crlIJjO/XU1nxrHtlqu+KWWyRzHEtqXLlStYsXK/ecc2IJ7xDjKytT+VVX&#10;dciPlJFm5rN7m7n1nLPPliM1NVJY8G9TqhctUvWCBfKVlESMaymofeQRZU+cqJz/+q+WrLj2yXZf&#10;rMEHvF6VXHhhzI+FjOOOU79HH1XaIYdEtHNmZCj7pz8NbvuY+7jnV7+S+913I8a3FPhKS1Xz0EPa&#10;59JLW7Ji2ifjfYlp4CFBfvO8Vzx1qhpefjkkl0MEEEAAAQQQQAABBBBAAAEEEEAAAQQQQAABBBBA&#10;AAEEEEAAAQQQQAABBBBAAAEEEEAAAQQQQAABBBBAAAEEEEAAAQQQQAABBBBAAAEEEEAAAQQQQAAB&#10;BBBAAAEEEEAAAQQSK5BifVdnSPJXVspXVSXXPvuE5HKIAAIIIIAAAggggAACCCCAAAIIIIAAAggg&#10;gAACCCCAAAIIIIAAAggggMDeF2j+8ktVzJunuqeekvz+DhcQcLuDec3V1WreuLG1vMysvZl9+unK&#10;u+giZZ1yihxOZ2tZog+sdWXda9bIW1Qkaz1OZ25usAvXgAFKN+u5pph9dyf3Bx+oZuHCNt2kH3us&#10;nHl5bfI4QaAzAt3309OZq6EOAj1coMQsyj137lzV1dUl9EprzWLH88wL4tKlSxPaLo0hgAACCCCA&#10;AAIIIIAAAggg0FWBpvXr1fThhzE14xo4UINWrlTB/PlKHzEipjpWUPZpp2nQu++qz803SzFO9jZv&#10;2KD6F1+MuQ8rsOL66xWoqbGt48jO1r6m7YIFC5QyeLBtvBXgSE9XHzNnsN8nnyjzRz+KqY4VVP6H&#10;P8Qc2z6w/Npr5Td/LBpLypk6VUPMRHfuz38uR2pq1CquPn3U55prNOTjj5U2fHjU2JbC0hkz5C0t&#10;bTmNa59s98UafM2DD8qzaVNMDr1+8xsNevttpR1ySEzxVlC6uS9WnewzzoipTpX5mQx4vTHFtgQl&#10;431pGZvd3ldWpoqbbtL2gw9Ww8sv24VTjgACCCCAAAIIIIAAAggggAACCCCAAAIIIIAAAggggAAC&#10;CCCAAAIIIIAAAggggAACCCCAAAIIIIAAAggggAACCCCAAAIIIIAAAggggAACCCCAAAIIIIAAAggg&#10;gAACCCCAAAIIIIAAAggggICcOTnqZxYcHPjGG0rZf/8OIn6zIGPp9OkqmjRJ3sLCDuVkIIAAAggg&#10;gAACCCCAAAIIIIAAAggggAACCCCAAAIIINCTBDzbt6vkoou049BDVffXv0p+f3yX5/Go/tlntdus&#10;W7vr6KNltZfo1LB8uXZPmaKtffuqcMwYlZxzjsp++1uVXnhhcLP6/sqst7vT9F91993yu92JvoTW&#10;9squuKL1uOUg/447Wg7ZI4AAAgjsJYGSkhLNNWuN19XVJbTH2tpazZs3T0uXLk1ouzSGAAIIIIAA&#10;AggggAACCCCAQFcFmtavV9OHH8bUjMvMlw5auVIF8+crfcSImOpYQdlmrnXQu++qz803S05nTPWa&#10;N2xQ/YsvxhTbElRx/fUK1NS0nEbcO7Kzta9pu2DBAqUMHhwxLrTAkZ6uPmbOYL9PPlHmj34UWhT1&#10;uPwPf4haHq2w/Npr5a+qihbSWpYzdaqGrFmj3J//XI7U1Nb8cAeuPn3U55prNOTjj5U2fHi4kA55&#10;pTNmyFta2iE/loxkuy/WmGsefFCeTZtiGb56/eY3GvT220o75JCY4q2gdHNfrDrZZ5wRU50q8zMZ&#10;8Hpjim0JSsb70jI2u72vrEwVN92k7QcfrIaXX7YLpxwBBBBAAAEEEEAAAQQQQAABBBBAAAEEEEAA&#10;AQQQQAABBBBAAAEEEEAAAQQQQAABBBBAAAEEEEAAAQQQQAABBBBAAAEEEEAAAQQQQAABBBBAAAEE&#10;EEAAAQQQQAABBBBAAIEuCaQeeGCH+p4tWzrkkYEAAggggAACCCCAAAIIIIAAAggggAACCCCAAAII&#10;IIAAAggggAACCCCAwN4S8GzfrpKLLtKOQw9V3V//Kvn98XXt8aj+2We126xbu+voo2W1l+jUsHy5&#10;dk+Zoq19+6pwzBiVnHOOyn77W5VeeGFws/r+yqy3u9P0X3X33fK73Ym+hNb2yq64ovW45SD/jjta&#10;Dtkj0CWB2FZ87lIXVEYgOQQqKyt13XXXqaKiolsGFAgE9Mgjj2jdunXd0j6NIoAAAggggAACCCCA&#10;AAIIINAZgZrHHoupWvro0Rqyfr0yTzghpvj2QQ6HQ32uvloDnntOcrnaF4c9r7zxxrD54TIDTU2K&#10;dSz9H39c2ZMmhWvGNi/tkEM06M03lTN1qm2sFeDdtk3uNWtiig0Nat60STV//nNoVsTjfcwEc/8n&#10;npAjLS1iTLiClAEDNGjlSqWNHBmuuE2ev6pK1QsXtsmL5STZ7os1Zp+xKJ87N5bhq+/tt6tgwQI5&#10;UlNjig8NcpifkwFPPaXM8eNDs8Mee3fsUP3LL4ctC5eZjPcl3Dhb8vz19Wp87z1V3Hyzdp10kraZ&#10;x37FnDnylZS0hLBHAAEEEEAAAQQQQAABBBBAAAEEEEAAAQQQQAABBBBAAAEEEEAAAQQQQAABBBBA&#10;AAEEEEAAAQQQQAABBBBAAAEEEEAAAQQQQAABBBBAAAEEEEAAAQQQQAABBBBAAAEEEEAAAQQQQAAB&#10;BBBAICaBrB/9SPv985/K+/WvJfP92+1Tw6uvasfw4aox61WREEAAAQQQQAABBBBAAAEEEEAAAQQQ&#10;QAABBBBAAAEEEOiJAk0bN2rnqFGq/ctfzOKr3i5fYtNHH2nnkUeqYfnyLrdlNdD8+ecqnDBBRWar&#10;X7pUAbMuZcQUCKjpww9Vdvnl2mHWna1dvDhiaGcL6l58Ue5Vq9pUzz79dGWeeGKbPE4QQAABBLpX&#10;oLKyUtddd50qKiq6paOAeU15xPx/j3Xr1nVL+zSKAAIIIIAAAggggAACCCCAQGcEah57LKZq6aNH&#10;a8j69co84YSY4tsHOczfR/S5+moNeO45yeVqXxz2vPLGG8Pmh8sMNDUp1rH0f/xxZU+aFK4Z27w0&#10;M0886M03lTN1qm2sFeDdtk3uNWtiig0Nat60STV//nNoVsTjfa64Qv2feEKOtLSIMeEKUgYM0KCV&#10;K5U2cmS44jZ5/qoqVS9c2CYvlpNkuy/WmH3Gonzu3FiGr763366CBQvkSE2NKT40yGF+TgY89ZQy&#10;x48PzQ577N2xQ/Uvvxy2LFxmMt6XcONsyfOb3wM1vveeKm6+WbtOOknbzGO/Ys4c+UpKWkLYI4AA&#10;AggggAACCCCAAAIIIIAAAggggAACCCCAAAIIIIAAAggggAACCCCAAAIIIIAAAggggAACCCCAAAII&#10;IIAAAggggAACCCCAAAIIIIAAAggggAACCCCAAAIIIIAAAggg0G0CqQcc0KFt79atHfLIQAABBBBA&#10;AAEEEEAAAQQQQAABBBBAAAEEEEAAAQQQQAABBBBAAAEEEEBgbwg0bdyonaNGqfYvfzGLr3q73GXT&#10;Rx9p55FHqmH58i63ZTXQ/PnnKpwwQUVmq1+6VAGzLmXEFAio6cMPVXb55dph1p2tXbw4YmhnC+pe&#10;fFHuVavaVM8+/XRlnnhimzxOEOisgLOzFamHwPdJwO12a65ZWLq4uDimYQ8dOlTHHnusJpnFzMeb&#10;RaKHDx+u3NzcmOrec889qq6ujimWIAQQQAABBBBAAAEEEEAAAQS6UyDg8aj2ySdtu3CYz7wDnn5a&#10;Kf362cbaBeSYyc++t91mFxYstyaHG9tNnkaq2PDmmwrU1UUqbs3POu005UyZ0nre2YOC++6Ta9Cg&#10;mKrXLVkSU1xoUNW990p+f2hW2OPsyZOVbzwdDkfYcrtMV36+Br76qhw5OXahqrn/fgWam23jQgOS&#10;7b5YY6u6+275y8pChxn2OOfcc9V79uywZbFmOtLSVGDclZJiW6XhtddsY1oCkvG+WGPzFhWpftky&#10;VS9apLIrr1Tx2Wdr+7Bh2pqXp8ITTlDFNdfI/c47ks/XQsEeAQQQQAABBBBAAAEEEEAAAQQQQAAB&#10;BBBAAAEEEEAAAQQQQAABBBBAAAEEEEAAAQQQQAABBBBAAAEEEEAAAQQQQAABBBBAAAEEEEAAAQQQ&#10;QAABBBBAAAEEEEAAAQQQQAABBBBAAAEEEEAAgbgFnOZ7nfstXKiBb7yhlP3371Dfb9aoKp02TUU/&#10;+Ym8hYUdyslAAAEEEEAAAQQQQAABBBBAAAEEEEAAAQQQQAABBBBA4NsS8GzbpqIJE+SvqEjoJfjL&#10;y1Vk1o2tnD+/S+02LF+uXccco0azjzd5d+5UiVlPtOz3v1cghnVhY2k/YNbALL/qqrahZp3Rvrfe&#10;2jaPMwQQQACBbhVwu92aO3euiouLY+pn6NChOvbYYzVp0iSNHz9ew4cPV65Zqz2WdM8996ja/N8P&#10;EgIIIIAAAggggAACCCCAAALftkDA41Htk0/aXobDfOYd8PTTSunXzzbWLiDn9NPV97bb7MKC5U0f&#10;faTGVatiim14800F6upsY7PMPHPOlCm2cXYBBffdJ9egQXZhwfK6JUtiigsNqrr3XimGeejsyZOV&#10;bzwdDkdo9ZiPXfn5Gvjqq3KYv2OxSzX3369Ac7NdWJvyZLsv1uCq7r5b/rKyNuMMd5Jjfp/Qe/bs&#10;cEUx5znS0lRg3GV+b2CXGl57zS6ktTwZ74s1OG9RkeqXLVP1okUqu/JKFZ99trYPG6ateXkqPOEE&#10;VVxzjdzvvCOZ382QEEAAAQQQQAABBBBAAAEEEEAAAQQQQAABBBBAAAEEEEAAAQQQQAABBBBAAAEE&#10;EEAAAQQQQAABBBBAAAEEEEAAAQQQQAABBBBAAAEEEEAAAQQQQAABBBBAAAEEEEAAAQQQ2FsCKUOG&#10;SOY7BkOTZ8uW0FOOEUAAAQQQQAABBBBAAAEEEEAAAQQQQAABBBBAAAEEEEAAAQQQQAABBBDYKwKe&#10;bdtUNGGC/BUVCe3PX16uIrNubOX8+V1qt2H5cu065hg1mn28ybtzp0rMeqJlv/+9AjGsCxtL+wGz&#10;Bmb5VVe1DTXrjPa99da2eZwh0AUB+5Vru9A4VRFIFoFlZuHi7du3Rx2O0+nU+PHjNdks/L3//vt3&#10;iG02C3S/9dZbeuGFF1RYWNihvCWjqqpK95pFxufMmdOSxR4BBBBAAAEEEEAAAQQQQACBb0Wg/tVX&#10;5d+zx7bvgnvuUeoPfmAbF2tAbzPJ2vDKK2o0n6PtUr2Jyxwzxi5M9ebzuG0yf4iZbz6TJyK5evdW&#10;v7/8RbvNxLVdalixwi6kTbnPzB3UPv54m7xwJ468PBUsXBiuKK68lP791XvWLFXMmxe1nq+kRLWL&#10;Fyvv/POjxoUWJtN9scYV8HhU8+CDoUMMe5x2+OHq99BDYcvizUw75BDlXXihamzaa3jttZibTrb7&#10;0jLwqgULVMUvWFo42COAAAIIIIAAAggggAACCCCAAAIIIIAAAggggAACCCCAAAIIIIAAAggggAAC&#10;CCCAAAIIIIAAAggggAACCCCAAAIIIIAAAggggAACCCCAAAIIIIAAAggggAACCCCAAAIIIIAAAggg&#10;gAACCHSzQNaPfqT9/vlPlc2erZoHHjBfZBxo02ODWRtrx4gRKli0SLnnnNOmjBMEEEAAAQQQQAAB&#10;BBBAAAEEEEAAAQQQQAABBBBAAAEE9raAt7hYhaecIl9RUfd07fer3KyRmjZ8uLJPPTXuPur+9jcV&#10;W79X83rjrhtaoWr+fHl37VJ/sw6rw+EILYr7uMasX+vZvLlNvbzp05U2bFibPE4QQAABBLpXYJn5&#10;Pxjbt2+P2onT6dT48eM1efJk7b///h1im5ub9ZZZV/0Fsx56YWFhh/KWjCqzxvi9Zi30OXPmtGSx&#10;RwABBBBAAAEEEEAAAQQQQOBbEah/9VX59+yx7bvgnnuU+oMf2MbFGtD7979XwyuvqNF8jrZL9SYu&#10;c8wYuzDVm8/jtiktTfnmM3kikqt3b/Uz87u7TzvNtrmGFStsY0IDfGbuoPbxx0Ozwh478vJUsHBh&#10;2LJ4MlP691dvM/deMW9e1Gq+khLVmnnxvPPPjxoXWphM98UaV8DjUc2DD4YOMexx2uGHq99DD4Ut&#10;izcz7ZBDlHfhhaqxaa/htddibjrZ7kvLwKsWLFDVrbe2nLJHAAEEEEAAAQQQQAABBBBAAAEEEEAA&#10;AQQQQAABBBBAAAEEEEAAAQQQQAABBBBAAAEEEEAAAQQQQAABBBBAAAEEEEAAAQQQQAABBBBAAAEE&#10;EEAAAQQQQAABBBBAAAEEEECgRwg4zHoXqUOHyvPFF63X49m6tfWYAwQQQAABBBBAAAEEEEAAAQQQ&#10;QAABBBBAAAEEEEAAAQQQQAABBBBAAAEE9oaAt7hYhaecIl9RUfd05/er3KyRmjZ8uLJPPTXuPur+&#10;9jcVn3OO5PXGXTe0QtX8+fLu2qX+Zh1Wh8MRWhT3cY1Zv9azeXObennTpytt2LA2eZwg0BUBZ1cq&#10;UxeB74OA2+3W888/H3WoGRkZmjNnjn73u99p//33DxubZhY5P9W8QN1jFm0/+uijw8a0ZK5du1Yr&#10;V65sOWWPAAIIIIAAAggggAACCCCAwLciUPvYY7b9ZpxwgvJ++UvbuHgD+txwQ0xVGv7+95ji3GvW&#10;2MblnX++0g4+2DYu1gBrojpzwgTbcF9hoW1MaEDNww8r0NAQmhX2OP+225QyaFDYsngz9/n97+Xq&#10;18+2WrWZ94gnJdN9scZdZ+aQfOaXIXap4P775czKsguLubz3VVfZxnq3bZOvvNw2zgpItvvSMuiu&#10;/tKmpR32CCCAAAIIIIAAAggggAACCCCAAAIIIIAAAggggAACCCCAAAIIIIAAAggggAACCCCAAAII&#10;IIAAAggggAACCCCAAAIIIIAAAggggAACCCCAAAIIIIAAAggggAACCCCAAAIIIIAAAggggAACCMQq&#10;4MzJUb9FizRw+XKlDB3aoZq/qqrLCyh2aJQMBBBAAAEEEEAAAQQQQAABBBBAAAEEEEAAAQQQQAAB&#10;BOIU8NfXq8isw+rdsiWmmmmHH67sM85Qr9/8RrkXXKCMsWPl7NvXvm4goNILL5Rvzx772JCIpvXr&#10;VWLWnpXXG5Lb+cO6JUtUcd11nW/A1LTMKubNa9OGIztbfdrltQngBAEEEEAg4QJut1vPm7Wlo6WM&#10;jAzNmTNHv/vd77T//vuHDU1LS9OpZl3ye8w63UcffXTYmJbMtWvXauXKlS2n7BFAAAEEEEAAAQQQ&#10;QAABBBD4VgRqH3vMtt+ME05Q3i9/aRsXb0CfG26IqUrD3/8eU5x7zRrbuDwzR5x28MG2cbEGZJt5&#10;gEwzL26XfIWFdiFtymsefliBhoY2eeFO8m+7TSmDBoUrijtvn9//Xq5+/WzrVZt5j3hSMt0Xa9x1&#10;Zg7JV1xsS1Bw//1yZmXZxsUa0Puqq2xDvdu2yVdebhtnBSTbfWkZtMPhaDlkjwACCCCAAAIIIIAA&#10;AggggAACCCCAAAIIIIAAAggggAACCCCAAAIIIIAAAggggAACCCCAAAIIIIAAAggggAACCCCAAAII&#10;IIAAAggggAACCCCAAAIIIIAAAggggAACCCCAQI8SSD3wwDbX44lxnac2lThBAAEEEEAAAQQQQAAB&#10;BBBAAAEEEEAAAQQQQAABBBBAAAEEEEAAAQQQQKCTAv76ehWZdVi9Mf6/lbTDD1f2GWeo129+o9wL&#10;LlDG2LFy9u1r33sgoNILL5Rvzx772JCIpvXrVWLWnpXXG5Lb+cO6JUtUcd11nW/A1LTMKubNa9OG&#10;IztbfdrltQngBIFOCKR0og5VEPheCSxbtkw1NTURx5yZmak//vGPOrDdf9aMVCE1NVVXmUWjb7/9&#10;dr3//vuRwrR06VKNGzcuYjkFCCCAAAIIINBzBPwNDWp4/XU1rV0rb3GxfCUlX2/m2O92y2U+0Lr6&#10;9Wvd0o84QlmnnabUIUN6ziD28pX4GxvV/Mknalq3Tt5du+SrqpLf2mpr5TDvl5y5ua2ba+BApQ0f&#10;rrQf/lAp/fvv5Sv9fnXX9M9/yr16tby7d389ueJwyFVQoPSRI5UzZUpCMazJm+bPP5fP/Jy0/NzI&#10;55P12Egx9zx16FCl7LefUszeZe67w1xLT0vJ9ji2JqO8RUXyFhbKV1oqZ06OHGlpX98H83zlNJ99&#10;emoKmElBz2efyf2Pf6h540b5Kirkr6yUz2wB85hy7rOPXPn5/7eZ5+SM449X+mGH9dQh9Yjrsl7D&#10;6l9+2fZacqdOtY3pTEDmiScqfdSo4GtFtPrW64nXvPbavUb4zOPbLqUfdZRdSNzlGccdp0bzPiFa&#10;sp4TAx5P8DUwWlxLWf3zz7ccRtxb7z3ypk+PWB5vgfWc0GvmTFXMnRu1qvXa7tm6VakHHBA1rqUw&#10;me6LNaaaRYtahhZxnzVpkjLN4yKRyfoj4tSDD5bniy+iNmu95lrvTe1Sst0Xu/FSjgACCCCAAAII&#10;IIAAAggggAACCCCAAAIIIIAAAggggAACCCCAAAIIIIAAAggggAACCCCAAAIIIIAAAggggAACCCCA&#10;AAIIIIAAAggggAACCCCAAAIIIIAAAggggAACCCCAAAIIIIAAAggggEB3C2SdfLL2M2sClM2erZoH&#10;HmjtLnvyZOWed17rOQcIIIAAAggggAACCCCAAAIIIIAAAggggAACCCCAAAIIfBsC1X/6k5rN77Oi&#10;ppQU5f7iF9rnssvCrg1srYdb+/jjqpo/X55//StiU9a61iXTpmngSy9FjAktCDQ1afcZZyhg1pOP&#10;lBx5eco48kilmTXkndnZwXWOmz76SN4dOyJVUeVNNylz3DhZv8vrTKq66y75zHrgoWmfWbOUMmBA&#10;aBbHCCCAAALdLLBs2TLV1NRE7CUzM1N//OMfdaBZBzqWlJqaqquuukq333673n///YhVli5dqnHm&#10;dYSEAAIIIIAAAj1fwG8+Tza8/rqa1q6V13wm9ZWUfL2ZY+uzrKtvX7n69Wvd0s1ny6zTTlPqkCE9&#10;f3DddIX+xkY1f/KJmtatk3fXLvmqquS3ttpaOcz7JWdubuvmGjhQacOHK+2HP1RK//7ddEU0awk0&#10;mbkb9+rV8pr5CN+ePZLDIVdBgdJHjlTOlCkJRbLab/78c1nzOC0/N/L5ZD02Usw9Tx06VCn77acU&#10;s3eZ++4w19LTUrI9jv319fIWFclbWChfaamcOTlypKV9fR/M85XTfPbpqSkQCMjz2Wdy/+MfwXk7&#10;X0WF/JWV8pktYB5Tzn32kSs///8285yccfzxYecge+oYv43rsl7D6l9+2bbr3KlTbWM6E5B54olK&#10;HzUq+FoRrb71euI1r712rxE+8/i2S+lHHWUXEnd5xnHHqdG8T4iWrOfEgMcTfA2MFtdSVv/88y2H&#10;EffWe4+86dMjlsdbYD0n9Jo5UxVz50atar22e7ZuVeoBB0SNaylMpvtijalm0aKWoUXcZ02apEzz&#10;uEhkSjXzUqkHHyzPF19EbdZ6zbXem9qlZLsvduOlHAEEEEAAAQQQQAABBBBAAAEEEEAAAQQQQAAB&#10;BBBAAAEEEEAAAQQQQAABBBBAAAEEEEAAAQQQQAABBBBAAAEEEEAAAQQQQAABBBBAAAEEEEAAAQQQ&#10;QAABBBBAAAEEEEAAgW9bwPpuwdDUtGGDKs26Fq5991WK2Vr3ffqEhnGMAAIIIIAAAggggAACCCCA&#10;AAIIIIAAAggggAACCCCAAAIIIIAAAggggEBCBKr/9Cc1mzWuo6aUFOX+4hfa57LLwq4NbK2HW/v4&#10;46qaP1+ef/0rYlPWutYl06Zp4EsvRYwJLQg0NWn3GWcoYNaTj5QceXnKOPJIpZk15J3Z2cF1jps+&#10;+kjeHTsiVVHlTTcpc9w4ZZ18csSYaAVVd90ln1kPPDTtM2uWUgYMCM3iGIEuC6R0uQUaQCCJBZrM&#10;i8TSpUujjvAX5sXrwHb/UTNqBVPocrk00yzqvcH8h87Gxsaw4du2bdOnn36qESNGhC0nEwEEEEAA&#10;AQS+XQFfWZnqzPuE+hdeUOObbyoQ4TXdukr/nj1hP8imDR+urNNOU+4FF4T9IBzPCP01Nar44x/D&#10;VmnetClsfktmwOtV2ZVXtpx22Gf/5CfKHDOmQ368GR7zIbpu8WLVLVki6w9bZPqNNzkLCpR16qnK&#10;+c//DO6dOTnxNpGU8f7aWlXcfLN5sPkjjq/PddcFJzXaB1gTLtX33RfcvNu3ty8OnmeMHaucKVPC&#10;lsWT2fzFF6q3fm7M5n7//ajXG9qua9Ag5Z53nvLMz0raoYeGFu3142R6HFv3vuGVV1T75JPB5zF/&#10;dXVUT2d+vtL+7d+UZybecs49V87MzKjxe6OwYeVK1SxcqAbzPOyvqIi7S9fAgcHnEut5JXvy5B4x&#10;prgH0Y0VvDt3Ss3N0XtwOpVtJle7K2VOmKCmdetsm/ds2aKU/v0jxlmvdT7zemyX0rrhM3jG6NF2&#10;3UqBgKz3FtYfe9olv3nP4V6zxi5MueefL0dqqm1cPAHZ5rWgYu5c2yoNb7yhXjNm2MYl032xBust&#10;KlKjeV6yS31uuMEupFPlWebnpdq81kZLvpISybwHjZaS7b5EGytlCCCAAAIIIIAAAggggAACCCCA&#10;AAIIIIAAAggggAACCCCAAAIIIIAAAggggAACCCCAAAIIIIAAAggggAACCCCAAAIIIIAAAggggAAC&#10;CCCAAAIIIIAAAggggAACCCCAAAIIIIAAAggggAACCOxNAWdurvrdf79yzjpLpRddJGutgYIHHtib&#10;l0BfCCCAAAIIIIAAAggggAACCCCAAAIIIIAAAggggAACCHQQ8NfXq/LOOzvkh2Y4zHriA559Vtlm&#10;LeBIyZmRoV4XX6w8s65q8c9+FlwDPlJsw8svq/aJJ4JrV0eKacmvMmtwe7/6quW0wz7n5z9XwYIF&#10;cvXu3aYsYNaMrVm0SGVXXKGAGWO4VDZ7toZ89JEcDke44oh5XrNGaOUdd7Qpdw0YoN6mPRICCCCA&#10;wN4TaGpq0tKlS6N2+Itf/EIHHnhg1Jj2hS6XSzNnztSGDRvUaNYVD5e2bdumTz/9VCO6YW30cP2R&#10;hwACCCCAAALxCfjKylRn3ifUv/CCGt98U4EIr+lWq/49e+T51786dJA2fLiyTjtNuRdcoPTDDutQ&#10;Hk+Gv6ZGFX/8Y9gqzZs2hc1vyQx4vSq78sqW0w777J/8RJljxnTIjzfDs2OH6hYvVt2SJWoy74Nk&#10;+o03OQsKlGXmDnL+8z+De6eZTyCZx5j5P8MVN99sDvwROfpcd52c2dkdyv1ut6rN3Ii1ebdv71Bu&#10;ZWSMHaucKVPClsWT2fzFF6q3fm7M5n7//ajXG9qua9Cg4BxPnvlZSTv00NCivX6cTI9j6943vPKK&#10;ap98Mvg85q+ujurpzM9X2r/9m/KmTVPOuefKmZkZNX5vFDasXKmahQvVYJ6H/RUVcXfpGjgw+Fxi&#10;Pa9kT57cI8YU9yC6sYJ3506puTl6D06nss84I3pMF0ozJ0xQ07p1ti14tmxRSv/+EeOs1zqfeT22&#10;S2nd8Bk8Y/Rou24lM9dsvbdI2Xdf21i/ec/hXrPGNi7XzKM7UlNt4+IJyDavBRVz59pWaXjjDfWa&#10;McM2LpnuizVYb1GRGs3zkl3qc8MNdiGdKs8yPy/V5rU2WvKZ3z3IvAeNlpLtvkQbK2UIIIAAAggg&#10;gAACCCCAAAIIIIAAAggggAACCCCAAAIIIIAAAggggAACCCCAAAIIIIAAAggggAACCCCAAAIIIIAA&#10;AggggAACCCCAAAIIIIAAAggggAACCCCAAAIIIIAAAgj0FIGUAw5ocyn+8nKVh/vu6LS04HdYusz3&#10;WFrfZdmyDz228lzm+5wdZm0MEgIIIIAAAggggAACCCCAAAIIIIAAAggggAACCCCAAAIIIIAAAggg&#10;gAACdgL++npV3nln1DCHWU98wLPPKtusBRwpOTMy1Ovii5Vn1lUt/tnPgmvAR4ptePll1T7xRHDt&#10;6kgxLflV1vrbX33Vctphn/Pzn6tgwQK5evduUxYwa8bWLFqksiuuUMCMMVwqmz1bQz76SA6HI1xx&#10;xDyvWSO08o472pS7BgxQb9MeCYFEC6QkukHaQyCZBF599VVVV1dHHNKwYcM0adKkiOXRCvLy8jTF&#10;LOz95JNPRgx76aWXNKIbFkeP2CEFCCCAAAIIIGArEGhuVtX//I8qbrpJgdpa2/hoAc0bN8raqubP&#10;V475oNvn+uuVdsgh0apELHN/8IGqbr89YnnUAq83al3fnj3KHDMmahPRChtXrVLFvHlqXLlSMh+m&#10;u5L85lrqzAd+a3OYiYLcCy5Q76uvVurQoV1p9jtf17Njh6puvTXqOHrPmiVlZ7eJaVi+XCXTpsm3&#10;a1eb/ESfNLz+usrMHzI1f/xxp5r2FRaq6rbbglv6UUcF73vehRfKaSaU9lZKpsexZ8sWVdx4o+qe&#10;f16BmpqYCf1lZXJb27vvypr0yvvlL9XrkkuU2u4P12JusAuBtX/9qyrNY6L5n//sQiuSr6hItY88&#10;EtxShgxR31tuUc7UqXFP5tldhDXZV3jiifLbeKeZz3+D3nzTrrm9Vu6N4bkh44QTlGImLrsrZY4b&#10;Z/v8ZvXtM8bRkvVaFstrUNrw4dGa6VRZyn772dczE8jOdhPQkSq5339fMu9H7FKeeX5PdEo/7DBZ&#10;f6zq3bo1atON5nHca8aMqDFWYTLdF2s8DWYeyS5lmV+CZBx5pF1Yp8qt95N2P7fOdu8FwnWUbPcl&#10;3BjJQwABBBBAAAEEEEAAAQQQQAABBBBAAAEEEEAAAQQQQAABBBBAAAEEEEAAAQQQQAABBBBAAAEE&#10;EEAAAQQQQAABBBBAAAEEEEAAAQQQQAABBBBAAAEEEEAAAQQQQAABBBBAAAEEEEAAAQQQQODbFMj6&#10;8Y+1n/mudWvNiu78ru9vc4z0jQACCCCAAAIIIIAAAggggAACCCCAAAIIIIAAAggg8N0RqF64UNb6&#10;4ZGSIzdXg99+W+kjR0YKaZPvSE/XgGefVbFZa7P+uefalIWeVN51l3LPOy80q8Oxta585c03d8gP&#10;ZqSkaMDixco588yw5Q6zZqy1BrO1nuju008P/n6ufWDz+vWqf/FF5ZjyeFKFWZM+UFfXpkofs5Z7&#10;LGuHtqnECQIIIIBAlwReNetKV1dXR2xj2LBhmjRpUsTyaAV5eXmaMmWKnnzyyYhhL730kkaY9elJ&#10;CCCAAAIIINBzBKzPkVX/8z+quOkmBWpru3Rh1v/ztLaq+fOVYz7j9jGfBdMOOaRTbbo/+EBVt9/e&#10;qbryeqPW9ZnP9JljxnSubVOrcdUqVZjPtI0rV0qBQKfbsSpa8wt1TzwR3BwZGcq94AL1vvpqpQ4d&#10;2qV2v+uVPTt2qOrWW6MOo/esWVJ2dpuYhuXLVTJtmny7drXJT/RJw+uvq+zKK9X88cedatpXWKiq&#10;224LbulHHRW873kXXihnTk6n2utMpWR6HHu2bFHFjTeq7vnnFaipiZnDX1Ymt7W9+67KZs9W3i9/&#10;GZwbSz3ggJjbSFRg7V//qkrzmGg2/2e+K8lXVKTaRx4JbilDhqjvLbcoZ+pUWfN+iUzekhIVnnii&#10;/Dbeaebz36A330xk111qyxvDc0PGCSd0698sZI4bZ/v8Zg3SZ4yjJeu1LJbXoLThw6M106mylP32&#10;s69nHnPO3r3t40yE+/33JfN+xC7lmef3RKf0ww5TivmZ927dGrXpRvM47jVjRtQYqzCZ7os1ngYz&#10;j2SXrN8nZBx5pF1Yp8qt95N2P7ex/I4h2e5LpzCphAACCCCAAAIIIIAAAggggAACCCCAAAIIIIAA&#10;AggggAACCCCAAAIIIIAAAggggAACCCCAAAIIIIAAAggggAACCCCAAAIIIIAAAggggAACCCCAAAII&#10;IIAAAggggAACCCCAwF4WSD3ooNh6NN9L6d2+Pbg1RavhcsnVr59cAwYoZeBApey7r1xma9m7+veX&#10;tQ6Uw+mUTKzM3tFub+WHK4+UH6wf7ZooQwABBBBAAAEEEEAAAQQQQAABBBBAAAEEEEAAAQQQQAAB&#10;BBBAAAEEEOiRAtULFwbXD490cY7cXA1++22ljxwZKaRNvvX/UgY8+6yKzVqb9c8916Ys9KTyrruU&#10;e955oVkdjq115StvvrlDfjAjJUUDFi9Wzplnhi231inudcklstYT3X366cE15dsHNq9fr/oXX1SO&#10;KY8nVZg16QN1dW2q9DFruceydmibSpwgEINASgwxhCDwvRVYtWpV1LGfe+65XVq4fvLkyVqyZIm8&#10;Xm/YftauXaumpialmxc/EgIIIIAAAgh8+wL1L72ksssvl+fLLxN7MYGA6swH0LpnnlHuBRcof/58&#10;uXr1Smwf30JrTZ9+qvLZs9Xw9793S+8Bt1s1DzygmocfVt706cq/4w45c3K6pa9kbLTy9ttV/oc/&#10;SD5ftw3Ps3Vr8Gem/oUXEtZHk/Ue2WxV5n4XmPuffdppCWs7XEPJ9DgOmOeamkWLVHbFFQrU14cb&#10;bsx5/ooKVZnJt6r77lM/M/mXN21azHW7EugtLdWeGTOUyMdUy/V4d+5UiZlMrLrnHhUsWKCMY45p&#10;Kery3proi+W1w1de3uW+EtmAZWKXsrr5ZzBl8GC7SwiW+0pKosY5UlOjlrcUxhrXEh/L3vPFF7Zh&#10;1jidGRm2cVZAo5lMt0vpo0cr7dBD7cI6VZ5tJrur7747at2GFStkPedYk+jRUqzescZF66t9WaLv&#10;i9V+/bJl7bvpcJ5jfrHRXSnzpJNkbV1NsXrHGhfP9XTHfYmnf2IRQAABBBBAAAEEEEAAAQQQQAAB&#10;BBBAAAEEEEAAAQQQQAABBBBAAAEEEEAAAQQQQAABBBBAAAEEEEAAAQQQQAABBBBAAAEEEEAAAQQQ&#10;QAABBBBAAAEEEEAAAQQQQAABBBBAAAEEEEAAAQQQ2FsCTrOIY8axx+6t7ugHAQQQQAABBBBAAAEE&#10;EEAAAQQQQAABBBBAAAEEEEAAgbAC/oYGVd15Z9iylsy+t9yi9JEjW05j2jtSUtTPrEH91RtvKFBT&#10;E7ZO88cfq3HVKmWOGRO23Mq01nK11lMOl/pce61yzjwzXFGbvNQDD1T/p57SzqOOkpqb25RZJ/XP&#10;Paccs2ZrrKn5s89U8+c/twlPHTYsuNZ6m0xOEEAAAQS6XWCVeR2Jls4991zbtbaj1Z88ebKWLFki&#10;r9cbNmzt2rVqampSenp62HIyEUAAAQQQQGDvCtS/9JLKLr9cni+/TGzHgYDqFi9W3TPPKPeCC5Q/&#10;f75cvXolto9vobWmTz9V+ezZavj737ul94DbrRozN1Dz8MPBz8z5d9whZ05Ot/SVjI1W3n67yv/w&#10;B8nn67bhebZuDf7M1L/wQsL6aLLeI5utytzvAnP/s087LWFth2somR7HAfNcU7NokcquuEKB+vpw&#10;w405z5pPq7rrLlXdd5/6LVyovGnTYq7blUBvaan2zJihRD6mWq7Hu3OnSs47T1X33KOCBQuUccwx&#10;LUVd3gfq6mJ67fCVl3e5r0Q2YJnYpaxu/hlMGTzY7hKC5b6SkqhxjtTUqOUthbHGtcTHsvd88YVt&#10;mDVOZ0aGbZwVYM1p26X00aOVduihdmGdKs82c93Vd98dtW7DihWynnMcDkfUuFi9Y42L2lm7wkTf&#10;F6v5+mXL2vXS8TTnZz/rmJmgnMyTTpK1dTXF6h1rXDzX0x33JZ7+iUUAAQQQQAABBBBAAAEEEEAA&#10;AQQQQAABBBBAAAEEEEAAAQQQQAABBBBAAAEEEEAAAQQQQAABBBBAAAEEEEAAAQQQQAABBBBAAAEE&#10;EEAAAQQQQAABBBBAAAEEEEAAAQQQQODbErC+U9DZu7f8lZWJuQTz3cO+3buDW/P69YlpM5ZWrO+j&#10;dLkkp1OOb/bmSyrVupk2gt9Z2S6vtdzkt36nZWhMy7F1DS0xoXmmv2AbkcpbYr/ZR+zjm/pt+gjJ&#10;C/YR2oZ1HKH86+yQsYeJDXsdX7fY/f9aZlYy19XmnnyT12GsYfKtrJjiYjH7pq021xKr2Tftt46l&#10;3XUFrzEkr7WPkLzQcXyd3e7ehfQRsTykvah9fBPXGtPStpUf8lgOW94Sa/bB8pA+24+h5by1nQix&#10;Ucu/qdMaY/Ufpp2o1xLjtdr18XW3Ye6L9XxjubV77ml9DjL5bcpbHvtfj4R/EUAAAQQQQAABBBBA&#10;AAEEEEAAAQQQQAABBBBAAAEEEEAAge+9gL+hQVV33hnVoe8ttyh95MioMe0LHSkp6mfWoP7qjTcU&#10;qKlpXxw8b/74YzWuWqXMMWPClluZ1lqu1nrK4VKfa69Vzplnhitqk5d64IHq/9RT2nnUUVJzc5sy&#10;66T+ueeUY9ZsjTU1f/aZav785zbhqcOGBddab5PJCQIJEkhJUDs0g0DSCTSYF7Ft27ZFHFdBQYEO&#10;P/zwiOWxFGRmZurggw/W5s2bw4Z7vV5t2rRJI+N8oQzbGJkIIIAAAggg0GmBgN+vPb/6lWoeeqjT&#10;bcRU0fyxRu3DD8u9erX2XbpUaT/8YUzVemJQ3fPPq+S88xQw76m6PXk8qrn//qDbAMvtoIO6vcvv&#10;egfl8+ap8vrru3UYlbfdpvK5c6Wmpm7px7tjh3ZPnKjc889X/t13y9WnT8L7SabHsWfnTpVOm6ZG&#10;M5mW0GTub+n06Wpat07599yT0KbbN9b43nsqnjJFvtLS9kUJPW/68EMVjhunfV94QVkTJiS07e9a&#10;Y95du2wvOXXoUNuYrgS4+vaNqbq/qipqnNN6jrD+6Me8pkdLXvOzkmYmYxOZrJ8Pu5Qax2uX20xq&#10;26XM8ePtQjpdnmXarjbPu9GSv6xM1gS93cR/Mt2XgHk/0rB8eTSW4B+oZU+eHD2mB5Qm031pz5lu&#10;fpGTa14PO5OaP/1UTWvWdKYqdRBAAAEEEEAAAQQQQAABBBBAAAEEEEAAAQQQQAABBBBAAAEEEEAA&#10;AQQQQAABBBBAAAEEEEAAAQQQQAABBBBAAAEEEEAAAQQQQAABBBBAAAEEEEAAAQQQQAABBBBAAAEE&#10;EEAAAQQQQAABBBBAAAEEEEAAAQQQQAABBBBAAAEEEEAAAQQQQAABBBBAAIEeKVC9aFHUNYMzjj9e&#10;vS65pFPX7srPV+/Zs1UxZ07E+lVmXeTMMWMilte/8krYMmuNyt7XXBO2LFxm+mGHqa9Z17v86qs7&#10;FNe/+qoCgYAcDkeHsnAZwTa83jZFfW+9VY6UlDZ5nCCAAAIIdK9AQ0ODtm3bFrGTgoICHX744RHL&#10;YynIzMzUwQcfrM2bN4cN95rXg02bNmnkyJFhy8lEAAEEEEAAgb0jEPD7tedXv1LNQw91b4c+n2of&#10;flju1au179KlSvvhD7u3v25sve7551Vy3nkKmPdU3Z48HtXcf3/QbYDldtBB3d7ld72D8nnzVGnm&#10;MbozVd52m8rnzpWamrqlG++OHdo9caJyzz9f+XffLVefPgnvJ5kex56dO1U6bZoa33gjsU7m/pZO&#10;n66mdeuUb+bhujM1vveeiqdMiTrXmIj+mz78UIXjxmnfF15Q1oQJiWjyO9uGd9f7TmzaAABAAElE&#10;QVQu22tPHTrUNqYrAa6+fWOq7q+qihrntJ4jnE7JvKZHS17zs5I2bFi0kLjLrJ8Pu5Qax2uX++23&#10;7ZpT5vjxtjGdDcgybVeb591oyV9WpuaPP1a6zXxGMt2XgHk/0rB8eTQWyeVS9uTJ0WN6QGky3Zf2&#10;nNbvfnLN62FnUvOnn6ppzZrOVKUOAggggAACCCCAAAIIIIAAAggggAACCCCAAAIIIIAAAggggAAC&#10;CCCAAAIIIIAAAggggAACCCCAAAIIIIAAAggggAACCCCAAAIIIIAAAggggAACCCCAAAIIIIAAAggg&#10;gAACtgKu3r01aMUKVc2fr+YvvpBv9255i4u77Tt+bS+oswFmnSZ9s/aSOQqbIuWHDSYTAQQQ6A4B&#10;6/uKzffFWt9b7Gi3t/Id7cvbxbTUCRv7Td0ObYT0FW+9SPGdug5rfKmpX6+JZ9bFC66NF7qPVmbF&#10;mXKFxoceW04kBBBAAAEEEEAAAQQQQAABBBBAAAEEEEAAAQQQQAABBBD4zglUL1oUdc3gjOOPV69L&#10;LunUuFz5+eo9e7Yq5syJWL/KrIucOWZMxPL6V14JW2atUdn7mmvCloXLTD/sMPU163qXX311h+L6&#10;V19VwPy/F4fD0aEsXEawjW/+j0xLed9bb/36d7AtGewRSKBASgLboikEkkpg06ZNZt3yyAuXn3zy&#10;yeb/CJn/LNTFdJh5Edm8eXPEVjZs2KCRNgt6R6xMAQIIIIAAAgh0WSDg8ajkvPNUt2RJl9uKtQGP&#10;+cOPnccco/7/+7/KmTIl1mo9Jq7yrrtUfsUVMm+m9uo1NW/cqF2jR2vQ6tVKHzFir/b9XerMmiyp&#10;NJMY3ZWsSZCyyy5Ttelnb6Ra83PS8Npr6v/UU8oaPz5hXSbT49hbVKTCE0+Ud8eOhPm0b6j6T3+S&#10;9XzZ9/bb2xcl5Ny9Zo2KJk5UoKYmIe3ZNRJwu7X79NO174svKuuUU+zCk7bcu2uX7dhcgwbZxnQl&#10;INDcHFN1R25u1DjrD3GcffrIX1YWNc56PkkbNixqTLyFTevW2VZJPegg2xgrINDUJPf779vGWhPv&#10;3ZXSR42KqWlr3Ok28xnJcl8sEPcHHyhQWxvVJnPsWLn69o0a0xMKk+m+tPfMOeMMWVtnUtXdd6vJ&#10;vB6REEAAAQQQQAABBBBAAAEEEEAAAQQQQAABBBBAAAEEEEAAAQQQQAABBBBAAAEEEEAAAQQQQAAB&#10;BBBAAAEEEEAAAQQQQAABBBBAAAEEEEAAAQQQQAABBBBAAAEEEEAAAQQQQAABBBBAAAEEEEAAAQQQ&#10;QAABBBBAAAEEEEAAAQQQQAABBBBAAAEEEEAAgWQRqDNrQ0dLfebNk8PhiBYStWyf//f/VHHjjVKE&#10;dWrrX3lF/sZGOTMzw7bj+eyzsPm9Zs6UIyUlbFmkzF6XXqrya6+VfL42If49e+SvqIhp3dHGd99V&#10;/fPPt6mfYdaPzjHrIZMQQAABBPauwKZNm+T3+yN2evLJJ8tp1jfvajrssMO0efPmiM1s2LBBI23W&#10;845YmQIEEEAAAQQQ6LJAwONRyXnnqW7Jki63FWsDni++0M5jjlH///1f5UyZEmu1HhNXedddKr/i&#10;Cpk3U3v1mpo3btSu0aM1aPVqpY8YsVf7/i51VnXPPaq8/vpuu+RAIKCyyy5Ttelnb6Ra83PS8Npr&#10;6m/moLLGj09Yl8n0OPYWFanQzC95d+xImE/7hqr/9CdZz5d9b7+9fVFCzt1r1qho4kQFamoS0p5d&#10;IwG3W7vNfNy+L76orFNOsQtP2nLvrl22Y3MNGmQb05WAQIR53/ZtOnJz22e1OXeYz+/OPn3kLytr&#10;k9/+xHo+SRs2rH12l86b1q2zrZ960EG2MVZAoKlJ7vfft43NOP5425jOBqSPGhVTVWvc6TbzGcly&#10;XywQ9wcfKFBbG9Umc+zYmH5PELWRvVCYTPelPVfOGWfI2jqTqu6+W03m9YiEAAIIIIAAAggggAAC&#10;CCCAAAIIIIAAAggggAACCCCAAAIIIIAAAggggAACCCCAAAIIIIAAAggggAACCCCAAAIIIIAAAggg&#10;gAACCCCAAAIIIIAAAggggAACCCCAAAIIIIBAdwmkH3FE8LupQ9v3VVbK+o5Z3+7d8potuC8uls/k&#10;tZ6b/EBdXWg1jhFAAAEEoglY36P/zXfpB76Ja9lHq0aZjYC1HqFZ+y+4/p+1T00NbvpmH+481rKw&#10;cWlpcqSny5GREXbvjJDfGh/nOoU2o6cYAQQQQAABBBBAAAEEEEAAAQQQQAABBBBAAAEEEEAAge+s&#10;QJ1ZGzpa6jNvnhzW7wM7mfb5f/9PFTfeKEVYp7b+lVfkb2yUMzMzbA+ezz4Lm99r5syvfz8ZtjR8&#10;Zq9LL1X5tddKPl+bAP+ePfJXVMS07mjju++q/vnn29TPMOtH55j1kEkIdJdASnc1TLsIfNcFNm7c&#10;GHUIRx99dNTyWAtHjBihJUuWRAzfsGFDxDIKEEAAAQQQQKB7BawPlMVnnaWGZcu6t6MwrVt/yFF8&#10;5pkquP9+9ZoxI0xEz8xqeP11lc+a9a1dnL+qSiXnnqvBH34o6z/8ktoK1Dz2mMouu6xtZgLPAmZS&#10;pHT6dNWafvZm8pWUaPfkyRr09tvKGDWqy10n0+PYX1urokmT5N2xo8sudg3UPPhg8D/g28XFW+7Z&#10;tk1Fp56qQE1NvFW7FB9wu4OPq4ErVijzuOO61NZ3tbJ31y7bS08ZNMg2pisBPvPHjrGklP79bcPS&#10;R45U4/LlUeNqn3hC+5iJ3kQlt3k9arDp0+or9aCDYurSvWaNrMemXco8/ni7kE6XW/fcZbyt595o&#10;qfnLL6MVt5Ylw32xBtO0bl3rmCIdZH+HJvqT5b5EuhfkI4AAAggggAACCCCAAAIIIIAAAggggAAC&#10;CCCAAAIIIIAAAggggAACCCCAAAIIIIAAAggggAACCCCAAAIIIIAAAggggAACCCCAAAIIIIAAAggg&#10;gAACCCCAAAIIIIAAAggggAACCCCAAAIIIIAAAggggAACCCCAAAIIIIAAAggggAACCCCAAAIIIIAA&#10;At93Ab9ZM7jp448jMqQMHarMk0+OWB5LgTMnRxlHHy33O++ED29qknv1amVNmBC23BthDVVr7c14&#10;kzMzU2nDhql548YOVa21Wl19+3bIb59RPnt2+yzl33FHhzwyEEAAAQS6X2BjmOfz0F6PNq8/iUgj&#10;RozQkiVLIja1YcOGiGUUIIAAAggggED3CvgbG1V81llqWLasezsK03qgrk7FZ56pgvvvV68ZM8JE&#10;9MyshtdfV/msWd/axfmrqlRy7rka/OGHcmZkfGvX0VM7rnnsMZVddlm3XV7A51Pp9OmqNf3szWTN&#10;u+yePFmD3n5bGaNGdbnrZHoc+2trVTRpkrw7dnTZxa6BmgcflKMbfu4827ap6NRTFTBzjXszBdzu&#10;4ONq4IoVyjzuuL3ZdY/py7trl+21pAwaZBvTlQBfcXFM1VP697eNs+Z8G5cvjxpX+8QT2ufSS6PG&#10;xFPoNq9HDTZ9Wu2lHnRQTM2616yR9di0S5nHH28X0uly6567jLf13BstNX/5ZbTi1rJkuC/WYJrW&#10;rWsdU6SD7NNPj1TU4/KT5b70OFguCAEEEEAAAQQQQAABBBBAAAEEEEAAAQQQQAABBBBAAAEEEEAA&#10;AQQQQAABBBBAAAEEEEAAAQQQQAABBBBAAAEEEEAAAQQQQAABBBBAAAEEEEAAAQQQQAABBBBAAAEE&#10;EEAAgTgFXL17y9o0fHjUmv76enmLiuTbvVte852ePnPsNcfB85C9v6IiajsUIoAAAggg0GmBQEDy&#10;eBQwm5XMWc9OLpcc6enB71ePtncVFCjdfAd+xpFHBvfO3NyePS6uDgEEEEAAAQQQQAABBBBAAAEE&#10;EEAAAQQQQAABBBBAAIE4BPxmzeCmjz+OWCNl6FBlnnxyxPJYCpw5Oco4+mi533knfHhTk9yrVytr&#10;woSw5d4Ia6haa2/Gm5yZmfr/7N0JmBTVufDxt3qfmR5m30AweN1Qcd81gts1Kjcawai4YTTxJvJ4&#10;owbFhQRQwTUxajRxi1H8chW3xHjRSIwiGjciSEQxCrgAA7PP9Ezv3d+pxh5n6Vp6ugeZ4X+ep+mq&#10;877nVJ1f1VR31wx9PLvvLpEPPujXVJ+r1VlR0a++b0XTjBl9q6Ty1lv71VGBQD4FXPnsjL4QGE4C&#10;//rXvwyH4/P55Fvf+pZhPJvA7urFw+VySSwWy9hs7dq16u9mouJ2uzPGqUQAAQQQQACBwROoP+MM&#10;6fq//8t+A+q13VlbK666ulTb1H/IUP8ZQ+Lx7PpSf0DbMH166sNmwVFHZdf2G8jW//PJ5osvzn7L&#10;6n2Oa9So1AdnrahI9P+cov/nlURTk/qr4ez/bDii3sc1X3utVN5+e/b7MoxbhFeulM0XXTQgUzss&#10;SXWs9J+ZzqeespOe95xkICAbTzpJdvjHP8Q9duyA+x9O57H+x/cbJ0+WyIoVA/bItmHbnXdm28Q0&#10;Xz+v9PM20dpqmtcv6PGIa+TI1EM0LdU+rq4pcf1anEVJhkLSeOmlMvqdd7JoNXxSY198YTkY3Xkw&#10;S+itt2x1r7/uWpXC44+X4EsvmaaF331X2h98UEZceKFpnp1gIhiUTeeeK+oDv2W677DDLHP0hOCS&#10;JZZ57p13Fv0/qwxm0f8jTNeiRaabiH36qWk8HRwOx0Ufi9kvQ9Jj9R54YHpxm38eLsdlm4dmBxFA&#10;AAEEEEAAAQQQQAABBBBAAAEEEEAAAQQQQAABBBBAAAEEEEAAAQQQQAABBBBAAAEEEEAAAQQQQAAB&#10;BBBAAAEEEEAAAQQQQAABBBBAAAEEEEAAAQQQQAABBBBAAAEEEEAAAQQQQAABBBBAAAEEEEAAAQQQ&#10;QAABBBBAAAEEEEAAAQQQQAABBBBAAIFvSCC4dKnp3OvF06aJ5nDkvHcFEydKSN+WQelavFgK//M/&#10;M0b1Oc8zFc/uu2eqtqxz77KLRD74oF9e3GA7PRMDTz8tITWHds9SNGWK+A49tGcVywgggAACW0ng&#10;X//6l+GWfD6ffOtb3zKMZxPYXb3muFwuNV155vnK165dK9FoVNxudzbdkosAAggggAACeRCoP+MM&#10;6fq//8u+J/Xa7qytFVddXaptbMMGidfXm35GzriRZFIapk8X/TNqwVFHZUzZlioTnZ2y+eKLs98l&#10;9T7HNWqUOCsqRCsqEv2zekx5JZqaRJRBtiWi3sc1X3utVN5+e7ZNh3V+eOVK2XzRRQMytQOTVMdK&#10;/5npfOopO+l5z0kGArLxpJNkB3VvxT127ID7H07ncVJ9jtg4ebJEVqwYsEe2DdvuvDPbJqb5+nml&#10;n7eJ1lbTvH5Bj0dcI0emHqJpqfZxdU1JXYv7JRtXJEMhabz0Uhn9zjvGScM4EvviC8vR6c6DWUJv&#10;vWWre/1116oUHn+8BF96yTQt/O670v7ggzLiwgtN8+wEE8GgbDr3XFEf+C3TfYcdZpmjJwSXLLHM&#10;c++8szirqizzcknw7r+/dC1aZNpF7NNPTePp4HA4LvpYwsuXp4dk+Ow98EDD2LYWGC7HZVtzZX8Q&#10;QAABBBBAAAEEEEAAAQQQQAABBBBAAAEEEEAAAQQQQAABBBBAAAEEEEAAAQQQQAABBBBAAAEEEEAA&#10;AQQQQAABBBBAAAEEEEAAAQQQQAABBBBAAAEEEEAAAQQQQAABBBAYLAGH+n5nj5o7SfSHSUlGIhLb&#10;uFHijY2p781MxuMiiUTqO7STXz3r6+n69LN8lZdeTz/r9Zna9apPf9e0eta/czb13dM96rrXv6rr&#10;lZPO18f01XJ3vEddOqY/W8W3NOuxH19tt18fBv1bbqNHu+59ybCN1PZUbq+cdJ7ex2AXfVtfPbr3&#10;Qd9mj/r0PurP3Tl6PENeKp6hPt2fYbxHG6ttbEn9er/TfXc/q4RefaTHkmkbPep6tteX+/XRJ9cq&#10;nupPb0NBAIFtW0B/DevqSj2sdjTw2GNbUtT3nrt32028BxwgPvWdw/r3Dnv320/012EKAggggAAC&#10;CCCAAAIIIIAAAggggAACCCCAAAIIIIAAAkNRILh0qenc68XTponmcOQ8tIKJEyWkb8ugdC1eLIX/&#10;+Z8Zo/qc55mKPvf7QIpb/X1N5IMP+jWNG2ynZ2Lg6aclpObQ7lmKpkwR36GH9qxiGYG8C7jy3iMd&#10;IjAMBEJqEvpPPvnEcCS7qAu+0+k0jGcT8Hq9suuuu8qqVasyNtP/qGzz5s0yatSojHEqEUAAAQQQ&#10;QGBwBNruu0+6nnvOdufOujopPussKT7nHPHss0+/D7z6f5SIffaZBJ54Qtofekii//63vb6jUdmo&#10;PhyOfvddcY8ZY9hG377/7LMzxjufekqS6v2NWTFqq7fxHXaYWdPuWPPcuRJbt6573WxBU38gO+KH&#10;P5TC73xHCr79bXEUFvZLT6qxx+rrJfTGG9L+wAMS/NvftvynhH6Z/Sva7r9fym+4QRwFBf2D22lN&#10;w09+kvrPPoM1/NZf/lL0c812cbulYMIEKTrllNQfTztra0VTxyvR0iKxDRsk9vnn0ql+Bjuff14k&#10;HLbVbXzTJtmgzqkdXn9dnJWVttr0TRpO53HjVVdJ8KWX+g7RfN3lksJjjxXfkUeKS11XHFVVkuzo&#10;kNj69amfxc4XXrB9PMw3ZC/a8cgjEnz5ZVvJnj33lNLLL5fCSZPEqfZbU3+g37fo//FNvwHXtWiR&#10;dCxYYHlt1NuH1fU38OST4lfX4u2tFJ95poSVq1HR1OfZwf4PD53PPmu0+V71LhufmYu++11pmjlz&#10;y3947NW690rjFVeIZ/x48R18cO9AlmtN6mcwunq1ZauC445LvRZaJqoE/TXRqujvQwa7ePbaK/Vz&#10;ZLadiMl9lZ7thsNx0ccTXr6857D6L6trknfvvfvX96mJfPihRNes2fIfddU1S79uJdR12FlaKs7q&#10;6tT1TX/fV6Cu086Kij6t87c6XI5L/kToCQEEEEAAAQQQQAABBBBAAAEEEEAAAQQQQAABBBBAAAEE&#10;EEAAAQQQQAABBBBAAAEEEEAAAQQQQAABBBBAAAEEEEAAAQQQQAABBBBAAAEEEEAAAQQQQAABBBBA&#10;AAEEEEAAAQQQQAABBBBAAAEEEEAAAQQQQAABBBBAAAEEEEAAAQQQQAABBBBAAAEEEBheAsElS0wH&#10;5FfzT+ejFEycKC1qznGj0rV4sVFIHH5/xlhUzYHt2WWXjDGzSn3+7EzFaDvp3GQsJk1XX51e3fKs&#10;5umumD+/dx1rCCCAAAJbRSAUCsknJvNo76JeI5xOZ172xavmc991111l1apVGftLJpOyefNmGWVj&#10;rvWMHVCJAAIIIIAAAgMSaLvvPul67jnbbZ11dVJ81llSfM454tlnH9Ecjl5tk/G4xD77TAJPPCHt&#10;Dz0k0X//u1fccCUalY1Tpsjod98V95gxhmn69v1nn50x3vnUU5JU72/MilFbvY3vsMPMmnbHmufO&#10;ldi6dd3rZgtaUZGM+OEPpfA735GCb39bHIWF/dKTauyx+noJvfGGtD/wgAT/9jcR9d7ITmm7/34p&#10;V/cKHAUFdtK3i5yGn/xERN1/GKzS+stfin6u2S7qvkfBhAlSpO4P+Q48UJy1taKp45VoaRH9/kpM&#10;3ZvpVD+Dnc8/LxIO2+o2vmmTbFDn1A6vvy7OykpbbfomDafzuPGqqyT40kt9h2i+7nJJ4bHHiu/I&#10;I8WlriuOqipJdnRIbP361M9i5wsv2D4e5huyF+145BEJvvyyrWTPnntK6eWXS+GkSeJU+61pWr92&#10;sY0bJfSPf0jXokXSsWCB5bVR7yCsrr+BJ58Uv7oWb2+l+MwzJaxcjYqmPs861PV8MEvns8/a6t5l&#10;4zNz0Xe/K00zZ4okEqZ9Nl5xhXjGjxffwQeb5lkFm9TPYHT1aqs0KTjuuNRroWWiStBfE62K/j5k&#10;sItnr71SP0dm24mY3Ffp2W44HBd9POHly3sOq/+yuiZ59967f32fmsiHH0p0zRrRr1dx9dCfE+o6&#10;7CwtFWd1der6pr/vK1DXaWdFRZ/W+VsdLsclfyL0hAACCCCAAAIIIIAAAggggAACCCCAAAIIIIAA&#10;AggggAACCCCAAAIIIIAAAggggAACCCCAAAIIIIAAAggggAACCCCAAAIIIIAAAggggAACCCCAAAII&#10;IIAAAggggAACCCCAwPAQ0Dwece+4Y+oxPEbEKBDYtgX0eWdS36+e/o71nutqORXXh9CnPr1uGO/R&#10;xmobW1J77EefbWW1jR7bTe9j6jk1BINtfNWm137q+/BVfbqfrPajZ3s1D0BS/95h9ax//7A+L0Dq&#10;e4gN6q3iej+Z+htou3z3l+1+pI/PFnD+zVlAnXvRjz5KPQKPPbalOzU3hXv33VPfue894ADxqu/e&#10;9+67b8Y5GHLePh0ggAACCCCAAAIIIIAAAggggAACCCCAAAIIIIAAAgggkGeB4JIlpj361fzT+SgF&#10;EydKi5pz3Kh0LV5sFBKH358xFlVzYHt22SVjzKxSnz87UzHaTjo3qeYHb7r66vTqlmc1T3fF/Pm9&#10;61hDYBAEXIPQJ10iMOQFPlJ/xJEwmbB8d/UHHfkse6mJvVetWmXY5UY1GfUoG5OtG3ZAAAEEEEAA&#10;AQSyEoiuWSONV1xhr43XK5W33CIl06eLpv7w06hoTqe4d9pJymbOTD30D82bf/Qjia5ebdSkuz7R&#10;0CAbTz1VRr/5puj/cSNT8ar3E7ULFmQKyReffiph1daoaD6fYVujNn3r9T+S7njkkb7VGdeLf/AD&#10;qZg3T1w1NRnj6UpNfTB2jx4t7jPOkGL1iK5dK62//rW0qYdVSXZ0SOef/iTFZ55plbrdxO2ca46S&#10;EvEdeqg41bFxVlWJqGMQ37RJCo891tQpvGKFNF1zjWlOd1DTpPi887acAyNHdld3L6hte756vz1i&#10;2jSJt7ZK4H//N9V/oqWlO81oIfrxx9I4Y4bU/P73RimG9cPpPA5/8IG03XWX4Vj7BhyVlVIxZ474&#10;1c+Ms7y8b7h7PdHeLu3qZ7151ixJqGMz2KX1jjssN+EoK5Madf0rPPFE0dT5ZVZcdXXiP+201KNc&#10;3VBsnjtX2u+5x6xJKtZ03XVS9L3viX4t355K2VVXfaPDjajXyOCrr1rug2vsWHGrh1Xx7Lab+E8/&#10;XQKPP26ammhrk/XHHSc1jz4qA7mJnejqSp1bbXffbbqddDCbm8D6NdmquMaMsUrJOe7aYQfLPqLq&#10;/YedMhyOSzIalYi67poV93/8h+EvJEL//KcEFi6UzieflOgnn5h183VMXe886j8YFapzVT+vfQcd&#10;9HUsD0vD4bjkgYEuEEAAAQQQQAABBBBAAAEEEEAAAQQQQAABBBBAAAEEEEAAAQQQQAABBBBAAAEE&#10;EEAAAQQQQAABBBBAAAEEEEAAAQQQQAABBBBAAAEEEEAAAQQQQAABBBBAAAEEEEAAAQQQQAABBBBA&#10;AAEEEEAAAQQQQAABBBBAAAEEEEAAAQQQQAABBBBAAAEEEEAAgWErYDZ3rOb3i2fvvfMydt/hh4vo&#10;87NHIhn7i6g5spMqlmkOd2dtrUiGeUPD770nnl12ydifUWUyHpfIypUZw6ntZIxsqWy/7z7R58/u&#10;WUouvlg8O+/cs4plBBBAAIGtJPDRRx9JIpEw3Nruu+9uGBtIYK+99pJVq1YZNt24caOMGjXKME4A&#10;AQQQQAABBPIrEF2zRhqvuMJep16vVN5yi5RMny6aw2HYRnM6xb3TTlI2c2bqEVyyRDb/6EcSXb3a&#10;sE06kGhokI2nniqj33wz42dbPc+r3k/ULliQbtLr+YtPP5WwamtUNJ/PsK1Rm771SfXeqeORR/pW&#10;Z1wv/sEPpGLePHHV1GSMpys1t1vco0eL+4wzpFg9omvXSuuvfy1t6mFVkh0d0vmnP0nxmWdapW43&#10;cTvnmqOkRHyHHipOdWycVVUi6hjEN22SwmOPNXUKq3svTddcY5rTHdQ0KT7vvC3nwMiR3dXdC2rb&#10;nq/eb4+YNk3ira0S+N//TfWfaGnpTjNa0O+vNM6YITW//71RimH9cDqPw+p+V9tddxmOtW/AUVkp&#10;FXPmiF/9zDjLy/uGu9cT7e3Srn7Wm2fNkoQ6NoNdWu+4w3ITjrIyqVHXv8ITTxRNnV9mxVVXJ/7T&#10;Tks9ym+4QZrnzpX2e+4xa5KKNV13nRR973uiX8u3p1J21VXf6HAj6jXS7B5zeudcY8eKWz2sime3&#10;3cR/+ukSePxx09REW5usP+44qXn0UfGfcoppbqZgoqsrdW613X13pnC/uor58/vVGVXo12Sr4hoz&#10;xiol57hrhx0s+4iq9x92ynA4LsloVCIZfs/Qc/zu//gPcajfi2QqoX/+UwILF0rnk09K9JNPMqX0&#10;r1PXO8+++0qhOlf189p30EH9c3KoGQ7HJYfh0xQBBBBAAAEEEEAAAQQQQAABBBBAAAEEEEAAAQQQ&#10;QAABBBBAAAEEEEAAAQQQQAABBBBAAAEEEEAAAQQQQAABBBBAAAEEEEAAAQQQQAABBBBAAAEEEEAA&#10;AQQQQAABBBBAAAEEEEAAgbwIpL432eS7k82/VTkvu0An27lAMpkUNRGTiJpjT/8udonFRP9O3dSz&#10;vqwe6eX0c894ui79nMpX7TO2S/eV7l/P++ohNpZT2zXIyxhTcxMmw+Et4/smj7Nyjaq5p/RH95wN&#10;6jvNPXvsId4DDhDvgQeKTz08++wjDjU3BAUBBBBAAAEEEEAAAQQQQAABBBBAAAEEEEAAAQQQQACB&#10;bUnAbO5YTc3D6dl777zsru/ww0U8HhH1e75MJaLmyE6qmKbn9CnO2lqRDPOGht97Tzy77NIn23w1&#10;qX53Glm5MmNSajsZI1sq2++7T/T5s3uWkosvFs/OO/esYhmBQRFwDUqvdIrAEBdYv3696QhGjhxp&#10;Gs82WFNTY9qkvr7eNE4QAQQQQAABBPInoP9R7KbzzpNkIGDZqXu33aT28cfFq/6QM9tScNRRMvrt&#10;t2XT+edL57PPWjaPqA+q7Y88IiUXXWSZ+00khN54Q+I23rOU/fznUjFnzoB20T12rFTdcYc4Cgul&#10;Zf58yz46//QnKT7zTMu87T5B/XFy8bRpMuLcc8V3xBGiubL7mJgIhaR+6lTDGzM9ffUbJHXqfPcd&#10;ckjPatNlZ2mplPz3f0vhySfLJrWd0NKlpvl6sOPRR6Xs6qvFs+uulrk9E4bTedz405+m/pi/5/iM&#10;lovVdajy9tvFWVFhlNJd7xgxQkqnTxf/6adLwyWXSOdTT3XH8r0QUtfIyPLl5t2qG351zzwjBRMm&#10;mOdliLrU57Dq3/xGvPvtJw3qHNP/Y4RRia5enfqD/hEXXGCUQv0gCDRdeaXpcUlvsmjSpPSi5XP5&#10;7Nmivz4k1bXLrCQ7OqT+1FNT18WKefNEf922UzoXLUr9bMTWrrWTLkVTpqT+U4itZJUUb262THWP&#10;GWOZk2uCa9Qoyy6S7e0Sb2wUZ2WlZe5QPy7RNWssXwf1//jTtwTVa9pm9YsA/T8NZV3Uf+rS3x/q&#10;j9Zbb5WCY4+VsmuukcJjjsm6K6MGQ/24GI2LegQQQAABBBBAAAEEEEAAAQQQQAABBBBAAAEEEEAA&#10;AQQQQAABBBBAAAEEEEAAAQQQQAABBBBAAAEEEEAAAQQQQAABBBBAAAEEEEAAAQQQQAABBBBAAAEE&#10;EEAAAQQQQAABBBBAAAEEEEAAAQQQQAABBBBAAAEEEEAAAQQQQAABBBBAAAEEEEAAAQQQQGB7F0h0&#10;dkr43XcNGXwHHyyamv86H8VRUJCa1zr02muZu1Nzy0fXrcs4J7Vrxx0ztgn88Y9S/P3vZ4wZVerz&#10;ySeDwX5hTc2b7qyq6lefrkiouW6b+8zNrhUXS7mas52CAAIIIPDNCKxfv950wyNHjjSNZxusqakx&#10;bVJfX28aJ4gAAggggAAC+RNIqs+Qm847T5KBgGWn7t12k9rHHxfvPvtY5vZNKDjqKBn99tuy6fzz&#10;Rf88aVUi770n7Y88IiUXXWSV+o3EQ2+8IXEb71nK1Gfdij6fge3usHvsWKm64w5xqM/ZLfPnWzbr&#10;/NOfpPjMMy3ztvsEdX+meNo0GXHuueI74gjRXK6sSBKhkNRPnSoSiVi2c9bWSp06332HHGKZm05w&#10;lpZKyX//txSefLJsUtsJLV2aDhk+dzz6qJRdfXXGe0GGjVRgOJ3HjT/9qUgsZjbc7lixug5V3n67&#10;OCsquuuMFhwjRkjp9OniP/10abjkEul86imj1JzrQ+oaGVm+3Lwfj0fqnnlGCiZMMM/LEHWpz2HV&#10;v/mNePfbTxrUOSbxeIasLVXR1aulQ12DR1xwgWEOgfwLNF15pelxSW+xaNKk9KLlc/ns2aK/PiTV&#10;tcusJNU92/pTT01dFyvmzRP9ddtO6Vy0KPWzEVu71k66FE2ZIr4DD7SVqyfFm5stc91jxljm5Jrg&#10;GjXKsotke7vEGxvFWVlpmTvUj0t0zRrL10FPhveLQfWatvniiyW6apWlUb+EZFL094f6o/XWW6Xg&#10;2GOl7JprpPCYY/qlDrRiqB+XgY6bdggggAACCCCAAAIIIIAAAggggAACCCCAAAIIIIAAAggggAAC&#10;CCCAAAIIIIAAAggggAACCCCAAAIIIIAAAggggAACCCCAAAIIIIAAAggggAACCCCAAAIIIIAAAggg&#10;gAACCCCAAAIIIIDAcBHQNE1Eny9QPdTSsCzJaFSS4XDqu6d7Puvfo99zXf9u6mzXE2peQv17yqOf&#10;fCKivhfYdlHfex5ZuTL16Hj44S3N1DwAnj33FK/6XmrfAQeknr177y2a12u7WxIRQAABBBBAAAEE&#10;EEAAAQQQQAABBBBAAAEEEEAAAQQQyKdAorNTwu++a9il7+CDRdN/35iH4igoSM1rHXrttcy9qbnl&#10;o+vWZZyT2rXjjhnbBP74Ryn+/vczxowq9fnkk+r3gH2LpuZNd1ZV9a3uXk+ouW6b+8zNrhUXS7ma&#10;s52CwNYQyG7m+a2xR2wDgW1AIBAImO5FlcmF3bShQdDv9xtEtlTX19ebxgkigAACCCCAQP4EOhYs&#10;kNDrr1t26KyullF/+5u4Ro2yzDVKcIwYIbVPPy2Nl18ubXfcYZTWXd96880y4oIL8vaBurvjPCwE&#10;nnrKspeiyZOlos8HYMtGGRIq5s2T2KZN0vHQQxmiX1fFPvvs6xWWMgr4jjhCqu69V7zjx2eM26ls&#10;/sUvJLpqlWWqe9w4GblokbgNbsZYdeAePVpGvfKKbDr3XNFv3JgW9QfXzbNnS+3/+3+maX2Dw+U8&#10;DjzzjAQXL+47vIzr5ddfL+XXXZcxZlbpqqmR2oULpeEnP5H23/7WLHXAsS51vliVyptukoIJE6zS&#10;TOMlF10kkRUrpO3uu03zutQ1X78GD2bJ1w3TwdzHrdV3xxNPSOef/2xrc0WTJtnK05M8u+8uVb/7&#10;nWw+/3xbbfT3BOvVOVZ4wgmiv455dt1V3OrhqquTpLrxHFM3niMffZR6hF591fY+6xvX1L2Aihtv&#10;tLUf6aREc3N60fDZNWaMYSxfAbvvf+Jqf52VlZabHerHJbZ+vfUY99ijO0f/BUrTNddsue6o8ygf&#10;JaiuUfrDd+SRUvOHP4h7p51y7naoH5ecAegAAQQQQAABBBBAAAEEEEAAAQQQQAABBBBAAAEEEEAA&#10;AQQQQAABBBBAAAEEEEAAAQQQQAABBBBAAAEEEEAAAQQQQAABBBBAAAEEEEAAAQQQQAABBBBAAAEE&#10;EEAAAQQQQAABBBBAAAEEEEAAAQQQQAABBBBAAAEEEEAAAQQQQAABBBBAAAEEEEAAAQQQGKYCoTfe&#10;EInFDEfnO+www9hAAvo8xKHXXjNsGv3kk9TcsX0T9HllM81n3vnss9Kh5rAunjq1b5OM6/GGhtR8&#10;zJmCBcceazp3fMstt0h88+ZeTcuuukqcVVW96lhBAAEEENh6AoFAwHRjVXm+RvvVnORmpb6+3ixM&#10;DAEEEEAAAQTyKNCxYIGEXn/dskdndbWM+tvfxDVqlGWuUYJjxAipffppabz8cmm74w6jtO761ptv&#10;lhEXXGD6GbM7eSsvBJ56ynKLRZMnS8WcOZZ5VgkV8+ZJbNOmjJ/ne7aNffZZz1WWMwj4jjhCqu69&#10;V7zjx2eI2qtq/sUvJLpqlWWye9w4Gblokbh33NEyN1OCe/RoGfXKK7Lp3HMl8Mc/Zkr5ui4el+bZ&#10;s6VW3dvJpgyX8zjwzDMSXLzY1tDLr79eyq+7zlZuzyRXTY3ULlyYuh/W/tvf9gzlbblLnS9WpfKm&#10;m0S/L5hLKbnoIomsWCFtd99t2k2Xuubr1+DBLJrTOZjdD6m+O554Qjr//Gdb+1w0aZKtPD3Js/vu&#10;UvW738nm88+31UZ/T7BenWP6fWT9dcyz667iVg9XXZ0kEwmJrVsnkY8+Sj1Cr75qe5/1jWvqXkDF&#10;jTfa2o90UqK5Ob1o+OwaM8Ywlq+A3fc/cbW/zspKy80O9eMSW7/eeox77NGdk+jslKZrrtly3VHn&#10;UT5KUF2j9IfvyCOl5g9/EPdOO+Xc7VA/LjkD0AECCCCAAAIIIIAAAggggAACCCCAAAIIIIAAAggg&#10;gAACCCCAAAIIIIAAAggggAACCCCAAAIIIIAAAggggAACCCCAAAIIIIAAAggggAACCCCAAAIIIIAA&#10;AggggAACCCCAAAIIIIAAAggggMA2L6C53aI/xGIOqFwGEm9rk/CyZVse774rIfWIrVmTXZdqXkf9&#10;O9H1R8eDD25pq/bbs9de4jv0UKm+557s+iMbAQQQQAABBBBAAAEEEEAAAQQQQAABBBBAAAEEEEAA&#10;gRwFQm+8IaJ+j2VUfIcdZhQaUL0+D3HotdcM20Y/+SQ1d2zfBH1e2Y6HHupbLZ3PPisdag7r4qlT&#10;+8UyVcQbGlLzMWeKFRx7rOnc8S233CLxzZt7NS276ipxVlX1qmMFgcEScA1Wx/SLwFAWCAQCprtf&#10;aWNybdMO+gT9Fn+c0tHR0adFflYfe+wxabYxuXl+tkYvCCCAAAIIDA2Btrvust5Rp1NqHn9cXKNG&#10;WedaZGiaJpXqg6H+oVb/g1Kzon+4DTzxhBSfdZZZ2jcSC735pvl2lVnF9deb52QR1c0yfaDv2UVs&#10;w4aeqyz3ESg65RSpVeex5vX2idhf1f8Qus3GHyo76+pk1Msvi6u21n7nGTI1dR5V33+/hNUfTUdX&#10;rcqQ8XVVQI0tfO214t1zz68rLZaGy3ncNHOmxUi3hMvnzpXy666zlZspSb9+Vd97r0gyKe2/+12m&#10;lJzqQhbXRL3zwv/6r5y2kW5cPnu2dCxYIInW1nRVv+foxx/3q7Nb4aiokIrbb7dML5g40TJne0jQ&#10;j/3madNsDdW9665ScMwxtnLTSSPOO0/019SWLF6Xul58UfRHvoqjpETqFi3KeNPaaBvJeFwS7e1G&#10;4e561+jR3cuDteC0+R4o2dVlexeG6nHRBxi38Z7DWV2dsgiqX55sOuccia1da9smm8TQ0qXy+b77&#10;pv4jUbHaTq5lKB+XXMdOewQQQAABBBBAAAEEEEAAAQQQQAABBBBAAAEEEEAAAQQQQAABBBBAAAEE&#10;EEAAAQQQQAABBBBAAAEEEEAAAQQQQAABBBBAAAEEEEAAAQQQQAABBBBAAAEEEEAAAQQQQAABBBBA&#10;AAEEEEAAAQQQQAABBBBAAAEEEEAAAQQQQAABBBBAAAEEEEAAAQQQQGC4CkQs5uvV543NZ3HvtJNp&#10;d9FPP80YLzzhBBGPRyQS6RdvmD5dvAccIJ7ddusX61mRDIdl04UXSnzz5p7V3ctF3/1u93LfhdjG&#10;jdL6y1/2qnaOHCmll13Wq44VBBBAAIGtKxAIBEw3WFlZaRrPNuj3+02bdHR0mMYHGnzsscekubl5&#10;oM1phwACCCCAwLAUaLvrLutxOZ1S8/jj4ho1yjrXIkPTNKm85RYJvfaahJctM82OfvKJBJ54QorP&#10;Oss075sIht5803yzyqzi+uvNc7KI6mYdDz1k2iK2YYNpfHsPFp1yitSq81jzegdMEW9rk7Z77rFs&#10;76yrk1Evvyyu2lrLXLMETZ1H1fffL+EVKyS6apVZqgTU2MLXXivePfc0zesZHC7ncdPMmT2HZbhc&#10;PneulF93nWHcKqBfv6rvvVckmZT23/3OKj3reMjimqh3WPhf/5V1v5kalM+eLR0LFkiitTVTOFUX&#10;tbjfadhQBRwVFVJx++1mKalYwcSJljnbQ4J+7DdPm2ZrqPp95oJjjrGVm04acd55or+mtmTxutT1&#10;4ouiP/JVHCUlUrdokXiyuE+ejMcl0d5uuQuu0aMtc3JNcNp8D5Ts6rK9qaF6XPQBxm2853BWV6cs&#10;gm+8IZvOOUdia9fatskmMbR0qXy+775SrV6fi9V2ci1D+bjkOnbaI4AAAggggAACCCCAAAIIIIAA&#10;AggggAACCCCAAAIIIIAAAggggAACCCCAAAIIIIAAAggggAACCCCAAAIIIIAAAggggAACCCCAAAII&#10;IIAAAggggAACCCCAAAIIIIAAAggggAACCCCAAAIIIKALONX3Sheq78PWH+kSb2lJzTERfvddCamH&#10;Pt9EbN26dNjeczQqkffeU190HLeXTxYCCCCAAAIIIIAAAggggAACCCCAAAIIIIAAAggggAACeRSI&#10;WMzXq88bm8/i3mkn0+6in36aMV54wgkiHo9IJNIv3jB9ungPOEA8u+3WL9azIhkOy6YLL5T45s09&#10;q7uXi7773e7lvguxjRul9Ze/7FXtHDlSSi+7rFcdKwgMpoBrMDunbwSGqkBHR4fprldWVprGsw36&#10;/X7TJqFQyDQ+0OBzzz0nawdpQuyB7hPtEEAAAQQQ+CYFQm++Kfofb1qVspkzpXDiRKs023HN7Zaa&#10;Rx+VL/bfX5IWr/st8+dL8Vln2e57ayXGvvzSdFNFp54qnnHjTHOyCTorKsQ1dqzETN7LxOrrs+ly&#10;u8otPPlkqX3ySdFcuX0kbH/gAUkGAuZ2ahu1jz8urtpa8zybUUdRkdQtXChfHHSQJLu6jFslEtKx&#10;YIF41c+M3TIczuPgkiUStbgxp3sUnnSSlM+aZZfGNK/yjjsk+OqrEv3oI9O8bIORFStMm2jqXPDs&#10;vLNpjt2gfk0ZcdFF0nrbbYZNIqtXG8asAs7SUim7/HKrNOJKILx8uWxU16hkMGjLo2LevAFdyyrm&#10;zhXP7rvLZnXc7W7L1g7ZSHKq62Hd88+LT73uZ1MSra0iyaRlE9eoUZY5uSY4y8psdZHo7LSVl04a&#10;isdF3/fY+vXpIRg+O6uqJPz++7LhxBMl2d5umJePQFLd19p07rnStXixVD/4oGhOZ07dDtXjktOg&#10;aYwAAggggAACCCCAAAIIIIAAAggggAACCCCAAAIIIIAAAggggAACCCCAAAIIIIAAAggggAACCCCA&#10;AAIIIIAAAggggAACCCCAAAIIIIAAAggggAACCCCAAAIIIIAAAggggAACCCCAAAIIIIAAAggggAAC&#10;CCCAAAIIIIAAAggggAACCCCAAAIIIIAAAggMY4FEc7Pp6FxjxpjGsw06LOZDjX76acYunSUlUnLx&#10;xdJ211394omWltTc8BU33SQl06eLpmn9ckJq3vpN558v0VWr+sX0CqeaC7b47LMzxvTK5p//vN9c&#10;2vpcn47CQsM2BBBAAAEEBl+gQ83jbFYqKyvNwlnH/H6/aZtQKGQaH2jwueeek7Vr1w60Oe0QQAAB&#10;BBAYdgKhN9+UsPqcZ1XKZs6UwokTrdJsxzW3W2oefTT1GTRp8brfMn++FJ91lu2+t1Zi7MsvTTdV&#10;dOqp4hk3zjQnm6CzokJcY8dKzOS9TKy+Ppsut6vcwpNPltonnxTN5cpp3O0PPCDJQMC8D7WN2scf&#10;F1dtrXmezaijqEjqFi6ULw46qN89lV5dJBLSsWCBeNXPjN0yHM7j4JIlEv34Y8shF550kpTPmmWZ&#10;Zyeh8o47JPjqqxL96CM76bZzIitWmOZq6lzw7LyzaY7doH5NGXHRRdJ6222GTSKrVxvGrALO0lIp&#10;u/xyqzTiSiC8fLlsVNeoZDBoy6Ni3rwBXcv0e7Ce3XeXzeq4292WrR2ykeRU18O6558X3/7728j+&#10;OiXR2iqSTH5dYbDkUvekB7s4Le7Hp7ef6OxML9p6HorHRR9YbP16y/E5q6ok/P77suHEEyXZ3m6Z&#10;n0tCUt3X2nTuudK1eLFUP/igaE5nLt3JUD0uOQ2axggggAACCCCAAAIIIIAAAggggAACCCCAAAII&#10;IIAAAggggAACCCCAAAIIIIAAAggggAACCCCAAAIIIIAAAggggAACCCCAAAIIIIAAAggggAACCCCA&#10;AAIIIIAAAggggAACCCCAAAIIIIAAAgiYCOjf1Vx43HGpRzot3tQk+tyG4WXLUnNf6PNfxL74Ih02&#10;fPYeeKBhjAACCCCAAAIIIIAAAggggAACCCCAAAIIIIAAAggggAACgyWQaG427do1ZoxpPNugw2I+&#10;1Oinn2bs0llSIiUXXyxtd93VL55oaUnNDV9x001SMn26aJrWL0f/Hd6m88+X6KpV/WJ6hVPNBVt8&#10;9tkZY3pl889/3m8ubX2uT0dhoWEbAgjkWyC32ejzvTf0h8A2IhAIBAz3pFBdpN1ut2F8IAG/32/a&#10;LBwOm8YJIoAAAggggEB+BFozfDjs27NDfZAs/dnP+lbnvO4ZNy7Vb8sNN5j2FVm5UiIffih6/rZS&#10;komExOvrTXenYMIE0/hAgr6DDpLA2rXGTWMx49h2HHHW1EjN738vmiu3j4NJ5dt2552WkqWXXSYF&#10;3/62ZV42CZ499pDic86R9vvuM20WXLxYZP5805x0cLicx+0PPZQekuGzpj5/VN17r2E824DD55Pq&#10;Bx+U9fpxVteDfBX9D+jNSrKrS+KNjeKsrDRLsx3z6ft/222G+cn2dompa52rttYwh0BuAp3PPy/1&#10;U6eKbm2neA8+WPyTJ9tJzZhTrLblGT9emmbMkK4XX8yYk+/K4vPOk8pf/Uqc5eVZdx23uOme7lDb&#10;CjeXtYKC9OZMn/Wf02zLUDsu+vhiGzZYDjMZCsmGk06yfX5bdmgjoeMPfxDN45Fqi9dLG13JUDwu&#10;dsZFDgIIIIAAAggggAACCCCAAAIIIIAAAggggAACCCCAAAIIIIAAAggggAACCCCAAAIIIIAAAggg&#10;gAACCCCAAAIIIIAAAggggAACCCCAAAIIIIAAAggggAACCCCAAAIIIIAAAggggAACCCCAAAIIIIAA&#10;AggggAACCCCAAAIIIIAAAggggAACCCCAAAIIIJAvgeXLl8tRRx2Vr+569TN37lyZOHFir7pcVuIt&#10;LabN3aNHm8azDTrLykybJEzmbi2fNUvaH35Ykh0d/frQ509tvPRS6XjsMSk87jjx7L13Kif2+ecS&#10;XrZMAk8+qSYfNZ7vvGLOHHEYzNUaWbVK2tV84D2LZ889pXjatJ5VLCOAAAIIfAMCgUDAcKuFap5v&#10;t9ttGB9IwO/3mzYLh8OmcYIIIIAAAgggkB+B1rvusuzIUVIipT/7mWVetgmeceNS/bbccINp08jK&#10;lRL58EPR87eVkkwkJF5fb7o7BRMmmMYHEvQddJAE1q41bmryed240fCPOGtqpEbdj9BcrpwGm1S+&#10;bXfeadlH6WWXScG3v22Zl02CZ489pPicc6T9vvtMmwUXLxaZP980Jx0cLudx+0MPpYdk+Kypzx9V&#10;995rGM824PD5pPrBB2W9fpzV9SBfJd7UZNqVft8u3tgozspK0zy7QZ++/7fdZpiebG+XmLrWuWpr&#10;DXMI5CbQ+fzzUj91qujWdor34IPFP3myndSMOcVqW57x46VpxgzpevHFjDn5riw+7zyp/NWvxFle&#10;nnXXcZN73D0709R9i8EumsE9777b1X9Osy1D7bjo44tt2GA5zGQoJBtOOsn2+W3ZoY2Ejj/8QTSP&#10;R6otXi9tdCVD8bjYGRc5CCCAAAIIIIAAAggggAACCCCAAAIIIIAAAggggAACCCCAAAIIIIAAAggg&#10;gAACCCCAAAIIIIAAAggggAACCCCAAAIIIIAAAggggAACCCCAAAIIIIAAAggggAACCCCAAAIIIIAA&#10;AggggAACCORLwFlRIUUnnJB6pPuMNzRI6N13Jaw/1NyH+nJ8/fp0OPXsO+CAXuusIIAAAggggAAC&#10;CCCAAAIIIIAAAggggAACCCCAAAIIDF2B5cuXy1FHHTUoA5g7d65MnDgxb33HW1pM+3KPHm0azzbo&#10;LCszbZIwmbu1fNYsaX/4YUl2dPTrQ58/tfHSS6Xjscek8LjjxLP33qmc2Oefp35HF3jySTX5aKxf&#10;u3RFxZw54jCYqzWyapW0q/nAexbPnntK8bRpPatYRmDQBXKbkX7Qd48NIPDNCHRkeFFI74lHTeyc&#10;7+L3+027DIfDpnGCCCCAAAIIIJC7QLyxUVIf8iy6KlEfEp2lpRZZAwsXT50qLTfcYNk4uGSJeMaN&#10;s8zbWgnx+nrTD8f6fvgOOSTvu+Peeee897k9dFh1zz3irKrKeaiBp58W/QaJWdHU+9yyK680Sxlw&#10;bMSPfiTt991n2j78z39KXN0UcpaXm+bpweFwHifU55jAwoWWYy2/9lpxjxljmZdNQsHhh0vRqadK&#10;pzov8lWSnZ3mXSWT0rV4sRSfeaZ5ns1owWGHiXvXXU2z9dcKV22taQ7B7AWS0ag0qZu0rbfcIqKO&#10;q52iqZuu1b/9rZ1U0xzv+PEy8oUXpO3++6VBXVcGsxQcf7xUq+1oA7yvYHaTu+d+G92Q7pmT67Lm&#10;dIq41G1Fk5vj+jYSVj/HBjsylI6LPoTUa4jBWNLVm7+hG//t6pxz1tRIxfXXp3dlwM9D7bgMeKA0&#10;RAABBBBAAAEEEEAAAQQQQAABBBBAAAEEEEAAAQQQQAABBBBAAAEEEEAAAQQQQAABBBBAAAEEEEAA&#10;AQQQQAABBBBAAAEEEEAAAQQQQAABBBBAAAEEEEAAAQQQQAABBBBAAAEEEEAAAQQQQAABBBBAAAEE&#10;EEAAAQQQQAABBBBAAAEEEEAAAQQQQAABBAYgkEgkJBwOD6CldZN4PG6dlEWG6VypmiauHXbIojfr&#10;VEdZmWmS2Tyo+pzc1Q88IJv0uYwN5r8Nv/WW6I9sij4nc/EPfmDYpPGqq9TEpb3dK26+WVJzuxq2&#10;IoAAAgggsDUEOjo6DDfjGeA84oYdqoDf7zcLD9rrv+lGCSKAAAIIILCdCcQbGyXw5JOWoy659FJx&#10;lpZa5g0koXjqVGm54QbLpsElS8Qzbpxl3tZKiNfXi8RippvzHXKIaXwgQffOOw+k2Xbfpuqee0S/&#10;F5JrCTz9tMQ+/9y0G029zy278krTnIEGR/zoR9J+332mzcP//KfEm5vFWV5umqcHh8N5nFCfYwIL&#10;F1qOtfzaa8U9ZoxlXjYJBYcfLvq9sE51XuSrJDs7zbtS9/G6Fi+WYv2eXh5KwWGHiXvXXU170l8r&#10;XLW1pjkEsxdIRqPSNGuWtN5yi+H92b69agUFUv3b3/atznrdO368jHzhBWm7/35pUNeVwSwFxx8v&#10;1Wo72gDvK5jec++x4w5lM9gldQ/b5bJ8/Te7L2+2j0PpuOjjSL2GmA1IxTZPm2aRMTjhdnXOOWtq&#10;pOL663PewFA7LjkPmA4QQAABBBBAAAEEEEAAAQQQQAABBBBAAAEEEEAAAQQQQAABBBBAAAEEEEAA&#10;AQQQQAABBBBAAAEEEEAAAQQQQAABBBBAAAEEEEAAAQQQQAABBBBAAAEEEEAAAQQQQAABBBBAAAEE&#10;EEAAAQQQyFFAnxug6MQTU490VzE1x0N42TIJv/uuhNTDp77rnYIAAggggAACCCCAAAIIIIAAAggg&#10;gAACCCCAAAIIIDA8BBKJhITD4UEZTDwez2u/pnOlapq4dtghr9tzlJWZ9mc2D6r+e7fqBx6QTfpc&#10;xmpe40wl/NZboj+yKfqczMU/+IFhk8arrlITtlMx7gAAQABJREFUl/Z2r7j5ZknN7WrYigAC+RdQ&#10;MwlTEECgr0BnZ2ffqu51zwAnEu/uIMOCz+cTp9OpXhd6vzCkUwfrDUC6f54RQAABBBBAQCS4ZIlI&#10;JGJO4XZL6f/8j3lODlHPuHHi2XNPiXzwgWkvwVdflZKLLzbN2ZpBR0mJFH3ve5KMRjNuVnM4xLvv&#10;vhljuVQm2ttzab5dtvXstVfqWOVj8J1PP23ZjX6eOisrLfMGkuA74ADxqof+h9OGRd1MC778svin&#10;TDFMSQeGw3kcWLhQkl1d6SFlflbXsREXXpg5lmPtiAsuEDvnhd3NaMXFkuzoME1vu/NOKZo0SRx+&#10;v2menaB+k3DH1avtpJKTR4HwihWyado0iSxfnlWv1Q8/LN799suqTabk6BdfSPOcOdKh+hvsEnzp&#10;JflMvdZX3nST+E8/PevNxZubrduom++a12udl4cMTd3LSAYCpj1ZXpMMWg+l46IPwewXEAZDNKz2&#10;7LOPFBxzjLh33FGcFRWSjMUk3tgo8YaG1Gte8LXXrN+z9um95YYbRH+fWTx1ap9IdqtD7bhkNzqy&#10;EUAAAQQQQAABBBBAAAEEEEAAAQQQQAABBBBAAAEEEEAAAQQQQAABBBBAAAEEEEAAAQQQQAABBBBA&#10;AAEEEEAAAQQQQAABBBBAAAEEEEAAAQQQQAABBBBAAAEEEEAAAQQQQAABBBBAAAEEEEAAAQQQQAAB&#10;BBBAAAEEEEAAAQQQQAABBBBAAAEEEEAAge1HwGyuVMeIEXmfI9VZXm6KazUPavH3vy/RDz+U5tmz&#10;TfuxG9TnEK1ZsEA0NR9spqLPJd/1l7/0ChUcfbQUnXxyrzpWEEAAAQS+GYHOzk7DDXs8HsPYQAM+&#10;Nae30+mUeDyesYtwOJyxnkoEEEAAAQQQyJ9AcMkSkUjEvEO3W0r/53/Mc3KIesaNE8+ee0rkgw9M&#10;e9E/U5ZcfLFpztYMOkpKpOh735NkNJpxs5rDId59980Yy6Uy0d6eS/Ptsq1nr71Sxyofg+98+mnL&#10;bvTz1FlZaZk3kATfAQeIVz3Cy5YZN08kJPjyy+KfMsU456vIcDiPAwsXitU9MFHXsREXXmjpMZCE&#10;ERdcIHbOC7t9a8XFkuzoME1vu/NOKZo0SRx+v2menaCzqkp2XL3aTio5eRQIr1ghm6ZNk8jy5Vn1&#10;Wv3ww+Ldb7+s2mRKjn7xhTTPmSMdqr/BLsGXXpLP1Gt95U03if/007PenNk99+7O1P1ozevtXh3M&#10;BU3dy0gGAqabsLwmGbQeSsdFH0LC5D6SwRANq/XfLRQcc4y4d9xRnBUVkozFJN7YKPGGhtRrXvC1&#10;16zfs/bpveWGG0R/n1k8dWqfSHarQ+24ZDc6shFAAAEEEEAAAQQQQAABBBBAAAEEEEAAAQQQQAAB&#10;BBBAAAEEEEAAAQQQQAABBBBAAAEEEEAAAQQQQAABBBBAAAEEEEAAAQQQQAABBBBAAAEEEEAAAQQQ&#10;QAABBBBAAAEEEEAAAQQQQAABBBDYOgKu2lpxqTkLmbdw63izFQQQQAABBBBAAAEEEEAAAQQQQAAB&#10;BBBAAAEEEEAAgcwCZnOlOkaMyPscqc7y8sw78lWt1Tyoxd//vkQ//FCaZ8827cduUJ9DtGbBAtHU&#10;fLCZij6XfNdf/tIrVHD00fyer5cIK1tLwLW1NsR2EBhKAh0dHYa76/F4DGO5BAoLC8VouzE1GTUF&#10;AQQQQAABBAZXIPSPf1huQP/g5qyosMzLJcGvPqA2/+IXpl0ElywxjW/toKOoSOqefnprb1b0D9eU&#10;7ARKr7jC8GZFdj2JBJcutWxSNHmyZU4uCcXnny/hZctMuwi+8or4p0wxzdGDw+E81sdqVfQ/MndW&#10;VVmlDShe+J3viFP9MXu8vn5A7fs2co8ZI5EPPuhb3Wtdv3avP+44GblokTjLynrFWNm2BRJdXdJy&#10;443ScuutItFoVjtbNmuW6Dd0cy3N8+ZJ89y5IuFwrl3Zbh9bs0bq1b7rPy81f/yjOEtLbbdNtLRY&#10;5mo+n2VOvhI0r1eSgYBpd8lQyDSeKTjUjos+hoGMs+fYteJiKbnkEim99FJx1dX1DPVbTqh7Vl1/&#10;/Wvq3I28/36/uFFF08yZ4levy/pxG0gZisdlIOOkDQIIIIAAAggggAACCCCAAAIIIIAAAggggAAC&#10;CCCAAAIIIIAAAggggAACCCCAAAIIIIAAAggggAACCCCAAAIIIIAAAggggAACCCCAAAIIIIAAAggg&#10;gAACCCCAAAIIIIAAAggggAACCCCAAAIIIIAAAggggAACCCCAAAIIIIAAAggggAACCCCAAAIIILA9&#10;CCSamw2HqRUUGMYGGnBYzD+c6Oy07Lpczf+u71vT1VeLJBKW+UYJBcccI7ULF6bmtc6Uk0wmpXHG&#10;jN4hTZOKW27pXccaAggggMA3JtCh5no2Kh6PxyiUU31hYaEYbTcWi+XUN40RQAABBBBAwFog9I9/&#10;WCYVHH20OCsqLPNySfB///vSrD6fmpXgkiVm4a0ecxQVSd3TT2/17QZffXWrb3Oob7D0iitEU/cg&#10;8lGCS5dadlM0ebJlTi4JxeefL+Fly0y7CL7yivinTDHN0YPD4TzWx2pVik4+WZxVVVZpA4oXfuc7&#10;4qytlXh9/YDa923kHjNGIh980Le617p+7V5/3HEyctEicVrcH+zVkJVvXCDR1SUtN94oLbfeKhKN&#10;ZrU/ZbNmSbF6vcy1NM+bJ81z54qEw7l2Zbt9bM0aqVf7rv+81Pzxj+IsLbXdNtHSYpmr+XyWOflK&#10;0LxeSQYCpt0lQyHTeKbgUDsu+hgGMs6eY9eKi6Xkkkuk9NJLxVVX1zPUbzmh7ll1/fWvqXM38v77&#10;/eJGFU0zZ4pfvS7rx20gZSgel4GMkzYIIIAAAggggAACCCCAAAIIIIAAAggggAACCCCAAAIIIIAA&#10;AggggAACCCCAAAIIIIAAAggggAACCCCAAAIIIIAAAggggAACCCCAAAIIIIAAAggggAACCCCAAAII&#10;IIAAAggggAACCCCAAAIIIIAAAggggAACCCCAAAIIIIAAAggggAACCCCAAAIIIIDA9iCQaG42HKZW&#10;UGAYG2jAYTH/cKKz07LrcjX/u75vTVdfLZJIWOYbJRQcc4zULlyYmtc6U04ymZTGGTN6h9Tc4BW3&#10;3NK7jjUEtpKAYytth80gMKQEgsGg4f66XC7DWC4BTb0YGBW3220Uoh4BBBBAAAEE8iQQeuMNy578&#10;p51mmZNrgv/00y27iK9fL9E1ayzzhnNC2733SmTlyuE8xPyPTb3fLJo0KS/9RteuFf08NCuOigrx&#10;HXKIWUrOMe+BB1r2Ed6Gz5N8n8eht9+29Cg+91zLnIEmaOqzUuHJJw+0eb92rrFj+9Vlqgi/9Zas&#10;nzBBgq+/nilM3TYoEPjTn+TzPfaQlnnzRKLRrPaw5NJLpXzOnKza9E1OxmKy6aKLpPnaa0XC4b7h&#10;rbLe9cIL8uWhh0rk449tby/e0mKZOxg33w03qm50WxXN47FK6Y4P1eOiDyAZCnWPI9sF/9Sp8q11&#10;66Ry/nxx1dVZNncUF4t/8mQZvWyZVNx+u2g+n2UbPSH2xRfS+pvf2MrtmTSUj0vPcbCMAAIIIIAA&#10;AggggAACCCCAAAIIIIAAAggggAACCCCAAAIIIIAAAggggAACCCCAAAIIIIAAAggggAACCCCAAAII&#10;IIAAAggggAACCCCAAAIIIIAAAggggAACCCCAAAIIIIAAAggggAACCCCAAAIIIIAAAggggAACCCCA&#10;AAIIIIAAAggggAACCCCAAAIIIPC1gNlcqXbny/y6N+slR1GRiNttmJjs6jKM9QyUXXml1Kn5cZ2j&#10;RvWstrestl96xRUy8sUXxVlebtgm8MQTEn7nnV5x/5lnis/GnNq9GrGCAAIIIDBoAsFg0LBvl8tl&#10;GMsloGmaYXO3yWucYSMCCCCAAAIIIJCVQOiNNyzz/aedZpmTa4L/9NMtu4ivXy/RNWss84ZzQtu9&#10;90pk5crhPMT8j0293yyaNCkv/UbXrhX9PDQrjooK8R1yiFlKzjGvjXsp4W34PMn3eRx6+21L0+Jz&#10;z7XMGWiCpj4rFZ588kCb92vnGju2X12mivBbb8n6CRMk+PrrmcLUbYMCAXX/9fM99pCWefNEotGs&#10;9rDk0kulfM6crNr0TU7GYrLpoouk+dprRcLhvuGtst71wgvy5aGHSuTjj21vz+yee7oTraAgvTj4&#10;z8mk5TY0j8cyJ50wVI+Lvv/JUCg9jKyf/VOnyrfWrZPK+fPFVVdn2d5RXCz+yZNl9LJlUnH77WL3&#10;9y2xL76Q1t/8xrL/vglD+bj0HQvrCCCAAAIIIIAAAggggAACCCCAAAIIIIAAAggggAACCCCAAAII&#10;IIAAAggggAACCCCAAAIIIIAAAggggAACCCCAAAIIIIAAAggggAACCCCAAAIIIIAAAggggAACCCCA&#10;AAIIIIAAAggggAACCCCAAAIIIIAAAggggAACCCCAAAIIIIAAAggggAACCCCAAAJbBMzmSrU7X2Y2&#10;lo6iIhG327BJsqvLMNYzUHbllVKn5sd1jhrVs9restp+6RVXyMgXXxRneblhm8ATT0j4nXd6xf1n&#10;nik+G3Nq92rECgJ5EnDkqR+6QWBYCbhNXlSiWU6ebhcmEokYpnq9XsMYAQQQQAABBBDIXSCpXodD&#10;y5ZZdlR0yimWObkmeMaNE0dVlWU30XXrLHOGY0K8tVVa77xTGqZPH47DG9QxefbZR5yVlXnZRnDp&#10;Ust+fIcfLppjcD9yevfc03I/oh9/bJmztRMG4zzW+7QzVt8RRwzqcL377Ze3/v2nnWa7r8jKlbL+&#10;yCPly6OOko7HHhOzm5O2OyUx7wKRDz+U9SecIPWnniqxzz7Lrn+XSyrvvluqfv1r0TQtu7Y9shOd&#10;nbJRvZ53PPhgj9osFtV+OKurxb3bbuLeeWdx6DeCB3iti65eLV8ecoiEV6ywtwPJpGWepvZva5Vk&#10;KGS5Ka2w0DJHTxjSx0Xtvx2LfhAej1Sr87BWXbPMfqHQr91XFfqxLrv8cqlR7e2egy3z5kmivd2o&#10;y371Q/249BsQFQgggAACCCCAAAIIIIAAAggggAACCCCAAAIIIIAAAggggAACCCCAAAIIIIAAAggg&#10;gAACCCCAAAIIIIAAAggggAACCCCAAAIIIIAAAggggAACCCCAAAIIIIAAAggggAACCCCAAAIIIIAA&#10;AggggAACCCCAAAIIIIAAAggggAACCCCAAAIIIIAAAggggAACKYFEc7OhhFZQYBjLJeAoKTFsrs81&#10;b7cUTZokO/7731Ixf764xoyxbKYVFYn/7LNlRzW/buVtt4nZHLD6fjRdc03vPtU8pBU33ti7zuaa&#10;Pj9ooqtLkjbmprXZJWkIIIAAAkrA7XYbOkSjUcNYLoGIyWuV1+vNpWvaIoAAAggggICFgP5ZLbRs&#10;mUWWSNEpp1jm5JrgGTdOHFVVlt1E162zzBmOCfHWVmm9805pmD59OA5vUMfk2WcfcVZW5mUbwaVL&#10;LfvxHX64aA6HZV4uCd4997RsHv34Y8ucrZ0wGOex3qedsfqOOGJQh+vdb7+89e8/7TTbfUVWrpT1&#10;Rx4pXx51lHQ89pjEW1pstyVx6wlE1P3T9SecIPWnniqxzz7LbsMul1TefbdU/frXomladm17ZOv3&#10;Uzeq1/OOBx/sUZvFotoPZ3W1uHfbTdw77yyO8nKRAV7roqtXy5eHHCLhFSvs7YCNe8Bm96btbcR+&#10;VjIUskzWCgstc/SEIX1c1P7bsegHoX4vUK3Ow1p1zXLq51GWRT/WZZdfLjWqvd1zsGXePEm0t9ve&#10;0lA/LrYHSiICCCCAAAIIIIAAAggggAACCCCAAAIIIIAAAggggAACCCCAAAIIIIAAAggggAACCCCA&#10;AAIIIIAAAggggAACCCCAAAIIIIAAAggggAACCCCAAAIIIIAAAggggAACCCCAAAIIIIAAAggggAAC&#10;CCCAAAIIIIAAAggggAACCCCAAAIIIIAAAggggAACCCCwnQkkmpsNR6wVFBjGcgk4SkoMm+tzzdst&#10;RZMmyY7//rdUzJ8vrjFjLJtpRUXiP/ts2VHNr1t5221iNgesvh9N11zTu081D2nFjTf2rrO5ps8P&#10;mujqkqSNuWltdknadijg2g7HzJARsBTw+XwSCAQy5nWqi+9glIjJi5VHvVhQEEAAAQQQQGDwBMLv&#10;vScSDptuwDlqlLhqa01z8hXUtxNpaDDtzuyDt2nDIRJMqPdi0XXrJKYe6efwypUS/PvfRaLRITKK&#10;bWs3PXvskbcdCr32mmVf7h13tMzJNcExYkTq5k3s888Nu4pv3izJeFw0p9MwZ7ACW/M8Dr/zjqg7&#10;RKZDcdbViaumxjQn16B3v/1y7aK7vf+MM6Txsssk0dbWXWe1oJ+bqfNTHW/fEUdI4QknSMGECeI7&#10;6CDR+FxlxTdo8XhLizTPni1t99wjEotlvR3nDjtI7YIFqWOZdeMeDZKJhGw89VQJLl7co9Z60Xvg&#10;geI//XQpmDhRvPvv3+8GcCIYlNBbb0lo6VIJPP64RP71L+tOv8pItLbKxsmTZfSyZeI0ucGtpzvU&#10;jWirks2NcKu+rOJJNW6rohUWWqXIUD8u+gCToZDlOHslaJrU/P73Ujx1aq/qgaz4TztNKm6+WZpm&#10;zLBsnmhqks7nnpNi9QsNqzIcjovVGIkjgAACCCCAAAIIIIAAAggggAACCCCAAAIIIIAAAggggAAC&#10;CCCAAAIIIIAAAggggAACCCCAAAIIIIAAAggggAACCCCAAAIIIIAAAggggAACCCCAAAIIIIAAAggg&#10;gAACCCCAAAIIIIAAAggggAACCCCAAAIIIIAAAggggAACCCCAAAIIIIAAAggggAAC26tAoqPDcOiD&#10;NhewmtPTqGher1EoY72joEDKZs5MPcLvvy/BV16R2IYNEt+0SfQ5Xp1VVeJU8znrcy4XHn202O2/&#10;7d57JbZmTa9tllxyibjHju1Vl2lFn+e26/nnpfMvf5HgkiUS37gxNe+pPsdrap+qq8Wn5sotnDRJ&#10;/GqeXX0fKQgggAACAxPw+XwSCAQyNu7s7MxYn2tlRL2+GBWPx2MUoh4BBBBAAAEE8iAQfu89kXDY&#10;tCfnqFHiqq01zclXUN9OpKHBtLtEc7NpfKgHE+q9WHTdOompR/o5vHKlBP/+d5FodKgP7xvZf88e&#10;e+Rtu6HXXrPsy73jjpY5uSY4RowQ15gxEvv8c8Ou4ps3SzIeF83pNMwZrMDWPI/D77wjkkyaDsVZ&#10;VycudT9rMIt+ryxfxX/GGdJ42WWSaGuz3aV+bqbOT3W8fUccIYUnnCAFEyaI76CDZNDuSdreu+03&#10;Md7SIs2zZ0vbPfeIxGJZQzh32EFqFyxIHcusG/dokEwkZKO6bxpcvLhHrfWiV91z9Z9+uhRMnCje&#10;/fcXzeXq1Ui/bxt66y0JLV0qgccfl8i//tUrbraSaG2VjZMny+hly8RZUmKWKo6iItO4HtTvE2+t&#10;klTjtir6vWurMtSPiz6+ZChkNczecfW7jJrf/16Kp07tXT+ANf9pp0nFzTdL04wZlq0TTU3S+dxz&#10;Unz22Za5w+G4WA6SBAQQQAABBBBAAAEEEEAAAQQQQAABBBBAAAEEEEAAAQQQQAABBBBAAAEEEEAA&#10;AQQQQAABBBBAAAEEEEAAAQQQQAABBBBAAAEEEEAAAQQQQAABBBBAAAEEEEAAAQQQQAABBBBAAAEE&#10;EEAAAQQQQAABBBBAAAEEEEAAAQQQQAABBBBAAAEEEEAAAQQQQGA7FUh0dBiOfNDmAlZzehoVzes1&#10;CmWsdxQUSNnMmalH+P33JfjKKxLbsEHimzal5nh1VlWJU83nrM+5XHj00WK3/7Z775XYmjW9tlly&#10;ySXiHju2V12mFX2e267nn5fOv/xFgkuWSHzjxtS8p/ocr/q8s87qavGpuXILJ00Sv5pnV99HCgJ2&#10;BHrPqGynBTkIbAcCPp/PcJRdXV2GsYEG4vG4JNRE6UbFm+ULmVE/fet//OMfSyAQ6Fudl/W5c+fm&#10;pR86QQABBBBAYGsIxL780nIz3vHjLXPylaB/wLMq8aYmq5RtOp5Q76mia9dKbN06iapH3+dEY+M2&#10;vf9DcefyeaNAP3ZWJfT229J2//1WaTnH483N5n2o99nxhgZx1daa5w0gui2dx+Hlyy1HoN/IGuzi&#10;3XtvEf0mXTKZ86Yc6qZX2axZ0vSzn2Xfl/qMFVI30PSHXjR1s8936KHiO+ooKZgwQQoOP9z2Db3s&#10;N06LtEBSHYf2++6TJnUcEwN83SqaMkWqVR/OsrJ0twN+bpk/X4KLF9tu71PnSfkNN6RuAJs10m8m&#10;F06cmHqUX3eddKltNM+ZI6GlS82adcdin34qm6dNk7pnnumuy7SgFRVlqu5VlwyHe60P1kpqOzZ+&#10;zvWfY6sy1I+LPj79Bn02pVzdMymeOjWbJqa5pZddJpl++ZCpUddf/yrFZ5+dKdSrbjgcl14DYgUB&#10;BBBAAAEEEEAAAQQQQAABBBBAAAEEEEAAAQQQQAABBBBAAAEEEEAAAQQQQAABBBBAAAEEEEAAAQQQ&#10;QAABBBBAAAEEEEAAAQQQQAABBBBAAAEEEEAAAQQQQAABBBBAAAEEEEAAAQQQQAABBBBAAAEEEEAA&#10;AQQQQAABBBBAAAEEEEAAAQQQQAABBBBAoFtA83ol2dnZvd5zIRkK9VzN23IyGDTsS7MxD6pRY31e&#10;5dTcykYJNuvjbW3SfP31vbIdpaWiz1lrVlLz+D70kDTPni3xDRv6pSbVnO560WOdf/5z6tGo5iMt&#10;vfxyKZsxQxzFxf3aUIEAAgggYC7g8/kME7q+uu4aJgwgEFdzticSCcOWXvW6Ohjlxz/+sQQCgcHo&#10;WuaqubYpCCCAAAIIDBWB2JdfWu6qd/x4y5x8JTirqy27ijc1WeZsywkJ9Z4qunatxNatk6h69H1O&#10;NDZuy7s/JPfNWVWVt/3Wj51VCb39trTdf79VWs7xeHOzeR/qfXa8oUFctbXmeQOIbkvncXj5cssR&#10;ePfbzzIn14TUPTRNE0kmc+1KHOp+XtmsWdL0s59l35f6jBVasiT10BtrBQXiO/RQ8R11lBRMmCAF&#10;hx8u+v1LyuAKpO5r3nefNKnjmBjg61bRlClSrfpwlpXlvLMt8+dLcPFi2/341HlSfsMNUnj00aZt&#10;HOr8Kpw4MfXQ7/V2qW00z5kjoaVLTdulg7FPP5XN06ZJ3TPPpKsyPmtFRRnre1Ymw+Geq4O2nNqO&#10;jZ9z/efYqgz146KPLxmJWA2zV7xc3TMpnjq1V10uK6Xq9wFt994rsTVrLLvp+utfpfjssy3zhsNx&#10;sRwkCQgggAACCCCAAAIIIIAAAggggAACCCCAAAIIIIAAAggggAACCCCAAAIIIIAAAggggAACCCCA&#10;AAIIIIAAAggggAACCCCAAAIIIIAAAggggAACCCCAAAIIIIAAAggggAACCCCAAAIIIIAAAggggAAC&#10;CCCAAAIIIIAAAggggAACCCCAAAIIIIAAAggggMB2KqDP75vs7Mw4+mQolLE+18pkMGjYhWZjHlSj&#10;xvq8yqm5lY0SbNbH29qk+frre2U7SktFn7PWrKTm8X3oIWmePVviGzb0S02qOd31osc6//zn1KNR&#10;zUdaevnlUjZjhjiKi/u1oQKBngKunissI4DAFgGfz2dIEVGTTsdiMXG58vfjo/dpVrzqhXUwyoQJ&#10;Ewaj21Sfc9Vk2xQEEEAAAQSGikC8pcVyVz3jx1vm5CvBWVNj2VW8udkyZ1tKSAQCEnztNQn+/e+p&#10;R/i999Qn2fi2tIvDfl+cZWV5G2PCxvkXfvttaVCPbaEk1E0Zqa3NeVe25fM43tRkOT7PHntY5uSa&#10;4PD7xTFihKTMc+1MtS+74goJvf66dD7zTE696TcO09cf/Yqvqc98viOPlMJjj5WC448X7/77i6Zp&#10;OW2Dxr0FutT1vvGnP5XI++/3Dthcc9bVSdWdd4p/yhSbLczTEh0d0nrrreZJ6ajDIWWzZkm5emhO&#10;Z7rW9nPhccdJwTHHSOvtt0uT6kPCYcu2nc8+K10vvyyFqp1R0X++rErSxras+rATT9i8yW91Y344&#10;HBfdSysosMOWynHttJOUzZxpO99Oon6e6tfLhksusUzvWrzYMme4HBfLgZKAAAIIIIAAAggggAAC&#10;CCCAAAIIIIAAAggggAACCCCAAAIIIIAAAggggAACCCCAAAIIIIAAAggggAACCCCAAAIIIIAAAggg&#10;gAACCCCAAAIIIIAAAggggAACCCCAAAIIIIAAAggggAACCCCAAAIIIIAAAggggAACCCCAAAIIIIAA&#10;AggggAACCCCAAAII5FHAoeZF9Xq9eezx666cA5hn9evW/ZccRUViNFd1vuYn7rvVpMmcqI7Cwr7p&#10;W3295aabJNFnruiyq68WZ3m54b7EGxpk4+TJElJzuGdTkp2d0nL99dLxyCNS99xz4h0/Ppvm5CKA&#10;AALbvYBPzVVvVCKRiMRiMXG5XEYpWdfrfZqVwXr9nzBhgtlmc4rNnTs3p/Y0RgABBBBAYGsKxFta&#10;LDfn2Yqfq5w1NZb7E29utszZlhISgYAE1Wfb4N//nnqE33tPJB7flnZx2O+Ls6wsb2M0uufTcwPh&#10;t9+WBvXYFkrqXlRtbc67si2fx/E+95wyDdazxx6ZqvNa5/D7xTFihOTr/l/ZFVdI6PXXpfOZZ3La&#10;z2Qw2H390a/4mvrM5zvySCk89lgpOP548e6/v2ialtM2aNxboEtd7xt/+lOJvP9+74DNNWddnVTd&#10;eaf4p0yx2cI8LdHRIa233mqelI6q+/Bls2ZJuXpoA7hvXnjccVJwzDHSevvt0qT6kHA43bPhc+ez&#10;z0rXyy9LoWpnVPSfL6uStLEtqz7sxBMm9+J7ttcs7ssPh+Oij1crKOg5bNNl1047SdnMmaY52Qb1&#10;81S/XjZccoll067Fiy1zhstxsRwoCQgggAACCCCAAAIIIIAAAggggAACCCCAAAIIIIAAAggggAAC&#10;CCCAAAIIIIAAAggggAACCCCAAAIIIIAAAggggAACCCCAAAIIIIAAAggggAACCCCAAAIIIIAAAggg&#10;gAACCCCAAAIIIIAAAggggAACCCCAAAIIIIAAAggggAACCCCAAAIIIIAAAggggEAeBRxqXlSv15vH&#10;Hr/uyjmAeVa/bt1/yVFUJEZzVedrfuK+W02azInqsJgHtW9fg7HectNNkugzV3TZ1VeLs7zccHPx&#10;hgbZOHmyhNQc7tmUZGentFx/vXQ88ojUPfeceMePz6Y5uduZgGs7Gy/DRcCWgNULbqe60JaUlNjq&#10;y05Sh5oo3ayUm7xYmLUjhgACCCCAAAL2BBItLZaJ7rFjLXPyleCsrrbsyuhDt2XDrZgQb2uT1l/9&#10;SoJ//auE3nlHJBbbiltnU/0E1I2lfJV4c3O+utoq/SQCgQFvZ6icx3auY47S0gE7ZNNQKy4WUT//&#10;+So1Dz8sG9UxDL70Ur66FP1GYnDx4tRD9Bt0O+wg/lNOkaLvfU8Kjj5atDz+vORtp4dIR9F166Tx&#10;iiuk8+mnB7bHyn7ED38oFTffLM48fu5uu+8+sXVjWtOk5tFHpXjq1IHt/1et9HOobMYM8e67r2yY&#10;NEkkErHsr+WGG6TwmGMM8/Sb7pYlkZCk2pbm8Vim5pKQDAZtNbe6MT8cjosO4RgxwpaHnlT+i1+I&#10;5sr/LdniCy6Qptmz/z979x4eVXUufvyda5LJPQHCXSiKKN6giuCtLSKiItpK7UWOVUvb53irCtWj&#10;1hsPcFS0WsXq09OLWlS8lcdjVbScguClrVaESstVCkIIuYdJMslcf2vn1+BMMnuvPclMhMl3PQ/P&#10;7L3ed62112dPZs8s/lgSVf+pYFUilZXSvmmT5Iwfb5qWLffFdIIEEEAAAQQQQAABBBBAAAEEEEAA&#10;AQQQQAABBBBAAAEEEEAAAQQQQAABBBBAAAEEEEAAAQQQQAABBBBAAAEEEEAAAQQQQAABBBBAAAEE&#10;EEAAAQQQQAABBBBAAAEEEEAAAQQQQAABBBBAAAEEEEAAAQQQQAABBBBAAAEEEEAAAQQQQAABBBBA&#10;AAEEEEAAgQwInKT2Mn3ssccy0HP6u3QUFJh2amsfWNPWyQMxY49zi33OHT5f8oZ9VBves0eafv7z&#10;hNHcI0ZI8fXXJ9TFnwS3bpXKc8+VsNrTt6clvGuX7DntNBn84ouSP2NGT7uhHQIIINDvBHJycizn&#10;3NLSIsVp3Cfd7/dbjldWVmYZJ4gAAggggAACvROINjRoO/CMHq3NSVeCa9AgbVfR+nptzhedEGlq&#10;ksaHHpLAW29J2wcfWP5u/6KvtV+M73SmbZqRw+D9Fz/ZaHNz/GlKx4fL+9jO55izpCSlufc02VFY&#10;KKL+/tNVKp58Uvapexj44x/T1aXE2toksGpVxz+59VZxDR8uBRddJPlf/7rkfe1r4kjj30vaLvow&#10;6Sik1jJr582Tlt//vmdXrOyLfvADKb/vPnGl8Xd30y9/KbbWpR0Oqfjd76Twu9/t2fX/u5XxHir9&#10;yU8kR63pV86cKRIMavtrWLhQfFOnmuY58/NNYwcD0ajE1FgOr/dgVSYOYoGArW6dmnX5bLgvBoSz&#10;qMiWh5FUdtdd4nC7befbTSy88kqpu/tuidbUWDaJVFZK+6ZNkjN+vGlettwX0wkSQAABBBBAAAEE&#10;EEAAAQQQQAABBBBAAAEEEEAAAQQQQAABBBBAAAEEEEAAAQQQQAABBBBAAAEEEEAAAQQQQAABBBBA&#10;AAEEEEAAAQQQQAABBBBAAAEEEEAAAQQQQAABBBBAAAEEEEAAAQQQQAABBBBAAAEEEEAAAQQQQAAB&#10;BBBAAAEEEEAAAQQQQAABBDIgcJLay/Sxxx7LQM/p79JRUGDaqa19YE1bJw/EwmHLfc4dmn1Qk/ea&#10;vtrwnj3S9POfJ3ToHjFCiq+/PqEu/iS4datUnnuuhNWevj0t4V27ZM9pp8ngF1+U/BkzetoN7bJc&#10;IH071Gc5FNPrXwIFFg8yQ6K1tTWtINXV1Zb9VVRUWMYJIoAAAggggEDvBKINDdoOnMXF2px0JbgG&#10;DtR2lYkf19pBU0jwL18uu8eNk4Z77pG299+3/NGeQrekHiICkbq6Q+RK7F1GrKXFXmKXrMPpfWzr&#10;c6yoqMsMM3PqTPM4Rn9DV66U0ltvFXE4MnLREWPxTi28Vk6bJrtGj5b6BQskvG9fRsbK1k5jkYg0&#10;PPig7B4/Xlp+//seTTP39NNl+AcfyKAnnhBXGp+7sVBIGh9+2NY1ld97rxR+97u2cu0k+c45RwYv&#10;W2brvRtYvVra/vY3024d+fmmsfhApKYm/jQjx3Y/V53l5abjZ8t9MSZo93PPUViY1vdXPK4zL09K&#10;rrsuvsr0OPjxx6axbLovppMkgAACCCCAAAIIIIAAAggggAACCCCAAAIIIIAAAggggAACCCCAAAII&#10;IIAAAggggAACCCCAAAIIIIAAAggggAACCCCAAAIIIIAAAggggAACCCCAAAIIIIAAAggggAACCCCA&#10;AAIIIIAAAggggAACCCCAAAIIIIAAAggggAACCCCAAAIIIIAAAggggAACCPRzAafFXqmxQECMPS7T&#10;WWJtbZbdOXw+y3img3V33CHGvONL2cKF4szNja86eBypr5fK88+X8L/+dbCupwex5mapmj1b2jds&#10;6GkXtEMAAQT6nUBBQYHlnFtbWy3jqQarq6stm1RUVFjGCSKAAAIIIIBA7wSiDQ3aDpzFxdqcdCW4&#10;Bg7UdhVtatLmfJEJ/uXLZfe4cdJwzz3S9v77IuHwF3k5jJ1mgUhdXZp7zGx3sZaWHg1wOL2PbX2O&#10;FRX1yCHVRs40j2P0N3TlSim99VYRhyPVy7GVH9mzR5oee0wqp02TXaNHS/2CBRLet89WW5L+v0As&#10;EpGGBx+U3ePHS8vvf98jltzTT5fhH3wgg554QlxpfO4aa9GNDz9s65rK771XCr/7XVu5dpJ855wj&#10;g5cts/XeDaxeLW1/+5tptw6LNff4RpGamvjTjBzb/Vx1lpebjp8t98WYoN3PPUdhYVrfX/G4zrw8&#10;Kbnuuvgq0+Pgxx+bxrLpvphOkgACCCCAAAIIIIAAAggggAACCCCAAAIIIIAAAggggAACCCCAAAII&#10;IIAAAggggAACCCCAAAIIIIAAAggggAACCCCAAAIIIIAAAggggAACCCCAAAIIIIAAAggggAACCCCA&#10;AAIIIIAAAggggAACCCCAAAIIIIAAAggggAACCCCAAAIIIIAAAggggAACCCDQzwWcFnulxgIBMfa4&#10;TGeJtbVZdufw+SzjmQ7W3XGHGPOOL2ULF4ozNze+6uBxpL5eKs8/X8L/+tfBup4exJqbpWr2bGnf&#10;sKGnXdAuywWcWT4/podAjwSGDh1q2a5Zfbims9RoNg+vqKhI53D0hQACCCCAAAJdBCINDV1qup86&#10;i4q6V2aqxsaPZofXm6nRe9VvcPt22Tt9uuz/znckUlXVq75ofGgKGIs6Mb//0Lw4k6tKdSHqcHwf&#10;H0qfY86CApM70fNqh9Mp5YsXy7C1ayV3ypSed2SjZXj3bqm/6y7ZNWaM1N12m0TT/PvPxiUcdinG&#10;wuOeyZOlbv58ibW2pnz97hEjpOLZZ2X4O+9I7sSJKbfXNfCrviN79ujSJGfSJCm9+WZtXqoJBd/8&#10;phRceqmtZq2vv26aZ7XoHt8o3AfP3/DevfFDJj125OWJ22I9I1vuizF5u98T8846Sxxud1KvdFQW&#10;zZ1rq5tIba1pXjbdF9NJEkAAAQQQQAABBBBAAAEEEEAAAQQQQAABBBBAAAEEEEAAAQQQQAABBBBA&#10;AAEEEEAAAQQQQAABBBBAAAEEEEAAAQQQQAABBBBAAAEEEEAAAQQQQAABBBBAAAEEEEAAAQQQQAAB&#10;BBBAAAEEEEAAAQQQQAABBBBAAAEEEEAAAQQQQAABBBBAAAEEEEAAAQT6uYAjP99SINrYaBlPNRip&#10;q7Ns4h461DKeyWD7xo3if/rphCG8J54ohXPmJNR1nsRiMalSe9aGd+zorDJ9dQ0bJp4jj1QboDpN&#10;c4xArKVF9s2aJXb2qrbsiCACCCDQTwSGap4bzWnen76mpsZStsJiP2/LhgQRQAABBBBAwJaAnd9K&#10;zqIiW32lJSkU0nbj8Hq1OV9EQnD7dtk7fbrs/853JFJV9UVcAmNmWCCm3p8xvz/Do6S3e+OaUymH&#10;4/v4UPoccxYUpMJtK9eh1r7KFy+WYWvXSu6UKbba9DQpvHu31N91l+waM0bqbrtNomn+/dfT6zqU&#10;27Vv2CB7Jk+WuvnzJdbamvKlukeMkIpnn5Xh77wjuRMnptxe18Cv+o7s2aNLk5xJk6T05pu1eakm&#10;FKi13oJLL7XVrPX1103znJo1986G4T54/ob37u0czvTVkZcnbov1jGy5LwaA3e+JeWedJQ6329Ss&#10;t4GiuXNtdRGprTXNy6b7YjpJAggggAACCCCAAAIIIIAAAggggAACCCCAAAIIIIAAAggggAACCCCA&#10;AAIIIIAAAggggAACCCCAAAIIIIAAAggggAACCCCAAAIIIIAAAggggAACCCCAAAIIIIAAAggggAAC&#10;CCCAAAIIIIAAAggggAACCCCAAAIIIIAAAggggAACCCCAAAIIIIAAAggggEA/F3Bo9kqNNjamVShS&#10;V2fZn3voUMt4JoPtGzeK/+mnE4bwnniiFM6Zk1DXeRKLxaRK7Vkb3rGjs8r01TVsmHiOPFJtgOo0&#10;zTECsZYW2TdrltjZq9qyI4JZKWD97snKKTMpBPQCQzUPjp07d+o7SSGjurraMnvQoEGWcYIIIIAA&#10;Aggg0DuBaFOTtgOHz6fNSVdCuLJS25WzpESb09cJjY88IruPO04Cf/xj5obOyZEC9aN5yKuvSv7F&#10;F2duHHo2FYj6/aaxQzYQidi+tMP1fRw9cEA7x2hDgzYnLQnhcFq6SdZJ3hlnyPD33pOh6nMmf/Zs&#10;EY8nWVpa6mKBgDT893/LHjVmeM+etPSZjZ00PvywfHbyydL+4YcpT89RWChlixfLyC1bpPA730m5&#10;vd0GzS+9ZCu1/L77bOX1JKlczVO8Xm3TwJ/+ZJrj0qxVdDaMVFV1HmbsNbRrl7Zv96hRljnZcl+M&#10;STqLiizn2hnMmzq18zAjr+4hQ8TOd8RIba3p+Nl0X0wnSQABBBBAAAEEEEAAAQQQQAABBBBAAAEE&#10;EEAAAQQQQAABBBBAAAEEEEAAAQQQQAABBBBAAAEEEEAAAQQQQAABBBBAAAEEEEAAAQQQQAABBBBA&#10;AAEEEEAAAQQQQAABBBBAAAEEEEAAAQQQQAABBBBAAAEEEEAAAQQQQAABBBBAAAEEEEAAAQQQQAAB&#10;BBDo5wKu0lJLgYiNvd8tO+gSDGv2Q/Vo9kLt0l1aT+tuuUUkGk3oc8D994vD6Uyo6zxpfvFFsdyH&#10;dvhwGaxyRqs9REervZGP2LZNvqT2oB729tuSM2lSZzfdXsO7d0vDokXd6qlAAAEEEOguMFSz5/fO&#10;nTu7N+pFTXV1tWXrQYMGWcYJIoAAAggggEDvBKI2fqM6fL7eDZJC63BlpTbbWVKizenrhMZHHpHd&#10;xx0ngT/+MXND5+RIwTe/KUNefVXyL744c+PQs6lA1O83jR2ygUjE9qUdru/jqFob0pVoQ4MuJT3x&#10;cDg9/STpJe+MM2T4e+/JUPU5kz97tojHkyQrPVWxQEAa/vu/ZY8aM6zW4CjJBRofflg+O/lkaf/w&#10;w+QJFrWOwkIpW7xYRm7ZIoXf+Y5FZu9CzS+9ZKuD8vvus5XXk6RyNU/xerVNLdeFNWsVnZ1Hqqo6&#10;DzP2GtKsxxsDuzVr8tlyX4y5OouKjBdtyZs6VZvTmwT3kCFi5ztiRP3fglnJpvtiNkfqEUAAAQQQ&#10;QAABBBBAAAEEEEAAAQQQQAABBBBAAAEEEEAAAQQQQAABBBBAAAEEEEAAAQQQQAABBBBAAAEEEEAA&#10;AQQQQAABBBBAAAEEEEAAAQQQQAABBBBAAAEEEEAAAQQQQAABBBBAAAEEEEAAAQQQQAABBBBAAAEE&#10;EEAAAQQQQAABBBBAAAEEEEAAgf4u4CottSSI2Nj73bKDLsGwZj9Uj2Yv1C7dpfW07pZbRKLRhD4H&#10;3H+/OJzOhLrOk+YXXxTLfWiHD5fBKme02kN0tNob+Yht2+RLag/qYW+/LTmTJnV20+01vHu3NCxa&#10;1K2eCgSSvxNxQaCfCwzVbPq9efPmtArV1NSY9udUD4yKigrTOAEEEEAAAQQQ6L2Aw+PRdhJrb9fm&#10;pCshvHevtiun5oe3toM0JzQ9/rjU/vjHIml2co8YIfkXXSRlCxbIkD/8QUZXVcngF16Q/JkzRdzu&#10;NM+C7uwIOPLy7KQdUjmxcNjW9RzO72NHTo52jo6CAm1OOhKiaqEq08U3bZoMMRbI1OfloN/8RvIv&#10;uUQcRUUZGTa4YYN8duqpElSLcJTPBaKBgFTNmSO1N94oYvNv7GBr9flddPXVMmrHDim79VZxZvhz&#10;JfTppweHNjvwjBsnvq9+1Szc63rPl74kvnPO0fYTeP99iYVCSfNcxcXiGjQoaSy+MrxvX/xpRo51&#10;C/LGoJ7Roy3Hzpb7YkzSafPzxzt2rKVJOoKeo47SdhNR/7lgVrLpvpjNkXoEEEAAAQQQQAABBBBA&#10;AAEEEEAAAQQQQAABBBBAAAEEEEAAAQQQQAABBBBAAAEEEEAAAQQQQAABBBBAAAEEEEAAAQQQQAAB&#10;BBBAAAEEEEAAAQQQQAABBBBAAAEEEEAAAQQQQAABBBBAAAEEEEAAAQQQQAABBBBAAAEEEEAAAQQQ&#10;QAABBBBAAAEEEECgvwvo9sCMNjSklSi0a5dlf27NXqiWjXsRbF21SlpXrkzoIU/tQ+ubPj2hrvMk&#10;FolI/e23d552ey28/HIZ+cknUjB7trjKyw/Gnfn5knfWWTL8vfekbOFCtfmr52As/qBx6VIJ79kT&#10;X8UxAggggEASgaFDhyap/bxq8+bNn5+k4aimpsa0F6fTKRUVFaZxAggggAACCCDQewGHyW+o+J5j&#10;7e3xpxk9Du/dq+3fWVqqzenLhKbHH5faH/9YJM1O7hEjJP+ii6RswQIZ8oc/yOiqKhn8wguSP3Om&#10;iNvdl1NkrH8LOPLyDjuLWDhs65oP5/exIydHO0dHQYE2Jx0J0QMH0tGNZR++adNkyIsvymj1eTno&#10;N7+R/EsuEUdRkWWbngaDGzbIZ6eeKsFt23raRVa2iwYCUjVnjtTeeKOIzb+xgxDq87vo6qtl1I4d&#10;UnbrreLM8OdK6NNPDw5tduAZN058X/2qWbjX9Z4vfUl8al1YVwLvvy+xUChpmqu4WFyDBiWNxVeG&#10;9+2LP83IcVizHm8M6tGsyWfLfTHm6rT5+eMdO9ZIz2jR/d+MMXikttb0GrLpvphOkgACCCCAAAII&#10;IIAAAggggAACCCCAAAIIIIAAAggggAACCCCAAAIIIIAAAggggAACCCCAAAIIIIAAAggggAACCCCA&#10;AAIIIIAAAggggAACCCCAAAIIIIAAAggggAACCCCAAAIIIIAAAggggAACCCCAAAIIIIAAAggggAAC&#10;CCCAAAIIIIAAAggggAACCCDQzwV0e2BGGxrSKhTS7Ifq1uyFmtaLieusddUqaV25Mq5GJE/tQ+ub&#10;Pj2hrvMkFolI/e23d552ey28/HIZ+cknUjB7trjKyw/Gnfn5knfWWTL8vfekbOFCtfmr52As/qBx&#10;6VIJ79kTX8UxAuLGAAEEugsMHTq0e2VczebNm+POen+4detW007GjBmjPteTf7CbNiKAAAIIIIAA&#10;AikJOEtLtfnRpiZtTroSwnv3artylZRoc/oqoXXNGqm59toeD+dUP3BzJkwQYzHBM2qUeNSPeOOH&#10;vOdLXxJXWVmP+6VhZgSceXniyM2VWFub5QDe446T3ClTLHP6IugwFk2+8hXtUIf7+9h1CH2ORf1+&#10;rXe6ElwDB0rRlVd2/IuFQhJYt05a33xTAqtXS/tHH4moxbZ0lEhlpexXC3PD331XHE5nOro8rPsI&#10;798vleedJ8H161OeR/6sWVJ+333iHTcu5bY9aRCLxSS8c6e2qW/GDG1ObxOMMVpfe826m/Z2idTU&#10;iNtkXcIzdqxEqqst+whZrDFYNkwhGNYsyBtdGc9zs5Jt98VZVGQ21YR64ztPpovxHmn/4APLYSK1&#10;tUnj2XZfkk6SSgQQQAABBBBAAAEEEEAAAQQQQAABBBBAAAEEEEAAAQQQQAABBBBAAAEEEEAAAQQQ&#10;QAABBBBAAAEEEEAAAQQQQAABBBBAAAEEEEAAAQQQQAABBBBAAAEEEEAAAQQQQAABBBBAAAEEEEAA&#10;AQQQQAABBBBAAAEEEEAAAQQQQAABBBBAAAEEEEAAAQQQQAABMfbAtCrtGzZI7imnWKWkFNPth2q1&#10;F2pKA6WQbOzlWXvzzYktHA4ZcP/9iXVxZ21qj+PQ9u1xNZ8f5s+eLRVPPfV5RZIjh8slZbffLg6v&#10;V+q6jm3kq/1t/c8/L6Xz5iVpTRUCCCCAQKfAUJN9wDvjmzdv7jxMy+tWi73Dx4wZIx6PJy3j0AkC&#10;CCCAAAIIJBdwlpYmD8TVRpua4s4yexjeu1c7gKukRJvTVwmta9ZIzbXX9ng4Z3m55EyYIJ6jjhLP&#10;qFFi/IZ3q3+eL31JXGVlPe6XhpkRcObliSM3V2JtbZYDeI87TnKnTLHM6YugIz9f8r7yFe1Qh/v7&#10;2HUIfY5F/X6td7oSXAMHStGVV3b8i4VCEli3TlrffFMCq1dL+0cfiUQiaRkqUlkp+y+/XIartTuH&#10;05mWPg/nTsL790vleedJcP36lKeRP2uWlN93n3jHjUu5bU8aGGu04Z07tU19M2Zoc3qbYIzR+tpr&#10;1t2o9dtITY24TdYljHX3SHW1ZR8hizUGy4YpBHXr8UZXVmvy2XZfnEVFtvSM7zyZLsZ7pP2DDyyH&#10;idTWJo1n231JOkkqEUAAAQQQQAABBBBAAAEEEEAAAQQQQAABBBBAAAEEEEAAAQQQQAABBBBAAAEE&#10;EEAAAQQQQAABBBBAAAEEEEAAAQQQQAABBBBAAAEEEEAAAQQQQAABBBBAAAEEEEAAAQQQQAABBBBA&#10;AAEEEEAAAQQQQAABBBBAAAEEEEAAAQQQQAABBBBAAAEEEEAAAQTE2APTqrRv2CC5p5xilZJSTLcf&#10;qtVeqCkNlEKysZdn7c03J7ZwOGTA/fcn1sWdtak9jkPbt8fVfH6YP3u2VDz11OcVSY4cLpeU3X67&#10;OLxeqes6tpGv9rf1P/+8lM6bl6Q1Vf1VwN1fJ868EbASKCsrk+LiYmlqakqatnfvXjlw4IAU2dyA&#10;Omkn/640+tm1a5dpyrHHHmsaI4AAAggggAAC6RFwqWe/rkTVM7uvSqSyUjuUs6REm9MXCbFwWGqv&#10;vVYkGrU9nFN9zyq47DLxnXOO5EycKJ6RI223JfHQEHCWlkpk3z7Liym58UYpuuoqy5xDJZgN72On&#10;nc8xk9836b4P0T4ap+t1Ozwe8U2d2vHPiBmf24F16ySwZo0EVq+W9vXrU/qs6tp/+5//LI0PPdTv&#10;F9YiNTVSefbZEty0qSuR5bln3DgZuHSp+FTbviyR/fslFghoh8z7yle0Ob1NMN6fdkqktlbcQ4cm&#10;TfUcdZS0vfNO0lhnZXDjxs7DjL2GLNYxOgd1jx7dedjtNdvui2vgwG5zTFbhUs/PTBdb/xkSCiW9&#10;jGy7L0knSSUCCCCAAAIIIIAAAggggAACCCCAAAIIIIAAAggggAACCCCAAAIIIIAAAggggAACCCCA&#10;AAIIIIAAAggggAACCCCAAAIIIIAAAggggAACCCCAAAIIIIAAAggggAACCCCAAAIIIIAAAggggAAC&#10;CCCAAAIIIIAAAggggAACCCCAAAIIIIAAAggggAACCCCAgHjVPqlWpe2996R47lyrlJRiYav9UN1u&#10;8YwalVJ/6UhufuYZCRr7HseVwjlzJOekk+JqEg9b/vCHxIp/n7kqKmTQ448njSWrLJk3T1peeUXa&#10;3n23W7jl1Vf7/T7K3VCoQAABBLoIlJWVSXFxsTQ1NXWJ/P/TvXv3ygG1131RUVHSeCqVRj+7LJ5j&#10;xx57bCrdkYsAAggggAACPRBwqWe/rkTVM7uvSqSyUjuUs6REm9MXCbFwWGqvvVYkGrU9nFN9zyq4&#10;7DLxnXOO5EycKJ6RI223JfHQEHCWlkpk3z7Liym58UYpuuoqy5xDJZgN72Onnc8xk9836b4P0T4a&#10;p+t1Ozwe8U2d2vHPiBmf24F16ySwZo0EVq+WdmOdLoXPqq79t//5z9L40EP9fl0tUlMjlWefLcFN&#10;m7oSWZ57xo2TgUuXik+17csS2b9fYoGAdsi8r3xFm9PbBOP9aadEamvFPXRo0lSPWndve+edpLHO&#10;yuDGjZ2HGXsNWaxjdA7qHj2687Dba7bdF9fAgd3mmKzCpZ6fmS4eC/eDY4dCBw/jD7LtvsTPjWME&#10;EEAAAQQQQAABBBBAAAEEEEAAAQQQQAABBBBAAAEEEEAAAQQQQAABBBBAAAEEEEAAAQQQQAABBBBA&#10;AAEEEEAAAQQQQAABBBBAAAEEEEAAAQQQQAABBBBAAAEEEEAAAQQQQAABBBBAAAEEEEAAAQQQQAAB&#10;BBBAAAEEEEAAAQQQQAABBBBAAAEEEEAAgc8FvGqfVKvS9t57Ujx3rlVKSrGw1X6obrd4Ro1Kqb90&#10;JDc/84wEjX2P40rhnDmSc9JJcTWJhy1/+ENixb/PXBUVMujxx5PGklWWzJsnLa+8Im3vvtst3PLq&#10;q/1+H+VuKP28wt3P58/0ETAVmDBhgqxRG9mblc2bN8ukSZPMwrbr//73v1vmjh8/3jJOEAEEEEAA&#10;AQR6L+AsLdV2YvnDU9vafkIsGJRITY22gWvAAG1OXyT4n3pKgps22RrKNXSolC9eLAWXXirOvDxb&#10;bUg6NAVcZXj3mLkAAEAASURBVGUS2bfP8uKC27ZZxg+lYDa8j+18joW2bMk4e2j3bom1tWV8HDsD&#10;OIuKJP+CCzr+GfmRpiYJrF4tgVWrpOWNNyT86ad2uknIaXrkkX69sBapr5e906bZ/tw38Bz5+VJ2&#10;xx1SctNN4vB4Ejz74iRk8z671TMq08U9fLitISK1taZ53rFjTWOdgXbNOkNnXm9e7Xye5J58sukQ&#10;2XZfrBb94xFioVD8aUaOY4GAtl+nyffIbLsvWggSEEAAAQQQQAABBBBAAAEEEEAAAQQQQAABBBBA&#10;AAEEEEAAAQQQQAABBBBAAAEEEEAAAQQQQAABBBBAAAEEEEAAAQQQQAABBBBAAAEEEEAAAQQQQAAB&#10;BBBAAAEEEEAAAQQQQAABBBBAAAEEEEAAAQQQQAABBBBAAAEEEEAAAQQQQAABBBBAAAEEEEAAgX4q&#10;4NHsk9r23ntplWn7y19M+8uZOFEcOTmm8UwEYu3tUvfTnyZ07cjNlbKFCxPqup60/fnPXas6zsvu&#10;uUdS2Xve4XTKwEcflc/U3LuWdgurrrmcI4AAAv1ZYMKECbJmzRpTgs2bN8ukSZNM43YDf9fsGz5+&#10;/Hi7XZGHAAIIIIAAAj0UcJaWaluGd+3S5qQjIRYMSqSmRttVKr8RtZ31IsH/1FMS3LTJVg+uoUOl&#10;fPFiKbj0UnHm5dlqQ9KhKeAqK5PIvn2WFxfcts0yfigFs+F9bOdzLLRlS8bZQ7t3S6ytLePj2BnA&#10;WVQk+Rdc0PHPyI80NUlg9WoJrFolLW+8IeFPP7XTTUJO0yOPSOm8eQl1/ekkUl8ve6dNs/25b9g4&#10;8vOl7I47pOSmm8Th8fQ5V8jmfXarZ1Smi3v4cFtDRGprTfO8mnV3o2G7Zp3BtPMUAnY+T3JPPtm0&#10;x2y7LzknnWQ61/hALBSKP83IcSwQ0PbrHDAgaU623Zekk6QSAQQQQAABBBBAAAEEEEAAAQQQQAAB&#10;BBBAAAEEEEAAAQQQQAABBBBAAAEEEEAAAQQQQAABBBBAAAEEEEAAAQQQQAABBBBAAAEEEEAAAQQQ&#10;QAABBBBAAAEEEEAAAQQQQAABBBBAAAEEEEAAAQQQQAABBBBAAAEEEEAAAQQQQAABBBBAAAEEEEAA&#10;AQQQQEA8mn1S2957L61KbX/5i2l/ORMniiMnxzSeiUCsvV3qfvrThK4dublStnBhQl3Xk7Y//7lr&#10;Vcd52T33SCp7zzucThn46KPymZp719JuYdU1l/P+IeDsH9NklgikLjAxyYdofC/r16+PP+3x8Ucf&#10;fWTa1uFwyDHHHGMaJ4AAAggggAAC6RFwlZZqO2r/+GNtTjoSwnv3isRi1l2p7wjeE06wzumjqH/Z&#10;Mlsj5U2bJiM3bJCi731PnHl5ttpok0IhbQoJmRFwlpVpOw5t3arNOVQSsuF97LJxT9rV32CmS7AP&#10;xujpHFzFxVJw8cUycOlSGbVjh4z45BMpveMOcR9xhO0uw7t3i9VCpO2ODsPEmHo2VX3rWxLcuNH2&#10;1fvOO0+O2LxZSm+5RRwej+126UyMGM9VGyWVxVcb3SVNcRYViXi9SWPxlbG2tvjThGPdwruRHKms&#10;lHB1dUK7dJ6E/vUvMf4WLIuaZ86pp5qmZNt96fhe5nKZzrczEKmr6zzM2Gto+3Zt366BA5PmZNt9&#10;STpJKhFAAAEEEEAAAQQQQAABBBBAAAEEEEAAAQQQQAABBBBAAAEEEEAAAQQQQAABBBBAAAEEEEAA&#10;AQQQQAABBBBAAAEEEEAAAQQQQAABBBBAAAEEEEAAAQQQQAABBBBAAAEEEEAAAQQQQAABBBBAAAEE&#10;EEAAAQQQQAABBBBAAAEEEEAAAQQQQAABBBBAAAEExD1kiLgqKkwlQlu2SKS21jSeSsDoJ6j2EzYr&#10;eWeeaRbKWH3jo49KeNeuhP6Lr7tOPCNHJtR1PYlUVXWt6jjPPe20pPVWld4TTxSHz9ctxdjfNtLU&#10;1K2eCgQQQACBRIGJEycmVnQ5W79+fZeanp1+9NFHpg0dDoccc8wxpnECCCCAAAIIIJAeAVdpqbaj&#10;9o8/1uakIyG8d69ILGbdlfqO4D3hBOucPor6ly2zNVLetGkycsMGKfre98SZl2erjTYpFNKmkJAZ&#10;AWdZmbbj0Nat2pxDJSEb3scuG/ekXf0NZroE+2CMns7BVVwsBRdfLAOXLpVRO3bICLWeWHrHHeI+&#10;4gjbXYZ375a2v/zFdn42JcbUs6nqW9+S4MaNtqflO+88OWLzZim95RZxeDy226UzMWI8V20U14AB&#10;NrJ6l+IsKhLxerWdGOu3ZsUzdqxZ6GB9pLJSwtXVB8/TfRD617/E+FuwLGqeOaeeapqSbfel43uZ&#10;y2U6385ApK6u8zBjr6Ht27V9uwYOTJqTbfcl6SSpRAABBBBAAAEEEEAAAQQQQAABBBBAAAEEEEAA&#10;AQQQQAABBBBAAAEEEEAAAQQQQAABBBBAAAEEEEAAAQQQQAABBBBAAAEEEEAAAQQQQAABBBBAAAEE&#10;EEAAAQQQQAABBBBAAAEEEEAAAQQQQAABBBBAAAEEEEAAAQQQQAABBBBAAAEEEEAAAQQQQAABBBAQ&#10;95Ah4qqoMJUIbdkikdpa03gqAaOfoNpP2KzknXmmWShj9Y2PPirhXbsS+i++7jrxjByZUNf1JFJV&#10;1bWq4zz3tNOS1ltVek88URw+X7cUY3/bSFNTt3oq+q+As/9OnZkjYC1w0kknWSasWrVKDhw4YJmj&#10;CzY0NMjbb79tmmZcQ5GxgTkFAQQQQAABBDIq4Bo8WNt/+8cfa3PSkdD6xhvabjxHHimu0lJtXqYT&#10;wupHbGDtWu0wnqOPliErVohrwABtbioJ4b17U0knN40Cbht/M6GtW9M4Yua6ypb3sXvoUC1SaNs2&#10;iQYC2rzeJLRv3Nib5n3aNmf8eClfsECO2LFDBv7iFyJut63xW157zVZetiU1LlkiAfU72FZxuaT8&#10;3ntliLJyDx9uq0mmkhy5uba6joXDtvJ6m+Sw8T5zlZebDpM7ZYppLD4QeOut+NO0HgdWr9b2l3vy&#10;yeK0sM+2++JUC/HG9x1diVRW6lJ6HQ/aeP66Bw1KOk623Zekk6QSAQQQQAABBBBAAAEEEEAAAQQQ&#10;QAABBBBAAAEEEEAAAQQQQAABBBBAAAEEEEAAAQQQQAABBBBAAAEEEEAAAQQQQAABBBBAAAEEEEAA&#10;AQQQQAABBBBAAAEEEEAAAQQQQAABBBBAAAEEEEAAAQQQQAABBBBAAAEEEEAAAQQQQAABBBBAAAEE&#10;EEAAAQQQQKBDwDd9uqVE2/vvW8btBgNr1ojEYqbpuWeeaRrLRCDS0CANixcndO0sK5PS225LqEt2&#10;Eqmu7l6t9qz1HnNM93pNjcPpFK/aZzlZSTpOskTqEEAAgX4scNJJJ1nOfpXal/3AgQOWObpgg3pm&#10;vP3226ZpxjUUFRWZxgkggAACCCCAQHoEXIMHaztq//hjbU46ElrfeEPbjefII8VVWqrNy3RCuKpK&#10;AmvXaofxHH20DFmxQlwDBmhzU0kI792bSjq5aRRw2/ibCW3dmsYRM9dVtryP3UOHapFC27ZJNBDQ&#10;5vUmoX3jxt4079O2OWrdrHzBAjlixw4Z+ItfiKg1ODul5bXX7KRlXU7jkiUSUL+DbRWXS8rvvVeG&#10;KCv38OG2mmQqyZGba6vrWDhsK6+3SQ4b7zNXebnpMLlTppjG4gOBt96KP03rcWD1am1/uSefLE4L&#10;+2y7L06fT4zvO7oSqazUpfQ6HrTx/HUPGpR0nGy7L0knSSUCCCCAAAIIIIAAAggggAACCCCAAAII&#10;IIAAAggggAACCCCAAAIIIIAAAggggAACCCCAAAIIIIAAAggggAACCCCAAAIIIIAAAggggAACCCCA&#10;AAIIIIAAAggggAACCCCAAAIIIIAAAggggAACCCCAAAIIIIAAAggggAACCCCAAAIIIIAAAggggAAC&#10;CCCAQIeAb/p0S4m299+3jNsNBtasEYnFTNNzzzzTNJaJQKShQRoWL07o2llWJqW33ZZQl+wkUl3d&#10;vVrtWes95pju9Zoah9MpXrXPcrKSdJxkidT1CwFnv5glk0SgBwLFxcVytMXm0sFgUF599dUe9Px5&#10;k1deeUVCodDnFV2Opk6d2qWGUwQQQAABBBDIhEDOKaeIqB9RViVSWSmh3butUtIS8z/3nLafnEmT&#10;tDl9kdC+fr1INKodatCvfiXOggJtXqoJoV27Um1CfpoEciZP1vYU2r5dYjbeH9qOMpyQLe/j3ClT&#10;9FLqfrStW6fP60VG21/+0ovWX0xTh8slxf/5nzJ4+XIRj0d7EeE+eBZoL6KPE4y/k7qf/tTWqK7B&#10;g2XY6tVSesst4nA4bLXJZJKrosJW932xYBpta5NYa6v2elyDBpnmuIcMEe8JJ5jGOwMtb7zReZj2&#10;14C6v7qiW5TPtvtieORMnKhjkcC772pzepNgPHdDn36q7cLM36y+a4eHy99L1+vmHAEEEEAAAQQQ&#10;QAABBBBAAAEEEEAAAQQQQAABBBBAAAEEEEAAAQQQQAABBBBAAAEEEEAAAQQQQAABBBBAAAEEEEAA&#10;AQQQQAABBBBAAAEEEEAAAQQQQAABBBBAAAEEEEAAAQQQQAABBBBAAAEEEEAAAQQQQAABBBBAAAEE&#10;EEAAAQQQQAABBBBAAAEEEEDgcwHfjBmfnyQ5an3zzSS1qVe1rFxp3kjtL593xhnm8QxEGhYtkmhD&#10;Q0LPZWr/XldJSUJd0hN1vd1KLGZrv/du7YyKSCRptdocOHk9tQgggAACBwWKi4vl6KOPPnje9SAY&#10;DMqrr77atTql81deeUVCoZBpm6lTp5rGCCCAAAIIIIBA+gRyTjlFJNnvsbghIpWVEtq9O64mM4f+&#10;557TdpwzaZI2py8S2tevt/V7ddCvfiXOgoK0X1Jo166090mH9gRyJk/WJoa2b5dYNKrN+6ITsuV9&#10;nDtlip5S3Y+2dev0eb3IaPvLX3rR+otp6nC5pPg//1MGL18u4vFoLyLcB88C7UX0cYLxd1Kn1jft&#10;FNfgwTJs9WopveUWtQT5xa9Buioq7Fy2RKqrbeX1Jina1iax1lZtF65Bg0xz3EOGiPeEE0zjnYGW&#10;N97oPEz7a0DdX13JPfNMy5Rsuy/GZHMmTrScsxEMvPuuNqc3CcZzN/Tpp9ouzPzN6rt2eLj8vXS9&#10;bs4RQAABBBBAAAEEEEAAAQQQQAABBBBAAAEEEEAAAQQQQAABBBBAAAEEEEAAAQQQQAABBBBAAAEE&#10;EEAAAQQQQAABBBBAAAEEEEAAAQQQQAABBBBAAAEEEEAAAQQQQAABBBBAAAEEEEAAAQQQQAABBBBA&#10;AAEEEEAAAQQQQAABBBBAAAEEEEAAAQQQQAABBD4X8M2Y8flJkqPWN99MUpt6VcvKleaN1P7yeWec&#10;YR7PQKRh0SKJNjQk9Fym9u91lZQk1CU9UdfbrcRitvZ779bOqIhEklarzYGT11PbLwXc/XLWTBoB&#10;mwIzZ86ULVu2mGa/9tprcuGFF0pRUZFpjlngs88+k9dff90sLD6fTyZPnmwaJ4AAAggggAAC6RNw&#10;FReL99hjJfjJJ5adNr/wgpTOn2+Z05tgaPduaXv3XW0XuZMmaXP6IiH4z39qh/GMG5eRH+bR1laJ&#10;1tRoxychMwJ5Z56p7TjW1iahbdvEe/TR2tyeJsTa26X6Rz+SmNkCiOq4YPZsKbjoItMhsuV9bPyt&#10;OcvKJFpfbzpXI9D84ovimz7dMqenwUhjo7S+9VZPmx9sF9q5U+ruvPPgebKDQb/8pTjz8pKFelxX&#10;cMklMmDJEqm94QbLPsL79lnGszFYO2+eSCiknZpr2DAZ9qc/iXfsWG1uXyW4KipsDRXcuDEjz6v4&#10;wSNVVfGnpseuQYNMY0bAd+65YlyvVTEW32PhsDjc6V/6a1292mrojphuUT4b70vOhAnSvGyZpU1g&#10;zRrLeG+DYfVdUtSzUVdyp0xJmpKN9yXpRKlEAAEEEEAAAQQQQAABBBBAAAEEEEAAAQQQQAABBBBA&#10;AAEEEEAAAQQQQAABBBBAAAEEEEAAAQQQQAABBBBAAAEEEEAAAQQQQAABBBBAAAEEEEAAAQQQQAAB&#10;BBBAAAEEEEAAAQQQQAABBBBAAAEEEEAAAQQQQAABBBBAAAEEEEAAAQQQQAABBBBAAAEEEBDfOeeI&#10;OBwisVhSjQO//a2U3X23uAYMSBq3UxlWe7o2P/OMaapxDa7yctN4ugOhXbukcenShG7do0ZJ8TXX&#10;JNSZnRh7z0YbGhLDao/t9k8+kdyJExPrNWfG/rPtmzYlzXLb3Jc3aWMqEUAAgX4kMHPmTNmyZYvp&#10;jF977TW58MILpaioyDTHLPDZZ5/J66+/bhYWn88nkydPNo0TQAABBBBAAIH0CbiKi8V77LESVL+9&#10;rErzCy9I6fz5Vim9ioV275a2d9/V9pE7aZI2py8Sgv/8p3YYz7hxknfGGdq8VBOira0SralJtRn5&#10;aRLIO/NMbU+xtjYJbdsm3qOP1ub2NCHW3i7VP/qRxNTaiVkpmD1bCi66yCws2fI+Nv7WnGVlEq2v&#10;N52rEWh+8UXxTZ9umdPTYKSxUVrfequnzQ+2C+3cKXV33nnwPNnBoF/+Upx5eclCPa4ruOQSGbBk&#10;idTecINlH+F9+yzj2RisnTdPJBTSTs01bJgM+9OfxDt2rDa3rxJcNtdBgxs3ZuR5FT/PiFrLtlOM&#10;NWKr4jv3XDGu16q0vvmmGOvDDrfbKq1HsdbVq7XtdM/+bLwvORMmSPOyZZY2gTVrLOO9DYbVd0lR&#10;z0ZdyZ0yJWlKNt6XpBOlEgEEEEAAAQQQQAABBBBAAAEEEEAAAQQQQAABBBBAAAEEEEAAAQQQQAAB&#10;BBBAAAEEEEAAAQQQQAABBBBAAAEEEEAAAQQQQAABBBBAAAEEEEAAAQQQQAABBBBAAAEEEEAAAQQQ&#10;QAABBBBAAAEEEEAAAQQQQAABBBBAAAEEEEAAAQQQQAABBBBAAAEEEEBAfOecI+JwiMRiSTUO/Pa3&#10;Unb33eIaMCBp3E5lWO3p2vzMM6apxjW4ystN4+kOhHbtksalSxO6dY8aJcXXXJNQZ3Zi7D0bbWhI&#10;DKs9tts/+URyJ05MrNecGfvPtm/alDTLbXNf3qSNqcw6AWfWzYgJIZBGgdNPP10GDhxo2mNLS4ss&#10;WrRIgsGgaU6ygN/vl4ULF6o9o803jZ42bZp4vd5kzalDAAEEEEAAgQwI5Krnvq40L1+uS+lVvPn5&#10;501/RMd3nDtlSvzpF3Yc3rlTO7ZPfafJRGl9441MdEufNgVyJkwQR0GBNrvp0Ue1Ob1JaH7pJfE/&#10;9ZQ0L1tm+i+4YYPlENnyPnaoRbjc006znKsRbF6xQoxFo0yUlpdfFvUjp9ddB7duNb2fnfc6uHFj&#10;r8dJ1kH+zJnJqhPqIjU1CefZftK+fr0EVq/WTtM1bJgMf/tt8Y4dq83tywRjwdVOaX3zTTtpvcoJ&#10;rFunbe8oLBRnfr5lnm/GDMu4EYzW1Yn/2We1eakmtKxcKZE9eyybOYqKJO/ssy1zsvG+5J58suWc&#10;jWDoH/+QoPqXqdLxXVLTuXvMGPGMHp00KxvvS9KJUokAAggggAACCCCAAAIIIIAAAggggAACCCCA&#10;AAIIIIAAAggggAACCCCAAAIIIIAAAggggAACCCCAAAIIIIAAAggggAACCCCAAAIIIIAAAggggAAC&#10;CCCAAAIIIIAAAggggAACCCCAAAIIIIAAAggggAACCCCAAAIIIIAAAggggAACCCCAAAIIIIAAAggg&#10;IK6BAyV38mRTiVhrqzT+/OemcTuBxp/9TGJtbaaphVdcYRrLRKDu9tu77cNcvnixOLxeW8O5hwxJ&#10;mte2dm3SeqvKtr/+tdu1GPkOtb+tU+1zS0EAAQQQ0AucfvrpMlA9z8xKS0uLLFq0SILBoFlK0nq/&#10;3y8LFy6U9vb2pHGjctq0aeK1+fww7YQAAggggAACCNgWyFXPfV1pXr5cl9KrePPzz4vEYto+cqdM&#10;0eb0RUJ4507tMD71nSYTpfWNNzLRLX3aFMiZMEEcBQXa7KZHH9Xm9Cah+aWXxP/UU9K8bJnpv+CG&#10;DZZDZMv72OFwSO5pp1nO1Qg2r1ghsXBYm9eThJaXX066FpVqX8GtW03vZ+e9Dm7cmGq3tvLzZ87U&#10;5kVqarQ52ZTQvn69BFav1k7JNWyYDH/7bfGOHavN7csE16BBtoZrffNNW3m9SQqsW6dt7lDrtk61&#10;fmtVfDNmWIU7YtG6OvE/+6w2L9WElpUrJbJnj2UzR1GR5J19tmVONt6X3JNPtpyzEQz94x8SVP8y&#10;VTq+S2o6d48ZI57Ro5NmZeN9STpRKhFAAAEEEEAAAQQQQAABBBBAAAEEEEAAAQQQQAABBBBAAAEE&#10;EEAAAQQQQAABBBBAAAEEEEAAAQQQQAABBBBAAAEEEEAAAQQQQAABBBBAAAEEEEAAAQQQQAABBBBA&#10;AAEEEEAAAQQQQAABBBBAAAEEEEAAAQQQQAABBBBAAAEEEEAAAQQQQAABBBBAAAEExDVwoOROnmwq&#10;EWttlcaf/9w0bifQ+LOfSaytzTS18IorTGOZCNTdfnu3fZjLFy8Wh9drazj3kCFJ89rWrk1ab1XZ&#10;9te/drsWI9+h9rd1qn1uKQh0Cjg7D3hFAIHuAi6XS2bNmtU9EFezefNmefjhhyUWi8XVmh/WqM3s&#10;77nnHqmqqjJNKikpkW9/+9umcQIIIIAAAgggkH6B3NNO03ba/re/SfvGjdq8nib4n3tO29Qzdqzk&#10;nnKKNq8vEqItLdphHHl52pyeJDQ+8khPmtEmTQIOt9ty0adzmAO//rWELb73dub19LXpiSe0TXPP&#10;OssyJ5vex3mnn245VyMYrauT5pdf1ub1JOHAU0/1pFm3Np4jjuhW17Wiff36rlVpOfeMGSOuwYMt&#10;+7K70GfZyWEU9D/7rP5qPR4Z8tJLYvgdasWpnkPO8nLtZbWuWiUR9feRydK6cqW2+zzNZ5bRQd4Z&#10;Z3Qs8uo6a7j3XttrFbq+OuMNCxd2Hpq+Fl56qRjuViUb70uuui/ukSOtpt0Ra3jgAW1OTxKifr80&#10;LFmibeqbNs00Jxvvi+lkCSCAAAIIIIAAAggggAACCCCAAAIIIIAAAggggAACCCCAAAIIIIAAAggg&#10;gAACCCCAAAIIIIAAAggggAACCCCAAAIIIIAAAggggAACCCCAAAIIIIAAAggggAACCCCAAAIIIIAA&#10;AggggAACCCCAAAIIIIAAAggggAACCCCAAAIIIIAAAggggAACCCCAAAIISPH111sqNC1dKpHaWssc&#10;s2Dwn/+Upl/8wiwszuJiyb/4YtN4ugNtH30kzV3268358pel4Nvftj2UsYdpslJ/zz0S3rMnWShp&#10;XSwYlJqrr04ay7WxV3XShlQigAAC/VDA5XLJrFmzLGe+efNmefjhh23v+V1TUyP3qM/1qqoq035L&#10;Skrk2yk8P0w7IoAAAggggAACtgVyTztNm9v+t79J+8aN2ryeJvife07b1DN2rOSecoo2ry8Soi0t&#10;2mEceXnanJ4kND7ySE+a0SZNAg63W3InT9b2duDXv5awxfdebQeahKYnntBkiOSedZZlTja9j/Ns&#10;rPlE6+qk+eWXLU16Gjzw1FM9bZrQznPEEQnnyU7a169PVt3rOs+YMeIaPNiyH4fXaxnPtqC/y3pn&#10;0vl5PDLkpZfE8DvUilM9h5zl5drLal21SiLq7yOTpXXlSm33eZrPLKODPLWG7MjP1/bVcO+9ttcq&#10;tJ39O6Fh4UJtauGll4rhblWy8b4Ya/vukSOtpt0Ra3jgAW1OTxKifr80LFmibeqbNs00Jxvvi+lk&#10;CSCAAAIIIIAAAggggAACCCCAAAIIIIAAAggggAACCCCAAAIIIIAAAggggAACCCCAAAIIIIAAAggg&#10;gAACCCCAAAIIIIAAAggggAACCCCAAAIIIIAAAggggAACCCCAAAIIIIAAAggggAACCCCAAAIIIIAA&#10;AggggAACCCCAAAIIIIAAAggggAACCCCAAAIISPH111sqNC1dKpHaWsscs2Dwn/+Upl/8wiwszuJi&#10;yb/4YtN4ugNtH30kzV3268358pel4Nvftj2UsYdpslJ/zz0S3rMnWShpXSwYlJqrr04ay7WxV3XS&#10;hlRmrYAza2fGxBBIk8D06dNlsGaD+nfffVfmz58vmzZtMh01EonI2rVr5YYbbpBt27aZ5hmBK6+8&#10;UvJtbDZu2QlBBBBAAAEEEEhJwHfOOSIej7ZN3a23anN6khDcvFmC69drmxZddZU2p88SHA7tUFG/&#10;X5uTakL7xx9Lm/peRfliBXznnae9gFhbmzT+7GfavJ4kBNR38LZ33rFs6sjNldxTT7XMkSx6H+df&#10;dJH1XP8drb/rLomp3yfpLM2vvCJt69alpUv3yJHaftptfF5qOzFJcGh+i7mHDDFpmX3VsVhM/MuX&#10;ayc24IEHJHfyZG3eF5XQ8YzXDB5rbZUGNY9MlfD+/dLyv/+r7d43Y4Y2x+H12lr4DqkF9JYVK7T9&#10;2U0IvP22tKnPXl0pvOIKXUpHPOvui9Mpdr6n+Z95RkK7dtkySiWp8ZFHJFpXp23iO/dcy5xsuy+W&#10;kyWIAAIIIIAAAggggAACCCCAAAIIIIAAAggggAACCCCAAAIIIIAAAggggAACCCCAAAIIIIAAAggg&#10;gAACCCCAAAIIIIAAAggggAACCCCAAAIIIIAAAggggAACCCCAAAIIIIAAAggggAACCCCAAAIIIIAA&#10;AggggAACCCCAAAIIIIAAAggggAACCCCAAAII9HOBgtmzxX3EEaYK0cZG2af2To6q/apTKZH6etk3&#10;a5bEWlpMmxWqPdudah/qvip1N98sovbsjS/lS5aoba71+7V3tsmfObPzMOHVcNr//e8n1Fmd1C9Y&#10;IMENG5KmmI2RNJlKBBBAAAGZPn26DB482FLiXbU/9/z582XTpk2meZFIRNauXSs33HCDbNu2zTTP&#10;CFx55ZWSn59vmUMQAQQQQAABBNIr4DvnHBGPR9tp3a23anN6khDcvFmC69drmxap37qHTLHxezfq&#10;96f9cts//lja1Pcqyhcr4DvvPO0FxNR6T+PPfqbN60lCQH0Hb3vnHcumDrUulHvqqZY5auHGOq6i&#10;h8v7OF+tsdkp9XfdJTH1+ySdpfmVV6Rt3bq0dOkeOVLbT7uNz0ttJyYJDs1vMfeQISYts686ptY6&#10;/cuXayc24IEHJHfyZG3eF5XQ8YzXDB5rbZUGNY9MlfD+/dLyv/+r7d43Y4Y2x+H1Sv7FF2vzQv/8&#10;p7SsWKHNs5sQePttaVOfvbpSeMUVupSOeNbdF6dT7HxP8z/zjIR27bJllEpS4yOPSLSuTtvEd+65&#10;ljnZdl8sJ0sQAQQQQAABBBBAAAEEEEAAAQQQQAABBBBAAAEEEEAAAQQQQAABBBBAAAEEEEAAAQQQ&#10;QAABBBBAAAEEEEAAAQQQQAABBBBAAAEEEEAAAQQQQAABBBBAAAEEEEAAAQQQQAABBBBAAAEEEEAA&#10;AQQQQAABBBBAAAEEEEAAAQQQQAABBBBAAAEEEEAAAQQQ6OcCBbNni/uII0wVoo2Nsk/tnRxV+1Wn&#10;UiL19bJv1iyJtbSYNitUe7Y71T7UfVXqbr5ZRO3ZG1/KlyxR21zr97nubJM/c2bnYcKr4bT/+99P&#10;qLM6qV+wQIIbNiRNMRsjaTKV/ULA2S9mySQR6IVArnqYzJ8/X1wul2Uv27dvl9tuu03uvvtuWa42&#10;cF+3bp288847smbNGnnyySdl7ty58uCDD0pzc7NlP8cff7x89atftcwhiAACCCCAAALpF3APGSLG&#10;j1hdaX39dWlVz/d0l4Z779V36XZL4fe+p8/rowzXwIHakYKffKLNSSUh0tQk+//jP1JpQm6GBIrU&#10;QoWjqEjbe9Pjj4uxkJPOEvX7Zf/ll2u7LLjsMnHm5VnmZdP72HvMMZI3fbrlfI1gaMsW8T/9tDbP&#10;boKxsFd7441207V5Tp9P3CNGWOY1v/yyGO+DdBejz/Bnn1l261LPi/5S2taulciePZbTzfnyl6X4&#10;uussc77oYL5aSLZTmpYuldCnn9pJTTmn/q67JKZZDzA6zT/vPFt9l86bZyuvYdEiiUUitnKtkjr+&#10;ztXaiK54jjxS8k4/XZfWEc/G+2I8G9UCkvX8g8GO7zKxaNQ6L4Wo8f2oUa056Yp71CjJv/BCy7Rs&#10;vC+WEyaIAAIIIIAAAggggAACCCCAAAIIIIAAAggggAACCCCAAAIIIIAAAggggAACCCCAAAIIIIAA&#10;AggggAACCCCAAAIIIIAAAggggAACCCCAAAIIIIAAAggggAACCCCAAAIIIIAAAggggAACCCCAAAII&#10;IIAAAggggAACCCCAAAIIIIAAAggggAACCCCAAAII9GMBh9o7veSGGywF2t57T6rVntKxWMwyrzMY&#10;UnsEV6p9WkPbt3dWdXt1DR4sZWrP174qLStXSuD//i9hON/554vva19LqNOd5EyaJN7jj0+aFnjr&#10;LalUfYYrK5PGjcpoa6vUXH+9NCxenDTHUVAgBd/6VtIYlQgggAACyQVyc3NlvtqD26XZX3q7ei7d&#10;dtttcvfdd8vy5ctl3bp18s4778iaNWvkySeflLlz58qDaq/oZs1+5Mer58BXv/rV5BdDLQIIIIAA&#10;AghkTMA9ZIgUzJ6t7b/19delVT3f010a7r1X36X6jV34ve/p8/oowzVwoHak4CefaHNSSYg0Ncn+&#10;//iPVJqQmyGBou9/XxxFRdremx5/XCL19dq8VBKifr/sV2tJulJw2WXizMuzTMum97H3mGMkb/p0&#10;y/kawdCWLeJ/+mltnt2EaFub1N54o910bZ7T5xP3iBGWec0vvyzG+yDdxegzrNYerYpLPS/6S2lb&#10;u1Yie/ZYTjfny1+W4uuus8z5ooP5s2bZuoSmpUsl9OmntnJTTapXa9UxzXqA0We+Wve2U0rnzbOT&#10;Jg2LFkksErGVa5XU8Xeu1kZ0xXPkkZJ3+um6tI54Nt4X49moFpCs5x8MdnyXiUWj1nkpRI3vR41q&#10;zUlX3KNGSf6FF1qmZeN9sZwwQQQQQAABBBBAAAEEEEAAAQQQQAABBBBAAAEEEEAAAQQQQAABBBBA&#10;AAEEEEAAAQQQQAABBBBAAAEEEEAAAQQQQAABBBBAAAEEEEAAAQQQQAABBBBAAAEEEEAAAQQQQAAB&#10;BBBAAAEEEEAAAQQQQAABBBBAAAEEEEAAAQQQQAABBBBAAAEEEEAAAQQQQKAfCzjU3uklN9xgKdD2&#10;3ntSrfaUjsVilnmdwZDaI7hS7dMa2r69s6rbq2vwYClTe772VWlZuVIC//d/CcP5zj9ffF/7WkKd&#10;7iRn0iTxHn980rTAW29JpeozXFmZNG5URltbpeb666Vh8eKkOY6CAin41reSxqjsvwLO/jt1Zo6A&#10;fYGjjjpK5syZY6vB+vXr5bnnnpMHHnhAlixZIg899JCsWLFC6uvrte09Ho/86Ec/0uaRgAACCCCA&#10;AAKZESj58Y9tdVyjntcRG892W52ppJZXXxX/U09p0/MvuEDc6gdvukssFJJYMJhyt+6KCm2bdvXd&#10;KNbers2zk2BcZ9Xs2RL85BM76eRkWMBVXCzFP/yhdpRYc7M0qu/G6Sw16m81/Omn1l06HFI6b551&#10;jopm2/tYtxDXCVJ7000S3LKl87RXr3Xz50t4585e9dG1sW/GjK5VCefRujppfOSRhLp0nPjVbznR&#10;fB56jz025aGi6u/A/8wz2n8tr7+ect+ZbNDhoRmg/P77xaH+3g7l4lOLyaJ+b+uK8Xm1Tz1n0vXc&#10;6hzPeM4f+NWvOk9NX70nniieMWNM4/GBnAkTJG/q1PiqpMftH30kNddemzSWSmX13LnS/uGH2iZF&#10;KaxpZON9cQ8fLrrPLwOxbd06aVi0SOtpN6Hh3nsl2tCgTS/9yU/E+E8bq5KN98VqvsQQQAABBBBA&#10;AAEEEEAAAQQQQAABBBBAAAEEEEAAAQQQQAABBBBAAAEEEEAAAQQQQAABBBBAAAEEEEAAAQQQQAAB&#10;BBBAAAEEEEAAAQQQQAABBBBAAAEEEEAAAQQQQAABBBBAAAEEEEAAAQQQQAABBBBAAAEEEEAAAQQQ&#10;QAABBBBAAAEEEEAAAQQQQACB/i5Q9IMfiOfIIy0Zml98UfZMmiQBtS+nWYlFIuJfvlw+O+kkaf/r&#10;X83SOuoHqH2vjX2y+6LEolGpu/nmxKGcTim/777EOhtnxl6+5WovUbPS+sYbsvu446Txscck+I9/&#10;iGFilNCuXWIYGjZNjz4qEosl7aJU7RftHjQoaYxKBBBAAAFzgaOOOkrmzJljnhAXWb9+vTyn9rR/&#10;QD2LlixZIg899JCsWLFC6uvr47KSH3rUfuk/SmEv7+S9UIsAAggggAACPRUo+fGPbTWtUc/riI1n&#10;u63OVFLLq6+K/6mntOn5F1wg7sGDtXmpJsRCIYkFg6k2E3dFhbZNu/puFGtv1+bZSTCus2r2bAl+&#10;8omddHIyLGCsuxT/8IfaUWLNzdKovhuns9Sov9Xwp59ad6nWWErnzbPOUdFsex+X3HCDds5GQu1N&#10;N0lwyxZbubqkOrXeFN65U5eWUtw3Y4ZlfrSuThofecQypydBv/otJ5rPQ++xx6bcdVT9HfifeUb7&#10;r+X111PuO5MNOjw0A5Tff78Ya5qHcvGdd56I+r2tK8bn1T71nEnXc6tzPOM5f+BXv+o8NX31nnii&#10;eMaMMY3HB3ImTJC8qVPjq5Iet3/0kdRce23SWCqV1XPnSvuHH2qbFKWwppGN98U9fLjoPr8MxDb1&#10;/yANixZpPe0mNKj/U4g2NGjTS3/yE3G43ZZ52XhfLCdMEAEEEEAAAQQQQAABBBBAAAEEEEAAAQQQ&#10;QAABBBBAAAEEEEAAAQQQQAABBBBAAAEEEEAAAQQQQAABBBBAAAEEEEAAAQQQQAABBBBAAAEEEEAA&#10;AQQQQAABBBBAAAEEEEAAAQQQQAABBBBAAAEEEEAAAQQQQAABBBBAAAEEEEAAAQQQQAABBBBAAAEE&#10;EOjnAkU/+IF4jjzSUqH5xRdlz6RJElD7cpqVWCQi/uXL5bOTTpL2v/7VLK2jfoDa99rYJ7svSiwa&#10;lbqbb04cyumU8vvuS6yzcWbs5Vuu9hI1K61vvCG7jztOGh97TIL/+IcYJkYJ7dolhqFh0/TooyKx&#10;WNIuStV+0e5Bg5LGqOy/As7+O3VmjkBqAl//+tdlgtoAPFMlLy9P7r77bhkxYkSmhqBfBBBAAAEE&#10;ENAI5J56quSof7oS2rpV9qnvBrFgUJeqjYerq6X6hz/U5on6wVhyyy36vCQZDq83SW1clfpx2b5x&#10;Y1yFvUP3mDHaxFhLi1Rfc402T5cQ3r9f9l1yiQRWrdKlEu9DgZIbbhDxeLQjNqjFjgO/+502T5cQ&#10;UwsetT/5ifh/+1tdqvguuEC8xxyjzcu297FvxgzxHH20dt7RxkbZN2uWRNRrb0r9okXSpBaq0l18&#10;M2dqu2x88EEJ7d6tzbObYHwe1y9YoE3Pv+gibU7XhIj6DNs/Z472X91tt3Vt+oWdx0KhjgVHqwvw&#10;qt/IvqlTrVIOiZirpER806fbupbg+vVS9Z3vSDQQsJWvS2r94x9l3ze/KfLvhVyr/DK1JpBKKVGL&#10;vXbKgSeekIb777eTmjSnTl1X8zPPJI3FVxqfPSXXXx9fZXmcrfelyM73OiVTf+ed0tCD/0Toitr0&#10;y19Ko8V/KnTmuyoqpPCqqzpPTV+z9b6YTpgAAggggAACCCCAAAIIIIAAAggggAACCCCAAAIIIIAA&#10;AggggAACCCCAAAIIIIAAAggggAACCCCAAAIIIIAAAggggAACCCCAAAIIIIAAAggggAACCCCAAAII&#10;IIAAAggggAACCCCAAAIIIIAAAggggAACCCCAAAIIIIAAAggggAACCCCAAAIIIIAAAggg0M8FnPn5&#10;UvHcc9r9qts//FD2nnWWVJ53XsdewP7nnxf/Cy+If9kyqVV7sP9r5EjZb+wNW19vKZr3ta9J4WWX&#10;WeakM+h/+mkJ/v3vCV0WXnGF5Bx3XEKd3ZP888+X/G98wzQ92tAgtddeK7vHj5cdubmyXe1Rv2vU&#10;KKm69FIJbdtm2s4zbpyUzJtnGieAAAIIIGAt8PWvf10mqL3XM1Xy8vLkbrXn94gRIzI1BP0igAAC&#10;CCCAgEYg99RTJUf905XQ1q2yT303iAWDulRtPFxdLdU//KE2T9RvvxL127gnxeH1WjeLRKR940br&#10;nCRR95gxSWoTq2ItLVJ9zTWJlT04C+/fL/suuUQCq1b1oDVNMiVQcsMN2vUeY+yGe++VA7/7Xa8v&#10;IxaLSe1PfiL+3/5W25fvggvEe8wx2rxsex/7ZswQz9FHa+cdbWyUfbNmSUS99qbUL1okTY891psu&#10;krb1zZyZtD6+svHBByW0e3d8Va+Ojc/j+gULtH3kX3SRNqdrQkR9hu2fM0f7r+6227o2/cLOY6GQ&#10;NL/4ouX4XvUb2Td1qmXOoRB0lZSIb/p0W5cSXL9eqow16EDAVr4uqfWPf5R93/ymiHrW6kqZWhNI&#10;pZTMn28r/cATT0jD/ffbyk2WVKeuq/mZZ5KFEuqMz56S669PqLM6ydb7UmTne52Cqb/zTmm47z4r&#10;Iluxpl/+UhrVc1ZXXBUVUnjVVbo0ydb7op04CQgggAACCCCAAAIIIIAAAggggAACCCCAAAIIIIAA&#10;AggggAACCCCAAAIIIIAAAggggAACCCCAAAIIIIAAAggggAACCCCAAAIIIIAAAggggAACCCCAAAII&#10;IIAAAggggAACCCCAAAIIIIAAAggggAACCCCAAAIIIIAAAggggAACCCCAAAIIIIAAAggggEA/FXDm&#10;50vFc89p96tu//BD2XvWWVJ53nkdewH7n39e/C+8IP5ly6RW7cH+r5EjZb+xN2x9vaVk3te+JoWX&#10;XWaZk86g/+mnJfj3vyd0WXjFFZJz3HEJdXZP8s8/X/K/8Q3T9GhDg9Ree63sHj9eduTmyna1R/2u&#10;UaOk6tJLJbRtm2k7z7hxUjJvnmmcQP8VcPffqTNzBFITcKgP3Ntvv12eUBt7r1q1KrXGmuzi4mK5&#10;6667ZMyYMZpMwggggAACCCCQaYHS226Tqosu0g7Ttnat7LvkEqn4zW/ENXCgNj9ZQtsHH0jV7NkS&#10;qapKFk6oK7zqKsmbMiWhzu6Je/hwbWqz+gGee/LJ2rz4BN/UqSI5OSLt7fHV3Y79v/615E6cKMVX&#10;X90tZqfiwJNPSu1NN4nxgzilEolIpK5OXOXlKTUj2b6Ae9gwKVKLIAf+53+sG8ViUn3llSLqtejy&#10;y61zTaLR1lap/sEPpPnZZ00y4qrV+3LAkiVxFeaH2fY+Nn63lN15p+y3sTgW2rpV9qq/48Fq8c17&#10;7LHmSEkiMfX31bBokdSr3zGZKL6zzxZHYaHE/H7T7o3PhL1nnilD1e8z71FHmebZCYT375cqtSAX&#10;2bvXMj1HfU56RoywzMmWYKty1S3EetUCpfEsOxSK9/jjxakWS81K+X33Seubb4qEw2YpB+tbVqzo&#10;WKgeol7tPEMPNow7CO3eLfV33NGxuC3RaFwk+aHx3iq4+OLkQZNa34wZ4j3hBAlu3GiS8Xl13X/9&#10;lzjy8qT4mmvE4XR+HrA4ijQ1SfXcudLy0ksWWZ+HBj72mDi83s8rbBxl430pmDVLfBdeKK2vvqoV&#10;MO5LeN8+KV+8WJw+nzY/PiGm3ldNjz7a8R0pvt7suFStaVn9jcS3y8b7Ej8/jhFAAAEEEEAAAQQQ&#10;QAABBBBAAAEEEEAAAQQQQAABBBBAAAEEEEAAAQQQQAABBBBAAAEEEEAAAQQQQAABBBBAAAEEEEAA&#10;AQQQQAABBBBAAAEEEEAAAQQQQAABBBBAAAEEEEAAAQQQQAABBBBAAAEEEEAAAQQQQAABBBBAAAEE&#10;EEAAAQQQQAABBBBAAAEEEgWMPc7L1Z7FdTffnBhIcta6cqUY/3pSHGoPWmMf1L4q0UBA6tQ+s/HF&#10;2Oe1fMGC+KqUjyueflr27NghwQ0brNva2E/X6MBZViZD1H6ozoIC6/6IIoAAAgiYCjgcDrld7eX8&#10;xBNPyCq1T3s6S3Fxsdx1110yZsyYdHZLXwgggAACCCDQA4HS226Tqosu0rZsW7tW9l1yiVT85jfi&#10;GjhQm58soe2DD6Rq9myJVFUlCyfUFV51leRNmZJQZ/fEPXy4NrX5hRfE+O2eSvFNnSqSkyPS3m7Z&#10;zP/rX0vuxIlSfPXVlnlmwQNPPim1N90k0YYGs5Tk9ZGIROrqxFVenjxOba8F3MOGSdEVV8iB//kf&#10;675iMam+8koR9Vp0+eXWuSbRaGurVP/gB9L87LMmGXHV6n05YMmSuArzw2x7Hxu/W8ruvFP2X3aZ&#10;+aT/HQlt3Sp71d/x4GXLxHvssdr8+ISY+vtqUGt99ep3TCaK7+yzxVFYKDG/37R74zNh75lnylD1&#10;+8x71FGmeXYC4f37peob35DI3r2W6Tnqc9IzYoRlTrYEW5VrtL7ecjre8ePFeJYdCsV7/PHiVGvD&#10;ZqX8vvuk9c03RWysp7asWCF7zzpLhqhXO8/QZGOGdu+WerVu7Fd/XxKNJktJqDPeWwUXX5xQpzvx&#10;zZgh3hNOkODGjbpUqfuv/xJj3br4mmvE4XRq842ESFOTVM+dKy0vvWQr31iXd3i9tnI7k7LxvhTM&#10;miW+Cy+UVrUeryvGfQnv2yflixeL0+fTpSfEY+p91fToox3fkRICJielak3L6m8kvlk23pf4+XGM&#10;AAIIIIAAAggggAACCCCAAAIIIIAAAggggAACCCCAAAIIIIAAAggggAACCCCAAAIIIIAAAggggAAC&#10;CCCAAAIIIIAAAggggAACCCCAAAIIIIAAAggggAACCCCAAAIIIIAAAggggAACCCCAAAIIIIAAAggg&#10;gAACCCCAAAIIIIAAAggggAACCCCAAAIIIJAoYOxxXq72LK67+ebEQJKz1pUrxfjXk+JQe9Aa+6D2&#10;VYkGAlKn9pmNL8Y+r+ULFsRXpXxc8fTTsmfHDglu2GDd1sZ+ukYHzrIyGaL2Q3UWFFj3R7RfCtjb&#10;kbhf0jBpBLoLeDweue666+T/sXfnQXZVdeLAv+/1vqU73Z109gWjLJEdjegkgIBjSVh0HGoYDBSY&#10;jDhEHBe0GHSgHH+UDlggzIzjsAgMUJTAsIiGRRhmUEDIGApEECKQhQBJMCFLpzu9/e5tpmM66XS/&#10;7n5JmufnVN28vuee8z33fO695y7545xzzjlRVFS0c4Eh5IwdOza+m0yU/p73vGcItVUhQIAAAQIE&#10;8i1QfdJJUXPGGTmFbb733lh2wAGx8dZbcyrfUyh9mVx/1VWxcvbsaF++vCd7l7/ZhoZoTJ4XhppK&#10;pk4dsOr6Sy+Nt77xjehYu3bAsj0F0pfMyqOP7lnt93fNF78Ya88/PzrWreu3XM/GjvXr4+1///dY&#10;8aEPxeqzzorOHOv11O/53fLIIz1/+t1NAo3f+16U7LvvwNE7OmL1mWfGqo9/PLYuXTpw+f8r0dXZ&#10;GRuuuy6Wvfe9semWW3KqV//3fx+l++2XU9lCPI9r/vqvo/rUU3Pq/9YlS2LF4YfHussui87m5tzq&#10;vPhivJaMX3+46KKcyg+lULaqKuqScWOglI6hKz/ykXj7hz+Mrra2gYrvtD3t84Yf/ShWHHJItDz2&#10;2E7bd8yoXbhwx6yCXW99+ukB+7bpppti5Qc/OCKW9lde6Xd/y2bOjNrkfT7X1Lp4cfe4syap07Zi&#10;Ra7Vuu9z6f1ueTIubkw+8kYyhuWS0o/ng02ZTCaarr8+orR04KpdXbH2vPNixaGHRvPPf95v+e7r&#10;4oYbustuvv32fsv2bKz+q7+KymOP7VnN+bcQj0va+aZrr42iceNycnj7+9+PZe97X2xIzpdcx7GW&#10;J56IlUceGWv/7u9yOscqjjsuBjN+FepxyemAKESAAAECBAgQIECAAAECBAgQIECAAAECBAgQIECA&#10;AAECBAgQIECAAAECBAgQIECAAAECBAgQIECAAAECBAgQIECAAAECBAgQIECAAAECBAgQIECAAAEC&#10;BAgQIECAAAECBAgQIECAAAECBAgQIECAAAECBAgQIECAAAECBAgQ+BMVqPvqV6MymYN6d6XMqFEx&#10;4f77o3T//XdXEzvFTecO7Vi5sld+3Ze+FMUTJ/bKG+xKOgfzhJ/+NEoPOmiwVXcqnx0z5p1YM2bs&#10;tE0GAQIECAxOoKSkJL6QzE1+zjnnRFFR0eAq76L02LFj47vf/W685z3v2UUJ2QQIECBAgMCeFKg+&#10;6aSoOeOMnJpsvvfeWHbAAbHx1ltzKt9TqHPLllh/1VWxcvbsaF++vCd7l7/ZhoZoTJ4XhppKpk4d&#10;sOr6Sy+Nt77xjehYu3bAsj0FstXVUXn00T2r/f6u+eIXY+3550fHunX9luvZ2LF+fbz97/8eKz70&#10;oVh91lnRmWO9nvo9v1seeaTnT7+7SaDxe9+Lkn33HTh6R0esPvPMWJV8G9q6dOnA5f+vRFdnZ2y4&#10;7rpY9t73xqZbbsmpXv3f/32U7rdfTmUL8Tyu+eu/jupTT82p/1uXLIkVhx8e6y67LDqbm3Or8+KL&#10;8Voyfv3hootyKj+UQum3sbpk3BgopWPoyo98JN7+4Q+jq61toOI7bU/7vOFHP4oVhxwSLY89ttP2&#10;HTNqFy7cMatg11uffnrAvm266aZY+cEPjoil/ZVX+t3fspkzozZ5n881tS5e3D3urEnqtK1YkWu1&#10;7vtcer9bnoyLG2+8MSIZw3JJDf/v/+VSrFeZTCYTTddfH1Fa2iu/z5Wurlh73nmx4tBDo/nnP++z&#10;SE9m93Vxww3dZTfffntPdr+/1X/1V1F57LH9lulrYyEel7SfTddeG0XjxvXV5Z3y0v9jWPa+98WG&#10;5HzJdRxreeKJWHnkkbH27/4up3Os4rjjYjDjV6Eel53wZRAgQIAAAQIECBAgQIAAAQIECBAgQIAA&#10;AQIECBAgQIAAAQIECBAgQIAAAQIECBAgQIAAAQIECBAgQIAAAQIECBAgQIAAAQIECBAgQIAAAQIE&#10;CBAgQIAAAQIECBAgQIAAAQIECBAgQIAAAQIECBAgQIAAAQIECBAgQIAAAQIECGwTqPvqV6MymYN6&#10;d6XMqFEx4f77o3T//XdXEzvFTecO7Vi5sld+3Ze+FMUTJ/bKG+xKOgfzhJ/+NEoPOmiwVXcqnx0z&#10;5p1YM2bstE0GgVQg05UkFAQIDF7gd7/7XdyeTNS9OJm0vDPHCce3b2XChAlxyimnxDHHHJPMJZ7D&#10;ZOLbV34X/D1r1qxee7lw4cKYN29erzwrBAgQIEAgV4E3Tj01Nt12W//Fk/vpjNbW/svkuLVzw4ZY&#10;fvDB0f7qqznWiCieNi2q/+IvoipZyg48MLLV1dvqpo/cHWvWxNbf/jY23XxzbPzxj6MraSPXNPaa&#10;a2LUZz+ba/Gdyr39wx/GmnPO2Sm/z4xsNoqSF8lsXV1Est+d69dH/cUXR+3nP99n8c333huvn3hi&#10;n9v6ykzj1n3ta1GZPAOV7LdfFKXtJKl99epoX7482pYujU133BGbf/KTiDwcz/TFesyVV0ZJ8lKc&#10;Htf25CW+fPbsyJaX97V70frcc7Hi/e/vc1tPZv23vhX13/xmz+qI+N3b+9367LOxMnn+69qyJTeP&#10;4uKoSI5D1UknRcVxx0XxpEnbzoWu9vbu66V1yZLYnHwcaU7OsfTcyDWVzpwZk3/968gM4hm70M7j&#10;1Kpj3bpYnoxFHa+9litdZJIPUlVz50b1pz/dfX0Wjx8f2fr66GpujvYVK6LlySdj4w03xJb/+q/u&#10;8SHnwDsUHL9oUVTl8JEw7cOy6dOj8+23d4jQ92pxUrY2GesqkvGl7LDDIlNU1GfBdEze+swzseHq&#10;q2PjTTflHL/siCNiUmKQyWT6jNtfZtvvfx/Lcvg4V5rce6Y8/XR/ofbYtjf0+7tdAABAAElEQVTn&#10;z4+N1167x9obbkNTknvsQB+G0/vAsn33jY433hhcc8m9Mb2fVMyZE+Uf+lAUNTVF0ejRkY5X7atW&#10;RdtLL0Xbiy/G1mRJx67B3OPTHalN3pfHXHXV4PZpu9Lrr7gi1iYfpQeTypJ+lB16aJSm9+KGhshU&#10;VHSPtVuT+2D6zJXrdZe2mX6Yn/rCC5GOGUNJhXpcmh94IFalY90gPr2mlpXHHx+VH/tYFE+ZEkVj&#10;x3aTdm3cGO1vvhktTzwRm+++O9pffjln6mxyfKckY15x8h1qMKlQj8tgDHYsu/7yy2Ptl7+8Y3av&#10;9fKjjopJjzzSK88KAQIECBAgQIAAAQIECBAgQIAAAQIECBAgQIAAAQIECBAgQIAAAQIECBAgQIAA&#10;AQIECBAgQIAAAQIECBAgQIAAAQIECBAgQIAAAQIECBAgQIAAAQIECBAgQIAAAQIECBAgQIAAAQIE&#10;CBAgQIAAAQIECBAgQIAAAQIECBAgUJgCc5L5Tlu3m4t7fjIn7IIFC97Vne1K+rP63HPzPrdtOk/n&#10;hPvu655TdU8Bdaxd2z2v8PZztWYbG2NaMt9wNplHNB+pc9OmeHPevNh8111DCpfOmzs+ma+0ZNq0&#10;IdVXiQABAgR2LfC73/0ubr/99li8eHF0dnbuuuAutkxI5oU+5ZRT4phjjonS0tJdlHr3Zs+aNavX&#10;zi9M5lufl9zTJAIECBAgMBSBN049NTbddlv/VZP76Yzt3qH7L9z/1s4NG2L5wQdH+6uv9l9wu63F&#10;yXtX9V/8RVQlS9mBB0a2unrb1q6uruhYsya2/va3senmm2Pjj38cXUkbuaax11wToz772VyL71Tu&#10;7R/+MNacc85O+X1mZLNRNGZMZOvqIpL97ly/PuovvjhqP//5PotvvvfeeP3EE/vc1ldmGrfua1+L&#10;yuQZqGS//aIobSdJ7atXR/vy5dG2dGlsuuOO2PyTn0TyUaSvEIPKS9+Lx1x5ZZTMmBHpcW1fuTLK&#10;Z8+ObHl5n3Fan3suVrz//X1u68ms/9a3ov6b3+xZHRG/e3u/W599NlYmz39dW7bk5lFcHBXJcag6&#10;6aSoOO64KJ40adu50NXe3n29tC5ZEpt/+tNoTs6x9NzINZXOnBmTf/3ryAziGbvQzuPUqmPdulie&#10;jEUdr72WK11kqqqiau7cqP70p7uvz+Lx4yNbXx9dzc3RvmJFtDz5ZGy84YbY8l//1T0+5Bx4h4Lj&#10;Fy2Kqo9/fIfcnVfTPiybPj22//a2c6k/5hQnZWuTsa4iGV/KDjssMkVFf9y43V/pmLz1mWdiw9VX&#10;x8abbso5ftkRR8SkxCCTyWwXLbc/25LvhcuScWigVJrce6Y8/fRAxfbI9jeTb9Ebr712j7SVj0am&#10;JPfY0v337zdUeh9Ytu++0fHGG/2W22ljcm9M7ycVyff68g99KIqamqJo9OhIx6v2Vaui7aWXou3F&#10;F2NrsqRj12Du8Wlbtcn78pirrtqp2Vwz1l9xRaz90pdyLd5drizpR9mhh0Zpei9uaIhMRUX3WLs1&#10;uQ+mz1y5XndpsEzyLXzqCy9EOmYMJRXqcWl+4IFYlY51yZiTa0otK48/Pio/9rEonjIl0v/3SFPX&#10;xo3R/uab0fLEE7E5+d7f/vLLuYaMbHJ8pyRjXnHyHWowqVCPy2AMdiy7/vLLY+2Xv7xjdq/18qOO&#10;ikmPPNIrzwoBAgQIECBAgAABAgQIECBAgAABAgQIECBAgAABAgQIECBAgAABAgQIECBAgAABAgQI&#10;ECBAgAABAgQIECBAgAABAgQIECBAgAABAgQIECBAgAABAgQIECBAgAABAgQIECBAgAABAgQIECBA&#10;gAABAgQIECBAgAABAgQIECBQmAJzkvlOW7ebi3t+MifsggUL3tWd7Ur6s/rcc/M+t206T+eE++7r&#10;nlN1TwF1rF3bPa/w9nO1ZhsbY1oy33A2mUc0H6lz06Z4c9682HzXXUMKl86bOz6Zr7Rk2rQh1Vfp&#10;T0Mgk0zMnfssuX8aJnpJYFACa5MbwoMPPhgPP/xwrF69ut+6NTU1MX369Jg7d2584AMfiGwyyXmh&#10;plmzZvXq2sJkwvV5yU1NIkCAAAECQxF449RTY9Ntt/VftbQ0Zmz3Et1/4YG3bnn00Xjt6KMjOjsH&#10;LtxHiUxVVaQvq9HeHu1vvBHR1tZHqYGzqk87LZpuvjkymczAhXdRovmRR2LVMcfsYuvA2TVnnRVN&#10;1123y4KvJbG3JG0MJWXr6qKrpaV7GWz92i9+Md7+/vcHWy3GJS/Z1Sef3Ge91ueeixXvf3+f23oy&#10;67/1raj/5jd7VkfE70jY7w0/+lGsPvvsoXsk13C2oiI6N2yIGOJranrNTXr88SjZZ59B70chncc9&#10;nW9+6KFYdfzxQ/bsjpOOPYM4Htna2ig/8shoTj7U7SqNX7Qoqj7+8V1t7pW/7rLL4q3zz++Vl8tK&#10;Jnn3Kj3ggCiqr49ssqSpY9WqaFu+PNpXrozkq2suYf5YJnl3m5jcFyo+/OE/5g3ir7bkg+GyGTMG&#10;rFF68MEx5emnByy3JwqsTO6BLf/933uiqby0MeW3v43S/fcfMFbL//5v93XRuW7dgGX3RIHy5D8B&#10;JibXaqa4eMjNpZ/2Xk++MzT/7GdDi1FUlFwgHUOrm9RqTO7FdeedN+T6acVCPC5pv9Z+9aux/nvf&#10;S//ca2ncnXdG9SmnDKn9Qj0uQ8JIKq2//PJY++Uv91u9/KijYtIQn4v7DWwjAQIECBAgQIAAAQIE&#10;CBAgQIAAAQIECBAgQIAAAQIECBAgQIAAAQIECBAgQIAAAQIECBAgQIAAAQIECBAgQIAAAQIECBAg&#10;QIAAAQIECBAgQIAAAQIECBAgQIAAAQIECBAgQIAAAQIECBAgQIAAAQIECBAgQIAAAQIECBAgMOIE&#10;5iRzk7ZuN1fu/PnzY8GCBSNuP4eyQ2//4AexJplHfKjzs2/fZvH06THhgQeiNIc5frevN9y/0/1/&#10;+8ore4VpTNbrvvCFXnn5WNl0zz3x1gUXRFsyz24uKZ2Pe3QyV3rt5z4XmZKSXKooQ4AAAQJDFFi7&#10;dm08+OCD8fDDD8fq1av7jVJTUxPTk/vW3GTe8A984AORTea4L9Q0a9asXl1buHBhzJs3r1eeFQIE&#10;CBAgkKvAG6eeGptuu63/4qWlMWO7d+j+Cw+8dcujj8ZrRx8d0dk5cOE+SmSqqiJ9N4v29mh/440h&#10;v/9Wn3ZaNN18c2QymT5ayS2r+ZFHYtUxx+RWuI9SNWedFU3XXdfHlneyXktib0naGErK1tVFV0tL&#10;9zLY+rXpe/n3vz/YajHurrui+uST+6zX+txzseL97+9zW09m/be+FfXJO/dISiNhvzf86Eex+uyz&#10;h86SXMPZioro3LAhoqtrSHHSa27S449HyT77DLp+IZ3HPZ1vfuihWHX88UP27I6Tjj2DOB7Z2too&#10;P/LIaL7vvp7d2Ol3/KJFUfXxj++U31fGussui7fOP7+vTf3mZZJ3r9IDDoii+vrIJkuaOlatirbl&#10;y6N95cpIPrr2W3+njcm728TkvlDx4Q/vtCmXjLbf/z6W5fDtsvTgg2PK00/nEnK3l1mZ3ANb/vu/&#10;d3s7+WpgSvLdtHT//QcM1/K//9t9XXSuWzdg2T1RoDz5P4CJybWaKS4ecnNdyTX6evKdoflnPxta&#10;jKKi5ALpGFrdpFZjci+uO++8IddPKxbicUn7tfarX4313/te+udeS+PuvDOqTzllSO0X6nEZEkZS&#10;af3ll8faL3+53+rlRx0Vk4b4XNxvYBsJECBAgAABAgQIECBAgAABAgQIECBAgAABAgQIECBAgAAB&#10;AgQIECBAgAABAgQIECBAgAABAgQIECBAgAABAgQIECBAgAABAgQIECBAgAABAgQIECBAgAABAgQI&#10;ECBAgAABAgQIECBAgAABAgQIECBAgAABAgQIECBAgACBEScwJ5mbtHW7uXLnz58fCxYsGHH7OZQd&#10;evsHP4g1yTzi0dY2lOq96hRPnx4THnggSnOY47dXxWGupPv/9pVX9orSmKzXfeELvfLysbLpnnvi&#10;rQsuiLZknt1cUjof9+hkrvTaz30uMiUluVRR5k9YYOizH/8Jo+k6ge0FGhsb47TTTutetm7dGm+9&#10;9VasWbMm1q5dGy0tLdHQ0BBNTU3dS0VFxfZV/U2AAAECBAiMYIGK2bNj7HXXxerPfjaio2PQe9q1&#10;eXO0v/LKoOttX6HqU5+KphtvjEwms332oP+uOOqoKNlvv2h74YVB182lQuMVV8TKI4+Mri1bcine&#10;q0zn+vW91nNdqf/2t6P+wgtjc/LCPFznXNtUrn+BUWedFe0rVsQfLrqo/4K72po8S3cmy1BTpqoq&#10;xv/0p1Gyzz5DClGI53HlscfG2GuuidXpB8XOziG5RFdX7vWy2Wi65ZZovv/+iPvuy71ePyXrvvKV&#10;2PLII9GcHNvBpK6NG6P1V78aTJV+yzZefnlUfPjD/ZYptI1tS5cWWpe6+1N++OEx4cEHY9Xxx0fn&#10;unV7tY/FkyfHuNtui0zx8D7Ppc8JTddfH8sPOig63nhj8H0awnNOTyOjv/GNqDvvvJ7VIf8W4nFJ&#10;MRouvTSSB7lYf9llQ7YZcsVkTB7zr/8a1aecMuQQhXpchgyiIgECBAgQIECAAAECBAgQIECAAAEC&#10;BAgQIECAAAECBAgQIECAAAECBAgQIECAAAECBAgQIECAAAECBAgQIECAAAECBAgQIECAAAECBAgQ&#10;IECAAAECBAgQIECAAAECBAgQIECAAAECBAgQIECAAAECBAgQIECAAAECBAgQIEDgT0Sg9vOfj7LD&#10;Dot1l1wSm9P5hYcwB2rJ+94X6RzFNWecEdny8j0q1/b738fbP/hBrzZLZsyI2nPO6ZWXr5Xqk06K&#10;qhNOiJZf/jI233tvbHn00ehYtSra33wzor09isaOjaKmpig/4oionDs3KpP5dbOVlflqXhwCBAgQ&#10;6EegsbExTjvttO5l69at8dZbb8WaNWti7dq10dLSEg0NDdGUjNHpUlFR0U8kmwgQIECAAIGRJFAx&#10;e3aMve66WP3Zzw7pnbVr8+Zof+WVYXWp6lOfiqYbb4xMJjOsOBVHHRUl++0XbS+8MKw4u6rceMUV&#10;sfLII6Nry5ZdFdllfuf69bvc1t+G+m9/O+ovvDA233PPsJ37a8e23AVGnXVWtK9YEX+46KLcK21f&#10;MnmW7kyWoaZMVVWMT74xleyzz5BCFOJ5XHnssTH2mmti9YIFEZ2dQ3KJrq7c62Wz0XTLLdF8//0R&#10;992Xe71+Sqbf/rY88kg0p98PB5G6Nm6M1l/9ahA1+i/aePnlUfHhD/dfqMC2ti1dWmA9eqc75Ycf&#10;HhMefDBWJd9PO9et26t9LJ48OcbddltkiouHtR/pc0LT9dfH8oMOio433hh8rCF8m+9pZPQ3vhF1&#10;553Xszrk30I8LilGw6WXRvIgF+svu2zINkOumIzJY/71X6P6lFOGHKJQj8uQQVQkQIAAAQIECBAg&#10;QIAAAQIECBAgQIAAAQIECBAgQIAAAQIECBAgQIAAAQIECBAgQIAAAQIECBAgQIAAAQIECBAgQIAA&#10;AQIECBAgQIAAAQIECBAgQIAAAQIECBAgQIAAAQIECBAgQIAAAQIECBAgQIAAAQIECBAgQIAAAQIE&#10;CPyJCNR+/vNRdthhse6SS2JzOr/wEOZALXnf+yKdo7jmjDMiW16+R+Xafv/7ePsHP+jVZsmMGVF7&#10;zjm98vK1Un3SSVF1wgnR8stfxuZ7740tjz4aHatWRfubb0a0t0fR2LFR1NQU5UccEZVz50ZlMr9u&#10;trIyX82LU+AC2QLvn+4R2KMCpaWlMX78+DgomRT8ox/9aHziE5+IWbNmxbRp06KiomKP7ovGCBAg&#10;QIAAgeELjDrzzBh3xx2R2cMvnemepy934269NTLFxcPuSCaT6X6BHnagXQQoO/jgaLr55ojsHni9&#10;KCqKhu98J+ovvLB7b9KXZWnkCNT/wz/E2BtuiCgp2aM7lW1sjAmLFnV/GBlqw4V6Ho86++xouumm&#10;iDyMJQPZ1n/721GVvAPlM6XjV9ONN0bx1Kn5DDuoWLVf+lLUnXfeoOq82wt3btnS/fHx3d6PXe1/&#10;+eGHx4QHH4zsmDG7KrLb80uT7wYTk4+8xcmH3XykoqQvE+6/P4qnT89HuIFjJNdm4xVXRMM//uPA&#10;ZXMsUYjHJR3DGi+9NBr/+Z8jkmeYPZaSMT8d+2s/97lhN1mIx2XYKAIQIECAAAECBAgQIECAAAEC&#10;BAgQIECAAAECBAgQIECAAAECBAgQIECAAAECBAgQIECAAAECBAgQIECAAAECBAgQIECAAAECBAgQ&#10;IECAAAECBAgQIECAAAECBAgQIECAAAECBAgQIECAAAECBAgQIECAAAECBAgQIECAAAECBP4EBMpn&#10;zYrxd98d0159NUZfdFEUT5sWkczX2V9K55uuOPbYGHfXXTHl+eej9m/+JrJ7YZ74ty6+OKKtrdeu&#10;NlxySWR24/zbmWT+0oo5c6Lxn/4pJj/+eExbtixmtLTEjPb2mL5qVUxZsiTGXn11VJ98cmQrK3vt&#10;mxUCBAgQ2DMCpaWlMX78+DgomWf8ox/9aHziE5+IWcn9blpyj6uoqNgzO6EVAgQIECBAIG8Co848&#10;M8bdcUdk9sJ7Z+XcuTHu1lsjU1w87P5kknftuq98ZdhxdhWg7OCDo+nmmyOy2V0VyV9+8m7c8J3v&#10;RP2FF3bHrDrhhPzFFmnYAvX/8A8x9oYbInbj95G+djL9XjRh0aIoP+KIvjbnlFeo5/Gos8+Opptu&#10;isjDWDIQZP23vx1VyTtQPlM6fjXdeGMUT52az7CDilX7pS9F3XnnDarOu71w55Yt0ZF8byzUVH74&#10;4THhwQcjO2bMXutiafLdYOKjj0bx2LF52YeipC8T7r8/iqdPz0u8AYMk12bjFVdEwz/+44BFcy1Q&#10;iMclHcMaL700Gv/5nyOSZ5g9lpIxPx37az/3uWE3WYjHZdgoAhAgQIAAAQIECBAgQIAAAQIECBAg&#10;QIAAAQIECBAgQIAAAQIECBAgQIAAAQIECBAgQIAAAQIECBAgQIAAAQIECBAgQIAAAQIECBAgQIAA&#10;AQIECBAgQIAAAQIECBAgQIAAAQIECBAgQIAAAQIECBAgQIAAAQIECBAgQIAAAQIE/gQEymfNivF3&#10;3x3TXn01Rl90URRPmxaRzNfZX0rnm6449tgYd9ddMeX556P2b/4msnthnvi3Lr44oq2t1642XHJJ&#10;ZHbj/NuZZP7SijlzovGf/ikmP/54TFu2LGa0tMSM9vaYnswXPGXJkhh79dVRffLJka2s7LVvVgj0&#10;J5Dtb6NtBAgQIECAAAECBP7UBdKXrPGLFkWmpmaPUdTMmxfjb789ry+Zo5KYRePH77Y+VH/yk9H4&#10;/e9HZHffK0bZYYfFpCefjNFf//q2ftSed95ubXNbQ/7IWWDUGWfEhPvvj2xdXc51hlOwdObMmJyc&#10;FxWzZw8nTHfdQj2Pa047Lcb9+McRpaXDNuozQHFx1CcfxuovuKDPzcPNLKqvj4kPPxwl++473FCD&#10;q598qByd9KnxsssGV68ASre9/HJEV1cB9GTXXSg//PCY+txzUZ1cH3s6VX3qUzHpsceiZOrUvDZd&#10;dtBBMXnx4qg4/vi8xt0pWHLNN914Y9R98Ys7bRpuRiEel9Sk7txzY/ydd+6R58lM8p8DaVvp2J+v&#10;VKjHJV8+4hAgQIAAAQIECBAgQIAAAQIECBAgQIAAAQIECBAgQIAAAQIECBAgQIAAAQIECBAgQIAA&#10;AQIECBAgQIAAAQIECBAgQIAAAQIECBAgQIAAAQIECBAgQIAAAQIECBAgQIAAAQIECBAgQIAAAQIE&#10;CBAgQIAAAQIECBAgQIAAAQIEClmgeNKkaLj44pj2yiuxT3NzTHnppZjw0EMx9vrrY8y//EuMu/vu&#10;mPzMM7HPxo2xz5o1MfHnP490fvjMbpzzfCDv2gULYszVV29bxt5wQ1T/5V8OVM12AgQIECBAgAAB&#10;AgQIEHiXCaTvn+MXLYpMTc0e2/OaefNi/O23R6akJG9tjkpiFo0fn7d4Owaq/uQno/H734/Yje/q&#10;ZYcdFpOefDJGf/3r25qvPe+83drmtob8kbPAqDPOiAn33x/Zurqc6wynYOnMmTE5OS8qZs8eTpju&#10;uoV6HtecdlqM+/GPI0pLh23UZ4Di4qi/5JKov+CCPjcPN7Oovj4mPvxwlOy773BDDa5+JhOjkz41&#10;XnbZ4OoVQOm2l1+O6OoqgJ7sugvlhx8eU597LqqT62NPp6pPfSomPfZYlEydmtemyw46KCYvXhwV&#10;xx+f17g7BUuu+aYbb4y6L35xp03DzSjE45Ka1J17boy/88498jyZqazsbisd+/OVCvW45MtHHAIE&#10;CBAgQIAAAQIECBAgQIAAAQIECBAgQIAAAQIECBAgQIAAAQIECBAgQIAAAQIECBAgQIAAAQIECBAg&#10;QIAAAQIECBAgQIAAAQIECBAgQIAAAQIECBAgQIAAAQIECBAgQIAAAQIECBAgQIAAAQIECBAgQIAA&#10;AQIECBAgQIBAIQsUT5oUDRdfHNNeeSX2aW6OKS+9FBMeeijGXn99jPmXf4lxd98dk595JvbZuDH2&#10;WbMmJv7855HOD5/ZjXOeD+Rdu2BBjLn66m3L2BtuiOq//MuBqtlOYEQKZEfkXtkpAgQIECBAgAAB&#10;AiNIoPLoo2PKb34T1aedtlv3qvSgg2Li//xPNN14Y2TKyvLaVhpvYvKyXbzPPnmNu32wuoULY8Ki&#10;RZFtaNg+e9h/Zyoro+Gyy2LSk09G+WGH9YpX+t73RuOVV0bsxY8EvXbISrdA5THHdH/MqT799IhM&#10;ZreoZGpqov6SS2LS4sVRMn163too1PO4+pOfjClLlkT5Rz6SN6s0UPF73hOTfvnLqL/ggrzG3TFY&#10;STJ2TXr88aj88z/fcdNuWS8aOzYm3HdfNCTn2N78CLlbOpdD0LalS3Mo9e4vUjRmTIy75ZYYf889&#10;UTRx4m7vUGbUqGj4zndi3O23R7aqare0V1Rf330vrvva13ZP/KamGH/XXVHzmc/slvhp0EI8Lmm/&#10;qk48Maa++GLUnH327nluSe631clxmfq730XV3Llpk3lNhXpc8ookGAECBAgQIECAAAECBAgQIECA&#10;AAECBAgQIECAAAECBAgQIECAAAECBAgQIECAAAECBAgQIECAAAECBAgQIECAAAECBAgQIECAAAEC&#10;BAgQIECAAAECBAgQIECAAAECBAgQIECAAAECBAgQIECAAAECBAgQIECAAAECBAgQIECgwAWy5eVR&#10;OmNGVH70ozHqzDOj9m//NqpPOinKDjwwstXVI6b3FXPmRO38+duWUWecMWL2zY4QIECAAAECBAgQ&#10;IECAQH4FKo8+Oqb85jdRfdpp+Q28Q7TSgw6Kif/zP9F0442RKSvbYevwVtN4Ex96KIr32Wd4gfqp&#10;XbdwYUxYtCiyDQ39lBr8pkxlZTRcdllMevLJKD/ssF4BSt/73mi88sqIbLZXvpW9K1B5zDEx+Zln&#10;ovr00yMymd2yM5mamqi/5JKYtHhxlEyfnrc2CvU8rv7kJ2PKkiVR/pGP5M0qDVT8nvfEpF/+Muov&#10;uCCvcXcMVpKMXZMefzwq//zPd9y0W9aLxo6NCffdFw3JOZb5Exxf2pYu3S2uIy1o0ZgxMe6WW2L8&#10;PfdE0cSJu333MqNGRcN3vhPjbr89slVVu6W9ovr67ntx3de+tnviNzXF+LvuiprPfGa3xE+DFuJx&#10;SftVdeKJMfXFF6Pm7LN3z3NLcr+tTo7L1N/9Lqrmzk2bzGsq1OOSVyTBCBAgQIAAAQIECBAgQIAA&#10;AQIECBAgQIAAAQIECBAgQIAAAQIECBAgQIAAAQIECBAgQIAAAQIECBAgQIAAAQIECBAgQIAAAQIE&#10;CBAgQIAAAQIECBAgQIAAAQIECBAgQIAAAQIECBAgQIAAAQIECBAgQIAAAQIECBAgQIAAAQIFLpAt&#10;L4/SGTOi8qMfjVFnnhm1f/u3UX3SSVF24IGRra4eMb2vmDMnaufP37aMOuOMEbNvdoTAYAWyg62g&#10;PAECBAgQIECAAIE9LZCpqtrTTe7UXsmUKTHullti4mOPRdmsWTttH05GdsyYaLzqqpj8619HxezZ&#10;wwnVb93S/fePyb/6VVSdfHJEaWm/ZYe6sfJjH+vuR/Xpp0cUFQ01THe94qlTY/SFF8aU55+P0V/5&#10;SmR2Ea/u3HNj3K23RpSVDau9tHK2sjL5p//XpKKmpmG3k+8AI3G/SyZPjnE33RSTknOu/M/+LG9d&#10;ziTHaNQ558TUpUuj/oILIv2YlO/0bj+Pd+VResABMfHRR2PMv/1bZGtrd1Ust/xkDBmVfBybsmRJ&#10;lH/wg73qDPQRb6DtvYJtt1I0enRMuO++GH/vvVE6c+Z2W/L3Z7ahIUYn59XkZ5+N9DzIV8qk5+ku&#10;xrDt2xgx48vWrdvv1sj/Oxm3MxUVQ97PqhNPjKkvvRRjr702yg47bMhxdlUxW1cXoy+6KKYtWxaj&#10;v/71yGQyuyqal/z0ftn43e/GhIceeueen8O5N1DDJckzxNhrrunuQ9UJJwxUPC/bC+24pCjF48ZF&#10;U3KeTXrqqShP/pMhX6k8eX6c9OSTMe4//iOKJ03KV9g+4xTicemzo0PMLB6Bz4lD7IpqBAgQIECA&#10;AAECBAgQIECAAAECBAgQIECAAAECBAgQIECAAAECBAgQIECAAAECBAgQIECAAAECBAgQIECAAAEC&#10;BAgQIECAAAECBAgQIECAAAECBAgQIECAAAECBAgQIECAAAECBAgQIECAAAECBAgQIECAAAECBAgQ&#10;IECAAAECBAgQIECAAAECBAgQIEBgQIFMVdWAZXZ3gZIpU2LcLbfExMcei7JZs/LaXHbMmGi86qqY&#10;/OtfR8Xs2XmNvX2w0v33j8m/+lVUnXxyRGnp9pvy9nflxz7W3Y/q00+PKCoaVtziqVNj9IUXxpTn&#10;n4/RX/lKZHYRr+7cc2PcrbdGlJUNq720crayMvkn22+coqamfrfvjY0jcb9LJk+OcTfdFJOSc678&#10;z/4sbyyZ5BiNOuecmLp0adRfcEFky8vzFrsn0Lv9PO7px46/pQccEBMffTTG/Nu/Rba2dsfNg1tP&#10;xpBR8+fHlCVLovyDH+xVN1td3Wt9x5WBtu9Yvme9aPTomHDffTH+3nujdObMnuy8/mYbGmJ0cl5N&#10;fvbZSM+DfKVMep7uYgzbvo0RM75s3br9bo38v5NxO1NRMeT9rDrxxJj60ksx9tpro+yww4YcZ1cV&#10;s3V1Mfqii2LasmUx+utfj0wms6uieclP75eN3/1uTHjooXfu+TmcewM1XJI8Q4y95pruPlSdcMJA&#10;xfOyvdCOS4pSPG5cNCXn2aSnnoryOXPy4pQGKU+eHyc9+WSM+4//iOJJk/IWt69AhXhc+urnUPOK&#10;R+Bz4lD7oh4BAgQIECBAgAABAgQIECBAgAABAgQIECBAgAABAgQIECBAgAABAgQIECBAgAABAgQI&#10;ECBAgAABAgQIECBAgAABAgQIECBAgAABAgQIECBAgAABAgQIECBAgAABAgQIECBAgAABAgQIECBA&#10;gAABAgQIECBAgAABAgQIECBAgAABAntfINOVpL2/G/aAAIFCE5g1a1avLi1cuDDmzZvXK88KAQIE&#10;CBB4twqkj9AtTzwRzT/5SWy+997Y+uyzg+5K6cyZUTl3blQlS/mRR0amqGjQMYZToXPz5tjyyCPR&#10;/MAD0b5iRXRu2BBF9fXR2dwc2VGjIltXF6X77x9lRxwRZYccEtmKikE3t/XFF2P95ZdH86JF0b5s&#10;WU71MzU1Uf3pT0fNGWdExVFHRSaTyaleWqh1yZLY/LOfRetTT0XL4sXR8dprEdlsZKqro6ihIcoO&#10;Prg7Zs3pp0fRmDE5x1UwPwItTz4Zm+++Ozbfc09s/c1vBhU0PYZVJ5zQfW5UfuITka2sHFT94RQu&#10;1PM4veY3/ed/xsZbboktDz8c0dExMFNyPZbPnh01n/lM97EoGj164Dq7qURXZ2e0/OIXsem222LT&#10;HXdEx+uvD7ml9Pwq/8AHIh0bqpMlW14+5FgqFobAlscfj43XXx9bHn002l54IWIIn86yyfWR3scq&#10;jjuu+5opqq3dazjtyf1ww7XXxoZrrum+5w9mR8rnzInR558flckYPJh78mDayLVsoR2XtN9bn38+&#10;Nt15Z2xOltbk2SXnVFoaFcmxqUruiel9sXTffXOumu+ChXhc8m0kHgECBAgQIECAAAECBAgQIECA&#10;AAECBAgQIECAAAECBAgQIECAAAECBAgQIECAAAECBAgQIECAAAECBAgQIECAAAECBAgQIECAAAEC&#10;BAgQIECAAAECBAgQIECAAAECBAgQIECAAAECBAgQIECAAAECBAgQIECAAAECBAgQIFCYAnOS+SVb&#10;W1u3dW7+/PmxYMGCbev+IECAAAECBAiMVIFZs2b12rWFCxfGvHnzeuVZIUCAAAEC71aBrq6uaHni&#10;iWj+yU9i8733xtZnnx10V0pnzozKuXOjKlnKjzwyMkVFg44xnAqdmzfHlkceieYHHoj2FSuic8OG&#10;KKqvj87m5siOGhXZuroo3X//KDviiCg75JDIVlQMurmtL74Y6y+/PJoXLYr2Zctyqp+pqYnqT386&#10;as44IyqOOioymUxO9dJCrUuWxOaf/Sxan3oqWhYvjo7XXovIZiNTXR1FDQ1RdvDB3TFrTj89isaM&#10;yTmugvkRaHnyydh8992x+Z57YutvfjOooOkxrDrhhO5zo/ITn4hsZeWg6g+ncKGex+k1v+k//zM2&#10;3nJLbHn44YiOjoGZkuuxfPbsqPnMZ7qPRdHo0QPX2U0lujo7o+UXv4hNt90Wm+64Izpef33ILaXn&#10;V/kHPhDp2FCdLNny8iHHUrEwBLY8/nhsvP762PLoo9H2wgsRyX1/sCmbXB/pfaziuOO6r5mi2trB&#10;hshb+fbkfrjh2mtjwzXXdN/zBxO4PPk/itHnnx+VyRg8mHvyYNrItWyhHZe031uffz423XlnbE6W&#10;1uTZJedUWhoVybGpSu6J6X2xdN99c66a74KFeFzybSQeAQIECBAgQIAAAQIECBAgQIAAAQIECBAg&#10;QIAAAQIECBAgQIAAAQIECBAgQIAAAQIECBAgQIAAAQIECBAgQIAAAQIECBAgQIAAAQIECBAgQIAA&#10;AQIECBAgQIAAAQIECBAgQIAAAQIECBAgQIAAAQIECBAgQIAAAQIECBAgUJgCc5L5JVtbW7d1bv78&#10;+bFgwYJt6/4gQIBAPgQyXUnKRyAxCBAgsL3ArFmztl+NhQsXxrx583rlWSFAgAABAoUi0Pbqq9Hy&#10;2GPR8eab0Z4s6W+6dLW1RVFDQxSNHfvOMmZM92/ZoYdGybRphdL9nPqxdenSaHn88ehYvTo61qyJ&#10;znXrIlNREcWTJr2zTJ78zu/EiZEpLs4p5kCFurZujUxp6UDFbN8LAm0vvxwtixdHx+uvR/sbb0RH&#10;urz1VmRra/94TqTnRnI+pOdIeg1lstm9sKe9myzU8zgdt1p+8YtoX7nyneW116KruTmKmpq6j0HR&#10;hAndv2UHHth9PHqr7P219LNG+7Jl0frMM7H12WcjPb86N2zYtnRt2hRRVBTZurooSpb0Nzt6dJQe&#10;cECUJ+8tpTNnRibZLhHoS6DjD3/ovse3PPVU9z2sM1lP89Lf9D7TfV4l9/pser9vbIzi5Hopnz07&#10;yg45ZESMW9v3qaujI7a+8EK0L1/+zrJixTu/yVicraqK4unTo+T/lp6/0/yRmArpuPT4tiXHIx3D&#10;uu+N6f0xWdLnpWxNTe9nyXHjovyIIyJbXd1TdcT8FuJxGTG4doQAAQIECBAgQIAAAQIECBAgQIAA&#10;AQIECBAgQIAAAQIECBAgQIAAAQIECBAgQIAAAQIECBAgQIAAAQIECBAgQIAAAQIECBAgQIAAAQIE&#10;CBAgQIAAAQIECBAgQIAAAQIECBAgQIAAAQIECBAgQIAAAQIECBAgQIAAAQIECBAYcQJz5syJ1tbW&#10;bfs1f/78WLBgwbZ1fxAgQIAAAQIERqrArFmzeu3awoULY968eb3yrBAgQIAAgUIRaHv11Wh57LHo&#10;ePPNaE+W9DddutraoqihIYrGjn1nGTOm+7fs0EOjZNq0Qul+Tv3YunRptDz+eHSsXh0da9ZE57p1&#10;kamoiOJJk95ZJk9+53fixMgUF+cUc6BCXVu3Rqa0dKBitu8FgbaXX46WxYuj4/XXo/2NN6IjXd56&#10;K7K1tX88J9JzIzkf0nMkvYYy2exe2NPeTRbqeZyOWy2/+EW0r1z5zvLaa9HV3BxFTU3dx6BowoTu&#10;37IDD+w+Hr1V9v5aV1dXtC9bFq3PPBNbn3020vOrc8OGbUvXpk0RRUWRrauLomRJf7OjR0fpAQdE&#10;efLeUjpzZmSS7RKBvgQ6/vCH7nt8y1NPdd/DOpP1NC/9Te8z3edVcq/Ppvf7xsYoTq6X8tmzo+yQ&#10;Q0bEuLV9n7o6OmLrCy9E+/Ll7ywrVrzzm4zF2aqqKJ4+PUr+b+n5O80fiamQjkuPb1tyPNIxrPve&#10;mN4fkyV9XsrW1PR+lhw3LsqPOCKy1dU9VUfMbyEelxGDa0cIECBAgAABAgQIECBAgAABAgQIECBA&#10;gAABAgQIECBAgAABAgQIECBAgAABAgQIECBAgAABAgQIECBAgAABAgQIECBAgAABAgQIECBAgAAB&#10;AgQIECBAgAABAgQIECBAgAABAgQIECBAgAABAgQIECBAgAABAgQIECBAgACBEScwZ86caG1t3bZf&#10;8+fPjwULFmxb9wcBAgTyIZBJJvLuykcgMQgQILC9wKxZs7ZfjYULF8a8efN65VkhQIAAAQIECBAg&#10;QIAAAQIECBAgQIAAAQIECBAgQIAAAQIECBAgQIAAAQIECBAgQIAAAQIECBAgQIAAAQIECBAgQIAA&#10;AQIECBAgQIAAAQIECBAgQIAAAQIECBAgQIAAAQIECBAgQIAAAQIECBAgQIAAAQIECBAgQIAAAQIE&#10;CBAgQIAAAQIECBAgQIAAAQIECBAg8G4TmDNnTrS2tm7b7fnz58eCBQu2rfuDAAECBAgQIDBSBWbN&#10;mtVr1xYuXBjz5s3rlWeFAAECBAgQIECAAAECBAgQIECAAAECBAgQIECAAAECBAgQIECAAAECBAgQ&#10;IECAAAECBAgQIECAAAECBAgQIECAAAECBAgQIECAAAECBAgQIECAAAECBAgQIECAAAECBAgQIECA&#10;AAECBAgQIECAAAECBAgQIECAAAECBAgQIECAAAECBAgQIECAAAECBAgQIECAwLtNYM6cOdHa2rpt&#10;t+fPnx8LFizYtu4PAgQI5EMgm48gYh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UITyBZah/SH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jkQyCbjyB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QhPIFlqH9Ic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ORDIJuPIGI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FCE8gWWof0hw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5EMgm48gYh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UITyBZah/SH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jkQyCbjyB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QhPIFlqH9Ic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ORDIJuPIGI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CE8gWWof0hw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5EMgm48gYh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UITyBZah/SH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jkQyCbjyB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QhPIFlqH9IcAAQIECBAgQIAAAQIECBAgQIAAAQIECBAgQIAAAQIECBAgQIAA&#10;AQIECBAgQIAAAQIECBAgQIAAAQIECBAgQIAAAQIECBAgQIAAAQIECBAgQIAAAQIECBAgQIAAAQIE&#10;CBAgQIAAAQIECBAgQIAAAQIECBAgQIAAo55aawAAQABJREFUAQIECBAgQIAAAQIECBAgQIAAAQIE&#10;CBAgQIAAAQIECBAgQIAAAQIECBAgQIAAAQIECBAgQIAAAQIECBAgQIAAAQIECBAgQIAAAQIECBAg&#10;QIAAAQIECBAgQIAAAQIECBAgQIAAAQIECBAgQIAAAQIECBAgQIAAAQIECBAgQIAAAQIECBAgQIAA&#10;AQIECBAgQIAAAQIECBAgQIAAAQIECBAgQIAAAQIECBAgQIAAAQIECBAgQIAAAQIECBAgQIAAAQIE&#10;CORDIJuPIGI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FCE8gWWof0hw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5EMgm48gYh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UITyBZah/SH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jkQyCbjyB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CB&#10;QhPIFlqH9IcAAQIE/j87dFACAACAQAzsH9oSvmQFDm4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FgJZ&#10;RD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MCbQN6G/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YVAFhEN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DwJpC3IT8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GAhkEVEgw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vAnkbcgP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BYCGQR0S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m8CeRvyQ4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FgJZRD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Cb&#10;QN6G/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YVAFhEN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wJpC3IT8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GAhkEVEgw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vAnkbcgP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BYCGQR0S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m8CeRvyQ4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FgJZRD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MCbQN6G/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YVAFhEN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wJpC3IT8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GAhkEVEgw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vAnkbcgP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BYCGQR0S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8CeRvyQ4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FgJZRD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MCbQN6G&#10;/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YVAFhEN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DwJpC3IT8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GAhkEVEgw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vAnkbcgP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BYCGQR0S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m8CeRvyQ4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FgJZRD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MCbQN6G/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YVA&#10;FhEN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DwJpC3IT8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GAhkEVEgw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vAnkbcgP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BYCGQR0S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8CeRvyQ4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FgJZRD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CbQN6G/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YVAFhEN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Dw&#10;JpC3IT8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GAhkEVEgw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rppTgoAAEAASURBVAQIvAnkbcgP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BYCGQR0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m8CeRvyQ4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FgJZRD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CbQN6G/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YVAFhEN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DwJpC3IT8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GAhkEVEgw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vAnkbcgP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BYCGQR0S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8CeRvy&#10;Q4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FgJZRD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CbQN6G/BAgQIAAAQIECBAgQIAAAQIECBAgQIAAAQIECBAgQIAAAQIECBAgQIAAAQIECBAgQIAA&#10;AQIECBAgQIAAAQIECBAgQIAAAQIECBAgQIAAAQIECBAgQIAAAQIECBAgQIAAAQIECBAoO3Rw4jAU&#10;xVA0iPRfjbeuw9UYwlSQLARjxAl4lc/l6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QyCNiAY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FgTyNogew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QEMgjYgG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BYE8jaIHs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BDII2IB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WBPI&#10;2iB7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QyCNiAY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FgTyNogew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EMgjYgG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BYE8jaIHs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DII2IBg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WBPI2iB7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QyCNiAY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FgTyNogew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QEMgjYgG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BYE8jaIHs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BDII2IBg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WBPI2iB7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QyCNiAY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FgTyNogew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EMgjYgG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BYE8ja&#10;IHs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EBDII2IB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WBPI2iB7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QyCNiAY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FgTyNogew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QEMgjYgG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BYE8jaIHs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BDII2IBg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WBPI2iB7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QyCNiAY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FgTyNogew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EMgjYgG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BYE8jaIHs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DII2IBg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WBPI2iB7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QyCNiAY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FgTyNog&#10;ew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QEMgjYgGAQIECBAgQIAAAQIECBAgQIAAAQIECBAg&#10;QIAAAQIECBAgQIAAAQIECBAgQIAAAQIECBAgQIAAAQIECBAgQIAAAQIECBAgQIAAAQIECBAgQIAA&#10;AQIECBAgQIAAAQIECBAgQIAAAQIECBAgQIAAAQIECBAgQIAAAQIECBAgQIAAAQIECBAgQIAAAQIE&#10;CBAgQIAAAQIECBAgQIAAAQIECBAgQIAAAQIECBAgQIAAAQIECBAgQIDBtV+cAABAAElEQVQAAQIE&#10;CBAgQIAAAQIECBAgQIAAAQIECBAgQIAAAQIECBAgQIAAAQIECBAgQIAAAQIECBAgQIAAAQIECBAg&#10;QIAAAQIECBAgQIAAAQIECBAgQIAAAQIECBAgQIAAAQIECBAgQIAAAQIECBAgQIAAAQIECBAgQIAA&#10;AQIECBAgQIAAAQIECBBYE8jaIHs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DII2IB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WBPI2iB7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QyCN&#10;iAY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FgTyNogew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EMgjYgG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BYE8jaIHs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EBDII2IBg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WBPI2iB7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BAQyCNiAY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FgTyNogew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QEMgjYgG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BY&#10;E8jaIHs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EBDII2IBg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WBPI2iB7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BAQyCNiAY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FgTyNogew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QEPg3YhoECBA4JvA&#10;dV2v4zi+PfM/AQIECBAgQIAAAQIECBAgQIAAAQIECBAgQIAAAQIECBAgQIAAAQIECBAgQIAAAQIE&#10;CBAgQIAAAQIECBAgQIAAAQIECBAgQIAAAQIECBAgQIAAAQIECBAgQIAAAQIECBAgQIAAAQIECBAg&#10;QIAAAQIECBAgQIAAAQIECBAgQIAAAQIECBAgQIAAAQIECBAgQIAAgUcL3Pf96PscR4AAAQIECBD4&#10;VeC6rtdxHL8+944AAQIECBAgQIAAAQIECBAgQIAAAQIECBAgQIAAAQIECBAgQIAAAQIECBAgQIAA&#10;AQIECBAgQIAAAQIECBAgQIAAAQIECBAgQIAAAQIECBAgQIAAAQIECBAgQIAAAQIECBAgQIAAAQIE&#10;CBAgQIAAAQIECBAgQIAAAQIECBAgQIAAAQIECBAgQIAAAQIECBAgQIDAIwXu+37kXY4iQGBL4L01&#10;xxoCBJ4qcJ7n6+/zI0CAAAECBAgQIECAAAECBAgQIECAAAECBAgQIECAAAECBAgQIECAAAECBAgQ&#10;IECAAAECBAgQIECAAAECBAgQIECAAAECBAgQIECAAAECBAgQIECAAAECBAgQIECAAAECBAgQIECA&#10;AAECBAgQIECAAAECBAgQIECAAAECBAgQIECAAAECBAgQIECAAAECBAgQIECAAAECBAgQIEDg/wXO&#10;D3v3ElrV1T0AfHmMwagXo5WoGbSxKlbBB07qQOhIcBAcOdSRQ6e2VOrgm4miEeojI1FHpRNxoFTF&#10;r1jfOGkVK1VHFeNzkNj4iEq8f2+gf+qXNIm5517vvvkduMTsc/baa/12QDkss//73yh9XAQIECBA&#10;gAABAgQIECBAgAABAgQIECBAgAABAgQIECBAgAABAgQIECBAgAABAgQIECBAgAABAgQIECBAgAAB&#10;AgQIECBAgAABAgQIECBAgAABAgQIECBAgAABAgQIECBAgAABAgQIECBAgAABAgQIECBAgAABAgQI&#10;ECBAgAABAgQIECBAgAABAgQIECBAgAABAgQIECBAgMDwAtnwt90l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LjUyAbn2Wrmg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DC+QDX/bX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MD4FJhTfXeOzdFUTIFBJgZ6enkqGF5sAAQIEakBg+/bt8euvvw6b&#10;SemZ+fPnD/uMmwQIECBAgAABAgQIECBAgAABAgQIECBAgAABAgQIECBAgAABAgQIECBAgEDlBc6e&#10;PRsHDhwYdqF169bFhg0bhn3GTQIECBAgQIAAAQIECBAgQIAAAQIECBAgQIAAAQIECBAgQIAAAQIE&#10;CBAgQKDyAq9evYqNGzcOu1BLS0vs27dv2GfcJECAAAECBAgQIECAAAECBAgQIECAAAECBAgQIECA&#10;AAECBAgQIECAAAECBKoj4Kzf6jhbhQABArUuMHny5Ch9XAQIECBAgACBWhfo6emp9RTlR4AAAQJl&#10;CnhnWSag6QQIECBAgAABAgQIECBAgAABAgQIECBAgAABAgQIECBAgAABAgQIECBAoIoCZ8+ejQMH&#10;Dgy74rp162LDhg3DPuMmAQIECBAgQIAAAQIECBAgQIAAAQIECBAgQIAAAQIECBAgQIAAAQIECBAg&#10;UHmBV69excaNG4ddqKWlJfbt2zfsM24SIECAAAECBAgQIECAAAECBAgQIECAAAECBAgQIECAAAEC&#10;BAgQIECAAAEC1RFw1m91nK1CgACBWheYPHlylD4uAgQI5CnQkGcwsQgQIPC3QHNz899/9JUAAQIE&#10;6lTg9evX8fTp02Gra2pqCn8nDEvkJgECBAgQIECAAAECBAgQIECAAAECBAgQIECAAAECBAgQIECA&#10;AAECBAgQqIrApEmTRuz7KxaL+v6qshsWIUCAAAECBAgQIECAAAECBAgQIECAAAECBAgQIECAAAEC&#10;BAgQIECAAAECwwv09fWN2Pc3ZcoUfX/DM7pLgAABAgQIECBAgAABAgQIECBAgAABAgQIECBAgAAB&#10;AgQIECBAgAABAgSqJuCs36pRW4gAAQIECBAgQIAAAQIEchBobm7OIYoQBAgQIFDLAt5Z1vLuyI0A&#10;AQIECBAgQIAAAQIECBAgQIAAAQIECBAgQIAAAQIECBAgQIAAAQIECLwvMGnSpBHPKSkWi84peZ/N&#10;dwQIECBAgAABAgQIECBAgAABAgQIECBAgAABAgQIECBAgAABAgQIECBA4KMI9PX1jdj3N2XKFH1/&#10;H2V3LEqAAAECBAgQIECAAAECBAgQIECAAAECBAgQIECAAAECBAgQIECAAAECBAYLOOt3sIkRAgQI&#10;ECBAgACBfASyfMKIQ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6ksgq69yVEO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PIRyPIJIwo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Kgvgay+ylEN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DIRyDLJ4wo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gvgSy+ipHN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B+BLJ8woh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foSyOqrHNU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IF8BLJ8wohC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qSyCrr3JUQ4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8hHI8gkjCg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qC+BrL7KUQ0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MhHIMsnjCg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KC+BLL6Kkc1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AgH4EsnzC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+hLI&#10;6qsc1R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XwEsnzCiEK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OpLIKuvclRD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TyEcjyCSMK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CoL4GsvspRDQ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yEegIZ8w&#10;ohAgQIAAAQIECIw3gWnTpkVzc/OwZTc0+OfmsEBuEiBAgAABAgQIECBAgAABAgQIECBAgAABAgQI&#10;ECBAgAABAgQIECBAgACBKgk0NjaO2PfX1NRUpWwsQ4AAAQIECBAgQIAAAQIECBAgQIAAAQIECBAg&#10;QIAAAQIECBAgQIAAAQIECIwkMNLv+5s+ffpIIdwnQIAAAQIECBAgQIAAAQIECBAgQIAAAQIECBAg&#10;QIAAAQIECBAgQIAAAQIEqiTgrN8qQVuGAAECBAgQIECAAAECBAgQIECAAIFRCXhnOSomDxEgQIAA&#10;AQIECBAgQIAAAQIECBAgQIAAAQIECBAgQIAAAQIECBAgQIAAgZoQaGxsjJHOKWlqaqqJXCVBgAAB&#10;AgQIECBAgAABAgQIECBAgAABAgQIECBAgAABAgQIECBAgAABAgQIxIh9f9OnT8dEgAABAgQIECBA&#10;gAABAgQIECBAgAABAgQIECBAgAABAgQIECBAgAABAgQI1IiAs35rZCOkQYAAAQIECBCoQ4EJxXdX&#10;HdalJA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UJZAVtZskw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J0KZHVal7I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ZAllZs00m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J1KpDVaV3KIkCAAAECBAgQIECAAAECBAgQIECAAAECBAgQIECAAAEC&#10;BAgQIECAAAECBAgQIECAAAECBAgQIECAAAECBAgQIECAAAECBAgQIECAAAECBAgQIECAAAECBAgQ&#10;IECAAAECBAgQIECAAAECBAgQIECAAAECBAgQIECAAAECBAgQIECAAAECBAgQIECAAAECBAgQIECA&#10;AAECBAgQIECAAAECBAgQIECAAAECnsMC8gAAQABJREFUBAgQIECAAAECBAgQIECAAAECBAgQIECA&#10;AAECBAgQIECAAAECBAgQIECAAAECBAgQIECAAAECBAgQIECAAAECBAgQIECAAAECBAgQIECAAAEC&#10;BAgQIECAAAECBAgQIECAAAECBAgQIECAAAECBAgQIECAAAECBAgQIECAAAECBAgQIECAAAECBAgQ&#10;IECAAAECZQlkZc02m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1KlAVqd1KYs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JQlkJU122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FCnAlmd1qUs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QlkBW1myTC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nQpkdVqXsg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FkCWVmzTSZ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nUqkNVpXcoi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JlCWRlzTaZ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jUqUBWp3Upiw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lCWQlTXbZA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UKcCWZ3WpSw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FCWQFbWbJM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CdCjTUaV3KIkCAAAEC&#10;BAgQqJJAsViM0ifLsiqtaBkCBAgQIECAAAECBAgQIECAAAECBAgQIECAAAECBAgQIECAAAECBAgQ&#10;IECgHIEUev9SyLGcPTCXAAECBAgQIECAAAECBAgQIECAAAECBAgQIECAAAECBAgQIECAAAECBD6u&#10;QKlP7a+//oru7u549epVTJ06NQqFQkybNi0mTpz4cZP7n9VT6alLJc//4fUtAQIECBAgQIAAAQIE&#10;CBAgQIAAAQIECBAgQIAAAQIECBAgQIAAAQIECCQiUOr36+3tjcbGxpgyZUo0NDTUZOap9NOlkmdN&#10;brKkCBAgQIAAAQIECBAgQIAAAQIECCQk4F1gQpslVQIECBAgQIAAAQIECBAgQIAAAQIECBAgQIAA&#10;AQIECBAgQIAAAQIECBAg8E4ghd6/FHL0w0SAAAECBAgQIECAAAECBAgQIECAAAECBAgQIECAAAEC&#10;BAgQIECAAAEC6QqU+tT++uuv6O7ujtJ5JVOnTo1CoRDTpk2LiRMn1lRhqfTUpZJnTW2uZAgQIECA&#10;AAECBAgQIECAAAECBAgQIECAAAECBAgQIECAAAECBAgQIEBg1AKlfr/e3t5obGyMKVOmRENDw6jn&#10;VvPBVPrpUsmzmntnLQIECBAgQIBArQrU5r98a1VLXgQIECBAgACBcS5w7969+P333+P+/fvx4MGD&#10;ga8PHz4ceLFaein4ySefxKxZswY+n376aXz11Vcxffr0ca6mfAIECBAgQIAAAQIECBAgQIAAAQIE&#10;CBAgQIAAAQIECBAgQIAAAQIECBAYTwLPnz+PrVu3Diq51Fe3ZcuWQeOVHkih9y+FHCu9T+ITIECA&#10;AAECBAgQIECAAAECBAgQIECAAAECBAgQIECAAAECBAgQIECAQOUE3r59Gzdv3ozz58/HnTt3oru7&#10;O3p6eqI0PtQ1derUmD9/fixdunTgs3DhwqodYpJKT10qeQ61v8YIECBAgAABAgQIECBAgAABAgQI&#10;ECBAgAABAgQIECBAgAABAgQIECBAoLYFSv19N27ciIsXL0ZXV9dA31+p96/0u/7+eTU2Nkap56/0&#10;u/5KfX8LFiyIZcuWRaFQ+OdjFf1zKv10qeRZ0c0SnAABAgQIECBAgAABAgQIECBAgMA4EPAucBxs&#10;shIJECBAgAABAgQIECBAgAABAgQIECBAgAABAgQIECBAgAABAgQIECBAoCyB0v9Z3rp166AYpf+z&#10;vGXLlkHjlR5IofcvhRwrvU/iEyBAgAABAgQIECBAgAABAgQIECBAgAABAgQIECBAgAABAgQIECBA&#10;gEDlBErnlNy8eTPOnz8fd+7cGTinpKenJ0rjQ12ls0pK55QsXbp04LNw4cJoaGgY6tHcx1LpqUsl&#10;z9w3SEACBAgQIECAAAECBAgQIECAAAECBAgQIECAAAECBAgQIECAAAECBAgQqLhAqb/vxo0bcfHi&#10;xejq6hro++vu7o7S7/r759XY2Bilnr/S7/or9f0tWLAgli1bFoVC4Z+PVfTPqfTTpZJnRTdLcAIE&#10;CBAgQIBAwgITiu+uhPOXOgECBAgQIECAQBUEHjx4ED/88EOcO3cuPuSfjxMnTowvv/wy1qxZEytW&#10;rIgsy6qQrSUIECBAgAABAgQIECBAgAABAgQIECBAgAABAgQIECBAgAABAgQIECBAgMDHE7h06VLs&#10;2LFjUAKtra3R2dk5aLxSAyn0/qWQY6X2R1wCBAgQIECAAAECBAgQIECAAAECBAgQIECAAAECBAgQ&#10;IECAAAECBAgQqLxA6TCNn376aeCAktLBJGO9mpubY/369bF27dqYNGnSWMMMOy+VnrpU8hwW200C&#10;BAgQIECAAAECBAgQIECAAAECBAgQIECAAAECBAgQIECAAAECBAgQqEmBrq6ugb6/CxcuxFj7/hoa&#10;GmLVqlX/f5ZupQpNpZ8ulTwrtU/iEiBAgAABAgQIECBAgAABAgQIEBgvAt4FjpedVicBAgQIECBA&#10;gAABAgQIECBAgAABAgQIECBAgAABAgQIECBAgAABAgQIlCtw6dKl2LFjx6Awra2t0dnZOWi8UgMp&#10;9P6lkGOl9kdcAgQIECBAgAABAgQIECBAgAABAgQIECBAgAABAgQIECBAgAABAgQIEKi8wL179wbO&#10;Kbl48eKYzykpZdnc3Bzr16+PtWvXxqRJkyqSeCo9dankWZFNEpQAAQIECBAgQIAAAQIECBAgQIAA&#10;AQIECBAgQIAAAQIECBAgQIAAAQIEKirQ1dU10Pd34cKFMff9NTQ0xKpVq2LNmjWxYsWKiuWbSj9d&#10;KnlWbKMEJkCAAAECBAjUicCE4rurTmpRBgECBAgQIECAQM4Cjx8/jh9//DF+/vnnePv2bVnR58+f&#10;H99++220tLSUFcdkAgQIECBAgAABAgQIECBAgAABAgQIECBAgAABAgQIECBAgAABAgQIECBQywJ7&#10;9+6NM2fODEqxtbU1Ojs7B43nPZBC718KOea9L+IRIECAAAECBAgQIECAAAECBAgQIECAAAECBAgQ&#10;IECAAAECBAgQIECAQHUFTpw4EYcPH47Xr1/ntvDMmTNj06ZNsXr16txiptJTl0qeuW2MQAQIECBA&#10;gAABAgQIECBAgAABAgQIECBAgAABAgQIECBAgAABAgQIECBQVYGTJ0/GwYMHc+37W758eWzevDlm&#10;z56dWy2p9NOlkmduGyMQAQIECBAgQIAAAQIECBAgQIAAgXEq4F3gON14ZRMgQIAAAQIECBAgQIAA&#10;AQIECBAgQIAAAQIECBAgQIAAAQIECBAgQIDAmAX27t0bZ86cGTS/tbU1Ojs7B43nPZBC718KOea9&#10;L+IRIECAAAECBAgQIECAAAECBAgQIECAAAECBAgQIECAAAECBAgQIECAQHUFTpw4EYcPH871nJKZ&#10;M2fGpk2bYvXq1bkVk0pPXSp55rYxAhEgQIAAAQIECBAgQIAAAQIECBAgQIAAAQIECBAgQIAAAQIE&#10;CBAgQIBAVQVOnjwZBw8ezLXvb/ny5bF58+aYPXt2brWk0k+XSp65bYxABAgQIECAAIE6F5j4n3dX&#10;ndeoPAIECBAgQIAAgTEI3L17N77++uv4448/olgsjiHC+1O6u7vj7Nmz8fnnn8ecOXPev+k7AgQI&#10;ECBAgAABAgQIECBAgAABAgQIECBAgAABAgQIECBAgAABAgQIECBQBwJ9fX2xf//+ePPmzaBqCoVC&#10;tLe3DxrPcyCF3r8UcsxzT8QiQIAAAQIECBAgQIAAAQIECBAgQIAAAQIECBAgQIAAAQIECBAgQIAA&#10;geoK9PT0xM6dO+P48ePR39+f6+IvX76MS5cuRWNjYyxZsqTs2Kn01KWSZ9kbIgABAgQIECBAgAAB&#10;AgQIECBAgAABAgQIECBAgAABAgQIECBAgAABAgQIVF2gt7c3Ojo64tixY7n3/T169ChOnToVs2bN&#10;innz5pVdWyr9dKnkWfaGCECAAAECBAgQIECAAAECBAgQIEBgnAt4FzjOfwCUT4AAAQIECBAgQIAA&#10;AQIECBAgQIAAAQIECBAgQIAAAQIECBAgQIAAAQIfLNDX1xf79++PN2/eDJpbKBSivb190HieAyn0&#10;/qWQY557IhYBAgQIECBAgAABAgQIECBAgAABAgQIECBAgAABAgQIECBAgAABAgQIVFegp6cndu7c&#10;GcePH8/9nJKXL1/GpUuXorGxMZYsWVJ2Yan01KWSZ9kbIgABAgQIECBAgAABAgQIECBAgAABAgQI&#10;ECBAgAABAgQIECBAgAABAgQIVF2gt7c3Ojo64tixY7n3/T169ChOnToVs2bNinnz5pVdWyr9dKnk&#10;WfaGCECAAAECBAgQGEcCE//z7hpH9SqVAAECBAgQIEBgFAKlF6Dbtm2Lp0+fjuLp0T/y+vXr+OWX&#10;X2Ly5MnxxRdfjH6iJwkQIECAAAECBAgQIECAAAECBAgQIECAAAECBAgQIECAAAECBAgQIECAQAIC&#10;p0+fjsuXLw+ZaaFQiPb29iHv5TGYQu9fCjnmsRdiECBAgAABAgQIECBAgAABAgQIECBAgAABAgQI&#10;ECBAgAABAgQIECBAgMDHEXj27Fls2bIl7ty5U9EErl27Fi9evIiVK1eOeZ1UeupSyXPMG2EiAQIE&#10;CBAgQIAAAQIECBAgQIAAAQIECBAgQIAAAQIECBAgQIAAAQIECHw0gTdv3gycn3v9+vWK5dDf3x9X&#10;r16NOXPmRFtb25jXSaWfLpU8x7wRJhIgQIAAAQIECBAgQIAAAQIECBAgMCDgXaAfBAIECBAgQIAA&#10;AQIECBAgQIAAAQIECBAgQIAAAQIECBAgQIAAAQIECBAg8OECp0+fjsuXLw85sVAoRHt7+5D38hhM&#10;ofcvhRzz2AsxCBAgQIAAAQIECBAgQIAAAQIECBAgQIAAAQIECBAgQIAAAQIECBAgQODjCDx79iy2&#10;bNkSd+7cqWgC165dixcvXsTKlSvHvE4qPXWp5DnmjTCRAAECBAgQIECAAAECBAgQIECAAAECBAgQ&#10;IECAAAECBAgQIECAAAECBD6awJs3b2Lbtm1x/fr1iuXQ398fV69ejTlz5kRbW9uY10mlny6VPMe8&#10;ESYSIECAAAECBMapwMT/vLvGae3KJkCAAAECBAgQGEKgu7s7vvvuu3jy5MkQd/MZ+u2332LRokUx&#10;d+7cfAKKQoAAAQIECBAgQIAAAQIECBAgQIAAAQIECBAgQIAAAQIECBAgQIAAAQIEPrLA8+fPo6Oj&#10;Y+DAkaFSKRQK0d7ePtStssdS6P1LIceyN0IAAgQIECBAgAABAgQIECBAgAABAgQIECBAgAABAgQI&#10;ECBAgAABAgQIEPhoAsViMXbt2hW3b9+uSg63bt0a+H16YzmsJJWeulTyrMqGW4QAAQIECBAgQIAA&#10;AQIECBAgQIAAAQIECBAgQIAAAQIECBAgQIAAAQIEchc4dOhQXLlyJfe4QwW8evXqmM/STaWfLpU8&#10;h9ofYwQIECBAgAABAgQIECBAgAABAgQIjF7Au8DRW3mSAAECBAgQIECAAAECBAgQIECAAAECBAgQ&#10;IECAAAECBAgQIECAAAECBAj8LfD8+fPo6OiIFy9e/D303tdCoRDt7e3vjeX1TQq9fynkmNd+iEOA&#10;AAECBAgQIECAAAECBAgQIECAAAECBAgQIECAAAECBAgQIECAAAEC1RcoFouxa9euuH37dlUWv3Xr&#10;VsydOzfa2to+eL1UeupSyfODN8AEAgQIECBAgAABAgQIECBAgAABAgQIECBAgAABAgQIECBAgAAB&#10;AgQIEKgJgUOHDsWVK1eqksvVq1dj0aJFA71/H7pgKv10qeT5of6eJ0CAAAECBAgQiJjw7j/OFEEQ&#10;IECAAAECBAgQKAn09fXFN998E3/++eeoQD777LOBF6MzZ86Mly9fxuPHj+Pu3bvR29s74vzm5ub4&#10;/vvvY/r06SM+6wECBAgQIECAAAECBAgQIECAAAECBAgQIECAAAECBAgQIECAAAECBAgQIFDrArt3&#10;745z5879a5qtra3R2dn5r/fHeiOF3r8Uchyrv3kECBAgQIAAAQIECBAgQIAAAQIECBAgQIAAAQIE&#10;CBAgQIAAAQIECBAgUBsCR48ejSNHjowqmSzLYvHixdHS0hKl36VXuu7fvx/37t0b+Nrf3z+qOE1N&#10;TbFnz54POqwklZ66VPIc1UZ5iAABAgQIECBAgAABAgQIECBAgAABAgQIECBAgAABAgQIECBAgAAB&#10;AgRqTuDKlSuxffv2UefV1tYWs2fPjhkzZsSECRPi4cOH0dXVFU+ePIlisTiqOHPnzo19+/ZFQ0PD&#10;qJ4vPZRKP10qeY4a3oMECBAgQIAAAQIECBAgQIAAAQIECAwp4F3gkCwGCRAgQIAAAQIECBAgQIAA&#10;AQIECBAgQIAAAQIECBAgQIAAAQIECBAgQIDAiAK7d++Oc+fO/etzra2t0dnZ+a/3x3ojhd6/FHIc&#10;q795BAgQIECAAAECBAgQIECAAAECBAgQIECAAAECBAgQIECAAAECBAgQIFAbAkePHo0jR46MKpks&#10;y2Lx4sXR0tISM2fOHJhz//79uHfvXpS+9vf3jypOU1NT7NmzJ0rnlYz2SqWnLpU8R+vuOQIECBAg&#10;QIAAAQIECBAgQIAAAQIECBAgQIAAAQIECBAgQIAAAQIECBCoLYErV67E9u3bR51UW1tbzJ49O2bM&#10;mBETJvwfe/caY1V97g/8mQsM4MBQlIt4gyLKkUqtQeMttQiaU6Fak/NCm6oktr4xTftCbULFKEWa&#10;nJp6YptIEw9NqrFpalI9iDTNsSqxlno7EC+1lIsgCMztwHCRgZnh/9/04IXZa+29h9v+zXx2MmHv&#10;3/f5rf2sz9ovyMozs2ti27ZtsWXLlmhpaYmDBw+WdZzCvN8vfvGLqK+vL6u+UJTKPF0qfZYNr5AA&#10;AQIECBAgQOBzAuX/D/Zz27wgQIAAAQIECBDojwLPP/98bNy4MffUCr9MPWPGjLjhhhuicHP1yMf+&#10;/fvjxRdfjGefffbQjdYj88Ovd+zYEY8++mjMnz//8JJ/CRAgQIAAAQIECBAgQIAAAQIECBAgQIAA&#10;AQIECBAgQIAAAQIECBAgQIBAcgKFX8T9+c9/Hq+88spJ6T2F2b8UejwpF8+bEiBAgAABAgQIECBA&#10;gAABAgQIECBAgAABAgQIECBAgAABAgQIECBAgMAxESj8Db0nnnii5LFGjx4d3/jGN+Lqq6+OkSNH&#10;Fq3v6uqKFStWxJIlS2LXrl1Faw4vfvzxx/HYY4/FggULDi+V/DeVmbpU+iwJroAAAQIECBAgQIAA&#10;AQIECBAgQIAAAQIECBAgQIAAAQIECBAgQIAAAQIEqk7gwIED8Ytf/KJkX6NGjYpvfvObcfnll8eY&#10;MWOK1nd0dMTTTz8dhbm3wnHzHlu3bo3nnnvu0DHz6j6bpTJPl0qfn7X1nAABAgQIECBAgAABAgQI&#10;ECBAgACBygXcC6zczA4CBAgQIECAAAECBAgQIECAAAECBAgQIECAAAECBAgQIECAAAECBAgQGNgC&#10;+/bti5///OfxyiuvnBSIFGb/UujxpFw8b0qAAAECBAgQIECAAAECBAgQIECAAAECBAgQIECAAAEC&#10;BAgQIECAAAECx0Rg48aN8cQTT5Q81ujRo+Mb3/hGXH311TFy5Mii9V1dXbFixYpYsmRJ7Nq1q2jN&#10;4cWPP/44HnvssViwYMHhpZL/pjJTl0qfJcEVECBAgAABAgQIECBAgAABAgQIECBAgAABAgQIECBA&#10;gAABAgQIECBAgEDVCRw4cCB+8YtflOxr1KhR8c1vfjMuv/zyGDNmTNH6jo6OePrpp6Mw91Y4bt5j&#10;69at8dxzzx06Zl7dZ7NU5ulS6fOztp4TIECAAAECBAiUL1D3wP9/lF+ukgABAgQIECBAoL8KFL4g&#10;5d///d+js7Mz8xSHDBkS8+bNO3QjNOsXquvq6uLcc8+N6667Lj744IPYsmVL5vE++uijOP3002PC&#10;hAmZNQICBAgQIECAAAECBAgQIECAAAECBAgQIECAAAECBAgQIECAAAECBAgQIFCNAps2bTr0y8U/&#10;+9nPYu3atSVbHD58eMyZM6dkXSUFKcz+pdBjJeZqCRAgQIAAAQIECBAgQIAAAQIECBAgQIAAAQIE&#10;CBAgQIAAAQIECBAgQKD6BApfLPL3v/89t7Hp06fHgw8+GNOmTYvC39XLetTW1sbEiRNj1qxZsWPH&#10;jkN/Uy+rtrC+ffv2+MpXvhKnnXZaXtmhLJWZulT6LAmugAABAgQIECBAgAABAgQIECBAgAABAgQI&#10;ECBAgAABAgQIECBAgAABAgSqUuDVV1+Nl156Kbe3q6++OubPn39o7u+UU07JrG1oaDg0xzdjxoxo&#10;bm6OzZs3Z9YWgtbW1pg9e3ZuzeEwlXm6VPo87OpfAgQIECBAgAABAgQIECBAgAABAgT6JuBeYN/c&#10;7CJAgAABAgQIECBAgAABAgQIECBAgAABAgQIECBAgAABAgQIECBAgACBgSmwadOmeO655+JnP/tZ&#10;rF27tiTC8OHDY86cOSXrKilIYfYvhR4rMVdLgAABAgQIECBAgAABAgQIECBAgAABAgQIECBAgAAB&#10;AgQIECBAgAABAtUn8PTTT8ff//733MamT58eDz744KHvKRkyZEhmbW1tbUycODFmzZoVO3bsiA8+&#10;+CCzthBs37790PeanHbaabl1hTCVmbpU+iwJroAAAQIECBAgQIAAAQIECBAgQIAAAQIECBAgQIAA&#10;AQIECBAgQIAAAQIEqlLg1VdfjZdeeim3t6uvvjrmz59/aO7vlFNOyaxtaGg4NMc3Y8aMaG5ujs2b&#10;N2fWFoLW1taYPXt2bs3hMJV5ulT6POzqXwIECBAgQIAAgcoF6h74/4/Kt9lBgAABAgQIECDQ3wT+&#10;67/+K1577bXM0xo6dGgsWrQopk6dmlnz2aCuri6uvPLK2LhxY+7N1cIvVP/rv/7rZ7d6ToAAAQIE&#10;CBAgQIAAAQIECBAgQIAAAQIECBAgQIAAAQIECBAgQIAAAQIEqkagp6cn2traYu3atbFy5cpYvnx5&#10;/Od//mcUvszk3Xffjf3795fV6/Dhw2POnDll1ZZblMLsXwo9luutjgABAgQIECBAgAABAgQIECBA&#10;gAABAgQIECBAgAABAgQIECBAgAABAgSqT6C7uzseffTR6OzszGxu1qxZcffdd0fhS0jKfRRqL7vs&#10;sqitrY233347d1t7e3t87Wtfy60phKnM1KXSZ0lwBQQIECBAgAABAgQIECBAgAABAgQIECBAgAAB&#10;AgQIECBAgAABAgQIECBQlQKFv+dX+D7brMd1110X3//+92Pw4MFZJb3WTznllLj88ssP/Y3AlpaW&#10;XvnhhY6OjpgxY0Y0NjYeXsr8N5V5ulT6zIQWECBAgAABAgQIECBAgAABAgQIECBQloB7gWUxKSJA&#10;gAABAgQIECBAgAABAgQIECBAgAABAgQIECBAgAABAgQIECBAgACBASbQ09MTbW1tsXbt2li5cmUs&#10;X748Cr/P/PTTTx/63eP9+/eXJTJ8+PCYM2dOWbXlFqUw+5dCj+V6qyNAgAABAgQIECBAgAABAgQI&#10;ECBAgAABAgQIECBAgAABAgQIECBAgACB6hPo7u6ORx99NDo7OzObmzVrVtx9993R0NCQWXNkUKi9&#10;7LLLora2Nt5+++0j48+9bm9vj6997WufWyv2IpWZulT6LGZsjQABAgQIECBAgAABAgQIECBAgAAB&#10;AgQIECBAgAABAgQIECBAgAABAgSqX6Dw9/y2b9+e2eh1110X3//+92Pw4MGZNUcGp5xySlx++eWH&#10;/kZgS0vLkfEnrzs6OmLGjBnR2Nj4yVrWk1Tm6VLpM8vZOgECBAgQIECAQGmB2tIlKggQIECAAAEC&#10;BPq7QOGXqZ955pnc07z11ltj0qRJuTVHhnV1dXHXXXfF0KFDj4w+eb1hw4Z45513PnntCQECBAgQ&#10;IECAAAECBAgQIECAAAECBAgQIECAAAECBAgQIECAAAECBAgQqAaBwpeF3HnnnfFv//Zvcccdd8T8&#10;+fNjyZIl8dJLL0XeLxyfqN5TmP1LoccTdb28DwECBAgQIECAAAECBAgQIECAAAECBAgQIECAAAEC&#10;BAgQIECAAAECBAgcH4E333wzdu7cmXnw8ePHH5oHrKmpyazJCwpzhBMnTswriVWrVsXu3btza1KZ&#10;qUulz1xsIQECBAgQIECAAAECBAgQIECAAAECBAgQIECAAAECBAgQIECAAAECBAhUrcD27dtj9erV&#10;mf1Nnjz50NxfZkFOUF9fHz/84Q/jtNNOy6mKeOutt3LzQpjKPF0qfZYEV0CAAAECBAgQIECAAAEC&#10;BAgQIECAQK6Ae4G5PEICBAgQIECAAAECBAgQIECAAAECBAgQIECAAAECBAgQIECAAAECBAgQGIAC&#10;7e3th34vufC9InfccUfMnz8/lixZEi+99FK0tLScdJEUZv9S6PGkX0gNECBAgAABAgQIECBAgAAB&#10;AgQIECBAgAABAgQIECBAgAABAgQIECBAgMBRCbz55puxc+fOzGOMHz/+0DxgTU1NZk1eUJgjnDhx&#10;Yl5JrFq1Knbv3p1bk8pMXSp95mILCRAgQIAAAQIECBAgQIAAAQIECBAgQIAAAQIECBAgQIAAAQIE&#10;CBAgQKBqBbZv3x6rV6/O7G/y5MmH5v4yC3KC+vr6+OEPfxinnXZaTlXEW2+9lZsXwlTm6VLpsyS4&#10;AgIECBAgQIAAgVyB2txUSIAAAQIECBAgMCAEli9fnvtL1VOmTInrr7++TxYjRoyIm266KXfv0qVL&#10;c3MhAQIECBAgQIAAAQIECBAgQIAAAQIECBAgQIAAAQIECBAgQIAAAQIECBA40QJdXV1R+OXl7u7u&#10;E/3WZb1fCrN/KfRYFrYiAgQIECBAgAABAgQIECBAgAABAgQIECBAgAABAgQIECBAgAABAgQIEKha&#10;gT/96U+5vX3ve9+LhoaG3Jq8sK6uLgrHqK3N/lPOPT09sWrVqrzDRCozdan0mYstJECAAAECBAgQ&#10;IECAAAECBAgQIECAAAECBAgQIECAAAECBAgQIECAAIGqFXjxxRdze/vWt74VgwYNyq3JC5uamuK2&#10;227LK4nm5ubcvBCmMk+XSp8lwRUQIECAAAECBAgQIECAAAECBAgQIJAr4F5gLo+QAAECBAgQIECA&#10;AAECBAgQIECAAAECBAgQIECAAAECBAgQIECAAAECBAagQFdXV2zfvj26u7ur8uxTmP1LoceqvLia&#10;IkCAAAECBAgQIECAAAECBAgQIECAAAECBAgQIECAAAECBAgQIECAAIGyBf70pz/l1n7ve9+LhoaG&#10;3Jq8sK6uLgrHqK2tzSzr6emJVatWZeaFIJWZulT6zMUWEiBAgAABAgQIECBAgAABAgQIECBAgAAB&#10;AgQIECBAgAABAgQIECBAgEDVCrz44ou5vX3rW9+KQYMG5dbkhU1NTXHbbbfllURzc3NuXghTmadL&#10;pc+S4AoIECBAgAABAgRyBbJ/qyV3m5AAAQIECBAgQKA/CaxYsSL3dG655ZaoqanJrckLb7jhhqiv&#10;r88seeONN6KzszMzFxAgQIAAAQIECBAgQIAAAQIECBAgQIAAAQIECBAgQIAAAQIECBAgQIAAAQKf&#10;F0hh9i+FHj+v6hUBAgQIECBAgAABAgQIECBAgAABAgQIECBAgAABAgQIECBAgAABAgQIpCTQ3d0d&#10;r7/+embL48ePjwsuuCAzLzeYNGlSXHnllbnlq1evzs1TmalLpc9cbCEBAgQIECBAgAABAgQIECBA&#10;gAABAgQIECBAgAABAgQIECBAgAABAgQIVK3Ahg0bMnsbNWpUXHTRRZl5ucF5552XW7pjx47cvBCm&#10;Mk+XSp8lwRUQIECAAAECBAgQIECAAAECBAgQIJAr4F5gLo+QAAECBAgQIECAAAECBAgQIECAAAEC&#10;BAgQIECAAAECBAgQIECAAAECBAhUnUAKs38p9Fh1F1ZDBAgQIECAAAECBAgQIECAAAECBAgQIECA&#10;AAECBAgQIECAAAECBAgQIFC2QHd3d7z++uuZ9ePHj48LLrggMy83mDRpUlx55ZW55atXr87NU5mp&#10;S6XPXGwhAQIECBAgQIAAAQIECBAgQIAAAQIECBAgQIAAAQIECBAgQIAAAQIECFStwIYNGzJ7GzVq&#10;VFx00UWZebnBeeedl1u6Y8eO3LwQpjJPl0qfJcEVECBAgAABAgQI5ArU5qZCAgQIECBAgACBfi+w&#10;d+/eyLu5Onr06Jg2bdpROQwdOjQmT56ceYyurq547733MnMBAQIECBAgQIAAAQIECBAgQIAAAQIE&#10;CBAgQIAAAQIECBAgQIAAAQIECBAg8KlACrN/KfT4qahnBAgQIECAAAECBAgQIECAAAECBAgQIECA&#10;AAECBAgQIECAAAECBAgQIJCiQHt7exT+ll3W44orrsiKKl6fMGFC7p6WlpbMPJWZulT6zIQWECBA&#10;gAABAgQIECBAgAABAgQIECBAgAABAgQIECBAgAABAgQIECBAgEDVC7S2tmb2ePXVV0dtbW1mXm4w&#10;bty4GDZsWGZ5R0dHZlYIUpmnS6XPXGwhAQIECBAgQIAAAQIECBAgQIAAAQIlBdwLLEmkgAABAgQI&#10;ECBAgAABAgQIECBAgAABAgQIECBAgAABAgQIECBAgAABAgQIVJVACrN/KfRYVRdVMwQIECBAgAAB&#10;AgQIECBAgAABAgQIECBAgAABAgQIECBAgAABAgQIECBQsUB7e3t0dXVl7rviiisys0qDCRMm5G5p&#10;aWnJzFOZqUulz0xoAQECBAgQIECAAAECBAgQIECAAAECBAgQIECAAAECBAgQIECAAAECBAhUvUBr&#10;a2tmj1dffXXU1tZm5uUG48aNi2HDhmWWd3R0ZGaFIJV5ulT6zMUWEiBAgAABAgQIlCVw9P9LLutt&#10;FBEgQIAAAQIECFSrwHvvvRc9PT2Z7c2cOfOY3Fy98MILM9+jEKxevTo3FxIgQIAAAQIECBAgQIAA&#10;AQIECBAgQIAAAQIECBAgQIAAAQIECBAgQIAAAQL/FEhh9i+FHn2eCBAgQIAAAQIECBAgQIAAAQIE&#10;CBAgQIAAAQIECBAgQIAAAQIECBAgQCBtgba2ttwTuOKKK3LzSsKzzz47t3zHjh2ZeSozdan0mQkt&#10;IECAAAECBAgQIECAAAECBAgQIECAAAECBAgQIECAAAECBAgQIECAAIGqF8ib/Zs8efIx6b+mpibG&#10;jRuXeayDBw9mZoUglXm6VPrMxRYSIECAAAECBAgQIECAAAECBAgQIFBSwL3AkkQKCBAgQIAAAQIE&#10;CBAgQIAAAQIECBAgQIAAAQIECBAgQIAAAQIECBAgQIBAVQmkMPuXQo9VdVE1Q4AAAQIECBAgQIAA&#10;AQIECBAgQIAAAQIECBAgQIAAAQIECBAgQIAAAQIVC+R9R0nhYFdccUXFx8zacPbZZ2dFh9Z37NiR&#10;macyU5dKn5nQAgIECBAgQIAAAQIECBAgQIAAAQIECBAgQIAAAQIECBAgQIAAAQIECBCoeoG82b/J&#10;kycfk/5rampi3Lhxmcc6ePBgZlYIUpmnS6XPXGwhAQIECBAgQIBAWQK1ZVUpIkCAAAECBAgQ6LcC&#10;7777bu65XXrppbl5ueGXvvSl3NLVq1fn5kICBAgQIECAAAECBAgQIECAAAECBAgQIECAAAECBAgQ&#10;IECAAAECBAgQIHAiBYYMGRLjx4+PsWPHlv1zovpLYfYvhR5P1PXyPgQIECBAgAABAgQIECBAgAAB&#10;AgQIECBAgAABAgQIECBAgAABAgQIECBwfARaW1tzD3zOOefk5pWEZ511Vm55R0dHZp7KTF0qfWZC&#10;CwgQIECAAAECBAgQIECAAAECBAgQIECAAAECBAgQIECAAAECBAgQIECgqgW6u7tjx44dmT2OGTMm&#10;M6s02LNnT+aWcePGZWaFIJV5ulT6zMUWEiBAgAABAgQIECBAgAABAgQIECBQUsC9wJJECggQIECA&#10;AAECBAgQIECAAAECBAgQIECAAAECBAgQIECAAAECBAgQIEBgAAoMGTIkxo8fH2PHji3750QxpTD7&#10;l0KPJ+p6eR8CBAgQIECAAAECBAgQIECAAAECBAgQIECAAAECBAgQIECAAAECBAgQOD4Cra2tuQc+&#10;55xzcvNKwrPOOiu3vKOjIzNPZaYulT4zoQUECBAgQIAAAQIECBAgQIAAAQIECBAgQIAAAQIECBAg&#10;QIAAAQIECBAgUNUC3d3dsWPHjswex4wZk5lVGuzZsydzy7hx4zKzQpDKPF0qfeZiCwkQIECAAAEC&#10;BMoSqC+rShEBAgQIECBAgEC/FXjnnXcyz63w5SoTJkzIzCsJpkyZEvX19dHV1VV024YNG+LAgQMx&#10;aNCgorlFAgQIECBAgAABAgQIECBAgAABAgQIECBAgAABAgQIECBAgAABAgQIECBwIgVGjBgRjz32&#10;WEVvec8998SaNWsq2tOX4hRm/1LosS/29hAgQIAAAQIECBAgQIAAAQIECBAgQIAAAQIECBAgQIAA&#10;AQIECBAgQIBA9Qi0trZmNtPU1HTo799lFhzjIO/v6KUyU5dKn8f40jkcAQIECBAgQIAAAQIECBAg&#10;QIAAAQIECBAgQIAAAQIECBAgQIAAAQIECJwggfb29jh48GDmu40ePTozqyTo7OyMtra2zC1nnHFG&#10;ZlYIUpmnS6XPXGwhAQIECBAgQIAAAQIECBAgQIAAAQIlBdwLLEmkgAABAgQIECBAgAABAgQIECBA&#10;gAABAgQIECBAgAABAgQIECBAgAABAgQGoMCIESPiscceq+jM77nnnlizZk1Fe/pSnMLsXwo99sXe&#10;HgIECBAgQIAAAQIECBAgQIAAAQIECBAgQIAAAQIECBAgQIAAAQIECBCoHoHW1tbMZpqamqK+vj4z&#10;P9bBoEGDMg+ZykxdKn1mQgsIECBAgAABAgQIECBAgAABAgQIECBAgAABAgQIECBAgAABAgQIECBA&#10;oKoF2tvb4+DBg5k9jh49OjOrJOjs7Iy2trbMLWeccUZmVghSmadLpc9cbCEBAgQIECBAgEBZArVl&#10;VSkiQIAAAQIECBDolwL79u2LtWvXZp7b5MmTo66uLjOvJGhoaIjzzjsvc0vhBm9zc3NmLiBAgAAB&#10;AgQIECBAgAABAgQIECBAgAABAgQIECBAgAABAgQIECBAgAABAgQiUpj9S6FHnyUCBAgQIECAAAEC&#10;BAgQIECAAAECBAgQIECAAAECBAgQIECAAAECBAgQSF8g78tDTj311GN6guvWrcs93siRI4vmqczU&#10;pdJnUWSLBAgQIECAAAECBAgQIECAAAECBAgQIECAAAECBAgQIECAAAECBAgQIJCEwNChQ2Pq1Kkx&#10;ZcqUXj+F9axZvEpP7i9/+Ut0dXVlbhs/fnxmlso8XSp9ZkILCBAgQIAAAQIECBAgQIAAAQIECBAo&#10;S8C9wLKYFBEgQIAAAQIECBAgQIAAAQIECBAgQIAAAQIECBAgQIAAAQIECBAgQIAAgaoRSGH2L4Ue&#10;q+aCaoQAAQIECBAgQIAAAQIECBAgQIAAAQIECBAgQIAAAQIECBAgQIAAAQIE+izQ1taWuffUU0/N&#10;zPoSrFu3Lndb1neipDJTl0qfuRdBSIAAAQIECBAgQIAAAQIECBAgQIAAAQIECBAgQIAAAQIECBAg&#10;QIAAAQJVLTB06NCYOnVqTJkypddPYT1rFq/Sk/rLX/4SXV1dmdvGjx+fmaUyT5dKn5nQAgIECBAg&#10;QIAAgYoE6iuqVkyAAAECBAgQINCvBN5///3o6enJPKfCDddj+fjSl74U7733XuYht27dGmeccUZm&#10;LiBAgAABAgQIECBAgAABAgQIECBAgAABAgQIECBAgAABAgQIECBAgAABAgNdIIXZvxR6HOifI+dP&#10;gAABAgQIECBAgAABAgQIECBAgAABAgQIECBAgAABAgQIECBAgACB/iDw8ccfZ57Gqaeempn1JVi7&#10;dm3utqwvRUllpi6VPnMvgpAAAQIECBAgQIAAAQIECBAgQIAAAQIECBAgQIAAAQIECBAgQIAAAQIE&#10;qlqgsbExFi1adFx7LHxP77Jly3Lf46yzzsrMU5mnS6XPTGgBAQIECBAgQIAAAQIECBAgQIAAAQJl&#10;CbgXWBaTIgIECBAgQIAAAQIECBAgQIAAAQIECBAgQIAAAQIECBAgQIAAAQIECBAgUDUCKcz+pdBj&#10;1VxQjRAgQIAAAQIECBAgQIAAAQIECBAgQIAAAQIECBAgQIAAAQIECBAgQIBAnwU+/vjjzL2nnnpq&#10;ZtaXYO3atbnbRo4cWTRPZaYulT6LIlskQIAAAQIECBAgQIAAAQIECBAgQIAAAQIECBAgQIAAAQIE&#10;CBAgQIAAgSQEGhsbY9GiRce1156enli2bFnue5x11lmZeSrzdKn0mQktIECAAAECBAgQqEigvqJq&#10;xQQIECBAgAABAv1KYMuWLbnnM378+Ny80nDs2LG5W7Zt25abCwkQIECAAAECBAgQIECAAAECBAgQ&#10;IECAAAECBAgQIECAAAECBAgQIECAwEAXSGH2L4UeB/rnyPkTIECAAAECBAgQIECAAAECBAgQIECA&#10;AAECBAgQIECAAAECBAgQIECgPwjMnTs3brzxxqKnMmzYsKLrfVk8ePBgrF69Onfr2WefXTRPZaYu&#10;leTBbUUAAEAASURBVD6LIlskQIAAAQIECBAgQIAAAQIECBAgQIAAAQIECBAgQIAAAQIECBAgQIAA&#10;AQL/J/DEE0/EmjVrMj0uu+yyGD16dGaeyjxdKn1mQgsIECBAgAABAgQIECBAgAABAgQIEChLwL3A&#10;spgUESBAgAABAgQIECBAgAABAgQIECBAgAABAgQIECBAgAABAgQIECBAgACBqhFIYfYvhR6r5oJq&#10;hAABAgQIECBAgAABAgQIECBAgAABAgQIECBAgAABAgQIECBAgAABAgT6LDB37ty48cYbi+4fNmxY&#10;0fW+LB48eDBWr16du/Xss88umqcyU5dKn0WRLRIgQIAAAQIECBAgQIAAAQIECBAgQIAAAQIECBAg&#10;QIAAAQIECBAgQIAAgf8TeOKJJ2LNmjWZHpdddlmMHj06M09lni6VPjOhBQQIECBAgAABAhUJ1FdU&#10;rZgAAQIECBAgQKBfCezevTv3fPJueOZuzAgbGxszkn8ub9u2LTcXEiBAgAABAgQIECBAgAABAgQI&#10;ECBAgAABAgQIECBAgAABAgQIECBAgACBgS6QwuxfCj0O9M+R8ydAgAABAgQIECBAgAABAgQIECBA&#10;gAABAgQIECBAgAABAgQIECBAgEB/ECj8fbtSf+PuWJzns88+G+vXr8891CWXXFI0T2WmLpU+iyJb&#10;JECAAAECBAgQIECAAAECBAgQIECAAAECBAgQIECAAAECBAgQIECAAIEBL7B///548sknozDzl/Wo&#10;r6+PuXPnZsWH1lOZp0ulz1xsIQECBAgQIECAAAECBAgQIECAAAECJQXcCyxJpIAAAQIECBAgQIAA&#10;AQIECBAgQIAAAQIECBAgQIAAAQIECBAgQIAAAQIECFSVQAqzfyn0WFUXVTMECBAgQIAAAQIECBAg&#10;QIAAAQIECBAgQIAAAQIECBAgQIAAAQIECBAg0CeBxsbGKPwc70fhu0rWr1+f+zaXXHJJ0TyVmbpU&#10;+iyKbJEAAQIECBAgQIAAAQIECBAgQIAAAQIECBAgQIAAAQIECBAgQIAAAQIEBrzA/v3748knn4zC&#10;zF/Wo76+PubOnZsVH1pPZZ4ulT5zsYUECBAgQIAAAQJlC9SXXamQAAECBAgQIECg3wmUuhl42mmn&#10;HdNzLvXL27t27Tqm7+dgBAgQIECAAAECBAgQIECAAAECBAgQIECAAAECBAgQIECAAAECBAgQIECg&#10;vwmkMPuXQo/97XPhfAgQIECAAAECBAgQIECAAAECBAgQIECAAAECBAgQIECAAAECBAgQIEDg+Ahs&#10;2rTp0BeW5B29qakpJk+eXLQklZm6VPosimyRAAECBAgQIECAAAECBAgQIECAAAECBAgQIECAAAEC&#10;BAgQIECAAAECBAasQFtbW6xcuTKWLVsWW7ZsyXWYPXt2nH766bk1qczTpdJnLraQAAECBAgQIECA&#10;AAECBAgQIECAAIGSAu4FliRSQIAAAQIECBAgQIAAAQIECBAgQIAAAQIECBAgQIAAAQIECBAgQIAA&#10;AQIEqkoghdm/FHqsqouqGQIECBAgQIAAAQIECBAgQIAAAQIECBAgQIAAAQIECBAgQIAAAQIECBCo&#10;WoFNmzbFk08+mdtfU1NTTJ48uWhNKjN1qfRZFNkiAQIECBAgQIAAAQIECBAgQIAAAQIECBAgQIAA&#10;AQIECBAgQIAAAQIECAxYgba2tli5cmUsW7YstmzZkuswe/bsOP3003NrUpmnS6XPXGwhAQIECBAg&#10;QIBA2QL1ZVcqJECAAAECBAgQ6HcCu3btyj2n0047LTevNGxsbMzdsm/fvtxcSIAAAQIECBAgQIAA&#10;AQIECBAgQIAAAQIECBAgQIAAAQIECBAgQIAAAQIEBrpACrN/KfQ40D9Hzp8AAQIECBAgQIAAAQIE&#10;CBAgQIAAAQIECBAgQIAAAQIECBAgQIAAAQIESgt0dnbGI488EgcOHMgtnjNnTtTU1BStSWWmLpU+&#10;iyJbJECAAAECBAgQIECAAAECBAgQIECAAAECBAgQIECAAAECBAgQIECAAIF+K1CYb/vNb34TgwcP&#10;jsL34nZ3d8fOnTtjx44dsX379li7dm1Z537++efHzTffXLI2lXm6VPosCa6AAAECBAgQIECAAAEC&#10;BAgQIECAAIFcAfcCc3mEBAgQIECAAAECBAgQIECAAAECBAgQIECAAAECBAgQIECAAAECBAgQIECg&#10;6gRSmP1Locequ7AaIkCAAAECBAgQIECAAAECBAgQIECAAAECBAgQIECAAAECBAgQIECAAIGqE+js&#10;7IxHHnkkDhw4kNvbnDlzoqampmhNKjN1qfRZFNkiAQIECBAgQIAAAQIECBAgQIAAAQIECBAgQIAA&#10;AQIECBAgQIAAAQIECPRbgcJ8229+85sYPHhwNDY2Rnd3d+zcuTN27NgR27dvj7Vr15Z17ueff37c&#10;fPPNJWtTmadLpc+S4AoIECBAgAABAgTKEqgvq0oRAQIECBAgQIBAvxTYvXt35nkNGzYsBg0alJn3&#10;JSjciM17FH4B24MAAQIECBAgQIAAAQIECBAgQIAAAQIECBAgQIAAAQIECBAgQIAAAQIECBDIFkhh&#10;9i+FHrOFJQQIECBAgAABAgQIECBAgAABAgQIECBAgAABAgQIECBAgAABAgQIECBAIKKlpSUWLVoU&#10;69evz+UYOXJk3HjjjZk1qczUpdJnJrSAAAECBAgQIECAAAECBAgQIECAAAECBAgQIECAAAECBAgQ&#10;IECAAAECBPqlQGtrayxbtuyozu2SSy6Je+65JxoaGkoeJ5V5ulT6LAmugAABAgQIECBAgAABAgQI&#10;ECBAgACBXAH3AnN5hAQIECBAgAABAgQIECBAgAABAgQIECBAgAABAgQIECBAgAABAgQIECBAoOoE&#10;Upj9S6HHqruwGiJAgAABAgQIECBAgAABAgQIECBAgAABAgQIECBAgAABAgQIECBAgACBqhJoaWmJ&#10;RYsWxfr163P7GjlyZNx4442ZNanM1KXSZya0gAABAgQIECBAgAABAgQIECBAgAABAgQIECBAgAAB&#10;AgQIECBAgAABAgT6pUBra2ssW7bsqM7tkksuiXvuuScaGhpKHieVebpU+iwJroAAAQIECBAgQKAs&#10;gfqyqhQRIECAAAECBAj0S4Fdu3ZlntfgwYMzs74GjY2NuVs7OztzcyEBAgQIECBAgAABAgQIECBA&#10;gAABAgQIECBAgAABAgQIECBAgAABAgQIEBjoAinM/qXQ40D/HDl/AgQIECBAgAABAgQIECBAgAAB&#10;AgQIECBAgAABAgQIECBAgAABAgQIEMgW+Nvf/hY/+clPYufOndlF/5fcfvvtuV9YkspMXSp9lrwg&#10;CggQIECAAAECBAgQIECAAAECBAgQIECAAAECBAgQIECAAAECBAgQIECAwGcE7r333rjyyis/s5L/&#10;NJV5ulT6zNeWEiBAgAABAgQIECBAgAABAgQIECBQSsC9wFJCcgIECBAgQIAAAQIECBAgQIAAAQIE&#10;CBAgQIAAAQIECBAgQIAAAQIECBAgUF0CKcz+pdBjdV1V3RAgQIAAAQIECBAgQIAAAQIECBAgQIAA&#10;AQIECBAgQIAAAQIECBAgQIBANQn87W9/i5/85Cexc+fOkm3dfvvt0dDQkFmXykxdKn1mQgsIECBA&#10;gAABAgQIECBAgAABAgQIECBAgAABAgQIECBAgAABAgQIECBAgEARgXvvvTeuvPLKIknxpVTm6VLp&#10;s7iyVQIECBAgQIAAgUoF6ivdoJ4AAQIECBAgQKD/COzZsyfzZAYPHpyZ9TUYMmRI1NXVRXd3d9FD&#10;dHZ2Fl23SIAAAQIECBAgQIAAAQIECBAgQIAAAQIECBAgQIAAAQIECBAgQIAAAQIECPxTIIXZvxR6&#10;9HkiQIAAAQIECBAgQIAAAQIECBAgQIAAAQIECBAgQIAAAQIECBAgQIAAAQJHCuzbty+eeuqpWLp0&#10;afT09BwZ93r99a9/Pa655ppe659dSGWmLpU+P2vrOQECBAgQIECAAAECBAgQIECAAAECBAgQIECA&#10;AAECBAgQIECAAAECBAgQKCWwfPnyKHyf7sUXXxw1NTWlyiOVebpU+iwJroAAAQIECBAgQIAAAQIE&#10;CBAgQIAAgVwB9wJzeYQECBAgQIAAAQIECBAgQIAAAQIECBAgQIAAAQIECBAgQIAAAQIECBAgQKDq&#10;BFKY/Uuhx6q7sBoiQIAAAQIECBAgQIAAAQIECBAgQIAAAQIECBAgQIAAAQIECBAgQIAAgZMusG/f&#10;vnjqqadi6dKl0dPTU7Kfr3/963HNNdfk1qUyU5dKn7nYQgIECBAgQIAAAQIECBAgQIAAAQIECBAg&#10;QIAAAQIECBAgQIAAAQIECBAgcITA8uXLY8iQIXHxxRdHTU3NEWnvl6nM06XSZ29hKwQIECBAgAAB&#10;An0RqO/LJnsIECBAgAABAgT6h8CuXbsyT2Tw4MGZ2dEEw4YNi6z37erqOppD20uAAAECBAgQIECA&#10;AAECBAgQIECAAAECBAgQIECAAAECBAgQIECAAAECBPq9QNYMXuHEq2X2L4Ue+/0HxQkSIECAAAEC&#10;BAgQIECAAAECBAgQIECAAAECBAgQIECAAAECBAgQIECAQEUCb775ZixevDiam5vL2jdt2rT47ne/&#10;W7I2lZm6VPosCa6AAAECBAgQIECAAAECBAgQIECAAAECBAgQIECAAAECBAgQIECAAAECBAh8RuDt&#10;t9+Ows+kSZPi/vvvj5EjR34m7f00lXm6VPrsLWyFAAECBAgQIECAAAECBAgQIECAAIFKBNwLrERL&#10;LQECBAgQIECAAAECBAgQIECAAAECBAgQIECAAAECBAgQIECAAAECBAgQOPkCKcz+pdDjyb+SOiBA&#10;gAABAgQIECBAgAABAgQIECBAgAABAgQIECBAgAABAgQIECBAgACBahJ48803Y/HixdHc3FxWW9Om&#10;TYvvfve7JWtTmalLpc+S4AoIECBAgAABAgQIECBAgAABAgQIECBAgAABAgQIECBAgAABAgQIECBA&#10;gMBnBN5+++0o/EyaNCnuv//+GDly5GfS3k9TmadLpc/ewlYIECBAgAABAgT6IlDbl032ECBAgAAB&#10;AgQI9A+Bjz/+OPNE6uvrM7OjCWpqajK3Dxo0KDMTECBAgAABAgQIECBAgAABAgQIECBAgAABAgQI&#10;ECBAgAABAgQIECBAgAABAhEpzP6l0KPPEgECBAgQIECAAAECBAgQIECAAAECBAgQIECAAAECBAgQ&#10;IECAAAECBAgQKAi0trbGww8/HAsWLIjm5uayUKZPnx733Xdf1NXVlaxPZaYulT5LgisgQIAAAQIE&#10;CBAgQIAAAQIECBAgQIAAAQIECBAgQIAAAQIECBAgQIAAAQJFBNatWxfz5s2Ltra2IumnS6nM06XS&#10;56eynhEgQIAAAQIECBAgQIAAAQIECBAg0BcB9wL7omYPAQIECBAgQIAAAQIECBAgQIAAAQIECBAg&#10;QIAAAQIECBAgQIAAAQIECBA4eQIpzP6l0OPJu4LemQABAgQIECBAgAABAgQIECBAgAABAgQIECBA&#10;gAABAgQIECBAgAABAgSqSaC1tTUefvjhWLBgQTQ3N5fV2vTp0+O+++6Lurq6kvWpzNSl0mdJcAUE&#10;CBAgQIAAAQIECBAgQIAAAQIECBAgQIAAAQIECBAgQIAAAQIECBAgQKCIwLp162LevHnR1tZWJP10&#10;KZV5ulT6/FTWMwIECBAgQIAAgaMRqD+azfYSIECAAAECBAikLTBo0KDo7OwsehIHDhwoun60i/v3&#10;7888RENDQ2YmIECAAAECBAgQIECAAAECBAgQIECAAAECBAgQIECAAAECBAgQIECAAAECBCJSmP1L&#10;oUefJQIECBAgQIAAAQIECBAgQIAAAQIECBAgQIAAAQIECBAgQIAAAQIECBAY2AKFv4v3+9//Pp5+&#10;+unI+xt5RyrddNNNceutt0ZdXd2RUdHXqczUpdJnUWSLBAgQIECAAAECBAgQIECAAAECBAgQIECA&#10;AAECBAgQIECAAAECBAgQINBvBZqamuLCCy+Mnp6eqK2tjY6Ojmhvb49du3ZVfM5btmyJefPmxcKF&#10;C2P06NFF96cyT5dKn0WRLRIgQIAAAQIECBAgQIAAAQIECBAgULaAe4FlUykkQIAAAQIECBAgQIAA&#10;AQIECBAgQIAAAQIECBAgQIAAAQIECBAgQIAAAQJVIZDC7F8KPVbFxdQEAQIECBAgQIAAAQIECBAg&#10;QIAAAQIECBAgQIAAAQIECBAgQIAAAQIECJw0gf3798fvf//7ePrpp6PwvNzHTTfdFLfeemvU1dWV&#10;tSWVmbpU+iwLXREBAgQIECBAgAABAgQIECBAgAABAgQIECBAgAABAgQIECBAgAABAgQI9BuBpqam&#10;uPDCC6Onpydqa2ujo6Mj2tvbY9euXRWf45YtW2LevHmxcOHCGD16dNH9qczTpdJnUWSLBAgQIECA&#10;AAECFQvUV7zDBgIECBAgQIAAgX4jMGTIkNi9e3fR89mzZ0/R9aNdzPvl68GDBx/t4e0nQIAAAQIE&#10;CBAgQIAAAQIECBAgQIAAAQIECBAgQIAAAQIECBAgQIAAAQL9WiCF2b8UeuzXHxInR4AAAQIECBAg&#10;QIAAAQIECBAgQIAAAQIECBAgQIAAAQIECBAgQIAAAQK5An/+85/jV7/6VbS0tOTWfTYsfMHJD37w&#10;g7j44os/u1zyeSozdan0WRJcAQECBAgQIECAAAECBAgQIECAAAECBAgQIECAAAECBAgQIECAAAEC&#10;BAj0K4FRo0bFwoULe53TgQMHor29PVpbW2PlypXxwgsvRDnfxbtt27b45S9/Gffdd1+vYxYWUpmn&#10;S6XPosgWCRAgQIAAAQIECBAgQIAAAQIECBAoW8C9wLKpFBIgQIAAAQIECBAgQIAAAQIECBAgQIAA&#10;AQIECBAgQIAAAQIECBAgQIAAgaoQSGH2L4Ueq+JiaoIAAQIECBAgQIAAAQIECBAgQIAAAQIECBAg&#10;QIAAAQIECBAgQIAAAQIETorAn//85/jVr34VLS0tZb9/U1NT/OAHP4iLL7647D2FwlRm6lLpsyJ8&#10;xQQIECBAgAABAgQIECBAgAABAgQIECBAgAABAgQIECBAgAABAgQIECCQvMCoUaNi4cKFvc7jwIED&#10;0d7eHq2trbFy5cp44YUXYs+ePb3qjlzYtm1b/PKXv4z77rvvyOjQ61Tm6VLpsyiyRQIECBAgQIAA&#10;gYoF6iveYQMBAgQIECBAgEC/ESjcDMx67N27Nyvq83p3d3f09PRk7m9oaMjMBAQIECBAgAABAgQI&#10;ECBAgAABAgQIECBAgAABAgQIECBAgAABAgQIECBAgMA/v6gky6FaZv/MJ2ZdIesECBAgQIAAAQIE&#10;CBAgQIAAAQIECBAgQIAAAQIECBAgQIAAAQIECBAgcDIF1q9fH48//ni8++67FbVxzTXXxB133BGN&#10;jY0V7SsUpzJTl0qfFV8AGwgQIECAAAECBAgQIECAAAECBAgQIECAAAECBAgQIECAAAECBAgQIECg&#10;XwoMGjQoxo4de+hn6tSp8e1vfzteeeWVeP7552Pt2rW55/z666/Hhg0bYuLEib3qUpmnS6XPXsAW&#10;CBAgQIAAAQIECBAgQIAAAQIECBCoSMC9wIq4FBMgQIAAAQIECBAgQIAAAQIECBAgQIAAAQIECBAg&#10;QIAAAQIECBAgQIAAgZMukMLsXwo9nvQLqQECBAgQIECAAAECBAgQIECAAAECBAgQIECAAAECBAgQ&#10;IECAAAECBAgQOOEC69evj8cffzzefffdit77mmuuiTvuuCMaGxsr2lcoTmWmLpU+K74ANhAgQIAA&#10;AQIECBAgQIAAAQIECBAgQIAAAQIECBAgQIAAAQIECBAgQIBAvxQYNGhQjB079tDP1KlT49vf/na8&#10;8sor8fzzz8fatWtzz/n111+PDRs2xMSJE3vVpTJPl0qfvYAtECBAgAABAgQI9Emgvk+7bCJAgAAB&#10;AgQIEOgXAnk3A/fv3x9dXV1RX3/s/stYOGbeo6GhIS+WESBAgAABAgQIECBAgAABAgQIECBAgAAB&#10;AgQIECBAgAABAgQIECBAgACBAS+QwuxfCj0O+A8SAAIECBAgQIAAAQIECBAgQIAAAQIECBAgQIAA&#10;AQIECBAgQIAAAQIECAwggd27d8evf/3r+OMf/xgHDx4s+8zPPPPMuPPOO+PLX/5y2XuOLExlpi6V&#10;Po/09ZoAAQIECBAgQIAAAQIECBAgQIAAAQIECBAgQIAAAQIECBAgQIAAAQIECBQECt+JO3PmzJgx&#10;Y0YsWbIkli5dmgvzu9/9Lu69995eNanM06XSZy9gCwQIECBAgAABAgQIECBAgAABAgQIVCTgXmBF&#10;XIoJECBAgAABAgQIECBAgAABAgQIECBAgAABAgQIECBAgAABAgQIECBAgMBJF0hh9i+FHk/6hdQA&#10;AQIECBAgQIAAAQIECBAgQIAAAQIECBAgQIAAAQIECBAgQIAAAQIECJwwgd27d8evf/3r+OMf/xgH&#10;Dx4s+33PPPPMuPPOO+PLX/5y2XuOLExlpi6VPo/09ZoAAQIECBAgQIAAAQIECBAgQIAAAQIECBAg&#10;QIAAAQIECBAgQIAAAQIECBQEGhoaYubMmTFjxoxYsmRJLF26NBfmd7/7Xdx77729alKZp0ulz17A&#10;FggQIECAAAECBPokUN+nXTYRIECAAAECBAj0C4HCzc+8x549e6KpqSmvpKJs165dufWjRo3KzYUE&#10;CBAgQIAAAQIECBAgQIAAAQIECBAgQIAAAQIECBAgQIAAAQIECBAgQGCgC6Qw+5dCjwP9c+T8CRAg&#10;QIAAAQIECBAgQIAAAQIECBAgQIAAAQIECBAgQIAAAQIECBAgMFAE/vrXv8bixYujvb297FMeNmxY&#10;3HLLLTF79uyoq6sre1+xwlRm6lLps5ixNQIECBAgQIAAAQIECBAgQIAAAQIECBAgQIAAAQIECBAg&#10;QIAAAQIECBAgcFigtrY2vvOd78TevXvjhRdeOLzc699XX301mpubY8yYMZ/LUpmnS6XPz+F6QYAA&#10;AQIECBAgQIAAAQIECBAgQIBAxQLuBVZMZgMBAgQIECBAgAABAgQIECBAgAABAgQIECBAgAABAgQI&#10;ECBAgAABAgQIEDipAinM/qXQ40m9iN6cAAECBAgQIECAAAECBAgQIECAAAECBAgQIECAAAECBAgQ&#10;IECAAAECBE6YwF//+tdYvHhxtLe3l/2ew4YNi1tuuSVmz54ddXV1Ze8rVpjKTF0qfRYztkaAAAEC&#10;BAgQIECAAAECBAgQIECAAAECBAgQIECAAAECBAgQIECAAAECBA4L1NbWxne+853Yu3dvvPDCC4eX&#10;e/376quvRnNzc4wZM+ZzWSrzdKn0+TlcLwgQIECAAAECBPosUNvnnTYSIECAAAECBAgkL9DY2Jh7&#10;DoWbocfyUbhxmvcYO3ZsXiwjQIAAAQIECBAgQIAAAQIECBAgQIAAAQIECBAgQIAAAQIECBAgQIAA&#10;AQIDXiCF2b8UehzwHyQABAgQIECAAAECBAgQIECAAAECBAgQIECAAAECBAgQIECAAAECBAgQ6OcC&#10;e/bsiZ/+9KexaNGiaG9vL+tsC19Kcv3118fixYvjhhtuiLq6urL25RWlMlOXSp951jICBAgQIECA&#10;AAECBAgQIECAAAECBAgQIECAAAECBAgQIECAAAECBAgQIHBYYO7cuZE3G3fw4MHYuHHj4fJP/s3b&#10;Uyiqlu/6TaXPT2A9IUCAAAECBAgQIECAAAECBAgQIECgTwLuBfaJzSYCBAgQIECAAAECBAgQIECA&#10;AAECBAgQIECAAAECBAgQIECAAAECBAgQIHDSBFKY/Uuhx5N2Ab0xAQIECBAgQIAAAQIECBAgQIAA&#10;AQIECBAgQIAAAQIECBAgQIAAAQIECJwQgT179sRPf/rTWLRoUbS3t5f1nrW1tXH99dfH4sWL44Yb&#10;boi6urqy9uUVpTJTl0qfedYyAgQIECBAgAABAgQIECBAgAABAgQIECBAgAABAgQIECBAgAABAgQI&#10;ECBwWGDu3LmRNxt38ODB2Lhx4+HyT/7N21Mo2rt37ye1x+JJc3Nz7mHGjh1bNE+lz6LNWyRAgAAB&#10;AgQIEKhYoL7iHTYQIECAAAECBAj0G4Hx48fnnsvu3btz80rDlpaW3C1ZNy1zNwkJECBAgAABAgQI&#10;ECBAgAABAgQIECBAgAABAgQIECBAgAABAgQIECBAgMAAEkhh9i+FHgfQR8apEiBAgAABAgQIECBA&#10;gAABAgQIECBAgAABAgQIECBAgAABAgQIECBAYMAJbN26NRYuXBibN28u+9wvvfTSuP322+PMM88s&#10;e085hanM1KXSZznmaggQIECAAAECBAgQIECAAAECBAgQIECAAAECBAgQIECAAAECBAgQIECAwIgR&#10;I+Kqq66KP/zhD5kY27Zt65WlMk+XSp+9gC0QIECAAAECBAgQIECAAAECBAgQIFCRgHuBFXEpJkCA&#10;AAECBAgQIECAAAECBAgQIECAAAECBAgQIECAAAECBAgQIECAAAECJ10ghdm/FHo86RdSAwQIECBA&#10;gAABAgQIECBAgAABAgQIECBAgAABAgQIECBAgAABAgQIECBw3AS2bt0aCxcujM2bN5f9Hpdeemnc&#10;fvvtceaZZ5a9p5zCVGbqUumzHHM1BAgQIECAAAECBAgQIECAAAECBAgQIECAAAECBAgQIECAAAEC&#10;BAgQIEBgxIgRcdVVV8Uf/vCHTIxt27b1ylKZp0ulz17AFggQIECAAAECBPokUNunXTYRIECAAAEC&#10;BAj0C4FSNwM3bNhwTM+zubk593hjxozJzYUECBAgQIAAAQIECBAgQIAAAQIECBAgQIAAAQIECBAg&#10;QIAAAQIECBAgQGCgC6Qw+5dCjwP9c+T8CRAgQIAAAQIECBAgQIAAAQIECBAgQIAAAQIECBAgQIAA&#10;AQIECBAg0F8F3nnnnbj77rtj8+bNZZ3iueeeGw899FD86Ec/ijPPPLOsPZUUpTJTl0qfldirJUCA&#10;AAECBAgQIECAAAECBAgQIECAAAECBAgQIECAAAECBAgQIECAAIGBLTB9+vRcgG3btvXKU5mnS6XP&#10;XsAWCBAgQIAAAQIECBAgQIAAAQIECBCoSMC9wIq4FBMgQIAAAQIECBAgQIAAAQIECBAgQIAAAQIE&#10;CBAgQIAAAQIECBAgQIAAgZMukMLsXwo9nvQLqQECBAgQIECAAAECBAgQIECAAAECBAgQIECAAAEC&#10;BAgQIECAAAECBAgQOC4C77zzTtx9992xefPmso5/7rnnxkMPPRQ/+tGP4swzzyxrTyVFqczUpdJn&#10;JfZqCRAgQIAAAQIECBAgQIAAAQIECBAgQIAAAQIECBAgQIAAAQIECBAgQGBgC0yfPj0XYNu2bb3y&#10;VObpUumzF7AFAgQIECBAgACBPgnU92mXTQQIECBAgAABAv1CoNTNwPfffz+uu+66Y3auLS0tmceq&#10;ra2NsWPHZuYCAgQIECBAgAABAgQIECBAgAABAgQIECBAgAABAgQIECBAgAABAgQIECBAICKF2b8U&#10;evRZIkCAAAECBAgQIECAAAECBAgQIECAAAECBAgQIECAAAECBAgQIECAAIH+J7BmzZpYsGBBdHZ2&#10;ljy54cOHx2233RbXXntt1NTUlKzva0EqM3Wp9NnX62AfAQIECBAgQIAAAQIECBAgQIAAAQIECBAg&#10;QIAAAQIECBAgQIAAAQIECJxcgVWrVsWzzz6b2cS8efNi0KBBmXlfggkTJuRu27ZtW688lXm6VPrs&#10;BWyBAAECBAgQIECAAAECBAgQIECAAIGKBNwLrIhLMQECBAgQIECAAAECBAgQIECAAAECBAgQIECA&#10;AAECBAgQIECAAAECBAgQOOkCKcz+pdDjSb+QGiBAgAABAgQIECBAgAABAgQIECBAgAABAgQIECBA&#10;gAABAgQIECBAgACBYy6wZs2aWLBgQXR2dpY89vDhw+O2226La6+9NmpqakrW97UglZm6VPrs63Ww&#10;jwABAgQIECBAgAABAgQIECBAgAABAgQIECBAgAABAgQIECBAgAABAgROrsCqVavi2WefzWxi3rx5&#10;MWjQoMy8L8GECRNyt23btq1Xnso8XSp99gK2QIAAAQIECBAg0CeB+j7tsokAAQIECBAgQKBfCJRz&#10;M/BYnmjhF7azHpMmTTrmN3Kz3ss6AQIECBAgQIAAAQIECBAgQIAAAQIECBAgQIAAAQIECBAgQIAA&#10;AQIECBBIVSCF2b8Uekz1+uubAAECBAgQIECAAAECBAgQIECAAAECBAgQIECAAAECBAgQIECAAAEC&#10;BIoLfPTRR/HjH/84Ojs7ixd8ZvW6666L2267LYYPH/6Z1ePzNJWZulT6PD5XyVEJECBAgAABAgQI&#10;ECBAgAABAgQIECBAgAABAgQIECBAgAABAgQIECBA4HgLrF+/Pt56663Mt9m6dWucffbZmXlfgqam&#10;ptxtxWYOU5mnS6XP3AsgJECAAAECBAgQIECAAAECBAgQIECgpIB7gSWJFBAgQIAAAQIECBAgQIAA&#10;AQIECBAgQIAAAQIECBAgQIAAAQIECBAgQIAAgaoSSGH2L4Ueq+qiaoYAAQIECBAgQIAAAQIECBAg&#10;QIAAAQIECBAgQIAAAQIECBAgQIAAAQIEjlrgo48+ih//+MdR7LtCjjz4ddddF7fddlsMHz78yOiY&#10;v05lpi6VPo/5BXJAAgQIECBAgAABAgQIECBAgAABAgQIECBAgAABAgQIECBAgAABAgQIEDghAuvX&#10;r4+33nor8722bt0aZ599dmbel6CpqSl3W7GZw1Tm6VLpM/cCCAkQIECAAAECBMoWqC27UiEBAgQI&#10;ECBAgEC/Exg1alTk3ezcsmVLdHR0HJPzLhxn48aNmce64IILMjMBAQIECBAgQIAAAQIECBAgQIAA&#10;AQIECBAgQIAAAQIECBAgQIAAAQIECBAg8E+BFGb/UujR54kAAQIECBAgQIAAAQIECBAgQIAAAQIE&#10;CBAgQIAAAQIECBAgQIAAAQIE+o9AV1dXLFq0qOTfzhs+fHjMnz8/7rrrrig8PxGPVGbqUunzRFwz&#10;70GAAAECBAgQIECAAAECBAgQIECAAAECBAgQIECAAAECBAgQIECAAAECx16g1Nzehx9+eMzfdN++&#10;fbnHHDFiRK88lXm6VPrsBWyBAAECBAgQIECAAAECBAgQIECAAIGKBNwLrIhLMQECBAgQIECAAAEC&#10;BAgQIECAAAECBAgQIECAAAECBAgQIECAAAECBAgQOOkCKcz+pdDjSb+QGiBAgAABAgQIECBAgAAB&#10;AgQIECBAgAABAgQIECBAgAABAgQIECBAgACBYybQ1dUVixYtio6OjtxjFr7bZP78+XHXXXdFqe85&#10;yT1QBWEqM3Wp9FkBvVICBAgQIECAAAECBAgQIECAAAECBAgQIECAAAECBAgQIECAAAECBAgQqCKB&#10;UnN7H3744THvdt++fbnHHDFiRK88lXm6VPrsBWyBAAECBAgQIECgTwK1fdplEwECBAgQIECAQL8R&#10;+MpXvpJ7Lu+//35uXm749ttv55ZOnTo1NxcSIECAAAECBAgQIECAAAECBAgQIECAAAECBAgQIECA&#10;AAECBAgQIECAAAEC/xRIYfYvhR59nggQIECAAAECBAgQIECAAAECBAgQIECAAAECBAgQIECAAAEC&#10;BAgQIECgfwg888wzUeqLSc4999x45JFHYvr06Sf8pFOZqUulzxN+Ab0hAQIECBAgQIAAAQIECBAg&#10;QIAAAQIECBAgQIAAAQIECBAgQIAAAQIECBy1wIgRI3KPsXnz5ty8L+G6detytzU1NRXNU5mnS6XP&#10;osgWCRAgQIAAAQIECBAgQIAAAQIECBAoW8C9wLKpFBIgQIAAAQIECBAgQIAAAQIECBAgQIAAAQIE&#10;CBAgQIAAAQIECBAgQIAAgaoQSGH2L4Ueq+JiaoIAAQIECBAgQIAAAQIECBAgQIAAAQIECBAgQIAA&#10;AQIECBAgQIAAAQIEjlrgmWeeiQ8//DD3OOeee2488sgjMX369Ny64xGmMlOXSp/H4xo5JgECBAgQ&#10;IECAAAECBAgQIECAAAECBAgQIECAAAECBAgQIECAAAECBAgcX4ERI0bkvsHmzZtz876E69aty93W&#10;1NRUNE9lni6VPosiWyRAgAABAgQIEKhIoLaiasUECBAgQIAAAQL9TuDiiy/OPaf/+Z//yc3LDd96&#10;663M0pqamviXf/mXzFxAgAABAgQIECBAgAABAgQIECBAgAABAgQIECBAgAABAgQIECBAgAABAgQI&#10;fCqQwuxfCj1+KuoZAQIECBAgQIAAAQIECBAgQIAAAQIECBAgQIAAAQIECBAgQIAAAQIECKQq0NbW&#10;Fr/97W9z2z/jjDPigQceiNGjR+fWHa8wlZm6VPo8XtfJcQkQIECAAAECBAgQIECAAAECBAgQIECA&#10;AAECBAgQIECAAAECBAgQIEDg+AmMGjUq9+CbNm3KzfsSrlu3LnfbyJEji+apzNOl0mdRZIsECBAg&#10;QIAAAQIECBAgQIAAAQIECJQt4F5g2VQKCRAgQIAAAQIECBAgQIAAAQIECBAgQIAAAQIECBAgQIAA&#10;AQIECBAgQIBAVQikMPuXQo9VcTE1QYAAAQIECBAgQIAAAQIECBAgQIAAAQIECBAgQIAAAQIECBAg&#10;QIAAAQJHJdDW1ha//e1vc49xxhlnxAMPPBCjR4/OrTteYSozdan0ebyuk+MSIECAAAECBAgQIECA&#10;AAECBAgQIECAAAECBAgQIECAAAECBAgQIECAwPETGDVqVO7BN23alJv3JVy3bl3utpEjRxbNU5mn&#10;S6XPosgWCRAgQIAAAQIEKhKorahaMQECBAgQIECAQL8TuOiii3LP6b//+7+jo6Mjt6ZU+L//+7/x&#10;8ssvZ5YVehgxYkRmLiBAgAABAgQIECBAgAABAgQIECBAgAABAgQIECBAgAABAgQIECBAgAABAgQ+&#10;FUhh9i+FHj8V9YwAAQIECBAgQIAAAQIECBAgQIAAAQIECBAgQIAAAQIECBAgQIAAAQIEUhV48cUX&#10;Y//+/Zntf+ELX4gHHngghg8fnllzvINUZupS6fN4Xy/HJ0CAAAECBAgQIECAAAECBAgQIECAAAEC&#10;BAgQIECAAAECBAgQIECAAIFjLzBx4sQYPHhw5oHfeOON2Lt3b2bel+Af//hH7rZzzjmnaJ7KPF0q&#10;fRZFtkiAAAECBAgQIECAAAECBAgQIECAQNkC7gWWTaWQAAECBAgQIECAAAECBAgQIECAAAECBAgQ&#10;IECAAAECBAgQIECAAAECBAhUhUAKs38p9FgVF1MTBAgQIECAAAECBAgQIECAAAECBAgQIECAAAEC&#10;BAgQIECAAAECBAgQIHBUAi+++GLs378/8xhf+MIX4oEHHojhw4dn1hzvIJWZulT6PN7Xy/EJECBA&#10;gAABAgQIECBAgAABAgQIECBAgAABAgQIECBAgAABAgQIECBA4NgLTJw4MQYPHpx54DfeeCP27t2b&#10;mfcl+Mc//pG77ZxzzimapzJPl0qfRZEtEiBAgAABAgQIVCRQW1G1YgIECBAgQIAAgX4n0NTUFOef&#10;f37meRV+2Xrp0qWZeTnBs88+GwcOHMgsveaaazIzAQECBAgQIECAAAECBAgQIECAAAECBAgQIECA&#10;AAECBAgQIECAAAECBAgQIPB5gRRm/1Lo8fOqXhEgQIAAAQIECBAgQIAAAQIECBAgQIAAAQIECBAg&#10;QIAAAQIECBAgQIBAigIrVqzIbHvo0KFx//33x5gxYzJrTkSQykxdKn2eiGvmPQgQIECAAAECBAgQ&#10;IECAAAECBAgQIECAAAECBAgQIECAAAECBAgQIEDg2ArU19fHlClTMg+6b9++ePnllzPzSoP33nsv&#10;XnvttcxtdXV1MW3atKJ5KvN0qfRZFNkiAQIECBAgQIAAAQIECBAgQIAAAQJlC7gXWDaVQgIECBAg&#10;QIAAAQIECBAgQIAAAQIECBAgQIAAAQIECBAgQIAAAQIECBAgUBUCKcz+pdBjVVxMTRAgQIAAAQIE&#10;CBAgQIAAAQIECBAgQIAAAQIECBAgQIAAAQIECBAgQIDAUQmsWLEic//QoUPj/vvvjzFjxmTWnIgg&#10;lZm6VPo8EdfMexAgQIAAAQIECBAgQIAAAQIECBAgQIAAAQIECBAgQIAAAQIECBAgQIDAsRWor6+P&#10;KVOmZB5037598fLLL2fmlQbvvfdevPbaa5nb6urqYtq0aUXzVObpUumzKLJFAgQIECBAgACBigRq&#10;K6pWTIAAAQIECBAg0C8F5syZk3tey5Yti46OjtyarPDDDz+M559/PiuOYcOGxWWXXZaZCwgQIECA&#10;AAECBAgQIECAAAECBAgQIECAAAECBAgQIECAAAECBAgQIECAAIHeAinM/qXQY29ZKwQIECBAgAAB&#10;AgQIECBAgAABAgQIECBAgAABAgQIECBAgAABAgQIECCQisDGjRuj8JP1uOWWW+KLX/xiVnxC11OZ&#10;qUulzxN68bwZAQIECBAgQIAAAQIECBAgQIAAAQIECBAgQIAAAQIECBAgQIAAAQIECBwTgQsvvDD3&#10;OMuXL4/u7u7cmnLCwnfwPvzww9HT05NZfsEFFxz6Tt2sglTm6VLpM8vZOgECBAgQIECAAAECBAgQ&#10;IECAAAEC5Qm4F1iekyoCBAgQIECAAAECBAgQIECAAAECBAgQIECAAAECBAgQIECAAAECBAgQIFAt&#10;AinM/qXQY7VcT30QIECAAAECBAgQIECAAAECBAgQIECAAAECBAgQIECAAAECBAgQIECAQOUCGzdu&#10;jMJP1uOWW26JL37xi1nxCV1PZaYulT5P6MXzZgQIECBAgAABAgQIECBAgAABAgQIECBAgAABAgQI&#10;ECBAgAABAgQIECBwTAQuvPDC3OMsX748uru7c2vKCTs6OuLhhx+Onp6ezPILLrgghg0blpmnMk+X&#10;Sp+Z0AICBAgQIECAAIGyBGrLqlJEgAABAgQIECDQrwWuvPLKGD16dOY57tmzJx566KHYv39/Zk2x&#10;YNeuXbFw4cLo7OwsFh9amzVrVgwePDgzFxAgQIAAAQIECBAgQIAAAQIECBAgQIAAAQIECBAgQIAA&#10;AQIECBAgQIAAAQK9BVKY/Uuhx96yVggQIECAAAECBAgQIECAAAECBAgQIECAAAECBAgQIECAAAEC&#10;BAgQIEAgFYEVK1Zktjp06NC49tprM/MTHaQyU5dKnyf6+nk/AgQIECBAgAABAgQIECBAgAABAgQI&#10;ECBAgAABAgQIECBAgAABAgQIEDh6gZkzZ0ZdXV3mgTZu3BiPP/54Zl5u8Oijj0ZbW1tu+Ve/+tXc&#10;PJV5ulT6zMUWEiBAgAABAgQIECBAgAABAgQIECBQUsC9wJJECggQIECAAAECBAgQIECAAAECBAgQ&#10;IECAAAECBAgQIECAAAECBAgQIECAQFUJpDD7l0KPVXVRNUOAAAECBAgQIECAAAECBAgQIECAAAEC&#10;BAgQIECAAAECBAgQIECAAAECFQmsWLEis37o0KFx7bXXZuYnOkhlpi6VPk/09fN+BAgQIECAAAEC&#10;BAgQIECAAAECBAgQIECAAAECBAgQIECAAAECBAgQIHD0AjNnzoy6urrMA23cuDEef/zxzLzc4NFH&#10;H422trbc8q9+9au5eSrzdKn0mYstJECAAAECBAgQKClQW7JCAQECBAgQIECAQL8XKNxcveGGG3LP&#10;8/3334//+I//iIMHD+bWHQ5bWlriwQcfjG3bth1e6vXvyJEj4+abb+61boEAAQIECBAgQIAAAQIE&#10;CBAgQIAAAQIECBAgQIAAAQIECBAgQIAAAQIECBDIF0hh9i+FHvOVpQQIECBAgAABAgQIECBAgAAB&#10;AgQIECBAgAABAgQIECBAgAABAgQIECBQzQIrVqzIbG/WrFkxbNiwzPxEB6nM1KXS54m+ft6PAAEC&#10;BAgQIECAAAECBAgQIECAAAECBAgQIECAAAECBAgQIECAAAECBI5e4NRTT42rrroq90DPP/98PPXU&#10;U9Hd3Z1bVyz84IMPYv78+fH6668Xiz9ZGz9+fMycOfOT18WepDJPl0qfxYytESBAgAABAgQIECBA&#10;gAABAgQIECBQvoB7geVbqSRAgAABAgQIECBAgAABAgQIECBA4P+xdzehcdZ5HMB/mbpJu22aWtFC&#10;iktWKpuSrC9Iu1YtOViWHgKyiAhShRX1sidbgxQpkSLFkx7rXoQ9aNGD0KItJVDYunvQHtYKoqRF&#10;hTZt0phKTChxiJntRGx9mbxMZ5Ln+SefgYdOnv/L7/t8/jmU4dcOAQIECBAgQIAAAQIECBAgQIAA&#10;AQIE8iCQQu9fChnzcJYyECBAgAABAgQIECBAgAABAgQIECBAgAABAgQIECBAgAABAgQIECBAgMCN&#10;CZw8eXLGhTt27Ijf//73M44v9kAqPXWp5Fzs81OPAAECBAgQIECAAAECBAgQIECAAAECBAgQIECA&#10;AAECBAgQIECAAAECBGoXuOWWW+Khhx6adaOjR4/G22+/HT/88MOs8yoNfv3117Fv3744depUpeFr&#10;91pbW+Phhx++9nOlN6n006WSs5KxewQIECBAgAABAvMXuGn+U80kQIAAAQIECBBYygJ//etf44MP&#10;PojBwcEZH/O///1vDA0NxdNPPx0dHR0V55U/gC3P++c//xnj4+MV5/x08+9//3usXr36px/9SYAA&#10;AQIECBAgQIAAAQIECBAgQIAAAQIECBAgQIAAAQIECBAgQIAAAQIECFQhkELvXwoZqyA3lQABAgQI&#10;ECBAgAABAgQIECBAgAABAgQIECBAgAABAgQIECBAgAABAgRyIlD+f/MuXbo0Y5rjx4/H6dOnZxyv&#10;90D5C1Mef/zxWbdNpaculZyzYhskQIAAAQIECBAgQIAAAQIECBAgQIAAAQIECBAgQIAAAQIECBAg&#10;QIAAgVwKPPLII3Hy5MkolUoz5nvnnXfio48+imeffXb6+3MbGhpmnFseGB0djbfeeiv6+vpiampq&#10;1rnlwV27dsWKFSvmnJdKP10qOecEN4EAAQIECBAgQIAAAQIECBAgQIAAgVkFfBY4K49BAgQIECBA&#10;gAABAgQIECBAgAABAgQIECBAgAABAgQIECBAgAABAgQIECCQO4EUev9SyJi7gxWIAAECBAgQIECA&#10;AAECBAgQIECAAAECBAgQIECAAAECBAgQIECAAAECBOYUGBwcjEuXLs047/jx43H69OkZx+s98NBD&#10;D8Xjjz8+67ap9NSlknNWbIMECBAgQIAAAQIECBAgQIAAAQIECBAgQIAAAQIECBAgQIAAAQIECBAg&#10;kEuBRx55JE6ePBmlUmnGfO+880589NFH8eyzz0ZHR0c0NDTMOLc8MDo6Gm+99Vb09fXF1NTUrHPL&#10;g7t27YoVK1bMOS+VfrpUcs4JbgIBAgQIECBAgMCMAg1X/wI989+gZ1xmgAABAgQIECBAYCkKnDlz&#10;Jl588cX44Ycf5ny8e++9N9rb22Pjxo3TH7ROTk7G119/Hf/+97/j8uXLc67/85//HK+88sqc80wg&#10;QIAAAQIECBAgQIAAAQIECBAgQIAAAQIECBAgQIAAAQIECBAgQIAAAQKpCPT09ER/f3/FuK2trXHw&#10;4MGKY7XcTKH3L4WMtZyBtQQIECBAgAABAgQIECBAgAABAgQIECBAgAABAgQIECBAgAABAgQIECCw&#10;+AKffPJJ9Pb2Ln7hGSp2dXXF7t27Zxi9fjuVnrpUcl6X9Y4AAQIECBAgQIAAAQIECBAgQIAAAQIE&#10;CBAgQIAAAQIECBAgQIAAAQIEUhF488034/Dhw/OKe/PNN8eWLVti06ZN0dLSEmvWrImxsbG4cOHC&#10;9DUwMBBfffVVTExMzGu/+++/P/bu3TuvueVJqfTTpZJz3vAmEiBAgAABAgQIECBAgAABAgQIECBQ&#10;UcBngRVZ3CRAgAABAgQIECBAgAABAgQIECBAgAABAgQIECBAgAABAgQIECBAgAABAvMS6Onpif7+&#10;/opzW1tb4+DBgxXHarmZQu9fChlrOQNrCRAgQIAAAQIECBAgQIAAAQIECBAgQIAAAQIECBAgQIAA&#10;AQIECBAgQGDxBT755JPo7e1d/MIzVOzq6ordu3fPMHr9dio9dankvC7rHQECBAgQIECAAAECBAgQ&#10;IECAAAECBAgQIECAAAECBAgQIECAAAECBAikIvDmm2/G4cOH5xX35ptvji1btsSmTZuipaUl1qxZ&#10;E2NjY3HhwoXpa2BgIL766quYmJiY1373339/7N27d15zy5NS6adLJee84U0kQIAAAQIECBD4hUBD&#10;6errF3f8QIAAAQIECBAgsKwF3nvvvfjXv/61oAa/+93v4vXXX4/bb799QevYnAABAgQIECBAgAAB&#10;AgQIECBAgAABAgQIECBAgAABAgQIECBAgAABAgQILKZAT09P9Pf3VyzZ2toaBw8erDhW680Uev9S&#10;yFjrOVhPgAABAgQIECBAgAABAgQIECBAgAABAgQIECBAgAABAgQIECBAgAABAosncOzYsXjjjTcW&#10;r+Aclbq6umL37t1zzPpxOJWeulRyzgvdJAIECBAgQIAAAQIECBAgQIAAAQIECBAgQIAAAQIECBAg&#10;QIAAAQIECBDIjUCxWIznn38+zp8/v6iZNm3aFAcOHIimpqaq6qbST5dKzqrwTSZAgAABAgQIECBA&#10;gAABAgQIECBA4DcCPgv8DYkbBAgQIECAAAECBAgQIECAAAECBAgQIECAAAECBAgQIECAAAECBAgQ&#10;IEBgXgI9PT3R399fcW5ra2scPHiw4litN1Po/UshY63nYD0BAgQIECBAgAABAgQIECBAgAABAgQI&#10;ECBAgAABAgQIECBAgAABAgQILJ7AsWPH4o033li8gnNU6urqit27d88x68fhVHrqUsk5L3STCBAg&#10;QIAAAQIECBAgQIAAAQIECBAgQIAAAQIECBAgQIAAAQIECBAgQCA3AsViMZ5//vk4f/78ombatGlT&#10;HDhwIJqamqqqm0o/XSo5q8I3mQABAgQIECBAYFqgwIEAAQIECBAgQIDAzwX+9re/xb333vvzW3V9&#10;v2rVqnj55Zfj9ttvr+u+NiNAgAABAgQIECBAgAABAgQIECBAgAABAgQIECBAgAABAgQIECBAgAAB&#10;AstVIIXevxQyLtffH89NgAABAgQIECBAgAABAgQIECBAgAABAgQIECBAgAABAgQIECBAgACBFAUu&#10;XryYYuzpzKn01KWSM9lfBMEJECBAgAABAgQIECBAgAABAgQIECBAgAABAgQIECBAgAABAgQIECCw&#10;TAUaGxujp6cn1q5du2gCGzZsiJdeeimampqqrplKP10qOas+AAsIECBAgAABAgQIECBAgAABAgQI&#10;EPiFgM8Cf8HhBwIECBAgQIAAAQIECBAgQIAAAQIECBAgQIAAAQIECBAgQIAAAQIECBAgkHuBFHr/&#10;UsiY+4MWkAABAgQIECBAgAABAgQIECBAgAABAgQIECBAgAABAgQIECBAgAABAgSuCVy8ePHa+9Te&#10;pNJTl0rO1M5fXgIECBAgQIAAAQIECBAgQIAAAQIECBAgQIAAAQIECBAgQIAAAQIECCx3gcbGxujp&#10;6Ym1a9cuGsWGDRvipZdeiqampqprptJPl0rOqg/AAgIECBAgQIAAgVjx8tUXBwIECBAgQIAAAQI/&#10;CTQ0NMSDDz4Yly9fji+//PKn23X5s6WlJfbv3x/t7e112c8mBAgQIECAAAECBAgQIECAAAECBAgQ&#10;IECAAAECBAgQIECAAAECBAgQIEAgTwJ9fX0xMjJSMVJzc3N0d3dXHKv1Zgq9fylkrPUcrCdAgAAB&#10;AgQIECBAgAABAgQIECBAgAABAgQIECBAgAABAgQIECBAgACBxROBgfSKAABAAElEQVQ4evRoDAwM&#10;LF7BOSq1tbXFtm3b5pj143AqPXWp5JwXukkECBAgQIAAAQIECBAgQIAAAQIECBAgQIAAAQIECBAg&#10;QIAAAQIECBAgkCuBdevWxdatW+Pjjz+OK1euLGi2cp3e3t4of6/ujbxS6adLJeeNnIE1BAgQIECA&#10;AAECBAgQIECAAAECBAhcF/BZ4HUL7wgQIECAAAECBAgQIECAAAECBAgQIECAAAECBAgQIECAAAEC&#10;BAgQIECAQDUCfX19MTIyUnFJc3NzdHd3Vxyr9WYKvX8pZKz1HKwnQIAAAQIECBAgQIAAAQIECBAg&#10;QIAAAQIECBAgQIAAAQIECBAgQIAAgcUTOHr0aAwMDCxewTkqtbW1xbZt2+aY9eNwKj11qeScF7pJ&#10;BAgQIECAAAECBAgQIECAAAECBAgQIECAAAECBAgQIECAAAECBAgQIJArgXXr1sXWrVvj448/jitX&#10;rixotnKd3t7eaGlpuaE6qfTTpZLzhg7BIgIECBAgQIDAMhdY8fLV1zI38PgECBAgQIAAAQK/Elix&#10;YkX85S9/ifKHrf/73/+iVCr9akb1P952221x4MCB+MMf/lD9YisIECBAgAABAgQIECBAgAABAgQI&#10;ECBAgAABAgQIECBAgAABAgQIECBAgEACAn19fTEyMlIxaXNzc3R3d1ccq8fNFHr/UshYj7OwBwEC&#10;BAgQIECAAAECBAgQIECAAAECBAgQIECAAAECBAgQIECAAAECBAgsvMC7774b33333cIXmmeFtra2&#10;2LZt2zxnR6TSU5dKznnDm0iAAAECBAgQIECAAAECBAgQIECAAAECBAgQIECAAAECBAgQIECAAAEC&#10;uRFYu3ZtPPDAA3H27NkYHh6ue67GxsZ46qmn4rnnnovy+1peqfTTpZKzlrOwlgABAgQIECBAgAAB&#10;AgQIECBAgACBdP6tsrMiQIAAAQIECBAgQIAAAQIECBAgQIAAAQIECBAgQIAAAQIECBAgQIAAAQJ5&#10;Eujr64uRkZGKkZqbm6O7u7viWD1upvDvgFPIWI+zsAcBAgQIECBAgAABAgQIECBAgAABAgQIECBA&#10;gAABAgQIECBAgAABAgQILLzAu+++G999993CF5pnhba2tti2bds8Z6fzf/7p/Zv3kZpIgAABAgQI&#10;ECBAgAABAgQIECBAgAABAgQIECBAgAABAgQIECBAgAABAlUKrF27Nh544IE4e/ZsDA8PV7l67umN&#10;jY3x1FNPxXPPPRfl97W8UumnSyVnLWdhLQECBAgQIEBgOQqsePnqazk+uGcmQIAAAQIECBCYW+DO&#10;O++Me+65J0ZHR+PixYtRKpXmXvSrGa2trfHkk0/GP/7xj1i3bt2vRv1IgAABAgQIECBAgAABAgQI&#10;ECBAgAABAgQIECBAgAABAgQIECBAgAABAgSWjsCHH34YQ0NDFR/o1ltvjZ07d1Ycq+fNFHr/UshY&#10;zzOxFwECBAgQIECAAAECBAgQIECAAAECBAgQIECAAAECBAgQIECAAAECBAjUX+DIkSMxPj5e/41v&#10;cMc//elPsXXr1qpXp9JTl0rOqg/AAgIECBAgQIAAAQIECBAgQIAAAQIECBAgQIAAAQIECBAgQIAA&#10;AQIECBDIVGD16tWxY8eOKPfhnTt3Lr799tua87S0tMSjjz4ae/bsibvvvrvm/X6+QSr9dKnk/Lmt&#10;9wQIECBAgAABAgQIECBAgAABAgQIVC/gs8DqzawgQIAAAQIECBAgQIAAAQIECBAgQIAAAQIECBAg&#10;QIAAAQIECBAgQIAAgeUr8OGHH8bQ0FBFgFtvvTV27txZcayeN1Po/UshYz3PxF4ECBAgQIAAAQIE&#10;CBAgQIAAAQIECBAgQIAAAQIECBAgQIAAAQIECBAgUH+BI0eOxPj4eP03vsEdy9+LsnXr1qpXp9JT&#10;l0rOqg/AAgIECBAgQIAAAQIECBAgQIAAAQIECBAgQIAAAQIECBAgQIAAAQIECBDIVGD16tWxY8eO&#10;KPfhnTt3Lr799tua87S0tMSjjz4ae/bsibvvvrvm/X6+QSr9dKnk/Lmt9wQIECBAgAABAjMLNJSu&#10;vmYeNkKAAAECBAgQIEDgR4Fvvvkm+vr64sSJE3Hp0qVZWZqbm+OPf/xjdHd3x5YtW6JQKMw63yAB&#10;AgQIECBAgAABAgQIECBAgAABAgQIECBAgAABAgQIECBAgAABAgQIECBQf4EUev9SyFj/k7EjAQIE&#10;CBAgQIAAAQIECBAgQIAAAQIECBAgQIAAAQIECBAgQIAAAQIECBD4rUAqPXWp5PytsDsECBAgQIAA&#10;AQIECBAgQIAAAQIECBAgQIAAAQIECBAgQIAAAQIECBAgkGeBUqkUn3/+eZw+fTo+/fTT6O/vj8nJ&#10;yTkjl78394477ojNmzdHR0dH3HfffdHY2DjnulonpNJPl0rOWs/DegIECBAgQIAAAQIECBAgQIAA&#10;AQLLXcBngcv9N8DzEyBAgAABAgQIECBAgAABAgQIECBAgAABAgQIECBAgAABAgQIECBAgEBqAin0&#10;/qWQMbVzl5cAAQIECBAgQIAAAQIECBAgQIAAAQIECBAgQIAAAQIECBAgQIAAAQIE0hRIpaculZxp&#10;/hZITYAAAQIECBAgQIAAAQIECBAgQIAAAQIECBAgQIAAAQIECBAgQIAAgeUrUCqV4vPPP4/Tp0/H&#10;p59+Gv39/TE5OTknSKFQiDvuuCM2b94cHR0dcd9990VjY+Oc62qdkEo/XSo5az0P6wkQIECAAAEC&#10;S1mg4epflktL+QE9GwECBAgQIECAQP0FisVijIyMxPDwcJQ/JJyYmIhbbrklNmzYMH2tWrWq/kXt&#10;SIAAAQIECBAgQIAAAQIECBAgQIAAAQIECBAgQIAAAQIECBAgQIAAAQIECNywQAq9fylkvOEDsJAA&#10;AQIECBAgQIAAAQIECBAgQIAAAQIECBAgQIAAAQIECBAgQIAAAQIECFQhkEpPXSo5q6A3lQABAgQI&#10;ECBAgAABAgQIECBAgAABAgQIECBAgAABAgQIECBAgAABAgRyIvD9999Pf3fu2NhY/HStXLly+nt0&#10;16xZEz9d5e/TLd/P8pVKP10qObM8S7UJECBAgAABAgQIECBAgAABAgQILAUBnwUuhVP0DAQIECBA&#10;gAABAgQIECBAgAABAgQIECBAgAABAgQIECBAgAABAgQIECCwnARS6P1LIeNy+p3xrAQIECBAgAAB&#10;AgQIECBAgAABAgQIECBAgAABAgQIECBAgAABAgQIECCQnUAqPXWp5MzuJFUmQIAAAQIECBAgQIAA&#10;AQIECBAgQIAAAQIECBAgQIAAAQIECBAgQIAAgRsV+P7772N4eDjGxsauXStXroyJiYlYs2bNtWvD&#10;hg1Rvp/lK5V+ulRyZnmWahMgQIAAAQIE8ijQULr6ymMwmQ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JYChSyLq02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PIqUMhrMLk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CWAoUsi6tN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TyKlDIazC5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lgKFLIurTY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8ipQyGswuQ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JYChSyLq02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PIqUMhrMLk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CWAoUsi6tN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TyKlDIazC5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lgKF&#10;LIurTY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8ipQyGswuQ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JYChSyLq02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PIqUMhrMLk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CWAoUsi6tN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TyKlDIazC5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lgKFLIurT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8ipQyGswuQ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JYChSyLq02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PIqUMhrMLk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CWAoUsi6tN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TyKlDIazC5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lgKFLIurTY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8ipQyGswuQ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QJYChSyLq02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PIqUMhrMLk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ECWAoUsi6tN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TyKlDI&#10;azC5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BAlgKFLIurTY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8ipQyGswuQ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JYChSyLq02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PIqUMhrMLk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CWAoUsi6tN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TyKlDIazC5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BAlgI3ZVlcbQIECBAgQIAAAQIECBAgQIAAAQIECBAgQIAAAQIECBAgQIAAAQIECBAgQIAAAQIE&#10;CBAgQIAAAQIECBAgQIAAAQIECBAgQIAAAQIECJQFRkdHY2pqKq5cuRLr16+PVatWgSFAgAABAgQI&#10;ECBAgAABAgQIECBAgAABAgQIECBAgAABAgQIECBAgAABAgQIECBAgAABAgQIECBAgAABAgQIECBA&#10;gAABAgQIECBAgAABAgQIECBAgAABAgQIECBAgAABAgQIECBAgAABAgQIECBAgAABAgQIECBAgAAB&#10;AgQIECBAgAABAgQIECBAgAABAgQIECBAgAABAgQIECBAICOB0dHRmJqaiitXrsT69etj1apVGSVR&#10;lgABAgQIECBAgAABAgQIECBAgAABAgQIECBAgAABAgQIECBAgAABAgQIECBAgAABAgQIECBAgAAB&#10;AgQIECBAgAABAgQIECBAgAABAgQIZC9wU/YRJCBAgAABAgQIECBAgAABAgQIECBAgAABAgQIECBA&#10;gAABAgQIECBAgAABAgQIECBAgAABAgQIECBAgAABAgQIECBAgAABAgQIECBAYKkLlEqlOHXqVBw/&#10;fjzOnTsXg4ODMTQ0dO2amJiIxsbGKBaL0xQrV66M9evXX7s6Oztj+/bt09fGjRuXOpfnI0CAAAEC&#10;BAgQIECAAAECBAgQIECAAAECBAgQIECAAAECBAgQIECAAAECBAgQIECAAAECBAgQIECAAAECBAgQ&#10;IECAAAECBAgQIECAAAECBAgQIECAAAECBAgQIECAAAECBAgQIECAAAECBAgQIECAAAECBAgQIECA&#10;AAECBAgQIECAAAECBAgQIECAAAECBAgQIECAAAECBAgQILCgAqVSKU6dOhXHjx+Pc+fOxeDgYAwN&#10;DV27JiYmorGxMYrF4nSOlStXxvr1669dnZ2dsX379ulr48aNC5rV5gQIECBAgAABAgQIECBAgAAB&#10;AgQIECBAgAABAgQIECBAgAABAgQIECBAgAABAgQIECBAgAABAgQIECBAgAABAgQIECBAgAABAgQI&#10;ECBAIGuBhqv/cU8p6xDqEyBAgAABAgQIECBAgAABAgQIECBAgAABAgQIECBAgAABAgQIECBAgAAB&#10;AgQIECBAgAABAgQIECBAgAABAgQIECBAgAABAgQIECCw9ASKxWKcOHEiDh8+HEeOHIkLFy7U5SHb&#10;2tpi+/bt8dhjj0V3d3c0NDTUZV+bZC8wOTkZx44di/Hx8RnD3HXXXdHR0THjuAECBAgQIECAAAEC&#10;BAgQIECAAAECBAgQIECAAAECBAgQIECAAAECBAgQIECAAAECBAgQIECAAAECBAgQIECAAAECBAgQ&#10;IECAAAECBAgQIECAAAECBAgQIECAAAECBAgQIECAAAECBAgQIECAAAECBAgQIECAAAECBAgQIECA&#10;AAECBAgQIECAAAECBAgQIECAAAECBAgQIECAAIHKAsViMU6cOBGHDx+OI0eOxIULFypPrPJuW1tb&#10;bN++PR577LHo7u6OhoaGKncwPa8Ck5OTcezYsRgfH58x4l133RUdHR0zjhsgQIAAAQIECBAgQIAA&#10;AQIECBAgQIAAAQIECBAgQIAAAQIECBAgQIAAAQIECBAgQIAAAQIECBAgQIAAAQIECBAgQIAAAQIE&#10;CBAgQIDAUhBoKF19LYUH8QwECBAgQIAAAQIECBAgQIAAAQIECBAgQIAAAQIECBAgQIAAAQIECBAg&#10;QIAAAQIECBAgQIAAAQIECBAgQIAAAQIECBAgQIAAAQIECORD4MyZM9Hb2xvvv/9+jI2NLWio9vb2&#10;eOGFF2LXrl3R1NS0oLVsvvACn332WXR2ds5aaP/+/bFv375Z5xgkQIAAAQIECBAgQIAAAQIECBAg&#10;QIAAAQIECBAgQIAAAQIECBAgQIAAAQIECBAgQIAAAQIECBAgQIAAAQIECBAgQIAAAQIECBAgQIAA&#10;AQIECBAgQIAAAQIECBAgQIAAAQIECBAgQIAAAQIECBAgQIAAAQIECBAgQIAAAQIECBAgQIAAAQIE&#10;CBAgQIAAAQIECBAgQIAAAQIECBC4LnDmzJno7e2N999/P8bGxq4PLMC79vb2eOGFF2LXrl3R1NS0&#10;ABVsuZgCn332WXR2ds5acv/+/bFv375Z5xgkQIAAAQIECBAgQIAAAQIECBAgQIAAAQIECBAgQIAA&#10;AQIECBAgQIAAAQIECBAgQIAAAQIECBAgQIAAAQIECBAgQIAAAQIECBAgQIBA6gKF1B9AfgIECBAg&#10;QIAAAQIECBAgQIAAAQIECBAgQIAAAQIECBAgQIAAAQIECBAgQIAAAQIECBAgQIAAAQIECBAgQIAA&#10;AQIECBAgQIAAAQIE8iEwPj4ee/fujc7Ozjh06FCMjY0teLAvvvginnnmmWhra4vXXnstpqamFrym&#10;AgQIECBAgAABAgQIECBAgAABAgQIECBAgAABAgQIECBAgAABAgQIECBAgAABAgQIECBAgAABAgQI&#10;ECBAgAABAgQIECBAgAABAgQIECBAgAABAgQIECBAgAABAgQIECBAgAABAgQIECBAgAABAgQIECBA&#10;gAABAgQIECBAgAABAgQIECBAgAABAgQIECBAgAABAgQIECBAgAABAgRSEBgfH4+9e/dGZ2dnHDp0&#10;KMbGxhY89hdffBHPPPNMtLW1xWuvvRZTU1MLXlMBAgQIECBAgAABAgQIECBAgAABAgQIECBAgAAB&#10;AgQIECBAgAABAgQIECBAgAABAgQIECBAgAABAgQIECBAgAABAgQIECBAgAABAgQIECCw0AKFhS5g&#10;fwIECBAgQIAAAQIECBAgQIAAAQIECBAgQIAAAQIECBAgQIAAAQIECBAgQIAAAQIECBAgQIAAAQIE&#10;CBAgQIAAAQIECBAgQIAAAQIElr7AoUOHor29PV599dUoFouL/sCDg4OxZ8+e2LlzZwwPDy96fQUJ&#10;ECBAgAABAgQIECBAgAABAgQIECBAgAABAgQIECBAgAABAgQIECBAgAABAgQIECBAgAABAgQIECBA&#10;gAABAgQIECBAgAABAgQIECBAgAABAgQIECBAgAABAgQIECBAgAABAgQIECBAgAABAgQIECBAgAAB&#10;AgQIECBAgAABAgQIECBAgAABAgQIECBAgAABAgQIECBAgAABAgQI5Eng0KFD0d7eHq+++moUi8VF&#10;jzY4OBh79uyJnTt3xvDw8KLXV5AAAQIECBAgQIAAAQIECBAgQIAAAQIECBAgQIAAAQIECBAgQIAA&#10;AQIECBAgQIAAAQIECBAgQIAAAQIECBAgQIAAAQIECBAgQIAAAQIECNRToFDPzexFgAABAgQIECBA&#10;gAABAgQIECBAgAABAgQIECBAgAABAgQIECBAgAABAgQIECBAgAABAgQIECBAgAABAgQIECBAgAAB&#10;AgQIECBAgMDyEjh//nx0dXXFE088EQMDA5k/fF9fX9xzzz3xn//8J/MsAhAgQIAAAQIECBAgQIAA&#10;AQIECBAgQIAAAQIECBAgQIAAAQIECBAgQIAAAQIECBAgQIAAAQIECBAgQIAAAQIECBAgQIAAAQIE&#10;CBAgQIAAAQIECBAgQIAAAQIE7nasbQAAQABJREFUCBAgQIAAAQIECBAgQIAAAQIECBAgQIAAgf+z&#10;c+9BWtbl/8CvXZaDuhzlpAZbk2GCUyoKZUqllAgMiWHi8iDWkKVjWdGgOTk1dhprRkdJ/ggQRGeM&#10;WWCQgCDUJA4ySAxMiwqUJAi6wnd3UTkssLu/78P85Avs7nPfyHLafd0zzzz357ren9PrWf6FAAEC&#10;BAgQIECAAAECBAgQIECAAAECBAgQIECAAAECBAgQIECAAAECBE61wNtvvx1f/vKXo7i4OLZt23aq&#10;t6+z3+LFi+Pyyy+PZcuW1ekpECBAgAABAgQIECBAgAABAgQIECBAgAABAgQIECBAgAABAgQIECBA&#10;gAABAgQIECBAgAABAgQIECBAgAABAgQIECBAgAABAgQIECBAgACBs0Ug/2w5qHMSIECAAAECBAgQ&#10;IECAAAECBAgQIECAAAECBAgQIECAAAECBAgQIECAAAECBAgQIECAAAECBAgQIECAAAECBAgQIECA&#10;AAECBAgQIHBmCfz3v/+NAQMGxD/+8Y8z6mDbt2+Pr371q/GnP/3pjDqXwxAgQIAAAQIECBAgQIAA&#10;AQIECBAgQIAAAQIECBAgQIAAAQIECBAgQIAAAQIECBAgQIAAAQIECBAgQIAAAQIECBAgQIAAAQIE&#10;CBAgQIAAAQIECBAgQIAAAQIECBAgQIAAAQIECBAgQIAAAQIECBAgQIAAAQIECBAgQIAAAQIECBAg&#10;QIAAAQIECBAgQIAAAQIECBAgQIAAAQIECBA4mQL//e9/Y8CAAfGPf/zjZG5z3Gtv3749vvrVr8af&#10;/vSn455rAgECBAgQIECAAAECBAgQIECAAAECBAgQIECAAAECBAgQIECAAAECBAgQIECAAAECBAgQ&#10;IECAAAECBAgQIECAAAECBAgQIECAAAECBAgQOBME8s+EQzgDAQIECBAgQIAAAQIECBAgQIAAAQIE&#10;CBAgQIAAAQIECBAgQIAAAQIECBAgQIAAAQIECBAgQIAAAQIECBAgQIAAAQIECBAgQIAAAQJnl8C/&#10;//3vGDBgQGzevPmMPPjBgwfj7rvvjpKSkjPyfA5FgAABAgQIECBAgAABAgQIECBAgAABAgQIECBA&#10;gAABAgQIECBAgAABAgQIECBAgAABAgQIECBAgAABAgQIECBAgAABAgQIECBAgAABAgQIECBAgAAB&#10;AgQIECBAgAABAgQIECBAgAABAgQIECBAgAABAgQIECBAgAABAgQIECBAgAABAgQIECBAgAABAgQI&#10;ECBAgAABAgQIECBAoDEF/v3vf8eAAQNi8+bNjblso6118ODBuPvuu6OkpKTR1rQQAQIECBAgQIAA&#10;AQIECBAgQIAAAQIECBAgQIAAAQIECBAgQIAAAQIECBAgQIAAAQIECBAgQIAAAQIECBAgQIAAAQIE&#10;CBAgQIAAAQIECBA4VQIFp2oj+xAgQIAAAQIECBAgQIAAAQIECBAgQIAAAQIECBAgQIAAAQIECBAg&#10;QIAAAQIECBAgQIAAAQIECBAgQIAAAQIECBAgQIAAAQIECBAg0DQE3njjjbjhhhti+/btH/tCXbt2&#10;jYEDB0aPHj2ie/fu0a1bt8jWamtrY9euXVFZWRnbtm2L1atXx6pVq6KsrOy496qpqYnRo0dHly5d&#10;4itf+cpxzzeBAAECBAgQIECAAAECBAgQIECAAAECBAgQIECAAAECBAgQIECAAAECBAgQIECAAAEC&#10;BAgQIECAAAECBAgQIECAAAECBAgQIECAAAECBAgQIECAAAECBAgQIECAAAECBAgQIECAAAECBAgQ&#10;IECAAAECBAgQIECAAAECBAgQIECAAAECBAgQIECAAAECBAgQIECAAAECBAgQIECAwNkg8MYbb8QN&#10;N9wQ27dv/9jH7dq1awwcODB69OgR3bt3j27dukW2VltbG7t27YrKysrYtm1brF69OlatWhVlZWXH&#10;vVdNTU2MHj06unTpEl/5yleOe74JBAgQIECAAAECBAgQIECAAAECBAgQIECAAAECBAgQIECAAAEC&#10;BAgQIECAAAECBAgQIECAAAECBAgQIECAAAECBAgQIECAAAECBAgQIEDgdAkUnK6N7UuAAAECBAgQ&#10;IECAAAECBAgQIECAAAECBAgQIECAAAECBAgQIECAAAECBAgQIECAAAECBAgQIECAAAECBAgQIECA&#10;AAECBAgQIECAwNknUFpaGgMHDoyysrLjPvxnPvOZGD58eAwbNiy++MUvRn5+fuo1/vOf/8S0adNi&#10;ypQp8c4776SeV1VVFd/4xjdi6dKl8bnPfS71PEECBAgQIECAAAECBAgQIECAAAECBAgQIECAAAEC&#10;BAgQIECAAAECBAgQIECAAAECBAgQIECAAAECBAgQIECAAAECBAgQIECAAAECBAgQIECAAAECBAgQ&#10;IECAAAECBAgQIECAAAECBAgQIECAAAECBAgQIECAAAECBAgQIECAAAECBAgQIECAAAECBAgQIECA&#10;AAECBAgQIECAAAECZ4NAaWlpDBw4MMrKyo77uJ/5zGdi+PDhMWzYsPjiF78Y+fn5qdf4z3/+E9Om&#10;TYspU6bEO++8k3peVVVVfOMb34ilS5fG5z73udTzBAkQIECAAAECBAgQIECAAAECBAgQIECAAAEC&#10;BAgQIECAAAECBAgQIECAAAECBAgQIECAAAECBAgQIECAAAECBAgQIECAAAECBAgQIECAwOkUSP8/&#10;9JzOU9qbAAECBAgQIECAAAECBAgQIECAAAECBAgQIECAAAECBAgQIECAAAECBAgQIECAAAECBAgQ&#10;IECAAAECBAgQIECAAAECBAgQIECAAIHTLvDBBx/E0KFDo6ys7LjOcsEFF8TTTz8dGzZsiEceeSS+&#10;9KUvRX7+8f3XJ5/+9KfjV7/6VWzZsiWmT58enTt3Tn2G999/P4qLi+PAgQOp5wgSIECAAAECBAgQ&#10;IECAAAECBAgQIECAAAECBAgQIECAAAECBAgQIECAAAECBAgQIECAAAECBAgQIECAAAECBAgQIECA&#10;AAECBAgQIECAAAECBAgQIECAAAECBAgQIECAAAECBAgQIECAAAECBAgQIECAAAECBAgQIECAAAEC&#10;BAgQIECAAAECBAgQIECAAAECBAgQIECAAAECBAgQONMFPvjggxg6dGiUlZUd11EvuOCCePrpp2PD&#10;hg3xyCOPxJe+9KXIz88/rjU+/elPx69+9avYsmVLTJ8+PTp37px6/vvvvx/FxcVx4MCB1HMECRAg&#10;QIAAAQIECBAgQIAAAQIECBAgQIAAAQIECBAgQIAAAQIECBAgQIAAAQIECBAgQIAAAQIECBAgQIAA&#10;AQIECBAgQIAAAQIECBAgQIDA6RQ4vv+l53Se1N4ECBAgQIAAAQIECBAgQIAAAQIECBAgQIAAAQIE&#10;CBAgQIAAAQIECBAgQIAAAQIECBAgQIAAAQIECBAgQIAAAQIECBAgQIAAAQIECJxWgXHjxsVbb72V&#10;+gytW7eOBx54IDZu3Bh33HFH5OXlpZ7bULCgoCBGjx4d69evj+HDhzcUq1PP5n//+9/XqSsQIECA&#10;AAECBAgQIECAAAECBAgQIECAAAECBAgQIECAAAECBAgQIECAAAECBAgQIECAAAECBAgQIECAAAEC&#10;BAgQIECAAAECBAgQIECAAAECBAgQIECAAAECBAgQIECAAAECBAgQIECAAAECBAgQIECAAAECBAgQ&#10;IECAAAECBAgQIECAAAECBAgQIECAAAECBAgQIECAAAECBAgQOFsFxo0bF2+99Vbq47du3ToeeOCB&#10;2LhxY9xxxx2Rl5eXem5DwYKCghg9enSsX78+hg8f3lCsTj2b//3vf1+nrkCAAAECBAgQIECAAAEC&#10;BAgQIECAAAECBAgQIECAAAECBAgQIECAAAECBAgQIECAAAECBAgQIECAAAECBAgQIECAAAECBAgQ&#10;IECAAAECBM5Egfwz8VDORIAAAQIECBAgQIAAAQIECBAgQIAAAQIECBAgQIAAAQIECBAgQIAAAQIE&#10;CBAgQIAAAQIECBAgQIAAAQIECBAgQIAAAQIECBAgQIDAmSWwcOHCmDRpUupDdenSJZYvXx6/+93v&#10;orCwMPW8tMGuXbvG7NmzY+TIkWmnxK9//evYuHFj6rwgAQIECBAgQIAAAQIECBAgQIAAAQIECBAg&#10;QIAAAQIECBAgQIAAAQIECBAgQIAAAQIECBAgQIAAAQIECBAgQIAAAQIECBAgQIAAAQIECBAgQIAA&#10;AQIECBAgQIAAAQIECBAgQIAAAQIECBAgQIAAAQIECBAgQIAAAQIECBAgQIAAAQIECBAgQIAAAQIE&#10;CBAgQIAAAQIECBAgQIAAgTNVYOHChTFp0qTUx+vSpUssX748fve730VhYWHqeWmDXbt2jdmzZ8fI&#10;kSPTTolf//rXsXHjxtR5QQIECBAgQIAAAQIECBAgQIAAAQIECBAgQIAAAQIECBAgQIAAAQIECBAg&#10;QIAAAQIECBAgQIAAAQIECBAgQIAAAQIECBAgQIAAAQIECBAgcLoE8k/XxvYlQIAAAQIECBAgQIAA&#10;AQIECBAgQIAAAQIECBAgQIAAAQIECBAgQIAAAQIECBAgQIAAAQIECBAgQIAAAQIECBAgQIAAAQIE&#10;CBAgQODsEKisrIyxY8emPmyPHj1i6dKl0bdv39RzPm5w6tSp0b9//1TT9+3bF/fdd1+qrBABAgQI&#10;ECBAgAABAgQIECBAgAABAgQIECBAgAABAgQIECBAgAABAgQIECBAgAABAgQIECBAgAABAgQIECBA&#10;gAABAgQIECBAgAABAgQIECBAgAABAgQIECBAgAABAgQIECBAgAABAgQIECBAgAABAgQIECBAgAAB&#10;AgQIECBAgAABAgQIECBAgAABAgQIECBAgAABAgQIECBAgACBM1WgsrIyxo4dm/p4PXr0iKVLl0bf&#10;vn1Tz/m4walTp0b//v1TTd+3b1/cd999qbJCBAgQIECAAAECBAgQIECAAAECBAgQIECAAAECBAgQ&#10;IECAAAECBAgQIECAAAECBAgQIECAAAECBAgQIECAAAECBAgQIECAAAECBAgQIEDgdArkn87N7U2A&#10;AAECBAgQIECAAAECBAgQIECAAAECBAgQIECAAAECBAgQIECAAAECBAgQIECAAAECBAgQIECAAAEC&#10;BAgQIECAAAECBAgQIECAwJkv8MMf/jC2bduW6qCXXHJJLF++PLLfp+Jp06ZNPP/889GzZ89U2y1a&#10;tCg2bdqUKitEgAABAgQIECBAgAABAgQIECBAgAABAgQIECBAgAABAgQIECBAgAABAgQIECBAgAAB&#10;AgQIECBAgAABAgQIECBAgAABAgQIECBAgAABAgQIECBAgAABAgQIECBAgAABAgQIECBAgAABAgQI&#10;ECBAgAABAgQIECBAgAABAgQIECBAgAABAgQIECBAgAABAgQIECBAgAABAgQIECBA4EwU+OEPfxjb&#10;tm1LdbRLLrkkli9fHtnvU/G0adMmnn/++ejZs2eq7RYtWhSbNm1KlRUiQIAAAQIECBAgQIAAAQIE&#10;CBAgQIAAAQIECBAgQIAAAQIECBAgQIAAAQIECBAgQIAAAQIECBAgQIAAAQIECBAgQIAAAQIECBAg&#10;QIAAAQKnSyD/dG1sXwIECBAgQIAAAQIECBAgQIAAAQIECBAgQIAAAQIECBAgQIAAAQIECBAgQIAA&#10;AQIECBAgQIAAAQIECBAgQIAAAQIECBAgQIAAAQIEznyB0tLSeOaZZ1IdtG3btrFo0aLo0aNHqnxj&#10;hbp16xZz586NwsLCxCVra2tj8uTJiTkBAgQIECBAgAABAgQIECBAgAABAgQIECBAgAABAgQIECBA&#10;gAABAgQIECBAgAABAgQIECBAgAABAgQIECBAgAABAgQIECBAgAABAgQIECBAgAABAgQIECBAgAAB&#10;AgQIECBAgAABAgQIECBAgAABAgQIECBAgAABAgQIECBAgAABAgQIECBAgAABAgQIECBAgAABAgQI&#10;ECBAgAABAmeiQGlpaTzzzDOpjta2bdtYtGhR9OjRI1W+sULdunWLuXPnRmFhYeKStbW1MXny5MSc&#10;AAECBAgQIECAAAECBAgQIECAAAECBAgQIECAAAECBAgQIECAAAECBAgQIECAAAECBAgQIECAAAEC&#10;BAgQIECAAAECBAgQIECAAAECBAgQOJ0C+adzc3sTIECAAAECBAgQIECAAAECBAgQIECAAAECBAgQ&#10;IECAAAECBAgQIECAAAECBAgQIECAAAECBAgQIECAAAECBAgQIECAAAECBAgQIHBmC0yYMCH1AR99&#10;9NEoKipKnW/M4Oc///n4wx/+kGrJadOmxYEDB1JlhQgQIECAAAECBAgQIECAAAECBAgQIECAAAEC&#10;BAgQIECAAAECBAgQIECAAAECBAgQIECAAAECBAgQIECAAAECBAgQIECAAAECBAgQIECAAAECBAgQ&#10;IECAAAECBAgQIECAAAECBAgQIECAAAECBAgQIECAAAECBAgQIECAAAECBAgQIECAAAECBAgQIECA&#10;AAECBAgQIECAAAECBAicSQITJkxIfZxHH300ioqKUucbM/j5z38+/vCHP6Ractq0aXHgwIFUWSEC&#10;BAgQIECAAAECBAgQIECAAAECBAgQIECAAAECBAgQIECAAAECBAgQIECAAAECBAgQIECAAAECBAgQ&#10;IECAAAECBAgQIECAAAECBAgQIHA6BPJPx6b2JECAAAECBAgQIECAAAECBAgQIECAAAECBAgQIECA&#10;AAECBAgQIECAAAECBAgQIECAAAECBAgQIECAAAECBAgQIECAAAECBAgQIEDgzBeoqKiIZ599NtVB&#10;Bw0aFGPHjk2VPVmhTCYThYWFicu/99578eKLLybmBAgQIECAAAECBAgQIECAAAECBAgQIECAAAEC&#10;BAgQIECAAAECBAgQIECAAAECBAgQIECAAAECBAgQIECAAAECBAgQIECAAAECBAgQIECAAAECBAgQ&#10;IECAAAECBAgQIECAAAECBAgQIECAAAECBAgQIECAAAECBAgQIECAAAECBAgQIECAAAECBAgQIECA&#10;AAECBAgQIECAAAECBAicSQIVFRXx7LPPpjrSoEGDYuzYsamyJyuUyWSisLAwcfn33nsvXnzxxcSc&#10;AAECBAgQIECAAAECBAgQIECAAAECBAgQIECAAAECBAgQIECAAAECBAgQIECAAAECBAgQIECAAAEC&#10;BAgQIECAAAECBAgQIECAAAECBAgQOF0CBadrY/sSIECAAAECBAgQIECAAAECBAgQIECAAAECBAgQ&#10;IECAAAECBAgQIECAAAECBAgQIECAAAECBAgQIECAAAECBAgQIECAAAECBAgQIHBmC0yZMiX27NmT&#10;eMgOHTrE5MmTE3MnO1BYWBjf+ta34qmnnkrc6p///GcMGjQoMdecAps2bYp58+bFm2++Ge+8886h&#10;z7vvvhvvv/9+ZG2zv3P206VLl7j88sujX79+cfXVV0f79u2bJNOOHTti48aNkTXIfsrKyqK6ujr2&#10;7t0bF154YRQVFUXPnj0PfXfr1i3y8vKapINLESBAgAABAgQIECBAgAABAgQIECBAgAABAgQIECBA&#10;gAABAgQIECBAgAABAgQIECBAgAABAgQIECBAgAABAgQIECBAgAABAgQIECBAgAABAgQIECBAgAAB&#10;AgQIECBAgAABAgQIECBAgAABAgQIECBAgAABAgQIECBAgAABAgQIECBAgAABAgQIECBAgAABAgQI&#10;ECBAgAABAmeOwJQpU2LPnj2JB+rQoUNMnjw5MXeyA4WFhfGtb30rnnrqqcSt/vnPf8agQYMSc80p&#10;sGnTppg3b168+eab8c477xz6vPvuu/H+++9H1jb7O2c/Xbp0icsvvzz69esXV199dbRv375JMu3Y&#10;sSM2btwYWYPsp6ysLKqrq2Pv3r1x4YUXRlFRUfTs2fPQd7du3SIvL69JOrgUAQIECBAgQIAAAQIE&#10;CBAgQIAAAQIECBAgQIAAAQIECBAgQIAAAQIECBAgQIAAAQIECBAgQIAAAQIECBAgQIAAAQIECBAg&#10;QIAAAQKnR6Dg9GxrVwIECBAgQIAAAQIECBAgQIAAAQIECBAgQIAAAQIECBAgQIAAAQIECBAgQIAA&#10;AQIECBAgQIAAAQIECBAgQIAAAQIECBAgQIAAAQIEzmSBmpqamDhxYqoj3nXXXXHRRRelyp7s0Nix&#10;Y+Opp55K3Gbt2rV1Mtu3b4/HH3+8Tv3YwuDBg+PLX/7yseVGHS9YsCCWLFmSc8327dvHgw8+mDOT&#10;1HzttddixowZMXv27CgtLW0wvnPnzqN6JSUlh8Z5eXlx3XXXxXe/+90YMWJEtGnT5qjc2TbYtGlT&#10;zJkz59Bn5cqVkf13kObJ/v1nMpkYM2ZMXHrppWmmyBAgQIAAAQIECBAgQIAAAQIECBAgQIAAAQIE&#10;CBAgQIAAAQIECBAgQIAAAQIECBAgQIAAAQIECBAgQIAAAQIECBAgQIAAAQIECBAgQIAAAQIECBAg&#10;QIAAAQIECBAgQIAAAQIECBAgQIAAAQIECBAgQIAAAQIECBAgQIAAAQIECBAgQIAAAQIECBAgQIAA&#10;AQIECBAgQIAAAQIEjkugpqYmJk6cmGrOXXfdFRdddFGq7MkOjR07Np566qnEbdauXVsns3379nj8&#10;8cfr1I8tDB48OL785S8fW27U8YIFC2LJkiU512zfvn08+OCDOTNJzddeey1mzJgRs2fPjtLS0gbj&#10;O3fuPKpXUlJyaJyXlxfXXXddfPe7340RI0ZEmzZtjsqdbYNNmzbFnDlzDn1WrlwZ2X8HaZ7s338m&#10;k4kxY8bEpZdemmaKDAECBAgQIECAAAECBAgQIECAAAECBAgQIECAAAECBAgQIECAAAECBAgQIECA&#10;AAECBAgQIECAAAECBAgQIECAAAECBAgQIECAAAECBHIK5NX+75MzoUmAAAECBAgQIECAAAECBAgQ&#10;IECAAAECBAgQIECAAAECBAgQIECAAAECBAgQIECAAAECBAgQIECAAAECBAgQIECAAAECBAgQIECA&#10;QLMTWLBgQQwZMiTVvTds2BC9evVKlT0Vod69e8frr7+ec6uLL744Nm3adFRmzZo10bdv36Nq9Q1u&#10;uummyPqczOfqq6+O1atX59ziE5/4RGzZsiXy8vJy5upr7ty5M372s5/FlClTorH+C5qOHTvGuHHj&#10;Yvz48dGyZcv6tk2srV+/Pi677LKcuYcffjgeeuihnJnjbf7tb3+L+++/P9auXXu8U+vkr7rqqhgz&#10;ZkzceeedUVhYWKevQIAAAQIECBAgQIAAAQIECBAgQIAAAQIECBAgQIAAAQIECBAgQIAAAQIECBAg&#10;QIAAAQIECBAgQIAAAQIECBAgQIAAAQIECBAgQIAAAQIECBAgQIAAAQIECBAgQIAAAQIECBAgQIAA&#10;AQIECBAgQIAAAQIECBAgQIAAAQIECBAgQIAAAQIECBAgQIAAAQIECBAgQIAAAQIECBD4OAILFiyI&#10;IUOGpJq6YcOG6NWrV6rsqQj17t07Xn/99ZxbXXzxxbFp06ajMmvWrIm+ffseVatvcNNNN0XW52Q+&#10;V199daxevTrnFp/4xCdiy5YtkZeXlzNXX3Pnzp3xs5/9LKZMmRK1tbX1RY671rFjxxg3blyMHz8+&#10;WrZsedzzsxPWr18fl112Wc65Dz/8cDz00EM5M8fb/Nvf/hb3339/rF279nin1slfddVVMWbMmLjz&#10;zjujsLCwTl+BAAECBAgQIECAAAECBAgQIECAAAECBAgQIECAAAECBAgQIECAAAECBAgQIECAAAEC&#10;BAgQIECAAAECBAgQIECAAAECBAgQIECAAAECaQTy04RkCBAgQIAAAQIECBAgQIAAAQIECBAgQIAA&#10;AQIECBAgQIAAAQIECBAgQIAAAQIECBAgQIAAAQIECBAgQIAAAQIECBAgQIAAAQIECBBoXgIvvPBC&#10;qgsPGDAgevXqlSp7qkJjx46NFi1a5Pycd955dY5z5ZVXxqWXXlqnfmwha1NZWXlsudHGmzdvjtWr&#10;VyeuN2rUqMjLy0vMHRmorq6OJ5988tBvNnny5KitrT2yfULvFRUV8fOf/zyuuOKKWLFixQmtdaom&#10;v/nmm3HzzTfHjTfeGGvXrm2UbbO/3Q9+8IPo06dPLFy4sFHWtAgBAgQIECBAgAABAgQIECBAgAAB&#10;AgQIECBAgAABAgQIECBAgAABAgQIECBAgAABAgQIECBAgAABAgQIECBAgAABAgQIECBAgAABAgQI&#10;ECBAgAABAgQIECBAgAABAgQIECBAgAABAgQIECBAgAABAgQIECBAgAABAgQIECBAgAABAgQIECBA&#10;gAABAgQIECBAgAABAgQIECBA4IUXXkiFMGDAgOjVq1eq7KkKjR07Nlq0aJHzc95559U5zpVXXhmX&#10;XnppnfqxhaxNZWXlseVGG2/evDlWr16duN6oUaMiLy8vMXdkoLq6Op588slDv9nkyZOjtrb2yPYJ&#10;vVdUVMTPf/7zuOKKK2LFihUntNapmvzmm2/GzTffHDfeeGOsXbu2UbbN/nY/+MEPok+fPrFw4cJG&#10;WdMiBAgQIECAAAECBAgQIECAAAECBAgQIECAAAECBAgQIECAAAECBAgQIECAAAECBAgQIECAAAEC&#10;BAgQIECAAAECBAgQIECAAAECBAg0P4H85ndlNyZAgAABAgQIECBAgAABAgQIECBAgAABAgQIECBA&#10;gAABAgQIECBAgAABAgQIECBAgAABAgQIECBAgAABAgQIECBAgAABAgQIECBAIElgxYoVSZFD/bFj&#10;x6bKncrQT37ykzh48GDOz9q1a+s9UiaTqbd+ZPHAgQMxd+7cI0uN+j5r1qxU640ePTpV7qPQ3r17&#10;Y+jQoXHvvfdGRUXFR+VG/16/fn1cd9118eyzzzb62o254COPPBK9e/eO559/vjGXPbzWli1b4qab&#10;booxY8ZEeXn54boXAgQIECBAgAABAgQIECBAgAABAgQIECBAgAABAgQIECBAgAABAgQIECBAgAAB&#10;AgQIECBAgAABAgQIECBAgAABAgQIECBAgAABAgQIECBAgAABAgQIECBAgAABAgQIECBAgAABAgQI&#10;ECBAgAABAgQIECBAgAABAgQIECBAgAABAgQIECBAgAABAgQIECBAgAABAgQIECBAgMDHEVixYkWq&#10;aWPHjk2VO5Whn/zkJ3Hw4MGcn7Vr19Z7pEwmU2/9yOKBAwdi7ty5R5Ya9X3WrFmp1hs9enSq3Eeh&#10;vXv3xtChQ+Pee++NioqKj8qN/r1+/fq47rrr4tlnn230tRtzwUceeSR69+4dzz//fGMue3itLVu2&#10;xE033RRjxoyJ8vLyw3UvBAgQIECAAAECBAgQIECAAAECBAgQIECAAAECBAgQIECAAAECBAgQIECA&#10;AAECBAgQIECAAAECBAgQIECAAAECBAgQIECAAAECBAgQSCOQnyYkQ4AAAQIECBAgQIAAAQIECBAg&#10;QIAAAQIECBAgQIAAAQIECBAgQIAAAQIECBAgQIAAAQIECBAgQIAAAQIECBAgQIAAAQIECBAgQIBA&#10;8xHYu3dvrFmzJvHCbdu2jREjRiTmzqbA7bffHnl5eYlHLikpScx83ECata+44oro06dP6i127doV&#10;N954YyxcuDD1nBMJ1tTUxJ133hnPPffciSxzUubW1tbGj370o3jggQeiqqrqpOxx5KLTp0+P3r17&#10;x9///vcjy94JECBAgAABAgQIECBAgAABAgQIECBAgAABAgQIECBAgAABAgQIECBAgAABAgQIECBA&#10;gAABAgQIECBAgAABAgQIECBAgAABAgQIECBAgAABAgQIECBAgAABAgQIECBAgAABAgQIECBAgAAB&#10;AgQIECBAgAABAgQIECBAgAABAgQIECBAgAABAgQIECBAgAABAgQIECBAgAABAqkF9u7dG2vWrEnM&#10;t23bNkaMGJGYO5sCt99+e+Tl5SUeuaSkJDHzcQNp1r7iiiuiT58+qbfYtWtX3HjjjbFw4cLUc04k&#10;WFNTE3feeWc899xzJ7LMSZlbW1sbP/rRj+KBBx6Iqqqqk7LHkYtOnz49evfuHX//+9+PLHsnQIAA&#10;AQIECBAgQIAAAQIECBAgQIAAAQIECBAgQIAAAQIECBAgQIAAAQIECBAgQIAAAQIECBAgQIAAAQIE&#10;CBAgQIAAAQIECBAgQIBAToH8nF1NAgQIECBAgAABAgQIECBAgAABAgQIECBAgAABAgQIECBAgAAB&#10;AgQIECBAgAABAgQIECBAgAABAgQIECBAgAABAgQIECBAgAABAgSancCrr74aBw4cSLz3VVddFeec&#10;c05i7mwKfOpTn4prr7028ciLFy+O999/PzF3vIG33norVq1alTgtk8kkZj4K7NixI66//vpYunTp&#10;R6VT8l1dXR2jR4+OJUuWnJL90mySPdO3v/3tePzxx9PEGy1TVlYWw4YNizVr1jTamhYiQIAAAQIE&#10;CBAgQIAAAQIECBAgQIAAAQIECBAgQIAAAQIECBAgQIAAAQIECBAgQIAAAQIECBAgQIAAAQIECBAg&#10;QIAAAQIECBAgQIAAAQIECBAgQIAAAQIECBAgQIAAAQIECBAgQIAAAQIECBAgQIAAAQIECBAgQIAA&#10;AQIECBAgQIAAAQIECBAgQIAAAQIECBAgQIAAAQIEmo/Aq6++GgcOHEi88FVXXRXnnHNOYu5sCnzq&#10;U5+Ka6+9NvHIixcvjvfffz8xd7yBt956K1atWpU4LZPJJGY+CuzYsSOuv/76WLp06UelU/JdXV0d&#10;o0ePjiVLlpyS/dJskj3Tt7/97Xj88cfTxBstU1ZWFsOGDYs1a9Y02poWIkCAAAECBAgQIECAAAEC&#10;BAgQIECAAAECBAgQIECAAAECBAgQIECAAAECBAgQIECAAAECBAgQIECAAAECBAgQIECAAAECBAgQ&#10;IECgaQvkN+3ruR0BAgQIECBAgAABAgQIECBAgAABAgQIECBAgAABAgQIECBAgAABAgQIECBAgAAB&#10;AgQIECBAgAABAgQIECBAgAABAgQIECBAgAABAscrsHz58lRTrrzyylS5sy00atSoxCNXVVXFX/7y&#10;l8Tc8QZmzpyZOKVFixZRXFycmMsGDh48GEOHDo01a9akytcXatWqVX3lVLXq6uq49957D50j1YST&#10;GKqtrY3bbrstnn766ZO4S8NLf/jhhzF48ODYvHlzwyEdAgQIECBAgAABAgQIECBAgAABAgQIECBA&#10;gAABAgQIECBAgAABAgQIECBAgAABAgQIECBAgAABAgQIECBAgAABAgQIECBAgAABAgQIECBAgAAB&#10;AgQIECBAgAABAgQIECBAgAABAgQIECBAgAABAgQIECBAgAABAgQIECBAgAABAgQIECBAgAABAgQI&#10;ECBAgAABAgQIECBAgEA9AsuXL6+nWrd05ZVX1i02gcqoUaMSb1FVVRV/+ctfEnPHG5g5c2bilBYt&#10;WkRxcXFiLhs4ePBgDB06NNasWZMqX1+oVatW9ZVT1aqrq+Pee+89dI5UE05iqLa2Nm677bZ4+umn&#10;T+IuDS/94YcfxuDBg2Pz5s0Nh3QIECBAgAABAgQIECBAgAABAgQIECBAgAABAgQIECBAgAABAgQI&#10;ECBAgAABAgQIECBAgAABAgQIECBAgAABAgQIECBAgAABAgQIECDw/wXySRAgQIAAAQIECBAgQIAA&#10;AQIECBAgQIAAAQIECBAgQIAAAQIECBAgQIAAAQIECBAgQIAAAQIECBAgQIAAAQIECBAgQIAAAQIE&#10;CBAgQOBIgRUrVhw5bPC9b9++DfbO5satt94arVq1SrzCzJkzEzPHGygpKUmccsMNN0T37t0Tc9nA&#10;b37zm1i1alWqbDZUUFAQmUwm5s6dG6WlpbF79+6oqqqKd999N5YsWRKTJk2Kn/70p3HBBRekXjO7&#10;zsSJE1PnT1bw0UcfjVmzZqVevmXLljFw4MCYMGFCvPLKK7F58+ZDDq+//nq8+OKLMXXq1Ljlllui&#10;devWqdcsKyuLQYMGxc6dO1PPESRAgAABAgQIECBAgAABAgQIECBAgAABAgQIECBAgAABAgQIECBA&#10;gAABAgQIECBAgAABAgQIECBAgAABAgQIECBAgAABAgQIECBAgAABAgQIECBAgAABAgQIECBAgAAB&#10;AgQIECBAgAABAgQIECBAgAABAgQIECBAgAABAgQIECBAgAABAgQIECBAgAABAgQIECBAgAABAgQI&#10;rFixIhVC3759U+XOttCtt94arVq1Sjz2zJkzEzPHGygpKUmccsMNN0T37t0Tc9nAb37zm1i1alWq&#10;bDZUUFAQmUwm5s6dG6WlpbF79+6oqqqKd999N5YsWRKTJk2Kn/70p3HBBRekXjO7zsSJE1PnT1bw&#10;0UcfjVmzZqVevmXLljFw4MCYMGFCvPLKK7F58+ZDDq+//nq8+OKLMXXq1LjllluidevWqdcsKyuL&#10;QYMGxc6dO1PPESRAgAABAgQIECBAgAABAgQIECBAgAABAgQIECBAgAABAgQIECBAgAABAgQIECBA&#10;gAABAgQIECBAgAABAgQIECBAgAABAgQIECBAoHkK5NX+79M8r+7WBAgQIECAAAECBAgQIECAAAEC&#10;BAgQIECAAAECBAgQIECAAAECBAgQIECAAAECBAgQIECAAAECBAgQIECAAAECBAgQIECAAAECBAjU&#10;J9CnT5947bXX6msdVXvjjTfikksuOarWVAbDhw+POXPm5LxOmzZtYseOHVFYWJgzl7a5ZcuW+OQn&#10;PxlJ/yXM9OnTY/To0YnLvvrqq3HNNdfEwYMHE7MtWrSIe+65J8aNGxdFRUWJ+YqKirjvvvvimWee&#10;ScxmAx07doxt27bFOeeckzO/fv36uOyyy3JmHn744XjooYdyZo5trlu3Lvr16xf79+8/tlVnnJeX&#10;F3fccUf89re/jQsvvLBO/9hCZWVl/PnPf44HH3wwsi5pnjvvvDOmTp2aJipDgAABAgQIECBAgAAB&#10;AgQIECBAgAABAgQIECBAgAABAgQIECBAgAABAgQIECBAgAABAgQIECBAgAABAgQIECBAgAABAgQI&#10;ECBAgAABAgQIECBAgAABAgQIECBAgAABAgQIECBAgAABAgQIECBAgAABAgQIECBAgAABAgQIECBA&#10;gAABAgQIECBAgAABAgQIECBAgAABAgQIEIg+ffrEa6+9lijxxhtvxCWXXJKYOxsDw4cPjzlz5uQ8&#10;eps2bWLHjh1RWFiYM5e2uWXLlvjkJz8ZtbW1OadMnz49Ro8enTOTbb766qtxzTXXxMGDBxOzLVq0&#10;iHvuuSfGjRsXRUVFifmKioq477774plnnknMZgMdO3aMbdu2xTnnnJMzv379+rjssstyZh5++OF4&#10;6KGHcmaOba5bty769esX+/fvP7ZVZ5yXlxd33HFH/Pa3v40LL7ywTv/YQmVlZfz5z3+OBx98MLIu&#10;aZ4777wzpk6dmiYqQ4AAAQIECBAgQIAAAQIECBAgQIAAAQIECBAgQIAAAQIECBAgQIAAAQIECBAg&#10;QIAAAQIECBAgQIAAAQIECBAgQIAAAQIECBAgQIBAMxXIb6b3dm0CBAgQIECAAAECBAgQIECAAAEC&#10;BAgQIECAAAECBAgQIECAAAECBAgQIECAAAECBAgQIECAAAECBAgQIECAAAECBAgQIECAAAECBBoQ&#10;KC8vb6Dzf+W2bdtGr169/q/QxN4ymUzijfbt2xfz5s1LzKUNzJo1K2pra3PGzz333Bg+fHjOTLa5&#10;Z8+eGD16dBw8eDAx27Jly3juuefiiSeeiKKiosR8NtCxY8eYPn36oft369YtcU5FRUUsWLAgMXcy&#10;Atnfqbi4OPbv35+4fPfu3eOVV16JadOmxYUXXpiYzwY6dOgQ3//+92PdunVx7bXXpprzzDPPxMaN&#10;G1NlhQgQIECAAAECBAgQIECAAAECBAgQIECAAAECBAgQIECAAAECBAgQIECAAAECBAgQIECAAAEC&#10;BAgQIECAAAECBAgQIECAAAECBAgQIECAAAECBAgQIECAAAECBAgQIECAAAECBAgQIECAAAECBAgQ&#10;IECAAAECBAgQIECAAAECBAgQIECAAAECBAgQIECAAAECBAgQIECAAAEC5eXliQht27aNXr16JebO&#10;1kAmk0k8+r59+2LevHmJubSBWbNmRW1tbc74ueeeG8OHD8+ZyTb37NkTo0ePjoMHDyZmW7ZsGc89&#10;91w88cQTUVRUlJjPBjp27BjTp08/dP9u3bolzqmoqIgFCxYk5k5GIPs7FRcXx/79+xOX7969e7zy&#10;yisxbdq0uPDCCxPz2UCHDh3i+9//fqxbty6uvfbaVHOeeeaZ2LhxY6qsEAECBAgQIECAAAECBAgQ&#10;IECAAAECBAgQIECAAAECBAgQIECAAAECBAgQIECAAAECBAgQIECAAAECBAgQIECAAAECBAgQIECA&#10;AAECzVMgv3le260JECBAgAABAgQIECBAgAABAgQIECBAgAABAgQIECBAgAABAgQIECBAgAABAgQI&#10;ECBAgAABAgQIECBAgAABAgQIECBAgAABAgQIEGhIoKKioqHW4fqll14aeXl5h8dN7WXIkCHRoUOH&#10;xGvNnDkzMZM2UFJSkhi9+eabo7CwMDE3adKk2LBhQ2KuTZs2MWfOnLj11lsTs/UFsk7Tpk2rr1Wn&#10;NmPGjDq1U1H4xS9+Ea+99lriVtm/6ZUrV0b//v0Ts/UFevToES+//HLcfvvt9bWPqlVXV8cvf/nL&#10;o2oGBAgQIECAAAECBAgQIECAAAECBAgQIECAAAECBAgQIECAAAECBAgQIECAAAECBAgQIECAAAEC&#10;BAgQIECAAAECBAgQIECAAAECBAgQIECAAAECBAgQIECAAAECBAgQIECAAAECBAgQIECAAAECBAgQ&#10;IECAAAECBAgQIECAAAECBAgQIECAAAECBAgQIECAAAECBAgQIECAAIGGBCoqKhpqHa5feumlkZeX&#10;d3jc1F6GDBkSHTp0SLzWzJkzEzNpAyUlJYnRm2++OQoLCxNzkyZNig0bNiTm2rRpE3PmzIlbb701&#10;MVtfIOs0bdq0+lp1ajNmzKhTOxWFX/ziF/Haa68lbpX9m165cmX0798/MVtfoEePHvHyyy/H7bff&#10;Xl/7qFp1dXX88pe/PKpmQIAAAQIECBAgQIAAAQIECBAgQIAAAQIECBAgQIAAAQIECBAgQIAAAQIE&#10;CBAgQIAAAQIECBAgQIAAAQIECBAgQIAAAQIECBAgQIAAgSMF8o8ceCdAgAABAgQIECBAgAABAgQI&#10;ECBAgAABAgQIECBAgAABAgQIECBAgAABAgQIECBAgAABAgQIECBAgAABAgQIECBAgAABAgQIECBA&#10;oHkL7NmzJ6qqqhIROnTokJg5mwNt2rSJESNGJF7hr3/9a2TNTvTZunVrrFy5MnGZTCaTmKmtrY2J&#10;Eycm5rKBP/7xjzF48OBU2YZCgwYNiuLi4obah+vz58+P3bt3Hx6fipddu3alsrjgggvipZdeiqKi&#10;ohM6VosWLWLSpEnRu3fvxHVmzJgR69evT8wJECBAgAABAgQIECBAgAABAgQIECBAgAABAgQIECBA&#10;gAABAgQIECBAgAABAgQIECBAgAABAgQIECBAgAABAgQIECBAgAABAgQIECBAgAABAgQIECBAgAAB&#10;AgQIECBAgAABAgQIECBAgAABAgQIECBAgAABAgQIECBAgAABAgQIECBAgAABAgQIECBAgAABAgQI&#10;ECBAgAABAs1bYM+ePVFVVZWI0KFDh8TM2Rxo06ZNjBgxIvEKf/3rXyNrdqLP1q1bY+XKlYnLZDKZ&#10;xExtbW1MnDgxMZcN/PGPf4zBgwenyjYUGjRoUBQXFzfUPlyfP39+7N69+/D4VLzs2rUrlcUFF1wQ&#10;L730UhQVFZ3QsVq0aBGTJk2K3r17J64zY8aMWL9+fWJOgAABAgQIECBAgAABAgQIECBAgAABAgQI&#10;ECBAgAABAgQIECBAgAABAgQIECBAgAABAgQIECBAgAABAgQIECBAgAABAgQIECBAgACB5imQ3zyv&#10;7dYECBAgQIAAAQIECBAgQIAAAQIECBAgQIAAAQIECBAgQIAAAQIECBAgQIAAAQIECBAgQIAAAQIE&#10;CBAgQIAAAQIECBAgQIAAAQIECNQnUF5eXl+5Tq19+/Z1ak2tkMlkEq+0Z8+emD9/fmIuKTBr1qyo&#10;ra3NGevatWt87Wtfy5nJNhcvXhwbN25MzF199dXxne98JzGXJvDYY49Fp06dckazVkuXLs2Zaezm&#10;5MmT48MPP8y5bEFBQcyYMSO6d++eM5e2ed5550VJSUmce+65OafU1NTEs88+mzOjSYAAAQIECBAg&#10;QIAAAQIECBAgQIAAAQIECBAgQIAAAQIECBAgQIAAAQIECBAgQIAAAQIECBAgQIAAAQIECBAgQIAA&#10;AQIECBAgQIAAAQIECBAgQIAAAQIECBAgQIAAAQIECBAgQIAAAQIECBAgQIAAAQIECBAgQIAAAQIE&#10;CBAgQIAAAQIECBAgQIAAAQIECBAgQIAAAQIECBAoLy9PhdC+fftUubM5lMlkEo+/Z8+emD9/fmIu&#10;KTBr1qyora3NGevatWt87Wtfy5nJNhcvXhwbN25MzF199dXxne98JzGXJvDYY49Fp06dckazVkuX&#10;Ls2Zaezm5MmT48MPP8y5bEFBQcyYMSO6d++eM5e2ed5550VJSUmce+65OafU1NTEs88+mzOjSYAA&#10;AQIECBAgQIAAAQIECBAgQIAAAQIECBAgQIAAAQIECBAgQIAAAQIECBAgQIAAAQIECBAgQIAAAQIE&#10;CBAgQIAAAQIECBAgQIBA8xXIb75Xd3MCBAgQIECAAAECBAgQIECAAAECBAgQIECAAAECBAgQIECA&#10;AAECBAgQIECAAAECBAgQIECAAAECBAgQIECAAAECBAgQIECAAAECBI4VqKioOLZU77hdu3b11ptS&#10;ccCAAdGzZ8/EK82cOTMxkxQoKSlJisTIkSOjoKAgMffkk08mZvLy8mLChAmR/W6Mp2vXrnHPPfck&#10;LlVaWpqYaazAwYMH44knnkhc7sc//nFcd911ibnjCfTu3TsymUzilBdeeCExI0CAAAECBAgQIECA&#10;AAECBAgQIECAAAECBAgQIECAAAECBAgQIECAAAECBAgQIECAAAECBAgQIECAAAECBAgQIECAAAEC&#10;BAgQIECAAAECBAgQIECAAAECBAgQIECAAAECBAgQIECAAAECBAgQIECAAAECBAgQIECAAAECBAgQ&#10;IECAAAECBAgQIECAAAECBAgQIECAAAECBAg0b4GKiopUAO3atUuVO5tDAwYMiJ49eyZeYebMmYmZ&#10;pEBJSUlSJEaOHBkFBQWJuSeffDIxk5eXFxMmTIjsd2M8Xbt2jXvuuSdxqdLS0sRMYwUOHjwYTzzx&#10;ROJyP/7xj+O6665LzB1PoHfv3pHJZBKnvPDCC4kZAQIECBAgQIAAAQIECBAgQIAAAQIECBAgQIAA&#10;AQIECBAgQIAAAQIECBAgQIAAAQIECBAgQIAAAQIECBAgQIAAAQIECBAgQIAAAQIEmqdAfvO8tlsT&#10;IECAAAECBAgQIECAAAECBAgQIECAAAECBAgQIECAAAECBAgQIECAAAECBAgQIECAAAECBAgQIECA&#10;AAECBAgQIECAAAECBAgQIFCfQHl5eX3lOrX27dvXqTW1Ql5eXhQXFydea/78+bF3797EXEOBt99+&#10;O1555ZWG2ofro0aNOvze0Mv27dtj3rx5DbUP14cPHx79+/c/PG6Ml8GDBycuU1pamphprMDs2bNj&#10;y5YtOZcrLCyM8ePH58x83OZdd92VOHXNmjWR9t9c4mICBAgQIECAAAECBAgQIECAAAECBAgQIECA&#10;AAECBAgQIECAAAECBAgQIECAAAECBAgQIECAAAECBAgQIECAAAECBAgQIECAAAECBAgQIECAAAEC&#10;BAgQIECAAAECBAgQIECAAAECBAgQIECAAAECBAgQIECAAAECBAgQIECAAAECBAgQIECAAAECBAgQ&#10;IECAAAECBAgQIECAQJMUKC8vT3Wv9u3bp8qdzaG8vLwoLi5OvML8+fNj7969ibmGAm+//Xa88sor&#10;DbUP10eNGnX4vaGX7du3x7x58xpqH64PHz48+vfvf3jcGC+DBw9OXKa0tDQx01iB2bNnx5YtW3Iu&#10;V1hYGOPHj8+Z+bjNu+66K3HqmjVrIu2/ucTFBAgQIECAAAECBAgQIECAAAECBAgQIECAAAECBAgQ&#10;IECAAAECBAgQIECAAAECBAgQIECAAAECBAgQIECAAAECBAgQIECAAAECBAgQaFIC+U3qNi5DgAAB&#10;AgQIECBAgAABAgQIECBAgAABAgQIECBAgAABAgQIECBAgAABAgQIECBAgAABAgQIECBAgAABAgQI&#10;ECBAgAABAgQIECBAgMAJCVRXV6ea365du1S5sz00atSoxCvs3r07Fi5cmJhrKDB79uyora1tqH2o&#10;3qtXr+jXr1/OTLa5bNmyqKmpSczdcsstiZnjDfTv3z/OP//8nNNKS0tz9huzmXVNer73ve9F586d&#10;k2Ifq9+3b9/IfnI92d/qpZdeyhXRI0CAAAECBAgQIECAAAECBAgQIECAAAECBAgQIECAAAECBAgQ&#10;IECAAAECBAgQIECAAAECBAgQIECAAAECBAgQIECAAAECBAgQIECAAAECBAgQIECAAAECBAgQIECA&#10;AAECBAgQIECAAAECBAgQIECAAAECBAgQIECAAAECBAgQIECAAAECBAgQIECAAAECBAgQIECAAAEC&#10;BJq5QHV1dSqBdu3apcqd7aFRo0YlXmH37t2xcOHCxFxDgdmzZ0dtbW1D7UP1Xr16Rb9+/XJmss1l&#10;y5ZFTU1NYu6WW25JzBxvoH///nH++efnnFZaWpqz35jNrGvS873vfS86d+6cFPtY/b59+0b2k+vJ&#10;/lYvvfRSrogeAQIECBAgQIAAAQIECBAgQIAAAQIECBAgQIAAAQIECBAgQIAAAQIECBAgQIAAAQIE&#10;CBAgQIAAAQIECBAgQIAAAQIECBAgQIAAAQLNVCC/md7btQkQIECAAAECBAgQIECAAAECBAgQIECA&#10;AAECBAgQIECAAAECBAgQIECAAAECBAgQIECAAAECBAgQIECAAAECBAgQIECAAAECBAgQqEegQ4cO&#10;9VTrls4777y6xSZYueyyy+Lyyy9PvFlJSUlipqFAmrmjRo1qaPpR9ZUrVx41rm/QokWLGDRoUH2t&#10;E6rl5+cnrrt169YT2uN4Ji9btiwx/s1vfjMxcyKBMWPGJE5/+eWXEzMCBAgQIECAAAECBAgQIECA&#10;AAECBAgQIECAAAECBAgQIECAAAECBAgQIECAAAECBAgQIECAAAECBAgQIECAAAECBAgQIECAAAEC&#10;BAgQIECAAAECBAgQIECAAAECBAgQIECAAAECBAgQIECAAAECBAgQIECAAAECBAgQIECAAAECBAgQ&#10;IECAAAECBAgQIECAAAECBAgQIECAQPMV6NChQ6rLn3feealyZ3vosssui8svvzzxGiUlJYmZhgJp&#10;5o4aNaqh6UfVV65cedS4vkGLFi1i0KBB9bVOqJafn5+47tatW09oj+OZvGzZssT4N7/5zcTMiQTG&#10;jBmTOP3ll19OzAgQIECAAAECBAgQIECAAAECBAgQIECAAAECBAgQIECAAAECBAgQIECAAAECBAgQ&#10;IECAAAECBAgQIECAAAECBAgQIECAAAECBAgQIND8BAqa35XdmAABAgQIECBAgAABAgQIECBAgAAB&#10;AgQIECBAgAABAgQIECBAgAABAgQIECBAgAABAgQIECBAgAABAgQIECBAgAABAgQIECBAgACBhgTO&#10;P//8hlpH1fft23fUuCkPMplMrF27NucV582bF1VVVdG6deucuWOb27dvj+XLlx9brjMuLi6uUzer&#10;k70AAEAASURBVKuvsHLlyvrKR9W+8IUvRNrf+aiJKQaPPfZY3H///Q0m27Zt22CvMRubN2+Obdu2&#10;5Vwya9C/f/+cmRNtXnXVVYlL/Otf/0rMCBAgQIAAAQIECBAgQIAAAQIECBAgQIAAAQIECBAgQIAA&#10;AQIECBAgQIAAAQIECBAgQIAAAQIECBAgQIAAAQIECBAgQIAAAQIECBAgQIAAAQIECBAgQIAAAQIE&#10;CBAgQIAAAQIECBAgQIAAAQIECBAgQIAAAQIECBAgQIAAAQIECBAgQIAAAQIECBAgQIAAAQIECBAg&#10;QIAAAQLNV+D8889Pdfl9+/alyjWFUCaTibVr1+a8yrx586Kqqipat26dM3dsc/v27bF8+fJjy3XG&#10;xcXFdWr1FVauXFlf+ajaF77whUj7Ox81McXgsccei/vvv7/BZNu2bRvsNWZj8+bNsW3btpxLZg36&#10;9++fM3OizauuuipxiX/961+JGQECBAgQIECAAAECBAgQIECAAAECBAgQIECAAAECBAgQIECAAAEC&#10;BAgQIECAAAECBAgQIECAAAECBAgQIECAAAECBAgQIECAAAECBJqfQEHzu7IbEyBAgAABAgQIECBA&#10;gAABAgQIECBAgAABAgQIECBAgAABAgQIECBAgAABAgQIECBAgAABAgQIECBAgAABAgQIECBAgAAB&#10;AgQIECDQkECnTp0aah1V37Vr11HjpjwYOXJkjB8/Pmpqahq85gcffBCLFi2KYcOGNZiprzFr1qyo&#10;ra2tr3W41r9//7j44osPjxt62b9/f6xZs6ah9uH60KFDD7839kuXLl0i+zndz7JlyxKPcM0110R+&#10;fn5i7kQCffr0SZy+cePGxIwAAQIECBAgQIAAAQIECBAgQIAAAQIECBAgQIAAAQIECBAgQIAAAQIE&#10;CBAgQIAAAQIECBAgQIAAAQIECBAgQIAAAQIECBAgQIAAAQIECBAgQIAAAQIECBAgQIAAAQIECBAg&#10;QIAAAQIECBAgQIAAAQIECBAgQIAAAQIECBAgQIAAAQIECBAgQIAAAQIECBAgQIAAAQIECBAg0HwF&#10;OnXqlOryu3btSpVrCqGRI0fG+PHjo6ampsHrfPDBB7Fo0aIYNmxYg5n6GrNmzYra2tr6Wodr/fv3&#10;j4svvvjwuKGX/fv3x5o1axpqH64PHTr08Htjv3Tp0iWyn9P9LFu2LPEI11xzTeTn5yfmTiTQp0+f&#10;xOkbN25MzAgQIECAAAECBAgQIECAAAECBAgQIECAAAECBAgQIECAAAECBAgQIECAAAECBAgQIECA&#10;AAECBAgQIECAAAECBAgQIECAAAECBAgQIND8BE7u/47S/DzdmAABAgQIECBAgAABAgQIECBAgAAB&#10;AgQIECBAgAABAgQIECBAgAABAgQIECBAgAABAgQIECBAgAABAgQIECBAgAABAgQIECBAgMBZLdC2&#10;bdto2bJl4h0qKysTM00lcNFFF8X111+feJ2ZM2cmZo4NpJmTyWSOnVbveN26dVFVVVVv78jikCFD&#10;jhw2yfelS5cm3quoqCgxc6KBdu3aRc+ePXMu895770V1dXXOjCYBAgQIECBAgAABAgQIECBAgAAB&#10;AgQIECBAgAABAgQIECBAgAABAgQIECBAgAABAgQIECBAgAABAgQIECBAgAABAgQIECBAgAABAgQI&#10;ECBAgAABAgQIECBAgAABAgQIECBAgAABAgQIECBAgAABAgQIECBAgAABAgQIECBAgAABAgQIECBA&#10;gAABAgQIECBAgAABAgQIECDQfAXatm0bLVu2TASorKxMzDSVwEUXXRTXX3994nVmzpyZmDk2kGZO&#10;JpM5dlq943Xr1kVVVVW9vSOLQ4YMOXLYJN+XLl2aeK+ioqLEzIkG2rVrFz179sy5zHvvvRfV1dU5&#10;M5oECBAgQIAAAQIECBAgQIAAAQIECBAgQIAAAQIECBAgQIAAAQIECBAgQIAAAQIECBAgQIAAAQIE&#10;CBAgQIAAAQIECBAgQIAAAQIECDQ/gYLmd2U3JkCAAAECBAgQIECAAAECBAgQIECAAAECBAgQIECA&#10;AAECBAgQIECAAAECBAgQIECAAAECBAgQIECAAAECBAgQIECAAAECBAgQIEAgl0CnTp2irKwsVyQq&#10;Kytz9ptaM5PJxAsvvJDzWnPnzo39+/dHq1atcuY+ar7zzjuxbNmyj4b1fhcUFMRtt91Wb+/Y4tat&#10;W48t1Tv+7Gc/W2+9KRU3b96ceJ1Vq1bFpEmTEnMnGigvL8+5RE1NTezYsSO6d++eM6dJgAABAgQI&#10;ECBAgAABAgQIECBAgAABAgQIECBAgAABAgQIECBAgAABAgQIECBAgAABAgQIECBAgAABAgQIECBA&#10;gAABAgQIECBAgAABAgQIECBAgAABAgQIECBAgAABAgQIECBAgAABAgQIECBAgAABAgQIECBAgAAB&#10;AgQIECBAgAABAgQIECBAgAABAgQIECBAgAABAgQINF+BTp06RVlZWU6AysrKnP2m1sxkMvHCCy/k&#10;vNbcuXNj//790apVq5y5j5rvvPNOLFu27KNhvd8FBQVx22231ds7trh169ZjS/WOP/vZz9Zbb0rF&#10;zZs3J15n1apVMWnSpMTciQbKy8tzLlFTUxM7duyI7t2758xpEiBAgAABAgQIECBAgAABAgQIECBA&#10;gAABAgQIECBAgAABAgQIECBAgAABAgQIECBAgAABAgQIECBAgAABAgQIECBAgAABAgQIECDQvAQK&#10;mtd13ZYAAQIECBAgQIAAAQIECBAgQIAAAQIECBAgQIAAAQIECBAgQIAAAQIECBAgQIAAAQIECBAg&#10;QIAAAQIECBAgQIAAAQIECBAgQIAAgSSBTp06RVlZWc5YZWVlzn5Taw4fPjzuvvvu2Lt3b4NX27Vr&#10;VyxevDiGDBnSYObIxuzZs6OmpubIUp33r3/969GlS5c69foKaX6TDh06RMuWLeub3qRq5eXlifdZ&#10;tWpVZD9nwpP92+nevfuZcBRnIECAAAECBAgQIECAAAECBAgQIECAAAECBAgQIECAAAECBAgQIECA&#10;AAECBAgQIECAAAECBAgQIECAAAECBAgQIECAAAECBAgQIECAAAECBAgQIECAAAECBAgQIECAAAEC&#10;BAgQIECAAAECBAgQIECAAAECBAgQIECAAAECBAgQIECAAAECBAgQIECAAAECBAgQIECAAAECBM5A&#10;gU6dOkVZWVnOk1VWVubsN7Xm8OHD4+677469e/c2eLVdu3bF4sWLY8iQIQ1mjmzMnj07ampqjizV&#10;ef/6178eXbp0qVOvr5DmN+nQoUO0bNmyvulNqlZeXp54n1WrVkX2cyY82b+d7t27nwlHcQYCBAgQ&#10;IECAAAECBAgQIECAAAECBAgQIECAAAECBAgQIECAAAECBAgQIECAAAECBAgQIECAAAECBAgQIECA&#10;AAECBAgQIECAAAECBM4Qgfwz5ByOQYAAAQIECBAgQIAAAQIECBAgQIAAAQIECBAgQIAAAQIECBAg&#10;QIAAAQIECBAgQIAAAQIECBAgQIAAAQIECBAgQIAAAQIECBAgQIDAGSLQqVOnxJNs2LAhMdOUAu3a&#10;tYthw4YlXmnmzJmJmY8CJSUlH702+D1q1KgGe8c2Kioqji3VGXfu3LlOrSkWysvLz6prffjhh2fV&#10;eR2WAAECBAgQIECAAAECBAgQIECAAAECBAgQIECAAAECBAgQIECAAAECBAgQIECAAAECBAgQIECA&#10;AAECBAgQIECAAAECBAgQIECAAAECBAgQIECAAAECBAgQIECAAAECBAgQIECAAAECBAgQIECAAAEC&#10;BAgQIECAAAECBAgQIECAAAECBAgQIECAAAECBAgQIECAAAECBAgQOLUCnTp1Stxww4YNiZmmFGjX&#10;rl0MGzYs8UozZ85MzHwUKCkp+ei1we9Ro0Y12Du2UVFRcWypzrhz5851ak2xUF5eflZd68MPPzyr&#10;zuuwBAgQIECAAAECBAgQIECAAAECBAgQIECAAAECBAgQIECAAAECBAgQIECAAAECBAgQIECAAAEC&#10;BAgQIECAAAECBAgQIECAAAECBAicfIH8k7+FHQgQIECAAAECBAgQIECAAAECBAgQIECAAAECBAgQ&#10;IECAAAECBAgQIECAAAECBAgQIECAAAECBAgQIECAAAECBAgQIECAAAECBAgQOJsEzj///MTjbt26&#10;Nd57773EXFMKZDKZxOs8//zzceDAgcTcu+++G0uXLs2ZKywsjJtvvjln5shmZWXlkcN637t06VJv&#10;vakV/+d//uesutLu3bvPqvM6LAECBAgQIECAAAECBAgQIPD/2Ln32Krr+3/gr5YWuYrlPsEbIhdF&#10;xYQGN0Eww8nFOUXEQAtUnRtB5yXOXbwMJYvbnFu2qEHnBsiIMykgusHmooJ+nRtaZPMSVIi3RkWF&#10;YUFuo6W/nf5C00LP+ZxeqAMeJzk5n8/r9Xy/3p/345y/DwECBAgQIECAAAECBAgQIECAAAECBAgQ&#10;IECAAAECBAgQIECAAAECBAgQIECAAAECBAgQIECAAAECBAgQIECAAAECBAgQIECAAAECBAgQIECA&#10;AAECBAgQIECAAAECBAgQIECAAAECBAgQIECAAAECBAgQIECAAAECBAgQIECAAAECBAgQIECAQOsK&#10;dOvWLXHD8vLy+OSTTxJzh1OguLg48TiPP/547NmzJzG3cePG+L//+7+MuU6dOsXFF1+cMVO3+dln&#10;n9W9bfC6R48eDdYPt+LmzZsPqSNt3779kHpeD0uAAAECBAgQIECAAAECBAgQIECAAAECBAgQIECA&#10;AAECBAgQIECAAAECBAgQIECAAAECBAgQIECAAAECBAgQIECAAAECBAgQIECAwMEXyDv4W9iBAAEC&#10;BAgQIECAAAECBAgQIECAAAECBAgQIECAAAECBAgQIECAAAECBAgQIECAAAECBAgQIECAAAECBAgQ&#10;IECAAAECBAgQIECAAIFDSaBPnz5ZPW5ZWVmMHz8+q2xrh6677rpYs2ZNxm2nTZsWM2fOzJip27zg&#10;gguie/fusWnTprrletdbtmyJp59+OsaOHVuvvv/N0qVLY+/evfuX691ffPHF0aFDh3q1TDepvZNe&#10;PXr0SIoc8v09e/bEtm3bDqlzpJ7ZiwABAgQIECBAgAABAgQIECBAgAABAgQIECBAgAABAgQIECBA&#10;gAABAgQIECBAgAABAgQIECBAgAABAgQIECBAgAABAgQIECBAgAABAgQIECBAgAABAgQIECBAgAAB&#10;AgQIECBAgAABAgQIECBAgAABAgQIECBAgAABAgQIECBAgAABAgQIECBAgAABAgQIECBAgAABAgQI&#10;ECCQTqBPnz7pWvXqZWVlMX78+Hq1/5Wb6667LtasWZPxcaZNmxYzZ87MmKnbvOCCC6J79+6xadOm&#10;uuV611u2bImnn346xo4dW6++/83SpUtj7969+5fr3V988cXRoUOHerVMN6m9k149evRIihzy/T17&#10;9sS2bdsOqXOkntmLAAECBAgQIECAAAECBAgQIECAAAECBAgQIECAAAECBAgQIECAAAECBAgQIECA&#10;AAECBAgQIECAAAECBAgQIECAAAECBAgQIECAAAECdQXy6t64JkCAAAECBAgQIECAAAECBAgQIECA&#10;AAECBAgQIECAAAECBAgQIECAAAECBAgQIECAAAECBAgQIECAAAECBAgQIECAAAECBAgQIECAwIgR&#10;I2Lu3LmJEGVlZTF+/PjEXGsHdu7cGb/97W8j9ZnpNWrUqEztA3r5+flx+eWXx/33339Ar25h8eLF&#10;MXbs2LqlA65TmaRXcXFxUqRe/7PPPqt339BN9+7dGyofVrVt27Ydcuepqqo65J7ZAxMgQIAAAQIE&#10;CBAgQIAAAQIECBAgQIAAAQIECBAgQIAAAQIECBAgQIAAAQIECBAgQIAAAQIECBAgQIAAAQIECBAg&#10;QIAAAQIECBAgQIAAAQIECBAgQIAAAQIECBAgQIAAAQIECBAgQIAAAQIECBAgQIAAAQIECBAgQIAA&#10;AQIECBAgQIAAAQIECBAgQIAAAQIECBAgQIAAAQKtJzBixIiYO3du4oZlZWUxfvz4xFxrB3bu3Bm/&#10;/e1vI/WZ6TVq1KhM7QN6+fn5cfnll8f9999/QK9uYfHixTF27Ni6pQOuU5mkV3FxcVKkXv+zzz6r&#10;d9/QTffu3RsqH1a1bdu2HXLnqaqqOuSe2QMTIECAAAECBAgQIECAAAECBAgQIECAAAECBAgQIECA&#10;AAECBAgQIECAAAECBAgQIECAAAECBAgQIECAAAECBAgQIECAAAECBAgQIHBwBXIP7njTCRAgQIAA&#10;AQIECBAgQIAAAQIECBAgQIAAAQIECBAgQIAAAQIECBAgQIAAAQIECBAgQIAAAQIECBAgQIAAAQIE&#10;CBAgQIAAAQIECBA41ARGjx6d1SO/9NJLWeVaO7Rq1arYuXNn4rZnnnlmYmb/QHFx8f6lA+6XLVsW&#10;lZWVB9T3FT7++ON47rnn9t02+NmrV68YM2ZMg73mFKurq5uz/JBY2759+0PiOes+ZKbfS92cawIE&#10;CBAgQIAAAQIECBAgQIAAAQIECBAgQIAAAQIECBAgQIAAAQIECBAgQIAAAQIECBAgQIAAAQIECBAg&#10;QIAAAQIECBAgQIAAAQIECBAgQIAAAQIECBAgQIAAAQIECBAgQIAAAQIECBAgQIAAAQIECBAgQIAA&#10;AQIECBAgQIAAAQIECBAgQIAAAQIECBAgQIAAAQIECBAgQODIFBg9enRWB3/ppZeyyrV2aNWqVbFz&#10;587Ebc8888zEzP6B4uLi/UsH3C9btiwqKysPqO8rfPzxx/Hcc8/tu23ws1evXjFmzJgGe80pVldX&#10;N2f5IbG2ffv2h8Rz1n3ITL+XujnXBAgQIECAAAECBAgQIECAAAECBAgQIECAAAECBAgQIECAAAEC&#10;BAgQIECAAAECBAgQIECAAAECBAgQIECAAAECBAgQIECAAAECBAgcOQJ5R85RnZQAAQIECBAgQIAA&#10;AQIECBAgQIAAAQIECBAgQIAAAQIECBAgQIAAAQIECBAgQIAAAQIECBAgQIAAAQIECBAgQIAAAQIE&#10;CBAgQIAAgWwEjj322DjllFNi/fr1GeNPP/10VFRURJcuXTLmWru5YsWKrLY888wzs8rVDZ199tnR&#10;v3//2LBhQ91yvevNmzfHqlWrYsyYMfXq+24ee+yxqKqq2nfb4Ofll18ebdq0abCXrlhQUJCuVVv/&#10;4IMPaq8P14v27dtHu3btYteuXRmPOGTIkPjyl7+cMdMazY4dO8aoUaNaYyt7ECBAgAABAgQIECBA&#10;gAABAgQIECBAgAABAgQIECBAgAABAgQIECBAgAABAgQIECBAgAABAgQIECBAgAABAgQIECBAgAAB&#10;AgQIECBAgAABAgQIECBAgAABAgQIECBAgAABAgQIECBAgAABAgQIECBAgAABAgQIECBAgAABAgQI&#10;ECBAgAABAgQIECBAgAABAgQIECBAgAABAoeowLHHHhunnHJKrF+/PuMJnn766aioqIguXbpkzLV2&#10;c8WKFVlteeaZZ2aVqxs6++yzo3///rFhw4a65XrXmzdvjlWrVsWYMWPq1ffdPPbYY1FVVbXvtsHP&#10;yy+/PNq0adNgL12xoKAgXau2/sEHH9ReH64X7du3j3bt2sWuXbsyHnHIkCHx5S9/OWOmNZodO3aM&#10;UaNGtcZW9iBAgAABAgQIECBAgAABAgQIECBAgAABAgQIECBAgAABAgQIECBAgAABAgQIECBAgAAB&#10;AgQIECBAgAABAgQIECBAgAABAgQIECBA4BASyDuEntWjEiBAgAABAgQIECBAgAABAgQIECBAgAAB&#10;AgQIECBAgAABAgQIECBAgAABAgQIECBAgAABAgQIECBAgAABAgQIECBAgAABAgQIECDQSgKjR4+O&#10;9evXZ9xt586d8Yc//CFmzpyZMdfazRUrViRu2b59+xgwYEBirqFAUVFR3HnnnQ21amulpaUxZsyY&#10;2vu6F6le0mvatGlJkQP6Xbt2PaC2f6G8vHz/0mF5X1BQEB999FHGs914441x5ZVXZsxoEiBAgAAB&#10;AgQIECBAgAABAgQIECBAgAABAgQIECBAgAABAgQIECBAgAABAgQIECBAgAABAgQIECBAgAABAgQI&#10;ECBAgAABAgQIECBAgAABAgQIECBAgAABAgQIECBAgAABAgQIECBAgAABAgQIECBAgAABAgQIECBA&#10;gAABAgQIECBAgAABAgQIECBAgAABAgQIECBAgAABAgT+VwRGjx4d69evz/g4O3fujD/84Q8xc+bM&#10;jLnWbq5YsSJxy/bt28eAAQMScw0FioqK4s4772yoVVsrLS2NMWPG1N7XvUj1kl7Tpk1LihzQ79q1&#10;6wG1/Qvl5eX7lw7L+4KCgvjoo48ynu3GG2+MK6+8MmNGkwABAgQIECBAgAABAgQIECBAgAABAgQI&#10;ECBAgAABAgQIECBAgAABAgQIECBAgAABAgQIECBAgAABAgQIECBAgAABAgQIECBAgAABAl+UQO4X&#10;tbF9CRAgQIAAAQIECBAgQIAAAQIECBAgQIAAAQIECBAgQIAAAQIECBAgQIAAAQIECBAgQIAAAQIE&#10;CBAgQIAAAQIECBAgQIAAAQIECBD43xUYNWpUVg83b968rHKtFXrzzTfj7bffTtzu9NNPj9zcpv39&#10;ytSpUxPnP/bYY1FVVXVA7pNPPolnn332gHrdwsCBA2PYsGF1S1ldd+3aNTFXXl6emDkcAtlYrF+/&#10;/nA4qjMQIECAAAECBAgQIECAAAECBAgQIECAAAECBAgQIECAAAECBAgQIECAAAECBAgQIECAAAEC&#10;BAgQIECAAAECBAgQIECAAAECBAgQIECAAAECBAgQIECAAAECBAgQIECAAAECBAgQIECAAAECBAgQ&#10;IECAAAECBAgQIECAAAECBAgQIECAAAECBAgQIECAAAECBAgQIECAAAECR4jAqFGjsjrpvHnzssq1&#10;VujNN9+Mt99+O3G7008/PXJzcxNzDQWmTp3aULle7bHHHouqqqp6tdTNJ598Es8+++wB9bqFgQMH&#10;xrBhw+qWsrru2rVrYq68vDwxczgEsrFYv3794XBUZyBAgAABAgQIECBAgAABAgQIECBAgAABAgQI&#10;ECBAgAABAgQIECBAgAABAgQIECBAgAABAgQIECBAgAABAgQIECBAgAABAgQIECBA4DAVaNo/5Bym&#10;GI5FgAABAgQIECBAgAABAgQIECBAgAABAgQIECBAgAABAgQIECBAgAABAgQIECBAgAABAgQIECBA&#10;gAABAgQIECBAgAABAgQIECBAgMD/Fxg9enRWFC+99FK89tprWWVbIzRv3rystpkwYUJWuYZCAwYM&#10;iOHDhzfUqq19+umn8dxzz9Xe77tYtmxZVFVV7btt8HPatGkN1pOKXbt2TYrE559/Hlu2bEnMHeqB&#10;bCzeeuutQ/2Ynp8AAQIECBAgQIAAAQIECBAgQIAAAQIECBAgQIAAAQIECBAgQIAAAQIECBAgQIAA&#10;AQIECBAgQIAAAQIECBAgQIAAAQIECBAgQIAAAQIECBAgQIAAAQIECBAgQIAAAQIECBAgQIAAAQIE&#10;CBAgQIAAAQIECBAgQIAAAQIECBAgQIAAAQIECBAgQIAAAQIECBAgQIAAAQIECBA4ggRGjx6d1Wlf&#10;eumleO2117LKtkZo3rx5WW0zYcKErHINhQYMGBDDhw9vqFVb+/TTT+O5556rvd93sWzZsqiqqtp3&#10;2+DntGnTGqwnFbt27ZoUic8//zy2bNmSmDvUA9lYvPXWW4f6MT0/AQIECBAgQIAAAQIECBAgQIAA&#10;AQIECBAgQIAAAQIECBAgQIAAAQIECBAgQIAAAQIECBAgQIAAAQIECBAgQIAAAQIECBAgQIAAAQKH&#10;sUDeYXw2RyNAgAABAgQIECBAgAABAgQIECBAgAABAgQIECBAgAABAgQIECBAgAABAgQIECBAgAAB&#10;AgQIECBAgAABAgQIECBAgAABAgQIECBAoIkCffr0if79+8eGDRsSJ9xzzz2xYMGCxNzBDnz88cdx&#10;3333ZbXNlClTssqlCxUXF8fq1avTtWvqixcvjvPOO69eprS0tN79/jc5OTlRVFS0fzmr++OOOy6r&#10;XHl5eRQUFGSVbWzoiSeeiGeeeSbtsqFDh0ZJSUnafks1evfunTjqrbfeSswIECBAgAABAgQIECBA&#10;gAABAgQIECBAgAABAgQIECBAgAABAgQIECBAgAABAgQIECBAgAABAgQIECBAgAABAgQIECBAgAAB&#10;AgQIECBAgAABAgQIECBAgAABAgQIECBAgAABAgQIECBAgAABAgQIECBAgAABAgQIECBAgAABAgQI&#10;ECBAgAABAgQIECBAgAABAgQIECBAgAABAgT+VwT69OkT/fv3jw0bNiQ+0j333BMLFixIzB3swMcf&#10;fxz33XdfVttMmTIlq1y6UHFxcaxevTpdu6a+ePHiOO+88+plSktL693vf5OTkxNFRUX7l7O6P+64&#10;47LKlZeXR0FBQVbZxoaeeOKJeOaZZ9IuGzp0aJSUlKTtt1Sjd+/eiaPeeuutxIwAAQIECBAgQIAA&#10;AQIECBAgQIAAAQIECBAgQIAAAQIECBAgQIAAAQIECBAgQIAAAQIECBAgQIAAAQIECBAgQIAAAQIE&#10;CBAgQIAAAQIEviiBvC9qY/sSIECAAAECBAgQIECAAAECBAgQIECAAAECBAgQIECAAAECBAgQIECA&#10;AAECBAgQIECAAAECBAgQIECAAAECBAgQIECAAAECBAgQIPC/LTB16tSYM2dO4kMuXLgwvvnNb8aI&#10;ESMSswczcNddd8WOHTsStxg2bFiccsopiblMgcmTJ8eNN94YlZWVaWNLly6Ne++9N3Jzc2symzZt&#10;ipUrV6bNpxopwxNPPDFjJl2zsLAw8vLyMj5Tau0bb7wRZ5xxRroxzaqnfi9r1qxJO6Nv375RUlKS&#10;tt9SjbPPPjtKS0szjtuwYUPs3bu39vvJGNYkQIAAAQIECBAgQIAAAQIECBAgQIAAAQIECBAgQIAA&#10;AQIECBAgQIAAAQIECBAgQIAAAQIECBAgQIAAAQIECBAgQIAAAQIECBAgQIAAAQIECBAgQIAAAQIE&#10;CBAgQIAAAQIECBAgQIAAAQIECBAgQIAAAQIECBAgQIAAAQIECBAgQIAAAQIECBAgQIAAAQIECBAg&#10;QIAAAQIECPwPCEydOjXmzJmT+CQLFy6Mb37zmzFixIjE7MEM3HXXXbFjx47ELYYNGxannHJKYi5T&#10;YPLkyXHjjTdGZWVl2tjSpUvj3nvvjdzc3JrMpk2bYuXKlWnzqUbK8MQTT8yYSdcsLCyMvLy8jM+U&#10;WvvGG2/EGWeckW5Ms+qp38uaNWvSzujbt2+UlJSk7bdU4+yzz47S0tKM4zZs2BB79+6t/X4yhjUJ&#10;ECBAgAABAgQIECBAgAABAgQIECBAgAABAgQIECBAgAABAgQIECBAgAABAgQIECBAgAABAgQIECBA&#10;gAABAgQIECBAgAABAgQIECDQygJ5rbyf7QgQIECAAAECBAgQIECAAAECBAgQIECAAAECBAgQIECA&#10;AAECBAgQIECAAAECBAgQIECAAAECBAgQIECAAAECBAgQIECAAAECBAgQOEQEbrjhhvjVr34VW7du&#10;zfjE1dXVMWvWrHj55ZcjL++L+UuT8vLyePDBBzM+577mlClT9l02+bNnz55xwQUXxPLly9PO2Lhx&#10;Yzz//PNx7rnn1mQee+yxqKqqSptPNaZNm5axn6nZsWPHGDp0aJSVlWWKxbx582Ly5MkZM01pvvPO&#10;O7FmzZqMSwsLCzP2W6o5cuTIxFG7du2K9evXx8CBAxOzTQ3s3r07vv3tb2f83idNmhTf+MY3mrqF&#10;dQQIECBAgAABAgQIECBAgAABAgQIECBAgAABAgQIECBAgAABAgQIECBAgAABAgQIECBAgAABAgQI&#10;ECBAgAABAgQIECBAgAABAgQIECBAgAABAgQIECBAgAABAgQIECBAgAABAgQIECBAgAABAgQIECBA&#10;gAABAgQIECBAgAABAgQIECBAgAABAgQIECBAgAABAgQIECBAgMARJHDDDTfEr371q9i6dWvGU1dX&#10;V8esWbPi5Zdfjry8vIzZg9UsLy+PBx98MKvxU6ZMySqXKdSzZ8+44IILYvny5WljGzdujOeffz7O&#10;Pffcmsxjjz0WVVVVafOpxrRp0zL2MzU7duwYQ4cOjbKyskyxmDdvXkyePDljpinNd955J9asWZNx&#10;aWFhYcZ+SzVHjhyZOGrXrl2xfv36GDhwYGK2qYHdu3fHt7/97Yzf+6RJk+Ib3/hGU7ewjgABAgQI&#10;ECBAgAABAgQIECBAgAABAgQIECBAgAABAgQIECBAgAABAgQIECBAgAABAgQIECBAgAABAgQIECBA&#10;gAABAgQIECBAgACBw1Qg9zA9l2MRIECAAAECBAgQIECAAAECBAgQIECAAAECBAgQIECAAAECBAgQ&#10;IECAAAECBAgQIECAAAECBAgQIECAAAECBAgQIECAAAECBAgQINBMgYKCgrjuuuuymvLqq6/Gr3/9&#10;66yyByM0e/bs2L17d+Lo9u3bx9SpUxNz2QSKi4sTY4sXL67NlJaW1l43dNGuXbuYPHlyQ62sayNG&#10;jEjM/vWvf40NGzYk5hobqHvWdGsLCwvTtVq0ftZZZ0WnTp0SZ957772JmeYEUiYPP/xwLFq0KO37&#10;X//6V3O2sJYAAQIECBAgQIAAAQIECBAgQIAAAQIECBAgQIAAAQIECBAgQIAAAQIECBAgQIAAAQIE&#10;CBAgQIAAAQIECBAgQIAAAQIECBAgQIAAAQIECBAgQIAAAQIECBAgQIAAAQIECBAgQIAAAQIECBAg&#10;QIAAAQIECBAgQIAAAQIECBAgQIAAAQIECBAgQIAAAQIECBAgQIAAAQIECBA4ggQKCgriuuuuy+rE&#10;r776avz617/OKnswQrNnz47du3cnjm7fvn1MnTo1MZdNoLi4ODG2ePHi2kxpaWntdUMX7dq1i8mT&#10;JzfUyro2YsSIxOxf//rX2LBhQ2KusYG6Z023trCwMF2rRetnnXVWdOrUKXHmvffem5hpTiBl8vDD&#10;D8eiRYvSvv/1r381ZwtrCRAgQIAAAQIECBAgQIAAAQIECBAgQIAAAQIECBAgQIAAAQIECBAgQIAA&#10;AQIECBAgQIAAAQIECBAgQIAAAQIECBAgQIAAAQIECBA4TAVyD9NzORYBAgQIECBAgAABAgQIECBA&#10;gAABAgQIECBAgAABAgQIECBAgAABAgQIECBAgAABAgQIECBAgAABAgQIECBAgAABAgQIECBAgAAB&#10;Ai0gcOONN0bnzp2zmnT77bfHs88+m1W2JUMPPfRQzJ8/P6uR119/ffTu3TurbFLooosuSrRZsmRJ&#10;VFdXx+bNm2PlypUZR6bmdenSJWMmqTlixIikSM3zzJ07NzHX2EBpaWniksLCwsRMSwTy8vLi7LPP&#10;Thz1u9/9LjZu3JiYa2rggQceSFx67rnnJmYECBAgQIAAAQIECBAgQIAAAQIECBAgQIAAAQIECBAg&#10;QIAAAQIECBAgQIAAAQIECBAgQIAAAQIECBAgQIAAAQIECBAgQIAAAQIECBAgQIAAAQIECBAgQIAA&#10;AQIECBAgQIAAAQIECBAgQIAAAQIECBAgQIAAAQIECBAgQIAAAQIECBAgQIAAAQIECBAgQIAAAQIE&#10;CBAgQIAAAQL7BG688cbo3LnzvtuMn7fffns8++yzGTMHo/nQQw/F/Pnzsxp9/fXXR+/evbPKJoUu&#10;uuiiRJslS5ZEdXV1bN68OVauXJlxZGpely5dMmaSmiNGjEiK1DzP3LlzE3ONDZSWliYuKSwsTMy0&#10;RCAvLy/OPvvsxFG/+93vYuPGjYm5pgYeeOCBxKXnnntuYkaAAAECBAgQIECAAAECBAgQIECAAAEC&#10;BAgQIECAAAECBAgQIECAAAECBAgQIECAAAECBAgQIECAAAECBAgQIECAAAECBAgQIECAAIEjTyD3&#10;yDuyExMgQIAAAQIECBAgQIAAAQIECBAgQIAAAQIECBAgQIAAAQIECBAgQIAAAQIECBAgQIAAAQIE&#10;CBAgQIAAAQIECBAgQIAAAQIECBAgkK1A165d49prr80qvnPnzrjwwgvjH//4R1b5lgg9+eSTMWvW&#10;rKxGdevWLX7wgx9klc0m1KFDh5g4cWLG6IcffhgvvPBCLFu2LCorKzNmp0+fnrGfTXPChAmROmfS&#10;a/78+ZH6vlrq9fzzz8dLL72UcVx+fn4UFhZmzLRkc9y4cYnjdu3aFb/85S8Tc00J/O1vf4uUS6ZX&#10;u3btYvjw4ZkiegQIECBAgAABAgQIECBAgAABAgQIECBAgAABAgQIECBAgAABAgQIECBAgAABAgQI&#10;ECBAgAABAgQIECBAgAABAgQIECBAgAABAgQIECBAgAABAgQIECBAgAABAgQIECBAgAABAgQIECBA&#10;gAABAgQIECBAgAABAgQIECBAgAABAgQIECBAgAABAgQIECBAgAABAgQIECBAgACBegJdu3aNa6+9&#10;tl4t3c3OnTvjwgsvjH/84x/pIi1ef/LJJ2PWrFlZze3WrVv84Ac/yCqbTahDhw4xceLEjNEPP/ww&#10;XnjhhVi2bFlUVlZmzE6fPj1jP5vmhAkTInXOpNf8+fMj9X211Ov555+Pl156KeO4/Pz8KCwszJhp&#10;yea4ceMSx+3atSt++ctfJuaaEvjb3/4WKZdMr3bt2sXw4cMzRfQIECBAgAABAgQIECBAgAABAgQI&#10;ECBAgAABAgQIECBAgAABAgQIECBAgAABAgQIECBAgAABAgQIECBAgAABAgQIECBAgAABAgQIEDhC&#10;BXKP0HM7NgECBAgQIECAAAECBAgQIECAAAECBAgQIECAAAECBAgQIECAAAECBAgQIECAAAECBAgQ&#10;IECAAAECBAgQIECAAAECBAgQIECAAAECWQrcdNNN0alTp6zSn3/+eYwdOzZefvnlrPLNCb3yyitx&#10;2WWXRWVlZVZjbrvttujSpUtW2WxDxcXFidHFixdHaWlpxlzPnj3jggsuyJjJptmuXbu4+uqrE6Nb&#10;tmyJRx99NDGXTWD79u0xY8aMxOiFF17Y4v6ZNr3qqqvi6KOPzhSp6c2dOzf+/e9/J+YaE9i2bVtM&#10;nz49cUlRUVG0b98+MSdAgAABAgQIECBAgAABAgQIECBAgAABAgQIECBAgAABAgQIECBAgAABAgQI&#10;ECBAgAABAgQIECBAgAABAgQIECBAgAABAgQIECBAgAABAgQIECBAgAABAgQIECBAgAABAgQIECBA&#10;gAABAgQIECBAgAABAgQIECBAgAABAgQIECBAgAABAgQIECBAgAABAgQIECBAgAABAgQIEKgrcNNN&#10;N0WnTp3qltJef/755zF27Nh4+eWX02ZaqvHKK6/EZZddFpWVlVmNvO2226JLly5ZZbMNFRcXJ0YX&#10;L14cpaWlGXM9e/aMCy64IGMmm2a7du3i6quvToxu2bIlHn300cRcNoHt27fHjBkzEqMXXnhhi/tn&#10;2vSqq66Ko48+OlOkpjd37tz497//nZhrTGDbtm0xffr0xCVFRUXRvn37xJwAAQIECBAgQIAAAQIE&#10;CBAgQIAAAQIECBAgQIAAAQIECBAgQIAAAQIECBAgQIAAAQIECBAgQIAAAQIECBAgQIAAAQIECBAg&#10;QIAAAQJHnkDukXdkJyZAgAABAgQIECBAgAABAgQIECBAgAABAgQIECBAgAABAgQIECBAgAABAgQI&#10;ECBAgAABAgQIECBAgAABAgQIECBAgAABAgQIECBAoDEC3bp1i5tvvjnrJRUVFTFmzJhYuHBh1msa&#10;G3zkkUdi9OjRsW3btqyWDh48OGbNmpVVtjGh8847L770pS9lXPKb3/wmnnrqqYyZoqKiyMvLy5jJ&#10;tpk6Z5s2bRLjt956a3z44YeJuaTAd7/73Xj77beTYlFSUpKYaclAly5d4lvf+lbiyM8//zzuueee&#10;xFxjAtdff32iSU5OTtx0002NGStLgAABAgQIECBAgAABAgQIECBAgAABAgQIECBAgAABAgQIECBA&#10;gAABAgQIECBAgAABAgQIECBAgAABAgQIECBAgAABAgQIECBAgAABAgQIECBAgAABAgQIECBAgAAB&#10;AgQIECBAgAABAgQIECBAgAABAgQIECBAgAABAgQIECBAgAABAgQIECBAgAABAgQIECBAgAABAgQI&#10;EKgR6NatW9x8881Za1RUVMSYMWNi4cKFWa9pbPCRRx6J0aNHx7Zt27JaOnjw4Jg1a1ZW2caEzjvv&#10;vPjSl76UcclvfvObeOqppzJmioqKIi8vL2Mm22bqnG3atEmM33rrrfHhhx8m5pIC3/3ud+Ptt99O&#10;ikVJSUlipiUDXbp0iW9961uJIz///PO45557EnONCVx//fWJJjk5OXHTTTc1ZqwsAQIECBAgQIAA&#10;AQIECBAgQIAAAQIECBAgQIAAAQIECBAgQIAAAQIECBAgQIAAAQIECBAgQIAAAQIECBAgQIAAAQIE&#10;CBAgQIAAAQJHkEDuEXRWRyVAgAABAgQIECBAgAABAgQIECBAgAABAgQIECBAgAABAgQIECBAgAAB&#10;AgQIECBAgAABAgQIECBAgAABAgQIECBAgAABAgQIECBAoIkCt912W1xyySVZr96yZUvMmDEjRo0a&#10;Fa+//nrW65KCmzZtissuuyyKiooitUc2r86dO8eSJUuibdu22cQblWnTpk1MmTIl45odO3ZEVVVV&#10;xkxJSUnGfmOaxx13XFbf1UcffRQTJ06M3bt3N2Z8veyKFSvigQceqFdr6KZnz54xfvz4hloHtXbD&#10;DTdEfn5+4h4//elP4/e//31iLilQXV0dN998c8yfPz8pGhMmTIjBgwcn5gQIECBAgAABAgQIECBA&#10;gAABAgQIECBAgAABAgQIECBAgAABAgQIECBAgAABAgQIECBAgAABAgQIECBAgAABAgQIECBAgAAB&#10;AgQIECBAgAABAgQIECBAgAABAgQIECBAgAABAgQIECBAgAABAgQIECBAgAABAgQIECBAgAABAgQI&#10;ECBAgAABAgQIECBAgAABAgQIECBAgAABAg0J3HbbbXHJJZc01GqwtmXLlpgxY0aMGjUqXn/99QYz&#10;TSlu2rQpLrvssigqKorUHtm8OnfuHEuWLIm2bdtmE29Upk2bNjFlypSMa3bs2BFVVVUZMyUlJRn7&#10;jWked9xxWX1XH330UUycODF2797dmPH1sitWrIgHHnigXq2hm549e8b48eMbah3U2g033BD5+fmJ&#10;e/z0pz+N3//+94m5pEB1dXXcfPPNMX/+/KRoTJgwIQYPHpyYEyBAgAABAgQIECBAgAABAgQIECBA&#10;gAABAgQIECBAgAABAgQIECBAgAABAgQIECBAgAABAgQIECBAgAABAgQIECBAgAABAgQIECBA4MgU&#10;yD0yj+3UBAgQIECAAAECBAgQIECAAAECBAgQIECAAAECBAgQIECAAAECBAgQIECAAAECBAgQIECA&#10;AAECBAgQIECAAAECBAgQIECAAAECBAg0RiA3NzcWLVoUhYWFjVkWzz33XAwdOjSuvfbaeOGFF2Lv&#10;3r2NWr8vXF5eHj//+c9jyJAhsXjx4n3lrD7nz58fgwcPzirblFBxcXFTltWuOeuss+KMM86ovW+J&#10;i5/97GfRsWPHxFGrV6+OcePGxQcffJCYrRvYs2dPzJ49Oy6++OK65bTXs2bNiry8vLT9g9Xo06dP&#10;lJSUJI6vrq6OK664IhYuXJiYTRfYsWNHpH4L99xzT7pIbf2oo46q+T3XFlwQIECAAAECBAgQIECA&#10;AAECBAgQIECAAAECBAgQIECAAAECBAgQIECAAAECBAgQIECAAAECBAgQIECAAAECBAgQIECAAAEC&#10;BAgQIECAAAECBAgQIECAAAECBAgQIECAAAECBAgQIECAAAECBAgQIECAAAECBAgQIECAAAECBAgQ&#10;IECAAAECBAgQIECAAAECBAgQIECAAAECBBopkJubG4sWLYrCwsJGrXzuuedi6NChce2118YLL7wQ&#10;e/fubdT6feHy8vL4+c9/HkOGDInFixfvK2f1OX/+/Bg8eHBW2aaEiouLm7Ksds1ZZ50VZ5xxRu19&#10;S1z87Gc/i44dOyaOWr16dYwbNy4++OCDxGzdwJ49e2L27Nlx8cUX1y2nvZ41a1bk5eWl7R+sRp8+&#10;faKkpCRxfHV1dVxxxRWxcOHCxGy6wI4dOyL1W7jnnnvSRWrrRx11VM3vubbgggABAgQIECBAgAAB&#10;AgQIECBAgAABAgQIECBAgAABAgQIECBAgAABAgQIECBAgAABAgQIECBAgAABAgQIECBAgAABAgQI&#10;ECBAgAABAvsJ5O5375YAAQIECBAgQIAAAQIECBAgQIAAAQIECBAgQIAAAQIECBAgQIAAAQIECBAg&#10;QIAAAQIECBAgQIAAAQIECBAgQIAAAQIECBAgQIAAAQINCnTo0CH++Mc/xgknnNBgP12xsrIy7r//&#10;/jjnnHPi2GOPjauvvrpmzrvvvhs7d+5scFlFRUWsW7cuHnzwwRg1alTNnt/73vfi448/bjCfrvj9&#10;738/Lr300nTtFqmfddZZceqppzZ5VklJSZPXplvYr1+/uPvuu9O169VXrlwZp59+eixYsCDt91F3&#10;wdq1a6OwsDDmzJkTe/bsqdtq8Prkk0+O1PfwRb1+8YtfxMCBAxO3r6qqihkzZsTYsWNjw4YNifl9&#10;gb1798a8efPilFNOiUceeWRfOePnLbfcEoMGDcqY0SRAgAABAgQIECBAgAABAgQIECBAgAABAgQI&#10;ECBAgAABAgQIECBAgAABAgQIECBAgAABAgQIECBAgAABAgQIECBAgAABAgQIECBAgAABAgQIECBA&#10;gAABAgQIECBAgAABAgQIECBAgAABAgQIECBAgAABAgQIECBAgAABAgQIECBAgAABAgQIECBAgAAB&#10;AgQIECBAgAABAgQIJAl06NAh/vjHP8YJJ5yQFK3Xr6ysjPvvvz/OOeecOPbYY+Pqq6+umfPuu+/G&#10;zp0762X33VRUVMS6deviwQcfjFGjRtXs+b3vfS8+/vjjfZGsPr///e/HpZdemlW2qaGzzjorTj31&#10;1KYuj5KSkiavTbewX79+cffdd6dr16uvXLkyTj/99FiwYEHa76PugrVr10ZhYWHMmTMn9uzZU7fV&#10;4PXJJ58cqe/hi3r94he/iIEDByZuX1VVFTNmzIixY8fGhg0bEvP7Anv37o158+bFKaecEo888si+&#10;csbPW265JQYNGpQxo0mAAAECBAgQIECAAAECBAgQIECAAAECBAgQIECAAAECBAgQIECAAAECBAgQ&#10;IECAAAECBAgQIECAAAECBAgQIECAAAECBAgQIECAwJEtkFP939eRTeD0BAgQIECAAAECBAgQIECA&#10;AAECBAgQIECAAAECBAgQIECAAAECBAgQIECAAAECBAgQIECAAAECBAgQIECAAAECBAgQIECAAAEC&#10;BAg0RuD111+Pc845JyoqKhqzLG22c+fO0atXrzjmmGNqZn744Yexffv2tPlsG9OnT4958+ZFmzZt&#10;sl3S5NxPfvKTuOWWWxq9vm3btvHBBx9E9+7dG702aUHqr2XGjBkTzzzzTFK0tp/6LiZOnBijR4+O&#10;Pn36RI8ePWLTpk2R+s5fe+21mndZWVlUVlbWrkm6WLFiRYwbNy4pVtNP7TNkyJCM2Tlz5sTtt9+e&#10;MbN/89VXX43hw4fHzp079281eJ+XlxcjR46Miy66qMawb9++Nb/PVDh19k8//TTWrl0by5cvjz/9&#10;6U/x/vvvNzinoeJpp50WL7/8cqS+ey8CBAgQIECAAAECBAgQIECAAAECBAgQIECAAAECBAgQIECA&#10;AAECBAgQIECAAAECBAgQIECAAAECBAgQIECAAAECBAgQIECAAAECBAgQIECAAAECBAgQIECAAAEC&#10;BAgQIECAAAECBAgQIECAAAECBAgQIECAAAECBAgQIECAAAECBAgQIECAAAECBAgQIECAAAECBAgQ&#10;IECAQEsIvP7663HOOedERUVFS4yLzp07R69eveKYY46pmfnhhx/G9u3bmz17+vTpMW/evGjTpk2z&#10;ZyUN+MlPfhK33HJLUuyAftu2beODDz6I7t27H9BrbqG6ujrGjBkTzzzzTNajUt/FxIkTY/To0dGn&#10;T5/o0aNHbNq0KVLf+WuvvVbzLisri8rKyqxnrlixIsaNG5dVPrXPkCFDMmbnzJkTt99+e8bM/s1X&#10;X301hg8fHjt37ty/1eB9Xl5ejBw5Mi666KIaw759+9b8PlPh1Nk//fTTWLt2bSxfvjz+9Kc/xfvv&#10;v9/gnIaKp512Wrz88suR+u69CBAgQIAAAQIECBAgQIAAAQIECBAgQIAAAQIECBAgQIAAAQIECBAg&#10;QIAAAQIECBAgQIAAAQIECBAgQIAAAQIECBAgQIAAAQIECBAgkE4g579/IlOdrqlOgAABAgQIECBA&#10;gAABAgQIECBAgAABAgQIECBAgAABAgQIECBAgAABAgQIECBAgAABAgQIECBAgAABAgQIECBAgAAB&#10;AgQIECBAgACBhgSeeuqp+PrXvx67du1qqP2F12bPnh133HFHqz3He++9FyeddFI09u9cJk2aFKWl&#10;pQftOd99990YPnx4fPLJJwdtj0yDS0pKYv78+Zki9Xqvv/56DBkypF5t/5s5c+bE7bffvn858T71&#10;HFdeeWViLl2gbdu20b59+9i6dWujv+d9M3v27Bl///vfo1+/fvtKPgkQIECAAAECBAgQIECAAAEC&#10;BAgQIECAAAECBAgQIECAAAECBAgQIECAAAECBAgQIECAAAECBAgQIECAAAECBAgQIECAAAECBAgQ&#10;IECAAAECBAgQIECAAAECBAgQIECAAAECBAgQIECAAAECBAgQIECAAAECBAgQIECAAAECBAgQIECA&#10;AAECBAgQIECAAAECBAgQIECAAAECLSLw1FNPxde//vXYtWtXi8xr6SGzZ8+OO+64o6XHpp333nvv&#10;xUknnRTV1dVpMw01Jk2aFKWlpQ21WqT27rvvxvDhw+OTTz5pkXmNHVJSUhLz58/Petnrr78eQ4YM&#10;yZifM2dO3H777RkzDTVTz3HllVc21Mqq1rZt22jfvn1s3bq10d/zvg169uwZf//736Nfv377Sj4J&#10;ECBAgAABAgQIECBAgAABAgQIECBAgAABAgQIECBAgAABAgQIECBAgAABAgQIECBAgAABAgQIECBA&#10;gAABAgQIECBAgAABAgQIECDQoEBug1VFAgQIECBAgAABAgQIECBAgAABAgQIECBAgAABAgQIECBA&#10;gAABAgQIECBAgAABAgQIECBAgAABAgQIECBAgAABAgQIECBAgAABAgQIZBAYM2ZMrF69OgYNGpQh&#10;1fqt/Pz8WLBgQdxxxx2tuvkJJ5wQI0eObPSeV111VaPXNGbBiSeeGCtXroxevXo1ZlmLZC+55JJ4&#10;6KGHWmRWSwy54oor4s4772zyqP/85z9RUVER1dXVTZrRsWPHWL58efTr169J6y0iQIAAAQIECBAg&#10;QIAAAQIECBAgQIAAAQIECBAgQIAAAQIECBAgQIAAAQIECBAgQIAAAQIECBAgQIAAAQIECBAgQIAA&#10;AQIECBAgQIAAAQIECBAgQIAAAQIECBAgQIAAAQIECBAgQIAAAQIECBAgQIAAAQIECBAgQIAAAQIE&#10;CBAgQIAAAQIECBAgQIAAAQIECBAgQIAAAQIECGQSGDNmTKxevToGDRqUKdbqvfz8/FiwYEHccccd&#10;rbr3CSecECNHjmz0nldddVWj1zRmwYknnhgrV66MXr16NWZZi2QvueSSeOihh1pkVksMueKKK+LO&#10;O+9s8qj//Oc/UVFREdXV1U2a0bFjx1i+fHn069evSestIkBgKe8fAABAAElEQVSAAAECBAgQIECA&#10;AAECBAgQIECAAAECBAgQIECAAAECBAgQIECAAAECBAgQIECAAAECBAgQIECAAAECBAgQIECAAAEC&#10;BAgQIEDgyBLIPbKO67QECBAgQIAAAQIECBAgQIAAAQIECBAgQIAAAQIECBAgQIAAAQIECBAgQIAA&#10;AQIECBAgQIAAAQIECBAgQIAAAQIECBAgQIAAAQIECLSUwBlnnBFlZWVxxRVXtNTIZs3p0qVL/PnP&#10;f44ZM2Y0a05TFxcXFzdqad++feNrX/tao9Y0JXzqqafGqlWronfv3k1Z3qQ148ePj0cffTTy8vKa&#10;tP5gLfrRj34UDz/8cOTn5x+sLRqc271795rf5rBhwxrsKxIgQIAAAQIECBAgQIAAAQIECBAgQIAA&#10;AQIECBAgQIAAAQIECBAgQIAAAQIECBAgQIAAAQIECBAgQIAAAQIECBAgQIAAAQIECBAgQIAAAQIE&#10;CBAgQIAAAQIECBAgQIAAAQIECBAgQIAAAQIECBAgQIAAAQIECBAgQIAAAQIECBAgQIAAAQIECBAg&#10;QIAAAQIECBAgQIAAAQIEWkLgjDPOiLKysrjiiitaYlyzZ3Tp0iX+/Oc/x4wZM5o9qykDiouLG7Ws&#10;b9++8bWvfa1Ra5oSPvXUU2PVqlXRu3fvpixv0prx48fHo48+Gnl5eU1af7AW/ehHP4qHH3448vPz&#10;D9YWDc7t3r17zW9z2LBhDfYVCRAgQIAAAQIECBAgQIAAAQIECBAgQIAAAQIECBAgQIAAAQIECBAg&#10;QIAAAQIECBAgQIAAAQIECBAgQIAAAQIECBAgQIAAAQIECBAgsL9A7v4F9wQIECBAgAABAgQIECBA&#10;gAABAgQIECBAgAABAgQIECBAgAABAgQIECBAgAABAgQIECBAgAABAgQIECBAgAABAgQIECBAgAAB&#10;AgQIEMhWoGPHjjFv3rxYtGhRFBQUZLusRXP5+flxzTXXxJtvvhlf/epXW3R2Y4ZNmjQpjjrqqKyX&#10;lJSURG5u6/wFzKBBg2LVqlUxZMiQrJ+vKcHUd3HHHXfE448/Hm3btm3KiIO+Zvr06fHkk0/GMccc&#10;c9D3Sm1w2mmnxYsvvhgjR45slf1sQoAAAQIECBAgQIAAAQIECBAgQIAAAQIECBAgQIAAAQIECBAg&#10;QIAAAQIECBAgQIAAAQIECBAgQIAAAQIECBAgQIAAAQIECBAgQIAAAQIECBAgQIAAAQIECBAgQIAA&#10;AQIECBAgQIAAAQIECBAgQIAAAQIECBAgQIAAAQIECBAgQIAAAQIECBAgQIAAAQIECBAgQIAAAQIE&#10;CBzZAh07dox58+bFokWLoqCg4AvByM/Pj2uuuSbefPPN+OpXv/qFPENq00mTJsVRRx2V9f4lJSWR&#10;m5ubdb45wUGDBsWqVatiyJAhzRmTuDb1Xdxxxx3x+OOPR9u2bRPzX0Rg+vTp8eSTT8YxxxzTKtuf&#10;dtpp8eKLL8bIkSNbZT+bECBAgAABAgQIECBAgAABAgQIECBAgAABAgQIECBAgAABAgQIECBAgAAB&#10;AgQIECBAgAABAgQIECBAgAABAgQIECBAgAABAgQIECBweAi0zr/THB5WTkGAAAECBAgQIECAAAEC&#10;BAgQIECAAAECBAgQIECAAAECBAgQIECAAAECBAgQIECAAAECBAgQIECAAAECBAgQIECAAAECBAgQ&#10;IECAQBqBoqKieO+99+Luu++O3r17p0m1bDknJyemTJkS69ati/vuuy969erVshs0clpBQUFMmDAh&#10;q1W5ublx1VVXZZVtqdDAgQNj7dq1Nd9Rx44dW2ps7ZwzzzwzXnzxxZg9e3bk5eXV1v8XL84777x4&#10;5ZVXIvW7Tf2ODsarc+fOcdddd0VZWVmcdNJJB2MLMwkQIECAAAECBAgQIECAAAECBAgQIECAAAEC&#10;BAgQIECAAAECBAgQIECAAAECBAgQIECAAAECBAgQIECAAAECBAgQIECAAAECBAgQIECAAAECBAgQ&#10;IECAAAECBAgQIECAAAECBAgQIECAAAECBAgQIECAAAECBAgQIECAAAECBAgQIECAAAECBAgQIECA&#10;AAECBAgQIECAAAECaQWKiorivffei7vvvjt69+6dNteSjZycnJgyZUqsW7cu7rvvvujVq1dLjm/0&#10;rIKCgpgwYUJW63Jzc+Oqq67KKttSoYEDB8batWtrvqOOHTu21NjaOWeeeWa8+OKLMXv27MjLy6ut&#10;/y9enHfeefHKK69E6neb+h0djFfnzp3jrrvuirKysjjppJMOxhZmEiBAgAABAgQIECBAgAABAgQI&#10;ECBAgAABAgQIECBAgAABAgQIECBAgAABAgQIECBAgAABAgQIECBAgAABAgQIECBAgAABAgQIECBw&#10;GAvkHsZnczQCBAgQIECAAAECBAgQIECAAAECBAgQIECAAAECBAgQIECAAAECBAgQIECAAAECBAgQ&#10;IECAAAECBAgQIECAAAECBAgQIECAAAECBFpRoHPnznHzzTfHu+++G3Pnzo1+/fodlN27du0aU6ZM&#10;iTVr1sQjjzwSJ5988kHZpylDi4uLs1p2/vnnx4knnphVtiVDeXl5Nd/RunXroqioKDp06NCs8Tk5&#10;OTFu3LhYsWJFrF27NoYOHdqseannyc3N/Lc4vXr1atYe+xYfd9xxsWjRoli9enWMGDFiX7nZn6kz&#10;zJw5MzZs2BA//OEPo127ds2eaQABAgQIECBAgAABAgQIECBAgAABAgQIECBAgAABAgQIECBAgAAB&#10;AgQIECBAgAABAgQIECBAgAABAgQIECBAgAABAgQIECBAgAABAgQIECBAgAABAgQIECBAgAABAgQI&#10;ECBAgAABAgQIECBAgAABAgQIECBAgAABAgQIECBAgAABAgQIECBAgAABAgQIECBAgAABAgQIECBA&#10;oCkCnTt3jptvvjnefffdmDt3bvTr168pYxLXdO3aNaZMmRJr1qyJRx55JE4++eTENa0VKC4uzmqr&#10;888/P0488cSssi0ZysvLq/mO1q1bF0VFRdGhQ4dmjc/JyYlx48bFihUrYu3atTF06NBmzUs9T25u&#10;bsYZvXr1ytjPtnncccfFokWLYvXq1TFixIhslyXmUmeYOXNmbNiwIX74wx9Gu3btEtcIECBAgAAB&#10;AgQIECBAgAABAgQIECBAgAABAgQIECBAgAABAgQIECBAgAABAgQIECBAgAABAgQIECBAgAABAgQI&#10;ECBAgAABAgQIECBAYH+BnOr/vvYvuidAgAABAgQIECBAgAABAgQIECBAgAABAgQIECBAgAABAgQI&#10;ECBAgAABAgQIECBAgAABAgQIECBAgAABAgQIECBAgAABAgQIECBAgEBzBVJ/bfLaa6/FM888U/N+&#10;9tlno6KiotFjc3NzY9iwYTFu3LgYO3ZsFBYWRps2bRo9pzUW7N69O3r27Blbt27NuN3ixYvj0ksv&#10;zZhpjeaOHTviL3/5SyxZsiRWrFgRn332WeK2ffv2ja985Ss17wkTJkT//v0T1xwKgRdffDEef/zx&#10;eOKJJ2p+t4155k6dOkXKYtKkSTF+/Pjo0KFDY5bLEiBAgAABAgQIECBAgAABAgQIECBAgAABAgQI&#10;ECBAgAABAgQIECBAgAABAgQIECBAgAABAgQIECBAgAABAgQIECBAgAABAgQIECBAgAABAgQIECBA&#10;gAABAgQIECBAgAABAgQIECBAgAABAgQIECBAgAABAgQIECBAgAABAgQIECBAgAABAgQIECBAgAAB&#10;AgQIECBAgAABAgRaRaC6ujpee+21eOaZZ2rezz77bFRUVDR679zc3Bg2bFiMGzcuxo4dG4WFhdGm&#10;TZtGz2mNBbt3746ePXvG1q1bM263ePHiuPTSSzNmWqO5Y8eO+Mtf/hJLliyJFStWxGeffZa4bd++&#10;feMrX/lKzXvChAnRv3//xDWHQuDFF1+Mxx9/PJ544oma321jnrlTp06Rspg0aVKMHz8+OnTo0Jjl&#10;sgQIECBAgAABAgQIECBAgAABAgQIECBAgAABAgQIECBAgAABAgQIECBAgAABAgQIECBAgAABAgQI&#10;ECBAgAABAgQIECBAgAABAgQIEDhAIOe/f+JTfUBVgQABAgQIECBAgAABAgQIECBAgAABAgQIECBA&#10;gAABAgQIECBAgAABAgQIECBAgAABAgQIECBAgAABAgQIECBAgAABAgQIECBAgAABAi0sUFVVFf/8&#10;5z/jnXfeiU2bNtV7b926NY4++ujo0aNHzbtnz561nwMGDIhu3bq18NMcnHGVlZWRevYtW7ak3aBX&#10;r15RXl4e+fn5aTNfVCP1PXz00UexcePGms/Ud7Jr167o2rVrzTt1tt69e39Rj9dq+7799ttRVlZW&#10;a5Hy2Lx5c3Tp0iX69u1b++7Tp0/NdcolNze31Z7PRgQIECBAgAABAgQIECBAgAABAgQIECBAgAAB&#10;AgQIECBAgAABAgQIECBAgAABAgQIECBAgAABAgQIECBAgAABAgQIECBAgAABAgQIECBAgAABAgQI&#10;ECBAgAABAgQIECBAgAABAgQIECBAgAABAgQIECBAgAABAgQIECBAgAABAgQIECBAgAABAgQIECBA&#10;gAABAgQIECBAgACBlhCoqqqKf/7zn/HOO+/Epk2b6r23bt0aRx99dPTo0aPm3bNnz9rPAQMGRLdu&#10;3VriEQ76jMrKykg9+5YtW9Lu1atXrygvL4/8/Py0mS+qkfoePvroo9i4cWPNZ+o72bVrV3Tt2rXm&#10;nTpb7969v6jHa7V933777SgrK6u1SHls3rw5unTpEn379q199+nTp+Y65ZKbm9tqz2cjAgQIECBA&#10;gAABAgQIECBAgAABAgQIECBAgAABAgQIECBAgAABAgQIECBAgAABAgQIECBAgAABAgQIECBAgAAB&#10;AgQIECBAgAABAgQOf4Gc6v++Dv9jOiEBAgQIECBAgAABAgQIECBAgAABAgQIECBAgAABAgQIECBA&#10;gAABAgQIECBAgAABAgQIECBAgAABAgQIECBAgAABAgQIECBAgAABAgQOvsDSpUvj0ksvzbjRrbfe&#10;Gj/+8Y8zZjQJECBAgAABAgQIECBAgAABAgQIECBAgAABAgQIECBAgAABAgQIECBAgAABAgQIECBA&#10;gAABAgQIECBAgAABAgQIECBAgAABAgQIECBAgAABAgQIECBAgAABAgQIECBAgAABAgQIECBAgAAB&#10;AgQIECBAgAABAgQIECBAgAABAgQIECBAgAABAgQIECBAgAABAgQIECBAgAABAgQIEGi+wNKlS+PS&#10;Sy/NOOjWW2+NH//4xxkzmgQIECBAgAABAgQIECBAgAABAgQIECBAgAABAgQIECBAgAABAgQIECBA&#10;gAABAgQIECBAgAABAgQIECBAgAABAgQIECBAgAABAgQIECBwZAvkVP/3dWQTOD0BAgQIECBAgAAB&#10;AgQIECBAgAABAgQIECBAgAABAgQIECBAgAABAgQIECBAgAABAgQIECBAgAABAgQIECBAgAABAgQI&#10;ECBAgAABAgRaRuD888+Pp556Ku2w3NzceOedd+L4449Pm9EgQIAAAQIECBAgQIAAAQIECBAgQIAA&#10;AQIECBAgQIAAAQIECBAgQIAAAQIECBAgQIAAAQIECBAgQIAAAQIECBAgQIAAAQIECBAgQIAAAQIE&#10;CBAgQIAAAQIECBAgQIAAAQIECBAgQIAAAQIECBAgQIAAAQIECBAgQIAAAQIECBAgQIAAAQIECBAg&#10;QIAAAQIECBAgQIAAAQIECBAgQKBlBM4///x46qmn0g7Lzc2Nd955J44//vi0GQ0CBAgQIECAAAEC&#10;BAgQIECAAAECBAgQIECAAAECBAgQIECAAAECBAgQIECAAAECBAgQIECAAAECBAgQIECAAAECBAgQ&#10;IECAAAECBAgQIJCLgAABAgQIECBAgAABAgQIECBAgAABAgQIECBAgAABAgQIECBAgAABAgQIECBA&#10;gAABAgQIECBAgAABAgQIECBAgAABAgQIECBAgAABAgSaL/Dmm2/G008/nXHQhAkT4vjjj8+Y0SRA&#10;gAABAgQIECBAgAABAgQIECBAgAABAgQIECBAgAABAgQIECBAgAABAgQIECBAgAABAgQIECBAgAAB&#10;AgQIECBAgAABAgQIECBAgAABAgQIECBAgAABAgQIECBAgAABAgQIECBAgAABAgQIECBAgAABAgQI&#10;ECBAgAABAgQIECBAgAABAgQIECBAgAABAgQIECBAgAABAgQIECBAoPkCb775Zjz99NMZB02YMCGO&#10;P/74jBlNAgQIECBAgAABAgQIECBAgAABAgQIECBAgAABAgQIECBAgAABAgQIECBAgAABAgQIECBA&#10;gAABAgQIECBAgAABAgQIECBAgAABAgQIECCQi4AAAQIECBAgQIAAAQIECBAgQIAAAQIECBAgQIAA&#10;AQIECBAgQIAAAQIECBAgQIAAAQIECBAgQIAAAQIECBAgQIAAAQIECBAgQIAAAQIEmi8wd+7cqK6u&#10;zjjommuuydjXJECAAAECBAgQIECAAAECBAgQIECAAAECBAgQIECAAAECBAgQIECAAAECBAgQIECA&#10;AAECBAgQIECAAAECBAgQIECAAAECBAgQIECAAAECBAgQIECAAAECBAgQIECAAAECBAgQIECAAAEC&#10;BAgQIECAAAECBAgQIECAAAECBAgQIECAAAECBAgQIECAAAECBAgQIECAAAECBAgQIECgZQTmzp0b&#10;1dXVGYddc801GfuaBAgQIECAAAECBAgQIECAAAECBAgQIECAAAECBAgQIECAAAECBAgQIECAAAEC&#10;BAgQIECAAAECBAgQIECAAAECBAgQIECAAAECBAgQIEAgJZDz3z+0yfyPNpwIECBAgAABAgQIECBA&#10;gAABAgQIECBAgAABAgQIECBAgAABAgQIECBAgAABAgQIECBAgAABAgQIECBAgAABAgQIECBAgAAB&#10;AgQIECBAIKPA9u3bo0+fPlFRUZE2N3DgwFi3bl3k5OSkzWgQIECAAAECBAgQIECAAAECBAgQIECA&#10;AAECBAgQIECAAAECBAgQIECAAAECBAgQIECAAAECBAgQIECAAAECBAgQIECAAAECBAgQIECAAAEC&#10;BAgQIECAAAECBAgQIECAAAECBAgQIECAAAECBAgQIECAAAECBAgQIECAAAECBAgQIECAAAECBAgQ&#10;IECAAAECBAgQIECAAAECBAgQINB8ge3bt0efPn2ioqIi7bCBAwfGunXrIicnJ21GgwABAgQIECBA&#10;gAABAgQIECBAgAABAgQIECBAgAABAgQIECBAgAABAgQIECBAgAABAgQIECBAgAABAgQIECBAgAAB&#10;AgQIECBAgAABAgQIpARyMRAgQIAAAQIECBAgQIAAAQIECBAgQIAAAQIECBAgQIAAAQIECBAgQIAA&#10;AQIECBAgQIAAAQIECBAgQIAAAQIECBAgQIAAAQIECBAgQIBA8wQWLlwYFRUVGYd85zvfiZycnIwZ&#10;TQIECBAgQIAAAQIECBAgQIAAAQIECBAgQIAAAQIECBAgQIAAAQIECBAgQIAAAQIECBAgQIAAAQIE&#10;CBAgQIAAAQIECBAgQIAAAQIECBAgQIAAAQIECBAgQIAAAQIECBAgQIAAAQIECBAgQIAAAQIECBAg&#10;QIAAAQIECBAgQIAAAQIECBAgQIAAAQIECBAgQIAAAQIECBAgQIAAAQIEmi+wcOHCqKioyDjoO9/5&#10;TuTk5GTMaBIgQIAAAQIECBAgQIAAAQIECBAgQIAAAQIECBAgQIAAAQIECBAgQIAAAQIECBAgQIAA&#10;AQIECBAgQIAAAQIECBAgQIAAAQIECBAgQIAAgZRATvV/XygIECBAgAABAgQIECBAgAABAgQIECBA&#10;gAABAgQIECBAgAABAgQIECBAgAABAgQIECBAgAABAgQIECBAgAABAgQIECBAgAABAgQIECBAoGkC&#10;qb9wOfXUU+ONN95IO6CgoCDef//96NSpU9qMBgECBAgQIECAAAECBAgQIECAAAECBAgQIECAAAEC&#10;BAgQIECAAAECBAgQIECAAAECBAgQIECAAAECBAgQIECAAAECBAgQIECAAAECBAgQIECAAAECBAgQ&#10;IECAAAECBAgQIECAAAECBAgQIECAAAECBAgQIECAAAECBAgQIECAAAECBAgQIECAAAECBAgQIECA&#10;AAECBAgQIECAAAECzReorq6OU089Nd544420wwoKCuL999+PTp06pc1oECBAgAABAgQIECBAgAAB&#10;AgQIECBAgAABAgQIECBAgAABAgQIECBAgAABAgQIECBAgAABAgQIECBAgAABAgQIECBAgAABAgQI&#10;ECBAgACBfQK5+y58EiBAgAABAgQIECBAgAABAgQIECBAgAABAgQIECBAgAABAgQIECBAgAABAgQI&#10;ECBAgAABAgQIECBAgAABAgQIECBAgAABAgQIECBAgEDjBR544IF44403Mi6cOXNmdOrUKWNGkwAB&#10;AgQIECBAgAABAgQIECBAgAABAgQIECBAgAABAgQIECBAgAABAgQIECBAgAABAgQIECBAgAABAgQI&#10;ECBAgAABAgQIECBAgAABAgQIECBAgAABAgQIECBAgAABAgQIECBAgAABAgQIECBAgAABAgQIECBA&#10;gAABAgQIECBAgAABAgQIECBAgAABAgQIECBAgAABAgQIECBAgACB5gs88MAD8cYbb2QcNHPmzOjU&#10;qVPGjCYBAgQIECBAgAABAv+PnTvGSSWKAjB8PHloaUIGE2IxG6CzMaFwEbQkJFauwMoNWFrYW5i4&#10;FVpLLaBgBTZUE3j4jAnJfRIV32v4pmHmv3PP5H4LgAABAgQIECBAgAABAgQIECBAgAABAgQIECBA&#10;gAABAgQIECBAgAABAgQIECBAgAABAgQIECBAgAABAgQIECBAgAABAu8Ce8vV9f7glwABAgQIECBA&#10;gAABAgQIECBAgAABAgQIECBAgAABAgQIECBAgAABAgQIECBAgAABAgQIECBAgAABAgQIECBAgAAB&#10;AgQIECBAgAABAgQ+L3B/fx+j0SgWi8WHmw4ODmI6nUa32/3wHQsECBAgQIAAAQIECBAgQIAAAQIE&#10;CBAgQIAAAQIECBAgQIAAAQIECBAgQIAAAQIECBAgQIAAAQIECBAgQIAAAQIECBAgQIAAAQIECBAg&#10;QIAAAQIECBAgQIAAAQIECBAgQIAAAQIECBAgQIAAAQIECBAgQIAAAQIECBAgQIAAAQIECBAgQIAA&#10;AQIECBAgQIAAAQIECBAgQIAAAQIECGwvcH9/H6PRKBaLxYfDDg4OYjqdRrfb/fAdCwQIECBAgAAB&#10;AgQIECBAgAABAgQIECBAgAABAgQIECBAgAABAgQIECBAgAABAgQIECBAgAABAgQIECBAgAABAgQI&#10;ECBAgAABAgQIECBAYF3g1/qDewIECBAgQIAAAQIECBAgQIAAAQIECBAgQIAAAQIECBAgQIAAAQIE&#10;CBAgQIAAAQIECBAgQIAAAQIECBAgQIAAAQIECBAgQIAAAQIECBB4E2iaJuq6jtPT0zg7O4uTk5Po&#10;drvx2mezWTw8PMTd3V0sFouNZOfn53/2bXzJIgECBAgQIECAAAECBAgQIECAAAECBAgQIECAAAEC&#10;BAgQIECAAAECBAgQIECAAAECBAgQIECAAAECBAgQIECAAAECBAgQIECAAAECBAgQIECAAAECBAgQ&#10;IECAAAECBAgQIECAAAECBAgQIECAAAECBAgQIECAAAECBAgQIECAAAECBAgQIECAAAECBAgQIECA&#10;AAECBAgQIECAAAECGwWapom6ruP09DTOzs7i5OQkut1uvPbZbBYPDw9xd3cXi8Vi45zz8/M/+za+&#10;ZJEAAQIECBAgQIAAAQIECBAgQIAAAQIECBAgQIAAAQIECBAgQIAAAQIECBAgQIAAAQIECBAgQIAA&#10;AQIECBAgQIAAAQIECBAgQIAAAQIECKwJ7C1X19qzWwIECBAgQIAAAQIECBAgQIAAAQIECBAgQIAA&#10;AQIECBAgQIAAAQIECBAgQIAAAQIECBAgQIAAAQIECBAgQIAAAQIECBAgQIAAAQIECBBYCTRNE61W&#10;ayuL/f39eH5+jrqut5pjMwECBAgQIECAAAECBAgQIECAAAECBAgQIECAAAECBAgQIECAAAECBAgQ&#10;IECAAAECBAgQIECAAAECBAgQIECAAAECBAgQIECAAAECBAgQIECAAAECBAgQIECAAAECBAgQIECA&#10;AAECBAgQIECAAAECBAgQIECAAAECBAgQIECAAAECBAgQIECAAAECBAgQIECAAAECBAgQIECAAIFd&#10;F2iaJlqt1lYM+/v78fz8HHVdbzXHZgIECBAgQIAAAQIECBAgQIAAAQIECBAgQIAAAQIECBAgQIAA&#10;AQIECBAgQIAAAQIECBAgQIAAAQIECBAgQIAAAQIECBAgQIAAAQIECBDYLYHcreM6LQECBAgQIECA&#10;AAECBAgQIECAAAECBAgQIECAAAECBAgQIECAAAECBAgQIECAAAECBAgQIECAAAECBAgQIECAAAEC&#10;BAgQIECAAAECBP6fwMXFRdR1/f8+6EsECBAgQIAAAQIECBAgQIAAAQIECBAgQIAAAQIECBAgQIAA&#10;AQIECBAgQIAAAQIECBAgQIAAAQIECBAgQIAAAQIECBAgQIAAAQIECBAgQIAAAQIECBAgQIAAAQIE&#10;CBAgQIAAAQIECBAgQIAAAQIECBAgQIAAAQIECBAgQIAAAQIECBAgQIAAAQIECBAgQIAAAQIECBAg&#10;QIAAAQIECHwocHFxEXVdf7hugQABAgQIECBAgAABAgQIECBAgAABAgQIECBAgAABAgQIECBAgAAB&#10;AgQIECBAgAABAgQIECBAgAABAgQIECBAgAABAgQIECBAgAABAgQI/E1gb7m6/ragESBAgAABAgQI&#10;ECBAgAABAgQIECBAgAABAgQIECBAgAABAgQIECBAgAABAgQIECBAgAABAgQIECBAgAABAgQIECBA&#10;gAABAgQIECBAYJcFmqaJVqv1bYJ2ux1PT09RVdW3Z9hIgAABAgQIECBAgAABAgQIECBAgAABAgQI&#10;ECBAgAABAgQIECBAgAABAgQIECBAgAABAgQIECBAgAABAgQIECBAgAABAgQIECBAgAABAgQIECBA&#10;gAABAgQIECBAgAABAgQIECBAgAABAgQIECBAgAABAgQIECBAgAABAgQIECBAgAABAgQIECBAgAAB&#10;AgQIECBAgAABAgQIECBAgMCbQNM00Wq1vs3Rbrfj6ekpqqr69gwbCRAgQIAAAQIECBAgQIAAAQIE&#10;CBAgQIAAAQIECBAgQIAAAQIECBAgQIAAAQIECBAgQIAAAQIECBAgQIAAAQIECBAgQIAAAQIECBAg&#10;QGA3BXI3j+3UBAgQIECAAAECBAgQIECAAAECBAgQIECAAAECBAgQIECAAAECBAgQIECAAAECBAgQ&#10;IECAAAECBAgQIECAAAECBAgQIECAAAECBAgQ+LcCNzc3UVXVv/2I6QQIECBAgAABAgQIECBAgAAB&#10;AgQIECBAgAABAgQIECBAgAABAgQIECBAgAABAgQIECBAgAABAgQIECBAgAABAgQIECBAgAABAgQI&#10;ECBAgAABAgQIECBAgAABAgQIECBAgAABAgQIECBAgAABAgQIECBAgAABAgQIECBAgAABAgQIECBA&#10;gAABAgQIECBAgAABAgQIECBAgAABAgQIfErg5uYmqqr61LteIkCAAAECBAgQIECAAAECBAgQIECA&#10;AAECBAgQIECAAAECBAgQIECAAAECBAgQIECAAAECBAgQIECAAAECBAgQIECAAAECBAgQIECAAAEC&#10;6wK5/uCeAAECBAgQIECAAAECBAgQIECAAAECBAgQIECAAAECBAgQIECAAAECBAgQIECAAAECBAgQ&#10;IECAAAECBAgQIECAAAECBAgQIECAAAECBLYXuL6+juFwuP0gEwgQIECAAAECBAgQIECAAAECBAgQ&#10;IECAAAECBAgQIECAAAECBAgQIECAAAECBAgQIECAAAECBAgQIECAAAECBAgQIECAAAECBAgQIECA&#10;AAECBAgQIECAAAECBAgQIECAAAECBAgQIECAAAECBAgQIECAAAECBAgQIECAAAECBAgQIECAAAEC&#10;BAgQIECAAAECBAgQIECAAAECBAgQ2Frg+vo6hsPh1nMMIECAAAECBAgQIECAAAECBAgQIECAAAEC&#10;BAgQIECAAAECBAgQIECAAAECBAgQIECAAAECBAgQIECAAAECBAgQIECAAAECBAgQIECAAIHdFMjd&#10;PLZTEyBAgAABAgQIECBAgAABAgQIECBAgAABAgQIECBAgAABAgQIECBAgAABAgQIECBAgAABAgQI&#10;ECBAgAABAgQIECBAgAABAgQIECBA4OcFDg8P4/b2Ni4vL39+uIkECBAgQIAAAQIECBAgQIAAAQIE&#10;CBAgQIAAAQIECBAgQIAAAQIECBAgQIAAAQIECBAgQIAAAQIECBAgQIAAAQIECBAgQIAAAQIECBAg&#10;QIAAAQIECBAgQIAAAQIECBAgQIAAAQIECBAgQIAAAQIECBAgQIAAAQIECBAgQIAAAQIECBAgQIAA&#10;AQIECBAgQIAAAQIECBAgQIAAAQIECHxJ4PDwMG5vb+Py8vJL+7xMgAABAgQIECBAgAABAgQIECBA&#10;gAABAgQIECBAgAABAgQIECBAgAABAgQIECBAgAABAgQIECBAgAABAgQIECBAgAABAgQIECBAgAAB&#10;AgTWBX6tP7gnQIAAAQIECBAgQIAAAQIECBAgQIAAAQIECBAgQIAAAQIECBAgQIAAAQIECBAgQIAA&#10;AQIECBAgQIAAAQIECBAgQIAAAQIECBAgQIAAga8LHB8fx2AwiKurq+h0Ol8fYAcBAgQIECBAgAAB&#10;AgQIECBAgAABAgQIECBAgAABAgQIECBAgAABAgQIECBAgAABAgQIECBAgAABAgQIECBAgAABAgQI&#10;ECBAgAABAgQIECBAgAABAgQIECBAgAABAgQIECBAgAABAgQIECBAgAABAgQIECBAgAABAgQIECBA&#10;gAABAgQIECBAgAABAgQIECBAgAABAgQIECBAgAABAj8mcHx8HIPBIK6urqLT6fzYXIMIECBAgAAB&#10;AgQIECBAgAABAgQIECBAgAABAgQIECBAgAABAgQIECBAgAABAgQIECBAgAABAgQIECBAgAABAgQI&#10;ECBAgAABAgQIECBAYDcF9parazeP7tQECBAgQIAAAQIECBAgQIAAAQIECBAgQIAAAQIECBAgQIAA&#10;AQIECBAgQIAAAQIECBAgQIAAAQIECBAgQIAAAQIECBAgQIAAAQIECBDYLDCZTGI8Hsfj42O8vLzE&#10;fD6P179sabfbUVVVHB0dRb/fj16vt3mQVQIECBAgQIAAAQIECBAgQIAAAQIECBAgQIAAAQIECBAg&#10;QIAAAQIECBAgQIAAAQIECBAgQIAAAQIECBAgQIAAAQIECBAgQIAAAQIECBAgQIAAAQIECBAgQIAA&#10;AQIECBAgQIAAAQIECBAgQIAAAQIECBAgQIAAAQIECBAgQIAAAQIECBAgQIAAAQIECBAgQIAAAQIE&#10;CBAgQIAAAQIEthaYTCYxHo/j8fExXl5eYj6fx3K5jHa7HVVVxdHRUfT7/ej1elt/ywACBAgQIECA&#10;AAECBAgQIECAAAECBAgQIECAAAECBAgQIECAAAECBAgQIECAAAECBAgQIECAAAECBAgQIECAAAEC&#10;BAgQIECAAAECBAgQIPAusLf6s5vl+4Nf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4E0gQ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lQJZJIU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IB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UApkmR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E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KlQJZJIU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BIB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UApkmR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E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lQJZJI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BIB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UApkmR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E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KlQJZJ&#10;IU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BIB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UApkmR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AgE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lQJZJIU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BIBAQIECBAgQIAAAQIECBAgQIAA&#10;AQIECBAgQIAAAQIECBAgQIAAAQIECBAgQIAAAQIECBAgQIAAAQIECBAgQIAAAQIECBAgQIAAAQIE&#10;CBAgQIAAAQIECBAgQIAAy2HgTQAAQABJREFU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UApkmRQ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AgE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KlQJZJIU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BIB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UApkmRQ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AgER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KlQJZJIU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BIB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UApkmRQ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AgER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KlQJZJI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BIB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UApkmRQ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AgE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KlQJZJ&#10;IU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BIB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UApkmRQ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AgER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KlQJZJIU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BIB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UApkmR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AgE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KlQJZJIU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BIB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UApkmRQ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AgE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KlQJZJIUCAAAECBAgQIECAAAECBAgQIECAAAECBAgQIECA&#10;AAECBAgQIECAAAECBAgQIECAAAECBAgQIECAAAECBAgQIECAAAECBAgQIECAAAECBAgQIECAAAEC&#10;BAgQIECAAAECBAgQIECAAAECBAgQIECAAAECBAgQIECAAAECBAgQIECAAAECBAgQIECAAAECBAgQ&#10;IECAAAECBAgQIECAAAECBAgQIECAAAECBAgQIEDgN3t3G1tVeQcA/M/lpaUiGQgzQU2sbjMsmkjo&#10;4gRZ9oIR1AXpKEaN24dlW7L4YYvJonzSRJIZo24fiAvOZQGDtk6GMDpFF8ZgBCn6wYzyYtboB2Xh&#10;raW1jLbUbucmqOFA7wu37Wn7O8lJ7/2f5+X//E7PPfe59yYPAQIECBAgQIAAAQIECBAgQIAAAQIE&#10;CBAgQIAAAQIECBAgQIAAAQIECBAgQIAAAQIECBAgQIAAAQIECBAgQIAAAQIECBAgQIAAAQIECBAg&#10;QIAAAQIECBAgQIAAAQIECBAgQIAAAQIECBAgQIAAAQIECBAgQIAAAQIECBAgQIAAAQIECBAgQIAA&#10;AQIECOQQ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mBXDokQ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OQQ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mmBXDokQ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OQQ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mBXDokQ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OQQ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mBXDok&#10;Qo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OQQ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mmBXDokQ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OQQ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mmBXDokQo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OQQ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mmBXDokQ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OQQ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mmBXDokQo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OQQ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mmBXDokQo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OQQ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mmBXDokQo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OQQ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mmBXDokQ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OQQ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mmBXDokQo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FXtFKoA&#10;AEAASURBVBAgQIAAAQIECBAgQIAAAQIECBAgQIAAAQIECBAgQIAAAQIECBAgQIAAAQIECBAgQIAA&#10;AQIECBAgQIAAAQIECBAgQIAAAQIECBAgQIAAAQIECOQQ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mmBXDokQ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OQQ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mmBXDokQo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OQQ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mmBXDokQo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OQQ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mmBXDokQo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OQQ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mmBXDokQo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OQQ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mmBXDokQo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OQQ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mmBXDokQo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OQQ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mBXDokQ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OQQ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mmBSemQ&#10;CAECBAgQyK5Af39/dHR0RHt7e37v6uqKqVOnxpe+9KXP9uS5jQABAgQIlCrgHlOqmPIEShNwjZXm&#10;pTQBAgSKEfDaWoySMgQIECBAgAABAgQIECBAgAABAgTGt0Bvb2+0tbXFiRMnIvmdzSeffJLfT58+&#10;HRMnToyampq47LLL8nvyePbs2VFbWxtVVVXjG87oCRAgQIAAAQIECBAgQIAAAQIECBAgQIAAAQIE&#10;CBAgQIAAAQIECBAgQIAAAQIECBAgQIAAAQIECBAgQIAAAQIECBAgQIAAAQIECBAgQIAAAQIECBAg&#10;QIAAAQIECBAgQIAAAQIECBAgQIAAAQIECBAgQIAAgZIErL1eEpfCBAgQIFCCgHtMCViKEihDwDVW&#10;BpoqBAgQKCDgtbUAkMMECBAgQIAAAQIECBAgQIAAAQIECFxQoLe3N9ra2uLEiRPR1dUVn3zySX4/&#10;ffp0TJw4MWpqauKyyy7L78nj2bNnR21tbVRVVV2wPUECBAgQIECAAAECBAgQIECAAAECBAgQIECA&#10;AAECBAgQIECAAAECBAgQIECAAAECBAgQIECAAAECBAgQIECAAAECBAgQIECAAAECBAgQIECAAAEC&#10;BAgQIECAAAECBAgQIECAAAECBAgQIECAAIGhEZg0NM1qlQABAgQIXJpAsvDR22+/Hbt3745//vOf&#10;cejQoWhvb4/Ozs4YGBgYtPEpU6bEjBkzYu7cuVFXV5ffv/GNb8R11103aD0HCRAgQGB8CLjHjI/z&#10;bJQjJ+AaGzl7PRMgMHYFvLaO3XNrZAQIECBAgAABAgQIECBAgAABAgQqKdDR0RHbt2+PnTt3xsGD&#10;B+Pw4cPxwQcfRH9/f0ndTJgwIa666qr8b22uv/76uOWWW2LRokX53+Ikx2wECBAgQIAAAQIECBAg&#10;QIAAAQIECBAgQIAAAQIECBAgQIAAAQIECBAgQIAAAQIECBAgQIAAAQIECBAgQIAAAQIECBAgQIAA&#10;AQIECBAgQIAAAQIECBAgQIAAAQIECBAgQIAAAQIECBAgQIAAAQIECBAgQIDA+BWw9vr4PfdGToAA&#10;gaEWcI8ZamHtj3cB19h4/w8wfgIEhkLAa+tQqGqTAAECBAgQIECAAAECBAgQIECAwPgQ6OjoiO3b&#10;t8fOnTvj4MGDcfjw4fjggw+iv7+/JIAJEybEVVddFdddd11cf/31ccstt8SiRYti7ty5kRyzESBA&#10;gAABAgQIECBAgAABAgQIECBAgAABAgQIECBAgAABAgQIECBAgAABAgQIECBAgAABAgQIECBAgAAB&#10;AgQIECBAgAABAgQIECBAgAABAgQIECBAgAABAgQIECBAgAABAgQIECBAgAABAgQIVF5gwsD/t8o3&#10;q0UCBAgQIFC6wL///e/43e9+F3/729/ivffeK3khpEI9zpw5M77zne/ED3/4w1i6dGlMnjy5UBXH&#10;CRAoU6C1tTV/PReqvmzZsvje975XqFgmj+/bty8+/vjjonK7/fbbY+rUqQXLHjlyJFpaWgqWG4sF&#10;ampqYvHixUM2NPeYIaPNN/yf//wn9u7dW3YnN910U9TW1pZdf7gr7tixI06dOlVWt8n7kdtuu63k&#10;usUaz5kzJ+rq6kpu/1IruMYuVVB9AgQIpAW8tqZNKh1JFmDeunVrpZsd8fYmTpwYS5YsieSvjQAB&#10;AmNNYKx/5rRz585ob2/P1GlLPkefMmVKVFdXRzLnvOaaa2LSpEmZylEyBIZLYKy/Bg2X41jp58CB&#10;A/H++++XNJw77rgjqqqqSqqjMAECBAgQKEYguS+99NJL8eabb+a/b04+9xqq7YorrohFixbF3Xff&#10;HQ0NDTF9+vSh6kq7BPICZ8+ejebm5qI0yvk9WNa/hy1q4AoRIECAAAECBAgQIECAAAECBAgQIECA&#10;AAECBAgQIECAAAECBAgQIECAAAECBAgQIECAAAECBAgQIECAAAECBAgQIECAAAECBAgQIECAAAEC&#10;BAgQIECAAAECBAgQIECAAAECBAgQIECAAAECBAgQIEBgGASsvT4MyLogMEwC42Gd1n379sXHH39c&#10;lOjtt98eU6dOLVj2yJEj+fXiChYcgwVqampi8eLFQzYy95gho803XOyabRfL4qabbora2tqLHc5c&#10;fMeOHXHq1Kmy8po5c2bcdtttJdct1jhZK76urq7k9i+1gmvsUgXVJ0CAQFrAa2vaZCgiO3fujPb2&#10;9qFouuw2J0+eHFOmTInq6upI7u3XXHNNTJo0qez2VCRAgACB0S3gXjW6z5/sx77AePgsfOyfxcqN&#10;8MCBA/H++++X1OAdd9wRVVVVJdVRmAABAgQIFCOQ3JdeeumlePPNN/PfQff39xdTrawyV1xxRSxa&#10;tCjuvvvuaGhoiOnTp5fVjkoEihU4e/ZsNDc3F1V86dKlkXzmWsqW9e9mSxmLsgQIECBAgAABAgQI&#10;ECBAgAABAgQIECBAgAABAgQIECBAgAABAgQIECBAgAABAgQIECBAgAABAgQIECBAgAABAgQIECBA&#10;gAABAgQIECBAgAABAgQIECBAgAABAgQIECBAgAABAgQIECAw+gUmDPx/G/3DMAICBAgQGM0C//jH&#10;P+LZZ5+NzZs3x6effjosQ5k9e3bcf//98aMf/SjmzZs3LH3qhMB4EkgWgrrrrrsKDvnJJ5+MX/3q&#10;VwXLZbHAypUr45VXXikqtVWrVsXq1asLln3kkUciMRmv27Fjx2LWrFkVHb57TEU5L9rYpk2bYvny&#10;5Rc9XujAAw88EC+++GKhYpk4furUqbjyyiujp6enrHwWLlwYu3btKrnun//856ivry9Yb+rUqXH6&#10;9OmC5SpVwDVWKUntECBA4HMBr62fWwz1o+7u7pg2bdpQdzMi7a9ZsyZ+/vOfj0jfOiVAgMBQCoz1&#10;z5xuvfXW2LNnz1ASXnLbEydOjKuvvjquvfba/F5bWxt1dXWxePHiqKqquuT2NUAgywJj/TUoy/ZZ&#10;zC35nG/37t0lpdbU1BQNDQ0l1VGYAAECBAhcTKC3tzc2btwYzz33XCSfKY7EVl1dHcuWLYsHH3ww&#10;lixZEsl8wUag0gJdXV0xffr0opo9efJkzJgxo6iy5wpl9XvYc/n5S4AAAQIECBAgQIAAAQIECBAg&#10;QIAAAQIECBAgQIAAAQIECBAgQIAAAQIECBAgQIAAAQIECBAgQIAAAQIECBAgQIAAAQIECBAgQIAA&#10;AQIECBAgQIAAAQIECBAgQIAAAQIECBAgQIAAAQIECBAgQIAAgZEWsPb6SJ8B/ROovMB4WKd15cqV&#10;8corrxSFt2rVqli9enXBso888kg8+eSTBcuN1QLHjh2LWbNmVXR47jEV5bxoY5s2bYrly5df9Hih&#10;Aw888EC8+OKLhYpl4vipU6fiyiuvjJ6enrLySdYt3rVrV8l1s7ounmus5FOpAgECBAoKeG0tSFTR&#10;Arfeemvs2bOnom1WurFkXeerr746rr322vxeW1sbdXV1sXjx4qiqqqp0d9ojQIAAgYwJuFdl7IRI&#10;h8B5AuPhs/DzhuzpIALJZ3+7d+8epET6UFNTUzQ0NKQPiBAgQIAAgTIEent7Y+PGjfHcc89F8jnj&#10;SGzV1dWxbNmyePDBB2PJkiWRfLZlI1Bpga6urpg+fXpRzZ48eTJmzJhRVNlzhbL63ey5/PwlQIAA&#10;AQIECBAgQIAAAQIECBAgQIAAAQIECBAgQIAAAQIECBAgQIAAAQIECBAgQIAAAQIECBAgQIAAAQIE&#10;CBAgQIAAAQIECBAgQIAAAQIECBAgQIAAAQIECBAgQIAAAQIECBAgQIAAgfElMGl8DddoCRAY6wL9&#10;/f3R19d30WEmi95Mnjz5osezfCBZROjdd9+Nf/3rX3HixIlob2+PZAGVZGGf5HlNTU1+TxZf+cpX&#10;vhI33HBDfi91gZXhNHjjjTdi1apV+XENZ79JX8eOHYvf/va3+f3b3/52PPvss3HzzTcPdxr6I0Bg&#10;nAh0d3cXNdLB7mFFNTDKC1Vy/O4xo+ufYcuWLXHmzJn8+5qsZ7558+bo6enJeppDnp9rbMiJdUCg&#10;IgLmyDX5BUrNkQv/O5kjFzYabSWKnYOMtnHJlwABAgRGXiB5j/nhhx/m9x07dnyW0OWXXx533nln&#10;1NfX5/9Omzbts2MeECBAYKwJHDx4MHbv3l3ysNavXx8NDQ0l11OBAAECBAh8UeDs2bOxdu3aePzx&#10;x+Po0aNfPDTsj5Pv9xobG/N78julxx57LFauXBm5XG7Yc9EhAQIECBAgQIAAAQIECBAgQIAAAQIE&#10;CBAgQIAAAQIECBAgQIAAAQIECBAgQIAAAQIECBAgQIAAAQIECBAgQIAAAQIECBAgQIAAAQIECBAg&#10;QIAAAQIECBAgQIAAAQIECBAgQIAAAQIECBAgQIAAAQIECGRfwNrr1l4v9r/U2uvFSilHgEAlBLq7&#10;u4tqpq+vr6hyY7VQJcf/xhtvxKpVq+Ldd98ddi73mNLJt2zZEsn6hdXV1aVXHuYamzdvjp6enmHu&#10;NXvducayd05kROBCAubI5sgX+r+4UMz7lwupZCeWXMsffvhhft+xY8dniV1++eVx5513Rn19ff7v&#10;tGnTPjvmAQECBAgQGE4B96rh1NYXAQJZFTh48GDs3r275PTWr18fDQ0NJddTgQABAgQIfFHg7Nmz&#10;sXbt2nj88cfj6NGjXzw07I+T7/waGxvz+w033BCPPfZYrFy5MnK53LDnokMCBAgQIECAAAECBAgQ&#10;IECAAAECBAgQIECAAAECBAgQIECAAAECBAgQIECAAAECBAgQIECAAAECBAgQIECAAAECBAgQIECA&#10;AAECBAgQIECAAAECBAgQIECAAAECBAgQIECAAAECBAgQIECAwFgQmDQWBmEMBAgQOCfws5/9LF54&#10;4YVzT1N/77vvvtiwYUMqntXAgQMHYt26dbFr167Yt29fJIv4lLp9+ctfjgULFuQX+/n+978fWVis&#10;uq+vLx599NF45plnYmBgoNQhVbz83//+95g/f378+Mc/jieeeCISMxsBAgQIjE4B95jRed46Ozuj&#10;ubk56uvrMz+ApqamzOc4lAm6xoZSV9sEKi9gjpw2NUdOm5wfMUc+X8RzAgQIECBAoBiBrq6uaGxs&#10;zO/V1dX5Of5TTz0Vc+bMKaa6MgQIEBhVAsn3t+Vsr7/+ehw/fjxmzZpVTnV1CBAgQIBAJPeShx9+&#10;OFpbWzOncejQoUh+l5X87ibZ77nnnszlKCECBAgQIECAAAECBAgQIECAAAECBAgQIECAAAECBAgQ&#10;IECAAAECBAgQIECAAAECBAgQIECAAAECBAgQIECAAAECBAgQIECAAAECBAgQIECAAAECBAgQIECA&#10;AAECBAgQIECAAAECBAgQIECAAAECBAgQGFkBa6+n/a29njY5P2Lt9fNFPCdAgMDoFejr64tHH300&#10;nnnmmRgYGBjxgbjHFHcKOjs7o7m5Ob92eXE1Rq5UU1PTyHWegZ5dYxk4CVIgUIKAOXIayxw5bXJ+&#10;xPuX80Wy+7yrqysaGxvze3V1df691FNPPRVz5szJbtIyI0CAAIFxJeBeNa5Ot8ESGPcC69atK8vg&#10;9ddfj+PHj8esWbPKqq8SAQIECBBI7iUPP/xwtLa2Zg7j0KFDcd9998UTTzyR3++5557M5SghAgQI&#10;ECBAgAABAgQIECBAgAABAgQIECBAgAABAgQIECBAgAABAgQIECBAgAABAgQIECBAgAABAgQIECBA&#10;gAABAgQIECBAgAABAgQIECBAgAABAgQIECBAgAABAgQIECBAgAABAgQIECBAgEDWBXJZT1B+BAgQ&#10;KEUgWXRntG9nz56NP/3pT/Hd7343vv71r8evf/3r2LVrV5w5c6asoR09ejQ2bdoU999/fyQLsf/g&#10;Bz+IvXv3ltVWJSq1tbXFwoUL4+mnn46BgYFKNFmRNj799NN4/vnn46tf/Wr85je/qUibGiFAgACB&#10;4RVwjxle70r31tjYWOkmK95ee3t7bNu2reLtjpYGXWOj5UzJk8DnAubIn1uce2SOfE5i8L/myIP7&#10;OEqAAAECBAgMLpB8n7Fhw4aYO3durFmzJpL3FjYCBAiMFYH+/v5Yt25dWcPp6+uLl19+uay6KhEg&#10;QIDA+Bbo6OiIFStWxNKlS6O1tTXTGPv374/ly5fHvffeGydPnsx0rpIjQIAAAQIECBAgQIAAAQIE&#10;CBAgQIAAAQIECBAgQIAAAQIECBAgQIAAAQIECBAgQIAAAQIECBAgQIAAAQIECBAgQIAAAQIECBAg&#10;QIAAAQIECBAgQIAAAQIECBAgQIAAAQIECBAgQIAAAQIECBAgQIAAgeEVsPZ62tva62mTC0WsvX4h&#10;FTECBAiMLoG2trZYuHBhPP300zEwMJCZ5N1jijsVjY2NxRUcwVLt7e2xbdu2EcxgZLt2jY2sv94J&#10;lCNgjpxWM0dOm1wo4v3LhVSyHTtz5kxs2LAh5s6dG2vWrInkHNoIECBAgECWBNyrsnQ25EKAQKUF&#10;+vv7Y926dWU129fXFy+//HJZdVUiQIAAgfEt0NHREStWrIilS5dGa2trpjH2798fy5cvj3vvvTdO&#10;njyZ6VwlR4AAAQIECBAgQIAAAQIECBAgQIAAAQIECBAgQIAAAQIECBAgQIAAAQIECBAgQIAAAQIE&#10;CBAgQIAAAQIECBAgQIAAAQIECBAgQIAAAQIECBAgQIAAAQIECBAgQIAAAQIECBAgQIAAAQIECBDI&#10;mkAuawnJhwABAuUKvPfee/HRRx+VWz0T9fbs2RM333xzNDQ0xPbt2yue03//+9/YuHFjfPOb34yf&#10;/OQncfz48Yr3MViD27Zti3nz5kVLS8tgxUb0WGdnZ/zyl7+Mn/70p5EsJmgjQIAAgdEh4B4zOs7T&#10;YFlu3bo1Tp8+PViRET/22muvRW9v74jnMRIJuMZGQl2fBC5NwBy5sJ85cmEjc+TCRkoQIECAAAEC&#10;FxdI3ks89NBDsWDBgkjen9oIECAwFgTeeuutS/pOev369WOBwRgIECBAYBgF3nnnnZg/f368+uqr&#10;w9jrpXfV1NQUN954YzQ3N196Y1ogMAYEenp6or29veCezKVtBAgQIECAAAECBAgQIECAAAECBAgQ&#10;IECAAAECBAgQIECAAAECBAgQIECAAAECBAgQIECAAAECBAgQIECAAAECBAgQIECAAAECBAgQIECA&#10;AAECBAgQIECAAAECBAgQIECAAAECBAgQIECAAAECBMaigLXXC59Va68XNrL2emEjJQgQIJBFgW3b&#10;tsW8efOipaUli+nlc3KPGfzUbN26NU6fPj14oRE++tprr0Vvb+8IZzEy3bvGRsZdrwQuRcAcubCe&#10;OXJhI+9fChtlrURyzh566KFYsGBBJK8DNgIECBAgkDUB96qsnRH5ECBQCYG33norPvroo7KbWr9+&#10;fdl1VSRAgACB8SnwzjvvxPz58+PVV18dVQBNTU1x4403RnNz86jKW7IEhkqgp6cn2tvbC+7JXNpG&#10;gAABAgQIECBAgAABAgQIECBAgAABAgQIECBAgAABAgQIECBAgAABAgQIECBAgAABAgQIECBAgAAB&#10;AgQIECBAgAABAgQIECBAgAABAgQIECBAgAABAgQIECBAgAABAgQIECBAgAABAuNXIDd+h27kBAiM&#10;NYG//vWvo3ZI3d3d8Ytf/CIWLlwY+/fvH/JxDAwMxO9///v42te+Fn/5y1+GvL+kg5aWlqivr4/R&#10;smDK888/HytWrIgzZ84Mi49OCBAgQKB8AfeY8u2yVDN5P7Rly5YspZTKJVk0cTxurrHxeNaNeSwI&#10;mCMXfxbNkQtbmSMXNlKCAAECBAgQuLjA22+/HfPnz48XXnjh4oUcIUCAwCgR+OMf/3hJme7duzcO&#10;Hz58SW2oTIAAAQLjR2Dt2rX53xK1tbWNykEfOXIk7rrrrli9evWozF/SBCop8Ic//CFmzpxZcP/W&#10;t75VyW61RYAAAQIECBAgQIAAAQIECBAgQIAAAQIECBAgQIAAAQIECBAgQIAAAQIECBAgQIAAAQIE&#10;CBAgQIAAAQIECBAgQIAAAQIECBAgQIAAAQIECBAgQIAAAQIECBAgQIAAAQIECBAgQIAAAQIECBAg&#10;QCAzAtZeL/5UWHu9sJW11wsbKUGAAIGsCLS0tER9fX10dnZmJaVB83CPuTBPd3d3bNmy5cIHMxJt&#10;amrKSCbDm4ZrbHi99UagUgLmyMVLmiMXtvL+5X/s3Qd0FVX+wPFfIPQiICCLlF2UoiwLLEgJqIBA&#10;BJVeFxLAQjm7LEVxQZSVZdXFVVZZ3VUQiSQCCUVKkE7oJqAYQQQ0iPQeggGENP7/O25iyit38ua9&#10;vPKdc97Je3d+t8xn3ryZO5Nzfs6NvC0iISFBWrRoIfPmzfO2oTEeBBBAAAEEDAHOVXwREEDAnwQi&#10;IiJc2pw9e/bIt99+61IbVEYAAQQQCByBOXPmSLt27eT777/3yY0+e/asPPbYY/LKK6/45PgZNAJW&#10;Cnz44YdSpUoVp6+HHnrIym5pCwEEEEAAAQQQQAABBBBAAAEEEEAAAQQQQAABBBBAAAEEEEAAAQQQ&#10;QAABBBBAAAEEEEAAAQQQQAABBBBAAAEEEEAAAQQQQAABBBBAAAEEEEAAAQQQQAABBBBAAAEEEEAA&#10;AQQQQAABBBBAAAEEEEAAAQQQQMDHBIr52HgZLgIIIGBXIDIy0u46b15x5swZad26tbz99tuSlZXl&#10;0aFeuXJF+vbtK7GxsW7tNykpyUgudP36dbf2Y3XjK1askNDQUElJSbG6adpDAAEEELBIgHOMRZBe&#10;0kx0dLSXjKTgMC5fviybNm0quMLPSzjG/HwHs3l+LcAc2fzuZY7s2Iw5smMf1iKAAAIIIICAY4GM&#10;jAwZPXq0bN682XEgaxFAAAEvFlDzRjU3cnWJiopytQnqI4AAAggEgMAbb7who0aNklu3bvn81r74&#10;4osyduxYj/9flM/DsQEIIIAAAggggAACCCCAAAIIIIAAAggggAACCCCAAAIIIIAAAggggAACCCCA&#10;AAIIIIAAAggggAACCCCAAAIIIIAAAggggAACCCCAAAIIIIAAAggggAACCCCAAAIIIIAAAggggAAC&#10;CCCAAAIIIIAAAggggAACCCCAAAIIIICAHwmQe938ziT3umMzcq879mEtAggg4A0CSUlJ8thjj8n1&#10;69e9YTjaY+AcY5sqOjra9govKL18+bJs2rTJC0bi2SFwjHnWm94QsFKAObJ5TebIjs24fnHs441r&#10;MzIyZPTo0bJ582ZvHB5jQgABBBBAQDhX8SVAAAF/EFBzSTVfcnWJiopytQnqI4AAAggEgMAbb7wh&#10;o0aNklu3bvn81r744osyduxYycrK8vltYQMQQAABBBBAAAEEEEAAAQQQQAABBBBAAAEEEEAAAQQQ&#10;QAABBBBAAAEEEEAAAQQQQAABBBBAAAEEEEAAAQQQQAABBBBAAAEEEEAAAQQQQAABBBBAAAEEEEAA&#10;AQQQQAABBBBAAAEEEEAAAQQQQAABBBBAAAEEEEAAAXcKBLuzcdpGAAEEPCWwadMmOXjwoKe6s6yf&#10;o0ePSpcuXeTYsWOWtWm2obS0NOnbt6988skn0r17d7PVncZfunRJHn30Ubl48aLTWEcBxYsXl0aN&#10;Gsl9990nd9xxh/GqWLGiBAcHS0pKiiQnJ+e8Tp48aZnp9u3bJTw8XFatWuVoeKxDAAEEECgCAc4x&#10;RYDu5i7XrVsnqampUqFCBTf3ZL55lWQ4PT3dfEUfrsEx5sM7j6EHvABz5MJ/BZgjO7ZjjuzYh7UI&#10;IIAAAggg4FggIyND+vXrJ/Hx8dKwYUPHwaxFAAEEvFAgOjpabt686fLIoqKiZPr06RIUFORyWzSA&#10;AAIIIOCfAjNnzpTJkydbvnElSpSQatWqSfXq1Y2/6n358uWN/7s5f/68qNeFCxfkypUrcvv2bUv7&#10;f+edd4z2Fy5caPyvj6WN0xgCCCCAAAIIIIAAAggggAACCCCAAAIIIIAAAggggAACCCCAAAIIIIAA&#10;AggggAACCCCAAAIIIIAAAggggAACCCCAAAIIIIAAAggggAACCCCAAAIIIIAAAggggAACCCCAAAII&#10;IIAAAggggAACCCCAAAIIIIAAAggggAACCCCAgFcLkHu98LuH3OuO7ci97tiHtQgggEBRCly6dEke&#10;ffRRuXjxokvDKF68uDRq1Ejuu+8+ueOOO4xXxYoVjbx4KSkpkpycnPM6efKkHDt2zKX+sitzjsmW&#10;+OXvunXrJDU1VSpUqPBLoZe8W7FihaSnp3vJaDwzDI4xzzjTCwLuEGCOXHhV5siO7bh+cezjjWsz&#10;MjKkX79+Eh8fLw0bNvTGITImBBBAAIEAF+BcFeBfADYfAT8QiI6Olps3b7q8JVFRUTJ9+nQJCgpy&#10;uS0aQAABBBDwT4GZM2fK5MmTLd+4EiVKSLVq1aR69erGX/W+fPnyop6Tnj9/3nhduHBBrly5Irdv&#10;37a0/3feecdof+HChcazWUsbpzEEEEAAAQQQQAABBBBAAAEEEEAAAQQQQAABBBBAAAEEEEAAAQQQ&#10;QAABBBBAAAEEEEAAAQQQQAABBBBAAAEEEEAAAQQQQAABBBBAAAEEEEAAAQQQQAABBBBAAAEEEEAA&#10;AQQQQAABBBBAAAEEEEAAAQQQQAABBBBAwE8Egv1kO9gMBBAIcIG33nrL5wS++eYbeeSRR+TcuXNF&#10;PnaVgH3QoEFy8OBBqV27tqXjmTRpkhw9erRQbTZo0ECefPJJad++vTRv3lzKli2r3c6pU6ckLi4u&#10;5/XDDz9o180fuHr1alm+fLn06dMn/yo+I4AAAggUoQDnmCLEd1PXP/30k6xatUqGDBniph4K32xM&#10;TEzhK/toTY4xH91xDBuB/xdgjuza14A5smM/5siOfViLAAIIIIAAAo4FUlJS5PHHH5eEhASpUqWK&#10;42DWIoAAAl4mEBERYcmIjh07Jrt27TKegVrSII0ggAACCPiVwOuvvy6TJ0+2ZJsqVqxo/G9St27d&#10;JDQ0VOrUqaPVbnp6uiQmJoq6F6he6r0Vy5IlS4x5wHvvvWdFc7SBAAIIIIAAAggggAACCCCAAAII&#10;IIAAAggggAACCCCAAAIIIIAAAggggAACCCCAAAIIIIAAAggggAACCCCAAAIIIIAAAggggAACCCCA&#10;AAIIIIAAAggggAACCCCAAAIIIIAAAggggAACCCCAAAIIIIAAAggggAACCCCAAAIIIOAjAuRed21H&#10;kXvdsR+51x37sBYBBBAoKoFJkybJ0aNHC9V9gwYN5MknnzTyvzZv3lzKli2r3c6pU6ckLi4u5/XD&#10;Dz9o180fyDkmr8hPP/0kq1atkiFDhuRd4QWfYmJivGAUnh0Cx5hnvekNASsFmCO7pskc2bEf1y+O&#10;fbxxbUpKijz++OOSkJBg5H/2xjEyJgQQQACBwBbgXBXY+5+tR8DXBSIiIizZhGPHjsmuXbuMe9aW&#10;NEgjCCCAAAJ+JfD666/L5MmTLdmmihUryiOPPCLdunWT0NBQqVOnjla76enpkpiYKOr+oHqp91Ys&#10;S5YsMe5Zvffee1Y0RxsIIIAAAggggAACCCCAAAIIIIAAAggggAACCCCAAAIIIIAAAggggAACCCCA&#10;AAIIIIAAAggggAACCCCAAAIIIIAAAggggAACCCCAAAIIIIAAAggggAACCCCAAAIIIIAAAggggAAC&#10;CCCAAAIIIIAAAggggAACCCCAgN8JBPvdFrFBCCAQcALbt2+XTz/91Ke2++rVq9KzZ085d+6c14w7&#10;NTVVnnnmGVm3bp1lY4qPj5ePPvrIdHsqCdJzzz0nHTt2lKCgINP1VYVatWpJWFiY8VKfVXKkl156&#10;Sb766iv10fTy5z//Wbp06SIVKlQwXZcKCCCAgK7Aww8/rBvqUtw333yj/XtfpkwZGTNmjEv96VYu&#10;V66cbqhwjtGm8rnA6OhoGTJkiFeN++LFi7JlyxavGpO7B8Mx5m5h2kfAfQLMka2xZY7s2DFQ58h1&#10;69aVSpUqOcbxkrXVq1f3kpEwDAQQQAABdwmo83G7du3c1bzRbkZGhiQnJ4uaF2e/jh49Kl9++aVL&#10;/SYlJcnTTz8ty5cvd6kdKiOAAAKeFDh48KAkJCRY1mVkZKS0b9/esvZoCAEEEEDAPwRiY2Nl8uTJ&#10;Lm2MeuY6atQo4/+SQkJCJDjY/L+IlihRQh544AHj9be//U1OnTolamwREREunw/ff/99adCggUyc&#10;ONGl7aQyAggggAACCCCAAAIIIIAAAggggAACCCCAAAIIIIAAAggggAACCCCAAAIIIIAAAggggAAC&#10;CCCAAAIIIIAAAggggAACCCCAAAIIIIAAAggggAACCCCAAAIIIIAAAggggAACCCCAAAIIIIAAAggg&#10;gAACCCCAAAIIIIAAAggggIBvCJB73Zr9RO51x46BmnvdsQprEUDAaoGHH37Y6iZttvfNN9/IunXr&#10;bK7LX1imTBkZM2ZM/mK3fFa58nSX+Ph4+eijj3TDc+K6desmzz33nHTs2FGCgoJyys28qVWrloSF&#10;hRkvVW/16tXy0ksvyVdffWWmmZxYzjE5FMab6OhoGTJkSN7CIv6kcrBv2bKliEfh2e45xjzrTW8I&#10;WCnAHNkaTebIjh0D9fpFbXe7du0c47i4NiMjQ5KTk0Vdf2S/jh49Kl9++aVLLSclJcnTTz8ty5cv&#10;d6kdKiOAAAIIeLcA5yrv3j+MDgEE/E/g4MGDkpCQYNmGRUZGSvv27S1rj4YQQAABBPxDIDY2ViZP&#10;nuzSxqjnsKNGjZKePXtKSEiIBAcHm26vRIkS8sADDxivv/3tb3Lq1ClRY4uIiHD5fPj+++9LgwYN&#10;ZOLEiabHRQUEEEAAAQQQQAABBBBAAAEEEEAAAQQQQAABBBBAAAEEEEAAAQQQQAABBBBAAAEEEEAA&#10;AQQQQAABBBBAAAEEEEAAAQQQQAABBBBAAAEEEEAAAQQQQAABBBBAAAEEEEAAAQQQQAABBBBAAAEE&#10;EEAAAQQQQAABBBBAwN8FzGea8HcRtg8BBHxKQCUMHzZsmNy+fdtnxq3GqsasEkMXZilevLiRmO6e&#10;e+6RunXrSu3atY1mzp8/L+fOnROVjL6wSavXr18v8+fPlxEjRhRmaHnqZGVlydixY03tmzJlysis&#10;WbNk9OjRedqy4sMTTzwhjz/+uCxZskRefPFF+e6770w1e/r0aZk6darMnj3bVD2CEUAAATMCPXr0&#10;EPVy97JgwQJZt26dVjfly5eXN998UyvWU0GcYzwlXTT9bNiwQVJSUqRSpUpFMwAbvX7yySeSkZFh&#10;Y433Falj1tWFY8xVQeojUHQCzJGZI+t++5gj60rljdu7d69Uq1YtbyGfEEAAAQQQKCKBNm3ayIAB&#10;A4qk95MnT8qKFStEzZe3bdsmah5pdlm5cqUcP37ceM5hti7xCCCAQFEIqPvqVi7qmaV67liqVCkr&#10;m6UtBBBAAAEfFlD/RzR06FBT/2eTe3ODg4PlmWeekWnTpkmNGjVyr3L5fa1atYz/5Rk1apQsXrxY&#10;/vKXv4iaFxR2mTRpktSvX1/UfUoWBHxFwIrnsL6yrYwTAQQQQAABBBBAAAEEEEAAAQQQQAABBBBA&#10;AAEEEEAAAQQQQAABBBBAAAEEEEAAAQQQQAABBBBAAAEEEEAAAQQQQAABBBBAAAEEEEAAAQQQQAAB&#10;BBBAAAEEEEAAAQQQQAABBBBAAAEEEEAAAQQQQAABBBBAAAEEEEAAAasEyL1O7nXd7xK513WliEMA&#10;gaIU6NGjh6iXuxeVR3XdunVa3agcW2+++aZWrKeCVM7rsWPHmsrNV6ZMGZk1a5aRN8/qcXKOsVZ0&#10;w4YNkpKSIpUqVbK2YRdaU/nWMzIyXGjBc1WtyIvHMea5/UVPCFgtwByZObLud4rrF12pvHFt2rSR&#10;AQMG5C300CeV73nFihWirku2bdsm6nxtdlm5cqUcP35c6tata7Yq8QgggAACPiLAucpHdhTDRAAB&#10;vxFQ99qtXJYsWSKzZ8+WUqVKWdksbSGAAAII+LBAUlKSDB061NRz0dybGxwcLM8884xMmzZNatSo&#10;kXuVy+9r1aplPHsdNWqULF68WP7yl7+IuodV2GXSpElSv359UfcuWRDwFQErns36yrYyTgQQQAAB&#10;BBBAAAEEEEAAAQQQQAABBBBAAAEEEEAAAQQQQAABBBBAAAEEEEAAAQQQQAABBBBAAAEEEEAAAQQQ&#10;QAABBBBAAAEEEEAAAQQQQAABBBBAAAEEEEAAAQQQQAABBBBAAAEEEEAAAQQQQAABBBBAAIGiEwgu&#10;uq7pGQEEEHBNICMjw0ii88MPP7jWkIdrv/7666ISQptdVKKgp59+WkaOHCm1a9d2WF0lm46JiZHX&#10;XntNrly54jA2/8pnn31W+vXrJxUqVMi/ytTnhQsXyueff65d584775S4uDhp0qSJdh2zgUFBQUYi&#10;8UcffVQef/xx2bFjh6km3n33XZkwYYL85je/MVWPYAQQQAABawU4x1jr6W2t3bp1S1asWCHDhw/3&#10;mqGp66qiXh577DG5cOGC02FYkQSPY8wpMwEIeKUAc2T7u4U5sm0b5si2XShFAAEEEEAAAecC6hnF&#10;2LFjjdeuXbskPDxcvv/+e+cVc0VkZWXJBx98IDNmzMhrmUwiAABAAElEQVRVylsEEEDAOwXUnDsq&#10;KsrSwalnuLGxsdK3b19L26UxBBBAAAHfFLh+/br07t1brl69anoD1H0+9X8+r7zyitSvX990fTMV&#10;VF+DBw+WXr16yT//+U+ZOXOm3Lhxw0wTRqyaDzz11FNy5MgRqVy5sun6VEDASgFPPoe1cty0hQAC&#10;CCCAAAIIIIAAAggggAACCCCAAAIIIIAAAggggAACCCCAAAIIIIAAAggggAACCCCAAAIIIIAAAggg&#10;gAACCCCAAAIIIIAAAggggAACCCCAAAIIIIAAAggggAACCCCAAAIIIIAAAggggAACCCCAAAIIIIAA&#10;AggggIC3C5B73f4eIve6bRtyr9t2oRQBBBDwNYGFCxfK559/rj3sO++8U+Li4qRJkybadcwGco4x&#10;K2Y//tatW7JixQoZPny4/SAPr4mJifFwjwW782RePI6xgv6UIOALAsyR7e8l5si2bbh+se3iraW1&#10;a9eWsWPHGq9du3ZJeHi4fP/996aGq/I+f/DBBzJjxgxT9QhGAAEEEEBAR4BzlY4SMQgg4E8Cah4e&#10;FRVl6SZduXJFYmNjpW/fvpa2S2MIIIAAAr4pcP36dendu7dcvXrV9Aaoe3/9+vWTV155RerXr2+6&#10;vpkKqq/BgwdLr1695J///KfMnDlTbty4YaYJI1bdu3rqqafkyJEjUrlyZdP1qYCAlQKefDZr5bhp&#10;CwEEEEAAAQQQQAABBBBAAAEEEEAAAQQQQAABBBBAAAEEEEAAAQQQQAABBBBAAAEEEEAAAQQQQAAB&#10;BBBAAAEEEEAAAQQQQAABBBBAAAEEEEAAAQQQQAABBBBAAAEEEEAAAQQQQAABBBBAAAEEEEAAAQQQ&#10;QMA/BYr552axVQgg4O8CycnJ0rVrV4mOjvapTf3uu+/kpZdeMjVmlchn2rRpcuLECSOBtEry6Wyp&#10;W7euTJo0SQ4fPixDhgxxFp5nvUp8N2fOnDxlhfnw0UcfaVcrXbq0rFq1Spo0aaJdx5XAihUryvr1&#10;6+XRRx811YxKhrRixQpTdQhGAAEEELBegHOM9abe1qI3XeOdP39etm7dWuREJUuWlGrVqjl9lSlT&#10;xuWxcoy5TEgDCHhcgDmyY3LmyI59mCM79mEtAggggAACCDgWaNeunSQmJkp4eLjjQBtr582bJxkZ&#10;GTbWUIQAAgh4l8DGjRvlzJkzlg8qMjLS8jZpEAEEEEDANwX++te/ytdff2168GXLlpVPPvlEYmJi&#10;pH79+qbrF7aCeh6l/pdJ/V9SYf/X5+LFizJlypTCDoF6CFgm4MnnsJYNmoYQQAABBBBAAAEEEEAA&#10;AQQQQAABBBBAAAEEEEAAAQQQQAABBBBAAAEEEEAAAQQQQAABBBBAAAEEEEAAAQQQQAABBBBAAAEE&#10;EEAAAQQQQAABBBBAAAEEEEAAAQQQQAABBBBAAAEEEEAAAQQQQAABBBBAAAEEEEAAAQQQ8HIBcq87&#10;3kHkXnfsQ+51xz6sRQABBLxd4KOPPtIeYunSpWXVqlWFzoun3dH/AjnHmBWzHR8dHW17RRGUnj9/&#10;XrZu3VoEPeft0pN58TjG8trzCQFfEGCO7HgvMUd27MP1i2Mfb1zbrl07SUxMlPDwcNPDmzdvnmRk&#10;ZJiuRwUEEEAAAQTMCHCuMqNFLAII+KrAxo0b5cyZM5YPPzIy0vI2aRABBBBAwDcF/vrXv8rXX39t&#10;evBly5aVTz75RGJiYqR+/fqm6xe2QpkyZWTatGly+PDhQj+bvXjxokyZMqWwQ6AeApYJePLZrGWD&#10;piEEEEAAAQQQQAABBBBAAAEEEEAAAQQQQAABBBBAAAEEEEAAAQQQQAABBBBAAAEEEEAAAQQQQAAB&#10;BBBAAAEEEEAAAQQQQAABBBBAAAEEEEAAAQQQQAABBBBAAAEEEEAAAQQQQAABBBBAAAEEEEAAAQQQ&#10;QAABvxUo5rdbxoYhgIBfCqSkpMjMmTPlt7/9rcTFxfncNk6aNEnS09O1x125cmWJjY2V6dOnS4kS&#10;JbTrZQdWr15doqKi5O9//3t2kdbff/3rX5KWlqYVayvowoULpvbPe++9JyEhIbaacluZSoy0cuVK&#10;6dy5s6k+VB0WBBBAAIGiE+AcU3T2nux58+bNcvnyZU92abev5cuXS2Zmpt31/raCY8zf9ijb4+8C&#10;zJHN7WHmyPa9mCPbt2ENAggggAACCDgXqFChgkREREhoaKjz4FwRZ8+eldWrV+cq4S0CCCDgnQLz&#10;58/XGljp0qVl1qxZWrEqaO3atV5zH1R70AQigAACCFgucOTIEZk9e7bpdqtVq2b8b07Pnj1N17Wq&#10;Qu3atWXbtm3Spk2bQjU5Z84cSUhIKFRdKiGAAAIIIIAAAggggAACCCCAAAIIIIAAAggggAACCCCA&#10;AAIIIIAAAggggAACCCCAAAIIIIAAAggggAACCCCAAAIIIIAAAggggAACCCCAAAIIIIAAAggggAAC&#10;CCCAAAIIIIAAAggggAACCCCAAAIIIIAAAggggAACCCCAAAIIeJ8AudfN7RNyr9v3Ive6fRvWIIAA&#10;At4scOHCBSPPnu4Y33vvPQkJCdENtySOc4zrjJs3b/aavLzLly+XzMxM1zfKR1rgGPORHcUwEfif&#10;AHNkc18F5sj2vbh+sW/jrWsqVKggEREREhoaamqIZ8+eldWrV5uqQzACCCCAAAKFEeBcVRg16iCA&#10;gC8JzJ8/X2u4pUuXllmzZmnFqqC1a9d6zb1R7UETiAACCCBgucCRI0dk9uzZptutVq2a8Sy1Z8+e&#10;putaVaF27dqybds2adOmTaGanDNnjiQkJBSqLpUQQAABBBBAAAEEEEAAAQQQQAABBBBAAAEEEEAA&#10;AQQQQAABBBBAAAEEEEAAAQQQQAABBBBAAAEEEEAAAQQQQAABBBBAAAEEEEAAAQQQQAABBBBAAAEE&#10;EEAAAQQQQAABBBBAAAEEEEAAAQQQQAABBBBAAAEEEEAAAX8UKOaPG8U2IYCAfwlcvHhRIiMj5Q9/&#10;+IOoJDaTJ08WlUzZ15a4uDhZuXKl9rDr1KkjX3zxhXTv3l27jr3AqVOnyrPPPmtvdYHy06dPS3R0&#10;dIFy3YKlS5dKZmamVni7du1k2LBhWrFWB5UsWVLefvttKVZM/3S4c+dOkgJavSNoDwEEEDAhwDnG&#10;BJaXht51111OR5aeni7Lly93GueJgJiYGK1uKleurBXn7UEcY96+hxgfAiLMkZkju+s4YI7sLlna&#10;RQABBBBAIDAEgoKCjGc5d999t6kNVs9/WBBAAAFvFrh8+bKsWrVKa4g9evSQESNGiJpf6SxpaWmi&#10;e/9Rpz1iEEAAAQR8U2DChAmino2ZWRo0aCDx8fHSqlUrM9XcEquekW3atEm6dOliuv3bt2/LmDFj&#10;tP/HyHQHVEAAAQQQQAABBBBAAAEEEEAAAQQQQAABBBBAAAEEEEAAAQQQQAABBBBAAAEEEEAAAQQQ&#10;QAABBBBAAAEEEEAAAQQQQAABBBBAAAEEEEAAAQQQQAABBBBAAAEEEEAAAQQQQAABBBBAAAEEEEAA&#10;AQQQQAABBBBAAAEEEEAAAQQQcLsAudfJve6uLxm5190lS7sIIICA+wSWLl2qnZ+uXbt2MmzYMPcN&#10;xkHLnGPs49x11132V/5vjcrBuHz5cqdxngjQzQ+sci/6w8Ix5g97kW3wdwHmyMyR3fUd5/rFXbLu&#10;azcoKEgiIyPl7rvvNtWJqsOCAAIIIICAJwQ4V3lCmT4QQKAoBC5fviyrVq3S6rpHjx4yYsQIUXMu&#10;nSUtLU1070nqtEcMAggggIBvCkyYMEHU8zIzS4MGDSQ+Pl5atWplpppbYtVzs02bNkmXLl1Mt3/7&#10;9m0ZM2aM9jNh0x1QAQEEEEAAAQQQQAABBBBAAAEEEEAAAQQQQAABBBBAAAEEEEAAAQQQQAABBBBA&#10;AAEEEEAAAQQQQAABBBBAAAEEEEAAAQQQQAABBBBAAAEEEEAAAQQQQAABBBBAAAEEEEAAAQQQQAAB&#10;BBBAAAEEEEAAAQQQQAABBBDwMYFiPjZehosAAn4uoBKtb926Vd566y0ZNmyYNG3aVGrUqCHh4eGy&#10;aNEiuXbtmk8KqOQ5EydO1B576dKlZfny5fKb3/xGu46zwH/+85/SsmVLZ2E561euXJnz3uybpUuX&#10;aleZNWuWdqw7Au+//34JCwvTbjozM1NiY2O14wlEAAEEELBWgHOMtZ5F0Vr//v21uo2OjtaKc2fQ&#10;2bNnZfv27U67qFKlinTq1MlpnC8EcIz5wl5ijIEkwBz5573NHNlz33rmyJ6zpicEEEAAAQT8UaBa&#10;tWrG8x0z25aUlGQmnFgEEEDA4wLqPuWtW7e0+lXPtCtVqiShoaFa8SooMjJSO5ZABBBAAAH/E1iz&#10;Zo2sXbvW1IY1a9ZMdu/eLfXq1TNVz53B5cqVM/6Xpnfv3qa7+fLLL+Wdd94xXY8KCCCAAAIIIIAA&#10;AggggAACCCCAAAIIIIAAAggggAACCCCAAAIIIIAAAggggAACCCCAAAIIIIAAAggggAACCCCAAAII&#10;IIAAAggggAACCCCAAAIIIIAAAggggAACCCCAAAIIIIAAAggggAACCCCAAAIIIIAAAggggAACCCCA&#10;AAKeFyD3+s/m5F733HeP3Oues6YnBBBAwAqBpUuXajcza9Ys7Vh3BHKOsa3av39/2yvylaq8v0W9&#10;nD17VrZv3+50GFWqVJFOnTo5jfOFAI4xX9hLjDGQBJgj/7y3mSN77lvP9YvnrK3qqVq1avLWW2+Z&#10;ai4pKclUPMEIIIAAAgi4IsC5yhU96iKAgLcKqHuXt27d0hpeeHi4VKpUSUJDQ7XiVVBkZKR2LIEI&#10;IIAAAv4nsGbNGlm7dq2pDWvWrJns3r1b6tWrZ6qeO4PLlSsnsbGx0rt3b9PdfPnll/LOO++YrkcF&#10;BBBAAAEEEEAAAQQQQAABBBBAAAEEEEAAAQQQQAABBBBAAAEEEEAAAQQQQAABBBBAAAEEEEAAAQQQ&#10;QAABBBBAAAEEEEAAAQQQQAABBBBAAAEEEEAAAQQQQAABBBBAAAEEEEAAAQQQQAABBBBAAAEEEEAA&#10;AQQQQMAfBYr540axTQgg4DsCEydOlO7du4tKgK0S01SvXl06duwoEyZMkAULFsj+/fslKyvLdzbI&#10;zkg3btwoiYmJdtYWLP7vf/8rLVq0KLjChZKgoCB59dVXtVvYvHmzZGZmasfnDlT7TWdp2LChtGrV&#10;SifUrTEvv/yylCxZUruP9evXa8cSiAACCCBgrQDnGGs9i6K1/v37a3W7detWuXDhglasu4KWLVum&#10;dS2qEisWL17cXcPwaLscYx7lpjMECggwRy5AYhQwR7bt4q5S5sjukqVdBBBAAAEEAkOgR48eUrly&#10;Ze2NPXnypHYsgQgggEBRCERERGh1q55zh4aGGrGDBg3SqqOCPvvsM0lKStKOJxABBBBAwH8E0tLS&#10;jP+PMrNFZcuWlcWLF8udd95ppppHYtX/3SxcuFAaN25sur9p06ZJamqq6XpUQAABBBBAAAEEEEAA&#10;AQQQQAABBBBAAAEEEEAAAQQQQAABBBBAAAEEEEAAAQQQQAABBBBAAAEEEEAAAQQQQAABBBBAAAEE&#10;EEAAAQQQQAABBBBAAAEEEEAAAQQQQAABBBBAAAEEEEAAAQQQQAABBBBAAAEEEEAAAQQQQAABBBBw&#10;rwC51237knvdtou7Ssm97i5Z2kUAAQSsF9i/f79Wow0bNpRWrVppxboziHNMQd3+/fsXLLRRsnXr&#10;Vrlw4YKNNZ4rWrZsmWRlZTntsHfv3lK8eHGncb4QwDHmC3uJMfqzAHNk23uXObJtF3eVcv3iLln3&#10;tdujRw+pXLmydgcnT57UjiUQAQQQQAABKwQ4V1mhSBsIIOBNAhEREVrDqV69uoSGhhqxgwYN0qqj&#10;gj777DNJSkrSjicQAQQQQMB/BNLS0mTChAmmNqhs2bKyePFiufPOO03V80RwyZIlZeHChdK4cWPT&#10;3U2bNk1SU1NN16MCAggggAACCCCAAAIIIIAAAggggAACCCCAAAIIIIAAAggggAACCCCAAAIIIIAA&#10;AggggAACCCCAAAIIIIAAAggggAACCCCAAAIIIIAAAggggAACCCCAAAIIIIAAAggggAACCCCAAAII&#10;IIAAAggggAACCCCAAAIIIOBvAsX8bYPYHgQQ8C0Blbxt7dq1cujQIblx44ZvDd7EaP/zn/9oR48c&#10;OVKGDx+uHW8msEuXLtKpUyetKikpKbJnzx6t2NxBqt7ly5dzF9l937dvX7vrPLni17/+tSlzEnl7&#10;cu/QFwIIIPCLAOeYXyx8+d29994rzZo1c7oJmZmZsnTpUqdx7gyIiYnRan7AgAGSlZWlFevNQRxj&#10;3rx3GFugCDBHLrinmSMXNHF3CXNkdwvTPgIIIIAAAv4tULJkSenfv7/2Rqq56PXr17XjCUQAAQQ8&#10;KXDgwAHZu3evVpeDBw+W4OBgI7ZHjx5SpkwZrXoqKCoqSjuWQAQQQAAB/xGYPXu2fPfdd6Y2aNas&#10;WdKwYUNTdTwZXLp0aeO8puYFZpYff/xRoqOjzVQhFgEEEEAAAQQQQAABBBBAAAEEEEAAAQQQQAAB&#10;BBBAAAEEEEAAAQQQQAABBBBAAAEEEEAAAQQQQAABBBBAAAEEEEAAAQQQQAABBBBAAAEEEEAAAQQQ&#10;QAABBBBAAAEEEEAAAQQQQAABBBBAAAEEEEAAAQQQQAABBBBAAAEEEEDAAwLkXi+ITO71gibuLiH3&#10;uruFaR8BBBCwRkDlq758+bJWY3379tWKc3cQ55iCwvfee680a9as4Ip8JZmZmbJ06dJ8pZ79GBMT&#10;o9XhgAEDJCsrSyvWm4M4xrx57zC2QBFgjlxwTzNHLmji7hKuX9wtbH37Kt9z//79tRtW5/zr169r&#10;xxOIAAIIIICAqwKcq1wVpD4CCHiTwIEDB2Tv3r1aQxo8eLAEBwcbsT169JAyZcpo1VNBUVFR2rEE&#10;IoAAAgj4j8Ds2bPlu+++M7VBs2bNkoYNG5qq48ng0qVLG+c1NS8ws/z4448SHR1tpgqxCCCAAAII&#10;IIAAAggggAACCCCAAAIIIIAAAggggAACCCCAAAIIIIAAAggggAACCCCAAAIIIIAAAggggAACCCCA&#10;AAIIIIAAAggggAACCCCAAAIIIIAAAggggAACCCCAAAIIIIAAAggggAACCCCAAAIIIIAAAggggIBf&#10;ChTzy61ioxBAAAEvEjh58qTExsZqjahChQry6quvasUWNuiPf/yjdtWvvvpKOzY7MCkpKfut078t&#10;WrRwGuOpgNDQUO2uzp8/rx1LIAIIIICAdQKcY6yzLMqWMjIyZODAgVpDKMqkg6dOnZKdO3c6HWfV&#10;qlWlU6dOkpWV5TTW2wM4xrx9DzE+BPxDgDmy/f3IHNm+DWsQQAABBBBAwLcEevfubWrAag7OggAC&#10;CHijwIIFC7SHFRYWlhNbvnx5efzxx3M+O3sTFRXlLIT1CCCAAAJ+JpCZmSn/+te/TG3VE088IaNG&#10;jTJVpyiCmzVrJtOnTzfd9bx580zXoQICCCCAAAIIIIAAAggggAACCCCAAAIIIIAAAggggAACCCCA&#10;AAIIIIAAAggggAACCCCAAAIIIIAAAggggAACCCCAAAIIIIAAAggggAACCCCAAAIIIIAAAggggAAC&#10;CCCAAAIIIIAAAggggAACCCCAAAIIIIAAAggggAACCCCAAAKuCpB73b4gudft27AGAQQQQKCgQFJS&#10;UsFCOyWcY+zAeEFxRkaGDBw4UGsk0dHRWnHuCFK50Xfu3Om06apVq0qnTp0kKyvLaay3B3CMefse&#10;YnwI+IcAc2T7+5HrF/s2rHEu0Lt3b+dBuSLUtQ4LAggggAACnhTgXOVJbfpCAAF3CixYsEC7+bCw&#10;sJzY8uXLy+OPP57z2dmbqKgoZyGsRwABBBDwM4HMzEz517/+ZWqrnnjiCRk1apSpOkUR3KxZM5k+&#10;fbrprufNm2e6DhUQQAABBBBAAAEEEEAAAQQQQAABBBBAAAEEEEAAAQQQQAABBBBAAAEEEEAAAQQQ&#10;QAABBBBAAAEEEEAAAQQQQAABBBBAAAEEEEAAAQQQQAABBBBAAAEEEEAAAQQQQAABBBBAAAEEEEAA&#10;AQQQQAABBBBAAAEEEEAAAX8TCPa3DWJ7EEAAAW8TmDNnjqgkQjrLuHHj5M4779QJLXTMI488IsWL&#10;F9ca0/nz5033c/ToUe06v/rVr7Rj3R3Ytm1b7S4uXLigHesvgd9//70kJibK2bNnJSUlRa5evWr8&#10;TU9Pl3LlykmFChVyXlWrVpX7779fGjVqJKVKlfIXgpztuHnzppw5c0ZOnz6d8zc5OVnuuOMOqVGj&#10;Rs5Lfb/V8RwUFJRT19vfZGVliTru1faVLVvWGG6dOnWMfeztY2d8gSHAOcY/9rM6dwwcOFCmTJni&#10;dIN27txp/CbVrFnTaazVAcuWLZPbt287bbZPnz4SHBysdW3ltLEiDuAYc/8OUN8pdd1w7ty5PK+S&#10;JUuKOjbUebdu3brG3+rVq/vUdUR+vWvXrsmpU6eMayb1V11fqOvGtLQ0qVSpklSuXFnuu+8+45qx&#10;WLFi+avz2Y8FmCPb37nMke3bsMZ7BNSceOvWrXLkyBFj/qjmkOqlzm0XL16UEiVKiDqHZb/uuusu&#10;49zWuXNn+fWvf+09G+LCSNT5fN++fZKUlGRs96VLl4ztVvdD1HHcvXt3v7wf4gJZkVcN9Pta3vCd&#10;5Z5TkR8GHh+AmteYWU6ePCkNGzY0U8XS2ECaqwXib6I//wZlZGTI/v37Ze/evaKeXV25ciXndf36&#10;deO5hbpGyf1S12etWrUy1ll6IPlhY8o3KipKa8vUc7EWLVrkiR00aJAsWbIkT5m9D+q+3O7duyUk&#10;JMReCOVuEAik3//8fEV5jRiI56Ls58upqanGfWB1P1jdH1XPkrOfyebfR77+OZCPL919t2HDBuO+&#10;uW68OofPmzdPN7zI455//nlZs2aNqGd9ukt8fLx88803xv+b6NYhrnACgfhbXDgpaiGAAAIIIIAA&#10;AggggAACCCCAAAIIIIAAAggggAACCCCAAAIIIIAAAggggAACCCCAAAIIIIAAAggggAACCCCAAAII&#10;IIAAAggggAACCCCAAAIIIIAAAggggAACCCCAAAIIIIAAAggggAACCCCAAAIIIIAAAggggAACCCCA&#10;QCAIkHvd/l4m97p9G29bQ26iX/ZIdv6406dPG/nC1N/k5GQjl2eNGjUk+6W+3yqnXFBQ0C+Vvfyd&#10;P+dp9XJ6hqcpoHK06i6cY3SlPB+Xnp4uAwcOlClTpjjtXOUsPHPmjNSsWdNprNUBy5YtE5U/09nS&#10;p08fCQ4OlszMTGehXr+eY8z9uyiQcrJeu3ZNTp06JepaSf1Vx3K5cuUkLS1NKlWqZOTfve+++6RR&#10;o0ZSrFgx9+PTg9cIMEe2vyu4frFvwxrnAnXr1nUelCvi5MmT0rBhw1wlnnsbSOdDz6m6r6dA319q&#10;+/ft2ydJSUly7tw5uXTpkpQoUUKqVq0q6ne7e/fuUqpUKct2QEZGhuzfv1/27t0rFy5ckCtXruS8&#10;rl+/btx/Un3nfqkc9a1atTLWWTYQDzQU6N8tDxB7XRe+dK5SeIH0HQ3E+//+fC88kM4lRfFDp3yj&#10;oqK0ur7//vulRYsWeWIHDRokS5YsyVNm74O6V7d7924JCQmxF0K5GwQC6fc/P5+nr31z9x+I56Ls&#10;Z86pqaminpuULFnSuGeqni+XLVs2N4/fvA/k40t3J27YsMG4l64br+aD8+bN0w0v8rjnn39e1qxZ&#10;I+r5n+4SHx8v33zzjajzKot7BQLxt9i9orSOAAIIIIAAAggggAACCCCAAAIIIIAAAggggAACCCCA&#10;AAIIIIAAAggggAACCCCAAAIIIIAAAggggAACCCCAAAIIIIAAAggggAACCCCAAAIIIIAAAggggAAC&#10;CCCAAAIIIIAAAggggAACCCCAAAIIIIAAAggggIB1AsHWNUVLCCCAAAK2BD766CNbxQXKKlWqJM8+&#10;+2yBcqsL7rjjDmndurWR0M5Z2+fPn3cWUmD92bNnC5TZKwgO9p7TkEoo/Otf/1p++OEHe8PNKb96&#10;9arcunXL0uTDOY17yZtvv/1WFi9eLNu2bTOSMKekpJgeWfHixaVevXrStGlT6datmzzxxBNSrVo1&#10;0+0UpkJmZqaoRFUqmZujpXHjxlpjOnbsmERHRxuvxMRER03mWVe5cmXp06ePDB48WDp06CDKxFuW&#10;n376SWJjY2XZsmWiEk2dOXPGSLSt7PIvajvq1KkjtWvXlnvuuUeGDh0qLVu2zB/GZwTcLsA5xu3E&#10;HulA/TY3atRIWrVqJXv27HHYp0oWrRL2jhs3zmGcO1bGxMRoNTtw4EAjTo3V1xeOMffswR9//FHW&#10;rl0rK1asMP6qa0mdpXTp0sb5t3v37hIeHi7NmzfXqVakMeoa8uOPP5aFCxdKUlKS1lgqVqwoDzzw&#10;gPTs2dO4xlDXHY6W/fv3S3JysqMQ43pFXbeweKcAc2T7+4U5sn0b1hStwKVLl4zk0atWrZL169fL&#10;9evXHQ7o6NGjNtera8BHH33UuEfw8MMPe+y+yoEDB+Ty5cs2x5RdWLNmTWnQoEH2R5t/1Tlo9uzZ&#10;hsW5c+dsxqjCU6dOSdWqVeWzzz6zG5N7hUo+36RJk9xFlrzfunWrdjsqyXf16tW143UDDx8+bNxr&#10;cBav7jmoe0hWLb5+X6sovrN33323VfzCPSfLKH26IXW/3cyi7k16egmUuZqv/yaa/V4Ewm+Qup8f&#10;EREhO3bskL179zq9NrNlqOYebdq0kdDQUOPVokULKVasmK3QgC5bt26d1rWMQgoLCytgpe7pVKhQ&#10;QVJTUwuss1UQGRkpISEhtlZplx0/flzUMy2dJSgoSNR1eVEsX375pejeI1PXyuqa2arFV3//ffka&#10;MdDORepZa1xcnPFcWT0DOX36tN05qToO69evbzx3bdu2rfTr109q1Khh1dfd4+346vHlcaj/dTh/&#10;/nxTXU+fPl3rfxtMNerGYHVtobZR3Q+y9T8I9rqeN2+evPnmm/ZW2yxX10cnTpywuS53oTq+1Hjc&#10;vdy+fVt27tzpdLvV/8+o/1nxxBJov8WeMLXVh3oOvmvXLlurjDJH63JXunbtmji7t1emTBnj//+y&#10;6+k8P8uOVc8c1f8PenrZvn276D5TV/+TVL58eU8Pkf4QQAABBBBAAAEEEEAAAQQQQAABBBBAAAEE&#10;EEAAAQQQQAABBBBAAAEEEEAAAQQQQAABBBBAAAEEEEAAAQQQQAABBBBAAAEEEEAAAQQQQAABBBBA&#10;AAEEEEAAAQQQQAABBBBAAAEEEEAAAQQQQAABBBBAAAEEEEAAAQQCVIDc6/Z3PLnX7dsU9Rpfz02k&#10;8lvFx8eLyv3jaFG5nlTOJ2eLyuUYHR1tvBITE52F56yvXLmy9OnTRwYPHiwdOnSQ4sWL56wr6jeB&#10;kKe1qI3p33qBs2fPajfKOUabyuOB6rdZ5f5r1aqVqNycjhaVn2zJkiUybtw4R2FuWRcTE6PV7sCB&#10;A4043VxqWo0WURDHmHvgAyknq7qG/Pjjj2XhwoWSlJSkBVqxYkV54IEHpGfPnjJ06FBR10+OFp38&#10;ivfcc4/Url3bUTOsK0IB5sj28bl+sW/DGucCv/rVr5wH5Yo4c+ZMrk/uf+tt58Pjx4+LmuvrLCpf&#10;/MMPP6wTannMl19+KVevXtVqt0mTJnLnnXdqxToL8rb95Wy8udcfOHBALl++nLuowPuaNWtKgwYN&#10;CpTnLlDXHLNnz5Y1a9bIuXPncq/K8/7UqVNy99135ykz+0HlUY+IiJAdO3bI3r175fr162abEHUO&#10;adOmjYSGhhqvFi1aiMoF722LL3+3vM3SF8fj7ecqZRoo31Ffv/9v9vsfCPfCA+lcYnb/Wx2/bt06&#10;h9cGufsLCwvL/dF43717d6lQoYKkpqYWWGerIDIyUkJCQmyt0i7j2tc5la/+/vvitW/23gi0c5F6&#10;dh0XF2c8a1bPRU6fPm133qLmoPXr15eWLVtK27ZtpV+/flKjRo1sOp/766vHV1FBz58/31TX06dP&#10;1/p/B1ONujFYzVPVNqrnhOq40F3mzZsnb775pm64Eaeuj06cOOG0jjq+1Hjcvdy+fVt27tzpdLvV&#10;/6+o/2PxxBJov8WeMLXVh3o2vmvXLlurjDJH63JXunbtmmzdujV3UYH3ZcqUkdatW+eU6zxTyw5u&#10;3ry53HHHHdkfPfZ3+/btovucXZ0by5cv77Gx0RECCCCAAAIIIIAAAggggAACCCCAAAIIIIAAAggg&#10;gAACCCCAAAIIIIAAAggggAACCCCAAAIIIIAAAggggAACCCCAAAIIIIAAAggggAACCCCAAAIIIIAA&#10;AggggAACCCCAAAIIIIAAAggggAACCCCAAAIIIOBNAsHeNBjGggACCPibgEoKdvLkSa3NmjBhglSq&#10;VEkr1tWgrl27yu7du502oxLkmV1u3bqlXcXTybCdDUwl+Pvhhx+chRnrL1y4ILVr19aK9ZUglRzs&#10;gw8+kIULF8oXX3zh8rBVQqnvvvvOeC1dutRIityuXTsZNGiQPPnkk1K6dGmX+7DXwOrVq6V37972&#10;VueUL1myxEjqllOQ6436Lr///vuGR0JCQq41+m+vXLkiKlmWet11110yYMAAmTJliphNxqvfo+PI&#10;jIwM2bRpk7FNK1as0E6AqbZDvb766iujg7fffttIavTHP/7R2KZSpUo57pi1CFgkwDnGIsgibkYl&#10;YVPLwIEDRSXidLZER0fLuHHjnIVZul4lLPzss8+ctql+2x9++GEjTjdxmtNG7QSo3+2+ffvaWftL&#10;8W9+8xtJSkr6pcDEO44xE1hOQtV1kEogrb6/W7ZskbS0NCc1Cq6+efOmqOSQ6vXWW29JkyZNJDw8&#10;XIYMGVJk1xIFRynGts2ZM0cWLFgge/futRXisExdg27evNl4Pf/888a1mUqqWq9evQL1jh49Kr//&#10;/e+dJvCcOXOmqLZYvE+AObLjfcIc2bEPaz0voI5Z9Xu6ceNGp7+9OqM7fPiwqJc6r9WsWVOmTp0q&#10;Tz/9tJQsWVKneqFiUlNT5Xe/+53TuqNHj5b//ve/NuOOHz8uL7zwgixatEhUMmmdRV1LduzYUSdU&#10;7rnnnkJfv9nr4NChQ9r9qzZefvll+etf/2qvuUKXh4WFyeeff+60vhXnbn+5r1VU31mnO8lJAPec&#10;nAAF4Gr1rEPdM9SdZxYrVswjSoEyV/OX30TdL0Ug/AapaxB1b//f//63rFmzRly9D6XMdu7cabxe&#10;euklqV69ukyePFn+9Kc/SYkSJXTp/T4uIiJCaxvVb5i6X5N/Uc/BevXqZdwjyr/O1ueYmBhRz19c&#10;uT7++9//bjzrs9W+rbLExERp2rSprVVuK1P3vNQ9VXXdo7OoZ9pt27bVCbUb4+u//754jRho5yL1&#10;5VNzn/nz54t6Lq7+l0BnUb/v2feA1TP68ePHi/pfDjVH7dGjh80mbty4IaNGjXLax7vvviv33nuv&#10;zTasLPT148tKCzNtJScny6pVq7SrqP/dsXWu0W6giALVd1CdC5ctW6Y9AvVs5R//+Iepa5K5c+ca&#10;dZx1op4vWPG/MM76Uf8f8swzzzgLM56HqP9ZcdcSiL/FhbW06jlsSkqKqXty9sarnoc5u7eoji/1&#10;P1lqUf/P06JFC1HX+TrLG2+8Ic8++6xOqGUx+/fvz3murtOo+v+98uXL64QSgwACCCCAAAIIIIAA&#10;AggggAACCCCAAAIIIIAAAggggAACCCCAAAIIIIAAAggggAACCCCAAAIIIIAAAggggAACCCCAAAII&#10;IIAAAggggAACCCCAAAIIIIAAAggggAACCCCAAAIIIIAAAggggAACCCCAAAIIIIAAAggggIBLAuRe&#10;d8xH7nXHPp5e60+5iVavXi29e/d2SqhyPfXr189mnMqd+/7774vKBZeQkGAzxlmhygGkck+p1113&#10;3SUDBgyQKVOmyK9+9StnVd2yPhDytLoFjka9RkA3p7UaMOcYr9ltBQaSnp5ulA0cOFD27NlTYH3+&#10;gujoaBk3blz+Yrd+PnHihHz22WdO+1C/7SqXrlpczQvtrDOr8uI56odjzJGOuXWBlJM1LS1N5syZ&#10;IwsWLJC9e/eag/r/aHUNunnzZuP1/PPPG9dm06dPl3r16hVoS+VjVPlDla+jZebMmaLaYvE+AebI&#10;jvcJ1y+OfVjrWKBSpUpSqlQp0T2fFytWzHGDFqz15vPh3//+d/nggw+0tzIxMVGaNm2qHW9F4M2b&#10;N41rzdTUVK3mdu/eLW3bttWKtRXkzfvL1nhtlSmr3/3ud7ZW5SkbPXq0/Pe//81Tlv3h+PHj8sIL&#10;L8iiRYvk9u3b2cWW/1Vtb9q0Sf7973/LmjVrXJ5PqHs+O3fuNF4vvfSSVK9eXSZPnix/+tOfTOV0&#10;t3xD/79Bf/huucMlENv0xnOV2g+B8h31p/v/OsdPINwLD6Rzic4+91RMRESEVlfqenvIkCEFYkuX&#10;Li29evWSyMjIAutsFcTExMjbb78tJUuWtLVaq4xrX9tMvv7770vXvtl7INDORWq7P//8c5k/f74s&#10;XbpULly4kE3h8K/6ff/222+Nl3pOPX78eOnatauoeUyPHj1s1r1x44aMGjXKaR/vvvuu3HvvvTbb&#10;sLLQ148vKy3MtJWcnCyrVq3SrlKhQgWb5xrtBoooUH0H1blw2bJl2iNQ581//OMfpua3c+fONeo4&#10;60Q9c/jiiy+chbm8Xv3PyDPPPOO0HfX/K+r/WNy1BOJvcWEtrXo2m5KSIh07dizsMHLqqWdkztpR&#10;x9d3331n1FH/r9SiRQtRcyOd5Y033pBnn31WJ9SymP379+c8a9dp9IcffpDy5cvrhBKDAAIIIIAA&#10;AggggAACCCCAAAIIIIAAAggggAACCCCAAAIIIIAAAggggAACCCCAAAIIIIAAAggggAACCCCAAAII&#10;IIAAAggggAACCCCAAAIIIIAAAggggAACCCCAAAIIIIAAAggggAACCCCAAAIIIIAAAgj4nYD7s5D6&#10;HRkbhAACCOgLfPrpp9rBw4cP1451NVAlpz1//rzT12uvvWa6KzMJ8rKTopjuxE0VQkJCtFu+dOmS&#10;dqy3B6qE1yrRTL169YxkM+5KvpSVlSU7duyQP/7xj0ZfKqHiTz/95BYe3QTSQUFBNvuPj4+X5s2b&#10;y7hx4yQhIcFmjNlCdcyppNMqofm6devMVnc5Xm3Hb3/7W+nWrZuR+FI3wbm9jlV74eHhUrt2bVHJ&#10;LVWiORYE3C3AOcbdwp5pPz093eiof//+Yu93OPdI1G/yiRMnche5/b1KFqpzLunbt68UL17cGI86&#10;z7lzUeNRfTh7nTlzptDD4BgrNF2eilu3bjWuI0aMGGGc89PS0vKsL+yHAwcOyKRJk4xzr0reqZLw&#10;FfWyb98+admypYwdO1b27t3r8nDUdWlUVJQ0btxYZsyYIbdu3crT5rVr17jmyCPiex+YIzveZ8yR&#10;Hfuw1nMCKiG2mrurebGav7pjvqeuWVQfDRo0kA8//NAtfVghtn79elGJqlVSeJ3rw+w+H3jgASlV&#10;qlT2R4d/VXJhV67hbDWurkfMLHFxcWbCtWJVEmR1raCzhIaG6oTZjPHH+1o2N1SzsLDfWc3mbYZx&#10;z8kmC4X/L5A9X9bBqFWrlk6YSzGBMFcLxN/EQPgNSkpKkvbt20vXrl1l9erVxr0hlw4GG5UvXLgg&#10;EydOlPvvv19WrFhhIyLwitRzQOWts3To0MG4X2MrdtCgQbaKbZap63Az82ZbjfTp08dWsd0ydR/U&#10;04vaRt1nVPfcc4+0adPGpSEGwu+/MyBPXiMG4rlIzX1GjhwprVq1kv/85z+iflMLu6j599q1a6Vn&#10;z57y0EMPyZ49ewo0pe4fqXuoGzZscPj68ccfC9S1uoDjq/Ci6j5D/vvfjloLCwuT8uXLOwrx2nXq&#10;fy7MLBcvXnT5fGimP3fEpqSkuKNZ7TYD8bdYG8dOoCeew9rputDFue9VVq5cWVq3bq3dVlFcAy5Z&#10;skR7fG3btpW6detqxxOIAAIIIIAAAggggAACCCCAAAIIIIAAAggggAACCCCAAAIIIIAAAggggAAC&#10;CCCAAAIIIIAAAggggAACCCCAAAIIIIAAAggggAACCCCAAAIIIIAAAggggAACCCCAAAIIIIAAAggg&#10;gAACCCCAAAIIIIAAAggggAACCCCAgCsCZnLIDR8+3JWuTNWdPHmynD9/3unrtddeM9WuCi5ZsqR2&#10;HXKva1O5NdAfcxPlzsPjCC8oKMjm6vj4eCMPu8qVpfKbWrGoY+7f//63NG3a1MjvbkWbZtoIhDyt&#10;ZjyI9U0BzjG+ud/yjzo9Pd0o6t+/v9j7Hc5dR/0mnzhxIneR29+rnGw655K+ffvm5FvPyspy67g8&#10;kRePY8yaXRhIOVn37dsnLVu2lLFjx8revXtdBlTXpSq3buPGjWXGjBkF8rNeu3ZNVI5eFt8VYI7s&#10;eN8xR3bsw1rnAsWLF3ce9L+IWrVqaccWJtDbz4d9+vQxtVlFkbNX/WampqZqjfOee+6RNm3aaMXa&#10;CvL2/WVrzO4oW79+vfz+978XlSdeZz5Q2DEkJSVJ+/btpWvXrrJ69Wpxx1ziwoULMnHiRLn//vtl&#10;xYoVhR2qy/X4brlM6HcNeNO5SuEGwnfUH+//OzswAuFeeCCdS5ztb0+uv3TpknHu1umzQ4cOUrt2&#10;bZuhgwYNslluqzA5OVnMzKVttcG1b0GVQPj9L7jVeUs8de2reg3Ec9GVK1dk5MiR0qpVK/nPf/4j&#10;6vq8sIu6H7p27Vrp2bOnPPTQQ7Jnz54CTal7Suq+6oYNGxy+fvzxxwJ1rS7g+Cq8qJqL3rp1S7uB&#10;sLAwKV++vHa8NwWq/8Mws1y8eNHl86GZ/twRm5KS4o5mtdsMxN9ibRw7gZ54Nmun60IX576fVbly&#10;ZWndurV2W0Vx/3PJkiXa42vbtq3UrVtXO55ABBBAAAEEEEAAAQQQQAABBBBAAAEEEEAAAQQQQAAB&#10;BBBAAAEEEEAAAQQQQAABBBBAAAEEEEAAAQQQQAABBBBAAAEEEEAAAQQQQAABBBBAAAEEEEAAAQQQ&#10;QAABBBBAAAEEEEAAAQQQQAABBBBAAAEEEEDA3wSK+dsGsT0IIOBbAmaSUfrWlv08Wt2EcS1btpQ6&#10;dep4bBNLlSol1atXd/oqVsz8aaJmzZra2/Hxxx9rx3oi8Omnn5Zz585pvZo0aeKJIbm9D5UE+d57&#10;75VJkybJ5cuX3d5fdgdnz56V8ePHS/369WXXrl3ZxUX+98aNG0by5nbt2smhQ4fcMh6VPKt79+6G&#10;eXp6ulv6yN1oWlqavPDCC6K26ciRI7lXWfJebc9LL71kbJNKtseCgDsFOMe4U9dzbWf/9qkEvSEh&#10;IU47VonUYmJinMZZGaDb34ABA3K6VUlCfX3hGHNtD544cULUd6Jjx45y4MAB1xpzUFt911auXCm/&#10;/e1vZfbs2ZKVleUg2j2r1HE8bdo0I7GhO7ZVJcpU7auEuyr5dyAtzJF/3tvMkb3jWx+Ic2TvkC+6&#10;UahzyrvvvmvM1VUCdU9c3xw/flyeeuop+d3vfue2eXhhRd98801jrpucnGy6iXLlykmHDh20623b&#10;tk07VifQbHsJCQmizr9WLmoMOtcpd999tzRt2rRQXXNfKy+bK9/ZvC3pfeKek55ToEap3xR1r1V3&#10;UfcI3LUEylwt0H4TA+U36P3335dmzZrJ7t273XWI5Gk3KSlJevfubVzHqOdlgbwsWrRI1PdMZwkL&#10;C7Mb1qVLF6lSpYrd9flXREZG5i8y9Vn1V6NGDe06S5cu1Y61KnDx4sXaTQ0bNkyCgoK043MHBsrv&#10;f+5ttvXek9eIgXYuUt5RUVHSqFEjmTt3rqhnGVYuO3bskDZt2siMGTOsbNaStji+XGecP3++qUZG&#10;jx5tKt6bgh988EFp3ry5qSHt3LnTVDzBvwgE4m/xL1sf2O+GDh2qDaDuBZ46dUo73orAJUuWaDcT&#10;Hh6uHUsgAggggAACCCCAAAIIIIAAAggggAACCCCAAAIIIIAAAggggAACCCCAAAIIIIAAAggggAAC&#10;CCCAAAIIIIAAAggggAACCCCAAAIIIIAAAggggAACCCCAAAIIIIAAAggggAACCCCAAAIIIIAAAggg&#10;gAACCCCAAAIIIICA+wXIvf6zMbnX3f9d0+khEHOvk5so7zdD5cydOHGitGvXzm150S9evGjkN580&#10;aZKkp6fnHYAbPgVKnlY30NGkFwrUrFlTe1Qff/yxdqwnAgPxHGPPNfu3T+UeDwkJsReWU65yesbE&#10;xOR89sQb3f4GDBiQM5zMzMyc9776hmPMtT0XSDlZ1XE8bdo0ad26tRw4cMA1OBu1b968abT/0EMP&#10;yaVLl2xE+G8Rc+Sf9y1zZO/4jnP94h37QXcU6rdTzWl1F3Ut5o7FV86HXbp0kRo1amgTLF26VDvW&#10;qsDFixdrNzVs2DAJCgrSjs8O9JX9lT1ed/598803jfs1ycnJ7uxG3n//fWnWrJns3r3brf1kN56U&#10;lCS9e/eWDh06yLlz57KL3f6X75bbiX2yA285Vym8QPmOBtr9/0C5Fx4o5xJv/KFbtGiRqO+ZzhIW&#10;FmY3TF2LVqlSxe76/CsiIyPzF5n6zLXvL1yB8vv/yxbbfuepa1/Ve6Cdi9Q2R0VFSaNGjWTu3Lmi&#10;nm9YuezYsUPatGkjM2bMsLJZS9ri+HKdcf78+aYaGT16tKl4bwp+8MEHpXnz5qaGtHPnTlPxBP8i&#10;EIi/xb9sfWC/Gzp0qDZAQkKCnDp1SjveisAlS5ZoNxMeHq4dSyACCCCAAAIIIIAAAggggAACCCCA&#10;AAIIIIAAAggggAACCCCAAAIIIIAAAggggAACCCCAAAIIIIAAAggggAACCCCAAAIIIIAAAggggAAC&#10;CCCAAAIIIIAAAggggAACCCCAAAIIIIAAAggggAACCCCAAAIIIOCPAsH+uFFsEwII+I6ASrR79uxZ&#10;lwZ8+vRpmTx5skttuKNySkqKdqLZPn36uGMIRdJmzZo1tftNTEyUvXv3ygMPPKBdx52BpUqVkrvu&#10;usudXXhV2x999JE89dRTkpmZWWTjUsdvx44dZfbs2VLUCbS++uor6du3rxw9etTtHioZ3RtvvCFf&#10;f/21fPrpp4VKIq4zyP3794tKgqn+unvZsGGDtGzZUtasWWMk3XN3f7QfmAKcY/xjv6enp+dsyKBB&#10;g2TXrl05n+29iYmJkeeee87eakvLjx07JioBm7NFfR9VAsXsJSMjI/utz/7lGCv8rlNJZ0eOHCk/&#10;/fRT4RsxWfP69esybtw4iY6Olnnz5nns/Hv+/HkJDQ0Vde3k7mXPnj3Svn17UdcZderUcXd3XtE+&#10;c+SfdwNzZObIXnFABtgg1LWMSvK6aNGiItnyb775Rlq3bi0LFiyQXr16FckYcnf66quvytSpU3MX&#10;mX7frVs3Wb9+vVa97du3y+DBg7VidYK2bdumE5YTc/PmTYmPj5cOHTrklLn6ZvPmzVpNKKfCLNzX&#10;yqtmxXc2b4uOP3HPybEPa0UuX76szRAUFCS1atXSjjcTGChztUD7TQyE3yD13GbIkCHGnN/Md96q&#10;WHUtoZ7dxMXFSY0aNaxq1qfaiYiI0Bpv2bJljWdL9oJLlChhrJ87d669kDzlsbGxcuXKFalcuXKe&#10;ct0PwcHB8oc//EFmzZqlVeXw4cNy8OBBady4sVa8q0HXrl0zniPptKPOD8OGDdMJLRATKL//BTY8&#10;X4EnrxED7Vyk5lDq+cbKlSvzqVv7UT1TnjZtmhw6dEg+/PBDKV26tLUdFKI1jq9CoOWrkpSUJPv2&#10;7ctXav9ju3btpEmTJvYDfGCNepYxfPhw7ZGq/yNiMS8QaL/F5oX8u0a/fv3kz3/+s+R+Fm9vi9X5&#10;ZenSpTJ+/Hh7IZaWHzhwQI4cOaLVZsmSJWXAgAFasQQhgAACCCCAAAIIIIAAAggggAACCCCAAAII&#10;IIAAAggggAACCCCAAAIIIIAAAggggAACCCCAAAIIIIAAAggggAACCCCAAAIIIIAAAggggAACCCCA&#10;AAIIIIAAAggggAACCCCAAAIIIIAAAggggAACCCCAAAIIIIAAAgh4RoDc6z87k3ud3OueOeLy9kJu&#10;orweX331lZEj8ujRo3lXuOGTyvXzxhtvyNdffy2ffvqpqByL7lgCIU+rO9xo03sFatasqT24xMRE&#10;UbnrHniAc4w2mocCc+dEU/k7d+3a5bTnmJgYee6555zGWRFw7NgxSUhIcNqU+j4++OCDOXEZGRk5&#10;7331DcdY4fdcIOVkPX/+vISGhoq6dnL3smfPHmnfvr1s2LBB6tSp4+7uvKJ95sg/7wbmyFy/eMUB&#10;6WODuHz5svaI1Ry0Vq1a2vG6gb50PgwODpY//OEPMmvWLK3NO3z4sBw8eFAaN26sFe9q0LVr12TN&#10;mjVazaj9OWzYMK3Y3EG+tL9yj9sd71999VWZOnWqO5rOaTMzM1OGDBki0dHROWWefLNt2zbp2LGj&#10;xMXFSY0aNdzaNd8tt/L6dOPecK5SgIHyHQ20+/+BcC88kM4l3vpjFxERoTW0smXLGs+b7AWXKFHC&#10;WD937lx7IXnKY2Nj5cqVK1K5cuU85bofuPb9WSpQfv+dfS88ce2bPYZAOxfdvHlT1DOPlStXZhO4&#10;5a96zjxt2jQ5dOiQfPjhh1K6dGm39GOmUY4vM1q2Y5OSkmTfvn22V9oobdeunTRp0sTGGt8pGjdu&#10;nAwfPlx7wOq5L4t5gUD7LTYv5N81+vXrJ3/+858l9/N5e1uszi9Lly6V8ePH2wuxtPzAgQNy5MgR&#10;rTZLliwpAwYM0IolCAEEEEAAAQQQQAABBBBAAAEEEEAAAQQQQAABBBBAAAEEEEAAAQQQQAABBBBA&#10;AAEEEEAAAQQQQAABBBBAAAEEEEAAAQQQQAABBBBAAAEEEEAAAQQQQAABBBBAAAEEEEAAAQQQQAAB&#10;BBBAAAEEEEAAAQQQ8FeBYH/dMLYLAQR8Q+CRRx5xeaCnT5+WyZMnu9yO1Q1s3bpVMjIytJoN1OTr&#10;CufJJ5+U+Ph4KVeunJYVQdYIvP322zJhwgRRCWaKelGJcMaMGSMnT56UV155pUiGo5KMd+7cWS5d&#10;uuTR/tetWydvvfWWsS+s7lglpevQoYORtNLqtu219/3330uXLl1k9+7d9kIoR8AlgZo1a5qqzznG&#10;FJfHgnMnQFNJ0VQCwqysLIf9q6SD6jemXr16DuOsWKkSr+ksauzFihXLCdW97sup4IVvOMYKt1Pe&#10;eecdI7lfUV1XqfNus2bN5PXXXzfGUbit0KulkmGrc71KGuipRSUnDAkJkYSEBE91WaT9MEf+mZ85&#10;MnPkIj0QA7BzlUS9f//+EhsbW6Rbn5qaKur4f/HFF+Xll1/Oc63lyYGpc+rUqVNd7rJbt27aCX23&#10;bdvmcn/ZDahz57lz57I/av9V9zLVfQSrls2bN2s11b17d6243EHc18qtIcZ1oBXf2byt2v/EPSf7&#10;Nqz5ReDo0aO/fHDyrlq1alKqVCknUeZXB8pcLdB+EwPhN0jdJwsLC5Po6GjzX3wLaxw+fFg6duwo&#10;cXFxUqNGDQtb9v6mEhMTZd++fVoD7dWrl1SoUMFh7KBBg2Tu3LkOY7JXpqWlSUxMjIwaNSq7yPTf&#10;8PBwmTVrlnY9dT+0cePG2vGuBK5evVpu3Lih1USnTp2kTp06WrG5gwLl9z/3Ntt6b9W8xlbb+csC&#10;7Vx0/fp16dGjh2zZsiU/hds+L1q0SE6cOCEbNmxwWx86DXN86Sg5jzF7r3vkyJHOG/XyCHUuVP+f&#10;op4x6CxffPGF8eww93M4nXqBHBNov8WBvK/tbXvVqlVF3Y9ctWqVvZA85eoacPz48XnK3PVB9/m7&#10;6v+xxx6TKlWquGso5k+7bQAAQABJREFUtIsAAggggAACCCCAAAIIIIAAAggggAACCCCAAAIIIIAA&#10;AggggAACCCCAAAIIIIAAAggggAACCCCAAAIIIIAAAggggAACCCCAAAIIIIAAAggggAACCCCAAAII&#10;IIAAAggggAACCCCAAAIIIIAAAggggAACCCCAAAIIIFAIAXKv/4xG7nVyrxfi8HGpCrmJ8vIdPHhQ&#10;OnfuLJcuXcq7ws2f1q1bJ2+99ZaRi8vqrgIhT6vVZrTn/QI1a9Y0Ncgnn3xS4uM5x5hC80Bwenp6&#10;Ti/9+vWTcePGGTkGcwptvNm7d698//33Uq9ePRtrrS3SzY+mxp47L2JGRoa1AymC1jjGCoceSDlZ&#10;Ve7QLl26yIEDBwqHVYhaR44ckZCQEDGbs7UQXXlFFebIP+8G5shcv3jFAeljgzh69Kj2iKtVqyal&#10;SpXSjtcJ9MXzYXh4uMyaNUtn84wYdZ3YuHFj7XhXAlevXi03btzQaqJTp05Sp04drdjsIF/cX9lj&#10;t/rv66+/LlOnTrW62TztZWVlSVhYmERHR+cp9/SHw4cPS8eOHSUuLk5q1Kjhlu75brmF1W8aLepz&#10;lYIMlO9ooN3/D4R74YF0LvHWH73ExETZt2+f1vB69eolFSpUcBg7aNAgmTt3rsOY7JVpaWkSExMj&#10;o0aNyi4y/TeQr30VVqD8/jv7Ynji2jd7DIF2Lrp+/br06NFDtmzZkk3g9r+LFi2SEydOyIYNG9ze&#10;l6MOOL4c6eivM3v/e+TIkfqNe2mkOhdOmDBB1HMHneWLL74wnifmfjanUy+QYwLttziQ97W9ba9a&#10;tap069ZNVq1aZS8kT7m6/zl+/Pg8Ze76oPtMXvX/2GOPSZUqVdw1FNpFAAEEEEAAAQQQQAABBBBA&#10;AAEEEEAAAQQQQAABBBBAAAEEEEAAAQQQQAABBBBAAAEEEEAAAQQQQAABBBBAAAEEEEAAAQQQQAAB&#10;BBBAAAEEEEAAAQQQQAABBBBAAAEEEEAAAQQQQAABBBBAAAEEEEAAAQR8QqCYT4ySQSKAAAI+KKCb&#10;pK5Ro0bSsGFDH9xC20OuWbOmBAUF2V5po/Trr7+WJ598UjIyMmyspcgdAn/729+MhDK3b992R/OF&#10;bvO1114rkgRq3377rXTu3FkuXbpU6LG7UnHKlCmyf/9+V5ooUPfs2bNGkiHdZF4FGnCh4NSpUxIa&#10;GirJyckutEJVBGwLcI6x7eJrpenp6TlDrlGjhjz88MM5nx29UUl4PbHo9jNgwIA8w/GHaxmOsTy7&#10;VOvDjBkzZOzYsVLU11W3bt2ScePGaSe21tq4fEHXrl0zri8OHDiQb437P54+fVrUMecPx5n7tby3&#10;B+bIevuGObKeE1HWCajf9+7du0tsbKx1jbrQkjqnqvNr//79jaTTLjRVqKoqwfvkyZMLVTd/pQYN&#10;Gsi9996bv9jm58OHD8vFixdtrjNbuG3bNrNVjPitW7cWqp6tSmfOnJFDhw7ZWpWnrGTJktKlS5c8&#10;Zc4+cF8rr5CV39m8Ldv+xD0n2y6UFhTYuHFjwUI7JXXq1LGzpvDFgTJXC7TfxED5DRozZoyo33dv&#10;WNQ1SqdOnSy7TvGGbdIZw4IFC3TCjJiwsDCnser+p7oPqrtERkbqhtqMa9q0qaiX7rJ06VLdUJfj&#10;Fi9erN3GiBEjtGOzAwPl9z97e+399eQ1YqCdi65evSpdu3aVLVu22ON3W/muXbtk0KBBkpmZ6bY+&#10;HDXM8eVIx9y6PXv2mKrwyCOPmIr3xuBSpUrJgw8+qD00db9K576CdoN+Hhhov8V+vjtd2ryhQ4dq&#10;19+9e7eoe3ieWJYsWaLdjZlt0G6UQAQQQAABBBBAAAEEEEAAAQQQQAABBBBAAAEEEEAAAQQQQAAB&#10;BBBAAAEEEEAAAQQQQAABBBBAAAEEEEAAAQQQQAABBBBAAAEEEEAAAQQQQAABBBBAAAEEEEAAAQQQ&#10;QAABBBBAAAEEEEAAAQQQQAABBBBAAAEEEEAAAQTsCJB73Q5MvmJyr+cD8cBHchPlRf7222+lc+fO&#10;cunSpbwrPPRpypQpsn//fkt7C5Q8rZai0ZhPCNSsWVOCgoK0x8o5RpvKo4Hp6ek5/am8vCo/r84S&#10;ExOjE+ZyjG4/AwYMyNNXRkZGns+++IFjzPxeC6ScrCofaLdu3eTAgQPmoVyscfr0aVHHnD8cZy5S&#10;+HR15sh6u4/rFz0nogoKbNy4sWChnZI6derYWVO4Yl89HzZt2lTUS3dZunSpbqjLcYsXL9ZuY8SI&#10;EdqxKtBX95epjdQMXrRokUyePFkzuvBhY8aMEdWXNyyHDx+WTp06ycWLFy0fDt8ty0n9rsGiPFcp&#10;zED5jgba/f9AuRceKOcSb/7hW7BggfbwwsLCnMaqe6Lq3qjuEhkZqRtqMy5Qr30VRqD8/tvc8bkK&#10;PXXtq7oMtHPR1atXpWvXrrJly5Zc4p55u2vXLhk0aJBkZmZ6psN8vXB85QNx4eOePXtM1X7kkUdM&#10;xXtjcKlSpeTBBx/UHpp6RnHo0CHt+EAPDLTf4kDf3462f+jQoY5W51m3e/duOXPmTJ4yd31YsmSJ&#10;dtNmtkG7UQIRQAABBBBAAAEEEEAAAQQQQAABBBBAAAEEEEAAAQQQQAABBBBAAAEEEEAAAQQQQAAB&#10;BBBAAAEEEEAAAQQQQAABBBBAAAEEEEAAAQQQQAABBBBAAAEEEEAAAQQQQAABBBBAAAEEEEAAAQQQ&#10;QAABBBBAAAEfEyjmY+NluAgggIDPCCQmJmqNtXXr1lpxvhJUpkwZU0mE1HbFxMRI+/bt5dixY76y&#10;mT47zv3798vLL7/sleO/ffu2DBs2zC0Jku1t8NGjR42kzOfOnbMX4vbyW7duyZAhQ0T9tWJJTU2V&#10;xx57TI4fP25Fc4VqQyUG00nAWajGqRTQApxj/GP3p6en59mQgQMH5vls70N0dLS9VZaVq/PC559/&#10;7rS9WrVqSUhISJ64/NuVZ6WPfOAY099R6rrl2WeflWnTpulX8kCkSlgeGxtreU/qOqVnz56SkJBg&#10;edu6DaqkiH/5y190w4nzQgHmyPo7hTmyvhWRrgn89NNP0rlzZ4mLi3OtITfUXr58ubzwwgtuaNl+&#10;k1988YWMGDFC1HneqqV79+5aTak+d+zYoRXrLGjr1q3OQmyuj4+Pl5s3b9pcZ7Zwy5YtWlVUIvLy&#10;5ctrxaog7mvlpXLHdzZvD3k/cc8prwefHAts3LjRcUCutf/H3p1AR1FlDRy/CWHfiUEQUJRNNlkU&#10;GQIiiyCbIIsJA4GAzqCiuOA+fs7ozBkBGXDFbUYFASEhLIKCjiCLyCKbI4uggOwii4kgOEEI39ye&#10;CSSd7q5XnepO0vV/50C637v1qupX1VWvXvc5t06dOjne5e+lm57V3HZNdMs1SJ/p33zzzfx9EBxe&#10;Wuf7R44c6XCvhbc7neObPn260QZWr15dunTpYhlbrFgxue222yzjsgM+//xz2b17d/bboP4OHTrU&#10;eLktW7bIjh07jOODDczIyJCPPvrIaPEKFSpIv379jGI1yE3XfyuUcI4R3XYv0nO4c+fOovOUBVUW&#10;LFgQ9msyny/nj/a6deuMO61WrZrUqFHDOL4wB7Zt29bW5tlxstVxhAW77VocYYfP8d3p1auXVKxY&#10;0ahfvb7rHGyoy9atW0WfKUxK5cqVPb93MoklBgEEEEAAAQQQQAABBBBAAAEEEEAAAQQQQAABBBBA&#10;AAEEEEAAAQQQQAABBBBAAAEEEEAAAQQQQAABBBBAAAEEEEAAAQQQQAABBBBAAAEEEEAAAQQQQAAB&#10;BBBAAAEEEEAAAQQQQAABBBBAAAEEEEAAAQQQQAABBBBAAAEnBMi9bq5I7nVzq/xGkpsot+CuXbuk&#10;U6dOcvjw4dwNYXyXmZkpgwcPFv3rRHFLnlYnrOij6AmULl1aNH+9ncI9xo5WeGI1x2/OkpiYmPOt&#10;39cpKSl+25xq0PvC+vXrLburWbOmxMfH54rz3q9cjUXkDZ8x8wPltpysOk7p06ePrF271hzJ4UjN&#10;+/vYY4853CvdhVOAZ2RzbcYv5lZEXhT45JNPLr6xeFWnTh2LCLPmSLgfDh061Gxn/xO1ZcsW2bFj&#10;h3F8sIGa8/6jjz4yWrxChQrSr18/o9hIOF5GO2oYtGHDBhk+fLioSyjLBx98IG+++WYoV2G7b80J&#10;PXLkSNvL+VuAc8ufDPXeAgVxr9JtcNM56rb5f7fMhbvhXuJ9vShs73Xeb/r06UabVb16denSpYtl&#10;bLFixeS2226zjMsO+Pzzz2X37t3Zb4P666axrwK56fpvdUKEa+yr2+G2e5E+v3Xu3Fl07rKgyoIF&#10;Cxwd35vsB58vEyV7MevWrTNeoFq1alKjRg3j+MIc2LZtW1ubZ8fJVscRFuy2a3GEHT7Hd6dXr15S&#10;sWJFo371+j5nzhyj2PwEbd26VXR+yqRUrlxZevbsaRJKDAIIIIAAAggggAACCCCAAAIIIIAAAggg&#10;gAACCCCAAAIIIIAAAggggAACCCCAAAIIIIAAAggggAACCCCAAAIIIIAAAggggAACCCCAAAIIIIAA&#10;AggggAACCCCAAAIIIIAAAggggAACCCCAAAIIIIAAAgggENECMRG9d+wcAgggUIACpsnXmzVrlq+t&#10;PHHihJw6dUo0IUepUqXy1ZdTCw8aNEhWrFhhq7u1a9dK8+bN5Z577vH8i5SESrYQwhA8ZsyYoBIv&#10;X3XVVdKpUyfp2LGjaCLz2NhYzzmnSRl/+OEH+f777+Xw4cOev998843Mnj1bNDmo3aJ9PPfcczJ+&#10;/Hi7iwYV/9hjj9leLi4uTmrXru1J4FOmTBlJT0+XAwcOyMGDB+XMmTO2+9MFNMn5jBkzZNiwYUEt&#10;n73QuXPnPAktN23alF0V1F9NcH7ZZZeJJtIsXry459jq/h0/fjyo/lgIAScFuMc4qVkwfZ09ezbX&#10;ivv37y/33nuveNfnCvrPGx1b6T2mfv363k2OvZ81a5ZRX5o8OCoqKles1fbnCi7Eb/iMmR2cF154&#10;QSZOnGgW7CPqiiuuEE28qYlEL730Us/4TMdThw4d8vzbuHGj/PLLLz6WDFylY4HExET59NNPpXXr&#10;1oGDbbSOHDnS06eNRXKFNmjQQOrWrSs1a9b0jC10XLFv3z7Pv6NHj+aKDfRmyZIlgZppK+QCPCPz&#10;jFzIT1FXbp4+E+t8TDBFr+m//e1vRee19PlR/+lcgSZnz35G3r9/vyxcuFA+++yzYFYh48aN8/Sv&#10;6wl1OX36tAwePFgyMzMdXVWPHj3kpZdeMupz+fLl0q9fP6PYQEHaTzBF933NmjXSoUOHYBbPtYzp&#10;PVt97BTmtS5qheqcvbiG3K+Yc8rtwbvAAtu2bZN169YFDsrRmpycnONd/l666VnNTddEt1yDdBx1&#10;55132v4Q6Hc2Ol7SuQb9bk3HaTq3r0X71H979+6V1atXe/5t2LDB9pgnLS1N5s+fL71797a9fUVt&#10;gUWLFsmRI0eMNlvdixUrZhSr8zUvv/yyUawGTZs2Tf74xz8ax3sH6hyfjvdN5yz1GD/55JPe3Tj6&#10;ft68ecbfo6lX6dKljdfvput/IJRwjxHddC9S97vvvlv0GprfUr58ec+1Wr9X1jlhPW52SrDP8XbW&#10;kTOWz1dOjfy/1uuyne/yW7Vqlf+VFpIe4uPjbW2JPlPk9/cTtlZYRIPddi0u7IdJxy86R1pQv63R&#10;9et372+//bYRlX43rt/Th7KYfv+u26DfwZcsWTKUm0PfCCCAAAIIIIAAAggggAACCCCAAAIIIIAA&#10;AggggAACCCCAAAIIIIAAAggggAACCCCAAAIIIIAAAggggAACCCCAAAIIIIAAAggggAACCCCAAAII&#10;IIAAAggggAACCCCAAAIIIIAAAggggAACCCCAAAIIIIAAAggggAACCOQSIPc6uddznRCF5A25iXIf&#10;CM3NaLfExcVJ7dq1pWLFilKmTBlJT0+/kHtd88gFU7Zs2SIzZszId34tt+RpDcaYZSJHQPOqrljB&#10;PaYoH1HvnLiaI03znnnXe++jjq2++eYbqV+/vneTY+9N86NpbrSoqKhc67Xa/lzBhfgNnzGzg+O2&#10;nKwjR46UTz/91AzHR1SDBg2kbt26nry7xYsXl4MHD8q+ffs8/44ePepjCd9VS5Ys8d1AbZEQ4BmZ&#10;8UuROFGL6EZu27ZNNGezaUlOTjYNDRgXCfdDHfvo3IDpWC4tLU2efPLJgC75bZw3b56Yzi8kJiaK&#10;5h02KZFwvEz20yTm9OnTMnjwYMnMzDQJDzomIyND7rzzTtvL16lTR37729/KFVdcITVq1PCMoapX&#10;r+7pR/vUf3v37pXVq1d7/m3YsMH2vui5PH/+fOndu7ft7fNegHPLW4T3vgQK6l6l2+Kmc9RN8/9u&#10;mQt3y73E13WjMNUtWrRIjhw5YrRJeg8vVqyYUayO5V5++WWjWA2aNm2a/PGPfzSO9w5009hX991N&#10;13/vY53zfbjGvtnrdNO9SPf57rvvFh2P57eUL1/eM+7XZ8Hvv/9e9LjZKWvXrrUTnu9YPl/5JszV&#10;gc5JbNq0KVddoDetWrUK1Fyk2uLj421tr85/DRs2zNYybgx227W4sB9jnbuLjY2V48ePF8im6vr1&#10;+/i3337baP36fbl+dx/KYvqdvG6Dfi9fsmTJUG4OfSOAAAIIIIAAAggggAACCCCAAAIIIIAAAggg&#10;gAACCCCAAAIIIIAAAggggAACCCCAAAIIIIAAAggggAACCCCAAAIIIIAAAggggAACCCCAAAIIIIAA&#10;AggggAACCCCAAAIIIIAAAggggAACCCCAAAIIIIAAAkVCIKZIbCUbiQACCBQxgR9//FH2799vtNXN&#10;mjUzitNk7nPnzpUdO3bIoUOHPImpNDnVqVOnLixfrlw5iYuL8/zTRLadO3f2/Ktdu/aFmHC80OQg&#10;o0aNkl9//dXW6k6cOCGaKGf8+PHStWtXGTBggNx6661SuXJlW/0Q7Fvg22+/ldTUVN+NfmrbtWvn&#10;OSb611+pVq2aeJ/Hr7zyiqSkpMg//vEPT6Jkf8v6qp8xY4aMGzdOoqOjfTUXSF3Lli3lgQcekPbt&#10;23uSQ/vaiH//+98ye/Zseeutt2TZsmVy/vx5X2F+69544418J9PSPj7++GO/6wjU0KhRI0lISPAk&#10;99HXvsr27ds9x3XmzJmirykIFIQA95iCUHd2nVlZWbk6vOSSSzzjFZPrl95bnnrqqVzLO/nG9D6p&#10;yYO9i/d+ebcXlfd8xqyP1FdffSVPPPGEdaBXRJUqVTxj5L59++YZO3mFysmTJ2XOnDmexNOffvqp&#10;2Dm/NHltr169ZP369X7HLd7rC/RexzWmSQtz9nPppZdKcnKyDBkyRJo0aZKzKddrfaZ58803Rccx&#10;+poSmQI8I/OMHJlndtHeq8WLF4s+u9spUVFRMnjwYBk+fLh06NDB53O7ju3q1q17odvHH39cdD7i&#10;nXfekSlTpnjmtC40Gry444475Oqrr5YWLVoYRAcf8u677wa/cI4l1Sgm5uLXLjfeeKOUKVPGKLn8&#10;ihUrcvQU3MudO3faNs65Jr3v67HNb9Hxi0np2bOnSZgnhnmt3FShOmdzr+XiO+acLlrwylpg9OjR&#10;xs8w9erVk27dull3ahDhpmc1t10T3XINmjhxoq37eJs2beShhx4SnWfw932Kjs20XHfdddK/f3/P&#10;66NHj3rGgZMmTZLjx4976kz+e/DBBz3zDf7WZdJHUYjRcatpGTp0qGmoxMfHy+WXXy779u0zWmba&#10;tGnyxz/+0SjWV5B+d6fftS5cuNBXc566tLQ0efLJJ/PUO1mh3y2ZlmHDhpmGipuu/1Yo4Rwjuu1e&#10;pOevnXM457HS58IRI0ZIgwYNRH+3ERsbm7NZdN7so48+Ev0c6t9ffvklV3tBvuHz5bz+5s2bRX9X&#10;YFr0Hh4pRfelRIkScubMGaNd2rhxo1Gcm4Pcdi0uCsdaf7enx0V//+arvPrqq/Lcc8/5aspV17Bh&#10;Q1m0aFGuOu83Oecgc7YlJSUZf6+3cuVK+eGHH0S/0wtVmTVrlnHXuu0UBBBAAAEEEEAAAQQQQAAB&#10;BBBAAAEEEEAAAQQQQAABBBBAAAEEEEAAAQQQQAABBBBAAAEEEEAAAQQQQAABBBBAAAEEEEAAAQQQ&#10;QAABBBBAAAEEEEAAAQQQQAABBBBAAAEEEEAAAQQQQAABBBBAAAEEEEAAAQQQQAABBMIlQO51cq+H&#10;61yzsx5yE9nRyh3bsmVLeeCBB6R9+/ZyxRVX5G783zvNIzZ79mx56623RPN5nz9/3mecv0rNsWon&#10;36KvftySp9XXvlPnHoHbbuMeU9SPdlZWVq5d0DzJnTt3lo8//jhXva83KSkp8tRTT/lqcqQuNTXV&#10;qJ/ExMQ8cd77lSegiFTwGbM+UG7LyarjmrffftsaxitCcxkmJyfLkCFDpEmTJl6tF99+//338uab&#10;b4qOY/Q1JTIFeEZm/BKZZ3bh2avRo0eL6VikXr160q1bt3xvfKTcD6tVqyZdu3aVhQsXGplovvgn&#10;n3zSKDbYIDs5703nESLleAVr6r3cu+++610V1PuoqCjxlwtaO5w4caIcOnTIuO82bdrIQw89JH37&#10;9pXo6Gify+nzkxbN696/f3/P66NHj8orr7wikyZNkuPHj3vqTP578MEHpVevXn7XZdIH55aJEjEq&#10;UBD3Kl2vm85Rt83/u2Uu3A33Ev2sFvbyzjvvGG/i0KFDjWPj4+Pl8ssvl3379hktM23aNPnjH/9o&#10;FOsryC1jX913N13/fR3rnHXhGvvqOt12L9JnNzvPbzmPy4033igjRoyQBg0aSO3atSU2NjZns+hc&#10;2kcffST6DKp/f/nll1ztBfmGz5fz+ps3bxb9rYFp0efBSCm6LyVKlJAzZ84Y7dLGjRuN4twc5LZr&#10;cVE41uXKlfPcI0+cOOFzc1999VV57rnnfLblrGzYsKEsWrQoZ1We1/7mqZKSkoy/61u5cqX88MMP&#10;ot/zharMmjXLuGvddgoCCCCAAAIIIIAAAggggAACCCCAAAIIIIAAAggggAACCCCAAAIIIIAAAggg&#10;gAACCCCAAAIIIIAAAggggAACCCCAAAIIIIAAAggggAACCCCAAAIIIIAAAggggAACCCCAAAIIIIAA&#10;AggggAACCCCAAAIIIICAiO8Mh8gggAACCORL4MsvvzRevlmzZn5jN2zYIE888YRo8ugWLVrIn//8&#10;Z0lJSZHPPvtMdu7cKadOncq17M8//yzfffedfPHFFzJjxgz53e9+J1deeaXUrVtX7rvvPtm1a1eu&#10;+FC9qVKlivTs2TPo7s+ePetJDH377bd7Ep507NhRxo4dK5s2bZLz588H3a/bFxw3bpxxwvLixYuL&#10;JjrUc61du3a26cqWLSt6/FatWiXr16/3JFYz7eTgwYOydOlS0/CQxrVv396T9E0/i0OGDJErrrjC&#10;7/pKlSolgwcPlk8//VRmz54tmmTITlmzZo3s2LHDziK5YjVR3VNPPZWrzuSN7tMHH3wgW7dulT/9&#10;6U/SqFEjv4tdffXVnpht27bJW2+9lSdZnt8FaUDAQQHuMQ5iFlBXWVlZedacmJiYp85XRWpqqq9q&#10;R+q++eYbz1jDqjNNFtq6des8Yb72K09QEajgMxb4IGmSUL3fZ2ZmBg7M0arjqgceeMAzfn/66acl&#10;0Pg/e7Hy5ctLcnKyfPLJJ57xwfXXX5/dZPT32LFj+UpYnb0S3c+77ror+63x3+HDh8v27dtFx59N&#10;mjQJuFz16tU944u9e/d6nnX02YUSeQI8I/OMHHlnddHeo4yMDNFrtZ05lqpVq3rmaqZOnSqdOnWS&#10;6GjzrxZ0XuvZZ5/13Av12dpO0STst956a545MDt9OBmr9/XOnTt77nGaiF7nADQ5uz5TL1++XJYs&#10;WZIrea/OFei8lknRfvTY5KcsW7YsP4tLfpfXleuc5b59+yy3o06dOtKgQQPLuOwA5rWyJez9tXvO&#10;+uqdOSdfKtT5E9Dn9o8//thfc576e+65R6KiovLU261w27Oam66JbrkG6fdiOuduWsaMGeP5/qV/&#10;//62xmXaf1xcnDzzzDOyZ88e6devn+kqZffu3TJ//nzj+KIYeOTIEfnwww+NNv2aa64xmuPJ7kyv&#10;dQkJCdlvLf9+++23snbtWsu4QAE6t2Ra9Lk9lN8jHz161DNWNtkeHSPGx8ebhIrbrv9GKAZBTowR&#10;3XQv0u+uR44caSB7MUSfmfUarZ9jfc4aNGiQXHvttT6/W9U5eW2fM2eOHDhwQEaMGOHI+Oji1gT3&#10;is9XcG5WS61bt84qJFd7q1atcr0vym90jkQ/B6ZF7x2UwAJuuhYHlihcrZUrV/b8tkh/i+P9T79n&#10;NiklSpTIs6x3XzVq1PDZ1Y033ig1a9b02eZdqd9v6/0nVEV/W6T/TIruXzC/TzPpmxgEEEAAAQQQ&#10;QAABBBBAAAEEEEAAAQQQQAABBBBAAAEEEEAAAQQQQAABBBBAAAEEEEAAAQQQQAABBBBAAAEEEEAA&#10;AQQQQAABBBBAAAEEEEAAAQQQQAABBBBAAAEEEEAAAQQQQAABBBBAAAEEEEAAAQQQQAABBBBAAAEE&#10;fAmQe53c677Oi4KuIzeR/SPQvn17+eijj2TDhg2iOdQ1H46/ovm0Bg8e7MlNPnv2bClXrpy/UJ/1&#10;a9askR07dvhsM6l0S55WEwtiIltA8zT27Nkz6J3UXL8LFy6U22+/XS699FLp2LGjjB07VjZt2iTn&#10;z58Pul8WNBfQPGfeJTEx0bvK53vNcx6q8s0333jOA6v+NW9c69at84T52q88QUWggs9Y4IPktpys&#10;mZmZctdddwVG8dE6fPhw2b59u+j4s0mTJj4iLlZVr15d/vSnP8nevXslJSVF6tate7GRVxEjwDMy&#10;45eIOZkL4Y7o+Ojjjz823rJ77rkn33nOI+1+mJycbOyn17Ndu3YZx9sN1NzbS5YsMVqsQYMGEh8f&#10;bxkbacfLcocdDChevLh07tzZM6aZOXOmZ87nq6++kq1bt8ry5cs9x0qfK30VffZ86623fDX5rBsz&#10;ZoysWrVK+vfvL9HR0T5j/FXGxcXJM888I3v27JF+/fr5C8tTv3v3bpk/f36eetMKzi1TKeIK4l6l&#10;6m47R900/++WuXA33EuKwhXyyJEj8uGHHxpt6jXXXCPNmjUzitWgqKgoSUhIMI7/9ttvZe3atcbx&#10;vgIjfeyr++y267+v4xxMXX7Gvtnrc9O96ODBgzJy5MjsXTf6q+N8He/r53jZsmUyaNAgufbaayU2&#10;NjbP8jpPr+1z5syRAwcOyIgRI/L9LJ9nJUFU8PkKAs1gkXXr1hlEXQxp1arVxTdF/JX+xkI/B6ZF&#10;500ogQXcdC0OLFG4WitXruz5vZH+5sj7n373bFJKlCiRZ1nvvmrUqOGzqxtvvFFq1qzps827Ur/z&#10;1vtPqMq2bdtE/5kU3b927dqZhBKDAAIIIIAAAggggAACCCCAAAIIIIAAAggggAACCCCAAAIIIIAA&#10;AggggAACCCCAAAIIIIAAAggggAACCCCAAAIIIIAAAggggAACCCCAAAIIIIAAAggggAACCCCAAAII&#10;IIAAAggggAACCCCAAAIIIIAAAghEvIC9LIcRz8EOIoAAAs4I7Nixw6gjTf7hK+GUJoft2LGjXHfd&#10;dTJ27FjZuXOnUX/+gjRx8ssvvyyauFgTWWki3VCXiRMnSvny5fO9ml9//dWToOuJJ56Qli1bSrVq&#10;1WTgwIHy6quvypYtW+T8+fP5XocbOtBETe+++67RrmoSqLlz58rgwYON4q2CNKHUF198IY0aNbIK&#10;vdBumuzxwgIOv4iJiZHJkyd7kk3ffPPNtnvv27evrFmzRqpXr25rWU1GF2x56qmnRBOz2imjR4/2&#10;JNXu2bOnncU8CfBuv/12+frrr6VPnz62liUYAScEuMc4oVhwfZw7dy7PyvW6qUnVrIre+7du3WoV&#10;FlT7rFmzjJa77bbbfMZpsrZIKXzG/B/Jxx57zDMG9R+RuyUuLk5Wrlwpzz//vGjywWBK3bp1PX08&#10;+uijtpLQTp8+XbZv3x7MKi8sM2bMGDF9ttGFKlSoIAsXLpS3335bKlWqdKEfkxeaBFmTcusYqm3b&#10;tiaLEFOEBEzPI56RrQ8qz8jWRkRYC9x7772eBOfWkf+N6NSpk2cuqVu3bqaL+IwrXbq0Z27ipZde&#10;Er3um5Z9+/bJm2++aRoekrhatWp55gmOHz8uixcvFr0vJyYmeubvmjZt6pnzaN++vee99wb06NHD&#10;u8rnex1P6rghP2X58uX5WdxzH9aE8/kpS5YsMVq8e/fuRnEaxLyWMdWFwPycsxc6+d8L5py8RXjv&#10;TyAlJUWSkpL8NeepL1eunAwfPjxPfTAVbnpWc9s10S3XoAULFsihQ4eMTv8777xTHn/8caPYQEH6&#10;GUxLS5OHH344UFiutldeeSXX+0h7M2PGDNFnLpMyZMgQk7BcMfr9pp0ydepUO+F5Ynv37i0VK1bM&#10;U++vQs+HUJXZs2fL2bNnjbpPTk42itMgN13/jVECBDo1RnTTvUh/i6DjlfT09ACyuZt0XlSf7fQz&#10;df311+dutHhXpUoVeeONN2T16tVSv359i+jQNvP5Co2v3d/q6G+GIqm0atXKeHcyMjKMY90Y6KZr&#10;sRuPb372OTo62vPbQNM+QjkGtNO3/kYtKirKdLOJQwABBBBAAAEEEEAAAQQQQAABBBBAAAEEEEAA&#10;AQQQQAABBBBAAAEEEEAAAQQQQAABBBBAAAEEEEAAAQQQQAABBBBAAAEEEEAAAQQQQAABBBBAAAEE&#10;EEAAAQQQQAABBBBAAAEEEEAAAQQQQAABBBBAAAEEEEAAAQQQQCDfAuReF5k4caKUL18+35bkXs83&#10;oacDchPZc4yJifHkHde83jfffLO9hf8T3bdvX09O7+rVq9tadtmyZbbicwa7JU9rzn3mtXsFuMcU&#10;7WN/7ty5PDug180SJUrkqfeu2LJli2zdutW72pH3s2bNMurntttu8xmXlZXls74oVvIZ83/U3JaT&#10;dcyYMWL6bKNqFSpUkIULF8rbb78tmofXTilevLgkJCR4xlBt27a1syixRUDA9DyqWbOmxMbG5tmj&#10;3bt3S8eOHUXz8Y4dO1Z27tyZJ8ZOxa5du+Tll1+WBg0aePJ02s0LbGdd2bFcW7Ml+OukQEpKiiQl&#10;JRl3Wa5cOU9edeMF/ARG2v2wd+/eUrFiRT97m7faTl7dvEsHrpk9e7acPXs2cND/WpOTk43iIu14&#10;Ge10PoNq1arlmRc6fvy4LF68WB599FFJTEz03IuaNm0qjRo1kvbt23ve+1vVggUL5NChQ/6ac9Xf&#10;eeed8vjjj+eqC+aNfsb1/Hz44YeNF3/llVeMY70DObe8RXjvS6Cg7lW6LW46R902/++WuXA33Et8&#10;XTcKW92MGTNEv6s0KUOGDDEJyxUzcODAXO+t3kydOtUqJGB7pI99defddP0PeLANG50Y++qq3HQv&#10;On/+vOfZOj093VBZPHOlK1eu9IzXr7/+euPlNLBKlSryxhtvyOrVq6V+/fq2lnU6mM+X06L/7c/u&#10;3KTOkUZSadWqlfHuZGRkGMe6MdBN12I3Ht/87HN0dLTnuxDTPkI5/2mn78GDB0tUVJTpZhOHAAII&#10;IIAAAggggAACCCCAAAIIIIAAAggggAACCCCAAAIIIIAAAggggAACCCCAAAIIIIAAAggggAACCCCA&#10;AAIIIIAAAggggAACCCCAAAIIIIAAAggggAACCCCAAAIIIIAAAggggAACCCCAAAIIIIAAAghEtEB0&#10;RO8dO4cAAggUkIBp8tmGDRvm2sKsrCx54YUXRBPdLlu2LFebE2/OnTsnmkivWbNmMmDAAE+iMCf6&#10;9dXHlVdeKc8//7yvpnzVHTlyRDSp6T333ONxiouLk759+8qECRM8SbnOnDmTr/4jdeEtW7YYJ1B8&#10;+umnpWfPno5S6HF69913JSYmxqjfAwcOGMWFIqhMmTLy/vvvi2mib3/b0LhxY0+yOH/tvupXrFjh&#10;q9qyTpOWaWI6O+XFF1/0fG7Kli1rZ7FcsXpcNXl6UlJSrnreIBBqAe4xoRYOf/+VKlWSrl27Gq1Y&#10;xwGhKKmpqUbdJiQkGMUV5SA+Y76P3tKlS+Xll1/23eijtl69ep7xqd2Esz66kuLFi8u4cePEThJq&#10;HfvruC7YsmPHDhk7dqzx4uXLl5dFixZJ9+7djZfxFRgbGyuLFy8WN3zWfO1/pNbxjCzCtTUyzu7N&#10;mzfLpk2bCt2/U6dOGQN/9tlnMn36dON4fbadP3++XHrppcbLWAWOGjVKPv74Y+M5Au1P530KYs5H&#10;78F//vOfRe+LOk+g9zu7pVu3bsaLLF++3DjWV2B+l8/MzJQ1a9b46tq4bsmSJUaxduaemNcyIvUE&#10;OXHO5lwbc045NXjtT2Dfvn3y8MMPe5Kd//rrr/7C8tT//ve/lwoVKuSpt1vhtmc1N10T3XQN0udp&#10;k9KyZUuZNGmSSahRTFRUlDz33HNy7bXXGsXrWMPO2NOo00IUNHnyZKOtKVasmOeaZxScI0iddb7I&#10;tOg8qJ3rqne/pUqVsjW/kpaW5t2FY+9N53Sjo6Nl6NChRut12/XfCMVPkNNjRDfdi+bOnSuffPKJ&#10;H9m81Tq3qc9Ebdq0ydtoo6Z169aiz+/6u5GCKHy+Qqd+/Phx486rV68u+n18JBU7+/PTTz9F0q47&#10;vi9uuhY7jueCDgcNGmS8lzrGP3r0qHG8ncBZs2YZh/O7I2MqAhFAAAEEEEAAAQQQQAABBBBAAAEE&#10;EEAAAQQQQAABBBBAAAEEEEAAAQQQQAABBBBAAAEEEEAAAQQQQAABBBBAAAEEEEAAAQQQQAABBBBA&#10;AAEEEEAAAQQQQAABBBBAAAEEEEAAAQQQQAABBBBAAAEEEEAAAQQQQAABBBwSIPc6udcdOpUc64bc&#10;ROaUZcqUkffff9+Td9x8qbyRmsP9jTfeyNsQoGbFihUBWv03uSlPq38FWtwkcOWVV8rzzz/v+C4f&#10;OXJENE/qPffc48n5qDny+vbtKxMmTJDVq1fLmTNnHF8nHf5XoFKlStK1a1cjDtNctkad5QhKTU3N&#10;8c7/y4SEBP+NEdLCZ8z3gXRbTtYdO3bI2LFjfWP4qC1fvrxoPvXu3bv7aDWv0hy+ixcvtpU/27x3&#10;IgtKgGdknpEL6tyL1PXu27dPHn74YdE8s7/++qvxbv7+97+XChUqGMf7CozE+2GpUqVs3XfS0tJ8&#10;0ThSZzrWjY6OlqFDh1quMxKPl+VO5yOgePHi8uc//1l0HJScnCw6vgm26LjIpLRs2VImTZpkEmoU&#10;ExUVJc8995xce+21RvGag/rUqVNGsTmDOLdyavDal0BB3qt0e9x2jrpp/t9Nc+GRfi/xde0ojHWT&#10;J0822qxixYp5xudGwTmC9J5dr169HDWBX+p40c4zgHdvkTz21X112/Xf+/jaee/k2FfX66Z70dy5&#10;c+WTTz4x5tb5ziVLlkibNm2Ml/EV2Lp1a/nss88831/5ag91HZ+v0AkfP37cuPPq1auLfn8ZScXO&#10;/vz000+RtOuO74ubrsWO47mgQ51LNi06X3T06FHTcFtxs2bNMo5PSkoyjiUQAQQQQAABBBBAAAEE&#10;EEAAAQQQQAABBBBAAAEEEEAAAQQQQAABBBBAAAEEEEAAAQQQQAABBBBAAAEEEEAAAQQQQAABBBBA&#10;AAEEEEAAAQQQQAABBBBAAAEEEEAAAQQQQAABBBBAAAEEEEAAAQQQQAABBBCIdIHoSN9B9g8BBBAo&#10;CIGDBw8arbZq1aoX4jTx7Q033CAPPvignD59+kJ9qF7Mnj1brrnmGvnnP/8ZqlXIHXfcIb179w5Z&#10;/9qxJmuaN2+eJzF3fHy8J9F2u3bt5LHHHpP3338/ZAlTQrpTIej822+/Neq1WrVqMmrUKKNYu0Ga&#10;ZHHAgAFGi5l+how6sxFUpUoVWbx4sfTo0cPGUv5Db7nlFhk8eLD/AK+W1atXe9WYvdXE9OfOnTML&#10;/k/Uiy++KPfdd59xfKBATbo5ZcoUGTZsWKAw2hBwXIB7jOOkBd5hYmKi0TbYSVpm1OF/gr7++mvR&#10;BNdWpU6dOnLddddZhUVEO5+xvIfxr3/9q5w/fz5vg48aTRK6YsUK0XPGyaLjinvvvde4y9TUVNm8&#10;ebNxfM7A8ePHS2ZmZs4qv6/Lli0rCxcuFB2PO1E0WfbMmTND/izhxLbSh5mA6fieZ2Qzz0BRPCMH&#10;0sl/W+fOnaVly5aF7p/JOCZ771966aXsl5Z/K1SoIHPmzBG9zjtdOnbsKE899ZRxt3odmTx5snG8&#10;E4F6P9I5J93O0qVLB93lVVddJQ0bNjRaXscPwZbdu3fL/v37g138wnLLli278NruCx0radJ6q1Km&#10;TBnp0KGDVdiFdua1LlAEfOHUOZtzJcw55dTgtbfAqlWrJCEhwfPcM2HCBMnKyvIO8fte5/DHjBnj&#10;t91Og9ue1dx0TXTTNWjDhg1Gp3337t1F5+SdLFFRUTJx4kSjLs+ePSv62Y/EsnHjRvnyyy+Ndk2f&#10;Cy677DKjWO8g0zlQXe7YsWOyaNEi7y5svU9OTjaOX79+vezdu9c43jTw0KFDnnkyk/iuXbtKjRo1&#10;TELFbdd/IxQfQaEYI7rpXvTKK6/4UPVdpfNa+jyl8wZOlOz+9Dv2cBc+X6ETz8jIMO48NjbWOLao&#10;BOrvMUyLjjt+/vln03DXxbnpWuy6g+vADjdr1szzm0CTrvS3RnPnzjUJtRWj379v2bLFaBm9d5rO&#10;nxp1SBACCCCAAAIIIIAAAggggAACCCCAAAIIIIAAAggggAACCCCAAAIIIIAAAggggAACCCCAAAII&#10;IIAAAggggAACCCCAAAIIIIAAAggggAACCCCAAAIIIIAAAggggAACCCCAAAIIIIAAAggggAACCCCA&#10;AAIIIIAAAggggAACBgLkXv8v0h133CG9e/c2EAs+hNzrZnbkJjJz0nxYixcvlh49epgtYBF1yy23&#10;yODBgy2iLjavXr364hsbr9yUp9UGC6ERLsA9JvIOsGlu3lmzZjm+85of7auvvrLst06dOnLddddZ&#10;xkVCAJ+xvEfRbTlZx48fL5mZmXkhfNSULVtWFi5cKPHx8T5a7Vdp3uSZM2eG/FnC/paxRLACPCP/&#10;V45ra7BnEMtlC6xatUoSEhJExyQTJkyQrKys7CbLv+3atZMxY8ZYxlkFROr9MDk52WrXL7SvX79e&#10;9u7de+G9Uy8OHTokK1asMOqua9euUqNGDcvYSD1eljseRICOP+bNmydPPfWUlC5dOogeci+yYcOG&#10;3BV+3nXv3l2KFSvmpzW46qioKJk4caLRwprvXa8tdgvnll0x98QXhnuVarvtHHXT/L+b5sIj/V5S&#10;FK6MGzdulC+//NJoUzt37iyXXXaZUax3kOm8qC537NgxWbRokXcXtt5H6thXEdx2/bd14HMEOz32&#10;1a7ddC965ZVXcmgGflm1alVZtmyZtGzZMnCgYWt2f9dee63hEs6F8flyztK7p4yMDO8qv+9jY2P9&#10;thXVBv2NhmnRZ9iff/7ZNNx1cW66Frvu4Dqww82aNZNrrrnGqKdz587J3LlzjWLtBOl38lu2bDFa&#10;RO+dDRs2NIolCAEEEEAAAQQQQAABBBBAAAEEEEAAAQQQQAABBBBAAAEEEEAAAQQQQAABBBBAAAEE&#10;EEAAAQQQQAABBBBAAAEEEEAAAQQQQAABBBBAAAEEEEAAAQQQQAABBBBAAAEEEEAAAQQQQAABBBBA&#10;AAEEEEAAAQQQcINAtBt2kn1EAAEEwi2gCYVNSlxcnCfsq6++kuuvvz6oZLAm6/EXc/jwYenWrZto&#10;QsczZ874C8tX/bvvviuaNDlcJTMzUz7//HN57rnn5NZbbxVN0lW/fn0ZNmyY/P3vf5etW7fK+fPn&#10;w7U5hWY9pomI/vCHP0iZMmVCtt2mSRZNP0NObqgmb05NTZU2bdo42a089thjxv3t27dPNKmWnaLH&#10;9pNPPjFe5P7775f77rvPON4kMDo6Wt544w1p3LixSTgxCDgmwD3GMcpC0VGfPn1EE6Nale3btxsn&#10;BrbqK7t91qxZ2S8D/k1ISAjYHmmNfMYuHlEdry9ZsuRiRYBXMTExnjFFtWrVAkQF3zRhwgRp1aqV&#10;UQc67n3++eeNYnMGnTx5UmbOnJmzKuDrMWPGSLt27QLG2G3UsdmkSZOkXLlydhclvhAKmI7veUZ2&#10;/uDxjOy8aWHsUa+ZJuXAgQMyb948k1BPzNtvv+2ZUzFewGagzkHofJhpGTdunGhy3HAUnRtZtGiR&#10;9OjRw5HVmfazcePGoBNtL1++3JFtXbZsWdD96Jjp2LFjlst37NjRaOyf3RHzWtkS/v86fc7qmphz&#10;8u/tthZ9rjhy5Ihs2LBB3n//fXnxxRc91++2bduKPk/bnc+sV6+e535UsmTJfFO67VlNwdxyTXTT&#10;NUi/n9uyZYvR5yE+Pt4ozm5Q+/btpXv37kaLrV+/3iiuqAXpPJhpGTJkiGlonriBAwfmqQtUMXXq&#10;1EDNlm16ztSpU8cyLjtg9uzZ2S8d+6v3iqysLKP+9Ptck+LG67+Ji3dMKMaIug633Iv0dwVLly71&#10;ZvX7ftq0adKkSRO/7cE0VKlSRdLS0sI6R8rnK5gjZb5Menq6cXDFihWNY4tKYOXKlW1takZGhq14&#10;NwW75VrspmPq9L4mJSUZd6n3GqeLnT7tbKvT20l/CCCAAAIIIIAAAggggAACCCCAAAIIIIAAAggg&#10;gAACCCCAAAIIIIAAAggggAACCCCAAAIIIIAAAggggAACCCCAAAIIIIAAAggggAACCCCAAAIIIIAA&#10;AggggAACCCCAAAIIIIAAAggggAACCCCAAAIIIIAAAggggAAC7hUg9/rFY6/5/Lp27XqxIsSvyL3u&#10;G5jcRL5dctZqPvfU1FRp06ZNzup8v37ssceM+9i3b5/tfL5uytNqDEmgawS4x0TWoe7Tp4+UKlXK&#10;cqe2b98uX375pWWcnQDNkWtSEhISTMIiJobP2MVD6bacrCdPnpSZM2deBLB4NWbMGGnXrp1FlL1m&#10;HZtNmjQprLl37W0h0XYEeEa+qMW19aIFr/wLnD9/Xo4cOSIbNmyQ999/X1588UW5/vrrpW3btqLj&#10;lrNnz/pf2EdLvXr1ZN68eVKyZEkfreZVkXw/jI+Plzp16hhjzJ492zjWNFCPbVZWllH4sGHDLOMi&#10;+XhZ7rzNgDJlysiiRYukR48eNpf0HX7mzBnZsmWL70avWj33QlHat28v3bt3N+p6/fr1RnHZQZxb&#10;2RLu/ltY71V6VNx4jrpl/t9Nc+GRfi8pKldQfX4zLUOGDDENzRM3cODAPHWBKqZOnRqo2bItEse+&#10;utNuvP5bHmwfAU6PfbNX4ZZ70datW2Xp0qXZu235d9q0adKkSRPLODsBVapUkbS0tLDOm/L5snOE&#10;7Memp6cbL1SxYkXj2KISWLlyZVubmpGRYSveTcFuuRa76Zg6va9JSUnGXeq9xulip0872+r0dtIf&#10;AggggAACCCCAAAIIIIAAAggggAACCCCAAAIIIIAAAggggAACCCCAAAIIIIAAAggggAACCCCAAAII&#10;IIAAAggggAACCCCAAAIIIIAAAggggAACCCCAAAIIIIAAAggggAACCCCAAAIIIIAAAggggAACCCBQ&#10;GAViCuNGsU0IIIBAURewk3x9//79nuS3J06cKJDd1kSiEyZMkJ07d4omVy5WrJij26EJkj788EO5&#10;//775dVXX3W0b9PONAmP/psyZYpnkdjYWNEkvb169ZK+ffuK3YRHpustTHF6fE3KrbfeahIWdEzr&#10;1q2Nli2Iz8O9994rnTt3Nto+O0FNmzb1JDnftWuX5WLnzp2TAwcOSO3atS1jswPeeeed7JeWf6+4&#10;4gr561//ahkXTECJEiVEt6VNmzai+0FBIBwC3GPCoRy+dZQvX94zJpozZ47lSlNSUqR58+aWcaYB&#10;qampRqEJCQlGcZESxGfs4pF8/vnnL76xePXss89Ku3btLKKCb9Z7ro5rGzVqZNTJP//5T6O4nEHv&#10;vfeenDp1KmeV39c6vrvnnnv8tuenoWbNmvKXv/xFHnzwwfx0w7KFQIBn5IsHgWvrRQtehV/gtdde&#10;k7NnzxqtuG3bttK/f3+j2GCDYmJiZOrUqZ5x3S+//GLZze7du2X+/PmeuRzL4HwG6FxZhw4d8tnL&#10;xcW7d+/umX+7WOP7lR6fVatWSdeuXX0HBKhdtmxZgNb/Nl122WVidU1es2aN/Pvf/5ZSpUpZ9ucd&#10;sGTJEu8qn+979uzps95fJfNa/mQu1jt9zmrPzDld9C2srx566CGZPn16yDbv559/Fv3+4uDBg5KZ&#10;menIenRufuHChaJ/nShue1ZTM7dcE910DdLP2JkzZ4w+Ena+OzDqMEdQt27dZNGiRTlqfL88fvy4&#10;74YiXKv+ptfTcuXK5Ws82rhxY2nSpIls2bLFSGzBggWSkZEhlSpVMor3DoqKipIhQ4bI008/7d3k&#10;831aWpqMHj3aZ1uwlTNnzjRaVL+vNf2e0o3XfyNEr6BQjBF1FW65F02aNMlL1P9bfYbr0qWL/4B8&#10;tOi1f+zYsaLfZYej8PkKrbJe002LziNGWqlSpYqtXVIv/Z6AklfALdfivHtOjanAwIED5fHHH5es&#10;rCzLRZYuXSo6znfqWV1XqONKk6K/U9RtpSCAAAIIIIAAAggggAACCCCAAAIIIIAAAggggAACCCCA&#10;AAIIIIAAAggggAACCCCAAAIIIIAAAggggAACCCCAAAIIIIAAAggggAACCCCAAAIIIIAAAggggAAC&#10;CCCAAAIIIIAAAggggAACCCCAAAIIIIAAAggggAACCCAQbgGrPL/Z2xMXF+fJ79mjRw85ceJEdnVY&#10;/54/f96TH1lz18yePVs074eThdzrTmoG3xe5iaztNKdb586drQNtRjRt2lTq1Kkju3btslzy3Llz&#10;cuDAAbGTY9RNeVotAQlwnQD3mMg65OXLlxcdE82ZM8dyx1JSUqR58+aWcaYBqampRqEJCQlGcZES&#10;xGfs4pF0W07W9957T06dOnURIMCr1q1byz333BMgIvgmzTv6l7/8RR588MHgO2HJQiHAM/LFw8C1&#10;9aJFUXz10EMPyfTp00O26T///LNnnujgwYOSmZnpyHo0p+zChQsdyS0byffDqKgoGTJkiDz99NNG&#10;7ppfd/To0UaxpkEzZ840Cq1cubLceuutlrGRfLwsd95mwIQJE6RDhw42l/Ifrp/hM2fO+A/I0WJn&#10;DijHYkYvu3XrJosWLbKM1fzTdgrnlh2t8Me6/V6l4m48R90y/++mufBIv5eE/+pof416Lzcd+5cr&#10;V0769u1rfyX/W6Jx48bSpEkT2bJli1EfCxYskIyMDKlUqZJRvHdQJI59dR/deP33PrYm750e+2av&#10;0y33okmTJmXvsuXfrl27SpcuXSzjggnQ54ixY8eKfr8djsLnK7TKek03LTq3GGmlSpUqtnZJvfS7&#10;A0peAbdci/PuOTWmAgMHDpTHH39csrKyLBdZunSp6JyRzi87VXRO1aTobxd1WykIIIAAAggggAAC&#10;CCCAAAIIIIAAAggggAACCCCAAAIIIIAAAggggAACCCCAAAIIIIAAAggggAACCCCAAAIIIIAAAggg&#10;gAACCCCAAAIIIIAAAggggAACCCCAAAIIIIAAAggggAACCCCAAAIIIIAAAggggAACFwWiL77kFQII&#10;IICAUwKaONCkFC9eXHr06CGm8SZ9Bhvz/vvvy5133hns4gGXi4mJEU3W9dJLL0mJEiUCxoajUROo&#10;zJ07V+644w6pVq2a3HLLLTJt2jQ5efJkOFZfIOv49ttvLdd72WWXSa1atSzj8hNQtWpV0cSHha3U&#10;r19fxo0bF7LNMkkcnr3yPXv2ZL+0/Hvu3DmZMmWKZVx2wGuvvSZly5bNfuv431atWnCfTH8AAEAA&#10;SURBVMn999/veL90iEAgAe4xgXSKXltiYqLRRs+aNcsoziRIE/9u3brVMlTvFc2bN7eMi7QAPmMi&#10;hw8flvfee8/o0F5xxRXywAMPGMXmJ6hhw4bSsWNHoy70WePrr782is0O+vvf/579MuBfPT/efPNN&#10;iY4O3fTSqFGjpGXLlgG3g8bCL2D6zMszcsEcSzc+IxeMdMGuNTMzU0yv77qlf/rTn8KywTrGsvPM&#10;vHjx4pBvV69eveSuu+5ydD033HCDlCtXzqjPFStWGMV5By1fvty7Ktd7Tez7zDPP5Krz9UbPlTVr&#10;1vhqsqxbsmSJZYwG6HyoncK8VmCtUJyzzDkFNi8srd9//718+OGHIfun15Xdu3eLXhecKBUrVhT9&#10;HqJu3bpOdOfKZzWFc8M10W3XIDvfTe3fv9+Rz4+vTuLj431V56nLyMjIU1fUK/RaeuzYMaPd6Nev&#10;X76/Zxk4cKDRujRIr8H5nQsdMmSI8XdzOg48cOCA8fZZBep3XqZjS3UpWbKkVZeuvf5bwngFhGKM&#10;mL0KN9yLTpw4IVOnTs3e5YB/9bvvUH7PrCsfOXKktG3bNuB2ONHoxrlwJ9zs9JGenm4cruPnSCuV&#10;K1e2tUuROO6wBRAg2A3X4gC7T5OBgP7+q0OHDgaRImfPnpV58+YZxZoE7dixQ7766iuTUOnUqZNU&#10;r17dKJYgBBBAAAEEEEAAAQQQQAABBBBAAAEEEEAAAQQQQAABBBBAAAEEEEAAAQQQQAABBBBAAAEE&#10;EEAAAQQQQAABBBBAAAEEEEAAAQQQQAABBBBAAAEEEEAAAQQQQAABBBBAAAEEEEAAAQQQQAABBBBA&#10;AAEEEEAAAQQQQAABBJwUIPd6bs2YmBiZNGmSvPTSS1KiRIncjQXwzo2518lNFPhE03zoocwbZyfX&#10;uuZqNC1uy9Nq6kKcuwS4x0TW8U5MTDTaofzm5M25ki1btsjWrVtzVvl8rfeK5s2b+2yL5Eo+Y+LK&#10;nMd///vfjU5rPT/efPNNiY6ONooPJmjUqFHSsmXLYBZlmUIkwDNy7oPBtTW3R1F69/3338uHH34Y&#10;sn/Lly+X3bt3S2ZmpiMsmsf6/fffl7p16+a7PzfkKB8yZIhoXnmTsmbNGjlw4IBJqFGMzgVonyZl&#10;4MCBUrJkyYChbjheAQFsNPbq1UvuuusuG0tYh548edI66H8R+/fvN461GxgfH2+0iJ1875xbRqQF&#10;GuTme5XCu/UcdcP8v9vmwiP5XlKgF0kbK9dx/7Fjx4yW6Nevn5QtW9Yo1l+QjvFMiz4v5Hd+NJLG&#10;vurm1uu/6TmTHReKsW923264F504cUKmTp2avcsB/+qzZSi/e9aVjxw5Utq2bRtwO5xo5PPlhGLg&#10;PtLT0wMH5GjVuZ5IK5UrV7a1S3aeYW11HAHBbrgWR8BhKtBdqFWrlnTo0MFoG86ePSvz5s0zijUJ&#10;2rFjh3z11VcmodKpUyepXr26USxBCCCAAAIIIIAAAggggAACCCCAAAIIIIAAAggggAACCCCAAAII&#10;IIAAAggggAACCCCAAAIIIIAAAggggAACCCCAAAIIIIAAAggggAACCCCAAAIIIIAAAggggAACCCCA&#10;AAIIIIAAAggggAACCCCAAAIIIICAWwRCl0HaLYLsJwIIIOAloAk6fvzxR69a328fffRR2bJli+/G&#10;Aqh966235MknnwzZmkeNGiXbt2+XxMRE44TPIduY/3V85swZ+eCDD0QT8VWtWlUSEhJk69atoV5t&#10;WPs/f/687Nq1y3KdrVu3tozJb0B0dHShOfY59+WRRx6R0qVL56xy9HXPnj2N+zt69Khx7EcffSSH&#10;Dh0yiu/SpYt0797dKDY/QQ8++KDocaYgEG4B7jHhFg/N+jRBqkkyX72vrVu3zpGNSEtLM+pHxwhu&#10;Lm7+jL322muiY0aT8n//939SvHhxk9B8x4wYMcK4j8WLFxvHbty4UTZs2GAUr5/Za665xig22KBi&#10;xYrJvffeG+ziLFcIBHhG9n8Q3Hxt9a9CS6gE5s6dK6bPm23atBF9hgxXue2224xXtXz5cuPYYAJL&#10;lCghr7/+ejCLBlxG+73pppsCxmQ3BrOPe/bskb1792Z34fNvixYtpG/fvkbzMsuWLfPZR6DKX3/9&#10;VVasWBEoxNPWqFEjueKKKyzjsgOY18qW8P03VOcsc06+vakNXqBr166e70Latm0bfCdeS7rtWU13&#10;3y3XRLddg06fPu11dvt/O3XqVP+N+Wxp3ry5DB06VJKSkgL+GzZsWD7XVPgWnzx5svFG6feJ+S36&#10;Pamdkt/jftVVV0m7du2MVqnXmTlz5hjFmgSlpqaahHlihg8fbhTrxuu/EUyOoFCNEXUVbrkX6efg&#10;559/zqHq/6VeN/UaGsoSFRUlo0ePDuUqPH3z+Qo5sWRkZBivpGLFisaxRSWwQoUKtjb11KlTtuLd&#10;EuyWa7Fbjmco91PvUabF9Dtzk/7s9GVnG03WTQwCCCCAAAIIIIAAAggggAACCCCAAAIIIIAAAggg&#10;gAACCCCAAAIIIIAAAggggAACCCCAAAIIIIAAAggggAACCCCAAAIIIIAAAggggAACCCCAAAIIIIAA&#10;AggggAACCCCAAAIIIIAAAggggAACCCCAAAIIIIAAAggggAACJgLkXvevRO51/zahbCE3kbXuI488&#10;IqVLl7YODDKiZ8+exkua5ovXDt2Wp9UYkUBXCnCPiYzD3qtXLylbtqzlzuzatUvWrVtnGWcSYJof&#10;LSEhwaS7iI1x82fMbTlZN27cKBs2bDA6l/Uze8011xjFBhtUrFgxuffee4NdnOUKgQDPyP4Pgpuv&#10;rf5VaHFKoGvXrrJlyxZp27atI1264X541VVXSbt27Yy8dK5F89U7VVJTU427Gj58uGWsG46XJYJB&#10;QIkSJeT11183iLQXcvr0aeMFpk6dahxrN7B58+YydOhQ0TzPgf4NGzbMuGvOLWMqAg0EnL5X6Srd&#10;eI66Zf7fbXPhkXwvMbg8FIqQyZMnG2/HkCFDjGP9BSYmJvpr8lmf3zFEJI19FciN13+fJ0aAylCN&#10;fXWVbrkX6TPgzz//HED5YpOOv3U8HsoSFRUlo0ePDuUqPH3z+Qo5sWRkZBivpGLFisaxRSWwQoUK&#10;tjb11KlTtuLdEuyWa7Fbjmco91PvUabF9Ht0k/7s9GVnG03WTQwCCCCAAAIIIIAAAggggAACCCCA&#10;AAIIIIAAAggggAACCCCAAAIIIIAAAggggAACCCCAAAIIIIAAAggggAACCCCAAAIIIIAAAggggAAC&#10;CCCAAAIIIIAAAggggAACCCCAAAIIIIAAAggggAACCCCAAAIIIBAJAjGRsBPsAwIIIFCYBP7973+H&#10;ZHOio6OlZcuWokk7GzRoIFWrVpVKlSrJyZMn5ejRo55/u3btkkWLFsnOnTuD3oZnn31WGjZs6Ela&#10;G3QnARa88sorZebMmfJ///d/8uqrr8q0adM8+xBgkbA16bGbNWuWJ8H07373O3nmmWfk0ksvDdv6&#10;Q7mi22+/3TKxVb9+/UK5CZ6+09PTJSsrK+TrsbOCsmXLit3Ej3b619jatWsbL/LLL78Yx9pJkGmS&#10;wNx4xQECa9asKV26dJGPP/44QBRNCIRGgHtMaFzD2WuZMmWkV69ekpKSYrlajWnVqpVlnFWAybq0&#10;j1DfK6y2szC0u/UztmDBAiP+yy67TIYNG2YU60SQjt3i4uI8zwFW/S1evFhGjRplFeZpt5Mg0IkE&#10;3CYbdcstt4g+DxW2caTJthMjwjNy4LPArdfWwCq0hkJg2bJlxt0+8MADxrFOBHbv3l3KlStnlOh9&#10;27Ztcvz4cYmNjXVi1Xn60HtbjRo18tQ7UdGjRw+ZN2+eZVfr1q3zXDtLlSplGZsdsHz58uyXfv92&#10;7NjR49a8eXPZtGmT3zhtWLp0qTz99NMBY7wbv/jiC6Nj2LNnT+9FLd8zr+WfKFTnLHNO/s1psSeg&#10;c6/jx4+Xu+++296CBtFue1bLJnHDNdFt1yA745rU1FTRsdp1112XfUo49jcmJkamTJniWH9FpaPD&#10;hw/LwoULjTZXv//o1KmTUWygoLp163qO4fr16wOFXWhbuXKl7Nmzx9Z3TRcW/t+L5ORk+eyzz7yr&#10;fb7XuaH77rvPZ5vdSv1O2KQ0btzYeK7Xrdd/E8fsmFCNEbP7d8O9aNWqVdm7a/l39OjRljFOBOh3&#10;J5dccokcO3bMie589sHnyyeLY5WnT5+WM2fOGPenvweKtGJ3rlifJyi+BdxwLfa959TaEdDvEkeO&#10;HGn0Pc2SJUtEf9NVuXJlO6vwGau/vTMppUuXlr59+5qEEoMAAggggAACCCCAAAIIIIAAAggggAAC&#10;CCCAAAIIIIAAAggggAACCCCAAAIIIIAAAggggAACCCCAAAIIIIAAAggggAACCCCAAAIIIIAAAggg&#10;gAACCCCAAAIIIIAAAggggAACCCCAAAIIIIAAAggggAACCCCAAAIIIICAowJ28+mYrjw6Olpatmwp&#10;Xbt2lQYNGkjVqlVF8xGdPHlSjh496vm3a9cuWbRokezcudO02zxxzz77rDRs2FCSkpLytDlRQe51&#10;JxTt90FuIv9mmtMqMTHRf4ADLbVr1zbu5ZdffjGOdVueVmMYAl0rwD2m6B/6MmXKiObYTElJsdwZ&#10;jWnVqpVlnFWAybq0j1DfK6y2szC0u/Uz5racrJqD2rRoruNwlFtuuUX0eSgrKyscq2MdDgvwjBwY&#10;1K3X1sAqtOZHQJ9xx48fL3fffXd+usmzrFvuh8nJyfLZZ5/l2X9fFXrPvO+++3w12a6bOXOm0TKN&#10;Gzc2GgO75XgZoQUI0rFMjRo1AkQE1xQbG2u8YGpqqjzwwANy3XXXGS9jGhgTEyNTpkwxDTeK49wy&#10;YiLIQiBU9ypdrVvPUTfM/7ttLjyS7yUWl4hC0Xz48GFZuHCh0bbUrFlTOnXqZBQbKKhu3bqe8cD6&#10;9esDhV1oW7lypezZs0fsfP90YeH/vYiUsa/ujluv/97HNND7UI19s9fphnvRqlWrsnfX8u/o0aMt&#10;Y5wI0O9TLrnkEjl27JgT3fnsg8+XTxbHKk+fPi1nzpwx7k9/IxRpxe78sT5PUHwLuOFa7HvPqbUj&#10;0K9fPxk5cqSYfPaWLFki6enpUrlyZTur8Bk7a9Ysn/XelaVLl5a+fft6V/MeAQQQQAABBBBAAAEE&#10;EEAAAQQQQAABBBBAAAEEEEAAAQQQQAABBBBAAAEEEEAAAQQQQAABBBBAAAEEEEAAAQQQQAABBBBA&#10;AAEEEEAAAQQQQAABBBBAAAEEEEAAAQQQQAABBBBAAAEEEEAAAQQQQAABBBBwvUCM6wUAQAABBBwW&#10;MEngYWeVVatWlYceekjuuOMOMU1I+M0338i8efNk3Lhx8uOPP9pZnSf2iSeekAEDBkipUqVsL2u6&#10;QJMmTeTVV1/1bKMmIZkzZ44sXrxYMjMzTbsIWdy5c+fkjTfekPfee08ef/xxefjhh6VEiRIhW1+o&#10;O46KipJJkyaFejVG/Zsm+TbqzKGg/v37S/ny5R3qzXc3cXFxvht81P7yyy8+an1XLV261HeDV23F&#10;ihXDmsBn+PDh8vHHH3ttBW8RCJ8A95jwWYdiTYmJiZKSkmLZdVpamowfP170Phds2bx5s2zfvt1y&#10;8UaNGomeV5T/CrjpM3bixAn517/+ZXToNRlsTEz4pll0fDpo0CB58cUXLbdv2bJlkpWVJdHR0Zax&#10;a9eutYzRAE1GqPscjqJJduPj40WTb1OKngDPyGbHzE3XVjMRopwWWL16tVGXOhfUo0cPo1ingnSd&#10;t9xyi8yYMcOyy/Pnz8uKFStC9oz7yCOPWG5DsAHdunUzWlTnxtasWSMdOnQwiteg5cuXW8Z27NjR&#10;E3PTTTfJpk2bAsbreECv33bmBj/99NOAfWY32j2/mNfKlvP9N1TnLHNOvr2ptS/w+uuvS1JSkv0F&#10;LZZw47Oakrjlmui2a9Dll1/uObY6zrEqv/76q9x6662i37VceeWVVuG0Gwjod4Fnz541iBTPPIzJ&#10;3IpJZwMHDpT169ebhIqeG9OnT5cnn3zSKN5XkH7vO2rUKDH5Durzzz+Xw4cPS7Vq1Xx1ZVyn31db&#10;jTuzOxs2bFj2y4B/3Xr9D4jiozFUY0RdlVvuRfpMZlL09xvNmjUzCc13jM4H67jqhRdeyHdfvjrg&#10;8+VLxdk6vY/bKaH+DYOdbXEqNj093VZXlSpVshXvlmC3XIvdcjxDuZ/6W6HevXtLamqq5Wr0GjV/&#10;/nxJTk62jA0UoGNA0+9W+/TpE/LfawXaVtoQQAABBBBAAAEEEEAAAQQQQAABBBBAAAEEEEAAAQQQ&#10;QAABBBBAAAEEEEAAAQQQQAABBBBAAAEEEEAAAQQQQAABBBBAAAEEEEAAAQQQQAABBBBAAAEEEEAA&#10;AQQQQAABBBBAAAEEEEAAAQQQQAABBBBAAAEEEEAAAQTcK0DudbNjT+51MycnoshNFFixf//+Ic93&#10;ExcXF3gjcrSa5IbMDndbntbs/eYvAlYC3GOshAp3e2JioqSkpFhuZFpamowfP96TD9Uy2E/A5s2b&#10;Zfv27X5aL1Y3atRI9Lyi/FfATZ8xN+ZkXbt2rdGpXrlyZenVq5dRbH6DLrnkEomPj5eVK1fmtyuW&#10;LwABnpHN0N10bTUTISpYgddff92TrzzY5X0t56b74YABA2TUqFFi8mz++eefy+HDh6VatWq+2Izr&#10;NGfvpk2bjOKHDRtmGeem42WJYRHwyCOPWEQE13z55Zd7nlPOnz9v2YHmfr711lvls88+kyuvvNIy&#10;viADOLcKUj+y1h2Ke5UKufUcdcv8v9vmwiP1XlJUrmbvvfeenD171mhzBw0aJNHR0UaxVkEDBw6U&#10;9evXW4V52nWcMX36dHnyySeN4n0FRcLYV/fLrdd/X8c0UF2oxr66Trfci9asWROI+EJbbGysNGvW&#10;7ML7UL4oUaKEZw7ghRdeCMlq+HyFhDVXp/pMaKeUL1/eTniRiE1PT7e1nZUqVbIV75Zgt1yL3XI8&#10;Q7mfFStWlN69e0tqaqrlavQaNX/+fElOTraMDRSg85//+te/AoVcaOvTp0/If8N1YWW8QAABBBBA&#10;AAEEEEAAAQQQQAABBBBAAAEEEEAAAQQQQAABBBBAAAEEEEAAAQQQQAABBBBAAAEEEEAAAQQQQAAB&#10;BBBAAAEEEEAAAQQQQAABBBBAAAEEEEAAAQQQQAABBBBAAAEEEEAAAQQQQAABBBBAAAEEipCAM5mS&#10;itAOs6kIIIBAqAWcSr6uyaTGjBkj3333nTz66KOiiaxMS/369T3LbN++XTRxsSaisVMOHDggkyZN&#10;srNI0LGaQOn222+XDz74QI4ePSozZ86U3/72t3LppZcG3adTC548edKT2K9nz55y6tQpp7p1bT+a&#10;zPGll14qdPv/m9/8JuTbVK5cOSlVqpTRekySoGtHu3btkuPHjxv1mZiYaLx+ow4tgjRhUMmSJS2i&#10;aEYg9ALcY0JvHIo1dO/eXSpUqGDZ9d69e2X16tWWcYECTBKv6fIJCQmBunFtmxs+Y6tWrZKsrCyj&#10;Y9yjRw+jOCeDWrdubdSdJpLV5wqrovu6bt06qzBP+2233Sb6zBKuouMLStEU4BnZ3nFzw7XVngjR&#10;TgjofWDLli1GXXXt2lX0GTbcRe8rpmXFihWmobbiGjVqJA0aNLC1jJ3gWrVqSdOmTY0WsbuPy5cv&#10;D9hvTEyM3HDDDZ6Yzp07B4zVxszMTNtj7SVLllj2qwmQ27ZtaxlXGAMK47xWqM5Z5pwK4xlYdLdp&#10;yJAh0rdvX/n6668d3Qm3Pas5iudAZ6G8JrrxGqRz6VWrVjU+MgcPHpSWLVvKnDlzjJch0L/A5MmT&#10;/Td6tQwdOtSrJvi3Ot9o5/vbqVOnBr+y/yyp4zDTuRWdH3Li/EpJSTHaZh2rJiUlGcVy/bdmCtUY&#10;0XrN4Y0I5b1IfyOwdetWox1q3769rc+yUacBggYMGBCgNX9NfL7y52eytM772bn2nzt3zqTbIhWT&#10;np5ua3srVapkK57g8AqE8loc3j2J7LUNHjzYeAdnzZplHOsvMC0tzV9Tnno725ZnYSoQQAABBBBA&#10;AAEEEEAAAQQQQAABBBBAAAEEEEAAAQQQQAABBBBAAAEEEEAAAQQQQAABBBBAAAEEEEAAAQQQQAAB&#10;BBBAAAEEEEAAAQQQQAABBBBAAAEEEEAAAQQQQAABBBBAAAEEEEAAAQQQQAABBBBAAAEEEEAAAQQQ&#10;yIcAudft4ZF73Z5XUY4urLmJfvOb34ScVXO7lypVymg9v/zyi1GcG/O0GsEQhEAOAe4xOTCK0Mvu&#10;3btLhQoVLLd47969snr1asu4QAGpqamBmi+0ab5gSl4BN3zG3JaTVfNPr1u3Lu/B9lFz2223SYkS&#10;JXy0hKbKNId2aNZOr/kR4BnZnp4brq32RIi2KzBkyBDp27evfP3113YX9RvvpvthxYoVxfSeo/fN&#10;OXPm+HUzbUhJSTEKjYmJkaSkJMtYNx0vS4wAAY0aNZIGDRoEiAi+qWTJklK1alXjDg4ePCgtW7Z0&#10;5HwyXmkQgZxbQaCxiE+BUNyrdEWcoz65w1YZyvl/N86FR+q9JGwnZD5XNHnyZOMehg4dahxrFahz&#10;kFFRUVZhF9qnTp164XUwLyJh7Kv7zfXf+uiHcuxrvfbwRYTyXnTy5EnZunWr0c60b9/e1mfZqNMA&#10;QQMGDAjQmr8mPl/58zNZWucC7Vz7z507Z9JtkYpJT0+3tb2VKlWyFU9weAVCeS0O755E9toGDx5s&#10;vIOzZs0yjvUXmJaW5q8pT72dbcuzMBUIIIAAAggggAACCCCAAAIIIIAAAggggAACCCCAAAIIIIAA&#10;AggggAACCCCAAAIIIIAAAggggAACCCCAAAIIIIAAAggggAACCCCAAAIIIIAAAggggAACCCCAAAII&#10;IIAAAggggAACCCCAAAIIIIAAAggggEAEC0RH8L6xawgggECBCDiRfL1OnTqeZGqPP/64lClTJuj9&#10;iIuLk3feeUfeffddW0mNdIXPPvus/PTTT0GvO5gFNflSYmKivPfee3L48GHZtm2bvPrqq6IJ+ewk&#10;9Q1m3YGWWbx4sdx0001iNzFSoD7d2HbnnXfKp59+Wuh2vX79+mHZJv08mpQzZ86YhMkXX3xhFKdB&#10;N998s3GsE4GlSpWSJk2aONEVfSDgmAD3GMcoQ96RXkP69OljtJ7U1FSjOH9BKSkp/ppy1ev4hBJY&#10;IFI/YytXrgy84/9rLVasmHTu3Nko1skgO/dbHVtble3bt4sm2zUp8fHxJmGOxZheFxxbIR05JsAz&#10;cvCUkXptDV6EJYMV0OfHrKwso8X79+9vFOd0UPfu3aVEiRJG3W7cuNEozm6Qzv2EuvTo0cNoFcuX&#10;LzeK06D9+/fL7t27A8Zfd911Uq5cOU/MDTfcYGS9bNmygH3mbDx9+rSsXr06Z5XP12pcvHhxn22F&#10;vbIwzmuF6pxlzqmwn41Fb/vmzZsnTZs2lUceeUTOnz/vyA647VnNETQHOwnlNdGt16D27dvbOkIZ&#10;GRmi4zZ9Nl+wYIFjny1bGxEBwTqu3Lx5s9GetGjRQho3bmwUaxJUq1Ytadu2rUmoJ2bHjh2ybt06&#10;43hfgcnJyb6qfdalpaX5rLdTOXPmTKPwbt26SbVq1Yxiuf5bM4VqjGi95vBGhPJepJ8102fojh07&#10;hnXHmzdvLtHRofmpH5+v0B9KPXYVK1Y0XpHe7yOt2P3NTaVKlSKNIKL2J5TX4oiCKuCd0bFWbGys&#10;0VZ88skn+f6toOk48pJLLgn7b5mMEAhCAAEEEEAAAQQQQAABBBBAAAEEEEAAAQQQQAABBBBAAAEE&#10;EEAAAQQQQAABBBBAAAEEEEAAAQQQQAABBBBAAAEEEEAAAQQQQAABBBBAAAEEEEAAAQQQQAABBBBA&#10;AAEEEEAAAQQQQAABBBBAAAEEEEAAAQQQQAABBBBwhQC514M/zOReD96uKCxZWHMT1a9fPyx8cXFx&#10;Rus5c+aMUZxb87Qa4RCEgA8B7jE+UAppValSpaRPnz5GW5eammoU5y8oJSXFX1Ou+sTExFzveZNX&#10;IFI/Y27Lybp9+3Y5efJk3gPso0ZzoIezmF4XwrlNrMtMgGdkMydfUZF6bfW1r9Q5KzBv3jxp2rSp&#10;PPLII3L+/Pl8d+62+2FycrKxmWm+3UAdzpw5M1DzhTbNJVytWrUL7/29cNvx8udgVX/TTTdZheSr&#10;vX379raW17zz/fv3Fx1jLViwwJHPrq0NMAjm3DJAIsRYwOl7la6Yc9SYPySBoZz/d+tceCTeS0Jy&#10;8jnc6caNG2Xz5s1GvbZo0UIaN25sFGsSVKtWLWnbtq1JqCdmx44dsm7dOuN4X4FFfeyr+8T139eR&#10;zV0X6rFv7rUV3LtQ3ov0s5aVlWW0cx07djSKcyqoefPmEh0d7VR3ufrh85WLIyRv9NhVrFjRuG99&#10;doy0kp6ebmuXKlWqZCue4PAKhPJaHN49iey16TxjbGys0U5+8skn8tNPPxnF+gsynUO95JJL5Oab&#10;b/bXDfUIIIAAAggggAACCCCAAAIIIIAAAggggAACCCCAAAIIIIAAAggggAACCCCAAAIIIIAAAggg&#10;gAACCCCAAAIIIIAAAggggAACCCCAAAIIIIAAAggggAACCCCAAAIIIIAAAggggAACCCCAAAIIIIAA&#10;AggggICrBWJcvffsPAIIIBACgfwmX7/++utFk3tUqFDBsa1LSkqSffv2yZNPPmnc548//igvvfSS&#10;PPXUU8bLOB3YsGFD0X933323p+udO3fKqlWrLvzbunWrcSKw/G7bmjVrpEOHDvLPf/5TLr300vx2&#10;55rlf/jhB5k7d65osu3ly5cXyv2uX79+WLZLE2Xt37/fsXWtXbvWuC9NkhnuouvcsGFDuFfL+hAw&#10;FuAeY0xVIIGJiYkydepUy3VrMrOJEycGlXzzyy+/lG+//dZyHU2bNpWrr77aMo6A3AKR8hn77LPP&#10;cu+Yn3c1atSQcuXK+WkNXXWDBg2kePHi8uuvv1quZO/evZYxdsYXzZo1s+zPyYB69epJ7dq1Zc+e&#10;PU52S19hEOAZ2TnkSLm2OicS/p569+4tJUuWDP+KLdZolUxW51JMS7gTqWdvV6lSpTzzLSbPzceP&#10;H89ezNG/N9xwg6P9+eqsR48eMm7cOF9Nuep0Hkrv73qftyom8y2dOnW60E2ZMmWkTZs2lvM0y5Yt&#10;u7CM1QtNWn/mzBmrMOnZs6dlTGEKKOzzWqE6Z+2MCZlzKkxnbOHelnPnzsnf/vY3OXr0qLz11ltS&#10;rFixfG2w257V8oXl0MLhuia69Ro0YsQImTVrlu2jtXr1atExap06dTx/e/XqJXp/MBlD2F5ZBC7w&#10;zjvvGO/VkCFDjGNNAwcOHCg6jjItOl/aqlUr0/A8cV26dJHq1avL999/n6fNu2LFihWea3ZcXJx3&#10;k9H7zZs3y7Zt24xihw8fbhSnQVz/ralCNUa0XnPoI8J1L9LnMdMS7mfosmXLin63vX37dtNNNI7j&#10;82VMla/AypUrS0ZGhlEf6enpRnFFKcjOPsXExBTI9y5FybMgtjVc1+KC2LdIXWeJEiUkISFBXnvt&#10;Nctd1Pm9BQsWiP7OMJiiv+vbtGmT0aL6ewCeW4yoCEIAAQQQQAABBBBAAAEEEEAAAQQQQAABBBBA&#10;AAEEEEAAAQQQQAABBBBAAAEEEEAAAQQQQAABBBBAAAEEEEAAAQQQQAABBBBAAAEEEEAAAQQQQAAB&#10;BBBAAAEEEEAAAQQQQAABBBBAAAEEEEAAAQQQQAABBBBAAAEEEAiBALnXnUMl97pzlgXVU1HITaQ5&#10;3MJRKlWqJCZ51k23xa15Wk19iEPASoB7jJVQwbZrPjLNt2tV0tLSZOLEiRIdHW0Vmqf9yy+/lG+/&#10;/TZPvXdF06ZN5eqrr/au5r2FQKR8xtyWk9XO+KJZs2YWZ4GzzfXq1ZPatWvLnj17nO2Y3kIuwDOy&#10;c8SRcm11ToSeAgmcO3dO/va3v8nRo0flrbfekmLFigUKD9jmtvthly5dpHr16vL9998HdNHGFStW&#10;eIzj4uIsY30FbN68WbZt2+arKU/d8OHD89T5qnDb8fJlYFJ3ww03mIQFHTNixAiZNWuW7eVXr14t&#10;vXv3ljp16nj+9urVS3RbC0O+Zs4t24eTBSwEnLxX6ao4Ry3AQ9Acrvl/O8+qLVq0CMGeBu5S17lh&#10;w4bAQUG0RuK9JAiGsC/yzjvvGK9zyJAhxrGmgQMHDpSVK1eahnvmUFu1amUc7x1Y1Me+uj9c/72P&#10;at73oR775l1j+GrCdS9as2aN8U517NjRONaJwLJly4p+3719+3YnusvVB5+vXBwhe1O5cmXJyMgw&#10;6j89Pd0origF2dmnmJgYKVeuXFHaPVdsa7iuxa7ADNNOlihRQhISEuS1116zXOOZM2dkwYIFkpSU&#10;ZBnrK2Dnzp2yadMmX0156vQ3AoVhDizPhlGBAAIIIIAAAggggAACCCCAAAIIIIAAAggggAACCCCA&#10;AAIIIIAAAggggAACCCCAAAIIIIAAAggggAACCCCAAAIIIIAAAggggAACCCCAAAIIIIAAAggggAAC&#10;CCCAAAIIIIAAAggggAACCCCAAAIIIIAAAggUAoGYQrANbAICCCAQUQL5Sb6uiWc/+OADqVChguMm&#10;f/jDH+Srr76SlJQU477nzZsnTz31lHF8qAPr1q0r+m/o0KGeVZ04cUI0MeWqVas8/zQxmNaFqqjf&#10;7bffLh9++GGoVlHk+s3KyvIk7P7uu+9kz549Pv9potnCWjSBVc2aNcOyeVFRUY6u54svvjDqr1Kl&#10;SnLllVcaxToZ1Lx5cye7oy8EQi7APSbkxLZWoIlxNSGjVVLCgwcPehL2tm/f3lb/Gpyammq0jCZC&#10;o+RfoCh+xs6ePSum99tatWrlHymIHjSBoCaf3bp1q+XShw8ftowxTfquyQEbNWpk2Z/TATVq1PCM&#10;N53ul/5CK8Azcuh8i+K1NXQa4en5H//4h8TFxYVnZQ6uZd26dUa96fNjQd3TdAMvvfRS2b9/v+W2&#10;/vjjj5YxwQTofSbUJT4+XipWrCg//fRTwFWdPn1a1q9fL23atAkYp43Lli2zjOnYsWOumM6dO8vy&#10;5ctz1Xm/0XGBXsNLlSrl3ZTn/ZIlS/LUeVfovEj37t29qwv0fVGf1wrVOWs6BmbOqUBP3yK78ilT&#10;pohe46ZPnx500nE3PquF44AXlmuiW69Bem/W8f3OnTuDOty7du2S559/3vNPxxodOnQQnS/Tfy1a&#10;tJBixYoF1W8kL5SZmSkzZsww2kX9LmnQoEFGsXaCBgwYIPfff7+Yfo82c+ZMmThxouj2BFP0PND9&#10;mDBhguXiuk1z586VESNGWMb6CtBtNSmxsbHSq1cvk1Dh+m/EJKEaI5qtPX9RheVetHnzZqMd0fmB&#10;xo0bG8U6GaTX9e3btzvZJZ8vRzUDd1alShXR31aYFKvvyEz6KGwxx48fN94kHdNQwi9QWK7F4d/z&#10;yF5jUlKSvPbaa0Y7mZaWJhofTNFlTcvgwYNNQ4lDAAEEEEAAAQQQQAABBBBAAAEEEEAAAQQQQAAB&#10;BBBAAAEEEEAAAQQQQAABBBBAAAEEEEAAAQQQQAABBBBAAAEEEEAAAQQQQAABBBBAAAEEEEAAAQQQ&#10;QAABBBBAAAEEEEAAAQQQQAABBBBAAAEEEEAAAQQQQAABBBBAwHEBcq87TnqhQ3KvX6AoNC+Kem4i&#10;zeFYs2bNsHhqHm4ni1vztDppSF8I5BTgHpNTo+Bfd+nSRSpXrixWuRcPHjwoK1eu9ORatrvVqamp&#10;RoskJiYaxREUWKAofsbcmPN47dq1gQ/k/1qLFy8ujRo1Mop1MkjzK+/Zs8fJLukrDAI8I4cOuShe&#10;W0OnQc/+BKZMmSKnT5+W6dOni16/7RY33g+LFSsmgwYNkgkTJlhynTt3TubOnSsjRoywjPUVMHPm&#10;TF/VeepiY2OlV69eeeq9K9x4vLwNTN/ruCKUpXPnzqLX6Z07dwa1ml27dsnzzz/v+ac52Tt06OB5&#10;7mnfvr20aNFC9DwNZ+HcCqe2+9aV33uVinGOhua8KSzz/26dC4+0e0lozlJne83MzJQZM2YYdarf&#10;L+mY0ekyYMAAuf/++0XHmSZFx5MTJ04U3Z5gSlEe++r+cv03O+qhHvuabUVwUYXlXrR582ajHYiL&#10;i5PGjRsbxToZpM8I27dvd7JLPl+OagburEqVKvLdd98FDvpfq9X3ZkadFLKg48ePG2+RPh9Twi9Q&#10;WK7F4d/zyF5jUlKSvPbaa0Y7mZaWJhofTNFlTcvgwYNNQ4lDAAEEEEAAAQQQQAABBBBAAAEEEEAA&#10;AQQQ+H/27gQ6i+pu/PgvC/uWsASogopUARdk30SIYREEFcUAgmy1Vft6Xtv3eOr/9FCreGxP+5bW&#10;WrXW9gWOwAsJiRr2IEsCKpsCCihugCyyhSWEQEJI8u99XhOfJM88c+d5Zp5tvnMOZube39x75zMz&#10;987M4zkXAQQQQAABBBBAAAEEEEAAAQQQQAABBBBAAAEEEEAAAQQQQAABBBBAAAEEEEAAAQQQQAAB&#10;BBBAAAEEEEAAAQQQQAABBBBAAAEEEEAAAQQQQAABBBBAAAEEEHCdQGCzFLmOiQNGAAEE9AXKysr0&#10;g70iGzduLKtXrxY1aZVTy3//939LTk6O6E4Qv2vXLikoKJDWrVs71aSgym3evLkMHz7c808VpCbF&#10;2bdvn2zevFk2bNgg+fn5nvYHVUmtnVetWiVqsr+JEyfWyonNzcrKSvnuu+/k0KFDPv8dPnxYrly5&#10;ErUHr+67uLi4qGy/7kR4d9xxR1iOr3v37mGpl0oRsEuAMcYuycDKqV+/vowbN07mzp1rWkBGRobc&#10;ddddpnG1AzIzM2sn+dxOT0/3mU5icALRcI+dPXtW+7n5888/lzlz5gSHEuDe6nlMZzl58qRp2Fdf&#10;fWUaowK6dOki6j4N9eLku1Koj8VN9fGOHLqzHQ19a+g0qMlbQGcMUPG33Xab924hX09JSdGqU43R&#10;TiyhGGcSExNlxIgRsnTpUtNDUN+1BgwYoBXnL0iN2QMHDqwRkpaWJs8991yNtNobpaWlsmXLFklN&#10;Ta2dVWd7/fr1ddJqJ/To0UPatWtXO9nR7Vj/ruXUNcs3J0cvS1sL79u3r3To0MHWMqsKU/ePeo5T&#10;vyWof6dOnfJ8Jy4qKqoKCfiv6gOvv/56+eMf/xhQGW58VwsIqtZO0dInurUPUr9TvPHGG57nBPVb&#10;VzBLYWGh57dA9XugWpo1ayaDBg2SIUOGyNChQ6VPnz6SkJAQTBUxse+KFSvkzJkzWseifots27at&#10;VqyVIFWmOic6z1Kq3NOnT8uaNWtkzJgxVqqpETt16lTtb1hZWVnys5/9rMb+uhvqm63OMnnyZO1v&#10;TPT/OqLi6P9roNcC46hoGYvOnTtnfBBeOTfddFNYfmdW7+6LFy/2aknwq9xfwRvqlpCcnKwbKrrX&#10;onaBERC4f/9+7VYkJSVpxxKoLxAtfbH+ERGpI6C+MXbq1EkOHDhgGp6bmyvq3V+9R1hddL55qjJV&#10;W3S+e1qtn3gEEEAAAQQQQAABBBBAAAEEEEAAAQQQQAABBBBAAAEEEEAAAQQQQAABBBBAAAEEEEAA&#10;AQQQQAABBBBAAAEEEEAAAQQQQAABBBBAAAEEEEAAAQQQQAABBBBAAAEEEEAAAQQQQAABBBBAAAEE&#10;EEAAAQQQQAABBBBAAAEEdAWYe11XKvg45l4P3tCshFifm6hx48ZhmTfOzF0n363ztOrYEIOAHQKM&#10;MXYoBl5G/fr1Zdy4cTJ37lzTQtRct3fddZdpXO2AzMzM2kk+t9PT032mkxicQDTcY26ck/Wrr77S&#10;OrFdunTRnjtaq0DNoDZt2mhGEhZJArwjh+5sREPfGjoNZ2rq27evdOjQwZHC1fu3ul9KSko8/06d&#10;OiXfffedZy7YYCtU88Jef/318sc//tFyUW4cDxXS1KlTZc6cOVpeWVlZ8rOf/UwrtnaQepbVWSZP&#10;nqw19rr1fOkY1o5x+rkiLi5O3njjDRkxYoRUVFTUrt7SdmFhoeTk5Hj+qR3V/NCDBg2SIUOGyNCh&#10;Q6VPnz6SkJBgqUyrwVxbVsXCF+/GsUppc40Gds1Fy/d/t34Lj7WxJLCrNLR7rVixQs6cOaNV6fDh&#10;w6Vt27ZasVaCVJlqfF+/fr3WbqdPn5Y1a9bImDFjtOJ9BUXrs686Fvp/X2e0bprTz751a9RPiZax&#10;6Ny5c1oHddNNN4Xlt+fbbrtNFi9erNVG3SDuL12p4OOSk5O1C9G9FrULjIDA/fv3a7ciKSlJO5ZA&#10;fYFo6Yv1j4hIHYEBAwZIp06d5MCBA6bhubm5nu/U6puU1UV9m9ZZVFtUm1gQQAABBBBAAAEEEEAA&#10;AQQQQAABBBBAAAEEEEAAAQQQQAABBBBAAAEEEEAAAQQQQAABBBBAAAEEEEAAAQQQQAABBBBAAAEE&#10;EEAAAQQQQAABBBBAAAEEEEAAAQQQQAABBBBAAAEEEEAAAQQQQAABBBBAAAEEfAsk+k4mFQEEEEAg&#10;UIHGjRsHtOtTTz0lP/7xjwPaV3cnNYn2008/LX/4wx+0dlGT0KgJ8CZMmKAVH+6g+Ph4UZNvqX8/&#10;//nPRbVfTVy5evVqyc7Olh07dtjSRGU4cuRIsTJRlC0Vh6CQb7/91uOkrNS/jz/+WC5cuBCCmsNT&#10;RaNGjcJTcZC1XrlyRS5evKhVSteuXbXi7A5KSUmxu0jKQyCsAowxoedXzx9z5841rViN8a+88ook&#10;JCSYxlYFqPHtm2++qdo0/NujRw/Hn88MK3dZRiTeY7oTUqtTpSZrfeaZZyL6rBUWFpq27/z586Yx&#10;KqBz585acXYH8Xxht2hoyuMdOTTOvmqJxL7VVztJc15Ad/Jq9T0lnEvbtm21qi8tLZVLly5JoP2L&#10;USWh+s4zatQo0ZmYd9OmTfL//t//M2quJ/3YsWPy9ddf+43p169fHau+ffuKmlC4qKjI7755eXmS&#10;mprqN0ZdX7t27fIbozLvvfde05hgA9z2XcuJa5ZvTsFehaHd/xe/+IVMmjQppJWq96SPPvpIPvjg&#10;A1myZIl89dVXAdX/8ssvy2OPPSY33XST5f3d+K5mGenfO0Rjn+j2PigtLU1mz54ts2bNCuSUG+6j&#10;xvs1a9Z4/qmgFi1aeMb34cOHi/rn9G+Thg0Lc8a8efO0W1BQUCB/+ctftOOtBJ48edJKuCxYsEDG&#10;jBljaR/v4Ntvv13uuOMO2b17t3eyz/WNGzd6vnm1bNnSZ75RohondL69qv2nT59uVEyddPr/OiQ+&#10;E5x4RvRZkUZiNI5F6rB036HDZd2qVSsNfWsh3F/WvIKJttKn6l6LwbQn1Pvu3LlTu0r1/zexBC8Q&#10;rX1x8EdOCd4CcXFxMnnyZHnxxRe9k32ul5SUyIoVKyx/b1DPf7r3uGoLCwIIIIAAAggggAACCCCA&#10;AAIIIIAAAggggAACCCCAAAIIIIAAAggggAACCCCAAAIIIIAAAggggAACCCCAAAIIIIAAAggggAAC&#10;CCCAAAIIIIAAAggggAACCCCAAAIIIIAAAggggAACCCCAAAIIIIAAAggggAACCCCAAALhFAh0buSn&#10;nnrK8TkA1fw9Tz/9tPzhD3/QIqqsrJT169fLhAkTtOLDHcTc68GfAbfNTdSoUaPg0cJQgtvnaQ0D&#10;OVUiIIwxob8I1PPH3LlzTSvOzs6WV155RRISEkxjqwI+/vhjrTlye/To4fjzWVWb3P43Eu8xN87J&#10;ev78ea1LsXPnzlpxdgelpKTYXSTlhUCAd+QQIBtUEYl9q0FToyb5F7/4heV5WYM9ODUeffTRR/LB&#10;Bx/IkiVL5KuvvgqoyJdfflkee+wxuemmmyzt78bxUAHdfvvtcscdd8ju3btNvTZu3Chnz54VK3OM&#10;q0LVeVXz9uos06dP1wkTt54vLZxaQcnJybVS7N9MS0uT2bNny6xZs2wtvKioSNasWeP5pwpu0aKF&#10;pKamyvDhwz3/fvzjH9tanyqMa8t2UscKdONYxTWqfzlF4/d/t38Lj6WxRP9KDV/kvHnztCsvKCiQ&#10;v/zlL9rxVgJPnjxpJVwWLFggY8aMsbSPd3C0PvuqY+AZxftMGq+H4tnXuPaaOdE4FqkjOHfuXM0D&#10;MdgKl3WrVq0MWhR4MvdX4HZW97TyPUH3WrTahnDG79y5U7t69f88sQQvEK19cfBHTgneAnFxcTJ5&#10;8mR58cUXvZN9rpeUlMiKFSssfxtX3z5173HVFhYEEEAAAQQQQAABBBBAAAEEEEAAAQQQQAABBBBA&#10;AAEEEEAAAQQQQAABBBBAAAEEEEAAAQQQQAABBBBAAAEEEEAAAQQQQAABBBBAAAEEEEAAAQQQQAAB&#10;BBBAAAEEEEAAAQQQQAABBBBAAAEEEEAAAQQQQAABY4FE4yxyEEAAAQQCEWjevLnl3Zo1aya/+tWv&#10;LO8XyA7PPPOMZ8I8NamjzrJ27VqZMGGCTmjExajJVNSkeurfs88+K0eOHJGlS5fKP/7xD/nyyy8D&#10;bu+pU6fkN7/5jbz66qsBlxFJO6pJjRcuXChvvPGGfPrpp5HUNMfb0rhxY8frcKKC8+fPaxeblJSk&#10;HWtnYCB9oZ31UxYCTgswxjgtLHL33XdLmzZt5PTp034rUxP25uXliZqwWXfJzMzUCk1PT9eKI8h+&#10;gUi4x86ePWv/gYWxxIsXL5rWrju5abjG+ZSUFNNjICDyBAK5XnhHduY8RkLf6syRUaqZgG7/3rlz&#10;Z7OiHM1v27atdvlqonS73+nj4+O16w8m8J577hF1P1ZWVvot5oMPPpDy8nJJSEgwjMvPzzfMq8pI&#10;TU2tWq3+m5iYKEOGDPFMLFyd6GNFPWebLSqmoqLCLExGjx5tGhNIgJu/azlxzfLNKZCr0F37tGrV&#10;SkaOHOn5N3v2bMnKypInn3xSCgoKLEGUlZV5vkf/+c9/trSfCnbju5ouUrT3ifRBIr/+9a/lm2++&#10;kXnz5umedstxhYWF8u6773r+qZ2vu+46zzg9ceJEGTx4sOc5xXKhUbbD8ePHJTc3V7vVO3bsEPUv&#10;EpZly5bJhQsXJJB37ar2T5s2TXbv3l21afj36tWrnutk5syZhjG+MpYsWeIruU5a9+7dpUePHnXS&#10;jRLo/41kaqY78YxYswb/W9E+Fqmj0x2PkpOT/WM4lBvM/W/UJO4vIxn7061cN8eOHbO/AWEsUX3L&#10;OXz4sHYLrIwR2oW6JDAW+mKXnKqQHuYjjzwiL774olad6l1/0qRJWrFVQdnZ2VWrpn8nT55sGkMA&#10;AggggAACCCCAAAIIIIAAAggggAACCCCAAAIIIIAAAggggAACCCCAAAIIIIAAAggggAACCCCAAAII&#10;IIAAAggggAACCCCAAAIIIIAAAggggAACCCCAAAIIIIAAAggggAACCCCAAAIIIIAAAggggAACCCCA&#10;AAIIIIAAAk4KBDIfFHOvO3NGmHtdz9XNcxPZPZe5nnjwUbrz4qmakpKSgq8wgBIC6QsDqIZdEAib&#10;AGOM8/R33323tGnTRk6fPu23spMnT0peXp6kpaX5jfPOzMzM9N40XE9PTzfMI8NZgUi4x9w4J+u5&#10;c+e0Tmy4xvmUlBSt9hEUWQKBXC+8IztzDiOhb3XmyGK71FatWsnIkSM9/2bPni1qbtgnn3xSCgoK&#10;LB14WVmZvPHGG/LnP//Z0n5uHA+rgKZNmya7d++u2jT8e/XqVXn33Xdl5syZhjG+MpYsWeIruU5a&#10;9+7dRXdObjefrzpwJgnx8fEmEfZk//rXv5ZvvvlG5s2bZ0+BPkopLCz0XIPqOlTLddddJ6NHj5aJ&#10;EyfK4MGDRfX/wS5cW8EKxvb+4R6rlC7XqPE1Fu3f//kWLhIrY4nxVRoZOcePH5fc3FztxuzYsUPU&#10;v0hYli1bJhcuXJBA3r+r2h+Nz76q7fT/VWfQ/99QPfsatSLaxyJ1XLrjUXJyshGDo+nB3P9GDeP+&#10;MpKxP93KdXPs2DH7GxDGEs+cOSOHDx/WboHu9xHtAl0UGAt9sYtOV8gO9ZFHHpEXX3xRqz71XXrS&#10;pElasVVB2dnZVaumfydPnmwaQwACCCCAAAIIIIAAAggggAACCCCAAAIIIIAAAggggAACCCCAAAII&#10;IIAAAggggAACCCCAAAIIIIAAAggggAACCCCAAAIIIIAAAggggAACCCCAAAIIIIAAAggggAACCCCA&#10;AAIIIIAAAggggAACCCCAAAIIIOBmgdDMwOhmYY4dAQRcJxDI5E8/+clPRE3iGYqldevWMnbsWO2q&#10;Nm3apB0b6YEdOnSQ//qv/5L9+/fL2rVr5Z577gm4yYsXLxY1AXU0L1988YX8/Oc/l2uuucbz99NP&#10;P43mwwmo7Y0aNQpov3DvdO7cOe0mBNInaRfuJzBc9fppElkIOCrAGGM/b2Jiojz00ENaBWdkZGjF&#10;qaDKykrJzMzUik9PT9eKI8h5gXDcY26cgFV3ot1wjfNt2rRx/mKjBtsFArleeEe2/TT4LDAcfavP&#10;hpDoqIB69tHt31u0aOFoW8wKT0lJMQupzo/mcbp9+/aiM6H2hQsXZPfu3dXH7GslPz/fV3KNtNTU&#10;1BrbVRtpaWlVq4Z/t23bJiUlJYb5KmP9+vV+81Wm+h7Zt29f0zgrAXzXsqKlH8s3J30rIv9PYPz4&#10;8bJ3714ZPny4ZRL1bl5RUWF5v2geA3wd7MWLF30lW0qLlT6RPkgkLi5O5s6dK3/729+kXr16lq6D&#10;QIO//fZb+fvf/y5DhgyRjh07yjPPPCM7d+4MtLio2G/RokVR+xufejbLysoKynnSpEmivr3qLFbr&#10;svLtdfr06TpNqI6h/6+miMiVWBmLFK7ueJScnByWcxHItzazhnJ/mQnZl9+yZUvtws6cOSNff/21&#10;dnykB+7atctSE3v16mUpnmCRWOqLOZ/2C3Tp0kX69OmjVfDq1auluLhYK7YqaOnSpVWrfv/27t1b&#10;br75Zr8xZCKAAAIIIIAAAggggAACCCCAAAIIIIAAAggggAACCCCAAAIIIIAAAggggAACCCCAAAII&#10;IIAAAggggAACCCCAAAIIIIAAAggggAACCCCAAAIIIIAAAggggAACCCCAAAIIIIAAAggggAACCCCA&#10;AAIIIIAAAggggAACCCDgtEAg80Ex97rTZ+X/ymfu9ZrOzE0k0qhRo5ooUbKlOy+eOpxA+iQ7GMJV&#10;rx1tpwwEAhFgjAlEzf8+ao7chx56yH/Q97kZGRlacSrIyhy56enp2uUS6KxAOO4xN87Jev78ea0T&#10;Ga5xvk2bNlrtIyiyBAK5XnhHDs05DEffGpoji+1axo8fL3v37pXhw4dbPtDMzEypqKiwtJ8bx8Mq&#10;oEmTJol6JtVZsrKydMKqY6w8k06fPr16P7MVN58vM5tw5cfFxcncuXPlb3/7m9SrVy8kzfj222/l&#10;73//uwwZMkQ6duwozzzzjOzcuTOourm2guJz3c6hHqsUMNdo3cssVr7/8y1cJFbGkrpXaWSlLFq0&#10;SK5evRpZjdJsTUlJiVh9Hq1ddDQ++6pjoP+vfSYjaztWxiKlqjseJScnh+UkBPL9zayh3F9mQvbl&#10;t2zZUruwM2fOyNdff60dH+mBu3btstTEXr16WYonWCSW+mLOp/0CXbp0kT59+mgVvHr1aikuLtaK&#10;rQpaunRp1arfv71795abb77ZbwyZCCCAAAIIIIAAAggggAACCCCAAAIIIIAAAggggAACCCCAAAII&#10;IIAAAggggAACCCCAAAIIIIAAAggggAACCCCAAAIIIIAAAggggAACCCCAAAIIIIAAAggggAACCCCA&#10;AAIIIIAAAggggAACCCCAAAIIIICA2wXi3Q7A8SOAAAJ2CwQy+dPIkSPtbobf8mbMmOE33zvz+PHj&#10;3psxsa4mc1QTeavJU9577z25/fbbLR+XmpBr48bWoDQzAABAAElEQVSNlveLhB3UZORz5syR7t27&#10;eyYrLioqioRmhaUNDRo0CEu9wVaqOwmeqieQPinY9qn9GzdurD2Rux31UQYCkSLg9jHG7vMwYcIE&#10;rSLfeecd7QmEd+zYIYcOHTItV02E1qlTJ9M4AkIrEMp7LNYmYL18+bLfk1VZWSmFhYV+Y6oymzVr&#10;VrUa0r+tW7cOaX1UZo9AIM+jvCPbY69bSij7Vt02EWefgHrnLy8v1yowkPtVq2DNICsTuZeVlWmW&#10;Gplho0eP1mpYfn6+3ziz/IYNG8qAAQN8ljFs2DCf6d6JpaWlsmXLFu+kOuvr16+vk1Y74Z577pH4&#10;eHt+juK7Vm1de7f55mSvp1tKa9u2raj38m7dulk65GPHjsm+ffss7aOC3fau5g8o1vpE+qAfzvZT&#10;Tz3l+Q2qa9euPySGYO3o0aOe34969erleYZ49913Q1Br6KuYP39+6Cu1scYFCxYEVZrqt3Xfu9Wz&#10;3vnz57Xr+/DDD+XIkSOm8fXq1ZPJkyebxnkH0P97a0TOeqyNRUpW95q38g5r5xlTv8HavXB/2S1q&#10;XN4tt9xinOkjx+yd3McuEZu0a9cuS23r2bOnpXg3B8diX+zm8+nksU+ZMkWrePWb4sqVK7ViVdDB&#10;gwflo48+0oq3+gyoVShBCCCAAAIIIIAAAggggAACCCCAAAIIIIAAAggggAACCCCAAAIIIIAAAggg&#10;gAACCCCAAAIIIIAAAggggAACCCCAAAIIIIAAAggggAACCCCAAAIIIIAAAggggAACCCCAAAIIIIAA&#10;AggggAACCCCAAAIIIIAAAggggAACCFgUCGQuZ9054Cw2xTB8xowZhnm1M44fP147Keq33T73OnMT&#10;/XAJN2jQ4IeNKFpjntYoOlk01XUCbh9j7D7hEyZM0CpSzYN+9epVrdgdO3bIoUOHTGN79+4tnTp1&#10;Mo0jILQCobzH3DYna2VlpRQWFmqd0GbNmmnF2R3UunVru4ukvBAI8I4cAuQgqwhl3xpkU9n9e4G2&#10;bduKev7p1q2bJZNjx47Jvn37LO3jtvHQG0c5636zW79+vfYc9qqODz/8UI4cOeJdnc/1evXqiZU5&#10;e918vnwCRlDiU089JRs3bpSuXbuGtFVHjx6VOXPmSK9evWTAgAHy7rvvBlQ/11ZAbK7eKZRjlYLm&#10;Gv3hcou17/98C//h3Eb7WPLDkUTm2vz58yOzYZqtWrBggWak77BofPZVR0L/7/t8hjs11sYi5Xn+&#10;/Hkt1uTkZK04u4MaN25sd5HcX7aLGhd4yy23GGf6yNmyZYuP1OhM2rVrl6WG9+zZ01K8m4NjsS92&#10;8/l08tinTJmiVfzly5dl5cqVWrEq6ODBg/LRRx9pxVv5/qlVIEEIIIAAAggggAACCCCAAAIIIIAA&#10;AggggAACCCCAAAIIIIAAAggggAACCCCAAAIIIIAAAggggAACCCCAAAIIIIAAAggggAACCCCAAAII&#10;IIAAAggggAACCCCAAAIIIIAAAggggAACCCCAAAIIIIAAAggggEAMCsTH4DFxSAgggEBYBdTEwQ0b&#10;NtRug4ofPHiwdrwdgXfffbeoenWW4uJiKSkp0QmNyphhw4bJ9u3bZfz48Zbbn5WVZXmfcO9w+PBh&#10;SUtLk2eeeUZKS0tD2pzExES58cYbQ1qnWWVxcXFmIRGZb2VSVt173YkDbdCggRPFUiYCUSPgtjHG&#10;iRNz1113Sfv27U2LLigokHXr1pnGqYDMzEytuAkTJmjFERQ+AafvsVib4Li8vNzvybpw4YKoCSt1&#10;FicmvNWpt7KyUieMmAgT4B05wk6ISXOc7ltNqifbAQEr74/Nmzd3oAX6RV65ckU7uEWLFtqxkRg4&#10;evRorWZt2rTJMO748ePyxRdfGOarjAEDBojRu7maAL1t27Z+91eZeXl5hjHfffed7N+/3zC/KkP3&#10;eKvijf7yXctIxr50K30G35zsc4+Fkpo0aSLZ2dnStGlTS4eza9cuS/Eq2G3vakZAsdgn0gfVPNuD&#10;Bg2SPXv2yD//+U/p2LFjzcwQbG3dulXGjRsn6vvcwYMHQ1BjaKrYsWOH7Nu3LzSVOVRLfn6+qD4g&#10;mGXatGlau6tn9OXLl2vFqqAlS5ZoxY4ZM0batGmjFVsVRP9fJRE5f2NxLFL/b0RZWZkWcnJyslac&#10;3UGFhYV2F8nzle2ixgWq93Qry5YtW6yER3SslWd/9X5x8803R/Tx+GtcKP9fnFjsi/3ZkhecgPr9&#10;W/2/WzqLlf8nTjc2ISFBJk6cqFM9MQgggAACCCCAAAIIIIAAAggggAACCCCAAAIIIIAAAggggAAC&#10;CCCAAAIIIIAAAggggAACCCCAAAIIIIAAAggggAACCCCAAAIIIIAAAggggAACCCCAAAIIIIAAAggg&#10;gAACCCCAAAIIIIAAAggggAACCCCAAAIIIIAAAgg4KsDc647y2l642+ZeZ26impdQXFxczYQo2WKe&#10;1ig5UTTT9QJuG2OcOOFq/uP27dubFl1QUCDr1q0zjVMBmZmZWnFqfjaWyBZw+h5z25zHFy5ckIqK&#10;Cq2T3rhxY604u4MqKyvtLpLyQiDAO3IIkG2swum+1camur4oNU9zdna2NG3a1JKFlbmgVcFuGw9r&#10;Y06bNq12ks/tK1euyPLly33m+UpcsmSJr+Q6aWPGjJE2bdrUSTdKcPv5MnKJlPRBgwbJnj175J//&#10;/Kd07Ngx5M3aunWrjBs3TtR71sGDBy3Vz7VliYvg7wVCNVap6rhG/w89Fr//8y38+xvq+z/RPJbU&#10;PJLI2tqxY4fs27cvshplsTX5+fmi+oBglmh79lXHSv8fzBl3Zt9YHIuKi4ulrKxMCyw5OVkrzu6g&#10;wsJCu4vk/rJd1LjAAQMGGGf6yNmyZYuP1OhMsvKdSr1f3HzzzdF5oP9udWlpacjaHot9ccjwXFiR&#10;+k08MTFR68izsrK04lSQbmxCQoJMnDhRu1wCEUAAAQQQQAABBBBAAAEEEEAAAQQQQAABBBBAAAEE&#10;EEAAAQQQQAABBBBAAAEEEEAAAQQQQAABBBBAAAEEEEAAAQQQQAABBBBAAAEEEEAAAQQQQAABBBBA&#10;AAEEEEAAAQQQQAABBBBAAAEEEEAAAQQQQAABtwrEu/XAOW4EEEDASYHmzZtrF9+nTx9RE+mEcmnU&#10;qJF0795du8qCggLt2GgMbNCggWRkZMikSZMsNf/dd9+VyspKS/uEM1hNTnj77bdLXl5eSJvRo0cP&#10;efnll+XYsWOydOnSkNYdq5W1b99eGjZsqHV4V69e1YqzO0jdG5cvX7a7WMpDIOoE3DLGOHVi4uPj&#10;Zfz48VrFq7HcbFF9k85YFBcXJ+np6WbFkR8BAk7eYxcvXoyAI7SvCWbPBFYmsQ3X5M/hqte+s+De&#10;knhHjq5z72TfGl0SsdHaoqIi7QPRfc/ULtBi4IULF7T3SEpK0o6NxMC+fftKq1atTJv2/vvvG357&#10;2rRpk+n+d999t2GMeub1l1+1o7/vSBs2bKgKM/yrJhkeOXKkYb5uBt+1dKWCi+ObU3B+bt+7S5cu&#10;8vjjj1ti2L17t6V4Fey2dzVfQLHaJ9IH1T3bahx97LHH5MCBA7J8+XIZO3asqLRQLps3b5Z+/frJ&#10;1q1bQ1mtY3XNnz/fsbJDVbD6xrlo0aKgqlPXku4zdVZWllZd5eXlWt9eVWHTp0/XKtM7iP7fWyP8&#10;67E6Fl25ckUbNzk5WTvWzsCysjI7i/OUxf1lO6lhgZ06dZKUlBTD/NoZW7ZsqZ0UtdtWjkX9/0zq&#10;N8JoXUpKSkLS9Fjti0OC59JK2rZtK8OHD9c6+lWrVmn/Pz86v7+rStPS0qRdu3Za9ROEAAIIIIAA&#10;AggggAACCCCAAAIIIIAAAggggAACCCCAAAIIIIAAAggggAACCCCAAAIIIIAAAggggAACCCCAAAII&#10;IIAAAggggAACCCCAAAIIIIAAAggggAACCCCAAAIIIIAAAggggAACCCCAAAIIIIAAAggggAACCCCA&#10;gNMCzL3utLC95btl7nXmJrL3uglnaczTGk596kbAmoBbxhhrKvrRau7B8ePHa+2QkZFhGqfm7tWZ&#10;Hy0uLk7S09NNyyMg/AJO3mNum5O1sLBQ+4SePXtWO9bOwHDVa+cxuLUs3pGj68w72bdGl0Tkt7ZL&#10;ly7y+OOPW2ro7t27LcW7bTysjTN27FhJSkqqnexzOysry2d67cTy8nKtZ1K13/Tp02vv7nfb7efL&#10;L06EZCYkJMhjjz0mBw4ckOXLl4u6xlRaKJfNmzdLv379ZOvWrdrVcm1pUxFYSyAUY5WqkmtUJFa/&#10;//MtvNZN9e/NaB1L6h5J5KTMnz8/choTYEvUd89FixYFuPf/7RZtz76q1fT/QZ1y23eO1bHoypUr&#10;2lbJycnasXYGlpWV2VmcpyzuL9tJDQvs1KmTpKSkGObXztiyZUvtpKjdtnIs3bt3F/W7YbQuJSUl&#10;IWl6rPbFIcFzaSVt27aV4cOHax39qlWr5PLly1qxOr/Jq4LS0tKkXbt2WmUShAACCCCAAAIIIIAA&#10;AggggAACCCCAAAIIIIAAAggggAACCCCAAAIIIIAAAggggAACCCCAAAIIIIAAAggggAACCCCAAAII&#10;IIAAAggggAACCCCAAAIIIIAAAggggAACCCCAAAIIIIAAAggggAACCCCAAAIIuFkgemdtcPNZ49gR&#10;QCDiBaxMvt6xY8ewHI+ahFZ3KSgo0A2N2jg1kdGrr74qrVu31j6GU6dOSbTY7Ny5U+677z4pLCzU&#10;Pr5AAq+99lpPPS+88IJnkuVjx46Jqvvpp5+2NKlWIHW7aR/lGqoJrAJ1LS4uloqKikB3Zz8EYkog&#10;1scYp0/WxIkTtarIyckRs4lCt27dKocPHzYtTz0nhesZzbRxBNQRcOoea9asWZ26ojmhvLzcb/Pr&#10;1avnN987M1yTgJ49e9a7GaxHkQDvyFF0sr5vqlN9a/RJRH+LGzVqpH0Qly5d0o51IrCoqEi72KSk&#10;JO3YSAxMSEiQESNGmDbtzJkzsnfvXp9xeXl5PtO9E1NTU70366wPGzasTlrthG3bthl+g1i/fn3t&#10;8Drb/fv3l5YtW9ZJt5LAdy0rWsHF8s0pOD/2Fpk5c6YlhqNHj1qKV8Fue1erDRTLfSJ9UO2z/cO2&#10;enYYM2aMLFu2TE6ePCkLFy6USZMmBT3G/lCD/7XTp0+Leq5YuXKl/8AIz1W/qyxevDjCW6nXPHUN&#10;BLM0bNhQ0tPTtYrIzc0VnWd19Xyqrk+zJSUlRUaPHm0WViff7f1/HZAwJsTyWGTlOlN9czgWnfvM&#10;arusHLfVssMRb/YtPBxt8q5zwIAB3pt+1/fs2SPqd/doXzZt2iSHDh3SPoyePXtqx0ZiYCj+X45Y&#10;7osj8ZzGUpumTJmidTiq71m9erVprLq3d+zYYRqnAiZPnqwVRxACCCCAAAIIIIAAAggggAACCCCA&#10;AAIIIIAAAggggAACCCCAAAIIIIAAAggggAACCCCAAAIIIIAAAggggAACCCCAAAIIIIAAAggggAAC&#10;CCCAAAIIIIAAAggggAACCCCAAAIIIIAAAggggAACCCCAAAIIIIAAAggggAACoRBg7vVQKNtbR6zP&#10;vc7cRPZeL+EujXlaw30GqB8BawKxPsZY07AePXHiRK2dcnJy5MqVK35jt27dKocPH/YbozL79esn&#10;HTt2NI0jIDIEnLrH3DYna7169bRPqDIPx3L27NlwVEudNgjwjmwDYoiLcKpvDfFhuKK6mTNnWjrO&#10;o0ePWop323hYG6dhw4aSnp5eO9nndm5urhQVFfnM807My8sTnfnkU1JSZPTo0d67mq67/XyZAkVQ&#10;QEJCgowZM0aWLVvmuR4WLlwokyZNkpYtW4akladPn5bU1FRZuXKlVn1cW1pMBBkIOD1WqWrdfo3G&#10;8vd/voUb3Fj/To62scT4SMKbU1JSIosXLw5vI2yqXT1PBLNE27OvOla39//BnG+7943lscjKdab6&#10;5nAsOu+YVttl5bitlh2O+PLy8nBUq13ngAEDtGP37NkjxcXF2vGRGrhp0yY5dOiQdvN69uypHRuJ&#10;geqZw+kllvtip+3cXv6UKVO0CFTfs3r1atNYdW/v2LHDNE4FTJ48WSuOIAQQQAABBBBAAAEEEEAA&#10;AQQQQAABBBBAAAEEEEAAAQQQQAABBBBAAAEEEEAAAQQQQAABBBBAAAEEEEAAAQQQQAABBBBAAAEE&#10;EEAAAQQQQAABBBBAAAEEEEAAAQQQQAABBBBAAAEEEEAAAQQQQAABBBBAwO0CiW4H4PgRQAABJwSs&#10;TL7eqlUrJ5pgWuaPfvQj05iqgIKCgqpVn38rKirksccekwsXLvjM905UE+0+9NBD3kkRs64mAH7+&#10;+eflqaee0m7T8ePHpU2bNtrx4QhUE5KNGjVK6/zotO/666+Xm266SW644YbqfyrtxhtvlHBdzzrt&#10;jqUYK5NV69yXTtjoTMruRL2UGXsCjDGRPcaE4opTkzJ26NBBjhw54re6c+fOSW5urowdO9YwLjMz&#10;0zDPO2PChAnemzG9zj1mfI9ZGW+7du0q1113XURfK+o+8rckJSX5y66RZ/Z+UCPYxo2zZ8/aWBpF&#10;hVKAd2Rjbd6RjW3IsUcgOTlZu6DCwkLtWCcC1fOcztKkSROpV6+eTmhEx4wePVoWL15s2kY1Yfdt&#10;t91WJy4/P79OmneCcurbt693Up31tLS0Omm1E0pLS2XLli2SmppaO0vWr19fJ612gjrOYBa+awWj&#10;Z31fK8/AfHOy7uuGPbp16yb9+/eXrVu3ah3u6dOnteK8g6xcp7HwruZ97LHeJ1o5t27ug9TvMJMn&#10;T/b8Ky8v94zTq1atkg0bNsjHH38sV69e9b5sbFsvKSmRqVOnyr59+6Rdu3a2lRvKgpYtWya6z5yh&#10;bFcgdX322Wee892rV69AdvfsM23aNHnzzTdN91fPgytWrBD1/upvycjI8JddnTdlyhRJTLT+vypZ&#10;6SNirf+vxouAlVgfi9S12bRpU7l48aKpdrh+C1XnwO6F+8tuUf/lDRw4UHJycvwHfZ+rxvq1a9fK&#10;uHHjtOIjNWju3LmWmnbnnXdaio+04EuXLjnapFjvix3Fo3C5//77tce6pUuXyoMPPuhXLTs7229+&#10;VWbjxo1Ny6qK5S8CCCCAAAIIIIAAAggggAACCCCAAAIIIIAAAggggAACCCCAAAIIIIAAAggggAAC&#10;CCCAAAIIIIAAAggggAACCCCAAAIIIIAAAggggAACCCCAAAIIIIAAAggggAACCCCAAAIIIIAAAggg&#10;gAACCCCAAAIIIIAAAggggAACoRBg7nVjZeZeN7ZxKoe5iZySDV+5VuaIc/M8reE7Q9Rsp0BFRYU8&#10;9thjonMtM8bYKR85ZQ0YMEA6dOggR44c8dsoNbdwbm6ujB071jAuMzPTMM87Y8KECd6bMb3OPdbG&#10;8PxaGW9jYc7jpKQkQ4vaGQUFBbWTQrJ99uzZkNRDJfYL8I5sbMrzi7ENOXoC3bp1k/79+8vWrVu1&#10;djh9+rRWXFWQ28bDquP2/jtt2jR58803vZN8rpeWlsqKFStE3df+loyMDH/Z1XlTpkyRxMTE6m2d&#10;Fc6XjlLkxbRq1UomT57s+afmnt+yZYusWrVKNmzYIB9//LFcvXrVkUaXlJTI1KlTZd++fdKuXTu/&#10;dXBt+eUh00TA6bFKVe/mazTWv/9bObc63w9NLteAsouKigLaz86domEssfN47Sxr2bJlor4rxsLy&#10;2WefeZ4devXqFfDhRNOzrzpIK31ELHy/C/jEOrxjrI9F6r2sadOmcvHiRVPJcI0J6hzYvXB/2S3q&#10;v7yBAwdKTk6O/6Dvc9V749q1a2XcuHFa8ZEaNHfuXEtNu/POOy3FR1rwpUuXHG1SrPfFjuJRuNx/&#10;//3aY93SpUvlwQcf9KuWnZ3tN78qs3HjxqZlVcXyFwEEEEAAAQQQQAABBBBAAAEEEEAAAQQQQAAB&#10;BBBAAAEEEEAAAQQQQAABBBBAAAEEEEAAAQQQQAABBBBAAAEEEEAAAQQQQAABBBBAAAEEEEAAAQQQ&#10;QAABBBBAAAEEEEAAAQQQQAABBBBAAAEEEEAAAQQQcLuAtdkt3a7F8SOAAAKaAsnJyZqRImrSwHAs&#10;ViaUMptsS02ANG/ePK3DUBPTP/TQQ1qx4Qh6+OGH5T//8z+loqJCq/oTJ07I7bffrhUbrqBf/epX&#10;curUqYCqV+dr9OjRoiYz7Nmzp/To0UOsXN8BVcpOpgJWzkG4JmUNV72meAREnQBjTGSPMaG4oOLi&#10;4iQ9PV3mzJljWl1GRoaMHTvWZ5wa29WEaWaLqk89D7hl4R4zvsesPC8//vjj8vTTT0f1ZdOoUSNp&#10;0KCBlJaWmh7HmTNnTGOcCDh79qwTxVJmCASsPL/yjhyCE2Khilh8R7Zw+DERmpSUJOr5prKy0vR4&#10;wv0e98UXX5i2UQWoY4qFZeTIkRIfH2/6DSo/P1/+4z/+o8Yhq+88n3/+eY202huDBg2SevXq1U6u&#10;sX3dddfJjTfeKN98802N9NobeXl5kpqaWiP5q6++kiNHjtRI87WhvisFs/BdKxg96/taGbPD1WeE&#10;q17rmu7dY8CAAbJ161YtgNOnT2vFeQe57V3N+9hjvU+kD/I+23rrCQkJcuedd3r+qT2Kiork/fff&#10;FzV2b9y4UXbu3Cnq249di3ovf/LJJ+Wdd96xq8iQljN//vyQ1ud0ZQsWLPD8fhdoPQMHDpTOnTvL&#10;119/bVpEVlaWTJo0yTCurKxMsrOzDfO9M2bMmOG9qb3u5v5fGykEgbE+FinCFi1aiNn/H6HiwvVc&#10;evLkSVW9rQv3l62cpoWp52Ury2uvvSbjxo2zsktExarnE53f56oa3bBhQ7n33nurNqPy7/Hjxx1t&#10;txv6YkcBXV54kyZNPH2KepY0W1auXCklJSWi7kujRff+vu+++6Rp06ZGxZCOAAIIIIAAAggggAAC&#10;CCCAAAIIIIAAAggggAACCCCAAAIIIIAAAggggAACCCCAAAIIIIAAAggggAACCCCAAAIIIIAAAggg&#10;gAACCCCAAAIIIIAAAggggAACCCCAAAIIIIAAAggggAACCCCAAAIIIIAAAggggAACCCCAQMgFrMyh&#10;yNzrIT89fiuMxbnXmZvI7ymPykwrfUy45sYLV71ReUJptF8BNX/uvHnz/MZUZTZv3lweeuihqs2I&#10;+xuLY0wokOPi4iQ9PV3mzJljWl1GRoaMHTvWZ1xFRYXW/IeqPnWu3LJwj91ueKrdNidro0aNpEGD&#10;BlJaWmpoUpVx5syZqtWQ/lXzoLNEp4CV51fekSPrHPP8Elnnw6g1al7rrVu3GmXXSD99+nSNbbMN&#10;t42HvjwGDhwonTt3lq+//tpXdo20rKwsmTRpUo00742ysjLJzs72TjJcnzFjhmGeUQbny0gmetIT&#10;EhLkzjvv9PxTrVbzuL///vuSl5cnGzdulJ07d4p6hrdrUc9XTz75pLzzzjt+i+Ta8stDpoaAk2OV&#10;qt7N12isf/+38i4Rrm/S4arX6NaL1LHEqL3hTp8/f364m2Br/QsWLJBevXoFXGY0Pfuqg3Rz/x/w&#10;SXZgx1gfixRZixYt5OLFi6Z64RoTTp48ado2qwHcX1bFgotXz8tWltdee03GjRtnZZeIilXvukuX&#10;LtVuU8OGDeXee+/Vjo/EwOPHjzvaLDf0xY4CurzwJk2aePoU9SxptqxcuVJKSkpE3ZdGi+79fd99&#10;90nTpk2NiiEdAQQQQAABBBBAAAEEEEAAAQQQQAABBBBAAAEEEEAAAQQQQAABBBBAAAEEEEAAAQQQ&#10;QAABBBBAAAEEEEAAAQQQQAABBBBAAAEEEEAAAQQQQAABBBBAAAEEEEAAAQQQQAABBBBAAAEEEEAA&#10;AQQQQAABBBBAwEsg0WudVQQQQAABmwRuueUWWb9+vVZp9evX14qzO8hKvUlJSX6rr1evnjRr1swz&#10;Ya7fwH9nfv7552YhYc1PSUmRPn36yLZt27TaceLECa24cAV9+OGHojOBTO329evXT372s5/JhAkT&#10;RE1EwxJZAlYmhDt27FhYGh+uesNysFTqqABjjKO8UVO4Go/mzJlj2t7ly5cbToimxkSdvmnQoEFy&#10;zTXXmNYVKwHcY8Zn0sp468QEsMYtcy5HTfyu83xbUFDgXCP8lHz27Fk/uWRFsgDvyMZnh3dkYxty&#10;7BGIj4/3TKR+/vx50wLD1b9XNUz3fjD7TlVVXqT/bdOmjdY3qM2bN9c5lPz8/DpptRNSU1NrJ/nc&#10;TktLk2+++cZnXlXixo0b5YUXXqja9PzV+fapnqvvuOOOGvtZ2eC7lhUte2KtPAPrvF/Z06qapYSr&#10;3pqtYMufQOfOnf1l18i7cOFCjW2dDSvXaay8qykXN/SJVs5tuPqCcNWrc2+oGPVb3ahRozz/1La6&#10;x9SzxIYNG2TdunWyZ88eqaysVFkBL++++67k5eXJ0KFDAy4jHDuqc7d27VrtqtUzUkJCgna8XYEf&#10;ffSR6H7/WLJkifzpT3+SxMTA/7efqVOnynPPPWfa/NWrV0txcbHhb4bvvfeeVrt79eolt956q2l9&#10;vgKs9BGx1P/7sghXmhvGImWr3jl1+vtAnmPsOHdOXN/cX3acGf0yevfuLeq3mbKyMq2d1Pu3+mbS&#10;tWtXrXgngs6cOSPNmzf3tNtq+Wq8unTpkvZuI0aMkKZNm2rHR2KgTh8SaLvd0hcH6sN+egJTpkzR&#10;+n/JioqKJDc3V+6//36fBR8+fFi2b9/uM6924qOPPlo7iW0EEEAAAQQQQAABBBBAAAEEEEAAAQQQ&#10;QAABBBBAAAEEEEAAAQQQQAABBBBAAAEEEEAAAQQQQAABBBBAAAEEEEAAAQQQQAABBBBAAAEEEEAA&#10;AQQQQAABBBBAAAEEEEAAAQQQQAABBBBAAAEEEEAAAQQQQAABBBBAAAEEwirA3OvG/LpzTRuX4GxO&#10;SkqK1tzQVa04ceJE1WpE/mVuoog8LUE3ysoccU7OfeXvQMJVr782kRedAmp+PjWvrpr7ymxhjDET&#10;it78CRMmyJw5c0wPYPny5VJSUiINGzasE6vGRJ2+adCgQXLNNdfU2T9WE7jHjM+slfHWiTlhjVvm&#10;XE5ycrLoPN8WFBQ41wg/JevOz+2nCLLCJMA7sjE8zy/GNuToC3Tu3Fk72Or86W4cD31hTp06VZ57&#10;7jlfWTXSVq9eLcXFxdKkSZMa6VUb7733nuiMZ7169ZJbb721ajftv5wvbaqoCVTvw6NGjfL8U41W&#10;9/DmzZtlw4YNsm7dOtmzZ49UVlYGdTzvvvuu5OXlydChQw3L4doypCFDU8DJsUo1wa3XqBu+/1s5&#10;tzrffTQvWUth4apXt5GRMpbotjeUcercrV27VrvKtLQ0SUhI0I63K/Cjjz7SeoZU9S1ZskT+9Kc/&#10;SWJiYsDVR8uzrzpAK31ErHy/C/jEOrSjG8YiRZeUlKT1+4LVd267TosT1zf3l11nR6+c3r17i/q9&#10;pqysTGuH9evXi/qu2LVrV614J4LOnDkjzZs397TbavlqvLp06ZL2biNGjJCmTZtqx0dioJPPjG7p&#10;iyPxvMZSm6ZMmSILFiwwPST1/23k5ubK/fff7zP28OHDsn37dp95tRMfffTR2klsI4AAAggggAAC&#10;CCCAAAIIIIAAAggggAACCCCAAAIIIIAAAggggAACCCCAAAIIIIAAAggggAACCCCAAAIIIIAAAggg&#10;gAACCCCAAAIIIIAAAggggAACCCCAAAIIIIAAAggggAACCCCAAAIIIIAAAggggAACCBgIBD4rkUGB&#10;JCOAAAIIiPTs2VOb4dy5c9qxdgYWFhZqF9emTRvT2FatWomahMRsifTJ11X71fnbtm2b2aF48p2Y&#10;7EurYs2gV155xdIkxWoCqTfffFMmTJigWQNh4RBITk7WrvbTTz/VjrUzMFz12nkMlBU5AowxkXMu&#10;wtWSPn36SKdOneTAgQN+m6Am/1y1apU8+OCDdeIyMzPrpPlKSE9P95Uc02ncY75Pr5UJWE+dOuW7&#10;kChLVc8YJ06cMG21mng0HEu46g3HscZanbwjG59R3pGNbcixT0D17+fPnzctcO/evaYxTgVcvHhR&#10;jhw5olW8ei6MlWX06NGm36DU2PzFF1/IzTffXH3Y+fn51etGK6mpqUZZNdKHDRvm+RZUI7HWhppU&#10;+PLly9KoUaPqnA0bNlSvG62MGjXKKEsrne9aWky2BvHNyVZO1xbWuXNn7WNXfYvVxY3vasrIDX0i&#10;fZDVu8E8Xv3mc++993r+qWj1/WL16tWybNkyyc3NleLiYvNCfERkZGTI0KFDfeREbtLChQulvLxc&#10;q4E9evSQdevWacXaHTRr1ix56aWXtIpVv1G+9957Eswz15QpU+S3v/2t6W+Jqr9W310ffvhhn21b&#10;smSJz/TaiTNmzKidpL3t1v5fGygEgW4YixRjUlKSlma4/j+BgwcParXPShD3lxWt4GPVu3W/fv3k&#10;/fff1y7stddek1dffVU73s7Aw4cPS+/evT2/0y1dulQ6dOhgqfi5c+daih8/fryl+EgMPnbsmGPN&#10;cktf7BggBXsE0tLSpF27dlq/CWZlZcn999/vU07lVVZW+szzTkxJSZERI0Z4J7GOAAIIIIAAAggg&#10;gAACCCCAAAIIIIAAAggggAACCCCAAAIIIIAAAggggAACCCCAAAIIIIAAAggggAACCCCAAAIIIIAA&#10;AggggAACCCCAAAIIIIAAAggggAACCCCAAAIIIIAAAggggAACCCCAAAIIIIAAAggggAACCCCAQNgF&#10;mHvd+BQw97qxjRM5zE3khGr4y2Se1vCfA1oQWoFWrVpJUVGRaaWMMaZEURvQp08fz7yHBw4c8HsM&#10;Fy5c8MyT++CDD9aJy8zMrJPmKyE9Pd1XckyncY/5Pr1unJNVPWOcOHHCN4hX6pkzZ7y2QrcarnpD&#10;d4SxWxPvyMbnlucXYxty9AU6d+6sHXz58mXtWBXoxvHQF9CUKVPkt7/9rel8u8p31apV8vDDD/sq&#10;RpYsWeIzvXbijBkzaidpbXO+tJiiOqh58+Zy7733ev6pAzl16pSsXr1ali1bJrm5uVJcXBzQ8WVk&#10;ZMjQoUMN9+XaMqQhQ1PAybFKNcGt16gbvv/zLVzzJrMQFq6xxEITQxa6cOFCKS8v16qvR48esm7d&#10;Oq1Yu4NmzZolL730klaxJ0+elPfee09GjRqlFe8rKFqefVXb3dr/+zpv4Upzw1ikbJOSkrSI1T0Y&#10;juXgwYO2V8v9ZTup3wIbNWok/fr1k/fff99vnHfma6+9Jq+++qp3UsjWDx8+LL179/b8drd06VLp&#10;0KGDpbrnzp1rKX78+PGW4iMx+NixY441yy19sWOAFOwRSEtLk3bt2mn9TpiVlSX333+/TzmVV1lZ&#10;6TPPOzElJUVGjBjhncQ6AggggAACCCCAAAIIIIAAAggggAACCCCAAAIIIIAAAggggAACCCCAAAII&#10;IIAAAggggAACCCCAAAIIIIAAAggggAACCCCAAAIIIIAAAggggAACCCCAAAIIIIAAAggggAACCCCA&#10;AAIIIIAAAggggAACCCCAgB+BeD95ZCGAAAIIBCigJqnTXQoKCnRDbY07e/asdnlqUhCzpVWrVmYh&#10;nvzCwkI5fvy4Vmy4gtq0aROuqm2t9+LFi57JiXULbd++vXz88ccyYcIE3V0sx1mdCN1yBS7ZoV69&#10;etK0aVOto/3ss8/k6tWrWrF2Bn3yySd2FkdZLhdgjHH5BfD94euOTxkZGXXAKioqRE2GZrbEx8fL&#10;ww8/bBYWc/ncY75PqZUJWA8dOuS7kChL1Z34PRwT7V65ckX27t0bZaI0t0qAd+Qqibp/eUeua0KK&#10;/QK6Y9ru3bvtr1yzRCt9fJ8+fTRLjfywUaNGaTVy06ZNNeLy8/NrbNfeaN68uWei8NrpvrZTU1Ml&#10;Li7OV1Z1WmlpqWzZsqV6W00yvGHDhupto5XRo0cbZZmm813LlMiRAL45OcLqukKvu+467WMO5Hux&#10;7rimGhEr72pu6RPpg7RvnYAD1e9906ZNk+zsbFHv9gsWLJABAwZYLu/tt9+W8vJyy/uFc4f58+dr&#10;Vz9lyhTtWLsDdb+BVtWrzmEwyw033CCDBw/WKsLo+2pJSYnk5OSYltGgQQOZNGmSaZxRgBv7fyOL&#10;cKS7ZSxStklJSVrE4fgt9MiRI/Lpp59qtc9KEPeXFS17Yn/6059aKuitt96SoqIiS/vYEXzp0iV5&#10;4IEH5PTp07Jt2zbp2bOnrFu3Trto9f8qbN26VTtePQ+OHTtWOz4SA9V5+u677xxpmpv6YkcAKbRa&#10;ICEhQSZOnFi97W9l2bJlon6j87UsXbrUV3KdNFVXYmJinXQSEEAAAQQQQAABBBBAAAEEEEAAAQQQ&#10;QAABBBBAAAEEEEAAAQQQQAABBBBAAAEEEEAAAQQQQAABBBBAAAEEEEAAAQQQQAABBBBAAAEEEEAA&#10;AQQQQAABBBBAAAEEEEAAAQQQQAABBBBAAAEEEEAAAQQQQAABBBBAAAEEEAinAHOvG+sz97qxjd05&#10;zE1kt2jklMc8rZFzLmhJaARatWqlVRFjjBZT1Abpzs2bkZFR5xgrKirEaP5c7+D4+Hh5+OGHvZNc&#10;sc495vs0u3FO1uTkZN8YtVLVHOahXtTch3v37g11tdRnkwDvyMaQPL8Y25CjL3DddddpB1++fFk7&#10;VgW6cTz0BXTDDTfI4MGDfWXVSTN67iwpKZGcnJw68bUTGjRoIJMmTaqdrLXN+dJiiqmglJQUmTZt&#10;mmRnZ4t6RluwYIEMGDDA8jG+/fbbUl5ebrgf15YhDRmaAk6OVaoJbrxG3fL9n2/hmjdZEGGhGkuC&#10;aKJju86fP1+77ClTpmjH2h2o+120ql71PBDMEi3PvuoY3dj/B3Nu7d7XLWORcktKStLi++STT7Ti&#10;7Aw6cuSIfPrpp3YW6SmL+8t2UtMCf/rTn5rGeAe89dZbUlRU5J0UkvVLly7JAw88IKdPn5Zt27ZJ&#10;z549Zd26ddp1f/bZZ7J161btePU8OHbsWO34SAxU5+m7775zpGlu6osdAaTQaoGEhASZOHFi9ba/&#10;lWXLlon63c7XsnTpUl/JddJUXYmJiXXSSUAAAQQQQAABBBBAAAEEEEAAAQQQQAABBBBAAAEEEEAA&#10;AQQQQAABBBBAAAEEEEAAAQQQQAABBBBAAAEEEEAAAQQQQAABBBBAAAEEEEAAAQQQQAABBBBAAAEE&#10;EEAAAQQQQAABBBBAAAEEEEAAAQQQQAABBBDwLRDvO5lUBBBAAIFgBLp16yYNGzbUKuLo0aNacXYH&#10;HT58WKvI+Ph4adWqlWmsTkxVIWrCoUhemjVrpt281q1ba8eGOnDFihWiO/G4mmgmIyNDOnfu7Ggz&#10;da87RxsRI4WrCSJ1ltLSUvniiy90Qm2NcWIiPFsbSGFRJcAYE1Wny7HG6k7Eu3LlSlGTI3ovmzdv&#10;luPHj3sn+Vy/6667pF27dj7zYjmRe8z32VUujRo18p1ZK3XHjh1SUVFRKzX6NnUn2i0sLJRQT7ar&#10;JiwtLi6OPlRa7BHgHdn/hcA7sn8fcoMX6NChg1Yh6t2xpKREK9buICsTWfft29fu6sNWXq9evSQl&#10;JcW0/vz8/OqYgoIC2bdvX/W2r5U777xT1LcenUV92+revbtpaF5eXnWMeg44c+ZM9bavlfr168uw&#10;YcN8ZWml8V1Li8mRIL45OcLqqkKtfF8PZNxx47uam/pE+qDQdRdNmjSRKVOmyIcffijvvPOOJCcn&#10;a1d+6tQp2bVrl3Z8uAO3bdsm+/fv12qGeoaaNGmSVqwTQbfddpt07dpVu+icnBwpKirSjvcVOG3a&#10;NF/JddJWrVrl83fH1atXy4ULF+rE10647777pGXLlrWTtbfd2P9r44Qg0E1jke738r1790p5eXkI&#10;9H+oYvny5T9s2LjG/WUjpmZR6enpWv8fTlVxqq9//fXXqzZD9nfmzJk1xnz1TWLkyJHy0ksvSWVl&#10;pd92qPxf/vKXfmNqZ44ZM0Z0f6eovW+kbO/cudPUJtC2uqkvDtSI/fQF1LuAzqKe89auXVsn9MiR&#10;I6Kes3WWRx99VCeMGAQQQAABBBBAAAEEEEAAAQQQQAABBBBAAAEEEEAAAQQQQAABBBBAAAEEEEAA&#10;AQQQQAABBBBAAAEEEEAAAQQQQAABBBBAAAEEEEAAAQQQQAABBBBAAAEEEEAAAQQQQAABBBBAAAEE&#10;EEAAAQQQQAABBBBAAAEEEEAAAQRCKsDc6/65mXvdv49ducxNZJdkZJbDPK2ReV5olTMCunNBqtoZ&#10;Y5w5B5FQ6oQJE7SasXLlSrl06VKN2M2bN8vx48drpPnauOuuu6Rdu3a+smI6jXvM9+l145ysuvN+&#10;FhYWyieffOIbzqHUrVu3SnFxsUOlU6zTArwj+xfm+cW/D7nmAs2aNTMP+j6ipKREO1YFunE8NAKa&#10;Nm2aUVaN9FWrVsnly5drpKmN1atXi5rP12y57777pGXLlmZhPvM5Xz5ZXJPYpEkTUXNLf/jhh/LO&#10;O+9IcnKy9rGfOnWqxpzztXfk2qotwrZVASfHKtUWN16jbvr+z7dwq3dc4PFOjiWBt8qZPbdt2yb7&#10;9+/XKjwhIUEmTZqkFetE0G233SZdu3bVLjonJ0eKioq0430FRsOzr2q3G/t/X+crXGluGovUtaaz&#10;7N27V8rLy3VCbYtZvny5bWV5F8T95a0RmvX09HRPv6Zbm+rrX3/9dd1w2+JmzpxZ4/2xoKBARo4c&#10;KS+99JJUVlb6rUfl//KXv/QbUztzzJgxovvbRe19I2V7586dpjaBttVNfXGgRuynL6C+K+ks6hvn&#10;2rVr64QeOXJE1HO2zvLoo4/qhBGDAAIIIIAAAggggAACCCCAAAIIIIAAAggggAACCCCAAAIIIIAA&#10;AggggAACCCCAAAIIIIAAAggggAACCCCAAAIIIIAAAggggAACCCCAAAIIIIAAAggggAACCCCAAAII&#10;IIAAAggggAACCCCAAAIIIIAAAggg8L1APBIIIIAAAvYLJCYmyq233qpV8NatW+Xq1atasXYGqXp1&#10;ltatW0t8vPlwoTspl6pTTZIbyct3332n3TzlE6mLmuRId3niiSdk8ODBuuEBx3377bcB78uONQUG&#10;DRpUM8HPVn5+vp9c+7PUROz79u2zv2BKdK0AY4xrT32NA+/evbvcfPPNNdJ8bRQXF4uajM97yczM&#10;9N40XFeTP7px4R7zfdbV5NP9+/f3nVkrVU3Epzupda1dI2qzW7du2u3Jzc3VjrUjcN26dXYUQxlh&#10;EuAd2T8878j+fcgNXmDAgAFahahJ1D/++GOtWLuDVq9erV1knz59tGMjPVB9c7vnnntMm7l58+bq&#10;mE2bNplOan333XdXx+usDBs2zDQsLy+vOmb9+vXV60Yr6jtTs2bNjLJN0/muZUrkWADfnByjdU3B&#10;Vu59NfZcuXLFko0b39Xc1CfSB1m6HWwLfuCBB2T79u3SsmVL7TKPHj2qHRvuwHnz5mk3IS0tTdq3&#10;b68d70SglW+Uly5dkuzs7KCaMX78eGnUqJFpGRcvXpQ1a9bUiVuyZEmdNF8JM2bM8JWsnebG/l8b&#10;JwSBbhqLevbsqSWqfg/96quvtGLtCsrJybGrqBrlcH/V4AjJRsOGDcVqv/j888+H9HeI3//+95KR&#10;kVHHo6KiQmbNmiX33XefnD9/vk5+VcLrr78ua9eurdrU+vvss89qxQUaVFZWFuiu2vs5+W3NTX2x&#10;NjiBAQv06tVLunbtqrV/VlZWnTj1DFpZWVknvXZCly5dpHfv3rWT2UYAAQQQQAABBBBAAAEEEEAA&#10;AQQQQAABBBBAAAEEEEAAAQQQQAABBBBAAAEEEEAAAQQQQAABBBBAAAEEEEAAAQQQQAABBBBAAAEE&#10;EEAAAQQQQAABBBBAAAEEEEAAAQQQQAABBBBAAAEEEEAAAQQQQAABBBBAAAEEEEAg7ALMve7/FDD3&#10;un8fu3KZm8guycgsh3laI/O80CpnBFq1aqVdMGOMNlXUBXbv3l1uvvlm03YXFxfLihUrasRlZmbW&#10;2DbasDL3r1EZ0ZjOPeb7rLlxTtZu3br5xvCRmpub6yPVuaR169Y5VzglOy7AO7J/Yp5f/PuQay7Q&#10;rFkz86DvI8rLy+XKlSva8W4cD41wxo8fL40aNTLKrk6/ePGirFmzpnq7amXJkiVVq37/Wp2f3Lsw&#10;zpe3hrvXH3jgAdm+fbu0bNlSG+Lo0aOGsVxbhjRkaAo4OVapJrjxGnXT93++hWveaDaH2T2W2Ny8&#10;oIubN2+edhlpaWnSvn177XgnAq18t7x06ZJkZ2cH1YxoePZVB+jG/j+oE2vzzm4ai3r27Kmld/ny&#10;Zfnqq6+0Yu0KysnJsauoGuVwf9XgCMlGw4YNxeo3geeff172798fkvapSn7/+99LRkZGnfoqKipk&#10;1qxZct9998n58+fr5FclvP7667J27dqqTa2/zz77rFZcoEFlZWWB7qq938cff6wdazXQTX2xVRvi&#10;rQv06tVLunbtqrVjVlZWnTj1DFpZWVknvXZCly5dpHfv3rWT2UYAAQQQQAABBBBAAAEEEEAAAQQQ&#10;QAABBBBAAAEEEEAAAQQQQAABBBBAAAEEEEAAAQQQQAABBBBAAAEEEEAAAQQQQAABBBBAAAEEEEAA&#10;AQQQQAABBBBAAAEEEEAAAQQQQAABBBBAAAEEEEAAAQQQQAABBBDwI5DoJ48sBBBAAIEgBNQkVR99&#10;9JFpCcXFxbJjxw4ZMGCAaaxdAQUFBfLll19qFde/f3+tODVJyeLFi7Vi1aRDv/rVr6RBgwZa8aEO&#10;0rVR7WrdunWom6dd3+eff64d+5Of/EQ7NpjAb7/9Npjd2ddLQE3K+sYbb3ilGK8uXbpUfv7znxsH&#10;2JyzfPlyKS0ttblUinOzAGOMm89+zWOfMGGCzJ49u2aijy01OWLVpL3l5eVaE/KqyTYfeughH6XF&#10;fhL3mPE5Hjx4sGzcuNE4wCtn69at0q1bN68U51fVJH8LFy4UNfmnv6VFixaiJhY3WwYOHGgWUp2f&#10;m5vreaavTnB4Zf369Q7XQPFOC/CObCzMO7KxDTn2CKj3R91FvT9aidct11/cuXPnZNu2bf5CqvNu&#10;vPFGadmyZfV2LKyMHj1a3nrrLb+HcvjwYTl06JBcf/31kpeX5zdWZaampprGeAekpaXJn/70J++k&#10;OuvqHF2+fFkaNWokOuOyOq5gFr5rBaMX3L58cwrOj71FmjRpInFxcVqTkisv1bfUr1/fEp3b3tXc&#10;1Ce6rQ/asmWL6e918fHx8uijj1q6RwIJ7ty5s/zrX/+SBx98UGv3EydOaMWFO0j1Mepboe4SCmuz&#10;tqhvoC+88IJZWHX+ggULZPr06dXbVleaN2/u+W6k8ztvVlaWjBs3rroK9Tv3ihUrqreNVn70ox/J&#10;iBEjjLK1093W/2vDhCDQTWOR7v8fodjV+1mXLl1CcAZELly44KnPqcq4v5ySNS73iSeekDlz5mg/&#10;N5eUlMjUqVPlww8/lMREZ/+Xz5UrV8qsWbOMG//vHNX/q9+XsrOz5Y477qgR+8UXX1j+/WDIkCHS&#10;r1+/GuXYvXH69Gm7i6xTns43kzo7aSa4qS/WJCEsSIHJkyeb3uuqipycHCkrK5N69epV16i+I+ss&#10;U6ZM0QkjBgEEEEAAAQQQQAABBBBAAAEEEEAAAQQQQAABBBBAAAEEEEAAAQQQQAABBBBAAAEEEEAA&#10;AQQQQAABBBBAAAEEEEAAAQQQQAABBBBAAAEEEEAAAQQQQAABBBBAAAEEEEAAAQQQQAABBBBAAAEE&#10;EEAAAQQQQAABBBBAAIGwCDD3ujE7c68b29iZw9xEdmpGXllum6c18s4ALQqlgJrbTmduVNUmxphQ&#10;npnQ16Xm5p09e7ZpxWrO4fT0dE9ceXm5Z25Es50SEhLkoYceMguLyXzuMePT6rY5WQcOHGiMUSsn&#10;NzfX8vyitYqwtOnknJ6WGkJwwAK8IxvT8fxibEOOnkCTJk0kLi5Oez7ry5cvS/369fUK/3eU28ZD&#10;I5jmzZvLAw88oPVukpWVJePGjasuqri42DNvd3WCwcqPfvQjGTFihEGuXjLnS8/JqagtW7bIl19+&#10;6bf4+Ph4efTRR/3G2JHZuXNn+de//iUPPvigVnEnTpzwG8e15ZeHTBMBp8cqVb3brlE3ff9327fw&#10;WB5LTLqKkGWr52H1/VB3CcW4bdYW9V30hRdeMAurzl+wYIFMnz69etvqSrQ8+6rjclv/b/VcOhnv&#10;prGof//+2pR5eXnSpUsX7fhgAi9cuCCqPqcW7i+nZI3LfeKJJ2TOnDna33hKSkpk6tSp8uGHH0pi&#10;YqJxwTbkrFy5UmbNmuW3pBUrVoj6zSk7O1vuuOOOGrFffPGF5d8UhgwZIv369atRjt0bp0+ftrvI&#10;OuU5+fuGm/riOrAkOCIwefJk03tdVZyTkyNlZWVSr1696nYsXbq0et3fypQpU/xlk4cAAggggAAC&#10;CCCAAAIIIIAAAggggAACCCCAAAIIIIAAAggggAACCCCAAAIIIIAAAggggAACCCCAAAIIIIAAAggg&#10;gAACCCCAAAIIIIAAAggggAACCCCAAAIIIIAAAggggAACCCCAAAIIIIAAAggggAACCCDgQ8DZmSl8&#10;VEgSAggg4BaBHj16aB/qe++9JwMGDNCODzbQyuQ3w4cP16runnvukWeeeUYrVk12u2jRIpk5c6ZW&#10;fKiD1MRIukvr1q11Q0Mep3scnTp1EivXazAHsnPnzmB2Z18vATUpq+6yadMmOXnypLRt21Z3l6Di&#10;1P3NgoCdAowxdmpGd1lqIt7Zs2ebHsTq1aulqKhImjVrJvn5+Z4+0GynoUOHSkpKillYTOZzjxmf&#10;VjUBq+7y9ttvh/z5Vj3Xq8lHzZYmTZp47om4uDi/oQMHDvSb7535/vvvS3FxsaiynV7URLvbt293&#10;uhrKd1jAyjsH78gOnwyLxeu+W6piI/kd2eJhx1S4mhi6fv36cuXKFdPjyszMlD//+c8SHx9vGmtX&#10;gJrgury8XKu4vn37asVFU5D69paQkGBqoJ5rr7/+es/zrb/jS05OrjMJuL94laeeecyuEXX9bNmy&#10;xRO7efNmsyJl9OjRpjH+AnT7Hr5r+VMMLI9vToG5sdcPAmoMady4sed94YdU47XLly9LixYtjAN8&#10;5LjtXc1NfaLb+qBnn31WdMbV1NRUufbaa33cDfYmPfDAA3LjjTfKN998Y1rw8ePHTWMiISAnJ0fO&#10;nz+v1RT1jWPcuHFasU4Gde3aVW677TbZs2ePVjV5eXly9OjRoK6RadOmyeLFi03rW7FihZSWlkqD&#10;Bg08scuXL5dLly6Z7vfoo496nnlNA00C3Nb/m3CENNtNY5H6hqWucXWtmy0LFy6UJ554wizMlnz1&#10;u4fOe32glXF/BSoX+H5qzB0xYoTk5uZqF7Jjxw753e9+J88995z2PlYD9+/fL4888ohUVFSY7nrg&#10;wAFRvyu8/vrrMn36dE/81atXPb9b6IwP3hWo56JAF933iYKCAqmsrBSz30oCbUdhYaGsW7cu0N1N&#10;93NTX2yKQYAtAupe/81vfuO5L/wVqJ6n1bU9atQoT5h69lTfCc0Wda+p50AWBBBAAAEEEEAAAQQQ&#10;QAABBBBAAAEEEEAAAQQQQAABBBBAAAEEEEAAAQQQQAABBBBAAAEEEEAAAQQQQAABBBBAAAEEEEAA&#10;AQQQQAABBBBAAAEEEEAAAQQQQAABBBBAAAEEEEAAAQQQQAABBBBAAAEEEEAAAQQQQAABBCJVgLnX&#10;jc/MiRMnZNGiRTJz5kzjoDDm6M7po5oYyXOv6x4H8ziH8WILomq3zdMaBBW7xoDAPffcI88884zW&#10;kTDGaDFFbdCECRNk9uzZpu1X83QWFRVJs2bNJD8/X06ePGm6z9ChQyUlJcU0LhYDuMeMz6rb5mRV&#10;84jqLu+//74UOip65gAAQABJREFUFxeLmrvb6eXChQuyfft2p6uhfIcFeEc2Bub5xdiGHD2B+Ph4&#10;ady4sadf1tnj8uXLojtvsyrPbeOhP8Np06bJ4sWL/YV48lasWOGZy17Naa+W5cuXi8683Gq+3oSE&#10;BM8+gf6H8xWonD37qfnUN2/ebFpYamqqXHvttaZxwQY88MADoua8/+abb0yLOn78uN8Yri2/PGSa&#10;CDg9Vqnq3XaNuun7v9u+hcfyWGLSVYQsOycnR86fP69Vn/ruMW7cOK1YJ4O6du0qt912m+zZs0er&#10;mry8PDl69GhQzxvR8OyrMNzW/2tdACEKctNYpL5rqfe70tJSU92FCxfKE088YRpnR4D6LeTKlSt2&#10;FOWzDO4vnyyOJqr3txEjRkhubq52PTt27JDf/e538txzz2nvYzVw//798sgjj0hFRYXprgcOHBD1&#10;W8Prr78u06dP98RfvXpVpk6dqvVtxLsC9VwU6KL77augoEAqKyslLi4u0Kr87ldYWCjr1q3zGxNM&#10;ppv64mCc2FdfQN3rv/nNbzz3hb+91PO0urZHjRrlCVPPnlu2bPG3iydP3WvqGygLAggggAACCCCA&#10;AAIIIIAAAggggAACCCCAAAIIIIAAAggggAACCCCAAAIIIIAAAggggAACCCCAAAIIIIAAAggggAAC&#10;CCCAAAIIIIAAAggggAACCCCAAAIIIIAAAggggAACCCCAAAIIIIAAAggggAACCCCAgDWBeGvhRCOA&#10;AAII6AqMHDlSewKbf/zjH45OHFW7zW+++WbtJMPtYcOGGeZ5Z9xyyy2WJrmbM2eO6WQm3uWHav3Q&#10;oUNy8OBBrerUJGShmEhYqzE+gs6ePesjtW7SDTfcUDfRgZRdu3bJtm3bHCjZnUWq89a+fXutg1cT&#10;hWVlZWnFBht07tw5WbNmTbDFsD8CNQQYY2pwuHqjW7ducuutt5oaXL58WZYtW+aJy8zMNI1XARMm&#10;TNCKi8Ug7jHjs9q/f39JTEw0DvDKUePf8ePHvVKcX33jjTe0KunXr5/Wu0nbtm1FTYCqs6iJb9Vk&#10;16FY1q9fL2oCU5boFuAd2f/54x3Zvw+5wQk0bNhQevbsqVWIGsvy8/O1Yu0K0h3PVH1jx461q9qI&#10;Kadly5ainjnMlk2bNon61rNnzx6/oXfddZfEx1v76adJkyZabVBj//bt2+XixYt+29CpUyfp0qWL&#10;3xizTL5rmQk5l883J+ds3VRy06ZNtQ9XvcNbXdz2ruamPtFtfdA111yjdfmr31dCscTFxUlqaqpW&#10;VWbPA1qFhCBo3rx52rWMGzdO1HNRJCxWvlWq34AWLVoUVLPV78E6vzlduHBB1q5dW13XkiVLqtf9&#10;rUyfPt1ftnae2/p/bZgQBLppLKpfv7706NFDS/WDDz7Q/n8LtAo0CKqsrJS//vWvBrn2JHN/2eNo&#10;tZQnn3zS6i7y4osvys6dOy3vp7vDE088Iaq/113U8/yMGTPk8ccfl9LSUnnppZc83w5091dx3bt3&#10;l1GjRlnZpUas+m1DZ1G/M+j2Zzrl1Y55++23Hf1/v3Tbzv8DVPvMsG0koK6VQYMGGWXXSPf+f46y&#10;s7O1/p+/IUOGSMeOHWuUwwYCCCCAAAIIIIAAAggggAACCCCAAAIIIIAAAggggAACCCCAAAIIIIAA&#10;AggggAACCCCAAAIIIIAAAggggAACCCCAAAIIIIAAAggggAACCCCAAAIIIIAAAggggAACCCCAAAII&#10;IIAAAggggAACCCCAAAIIIIAAAggggAACkSTA3Ov+zwZzr/v3sSOXuYnsUIzcMtw2T2vknglaFgqB&#10;W265Ra699lrtqhhjtKmiLrBbt25y6623mrZbzYW4bNkyT1xmZqZpvAqwMuevVoFRFMQ9Znyy3DYn&#10;q5rD88YbbzQG8cq5cuWK5OXleaU4t7p+/XpR84ayRLcA78j+zx/PL/59yDUXaNq0qXnQ9xHqWcnK&#10;4rbx0J/NsGHDpH379v5CPHlqHu+1a9dWxy1ZsqR63d/K9OnT/WVr5XG+tJgcC7rmmmu0yt61a5dW&#10;XLBBcXFxkpqaqlXMxYsX/cZxbfnlIVNDwMmxSlXvtmvUTd//3fYtPJbHEo2uIiQh8+bN065n3Lhx&#10;0qRJE+14JwOtfL+sqKiQRYsWBdWcaHj2VQfotv4/qJNq885uGovq168vPXr00BL84IMP5ODBg1qx&#10;wQRVVlbKX//612CKMN2X+8uUyJGAJ5980nK5L774ouzcudPyfro7PPHEE6K+degu6tvTjBkz5PHH&#10;H5fS0lJ56aWXZPv27bq7e+K6d+8uo0aNsrSPd7D6vUNnUb896PZnOuXVjnn77bdF/Z7i1KLbdvVM&#10;HYpFfe/Ytm1bKKqiDocE1LUyaNAgrdKzsrKq47Kzs0WNTWbLkCFDpGPHjmZh5COAAAIIIIAAAggg&#10;gAACCCCAAAIIIIAAAggggAACCCCAAAIIIIAAAggggAACCCCAAAIIIIAAAggggAACCCCAAAIIIIAA&#10;AggggAACCCCAAAIIIIAAAggggAACCCCAAAIIIIAAAggggAACCCCAAAIIIIAAAgjUEoivtc0mAggg&#10;gIBNAmrCDjVxm87y3Xffyf/+7//qhAYd8+WXX8rGjRu1yrn22mulS5cuWrEqSE04r7t89tlnsnr1&#10;at3wkMXNmjVLysvLteobOHCgNGrUSCs2HEG6E46XlJSEpHmvvPJKSOpxUyWDBw/WPtw5c+ZIWVmZ&#10;dnyggf/85z8dnWAr0HaxX/QLMMZE/zm06wgmTpyoVVRGRoaoSQXVxH9mS2Jiojz44INmYTGdzz3m&#10;+/Q2bdpUe+JZ9Qz51ltv+S7IgdQTJ05ITk6OVsl33XWXVpwK0p10UMVamdBbxQeyqMkM1eSlLNEv&#10;wDuy/3PIO7J/H3KDF7DSv7/88svBV6hZwieffCJq8nadpWXLljH7zDZ69GhTgvz8fNm0aZPpRL+p&#10;qammZfkKSEtL85VcIy0vL0/Wr19fI83Xhs7x+NrPO43vWt4aoV/nm1PozWOtxmbNmmkfku797l2g&#10;297VdI1i5Vu/m/qg6667zvvSNlzftWuXYZ7dGeqZS2dR92GkL0eOHJF169ZpN3PKlCnasU4Hpqen&#10;W6pi4cKFluJrByckJIju8WdlZXl2LywslDVr1tQuqs52//79Lf3eXKcArwS39f9ehx72VbeNRf36&#10;9dM2/5//+R/t2EADVR1btmwJdHet/bi/tJhsDxozZozceuutlspVv33de++98umnn1raTzdYfY9v&#10;3769bnh13JtvvimdO3eW559/vjpNZyUuLk7+9re/6YQaxrRr184wr3aG+n+mnFhKS0vlxRdfdKLo&#10;6jLd1hdXHzgrjgroPgOq3yRV/6OWqudBs4ZNnTrVLIR8BBBAAAEEEEAAAQQQQAABBBBAAAEEEEAA&#10;AQQQQAABBBBAAAEEEEAAAQQQQAABBBBAAAEEEEAAAQQQQAABBBBAAAEEEEAAAQQQQAABBBBAAAEE&#10;EEAAAQQQQAABBBBAAAEEEEAAAQQQQAABBBBAAAEEEEAAAQQQQAABBMIqwNzr/vmZe92/jx25zE1k&#10;h2Jkl+GmeVoj+0zQulAIjBw5UrsaxhhtqqgMnDhxola7MzIyPHOk/X/27gTOp3p//Ph7xs5M9l0Z&#10;oZAlUtnXEQZZknUsob1Qt3S7rl+30E2PXNQtrhDGkr8shagGt7JEqRCVhKiQiJJ9+N/3uXc0Zr7L&#10;53y/57vMnNfn8fCY7/dz3p/POed59s/5PrwXL17sNz537tzSrVs3v3E5OYBjzPPWdWNO1saNG3vG&#10;8FD72muveah1turSpUui+VAp2V+AZ2Tf25D7F98+TPUvEB8f7z/ofxGm4wXpHbrxepi+7pn/5sqV&#10;S0xz9qbn6T1x4oSsWrUqc1dZvjdo0ECqVauWpd5uBdvLrpiz8RUrVjTq8LPPPjOKcyKoWLFiRt3o&#10;vuOrsG/50mGaiUAor1U6f7fto6bX8zNnzphsnqBjXnzxxaD78NWBm8bCc/K1xNc2Dte0AwcOSGpq&#10;qvHsTO/9jDsMIrBHjx62Ws+ZM8dWfObg7HDvq8vstvN/5u0Uye9uuxbdeuutxtzTp083jg00UOex&#10;cePGQJsbteP4MmJyPKhjx45Ss2ZNW/1euHBBOnToINu2bbPVzjRYx+jLli1rGn45burUqVKlShX5&#10;29/+drnO5ENMTIy89NJLJqFeY8qUKeN1WuYJu3btylzlyPezZ8/K6NGjHenLWyduOxd7c6DeWQHT&#10;e+A333zTeh+vc08fC/W3JP379/cXwnQEEEAAAQQQQAABBBBAAAEEEEAAAQQQQAABBBBAAAEEEEAA&#10;AQQQQAABBBBAAAEEEEAAAQQQQAABBBBAAAEEEEAAAQQQQAABBBBAAAEEEEAAAQQQQAABBBBAAAEE&#10;EEAAAQQQQAABBBBAAAEEEEAAAQQQQAABDwKxHuqoQgABBBBwSODuu+827um5556TcCSK1PlcunTJ&#10;aLk08ZGd0q5dOzvhMnToUDl8+LCtNqEM1sTA8+bNM55FmzZtjGMjEZg/f36j2f76669GccEE6Xae&#10;P39+MF3Q1oPAwIEDPdR6rtq7d69MmzbN80SHag8ePChjxoxxqDe6QeBKAa4xV3q4+ZtpIt53331X&#10;lixZIkeOHPHL1bp1aylevLjfuJwcwDHmfeveeeed3idmmvLPf/5Tfv/990y1ofn6zDPPXE76528O&#10;iYmJ/kIuT2/SpMnlz/4+LFq0SNatW+cvLKjpc+fOlS1btgTVB42jR4BnZN/bgmdk3z5MDU6gT58+&#10;xh289dZbIT+/py/MK6+8kv7R79++fftKvnz5/MZlx4CkpCS/i/3tt98ajVu1bNnSb1+eAvSe2F/Z&#10;tGmTLF++3F+YmKyPv04Y1/InFNrpjDmF1tcNvcfFxRmv5unTp41jMwa66VnNbedEN52DKlasmHG3&#10;9vr5008/9TrN6QkmY2k6z4SEBKdn7Xh/c+bMkYsXLxr1W6ZMGbEzfmLUaRBBVatWlbp16xr38MUX&#10;X8jnn39uHO8psF+/fp6qs9Tp88L58+etsdezZ89mmZ65ws4xnbmtp+9uOv97Wv9I1bntWtSiRQtj&#10;6n/84x+i72FDVY4ePSp//vOfQ9X9Ff1yfF3BEZYvuXLlkunTp0tsrL2fcB46dEiaN28u69evd3w5&#10;GzduLHrv0bRpU9t9f//997bb3HPPPQHNK+OMSpcunfGrz8/67jAUZdKkSSE9F+gyu+1cHIrtRJ9Z&#10;BfTcnzdv3qwTMtXo9Wjt2rXyww8/GJ17ChYsKN27d8/UC18RQAABBBBAAAEEEEAAAQQQQAABBBBA&#10;AAEEEEAAAQQQQAABBBBAAAEEEEAAAQQQQAABBBBAAAEEEEAAAQQQQAABBBBAAAEEEEAAAQQQQAAB&#10;BBBAAAEEEEAAAQQQQAABBBBAAAEEEEAAAQQQQAABBBBAAAEEEEAAAQQQiD4Bcq/73ibkXvftE+xU&#10;chMFKxj97e3kdNS8eNOmTQvpSh08eFDGjBkT0nnQuXsF2rVrZ2vlucbY4spWwT169DBa3nfffdfK&#10;kWuSU7l169ZSvHhxo35zahDHmPct67acrE2aNPGOkWnKokWLZN26dZlqnf06d+5c2bJli7Od0lvE&#10;BHhG9k3P/YtvH6b6FoiLi/MdkGHq6dOnM3wz++i266EvlX79+vmafHnaW2+9JefPn7fuSc+ePXu5&#10;3tsHO8/43vpIr2d7pUuE/2/FihWNZqq53sNVTJ6JdFkSEhL8LhL7ll8iAnwIhPpapbN20z7qtvF/&#10;O9fJ7D4WntOvJT5OE2GZNGfOHLl48aLRvMqUKSOJiYlGseEIqlq1qtStW9d4Vl988YV8/vnnxvGe&#10;ArPDva8ut5vO/562U6Tq3HYtatGihTH1P/7xD9HrUajK0aNH5c9//nOour+iX46vKzjC8iVXrlwy&#10;ffp0iY2NtTW/Q4cOSfPmzWX9+vW22pkEN27cWPQ5tmnTpibhV8R8//33V3w3+XLPPfcENK+MfZcu&#10;XTrjV5+flyxZ4nN6oBMnTZoU0nOBLpfbzsWBbgva2RPQc3/evHn9NtLr0dq1a+WHH34wOvcULFhQ&#10;unfv7rdfAhBAAAEEEEAAAQQQQAABBBBAAAEEEEAAAQQQQAABBBBAAAEEEEAAAQQQQAABBBBAAAEE&#10;EEAAAQQQQAABBBBAAAEEEEAAAQQQQAABBBBAAAEEEEAAAQQQQAABBBBAAAEEEEAAAQQQQAABBBBA&#10;AAEEEEAAAQSyCtjLZJG1PTUIIIAAAj4EOnfuLCVLlvQR8cekr7/+Wp544ok/KkLwad26dTJz5kyj&#10;njXZ0SOPPGIUmx7Url074/XVNt9++620bdtWTpw4kd5FxP6eOXNGhg0bJpcuXTJehjZt2hjHRiLQ&#10;NOHSzp075dSpUyFbRE3CrQlmTJJxh2whcmjHesxdf/31xms3ZswY0X09VEXPYb/99luouqdflwtw&#10;jXH5DpBh9TURb7169TLUeP6o150+ffp4npiptkePHplq3PeVY8z7Nr/33nvlqquu8h6QYYom2hw7&#10;dmyGmtB8fPvtt2Xy5MlGnWviak0ealr0eIiPjzcNt54Z7NxDG3f8n0C9bxk5cqSdJsRGuQDPyL43&#10;EM/Ivn2YGpyA3j81adLEuJMRI0YYxwYa+NVXX8ns2bONmw8ePNg4NrsF1qlTR8qVK+d3sRcuXOgz&#10;pkSJElKrVi2fMd4m3nrrrRIXF+dtslV/7tw5+fjjj33GaKLhli1b+owxmci4lolS6GIYcwqdrVt6&#10;tvNMcfLkyYBY3PSs5rZzopvOQTVq1DDa/1euXCkHDhwwig02aMeOHUZdVKpUySgukkGm70R1GXv3&#10;7i25cuWK5OJmmXfPnj2z1PmqSElJ8TXZ7zS9j9RxJH/l+PHjkpqaKgsWLPAXKgUKFJBevXr5jbMT&#10;4Kbzvx2XUMe67VrUsWNHueaaa4xYT58+LQ8//LBRbCBB+v716NGjgTS13YbjyzaZIw1uueUW67cq&#10;djvT87H+ZkXfFzhdypQpI2vWrJHhw4c73fUV/elYyLhx466oC+SL6TlK+37jjTcCmYXPNkeOHAnL&#10;uyHT9eQ3QD43FxMzCRQrVkySkpIy1Xr+qmOTixcvNvptXZcuXWy9b/Q8R2oRQAABBBBAAAEEEEAA&#10;AQQQQAABBBBAAAEEEEAAAQQQQAABBBBAAAEEEEAAAQQQQAABBBBAAAEEEEAAAQQQQAABBBBAAAEE&#10;EEAAAQQQQAABBBBAAAEEEEAAAQQQQAABBBBAAAEEEEAAAQQQQAABBBBAAAEEEEAAAQQQCL0Audd9&#10;G5N73bdPsFPJTRSsYPS3d1Oe1ujfGixhqAV0fy9ZsqTxbLjGGFNlu8CqVatKvXr1/C732bNnpU+f&#10;Pn7jNKBHjx5GcTk5iGPM+9Z1W05WPR7i4+O9g2Sa8sgjjxjlIczUzOjrmTNnZOTIkUaxBGUPAZ6R&#10;fW8n7l98+zDVt4Cdc/fJkyd9d+Zhqtuuhx4ILlfVqlVL6tate/m7tw+aJzw1NVUWLFjgLeRyfYEC&#10;BaRXr16Xvwf7ge0VrGDg7WvUqGHUeOXKlXLgwAGj2GCDduzYYdRFpUqV/Maxb/klIsCHQKivVTpr&#10;N+2jbhv/d9NYeE6/lvg4TYRl0syZM43n07t3b8mVK5dxfDgCe/bsaWs2KSkptuIzB2eHe19dZjed&#10;/zNvo0h+d9u1qGPHjnLNNdcYkZ8+fVoefvhho9hAgp544gk5evRoIE1tt+H4sk3mSINbbrlFhg0b&#10;ZrsvHYto06aNvP3227bb+mtQpkwZWbNmjQwfPtxfaFDTy5UrJ+PGjQuqD21seo7S2DfeeEP/OFqO&#10;HDkiY8eOdbRPT52ZrufOnTvl1KlTnrpwpE7fy3bv3l30LyX7CxQrVkySkpKMVmThwoWyePFio3eF&#10;Xbp0sfUO0mgBCEIAAQQQQAABBBBAAAEEEEAAAQQQQAABBBBAAAEEEEAAAQQQQAABBBBAAAEEEEAA&#10;AQQQQAABBBBAAAEEEEAAAQQQQAABBBBAAAEEEEAAAQQQQAABBBBAAAEEEEAAAQQQQAABBBBAAAEE&#10;EEAAAQQQQAABBFwiEOuS9WQ1EUAAgYgI5M2bVwYOHGg875deeklWrVplHG8n8Ny5c3LfffcZJQTR&#10;fjVxzHXXXWdnFhIXFyejRo2y1Wbr1q3SqVMn0SRdkSrHjh2TxMRE+fDDD40XQZMv1atXzzg+EoGm&#10;iYjS0tLks88+C8kiXrp0SQYMGCDr1q0LSf9u7zQmJkaGDh1qzPDjjz/KQw89ZBxvJ1DPXXPmzLHT&#10;hFgEbAlwjbHFleODTRPxXrhwwa9Fnjx5pGvXrn7jcnoAx5j3LXzVVVdZSY69R1w5Zfz48bJr164r&#10;Kx38pkktBw0aZNzjY489ZhyrgYULF5bBgwcbt/nkk09Cdg/wwgsvyP79+42XhcDoF+AZ2f824hnZ&#10;vxERgQvYeX7cuHGjTJ48OfCZ+WmpYxE6XnDmzBk/kf+dXL9+falTp45RbHYM0uf79u3bB73ozZs3&#10;F+0rkJI7d27R9sGWli1bSv78+YPtxjiROONaQVN77IAxJ48sVNoQ0GdM0/LLL7+Yhl4R56ZnNbeN&#10;9bvpHNSoUSPrOfyKndvDF33HN3bsWA9TnK366quvZPPmzUadVqlSxSguUkEbNmywNT7Tr1+/SC2q&#10;1/n26NHD6zRPE+bPny96bxRM0Xt0kzJlyhRJTU31G6rjrjrW5GRx0/nfSbdg+3LbtUifjx5++GFj&#10;thUrVsjUqVON400DX3zxRZkxY4ZpeNBxHF9BEwbcwejRo6VSpUq22+vvbDp37myN4Vy8eNF2e18N&#10;9DiYMGGC6PWlUKFCvkIDnvbKK684cp0oVaqU8XjI3r17Ze3atQEvc+aG+puYRx55RH799dfMkxz/&#10;7rZzseOA2ahDvf8PZ0lOTjaa3dKlS+X11183ijW9rzTqjCAEEEAAAQQQQAABBBBAAAEEEEAAAQQQ&#10;QAABBBBAAAEEEEAAAQQQQAABBBBAAAEEEEAAAQQQQAABBBBAAAEEEEAAAQQQQAABBBBAAAEEEEAA&#10;AQQQQAABBBBAAAEEEEAAAQQQQAABBBBAAAEEEEAAAQQQQAABBBBAAAEEQihA7nX/uORe928UaAS5&#10;iQKVyz7t3JSnNftsFZY0VAKa13rUqFG2uucaY4srWwX37NnTaHkvXLjgNy5PnjyieXLdXjjGvO8B&#10;bsvJqjmjBw8e7B0k05RPPvlE5syZk6nWma8vvPCC7N+/35nO6CUqBHhG9r8ZuH/xb0SEZwG9lpuW&#10;X375xTT0cpzbroeXV9zLB9P8ulOmTJHU1FQvvfxRrfejeg12qrC9nJK030+jRo2MtqXmmR47dqz9&#10;Gdhs8dVXX8nmzZuNWlWpUsVvHPuWXyICfAiE+lqls3bTPuq28X83jYXn9GuJj9NEyCdt2LBBdu3a&#10;ZTyffv36GceGK7BHjx62ZjV//nxJS0uz1SZzcLTf++ryuun8n3n7RPK7265FuXPnlocfftiYfMWK&#10;FTJ16lTjeNPAF198UWbMmGEaHnQcx1fQhAF3MHr0aKlUqZLt9qdPn5bOnTvL5MmT5eLFi7bb+2qg&#10;x8GECRNEry+FChXyFRrwtFdeecXoudrfDEqVKiV6D2lS9u7dK2vXrjUJNYq5dOmSPPLII/Lrr78a&#10;xQcT5LZzcTBW2b2tjiWFsyQnJxvNbunSpfL6668bxZreVxp1RhACCCCAAAIIIIAAAggggAACCCCA&#10;AAIIIIAAAggggAACCCCAAAIIIIAAAggggAACCCCAAAIIIIAAAggggAACCCCAAAIIIIAAAggggAAC&#10;CCCAAAIIIIAAAggggAACCCCAAAIIIIAAAggggAACCCCAAAIIIOAygViXrS+riwACCIRdYMiQIcbz&#10;1CQ1vXr1kvXr1xu3MQnUxHN9+vSRHTt2mIRbMX/+85+NYzMG3nfffVK5cuWMVX4/f/jhh1aCpO+/&#10;/95vrNMB+/btk8aNG9s2Hz58uMTGRvdltEKFCsZcY8aMcTw5le53jz76qCxYsMB4OQi0L6AJfIoU&#10;KWLccPr06TJx4kTjeJNATXTdvXt30XMYBYFQCnCNCaVu9urbbiJeX2t32223SdGiRX2FuGYax5j3&#10;Ta33fnnz5vUekGGKJgjs2rWr/Pzzzxlqnfl44sQJ65p7+PBhow6vueYaCeR40fXVRKOmZejQobJx&#10;40bTcKO4V199VZ566imjWIKylwDPyP63F8/I/o2ICExAr09XX321cWNNvL5q1SrjeDuBzz33nOiz&#10;pGkZNmyYaWi2jUtKSgp62Vu1ahVUH61btw6qvTZ2Yj20H8a1VCGyhTGnyPpn97nHx8cbr8Ivv/xi&#10;HJs50C3Pam48J7rlHJQnTx5p27Zt5l3b4/cZM2bI3r17PU5zqlLfFZmUWrVq2bpWm/TpdMzMmTON&#10;u6xRo4bUrVvXOD5cgZUqVZKbb77ZeHYHDx6U1NRU43hPgb179zYaE3rrrbfkwoULnrq4om7gwIFX&#10;fHfqi1vO/055OdGPG69Fd999t8TFxRnz3X///TJ37lzjeF+B+s71iSeeEH0WDvf7V44vX1smdNMK&#10;FSokU6dODWgGej5+4IEH5MYbb5SVK1cG1IevRvobpo8++kiqVq3qK8z2tBEjRli/E7Ld0EMDvaeq&#10;WLGihymeq3SM+uTJk54n2qhV+/79+zt27PubtRvPxf5Mstt009+ZffPNN3LmzJmwrV6HDh2Mfnd0&#10;5MgR2bBhg9/l0n01MTHRbxwBCCCAAAIIIIAAAggggAACCCCAAAIIIIAAAggggAACCCCAAAIIIIAA&#10;AggggAACCCCAAAIIIIAAAggggAACCCCAAAIIIIAAAggggAACCCCAAAIIIIAAAggggAACCCCAAAII&#10;IIAAAggggAACCCCAAAIIIIAAAggggAACCESLALnX/W8Jcq/7NwokgtxEgahlvzZuydOa/bYMSxwK&#10;gfvuu08qV65sq2uuMba4sk1wjx49HFvW2267TYoWLepYf9m5I44x71vPbTlZdX1z587tHSTTlKFD&#10;h8rGjRsz1Qb39dVXX5WnnnoquE5oHZUCPCP73yzcv/g3IiKrQHx8fNZKLzW//PKLlym+q912PfSl&#10;0bt3b6Nr5VtvvSWaq9pfGThwoL8Q29PZXrbJHGmgOdHbtm1r1NeMGTNk7969RrGBBo0ZM8aoaa1a&#10;tcR0LJF9y4iUIA8C4bhW6Wzdso+aHrNqoueCixcv6kfHSlpamjz66KOyYMECx/r015FbxsLdcC3x&#10;t61DNX3mzJnGXdeoUUPq1q1rHB+uwEqVKsnNN99sPLuDBw9KamqqcbynwOxw76vL7Zbzv6dtFKk6&#10;N16L7r77bomLizMmv//++2Xu3LnG8b4CL126JE888YQMGzZM9HM4C8dXOLX/mFehQoVk6tSpf1TY&#10;+KRjEQ888IDceOONsnLlShstzUJ79eolH330kVStWtWsgWHUiBEjpHPnzobRvsP0nqpixYq+gzJM&#10;1XHrkydPZqgJ7KPa9+/f37Fj399SuPFc7M8ku02PjY01WuRvvvlGzpw5YxTrRFCHDh2kSJEifrs6&#10;cuSIbNiwwW+c7quJiYl+4whAAAEEEEAAAQQQQAABBBBAAAEEEEAAAQQQQAABBBBAAAEEEEAAAQQQ&#10;QAABBBBAAAEEEEAAAQQQQAABBBBAAAEEEEAAAQQQQAABBBBAAAEEEEAAAQQQQAABBBBAAAEEEEAA&#10;AQQQQAABBBBAAAEEEEAAAQQQ8Cxg9r/be25LLQIIIICAgcB1110nffv2NYj8b8iJEyekTZs2jiUJ&#10;0uRUgwYNkkWLFhkvQ/v27QNOuqdJfsaOHWs8r/TA9957T6pVq2a1PXv2bHp1yP6q87PPPiv169eX&#10;r776ytZ8ihYtaiVzstUoAsGtW7c2nuuqVatk5MiRxvH+Ardu3Sq33nqrTJw40V+ox+kmybs9NnRh&#10;pSYmu+eee2yt+WOPPSZLliyx1cZb8JdffilJSUny+++/ewuhHgHHBLjGOEaZ7TtKSEiQBg0aOLIe&#10;PXr0cKSfnNAJx5j3rViuXDnp06eP94BMU3bu3Clt27YVved0qvz444/SrFkz+eCDD4y7fOqppyR3&#10;7tzG8emBmrSze/fu6V/9/j1+/Lj1DLNmzRq/sSYBkyZNknvvvVcuXrxoEk5MNhPgGdlsg/GMbOZE&#10;lD0BvSY8+OCDxo3S0tJE75X0Gd/JkpKSIk8//bRxl02bNpXk5GTj+OwaqOM4ej8WTGnZsmUwzR1J&#10;EqxjBE4UxrWcUAyuD8acgvNze+u4uDhjgmPHjhnHZg50y7OaG8+JbjoHdezYMfOu7fH7+fPnpVOn&#10;TnLw4EGP04OtnDp1qsydO9eom549exrFRSro1KlTsmDBAuPZ9+vXzzg23IF2rfVeO5hSqlQpadeu&#10;XTBdXG579dVXi53z1+WGBh/ccv43oAhbiJ1tmVPeOxcuXNj6nYUpso5lDhgwQPR8GkzR87328/zz&#10;zwfTTcBtOb4Cpgu6YWJiotx1110B97N9+3brvX2rVq1ky5YtAffjqWHNmjXlk08+kc6dO3uabLtO&#10;3z8899xzttv5amDnfd+ePXusMbJg3kGcOXNGunXrJnPmzPG1WI5Oc+O52FHAKOisbNmyRkuhv5n6&#10;/PPPjWKdCMqfP7+t94L+5qn317Gx/DTdnxPTEUAAAQQQQAABBBBAAAEEEEAAAQQQQAABBBBAAAEE&#10;EEAAAQQQQAABBBBAAAEEEEAAAQQQQAABBBBAAAEEEEAAAQQQQAABBBBAAAEEEEAAAQQQQAABBBBA&#10;AAEEEEAAAQQQQAABBBBAAAEEEEAAAQQQQAABBBBAAAEEokeA3Otm24Lc62ZOdqLITWRHK/vGuilP&#10;a/bdSiy5UwJ58uSRsWPH2u6Oa4xtsqhvkJCQIA0aNHBkOe3kK3RkhlHcCceY943jtpysFStWtJWH&#10;8Pjx49KmTRtZs2aNd0QbUyZNmiT33nuvBJMb1MbsCA2zAM/IZuDcv5g5EfWHQFxc3B9f/Hw6duyY&#10;nwjPk912PfSs8N/aUqVKSbt27XyFGE+7+uqrxc4YjmnHbC9TKefjOnbsaNTp+fPnpVOnTnLw4EGj&#10;eLtBU6dOlblz5xo169mzp1GcBrFvGVMRmEkgHNcqnaVb9lE7145Vq1bJyJEjM22RwL9u3bpVbr31&#10;Vpk4cWJAnVy4cCGgdm4aC8/p15KAdoAgG506dUoWLFhg3Eu/fv2MY8MdaOe6rcuWkpIS1CJmh3tf&#10;XUG3nP+D2pgON3bjtahw4cIyaNAgY0kd3xwwYIDovXkwRZ8dtJ/nn38+mG4CbsvxFTBd0A0TExPl&#10;rrvuCrif7du3S1JSkrRq1Uq2bNkScD+eGtasWVM++eQT6dy5s6fJtuu6d+8uzz33nO12vhrYeQe4&#10;Z88eefDBB4N6L3HmzBnp1q2bzJkzx9diOTrNjediRwGjoLOyZcsaLYU+R33++edGsU4E5c+f39a7&#10;Qn/z1Pvr2NhYf2FMRwABBBBAAAEEEEAAAQQQQAABBBBAAAEEEEAAAQQQQAABBBBAAAEEEEAAAQQQ&#10;QAABBBBAAAEEEEAAAQQQQAABBBBAAAEEEEAAAQQQQAABBBBAAAEEEEAAAQQQQAABBBBAAAEEEEAA&#10;AQQQQAABBBBAAAEEEPAiwP/47gWGagQQQMBJgVdeeUUSEhKMuzx9+rSVxOfxxx+XEydOGLfLHPj1&#10;11+LJiyaPXt25klev2uS0JdeesnrdJMJmuTn5ptvNgm9Iub333+Xv/71r1KjRg1ZunSppKWlXTHd&#10;iS9HjhyRv/zlL1KxYkUrIefRo0dtd6vLGB8fb7tduBtooik7yV002dP8+fODWkxN8KiJTuvXrx9U&#10;gqtff/1Vvv3226CWxU2NR40aJVWqVDFeZT22NDHW/fffL3rcBVr03NKgQQMJ5DgKdJ60Q4BrDPtA&#10;uoDdRLzp7TL+zZcvn2OJEzP2m50/c4x533rPPPOMFC9e3HtApimffvqpNG/eXD7++ONMU+x/ffvt&#10;t6Vhw4aybds248YtWrSwlSw3c8f6LGLnXlLvKTp06CCLFy/O3JXxd03e+dRTT8nw4cPl0qVLxu0I&#10;zH4CPCObbTOekc2ciLInMGzYMLnhhhuMG/3222/SqFEjmTRpUlAJmnWG586dsxI99+/fXzS5uknJ&#10;nTu3TJ482SQ028doovvGjRsHvB5lypSR6tWrB9xeG2py8VKlSgXch47p2RkD9TUjxrV86YRvGmNO&#10;4bPOaXOyM37+ww8/BLX6bnhWc+s50S3noK5du0qJEiWMjoMdO3ZI06ZNZd++fUbxJkH6vkCfxfV9&#10;gWlxYlzOdF6BxC1ZskT0PZNJiYmJkT59+piERiTmzjvvFF1G06LvV0+ePGka7jFuwIABHuvtVup9&#10;v52xJbv9u+H8b9cklPFuvRb96U9/kiJFihjT6jn13nvvtX6jYfddt563JkyYINWqVZOUlBTjeYYi&#10;kOMrFKpmfY4fP976vYxZtOeotWvXWr/Xad26tbzwwguyfft2z4E2awsUKCCdOnWy2Spr+K233mrt&#10;43aub1l7yVpj93quv3Vo27at/PTTT1k781Gj7y6WL18uzZo1k2XLlvmIdH6SW8/FzktGrsdrrrnG&#10;eOY6jhvMbwaNZ/S/wOTkZLtNvMYPHDjQ6zQmIIAAAggggAACCCCAAAIIIIAAAggggAACCCCAAAII&#10;IIAAAggggAACCCCAAAIIIIAAAggggAACCCCAAAIIIIAAAggggAACCCCAAAIIIIAAAggggAACCCCA&#10;AAIIIIAAAggggAACCCCAAAIIIIAAAggggAACCCCAAAIIIBCtAuReN9sy5F43czKNIjeRqVT2j3NL&#10;ntbsv6VYAycEevToYeXUs9sX1xi7YtEf70Qe5Hz58knnzp2jf2XDuIQcY96x3ZaT9fHHH7eVQ1rP&#10;sx06dJDFixd7R/Qz5cyZM1ZO9OHDh4vm+KTkXAGekc22LfcvZk5E/VcgPj7emOKHH34wjs0c6Lbr&#10;Yeb1z/h9wIABGb8G/Ll///62rrl2ZsT2sqPlXGzXrl2lRIkSRh3u2LFDmjZtKvv27TOKNwlKS0uz&#10;7qnuv/9+k3Arxu7zFfuWMS2BGQTCda3SWbphH3Xr+L9bxsLdcC3JcHoIy8clS5bIr7/+ajSvmJgY&#10;6dOnj1FsJILuvPNO0WU0LUuXLpWTJ0+ahnuMyw73vrrgbjj/e9xAEap067XoT3/6kxQpUsRYXe/P&#10;7733XklMTJRvv/3WuJ0G6nlrwoQJUq1aNUlJSbHV1ulgji+nRc37Gz9+vNSoUcO8gYfItWvXWu9X&#10;W7duLS+88IJs377dQ5T9qgIFCkinTp3sN8zU4tZbb7X2cTvXt0xdePxq93o+e/Zsadu2rfz0008e&#10;+/NWqe8zli9fLs2aNZNly5Z5CwtJvVvPxSHBjFCn11xzjfGchw0bJidOnDCODzYwOTk52C4utx84&#10;cODlz3xAAAEEEEAAAQQQQAABBBBAAAEEEEAAAQQQQAABBBBAAAEEEEAAAQQQQAABBBBAAAEEEEAA&#10;AQQQQAABBBBAAAEEEEAAAQQQQAABBBBAAAEEEEAAAQQQQAABBBBAAAEEEEAAAQQQQAABBBBAAAEE&#10;EEAAAQQQsC8Qa78JLRBAAAEE7ApcddVVMnfuXMmVK5dx0/Pnz1uJgapUqSIvvviirQQ4e/bskb/8&#10;5S9Su3ZtWbNmjfE8NfCll16SypUr22qTOViTBi1YsEDKlCmTeZLRd11+Tb5YqlQp6dWrl8yaNUsO&#10;HTpk1DZz0Llz52TdunUyduxYadOmjWhil7///e8BJ2xp1aqVPPLII5lnE5Xf1a9Bgwa2lk0TNHXr&#10;1k2+/vpr43aabOnf//63DB48WMqWLSvPPvusXLhwwbi9t0C7+663ftxQHxcXJ3PmzJHcuXPbWt0p&#10;U6ZInTp1ZOHChXL69Gnjtrt375Y77rhDNCGlaUJP484JRMCPANcYP0Aummw3Ea8nGk0yWLhwYU+T&#10;XFvHMeZ901999dXW9dZOgsytW7da92P33Xefrfv59KX49NNPrcS1HTp0kP3796dX+/2bP39+mTp1&#10;qt84XwH16tWTp59+2ldIlmlnzpyx7hE0megbb7whFy9ezBLjqeLYsWPW/XpCQoKVSNpTDHU5S4Bn&#10;ZHvbk2dke15E+xbQa4Q+P+bNm9d3YIapp06dkuHDh1tJlj/77LMMU8w+ajL2lStXStOmTeWVV14x&#10;a/S/KB2DueGGG2y1yc7BmlQ60NKiRYtAm15up/c5OvYVaAlm+TPPk3GtzCKR+c6YU2Tcc8Jc4+Pj&#10;jVfjiy++MI71FOiGZzW3nhPdcg7S9RwxYoSn3dtj3bfffiu1atWSkSNHyi+//OIxxqRS3wnMnj3b&#10;Grd45plnjJ/h9b2dvruM5jJz5kzjxWvevLn17tC4QZgD9b2mnXd9v//+uyxevDiopezUqZMULVo0&#10;qD608cCBA4Puw1cHbjj/+1r/cE9z67VIj8F58+ZJbKy9n9etXr3aepbt0qWLzJ8/X06ePJllk+nY&#10;6Q8//GD9lmHo0KFSoUIFefTRR0XHgSJdOL4itwX0/Pvhhx+KjrEHU/Q3HPp7i8cff9z63VD58uVl&#10;0KBB8vrrr8uWLVvku+++Ex3v8VbOnj0rBw8elG3btslrr71m/S6gYsWKMmTIEG9NjOv1eNL+nS76&#10;u4caNWrY6jY1NdX6vYS+C9HfQPgqehy//PLLUq1aNdFr5ccff+wrPCTT3HouDglmhDrV48i0bN68&#10;2Rqn09/z6G/m9HeE6UX3x8OHD6d/deSvjt3q+T/Y0rBhQ7nuuuuC7Yb2CCCAAAIIIIAAAggggAAC&#10;CCCAAAIIIIAAAggggAACCCCAAAIIIIAAAggggAACCCCAAAIIIIAAAggggAACCCCAAAIIIIAAAggg&#10;gAACCCCAAAIIIIAAAggggAACCCCAAAIIIIAAAggggAACCCCAAAIIIIAAAggggAACCIRdgNzr9sjJ&#10;vW7Py1s0uYm8yeS8erfkac15W441CkQgJiZGFixYIGXKlAmkuZXXsWvXrqLnSM2lO2vWLCufVyCd&#10;nTt3zsobOXbsWGnTpo2Vx/bvf/+7nDhxIpDurPxijzzySEBt3djozjvvFN0fgilt27aVwoULB9NF&#10;jmvLMeZ9k7otJ2u9evVEc3LaKWfOnJE77rjDyp36xhtvGOc2P3bsmOi5NCEhQTQnOiXnC/CMbG8b&#10;84xsz8ut0fHx8car/sUXXxjHZg502/Uw8/pn/K65qDVveLBl4MCBwXbhtT3byytNSCfoOM2IESOM&#10;5/Htt99KrVq1ZOTIkfLLL78Yt8scePr0aZk9e7Y0aNDAuqe6ePFi5hCP3/XZuEqVKh6neatk3/Im&#10;Q70vgXBdq3QZ3LCPunX83y1j4W64lvg6X4Ri2syZM427bd68uTXWa9wgzIHXXHONdb03ne3vv/8u&#10;ixcvNg33GJcd7n11wd1w/ve4gSJU6dZrkR6D8+bNk9jYWFvyq1evlhtuuEG6dOki8+fPl5MnT2Zp&#10;r/fwP/zwg/XuaejQoVKhQgV59NFHrXdbWYLDXMHxFWbwDLPTsYcPP/zQGnfPUG3746VLl2TNmjXy&#10;+OOPS+3ataV8+fIyaNAgef3112XLli3y3XffyalTp7z2e/bsWTl48KBs27ZNXnvtNRkwYIBUrFhR&#10;hgwZ4rWN6QQ9nrR/p0udOnWkRo0atrpNTU0VbafvR3bv3u2zrR7HL7/8slSrVk30Wvnxxx/7jA/F&#10;RLeei0NhGak+9TgyLZs3b7Z+U7Bw4ULrNw7nz5+/3FT3x8OHD1/+7sSHpk2bWvdXwfbVsGFDue66&#10;64LthvYIIIAAAggggAACCCCAAAIIIIAAAggggAACCCCAAAIIIIAAAggggAACCCCAAAIIIIAAAggg&#10;gAACCCCAAAIIIIAAAggggAACCCCAAAIIIIAAAggggAACCCCAAAIIIIAAAggggAACCCCAAAIIIIAA&#10;AggggICrBWL+k3zikqsFWHkEEMj2ApqgSRMzmZTevXtbyaJMYkMRowls/va3vwXUdUxMjNx8882S&#10;lJRkJe3QJDMlS5a0+vrpp5+sJCNfffWVvPnmm7J9+/aA5nHnnXfK//t//y+gtp4affbZZ6JJ/H77&#10;7TdPk23V6fqnJw8qUaKEZPynCZk0WdHRo0ev+Ldr1y7ZuHGjaHJeJ4rO8/PPP7cSNTnRXzj6ePvt&#10;t6VDhw62Z5U7d24rGVXnzp2tZEoJCQmXk6xpouT9+/db/z766COZM2eO9dn2TPw0KFu2rEyYMEFu&#10;uukmKVSokBw4cEBOnDghbdq08dNSZMmSJdKtWze/cfXq1bOSbfkNdCBA919N1uWvjBs3zlYS64z9&#10;BXOO0YSnt99+u3Tt2tVKSl2mTBnR84wmA9Ntrv6bNm2SWbNmyfr16zPONqjPwaxvUDN2oHGPHj1E&#10;Ez+ZlGHDhsnEiRNNQsMSownLNWmcSdFrjV5noq1wjYmuLbJ06VLr/GGyVAsWLBA9fpwozZo1s5Iy&#10;BtrX3LlzpU+fPoE2v6JdzZo1ZceOHVfUefrSuHFjK7mop2m+6kyvbQUKFPCZQNLXPDJO4xjLqHHl&#10;57/+9a8yduzYKysNvuXKlUs0AZ9eb2+77TbrGaZYsWKi97la0tLS5MiRI7Jz507Re7gVK1aI3t8H&#10;Up577jl54oknAml6RRsdMtLlXb58+RX1pl8qV64sPXv2lGuvvVYqVaokek+p93X6DLd3717Zt2+f&#10;tb56XtBk2U6V7Hx/4YQBz8hi3btoIk6ekXlG9ndM6blHn4VMi94Xp4/FmLaJ1rjnn38+4GuFJpPt&#10;3r279dxdvXp1KViwYJbV/Pnnn60E6vrMpOMGhw4dyhLjr0KTn3/55ZfWtcNfrLfpOiZ11VVXeZt8&#10;Rf2xY8dEx5giWfR+Uu8rAyn/+te/5J577gmk6RVtpk2bJnffffcVdaZf1q5dKy1atDAN9xvnxnGt&#10;aN1nGXPyu7s6FqDPDDrmalLmzZsn+s4jGsv48ePlscceM1o0HYc8ePCgUayvoJz+rObGc2L69nbD&#10;OejUqVPWc7PdcdjChQvLwIEDpVWrVtK0aVOjexl9h/jqq69KSkqKHD9+PJ3Z6K8+0+tzlul7WaNO&#10;HQ767rvvrHGIixcvGvWs9z6DBw82io1U0KRJk2T48OHGs9f3aO+++65xvKfA+++/X6ZMmeJpklFd&#10;kyZNghq3NZrJ/4Jy+vlfVzNa7hHdfC0aM2aMjBo1ys6ueUWsvm/V967lypWznqF//PFH693r+fPn&#10;r4hz8suWLVtE34UHU9xwfAXjE8q2Omal7+3fe++9UM7G2h/1dzC6j+p1Xs83+rsbJ8frPa1AlSpV&#10;ZNGiRVK7dm1PkwOu03c3ut8GWnR59F2G/lZFx7v0WNV7C/2nY1um9xf6e5sLFy74XQwdXzP9vUF6&#10;Z249F4f6WhjO97A6VqnrE0jJly+ftW/pO0V9B7d79+5AuvHa5sknnxR9xxhM0WeNIUOGBNMFbRFA&#10;AAEEEEAAAQQQQAABBBBAAAEEEEAAAQQQQAABBBBAAAEEEEAAAQQQQAABBBBAAAEEEEAAAQQQQAAB&#10;BBBAAAEEEEAAAQQQQAABBBBAAAEEEEAAAQQQQAABBBBAAAEEEEAAAQQQQAABBBBAAAEEEEAAAQQQ&#10;QAABBHKgALnXyb2uuaPPnj1r5UnSXEnp/3bt2iUbN26U06dPO7Lna16mzz//XMqXL+9If+HoxK25&#10;iUxzB2lONs3NFo5Sp04d2bZtm99ZjRs3TkaMGOE3zlOAG/K0elrvSNX16NHDOF/YsGHDZOLEiZFa&#10;1CzznT17tgwYMCBLvaeKkiVLit28uJ76cbrus88+k+bNmwecuyvj8sTExIgeozVq1BA912f8xzUm&#10;o5T3z0uXLrXyJHqP+GPKggULRI8fJ0qzZs2CynM7d+5c6dOnjxOLIjVr1pQdO3b47atx48aybt06&#10;v3GZA0yvbQUKFBDNaR1s4RjzLuimnKyXLl2S22+/XZYvX+4dxMcUzY3Ys2dPKy+45vRMSEiwcpzq&#10;M9zevXtl3759snPnTtHzgpP5ToO5n/KxOtlmEs/IPCNz/2LvcG3YsKF89NFHRo3mzZsnvXv3NooN&#10;d9D48ePlscceM5ptmTJl5ODBg0ax3oLcdD30ZqD1999/v0yZMsVXiM9pTZo0Cep+1mfnGSa6ZXuF&#10;Old1BlK/H/WeXO9/7D5PFy5cWAYOHCitWrWSpk2bip7T/ZXt27eL5n5OSUmR48eP+wu/Yrrmn//q&#10;q6+kQoUKV9SbfnHLvmXqEao4rlWBy+b0fdSt4/+6R7hhLNwt15LAj3Dzlt999501NnHx4kWjRtOm&#10;TZPBgwcbxUYqaNKkSTJ8+HDj2bdp00beffdd43hPgdnl3leXPaef/3Udo+Xe183XojFjxsioUaN0&#10;cwRUYmNjpVSpUlKuXDkpWLCg/Pjjj3LgwAE5f/58QP2ZNNL34vp+PJjihuMrGJ9QttUx9K5du8p7&#10;770XytlY+6O+K9V9VJ8Z9Xyjv8Fxcgzf0wpUqVJFFi1aJLVr1/Y0OeC6sWPHWteFQDvQ5dHn+7Jl&#10;y14+VvXeQv8dOnRITO8vcufOLRcuXPC7GN27dzf+DUJ6Z249F4f6WhjOd7NXXXVVwL97yJcvn7Vv&#10;paWlib6X2717d/qu4cjfJ598Up577rmg+tJxqyFDhgTVB40RQAABBBBAAAEEEEAAAQQQQAABBBBA&#10;AAEEEEAAAQQQQAABBBBAAAEEEEAAAQQQQAABBBBAAAEEEEAAAQQQQAABBBBAAAEEEEAAAQQQQAAB&#10;BBBAAAEEEEAAAQQQQAABBBBAAAEEEEAAAQQQQAABBBBAAAG3C8T8J9n0JbcjsP4IIJC9BbJT8nVN&#10;BtK8eXNZv3591KFfffXVsnXrVqOkt3YWPjU1VZKSkkKaSMvO8gQaqwmYVq9e7XgypECXx0671q1b&#10;y5o1a+w0yRKrCW004ZImntIkP4GWunXrWsmVX3zxxUC7EJPEaaaJgjQBm/YXjlKnTh3Ztm2b31mN&#10;GzdORowY4TfOU4CeYzS5+UcffeRpsu26XLlyiSbKOnv2rO22zZo1E91v/CVIC2Z9bS+Uww169Ohh&#10;nBxs2LBhMnHiRIeXIPDuZs+eLQMGDDDqoGTJkrYTqht17EAQ1xgHEB3qYunSpVZSRJPuFixYIHr8&#10;OFFefvlleeihhwLqKn/+/HLkyBGJi4sLqH3mRjVr1pQdO3Zkrs7yvXHjxrJu3bos9f4qTK9tBQoU&#10;EE1g7UThGPOsqNdbTeq8du1azwE2avU6W7x4cStx4LFjx8SJIZr+/fvLrFmzbCyF79Djx4/LTTfd&#10;JHv27PEdGEVTs/P9hROMPCM7oSjCM7Jvx+z8jJxxzTSxsp17gZ9++kn0/jgnFE2e3KpVK3n//feD&#10;Xp34+HgpU6aMaCJdHTc4ePBgQM+RGRdEt8s777wjjRo1ylht+3OoExXbXiCDBhUrVpT9+/cbRF4Z&#10;smvXLqlateqVlQF827dvn5V4225T3f4///yz5MmTx25Tn/FuG9eK1n2WMSefu6mjExs2bGg8tjdv&#10;3jzp3bu3o/N3qrPp06fbSj7+4YcfWuOawczfDc9qbjsnpu8PbjkHvfrqq3LPPfekr7btv7GxsVKr&#10;Vi2pUKGCFCtWzPqn41+HDx+WAwcOWPcX33//vZw+fdp23+kNnn32WXnyySfTv0bl3zFjxsioUaOM&#10;lk19Dh06JIULFzaKj1SQPufrM6rpuJHuC7rNy5UrF/Aib9y4Mah7cb0ODBo0KOD522nohvN/NN0j&#10;uvVapMdft27dRN+FRLJUr15d6tevLykpKX4Xw+Sdur9O3HB8+TOI5PRz585JcnKy8fvoSC5rIPPW&#10;91n/+te/pF+/foE099hGr381atSQkydPepwersrRo0dbx6mO1fgq3bt3D2j7urVYinIAAEAASURB&#10;VPFcHOprYTjfw958883yySef+No1jKZVrlxZdu/ebRRrGrR9+/agfhdXqFAha2xYx4spCCCAAAII&#10;IIAAAggggAACCCCAAAIIIIAAAggggAACCCCAAAIIIIAAAggggAACCCCAAAIIIIAAAggggAACCCCA&#10;AAIIIIAAAggggAACCCCAAAIIIIAAAggggAACCCCAAAIIIIAAAggggAACCCCAAAIIIIAAAggggAAC&#10;CGQUIPd6Ro3AP5N73bddds697sbcRKa5g+rVqyeamy0cpU6dOrJt2za/sxo3bpyMGDHCb5ynALfk&#10;afW07pGo69Gjh3G+sGHDhsnEiRMjsZge5zl79mwZMGCAx2mZK0uWLCk//fRT5uqo+J6amipJSUly&#10;/vz5qFieQBciO19j0tdZc3J27do1/avPvwsWLBA9fpwoL7/8sjz00EMBdaX5h48cOSJxcXEBtc/c&#10;qGbNmrJjx47M1Vm+N27cWNatW5el3l+F6bVN8zmeOnXKX3dG0znGPDO5LSfr8ePH5aabbpI9e/Z4&#10;BonC2mDup6JwdWwvEs/Itsk8NuAZ2SPL5cqccP+SvjINGzaUjz76KP2rz7/z5s2T3r17+4yJ1MTp&#10;06fLkCFDjGf/4YcfSpMmTYzjMwe67XqYef3Tv2/cuFEaNWqU/tX2X91ugwYNst3ObgO3bK9Q56q2&#10;6/7qq6/KPffcY7fZ5fjY2FipVauWVKhQQYoVK2b90+eYw4cPi+Zc379/v3z//fdy+vTpy23sfnj2&#10;2WflySeftNvscrxb9q3LKxyhD1yrAod3wz7qxvF/3SN02+q9jOl9nL+9KFeuXJI7d245e/asv9As&#10;05s1ayb58uWT9957L8u0jBWBPKu64VqS0ShUn8eMGSOjRo0y6l6vtYcOHZLChQsbxUcqSJ/99bn1&#10;0qVLRoug9xV6/1CuXDmjeE9B2eXeV5fdDef/aLr3deu1SI+/bt26ib4fiWSpXr261K9fX1JSUvwu&#10;hr4X1/fjwRQ3HF/B+IS67blz5yQ5Odn4HXWol8fp/vUd17/+9S/p16+fY13r9a9GjRpy8uRJx/oM&#10;pKPRo0dbx+muXbt8Nu/evXtA29eN5+JQXwvD+W725ptvlk8++cTnvmEysXLlyrJ7926TUOOY7du3&#10;S+3atY3jMwcWKlRIDh48KPHx8Zkn8R0BBBBAAAEEEEAAAQQQQAABBBBAAAEEEEAAAQQQQAABBBBA&#10;AAEEEEAAAQQQQAABBBBAAAEEEEAAAQQQQAABBBBAAAEEEEAAAQQQQAABBBBAAAEEEEAAAQQQQAAB&#10;BBBAAAEEEEAAAQQQQAABBBBAAAEEEEDAhkCsjVhCEUAAAQSCFNAEh8uXL5eWLVsG2ZOzzTUZ3apV&#10;q6Ro0aLOdvyf3hITE+W1114TTXyXXUupUqVk7dq1QSVcieS6jx8/XvLmzRvUImhSzn379okm+Am0&#10;1K1bV1JTU6V9+/aBdmG1CyRBaFAzzEaN9RyzePFi0UR0ThRNMBeItybFXLhwoeTJk8eJxaAPBLwK&#10;cI3xSuOaCZqkT899gZSkpCSJi4sLpKlr2nCMed7Uus+9/vrrUqdOHc8BNmovXLgghw8flqNHjxon&#10;lPbVfZs2bWTatGm+QmxPK1KkiHV/EenEgSVKlJDrr7/e9vLTILoFeEaO7u3jbemy+zOyt/VyW72O&#10;08yfP19q1qwZ9KrrWME333wjmuhcxw4CeY7MuBCajHrZsmXSqFGjjNWu+RzIuEmFChWkatWqjhgl&#10;JCTItddea7svvQ8JxTgA41q2N0VIGjDmFBLWHN2pPkfYKZMmTbIT7jHWDc9qbj0nuuUcdPfdd0vv&#10;3r097t8mlRcvXpStW7fKihUrJCUlRfS4GjdunMycOVNWr15t3a+dPn3apCuPMR06dJARI0Z4nBYt&#10;lZcuXZJZs2YZL06nTp2kcOHCxvGRCixfvrw0adLEePa6L8ybN8843lNgw4YNA76/LFSokNx5552e&#10;ug1JnRvO/yGBC7BTt16LYmJirHNr165dA5QLvlnx4sWtZ+VwjtNyfAW/3YLpQX/joe8i7r333mC6&#10;idq2el/Sv39/eeCBB+TcuXOOLKf+TmHq1KmO9BVoJ82bN5cnn3xS9LcWoSpuPReHyjPc/UbzMV2r&#10;Vq2g3n/qPWA4r1Ph3nbMDwEEEEAAAQQQQAABBBBAAAEEEEAAAQQQQAABBBBAAAEEEEAAAQQQQAAB&#10;BBBAAAEEEEAAAQQQQAABBBBAAAEEEEAAAQQQQAABBBBAAAEEEEAAAQQQQAABBBBAAAEEEEAAAQQQ&#10;QAABBBBAAAEEEEAAAQQQQAABBBBAwB0Cmr9p+fLl0rJly6ha4XLlysmqVaukaNGiji9XYmKivPba&#10;a6J5r7Nrye6518lNlF33PPvL7ZY8rfZlaJFTBbjG5NQta75e3bt3Fz33BVKSkpIkLi4ukKauacMx&#10;5nlTuy0na5EiRWTx4sURzydYokQJuf766z1vFGqzrQDPyNlz02X3Z+Tsqe5/qfV8badMmjTJTniW&#10;WLddD7MA/K+iYcOGUrVqVW+TfdYXKlRINGdvOArbKxzKWedx9913S+/evbNOMKy5ePGibN26VVas&#10;WCEpKSmix+24ceNk5syZsnr1avnmm29E87kHWjp06CAjRowItLnVjn0rKD7XNQ73tUqB3bCPunX8&#10;X7etPqtWr17dkWMpLS1Nzp49a7uvq6++WhYuXCh58uSx3dakgRuuJSYOwcRcunRJZs2aZdxFp06d&#10;pHDhwsbxkQosX768NGnSxHj2el8xb94843hPgdnl3leX3Q3nf0/bKFJ1br0WxcTEWPfpXbt2jRS9&#10;FC9eXJYtWxbWsVuOr4htbmvGefPmlddff13uvffeyC5IiOauz7j9+/eXBx54QM6dO+fIXPR+berU&#10;qY70FWgnzZs3lyeffFL0njNUxa3n4lB5hrvfaD6ma9WqJXXq1AmYRMc/4+PjA25PQwQQQAABBBBA&#10;AAEEEEAAAQQQQAABBBBAAAEEEEAAAQQQQAABBBBAAAEEEEAAAQQQQAABBBBAAAEEEEAAAQQQQAAB&#10;BBBAAAEEEEAAAQQQQAABBBBAAAEEEEAAAQQQQAABBBBAAAEEEEAAAQQQQAABBBBAAIH/CsQCgQAC&#10;CCAQXgFNwrlq1Srp169feGfsZW7XXnutrFu3TmrUqOElIvjqvn37SmpqqmiyvOxW2rRpI5999pnU&#10;rFkzuy365eW98cYbZcaMGZe/R+KDLoPuA8WKFZMGDRpIvnz5IrEYrphn2bJl5f333w8qQVAwUPnz&#10;55clS5ZIqVKlgumGtggYC3CNMabKkYGlS5eWFi1aBLRuPXv2DKid2xpxjHne4nqd+/DDD6Vt27ae&#10;AyJQq0mpFy1aFJKk6Jp4cMOGDZKQkBCBNRNrnXTd9NmFkvMEeEbOXts0JzwjZy/x0C5t+vOjPqdH&#10;S9HxgjfffDPge7xoWY9gliMpKcl280Dvib3NqHXr1t4mea0PZLm9dpZhAuNaGTAi/DH9nBFMUupg&#10;VoExp2D0wt9Wn9ftFB1P3L9/v50mHmNz+rOam8+JbjkHTZ06VapXr+5x/45kZf369WXBggWSK1eu&#10;SC6G33mvX79edu/e7TcuPSBa3tWmL4+vv3bHMlNSUnx1ZzStf//+RnGZg+644w6Jj4/PXB3S7zn9&#10;/B9SPJudu/laFBcXZ42/jhkzRmJjw/tzuzx58sgbb7whlStXlrS0NKOt5tQycnwZcYcsSLfjlClT&#10;5JlnnpG8efOGbD6R7Hjy5MnStGlTOXDggCOL0bt3b7nvvvsc6ctuJ82aNZPly5db90wXLlyw29w4&#10;3s3nYmOkKA7Ue1C7z8zhXJ3k5OSAZzdo0KCA29IQAQQQQAABBBBAAAEEEEAAAQQQQAABBBBAAAEE&#10;EEAAAQQQQAABBBBAAAEEEEAAAQQQQAABBBBAAAEEEEAAAQQQQAABBBBAAAEEEEAAAQQQQAABBBBA&#10;AAEEEEAAAQQQQAABBBBAAAEEEEAAAQQQQAABBBBAAAEEEEAAgWgSIPd6NG0N/8uSE3Kvk5vI/3bO&#10;SRFuydOak7YZ6xKcQN++fSU1NVXKly8fXEcRaJ0TrjERYLtilpq7rUWLFlfUmX6xm9PXtN+cFscx&#10;5nmLui0na506dWTDhg2SkJDgGSTEtZp/d9GiRXLttdeGeE50HwkBnpEjoR74PLl/Cdwu1C3t5rRd&#10;smSJ7N+/P6jFctv10BtW//79vU3yWX/HHXdIfHy8zxgnJ7K9nNQ072vq1KlSvXp18wZhiqxfv74s&#10;WLDAypke7CzZt4IVdE/7SFyrVDen76NuHv93y1i4G64loTwTrl+/Xnbv3m08i379+hnHRjrQ7vhm&#10;SkpK0IucXe59dUVz+vk/6I3pYAduvhbFxcVZ45ZjxoyR2NhYB1X9d6Vjpm+88YZUrlxZ0tLS/Df4&#10;T4RTy8jxZcQdsiDdjlOmTJFnnnlG8ubNG7L5RLLjyZMnS9OmTeXAgQOOLEbv3r3lvvvuc6Qvu500&#10;a9ZMli9fbj1/X7hwwW5z43g3n4uNkaI4UO9B7T4zh3N1kpOTA57doEGDAm5LQwQQQAABBBBAAAEE&#10;EEAAAQQQQAABBBBAAAEEEEAAAQQQQAABBBBAAAEEEEAAAQQQQAABBBBAAAEEEEAAAQQQQAABBBBA&#10;AAEEEEAAAQQQQAABBBBAAAEEEEAAAQQQQAABBBBAAAEEEEAAAQQQQAABBBBAAIE/BMKbHeWP+fIJ&#10;AQQQcLWAJgmaPXu2/PWvf42oww033CDr1q2TSpUqhXw5WrZsKVu3bpUuXbqEfF5OzOCqq66SSZMm&#10;yTvvvCPlypVzosuI9tG3b195+umnw74MmhzroYcekg8++ECKFStmzb9IkSKiCaAooRMoWbKkrF27&#10;Vm6++ebQzcRDz3pumzlzptx0000eplKFQOgEuMaEzjY79Gw3Ea+uU8GCBaVDhw7ZYfWiYhk5xjxv&#10;hvj4eCup5N133+05IIy1d911l6xevVp0mUJVatasKZs3b5ZGjRqFahZe+33llVdEk3hScq4Az8jR&#10;v21z2jNy9IuHbwn1WT01NVVuu+228M3Uy5w0ufqiRYukTZs2XiLcUd2qVSvJly+frZXVNk6WxMRE&#10;W93FxMRIUlKSrTZ2ghnXsqMV2ljGnELrm5N6T0hIsLU6aWlp0r59e9mzZ4+tdp6Cc/qzmpvPiW44&#10;B8XFxcnixYulbNmynnbviNRVq1bNGv8oVKhQROZvZ6avvfaacXjx4sWlXbt2xvGRDuzevbvoOzfT&#10;sm3bNtF/wZTk5GTR+zy7RcepIlFy+vk/Eqbe5unma5EeEyNHjrTOi/rOOxylatWqsmHDBmnRooU1&#10;O71vMikFChQwCTOK4fgyYgpp0KhRo2Tnzp3SrVu3kM4nUp3ru4d69epZY1ROLMPEiROlbt26TnRl&#10;3IeOzaxcuVL0fk6L6bFqPINMgW4+F2eiyHZfddzv4Ycfjtrl1t9z2bnvTF+R6667Tpo2bZr+lb8I&#10;IIAAAggggAACCCCAAAIIIIAAAggggAACCCCAAAIIIIAAAggggAACCCCAAAIIIIAAAggggAACCCCA&#10;AAIIIIAAAggggAACCCCAAAIIIIAAAggggAACCCCAAAIIIIAAAggggAACCCCAAAIIIIAAAggggAAC&#10;CCCAAAIIZHsBcq9H/ybMabnXyU0U/fuck0vohjytTnrRV/YXaNmypWzdulW6dOmSLVYmp11jIo3e&#10;s2dP24tQsGBB6dChg+12bm3AMeZ5y7stJ2vNmjVFc4Q2atTIM0gIa1955RVp1qxZCOdA15EW4Bk5&#10;0lvA//y5f/FvFOmIhIQEW4ugOZLbt28ve/bssdUuc7DbroeZ11+/Jycni+aot1vuuusuu02Cjmd7&#10;BU1ouwPNS7548WIpW7as7bahalCtWjVZvny5FCpUyLFZsG85RpmjO4rUtUpRc/o+6ubxfzeMhbvl&#10;WhKqE+Brr71m3HXx4sWlXbt2xvGRDuzevbvExsYaL8a2bdtE/wVTstO9r65nTj//B7MtnW7r5muR&#10;Pg+OHDnSuscuUqSI07Qe+6tataps2LBBWrRoYU3XZ3yTUqBAAZMwoxiOLyOmkAaNGjVKdu7cKd26&#10;dQvpfCLVub6PqFevnqSmpjqyCBMnTpS6des60pdpJ61atZKVK1eK3s9pMT1WTfvPHOfmc3Fmi+z2&#10;PV++fPLwww9H7WL37t3b1n1n+opcd9110rRp0/Sv/EUAAQQQQAABBBBAAAEEEEAAAQQQQAABBBBA&#10;AAEEEEAAAQQQQAABBBBAAAEEEEAAAQQQQAABBBBAAAEEEEAAAQQQQAABBBBAAAEEEEAAAQQQQAAB&#10;BBBAAAEEEEAAAQQQQAABBBBAAAEEEEAAAQQQQAABBBAIQsA8W1EQM6EpAggggIBngdGjR8vcuXOl&#10;VKlSngNCWHv77bfLBx98ENbkuJrYb8mSJTJ58mRxMvmVk0yadP2vf/2r7Nu3T4YOHRpQgmknl8fJ&#10;vv7v//5Pxo4dG1DSmECWo2bNmrJ+/Xp56aWXrASAGft49NFHJVeuXBmr+OywQNGiRa1kXR06dHC4&#10;Z8/dXX/99bJx40bp2bOn5wBqEQixANeYEANHcfeaeDF37ty2lrBjx45SqFAhW23cHswx5nkP0H1v&#10;6tSpMm7cOMmbN6/noBDWFixYUCZMmCAzZswIy/w18fuaNWtkwIABIVyrP7rW56S33npLhgwZ8kcl&#10;n3K0AM/I0bd5c/IzcvRpR26J9L5o2bJlMmjQoIgtRMOGDeWjjz6ScD3DRmxFDWasSaubNWtmEPlH&#10;SMuWLf/44sAn7S8mJsa4J03wXaZMGeP4QAIZ1wpELTRtGHMKjWtO67VcuXJSuHBhW6u1c+dOueWW&#10;W2T79u222nkKzunPam4+J7rhHFStWjXZtGmT1KpVy9PuHda6vn37yscffyylS5cO63wDmdnvv/8u&#10;CxcuNG7aq1cvyZMnj3F8pAN1GzRv3tzWYqSkpNiKzxyckJBg+760UqVKtpcz83yD+Z7Tz//B2Djd&#10;1s3XIrVs3769fPnll/Lggw+GdFz2rrvukk8//VTq169/eROePHny8mdfH3Ts2MnC8eWkZmB9Va5c&#10;WRYtWmT9zifjPhFYb6FpVaFCBet9SXJysu0Z/Pzzz9K2bVt59tln5dKlS7bbZ2yQL18+Wb16tej1&#10;PtQlNjZW9PcvK1askIzHXVpaWqhnLW4/F4ccOIQzuP/++0WP6Wgs5cuXl0DGGgcPHhyNq8MyIYAA&#10;AggggAACCCCAAAIIIIAAAggggAACCCCAAAIIIIAAAggggAACCCCAAAIIIIAAAggggAACCCCAAAII&#10;IIAAAggggAACCCCAAAIIIIAAAggggAACCCCAAAIIIIAAAggggAACCCCAAAIIIIAAAggggAACCCCA&#10;AAIIIBC0ALnXgyZ0vIOcnHud3ESO7y5R3aEb8rRG9QZg4cIuULx4cVmyZIlMnjxZChQoEPb5m8ww&#10;J19jTNY/VDHdunUTzYtpp3Ts2FEKFSpkp4nrYznGPO8CbsvJWrJkSVmzZo0MGDDAM4jDtaVKlZK3&#10;3npLhgwZ4nDPdBetAjwjR9+W4f4l+raJtyUqV66cFC5c2Ntkj/U7d+6UW265RbZv3+5xumml266H&#10;mV0SEhKkWbNmmat9fq9UqZI0b97cZ0yoJrp9e4XK1Ve/1apVk02bNkmtWrV8hYVlWt++feXjjz+W&#10;0qVLOz4/9i3HSXNch5G8VilmTt9H3Tz+74axcLdcS5w+8f3++++ycOFC42579eolefLkMY6PdKBe&#10;z+3eU6akpAS12Nnt3ldXNqef/4PaoA43dvO1SCnbt28vX375pTz44IOSN29eh3X/6O6uu+6STz/9&#10;VOrXr3+58uTJk5c/+/pQsGBBX5NtT+P4sk3meIPKlSvLokWL5IMPPrhin3B8RkF0WKFCBRk3bpwk&#10;Jyfb7uXnn3+Wtm3byrPPPiuXLl2y3T5jg3z58snq1atFr/ehLrGxsfLoo4/KihUrJONxl5aWFupZ&#10;i9vPxSEHDuEM7r//ftFjOhpL+fLlpWXLlrYXbfDgwbbb0AABBBBAAAEEEEAAAQQQQAABBBBAAAEE&#10;EEAAAQQQQAABBBBAAAEEEEAAAQQQQAABBBBAAAEEEEAAAQQQQAABBBBAAAEEEEAAAQQQQAABBBBA&#10;AAEEEEAAAQQQQAABBBBAAAEEEEAAAQQQQAABBBBAAAEEEEDAs0Cs52pqEUAAAQTCJdCnTx/55ptv&#10;5PHHHw9poqr09bnxxhtlzZo18uabb0qxYsXSq8P697777hNNgj18+HDRZOfRUDSJtybq2bdvn4we&#10;PVo0oWVOLH/5y19k1apVUrx48ZCtXv78+WXMmDFWYrQGDRp4nI8mZJ4wYYLHaVQ6J6DH1/Lly+X1&#10;118PSeLp9CXVpEJbtmyRevXqpVfxF4GICXCNiRh9xGas17TExERb8+/Ro4eteIL/EOAY+8Mi46cR&#10;I0ZYyWe7d++esTpkn2NiYmTAgAGya9cu6546ZDPy0LEm8Zw5c6aVyLNOnToeIpyp6tChg2zfvl06&#10;derkTIf0km0EeEbmGTnb7Kw5bEE1efr06dNlw4YNcuutt4Zt7UqXLm1dV9avX88zZQb1pKSkDN98&#10;f6xUqZIkJCT4DrI5tWTJklK7dm3jVnaW17hTD4GMa3lAiVAVY04Rgs9Gs42NjZWOHTvaXuKjR4/K&#10;tm3bbLfz1iAnP6u5+ZzohnPQ1VdfLevWrZP+/fuLjgGEuxQsWNC6N5wzZ47ExcWFe/YBzW/x4sXy&#10;22+/GbdNTk42jo2WwJ49e9palHnz5snFixdttckcrONPdorGR2KfzbyMOfn8n3ldI/ndzdcidS9T&#10;poz885//lK+//to6X+v9j1PlpptukoULF8qMGTOynIePHTtmNBs9l4eicHyFQtVen02bNpXNmzdL&#10;SkqK6D1DNJSqVavKtGnT5NtvvxXdR3TZ9D2C3f1Qr1sjR46Uzp07y/Hjx4NaNf3Nz/z580Wvh0WK&#10;FAmqL2+NK1euLO+//76MHz9e9HcyGUtaWlrGryH77PZzcchgQ9yx/l5v06ZNosdzNBa798p58uSR&#10;gQMHRuOqsEwIIIAAAggggAACCCCAAAIIIIAAAggggAACCCCAAAIIIIAAAggggAACCCCAAAIIIIAA&#10;AggggAACCCCAAAIIIIAAAggggAACCCCAAAIIIIAAAggggAACCCCAAAIIIIAAAggggAACCCCAAAII&#10;IIAAAggggAACCCCAAAIIOCJA7nVyrzuyIxl2Qm4iQ6gcEuaGPK05ZFOxGg4K3HfffbJz504ZPny4&#10;6DEQDaVw4cLyf//3f7Jv3z4ZPXq0aD48inMCxYsXl8TERFsd9ujRw1Y8wX8IcIz9YZHxk5tysubL&#10;l8/KK7p69WqpU6dORgZHP3fo0EG2b98unTp1crRfOot+AZ6RuX+J/r00OpdQ86B37NjR9sIdPXpU&#10;tm3bZrudpwZuuh5mXv8BAwZkrvL5XeNjYmJ8xoR6opu3V6htPfWvOePXrVsn/fv3j8i215zw06dP&#10;lzlz5khcXJynRXSsjn3LMcoc11E0XKsUNSfvo24e/3fDWLibriVOnQAXL14sv/32m3F3ycnJxrHR&#10;EtizZ09bizJv3jy5ePGirTaZg7Pjva+uQ04+/2feRpH87uZrkbqXKVNG/vnPf8rXX39t3fvr/Y9T&#10;5aabbpKFCxfKjBkzstzTHzt2zGg2+lwQisLxFQpVe302bdpUNm/eLCkpKaL3DNFQqlatKtOmTZNv&#10;v/3WOgfrss2cOVPs7od63Ro5cqR07txZjh8/HtSq6Tva+fPni14PixQpElRf3hpXrlxZ3n//fRk/&#10;frzkz5//irC0tLQrvofqi9vPxaFyDXW/xYoVk02bNokez9FY7N4r58mTRwYOHBiNq8IyIYAAAggg&#10;gAACCCCAAAIIIIAAAggggAACCCCAAAIIIIAAAggggAACCCCAAAIIIIAAAggggAACCCCAAAIIIIAA&#10;AggggAACCCCAAAIIIIAAAggggAACCCCAAAIIIIAAAggggAACCCCAAAIIIIAAAggggAAC2VLAuUwo&#10;2XL1WWgEEMgJApp0sECBAtl6VXQdnn/+edm5c6d06dIlJOtSrlw5K1nVli1bpGXLliGZh51OExIS&#10;ZMKECfL999/LxIkT5dprr7XT3JFYTYbSvn17Kznvd999J08//bRoQqKcXtq0aSNbt26Ve++9V/Lm&#10;zevY6larVk3Gjh0r33zzjZUgSn19lYcfflj+8Y9/ZEnK5KuN6TTTRMuFChUy7TJbx2mCyi+//FKG&#10;DBniaBJsTa6lifA0sZhbLDPuCG5Z59KlS2dc7WzxmWtM+DeT6XlXlywU+5SdRLy6rElJSY4jma6X&#10;aVzmBTQ1No3L3L+d7xxjnrX0flavi+vWrZNbbrnFc1CQtbly5ZJ27dqJ3tPP/E8iz/LlywfZY+DN&#10;W7VqJZ9++ql1H6CJd50q1atXl6lTp8ry5culVKlSTnXrqn54Rjbb3DwjZ3Vy4zOynlczJwrOKvPf&#10;Gr3GuuEZoGHDhrJx40aZM2eOVKhQwRtH0PWajPqRRx6RXbt2yYABAxx9Vs24cLlz55Z8+fJlrPL4&#10;OT4+PqrGF3W8yrS0aNHCNNRWXGJionF8hw4djGODDczp41rZbZ9lzCnYPTpr+3A802Wda2hqunfv&#10;HlDHgT43e5tZTn5Wy+nnRG/bNL0+p5+D9Nlu1qxZ1hiAnetyuk8gf4sVKyZPPPGEfPXVVzJo0KBA&#10;uohYmw0bNhjPu0qVKtKgQQPj+GgJ7Natm+i9gmk5ePCg9R7WNN5T3B133CF6725SYmJirHt7k9hw&#10;xOSk83803yO6/Vqk+7KOl+v5Wn9vMGXKFOnUqZPxcZPxWKhdu/bld+2ffPKJeLuXOnr0aMZmXj+b&#10;HrteO/AxIScdXz5WM6on6Tk3OTlZvv76a2s8/fbbbw/7uJWOpfTr109WrFhh3TsMHjz4it+f6HjP&#10;pk2b5Prrr7dtuWzZMhkxYoTtdp4a9O7dW7Zv3y66fHqv40SpWbOmvPrqq/LFF19IkyZNPHZZokQJ&#10;j/WhqHTDuTjU10LTZ3HTOJPtXLx4cUlNTZWhQ4dKOPcXk2XT+047v8Xs3Lkz7/RMYIlBAAEEEEAA&#10;AQQQQAABBBBAAAEEEEAAAQQQQAABBBBAAAEEEEAAAQQQQAABBBBAAAEEEEAAAQQQQAABBBBAAAEE&#10;EEAAAQQQQAABBBBAAAEEEEAAAQQQQAABBBBAAAEEEEAAAQQQQAABBBBAAAEEEEAAAQQQQAABBFws&#10;QO51s41P7vWsTm7Mva4KbshNZJoTyA255XWb5/Q8rbqOkShu2X+czgkdjm2luSAnTJhg5V6dOHGi&#10;aJ7EcBe3XWNMz7u6HUKxT+l5zrTosiYlJZmGG8eZrpdpXOYZmxqbxmXu3853jjHPWm7LydqqVSv5&#10;9NNPZdq0aVKmTBnPKAHUVq9e3cqnunz5cnIZBuCnTXhGNoPjGTmrk9vuX9IFwnHtTJ9XqP96y13u&#10;b76B3p946tdt18N0gzvuuMM4/7zmENcc3dFQctr2CnWu6mC3mV6jZ82aJVu2bJHExMRguzNqr7nX&#10;n3jiCStX/KBBg4zaOBGU0/YtJ0yC6YNrlfNjCTl5H3XD+L+v4ymnj4W76VriazubTtuwYYNpqFSp&#10;UkUaNGhgHB8tgd26dRO9BzItBw8etMbNTeM9xWXXe19dl5x0/o/me1+3X4t0X9MxdL33/+6772TK&#10;lCnSqVMn42dGbZ9eateuLWPHjpVvvvlGPvnkE/H23H/06NH0Jj7/FixY0Of0YCbmpOMrGIdIttXx&#10;huTkZPn666+tMfbbb79dwv0+Oz4+Xvr16ycrVqywnkMHDx4sefPmvcyi4yGbNm2S66+//nKd6Ydl&#10;y5bJiBEjTMN9xvXu3Vu2b98uunz63OxEqVmzprz66qvyxRdfSJMmTTx2WaJECY/1oah0w7k41NdC&#10;02dx0ziT7Vy8eHFJTU2VoUOHSjj3F5Nl0/vOAgUKmIRaMZ07d+Y9n7EWgQgggAACCCCAAAIIIIAA&#10;AggggAACCCCAAAIIIIAAAggggAACCCCAAAIIIIAAAggggAACCCCAAAIIIIAAAggggAACCCCAAAII&#10;IIAAAggggAACCCCAAAIIIIAAAggggAACCCCAAAIIIIAAAggggAACCCCAgH+BmEv/Kf7DiEAAAQQQ&#10;CKfA/v37ZenSpbJ48WJZt26dpKWlBTR7TYDToUMHSUpKkkaNGtlKUBfQDINodPHiRVm+fLm8/fbb&#10;ogkDd+zYIVrndNGkW61atbKSd2kylCJFijg9i2zV34EDB+T555+XRYsWiSYltFs0OU6vXr2kf//+&#10;csstt9htbsVrgqyXX35Z3njjDa/LoEmhtP/WrVvLkCFDXL/dAoL+X6Pdu3fL/PnzZd68eVZSMLt9&#10;aRIkTfLat29fadiwod3mxCMQEQGuMRFhZ6YuEuAYy7qxdahF72nffPNN69+uXbuyBhnWaILFli1b&#10;WvevXbt2lZIlSxq2DF/YmTNn5L333rOeXzRJqGlC3PQlLFeunGhCUL2/qFu3bnp1lr/6XLNy5cos&#10;9Zkrxo0b51ii0sx98z0yAjwj84wcmT2Puaaf3/Xcromlf/zxx6BQrrnmGunYsaP1T69t+fPnD6o/&#10;GiPAuFZ07QOMOUXX9mBpPAvk5Gc1t58T3XAO2rZtmyxcuND6p+9VnCq5cuWSevXqyd133y3JyclS&#10;oEABp7qmHwSiRiAnn/+jBvk/C+L2a1HGbaHP0zo+rCaHDx+WQ4cOWX+1Xt+vly5d2vpXqlQp62/F&#10;ihUlISEhYxdeP1977bWyd+9er9N1go4pnzt3TmJiYnzGOTGR48sJRWf6OHv2rPz73/+2xnB0HGfP&#10;nj3OdJyhF/19zW233Wb9RqR9+/ZGYzu//fabdZ+xYMGCDD35/qjHyebNm0X3dyfLhQsXZM2aNdb9&#10;lP4m6+effzbqXo8l/f1Vs2bNpEuXLpKYmGjULhJBnIsjoR78PPVd65YtW+Sdd96R999/X44cOSK/&#10;/vqr6HEdFxcnV111lfVPf69z4403yk033WT902MlVEV/C2Z63Opy67mBggACCCCAAAIIIIAAAggg&#10;gAACCCCAAAIIIIAAAggggAACCCCAAAIIIIAAAggggAACCCCAAAIIIIAAAggggAACCCCAAAIIIIAA&#10;AggggAACCCCAAAIIIIAAAggggAACCCCAAAIIIIAAAggggAACCCCAAAIIIIAAAggggICbBMi9Tu71&#10;cO3v5CYKl3T0zMcNeVqjR5sliRYBzee1fPlyefvtt618kDt27BCtc7oULFhQWrVqJd27d5fOnTuL&#10;5uijIOAGAY6xrFvZbTlZNa/ue++9J4sXL5Zly5bJ0aNHs6L4qClXrpz07t1b+vbtK3Xr1vUamZSU&#10;JCtXrvQ6PX3CuHHjZMSIEelf+ZsDBHhG5hk5B+zGrlwFt10Ps/tGZnuFfwtu27bNyom+cOFC+frr&#10;rx1bgFy5ckm9evWs/O/JyclSoEABx/oOpCP2rUDUaBNOgZy8j7p9/N8NY+FuuZaE85zAvNwjkJPP&#10;/9G0Fd1+Lcq4LXQMdcOGDaImhw8flkOHDll/tb548eJSunRp61+pUqWsvxUrVpSEhISMXXj9fO21&#10;18revXu9TtcJuXPnlnPnzklMTIzPOCcmcnw5oehMH2fPnpV///vfsmLFCuvfnj17nOk4Qy/6PvS2&#10;226TXr16Sfv27SV//vwZpnr++Ntvv1nPrAsWLPAc4KFWj5PNmzeL7u9OlgsXLsiaNWus5/OlS5fK&#10;zz//bNS9Hks1a9aUZs2aSZcuXSQxMdGoXSSCOBdHQj34eer71y1btsg777wj77//vhw5ckR+/fVX&#10;0eM6Li5OrrrqKutfiRIl5MYbb5SbbrrJ+qfHSqiKHuemx60ut54bKAgggAACCCCAAAIIIIAAAggg&#10;gAACCCCAAAIIIIAAAggggAACCCCAAAIIIIAAAggggAACCCCAAAIIIIAAAggggAACCCCAAAIIIIAA&#10;AggggAACCCCAAAIIIIAAAggggAACCCCAAAIIIIAAAggggAACCCCAAALOCMT8JynIJWe6ohcEEEAA&#10;gVAIaPKb5cuXW0lqDx48KPrvxx9/tBJWaQIpTSyiSar0X8mSJa2/mpCnXbt2cvXVV4dikcLS54kT&#10;J2Tjxo1Wki5N1PXdd9/JL7/8IsePH5e0tDS/y5A3b14rcVft2rWlTp06l/9VrVpVYmNj/bZ3Y8CO&#10;HTtk9erVVoIbTWyj+57+0/2sbNmy1v5UoUKFy3+vueYaueWWWyRPnjyOcek21mRsmpBKk6Rp8ird&#10;r/UfxXmBzz77TN58800rYd33338v+u+HH36QU6dOiSYxKl++/BX/NKFR27ZtrW3j/NLQIwLhE+Aa&#10;Ez5r5uROAY6xrNv9q6++su7pd+3aZd3r6D19egJaTX5ZsGBBK4lgfHy8FC1aVKr9f/buNkSqsn0A&#10;+LWztus+br5sWrqkj6Zp+FKx5qOQYmRl6YdQkxA/CBKZxdKHSvxQBBbJCkHv+SEQJbLIvogphYIo&#10;PrFIK771VIKQRpaFofmSi9q/M/yVTXed4647O7PzO3DYM/d93fd1378zM2fmzMJ9xx3ZhS3HjRsX&#10;EyZMiJqamis7LdCSZD7bt2+Pffv2Xfruknx/ST7nJQuVJp8rW+7JQrvJZ8o0n9FnzJgRmzZtyjnz&#10;hoaGWLJkSc44AcUp4Dvyf7Pfk31HLs7nbzGPOvkZoampKbuY9YEDB7KLqCcLqh89ejS7OG5yryZZ&#10;mDm5Zl1+nyp5r0/uUyX3aGwEOkvAfa3Okm1fv+45tc9Nq/wLdNfvaqX+nlgK70HJczf5bLZnz57s&#10;/r///S/7vTv5beXChQutvpgqKyuz38uT+w6jR4+OiRMnxqRJk+Kee+7J3pdotZFCAt1UoLu+/xfS&#10;6Sr1a1Fnnovq6uo4derUVVMMGzYsDh48eNWYzqr0+uos2WvvN/l8kNxPT36XSO7fXLyPkxyfOHHi&#10;UofJ7xLJZ4iWW3l5efa3ijFjxmQ/KySfF5J9+PDh2fs/LWPTHr/zzjvx3HPPZf//5Gptkv8/+fLL&#10;L+O+++67WliH65LPTMn/xVz8rSbxSfZjx45l/08l+V+sZE/+V6Wuri7r0eGkee7Ae3GewbtZupdf&#10;fjmWLVuWc1ZDhw7NXnOSe8M2AgQIECBAgAABAgQIECBAgAABAgQIECBAgAABAgQIECBAgAABAgQI&#10;ECBAgAABAgQIECBAgAABAgQIECBAgAABAgQIECBAgAABAgQIECBAgAABAgQIECBAgAABAgQIECBA&#10;gAABAgQIECBAgAABAqUqYO11a6/n67lvbaJ8SRdOnlJYp7VwtI2kkASOHz8eX331Vfz3v64xhXRe&#10;jKX7CHiNXXkuS2lN1nPnzsX27dtj3759ceTIkfjpp5+y+++//55dB33QoEHRcv/3v/8d//nPfyKT&#10;yVwJd1nJjBkzsuupXlZ8xcOGhoZYsmTJFeUKuoeA78g+v3SPZ3JpzqKUrofd4Qw7X/k9i4l3U1NT&#10;7NmzJ7sn68gnn5+SNeKTNdNb2yorK7Ofr/r16xejR4+OiRMnxqRJk7Jrxv/rX/9qrUlBlHluFcRp&#10;MIirCHTX52ip3/8vhXvhpXQtucpLWBWBdgt01/f/doN0QsNSvxZ1AumlLqurq+PUqVOXHrd2MGzY&#10;sDh48GBrVZ1e5vXV6cSpEyTfNTdt2hTff/99HD16NH755Zfs3+T4xIkTl/q58cYbs99HLxX8fVBe&#10;Xh7J988xY8Zkv3fec8892b/Dhw+PsrKylqGpj99555147rnnorm5+aptbrjhhvjyyy/jvvvuu2pc&#10;RyuT79+//vpr/Pzzz1mbxCfZjx07Fj179oybbropuw8YMCDq6uqyHh3Nme/23ovzLd698r388sux&#10;bNmynJMaOnRo9prT3veGnAkEECBAgAABAgQIECBAgAABAgQIECBAgAABAgQIECBAgAABAgQIECBA&#10;gAABAgQIECBAgAABAgQIECBAgAABAgQIECBAgAABAgQIECBAgAABAgQIECBAgAABAgQIECBAgAAB&#10;AgQIECBAoAQFyv76eyvBeZsyAQIECBSpQHLZShZGShbovbgnU+ndu3f06dPn0p4s0GsjQKB9Asnr&#10;zEJB7bPTqrgFXGOK+/wZfeELeI21fo5cd1t3aa10xowZ2cVTW6trWdbQ0BBLlixpWeSYQLcV8N7a&#10;bU9tUU0sWbz5jz/+iGRB9GSxahsBAgTaEvDZty0Z5YUo4PlaiGelY2MqhXOazPHUqVPZ39GSz2fJ&#10;lvx21rdv3+jZs2fHALUmUCICpfBeUSKnsltO8/DhwzFkyJCcc5s2bVps3rw5Z1y+A7y+8i3edr6z&#10;Z8/G0aNHs3vyWeHIkSPZzwvJZ4ZkT+7xdMb/C+zcuTPmzp0bP/zwQ5uDW7lyZSxatKjNehUECORH&#10;YNy4cbFv376cyZYvXx5Lly7NGSeAAAECBAgQIECAAAECBAgQIECAAAECBAgQIECAAAECBAgQIECA&#10;AAECBAgQIECAAAECBAgQIECAAAECBAgQIECAAAECBAgQIECAAAECBAgQIECAAAECBAgQIECAAAEC&#10;BAgQIECAAAECBAgQIECAAIHSEUjWrDpx4kT8/vvvl/Zk9r17986usZisnZTslZWVpYNipgSus4C1&#10;4a4zqO6KRsA1pmhOlYEWqYDXWOsnznW3dZfWSmfMmBGbNm1qreofZQ0NDbFkyZJ/lHlAoLsKeG/t&#10;rme29Oblelhc59z5yt/5SqxPnTqVvR/6xx9/ZBMn9z6T9eJ79uyZv4HkKZPnVp6gpWm3gOdou+kK&#10;tmEpnNNSu5YU7JPNwIpaoBTeK4r6BJX44A8fPhxDhgzJqTBt2rTYvHlzzrh8B3h95Vu87Xxnz56N&#10;o0ePZvfke+eRI0ey3z2T75/JXl1dHWVlZW130M6anTt3xty5c+OHH35os4eVK1fGokWL2qxXQYBA&#10;fgTGjRsX+/bty5ls+fLlsXTp0pxxAggQIECAAAECBAgQIECAAAECBAgQIECAAAECBAgQIECAAAEC&#10;BAgQIECAAAECBAgQIECAAAECBAgQIECAAAECBAgQIECAAAECBAgQIECAAAECBAgQIECAAAECBAgQ&#10;IECAAAECBAgQIEAgvUCP9KEiCRAgQIBA1wskCx4liyEl+9ChQ7t+QEZAoBsKdMbCYt2QyZS6oYBr&#10;TDc8qaZUUAJeY62fDtfd1l2UEiCQTsB7azonUZ0rkMlksvdpOjeL3gkQ6A4CPvt2h7NYOnPwfO1+&#10;57oUzmkyx+rq6uze/c6gGRHIj0ApvFfkR1KWzhDYv39/qm6HDRuWKi7fQV5f+RZvO19lZWUMHjw4&#10;uydRI0aMaDv4OtZMmDAhmpqaYsGCBbFhw4Yren7mmWdi0aJFV5QrIEAgvwI7duyIffv25UxaUVER&#10;CxcuzBkngAABAgQIECBAgAABAgQIECBAgAABAgQIECBAgAABAgQIECBAgAABAgQIECBAgAABAgQI&#10;ECBAgAABAgQIECBAgAABAgQIECBAgAABAgQIECBAgAABAgQIECBAgAABAgQIECBAgAABAgQIECBA&#10;gACB0hJI1qzq06dPdh86dGhpTd5sCeRJwNpweYKWpuAEXGMK7pQYUDcT8Bpr/YS67rbuopQAgXQC&#10;3lvTOYkqfAHXw8I/Ry1H6Hy11Ojc48S6uro6u3dupsLo3XOrMM6DUbQt4Dnatk2x1pTCOS21a0mx&#10;PheNu7AFSuG9orDPgNFdTWD//v1Xq75UN2zYsEvHhXTg9VU4Z6OysjIGDx6c3ZNRjRgxIi+DmzBh&#10;QjQ1NcWCBQtiw4YNV+R85plnYtGiRVeUKyBAIL8CO3bsiH379uVMWlFREQsXLswZJ4AAAQIECBAg&#10;QIAAAQIECBAgQIAAAQIECBAgQIAAAQIECBAgQIAAAQIECBAgQIAAAQIECBAgQIAAAQIECBAgQIAA&#10;AQIECBAgQIAAAQIECBAgQIAAAQIECBAgQIAAAQIECBAgQIAAAQIErk0gc23hogkQIECAAAECBAgQ&#10;IECAAAECBAgQIECAAAECBAgQIECAAAECBAgQIECAAIF8CXzzzTepUt12222p4gQR6AqBmpqaWL9+&#10;fSxfvjzKy8svDWHatGnxxhtvXHrsgACBrhN47733UiWfM2dO3HzzzaliBREgQIAAAQIECBAgQIAA&#10;AQIECBAgQIAAAQIECBAgQIAAAQIECBAgQIAAAQIECBAgQIAAAQIECBAgQIAAAQIECBAgQIAAAQIE&#10;CBAgQIAAAQIECBAgQIAAAQIECBAgQIAAAQIECBAgQIAAAQIECBAgQIAAAQIECBAgQIAAAQIECBAg&#10;QIAAAQIECBAgQIAAAQIECBAgQKBUBL755ptUU73ttttSxQki0BUCNTU1sX79+li+fHmUl5dfGsK0&#10;adPijTfeuPTYAQECXSfw3nvvpUo+Z86cuPnmm1PFCiJAgAABAgQIECBAgAABAgQIECBAgAABAgQI&#10;ECBAgAABAgQIECBAgAABAgQIECBAgAABAgQIECBAgAABAgQIECBAgAABAgQIECBAgAABAgQIECBA&#10;gAABAgQIECBAgAABAgQIECBAgACB9AKZ9KEiCRAgQIAAAQIECBAgQIAAAQIECBAgQIAAAQIECBAg&#10;QIAAAQIECBAgQIAAgXwKbN++PVW6u+66K1WcIAJdJVBWVhZLly6NLVu2xKBBg2LEiBHx6aefRo8e&#10;PbpqSPISIPD/Ar/++musW7culcfixYtTxQkiQIAAAQIECBAgQIAAAQIECBAgQIAAAQIECBAgQIAA&#10;AQIECBAgQIAAAQIECBAgQIAAAQIECBAgQIAAAQIECBAgQIAAAQIECBAgQIAAAQIECBAgQIAAAQIE&#10;CBAgQIAAAQIECBAgQIAAAQIECBAgQIAAAQIECBAgQIAAAQIECBAgQIAAAQIECBAgQIAAAQIECBAg&#10;QIBAKQls37491XTvuuuuVHGCCHSVQFlZWSxdujS2bNkSgwYNihEjRsSnn34aPXr06KohyUuAwP8L&#10;/Prrr7Fu3bpUHosXL04VJ4gAAQIECBAgQIAAAQIECBAgQIAAAQIECBAgQIAAAQIECBAgQIAAAQIE&#10;CBAgQIAAAQIECBAgQIAAAQIECBAgQIAAAQIECBAgQIAAAQIECBAgQIAAAQIECBAgQIAAAQIECBAg&#10;QIAAAQIErk3ACg7X5iWaAAECBAgQIECAAAECBAgQIECAAAECBAgQIECAAAECBAgQIECAAAECBLqh&#10;wO7du2PVqlU5Z1ZWVhYNDQ1RUVGRM7ajAadPn44vvvgiZzfl5eUxefLknHECCBSCwNSpU2P//v1x&#10;7ty56NevXyEMyRgIlLzABx98EM3NzTkd7rzzzpgyZUrOOAEECBAgQIAAAQIECBAgQIAAAQIECBAg&#10;QIAAAQIECBAgQIAAAQIECBAgQIAAAQIECBAgQIAAAQIECBAgQIAAAQIECBAgQIAAAQIECBAgQIAA&#10;AQIECBAgQIAAAQIECBAgQIAAAQIECBAgQIAAAQIECBAgQIAAAQIECBAgQIAAAQIECBAgQIAAAQIE&#10;CBAgQIAAAQIECBDoLIHdu3fHqlWrcnZfVlYWDQ0NUVFRkTO2owGnT5+OL774Imc35eXlMXny5Jxx&#10;AggUgsDUqVNj//79ce7cuejXr18hDMkYCJS8wAcffBDNzc05He68886YMmVKzjgBBAgQIECAAAEC&#10;BAgQIECAAAECBAgQIECAAAECBAgQIECAAAECBAgQIECAAAECBAgQIECAAAECBAgQIECAAAECBAgQ&#10;IECAAAECBAgQIECAAAECBAgQIECAAAECBAgQIECAAAECBAgQIHDtAj2uvYkWBAgQIECAAAECBAgQ&#10;IECAAAECBAgQIECAAAECBAgQIECAAAECBAgQIECgewkcP3483nzzzVSTevjhh2P69OmpYjsS9Pnn&#10;n8eZM2dydlFXVxe9e/fOGSeAQKEI9OvXr1CGYhwESl7g/PnzsXLlylQO9fX1qeIEESBAgAABAgQI&#10;ECBAgAABAgQIECBAgAABAgQIECBAgAABAgQIECBAgAABAgQIECBAgAABAgQIECBAgAABAgQIECBA&#10;gAABAgQIECBAgAABAgQIECBAgAABAgQIECBAgAABAgQIECBAgAABAgQIECBAgAABAgQIECBAgAAB&#10;AgQIECBAgAABAgQIECBAgAABAgQIECBAoLMEjh8/Hm+++Waq7h9++OGYPn16qtiOBH3++edx5syZ&#10;nF3U1dVF7969c8YJIFAoAv369SuUoRgHgZIXOH/+fKxcuTKVQ319fao4QQQIECBAgAABAgQIECBA&#10;gAABAgQIECBAgAABAgQIECBAgAABAgQIECBAgAABAgQIECBAgAABAgQIECBAgAABAgQIECBAgAAB&#10;AgQIECBAgAABAgQIECBAgAABAgQIECBAgAABAgQIECBw7QKZa2+iBQECBAgQIECAAAECBAgQIECA&#10;AAECBAgQIECAAAECBAgQIECAAAECBAgQ6F4CY8eOTT2h9evXp45tb+Cff/4ZL774YqrmU6dOTRUn&#10;iAABAgQIXC6QXNMOHTp0efEVj2tqamL+/PlXlCsgQIAAAQIECBAgQIAAAQIECBAgQIAAAQIECBAg&#10;QIAAAQIECBAgQIAAAQIECBAgQIAAAQIECBAgQIAAAQIECBAgQIAAAQIECBAgQIAAAQIECBAgQIAA&#10;AQIECBAgQIAAAQIECBAgQIAAAQIECBAgQIAAAQIECBAgQIAAAQIECBAgQIAAAQIECBAgQIAAAQIE&#10;CBAgQIBAPgXGjh2bOt369etTx7Y38M8//4wXX3wxVfOpU6emihNEgAABAgQuF0iuaYcOHbq8+IrH&#10;NTU1MX/+/CvKFRAgQIAAAQIECBAgQIAAAQIECBAgQIAAAQIECBAgQIAAAQIECBAgQIAAAQIECBAg&#10;QIAAAQIECBAgQIAAAQIECBAgQIAAAQIECBAgQIAAAQIECBAgQIAAAQIECBAgQIAAAQIECBAgQIDA&#10;9RHIXJ9u9EKAAAECBAgQIECAAAECBAgQIECAAAECBAgQIECAAAECBAgQIECAAAECBIpXoKamJmpr&#10;a1NNYP369XHhwoVUse0NeuWVV+L7779P1fyxxx5LFSeIAAECBAhcLvDWW29dXtTq4yeffDKqqqpa&#10;rVNIgAABAgQIECBAgAABAgQIECBAgAABAgQIECBAgAABAgQIECBAgAABAgQIECBAgAABAgQIECBA&#10;gAABAgQIECBAgAABAgQIECBAgAABAgQIECBAgAABAgQIECBAgAABAgQIECBAgAABAgQIECBAgAAB&#10;AgQIECBAgAABAgQIECBAgAABAgQIECBAgAABAgQIECBAgACBfAnU1NREbW1tqnTr16+PCxcupIpt&#10;b9Arr7wS33//farmjz32WKo4QQQIECBA4HKBt9566/KiVh8/+eSTUVVV1WqdQgIECBAgQIAAAQIE&#10;CBAgQIAAAQIECBAgQIAAAQIECBAgQIAAAQIECBAgQIAAAQIECBAgQIAAAQIECBAgQIAAAQIECBAg&#10;QIAAAQIECBAgQIAAAQIECBAgQIAAAQIECBAgQIAAAQIECBDouECm413ogQABAgQIECBAgAABAgQI&#10;ECBAgAABAgQIECBAgAABAgQIECBAgAABAgQIFL/AuHHjUk3ixx9/jNdffz1VbHuC9uzZEytWrEjV&#10;9O67746JEyemihVEgAABAgRaCuzatSu2bt3asqjV44qKiqivr2+1TiEBAgQIECBAgAABAgQIECBA&#10;gAABAgQIECBAgAABAgQIECBAgAABAgQIECBAgAABAgQIECBAgAABAgQIECBAgAABAgQIECBAgAAB&#10;AgQIECBAgAABAgQIECBAgAABAgQIECBAgADfyL8LAABAAElEQVQBAgQIECBAgAABAgQIECBAgAAB&#10;AgQIECBAgAABAgQIECBAgAABAgQIECBAgAABAgTyLTBu3LhUKX/88cd4/fXXU8W2J2jPnj2xYsWK&#10;VE3vvvvumDhxYqpYQQQIECBAoKXArl27YuvWrS2LWj2uqKiI+vr6VusUEiBAgAABAgQIECBAgAAB&#10;AgQIECBAgAABAgQIECBAgAABAgQIECBAgAABAgQIECBAgAABAgQIECBAgAABAgQIECBAgAABAgQI&#10;ECBAgAABAgQIECBAgAABAgQIECBAgAABAgQIECBAgMD1Echcn270QoAAAQIECBAgQIAAAQIECBAg&#10;QIAAAQIECBAgQIAAAQIECBAgQIAAAQIEilvggQceSD2Bl156Kfbu3Zs6Pm3gnj17YtasWXHu3LlU&#10;TZ566qlUcYIIECBAgEBLgZMnT8bixYtbFrV5PG/evKitrW2zXgUBAgQIECBAgAABAgQIECBAgAAB&#10;AgQIECBAgAABAgQIECBAgAABAgQIECBAgAABAgQIECBAgAABAgQIECBAgAABAgQIECBAgAABAgQI&#10;ECBAgAABAgQIECBAgAABAgQIECBAgAABAgQIECBAgAABAgQIECBAgAABAgQIECBAgAABAgQIECBA&#10;gAABAgQIECBAgAABAgTyKfDAAw+kTvfSSy/F3r17U8enDdyzZ0/MmjUrzp07l6rJU089lSpOEAEC&#10;BAgQaClw8uTJWLx4ccuiNo/nzZsXtbW1bdarIECAAAECBAgQIECAAAECBAgQIECAAAECBAgQIECA&#10;AAECBAgQIECAAAECBAgQIECAAAECBAgQIECAAAECBAgQIECAAAECBAgQIECAAAECBAgQIECAAAEC&#10;BAgQIECAAAECBAgQIECAAIGOC2Q63oUeCBAgQIAAAQIECBAgQIAAAQIECBAgQIAAAQIECBAgQIAA&#10;AQIECBAgQIBA8QssWLAgKioqUk3k7NmzMXfu3Dhw4ECq+DRBa9asiUmTJsXBgwfThEdtbW3Mnz8/&#10;VawgAgQIECBwUeD06dMxc+bMaGxsvFjU5t+ysrJ4/vnn26xXQYAAAQIECBAgQIAAAQIECBAgQIAA&#10;AQIECBAgQIAAAQIECBAgQIAAAQIECBAgQIAAAQIECBAgQIAAAQIECBAgQIAAAQIECBAgQIAAAQIE&#10;CBAgQIAAAQIECBAgQIAAAQIECBAgQIAAAQIECBAgQIAAAQIECBAgQIAAAQIECBAgQIAAAQIECBAg&#10;QIAAAQIECBAgQIAAgXwLLFiwICoqKlKlPXv2bMydOzcOHDiQKj5N0Jo1a2LSpElx8ODBNOFRW1sb&#10;8+fPTxUriAABAgQIXBQ4ffp0zJw5MxobGy8Wtfm3rKwsnn/++TbrVRAgQIAAAQIECBAgQIAAAQIE&#10;CBAgQIAAAQIECBAgQIAAAQIECBAgQIAAAQIECBAgQIAAAQIECBAgQIAAAQIECBAgQIAAAQIECBAg&#10;QIAAAQIECBAgQIAAAQIECBAgQIAAAQIECBAgQIDA9RHIXJ9u9EKAAAECBAgQIECAAAECBAgQIECA&#10;AAECBAgQIECAAAECBAgQIECAAAECBIpbYMCAATF79uzUk/juu+9i/PjxsXr16jh//nzqdpcHfvvt&#10;t/HEE0/EggUL4syZM5dXt/q4rKws1qxZE9XV1a3WKyRAgACB0hNIrkULFy6MF154ITZu3BjHjh37&#10;B8KFCxdiw4YNcf/998e2bdv+UdfWg0cffTTGjh3bVrVyAgQIECBAgAABAgQIECBAgAABAgQIECBA&#10;gAABAgQIECBAgAABAgQIECBAgAABAgQIECBAgAABAgQIECBAgAABAgQIECBAgAABAgQIECBAgAAB&#10;AgQIECBAgAABAgQIECBAgAABAgQIECBAgAABAgQIECBAgAABAgQIECBAgAABAgQIECBAgAABAgQI&#10;ECBAgAABAgQI5F1gwIABMXv27NR5v/vuuxg/fnysXr06zp8/n7rd5YHffvttPPHEE7FgwYI4c+bM&#10;5dWtPi4rK4s1a9ZEdXV1q/UKCRAgQKD0BJJr0cKFC+OFF16IjRs3xrFjx/6BcOHChdiwYUPcf//9&#10;sW3btn/UtfXg0UcfjbFjx7ZVrZwAAQIECBAgQIAAAQIECBAgQIAAAQIECBAgQIAAAQIECBAgQIAA&#10;AQIECBAgQIAAAQIECBAgQIAAAQIECBAgQIAAAQIECBAgQIAAAQIECBAgQIAAAQIECBAgQIAAAQIE&#10;CBAgQIAAAQIErpNA2V9/b9epL90QIECAAAECBAgQIECAAAECBAgQ6BSBGTNmxKZNm3L23dDQEEuW&#10;LMkZJ4AAAQIECBAgQIAAAQIECBAgQIAAAQJtCezYsSMmT57cVnWb5UOGDImnn346Zs6cGaNHj45M&#10;JtNmbFJx5MiR+Pjjj+PDDz+Mpqamq8a2VpncC03uidoIECBAgMBFgRMnTkSfPn0uPsz+7d+/f9TU&#10;1MSZM2fil19+iebm5n/U53rw9ddfR11dXa4w9QQIECBAgAABAgQIECBAgAABAgQIECBAgAABAgQI&#10;ECBAgAABAgQIECBAgAABAgQIECBAgAABAgQIECBAgAABAgQIECBAgAABAgQIECBAgAABAgQIECBA&#10;gAABAgQIECBAgAABAgQIECBAgAABAgQIECBAgAABAgQIECBAgEAJCsyYMSM2bdqUc+bJWrzJmrw2&#10;AgQIECBAgAABAgQIECBAgAABAgQIXE+BHTt2xOTJk6+5yyFDhsTTTz8dM2fOjNGjR0cmk7lqH0eO&#10;HImPP/44Pvzww2hqarpqbGuVyf3R5D6pjQABAgQIXBQ4ceJE9OnT5+LD7N/+/ftHTU1NnDlzJn75&#10;5Zdobm7+R32uB19//XXU1dXlClNPgAABAgQIECBAgAABAgQIECBAgAABAgQIECBAgAABAgQIECBA&#10;gAABAgQIECBAgAABAgQIECBAgAABAgQIECBAgAABAgQIECBAgAABAgQIECBAgAABAgQIECBAgAAB&#10;AgQIECBAgAABAh0U6NHB9poTIECAAAECBAgQIECAAAECBAgQIECAAAECBAgQIECAAAECBAgQIECA&#10;AIFuI3DvvfdGfX19vP3229c0p0OHDsXSpUuze3V1ddTV1cUtt9wSffv2jaqqqjh27FgcOXIku//8&#10;88/Zx9eUoEXw+PHj49VXX21R4pAAAQIECLQu8Ntvv0Wyt2ebNWtW9nrWnrbaECBAgAABAgQIECBA&#10;gAABAgQIECBAgAABAgQIECBAgAABAgQIECBAgAABAgQIECBAgAABAgQIECBAgAABAgQIECBAgAAB&#10;AgQIECBAgAABAgQIECBAgAABAgQIECBAgAABAgQIECBAgAABAgQIECBAgAABAgQIECBAgAABAgQI&#10;ECBAgAABAgQIECBAgAABAgQIECBAoDMF7r333qivr4+33377mtIcOnQoli5dmt2rq6ujrq4ubrnl&#10;lujbt29UVVXFsWPH4siRI9n9559/zj6+pgQtgsePHx+vvvpqixKHBAgQIECgdYHffvstkr0926xZ&#10;s7LXs/a01YYAAQIECBAgQIAAAQIECBAgQIAAAQIECBAgQIAAAQIECBAgQIAAAQIECBAgQIAAAQIE&#10;CBAgQIAAAQIECBAgQIAAAQIECBAgQIAAAQIECBAgQIAAAQIECBAgQIAAAQIECBAgQIAAAQIErk2g&#10;x7WFiyZAgAABAgQIECBAgAABAgQIECBAgAABAgQIECBAgAABAgQIECBAgAABAt1bYMWKFbF169bY&#10;u3dvuyZ68uTJ2LZtW7va5mrUq1ev+Oijj+KGG27IFaqeAAECBAi0W6C8vDxee+21drfXkAABAgQI&#10;ECBAgAABAgQIECBAgAABAgQIECBAgAABAgQIECBAgAABAgQIECBAgAABAgQIECBAgAABAgQIECBA&#10;gAABAgQIECBAgAABAgQIECBAgAABAgQIECBAgAABAgQIECBAgAABAgQIECBAgAABAgQIECBAgAAB&#10;AgQIECBAgAABAgQIECBAgAABAgQIECBAgAABAp0tsGLFiti6dWvs3bu3XalOnjwZ27Zta1fbXI16&#10;9eoVH330Udxwww25QtUTIECAAIF2C5SXl8drr73W7vYaEiBAgAABAgQIECBAgAABAgQIECBAgAAB&#10;AgQIECBAgAABAgQIECBAgAABAgQIECBAgAABAgQIECBAgAABAgQIECBAgAABAgQIECBAgAABAgQI&#10;ECBAgAABAgQIECBAgAABAgQIECBAgMC1CWSuLVw0AQIECBAgQIAAAQIECBAgQIAAAQIECBAgQIAA&#10;AQIECBAgQIAAAQIECBDo3gI9e/aMtWvXxoABAwpqolVVVbFq1aoYOXJkQY3LYAgQIECg+wk8++yz&#10;cccdd3S/iZkRAQIECBAgQIAAAQIECBAgQIAAAQIECBAgQIAAAQIECBAgQIAAAQIECBAgQIAAAQIE&#10;CBAgQIAAAQIECBAgQIAAAQIECBAgQIAAAQIECBAgQIAAAQIECBAgQIAAAQIECBAgQIAAAQIECBAg&#10;QIAAAQIECBAgQIAAAQIECBAgQIAAAQIECBAgQIAAAQIECBAgQIAAAQLdRqBnz56xdu3aGDBgQEHN&#10;qaqqKlatWhUjR44sqHEZDAECBAh0P4Fnn3027rjjju43MTMiQIAAAQIECBAgQIAAAQIECBAgQIAA&#10;AQIECBAgQIAAAQIECBAgQIAAAQIECBAgQIAAAQIECBAgQIAAAQIECBAgQIAAAQIECBAgQIAAAQIE&#10;CBAgQIAAAQIECBAgQIAAAQIECBAgQIBAgQpkCnRchkWAAAECBAgQIECAAAECBAgQIECAAAECBAgQ&#10;IECAAAECBAgQIECAAAECBLpMYMyYMdHY2BijR4/usjG0TJyMZ+fOnTF37tyWxY4JECBAgMB1F0iu&#10;OcuWLbvu/eqQAAECBAgQIECAAAECBAgQIECAAAECBAgQIECAAAECBAgQIECAAAECBAgQIECAAAEC&#10;BAgQIECAAAECBAgQIECAAAECBAgQIECAAAECBAgQIECAAAECBAgQIECAAAECBAgQIECAAAECBAgQ&#10;IECAAAECBAgQIECAAAECBAgQIECAAAECBAgQIECAAAECBAgQIECAAAEC11tgzJgx0djYGKNHj77e&#10;Xberv2Q8O3fujLlz57arvUYECBAgQCCtQHLNWbZsWdpwcQQIECBAgAABAgQIECBAgAABAgQIECBA&#10;gAABAgQIECBAgAABAgQIECBAgAABAgQIECBAgAABAgQIECBAgAABAgQIECBAgAABAgQIECBAgAAB&#10;AgQIECBAgAABAgQIECBAgAABAgQIECBwHQQy16EPXRAgQIAAAQIECBAgQIAAAQIECBAgQIAAAQIE&#10;CBAgQIAAAQIECBAgQIAAgW4nMGzYsPjqq6/ikUce6dK5LVq0KHbu3Bljxozp0nFIToAAAQLdX+D2&#10;22+PzZs3R69evbr/ZM2QAAECBAgQIECAAAECBAgQIECAAAECBAgQIECAAAECBAgQIECAAAECBAgQ&#10;IECAAAECBAgQIECAAAECBAgQIECAAAECBAgQIECAAAECBAgQIECAAAECBAgQIECAAAECBAgQIECA&#10;AAECBAgQIECAAAECBAgQIECAAAECBAgQIECAAAECBAgQIECAAAECBAgQIECAAIFuITBs2LD46quv&#10;4pFHHunS+SxatCh27twZY8aM6dJxSE6AAAEC3V/g9ttvj82bN0evXr26/2TNkAABAgQIECBAgAAB&#10;AgQIECBAgAABAgQIECBAgAABAgQIECBAgAABAgQIECBAgAABAgQIECBAgAABAgQIECBAgAABAgQI&#10;ECBAgAABAgQIECBAgAABAgQIECBAgAABAgQIECBAgAABAgUkkCmgsRgKAQIECBAgQIAAAQIECBAg&#10;QIAAAQIECBAgQIAAAQIECBAgQIAAAQIECBAoKIHevXvHxo0b47PPPouRI0fmdWx9+/aNdevWxcqV&#10;K6OqqiqvuSUjQIAAgdITmDBhQmzZsiUGDhxYepM3YwIECBAgQIAAAQIECBAgQIAAAQIECBAgQIAA&#10;AQIECBAgQIAAAQIECBAgQIAAAQIECBAgQIAAAQIECBAgQIAAAQIECBAgQIAAAQIECBAgQIAAAQIE&#10;CBAgQIAAAQIECBAgQIAAAQIECBAgQIAAAQIECBAgQIAAAQIECBAgQIAAAQIECBAgQIAAAQIECBAg&#10;QIAAAQIEilqgd+/esXHjxvjss89i5MiReZ1L3759Y926dbFy5cqoqqrKa27JCBAgQKD0BCZMmBBb&#10;tmyJgQMHlt7kzZgAAQIECBAgQIAAAQIECBAgQIAAAQIECBAgQIAAAQIECBAgQIAAAQIECBAgQIAA&#10;AQIECBAgQIAAAQIECBAgQIAAAQIECBAgQIAAAQIECBAgQIAAAQIECBAgQIAAAQIECBAgQIAAAQJd&#10;LJDp4vzSEyBAgAABAgQIECBAgAABAgQIECBAgAABAgQIECBAgAABAgQIECBAgACBgheYPXt27N+/&#10;P95///0YNWpUp423rKwspkyZEu+++24cOHAg5syZ02m5dEyAAAECBBKB2traWL16dTQ2NsbgwYOh&#10;ECBAgAABAgQIECBAgAABAgQIECBAgAABAgQIECBAgAABAgQIECBAgAABAgQIECBAgAABAgQIECBA&#10;gAABAgQIECBAgAABAgQIECBAgAABAgQIECBAgAABAgQIECBAgAABAgQIECBAgAABAgQIECBAgAAB&#10;AgQIECBAgAABAgQIECBAgAABAgQIECBAgAABAgQIECBAoGgFZs+eHfv374/3338/Ro0a1WnzKCsr&#10;iylTpsS7774bBw4ciDlz5nRaLh0TIECAAIFEoLa2NlavXh2NjY0xePBgKAQIECBAgAABAgQIECBA&#10;gAABAgQIECBAgAABAgQIECBAgAABAgQIECBAgAABAgQIECBAgAABAgQIECBAgAABAgQIECBAgAAB&#10;AgQIECBAgAABAgQIECBAgAABAgQIECBAgAABAgQIECDQBQJlf/29dUFeKQkQIECAAAECBAgQIECA&#10;AAECBAikFkgW3U0W+c21zZo1Kx588MFcYeoJECBAgAABAgQIECBAgAABAgQIECDQYYGmpqZYu3Zt&#10;fPLJJ3H48OEO9zd+/PiYN29ePP7443Hrrbd2uD8dECBAgEDpCZw9ezbq6+ujsbEx+9va+fPnW0Wo&#10;rKyMUaNGxUMPPRTTp0+PKVOmRFJmI0CAAAECBAgQIECAAAECBAgQIECAAAECBAgQIECAAAECBAgQ&#10;IECAAAECBAgQIECAAAECBAgQIECAAAECBAgQIECAAAECBAgQIECAAAECBAgQIECAAAECBAgQIECA&#10;AAECBAgQIECAAAECBAgQIECAAAECBAgQIECAAAECBAhci8C7776bXUMxV5tZs2bFgw8+mCtMPQEC&#10;BAgQIECAAAECBAgQIECAAAECBDpFoKmpKdauXRuffPJJHD58uMM5xo8fH/PmzYvHH388br311g73&#10;pwMCBAgQKD2Bs2fPRn19fTQ2NmZ/bzt//nyrCJWVlTFq1Kh46KGHYvr06TFlypRIymwECBAgQIAA&#10;AQIECBAgQIAAAQIECBAgQIAAAQIECBAgQIAAAQIECBAgQIAAAQIECBAgQIAAAQIECBAgQIAAAQIE&#10;CBAgQIAAAQIECBAgQIAAAQIECBAgQIAAAQIECBAgQIAAAQIECBAg0HUCZX/9vXVdepkJECBAgAAB&#10;AgQIECBAgAABAgQIECBAgAABAgQIECBAgAABAgQIECBAgEBxC/z000+xa9eu7L579+44evRoHD9+&#10;/NLe3NwcN910UwwcODAGDRqU/dvyeOzYsTF8+PDiRjB6AgQIECgogVOnTmWvR8nf06dPRyaTyV6L&#10;+vfvHzfeeGNBjdVgCBAgQIAAAQIECBAgQIAAAQIECBAgQIAAAQIECBAgQIAAAQIECBAgQIAAAQIE&#10;CBAgQIAAAQIECBAgQIAAAQIECBAgQIAAAQIECBAgQIAAAQIECBAgQIAAAQIECBAgQIAAAQIECBAg&#10;QIAAAQIECBAgQIAAAQIECBAgQIAAAQIECBAgQIAAAQIECBAgQIAAAQIECBAgkA+Bn376KXbt2pXd&#10;d+/eHUePHo3jx49f2pubm+Omm26KgQMHxqBBg7J/Wx6PHTs2hg8fno+hykGAAAECJSJw6tSp7PUo&#10;+Xv69OnIZDLZa1H//v3jxhtvLBEF0yRAgAABAgQIECBAgAABAgQIECBAgAABAgQIECBAgAABAgQI&#10;ECBAgAABAgQIECBAgAABAgQIECBAgAABAgQIECBAgAABAgQIECBAgAABAgQIECBAgAABAgQIECBA&#10;gAABAgQIECBAgEDxCJT99fdWPMM1Ug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kB+BTH7SyEK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IpLIFNcwzVa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CQH4FMftLIQo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iksgU1zDNVo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JAfgUx+0shC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KSyBTXMM1Wg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kB+BTH7SyEK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IpLIFNcwzVa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CQH4FMftLIQo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iksgU1zDNVo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JAfgUx+0shC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SKSyBTXMM1Wg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kB+BTH7SyEK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IpLIFNcwzVa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CQH4FMftLIQ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iksgU1zDNVo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JAfgUx+0shC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K&#10;SyBTXMM1Wg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kB+BTH7SyEK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IpLIFNcwzVa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CQH4FMftLIQo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iksgU1zDNVo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JAf&#10;gUx+0shC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KSyBTXMM1WgIECBAgQIAAAQIECBAgQIAA&#10;AQIECBAgQIAAAQIECBAgQIAAAQIECBAgQIAAAQIECBAgQIAAAQIECBAgQIAAAQIECBAgQIAAAQIE&#10;CBAgQIAAAQIECBAgQIAAAQIECBAgQIAAAQIECBD4P3bo2EaRKAqiaO/TGBAGEeCBRSz4BIVEhETQ&#10;2t0YZqRiqvt8/+vWOw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yApPJq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S6B6ZprLQ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yAhMJqNC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6BKZrrrU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CAjMJmMCg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6BKYrrnWEi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jMBkMio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RVypoAAAQABJREFUAQIECBAgQIAAAQIECBAgQIAAAQIECBAgQIAAAQIECBAgQIAAAQIE&#10;CBAgQIAAAQIECBAgQIAAAQIECBAgQIAAAQIECBAgQIAAAQIECBAgQIAAAQIECBAgQIAAAQIECBAg&#10;QKBLYLrmWku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DICk8mo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LoHpmmst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DICEwmo0K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LoEpmuutQ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ICMwmYwK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DoEpiuudYS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IGM&#10;wGQyK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oEtguuZaS4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MgKTy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Eugemaay0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MgITCajQo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ugS+uuZaS4BAi8D7&#10;/W6ZaicBAgQIECBAgAABAgQIECBAgAABAgQIECBAgAABAgQIECBAgAABAgQIECBAgAABAgQIECBA&#10;gAABAgQIECBAgAABAgQIECBAgAABAgQIECBAgAABAgQIECBAgAABAgQIECBAgAABAgQIECBAgAAB&#10;AgQIECBAgAABAgQIECBAgAABAgQIECBAgAABAgQIECBAgACBbwscj8flcDh8+7+PBAgQIECAAIGU&#10;wPv9TqV0CBAgQIAAAQIECBAgQIAAAQIECBAgQIAAAQIECBAgQIAAAQIECBAgQIAAAQIECBAgQIAA&#10;AQIECBAgQIAAAQIECBAgQIAAAQIECBAgQIAAAQIECBAgQIAAAQIECBAgQIAAAQIECBAgQIAAAQIE&#10;CBAgQIAAAQIECBAgQIAAAQIECBAgQIAAAQIECBAgQIAAAQIECHxM4Hg8LofD4WN9YQIEtinw5+//&#10;t83TXEWAwCcFrtfrJ/PaBAgQIECAAAECBAgQIECAAAECBAgQIECAAAECBAgQIECAAAECBAgQIECA&#10;AAECBAgQIECAAAECBAgQIECAAAECBAgQIECAAAECBAgQIECAAAECBAgQIECAAAECBAgQIECAAAEC&#10;BAgQIECAAAECBAgQIECAAAECBAgQIECAAAECBAgQIECAAAECBAgQIECAAAECBCIC9/t9eTwekZYI&#10;AQIECBAgQOAnAtfr9Sff/SVAgAABAgQIECBAgAABAgQIECBAgAABAgQIECBAgAABAgQIECBAgAAB&#10;AgQIECBAgAABAgQIECBAgAABAgQIECBAgAABAgQIECBAgAABAgQIECBAgAABAgQIECBAgAABAgQI&#10;ECBAgAABAgQIECBAgAABAgQIECBAgAABAgQIECBAgAABAgQIECBAgAABAgQIECBQIXC/35fH41Gx&#10;1UgCBHoEpmeqpQ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ICcwuZQS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DoEZieqZYS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IGcwFcupUSAwJ4FLpfL&#10;cj6f90zgdgIECBAgQIAAAQIECBAgQIAAAQIECBAgQIAAAQIECBAgQIAAAQIECBAgQIAAAQIECBAg&#10;QIAAAQIECBAgQIAAAQIECBAgQIAAAQIECBAgQIAAAQIECBAgQIAAAQIECBAgQIAAAQIECBAgQIAA&#10;AQIECBAgQIAAAQIECBAgQIAAAQIECBAgQIAAAQIECBAgQIAAgQ0IPJ/PZV3XDVziBAIECBAgQGDv&#10;ApfLZTmfz3tncD8BAgQIECBAgAABAgQIECBAgAABAgQIECBAgAABAgQIECBAgAABAgQIECBAgAAB&#10;AgQIECBAgAABAgQIECBAgAABAgQIECBAgAABAgQIECBAgAABAgQIECBAgAABAgQIECBAgAABAgQI&#10;ECBAgAABAgQIECBAgAABAgQIECBAgAABAgQIECBAgAABAgQIECBAgEC5wPP5XNZ1Lb/CfAIEfrvA&#10;128faB8BAtsQOJ1Oy+1228YxriBAgAABAgQIECBAgAABAgQIECBAgAABAgQIECBAgAABAgQIECBA&#10;gAABAgQIECBAgAABAgQIECBAgAABAgQIECBAgAABAgQIECBAgAABAgQIECBAgAABAgQIECBAgAAB&#10;AgQIECBAgAABAgQIECBAgAABAgQIECBAgAABAgQIECBAgAABAgQIECBAgAABAgQIENitwOv1WtZ1&#10;3e39DidAgAABAgS2I3A6nZbb7badg1xCgAABAgQIECBAgAABAgQIECBAgAABAgQIECBAgAABAgQI&#10;ECBAgAABAgQIECBAgAABAgQIECBAgAABAgQIECBAgAABAgQIECBAgAABAgQIECBAgAABAgQIECBA&#10;gAABAgQIECBAgAABAgQIECBAgAABAgQIECBAgAABAgQIECBAgAABAgQIECBAgAABAgQIECCwS4HX&#10;67Ws67rL2x1NgEBOYHIpJ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0CMwPVMtJ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OYHJpZ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ECPwPRMtZQ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OQEJpdSIk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PQLTM9VS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CQE5hcSok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PQITM9USw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E5gcikl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DQIzA9Uy0l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5gcmll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I/A9Ey1l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5AQm&#10;l1Ii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9AtMz1VI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JATmFxKiQ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9AhMz1RLCR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BATmByKSU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NAjMD1TLSV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jmByaWU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BAj8D0TLWU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jkBCaXUiJ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j0C0zPVUg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kBOYXEqJ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j0CEzPVEs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BOYHIpJ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0CMwPVMtJU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OYHJpZ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ECPwPRMtZQ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OQE&#10;JpdSIk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PQLTM9VS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CQE5hcSok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PQITM9USwkQIECAAAECBAgQIECA&#10;AAECBAgQIECAAAECBAgQIECAAAECBAgQIECAAAECBAgQIECAAAECBAgQIECAAAECBAgQIECAAAEC&#10;BAgQIECAwD927jy4qvpsHPhjEsMmwhhW2aSiKONWEKdopcOLqLQudat2LJ2xix2L9VfbWqeoM4qM&#10;7VRb22KL1qWiL+q4F5VqLYosooALBWRQxCBwBdkSExAISX6eOxNekntvSCBAIp8zc+ac7/N8189Z&#10;7vnrEiBAgAABAgQIECBAgAABAgQIECBAgAABAgQIECBAgAABAgQIECBAgAABAgQIECBAgAABAgQI&#10;ECBAgAABAgQIECBAgAABAgQIECBAgAABAgQIECBAgAABAgQIECBAgAABAmoEkhQAAEAASURBVAQI&#10;ECBAgAABAgQIECBAgAABAgQIECBAgAABAgQIECBAgAABAgQIECBAgAABAgQIECBAgAABAgQIECBA&#10;gAABAgQIECBAgAABAgQIECBAgAABAgQIECBAgAABAgQIECBAgAABAgQIECBAgAABAgQIECBAgAAB&#10;AgQIECBAgAABAgQIECBAgAABAgQI7DuBvH03lJE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EDL&#10;EchrOVM1Uw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sO8E8vbdUEYi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tRyCv5UzVTAk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wL4TyNt3QxmJ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i0HIGCljNVMyVAgAABAgQIECBAgAABAgQIECBAgAABAgQI&#10;ECBAgAABAgQIECBAgAABAgQIECBAgAABAgQIECBAgAABAgQIECBAgAABAgQIEGjOAhUVFVFWVhab&#10;Nm1KT7NVq1Zx6KGHRuvWrZvztM2tBQssWbIkysvLa63g6KOPjvbt29eKKRAgQIDAgSGwYsWK+PTT&#10;T2st9sgjj4yOHTvWiikQIECAAAECBAgQIECAAAECBAgQIECAAAECBAgQIECAAAECBAgQIECAAAEC&#10;BAgQIECAAAECBAgQIECAAAECBAgQIECAAAECBAgQIECAAAECBAgQIECAAAECBAgQIECAAAECBAgQ&#10;IECAAAECBAgQIECAAAECBAgQIECAAAECBAgQIECAAAECBAgQIECAAAECBAgQOFAEKioqoqysLDZt&#10;2pRecqtWreLQQw+N1q1bHygE1rmPBZYsWRLl5eW1Rj366KOjffv2tWIKBAgQIHBgCKxYsSI+/fTT&#10;Wos98sgjo2PHjrViCgQIECBAgAABAgQIECBAgAABAgQIECBAgAABAgQIECBAgAABAgQIECBAgAAB&#10;AgQIECBAgAABAgQIECBAgAABAgQIECBAgACBliBQ0BImaY4ECBAgQIAAAQIECBAgQIAAAQIECBAg&#10;QIAAAQIECBAgQIAAAQIECBAgQIAAAQIECBAgQIAAAQIECBAgQIAAAQIECBAgQIAAAQLNT2D9+vUx&#10;bdq0mD9/fixatCg2bdqUMcmioqKYNGlSRjyVSqXbZSS+CHTq1CkGDx6cLVUrVlZWFjNnzqwVqyl0&#10;6NAhTj311Jqi45dQYNmyZXHttddGVVVVrdVdf/31MWzYsFoxBQIECBBoWQLPPPNMJN8Kdbf8/Pz4&#10;wQ9+EIWFhXVT6fJDDz0UM2bMqJU75ZRTYuzYsbViCgQIECBAgAABAgQIECBAgAABAgQIECBAgAAB&#10;AgQIECBAgAABAgQIECBAgAABAgQIECBAgAABAgQIECBAgAABAgQIECBAgAABAgQIECBAgAABAgQI&#10;ECBAgAABAgQIECBAgAABAgQIECBAgAABAgQIECBAgAABAgQIECBAgAABAgQIECBAgAABAgQIECBA&#10;gAABAgS+rALr16+PadOmxfz582PRokWxadOmjKUWFRXFpEmTMuKpVCrdLiPxRaBTp04xePDgbKla&#10;sbKyspg5c2atWE2hQ4cOceqpp9YUHb+EAsuWLYtrr702qqqqaq3u+uuvj2HDhtWKKRAgQIBAyxJ4&#10;5plnIvlWqLvl5+fHD37wgygsLKybSpcfeuihmDFjRq3cKaecEmPHjq0VUyBAgAABAgQIECBAgAAB&#10;AgQIECBAgAABAgQIECBAgAABAgQIECBAgAABAgQIECBAgAABAgQIECBAgAABAgQIECBAgAABAgQI&#10;tASBgpYwSXMkQIAAAQIECBAgQIAAAQIECBAgQIAAAQIECBAgQIAAAQIECBAgQIAAAQIECBAgQIAA&#10;AQIECBAgQIAAAQIECBAgQIAAAQIECLR0gerq6kj2vLy8lr6U2LZtWzzyyCPxzDPPxNatW3drPTNn&#10;zowHHngga9vevXvH4MGDs+Z2Di5ZsiT+/Oc/7xzacd6xY8c49dRTd5SdfLkEqqqq0tc+Oe68denS&#10;JU4//fSdQ84JECBAoAUKvPjii7F8+fKsM7/kkkuiqKgoa+7iiy+OGTNm1MrNmTMnHfP7UItFgQAB&#10;AgQIECBAgAABAgQIECBAgAABAgQIECBAgAABAgQIECBAgAABAgQIECBAgAABAgQIECBAgAABAgQI&#10;ECBAgAABAgQIECBAgAABAgQIECBAgAABAgQIECBAgAABAgQIECBAgAABAgQIECBAgAABAgQIECBA&#10;gAABAgQIECBAgAABAgQIECBAgAABAgQIECBA4AuB6urq9J6Xl9fiPbZt2xaPPPJIPPPMM7F169bd&#10;Ws/MmTPjgQceyNq2d+/eMXjw4Ky5nYNLliyJP//5zzuHdpx37NgxTj311B1lJ18ugaqqqvS1T447&#10;b126dInTTz9955BzAgQIEGiBAi+++GIsX74868wvueSSKCoqypq7+OKLY8aMGbVyc+bMScf8PtRi&#10;USBAgAABAgQIECBAgAABAgQIECBAgAABAgQIECBAgAABAgQIECBAgAABAgQIECBAgAABAgQIECBA&#10;gAABAgQIECBAgAABAgRagEBBC5ijKRIgQIAAAQIECBAgQIAAAQIECBAgQIAAAQIECBAgQIAAAQIE&#10;CBAgQIAAAQIECBAgQIAAAQIECBAgQIAAAQIECBAgQIAAAQIHmMDHH3+8z1bcrl27KCoqatLxVqxY&#10;EQsWLIhVq1ZFKpXasRcWFkZ1dXV07tw5OnXqlD726dMnhg0bFh07dmzSOeytzrZv3x633XZbvPHG&#10;G3trCP0S2KXAlClTYsmSJRn1Lrvssigo8JcqGTACBAgQOEAE+vfvH0OGDInZs2fXWvGECRNi4MCB&#10;kXz32QgQIECAAAECBAgQIECAAAECBAgQIECAAAECBAgQIECAAAECBAgQIECAAAECBAgQIECAAAEC&#10;BAgQIECAAAECBAgQIECAAAECBAgQIECAAAECBAgQIECAAAECBAgQIECAAAECBAgQIECAAAECBAgQ&#10;IECAAAECBAgQIECAAAECBAgQIECAAAECBAgQIECAAAECBHZP4OOPP969hrvRql27dlFUVLQbLXM3&#10;WbFiRSxYsCBWrVoVqVRqx15YWBjV1dXRuXPn6NSpU/rYp0+fGDZsWHTs2DF3h80os3379rjtttvi&#10;jTfeaEazMpUDTWDKlCmxZMmSjGVfdtllUVBQkBEXIECAAIEDQ6B///4xZMiQmD17dq0FT5gwIQYO&#10;HBjJd5+NAAECBAgQIECAAAECBAgQIECAAAECBAgQIECAAAECBAgQIECAAAECBAgQIECAAAECBAgQ&#10;IECAAAECBAgQIECAAAECBAgQINBSBPybTku5UuZJgAABAgQIECBAgAABAgQIECBAgAABAgQIECBA&#10;gAABAgQIECBAgAABAgQIECBAgAABAgQIECBAgAABAgQIECBAgAABAgQOEIHS0tK48sor99lqe/To&#10;Effff3+TjJdKpeLhhx+OadOmRXV1dUafFRUV6djy5csj2Wu2++67L4YMGRJnn312DBw4MPLy8mpS&#10;ze742GOPxRtvvNHs5mVCB47Ahg0b4oEHHshYcNeuXePMM8/MiAsQIECAwIElMGrUqJg9e3atRSe/&#10;HQ8++GCMHj26VlyBAAECBAgQIECAAAECBAgQIECAAAECBAgQIECAAAECBAgQIECAAAECBAgQIECA&#10;AAECBAgQIECAAAECBAgQIECAAAECBAgQIECAAAECBAgQIECAAAECBAgQIECAAAECBAgQIECAAAEC&#10;BAgQIECAAAECBAgQIECAAAECBAgQIECAAAECBAgQIECAAAECBAgQIECgYQKlpaVx5ZVXNqxyE9Tq&#10;0aNH3H///U3QU0QqlYqHH344pk2bFtXV1Rl9VlRUpGPLly+PZK/Z7rvvvhgyZEicffbZMXDgwMjL&#10;y6tJNbvjY489Fm+88Uazm5cJHTgCGzZsiAceeCBjwV27do0zzzwzIy5AgAABAgeWwKhRo2L27Nm1&#10;Fp38djz44IMxevToWnEFAgQIECBAgAABAgQIECBAgAABAgQIECBAgAABAgQIECBAgAABAgQIECBA&#10;gAABAgQIECBAgAABAgQIECBAgAABAgQIECBAgEBzFihozpMzNwIECBAgQIAAAQIECBAgQIAAAQIE&#10;CBAgQIAAAQIECBAgQIAAAQIECBAgQIAAAQIECBAgQIAAAQIECBAgQIAAAQIECBAgQODAE1i1atU+&#10;XXRVVdUej7dmzZp45JFH4uWXX47d6a+ysjJmzpyZ3vv16xc33XRTdO3adY/n1dQdJPOcMmVKU3er&#10;PwKNErj77rtj8+bNGW0uu+yyKCjwdyoZMAIECOwVgdLS0rj11lsj+W2su+Xn58ctt9wS7dq1q5tS&#10;3gcCX/nKV2Lo0KExffr0WqM9//zzccYZZ0T//v1rxRUIECBAgAABAgQIECBAgAABAgQIECBAgAAB&#10;AgQIECBAgAABAgQIECBAgAABAgQIECBAgAABAgQIECBAgAABAgQIECBAgAABAgQIECBAgAABAgQI&#10;ECBAgAABAgQIECBAgAABAgQIECBAgAABAgQIECBAgAABAgQIECBAgAABAgQIECBAgAABAgQIECBA&#10;gAABAgR2LbBq1apdV2rCGlVVVXvc25o1a+KRRx6Jl19+OXanv8rKypg5c2Z679evX9x0003RtWvX&#10;PZ5XU3eQzHPKlClN3a3+CDRK4O67747NmzdntLnsssuioKAgIy5AgACBvSFQWloat956ayS/jXW3&#10;/Pz8uOWWW6Jdu3Z1U8r7QOArX/lKDB06NKZPn15rtOeffz7OOOOM6N+/f624AgECBAgQIECAAAEC&#10;BAgQIECAAAECBAgQIECAAAECBAgQIECAAAECBAgQIECAAAECBAgQIECAAAECBAgQIECAAAECBAgQ&#10;IECguQrkNdeJmRcBAgQIECBAgAABAgQIECBAgAABAgQIECBAgAABAgQIECBAgAABAgQIECBAgAAB&#10;AgQIECBAgAABAgQIECBAgAABAgQIECBwYAqkUqkWtfDi4uIYPXp0vPTSS1FVVbXHc1+6dGlcffXV&#10;8fbbb+9xX03dwZw5c2LDhg1N3a3+CDRYYP78+TF9+vSM+l27do0RI0ZkxAUIECCwtwTKy8tj4cKF&#10;sXjx4ow9iW/atGlvDa3fBgh873vfy6hVXV0d48ePj8rKyoycAAECBAgQIECAAAECBAgQIECAAAEC&#10;BAgQIECAAAECBAgQIECAAAECBAgQIECAAAECBAgQIECAAAECBAgQIECAAAECBAgQIECAAAECBAgQ&#10;IECAAAECBAgQIECAAAECBAgQIECAAAECBAgQIECAAAECBAgQIECAAAECBAgQIECAAAECBAgQIECA&#10;AAECBAgQIECAQP0CqVSq/grNLFtcXByjR4+Ol156KaqqqvZ4dkuXLo2rr7463n777T3uq6k7mDNn&#10;TmzYsKGpu9UfgQYLzJ8/P6ZPn55Rv2vXrjFixIiMuAABAgT2lkB5eXksXLgwFi9enLEn8U2bNu2t&#10;ofXbAIHvfe97GbWqq6tj/PjxUVlZmZETIECAAAECBAgQIECAAAECBAgQIECAAAECBAgQIECAAAEC&#10;BAgQIECAAAECBAgQIECAAAECBAgQIECAAAECBAgQIECAAAECBAg0R4GC5jgpcyJAgAABAgQIECBA&#10;gAABAgQIECBAgAABAgQIECBAgAABAgQIECBAgAABAgQIECBAgAABAgQIECBAgAABAgQIECBAgAAB&#10;AgQOXIFUKtViFr969eoYM2ZMlJeXN+mcy8rK4oYbbogf/ehHcdFFFzVp33vS2bJly3bZvG/fvtGn&#10;T5/o3r17bN++PYqKinbZRgUCDRGorKyMCRMmZK168cUXR0GBv1LJiiNIgACBA1Cgd+/ecdppp8Ws&#10;WbNqrX7p0qUxefLkuOCCC2rFFQgQIECAAAECBAgQIECAAAECBAgQIECAAAECBAgQIECAAAECBAgQ&#10;IECAAAECBAgQIECAAAECBAgQIECAAAECBAgQIECAAAECBAgQIECAAAECBAgQIECAAAECBAgQIECA&#10;AAECBAgQIECAAAECBAgQIECAAAECBAgQIECAAAECBAgQIECAAAECBAgQIECAAAECBOoXSKVS9Vdo&#10;RtnVq1fHmDFjory8vElnVVZWFjfccEP86Ec/iosuuqhJ+96TzpYtW7bL5n379o0+ffpE9+7dY/v2&#10;7VFUVLTLNioQaIhAZWVlTJgwIWvViy++OAoKCrLmBAkQIEDgwBPo3bt3nHbaaTFr1qxai1+6dGlM&#10;njw5LrjgglpxBQIECBAgQIAAAQIECBAgQIAAAQIECBAgQIAAAQIECBAgQIAAAQIECBAgQIAAAQIE&#10;CBAgQIAAAQIECBAgQIAAAQIECBAgQIBAcxTwrzrN8aqYEwECBAgQIECAAAECBAgQIECAAAECBAgQ&#10;IECAAAECBAgQIECAAAECBAgQIECAAAECBAgQIECAAAECBAgQIECAAAECBAgQOIAFUqlUi1j9hg0b&#10;4je/+U0kx72xVVdXx7333ht9+vSJk08+eW8M0eg+P/3003rbXH755TFq1Kh660gS2F2BKVOmRHFx&#10;cUbzjh07xllnnZURFyBAgACBA1vgu9/9bsyaNSsD4aGHHoqhQ4dGUVFRRk6AAAECBAgQIECAAAEC&#10;BAgQIECAAAECBAgQIECAAAECBAgQIECAAAECBAgQIECAAAECBAgQIECAAAECBAgQIECAAAECBAgQ&#10;IECAAAECBAgQIECAAAECBAgQIECAAAECBAgQIECAAAECBAgQIECAAAECBAgQIECAAAECBAgQIECA&#10;AAECBAgQIECAAAECBAgQIEAgu0AqlcqeaGbRDRs2xG9+85tIjntjq66ujnvvvTf69OkTJ5988t4Y&#10;otF9fvrpp/W2ufzyy2PUqFH11pEksLsCU6ZMieLi4ozmHTt2jLPOOisjLkCAAAECB7bAd7/73Zg1&#10;a1YGwkMPPRRDhw6NoqKijJwAAQIECBAgQIAAAQIECBAgQIAAAQIECBAgQIAAAQIECBAgQIAAAQIE&#10;CBAgQIAAAQIECBAgQIAAAQIECBAgQIAAAQIECBAgQKA5CRQ0p8mYCwECBAgQIECAAAECBAgQIECA&#10;AAECBAgQIECAAAECBAgQIECAAAECBAgQIECAAAECBAgQIECAAAECBAgQIECAAAECBAgQIEAglUo1&#10;e4QtW7bEmDFj4pNPPmnQXPv27RuHH354HHbYYfH555/HmjVrori4OMrKynbZ/g9/+ENMmDAhOnbs&#10;uMu6e7vCp59+mnOIHj16xKhRo3Lm6yb69esXp512Wt1wutyrV6+sccEDVyB5ViZOnJgV4IILLojC&#10;wsKsOUECBAgQOHAFkm+NwYMHx9y5c2shJN9i99xzT/pbrlZCgQABAgQIECBAgAABAgQIECBAgAAB&#10;AgQIECBAgAABAgQIECBAgAABAgQIECBAgAABAgQIECBAgAABAgQIECBAgAABAgQIECBAgAABAgQI&#10;ECBAgAABAgQIECBAgAABAgQIECBAgAABAgQIECBAgAABAgQIECBAgAABAgQIECBAgAABAgQIECBA&#10;gAABAgQIECBAIKdAKpXKmWsuiS1btsSYMWPik08+adCU+vbtG4cffngcdthh8fnnn8eaNWuiuLg4&#10;ysrKdtn+D3/4Q0yYMCE6duy4y7p7u8Knn36ac4gePXrEqFGjcubrJvr16xennXZa3XC63KtXr6xx&#10;wQNXIHlWJk6cmBXgggsuiMLCwqw5QQIECBA4cAWSb43BgwfH3LlzayEk32L33HNP+luuVkKBAAEC&#10;BAgQIECAAAECBAgQIECAAAECBAgQIECAAAECBAgQIECAAAECBAgQIECAAAECBAgQIECAAAECBAgQ&#10;IECAAAECBAgQINDMBAqa2XxMhwABAgQIECBAgAABAgQIECBAgAABAgQIECBAgAABAgQIECBAgAAB&#10;AgQIECBAgAABAgQIECBAgAABAgQIECBAgAABAgQIEDjABVKpVFaBDh06RFFRUdbcngR79+7d6OaT&#10;J0+O4uLietvl5eXF8OHD48ILL4y+fftm1N22bVtMnTo1nnrqqVi5cmVGviawcePG+OMf/xhjx46t&#10;Ce23Y0lJSc6xjzzyyJy5bImBAwdGstsINERg0qRJUV5enlG1bdu2cc4552TEBQgQIECAQCJw6aWX&#10;xty5czMwpk+fHiNHjoyvfvWrGTkBAgQIECBAgAABAgQIECBAgAABAgQIECBAgAABAgQIECBAgAAB&#10;AgQIECBAgAABAgQIECBAgAABAgQIECBAgAABAgQIECBAgAABAgQIECBAgAABAgQIECBAgAABAgQI&#10;ECBAgAABAgQIECBAgAABAgQIECBAgAABAgQIECBAgAABAgQIECBAgAABAgQIECBAgACBTIFUKpUZ&#10;/CLSoUOHKCoqyprbk2Dv3r0b3Xzy5MlRXFxcb7u8vLwYPnx4XHjhhdG3b9+Mutu2bYupU6fGU089&#10;FStXrszI1wQ2btwYf/zjH2Ps2LE1of12LCkpyTn2kUcemTOXLTFw4MBIdhuBhghMmjQpysvLM6q2&#10;bds2zjnnnIy4AAECBAgQSAQuvfTSmDt3bgbG9OnTY+TIkfHVr341IydAgAABAgQIECBAgAABAgQI&#10;ECBAgAABAgQIECBAgAABAgQIECBAgAABAgQIECBAgAABAgQIECBAgAABAgQIECBAgAABAgQIEGgu&#10;AgXNZSLmQYAAAQIECBAgQIAAAQIECBAgQIAAAQIECBAgQIAAAQIECBAgQIAAAQIECBAgQIAAAQIE&#10;CBAgQIAAAQIECBAgQIAAAQIECBAoKyuL8vLyrBDf+c534qKLLsqa25fBLVu2xFNPPVXvkK1bt44b&#10;b7wxTj755Jz1CgsLY+TIkTF8+PD47W9/G7Nnz85Zd86cOTF16tR03ZyV9nOiU6dO+3kGhv+yCqxZ&#10;syZeeOGFrMv75je/Ge3atcuaEyRAgAABAscdd1wcddRR8cEHH2RgTJgwIZI9Pz8/IydAgAABAgQI&#10;ECBAgAABAgQIECBAgAABAgQIECBAgAABAgQIECBAgAABAgQIECBAgAABAgQIECBAgAABAgQIECBA&#10;gAABAgQIECBAgAABAgQIECBAgAABAgQIECBAgAABAgQIECBAgAABAgQIECBAgAABAgQIECBAgAAB&#10;AgQIECBAgAABAgQIECBAgAABAgQIECDwfwJlZWVRXl7+f4Gdzr7zne/ERRddtFNk/5xu2bIlnnrq&#10;qXoHb926ddx4441x8skn56xXWFgYI0eOjOHDh8dvf/vbmD17ds66c+bMialTp6br5qy0nxOdOnXa&#10;zzMw/JdVYM2aNfHCCy9kXd43v/nNaNeuXdacIAECBAgQOO644+Koo46KDz74IANjwoQJkez5+fkZ&#10;OQECBAgQIECAAAECBAgQIECAAAECBAgQIECAAAECBAgQIECAAAECBAgQIECAAAECBAgQIECAAAEC&#10;BAgQIECAAAECBAgQIECAQHMQyGsOkzAHAgQIECBAgAABAgQIECBAgAABAgQIECBAgAABAgQIECBA&#10;gAABAgQIECBAgAABAgQIECBAgAABAgQIECBAgAABAgQIECBAgEAikEqlckL07NkzZ25fJp577rko&#10;LS3NOWSbNm3ijjvuiJNPPjlnnZ0ThYWFceONN8Zpp522czjj/KmnnsqINafAIYcc0pymYy5fIoGH&#10;H344KioqMlaUl5cX5557bkZcgAABAgQI7CxwwQUX7Fzccf7xxx/H1KlTd5SdECBAgAABAgQIECBA&#10;gAABAgQIECBAgAABAgQIECBAgAABAgQIECBAgAABAgQIECBAgAABAgQIECBAgAABAgQIECBAgAAB&#10;AgQIECBAgAABAgQIECBAgAABAgQIECBAgAABAgQIECBAgAABAgQIECBAgAABAgQIECBAgAABAgQI&#10;ECBAgAABAgQIECBAgAABAgQIZBdIpVLZE19Ee/bsmTO3LxPPPfdclJaW5hyyTZs2cccdd8TJJ5+c&#10;s87OicLCwrjxxhvjtNNO2zmccf7UU09lxJpT4JBDDmlO0zGXL5HAww8/HBUVFRkrysvLi3PPPTcj&#10;LkCAAAECBHYWuOCCC3Yu7jj/+OOPY+rUqTvKTggQIECAAAECBAgQIECAAAECBAgQIECAAAECBAgQ&#10;IECAAAECBAgQIECAAAECBAgQIECAAAECBAgQIECAAAECBAgQIECAAAECzU0gr7lNyHwIECBAgAAB&#10;AgQIECBAgAABAgQIECBAgAABAgQIECBAgAABAgQIECBAgAABAgQIECBAgAABAgQIECBAgAABAgQI&#10;ECBAgACBA1cglUrlXHyvXr1y5vZVYsuWLfHkk0/WO9wVV1wR/fr1q7dO3WR+fn5cc8010bZt27qp&#10;HeVly5bFggULdpSb20mbNm2a25TM50sgsHz58pg6dWrWlQwZMiS6du2aNSdIgAABAgRqBIYOHRqH&#10;HXZYTbHW8dFHH43KyspaMQUCBAgQIECAAAECBAgQIECAAAECBAgQIECAAAECBAgQIECAAAECBAgQ&#10;IECAAAECBAgQIECAAAECBAgQIECAAAECBAgQIECAAAECBAgQIECAAAECBAgQIECAAAECBAgQIECA&#10;AAECBAgQIECAAAECBAgQIECAAAECBAgQIECAAAECBAgQIECAAAECBAgQIECAAIHaAqlUqnZgp1Kv&#10;Xr12Ku2f0y1btsSTTz5Z7+BXXHFF9OvXr946dZP5+flxzTXXRNu2beumdpSXLVsWCxYs2FFubidt&#10;2rRpblMyny+BwPLly2Pq1KlZVzJkyJDo2rVr1pwgAQIECBCoERg6dGgcdthhNcVax0cffTQqKytr&#10;xRQIECBAgAABAgQIECBAgAABAgQIECBAgAABAgQIECBAgAABAgQIECBAgAABAgQIECBAgAABAgQI&#10;ECBAgAABAgQIECBAgAABAs1FIK+5TMQ8CBAgQIAAAQIECBAgQIAAAQIECBAgQIAAAQIECBAgQIAA&#10;AQIECBAgQIAAAQIECBAgQIAAAQIECBAgQIAAAQIECBAgQIAAAQKpVCorQkFBQXTt2jVrbl8GX3jh&#10;hSgtLc055LHHHhvnnntuznx9iQ4dOsTFF19cX5V49tln683vz2RhYeH+HN7YX1KBxx9/PKqrq7Ou&#10;7vzzz88aFyRAgAABAjsLJN+RZ5111s6hHeeffPJJTJ8+fUfZCQECBAgQIECAAAECBAgQIECAAAEC&#10;BAgQIECAAAECBAgQIECAAAECBAgQIECAAAECBAgQIECAAAECBAgQIECAAAECBAgQIECAAAECBAgQ&#10;IECAAAECBAgQIECAAAECBAgQIECAAAECBAgQIECAAAECBAgQIECAAAECBAgQIECAAAECBAgQIECA&#10;AAECBAgQIECAQKZAKpXKDH4RKSgoiK5du2bN7cvgCy+8EKWlpTmHPPbYY+Pcc8/Nma8v0aFDh7j4&#10;4ovrqxLPPvtsvfn9mSwsLNyfwxv7Syrw+OOPR3V1ddbVnX/++VnjggQIECBAYGeB5DvyrLPO2jm0&#10;4/yTTz6J6dOn7yg7IUCAAAECBAgQIECAAAECBAgQIECAAAECBAgQIECAAAECBAgQIECAAAECBAgQ&#10;IECAAAECBAgQIECAAAECBAgQIECAAAECBAg0J4GC5jQZcyFAgAABAgQIECBAgAABAgQIECBAgAAB&#10;AgQIECBAgAABAgQIECBAgAABAgQIECBAgAABAgQIECBAgAABAgQIECBAgAABAgQObIFUKpUVoHv3&#10;7pGfn581ty+Dr776ar3DjRo1Kg466KB669SXvOCCC+KRRx6J7du3Z602Z86c2Lp1a7Rq1Sprfn8G&#10;8/Ly9ufw+2TsDz74IJYtWxYbNmyIjRs3RklJSbRt2zYOPvjg6NKlS3o//PDDo1+/fnt0HzR2MWvX&#10;ro333nsvFi9eHMl5WVlZlJeXx7Zt26J9+/Zx6KGHpveOHTvGgAED4sQTT0zPu7Hj7Ov669ati2nT&#10;pmUdNnknnHDCCVlzTREsLS2N1atXp/c1a9bsOCbPX+LYqVOnKCoqSh8PO+yw6Ny5cyTXfl9vyTX+&#10;6KOPIrFav359eviKioro1q1bJEZdu3aNdu3a7etpZYzXUua588STZ/zDDz+MpUuXpo2TNXTo0CFG&#10;jhwZ/fv337lqo8+b67ukZiEt5Xq1lOe0xrWpj839Pvr8889j5cqV6d/M5P2U3FfJ903yHCW/mcl7&#10;M9mT39B9sY0YMSIeffTRrEM9//zzMWzYsKw5QQIECBAgQIAAAQIECBAgQIAAAQIECBAgQIAAAQIE&#10;CBAgQIAAAQIECBAgQIAAAQIECBAgQIAAAQIECBAgQIAAAQIECBAgQIAAAQIECBAgQIAAAQIECBAg&#10;QIAAAQIECBAgQIAAAQIECBAgQIAAAQIECBAgQIAAAQIECBAgQIAAAQIECBAgQIAAAQIECBAgQIAA&#10;gYhUKpWVoXv37pGfn581ty+Dr776ar3DjRo1Kg466KB669SXvOCCC+KRRx6J7du3Z602Z86c2Lp1&#10;a7Rq1Sprfn8G8/Ly9ufw+2TsDz74IJYtWxYbNmyIjRs3RklJSbRt2zYOPvjg6NKlS3o//PDDo1+/&#10;fnt0HzR2MWvXro333nsvFi9eHMl5WVlZlJeXx7Zt26J9+/Zx6KGHpveOHTvGgAED4sQTT0zPu7Hj&#10;7Ov669ati2nTpmUdNnknnHDCCVlzTREsLS2N1atXp/c1a9bsOCbPX+LYqVOnKCoqSh8PO+yw6Ny5&#10;cyTXfl9vyTX+6KOPIrFav359eviKioro1q1bJEZdu3aNdu3a7etpZYzXUua588STZ/zDDz+MpUuX&#10;po2TNXTo0CFGjhwZ/fv337lqo8+b67ukZiEt5Xq1lOe0xrWpj839Pvr8889j5cqV6d/M5P2U3FfJ&#10;903yHCW/mcl7M9mT39B9sY0YMSIeffTRrEM9//zzMWzYsKw5QQIECBAgQIAAAQIECBAgQIAAAQIE&#10;CBAgQIAAAQIECBAgQIAAAQIECBAgQIAAAQIECBAgQIAAAQIECBAgQIAAAQIECBAgQIDA/hQo2J+D&#10;G5sAAQIECBAgQIAAAQIECBAgQIAAAQIECBAgQIAAAQIECBAgQIAAAQIECBAgQIAAAQIECBAgQIAA&#10;AQIECBAgQIAAAQIECBAgsLPAqlWrdi7uOO/Zs+eO8/11smnTpli2bFnO4bt06RInnXRSznxDEm3a&#10;tIn+/fvHokWLslavqKiIhQsXxqBBg7Lmmyq4evXqeOihhzK6+/jjjzNiNYHHHnssFixYUFPccezc&#10;uXNcccUVO8o1J/Pnz4+XXnqppljr2KNHj7j88strxfZXIVnT9OnTY/bs2bFu3boGTaNbt24xfPjw&#10;OOOMM6J79+4NatPYStu2bYtp06bF5MmTY+nSpY1qnp+fHwMGDIj/+Z//iTPPPDOScnPcnn322ais&#10;rMw6tcS2qbfq6up4++2345lnnol58+Y1uvs+ffrEyJEj09e+ffv2jW7f0AbJPN9666309X/99ddj&#10;8+bN9TZN3p8XXnhh+n4sLCysVffNN9+MFStW1IolhQ4dOsSIESMy4o0JNJd5fvjhh3H77bdnnfrZ&#10;Z58d3/72t2vlSkpKYvz48TFr1qxa8ZpC8o5O9sZuzfVdUrOO5nK9auaT67i/ntMZM2bEpEmTak0r&#10;+S6ob7vuuusi+V2vu1155ZUxcODAuuEGlZv7fZT8Ns2dOzdeffXVSN4vyXdLfVvbtm3T75pzzjkn&#10;evXqVV/VPc4dfvjhcdxxx6W/o+p2lnx3FRcXxxFHHFE3pUyAAAECBAgQIECAAAECBAgQIECAAAEC&#10;BAgQIECAAAECBAgQIECAAAECBAgQIECAAAECBAgQIECAAAECBAgQIECAAAECBAgQIECAAAECBAgQ&#10;IECAAAECBAgQIECAAAECBAgQIECAAAECBAgQIECAAAECBAgQIECAAAECBAgQIECAAAECBAgQIECA&#10;AAECBAgQIPCFwKpVq7I69OzZM2t8XwY3bdoUy5Ytyzlkly5d4qSTTsqZb0iiTZs20b9//1i0aFHW&#10;6hUVFbFw4cIYNGhQ1nxTBVevXh0PPfRQRncff/xxRqwm8Nhjj8WCBQtqijuOnTt3jiuuuGJHueZk&#10;/vz58dJLL9UUax179OgRl19+ea3Y/ioka5o+fXrMnj071q1b16BpdOvWLYYPHx5nnHFGdO/evUFt&#10;Gltp27ZtMW3atJg8eXIsXbq0Uc3z8/NjwIAB8T//8z9x5plnRlJujtuzzz4blZWVWaeW2Db1Vl1d&#10;HW+//XY888wzMW/evEZ336dPnxg5cmT62rdv377R7RvaIJnnW2+9lb7+r7/+emzevLnepsn788IL&#10;L0zfj4WFhbXqvvnmm7FixYpasaTQoUOHGDFiREa8MYHmMs8PP/wwbr/99qxTP/vss+Pb3/52rVxJ&#10;SUmMHz8+Zs2aVSteU0je0cne2K25vktq1tFcrlfNfHId99dzOmPGjJg0aVKtaSXfBfVt1113XSS/&#10;63W3K6+8MgYOHFg33KByc7+Pkt+muXPnxquvvhrJ+yX5bqlva9u2bfpdc84550SvXr3qq7rHucMP&#10;PzyOO+649HdU3c6S767i4uI44ogj6qaUCRAgQIAAAQIECBAgQIAAAQIECBAgQIAAAQIECBAgQIAA&#10;AQIECBAgQIAAAQIECBAgQIAAAQIECBAgQIAAAQIECBAgQIAAAQL7VaBgv45ucAIECBAgQIAAAQIE&#10;CBAgQIAAAQIECBAgQIAAAQIECBAgQIAAAQIECBAgQIAAAQIECBAgQIAAAQIECBAgQIAAAQIECBAg&#10;QIDATgKpVGqn0v+d9uzZ8/8K++ls0aJFUVVVlXP0ESNGRF5eXs58QxMnnHBCJGPl2t55550YNGhQ&#10;rnSTxFetWhWvvPJKo/pas2ZNJHvdraioKK644oq64ViyZEnOMXr37h2XX355Rpt9GVi5cmXcfffd&#10;MW/evEYPu3r16pg0aVJ6P+mkk2L06NHRq1evRveTq8HcuXPjzjvvjA0bNuSqUm+8srIyFixYkN7/&#10;+c9/xpVXXhkDBw6st82+TiZz/M9//pNz2OHDh+fMNTaxZcuWmDp1ajz77LOxYsWKxjbfUX/58uXp&#10;e+b++++P008/Pc4555wYMGDAjnxTnCxbtizGjx8fixcvbnB3yb38l7/8JSZOnBjnnXdeXHTRRdG6&#10;det0+yeeeCIWLlyY0dehhx4ayTttd7fmNM+NGzdGcXFx1qUk77qdt+S9N2HChCgrK9s5vEfnzfld&#10;UrOw5nS9auZU97i/n9PkvZ7rPqo715pytt/EJLdu3bqaKg0+toT76PXXX0+/a0pKShq8rs2bN0fy&#10;O5TsybfNz3/+8+jcuXOD2ze24te+9rWs77ykn3/9619x1VVXNbZL9QkQIECAAAECBAgQIECAAAEC&#10;BAgQIECAAAECBAgQIECAAAECBAgQIECAAAECBAgQIECAAAECBAgQIECAAAECBAgQIECAAAECBAgQ&#10;IECAAAECBAgQIECAAAECBAgQIECAAAECBAgQIECAAAECBAgQIECAAAECBAgQIECAAAECBAgQIECA&#10;AAECBAgQIECAAAECB4RAKpXKus6ePXtmje/L4KJFi6KqqirnkCNGjIi8vLyc+YYmTjjhhEjGyrW9&#10;8847MWjQoFzpJomvWrUqXnnllUb1tWbNmkj2ultRUVFcccUVdcOxZMmSnGP07t07Lr/88ow2+zKw&#10;cuXKuPvuu2PevHmNHnb16tUxadKk9H7SSSfF6NGjo1evXo3uJ1eDuXPnxp133hkbNmzIVaXeeGVl&#10;ZSxYsCC9//Of/4wrr7wyBg4cWG+bfZ1M5vif//wn57DDhw/PmWtsYsuWLTF16tR49tlnY8WKFY1t&#10;vqP+8uXL0/fM/fffH6effnqcc845MWDAgB35pjhZtmxZjB8/PhYvXtzg7pJ7+S9/+UtMnDgxzjvv&#10;vLjooouidevW6fZPPPFELFy4MKOvQw89NJJ32u5uzWmeGzdujOLi4qxLSd51O2/Je2/ChAlRVla2&#10;c3iPzpvzu6RmYc3petXMqe5xfz+nyXs9131Ud6415Wy/iUlu3bp1NVUafGwJ99Hrr7+efteUlJQ0&#10;eF2bN2+O5Hco2ZNvm5///OfRuXPnBrdvbMWvfe1rWd95ST//+te/4qqrrmpsl+oTIECAAAECBAgQ&#10;IECAAAECBAgQIECAAAECBAgQIECAAAECBAgQIECAAAECBAgQIECAAAECBAgQIECAAAECBAgQIECA&#10;AAECBPaqwJ7/q9VenZ7OCRAgQIAAAQIECBAgQIAAAQIECBAgQIAAAQIECBAgQIAAAQIECBAgQIAA&#10;AQIECBAgQIAAAQIECBAgQIAAAQIECBAgQIAAgQNFYNOmTfHZZ59lXW6vXr2yxvdlcMGCBfUON2TI&#10;kHrzDU2ecMIJ9VZ955136s1L7plAZWVl3H///fGTn/wk5s2bt2edfdH63XffjZ/+9Kfx6KOPRtL3&#10;nmxJ+7vuuituuumm2LBhw550taNtcXFxjBkzJu67774dseZwkjxvJSUlWafSvXv36NatW9ZcY4NL&#10;ly6NH/7whzF+/PhYsWJFY5tnrV9RURGvvPJK/OIXv0i77ul1TwapqqqKBx54IK6++upYvHhx1nF3&#10;FSwtLY2HH344Pa+1a9fuqvpu5VvKPLMt7q9//Wv8/ve/j7KysmzpRsea87ukZjEt5Xq1lOe0xrUp&#10;jy3hPkq+326//fYYO3Zszvd2Q0zeeuut9DtuV99bDekrV53jjjsuVypee+219Ls2ZwUJAgQIECBA&#10;gAABAgQIECBAgAABAgQIECBAgAABAgQIECBAgAABAgQIECBAgAABAgQIECBAgAABAgQIECBAgAAB&#10;AgQIECBAgAABAgQIECBAgAABAgQIECBAgAABAgQIECBAgAABAgQIECBAgAABAgQIECBAgAABAgQI&#10;ECBAgAABAgQIECBAgAABAgQIECBAgMABKrBp06b47LPPsq6+V69eWeP7MrhgwYJ6hxsyZEi9+YYm&#10;TzjhhHqrvvPOO/XmJfdMoLKyMu6///74yU9+EvPmzduzzr5o/e6778ZPf/rTePTRRyPpe0+2pP1d&#10;d90VN910U2zYsGFPutrRtri4OMaMGRP33XffjlhzOEmet5KSkqxT6d69e3Tr1i1rrrHBpUuXxg9/&#10;+MMYP358rFixorHNs9avqKiIV155JX7xi1+kXff0uieDVFVVxQMPPBBXX311LF68OOu4uwqWlpbG&#10;ww8/nJ7X2rVrd1V9t/ItZZ7ZFvfXv/41fv/730dZWVm2dKNjzfldUrOYlnK9WspzWuPalMeWcB8l&#10;32+33357jB07Nud7uyEmb731Vvodt6vvrYb0lavOcccdlysVr732Wvpdm7OCBAECBAgQIECAAAEC&#10;BAgQIECAAAECBAgQIECAAAECBAgQIECAAAECBAgQIECAAAECBAgQIECAAAECBAgQIECAAAECBAgQ&#10;IEBgPwjk7YcxDUmAAAECBAgQIECAAAECBAgQIECAAAECBAgQIECAAAECBAgQIECAAAECBAgQIECA&#10;AAECBAgQIECAAAECBAgQIECAAAECBAgQyBBIpVIZsZpAz549a07323HBggU5x27dunX07ds3Z74x&#10;iQEDBkRBQUHOJsuWLYuKioqceYndF9i2bVuMGzcunnjiiaisrNz9juq0TK7XxIkT42c/+1msXbu2&#10;TrZhxerq6vjTn/4Uzz//fMMaNLLWk08+Gffdd18jW+296q+99lrOzpNnpCm2OXPmxC9/+ctYv359&#10;U3SXtY/ENbmnkuu3u1tyL/7+97+Pxx9/PKqqqna3mx3tknfINddcEytXrtwRa4qTljLPbGt98MEH&#10;47nnnsuW2q1Yc36X1CyopVyvlvKc1rg25bEl3EebNm2KX/3qVzF16tQmWXppaWnccMMNsXDhwibp&#10;r24nRx11VLRq1apuOF0uKSnZa+NmHVCQAAECBAgQIECAAAECBAgQIECAAAECBAgQIECAAAECBAgQ&#10;IECAAAECBAgQIECAAAECBAgQIECAAAECBAgQIECAAAECBAgQIECAAAECBAgQIECAAAECBAgQIECA&#10;AAECBAgQIECAAAECBAgQIECAAAECBAgQIECAAAECBAgQIECAAAECBAgQIECAAAECBAgQINBCBFKp&#10;VM6Z9uzZM2duXyUWLFiQc6jWrVtH3759c+YbkxgwYEAUFBTkbLJs2bKoqKjImZfYfYFt27bFuHHj&#10;4oknnojKysrd76hOy+R6TZw4MX72s5/F2rVr62QbVqyuro4//elP8fzzzzesQSNrPfnkk3Hfffc1&#10;stXeq/7aa6/l7Dx5RppimzNnTvzyl7+M9evXN0V3WftIXJN7Krl+u7sl9+Lvf//7ePzxx6Oqqmp3&#10;u9nRLnmHXHPNNbFy5codsaY4aSnzzLbWBx98MJ577rlsqd2KNed3Sc2CWsr1ainPaY1rUx5bwn20&#10;adOm+NWvfhVTp05tkqWXlpbGDTfcEAsXLmyS/up2ctRRR0WrVq3qhtPlkpKSvTZu1gEFCRAgQIAA&#10;AQIECBAgQIAAAQIECBAgQIAAAQIECBAgQIAAAQIECBAgQIAAAQIECBAgQIAAAQIECBAgQIAAAQIE&#10;CBAgQIAAAQINEMhrQB1VCBAgQIAAAQIECBAgQIAAAQIECBAgQIAAAQIECBAgQIAAAQIECBAgQIAA&#10;AQIECBAgQIAAAQIECBAgQIAAAQIECBAgQIAAAQJ7XSCVSuUco1evXjlz+yKxZcuWeP/993MO1b9/&#10;/8jPz8+Zb0yiVatWccwxx+RsUl1dHWvWrMmZl9g9gc8//zxuuummmD179u510IBWy5YtixtvvDHK&#10;y8sbULt2lYkTJ8bLL79cO9jEpSeffDKefvrpJu618d1VVlbGzJkzczYcMGBAzlxDE+vXr4/f/e53&#10;sXXr1oY22e16yT21u64VFRUxbty4mDZt2m6Pn63hxo0b44Ybbojk2BRbS5lntrU+88wz8dhjj2VL&#10;7Vasub9LkkW1lOvVUp7T3bpRdtGoJdxH27dvj1tvvTU++uijXaymcelt27bFzTffHMuXL29cwwbU&#10;Tr7Vjj322Jw1Z8yYkTMnQYAAAQIECBAgQIAAAQIECBAgQIAAAQIECBAgQIAAAQIECBAgQIAAAQIE&#10;CBAgQIAAAQIECBAgQIAAAQIECBAgQIAAAQIECBAgQIAAAQIECBAgQIAAAQIECBAgQIAAAQIECBAg&#10;QIAAAQIECBAgQIAAAQIECBAgQIAAAQIECBAgQIAAAQIECBAgQIAAAQIECBA4UAVSqVTOpffq1Stn&#10;bl8ktmzZEu+//37Oofr37x/5+fk5841JtGrVKo455picTaqrq2PNmjU58xK7J/D555/HTTfdFLNn&#10;z969DhrQatmyZXHjjTdGeXl5A2rXrjJx4sR4+eWXawebuPTkk0/G008/3cS9Nr67ysrKmDlzZs6G&#10;AwYMyJlraGL9+vXxu9/9LrZu3drQJrtdL7mndte1oqIixo0bF9OmTdvt8bM13LhxY9xwww2RHJti&#10;aynzzLbWZ555Jh577LFsqd2KNfd3SbKolnK9Wspzuls3yi4atYT7aPv27XHrrbfGRx99tIvVNC69&#10;bdu2uPnmm2P58uWNa9iA2sm32rHHHpuz5owZM3LmJAgQIECAAAECBAgQIECAAAECBAgQIECAAAEC&#10;BAgQIECAAAECBAgQIECAAAECBAgQIECAAAECBAgQIECAAAECBAgQIECAAAEC+0OgYH8MakwCBAgQ&#10;IECAAAECBAgQIECAAAECBAgQIECAAAECBAgQIECAAAECBAgQIECAAAECBAgQIECAAAECBAgQIECA&#10;AAECBAgQIECAQF2BVatW1Q2ly4ceemi0b9++Vm779u3x4YcfxsaNG6OkpCRKS0tj69at6XodO3aM&#10;Dh06RJ8+faKoqKhWu90tvPfee1FVVZWZXWsSAABAAElEQVSz+bHHHpsztzuJ448/PhYuXJizaSqV&#10;ip49e+bM72kiLy9vT7vY0f6ggw7acd5cT5Jre8stt8T8+fMbNMU2bdqk/ZN7M7nvNmzYEGvXro2K&#10;iopdtl++fHncfPPNcdttt0VhYeEu6ycViouL4/HHH99l3U6dOkX//v0jOSb3fnIdy8vLY/Xq1bF4&#10;8eJYs2bNLvuYNGlSjBgxIuOZ22XDJqywaNGiKCsry9njgAEDcuYamrjrrrti8+bNu6yeGB5++OHR&#10;q1ev9DVv165d+p2TvHvWrVuXdq3v3VAzwD/+8Y8YPnx4JO+nxmx33313zJ49uzFNInnmkn1X82rI&#10;/dDQgVvKPOuu5+OPP44pU6bUDe92ubm/S2oW1lKuV3N6Tpvyd3FXfbWU++jOO++Md999t+a2atDx&#10;kEMOiYKCgvjss8/qfUclv117a0u+sXLNe9asWXHVVVelfz/31vj6JUCAAAECBAgQIECAAAECBAgQ&#10;IECAAAECBAgQIECAAAECBAgQIECAAAECBAgQIECAAAECBAgQIECAAAECBAgQIECAAAECBAgQIECA&#10;AAECBAgQIECAAAECBAgQIECAAAECBAgQIECAAAECBAgQIECAAAECBAgQIECAAAECBAgQIECAAAEC&#10;BAgQIECAAAECBAi0NIFVq1ZlnfKhhx4a7du3r5Xbvn17fPjhh7Fx48YoKSmJ0tLS2Lp1a7pex44d&#10;o0OHDtGnT58oKiqq1W53C++9915UVVXlbH7sscfmzO1O4vjjj4+FCxfmbJpKpaJnz54583uayMvL&#10;29MudrQ/6KCDdpw315Pk2t5yyy0xf/78Bk2xTZs2af/k3kzuuw0bNsTatWujoqJil+2XL18eN998&#10;c9x2221RWFi4y/pJheLi4nj88cd3WbdTp07Rv3//SI7JvZ9cx/Ly8li9enUsXrw41qxZs8s+Jk2a&#10;FCNGjMh45nbZsAkrLFq0KMrKynL2OGDAgJy5hibuuuuu2Lx58y6rJ4aHH3549OrVK33N27Vrl37n&#10;JO+edevWpV3rezfUDPCPf/wjhg8fHsn7qTHb3XffHbNnz25Mk0ieuWTf1bwacj80dOCWMs+66/n4&#10;449jypQpdcO7XW7u75KahbWU69WcntOm/F3cVV8t5T66884749133625rRp0POSQQ6KgoCA+++yz&#10;et9RyW/X3tqSb6xc8541a1ZcddVV6d/PvTW+fgkQIECAAAECBAgQIECAAAECBAgQIECAAAECBAgQ&#10;IECAAAECBAgQIECAAAECBAgQIECAAAECBAgQIECAAAECBAgQIECAAAECjREoaExldQkQIECAAAEC&#10;BAgQIECAAAECBAgQIECAAAECBAgQIECAAAECBAgQIECAAAECBAgQIECAAAECBAgQIECAAAECBAgQ&#10;IECAAAECe0sglUpl7bpnz57p+LZt22LatGnx5ptvxjvvvBObN2/OWn/nYJ8+fWLQoEExdOjQOOaY&#10;Y3ZONep85cqV9davmWO9lRqR7N69e721P/nkk3rze5o88cQT4+9//3tGN2PGjIl169ZlxJPAj3/8&#10;4xg8eHBGrk2bNhmx5hZ46qmn4t13393ltIYMGRLf+ta3IvE5+OCDa9XfunVrvPHGGzF16tSYM2dO&#10;rVzdwsKFC+Puu++Oa665pm4qa/nee++NqqqqrLkk2Ldv37jsssvi61//euTn5+est2LFinjyySfj&#10;5Zdfztnfpk2b4rHHHktfz5wd7eXEokWLco7Qtm3bSJ7rPdmKi4tj9uzZ9XZRWFiYNhg5cmQUFOT+&#10;i5YNGzakPV988cWo77ncvn17vPbaa3H++efXO+7Oyblz58YLL7ywcyjreWKS3JfJ89etW7coKiqK&#10;gw46KDZu3Bj//e9/Y8aMGen1VldXZ22/p8GWMs9s65w/f362cEasffv2kdwTJSUl0a5du4x8TaC5&#10;v0uSebaU69XcntNzzjkn4zcu+TYYO3ZszeXPOI4bNy66dOmSEd/Vb3xLuI9qfu8yFlcn0KpVqxg2&#10;bFicfvrpcfzxx6efo6RKZWVlfPDBB+nvun//+98N+qar0/VuF4877ricbZN3+tKlS+Poo4/OWUeC&#10;AAECBAgQIECAAAECBAgQIECAAAECBAgQIECAAAECBAgQIECAAAECBAgQIECAAAECBAgQIECAAAEC&#10;BAgQIECAAAECBAgQIECAAAECBAgQIECAAAECBAgQIECAAAECBAgQIECAAAECBAgQIECAAAECBAgQ&#10;IECAAAECBAgQIECAAAECBAgQIECAAAECBAgQIHCgCaRSqaxL7tmzZzq+bdu2mDZtWrz55pvxzjvv&#10;xObNm7PW3znYp0+fGDRoUAwdOjSOOeaYnVONOl+5cmW99WvmWG+lRiS7d+9eb+1PPvmk3vyeJk88&#10;8cT4+9//ntHNmDFjYt26dRnxJPDjH/84Bg8enJFr06ZNRqy5BZ566ql49913dzmtIUOGxLe+9a1I&#10;fA4++OBa9bdu3RpvvPFGTJ06NebMmVMrV7ewcOHCuPvuu+Oaa66pm8pavvfee6OqqiprLgn27ds3&#10;Lrvssvj6178e+fn5OeutWLEinnzyyXj55Zdz9rdp06Z47LHH0tczZ0d7ObFo0aKcI7Rt2zaS53pP&#10;tuLi4pg9e3a9XRQWFqYNRo4cGQUFBTnrbtiwIe354osvRn3P5fbt2+O1116L888/P2dfdRNz586N&#10;F154oW44o5yYJPdl8vx169YtioqK4qCDDoqNGzfGf//735gxY0Z6vdXV1RltmyLQUuaZba3z58/P&#10;Fs6ItW/fPpJ7oqSkJNq1a5eRrwk093dJMs+Wcr2a23N6zjnnZPzGJd8GY8eOrbn8Gcdx48ZFly5d&#10;MuK7+o1vCfdRze9dxuLqBFq1ahXDhg2L008/PY4//vj0c5RUqaysjA8++CD9Xffvf/+7Qd90dbre&#10;7eJxxx2Xs23yTl+6dGkcffTROetIECBAgAABAgQIECBAgAABAgQIECBAgAABAgQIECBAgAABAgQI&#10;ECBAgAABAgQIECBAgAABAgQIECBAgAABAgQIECBAgAABAgT2pUDuf7/Zl7MwFgECBAgQIECAAAEC&#10;BAgQIECAAAECBAgQIECAAAECBAgQIECAAAECBAgQIECAAAECBAgQIECAAAECBAgQIECAAAECBAgQ&#10;IHDAC6RSqawGvXr1innz5sXf/va3yFUna8MvgsuXL0/vTz/9dAwaNCguv/zyGDBgQK7qOeNlZWU5&#10;c0mic+fO9eYbmzzkkEPqbfLJJ5/Um9/TZF5eXvTu3Tujm/bt28e6desy4kmgZ8+eWdtkrdyMgkuX&#10;Lo2JEyfWO6NOnTrFddddFyeeeGLOeq1atYpvfOMb6X3u3Llxxx13RGlpac76L774Ylx00UXRo0eP&#10;nHWSRElJSbz99ts56/Tr1y89VuvWrXPWqUkkz9K1116bnuO4ceNi8+bNNalax8mTJ6fndthhh9WK&#10;76vC4sWLcw7Vv3//SO7PPdlmzpxZb/O+ffvG9ddfH0cccUS99ZJkYnTppZfG+eefH7/+9a/j/fff&#10;z9kmGTep15Dts88+izvvvLPeqgcddFB8//vfj/POOy/atWuXUbeoqCiGDRuW3pN5jR8/Pj744IOM&#10;ensSaCnzbOwak2dlxIgRccopp0Rynp+fn+6iqqoq5/3X3N8lyQJa0vVqbs9p8o6v+7tYc1/kur+S&#10;+l26dMmVzhpvCfdRRUVF3HPPPVnnv3MweX5Gjx4dXbt23TmcPk/sjjnmmPR+ySWXpL/xZs2alVFv&#10;bwSScQsKCmL79u1Zu3/vvffi6KOPzpoTJECAAAECBAgQIECAAAECBAgQIECAAAECBAgQIECAAAEC&#10;BAgQIECAAAECBAgQIECAAAECBAgQIECAAAECBAgQIECAAAECBAgQIECAAAECBAgQIECAAAECBAgQ&#10;IECAAAECBAgQIECAAAECBAgQIECAAAECBAgQIECAAAECBAgQIECAAAECBAgQIECAAAECBAgciAKp&#10;VCrrsnv16hXz5s2Lv/3tb5GrTtaGXwSXL1+e3p9++ukYNGhQXH755TFgwIBc1XPGy8rKcuaSROfO&#10;nevNNzZ5yCGH1Nvkk08+qTe/p8m8vLzo3bt3Rjft27ePdevWZcSTQM+ePbO2yVq5GQWXLl0aEydO&#10;rHdGnTp1iuuuuy5OPPHEnPVatWoV3/jGN9L73Llz44477ojS0tKc9V988cW46KKLokePHjnrJImS&#10;kpJ4++23c9bp169feqzWrVvnrFOTSJ6la6+9Nj3HcePGxebNm2tStY6TJ09Oz+2www6rFd9XhcWL&#10;F+ccqn///pHcn3uyzZw5s97mffv2jeuvvz6OOOKIeuslycTo0ksvjfPPPz9+/etfx/vvv5+zTTJu&#10;Uq8h22effRZ33nlnvVUPOuig+P73vx/nnXdetGvXLqNuUVFRDBs2LL0n8xo/fnx88MEHGfX2JNBS&#10;5tnYNSbPyogRI+KUU06J5Dw/Pz/dRVVVVc77r7m/S5IFtKTr1dye0+QdX/d3sea+yHV/JfW7dOmS&#10;K5013hLuo4qKirjnnnuyzn/nYPL8jB49Orp27bpzOH2e2B1zzDHp/ZJLLkl/482aNSuj3t4IJOMW&#10;FBTE9u3bs3b/3nvvxdFHH501J0iAAAECBAgQIECAAAECBAgQIECAAAECBAgQIECAAAECBAgQIECA&#10;AAECBAgQIECAAAECBAgQIECAAAECBAgQIECAAAECBAgQ2NcCe/ZvO/t6tsYjQIAAAQIECBAgQIAA&#10;AQIECBAgQIAAAQIECBAgQIAAAQIECBAgQIAAAQIECBAgQIAAAQIECBAgQIAAAQIECBAgQIAAAQIE&#10;vrQCqVQq69peeumluPHGGyNXPmujLMG33norfvGLX8Ttt98eW7ZsyVIjd6i8vDx38otM586d6803&#10;NnnIIYfU26SsrKzevGTDBKqrq+MPf/hDbN++PWeDI444Iu6888448cQTc9apmxg8eHD87W9/i65d&#10;u9ZN7ShXVVXF//7v/+4o5zp54403Iplntu3ggw+OW265JVq3bp0tnTM2cODA+H//7//lzFdU/H92&#10;7ja4ruq+F/+SZD1LfsAY2Rj8jFwb2wSb23EANxQMGYY0tE1uZtoSz51J0psAIeXOkKStEzCE6aRM&#10;mpKkuSRpuLwIrQMJlxDSKU8JzoUEXGwH42AbP2C7trElP8h6smxZ0v9u/SNfsM/aOudIcrzDZ8+c&#10;Oees72+tvdZnr711Xqk7bNy4MZqPZJCs9fXXX4+eYu7cudEs3+DFF1+Mlk6aNCncf//9IbnuhRzJ&#10;NbjnnnvC5MmTo9327dsXzU4NVq5cGQ4dOnRq88nvpaWl4XOf+1z4sz/7s1BbW3uyPfahsbGxf68v&#10;Xrw4VlJUe1bmme/iKisrw6233hoeeOCB8JGPfKR/H5SVlZ3snrjnOrLwLEnmnaXrlYX7NNdeGEpb&#10;VvbRY489Ft56663UpX74wx8Od999d+rfwYEBxo8fH77whS+ED33oQwNNI/qe3OcXXXRR9By/rb9/&#10;0QkJCBAgQIAAAQIECBAgQIAAAQIECBAgQIAAAQIECBAgQIAAAQIECBAgQIAAAQIECBAgQIAAAQIE&#10;CBAgQIAAAQIECBAgQIAAAQIECBAgQIAAAQIECBAgQIAAAQIECBAgQIAAAQIECBAgQIAAAQIECBAg&#10;QIAAAQIECBAgQIAAAQIECBAgQIAAAQIECBAgQIAAAQK/ZYG9e/fmnMFTTz0Vli9fHmJ5zk45Gtes&#10;WRP+x//4H+G+++4LXV1dOSriTe3t7fHw/yYTJkxIzQsN6+rqUru0tbWl5sL8BPr6+sJXvvKVcOLE&#10;iWiHadOmha9+9avhkksuidacGvyX//Jfwje/+c3Q0NBwanTye29vb/je97538nvsw0svvRSSeeY6&#10;ysvLw4oVK0JVVVWuONq2cOHC8JnPfCaad3d3h40bN0bzkQyStb7++uvRU8ydOzea5Ru8+OKL0dJJ&#10;kyaF+++/PyTXvZAjuQb33HNPmDx5crTbvn37otmpwcqVK8OhQ4dObT75vbS0NHzuc58Lf/ZnfxZq&#10;a2tPtsc+NDY29u/1xYsXx0qKas/KPPNdXGVlZbj11lvDAw88ED7ykY/074OysrKT3RP3XEcWniXJ&#10;vLN0vbJwn+baC0Npy8o+euyxx8Jbb72VutQPf/jD4e677079OzgwwPjx48MXvvCF8KEPfWigaUTf&#10;k/v8oosuip7jt/X3LzohAQECBAgQIECAAAECBAgQIECAAAECBAgQIECAAAECBAgQIECAAAECBAgQ&#10;IECAAAECBAgQIECAAAECBAgQIECAAAECBAgQIPCuFsj9H0/e1SQWT4AAAQIECBAgQIAAAQIECBAg&#10;QIAAAQIECBAgQIAAAQIECBAgQIAAAQIECBAgQIAAAQIECBAgQIAAAQIECBAgQIAAAQIECJxpgc7O&#10;ztDS0nJGTvvcc8+Fz3zmM2H37t15n6+trS219txzz03NCw3r6upSu3R1daXmwvwE1qxZE958881o&#10;cWVlZbjrrrvChAkTojWxYPz48eFv/uZvwqhRo2Il4fnnnw979+6N5kmwdevWaH7RRReF5DzFHO97&#10;3/vCnDlzol137doVzUYySO7L9vb26Cnmzp0bzfIJenp6ws6dO6Oly5YtCxUVFdE8LRgzZky44YYb&#10;oiWHDh0KfX190XwgOHbsWHj66acHvuZ8/9znPheuuuqqnFmsMVnX8uXLw8KFC2MlBbVnZZ75Lqqm&#10;pibce++94QMf+EAoKyvLt1t/XRaeJVm6Xlm4TwvaIHkWZ2EfHT9+PDz66KOpK7rxxhvDxz/+8dSa&#10;XOEnPvGJ8Ed/9Ee5omFvmz9/fnTMjRs3RjMBAQIECBAgQIAAAQIECBAgQIAAAQIECBAgQIAAAQIE&#10;CBAgQIAAAQIECBAgQIAAAQIECBAgQIAAAQIECBAgQIAAAQIECBAgQIAAAQIECBAgQIAAAQIECBAg&#10;QIAAAQIECBAgQIAAAQIECBAgQIAAAQIECBAgQIAAAQIECBAgQIAAAQIECBAgQIAAAQIECBAgQODd&#10;JtDZ2RlaWlrOyLKfe+658JnPfCbs3r077/O1tbWl1p577rmpeaFhXV1dapeurq7UXJifwJo1a8Kb&#10;b74ZLa6srAx33XVXmDBhQrQmFowfPz78zd/8TRg1alSsJDz//PNh79690TwJtm7dGs0vuuiikJyn&#10;mON973tfmDNnTrTrrl27otlIBsl92d7eHj3F3Llzo1k+QU9PT9i5c2e0dNmyZaGioiKapwVjxowJ&#10;N9xwQ7Tk0KFDoa+vL5oPBMeOHQtPP/30wNec75/73OfCVVddlTOLNSbrWr58eVi4cGGspKD2rMwz&#10;30XV1NSEe++9N3zgAx8IZWVl+Xbrr8vCsyRL1ysL92lBGyTP4izso+PHj4dHH300dUU33nhj+PjH&#10;P55akyv8xCc+Ef7oj/4oVzTsbfPnz4+OuXHjxmgmIECAAAECBAgQIECAAAECBAgQIECAAAECBAgQ&#10;IECAAAECBAgQIECAAAECBAgQIECAAAECBAgQIECAAAECBAgQIECAAAECBAicaYHSM31C5yNAgAAB&#10;AgQIECBAgAABAgQIECBAgAABAgQIECBAgAABAgQIECBAgAABAgQIECBAgAABAgQIECBAgAABAgQI&#10;ECBAgAABAgQInCrw1ltvndo0ot937twZbrvttrB9+/a8ztPW1hatq6mpCRUVFdG8mKC+vj61W1dX&#10;V2ouzE/gscceSy1ctmxZmDhxYmpNWjh79uzw53/+59GSvr6+sHr16mieBIcOHYrmg+2TaMffBNdc&#10;c020JLlHfhvHYOedNWvWkKbV0tISent7c45RXV0d3ve+9+XM8m1sbGyMlvb09IRjx45F84HgZz/7&#10;WWhvbx/4etr7ZZddVvQ8R40aFW6//faQPLeGemRlnvmuM3GZN29evuXvqMvCsyRL1ysL9+k7NsAw&#10;fcnCPvrFL36R+nyaMmVK+PjHP160SNJ30qRJRffPt+P06dOjpU1NTeHw4cPRXECAAAECBAgQIECA&#10;AAECBAgQIECAAAECBAgQIECAAAECBAgQIECAAAECBAgQIECAAAECBAgQIECAAAECBAgQIECAAAEC&#10;BAgQIECAAAECBAgQIECAAAECBAgQIECAAAECBAgQIECAAAECBAgQIECAAAECBAgQIECAAAECBAgQ&#10;IECAAAECBAgQIECAAAECBAgQeDcJvPXWW2d0uTt37gy33XZb2L59e17nbWtri9bV1NSEioqKaF5M&#10;UF9fn9qtq6srNRfmJ/DYY4+lFi5btixMnDgxtSYtnD17dvjzP//zaElfX19YvXp1NE+CQ4cORfPB&#10;9km042+Ca665JlqS3CO/jWOw886aNWtI02ppaQm9vb05x6iurg7ve9/7cmb5NjY2NkZLe3p6wrFj&#10;x6L5QPCzn/0stLe3D3w97f2yyy4rep6jRo0Kt99+e0ieW0M9sjLPfNeZuMybNy/f8nfUZeFZkqXr&#10;lYX79B0bYJi+ZGEf/eIXv0h9Pk2ZMiV8/OMfL1ok6Ttp0qSi++fbcfr06dHSpqamcPjw4WguIECA&#10;AAECBAgQIECAAAECBAgQIECAAAECBAgQIECAAAECBAgQIECAAAECBAgQIECAAAECBAgQIECAAAEC&#10;BAgQIECAAAECBAicSYHSM3ky5yJAgAABAgQIECBAgAABAgQIECBAgAABAgQIECBAgAABAgQIECBA&#10;gAABAgQIECBAgAABAgQIECBAgAABAgQIECBAgAABAgQI5BLYs2dPruYRbevs7AzLly8Pzc3Ng56n&#10;ra0tWlNZWRnNig3q6+tTux47diw1Fw4usGPHjrB27dpo4cyZM8Mf//EfR/N8gxtuuCGMGjUqWr5u&#10;3bpolgQtLS3RfOPGjaG3tzeaDxbMnTs3WrJ///5oNpLBvn37osOXlJSEwe6NaOffBAcOHIiWNDY2&#10;htLSof07lilTpkTHzzf4yU9+Ei1NDD72sY9F83yCCRMmhI9+9KP5lKbWZGWeqYv4TbhgwYKwZMmS&#10;fEpPq8nKsyRL1ysL9+lpG2GIDVnZR0899VTqSv/qr/4qlJeXp9akhclvqltuuSWtZFiyMWPGpI7T&#10;1NSUmgsJECBAgAABAgQIECBAgAABAgQIECBAgAABAgQIECBAgAABAgQIECBAgAABAgQIECBAgAAB&#10;AgQIECBAgAABAgQIECBAgAABAgQIECBAgAABAgQIECBAgAABAgQIECBAgAABAgQIECBAgAABAgQI&#10;ECBAgAABAgQIECBAgAABAgQIECBAgAABAgQIECBAgAABAu8WgT179pzxpXZ2dobly5eH5ubmQc/d&#10;1tYWramsrIxmxQb19fWpXY8dO5aaCwcX2LFjR1i7dm20cObMmeGP//iPo3m+wQ033BBGjRoVLV+3&#10;bl00S4KWlpZovnHjxtDb2xvNBwvmzp0bLdm/f380G8lg37590eFLSkrCYPdGtPNvggMHDkRLGhsb&#10;Q2lpaTTPJ5gyZUo+Zak1P/nJT6J5YvCxj30smucTTJgwIXz0ox/NpzS1JivzTF3Eb8IFCxaEJUuW&#10;5FN6Wk1WniVZul5ZuE9P2whDbMjKPnrqqadSV/pXf/VXoby8PLUmLUx+U91yyy1pJcOSjRkzJnWc&#10;pqam1FxIgAABAgQIECBAgAABAgQIECBAgAABAgQIECBAgAABAgQIECBAgAABAgQIECBAgAABAgQI&#10;ECBAgAABAgQIECBAgAABAgQIEDhTAvH/XnSmZuA8BAgQIECAAAECBAgQIECAAAECBAgQIECAAAEC&#10;BAgQIECAAAECBAgQIECAAAECBAgQIECAAAECBAgQIECAAAECBAgQIECAwLteYO/evXkb1NbWhj/4&#10;gz8IixYtChMmTAjnnHNOOHr0aNi1a1fYsWNH/2vdunWho6Nj0DEPHToUli9fHu6///5QVVUVrW9v&#10;b49mFRUV0azYIJlLWVlZ6OnpyTlEV1dXznaN+Qv8/Oc/Ty3+9Kc/3X8NUovyCMeMGROuuOKKsGrV&#10;qpzV69ev77/OyfXOdYwaFf/3IK2treGpp54K119/fa6ug7bNmDEj/PCHP8xZF5tPzuJhbNy3b190&#10;tJqamlBaWhrN8wnGjh0b5s+fH/r6+k4rv/LKK09rK7Shqamp0C7vqE+eW1u2bHlH29u/JHtp+vTp&#10;b28q6vPSpUvDgw8+GLq7u4vqn5V55rO4ZE996lOfyqc0Z00WniVZu15n+32acyMMsTEL++jAgQPh&#10;V7/6VXSlc+bMCXPnzo3m+QbJ77uGhoawf//+fLsUXFdfX5/ap6WlJTUXEiBAgAABAgQIECBAgAAB&#10;AgQIECBAgAABAgQIECBAgAABAgQIECBAgAABAgQIECBAgAABAgQIECBAgAABAgQIECBAgAABAgQI&#10;ECBAgAABAgQIECBAgAABAgQIECBAgAABAgQIECBAgAABAgQIECBAgAABAgQIECBAgAABAgQIECBA&#10;gAABAgQIECBAgAABAgTeLQJ79+7Ne6m1tbXhD/7gD8KiRYvChAkTwjnnnBOOHj0adu3aFXbs2NH/&#10;WrduXejo6Bh0zEOHDoXly5eH+++/P1RVVUXr29vbo1lFRUU0KzZI5lJWVhZ6enpyDtHV1ZWzXWP+&#10;Aj//+c9Tiz/96U/3X4PUojzCMWPGhCuuuCKsWrUqZ/X69ev7r3NyvXMdo0aNytXc39ba2hqeeuqp&#10;cP3110dr0oIZM2aEH/7whzlLYvPJWTyMjfv27YuOVlNTE0pLS6N5PsHYsWPD/PnzQ19f32nlV155&#10;5WlthTY0NTUV2uUd9clza8uWLe9oe/uXZC9Nnz797U1FfV66dGl48MEHQ3d3d1H9szLPfBaX7KlP&#10;fepT+ZTmrMnCsyRr1+tsv09zboQhNmZhHx04cCD86le/iq50zpw5Ye7cudE83yD5fdfQ0BD279+f&#10;b5eC6+rr61P7tLS0pOZCAgQIECBAgAABAgQIECBAgAABAgQIECBAgAABAgQIECBAgAABAgQIECBA&#10;gAABAgQIECBAgAABAgQIECBAgAABAgQIECBAgMCZEoj/B6IzNQPnIUCAAAECBAgQIECAAAECBAgQ&#10;IECAAAECBAgQIECAAAECBAgQIECAAAECBAgQIECAAAECBAgQIECAAAECBAgQIECAAAECBN71Anv3&#10;7h3UoK6uLvzlX/5luOqqq0JFRcVp9VOmTAlXXnllf/vhw4fDd77znfDTn/70tLpTG3bu3Bl+8IMf&#10;hJtuuunU6OT3tra2k59P/ZBrLqfWFPO9trY2tLa25ux64sSJnO0a8xf49a9/HS2ur68Pv/d7vxfN&#10;Cw2uvvrqsGrVqpzdjh49GrZt2xYaGxtz5hMmTMjZPtB4//33h+7u7vDBD35woKmg92SfnU3Hvn37&#10;otNJngFDPRoaGsJ999031GGi/bds2RLN8gk2bdqUWrZo0aLUPN8w2eOXX355dF8ONk5W5jnYOpL8&#10;D//wD8P06dPzKc1Zk4VnSdau19l+n+bcCENszMI+2rBhQ+jr64uu9Nprr41mhQQlJSVh6dKl4eGH&#10;Hy6kW0G1yTMw7Uh+RzoIECBAgAABAgQIECBAgAABAgQIECBAgAABAgQIECBAgAABAgQIECBAgAAB&#10;AgQIECBAgAABAgQIECBAgAABAgQIECBAgAABAgQIECBAgAABAgQIECBAgAABAgQIECBAgAABAgQI&#10;ECBAgAABAgQIECBAgAABAgQIECBAgAABAgQIECBAgAABAgQIECBAgAABAgRC2Lt376AMdXV14S//&#10;8i/DVVddFSoqKk6rnzJlSrjyyiv72w8fPhy+853vhJ/+9Ken1Z3asHPnzvCDH/wg3HTTTadGJ7+3&#10;tbWd/Hzqh1xzObWmmO+1tbWhtbU1Z9cTJ07kbNeYv8Cvf/3raHF9fX34vd/7vWheaHD11VeHVatW&#10;5ex29OjRsG3bttDY2JgznzBhQs72gcb7778/dHd3hw9+8IMDTQW9J/vsbDr27dsXnU7yDBjq0dDQ&#10;EO67776hDhPtv2XLlmiWT7Bp06bUskWLFqXm+YbJHr/88suj+3KwcbIyz8HWkeR/+Id/GKZPn55P&#10;ac6aLDxLsna9zvb7NOdGGGJjFvbRhg0bQl9fX3Sl1157bTQrJCgpKQlLly4NDz/8cCHdCqpNnoFp&#10;R/I70kGAAAECBAgQIECAAAECBAgQIECAAAECBAgQIECAAAECBAgQIECAAAECBAgQIECAAAECBAgQ&#10;IECAAAECBAgQIECAAAECBAgQOBsESs+GSZgDAQIECBAgQIAAAQIECBAgQIAAAQIECBAgQIAAAQIE&#10;CBAgQIAAAQIECBAgQIAAAQIECBAgQIAAAQIECBAgQIAAAQIECBAg8O4W2Lt3byrApZdeGr71rW+F&#10;6667LlRUVKTWJuG4cePCZz/72fDlL385XHjhhYPWP/roo+HgwYPRus7Ozmg2atSoaDaUoKSkJNq9&#10;vLw8mgkGFzhx4kTYtGlTtHDWrFnRrJhgsPF27doVHXbq1KnRbCD45je/GVasWJG6poHas/19//79&#10;0SnW19dHs7Mh2LlzZ/jud787pKmk7ctk4EsuuWRI47+9c/JcLfbIyjzzWd+cOXPyKctZk5Vnye/S&#10;9cp5IQpoHI77tIDT5VWalX20efPm1PUsWbIkNS8kXLRoUSHlBdeOHj06tU9LS0tqLiRAgAABAgQI&#10;ECBAgAABAgQIECBAgAABAgQIECBAgAABAgQIECBAgAABAgQIECBAgAABAgQIECBAgAABAgQIECBA&#10;gAABAgQIECBAgAABAgQIECBAgAABAgQIECBAgAABAgQIECBAgAABAgQIECBAgAABAgQIECBAgAAB&#10;AgQIECBAgAABAgQIECBAgAABAgQIvFsE9u7dm7rUSy+9NHzrW98K1113XaioqEitTcJx48aFz372&#10;s+HLX/5yuPDCCwetf/TRR8PBgwejdZ2dndFs1KhR0WwoQUlJSbR7eXl5NBMMLnDixImwadOmaOGs&#10;WbOiWTHBYOPt2rUrOuzUqVOj2UDwzW9+M6xYsSJ1TQO1Z/v7/v37o1Osr6+PZmdDsHPnzvDd7353&#10;SFNJ25fJwJdccsmQxn975+S5WuyRlXnms745c+bkU5azJivPkt+l65XzQhTQOBz3aQGny6s0K/to&#10;8+bNqetZsmRJal5IuGjRokLKC64dPXp0ap+WlpbUXEiAAAECBAgQIECAAAECBAgQIECAAAECBAgQ&#10;IECAAAECBAgQIECAAAECBAgQIECAAAECBAgQIECAAAECBAgQIECAAAECBAgQOFMCI/Mfrs7U7J2H&#10;AAECBAgQIECAAAECBAgQIECAAAECBAgQIECAAAECBAgQIECAAAECBAgQIECAAAECBAgQIECAAAEC&#10;BAgQIECAAAECBAgQ+J0Q2Lt3b3Qd733ve8Py5ctDWVlZtCYWXHLJJeEb3/hG+PznPx82btwYKwvH&#10;jh0LK1euDLfcckvOmvLy8v6aXGF3d3eu5iG3JXOKHZWVlbFIex4CW7dujV7PpPusWbPyGCX/kvHj&#10;x4e6urrQ3t6es1NTU1PO9qTx6quvDg899FDo7e2N1iTBL3/5y/7X+eefHxYvXhwuu+yyMHfu3FBV&#10;VZXa72wLW1tbo1NKDM+WI7keBw8eDPv37w/J8+vll18O//Ef/xGOHz8+pClu2rQp2v/cc88NyfUd&#10;rmPmzJlFD5WVeeazwKlTp+ZTlrMmK8+S36XrlfNCRBpH6j6NnK7o5qzso82bN0fXOGnSpFBfXx/N&#10;Cw1mzJgRSkpKQl9fX6Fd86qvqanp/13Z09OTs76lpSVnu0YCBAgQIECAAAECBAgQIECAAAECBAgQ&#10;IECAAAECBAgQIECAAAECBAgQIECAAAECBAgQIECAAAECBAgQIECAAAECBAgQIECAAAECBAgQIECA&#10;AAECBAgQIECAAAECBAgQIECAAAECBAgQIECAAAECBAgQIECAAAECBAgQIECAAAECBAgQIECAAAEC&#10;BAgQIECAwLtNYO/evdElv/e97w3Lly8PZWVl0ZpYcMkll4RvfOMb4fOf/3zYuHFjrCwcO3YsrFy5&#10;Mtxyyy05a8rLy/trcoXd3d25mofclswpdlRWVsYi7XkIbN26NXo9k+6zZs3KY5T8S8aPHx/q6upC&#10;e3t7zk5NTU0525PGq6++Ojz00EOht7c3WpMEv/zlL/tf559/fli8eHG47LLLwty5c0NVVVVqv7Mt&#10;bG1tjU4pMTxbjuR6HDx4MOzfvz8kz6+XX345/Md//Ec4fvz4kKa4adOmaP9zzz03JNd3uI6ZM2cW&#10;PVRW5pnPAqdOnZpPWc6arDxLfpeuV84LEWkcqfs0crqim7OyjzZv3hxd46RJk0J9fX00LzSYMWNG&#10;KCkpCX19fYV2zau+pqam/3dlT09PzvqWlpac7RoJECBAgAABAgQIECBAgAABAgQIECBAgAABAgQI&#10;ECBAgAABAgQIECBAgAABAgQIECBAgAABAgQIECBAgAABAgQIECBAgAABAmdaYNSZPqHzESBAgAAB&#10;AgQIECBAgAABAgQIECBAgAABAgQIECBAgAABAgQIECBAgAABAgQIECBAgAABAgQIECBAgAABAgQI&#10;ECBAgAABAgROFZg9e3Zoa2sLHR0dobOz8+T73Llzw1//9V+HsrKyU7vk/b2ysjKsWLEi3HbbbWHf&#10;vn3Rfi+++GK4+eabQ0lJyWk1VVVVob29/bT2pCGZ80gcx48fjw6brMlRvMCuXbtSO+/duzesWrUq&#10;tabQsLu7O9rl8OHD0ezcc88NV199dXj22WejNW8Pkrk/9thj/a/kvmlsbAzz58/vf82bNy9UV1e/&#10;vfys+9zV1RWdU11dXTQbieDAgQNh//79p72S50hzc3M4ceLEsJ82OWfsSJ6Hw3lMnTo1lJaWht7e&#10;3oKHzco881nYtGnT8inLWZOVZ8nv0vU69UL8Nu7TU+cw1O9Z2Ufbtm2LLnXmzJnRrJgg+d11/vnn&#10;hz179hTTPa8+9fX1oaWlJWdtrD1nsUYCBAgQIECAAAECBAgQIECAAAECBAgQIECAAAECBAgQIECA&#10;AAECBAgQIECAAAECBAgQIECAAAECBAgQIECAAAECBAgQIECAAAECBAgQIECAAAECBAgQIECAAAEC&#10;BAgQIECAAAECBAgQIECAAAECBAgQIECAAAECBAgQIECAAAECBAgQIECAAAECBAgQIECAwO+wwOzZ&#10;s0NbW1vo6OgInZ2dJ9/nzp0b/vqv/zqUlZUVvfrKysqwYsWKcNttt4V9+/ZFx3nxxRfDzTffHEpK&#10;Sk6rqaqqCu3t7ae1Jw3JnEfiOH78eHTYZE2O4gV27dqV2nnv3r1h1apVqTWFht3d3dEuhw8fjmbn&#10;nntuuPrqq8Ozzz4brXl7kMz9scce638l901jY2OYP39+/2vevHmhurr67eVn3eeurq7onOrq6qLZ&#10;SAQHDhwI+/fvP+2VPEeam5vDiRMnhv20yTljR/I8HM5j6tSpobS0NPT29hY8bFbmmc/Cpk2blk9Z&#10;zpqsPEt+l67XqRfit3GfnjqHoX7Pyj7atm1bdKkzZ86MZsUEye+u888/P+zZs6eY7nn1qa+vDy0t&#10;LTlrY+05izUSIECAAAECBAgQIECAAAECBAgQIECAAAECBAgQIECAAAECBAgQIECAAAECBAgQIECA&#10;AAECBAgQIECAAAECBAgQIECAAAECBEZQYNQIjm1oAgQIECBAgAABAgQIECBAgAABAgQIECBAgAAB&#10;AgQIECBAgAABAgQIECBAgAABAgQIECBAgAABAgQIECBAgAABAgQIECBAgEBeAnfeeWdedcUWjR49&#10;OnzsYx8L9957b3SIQ4cOhS1btoTGxsbTaqqrq09rG2jo6OgY+Dhs7z09PaG3tzc6XlVVVTQTDC7Q&#10;1taWWvTiiy+G5HWmjsH20C233BI2b94c/vM//7OgKSX7aOPGjf2vRx55JJSVlYXZs2eH97znPeH3&#10;f//3+z+XlJQUNOZIFx8/fjx6irq6umg2HMGePXvCq6++evLV0tIyHMMWNEZ7e3u0fsyYMdGsmKCi&#10;oiIkz8Zi1pmVeQ7mUl9fH5JXsUdWniW/K9cruU5nw31a7H6J9cvCPurq6grHjh2LLSFMmTIlmhUb&#10;nHfeef3Xu9j+g/VLe/4V81wc7HxyAgQIECBAgAABAgQIECBAgAABAgQIECBAgAABAgQIECBAgAAB&#10;AgQIECBAgAABAgQIECBAgAABAgQIECBAgAABAgQIECBAgAABAgQIECBAgAABAgQIECBAgAABAgQI&#10;ECBAgAABAgQIECBAgAABAgQIECBAgAABAgQIECBAgAABAgQIECBAgAABAgQIECBAgEAWBe68884R&#10;nfbo0aPDxz72sXDvvfdGz3Po0KGwZcuW0NjYeFpNdXX1aW0DDR0dHQMfh+29p6cn9Pb2RserqqqK&#10;ZoLBBdra2lKLXnzxxZC8ztQx2B665ZZbwubNm8N//ud/FjSlZB9t3Lix//XII4+EsrKyMHv27PCe&#10;97wn/P7v/37/55KSkoLGHOni48ePR09RV1cXzYYj2LNnT3j11VdPvlpaWoZj2ILGaG9vj9aPGTMm&#10;mhUTVFRUhOTZWMw6szLPwVzq6+tD8ir2yMqz5HfleiXX6Wy4T4vdL7F+WdhHXV1d4dixY7ElhClT&#10;pkSzYoPzzjuv/3oX23+wfmnPv2Kei4OdT06AAAECBAgQIECAAAECBAgQIECAAAECBAgQIECAAAEC&#10;BAgQIECAAAECBAgQIECAAAECBAgQIECAAAECBAgQIECAAAECBAgQKEZgVDGd9CFAgAABAgQIECBA&#10;gAABAgQIECBAgAABAgQIECBAgAABAgQIECBAgAABAgQIECBAgAABAgQIECBAgAABAgQIECBAgAAB&#10;AgQIZE3gyiuvDDNmzAjbt2+PTn3NmjWhsbHxtLyqquq0toGG48ePhxMnToRRo4bv3zgkY6YdlZWV&#10;abFsEIG2trZBKs5sfPTo0dQTVldXhy996Uvh7rvvDtu2bUutTQt7enrC66+/3v/6l3/5l3DOOeeE&#10;yy+/PFx33XU5933aWCORJfu+r68vOnRdXV00KzZITJ544onwgx/8IBw8eLDYYYatX0dHR3Ss+vr6&#10;aFZsUFNTE1paWgrunpV5DrawsrKywUpS86w8S7J+vc62+zR1UxQRZmEfDTbHkXo+FcGZd5fRo0dH&#10;a4t5LkYHExAgQIAAAQIECBAgQIAAAQIECBAgQIAAAQIECBAgQIAAAQIECBAgQIAAAQIECBAgQIAA&#10;AQIECBAgQIAAAQIECBAgQIAAAQIECBAgQIAAAQIECBAgQIAAAQIECBAgQIAAAQIECBAgQIAAAQIE&#10;CBAgQIAAAQIECBAgQIAAAQIECBAgQIAAAQIECBAgQIAAAQIECKQKXHnllWHGjBlh+/bt0bo1a9aE&#10;xsbG0/KqqqrT2gYajh8/Hk6cOBFGjRo10DTk92TMtKOysjItlg0i0NbWNkjFmY2PHj2aesLq6urw&#10;pS99Kdx9991h27ZtqbVpYU9PT3j99df7X//yL/8SzjnnnHD55ZeH6667Lue+TxtrJLJk3/f19UWH&#10;rquri2bFBonJE088EX7wgx+EgwcPFjvMsPXr6OiIjlVfXx/Nig1qampCS0tLwd2zMs/BFlZWVjZY&#10;SWqelWdJ1q/X2Xafpm6KIsIs7KPB5jhSz6ciOPPuMnr06GhtMc/F6GACAgQIECBAgAABAgQIECBA&#10;gAABAgQIECBAgAABAgQIECBAgAABAgQIECBAgAABAgQIECBAgAABAgQIECBAgAABAgQIECBAgMAQ&#10;BIbvP1sNYRK6EiBAgAABAgQIECBAgAABAgQIECBAgAABAgQIECBAgAABAgQIECBAgAABAgQIECBA&#10;gAABAgQIECBAgAABAgQIECBAgAABAgRGWqCkpCQsWbIkbN++PXqq/fv358yqqqpytg80tre3h7Fj&#10;xw58HfJ7a2tr6hjjx49PzYXpAm1tbekFZzg9fvz4oGdsaGgI//AP/xC+/e1vh3//938PPT09g/YZ&#10;rODQoUPhySef7H/NmjUr3HTTTWHx4sWDdRuxvKurK3Xs2tra1LzQcNOmTeFrX/ta6jOh0DGHUp9c&#10;087OzugQdXV10azYoJh9lJV5FmtSSL8sPEuyfr3Otvu0kP2Rb20W9lHyOyftqKmpSYuLyqqrq4vq&#10;l2+ntGfqYOvN9xzqCBAgQIAAAQIECBAgQIAAAQIECBAgQIAAAQIECBAgQIAAAQIECBAgQIAAAQIE&#10;CBAgQIAAAQIECBAgQIAAAQIECBAgQIAAAQIECBAgQIAAAQIECBAgQIAAAQIECBAgQIAAAQIECBAg&#10;QIAAAQIECBAgQIAAAQIECBAgQIAAAQIECBAgQIAAAQIECBAgQIAAAQIEBhcoKSkJS5YsCdu3b48W&#10;79+/P2dWVVWVs32gsb29PYwdO3bg65DfW1tbU8cYP358ai5MF2hra0svOMPp8ePHBz1jQ0ND+Id/&#10;+Ifw7W9/O/z7v/976OnpGbTPYAWHDh0KTz75ZP9r1qxZ4aabbgqLFy8erNuI5V1dXalj19bWpuaF&#10;hps2bQpf+9rXUp8JhY45lPrkmnZ2dkaHqKuri2bFBsXso6zMs1iTQvpl4VmS9et1tt2nheyPfGuz&#10;sI+S3zlpR01NTVpcVFZdXV1Uv3w7pT1TB1tvvudQR4AAAQIECBAgQIAAAQIECBAgQIAAAQIECBAg&#10;QIAAAQIECBAgQIAAAQIECBAgQIAAAQIECBAgQIAAAQIECBAgQIAAAQIECBAYqkDpUAfQnwABAgQI&#10;ECBAgAABAgQIECBAgAABAgQIECBAgAABAgQIECBAgAABAgQIECBAgAABAgQIECBAgAABAgQIECBA&#10;gAABAgQIECCQFYGFCxemTrWlpSVnXldXl7N9oLGzs3Pg47C8NzU1pY7T0NCQmgvTBdrb29MLznDa&#10;29ub1xkrKyvDpz/96fDggw+GD3zgA6G8vDyvfvkUbd26Ndx1113hS1/6Ujh27Fg+XYa95sSJE8M+&#10;Zq4Bu7u7w9e//vVw++23h+3bt+cqKartggsu6L8uRXX+v526urpSuw72HErtHAlLSwv/9zNZmWdk&#10;ycPanIVnSVav19l6nw7rBvrNYFnYRx0dHalLH4k1lJSUpJ5zqGHa+GVlZUMdXn8CBAgQIECAAAEC&#10;BAgQIECAAAECBAgQIECAAAECBAgQIECAAAECBAgQIECAAAECBAgQIECAAAECBAgQIECAAAECBAgQ&#10;IECAAAECBAgQIECAAAECBAgQIECAAAECBAgQIECAAAECBAgQIECAAAECBAgQIECAAAECBAgQIECA&#10;AAECBAgQIECAAAECBAgQIECAAIECBBYuXJha3dLSkjOvq6vL2T7Q2NnZOfBxWN6bmppSx2loaEjN&#10;hekC7e3t6QVnOO3t7c3rjJWVleHTn/50ePDBB8MHPvCBUF5enle/fIq2bt0a7rrrrvClL30pHDt2&#10;LJ8uw15z4sSJYR8z14Dd3d3h61//erj99tvD9u3bc5UU1XbBBRf0X5eiOv/fTl1dXaldB3sOpXaO&#10;hKWlpZEk3pyVecZXMHxJFp4lWb1eZ+t9Ony75/+NlIV91NHR8f8mnOPTSKyhpKQkx5mGrylt/LKy&#10;suE7kZEIECBAgAABAgQIECBAgAABAgQIECBAgAABAgQIECBAgAABAgQIECBAgAABAgQIECBAgAAB&#10;AgQIECBAgAABAgQIECBAgAABAkMQGDWEvroSIECAAAECBAgQIECAAAECBAgQIECAAAECBAgQIECA&#10;AAECBAgQIECAAAECBAgQIECAAAECBAgQIECAAAECBAgQIECAAAECBDIlMHXq1NT5Hjp0KGc+efLk&#10;nO0DjW1tbQMfh+V9//79qeNMnDgxNRemC5SVlaUXnOG0p6enoDM2NDSEW2+9NSxbtiysXr06vPTS&#10;S2HNmjXh6NGjBY2Tq/iFF14Izc3N4ctf/nKoqqrKVTJibdXV1aljD8d91tfXF77yla+E559/PvVc&#10;+YQTJkwIs2bNChdddFGYP39+/2v37t3hySefzKf7aTXl5eWntb29IZn7cB/t7e0FD5mVeRa8sCI6&#10;ZOFZksXrdTbfp0Vsk0G7ZGEflZaWpq5jJJ5PXV1dqeccatjR0REd4kz//YtORECAAAECBAgQIECA&#10;AAECBAgQIECAAAECBAgQIECAAAECBAgQIECAAAECBAgQIECAAAECBAgQIECAAAECBAgQIECAAAEC&#10;BAgQIECAAAECBAgQIECAAAECBAgQIECAAAECBAgQIECAAAECBAgQIECAAAECBAgQIECAAAECBAgQ&#10;IECAAAECBAgQIECAAAECBAgQeJcITJ06NXWlhw4dyplPnjw5Z/tAY1tb28DHYXnfv39/6jgTJ05M&#10;zYXpAmVlZekFZzjt6ekp6IwNDQ3h1ltvDcuWLQurV68OL730UlizZk04evRoQePkKn7hhRdCc3Nz&#10;+PKXvxyqqqpylYxYW3V1derYw3Gf9fX1ha985Svh+eefTz1XPuGECRPCrFmzwkUXXRTmz5/f/9q9&#10;e3d48skn8+l+Wk15eflpbW9vSOY+3Ed7e3vBQ2ZlngUvrIgOWXiWZPF6nc33aRHbZNAuWdhHpaWl&#10;qesYiedTV1dX6jmHGnZ0dESHONN//6ITERAgQIAAAQIECBAgQIAAAQIECBAgQIAAAQIECBAgQIAA&#10;AQIECBAgQIAAAQIECBAgQIAAAQIECBAgQIAAAQIECBAgQIAAAQLveoFR73oBAAQIECBAgAABAgQI&#10;ECBAgAABAgQIECBAgAABAgQIECBAgAABAgQIECBAgAABAgQIECBAgAABAgQIECBAgAABAgQIECBA&#10;gMC7RqCqqipUVFSE48eP51xzd3d3zvbJkyfnbB9o3L59e5g9e/bA1yG/NzU1pY7R0NCQmgvTBerr&#10;61MLbrjhhnDOOeek1gxn2NjYWNRwo0ePDkuXLu1/JXt3/fr1Ye3ateHVV18N27ZtC319fUWNu3nz&#10;5vDQQw+FT37yk0X1L7ZTdXV1KC0tDb29vTmHaG1tzdleSOMjjzwSnn/++by7lJeXh+nTp4dZs2aF&#10;888/P0ycODEk99+kSZNCXV1d3uPkU5g8m0aNGhVOnDiRs/zAgQM524tt7OnpCW1tbQV3z8o8C15Y&#10;ER2y8CzJ4vU6m+/TIrbJoF2ysI8Ge941NzcPus5CCzo7OwvtUlB9e3t7tL6ysjKaCQgQIECAAAEC&#10;BAgQIECAAAECBAgQIECAAAECBAgQIECAAAECBAgQIECAAAECBAgQIECAAAECBAgQIECAAAECBAgQ&#10;IECAAAECBAgQIECAAAECBAgQIECAAAECBAgQIECAAAECBAgQIECAAAECBAgQIECAAAECBAgQIECA&#10;AAECBAgQIECAAAECBAgQIECAAAECBIZfoKqqKlRUVITjx4/nHLy7uztn++TJk3O2DzRu3749zJ49&#10;e+DrkN+bmppSx2hoaEjNhekC9fX1qQU33HBDOOecc1JrhjNsbGwsarjRo0eHpUuX9r+Svbt+/fqw&#10;du3a8Oqrr4Zt27aFvr6+osbdvHlzeOihh8InP/nJovoX26m6ujqUlpaG3t7enEO0trbmbC+k8ZFH&#10;HgnPP/983l3Ky8vD9OnTw6xZs8L5558fJk6cGJL7b9KkSaGuri7vcfIpTJ5No0aNCidOnMhZfuDA&#10;gZztxTb29PSEtra2grtnZZ4FL6yIDll4lmTxep3N92kR22TQLlnYR4M975qbmwddZ6EFnZ2dhXYp&#10;qL69vT1aX1lZGc0EBAgQIECAAAECBAgQIECAAAECBAgQIECAAAECBAgQIECAAAECBAgQIECAAAEC&#10;BAgQIECAAAECBAgQIECAAAECBAgQIECAAIEzKTDqTJ7MuQgQIECAAAECBAgQIECAAAECBAgQIECA&#10;AAECBbskqQAAQABJREFUBAgQIECAAAECBAgQIECAAAECBAgQIECAAAECBAgQIECAAAECBAgQIECA&#10;AAECv02B3t7ekLxiR319fc5o8uTJOdsHGl9//fVw/fXXD3wd8ntTU1N0jNLS0tDQ0BDNBYMLxK7z&#10;QM+rrroqzJ8/f+BrJt7Ly8vDokWL+l/JhDs6OsJrr70W1q9fH9atWxfefPPNgtbxox/9qH9PT506&#10;taB+Qy1Ors2RI0dyDtPa2pqzPd/GlpaWsHLlykHL6+rqwjXXXBOWLl0aZsyYEcrKygbtM1wFtbW1&#10;0fU3NzcP12n6x0k8ij2yMs9i15dvv6w8S7J0vbJwn+a7P/Kty8I+GmyOab9b8nU4tW4oz6hTx8r1&#10;vb29PVdzf1tVVVU0ExAgQIAAAQIECBAgQIAAAQIECBAgQIAAAQIECBAgQIAAAQIECBAgQIAAAQIE&#10;CBAgQIAAAQIECBAgQIAAAQIECBAgQIAAAQIECBAgQIAAAQIECBAgQIAAAQIECBAgQIAAAQIECBAg&#10;QIAAAQIECBAgQIAAAQIECBAgQIAAAQIECBAgQIAAAQIECBAgQIAAAQIECAy/QG9vb0hesaO+vj5n&#10;NHny5JztA42vv/56uP766we+Dvm9qakpOkZpaWloaGiI5oLBBWLXeaDnVVddFebPnz/wNRPv5eXl&#10;YdGiRf2vZMIdHR3htddeC+vXrw/r1q0Lb775ZkHr+NGPftS/p6dOnVpQv6EWJ9fmyJEjOYdpbW3N&#10;2Z5vY0tLS1i5cuWg5XV1deGaa64JS5cuDTNmzAhlZWWD9hmugtra2uj6m5ubh+s0/eMkHsUeWZln&#10;sevLt19WniVZul5ZuE/z3R/51mVhHw02x7TfLfk6nFo3lGfUqWPl+t7e3p6rub+tqqoqmgkIECBA&#10;gAABAgQIECBAgAABAgQIECBAgAABAgQIECBAgAABAgQIECBAgAABAgQIECBAgAABAgQIECBAgAAB&#10;AgQIECBAgAABAmdSYNSZPJlzESBAgAABAgQIECBAgAABAgQIECBAgAABAgQIECBAgAABAgQIECBA&#10;gAABAgQIECBAgAABAgQIECBAgAABAgQIECBAgAABAgR+mwL79+8PJ06ciE5h9OjRObPJkyfnbB9o&#10;3Lhx48DHYXnftGlTdJxZs2aFioqKaC4YXKC+vj61aM+ePWH+/PmpNWd7WFtbGxYvXtz/SuZ68ODB&#10;8Morr4TVq1eHl19+OfU+SOr7+vrCqlWrwrJly5KvZ+yoq6sLR44cyXm+tra2nO35Nv74xz8OR48e&#10;TS1fsGBBWLFiRaiurk6ti4WJ21COtPU3NzcPZejT+u7cufO0tnwbsjLPfNdTbF1WniVZul5ZuE+L&#10;3S+xflnYR8keSjuG+/nU09MTdu3alXbKIWft7e3RMaqqqqKZgAABAgQIECBAgAABAgQIECBAgAAB&#10;AgQIECBAgAABAgQIECBAgAABAgQIECBAgAABAgQIECBAgAABAgQIECBAgAABAgQIECBAgAABAgQI&#10;ECBAgAABAgQIECBAgAABAgQIECBAgAABAgQIECBAgAABAgQIECBAgAABAgQIECBAgAABAgQIECBA&#10;gAABAgQIECBAYPgF9u/fH06cOBEdePTo0TmzyZMn52wfaNy4cePAx2F537RpU3ScWbNmhYqKimgu&#10;GFygvr4+tWjPnj1h/vz5qTVne1hbWxsWL17c/0rmevDgwfDKK6+E1atXh5dffjn1Pkjq+/r6wqpV&#10;q8KyZcuSr2fsqKurC0eOHMl5vra2tpzt+Tb++Mc/DkePHk0tX7BgQVixYkWorq5OrYuFidtQjrT1&#10;Nzc3D2Xo0/ru3LnztLZ8G7Iyz3zXU2xdVp4lWbpeWbhPi90vsX5Z2EfJHko7hvv51NPTE3bt2pV2&#10;yiFn7e3t0TGqqqqimYAAAQIECBAgQIAAAQIECBAgQIAAAQIECBAgQIAAAQIECBAgQIAAAQIECBAg&#10;QIAAAQIECBAgQIAAAQIECBAgQIAAAQIECBAgcCYFSs/kyZyLAAECBAgQIECAAAECBAgQIECAAAEC&#10;BAgQIECAAAECBAgQIECAAAECBAgQIECAAAECBAgQIECAAAECBAgQIECAAAECBAgQIPDbFNi1a1fq&#10;6ceMGZMzHz9+fBg7dmzOLGncvXt3OHLkSDQvJEjG2bFjR7TLvHnzopkgP4HRo0enFu7Zsyc1z2KY&#10;7OH3v//94Qtf+EL43ve+Fz760Y+G0tL0fz3yy1/+8owvta6uLnrOtra2aJZPsHr16tSySy+9NNxz&#10;zz2huro6tS4tbGlpSYsHzWpra6M1zc3N0ayYYCjXNyvzLMalkD5ZeZZk6Xpl4T4tZI/kU5uFfVRe&#10;Xh5qamqiyxnu51Pyu6q7uzt6vqEGvb29obOzMzpMfX19NBMQIECAAAECBAgQIECAAAECBAgQIECA&#10;AAECBAgQIECAAAECBAgQIECAAAECBAgQIECAAAECBAgQIECAAAECBAgQIECAAAECBAgQIECAAAEC&#10;BAgQIECAAAECBAgQIECAAAECBAgQIECAAAECBAgQIECAAAECBAgQIECAAAECBAgQIECAAAECBAgQ&#10;IECAAAECBAgMv8CuXbtSBx0zZkzOfPz48WHs2LE5s6Rx9+7d4ciRI9G8kCAZZ8eOHdEu8+bNi2aC&#10;/ARGjx6dWrhnz57UPIthsoff//73hy984Qvhe9/7XvjoRz8aSktLU5fyy1/+MjUfibCuri46bFtb&#10;WzTLJ1i9enVq2aWXXhruueeeUF1dnVqXFra0tKTFg2a1tbXRmubm5mhWTDCU65uVeRbjUkifrDxL&#10;snS9snCfFrJH8qnNwj4qLy8PNTU10eUM9/Mp+V3V3d0dPd9Qg97e3tDZ2Rkdpr6+PpoJCBAgQIAA&#10;AQIECBAgQIAAAQIECBAgQIAAAQIECBAgQIAAAQIECBAgQIAAAQIECBAgQIAAAQIECBAgQIAAAQIE&#10;CBAgQIAAAQJnUmDUmTyZcxEgQIAAAQIECBAgQIAAAQIECBAgQIAAAQIECBAgQIAAAQIECBAgQIAA&#10;AQIECBAgQIAAAQIECBAgQIAAAQIECBAgQIAAAQIE3i5wxx13hE2bNr296eTnK664Inz+858/+X04&#10;PuzatSt1mMmTJ0fzRYsWheeeey6ab9y4MSxevDia5xusX78+tXTevHmpuXBwgcbGxtSi3bt3p+ZZ&#10;D8eOHRv+4i/+IkydOjX83d/9Xejp6cm5pP379+dsH8nGurq66PBtbW3RbLCgo6MjbN26NVo2bty4&#10;sGLFilBRURGtySdoamrKpyxak1yTN954I2eejN3b2xtKS0tz5oU2vvTSS4V2OVmflXmenPAIfcjK&#10;syQr1ysr9+lwb6es7KPZs2eHdevW5Vz+kSNHwo4dO8K0adNy5oU2Jr+pRvJI9lra0dDQkBbLCBAg&#10;QIAAAQIECBAgQIAAAQIECBAgQIAAAQIECBAgQIAAAQIECBAgQIAAAQIECBAgQIAAAQIECBAgQIAA&#10;AQIECBAgQIAAAQIECBAgQIAAAQIECBAgQIAAAQIECBAgQIAAAQIECBAgQIAAAQIECBAgQIAAAQIE&#10;CBAgQIAAAQIECBAgQIAAAQIECBAgQIAAAQK/8wJ33HFH2LRpU851XnHFFeHzn/98zqzYxl27dqV2&#10;nTx5cjRftGhReO6556L5xo0bw+LFi6N5vsH69etTS+fNm5eaCwcXaGxsTC3avXt3ap71cOzYseEv&#10;/uIvwtSpU8Pf/d3fhZ6enpxL2r9/f872kWysq6uLDt/W1hbNBgs6OjrC1q1bo2Xjxo0LK1asCBUV&#10;FdGafIKmpqZ8yqI1yTV54403cubJ2L29vaG0tDRnXmjjSy+9VGiXk/VZmefJCY/Qh6w8S7JyvbJy&#10;nw73dsrKPpo9e3ZYt25dzuUfOXIk7NixI0ybNi1nXmhj8ptqJI9kr6UdDQ0NabGMAAECBAgQIECA&#10;AAECBAgQIECAAAECBAgQIECAAAECBAgQIECAAAECBAgQIECAAAECBAgQIECAAAECBAgQIECAAAEC&#10;BAgQIHDGBEadsTM5EQECBAgQIECAAAECBAgQIECAAAECBAgQIECAAAECBAgQIECAAAECBAgQIECA&#10;AAECBAgQIECAAAECBAgQIECAAAECBAgQIEDgFIGSkpLQ3d19Suv//3XDhg0524fSuG7dutTuCxYs&#10;iOaXXXZZeO6556L5mjVrwuLFi6N5vsErr7wSLU285s2bF80F+QlMnjw5jB07NrS0tOTssHnz5v59&#10;WV5enjMvtLG1tTXcfPPNoaen57SuyTX9p3/6pzBu3LjTsi9+8Ythy5Ytp7UnDV/96lfDxIkTc2b5&#10;Nl555ZXhwx/+cPj+97+fs0tnZ2c4duxYqKyszJmPROMFF1wQknsp19HW1hb6+vpCYlboceDAgf6+&#10;sX4XX3xxqKioiMV5t+/Zsyfv2lyFs2fPDs8880yuKHR1dYVf/OIXIbluQz22bdsWmpubix4mK/Ms&#10;eoF5dszKsyQr1ysr92me2yPvsqzso7lz54a031FPPPFEuO222/Jed1rhqlWr0uIhZ+3t7aljDPXv&#10;a+rgQgIECBAgQIAAAQIECBAgQIAAAQIECBAgQIAAAQIECBAgQIAAAQIECBAgQIAAAQIECBAgQIAA&#10;AQIECBAgQIAAAQIECBAgQIAAAQIECBAgQIAAAQIECBAgQIAAAQIECBAgQIAAAQIECBAgQIAAAQIE&#10;CBAgQIAAAQIECBAgQIAAAQIECBAgQIAAAQIECBAgQIBABgRKSkpCd3d3zplu2LAhZ/tQGtetW5fa&#10;fcGCBdH8sssuC88991w0X7NmTVi8eHE0zzd45ZVXoqWJ17x586K5ID+ByZMnh7Fjx4aWlpacHTZv&#10;3ty/L8vLy3PmhTa2traGm2++OfT09JzWNbmm//RP/xTGjRt3WvbFL34xbNmy5bT2pOGrX/1qmDhx&#10;Ys4s38Yrr7wyfPjDHw7f//73c3bp7OwMx44dC5WVlTnzkWi84IILQnIv5Tra2tpCX19fSMwKPQ4c&#10;ONDfN9bv4osvDhUVFbE47/Y9e/bkXZurcPbs2eGZZ57JFYWurq7wi1/8IiTXbajHtm3bQnNzc9HD&#10;ZGWeRS8wz45ZeZZk5Xpl5T7Nc3vkXZaVfTR37tyQ9jvqiSeeCLfddlve604rXLVqVVo85Ky9vT11&#10;jKH+fU0dXEiAAAECBAgQIECAAAECBAgQIECAAAECBAgQIECAAAECBAgQIECAAAECBAgQIECAAAEC&#10;BAgQIECAAAECBAgQIECAAAECBAgQKECgtIBapQQIECBAgAABAgQIECBAgAABAgQIECBAgAABAgQI&#10;ECBAgAABAgQIECBAgAABAgQIECBAgAABAgQIECBAgAABAgQIECBAgACBYRWYOnVqdLwDBw6Effv2&#10;RfNCg1dffTWsXbs22q2uri7MmDEjml966aXRLAmefvrpcOTIkdSawcJDhw6Fn/70p9GyhQsXhtGj&#10;R0dzQf4C8+bNixYn1+HZZ5+N5oUGzzzzTEj28+HDh097tba2htra2pxDtrS0nFY/MMbWrVtz9im0&#10;8T3veU9ql6NHj6bmwx3OnDkzOmRvb2/o6OiI5mnBYPfmxRdfnNY9r6ynp2fI+2bOnDmp51q5cmVq&#10;nm/4+OOP51uasy4r88w5+WFuzMKzJCvXKyv36TBvof7hsrCPBntOPvfcc0U/o99umvwNTn6zjeTR&#10;3t6eOvykSZNScyEBAgQIECBAgAABAgQIECBAgAABAgQIECBAgAABAgQIECBAgAABAgQIECBAgAAB&#10;AgQIECBAgAABAgQIECBAgAABAgQIECBAgAABAgQIECBAgAABAgQIECBAgAABAgQIECBAgAABAgQI&#10;ECBAgAABAgQIECBAgAABAgQIECBAgAABAgQIECBAgAABAgQIECBA4HddYOrUqdElHjhwIOzbty+a&#10;Fxq8+uqrYe3atdFudXV1YcaMGdH80ksvjWZJ8PTTT4cjR46k1gwWHjp0KPz0pz+Nli1cuDCMHj06&#10;mgvyF5g3b160OLkOzz77bDQvNHjmmWdCsp8PHz582qu1tTXU1tbmHLKlpeW0+oExtm7dmrNPoY3v&#10;ec97UrscPXo0NR/ucObMmdEhe3t7Q0dHRzRPCwa7Ny+++OK07nllPT09Q943c+bMST3XypUrU/N8&#10;w8cffzzf0px1WZlnzskPc2MWniVZuV5ZuU+HeQv1D5eFfTTYc/K5554r+hn9dtPkb3Dym20kj/b2&#10;9tThJ02alJoLCRAgQIAAAQIECBAgQIAAAQIECBAgQIAAAQIECBAgQIAAAQIECBAgQIAAAQIECBAg&#10;QIAAAQIECBAgQIAAAQIECBAgQIAAAQJnSqD0TJ3IeQgQIECAAAECBAgQIECAAAECBAgQIECAAAEC&#10;BAgQIECAAAECBAgQIECAAAECBAgQIECAAAECBAgQIECAAAECBAgQIECAAAECpwpceOGFpza94/vj&#10;jz/+ju9D+fLggw+mdl+4cGEoLY3/K4axY8eGOXPmRMc4duxYGOp8H3vssdDd3R09x7XXXhvNBIUJ&#10;LFiwILXDI488Enp6elJr8gmT6/nkk09GSxsbG0NFRUXOvKGhIWd70rht27ZoVkhQXV0dLS8pKQn1&#10;9fXRfCSCGTNmpA7b2tqamsfCo0ePxqL+9vLy8tQ8n/Cll14KTU1N+ZRGa6ZNmxYqKyuj+datW8Pa&#10;tWujeT7Bhg0bwjPPPJNPabQmK/OMLmAYgyw8S7JyvbJynw7j9jk5VBb2UfIbKO35lPwOevrpp0+u&#10;qdgP//qv/xp6e3uL7Z5Xv8H+lkycODGvcRQRIECAAAECBAgQIECAAAECBAgQIECAAAECBAgQIECA&#10;AAECBAgQIECAAAECBAgQIECAAAECBAgQIECAAAECBAgQIECAAAECBAgQIECAAAECBAgQIECAAAEC&#10;BAgQIECAAAECBAgQIECAAAECBAgQIECAAAECBAgQIECAAAECBAgQIECAAAECBAgQIECAAAECBH5X&#10;BS688MLUpT3++OOpeSHhgw8+mFq+cOHCUFpaGq0ZO3ZsmDNnTjQ/duxYGOp8H3vssdDd3R09x7XX&#10;XhvNBIUJLFiwILXDI488Enp6elJr8gmT6/nkk09GSxsbG0NFRUXOvKGhIWd70rht27ZoVkhQXV0d&#10;LS8pKQn19fXRfCSCGTNmpA7b2tqamsfCo0ePxqL+9vLy8tQ8n/Cll14KTU1N+ZRGa6ZNmxYqKyuj&#10;+datW8PatWujeT7Bhg0bwjPPPJNPabQmK/OMLmAYgyw8S7JyvbJynw7j9jk5VBb2UfIbKO35lPwO&#10;evrpp0+uqdgP//qv/xp6e3uL7Z5Xv8H+lkycODGvcRQRIECAAAECBAgQIECAAAECBAgQIECAAAEC&#10;BAgQIECAAAECBAgQIECAAAECBAgQIECAAAECBAgQIECAAAECBAgQIECAAAECBEZaIP5fsUb6zMYn&#10;QIAAAQIECBAgQIAAAQIECBAgQIAAAQIECBAgQIAAAQIECBAgQIAAAQIECBAgQIAAAQIECBAgQIAA&#10;AQIECBAgQIAAAQIE3vUC8+bNSzX4t3/7t3Dw4MHUmnzCF154IWzevDm19IMf/GBqnoQ33nhjas0T&#10;TzwRjhw5kloTC3ft2hV+/OMfx+JQU1MTLr/88mguKEzgmmuuCdXV1dFOb731Vli1alU0zzd46KGH&#10;QjJW7Lj66qtjUZg8eXI0+/nPfx56enqieb7Bpk2boqVjxowJZWVl0XwkgilTpqSe88033yzqtPX1&#10;9an9Dh8+nJoPFh46dCh861vfGqxs0DzxXrJkSWrdypUrU/O08MSJE+HrX/96WkleWVbmmddihliU&#10;hWdJVq5XVu7TIW6ZnN2zsI+Sv5nJPNOO5HfMUP42bd++PfzkJz9JO8WwZFu3bo2Ok/zeGj9+fDQX&#10;ECBAgAABAgQIECBAgAABAgQIECBAgAABAgQIECBAgAABAgQIECBAgAABAgQIECBAgAABAgQIECBA&#10;gAABAgQIECBAgAABAgQIECBAgAABAgQIECBAgAABAgQIECBAgAABAgQIECBAgAABAgQIECBAgAAB&#10;AgQIECBAgAABAgQIECBAgAABAgQIECBAgAABAgTeDQLz5s1LXea//du/hYMHD6bW5BO+8MILYfPm&#10;zamlH/zgB1PzJLzxxhtTa5544olw5MiR1JpYuGvXrvDjH/84Foeamppw+eWXR3NBYQLXXHNNqK6u&#10;jnZ66623wqpVq6J5vsFDDz0UkrFix9VXXx2LwuTJk6PZz3/+89DT0xPN8w02bdoULR0zZkwoKyuL&#10;5iMRTJkyJfWcb775ZlGnra+vT+13+PDh1Hyw8NChQ+Fb3/rWYGWD5on3kiVLUutWrlyZmqeFJ06c&#10;CF//+tfTSvLKsjLPvBYzxKIsPEuycr2ycp8Occvk7J6FfZT8zUzmmXYkv2OG8rdp+/bt4Sc/+Una&#10;KYYl27p1a3Sc5PfW+PHjo7mAAAECBAgQIECAAAECBAgQIECAAAECBAgQIECAAAECBAgQIECAAAEC&#10;BAgQIECAAAECBAgQIECAAAECBAgQIECAAAECBAgQIHAmBUrP5MmciwABAgQIECBAgAABAgQIECBA&#10;gAABAgQIECBAgAABAgQIECBAgAABAgQIECBAgAABAgQIECBAgAABAgQIECBAgAABAgQIECDwdoEZ&#10;M2aE6dOnv73pHZ+PHz8eVqxYEbq6ut7RXsiXpqam8MADD6R2mT17dpg3b15qTRIuWbIknHfeedG6&#10;jo6OcNddd4Vk3oUcbW1t4c477wzHjh2Ldnv/+98fKioqormgMIHa2tpw/fXXp3Z6+OGHQ3JNiz1e&#10;eeWV8MMf/jDaffTo0eHaa6+N5gsXLoxme/bsCT/72c+ieb7B2rVro6XTpk2LZiMVJHv8wgsvjA6/&#10;YcOGaJYWjBs3Li0OiUNfX19qTSxMnk9f/OIXQ/KsGY7jT//0T1OHWb9+feq+inVO5pk8Z3bu3Bkr&#10;Kag9K/MsaFFFFGfhWZIsKwvXK0v3aT5bJfnbnu+RlX104403pi5p79694dvf/nZqTSxsb28Pf//3&#10;fx96e3tjJcPW/vrrr0fHmjNnTigt9a+5okACAgQIECBAgAABAgQIECBAgAABAgQIECBAgAABAgQI&#10;ECBAgAABAgQIECBAgAABAgQIECBAgAABAgQIECBAgAABAgQIECBAgAABAgQIECBAgAABAgQIECBA&#10;gAABAgQIECBAgAABAgQIECBAgAABAgQIECBAgAABAgQIECBAgAABAgQIECBAgAABAgQIECBA4F0h&#10;MGPGjDB9+vToWo8fPx5WrFgRurq6ojWDBU1NTeGBBx5ILZs9e3aYN29eak0SLlmyJJx33nnRuo6O&#10;jnDXXXeFZN6FHG1tbeHOO+8Mx44di3Z7//vfHyoqKqK5oDCB2tracP3116d2evjhh0NyTYs9Xnnl&#10;lfDDH/4w2n306NHh2muvjeYLFy6MZnv27Ak/+9nPonm+wdq1a6Ol06ZNi2YjFSR7/MILL4wOv2HD&#10;hmiWFowbNy4tDolDX19fak0sTJ5PX/ziF0PyrBmO40//9E9Th1m/fn3qvop1TuaZPGd27twZKymo&#10;PSvzLGhRRRRn4VmSLCsL1ytL92k+WyX5257vkZV9dOONN6Yuae/eveHb3/52ak0sbG9vD3//938f&#10;ent7YyXD1v76669Hx5ozZ04oLS2N5gICBAgQIECAAAECBAgQIECAAAECBAgQIECAAAECBAgQIECA&#10;AAECBAgQIECAAAECBAgQIECAAAECBAgQIECAAAECBAgQIECAwJkU8F8QzqS2cxEgQIAAAQIECBAg&#10;QIAAAQIECBAgQIAAAQIECBAgQIAAAQIECBAgQIAAAQIECBAgQIAAAQIECBAgQIAAAQIECBAgQIAA&#10;AQKnCSxduvS0trc3vPHGG+Huu+8Ora2tb2/O63NTU1P47Gc/Gw4cOJBa/5GPfCQ1HwjLysrCn/zJ&#10;nwx8zfm+cePGcN9994W+vr6c+amNzc3N4W//9m/DW2+9dWp08vu4cePCTTfddPK7D8MjkFzL5JrG&#10;jj179oQ777wzdHV1xUqi7S+88EJYsWJFNE+C5PyVlZXRmosvvjjU1tZG83/+538OO3bsiOaDBd/9&#10;7nfD6tWro2WXX355NBvJYObMmdHhX3vttWiWFpx33nmhpqYmWpLctw8//HA0jwXJfG699dawdevW&#10;WMk72nt6et7xPdeXGTNmhAULFuSKTrZ95zvfCd///vdDb2/vyba0D4cPHw533HFHWLNmTVpZQVlW&#10;5lnQooosPtufJcmysnC9snSfJqZVVVXJW/RIfr8UcmRhH02dOjUsXLgwdVk/+tGPwuOPP55ac2qY&#10;/J1N/t4O5W/aqWOmfU+e+bFj7ty5sUg7AQIECBAgQIAAAQIECBAgQIAAAQIECBAgQIAAAQIECBAg&#10;QIAAAQIECBAgQIAAAQIECBAgQIAAAQIECBAgQIAAAQIECBAgQIAAAQIECBAgQIAAAQIECBAgQIAA&#10;AQIECBAgQIAAAQIECBAgQIAAAQIECBAgQIAAAQIECBAgQIAAAQIECBAgQIAAAQIECBAgQOBdJbB0&#10;6dLU9b7xxhvh7rvvDq2tral1ucKmpqbw2c9+Nhw4cCBXfLLtIx/5yMnPaR/KysrCn/zJn6SVhI0b&#10;N4b77rsv9PX1pdYNhM3NzeFv//Zvw1tvvTXQdNr7uHHjwk033XRau4ahCSTXMrmmsWPPnj3hzjvv&#10;DF1dXbGSaPsLL7wQVqxYEc2TIDl/ZWVltObiiy8OtbW10fyf//mfw44dO6L5YMF3v/vdsHr16mjZ&#10;5ZdfHs1GMpg5c2Z0+Ndeey2apQXnnXdeqKmpiZYk9+3DDz8czWNBMp9bb701bN26NVbyjvaenp53&#10;fM/1ZcaMGWHBggW5opNt3/nOd8L3v//90Nvbe7It7cPhw4fDHXfcEdasWZNWVlCWlXkWtKgii8/2&#10;Z0myrCxcryzdp4lpVVVV8hY9kt8vhRxZ2EdTp04NCxcuTF3Wj370o/D444+n1pwaJn9nk7+3Q/mb&#10;duqYad+TZ37smDt3bizSToAAAQIECBAgQIAAAQIECBAgQIAAAQIECBAgQIAAAQIECBAgQIAAAQIE&#10;CBAgQIAAAQIECBAgQIAAAQIECBAgQIAAAQIECBA44wKlZ/yMTkiAAAECBAgQIECAAAECBAgQIECA&#10;AAECBAgQIECAAAECBAgQIECAAAECBAgQIECAAAECBAgQIECAAAECBAgQIECAAAECBAgQeJvAdddd&#10;F8aNG/e2ltM/rl27NnziE58Izz77bOjp6Tm94JSW7u7u8Oijj4b//t//e9i3b98p6Tu/vve97w1X&#10;XHHFOxtTvl1//fVh0qRJKRUh/J//83/CbbfdFl577bVoXbKO559/PnzqU58Kb7zxRrQuCZK119bW&#10;ptYICxeYMGFC+K//9b+mdtywYUP4zGc+k3ot3z5AS0tL+MY3vhHuvffekOzD2HHBBReED33oQ7G4&#10;v72srCwsXbo0WpOc64477ggvv/xytCZX0NXVFf7n//yf/fdIrjxpGzVqVEH3RWycYtoXLVoU7bZ9&#10;+/bQ2dkZzWNBYnnZZZfF4v72733ve+F//+//ndczJpnHP/7jP/b77969O3Xct4dbt259+9fo52XL&#10;loXS0vR/DfO//tf/Crfffnv41a9+FXp7e3OOtWvXrvC1r30t/Lf/9t/Cli1bctYMpTEr8xzKGvPp&#10;e7Y/SwbWcLZfr6zdp8lvl+RZGTuSe3Tbtm2x+LT2rOyjT37yk6GiouK0+b+94YEHHgj33HNPSP5O&#10;DXZs2rQp3HzzzeHXv/71YKXDku/Zsye0trZGx5o7d240ExAgQIAAAQIECBAgQIAAgf+PnXsPrqo6&#10;G8f/5EJIuCUBwkUREPFSBBHBpqBVFLwRi7eq6IiXKW9bA4LUXtR/HFvbqQ6t1OnFOkPf6bSdqp22&#10;DFWrFqvTlnqpFrUU5CKIggqIgogihPB79/lN+OZyziEJAXLIZ83sOXs/z1prr/VZe6+df4AAAQIE&#10;CBAgQIAAAQIECBAgQIAAAQIECBAgQIAAAQIECBAgQIAAAQIECBAgQIAAAQIECBAgQIAAAQIECBAg&#10;QIAAAQIECBAgQIAAAQIECBAgQIAAAQIECBAgQIAAAQIECBAgQIAAAQIECBAgQIAAAQIECBAgQIAA&#10;AQIECBAgQIAAgY4kcO6550Z5eXnWKf/73/+O//mf/4mFCxfG7t27s9ZNkrt27Yrf/e538ZWvfCXe&#10;fffdrPXHjh0bp512WtY69ZMXXHBB9O/fv36oyfnf//73mDlzZvznP/9pkqsLJPN45pln4sYbb4wV&#10;K1bUhdP+JnPv2rVr2pxg6wUqKiri8ssvz9rBkiVLYtasWVnXsn4HW7ZsiR//+Mfx3e9+N/Uc1s/V&#10;Px8wYEBcdtll9UNNzgsKCmLixIlN4nWB5F7f+MY34vnnn68LNet3x44d8bOf/Sz1jmRqUFhY2KL3&#10;IlM/rYmPHj06Y7PVq1fHxx9/nDGfKZFYjhkzJlM6Ff/1r38df/zjH5u1xyTjmDt3bsp/3bp1Wfut&#10;n1y1alX9y4zn1157beTn52fMJ4n//d//jdmzZ8fLL78ctbW1aeu++eabcd9998X1118fK1euTFtn&#10;f4K5Ms79mWNz2rb3vaRuDu19vXLtPU3+dkn2ykwleUdff/31TOkm8Vx5jr761a9GUVFRk/HXD9x/&#10;//3xne98J5Lv1L7Ka6+9FtXV1fHf//53X1XbJL9+/fr48MMPM/Y1bNiwjDkJAgQIECBAgAABAgQI&#10;ECBAgAABAgQIECBAgAABAgQIECBAgAABAgQIECBAgAABAgQIECBAgAABAgQIECBAgAABAgQIECBA&#10;gMDBFsj8v1sc7JG4HwECBAgQIECAAAECBAgQIECAAAECBAgQIECAAAECBAgQIECAAAECBAgQIECA&#10;AAECBAgQIECAAAECBAgQIECAAAECBAgQINAhBbp37x7Tp0+Pu+66K+v8t27dGnPmzImf//znMXbs&#10;2Bg9enT07t07ysvLY8+ePZHk33333XjxxRfjX//6V2zbti1rf0myR48eMWvWrH3Wq1+huLg4brvt&#10;tpg9e3bs3r27fqrB+cqVK+Mb3/hGapzDhg2LAQMGpPI1NTXxxhtvxFNPPRXvv/9+gzbpLk466aQ4&#10;++yz06XE2kBg6tSpsXTp0nj11Vcz9rZ27drUWo4aNSr17CW/vXr1ii5dukSynlu2bInXXnstnn/+&#10;+fjHP/4Rn3zySca+6hLJc1dUVFR3mfH3iiuuiD//+c+xc+fOtHWS5/yOO+6Iz3zmM1FVVRUjR46M&#10;ioqKJnVra2tj9erVqb6efvrp+Pjjj5vUqR+4+OKLU3OsHztY56eeemrk5+dHMubGJYkl6zVmzJjG&#10;qX1eT5gwIf72t79lrZfsL4888khcddVVccIJJ0T//v0jLy8v9a5u3Lgxde/k3V2zZk3WfjIlH374&#10;4dS+U1JSEps3b46hQ4dG586dm1QfPnx4TJs2LR544IEmufqB5cuXx6233hplZWWR7DPJfrhr165I&#10;xrphw4Z455136ldv8/NcGWebTzxNh+19L0mGnAvrlUvvabJPJfttpvfsww8/TP19M2jQoOjZs2dq&#10;X0u+D8m7nbyv6UouPEcDBw5MzeGnP/1puinsjS1atCj191hlZWWcccYZMXjw4JRD8u1L9r9k/1q4&#10;cGG89NJLaff7vR218cmyZcsy9pisabL3KwQIECBAgAABAgQIECBAgAABAgQIECBAgAABAgQIECBA&#10;gAABAgQIECBAgAABAgQIECBAgAABAgQIECBAgAABAgQIECBAgAABAgQIECBAgAABAgQIECBAgAAB&#10;AgQIECBAgAABAgQIECBAgAABAgQIECBAgAABAgQIECBAgAABAgQIECBAgAABAgQIECBAgAABAhHd&#10;u3eP6dOnx1133ZWVY+vWrTFnzpz4+c9/HmPHjo3Ro0dH7969o7y8PPbs2RNJ/t13340XX3wx/vWv&#10;f8W2bduy9pcke/ToEbNmzdpnvfoViouL47bbbovZs2fH7t2766canK9cuTK+8Y1vpMY5bNiwGDBg&#10;QCpfU1MTb7zxRjz11FPx/vvvN2iT7uKkk06Ks88+O11KrA0Epk6dGkuXLo1XX301Y29r165NreWo&#10;UaNSz17y26tXr+jSpUsk67lly5Z47bXX4vnnn49//OMf8cknn2Tsqy6RPHdFRUV1lxl/r7jiivjz&#10;n/8cO3fuTFsnec7vuOOO+MxnPhNVVVUxcuTIqKioaFK3trY2Vq9enerr6aefjo8//rhJnfqBiy++&#10;ODXH+rGDdX7qqadGfn5+JGNuXJJYsl5jxoxpnNrn9YQJE+Jvf/tb1nrJ/vLII4/EVVddFSeccEL0&#10;798/8vLyUu/qxo0bU/dO3t01a9Zk7SdT8uGHH07tOyUlJbF58+YYOnRodO7cuUn14cOHx7Rp0+KB&#10;Bx5okqsfWL58edx6661RVlYWyT6T7Ie7du2KZKwbNmyId955p371Nj/PlXG2+cTTdNje95JkyLmw&#10;Xrn0nib7VLLfZnrPPvzww9TfN4MGDYqePXum9rXk+5C828n7mq7kwnM0cODA1Bx++tOfppvC3tii&#10;RYtSf49VVlbGGWecEYMHD045JN++ZP9L9q+FCxfGSy+9lHa/39tRG58sW7YsY4/JmiZ7v0KAAAEC&#10;BAgQIECAAAECBAgQIECAAAECBAgQIECAAAECBAgQIECAAAECBAgQIECAAAECBAgQIECAAAECBAgQ&#10;IECAAAECBAgQaC8Che1lIMZBgAABAgQIECBAgAABAgQIECBAgAABAgQIECBAgAABAgQIECBAgAAB&#10;AgQIECBAgAABAgQIECBAgAABAgQIECBAgAABAgQIdFyB008/PcaPHx/PPPPMPhG2bdsWTz75ZOrY&#10;Z+UsFfLy8uLmm2+OsrKyLLXSp4477ri4/vrrY968eekr1Iu+9NJLkRytKZ06dYoZM2a0pqk2zRQo&#10;KCiIW2+9NaZPnx4ffPBB1laLFy+O5KgrSdvdu3fXXTb7d9q0aTFixIhm1e/Vq1dcdtll8dvf/jZr&#10;/WXLlkVyJKV3795RXl4e3bp1i127dsWmTZti8+bNUVNTk7WPumTPnj3jqquuqrs86L/du3ePk046&#10;KV5++eW0916yZEmMGTMmbS5bsLKyMoYPHx5J+2xl/fr1MWfOnFSV/Pz81G9tbW22JntzpaWl0aNH&#10;j3jrrbf2xuqfNN4PZs6cGZMmTapfZe/5pZdeGitWrGjWvrhly5b45z//ubdtc06OP/74WL58eXOq&#10;Zq2TK+PMOok2SLb3vaRuiu19vXLtPR0wYEC88847dbxpf9euXRvJUVfWrVsXw4YNq7ts8Jsrz9Hk&#10;yZPjhRdeiBdffLHB+Btf7Ny5M/7+97+njsa5fV0PGjSogdu+6jc3v3Tp0oxVR44cGSUlJRnzEgQI&#10;ECBAgAABAgQIECBAgAABAgQIECBAgAABAgQIECBAgAABAgQIECBAgAABAgQIECBAgAABAgQIECBA&#10;gAABAgQIECBAgAABAgQIECBAgAABAgQIECBAgAABAgQIECBAgAABAgQIECBAgAABAgQIECBAgAAB&#10;AgQIECBAgAABAgQIECBAgAABAgQIECBAgACBjiZw+umnx/jx4+OZZ57Z59S3bdsWTz75ZOrYZ+Us&#10;FfLy8uLmm2+OsrKyLLXSp4477ri4/vrrY968eekr1Iu+9NJLkRytKZ06dYoZM2a0pqk2zRQoKCiI&#10;W2+9NaZPnx4ffPBB1laLFy+O5KgrSdvdu3fXXTb7d9q0aTFixIhm1e/Vq1dcdtll8dvf/jZr/WXL&#10;lkVyJKV3795RXl4e3bp1i127dsWmTZti8+bNUVNTk7WPumTPnj3jqquuqrs86L/du3ePk046KV5+&#10;+eW0916yZEmMGTMmbS5bsLKyMoYPHx5J+2xl/fr1MWfOnFSV/Pz81G9tbW22JntzpaWl0aNHj3jr&#10;rbf2xuqfNN4PZs6cGZMmTapfZe/5pZdeGitWrGjWvrhly5b45z//ubdtc06OP/74WL58eXOqZq2T&#10;K+PMOok2SLb3vaRuiu19vXLtPR0wYEC88847dbxpf9euXRvJUVfWrVsXw4YNq7ts8Jsrz9HkyZPj&#10;hRdeiBdffLHB+Btf7Ny5M/7+97+njsa5fV0PGjSogdu+6jc3v3Tp0oxVR44cGSUlJRnzEgQIECBA&#10;gAABAgQIECBAgAABAgQIECBAgAABAgQIECBAgAABAgQIECBAgAABAgQIECBAgAABAgQIECBAgAAB&#10;AgQIECBAgACBgy3w//8POAf7ru5HgAABAgQIECBAgAABAgQIECBAgAABAgQIECBAgAABAgQIECBA&#10;gAABAgQIECBAgAABAgQIECBAgAABAgQIECBAgAABAgQIEGgk8PWvfz3Gjx/fKHpgLgsKCuLWW2+N&#10;cePGtfoGX/ziF2P06NGtbr+vhl26dInvfe97MXDgwH1Vld9PgZ49e8Z3v/vd6N27d4t62r17d4vq&#10;J5UvvvjiSJ6dlpRrrrkmhg8f3uwm7733XqxcuTIWL14cS5YsiQ0bNkRNTU2z2nfu3DnuvPPO6Nq1&#10;a7PqH6hKY8eOzdh1MqfWlhkzZkRJSUmzm9fW1kZyNKeUlpbG3XffHeeff35zqjerTrIvfuELX2hW&#10;3ZZU6tu3b9x+++0taZK1bq6MM+sk2iDZ3veSuim29/XKpfe0qqqqjrXNfnPlOUr2kJZ8m1oCNGnS&#10;pEiOA1GWLVuWsduD9XdoxgFIECBAgAABAgQIECBAgAABAgQIECBAgAABAgQIECBAgAABAgQIECBA&#10;gAABAgQIECBAgAABAgQIECBAgAABAgQIECBAgAABAgQIECBAgAABAgQIECBAgAABAgQIECBAgAAB&#10;AgQIECBAgAABAgQIECBAgAABAgQIECBAgAABAgQIECBAgAABAgQIECBAgAABAgTaocDXv/71GD9+&#10;/EEZWUFBQdx6660xbty4Vt/vi1/8YowePbrV7ffVsEuXLvG9730vBg4cuK+q8vsp0LNnz/jud78b&#10;vXv3blFPu3fvblH9pPLFF18cybPTknLNNdfE8OHDm93kvffei5UrV8bixYtjyZIlsWHDhqipqWlW&#10;+86dO8edd94ZXbt2bVb9A1Vp7NixGbtO5tTaMmPGjCgpKWl289ra2kiO5pTS0tK4++674/zzz29O&#10;9WbVSfbFL3zhC82q25JKffv2jdtvv70lTbLWzZVxZp1EGyTb+15SN8X2vl659J5WVVXVsbbZb648&#10;R8ke0pJvU0uAJk2aFMlxIMqyZcsydnuw/g7NOAAJAgQIECBAgAABAgQIECBAgAABAgQIECBAgAAB&#10;AgQIECBAgAABAgQIECBAgAABAgQIECBAgAABAgQIECBAgAABAgQIECBAgEAjgfxG1y4JECBAgAAB&#10;AgQIECBAgAABAgQIECBAgAABAgQIECBAgAABAgQIECBAgAABAgQIECBAgAABAgQIECBAgAABAgQI&#10;ECBAgAABAodEoLCwML75zW/GRRdddEDvX1RUFHfccUeceeaZ+3WfvLy8VD/nnXfefvWTrnFpaWnc&#10;c889MWLEiHRpsQMgMGTIkJg7d24kvweiJM/dTTfdFF/96ldb3H1BQUHcdtttccQRR7S4bUsadOrU&#10;KW6//fY49thjW9LsgNQdO3Zsxn6XL18eO3fuzJjPlhg8eHBqjvn5bfvfrpxwwgkxZ86cSPo/44wz&#10;oq36T/bF6dOnxy233BLJ+rRFOe644+L73/9+dO3aNWN3Xbp0yZhLl8iVcaYbe1vH2vNeUjfX9r5e&#10;ufSeVlZWxoABA+po2+w3F56jZJ+46667YtSoUW0276SjpL/q6uo27bOus+3bt8cbb7xRd9ngN3kv&#10;xo0b1yDmggABAgQIECBAgAABAgQIECBAgAABAgQIECBAgAABAgQIECBAgAABAgQIECBAgAABAgQI&#10;ECBAgAABAgQIECBAgAABAgQIECBAgAABAgQIECBAgAABAgQIECBAgAABAgQIECBAgAABAgQIECBA&#10;gAABAgQIECBAgAABAgQIECBAgAABAgQIECBAgAABAgQIECBAIKKwsDC++c1vxkUXXXRAOYqKiuKO&#10;O+6IM888c7/uk5eXl+rnvPPO269+0jUuLS2Ne+65J0aMGJEuLXYABIYMGRJz586N5PdAlOS5u+mm&#10;m+KrX/1qi7svKCiI2267LY444ogWt21Jg06dOsXtt98exx57bEuaHZC6Y8eOzdjv8uXLY+fOnRnz&#10;2RKDBw9OzTE/Pz9btRbnTjjhhJgzZ04k/Z9xxhnRVv0n++L06dPjlltuiWR92qIcd9xx8f3vfz+6&#10;du2asbsuXbpkzKVL5Mo40429rWPteS+pm2t7X69cek8rKytjwIABdbRt9psLz1GyT9x1110xatSo&#10;Npt30lHSX3V1dZv2WdfZ9u3b44033qi7bPCbvBfjxo1rEHNBgAABAgQIECBAgAABAgQIECBAgAAB&#10;AgQIECBAgAABAgQIECBAgAABAgQIECBAgAABAgQIECBAgAABAgQIECBAgAABAgQIEDjUAm37P+Uc&#10;6tm4PwECBAgQIECAAAECBAgQIECAAAECBAgQIECAAAECBAgQIECAAAECBAgQIECAAAECBAgQIECA&#10;AAECBAgQIECAAAECBAgQIJDTAvn5+XHjjTfG3XffHQMGDGjzuXz2s5+N++67L5LftihFRUUxe/bs&#10;mDFjRhQUFLRFl9G3b9+49957Y+jQoW3Sn06aL9C7d++YM2dOnHfeeZGXl9f8hvuoOWjQoNRzV1VV&#10;tY+amdO9evVK9TF69OjMlfYjk7xvP/rRj6KysnI/emm7pn369InjjjsubYe7du2K5cuXp801J3jq&#10;qafGd77znejevXtzqmetU1JSEtXV1fHDH/4wjjrqqFTdioqKuPTSS7O2a2nynHPOiXnz5sW5554b&#10;yT7ZmpI801dccUVqrP37949PP/00YzelpaUZc9kSuTLObHNoi1x73kvqz689r1euvKfJezVr1qwo&#10;KyurT9sm57nwHBUXF8edd94ZkydP3u/vZrK3TZ06Ne66664oLCxsE8PGnSxevDj27NnTOJy6PuWU&#10;U9rku5C2c0ECBAgQIECAAAECBAgQIECAAAECBAgQIECAAAECBAgQIECAAAECBAgQIECAAAECBAgQ&#10;IECAAAECBAgQIECAAAECBAgQIECAAAECBAgQIECAAAECBAgQIECAAAECBAgQIECAAAECBAgQIECA&#10;AAECBAgQIECAAAECBAgQIECAAAECBAgQIECAAAECBAgQIECAQI4L5Ofnx4033hh33313DBgwoM1n&#10;89nPfjbuu+++SH7bohQVFcXs2bNjxowZUVBQ0BZdRt++fePee++NoUOHtkl/Omm+QO/evWPOnDlx&#10;3nnnRV5eXvMb7qPmoEGDUs9dVVXVPmpmTvfq1SvVx+jRozNX2o9M8r796Ec/isrKyv3ope2a9unT&#10;J4477ri0He7atSuWL1+eNtec4Kmnnhrf+c53onv37s2pnrVOSUlJVFdXxw9/+MM46qijUnUrKiri&#10;0ksvzdqupclzzjkn5s2bF+eee24k+2RrSvJMX3HFFamx9u/fPz799NOM3ZSWlmbMZUvkyjizzaEt&#10;cu15L6k/v/a8Xrnynibv1axZs6KsrKw+bZuc58JzVFxcHHfeeWdMnjx5v7+byd42derUuOuuu6Kw&#10;sLBNDBt3snjx4tizZ0/jcOr6lFNOaZPvQtrOBQkQIECAAAECBAgQIECAAAECBAgQIECAAAECBAgQ&#10;IECAAAECBAgQIECAAAECBAgQIECAAAECBAgQIECAAAECBAgQIECAAAECrRQ4MP8LQysHoxkBAgQI&#10;ECBAgAABAgQIECBAgAABAgQIECBAgAABAgQIECBAgAABAgQIECBAgAABAgQIECBAgAABAgQIECBA&#10;gAABAgQIECBAIBEYOXJk/OxnP4vHH388HnnkkVi7du1+wZx44olx/fXXx4gRI/arn0yNL7zwwhg6&#10;dGg8+OCD8cILL0RtbW2mqhnjRx55ZFx22WUxceLEKCoqyljvUCaKi4sz3j5bLl2jbPWz5er3la1e&#10;tlz9Phqfd+nSJWbPnh0XXXRRPPDAA/Hyyy83rtLs66OPPjq1nsnz0blz52a3y1SxW7du8e1vfzse&#10;e+yx+MMf/hDvvPNOpqrNjpeWlsYFF1wQU6ZMidaaNftmLaw4adKkWLFiRdpWyXu2P+/z6NGj48c/&#10;/nHcf//98eyzz6a9R7ZgWVlZjB8/PvXOVlRUNKk6bdq0lOevf/3rJrnWBvr06RNf+9rX4vLLL4+F&#10;Cxem9po1a9bss7tkbzrjjDNSR79+/fbW37p1697zxifJc9Ha0t7Gme25zpZr7fzr2rXnvaRujMlv&#10;e1uv+mPLlfc02YuSv1nuueeeWLx4cf0p7Pd5LjxHyd8s1dXVMWHChJg7d240Z19qDDNgwIDU/jZs&#10;2LC9qUzvZ35+fhQWtu6/znrqqaf29t/45Nxzz20cck2AAAECBAgQIECAAAECBAgQIECAAAECBAgQ&#10;IECAAAECBAgQIECAAAECBAgQIECAAAECBAgQIECAAAECBAgQIECAAAECBAgQIECAAAECBAgQIECA&#10;AAECBAgQIECAAAECBAgQIECAAAECBAgQIECAAAECBAgQIECAAAECBAgQIECAAAECBAgQIECAAAEC&#10;BAgQINBIYOTIkfGzn/0sHn/88XjkkUdi7dq1jWq07PLEE0+M66+/PkaMGNGyhs2sfeGFF8bQoUPj&#10;wQcfjBdeeCFqa2ub2fL/VTvyyCPjsssui4kTJ0ZRUdH/S7Sjs+Li4oyjyZZL1yhb/Wy5+n1lq5ct&#10;V7+PxuddunSJ2bNnx0UXXRQPPPBAvPzyy42rNPv66KOPTq1n8nx07ty52e0yVezWrVt8+9vfjsce&#10;eyz+8Ic/xDvvvJOparPjpaWlccEFF8SUKVOitWbNvlkLK06aNClWrFiRtlXynu3P+zx69Oj48Y9/&#10;HPfff388++yzae+RLVhWVhbjx49PvbMVFRVNqk6bNi3l+etf/7pJrrWBPn36xNe+9rW4/PLLY+HC&#10;ham9Zs2aNfvsLtmbzjjjjNTRr1+/vfW3bt2697zxSfJctLa0t3Fme66z5Vo7/7p27XkvqRtj8tve&#10;1qv+2HLlPU32ouRvlnvuuScWL15cfwr7fZ4Lz1HyN0t1dXVMmDAh5s6dG83ZlxrDDBgwILW/DRs2&#10;bG8q0/uZn58fhYWFe+u15OSpp57KWP3cc8/NmJMgQIAAAQIECBAgQIAAAQIECBAgQIAAAQIECBAg&#10;QIAAAQIECBAgQIAAAQIECBAgQIAAAQIECBAgQIAAAQIECBAgQIAAAQIECBwqgbw9/1cO1c3dlwCB&#10;w1egsrKyweSuvPLKqKqqahBzQYAAAQIECBAgQIAAAQIECBAgQIAAAQIECBAgQIAAAQIECBAgQIAA&#10;AQIECBAgQIAAAQIECBAgQIAAAQIECBAgQIAAgeYK/Oc//4lnn302li5dGqtWrYqampqsTXv16hUn&#10;n3xyjBo1KnUk1werbNq0KR5//PFYuHBhbNiwIette/ToEUOGDInJkyfH5z73ucjPz89aX/LgC7z+&#10;+uupZy95/pLzbKW4uDgqKipizJgxMXHixDjmmGOyVd+vXG1tbTz33HOxaNGieO2112L9+vXN7q9n&#10;z55xwgknpJ658ePHR1FRUbPbHsyKO3bsiKuvvjo+/vjjJrdN5vCrX/0qCgoKmuRaGli9enU8+uij&#10;sXjx4nj77bfTNk/ezfLy8jjxxBNjwoQJqTVuzr2TvWvJkiWxYsWK1BoVFhZGly5dol+/fqm+kvc+&#10;6be15b333ot169bFBx98kDqSvbG0tDTKyspSR+/evSPT/vfvf/87bqI6724AAEAASURBVL/99rS3&#10;Puecc+KWW25Jm2tNMFfG2Zq5NbdNe91L0o2/Pa5XLrynyX/ltHHjxtQ7mbyXybFz584oKSnZ+94f&#10;e+yxMXDgwFbvXe39OUq+Ta+88ko8/fTTqe/T9u3b0z1iqViyV5155plx9tlnp75JGSu2UWLr1q2p&#10;b8ru3bub9Ni3b9/4xS9+0ep1adKhAAECBAgQIECAAAECBAgQIECAAAECBAgQIECAAAECBAgQIECA&#10;AAECBAgQIECAAAECBAgQIECAAAECBAgQIECAAAECHUJg2rRpqX9XXjfZ6667Lqqrq+su/RIgQIAA&#10;AQIE2q1AZWVlg7FdeeWVUVVV1SDmggABAgQIECBAgAABAgQIECBAgAABAgQIECBAgAABAgQIECBA&#10;gAABAgQIECBAgAABAgQIECBAgAABAgQIECBAgAABAs0V+M9//hPPPvtsLF26NFatWhU1NTVZm/bq&#10;1StOPvnkGDVqVOpIrg9W2bRpUzz++OOxcOHC2LBhQ9bb9ujRI4YMGRKTJ0+Oz33uc5Gfn5+1vuTB&#10;F3j99ddTz17y/CXn2UpxcXFUVFTEmDFjYuLEiXHMMcdkq75fudra2njuuedi0aJF8dprr8X69eub&#10;3V/Pnj3jhBNOSD1z48ePj6Kioma3PZgVd+zYEVdffXV8/PHHTW6bzOFXv/pVFBQUNMm1NLB69ep4&#10;9NFHY/HixfH222+nbZ68m+Xl5XHiiSfGhAkTUmvcnHsne9eSJUtixYoVqTUqLCyMLl26RL9+/VJ9&#10;Je990m9ry3vvvRfr1q2LDz74IHUke2NpaWmUlZWljt69e0em/e/f//533H777Wlvfc4558Qtt9yS&#10;NteaYK6MszVza26b9rqXpBt/e1yvXHhP9+zZExs3bky9k8l7mRw7d+6MkpKSve/9scceGwMHDmz1&#10;3tXen6Pk2/TKK6/E008/nfo+bd++Pd0jloole9WZZ54ZZ599duqblLFiGyW2bt2a+qbs3r27SY99&#10;+/aNX/ziF61elyYdChAgQIAAAQIECBAgQIAAAQIECBAgQIAAAQIECBAgQIAAAQIECBAgQIAAAQIE&#10;CBAgQIAAAQIECBAgQIAAAQIECBAg0CEEpk2blvp35XWTve6666K6urru0i8BAgTaRKCwTXrRCQEC&#10;BAgQIECAAAECBAgQIECAAAECBAgQIECAAAECBAgQIECAAAECBAgQIECAAAECBAgQIECAAAECBAgQ&#10;IECAAAECBAgQIEDgAAqMGDEikiMpO3fujPfeey+2bduWOpLrbt26RY8ePfYehYWH7r9UqKioiKlT&#10;p6aOurFu3LgxNm3aFDt27IjevXtHv379UkdJSckBVNN1Wwgcc8wxkRzXXHNN6nnbvHlzfPDBB6lj&#10;9+7d0bNnz+jVq1ck6961a9e2uGWz+sjPz49x48aljqRB8j6sXr069bt9+/ZIjk8++SSSdyEZV/KO&#10;JMegQYNSY23WTQ5xpeLi4pg4cWIsWLCgyUjef//9ePHFF6OysrJJrqWBIUOGxE033ZRqlqxtssYf&#10;fvhh6n0tKytLeSXrXFBQ0NKuU/tW3d7V4sbNaJDsJ8nRmpLsSZlKMu+2LLkyzracc+O+2ute0nic&#10;yXV7XK9ceE/z8vKib9++qWP06NHpaPc71t6fo+TbNGrUqNQxc+bM1N9ryV6T7KvJ30Tl5eWpb2by&#10;jCV/tx3MsnDhwki+2+nKJZdc0qo9Pl1fYgQIECBAgAABAgQIECBAgAABAgQIECBAgAABAgQIECBA&#10;gAABAgQIECBAgAABAgQIECBAgAABAgQIECBAgAABAgQIECBAgAABAgQIECBAgAABAgQIECBAgAAB&#10;AgQIECBAgAABAgQIECBAgAABAgQIECBAgAABAgQIECBAgAABAgQIECBAgAABAgQIECBAgACBjiQw&#10;YsSISI6k7Ny5M957773Ytm1b6kiuu3XrFj169Nh7FBYWHjKeioqKmDp1auqoG+vGjRtj06ZNsWPH&#10;jujdu3f069cvdZSUlByycbpx8wSOOeaYSI5rrrkm9bxt3rw5Pvjgg9Sxe/fu6NmzZ/Tq1SuSde/a&#10;tWvzOm2DWvn5+TFu3LjUkXSXvA+rV69O/W7fvj2S45NPPonkXUjGlbwjyTFo0KDUWNtgCAe8i+Li&#10;4pg4cWIsWLCgyb3ef//9ePHFF6OysrJJrqWBIUOGxE033ZRqlqxtssYffvhh6n0tKytLeSXrXFBQ&#10;0NKuU/tW3d7V4sbNaJDsJ8nRmpLsSZlKMu+2LLkyzracc+O+2ute0nicyXV7XK9ceE/z8vKib9++&#10;qWP06NHpaPc71t6fo+TbNGrUqNQxc+bM1N9ryV6T7KvJ30Tl5eWpb2byjCV/tx3MsnDhwki+2+nK&#10;JZdc0qo9Pl1fYgQIECBAgAABAgQIECBAgAABAgQIECBAgAABAgQIECBAgAABAgQIECBAgAABAgQI&#10;ECBAgAABAgQIECBAgAABAgQIECBAgACBthQ4dP+bVlvOQl8ECBAgQIAAAQIECBAgQIAAAQIECBAg&#10;QIAAAQIECBAgQIAAAQIECBAgQIAAAQIECBAgQIAAAQIECBAgQIAAAQIECBAgQIBAhxEoKiqKI444&#10;IifmWzfWXBlvTqAewkF27949kmPw4MGHcBTpb52Ma+TIkemTORy99NJL45FHHona2toms3jsscei&#10;srKySXx/AuXl5ZEcHaGsWbMm4zRLS0sz5g52IlfG2RKX9ryXtGQe6eoejPXqSO9pOuO6WHt/jgoL&#10;C6Nfv36po27Mh+o3+YYsWLAg7e2T/e78889PmxMkQIAAAQIECBAgQIAAAQIECBAgQIAAAQIECBAg&#10;QIAAAQIECBAgQIAAAQIECBAgQIAAAQIECBAgQIAAAQIECBAgQIAAAQIECBAgQIAAAQIECBAgQIAA&#10;AQIECBAgQIAAAQIECBAgQIAAAQIECBAgQIAAAQIECBAgQIAAAQIECBAgQIAAAQIECBAgQIAAAQIE&#10;CBBovkBRUVEcccQRzW9wCGvWjTVXxnsIqXLi1t27d4/kGDx4cLsbbzKukSNHtrtx7e+ALr300njk&#10;kUeitra2SVePPfZYVFZWNonvT6C8vDySoyOUNWvWZJxmaWlpxtzBTuTKOFvi0p73kpbMI13dg7Fe&#10;Hek9TWdcF2vvz1FhYWH069cvddSN+VD9Jt+QBQsWpL19st+df/75aXOCBAgQIECAAAECBAgQIECA&#10;AAECBAgQIECAAAECBAgQIECAAAECBAgQIECAAAECBAgQIECAAAECBAgQIECAAAECBAgQIECAAIFD&#10;LZB/qAfg/gQIECBAgAABAgQIECBAgAABAgQIECBAgAABAgQIECBAgAABAgQIECBAgAABAgQIECBA&#10;gAABAgQIECBAgAABAgQIECBAgAABAgQIEEgn0K9fv5gwYUK6VLzwwgvx9ttvp80J7ltg1apVGStV&#10;VFRkzB3sRK6M82C7tNf7Wa/2ujIde1zPPfdcbNiwIS3ClClTori4OG1OkAABAgQIECBAgAABAgQI&#10;ECBAgAABAgQIECBAgAABAgQIECBAgAABAgQIECBAgAABAgQIECBAgAABAgQIECBAgAABAgQIECBA&#10;gAABAgQIECBAgAABAgQIECBAgAABAgQIECBAgAABAgQIECBAgAABAgQIECBAgAABAgQIECBAgAAB&#10;AgQIECBAgAABAgQIECBAgAABAgSaCvTr1y8mTJjQNPF/kRdeeCHefvvttDnBfQusWrUqY6WKioqM&#10;uYOdyJVxHmyX9no/69VeV6Zjj+u5556LDRs2pEWYMmVKFBcXp80JEiBAgAABAgQIECBAgAABAgQI&#10;ECBAgAABAgQIECBAgAABAgQIECBAgAABAgQIECBAgAABAgQIECBAgAABAgQIECBAgAABAgQOtUDh&#10;oR6A+xMgQIAAAQIECBAgQIAAAQIECBAgQIAAAQIECBAgQIAAAQIECBAgQIAAAQIECBAgQIAAAQIE&#10;CBAgQIAAAQIECBAgQIAAAQIECBAgQCCTwJQpU+Kpp56K2traBlX27NkT8+fPj+rq6gbxXL+YN29e&#10;rFq1Ku00Tj/99Kiqqkqba0lwy5YtsXTp0rRNCgoK4pRTTkmbqx/MlXHWH3NHPrdeHXn1zT35VqQr&#10;FRUVbbKnputbjAABAgQIECBAgAABAgQIECBAgAABAgQIECBAgAABAgQIECBAgAABAgQIECBAgAAB&#10;AgQIECBAgAABAgQIECBAgAABAgQIECBAgAABAgQIECBAgAABAgQIECBAgAABAgQIECBAgAABAgQI&#10;ECBAgAABAgQIECBAgAABAgQIECBAgAABAgQIECBAgAABAgQIECBAgAABAoezwJQpU+Kpp56K2tra&#10;BtPcs2dPzJ8/P6qrqxvEc/1i3rx5sWrVqrTTOP3006OqqiptriXBLVu2xNKlS9M2KSgoiFNOOSVt&#10;rn4wV8ZZf8wd+dx6deTVN/fkW5GuVFRUtMmemq5vMQIECBAgQIAAAQIECBAgQIAAAQIECBAgQIAA&#10;AQIECBAgQIAAAQIECBAgQIAAAQIECBAgQIAAAQIECBAgQIAAAQIECBAgQIBAWwgUtkUn+iBAgAAB&#10;AgQIECBAgAABAgQIECBAgAABAgQIECBAgAABAgQIECBAgAABAgQIECBAgAABAgQIECBAgAABAgQI&#10;ECBAgAABAgQIECBAgMCBEDjyyCNj8uTJMX/+/CbdP/nkk3HttddGt27dmuRyNbB8+fJ49dVX0w5/&#10;y5YtUVVVlTbXkuCf/vSnqK2tTdtk5MiR0b1797S5+sFcGWf9MXfkc+vVkVe/Y8995cqVGffUqVOn&#10;RlFRUccGMnsCBAgQIECAAAECBAgQIECAAAECBAgQIECAAAECBAgQIECAAAECBAgQIECAAAECBAgQ&#10;IECAAAECBAgQIECAAAECBAgQIECAAAECBAgQIECAAAECBAgQIECAAAECBAgQIECAAAECBAgQIECA&#10;AAECBAgQIECAAAECBAgQIECAAAECBAgQIECAAAECBAgQIECAAAECBAi0QuDII4+MyZMnx/z585u0&#10;fvLJJ+Paa6+Nbt26NcnlamD58uXx6quvph3+li1boqqqKm2uJcE//elPUVtbm7bJyJEjo3v37mlz&#10;9YO5Ms76Y+7I59arI69+x577ypUrM+6pU6dOjaKioo4NZPYECBAgQIAAAQIECBAgQIAAAQIECBAg&#10;QIAAAQIECBAgQIAAAQIECBAgQIAAAQIECBAgQIAAAQIECBAgQIAAAQIECBAgQIBAuxbIb9ejMzgC&#10;BAgQIECAAAECBAgQIECAAAECBAgQIECAAAECBAgQIECAAAECBAgQIECAAAECBAgQIECAAAECBAgQ&#10;IECAAAECBAgQIECAAAECBDq8wNSpU6O8vLyJw44dO2LBggVN4rkcGDx4cMbhr1mzJt56662M+eYk&#10;1q5dGw899FDGqqeddlrGXP1Eroyz/pg78rn16sir37Hnnmm/GzJkSEycOLFj45g9AQIECBAgQIAA&#10;AQIECBAgQIAAAQIECBAgQIAAAQIECBAgQIAAAQIECBAgQIAAAQIECBAgQIAAAQIECBAgQIAAAQIE&#10;CBAgQIAAAQIECBAgQIAAAQIECBAgQIAAAQIECBAgQIAAAQIECBAgQIAAAQIECBAgQIAAAQIECBAg&#10;QIAAAQIECBAgQIAAAQIECBAgQIAAAQIE9kNg6tSpUV5e3qSHHTt2xIIFC5rEczkwePDgjMNfs2ZN&#10;vPXWWxnzzUmsXbs2HnrooYxVTzvttIy5+olcGWf9MXfkc+vVkVe/Y8890343ZMiQmDhxYsfGMXsC&#10;BAgQIECAAAECBAgQIECAAAECBAgQIECAAAECBAgQIECAAAECBAgQIECAAAECBAgQIECAAAECBAgQ&#10;IECAAAECBAgQIECg3Qvkt/sRGiABAgQIECBAgAABAgQIECBAgAABAgQIECBAgAABAgQIECBAgAAB&#10;AgQIECBAgAABAgQIECBAgAABAgQIECBAgAABAgQIECBAgAABAh1aoGvXrvHlL385rcEf//jH2LFj&#10;R9pcLgaPOeaYrMOeO3du1NbWZq2TKfnRRx/FD37wg6ipqUlbJS8vL8aNG5c21ziYK+NsPO6Oem29&#10;OurKd+x5r1u3LhYtWpQW4cYbb4z8fP8FV1ocQQIECBAgQIAAAQIECBAgQIAAAQIECBAgQIAAAQIE&#10;CBAgQIAAAQIECBAgQIAAAQIECBAgQIAAAQIECBAgQIAAAQIECBAgQIAAAQIECBAgQIAAAQIECBAg&#10;QIAAAQIECBAgQIAAAQIECBAgQIAAAQIECBAgQIAAAQIECBAgQIAAAQIECBAgQIAAAQIECBAgQIAA&#10;AQIECDRDoGvXrvHlL385bc0//vGPsWPHjrS5XAwec8wxWYc9d+7cqK2tzVonU/Kjjz6KH/zgB1FT&#10;U5O2Sl5eXowbNy5trnEwV8bZeNwd9dp6ddSV79jzXrduXSxatCgtwo033hj5+flpc4IECBAgQIAA&#10;AQIECBAgQIAAAQIECBAgQIAAAQIECBAgQIAAAQIECBAgQIAAAQIECBAgQIAAAQIECBAgQIAAAQIE&#10;CBAgQIAAgfYi4H9HaC8rYRwECBAgQIAAAQIECBAgQIAAAQIECBAgQIAAAQIECBAgQIAAAQIECBAg&#10;QIAAAQIECBAgQIAAAQIECBAgQIAAAQIECBAgQIAAAQIECGQUOOuss+Lkk09ukt+2bVs8+uijTeK5&#10;Ghg3blx06tQp4/D/+9//xr333hvJvFtSXn/99ZgxY0asWLEiY7PEt7y8PGO+fiJXxll/zB353Hp1&#10;5NXvuHN/+OGHY8+ePU0AzjzzzBgxYkSTuAABAgQIECBAgAABAgQIECBAgAABAgQIECBAgAABAgQI&#10;ECBAgAABAgQIECBAgAABAgQIECBAgAABAgQIECBAgAABAgQIECBAgAABAgQIECBAgAABAgQIECBA&#10;gAABAgQIECBAgAABAgQIECBAgAABAgQIECBAgAABAgQIECBAgAABAgQIECBAgAABAgQIECBAgAAB&#10;AgQItEzgrLPOipNPPrlJo23btsWjjz7aJJ6rgXHjxkWnTp0yDv+///1v3HvvvZHMuyXl9ddfjxkz&#10;ZsSKFSsyNkt8y8vLM+brJ3JlnPXH3JHPrVdHXv2OO/eHH3449uzZ0wTgzDPPjBEjRjSJCxAgQIAA&#10;AQIECBAgQIAAAQIECBAgQIAAAQIECBAgQIAAAQIECBAgQIAAAQIECBAgQIAAAQIECBAgQIAAAQIE&#10;CBAgQIAAAQIE2ptAfnsbkPEQIECAAAECBAgQIECAAAECBAgQIECAAAECBAgQIECAAAECBAgQIECA&#10;AAECBAgQIECAAAECBAgQIECAAAECBAgQIECAAAECBAgQIEAgncDMmTOjU6dOTVK///3vY+fOnU3i&#10;uRjo3r17fP7zn8869L/85S9xww03xPz582P37t0Z6+7ZsydeeeWVmDt3bsyePTvefffdjHVLSkoi&#10;8W1uyZVxNnc+h3s963W4r7D5NRbYtGlT/PWvf20cjs6dO8e0adOaxAUIECBAgAABAgQIECBAgAAB&#10;AgQIECBAgAABAgQIECBAgAABAgQIECBAgAABAgQIECBAgAABAgQIECBAgAABAgQIECBAgAABAgQI&#10;ECBAgAABAgQIECBAgAABAgQIECBAgAABAgQIECBAgAABAgQIECBAgAABAgQIECBAgAABAgQIECBA&#10;gAABAgQIECBAgAABAgQIECBAoHUCM2fOjE6dOjVp/Pvf/z527tzZJJ6Lge7du8fnP//5rEP/y1/+&#10;EjfccEPMnz8/du/enbHunj174pVXXom5c+fG7Nmz4913381Yt6SkJBLf5pZcGWdz53O417Neh/sK&#10;m19jgU2bNsVf//rXxuHo3LlzTJs2rUlcgAABAgQIECBAgAABAgQIECBAgAABAgQIECBAgAABAgQI&#10;ECBAgAABAgQIECBAgAABAgQIECBAgAABAgQIECBAgAABAgQIECDQHgUK2+OgjIkAAQIECBAgQIAA&#10;AQIECBAgQIAAAQIECBAgQIAAAQIECBAgQIAAAQIECBAgQIAAAQIECBAgQIAAAQIECBAgQIAAAQIE&#10;CBAgQIAAAQKNBY444oi4+uqr45e//GWD1Pvvvx+PPvpoXHLJJQ3iuXpx1VVXxaJFi+LTTz/NOIWP&#10;Pvoo7r///pg3b1706dMn+vXrlzo6d+4cW7dujcTkzTffjM2bN2fso35i+vTp0b9///qhfZ7nyjj3&#10;OZEOUsF6dZCFNs2UwIMPPhg1NTVNNKZMmRIVFRVN4gIECBAgQIAAAQIECBAgQIAAAQIECBAgQIAA&#10;AQIECBAgQIAAAQIECBAgQIAAAQIECBAgQIAAAQIECBAgQIAAAQIECBAgQIAAAQIECBAgQIAAAQIE&#10;CBAgQIAAAQIECBAgQIAAAQIECBAgQIAAAQIECBAgQIAAAQIECBAgQIAAAQIECBAgQIAAAQIECBAg&#10;QIAAAQIECBAg0DqBI444Iq6++ur45S9/2aCD999/Px599NG45JJLGsRz9eKqq66KRYsWxaeffppx&#10;Ch999FHcf//9MW/evOjTp0/069cvdXTu3Dm2bt0aicmbb74ZmzdvzthH/cT06dOjf//+9UP7PM+V&#10;ce5zIh2kgvXqIAttmimBBx98MGpqappoTJkyJSoqKprEBQgQIECAAAECBAgQIECAAAECBAgQIECA&#10;AAECBAgQIECAAAECBAgQIECAAAECBAgQIECAAAECBAgQIECAAAECBAgQIECAAAEC7VGgsD0OypgI&#10;ECBAgAABAgQIECBAgAABAgQIECBAgAABAgQIECBAgAABAgQIECBAgAABAgQIECBAgAABAgQIECBA&#10;gAABAgQIECBAgAABAgQIECCQTuDyyy+PZ555JtauXdsg/dBDD8UFF1wQxcXFDeK5eHHUUUfFV77y&#10;lbjvvvv2Ofxdu3bF+vXrU8c+K2eoMH78+Jg4cWKGbOZwrowz8ww6VsZ6daz17siz3bhxYzzxxBNN&#10;CAYOHBjJN0QhQIAAAQIECBAgQIAAAQIECBAgQIAAAQIECBAgQIAAAQIECBAgQIAAAQIECBAgQIAA&#10;AQIECBAgQIAAAQIECBAgQIAAAQIECBAgQIAAAQIECBAgQIAAAQIECBAgQIAAAQIECBAgQIAAAQIE&#10;CBAgQIAAAQIECBAgQIAAAQIECBAgQIAAAQIECBAgQIAAAQIECBAgQIAAgbYVuPzyy+OZZ56JtWvX&#10;Nuj4oYceigsuuCCKi4sbxHPx4qijjoqvfOUrcd999+1z+Lt27Yr169enjn1WzlBh/PjxMXHixAzZ&#10;zOFcGWfmGXSsjPXqWOvdkWe7cePGeOKJJ5oQDBw4MJJviEKAAAECBAgQIECAAAECBAgQIECAAAEC&#10;BAgQIECAAAECBAgQIECAAAECBAgQIECAAAECBAgQIECAAAECBAgQIECAAAECBAgQyBWB/FwZqHES&#10;IECAAAECBAgQIECAAAECBAgQIECAAAECBAgQIECAAAECBAgQIECAAAECBAgQIECAAAECBAgQIECA&#10;AAECBAgQIECAAAECBAgQIECgsLAwZs2aFXl5eQ0wtmzZEgsWLGgQy+WLSZMmxdVXX33Ap3DOOefE&#10;zTff3Or75Mo4Wz3Bw6yh9TrMFtR00go89NBDUVNT0yQ3c+bMSL4hCgECBAgQIECAAAECBAgQIECA&#10;AAECBAgQIECAAAECBAgQIECAAAECBAgQIECAAAECBAgQIECAAAECBAgQIECAAAECBAgQIECAAAEC&#10;BAgQIECAAAECBAgQIECAAAECBAgQIECAAAECBAgQIECAAAECBAgQIECAAAECBAgQIECAAAECBAgQ&#10;IECAAAECBAgQIECAAAECBAi0rUBhYWHMmjUr8vLyGnS8ZcuWWLBgQYNYLl9MmjQprr766gM+hXPO&#10;OSduvvnmVt8nV8bZ6gkeZg2t12G2oKaTVuChhx6KmpqaJrmZM2dG8g1RCBAgQIAAAQIECBAgQIAA&#10;AQIECBAgQIAAAQIECBAgQIAAAQIECBAgQIAAAQIECBAgQIAAAQIECBAgQIAAAQIECBAgQIAAAQK5&#10;IpCfKwM1TgIECBAgQIAAAQIECBAgQIAAAQIECBAgQIAAAQIECBAgQIAAAQIECBAgQIAAAQIECBAg&#10;QIAAAQIECBAgQIAAAQIECBAgQIAAAQIECCQCw4YNiwsvvLAJxu9+97vYvn17k3iuBq699tr41re+&#10;FV27dm3zKZSUlKT6vuWWW6K4uHi/+s+Vce7XJA+jxtbrMFpMU2kisHHjxnjiiSeaxM8///wYPnx4&#10;k7gAAQIECBAgQIAAAQIECBAgQIAAAQIECBAgQIAAAQIECBAgQIAAAQIECBAgQIAAAQIECBAgQIAA&#10;AQIECBAgQIAAAQIECBAgQIAAAQIECBAgQIAAAQIECBAgQIAAAQIECBAgQIAAAQIECBAgQIAAAQIE&#10;CBAgQIAAAQIECBAgQIAAAQIECBAgQIAAAQIECBAgQIAAAQIECLSNwLBhw+LCCy9s0tnvfve72L59&#10;e5N4rgauvfba+Na3vhVdu3Zt8ymUlJSk+r7llluiuLh4v/rPlXHu1yQPo8bW6zBaTFNpIrBx48Z4&#10;4oknmsTPP//8GD58eJO4AAECBAgQIECAAAECBAgQIECAAAECBAgQIECAAAECBAgQIECAAAECBAgQ&#10;IECAAAECBAgQIECAAAECBAgQIECAAAECBAgQIECgPQvkt+fBGRsBAgQIECBAgAABAgQIECBAgAAB&#10;AgQIECBAgAABAgQIECBAgAABAgQIECBAgAABAgQIECBAgAABAgQIECBAgAABAgQIECBAgAABAgTS&#10;Cdxwww3Ru3fvBqlt27bF448/3iCW6xdnnXVW/OY3v4nq6uro37//fk+nsLAwxo4dGz/5yU8i6but&#10;Sq6Ms63mm+v9WK9cX0HjzyQwf/78qKmpaZAuLS2NL33pSw1iLggQIECAAAECBAgQIECAAAECBAgQ&#10;IECAAAECBAgQIECAAAECBAgQIECAAAECBAgQIECAAAECBAgQIECAAAECBAgQIECAAAECBAgQIECA&#10;AAECBAgQIECAAAECBAgQIECAAAECBAgQIECAAAECBAgQIECAAAECBAgQIECAAAECBAgQIECAAAEC&#10;BAgQIECAAAECBAgQIECg7QVuuOGG6N27d4OOt23bFo8//niDWK5fnHXWWfGb3/wmqquro3///vs9&#10;ncLCwhg7dmz85Cc/iaTvtiq5Ms62mm+u92O9cn0FjT+TwPz586OmpqZBurS0NL70pS81iLkgQIAA&#10;AQIECBAgQIAAAQIECBAgQIAAAQIECBAgQIAAAQIECBAgQIAAAQIECBAgQIAAAQIECBAgQIAAAQIE&#10;CBAgQIAAAQIECOSCQN6e/yu5MFBjJEAgtwQqKysbDPjKK6+MqqqqBjEXBAgQIECAAAECBAgQIECA&#10;AAECBAgQIECAAAECBAgQIECAAAECBAgQIECAAAECBAgQIECAAAECBAgQIECAAAECBAgQIECAAIH9&#10;EXjzzTdj/fr1DboYOnRoVFRUNIgdLhe1tbXx/PPPx/z582PZsmWxc+fOZk0tPz8/TjrppBg/fnyc&#10;dtpp0b1792a1a22lXBlna+d3uLWzXofbinbs+STfhOTbUL/069cvjj766Poh5wQIECBAgAABAgQI&#10;ECBAgAABAgQIECBAgAABAgQIECBAgAABAgQIECBAgAABAgQIECBAgAABAgQIECBAgAABAgQIENhv&#10;gWnTpjX4vx+uu+66qK6u3u9+dUCAAAECBAgQONAClZWVDW5x5ZVXRlVVVYOYCwIECBAgQIAAAQIE&#10;CBAgQIAAAQIECBAgQIAAAQIECBAgQIAAAQIECBAgQIAAAQIECBAgQIAAAQIECBAgQIAAAQIECBAg&#10;QIDA/gi8+eabsX79+gZdDB06NCoqKhrEDpeL2traeP7552P+/PmxbNmyBv9HVbY55ufnx0knnRTj&#10;x4+P0047Lbp3756t+n7ncmWc+z3Rw6QD63WYLKRppASSb0Lybahf+vXrF0cffXT9kHMCBAgQIECA&#10;AAECBAgQIECAAAECBAgQIECAAAECBAgQIECAAAECBAgQIECAAAECBAgQIECAAAECBAgQIECAAAEC&#10;BAjst8C0adMa/N8P1113XVRXV+93vzogQIBAfYHC+hfOCRAgQIAAAQIECBAgQIAAAQIECBAgQIAA&#10;AQIECBAgQIAAAQIECBAgQIAAAQIECBAgQIAAAQIECBAgQIAAAQIECBAgQIAAAQIECBAgkCsCAwcO&#10;jOToKCU/Pz/Gjh2bOpI5b9myJTZs2BAbN25MHZs2bUpR9OzZM8rLy1NHct6nT5/o1q3bQWPKlXEe&#10;NJB2fiPr1c4XyPBaJHDkkUdGcigECBAgQIAAAQIECBAgQIAAAQIECBAgQIAAAQIECBAgQIAAAQIE&#10;CBAgQIAAAQIECBAgQIAAAQIECBAgQIAAAQIECBAgQIAAAQIECBAgQIAAAQIECBAgQIAAAQIECBAg&#10;QIAAAQIECBAgQIAAAQIECBAgQIAAAQIECBAgQIAAAQIECBAgQIAAAQIECBAgQIAAAQIECBAgcGgE&#10;Bg4cGMnRUUp+fn6MHTs2dSRz3rJlS2zYsCE2btyYOjZt2pSi6NmzZ5SXl6eO5LxPnz7RrVu3g8aU&#10;K+M8aCDt/EbWq50vkOG1SODII4+M5FAIECBAgAABAgQIECBAgAABAgQIECBAgAABAgQIECBAgAAB&#10;AgQIECBAgAABAgQIECBAgAABAgQIECBAgAABAgQIECBAgAABAoeDQOHhMAlzIECAAAECBAgQIECA&#10;AAECBAgQIECAAAECBAgQIECAAAECBAgQIECAAAECBAgQIECAAAECBAgQIECAAAECBAgQIECAAAEC&#10;BAgQIECAQEcTKCsri+Q4/vjj2/XUc2Wc7RrxIA7Oeh1EbLciQIAAAQIECBAgQIAAAQIECBAgQIAA&#10;AQIECBAgQIAAAQIECBAgQIAAAQIECBAgQIAAAQIECBAgQIAAAQIECBAgQIAAAQIECBAgQIAAAQIE&#10;CBAgQIAAAQIECBAgQIAAAQIECBAgQIAAAQIECBAgQIAAAQIECBAgQIAAAQIECBAgQIAAAQIECBAg&#10;QIAAAQIECBAgQIAAAQIEDiuBsrKySI7jjz++Xc8rV8bZrhEP4uCs10HEdisCBAgQIECAAAECBAgQ&#10;IECAAAECBAgQIECAAAECBAgQIECAAAECBAgQIECAAAECBAgQIECAAAECBAgQIECAAAECBAgQIECA&#10;AAECWQTys+Sk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BAhxXI77AzN3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JBFID9LToo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HRYgfwOO3MT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WQTys+Sk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hxXI77AzN3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JBFID9LToo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HRYgfwOO3MT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WQTys+Sk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BAhxXI77AzN3ECBAgQIECAAAECBAgQIECAAAECBAgQIECAAAEC&#10;BAgQIECAAAECBAgQIECAAAECBAgQIECAAAECBAgQIECAAAECBAgQIECAAAECBAgQIECAAAECBAgQ&#10;IECAAAECBAgQIECAAAECBAgQIECAAAECBAgQ+P/Yp58QK+vvD+DHZ8Y/A6Xknwld5IBMzcLsH6i0&#10;MCQjcKEIIriYnauCSNsIorZqlYmS4MayRYqLbEQxF1HqQl2MougMFsXUqM11ZCwdmz9O3vtDfxjV&#10;3OdRv3PnOt77Gni495735znnc14w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DIEkoxMR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qlYgqdrNLU6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DIEkoxMR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qlYgqdrNLU6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DIEkoxMR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qlYgqdrNLU6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DIEkoxMR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qlYgqdrN&#10;LU6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DIEkoxMR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qlYgqdrNLU6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j0xpzdAABAAElEQVQQIECAAAECBAgQIECAAAECBDIEkoxMR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qlagtmo3tzgBAmUV+PPPP+PatWtlnWkYAQIECBAgQIAA&#10;AQIECBAgQIAAAQIECBAgQIAAAQIECBAgQIAAAQIECBAgQIAAAQIECBAgQIAAAQIECBAgQIAAAQIE&#10;CBAgQIAAAQIECBAgQIAAAQIECBAgQIAAAQIECBAgQIAAAQIECBAgQIAAAQIECBAgQIAAAQIECBAg&#10;QIAAAQIECBAgQIAAAQIECBAgQIAAgVILFAqFUrfUjwABAgQIECDwWAT+/PPPuHbt2mOZbSgBAgQI&#10;ECBAgAABAgQIECBAgAABAgQIECBAgAABAgQIECBAgAABAgQIECBAgAABAgQIECBAgAABAgQIECBA&#10;gAABAgQIECBAgAABAgQIECBAgAABAgQIECBAgAABAgQIECBAgAABAgQIECBAgAABAgQIECBAgAAB&#10;AgQIECBAgAABAgQIECBAgAABAgQIECBAgACBUgkUCoVStdKHAAECqQK1qYmAAAECJRQ4dOhQ3H38&#10;ESBAgAABAgQIECBAgAABAgQIECBAgAABAgQIECBAgAABAgQIECBAgAABAgQIECBAgAABAgQIECBA&#10;gAABAgQIECBAgAABAgQIECBAgAABAgQIECBAgAABAgQIECBAgAABAgQIECBAgAABAgQIECBAgAAB&#10;AgQIECBAgAABAgQIECBAgAABAgQIECBAgAABAgQIECBAgAABAgQIECDw+AUOHToUdx9/BAgQIECA&#10;AAECBAgQIECAAAECBAgQIECAAAECBAgQIECAAAECBAgQIECAAAECBAgQIECAAAECBAgQIECAAAEC&#10;BAgQIECAAAECBAgQIECAAAECBAgQIECAAAECBAgQIECAAAECBAgQIECAAAECBAgQIECAAAECBAgQ&#10;IECAAAECBAgQIECAAAECBAgQIECAAAECBAgQIECAQLZAkh1LC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BAdQok1bm2rQk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QLZAkh1LCR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BAdQrUVufatiZAYLQFXnvttdEeoT8BAgQIECBAgAABAgQIECBAgAABAgQI&#10;ECBAgAABAgQIECBAgAABAgQIECBAgAABAgQIECBAgAABAgQIECBAgAABAgQIECBAgAABAgQIECBA&#10;gAABAgQIECBAgAABAgQIECBAgAABAgQIECBAgAABAgQIECBAgAABAgQIECBAgAABAgQIECBAgAAB&#10;AgQIECBAgACBxy7wzDPPPPY7uAABAgQIECBA4GEEXnvttYc55gwBAgQIECBAgAABAgQIECBAgAAB&#10;AgQIECBAgAABAgQIECBAgAABAgQIECBAgAABAgQIECBAgAABAgQIECBAgAABAgQIECBAgAABAgQI&#10;ECBAgAABAgQIECBAgAABAgQIECBAgAABAgQIECBAgAABAgQIECBAgAABAgQIECBAgAABAgQIECBA&#10;gAABAgQIECBAgACBJ1rgmWeeeaLv7/IECIxNgdqxeS23IkDgSRc4ffr0k76C+xMgQIAAAQIECBAg&#10;QIAAAQIECBAgQIAAAQIECBAgQIAAAQIECBAgQIAAAQIECBAgQIAAAQIECBAgQIAAAQIECBAgQIAA&#10;AQIECBAgQIAAAQIECBAgQIAAAQIECBAgQIAAAQIECBAgQIAAAQIECBAgQIAAAQIECBAgQIAAAQIE&#10;CBAgQIAAAQIECBAgQIAAAQIECBB4oMArr7zywDMOECBAgAABAgTGgsDp06fHwjXcgQABAgQIECBA&#10;gAABAgQIECBAgAABAgQIECBAgAABAgQIECBAgAABAgQIECBAgAABAgQIECBAgAABAgQIECBAgAAB&#10;AgQIECBAgAABAgQIECBAgAABAgQIECBAgAABAgQIECBAgAABAgQIECBAgAABAgQIECBAgAABAgQI&#10;ECBAgAABAgQIECBAgAABAgQIECBAgMCoCrzyyiuj2l9zAgSqUyCpzrVtTY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sgWS7FhK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qU6C2Ote2NQEC5Rao&#10;r6+PadOmlXuseQQIECBAgAABAgQIECBAgAABAgQIECBAgAABAgQIECBAgAABAgQIECBAgAABAgQI&#10;ECBAgAABAgQIECBAgAABAgQIECBAgAABAgQIECBAgAABAgQIECBAgAABAgQIECBAgAABAgQIECBA&#10;gAABAgQIECBAgAABAgQIECBAgAABAgQIECBAgAABAgQIECBAgAABAgRKKnDx4sUoFAol7akZAQIE&#10;CBAgQOBxCNTX18e0adMex2gzCRAgQIAAAQIECBAgQIAAAQIECBAgQIAAAQIECBAgQIAAAQIECBAg&#10;QIAAAQIECBAgQIAAAQIECBAgQIAAAQIECBAgQIAAAQIECBAgQIAAAQIECBAgQIAAAQIECBAgQIAA&#10;AQIECBAgQIAAAQIECBAgQIAAAQIECBAgQIAAAQIECBAgQIAAAQIECBAgQIAAAQIECJRM4OLFi1Eo&#10;FErWTyMCBAgUE6gtVlQjQIBAqQVWrVoVzc3NpW6rHwECBAgQIECAAAECBAgQIECAAAECBAgQIECA&#10;AAECBAgQIECAAAECBAgQIECAAAECBAgQIECAAAECBAgQIECAAAECBAgQIECAAAECBAgQIECAAAEC&#10;BAgQIECAAAECBAgQIECAAAECBAgQIECAAAECBAgQIECAAAECBAgQIECAAAECBAgQIECAAAECBAgQ&#10;IECAAIGyCixatCgGBwfLOtMwAgQIECBAgMBoCKxatSqam5tHo7WeBAgQIECAAAECBAgQIECAAAEC&#10;BAgQIECAAAECBAgQIECAAAECBAgQIECAAAECBAgQIECAAAECBAgQIECAAAECBAgQIECAAAECBAgQ&#10;IECAAAECBAgQIECAAAECBAgQIECAAAECBAgQIECAAAECBAgQIECAAAECBAgQIECAAAECBAgQIECA&#10;AAECBAgQIECAAAECBMomsGjRohgcHCzbPIMIEKhOgaQ617Y1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DIFkiyYyk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KhOgaQ617Y1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DIFkiyYyk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KhOgaQ617Y1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DIFkiyYyk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KhO&#10;gaQ617Y1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DIFqjNjqUEnhyBGzduRE9Pz7ALT548OaZP&#10;nz6sPtqFQqEQd58kSUZ7lP4ECBAgQIAAAQIECBAgQIAAAQIECBAgQIAAAQIECBAgQIAAAQIECBAg&#10;QIAAAQIECBAgQIAAAQIECBAgQIAAAQIECBAgQIAAAQIECBAgQIAAAQIECBAgQIAAAQIECBAgQIAA&#10;AQIECBAgQIAAAQIECBAgQIAAAQIECBAgQIAAAQIECBAgQIAAAQIECBAgQIAAAQIECBAgQIAAAQIE&#10;xpzAjRs3oqenZ9i9Jk+eHNOnTx9WH+1CoVCIu0+SJKM9Sn8CBAgQIECAAAECBAgQIECAAAECBAgQ&#10;IECAAAECBAgQIECAAAECBAgQIECAAAECBAgQIECAAAECBAgQIECAAAECBAgQIECAAAECBAgQIECA&#10;AAECBAgQIECAAAECBAgQIECAAAECBAgQIECAAAECBAgQIECAAAECBAgQIECAAAECBAgQIECAAAEC&#10;BAgQIECAAAECBAgQIECgggRqK2gXq1SxwODgYGzYsCEuXbo0TKGxsTE+/vjjYfVSFi5fvhxtbW3x&#10;22+/RVdX173PXC4XEyZMiEKhENOmTYvp06ffe5577rl44403YsqUKaW8gl4ECBAgQIAAAQIECBAg&#10;QIAAAQIECBAgQIAAAQIECBAgQIAAAQIECBAgQIAAAQIECBAgQIAAAQIECBAgQIAAAQIECBAgQIAA&#10;AQIECBAgQIAAAQIECBAgQIAAAQIECBAgQIAAAQIECBAgQIAAAQIECBAgQIAAAQIECBAgQIAAAQIE&#10;CBAgQIAAAQIECBAgQIAAAQIECBAgQIAAAQIExozA4OBgbNiwIS5dujTsTo2NjfHxxx8Pq5eycPny&#10;5Whra4vffvsturq67n3mcrmYMGFCFAqFmDZtWkyfPv3e89xzz8Ubb7wRU6ZMKeUV9CJAgAABAgQI&#10;ECBAgAABAgQIECBAgAABAgQIECBAgAABAgQIECBAgAABAgQIECBAgAABAgQIECBAgAABAgQIECBA&#10;gAABAgQIECBAgAABAgQIECBAgAABAgQIECBAgAABAgQIECBAgAABAgQIECBAgAABAgQIECBAgAAB&#10;AgQIECBAgAABAgQIECBAgAABAgQIECBAgAABAgQqRKC2QvawRpULfPbZZ3Hp0qWiCoVCoWi9FMWu&#10;rq7Yu3dvHD9+PIrNGRoaujemr6/vX/fbvXt3LFiwIN566614+eWXI0mSUlxHDwIECBAgQIAAAQIE&#10;CBAgQIAAAQIECBAgQIAAAQIECBAgQIAAAQIECBAgQIAAAQIECBAgQIAAAQIECBAgQIAAAQIECBAg&#10;QIAAAQIECBAgQIAAAQIECBAgQIAAAQIECBAgQIAAAQIECBAgQIAAAQIECBAgQIAAAQIECBAgQIAA&#10;AQIECBAgQIAAAQIECBAgQIAAAQIECBAgQIAAAQJjQuCzzz6LS5cuFb1LoVAoWi9FsaurK/bu3RvH&#10;jx+PYnOGhobujenr6/vX/Xbv3h0LFiyIt956K15++eVIkqQU19GDAAECBAgQIECAAAECBAgQIECA&#10;AAECBAgQIECAAAECBAgQIECAAAECBAgQIECAAAECBAgQIECAAAECBAgQIECAAAECBAgQIECAAAEC&#10;BAgQIECAAAECBAgQIECAAAECBAgQIECAAAECBAgQIECAAAECBAgQIECAAAECBAgQIECAAAECBAgQ&#10;IECAAAECBAgQIECAAAECBAgQqACB2grYwQpVLnDy5Mk4cuRIWRW6u7tj37598d1330U+n3/k2Xfu&#10;3IkTJ07ce+bMmRPr16+P+vr6R+7jBQIECBAgQIAAAQIECBAgQIAAAQIECBAgQIAAAQIECBAgQIAA&#10;AQIECBAgQIAAAQIECBAgQIAAAQIECBAgQIAAAQIECBAgQIAAAQIECBAgQIAAAQIECBAgQIAAAQIE&#10;CBAgQIAAAQIECBAgQIAAAQIECBAgQIAAAQIECBAgQIAAAQIECBAgQIAAAQIECBAgQIAAAQIECBAg&#10;QIAAAQJjTeDkyZNx5MiRsl6ru7s79u3bF999913k8/lHnn3nzp04ceLEvWfOnDmxfv36qK+vf+Q+&#10;XiBAgAABAgQIECBAgAABAgQIECBAgAABAgQIECBAgAABAgQIECBAgAABAgQIECBAgAABAgQIECBA&#10;gAABAgQIECBAgAABAgQIECBAgAABAgQIECBAgAABAgQIECBAgAABAgQIECBAgAABAgQIECBAgAAB&#10;AgQIECBAgAABAgQIECBAgAABAgQIECBAgAABAgQIECBAgAABAgQqTyCpvJVsVE0CPT09sWPHjrKu&#10;3NnZGWvXro1vv/028vn8iGf//PPPsW7dujh79uyIe2lAgAABAgQIECBAgAABAgQIECBAgAABAgQI&#10;ECBAgAABAgQIECBAgAABAgQIECBAgAABAgQIECBAgAABAgQIECBAgAABAgQIECBAgAABAgQIECBA&#10;gAABAgQIECBAgAABAgQIECBAgAABAgQIECBAgAABAgQIECBAgAABAgQIECBAgAABAgQIECBAgAAB&#10;AgQIECBAgAABAgQIECBA4HEK9PT0xI4dO8p6hc7Ozli7dm18++23kc/nRzz7559/jnXr1sXZs2dH&#10;3EsDAgQIECBAgAABAgQIECBAgAABAgQIECBAgAABAgQIECBAgAABAgQIECBAgAABAgQIECBAgAAB&#10;AgQIECBAgAABAgQIECBAgAABAgQIECBAgAABAgQIECBAgAABAgQIECBAgAABAgQIECBAgAABAgQI&#10;ECBAgAABAgQIECBAgAABAgQIECBAgAABAgQIECBAgAABAgQIECBA4MkXSJ78FWxQrQL5fD62bt0a&#10;vb29ZSO4evVqbN68OW7dulXSmXd3+PDDD6OlpaWkfTUjQIAAAQIECBAgQIAAAQIECBAgQIAAAQIE&#10;CBAgQIAAAQIECBAgQIAAAQIECBAgQIAAAQIECBAgQIAAAQIECBAgQIAAAQIECBAgQIAAAQIECBAg&#10;QIAAAQIECBAgQIAAAQIECBAgQIAAAQIECBAgQIAAAQIECBAgQIAAAQIECBAgQIAAAQIECBAgQIAA&#10;AQIECBAgQIAAAQIECBAgUC6BfD4fW7dujd7e3nKNjKtXr8bmzZvj1q1bJZ15d4cPP/wwWlpaStpX&#10;MwIECBAgQIAAAQIECBAgQIAAAQIECBAgQIAAAQIECBAgQIAAAQIECBAgQIAAAQIECBAgQIAAAQIE&#10;CBAgQIAAAQIECBAgQIAAAQIECBAgQIAAAQIECBAgQIAAAQIECBAgQIAAAQIECBAgQIAAAQIECBAg&#10;QIAAAQIECBAgQIAAAQIECBAgQIAAAQIECBAgQIAAAQIECBAgQODJE0ievCu7MYH/F9i/f3+cP3++&#10;bBy///57bNq0Ka5fvz4qMwuFQnz++edx5syZUemvKQECBAgQIECAAAECBAgQIECAAAECBAgQIECA&#10;AAECBAgQIECAAAECBAgQIECAAAECBAgQIECAAAECBAgQIECAAAECBAgQIECAAAECBAgQIECAAAEC&#10;BAgQIECAAAECBAgQIECAAAECBAgQIECAAAECBAgQIECAAAECBAgQIECAAAECBAgQIECAAAECBAgQ&#10;IECAAAECBAgQIECAAIHRFNi/f3+cP39+NEf8q/fvv/8emzZtiuvXr/+rXqofhUIhPv/88zhz5kyp&#10;WupDgAABAgQIECBAgAABAgQIECBAgAABAgQIECBAgAABAgQIECBAgAABAgQIECBAgAABAgQIECBA&#10;gAABAgQIECBAgAABAgQIECBAgAABAgQIECBAgAABAgQIECBAgAABAgQIECBAgAABAgQIECBAgAAB&#10;AgQIECBAgAABAgQIECBAgAABAgQIECBAgAABAgQIECBAgAABAgQIPIECtU/gnV2ZQPzwww/x5Zdf&#10;lk1iYGAgNm/eHLlc7qFmzp49O2bOnBlTp06N/v7+6O7ujs7Ozujt7X3g+9u2bYvt27fHlClTHnjW&#10;AQIECBAgQIAAAQIECBAgQIAAAQIECBAgQIAAAQIECBAgQIAAAQIECBAgQIAAAQIECBAgQIAAAQIE&#10;CBAgQIAAAQIECBAgQIAAAQIECBAgQIAAAQIECBAgQIAAAQIECBAgQIAAAQIECBAgQIAAAQIECBAg&#10;QIAAAQIECBAgQIAAAQIECBAgQIAAAQIECBAgQIAAAQIECBAgQIAAAQJjQeCHH36IL7/8smxXGRgY&#10;iM2bN0cul3uombNnz46ZM2fG1KlTo7+/P7q7u6OzszN6e3sf+P62bdti+/btMWXKlAeedYAAAQIE&#10;CBAgQIAAAQIECBAgQIAAAQIECBAgQIAAAQIECBAgQIAAAQIECBAgQIAAAQIECBAgQIAAAQIECBAg&#10;QIAAAQIECBAgQIAAAQIECBAgQIAAAQIECBAgQIAAAQIECBAgQIAAAQIECBAgQIAAAQIECBAgQIAA&#10;AQIECBAgQIAAAQIECBAgQIAAAQIECBAgQIAAAQIECBCoPIHaylvJRpUu0NfXF5988knk8/myrXr4&#10;8OH49ddfM+clSRKLFy+OZcuWRUNDw7Czt2/fju+//z4OHDgQV65cGZbfL/zxxx+xffv22Lhx4/2S&#10;TwIECBAgQIAAAQIECBAgQIAAAQIECBAgQIAAAQIECBAgQIAAAQIECBAgQIAAAQIECBAgQIAAAQIE&#10;CBAgQIAAAQIECBAgQIAAAQIECBAgQIAAAQIECBAgQIAAAQIECBAgQIAAAQIECBAgQIAAAQIECBAg&#10;QIAAAQIECBAgQIAAAQIECBAgQIAAAQIECBAgQIAAAQIECBAgQIAAAQJjVqCvry8++eSTyOfzZbvj&#10;4cOH49dff82clyRJLF68OJYtWxYNDQ3Dzt6+fTu+//77OHDgQFy5cmVYfr/wxx9/xPbt22Pjxo33&#10;Sz4JECBAgAABAgQIECBAgAABAgQIECBAgAABAgQIECBAgAABAgQIECBAgAABAgQIECBAgAABAgQI&#10;ECBAgAABAgQIECBAgAABAgQIECBAgAABAgQIECBAgAABAgQIECBAgAABAgQIECBAgAABAgQIECBA&#10;gAABAgQIECBAgAABAgQIECBAgAABAgQIECBAgAABAgQIECBAgACBKhJIqmhXq1aIwM6dOyOXy5Vt&#10;m4GBgfj6668z502aNCk2btwY7733XjQ0NBQ9O2HChHj77bdj27ZtMX/+/KJn7hdbW1vj6NGj93/6&#10;JECAAAECBAgQIECAAAECBAgQIECAAAECBAgQIECAAAECBAgQIECAAAECBAgQIECAAAECBAgQIECA&#10;AAECBAgQIECAAAECBAgQIECAAAECBAgQIECAAAECBAgQIECAAAECBAgQIECAAAECBAgQIECAAAEC&#10;BAgQIECAAAECBAgQIECAAAECBAgQIECAAAECBAgQIECAAAECBAgQIDBmBXbu3Bm5XK5s9xsYGIiv&#10;v/46c96kSZNi48aN8d5770VDQ0PRsxMmTIi33347tm3bFvPnzy965n6xtbU1jh49ev+nTwIECBAg&#10;QIAAAQIECBAgQIAAAQIECBAgQIAAAQIECBAgQIAAAQIECBAgQIAAAQIECBAgQIAAAQIECBAgQIAA&#10;AQIECBAgQIAAAQIECBAgQIAAAQIECBAgQIAAAQIECBAgQIAAAQIECBAgQIAAAQIECBAgQIAAAQIE&#10;CBAgQIAAAQIECBAgQIAAAQIECBAgQIAAAQIECBAgQKCKBJIq2tWqFSBw9OjROHbsWFk3OXz4cNy8&#10;eTN1Zl1dXXz00Ufx6quvpp75ZzB+/PhYv359LFy48J/lYd9bWlqG1RQIECBAgAABAgQIECBAgAAB&#10;AgQIECBAgAABAgQIECBAgAABAgQIECBAgAABAgQIECBAgAABAgQIECBAgAABAgQIECBAgAABAgQI&#10;ECBAgAABAgQIECBAgAABAgQIECBAgAABAgQIECBAgAABAgQIECBAgAABAgQIECBAgAABAgQIECBA&#10;gAABAgQIECBAgAABAgQIECBAgAABAgQIjCWBo0ePxrFjx8p6pcOHD8fNmzdTZ9bV1cVHH30Ur776&#10;auqZfwbjx4+P9evXx8KFC/9ZHva9paVlWE2BAAECBAgQIECAAAECBAgQIECAAAECBAgQIECAAAEC&#10;BAgQIECAAAECBAgQIECAAAECBAgQIECAAAECBAgQIECAAAECBAgQIECAAAECBAgQIECAAAECBAgQ&#10;IECAAAECBAgQIECAAAECBAgQIECAAAECBAgQIECAAAECBAgQIECAAAECBAgQIECAAAECBAgQIECA&#10;AAECBAgQqHyBpPJXtGGlCORyudi5c2dZ1xkcHIyWlpbMmc3NzTFnzpzMM/8Na2pq4t133426urr/&#10;Rn//7ujoiAsXLvz92xcCBAgQIECAAAECBAgQIECAAAECBAgQIECAAAECBAgQIECAAAECBAgQIECA&#10;AAECBAgQIECAAAECBAgQIECAAAECBAgQIECAAAECBAgQIECAAAECBAgQIECAAAECBAgQIECAAAEC&#10;BAgQIECAAAECBAgQIECAAAECBAgQIECAAAECBAgQIECAAAECBAgQIECAAAECBAgQIECAAAECY0kg&#10;l8vFzp07y3qlwcHBaGlpyZzZ3Nwcc+bMyTzz37CmpibefffdqKur+2/09++Ojo64cOHC3799IUCA&#10;AAECBAgQIECAAAECBAgQIECAAAECBAgQIECAAAECBAgQIECAAAECBAgQIECAAAECBAgQIECAAAEC&#10;BAgQIECAAAECBAgQIECAAAECBAgQIECAAAECBAgQIECAAAECBAgQIECAAAECBAgQIECAAAECBAgQ&#10;IECAAAECBAgQIECAAAECBAgQIECAAAECBAgQIECAAAECBKpDIKmONW35pAvcuXMntmzZEv39/WVd&#10;5ZtvvokbN26kzmxqaoqlS5em5lnB5MmTY8WKFVlH4uDBg5m5kAABAgQIECBAgAABAgQIECBAgAAB&#10;AgQIECBAgAABAgQIECBAgAABAgQIECBAgAABAgQIECBAgAABAgQIECBAgAABAgQIECBAgAABAgQI&#10;ECBAgAABAgQIECBAgAABAgQIECBAgAABAgQIECBAgAABAgQIECBAgAABAgQIECBAgAABAgQIECBA&#10;gAABAgQIECBAgAABAgQIECBAgMDjELhz505s2bIl+vv7yzr+m2++iRs3bqTObGpqiqVLl6bmWcHk&#10;yZNjxYoVWUfi4MGDmbmQAAECBAgQIECAAAECBAgQIECAAAECBAgQIECAAAECBAgQIECAAAECBAgQ&#10;IECAAAECBAgQIECAAAECBAgQIECAAAECBAgQIECAAAECBAgQIECAAAECBAgQIECAAAECBAgQIECA&#10;AAECBAgQIECAAAECBAgQIECAAAECBAgQIECAAAECBAgQIECAAAECBAgQIECAAAECBAgQqDyBpPJW&#10;slElCuzZsyd+/PHHoqu98MILsXLlyqLZSIvHjx/PbLF69eoYN25c5pmscNmyZVFbW5t6pLW1NQYH&#10;B1NzAQECBAgQIECAAAECBAgQIECAAAECBAgQIECAAAECBAgQIECAAAECBAgQIECAAAECBAgQIECA&#10;AAECBAgQIECAAAECBAgQIECAAAECBAgQIECAAAECBAgQIECAAAECBAgQIECAAAECBAgQIECAAAEC&#10;BAgQIECAAAECBAgQIECAAAECBAgQIECAAAECBAgQIECAAAECBAgQIECAAIHHIbBnz5748ccfi45+&#10;4YUXYuXKlUWzkRaPHz+e2WL16tUxbty4zDNZ4bJly6K2tjb1SGtrawwODqbmAgIECBAgQIAAAQIE&#10;CBAgQIAAAQIECBAgQIAAAQIECBAgQIAAAQIECBAgQIAAAQIECBAgQIAAAQIECBAgQIAAAQIECBAg&#10;QIAAAQIECBAgQIAAAQIECBAgQIAAAQIECBAgQIAAAQIECBAgQIAAAQIECBAgQIAAAQIECBAgQIAA&#10;AQIECBAgQIAAAQIECBAgQIAAAQIECBAgQKDyBJLKW8lGlSZw/vz5+Oqrr4quVVdXF2vXro2ampqi&#10;+UiKfX190dHRkdpixowZMW/evNT8YYK7929sbEw9+tdff0V7e3tqLiBAgAABAgQIECBAgAABAgQI&#10;ECBAgAABAgQIECBAgAABAgQIECBAgAABAgQIECBAgAABAgQIECBAgAABAgQIECBAgAABAgQIECBA&#10;gAABAgQIECBAgAABAgQIECBAgAABAgQIECBAgAABAgQIECBAgAABAgQIECBAgAABAgQIECBAgAAB&#10;AgQIECBAgAABAgQIECBAgAABAgQIECBQboHz58/HV199VXRsXV1drF27NmpqaormIyn29fVFR0dH&#10;aosZM2bEvHnzUvOHCe7ev7GxMfXoX3/9Fe3t7am5gAABAgQIECBAgAABAgQIECBAgAABAgQIECBA&#10;gAABAgQIECBAgAABAgQIECBAgAABAgQIECBAgAABAgQIECBAgAABAgQIECBAgAABAgQIECBAgAAB&#10;AgQIECBAgAABAgQIECBAgAABAgQIECBAgAABAgQIECBAgAABAgQIECBAgAABAgQIECBAgAABAgQI&#10;ECBAgAABAgQIEKg8gaTyVrJRJQn09vbG1q1bo1AoFF1rzZo1MXPmzKLZSIvt7e2Rz+dT27z55puR&#10;JCP/F3rxxRdTZ9wNzp07l5kLCRAgQIAAAQIECBAgQIAAAQIECBAgQIAAAQIECBAgQIAAAQIECBAg&#10;QIAAAQIECBAgQIAAAQIECBAgQIAAAQIECBAgQIAAAQIECBAgQIAAAQIECBAgQIAAAQIECBAgQIAA&#10;AQIECBAgQIAAAQIECBAgQIAAAQIECBAgQIAAAQIECBAgQIAAAQIECBAgQIAAAQIECBAgQIAAAQIE&#10;CJRLoLe3N7Zu3RqFQqHoyDVr1sTMmTOLZiMttre3Rz6fT23z5ptvRpIkqfnDBi+++GLm0XPnzmXm&#10;QgIECBAgQIAAAQIECBAgQIAAAQIECBAgQIAAAQIECBAgQIAAAQIECBAgQIAAAQIECBAgQIAAAQIE&#10;CBAgQIAAAQIECBAgQIAAAQIECBAgQIAAAQIECBAgQIAAAQIECBAgQIAAAQIECBAgQIAAAQIECBAg&#10;QIAAAQIECBAgQIAAAQIECBAgQIAAAQIECBAgQIAAAQIECBAgQKCyBJLKWsc2lSbw6aefRk9PT9G1&#10;Xn/99ViyZEnRrBTFtra2zDbz58/PzB82nDt3bubRc+fOZeZCAgQIECBAgAABAgQIECBAgAABAgQI&#10;ECBAgAABAgQIECBAgAABAgQIECBAgAABAgQIECBAgAABAgQIECBAgAABAgQIECBAgAABAgQIECBA&#10;gAABAgQIECBAgAABAgQIECBAgAABAgQIECBAgAABAgQIECBAgAABAgQIECBAgAABAgQIECBAgAAB&#10;AgQIECBAgAABAgQIECBAgAABAuUS+PTTT6Onp6fouNdffz2WLFlSNCtFsa2tLbPN/PnzM/OHDefO&#10;nZt59Ny5c5m5kAABAgQIECBAgAABAgQIECBAgAABAgQIECBAgAABAgQIECBAgAABAgQIECBAgAAB&#10;AgQIECBAgAABAgQIECBAgAABAgQIECBAgAABAgQIECBAgAABAgQIECBAgAABAgQIECBAgAABAgQI&#10;ECBAgAABAgQIECBAgAABAgQIECBAgAABAgQIECBAgAABAgQIECBAgAABAgQIEKgsgaSy1rFNJQkc&#10;OXIkTp06VXSlqVOnxjvvvFM0K1XxwoULqa0mTZoUDQ0NqfmjBE1NTVFbW5v6SkdHRwwNDaXmAgIE&#10;CBAgQIAAAQIECBAgQIAAAQIECBAgQIAAAQIECBAgQIAAAQIECBAgQIAAAQIECBAgQIAAAQIECBAg&#10;QIAAAQIECBAgQIAAAQIECBAgQIAAAQIECBAgQIAAAQIECBAgQIAAAQIECBAgQIAAAQIECBAgQIAA&#10;AQIECBAgQIAAAQIECBAgQIAAAQIECBAgQIAAAQIECBAgQIAAAQLlEDhy5EicOnWq6KipU6fGO++8&#10;UzQrVfHChQuprSZNmhQNDQ2p+aMETU1NUVtbm/pKR0dHDA0NpeYCAgQIECBAgAABAgQIECBAgAAB&#10;AgQIECBAgAABAgQIECBAgAABAgQIECBAgAABAgQIECBAgAABAgQIECBAgAABAgQIECBAgAABAgQI&#10;ECBAgAABAgQIECBAgAABAgQIECBAgAABAgQIECBAgAABAgQIECBAgAABAgQIECBAgAABAgQIECBA&#10;gAABAgQIECBAgAABAgQIECBAoLIEkspaxzaVItDZ2Rm7du1KXef999+Pp59+OjUfaTAwMBA//fRT&#10;apvGxsaoqalJzR8lmDhxYjz//POprxQKheju7k7NBQQIECBAgAABAgQIECBAgAABAgQIECBAgAAB&#10;AgQIECBAgAABAgQIECBAgAABAgQIECBAgAABAgQIECBAgAABAgQIECBAgAABAgQIECBAgAABAgQI&#10;ECBAgAABAgQIECBAgAABAgQIECBAgAABAgQIECBAgAABAgQIECBAgAABAgQIECBAgAABAgQIECBA&#10;gAABAgQIECBAgAABAgRGW6CzszN27dqVOub999+Pp59+OjUfaTAwMBA//fRTapvGxsaoqalJzR8l&#10;mDhxYjz//POprxQKheju7k7NBQQIECBAgAABAgQIECBAgAABAgQIECBAgAABAgQIECBAgAABAgQI&#10;ECBAgAABAgQIECBAgAABAgQIECBAgAABAgQIECBAgAABAgQIECBAgAABAgQIECBAgAABAgQIECBA&#10;gAABAgQIECBAgAABAgQIECBAgAABAgQIECBAgAABAgQIECBAgAABAgQIECBAgAABAgQIECBAgEBl&#10;CSSVtY5tKkFgaGgotmzZErdv3y66zvLly+Oll14qmpWqePHixcjn86ntmpqaUrP/JZg7d27ma11d&#10;XZm5kAABAgQIECBAgAABAgQIECBAgAABAgQIECBAgAABAgQIECBAgAABAgQIECBAgAABAgQIECBA&#10;gAABAgQIECBAgAABAgQIECBAgAABAgQIECBAgAABAgQIECBAgAABAgQIECBAgAABAgQIECBAgAAB&#10;AgQIECBAgAABAgQIECBAgAABAgQIECBAgAABAgQIECBAgAABAgQIECBAgMBoCQwNDcWWLVvi9u3b&#10;RUcsX748XnrppaJZqYoXL16MfD6f2q6pqSk1+1+CuXPnZr7W1dWVmQsJECBAgAABAgQIECBAgAAB&#10;AgQIECBAgAABAgQIECBAgAABAgQIECBAgAABAgQIECBAgAABAgQIECBAgAABAgQIECBAgAABAgQI&#10;ECBAgAABAgQIECBAgAABAgQIECBAgAABAgQIECBAgAABAgQIECBAgAABAgQIECBAgAABAgQIECBA&#10;gAABAgQIECBAgAABAgQIECBAgACByhFIKmcVm1SKwBdffBG//PJL0XUaGhqiubm5aFbK4pUrVzLb&#10;zZo1KzN/1PDZZ5/NfCWXy2XmQgIECBAgQIAAAQIECBAgQIAAAQIECBAgQIAAAQIECBAgQIAAAQIE&#10;CBAgQIAAAQIECBAgQIAAAQIECBAgQIAAAQIECBAgQIAAAQIECBAgQIAAAQIECBAgQIAAAQIECBAg&#10;QIAAAQIECBAgQIAAAQIECBAgQIAAAQIECBAgQIAAAQIECBAgQIAAAQIECBAgQIAAAQIECBAgQIAA&#10;AQKjJfDFF1/EL7/8UrR9Q0NDNDc3F81KWbxy5Upmu1mzZmXmjxo+++yzma/kcrnMXEiAAAECBAgQ&#10;IECAAAECBAgQIECAAAECBAgQIECAAAECBAgQIECAAAECBAgQIECAAAECBAgQIECAAAECBAgQIECA&#10;AAECBAgQIECAAAECBAgQIECAAAECBAgQIECAAAECBAgQIECAAAECBAgQIECAAAECBAgQIECAAAEC&#10;BAgQIECAAAECBAgQIECAAAECBAgQIECAAAECBAhUjkBSOavYpBIEWltb4+DBg0VXGT9+fHzwwQdx&#10;93O0/27dupU5YsaMGZn5o4ZPPfVU5iu5XC4zFxIgQIAAAQIECBAgQIAAAQIECBAgQIAAAQIECBAg&#10;QIAAAQIECBAgQIAAAQIECBAgQIAAAQIECBAgQIAAAQIECBAgQIAAAQIECBAgQIAAAQIECBAgQIAA&#10;AQIECBAgQIAAAQIECBAgQIAAAQIECBAgQOD/2KWb0Dir9g/AdyaZyTROjdY00RFFLaFaFYygFURa&#10;pRTEIAoiLQoiLuom+PEWFLNRsAsXFhVcuSquRBeWohuLWqGuilmIGvygflCoSbXYSWpmmqR/0j++&#10;9GPOEzvJ9G0m1wMPmef8zn2fc1+EAAECBAgQIECAAAECBAgQIECAAAECBAgQIECAAAECBAgQIECA&#10;AAECBAgQaIbAgQMHYs+ePXVb5/P5+M9//hNzf5v9TExMZB6xevXqzPx8w1KplFly+PDhzFxIgAAB&#10;AgQIECBAgAABAgQIECBAgAABAgQIECBAgAABAgQIECBAgAABAgQIECBAgAABAgQIECBAgAABAgQI&#10;ECBAgAABAgQIECBAgAABAgQIECBAgAABAgQIECBAgAABAgQIECBAgAABAgQIECBAgAABAgQIECBA&#10;gAABAgQIECBAgAABAgQIECBAgAABAgQIECBAgAABAgQItI5AR+uMYpKlLnD06NF46623kmM88cQT&#10;ce211ybzxQwmJiYy2/X09GTm5xuWSqXMkkqlkpk3Gs6ZHjx4sNFydQQIECBAgAABAgQIECBAgAAB&#10;AgQIECBAgAABAgQIECBAgAABAgQIECBAgAABAgQIECBAgAABAgQIECBAgAABAgQIECBAgAABAgQI&#10;ECBAgAABAgQIECBAgAABAgQIECBAgAABAgQIECBAgAABAgQIECBAgAABAgQIECBAgAABAgQIECBA&#10;gAABAgQIECBAgAABAgQIECBAgAABAi0scPTo0XjrrbeSEz7xxBNx7bXXJvPFDCYmJjLb9fT0ZObn&#10;G5ZKpcySSqWSmTcazpkePHiw0XJ1BAgQIECAAAECBAgQIECAAAECBAgQIECAAAECBAgQIECAAAEC&#10;BAgQIECAAAECBAgQIECAAAECBAgQIECAAAECBAgQIECAAAECBAgQIECAAAECBAgQIECAAAECBAgQ&#10;IECAAAECBAgQIECAAAECBAgQIECAAAECBAgQIECAAAECBAgQIECAAAECBAgQIECAAAECBAgQIECA&#10;QBMEOprQU0sC5y1w8uTJePPNN+Ovv/6qWzswMBCDg4N1s2YsViqVzLY9PT2Z+fmGpVIps2Rqaioz&#10;bzSsVqsx93oIECBAgAABAgQIECBAgAABAgQIECBAgAABAgQIECBAgAABAgQIECBAgAABAgQIECBA&#10;gAABAgQIECBAgAABAgQIECBAgAABAgQIECBAgAABAgQIECBAgAABAgQIECBAgAABAgQIECBAgAAB&#10;AgQIECBAgAABAgQIECBAgAABAgQIECBAgAABAgQIECBAgAABAgQIECBAgAABAgQInC5w8uTJePPN&#10;hFcI4wAAQABJREFUN+Ovv/46ffm/vwcGBmJwcPC/383+UalUMo/o6enJzM83LJVKmSVTU1OZeaNh&#10;tVqNuddDgAABAgQIECBAgAABAgQIECBAgAABAgQIECBAgAABAgQIECBAgAABAgQIECBAgAABAgQI&#10;ECBAgAABAgQIECBAgAABAgQIECBAgAABAgQIECBAgAABAgQIECBAgAABAgQIECBAgAABAgQIECBA&#10;gAABAgQIECBAgAABAgQIECBAgAABAgQIECBAgAABAgQIECBAgAABAgQIXDwCuYvnKm6ynAV2794d&#10;IyMjdQlWrlwZzzzzTLS1tdXNm7E4MTGRbNvV1RX5fD6ZNxKUSqXMsmq1mpkLCRAgQIAAAQIECBAg&#10;QIAAAQIECBAgQIAAAQIECBAgQIAAAQIECBAgQIAAAQIECBAgQIAAAQIECBAgQIAAAQIECBAgQIAA&#10;AQIECBAgQIAAAQIECBAgQIAAAQIECBAgQIAAAQIECBAgQIAAAQIECBAgQIAAAQIECBAgQIAAAQIE&#10;CBAgQIAAAQIECBAgQIAAAQIECBAgQIAAAQIECCymwO7du2NkZKRuy5UrV8YzzzwTbW1tdfNmLE5M&#10;TCTbdnV1RT6fT+aNBKVSKbOsWq1m5kICBAgQIECAAAECBAgQIECAAAECBAgQIECAAAECBAgQIECA&#10;AAECBAgQIECAAAECBAgQIECAAAECBAgQIECAAAECBAgQIECAAAECBAgQIECAAAECBAgQIECAAAEC&#10;BAgQIECAAAECBAgQIECAAAECBAgQIECAAAECBAgQIECAAAECBAgQIECAAAECBAgQIECAAAECBAgQ&#10;IECgdQRyrTOKSZaqwE8//RTvvvtu8vpDQ0Nx+eWXJ/NmBJVKJdm2UCgks0aDUqmUWVqtVjNzIQEC&#10;BAgQIECAAAECBAgQIECAAAECBAgQIECAAAECBAgQIECAAAECBAgQIECAAAECBAgQIECAAAECBAgQ&#10;IECAAAECBAgQIECAAAECBAgQIECAAAECBAgQIECAAAECBAgQIECAAAECBAgQIECAAAECBAgQIECA&#10;AAECBAgQIECAAAECBAgQIECAAAECBAgQIECAAAECBAgQIECAAIHFEvjpp5/i3XffTbYbGhqKyy+/&#10;PJk3I6hUKsm2hUIhmTUalEqlzNJqtZqZCwkQIECAAAECBAgQIECAAAECBAgQIECAAAECBAgQIECA&#10;AAECBAgQIECAAAECBAgQIECAAAECBAgQIECAAAECBAgQIECAAAECBAgQIECAAAECBAgQIECAAAEC&#10;BAgQIECAAAECBAgQIECAAAECBAgQIECAAAECBAgQIECAAAECBAgQIECAAAECBAgQIECAAAECBAgQ&#10;IECAAIHWEci1zigmWYoCU1NT8frrr8f09HTd62/evDnWr19fN2vm4uTkZLJ9oVBIZo0GxWIx2tvb&#10;k+XVajWZCQgQIECAAAECBAgQIECAAAECBAgQIECAAAECBAgQIECAAAECBAgQIECAAAECBAgQIECA&#10;AAECBAgQIECAAAECBAgQIECAAAECBAgQIECAAAECBAgQIECAAAECBAgQIECAAAECBAgQIECAAAEC&#10;BAgQIECAAAECBAgQIECAAAECBAgQIECAAAECBAgQIECAAAECBAgQIECAAAECBAgslsDU1FS8/vrr&#10;MT09Xbfl5s2bY/369XWzZi5OTk4m2xcKhWTWaFAsFqO9vT1ZXq1Wk5mAAAECBAgQIECAAAECBAgQ&#10;IECAAAECBAgQIECAAAECBAgQIECAAAECBAgQIECAAAECBAgQIECAAAECBAgQIECAAAECBAgQIECA&#10;AAECBAgQIECAAAECBAgQIECAAAECBAgQIECAAAECBAgQIECAAAECBAgQIECAAAECBAgQIECAAAEC&#10;BAgQIECAAAECBAgQIECAAAECBAgQaC2BXGuNY5qlJvDOO+/EoUOH6l67XC7HU089VTdr9mKlUkke&#10;USgUktlCgq6urmT59PR0MhMQIECAAAECBAgQIECAAAECBAgQIECAAAECBAgQIECAAAECBAgQIECA&#10;AAECBAgQIECAAAECBAgQIECAAAECBAgQIECAAAECBAgQIECAAAECBAgQIECAAAECBAgQIECAAAEC&#10;BAgQIECAAAECBAgQIECAAAECBAgQIECAAAECBAgQIECAAAECBAgQIECAAAECBAgQIECAAAECBAgQ&#10;WCyBd955Jw4dOlS3Xblcjqeeeqpu1uzFSqWSPKJQKCSzhQRdXV3J8unp6WQmIECAAAECBAgQIECA&#10;AAECBAgQIECAAAECBAgQIECAAAECBAgQIECAAAECBAgQIECAAAECBAgQIECAAAECBAgQIECAAAEC&#10;BAgQIECAAAECBAgQIECAAAECBAgQIECAAAECBAgQIECAAAECBAgQIECAAAECBAgQIECAAAECBAgQ&#10;IECAAAECBAgQIECAAAECBAgQIECAAAECBFpLINda45hmKQns378/9u7dW/fK7e3t8fzzz0exWKyb&#10;N3vx77//Th7R0dGRzBYStLW1Jcvz+XwyExAgQIAAAQIECBAgQIAAAQIECBAgQIAAAQIECBAgQIAA&#10;AQIECBAgQIAAAQIECBAgQIAAAQIECBAgQIAAAQIECBAgQIAAAQIECBAgQIAAAQIECBAgQIAAAQIE&#10;CBAgQIAAAQIECBAgQIAAAQIECBAgQIAAAQIECBAgQIAAAQIECBAgQIAAAQIECBAgQIAAAQIECBAg&#10;QIAAAQIECBBYDIH9+/fH3r1767Zqb2+P559/PorFYt282Yt///138oiOjo5ktpCgra0tWZ7P55OZ&#10;gAABAgQIECBAgAABAgQIECBAgAABAgQIECBAgAABAgQIECBAgAABAgQIECBAgAABAgQIECBAgAAB&#10;AgQIECBAgAABAgQIECBAgAABAgQIECBAgAABAgQIECBAgAABAgQIECBAgAABAgQIECBAgAABAgQI&#10;ECBAgAABAgQIECBAgAABAgQIECBAgAABAgQIECBAgAABAgQIEGgtgVxrjWOapSIwPj4eb7/9dvK6&#10;W7Zsif7+/mTe7CCfzyePOHHiRDJbSFCr1ZLlnZ2dyUxAgAABAgQIECBAgAABAgQIECBAgAABAgQI&#10;ECBAgAABAgQIECBAgAABAgQIECBAgAABAgQIECBAgAABAgQIECBAgAABAgQIECBAgAABAgQIECBA&#10;gAABAgQIECBAgAABAgQIECBAgAABAgQIECBAgAABAgQIECBAgAABAgQIECBAgAABAgQIECBAgAAB&#10;AgQIECBAgAABAgQIECBAYKEC4+Pj8fbbbyfbbNmyJfr7+5N5s4N8Pp884sSJE8lsIUGtVkuWd3Z2&#10;JjMBAQIECBAgQIAAAQIECBAgQIAAAQIECBAgQIAAAQIECBAgQIAAAQIECBAgQIAAAQIECBAgQIAA&#10;AQIECBAgQIAAAQIECBAgQIAAAQIECBAgQIAAAQIECBAgQIAAAQIECBAgQIAAAQIECBAgQIAAAQIE&#10;CBAgQIAAAQIECBAgQIAAAQIECBAgQIAAAQIECBAgQIAAAQIECBAg0FoCHa01jmmWgsDMzEzs3Lkz&#10;Jicn61533bp18cgjj9TNLtRisViMiYmJusel7l1383ks1mq15O5CoZDMFhJ0dnbG3NuMp1qtNqOt&#10;ngQIECBAgAABAgQIECBAgAABAgQIECBAgAABAgQIECBAgAABAgQIECBAgAABAgQIECBAgAABAgQI&#10;ECBAgAABAgQIECBAgAABAgQIECBAgAABAgQIECBAgAABAgQIECBAgAABAgQIECBAgAABAgQIECBA&#10;gAABAgQIECBAgAABAgQIECBAgAABAgQIECBAgAABAgQIECBAgAABAossMDMzEzt37ozJycm6ndet&#10;WxePPPJI3exCLRaLxZiYmKh7XOredTefx2KtVkvuLhQKyWwhQWdnZ8y9zXiq1Woz2upJgAABAgQI&#10;ECBAgAABAgQIECBAgAABAgQIECBAgAABAgQIECBAgAABAgQIECBAgAABAgQIECBAgAABAgQIECBA&#10;gAABAgQIECBAgAABAgQIECBAgAABAgQIECBAgAABAgQIECBAgAABAgQIECBAgAABAgQIECBAgAAB&#10;AgQIECBAgAABAgQIECBAgAABAgQIECBAgAABAgRaXqCj5Sc04EUn8P7778e3335b915dXV3x3HPP&#10;RS6Xq5tfqMVisZg86vjx48ms0WBmZiZmZ2eT5Z2dnclsIcGuXbsWUp5Zu379+sxcSIAAAQIECBAg&#10;QIAAAQIECBAgQIAAAQIECBAgQIAAAQIECBAgQIAAAQIECBAgQIAAAQIECBAgQIAAAQIECBAgQIAA&#10;AQIECBAgQIAAAQIECBAgQIAAAQIECBAgQIAAAQIECBAgQIAAAQIECBAgQIAAAQIECBAgQIAAAQIE&#10;CBAgQIAAAQIECBAgQIAAAQIECBAgQIAAAQIECBAgcHEIvP/++/Htt9/WvUxXV1c899xzkcvl6uYX&#10;arFYLCaPOn78eDJrNJiZmYnZ2dlkeWdnZzJbSLBr166FlGfWrl+/PjMXEiBAgAABAgQIECBAgAAB&#10;AgQIECBAgAABAgQIECBAgAABAgQIECBAgAABAgQIECBAgAABAgQIECBAgAABAgQIECBAgAABAgQI&#10;ECBAgAABAgQIECBAgAABAgQIECBAgAABAgQIECBAgAABAgQIECBAgAABAgQIECBAgAABAgQIECBA&#10;gAABAgQIECBAgAABAgQIECBAgAABAvUFcvWXrRJojsB3330X7733XrL5tm3bore3N5lfqKBYLCaP&#10;qtVqMT09ncwbCeZ6Zj2dnZ1ZsYwAAQIECBAgQIAAAQIECBAgQIAAAQIECBAgQIAAAQIECBAgQIAA&#10;AQIECBAgQIAAAQIECBAgQIAAAQIECBAgQIAAAQIECBAgQIAAAQIECBAgQIAAAQIECBAgQIAAAQIE&#10;CBAgQIAAAQIECBAgQIAAAQIECBAgQIAAAQIECBAgQIAAAQIECBAgQIAAAQIECBAgQIAAAQIECBAg&#10;QIBAQwLfffddvPfee8nabdu2RW9vbzK/UEGxWEweVavVYnp6Opk3Esz1zHo6OzuzYhkBAgQIECBA&#10;gAABAgQIECBAgAABAgQIECBAgAABAgQIECBAgAABAgQIECBAgAABAgQIECBAgAABAgQIECBAgAAB&#10;AgQIECBAgAABAgQIECBAgAABAgQIECBAgAABAgQIECBAgAABAgQIECBAgAABAgQIECBAgAABAgQI&#10;ECBAgAABAgQIECBAgAABAgQIECBAgAABAgQIECDQQgK5FprFKBe5wOTkZOzcuTNmZ2fr3vSee+6J&#10;jRs31s0u9GJnZ2fmkXOzLOZTqVQy261atSozFxIgQIAAAQIECBAgQIAAAQIECBAgQIAAAQIECBAg&#10;QIAAAQIECBAgQIAAAQIECBAgQIAAAQIECBAgQIAAAQIECBAgQIAAAQIECBAgQIAAAQIECBAgQIAA&#10;AQIECBAgQIAAAQIECBAgQIAAAQIECBAgQIAAAQIECBAgQIAAAQIECBAgQIAAAQIECBAgQIAAAQIE&#10;CBAgQIAAAQIECBA4X4HJycnYuXNnzM7O1i295557YuPGjXWzC73Y2dmZeeTcLIv5VCqVzHarVq3K&#10;zIUECBAgQIAAAQIECBAgQIAAAQIECBAgQIAAAQIECBAgQIAAAQIECBAgQIAAAQIECBAgQIAAAQIE&#10;CBAgQIAAAQIECBAgQIAAAQIECBAgQIAAAQIECBAgQIAAAQIECBAgQIAAAQIECBAgQIAAAQIECBAg&#10;QIAAAQIECBAgQIAAAQIECBAgQIAAAQIECBAgQIAAAQIECBAgQIBA6wh0tM4oJrnYBb788ssYGxtL&#10;XvOBBx6IX3/9NZlnBVl9K5VKZt+enp7o6uo6o32pVDrj++yP48ePR3d399nLDX9n3X+uaV9fX8O9&#10;FRIgQIAAAQIECBAgQIAAAQIECBAgQIAAAQIECBAgQIAAAQIECBAgQIAAAQIECBAgQIAAAQIECBAg&#10;QIAAAQIECBAgQIAAAQIECBAgQIAAAQIECBAgQIAAAQIECBAgQIAAAQIECBAgQIAAAQIECBAgQIAA&#10;AQIECBAgQIAAAQIECBAgQIAAAQIECBAgQIAAAQIECBAgQIAAAQIECBCoJ/Dll1/G2NhYvejU2gMP&#10;PBC//vprMs8KsvpWKpXMvj09PdHV1XVG+1KpdMb32R/Hjx+P7u7us5cb/s66/1zTvr6+hnsrJECA&#10;AAECBAgQIECAAAECBAgQIECAAAECBAgQIECAAAECBAgQIECAAAECBAgQIECAAAECBAgQIECAAAEC&#10;BAgQIECAAAECBAgQIECAAAECBAgQIECAAAECBAgQIECAAAECBAgQIECAAAECBAgQIECAAAECBAgQ&#10;IECAAAECBAgQIECAAAECBAgQIECAAAECBAgQIECAAAECBJaWQMfSuq7bLmWB2dnZzOu/+OKLmXmj&#10;4e+//x5DQ0PJ8kcffTQee+yxM/JyuXzG99kfExMTZy8t6Ht8fDyzvq+vLzMXEiBAgAABAgQIECBA&#10;gAABAgQIECBAgAABAgQIECBAgAABAgQIECBAgAABAgQIECBAgAABAgQIECBAgAABAgQIECBAgAAB&#10;AgQIECBAgAABAgQIECBAgAABAgQIECBAgAABAgQIECBAgAABAgQIECBAgAABAgQIECBAgAABAgQI&#10;ECBAgAABAgQIECBAgAABAgQIECBAgAABAgQIEDhfgdnZ2cySF198MTNvNPz9999jaGgoWf7oo4/G&#10;Y489dkZeLpfP+D77Y2Ji4uylBX2Pj49n1vf19WXmQgIECBAgQIAAAQIECBAgQIAAAQIECBAgQIAA&#10;AQIECBAgQIAAAQIECBAgQIAAAQIECBAgQIAAAQIECBAgQIAAAQIECBAgQIAAAQIECBAgQIAAAQIE&#10;CBAgQIAAAQIECBAgQIAAAQIECBAgQIAAAQIECBAgQIAAAQIECBAgQIAAAQIECBAgQIAAAQIECBAg&#10;QIAAAQIECBAgQKB1BHKtM4pJCDQmMDs7e05huVw+Z+30hYMHD57+ueDfY2NjmT16e3szcyEBAgQI&#10;ECBAgAABAgQIECBAgAABAgQIECBAgAABAgQIECBAgAABAgQIECBAgAABAgQIECBAgAABAgQIECBA&#10;gAABAgQIECBAgAABAgQIECBAgAABAgQIECBAgAABAgQIECBAgAABAgQIECBAgAABAgQIECBAgAAB&#10;AgQIECBAgAABAgQIECBAgAABAgQIECBAgAABAgQIECBAgACBVhGYnZ09Z5RyuXzO2ukLBw8ePP1z&#10;wb/HxsYye/T29mbmQgIECBAgQIAAAQIECBAgQIAAAQIECBAgQIAAAQIECBAgQIAAAQIECBAgQIAA&#10;AQIECBAgQIAAAQIECBAgQIAAAQIECBAgQIAAAQIECBAgQIAAAQIECBAgQIAAAQIECBAgQIAAAQIE&#10;CBAgQIAAAQIECBAgQIAAAQIECBAgQIAAAQIECBAgQIAAAQIECBAgQIAAAQIECBAgQKB1BHKtM4pJ&#10;CCyeQLlczmw2OjqamZ9vOD4+nizJ5XLR19eXzAUECBAgQIAAAQIECBAgQIAAAQIECBAgQIAAAQIE&#10;CBAgQIAAAQIECBAgQIAAAQIECBAgQIAAAQIECBAgQIAAAQIECBAgQIAAAQIECBAgQIAAAQIECBAg&#10;QIAAAQIECBAgQIAAAQIECBAgQIAAAQIECBAgQIAAAQIECBAgQIAAAQIECBAgQIAAAQIECBAgQIAA&#10;AQIECBAgQIAAAQIEWl2gXC5njjg6OpqZn284Pj6eLMnlctHX15fMBQQIECBAgAABAgQIECBAgAAB&#10;AgQIECBAgAABAgQIECBAgAABAgQIECBAgAABAgQIECBAgAABAgQIECBAgAABAgQIECBAgAABAgQI&#10;ECBAgAABAgQIECBAgAABAgQIECBAgAABAgQIECBAgAABAgQIECBAgAABAgQIECBAgAABAgQIECBA&#10;gAABAgQIECBAgAABAgQIECBAgEBrCeRaaxzTEFgcgXK5nNlodHQ0Mz/f8Pvvv0+WrFmzJvL5fDIX&#10;ECBAgAABAgQIECBAgAABAgQIECBAgAABAgQIECBAgAABAgQIECBAgAABAgQIECBAgAABAgQIECBA&#10;gAABAgQIECBAgAABAgQIECBAgAABAgQIECBAgAABAgQIECBAgAABAgQIECBAgAABAgQIECBAgAAB&#10;AgQIECBAgAABAgQIECBAgAABAgQIECBAgAABAgQIECBAgAABAgQIEGh1gXK5nDni6OhoZn6+4fff&#10;f58sWbNmTeTz+WQuIECAAAECBAgQIECAAAECBAgQIECAAAECBAgQIECAAAECBAgQIECAAAECBAgQ&#10;IECAAAECBAgQIECAAAECBAgQIECAAAECBAgQIECAAAECBAgQIECAAAECBAgQIECAAAECBAgQIECA&#10;AAECBAgQIECAAAECBAgQIECAAAECBAgQIECAAAECBAgQIECAAAECBAgQIECAAAECBFpLINda45iG&#10;wOIIrFq1Krq7u5PNDh06FMeOHUvm5xPM9fnll1+SJevWrUtmAgIECBAgQIAAAQIECBAgQIAAAQIE&#10;CBAgQIAAAQIECBAgQIAAAQIECBAgQIAAAQIECBAgQIAAAQIECBAgQIAAAQIECBAgQIAAAQIECBAg&#10;QIAAAQIECBAgQIAAAQIECBAgQIAAAQIECBAgQIAAAQIECBAgQIAAAQIECBAgQIAAAQIECBAgQIAA&#10;AQIECBAgQIAAAQIECBAgQIAAAQLLQWDVqlXR3d2dHPXQoUNx7NixZH4+wVyfX375JVmybt26ZCYg&#10;QIAAAQIECBAgQIAAAQIECBAgQIAAAQIECBAgQIAAAQIECBAgQIAAAQIECBAgQIAAAQIECBAgQIAA&#10;AQIECBAgQIAAAQIECBAgQIAAAQIECBAgQIAAAQIECBAgQIAAAQIECBAgQIAAAQIECBAgQIAAAQIE&#10;CBAgQIAAAQIECBAgQIAAAQIECBAgQIAAAQIECBAgQIAAAQIEWk8g13ojmehiFcjlLs5/t9S9BgYG&#10;MilHR0cz838bfv3115lbb7755sxcSIAAAQIECBAgQIAAAQIECBAgQIAAAQIECBAgQIAAAQIECBAg&#10;QIAAAQIECBAgQIAAAQIECBAgQIAAAQIECBAgQIAAAQIECBAgQIAAAQIECBAgQIAAAQIECBAgQIAA&#10;AQIECBAgQIAAAQIECBAgQIAAAQIECBAgQIAAAQIECBAgQIAAAQIECBAgQIAAAQIECBAgQIAAAQIE&#10;CBAgQKARgVwu10hZ02tS9xoYGMg8e3R0NDP/t+HXX3+dufXmm2/OzIUECBAgQIAAAQIECBAgQIAA&#10;AQIECBAgQIAAAQIECBAgQIAAAQIECBAgQIAAAQIECBAgQIAAAQIECBAgQIAAAQIECBAgQIAAAQIE&#10;CBAgQIAAAQIECBAgQIAAAQIECBAgQIAAAQIECBAgQIAAAQIECBAgQIAAAQIECBAgQIAAAQIECBAg&#10;QIAAAQIECBAgQIAAAQIECBAgQIBAawl0tNY4prmYBTZs2BD9/f1NueJnn30WH374Yd3evb29MTw8&#10;XDebW5zL6z233357fP755/WiU2sjIyNx5513JvN/G3z11VfJrW1tbXHTTTclcwEBAgQIECBAgAAB&#10;AgQIECBAgAABAgQIECBAgAABAgQIECBAgAABAgQIECBAgAABAgQIECBAgAABAgQIECBAgAABAgQI&#10;ECBAgAABAgQIECBAgAABAgQIECBAgAABAgQIECBAgAABAgQIECBAgAABAgQIECBAgAABAgQIECBA&#10;gAABAgQIECBAgAABAgQIECBAgAABAgQIECBAgACBRgU2bNgQ/f39jZZn1n322Wfx4Ycf1t3T29sb&#10;w8PDdbO5xbm83nP77bfH559/Xi86tTYyMhJ33nlnMv+3wVdffZXc2tbWFjfddFMyFxAgQIAAAQIE&#10;CBAgQIAAAQIECBAgQIAAAQIECBAgQIAAAQIECBAgQIAAAQIECBAgQIAAAQIECBAgQIAAAQIECBAg&#10;QIAAAQIECBAgQIAAAQIECBAgQIAAAQIECBAgQIAAAQIECBAgQIAAAQIECBAgQIAAAQIECBAgQIAA&#10;AQIECBAgQIAAAQIECBAgQIAAAQIECBAgQIAAAQKtJ9DReiOZ6GIVKBQKcd111zXleuVyOdn30ksv&#10;bejc2267LdlzLti7d29s3bo15vo3+hw9ejT27duXLJ+7w0L6JxsLCBAgQIAAAQIECBAgQIAAAQIE&#10;CBAgQIAAAQIECBAgQIAAAQIECBAgQIAAAQIECBAgQIAAAQIECBAgQIAAAQIECBAgQIAAAQIECBAg&#10;QIAAAQIECBAgQIAAAQIECBAgQIAAAQIECBAgQIAAAQIECBAgQIAAAQIECBAgQIAAAQIECBAgQIAA&#10;AQIECBAgQIAAAQIECBAgQIAAAQIElr1AoVCI6667rikO5XI52ffSSy9t6Nzbbrst2XMu2Lt3b2zd&#10;ujXm+jf6HD16NPbt25csn7vDQvonGwsIECBAgAABAgQIECBAgAABAgQIECBAgAABAgQIECBAgAAB&#10;AgQIECBAgAABAgQIECBAgAABAgQIECBAgAABAgQIECBAgAABAgQIECBAgAABAgQIECBAgAABAgQI&#10;ECBAgAABAgQIECBAgAABAgQIECBAgAABAgQIECBAgAABAgQIECBAgAABAgQIECBAgAABAgQIECBA&#10;gACBi1Ygd9HezMUI/I8Furu7Y+3atclb1Gq12LNnTzL/N8Hu3bvjxIkTya333XdfMhMQIECAAAEC&#10;BAgQIECAAAECBAgQIECAAAECBAgQIECAAAECBAgQIECAAAECBAgQIECAAAECBAgQIECAAAECBAgQ&#10;IECAAAECBAgQIECAAAECBAgQIECAAAECBAgQIECAAAECBAgQIECAAAECBAgQIECAAAECBAgQIECA&#10;AAECBAgQIECAAAECBAgQIECAAAECBAgQIECAAAECBAgQWE4C3d3dsXbt2uTItVot9uzZk8z/TbB7&#10;9+44ceJEcut9992XzAQECBAgQIAAAQIECBAgQIAAAQIECBAgQIAAAQIECBAgQIAAAQIECBAgQIAA&#10;AQIECBAgQIAAAQIECBAgQIAAAQIECBAgQIAAAQIECBAgQIAAAQIECBAgQIAAAQIECBAgQIAAAQIE&#10;CBAgQIAAAQIECBAgQIAAAQIECBAgQIAAAQIECBAgQIAAAQIECBAgQIAAAQIECBAgQIBAawrkWnMs&#10;UxFYHIHBwcHMRh999FEcO3Ysc08q/O233+Ljjz9OxdHV1RV33XVXMhcQIECAAAECBAgQIECAAAEC&#10;BAgQIECAAAECBAgQIECAAAECBAgQIECAAAECBAgQIECAAAECBAgQIECAAAECBAgQIECAAAECBAgQ&#10;IECAAAECBAgQIECAAAECBAgQIECAAAECBAgQIECAAAECBAgQIECAAAECBAgQIECAAAECBAgQIECA&#10;AAECBAgQIECAAAECBAgQIECAAAECBAgQWG4Cg4ODmSN/9NFHcezYscw9qfC3336Ljz/+OBVHV1dX&#10;3HXXXclcQIAAAQIECBAgQIAAAQIECBAgQIAAAQIECBAgQIAAAQIECBAgQIAAAQIECBAgQIAAAQIE&#10;CBAgQIAAAQIECBAgQIAAAQIECBAgQIAAAQIECBAgQIAAAQIECBAgQIAAAQIECBAgQIAAAQIECBAg&#10;QIAAAQIECBAgQIAAAQIECBAgQIAAAQIECBAgQIAAAQIECBAgQIAAAQIECLSmQK41xzIVgcURuPvu&#10;u2P16tXJZpOTk7Fjx46o1WrJPfWCSqUSr776alSr1XrxqbVNmzZFoVBI5gICBAgQIECAAAECBAgQ&#10;IECAAAECBAgQIECAAAECBAgQIECAAAECBAgQIECAAAECBAgQIECAAAECBAgQIECAAAECBAgQIECA&#10;AAECBAgQIECAAAECBAgQIECAAAECBAgQIECAAAECBAgQIECAAAECBAgQIECAAAECBAgQIECAAAEC&#10;BAgQIECAAAECBAgQIECAAAECBAgQIECAAAECy03g7rvvjtWrVyfHnpycjB07dkStVkvuqRdUKpV4&#10;9dVXo1qt1otPrW3atCkKhUIyFxAgQIAAAQIECBAgQIAAAQIECBAgQIAAAQIECBAgQIAAAQIECBAg&#10;QIAAAQIECBAgQIAAAQIECBAgQIAAAQIECBAgQIAAAQIECBAgQIAAAQIECBAgQIAAAQIECBAgQIAA&#10;AQIECBAgQIAAAQIECBAgQIAAAQIECBAgQIAAAQIECBAgQIAAAQIECBAgQIAAAQIECBAgQIAAAQKt&#10;KZBrzbFMRWBxBNrb2+PBBx/MbDY6OhpvvPFGnDx5MnPfP+H4+Hi88sorcfjw4X+Wzvl72WWXxZYt&#10;W85Zt0CAAAECBAgQIECAAAECBAgQIECAAAECBAgQIECAAAECBAgQIECAAAECBAgQIECAAAECBAgQ&#10;IECAAAECBAgQIECAAAECBAgQIECAAAECBAgQIECAAAECBAgQIECAAAECBAgQIECAAAECBAgQIECA&#10;AAECBAgQIECAAAECBAgQIECAAAECBAgQIECAAAECBAgQIECAAAECBAgQIEBgOQu0t7fHgw8+mEkw&#10;Ojoab7zxRpw8eTJz3z/h+Ph4vPLKK3H48OF/ls75e9lll8WWLVvOWbdAgAABAgQIECBAgAABAgQI&#10;ECBAgAABAgQIECBAgAABAgQIECBAgAABAgQIECBAgAABAgQIECBAgAABAgQIECBAgAABAgQIECBA&#10;gAABAgQIECBAgAABAgQIECBAgAABAgQIECBAgAABAgQIECBAgAABAgQIECBAgAABAgQIECBAgAAB&#10;AgQIECBAgAABAgQIECBAgAABAgQItL5ArvVHNCGBhQls3rw5rrzyyswm+/fvj+3bt8c333yT3Dcz&#10;MxNffPFFPPvss/HDDz8k980FTz75ZFxyySWZe4QECBAgQIAAAQIECBAgQIAAAQIECBAgQIAAAQIE&#10;CBAgQIAAAQIECBAgQIAAAQIECBAgQIAAAQIECBAgQIAAAQIECBAgQIAAAQIECBAgQIAAAQIECBAg&#10;QIAAAQIECBAgQIAAAQIECBAgQIAAAQIECBAgQIAAAQIECBAgQIAAAQIECBAgQIAAAQIECBAgQIAA&#10;AQIECBAgQIAAAQIElqPA5s2b48orr8wcff/+/bF9+/b45ptvkvtmZmbiiy++iGeffTZ++OGH5L65&#10;4Mknn4xLLrkkc4+QAAECBAgQIECAAAECBAgQIECAAAECBAgQIECAAAECBAgQIECAAAECBAgQIECA&#10;AAECBAgQIECAAAECBAgQIECAAAECBAgQIECAAAECBAgQIECAAAECBAgQIECAAAECBAgQIECAAAEC&#10;BAgQIECAAAECBAgQIECAAAECBAgQIECAAAECBAgQIECAAAECBAgQIECAAAECBAgQaE2BjtYcy1QE&#10;Fk+gWCzG9u3b44UXXoiZmZlk4x9//DFeeumlGBgYiBtvvDGuvvrqaGtri+np6fj5559j37598eef&#10;fybr/wluvfXW2Lhx4z+f/hIgQIAAAQIECBAgQIAAAQIECBAgQIAAAQIECBAgQIAAAQIECBAgQIAA&#10;AQIECBAgQIAAAQIECBAgQIAAAQIECBAgQIAAAQIECBAgQIAAAQIECBAgQIAAAQIECBAgQIAAAQIE&#10;CBAgQIAAAQIECBAgQIAAAQIECBAgQIAAAQIECBAgQIAAAQIECBAgQIAAAQIECBAgQIAAAQIECBAg&#10;cJpAsViM7du3xwsvvBAzMzOnJWf+/PHHH+Oll16KgYGBuPHGG+Pqq6+Otra2mJ6ejp9//jn27dsX&#10;f/7555lFdb5uvfXW2LhxY53EEgECBAgQIECAAAECBAgQIECAAAECBAgQIECAAAECBAgQIECAAAEC&#10;BAgQIECAAAECBAgQIECAAAECBAgQIECAAAECBAgQIECAAAECBAgQIECAAAECBAgQIECAAAECBAgQ&#10;IECAAAECBAgQIECAAAECBAgQIECAAAECBAgQIECAAAECBAgQIECAAAECBAgQIECAAAECBAgQILAc&#10;BDqWw5BmJLBQgf7+/nj88cdj165d87YaGRmJubeRJ5/Px7Zt2xopVUOAAAECBAgQIECAAAECBAgQ&#10;IECAAAECBAgQIECAAAECBAgQIECAAAECBAgQIECAAAECBAgQIECAAAECBAgQIECAAAECBAgQIECA&#10;AAECBAgQIECAAAECBAgQIECAAAECBAgQIECAAAECBAgQIECAAAECBAgQIECAAAECBAgQIECAAAEC&#10;BAgQIECAAAECBAgQIECAAAECBAgQIEBg2Qj09/fH448/Hrt27Zp35pGRkZh7G3ny+Xxs27atkVI1&#10;BAgQIECAAAECBAgQIECAAAECBAgQIECAAAECBAgQIECAAAECBAgQIECAAAECBAgQIECAAAECBAgQ&#10;IECAAAECBAgQIECAAAECBAgQIECAAAECBAgQIECAAAECBAgQIECAAAECBAgQIECAAAECBAgQIECA&#10;AAECBAgQIECAAAECBAgQIECAAAECBAgQIECAAAECBAgQIECAQIsI5FpkDmMQaLrAww8/HAMDA007&#10;Z8WKFfHyyy/HNddc07QzNCZAgAABAgQIECBAgAABAgQIECBAgAABAgQIECBAgAABAgQIECBAgAAB&#10;AgQIECBAgAABAgQIECBAgAABAgQIECBAgAABAgQIECBAgAABAgQIECBAgAABAgQIECBAgAABAgQI&#10;ECBAgAABAgQIECBAgAABAgQIECBAgAABAgQIECBAgAABAgQIECBAgAABAgQIECBAgAABAgQIECDQ&#10;KgIPP/xwDAwMNG2cFStWxMsvvxzXXHNN087QmAABAgQIECBAgAABAgQIECBAgAABAgQIECBAgAAB&#10;AgQIECBAgAABAgQIECBAgAABAgQIECBAgAABAgQIECBAgAABAgQIECBAgAABAgQIECBAgAABAgQI&#10;ECBAgAABAgQIECBAgAABAgQIECBAgAABAgQIECBAgAABAgQIECBAgAABAgQIECBAgAABAgQIECBA&#10;gAABAgQIELj4BXIX/xXdkMDFIdDW1hbDw8OxadOmRb9Qd3d37NixI2655ZZF760hAQIECBAgQIAA&#10;AQIECBAgQIAAAQIECBAgQIAAAQIECBAgQIAAAQIECBAgQIAAAQIECBAgQIAAAQIECBAgQIAAAQIE&#10;CBAgQIAAAQIECBAgQIAAAQIECBAgQIAAAQIECBAgQIAAAQIECBAgQIAAAQIECBAgQIAAAQIECBAg&#10;QIAAAQIECBAgQIAAAQIECBAgQIAAAQIECBAgQIAAgVYUaGtri+Hh4di0adOij9fd3R07duyIW265&#10;ZdF7a0iAAAECBAgQIECAAAECBAgQIECAAAECBAgQIECAAAECBAgQIECAAAECBAgQIECAAAECBAgQ&#10;IECAAAECBAgQIECAAAECBAgQIECAAAECBAgQIECAAAECBAgQIECAAAECBAgQIECAAAECBAgQIECA&#10;AAECBAgQIECAAAECBAgQIECAAAECBAgQIECAAAECBAgQIECAAAECBAgsLYHc0rqu2xL43wrk8/kY&#10;GhqKp59+Otrb2xflMr29vfHaa6/FmjVrFqWfJgQIECBAgAABAgQIECBAgAABAgQIECBAgAABAgQI&#10;ECBAgAABAgQIECBAgAABAgQIECBAgAABAgQIECBAgAABAgQIECBAgAABAgQIECBAgAABAgQIECBA&#10;gAABAgQIECBAgAABAgQIECBAgAABAgQIECBAgAABAgQIECBAgAABAgQIECBAgAABAgQIECBAgAAB&#10;AgQIECBAgAABAgSWi0A+n4+hoaF4+umno729fVHG7u3tjddeey3WrFmzKP00IUCAAAECBAgQIECA&#10;AAECBAgQIECAAAECBAgQIECAAAECBAgQIECAAAECBAgQIECAAAECBAgQIECAAAECBAgQIECAAAEC&#10;BAgQIECAAAECBAgQIECAAAECBAgQIECAAAECBAgQIECAAAECBAgQIECAAAECBAgQIECAAAECBAgQ&#10;IECAAAECBAgQIECAAAECBAgQIECAAAECBJa2QMfSvr7bE/h/gWKxmKTIypJF8wT3339/3HDDDfHB&#10;Bx/EgQMHYnZ2dp6Kc+NyuRwPPfRQ3HvvvVEoFM7dYIUAAQIECBAgQIAAAQIECBAgQIAAAQIECBAg&#10;QIAAAQIECBAgQIAAAQIECBAgQIAAAQIECBAgQIAAAQIECBAgQIAAAQIECBAgQIAAAQIECBAgQIAA&#10;AQIECBAgQIAAAQIECBAgQIAAAQIECBAgQIAAAQIECBAgQIAAAQIECBAgQIAAAQIECBAgQIAAAQIE&#10;CBAgQIAAAQIECBAgQIDAEhUoFovJm2dlyaJ5gvvvvz9uuOGG+OCDD+LAgQMxOzs7T8W5cblcjoce&#10;eijuvffeKBQK526wQoAAAQIECBAgQIAAAQIECBAgQIAAAQIECBAgQIAAAQIECBAgQIAAAQIECBAg&#10;QIAAAQIECBAgQIAAAQIECBAgQIAAAQIECBAgQIAAAQIECBAgQIAAAQIECBAgQIAAAQIECBAgQIAA&#10;AQIECBAgQIAAAQIECBAgQIAAAQIECBAgQIAAAQIECBAgQIAAAQIECBAgQIAAAQIECCxLgY5lObWh&#10;W05gw4YNMfdeyGft2rUxPDwcR44ciU8++SQ+/fTTGBsby7zCypUr4/rrr4/BwcG44447IpfLZe4X&#10;EiBAgAABAgQIECBAgAABAgQIECBAgAABAgQIECBAgAABAgQIECBAgAABAgQIECBAgAABAgQIECBA&#10;gAABAgQIECBAgAABAgQIECBAgAABAgQIECBAgAABAgQIECBAgAABAgQIECBAgAABAgQIECBAgAAB&#10;AgQIECBAgAABAgQIECBAgAABAgQIECBAgAABAgQIECBAgAABAgQIEFiKAhs2bIi590I+a9eujeHh&#10;4Thy5Eh88skn8emnn8bY2FjmFVauXBnXX399DA4Oxh133BG5XC5zv5AAAQIECBAgQIAAAQIECBAg&#10;QIAAAQIECBAgQIAAAQIECBAgQIAAAQIECBAgQIAAAQIECBAgQIAAAQIECBAgQIAAAQIECBAgQIAA&#10;AQIECBAgQIAAAQIECBAgQIAAAQIECBAgQIAAAQIECBAgQIAAAQIECBAgQIAAAQIECBAgQIAAAQIE&#10;CBAgQIAAAQIECBAgQIAAAQIECBBYfgIdy29kExNYXIGenp7YunXrqbdWq8Uff/wR4+PjceTIkZia&#10;moorrrgi+vr6Tr0rVqxY3MN1I0CAAAECBAgQIECAAAECBAgQIECAAAECBAgQIECAAAECBAgQIECA&#10;AAECBAgQIECAAAECBAgQIECAAAECBAgQIECAAAECBAgQIECAAAECBAgQIECAAAECBAgQIECAAAEC&#10;BAgQIECAAAECBAgQIECAAAECBAgQIECAAAECBAgQIECAAAECBAgQIECAAAECBAgQIECAAAECBAgQ&#10;IEDgDIGenp7YunXrqbdWq8Uff/wR4+PjceTIkZiamoorrrgi+vr6Tr0rVqw4o9YHAQIECBAgQIAA&#10;AQIECBAgQIAAAQIECBAgQIAAAQIECBAgQIAAAQIECBAgQIAAAQIECBAgQIAAAQIECBAgQIAAAQIE&#10;CBAgQIAAAQIECBAgQIAAAQIECBAgQIAAAQIECBAgQIAAAQIECBAgQIAAAQIECBAgQIAAAQIECBAg&#10;QIAAAQIECBAgQIAAAQIECBAgQIAAAQIECBAgQOBsgY6zF3wTINC4QKFQiKuuuurU23gXlQQIECBA&#10;gAABAgQIECBAgAABAgQIECBAgAABAgQIECBAgAABAgQIECBAgAABAgQIECBAgAABAgQIECBAgAAB&#10;AgQIECBAgAABAgQIECBAgAABAgQIECBAgAABAgQIECBAgAABAgQIECBAgAABAgQIECBAgAABAgQI&#10;ECBAgAABAgQIECBAgAABAgQIECBAgAABAgQIECBAgAABAgQILIZAoVCIq6666tS7GP30IECAAAEC&#10;BAgQIECAAAECBAgQIECAAAECBAgQIECAAAECBAgQIECAAAECBAgQIECAAAECBAgQIECAAAECBAgQ&#10;IECAAAECBAgQIECAAAECBAgQIECAAAECBAgQIECAAAECBAgQIECAAAECBAgQIECAAAECBAgQIECA&#10;AAECBAgQIECAAAECBAgQIECAAAECBAgQIECAAAECBJafQG75jWxi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Awv0Bu/i12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5SeQW34jm5g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MwvkJt/ix0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GD5CeSW&#10;38gmJk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8wvk5t9iBw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WH4CueU3sok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MD8Arn5t9hB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SWn0Bu+Y1sYgIECBAgQIAAAQIECBAgQIAAAQIECBAgQIAAAQIECBAg&#10;QIAAAQIECBAgQIAAAQIECBAgQIAAAQIECBAgQIAAAQIECBAgQIAAAQIECBAgQIAAAQIECBAgQIAA&#10;AQIECBAgQIAAAQIECBAgQIAAAQIECBAgQIAAAQIECBAgQIAAAQIECBAgQIAAAQIECBAgQIAAAQIE&#10;CBAgQIAAAQIECBAgQIAAAQIECBAgQIAAAQIECBAgQIAAAQIECFEqJrYAAEAASURBVBAgQIAAAQIE&#10;CBAgQIAAAQIECBAgQIAAAQIECBAgQIAAAQIECBAgQIAAAQIECBAgQIAAAQIECBAgQIAAAQIECBAg&#10;QIAAAQIECBAgQIAAAQIECBAgQIAAAQIECBAgQIAAAQIECBAgQIAAAQIECBAgQIAAAQIECBAgQIAA&#10;AQIECBAgML9Abv4tdh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eUnkFt+I5uY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jML5Cbf4sd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Bg+Qnklt/I&#10;JiZ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vML5ObfYgcBAgQIECBAgAABAgQIECBAgAABAgQI&#10;ECBAgAABAgQIECBAgAABAgQIECBAgAABAgQIECBAgAABAgQIECBAgAABAgQIECBAgAABAgQIECBA&#10;gAABAgQIECBAgAABAgQIECBAgAABAgQIECBAgAABAgQIECBAgAABAgQIECBAgAABAgQIECBAgAAB&#10;AgQIECBAgAABAgQIECBAgAABAgQIECBAgAABAgQIECBAgAABAgQIECBAgAABAgQIECBAgACB/2OH&#10;jmkAAAAQhiX4F40EBNB/z0qAAAECBAgQIECAAAECBAgQIECAAAECBAgQIECAAAECBAgQIECAAAEC&#10;BAgQIECAAAECBAgQIECAAAECBAgQIECAAAECBAgQIECAAAECBAgQIECAAAECBAgQIECAAAECBAgQ&#10;IECAAAECBAgQIECAAAECBAgQIECAAAECfwL5W3ZM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2&#10;QHai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fwL5W3ZM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2QHai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fwL5W3ZM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2QHai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fwL5W3ZM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S2QHai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fwL5W3ZM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S2QHai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fwL5&#10;W3ZM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2QHai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fwL5W3ZM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2QHai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fwL5W3ZM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2QHai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fwL5W3ZM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2QHai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fwL5W3ZM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S2QHai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fwL5W3ZM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2QHai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fwL5W3ZM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2QHai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fwL5W3ZM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2QHai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fwL5W3ZM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S2QHai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fwL5W3ZM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S2QHai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fwL5W3ZM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2QHai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fwL5W3ZM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2QHai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fwL5W3ZM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S2QHai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fwL5W3ZM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S2QHai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fwL5W3ZM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S2&#10;QHai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fwL5W3ZM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S2QHai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fwL5W3ZM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2QHai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fwL5W3ZM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S2QHai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fwL5W3ZMgAAB&#10;AgQIECBAgAABAgQIECBAgAABAgQIECBAgAABAgQIECBAgAABAgQIECBAgAABAgQIECBAgAABAgQI&#10;ECBAgAABAgQIECBAgAABAgQp0iwsAABAAElEQV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2QHai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fwL5W3ZM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2QHai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fwL5W3ZM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S2QHai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fwL5W3ZM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S2QHai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fwL5W3ZM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S2QHai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fwL5W3ZM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2QHai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MrenfZaVlVrAN4uQKooVBBKoBRQVEABBfuOLhA+mKA/QP8Yf8GvBkPAEJtS&#10;scMGxF7sobCK3iqlKe59jfum4pcNWO845579rOSmzjWbvfZ45pxjNmuutQgQIECAAAECBAgQIECA&#10;AAECBAgQIECAAAEC2yewbF/IIiZ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psFls0f8Qk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LB9Asv2hSxi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Cw&#10;WWDZ/BGf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2yewbF/IIiZ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psFls0f8Qk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LB9Asv2hSxi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CwWWDZ/BGf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2yew&#10;bF/IIiZ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psFls0f8Qk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LB9Asv2hSxi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CwWWDZ/BGf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2yewbF/IIiZ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psFls0f&#10;8Qk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LB9Asv2hSxi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CwWWDZ/BGf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2yewbF/IIiZ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psFls0f8Qk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LB9Asv2hSxi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CwWWDZ/BGf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2yewbF/IIiZ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psFls0f8Qk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LB9Asv2hSxi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CwWWDZ/BGf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2yewbF/IIiZ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psFls0f8Qk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LB9Asv2hSxi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CwWWDZ/BGf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2yewbF/IIiZ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psFls0f8Qk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LB9&#10;Asv2hSxi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CwWWDZ/BGf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2yewbF/IIiZ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psFls0f8Qk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LB9Asv2hSxi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CwWeDM&#10;zR/xCQIECBAgQIAAAQIdgYceemj16KOPdr7839+6b9++1dNPP109R778zDPPXB0/frx6nje/+c2r&#10;5557rnqOfPkb3/jG1T/+8Y/qed7ylresnnrqqeo58uVnnHHG6oUXXqie57zzzlsdO3aseo58+f79&#10;+1cvv/xy9TypY0ePHq2eI1/+4osv1s9xySWXrJ5//vnqeVK/JmI5//zzV88880w1lrPOOquewxLA&#10;2WefvTpx4kQ1lrTJibyf/mUiv0y0yfRhL730UrVcDh48ONKHVYP495enjrX7sOSXN7zhDfVwJvrj&#10;jCv++c9/1mNJuTz77LPV86Tdt9tKAjjnnHNGYmmPXdex/P3vf6+XS/scCeDcc8+tj5FT9u1Ykl9O&#10;njxZLZN8+UR/nPFLe96yjqU9FkvZT5RL5hTtOWVy5V7JL/Fqt8nUsZR/uy4fOHCgHkvKvj3Wj1fO&#10;0y6X5Pz2WH8dS9ss8/yJsVjmFO16PNFWUi6Zt7brWGJpl31imTDLOdrrL2n37fq19mr3YcnH7b44&#10;sUzk5Iz3JuatyS/tPJZ6/OSTT4auekysVWeeP7EutixLfa16KpaUf/t405veVC+X1K+JNYuJ9d2M&#10;xSZyZWJp9y+pxxOxJFe2r1XkOkV77S1tMXW5fS3srW99a328l1jaZZJzZLzfXrNImbzyyis5XfVI&#10;e2nXsYlxRZBSLu1YMt6bKJeptaSJ+VFiaY/3M66YiKWdJ1OPJ9Z3k18mjok2mbXqibWkjJMm8kt7&#10;jJRyT7m01xMyB5/oj9P222a53trOYSmXieu6E7kyY/0pr/Y6YurxRN+Scmmvv0zMwVKPkyvb+WVi&#10;bpxYUi7tupwx0kQdmyj/qWthU+sv7bKfqF+pxxPtZWotaSJXZow0sZY0MX7NPL+9ZpE6NrGWNDE/&#10;SiwTx0Ten8ovE9fCsrY/0SaTK9tjscTSnk+mDieW9jxsYp6fWCauhSWWiet6E2swE7lyIuen7Cf6&#10;sPTF7baSWCbay9R+jqxZtM0mrlOkXCbq8lR+STztYyK/JOdP7N9NubTHyMkvE/PWifwyMZ9M/U0s&#10;7bWkjMPba8iJZWIsPjGnSCxZ52mPkdOHtdd3U48nrh/lPO21pPTFE/llYu4yMW9Z1+N2fpkai6Xt&#10;t+vYVK5M+bfzy0Q+ThwTa/uJpX2enKOdj9Mmc5522U+tVU/U44kxUsole7nafeVEPU4syWPtOpZY&#10;2uPKifoVr/RhE31L+xzrsm+XS/LLRK7MmK/dJjPea4+RUi6Z67djmZgbJ5bkyva6RdbFJq6HTMwp&#10;JvaIp3611ypT9hPlkrWkdv+VWJJf2rky+aW99raOZa/kl/Qv7f3IE/P8lMvE/Y1Zr2pf18v1g3bO&#10;j9dEfpkY6yeWiblLcmV7brwul/b4dSIfJ5bMK9qxpOwn7qdJPO2+cmJ+lPzS7r9iNTEWm8ovyfvt&#10;MfLEHCzlMrW3dqqOtceVKZd2u0+5TMxbs5bULpf0k+2cH6+MXdtzyvRfE+svBw70Y9m/f+bZTzFr&#10;z4+n6ljOM5FfJtpL1qonyqU9Rk4+nmmTB+q5MuO9tldyZfJ+O1dO9C2JJfllr8SSONptMu1+Yo94&#10;1l/a6xYXXHBBfb0qdaz9HOmcI+OXdrlM7XucaPvxmljjy1pCe7yfNdGJI/1Le20ksWQe3j5OHD+x&#10;OvlK99nI8WrPj+KU5+63j/Qr7bFF6lZ7XWTt1L52nFw5Ma48dOhQvZ/MGl97jJRySbtv58qM91I2&#10;7SP1uD1+ufDCC/81fm3H0o4jvz/5ZWL8kpzcPnINoX1k7DLRt0yMk1K/JnJl+pd2HpuKJXWsfa19&#10;4t6ztJOsi7VjyfXpibYfs/aRtt8eh7dj2IvfP1EuE+fYa2WzV8ym4pg6z16rZ3shnsyNJvqwoOwN&#10;OAAAQABJREFUvWAlBgIECBAgQIAAAQIECBAgQIAAAQIEdqfA4cOHVw8//HD1x2Uv28R17eyXbO/5&#10;z/XmifekZr9B+x6JvMdw4t7+ifsJswdooo4llolr9MeOHau2yXz5xH6mtJejR49WY0mZTOxly723&#10;7b1ZU/erxqy9jzV7TSb2/E/sL87zlCfyfq45t/dmZZ90ux6nwWc/U/uYeBdvckv7fqI4pb20n4My&#10;lV8mnumSe7Am9n6mD2vvx08Omxi/xKx9noz32/vX015Sl9tj5NTj9pwi+0wmvDJ+mcgvE3sy0x+3&#10;22TqV7vsU48n8kvafXu8l1jS9ttmU7ly4jkFe+m5MYmlnY8n1nhSj1PH2rFMrYtlrteOJeXSPkfK&#10;Jeti7fySe+Pa90UmlqnxS3u8l7Yy0bdM5P3ksIm5Xsq+bZb80h4jpR5PzMMmnquZWJLH2usvyWET&#10;62JZt2ivVWdOMVHH2nGk7DOnaF8PmVpLSh/W7ieTXybWEZNf2vPjzMHac+PUseT99prVxNw4sUxc&#10;C0t+mRiLTeSXiT4s+aXdf6XsJ/qwtJV2u08saS/tPJZ83B7vrWNpt5fE0p5TJJbUsfZ5ptYTEk/7&#10;mLg+nbXqifyS/rg9Fsv63kR+SSzt/JK58cS8NbG080timSiXiTHyxPW25JXE0l5/m1p7mxiLpc9v&#10;nyf1uF0mKfvk5PbYIrmyPZ9MLBNr4lPjl5R/2yxj5HY+TrlM1OXkl3Y9Thzt+Xe8Eku77advmVh7&#10;Syxts4zDJ9ZfJq7pZp7fnrekjiXvt8tlYk00saRc2v1x+paJdfeUS/uYutY+UY8n+pZ4teeTKfOc&#10;p90mU48nYkm5tOeUE2uiKZf0Ye37HabqWPr99pGyb9exrFVP7BXM2KIdS66FtMf6KfOsv7THfJkf&#10;tfvixJLyb+fK5Jd22a9jaZtNrIkmltTl9jFxXS/jsIn8kv64PQdPmUzEkvO016onroGn/ua9Nu31&#10;hMTSPkdimVjfzRxsYryfcVJ7fX/iHFNln7FY2yvtfuK63sSa1VS5ZG2kPeZLu2+PkZJf0l7a65Up&#10;l7bXOle2zVKP220yXlNtsu01VY9j1o4lZd8eI6UeZ1zZXrNILBPjl4n72lP27RyWcpmoYxP70DPe&#10;a+eweE2cZ2KtMrFkTtk2S1+ctZH2kfWKdq5MLO11kTglT7bPM5UrM89v5/2Uy0Teb5dJyj7rYu3r&#10;FOm/JvqWXKdo55fM9RJP+5jIL8n7E+WSPNmuY1mrnmgvafvttcSMX9peqb8Zi7WPifFeYmivIecc&#10;73rXu/51j2P+bh2Zsx45cqT19f/3vRlXtutYcmXO0z6yL6W9NpK+JWOY9pGxazuPJe9P7LOZGItl&#10;rNcehyeOiTWL9GHtsWvq70QsafvtsUVyS7svjtcll1ySf6pHyn1qTjGR9yfWXt/znvfUyz/7Rdpj&#10;i+T8ibHYxDpi+pWJfjKNsd3249VuK+ukMhHLRN+SsUt7/JI5WOZI7SNrCe1ySZ5sj1+SXybGe2n3&#10;6febR8qjnY/z+3OednvJ+CV1uX1kbtRuk6ljE31+ruvlXM0jeb/d7vP72+0+50h7bHvlPHvpmCj7&#10;iTXkqTJJnmybTbXJiX4y5dL2Wpf9Xqpn65ha/07VsdbvP/V791Ise6mtJJZ2PCl77f7U1rA7/t5L&#10;bXIvxbI7asfp+RUT5TJxjtOjsXu+Za+YJY72Gk9KLesV7fWX3VM7/v/8kpR96kDzSLm316vy+ydi&#10;aTpNf/dEm5zKkxPnmcqVE/Ugc5aJ9d2JWKauh0zE4hwECBAgQIAAAQI7K9Dd/bKzsTk7AQIECBAg&#10;QIDALhf42te+tvryl79c/ZW5Oerhhx+uniNfnpt9Hnzwwep5rrvuupFYrrzyytUjjzxSjeVjH/vY&#10;6lvf+lb1HPnylP/vf//76nluuumm1X333Vc9R778sssuqz/k/sYbb1x95StfqccycZPnF77whdW3&#10;v/3taix5UODf/va36jny5bfeeuvqm9/8ZvU873jHO1a/+MUvqufIl1999dWrhx56qHqez3zmM6vD&#10;hw9Xz5Evf+9737v6wx/+UD1P2uQ999xTPUe+PA/VffLJJ6vn+dznPjdSLhM3ldx8882r+++/v+p1&#10;/vnn129UTwCf/OQn6/nl0ksvrbeVxPKpT31q9d3vfjd/1o5rr7129eijj9a+f/3FGVf+9Kc/Xf+/&#10;lX8/+MEPrn7wgx9UvvvUL7388stXv/vd7079n0773x/5yEdGxpVvf/vb67nyE5/4xOo73/nOaTc6&#10;9QszfpkYi6UP+8Y3vnHqqU/738kvv/3tb0/79/7nF2Zs0S6XtMk//elP/3nq0/7/76X8kgdgTeSX&#10;dtmnkC+66KKR/PLAAw+c9jp16hfmZSBHjx499X+q/P2hD32oPtfLWP+JJ56o/P5TvzRtv72WdMMN&#10;N4yMxbJm8fOf//zU8E7734llYo0vbbI95vv4xz8+MhZ729veVl9L+vCHP7yayC8TL37MuPL73//+&#10;aa+7p37hO9/5ztVvfvObU/+nyt/JLz/84Q8r373+0qzvTjwIJWO+X//61+vTVv695ppr6nPj/PC0&#10;yT/+8Y+VGNZf+ulPf7o+Ds+58uDmdrvMmmh7/SWxXHzxxfmneiTvt+dHeYBje30vSFkb+dGPflT1&#10;yjl+8pOfVM+RL89adXv8knn+xPpL1iza+SVrot/73vfq5ZL80n6p+B133FHvJwM1sf6SNYt2fsla&#10;0sRL5ibWdw8dOlQf66fsM65st/2MX/7yl7/kdNUj6y/tfQPJ++318CDlWmj7ul7mR+1+MrG0XzqR&#10;c2QPxER+aT+0ObGkP27PWyf64sRy/fXX1+etV1111eqXv/xlTlc9Eks7v2QdsT2fDFLm+n/+85+r&#10;Xu973/vq64gJIPOK9lhsIldm/PL4449XyyRfnv64PUaeqF+JJeOX9l6erLtP7EtKufzsZz9LWLUj&#10;45cf//jHte9ff3Gutbf3PaZNtq9TJJ7kl/Za0kc/+tF6Pzm1l+cDH/hAfU4xUb9S9lNrSe0clliy&#10;f7s9Tsq6e3ttP7Fk/Nren5B5/sQe8fT77fFL5kft/bspl/bDO3OO5P12Hcv4pd1/JZbkynZ/nBw2&#10;cX0687D2OCn9ZHvsmnJJ+U/kl/b9AYllYq06++tyP1X7yMve20diaefKiTFlnHK9tV3Hcg283VYS&#10;y8QYOdfb2mOkxJJ9Se31l4xfJvYKpi4/88wzCat2pB5//etfr33/+osnxi+5Rtleq54ok5jlvo32&#10;GDn5ZeL60UR+mbi3NeWSter2mC/nmLgWlrFY+1pY1t3bc4qUS+4Hbs/1sr+uvVcwa0kT+wayZtG+&#10;Pp1rrY899liKp3pk3tqOJeOXiT2cubbTXqtO2U/kl4zF2vll4vpRKm/Wktpr1bnm0s6VyS8T9zok&#10;lvY1hKm16tSxdp///ve/v369LfU446T2PCzjvfbaW2JJn9+e62X8MrGX58ILL6yPX3INob23Nnly&#10;Yi9y+rB2uaT/at8XlHqcceVEfmm3+8SS+07b+2zSJifyS9pkO79M7ElLueR+zfZaUtZ32/vrEsuJ&#10;EyfyT/W4/fbb63OKvFR4IldO3IeQvrh9D0IKPHuR2/llYm9lYsn8eK/kl3e/+92r5557LmHVjozD&#10;289/yY+feMZQ7m1ur+/m+mS7TOKVe9za89bkl4lrYZm3ttdGsu7aXuNJuaS9/OpXv8qftSN7Eyb2&#10;WOUe/Xb5516qiT4shdEei2U9oT1Gzvhl4hkgua7Xnremfv31r3+ttZP1F6dc2rFcccUVY2vV7Tll&#10;vNrnSNmkPz5y5Mi6mCr/Zm7c3seVH54XTLavIWWM3O5bkl8m7tvIemV7nSfPgGifI2V//fU31Puw&#10;yy67tH6OxJL1/XZOzn7nifySfSPtupw52MS48uDBg/V5RWJpjyszP2qXSepx+pZ2Hcv8aGIvT/J+&#10;+1l8KfuJcslaUju/5B63iXLJ/rr288oz12tf00172bdvX/0ZU3nGULvsE0v7GTM5R64ftfe/nHvu&#10;uSPPAMl1vfY+m9TjiecNxKy9npD7XNprCalj2SvanlPkPt2JfcLHjh6rPzsja/uPH+nfc541vvaR&#10;54y0r1PkpfUT86MDBw7U5+CZt048r/rOO+9cHTt2rFr82S/WPkcCyFi8vS8t+zkm8n7aSvsaddZE&#10;zzjjjGrZ58tffPHFkXO018X279+/SrtsH+nD2nUs63vtve5xynrlSy+9VCV7+eWX62OkBBCz9jjp&#10;rLPOqu9NSCwZv7afx5f9QhN7U84555zVCy+8kLBqR+7TTj1rHhm/ZN7aPrI34eTJk+3TjHz/RCwp&#10;l4k5xUQsE+dIwU+YTcUyUZHFMqH82s8xUS4TbSWRT5wn84mJOcVrL0n/BQECBAgQIECAAAECBAgQ&#10;IECAAAECBF6dwJe+9KXVXXfd9eo+/Do/lefsTDznOs90aT+3OXu+Dx8+/DolXv1/lucUtPf853nt&#10;E89uzX0l7f1sn/3sZ+v7flN6F1xwQX2/Se69vffee199ZXmdn5zYz5TnoNx9992v8xe+uv8sZTIR&#10;S96V2X5md+7zau+Tjmru92jnlzwbuv0M4sSSvVnt/uWWW25ZffWrX83pqkf2ALX3Gn3+858fKZfs&#10;L24feTZRuz/O/Yrt+4nilPbSzi/Z9zuRX3IfTrtccn9M+/lHKZfcs9h+DkruXWmPXRNLyr+9Hz/7&#10;sdvPI0ws2cPczpVpk+3nuCW/tJ+3EK/bbrutnvfzPJ+JXJl3NbTv88u4oj1GSrkkV7bPk3lr+1kr&#10;iSVz/fZzruM1kSszfmnnlzwvrD0Hz/71iWef5T0d7Xuik18mxi/pj9vtJeOX9r0+aZOZU7bvvc4Y&#10;qf3c3sSS5yG080vKpd0mE0vu82vnl4ln6ia/TDz7LM86br9nLH1++97LlH3uw2k/JzL9ZDuHJZaM&#10;Ldr5JfW43bcklrxzpP2MktynPrEulvlR+97IzCna86OUS/u+uJwj10PaaxaZ603kl9x7224v6Scn&#10;8kvO084vee5du29JHcuzQ9rj1zzPZ6JNpt+fyC8Tc70816N9ZF2sXccyppx4RsVEH5a20r6ukzLP&#10;WlL7XXa5T31ifpQ81n7uYfqWtlfKJXO9dvnnGecTsUzcd53r0+3n6Gf80p6zpuyzltQei+W5VO19&#10;KYklc5f2uxrSJtvPikssmeu180vW3iZyZZ4T2s4vWRebyC8T7TJtsh1LnrE1MRbLvLXdXlK/Jp7d&#10;mjzWbpNZd2+fI/llYk08769tz40TS8p/Yq263ecnlrTLdr+fvYLta7qJY+JaWPr89tpI5kcT+19y&#10;jfKRRx5JNagduW7c7lvy4zOnaK8lpZ9sv28msUy9B2giv+T9ku1n0qVc7r///tBVj7PPPrv6/fny&#10;5Jd2HZt652v6/Pb+ulzXmejzc42ynZMzp5hYE827k9rXwibmFGkvefdAu9/PvHVi3T3vz2kfWa9s&#10;x5Lrk+1nA8cpbb89tkiZtN8BlViyvtvOY5kfta9RJZZcP2rnl4xd22tviSV7Bdvjl1ynaK+JJpaJ&#10;Z7fmGmV7j/hUfpl4B/vFF19cv9aass+aRbtcMgdrr70lluzdb6/vZ4zUnk8mlvQv7Xf0ZIzU7lsS&#10;S+py+/0paZPtvbUT72mIV67ttNdfUiYT+5JSx9rrYlmrbpd9yiV7INp5LGOx9nwyscTssccey5+1&#10;I3tr2/P8/PhcC2vnl4k9r8kvx48fr5XH+ouTX9p1LPllYo94+uP2OxmzLtbOxymb9GETbbLtlVjy&#10;/rd2+afs2+8WTSyZVzz//PP5s3ZkTbS9NyFz1vb+zQDlWRPt/JLx8UQshw4dqt8/nTHSxPNM8o6e&#10;9rvssvbWbvepY4mlve815dKux4kl7x1o9/u5/2giV07ct5E9nO1cmWt6E/Oj5P12f5znJU2US94z&#10;1l7fnRjvpU3mPVPtZzTk+XXtNZ7Ekrle+718yZXtsWtiyRypfWRNtB1L2kp7rTJOX/ziF//1/r+m&#10;Wfquib2CuX7U7vOTK/PupPaRa4ftXHntNdeOXNvZt39fffySZ0pOvPsv70psv/cz47322CLvzGqv&#10;VaaN5J7z9jwsuXLiWvvBgwfr18GzLta+bpxyyX739r761LH2fDKxZG7cXt/NekK7TSaWrCW2jzyP&#10;qz22yPz7vPPOa4eyyjysXfZ5Bmf2ibePmLXbZM7R3vcWp5ynPafIvpT2ukhiSZm096XlWljM2kf6&#10;4vY4Kfm4PQ5Pn5/31rePiXHlxFpCnDKubF+nSM6fqMe596jd9lO/JnJl1kba72CfeN9v6li82vkl&#10;azwTc/B2HPFKHmufJ88aaJ8jsSS/tM8zUe6JJXP8dpuMV/sciSXjpPbzJjLXm7hGOVH+E20y5TJx&#10;TOX9vRRLu63EKu2l3fYn2kpiOXnylXosGVP+L1n9mCj7iX6yDvXvE8gvU9Kv7TwT5ZIcNtFeJmKZ&#10;OEdKcMJsKpbXViNf36enYsmYr32kv29fO2zHsP7+iXKZaCuJJ/1xztU8Mi+emB9N1OOm0/R3T5XL&#10;RFxTbXKv1LGMXSba5EQeSw7L/zkIECBAgAABAgQI/LcC/d3u/+0v9N8T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EdEFh24JxOSY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dr3Asut/oR9I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R2QGDZgXM6JQ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2PUCy67/hX4g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DYAYFlB87plA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YNcLLLv+F/qB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BgBwSWHTinUxI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V0vsOz6X+gHEi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CBHRBYduCcTkm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Ha9wLLrf6EfS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dkBg2YFzOiU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Nj1Asuu/4V+&#10;IAECBAgQIECAAAECBAgQIECAAAECBAgQIECAAAECBAgQIECAAAECBAgQIECAAAECBAgQIECAAAEC&#10;BAgQIECAAAECBAgQIECAAAECBAgQIECAAAECBAgQIECAAAECBAgQIECAAAECBAgQIECAAAECBAgQ&#10;IECAAAECBAgQIECAAAECBAgQIECAAAECBAgQIECAAAECBAgQIECAAAECBAgQIECAAAECBAj8D3t3&#10;9mNJdieGOXKr3Pfauqp6Z3MZkkMOhyJntHAszYwEC7Zsyx74ZQjogTT8QIz/CD34xbAf5sXjJ/vB&#10;8AYYMARLsAEBlmBZEG2Zkkcjkk32wiHZze6urn3JyqrK8vndrMiMGzcibsRdMrPJLxrVeSNuxDkn&#10;vnvixIkTJ+IQIECAAAECBAgQIECAAAECBAgQIECAAAECBAgQIECAAAECBAgQIECAAAECBAgQIECA&#10;AAECBAgQIECAAAECBAgQIECAAAECBAgQIECAAAECBAgQIECAAAECBAgQIECAAAECBAgQIECAAAEC&#10;BAgQIECAAAECBAgQIECAAAECBAgQIECAAAECBAgQIECAAAECBAgQOAWB2VOIU5Q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ODMC8ye+RRKI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OAWB2VOI&#10;U5Q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ODMC8ye+RRKI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OAWB2VOIU5Q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ODMC8ye+RRKI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OAWB2VOIU5Q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ODMC8ye&#10;+RRKI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OAWB2VOIU5Q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ODMC8ye+RRKI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OAWB2VOIU5Q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ODMC8ye+RRKI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OAWB&#10;2VOIU5Q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DMC8ye+RRKI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OAWB2VOIU5Q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ODMC8ye+RRKI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OAWB2VOIU5Q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ODM&#10;C8ye+RRKI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OAWB2VOIU5Q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ODMC8ye+RRKI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OAWB2VOIU5Q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ODMC8ye+RRKI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OAWB2VOIU5QECBAgQIAAAQIECBAgQIAAAQIECBAgQIAAAQIECBAgQIAAAQIECBAgQIAAAQIECBAg&#10;QIAAAQIECBAgQIAAAQIECBAgQIAAAQIECBAgQIAAAQIECBAgQIAAAQIECBAgQIAAAQIECBAgQIAA&#10;AQIECBAgQIAAAQIECBAgQIAAAQIECBAgQIAAAQIECBAgQIuCf1wAAEAASURBVIAAAQIECBAgQIAA&#10;AQIECBAgQIAAAQIECBAgQIAAAQIECBAgQIAAAQIECBAgQIAAAQIECBAgQIAAAQIECBAgQIAAAQIE&#10;CBAgQIAAAQIECBAgQIAAAQIECBAgQIAAAQIECBAgQIAAAQIECBAgQIAAAQIECBAgQIAAAQIECBAg&#10;QIAAAQIECBAgQIAAAQIECBAgQIAAAQIECBAgQIAAAQIECBAgQIAAAQIECBAgQODMC8ye+RRKI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OAWB2VOIU5Q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ODMC8ye+RRKI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OAWB2VOIU5Q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ODMC8ye+RRKI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OAWB2VOIU5Q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ODMC8w8S9OZT6UEEiDwiRP4+te/3pfm73znO9k3v/nN&#10;vmVmCBAgQIDAH//xH2d/7+/9vU4Qf/cvvZCtL8y13mZ2djZ78vRJ3/pPD55l79x82LdslJm1c3PZ&#10;5fXF3qbzc3PZ4yf98dSFOTszky3Nz2bxN6ZHT55m7958kN171Lz9+vp6dvfe3bpgs1e3V7PtlYVs&#10;Jv036hSXB3cfP8ve/ODWqEH0tltfnM9e2VnNFuerf6uZtO/Pnh0MjePR44Ps7Rv3htrUBbS4uJg9&#10;fPgwe/38era7evhb1a07bHlcOH18/1H29vX+32BnZye7fv36sM2Pvt9YWshev7BRa3O0YulDzyw7&#10;vnwLm3eSzd1Hj0trdpt9bTfZrJzLItvMzsxmBwfDf5dyDJGq6/f2src+ulP+qnL+yZPqNG8uL2Zv&#10;XNrKlhbmK7dru/Dh4yfZzafz2fvXb7bdpHK9V1Me3kk2YV8/Hf8mVevEFffHD/azdz6+V/V1q2W7&#10;uzvZ4/t3G4+pVgGllR49fprKv/sDx9TS0lJ27377NH7q/Ea2k46pJpmqNB0e+4dmXfNNVXixrHxM&#10;zaRy/9kI+TjK4h+nPHx3rzp/luNfXV3tlS/l5ZMsb24ezGfXP/qoHEXr+Y2lc9mnLm4OLW8iize1&#10;Du2lfPPjj263tqlK4MVLF7PtmcfPj6mqNdotG3ZMNR6uhSgOz1NryWa2sLTdx5lUVubnsHHPU3mM&#10;r+2ulWy6Hl3xGz7Lbjx4nL17634e7NC/21vb2Y0bN/rWG3YO71u5YSYvb57OzlceKw2b9n316k7Z&#10;pu/ro5nD36W6TA6bKIvfTeXfONOl7VT2LXT/bcpxfpjqE7f36ut9Kysr2d27/fWNchgxH+ep5VQv&#10;jnyc1yur1qtaltfF4pi6v3+Yltup/Hvvzmh15Mg31zZXelFF/W9hLndKdb5C/aUqLcVlcUw9fl6G&#10;v5XqXPtPh9dLtjY3sxs3+8/5cZ6KdESZsHputHpF5Kb7z+vnt/f2s+t7T7PH++3OEcV96tlsVdkU&#10;1zr8XCxfyt/229xrZVMOI+ajHnouFX2RB1bT9cwoU5t8s7O9M1C+lOPqYlPe9nD+MH8VbeJc3ibf&#10;VIUX5/BevklfrqY8nU+9OnKLa5dYP7d5kvJuHE95HsrDqvu7sbGRPdw7Pv7WUr69sr5Ut3rr5R/0&#10;ypvjfLu6sprduduuzl6MJMqb4rXdXMo/Uf5UTXn5Uv4utyku/+jeo+x6SmOXKc83c+ka/OnTp71N&#10;l9P1w1zHU3ox30Qgccz/4IN+m81Uvty81V++9CIs/C/PN/mink3XY+vZTCqLj3+nCOvDZBPXn12m&#10;3Ka4TW7TVL4U14/PbWzK28T8wsJCtr+/f/TVa71j6viHmZ9NbSE1+eZoo9KHqnxz/+ls9u4HH5fW&#10;bJ6Na4YXt9f6VlpOv1P8XlVT5OOqKeo3j1ObUnH6wYf9+ab4Xd3n/Jian5/P4vp4Ll3DLC8cW9Vt&#10;F8sj+kdPDnptST8qtU9UbbcZ5UtqF6mbDtu2xi9vbqUs/Iub3S3K6Yq2rXMVdfSFXv6Z79V5y9uU&#10;5yPfPEi/VdUUZfO9/erv8vXPLZ7LHj54mMUxdfV5/Sb/Lv8b59C6fJKvk/+tyjcLqdy6l+oX795o&#10;Xz+NfFNnUyyj83ir/ka9uN5mL7Ux1ddRi+Gthc3GYb6Zn19IbaLHZdhqOs5b26Tr8PIxFfFEHi/a&#10;RPny+PFxHMW0xOdJ2eyn8riqffe92w9b20S+ubK5XE5ib/7QJo714XXcclmcBxg20R44bFpPx/7t&#10;27ezaPeruu49l06c5fwUx060jTwplXPRlv5mRZvf1ubW0bl4WHri+5V0bF9cOa5jtdkm1plNac3P&#10;+TF/PV333hlyHMd6w6YXU7t+ft0yPzffmMfKYYVpnNeaypt8m7fTcZ6bRvmy93Av/+rob1O+iZUi&#10;16y0uK6J3y9L1+B1x8utVO784s5g/EcJef4hP0+Vl+fzsf8LvcpX/zkx/z7+hk1+rVlcXvwc57En&#10;T+vD2N3dzfbv3c6uPb+eKm6bf47ypnhd08vHqS4e9fHiFPt98+FxPaX4XdxDaDu9tLmUnTu63m27&#10;VZbNRzn2vL73NCXy7RsP2m9cs2acw18oXDPMRJ4sHb81m/YWR/6P33E/lSt5Hm1a/+MHqX6ajr/1&#10;9bXs9p3Bc37dObwc5nK6Vp9Laa2a4jx1P53D45gs39crr//DVAeryz1N5/BiOAspLYs1aYn1qs7h&#10;xe3zz3FNU3dds7W9le3MPhkoc/Nti3/b2BTXL36O+uTT5+0pk7CpuuaL4y1+o5jifNQq36Tj7uP7&#10;1cdehPPy9kq22CtPYu5wOoyn/xheGpJvbjyMNq29lKb+7fIwy3/Pn7/QO08Wl6+m+viltXSvbMyp&#10;d556dFjffNLyvnFVlC9vLafyZvg1wsK54/KlHE6UN291qG+Wt8/nt9K9u4urC/nsyH8/uref3W6o&#10;b25vb2e3bg2/Pz1qWRwJj34DT9M5YlplcY4zn+r7T9K9yrbTsPbiqnDW1tayvUf95/Vi/aZqmzbL&#10;ou73kzvH7REryyvZvXvD65/lsHvXmi2PqbnetXG117B8U463bj7yzXKqT+VlZd16TcvD5u3Up6Np&#10;2tzYzO5UnCeL2xT7mBSXd/qciuMPUttRtOkPmzaW5rML6Z5utDVVXfNVlcURZt112EoqL8vXfHF6&#10;iGvNOLY+SufFOw33P4rpjWPloFBvm4hNiqCcb+J8fOvm8PKlmLb43CtvKtooyuvFfPFcXPy+Tb4p&#10;rl/3Oa/79epJLc8vUc0p3z9qcw4vtrvm6fnJrQe9838+X5dv8u/b/J1N7btV15ptti2uc5hvqtu2&#10;ou2teD1Z3K78eZxrzZXl5dS+f1gmX1s/l+7BVNd3y3HWzcdlUrEsjvWi3L9ze7AeXhdGLI92iMst&#10;y+I8nKq62EdxHd5wDs+3Hfb3xdSWFNdTcX3U5TxZDDfKmXdv9Z//it/nn6MMe/To+HyWL8//Tqq8&#10;uXswm713/XYebOPfaEe4kgyijTzPIW9+dK93XfNK1ItrypvZ2bnGflyR3eJ+TV4WRyLi3myU+b+4&#10;W29QTmzcD4n705OyKZfFEd/qatQr2reHxjZt68Wxbj7Np+uHJ9FG8nyaRt3vsG2/uv6Sx1v3N37/&#10;wyurujWOl0e72MHze2HHS7PscSooDlIo5eup4jptPkcfg9m4Bm95bqkLM+okm+k+TNNUVb6U148+&#10;r136FpS3j7bqh4/2032UZFNzTJW3qZuPa963Ph7Mr1G+dOlbOeoxVT7nN9X9jsqXlPeHTXEvKsqL&#10;vXRdf5i/2l1HF8ON+k1ca55fPZftLA+/jo5jsqrdvXffMH338Hk9shhHl88f3N3LDhaWsheqqwOt&#10;g1pJZWnatWRzXH6UN47fpaluUWXzONV3309pDPM20+bWZnbw8H5fu1+b7arWabrWXFqKftXDz6kR&#10;7qd2V3vnhziOY3/2G9p0i+koXlPkNvn3cU6MPhFdp2hXjL73+XQ/3Svo2i4a2xaPqSgvXm5og471&#10;i/sS8/kUx1TeX6uLTb59/J2mTTGe/POwc1hXmzzc4t8oXxbTzzRtm8Nz/vDz8WG+OS4jI9+0PRtH&#10;m8XT5+fJD1Ld6tbz6/DIN1GHG2WKulu/zUFWdR3WFHb5PBX3beP+bdMU58ly3/1Bm+GeVXEUbTbX&#10;VrLLy8fHadX6dcuqbKrWPbymqG4TGTymlntlWFU4TcumYVOVbxYWzmX7j+vb0PM0xnmqmG8eFdpT&#10;8nWa/kY9a9CmuSyOtp44h8V2xanXpy3lufJUV1aW18vni+VNvmzY38N21/7ffhJtFGWb7dTv8Wbq&#10;jxrHeZt2+jzd5fNULD/sozFYD4i26rp6ZZVN3Psq3hfM42z6G+epaLPK7+3Eum3ahophlm3y74o2&#10;c6lO97ShDhXbVNlEX5G4T9l2ivPLL1Kfn6a+123DqrvW7JKPx7nWLN5DiGuGrr9t1X6W635xz6X8&#10;fEDVdrEsVfN6fVVXUlqK5U15/Yfpdx68FddfRsQ2dfkmD+/T5/v78OXLy3/zsriq32PE0baOXXVM&#10;5XHtpucvd1fSM1GF+6D5d+W/xbpf+btqm/Ja0Z1jPvv++9X9UaO94NMXutkMxnDYI+lhyz41bWyq&#10;4ohlxXrlJGyq8k08r5Xfo/rMBGwO883gNd/hvvQvH2aztriQvZ/KpGHXR/l5quhVZ1q3PMqbtvd8&#10;475eXV/RSZU3957NZe/daNcmWrdPsTyuw5ratuJcmT+zVRdOVIneuVXfN7Zuu3x59N2/dftWr744&#10;kbI47t2V2tIXevXwbvXsLven8n0ptyVVHVP5ul3+Fut+TfWXYWGWz1NN60dbdfR7rJrqzuFV69Yt&#10;i2Pqg/2Z7MH95vu+ddvny9u0+/V+l9J7DfLt879xD7ecb/Lv2vztvW/gzt2R2tLL4TfVb5bjXlhD&#10;X/RiWKOWN706UqGtelybPE0vp/68xb6ycW11ULrOydet+9tkU7VNLx/fGczHo9qU4wibB09n+p7b&#10;KK9Tnt9ZXug9txrtse+la71oJ87PU+V1i/PDzmFdzlPFcIufI3/NpX7o0WbYZurdb0zXB1HWxTVO&#10;cWo6h+f3worr130epSyOsIrHfaRvWB+TuviLy6vyTa8tach1WDGM+NylLI71o626qv9Lzyb5jzOF&#10;TX4OX1pcyvYKz9J1CfewLB6eb4bl46r7ml3Ska8bfa/nZwavkfLv2/wdVr/Z2tqq/F3KYY/TF7JX&#10;TkYhkaaP0vPYd573hSzH0WX+xY3FgTaWw/pLfztPU5hxayLPN03rFb9bXlrOHjzsP+f38s1a+37j&#10;xfCKnz9K/WLzc/jG+kbj+3+K25U/v5TKvjb90g/bqvuvW/Kwoixu048iX7/ub/QxuZrOm033wuq2&#10;LS4flm82Njda5eOqfFOMZ9jnyMv7qayc9DulivF2aUuK7UYtb6KfcLGfzWFZHC0Jo0/l8ibelzTs&#10;Gdqq2Lr2TSq2VRbDG9WmGEZ8Dpu15aWB+yHl9Zrmq/ptldePc0v+bEj5u3x+nLI4DyOuKaNNdBLP&#10;T/X6tFU8B9PrVz3Y6Jcnoe9vnMN/crt9X6TixssrqUy+f9gHo2u+KYZT/Fzu09a7zr81WA8vblP1&#10;uWvdr6qvaK9+M8F32HUtX8r71faYWkl9ufJ7oeUwYv5Ken4gf+6u6vs2y+ZSPv7xGO/ayuNYTfdn&#10;L6b23HGnj1P/5rv7/dcRbcOMPBb3j2KK89S4NlXHVK/uOqQtoZzeXnmT+vB0mQ7brPrrYtcfPplc&#10;eZP6dkS/x6cH1fWXYWnt2RSeZ2hav3etl9pGqqawmUS+iX6iH9zq/jxFOU3D6jfRNjLsnlvU/X56&#10;t/+3K8fTNB/t7tFP9DDfjH9MXX9QnW8W4xn9lv2SIr3DbKr2KcrKg0Iei3P4ew9GO76L4S+n7iXn&#10;l/qve6M/YtfpRjqm7qZ3J7WZ1tbWa+vIV9cXUr/0/vS0CbO4TuSb9x48TW1Jo+edCK9N/eZc+l2q&#10;+goW03MjvbeprU1xu/zz4rnF1Ed8byLnqfht646ppt8lT0v+d9Ty5rC/0PE9hEmXxXn6mq4p83XK&#10;fyPf/Pmd4f1Z8u3W0jPH9yv6iI/6XoE83Pxvfg6P8/Gj/dHqpBHWpcX0LMOQQ2pY21v0337vYfdy&#10;Id+X/O/K/Ey2PX5RnN1IbTf30juDq6bwuv+8Hl71fXHZpaX0vHl0Hug4xb32vP9L5Juf3x/t/F+M&#10;NmzOLx3394vv4t0s8Uxolynef5OKv9ZT/o6Z8gY9m3hoo2KKfu8PUxw3HlX/Bvkme+lE9d+9e3hM&#10;ffnLv5H9+Z//ef5Vp7/XFp9mv7V5XG7UbTzsvs737s5lbz3sN64Lq2n5v//yYjb7aLx60v7BTPb3&#10;b1a/myXivnr1avbDH/6wKRm9715cfpb95Z2sd1xF9qn+xeqDyfPyzXT+vj+cuD6g599UHVNRvgx7&#10;d0Ix4HQZPtIxde7cub54on6zGy8bHHMq2rR9P2ZVlC+spHdT1hxTxfXz36S4LP/cdA7P12nzN85T&#10;cX/qScUzO222z9dpKotjncN7IcP77be1yeMt/+21WaV9eb/Deep+Kp/+yUcH2S/2+suxl1dmst+5&#10;OFhOxG/f9LxeOU3//M5s9taD7vnv1Vdfzd57772j4H5vay9bn+tP49GXLT88Su+T+vs3ju8rvfHG&#10;G9nPf/7zllsfr3Z5fj/7ylL/vYfjb6s/Fd/Hl6/xf6cmhh+VHlm6lG5f/HYqy9Jh0nq6kLaJ93CU&#10;+4i3DiCt2Lueejj8PDuXrvWbyrHl1P5Yvp6KvlXXH8V7HdqlaHdnN/t/U7758yfHv1W7LQfX+svL&#10;t7P12erKQNvnGx+mhH/3w0fZb11cTP2cup1d1jfWj/q/RP3mQql+M5ji4Us+Tpb3Cteacb/tace2&#10;pIjlhfTur9Rs0nqK8qV8/6iXbxquw+8/eZb94w8epzKpOW+9sjab/bXL57LVtdW+9w20TtzzFf90&#10;byn7yf7wNrJ4TrupLvY3Lz3LNpsfyxiatOWNrewfPtgaut6wFS7O7GVfnK9v817q3Q8ZXnF5Z/Z8&#10;9sHcxrDoKr///Oc/39cPvXKlCSz8+PrHnc4veZQX9z7MLu19kM82/o0xF+rOYe9uvp49WFhv3L7t&#10;l7/5m7/ZdtWR14v9+NnPfjby9m02jLrYO++802bV3jqXn9zMrj65kd6Rd3jM788sZP9y8ZWh20d7&#10;5Q9+8IPa9a6m8+6XOp53y4FFGfYPf/Yge6fl6fvLm1n2xmpqa0zVt3+aXtVfLMX+1uX0voeaMuLi&#10;xYutng16nGz+bO2NcjJbzcfzAR9/fPj+3Z3Ht7NXHr3farumld5dfCG7sZB2ujBFe8KHH35YWDL5&#10;jy+99FLqLzS8jjxuzHGstO33GOXuZ+buZHupn/SfPt3K9rJ2lbLf+Z3f6T0XOG5ah21f907JYdt1&#10;+T7iaDomu4RVt260WUS/12lPcQ6bdh6L8qXNe9LG3ddPfepTY78HYlgaoq7XVEcatn3b78Osro94&#10;2zCGrRf3j370ox8NW22k719I57sXnxyWw1F/LdeR2wb6/u5ns4dLw+uL0Zen6bmwV3/+3dQGVjxT&#10;tU3B8XqPFtaym698rVN/5OOt23/6whe+kEWbwjSnqL9EnW/a0zjPVEw7bV3DP4l9id+lrr9Y1/Q2&#10;rX8S+3ISccQ+noTZSe1L0282qe/sy6QkJxvOSfwuJ3GshMpJxBP3j7q8E32yv5bQCBAgQOCkBL7x&#10;jW/0tVF/61vfyr797W+fVPTiIUCAAAECBAiMLPD1r3+9b9vvfOc72Te/+c2+ZWYIECBAgMAf/dEf&#10;ZX/yJ3/SCeIf/Cd/K9tN4ye1neYq3gkf4059/xfdxx8qx7mxdC57aefw/Y/jPN/93u372Y0W444f&#10;PqucOibVTJ+5vJ0tpmdo8in6CS/Eswhpfx+2HAMtxu2MZy3jWdJxpqJNVTiH78EY/szie7cfZDfS&#10;uJejTtEf/2F6d8wbFzfTuBPHNlXhzaf+vktpnd7zPuk9W+X3jB3mm8NnxYvbX7hwsVOfhrZjYxbj&#10;iM+99+in56/yKcZWuJXGXBx3Ko7hHM+Qt3nPdTnOeLb7zQ5jsh88q+6z0BszfqvdO1XLaSjOv3fn&#10;QTazuJp9+NF4fdk+fWmr19++GHbx80w8v3v8kxS/Ovocx98PP6zv03u0YsOHC2mszMf37zSOxduw&#10;ed9XdWPx9p4n6/Aer9dS2TfKWC6956Oev/usZ/PBeDaxc718s32cb+JZwlH6zL2XxlXrUt5Ef5aq&#10;PoafurCRbNr1Iez7cQozuc3O7k4WfaVHncImP081hhF9NBreHfPzW/fTOLKH/TY301ikV7dWe+ON&#10;/OTju+mdutXPXZTju3TpUrY9+3hsmyiLY4zduinyWJtp1LI4wj6XxgTI81jTewvbpCNfp/xOx7jf&#10;XFdW5tuU/0ZZ/OPr3Z7XrHr/+Dg2xTT94u7D3nlq2POqxW2qPg8bFz3fJvoY5r9Lviz/O4myOMK6&#10;vLOZnY8BVMac6sriPNio8929W5/P8/VeHbEsju17XundrcOOqTyuYX+jvLmWyoby1HvPUofnu6Pu&#10;d7Nj3S/6S5bfedk235TTW5yPY+pH14/rxGE2Sj1pPb2D/NqQsYzyeOOa4knqk101Dcs3VdtULXs9&#10;nacWuj3mNhBMm3yzu7vb2I81Al3v5ZvR+4dGmR/vKejVi1uMxTuwI6UFr26v9r17OP/68HcZ/gxW&#10;rB/vS2j7Hvg8/Pi7unL4Pp98WZTFV9I7HcedytcM8cziKNd6dTZV6YtjpeqdZOXxkaq2bbMsxlSK&#10;sZXi9+/6/ohi+G3er9t7xnPIO+maxg0txtf0OZ61fHPMa4YIv+kc3qXNYtTypnedX3gv+DTK4tjP&#10;7a3tVO53u44oviM/whg2xfjIxfGx8/UnXfcrj5Oax9Pmb5yn2pQ38QzOvfv1dcSqd1a3ib+8Tryf&#10;5Rc3h9dfytuV55vKm4VUvhTHlS1vm8+3tcnXL//Nr/UmZVNV3sTv0vXdraMcU71+rIVrvSiLi/Wb&#10;8r63nY/y5trm4Tm8S/lSDv8XqW3r5sPh76eKd5I1vfvstd3R2iiK6QmbGHcif09k8bsun4e1bfXq&#10;LzXtYsV48uup4rIunyOPxTNYr+2uj9R+U4wrjqmqMePjXdp3Wly35GF1qRfn28TfXt2i0PYwrk0e&#10;dvGYqnqvZr5e09+u9Zt4T8FeevddeVpL7/PuOmZ8OYyYj/frZqlNtOl5sqrtysvKbRTl72P+sJ98&#10;dRtvfN/VJrYpT+fPn88eP7iTbNrfDyqHkc8X3wOfL8v/Pkt5vO006jg3UU/K2yzimJrGuBOHY6fU&#10;/yZ1+1gcN7RuneLyvHwpLovPxWOq/F3b+bCJ81TvuuXO6PWKpnpxMS1RvjS9M6p8PVXctu3neNft&#10;YZvoeO1Jw87hMY5CVVt1OZ29c3jLNorytjFOav5uoq75phxWPl91PVU1xmC+ftXfUcqbKF/Kz3cf&#10;jjsx/J0zVWkoLvvo/uOjcSfydysWv2/7uW15UyxfymHHMdV1TI5yGDG/mcabv7DUfI+1arvysqp6&#10;cXGdOF7anMOivCmOHVUMY9jnvK0yL2+GrT/s+7rypteWlMZOajuNckzl74YuxjHJsjgPdyuNN3T3&#10;bv01Zb5e+W+X6/C4Nn5c05dhknW/lfSe61Hfcx77F/lm2D2YyMfD3oUQ+WYS7X6TtKm6r1m8F1b+&#10;fcvz0Sb69o2WL+UpbBzn4ryOFIu75JtCMAMfy+03W9tb2c0bg/08BjYsLag6T5VWOZqte4/+pMub&#10;uHZ53KF8OUrg8w9t6jfxbuhhYzK2uWYox12ej/a3H340ep0vD6+p/aY4/lu+ft3ftmNyVG0fz/fm&#10;dbFJ2ES+Kbf7xb3DYeVLOW15W3p5edP84T3q/mukNvmmKcz8u/wcPuo1eITTtu4X5+Kmuliv7rc+&#10;/rXm3txi9nFq3+oyPUzjJP7j9/eyd+4e33f6D19fzbYXq/s5RP6qe+9dMd54Z/V/82b3c3YexrVr&#10;17I/+7M/y97YXsr+7deb32cT7wK+uDrfOObB9dSfrTyWS/QbuHfv+N5rHnfT3xdbjsdWDGM+lZXF&#10;953GMTXq+EjFcItjK0T5Mmp53KW8WVw6Ll+KaYnPw8ZwLq9fNR/n8A8fz47dJtq71nzeXlwVTyyL&#10;PnZN/ZJinVHvT8W2MUW/gSgru5zDD7cc/H9deRN90trcp8hDHLV+Ux6Lt6ltK4+rzd/iuKHxbuBR&#10;3n1VdZ5qijvGyszHky+uN7kxx/azp/NL6bcfrz94m3N4tO83tSWFzbBrhqJB1eeoux7sPciurI//&#10;DqwPUp/02zX9KGKclrbv1xv1mJov9H+pO6aqDJqWVdVvDsuX/vpLUxjxXZNN1bZxfzp/f2fx+7x+&#10;U1zW9XMx38S7dkad2pY35fKlHF+X81R523w+zvkXzj0buf0mDydsmtrSo636bs04Y3kY8bfpmqG4&#10;XtXnXpvF8z4QvXpxzTFVtW3dsqr74b374IV7YXXb5svDpuuYqjHm6+1S/5dxbPK0xN9iu99KGl9y&#10;b2+05z7ajql6WL4c16eLaYn6zSTH4h333XfDxp2IfFxuqy7uT/756loa//H5mBwxzlGM13Wvw9iJ&#10;MX5O2iT7H37Svs0yj7v89+XVmezfuDTYXryW3g1981a78/F86h/9KF3D9F7V36EfY9TDi2PMRdq6&#10;viO/vD8xH/22fl4YWGY13dMtHy9V25WXdRlzbDb9nnX1iknW/VbTNWV+b6ec3jbzYTPsPsPa6tpR&#10;u0hdmL3rqTSO6ThTnPOjLL7zqPr47xJ23bVml/4vYfPurYddoj1aN55xzK8pe20UU7gfvpPeP35j&#10;hDbRrmPxRltSeYrz1Lu3u7WXlMOI+fyaoc04hlXb58tupMHAho1x2OuXUhjDMt+2+PdKxzE5itvm&#10;n2dTm0XX81RVW9JrG/PZX79W3fc62pKK7e553FV//6+P0jvEb7d7Fqi8/QsvvJB973vf6y3+O1+8&#10;kO023EuM584u9vwG80sebjxq8JPSeLMxPvKwtup8+/zvUjq5xHEV4ze2neJ5mgcP+u9xjGNTjPdv&#10;v7SYbZ2b6b1LuerauLhu3ecu7X4xvkFxfKZimK9vLGR/46XjZz1i3JudNO5Nx6FzsvtZGhv9Zrc2&#10;vmI68s9146Ln3/feRZrqdk1TKm6Oxg2NNd+79zj7Bz+5l+o9zdvlYX7lK1/pvUf/1fW57PeujH8d&#10;/k8+eJT961v9ea/rOA2/cX4x+/deX88iL3eZDp+fP447CH5273i+S1jFdXvjI8WAdWmKe2Hlulhx&#10;3abPN0rjIzWtuxJjJNdc6xXrxU1hNH0X1wzXn8w39qtu2j7/7rB+09zHJK71hrW/fbzXP3ZUHn7b&#10;v/F++wdpbNEu9eI4QqL9/lbpmuJhGhvqv/5h9fH9yiuvZO+/3248k1fX5rLfvdJsU7V/K6Xnaf7R&#10;zx9k/+pG9fVljB/7N15czV5K4zNHn7mm6Uq6n1EcV6trv6TwepBs/vN/caN2jNdy/F/+8pez73//&#10;++XF2STLm58dpPNk6fw1EOGQBfl5qmm19RhX+H7/ebK4fpS5/+NPR6tP5OFcvnw5W7l/Pfsr55t/&#10;y3z9pr/fvZn6H9bcLnvttdeyt99+u2nzo+/+rcsz2eYIlzDFe2ExJu1/+9Zo1wxHCUkfqo6pjY3N&#10;VvcPi+H8i3vz2dt7g9fzxXWKn2Nckyqv391M4z/Od++nWgy7ON5s9Ku+fv168evWn68tHWR/cWt4&#10;WuLZkKZxmKvGf2ydiMKK/+61hWwlG6/tJZ0ys//5/fpj4Ytf/GL27rvvFmKt/njl3JPsa2vDn9Go&#10;2jruheTXrN+7m/LNBMYp/v2d/Wxjvr+OtrLc/LuU0xY2/8uH7fNwbB/143Lb29VzT7Ovb4z3O0XY&#10;xWPqypUr2VtvvRWLO09/8+JBshm+WfQVfFbzDMr+s9ns/3x6aXggQ9a4kMba+vU0xmHb+0d1wRVt&#10;qtb53Oc+1+q4/635j7PVmdHrtPFennupHel/v3P8/pGq9LRZ9sLC4+yrK4NtHavpurXpPFkO+08f&#10;Lmbvthgbs7xdHJfF8/7vbT/KNsYdizcdU/9rYSzeGAeozVjf5bRdWXiSfXVt0Ka8Xj5f12fge3cX&#10;0nmqut9Mvm2bv7+/vZ+9mJ6hevBw9HPw43RM/aP9843RRfvLsDH5wuYvrFXXZxsDL3wZ9xD+n9sz&#10;2U8nMBbvX1q6la3NDNbbYszypj5WheSks9xs9k+zK8VFrT9H+1s+3nPXfFMXyf/3IB1Tj44rbV3q&#10;e8Uw/+rGgzS+9fA6xdE26ZRW7ssV9eL/fgL3YF5Zne3dg4l+FuOUx23H4o1rvaZ4fuPgvWzl2Xjn&#10;zaX1zeyfzV474pvWh2iDmfYUbaJtr41HTUscK13GfB01nj/8wz/Moi4+zSnOXd/97nenGUUv7Ogv&#10;VtWfY5IRxztTxunP0TYtb7755lFZ2Xabrut94fNfOJFx+WJ87GL9pWs626x/9erV1uewNuHVrRPt&#10;e08K786oW2+c5VHfG1a3GCf82Dbu6f34xz8eN5ih23/pS18auA4bulHHFaKsjOOl7fTS0xvZ5YM7&#10;aTTh/uvSj2bXsh/PXagN5sKFC63GY/30zK3shZn7teE0fRH1yifPn6X63vy1bC+NTz2N6Xd/93cH&#10;6i+TjifyWIz3PO0p7oOW3y826TijPWHax2Sk+Q/+4A8mnfSB8H76059OvW4R/Syi/jrtKY6Xaf/2&#10;0Y4Y946nPYVZ+Zpi0nFGHKO8W6xrOiKepmuKruFVrR9jCk+7XhHxxm+SPxdWlY5JLIt295M4XuIZ&#10;7bbX+qPuV5TH066Hxzk/7rtMe4p6ZdTHpjnF73ES58nYj1H7prTd/8jD8T7haU9xLp72sR/56yTK&#10;yjfeeGPaXL1r1mkf97ETcS6edjzRxnMS1+DT3o/winJs2vFEP/dpxxH7EuXLtOM5id899iWu8Yf1&#10;5Yn1xpnCa9pxRPqinjTusw7D9jOu9dr2Rx0WVtP3J/H7n8Qx2bSPk/wuvKZ9TE4yvU1hndS+TPtY&#10;iX2M42Xax/5JHCuxLzEmz7T3Ja4nE9nUp5P47U/iPDl1qOcRnNQxeRL7Y1+6KUcZdhLHy0n8LicR&#10;R+iehNlJ7Uu33DLa2ie1L9HGO+1pf39/6vcOp70Pefgn8bucxLES+xPXR7E/05ziejJ+/2lP0WYV&#10;bqZ2AnHNehLXre1SM95aJ3VMnkS7+3gS7baO6+Jp36OKlJxEORbXFHEv1ESAAAECv9wC3/jGN/r6&#10;inzrW9/Kvv3tb/9y77S9I0DgxAVaPKJ44mkSIQECBAgQIECAAIFagYsrxy/YrV2p/EXqcFKedle6&#10;v+SqHMbAfBqcb5RpYW42+8LlzXab7uy2W2+MtXbTVcJvv9L80oQxgi9sOrwz/kJqDP/1K+M+sDO5&#10;B8mvpME04t/AtP3CwKJpLzg3EZuKVKYXBo4yXd1azeLfWZjOpYHs4oh6Ze0k8vHwPX5hYzmLf2NN&#10;G5N5CC/Kmy++UBfWdF8gULX/U8s3I+TjyDe/8WLXPDO58qXs0ytvYuH21fJXJz4fNl95qf6h6vYJ&#10;mkwz1ESOqfaJrlnzsKyczHmqJooRFl/eSIOap0G6Ok0bXfN9u9D7y5uTKl/qO86cjXxzaLe1PFg3&#10;HVA9gTpfeuSnF20c4zFtryxmr+yc1G/Vi3Lgf1G/yaed9FLu1tPO5dardlkxH5h1Z3Uxe7XLhmOt&#10;e2xQDCbKm3z6ahebfKMJ/22VbzYnce4YnvBivvnay9OK89h/WIryfHNxvWv9r2P5PSwh6fvK8mZn&#10;OuV+f3KqvfJ8k68b5c6n85mR/o5etygeU3nUf/HVivyzM/2HoiP+c/P9ZV7YTH6q/l3K8bS2KW84&#10;pfn8mMqD30kfXlyfTrmfx1H3N+o35Wns9pM0AGDX6dBkIbuw1rbc6B5H1zRtpaS8sj79NqvUNbNV&#10;0s7F2+crpspysWK9NMxN5dJRFlblmwhnbWEpuzyBASa7pqlcFufbby2P1q7Z236MNtE8/vLfU7GJ&#10;RFTsy/Y4NuUd680PL4+ryuI8qMtt25h2LuabtP5bLnPzDduXN/kWE/6bXryQT5uLx5/zZRP5mwaC&#10;GmWqK2/ysL5ytdwON7nyJY8j/3tU3lTk41hnO90TefUEr/nqyps8vV9rc12z0f3eQFW806lb5XvS&#10;8m+hLWAq96daJqO82rmK+k15nZiPc+jr+al+K/9QteZ4y45/v+bz0m+9PP3rmqNjasguxbH1xoX1&#10;hrUmU24d2zRElb6ars1hXaytTS/f7Eyv3MslLqcBw7rVHdIL1pen0wY2tfNUvrNVfwvlS/nrs1Te&#10;bC0NO9eml7uvTO+ey7HNYV1s6jYd6hbtr1OO9+Lw03Ty8U45T53AS9uzGq/h+aZsMmx+eF28KYRW&#10;+Sa9TP8kpq75plXaywmv+V3Kq8V8Xi8eKZ6qAMdYNphv0sukV07id6nOXxM3qej/1Jar7Tk8DTPZ&#10;F+TW8nT8vjpwvdQX7WRmCteTTQGOfQ7fmGydZ3tgQN/Ix011zqa96/pdf17eHHoO7xp+Wj8NxD3q&#10;NHCeqg2obdtpbQBDv4gr/hdfihbr0aavtd62/zepiy0vi+P7aM96aauif1vdxrE8DWY4qWmwLH4e&#10;8gm8gLwXU3G00bRg4mVxRDJGedxLY+v/tfv9WwdXteKY+9K1XlKVhEktW1uY3P2Q86mPwKlOhd9l&#10;0sZLC3m+yv9229Pd1eZ2m4HQatorY7329ZOBUHsLJt1+v3xkUx1fuZ5UXqvK5sJax7yUBpqbxDQ8&#10;33Ttz3D4e3U6uxSuKapsxt3PreX+emvb8IbbVIRU2JeKb3t5uZNNIZATtymUL4Vk9D6OZFMOpDQf&#10;x/nUbBrKl1IyjmY755vncYx1L/Uo9v4P/TbdyuSRzlNDvEbdx1G369fon+u36f+uNzdffy7ancI5&#10;fNR9bLPdasO+VOz5iZU3UR5c6doXeUhZWdyfaZQ3xfC7fh7IN2vd71HWxVl/f6f6uJ+8zXE/m1Hq&#10;Xq3OU6VrsDqL4vKodq0MrXsVt0iXreen0ybeF0uHfDyVa82+xLSfGcw3qS1pdXL5OFLSJf8MHFPt&#10;d6Vmzf56X2Sd4+uamk2eLx60aV5/lG+72Hy9dXvQKCk53GaxZT15bJuGemWe+i42leVNGlx2UlNj&#10;vimVY21sLnW91mvhVbev3cqbjtegdZHWLI820Wsrky1faqJKi6vPlcX1d9Jz5mNNa+V+XaOHVtsm&#10;OnqQ3bYs5bHKY6pbiBVrD/9NKjaqfp6hasV82frkfpc8yOLf3bhI3Zpce3gx7IHPpd+l/P1E8s2E&#10;njmOtDWXN9MtX3o2hbrYRGzK4GPMN9tUBDzFfHxsM9r9yaubHdsFh+TjzjYVXKl2V7m0cWEqksrt&#10;uUPP4RO8F1abtoLXZGxqYirVX2rWOlo81OZozcKHtemVlf02J1u+FPaw9/H4mCp/czrzzfWb6F93&#10;AtfGz3d97H4UwwgL5f6wVeP79n0FCqFtTycfD+Sb9RPo99jQ/2UkmwJT38eF0ftzRDibA/1d+kJP&#10;MyfY/+Xc3JD6TTltI8zPtb8mGcg3I0Q3yU36y5sn2auXJ3OPcpQ0TtYm5bEx+iVF+gf7bVXt1Qmc&#10;v9Lx8tr2CPWkquQ2Lutve2tadazyZsJ9kSv7tK1Op9wfNBm8Pu6v3wxu0XlJh/KlHHa3Y6p9OVaO&#10;p938QfalC6PeLW4XQ5e1NhYHf7v22z/OXrk82brYWMdU+4RXrDlYVm5M5XnN0esV7W3Ss0FL081j&#10;UdO7unxC58nC+2Qqfrjeonbnqbqt45pitPaEqhAb883WtMuXyMf957DNc/3zVWk+qWUbqS7afnoy&#10;9Xx8mG9Opv6yPGTfu9nUKHZ+j09NOGnxVm35N/3fpZeqwrVe4zFVvwvtvmlRvpQD6lbepPIlDZg4&#10;ren4HP44yxanfaynfVk47mcxuE8z2ca0i7jBSGuXrDe2E+6ljhZdyqPaaIZ8cfybbI1V32qKJv0u&#10;HasWqx3Xz7I0sOhmV6+ZbD3lh4tDLt3uPU7nrQlMqyl5r68ki6HT/XTOr1/prYfHv1n9WsO/uZA9&#10;TG1BqT42xvTgadPx1j7g9fR7vzFWdT3qFjPpHUBd80D7NGZZ+u06DpI7Wv0m8tvk96Pf5lFqQKnv&#10;w9lFpXnd+v2oP4c3hzj4bfLq+LuUw2gui2Pt9NtP49335YSkeJZn4zzV7bj63MZs9p/94HG2Vzic&#10;11MYn0nLB6d0bulQvv74wWTKv2uLT7PdhfHCelDYv8H9ar9kdfYge/lcx8GoKw6XN+/1x7mUuP/O&#10;S+nSoD7b92/QN5d2rrFO0Ldy5Uz78qZjRSitvttlpw7uZGuzk7nncmV+P9ueq/nht9vtx4MnB9lv&#10;7C5ksyMNDL6Xvbgz2euw9crrrZEyTWU+qF9YXVYOyzef35rP/tM/vZ89rPkZIr6NlHc/l9bLsnRu&#10;6VC+lNP67n7FgVZeqcX8y+my5sKYP9ujg7sppvH7Pi3PPM2uzT2sT/V+w3eFrT6Y0DFVCPLMfFx+&#10;+iDb3b/RLj2p6K5rFfv5QSqATSML7D69k3310dt92z+cmcwxuTb7tPt5ty8lMbOfbbYr9rPPp2bg&#10;f+f5EDO/lk5HcXr9P64fB/hqus7aqtu1Bx8er9jw6eFsXQANG1V8tfRsP7vw5FbFN90WfbAwuX7a&#10;3WI+W2uvZk+y3194Py4Le9PO7H72vz0++fGGzpaK1BAgUBZYefYou5SuWXrTned/yyu1mL++9Wpq&#10;VRt/2kjnntlnqc1hjOn+0n52c4ztbUqAAAECBAgQIECAAAECBAgQIECAAAECBAgQIECAAIFRBF7e&#10;Xc/qxkmtD2+wE9DFjYYHJ+oDav5mxOdidluPJ52iH+FZ5cX0jMDq4qBB3c5cjkfuXziB52Ir+7b2&#10;p2pndchDN/2r18x1f+/hUs27U2rzzfb0x8Is79ykx1Y4Cn/EcTpOfZziox1I7xh6/m7xz+9cKyw9&#10;vY8XJ/FM62b3fFy1x81j8Y71cFVVdNXLCs/lTsSmKpYW5Ut5s9HKm+m9o+TIZvv0+yPurlU//3tt&#10;u2ueaX8uKv8+xfkLNekprjP1z8/ffTbSu/mmmLiRxp3YmM45LMZmPp7qeuMfrzGRT+fqH+g4OqYm&#10;EtF4gTSXxc/D3r0wXiRttn5eVp6JY+p5evNzeJvk962zM518fL7ru8P7EjXiTE1drFW+GTHKUTa7&#10;0KZ+s3VxlKA7bzO1enExJR3eeTnye8R2dosxTuRzpc325OMZSGzNmEYjnacGAi8uGP3ZyNbn8I2T&#10;eW7mt185gXK/pnwpisbns1beVOabzZP4XQbzV+t8U0Ztmh/j+e7W4wecwJivW6n55pX1kyhfqt5f&#10;MAjc2mZw0+dL6uuVtZvUfFGbbzanU3+pScbR4qm037QsX44S8fzDWStveiXxzuVyMk9lvvIc3jUl&#10;O5Ori9Xmm/OTaLtts2PHZfJEbKqirKm/VK1aXFZ5niquMPC5eK088OVYCw7fr5ve6zDhccZGTVR3&#10;m3JM6bm3Cb1Hv9v7dcvpmNB84f3AI18zTCgpxWDajI1ZXL/3eYr3Q46uw3dOoH7c25nj8qW8n5Mr&#10;b8Z4EUohUbVl8dE6XdtqjzZs/2GKY/G2T8Tgmt3LmyhfJvNuonJqKt91Xl5p0vOF8qUc9Nkqb1rc&#10;HziJa4rnSEflTRltUvMd6hYjlcWRzt3JXbcUd3vAZmsy9yiLcQx8rvHqv88wsNUIC+rL/TaBtSpv&#10;tk7g2jgldnLnqYY9P4k20YboR/2q8jp87XTakmIfWuWbLjtbc7y0CaJ1vpnwe+/q0vYXro7/jrW6&#10;sI+WF8Z/O1pW8WH8a4bJXh9Xtm2dSJvoIE7rfDO4af2SMfLxxI+p+lS2+OYgu7zT/Tr/S+cXs7/7&#10;z29mNx8dvu/l9fRysxdW6q4b4jp/eBx3H4/37ph8Z+Od4F+6OH6fyuP3wOchP/97EuOyRVSF9/XH&#10;bPvxSmLtllOH82QxxO7lzWTLl2Ja4nOv5rJ5Utfg5dj75yfSXjzBsvLUy5tCHuueb/pt6+fa3XMp&#10;b195niqvVJxfn15f5KMxDk/onu6w97VPJN9sTMarsl5c/F2aBh/oW2+Mmfnjc9hEbMZISnHT4TbF&#10;tQ8/v7E2vWu9E7cplC/lPZ1eeVOOqd380LatCY7BXpui53XXqdSLi5F27Dcw1KYYdv55bTrXYIPH&#10;1HTarPLd6P1tGFt0snW/buM09KUxzawPHf/sUfbSher+2eWwivOjjK1x78l4YzPk8cfYFZ+tHLto&#10;L7u2O92662Ea6q6d8hSO9rd/fKQ0ntUErouGpqTmuJ94WdxQ7g9NY1qh1TG1cTJ9xNd3xr9eHbrP&#10;Dfdcytu2silvNKX5wXxzkL12dXrPuQzbjcnaPMuGjWPYlJ72YxxOp3zpT9tB9vkJtCXFuB714UR5&#10;325fvn87jas4gemzO8vZ1fXjuv+oQW4vV6R7bbTy5dpGl/pIGnjiXH/ck7J5bX0uu7Qc194pjhF+&#10;+7CcVLvfZhqr8QsTuLe4nsazunxptN9l1LzRtF3xHP7rqR/bhdTO+l/9q25vyY5xbn6t5bhDTWn5&#10;17dSHWKM6TNp4Ir/6Auj3pdNx35pbNGizRjJKm062r3W6vGRSkEfzaayaYQ68tHmLT70lNdOoI9N&#10;pKX0u5ST182mvHXMJ6/FLmXeYRhxfrxaCu7u/mTuM2ycm0ljR7XoH1KKv1dWFsqpP/04jW1XM/0H&#10;r29kv3N1nLpht7y8kU5z3/61rey/+Jfdypdy8idZ3vxsAoMTHJ+nyiktzsf4tfXtyPd715oNg4kV&#10;g2r4HOO3fnp9vGvwCP7Ne5O59n05neouLo6SnuT1PP/fm9C9u+pj6kEa77kBtOKrt/e65fuKIHqL&#10;Dsd/HK+8mNR4s2tplz612uY3v59lDcV+efzHun0ftvzQZthazd/fn0wVPVudfZa9ujRqYGm758X4&#10;2xMaN/TFxYPs/Lnyb3WvfgC4Cqb74xc1vVBX555lry2PH9ikjqmXWo9xmPJxTbG09yyV0+PvUrYy&#10;8yS7MpPi6Vi+lH+uSdlcmt3LtmbHq2M/TPWSSUxxTL2yWJGWJ7c7jVH57v4odaTBPYjy5vxZGYt3&#10;7iB7dXHU8uZ43956GOeW8c9V19KY6Lv7N7PdMYLqHVPHSRv5U5Q3o5fFz6N9fDNbm5lMG98LczEW&#10;b8VvlcbPqitfyju/92wM2EJgqxPKN+/uTeaYunruSbY737F+UxpT+d7jOM9VlBOF/W7zMcb+/uxm&#10;cn52N13rtdmiep1JjcV74dmDbCPGBR5jevIgtYutXRsjBJsSIECAAIHRBa4c3Mp+8+nPKgN4PKG6&#10;zVY6V16dSW01o0z7x9vNpfsvJgIECBAgQIAAAQIECBAgQIAAAQIECBAgQIAAAQIECBAgQIAAAQIE&#10;CBAgQIAAAQJdBeqfBO8akvUJECBAgAABAgQIECBAgAABAgQIECBAgAABAgQIECBAgAABAgQIECBA&#10;gAABAgQIECBAgAABAgSaAcyNAABAAElEQVQIECBAgAABAgQIECBAgAABAgQIECBAgAABAgQIECBA&#10;gAABAgQIECBAgAABAgQIECBAgAABAgQIECBAgAABAgTOhMDy3Ez2+Q3DVJ32j/HZ9SxbmjvtVIi/&#10;LDA/M5PNpn+m0QSW51P5sjU/2sa2IkDgEyNw7cmNT0xahyX0y5v9a3wunZ9NwwXWD/ay1558mP3W&#10;/lvZ5sGD4RucwTVembuXpWrx0XRpdi9byA6O5n0gQIAAAQIECBAgQIAAAQIECBAgQIAAAQIECBAg&#10;QIAAAQIECBAYX2BtcSH7/V97MZufLXTUGD9YIRAgQIAAAQIECBAgQIAAAQIECBAgQIAAAQIECBAg&#10;QIAAAQIECBAgQIAAAQIEpiqwkPo+fvXC4lTjEDgBAgQIECBAgAABAgQIECBAgMAvh4C2pF+O39Fe&#10;nIzAl88vZTF21idx+u3Ly5/EZEszgRMXiNdLfO3S0onH+8bWuWx3ybh8Jw4vQgIECBAgQIAAAQIE&#10;CBAgQGBA4Fz2NHt55m7223MfZn97/t1sd2ZvYB0LCBDIsisHdzAQIECAAAECBAgQIECAAAECBAgQ&#10;IECAAAECBAgQIECAAAECBAgQIECAAAECBAgQ+KUW8AT8L/XPa+cIECBAgAABAgQIECBAgAABAgQI&#10;ECBAgAABAgQIECBAgAABAgQIECBAgAABAgQIECBAgAABAgQIECBAgAABAgQIECBAgAABAgQIECBA&#10;gAABAgQIECBAgAABAgQIECBAgAABAgQIECBAgAABAgQIECDwyRVYn//kpl3KCZwFgTfWZ85CMn6l&#10;0/D66q/07p/ZnZ8zgtvYv81nNufGDkMABAicbYELT++c7QS2TN1cqg69vNK/8vZC/7y5foG5Z0+z&#10;v773Z9lf2/9B9sUn72WXDu6mf5/M/HBl9mH/zqW59ZnHA8ssIECAAAECBAgQIECAAAECBAgQIECA&#10;AAECBAgQIECAAAECBAgQGF3gf/qP/83sv/zDv5rNzeqgObqiLQkQIECAAAECBAgQIECAAAECBAgQ&#10;IECAAAECBAgQIECAAAECBAgQIECAAIHTEPjslheTnYa7OAkQIECAAAECBAgQIECAAAECn0QBbUmf&#10;xF9Nmk9DYG52JvvszuJpRD12nJ/dPjd2GAIg8Ksg8PrGQrY8fzrvmPi17U9m+fKrkC/sIwECBAgQ&#10;IECAAAECBAgQ+FURWMyeZn8w/272V+Y/zF6fvZutzDzNXph58Kuy+/aTQCeB1WePOq1vZQIECBAg&#10;QIAAAQIECBAgQIAAAQIECBAgQIAAAQIECBAgQIAAAQIECBAgQIAAAQKfNIH5T1qCpZcAAQIECBAg&#10;QOBXW+DDB4+z9YW51gizs7PZk6dP+tZ/evAse+fmw75lo8ysnZvLLq8fvlRqfm4ue/ykP56qMNfO&#10;zWcLc8cvwDp49ix7sP8ke/fmg+zeo+bt19fXs7v37lYF21v26vZqtr2ykM2k/0adnqX03H38LHvz&#10;g1ujBtHbbn1xPntlZzX7/9l7E+g4kvTO76sLR1XhPkgC4E2QBI++SHb39HT3zDyNZqzZpxntszTS&#10;rlaStav1s/ftrv1k+dnrXa0te71arS3JGj3JkqUny7JX9zGaS9qZnu7pbrKbTQI8miQIEARJkACI&#10;G6hCFQqo0/EVmKiMqKyqrCMLWcA/3gMqIzKOL34ZGXfGV+82flYOh4NSqWTBNDZiSXqwFCrIJldE&#10;9fX1FIlE6GhnE3X4yjsALCUSWQxv0IMF+Rm0t7fTwsJCLhGy3JsbPHS0qzknm6wAzxzSzIil2DTM&#10;5qFgs7oR05xK+j3SIdh4xSGGotg4HU5KJgs/FzUhlmohtE7j80H1lqE9HjeWuaWxnvr3tFKDp7yh&#10;aiQWp+WEm54uLBumb9bxsCjD7YINs89tMs/EyI94pWhxLUoPF0NGt025dXS0Uyy8mvedMhWR8LQR&#10;S4j6L5z1TjU0NFAobF7GY53N1C7eqXxkjGTafPc3mRVbboziYzf1nXKIej9VQjneiCfovijDq+vG&#10;5VNN3+fzpesX1b2S9c1y0k0L8/NqEqbtzQ11dKy7pWB9w0Wcy2ousy7Kzf35gGk2RvF07+mmNkfs&#10;2Ttl5MOcW6F3Ku/rqktis53yCzaZNll3O++lQ9SVWhtWbjulJXSkw6+wKfbt4meYoiXRT3q0Etai&#10;Lfjb1tpGS0tLkr9CbbjkOY9Fq28STrfhu5InqHTrcLvKRrq9Zdl8LsYFmdlwXfxI1H/lmD1tou7z&#10;FP9s1DTnRH8isJ673+f1eml1Ve5vqHGwndupOlGGWSKf6GMWY7S+GL9TYdEXZRMQ9d90sLQ+Mpeb&#10;vhZvOh7u/3lcGifR59P1X9Ie8vzjdyr2rA4fF32uaKJwv6S1pYWWluU2n9sploPrhGLZaOJxaQo/&#10;658H1qO0sJ6gWNRcG6HFwb9pNq1GbPS+Nq/19Yt6V2YTMsVGjYPt3A+tE1UflwGfGM+UYsyUm/a2&#10;9qz6RU2rGDZq2E37ZvnSs+G23Ey5MYqP2/B0uRE3faJMaybdRzYxdmH/Gpv786sUM1F+tTSam5sp&#10;sp55/3jc2NPUoN0u+Xc2Xd9kyq3P66Pgqrk+uz5Rrm/0YzuXKD+NOcblWv2iD8/XGhu9+3xogxaE&#10;jMUYrdy4xBg8kUikgzaK8YNumG0qOn254QD8zo/MymxaRP2yvCLXL2rkWrnR3NNsin23Ug5RF2ee&#10;E8c1J9jw+LMYo7HRh9HY5Ktf9P752gwbNQzbPR4PRaPRrVtH0u9Upq/lFgf/N+QoN1uBlAujchNO&#10;OOnR7KLiM7+Vxwz72/ySp0bxnPh5GRkux0aG+zcxMaekNyNzcrnR38t1rb1TbrebeHzsEmOYRk+G&#10;lVE4rotYeYJmkkKOy48Lz0W0cP0i5kVymc25rfLrmxVRhGeWi2ehysVzW9y/UY0nXX7c6T6vek+1&#10;c7lZE8/KyHBfJxQ1vqf5r6uvo8haJN2G9z7r32j3tF9uQ3OVE82P9mtUbjyi3gqJ/sWjJfP9U63v&#10;p8Wr/TIbfR2tuRv9cr84N5t1MceUu4+qj88v2sne5s1y43Z7xJxopg7ziffcNBsxDlffKU5nI56U&#10;2HD9Eotl0tDLwteVYhMV9bHR/O50IGKaDdfFPS2Nqohp+yYbLt+F+7hqXaxFyGx4PrCQaRLvfiAQ&#10;IJ73Mxr31omGU3vXXGr9IsrJSiRTn/Nc+j2DOb/WltattriQPHzfK97tbm+mj2UmDPtxClm1Np/t&#10;C2LcGyzwHrO/Qma/mNfXxi1ulztvGdPiYpZqH4jHUVzv5DIPxHsef9Z2cP2yHlnP8pqv3LBnLjVe&#10;E2M+ntsiMQbP9b6siHpnJpidviqQ1k6p7pqdOWyuceTOODPRxppaOPV3TIz54onccXR0dFA0FKC+&#10;Z+MpNTzbub7R6mS3aE/1hssx13tsON/LunKt98drCGbNgZYGqtsa75oNReTmeuxZfy8hZHqwVP7B&#10;n9yG79ONGRyiPUgp/RQjCRlTc71HusXPKpbnWbDnxTXRP+X1uSY/BYLZbX6uNlxKSFgaxVhd36fR&#10;3+fnFRZtOL+T6rqe3h9fj4o+WK7Sw+9UrjZcH49HyFKv61/p7/G1URuu+mE7j2lyjWta21qp3Rnf&#10;qnONwmtuZthoftVf7k8mns2nVIKN0ZiP3zftneL2SKvbVFn09kXx3i2GM22K/h5fH2zzUr0ymNtM&#10;R24rG3KUGy5LTl3ffUnM/903sRbT2dmVbif18vhEf3yPv3yFX+l2amOzvxk3sW6sl0F/fbC1UdQ3&#10;cr2mv69de+oy9Yvmpv1yfTNeRH9TC6f+toq1u26fXG+ofszY50NRCuTpb7a1tdHKSuH16VLrYpaR&#10;9w0kxHyNVXWxxsEt+vtxsVZp1hSaLzaKx+/30/qG3K7r+zdGYcy4cd9vIpiZj/A2eikUKtz/VONO&#10;jzVNvlOu9NjYmFehcqOmm8vO5aZR9Ke0ujKXv3zuzOaB2NORz7Q0t1DQoJ3Uh9HvMdG7F3UtGsFZ&#10;MXfEfdFchvu6L/a0SrcnxdhmWukPGtXFHCjXOMwr6kt1zMezFW6lzro+vVKwf8HvSlI3h1oRNkIW&#10;tdxwe7yyXLh+4XzrTbq+MZij0PvRrvVtsebGv2bKjd5/rmut75fuJxXZvuifmZk2XD/vqskzsbKW&#10;Hqtr9lzlRrtv5tcp5neNxppmwur9bJYb47ktnnvTjyf14dTrcsaa3sZGMb+/WSf3NdWJNZjMHJ6a&#10;jhk7d831dTGH4Xo/GMjuh+eLj+ch9pqsi7V4jPpi8zwOz9OGa2EL/e4Xc0k8nuLxUTHtpD5ebsMf&#10;rcjtn/6+ds112MZGpj3T3LXfStU3q0knTS8EtGhz/vZ3bq53ax7iou/OewTvzYfS45pD3C/OUd84&#10;na68+7i4uPFchUBDETEv0CLmwvVmQrRd3GYUMrwewuvTlWKj1sWcvs/H/Qrz86Ecxmy/mP1qxi3G&#10;D3GeI3lmrOj7bc7tG/dftHRz/XINkWs8q4bhebHks7Uw/T0ewydFLOp4Su/HzDW/8y4egxfZtqhx&#10;c59ELXuqH6P6JcuP2PlQzN4CNTzPVUc2osT7cXO9U2qYXHYe844vZpdXrl+K2VtZ6jultvm5+n7H&#10;Ojb3Nmr52KxfMuVfc9d+eS2K64t1Ma7fLF/y+Fvzl++X+zc81uz01VF7Y+FxNL+TRvPu6XVDcS8i&#10;5oL4PS3VzK6uU9LTQPuMuwOmo/WKulRkTbDJzY+fS76+hZ5Nn1gn0I/rOZ+3Zgq35S2tLZSMhKV5&#10;P9OZUDzmG2s2NPC+6sJt6os9LdJ+d96LsWZyfl4/ptDYaCL2iH4B74ko1vBcUIOuzQwLWczOi+rT&#10;0r9TXF8czDMHzeH0edHHw++UNjfF+0OiBeZY9WG1ayvZaGnofwu1YcWy0cetXXP9Ui+mtaxms9nm&#10;F26PN8tNZn8UlxuzrTHPWSSetZOzqxu08mwczuWG+3ClGO67yWySoj3O7H8xE6faTvG6La/f5jPc&#10;Tqp797PZFOZplIaeTYvfS3sbC89rGsVjxMbI3+aYwnhOJPudakz3cY3iyedmBRujcuPx1FE0lnsO&#10;XZOR2yl9udnQzadofvL98rdF2WyM6+JmUZacunEt71/i75w0k97T9myvgObGv7nqSr0f/bW+vtG7&#10;57venHeVn30l5ihUNm1i3+Oy2I/K77m+Pc8nG99T2yl229yjkd3n4rnqXP1KIza89qVfF+S4Cxlu&#10;p3jOSlvbYf9m5ob08apstHt6Ni7Rp0vk6UNxGJUN9ykKrU1qaWm/3L7MiD0/+fZea34L/eYaaxZT&#10;jssZa+rXEHjMUOyzNcqf2vfjNRf1+wCjcL1i7ry3ObPHhctLrjVAnnfI/kQnuy+fq9xo6R8X8yRm&#10;jFYXG+175DR4XGPGGL1TWrgO8f1lh1d8E6VbB9Xuqb/6vp96z5iN6ou3c7jp7tPc+1FPdBXHJjuF&#10;zR1JEZN9djNsjNJgN32/shJsjMoNf6+lrVFVgs1mucke823mRXbPxebMniZp/w5/z3l3Lvc6mtZO&#10;6XnlYprLnesbs2u+vK6Xa69opeqbUMpF00uF50Rz5Udz53FYvrktbiu1b7a0MOovd4keruTeG6v6&#10;V+28d38lsJLuL1akLua1O2Uu3ZPuhxfXzy5mfUrLkzqXZPROaX71v1zXcv+P21eeU1ONvu+Xr/+i&#10;hlPtajul3tfbea6a9z0amVxtuJHfXG78Ts1GHbQWzvRxc/nN525m3i/9XJRzDdQ4ub+tlhvVTz57&#10;+ryB4GpJc+lqvPn6N428FpZnL7o+rlLrm3QfSTdXXS4bTaaDPE+nm0/isRXvwS/G5GNjFE+6HAez&#10;y3GpbNQ0mM1awiF9t6H60dt5Lpbn+bjPo5kp0bfm/Zb56mL2W6gNK6ad0tJWf7l8ucQ+dJ4zzGc4&#10;H+r8R1w0BtwX04bJudpwjldbC8uXhnavlLqYw+rfe66LC+0x0dLL92tUbtJzSQXGYWqcxdTFHJbn&#10;qo32v6TZKPtD1LQK2ZmN1oY31DfQuu5bukJh9fc36+L85Yb9FyrHRuua+nTMXvPea7ejuPpFjbtQ&#10;/6a1tdXwuajxlLMXMl1PPusXzIv9mMFneyHVNIqx72+uz5pj2ey/yPM8+eLk6Xet3OTzp7/X2NBI&#10;axG5zU+XG7/5feP6+PTX82JfrNaGNzc15z3/Rx9OvT4g6j4z+9I356rlcYsWF9fFZvZRaP5z/fIe&#10;k17RbuZbC8sVVu9eqNw0tzSbKsdG5UafTqFrLstRUVdW+kwpfbrFzCVxuFLrG94nrN9ns1kXZ9p1&#10;vUxmr9X6hs9LKvQNrVHcxe5N0s9V6uMrlY0+Dr5mNv7Ghqz1ENVfPrvRvi3VP7ct2rch6j3NXk5d&#10;rMXBY0qeE63E91PpPW0G38Gk91VnT/ppIki/3IZPBArvQZICPbM0ekWdHN7cg1FsuTGKj93UPW3p&#10;cf5Kdj88V3jNvdi+n9Fe0XT/poJn2BVbv2h50X7NvlNesZdLWwvVwup/e8T3A9p3d3r3Yq5dohyb&#10;+b6jUJw+Ma7rFvO55ZpFMQeyGjU3t6ymxWWM14/YcDtVLhujdyrddy0wl6DKla5vxB6eYszmnJXc&#10;F1uIxCtX34jxG+97TCSN+y+FZE2z0X3PkM9/eqwn5kaMDLOpRLnhfaKzK7nngY3SNnIr1L/huZFC&#10;a27c93uyKj87o7RyufG8O+8T3Sw35b9TC2vG5aaev9E3sS9Jk7MQG82f/pfryqSujHEbPr1W2vut&#10;j7dRbC/pbJD3PBjNnerDGF0viXdqVZydZMb4/U05+8i9TR6xL12Wx0ycej9cbqbXEmIuqfSyw/GZ&#10;6d/UieditFdQL8+SOLfJLBt9OO26vq5e7BFfp0q0U/xsc71T+Z6LJov2W2p9s7lfKLOGUOm6WJMv&#10;35hS86P+crl5HCy8n0UL5xffHIcN9oiXeq6AFq/2q7Xh3B5vREvrk3Jce+rFtwwFXqlCc2+8f3s6&#10;Ut4cEMvidTuorfyqmJbE3E1InBlsZJhX+Fk/3Oi+3m1Pg4M8ujlk/b181zzvrO1/4XIzFS6t/den&#10;wWw6GzL7/fgen83C34QWY/j8G1H9mTbaGTNqgDQb0b9RjV85g3A2kqTlqPGzWC9hb6maHtsZ7/ha&#10;gUIs/BVa1wnGs/NjlF4ht3lqpEVRr5djosnKyNJq8D6FM1VsQRG1srws2u9iwuWK2Oid4vql0NkJ&#10;+vh4OauUd6qurk5Kh/s3HXzYYJlGz8bs+ZhGSe7zirMpDd4p1a/2TFR3tudrw43853LjdorXp+IG&#10;3+zkCmPknq8uZv+bayGF9+2bZWMkA7ul56xEXp6aaKe6RL3fXpd5/476+RzTxNa3Tnwe/Wgwu97l&#10;Z5/vez1VtkCF6pvJDRcF4sZ1rJpmLvuGOE+qEiYsxogT0eLG4frz+DQZAkr3/IhPu7P5uyy6Ygsm&#10;umNdYsmDz+FQ94jLseW3pcdToh0rZFxirJ+vHmsU84/aeMorrnlPimZ4PuaJiYa5o72DQoJxJcx0&#10;vI5WdeNGfZxmvm8UXRI6rjQw06KRWMnR3uvj5+um5qat/S/cv+lS+jeqfzP2xQ3xTapurMnrbYki&#10;55I4nX3i7C8xbWLacP2irh/lGofvEd8RtPPHJM9Mf7Nb1C8bW/WL5q79BkV+7q7Eyef3SecNaPfN&#10;/vL8TSXMhNiKxv3IckyjePaVMBGxT28ykdnfq8bZkF4PKdzhWaPi6iw1HTvbIy4vLda1mxKRdS7k&#10;asNiToPOpKlY4akpuUYNKfmlWXGKs9SductuMdRCSVfR7a4aP9dhgZi8b0D1w/YDQmS1bmR7k/hU&#10;a/XZq/ZQROPP0T53d3eb+jYo5qhMeVt31NG8Wz5LxihfhdwiztL3TyQc4rth8deoKwPdiVW6595b&#10;KFlb3RdfFVO3I7u/3iR0aCylSudjq0xWWJimZIR6EisUFuVwzVFPYVGONipUtissKqIDgYoS4PI+&#10;62xOx8n9V7WPbDaxmKsydUvQ100Ok7oScsm24TH3DVOu8HAHARAAARAAARAAARAAARAAARAAARAA&#10;ARAAARAAARAAARAAARAAARAAgWIIfDj+lI7vyex54bMHloXOv0I6CViHgrpGy3qn7s4Ur39Ilbe5&#10;oY4OtG+unZbzffd0IExLJvSOb36rvKSKsWU/sbeN6sU3NKwbtEXoilNNSJx7uF5AFxqfx8TfWvK3&#10;pOUYPRujeDbPwZD3jxn5mw6s0ZLQe1mq4f34EXF2TH93i9A7kfvs7TZxpqj+LGVOLyb21wcjGRk3&#10;y032WaBdXd1b+37NyGlWN6YaV/ocfVHuNcO6FVZ08mnuxf7qdTjzN+RmzrlW0+Bvu+8VoZM9mWPP&#10;QlpnfGv5+xGmg2vkqPfR3PycKmpRdq5zeL99LuPg73czj8TQG+v9GJ0r/hwLfWRdQldmLBzMq4tX&#10;7z/fdS5dvOnvyYo4x+uIqPtK0eWS/j7q2dlnaTaz5bHhvKbLTVum3PC3hLn0MOdjMy30qhVT3/A3&#10;MkZnKx7rahZscpebfDJo9zQ27R3ttLiwqDkX/ctstHYqb2DxnWcqz9kxUythWhF18SeP9UjfevA3&#10;Wo8XV+nhYmH9KXv27KE2Z6xsNlwXs47dXIbLmBlTal3McdcJnQBaGct3bqEZOTQ/2tnDmj39bVyO&#10;ulLzo/5yXXx/obhzLYzOHy+HjV6mmdVIup0q9L2qPozRdSG96FqY9LdxsUy7rbnzbyXqYo5nb3sL&#10;deq+eWG3UkyuuliLi/t8q6u5y7nm73CJdTGHT/MSZ7cWeqe0tAr9cn3T16p84CYCpc9ZKuL7bu77&#10;LRfZ9+Ozz9QzL82Wm3z54ndqbCHTJ2ZmpfSTmoTe974Cuow0OXhMEc9RjguVGy2OQr9HRTulfOJe&#10;KEjWfTPlpqOjo6B+g6Z0uSlNXw8LxXU+n1OQ7hfn0cWblYEcDofbfNLZw5q3zedS+Bss9s/nJZg9&#10;B16Ln3993s3zfDQ3rot7xJmO5Rp1zMDfLJYy1svFxkg+fleMziRT9SMZhTXjxmcKs24lfv7Fnh+h&#10;j9/M+brpbzwLnEmXT2+oPr181/yt5b0yxwwcf742vJg5i1Lrm/Q4X3cuuBV1MeezrbVN1PvFjSP0&#10;Z+RzHIUM60fW68fW/Fe676fqSdXSMfPL7ZSZ+obPng+Fc/cRjc6sNpO+6oe/q51ZLtx/UcOp9nz1&#10;jUfUL3q9smpYzW6WjeZf/dXGepViY1Tf8HMp9uzWUt4pHlfox3pcF+v7N2rezdq5vulr2WzDi6lf&#10;1PhnxNzWciTHB5c6z3wmWb6zz450lDZHoUsirV+J9U5o50Tq7xVzXWhuK91/MTHW08ZTxaSt98tl&#10;jPV0HOloKmn+Rh8Xv1NGOuP5LO2giXGLFlcx/WItDP+m+xa6M13KZaPFrX+njM7V1Pzl+y22f8P6&#10;5NfF2Xeq8YvzvIvVGa/GwXY+X5fEnKgZPWNG4TU3dY5Cc9f/puuXPGW5WDb6uLXrzs5Oiq0FBZvs&#10;tQ7Nj9lf/TnwapiUKONmTal6brifpM0l8Ttlhd6JTd0phc99UfOq1xuq3jOya/WLek//Tqn3zNqZ&#10;DbdT6XFLsPR+Rb5+sV4Wrl/ynRmljqf0Yc1e81m3m3Oi5Z1nUqgNZz0KRnPVqpzpNtzkHIUalvWk&#10;amcTFVtu1Lg0u9F4ykjHoObf6LeU+obrl5UVeZ14U+9E+WerzIdjW3ontLMVjeQu5Ga2vtHXL2qc&#10;/E4Vq5NDjYPtLULffFdD7jVWozBGbkb9Yr0/fl/MtGFc3+h1R+njKHStzVVq9U0h/4Xu56pv0nNJ&#10;QneSWVPKO6WdDa1Po5J1sRZvq9A3tLqae0yp+VN/ixmH89g4lmMPQyX7fl5xznWp55xz/rjcFFqD&#10;4XKcS1+exojLTSXm/SrJxmhdU78Wpsme65fnRB8sFT6XRw3PbbHWR+J7xZQbNS69XZ2/aW1rpeWl&#10;7H0e+jBG10btlJE/dst1jn6l6xseu8SKqF9Uec30b/hs6EI6Gc2MGdS0VTvPv43Ol97n0+LLN3+j&#10;1/+m+c/1a1Ynh1H4+vr6rb5YJdhwuVHn/XjtsFD9osqmzaWr7vnsm2vU8hjJTLnJF6d2T2vDSx2D&#10;czxm+37cFufri6X7fk3ljzXXxdkvi2J+y4zpEPoK9oqzGzVzpJl1BhCxupNxcajo0rrxeI7LV65z&#10;77S4+LdSZ1aviDPKb87lrtOPttan9fVqabM++YiBPvAFsZ9N1eXC+wZCoczaqxZHvt/9JvWx6eNw&#10;i7pSf94pv1Ol6kfSx6vXrcD1S6n1cTH1TX1Dpn7Ry8LXhXQ4q/6N7NyGz8WcZc+Jpseaz+aLjdJh&#10;N95jp5+rNvJX6vqUFhfvG+C6spg2XAur/uaqb3hPmpl1Ci2+Uvs3qi7efHNbWlpmfvV6Q/lsYHVf&#10;tZk4jNqpfOFYV6amT17vr3I6x6KUcDeIZy+P8/Vpmbk204bz/H6+uSRmU2jMUEgW7rsm19eop6mw&#10;TtVCcc2KPemBHPsoWE/L+rq5NqzUd8qt2/+S650qlAf1vlH/ZrN+kfsvajjVno+N6pftvD69uJi9&#10;h1Pr3xiFMeumLzes/69UY7a+UesXNb1i2ik1rGbnNr+rLlXy/I0WD7PJN5fOc9WrOfSMaXHwb74x&#10;g96f0XV6zuLZHoh0vzjHO2UUNpeb0Xp4eh1ctxaWK6zmzmyK1anKOl8Dyv6XcthosvCvft7PK/RL&#10;rq+X9t2HWZ2qm/WL8T4u7t9UUhdvLl2p+vznuy6kd4LLsTpXbRRfr99DXnG4caOiJOnu4jrFRHko&#10;ZFh/TpmqYLaSCAq9EyPBbL0yfqHLblmZd98KpLs4KPLSXJ/Z583jifuBwnsGOAruh+t1zLFbsWfk&#10;cxjV8L6tKZ1iGZ9Y01XfFzWMkb0YnWP83VKufkUl+34+MabU1naMZC7kxmwKrTP4ff6teZFc8aXH&#10;U0KPaTmG23yui4Mbxu9/MXHnGmsWs/+F2TxaEYoISjD8jaM2pkzPUViwHt7e1ibWXIqfEy1WFy/P&#10;JamG26lHAXN9TTWs3q6NGczoMdSHU6+XIoV1HKb3peTQRaLF11OkTg4tnP7XKeYszLZT+eaSAmJC&#10;6c6Scd3Jc0n6eXd9+up1Lt1oqr9C9pGlyOZ+FQOPAx2N0r6lqPimYN1gLok/NZhQ9M2yfuRCc9Va&#10;knVCp82pTnk/+iOhL3tF6BsuZPh7mrU1eT6sUmwerCaETsAk8X5Eo7FxIdn4fqXm/QJCjtuLG8Sq&#10;f0621YnfzPu7IR5AlCs2EyZMQjf6cnFzfEbR5tKLrvnl8VEhna/cDWK9oSfbZH3Qp9rr6fq8+XqI&#10;9dwML5tf29VkVH+XBeNSTZ/fTS26PhLHExFyxUX/1ozZ/H4+U975cU6GMnYzcRj5SetHYoV1wvBa&#10;mNoXMwpj5MbvgV4/kpEfzc3LOpJzjPW4X2xGV50Wl9EvjxkW4u68+6qNwqlum/2b/HtMeKxXaP5t&#10;UawNmGWjysB2Pt9+TegWNdMvdon3nscVevMoGBM6FjfLbqRMfW5avEGhi+tuCcqavMr3NLnWTQbE&#10;O643XFcM52gX2V+PT9arVcy+JNZJqNeZdqq9jt5/WlofkGWxQ33DcmhGa6c0u9FvE+sVDsvtpN5f&#10;pdopVq1+b9VcnadPX70uoeipUaTtE2Ghc8ykXjl9BPq1MNENrYgxeqeam1tMrR/qBaiUvtm0/sdE&#10;ph+hT8PsdaX0zYYE4/vhwrJwXyyfHmZV/6PZfKj+mA23eeWYMoNvJR0WOn0frmfWprdumLjgtRBt&#10;zBoo81lryT3ZcFJA6W96G/M/Fy2s9lsxNiJPDyKZuSkt/mJ/K/VOPTap45D3CqZy7NuPpuT2vdi8&#10;aP7XUm6aTvlMrx9p4dTfSrGZTTZQSMhUquFzeULR8vvEnD6/U482sue2fGLcmq+dVGVfTVTmWXF9&#10;Eyyz71a5d8pJDzfMP6dcewaC8QqxWXeRw9dEa5HS+2yxCr1TYVHflFoXa2WH1xBCa4XbOs1/vt+n&#10;CdbFm13/sc7yfHus9HHGqDLPKSzehWLKjV4G/XWwQvpmp6JuChZxDgafL6Xu5apcv1iswQQSxPss&#10;zK7n65lo15XSxTvvEPVcKrv+09Ix89vgbTHjDX5KINBIMTpOy+SnqPiLpX/fokMUIHncXELUCGJz&#10;AhvkohWhV7pNPHvN9DgidFuz4BcEQGCLgC+VeU/YcVW8O2GhP5TNiqP8s3zS8Yh6dyolr1GlEzDx&#10;j9f14s++pUpUqK9lIll4AQEQAAEQAAEQAAEQAAEQAAEQAAEQAAEQAAEQAAEQAAEQAAEQAAEQAAEQ&#10;AAEQAAEQAAEQAAEQAAEQAAEQ2EEEzH/dtYMyjayAAAiAAAiAAAiAAAjULoGfv/S0KOH37dtHt29b&#10;/wnlsWPH6Nq1a3ll8wpFo1/76dclP3928wn91uUHklsuy9mzZ6uSl+PHj9Pw8HAuMSri/vLLL9Ol&#10;S5cqEle+SPj5P3r0KJ+Xsu+9+eab9J3vvF92PIUiOHDgQNkKQQql8cYbb9C3vvWtQt7Kvh8sQ7mo&#10;2cR//Md/nD744KZZ7yX544Md5ufnSwpbTKDPfOYz9P77g8UEKdpvX18fjYyMFB2u2AAnT56kW7du&#10;FRusKP+vv/46Xbx4sagwpXju7++niYmJUoKaDsPv5N/+7bum/ZfqsaOjw5Tiz1Lj53Bf/OIXq/Jc&#10;ylHUYTZ/n/rUp+jtt982670kf3zQcTkHx5hN9BOf+ISoX6ytK/fv32/5u8L5fe211+ijjz4ym/WS&#10;/J05c4YePnxYUthiAnG/8uOPPy4mSNF+n3/+eRoctLZtYaEOHjxIDx6Y6+sWnYlnAc6fPy/6lZdL&#10;DW46XG9vr+V15auvvkoffvihaZlK8cj9l2r0xbgNe++9/OOjUuTXh+H6ZXx8XO9kyTX3Lax+LvxO&#10;PnnyxBL59ZHupPrl8OHDValfPvzwih6hJdd79uypSv1y+bK1dSUrflxYWLCEkT7Sl156SYz1PtA7&#10;Vfya+/pzc3MVj1eNkN/9QnNJWpgvDPTQv/z+M5pVHPbvoN+9PE6jc/kVOb/44otV6YvxnMXdu3e3&#10;5LPigvNSjTk+fiet7vO98sorVemLdXd3Wz6XdO7cOapG/bK8XLzipGLLIfcrr169WmywovwfOnSI&#10;7t+/X1SYUjxz/TI0NGQq6N851Us///nntvyyApqf/eogjczmr194frdU5TlbiZm44D7f2Ji1fb7T&#10;p0+LsXHhfvgvfPYkvbK/bUvq2dAG/dSfme/z8jv5+PHjrfBWXHzyk58U/fD3rIhairO5udny+oXn&#10;RN9+29w4f2BPM/3e33tNkvHX3xuhb92dltyMLHv37jVyrqgb1/vvvWcuL6Um3NLSYqpP+cNneugf&#10;v3xISua//OpN4vJsxvDcyPXr1q65cRo3b1o7X8V55blqq/svPM6vxvwLz1lYXb/wnOiVK9aPj7h+&#10;MaOQlZ/hz73ZT5/r7+bLtKkXioH+9XfuCkVlmovx7+c+t1+0k3eMb1bQtRrzLzxn8d571o71eC4p&#10;n5KWSiHbnN+1dh6xp6fH8r4+8+B+5eCg+T5CKQy5/zI1NVVK0KLC8PzL8LC1z4Xr/Y8/tnbtkDPN&#10;a6FWr+vx+Oj6dev7+6pyA6OH+tljXfRiT6t065feHaN7CyHJLZeF90C89565+ZcTnX76yhczYwqO&#10;86378+m/XPGze7lKFPLFrb/H7fFlMYdipalGW8zyv/DCC5aPW0+cOEGjo6NW4krHzXkZHrb2feF5&#10;RKvHk5wZHutPTs5YymxgYEDMI1q7N4EzwOMKs32xUjO8WVda2xfj+mVmxtpnwvnn9vjKlfzjI1b4&#10;+1c/JY9Xv3t/jv799+6ZQrhZviZN+WVPf/Dll2iPv2HL/0xoXfSRC+8F4v7LrVvWvpM87z4yYi7f&#10;Wxko4YKfy5071pYx7r/cuHGjBOmKC8Jr7Vbve+R30uw6RXHSy765frF6jvfChQuWt5PV2svz3HPP&#10;FZxP4Prlz/7+BQn0O+ML9MsXzfV7qlG+WLjNuaTrkpyVtnAaVu9HZJl5/7bZftKPnO2hn7lwaCur&#10;jWLv+Fc+GKf5cHTLzeiC592Hhqzdu83pcv+10P6E/g4fvaybD+dwv/7BA/qO6OubMTzOv3TJ2jUX&#10;loPbfav7Lzw+MrOGYIZLPj8pk4rn88VR6B7X+2bXjwrFles+91+sbr84ba4rrW6PuX6pxvo0j8Os&#10;3r/N7WQ15nf5+ReqX3KVHbPuXL988IH19Usxc9VmZVf98f66733P3PyLGrYYOyu1Mmv+l+8/SRf6&#10;MuuhSVE3/eu3Co8pOC9W15Vm+5RfHNibbsMGJ1docGqFJgPFKaPl9dYPPrB2/wuvgVv9rvAzr0Yf&#10;mdfbzPaRzJZDI3+8L2ly0vz42CiOQm5cv1RjryCX5UAgUEicsu5zOX733cLl+Cs/eFZKZ2wxTP/s&#10;a+b3r1ej/8JrlFbvgajGM2HQ/N3GpUvW9ve5fqnG+lE16pdqfNvKz4Xnqs32+X7mwkH6kbO9HCxt&#10;vB43/aKY51uLJTQnw19Ow+pvQzhh7otZvRbG8+5DQ9avIfD3wFaP9Xh/3dWrY4bPrFKOPJdUjX0D&#10;PGdhdm+Kr85F3F8619tKA11N5BKTTP/q23fT/aZ8+ea11qdPn+bzUpF7PG4dHLS2jHH/pRp7OHlt&#10;x+q5an72H39s/bw798Wsrl8214+sn3fnuSSr56p5zWVoyPr6pZhvHX5drOcfF+v6mgltxOmff73w&#10;Pg3Oi9VrCGbnqv/h+QP0ZV07nBAbxL78R4MF22Etz1zGbt82N3+uhSn299SpU1WZq+Z+ktXjMO7v&#10;3bhh7X4h5sttvtVjPe6/XL9ufpxT7HPX/Hd2dlref+E1hJs3rR0bcz25tLSkZcuyX27DrH4u3H5Z&#10;/V0QA+J+5e3bjyxjxRFz/WL1e8/p8HenY2PWtmH8Tt64Yf03tPxOWl2/bO5Js3afKD8X/l7T6rmk&#10;N97oE/vrrK8rI5Hi5mo5/8Waz372s6bHR8XGrflvamqqSl25+R2Cte8kt8VWf4PA3Hgv8tjYhIbQ&#10;kt/NvZXW9vdYcB4f75T65ejRo7S6umrJ89Ai5X74R0PW9yurccbQiy/20aXLhcdRWt5L+eX1Sauf&#10;CcvF37hZvW+A65dqrIWdP79PzI1Yu++R513v3LG2DuPnwu/LvXvWzvPw3oRbtwp/a8nylGP4G32r&#10;nz9/S1WNNow5WN0XO3Vqj+gjW/vsuf9SjTNAeF3P6m9CuXxNTy+WU0RNheXncvOmtX2xI0eOiLlq&#10;6+sXnqu2ekx56lSHSOORKbbleOL2eHZ2tpwoCoY9duyw5fu4WAi32235GtILLxyjew+sr1+q8d0G&#10;z1daPc/T3d0m0lgpWEY0D//d6QZqr3dqVlqOpuj/Hjf3nf5WoCIvJjdc9OdzroKhDhwQ35vPWXue&#10;BQsxSHtpetH6vkXBDAsPHR7Z10qM6CsPHLJjHhvvG7G6LPMYzOq1Q85iV5dXjCusnYM5erSTbt21&#10;du2Yx0dWPxPmxedYWd1O7tvXJPbyWH+GGc+NmD3r88VWJ/3wATcjSBuv20G9jQ6ajGwe0DCxlqI/&#10;eBTXbm/9Hj3aVZXnspXgs4u3VjLfyan3qm2fidfRt0J1ppPl/XWFzivvEdnzKtX7u+IIv5v5j3za&#10;kuHECaEL4WPr56obGhrEGVNrW+nmu/jRI430SleGk0fsTfm90TVK5gsk7n3mM6/Q9FJl2paLkZac&#10;qd0dKdynfFnIf7xVbmD+aHyNnoTz7xPTEn3++aM0eNva9tjv91flDBBe1zO7z+Zch5t+7HDmnfWJ&#10;+qXP5xTcjJ/+o1CSfu/+Op04cbAqZ29rzyfX77dmzfcfcsXxXMdBcav8PcJzqQb6bizDUk1v/979&#10;lo8p1DTtZp9r6Cb+M2N4bn9mdsaMV/gpgkBXPLuxGqo/QhGn+e9X8iU3JdrdqSLaXaO4eF7s4Vrh&#10;9aNjPqPQYq1WNGerz7pFX8tThH7wxVdocdH6OStNyiWPOGdO/G23mXM2UXNifUuMtlSY3KkExR1K&#10;52bLh/0u9jjXyWVQ/Tc5svvD9pN+eyRqS4bpRFx+Ib7VcFY898wYY3skQ6ogYC2Bp+424j82J46e&#10;qEpfPF+OHva8nO+26Xte0z7hEQRAAARAAARAAARAAARAAARAAARAAARAAARAAARAAARAAARAAARA&#10;AATKI/D+2DT91GsDW5E4HA76b//8En3vXn69W3zOTjXOueYzXaw+t5n3fF+8eHGLQa6LY92t9BOf&#10;OEk/fP44NTdm9uR+NP6U/rPf+3auYFvufE6B1ef183ntH3744VaaVl3wOfqFvik609NOf/Ff/CdZ&#10;IjjIQd//a1+jsDhrK5/5whe+IM6osP7ss46ODsvPJuJvb7/97bfyZbci92Ix8eGOxYbPuf7mN9+2&#10;NBV+JtXIy+c+9zlxZre1ej/5HLdqfHfNZ4dYXb/w2dBWn0HMBYvPWbK6ffn0pz9Nb731vqXlmCP3&#10;er0Fz8H51PEeevN4ryTLf/4H79A7o+bOM/vSl75Ulefi8+XY1CtJXp6Fzya6eNFa/Qb8vWKh74nK&#10;y8VmaH5f3n//ZiWiyhkHn+NWjfqFz3Ez00/KKaiJG/x9jNXnq7EY/M2i1WdQs44Wq/uunBd+/uPj&#10;hffjs99SDZ9Rcf269X2xapwZxu/k5cuXS0VhKhzXL1aft8CCfN/3fZ+o9wdNyVSqJz7Ppxp1Jetq&#10;GBwcKlVMU+G4X2F1H4kF4bry1q38ujJNCZzHE49brT43hpPnsb7V51wzr0K6RfOgMH2L+y9Wn9/K&#10;54VZPQbn8y6rcfYZ6+m4dq2w/hTTD8DAI9cv1ei/cHts9fvC/ZeREWvPP2KEPKa8e9fa58J9JLO6&#10;QAweq2knPtfD6vqFn8uHH1p/diufuWF1/bJ5pq61/ReuX6px9hmfdfzBB9bmhdv8YnQCmC64ikfW&#10;l2j1OZHcTlpdh3G2uG9hdf3C5dhqHQqcFz7HzWo9UHwW5XvvFdYRyPKUY3h8ZLUeIB5TXL5sfRsW&#10;jUbLQWEqLK+HVGMuqRr1C+t5v3bN2rkkbierUb9wOlbXL3zu3QcffGCqnJTjifXMWd1//cxnPmP5&#10;nAUz4Ha/GvXLlSsPy0FuKuzGhrXnCbIQPC/2wQfW6nnnPmU1zsHYbMOs7SPzu2L1ug4/F55LunrV&#10;2jUEPhu6GuMjrsfu3LG2b8Fti9W8+LnwWM/q58+6ua5etbYcc16qofOV16cvXfqIk7PM8Fy11WNW&#10;Fp7nki5evGNZPjhiPpeq0L6USgjAY5ePPrL2ufA7afasuHLyxGO9O3es7e/z3Fs16krWo2B1/cLz&#10;YlevWju3z8+zGu8lv5NW1/us87UafTEet96/b+6M2AFxHuU/OZM568stztXsb/HQneUY/cl4OOfr&#10;xOVrZkYcKlolM7a8Tr8yOGOYWqPbSb/xWT4fMWO+/ShAfzpqTj9dtfR0bM6J388IacEV66+9ds1a&#10;fTMsNj//asxVX7pk7ZiC88LvpdXtPu8VHBy0tq7kfFRjLYzb/Js3rc0Lj4+qsf+F1yiHhye4GFhm&#10;eN346lVr16hYeB5TWD2XxO3kjRvW9l05L9XSA2T1mILzwvolrdYDxM/l7betH+vV11fm/FXmkstw&#10;/XLjhrVtWLV0vnKbb7UOdl7Xqcb6Ea9RWl0n85jiypXRXEWjYu6sO8nqtbBqjCkYSH9/v+Xt/nPP&#10;HaLL182NjQ8119HPv7pXelYfPg3Tpenc4wnNc3e3uXO3Nf/5fifCKfp/HsSyvJw4sYcuf5x/3l0M&#10;g+iXX98jhb0+v05/MGLuDHZen6yG/tqBgV66OmStfiZ+JlbrF2TQPL977Zq1bRiPjx4/tlbfDOeF&#10;14+srl+472r13BvnhfcKWt1/4XWKixet3bvNeWGdI1YbXqO8ft3acWu16pe0DvZhc/vd880lPQjG&#10;6beGg4bo9+7dK9ZardUprCb8+7fmVae0vbPRTb/6fYeke38u5pH+5oE5nW48Brt/35y+GW5jfuvz&#10;R8jryZxn/yS4Qb99o7AumddeOyTm983Nb0mZMWH5y8eb68VHjvSI8aT1dWU+kcaDMfrN2yt0RihL&#10;ONUujz1+506AhpfN7Z3hPtK1a9a2k5wPLsvBoHE5V/P5T59rp7OdmfpIzZ/qX7U/XE3Q74wW7lOp&#10;4SppP9UmPxOO+98MLtDShrFuHjVtXtsZHh5WnStq52cyN2fNu6IXtL+fdb5a24bxXPXISP4zCfQy&#10;lXrNeyCsXnM7eXKPGE+aq18ahBKNX/pEh9ClISrNZ+a+qBu++rCy5f9hKEG/ey+iJWH699ixXvr4&#10;VmHdXOo7PrEao9+4tWw6HV4LM1u//IMTzfTa3satuI+31pFT2My9mVvBti4qWd+IrTxlG62dyhfR&#10;6dNHaeyRuXFrvngK3Xssisx/eJIq5K1q978xU5osBw500vA9c2uHZjNj9E699NIAPV0w9+6bTces&#10;v+8GMm2u2TBW+Ztcd9KfzvBbmd8cOdJHo5PWz4sxm1Ao/3kk+SWt3N3pqJu+ulSazh8es1Z6/+Z3&#10;ljJn3Wi5PHz4AI3NWF+/aOlpv1NRF/3lQmbcoLlv1++35gqXYZatv7+PYvHsOblKyj0vdBy+R000&#10;uWDuzIhKpm0U1+V4h5GzaTePx0OLwcrof3sa89DXA7IOUhakv7ufxqarX47fWs4eP5gGU2GP0zE3&#10;fW3ZbzpWq7/b+M5yHZ0/epYerTwyLZNVHpnNXy+XVhdrMp3tO01PFh9o1rJ+L623Gobv8HaQ1c9F&#10;TbjYcqOGr7T9nWBx2raSyaQ4o8Ga+bdHQkfv7z+I0ssvH6LpoLl5sUrz0Md33dmjt5Z03d/bT/R0&#10;e/quJQlcQ4FclKKTJM/V+CgqNB/bp52oIZw1J+p00kttrsycbqdjnTxixiKWnrmouexAYBCwhADr&#10;Qa6nhBT3fVcXPXKVN9aQIhSWe6nW9J/qbsa+t2Wv5evGZuSAHxAAARAAARAAARAAARAAARAAARAA&#10;ARAAARAAARAAARAAARAAARAAARAAARAAARAAARAAARAAARAAARAAgdolYO4rxdrNHyQHARAAARAA&#10;ARAAARAAAdsQeLG3jVx86qHOXHli/vArXTBcggAIgAAIgAAIgAAIgAAIgAAIgAAIgAAI7BICVx5n&#10;H4z6yoHKHoK0S1AimyAAAgqBjyaylVy/crBT8QUrKw5/fq+s1eHalDmlSaBnPYGR2SAFIpmDNTlF&#10;lGNj7ud65cOlJwMRmg1tKsUyDgFXELAvgcFJeY3VV+emga4m+woMyUAABECgigTUNj+4EaOxhZAl&#10;EtwT8XL8eqOmr7+HaxAAARDYTQQGupvJL/qpenPVwr2CQ5PyXMXze1uI5zRgQAAEdh6BE11+4nGw&#10;3gxNB/RWXG8jgSGDuePzyrzcNopnKmmjPr1RvkxFBk8gAAIgAAI1Q0Ct6/c2NVBPs32Uj5sB+drB&#10;Dnp5fzv9k08cod/74Zfol37gtJlg8AMCu45AU72b+jtlBdKDyrzCroOCDINAAQJqO8nfCL/Q01Ig&#10;FG6DgL0IxJMp+vvP99GZPc1b37kbzQHYS2pIAwIgUC4BtZ/H/UDuD9aSUedXR+ZXaS0mK5mupfxA&#10;VhAAARAAARAAARAAARAAARAAARAAARAAARAAARAAgdolcC8oz08faXKSC59tbMsDdVKKDnrlpO+H&#10;ZTtsIAACMoH7oaTsIGz9TajEsqBUyeGYLzuh8Rqvx0ZX4lKmGtwOOtjkktzsbjnZ6pFEDMeSNBmW&#10;23/JAyxpAmofiR2PN9fWs8ejBAEQME+gKxGUPIcc9RRx1ktutWI5atAes+ztcnNQK9mpmpxzTvk8&#10;RlZ+2plcrVr6lUio1xGRohFbbOlJopFCqdraWydlwmKLLyWfVRglF8Ud4GUxdkQPAiAAAiAAAiAA&#10;AiAAAiAAAiAAAiAAAiAAAiAAAiAAAiAAAiAAAiAAAiAAAjVP4PKDWYrG5b2Ybxzvqfl8WZGB+3Mr&#10;9D/+9WX6xs0HUvSfOLqPPC7epQOjJ/DJY/v01q1rt2D16uE9W3ZcgAAIgMBuJvBGf6+UfW6TLz+Y&#10;kdxgAQEQAAEQAAEQAAEQAAEQAAEQAAEQAAEQAAEQAAEQAAEQAAEQAAEQAAEQAAEQAAEQyBC4H4xR&#10;jA+l0pmBtjqdzf6XpzoatvTVatLeWljTLvELAiAAAiAAAiAAAiAAAiBgIYGJYJRCUflbqtOij15L&#10;5kizhxrd8rdMd5bkc2lrKT+QFQRAAASsJLAT5pKe61IUgAlgt+atmUviabfbStxnDNK38pnVStwD&#10;7bLuB56zHAtEa0V8QznV/kRno5v2eGtLr81AuzxXPBOO09JGtj4wQwBwBAGTBNYTKXoo1ir0ptbW&#10;KXxCZ9l+v6zHYnjJujrsrjJe4fHM4RYondGXIVyDAAiAAAiAAAiAAAiAAAiAAAhsD4EweUidPWoi&#10;68bI25NLpJqLwNNUo3TL6SDao+hQlTzAAgJFEtiTCNDR2Cw9F31Mn9i4T/vji0XGsP3e/YqOXJaI&#10;dWTDgAAIgAAIgAAIgAAIgAAIgAAIgAAIgAAIgAAIgAAIgAAIgAAIgAAIgAAIgAAIgAAIgAAIgAAI&#10;gAAIgAAIgMBOIiCf6LWTcoa8gAAIgAAIgAAIgAAIgIDNCFzY3yZJtBFP0K2ZgOQGCwiAAAiAAAiA&#10;AAiAAAiAAAiAAAiAAAiAAAjoCSyEN+jB4qreiV452CHZ7W6pVxRN2V1eyAcCu4UA1y/jC3L98urB&#10;rt2SfdP5PNXdRA0eWXnN4NSK6fDwaC0BVvF+9bF80OHLBzutTbQGY693OenM3mZJcpRjCQcsNUbg&#10;mqiHUymuATLmXJ+8Fpu5gysQAAEQ2F0EXupplTJ8bSpAco0p3S7LwvFeF/HrjZq+/h6uQQAEQGA3&#10;EVD3CnL/dWhq2TIE6hiP5zJO75HHgZYljohBAASqSuB8r9zf4/rlOuYrq/oM8iX2YGmNltZkxU+1&#10;NmdxTiljD5fCtBSRlVjnY4B7IAACIAACtUlgSJnj4Vyc62mpmcwYrYVNLK/VjPwQFASqSeAl8W47&#10;HUJjpc5YOWehSwaXIFCzBG7PBGldfAusN+rYSX8P1yBgRwIb8SQNz8l7Bc/11k5/z45MIRMI1AIB&#10;tZ/H/UDuD9aKaW3w0OE2rySu0fhV8gALCIAACIAACIAACIAACIAACIAACIAACIAACIAACIAACFhE&#10;4F4wKcVc53TQYT/UvEhQqmQ5KJYPPAr68XCVEkcyIFCjBFbjRE8jcj3W36S8SDWat1oU+6hPlnp2&#10;nSgkb0+SPdSAbSwYzzoD5GSLuwYk3xSRd1UeV+QdCYg81UwOtk/Q1ViKptfkAnyiuXae/faRQ8og&#10;UHsEnKkktSdDkuDzrtr8lt0vjhTc0yBlZcvSVrd1iQsDAotOH8VJ/h6hOynvTzUIZiunfc6IJM9c&#10;qoHeie+lR0m/5A5LhoAvuZGxiKuwo16ywwICILAzCTgTMeqdHqIDTz6kw4/eo/7xt8gfmt2ZmUWu&#10;QAAEQAAEQAAEQAAEQAAEQAAEQAAEQAAEQAAEQAAEQAAEQAAEQAAELCEQicVpcGJOivuNYz2SHRaZ&#10;wPdGJyUHb72Hzh/aI7nBQvTGsX05Mbye517OQLgBAiAAAjuQwBv9cl05NDFP3DbDgAAIgAAIgAAI&#10;gAAIgAAIgAAIgAAIgAAIgAAIgAAIgAAIgAAIgAAIgAAIgAAIgAAIGBOIiWNbx4Mx6eZAjR1MdrZL&#10;1vu4kUjS2LI49BQGBEAABEAABEAABEAABEDAcgJ8pv2dRbn/faqjQTnJ13IxykrgVLt85mwqlaKR&#10;Zflc2rISQGAQAAEQ2EEEduJc0sp6nCZXo5Y9pVvza1LcbQ1u2t8ExQASFGE5pcxJjgei9ofCCQAA&#10;QABJREFUxOWtlo3aR+K8nG7PoSzChhllXXlHW+SyOow+kg2f1M4Q6e6yvE7R63NTs6qw0cZZHRBj&#10;CqdD1mcyvGTdmGJkOZqlM02tR22MC6KBAAiAAAiAAAiAAAiAAAiAQE0ScKYS1BlboZORR/Ta6i1i&#10;Hacw2QRSYpVwjTzSDT/J437pJiw7isBcqpHiKXmOpMchz5HvqAwjM1UncCY2Safj03QosUhdQp9w&#10;WzJcdRnKTdCXyl6TCjvkufhy00B4EAABEAABEAABEAABEAABEAABEAABEAABEAABEAABEAABEAAB&#10;EAABEAABEAABEAABEAABEAABEAABEAABENhuAuLIChgQAAEQAAEQAAEQAAEQAIFqELiwv11K5ub0&#10;CsWEsg4YEAABEAABEAABEAABEAABEAABEAABEAABEMhH4KOJRen2mb2t5PW4JDe7WpzirLM/+fFX&#10;6Tf/7ov00+cP0Zm9zeKQeLtKC7lAYPcR+GhiQcr02X21U79IgltoOdfbKsWeSKboxtOA5AbL9hK4&#10;rJTj1sY6OtndvL1C2Sz1Dm8dPVgKU1IofNTM0OSKdolfEKg5AsGNOI0tyoecnu+T6+uayxQEBgEQ&#10;AIEKEDjW4aPWRvnQ+WtT1rb5Q0r8nD7LAQMCIAACu53A+b42CcG9hRAFhTJmq8z16QDxnIXenFfm&#10;NPT3cA0Cu50Ar1Oc6m6in3zpAH3li8/XVP/ltDLvdV+MjwNinAxjHwLXxP5wvXlxX0vNrI3x+iO/&#10;G3ozNIX5cD0PXIMACIDATiXwJBCh+dCGlD11nVS6aTPLc/uaqc4lH5kwqMxb2UxkiAMC20ZAfbfD&#10;0TgNz61umzxIGARqgUBMzLvdehqURMXcm4QDlhohoPaPDrR6qdMHxaw18vggJgiURID7edzf0xu1&#10;P6i/Z7frc70t5HDIHx6oexTsJjPkAQEQAAEQAAEQAAEQAAEQAAEQAAEQAAEQAAEQAAEQ2LkExlcT&#10;lNB9q885Pd5cG2f/7LSnclT5fJE/p3m0ttNyifyAQOUJjK3K3571eR1UJ2+9rHyiiDGLADPva5Sd&#10;78tHZ8g3a8QWjqfoSTghSXuixS3Z7Wzp87nI75FfiJGVmJ1FtpVs94Lysz/gd1K9jNNW8kIYEACB&#10;0gh0JFbJRXJ/Yt7VUlpk2xzqqD+3AO3ykS25Pe7SO0mHkxadMsDuZO18j+ClOLU65TZ+Kql0znbp&#10;s82XbV8qKt0OO+slOywgAAI7k0BK7OFtX5mgltWn5F9boIaNIHnikZ2ZWeQKBEAABEAABEAABEAA&#10;BEAABEAABEAABEAABEAABEAABEAABEAABEDAMgLvj01LcR/tbqGeFuWjAMnH7rZcErwSyaQE4dMn&#10;+iT7bre4hJKJvS3enBjeONaT8x5ugAAIgMBuIbBP1JPHumW9ru+PTe2W7COfIAACIAACIAACIAAC&#10;IAACIAACIAACIAACIAACIAACIAACIAACIAACIAACIAACIFAygbvL8hlV3Y0uaquhwxXPdMpnao0s&#10;rlNc3pZYMhsEBAEQAAEQAAEQAAEQAAEQKEzgtuiD601TnYsONtfpnWx9fapdPnN2YjVG4Zh8JrWt&#10;MwDhQAAEQKDKBGp5LskhWJ1S5pI+nrdWAdhtg/if6879vWiVH6ctkuO5yD1eWdfP8JJ8RrwtBC1S&#10;iLlIghYjcSmU2u+QbtrMcry1jjzi+2a9GV7a0FtxDQIVI3B3OfudH2irHSUq6rsdEYsUj8S4wirD&#10;OtMmVuX6ZaBNHtdYlTbiBQEQAAEQAAEQAAEQAAEQAIHdSKA1vkqfDQ7R+bVROhSdpebkGrXHg7sR&#10;hak8h0ge0/spe9xvKiJ4qjkCSXLQbErez9njtHYOvuYgQeCyCKw55Dkwr6JvtqzIqxTYp9SJ/N5E&#10;lHqzSqIgGRAAARAAARAAARAAARAAARAAARAAARAAARAAARAAARAAARAAARAAARAAARAAARAAARAA&#10;ARAAARAAARAAARCwjIDTspgRMQiAAAiAAAiAAAiAAAiAwBaBnuZG4j+9ufJkWW/FNQiAAAiAAAiA&#10;AAiAAAiAAAiAAAiAAAiAAAgYErjyeJGSqRTdnQ3Q7195QP/8rwZpPZ4w9Gs3x4HuZmpu8NBJ8fsT&#10;5w7SV770In36SJfdxIQ8ILBrCVyeWJDy7nY56dz+Dsltt1vaGj2USGYU5I0uhCgcrY06eLc8uytK&#10;OeZ8v3Kwc7dk31Q+p1fX6b/6+i368h9epX/7zij97b1ZujkTMBUWnkDArgSGJuW11uOdfmqqk5Wq&#10;2VV2yAUCIAACVhE419uaFfXg1EqWWyUdhgziN5KjkmkiLhAAARCwO4Hmejed6GqSxLxq8V7BtViC&#10;RuZXpTRRH0s4YAGBLQI+j4v+4h+8Sr/2xefpJ146QAPdTfTy/rat+3a/+B++PUw/+83b9B9uTKbf&#10;+6uT1vb37M7DjvINKc/Ez+2CmLeoBfP8vmZyKcrRjfr8tZAXyAgCIAACIFA8AXUe6fl9LeRyOIqP&#10;aBtCnO+V+3OxRJI+foq1sG14FEiyBgic75PflxviXdFtiaiBHEBEENgeAmo7ubepQXwv3LA9wiBV&#10;ECiRwDWDdb3zBuuLJUaPYCAAAjYkwP087u/pjdof1N+z27W61rW6Ead7Yg8vDAiAAAiAAAiAAAiA&#10;AAiAAAiAAAiAAAiAAAiAAAiAAAhsB4H1JNHjsPinM8ebXDobLqtF4KhXTmkyQrSRrI29brLksIFA&#10;dQmMheQ6jPeIHvPj3anuUyA6Iuow5bMNGg9XWwpr0hsJxKWI+3wu8rpqo4wNtHok2dkyuhLLcoOD&#10;MYHRgHwWF9cv/c3oJxnTgisI1C6BrkRQEj5JDlp01cZ3k5LgwnLMp7pk7O11mWtcGROYczZLN3yp&#10;KPmSG5KbXS09TjGAVMx0UtYhpdyGVRDwpeTnG3bUgwsI1BSBU9FJ2h9foIZktKbk3m5hU043cXuv&#10;N64Exkl6HrgGARAAARAAARAAARAAARAAARAAARAAARAAARAAARAAARAAARAAARAoTOC9e9NZnt44&#10;3pPlBodNAsH1KN14PC/hePNEr2Tf7RbWKfvZX/0afeHXv0G/+DdDdPOJrIt3f7uf9rfV5t623f5s&#10;C+XfWSPnZBfKB+6DQDUIvNGf3da+N5bdJldDFqQBAiAAAiAAAiAAAiAAAiAAAiAAAiAAAiAAAiAA&#10;AiAAAiAAAiAAAiAAAiAAAiAAArVEYGQ5+4yagbbaOJxsr89DXV75bM1b82u1hB+yggAIgAAIgAAI&#10;gAAIgEDNExheXM/Kw5nOhiw3Ozp43Q460CSPKYaX5DNp7Sg3ZAIBEACB7SRQy3NJ/W0N5PXIOkWs&#10;nkuaj8RpOiTPv53tyqM0YDsf7jalfbo9+/z3uwZzltskXlnJ3lH6FcfFvGuNqDSiU8pziYtvnceg&#10;06is8oDAuQk8CcUpFJP1zNXKOgXnSpV1VNRh4pWx1NxdlsctB5rcxOMbGBAAARAAARAAARAAARAA&#10;ARAAgcoTWHUJpdyK6YwHFBdYNQIhkvce+gn63zQ2u+H3aUrWkep3xKmJ5Dny3cABebSGQNgh1y+q&#10;vllrUq1srKrMYa4zd8h5kw2pGB1ILNGF+ET6r7LkEBsIgAAIgAAIgAAIgAAIgAAIgAAIgAAIgAAI&#10;gAAIgAAIgAAIgAAIgAAIgAAIgAAIgAAIgAAIgAAIgAAIgEAtEXDWkrCQFQRAAARAAARAAARAAARq&#10;lcCF/W1Zog9OLmW5wQEEQAAEQAAEQAAEQAAEQAAEQAAEQAAEQAAEVALXxDzS3/md79HP/MlH9DuX&#10;79PN6RXLD1ZXZSjVfmF/uxQ0lUrR0NSK5AYLCIDA9hG4IeqXjXhCEuCVQ52SfbdbfuXiOH35j67S&#10;v3l7lP5mdJbeGZ/f7Uhsl//58AaNL6xKcr1yEOVYAvLMsroRp3cfLtKvinK9EZeVzhj5hxsI2JnA&#10;oNKndIrDQl/qbbWzyJANBEAABCwncF6pBx8tr9HimrUHji+I+CdEOnpzTpFDfw/XIAACILAbCLzU&#10;20bcP9WbwcllvdWSa3Xe9Ui7l9oaPZakhUhBoJYJhGMJ4vkkvTkn3ttaMax4d3hulf7f60/ov/7G&#10;bfoD8QtjLwJD0wHi9TC9qZU+sionrx/cng3qs4JrEAABEACBHUzgmmjD9KbR46JT3U16J9ten+uT&#10;1we4/VrHWphtnxcE2z4CB1u91OGVFQsOTWIf1/Y9EaRcSwTUuTeWXV2XqaX8QNbdSWB8aY2WI/La&#10;4Us9cj9qd5JBrkFgZxNQ+3vcH+R+YS0YtY66znOvtSA4ZAQBEAABEAABEAABEAABEAABEAABEAAB&#10;EAABEAABENixBO4F5bM59nmd5Hfv2OzaMmM+V4q662XRxsOyHTYQAAFjAo/DKYrxRyk6098EdVU6&#10;HFW5POqTk4mJo18eR2S3WrWNrsQl0fkbyxMttdFQnmyVv8OcDicoGJPfFylzsEgEHoYSFE3IvI7X&#10;yLOXMgILCIBAXgLdCfk7wyWnnxIOV94wdr15JM/2KaVJsGsWtlWuOWf2t0bdSbl8bKuAeRLvccod&#10;r0jKScsp+RuLPMF35a26VIzcJJ9XGHaA2a4sDDWa6XpRho/E5+iF6GP6/vXb9OnIMHUpbVqNZq0q&#10;Yidc8vvuSsjfI1RFCCQCAiAAAiAAAiAAAiAAAiAAAiAAAiAAAiAAAiAAAiAAAiAAAiAAAiBQ0wRG&#10;ZpZpflXes/Fmf09N58lq4d8dnZSSON3TQR3+BskNFqLx+SD9/oej9C++ejkLxxv9+7Lc4FD7BD5/&#10;+gB99C9+hH75R16nL71wGO9F7T9S5MBCAm8obe1CKEJ3n1qvN8vCLCFqEAABEAABEAABEAABEAAB&#10;EAABEAABEAABEAABEAABEAABEAABEAABEAABEAABEKgKgek1cRZlVD5zaaBGDic709mYxejWgryH&#10;M8sDHEAABEAABEAABEAABEAABCpKYGUjQU9W5XMbz3TUxndBp9rriXUL6M2dpQ29FdcgAAIgAAIK&#10;gVqeSzrbJR/Wn0ql6M7CmpLDyltvzctpHG9vII9Tbn8qn2rtxDjQJp8HHYgmaCos6wKqndzIkt5Z&#10;lPsV9S4n9bfK+ZVD2MfG/SS9uR+IUlTRAaa/j2sQKIcAa38aWZbHFCeVuqGc+K0M2+NzU2u9rMOm&#10;GmOK4SWZF49r1PrUynwjbhAAARAAARAAARAAARAAARDYTQRYd+myyy9luTMekOywZAiESNaV7aUY&#10;OUjW/ZzxjaudRmA6Kc/Dc/72KbpUd1qekZ/qEQg75HlrbypKDrHWU0vGJ2TWm52iI/dEYpZ+IHaX&#10;ziUmqS8ZoH1C17MzJe9N1+cb1yAAAiAAAiAAAiAAAiAAAiAAAiAAAiAAAiAAAiAAAiAAAiAAAiAA&#10;AiAAAiAAAiAAAiAAAiAAAiAAAiAAAjubgHNnZw+5AwEQAAEQAAEQAAEQAAF7ELiwv10SZD60ThPL&#10;8sGHkgdYQAAEQAAEQAAEQAAEQAAEQAAEQAAEQAAEQOAZgbhQOhBcj9Ukjwv72yS5xxZCFKjRvEgZ&#10;gQUEdgiBaCJJNyaXpNy8crBTssNCFBaKeS5OLNGvffCAvj4yCyQ2JPDRxIIk1dl9reT1yIpJJA+w&#10;gAAI1DyB4dlVWotmlKYlRJ95X3NtKGStefjIAAiAgC0JNLiddGpPkyTbtakVyW6VZUhJ57SQg+WB&#10;2R0E3ELJ6/N7m+mnzx2g3/jSc/RST8vuyDhyCQJ5CKhzotxvHZ4L5glRmVuDSn3sEMoyX+pprUzk&#10;iAUEdhiBwcllKUfcj2rEXJLEBJbSCfA62PhSWIrgXJ+8XibdtJHlfK/cbtyaCVIMytFt9IQgCgiA&#10;AAhYS+D69ArxXLve8DyP3U2Xr44OtMqK+NT5KrvnAfKBQPUIpOid8Xlp75Y6n1A9WZASCNQWgSeB&#10;CM2FNiShzyljKOkmLCBgUwLXpmXl3i+KdR2x1AMDAiCwgwkY9ffO98nzgHbM/tF2L7U2eiTRMNaT&#10;cMACAiAAAiAAAiAAAiAAAiAAAiAAAiAAAiAAAiAAAiCwDQTuBZNZqZ5oxpkGWVAsdDjqIxKfy0hm&#10;HMd7SzxgAYFcBOJii+iDkLxP9Jgf3wLn4mWVO9djevNI1GEJ+bHob9fU9UQ4QetKZo63um2fh3rR&#10;lB9sktvzkUBtnve3XbD5sY+vJqTk0UeScMACAjVPoCEZJX9qXcrHvKtZsteKZZ84nsqbp3lqFE0C&#10;/8HkJhByNtAayXu7upOruQPY5o44n8wZkaR5mmwUdmWQKfmAxZeU99AzkTVHPcCAQM0Q6EoEpbe8&#10;SbRnMUJFb/YBJlx1kldXIirZYQEBEAABEAABEAABEAABEAABEAABEAABEAABEAABEAABEAABEAAB&#10;EAABMwTeH5uWvL12dJ84+wx7NiQoOsu796Z0Nv6GwkFv9vdKbrBkCIzPB2kmIH9Y8vqxfRkPuNox&#10;BN7s76HOpkb6oReP0K98+Q367s/+ULouaWrw0OdPH6D/9YdepW/+sx9E/bJjnjgyUioBbmI/qdSD&#10;F8eelhodwoEACIAACIAACIAACIAACIAACIAACIAACIAACIAACIAACIAACIAACIAACIAACIDAriNw&#10;d1k+Y+V4q0c6w8auQM52eSXRFiNxmgnjbE0JCiwgAAIgAAIgAAIgAAIgUAUCdxblc5yPtNRTg8v+&#10;31KdapfPm12PJ+lhEGOKKhQZJAECIFDjBHbKXNLDwAatRrN1s1X68dyaC0tR1rmcNNDJZ8XDcG/h&#10;RJt8HvTdJXmuspYpjS5vUDIlK2hS+x92zF9bvZP2KsothnfQc7Ejc8hEpLYtfo+TDvjzKFmxCbRT&#10;7XIdxmKNKGsuVoj6cDVGPH7RmwFlfKO/h2sQAAEQAAEQAAEQAAEQAAEQAIHyCCy4W6UI/MkI1Rvo&#10;OpQ87VJLiOSxMmuR9woNejC7g0BQPP9wSp7T6XHIZybuDhLIpRUEwk55fZ/XGLyp2lpT8Cvyhh1y&#10;nWkFt2rEGXDI614uSlFnSl4fq4YcSAMEQAAEQAAEQAAEQAAEQAAEQAAEQAAEQAAEQAAEQAAEQAAE&#10;QAAEQAAEQAAEQAAEQAAEQAAEQAAEQAAEQMAeBPhbAhgQAAEQAAEQAAEQAAEQAAELCbicDnqxR/4A&#10;+sqTZQtTRNQgAAIgAAIgAAIgAAIgAAIgAAIgAAIgAAIgsP0EmurddKKrSRLk6pMlyQ4LCIDA9hO4&#10;PLEgCbG/1Uc9LfJhZZIHWEDAhgTUcuwWyqbO7e+woaQQCQRAoFIEEkLJ2HfH5+mbIzP0C2/dpf/0&#10;//uI/vjmZKWiRzwgAAIgUHMEnt/XQm6nvC18cGqlKvkYepbObGidvjU6S7/4zj1KJGVlkFURBIlU&#10;nYBb7In64793gf79F87Qjz3fR8c6/HS+r63qciBBELAbgXPKe3B9eqUq9eK9+RAFN2RFI+f65H2L&#10;dmMFeUBguwio/STuR70g+lMwIFApAoOTcl/8RKeffHWuSkVvSTw9zQ20t6lBintwKiDZYQEBEAAB&#10;ENjZBELRBN2aCdLVyWX6rY8e0s/85XX644+nbJ9po7mIIaUttn0mICAIVInAxEqE/t27Y/Sjf3iV&#10;/ulf36Tf/PABzYY2qpQ6kgGB2iegrYdoOeG5BJ4nhwGBWiJwTVk/5H2+x8W8BQwIgMDOJcD9valg&#10;RMrguV77rx8ZyTgk1txgQAAEQAAEQAAEQAAEQAAEQAAEQAAEQAAEQAAEQAAEQGA7CUytJWktLn83&#10;d7zZ3nuEt5OXFWkf9cmxRhJE0+uyG2wgAAK5CYyFktLN9noHddRJTrBYSKDdQ9Sm8L4ftjDBKkfN&#10;n5aPBeJSqiea3ZLdjpbjLR5yOeR9YCMr8neadpTbbjKNBkWjrDPt9U7qFHUMDAiAwM4g0JUIZmVk&#10;3tWc5VYLDseUMYWRzNxmw+QnMKc8/85kiBwpua+ZP4bq3+10bFC9Q5ZxOonzNgs9CV8qmuUl7KzP&#10;coMDCNiVgNqGRclFK06vXcW1nVwJl9wouhLZdYLthIZAIAACIAACIAACIAACIAACIAACIAACIAAC&#10;IAACIAACIAACIAACIAACtiPw/ti0JFNzYx29sL9TcoMlQ+DG43kKRORzQj91oi/jAVdZBC6OP027&#10;PVkO0R9dGaM/vjqW5QcOtU/g9f4eKRMfPZyl14/to6F/9aP0mz/+afqxl4/TyX1tqF8kSrDsRgLP&#10;9XZSS6O8z09ti3cjF+QZBEAABEAABEAABEAABEAABEAABEAABEAABEAABEAABEAABEAABEAABEAA&#10;BEAABMwSuKucR+l1O+lQk73P1nSJox8H2hukLH48vybZYQEBEAABEAABEAABEAABEKgOgdsLsgIV&#10;l9OR1V+vjiTFpTLQJu9DH1mOEusegAEBEAABEMhPoBbnkrweJx1ulev9W1WaS7q7GKG40sCc7cJ5&#10;0VzKDjd7iOci9WZYtMc7xUQSKXoQkPNzSpnTtGNeT7XL7wrLOLwkfwduR7khU20TMNKbNaAqPbNh&#10;Fk8pY4q5tTgtrMv6rKwQm5uVkRW5fqkFXlawQJwgAAIgAAIgAAIgAAIgAAIgUA0Ci56WrGQ644Es&#10;NzgQhUjW/8ZMmkgew4LTziYwnZJ1pe5xRMhJWITd2U+9OrkLO7Lnrn2p2pm7dgrdxw0Uk2CFDPIk&#10;eagRy7zDT0kSG7t1Zk9yVWfDJQiAAAiAAAiAAAiAAAiAAAiAAAiAAAiAAAiAAAiAAAiAAAiAAAiA&#10;AAiAAAiAAAiAAAiAAAiAAAiAAAiAwG4iIJ8ksptyjryCAAiAAAiAAAiAAAiAQJUInN7TTN46WZnI&#10;4ORSlVJHMiAAAiAAAiAAAiAAAiAAAiAAAiCQn0B/p59e3t9OdS4sG+UnhbsgAALFEjjX20ZOh3zY&#10;0dXJ5WKjgX8QAAGLCVyeWMhK4dWDXVlucAABOxO4ObVM63FZ8cirBzvtLDJkAwEQqACBX//gAf3a&#10;pXG6NLFEazG5DqhA9IgCBEAABGqKwPneVkneaDxJt2aCkptVlptPA/SP/vwa/eSfXkvXyxdFvRxT&#10;FIFalTbi3V4CrPD14VJYEuKcUhalm7CAwC4gcLDNS10++YD+as2JsnqJ61OyUpZzPXL7sAseAbII&#10;AqYI3JoJ0IYyl3Shr81UWHgCATMErk2tSN5cTge9uC9bmZbkaZst53qy5RtS8rHNIiJ5EAABEACB&#10;KhD47//jMP38d0boq8MzNBlYr0KK5SehzkUsR6I0rsxXlJ8KYgCBnUWA5xDGFsP013dndlbGkBsQ&#10;sJjAoDJGavC46HR3k8WpInoQqCyBITGHnErJyopfwjxyZSEjNhCwIYGhSXm+8qw4+8Lu3w+pY73H&#10;K2u0EI7akC5EAgEQAAEQAAEQAAEQAAEQAAEQAAEQAAEQAAEQAAEQ2E0E0nsugvL3zMeaXLsJwbbn&#10;9YhXFuFB+tM2+Wwj2QdsIAACegL3V5N6a/r6WBPOHsyCYpHDMX92xOPyJ7rZHmrMZTQQlyRurXfS&#10;nkZ7l7GTLR5J5mgiReNBOR+SB1gMCdwzYHaiRdbLYRgQjiBgUwKOVHabaVNRqyJWV0L+fn2D3BR0&#10;NlYl7UonctQnxxgyqPLb6mQ/sGUTmHfKe6jdlKSOpL07Nj3OiJQR3k47nVQGmZIPWJiAL7UhgYiT&#10;kzYccv9J8gALCNiJgHjRuxKrkkQLLlF/KedkSx5gkQgkXHKj6ErEpPuwgAAIgAAIgAAIgAAIgAAI&#10;gAAIgAAIgAAIgAAIgAAIgAAIgAAIgAAIgIAZAhfvT2edffZGf4+ZoLvST1Ksd1+8Ny3l/c0TvZId&#10;FpnAb793hz73f3ydPvurX6P/6RtX6b2xp7IH2GqewNGuFupplTcAvj82TbenF7N0pqN+qfnHjQyU&#10;SeDN43Iby+ePvi/aYhgQAAEQAAEQAAEQAAEQAAEQAAEQAAEQAAEQAAEQAAEQAAEQAAEQAAEQAAEQ&#10;AAEQAAFzBEZXoln7HgdsfjjZ8fYGqnfLZ3/eml8zl2H4AgEQAAEQAAEQAAEQAAEQqCiBseV1iibk&#10;861PdzZUNI1KR9bjc1Nbg6x7Z3hJPpO20mkiPhAAARDYKQRqcS7pTKc367u8as0lbQh9MPeW5PPi&#10;n+uSvx3cKWWj2Hyoc5D8XdjI8s5qj9X+RZ/fTc118rxmsdys9n+qvV5KIhhN0FTYQMGF5AsWECiP&#10;QCCazCpnA2321g/BSxTHWuQz7dV3vjwq+UPfXYpKHtrqXbTPK49xJA+wgAAIgAAIgAAIgAAIgAAI&#10;gAAIlEwg6PRS1CHrKu6My7pOS458hwUMkTxW5uz5CTrgdthjzpsdVVeqxyH0KjrW84bBTRAwQ2DN&#10;Ic9dcxivonfWTDzb5cdHUXIoiYcd2XWm4qUmrAmHkxYdsp7k7qSsT7UmMgIhQQAEQAAEQAAEQAAE&#10;QAAEQAAEQAAEQAAEQAAEQAAEQAAEQAAEQAAEQAAEQAAEQAAEQAAEQAAEQAAEQAAEKkLA3qdqVCSL&#10;iAQEQAAEQAAEQAAEQAAEtpfAhf3tkgBJcYjf0OSy5AYLCIAACIAACIAACIAACIAACIAACGwXgb97&#10;to/+tx98gb7xj96g/138ful073aJgnRBAAR2GIHz+9ukHK1F43RnNii5wQICILD9BB4uhmgulDmA&#10;MCYU23X6sw+S235JIQEI5CbAChlvTC5JHl451CnZYQEBEAABEAABEACBnUzgXG+rlL1bYvytKq2W&#10;PFTQEkumaDKYGVNUMGpEVQMEhqZWJCkPtXmpw7szDvKWMgYLCJgkcKFPnhPlYINPqrdXUP9OTgUi&#10;9O7DBWpgDZ4wIAACEoGYUFz+8VN5veK8wfsrBYIFBIogcGduldZjCSnEOZuXMXVMMR/aoCeiLYEB&#10;ARAAARAAATsTcArtYi/1yPNiQ5PyXIWd5YdsIAACIAACtUXg+vQKJcSaiN6c65PbIf09XIOAHQms&#10;rMfowdKaJNp5ZZ1RugkLCIDAjiAwqKzp1om1o7N7m22bt3oh36nuJkk+/RqYdAMWEAABEAABEAAB&#10;EAABEAABEAABEAABEAABEAABEAABEKgygXur8h5hv8dBvV58t1GNx7C3PkU+t5zSeFi2wwYCIJCf&#10;wPwGUSAq73/pb0Idlp9a5e4e9clxBWJEi1HZrdZto4F4VhZOtiiVd5aP7XU42SrLdz8YJ/HpGUyR&#10;BObXU7S8kZRCHW92SXZYQMDOBA4Fxuj5uSt0YeYivTb1Nh1fHrazuNWVTejV6UqsSmnOu8XeI4f4&#10;oKPGTJ3o9vQ1ykLfEp8ax+Xqi9o9sh/YsgnMOf2kNpddSbmcZIfaXpd2h9zxWk7V0TqhrSr0VHwp&#10;MYjQmbADZ5TqcODS5gRaUhGqJ3mMMuey7/5ZO+JMuOQzpFwJuS61o8yQCQRAAARAAARAAARAAARA&#10;AARAAARAAARAAARAAARAAARAAARAAARAwH4ElsIbdGda1i/55vEe+wlqI4nevTcpSdPV5KWBfe2S&#10;GywZAo+XQjSxZO/9SxlpcVUKgTf7s+uM9+9NE+qXUmgizE4n8Ibyvtx9ukyLOn3lOz3/yB8IgAAI&#10;gAAIgAAIgAAIgAAIgAAIgAAIgAAIgAAIgAAIgAAIgAAIgAAIgAAIgAAIlEsgFEvRk7B8BvXJVnsf&#10;Tna20ytlOynOj7u7uC65wQICIAACIAACIAACIAACIFAdAnFxaO/oknye65kO5VDk6ohiOpWB9uzz&#10;ZoeVPJiODB5BAARAYJcRqMW5pOe65LmkdXFQ//3l6s0lfTy3JpWS3qY6am+Q9cZIHnaJ5VS7fBb0&#10;k1CcuHztJHNnUe4jOYS+i1MG/RC75Jm1cZxolZ/L8BLO6LbL89npctxdlsva4SYP1bvsqyPmeEsd&#10;eRT5hpU8WPnMVF6clp3rFytZIG4QAAEQAAEQAAEQAAEQAAEQsJyAmNNZcLdIyXTEA0RizxqMTCBB&#10;ToooujL9JI/55RCw7TQCM6lGSiqvxj6HPEe+0/KM/FSHQMLhFLp45bUVX1Keg6+OJKWl4kklaI08&#10;kk7ksEOejy8tZnuEmnU2SYI00wY1plD/S1BgAQEQAAEQAAEQAAEQAAEQAAEQAAEQAAEQAAEQAAEQ&#10;AAEQAAEQAAEQAAEQAAEQAAEQAAEQAAEQAAEQAIFdQsC5S/KJbIIACIAACIAACIAACIDAthF4qbdN&#10;Snt0bpVWN+KSGywgAAIgAAIgAAIgAALbQ2BvUwP94Kke+p8/f4Z+/8de3h4hkCoIgAAIbDOBl/d3&#10;pCWod7vowv52evlA+zZLhORBAAR2CgGuU/Tm+vQKJdRTz/QecA0CILBtBL5+e5L+7MYE/TdfHaTP&#10;/Z9v0f/1wdi2yYKEQaBUAh9NLEhBm+o91Na4cw4QlDIHCwiAAAiAAAiAAAjoCOzx11Nvi6yQemhq&#10;RecDlyBgHQGjsnaut9W6BBEzCNicwIX98l7BqUCEnq5WTxHzlcll+sqlcfrJPx2if/gX1+k3Lz8k&#10;VgYNAwIgkE1gcGpZctzX3EA94g8GBCpBIC7Ww27OCEVZOnOuV1akpbu17Zdup4Oe3yfLN4gxxbY/&#10;FwgAAiAAAiBQmMCJriby18sK0tCGFeYGHyAAAiAAAqURCEcTNLoQkgJjPlzCAUuNEBgSe3n15kSX&#10;n7wel94J1yAAAjuMwM2nAYon5fWi8zZe031+bzN5XPKxeENT8nzrDntEyA4IgAAIgAAIgAAIgAAI&#10;gAAIgAAIgAAIgAAIgAAIgEANEbgXlOfcWfTjTfK8dg1lp6ZEPerLFvfBWrYbXEAABPITuLcq12NH&#10;fA5CLZafWSXuMuNDXjmm+2HZvhNsixtJml9PSFk52SLv9ZVubrOls8FJHQ3yvpmRldg2S1W7yY8G&#10;5Wd/tMlFLkft5geS7y4CjfE1aoqtUn1iQ7SLKfKIX5hNAq3JNfKQ/H7Pu5prEs9h0Rar9dKY2Bq8&#10;pFT97Ti2ruDzjTvctOyQOzfdydWC4bbTw/fie+ivo710Nd5OU8lGepKU5d9O2eycti8p14dhB14Q&#10;Oz8vyCYT6EoEZQdhm3fWZhuWlZEqOSRc8jvvTkSrlDKSAQEQAAEQAAEQAAEQAAEQAAEQAAEQAAEQ&#10;AAEQAAEQAAEQAAEQAAEQ2GkE3h+blrL0XG8nNTfIa5KSh11ueXd0UiIwv7pG+1oNPqqQfMECAjuX&#10;wOv9PVLmniyt0oT4Y2NUv7RAf63EC5bdQ4D1N7+wv1PKsPqOSDdhAQEQAAEQAAEQAAEQAAEQAAEQ&#10;AAEQAAEQAAEQAAEQAAEQAAEQAAEQAAEQAAEQAAEQMCQwsiyfs3KwyU2N6iFmhiG3x/FsV6OU8PjK&#10;Bq3F5fNnJQ+wgAAIgAAIgAAIgAAIgAAIWErg9uK6FH+X103d4s+u5nR7vSTa3FqcFhR9A5IHWEAA&#10;BEAABCQCtTaXdEaZSxpeWKNESsqSpZZb89kKx8527e4z43nu8WCTR+I+rMxRSjdr1DKxGqNwTJ63&#10;VPshdsraoWYP+TyyVq/hJfncfjvJC1l2FgG1bXE5HXSiVa4n7JTjU8qYIpFM0b0Vea3FSnl5/DIX&#10;iUtJDLThPAsJCCwgAAIgAAIgAAIgAAIgAAIgUEECC+4WKba6VIJaEjtQSbeUy9IsIZLHp35SFKeW&#10;Fi1C1QiBGLloMSWvxfY4s+fIayQ7ENNmBMJOuWz5UrUzf73k9NF/rBugr3nO0Fue4/Sh+xCFSc6P&#10;zXAXJc6coynLv931PWcJDAcQAAEQAAEQAAEQAAEQAAEQAAEQAAEQAAEQAAEQAAEQAAEQAAEQAAEQ&#10;AAEQAAEQAAEQAAEQAAEQAAEQAIGKEJBPrahIlIgEBEAABEAABEAABEAABEBAT+DnvnGT/uXf3KK/&#10;uj1FU4E1ujq5pL+NaxAAARAAARAAARAAgW0i8PkTe+lPfuI1+rlPn6RPHe2mw+1+OtTm2yZpkCwI&#10;gAAIbA8Brve6/PKhKlceY9y6PU8DqYLAziJwqM1LXT65frn6BPXLznrKyM1OIvA7H47RL78zTJce&#10;zlMklthJWUNedhGByxMLdPvpCv3u5fv0j//kMv3Ab3+XliPVU0iyi1AjqyAAAiAAAiAAAjYjcL63&#10;NUuioamVLDc4gIAVBMYWwxRYlxUbnDMok1akjThBwI4E/nZ0lt6+P7f1XlR7r+ByJEbfFDLMhmpH&#10;IYAdnyNk2h0EBieXszJ6vrctyw0OIFAqgaHJTJ+clScvhKPk9bhKjc7ScKe6m6hRkQ1jCkuRI3IQ&#10;AAEQAIEKEVDnxVKpFF3DvFiF6CIaEAABEAABIwJDynzC0XYftTZ4jLzCDQS2jUCdy0k/9lwv9Xf4&#10;yGEghTrmdzkd9GKPrADcIBicQAAEapjAejxJd2ZXpRzYeU13I5FMj+2iQm42UWG/NROU5IcFBEAA&#10;BEAABEAABEAABEAABEAABEAABEAABEAABEAABLaLQDCWopnI5hy2JsPxZnvuEdbk2ym/R5UjIufF&#10;pzPBuNGq6E7JMfIBAtYQuB9KSRHXuxx0wId3SYJigeWAl6hO0Q42HrYgIRtEORqIS1IcbnaT26ZF&#10;7GRr9t6vkRX5m2kpM7DkJXBPefZcvxzyo5+UF1q1b4r99m3JMHlSOGNORR91ymdm1iVxbpnGaMXl&#10;o3caT9Ptuv0062qmODlpXvzWojmmjCliYmj3OEK0pDzutuzmoRaza7nMc0o5aElFqD5l73Y0kKqj&#10;u4kW+m5sL91M4JtyM4XEm5LPrVhT6kstDkdKnivR3PELAttJoCsh7z1ddTTQurNuO0WqubQTLrlR&#10;dCXsXc/XHGAIDAIgAAIgAAIgAAIgAAIgAAIgAAIgAAIgAAIgAAIgAAIgAAIgAAK7iMB7Y9NSbp3i&#10;7LNPHtsnucGSITC9EqY/u3qP/u03rtDnfvkv6aVf+EN6++6TjAdcgcAuIsBnK75yeI+UY32dor9m&#10;T6hfJFSw7EIC/+5vrtH7ot3deKaXnK9hQAAEQAAEQAAEQAAEQAAEQAAEQAAEQAAEQAAEQAAEQAAE&#10;QAAEQAAEQAAEQAAEQAAEiiNwd1k+nMzpcNBJmx5Q1lznov1N8rk6t+bXisswfIMACIAACIAACIAA&#10;CIAACFSUwO0FceixYs50NCgu9rC6hf6EYy3ymGJ4ST6P1h6SQgoQAAEQsC+BWppL6vF7qKNRPnP4&#10;4yrPJU0ENyi4Ieu1ea5bKPXZxWagvY54DlJv7u7A9pg1Zqn9jIF2WU+InsF2X59qk/tIKaHvZUSZ&#10;O95uGZH+ziVwPxCjaELWMzeglEk75f6U8i6PB6K0ochvtbx3FcUzPM6xq840q1kgfhAAARAAARAA&#10;ARAAARAAARCwmsCCuyUric54IMsNDkQhkudj/STvTQSjnU9gOiXPf7eJMtAgtALDgEApBN5cH6HP&#10;rt+h19dHyZeU1/V9it7ZUuKvdpikw0msX3TG2UwpZZ2k2rJUMr0A60yl/5+9O4GTI7sLPP/Pu67M&#10;rMq6VIeuripVqXS1VJK63ba6bdw2YGPGMAafDCwLy/1ZhsHscsMHZmaXYZcZls/MMgwD68E29nB7&#10;DAaMsbvduLt19CGpSirdUh1SXVlZd+W5EaVWVf4jSlKdmZGZv/h8pIr34njvfTPzRcSLiPe8apeN&#10;6RkVJoAAAggggAACCCCAAAIIIIAAAggggAACCCCAAAIIIIAAAggggAACCCCAAAIIIIAAAgggUBoC&#10;+qnS0igzpUQAAQQQQAABBBBAIKcC84mU/NOt8aV/ZsKeInpZLaeQJIYAAggggAACCGyxwPlhe2c0&#10;J3dF5GZ0dotTYncIIICAcwXMes86vXpn3BpFGAEEEFi3wPGd9vrlzEB03fthAwQQQAABBNYqcHNi&#10;Vn7wcy+vdXXWQwABBBBAAAEEikagp6ValWV8Lm7c65hTcQQQ2E6Bc4OT8q62+uUkjjWHxRzyVA9v&#10;uLyYGQSKWuAfr42K+c+c9tVVyZzx7CBT8QsEvG750MFmOWPUh/2jM9R/BfKR356cl5GZRWmoWhmw&#10;+nhrtfxV33CBlIBsOl3gVeO+2O5Ld+WsUTe8NhRz9DEhmc7IaSO/h3aEpMzrkZQRfn2V56qcbk7+&#10;EEAAAQRKT+B4a40q9NXxWZlcSKg4AggggAACCGylgNn+8z3Hdi3v0mW8K3ysJSxfuTa2HMcMAvkW&#10;OLQjKN/Xs2vpX8w4NzpntEv8l9O3xLyHaE6996ZlIZlaagN4kFfzfuNLtyYeBPmLAAJFKGC2Ux5p&#10;Ci+VLJlOi1k/+DwuSaScd1f3jeEpMf/5PW6jzTIoO6rKZDGVLsJPhSIhgAACCCCAAAIIIIAAAggg&#10;gAACCCCAAAIIFKpA/1RKdpS7l7O/u8otfiMYpzl72WSrZ3yujOws13u9RneRGoQQAmsUuDaTlnQm&#10;I+6sPvI7gm65Oct7cGsk3NBqbZV6M+O1DblepPXY5cmkvKNx5X0tv9slT4S80h9LagQHhPZX6yHb&#10;ootpGVnggL7Rj+bKdMpWv3SGPHLNiGfKn4Ark5Zd6ag0pKelPj0jfknJGe8uGfDoZ/Hzl8OVlOsX&#10;RiTl8sikv1rSxt9cTgmPXyXnT91/3k5FlnBg1l0m5r+bvgZxGecRmazziEJisR6PbxndspiPT0Ut&#10;r6FE9NehkIqY07yOuIPSJXeX0zT7GKk36poBj70f2uWVmCkoAW8mJQHjuJE9zbrun+e5jeNLrXFc&#10;aUhPSX1qWsz404EnsldlHoG8CniM72/E+I5mTyOeUHaQ+TUIpCznSO60cdA0zgWkQM8F1lBkVkEA&#10;AQQQQAABBBBAAAEEEEAAAQQQQAABBBBAAAEEEEAAgW0SOHdrRGYXE1IZ8C2n8GxHs/zNhVvLYWa0&#10;wE997gUdQQiBEhU4vqdRyv36ue8Xrwwta5j1y4xRv1Rl1S+n2pvlr89TvywjMVMyAtPGb+G/vtS7&#10;9M9vjKN00vj9nDF+I0wIIIAAAggggAACCCCAAAIIIIAAAggggAACCCCAAAIIIIAAAggggAAC6xO4&#10;MZ00xk7MSMAY6/HB1FXtl9fGnNdH3aH6cqM7mJV8mvk9Pzr/INv8RQABBBBAAAEEEEAAgTwI3J1L&#10;ysRCUiJlK+9DHKwrl6/c0f1k5iFrtiQ7wn5jHHl9TdE7sWhbjwgEEEAAgYcLFFJb0uH6CltBzo8a&#10;HfbneHrTSPMdrSv9RR+oqxDzaGT0fFyS0/4aPTiC2TZ5fcoygEKRyPROLMiJxpWB6IJ+j+wK+uT2&#10;tPPK2x1ZGXvJ5L8zk5TpBGMaFclX0fHFSBoV4tVYQrqzBk/Zb9yncOIUNgbwbKpcufYx89gbzf39&#10;FDPN51pWjnPmdU6HYdaXh7w48XMiTwgggAACCCCAAAIIIIDAVgrE3X6ZcldIKL3StliXnJRr0rKV&#10;yRTUvrplTGbFZ4zsWSmLsnKdbI4gnD1VitkOZraE6vtz2eswX1wCw5kKOSLR5UKZj3s2ueblRia4&#10;HMcMAmsVqMjEl8YlrxB7+5u5jDEm1yq5zesZP/QRd5UxnvzkckL1GeN5EcYAXfZgBgEEEEAAAQQQ&#10;QAABBBBAAAEEEEAAAQQQQAABBBBAAAEEEEAAAQQQQAABBBBAAAEEECgVAXepFJRyIoAAAggggAAC&#10;CCDgFIGU+SIXEwIIIIAAAggggEDeBYam5mUwttI5jZmhkzsjec8XGUAAAQRyKWCt98x6cXhqIZdZ&#10;IC0EEChSgROtNapkg7F5GaJ+USYEEEAAAQQQQAABBBBAAAEEENgKgZvRObk9uXK/4+zgSofDW7F/&#10;9oHA4wTOWL5zoTKfdNRVPW4zliNQ9AL9YzMyYLSLMhW/wJEdYfkXx3bJb3/gsHz+4yfk59+1T2or&#10;9CAwxa9QmCU8O7gySItZgiebq8VjjtbChMAWCAxPL8pv/9N1eenWhMwlUluwx+3bRe/ItPzi31+S&#10;7/r0afnZL/XKf371pszEnZ3n7dNgzwgggAAChSJQ5ffIPkv7g7WNolDKQj4RQAABBApHwGzzm15M&#10;Lmc4tpCQCt/KwMDLC5hBII8CPS3Vy6mHjXs2p/ZEZDa+8r1NpDPy5vDU8jrmzLHmsAoTQACB4hN4&#10;+faEfKFvWH7ly33yoU+/Kp/8m4uSSDm7z4t4Ki1nB2Pyxcv3iu8DoUQIIIAAAggggAACCCCAAAII&#10;IIAAAggggAACBS3QP6WfszWfQW8Pegq6TE7P/N4KMZ7117m8NqvDhBBAYG0C80YVNjCn7xV2VFl+&#10;YGvbFWutQ6C9Uq88aLx2uJjWccUSujqdFOsYDF1h5z1j5Ta+9u0hn2K/NJlQYQLrE1gw6pfbs/qL&#10;vS/MOdL6FLd+7Yy45EByWFrSMfHL/fPYxrR+fmzrU93YHttmrsvh2AV5x+hLciT6htQtjG5sRxvY&#10;Ku7W7wR7M0lxZfT3eQO7LcpNMgX6Dm6NUeXX6I9Zrr51TTER1x9VpVF1eTk90iirhKKuComLrucb&#10;UtOrrElUoQpUZhZtWZ91BZbiDifuyNvi16QtOSqhzILUpaeNelNfZ9g2JgKBHArUGfWRdYDmUU8o&#10;hzkojqSSHn3wNA+PnjTXTcXx6VIKBBBAAAEEEEAAAQQQQAABBBBAAAEEEEAAAQQQQAABBHIrkDT6&#10;PvvG9bsq0VP7mlWYAAIIILCawKmOJhWdNPom+8a1lfrErF9epn5RRgQQMAXiybR8/eqw0d8gz0Tz&#10;jUAAAQQQQAABBBBAAAEEEEAAAQQQQAABBBBAAAEEEEAAAQQQQAABBNYrYA7x2D+pOyjrqtb9V653&#10;n9u1/sG6crXr2URKbsTs/UeplQgggAACCCCAAAIIIIDAtgucH1tQaXTWBGxjrqgV8hQ4ELnf1+yD&#10;5FPGexrW66EHy/iLAAIIILC6QEG1JdUbg4BlTSNzCRmZS2bF5Gb2/OicSqjK75EnqvUxSa1Q5IEu&#10;4zwhe7ocjRvj/mTHFM9874S97dJ6PuKE0pYZg+XtsYxptFrenZBX8lC8An1GXZA91ZV7pK7M2vt+&#10;9hr5mV/tN5yP38sV476Odcy0/dZBavJDRKoIIIAAAggggAACCCCAQFEKjHnDqlzh1Ix4jDFgS3Hy&#10;GeMEH5AxeVqG5Z/JVXmv3JAdMrNEMSP6uUOvZKRMStOpFL8bZpnHMwFZzOg2nSa3biMvVRvKvT4B&#10;c4ztB+OSr7alZ6l+YYzJ1WzyETfiCqpkzc8ukuG3r1AIIIAAAggggAACCCCAAAIIIIAAAggggAAC&#10;CCCAAAIIIIAAAggggAACCCCAAAIIIIAAAiUgoJ8mL4ECU0QEEEAAAQQQQAABBBBAAAEEEEAAAQQQ&#10;QOCBwKu3Jx7MLv093Fwtfo+zmk1DAa/8wYdPyo890y4nd0Uk4HVW/hQgAQQQKCgBs74z673syVov&#10;Zi9jHgEEEFirgM8YROFIk65fzgzo86617ov1EEAAAQQQQAABBBBAAAEEEEDg0QKfeu2O/OCfvS6f&#10;+NwZ+a2vX5W/uXzv0RuwtGgEDjQGxe3Kf3HODU7aMtHTogeJsK1ABAIIIFBEAtl1Xijgk6eN+/oz&#10;iwz4Uggf8ZkBfQwr93nEPL4yIVCqAol0Rl4bjslf9t0tVQLKjQACCCBQQALHWqrFY2kYOTsQLaAS&#10;kFUEEEAAgUIUMC6b5C8uDskfnr0lP/FXb8qHP3Na/sclrqEK8bMs5jz3GOdJ2dPFe9OykExnR8lZ&#10;y72dHcEyaQmVqXUIIIBAcQncmpyX3/nGDfnG7ajMJ3SdUFwlpTQIIIAAAggggAACCCCAAAIIIIAA&#10;AggggAACCGy/wI2ZtJjP3WZP+0L0DZjtsdXzT1TqPZq3QG/N6zhCCCCwdoGrM7oOayp3SYVn7duz&#10;5voEKg3bxoDe5uqsDhdTaDElcnPa+C9r6gx7s0LOmH0i6JWA0Vde9nRpMpEdZH4DApdj+r3K5nK3&#10;VHm18wZ2yyabEXC5ZNRdpfbQkJ4RyehjgVohD4Hy5JyUpReXUnZLRmoSkxJIx3OWk4THb0vLl8pd&#10;+rbEidhygXbLNYWZwLW3jscTlo/a+NlIxP6V2PI8FfwOl+qX++9kz7r8csNTK3c8NQVfLAqwIlCZ&#10;uV8vr8SIzLrun9iOuEPZ0eKTtNSki/gkV5WWQCEI1KenVDZT4pJxyzmRWoHAqgIpt88W7+EcyWZC&#10;BAIIIIAAAggggAACCCCAAAIIIIAAAggggAACCCCAAAIIrE3ghf4hWUgk5Wv9g/LrXzwt3/cHX17b&#10;hqyFAAIlLfBsR4sq/+t3Ro2xYPRz32b9kj01hSulvYFxs7JNmEcAAQQQQAABBBBAAAEEEEAAAQQQ&#10;QAABBBBAAAEEEEAAAQQQQAABBBBAAIH1CfRZ+qeMlHmksdx5nbcerKtQBbswNm/05seEAAIIIIAA&#10;AggggAAC+Ra4OK4HVCnzuqW92jJgQb4zaaS/P6LzdH0qLgsprioc8NGQBQQQKDCBQmhLMg5F0lVb&#10;rmTfHJlT4VwFLoza0z3csMpgArnKUB7T2WEMGFVrtD1mT71Re//w2csLeX5yMS1DM/od0W7L+YgT&#10;yre/xi9uc9CKrKkvahnUImsZswhsh0DvKt+5buO76bSp2zK4y0w8LXdm9PhVucizeR1zPeb8+iUX&#10;FqSBAAIIIIAAAggggAACCORCYMyn+/gymh+lNqnHjctFPpyQRoPMiVl+czJblGpk0RjV8X7b0ozY&#10;r+WDoq9flzbkv4IU8EtKvsN7U97mGZHdrmnj09bjuZuFyhjfhbuZcklkXHInXSGvpOrkjVSkIMtL&#10;pvMrEMg8vs2t8q1xwfObU1I3Be65g7bnuRsyxnjyTAgggAACCCCAAAIIIIAAAggggAACCCCAAAII&#10;IIAAAggggAACCCCAAAIIIIAAAggggAACJSXw4H2Dkio0hUUAAQQQQAABBBBAAAEEEEAAAQQQQAAB&#10;BEyB03cmFETA65HDzdUqLt+B4zsjsjdSKd91ZKf8xvuPyBe+/9RSON/5In0EEFi7gMfoSPxwc420&#10;1QXXvlEO1jxi1HdmvZc9WevF7GXMI4AAAmsVONJULX5z5JGs6fSdaFaIWQQQQAABBBBAAAEEEEAA&#10;AQQQ2GqB0dm4fKl/RHpHprd61+zPgQJtxr2j//v9h+RPP/GU/PK7u+Tbuhql0q/be3OV7Yn5hNyY&#10;mFXJ9bTUqDABBBBAoJgFelp1nXfx3pQsptLFXOSiKdu5wUlJpTOqPMctn6daSAABBBBAAAEEEEDA&#10;MQLWtof5REou3qNdzDEf0BozEvC45URrtXywu2mNW7AaAgggkH+BP3p9QD77xqD0j83YBoHMf+7I&#10;QakL1FX4ZXd1hWI4a7SBWaezQ/a4nhZnvUtlzTNhBBB4uMDbdtXIwcaguO+PU//wFVmCAAIIIIAA&#10;AggggAACCCCAAAIIIIAAAggggAACWyKQNB5Bvz6t3xnYF8rPe11bUqAC2Elbpc7krXmRZIabI1qF&#10;EAJrF7hiqcPcRj+J7UHdX9ja98aajxMw6zCDWE3X9Cu5alkxBC7FkqoYTRUeCfosCGqN3Ae6qn0q&#10;0XQmI/2WfKsVCKxJ4PJUSq3nMr78nCcpkrwERty6H9yAJCWcMU6oHDRF4vZ+Kif8+t3d7cxu3O23&#10;7d6fjtviiChcAes1RSwhMvbWRxw15q1TRB8mrIsJvyVw2btDvuzfL18OdMubvp0y6glhU0QClelF&#10;VZq0uGTedf/HMeYJ2p6lr0/zXpcCI5BXgYbUlEp/3F0laRfXvQplDYGUx36O5ElxjrQGOlZBAAEE&#10;EEAAAQQQQAABBBBAAAEEEEAAAQQQQAABBBBAAIFVBP703FU5+mt/LN//h/8gf/BSn1wdia2yFlEI&#10;IIDAikBdVZl0NennSV+4MrSywltzL14ZtMWd6mi2xRGBAAIIIIAAAggggAACCCCAAAIIIIAAAggg&#10;gAACCCCAAAIIIIAAAggggAACCKxV4FLU3s9KV42zOkRGVVYAAEAASURBVCjbHfJLKKD7xT4/6qx+&#10;BtfqzXoIIIAAAggggAACCBSbQN/4oph932dPB+vKsoN5nw/53dJSpa9zLk7o/mjznkkygAACCBSI&#10;QCG0JXVGyiXg0X00nx+dy4twbDElt2L6mHOoviIvecl3ovtrArYs9K3SNmlbqYAjrOcbbWG/8d10&#10;1phG3RH9ucRTGbkWs7cZF/DHQNYLQODefEqiRn2ZPe2vsfcbn7081/PmL7fTUo/1RnX9nss89Vrq&#10;z+ZKr5jXPUwIIIAAAggggAACCCCAAAJbLxA1xjFMib7mqkuWZt+CO0QPUp40xnsck/Il9BmxX8tX&#10;Ce1MW/+NzM8em1xzUulKSZt7Wk55R+S7vDclIva2kVdT9fL55F75WqpJrqTDxjdG36PNT+5JtdAE&#10;ymSVgZcthajM2L9/llUI5kgg7vJKzKWfEWlgvN8c6ZMMAggggAACCCCAAAIIIIAAAggggAACCCCA&#10;AAIIIIAAAggggAACCCCAAAIIIIAAAggg4BwB/eaFc/JFThBAAAEEEEAAAQQQQAABBBBAAAEEEEAA&#10;gW0XODcYlWQqrdI5uTOiwvkOnLDkJ2Hk93Y0P51259uC9BEoNIH3dbfI//mBY/J3P/q8/N5H3iYf&#10;PbbHUUWw1i9mfXhuIOqoPJIZBBAoTIETrTUq42b98trQpIojgAACCCCAAAIIIIAAAggggAACCCCw&#10;cYHjrdVLG1f4PPLM7oj8xDNtYs7nazozqNt+uhuCec1PvhxIFwEESk+goTIgO8P3B355UPqzljrx&#10;QTx/nScwE0/K5bFplbHjlnscaiEBBBBAAAEEEEAAAccI9LTcbxt5kKHXh2OSymQeBPnrcIHDO0Ly&#10;b7+5W/77x0/Ir71nv/zgid20JTn8MyN7CCCAAAKFIWA9RzJzfW7IPoj3QGxBRmZWBpVdTKYkFPAW&#10;RiHJJQII2AR++Km98n+9/5D86Seekl9+d5eceOtesm3FIo1wGeXaV1clYeqxIv2EKRYCCCCAAAII&#10;IIAAAggggAACCCCAAAIIIOBMgf7plMpYbcAttQGz1ZppqwXC3ozU+vVer8/qMCEEEFifwMBcRhZS&#10;+pnLjirqsPUprn3ttkq97rxxCBla0HHFFrocS9qK1BV21rMpXdU6P7dmUjJv+V3YCkHEYwUGZtMy&#10;l9T1S2c4f++/PzbDJbLCiDtoK2lDWr9XaVshxxGR+IRKccEdkHlvhYrbzkDCE7Dt3peK2+KIKEwB&#10;c4DOvZbj8bWsa4pYQsT6OkrEcg1SmCXf/lxPu8tk1vi9MhWnQEVG14NzLuOH4bp/3RB3eSXm0n0s&#10;NKSmihOCUhWcQEV6USot399RT6jgyuGEDKc89gOiJ2UcOJkQQAABBBBAAAEEEEAAAQQQQAABBBBA&#10;AAEEEEAAAQQQQACBDQgsJFIST6Y3sCWbIIBAqQqc6mi2Ff3FK0O2uNsTM3JrXD8b++wq29o2JAIB&#10;BJYeCwyV2Z8TggYBBBBAAAEEEEAAAQQQQAABBBBAAAEEEEAAAQQQQAABBBBAAAEEECh1gdGFtIwv&#10;6D6o91c76zmLQ/X2/voujM2V+kdH+RFAAAEEEEAAAQQQcITAnPEe1fWY7tv1QK3uyzXfGT0Qsfcr&#10;3Deh85zvPJI+AgggUCgChdiWlEpnpHc8f21J50ezBgswPui26jIp95qjCpTW1F2j2xzNNslRc2Cj&#10;Ip56JxZV6Txul3RaHNQKeQjst+Tn8uSiMKRRHj4IkpTeqD4/32fcpzB+Mo6ZdgV9UuXTdbf1N57L&#10;zPZZ6hczbWs9m8v8kBYCCCCAAAIIIIAAAgggUMwCGZdbJrx6nNy6RKyYi/zQsu0Q3dY5IhWSlvvX&#10;y3HxSNyYT4pLJiUgA1Il86LH037ojlngeIFm97zKY8L4nKOi23zNFRaN70HGWMaEwGYEApmkbXM9&#10;grzYxu+0bUBETgXuufRxMpKZE98qn2NOM0ViCCCAAAIIIIAAAggggAACCCCAAAIIIIAAAggggAAC&#10;CCCAAAIIIIAAAggggAACCCCAAAI5FdBv4+c0aRJDAAEEEEAAAQQQQAABBBBAAAEEEEAAAQTyKzCf&#10;SMmFu7pDmpO7IvnNlCX1Ezt1fs4NRo1OiK3dOVg2IogAAo4QeK69Ud7ZsUOqAr6l/Dy1u94R+XqQ&#10;CWt9Z9aH88ni7nz+Qdn5iwAC2ytw3HL+cvHelJjnXUwIIIAAAggggAACCCCAAAIIIIAAAlsj0NNS&#10;rXZ0Kzono7N6MEG1wjYHzg1OqhTMgT+PNIVUHAEEEECgGAV6WsK2Yp211Im2FYhwlMCZAX0Ma6+t&#10;lOqy+/d3HZVRMoMAAggggAACCCCwLGAOs/efXr4uX7x0V+5NLyzFnx2ILi9nxvkCHpdLjjaHxe+5&#10;39UFbUnO/8zIIQIIIIBAYQhY7x9Nzifk6rgezPpBSf768j350wtD8rN/2ysf+sxp+aPXBx4s4i8C&#10;CBSQQHOoTHYEy5ZyXOHzyDO7I9ISKi+gEmwsq8btaHlvR7387HMd8vmPHZff/sAhObW3dmM7YysE&#10;EEAAAQQQQAABBBBAAAEEEEAAAQQQQAABBDYg0D9l70enI+jZwJ7Y5HECbZX2Na6tfhvUviIxCCCw&#10;qkDaiL02o/szbQ8ydNWqWFsQaa3Hrht1mNbfgkQctovB2ZTMJsxv2srUVe1dCeR5rsrrkpYKfdy+&#10;NJnIc66KI3nzu33Fcp7UEdLWxVHSwirFvMsvU66AynRDelqF8xlwZdJSHdfveU74a3Kapbjbb0vP&#10;n160xRFRmAI7K0T8llOdq1nXFOYRK2o5DNTwmnFhftjkeksF3vDtlC8HuuUb/jZ509cqV70Nav8j&#10;Ht2nTHVmTnyZpFqHAAL5EGhITdmStX5fbSsQsapAymM/IHpS+evfatVMEokAAggggAACCCCAAAII&#10;IIAAAggggAACCCCAAAIIIIAAAggUmEDnjhr56FOd0ly9yssSBVYWsovAdgs829GskpicW5Tzg+Mq&#10;7kHg61eGHswu/T25t1H8XsvDg2oNAgiUrkBDsFz++bE2+fcfPiWnf/7D8q+/4+nSxaDkCCCAAAII&#10;IIAAAggggAACCCCAAAIIIIAAAggggAACCCCAAAIIIIDAIwT6orqvlfawTzzGGIpOmQ7V6TErB6bj&#10;El2w95vtlPySDwQQQAABBBBAAAEESk3g4ti8KvKuoE+C1o6S1Rq5DXRHdL/lM8bYArenLR015zZL&#10;pIYAAggUtIDT25IO1xsd9mdNV6MLspDM3+g5b47MZeVGxON2yQFLe5daoQgDZltje7UeJ+PiRPGP&#10;kdE/uSiJlP7uHYiUOeYTbiz3SG25HmOpd0K3FTsms2Sk6AWsx5aAUXG0hex9x+cLojui6zAzH9Y8&#10;5zJvd2aSYl7XZE/W657sZcwjgAACCCCAAAIIIIAAAghsTmDMW612UJFZlIrUgoor9kCVxKVK9P21&#10;u6L7GPyitMmfSqf8reyVl6RV7hpbMBWHQJNLt3Pfy5QbY9Y76CHT4mCmFG8JBDK6rjGjZ1y6bb3S&#10;qIeZnCMw4g6qzJi1Q31mRsURQAABBBBAAAEEEEAAAQQQQAABBBBAAAEEEEAAAQQQQAABBBBAAAEE&#10;EEAAAQQQQAABBBAobgFGVy/uz5fSIYAAAggggAACCCCAAAIIIIAAAggggMBjBF69M6HW2BupkrpK&#10;e2emaqUcBfZGKo286MEaTt/W+c1RVkgGAQQ2IPDyzTG1VUOwTJ6odUbnTmY9Z9Z32ZO1PsxexjwC&#10;CCCwVoG6CrN+0R3dnbacb611X6yHAAIIIIAAAggggAACCCCAAAIIIGAXKPO65UCj7lj67OCkfcUc&#10;xpy/NyWLyZRKsaelRoUJIIAAAsUo0NOq67qJubhcn9ADhBRjuYupTGcGoqo4LpdLjrXogY7UCgQQ&#10;QAABBBBAAAEE8i6QMXLw0q0J+Q8vXZPv+fxZ+f4/OSf/eF0/q5f3TJKBRwpcGFmtLYnz8EeisRAB&#10;BBBAAIHHCJiDkB5tDqu1zg09/P7RH785KL93+pa8NhSTRMo8w2JCAIFCFDi+Snt2vu8d58IxbVRb&#10;33N0pzz3RJ0EA76lJHuauabIhT1pIIAAAggggAACCCCAAAIIIIAAAggggAACCNwXGFnIyGQ8rTg6&#10;Qwz7okC2KNCmuzGSmaTISNy8Q8qEAAKbEbgyreuwkM8ljWX8tjZjutq2O4yuZCu9esm1WR0uxpD5&#10;JMrlmFFhZ00dIQtE1rJcz3ZW+8R8hyx7ujSZyA4yvwmBy1P6sw/63NJcznnSJki3ZNMRt+6boDYz&#10;J56M7htgSxLawE7CiZh4RB+XJvyRDexp45uk3R5JuTxqB75UXIUJFK5Au+Wawnz26IbleBy1HAYi&#10;zuiavnDRyXlxCBjnS3PugIx6QnLTWy+3vXWqXCPukAqbZ1f1qWkVRwCBfAjUp6dUsvMun8y4y1Uc&#10;gbUJpDx+sb5p4OEcaW14rIUAAggggAACCCCAAAIIIIAAAggggAACCCCAAAIIIIAAAgg8ROCDR9vk&#10;N77rlLzyCx+Vf/yZD8kvfuCph6xJNAIIvL29WSF8/eqQZKwPM7y1xgtXhtS6ZT6vnNzTqOIIIIDA&#10;fYH//Vt75Dc+9Hb5wJG9UlMRkGfamox3LNBBAAEEEEAAAQQQQAABBBBAAAEEEEAAAQQQQAABBBBA&#10;AAEEEEAAAQQQsAr0WfqpDHhc0ha6P26idd1ch828tNeUqWQvjM2pMAEEEEAAAQQQQAABBBDIr8CF&#10;8QWVAbNv/AO1+jxerZDjwP4aYyCFrKl3YtHWB2XWYmYRQAABBB4j4OS2pHDAIztDut4/P5rftqT+&#10;6IIsJvUYFYfqLYMKPMa80Be3h/1itvNlT33R4h8jw/zY+ycXs4stByL6+6kW5jjQvUpezPMkJgTy&#10;IXDZuE+Rtrxcvb/GOYOpdFuuKQZmEjJlGdszl27ma+h9Uf177XKQVy4tSAsBBBBAAAEEEEAAAQQQ&#10;yIXAmDdsS6YuOWmLK+aIHWIZFNUo7F3R7ZxxY7RepuITCMuiVLj0mNBDmYriKyglcoxAIKPHi0+K&#10;W6bcK88fLIhXzDgm5wiMuypsn0ljesY5GSQnCCCAAAIIIIAAAggggAACCCCAAAIIIIAAAggggAAC&#10;CCCAAAIIIIAAAggggAACCCCAAALbLsATvttOTAIIIIAAAggggAACCCCAAAIIIIAAAggg4GSBV2+P&#10;27J3cmetLS4fEcdbI7ZkTw9M2OKIQAABZwq8cmvUlrGndtfb4vIRsVo9t1p9mI+8kSYCCBS2wPGd&#10;NbYCnB6I2uKIQAABBBBAAAEEEEAAAQQQQAABBBDYmMCRprB43fo1gLOD+R18IZHKyJt3p1SBjrdU&#10;qzABBBBAoNgE3MY4z0eNOjl7OjeU3/o4Oy/Mr03g8ui0zCzqQTaOt9rvdaxtb6yFAAIIIIAAAggg&#10;kA+Bgdi8TFvO6fKRD9Jcu4DZlnTe0pbUQ1vS2gFZEwEEEEAAgVUE9tVVSTDgVUvyff9IZYYAAghs&#10;i4D1PHpkZlHuGNdIpTCdG4ypYh5pDovHZdy8YUIAAQQQQAABBBBAAAEEEEAAAQQQQAABBBBAIEcC&#10;/VNplVJb0CP6jS+1mMAGBFySkb0VesNrszpMCAEENiZwdVrXYeZeOqq437YxzYdv1VZpX1Yq9djl&#10;mH5fq8rnltZKjx0kDzH7q/UzNnPJtNyeSeUhJ8WZZH/MbtkZdsZnX5ziayvViDuoVnQb51n16RkV&#10;l69AJK77qcwYGZn05/4dz7jbrwj86bgKEyhcAevxeGhBZMFyKjRh+bgjvsItLzlfn0CZpKTdPS1H&#10;PRNyyjsi7/cNSrno85j17bF01o66Kw0p3RLSkNb9zpSOBiV1ioArk5G61LTKzqg7pMIE1iFgPJeb&#10;dt+/fkq73JLwlhkb03awDkFWRQABBBBAAAEEEEAAAQQQQAABBBBAAAEEEEAAAQQQQAABBGwCz3W2&#10;Lse1N1TLiT2Ny2FmEEBgReBAc0Rqq8xnFVamF68MrwQsc9+4NiyJlH448Nl9zZa1CCKAgCnwQv+Q&#10;gqiuCMjhljoVRwABBBBAAAEEEEAAAQQQQAABBBBAAAEEEEAAAQQQQAABBBBAAAEEEEBApH8yIWmj&#10;T5vsaX+NMzop664tF69b9wVzfrQ0xrDM/jyYRwABBBBAAAEEEEDAyQI3YnGZTeh3HQ4a5/JOmHYH&#10;fVLl1/3K9k0sOiFr5AEBBBAoWAEntyUdqrcMAGYovzk6l1frZDojfeO6PetQgz2fec3kNifeHdHj&#10;Y5htkZejlkETtjkP+dr9Rct5R32FV+rKnDGuzX7L5zKxkJKRefs4PPmyI93SEphPZuTWtB47wyn3&#10;KQIel+wN63smvZbfdj4+rT7L4DPmmGm7qvRYZfnIF2kigAACCCCAAAIIIIAAAsUoMOspl3mXX9LG&#10;mGbjnpBcDuyUMW91MRb1oWXaIbNq2ax4ZVoCKo5AcQo0u3X7tlnK4XRptXEX5yfr3FIFMgmVuQWX&#10;Vy57d8hXA53yxbLD8nflh+R1/261DoH8CmSMsT9HXZUqEw1pPc6qWkgAAQQQQAABBBBAAAEEEEAA&#10;AQQQQAABBBBAAAEEEEAAAQQQQAABBBBAAAEEEEAAAQQQQKDoBHQvX0VXPAqEAAIIIIAAAggggAAC&#10;CCCAAAIIIIAAAgg8WuDK2IxMzusOl0/sijx6oxwtPWnJx0BsToanFnKUOskggMBmBYZi83InqjuA&#10;enpP3WZ3uyXbW+s5sx4060MmBBBAYLMCf39lRH7yr16XT5+7Jf2j0zIxR/2yWVO2RwABBBBAYD0C&#10;PmMg+T01dDy6HjPWRQABBBBAAAEECk3geIseaCGeTMubd6fyXoyzg5MqD02hMmkKMiCCQiGAAAJF&#10;JdBZVyVVAT0A6dkBXRcWVYGLtDDGuOXy2tCkZIzBus37pZ99/Y58oXe4SEtLsRBAAAEEEEAAAQQQ&#10;cI7A2cGYykxT0GxLKlNxBBBAAAEEEEBg7QI9lvtHZnuX9Xi79r2xJgIIFIKAx+WSI01hlVXrPVu1&#10;sMgC1rJW+Dyyv6GqyEpJcRBAAAEEEEAAAQQQQAABBBBAAAEEEEAAAQScLNA/lVLZC3hcsruKoV8U&#10;yiYDreUiZR69k6u6Sze9kBACCKxZIJoQGVs0XqrJmjqC1GFZHFsy216pdzO6KDKV1HHFGuqP2Qva&#10;Fdbv4uWr7J1hn0razKv+NajFBNYpEEtk5N58Wm3VGbIc0NVSArkQGHNVSUpcKqmG9LQK5ytQE4+q&#10;pKe8IUm6c19fJDx+lQ9/WvdVrhYSKBiBCqP62WHp8mK1a4oJy8cdMg4V+hdTMEUmo+sUqHQl5Rnf&#10;mBzyxmSvZ1Zq3XEJuYyTZabHCmSMZxjH3PqZvfqUM44tj808KxStQE16Rryiz0VHPKGiLW8uCtbf&#10;/l650PXP5OL+D8qlfe+TicgTuUiWNBBAAAEEEEAAAQQQQAABBBBAAAEEEEAAAQQQQAABBBBAAIGi&#10;FIhUlsnBllpVtq9eHlBhAlqg0p/75wl1DgjlS+BUR7Mt6a9fGbLFPYiYjSfltdujD4JLf9/Rbt+H&#10;WoEAAiUq8OLVoaXxebKL/+w+fi/ZHswjgAACCCCAAAIIIIAAAggggAACCCCAAAIIIIAAAggggAAC&#10;CCCAAAKmwEIqIzemdd+aXdW6z7p8SR2qNzpuzpriqbRcnljIimEWAQQQQAABBBBAAAEE8i1g9n3f&#10;O67P07try/KdraX0uyOWTpuN2L4JYyAFJgQQQACBDQs4uS3pcH2FKtdMPCU3Y/mv998c1QORNVT4&#10;pLFSjyejMl5kgf01uq3xxlRiqU2yyIq5anF6x+3fvwO19vOTVTfexkhjCELZZ2kDvsg50jaKs+u1&#10;CPRF9WAqrZVeqfLlfzSVLqMO8xjjVWRP1rxmL8vV/Gp5WO36J1f5IR0EEEAAAQQQQAABBBBAoNgF&#10;zlZ2yj+EeuR01X65UdYscx5n3AvLhbvLGAm7QXQb512xDGSei4yQRl4EmlxzKt3pjFdmpHTat1Xh&#10;CeREoCyjn2dedPlkxl0uU+4KSbkYNz4nH8IGEhlxB9VWFZKQYEY/R6JWIIAAAggggAACCCCAAAII&#10;IIAAAggggAACCCCAAAIIIIAAAggggAACCCCAAAIIIIAAAgggUFQC7qIqDYVBAAEEEEAAAQQQQAAB&#10;BBAoOoGqSFj85fnvCLLoYCkQAggggIASOH1nQoWPt0ZEd2eqFuck4Pe45XBTWKV1+rbOp1pIAAEE&#10;HCnw8q1Rla+jRv1i/r7zOZn1m1nPZU/WejB7GfMIIOBsgb2RKvnI0d3y7779aN7rF1Mqlc7Im8Mx&#10;+f3TN+WH/+ycfPyzrzgbkNwhgAACWQLhgDcrxCwChSlwaEdIfvc7npTPfOS4/PSpdnnnE3WOOEco&#10;TE1yjQACCCCAAAIIOFOgp7VaZez8vSmJp9IqLh+Bs4OTtmR7WmpscUQggAACxSLQ06rruEwmI2eH&#10;YsVSvJIqx++9elO++9Ovyo/+xevyX8/ckr7RaUeU/9ffs1/+zTfvlw8dbJa9NXrQd0dkkEwggAAC&#10;CCCAAAIIILAJgdXbkvRz05vYPZsigAACCCBQcgLHW/T9o+sTczK5kCg5BwqMQCkJHGgMSrlPDxR9&#10;ZpV7tsVqcs64J5M27s1kTz2WujB7GfMIIIAAAggggAACCCCAAAIIIIAAAggggAACCGy1wNXplK2t&#10;el9It91vdZqltr82y2P05q2BG3OlpkB5Edg+gSvT+r3U3ZUu8ea7E9btK27O9+wzLHda6rGrsznP&#10;Rt4SjCUyMjSXUul3hfPft1NLhUeCft0X6KVJnrFRH9QWBC7Hkmovu6s8YmFXywlsv0Da5ZZxV6VK&#10;qCGT//cofem4VCVnVL4mAvrdXbVwGwNxt1/t3ZeKqzCBwhRoM772Lsv5zTX9lVsqWNRyKHAb29T4&#10;CrPM5Hp9AtMZ+/lJ0KWPY+vbY2mtPeIJqQKXS0Kq0vMqjgACuRRIujwy4KmRRbn/2zafMh3zBHOZ&#10;haJLK+ktk4ybNs+i+2ApEAIIIIAAAggggAACCCCAAAIIIIAAAggggAACCCCAAAII5EXg2X0txvNM&#10;+oGmr10eyEteCiFRv9ctL/3Md8qf/fC3yE89f0RO7GkQr/lwF1NJCJzqaFblvHJvUu5OPfqloheu&#10;DKptOnfUSGOoXMURQAABkfGZBekbjioK629OLSSAAAIIIIAAAggggAACCCCAAAIIIIAAAggggAAC&#10;CCCAAAIIIIAAAgiUsMClqO6TrqXS6NPS7HA0z9PBOt3h6eWJBUmk9biOec4iySOAAAIIIIAAAggg&#10;gIAhcGFc99MaDnhkVzD/HR93RwLq8xmcSchkXI9doVYggAACCCCwJgGntiV11+n37C6MzYkTWpLO&#10;j9rfGTxcr9u91gRfgCsFfW5pqdR95PdO6LbIAizWmrM8PJeU6KIe0+hApGzN22/Xiu1hvwQ8ekyj&#10;3onF7UqO/SKwJoE+y30Ks7+Crmo9vs6adrTFK3XX6GuKeCojV2P5r8dixnWNeX2TPXXX5N8rOz/M&#10;I4AAAggggAACCCCAAALFJDDjqZCUMW5cKU51Mi8+S0vrXdFjBpeiSymU2S1paXQtqKIOpUujbVsV&#10;mkBOBQLGOLHZ04OxOrPjmHeewD33/XFUF8Ujd9zVctbTunT0cF5OyRECCCCAAAIIIIAAAggggAAC&#10;CCCAAAIIIIAAAggggAACCCCAAAIIIIAAAggggAACCCCAwHYI6B4stiMF9okAAggggAACCCCAAAII&#10;IIDAOgTKqyrlyLvfJh/5xR+TX/rC78ov/Pl/lF/9m9+XH/itn5Omtl3r2BOrIoAAAgggsHaB03cm&#10;1MqhMp90Ntx/GV8tyGHgcFNYAl7dac7pAZ3PHGaHpBBAYIMCr9wcU1uav+ujrREVl+tAV0NIzHou&#10;e7LWg9nLmEcAAWcKdNQF5S++/1n5o088Iz9xqlOe2VMvT7bUOC6zi0kGmnLch0KGEEDgoQK/8nyX&#10;fPYjPfLJZ9vlm9rqJFymB+x56IYsQMBBAj0t1Uu5qa3wy3s6Gpa+z5YxjhyUW7KCAAIIIIAAAggg&#10;sF6BxqqAtIT0oK9nByfXu5ttWf/25LyMzuoBNR+cn25LguwUAQQQyLOAtY67NjErsQU9WEOes0jy&#10;axQYnl6QSYd9dmVetzzZHJJjzdXyAyd2y3/64BH53mM711giVkMAAQQQQAABBBBAwPkCt2O0JTn/&#10;UyKHCCCAAAKFIlDp90hnfZXKrlPuH6lMEUAAgS0VsN6nSKUz8vqQM+4db2lBH7KzmXhS+sdm1NLj&#10;bz0/qSIJIIAAAggggAACCCCAAAIIIIAAAggggAACCCCwTQLzKZE7c7pfnc6Q7jdwm5Iumd0+UamL&#10;Omy8ujaXculIQgggsGGBK9O6DvO5XbK3kt/YhkEtG+416jCPhfParGWlIg9ejiVVCXdXecSf51HS&#10;uqp1H5xmBi9N8k6g+qC2IHB5yjhRypq8Rv3SFuQ8KYskL7Mjbt3PdlUmLhUZ3TdArjNWE4+KpaqU&#10;qD8//fUmPH5VfH8qvzYqMwQ2LNBmuaZYMKqnwQX77ibi9riI/krYVyCmKATi4pHFjD5BCbo4N1jr&#10;hzviDtlWbUhP2+KIQCBXAlPuCnktsFf+rvyQvFDWJW/4d0nCRZ+yufInHQQQQAABBBBAAAEEEEAA&#10;AQQQQAABBBBAAAEEEEAAAQQQQACBRws819mqVojNL8prt0dVHIEVgZN7GqXc75UDzRH5oWcPyB99&#10;//PybEfzygrMFbXAJ//7S/Jzf/4N+dKFWzI1H5cXrww9trwv9tvXOdXOd+axcKxQkgIvWH5TT+6s&#10;k2CZ/X2LksSh0AgggAACCCCAAAIIIIAAAggggAACCCCAAAIIIIAAAggggAACCCCAQJZAX1T3SeVy&#10;uaSrOr+dlNWXe6WxUj/rcX5sPivXzCKAAAIIIIAAAggggIBTBC6O2TtDPlBbntfsBYwBFJ4I6WuK&#10;3gn6487rh0LiCCBQNAJObEvaEw5IOKD7aD4/MucI8+GZhIzP6/a3ww0Vjsjbdmei2xgIwWxrzJ56&#10;o6V1PO4d1+XtrPHbxnnK9snF/H7LABXpTEYuT64ykEUuMkMaCLwlcHM6KXNJPc5ct/F7yfdk/b30&#10;G78VSzbzlsW+qP7d7jWufwLG2FlMCCCAAAIIIIAAAggggAACCGylwA6ZUbszr97viWXwVLUGgWIR&#10;aHQtGG2ZGVWc4UxptG2rQhPIqUAgk1TpLbr0PX+1kIBjBGZdAfmKt0P+2tctZ7y75LYnIkmXxzH5&#10;IyMIIIAAAggggAACCCCAAAIIIIAAAggggAACCCCAAAIIIIAAAggggAACCCCAAAIIIIAAAtsr4N7e&#10;3bN3BBBAAAEEEEAAAQQQQAABBB4vUL+7WZ79yPvlf/ntX5Bf/Kv/Vz76Sz8uTz7/jFSEqpY2NjvG&#10;bD92QH7kP/6KtOzb+/gdsgYCCCCAAALrFDh9e8K2xcmdtba4XEac3BVRySVTaXltcFLFEUAAAecL&#10;nL0zLubvN3t6ek9ddjDn8yd26volY3Ryvlo9mPOMkSACCKxLYDA2JzXluiP4k7vye/6yrgKwMgII&#10;IOAwgUq/R/bVVS3Vre9uq5efebZDvvNAs8NySXYQeLzA8dZqtVLfyLTMJ/Q1iVqBAAJFLlDuo3PN&#10;Iv+IKR4CCCBQcgLHW/T5nglwZsA594/OGveyUumMmOeh/+21O/LZNwZK7jOiwAggUBoCZltSp9GW&#10;lD05qT7OzhfzhSlwpCksXrd+7e/CvanCLAy5RgABBBBAAAEEEEDgIQLnBmNqiXke7DHeH2LavEBd&#10;hV+eMZ5Fr+Be2eYx2QMCCCBQAAJPmsdQtz6GnuH9owL45MgiApsT6LHcO+4fm5GZeGpzOy2wrc9a&#10;rinaayslHPAWWCnILgIIIIAAAggggAACCCCAAAIIIIAAAggggEAhC/RP6ff4m8tdUklT9ZZ8pGXu&#10;jDSX6V1dm9VhQgggsDmBG7MZSRl9EGZPHUH9Lkv2MubXJ9BWqddPGoeMW3M6rthDlyeTqojm8y0d&#10;4fweKLuqdfp351IyGde/A5VpAhsSuD6dkoTxvnn21Bmm/5dsj3zM33MHbck2pKdtcbmMiMR1f+AJ&#10;l0emvPZ85iJPcXdAJeNLx1WYQGEKWI/H141rCl073S/XZMJevhqfPY6Y4hSYzujzg6BLn8MUZ6m3&#10;plRzRt0569L9IteneB9+a3TZy6YEjPfTYu4KuePN7zgAmyoDGyOAAAIIIIAAAggggAACCCCAAAII&#10;IIAAAggggAACCCCAAAIIFJ3As/taVJleujIkacvz3GqFEg+8vW2HEkik0vLKjXsqjkDxCgzFZuVz&#10;p6/Ij33ma9Lz65+T//APbzy2sBeGJmR8ZkHm4gn5x0sD8qtfeFVeujb82O1YAYFSFPi6cQzKnjzG&#10;2DjPtDVlRzGPAAIIIIAAAggggAACCCCAAAIIIIAAAggggAACCCCAAAIIIIAAAgggYAjcnknKnNmh&#10;aNa0P8+dlB2qr8jKzf3ZC6Ml1uGpTYAIBBBAAAEEEEAAAQScKRBdTMnQjO78+ECdZSCWHGe9q8Yv&#10;5pgB2VPvxGJ2kHkEEEAAgQ0KFEpb0vkx57QlvTmi87K/tkI8+jC1wU/D2ZvtN47H2dNcIi23p0ur&#10;f/yLEwvZBFLmdcsTYe2iVshBoLtGj1lyYyoh88nVRrfIQWZIAoG3BMxv4OWovqYwz+nzOdWXe6S+&#10;XI/x0Rd1zjVFb1SPN2Re/3Tm2SyfnxdpI4AAAggggAACCCCAAAIIbI/ADjEGRs2aJqRMEsK4zVkk&#10;RTvb5NLt2ubw3Xcz5UVbXgrmDIFARrcRLrp0+5wzckkuVhOIuY36wRhblQkBBBBAAAEEEEAAAQQQ&#10;QAABBBBAAAEEEEAAAQQQQAABBBBAAAEEEEAAAQQQQAABBBBAoPQE3KVXZEqMAAIIIIAAAggggAAC&#10;CCCQbwGP1yPtPQflAz/xPfLJz/6W/KtP/Tt53498TJ44sl/cnodfqvrLAvIdP/0/5zv7pI8AAggg&#10;UIQCE/NxuTo2rUp2cldEhXMdOLGzViV54V5M5hMpFUcAAQScLzBn/G7PD0+qjD61u16Fcx2w1m/X&#10;xmfErAeZEECgsARWr1/qCqsQ5BYBBBBwkMDRprBtwLyzg/o8zkHZJSsIrCoQKffJnppKtezMAN9j&#10;BUKg6AWqy3zy7vZ6+d+e65DPfeyE/NDJPUVfZgqIAAIIOFlgqV5uq5efPtUuvlIY+TMHH0ZPa7VK&#10;ZXwuLrcmdYf0aoUcB/7buTvy3Z95VX7yf5yXP3rtjvSPzeQ4BySHAAII5EbgaHO1rS3pHG1JucEv&#10;kVR6WvQxP55My/m7+rmWEqGgmAgggAACCCCQZwGv2yWHd4Tkf+rZJb/z7YflY0da8pwjki8mAes9&#10;+QqfR/Y3VBVTEfNWlnfsqZVffr5L/uTjJ+U333dQPmr8do2fMxMCCCCAQJEKHLe0JS0Y7zD0jtCW&#10;VKQfN8VCYEkgXOaV9lrLs4IleJ/Cek3hMgZlPmqpE/nKIIAAAggggAACCCCAAAIIIIAAAggggAAC&#10;CCCwnQJXpnS/gGZbdUfQs51Jlsy+nzBuhVifd7k+WzLFp6AI5EQgnha5NZtRaXUEH94vuFqRwGMF&#10;2vUtXbk1L5LU3I/dR6GvcH06KYm0LnRn2Ju3YvmNr/feoE7/0mQib/kp5oTN7/qNaX2e1BnS9sVc&#10;fqeWbdpdLvOiP4eGdB6fM8tkpCYeVVxRf42IcU6djynh8atkvZmUuI1/TIUr0BgQqdJfebn6kGuK&#10;hFFvTVsOCRH9lShcCHL+WIHpjE+tE3RZvgxqKQGrwIg7pKLq0jNG/WlcbDAhgAACCCCAAAIIIIAA&#10;AggggAACCCCAAAIIIIAAAggggAACCCCAAAIILAvsb4pIQ6hiOWzOfPXygAoT0AKnOppUxGu3R2U2&#10;nlRxjwvUV5XJB5/cK594at/jVmW5gwXSxjOnM4tre67rY//lb+XYr31OfuBTX5FPfeOSDMecM6aX&#10;g4nJWgkKnLk1InNx/bt6tqO5BCUoMgIIIIAAAggggAACCCCAAAIIIIAAAggggAACCCCAAAIIIIAA&#10;Aggg8GgBs0fNS1H9nEVndX47KTtUX64yPbGQlMEZnUe1AgEEEEAAAQQQQAABBBDIq8DFcWOQgqyp&#10;ozogfk9++uE2s9EdMTpuzpoSqYxcicWzYphFAAEEENiogDPbkvS7rQPTixJdcM4YDOdH9TuAZV63&#10;7Ivo9q+Nfh5O3q6rRrcx9kXjYn5/Smnqm1gU8/3R7Ml6npK9bLvngz63tFoGtzDzyISAEwTMOiJ7&#10;ChmDcLVU5m+szO4afU1h5q3XQb+Xq5Nx25hp+y31brYn8wgggAACCCCAAAIIIIAAAgisVyAgSakR&#10;3XZ0TywDma93p6xfMALNbn3/dzRTZnwjjEHTmRDYJgFzbFif6PFhF116DN5tSprdIoAAAggggAAC&#10;CCCAAAIIIIAAAggggAACCCCAAAIIIIAAAggggAACCCCAAAIIIIAAAggggMAmBLyb2JZNEUAAAQQQ&#10;QAABBBBAAAEEEFizQEU4KG3HD8ieo/tl34lDEqjYWKeerZ17pb3noFw9e2HNabMiAggggAACaxF4&#10;9faEtNcFl1fd3xiSSr9HZuO57yi7rtIveyO6o5jTd6LLeWMGAQQKS+Dlm6NytDWynOk2o66prwrI&#10;6IzuIGp5hW2cMYegiafSkjT+eT33OyQy6z8mBBAoTIFXb4+r+uWJ2iqpqwzI2Gzu65fCFCTXCCCA&#10;wIpAT0v1SsCYm0+kpHdkWsURQMDpAsdba2xZPDs4aYsjAoFiFvhXp9rlqV0r1+Cr/S6KufyUDQEE&#10;EHCKwM5wufzsO/fJE5EKcbnuD4z9lWujcm4o5pQsFmQ+3Ablk01hlfczA866fzQ2pwcyVJklgAAC&#10;CBSRgLUtacFoS7pIW1IRfcL5L0pPsz7mX7g3tXSfN/85IwcIIIAAAgggUGoCv/GtB6S7YeXZ2ngy&#10;LZ95Y7DUGCjvNgmY7YXpTEbcb7UhmsmY11sX7nGvfrPkx996BsJjNCoe2hGSeuPZ9M/y290sK9sj&#10;gAACjhU4Znn27Y27U5JMZxybXzKGAAKbFzjWXL18L/7B3s6V4LOCl0anjXc/k8Y7oCvd6B1vCctX&#10;r489YOEvAggggAACCCCAAAIIIIAAAggggAACCCCAAALbKnB7Ni3zyYyUe++/Q2cmti/kkdejue+7&#10;cFsLmoedt1XoRONpkTvzOo4QAghsXuDKdFqeqLrfH6G5t4Yyl4SM229Tyc3vu5T3UO0Tifi1wLVZ&#10;HS6FkHGIlGvGl6nLBHlr6gqv3N99EJerv+0hn3jNl7WzpkuxRFaI2a0UuDyVkn1Zn3ddmVtq/C6J&#10;xnmuaSud17uvEXdQdqdX+ieoT8+Iy3ieO5P1PPd697nR9SuTsxJI699g1L/SZ9BG97vR7eJuS8Vt&#10;7MiXisuid2NjaWw0H2y3dQLtumv3pR0/6ng8YXwdgyuHLKnJmt+6XLEnJwpMZ/T5SdCl6yYn5tlJ&#10;eRr1BGVvauWZPY9kpNY4vox6Qk7KJnlBAAEEEEAAAQQQQAABBBBAAAEEEEAAAQQQQAABBBBAAAEE&#10;EEAAAQTyKvDOzlZb+i/0D9riiLgv0BAsl44GPbbs16/dXTPP+w/tlh969oB0Nt7fx+Tconz61X4x&#10;HplkKnKBqyOMjVbkHzHF2yKBRCotr1y/J+/qWjk+nepo3qK9sxsEEEAAAQQQQAABBBBAAAEEEEAA&#10;AQQQQAABBBBAAAEEEEAAAQQQQKC4BPom43KsPrBcqJDfLa2VHhmYzX0f1GaXmvsjun+8C6Nzy3lj&#10;BgEEEEAAAQQQQAABBJwncGFsQd6ze6WfVrOv/K6agLxpxOdj6o6sXN+Y6fcb1zxJYzwYJgQQQACB&#10;rRFwUltSwOOSjpoyVbDzDmtLujA2J2nj5U931ngZh+orpG+8eAcqa63ySsjvUZ9Lb3RRhUshMGcM&#10;anRrKiF7wyvjhBwwzlP+8vp0Xoq/3xhoypX1PTQz0RuN5yUvJIqAVcA8tlin7hq/DM7mp640fy/Z&#10;U3QhJXfncn/PJDsP2fPmmGlXDLPsa59uS56z12ceAQQQQAABBBBAAAEEEEAAgfUKNMqs6NGxRYZl&#10;lcFT17tj1ne8QLkkpdql22qGMxWOzzcZLGyBQMY+vu6CiwGXC/tTJfcIIIAAAggggAACCCCAAAII&#10;IIAAAggggAACCCCAAAIIIIAAAggggAACCCCAAAIIIIAAAqUg4C6FQlJGBBBAAAEEEEAAAQQQQACB&#10;/Ag07G2Vt3/4W+V7f/Nn5H/91P8hH/jJ75VDz52UQIUe0Ga9uTv13d+63k1YHwEEEEAAgccKvHpn&#10;Qq3jdbulpzWi4nIVOLFKuqct+ctVXkgHAQQ2L/DyzVHbTp7aXW+Ly0WE0Sey/NRfvS7f9vsvys/+&#10;9Rvy5+cH5MUb9vzlIi+kgQACmxd45fa4bScnd9Xa4ohAAAEENitgDlIdChR3x3I9LdWK6c27U8aA&#10;eebZExMChSNg/R7HFhJyZXy2cApAThHYAoEzg5NqLw1VAdkZ3tx9KbVDAggggAACaxIYm1uUPTUV&#10;asBF67nKmnbESkqguyEolX6vijtrOfaphQQQQAABi0BdhV+eb8/PPSpLVgo+eNzSlvT6cIy2pIL/&#10;VJ1TgEbjWrbFci1rvd51Tm7JCQIIIIAAAggUu8AF475p9tRZXyUVPk92FPMIbFhgJp6UK2Mzanva&#10;ERXHhgI+4yGPQ00htS3XFIqDAAIIIFBUAq2hMjHbk7In7h9lazCPQHEKWM+bZxaTcml0ujgL+4hS&#10;mY/5vjYUU2sca9bPA6uFBBBAAAEEEEAAAQQQQAABBBBAAAEEEEAAAQQQ2GIBs0eKq9Mptdd9IZ6v&#10;UiAbDDxRqTe8MSeSFqPzEyYEENhSgSvT9r51OoIMY7VZ5DZLHWbu76p+XHKzSRTM9pdiSZXXujKP&#10;RAL5qc/3V+t3tM2+pa5N6fypzBLYlMDlmD5HMnfWGeY8aVOoW7DxiDuo9uIzzrAimfz0TxWJ637A&#10;zYxN+GtU/nIZiHv8knR5ZN5bLjF/tYyVN+QyedLaBgHr8Xh0UeRR1X40rjMR8eswocIRcIn9HPdR&#10;uZ/O6D42/a6MBMR+HHvUPkp52ZhxbElbAOrTpfc8o4WAIAIIIIAAAggggAACCCCAAAIIIIAAAggg&#10;gAACCCCAAAIIIIAAAgggoASe62xV4WsjkzIYLdEHjJXE6oF3tDfZFnz96rAt7mERXrdbOhtX+qKq&#10;rgjIwWbG+n6YF/EIIFCaAi9cGVIFb6mpkr11uk9rtQIBBBBAAAEEEEAAAQQQQAABBBBAAAEEEEAA&#10;AQQQQAABBBBAAAEEEECgRAUuRRO2ku+vyU9HZR3VZVLu0/3Gnh+bt+WPCAQQQAABBBBAAAEEEHCO&#10;wOXooiTMgdizpoN15Vmh3M2a4wTUl+v++nsnjI6bmRBAAAEEtkzASW1J3bXl4nXr8WHOjzqrLWku&#10;kZZrkwvK/1B9hQoXW6B7lbbFS9aBEoqt0A8pz0XLeciuoE+qLO2fD9l0y6O7awJqn+Z38+aUvW1Y&#10;rUQAgRwJRBfTcndOj7GVr/sU5mGls1rfI+k1rnmcNvVO6AFozOug2jJ9f8VpeSY/CCCAAAIIIIAA&#10;AggggAAChSOwQ/QYwHFxy4Tk5/5f4agVR06bXXO2ggxlirtN21ZgInIuUCa6bdDMwKJL3/fPeaZI&#10;EAEEEEAAAQQQQAABBBBAAAEEEEAAAQQQQAABBBBAAAEEEEAAAQQQQAABBBBAAAEEEEAAAQQeK8Ab&#10;7o8lYgUEEEAAAQQQQAABBBBAAIG1Cnj9Pmk7flC+5Uc+Kj/+B/9GfuC3f16e+8S3S0vnXnG5t+4S&#10;dN9TR6R+V9Nas8V6CCCAAAIIrEng/PCkLCRSMj63KF+6NCy/9vcX5bXB6Jq23eqVju+MqF1Ozsel&#10;f3RaxRFAAIHCEbg8MiXm7zh7emp3XXYw5/PzyZT8081x+fcv9kvvvamcp0+CCCCwNQL9q9YvtVuz&#10;c/aCAAIlL9BQVSbffrBV/vX7n5Qv/fDz8sl3Hyhak9ZwmTRU6cFgzgxOFm15S7lgAe/WtVM7zdEc&#10;+utYc1hl6xzfY+VBoDQEzgzY2/N6WqpLo/CUEgEEEHCQwLwxuGLviL6vQX28+Q+op6VG7SSdyci5&#10;oZiKI4AAAghYBeor/fJDJ/fIf/6OJ+XTHzkun3y2Q/bWMHCF1Wk94daQvS2Ja/D1CLLu4wSOr3Id&#10;e5Z2nsexsRwBBBBAAAEEtkng7JC+b+pxu+So5Z7UNiXNbktE4Mygbt9qr62UUICB7zbz8R/cEZIy&#10;r0ft4uyA/i2rhQQQQAABBApaYLV7cLQlFfRHSuYRWJOA9bf/+nBM0pk1bVp0K1nrvEiFn3thRfcp&#10;UyAEEEAAAQQQQAABBBBAAAEEEEAAAQQQQMDZAv1TKZXBoM8lTeXm2/9MGxWo82ck7NNbX5vVYUII&#10;ILA1AsMLGZlN6puNHUHqsM3qtlfqPUwnREZ1V5R6hSIOXY4lbaXrslbytjW2J6KrWh9crk0lxXgl&#10;nmmbBO4tpCUW18CdIZ4R3ibuNe92xB0UXeuLNKR1vxBr3tkmV4zEdR9Bs55yWfSUbXKvG998xh+W&#10;l5vfKWcbn5Hz9T1yKXJIFr3lG98hW+ZVwLgsk12W1+kfd00xYRyvsyfLYSN7EfMOF3i376683zco&#10;Rz0T0uiaF5et5tMFmM7ocwRzadBl+ULoTQhlCSRdHom69QlwQ4q+zrOImEUAAQQQQAABBBBAAAEE&#10;EEAAAQQQQAABBBBAAAEEEEAAAQQQQACBEhco93vlxN5GpfC1ywMqvN5AuNwvwTL7cy/r3Y9T139H&#10;e5PK2sTsglwcmlBxjwq8dG3YtviUZZ+2FYhAAAEESkzghf4hW4mf7Wi2xRGBAAIIIIAAAggggAAC&#10;CCCAAAIIIIAAAggggAACCCCAAAIIIIAAAgiUusCk0a/i8JzuW3N/njoqO1iv+8dLZzJycWy+1D8i&#10;yo8AAggggAACCCCAgKMFEsbA8/3RBZXHg7X56Yu7OxJQ+TADvROLtjgiEEAAAQQ2LuCktqRDDbqz&#10;/ngqLZfGndeWdH5kToHvCQck6PeouGIKWI/Hw7NJiS7qsV2KqbyPKsvFCX2O5HK5xOrzqO23cllX&#10;jV/t7lI0/pgRDtTqBBDYdoE+4zuZPT0R8onfnR2Tm/k2I90yr064d0LnLTc5eXQqfVH7dU53jf16&#10;6NF7YSkCCCCAAAIIIIAAAggggAACqwvskFm1YEQqjLYkxoNXKEUaaHLrNvaFjFsmMrptsUiLTrHy&#10;KBDI2MfWXZTC64u0M3VP9qVGpCU9KeH0nHgzqTyqkjQCCCCAAAIIIIAAAggggAACCCCAAAIIIIAA&#10;AggggAACCCCAAAIIIIAAAggggAACCCCAAALbL6DfzN/+9EgBAQQQQAABBBBAAIGiFvj1bzkov/R8&#10;t3xr5w6pq6RDqaL+sCncskBVJCxHv+Ud8l2/+KPyLz/zm/LhX/4xOfa+ZyVUV7O8zlbPmJ1Cnvru&#10;9231btkfAggggECJCySNwRq+949fke/8w5fk336lT7585Z5ML+oB4XJBZHYPc3xnRCV1ZiCqwgQQ&#10;QKCwBDJGdl+5NaYy/dTuOrqDUiIEEEBgIwJm/XL69rja9MTOWuoXJUIAAQQ2KvDjpzrl595zSN69&#10;r0lCZT45uat465ee5mob07nBSVscEYUp0FEflE8c3yu/889PyN//yPOyI6QHXS/MUtlz3VFXtfRb&#10;zV5yhu9xNgfzJSIwOLUgd6f1YGPHW+31fIlwUEwEEEAgrwJnB/W9jb2RSomUF16H1XlFtCRuPaZd&#10;GZvJy70sS7YIIlCyAh880Czv2FMrFT5nD2rsMlqMv/Ngs+yuWRk4uqeFc+TNfHF7Wu3PxXENvhlR&#10;trUKHGsJq6jxubjcmtSD0KgVCBSswJ6surlgC0HGEUAAAQSKXuDivWlZSOgBvLimKPqPPacFtN6b&#10;dxvvCx1r1ufEOc1QESRm/Y2mjGfkXx+OFUHJKAICCCCAwGoC88mU3IzOLS8yn5kwn51gQgCB4hXY&#10;a7QrRir0IOVnC/RZwaZgmRxoCIrbfKFyg9NqZbeeE29w12yGAAIIIIAAAggggAACCCCAAAIIIIAA&#10;AggggMCaBPqn07b19oWc/a6JLcMOi2irtGfo2qw9jhgEENgagSuWeqytyk0fZpugNW9/7l15lW9p&#10;T1dLuA67N5+WWFwfK7vC3k0Ib2zTSMAt9eX6+Nw3mdjYzthqzQL9U/o59HbjHImB8tbMty0rJlxe&#10;mXSt9L9l9mVZkYlvS1qP2qk7k5JwQj/fHPXrvrgftT3LtkcgnJqVU/O90hUfkNrUlLgyuv7enlS3&#10;Z697jGOxx/JM0uOuKSYsPwWfUWEFc3/I2h6QEtqrV9LS6FqQWndcDnlj8s3+u3LMM/FIgemM/YMO&#10;unI/LsEjM+nwhSPukMphKLMggQznWgqFAAIIIIAAAggggAACCCCAAAIIIIAAAggggAACCCCAAAII&#10;IIAAAgiUrMDb2prE79XPsX718uC6PXp2N8i/fO8x+cuf+HZ541c/IR86vm/d+yiEDYxuaeWZth0q&#10;q/907a4KPy4wNrMgl+7qcbPe0d70uM1YjgACCBSMQJkxVtZPvedJObGnQbwb7Mjv5viUDERnVJlP&#10;7WtWYQIIIIAAAggggAACCCCAAAIIIIAAAggggAACCCCAAAIIIIAAAggggAAC9wUuRXWfSntDPvHn&#10;oXPFQ/W6w9MbsUWZTRRun3F8vxBAAAEEEEAAAQQQKBWBC2MLqqiNlT6pLdPvG6kVtinQHQmoPU8u&#10;pmR4jn54FQoBBBBAYAsEnNqWdHliQRJpc4QKZ01vjs6pDLmMF00PWtrB1AoFHDDbFJ8w2hazp77o&#10;YnawpOZvxBIyn9Ttm9bzlVyAtFZ5JRzQ52a9Jfy55MKcNNYv0Ge5T2G+W9oR9q9/R5vcYr/lmiKd&#10;ycglB/5ehudSYl7vZE/dkdx7ZafPPAIIIIAAAggggAACCCCAQHEIhGVBykVfcw5LVXEUjlI8RiAj&#10;TS7dnj2cMZ/ptAyc+5i9sBiB9QqkjNHgJ9yVMuvyS/KtkeEXjfHJC21qT43JgdRdOZm8Ld+UvCr7&#10;UiOFVgTyiwACCCCAAAIIIIAAAggggAACCCCAAAIIIIAAAggggAACCCCAAAIIIIAAAggggAACCCCA&#10;wLoECu+p33UVj5URQAABBBBAAAEEEMidQKXfI0/vqhWP0fnWu9oblhL+3ZevyR+/fid3mSAlBHIk&#10;UNNUL4e+6WnpOHlIGp/YmaNUdTJH3/sO+dvf+7zMxqb1AkIIlJhAsLZa9j11RHYf2ifm/OS9Mbn5&#10;xmW5evaCzEanSkyD4iKweYG703qwhs3vcf172FcflHCZ7hz69J2J9e+ILRBAwFECr9wclW/ual7O&#10;U7jcL12N4eUwMwgggMBGBV65NS7v6Wxa3tysXzobQsthZhBAAIGNCrx8a0zeWyLnLz0t1YrJvDYc&#10;nMr/9aHKFIENCbTVVsmnPv52te3Tu+vkL84X370b6/fYLPS5wUlVdgIIlIrAGeO7/21dO5aLe7gp&#10;LD7jHi4TAggggEBuBc4OxuT7enSax4xz7zNjCR1JaE0CoYBX2msr1bpnOd9THgQQyKWAeX75g0/t&#10;lTKvR1LG4Mu9I1Pymdduy6t3ornMxprSGpldlDuxedkZLl9e/3hrtfzJhaHlMDPrE5iLJ+X6xKw8&#10;EblfL9OWtD4/1n60gHn5+qRxHZs9cczP1ijs+QqfR57ZHRGzLe9Yc7VUl/vkX3z+bE4LtaMqIA3G&#10;v4v3piVlDPTMhAAaAAOuAABAAElEQVQCCCCAwOMEksY1z5t3p+TkzprlVY816/OV5QXMILABgb7R&#10;aZk1rrMq/SvdXpjtiF+9Mb6BvbGJKXDc8gxE38i0zCX0oKZIIYAAAggUj8DfXRkV819thd9obwiL&#10;28XzEcXz6VISBFYXWO1ZwTMDm3tW0Kw59tRUyI2oHhB99RxsXez7OxvlQ4eal64J3hieklcHovKl&#10;/vUNIj0yG7fdCzONuBe2dZ8Te0IAAQQQQAABBBBAAAEEEEAAAQQQQAABBBB4tMBkPCMjC2lpKHMv&#10;r7gv5JGv3Usuh5lZn0BbhV5/0nglMZrgXqhWIYTA1glcmc7IkyuPiUqF1yUt5fzmNiq803iNL+DR&#10;W1+b1eFSC12aTMpTDf7lYreHvLJy1FyO3taZruqV51QfJHQ5xrH6gcV2/b0cS8mJupX+lcs8Ltld&#10;letPf7tKV7j7HXBXy0wmICPu4NK/RdfKZ5SrUvnTCYn5whJOxIz64P47bhP+rINRrjJCOkqgPjUl&#10;4fT80r/2xD1JGp/OlysOS9JlObCprZwZaNNdc0gyLXLzMY9GRVfpCiViHL6mOVw480N+SK4a3Qti&#10;HG7UdDez0s+CWvBWYF48ksy4xOtaeec26FrlC7HaxsQtCYx6gtKZHJaou9I4toRkxBOSRfHKo+XB&#10;QwABBBBAAAEEEEAAAQQQQAABBBBAAAEEEEAAAQQQQAABBBBAAAEESkPguX0tqqCLyZR849r6xwr5&#10;fz7+LtkZCS7v652dLfIHX7+4HC6WmYPNEampCKjivHh1WIXXEvi6sU3XjpVnE4+01kqlMfYTEwII&#10;IFAMAk/v3SE/9q7DS/9mFhPGcWVYfvULr8pw7DEPzFoK/0L/kHzsqX3LseZ+/R6e+V8GYQYBBBBA&#10;AAEEEEAAAQQQQAABBBBAAAEEEEAAAQQQQAABBBBAAAEEEHhLoC8al3e1rPSq5HW7pCPsk4kcClX5&#10;3LI7tNK3p5n0hdH5HOaApBBAAAEEEEAAAQQQQGCjAhfHF2ybHqorl68OzNjityvCuIyRzhp9TXFx&#10;YnG7kmO/CCCAQEkLPKwtaTyHKnXlXtlRqev986Pre/coV9m9Fl2QuURKKnwrYyIcrq+QbwxO5yoL&#10;OUtnX7VfzLbF7Kl3Ip4dLKl5c2SAPuN85FjDSttrd0S/Y5wLkO4ae5pmvpgQcJLAlVhcEumM+LLq&#10;kP3G+f1F4/5FLifrb/TWdELmkivjfOQyL49Ly6xfn2laqV/MOpg3aB+nxnIEEEAAAQQQQAABBBBA&#10;AIG1CNyRoDTKrPjFGCTVmO6KZfDUteyEdQpOoNa1KAHX/c/8QeaH0yttDw/i+IvAVguMGmPDmv8e&#10;TJ5MStKuwmrp8mWSRp2ZelCEpb+zLn0fSy0kgAACCCCAAAIIIIAAAggggAACCCCAAAIIIIAAAggg&#10;gAACCCCAAAIIIIAAAggggAACCCCAQBEIeIugDBQBAQQQQAABBBBAAAFHCBxtqRFPVgdcZqb6R4uv&#10;s0JHYBdgJqob66Tj5CFpPdAuFaEqmRi8J+f+5kW5d/1OwZXmXd/7QXn6O98jLnd+XyT1Bfzy9Aef&#10;l3/4//684AzJMAKbFdjRtlP2Pf2kdD59RJrad6vd7T60T448/4xkMpmlOuba2Yty5fR5Gei7LumU&#10;fplabUgAAQQcI3BiZ8SWl9N3cjkEnS15IhBAYAsEXrk1ZtvLU7vr5DX6GLe5EIEAAusTOH3HPrzI&#10;U7tr5c3k+vbD2ggggIBVYLXzl6eN85eL1hULPGwOrHG4aaUTPbM4ZwcnC7xUZP+BwLXxGRmbXZC6&#10;yrIHUWKeh//F+cJrm18uwENmjrdUqyXXJ2ZlYj6h4gggUCoCZwei8m1dO5aLW+b1yIEduq5fXsgM&#10;AgggUGACR5vDMjS1IPdmnN+weGVsRqYWEhIq8y0rm+csZ8ZGl8PMrF3gaHO1uF16cNEzXLusHZA1&#10;EdhigYM7wmKeZ5qT+czgISPs9+T3WapHFdE8R94ZXhmw4kBjSAIOzu+jyuKEZX9/dVTMfzXlPukx&#10;jm0eS/3shDySh8IV2F8flEq/ft3vHMf8wv1ALTlvrArIJ5/tULFmPWJ/mkCtsqWB93Y0yMeebJX5&#10;REreGI7J6YFJ+eLle1uaBjtDAAEEECg+AfP+6cmdNcsF2xEsk5bQyv235QXMILABgXRG5HXjvOTt&#10;xvNODybzHIlpYwIR41p1b0QPWEo74sYs2QqBjQpU+DxSbvxjQiDXAuNz8aV2y1ynS3oIIJB7Aev5&#10;8kBsXkZm1/8MQdBoi37b7sjSvY5jxrMI5r39j372dE4LdKwlvJSe2S7+jJGXUJlXvtQ/su48mO3o&#10;+l5YkHth61ZkAwQQQAABBBBAAAEE/n/27gS8keywD/wfN0gABHjfbHaT7Ps+pmc0PTOSR6PRaORD&#10;tk5bY8uOFMm2HOWL/W2s2LuOv8T7bZKNkzh2vF+8XjuSLa8VK17LkiXLUjQz3XN29/T0Mezm1Rev&#10;5g2QBIkb+x57iMID2d088KoB8F/fhw9Vhap3/Ar1qupV1XsUoAAFKEABClCAAhSgAAU2I9A7m0Sd&#10;23ivpN1jhUN9FWwzwW+pdW2WNLaVq1nuD6vTnKIABfIrMDCfWhFgl8+C2yvmcsZaBDrUR/hE+9DA&#10;9S1ejvWEEjhZ58zwue0WbPOZ+4zV7oDxvrtMSCiWwugC2+nObBRNI32zCaTETpD9jvzOCjtuaoqP&#10;wa5NYMBet7YFNS4VsblxsfIQrOkkArEgqmIzCDr5DLlG8jUFXZecVZZbsLiQsJhbXisJ2MREp1dd&#10;+fYikBDH5PsN07GVv1aJw8etlbM5p4AFmixiY2cNSbHd76Qe9A6UBXNpOyotRpt9Pgsb9M1ifOBo&#10;0FKO77gPIlmkZcYDM8gFKEABClCAAhSgAAUoQAEKUIACFKAABShAAQpQgAIUoAAFKEABClCAAhSg&#10;wCYEntrVoqx99sYdREQb8esdXuoZwqcf25NZ7dEdjXCUYJ8jj3c0ZvK4PPJK/+jy6Jq/z4h1Pntq&#10;b2Z5u7B6bIfRr2HmB45QgAIUKEKBJ3Y2ZVLtdTnw5M5mzCysvz3C033D+OmTOzNhlYk2AY+3P/zn&#10;zTMJ4ggFKEABClCAAhSgAAUoQAEKUIACFKAABShAAQpQgAIUoAAFKEABClCAAhQoEIH+2TjioiN2&#10;h9VodHpPpROvqM1eaU3t/poypW1HGdnlyQWtcTJwClCAAhSgAAUoQAEKUCA/AsPzccxEEqgU/bcv&#10;D/uq3XhxaH55Uvv3jgoHyuxGvzoywu7p9T+Hrj2hjIACFKBACQjcqy7pjIlVOQdrczoAE66XJ0xM&#10;wDq2o+xC4IpI2yNNvsxa+1dJf+bHIh7ZW+VSUi/rHPtCq3SSoCxV2hPyfORoXVkmk36XDc0e45wp&#10;84PGkT1VRp9KMpo74QSmoyv789KYBAZNgQcKxMVfciAUx25xb2J52FOp9se1PF/Xt0d0zNnqVffP&#10;7tU6etGVgHWGe3Umivc0GuWLvB7a7jfXbJ1J5uIUoAAFKEABClCAAhSgAAUoUAQCIbjxKpphQRpV&#10;WEQ1IlgArzeLYNNtOomNOf2kygBH0yvr4jcdEQOgwAMEirHPWE965b2QsOgzmwMFKEABClCAAhSg&#10;AAUoQAEKUIACFKAABShAAQpQgAIUoAAFKEABClCAAhSgAAUoQAEKUIACFKAABUpZQH07v5RzyrxR&#10;gAIUoAAFKEABClBAs8CJliolhkg8icujIWUeJ7aQgMWC5l3b0fXIAXSdPITatkYl89sO7MShZx7H&#10;P/zR13H+2y8pvxXyxNO/8FM4+ZH3a0/i4lwYyWQS3kDFfeN69CeewYtf+1sk44n7LscfKVDsAjaH&#10;He0Hd2GnKE92PnoI/lr1mLNa/iyiHGroaFv6PP7x5xBdiOD6hW4MnH9HfK4gND692mqcRwEKFIDA&#10;y9cnkEqncaK1Cgca/LgdXMD0wsoGEQogqUwCBSiwDoHJcBT9E7PorDXOcR9tr8WFHhN7mFxHerko&#10;BShQPAKyfBmYnENHjdGJxiNtNbh0ndfKxbMVmVIKFKbAlDx/EeVLZ1b5cnJbDd65JbvvKZ1hb70P&#10;brtNydBbI6zbV0CKfOKNW1N4fm9zJhfHxfW2TdSdldJQ7rBhT51xLiDzdn44WEpZZF4osC6BC6Ic&#10;T4oO12xWY18/3hzA7XWFwoUpQAEKFKbAl9+7E363A0OhxaXj/T/0jaNvKlyQiZVXDm+NBPHeHbWZ&#10;9B0V5TEuTmSmObJ2gdZA2dL9I+u757LhWAJXx+fWHgCXpAAF8ipworVSCU+ef14QZV6hDufENeJP&#10;7GvKJM9ps+JgY4XoyoTDZgRmFuP4fj+Pa5sx5LorBZbOl7Jmy+dHWF+ZBVLkozdmFjAlngGqLjc6&#10;fD4mzpH/ft68jMn45FAm6hQfbatCZZkT3+4ZMy8BjIkCFKAABYpSYLX7TvKYMlOUuWGiC1HgreEQ&#10;Ht9WnUmaPF/aJurDeN2aIVnzSO41hVxxtX14zQFyQQpQYE0CHVUePNIawLHmSuwVz2/8YGACP2AV&#10;/prsuBAFKEABCqxPwCXu8exvMN5LkmvL+0AbGRor3PjVJzqVVeX55MZCU4JZ00RVmQM7xDE0e9jo&#10;uatc78f3Gm05LN8LS2UHznEKUIACFKAABShAAQpQgAIUoAAFKEABClCAAhSggEaB3tkkTtU5MjHY&#10;xTvOHT5rZpojaxdoKwMcOXQDhfkK5dozxSUpUOACc6KpstHFFBrLjJ2vS5RhbJ9hYxuuU70NipEI&#10;IHi39NA7m1DekZYYu/12CBpTBvnP3llhHKdlpNeCcVPi3uqRLCSBoXAKbV6jfa9dfhtubvF9Yqv/&#10;L7Lzn7LYMO2qXvpkz+e4+QL2dBKBlPqi44RdfU7J/FRtLEa/KPKrjVc4lwLpX8M1RUSUTVFRbrmM&#10;IguVOeFsLEVbcy1XOo661Bys6ZR4N6TNNIQmq9rO93jajSSM89x7JWQu7UAljPMDn8UYv9c6nJ8l&#10;INrCSSJr58n6iaMUoAAFKEABClCAAhSgAAUoQAEKUIACFKAABShAAQpQgAIUoAAFKEABClDgfgLy&#10;/Yuj2+rwZFcTdtYH8H++MXy/xYvut+ZKLzrq7rYLv5z4l3qGlkfX9f1y7zA+/diezDrlLgdObK9H&#10;qT2W+USn0ZaUzGzPWBAT8+t/8vjcrQksir6dypz2jNmpjka8WWpgmdxxhAIU2EoC8riZPZy7OY5I&#10;XDwIu87htYE7SCRTsIs2DpeHJ0TY15Yn+E0BClCAAhSgAAUoQAEKUIACFKAABShAAQpQgAIUoAAF&#10;KEABClCAAhSgAAUosCQQF8+eDczGsTtgNE62RzRU9ora7JVWrQO15Ur4CyJRA8GoMo8TFKAABShA&#10;AQpQgAIUoEDhCrwzFcGpZm8mgXuq3RCvVpk27K1yKXGl0mlcm+Y1hYLCCQpQgAJ5ErhXXdKZhTxF&#10;sIZgcuuSgpEEhuZia1jz4SxyaWIBjzT5MpFXuu1o9Rl1cZkfinxE1ilmDwOhGOT/ZSsP76xyPrKv&#10;2oVJk1BkX3kdfnW7dM/wHMkkfkazToGrMzHszipH6svtqHIZ74euM7h1L76n0iWuYdSLmO5V9uF1&#10;B6xphWvCS173ZKd5r/Ab1BQfg6UABShAAQpQgAIUoAAFKECBrSWQhgVTKF/6bK2cb93cXk95ERX9&#10;ojZZFtBgWcQ8HFiE0c7hemVsohXJOktkKby4CHeLVxWvl4/LF5mAJ73yHlXYotbNF1mWmFwKUIAC&#10;FKAABShAAQpQgAIUoAAFKEABClCAAhSgAAUoQAEKUIACFKAABShAAQpQgAIUoAAFKEABCjxQYONP&#10;nD8waC5AAQpQgAIUoAAFKECBrSVworVSyfDF0aBoxC+tzONEaQs43C7sOLIHXY8cRMeJ/fD4jcYr&#10;V8u51WbFs1/4JKLhRVx58c3VFimoeYefPYWTH3m/tjRN3B7B1VffEp8LuHWlF0eeOYWPffnz943P&#10;V+UXyz2Oc3/30n2X448UKEYBu9uJg08/hp2PHkLnsX1wlrk3lQ1XuRt7Hj+69JEBTdwexcC5Kxjr&#10;vYXQa28hGU9sKnyuTAEK5E/gdnABX7twe+lTZreh1qt23pC/mBgSBShgtsAbtybRWVuxFG1aNEhs&#10;Fz3BqM0om50ixkcBCpSKwJu3p9BRY9RD7G/0w3VrulSyx3xQgAIPUeCNmxPozC5fmgJwDwVFI4el&#10;MxxrDiiZSYp6/QsjIWUeJ4pbQJ6HP7+3OZMJr8uBfeJYOV5CrWsebvLDltPT5Dmxr3KgwFYVWIgn&#10;cXViDvvr716DS4fjLZW4Hd6qIsw3BShQKgJd1R743Y6l7LT4yyA/fZPz6Jsq3ALu/HAI791Rm9kE&#10;Mv3bA25cvRPJzOPI2gT+7MIg/qZ7FEfFddnxlgBiyZTo+G5t63IpClAg/wLy/DJ76B6fRTiWzJ5V&#10;UOOX7swiLsoNh3hebXk4LupEzhZukpeTyW8KbDmB481+Jc/94lxvNsrnuhSUIp94aziIZ7rqMrk4&#10;Iur2vtebmdQ64hG9o3fVeJQ4zov0cKAABShAAQo8SGBoNoLx+Sjqsp5nlfdZvx990Jr8nQJrEziX&#10;dU4ir1+7x+fgslvBWsS1+WUvJa/3s4fZSHypHjl7HscpQIH8C/zM4RY83l6dCVgeJ39wjdfzGRCO&#10;UIACFKBA3gSqy524ObOATvH8gNVy942k8xt8VlA+byDPFyvefQ5BJlKeT37fpEcQjoh737mDfMZg&#10;I8PFVe6FyePxWR6ON8LJdShAAQpQgAIUoAAFKEABClCAAhSgAAUoQAEKUGADAtfnUkiIl71km2LL&#10;w84KG24vT/B7zQId6uPOS+/Q3VxY8+pckAIU2KBA31wajWXGyi3lFjgWSqhhFiNrWsdclhQac5qP&#10;HjDpHqzWjG0y8IVEGkPhJNq8Rhdpu/x2XNxkuGtdfZvPDrfdOEbL9a4F42tdncttUqB3Vm57WyaU&#10;5nIrXPNJPiecEeEIBQpDoCY5C+Mt9LtpGrcZbTcVRirXlorOnGsKudZaj8dTMaAp65yo6m4TL2uL&#10;mEstCbQkp9GVGEdF+u4bIRHYcdUkm/J0HH6reowfSWVt0PukYy5tnKfIxXwWNZz7rMqfKEABClCA&#10;AhSgAAUoQAEKUIACFKAABShAAQpQgAIUoAAFKEABClCAAhSgAAU2KPD07hb8h088AY/oV3J5+Iur&#10;U7i5PFEC30/talmRixd7hlfMW8uMM33DSKZSor9K42kvGf4Pp9aydnEsUybaoj3cWqMk9kzfqDK9&#10;1gnZvu2bN8fx1M6mzCqnuhrxZg8bpsqAcIQCFChKgXqfGztq1X5tzvSPbCgvc9E43h6axPFtRv8p&#10;T3Y14xpfjNyQJ1eiAAUoQAEKUIACFKAABShAAQpQgAIUoAAFKEABClCAAhSgAAUoQAEKUKC0Ba7O&#10;xLE74Mxksq7Mhgp7Gncyc/SO7K9R29TqnlpcartZb6wMnQIUoAAFKEABClCAAhTIl8A7UxGcavZm&#10;gpPv0ezwuzCbmaN3ZF+VS4ng9lwcYdGHAAcKUIACFNAjcK+6pKCe6JRQLUhjb05d0qWJwu4A7Moq&#10;6TtYV44ZJWfFPeEXdYn15Wp7+N3TonOELT5MR5K4E06gwWPY7K1y42WTXHYFXHBk9Tsoo+2ejpoU&#10;O6OhwPoErs7E8JGcVfZUOrGx1gtyAlrD5N6ca4rFRAo3xXVFoQ7yeuf2XALtFUZ7FnsqXRjkZVCh&#10;bjKmiwIUoAAFKEABClCAAhSgAAUoUNACC3CgL+VHH/yQ9fDl2Hibhges09hvDcJmuVtRsZC2obeg&#10;c8/EUWBzAl6o9e5JsRctin2KAwUoQAEKUIACFKAABShAAQpQgAIUoAAFKEABClCAAhSgAAUoQAEK&#10;UIACFKAABShAAQpQgAIUoAAFSlnAaEmjlHPJvFGAAhSgAAUoQAEKUECzQI3LisYKtaOOs4PTmmNl&#10;8IUg4PSW4djzT6HrkQPYdmAXbI71X2Y9/09ewNxUELcuF+6rvO2HduODv/jJvJInEwncuHgNV1+9&#10;gGuvXcDU8JgS/ts/eBUf/Pwn4avyK/NzJ0597Dmc+7uXcmdzmgJFKVDZVIeO4/vFZx+ad+/A0ZyG&#10;SPOZqdq2RsiPHD4UjeHmpR4MnLuCgfPvYHpkPJ9RMSwKUGATAouJJG4HC7vR7k1kj6tSYMsJvNQ/&#10;hkCZE6/fmsSb4hNcjOHQoUNbzoEZpgAF8i/whihTPnW0PROw3WrFTr+DjYZlRDhCAQpsVECWLz9z&#10;fEdmdVm+dPntmAxlZhX9yLGmgJKHnol5LMSTyjxOFLeAPPdOp9OwWCyZjJzcVoO/vTGfmS72kePN&#10;6v84IuoT3hkzq9vJYtdj+ktV4PzQDPbXV2Syt6PKA89iKjPNEQpQgALFKHC8RT3myzycHzajy9GN&#10;a62WvkP1Xly9U9jp3niO9a45F03gpRuTSx+9MTF0ClDgfgI+8XhYR7VXWeTsYGF3aRwVnXnK68TD&#10;WfUgx1oqcfaWkg1OUIACD1mgzAZ01ajly2rnUw85mYx+kwJymz7TVZcJxeO0o6U8gXOZOfpGZGfP&#10;1qx6UhkT/2P6vBkyBShAgVITkMeM53bVZ7J1qKEC//PW3Y7tMjM5QoENCozNR/FnFwbROzmPi3dm&#10;Ia9j5dDWVr3BELfqamkczbl3/NZIUHRlyYECFNAtcE4cJx9vN8qs6nInGtxJXNIdMcOngEYBm6hD&#10;8DmsGNUYB4OmAAXWLzAyF8GvfPMSfC47jor7Pkeb/eIcemMP9crzRHm++N4dtZmEyPPJH/SacwZ5&#10;XKQ9e5iLxtEnrgk2Mty9FzYn7oUZYdZ6nMDGaDaSBK5DAQpQgAIUoAAFKEABClCAAhSgAAUoQAEK&#10;UIACW1wgLqrXb86n0FkhHgp/d9gpxm8vT/B7zQId5eqiQ4tANGW0FaH+yikKUCBfAn2iDHuyzijD&#10;5HMDTbYIBvMVwRYJp9URE+3bqJntD6vTW3XqWiiBNq/Rdn+Lx4budMIUjt0BI14ZYUq0Q9Qr0sPB&#10;HIGe2QTe3yTu4b87yHebmu1RcUvfujyL3xSgQAEI1CbV9sqSYh+dsarvuxZAMteUhA6PuticKPLH&#10;o+q8e01Nx4GmrC6Hqozi616rcH6OgC2dQkU6kpnrRgLu6Cwi0I9Zj5XPn42ksjZoJlUrR+bSDmVm&#10;mSUFO1Ii9TxeKTCcoAAFKEABClCAAhSgAAUoQAEKUIACFKAABShAAQpQgAIUoAAFKEABClCAAnkU&#10;uD45C49LfW7jmGiX6JUSasTvvTubFbGx2QVcG51W5q11Yi4Sx1u3xnFie0NmlffuasEPXy2d1uJk&#10;G1J2m/rMzpmBjefvTP8ontrZlPFqrfSixq0+L5f5kSMUoAAFikTgsXajr5PlJL/cO7I8uu7v02Ld&#10;49uMMHc1BOAZmVt3OFyBAhSgAAUoQAEKUIACFKAABShAAQpQgAIUoAAFKEABClCAAhSgAAUoQAEK&#10;lLrA1ZkYPrJdbehsR7lo39KEjNc6Ugi41bY1L08smBAzo6AABShAAQpQgAIUoAAF8iXQPRVZaiNf&#10;ttO+POyvduNVEx7fdiGJVp/6Hlf39BobbV5OLL8pQAEKUGBdAqvVJXWIuiQz+jNrdCZR7jD6IJIJ&#10;L/S6pMnFBEbmY2jyGu3ZH6j14OV1qRf2wrIuMXfoFnWOHIDu6QgaPEbfGJ0BJ16dXemlw2pPTocU&#10;iVQafUHRaQUHChSgwMhCEqFYEn6nUcbvqXRiWPTzaMYg48oerokyTOwyBT1cnYmivcK4Fmrz2eGa&#10;SxV0mpk4ClCAAhSgAAUoQAEKUIACFKAABQpfIA0LwjDqHNab4ghssFmMipVyS3Kpz1e43esNistT&#10;oCgEPGn1fsiC7N8469mJosgEE0kBClCAAhSgAAUoQAEKUIACFKAABShAAQpQgAIUoAAFKEABClCA&#10;AhSgAAUoQAEKUIACFKAABShAgXUKqC0Jr3NlLk4BClCAAhSgAAUoQAEK3BXY5Tca3Vo2eXNwZnmU&#10;3yUm0NDZho7j+7Dj+H7UtTfj0CbzZ3PY8VO/8QV85X/5d5i8PbrJ0PK/enVLA37y1z8Hq23l/3y9&#10;sYVDc7j22gVcffUC+s5eRnTh3i3UJeMJvPY/vocPfPZj942mYUcruk4cWArvvgvyRwoUoIDFakHT&#10;rh1LZUrHif2oaqp7KKl0uJxL+5Hcl+QwMzqBgfNX0H/uHdy8eA3xqPoi9kNJJCOlAAUoQAEKlIDA&#10;xZEZyA8HClCAAvkWuDgSRDSRhMtuXLvvFY21fyvfETE8ClBgywm8PTyDiChf3Fnly27RUctrZvRq&#10;ZIK2x5bGjqpyJaZzw0FlmhPFLxCKxHFtfBZ76v2ZzJzcVoO/vTGfmS72kWPNASULl0dnES/0XlqU&#10;FHOCAvkXODcUxM8d26YE3O5OllRHc0rmOEEBCmwJgdxj/s2ZMKYXC7sjw6mFGGQ62ys9mW10qN6D&#10;/zczxREKUIACxSfQ5bOuSPS5oekV8wpthqzzONxkXD+2+ssQcPB5kELbTkzP1hbo8Fpgzekc4zzr&#10;K0vuT/GWuK+XTovuhLK2dZd35bFFR8b3VaudDYVjCVydmNMRFcOkAAUoQIESFJDXFM/tqs/kzO2w&#10;obXM6Nwu84OGkV96dDt6JudxXtT9B8W9Pw6lKfBnbw+VZsZMzFWDKw2/W+20Ut4z40ABCugXWO36&#10;fWeFDd/THzVjoEBeBRq8LpxoCeCoeBbpcKMf3dNR/G+3h/MaBwOjAAXyIzAXTeClG5NLn82EKM8X&#10;37ujNhOEPJ9sKovjfGaOvpEjOc89vjUcwmauMk/fnMKMuGaUx+W3xEc+T3Hs2DF9GWDIFKAABShA&#10;AQpQgAIUoAAFKEABClCAAhSgAAUoQIEcgZ7ZJDrFveLlodZtRXmKzzste6zl240E6lzqkgNhdZpT&#10;FKCAHoFb4fRSOyUO0U7y8tBsiyyP8nuNAm057+tFk8DQvZtfX2OopbFYTzCBDzQbeZHvUNUmZ3HL&#10;mKVtbE9AfbZyKJxEOLGZO9TaklqSAd+eTyGSTMNtM8qXFnsU3SgryfwyUxQoVgFZJmcPUzYvUhZz&#10;3nvMjnez4xbxBNJ2tVlBDKyjqbnpnFfvcw4hm03ellh/3Opbkc+K8DiC5S0r5ud7RkNa3diLaRtm&#10;0s41RTOXVs8X5Eo+S1ysn3ORuqbQinchezqBBlEehC0uhK1OxCwrXYo3d0w5BShAAQpQgAIUoAAF&#10;KEABClCAAhSgAAUoQAEKUIACFKAABShAAQpQgAKFJnBjchbDM/NorvRmknYsqz+NzMwiHhmbW8TE&#10;3AJqfXcfbHq5Z3Ntr77cO4wT2xsyInsaq+B3jWemi30kt2+uSDyBc7c2nr8z/aMrSHb77fjuirmc&#10;QQEKUKB4BB5tr1ESOyGONdfuzCjz1jPxct8wPvP4HpzpG8Hpdz+P/cgH1hMEl6UABShAAQpQgAIU&#10;oAAFKEABClCAAhSgAAUoQAEKUIACFKAABShAAQpQgAJbQmB0IYnZWAoVTqONth1lKVPyvr1MNHCa&#10;M1yZZIOnOSScpAAFKEABClCAAhSgQEELzMdTuDUbw3a/0d7t/ho3Xp3T32Z+k+h3QvYNkD28Mx3N&#10;nuQ4BShAAQrkWWDVuqTyNH6Y53hWC67dpdYlpdNpXJlYWG3Rgpp3WaSxyWu0K7+ryo1XgvqPk2Yh&#10;dHjUvIRiSYyEE2ZFX9DxyPOSH2k13jeX/Wc12mO4YkKq91YZ52Yyuv5QDLGUuq1MSAajoMCaBa7O&#10;xPFovdFX5i7RqcoPFvX/Z6tsCQRcRrwywd1FcE3RLTqheW6bwSuvi2S/WW8bszhGAQpQgAIUoAAF&#10;KEABClCAAhQwRaAccTQgDC9i4hOHR3x/H+2i91X1Hp4piWEkD11gJCXaplSrWuATfb7O+eseetqY&#10;AAroEPCk1c6i5y3G/SAd8TFMClCAAhSgAAUoQAEKUIACFKAABShAAQpQgAIUoAAFKEABClCAAhSg&#10;AAUoQAEKUIACFKAABShAAQoUgoC9EBLBNFCAAhSgAAUoQAEKUKDYBXb51VPr8fkIBoOF37hisbub&#10;lX6704FtB3eh48R+7Di6F57KirxH7faU4RO/9UX86a/9G4RnZvMe/kYDLKvw4OO/9Utwe8WLxxsc&#10;xm4Mof/s5aXPcM9NzIZCaw7p9W9+H+974cfhcN3/pc8nPvEh9Ik4OFCgGAQcbhfaD+9GpyhTtosy&#10;pcznKbhkVzbW4viH37f0ScYTuP1OH/rPvYOB81cwcWuk4NLLBFGAAhSgAAUoQAEKUGCrC8SSKVwY&#10;msGj7TUZit2V97+WzizIEQpQgAL3EbhbvkzjsfbazFJ7Kh2Z8WIf2S46aLLkdJh3fjhY7Nli+lcR&#10;eOPmJPbU+zO/yHGf04Y50SlTsQ8NHgcafG4lG+f4P1Y8OLE1BXon5zEbiaPCbRy32t3Fv89vza3J&#10;XFOAAlKgzG7FnjqfgnFuqDjOXc8Ph9BeadwT3VlVvpSfxURKyQ8nKEABChSLQFeF2ntDSJx39k7M&#10;F3zyZZ3HZ0+oyez0WXFancUpClDgIQp0ea1K7AvxJK6OF375oiSaEw8UCEUS6J8Ko6vG6CC902tO&#10;p1D7qtV6xIujs2Df6A/cZFyAAhSgAAXeFXh7NISkOHDYrMZxa4e436p7aPQ68RP7mpaiSafTGJgO&#10;4w9evY53xud0R83wKVB0AjvKVu6TfAai6DYjE1ykAmPzUQyFFtHiL8vkYGdOPWLmB45QoIAFPn2k&#10;Fe/vzHpWsMoNefrH+oMC3mhMGgU2KbDa+WKXz7ju22Tw91y91WtHIOu5Lrng+ZHNPQPx7Z4xyA8H&#10;ClCAAhSgAAUoQAEKUIACFKAABShAAQpQgAIUoMDDEuidS+L5nMgbEca1nHmcvLdAg/DKaQIEA2ze&#10;+95g/IUCeRRIisfPrs+nsavCuF/YZIuIGNR3XfIYZUkG1eqMK/m6LsqwlU/2KYtsmYlb80lExB/N&#10;bTP+Y7VJ+Tyw0SaIDgyXJYUWj/pO6NWgup10xMswDQHZokDfbBIHKo1+PJqXyhfjeTtjaY5RgAIP&#10;Q8AZnUN5OqZEPWHLf18sSgSaJmosEXGsUQMfCKvT95uayTlElImw5GeRzVbdj035bdHqwrzFBW86&#10;mpnvWxgHylsy01pGxDtHdeKaMnsYScljjXHukf1b7vhc2jhOLf/msyQwk3YtT26J74pUBEfjtzJ5&#10;TYjrgdOunZiz8ridQeEIBShAAQpQgAIUoAAFKEABClCAAhSgAAUoQAEKUIACFKAABShAAQpQgAJ5&#10;FXi5bwSfemRnJsyDDRVw2KyIiz6aS2H4X//6VcjP3qYqPLWrBRcHJzaVrRd7hvCrzx7LhCH7YT1U&#10;78OZzJziHjnWHFAy8ObNccQ20b/V9clZjIbCaPQb/WbtCuh9flnJACcoQAEK5FnAKsr9R7YZbYbK&#10;4M/0j2wqlktDUzjxO38J8SgmBwpQgAIUoAAFKEABClCAAhSgAAUoQAEKUIACFKAABShAAQpQgAIU&#10;oAAFKECBBwhcnYnhZL07s1S76E9ctnSl+9GLdrf6XOWd+RgmFxOZdHCEAhSgAAUoQAEKUIACFCgO&#10;gSuTEWz3G+3dbqtwotwWxYLm9o+brIsKUES8r3NjNqcxZmUJTlCAAhSgQD4EHlZd0ja3Wm90IxTF&#10;fFytX8pH/vIdxuXxMJ7dbrxnKt83bnbE0J/viB5CeLIOsT2nqfer02r/EA8hWQUTZa+od02k0rBb&#10;jX4FWh1GXwe6EuoX3RM0lKt9FHRzu+jiZrh5EpDHlkez7lOU2a1ocqawuTdNH5y41fZJmZZCH+R1&#10;j7z+cQun5aHFrr98WY6L3xSgAAUoQAEKUIACFKAABShAgWWBSkRwAneWJ5e+PYhjHk5lHie2hkBY&#10;9Oc+m3agwmLcs60Qfb7Knt45UKAUBTxZ/RvL/IVFn8ccKEABClCAAhSgAAUoQAEKUIACFKAABShA&#10;AQpQgAIUoAAFKEABClCAAhSgAAUoQAEKUIACFKAABShQ6gLGW+6lnlPmjwIUoAAFKEABClCAApoE&#10;bKJtus4KtbG4s4PTmmJjsGYJeKv8OPjMe/CRL38Ov/yn/zt+4tc/iwNPPwpPZYW2JPjrqvCJ3/pl&#10;ONyF8YKjzW7Hx37zF1HZULuuPCdicfSfu4Lv/pe/wH/++X+BP/4nv4OXvvpNDF+7IXrNWV+3OQuh&#10;eZz/7ssPjH/niYOoa29+4HJcgAIPS8BXE8DhD57CT/3mF/DLf/I7+LFf+3nsfeoEynyeh5WkNcdr&#10;c9ix/fAePPPZj+ILf/gv8aWv/Bt8+Es/ix1H9645DC5IAQpQgAIUoAAFKEABCugXePP2lBJJbZkN&#10;Dd7CqGNQEsYJClCg6ATeuDWppLnGbUNtmVonrixQRBM7ytX6yrloAn1T80WUAyZ1rQKv5/yPrRYL&#10;Djb41rp6QS93sG5lHeP54WBBp5mJo4AZArKEf2tE3Re2uTX3xGpGxhgHBSiwZQUO1PtE54nqY9/F&#10;csw/NzSjbDfZCaTMDwcKUIACxSrQ6VPL47eGZ6DWMBRmzq5PL2B6Qe3UsysnL4WZcqaKAltHoNNn&#10;dJYtc31xNITkOp+53DpaxZ3T3HP5ZtGZvNdp05qpbYEyBFxqHLnp0JoABk4BClCAAkUvEI4l0TOp&#10;3kvNvd+qI5OH6o17YRZxj6+z2otZcV+XAwUosFIgd5+8ORPG9KLRAeXKNTiHAhTIp8C5nGc1tnut&#10;cMqXjzlQoIgEcusKyh1W7KzxFlEOmFQKUGC9AvJ8UZ43Zg9m3D/aV7XyPYe3hkPZyeA4BShAAQpQ&#10;gAIUoAAFKEABClCAAhSgAAUoQAEKUKDoBO4spjEXV98wabSo9fBFlymTE9wA1WtRvBo+EjE5EYyO&#10;AltYoG8+peS+wppEpUMt15QFOKEIVNkS8FhVwwG1WFOW32oTUqYvpD4DXJua1c7QYo9CtjOUPVwL&#10;qunI/o3jegR6Z1Vzua9Ui32GAwUoUBgC3vmxFQkZt/lXzCuGGU2WRSWZ8hXdgQVl1n0nptVX8ZeW&#10;rXLcdxX+uIrAuFVtU8a7OA1rSm/bX95YCE6o52IjKfHy7hqHMOxIvXvqmxTfodTW3PCedFQREyqI&#10;WLamhQLBCQpQgAIUoAAFKEABClCAAhSgAAUoQAEKUIACFKAABShAAQpQgAIUoAAFtAmc7htRwnY7&#10;bDjaVqPMK4WJ7pFp/OEPL+HV/tFNZefS4CSCC+ozHofqS6OtuJZKDxp9bsXnlU16ycBO54TRVWGH&#10;TfSdxYECFKBAMQocaK6Cz60+1/dyr3os3Ui+2C3ORtS4DgUoQAEKUIACFKAABShAAQpQgAIUoAAF&#10;KEABClCAAhSgAAUoQAEKUIACW1HgalDtK9xtA9p9dq0UoltZtLjVNrYuT6ptrmlNAAOnAAUoQAEK&#10;UIACFKAABfImcGVK7YBFtqHf6RMn/ZqHJpsa77WZWKYtXs1RM3gKUIACW1pgtbqkNo/ecr9M1Fc1&#10;OHLqkibW0Vj/Q9xiV6cWkVhuLP7ddLQ61Pq4h5i8TUUt6xBlXWL20C2OxxzuCsTEdu8Lqh6tor8h&#10;3UPnKq9od0/rj1d3vhh+aQvIc/l0zkuh7W69fYFI0VaHuo+OLyQwFdEf72a3pjwiXsspX2R/Zhwo&#10;QAEKUIACFKAABShAAQpQQLOAuHb1J+bQERlC5eKE5siKI/h5qO1GyVR7oV5vF0dOmMp8CYzm9LXq&#10;WZyCJcW+vvPlu6XCEWWuL7WIhmQQHfExHIgNIpAKFwyBNZ2CG+p/O2xxFkz6mBAKUIACFKAABShA&#10;AQpQgAIUoAAFKEABClCAAhSgAAUoQAEKUIACFKAABShAAQpQgAIUoAAFKEABCugS0NvKjK5UM1wK&#10;UIACFKAABShAAQoUkMDuWi9cNouSorODM8o0J4pDoG57Cx772LP49L/9VXz+v/42nvn8x7Hj2D7Y&#10;nStfwtaVo4aONvzkr38OFuvDv1x7/ksvoGVPx5qyGgkv4sJ3T+Pr/+q/4Hd/+lfx9d/+A7z1nZcx&#10;N7n5feHMf//uiobtVkvUEx//0GqzOY8CpgvYXU407dqOox96Es/9yqfx8//py/jH/9e/xNOf/Sja&#10;D++GzaG3AyndGa6oqcSRZ0/hZ/71P8VHf+MLRZ8f3V4MnwIUoAAFKEABClCAAmYJvHF7ckVUR5sq&#10;VszL54wntlXii/v9+OjBFrRXluczaIZFAQoUkMDrN1eWL/tr3AWUwo0nZUdZWln5wkiIHeYpIqUz&#10;ceVOEOGY2tjgkQZfSWRwm1/dH8fnoxgMsUP5kti4zMSmBc4NBZUwykXHbNsD6j6jLMAJClCAAgUs&#10;kHuNH0ukcHlstoBTbCRNplOmN3s43Ki3ziI7Lo5TgAIUyKdAR1U5vPbifVbw/LB6jtzhtcCqZief&#10;XAyLAiUh0BYow4c6q/Bju+q05qe1wg2/Q90hc/dZrQlg4KYKnMspj60WCw43+rWm4VjTyvBz06E1&#10;AQycAhSgAAVKQuCtnGNYvejby+/W+2z8oTqvYsd7YQoHJyiQESizW9HiVp+ByL1XllmYIxSggBaB&#10;3OOkXVS8HWxYeS2mJXIGSoE8Cbw1ElzxLu9R3tfLky6DoUDhCuSeN7aWWyDPL3UOe6tcSvC3gguY&#10;XIgp8zhBAQpQgAIUoAAFKEABClCAAhSgAAUoQAEKUIACFChGgZ7ZpJLseizAAvWZDmUBTmQJpFGP&#10;cNY0cH1pUn3OXlmAExSgQF4F+ubUd4Fl4DvKVs7La6QlFFirI7oiNwNqsbbi960241pIbfunLB1H&#10;pTWulaHVrt6LjiTSuDWnpkNrAhj4kkBPSD1HkjPbnHq3PekpQIG1C3jnx5SFFy1OhK3F2UZTo2VB&#10;yctoBFhcWQQpy2RPTK9SNFWKd2c4rE9g3Kq272dNp1ARnV5fIOtcOhCZUtZIi0vx0VSZMu9+E2lx&#10;9f738UZ8I9qCP4+142/iLbid8txvlZL8zZNWz2njsCFu0fvuWElCMlMUKDEBR3wB5eFJ+OZGEAje&#10;QsXsUInlkNmhAAUoQAEKUIACFKAABShAAQpQgAIUoAAFKEABClCAAhSgAAUepsCr/aNIptRnlk91&#10;ND7MJBV03CnxYMyZvmEljYfq1bZ7lR+LaOI92+tXpPa0+H9sdnil/44ShMtmwQG2E6mYcIICFCge&#10;gcd3qGVlWhwXXslDWVk8AkwpBShAAQpQgAIUoAAFKEABClCAAhSgAAUoQAEKUIACFKAABShAAQpQ&#10;gAIUeLgCPTOxFX2+7g44tCaqs8IBe04TzZcnFrXGycApQAEKUIACFKAABShAAT0C10NRLCbUd6l2&#10;+vT2JV/vtsBjURtpfmdabYNWT24ZKgUoQAEKrFaXtMuvt83vrgo7LCvqktT2+wt1y0STafROq/Ve&#10;rQ61z5lCTfuD0pVbhyjfC7s2w+Nxtlv3tOhYImsI2JIIOHP+zFm/52O006uGPxtLYjjMPo3yYcsw&#10;9AmERd9bt+fV/2m7Wz3fz3fs8h5Fo13tzKW7iK4prk6rxxKPNYWGMr3XYfneBgyPAhSgAAUoQAEK&#10;UIACFKBAMQnsXbyBp+fO47FwN7qiw6gNb74tuWLK/73SOo+VnaJ6oV5v32tdzi9NgZF0uZIx2edr&#10;+fyEMo8TFFiLgBVpvDd6DY/EbmBfYgTbk5OoSoXXsqopy3jSMdFbsDqERb/ZHChAAQpQgAIUoAAF&#10;KEABClCAAhSgAAUoQAEKUIACFKAABShAAQpQgAIUoAAFKEABClCAAhSgAAUoUOoCfKu91Lcw80cB&#10;ClCAAhSgAAUooF3gaGOFEkcylcb5oRllHicKV8BXHcBjH/8gPveHv4UX/t2v4T2feA71O1ofaoI7&#10;ju3Dc7/0qYeahlOfeh773/vImtKQiMfx9d/+fXznD76G/jcvIxHN7wvqk4OjuPbahQem5cgzj8MT&#10;UPfHB67EBSiwSQGbw46Grm04/MFTePaXP4Wf+91/jl/5yv+BT/3Ol/C+X/hJ7H3qOKqa6zcZy4NX&#10;n58O4cJ3T+Ob//G/LX2HJqYfvFIeltjz+FH8+K/+Qh5CYhAUoAAFKEABClCAAhSgwGYFbk6HMT53&#10;tyOFoeACXh5ZRN+U3g5AHmkJYE+VC7/0WAf+n4+fwB999Nhms8H1KUCBAhS4OT0vyhe1k579NWUF&#10;mNL1JanF54Qnp2+m88PB9QXCpYtGYOnezeCUkt7DDT5lulgn/ujtO/jZr5/H770ygFduTeH0TTWf&#10;xZovppsC+RBYrVw/WOfJR9AMgwIUoIDpAkca/Uqcl8dmERcdahbDINMp05s9HG0sjXOx7DxxnAIU&#10;2BoCuc8KylwX07OCuefIZTYLdlbzHHlr/HuZy/UK/OieBvz5J0/gj8W9j88casRH9up9BmwsHMVX&#10;bybwze5RDIfu1seeHw6tN9lcvkgEusfmsBhXO3g+2qSe8+c7K0ebA0qQ8n82Ns9O6xUUTlCAAhSg&#10;wAMFcq8pLKK3r6NN6jHmgYGsYwG71YK9teo1yzm+r7UOQS66lQQOifcbxS6jDLn7rPIjJyhAgbwL&#10;vD0aEvduUkq4x5r1XuspkXGCAnkQCEUSGJhWnz3WXWeRh2QzCApQYJMCueeNNnGxdyjnGYVNRqGs&#10;7rZb0eFXO4vOTYOyAicoQAEKUIACFKAABShAAQpQgAIUoAAFKEABClCAAkUk0DurPiPstKTQ5FLv&#10;JRdRdkxNap0jBTdUv4GwqUlgZBTY8gKT4hWDYEx9d3lHuTq95ZHuA9DmiCm/TonJYH6baVfCL8aJ&#10;3lBiRbJbc9xWLLDJGS0O9d2Z3tk4eGTeJOoGVp8RZctERJVvc3IH2QAlV6FA3gUsqRQ88+NKuOO2&#10;4uzrwyWuv6otarnfv85rinlxqEqoxRWqHAoPJ9YgMGn1iuOt+oJDIKK3bbzA4qSSsum0ExHYlHkP&#10;mphIuxGG3OBq2h+0Xin97kmr+1DYoj7rV0p5ZV6KX8AZnYc3OAR7Wq1PKv6cFV4O6se70XHrZbQP&#10;vo7WkfOom+wpvEQyRRSgAAUoQAEKUIACFKAABShAAQpQgAIUoAAFKEABClCAAhSgQNEKzEXjeHtQ&#10;ffbj8Y6Gos2PGQl/qWdIicbvtmNPQ6UyrxgnvnHhBv7Zt6/gD168jIviPzEcDGNgQu3vaiP5enXg&#10;DlIp9bn4R9qqNxIU16EABSjw0AVyj5Hdo9OYCkceerqYAApQgAIUoAAFKEABClCAAhSgAAUoQAEK&#10;UIACFKAABShAAQpQgAIUoAAFKLBVBOYTaQyG1TZvdlfqbaxsT074CfFM3NXpxa1CznxSgAIUoAAF&#10;KEABClCgpATkKy5Xp9VnwDt962tDd70gXT7rilWuTqtt0K5YgDMoQAEKUCAvAqvVJe2s0Fvu7/Kr&#10;4UdEw/v9M+qxJy+Z0xTIpfEFJeQqexJ+R/G3G59bxzcoOkWYj6vvvioZ34IT3aucn+wO6Kt7lf+q&#10;7R4Vunta7XtK/ZVTFCgcgasz6n+1wZlCmVr85zWxHeLYZc8pirtz0pDXCPMcWK6XDH6XxvIlz8ln&#10;cBSgAAUoQAEKUIACFKAABYpOQPYp58jqV26pD8s068KSsGIxp29NL9Rr/KLb2EzwpgTupMuQzNk1&#10;PPOjmwqTK29NgZRFlC8WtT69PFU4zwR4sDItYYtra26srFzL42VjKgT3lR/AuhjK+oWjFKAABShA&#10;AQpQgAIUoAAFKEABClCAAhSgAAUoQAEKUIACFKAABShAAQpQgAIUoAAFKEABClCAAqUiYC+VjDAf&#10;FKAABShAAQpQgAIUeFgCRxorlKh7JmYxH0so8zhRWAIWqwXbj+zFwWfeI773wGpb2TCyjhTPTs6g&#10;oqZyTUEffvYUguNTePXr313T8vlcaN9TJ/DkT394zUF++z99FUNXr695+Y0sePrr38Ge9xy976p2&#10;pwOPfeQZfP9PvnHf5fhj4QiUVXjhrfLDG6iAp/Lux1sppt8d9wR8SIvW0uemg5idmBGf6aVPaHlc&#10;7FOphNo5k87cWe021G1rRkNnG3YfO4An6ytR09YoyhCNrSzeJ0NjN4bQ+8ZF9L5+EcM9NzJLvv33&#10;Z5bGa9ua0HliPzqO7UPbvi7IfUTHsO/J4yL+63jjr7+vI3iGSQEKUIACFKAABShAAQqsQ+Bf/cNl&#10;3JmNYGR2EUeOHMGtqfA61l7/orn1Yrdn1E481h8i16AABQpV4I1bk/jR/a2Z5O2ucsMmOobIbagw&#10;s0ARjAzNxfCfb9qQHO7F8eYADjf6cX4kWAQpZxI3KvC6+B8/2VGfWb263Ik2vxu3Q8XTYVYm8Tkj&#10;Y/NRfLtnbOmT8xMnKbClBaYWYrgxHcb2KqP3r0N1HvxN79SWdmHmKUCB4hOo9zrR6FMbSj43NFNU&#10;GZHpPSbOu5eHRp8bMl9j82wAf9mE3xSgQHEI5NaJyvPNSXHeWSzDW6LuIy06ZbFYjB4/jzZV4Nqk&#10;3rrkYvFhOimQLSD7L6rzGudguuuSYqKytWcujXPnbi4lo9bjxES4eMqXbDuOP1ggKf5gF0dDeLSt&#10;KrPwsWZ/ZjzfI05RoX+g3qcEe36Y9eEKCCcoQAEKUGBNAj2T85iPJuB1Gc0TyDqfH16fXNP6611o&#10;b50Pbrv6vs85HsPWy8jlt4jA0Sb1fDIq3rW5PDa7RXLPbFKgMASiiRTeGZ9begZpOUVHm+S9kVvL&#10;k/ymQFEIyDqDzmrjOYudNV54HDaE4+a9x1kUUEwkBUpIQJ43yvNHl3iHenmQ9ZWvD+p5LuFQQwVs&#10;oq2H7IH1ldkaHKcABShAAQpQgAIUoAAFKEABClCAAhSgAAUoQIFiFuifS654b2N7WQrDUaMevpjz&#10;pzPt7a6VbXkPsCkjneQMmwKrCvTNpXCi2iiz2srSsCKNFNR7fKuuvIVn2oRRoz2uCPTPK5OcEAJT&#10;0RQmIknUuo3/WIs9iktR41mVfEJVWePwWFNKkNeC6nZSfuSEVoGeUEJse2cmjiZHHHLfSbJ8yZhw&#10;hAIPQ6B8cRLWtPp84IRN7XvnYaRrI3G2OGLiHXp1zYENvEI/LQ4Vdcbrxagyii41cE7dUyBpsWHK&#10;6kFtyjgh8i+KNr/W1k3PPcO91w+2VBzeWEj5eSRVpkxzYm0CnlRUWTBszdoZlF84QYGHLxAI3Ub9&#10;5DU0i6TMiDJnXBy/+hyNDz9hJZiChE09GNqSbAejBDczs0QBClCAAhSgAAUoQAEKUIACFKAABShA&#10;AQpQgAIUoAAFKECBhypwum8Ex7bVZdKwuyGAao8LU2H1WYbMAlt85KWe4RUCj3c24OodPW1GrYhM&#10;0wzZdn+3aM/x2zdu4Pf+52U4bGqbxBuNdjYSw+XhKRxqrckE8UhbNf7r6wOZaY48XIHfePYQauvL&#10;sbCrGa9fH8NifOU7Rg83hYydAoUh4HM5cKDZ6N9Epup070hhJI6poAAFKEABClCAAhSgAAUoQAEK&#10;UIACFKAABShAAQpQgAIUoAAFKEABClCAAltI4NpMDG1eeybH28R4mc2CxWQ6My+fI3sCavsvvdMR&#10;xDTFlc90MywKUIACFKAABShAAQpQYHWBdyYjOFpXnvnR77Sg3m3BWETPNUWXT31HZ3whgUnRXwAH&#10;ClCAAhQwRyC3LqnVY4XsskVXUbyzwugPRubwnckFFFNV0qWJMD4J431QmYedfhvOThbve4ey7jC7&#10;PlHmqVvUMXJQBYbmEwhFk/C7jP/wbr8dr4/rsWrz2pbqdbNT0T3Nd9uzPTheuAJXZ+L4YJuRPtlP&#10;yy6xv7w9raeslGFnD8lUGr1BPftmdjz5GpfXP+OLCdSVGfmQ5ctLo9zn82XMcChAAQpQgAIUoAAF&#10;KEABCmQLTNgDaIqLfivfHezphOhnchbzLv/yrC37PQ8nyrCYyb8X7GM7g7EFR5KwwJlk4wAAQABJ&#10;REFUYiLtRoMlksm9Z+5OZpwjFFiPwILFhfK0UaZ40oVT9+VNq3WJ8smIMBzryV5JLWsXfYg/lriJ&#10;qnRYlAJiGAScZX5EWg6UVD6ZGQpQgAIUoAAFKEABClCAAhSgAAUoQAEKUIACFKAABShAAQpQgAIU&#10;oAAFKEABClCAAhSgAAUoQAHAeMOdGhSgAAUoQAEKUIACFKDAugUqXHbsqCxT1js7OKNMc6JwBHzV&#10;Aez/kZM48P7HIMd1D+l0GiO9N9H35iX0v3kZ4zeH8fgnnsNTn/6xNUUtlwuNTeGdl86uafl8LNS8&#10;ezue/9ILaw7q9Ne+ZUr6rl/oxkjfTTR1td83bY/+xPvx4p9/877L8Ee9AnanA57KCngCPvHtv/sd&#10;ENNiXn1LE47Zn4f33d+tNqNhz/ulqnZb06o/y30sPDOL0MQ0ZidmxGcaNb4AuuJzS+NyenEuvOq6&#10;D5ppsVpR29aIhq5taOxsE59tqGtvhs3x8KpSkokEbl3uQ+/rb6Pn9YsIjRuNZqyWn4nbI5Cf177x&#10;PThcTrQf2o3O4/vQcWw/qprqVltlw/Pe/ws/tVTeDb7Tv+EwuCIFKEABClCAAhSgAAUosHmBt4bM&#10;q5fqqCqH36020nR2aHrzmWAIFKBAQQq8fmsSP7q/NZO2MrsVHQEXemcKpzG5TOLWMTKbsOB07zi+&#10;Kz6iLw3o6ZpvHQnioloF3rg5uSL8ww0+3A4ZjW2uWIAzKECBohc4PxzE9ipPJh9dVWVwiY7aosXU&#10;W14m9RyhAAW2qsDRxpUN58vyrZiG88OhFck90lCB7/avPEdbsSBnlIzADlGf9FS9Hfutjfj6ldGS&#10;yRczsnUEZH3I7lqvkuGzJtbJKhFvcCIUSaB/KoyuGiMfR8Rx5muXuE9ukJSrlbDAuVXOt442+U2r&#10;S5oIq51nlDD1ls2aPKd/tK0qk/9ajwutfjcGNdRXHqivgMO21O1IJr7V/uOZHzlCAQpQgAIUuIdA&#10;StxQfXs0hFPt1Zkl5DmSruF4s/reT1Ik4MJIcdWL6bJhuBTIFbBbLYinAMe7p32X7swizvthuUyc&#10;poB2gfNDQRzOuq/TFihDTbkTkwu8zteOzwjyJiDrLD5xsDkTnk0cYw41VuDV2+Y9o5yJnCMUoIAp&#10;AvK8UZ4/nmipzMR3LOd6LPNDHkZyw44lUrh8Zy4PITMIClCAAhSgAAUoQAEKUIACFKAABShAAQpQ&#10;gAIUoMDDFwgngOHFNFrKZQsWd4ftZUmcCapt9Cz/xm9DYJs7aUyIsQnRnMmcaBOEAwUoYK5A/3wa&#10;J4zHROESz6S1uNO4HeH+eL8t0eyIQTRjoQwDG2sSWwmjFCd6QgnUuo02yRvtwk60+pRcav0pvzlu&#10;Edsld7gWFAdrDg9FoHc2iVP1RtRyn2l2xnE75jRmcowCFDBdwDs/psQp2+GbtPmUecUy0ZZT7kfF&#10;Jcbg4vpTPy0OH3UuY71KXs4ZGOsYG7f6UJuaz6xRngjDmYggZndn5uVrxB+ZXnEmMZJS+5DKV1yl&#10;Ho4nrZ4/hS1ZO0OpZ575KzoBX/juMUxeilWlwrCK64o+R2PR5aMYEpy0qefstmS8GJLNNFKAAhSg&#10;AAUoQAEKUIACFKAABShAAQpQgAIUoAAFKEABClCAAkUk8HLvCP7p+w9nUmyxWPB4RyO+eelmZh5H&#10;DIHRUBh9YzPoqjfajDrV2Yj/+8xVY6ESGIsnRSOreRpO94/iUGtNJrSdtT4ERH/cwQjvgWdQHtKI&#10;U/Sf8OH9bXA7bHjq555GLJHEv/3uW/iTV/P7f5b9NBxvrcYjom+I87encOa6+vzkQ8o+o6XAugQe&#10;3VEHm1Xtc+R0/8i6wuDCFKAABShAAQpQgAIUoAAFKEABClCAAhSgAAUoQAEKUIACFKAABShAAQpQ&#10;gAKbF7g6E8MHWsszAVnFc4+7Ag68PaW24ZRZYBMjlU4r6suNNjxlUJcnFzYRIlelAAUoQAEKUIAC&#10;FKAABR62wJWplY0md/msGIuofbbkI5120Wjndq/6HHr3tOgMhgMFKEABCpgmsFpd0s4KOy7N5L/v&#10;lDq3BQFRn5Q9XJ4orrqk27MxhKIJ+F32TDZ2Ca+zk/n3ykSgeUTWHco6xOzhKo/H2RyZcXme8lij&#10;Ufe60+9Y6oNA9qGR72G32C7ZQzqdxjVR98uBAsUgcGMujkgiBbfdKPN3+e14e1pPWSnDzh4GQjFE&#10;kzr2zOxY8jt+VXREU9ds5GOHOLbI66VEcWUjvygMjQIUoAAFKEABClCAAhSggCaBKbtf9CYHpW/J&#10;QGQS8y6/phiLJ9h5OFEL416hF6yPKp6tpyelI+lyNCCSCdwVnYM9toCE06gnzfzIEQrcR0D2O1sD&#10;o//g3H5p77Oq9p9y07IAB9IWo25TewIKLIKExYZy0W9wtoBz6jYiLQcKLKVMDgUoQAEKUIACFKAA&#10;BShAAQpQgAIUoAAFKEABClCAAhSgAAUoQAEKUIACFKAABShAAQpQgAIUoMBmBYw33DcbEtenAAUo&#10;QAEKUIACFKDAFhQ43OCDJacRv7OD01tQonCzbLFasP3IXhx85j3iew+stuxX5/Kf7lgkihsXrqL/&#10;7OWlTzg4p0Tyyl9+B4H6ahx65nFl/moT8r/14S/9LOamgsCs/saanb4yfPQ3fxF2h9oI4mppk/Pe&#10;eeksTv/Ft+/1c97nn/76d/CJ3/jF+4brDVTg6LNP3HcZ/rg5AavdhvaDu1CzrQmegA+eSv+73xXi&#10;uwKucvfmIljH2nIf8Vb5lz7Nu7Zn1ux4//HMeDwaw+zEjPhML31Ccnzy3fHxacxNBpFMJlHT2oDG&#10;zjY0dG4T39tQv6MFdufa9oVMZBpGFufC6D93BT2vv42Bc+8gumA0BrGe6KRD35uXlj5yvaqmOnQc&#10;24fO4wfQfmgXHC7neoJbsazVZsNHv/x5/NGv/GvMz4RW/M4ZFKAABShAAQpQgAIUoEDpCRxtqliR&#10;qXODMyvmcQYFKFAaAmdvTSElOkvJ7tRmX3UZemf011uaJcj+IMySfnjxjMwuYjAYRmvAk0mEvM/z&#10;zZ6JzDRHKECB0hM4PxzEszvrcWEkiEV/E755trvoOjMqva3CHFGAAusVONKoXoNPhqO4FdzYfcP1&#10;xp2v5W8FFyDTXeNxYT6WxMU7sxidL53riXw5lWo4z++qxwtHW1FZdve+9FxNPf77ldGljiJKNc/M&#10;V2kKHBTXkHbxLFr2cK4InxWU58hdNd5MNrqqy+F12pbK58xMjlCAArgzF8FwaBHN/rKMhjwv+/+u&#10;jmWmOUKBzQicE+Vx7nC0yY/BkNE5UO7vG50+1qx2xhVPpnBJnJNzoAAFKEABCmxEQB7DHmurQu/k&#10;PCbsFfjr13o2Esya1jnWHFCWuzYxh7CoW+JAAQqsFPi9127ibVsTgr0XIfed/qnwyoU4hwIU0C5w&#10;bngG/+jENiUeeU329318NkVB4URBC3SPzyEST8LtsGXSeUzUWbx6m88IZ0A4QoESFJD3j060VGZy&#10;1uhzo9Hnwuhc/u/rH82pr7wyNouYqLPkQAEKUIACFKAABShAAQpQgAIUoAAFKEABClCAAhQoFYHe&#10;2SRayo22jxudabitaURS6jsppZLffOTDbkmjyak+GzbAx1/yQcswKLBugYH51Io2hnaUp3E7/686&#10;rDtthbxCqyOmJC8pGjK6uaDM4sS7Aj3BBE7VuzIednF4bLTHMJQw5mV+3ORIq1295z2xmMR0lPen&#10;N8m64dX755JIpNLKe7ptjjhuxzbXLvqGE8QVKUCBJQHvvPrO7IzVg4SlOLu0bMk5Ht8Qx+KNtC04&#10;E1f/HFUsplSQNU6NW33Yh1Fl6UBkEuPeFmVePiYCi5NKMPG0BRNp8/pLUSIv4glHOgEH1GvzsCX/&#10;52hFTMSkF5CALRlD2aL6fPuEKHc46BFI2tSDoS2VEAdZcW1lMepA9cTMUClAAQpQgAIUoAAFKEAB&#10;ClCAAhSgAAUoQAEKUIACFKAABShAga0icGl4EsGFKALlxrMKpzob8M1LN7cKwbrz+XLvMLrqjTaj&#10;jrbWoEy0Hbco2pDjsFLgTP8ovvi+A0s/hBMpvHFjAuVOO4KRnAfGVq7KOZoFjrZWK+0eOu02DM7M&#10;5zXWf/+xU3h2XxvKxDaXQ51vEGeuq89P5jVCBkYBTQKPdzQoIS/E4jh/i+3dKiicoAAFKEABClCA&#10;AhSgAAUoQAEKUIACFKAABShAAQpQgAIUoAAFKEABClCAAiYI3JhLICoaHnXZjPamdwcceHtKbZs0&#10;H0nZXelYEczlicUV8ziDAhSgAAUoQAEKUIACFCgegUnRXv5YOI56j3G+v7PCijMT+X8vaLvXCofV&#10;uHaRSt3Tavv9xSPHlFKAAhQoToHV6pJ2VthwaUa08ZvnYZd/ZR8DlyeKr/McmeZTLRUZnS7hJY9m&#10;G+l3IBPIQxyRdYfZQySZwvVZvt+abbI8Ls9THmssX55EmejUaJvXhpvz+T9P2p2zvwzOJzAXZ59G&#10;GXyOFLSA6P4JPcE4DtUY7TOsdgzIRyYqHBY0lNmUoLpn8n8/RIlAw4RM81PNRvniFNdJHRV29ITy&#10;fzzWkHwGSQEKUIACFKAABShAAQpQoKgEYlYH5qzlqEgZdZOByBSG/B1FlQ8diZ0XPUVmD17IekJZ&#10;86nez8tehuOlLTCaEvUVtmklk565UYSqub8oKJx4oEBuv7PlafFcQFqUL5aHX754ZFqyhty0Zv20&#10;ZUZlf8/tKWPfdwaHgZS4F2JV62K3DAgzSgEKUIACFKAABShAAQpQgAIUoAAFKEABClCAAhSgAAUo&#10;QAEKUIACFKAABShAAQpQgAIUoAAFSlRgZUswJZpRZosCFKAABShAAQpQgAI6BI40Gg0SyvDnowlc&#10;HZ/VERXDXKeAt8qPPR94FB849hn4qgPrXHt9i89OzqD/zcvoe/MSbl7qQTJ+/4bD/u73v7aUph1H&#10;9z0wIpvDjo/+xhfwD//hzzAzM/PA5Te6gLPMjR0fOgm337emIIauXse3/uNX1rRsvha6+IPX8Nzn&#10;P4mKmsr7Bnnqox/E2Pcu3ncZ/rgxgaZd7fjwP/vMA7fBxkLXs5bD5UR1S/3SZ7UY0uJl52QiAbtD&#10;bWhhtWXNmhe8M4mBs1dQHrXgr/7ka0in8t8I6fTIOOTn7N/+ELX1dfA116Dz2H50HN+H2ramDWVV&#10;lrs/9S/+Mb7yz/+9ljRvKFFciQIUoAAFKEABtPnLMBhih5L8K1CAAvkXONroVwK9MR3G5ELxNQyv&#10;ZIITFKDAPQVmo3FcHQthX4NR17q/xo2/7r/nKvyBAgUp8MatSbQGPJm07avzwik6fo+JDuA5UIAC&#10;pSlwYSSIj/35G5CdKH3gA9swvXj/+3ilqcBcUYACxSwg+3k+2KDexz8/HCzKLP3+a9cxsxjHWNyO&#10;xUikKPPARG9MICo6Ra0sc2ZW9rns6Kz2oG8qnJnHEQoUg8CRnDrRaCKJS3dCxZB0JY3nxHHkk4da&#10;MvOsopOAww0VOHNb37Npmcg4QoEiEzg3PINmcb91eWBd0rIEv/MhMDIbwZ25CBp87kxwR5sC+Jur&#10;Y5npfI3IcLOH7vE5RBL5fy4xOw6OU4ACFKBA6Qq8eH0SZ25OYT6WxBNPPCHeoZrXktmA24EdVaLj&#10;vKzh3FBx1otlZYGjFNAqkExb8NZIaOmjNSIGTgEK3FPg+vSCuBcSU+rEjzUH8Pd9E/dchz9QoNAE&#10;EuIBi4t3ZnGy1XiP90iT+sxwoaWZ6aEABTYvsHS9dVINRx7DvnUtv/WV9V4XmiuMencZo7x3xYEC&#10;FKAABShAAQpQgAIUoAAFKEABClCAAhSgAAUoUEoCvbNJ/EiD0b6peG0D7e4kri2wW5h7bec2VxKi&#10;2QdlGOCrZ4oHJyhglsBiEhhaSKPNY+yUO8pTeHHaZlYSijKeVofa9trtBSDOpmxW3Zb9swkkxfMp&#10;NvkS/btDiz2KoYRreTIv3zak0WBXt8u1YDwvYTOQjQnExatMN+eT6KwwzonanGKb8Ji/MVCuRYE8&#10;CNgSEbgj6rvyEza17508RGNKEFW2BLxW9Z3J/g2WL9Pq4QMecRpkF4etBI/t69qWs5YyRGCHG0Z7&#10;X4HFKYx7jXYO1hXgfRYORKaUX++k3EjBONdQfuTEPQU86eiK38KW/J6jrYiAMyiwQQHv/PiKvXy8&#10;SI9hGyQwdbWkzajrXI7YlowjaWcZsezBbwpQgAIUoAAFKEABClCAAhSgAAUoQAEKUIACFKAABShA&#10;AQpQYHMCafFsziv9o3j+YHsmoPfsaMiMc2SlwIs9Q/hHT+zP/OC02/BIez1e6hvJzOOIIXBxaAq/&#10;+/2LeHXgDtoOncTZc5eNHzn2UAUe3V6nxJ8QfVy9NjCqzNvshMNmRZnTeIb50XY1zs2Gz/UpYJbA&#10;4znHxtev30Fc7DMcKEABClCAAhSgAAUoQAEKUIACFKAABShAAQpQgAIUoAAFKEABClCAAhSgAAXM&#10;FUiK5x57gzEcqDbaX9ldubKNlnykak9ADTcUTWBwLqextHxExDAoQAEKUIACFKAABShAAVMFrkxF&#10;UO8xzvfbPVYtbSB3+axKvmQfAT3ieoYDBShAAQqYJ7BaXdLOCj19AOWGOx6OY3zBaCfevFxvLqbL&#10;Ews41WL0mVAuOgpoEcfKwXBxvkuVW3fYOyPadma/B6v+Sbqno0iLF88tstO/d4fdoo5U9nWTz8Et&#10;Ostr86r7oYybAwWKSeCqOK8/VGPcp/A7rWgos+LOYn7Lyt1+4x3tZZ9i3F/kfZ3cPtNk3npCxXec&#10;XN4O/KYABShAAQpQgAIUoAAFKFDIApN2PypionPvdwdfLARbStSLWY37Y8u/baXveTiV7Mq+t8tE&#10;X5+L2NouCsoWm5gR/4nFtA1lFqMO1DN/B6Hqji0mwexuViBsVcsX+aRAeTqGhQLoj9Yj0pE9hC1q&#10;WrN/2yrjY1Yv2lPTmexakgk4QqJdwcrmzDyOUIACFKAABShAAQpQgAIUoAAFKEABClCAAhSgAAUo&#10;QAEKUIACFKAABShAAQpQgAIUoAAFKEABChS/gEU0osEmRop/OzIHFCg4gZMnTypp+uIXv4gXXnhB&#10;mccJClCAAhSgwLe+9S1cunRJK4TX68XExIS2OD5dMQ6P1WhUqz/iwHdmfVriq62txdTUlJawswP1&#10;+/2YnZ3NnpX38bq6OgwNDeU9XBmgs94P97Ya8V2hNBiYz8jkZVQiuIDInSB8cRsGr11fd/AWuxV1&#10;P3IAzoBnTeumFmOYefkaUqIzmLwPol1F/8lOOOuMBjbvF0diPoKxH1zacFqi0Y03qli5vw3VRx78&#10;krO1dxqTfYP3y8amf3M6xUvYi4ubDudBATQ3N+POnTsPWmxTv7vdboRCofuGYfO6UfO+vbA6Vjb8&#10;d98V+eMDBWSZEp+eR3Q0uFSuJOciS+s0NDTg9u3bD1x/swu4XC5k75e2cifKGirhbhQfUaaud5vP&#10;9owg+PYNJVnbt2/H2NiYMk/HRHZDsTrCl2G2tLRoO4Ytp1mWL2YM8ng8MjKiNaqysjIsLBiNu+iK&#10;rLGxUft/TJ4jzc/P68pCJlwZz+TkZGZax0ggEMD0tNGYgI44ZJgVFRUIBoO6gl8Kt7KyUruXjEia&#10;hcNhrXmprq7Wfr7vcDiQSGg4n8yRkccw3eVLeXm5KftkU1MTRkdHc3KY38mqqipEIneP//kNGaLJ&#10;qBR+zj+OeNqCMYsHfbMpXI86EEmrHcTkK165r8zMzOQruHuGI/d9M8oXM67BZVmp+/hiRvni8Xi0&#10;l5PyDyH/YzrreWQc8v9lxvmLGfuLPN/T9f+S5cunPSOwGn014O1FN14JeyVj3ge5XXTXV8lEy+OL&#10;7vJF7pNmlJU+n0/7f1meu+ouK80qX+TxWPc5svQyY9vrLF8e80Zw0mfU7Yk+5vBXye2IQ+1UJV+F&#10;gKyzmpuby1dwq4Yjy5fh4eFVf8vnTJkX3dcU8tpY93m4NJH1FrGY2nBfPq1kWLL+Rdd2aXfG8KMB&#10;9fr+e1FRR5Iqy3c2lsKrqakxpS7JjGs9eWzRXY7J4+T4+LiWbZEdqDwP131uUV9fb0pezKh/k9fG&#10;us/D5fax2WyIx+PZmyrv421tbdrPX2SidV3nZ4OYUe7LMj+ZNBojzo4/n+Py2kX3PQS5r+g+FksT&#10;mRfd5Zg838u+r5PPbZEdliz3dZ/vy3PkB92jzE7TRsdlXnTHo/O6td4WxY+Wq/cNvjdfgYGYe6Mk&#10;911Pli+660Rl+WLG4+vyeKy7fDHjXF9uMHleqbt8kfuKrmsw2bj9ZyrVZ57ORXy4ENPzjJXcJ3XV&#10;i2XvQLJM1mW2HI88d9VdHsu4ZL2Y7npRuV10173JfOg81/+EdwwVVuP86HbMgW/NBZY3V16/5f9L&#10;V16sovORzwQm4LTcfZVoMWXFuVgFeuJre45tvRmV5YuuvGSnRf7HdO8v8vxF9/9Y5knu+2acv5iR&#10;FzPOxWV9gq763W2OKD7kU5+r+064CkNJPedi8j+mKy/L+4uZ5+G6/2PyHMmMOgt5D0FXOfZE+Sz2&#10;uYznUOOiaP7TUL24E5d1E255423w2yPOxT7tV5+lf33Ri7cjesp9+cyI7mdeJYV8BkZ3XZIZ10cb&#10;3KzrXk0eJ3XX78ryRde+kp1heZ5UKuWLGedJZtVVm3FNYVb5YrfbTSlfdL1Pk72/yLzoHnSWlV3O&#10;RTztUd9t+h+hSowl9XSkaMZ/TO4rZryDYka9mM66pOz/rRlmZnjJPJlxr13+j3XX78q8mFG/a8a7&#10;VGacU0ov+R/TfY5sxr6ynBfd9e6yfNF97irzIu/r6apLel95EDudxrPhUfEc91dm60WtXP6u9WQe&#10;lgczzsXlebgZ20Veu+iuq5Z1b7rrE+Rzj2Yc82VedNUl7Xct4FS5+uzeX87VIpTSc44p35/XfS9M&#10;epnx3ICsSzLjvTDddciyjJFmuq/1zaizkHkx47pVbnvd20XmQ+f9yU9578Cb1W7GrYQb/7BYLQnz&#10;Nux2hHHKrb5v+FfztZhJ6bnWM2O7yPsUuvd7uQHM2CflOZLu46TMi3zWQvcxX5YvuusRZV7kcV93&#10;Xsz4H5vxLKr0kueuureL3Fd0lpUyH3KQ8egu9816/0i2y6TbTN7XM6OslPUvuvdJs+qSZBsgZtwL&#10;032dL/cXM55Fbm1t1f4fM+P+gfSSdXy69xcz3teSeZHnr7qvKeT1pO66N5kXM671zSpf5HmS7neQ&#10;zHjmVW4XM9oYkl6639czq65aZ52o3B5yMOu5arm/6C4r5X5vRp2ozIvuc2RZ7647Drn9zairlsdJ&#10;3edIMi9y0F3Ha8b9EHn+YsYz9fLdQ1111Xe3xt3yRfc2kXHJcwvd5YsZ12AyLzqfrZXhy0Hu97qv&#10;J2U8sqzUfa0nt4vu63yZF/kOre53T+V9Pd37vjzm6z7Xl17y/EW3l7xu0XWctKRTeP/cW7CLp4KX&#10;h9GyBvT69yxP5vX77rM86rNWeY3g3cDkeZKu7bIj2IOmsNFOtXye+qXqR5Gy6GnPRO6TuvcXWb7o&#10;+o9lb1+d22U5Hp37y3Icsq5a9zaRccmyUvcxzKxjvryHoOs4uTM2gp1xo/1F+Rbay5WPIG7Vc19P&#10;mukqX5b/Y7Ks1PUfcyUjeHTi9eWolr57XC247mpS5uVrQt6n0H3uKtNqtVq11SU9ER9ATdpo33Xe&#10;Vo5zNSfyRbQUTlV0GgeDl5UwX7O34451bW3wKyuuYULuk7rvt8prPd31ezKrsqzU9ZxNZ2IM+xJG&#10;+SLje6P+PYjZ9LyvJ+sRdeVFpl0Osk7UjPshshzTvf3l/1ieJ+keZPtlqaRxrqwjPl+FT/uxRaZb&#10;vlOhe5DHe13nleXjfajqe1nJwuCuDyDiqVHm5WtC7iu6nt9tmruF7aE+Jakv+Q5h0br+8qU6HsSJ&#10;hR4lrDPeA5DHq+Whq6tL+z4p7yHobu9P5kfnvbCGm6+hYubmMhtSNidGTv6MuNGTv3ax7QtBNFz4&#10;RiYOOTJUdwCTlTuUefmakG2YyesX3YMZ9eGy3jX7+V1/aBBtw2eVrF3teg4Jx8bzK89f5H9M9yCP&#10;YWa862LGMV+ei+ke5DmFGXWiadFgbTRmtF+bz3wFxPHLM9abCTJptaN714fzWr5kAhcj8j6V7nMx&#10;M949k3mS8az3v+ycHkTg4reySTB18lNIlq/+f5V1+/JaX+cgz/VlXkphkOWXGc9AmGFVSnkxw4tx&#10;UEC3QCntk6WUF1nvWirHMN3/YYZPAQpQoJgFnnzySaX98M9+9rP43Oc+V8xZYtopQAEKUIACFNgi&#10;AidPnlRy+sUvfhEvvPCCMo8TFKAABShAga9+9as4ffq0FojDFWn8WM4jWX88aMOdqJ42/OTzBrqe&#10;Z1oGku+s6eqP0yFYvrzbCntWp9JngxZ8b1LPc4CyjdDsZ02W85jvbzPeV962bZv2bS9dZNshuvuZ&#10;k880DA4O5nszrAhP5/NMv9AURa3zbt85MuJbC8B/G8zvfr9a+fKnI06MxfL3LFs2mvyP6W4fWL7r&#10;o+udkuy8mPFOkfwf6yors/Mi38XQ/Wy5fLZYV9vzVY40vtCWyM4SvjMGyLJfx9DR0WFKuW/G8+uy&#10;bSLd+6R87ld3mS+3s9xfdLeDIvd7Xe9gZf9X5fvwuvMi243R/S6hzJN8J1r3u17y3X7d564yL9JM&#10;d3sr0kvXOxIyD8uD/C/rLvfNaNdBPmdixjFfHsN0H4/ls6U6zyuXt73Mi+5rF5kX3fuKzI8Z5Yt8&#10;ft2MZ8vlNbjueMwqK824bjWjzsKMNgrk/1iWlbrLfbPaoZX/Md3/Y/m+qu445HaRxxfd8cj/sRnt&#10;05gRj/yP6X6HXG4Xs85fdJ9XyvLFjPNwuU/q3i7y/NiMts/k8Vj3uYWsq9btJf/HZuyT8trYjLzI&#10;d/t1n4vL7aL72lhuF1nu635fWd5DMKOd61RKbxsF0suM+he5Tcy4PpJlsu52IuX5ixn7pCwrdR9f&#10;5DWY7npE+R8z45gv90kztosZ/+WWlhZT8mLGPinbbtVdVsq6at3teMn/sdz3dR/DzNhXZF7MqEuS&#10;5xW6r8FkXuQxTPf5vrw+0n3uKvMiz8V1m8k4dB8nZV7ku5G6B1lW6u6rQbYdovucUjrJ47HuvMg2&#10;Y3TfP5B5kW0u6K6rludIZpX7ussXs+qq5fGlVMoXeS6m+78s63d1l/vyusWM8kWeI+u6zu/EDI5b&#10;xuWunxn+Lt2OWbgy05sdsYiekD+CfjgtxnXxQNKDM/HazQa96vqyrNRdty8jlnUjuv9j8r6e7vv5&#10;Mi8yHt114vK80qy86H5uRG573f8xM++F6T62yPNwM85d5XbRXf8ij/m6ryfN2ifNuAaTeZHPIus+&#10;5strYzPqxeS9dt11MPI8XNcznHJ7LA+yDkb3IO+5mFG+6I5DOslyTHc88txVd92bzIuMR/dxUta9&#10;mbFPVvgqsBhZlNnSNphxbSwTL+t5dLcTKePQ9R9rsS7gaad6TfGKbTvGrL68bpun4z3ww2gbdCwl&#10;+qxPNuc1juXAZF2SbGdL9yDLF931L/JYrLsMk05yf9F9b0c+Z2HGMxCyXU1d1+DL/ykzvGRcZtSL&#10;yvNK3XWiMi9mvLch2+zWfe0it4kZzw3I47Gua/DO9DSOQrwMlDW8WLYX89aNt/+dFdTSqFX0mfbs&#10;wkXYsvpMu5bw4Y1Ede6ieZmW1+C6zpHKkMTH3UOizV4jqd3WOlwVHx2DzIuuct8njsMfwg0l2edS&#10;dejD6m07KwtuYELmRXfdm0yWzuPLs5ZbqLIY5y/TljK8aO/cgMa9V2lKhfBo8raywA9SLRiH0R+F&#10;8uMmJ+R5pe76F1m/q/v6WzLI63zd52Ky3lVX+ZK9KWXdiK59fzkeeY9KVx2yuNOCH7PeXI5q6fui&#10;pR591vz2N3MyNYjWtNFHZiRtxTeS20V8WYW0korNTchyTNf569OWQdRZjGviWYsLP3Ds2lyC77G2&#10;3CfNuBcmy2Pd+4v8H+vaJtl8ctvrvqYw6/6RrEvSfU/fjLo3uX3kNYXud6jlttf9P5Z5kccw3XnR&#10;eY4k8yAH+cyA7v+XjEfu+7q3i4xDd/2ezIus29edF3kvzIx6MXm+p/v+kSzDzNguctvoPlbKfVL3&#10;+Z7Mh3xWcL39AMn11jPIawoz8qI7HzLP8llB3cd8uT/q3ldkXmRdku5rPVlXbUb5Ire97u0iy0rd&#10;ccjtIs9ddZ+/yutJM67BpZnuelF5jqzrf1z+/7P35s+RJFl+34vMyPtE4kZdqLu6uqd7enp6dma7&#10;5+glZ3Zp4pJa2S6N2jWuKGmXpstk+gf0m0z/gcz0E40mmkxmImUykiL35HJn2TM9M9090/dVF1BV&#10;QCFxJfK+4tB7WZWRGUigkECmBzIT31eGCnfPCD8+7uHh4eH+XilLl+7/WKrFkY2r36dK5qLjH6ZD&#10;xpWqx3vyLWTQ+fBINUc3Vt1c7l58k8rRzvv87du3ldt/k+ewF2t5ZPyqul6kr5TvCKpF1lSrmue5&#10;+OR9yhQeO0UQm6/Z7/yhMpuMgWBA+ZhP5ka8eIZJGqrHMJKG6n5fxpSDfjcOVXK0/NWfOe1IHI+u&#10;/oAqiQUnTMYvXoz3Xd8p+PvVzY/+Jc8mdvbYbC6+Qrtzt5x8ncQh7/mqnmHt/Egfpmr84jeb9LV7&#10;f+KaZW1c/RY1bn23nfxQj3KfqOrDujMq94rqdz3p91U/W6RMr7zySnfRlLjlXlH9rifzezJOUi3y&#10;LFbdH8scjxdlkX5f9ThcxpWq7xWpc0lHdb1IOl7ckzInqvoZJvNiMgejWuTZonrvqbBSXS9yr3ix&#10;rlrGlarXP8k9r7o/lnYl6ahux/Kc9KIdCy/VY2Spdy/6SpmvVN3GpD9Wfd9LG1P9LUTSkHG4jJNV&#10;ixe8pB+TulEpct+rHleozH933MJK9b0i6cl9r7r+vbonvbpXVPOSelF9r7TT8CIdSWsSRPoW6ce8&#10;ENVtTOJXnYYXnNppeNGORZWNamY+toHkRRvz4jkpdeJNvXTmP9vtYdhHr8rhRTrDZnNQfHKfoCwH&#10;kUEYCJweAS/eKeTZovo5if7l+G3Ii7qXevFibOHFfMLxCZ/sCnlOqr5fvLgnT1b60b3Ki/vFi9J7&#10;dU96URa5772Y5/GiLEgDBEAABEDgcALf+973XN/Y/+iP/oj++I//+PAL8AsIgAAInICA+tXuJ8gU&#10;LgEBEAABEAABEAABEDgbBJaXl5UvBJHNyqo2eQbKuxT76F+5Kmvh62/Q759/yRU2LI9XilDEKIDq&#10;DR/yQWiYBiEqZoNWK1u0Ut2mmtUcFnJXPLy8l+bDKVoMT/FfmiLneeEyV7VsLDipAoEq5/uvNj+l&#10;qtVwpXWQxxcJ0tW/+236wcxt0n3+g045cdj7uQf0oOJWQn1YZLrmpx9deZ2SN79/2ClHhg+y4aPO&#10;mx//1eN3yeTNoc+TuVeu0N/77g+fd8rAv8nHGi8+BosxmJO2sX4LKf3k8zaVyEe2v9r6lHLNcr9R&#10;4rwjCPg1H82HUrT0rE8JnWcDEy+7L5J+3wtlXvIx+LC2bHHdb9cLtFHbowelzb762OTNJfrNX/8B&#10;XYx1lFTIpiIvNpZ48WFbxhaqNxV5sVBWWpuko2qzers1S/9yWPtqnzOMoxdK/KhRpdK9jym4+5Bq&#10;c9epmTk/jKz3xCFKHFXf+171L3Lv97PRr2mZtF7nje1GlaTf0bltyphD577yoKP0oe3fUvHEc59h&#10;PYAHCFA9RpZxpeq6l/vei0XMMt5TrWRtkDHlcZqBtGPV9SJ9parxnj97l/zv/SvyazZdohJdShEV&#10;vvH3yZhWo2RLxq6q7xWpP3keq05H6v55Y+TjtKOjzlX9rJT7xYvN/V6MxeR+6efZchTz5/0u/aRq&#10;pUGSvhfjSpV1r61/Rb53/oUL5Qtv/TbdnLvsChuWRxZLevFOIeNK1W3Mi2e+cJfnvuq+Uniprhfp&#10;W1TXifASpUGqnscSv4i0Y9Xvk5KOKDtW1e9rO4/J/sX/S/b8ZSpEZ6k+dZ6+G1RjPEXK4sW4UpSq&#10;qq57KYu866luy/Js8aIsko7q8Yvck6p42c06mf/if+Xd0J055h997QrRq78pVTV0EVYuxYdDT+Gp&#10;ITupF9Ui/Ziq/qWdd7nvvVC0JG1MdZ8svLwoixfjF5lLUv3MlzYgY3HV4xe5V7yoFy/mX+QZprpe&#10;ZEypepOf1L2M+QZVqC3xPE9kHO6FSBtTXS9y36ueexNWcu+rTseL+XApi8wnqH6GqRyHh+78lOje&#10;thSlJaI+5PX/5B/QN4Nq2rXM8ameG/Gqf5GyqL4npX2pTkMqXtqY6ntS9ZyF8bP/i/TSTqsdy39f&#10;X4jT1W/9ruMfpkPGYqrH4ZJfL765edGOpSxezIl7URa5J1WJr7JHybf/D1f0S9/4Lv3X177lChuW&#10;R8qi9BvVF29Tw69T4OILrMUzTd/k8fg3h5X5ffF48T4pSco4XPXciLxPqh5XSFmEmer3Vun3VfOS&#10;sngxVy3jcGVlMVgB6Z//b6R1zSW9dfsiVW9+T4o3dJFni+q1PNK+VL9/Cxh5d1FWL8/ISztWNY/Y&#10;XbnynFR17/uf3CF6v7MWPcB6iH//h2+SOTO8b/qBRx8TffKX3UWiF3/jt+lWcs4VNiyP3JOq27Hk&#10;1av+xYvx/rDYPy8eL/oXuVe8WDcgbUz1va98LPassmT8ovqZL3Wv+ruOFEeeLarX2Ui/70X/IuVR&#10;zUzKovo9v10vclQpMkZW1VdGPvwToicFJ/t2IEQ/+s//MQ/+1Si99mINhIzFVN8rAkzqRfX9Iv2+&#10;6vGelEX6ZNV9pcp2LGVoi5RF9Vhc5t296F/aZVJ5zGQyyutensVefAuTfl/VO0W7DmQcprp9SVpy&#10;76u+J2Ws70X/ovJdz/fwE37X+zft6qEQr+P+x7/9Q7Kn1exBkf5F9RjZi3YswGT8qvq+lHtFtbFM&#10;uSdV3yvCS55hqu4XXzlH9Df/TJJx5O+9fpsay686/mE6vBq/KJ13fwZE2rHqdOSe9KKNSV+pun+R&#10;NFTzkqrxYi5JjPKpfp+U8YuURZU0f/L/kHn3PSf6S2GL/ps//Cf8GjY8vQbGj/9Psh/tOWlQJEG/&#10;/4/+p45fgUv1WMyrdz15b1U95pP2pfo5KVUsz0rV78de9S9SDtX1ImVRXS8yppQ+RrXIugHV/b7c&#10;kzKPrFrkWaxqLNbOu9S96jQkLal/1fUiYyRV84htXnKU+lc9fpH25UVZvBi/eLGWR+pFxvuqRe4X&#10;1fUizy9py6pF6kX1u7HE78U8ojwjVb+7SN17URapF9XPfBnvqeYl7deLeVGvyqL6fpT4Zbynej2q&#10;F32+lMWLfl/2hal+FktZpD9Wfe9LO1Y9RpKyeLGHVr4fedG/XLhwQfnciPBSPf8i9cKPSuXPY12X&#10;d2NTklMm8szf3t5SFn87YnmnUP3eKmN91c9iKc+5c+eUtzEZV6oe70lZvHi+SN2rnuORssj6B9XP&#10;FxlXqp5HbNeL6n5M6kX1c9Krdix7aFXf+1IWlWmYPy4RrX0h1d+SRa1Cl374t9veoR6lLKrvFcmw&#10;vFMoS+ff/srFxMd6Td76wY9cYcP0SP+iepyk8ptuNwsZu6ruk2VcqXr+Rfow+Rbqhagev8izRdm9&#10;0gVI5dxrIH+O6MN/7aQmXxG+cS5FjYWbTtgwHfIepnpOXN4pVldXh5ltJ65MbsVxtx1TL7xOL8en&#10;296hHmXPseq94JJhGVeq6l8Cj1i3/2rn+3TcrFDMb1HTHx4aq5ly3hWXzWuQb7z5I7qhc9oKxIu+&#10;UmWddCNROfeqF1lvwvv/sjs5eiEVoOrSDVfYsDzSV6ruX+SZr/rZIjy8mHuVd/CHDx8OC/+h8bz4&#10;4ovK38HlneKkYu0+ITO7Qna1SMR/Nu8vDb35ewdGt7a2dmD4MAPlXXJnp6OnYZhxx7L33dGxHpMb&#10;336L1wupWaMkep8GqRt3Zt2+qY8+dwUY4STd/Ma3XWH9evxVfob84kvX6S9eXKT67GUnTMauqu99&#10;6V+8mLO4du2asnvSiJvU/I8rDjcf2+aZ0w2yMzzeHJZY09SI/wH5Nh9QYOch2dtrdOXXf0jXUrPD&#10;SsEVjzwnVY2RuhPyYrwn/X7395BkwW3nyWIbAdEM70UeYF2RvOtJOqqlXqvT1pbaOXH53hZPqF+X&#10;JH3lMG15HcTeqzkLP68/LRb4eapA5nYfuWKtJRYoGlNXP1L/qt/15dmien5XoJ3ku4uvwYYN9kmE&#10;lxdbh6ylkbGr6vlwmatUnYYUWd7DvEjHq+9HqssySfXiVd17sZbHq7Ls6yaUeFGW42NF/3I8Zl7c&#10;k5IGBARAAARAAARAAARAAARAAARAAARAAARAAARAAATGmcBbb71FL7/8spIi+Gq8D+Ptf+aK+x/+&#10;4HWqLr/mChuWR9aBqF4nL9/oVe5dsH7J+u1zjx0kr16Ypiu/+w8d/zAdslZW9TdHya8X63O8qHsp&#10;i3yrUbl3SdKQNqa6HUs6qtbj+uplmn3nn0sSjsy9/B36H39nuHaAtBqvYfnxP3XSEMfvvvmqsv7F&#10;q739KvuXNixZj929zqwdPsyjtGOv1s2oZiZlUWUnNfL4Y6K7P3Gh//Z/+gf0rdiUK2xYnpmZGeV9&#10;mORV9Xo5SUNlvUj8Il6tl/RC34asz1Cta0WYif5x1c8wWcvmRf/iRb3Is0W13QGpl/n5eU/WSntx&#10;78v4VfVYTNZ+qn5OerXWRNbIq9q7Im1LRMbhqtfjSjpyT6p6Hkv8Il6NX2QPjup+TMqiuj8WZlL/&#10;qu8X0RPpRf8ifbLqfSVSFtX7SmT84sU9KX2l6nvSi/5Y2rHUvep6kT3koj9EtcieNdX3vjyLVfdh&#10;wkn0wqvegyf3pOo+TMpykv0ect1xxIu9K9KGvZhHlH5M9T0pzy8v2vHS0pLyZ8v+vYTHaTfHOVfS&#10;UT3/IvWiar6yu6zb29vK05H5F9V7laVMXrwfSd1vbGx0I1TiluexapE2ls1mlSYjvOQZplrknVL1&#10;WMyrOQsvnmEyFlM9RpI6lzkr1eMXKYsX70fSllW/H0kbUz1nIfXixfuR9Puq515ljKT6WSy8pqen&#10;lbcxL/TsSFnkflH9PJb5Fy/GLzIvprof88I2l9SLPI9Vt2WvviF48X4kvFTr2/Cqf5F7cnd3V5qB&#10;MpF7xYt6kXG46v5F5pClLXshqvsxGe958S1MWKkei0m9eDG2kPGe6nSkHasev4iOUNV9vtS7PI9V&#10;9S/BOq97vPfnkowjL81EKJvq6CtzfjihI17LUXD9K9fVwYu36bX0RVfYsDxezIdLXmdnZ5XP8Um/&#10;v7m5OSw0h8Yj94vqfkx4qU5DCijPFi/e9VTPWXj1LUzuF9XPfHlOqn4WS9178X1a7kkv3vNlXKn6&#10;fpE0VLdjqRepf9XjF+nDZE5ctcg3JNX9i8y/eDEv5sV6HvlGqbqNedW/eNFXevEslntE6kV1/yJj&#10;V9XfKaQssaj6Oav0VNqTsZj0LarfKxYXF1vzosJu2OKzDLJW/oJ8xAbTnsk1VqsZmhneeD9g1Ci1&#10;+lE7+taxMX2RbqSvusKG5ZH5Krn3VYs8j1W/t0pfqXotqnCSuVfV87tSFtVpSFnKpbLytRayzqJc&#10;KUtySkXmLVSPX+Sbi+pnvkDyou7F9p/qdGRMqbrPF17yzFc1lxSoFYg+/TeSjCNvXF0k8+o3Hf+g&#10;DtHT7n/HbQMsdfMb9ObUhUGjPvB61WuRG5/9OwpVc07al0ImWVfU2E2ScaWqup/J3SPaN02VvvUN&#10;eiWk5pkp70eq70mpFFk3oGqu2ic2jZ584tT9lF2jb736Mtl6yAkb1DF1921XvVisT/3i19+gi3xU&#10;ITKuVP2eL/N7Mh5TLbJWbGND7RqrublZT76FefFNX/abr6ysKKuW2sNNChsVJ/4rUZt8l4bYV3L+&#10;F7+6Q9RlfrmSWKQXFm47aQ7bIfYgVPUv9maA7/1PnSwn7Tr94NdeIzs8fBsHXq2rlntfdb8vfYsX&#10;66plLKY6HS/W2EgDkz0Iqsf7Mrev+r1FyuLFN4SFhQXl3w6lLF6sgZFxpeo5PhmHSb2oFnlvVT3/&#10;Ive97G1XLfKer7osUveqvx0KJ+ElzxiVInXvxTdKeXdRPUb2Yh5R6sKLb2Eyj6jqvbW7PaluX5KW&#10;1Ivqskif78VaQdGbofqZ79U6QUlH9b0v61+8eIZJf6x6nCT9vjxfVIsX9mbkGanKfq0dusDfwvzk&#10;szovlZH8GhVTQ7Rh2VUJ0r5UP1vkWSz92EDSWGR73j92RXEuGaHmhc66Q1n39v7777vOGbZHeMnz&#10;WLV4sX5b7kcvxmI3b95U1r/YUzwu/llHp6TYfK08vkOV6LSSKpK6V93vS1+8vr6uJP/dkcrcq6q5&#10;pHY6N27c4PnKSNur5Ch9vowtBpJmneirP3NFcSEdI7rWmS+U8Z7qupf31suXO32aVdyl2keddRGS&#10;wfO3vkbLy19z5fW4HrGTqrruZa3QJ592vlccN4/PPZ/rohLJUKza2Udjr9+h7NSN51520h9lPlz1&#10;2FXyJu/6qsfisgZCdd1LWd555x3l36iXl5eV35PynPRiXHnp0iXl8zyyflN1+5K6lzammpmURdJR&#10;LV4wk75S9f5G4ST3vepnmPRhXqyrlvtSdVuW9xYv3sFV3ytS9zKPpHp+V8YvXojUvep2LPe9F/pf&#10;pO5Vl8Wr8Yt8C1W9VlTejb1Y+yb3i+qyyFpB1XNvcj968f1I5kRV98dyr9SqNeVdjObTlLcxuVe8&#10;WJck94rq8b70+17ck/IOrvpZ6UUa0oDl+aJaJA3VfZiUQXWdSBpSL16URXUfJmWR/tiLsqjeryVl&#10;kX5f9TPMq7r36n3Si7o3DFP5fRkMqn8HkzbmxT3pxfuk9JNe9JVefdP3oizSV6quf6+ek5KO6rJ4&#10;OX5RXf9e1L30L16IV2VR3b6ElVdlUd2+vCqLF/d9uw2rrn8v6151/XtVlnbdqDyiLMenq/pekRx5&#10;US/Sv6i+V6QsXqQjaUBAAARAAARAAARAAARAYBgE9GFEgjhAAARAAARAAARAAARA4CwSMEIx2rn6&#10;JoX31iha3CCtUaUmK9WFeENAJvw36nlaqW61jipSDfkCtBhO01J4iuZCSdKHrAgw4g/SmzM36T9s&#10;fUaG3dn0flhZ9poV+tnuHXpj+ubQFlB+VXpCDyr7tFEekgH5NPGdzHVKBqKHnKE+OOQP0JX4PN0p&#10;PnluYhvVPcpHKpQ6xbw+N4Nj9uPnxXXKNdUrXB4zLMfOblwP02wwSUuRp32KX1Ov3OrYmdx3gY8/&#10;Ss6FU62/c7zx+K+yn5DVpbB+3+mO993du5QKRnEPOkTgGHcCvh//c6KtVWqrdLFFmUDm/LgX69Tz&#10;32SlP/erm3SPxyLNPsZCB2aY7RlJf6prfv7zUYDrpuVuHZ+Fszvw7HcZzwV8OqV5jIBxwoFEEThh&#10;BPStFVeJpP8y0kuuMHhAAARA4CQEtOx912U2P1+t6QuuMHhAAAQmj4CdOUf13/ofSBcFJVtbk1dA&#10;lOhMENACIdJmL5JdLREtXOG/a0Rzy2ei7CgkCIAACIAACIDAeBLQ+ftEt5jJObKD6pWFdqcJNwgM&#10;g4CsqdJLO05U/vwGkcEKy4do+NOJHA4QUEBAMw1eG3iJ9Nxj0p4ZN7Hm+L1yTKV5681WzgOsjJSt&#10;GY5pKZBtEPCAgB4kc2qJ9N2OoZbA9kOqdmxreJAJJDHJBMwZnqvkNXoar4lui7+QJQkflujb7ncK&#10;i98nzMTssKJHPCAAAiAAAiCghgA/G/Wdh664zZlLrNVr9NffuzINDwiAAAiAwJkkYM1fbu286lYT&#10;6dt8QOY09qCcyQYx5EL7irKJhtfsRtNDjtkdnRWbIiuSJF+14PwgcwyN5VcdPxwgAAKTR8B37gaZ&#10;d9/rFMxokL25SpqstRyWiFFrkqfk0zlR3yKv4YSAAAiAAAiAAAiAAAiAAAiAAAiAAAiAAAiAAAiA&#10;AAiAwAQS0HgO3F77olOySoGsvSz50vOdMLieEijvEZV23TQWrrr98IEACHhKoMl7mS3Wm+4zG066&#10;AV7X2VjAhhoHSJcjXs52+YjMQISasYwrDB43gfoUr6Va7fo+zT9PVXdoM37OfeIAvnSts6dZojHS&#10;i7ynOThAjLh0GASM+HTrHvE3q050wdwjqi694PjhGA0C8gyQZ8FZFPPxl9R8/086RWc9vvTm73X8&#10;E+TaylyjejBOqeo2RSo75F+6xts2xnDfBusBCO6x/oouqWdOrhvVDMV5dRPv++yyxaDX8iQrnyDH&#10;I+BfukHNfZf4WJetyTothybcZm3WhWvyXyKdJqtWIS0EvTwn4avXiq7LjHCCl/t1r4p3/QwPCJwa&#10;gSD3yYGu8aRkpJLi8T5EGQE7EO6JW2tCV00PFASAAAiAAAiAAAiAAAiAAAiAAAiAAAiAAAiAAAiA&#10;AAiAAAiAAAiAAAgMRMAKx8lg/Wd6OefEE+Q1zNXl1xw/HG4CYgfIx99vrfkrVE0tPV0v6z4FPhAY&#10;aQJBtv+zXwzRQT1ksXktlMlr/P3lzv6l4C6vYUb/MmTSiE4lAZvtMDfZxohe3Gpp8jO5XYveUAgI&#10;gAAIgAAIgAAIgAAIgAAIgAAIgAAIgAAIgAAIgAAIgAAIgAAIgAAIgAAIgAAIgMDpEGiwvrJGIErB&#10;ZsXJQLKyTdnUZcc/qCNZ2XJFIdYfS/E5Vxg8IAACIAACIAACIAACIAAC40nA8ulUCk9RstbZ67D/&#10;HWDQkh0UXz4yM2i0uB4EQAAEQOAEBJrhJDWDMQo0ys7Vvs0HZF79puMf1OHbXHFFIbr2q8nxtZVW&#10;SS5SqNrZcxyt7rIdpSbb0Ai4yjnqnmR505VFmVNshFj/O+RQAtXUOUo/+cT5XWxGhPfWqDpzxQkb&#10;1BHOr7miqMT5XhG7JBAQGDMC+egshQurTq5j/J1Cs0yyh9SeI7Uc6V027CShAqc5rlJKLND85qeu&#10;7Lfs8p277QqDBwRAAARAAARAAARAAARAAARAYAgE+N20xu9h0a55mGjhyRAiHvMogmGy9RBpRscy&#10;qq+yN+aFQvYHJrBwtSeKeClLleh0TzgCQOBQAqynjkJRonpnXTOVOusRDr1O8Q++RIYi/+h/Ibu4&#10;Q1Zxt3X0zZzc3rTi7HoafTE2RzH+/tWWIH8X87N+WfMAu6Htc3AEARAAARAAARAAARAAARAAARAA&#10;ARAAARAAARAAARAAARAAARAAARAAARAAARAAARAAARAAARAAARAAARAYLwL6eGUXuQUBEAABEAAB&#10;EAABEACB0SEgG3LLc9dbf9r0NDW2HpMVSY5OBic0JxVWOrbKRlJWqttUs5pDL2XEF6RL0RlaikzR&#10;VCBGmqYNPY3uCFOs/PE7mev09s6XrNJQzL08Xzbqefrl3gq9NjW40Zl13jT4Uf7h8xPs+vXV9DLN&#10;h1NdIafjvJlcojvFoxUD3K1s0mup5dPJ5ASlmmMltZ8X3coxJ6h4yooS9Ycow0p+pR+ZenYMsML3&#10;cZZpVlT7Kvc97+fuH1kMw7boJ1tf0A8XXqHAkBRPHpkoTgABlQS4HXePCII7j1SmNvFxNy2D7vFz&#10;+l51iwzbHLi8Jvc58tdSlXOM6GaCidaYKsnjMcjkEpCxzBorznjCCozLrFApzMrjz0UydJkVasT1&#10;8OQW/FnJ/FsrrjI2p84R+cd7TOIqEDwgAAKnRkDL3nOlbU2fR//iIgIPCEwoAcVzpRNKDcUaQQK+&#10;t/6QND1AhmGMYO6QJRAAARAAARAAARDoENAaVfIXsp0AdjWnL7n88IDAuBBoZi5SZPVXTnY126bA&#10;zmNqzvcqv3dOggMERoiAmZih0mt/n8g0KN3Mk5ldITs5M0I5RFZUEfCXdsjWfGTFplQlgXhHnIA5&#10;u0z67mMnl/7yLmm1ItlhGP12oMBxcgJswMWcvTzb69oAAEAASURBVEL+YIhq6XNkzFwiOzLktmU0&#10;W6uT22ufDHmnwHz/yesMV4IACIAACHhCwFfYIh/PjXWLMbPc7YUbBEAABEAABEaXQChGdmqetHzn&#10;G4+2+YDohe+Obp6Rs7EhELnzUwpsPSAzwvt8F6+Sf/oymTMXleRf5imCjz524tZzPEdm8aYd7BV0&#10;mMABApNGwLd47encIX/LbYu9u060cKXtHfio/+3/iuxamSh7n6z1O+S7cHvgOBEBCIAACIAACIAA&#10;CIAACIAACIAACIAACIAACIAACIAACIwiAY3n3Tsz7k9zaPPcOKXnRzG7p5unJ3d701/AnrNeKAgB&#10;AQ8J8F6qenqJIjsrTqKig5W/9EH2E+Dvq/Hyliu0zvtDsG/DhaTH04xNk8n2HfysH7QtqfoObcaZ&#10;3RAkaNQoarhbbGNazRqbIWT3bEXBe5oamfMUyfK46JkEZV0S6xQm7nsgp0dAa9YpkHtI5598Sony&#10;JjVZX+/d5e8PJUMa12+E7WFUWBfwOPSPWiTuLjevm7PrVdJCEXf4BPiq4TTJXzEapZdv3SC7WRvL&#10;UgXzT0jbp+O8McX6UU8qvE7S5D3Eeq3gxOCvdtxOIBxHEpD7ScssUWsd2rOzfbyu2lS4rnoS79Uj&#10;QQ/pBJ33z3eLMYy99Dxe1ll3krxPBHYfUeHlv0N2YPJ1wndzhHv4BGLFjZ5IK2zDCqKOgB3svW+1&#10;MR03qKOEmEEABEAABEAABEAABEAABEAABEAABEAABEAABEAABEAABEAABEAABIZBoMnrPfVyzolK&#10;z/M3YqNBpAedMDg6BKqXXiX5i0QiZNTGc/1XpzRwnUUCQV5T1C0Wry0yk3PdQUNzN1m3otgZaUug&#10;1b80uX8JtINwBIGRJlCbv0HyJ+t2YsUs2WyDBAICIAACIAACIAACIAACIAACIAACIAACIAACIAAC&#10;IAACIAACIAACIAACIAACIAACIHC6BIrxeZrOsb3iZ5Ko7bBONIvsIelWTFW321G3jjXWG2eynkAI&#10;CIAACIAACIAACIAACIDAZBDIR2cpWevsdYg0SxQwqqwffDi6sFNVtw2Fpi9AlWByMuChFCAAAiAw&#10;hgREh3Jqu2Onw7fzkIjtIBDrxR+GiP73bqnFZ8n2j+/+3EpykaaynzlF0tgaXJztaBSS55ywUXdo&#10;XL/xyo4rm6XEgssPTy8BabuWTyefZTg/hvfWqTpzxfEP4tCredLrbptG0t4gIDCOBAqRGZovrDpZ&#10;9/E3ilhlm0r8/WIYkihle6Ip8HvMuIp8ZzH42aibrMPimQT4edw4d7vtxREEQAAEQAAEQAAEQAAE&#10;QAAEQGCIBKps3zuaX3NiDDTKFGD7oM3w+Hyv0mol8he2yJhm26i+kFOWQRxWNM1xdt65fZX8INHh&#10;2gkgoIXjZKd57nivY59R7EpvEuYsJqB6BytCk+exPvwLonCM/9jWtvzNXHjqPyjmONsNr1c6v5Q6&#10;6xE6gd67NNb3qE0tkI//IB0CpRjP425/4QRo7IoU1qk0PZzvIU7EcIAACIAACIAACIAACIAACIAA&#10;CIAACIAACIAACIAACIAACIAACIAACIAACIAACIAACIAACIAACIAACIAACJwaAf3UUkbCIAACIAAC&#10;IAACIAACIDBJBDSNzMTMJJVopMpi2zZt1PO0woqM5ahCFkJpuhKbo0VWBKZxfXop8+EUvZa+TO/t&#10;3e8r2QeVTYrpQbqVOLniyz3eWP/z3N2+0pOTrscWmM9wlMf1neghJyYCEToXydBa9fmbVB+zUu0X&#10;4+co7A8cEhOCjyJgsuLAd3P3WNWqfdSpZ/r3CCsPnArEaCrIf3zMBOMUZIWlkyjXWGHtTqNIK2W3&#10;YvmDylo0avSLnbv0xuzNg35GGAiMFQF7/ipp2c5zWmflNH5WHmxGUmNVjtPObIMVOd/nccy96iYZ&#10;/Iw5bdnm/uwvsx/T19PLdGVISnJPu0xIn0jeHXYapdZYUcaLZbPuwtI0TPqiuN76WwilWnW/GJ4i&#10;n8fvAK5MKfJo5T3arziqOX1RUWqIFgRA4EwRKOVI+phuMecud3vhBgEQAAEQAIGRJiCKByEgAAIg&#10;AAIgAAIgMA4EfJU9soNR0hodZc7NaVb8DAGBMSTQnFoim7+ja12GPwM7q9Tk73AQEBgrAn5eDzJ9&#10;lcwM+uOxqrcBMhu593MKbt4jM5wgWrhKxsxlMmeXB4gRl44bgVZ9f/m2K9uBbTYue/5FVxg8IHBS&#10;AvVv/Q5FIhFqlkonjeK511Vf/x2iZo10brdBMYw8s/zc8/EjCIAACIAACIwCAZkz2C8Yh+8nAj8I&#10;gAAIgMAoE7DneU1lvmMMWMtvEhlNIqxZGeVqG/28WSbpu49b+ZQ9TXT/lxRo1MmcUbNHwJi5RMFH&#10;HztcNNMgf26dTHyvdJjAAQKTRkALRch37iZpgVDrm4i2eJ20KH8fGbJobPzad/kV8i2/POSYER0I&#10;gAAIgAAIgAAIgAAIgAAIgAAIgAAIgAAIgAAIgAAIjA4BLZEhivNfqaM311q/Q/7bb45OJkclJxv3&#10;3DkJx4nSo6H/2J0x+EDgbBFo8P65yM6KU2gf73X2F7ehg98h8tQRZX2XusXrgrqkNnW+ywfngQRY&#10;92c9fY6i2x09v2nWJc/KRImNAxx4yXEC07XtntObGTVrbHoSQsCRBFr9S/aOc57PaFCgsEnN1IIT&#10;Bof3BGKPfkWxhx8Qj8RaEjCq5DcbZLLu/UElVtmhq49+QqYvQMXoDGkR1hN8/javqRw87kHzdtD1&#10;WqR3vYxdK5GsrZlkkfKNaxlDu49cVWNrPmpMndyGi0RmRpIkOujb4q923O0wHPsj4D93g4zddedk&#10;LfeEqFEjCoadMDhGg0Cg7m7nhuhXGEB0Xu+88Om/I7/R0Q8f5Pu1Pn99gFhxKQgQxYobLgzNUJwG&#10;ba+uCOHpJaCHWharut/WNOnLISAAAiAAAiAAAiAAAiAAAiAAAiAAAiAAAiAAAiAAAiAAAiAAAiAA&#10;AiAwZAJidz3y8EMnVs22KJhbo8Ys6/aDgAAITBYBXjseyj3VrdgumMF9wDDWk7fj6z6KbkVa/ZUT&#10;9LR/eYz+xSECx7gQsANhai7eINM0xyXLyCcIgAAIgAAIgAAIgAAIgAAIgAAIgAAIgAAIgAAIgAAI&#10;gAAIgAAIgAAIgAAIgAAITCyBUmyOpnMPnPL5ed1jnHVrFiMzTthJHX6zSbH6nuvyUhw6m11A4AEB&#10;EAABEAABEAABEACBMSdQaL07fOkqRaqyRdvJIejU530bCY6rW1rpDcEOQHeccIMACIAACPRPoJJc&#10;pNR2x06HZhrk23lE1uxy/5EcdibbUvAV3f2+pDfOUo3PkuXzk8/q7KOKl7JUSA5mg8BLJjG2aeSz&#10;O/mXtMtx2GU5sg58PqomFyi219mDGu5yH3n9ESeE9+1tldPH/X45osj4eYIJFCLTZJFGvpYW+acF&#10;TXBfOazvCfHSpoteJZggQx9jOyP8PiRs0vmOjZuA2LsZks00Fyx4QAAEQAAEQAAEQAAEQAAEQAAE&#10;qJpa6qEQLTyhfDjZEz6qAfrGHYp8/tck9lHNzDkSXWaN5deIeA7rpGJFU+QvZJ3LfRX3OkHnBzjO&#10;FoHFa0R7HfuMEZ5fHpZN6bMFcsJKK3aU773nLtT3/oBI2stBEs8Q7XTm1qmUO+gshI0IgUpkigy2&#10;9a5bTSdH0fwTKk1fcfxwgAAIgAAIgAAIgAAIgAAIgAAIgAAIgAAIgAAIgAAIgAAIgAAIgAAIgAAI&#10;gAAIgAAIgAAIgAAIgAAIgAAIjDcBfbyzj9yDAAiAAAiAAAiAAAiAAAhMMgGLjavcZ+XFd8obVOva&#10;6DasMkd8QVqOzdLl6CxF9dCwoj1RPJKPilmnz4prfV3/SeExRf0huhg9vuGZqtmgn+x8RSbz7UcW&#10;w2l6OTUEZdT9JNbnObdS52iNNzs/T2xWfne/ukm34+OjIPR55TmN3z4pPKKCUVWStI8VFIb9QYr4&#10;A61jmI8R9ktYmDe3tv0W12PZqFNF/vgekWO5dWy0/P2242EVQvKXCcb4L0EpPUKZQIxCnPezJK9N&#10;XaG9Rpn2mpUji/24ukNfFNbolVlsTj4SFk4YaQL2fG8bDrLS7ur51MD5DmXvkp8VuzQyF8hIzg0c&#10;3yhG0LAMulvJ0oPqFhl9jj+8KofJz5n39x7QRj1P3+T+LejDlLlX7IeZjsVKe7fqhdb4UMaI/b47&#10;SL3Ln4w9rrChx8v8d9rvBcPk4t9a6YmuOX2pJwwBIAACIHBcAlr2Xs8l1tzlnjAEgAAIgAAIgAAI&#10;gAAIgAAIgAAIgAAIDEbATC9S8Tf+Scv4p761Sv7dx2Skxtvw52BEzs7Vmtkke9K+Q7PB1+bUEgV3&#10;HjoVqXe5nUA4QAAEQGCUCPD3bV2MiLL4a0WilQ8o0GyQOQwD36NUTuTluQQsXsthB6OkNTprpQI7&#10;q9Q4/+Jzr8OPIDBSBAJhMhZvEF24TUajMVJZQ2ZAAARAAARA4CAC+vaqK9hig2d2JOEKgwcEQAAE&#10;QAAERpmANXeF/Nn7rXkkWV9pz/DeTD/2KoxynY1D3vx7T0i+IXWLMbPc7R2q25i+yDtuNP5nO/EG&#10;eJxmTl9w/HCAAAhMHoHg3/ovyOfzUbPp7m8mr6QoEQiAAAiAAAiAAAiAAAiAAAiAAAiAAAiAAAiA&#10;AAiAAAioJ6AtXiP7zi+chOzsCtn8zU+btH1jTglP4LBYL/LmA/eFC1fdfvhAAAROhUB96nxPuoHd&#10;h2Qmjq8LvSeiCQpIlDddpZFVFvU0dKG7oBzikTYW3b7v/Bpg+wOxZoHKwcH1/KZrbr31ViCCtuuQ&#10;Pn1HfepCa0WS1pWVIO/jbKYWukLg9JqA1Evs4QdOslI/8fIW5ZOD92ntvtLP93m69ITsX22Qee6W&#10;k9aoObQD9i7YVd5jnJodtawiP88IhHJP94K3gTSS8wPr6zDDyXZ0raO/mnf54emfgG/pOtHHf926&#10;wOa9rtbcMhHbGqFguP9IcKZyArJG2d+sudJphtz3gevHPjxGOEHaPnsE8syvz3ObgIDACQlolknR&#10;fe9hleTSCWPDZX0T0Hh0GGCbbk3uv9uyr89oB+MIAiAAAiAAAiAAAiAAAiAAAiAAAiAAAiAAAiAA&#10;AiAAAiAAAiAAAiAAAoMQaPI6XJtt2xB/HzbYPkAzc5GM2NQgUeJaEACBESWgl7bJt2/9geg/VCXG&#10;1NP+RdaftEXWMzVmL7e9OIIACIAACIAACIAACIAACIAACIAACIAACIAACIAACIAACIAACIAACIAA&#10;CIAACIAACIAACIDAsQiUYnM9Nl9TlS0qRgbX3ZqsbrMtWbcU4/PuAPhAAARAAARAAARAAARAAATG&#10;mkAlmKSmL0gBq+GUI8nvFNvJwfdXROt5jtdtoz4/hHcVJ6NwgAAIgAAIHJtAVfTn84yP1rLW8fRy&#10;H9vtsmaXjx3X/gsknv1STS3uDxovP+83rvJ8WKyw7uQ7Xso67nFwtO10tPMq9V+Oz7W9OD6HQDW1&#10;RLG9x84ZeqNCeiVHRnTwfefhvTUnXnE0g1Fq7rNN4ToBHhAYYQKWT6dSeIqSXba6htVX+th+RbTq&#10;tgFWjI5/H1bmZ0s637FxI/vd/YVNMlP4BjPCTR1ZAwEQAAEQAAEQAAEQAAEQGFMCRiRFRjBGeqPs&#10;lCBaeEL5uZuOf9Qd+vZqK4tij1HfeUS+8h41rrw+ULataNp1va+y5/LDMxoEopt3KFDepRrrx6wn&#10;PbC3vXCV6PO3W98RKtEMFWOYqxiNlnDKuah1+k8nJ+G44+xxxPfNoZfc83s95yPgdAmwfdBSbJbS&#10;xc63sAg/J8m2icR2KAQEQAAEQAAEQAAEQAAEQAAEQAAEQAAEQAAEQAAEQAAEQAAEQAAEQAAEQAAE&#10;QAAEQAAEQAAEQAAEQAAEQGDsCehjXwIUAARAAARAAARAAARAAARAYCIJWLx5+me5u5RtFIZevoVQ&#10;mq6wIZfFcJr3yo3OZrnbyfNUNuu0Wtnuq8zv5u5TxB+k2VCyr/PlJMMy6Sc7X1G1S9n08y5OBaL0&#10;a1PXRoqT5HcunKKpYJxyjdLzsk8PWJH2zdgi+TXfc8/Dj70EtuoFulPa6P3hiJAgKx8M+wIU9vMf&#10;KzZvHdkdYXciEqOArXFYkOS8fiWuhw89tc4KCSt831SMRuv+qdsGFVk5aMWos79BNf47qYS4HBlW&#10;SJEJxfkofwmK6EEnOsMwHPdZcuisjPeN2Vv0508+pKZtHln0j/ZWaT42RXEKHHkuTgCBkSWQmiU7&#10;kiCtWnSyGNx9RNXzLzn+kzoiTz6nYI4VHK+8S5YeIuvSy0TXfv2k0Y3UddJHf1Fao/vVLTJ5bDfK&#10;ssbKbXd5XPFrmWvHGluNcpkmPW/SprK1PEndrfNfo49n0mFMamww5bPiGn3Of4usRFneFRZO8V1B&#10;qxa4z+l/jH9YufStFddPNiuEseIZVxg8IAACIHASAlr2vusyGSfZicEN47oihQcEQAAEQAAEQAAE&#10;QAAEQAAEQAAEQMAhYCVmqcF/5qVXnTA4JptA4u5PKMTfoupT56mRuUAUuT0RBW5OX6TgzkOnLH6e&#10;DxejClbMbRTBOQEOEAABEDhlAno+Sz5ek9Qtxsylbi/cZ4EArzE12ai7vvaZU1oxDARjDQ4OOEAA&#10;BEAABEAABEBguAR4DO7PdQxlSeQGj8cgZ5wArxn18zuaxUZH7VD0jMNA8UEABMaBgD17ibS/89+R&#10;Wa+PQ3aRxzEhEHhmuLqdXZs0MmYutr3DPwZ4j9MU783tGpu1jGfffHP4aSFGEACBAwnYJu9hLu6Q&#10;lobx8AMBIRAEQAAEQAAEQAAEQAAEQAAEQAAEQAAEQAAEQAAEQAAERpyAtniN7Du/6OTSMsjOrpC2&#10;dL0TdtZdO6yDsbnv2/rC1bNOBeUHgZEgYIYTZEbT5K/sOfkJ8P7Q2qVvOH44iOLlrAuDEZ8hKxhx&#10;hcFzMIFa+lzPD+naDpWDqZ7wYwXYNkk83dKc5r3aI2SHoDtvZ9Ft8z1iJWfJX9hyii96mcuXX3f8&#10;cHhPoJlaIJvtCGisS7otifIm5ZO992r7936PiX19JU1znIHDbQ70G6+q87RIvCdqu0snec+PCDhV&#10;Ar56ifSu8YpkpqWjY8BcGfv0QvvrZd5XzPrVYe/k2GR988vk//oPqZpaJDu9iGfysQl6c4Fe69he&#10;aKdo8DvBQML3Sz21RJHdVSeagOzRh4DAAAQi5S3y7bN3UeH+BaKegM3jN61rHq/brT51pAACIAAC&#10;IAACIAACIAACIAACIAACIAACIAACIAACIAACIAACIAACIHBmCPh1qr7+n1E1lCT5TgkBARCYXAJi&#10;l2u/NFXaguH+xcycp5Y+xWcJB3c7NrT25wV+EAABEAABEAABEAABEAABEAABEAABEAABEAABEAAB&#10;EAABEAABEAABEAABEAABEAABEAABEDiKgMX6+2qshzRS6uhWTFW3iTUuDyypaidOiczy6VSJTg8c&#10;LyIAARAAARAAARAAARAAARAYIQKsOz8fnaGZ0rqTqSS/UxDr2h9Ur/7+dwpJIB+ZcdKBAwRAAARA&#10;wHsClj9IzeQ8BQsbTuK+zQdEL77l+E/q8Es8XWLxHt36BMwlie7pWKHznAw2KxSsF6kRGlB/ehcr&#10;lc5kZdMVfT0+SzKnCDmaQDXVayclvLdGpejU0Rc/7wzLpFDXPSinVpJLz7sCv4HAyBPIR2cpWdt1&#10;8hluFEnn/tIIRJ2wkzjibBNAI3436ZICpzXuUorP9xRB7PKZqd7wnhMRAAIgAAIgAAIgAAIgAAIg&#10;AAIgcGwCVbZjmNi641wXLbEdcJ6jIZ/fCRtZB+dT36crzRiCnjQr6rbbrRkN0hpVElvPkNEhEN28&#10;S+H8OiXWPyFb85Ox/SrRN/+uugzOXKD6679DdwsG5pHVUR6/mGul3jyHY71h7ZB4pu16ejQNIrHH&#10;HRmP7yruzJ8NXyk2T+li51uYbtQoWM1RI7qvLs8GDpQSBEAABEAABEAABEAABEAABEAABEAABEAA&#10;BEAABEAABEAABEAABEAABEAABEAABEAABEAABEAABEAABCaOgD5xJUKBQAAEQAAEQAAEQAAEQAAE&#10;JoLAJ8U1yjYKQytLxBek5dgsXWZFZVE9NLR4hx3Ra+krVDUbtFk/uuw2K2H76c5X9Nbsi5QMHL0R&#10;3GaF0r/I3aO9ZrmvbId9AXpj+gbpI7rx/hYraXxn+6vnlqVpm/SwutOq9+eeqPhHgxUDPKnvUdGs&#10;UUjTaSGUptgIt8Mm5/ddbiv9SNwfom9lrlGEFdqGuM34WKH5YRIOh6nZbB7284nCQ6xAVf6mgk8v&#10;D4VC1Gg0nLgs26IKK0yomHUqG3V285Hdcmy7TT4nyAaXMsH4079QnOOLj3QdOQU8JUdcD9O3Z67T&#10;f9z64sgciLrIv9n4lN6avt1qJ0degBNAYEQJ2PNXSFv50MldgJUQD6yghhUuBPJPnDh93DdZovRm&#10;zKVuNekeG7ZbqW2T9LHjIjIG+/HWZ/RC4hzdTp5nOxyHP9PGpUyTlk8ZU2UbeVqv7bWOxpDblzyz&#10;1mu51l+UxzZXYnN0c+oCKz9WLI0a6etfkn9rhfzbKy1FT+Uf/fdEgyiKZ1Z+VmbcLebs5W4v3CAA&#10;AiBwMgLcv2hbq+5r56+6/fCBAAiAAAiAAAiAAAiAAAiAAAiAAAiAAAgMRCCUe0z+RoWi2a9af+bu&#10;CpVf+q2B4hyFi5vTF3uyEdhZpXos3ROOABAAARAYBQLSR3WLfE80D+jLus+BezIJWHPLRGufOYWT&#10;9R3+fJbM9IITBgcIgAAIgAAIgAAIgMBwCOi7j0nbtzbQnF0eTuSIZbwIcDvQVz+iwOZ90nk9pE/2&#10;hdz6PtUvvjJe5UBuQQAEQAAEQGBIBPTtffOVmUWiQHhIsR8cjexB8Oc6Rkx9xW3SmjWyFad7cG4Q&#10;CgJnj4C99ZDMv/ynLWPP2uI18i3dIO3Si6TpgbMHY1glblSJgkfrZBhWcogHBEAABEAABEAABEAA&#10;BEAABEAABEAABEAABEAABEDgjBOYZ51fmo+oaz2UtX6H5/yvn3EwXcXfOEDvLet8hIAACIwGAVm/&#10;6V/9wMlMYI91p7IOVfLDzJVA8bH+0mg15/ARR3P6gssPz+EErFCMmtEMBSq7zklTrEd+LTnYcyDO&#10;+kp1m9tplzSmL3X54BwFAsYM9y+FLScrgcImr0uq87qk0bUd4WR2Uh1sh6KZOU/BrQdOCRPlTcd9&#10;Uodu1Ci8z96GNTfYfX7SvPR9XTjOp2r8J7uKn4pdLbadOI4YgRDvQdkvddYlPaiYkZQrCo3bg5/b&#10;gRl1h7tOgudAAhr3L/rLb5FdONr2zoERINATAnqtt58zwomB065PnaPIbmcNtL9RJn9pl8x4ZuC4&#10;EcHZJBAvdmx6CAGb596qCeh88KI1PN1DkHeS0pq8JhcCAiAAAiAAAiAAAiAAAiAAAiAAAiAAAiAA&#10;AiAAAiAAAiAAAiAAAiAAAgoImLwe167XFcSMKEEABEaJQHD3kSs7dnKW7NYaTlfwUD3GzCXq1uno&#10;rxbIV82TtW/N4FATRWQgAAIgAAIgAAIgAAIgAAIgAAIgAAIgAAIgAAIgAAIgAAIgAAIgAAIgAAIg&#10;AAIgAAIgAAITTaCaXKRIqaNbMdIokm7UydAH062YrGy7uNVTbL9WdF1DQAAEQAAEQAAEQAAEQAAE&#10;JopAITJLM6V1p0y61aRYfY/K4Skn7CSOZKXzniLXN6JT1NTDJ4kK14AACIAACAyRQF3sQRQ2nBg1&#10;sdlRKxOFY07YsR22Tb6tFddlRoZ19Wtib2G8pcJzb/slXsrSbmhw/en74x22/yA7HdX00rCTmdj4&#10;REe+2Ivw8x7QtoT31qi09FLbe6JjqJAln+W2aVRO9LazE0WOi0DglAgUIjOc8peu1BOlTcpNLbvC&#10;juuJl7OuSyy2O1KKjL+NCSMQITMxQ/5i5ztMYOch1a687iovPCAAAiAAAiAAAiAAAiAAAiAAAsMh&#10;UE0tUWLrjhOZzzIpUt5mu3PzTtioOvy5ddLEjnuXGGzrfVCxYumeKLRKnuxgpCccAadEgOtd5hLb&#10;otkmL9/0d1k4bv8yvKPm18lavE5W+e7wIkVM40+gVuotQ+g535QOshFbyhFFRv+7Sm9Bz0ZIMT7X&#10;U9Bo/gmv8Rj/udiegiEABEAABEAABEAABEAABEAABEAABEAABEAABEAABEAABEAABEAABEAABEAA&#10;BEAABEAABEAABEAABEAABM4gAf0MlhlFBgEQAAEQAAEQAAEQAAEQGHEC2Xqe7lU6G2lPml1Rd7kQ&#10;TtPl6Bwt8lEbAwWYPs7jdzLX6a+3PqO8UT2y6E3eZPz2zhf0G7MvUtgffO75Hxce0XqNN3X2IX42&#10;PPPG9E2K+gczatNHUic+5WJslj7IrVDVbDw3jrvclpZZGd5p1f9Oo0S/yN+jepeSyU9Kj+lWbIlu&#10;xkdT0eSH+VWqHMG1Df31zFXKBONt78gdfdyW44Fw6++wzFm2RXIe5HgElljx4+3kefqs8PjIC2tm&#10;k36eu0ff434FrI/EhRNGlcD8VaKVD53c+bhdB1jxR3MAZc7BPVYcw4puusWau9ztHSt3nQ1Y3K1u&#10;0mp1m0ylKlDUYbE56s+KayTj0V/jMVlsQAN/6nJ6dmJu8Bhqg+tjvZ6jzXqBLI/aloyFPuFn3KeF&#10;NVpioyxXYnM0F0qqGVNuP6Twr/4/V6X6dx6TOUB/4Gsppmq64jxu/2KzYQGR0xpHuzIPDwgck0Cd&#10;n9Of7D6k9coOGZZF02xQ4PbUBZoJJ48ZE07vIbCzRprhfg+3F670nIYAEAABEAABEAABEAABEAAB&#10;EAABEAABEACBkxHwl3Pkr7Ph2C4ZZL64K5pTd5qxDNk8V6fVik5edDbMV7/4iuOHAwRAAARGiYAY&#10;D+0WO71AdijaHQT3GSFgzl5ufanuNsEe2Fklk9sEBARAAARAAARAAARAYLgEbF7731y4Tjqvq9OM&#10;OtlslM/MnB9uIohtPAjwHo/AnXfIh7mk8agv5BIEQAAEQEApAa1eIX9xy5WGPad+/a41t0zW6odk&#10;zFx6+jd9kWS8BgEBEPCGgL1+52lC1SLZ939F5oMPSL/wP3NYwJsMTEAqdqNGtPYl0ca9p39+Zvdb&#10;/+0ElAxFAAEQAAEQAAEQAAEQAAEQAAEQAAEQAAEQAAEQAAEQGAcCWiBEvrlLZGUfONl15v+dkDPu&#10;kDn8LtEyS7z/LNYVAicIgMBpEpD1AsHVD5wsiO7UQG6NmhwOIUqUt6h7r5EwaWQuAs0xCNSnzlOg&#10;sutcEW/kycf6Ry3fyU2ppWs7TnziEI2azcwFVxg8p0/AnF0muv+ukxGNayqYe0z1Odb9DDk1Agav&#10;DwtudcauQbaREaoXqR5KnDhPifJmT1856rorNR/bKpC9xF06H+xq6cQMcKFaAqHcI1cCViBCRnza&#10;FXYSjxnp1V3rr+bJjKZOEh2uAYGRJxBgve/dYnPvbYQGtz9T4/HefgmyvuhqPLM/GH4Q6ItArLjh&#10;Oq+ZnCdb1oZClBPYv49Aa/IaXQgIgAAIgAAIgAAIgAAIgAAIgAAIgAAIgAAIgAAIgAAIgAAIgAAI&#10;gAAIgICLQKCQJSOaJlsPucLhAQEQcBMQu+hyv3SLNXe526vELXsk9ktw5xHVzmNt4H4u8INAi0Cz&#10;TrS5QlpW9PjdJ/tv/Ze8zhp7/9A6QAAEQAAEQAAEQAAEQAAEQAAEQAAEQAAEQAAEQAAEQAAEQAAE&#10;QAAEQAAEQAAEQKCbQCW5RJn1j5wg0VOaqm7RTqJX/5Jz0hGOcKNIIdOt36WWPnfEVfgZBEAABEAA&#10;BEAABEAABEBgHAnkIzMtXfrdNg+SlS0qh6dOXBzR9R+r5VzX11JLLj88IAACIAACp0OgMcW2U1be&#10;cxKX/t+3+YCsiy85Ycd1aPksaY2q67JJsSvUDKfICMZIb5Sd8sVLWdqdvub4R9VxkJ2OKp7Hx6ou&#10;2RPqf9SZew0VWD85j3NoAJtG4fyaKw+ij7+amHeFwQMC40agEkySwfoNdIP3hD6TRDlLuanltvdE&#10;xwT3t91STy6Qrfm7g8bWbUr/Utx28q/nuX/h/e+kB50wOEAABEAABEAABEAABEAABEAABIZDQL5R&#10;yRyM2CxuS7TwZCzmZPTt1XaWW8eWbcfpwe1jW6yrsC22z08W20fVZN4LMjIEZC5Ss01XfrSl612t&#10;2PUTPCCgjkBtny1tsbUtNrcPk/gB6wxKu0SzFw+7AuGnTKAZiLZ02OqVPScn0cI67S2+6PjhAAEQ&#10;AAEQAAEQAAEQAAEQAAEQAAEQAAEQAAEQAAEQAAEQAAEQAAEQAAEQAAEQAAEQAAEQAAEQAAEQAAEQ&#10;GF8C+vhmHTkHARAAARAAARAAARAAARCYRAJ1q0nv51cGKlrYF6BlVqh8nQ2ohGj8FJMFWJnhmzO3&#10;6K82P6WqxcrHjpCK2aC3d76iH8y8QDpvDj9IHpQ36avSk4N+OjDsW1NXaYoVbY6y+DSNbrAxng9z&#10;K8/NZtms00YjT4uhzib6514wxB9zzTL9NHeHTLJcsYpqg8/L663N4bfii67fTtuzXs3RCisf70du&#10;xZdoOpjo59SRPsenPWdz9Ejn/PQz91LqAu2wAatsLX9kZnabJfq48IheSV068lycAAKjSMCev9zq&#10;t7uNNQR3H1EzfXLjCnJ9t9jcH1kzrHzBcD83us8ZRXeNx293K5u0WtvmJ15Hgc8o5rXfPO00SvQX&#10;2Y/otakrdCE63e9lOG9IBGpmk57U92i9nqNtfs6cZquyOfW12m7rL+YP0ZXYHC1HZynkDwyptBzN&#10;3DIrVPaxMqHOve/fXiFz7vKJ09C39iumIjJn+Rns1ld0YPw7RpnuVllxtFlp/T7lj9KV8CzNBsZ/&#10;3HdggRE4cQSyrCTnx08+oSq/K7el0KzQSjFLr0xfppczy6Tx+yTkZAR82XuuC1t99PwVOtXO2pUj&#10;eEAABEAABEAABEAABEAABEAABEAABEBgvAmEcu7vR1Iaa/bk88WjRkPmvvWHHcOfgd3HXECevD5k&#10;vcuo5R/5AQEQODsEtGaN/PlNV4Gt2WWXH54zRCAcIzMxQ3qXcdnA9kOqXf21MwQBRQUBEAABEAAB&#10;EAABbwiYU0tU4T/i9XT+fJb0Kq9TH+Z6PW+KgVSGRMDk9zDfo4+d2DCX5KCAAwRAAARA4IwR0Hce&#10;ssFtt9iyflexWDwuK771R4pTQfQgAAKHEbCe3HX9pE2fJy0YcYXB83wC1pc/I+2Dv3CdZFcKRNGk&#10;KwweEAABEAABEAABEAABEAABEAABEAABEAABEAABEAABEFBFwH/uBlnZB070Nu9TsCt50qIpJ+zM&#10;OhpVot01V/G1petQY+QiAg8InC4BI3O+R0digNcwNGdYpyGE4uWsi4Kp+amZWmB9sn0ofHRdeXY9&#10;dW5j8bXOnmMfPwVS9V3KReZODGWqtuO6tsw6NO1Q1BUGz+kTkDXjll8nn2k4mQnyHvv63FXHD4f3&#10;BA7q3xPc19VDJ9dFm2DbGN1isP0Qau0XaGmx7P5ppNxalPuOetnJk10tOm44RoiAbVMw536naE5f&#10;IFY4O3AmzXBvu9drBepouR04CUQAAiNFoDRzlRrRDAW4neu1ImkWP6OHYL/FDCfJjCTJX+V1e89E&#10;7DJUL3697cURBPomoLN+8VC905bkwvrU+b6vx4mDEbADYVcEWqPm8sMDAiAAAiAAAiAAAiAAAiAA&#10;AiAAAiAAAiAAAiAAAiAAAiAAAiAAAiAAAmeeAK9nynzyp6QZDWomZqmeuUDaxZeIgvEzjwYAQGA/&#10;geDeOmmse7pbPNGtyPZGzGCM/I3OGtHgLtscOc/3KgQEQMBFwN7LkvZn/zvfq5113/bGfaJLX3Od&#10;Bw8IgAAIgAAIgAAIgAAIgAAIgAAIgAAIgAAIgAAIgAAIgAAIgAAIgAAIgAAIgAAInHUC9dg0iY49&#10;3Wo6KFLVbdpJnFw3Tqqy7cTVdtTSHF+js5ajHY4jCIAACIAACIAACIAACIDAeBMw9BBVg0mKNjr6&#10;NlOVTXqSuXHigiX5nUR0/ndLLX2OCGoku5HADQIgAAKnQkD2n4qeX63Z6ZT9Ww/Ikv2oJxTf5oOe&#10;K5vTF4kqk6FVX55h8c2vnDLGKltEsj9xCDrUnUgVOBJlzmeXyBxiIzZDVGWbbZC+CIj9lNCjLptG&#10;lkmhAttPkXHNCSW837ZFco4sPXjC2HAZCIwIAbbPUk0uUmJ3xclQrMS2gmR/6AlttwQbJQqyXYBu&#10;qaVOfu91xzMKbmNmmYIP3neyIvveA7uPqTl3xQmDAwRAAARAAARAAARAAARAAARAYDgEZO6lxmvs&#10;IuXOmrho4QntnBt9O4b69ooLgpVmm+X77Li5TujTY4diVP7W75EVS7O97diJ39/7TA6nnYBAeO+x&#10;6yqb51i0+cuuMHhAwBMCtZI7mXDc7d/vC3OfInPerBPVkdKu44RjNAmI7lq9sudkLlzaIs00yPbr&#10;ThgcIAACIAACIAACIAACIAACIAACIAACIAACIAACIAACIAACIAACIAACIAACIAACIAACIAACIAAC&#10;IAACIAAC40nAN57ZRq5BAARAAARAAARAAARAAAQmlcAv8ytU7zKscpxyLoRS9O30Nfqt2ZfphcQ5&#10;irFS5XGViD9Ib8zcJF3z91WEvWaZfrZ7l3W7uRU+y8Wb9Tz9cm+lr3jkpK8lL9C5SKbv80/zxGvx&#10;BWZ09KvtvXLW82yWjBq9k7tLJrFy0kPki/I6rYgC0xGRutmk9/fu95WbVCBKt5OTo/yvr0LjpB4C&#10;Gis6+M70DYr6++tv77Fi+0fVnZ54EAACY0EgGCGDlQR3S3D3Ubf32O791zdTrDhmjJQQV80GfVx6&#10;TP9+9zN6UNviJ17vOOQ4UAI87rkZW6SvJy7SS/HzdIvd16PzdDkyQxfCGVoMpWk2mKApPUYJf5ii&#10;viCFfDobvNCOk0zf5zZtk8dXd+i93XtksNLpURGLFdRKX/pu7j69w/n7vLhGUhfjLmWzTnd5zPY3&#10;u1/Qn25/RB8WH9JWozhgqxouFcnjx4VH9G83fkU/57H3Vr1jvGWglPi+N6eWXFHoWysu/3E9/oMU&#10;U3E/dpQ8aezRL0oPaNestNjLXS3u98qr9F5phYQBBARGmcCnuw/pzx7/6sB+UdrzBzsP6C/WPqBa&#10;t/KjUS7QCOZNy+57Z5T+q4/+ZQSLgiyBwEgT2DMq9FHpEf20cJd+Xrjfcn9VzdKj+i5tN4tU4mey&#10;KQZxICAAAiAAAiAAAiAAAiAAAiAAAhNHIMRG6rrFCCfIjk91B42125pzK9LXeJ2CvvdkrMuEzIMA&#10;CEwmgQCvB9D2fa205mFEdDJru79SGdOXXCf68xts+B3fT11Q4AEBEAABEAABEACBYRLgfSJmepGM&#10;8y8OM1bENWYEzNllV44xl+TCAQ8IgAAIgMAZIhDYXnWVVoxw2xn3HgTXCfCAAAiMPQFbDEXn3N9R&#10;fUvXx75cXhdAO4jZxj2vs4H0QAAEQAAEQAAEQAAEQAAEQAAEQAAEQAAEQAAEQAAEzjAB/7mbPaW3&#10;1u/0hJ3JgI19eowYAr6HnMmWgEKPMgFen2DwWs5uCew87PaeaXeitOkqfzk2yx1Zf7rkXReeYU+D&#10;dfCa+3TLTw2gt9rPdg3ijbyL6F542uWHZ0QI8L3STLt12+/fYz8iOT1T2bCiaaqz3YFuSZTdfV33&#10;b0e62V5GvOy2v1CSvpJ12o+6aOG4K4t2ldfyQEaOQKC4ST7Dvc+3uW8v8EkzbfsDZAbd94O/OiQ9&#10;1CfNFK4DAYUELG7vNX42FxdeoNzyt2j3yq8PLbVG5qIrrsDeOpFpuMLgAYF+CMSKGz2n1TMXesIQ&#10;oIhAMOyKGLo2XDjgAQEQAAEQAAEQAAEQAAEQAAEQAAEQAAEQAAEQAAEQAAEQAAEQAAEQAAEKFLda&#10;65nEvkWQ1zYlVt8nsWUAAQEQ6CUQZFsw3WLz2mJ7xr3OqPv3Ybob0+71JoHcGpFlDjMJxAUCk0Eg&#10;yeu+eV9Rt2hZ6PDr5gE3CIAACIAACIAACIAACIAACIAACIAACIAACIAACIAACIAACIAACIAACIAA&#10;CIAACLQIsG69QsSt9zJZ2SZiXXwnlVTVrcOvpkfIiCRPGh2uAwEQAAEQAAEQAAEQAAEQGHEC+Siv&#10;3+6SWH2P/GazK+R4zmTF/U5hsS2AWnL+eJHgbBAAARAAATUEeC7Jml12xe3bXBloLsm/+cAVn5WY&#10;IXufrQXXCWPmEd3p3eLn/YCxyk530Oi5eW4wUXHb+SiOiZ2OUYJpZM6Tvc+2SST3+MRZ9DWrFKjs&#10;uq6vT513+eEBgXElUEktubKusw2vSDXnCjuOJ17K9pxe3dcf95wwRgFm5hzJ/vZuCeysdnvhBgEQ&#10;AAEQAAEQAAEQAAEQAAEQGCKBSmKhFZusqKtH0lRJsq30AdbXDTFrh0al1SvkK7i/uRn75nYPvfio&#10;H3jOy5zmuS+Zx903/3XUpfjdGwJh0U3XJfXEPGmBUFcInCDgEYFa2Z1QP99/4hn3NTXY43YDGT1f&#10;Y8qtH1OzLYocYLd19HKOHIEACIAACIAACIAACIAACIAACIAACIAACIAACIAACIAACIAACIAACIAA&#10;CIAACIAACIAACIAACIAACIAACBxFQD/qBPwOAiAAAiAAAiAAAiAAAiAAAl4RuM8KEjfq+WMlF/YF&#10;aDkyQ5dYeXLUHzzWtaN+cjoQpe9krtPbO1+Szf+Okg1WGP3LvRV6beqyc2qRFRy+s3Onr+vlomXm&#10;eDPhVhrnRDaCjqBfpyvxefqq+OS5udtulmivWSFh6oXUWHH3T/fuUMM2jkzug+JDCnE7XgynjzxX&#10;9Qm/3HtAdevoPPtIo29NXSUfKxWHgEDIH6A3Zm7Sv89+TFYffdUv8yuU0qOUDEQADwTGjkAjc4EC&#10;hY5CZ724RVqjSnbw+O3Zx4oW9IpbKavEPw4TtlWzQXerm/SwttPXfX9URQc1P12LztPlyCzp+xSx&#10;HnVtLBajZrNJFisKMmyTDFYM3jqyUoRm2906it+gO6UNqrFC3OPIAzaqsd0o0uvpq56NJQ7Kn3B/&#10;UN6k+5yfelcZ1ms5+orLJc/mURhPHJT3w8IMrqdVLs/D2i7ljcphp41cuDzvHlV3Wn8JNtx4NTZH&#10;F6MzFPSd/A42WXGUvttRbO4r7ZJWLZIdSRy//KKYKu9W3CzxHyVNvoc+qa4fetqWUaLt4h1aDs3Q&#10;1fAsBfjehYDAqBBomAb9JPs5PSy5lbIdlL8n/Pz916u/oO8vvkTz0dN/Dzsoj6McZr3wXdKy9/jv&#10;PmnlPbIXroxydpE3EBhLAl9Vs3SH//oReR5HeF4p7Au2juLO+OsUsHytudIwz5f6oEyyH5Q4BwTG&#10;hwC/49Ix353Hp3DIKQiAAAiAAAiAAAiAAPG3jGDePU8riqG1CUIjRnJlBUx3mfSdhyQGQSEgAAIg&#10;MEoEpG/qFpvXx9hsXJSaR6+t6r4O7skh0Jy5SOGV91sFMiNJMqYvkjy7iWAkZnJqGSUBARAAARAA&#10;ARAAARAYNQLmzCWeS9L4X2dPFeaSRq2WkB8QAAEQAAHlBHi/zP75Spmb0rC3Uzl6JAACp0nAXr/b&#10;k7y2dL0nDAHPJ6BllsgORUnjvVaO8H4IuvKq44UDBEAABEAABEAABEAABEAABEAABEAABEAABEAA&#10;BEAABFQS0KZZvy/PVVPXXLW9fofo2jdVJjsecW/wnH236AHSZnmdvsE6FSAgAAIjQ6DBaxQCuTUn&#10;P6JDVXSpWuG4E3YWHaF6gYJG1VX0YmyeJks7vqt4ajysv7MQmqIp1m3blnSXux3W7zHNek279y/L&#10;dXvhaTq+xuB+U8R5gxCosw7m0M6qE4W/XiJ/OUdmbMoJg8N7AkXWrxtiOxdtiVe2SWOdV/YJdF5F&#10;2N5IwKy3o2odJf5xeIJo0X26gFk/MGT0CAS79DhL7mTXQVP2/g5JZC+xv9FZd+SvHs+GzpCygWhO&#10;gYDdqJGd2yC7yPr3+c8u7VHwu//gFHIyGUmK3YXI2idOYeS5EthbH+r96kQOx0QTiBU3XOUz/CEy&#10;4jNElU5f7ToBnqESsANhd3xsCw0CAiAAAiAAAiAAAiAAAiAAAiAAAiAAAiAAAiAAAiAAAiAAAiAA&#10;AiAAAiDQIRDKPep42CXrmQzWqQoBARDoJRDcd780UotsnlXnE93rTnuvHDykmblIkSdfOBH5zCYF&#10;8llqTvEeMAgIgIBDQPP5yJ67TLTWuV8oe58fcPyEg510hxMcIAACIAACIAACIAACIAACIAACIAAC&#10;IAACIAACIAACIAACIAACIAACIAACIAACICAE8pFZypQ7+nECVoOijQJVQqljAxIdTQnWrdkthehs&#10;txduEAABEAABEAABEAABEACBCSMgY/7FvY79FtG1n6hu01588UQlTVa2XNcVWVc/sU0ACAiAAAiA&#10;wGgQsHjPjn+9s2dHY134Wn6T7PT88TNoNEjb7dgUkggk/kmSWnqptWdXno9tiZeyVI6N7pzZUzsd&#10;jXZ2W0ex0wE5JgE9SPXEHIULWefCcN7d3p0f+nCE99Z6bBrVp873cSVOAYHRJ1BNLvb0lYlylqrR&#10;zIkyn+B+tluaeoSMaJqovN0dPL5u3tfenDpHwZ2HThkCXW4nEA4QAAEQAAEQAAEQAAEQAAEQAIGh&#10;EChmlqkZSlAluUBmYDwsTPu3V3vmkszZ5aHwQCSjTcBfL1OguufKpMwj7rNw7PodHhBQRqBWckcd&#10;jrn9B/le/D7rirOI4mwfPs7zg4HQQWchbIQINPhbmKX5yCf19kyihXWqpPENo80DRxAAARAAARAA&#10;ARAAARAAARAAARAAARAAARAAARAAARAAARAAARAAARAAARAAARAAARAAARAAARAAARAYVwLQ/DWu&#10;NYd8gwAIgAAIgAAIgAAIgMCEESgaVfq48KjvUi2woZVlNsIiR03rVgXZdxRjceJ8OEWvpS/Te3v3&#10;+8rvg8omxfQQ3UosUd1s0ts7X1LTNvu6diGSpm+kl/s6d5ROupk8R18VnxyZpbuVLH0zpV4ZqsEG&#10;fd7Zu0sV063w83kZfDd/n97w3aDpYPx5pyn9bZUVhq/Vcn2l8WLyPKUC0b7OxUlng0AmFKdvZK7Q&#10;e7sdJfaHldzkDcs/y92ht2ZepIDPf9hpCAeBkSTQyFyk2Mr7Tt5kBBLMPaL6/A0nrF+HXLdfGpkL&#10;NMoTtvJsu1vN0kM2XGe3VMzuL8Hx/EFNp2vRebocnSFdG6w/8PF4UOILHmHs4jIr4H43d4+e1NyK&#10;W47KedGo0V9vf0Yv8TPwWmzhqNOH+vtWvUD3ypu03uJ+cNQGj/fe2b1Db2RukIwfx0Gq3J5kzFTg&#10;9wDVEtfDdD6SoXQgRo8q28wyN4QW/DTX8h7zQX619S4jaVyNzVPmBGO6luKoL992ofBvr5Bx4Wuu&#10;sH48+gGKqYyZ5R5lVfvjWm/skdGlWGT/7+K3+e9BfZvWGjm6EV6g88H0RL+PHcQAYaNHIFcv0X9Y&#10;/5iKzf77E+mD/uzxL+nVmSv00tSls9OOqwXSsjy/wIrc7bnlE1WmvXSD5K8lJTZm6w+Q70Qxjf9F&#10;lm1T2axx/6pRzB86O+1o/KtuZEsg78sflR+TPJP7FZn3a5omFbgtOlLtGK2WsIgvQBFuo1F/kI/B&#10;Z8eOP8z3MQQEQGB8CCQ+/lPyVfaoOX2RmjxPIQZNSB/l2YTxYYucggAIgAAIgAAIgMAoEAjubZDG&#10;aw66pc7fj8LdAePuDobJTM2Tnu8YIBTDfLXrvz7uJUP+QQAEJoxAYLtjQFSK1noHb61zMSaspChO&#10;vwQMNtZQufV9npe5RFaMjeYOIL5KniJ3ftKKqzlzkewwTM0MgBOXggAIgAAIgAAIgAAITDIBZy6p&#10;sxYiwGskMZc0yZWOsoEACIAACOwn4C9uk69RcQUbPEeFlX8uJPCAwMQRsJ7cdZcpECZtGsaD3VCO&#10;9rV0UMxfIXr4Sedk2VPBewF4A0AnDC4QAAEQAAEQAAEQAAEQAAEQAAEQAAEQAAEQAAEQAAEQUERA&#10;5qp9S9fJevChk4L15B5PVVs8VX1WtfY8Q7GxT3fp3GXSWvs23PvrHHBwgAAInAoB0W1C9I4rbdkT&#10;Wj932xV21jyJ0mZPkYvxOZruCUXAUQT2wtM0VdtxTgubVQoZFarrx9d9nu6KRyI0+VlbDKVp0Ykd&#10;jlEi0Ji60JOd0O4jqsSmesIR4B2BIuttntlbcRL08bg1Vt2hEocfV+KsS3m/SPzjcE9qYbetCLta&#10;2l8U+EeAQGiffncjNk12iJ8fjf7tgzyvGEY4ScF8Zy+DXis873T8NkEErEefU/Pt/9tVIvu13yIt&#10;mnSFwdMfAdHTYPO4TOvSex7kZ77oUoSAwHEISDuy2JaF75n9rXJiHmtBjwNwwHONmUtksw0Qm9c0&#10;E+/5s4ORAWPE5SAAAiAAAiAAAiAAAiAAAiAAAiAAAiAAAiAAAiAAAiAAAiAAAiAAAiAwWQRCuceu&#10;Aj1dzxQb2nomV+QT4PE9+oT8rBfKYtva1twVslPHX6c4ARjOZBH8bFtd579uaXhom6uROU+sgYwt&#10;kXckIOuZppY6AXCBAAi0CNgLV0lb+8KhodXKZIvNufSCEwYHCIAACIAACIAACIAACIAACIAACIAA&#10;CIAACIAACIAACIAACIAACIAACIAACIAACIAAUSE604MhWd2mSijVE35UQKK2yzp2LNdp+cgssdYX&#10;CAiAAAiAAAiAAAiAAAiAwIQSKIUzrFPfT/5n+jalmKnKFu3Fj6/NO9QsU5j1/HdLITrb7YUbBEAA&#10;BEDglAmYvK8ysC8Pvs0HZKZZ3/Ixxbf90KX7Wy632AbYJImth6gayVC0uusUK17KUnb+Jcc/ao7E&#10;QXY6onPEu44hxyRQS5+ncIH3tD2TQGWP/PUymaHj0wzn1trRtI6WP0jNBI+Tyu6xk+skeEBgTAiY&#10;gQjV+JtEpJ53cix95ebsC46/b4fYKapsu04Xu2yTJmIrI8h2+Noie+B9lTxZ0eN/22nHgSMIgAAI&#10;gAAIgAAIgAAIgAAIgMDBBJpsE1T+xkn07VVXdmWe0hK9S6LADDLRBEJ7bp2SUtha+txElxmFG2EC&#10;tX22tPfZ2j4w5+dvHRiMwBEm4NeplpijaGGjZatV3LVY79r0ES4BsgYCIAACIAACIAACIAACIAAC&#10;IAACIAACIAACIAACIAACIAACIAACIAACIAACIAACIAACIAACIAACIAACIHAIAf2QcASDAAiAAAiA&#10;AAiAAAiAAAiAgGcELFYs9u7efbL62CntJx99f/oWpQJRz/J32gktx2apYjXos0LvJuOD8vZJ4RGF&#10;fQF6UNmkslk/6JSesLgepu8tvEhWw+j5bdQD4oEwnY9O0+PKznOzulbL0YvxcxRhJY+qxLJt+nn+&#10;HuX3Kd8+Kj1p+z/bu0vfzdykpB456vSh/1426vSrPbcCg8MSmQkm6MYJlJIfFh/CJ4fA1fg87dSL&#10;9OAAhbf7S1nivun9/AP69tS1/T/BDwIjTaCZnCNRFuwzG04+gzuPqD5/w/H365DrusXi55kRH81N&#10;/BW+Z+9UN+kRG62z+xivdZfrIHdI0+labJ6W2eCdrvkOOkVZWMgfoDdnbtGd4hP6KP+wr/FnOzPy&#10;vP6Ix1mb9QK9lrpMEpcqMSyTHlZ36F45SwWj2lcyUjfv5O7Qd6dv0jQ/r0dZamaT3s591fdY9SRl&#10;kfeF86w0/hz/db87XOBxY5XvYXle3ec/cQ9DTH6nWWVlyfKX5rSvSBtno5G+Ptu4xf2LHYyQ1ujU&#10;t39rhYwLXzt29uS6brH1IFlTi+TvDjzAvd7YOyD04KAGG635pLpGDxs7dDuySFP68ZWxHxwzQkHg&#10;eATuFZ7QO9kXA0e7AABAAElEQVQvSe7B44roavvl9n3KslGBNxdfpLDCfv24eRv2+drnb5Pv0aek&#10;FZ8qdbfOvUA2GyMZWOKZgaMYxwhsfve/W8nSHf5rPjPiFeF5mNs853CejXtBQOAkBOqWQe8VV2jP&#10;HL5RkqrVJPnbbR6cMx9pFPWHeAwZp1uJJZJ5wkkUnfv7ua/+iqqstLGWWqJacoHsCe77J7EOUSYm&#10;YFkU2H1MGr9T6eUcRR5+SLWlF6j+8m8CDwiAAAiAAAiAAAiAwIQQCOXc349sfmdrpJdo0t7UmtOX&#10;SM93DH/6C5s8P17hefKzsxZoQposigECE0vAV9plg8RuAwzNGe67JrbEKFhfBHx+ql98pa9Tjzop&#10;sLNKwezd/5+9+3qSI8nzxP6LSK0zS1ehqgAURHcDLafFTI+4EStud4e3Rh75cDSj0XZJmtH439Bo&#10;fKDxiQ88cs3Io+3Z3t7e7s5Mj+qe7kYrNIBGQ5VAAaVSaxEZEfx5dqfwzKrKyKqsSvV1WCHDIzwi&#10;3D+ZGSojfl77E2V1X4Syb/+XRF7sC7vZYToEIAABCEAAAhCAwOQJaNOrfC1pr9FwWzaKa0kNDQxA&#10;AAIQgMAkCLR3XC3arM2s0tk90TIJqmgjBIZbQNyvbu4+kiqpLF4hRT3f5/CkCoxyZuEK0dO7jRYo&#10;lRKZiR2iaXQE30DBAAQgAAEIQAACEIAABCAAAQhAAAIQgAAEIAABCJypgLLIMTc3bjfXwXHGzNhz&#10;UmZXmuMmbSgdJSpm5FaLa/pIEIDA0AnogRkSsVJVrdSomyP+lMoXbjTykzgQ4DihranC8ScrHL8J&#10;qXeBlHu6Y6ZwKU77/t6fsxLztaa0a4pMi/FAW+fD8PkI6N4Q6e4A2UrZxgqd/Kx9YeXVRh4D5y+Q&#10;885ydGOF/4lond+kAMfuzfnm6lnLr8G2OPUl3k5qI9K3iOKR4zqbxSyJe3oURbHcfhQ8WwGF+9Vw&#10;cJyK1lSe6u85lu4JtS7+m+0Vfw74gyCNR2b8BJRg5/GJmU2Q4g2OX2PPoUUiNroWmidnarexNmdi&#10;m/KNHAYgYE1gd/V7tMd9N3jyMfLldqnAxye4p96aXT9KGdMrJP6QIAABCEAAAhCAAAQgAAEIQAAC&#10;EIAABCAAAQhAAAIQgAAEIAABCECgU0CpVjrvZ4osdxbEmIaAuvuY1Ohm7Y/u/ZqM4CxpP/vvG9Mx&#10;ML4CBvchnF37Lrn4HiIHxxtWuE/6cmTl3PrmMvn5iGqA7zvJNu9BdCaeUuHKd8cXHS2DwEkFDnve&#10;b2+dKLxw0iViPghAAAIQgAAEIAABCEAAAhCAAAQgAAEIQAACEIAABCAAAQhAAAIQgAAEIDCWAhW7&#10;h4oOP3m0XKN9oUKU9sK9x1sOFWONZYgBERsw45k+t3uspJUjAwEIQAACEIAABCAAAQici4CIpZ/l&#10;4/5wofmsQ7DYHO6lEkE+F2lPaY47jqi67SrIQwACEBiggCdIRmCa1GyzfxX1YJ3069/ruVJivtZk&#10;qjaOIczPt1aqraNHfjjnnydvMdFoh7uUIhv3VaDbXY1xwzQg+vdoTSVngPvp8LSOwrBFgVL4AtHT&#10;T6XS7tRzys9fl8Z1zXAfE+70c6lYKbzE/U6o0jhkIDDKAmJb6SmnG00Q201V10g8291L8hXiZDPk&#10;/YhY9ril6vRqR5Nq/fJ5X+kYjxEQgAAEIAABCEAAAhCAAAQgMGECfC3JHtuSGl2d4fNIcS2JY6Yh&#10;jbeAOylfR9TtbtJ8nX2bjrcCWjcUAqLv5FJbj69u/1BUDZXov0By8RVKzd+kEsfJFL/3IUEAAhCA&#10;AAQgAAEIQAACEIAABCAAAQhAAAIQgAAEIAABCEAAAhCAAAQgAAEIQAACEIAABCAAAQiMhwCiWozH&#10;+4hWQAACEIAABCAAAQhAYKQF7mWfU7patNSGV4LLFHJ4LZUdp0Ivh1boonfGcpM+Sa1TvNLsnOa4&#10;GZ2qnX44/QK5egwId9wyz3vai0EOCtklmdy1znpLcO0uxXuebPKDt59lNilayfY8r5hBM3X6IPmI&#10;CnrlRPOfdCZR74/jj6jK6++WbBzQ4O3IGimK0q0opk+owJtTaxR2+Cy1fqeUpIe5XUtlUQgCQyPA&#10;28FKRN7nOJPbvVePt73O5DNpvkpkhQPHDM/2VTN0el5O0ie8b/tV8j49LcV5T8pBJk6RXHzM8bJ/&#10;mf5k5mW66p0n+wCDLl8LLNIfzb1MAQ7a0mva48C6v4zdo4OWALu9LuOo8rlqiW6nt+g/7n9Bn6c3&#10;KWPxGLm+PJ0DD70ff0hprVAfNXSvZQ4o/H7yIeX1ct/rNuX006uhVfrzhdfpT+dfpRtHnDt4bM7a&#10;tJ8vvEE/4OPgBXe4r3VJsf9nqQ36p4M7JN5TS4m//9WZi1JRe+wpB5Pq/Xtni21Ky9HFcrt838Qx&#10;aEq3dk7WuvCMXqIPcxv0RX6bSobWOgnDEDhTAd0w6A/7X9Pv9+6T2PadJj0vJOjvtj6mg2LqNIsZ&#10;6nmVbIzEXz0pBxsn2r7U55/013u55/RVfqd2Hl+3KPI28FM+brqT3eZNd+/b7vpy8DqZAuKY7/3M&#10;I94XD+YYzuDj/Bzv07e4k+pfRO/S/hkc5w7DO+vhjmAcpQwFed8x9+CXtPLJ/022ymDMh8EDdRhN&#10;AXt6jxTu3KU1aVOdHZq0TscwBCAAAQhAAAIQgMBoCTgT8u9OWmieTLtztBphobaa6FDh26R7w1Re&#10;eY2Ir/khQQACEBgWAdFZaHvCOXi7CPKnEaj9FtyyAKVaIdM5effFthBgEAIQgAAEIAABCEAAAkcK&#10;tF5LEoXE3daOuHwd7ciZx3SCWkjz9bTuzwCNafPRLAhAAAITJ2CPyx1X674ImZ7gxDmgwRCYKIHU&#10;XkdH0eri1Yki6Gtj5690Lm7vSec4jIEABCAAAQhAAAIQgAAEIAABCEAAAhCAAAQgAAEInJGAunSt&#10;Y8nm7qOOcRM14rBr9Qv4PWSiPgNo7OgIcIxEbbr5TKiouEM8CzvBcbYUvn/PV4hL72HWNy/lkbEu&#10;UHT4qWxzSTNEirKvNPGIjEfLk4vjaLWmlHu6NYvhIRQoT3Es5pbkTHGsctwj2yJy/oMG91OR90xJ&#10;Kw7kD6S8lYzKsYe9I7ytVLwBuZki5mml95i98kKQ66eAM/mcny2Q435WIsv9XAXpbfdqimMAtZLv&#10;6zqwsOEUUALydlDU0sj2fnwynK0bTK3aYzXY8wlSy/g+DebdGO21mqqNCoF5ii6+Tvng0mg3BrWH&#10;AAQgAAEIQAACEIAABCAAAQhAAAIQgAAEIAABCEAAAhCAAAQgAIGxEXAln3Xcz1Tu8/1MY4MlGsL3&#10;oqvRTalJZnBWyiMzvgKm00OF1Tco+fpf0sEP/5qSr/6cdH/nPVtnKVCZ/uYeZpO/uVpogSozl89y&#10;dVg2BEZXwBsiMyA/l6HsI4bf6L6hqDkEIAABCEAAAhCAAAQgAAEIQAACEIAABCAAAQhAAAIQgAAE&#10;IAABCEAAAmcpkPbOSIv3l5IkYvL1moKFqDRLzh0mQ7VL45CBAAQgAAEIQAACEIAABMZPIOOVn61x&#10;VUvkruR6bmj7OUXF5qaSsy3eds9LxQwQgAAEINBvAWNOfqZNTTwnqlZ6Xo16sCHNY4hn57i/iXFL&#10;Wb/cJ5DCDfTn9oeymeKaoK+YkOqW8c1JeWSsC2i+adLtbmkGd4q/Lz0mRyFBNk3u06gUvtDjUlAc&#10;AsMtcOi28gT9Dfnb5hG9wuTGcDum+6fJcPmkN9UR35LyyEAAAhCAAAQgAAEIQAACEIDAZAqo2Rj3&#10;WVqQGl+duSjlkRlTAY6R6E7L1x/LYe4rURFXpZEgcM4CFb6mLfrSbk1uf2sOw2MkUOL+WYuhRRJ9&#10;tSJBAAIQgAAEIAABCEAAAhCAAAQgAAEIQAACEIAABCAAAQhAAAIQgAAEIAABCEAAAhCAAAQgAAEI&#10;jI+AOj5NQUsgAAEIQAACEIAABCAwGgImPyya18uU00tk8PCkp4Nyhh4XrAVuXHSF6bJ3cgMnvhm+&#10;THOuYF8/Mgop9O7UNfK3BVTs60rOYWGz7iBNObs/5LpZjFHV1M+kRvdyz+lZSQ702euKSoZGf0g+&#10;osoJOhLqdV318k/y+7RfStezx76+FrpIvhH/rBzbQEw8tYBNUekHsy+Qw+IDyXezzyjK+4FxTQf8&#10;3fo8vk4fxx7Rw/QOlXVtXJs6Ue2qTK9K7bVVimTPxaRx3TL27AGp1bJUrCKCdg84FfUKiX3lh+kn&#10;9I+JO/RZdot2Kyk67RGrW3XQy/5l+pPpl+kKH8uJbcUwpLDTR3889wofX8odcFipm9hn/z7xkO5m&#10;tvmYvi3whpUFtJQR5wd7pRS9t3uH/vHgS3rM+2btFMcrYt7fxR9QjjsSGbYkjnE+SD6kLJ8L9SOJ&#10;cDuzfHz8RvgS/WeL36E/mnuZXggsWT62VThgz5InQj+aeZH+YuENepHnFZ/XfiXxHnwQf0jiPbaS&#10;9NlLUjGFg5Wr6T1pXLeMmuHtS7ktMFXbcg9bxo6WOmy05XG7Wpp+m3lIX2WekX7K74TllaLgxArk&#10;tCL9w/anteOrfiEUeL/8n7Y/p7uJLcvf2X6t+zyWY86vSasR2xdK7kjjkLEmkOBOup4UD44svF6M&#10;0h/Sj0kzzubaw5ErxoSRFdivZOiDzBMq8vHlMCSxH/848eRcr02dV7s9fF7emqpOL+n8hwSBURJw&#10;xJ9K1RVnGtrUsjQOGQhAwLqAUtXIGdsk/8Pf0dRHf0OE67fW8VASAhCAwFkI8HbZEd0gW2r3LJY+&#10;EstUy3lyFJJSXcuRwf9+JFWoTxk9tED5Gz+j9I/+ijI//G+p+NKPyURg8z7pYjEQgEA/BNrPwXW+&#10;N83whfuxaCwDAkSGQY7EM0lCa7sXRZqIDAQgAAEIQAACEBgVAb5PTty/5lz/hDxf/MdRqTXqOQIC&#10;4lqSaXdKNbXHtqT8pGX8n/0thd/738n3+d+R6+mXpBazk0aA9kIAAhCYHAH+Dc3eds9vdfri5LQf&#10;LYXAhAoYO486Wq4sXesYhxEWBTx+MkPzcuG9J3IeOQhAAAIQgAAEIAABCEAAAhCAAAQgAAEIQAAC&#10;EIDAGQoongApkQVpDYf9HiAVGPfM3mO5heKZjcCUPA45CEBgaATaY7CKWKr2jLV48kPTiD5WxFeM&#10;k9oWLzTrn9yY+f2gTbmnpcUEyxzjvceYluFSZ1zg9uVKK0FmKAQqbc/SKxyz1jnB8QaG4k3hSmR9&#10;8jbNw/Hj7RwDtJfkK8RIbYto3b7cXpZ33mWVQ2IfmLhn+7zfhmPX50psS9MN1U4Vfvagn6nKz5e3&#10;J3txfPtTaG/rJOdr2wCHSyIws3Epj0xvApWpzvg5jrbvcW9LRGkIQAACEIAABCAAAQhAAAIQgAAE&#10;IAABCEAAAhCAAAQgAAEIQAACEIAABCAwPAKupNzvwFnczzQ8rT19TRS+V7TWr3bLooy5yy25AQzy&#10;PfLqHsf+0soDWPkEr9LmoMPuLTprkfLCC5R++V9S/Ef/HaXe/NdUuPzWWa8Sy4fA6AosXJHrHuM+&#10;lasVeRxyEIAABCAAAQhAAAIQgAAEIAABCEAAAhCAAAQgAAEIQAACEIAABCAAAQhAAAKU9sxKCiIW&#10;X4Djl/aSHNUSebWcNEv7cqWJyEAAAhCAAAQgAAEIQAACYyNw2LF/sHDQW/s4tn+w7Twk45XPVXpb&#10;IEpDAAIQgMBZCRiz8jOVCm/DVfHcTg9JyadI5b/WNPBnNVsr08fhomeKdNUhLdGfG85+k/yH9dOB&#10;/bH03vWUURQqhZekWVzpHe7TyJTGdcu4k887ipTCFzrGYQQERlmg4J0mQ7FJTQicYFvZPk/REyHd&#10;5pSWOy4ZbXpVaoojwXEjDEMahwwEIAABCEAAAhCAAAQgAAEITJ6APbbZ0ejqzMWOcRgxfgKOHPfD&#10;3BZfqxRZHr+GokWjIVCS7yeuVdrtG426o5YQgAAEIAABCEAAAhCAAAQgAAEIQAACEIAABCAAAQhA&#10;AAIQgAAEIAABCEAAAhCAAAQgAAEIQAACEIBATcAOBwhAAAIQgAAEIAABCEDg/AR2Kil6WNqnklmt&#10;rdSuqLTmmqXLzmlSOKjdpKWyUaVP0xuWmu3iYI9vhCb7gWqVPy/vTl2j96JfUaZatOTWrdBbkcs0&#10;6wp2KzYS018MXaAPog+Oratm6vSUg2OveeeOLdfrxMf5fXpc6E8A0qxeog9Tj+kHketk4/f8LFNW&#10;K9KXaWuBZhdcYVrz9dftLNuGZQ9OwG930/emr9PvovctVeLj1BP62cxN8oxRQMmqodNHsUe0mZMD&#10;+H+Z3KJ/sXCD5twhSzYoNJwClamVjoo5E9tU9c90jD9qhCjfniqRzuW2lzmLvDim2Kuka3/pPh1f&#10;1OvpUZ101TtPFz3TZ75Pq6+z11e7aqO3pq7QvDtMnybXSRwr9JIe5vcoWsnS2+E1Etu/XlKFj4W3&#10;OFD4Onf2kdfLvczatWzZ0Oh38a/pJzM3hmb7qvG28YPkIzrt50whheacAVrxzdCSO0IumxwUvivO&#10;EQV8dhe9Elqlm8Fl2ikm6Qkf3x2UM0eUtj5afMeeFRO0wkGZuyX9kABStugmGeHFbrM2pqupvcZw&#10;fUCfuVQfPPJ1h7cDp006d4h5N71N6xxs+tXgKl3goP1IoydgcGD9ZCVH4jsbcnjJYx+uoN/b2Si9&#10;9+xLEtvQfieTP8Ofxp7QfjFNbwRWyamOz8+o5vxaB5eyv07mFDpB6IA5ZoTJ3487OQ4Q3yWJY4Pf&#10;Jr+m74au9Hx80GXRmDxmAhulKH1V2B26VlX42vVzPn65PE7XgXi/5srIx0klvpaIBIFRE3DG5Wu5&#10;1eAcmU7PqDUD9YXAUAjY03sU+fzfk+iQr56cyR2qHHJuXp+OVwhAAAIQOBsB1/aX5Nh7TPbUTm27&#10;XFm4RvkeromeTa0Gs1RXsvO6Q3lqTIPP870QleWXBwONtUIAAhDoJsDXkhxtHQtrM3Jnot0WgekQ&#10;OE7Ant4lRa9IRTScj0oeyEAAAhCAAAQgMHoC9tgWeb78R1IrhUbly7nvkeHHPWQNEAycXICvJWl8&#10;/7bz4EljGY62304bEyZgQC2kycZ/IjmjG7W/At83XL705gS0Hk2EAAQgMHkCdv79qPXeBiGAa0mT&#10;9zlAiydPwNx5LDc6OEOKLyyPQ643gYUrROmWOAAJ/n2+UuKD6t6eB+xtpSgNAQhAAAIQgAAEIAAB&#10;CEAAAhCAAAQgAAEIQAACEGgKKEvXyEw2416YsWdk8rVqZRKvVescOyq61cQRQ+JaPhIEIDC0AuIe&#10;vvbkiHMM1tBC++iJyAc41mJrMjk+Zs472zoKwz0KpNzTNJ/facxl57iwAY6PmXVFGuO6DYRLcalI&#10;yeamksMnjUNm+AQqkQtkct8cCsf4qydncpsq4/qMfb2RQ/6a5fhzizE5tnwgf0DJsPU+QkT51mTw&#10;PeE5C3F5W+cZ5LDiCXSs3izmiMLzHeMxYjAC7fE5KuElIo4z3s+kezr7EbAVOVa1WBfS2AsogSky&#10;E81YoWY2MfZtPssGVgOzZDjcpGp83963ScRVLC++WM/iFQIQgAAEIAABCEAAAhCAAAQgAAEIQAAC&#10;EIAABCAAAQhAAAIQgAAEIAABCIysgLOtv6GzuJ9pZHEOqbi6v9Ex1pi73DHuzEdUy2Rf/4zUgw1S&#10;uf9CEfOv/NZ/TsbS9TNfNVYwWAHdGybxhwQBCHQXMOevkPLo40ZBxTDIFM8GLl5rjMMABCAAAQhA&#10;AAIQgAAEIAABCEAAAhCAAAQgAAEIQAACEIAABCAAAQhAAAIQgABR1j1FBqn8z2hwhIoxSvusx68L&#10;FaONeesDae9MfRCvEIAABCAAAQhAAAIQgMAYC5SdfirbPeSqFhutFOcIB+G1Rr7bgL+UJJvJ/cG0&#10;pDT6UGjRwCAEIACB4REwZlbI5Lj6iqE3KiWedTQWrjby3QZE+fY0kGc12ytxFnnu0yTnn6NQ5nlj&#10;6f62/jAaEwY8cHg/HbjGd5q3pRS+QL7YemMRNn4+2JmLUYVj31tN7nTzsyPm0bgfCt3lJ7vVBaAc&#10;BEZAwBT9AvlmKZhr9pXpz8v9rHVrhvh+uUspqVi2h985pBlHIKNNr5Jrp9k/k6JrZE/vUpX700KC&#10;AAQgAAEIQAACEIAABCAAgckVsMc4vlJL0n0RMj1B7r0cadwF3KlnHU0U1yeRIDAQgRL3od2e3P72&#10;MchDAAIQgAAEIAABCEAAAhCAAAQgAAEIQAACEIAABCAAAQhAAAIQgAAEIAABCEAAAhCAAAQgAAEI&#10;QAACQyygDnHdUDUIQAACEIAABCAAAQiMlcBmOU5fFp9TqSUwb9U06GFpn24Xn5FhmmPVXiuN+Ty9&#10;SSVDs1KU3gpdIpfqsFR2nAs5VDv9cOYFcvfB4sXAEl0co8DQK9xxjtfm6vr2PykckNnH79uzUoLu&#10;5jofAu9akWMKJLQ83Uqt97We7asTBh8nn3D3Rd23PU7+3L0Vudy+COQhcKTAkidCN4LLR05vnVA2&#10;qvRR8jHvB5udabVOH7XhEgeM/OXul7SZO+ioepn3eb/Zu0dlLoM0ugKGO0BVT1hqgDOxLeW7ZdrL&#10;V33cqZzL2222vkwX2/9oOUP3cs/pl4mv6DepB/SgsEfpls4nTrsiDx+nvOJbpj9feI3W+FjDxsFo&#10;hz2teKfpT+ZfpWnujKPXlOT99q9i9+hpIWZp1pRWoM9SG/QP+7fpTnab8nrZ0ny9FiroFfp9/AFV&#10;eDs76FQ1dfow9ZhS1cKJqmLjLheXXGF6K3iZ/mL2NXo3co0u++bIZev/+YHKn9dl/jz8ePYG/dn8&#10;a/RSaJnEsdBp0gYff1pJJgdt0QNyoHh7VA401W051dVXKf9H/yOVXvsz0pZeJJ0DGJve4LGzZfj7&#10;nzf69zkUn70Ped/+29h9SvPnHWk0BMSx2MP0Dv3t04/oPz3/vHY88/89/ZB+tXuHdgqJMz03sSIk&#10;9l+fx57QPz797My3a8/yMfpl9C4lKocEV7JS2WEsw9sXMzgn1Uzdb3aqIE1A5kiBbT7/t7ovy/H+&#10;/bfJBxStZI9cHiZMroC4Dnwn/4y+KuwOLUJ8nLaBrOzO7pPa0vGSgC+Gl4bWHxWDwGECSqVItqx8&#10;biE6MkGCAAROJlD1T3fM6Ew87RiHERCAAAQgcPYC9uQOOZLPSPn2t0J7nH9z4fOmSUztvx8ZdjdV&#10;/dY7wZxEM7QZAhA4QwGNfzs6rBOCM1zlsCxa7JuUtt9YcQ4+LO/OeNTDHpfPP8WRT3VqZTwah1ZA&#10;AAIQgAAEIDCxAgZ3nqhW5HvF2jtZnFgcNLwvAtrMRWk54vNmy1q7b1eacQwy7ecUoknVadlnDJqJ&#10;JkAAAhCAwLcCjraOq03FxteS0HkxPiAQGGcBs1ohs+1ZInXx6jg3+XzatnBFWo8i7ks42JDGIQMB&#10;CEAAAhCAAAQgAAEIQAACEIAABCAAAQhAAAIQOEsBdfGavHh+ns7ceyKPm5RclO+p19ti4y3g95BJ&#10;efvRztEUMF0+ft5VjtHgiPcWI3E0W354rf15Of5LwcPxZM8gLubhax/PsWnXVEeE9Egxbrmx4jn1&#10;YDkplU+55bie0kRkhkbAtDtJC85L9Wl/5l6aiMy5CBTdYaranNK6Am3bPmniIZn28nnPNJmnjO17&#10;yGrObJTiCXQs2ywirmQHyoBG2ApJspXleLGVKWv9IfRSZdPh4n28/F2wFdO9LAJlR1hACcjHv2bG&#10;+rHJCDf77KquKNT+PXVyvKFJjTF0dtBYMgQgAAEIQAACEIAABCAAAQhAAAIQgAAEIAABCEAAAhCA&#10;AAQgAAEIQAAC5y1gK6TI3nY/UznS//uZzrtdZ7k+tS32kxHkvpm43+1zT3xfo/3RH8iWaPabZYsi&#10;LtW5vw9YIQQgMNwCsxf5PnCbVEdlUp+LlBSQgQAEIAABCEAAAhCAAAQgAAEIQAACEIAABCAAAQhA&#10;AAIQgAAEIAABCEAAArKAuMci64lII0PF3vpfDxbk8prqoIIzJC0TGQhAAAIQgAAEIAABCEBgfAXS&#10;Xn7GpiX5OVa/YuotY44fDBaiUgHuwZ0yHsTrl1CQgQAEIDAsAtzHjTEtP4va/uxlt6q2lzf5OU1T&#10;PK85pinnk/s1cVRL5CoNX78Bh/fTIT+fNaZv0Zk1qxS+0LFsd4pj3FtMCveV58rsS6UPW6ZUABkI&#10;jKhAzj8n1dypFclZtt7XjuiXTZGWQJTzy9vftskjndWmVjr6THPEuY9NJAhAAAIQgAAEIAABCEAA&#10;AhCYXAFdI1tyR2p/deailEdmfAXcyedS4yreCBlOrzQOGQicm0BJ7rO5tt5BxOw8twZjRRCAAAQg&#10;AAEIQAACEIAABCAAAQhAAAIQgAAEIAABCEAAAhCAAAQgAAEIQAACEIAABCAAAQhAAAIQGD8Bdfya&#10;hBZBAAIQgAAEIAABCEBg+AT2tDR9Xdo7smJ7WoY+Lzwl3TSOLDNuEzY4SPFuOWWpWVe98zTnQqco&#10;dSyvzUU/nHmB7MrJT+mWPVN0MyAHHK0vf1RfVUWhF4JLXauf18v82etPoNBoJUOfpje7rrNewG9z&#10;1we7vu5V0vRFZqtruZMWuJ/doaSWtzT7d8KXyG1zWiqLQhCoC7wcWqEFd7iePfY1wZ/FLzPbx5YZ&#10;hYlZDq75j88/p9gxATYrRpXup60HrB2Fdk9iHSvTK7VmGzY7lacvUmnuqmUGpVohR1sQ4vLUquX5&#10;T1JQHGOK/crt3Db9c+or+nX0K1ovRalgVE6yuCPn8ahOetW/TD+L3KBL3PmEeopjlSNXcoYTfHYX&#10;/XT2Jt0IdAaa7rbaKht/kt6gW6l10ozOjjsMnv6MO/X4Tew+/Sp2jza500Cdzv7YP1Mt0u/jD6h6&#10;SJ26talf08Xn76PUE4prhwQpOWYlDsVGK+4peid0hf5i7jV6J3yFxDGsgzthPK8UcHjozZkr9POF&#10;N+idyBWacQZOtOqDcoYKfAxqJemzl6RiaooDTWnW5q3PKDoCqC7fpPIbP6fi9/9NffSRrzt8vnoW&#10;KVrJ0i+id+nz1CaJ/R/ScAqYpkkbuQP6u+1P6Fb8MRV1ed+wW0zSe3t36T88+4QeZnYGsj0p8b7z&#10;n559Qbfjmz0jLnmn6K3Zq7xPag9pfvyiCuzwa95mP8odfS3n+CUM31RzYU2uVIKDmfW4fZEXMFk5&#10;sS/9Ki8HgOsmoHFnXn9IPeL9vtxRV7f5MH28BcSx4q3sBj0tJ4a6oSmL14zqjVCqZXLHNij08Lc0&#10;+/HfkDjvGabkFsdULcnkri5KwcWWMRiEwPALOBLbHZ20aHxNAgkCEDihAHfMp4XlfYGTv2dIEIAA&#10;BCBw/gLtxzSqViJb5uD8KzLoNfJ1OldS/g2xHOHfK3q8rjXoZmD9EIDAaAsoqT2yP/iAnL//t+T+&#10;h/+FHA/eH+0GnbD27Z2EmrwtrkbG6z67E9Jgtj4JOGLyPYF6cI5Mp6dPS8diIAABCEAAAhCAwGAE&#10;DB93oucJSiu3tx33SBORgUCPAtXpznut7XH52LrHRY5scUdbuw2Xj/TAzMi2BxWHAAQgAIHjBdqP&#10;qaoRfn6W73lAggAExlfA3N8gansOTFm6Nr4NPq+WzayQyc+CSmnviZRFBgIQgAAEIAABCEAAAhCA&#10;AAQgAAEIQAACEIAABCBwlgLKHMcGsMu/9Rk7j85ylcO77L3Hct3EM3Tzl+VxyEEAAkMnoLXdx2fn&#10;mKrDFmPoPNDs/By0h2NLtqasf641i+ETCFQ57nnOKd+LHC7FLS8pWE6SjeOetqaUe7o1i+EhFqhM&#10;fRPjuV5FRz5Batla3Pz6PHjtswAfn2W9s9JCA3mOAcExEawkh1Ygd0WOQZz1jdi20u3tiPVglvC5&#10;tPL+n0cZV0KOzSHWWY7I25J+1UP3yP3j2EvycUC/1oPlWBQopMnx/t+Q7dFHpKTPNjaNEpCPJcys&#10;9WMTi62ZuGKVtn4YRIwhexbxeifug4AGQwACEIAABCAAAQhAAAIQgAAEIAABCEAAAhCAAAQgAAEI&#10;QAACEIAABMZMoL2vIdG8Mvq2OPpd5n60leRzabox19bftjT1DDOqjYy2++TVA44BhgQBCEAAAk0B&#10;8Uwkx/GTEmL4SRzIQAACEIAABCAAAQhAAAIQgAAEIAABCEAAAhCAAAQgAAEIQAACEIAABCAAgbpA&#10;xiPH8HNreXJqxfrk41851l+oGJPKZDzcZ7mI3YwEAQhAAAIQgAAEIAABCEyEQMYrx/EWsff9xYTl&#10;toeKcpzXvCtMOvcBgAQBCEAAAsMpYMzJ/XWp+SQRx2G3lAyD1NhTqag+e0nKj1smd0jfQIHc3lA1&#10;s9ZPB18TbE2ZUeuno7XyQzJsOL1U8U5JtXGn5GeVpYltGVd6l5S2Po1K4QttpZCFwHgIZH3zHQ0J&#10;5PY7xh01or2srtqp4IkcVXzkx5tOD+lB2cwRl/evI99INAACEIAABCAAAQhAAAIQgAAEehKwx5+R&#10;YujSPPrMJSmPzHgKKNUKObNy/6iIKTme7/XItKok9wteu5/YxX1tI0EAAhCAAAQgAAEIQAACEIAA&#10;BCAAAQhAAAIQgAAEIAABCEAAAhCAAAQgAAEIQAACEIAABCAAAQhAAAIjI2AfmZqiohCAAAQgAAEI&#10;QAACEBiggL2UocDOXSqFLvDfIpl268F0k9U83S50D0wXrebok/wWvelbJbtiG2Brz37V6XKe7mS2&#10;La0oZPfQzQAC87VjhR0++t7UNXo//oDM9old8lM879uRK/xc6Ph1NHMlME93Uk+pasoP5LeTPCns&#10;05I73D66p3xKK9BHqSfsb+0dCNu99MPIdXrM6/46v2tpXVulOH0R36AXvAuWylstlKzk6X62+3ZJ&#10;LG/FM03L/IcEgV4FxDbme9PX6J/2vqSCXu46+3rhgKad/tpnrmvhISwQ42OFX+/dpbJR7Vq7J9k9&#10;ejVykVRF7VoWBYZToLh0k8ozl0kL8fZZ7e24zZHkwDHcCVxrqkyttGb7Mlzhz+K+lqH9SoaiWpYM&#10;i/urk6zcozrpuneell1T/Lke7eMLse26GVqhOXeIPko8pqJe6YlkuxinRCVHb4fXaIq3aSVdow3e&#10;vm0UolQytJ6W1a/CSQ5G/ofEI/rB9HVS+d95JoMDbn/Mx0vRStbyauedQVrjDlFm+XVYPk823l6v&#10;emdqfxk+BnySP6CnhRhpXY45Wxu9xeVfsnBeUwviv/5JY1axvbBxIGJ94VpjXD8HTF7+biXVz0V2&#10;LEvs48V342ZwufbenvV5iGhTljvlFMe8Sf4+pvj8M8N5nd+v2ta3sQmWj+Rbc6KI2Jo1N9fNqY3Z&#10;v92uNsuIvjwVCnOw+rXgAl0NLpK9x31EB94Zj3heSNAXiQ1KsVW3JAxvxR7T7cQmXQ0s0PXQEvns&#10;7m6znXr6QTFNv965Q4Vq9+PJ9pW9Nn2ZXpu6VHtfFjxh+vXuXcpppfZiR+bFu/5l5inFeBv2Vvgy&#10;OTgQ+ignc26N6OGHjSaI7YtysEHmhRcb4zBwtMDDwp6lY/32JYhtxu3sNmWqJXrFvzyW12La24z8&#10;0QI5/hx8kHlMeaO3bVqErymtuqb5eLJCRT6mFH/i2LLI+WpbBydHr723KZmq2HcaJI6DuiVHhs/n&#10;v/j3vO9s7iWd3FGLOGcaluRJy9fByoHZnq7xD0s7UI9zEMjzsfHeE6Ldx0QRPue/+eNzWKm1VbR3&#10;UGLw71TVtk5MrC0JpSAAgbqAuCbnTDb3EXY+/1CLGTI8wXoRvEIAAhCAwDkIaNOdv5E44lukh+QO&#10;286hKgNdhT0bJbXtGlj5DH4/GmgjsXIIjJCAUimQLZeganix59+DR6iZHVV1fP17sh2sN8arfA15&#10;EpPYD7WmKv/uYzpcraMwDIETCyiVItn4mmpr0mYutmYxDIHDBcTvARau2R8+M8ZCAAIQgAAEzkeg&#10;Or1Kzmd3Gyuz8/2yJDpaHPJ7qBoVxsBQC4jfb3RvmGyF5v2OjthTKl96c6jr3ffKGQY5uBPT1qTx&#10;dw8JAhCAAATGU0DRyqTwMymtqYprSa0cGIbAWAqYO4/kdvE5lTI/PPfkypU7PmcWMqR4h+ReLBs/&#10;DzJ7ie8R5ftD60ncL4oEAQhAAAIQgAAEIAABCEAAAhCAAAQgAAEIQAACEDgnAYWvVSvza2Q+f9BY&#10;o9H+u0BjypgPtF+jn14mwnMbY/6mo3njIFDhe9U8W583miJimDkS21SZu9IYNwkDgfx+RzOzvsl6&#10;JroDoE8jUu5pCnD83HrycTxdO8eDrdq69wUR5hjurYkj7FHaPdU6CsNDLFCOrJB/45ZUQydvX0qL&#10;iJEooZxzJuubo0hLHwZ2jnvnKaepaKFfhwDH7G1PYnmjlBR+ls/1R39F5PKQ4gnwn5+UHvqmGca2&#10;zsbFfUkcr5ffi5IrJALoDmM1LdXJlZT7uKm6/LXnDSzN3GOhKj/L4MhFG3PZOD4V0uAERPwDNbpZ&#10;+6N775Hp8lHlJ39FxN/Tficl0NY3Cz8jbpaLvF1A3IGTWmuHxNFxJrhfoeBo7SNO2n7MBwEIQAAC&#10;EIAABCAAAQhAAAIQgAAEIAABCEAAAhCAAAQgAAEIQAACEIDAeAq4+J7H1nSW9zO1rue4YTWfJCf3&#10;uSH6vlSqFcq8/V8dV/xcp4n7f8S96K3JmBtcjC2d1y310cL3iCncV43px73Ire8RhiEAgfMVsOfi&#10;fNevQvqQbIvMhSukHGw2EGrbSdH3sy/cGIcBCEAAAhCAAAQgAAEIQAACEIAABCAAAQhAAAIQgAAE&#10;IAABCEAAAhCAAAQgAAGitHeGVhKyRKgYpaije//jPo71J2L+taa0d7Y1i2EIQAACEIAABCAAAQhA&#10;YMwFMp7p2r3kCv9fT+KcImvh3MDGMf29fF7RmjJ8joIEAQhAAALDK2DMrRHd+7VUQRvHYdcvvS6N&#10;OyyjJHf4+dGyNGmQz2pKFTmjjOb0UdnpJ1cl11iDP7dPsZkXGvlBDwTHoJ+OQRsetf5SeImchebF&#10;V2c2WnuG2rTQh4g7/VxarMl9kZSDi9I4ZCAwLgIVV4AqDi85tUKjSX7uby0+fbWRP27A37Ydy4m+&#10;hvg7M85J43757Jlmn3S2zAEpom8Sp2ecm422QQACEIAABCAAAQhAAAIQgMARArbYljRFXEuqTi9L&#10;45AZTwFXmq+7t/xOK1pZCl8Yz8aiVaMhUMrL9eS+e0epH2p9+2sydY1U7hdYCfKfA/0Ay28ochCA&#10;AAQgAAEIQAACEIAABCAAAQhAAAIQgAAEIAABCEAAAhCAAAQgAAEIQAACEIAABCAAAQhAAAKTIGCf&#10;hEaijRCAAAQgAAEIQAACEDitgDv5jAL7D2p/Jj/uWQnM0sGLf0LdAs3l9DJ9WnjKj4c2A/keV5ek&#10;XqCP85v0lvciOdXxPFw3TIN+s3OXdDKOo6hNU9n6rfAaqWMeaKwrxBEFFtxh+k74Mn2a2jiiROdo&#10;r81J359+gWxjaurg782VwDw9yOx0Nr5lTFzLUVLLU8TBD8eeIOX5u/1B4iFV+fNsJXltLno3cpXs&#10;qo1e9C9RiTv+2SzGrMxKd5JbZOPVXPUvWCrfrZDOdf44+cTSdsmtOuiN8KVui8R0CBwp4LI56Aez&#10;L9Av9++S2P53S5+lNilo91CIA1aOUtrOx+j9g69JfL+spBI/5P4sH6dVPzr9suI1jGV0X4TE30mS&#10;K7EtzWbyvksL9ycIsdg/7VcytKdlKFltCwghrbU/Ga/qpGveeVp2TfHxmtKfhQ7JUmZdQfrT+Vfp&#10;k+Q6PS82A05bqZ54H34T/5rmOADvQTlraZ9rZbn1MjPOAF3xzVOmWqT7WTmodb1M++sBfy7E/v/d&#10;6escF+R83ivDNOlWeqP2mWyvz1H5RVeY3g6J4//zqeNR9ThufJD3UeL46JXgCj3jz8YTDqosjiu7&#10;pa18lF4KdA8UpEcukNguKEa1sUh7dJP0hWuNfD8HErytKJnNdR217Dd9F2mfty3PKsmjihw7XjN1&#10;+iK9RescWPq10Cp/P0LHlrc6scz71GQlT8lyjlL8Wv+zuk+2uh7L5fjUP1rK1P4+j63T9dASvRhe&#10;Id+QBbURdfwisUEHJbnzICvtrPBn86v0M7rPfyu+GXoxdIFm3f15P9vXfz+5TbcOHvHVA2vXVOrz&#10;u/g79KPFm3TBN10fRdPuIP2r1Xfo/f379DQXbYy3MrBTStIvonn6XuQaRbgjilFN5swKmTbevujN&#10;77yyv0HmhRdHtUnnVu8C79ufFA5Otb4N7tgrp5fo7eAaTWJYeZOPC/a0NB8XZPlaik4Bm5tmHQGK&#10;2L3ndmxyqjewDzOLa1Gf5baowu3vJV1whukV3/KR1/KEZ5H3h0W+1lQyKrVXnS8r57gTgwJ3FFfk&#10;v163o6J+Ysub5o4kprjznW5J8/P2lq95Ucvxi4uvp5dnLneb9Vymq5UCdyIjH8OUeB+NBIEOgT/8&#10;O6Knd5ujc3wuePPHzfyAh5zxp1INtAgHoVXHu5MWqcHIQOAMBMpTq+R/8qG0ZCdfuytduCmNQwYC&#10;EIAABM5WwHT7SefzClsu3liRPcbHPmvvNPKTMODia2HtqSKO+ZAgAIGBCDj2n5Dv/nt8TdVB2tQy&#10;dwSySuXll7+5BjKQGp3PSvW5y2Q7WG+sTC1mSOHtsymu/0xK4mtt7Z1wazOrk9J6tPMcBOzxbb4r&#10;Vk5iG4MEgQ6BaoXE58XOHVSJTqqqiy9Q+fr3O4q1j1CKfJ8KH2OPUqcx7W1AHgIQgAAERldAm+Hn&#10;oJ41f28T96jYkjukT6+MbqNQ86ES0PjY2VZINepk588XiXuh+J6oSUn29B7f/1WRmqtNX5TyyEAA&#10;AhCAwPgImHwPeuYn/wOp2Rg5+PqAne8fEsdcSBCAwHgLGLuPpQYqsxdJsTulcYPOmIZOirh3+Jgk&#10;7h+v/v3/Wvt9TVm8RurSVRKvimuAd9MvXCHaa/oqhTSZWb5XgTu0RoIABCAAAQhAAAIQgAAEIAAB&#10;CEAAAhCAAAQgAAEInIeAunSN9OcPmqvKp8hMR0kJTVBMymKOA5q0xfFZuNo0wRAEIDC0AtXwUkeM&#10;RAffy1CZ49/hJigFOPZka6pyrPcix4hHOr1Ayj1NK5mNxoLEM1jhUoJivu4x2cOl5nPqYgFZZ4h0&#10;jkeINBoCVe7vw3C4SdVKjQqLZ+9Li4iR2AAZwEDWP0+6YqO8d4ayvrnaX5njLFtJrkquFseu/iyl&#10;xv0zlM4oZqmV+py0jG1lvD6Ds4nH5OC4mhT9isR7csAxqmNTI7gf53uXnKld6W2tTJ3dcyu6Jyit&#10;y8bxfJEGJ6DuN2MhNGrhsbZtapS3OKAEO+8rq91vFsSxn0XCjmKGy0dV3xTZ84naa4WfEzrL729H&#10;BTACAhCAAAQgAAEIQAACEIAABCAAAQhAAAIQgAAEIAABCEAAAhCAAAQgAAEI9FuA72dypeX7mcpn&#10;eD+Tleq7tz4n36P3paJKOU8m37sxDEk9aN4vLOoj+tk2pwfXP5Mxd6mDRdRR9091jMcICEAAAucl&#10;4Nv8hNwx3hY5vbX77Eoza1QZZCzSeXHP8S/l5ot7Ote+I49DDgIQgAAEIAABCEAAAhCAAAQgAAEI&#10;QAACEIAABCAAAQhAAAIQgAAEIAABCEy4QNEZpArHeXOKmG/fpmAhStHgaj175GuwGOuYlvHMdIzD&#10;CAhAAAIQgAAEIAABCEBgfAUM1UE57vcgUEo2GinOKagzTG5jen1AlKvHBK+Py3jm6oN4hQAEIACB&#10;IRQwg7O1Zz/FM6D1VHu+8dLr9eyRr7b2ZzW5pDF76cjy4zIhx31ouBLc/9m3yVuIk2JUa/0p1ccN&#10;8jWQl/tlq/XT4ZL7Ohhk/UZ53aXwMgV37jaaoHCPKO70DhWnLzXGHTXgTj6TJpWD87Xnm6WRyEBg&#10;jASyvnmaTjWf6ffnY7yt1HlbaTu2la5SmhzVZt9RonDOP/7nFBr3meHZuNWwEedVjsQ2VRauN8Zh&#10;AAIQgAAEIAABCEAAAhCAAAQmR0DRK2QqKimmUWu0HrlAZHNMDsAEt9Sdei613uBrKeVg9z7VpZmQ&#10;gUA/BUrN30Nqi3UPRzxRq03U7rxHxv5mo7ht7XVy/fi/buQxAAEIQAACEIAABCAAAQhAAAIQgAAE&#10;IAABCEAAAhCAAAQgAAEIQAACEIAABCAAAQhAAAIQgAAEIACBSRCwT0Ij0UYIQAACEIAABCAAAQic&#10;VsDT8pCnCDJn4wCNpt157GJLhkaf5Leo+u1DwccWbpmY0Uv0UX6D3vZdIjcHAh639Fn0CcXLWUvN&#10;eiW4QkG7x1LZSS102TdHBX4A/X5WfhD5MA+7YqMfTL9A7jF/OP16YIkeZnb4m3p8elzYp7dDa8cX&#10;OmRqmQOMfpB8ROI7biU5FTt9P3yVXC3f59cCqySWs1tOWVkEfZHeqr1vyx4LUcC7LPFuZpuy1WKX&#10;Ut9MfiuyRk4Vlw4sYaHQkQJTTj99d/Ya/eHgwZFl6hN0MujD5GP62cxNcnQJTlmfZ9CvX6ef06fx&#10;Jz1X42Fml1b9sz3PhxlGX8DJwURbUyW8RHTCz7tpmpTWi7RfydCelqZcS4d0revo97BPddI17wIt&#10;uyKkKO1dT/R7bYNbntgHfn/6Oj3J7dPt1CZx2FzLlTG57H45Y7l8t4I2Dja0yh0FXuVjv6DD2yiu&#10;8fHE4/x+I3/cwHPuXOST5Dq9M331uGJ9mSY+m5+mNywf64iVzjtDfGx2mdQR+UzZ+Xt7yTdb+3ta&#10;iNHHyeP3BeL7GePzoBlX4Hhjm5306WWyRzcb5Wwtw42RfRrY4W1Ht+Tl7/ycI1D7W3VO0f3iLiX1&#10;QrfZDp2e4ePQ38Uf0JI7Qq9yp5k+u+vQcu0jDT6vznJQ6rRWoHS1QPlUhRLlHBX5XGhYU4W/n3eT&#10;T+lecpsuBeboRmSFZtyD7QwgVcnT7cQmPeOOE06bxBbxKQcVF39TLj/dCK/QWmiBv8PqaRdNGgcq&#10;/2DvPm1krW3fWlc44w7QTxZfIZ/D3Tq6Nuzk79dPl16hr/g9+ST6mLfU1rfr4rz7vdhXtc/tVe6I&#10;YiQTt9+cuUjKfnN71To8km06p0rfyz3nMxXrn5ejqhWtZOm3ya/px04+3+novuuouUZ/vCGOC3Kb&#10;dKA1rwfuaxl6XDogB1+r+mYfE6RZ3teMynlgr+/KdjlBd/LPe9ruiHVc98zTNf47LonrfQE7/1Fz&#10;uxcKhahcbnZWXdK12j5TbMuKfEwiXnf42DDf5fwhqeVJnNN3TSIgYmiR3Lx9rSdXW+cr9fGDePVw&#10;hzHtqRjmAJ5IEGgX4A66pJTmzp2KvO3ydDmGl2Y6m4wtGyO1Ih+Diw5MkCAAgdMJ6P5p0p1esrV8&#10;v8S1u9KFm6dbMOaGAAQgcFIBvUoK/5nO5vH9SRc1avOJYxtbrnnNyp7eJarytb8u9+WMWjuPq68r&#10;IXdiqfmmyHCNVrDv49qHaRAYNQFHfKtWZYWvqzijG2RP71N59bVRa0bP9TXmLnXMox7w76R87Dwx&#10;ie+rS//or0nNJcgRf1r702Y6XSbGAw3tu0B9+1JfsGlzUpWvryJBoF3A+/G/4/3PXnN0bJPK17/f&#10;zB82xL/J+N7/P4n4N9sq/y5Ynb1EOr+aTtyHfRgXxkEAAhCAQP8FqnyNx+T7IcQzV/Xk4H2YPr1S&#10;z+IVAqcSEMc4tP1lYxmKqZOd70+oTtB5m/3baxZ1BPFtq+I7VufAKwRGT4DP4/iBjNGrN2p87gJG&#10;YIbK4u/ym+e+bqwQAhA4XwEzz8+cZ2LSSpWls38OTFrhIRmzUiJzf53MnUdk7Dwm9fJrZHv9jw8p&#10;2RxlJvj+3fI39z2a65+Rzn+2d/81KVe+0yx03kMLVzrXuMfPVwQm6LewTgGMgQAEIAABCEAAAhCA&#10;AAQgAAEIQAACEIAABCAAgXMUUBevciw7ORl8/d0Waot1IBcZr9ze4872HHYNv7MUxkAAAoMW4BhD&#10;WmSJnPzMVT2J568mKvH9Pv58VGpyjuNR4h4gieTEmSzHI61yPC073x9aT6FynGK+hXr20FcHx9Hy&#10;aTlpWsqN34ElkGHP8H10lcgFch/wb/jfJmeS+1vAPXZ1joG8Vu1uunv957Vn1XqtwO7cyxSdusbb&#10;zAMK8F+Vn6NEGqyAu5Qmsb2sJzFs9CF2bH155/nq5HgkCsf7bU1ljvd7Vkn3yHGEVY6FomhFjk2H&#10;5zbPyvzI5XJsajX6TRyIehlj7nJ9sO+vamCqY5lmVsTGOeQ+tI6SGHGUQPaln9Xi6SCmzlFCGA8B&#10;CEAAAhCAAAQgAAEIQAACEIAABCAAAQhAAAIQgAAEIAABCEAAAhCAwCgJODmOfPv9TJXI8kCbUA0v&#10;dazfGd+m8tKLHeMHMUI92JBWa4j+OLm/7UElk/tiMbivUlX0WfptskU5nvIa4v7VPfAKAQicswDf&#10;L+lM8f30nEQfq569B7V76ysiNvegUnieTLeflFLz2Q2FY/iZawOMKzgoC6wXAhCAAAQgAAEIQAAC&#10;EIAABCAAAQhAAAIQgAAEIAABCEAAAhCAAAQgAAEIdBHIeGZoJvfN/R+iaLDEsassxFYMFeV4pwVn&#10;gDSOCYgEAQhAAAIQgAAEIAABCEyWQMYzR4FSstFobyVLjmqp6/lB+zmFrtgp5w43loMBCEAAAhAY&#10;TgERZ922fbdRuVocdn6+iLr0I9D+rKYZ5n5dXN7GcsZ1IOufp+lEs18Tla18+RjlAsf3a3MuHnwN&#10;MFCQr/FlfXPnsupJWEk5OE8G952lGs0+jdz8HF5x+tKxzbeVc+QoZaQypfAFKY8MBMZNIOefo+lU&#10;85l+lfsC8xbilOfxx6VAbr9jctY33zFu3EZUQwtk2hyk6FqjaaJfvsrC9UYeAxCAAAQgAAEIQAAC&#10;EIAABCAwOQKlV/6USi/9lOyJbbLFtsgIHn8+PTky499Sd/KZ1MhycJGIr0kiQWBgAm/+BdGNf0Ek&#10;Yr+JvxH7PBoZ0fdvMykcxw4JAhCAAAQgAAEIQAACEIAABCAAAQhAAAIQgAAEIAABCEAAAhCAAAQg&#10;AAEIQAACEIAABCAAAQhAAAKTJqBOWoPRXghAAAIQgAAEIAABCPQswMHlXJk9abZuweKqHFjr0/xT&#10;KpnNwFHSArpk8kaFPsxtUF4vdyk5WpN38wm6m3xqqdILrhCtefEgtRWsm8FlWuVOaLql701dpZBj&#10;/IOC+h1uWvXPduOgHQ6wXdArXcu1FqhygNEPk48tfzdtHLj13chV8rd17KMoCr0VukzTDusPt37M&#10;gU4PynLgyta6WRmO8vyPcvL27Kj51jhY6QKChx/Fg/E9ClwLLdFFC9spsVix7/sktc79aJk9ruV8&#10;i4v6fRp/Uvs7yZr3SynKaMWTzIp5RlmAjytLs1dI801T/RNemVo+UYuelZP06/QDej/zmB6XDih3&#10;DseNYr/1hv8i/TTyEq24p0jszyYhXeGA4388/woF7Z5zb67f5qZXg6v08/nX6TvhSxRsO5YT06xu&#10;X0XlNzk4+e3U5pm2Q2wfP4w+pOf8GbWaZrkjxHfCa6R2CXpvdXnnXW7ZM00u1dF1tcLfStJnL0nF&#10;1GKGlLx1T2nmYzIGH9vuaeljSnwzackRapQJ8ffge4E1es27TG6le5sbM7YNiGPxfzr4ku5mtqna&#10;EtBdFCvxMfp+KU0Pc7t0K/mEfnFwh/5291P6RfQu3eJjhId8PPu8kKBij8fybVU4t6zJW/yN7D79&#10;/dNP6B+2P6WtbPTcj3NyfMzxwcED+vtnn9IzDgLe75TgIPu/379P/8+T9+l2fINK1d7Os1rrkyrn&#10;6T9s3aqZtY63MvxC6AL92cqb5ONzwuPSjcgK/bko13aedtw8Ypp4L29ntujDxGPS2j633eY9zfSc&#10;VqJt7ujiXmqb7iS3aIc//yc9VjbnL0tVUQq8DcglpHHIyAIx7pBrp5ySR54iwXN2IQAAQABJREFU&#10;J47Z/nnvS4pWTnd+f4oqnPus9wrP6UDLHrpeja+hPq+k6HO+jvrPqXv0YeYJrXOHyedxbHtohfo8&#10;UnxX7xd26cv8s9o2xOriVVLoO/5VuubpTwcMbu7gIOL00QVPhK76F+jVEB9DertfS0xpeatVpnLb&#10;eY29lCVbsftxhuUVnKKghzuMaU26zUkVX/f2t86D4QkRWLjS2dC9ZudTnRPPb4wj0fm7ija9en4V&#10;wJogMMYClakVqXXOJO83DO6YDwkCEIDAAATssU0K/Op/I98f/oZcjz4gW3KHL0jUf00YQIXOcZXa&#10;zEVpbQq328EB+CclKXw9zZGRO+arRE72+9GkmKGdEDhTAT4edCTkDiG0mck4BzP902R4ghKv7WBD&#10;yk9KxvBPUfni65T7zl+Sjs5gJuVtP5d2ig5oW5Mmrq2qeLSv1QTD3wjobdf/1DQfL1ZKx/KIMir/&#10;tqhWCuTcuU/e2/9A9oP1Y+fBRAhAAAIQgEBfBRwu0sML0iLtMfn4R5qIDAR6FND4mpnZdp+pY8I+&#10;Yw7utLQ1iXNW03n+9ze31gHDEIBAjwK5JKnrn5L9D/8vOf7+fybSxuv54R41UBwCEIAABNoEzJ3H&#10;bWP4EvLitY5x5z1C/+X/Qfpv/i8yHt3iB4CTZO4+6loFc6ezjLJ4tet8Z1ogOEOmt/mMVG1dQ3Kf&#10;6Jm2GwuHAAQgAAEIQAACEIAABCAAAQhAAAIQgAAEIACBoRFQQhwn1xeW6mPsdv4+IBUYt0z7tXkn&#10;x4qaWhq3VqI9EBhbgfZYJzaOMaQW+hefa9jhPBxH2N4W/zDr60+MqGFv+7nUj+8RTXOc29YULnWP&#10;m3hYmZR7unUxGB4BgTLHh2xN4hkpO8ftRBqwQNu9273Upmp3USq0QttLb9Iux3RGGqxAIH/QUYEs&#10;90ExisnZFgfA5LiNlcjZnVNU3W33GzGaneNEI/VRgO+nVsU9aV3uq1YSO6RU5XuvjTk5xm4fa0Uk&#10;7jVTbdIizWz3YxNpBmQ6BKr8HIzh8nWMxwgIQAACEIAABCAAAQhAAAIQgAAEIAABCEAAAhCAAAQg&#10;AAEIQAACEIAABCBgRcCWjZFn6zOyp/esFD/zMq6k3LeSuJ+pHL5w5us9bgW1+zP4Hr7WdFg/mK3T&#10;z2tY4f6za/1ot6zQPMt7gFrWc9ygMSvfh6SKWLfn2G/5cXXDNAhAYPIEHJkDUrk/u9bU3t9q67Rz&#10;G55fk1cl+rNCn6+yCXIQgAAEIAABCEAAAhCAAAQgAAEIQAACEIAABCAAAQhAAAIQgAAEIAABCECA&#10;BdJejkHdkuxGlfzl42O3qoZGfo552prSnpnWLIYhAAEIQAACEIAABCAAgQkRaD+nEM0OFrrHaw8W&#10;YpJQxsOx+k8RY1xaGDIQgAAEIHBmAnrbM5YiDruS3Dl+fZUiKaldqcyZxmuX1jTYTN43S4aiSJXw&#10;5/al/KAy3lKSbHwtsDVlRrQ/iNY2DM0w9xlQDi5K1XGnnkv5wzKHlSkN+Fnww+qJcRDop0COtz0i&#10;7kFrCuS7byv9bf3alJ1+0pwT0K+EqpI2Jfeb5YhzvAEkCEAAAhCAAAQgAAEIQAACEJhcAbuDqnNr&#10;VL7xU9KWb06uwyS13DQoP/8CX4NcIPPba9DlyGBjSkr8pkmeYoJmo1+TqmvSJGTGWMDuJApMEc2u&#10;Eq3cILrwwsg01hRx9IpZqb5KkO9hQIIABCAAAQhAAAIQgAAEIAABCEAAAhCAAAQgAAEIQAACEIAA&#10;BCAAAQhAAAIQgAAEIAABCEAAAhCAwIQJ2CesvWguBCAAAQhAAAIQgAAEehZwZQ9IbQviVzwmWJzB&#10;D11+XtimrFHqeV2tM5RMjT7Kb9DbvksUsLlbJ43kcJkfQP3d3leW6u5S7fSd0CVLZVHoG4G3Ipep&#10;ZFTooJw5lOQN9lxwhw+dNo4jXwov01bu+IDZJjd8vXBALweWLRGI7/at1Dolq3lL5RUOtvdOaI0i&#10;jsOD5dk4MPd3w1fo98mHlKkWuy7T4PB9H8Qf0k9mX6LwEcs8biGaodOt5JPjijSm+W0uejXIDxAj&#10;QaCPAq+HLlJaK1CqWui61F3uROthfo9e8MtBXrvOeE4FdMOg9zm4wnZeDrrf6+ofZ3bpO9Nrvc42&#10;VuV1DqYhtk9VU//mlYfFOLfNQeFxDDbKwYvzV9+lPL1LarlAzuQ2VcJLPb+nj4v79ID/zjrZSKVZ&#10;Z4AWnCGadwbJycdok5qCDi/9dOYG3cls144fztph0RWmNQ7eO+8KkdIW7Lx13WLam+HLpJlV2mnr&#10;XLC1XOvwg+wuOfi9vBG0dgzUOq+V4c+SG7RuIchwfVnTDj8fE10lcWw0qknl9+Gid4Ye5uSg/O3t&#10;ecbBed4IX+ra1urMJXK1zWxLPKeqL9I29nTZqJbj7a/RdSFLzs7zCDFu3hGk9VKU1ssxEseqvSYx&#10;zwM22+JObJbcEcpWS5Tm44RK2/l3r8sd5vIHxTQdFO+Q3+GmG+EVuhparH0fz6rOJb1CdxJP6WHm&#10;OYnzmbNORV7f57F1+jK+SWscKOtGZIUiLr/l1W5k9un9vfu14wLLM3FBO28/3p1/sbZOq/PNeoL0&#10;ry6+XVtfr8d0z0sJSkXz9L2pqyc6NzuqjgZ/H8XxcrKSpxT/Jcq52qvGx0ntaYoDs/+LuRvkEQGg&#10;ekjm/BUu/QtpDmV/nUw/B5FC6hAw+XtzJ/esY/xpR4jt3AfJR/RqYJUut3UqfNplD9v8Cd7XPC0n&#10;LFVLbKXifM1F/N0v7pJXddb2NeJ6VpD3jGJ/O0pJ7GO/yD2lfe3wa3VHtcWl2OmtwCUK271HFenL&#10;+KOuV7UuPFnpfv5eL1+JdB5buhLPqHAhVC8ymFf+HrvTcudKpRCfg43Y52kweBO41in+bDg9RNzh&#10;ViPt8fXUy683soMaaO+YRPeGyeDjGSQIQOD0AhXuCMiz96CxIJXPaxx8bqKFh/PadKOiGIAABMZS&#10;wB57WuvOzZ7eI/FnbnxKmT/6n4hs439tvsq/lZj8G4rCvxPVk4M9tDlxLWP8k8nXeGLv/Jva70au&#10;xDY5UztUbuusbvwV0EIIDI+AjbfBighg35K06YstufEeFJ1Oq1u3G41U49tEYvvM22kkCEDgdAJq&#10;Ls73isj3HlZncI/e6VTHd+7q7EVyrX/caKD4lcQe36Lq4tEdwthjW43y9YHqzOTsw+ptxisEIAAB&#10;CAxWQOx77KnmfXRqNkoKHwOZrsOfqRhsbbH2kRMQHXfybziO5PNa1cW9JirfYzUpSeHfsm2ZA6m5&#10;k3TNQmo4MhAYUQGFf/tw/O7fSrVXoptkLh19ricVRgYCEIAABMZewEzK97ySm8+lIgsDb7eyeIXM&#10;ePO+ejO+QyY/G6m4jr7f2dx9LNc7NEeKdwjue1zg+xDWP2vW7WCTSOffwmz4LayJgiEIQAACEIAA&#10;BCAAAQhAAAIQgAAEIAABCEAAAhA4SwF16RoZj241VmGK2D96lZQJeI6QRAwsbq+URDwkxACRSJCB&#10;wDALVPg5Ox/9XqqiM/6UShwHZRJS4JAYm1mOGYrUP4GUe5qmi9HGAl16mbwcx6zAMUuPSuFSXJqk&#10;qQ7KcfxcpNESEPFf2pOLYzZXg/iOtbsgD4GTCATy8n3oJe7jQhvR2O9i29CatOA8mfb2KM6tJU43&#10;rB8S681W7C2+5OlqMKZza2WyrX9K6sEGKRxzW+HYndo7/wUZx9xXLcq2JvFMiYiNcFZJxH1XAlNk&#10;ppvHJmZGPu44q3VjuRCAAAQgAAEIQAACEIAABCAAAQhAAAIQgAAEIAABCEAAAhCAAAQgAAEIQAAC&#10;soD//nvkjG2S+m3/qsXlV6kaGnxsJleyGZdJ1Fjj+x5FH0QDTXzfi8b3ZboOmjGgav1gimc6Bvz8&#10;htJ2D5BwMubP7h4gq++Dzvch2Z9+2Siu6BqpfF+TgX4kGiYYgAAEzk/Ayf3XtSZxv2T5kD7DW8uc&#10;x7DJMfyUrZZtJd8LavK2kmY6nwU4j/pgHRCAAAQgAAEIQAACEIAABCAAAQhAAAIQgAAEIAABCEAA&#10;AhCAAAQgAAEIQGBYBTKeaRL3fCgtFQwWopRzR1rGyIPBYpzLi7maKeOZbWYwBAEIQAACEIAABCAA&#10;AQhMjEDBFaIqx9q3G1qjzUGO3R8PHn3vtrucIadeapQXAxkv4rtLIMhAAAIQGFIBY/ZSx7UkGz+L&#10;WZ1aPrLGanRTuvYkCuqzg39W88gK93GCqdqp4JkhP19vqyd/br8+ONDXYFt/EOJqX9aLa3z9fFNK&#10;4QvkSTWf7baXc2QvpqnqCR25Gnfbs+C6w02ad+rI8pgAgXEQMGwO3lZGyFdMNJpT21bOv9LItw8o&#10;hk6+QkwaPUn9smnTq+SMNvvXVMt5suXipPunJRNkIAABCEAAAhCAAAQgAAEIQAACEBhTAUWl7Mrr&#10;tT+lWiFXepc0/8zAG2uvlmhx7zb581Gy65VafcquIGWCSwOvGyoAgeMEzGzz2mS9nBrAtba6BV4h&#10;AAEIQAACEIAABCAAAQhAAAIQgAAEIAABCEAAAhCAAAQgAAEIQAACEIAABCAAAQhAAAIQgAAEJkfA&#10;PjlNRUshAAEIQAACEIAABCBwMgF36rk0o8mhFkuhRWlca+ZecYfi1XzrqBMPV0ydPspt0Ju+i+Tl&#10;f6Oc3t+7T4Vq2VIT3gxdJhcHP0ayLqDyw8g/mH6Bvkht0UbhoDGjkwNkvhZapYsTFnhy1h2iiMNH&#10;Se347+JmMUYv+hbJrtoaZkcNfJHZov1K+qjJHePfCF6keQ7kfVwS78+74av028QDKhrfPKx9XPkq&#10;bxN+H3tAP529ST6767iiHdNup7eo8O0D4R0T20a8PXXFkknbbMhC4FgBG2+nvhu5Sr+K3SONP8vd&#10;0r3ss9r3eI4DGAxTKvH36Be7X1KMg+6fNj3J7tFrU5dI2IxS0k2DNKNK1dqrzq865w9/1TmstSgr&#10;ph9WxmzrDK3VIejw0Fu8PZodss9Aax1PM2y4vFRaeKHnRezxvuhB8eyCXTsVO807g7TgDNGsMzBy&#10;n8+eQXuYQXxXXw9dJLFd+iy1QeJYvZ9JHBdc4sDma775nvbziqLQO7x9fT/+gKKVrKUq3U1vk1jf&#10;Vf+CpfJWC32e3KQneeufT3G89j0+FrKP2HbwMI+L3hl6mNs9bFJjnNhePudgzKtc9rhkcgAUwz9F&#10;hjfCgf0vUlV0EuA7unPJ45Z13LQdLXXc5Nq0oM1NPtvhx53iO3HNM0/Lrgh9XdyjPe1k+8YSd3qz&#10;3nIO07VSY1Agp5Xo4+gj+jy+TtdCS/Ri8AL5ODB9v5LY997nQPn3ktu1/XS/lmt1OeJY4VF6p/a3&#10;wJ/jm5EVWvbNkNheHZYMLn/r4FGtzodNP25c0OGlnyy9TBGX/7hih05zcZD0n114le4lntKnsSd8&#10;VCJ30nroTN+OzOtlei/6FZ9vX+Ttdu8dL4njov1iiqL5FCUref7LUbpSIMNiHRJc/rcHX9GfLr52&#10;pOuh9Q/OkOkJkFJs7i+U/XUyr7x1aPFJH/m0FKdMtdiVwWtz0jXvAn2Z3bb8ORKfttvZp7XlvxpY&#10;6e197Fqj4Sggvtt38vJ11V5qVuDrJBvlWO3PTirNOPw05wjQrD1QO47pZVnnXVbs225lNyjT1lFb&#10;t3qI/e5bgUvkUZ3dip56ujgO65bE519s062cs1bFcYvLRzbuPKGeXLwfKly4Wc8O5NVZSJCt7Zp0&#10;kTuUQYLAoQLiWGV+jWj7XnPy3hMik7faRxzHNAue4ZCukSO5I62gwh2XIEEAAv0RqESWa0fhrWcr&#10;zsQ2aeGjfwvuz5qxFAhAAAKdAo7YpjSy1kmobUJu8+Z2ViMXyBF/2jCwtww3Ro7xgO4JUtFzk4pL&#10;fB7F144Gegw6xs5oGgSsCDjiW1IxcS2vOkHnYaLTafvW7YaBwuelavwZGfybFRIEIHA6AUdM3r6I&#10;pWnT+G6dTnV859b52oTJv2eK7XA92fkzVF08+l4jMb01iY6OTXfvv6O2LgPDEIAABCAAgV4FqjN8&#10;fPP4w8Zs4vq7uM6jLb3UGIcBCJxGoLJwnQw+xhHn6uJ42uT7sScl2ePb/ESjnKoz+O1YFkEOAsMt&#10;YEaW+FzPzud61UZF1YMN0peOPtdrFMQABCAAAQhMhIDtnb8k9aUfkrH7iMydR6R4g0Nxn7myeI3o&#10;7m9a3gN++mL3MSmXXm0Z1xw0tTKZ0ebv/2KKusTLGIa0cIVo/bNGTcQ1WJOPtWnuUmMcBiAAAQhA&#10;AAIQgAAEIAABCEAAAhCAAAQgAAEIQAACZykgrpkbj241V1Hla9UHW6Qs8jXscU/JPaJyQW6luHaP&#10;BAEIjIyAwfEQdY73ZivnGnUWzwaXVg7/7bBRaEwGArlmzHfRpCLHJa1y3Fyk/gmk3NMdCwtxLLgC&#10;xx87NHFcoDBPb00p9xSe024FGZFhg+OXab4pcuQTjRqL+C/5i2828hiAAAROJqBwfFpfUd5WZv3z&#10;J1vYgOdSOWZr63ZCVKc8tXymtTKcXjIVGyktcchtxQzHjkU6lQD3C2N7+EHHfdXGMfdVi/uuW5MZ&#10;4s/xGT9TonCMcDMdbazWyDb3U42RGIAABCAAAQhAAAIQgAAEIAABCEAAAhCAAAQgAAEIQAACEIAA&#10;BCAAAQhAAAIQOHMBtZgmcf9QPTm4H+pBp0PvZ+L+u4chaRyz1XXwuFEVlftRt2WjpAd773+7sZA+&#10;DHTcA8T9a5uBmT4s+XSLEH2xmBzxVWnpU1zU1UDM19PBYm4IQOBEAk7uC7w1Vf0zZDqH4NkV7uvZ&#10;5Iq1xsdWuL9nc2Y49n2tZhiGAAQgAAEIQAACEIAABCAAAQhAAAIQgAAEIAABCEAAAhCAAAQgAAEI&#10;QAACgxSo2lxUcAbJV8k0qhEqRmmHrjfy7QOhQjPWlZimKyplPZH2YshDAAIQgAAEIAABCEAAApMg&#10;oCiU8c7SVG6n0dqgOGfgmPzc2X1jXOtAqBhrzdaG097BP7PTUSmMgAAEIACBTgGOsy7irSvp/ca0&#10;2rOYL/6okW8f6HhW0+4kc2qpvdjY5nPcz4K/5Xqau5Ilh1YgzeEdaJsD+fY+jUKk210DrdO4rbwU&#10;4X4pNj+SmuVOPaecJySNa2RMg9zp3UZWDJTCF448ppIKIgOBERcQ20pfsdm3hqecIXu1RFW7+9CW&#10;+Xi7qvJ3pjWJZUxKEvEZ2pPol0/3d/al1l4OeQhAAAIQgAAEIAABCEAAAhCAAATGS8Dka+6l6YtD&#10;0ShddVAwu8fXbfRGffz5fcoEJ+c3gUbDMTBSAkZG7kNbVF70DYwEAQhAAAIQgAAEIAABCEAAAhCA&#10;AAQgAAEIQAACEIAABCAAAQhAAAIQgAAEIAABCEAAAhCAAAQgAIFJE7BPWoPRXghAAAIQgAAEIAAB&#10;CPQq4OFgcq2p4p8h84ggfo9K+/RcS7UWP/VwlQz6JL9JdpeDpm2+Uy9vEAt4yIZPc3KHJ0fV44p3&#10;juZdRwTvO2omjK8J2LgTmTcjl+nl4DKlqwWyKTaKcBBMlcdPYrrqnadb6fVjm17lh6S3OHD2Fd/x&#10;Qe2+yvFnuNT5cOpRC7/hv0CrHmsPrnpsTvp+5Br9NvE1aS0PbR+17JKh0e/iX9NPZ26Qy+Y4qpg0&#10;fqeYpM2WIKnSxLbMi/4lmnYG2sYiC4H+CPh4//l2eI0+SD6ytMCPU0/oZzM3ycvfk2FIOQ6Y+f7m&#10;bcpoxb5Up2JUa/vHy4Hjt0F9WdkpFiLa/VXmGR1w0NCSXiHuiuBcknB+b/8uvRxapZeCF7j/g8M7&#10;QDiXygzJSvJ6mW7nt/teG5/qpAVXmBa4Q7uI3QfrLsJL7ghFZn10K7VOMQ48ftoUsnv5WGSOrkUu&#10;ULWinWhx4jjw3anrtWOEpJa3tIzPkhvkVOy06utPhyFfpp7So5wcaPu4ioh2vxu+Sg7VdlyxkZkW&#10;4uPuiMNH3fzFMdmqhU5aCj/+6zNtuzgOPtC6f36XHOGu9fDwNuQN3yrFq3l6UN6nNAfjR7ImoBk6&#10;fZXcpvv8t+qfpZfCyzTrPvn5sM7Bux+md+hOYovKfN4wDGmvkCTxF3B46KXICl0LLfL3vvnzZF4r&#10;0a937lC01OxQ1Wq9L/rn6AcLL0rLszpva7mbU6s0y50I/Gb3LhWq5dZJxw4bfFT0eXqTotwZ7Juh&#10;y2Q/YntW5OMn8b1I1f7ytVexTz9tSlRytMMB3i94rZ171tdnzq+Rwse09aQcbBLxZ5GOqH+93KS9&#10;1r6fLZ1yHdf+l/3LtMjHUgGbmz7m6xAVs3pccWnaBncgnNNL9HZojZwt3w2p0IhmHpe4bcbpP+ui&#10;+eL66J6Wqf2JfNjmpTlHoPYn3IcpiWtyt7KbVO7hcyDqP+8I0uv+VbKf03U8cU1J7MOLRuVIPpO3&#10;c2L7NeX0H1mmdUKZt/Peva8bo5wp7tjO4I4l1MFdmxQdxbSnUmi4gySK/fluJcXHlQW+rqvwOZqX&#10;ZvnzMS7Hze3vx9DlF64Qbd9rVqvC14CSfJ4zwA63HMkdUto6aTms45JmpSdnaLecql23L/C2zMXn&#10;t+KcbJb3D+JVnCcjQcCKgOn0UDUwS45s83dMZ2Kb8mvvWJkdZSAAAQj0TUAtpEgtytdHqjPDEYC8&#10;b43ssiCNA66LztjqyVZMk3AxvN2vUdbnGZtXXKcZm7cSDRlNAUesuS0SLdCDcySOGyclGbMX+aqQ&#10;wv+adwao0Q0S45EgAIHTCbQe64gl6fz7lOE9+W+Dp6sN5h56AT4mrE6vkOOgeQ+sPbZ1dLW1MtnE&#10;dfmWVJ291JLDIAQgAAEIQOB8BPTQfO15K6XlHhx7dIu0pZcOrYCajdWui1WnVojs1p6NOHRBGDkx&#10;ApWVV0j8TWJyxOXjQZOfsajy/XhIEIDACAnY7GTOrJKy3zzXU3m42QXsCLUFVZ14AaVSIDtfTxfX&#10;K+zxbcr98L8h0zFc93NO/JsEgJEVUAJTZAt8l+g6/w1JUmb5nM3hIuLrkPVk7Dwm9dKr9az0au7x&#10;vq7tvkdl8apUZmCZuct83srPK89wm8Q9o+IvODuw6mDFEIAABCAAAQhAAAL/P3tv1uQ4kuX7HYAE&#10;952MPTIiMnKvyqrqqq61u2p6m9GMdDVmo3m4pje96UnP+ib6CNfsmslkJpN07c6daz13qqe7umvf&#10;M7NyjS1jD+47CEDHmUkQIBkMxMYgg/8ThoC7w+HLj4DD3eE4BwRAAARAAARAAARAAARAAARAYPwI&#10;SGJuWuhUNNrfbehbj0ie4fDLLtuPu2soeEBAAARGioDQeeLavGeWWcmwfp8x0GEmayoFWOebVYqs&#10;QxRytgRqrGup4vaTv8E6f15KnHXHb4V7f98YZL1kSofOxazvbPSrtvLHfnAE6rymXCm17zMlv0NS&#10;g/Vgi/f8EBAAgRMTCJUPSO5Yy1MY0WeY0AvVKXXWf3iuwuO3hp/1ALJe3Za4qzk6XINjKxb2fQnw&#10;umpd9Cst39DKu88OP6VeJUnoA7SIzmvBzluksF3fr1FwbqvmvMuG9EEABEAABEAABEAABEAABEAA&#10;BEAABEAABEAABEAABEAABEAABEAABEAABEAABEBgnAiobHfaI9YtvxT3SztPOq/tuShx85pHnW0Q&#10;y3rbfnEtPn9RxbHl28vOpYdtQlXY9sqFCa85l1lHsVUGsQbImt+hbtahp8dnyMU2Q1vi4vVMjVd+&#10;1fJiDwIgAAIDISCxrj8l37apKjIV6+yHQrwBIm4rDVE+1q1riO8CZ28ORdFQCBAAARAAARAAARAA&#10;ARAAARAAARAAARAAARAAARAAARAAARAAARAAARAAARAAARAYNgK5wAQF63mzWMFajlys11RzKWaY&#10;1RFlvZtWKfiSZEguaxDcIAACIAACIAACIAACIAACY0Qg55+gRLH9nYvQxR/gcUXZF+tJIVLetYVX&#10;Wd9/XQnawuABARAAARAYXgLiW0s5t2MWUMps80dFVSKPzwyzOly7K1Yv6fytD8njM5dUDE0R7f5g&#10;YxAq7lAmfv56622ZWjwurU6BatuWgTg0qvYgLNUaOmfDH6WGN0juWsksmy+7QcWZV0y/1eEp7pPM&#10;v41VqrHh+BbcWia4QeA8CBS4rZzau29LWrSV2VhvG2Dhon1MYZBEpeCE7fzL7NEDUdK4jXFVcmY1&#10;lf1Vqi6+afrhAAEQAAEQAAEQAAEQAAEQAAEQAAEQAIFBEzB47r8UTFGY53VaYnW3wrAHgWEj0GX3&#10;l+1CS+H4sBUT5QEBEAABEAABEAABEAABEAABEAABEAABEAABEAABEAABEAABEAABEAABEAABEAAB&#10;EAABEAABEAABEAABEACBcyfgPvcckAEIgAAIgAAIgAAIgAAIjDABWa2QUk7balCJzdn8Lc96PU1P&#10;anajHq1jvfZ+SaGKofY61BWmkUGfpB/RzyNLNOvtrfy366QhCcjVy/TZ7kNHpYm4/fRqGMr4HMHq&#10;E8nLRmcmXdE+McbjkLhXArKHyrpd4WNn7Z+w4uzlwCRJ/LFpL3lW3qOHJVbC6lCW/ZN0MzjtMPaL&#10;aGG3jz6IXac/ZR6RRvqR5xYbVfrjwU/0q9Qdch+h7LXGhoi+zD49Mk0RIaoE6JVI7zbOUQKIBAIO&#10;CEyzEvs7oVm6b1Fwf9hpdb1Bn2Ue018lb5MsyYdFG0j4Qa1Af+L7rsZlOkt5VNiiq2FWZDykkq4X&#10;6Q+sOFQ1tAspocG5fp9bo102gPB+8gb5XJ4LKccwZKoZOn1VXKUG789CYmwoYtoTbW7iOQQ5HgE/&#10;X4sfJW7RT6Utul94zr314wmruKA5X5yuBScp6Qk3TxbP9AY5Gx/0yk3h83+ZvEkf79+nAvcVnMin&#10;6cckzpvxn07hxo+5DXrAHJxK2OWjX8ZvkEe+XK8oltgoZCbXVkzei8duLU/lRo0Cbm+vwwML21bz&#10;3Os8+sqd4XbCqSTdQfqb2Ov0hJ9tP/L1IJ7jEGcExC+xWtxrbilfhF5hJfVXWPG2fMgYpTNVwzDo&#10;WWGHvkmvUMnh/d+ZRssvRkVXWXH4tch0szxPC9tn8uwp8PyKmBv4ev8J3YjO0p3YFRJhH2/9QGLM&#10;chwRbejbE9fplfiV45zWN+4kK/7++8V36Y/b9+h56aBv3M6DG5U0ZXnu473EdXLxb5ZVy5TjTeyz&#10;aunM+4/W/Ff4upkLJK1BR7qNqWtEK9+a8STB/2CDaGLRDIOD6GF5i+rG0e1YSgnRzMu5uqQnRL/i&#10;/sGnPAbPaxXHGPfqBfpD+gG9z/MCoUvSLytqVXpSsRsVcAzEQcSsxvcXbw+rO+TjOdZJJdzcEvws&#10;cl3g2HGrnqNvimuOnrHWai77Jui2f/rQuSlr3LN0xz1BqlT7z5uJdizB17YTqcXnKbD9wIwqc1/A&#10;k9+memzWDBu0w59rG9cTede5vdfYmMywymYtS/fKm1RlQ4AtecYO8XxOcnsjxnBTSoTEeARyTgRm&#10;rncnvP2EKHFx17FysGYrk8HtnBqfs4WNm0f0f78trtN6rf3+rkg1OmiU6DE/f2S+axJsHDPFz4cJ&#10;3qL87umw+f9xY4f69iZQT1whpbBnHnQXdklSq2QomDMzocABAiBw7gTcbISsUxqp8Rqrq8LQ6UM7&#10;BWV/jWoLo7VGxl4D+EAABEaNgOgHuvJtgwui/GpyvNpjUrykx2fIlWnPq7h2n1HjlV+P2s+J8oLA&#10;cBHQGuTO2N+pN/s/w1VKlGbICDRSS6Tsttd+ytUiyYUD0sPd7wfd6XWSeN7MKuM2prDWHW4QAAEQ&#10;AIELJMDvsho8z6NsPzIL4Rbvu8RzqsdaKM/GD+Rd/YbEOzAtPkvq5DLVl94yz4UDBECgTaDz3bGa&#10;4O/v5Iv9xqJdOrhAAAScEtD5WSfvtMd6UjlHVOT1D6GE0yQQDwQunIArt03BP//H5rq2VmFEn0+d&#10;vtnyYg8CIHDJCEj87Zk0tUzGxn2zZsZWe9xnBr50dB3j78ekqaXOaBfj9/CasH/439GXvhj6yBUE&#10;QAAEQAAEQAAEQAAEQAAEQAAEQAAEQAAEQAAEQIAJSDxXLaWukLHX1iNgbPK8+1t/d/n5CN0NVolM&#10;EAUi1hC4QQAERoCAmlwg3+Y9s6RCh5k7u0UNsabtEkuI9ZNLHbobC6yvD3L2BLK+JPmLrBfvpURY&#10;J5PEOpENydUKMvexarfOwKwPa7FMQCPmqLNuyeC6RUcir0H38Dd5tYmrI1YTFBcEhotAuGT/dl7n&#10;J1opkBquQjosjTfTfj6IU3TW7ayGeVxxzqL5I2yvKGPm4qrkTTccJydgTHH7bvmGVqyrlnhdtdFj&#10;XbW8t9LVF9N5Tdt5ixTu6FdUCmQ0hP7Oy/Mth4d1rzV8YdKhb+28LyekDwIgAAIgAAIgAAIgAAIg&#10;AAIgAAIgAAIgAAIgAAIgAAIgAAIgAAIgAAIgAAIgcAoCdV7DHHzyZ1sKCutlr829agsbpKfOtlt3&#10;fvG/sL3WHfJyWRS2ezeI9UxO6qj7QtQIxsldaq97ErwqV992cvq5xJHSz6lpP9uSutDNOCyiTyzZ&#10;bLRIebbHXCsRDbHt22Fhh3KAAAicHQEPr5Xt/HalxnZWh0WM9/+RiNfVkss9LEVCOUAABEAABEAA&#10;BEAABEAABEAABEAABEAABEAABEAABEAABEAABEAABEAABEAABEBgKAnk/SmazbZ1MUtcykhlnzKh&#10;ma7yetUSeRsVW3h+RHXF2SoBDwiAAAiAAAiAAAiAAAiAwIkJ5APdOpejlT0q+2JdaUq6RuFq2hbe&#10;63xbBHhAAARAAASGioA2eZXcj/5ilkl8XyT0sutzt82wlkPK75NULbS8zb3O54+TVH1Rari85NZq&#10;ZrVDxR3KxC+OQ7hp08gsTtORD07aA+A7EwLV2DyFdn4y0/LmttlohcamA7ptGvk6bFsYfFY1Nmue&#10;CwcIXGYCFV+cGrJCbl01qxnmtjIbWzT9VodoR61SCiRJl8frW1Jhl8+18b2JwZ3dJNIa+KbWJAIH&#10;CIAACIAACIAACIAACIAACIDAeRCQ6hWSCwckl7PNjfQGFeZ/fh5ZIc0RJVAITpGY12mJRy2Tp1ak&#10;ujfUCsIeBIaOgJE/sJVJCsZI6jGPb4sEDwiAAAiAAAiAAAiAAAiAAAiAAAiAAAiAAAiAAAiAAAiA&#10;AAiAAAiAAAiAAAiAAAiAAAiAAAiAAAiAAAiAAAhcQgLyJawTqgQCIAACIAACIAACIAACZ0bAx4qe&#10;hCEPq1Rjc1Zv071dzdKPla2u8MMC5pQYfRS+TtNK5LAoXeEGK4H8Iv+M1ir2D+S6Ig5RgG7o9IfN&#10;H6jB+6NEZtLvRJfJJWGYchQrHHdGQJIkuhY4WulmWa/TZi3bM9HNaoa+Laz1PNYrcNYbp9fC870O&#10;HRmW8ITondhyV5tz2IkZNiT05/Qj0g2hxvJw+Sr7jGqsJOAoEffgu/FrJOMePAoVjp8BgduhWZry&#10;Rh2llOZr/b/u/UBPSjv8PGHlrhcgzytp+njvnqN7qVU88TybZ6WZR8leNU/ZeumoaBdyXDzHP00/&#10;JvWCuFsrvVPN0X/Z+pbEflzlh9JzymvVE1df4nZ+QgnR3cAc/Y8zb9FHsZt0I8AKQ9y+E6c57ieK&#10;voZoz/4qeYcCLo8jHD5WxHuHz/nvJ99oPneTnrCj85xG8nL6HyVvOy6PGGN8cvCQ9mp5p1l0xXuQ&#10;f04/5te7wg8LCLHi9l/Gb5LnEioVvsLtvrjXjpLV8v5RUc79+Ga9d//XmnHSHSRxzR5HZL4vllkZ&#10;0d9Ovk7XeH80jeOkfvFxRX3Eb9z6E/V9sYne9NnUdp/7Bn/Yvkf/9+pf6F5mnepC+XQf2Sjt0/+3&#10;/gX9afcBlRonf06ILETf5d/Nv00fTN6iSTa08E7qOv1Pi+/TW4llCrq9fUrh/JDKyvpFvf6vZ5/Q&#10;P298TTWtrZzcSSoBLsffXXmTXolfcRL9WHF8LoV+N/s6/Tx17VjnichFfkb/nvus/7z7PX2WeUI/&#10;Fbdop5Y7Vv/x2JnyCaKf2hAGEI4hxuQSt/52kXee2gPG3Ffke+kJG/ZwInc75gAC/Jz7iJ9z0x5n&#10;451WHkU2avJx+gHt1U/+TG6lddF7g+cpvue+q951pZ1PyaqGSmv1NH1RWqXf5+7Tl8VVWq+lqWox&#10;fnA+OdtTfVzZoa847+PUWzw5Xg/O053ADIm+5aAlpgSOzDLDSgWdSo3nzTvbF2+HMRanaZ1FPImf&#10;Md7Cri2parR7bt8W4YI8OTYW/knucfMa6nXtCq77apHEuPD32fv0h+xDeljeJnEe5IwJ+HmMFu0w&#10;zLj9+IwzOV5ynoNV2wmNGBud537LuIqYD/+y8KKtP4yBaIvFPfOgvEX/lntI/5T+gT7n92vP2MBm&#10;4ZR95sPyRPhoE6gn7OML8VT2pDdGu1IoPQiAwMgRcO/bn/k6K/bWQ0e/Zxq5ivYpsKivqLdV3AfO&#10;39Vbz4MbBEAABE5KQLQ7nbM0jdTCSZMb2fM6jU9LeZ4vrRZHtj4oOAgMAwF35jlJHe90GsnFYSga&#10;yjDEBBqp7mvEvb/Ss8TuPfuYwmDDK1p8OOfEe1YAgSAAAiAAApeKgNrRz5HrZTaA2HsdRmteTOI1&#10;y26em1d2sYblUl0MqMyZEWgaEa3ZvzlQe/QXzyxDJAQCIHBuBPSp5a60sYazCwkChpyAFub1VR3r&#10;l1r9uiEvOooHAiBwCgLS7A372ZUCGdm2IXPrQX3Tvu5SmloiqaPdsMYfuFuGLouBM0eGIAACIAAC&#10;IAACIAACIAACIAACIAACIAACIAACIAACNgJyx7y7kdkmg+feL7WodVac0aGrbvr4ep4uNSNUDgRG&#10;hICamGetHvav8JR0x/09InU5TjHDRbseI511Dpf84/Ut+HF4nSZu1mfnKrNWr8ghuuPjHbYaSkqQ&#10;VBd07J6G/0WeW2e9SuKbKKt4WG8lBARA4HQEwiX7M6zEemf1UdQJzbrHOvUa1uLzrCTY3i85Ha3e&#10;Z2t+u25RV2X0dYb2rulgQ/XJ7nXV0u6znoWQO8INXo9mJM7/G1opYu+XiMLp+dGxFdUTpjWQdUjM&#10;/Pif6MqX/5GufP4faPr7/5e8+W1rDLhBAARAAARAAARAAARAAARAAARAAARAAARAAARAAARAAARA&#10;AARAAARAAARAAARAYCgIaMKmkcdue9UzDDaNeN1jPTZLheX3KP3G3w9kPZPTH0RN2u2suLNbRA3+&#10;tuOCpFPnorDPqk8sXVBpurPtstHCUVx7K90REQICIAAC50igc/287nKTGpk6xxyPmXQowY2j+5gn&#10;IToIgAAIgAAIgAAIgAAIgAAIgAAIgAAIgAAIgAAIgAAIgAAIgAAIgAAIgAAIgAAIjB+Boi9OmmTX&#10;rRit7PcEES3vdYXn/GwzFgICIAACIAACIAACIAACIDC2BFS3jyqesK3+kR5jBxEhXE2TbOi2uLkA&#10;xhQ2IPCAAAiAwJATEPrWhd51q3TqZW8d6xXe+X1kK+6l3bNtgmJo0la9kLApxLYMLko67UGIucGS&#10;n7/Fgpw5gWrMbp9A1hvkLdjtcbQy9WWft5zNvRpMkK74bWHwgMClJdCrrRS2a3q0lW61TL663YZm&#10;MTRE37YO6Efq1M8g6Rq5s5sDyh3ZgAAIgAAIgAAIgAAIgAAIgMB4E1CqeQqlV8YSgrL2HQU/+z/J&#10;/8N/Je/Tz8nD/l7j97GEg0o3CfSapwmXdkAHBIaagF6w2/yVwt12gYe6AigcCIAACIAACIAACIAA&#10;CIAACIAACIAACIAACIAACIAACIAACIAACIAACIAACIAACIAACIAACIAACIAACIAACJwRAViBPiOQ&#10;SAYEQAAEQAAEQAAEQOByEvB3KIvTXR6qh1K2yhaMGn2fW7OF9fOk3EF61T9LMiviesM/T27apA01&#10;2+8U27FvimukGhpdC9gVHtoiDYnnq/2ndFCzKxA7rGivha9QBIr4DsOD8BMSWPCn6H5pixp8z/ST&#10;J+UdmmMjPlbZZ+V3X+SeWYP6ulNKiH4eXSKJ7+2TyrQ3Sj+LLNLX+VVHSezUcvRF5im9E1/ume8q&#10;Kwx/Xs04SuvVyDxFlYCjuIgEAqclIO6Td2LL9C/7P1JZqx+ZXEmr0bf5NbpfeE7LwanmM9DboSj5&#10;yEROGOFxcZu+zq4c62yvrNBvpu9SUPHR5upfSKf+Cokf5bfondT1Y+UxiMir5X0qNqqDyMpRHlVd&#10;pX/d/ZFejV4h0Wadpr11lOEQRVqvpWmj7qw9txbbLck0qURoirdJNirhfmmszs992qo6PL+ttcyj&#10;6E56QvS71F36OrdCG2yUo5eIONcCUzTL/Q0xDjhPEb/vR8nb9K/796jGirGPEo2NiPxx7wH9ZvJV&#10;inmCR0W3HX9U2KLvjjEWCnDZfhm/Sb4BteG2wg7A45HdNOeP00al93XQKsIK99HuROxKzFvHBrEX&#10;18VBo3RkVrNK7Mg4h0UQLH4WXaRlHrd+y33b3Vr+sKjnEi6usRjfd3G+puPeYNMd5vGmuPsk8d9y&#10;G75wWv+/KJLP56NG4+h7qFWButagR7lNup/doNIZPD9LjRp9efCEvmXFZ9cj03Q7Nk+iDi3ZrWTp&#10;q4OntMfK0U4rk74ovZm4SilfpCsp8Vve4bxvRedoo3xAP+We02411xVvEAHTgTj97sob5Dbkc8tO&#10;9C9eSy5RyPDQp5nHJPofwyyiDd+sZGghaJ+r6ltmD19H8VmiTFuxubTzlOjub7pOk3/4b2SEEmRM&#10;LRP57QaquiJfooAfi8+5B9+/Dy+qu+hLUdTdPY52yy56N7pM90qb9JjnG5yKmO/7JPOIXg8v0NUR&#10;Nuol+q1pB88Zp1yOE0/j3223UWhuVCHycP83KHsp6OJN9rzceynA7rPqk+l8H35X2qDndefzu6JO&#10;Cpft56FFSvJ80kVJXDm675epH91naJXfULykhifJYzHM4s1sUOHqu60oA9378tskdRjMq8S4/Rsi&#10;qXO/7KfyNq3W7ErxjipiXqtQvlKhh5Ud8vMcxJQnStOeCAWMo3/To9LGcSYwzXM0OYsR9/0NIrXG&#10;N6534HjkaoFcZXv7Uk8uDLwcw5Kh6Pt8WVihnfrx+sDi/cB2PdfcRF283MedrsQp5Q7RhDdMAX5O&#10;QMabgBqZIp3HkbLW7v970mtUmxq+Odvx/qVQexC4xASEAbKDdVsFG6lFm39cPMI4m3fznlldJc1c&#10;mA/xWBsCAiAAAoMgoOyv2rIRBpwb0Rlb2Dh4tMmrpPz0J7Oq4i2Ka2+FtCt3zTA4QAAEuglItRIp&#10;+2tUn7pG5PbYIigH9jXGBq/nUBPztjjwgEAnASMYI90fJbnSfj/r5mdV/erPO6OSe3/FFqaJ68vl&#10;toXBAwIgAAIgAAKDItBrbkuMt2oR+zdQUiVPrpJ9bayaWhpUMZEPCIwUAeXAPmchCt8Y43fHI/Xj&#10;obAg0EmAjWUa/giJ52BL5N1npF97u+XFHgSGnwC/u2vw3IOy1/72VsxZQEAABC43AXn2On8naxd9&#10;8xG5YlO2QKPA31QV7d9VSTNYh2WDBA8IgAAIgAAIgAAIgAAIgAAIgAAIgAAIgAAIgAAIgMDYE5Bm&#10;bxB9+3sbh+a8+7W3bGGXysPvxqlDBwhN89p7CAiAwMgRMFjPboPXhCr5tm4tD383U7n+wcjV5TgF&#10;Dpfa9RXnFVlHmIHvn4+D0HHcnDfB76clki164OKVfcr5krY0ZNbdFGZ9MlbJsl44yAgT4HuqzjrC&#10;vELHwEsRbmcWLlpnYA8CIGAloKhl8tWL1iAqBO3fdtgODrHHXdwnuUOfen1A3+k2OnT1ulRWdGnR&#10;VTXE2Ia6aEavddWsG1df7v6GVt5lnbkW0SdYL88A+mISl9Em/H24Xs6TFJmwBY+qRyq1dRwK/Wve&#10;EuvE5DpCQAAEQAAEQAAEQAAEQAAEQAAEQAAEQAAEQAAEQAAEQAAEQAAEQAAEQAAEQAAEQGDoCLCt&#10;6XriCvm2fzKLprCd1OZ3CljvYDKxOtTEAvnXvjWDhF1XJfOc1ImrZtggHTLbO7GKEWc7MB6fNehC&#10;3TqXx3B7SWJ78i2Rd9lGy/yrLS/2IAACIHDuBLxpfrZZRI3NDWS9pCVLOEEABEAABEAABEAABEAA&#10;BEAABEAABEAABEAABEAABEAABEAABEAABEAABEAABEAABM6AgMFrG/P+JMXLu2ZqkfKe6bY6oqxv&#10;0yo1t4+qnpA1CG4QAAEQAAEQAAEQAAEQAIExJJDzT5C/3tbQHqxmSOjm12W3jUbEMu4QB4SO/4If&#10;+vptkOABARAAgWEnwPrW9dQCuXaemCV1sa2vhulrO+Q9tgFmET0QJSMYt4SMh7MQmqZYrm3XxKWr&#10;5K9kqBJIXAiAcKk9DygKUAzwsxjfP5/Lb1GN8vfA3N+RLDaNfNkNqnG4VcT3wh62b2GVamze6oUb&#10;BC49gWJoimL552Y93Vqd/NUsVfz250a4aG/DxAmjatfGrOwJHCrbvxHvd4RehpYo+6vUSC60vNiD&#10;AAiAAAiAAAiAAAiAAAiAAAicIQFPJUux3Z8oUNgipV5uzvk8jcyS7vacYS7Dn5QejNkKKekaueol&#10;Wxg8402g5g1T3e0nT4Nt6L6UUHGHDhLXWl7sQeBwAhq/bSpmeEs3N+PqGxzXvubg8JNPfsTIs11c&#10;i8iRDrvAlmNwggAIgAAIgAAIgAAIgAAIgAAIgAAIgAAIgAAIgAAIgAAIgAAIgAAIgAAIgAAIgAAI&#10;gAAIgAAIgAAIgAAIgMBlJnD+q3cvMz3UDQRAAARAAARAAARA4HITMAzy5TZtdRSK5qxK/CqGSj9q&#10;O6Sxul0nEpZ99LPAFZIlqRld4v3dwBy5Ky5aqds/fOuX3o+l56QaGt0O2hXc9Ttn0Me2ymn6Ib3q&#10;KNspb5SWg5OO4iISCByHgMLKVJdYEfbj8k7f09JqicSWUILNeHn+cPrT7BO+s42+57UORvhj6/di&#10;18l1Bko+F7m8NVZgeq9ob39aeXXu19igkM+l0OtRu0K6Miu8/Drr7B6c8EboZmh425POOsN/OQh4&#10;WJH9+/Hr9K/79x3fa3V+9j3ge+NhcYsWWbHujeA0hdiI1nmIwf2A73JrzbyOk35Y8dNvp+9SiPdC&#10;FkIpWin2NgjWSvcZK2h4M3GV3NxmDYuI+j8oOGuHBl3mH1nh8141R++nbpLfdfmVwOT4mfQD9/2c&#10;ik9WaEqJ0LQnQgl3yOx3Oj0f8U5GQPQ53o1fo/lqgh6XdiivVkiEiX7u1cAERZXAyRI+4Vmibfww&#10;eZv+wG2sGDccJSLOx3v36beTr5Jox5zIU267vs6uOInajOOXPfRh/PLft4v8e29UWIlKHylpNdqv&#10;FSjFSnsuQrbU3JHZsvpjmuJ25LQS4evpI74WN9mQjXiuirqfpYhyRj1BinuDFBN7NqwZ573vApSE&#10;eVxuejWxQHfiV2iVlWnfy6zTfjV/6uo2RP8n97y5XQmm6Gp4ip7kt+l52fkcwmGFEKx+xn2QWQeG&#10;E8Q8xgLnL7Z0rdgsj6in0zHTYWVwGv5aYpHeTF0jj1shVVWdnnbieOL+/OuJu/QZjwt3a6f/HU9c&#10;EAcnrpb2mr+Lg6hmFGN6maTMi76e4fGTEWblS9z/o5fzVc2I9QpJP31C8suzjMgE6a/9lozp62Y6&#10;l9Gxw/3M7frR7aSbx/93+oyjxZzfq6E5Crt89G1hzfG9ImYhRHwxL/FauD2HOCqsa2y07H55a2iK&#10;K8aQda1MGd6sImZmRd8kKHspyGMKsU+6NVJ4ilf0p51Knev7RXGFMg17+kedL/J7J7zEeXuPinqu&#10;x2Mv58H6ZSKuRY2NIjid86rF58lTaBuVcLMxFpnbE53bmkGLL2sfRxmSi2qR6UEXo2d+Ore5q9V9&#10;eljZcdRf75nIy8AKzyOucFpi+7KwSpPch5vxxpp7MSa5LKKxElTRxtQ0le9r3nO9bXsON/gvxv3B&#10;5cgUeXm+9MQyzUo0f/pz+3RhGIQNdNHc7XbYgFy6N0TZd/89eQ7WSOHNndsmdUwNkzT4d/g8/5T2&#10;1eKp6YtrSfShVunFnF2I22MxRy7uH7EX85aQMSPA7aUanyPv/opZcU96w3TDAQIgAALnTcCV3SKJ&#10;+zNWaaQWrd6xcatsKNW7ec+sr+Dizm5TIzFnhsEBAiAAAudJQIy9rKImrhDJrVlS65HL7TZibIxX&#10;8ZGkVs2KyrsrpF25a/rhAAEQeEFA3Ce+Z1+Qmw3Kuosv3t8ZiofUSbuhlgYboa3VyqSk15pzpo0Y&#10;z1VewDtN/G6jR6AxsUiete/MgrvEnIUw8MLvp1silzIkV+zvNBuppdZh7EEABEAABEBg4AQMf5i0&#10;YIJcpfY6OtFfqi2/YyuLCOuUBs8PQUAABLoJKB33ixaIks4bBARAYDQJ6JNXybX6rVl4aY+fibw2&#10;hi7RWh+zcnBcWgJi7kHZ4zVVL0WuFknm+TE9BIOwLSbYg8BlIyCFEkRiE4anX4qx+YjolQ9b3uZe&#10;3+KwDpFnb3SEwAsCIAACIAACIAACIAACIAACIAACIAACIAACIAACIAAC401ASvL3ckIPB+vjaElz&#10;3v3aWy3v5dtvP7HXSbwj57XSEBAAgdEkIHSfKPkds/Cuwh5J3KYJfWaXUTz1InlUu46pInTpn9tP&#10;rbPelwLrcY3WsmYe0Vq33sVoLc2aKA0zjnBkfVi7YgMygp466/L0ptfNkruqBXKVs6QFYmYYHCAA&#10;As4JhEttnYCtswoj+gyztg2tutS4zRiEaP5u/cwyt01EF6tLchB1P+88OtdVy/us76FjXbVU2Cep&#10;UrAVRZw3CJFCcXK//w8ksc5eKZwgKRgjxe+nRoO/870EIpXa/a1WdVRfuOXEHgQulICH9brXWXc6&#10;vrO40J/h6MyFPnMhVp3mL0LwHwRAAARAAARAAARAAARAAARAAARAAARAAARAAARAAARAAARAAARA&#10;AATOnICavEK+7Z/MdOVGne067lCDbWtAugkIm3wGf7shifU4L0XYY1EnBrP2ppVna6/d/pCMnack&#10;sU1QoVdfn1xuHRqOPduo1vk7F9fWQ7M8rr0VtjXL78bxXtxkAgcIgMD5EXBx2+iq2W311oTdLAgI&#10;gAAIgAAIgAAIgAAIgAAIgAAIgAAIgAAIgAAIgAAIgAAIgAAIgAAIgAAIgAAIgMBIEsj7UxQvt3XB&#10;ebUq+Vi/adUTMusjGTqFK3Z9m3n/hHkcDhAAARAAARAAARAAARAAgfElkA9M0HTuqQlAZp38kco+&#10;ZYPTZphwRMt7Nn/JFyeh6x8CAiAAAiAwWgTEN5eunbZ9L4ntdAj97EY41a6I1iB5v23LQxwYum81&#10;26U9V1cxNNm0ViNZcgkVt6kSSFhCBuP01grkaVRtmY2qPQhbJYbUY7i9VA9PkLfQnnv1ZZ5TbvEd&#10;W4l92c0um0bVGNsNhIDAGBEoBKe6ahsq7lDFH7eFh0ptO3TiQMPloapvDO1EuT3UiE6Twu1HS4R+&#10;hral0VYo9iAAAiAAAiAAAiAAAiAAAiAAAmdBwNWoUfTAMifKM36BwjYV4wtnkfzIpKEHol1ldVXy&#10;XWEIGG8CxdAUJbIrJoRQaY/E+lOD9SdCQOBQAvl9ov/8f9gPxyaJztsOtM7XZoedXGEPGHIKAszU&#10;x/e9rKlUjs2fIiGcCgIgAAIgAAIgAAIgAAIgAAIgAAIgAAIgAAIgAAIgAAIgAAIgAAIgAAIgAAIg&#10;AAIgAAIgAAIgAAIgAAIgMGgC0AY2aOLIDwRAAARAAARAAARAYGQIKOUMuVS7iqeKRVmcamj0g7ZD&#10;KumO6uSTFHo7uEBuydUV/7aflUtx+KNaW4FdV6SOgIflbVL1Bt0NzZMkWdUedkS8AG+NPzb7t617&#10;jnL2spLin0eWHMVFJBA4CYHlwCQ9Ke80FYT2O/8xK7x7N7ZMFa1On2QekbjHnYhf9tAHseukyN33&#10;tpPze8W5GZyhKit4fVpx1iY8LG6R36XQjZ0cmiUAAEAASURBVNBMMznDMOiL7FNqOKiDiz8Ify95&#10;Y+jakV5cEHb5CMSUIP0sukhf5VaOVTn+XJyeseJ7sc16Y3ztT1PSEz5WGv0ia6ws4bP0Y9qopPtF&#10;6zo24YvQr6ZeJS/fjy25EZ6llaJdSX/rWGuv6hqt8sfa18J25f6t4xex32BjZcUOZcYXUY7D8tyt&#10;5em/bH1L73P7Ne2/vMpJxbXxVXGVe5vGYShs4W8Er9C8167Q1RYBnnMnMMtGOMQ2DBJTAvSLxE36&#10;Y/onEu3aUVLTVfp47x79dvIuBVjBdj9Z4Tbri0zbSEm/uOKYV1bol/EbFHD1T/eodEbh+LQ3Sj6u&#10;b5V59pMVfoalvGf37OqXV+exzXq2M6jLP6GEm2PUrgMnDBD3xRSzecxK+u8XNx1dk51ZiX53VPHz&#10;FqCpUIIi7I6wWx6y8bAoz9XwVHPbq+ToXmadVou7Dlvyzlrb/eulfRLbaSXk9tEbiSVaDE6caByQ&#10;8IboF5O36M3EVXqU36RHhS0ev/S/5k9aZg/PGXw08ypdCVmMYZw0sWOeJ/p0HyZu0QO+Zu8Vnh/z&#10;7MFF36pkeH5IO9aYVJ+7TQazNaaWiWLcB+1xH0m7z9iIQluk/B4ZrBj+MosYS3+bX3VUxVs8bhfP&#10;t6NkwZ+kED//PmXjXnWjcVR08/izyh4V2bDwO9FlEvfBqMi98qaj+ZQAt+nvh5fpoFGiXTVPe/UC&#10;NRzOsZ4FC9G7Luv15rbX+lkqLxT/u0hu/mZB/t3EFpLF3tN0W+d1C/z7fFFYaaZxnDIl3SH6eWiB&#10;79mL/1193M6J52uFWRwmBj/BcmqZEhYD14fFFeG1+DyF174yo4h2xJN9TtXJ62bYoBzFqdukeYPk&#10;4/x9bDimGmEDQkPAXVzvP5af8z1eO3MUYj7zeS3T3CRuxVP8u814YiT6qP4haMNFOyueWWLsUed3&#10;G82N50BNN4c1j3GYJhlUbdRJvGsQx52MaVpAvz14Rr+ZfY2mAiecL5hYJHLxPcrlMGWLFdPy83Pg&#10;ws9oja/ditiuvs1WWvh+tcw7Dbw8F5Rhg6+bT/NPKc3PjfMQcT8WX841ivRj7gBNeCM0yVuS7yNr&#10;+38e+SPN4SBQT1wh7/6KWRhXvUSuUpq04OANzZmFgAMEQGBsCLj37WNRMWZpJMdLCX7rxxb1FvW3&#10;zkm42ThbIwHDji1G2IMACJwfAblwQHLNPu5opMazPRZzxhqPj92bP5nAXXvPeO6PW+ke88lmJDhA&#10;YAwJiDlH79q3JPH8RUuU/TVSJ6+1vM29OnGVxEZ8H7kKvI7IEt8WER4Q6CDQSC2SZ+07M1Rcay42&#10;kK5xeEtcHWMKEd4Q85wQEAABEAABELhAAmI8JebZW+LK8Dv5Bq8vcrfXWigdzzDdEyA9PNE6BXsQ&#10;AIEWAX537c6+WNfSClKT6O+1WGAPAqNIQOe1m67Vb82iS7w+RjrYIANjOZMJHMNPoNf8uZvnxeoh&#10;GIQd/l8PJQSBkxOQZ2+Q/vBTMwFjd5UMHutJlrGesfnYPN50+MMkxabsYfCBAAiAAAiAAAiAAAiA&#10;AAiAAAiAAAiAAAiAAAiAAAiAwJgTkFgHrDxzjfTVH0wS+tZjXm5unEgflJnIMDu2WWeDVcQ7css7&#10;BushuEEABIafgCq+g372uVlQ8V2wkuZ1A9O3zLDL5AgXd7qqUwhNdoUh4OwIZH1JitbaOjODaokU&#10;1vmlunxmJnHWm2wVjZ+vedZRDRltAjXW/xLu6DZ4MhtUOakuqdHGgdKDwKkJhEt2Gxcq61assk66&#10;URQvtwVWUQNx0lnP4CBE80e6spHLOSI/+gNdYI4ZoE9ePXJdtcy6cTvF4PMGIRLbnnHfem8QWV1I&#10;HnIpY8tX5+/mddb3DQGBCyfAc2QLT/6FZNZDWuaxVzE8Q8XIHDX4+0PIxRKQuN3wff2fSFKrzY3U&#10;GlU++J9Jh36wi/1hkDsIgAAIgAAIgAAIgAAIgAAIgAAIgAAIgAAIgAAIgAAIgAAIgAAIjAmBeqLb&#10;ppGH1zA3YjNjQuCY1WRbnGpsljzpdfNED9uAKpu+wTr06esktqaUeJ2wsBU6ZKKJ9UxbD81SSWy/&#10;pmnLO4q1YiaUYzqEDSD/5j0SNiJVtsdKvOYbAgIg0JuAN9Nur1sx6mwjHAICIAACIAACIAACIAAC&#10;IAACIAACIAACIAACIAACIAACIAACIAACIAACIAACIAACIDCaBHKBCSK72kyKVvao6gmZFQpVM+Qy&#10;NNMvHDl/yuaHBwRAAARAAARAAARAAARAYDwJFHwJ0oVtG0M3AUTKe5QNTpt+pVElv1o0/cLRHIvY&#10;QuABARAAARAYBQJCX3unyLsrpIXbc0XywTpJrLPZKr3Osx6/rG7N7aOqL0r+KtsLeCkhti20N/lK&#10;yzuwfbhstwchMs4H8V3qef4A1dgceQtt7ko5TXK9QrqnrWPfl31uK4LQwV8L43exQYHn0hNosN2J&#10;qjdCvlrerGu4xG3lxG3Tz4YzKVRs30/iQCE4xd+EC4t04yfCLp+S3TQr7i6lSaoWyfC13+2YB+EA&#10;ARAAARAAARAAARAAARAAARA4FYFKMEU624mU9fb6uUB+i4pxtpk+RqL3sNXsroqx/GDstI4R6pGu&#10;aiE0RYnsilkHmdedBsoHVAryOlUICBxGINBtu9oopIniVw4742zCy6xr1LLOQSQqRZJnk/aYpRLI&#10;rlNk7wn5C9tNu651X4TKMegmHLPLANUFARAAARAAARAAARAAARAAARAAARAAARAAARAAARAAARAA&#10;ARAAARAAARAAARAAARAAARAAARAAARAYcQLuES8/ig8CIAACIAACIAACIAAC50agU1mcyEgomROi&#10;8UdqP2q7VCW78sXmwR7/FMlFbwcXySsrPY6+CLrmmyAR715169A4nQeeVfdJ5Y86fxZeJHmIFHN9&#10;sv2Ayo1aZ3F7+t+KXiWv63AuPU9CIAgcg0DA5aFZb5ye1zJ9z9rk41m1TF/mnlFVV/vGbR0U9+wv&#10;4jfIz3mctbwWnm+WQ5TLiXybW2u2MQuBFD1hhX67FgV//c5/I7pIIcVHjYaz9qxfWjgGAichsMTG&#10;s9L1Iq1U9k9yOm3Wss0toYTodmSWZn1x1lV5cmWVdVas/Mf9B3TAZTqOLLCSkl9M3iYXK+23yqQ/&#10;ShElQHluX/rJI1Zoci3cVu7fL+4gjt0vtJVeDiK/k+RR47b64717dCcyR29P3TxJEkN9jsHKWL8p&#10;rVNZrzsq55I3RfP8vIOAgJVAyhum9+PX6ZP0IzL47ygpa3W+r+7TbydfPbSPvs4KZT5PPz4qKfO4&#10;R3LTh9xfCrHC9nEQ8QwS/bGHxf7juo3KAf2M+2FuVnA1SClpNcpplSOznFViR8Y5bgTxjLwVnm3y&#10;+SG/TmvMoJeIeBG3n6L8/Iy6eWMF1sLtYQXuLQmFQqRpbcVgrfBh209wP+BXvBXVKt1nJS2Pcpuk&#10;WhSaDbq8Ph57vxZfpOvc55A7+iwnKYvf7aHXE0v0KitlWyvt04PcBqVrx+tD9cs34Q3Rb2Zfp7BF&#10;sX+/+OdxTNzTd8JzlPKE6bPME8djxfMoy2Fpijmq52wEYSl0DGVf0SkyeOsn0vZT22GDf29KvpgX&#10;sx24RJ7V2gHlG0e3kUGXl5b9zg1KJNgw8K8St+jT7FPKO2iDW0j36gX6Q/oBvR+7PhLP0T21QJt1&#10;Vu7lQF4LzjXnUuZ5PkX0YXXu+6YbJdqt52lHzTvuAzvI6thRNNKbz8pez0sv92tC/PsHeNviujY6&#10;FJkdldkSG4G+45sZqnncuCdAlWr/MUdWLZG4jp2IGpkknX9XmfuVLfFmNqg6eb3lHdheZSWaYsvP&#10;vkaSppLMz+OLlBLPl39XWKVtvs4HIaL/L9oRsX1XXKcY96umvdHmJvpYZyEN7tdUma0Yn9de7pv+&#10;prvRcazB/aDBzD+K8vzL5nf0D0vvk+ivHFtc3O+cWCTaftI+ddv5GKh90jm4TlKfcyjGIJMU181f&#10;8k8p2+g/t3aWZRJ5ie1RaZsk/ktyGzjhidAkj7HFM8DLY5Oz6E+fZZmR1ukJ1BILFO5IxsOG+CrB&#10;REcovCAAAiBw9gTc+6u2RDUxbveMx3yqreLsMfi9tRaZInd+xzykHKxS9cYHph+O8SAgVwrk5t9e&#10;nbrB14V3PCqNWl44AdHedIqa5PHhmErTCPXmT2btJTbEK+V2yIgNz7oGs3BwgMBFEuC5pEZ8nqxt&#10;iHiGHSr87knjeVQICDgl0EhcIYOvG4nfpbREjCG0VPsZ1Tmm0NmwsR6C8ZUWL+xBAARAAAQuhkCD&#10;n1Xe1W/MzCV+v+5Ob1Bj8uqLMOHneXirNFJsGJKfexAQAAE7AVdhl6hj3WEjOV6GVO1E4AOB0Sdg&#10;TCzxyh6xIqE91pN3npIm1qtAQGBECOhBXvvpj5Bcaa+HE3MU9aU3R6QGKCYIgMBJCEizN4gefto+&#10;ldf3Gbsr1AznUIP7rQY/06wizfA5EBAAARAAARAAARAAARAAARAAARAAARAAARAAARAAARAAgS4C&#10;zfn11R/a4bUyGelNki6jfp8S66Mpptt1Fa7pa3Y/fCAAAiNFoMHfQuusA0VutHUMKQdrVJ++NVL1&#10;cFrYcInX8VmkznoSa96IJQTOsyaQ9aVoMWfR/cMZxFl35W6orQcvVrXrssyzLjODdcVDRpuAxuuS&#10;NG+QXLWSWRFvmvW/zN01/XCAAAg4JMDfJIZLe7bIhSB/3zqC321I3OdQLHpIRKXq/O3loERj3bhd&#10;a3/FOOcYOkkHVdZRy0fvta5695ltXbW088xWLSMQJSMEvWA2KCf0SOI6tkjDhz6uBQecF0jAW8mQ&#10;m/XoCwkVtprbFuvxzyWWL7BUyLpJgHXau1j3jFWkC9b1ay0L3CAAAiAAAiAAAiAAAiAAAiAAAiAA&#10;AiAAAiAAAiAAAiAAAiAAAiAAApebgMG2rbVwityFfbOiitBtu/ye6YfDTkBNXiEPr8NsiauSa+qO&#10;EzrkLlSCsQvN/rDMxXqmTnHtPaNGFLYlOrk49YvrL7T6JRFv4huEemyO8rd+Pdy2qHj9pbu4Ty5u&#10;a2qzd5xWFfFA4NQErO21SEzzhUljm9wQEAABEAABEAABEAABEAABEAABEAABEAABEAABEAABEAAB&#10;EAABEAABEAABEAABEACB0SRQU4JUY/2l3kbFrECkvE870aumP1q264oTVo7z/pR5HA4QAAEQAAEQ&#10;AAEQAAEQAIHxJWCwHs6CL0nRSnvc0DmGiHSMKQStfGBifKGh5iAAAiAwwgSMUJx01r8ul3NmLWSh&#10;r/3a2xb/iukWDoNtDuipBVvYOHmKwSnyV9u8AqzXWtZU0l3KQDFEOmwa1ZQA1T2hgZZh3DKr8req&#10;0fWvzWpL7PJln1N58roZ5ss9N93CUYvOEHH/CgIC40ZA2Kjx1fJmtQPltK2t9FfZJoCumseFoxga&#10;32/r1dQi0ZO/2Hg07fLNvWILgwcEQAAEQAAEQAAEQAAEQAAEQOAMCPBcTTk0RaH8pplYgO3VjZ0o&#10;vqZONkl9YbNP1N9dLRC5gmOHAhU+nEAxOMH2dNkUsSVKuLhDJQ6HgMChBNz8vsTH7yuqxXaUYrrt&#10;Pi9XoTsPOZw8r9wudbqeSp6CuQ2zjp5qnlz1EmkePCNMKHCAAAiAAAiAAAiAAAiAAAiAAAiAAAiA&#10;AAiAAAiAAAiAAAiAAAiAAAiAAAiAAAiAAAiAAAiAAAiAAAiAwJATcA95+VA8EAABEAABEAABEAAB&#10;ELgwAn5WHmcV1RchzRsiwzDogb5HBWp/fGuN1+mW+fPLtwJXKOTydh7q8i94E+SWZPq+8rz54WZX&#10;hB4BG7UMNQydfh5ZIhefe9HyKLdJq8VdR8VYDkzStDfqKC4igcBpCFxn5aDP+V45Sv6QfkC6w7tP&#10;3NsfxK5T2O07KtkTHZdYoevb0SX6rGDQdiXrKI3PM09J1TX6LrfmKP60N0bLrAwQAgIXTeCN6CJl&#10;G2XKquUTFyWtFumTg4cU4nvyZmiGlljZwXGfi8VGlf5t/wGJ/XHkTnSe3kxcJXHf9pIbkRn68uBJ&#10;r0Nm2EGtQOlakRLc17ho2WQFyrlT/BZOyy/6PG5W7qJIvMlu7gO5mH2FylrdaRLNePfzz+mgXqT3&#10;kzco4D66v3WsxC8w8tPqHu2qbWWt/YoSdwfoToAVG0NAoAeBaV+M3okv02eZ/u1Q69QC34d/2LtP&#10;v558le9Nu7LszUqa/nLwyGFviZr39y/jN7i/5G8lPxb7pUCKHhb7K6oSY7jnrHR5keMOUjbVtsL8&#10;w/IV7fOEcn7PI7/Lw9fktebzeoOvqSornhZhUb5Ooqw8P8hj58OeqYeVedjDQ6zE652JG/Sz5FV6&#10;lNui+9l1KqrH62+cpo7iOfsK91duR+eaz97TpNXrXNHnuhaZppvxOdouZ+heZp3Wim0jRr3OOSrs&#10;RnSW3pu8eS7lPSrvXscnvBH63cTdZlu6V3f2fO6VzlFh4l6Is+KeOBuRaO0/P3hM29X+Y8K10h4t&#10;hc5W2Ze089RWXGNi6dRGFEQf80Fxs9l3E4knuZ63Q7PNe9+W2QV4xFj6p/K2o5zvhuZJPqTvf1gC&#10;AW7bPorfpC/zK7RdP7otbqVT1Gr0Mc9VvBNdpkm+DodVNH6ufV9qK6LqV845T4xSStgWRfBM8bNH&#10;bK/QLBW1Ku3WC7TD/eFMo+S472FL9Bw8NaNBtUaDDrhMxxXRX78dmaN6/XjjnePmc9z4MTZovXlE&#10;G5M5zviQnwm12Cz5D1bMongzzq4N84RzcBhsIEgbsJGgVjXE/bGipmmNn5FO5x1b557lvjnvwnMv&#10;D0pbFJA9zXl5MTeY5Puu1aapOl/jvNXFnq/35r6HX01rVGPDS6Juwyqi7A/ZINAb3P86kUxfI9q2&#10;jKFK/CwWCgzDiRMlh5NORkBcj3/JPaG8VjlZAmdwlsFPoX1+JontvkVnppjP8nA/2ysrvIm9m/12&#10;d8jw831UJ4/kPvY85RkUHUkck4Duj1CDNxcrR1X5WVZPzFM9tXTMVBAdBEAABI5PQKpXyJW3r69o&#10;CONkYywqGz1153eaBAx+5hri3Y/OfU/54tfDjPHPMpCqSzxn6nvyKSn7q+Qqv5gPK/Lcqjp1fSD5&#10;IxMQEIYgraL5o03jzdawcXJrE91jatfuCjVi0+OEAXUFAUcERP9FOVg147rYeIPMzzI9EDPD4ACB&#10;ExNQvKTxXIU7017T7t5bodrtv3qRJL/jch+s25JvYE7DxgMeEAABEACBiyHQ4Hl2MbcjGRppwTiJ&#10;OS/d314r4Mpuk9Swf5OFZ9jF/FbIdfgJiP5g7jf/K/f71njubI37hhuk8j0GAQEQGGECHjYOnJgl&#10;Kd0e60m7z7hCvxnhSqHo40hA5T6ed/17s+ruNK8V5PU+xOtoICAAApeTgDTF7494rTBZ1o8am4+I&#10;Zm80K2zs8Vylah/rybN433s5rwbUCgRAAARAAARAAARAAARAAARAAARAAARAAARAAARA4LQEZJ5f&#10;1zoSac67J+c6Qi+Bd+txdyWETgcICIDA6BLg94ZqfJ68e209ZR7+tuH4WplGAAG/Hw2yjjerFELQ&#10;5W3lcR7uEusoU1mPi8J6KlsSrR3QbujFc9LHOrF8Hfposr5kKyr2I06glrhCga0HZi0UYSuEv6Gi&#10;Dv24ZgQ4QAAEehIIsM5jl6UdFZEKI2qPwpPd5O9T7DrvatwXGZhw+6P5wuSutnXRyhXnOkUHVs5R&#10;zEisq47PkJTZNEsv7z4l7dVfv/BrDZI79EDok916EMyT4TgWAalkt92j8nUOAYFhIBAsduuHLoWg&#10;62QYfhuDdUF1itAZBQEBEAABEAABEAABEAABEAABEAABEAABEAABEAABEAABEAABEAABEACBQRGo&#10;J9imUWHfzE7YNxLvLXu9zzQjjbFDTS4QPfrERkDYZanN37WFwfOCgBFgGzXBBMkltlnKYoi1q3W8&#10;F39B52T/vWzjviVyg2165rbYFpmnFTRUe3dhj/xr35InvU6yWmna0a6z3R60L0P1M13ewvB6eU92&#10;y1Y/sa4eAgIgAAIgAAIgAAIgAAIgAAIgAAIgAAIgAAIgAAIgAAIgAAIgAAIgAAIgAAIgAAIgMNoE&#10;cv4JmiysmZUIVw9Yp5pGhsTr01iiFbu+05I3RppLMePDAQIgAAIgAAIgAAIgAAIgMN4EcoEJ27jB&#10;2yiTVy1RTQk2wXSOKYRu/7InOt7QUHsQAAEQGGECQv+6vPKNWYOmfnbW004udzNM3n1mHhMOI872&#10;WxSvLWycPMXQFE0cPDSrLPFXgaHSLuUjg7P/JvF3YaHygVkG4SgEYNPIBuQcPPXQBGn8raqLv1tt&#10;iS+7QeXJ602vm+1IuGt2K1rV2OCui1aZsAeBYSDQbCvTbRuSoq0UttgKkdlm8cLFna5iinPGVbTw&#10;BOmsi1+26N4X+hnqc6+MKxLUGwRAAARAAARAAARAAARAAATOlUA5MkOhfNuGpVIvk8L2QlVf5Fzz&#10;HbbE9UCMXLn2GL1pMzUIm33D9jtdZHl0l4fK/gQFKy90JIqyhErimoFOyYv8XUYi73CCqFo0i2oU&#10;2teQGXjWjqLdRq5IXgonzzqXsUivHJ2h5POvbXUN5DapMHHDFgYPCIAACIAACIAACIAACIAACIAA&#10;CIAACIAACIAACIAACIAACIAACIAACIAACIAACIAACIAACIAACIAACIDA8BJ4oTVmeMuHkoEACIAA&#10;CIAACIAACIDAhRCQWMmit9D+uFYUoqUs7omeprRRcVyu1wNzFHe/UNTr5KRZT4zcbCzkm/I66ayU&#10;y4ls13P0ae4JvRtdbp7r5JzziJPnj7E/3fnJUdIRt5/uhucdxUUkEDgtgTgry04oIUqr7Y9ae6Xp&#10;9J4T574Xv0YJT6hXMmcWJksy/WrmLv3T+leUU8tHpmtwm/F1buXIeCKCR3bT2/GrjuIiEgicNwEX&#10;X+vvx6/Tx/sPqKK3FbmeJN9io0pfZZ/Rj/l1uh6apmvBKfI6MLSVrhfpj5x/TWdFy8eQt5PX6Fa0&#10;v0LZZVag+U36GWmG3jflR/ktem8IPtS+X3jet5zioMSbaFvdsosU7rf02ov+jE8o55WkZv9E4bgi&#10;TOH2x82/ucThnaIy/8/TT2i9Q5lyZ7xO/241R/+09Q29n7xBswFWYjDicsDPqweVbUe18DDTt0KL&#10;JPfg6SgBRBoLAlf8SVJZUbnTfkKGjY2INvGvJu7wPSw3GW1Xs/TJ/kPubTgbo4j7/BfxGxRVAmPB&#10;2FrJCNdZtJGCYz9ZLe/RYiDVL0r/Y+K58vL36R+xfXSrnm17DnFNK1Hzdz8kypkEi2tj3K4P8Qx8&#10;JX6F7sTmaa24T/cyaySeYeclYjxxm/spb05eI2r074ecVRmmA3ESW6FeofvZdXrEimhE++NUmv3C&#10;qVt0I/pCObnT8wYRz8d9yo+St0j0le4X24rpTpp31BOgmGgveFwZ8/CYlfe9+q0LwRSJNrifbFUy&#10;zLnR7Gf1i+f4WH6PpGrBFt2YWrb5j+vZqeXok/Qj23PkeTVDW1y3d2LLNMcKzC5SHnLfS2UDvkfJ&#10;hCdM096TGd0SfWYxd/eotkv380f3uVtlEeX6c/YRvR5eoKtsJGwY5WFlh8dy6pFFE2OHVwJH398h&#10;l49Cfh8ts6FlXTJIXOO7aoH2GkVHv9ORBRlgBBfJ9GZogaY8w6m8UvRZjpJMvX+fpvP8enye/Acr&#10;ZrCL54zdxQNqhMZL0ZthGLSjFeixuk8143hzDSa8c3KUee7lKRsqF5sYp4txe52fI856+udUqHNI&#10;dqN0QG8kTzj/OS0MC/2zvVTbbFAl/K49DL5zI1Dl58qfc4+pqNXOLY/TJCyez6qmUclh+Vw8mybm&#10;5D2SuzmXJvYe7hs09za3q3kvinlE8b5C573WsRfhreMatzVyXeayNDgen8P+1jHbuSL85XGRsrj3&#10;U/zO5IZ/ioKu8TUs13kN5F77H0jz8XsfB/PJnefCDwIgAAInJeDeX22+c7Ge30gtWb1j51Z5Lkti&#10;w49qcpEaCX4Hh3Z5bK4Bg39r78aPJFne1wrDfOrUC8OfYwMCFb0YAtyndmfsc3ZqavFiyjIsufrD&#10;pLPifrnQNoQs7z0juvn+sJQQ5QCBoSGgJhe6yqJwP6+2EOsKRwAInIRAg59J1ueUi+fcJTbwYvA8&#10;hiuzSZJmf0cj4kNAAARAAARA4MIJ8Di//Oa/Iy2cIsPf/b5czItZRbyrbPToV1njwA0C40zAUHyk&#10;Tt9sbuPMAXUHgctEQJ+8SnK6PScpCUPBVV6n5Tt6Pddl4oC6jDYBMQfhXf/erIR4xyPmKjT060wm&#10;cIDAZSMgKV6SJhfJ2OF3Ri9F33pErpduY4vXWdpEImkG73ttSOABARAAARAAARAAARAAARAAARAA&#10;ARAAARAAARAAARAAgZcEpECUpOgkGbldk4m+yfPur/3a9F8ax/YTe1XE99yxKXsYfCAAAiNHQHxP&#10;4917apZbZh1DrsJ+c+2oGXgJHEHWjevq0E1WZD3HkHMmwPqQsr4kTZTbenlj1TQR609hZcYUq7a/&#10;e2yVRMSHXA4CddbXGdh6YFZG5m+AlRzrCYz31/9tngAHCIBAk0C4aLezI77bKAYnR5KON71uK7fB&#10;urvqsRlb2Hl7NP42xl3Nm9m4yv11xJoR4TiSgM66bmVef9oSSYyTX66rlg42+Btaux5HsQ4bcjYE&#10;pFLGllDDF7b54QGBiyIQKrTHAaIMNW+EGqzHGzIEBNjujMEa0yT+3xJJrbac2IMACIAACIAACIAA&#10;CIAACIAACIAACIAACIAACIAACIAACIAACIAACIDAuROo8xrmwOpXZj4Su5T0BtVh18ZkYnVooRTp&#10;/M5drPVuibADVJu/2/Ji30FAW3yNdF6/pPE6JT05D7tZHXyO5eW13x6+P61SY1vHYj34MIqwl+bb&#10;eWgWTZTSk9mg2iT0qJlQ4Dg3Ap7cls1mm8hI2AaHgAAIgAAIgAAIgAAIgAAIgAAIgAAIgAAIgAAI&#10;gAAIgAAIgAAIgAAIgAAIgAAIgAAIjDaBXCBFk4U1sxIuQ6dQNUMFf4rcjRr56wXzmHDkAhM2Pzwg&#10;AAIgAAIgAAIgAAIgAALjTSAvxggdKvkj5T3aiwabOvuF2yrN+EP63Ya1nHCDAAiAAAj0JqBPsP71&#10;lW/Mg0I/u8zf6OkTS6y3vUhywd7ui+8gx1nKPPemSy6SLTaFQmyfIR8ZnF2TYCVty1/8HoUg5vjO&#10;/brk/k4tOkeBg2dmVr4c2zp4adPIx9+Gdko1NrjrojNv+EHgIgmUmm2lzG2VbhYjXNqlQmS26Q8V&#10;2zY0RUBF2ARw+8y4Y+fg9qVpl2+7/c25IuzlvGxfxo4HKgwCIAACIAACIAACIAACIAAC50ygHOm2&#10;RxrIb1HOFznnnIcreT0QI1eubXvWVWGbqfw6EAICVgLF0BSJOemW+Ko5XodaHe+5nBYM7A8nEEoQ&#10;7bXXMVOxfQ0dftIpj3Tm4Q+RpHhOmeh4nl73x5v3uLjXWyKek4WJGy0v9iAAAiAAAiAAAiAAAiAA&#10;AiAAAiAAAiAAAiAAAiAAAiAAAiAAAiAAAiAAAiAAAiAAAiAAAiAAAiAAAiAAAkNOwD3k5UPxQAAE&#10;QAAEQAAEQAAEQOBCCHj5QynJohhLFKLCyuLW9RxtGXYDHv0KeNs3TdNKtF+UnscmlTD9PLhIX5XW&#10;SKO2gq6ekV8G7qtF+iT7mN6PXiOPPPiuvs68Pt76gRod3HqV2SXJ9E50mcQeAgKDInA9MEmf5Ypn&#10;kt3Pwos044uTrju7P0+TqbifP0reov+2d49KWu00SdnOfSu2RD4XPrC1QYHnQgkEXF76TeoV+qGw&#10;TuuVAzJOWZqa3qAf8xv0oLBJS6xI/2Z4hkKHKLLcZEUJf0k/Js3BM6xVLPEM+3DyDs0Hk62gQ/ce&#10;l5sWWRnwU1ZK3E9W+PhbyavklS/u3txlRRHp+tFt5QIrEn03cb1fdZrH3G73sdpKhdu8X6Ru0ePC&#10;Nn2deca9IOdXQp1/8z/s3afbrMz09dgiySPaz6hodfq6aFHCcATlN0OL5JOVI2LhMAgQLQcnSWVF&#10;6T/kWYmtA9mr5enP+w+b9+Q+u/+0/5Pje1K0kR/EblBcGV8NReLZk8mV+pLeZa5lNhIZ4bbyJKI8&#10;+4qUla9JYwMBDd605AKR4j00qYxaopJeP/R468DsCcawrXOxd0ZAYgXTi+GJ5rZfzdOP6TVaLe7x&#10;U8/5c69fThIfvMbK015PLFKQ+z+KS6EaX2uDlLDHT+9O3qQ3U8v0OLdF9zLrVFArfYsQVvz0m9nX&#10;KOEL9413kQfFb/dKZJ5S3jB9lnlCos95lMgkUVQJUOzlFuW2Mer2UywSpXr96HtyPpCkzw+e9L0+&#10;RJ9po5ymq6HJo4rj6Li0/bQrnjG13BXmNKCha/RF9mnPOoiyf5Z9Qu9wYvN+VkZ1AVLUqrRS3T8y&#10;Z3Fv3Q3NHxmvXwRxDb0RXyI/KfRNftXxs1W0Dt+yweF8o0Kvha9wX1eUZjhElOlZ1W6k5rCSvRKY&#10;Ofa8pRgjzHhizc1gRfxZrUy7aqG5FfXBtm2H1euwcNFPfye0xM96/2FRLjw85qC/Jn5jMV52Opdb&#10;S1zpqpeXjbM0QkePn7tOHNGAvF6lh/VdyvH+NBJzB6jACt6cviM4SV4NHiM0zqYLcpLsz/Wcg2qB&#10;xDPILbuOn0+UjTr5WemsULzaku0nRDfebfmwP0cCYm7kz7nHjsYvrWKEXT4K8Hz3Ab8rc/KeqnXe&#10;oPYa93kqukoVUgeVZd98BKONWoa2ajl6P3KNx++BvvHH5aAWjI9LVVFPEACBISLgPrC/DzD4eaZF&#10;p4eohIMvihaZpApvkDEkwH33RmKOlP1Vs/Jui9sMhAMEzoGAO/OcJB5DWqUh3ruMuWhsvFouHJgU&#10;ZGGsRHA6yVjbTAUOELh8BHSe+9S9IZJr7fU2op9XW3jj8lUWNboQAo3UItGjT2x5i36SOv8qdfaX&#10;DH432UjhGWaDBQ8IgAAIgMCFEWhMHr7WpPMZpkcmyPDifcWF/VjIGARAAARAYOAEmmsyH/zRzFes&#10;CJR3+RuahbtmGBwgMOwEGrxW0OD1rBKv7WyJeM/T/K6hFYA9CIDApSMgzVwnY+dZu145/hamlCMp&#10;GCVj61E7nF1ScpYkjPVsTOABARAAARAAARAAARAAARAAARAAARAAARAAARAAARAAASsBafYGGbld&#10;M8jYWyNDrZHUR4+YGXlUHEJnL78Pt8n0NZsXHhAAgdEkoPb4/k7h72m0cGo0K3RIqcOldjstoohV&#10;EkXWLww5fwJZX5ImyttmRgrrbQnV81T0RinWoTOuxjqtK0rIjAvHaBOox+f5XuN1Sc077kVdvKzL&#10;Uo3PjXbFUHoQGDCBzmdYhdvPhvtwncUDLt6xsvOwHkOr1KMzvPD2ZLqcrekcx635WCedReRyzuKD&#10;8zQE9MmrRJ3rqvd4XfWVu8311da0xbpVfWLRGgT3SQmoVZJ4s0qDdS1DQOCiCUiaSv6SXUd0KTze&#10;+rgu+jex5S/0YSs+Ioue+c62xBYfHhAAARAAARAAARAAARAAARAAARAAARAAARAAARAAARAAARAA&#10;ARAAARA4YwINtulksI1u8X65JR62CV6fut7yYt9BoM7rvn1bD8xQRazHEt96yLIZBkebQOP6e20P&#10;XKci4C7skdyw25yu97B1fKpMzvBktdm+uLl9aduqVw7WqTaJ9uUMMSOpQwh40uu2I2K9ZB3r521M&#10;4AEBEAABEAABEAABEAABEAABEAABEAABEAABEAABEAABEAABEAABEAABEAABEACBUSSQ9ye7dCtG&#10;y3tU8KcoWtlnnYt2yXE4BARAAARAAARAAARAAARAAARaBKqeMNVdPvJobR2y0fIu7UWXKFDLkZt1&#10;91sl74cNBSsPuEEABEBg1AgI/eviuyLJEJZxXojMdr/0iaUufe3iaFO/+8t447gz+DvZEtsPChfb&#10;dm1CxZ2Boui0ByHsrBQCeB4P4keoxuYocNC2i+dinftK6YDUUIp82ee2IjS8QWr4o7YweEBgXAgY&#10;sotKgRRZ26tWWymzzoZAJW1DUQxN2fzj6BF2+bzbD82qy9y+uPK7pEXBxoQCBwiAAAiAAAiAAAiA&#10;AAiAAAicEQGV7YOqngAp9bKZYjC/RbnJW6Z/HBx6wD535a7mx6HaqOMxCRSCkzS1d988S6w/DRV3&#10;KRtbMMPgAIEuAqGEPaiYIRLvoYQ9yvOSon3OUQ4nzyuny58u/06VyAyF0+33If48vxczWJ+sBH2y&#10;l/8CQA1BAARAAARAAARAAARAAARAAARAAARAAARAAARAAARAAARAAARAAARAAARAAARAAARAAARA&#10;AARAAAQuAwGs+rwMvyLqAAIgAAIgAAIgAAIgcOYEfNlNW5oGfzC1EQrTis4fwTmUJU+Slrwn/4At&#10;6Q7Su8ElUiSXwxyJso0y/Sn7iKqswGvQ8vX+UzqoFhxl+/bEdYoofkdxEQkEzorAjDdGAZf31Mnd&#10;Ds7QEivPG6T4XB76KHWbPLL7TLK9woaK5nmDgMCwEfC5FHo7tkx/O/k6XQ9OkesMPljW+MPnJ6Ud&#10;+s/b39CfDx5Sul60VfsxKw3+hMNFPKfilRX665nXaT7o/D66wR9lHyUNLsMzVtJwkXK/YFeYe1hZ&#10;bofnDjt0JuHXw9P019OvU9jtO3Z6D/Kb9Pvt76nUaBtOOHYipzlB10hJb5Bv896xU9FZ2cKnmcdU&#10;MxqOzr3ln6KUEnIUF5FAQBC4E5mjW+FZxzA2qxn64/6D5ua0nRRt92+m71LSM97X5pVAkuQu84/d&#10;6FfL+92BDkNceyskV/KkrH1H/i//Hwr86T/0PXO9ctD3uDjoldyU4LEoZHAEUqzk7KPpV+gfl96n&#10;V2NXTt3nXwim6O8X3qUPWEla8ATP0bOuucJjmDvxK/SPVz+g3829QTOBeM8sFkIT9PeL71LCF+55&#10;fNgCJ71R+t3EXZr3JWx3uofvoQlPhG4Ep+kd7tf+zcRr9A8zb9NvJ16lt2JXaZn7uKJ9dLNSdqfi&#10;5T7ytD92ZPS10t6RcZxGkHae2KIaQc4/1Pu3s0U8xLPG7U9NP7x/I8yefJ59Qk7aqUOyOFXwvdIm&#10;G/M9WpbY4FbEfTbzWQs8Jv8wfpO8xxznP6vs0We5JyT6jcMgBpfju9KGI35irnPe26Fw7JiVkFjh&#10;VZzTueWfpo8iN+hX4Zv0in+GUu6Qo+fuMbM7VfSYy08fRngO9IyumVMVps/JYhzu5zFuPzH4F86r&#10;bWWc/eKKYxq35cLwisHXd5WfAblrH1A1dfWo0y7F8TqP5e7Xtunz6hrl9JOPSSN8/fwico0+jN6g&#10;/y7xKr0TvkoLfP+IvhrEOQFx7e5Wcs5P6Iw5fc0ewsa5iMf8kPMlUFAr9KfcIyrpdccZxbit/UX0&#10;Or0bWaa/S7zWvHduBaYpyXMmTsZljjO6hBE10unL4jOq9+mrXcJqo0ogAAIgMFQE3PurtvI0kleI&#10;2PAlBATGlYCaXLRV3cXrkOSS87VatpPhAYFjEFAO7O2xWCuoJuaPkcLljCqMUeuRCVKvvUu1D/49&#10;Vf/2f+PnlPP57ctJBbUCgd4E1JTdIItYN4K5pN6sEHp8AjobKdYV+xqq1ljCvb9iS1CLTRN1xLVF&#10;gAcEQAAEQAAEhoCApFbJlduxlURNLdn88IAACIAACIDAZSdgxGfI6Bi/SbtPL3u1Ub/LRkDxkhbl&#10;uQiLtOYsLEFwggAIXDIC8uyNrhoZW4/IqJXJOLDr55BmrnfFRQAIgAAIgAAIgAAIgAAIgAAIgAAI&#10;gAAIgAAIgAAIgAAIgECbQNe8O+uiNLYv2bvjA15br9balRauTl0O9qPwgQAIjAgB3R8hLWDXjaak&#10;10ak9M6LGS7a17yW/QnSWE845PwJZFnHX6dEawck8fMyWrN/e5z1OdcP3Zkm/MNHwOB1SWpk0lYw&#10;T3rd5ocHBECgPwGXVqcA65S2SiFov6+sx4bZ7WI9cu5q3lbEWoJ1swxYGtz3sYokbPIcw6aB9Vy4&#10;7QR6rauWd1jnH4vO40ft6lukB1/owzXirFe9Yw22PTX4HBMo2tsIcV6DdWRDQOCiCQTZTovUoeW4&#10;GD7axstFl3uc8hf9dZvUT65715YOPCAAAiAAAiAAAiAAAiAAAiAAAiAAAiAAAiAAAiAAAiAAAiAA&#10;AiAAAiDghADbyqjH52wxlYPLt4bZVsFTetSk3YaC3KiTO29fI33KLHA6CPQk4M10r/+tx4fYDlCz&#10;fbGXz3MJv5Ho+WMh8MIJeIR9G4uo4Sky3B3rdCzH4QQBEAABEAABEAABEAABEAABEAABEAABEAAB&#10;EAABEAABEAABEAABEAABEAABEAABEBgNArqsUNFn190arew3Cx+p7Nkq0ZDdVPLa49oiwAMCIAAC&#10;IAACIAACIAACIDCWBHKBCVu9w5WXuvo7xhQiUr4jru1EeEAABEAABIafAOv9NTq+oZV3X+hrd73c&#10;typhsK52Izbd8o7tvhCastXdo5bJU2MbAgOSSHnXllPJHyfdpdjC4DkfAtWY/XtzkYsv+5yNG2jk&#10;zW/bMq3G7N+O2g7CAwJjQKCzrfSqJfLUixQqddsEKATt7eoY4OmqotrDHg50WnRhQgAIgAAIgAAI&#10;gAAIgAAIgAAInBmBcoRtU1rEL+yI8xzPOIneYR9e1lRysz1aCAhYCVT8CdJ4TapVQiXolLTygLsH&#10;gdALO8DmEdG+Vuz2oc1jZ+XosJMrRVJnlfJYplOO2u24Cnvl3tLBWLJApUEABEAABEAABEAABEAA&#10;BEAABEAABEAABEAABEAABEAABEAABEAABEAABEAABEAABEAABEAABEAABEBgFAm4R7HQKDMIgAAI&#10;gAAIgAAIgAAInDeBeihFFVYmJ5TGyfzhWymcogdS1nG200qEbvlOrzAr6vbTe8El+ry0SjWj4Sj/&#10;glalP2Yf0gex6xR0eR2dc9pI2+UMfZ9edZTMXDBJryQWKJt1ztNRwogEAkcQkCSJrgcm6bvC+hEx&#10;Dz+85E/R7ZBdAcHhsc/2SMjtow+Tt+jj/fukGfqJE/fxB+FvxpZOfD5OBIFBEAjw8+v1yELzfntW&#10;3qMnrLigqqunznqjkiaxpTxhuhWepf1ann4qbh0r3YgSoF9Pv0phxX+s81K+CMU9QcrUS33Pe5zf&#10;otsXpKT2gBUm7zKTo2SOlUtEjln/o9LsdVzw+pvpN+jL9BNaLb8wptYrXq+wA1Zo+k9b39B7yRs0&#10;H0j2inLmYUrmOQXWviZPdpMk7j8asouqUzeJXM6nYB/X9+hALToq26QSpmu+SUdxEQkErATeiC1S&#10;XW/QM1b660S2q8777TJJ9Evur0z5Y1Qq9W/vnOQ9ynE8bOxxlpXBi+dOP1nh59xricV+UXof0xrk&#10;Sm/YjmmpBZvf6jEM48iyiPgzniiJfjNk8AQCbi+9lbrG18MSPS1s0/3sBhXUiuOCTPN992ZymUSf&#10;YxhFXFdXeK5FbJlakVYKO5StlcnLBhOWwhM0y3MFoyZ+l4feS1xvtqkVVrgj7nsRdh6yEEzRViXT&#10;N+ntSpbq3DZ4jtH36JkgpyHtr9kOGVPXbP7jelZ6GK/qTMPggM+zT5vBV/yDux5263naVQudxeny&#10;K5KLbgftipa6Ih0zIOEJ0a8Sd+gv2ceUbzi/37drOfoi94zeiV698Db7UXGbctrRZRd9hNeCZ2+M&#10;I8D33KIr+f+z914/kiN5nuePTjpdh3APHRmRkZEZKauytK4W2zM7vbM7mL3bhz0MbjHA6bcD9v6Q&#10;e76Hw+JeDvdwwAGDw2Hk9sx0T3dPV3d1dXWp1BkZGRlauFZ0kvczz3RBl3Qn3cM94vtLeIaZ0Wji&#10;Q9JoZjT7/eiyL0YlU+e+dIYOSilKcpky/Fzq1P/8SY+X0xJdvE/fCK2QLHks4aPqmeKxV65Ln++U&#10;jexM8z1rV05e+1ek+zg+j4sughiir1WK0xPt2NF9p3JbcyO4SKu+aPX5FvfRvDpR/ok+XbyUpT1u&#10;u/a1BKX1wkXA66iO+/x+XApF+0tjkd9/T78g8oWIFtgtfuKFBRkYgSS3Nf9w8C3lepgHjCohen9i&#10;nbyv2hvR75z2hso/npUpz6Wf8PvhkN/3R/xL9PDOHVhFRyzhPM8RfJXZpnciayNWMhQHBEAABM4/&#10;AU/qiDwF6zxqaaaPucLzjwo1vEAENDHPfd9aYWGYrxBqUGJujQIfCDgmIBVy5SFf5QtJaYrnApXB&#10;zPc6LuwQEzDmrlCBfxAQAIHuBLTYZfK9+LYaURIGfeK7VIq6PzdezQSOi0OA57z02Cp59h5U6yxz&#10;H0ni8YQneVgNEw4dYwoLD3hAAARAAARGk4Ai3mMNH94wLzaa1wqlAgEQAAEQGCABXhNkzq2R9OJe&#10;NRPP/lNe58CLU7CWu8rkojkkLU+m1z9W1S7NrJXnwSqFFt9AxZyFKdZcQUAABM4ngWn+jiae8br1&#10;DsbOI/L4glxf6yJLaXHjfDJArUAABEAABEAABEAABEAABEAABEAABEAABEAABEAABEDAJQLS/Brr&#10;5WA9hbzfuyLGzkPyrNyqeMf/797j5joI3Q0QEACBc0GgyHsdAtmarkrv6Q5vbOA2zaketBGhI5cK&#10;5Gd9X/WSCkEHbD2PQbo12U8Zb5hCdTp6p3PHlFKnSGZ9Y/US98/Ue+E+BwSK0RVSk/vVmijpY5KK&#10;vBdY7U0feDUBOEDAAQFTK5KZT5GZ5V8+TfLSBkne4dh/6bfYEtuwOJpepwjrnvaznnYh4/oOUxt0&#10;L4u6FKZXxJ+hih6YtOQn8Zpfhe+LUkO4JRI89gjwumpjdo3knbp11QdPeTmaSSbrIClV9G1n4iTW&#10;2kJcIpBu1pmu+SMuJY5kQKB/AiHWc1wvBrcRudBsfRDcZ0zAVHnPQ7ZWCLTNNRZwgQAIgAAIgAAI&#10;gAAIgAAIgAAIgAAIgAAIgAAIgAAIgAAIgAAIgAAIDIeAxmuYfUeb1cxk1oUk81oIPdynvcpqSufT&#10;ofGaTKEZyuC1IYKd+JXCw7MZfT6polZ2CKgnzy3RNLYpa4y4jkKxhrmpfclw+9KvPVwLAXhAoA0B&#10;3ocj1e0vFLHEvQgBARAAARAAARAAARAAARAAARAAARAAARAAARAAARAAARAAARAAARAAARAAARAA&#10;ARA4HwQSgRmK5E+rlQkUU+Qt5Wkye1QNE44kx4M9YwsSeEAABEAABEAABEAABEAABJhAMjhLs6na&#10;Hg2hoz/EY4yJ7KGFT1blvUMK64uEgAAIgAAIjDUBfW6NPHW6+aUkt/e5FHkONy31MuauYC6JiaTD&#10;8xYuwhNO79OJb/D61hWe4/MXkpb8U0HYNLIAGaBH5/2qWmCKvLma3Sx//AUVw7Pkadivl59aHmBJ&#10;kDQIjD6Bclu5/5WloKKtbGzDDEmmbBB6CEx/uKyPQdjKqoj3eIvy6+9VvPgLAiAAAiAAAiAAAiAA&#10;AiAAAiDgIoFMZJEmjx5VU/QYOgUyh5SLLFTDzrvDCFrtpIr6+ktZSsvqea866tcLAUniOfE5mky+&#10;qJ4VSR+Ubb5i7WkVCRyNBFroaJXYLrDZot1pPLUvP9sgpkxtzbRIwxOBnti+WL46KTexVNYnK9Ul&#10;EkzuUoG/h0BAAARAAARAAARAAARAAARAAARAAARAAARAAARAAARAAARAAARAAARAAARAAARAAARA&#10;AARAAARAAARAAARGn4Ay+kVECUEABEAABEAABEAABEBg+ASys1dJ/Ig3FpvJbXpsnJY3UtkpybQc&#10;pLuBZd5bWb/tys6ZreOEZT99EL5Cn2e3KKMXWkdqCM0aRfqn+AP6aPIaTSiBhqPuegu6Rj/d/cZW&#10;on7ZS58u3LIVF5FAYBAEVgMx+i69Qxor0O5VFn1T9EZktdfTXI0fVcP0UXSDfn78gNsk3jTbh7w7&#10;vU6qB9MBfaDDKWdAQNyrN8KLtBGap63cMT3M7FGKle06lSM2zHV0fL/nZGL8DP7R5bfJ03sTUs5r&#10;Y2KRPqtTYNKqAKfFDB3mkzTrn2h1eKBh91I7ttK/FRmeEl2vR6YPZ67TXHqSfnv6lHTTsFVGEUnj&#10;ftw/Hd6jDVYc8+b0GsmSx/a5/USU9CL5TmrGGiTOX03sUjG6Yiu5g1KKnmkntuIGPF56M7TiWn/T&#10;VqaIdK4IvMP9AY0VZG/n7N1zdiovkUQf8fO6wAq5IS8JXGYjLt0YizHeQT5BEepNkZPM7Y1oZ+ql&#10;NLtW77W4j7Q05Q3NEtbKs+TF9WvFZZhh4t13Y3KZrrNCl+3sMX0X36b9OiX3jWWJ+sL0VmydloLj&#10;o0BnmsssfudFRJ910GOsS6yU/df0iIwO40BxTNwz65Fmwxi9sJYOnzW1L+b8ei9JWOImtCzF+WdX&#10;fh1/QiYriVoNstHcAYvB+XybtdcHvhlaHMh1DrIiv+9P36DfJJ/SXiFhu8Y7hVP6IumhtyYun1mf&#10;MMf936/iz2yV+VpgjkKyz1bcfiMpbMBgXp0o/yppiHefeNdmeK40YxQoXXYXKGfjnVhJo9e/G/45&#10;uh4cLyWV094Q7eZrBlVa1flUy7QKbhumB5qVV7aNPOYHjvUMPSgeUNbs3tdqV1XxJWHNP0PXAwsk&#10;+gLtRHxzENdL/G7RYvme3i8maK+YpNNSb9eoXR7nLbxTP6prXRc2iP7ofyKa4nerS997uuZ5gSPE&#10;eU7sHw6+pUIPbfSMN0zvTayT0mHOR8wHzbLhTPETUuSx8DGPj+KUp71snJ8j53ON5+Gy7XJbss39&#10;i0u+6fNQHdQBBEAABMaGgHLUPKbSZi6PTflRUBAYBAEjFCWDjfN58ulq8uJZKay+UfXDAQKDIJC9&#10;+2PK3foBKWwI0nu0RaVJZ/Osgygj0hwMAUnLk+n1DyZxpHqhCJRiK+WvOPWrhkWbUopeulAcUNnB&#10;ERDrAZSDx6RPL1OJxw3iJ5/u8EoNq4hwCAiAAAiAAAiMOgGF16bUi8n7jPSpxfoguEEABEAABEDg&#10;QhAw5q6Q58W9al2lYpakxD6ZU+O1/qxaATgcEZDyKZr4x/9E+sRcedwvvhvqk9xH8gx2L5SjQvPJ&#10;pRneb/vol9VkxFyF+LajLd+uhsEBAiBwvgiItazS4jUyN7+sVszce0TSp/+elH/7H8nYeUTm7kMy&#10;j1+QNGtvX2U1IThAAARAAARAAARAAARAAARAAARAAARAAARAAARAAARA4IIRkHjtlDS/xnPrj6o1&#10;N3YeVt3nwsHfESwyzd9BfUFLEDwgAALjS0BjXauB57+vVkBifbHe0xd0XvZLRzL7Tfs20qG5an3h&#10;GDyBuD9GIdYTU5EI60eJ5fYr3vJfoaE97h8fPYyWwsPTlkBxmvflbf6melysSxI6n/ML16thcJwN&#10;AdHWh1jnZSRzUP5tz9+lLOvKPK+i7z2lwl/+b5bq+f/0fyYpNjz97JbMbXpKip92+NoI8bIuUHG9&#10;MmN6nXynNX3voj66GiI9NHw9WXqg2V6AwnYEShdI56LgPygR66rlnS7rqkNTHTTyDqpk5zjd9Kml&#10;cibr6xPP11mKJ5sg9WSLDNZZXZy9cpZFQd5nSCCU2rXkngvNktlBR6slMjxDIdCoo0XobYGAAAiA&#10;AAiAAAiAAAiAAAiAAAiAAAiAAAiAAAiAAAiAAAiAAAiAAAiAwDAJFHkNc6N4ec2BHsZ60kYuwm+q&#10;AYp/8udktFgD1So+wkDADQJSqUjepHXdd6tn14283EyjGGXdig2iHj+nHNvTgoDAwAjICh1/8Gck&#10;55K8hu45qbx2thBrvhcHlj8SBgEQAAEQAAEQAAEQAAEQAAEQAAEQAAEQAAEQAAEQAAEQAAEQAAEQ&#10;AAEQAAEQAAEQGCiBZGCW6LSmc1roVlyIPyGvUbTkmxDxICAAAiAAAiAAAiAAAiAAAiDQQCAZmCnr&#10;5BVjiYodDNw+AABAAElEQVRE0zsUzlt1y5bHHpUI+AsCIAACIDC2BIS+drr3T9Xyi/ZfefQrkoq5&#10;aphwGLNrFv9F9RR9ESp6A6RqNT7h9D6dxK4NHImw/1D/fhYZpmDTaODc6zPITy2TNxevBvlS+xQ4&#10;2az6hcPkq5SfXLKEwQMCF41AwTdBmhIgb6nWVkbSB+QvJCwoMiEee8AmQJmJxvt8lfRxlY+SYPsJ&#10;vH+eFLUaBgcIgAAIgAAIgAAIgAAIgAAIgIA7BHKR+fIcjlRnpTKY3KNcZMGdDDqkIuVSZPrZdiPb&#10;cDxLMYJTTdn72AZt2tcc3hQRAReKQCo0T5PJF9U6K3qB/PkE5QO4V6pQ4LASaKGjVcqckjl72RrP&#10;Td8f/vf83SZLZvKIzNQxeeb52xekbwK610/FwDT5crU1IsHEDp0uvbRZ3nfCOBEEQAAEQAAEQAAE&#10;QAAEQAAEQAAEQAAEQAAEQAAEQAAEQAAEQAAEQAAEQAAEQAAEQAAEQAAEQAAEQAAEQGAoBJSh5IJM&#10;QAAEQAAEQAAEQAAEQGBMCRQkk34X9lCR7G2UDHl89HZolTwubw4OelT6QewW/ez4HqX0vC2aBaNE&#10;P48/pA8nr9K0lzcsD0h+uX+PsqWCrdQ/XbhNAcVnKy4igcAgCCiSTGusTPthdr+n5KP8DL07eYUk&#10;qVHFZ0/JuBJ5wT9F702v02enj3tOb50VkorzISAwbgTEe3UtOEuX+fndYyWVDzN7dFRMDbUalwJR&#10;ej96jfyySkXdatDLbkHWwvP02+MnVDKNjqc85M3as/6JjnHcPpjgDfg7DUYFWuWx4JukaXVw/YpW&#10;eYqwdWYXUyP0i6P7lKxTXNoufn34w9QuHRWS9PHMDYqwkuhBicZKiE2+V6W666uebFExutI1yywb&#10;ifs6z0pFbQjnQO+EL5PXg6ldG7gQpQ0BD/dpPohtkHZ4j/YblP+2OaVjsOghfcjpLXNbCakREG2m&#10;3+OlvKHVAlu4nrIS5ruhSy2OtA+SD59ZDor2R2dlxe1kO3/S7lA1PMTjzklWEA0ZDQJi7LHCyrjF&#10;76SQou/i2/QsfUj6q/fMFL+PX5++TJfDsyMxThkNaue3FCq/9xdYwc9OrvOz/CxzSOusNM+JSAdP&#10;LKeL9sWJMqjN7KElPTue3ySellX+XQ7O2Ined5xn+SNKs5K0bhKW/TyXMDgjvgor3f+A5+++ZUNf&#10;D7N73YpTPb6VPyaZr88bE+3b/2rkATh+n3redWwjsg3LPrrqnxtACbonKd7D4hdriGpwWyr64Bke&#10;22WMQvmXoxKl2KBM0dQbYtvzin66eJ8v+6btnTBCsaZszB3HtcwIlXg0iiLuoQfFQzo2nLGZ8Ybp&#10;TnCZIoq/54qJ5yscmKOr/Cvy94C4p0BbqUM6LCZJr1Oe2nPCI3aCeL5U2Us+WSGVn2nx18d+if89&#10;SnYeSx/mmQU/86K97Fm8bPRjevBKZ3su1zk84aSQpn88/LZ8H9ut3px3gt6dWOv52op+1SIr0r0W&#10;ClExXKQcvwsOeN5IPDfib7fxm93yjWO8rzPbFFNCFOD5TwgIgAAIgMBwCCgn25aMdFYCbwYnLWHw&#10;gMBFJKDFLpPvxTfVqntPWeG9weN1GC6sMoFjMARMVrSuLVwv/waTA1IdNQKSlqepf/zfSQ/HSLQ9&#10;wjBoaWoR7c2oXagxKY9oQ/TJBVIStXl+79Ezym98PCY1QDFHnYC2eIPEj3h+tCLGxCylfvDfksL3&#10;mvjJyQPSpzCnWeGDvyAAAiAAAqNLQDm2rn0rRXntHMb9o3vBUDIQAAEQAIGBETDm1pvSlvZ5/STG&#10;dk1cLkKAmEsS+zIUHt+Ln//Jryn10Z+RPnE26y/tMhdzYobXRx6tth5XzFNoy7ftJoF4IAACY0jA&#10;s3SN9OffkDS3RtLSBnkWN0jy8DrNSIzkG7xy+8YHZJom9rqM4bVFkUEABEAABEAABEAABEAABEAA&#10;BEAABEAABEAABEAABIZPwMNz7fruo1rG6RMyUyckRc6BPrdCjuhkp1Y34Vq4avXDBwIgMNYENF4D&#10;2qiD1Xu8RdrM5bGuV6XwEdYRWS8l1nuThb7NeiQDd8f9MVpO1dYeS6xTaT7N+47rJK1Oks7XBnK+&#10;CGi8bspQVPKUajrA1dPnlOd9wJCzIyCzrqZbj/6a5DpdfVe3/olKrD8txbYPxC8dmiX9HOkvkgLh&#10;JuBmbrh68ZsK0GOA5g3SydRaj2eNSHTWM6HGrWOKgtiDcgZS8keaclXy43UvNFVghAKMuStNpfEc&#10;PMWe2SYq7gVI6VNLYiUf3+NnZIcn+PQ35N/9juRXz1Rx+hIVZ5vvCUuB4TmXBLysk1ItWvW7piOs&#10;AwQyUgSEbo16EbpbICAAAiAAAiAAAiAAAiAAAiAAAiAAAiAAAiAAAiAAAiAAAiAAAiAAAiAwTAIG&#10;23fS/RO81iBZzVblNcz51TerfjisBIzAhDUAPhAYMAE1/oIk1kNWL2Jd0KiLwbbjmtqXky3Krb4x&#10;6kVH+c4BAZ3b6tzynfLvHFQHVQABEAABEAABEAABEAABEAABEAABEAABEAABEAABEAABEAABEAAB&#10;EAABEAABEAABEHhFIOObJKHPVDG0KpO5ZE3PZiUwGZypOPEXBEAABEAABEAABEAABEAABKoEhL7v&#10;jG+KwoV4NWwmuUVCZ3+9JIOz9V64QQAEQAAExpSAObVIQv9vvc5f+ekXTbXRW+h1b4p0QQLS4XmK&#10;nm5WaxvKHpJkGGR6PNWwQTgmMi1sGvmnBpEV0mxDID+1TJHdb6pHxb7W8P79ql84ipFZMtn2DQQE&#10;LjqBVHiOovHat4lIeq9pTJEKzV90TNX6a7FVCjyrvX9F++I92SZtbr0aBw4QAAEQAAEQAAEQAAEQ&#10;AAEQAAF3CAi7xflQjAKZo2qCoeQOHS8PXq9g8PO/IE8uSaXYCpVm1/h3hUx/s/3aasEG5DB9IZ7P&#10;VHhes1TNwV/KVt1wgECFQJrneBolktmnfABz041cxtqfZ1ueGbY1K9oj8ZOV/qujss1J8SvWbE02&#10;2rHtP/EWZwp7uFPzpASDLQ4iqF8C2ckl8uX4nnglvswxeUpFEu9QCAiAAAiAAAiAAAiAAAiAAAiA&#10;AAiAAAiAAAiAAAiAAAiAAAiAAAiAAAiAAAiAAAiAAAiAAAiAAAiAAAiAwGgTcLAaeLQrhtKBAAiA&#10;AAiAAAiAAAiAgFMCJdOgr/V9KpJuKymfpNC7oVXySrKt+L1G8ste+mRqg36VeEynNjf6aqZOv4g/&#10;otcjlyjk8ZEseUjh38u/cvmvR2y861MeJnZoM2VVetguqZtTl+hSGAZP2vFB+PAIrAfn6FH2gFVn&#10;W5VntytBRPbTh1PXys9LuzjDDl9l40F5XaPfsxJwuxKWfXR3YtVudMQDgZEkIPE7a5EV64rfaTFD&#10;DzK79CJf2+Q8qEJfDy/S3clVEvk7Ea9HpjVWUvwotdsxmc30Ab07c5VUfvcPS75LvrCV1a2JZVvx&#10;BhFpUg3Sv1y4S789fUpPG5Qud8tP3C9/vfslvR+7RquhwfRHhHJhbXKe1Hjt+qpHz0heukN6sL3S&#10;DZ37nF/mX3CP0+hWjfLxO8ElmlSgMMEWLETqSECMCT6ZuUH/cPgtnRTTHeN2O/he9BqtBGPdol24&#10;4+K9IfptD9K1dqEVhOfZY7rNz7YYq9kV+XDTEtWYXiJqo+RDtDM7he7vyyW1fVtlyQyeoROI+iL0&#10;yfwt+mD2OqW0HKmsDCzEhiIgF4vAZe7D7OROOlZ6Px+nAo8VfQ76kdLeE2sesUtEXp81zKZPtD9b&#10;uWObsa3RPk88LQdcHpDx3CIr1HuQ27dm2sb3evgSOZk/a5OsJVi8M+5ElmlC8dMXbESYzZhYjrfz&#10;PM0dlucrXuO5v2HKDhso2ysmbGX5enDw/GwVpC6Sh9+5YZ7vEb+KhEIhyuVypPG9kTaKlNELlOaf&#10;+JsxXv5td138bAj67fAqTSuhSnJj9Xfa273cCX7/GPxMC3YXXcR3g6faMT0vndp8UlsTC3pUuh1a&#10;ogV1snWEHkNF/2A9zHMm8gSJ9vewmKTdQoL2+Vcwa0pEe0zW1eji24nKSgtVfmZEeX38e+kXYbWf&#10;eI9NhCIk8zBZuBWeT2klJhvneJY+LD+3rY6LMHHfHuWTNA9lmO0QnXn4YSFJPz34jkr8PcuuLPJz&#10;83ZkzZX3c4CNb4r+RqXPkSrl6IDLdFhMkSib+M52UUS0b79Lb9GHE1cdz4NeFGaoJwiAAAg4JZB9&#10;609I5m8KCn9L8B5tUmmK5/ggIAACJAzz+V7UGf7k+S6Fn5VSdLjzH7gUIAAC55+A9/g5CeOfSuqo&#10;/Atsfk7Jd/8dlabPbl3E+ad+vmso3mFKYq9aSTnFhssLWTJ9WONRhQJH/wTaGIQxg5Okrd4t//pP&#10;HGeCAAiAAAiAwPAIeNJs0CpvXa9YmlkbXgGQEwiAAAiAAAiMEoHgBJkRXoOvFciYWydz/gr/vTJK&#10;JURZhkhAObLuEzXUAOmR2SGWoM+seP1riefF1L2H1QSUY64Lz73yApRqGBwgAALni4B0+TVS+Cd1&#10;2LfgdC/u+SKG2oAACIAACIAACIAACIAACIAACIAACIAACIAACIAACIBAewLS0gbR539piWDsPCT5&#10;xgeWsLH07DfoMRKVWLg2llVBoUEABNoQ4G+GpalF8p7W9Nl6xbqB8yC89iHcoPc2HeK1HFgPMdSr&#10;m/RNkc46r2TWiVIRT4PWp7gfelArbM7VX77uxelL5D+s9SfUk22sSzrji6yzribNGyC5ToexeCZV&#10;1tkUSzwr/+KRJXq2/P4Zl9S97KVAuCkxM2fdE9EUAQGuEfAm98nD+ibqpRhdqfcOz839Hp3148vF&#10;bDVPJZ+quuFwSIDXVRvhGIl9R0JMoXtQyztMFKd3JJC26jfW/JGO0Qd50MPPlVz3PHkTrMtdZ/2Z&#10;bfZWD7IsSPtsCYTSNV0NlZJkIgsVJ/6OCAGzQS++VER7PSKXBsUAARAAARAAARAAARAAARAAARAA&#10;ARAAARAAARAAARAAARAAARAAgQtFoMi6zwIvvi7XWQ9MUik8c6Hqj8qCwKgTUE+eW4oo1oQVJxct&#10;YaPqKcZWuH2p2c3yxnewnmlULxbKBQIgAAIgAAIgAAIgAAIgAAIgAAIgAAIgAAIgAAIgAAIgAAIg&#10;AAIgAAIgAAIgAAIgAALjQID1mCYDMYpmavp1GvVq5rwhKiqBcagNyggCIAACIAACIAACIAACIHAG&#10;BJLBWQoX4tWcG8cUBut0T/mj1eNwgAAIgAAIjDEBnksyZtdI3rlXrYRUZ69FBBoR3lMbODud4tWC&#10;jYgjHZqn6OlmtTSyoVMwd0wZYWNoUCJsGmUPLamnYNPIwmMYnsLEApmSTJKpV7OT+NrUS35qud4L&#10;NwhcWALltjL+rFp/qcH+lziQDs9Vj190R2lqqWwzReJ3SkW8x89Im1uvePEXBEAABEAABEAABEAA&#10;BEAABEDARQLZiUUKZI6qKaq5OMlajnS2nTsokQoZ8qQOSeIMvPuPyr/8tY+ouPHhoLJsn66YFw5O&#10;kvzKjqeI6GcbwZDBEQjtfkvF8CxpQoflGNmq17xByqsR8hdf2tHN+yZI2JmGnDMCuw+JPvuLWqW8&#10;PqI//V+IlD6vdZjXEpywPsVXImVOK078HRMC4j05vVfTjynmdwPJXcpEL49JDVBMEAABEAABEAAB&#10;EAABEAABEAABEAABEAABEAABEAABEAABEAABEAABEAABEAABEAABEAABEAABEAABELi4BJSLW3XU&#10;HARAAARAAARAAARAAATaEzBYYdy3xgFlSWsfqe6Iwop33wldpoCnz412dWl1cqoehT6aukafJZ7S&#10;kfZyM2en+OKYTgb9LrXVNpqHtzPLXH5RB5kV5/lTj0nxyORld/kvu6t/q2FKeRP0r/YftE23/sCU&#10;GqJ3Z6/VB8ENAmdGIMCbn5f907SdP+laBr/HSx9Nb5B49kZNrkcWKWcU6WG6ZmioUxnfi14tP8ud&#10;4uAYCIwTgWl+t3ygXqNMqUCP2ODWZu6I9AYFyW7U582pNdoIL7iRVDmNDd6Y/Si12zE9UY/HqX26&#10;NXWpYzy3DqZLedpmRcndZIaVScywEomzFNEneT92jeb8k/T5yWMq9XDNS6wc+BdH92k/n6C3o1fK&#10;/R+361KcXiE1Xru+Si5BsV/9X6T7I1SMrlB25S7pwWlLtt8V9ihtFCxh7TzL6jSt+mPtDiMcBHom&#10;IJ6p78/eop8cfE1JVqbUj7wzvU5rg1S03k+hRuicNTbi8iBdaxdaFU20T7v5U1phI5J2RMqlLIqg&#10;xDklNhrQTvYLCVvt5aJ3sl0SCB8RAuKZnfaFR6Q0KMawCSwHo+QRyuAajBzUl0OYP3iePaZrkT77&#10;r9kkSamasj2RtjHfv8LzHW7btDoDDfVlteP+nOe/TP4n2lK35UFuz1bZ5tUJmhtiH1i8C0Kyj36V&#10;eEwFo2Sr2o+y++V5vZvhJVvxnUbSWCn+V6nntpJZ9UUpykaQx0m8PAc0LX5K0FJsk5+9nKFRhvvu&#10;GV38iuX7c0L205Jviq+BbIk/Th6/7CUxB5bn+rUT8SwmuL8oxuIXWXZKCXpcPKIiz7r3KzJ5aCM4&#10;R+v+WW7XPf0m0/E8Md+/wPel+Il797SUoV3uE+6xccE0379uiMRfCHyyUr53fHwPlX98H4n7ycd/&#10;X/qV8l8/z8eK+VXxHrMrIX+INK39PSnSkTi9+cAkbWc6z2nsZ+Mcb8pu1og3RAL7+Tj97PBeT3N6&#10;y75peiu8Wr7+gyhqRAmQ+F1lQ2Pi+YlrWTooJvlvhnK6RkV+Pxe4vXTSxxlEud1K85jbiyf5Q7oa&#10;gGEgt5giHRAAARDoSIDnevTopfKvcP0T4pdPx+g4eD4ISNyniH7xF1ScXqbC9CUqTi0SjeB6hLOk&#10;XYqt8ChUjDpqz4T36BmV+HmBgAAIgICbBITRz3oxeV6jNNnn/Hp9QnBfWALazCoFnnxWrX/Z0NDJ&#10;FhUXb1bD4AABEAABEAABEACBi05A4TF+o5RmYNyqkQn8zghIWp5Mr99ZIjgbBEAABIZEQPvefyDy&#10;WdeqDSlrZDNKBPg7oXJs3QNeiq2OjRFj0Z9T9x5WiXqKubIhbmMC60+qUOAAgRYETF6TLfG6gXEU&#10;ib+pQEAABEAABEAABEAABEAABEAABEAABEAABEAABEAABEAABNwh4JmaJwqwfsdcspqgsfOQ5Bsf&#10;VP1j69h7bC26wjq7Z7BHzAoFPhAYfwJFXuPgPX1RrYiSPSVPPkUG62AdZ/Gzrh5vg56eNOsigQyX&#10;gMl6vZKsa2Y6316/0Cl09A73ogwxN6Hj2X/4pJqjzDrQlPQxlSIz1TA4hk8gxW2hv5hum7E4fp5E&#10;UgNErGuN9JpeSJN1AkOGQ8B3YtV5KTRQFKaWh5N5i1x0HrvJxWz1iJKvjeOqgXD0TcC4fJeMfJqM&#10;uStkzqzws4d1an3DtHNi5tQSq3SG/fci65kJvPi6Wh6J11d64zukifXUkAtFINRgv0VjnZBFtkcC&#10;GTECqnXfnqS5o+N2xGqJ4oAACIAACIAACIAACIAACIAACIAACIAACIAACIAACIAACIAACIAACIw4&#10;gQLr/tfDMRJrmQ2xJwMCAiAwUgTUk21LeYqTbJ9LrMccAylG2ebIi2+qJcV6pioKOEAABEAABEAA&#10;BEAABEAABEAABEAABEAABEAABEAABEAABEAABEAABEAABEAABEAABEAABPokkAjMUjSz1/ZscRwC&#10;AiAAAiAAAiAAAiAAAiAAAu0IJIJztHT6sN1hSrGuftMjtz2OAyAAAiAAAuNFQOhpl3futS20OA6p&#10;EUiH50jYMJBqQRRO71MmNLg5t0DZplGxLkeiVGjO4odn8ARM3rdamGD7KYmdtpnlz9C2RdtC4QAI&#10;nAGBVm1lfTGKbBOg4IPehioTbl+06WVSj7eqQd46dzUQDhAAARAAARAAARAAARAAARAAAVcIZCcW&#10;Kbb7VTUtMdcXTO5RKja4uVDl6JllTlFkrs9crpZh2A4jOEUy22uuiL9Us5laCcNfdwjIhTRNP/ll&#10;OTFd8bF93CVKXXqTtFDUnQwGnMrhzA3OwaQ0z0mXvGxvGXL+CLBNX4sIe9qKagnqyRPme/ukbh69&#10;wY5tT2kh8pkQyIdnyfAo5DFqttWDyV3KRM/uvXUmIJApCIAACIAACIAACIAACIAACIAACIAACIAA&#10;CIAACIAACIAACIAACIAACIAACIAACIAACIAACIAACIAACIwhgfGw6D6GYFFkEAABEAABEAABEACB&#10;8SVgmiY9MI4oYeZtVUJsPP5g6hpFDK+t+E4jKZJMH0yu0+fJTdorJpwmRwZvCjVMnTT+EWmU1u3V&#10;227GHkmi7y/eIQWKie0iQ7whELgWnKft/EnHnLz8rH08vUFB2cEm2o45OD94d2KVCrpGW7maIoBW&#10;qd4ML1FMjbQ6hDAQGHsCIVbK8MbkZboVWabN3CE9ZIW/BUNzXC+ZVX58ENug5YC7ih6ivjDFfBE6&#10;LqQ6lvEhK7K9NXWpYxy3Dt5LvigrTu6W3q2J5W5RhnZ8jZU6R9Uw/eLoPiW03hSgPE7vMf8kfTx7&#10;kyZcVopRjK0SPf2siYOcT1Fg51vKLd22HNvW4rRbSlrC2nkisp9eD43ONWhXToSPHwGVlUX8YPY2&#10;/WT/a8rohZ4q8NbUGl0Nz/d0zkWLLNqZqDdEJ1qmY9W38se0Eoh1jEOs4EU+2Sbl+ddN8fTZtaaw&#10;SsB24bTibPt3Ug5QSPa1PY4DIAACZ0/Ay+31EvdNt7Odx39bmUO6Flnoq8DSwZOm88z59aYwuwGb&#10;2UO7UdvG+21is9xXvaG61w9KlfL0jNvdbiLm/O6Eh9Mnry+L6Of+IHqLfslGwFI25+nuZXZJljy0&#10;Eerv2tfn3839XWaH8jbGXD5JoZuBxW7Jjc1xiec4xRyR+M16z98cyzT3V3YL8Y7X45T7M9NqqGOc&#10;83pQfDP4urhLB3qDAr4eK3zJN003g4vk9wznW4Ionrh3o95w+XcnvExpbgN32ZjRXjFu6aN6eB7E&#10;x+8alctW/svP8Et/3V8OE+OHaGSKFG5zRkHmA1O0nencpu/nOt/bo1CPi1iGndwp/fzwXvkbld36&#10;r/qidDe8Ur6v7Z7jJJ54fkS716rtM7hdKLLiRTEP+fLvS3eBwyrh4rtbVitQ0SyVv8EJw2XjIPez&#10;e+V33QQbCIKAAAiAAAgMmQC/eyDnn4B6+oK83IcVv9D278nkdQnHb/4plSZgYLRy9U2vn/TJeVIS&#10;e5UgUsqG+T6p+uEAARAAATcINBr91KI8H4w1jm6gvbBp6JMLZLDBDk+pZkhcOdqi4uLNC8sEFQcB&#10;EAABEAABEACBRgLCKGO9GIEJMkJT9UFwg0DPBCT+JqecPCcv31/e42dk8LrN1Ed/1nM6OAEEQAAE&#10;zoSAL3gm2SLT0SIgJ/Z5Tsm6l0M7Q8PVvdIptSireC8X8P2rV5SIf8EI6L/8f8g82SXP0gZJi9dI&#10;mlsjSRne+tILhhvVBQEQAAEQAAEQAAEQAAEQAAEQAAEQAAEQAAEQAAEQAIGRJiC+FxiPP6+W0dx7&#10;TKahkzTuexz2HlXrVHbw9xDs27AigQ8EzgMBLco6WOmXlqp4j59TYdmqe9USYQw8kfRBUylTYewF&#10;boIyhIC4P0bTbXTGlVgfUlqdHEIpkMVZEChEV5qyVU+fUyky0xSOgOERSIXmaPb0cdsMxfHzJpI/&#10;TGampsfMzDnTRXfe+AyyPr7TbUvyWmSOhD6Ks5KSf5LUej0YeXt65c+qvOOWr77xwbgVeXzLy7Zt&#10;KGe1kVHyn52O1SLb4jBZt6VkGlWm6skWacLeA+TiEODrH2wYh2X61K99caCdTU2b3sUa27hj3Zys&#10;JPRsCoRcQQAEQAAEQAAEQAAEQAAEQAAEQAAEQAAEQAAEQAAEQAAEQAAEQAAELiSBEtu0ET8ICIDA&#10;6BGQcwlSGtbXFVusCx69kr8skTa93GI903OsZxrVC4ZygQAIgAAIgAAIgAAIgAAIgAAIgAAIgAAI&#10;gAAIgAAIgAAIgAAIgAAIgAAIgAAIgAAIgMAYEEgEO+tQTARnx6AWKCIIgAAIgAAIgAAIgAAIgMBZ&#10;Ecj4pqjkUUgxSi2LkMSYoiUXBIIACIDAuBLQ2caXt0PhjbkrHY5evEOGrFIuEKVg7qRa+XB6n/bn&#10;X6v63XZEMi1sGgXPn50Ot7kNIr3c9CXyJ3ZaJi3ujWK489xsyxMRCALnkIBebiunua08bVm7NOyy&#10;NXERtjLU461quJxLkiebICMIW2lVKHCAAAiAAAiAAAiAAAiAAAiAgEsE8sEoibGrrBerKQZTu5SK&#10;DW4uVD56Vs1LOEzFR/rU2ek2bBxv+rSspXzwuEfAF39RTUwuFSh49JRSy3erYaPuiE/BvueoXyPH&#10;5ctnrEmwTW1HEo5aTpfq7HNbDsAzugQ8MuUi8xRK1NqvQLL1t5HRrQRKBgIgAAIgAAIgAAIgAAIg&#10;AAIgAAIgAAIgAAIgAAIgAAIgAAIgAAIgAAIgAAIgAAIgAAIgAAIgAAIgAAIXk4ByMauNWoMACIAA&#10;CIAACIAACIBAewKbxikdmg0b6dpHpw3PDM35JiiXy3WI5e4hWfLQexNX6HepLXpeqCk5dDcXd1J7&#10;d/YaRf0RdxJDKiDgEoEpb5AWfJO0V0i0TNFDEn0wdZUmlEDL46MSKEkSvTu9TgVWCr7fpi7T3hDd&#10;nlgelSKjHCAwMAIqK8i/NXGJrkeW6FnmkB6kWSlIKd9Xfj5O65PYDYr5BvP+2phYpOPDVMeyJVip&#10;x34uTvOBqY7xnB7MslKLZ9mjrsmItmTBP9iydC1EQ4QJb4D+5cJd+uL0KT1mRc+9SJz5/s3u7+jd&#10;6FVac1HZaYmVDBteP3m05nvP4PKK4xVJ6nm6V7BXboU89E74Mok+IAQEBkEgwIqVfjB3m36y/zXl&#10;Dc1WFncnV2kjsmgr7kWPdJkNtZwkOo8xj7Q0ZXVWNCT72uIK/uN/Ik+u+f1hqgEyJlorn9cMvW0/&#10;sT6jJXW02vj6ssENAiBQI7AamqHt7HEtoIXrIJ+gPCvL83Pb3qtIe08sp5hqkGhqwRJm15Phvvhh&#10;sbnNsnt+fbwvEpskyzItSA4VXb1K9JvsCzLrM2jjXg/MUUTxtzk62OAgX79Po9fpZycPKM39Rjvy&#10;TfoFKZJMVwZoIOxEy9DT3KGd4tCd0BJ5WTEVZDwITKkh2i3EOxY2ztf/ospW6ZQO9HTf1Y94fPT2&#10;1BWKSO37en0n3uOJYW7XNsQvNE+6aVCR5xXFsyraD7uiygoZhmE3+kDjzQemu6Z/kGPjHaZJHp5L&#10;hYwGAdGf+eXRAzJsvZFflvmKf4bfLcsk5sRHQcT95Je95V+78qiqSonEy28QJt+DmqlTsfwr8bMn&#10;3PyXf+VwfhbFMeEW3ydE+jK7xF/+n+eE6v7y/JCIUwnzcz6mblb95fBqHBH35fklTvtniYflPNqV&#10;WYSL6/JFeos+ndzAXFQnUDgGAiAAAiAAAn0SUE+3m84shazKuZsiXMAAYZhPSexVay6nDkkqZMn0&#10;8XwVBARAAARcIOBJn5CnYJ3vEm0PBAQcEeDxeCm6QurB42oy3mM2OsTzAjypUQ2DAwRAAARAAARA&#10;AAQuNAHuM5n8bVLi7xZCtJm18l/8BwJOCPiefUGBJ59Vk5DyacwlVWnAAQIgAAIgMA4ElEbD1Vzo&#10;0hjNV5q8f1zn710efgeXYitUmrlM2uyVcUCPMoLAmREQ68nM3UdEbBjaSBwQffdzki6/Tsr3/qsz&#10;K9OFz5jX9NHRc6I9nuMXv7d+TDR7+cJjAQAQAAEQAAEQAAEQAAEQAAEQAAEQAAEQAAEQAAEQAIHh&#10;EJCWNogef17LrFQk83CLpPkx/u6WYP00jfrSFq7V6ggXCIDAuSGgR4QO1gDrYK3p5vceb1Fh+fZY&#10;1zGSseqKzasR0lifOWT4BOL+WNtME37eo419W235jPsBwx+mUnCKlGxNN5rv5DllV98a96qNdfnT&#10;QW73hW4j1l/WKC/bytG26dBYZjt+KRAhM1O7D83Gfq6dRBCnZwJSMUdK2qo3vxi91HM6bp6gByYs&#10;yckF1k2IPcQWJvCMCYH0KWuxs4rG9rbOTBQvaZMLpMZ3qkVQ+Z1v1QZRPQTHOSUQyByRzPoY6yUT&#10;6U8ndn0acLtPwGQ7LPUiCZ2iPJ9J3rPXt1tfLrhBAARAAARAAARAAARAAARAAARAAARAAARAAARA&#10;AARAAARAAARAAARAwFUCQj+RENjnfckB/4NABwJi7U+jFNiGx7iIqai8nmme1zPtVouM9UxVFHCA&#10;QGsC4j15vE0S6/Azw2xj+grW/LcGhVAQAAEQAAEQAAEQAAEQAAEQAAEQAAEQAAEQAAEQAAEQAAEQ&#10;AAEQAAEQAAEQAIGLSkBTApTzhimgse6yBhG6/VJCtyYEBEAABEAABEAABEAABEAABNoRYF38ycAs&#10;RTO1vQ71URPB2Xov3CAAAiAAAuNOgPXhG5EYeVLHTTUxeZ+rERuf/XpNFRhQQDo8T8HcSTV1fz5O&#10;cilPumLVpVyN4NARyRxYUjivdjoslRxRT35quW3J8lNLbNPI0/Y4DoDARSOQCom28rRltUU7CrES&#10;0GKXOeCfLIHe42dUCN61hMEDAiAAAiAAAiAAAiAAAiAAAiDgAgGew8myvbpIfKuaWDC5Nzg7oWx/&#10;VDmq5SUyLc2snulcksG2m+tFNYrkYZt+hkepD4bbBQL+0xeWVHS2yaeF2ttOt0SGBwSGQSDfsNaY&#10;7bs7EqEXrk4kYXOywJZifaG6UDhHnUB2colCiVr75S1myZtLkBaYHPWio3wgAAIgAAIgAAIgAAIg&#10;AAIgAAIgAAIgAAIgAAIgAAIgAAIgAAIgAAIgAAIgAAIgAAIgAAIgAAIgAAIgcKEJYFfAhb78qDwI&#10;gAAIgAAIgAAIgEAjgR0jSdtmsjG4rf+yZ4rmPQ432bVNvfMBiZUBvxlZJYUVQD7NHXaOfEZHl4JR&#10;ujUF5ZRnhB/ZdiHwZuQy/bz0gFJ63hJTJg+9N7VOM2rEEj6qHg8rQ/goukG/Pn1ML/JWRX7T3hB9&#10;HLtOIg4EBC4KAZnv93VWXnklNEe7/EzcT+3SUTFlu/phVhT8vZmbJP4OSi6HZunz48ekGXrHLB4k&#10;dmg+YFX20fGEPg4+SO+SQWbXM29GWIHuCIq43u9Gr9JyZIZ+sXePSmZnpvVVKJkG/fPxQ9pmhdF3&#10;JldoWnVBwQH3z4rTK+Q/eFifVdldjF5ixTFS2a1xOb/Mv2Dy3dmLE+6GVygk+8rn4j8QGBQB0e79&#10;YPY2/eTgaxL3aCe5M3GJbk60V7rd6dyLeGwlGKMvE8+6trfP8yd0I7TYFpE+fYk8ue+ajpdmWEHx&#10;q/al8eBO4bRrvuKcRS+UgzSygx8ERpHAciBKov+jcz+mnYjexfPMMW1MtG9PWp7Liu+kg6eWQ+b8&#10;lbbtiyViC89m9qhFaP9Bvzl5TK+FlmnNP9N/InzmfjFBRy2M9TYmqkoyt8kLjcFD9fs8XvpkeoN+&#10;dnqfsjor5bIhX6a2yvfIasB9pXUG3yNfJq3KEdsVac4boUV1sGOZdnkjvD8CYg6pm5xqrBjuAorJ&#10;9/6WZp1zs4tBJZmuqjO0KE/QpBomTdPsnjqUeOKdEpDVoeQ1qExirARR4XqIMX47EXMFJ4UUzfgn&#10;2kVB+BAJPMsc0q94PsbejMjLgl0NzNHt0GjOTdlFJ77pqZJCKomleu7O8fj9rLDWRvsi8r4bukSf&#10;p591Lbb4bnIvu0d3xpx714oiAgiAAAiAAAicAQHf6XNLrsUpnn+QsZzfAoU9Gs97B558Vg0WX9i8&#10;J1tUXLxZDYMDBEAABJwQ8B43z3VqMTYGAwEBhwTEO0w9eFxNxVPMkZw6In1ithoGBwiAAAiAAAiA&#10;AAhcZALZd/4tka6RcrLNBhqfkTZ39SLjQN1dIoC5JJdAIhkQAAEQAIEzI+A9tq7l0HmPlDlmRlwz&#10;7/4XXGbea+/BPtYzu5GQ8XgRON0jylvX5XoWMD46s4tY4vW9/+//SpJWqBbB3OO5/lnerwUBARAA&#10;ARAAARAAARAAARAAARAAARAAARAAARAAARAAgSEQ8CxeJZ3EDqraLnxj5yF5hO6fcRUx194o+B7S&#10;SAR+EDgfBFifhhZbId/eg2p9vCe8l5Z19rTTj1iNOKIOyShRMHtsKV0qPGfxwzM8AjlvmAqsj9en&#10;177pVnI/9buva62SNv6OBoFCdIWUbLxaGG+C11zwenSSvdUwOIZLwGSbKBnWcxjJNttFSbE++PMo&#10;UsBqh8bM2dd1fx55DKtOvtPt8iipPr8C630/S9EDVj12HrYvIBczpIv1kxAQGCcCmWbdmiX/2drl&#10;KfI7X43vVCkqXEZPIU0Gnq8qk/PuCKW5n1cnYpYsw/ZmIKNHwPT6mwolaXkyve7q2GzKBAEgAAIg&#10;AAIgAAIgAAIgAAIgAAIgAAIgAAIgAAIgAAIgAAIgAAIgAAIgcIYE/EdPaerBT6kwuUhibWOBbczr&#10;QdjrPcNLgqxHmIDKeqfrRWe9inooWh808m4tusrrmXar5VQyJ1jPVKUBBwhYCUhf/i3Rk9+SVCq+&#10;PBC7ROaVt6yR4AMBEAABEAABEAABEAABEAABEAABEAABEAABEAABEAABEAABEAABEAABEAABEAAB&#10;EKBEcIYCiXQTiZQ/SkLHHwQEQAAEQAAEQAAEQAAEQAAEOhFI8pgimqntdajELcp+yqtnq1e2Uhb8&#10;BQEQAAEQcI+AMXeFPCmr3RyRusH2gUhW3MvonKSUYl3Wc4ffVWsjLMGF0weUmFqthrnl8LBNo1Du&#10;xJJc8pza6bBUckQ9peA0ldQgKcVsUwnzU8tNYQgAgYtMIM1t5fzRvSYEwiZAGu1YExcjHGVbGSHe&#10;Y56pHvMeb1Fh5W7VDwcIgAAIgAAIgAAIgAAIgAAIgIB7BLITCxSJb1UTVEp5UnNxKvL8j9viSR2S&#10;p2E+qTRz2e1sekrPCE5a4htsyVXV85T3wE6qBYxTj2mSP/HCkkpBzCNKYlYZAgIjQiDfsNbY77Ad&#10;4HmuRpHSp2Ty3BdkfAjkJhabChtM7lAiYH1/NEVCAAiAAAiAAAiAAAiAAAiAAAiAAAiAAAiAAAiA&#10;AAiAAAiAAAiAAAiAAAiAAAiAAAiAAAiAAAiAAAiAAAiAwJkSgJaYM8WPzEEABEAABEAABEAABHol&#10;MH/wDXl5k69d8SoKSR6PJbope+n0yoeWMOE5MjL02LAq8WuKVBewIIVp1TNVFzJ8p8QbUF8PXyKv&#10;JNOD7N7wC9AhRx9z/nTxNu+RxSbZDphw6AwJ+Pke/WHsFm1mD2m/mCTdNGjKG6T1wByFFN8Zlqz3&#10;rBU2KPRR7DodF1N0UEiSyZvWo2qY5n2TeAZ7x4kzzgkB8f5ZCkTLv+NCiu6nd+lFg7LexqrG+Ln5&#10;JHaDxDtskCKe2XVWvnmfN2N3kq30IeX1IvlltVO0vo/lS0V6kjnoev6EEqBlZjnKciUyTxHJR784&#10;uk+nxZqCTjtl3s4ek/gtBabp9uQKzficGVQosnJu/8HDpqyLUVbazSLa6K/zO5Q3taY4rQKu+Gdo&#10;UcWm/VZsEOY+gUlWov392Vv0D4fflvtGrXK4GVmiO/ysQOwTUD1KuY3Z7vIe2sof041Qs/KOSk76&#10;7Bp5d2pK7uvDK+7Gv9v508agJv+MEiYflxECAiAw+gREP1L0cZ9njzoWdouPb7RQBtTxpNMdkjTr&#10;nJs5v97xlHYHRX/nWa5zGcW5k9zPTPE8n0FCBX13+TrzUjnbGveP+hGDy/VtC6NardK6GVoi7wi0&#10;jQEeC3wyfZ1+dnKf8oa9/uNvk5skSx5aCcZaVa3vsMfZfUrqua7ny6yg8LUgK86DjBWBaZ4T6yYJ&#10;LUcGz595+P5yVQyDJh/+tGWSHh7b+0ullscaA4VS0NTSa43Bjv3HRpaKpPeUjpgRX1Gm6Yo3Rorb&#10;vHoqyfmPLO7HWVZ0t5vt3O/dZ8WxM/6JwQN58CuiU6sBR4nfP6Fisae8Mzd/eC4Nfz1J79OvTx73&#10;xOJ6cIFu8A/iDoFF3xRd0pK0Xej8zIjcnuYPaV6doBmvQ2Wj7hR9ZFKR08cUfP5l1/J0+zpamLtG&#10;RRcUTfsf/4o8uUTX8nSMwN+Zs3f+oGMUOweFMm3/5hd2ojbFEfP5sUKhHJ6JXaH89KWmOL0GTG7/&#10;jpR8qnqazOsGehZ+z6REm+xQ7N433bIpzF2lYsy5gvLws89JrmPTLl9FlnltRuu+mMnj08TG99qd&#10;ajvckzyk8EN+fzqUwvw10mbWHKZCFNr8Dcm5ZF/peFWVPDr3G5lN7rU/7CsNnNQbAe/+Y/Iedu5b&#10;eBQvBdvcx5Xc8uvvkRFyaGSA+3yT9/+hkmT7vzymUhruscL0Svv4F/iIPjlPhsLPFX/PrIj/yW/E&#10;hzYqLt2qBPX9N7T7Lan87nIqhddceIey8cGJzV+3LYrX6yW5y30sTi5OLVFu/nrbdOweCGx/TUqq&#10;+zfkbumlNz4lk6+hExGGGUOP/7mnJCRPc0+sxN9p3bhveirIBY2sPPglSZnm9ZcSvx9V8Z60I9w3&#10;LL75x3ZidozjSZ9QYPPztnGUuHW9hh6YICN4tmtB2xYWB8aKQKlFn11h47L6xOxY1QOFBQEQAAEQ&#10;AAEQAIGBEuB12qXZK+XfQPNB4heGQLu5JNEXtyPSzU/4+2z3dRPd0gp++xOSjPbjX7G/0eQ5wk5i&#10;8Pfv/NUPOkXBMRAAARB4SUDXSP7dX5fd4nurwmuw+hFzaoH0q+/2c6rlHOn5N+TZf2IJE/u4zUu3&#10;yJx1/o3TkvCYery798l79Kxl6eW4dW/4WRuublnILoEmz7E6FfXp5+RJdV9/3C2fvPhey/PSTsST&#10;TZDvUW/fKCr5ifUJ/ldz4qW5dSotOv9+433C3/nrvm15+Hu+2sdzX3zjx47ZSJk4Kfd/Xqlu33/1&#10;+atkLN/s+/zKicrjX5OU7P5tS+L1zTJ/a2wnbrAxUydU+vI/t8vCGp46tvrZJy1dawpDwJAI8NoC&#10;ivDa+5O670ebvEas4ft+u9KUuM0x+TuAdPPjdlFsh5tb3xDtPGgZv8jPvtirYUfkuz8iKeJwTzCP&#10;b+Qv/tJOdh3jCDbGhvNxjufFPfLsPeqYl+WgWPvU4htl6cYnZIYcfhdkNt7f/VU5O5nbY7vXxVI+&#10;9uiRGSpeeacxuGe/7+Axqcet+xl2ExPr9sV41AhO2j2ldTxmE/y2fVso1vL4WlyXxsQMvm+0def9&#10;VOPZV2Rs329Mvme/W8+U98uX943dArT61i7YlFxgI+/cJ/ngZR9eXP+AjevSqtyFax8O/L5plW+r&#10;MD08Q+b1D1sd6inMu/eQ16U9bXuOh/t73dakiZOH8Uy1LWTDAcGmsPZ2Q2jv3m5s2qXYuIZXv/Up&#10;L9h0uGavXWYIH18CuRTJPPahfLpjHfQ7PyTyO9zjoBVI/br9+6pVAQxexyfWL1okxnsor71nCerL&#10;85T7ngdPSfT3jF7HerwHVlq+wT/nY8++yo6TrAT0Evme/57E/gG+YazHGnz65AIVVu42hPbuVVn3&#10;hPdk29aJMt/HwVLrfcq5De4n+0K20mkbqVQg3zd/R94u30Lanv/qwFmwaVUmmZ9JmftI2Y2PXWBT&#10;pNC9f2yVDXn4+5FiY52wOLk4MUe5pTst0+kl0PtC3DfPO54i9oxoYm6Lv+tCQAAEQAAEQAAEhkNA&#10;8gVJ4nGGeVzr3xmPv6BS1t5+R53neHoeU/RTNc6HM7J35mHD2h0xN+t07tpezogFAiBwBgSKsVXy&#10;7dW+c3l4nBj+6q9IrB+xI+VxmM3xkZ30WsURY7BLmUyrQ01hil4gXvFnCU+F5i1+eIZLIO6P0Xym&#10;7pvuq+xFOOR8EyjyXvzQ9lfVSko8/zT1zd+S4fVXwzo5FP62o/T5LaxTuvXHRB6TWuu5t/p4Fjfr&#10;MylML1N+9qoleFw8qdAcRdiuQ6OI8HMpgYilWmau8/cMS2R4+ibgO7XOYxqsl1PjedKzlFILPXZC&#10;v5Huc/j96iwrhbwvJoHJOTLe/DEZySMqnuyTwjY8Smd8H2vCfsMTqx6qCK9DMtqUK79wncrnOLyC&#10;M3tfkVfL2kpF4bVPXq/SFNfk8PztHzWFn6eAwNFT8idYb3WbfVPphVtUjDjTpxBOWdfU51n/tjFm&#10;NqPO0zXvVBezRV9c6DRnDVydTsMxEAABEACBC0Ag89P/m8w6vYH9VNkTnqbg+/+6n1Mt52jP71Hx&#10;yZfkvXSD1KtvWo7BAwIgAAIgAAIgAAIgAAIgAAIgAAIgAAIgAAIgAAIgAAIK227273xLvaxh9rIO&#10;MMkokZ/XNYmfWM+0//Gfs+Ioz7kEqu6z7o0GvXlir7Kncc99l9qXbgr9Eg51/XTJ46wOt7PNYikP&#10;L0nvqJtI6Py5y7rhHIqHdZqpT9mmk0MpsQ24EuuHcyS8vkSNv7AkUXTBHqElwSF4iryeKdRiPVPm&#10;6kdUcmEtY+j+T0ly+G2NWFdUcc25jiahr8C/115Hk9AbI/bdd5P8yutsk8X5vosg78uXWN+qExHr&#10;znKsF8mpKLwn38d6RHsRL/OaaLBdnF1+zZX7ppdyDDUut2WW+/nkBUmf/YXtIghbz9lrH5HpVJ8M&#10;P1Pt9DqINf8Rm2v+S7wWLnfpddvlbxdR2ea+RsO7tF3cTuFFfpeafut69k7xWx5jNv5vftLyUMtA&#10;vqbTr+zK1h8X6wQzi7frg/pyBw8ekY/fFarPRxEH+8ky6++3XWdqt2Di3p14/Au70dvGk6LLlJlx&#10;rk80wH0wwaaVCDuGdvWTpF1gQ6yjyfNK93Wr8tgNM6NLZLqg+1q0x910pTSWSRa2ZRv04Gg3v0/U&#10;sEek8byuft476f3q715Gk5WWOi+7psERjKlF0ted64bzPP+aPAebdrLsGEe//knH43YOinf49NP2&#10;+pxl3uNpZz+8W+1N6OgJBZK7doreMc7ppbdIV53ZsRBsYs8+65hPq4Oq6iVVK1UPucWm0haLhBVe&#10;I1+fRzUzG47E6ju8p8aZ3qpu942NYpSjFFnfohs64cI27hvRJhtdxsepNbaR7JQNv6cmXXhPifsm&#10;64LeqsCBeE817/Ptdo3KttHr+mKDeKZEHmEb45bGshZCM5RacK4jPXT0mAKJ1u2NzvsiUvM3qeS0&#10;T9dY+DHzB9n2uNiX0k2E7rMc7yvOX0A7317WKaievug8l9QNIB8vCN3bTu83bn8C3/69jdxaRxG2&#10;U4SmBmFLSrvsfB2v0Jsnt7A/JfQpT9S1L61LUwt1o58s3ltutM1amMdXS87HV9LWV7b7gqbQedim&#10;rSzd/oEL/eQiKV/+Ddv/EvnY1E306vKIOQF9nfW0O+2r1y73SLrE/TO3/bmlbP49H/fFepsLK4Ri&#10;/P66ZUmnH4+P5wRVm7pMO6WfWWe99g7ndQSb+QY27fIUfbF2oom5Cxf6PSqPQZde1HTotMuvW/jB&#10;As8Lep2NJYjbZDGf3K+wtjDeQ6tR+b7hPolTaTXOEnOiFfs8dtNPrLztylgitmndl2w3//p4bj1T&#10;wcNH5LfZXxbfKINt2uTk5XddYeNnewjRhrnq+nrbcYtxVtqF+cDGsUSJbTSKeUZTUe0UYyTj+DLH&#10;NHnC+sRZ/0R89rrjMoaPn7oyh3Gy/AYP9J3t9ZVYv/bc8193rZNv10feDveYeLaSbrU7NsYS3Qpc&#10;Hos6Hafz+yraYe6rUxnEd4qKLRC3nq3yOKthPll81/P12LeIu9AmE+s8D37X/xiiwk58hy26MYbY&#10;uUeKjW80oj0OdfhO4cr3K75vwg7GV/Vs8i7osw8f85xpmzmMSl7t/go7vMYrfRPHS2+6MGdaotnn&#10;zXOmqlcltcV3qnblygejrrTFYn7H7ru8XVlEuCvPVKcMcGwkCQR2eV4nUdOZ4uVvVMKeWa+Sv8Xj&#10;czXQ62mW+B7W/RF7bh17WiLY9OQj85Sadf79c+LoEQXSzbrq6oshdITqXXgdLr91rnTQJAKztJDY&#10;rMdQdicC/K0DcrYE+PtPNLlFodwJSS2+Be3M3qGSQ31IMo/1F/bZRlEf4j/yV8eTBZ5jTM25MB45&#10;fEj+1IGlNKKfZHZ5Li0nsCcuvo15HbZh/C1+erO5f9CYVzd/ITJH6fkb3aJ1PR7mb2P+1H7XeArP&#10;V3Wa4zvhPrdTNkK308yTn3ctizUCr08VLFxoz63pjqbPw8/WbN0co3gf27Ex2FibMjO3nq1k9/un&#10;Mf9G/wl/k6eA82drqsuzpfJ9PFfIN2Zv8edDs5Sc3bCE9eOZEN9W09Z2p590jrh/oLfQhdZLWkJ/&#10;enSrv/XXYu61IoO6b8R8Qqf2pZJ/49+TSzz/6gIbN/qV4n3lxn0TKd83nZ8pL48nuz334ply2iY3&#10;8h4F/0T8OYXS+9x/6W0cIu4xvWGu+mDxDdIVv6NqiTZ5fveLchrqPo/z853bl8bMTN6jk4wsUiq8&#10;0HgI/lcEkoHWupmTQWf6QAEYBEDAGQE1e0oR/maoe32U4G8kJu89hICAGwQMYUf0cXO/1ZjjcEgT&#10;gRzrs9Y9Xp6jra3HmT26R+FM5/5kJSHvgUphm98pZL3YbNMI7+MKyjP5m59aJjGn0ygiHAICIFAj&#10;kC23lbxvmPUm1EsuME06+jD1SKpuTdjl47XeFfEe81j867+teDv+fbmuWqysHqyIuf1I3f6jQeTm&#10;4Tzs7m90kr9YkzjofMQaG6XHNTb91EnMvfRsz6zHjNQTnhfL2rPJ2GPSluhqRuUlQtZ2wxLBBU8g&#10;/ZAmeB3SoMXD80/dvlE7LYN66OVvjjmnyXQ8XzyT9XPVHSM7OOg79pHQBTBIEd/bhlEXsT4h0GNd&#10;xLvxJHaVNHV87ZKppTwtpF/agNsLr1DR4RzwIO+FbmkLG3Hhve9IfOPpRcS3MLnHa99L+pW44r3f&#10;bd9pJW6/f31iXZLNcWu/eYjzRF16Eo5f5P5kaoG/1Xua7Xr1lNYZRvbz+srgyTPSeL17Sqw7OKd6&#10;xc4Q8ehmnea1Qo953R3boDOvvU/kC45uWS9AybITi5ZaaqznQdFyVKRpS7hdj//r/8zKPVr3ZT2Z&#10;eFMypZm1prBhBhi8Lzf32h+SEZyilKHQ5sGJaJiHWYS+8hI6n8QewXYidFp0G7fqvEcxy3sVnYrQ&#10;2yP0aXQSoU9SfNuul4s0jzgVf8bz5ofkO/ZTuMOeino+rdwnLuhiEfP5q8e1eZdW+dgJk6U4xWPO&#10;1z7byWtocfINNrP9znS7UDjaVHQpc0pm7FJTOAJGl4DG+xk1NcT7+mrzQWKfUGL+lqNCR094XR+v&#10;n3Yquwtvsp7e9vvA7aQv3vtzbF+4m/gOfBToMMeXC89RMrbeLZmxOy5sCU/s8945vgfSsSsk1uhB&#10;QAAEQAAEQAAEQAAEQAAEQAAEQAAEQAAEQAAEQAAEQAAEQAAEQAAEQAAEQAAEQAAEQAAEQAAEQAAE&#10;Rp/A+O66Gn22KCEIgAAIgAAIgAAIgMAACEymdslfTDlKWRhzPr3yYTWNoqnTnpmi50aiGtbNEZUC&#10;dM0T6xZtaMdvhhZJlWT6OvNiaHl2y+jThdsUdGhAo1seOA4CTgnIrMDjami+/HOa1iicH1MjJH4Q&#10;EAABK4GYL0If8y/NSq8ecF9iM3NAetnEfS3e5eAMvTO9TqJdGIZssBKT+8mdjlkZXMbHyT26M73a&#10;MV6/B79lQxK6DSMSNyNLvSt+6rdQDs6LsHGqP1y4S7873aSHfJ17lZ3cKYnfnH+S7kxcovnAVK9J&#10;lOMXp1eazhNqPyvhm9oJHem1TflNkesCppUQ3QxYFd7UHYYTBAZCQLSZ35+9Rb88ekD5OmXqQs3Q&#10;7YkVujMJZSD9gF9jBfHbXZRnZFmx/BGPd2fa9Of0mctNWYv2RW+jmCrPdORW2QAAQABJREFUSpeO&#10;tO7j5yXVmbHxpkIhAARAYKAELodm6Hn2qGMeB/kE5ViRmZcVntoWj0zGpdskHTwlqZgr95bN+f4U&#10;5OwVEpZ3SLsyvMbvFSG/PHlIou9rR8Tcl8mGXK+w0d1eZTN/SBmju9LYiOyntREy3huSffTp9HX6&#10;2el9KrRRXNjI4jeJp6TwNZ3zujNHkNELdC9jr499PbhAARgUaLwkI+/38zXzszGd+v5fY6FNfk4T&#10;rIRrmhWNuSsGBfcfOE4yN7lEqaXXHKfTmMBuyf53A3FuzBOi6+osBT0wDtbIclB+MX7fZeNsnWQ/&#10;Gx/Y/Iol3/2nRDv3LUFiLNWr6c3sje/xE3e+lnSJuZrfnjKfHuRWcImuBVsbxewhGURtIHAnuEzH&#10;WppydWP+hihV7+/SW/SDSVaGDqkSkAtpCuxZn/PqwR4cpRArs24xzu8hiXJU7+EmKQ4NlJvcb8ze&#10;+YNes26K78lnSK0zntQUoUtAZfSiseLr/LTz+afA6Tb5Mp3HTl2KRIJN6uYPu0Xretyt+0YPTlMx&#10;drlrft0i+E62SE0ddotWPt6uRyPYJDa+ZyuNTpEkVnDsd+GZ0kNR0trMkXXKv/GY73iLvKn+DdvL&#10;nKBgI5S4QwZPQOZr5du51zWjdvdx5cTC8h0i0S47lECf45pitPm7ksOinI/T+ZttidmoB4+r9ZEz&#10;JyQn9oiWnCm7Fgn6OJ3gcW/902pB6hxF44fsc2aoQRgkCLYwcFqXDVXek/VhjW6TjfHk5q83Bvfs&#10;98Z3yH9Y495zAq9OSF/9qN9Tq+dJbADKjfeEKZSSu3DfVAsGR1sCnoMnJJ+8aHnc7koMUzxTb/5x&#10;yzR6CfQUMuTb7f6eqKQpjIFCQMANAkYgQqLvLr+arzJ4Da3Ea5QhIAACIAACIAACIAACIAACAyTQ&#10;bi6J55PsiHb5daKwcwOxYhwqjHc5kdLEHOWvOjeW6aQMOBcEQGBMCHB7I2/VjCmK71T9iK7lia6+&#10;28+plnOk0x3y1JWnctB8+gXpP/xzMqPLlaAL+1dO7Nv+pl5y4bvwOIJWjp6R+DmVvAtrIKRi1vb1&#10;alXeypy44eP1lovOv9+8ZLNpyaqShyWwi6d494+6xLBxuJAl+fnXNiJ2jmIyG2P5ZudINo56eO2M&#10;zOvfnYobbExeO2M++aK/okzMkhTqby9jfxnirCYCC1eJTnaqwVKO92Nt/r7q7+QwxcEFNlp+8+NO&#10;0ewd43cqbX7ZMm4vow3P9Q9IijQbCm+ZcLtA3rdR399oF61buDG3TsaG83GOFN/ruf1p1Ucqrb3F&#10;60QcPm+Czau2sFUe3ZhUjmu8hrB45Z2Kt++/Cq8Fc2NdY2HlLlHQ4T5DZtNtPY+dd1ipuEbauvN+&#10;qnG8Q0a/bXPdFXHrmVKef1OXqj1n45qR0uwalVxg4+H+qXe7Vp5+7+Xi6nDuGzu0NO5HF6mmS8rO&#10;Oa3iyLwut9t6WLXViQ1hw3qmGrJt6RVsCmtvtzzWS6AdNnbSM9bfJtOFNXt28kKcMSFgGOT92f9J&#10;Uqbz3iBRG/06r0vzh51VjPdoKnVtoJ3Eyn2+xoh6iejae42hvfuPn5f7gEbvZ5bPMB//hugH/zVJ&#10;S9f7TAGnuUUg+N3fc1/oO1vJFXWdyu8KW7HbR1J4PWwv6+R8bZLKX3mXxFjdiUhcJ++Lb50kUT73&#10;rNi0KrjY3ZfjPrtzNqWO16mxz9eqLOUwnhfOLfHad4eixHe79ndEFr7tryn99p9SafaKwxxxOgiA&#10;AAiAAAiAgF0C0tIGmcfbtei5pCvzW7UEz9gl5tIhIAAC55aA1mKvrK9uf6iditseH9lJrE2cfr+g&#10;GbxOMcM6iyFnRyDuj9F8pvZNV5QkqwSpqATOrlDIeSgEilOLZPIzKNXpzxY6M3qRYbQv/eQR3LtH&#10;cTHn48L+8F54uBE3FZ4nOqx9bxRpirYyfU7bSon3jdaLKdaVQAZLgNcfqCd14yPOrTjNa1H5PjtL&#10;0QPN6yqUfJIKk4tnWSzkDQK9ExDf7Dfep1KxSIf7+72fP4AzSpFZMrx+8oj17a9EPX1RcTb91Th+&#10;q3FIU8QuAeHkC/KzDmcnYnh9lL/9IydJjPS5wYNHFHv0045lzAm7HHxN+hWZ7cf42D5IvWQiC/Ve&#10;uEeIgMnPaqNIdc9u4zH4QQAEQAAELg6B4sPPyWT7Fk5Eji4Rvf+vnSRRPlc/3aPCt78o/0I/+g/k&#10;u+HCWj/HpUICIAACIAACIAACIAACIAACIAACIAACIAACIAACIAACo0JAzsWrdlD6Wf8n6lEYgfVM&#10;g+SpJA/I34Otj3Zl0dd5n65TXT/tEj/j8E62WewWrazH4O6P7UZvG09i2yyqC/u8DaF7aP5q23zs&#10;HPCy3haPrlmiFlrsN7BEGEFPu/VMuTyvIWXdwU7Ft//Qslaqn/T0MO+QWHOuo0nYVelmG8pOWyns&#10;B+oTvMbYobjBpsT2DHPXXNBDxHpQ+mkLG3c5FFj3j9A5fV7FZB1+0v1fVqsn8Tpgevb7qr+bQ+jB&#10;yLNuJJ2c6ZMResE76d9ovC7typXnNix3ifWVOxQP63VwQweHdvU9Mv3W9ey9Fk2w6bUsrZ57iXX2&#10;ZBZv95p9U3yVbU+GDh+Vw4Vej34lu/omK8bo9+xX5/FelWCftifrc9aINQfNON9DK9h0smXY6rrU&#10;l6PizrjBhu+bVrqmK3nY/WvwM2W6oPtaSe51fV/ZKVOJ9f+bDXtE7JxnicM6dup1Cvarw4+Yjc76&#10;2JyKh/WoVnRjOkqrrN/QmT1O0d6EXz3fTsriVnvjTx9S5Oixk6KUz00s3CFddWbHQrDptyz1TZ1b&#10;bOrbYlHJ+jx6AZZcFu9Mh3qrXLpvsvxM1XYj9FILa1xhBz1y/MQa2Icvc+kulXWT93Fu5RSxp7LT&#10;e6ESr9tfcd9kXdBbVb5vutjcbVeW+nvsrJ+p+jIKNqkF5zrSfdzehDu0NyG+p1688e+obFO3vgAX&#10;yO3jfo7dd0Rk/z4d3PxDyou9KhdIFNYT3KuOzFZ4ivxOd2MM0U0vb6u8G8M0ttWtXeZ+u0ORhd68&#10;NnNfvYwpMivOxxDinR7qsy2sx5Dj91Zmyfn4SuK+YC/99nZ9V531xzvuJzObSr+0XT71DBrdnp37&#10;pP3B/0DkOdt9xI3lctMv3u2TJ0+bkqx/TzYdbBEg8f2TWrjV4khvQV5ud7rNC9pJsTw+dzqvI9ic&#10;btrJrmOcl8+WC/o6Wc9rJO7cbs7x7A0q2R3Mt6mZaHf6maOsT07cY2LePjXvvN/j1jgrtcjjLKc6&#10;cMVYokMfrJ5BJ7dbz5TKtiIqc16d8ut2LCXGWS6wEfOBDm8/EmzSrswHMpuG96ePvycd3/lxNxwj&#10;edzL+iVWHv4debjtSk1eovisc53gfh6LTrgwFk3M3xIzlY5EMnWaaPG+apVop3eYx9Ao6UK70228&#10;1apcrcISot1xOofB19ytdsedZ6s2196qznbDkkuvOWfDbbIbYwhWgEFFt8YQNvXEd+q75i+/RbpD&#10;ewjld/nefbuXo228ArfJeWFPyKH40u7MfcW5vdHJ4ZypaG+Om/vHoorN2gzaV9zD8ztutMVq6siV&#10;Z9yNZ6p9bXFkVAmoPHcRaOjvdGpf2tWjcP1jMsnul+3WqYi+vxtz3CRJlJp1/v0zkD7gvsVm68L2&#10;EHq8+Dr3czr1PnpIbASipvxRro+H/1l7b8lg/7p7RqBa56IIs6ePablBv2J9xfZiN9jr7F6UzBJN&#10;x7fqk+3LLeaaUnMujEd4PNvvd8z6gifE/KvXWRsmsQ0oN/rcxK1pel5cK2fi4zbMbnk69V/iS/zd&#10;0OEgXXzT6uc6RY4ekVwqkBgTnXcR/UK749mOLPjZSrvwbJW/jbkwdxVfdj4OKD9bNtZyqB3BsBpQ&#10;XheYnN3oEqv7YX/m0JVrdbLA49kWutC6l6AWo99nq5bCK9cA75tO7UtTOV4FnHLfiVxg48Z8VYrZ&#10;uHHfBPibfLsxZDsOrcLFM2U4fF+1Svcsw8T3leXtX7tWhKO526Qr/dx5tSJ4uL9T/92nnx5CLL5J&#10;T1Y+prTQfw1pIlDk+zjnDVFAy1iOJTCmsPCABwSGSUDWcrT03V+R6JcKEd9V967/wTCLgLzOMQFj&#10;ZoVMj0zim0O9GHOwLVrPo+rmuc10eI4mWed4RfyFFInfoOU82+kYNDu30s9PLVO4Yb5eY7sSus/Z&#10;njW3yod0QGBkCIi2MsRtZcpqAywVwhis3TXSYqsWe/ViXqnTXtZ26Qw6vJd11f2Wpds8Yr/pNp7n&#10;cFq9MbmW/mHVpWXmLgc624FsszBZm/GcRLNOdThJaSTOPU89EGe7B0ficlQL0c+Kp8nEFj3a+GMy&#10;5GG0tNWiuuPgefo7h7+hQClXTi+W26cvFj4+c/tv/VROrGue//r/IzEP04+cp3Z/lOuist2p46uf&#10;9nOJzvwcH6+fmL/3N1TZaa8UM3S66lynz5lXDAXoToDXL3v+/v8gqfCyw2PuPSbjD/677uchxsAI&#10;lNQQJVh/S8E/SdmJRdL8E47y8rIePYmvsx3RWWeV432WdjLqEMdUA6StCB0ORHqK5zUlq02/Dqee&#10;6SEf6+7xdOHcrTdVCscou/6B43p4WZ9ar3u8hC5AMb94USSYPaFp7ueSM9OdFF8U+1GciccwaDZd&#10;m9PvN7Wsj3tJMedrn/vNfyDn5dPWZB3ub6EAj1RlnnXhvnVFpEy84sTfMSKQnVyiycOH1RIH0vts&#10;UJ6fRv6m2K8EeX/jVHK739Or5+3P8bp/cZ85ELEnYsrmHu9O65JMtn2ejK07KMlonjqz+c/VPSMT&#10;fB9s3/kTEt/DICAAAiAAAiAAAiAAAiAAAiAAAiAAAiAAAiAAAiAAAiAAAiAAAiAAAiAAAiAAAiAA&#10;AiAAAiAAAiAAAqNN4PxaYxpt7igdCIAACIAACIAACIDACBBIm0V6oB/RZ/o2PTPibKJDbOvsLmFS&#10;6aZnlm2nVNQAdD9nGDHWg3P0ZmR1GFl1zeMGb45dCc90jYcIIAACIAACIDBMAmE2dPD29BX6N4tv&#10;0ztTV+gqK7q8GVmiH83eofej10jmTcDDkklWYjJrQ3HJw+QumWyQxW0psiGme/Hum7hDso9WguPz&#10;ThfX8J3oOn06e5O8Un+b3A/yCfr7g2/ob3e/pBesBKNXMXxB0kIxy2kl9ovwk1KGHhUPLcfaeVRJ&#10;obfDq+QZsT5nu/Ii/HwRmPVN0B8vvlVuG29NLNObU5fL/jtsKBvSH4F53yT5Pd2VXjzPt293TH+I&#10;9IjVmKTBfhHeSrYL7dOqxPewert5rzNFWpW08BcEQGA4BBYD06TY6LduZY96K9DUAhkf/Jek/8l/&#10;pNK/+G/IeOtfsXWb/lQYb2a793eCskpz6gSJ9vGj6AYbz7U/z/ZNdoee5LrnUQ+gyIrbH7DiWzvy&#10;euTSyM37ibHMx1PXbfdxTZ7n/NXpIzosJu1UuWucL5NbtuZOJ+UAXfGNz/iha8UvWIRpNjrXTU4b&#10;jNJ1i2/vuP3n31567sXSTJ2OdHva6YOSl97wcd/Zv0xBzyiraHaPz6ikNB+Y6lqUgxwUG3aFNMAI&#10;37Ghrt+ePu0ph9dCl+gaf/eCuE/Ay4oh3+Q5JzuSNzT6KtN9DtFOWogDAiAAAiAAAu4TGN2xhN26&#10;6mqQSmx8ANKagDZzufUBhIIACIDAAAgIY6AQEHCLQGH1LuWufkjJD/49Jf7F/0j59ffdShrpgAAI&#10;gAAIgAAIgAAIgAAItCGAuaQ2YBAMAiAAAkMj0Pq7jcRrGT2bXw6tFK5mVNJI2X1ApBVcTbZbYqb8&#10;/7N3p12OY2l+2B+A4ALusa8ZGblnVVbW2lW9VE13dc9oPGNbkjWytdrWHL/zOfM5/AHsc3yO/M4v&#10;fMaSX1lHR5I1ssZST9dUq6enq7try8rKPTK2jAjuKwjAz2VmMAhuAIMgCTD+tw4rsfHi3h8ZIHBx&#10;8VyFGnPrdpthPQQgMGMC8vqMDXjtx89n9ZofS40yQwACEIAABCAAgZkQkI6ekFTKzERdplUJ89tf&#10;TmvX2O+pALclhfbunc7hXwjMjEBo5/OZqQsqAgEIQAACEPCDgLx+ww/FPH8Z0RZ/fju8EwI+EDDD&#10;MWrErTFYfVBsx0UsqQtkcqwOpOkJ5ML8GXTsPhtBrLMOktmcDQSpnl6bzbpxraK7X/qyblWOWaxx&#10;bMT2NMvHSkntiMlZr5Bp6O3Vx7TLAkrxiAJaxZJrbf6SZX4aM2YwTAbHUW1PSrXQPovpGRcwKwVq&#10;7D8i7f4vSfvqkxmv7YSrx+Mw1OcR+37C6o52Fz0eLoako0w7NtJ5LJTHN36fdFlprSklVlvTmPCY&#10;QMh6HihKJ2lVjxUSxYEABCAAgYss0DjZI51fp6n+4Fenk/gXAhCAAAQgAAEIQAACEIAABCAAAQhA&#10;AAIQgAAEIPBKoHfcvGF4anPo5zCMF7a9OAJaapW0xFKrwqIPeN2Pfy/oz9T6DDEBAVuBxS0yud8/&#10;EgQgAAEIQAACEIAABCDQW0Dh/vbRzLPeKy/KUr7OHibFD3h8CCQIQOBCCcgck1Y6enqh6ozKQgAC&#10;ELjIAhE+P5ZrJV8SJE8ekWwazbLLIu6I2RkRyZfVQqEhAAEIQAACEIAABCYoIOKaFtR5yx7rHHun&#10;EkpYlmFm8gKL2ceT3yn2CIExCyQOcc9lzMTIHgIQgMBUBcqxJdpbf4eqkdRUyzGOnafzO+PIdmby&#10;zEeXLXURLdV5FfH6LSiY8YcA32eJVU5o7fge3Xr2U1JreX+Uu6OUsePHJBuN1tJobpcC9XJrHhMQ&#10;GEmAn9cxFqyx+c1InMzk2fN7I+U/g28uxlamUqtZHqdjKqDn2GkttdE1plE1vXGOnPAWCMy+QCHe&#10;faws9lg2+xLOaqgt8DO0zjbFVhCAAAQgMIMCwUaNEoVdX9YsXT0htXE2/puYFsv8mNSTp11j2fmx&#10;HrNe5tjRA5J0zZfVjL+4T+1PQMYP76OfuC8/yeELLT3/mqTaWXuulOExTjL7w2eEd7gqcLj1AeWW&#10;b5EWSbqar11mjcXLdptg/YwKaNF5MkLRGa0dquVLAfHMWr1jTEi+PzRyuvV9ors/IenDv0fax39M&#10;+vUPRs4SGUxeoJxcb+20nFihndf+kIj7p89MGjI2yczU22FFGuE46a/GVJf4Odf48UOH78RmEIAA&#10;BCAAAQhAAAIQgAAEIAABCEAAAhCAAAQgAAEIQAACEIAABCAAAQhAAAIQgAAEIAABCExTQJ7mzrFv&#10;CEAAAhCAAAQgAAEITENADPH2G32ffqXv0oFZ5CBOzsM4RUihO4EVCkjePJXeiizQB8mrpEjTe7Ar&#10;FYrR+0s3pvHRYp8QgAAEIAABRwJhDqp8lYNcvjt3he6mtmghPJ2BuW60PZzdr+AFrUL7lUy/1ede&#10;fi/3nDQRPMAm3Uqsk+zDh6w3owv0B+tv03zo/MEQjutF+umLr+jf7P6KnpaOeGxg5+eMtZXrFlkx&#10;XzU0+k3NedC4d+NbFJGDlnwwA4FJCgQ5WMQ2DzojjpM3+VgQVyKT3P3M7UviY+nlqP2gLc9rGWqY&#10;/Y/PjfVbFpvO+faVz6v2vx/LwcRUrx/by4tpCEDAmYDCx+cNDkxml8T5y7mSOPebXyfz6nvnenuV&#10;g37u17K2773MA1mJY6NIK+EU/WD+JsmWsJuDs/iyvEsPK4eDN2pbe6+8z8dX0So4OK1H5mgpNNkg&#10;g4NLdLY2FVTpB3M3+LjtrF3S4DbPn2cfkjivHSU942DBL7SCoyzuxjZan6ujN2AjTwmkuV3XLmW1&#10;kt0m51jv/FrrHJmP9JaDRoHE35Jduh5cpO9GtmkxYG9olxfWDy+wxMFh7douajx4W6Y22vFw+JLh&#10;HULg8+xT+k32yVAYb8Uv0RUMejmU2bAbLwTjdC3ibIC53Xq22TY27D6wPQQgAAEIQGD8Avbn6uMv&#10;w2h7qC5b7yeNltvsvVtbukrmLAW2nr2PCDWCwMwIGMEIicFAkSDglkBt6y2qXvuA9NQqcaO5W9ki&#10;HwhAAAIQgAAEIAABCEBggADakgbgYBUEIACBiQj0v28jHfhzIMPA8TNSf/UvKf5n/ytFP/lTCt3/&#10;SyKtNnZNTdw/wv2RsTtjBxDwmoB0+U2vFenilWd+k8xY+uLVe2CN+/++D3zbhVgJmwvxMbteSXxv&#10;XCdFhhCAwMwIyJNuOxgibohvkA8ekekgfoxv6uPDggYzOyQ5eIbZh1VDkS+4QPB4h8iwfz7/gjOh&#10;+hCAAAQgAAHXBKTFS0TxOdfy81RGIZVo9aqnioTCQAAC7gvUVm+6n6lHcsymNj1SkotbjAbHkc7y&#10;2Avt6Si60j6L6RkWqC7P7ngXwcILkhrj75c2jq9HJrFhyTabnN1jpaR2x643K85iM1qQMONYIMzt&#10;7p2pNs/XTB5IupqylEKp5i3zmJldAe2zf0e1f/4/Uelf/C9U/+k/o/pf/evZreyUalZbmd1riimR&#10;urLbQL3sSj4DM+GYDDV1jsxX46zVgzGq8DgjSN4UMDlGixkMkxFNcUyNFWosXuZ5jF/hzU8LpYIA&#10;BCBwMQWqv+Jz968+bVXeKOVa05iAAAQgAAEIQAACEIAABCAAAQhAAAIQgAAEIAABCLwUGC0GiCkr&#10;VFvYnm3M0Yhm2wa1GyzA4223jzVV575/fu1XUFuZ3T7Mgz9ErIXAkAIifurm7SHfhM0hAAEIQAAC&#10;EIAABCBwsQTU3O7FqnBnbYeM/xjJ7xEHV+zMBfMQgMCMC8iH/hzXZsY/FlQPAhCAwNgEItnumBJj&#10;25mLGcfEueqrFCvs0caD/+90doR/cXN2BLzJvXXI65rJFcwLe8J3uO+ngO9NXxrvrfDW93gicT68&#10;9yGgRBC4UAInsTVLfU/i65Z5P85IPJ5FrHRIKwefk6xrvqtCqF6isFbyXblRYAjYCQRrBVL4hQQB&#10;CEAAArMpoIVilFm4ToWkNUb0VGvr0iV2uF6cajW8vvPOa4i8ukR6IOT1YqN8ELAIBPQ6vfno39Ct&#10;5z+jtcw3FKtlKVk+tGzjl5lovrtv2IXvL+aXD88n5TQ2rM/s6Buv+aTk0ylmPrlGBj/jOOmU8dI5&#10;2aQr75H9GRwvu5q2nhuXFzFenkc+HhTDYwKFhPVYWQ9GqazOe6yU3imOeE5eW9jyToFQEghAAAIQ&#10;mLhAvLg/8X26scN09bgrm17Lujby4ALVp/2OPUg51iJJ3Gcykjvraz3WnbmcuZp7bslRtF+Giy8s&#10;yzAzowL73c+zSQcPZrSyqNYgAXGbs7F2a9AmWDfDApUltCPO8Mfrz6pVe/RnVeOj1+Xuj4le/x2S&#10;L79B5hz3ZeZ2dST/CVT4XthpHxEtkiRNTfuvEoNKjGexBuk0r1PE9cppil70WDanEPgXAhCAAAQg&#10;AAEIQAACEIAABCAAAQhAAAIQgAAEIAABCEAAAhCAAAQgAAEIQAACEIAABCDgcQHF4+VD8SAAAQhA&#10;AAIQgAAEIGARqIaTZMgBy7JBM3IgQBL/Z/J/Ghn80qnGy3JmddDbeq4LkkxvBFYoJDnff8+Mxrxw&#10;NZyi3wu+Tvu1HBX1KjV4AOaGqTf/1ZvTBumd82zjRkoEVfq9zbdIGeIzcmO/yAMCEIAABCDgR4Gt&#10;2CL9UlaoZjQGFv8bfmh3LepeUM6GodNXDgJnReQgbceWBpbNyytjSoR+b/Uu/TrzhO4VugO1Oy17&#10;VivTJ0f3KKGotBVI0aqSIlmSBr69fOltkniQtGB2j7T0OhUvvUW/qe6QxudgTtJtdZUWgi4EcnCy&#10;M2wDAQhMTOBydInuFQcHwxPXbLvVLG2pCz3LpV19v3l8CZzskD6/SWK+Vyo2qpRtlHutsixbD81Y&#10;YBBL7TADgdkV2OJztCelo4EVPKrlqdyo0aRbsZ5WjrgVzj5dji5aNlrmNr8P52/SJyf3ufXOWTvV&#10;l+W95r6uqcuWvDpn8o0KPal1B8Ht3E60Ib6Z4mDvTirQ+eYJzc8FY/T99A36JOPMSVh+mvuWfsDv&#10;Ee8dNtX5WuXzwo6jt12JLFJKiTraFht5U8DJdyQzlkGVJarHe197SnztZfA1rJOkqSknmw21zZ6e&#10;t91+TlbpctC9a3bbHWKDLoEA349Y5KB3h5Vc17r2BQeVLM2Fx3ytneDvwrx1EHiTg9fpurPv8Wl5&#10;Tf5NmoX0WebxUG0yotYfLr9GcwYCUU7i878VXaUXWoHyfC/RLv0y85A+St4gldsLL3oylTBpid6/&#10;W1abwX/HBg/060bS4+I3aMQTWJfu65pKiBrJlXNVSzS3Nhov28l1vt/sRtKios3jzEaWhx800HTN&#10;xun3ZnDNjbA759uN6Fw7Td+dCrN+52Lu2YT4b2rwNV3fAratcM0mxjZt35u2XdhOBrgfimHwd86l&#10;743tDrEBGXxu10gO/v6Iz0XXbdoZFHd+35z9Prz84MT5npZapcKV3u27+HhfOfFxr/ju36bIo1+S&#10;pFWaCw0+93cjNSIJvha1tk+dK1+be4ZO8jT5ezqoLI6+x7wjPeLO9Y6uclBxR+c7NrVzYcBek++l&#10;D/s70esjcet7Y1NjrGYBM77Q8/yh2cbjOLj74HNpp9Avz08H/06IvIxwjCpXPyAKuPN74LR82A4C&#10;EIAABCAAAQhAAAIQgAAE3BUwe7QlOd5DMOJ400Ebivsk0oDnAsT1sbh/PCi9vPczaAusgwAEIPBK&#10;gNtgjTQP9slJtIvaHV9evavrH7N5z7lr8fALuG3ZEIOPcpLqVZJKmVYeUoX7YBW4D2eid//41oYe&#10;m1COHjdLJJ5OD/CzQXL+kOpXv3PuUprcjj/wnjp/jjr/llRu/uDc+/D7G3W+Xytp9v1YJlFPM3D+&#10;PhByQCbTeHmPUnzubiSDbfRX98tEfs37+TbnFW7st2cefH/VSK/2XDXMQlNNDLN5321NtjHSL+8l&#10;9t3o1YrBZ2J273awPhgiaWHDwYZtm3B/G/nG+yQvXWpbiMmpCIi+Rb/zj8j8/M+JSoP7o3aWT5b5&#10;18Kt3zn+Te3sh3q6P6l5D9bhN5m/j6Mn7sf96nxjlLzcOt8Qx41hjj8v+z716DPiSj8RYfPyWCjO&#10;w857SBbHdzeSuOc56n3+5jWrGzaiL+CA/jwv+1j1+Fw6INyykaLJ4Y/NHWVpzrr2NzXcb+jL5yms&#10;f/dmzJ1nF8R5is79l0QS1xTNvm/NueH+J86bRk423xun+esxd56VfdkvrX9/2ACf79n2SeNCmxP4&#10;m/KaTb/yiHPk9iT6dCBBoF1AOnzUPksmt9mKc/2eKeBC+GTu66sPeV0jnl3q6mMc71PGngUfsFAc&#10;v/hZJHG+Z3KcAUdJq3N7S9szxhF+PqHMbTBulclRIbBRu4By9KR9lkz+PPVE/36qetSdZyEN7g87&#10;6PyrvVAiFqPR7xk37q85cuLrKj21cu62ytP9T8PmdN/t/0pcn2Ybj0s2/T6nl+d8zv72RR9fN5LB&#10;11f92iolvU6B9vZdMZ/bI31uyDYPNwqKPCAAAQhAAAIXUECcgwR/8k+o8dmfcVt1dkgB+34pQ2bY&#10;c/Nz3Z8W98zu/IgIbQI9TbEQArMkUL38DsdIbFDw5BlJTts5XgGIthHj1b32cZmIa7B6vTZU9iaP&#10;Q5BPrFImvT3U+7DxeAS+nb9Dl7P3KcxxUg5iG1QMu3NvYDylRa5uClTXbpPM/YrCx4+5r+5wcZz6&#10;3jt2sYCyaHfu1/bWsR9R/mD5pLVU9E8LZ55Tdelqa5lfJvaXXm9GyVI5fm4+vkInIobjjCapR18n&#10;s1Ikcuke5YyyjVStMJ9PtCeNY+WIe7leSA1uqw0WX7SKolQLrWlMzLaA1HkvTquROBZIqje+m7Og&#10;X1/cpsKtH1H44Bu+thj8m2+G3InFVY+k+N6es8jNos+I+N3vSjPe5hGoly1VFjHiGtxnrT0ZHJvP&#10;jVRT01Tm2B9HK3e5U5O1v4kb+SMPlwT476D0+3/iUmbIBgIQgAAEZkkgsLRJ5pBtsJ31D6SdxPvt&#10;fJd1XuY+5O3JEH3rkCAAAQhAAAIQgAAEIAABCEAAAhCAAAQgAAEIQAACbQIm3/sW46CIuEFO4ke0&#10;vZUMfha+dOltMkLujLHWnreXpo1m3DzrWB/iWeWhA+3M8Bgg/cZmaf8cm1FjBgYn4qArLiQRx0M8&#10;5z1qMl3qpyfGx5P4+YAGx40oXP3eqMWa2vvri1e6+jOJMSzdSA2ORSCJuBEjJNOlfqwmH88GjQ0l&#10;+mM7iYUhjo9upAaPmSU3hnv2o3O/bj2XL/qp9YsT0LnP03nh1dm33C2b03148V/znT98+fxgZm/o&#10;3wrhJcYoGzlxn7N+n1evz6Xf/nSXxkY3uc+xK8dmF2LtmPxM1XBlEedIL8eVbXdquDV2IP/eiPH6&#10;AorSPw5K+477TLvzveHnzeKj91UwmuPm9inoEIsbfA7WbyxDpzH8mrtz6W/KfBVreogqdG/a2Qe7&#10;ewtHS0SMnUG/V70yEWZdMaNc+JviC4lWLMpRnlvqG2OrV2UGLDO5r8xpbMwBm9mvan5vBvfhtstE&#10;HG9qsf4xl5qxWweeH7/cg3vHmxiXZ/SY6K6M3cy/U+cpS+ffvns2Z8eb5u/kOZ/vdcPG7ntj9707&#10;Xa+59TvF481Xbb43Iiad3ZgAbvxOCZt+vwun9Xbyr1vfGz18vvF/O8/F3PjeiOcN2v+mzns81rhO&#10;bqRGKG4pj8hTqZUo0Ki2so/kdlvTfppYePxzqvM5ciW1QWIM6POmBp8DDvyN0DUKVnOt7GWeDxcO&#10;qZYcLo5vKwMfTojznWaMTAe/lYOq587xR1xfnb+tiQ9fzWS41HZh9Lu+4h31ja3YC6l5fthrhfNl&#10;IsakK8dml2IKEse0PB0jxq4WsvDq85tvunGeLPLnOK/DxFWVOL5S+9gkMsemHe2M1E5hyuvZqBq1&#10;xhZX+Nq4sy3JrpSu/baf4zqrV9ncOO6IAOkV1WrTa19imXjOs19quNSuI+J1VtTRYw4bDp9d7Vef&#10;5nK+Bu3X5jXwfW0rxXdMG+F3vC0rfra0+7xHPHfb7/jS/t72aTeOO+KY3H5O2J7/MNOu/U0JG27z&#10;cpJkLnu/dnc3/qaaMZH5vlHD5lltu7KKuApuJP1Ve2CwnLHEjBGxVsort9zYxcTyEPcvwpWzMdnE&#10;ju2uIZ0UTuNrimp09DYMw5V2we7fq151EL9hg75jWtid70+Dr9Pd+Ft341p0lONO81j5KibbOI87&#10;gR73qXp9fu3L3LIZ5RritDxutbWLawgn5RHtlYN+w9z4vRJtGMO2bZ96tP/rVsx28Td13uOWxJGm&#10;Tn+/TMmNe3u9jzcBvj5pNLrvU7V7tE/X+XfGjSR+r6Z5vBG/MZHsLqm5581/RVyynff+vhtVQx4T&#10;EBB9FNrHDRNt+3ZtyD2L1SumTc8N+y8Ux/Xz/p2356q59Lf18jxn8PVec8w0mzYx8Ts8a+kosUmK&#10;UadU+QWV+dxpZ+6mb6uo8Piq67t/TTGuS+BVnMgKxxDKJzd9VadE+bCrvOUwjynD7RanyY3vosij&#10;HDlfu0MwyP0sXrXxuXWPQ/y9d/4GNtv4+LdoqORCO4jJ57OdZRmqDK82brh1/4fzcVIecdwf1MYn&#10;6jVyYl8nZWnuh4+p4bZ4p2KZyucZBZ9dgw9rJv622ttfO++1O81v0t8fu3I5jY83KJ+Xf1uD262E&#10;V6OhDcqGJnl+MLAgr1a6dT3r+G9rQKHG9b0ZJtZxe/HcOu640V7l5u9V+994e31Pp5383bvxN3W6&#10;P6/9q/EzMsPe23jZ18L6m++GkfgOnt73UZQAadrg48upZZD7WAS4r0CN2y/q/KpEEHv+1KbXvyU+&#10;p3y4/DYt5p9RnT//nfnXem2GZRDwtIDOY2E3AmG+Pj5rD0zytdnB3HVPl7urcHwtHCkcdC2O5nep&#10;uOSzunTVAgu8IqBvvUlUq1Dg8CH3z+F7wa/90CtF82Q5dCVCjy9/REtH97gf53DP7728zj87Ljmp&#10;oMHXpPn4Ko/TcdnJ5thmzAIn139I6Se/oECtSCVuD6nzs+RIEIBAt0BDHCu3PmweK0V/k4Pl1y3t&#10;4d3vwJLSG3+DzPufUKB4whjW6+nBOuI+wzDbD86t39qXz204Gxu9Xx52y88Tm8Muz17rRT/R0/sh&#10;vda7sazzORc38uyVh8Ft9npjvL2jRftLvT7cOU+vstotE/05jCHHjLPLs3N9MBjkey7j/R6Lfb68&#10;Rz3e/YjzSqftYp0OTufFPb22W5lO3zb0ds2+gmP+Hg/qHz50gQe8QXz2g+7rtb81yGP0KPpZzIu4&#10;uPYXfRsmgd5ekBGn09Xjrhx6LevayGsL2L7z2Tyd45uIZ/qcpPNc6znJt2sb8f0Q35Mxpmb/uh5x&#10;INze5VlPCfucQ3x/Wmqrt+gDV5nfsn+jh7YIlrOkdIzNJYqn8jOhNVxXeuiTGkNR+LsrcZtbZ5IO&#10;HpJ5+8POxZj3qYCeXOaxEAffszQ5Tl790pukuxFjxadOoxZbxAyTBvQ9Eed8duf7bvWZF+MrOn0O&#10;WPQ5qqXXqbDB4yVeoKRxXDXRj1Gc7xuvnnU5T/Xd6b8jUTHEfTVHTOI5/ZlKVR4ruzN1jBvauRrz&#10;F0dAPO+0d/N3aW73t3xdZB1P9rwKdb6+Om//5vZ9ijg5oyZxbHHSD8ruGX3xLMMsJhG3JZrnWI+v&#10;krgmk7VqM07y6TL8CwEIQAACEIAABCAAAQhAAAIQgAAEIAABCEAAAhCAAAQgAAEIQAACEIAABCAA&#10;AQhAAAIQgID3BFyI6u69SqFEEIAABCAAAQhAAAKzK/B084OhKheIh+lQKtO+WSRjhIBLHE6FXg+s&#10;kCoFh9r/tDYOcQCvLdX5wHNiIBudhRr8cGdqLk01rU4aB/VpmPzif5vT4t/WfKO5XKwT7wnwg7Er&#10;PBDI9dQaKS4McDMtN+wXAhCAAAQgMEkB8ft5NbFKX+V2Bu72WemYKjyQoKqEB27ndOV9DlBeMwYH&#10;PBF53UqsNX/jnebrxe3EAM3vzF+hlUiKPj2+T/W2oPPDlrfQqNAX/HpQP6Lt0AKtK6n+PjwoRunq&#10;d1u7uF87oJxRac0PmlgLp+lqZGnQJlgHAQj4VCDJwYfmg3E60XoEb2mr0zMO1Nj3eo6PL/VbH7Vt&#10;3XtypyqCFA9OCh8jl5TZDIAxuOZYCwH/C6ypHKSLB48U7TaD0uPCIV2LTnYwhMc8aKxdWuFBWKM8&#10;IFBnWuKBc38wf4M+ydwn3WEAsq/Ke80Wv+tq/3p+Udrt3FXP+SuRRYpzgPxxB27uufMhFi5w8KLv&#10;pq/Rp9lvHbV3ira7v+RtP+JBiZOKOsSeiL4oPqe6aT9AiioH6aa6OlTe2Nh7AnPBqG2hcjxA9CgB&#10;AnvugNuTj9/9Oz1XicDwpVKp57pxLyzzoN55o2q7mzUlabsNNhi/wCr/Nh5WcgN3dMBBnm+nNwdu&#10;M/LKt3+/KwuTB/rOZTJdy2d5gbjn9NeZR/Rtcd9xNcV9uO8v3qRtDridyw3+LB1nig0HCjTbzeKX&#10;6ae5b2zPKcT9wd+UntEH8SvNwTQGZjzjK7XUKmW+81/b1lIMPDGJVObBiryS9Ll1Kn7/H5yrOGKw&#10;hpMT+7aMYTI/vmZtP1HV4c6Fh9mX3bZOvzd2+bi1PnfrY0dZRaPRsZ+LGfMblPvgv3FUnklslL/9&#10;43PvJpVKUa12NojMuTPCGx0L1C/d5eD9g4O3JxIJKhYHt8c63uGgDfm4f/zuHw3aAuvOKdCY36Qi&#10;v9xO+e33Ke9CplEenIh0+2vHQbvSI0k6eqf3dbF438S+x68KWbr2PZrOlXi3kqEmKfu+/blX+ztF&#10;YHCk6Qlob/9Bz52HQqGJ/07qqRXKf/fv9ywPFkIAAhCAAAQgAAEIQAACEIDAbAqcty0pFuNB1lxo&#10;Ryy8/3cHwtoNaDbwzVgJAQhAoFNACVHjx3/cXCqOL9Pu92jc4OdnxEukwjEF/+yfvpx+9X+ZB+I2&#10;Es6fd7a8eUozytFjy571uQ0iHlz6vKm2/S6JF1J/gdrrPyav3HEV39fSD/5h/8IOWCPutVero90/&#10;6sy+dsd6L1v0gajX652bTWTeTC5R/Uf/ZCL7crIT7e7vOdmMZH4WR9cH9713lNGAjeT0Cil/+D8O&#10;2AKrPC+QXCT6wfD9WBS+F9Zo2Pe5d1J/6Sb/nopXjxSJRMb+PbbslgenPj3fsCyf0oxx9T0SL6cp&#10;HA5T3eXjcWvfbHN6LBSf/biPL6399pmobN4l8RoliXNKV/o9cpybwvf69yMUfSDc/p0cVO/A7e+T&#10;eHki8fem9sP/fqiiiO9xtVIZ6j1ON25ceZfESyTx+U/yc+kqo833pmv7AQtCA9Y5XVW//DaJV78U&#10;j8cn0ydNFMBFm371GWa5nU2/vJrtb/1WYjkEqkWS89ZnUvXrH5Bx+8Px2YRUqv3OfzdU/uI3bGy/&#10;+a9xv3d+hfl8z+m1nlkrk/mf/m+S1q4TrV4nKT43VH2wsfsCweOnlkwb3JZU/E7/vqGWjUeYqV75&#10;DomXkzTu/qgm96mtfPTfTr2t8tRiGJvT97T/K67B3DpHEjb9+jNO4xna2tX3Sbx6JaleoeSf/2/8&#10;pN9ZCh49oWb76NkiTEEAAhCAAAQgMEYBKbVEwR/9o6H3IJ7TncR9Y9GOOIn9DA2AN0AAAt4Q4LiG&#10;lWvfbb6GLZC4DquMqU38tCziGuzJkyens/jXhwIax637duENH5YcRXZDoLz1NonXsEn05Rn38UXc&#10;C8nnHT65zmN6rHzyv5PcFh87nHlG1aWrw1Zt6tubHDtud2W0e9VTr4TDAkhqj7i9lYLDd2OzYQUk&#10;XaNg/sDytvqc+zEnLDsYYkbnGAjtSaniu9DuMcvTco++0Ab3mw70OkbMMsSY61bduEPiNam0u+W8&#10;b5G43xZP9PhNmFRhp7Efjikpa9Z+0fmNu1RcH895+bOrH0+jltgnBCAAAQhA4MILmDxWae2bX1Ag&#10;tUgyP1chc380iZ/DGTYl/9afDPuWsWwvRa3XbWalSCJWtiv95cdSYmQKAQhAAAIQgAAEIAABCEAA&#10;AhCAAAQgAAEIQAACkxaoL10h8RJxPSYyptGkK+jC/qpbb5F4tadkMkkGj8mJ9FKg39gs7T7iHsXY&#10;4hS07chIr3LcvOGfR2rLwtXJwq0fuZrfNDMbV3+m/Dt/e+RqiWckOEjFyPnUlq+TePVL44it2G9f&#10;Ynnh3dFtBuU/zLr6ynUSr2GS6Ft+IcfiDYbJfPc/H4aqtW0+m21NjzJhchn6xXWYxueiXXufxMsT&#10;iWNelD/8x46LImJ3ZsY4Bndx800Sr/n5+amfi5lKmMeeHD0+jDhW8qCvjo37bVjafIvEq1cS/VjL&#10;5XKvVeNZFuLYlz/5H8aT9zlyrVx+l8RrmCTOX8dyLsZ/U6cxBZvxgccV89JhZfUb3yPxGjWZIqZq&#10;9XikbMTf1MGbf7NvHuIabJLPqefW3iDx8kIyOJ787p3/YuiipNPpsYwpfXosFgUSv5PTvDa2+94M&#10;g+ZGb//c2h3+3gx+pkEck92KQzyofsJm0Bi3g947jnXt35th8hfHSrfPkTv/psQ+3IoXNkzdTrfN&#10;8zMW4tWe4off0OKjv2wtUrQKBcsnpEXnW8u8PhGolyl5eK9VTC0cp+PLHEsgzeM1DJkK/CyKePVL&#10;4tmVjb/6U0vss0j2OdWSq/3eMnPLa1feI/PW98dz/jKsFl9fnXeMBrErEQPHzXbE+tXvkHh1JhFP&#10;uVCY7POdJv+mv3j7v+osytTmjZt8HiheDlKA4+hr4zx35fNk7eM/JjF2teawzSpw72ekfPXTZulN&#10;HgfGFM/v8rP4xM+wz2IyAiF6eus/s1RtcXHReZwCyztHn6lcfoevs94ZPSMXcnhp8/uOchLnYuNO&#10;Vb7+PIgM/3s3jnKJc8LcB3/v3FmL5yjcPBfrdb488TaLVxrimLz3xn95bhu332h3vtO+PxFnqVar&#10;tS9ydVrYiPbArEttr6MW7vRaYu7rf0/Ro4et7MJ8vscP/BA/8NNa5vWJWH7Pcs4qyltKrI1c7Nzq&#10;6yRebiRlxEzEMfnZ7T+wzWVhYWEi37Fe11u2hRvTBuJva/9u/7avQbsV7S9uxz/qddwRbdVTaefh&#10;a4ji9//BIIKJrqvz9ZV42SVxPC650LY/aD/i/lXug+HHwRqU5yjrev2WO81PXIM5HUPBSZ7ieLPz&#10;2h92bZpKpejk5KRr+bgXTPt4Ez1+TAttbUmivsEStyXF/NOWNO7PyMv5F7e/Q+J1mkTb/iTvh5zu&#10;V/yrh6K0+/r57t235+PW9Mn6myReg5Lo/+Lm8WXQvjy1js+D99PXmi9PleschdE5Rmi89IJk82yM&#10;0HjxkPJJ78SNc1KtBNehPWmBCH2z/XH7IlemdSVCD6/95Fx5LS0tud5vILfxJolXexLnSZO4F9a+&#10;TzFtBNVzn3N35uXGfC+bXvmKthHHsUh7ZeBgmcHjbA1zv/nSr/4vEvemTpOa36XCyq3T2Zn8V+c2&#10;6vbrWXFeOdF+Nh2qTr8/HW8by6z42xrUl0PsVPSxOTo6Gsv+OzPNcD8O8fJCEjbD/G21l3kcMWw6&#10;vzdirEw323fby283Lf6mnr/efc1m975xrXfyvRHf42n+3Y+r7k7zzc5fJfEaJsWi7rdZif2L850n&#10;N/5GsyjpuTQdHh46KpbE9wlFrGsk5wIniU0SLyQI+FkgH12mSO5Rqwqxykkzdr/B4zj7JUX4GlgW&#10;fR06kprb8929sI4qYNZLAtyWpHMfIfFCciZQji3RE34Nm8R55TTuUwxbTmzfX0C0o5zc+GH/DbAG&#10;AhBoCZT4OCleSM4ETL4PV7rze842btvK7X7VbVlbJkXb/rj7jIjnwsbdz0JUSrSLjXs/k+pjI55z&#10;GXcbn7g//fw598UbcxrXM27txV5dXZ3I8wFu94Fpr8PptDivPDiwjrt1us6tf0W/ffE8+LiT6Cs4&#10;zmfORfnF3/0k6iL6JzitS/rkEW3s/rLFq+g1ilRzVFXTrWVenwjqVYo2up99F8vEOnFP3C9JPJMX&#10;6Bg3KXvpXSo5vAcq7h06/exHMRG/++O+1z43NzeR61ZRF6dp+at/S2put7V5JHs23Vro8Yn28rcX&#10;NSLqtTn8uKnteWDa4wLZA5JqPWJ4HD0janBMJ+4/juR/gfJ3vdOX2/+a/WuQf3fwc7eTjGlRWbpG&#10;4oXUX+DF4i0SL/F8q9vPuvTfa+81DX6u4MuNH/ReOcTStTV+vkvThniHxzetFrsLiPFyu00u8JJa&#10;bIH2b3zsmsDhyh0SLy8kLRSjR9ft22JF/Lpx99/1gkdnGcqpdZrb+21rsXg6V+XnXksLV1rLMAEB&#10;CEAAAhCAAAQgAAEIQAACEIAABCAAAQhAAAIQgAAEIAABCEAAAhCAAAQgAAEIQAACEICA9wT8E1HJ&#10;e3YoEQQgAAEIQAACEICAhwWKAY2OgjUqUJYDcI5e0NvyEiWl8OgZeTQHEdhcoQApUoCSHNRKDPSB&#10;BAEIQAACEIDA+AVuJNfoq9zOwB2ZfDLzbX6f7s5fHridk5W6adAXGQ5gY5NCHIj9amzFZiv/rF6P&#10;ztMfhN6mT4++ocNafqSCV80GfV07oIf1I7ocnKfN4ByfQ/UPvHfQyNNTLeNon6oUpO/MXSWj3nC0&#10;PTaCAAT8J7AdW6STbI/gLW1VOdKKVOYgk9ERrst2avbHndVgiuQBx6+2ImESAhDwmECA/3Y3+fzm&#10;cccAp53FfMwD1lzjgXcmlY5qBSry8csubauLfTdZCifpw7mb9LPMNyTOXZ2kr8t7ZJom3Yh2n7/u&#10;13N03Bh83BX7CEkK3VC73+9k/9PYZpmdPkhfpZ9nH/LVgn3jp8aD+X6SuU8fsW2cB3Bzko7qBXpa&#10;PXayKb0R3Rh4TuwoE2w0dYEIB96LyEGqGv2D5onvW44Hol0Kzn5A1D2+lrNLAZJoOZCw2wzrJyCw&#10;4iA4+0GF7xchjV1A/Cb/4uQBPSo5GyBUFEic23zIQUjX1Lmxlw87sAok+LzgdnSNvizbB24/5gEE&#10;HteO6Uqk/7mcNXfMQQACEIAABCAAAQhAAAIQgAAEIAABCEAAAhCAAAQgAAEIQAACEIAABCBw4QQS&#10;C2RGUySVc62qSwcPia6/35r3+oQou1yy9jVqLG17vdgoHwQgAAEIQAACEIAABCAAAQhAwHcCsmgz&#10;6EjmypWOJZjtFJDCUZJ+5x92Lsb8lATkSp4CZWtbkra4NaXSYLcQGE3ADKmkJ1dIyR+0MlKOnhLd&#10;+EFrHhMQgAAEIAABCEAAAhCAAAQgAAEIQAACIwjIAaqn1ylywm0ur1Io8/x0Ev96VEBSu+PMmZWC&#10;R0vr/2KJvwmpIw5pbf6SZyqmq0lLWWS9TrJWJSPoLMan5c2Y8ZWAlFzoKq+Z53ity6OPG9GVMRZA&#10;wCMCcqPGEVetMY+NoOqR0qEYEIAABCAAAQi4JaDnDqn8H//5WXayTIm/9ScUXLt2tsxHU3LndTxf&#10;Y5rVEklq3Ee1QFEhAAEIQAACEIAABCAAAQhAAAIQgAAEIAABCEAAAhCAAAQgAAEIQAACEIAABCAA&#10;AQhAAAIQ8KtANbXeVXQ1u0tadL5ruVcXqLldS9GCtSLpStiyzK0Z8WxePbZI4dJRK8tI9jnltt5r&#10;zWMCAhCYPQFj7SY1GhoZy1fIXNgk4ufwkSAAAQhAYHYFanObFD06i0Ue4GeYg8Uj0hJLvql0tLBv&#10;KasuB6ka645BYNkIMxCAAAQgAAEHApX0RtdWau45aTH/tCV1VQALIACBCyNgcmyCUmyJEsWz8+V4&#10;8WycC19AcDyCRPmFpah5rhMSBPwqUOH7VImjB63iRwqHRCbHEZOk1jJMQAACEIAABLwmYOJeodc+&#10;EpQHAhMRyEeXaDn3qLUvmePfxivHlI+ttJZ5fSLa0cfK5Ci+ZW7vqyTX+Dzc4PNw9IXw+meI8kEA&#10;AhCAAAQgAAEIQAACEIAABDoFSvHutok43xOvqunOTT07P8dtLP2SWHcY7+6v1G/7aS9X+RmzzlTt&#10;0d+qcxvMT0agktqg9ucQg7UCKdUCNSLdYz5OpkTD7yXCffV6pTD3dZcadTKVUK/VWDYDAtLBWd+K&#10;9uo0x888fEK0fqN9MaYhAAEIQAACkxPgMba6UhhjbnWZYAEELqBALb5IBj/XKhtaq/bR3B6VFq60&#10;5jEBAQhAAAIQgAAEIAABCEAAAhCAAAQgAAEIQAACEIAABCAAAQhAAAIQgAAEIAABCEAAAhCAgPcE&#10;ZO8VCSWCAAQgAAEIQAACEIDA+QQMDhx6otToGzVPj9QSFZTG+TLqeNd1eZ4W5GjHUsxCAAIQgAAE&#10;IACB0QUSQZVWHQQQu5/f5bF9eHCfEdPD/D5V9LptLjfiq6TM2AANUSVMP1m9Sx8t3ab50OhBEuqm&#10;TvfrL+inpW/pQZ0HP+b5zlQy6vRF9WzgtM717fMyB5B/M7JBIVlpX4xpCEBgxgQ21QUSf+926Wn1&#10;xG6TvuszWolKeq3v+tMV6yH/BLA8LTP+hQAEzgS2HAxmelTNU6lhfzw4y3W0qccV64CrvXIT5zpr&#10;kcHHn8Vwgj6cv0kByfmt7HuVfbpftg5Sa/CgPF+WdnsVo2vZ7egqBX12/rsaTtN3Us4D+9TMBv0s&#10;e5/KDn4jdLb7rPC0y6nXgrVQipZDyV6rsMyHAnPBmG2ps3yuMetJXH/v6Xnbai4HEkMdq2wzxAbn&#10;FlhSk3yWPfg8W7SH5Ovlc+8Db3Qm8NvcU3pU4kGqHSaFf+9/Z+k1WlPnHL4Dm7ktcCWySItBZ21l&#10;4pyroFfdLgLygwAEIAABCEAAAhCAAAQgAAEIQAACEIAABCAAAQhAAAIQgAAEIAABCEBghgTMZWvf&#10;RumI+yMa3c/ceLXKytHjrqLpi5e7lmEBBCAAAQhAAAIQgAAEIAABCEAAAqMJSIePLBmYIZXM9Jpl&#10;GWYg4HUB5ehJVxEbC2hL6kLBAt8INDdL7DgAAEAASURBVBa3LGUN5A9IqlcsyzADAQhAAAIQgAAE&#10;IAABCEAAAhCAAAQgcH6B2twly5uVWpGUcsayDDPeEpCCYaJA0FIos1K0zGPGPYFQZseSmckxyuqp&#10;Vcuyac40Iqmu3Ssc9xVp9gUkNUGkWI8FRv5o9iuOGl5oAVnrvkek87gqSBCAAAQgAAEIzJaAkes4&#10;rzUMkmODx5HwsoAc5XP3jmSUcd3WQYJZCEAAAhCAAAQgAAEIQAACEIAABCAAAQhAAAIQgAAEIAAB&#10;CEAAAhCAAAQgAAEIQAACEIAABMYk0AjHSYskLbmruV3LvNdnOsurK2GqxxbGVuxqesOSd6h0TLJW&#10;tSzz8kwgf0jB/fskaTUvFxNlg4CnBMzkEul3PiZziWN3ygFPlQ2FgQAEIAAB9wWqc5tdmUY6Ykt0&#10;beCxBbH8nqVE5cQKEcfDQIIABCAAAQiMKqD3aEuKZP3VljSqAd4PAQj4W6AQ53PjthTSyhSqFdqW&#10;eHsyVslQwGhYClmILVvmMQMBPwlUUuukhROUX75F+zd+TM/e+iO+fpX8VAWUFQIQgAAEIAABCEDg&#10;gggU1AXiiHeW2ibLh5Z5r8909rGqxRfpgM/D8yu30RfC6x8eygcBCEAAAhCAAAQgAAEIQAACEOgj&#10;oIWiVOP7be0pXjxon/X8dLp63LeMg9b1fdMUV0Syzy1719QUif5WSN4QqKbXuwrS+Zl1beClBYZO&#10;kULvv2+JTOps//NS0VGW0QWkg4d9M5EOHvRdhxUQgAAEIDBbApKuea9C1Y6xssVY2sGQ98qJEkEA&#10;ApMX4OdZK0nr+O5qHs8fTf6DwB4hAAEIQAACEIAABCAAAQhAAAIQgAAEIAABCEAAAhCAAAQgAAEI&#10;QAACEIAABCAAAQhAAALDCVijLA33XmwNAQhAAAIQgAAEIAABTwhokkH7oQp9HcvT80iFagHDlXLJ&#10;JNF1eYHWZOsA0K5kjkwgAAEIQAACEIDAK4EbiTVbi1KjRrvlE9vtBm1gmCZ9nnk6aJPmOoUfGr4e&#10;tz40bPsmH22wGV2g3197i360/DothUc/z2twKPuH9SP6aekB3a8dUu3VQGO6adCvqzuk83on6XZ4&#10;hZKBiJNNsQ0EIOBjgZCs0Lo6Z1uDZ5VjMvm4fZ60U7X/vYhICs0HoufJHu+BAAQ8IrCqpikoB2xL&#10;86x8ZLuNGxtofA70nAddtUtbPBCQzOebdmkxlKCP5m+SODd1mu5V9umb8n5r84fVIyob9dZ8vwlx&#10;DnYpPN9vtaeXb0Tm6N3ktuMyVg2Nfpa5TxV9sMs3pX0q6TXbfINSgF6Pdgd+tX0jNvCsQDoUsy1b&#10;RivZbuP3DTIG32cwrYNI96rTmjL6NWWvfLFseIEgn2cvROyDgh9UssNnjnc4FjjmweK/ylsDtg96&#10;s/gd+dHyHVqJpAZthnVjFpB4QPG3YpdIfB52yeCg6J+VnpHB7V5IEIAABCAAAQhAAAIQgAAEIAAB&#10;CEDALQHR12a/nqPdWpbKNvcw3Non8oEABCAAAQhAAAIQgAAEIAABCEBgfALGylVL5mJAVunomWWZ&#10;l2cCL55YimeEY2QklyzLMAMBCEAAAhCAAAQgAAEIQAACEIDAiAL8HL18+MiSibG0TcTPOCBBwE8C&#10;weOOtqRQlPTEop+qgLJCwCKgLV62zIujsnLsn/ZdS+Excz4BQyf56CkpX/4HUu5/er488C4IQAAC&#10;EIAABCAAAQhAAAIQgAAE+grU5je71oVOdrqWYYG3BCQ1YSmQWSlY5jHjnkA4Y22PrKc5dn8g6N4O&#10;RsxJV7tjDypVfB9GZPXN26XEgqWsRuHYMo8ZCMyaQKBe6aqSEVS7lmEBBCAAAQhAAAL+FtDzHeNY&#10;yDLJcfvxdLxaaynafd2G63ivflooFwQgAAEIQAACEIAABCAAAQhAAAIQgAAEIAABCEAAAhCAAAQg&#10;AAEIQAACEIAABCAAAQhAYDYFKql1S8UihQOS9IZlmWdnOE6kmt+zFK+S5Of8xhgnspresOxPxD6L&#10;5HYty7w8E3r2W4r9+l9R8t//U4p/+s8o/OivvFxclA0CEIAABCAAAQhMXMDgeM1adN6y33DWP7FW&#10;QpUsKY2qpfxlcY6MBAEIQAACEHBJoJKyto34qi3JJQNkAwEI+FegGF/pKny8eNC1zKsLEuVDS9FM&#10;nitEMXaxBQUzvhIozW/Tzlt/h463v0uVuUtkeiiOo68gUVgIQAACEIAABCAAgbELmLJCRdV6/yhZ&#10;fjH2/bq1g4BWoTDfQ2pP5Y4+Y+3rMA0BCEAAAhCAAAQgAAEIQAACEICAfwQ674Or5SOSDP88F5aq&#10;nfTFbq7jZ8f8kCRdo3DBek+/0vEMmh/qMctl1KJz1OgYx0rNPfdNlUU/PdnQ+5ZX9dHzjX0rgRW9&#10;BRoa0XH/5xmkgwe934elEIAABCDge4HY8SNa/vY/0Mbn/5K2f/mntP71v/VenapFa5kiMes85iAA&#10;gQst0NkvQeG+C6Fy5kKboPIQgAAEIAABCEAAAhCAAAQgAAEIQAACEIAABCAAAQhAAAIQgAAEIAAB&#10;CEAAAhCAAAQgAAGvC8heLyDKBwEIQAACEIAABCAAgX4CJblBT8Ml+jqapxehGumSOwErgiTTlpym&#10;9wObtCYn+u0eyyEAAQhAAAIQgIArApuxBYo4GLznmxEDDj0pHlKxY9DbXhW4Fl+lEAdon/W0ps7R&#10;767epd9duUtrkfTI1dXJoMfaCf1F+QF9XTugL2p7VDLqjvJdV1K0ERy9DI52ho0gAIGpC2w7GICw&#10;zMePY60jyIuDkpscyPF5zT7Iw1ooTZIkOcgRm0AAAl4VCEgybUYXbIv3lAPWTiI9q5yQOB+yS9uq&#10;80FYF0IJ+nD+FilcV6fpm8oB3SvvU83Q6H7Z2YC1d2Ibvj4mbqkL9FZiyykRid+YT7L3m0a93lRo&#10;VBzbvTV3mSJysFc2WOZTgblg1LbkGa1su43fN9hr5GyrEJEUSsuq7XbYYHICK3ydb5cOOgZzs9se&#10;650LGHwt8osT5wGTRdvTxyt3aDGM+3DOlce3pRoI0V0+J3KSCnqVxDkXEgQgAAEIeF+gzgPYHHEb&#10;Y6ZRJjGNBAEIQAACEIAABCAAAa8JiPvbX5f36N9lvqC/Kjymvy4+oX+f/Yp+ydNl3VmfG6/VCeWB&#10;AAQgAAEIQAACEIAABCAAAQhAgMhc3iaTrH3VpYOH/qAxDFKOn1rKqi9etsxjBgIQgAAEIAABCEAA&#10;AhCAAAQgAIHRBaTsPkn1iiUjc+WKZR4zEPC8ALclBY93LMXU0JZk8cCM/wT01BqZ/KxZe1KOn7TP&#10;YnqGBZR7n1DkX//PFP7k/6Tgtz+nwOPPZri2qBoEIAABCEAAAhCAAAQgAAEIQGA6ArqaokY4btl5&#10;OGNtZ7SsxIwnBKSoNU6WWRk+XvBYK8LPapJ4+TzJ1QIplbylFrW5S5b5ac8YoSiZUsBSDKVqLbNl&#10;JWZmSkBKzFvqY+aPLfOYgcCsCQQ06z19UT89hBiss/Y5oz4QgAAEIAABI2cdx0KOz5MkOx8XwmuC&#10;smq9hhflM8oFrxUT5YEABCAAAQhAAAIQgAAEIAABCEAAAhCAAAQgAAEfCYjxf7+s79PPKo/op5WH&#10;9KvaDj3STiirV0iM3YgEAQhAAAIQgAAEIAABCEAAAhCAAAQgAIFOgUpqw7JIMg2KFA4sy7w6Eyod&#10;U6BRsxSvklq3zLs9U0sskREINrMVY1zU4ktkytbn+Nzep5v5nY5tIfEIHUpun5QTPDfspi/yggAE&#10;IAABCEBgNgSqc9Zz5FD+kKSGP8Yuj+X3uj6EUmK1axkWQAACEIAABM4rUE1b215EW1I4v3/e7PA+&#10;CEAAAhMVqIcTVA9GLftMFP3RHi4KnSgdWspeCadJV8KWZZiBgK8EJOtY4r4qOwoLAQhAAAIQgAAE&#10;IHDhBPLRJUudI1qJQlrZssyrM2put6tolaS1na9rAyyAAAQgAAEIQAACEIAABCAAAQhAwBcCxbi1&#10;j6jM8YViReu9Za9WJF7PU9DQ+hZPrBPb+CGJ/lOiH1V7qnY8s9e+DtPTEaimrX3EI6LfW8fnNp2S&#10;2e9VzT4fuFGkRxvgwDdgpX8EDh+TZOh9yysVM0SlbN/1WAEBCEAAAv4VCFWyFM88pXAlQ7LRoGDN&#10;g+NZVTvGyo5Yxz/3rz5KDgEIuCFQSa11ZdOr/0LXRlgAAQhAAAIQgAAEIAABCEAAAhCAAAQgAAEI&#10;QAACEIAABCAAAQhAAAIQgAAEIAABCEAAAhCAwNQElKntGTuGAAQgAAEIQAACEIDAOQRMHpQ3q2h0&#10;HKxRJdD/oexzZE0xCtGGnKQlKUYyAuqfhxDvgQAEIAABCEDgHAKyJNM1Hnz2i+yzge9+Xj6mklal&#10;WDAycLteK00OVPY5BzOwSwGS6GZHkDO79/h9/VIkST+K3KFMvUhf5HZoh51HSQafrz7TOECQwxSX&#10;w3Q7vOJwa2wGAQjMgsBKOEUROUjVAUEZRT2fVo9pMZQYqsovtALVOGiNXVoPpuw2wXoIQMAHApdj&#10;S/TIJhhtpl6iYqNKcWX4c8hhCB5XXthuPh+MUzKo2m7XvsFCKE4fzd+in518Q5rprC3wfuWAntcy&#10;pJM1YGx7vqfTa6EULXC5/J6u8OBKDfb5ojg4iOlpPYt6jT7Jfksfpm9QSD7rMiCuGz4rPOUzWvN0&#10;077/zgdjdDW2QqVSqe82WOE/gTR/rnYpzwN3GT4J7GtXl17rG1y3Q70j2F6PDVcDSZJwH6GHzPQW&#10;rahp+sKm7WO/jGC+4/qE7uWfU87hwH5hvh76ePl1SofsjznjKi/y7RZYD8/RAQ8O8Lxu/3fysHZE&#10;y8EkifMBJAhAAAIQ8J6AuH7+srxHu5r1mB6UAhSTQ/wKUyzALzHN/0b53wDfq0KCAAQgAAEIQAAC&#10;EIDApAXuVfbp20r3wIt79VyzneKqukTX1WVS+FwWCQIQgAAEIAABCEAAAhCAAAQgAAEfCfBzT+b8&#10;OkknZ30a5cOH3KvzJ56vRCC7R1KjbilnY2nbMo8ZCEAAAhCAAAQgAAEIQAACEJiwgMHPFcq4bzxh&#10;9bHvTjp81LUPY/lq1zIsgICnBfj5wsL7f0TBoyekHD8lhduWtIXLni4yCgcBWwFZpsbCJgW5TVc8&#10;ba4nlsiIzdu+DRvMhoAZDJOka63KyJU8ScVjMuMLrWWYgAAEIAABCEAAAhCAAAQgAAEIQGB0gdr8&#10;JVL2vmplFMrtEeF+SMvDixOBS6+RPLdKFImTpCZeTnuooGGOq37z8Z9TneNB1Tiul/j3xfw10oJR&#10;D5XSvijhk+74+XX+e/FU4nsDDTVJwfJZ/HmlWvBUEVGY8QlICWtbqVEYbSyD8ZUUOUPAHQFZq1gy&#10;MnkME0MJW5ZhBgIQgAAEIAAB/wvo+SNLJQKpRcu832akCMdKFrE122LoGxVct/ntc0R5IQABCEAA&#10;AhCAAAQgAAEIQAACEIAABCAAAQh4ReAFj2n6RX2fY+idje+bMSokXuJpeZnvpadllebEKxClhMTP&#10;6GF8U698fCgHBCAAAQhAAAIQgAAEIAABCEAAAhCYmkA1uUIm92eU2vozRnLPqZLemFqZnO44mtvt&#10;2rSSWu9a5uoCtspuvUd6UKVaas1Xz6/IpQwFOFZXe9IWEY+w3QPTEIAABCAAAQhAQAjU5jYp8fy3&#10;LQyJ78GGs7tUXdxuLfPqRLTAcWHaUj0cpwa/kCAAAQhAAAJuCVSTq11tSSq3JVX59xNpggKIAzdB&#10;bOxq1gSK8RWaz4helS9TrPSCJP6bMj0+1lRAr1O0mj0tdvPfQmzJMo8ZCEBgggJ83Ni69/9QJb5M&#10;5eQalfnYYgaUCRYAu4IABCAAAQhAAAIQmLRAIbpMdHwWq1/sP1k+pKPU9qSLMvT+OvtY6YEQ1WLW&#10;2NVDZzqlN4QrWapFki/j93WWwXz1XCWemeyUwTwEIAABCEAAAhCAAAQgAAEIzLBAKbZIBj/rJLc9&#10;FxYvHlAxOebnq1wwTVftx9IS2xTDKRf2Nt4s1Oxzyw7Es3o17meF5C2BSmqD4i++bRVK1jUKF17w&#10;Z7XSWubVCbXjOUrREia1FTZYL1GwkiNN9f7fS1uxMelAQDp4YNmq87MXK6X9B2Ree8+yHWYgAAEI&#10;QMD/Alo4YamEOHeRGzVvxTaoFi1lFGNo+yIVT0jSG2TG0kShkC+KjEJCwI8CDT6OiWNZsHY2Hp+a&#10;36Pc2h0/VgdlhoDrAqI/j1rYb/6diL8VDc+Du26MDCEAAQhAAAIQgAAEIAABCEAAAhCAAAQgAAEI&#10;QAACEIAABCAAAQhAAAIQgAAEIACB4QUQVXN4M7wDAhCAAAQgAAEIQGAKAg0y6CRYp+NgjRryq0CU&#10;LpVjQYrShpyklBRxKUdkAwEIQAACEIAABIYTuJ5Yoy+yzwa+SZwB3ecHd99euDJwu14rd0rHlOWA&#10;RXbpSmyZIhzM/CKmuVCcPlq6TTmtTF/ldugJD3Dm7llnt6pCMr0V2aAABzBDggAELo6AxIMqXI4u&#10;0r2idTDyToHdWpbeNHVSpEDnqr7zO9WTvutOV8TlMCUV9XQW/0IAAj4WWImkKSQrVDcaA2vxrHRE&#10;r6XGN/h0plakLJ9D2aVtPvadJ83zedrHK3fozw8+p0ZbIN5BeZWN+qDVzXUyh/d8Ler9QL62FXm1&#10;wY3YKuns83Vp8O/LaX75RoX+Mvst/SB9g4KvBvV9wgGBTzT76waJ7d5KbJH4TUOaLQGVrwcjcpCq&#10;hta3YgZfKYnrpllNh3qB70bYXw2uKTyQFpKnBJYdBGguNapU0qoUC+J+kJsfXpFNv8jvOMpSHGc+&#10;Xr5DySCuSRyBTXijN2KbdNwoDfwdOC3Sr8vP6KMkn0cMcc16+l78CwEIQAAC4xMweGDXvy49pRM+&#10;nncmjdsas3ql+aKOU36VrwNi3G4Yk0M0T0lSeH1MXB9IQVz7dUJiHgIQgAAEIAABCEDAFYEM34/4&#10;tnLYNy/RTivW79RO6Dbfz9kIpXFu2lcLKyAAAQhAAAIQgAAEIAABCEAAAt4TMFeuEp08PytYjtsB&#10;xCCoHh/4NPDi8VmZeUr0JGssXrYswwwEIAABCEAAAhCAAAQgAAEIjFmgXiHp8BHJBw+b/xqX3yLj&#10;9R+OeafIftIC5tJl0q9+h+RD/pyLJ2Qk+PlTNTHpYmB/EBhNgJ+x1ZPLzRddfZ8bkvjZZsSPGc0U&#10;7/aEQG3rbaqv3OC20S0yQ1FPlAmFmIyAsbzdtSP58DHp8YWu5VgAAQhAAAIQgAAEIAABCEAAAhCA&#10;wPkFanOXKLb3VSsDmWNJhnJ7VJ8bX7zI1s4wcS6B4Js/Ptf7JvWmED+vKXMcyki90HyJ/R6ntye1&#10;e9f2E85Y45jp3D7ZiM27lr9bGelqkoLlTCs7pZpvTWNitgWkREdbabVEZr1KUghxDWf7k7+4tQtw&#10;/432ZIgYnohD3E6CaQhAAAIQgMBMCBi5I0s95NT5xpKwZDLFGTFughRNkFnKtUphlnHd1sLABAQg&#10;AAEIQAACEIAABCAAAQhAAAIQgAAEIAABCDgWeKJl6EHD2o7e+WYRS//EKDdf1DimAMmUllWaC/BL&#10;jlLUxDOanWaYhwAEIAABCEAAAhCAAAQgAAEIQAACF0HADASpmlgmNb/fqq6a3aWMD4Y8UHO7rTKL&#10;ibqaJvGs37hTcfW1ce9iLPkrR0+68m0s+OCD7io1FkAAAsMIzB18SdXoAlVi3P9eDgzzVmwLAQhA&#10;4MIK1JKrZPAxUzb0lkEku0PVxe3WvBcnJI4JoxZfWIpWSqxZ5jEDAQhAAAIQGFVAtCXVuC0p0t6W&#10;xG00ZxGORt0D3m8rYJq09On/QSK2lIgFV+OXxmNQYNwJWzlsAIGmQCG+QvOZRy0N2dQpWj6mUpz/&#10;jjycEqUXJHWULx/zdpk7iotZCMyUgFo6onAl23ylX3xDJo//9Pz6j6mSWJmpeqIyEIAABCAAAQhA&#10;AAJnApVwkrRAmIJ6rbUwWX5BR6nt1rwnJ7gtSc3vWYpWSfL9Ix/G7JX43t2VB/9v8/y7zNfEZe4H&#10;oWgVCtVLFKwXm/8+ufojqnAfCSQIQAACEIAABCAAAQhAAAIQgMBFETBlhcrRRYqXDltVjhcPWtNe&#10;nkhXrbGSSsF4s7gxrdgqtthmJ3W1Ne/ViUj2uaVoteQKmQHFsgwz0xeoptY4Ahc3jbUVRc09J/F5&#10;eTkF6mUK8f3p9lRavEbxowftiyjC/fg0NWVZhhn/C0gHD62VWN4mM39EUvXsWCkdPCDz2nvW7TAH&#10;AQhAAAK+F2hEEl11CPJYxLX4UtfyqS3g8XEtKfLynN6yzIMzgW//EwUe/eplySIxqq1do/DH/9iD&#10;JUWRIOB/gXJqnVKH91oViRQOSDwHK9ozkCBw0QXUwj7NHXzVYmgoEXr81t9tzWMCAhCAAAQgAAEI&#10;QAACEIAABCAAAQhAAAIQgAAEIAABCEAAAhCAAAQgAAEIQAACEIDANATQw28a6tgnBCAAAQhAAAIQ&#10;gMDQAnlFo4Nwdej39XuDQjKtSHFal5MUkXBa3M8JyyEAAQhAAAIQmIxAPBihdXWOdiuDhwX8lgOP&#10;vzl/mWQeMGeY9NvME9vNJQ7TdCuxbrvdrG+QCkbpe4s36Y3UFn2V36FHxUMymmGs3K/5ncgaReWQ&#10;+xkjRwhAwPMC29Elule0DibRWWjdNGi3mqUt1dkgDGL7vZo1eF1nnmJ+LYTAdb1csAwCfhSQeQCa&#10;SzxQywObgLRPy0f0WmpzbFW027/YscLnr5uR+XOXYSGcoO8lr9HP8w9J44Fo3UhX1SWKBmbrXOx2&#10;fJ0a/HvwbdlZkOJso0w/zz2g76evk8aDA31RtAba7ed8I7pCSUXttxrLfS6QDsZo3+ac4oQHjUpy&#10;G/sspr1G3rZaKTmCazlbpclvEA4EaS4Uowx/PwelAw74fDW4OmgTrBtS4BcnD0hcj9ilKA8E+OOV&#10;OxTnwFtI3hQIygF6O75Fn+atQdB7lbZiaPRleZfeil3qtRrLIAABCEBgSgJPasd00hh8PtSraOK4&#10;Ll5iKJkn9ZPWJjLfOxL3MWL8Ox6T+cXX0c1/eVkIQWZbTl6aMHgg46NGgTJ6uXl3S+XPSlzDJAIR&#10;Cgx5f9FL9UJZIAABCEAAAhCYLQHRlvRZ8ZmjSlV5gIPPik/psXJEd6IbNMf9epAgAAEIQAACEIAA&#10;BCAAAQhAAAIQ8L6AuXKV6KuftgoqBpaXDh+RuXW3tcyLE8rRY0uxjNQKUQj9JS0omIEABCAAAQhA&#10;AAIQgAAEIDBmgcBf/CnJ2f3WXqSDh0Sv/7A1j4nZEDDnN0gXL1Gdco6kanE2KoZaXGwBZbaeWb7Y&#10;H+bFrn1jAc+LXYhvgMHPhMrWZ8XN+AIZKj9BXjl71jrAbfv61fcuBAkqCQEIQAACEIAABCAAAQhA&#10;AAIQmJRAPb3OsQBEJHCztctwZofqc+OLF9naESZmUiDcEXdNfLPqfnsWk587DWV2LZ9PzaN/E7pq&#10;jeusVM/a0ywVwMzMCUiJ7hjhRuGYAgsbM1dXVAgCQiCgVSwQegjP+VtAMAMBCEAAAhCYAQFTb5BR&#10;tI5vE0gu+r5mspogvZRr1cMo47qthYEJCEAAAhCAAAQgAAEIQAACEIAABCAAAQhAAAIQsBUQ4/7c&#10;0w5pTx++fVkng46NUvMldhSsP6e5QJTmlRgt8L9xHjsICQIQgAAEIAABCEAAAhCAAAQgAAEIQOBi&#10;CFRS66Tm2+JqmjpJukZmIOhZAKlRp3DxhaV85RSenbKAdMwEj59alhiRBBnxecsyzEAAArMloNSK&#10;tLT762alDDlA5fgKHa/dpVoUf/uz9UmjNhCAgOsCfMys8zlyJHM2nrmIteL1pBYPSeZ4GO2pnFxr&#10;n8U0BCAAAQhAwBWBCrfBRNrakoKVHAVqJdLDMVfyRyaDBZTiUTPOioi1EsofUPzJLyl362OqrN4a&#10;/EashQAEmgKl2HJXbMV48YBK8WVPCyVKh5by6ZJCJRVtPBYUzEBgggLR/J51b9ynu6bOWZdhDgIQ&#10;gAAEIAABCEBg5gTy0SVaKJzdM0pUjojEvRnJOraelyoeKp9QoFGzFEn0FfNjipZevLwXxuaJwm7z&#10;1VmPIMe/r0S743J3bod5CEAAAhCAAAQgAAEIQAACEIDALAkU+TmBeNs95XC9yHGESqSFvNuXJ2A0&#10;KFG3xkvKRl5e08e0YuvjEduIbXVZaS3z2kSgWqBgx5hwlTSecfPa5yTKYwQjVI8tULh03CpeJPuc&#10;6NK7rXkvTqg5LmNHyq/cbvbhU9rGg1S5LoXV1zq2xKyvBco5koonliqYK9eIeFxK6cnL58WaKw8f&#10;8xec26pl77ZVWyqBGQhAAAIQcCSghRNd2wX5meFafKlr+dQW3PoBUYnHEuNyUYVf8/54jk0qZs7I&#10;qiUya9YxUM9WYgoCEBhVoJJao9ThvVY24vnXSOGAxHNJSBC46AJBblNqTwG9Tluf/wvK8jV/fulm&#10;+ypMQwACEIAABCAAAQhAAAIQgAAEIAABCEAAAhCAAAQgAAEIQAACEIAABCAAAQhAAAIQmJiAd5/k&#10;mxgBdgQBCEAAAhCAAAQg4AeBdCNE+2aVdMkcqbgqBWldTtCKFKeAhwOLjlRJvBkCEIAABCAAAV8K&#10;3Eiu026l7cH4HrWo8IOJOxxMaWuIIAR7HLD8uGZ9wLFH1nQ5ukhRJdxr1YVcFufgVe8vXKc3Upfo&#10;q/wuPSjuk94xcPAoMJeD87SsdAeZGCVPvBcCEPCPQCKo0nwoTiccRHJQelrlY77qbBCG/VqOGg6O&#10;U+vB9KBdYh0EIOAzga3YEp+nHAwsdVYrU4EHQhbHHreTOD963BYct1/+m3wsU+RAv9WOlqeVKH0v&#10;eZU+zT8kzdQdvaffRmEeFPa66u2BbPuV3W75G4nN5nnro8oLu02b6485IPDPcw9IkQL8O2LvGguE&#10;6WZs1VHe2MifAnPBKO3XONDcgJThc5gk/zdrqWJolDXsA9StKalZq/rM1GclmqZMW+DmXhU7qGTp&#10;ahLHsV4251n2qHhIh3wtYpck3uDDpVsUVyJ2m2L9lAUWg3G6Glmih1X7c4nn9SwtB5O0FprscfGk&#10;UaJn9Qzl9Urzfu+iEqft0AKFPDyowZQ/VuweAhC4IAJVPp+9Xz10tbYGmVQ0as1XZ8ZBvo6MyWGK&#10;BULNf8V1+3wgSpIkfvmRJi1Q1Gu0o2VoV8v1bDcRn0pcjlAqIF4qJfkV589Pxuc16Y8K+4MABCAA&#10;AQhAgAW+Ke9Tic8zh0nZRpl+lr9Pm+E5uh1do4gcHObt2BYCEIAABCAAAQhAAAIQgAAEIACBCQuY&#10;c+tk8nM5klZt7Vk+eET61t3WvOcm6hWSc9Y+uY3Fbc8VEwWCAAQgAAEIQAACEIAABCAw6wLmylWi&#10;7H6rmlJml4iv2Sjk/vORrZ1gYroC0RSZ/EKCAAQgAAEIQGByAsHP/hW3iR+SvnyFjCV+LWwSBRQy&#10;eF5+8utWQeTjp0QGxyAYMVZEK0NMQAACEIAABCAAAQhAAAIQgAAEIECmEiItuUKh/Nn9kHBmh+yj&#10;hwMPAr0FQlrJskLjOF+mz9pzgvkDkjn2fnuqz19qn/XMdEO1xmAMcF9ZSW+Qye1rSLMtICW7Y4Sb&#10;+WOihY3Zrjhqdy4BqVKgQClDEsfGlGrlZh71K++dK69pvamwdoeq6XUKiH72HNfaGENc62nVDfuF&#10;AAQgAAEIQOClgCHOZzneZHuSU0vts76clqNJah9twSij1cWXHyQKDQEIQAACEIAABCAAAQhAAAIQ&#10;gAAEIAABCEBgCgJinOTP63uUcTCeqZPiifwOG4XmS2wf4rGe5gIxWlBizTGexNjASBCAAAQgAAEI&#10;QAACEIAABCAAAQhAAAKzKVBJb1C58IIqqXWq8PMZjYj1uTQv1lrl516ljr6lovxIfQQ4NpdysmNZ&#10;qS1sWeYxAwEIzJ5ArHAWI0Dm40A8v0tH62/OXkVRIwhAAAJjEKjObVAk86yVs1IrklLJUUP1bmzy&#10;WFtsGFFwk8+Yy/HlVh0wAQEIQAACEHBLQLQfzT37pSU7Nfeciss3LcswMx4BEQOuM9XmOGY7EgQg&#10;4EjACASprM5TrCLiF7xMieI+HdDd01lv/isR6dyvM8B9PUUqRheJJNmbZUWpIHABBGLc1tqeqrEF&#10;Mjh2KxIEIAABCEAAAhCAwGwL5KPLtFA4a5sJGA2KVTNUUrvjQHtFIpqznruKcpVTa14p3lDliLf1&#10;gRBvNPm6WEQmlE2jlU+I7+khQQACEIAABCAAAQhAAAIQgAAELppAMbFKdPBbS7XjfB88M3/NssxL&#10;M6nqSddzYdnIyzaWjcKTVlHFs2Ni2xNul/FqUrPPu4pWTWF8sC4UjywQz1GGS2d9RkI8LTdqfL/X&#10;u7G11Ky1jU/nstb5HrWoS+Lwm5ZspHBAxM8Okc/Gg2xVABNdAtL+t13LzJWrJPH4JvTk1611UoPH&#10;0zzmtuslPC/aQsEEBCAAgRkQ0HkcToP7jcqv+o2KKilVj41pde1dX0pLPGZre5IT3r3f215OTEPA&#10;jwIVbrMwJYkk82zcQTW3x7FtcN3sx88TZXZXIFiz/q5L3P8lxMsUHo8bCQIQgAAEIAABCEAAAhCA&#10;AAQgAAEIQAACEIAABCAAAQhAAAIQgAAEIAABCEAAAhCAwLQElGntGPuFAAQgAAEIQAACEIDAMAIy&#10;h6yY10L0IlQb5m2tbecklTakJKWlCEn88AsSBCAAAQhAAAIQ8JrAenSe1ECIKjoHlhmQvuHBc7bi&#10;SwO2sK76beapdUGfuduJ9T5rLvZilYM/vTt/he6kNumzgwf0TMtQg84CpJ9HZ05W6UbI+Wd4nn3g&#10;PRCAgPcFtqNLdFIfPMjCsVakkl6jWMA+aN4OB3C0S+mASlH+rUGCAARmR2A5kqKwHKSaoQ2s1NPy&#10;EZ/PXBq4zXlWPisfkyYCYtqkbZUHYXUhpZQofS95lT7NPyStLVDXsFnfjq6RwsG+ZjW9mbhEOp+z&#10;Pm0bvHdQXV/UrQFRBm37VmKLAhhQdxCR79elQzHbOmTqJboc4CCpM5b29LxtjcS9ipVA3HY7bDAd&#10;gRV1jr7uETi8vTT75Wz7rGemxe/ao9oRHTWKpHMAt2QgQlfCC/yv6pkydhakqmv0WfZx5+Ke8zcS&#10;azQfwt9OTxwPLrwVXaUXWoEKetW2dJ+Xn9Mcn6NF+Jx03OmY/z6+rb6gjF627CrP5dyt5+iD+DZF&#10;ZVzzWnAwAwEIXCiBryv7zWvBSVVanL9k+ZgsXqdJnMO8E91CG+QpyJj/1Tmg6b6Wpx2+d5XVBwc1&#10;FSGCC0a1+drRXp4Ti+ubBH9mKT7nTMkRWg5KpPC5KPpVjfmDQ/YQgAAEIACBCy6QbZTpAV/fnzft&#10;1DK0V8vRdXWZ7kQwaNd5HfE+CEAAAhCAAAQgAAEIQAACEIDA2AX4OW5zeZuk518T330gc36dzLm1&#10;se92lB0oR0+4pNakL21bF2AOAhCAAAQgAAEIQAACEIAABMYuYC5fIbr3SWs/4lpNOnxM5uZrrWWY&#10;gAAEIAABCEAAAhAYQYCfGwjw+ZVUL5NcOCJ68AtqbLxG2nt/k/SlK6Q8+XUrc0lvkHy8Q8bS5dYy&#10;TEAAAhCAAAQgAAEIQAACEIAABCAwukBtbpNC+f1WRkrphGS+VjdC0dYyTEDAqUCY4wK2p7oPY32F&#10;T3baq8B9T4lq6Q3LMq/M6JHuGIxKNU9abN4rRUQ5xiQgRVNEskxknI1PYOSPx7Q3ZOt3gfDTX1P4&#10;0V+1qiF+4+tX3mvN+2FCiy+QeCFBAAIQgAAEIDC7Anqe+wx0pEDSnfEkOrKd6KwUTVj2Z5adj8Fg&#10;eSNmIAABCEAAAhCAAAQgAAEIQAACEIAABCAAAQhA4EIJlI06/aa+S2Vz8NjQo6DUeayng0a++RL5&#10;hCWF5gNRmldizRfG3xtFF++FAAQgAAEIQAACEIAABCAAAQhAAALeEtCi83R46yfeKpRNadTcc8sW&#10;hhygamLZsgwzZwJKdo8k3dqe2FhErK4zIUxBYDYFovk9S8UaSoTq6pxlGWYgAAEIQKC3QC292bUi&#10;nNmhhsrP8Xs0RQvW434lvkRmIOjR0qJYEIAABCDgZwHRlqTz9UWgUW1VI5LdpeLyzdY8JsYnED55&#10;Zslci86REY5ZlmEGAhAYLFCMr1CschaPK1LLk6JVqBFUB79ximufrb5DOytvNcudKB1SOYI2nil+&#10;HNj1BRcI8PEiVMlaFMpJb4+BbiksZiAAgdkQ4Dijkmlw+58yG/VBLSAAAQj4RCAfXWzGIhdjFp+m&#10;ZPkFlVTvxsONFA9Pi9r8tx5JkR7yZ1tSvHhgqUs5usBtlDUS1/WnKVQvnk7iXwhAAAIQgAAEIAAB&#10;CEAAAhCAwIURqPH1vsZ9eYJtfXnihQPKzF/zrEG6ah1zQJdkyofTzfKK6QC3gZ8mse1J1LvPjEWy&#10;1mfcdO57gLHhTj897/1bTfE4g89/0yqYaOsTn2F58WprmacmTJMiHc8GVVLrRJJE4t/E4Tet4spG&#10;gyKFQ6qmcP+6heLzCengoaUGpugnmFomU010tVVLBw/IXNqybI8ZCFwYAUNvPj9tBiMXpsqo6AUR&#10;4N/7RiRh6asWrGFMq5E/fT5mUPns/qLIT0p6937vyPVFBjMhIPN98Shf5xfTl5rXAn6qlHi+tRpf&#10;JpXLf5qiuV06OZ3BvxC4qAJ8vR/s08dFahuH/qLyoN4QgAAEIAABCEAAAhCAAAQgAAEIQAACEIAA&#10;BCAAAQhAAAIQgAAEIAABCEAAAhCAwPQEENluevbYMwQgAAEIQAACEIDAkAILWpheBGv8wI2zN0om&#10;0bIUo81AmqISBnVzpoatIAABCEAAAhCYloDMAQdu8EA4v8k8GViEvXKGCjyITsLBoFuHlRwddAy2&#10;0yvzTXXeUX693ntRloX5Ierr4SXaDs3TMy1LT+onpBEHMxgyhaQA3Y1scDwphye1Q+aPzSEAAf8I&#10;XOJj72fZx8TDEA0s9LPqCd2ODQ40p3FAusO6NbhKr0zXQy+DP/Zah2UQgIA/BcQ55KXYAn1b2B9Y&#10;gWflY7qT4kA2LqeHHQPK9Mo+qag0H4r3WnWuZSklSt9LXqNP8w9IM4c/H0sFVNoMz/agsOJc873U&#10;FWpw8K3dmnXwzXOhv3rTVmSBlkKJUbLAe30gMBe0H+AqWy+RETFJHINmKe037M+nlgJxUvi6Dsmb&#10;AitqyrZgea1MlUadVCVku+2kNqgYdfp58RFVzUZrlyWjRvtaju6qG+TV8/hfZR5Rna9F7FI0EKa7&#10;KQRQtnPy0voADxjwTnyL/iJ33/aaVZyP/aa0Q+/Ht8fW3vVCK9CD2gvK6pW+TFVTo8/Lu/QBlwMJ&#10;AhCAwEUUONaKtMfnDtNOeb1Kvyg9po8S10n8niCNRyDPv4nP6tnmZ67zr/V5k2ibznFe4tVM1V1S&#10;SKYkt52kuD1HtKGkAhFSZe+cO5+3rngfBCAAAQhAAALeEDB4gMJfF5+NXBhxDnSvsk87+xm6E+f2&#10;s8hs3/cZGQwZQAACEICArwVMHuQk2yiTxvf/Rf+LCPdlRYIABCAAAQhAAAJ+ETCuvU/G5us88PY2&#10;Ucj7Aw8rLx5baE3uX6SnB/fjt7wBMxCAAAQgAAEIQAACEIAABCDgioC5sEkmt4dLutbKTz54SPrm&#10;a615TEAAAhCAAAQgAAEInF9Ayh+SVC9bMjCWLjfnxb8mPz8ucX+F0yS/eESn60+X4V8IQAACEIAA&#10;BCAAAQhAAAIQgMD/z96dNDmSZfdiPw445jnmiIyMnGueemC3iv2oR1ISJZo9ybTSQmvJTCt9EW30&#10;AbTUQguZ7JlMjyYZaWQ32WTzdXd1VXVVd2blEPMcgcAMn911bmQFgIs5BgQciP8tQ4Xf69P1H5CA&#10;j+dA4HoCRm6VUlu/bSxERHOLFHZJW3yn0YYBCAwrEDar0qTGELEEpRl8UAkX5GdP7eQ8eeGYD3rW&#10;2QUnlu5oVPUyWYmZjnY0TJeAEghQIDVLbumksWFeJd8YxgAEWgXcSLy1yuflOb6POPc+ZTFcpY1E&#10;BQIQgAAEIACBiRNwS6cdfQ6kZzvaJq0hEJPzKLja4Ljzk7aN6C8EIAABCEAAAhCAAAQgAAEIQAAC&#10;EIAABCAAAQjcrIDIjfeNuU/WNXIAXaVHBuetPOD8qeIlSlQJ0Qzna54NJmghlOacqcj9dBVXzAMB&#10;CEAAAhCAAAQgAAEIQAACEIAABCBwNYFYaV+aUU8tEgWCUhsqTQH1dKtZ4SGPFLJn70ttqEAAAlMm&#10;wPl445UjaaNqaeS0kUBQgQAEINBHwI5nyY4kSTWaMTLClROq9ZlnnKNUjtsa4VgSraWWwvd+qweG&#10;IQABCEDgBgU4HomWXaHk6XpjoVFxroaPQwj3EDVMRjEg8uKEyvKxnjmDczyjsL6JZQYck0JGhV9V&#10;CvPLDapUnH/3JhaNZVxToJpcpMWTP0pLSVaPqZh7m/9AGuGjisffsdX4/PnLR91CVyBw5wTi5UO+&#10;yiKXOs69yiCoQQACIxEQsWTFdfJYcZ+i5QMqrn5G5eUPR7IuLBQCEIAABLoLOMEI1SMZShilxgTp&#10;+gkdzL7XqPtt4PDZX1CkekrxMv+GlA5ITy34rYtD9Ue1+FqYIV8LqyaXKFbPU7SlvT3+/VALx0QQ&#10;gAAEIAABCEAAAhCAAAQgAIEpEBDXwXPF5rNDidqxr+/lyepnkno5MkOe8va5sHIkRzm9mWOrfVpp&#10;xnFX+H4pcc6+tWjZe61VDPtMwOBcg25ApYBrN3omrr/U5x436n4aCNdOKWgbUpe0zMp5Xefr1OIZ&#10;QYX/f1FipT3SM7iH/MJjov+K+zGPN6VN8JaevM0nJ3LN5fh9LjS/f5SjdfI++gtpelQgcFcEQmc7&#10;lP76b8hOL5A1u0Ymv+w0P3OO/It35SMw1dtp8bNtYa3Y2EZxXzLKNQXqJWn/SSxN4Zy/KBDwm0DQ&#10;0ih78pISlUOK1M/O71vdeve/JCM+47euDuyPxscusZaYB2G9REGzRk44MXBeTACBaRUQ/8YDrtN1&#10;85SWcxZdJ0AjBCAAAQhAAAIQgAAEIAABCEAAAhCAAAQgAAEIQAACEIAABCAAAQhAAAIQgAAEIACB&#10;EQqoI1w2Fg0BCEAAAhCAAAQgAIEbFQh5AcrYISqFrL7LDbkKzVoRmrHClEmmSVWw29sXDCMhAAEI&#10;QAACEPCNwJPUEn1T2GoJL9S9a684gNIP5zgwzYDyLS9rmPJ+CkG0hnES06gcOO1ReJbWQjnatYq0&#10;ZZ2R4TWDW/Vbjkh89En0HkU4IBYKBCAAgRB/F9yLzdCO1gzC2E1FjH83vsSxlcS3SPeybxTJHfDr&#10;IeZeCmW6LwCtEIDARAusxefoNQes6VdKnPylzK90iIMa3lCpWjqdtCSO6bXYh9y/my4ZNUafp5/Q&#10;r8pvyPK6B/Potc4PE/f6fqf2mm/S2sXvxo/Sj8gprdOR2Uy4dNXtCPM51g+TOG64qt8kzRcLhvmY&#10;JUSG2/s8vNjvqHkGpZToJG1a374WHY00r/c2X8y8rKYvBvHXhwIxNcK/dTH+zdP69u6Ygz0+8FFC&#10;t2+1fdK7nFsQ4ae/0fYoyv8mZ1R/BXA70Aq0XT/t63wx8sczj0kNvA1Ef9GGv/4XSPP+ljgWfV5v&#10;BsPu1etTu0pbRp4eRm9uv8/zPDq2K/TGOKGyo/datdR+5tSowtOmgtPz+yRtICpTJyA+5xa9PZ4R&#10;+9soELiqgMufpT9og7+vr7r8y85Xd01aN07pWXQyE+hedntva3qLg5Zum2e0axap4g7323iVvtl8&#10;pln8porXRQnxtbFMMCa9cK3rQgd/IdBfQPzb3eRjpyMOzu1wMppsOE5PE0uU4ONXFAhAAAJ3UeCV&#10;dnx+7H5T215zDPo1XweZq6fo49QqZW7wOthN9RHLgQAEIAABCFxVwOTjiY36Ca3z76fRkszkHif9&#10;/Sz9gEK49nJVWswHAQhAAAIQgMAtCnhz929xbddfVfBUfgbLnuX+BwLXXzCWAAEIQAACEIAABCAA&#10;AQhAAAKXE+Bz4N7CQ1IOXjXmU47XG8MYgAAEIAABCEAAAhC4nkDweKNjAc78o7dtoQi5uRUKnu01&#10;phHT2x/8eaOOAQhAAAIQgAAEIAABCEAAAhCAAASuL2Cl5snl540DttFYWORsl7TFdxp1DEBgKAGO&#10;ORLmOKOtxQz7K15Za9+6DSuWQaHKiTTKmFmV6n6qOJEkR2JU+D8RJe5tUfXKxSD+TrlAID1Lbqn5&#10;eXXLw8Xim3IWbF4XAY/ji7QW8Z2hmBp5Ebm9dRoMQwACEIAABCAAgdsWcNr2Z5VEhhQ1dNvduPH1&#10;BeJyDHlPq5HnuqTgWcEbt8YCIQABCEAAAhCAAAQgAAEIQAACEIAABCAAAQhMg8CBXaYX1lHL3UDj&#10;2yqdc6nuW6Xzl6of0gexZVpGLvrxvSFYMwQgAAEIQAACEIAABCAAAQhAAAIQuEMCqlaikNnMZS02&#10;Xcvcu0MCl99UtS23hZNZJC8UvfyCMAcEIDAxAtFanoKuJfW3nlqS6qhAAAIQgEB/AX3mAalakYzs&#10;PdJzq2QnZvrPMMax8cpBx9rraXzvd6CgAQIQgAAEbkxA53MxydNmXpagY1K4ekpmauHG1oEFdQqE&#10;C3ukeK40wuD9FBR/CizsfEHpwmajc0Y0Q8X5dxt1DIxPQIvlyA6GSeXvrouSrB1SMffgooq/EIAA&#10;BHoKtB+DO/x9osf9e86g54ZgBAQgMHECiy/+jkJGM55srLRP5eUPJ2470GEIQAACky5Qji9Qwig1&#10;NiNuFEmcGxP7hb4sSoAMPmcnXoV7n/myi8N0Klk56pisllrkY3vOm9D8eaSwWe2YDg0QgAAEIAAB&#10;CEAAAhCAAAQgAIG7IFBNLlGuuNXY1KBrU7yep3pivtHml4GoVaOoo0ndKUab19uK0VnK6fnGeDGt&#10;mEcP+S/PXaRyTAFHfm5D5/uOUXwswPkf9MwKxQvbjU5G+ZqLX4u4HtReRP9FcdUwGck5ilab+enE&#10;9IX2GVCfTIE83yvI+TKlsvi4UfUWn5BSaHmGQAwbnB8U+eYaRhi4OwLh/M55ntZQ+YjEK7b5BeX/&#10;7f9AFJz8fEZ3513ElvYSsCIpaRTyEEscV6ootc69JZHzFwUCfhNQOP/77NEfpW7Fy4dkTOD9qnU+&#10;hpnZ+0reltIBVeafSm2oQOAuCYSM3ve3KJ5zlyiwrRCAAAQgAAEIQAACEIAABCAAAQhAAAIQgAAE&#10;IAABCEAAAhCAAAQgAAEIQAACEICAzwQCPusPugMBCEAAAhCAAAQgAIG+AnNWpOf4uBOkNS1O79bT&#10;NG9FKUjY3e2JhREQgAAEIAABCPhSIK5GaDUxN7BvbyqH5LQltWuf6YwfbNyrn7U3d9SXo1nKhv0X&#10;7Kujoz5rCHIg+AfhGfo38Sf0fmSJYsrgoCdPw/OUC8Z9tiXoDgQgME6BB/HB3/l116S81fthddH/&#10;XX3w9/1CJEORgDrOzcW6IQCBEQkscMLc6BAB2LZrpzfag/VaZ0KZ9hUEOFzcWmzwd137fMPU02qM&#10;Pk8/obASHGby82lWwlma8WGg26E34JITBhSF/iTziOZDcmCzSy7mfPKPUvcojN+Rq9BN5Dy5If6d&#10;VNy24KkTuaXNTh/YzcRkzVZ5SHzfzARwTCer+K+2GMsO7NShVhw4zW1NUHZ0ytu1nqvzeMxX9R3S&#10;+LjAL8V2Hfrt2fpQ3VnjY55lTiiPMpkCj6PzNKsOd97whXZIVf48X7d4HJDx0CrRv1Tf0Jf82Rf/&#10;Ri5TDq3yZSbHtBAYuYDFQQbF5/jILtOmmafnxiF9qe3QP9fW6e9rL+kXtdfnL1EX06BA4CoCm8Yp&#10;1Xy2f76pn5LF+wwo1xcocuKeP/B3x384+oqe64dUcS/323j9HhCJ77JTu0pvjBP6XX2b/qHyHf28&#10;/JK+rG3Tun5CZ7w/K37DUSAAgaaAzkmtvint0H84/Iq+Lm3RISdBPzHL9Kp6SP/f0df0pjr43Gpz&#10;aRiCAAQgMB0CJVuj19povv9OrQr9w9lz+qq8RQYncUSBAAQgAAEITLJA1dbp6/I2/b8nv6fntf2O&#10;37Y9o0D/UnxFLo7FJ/ltRt8hAAEIQAACEPChQKB8QgFDvofHmXvow56iSxCAAAQgAAEIQAACEIAA&#10;BO6GgLfwSNpQRasQlW/2+UhpBahAAAIQgAAEIACBOyQQON6QttZNzhLFmvEI3Hl5X0ycQye9f9wb&#10;aYGoQAACEIAABCAAAQhAAAIQgAAEIDBYgGMEGrl70nTh4i7xg/tSGyoQGCQQ4mc3AyR/bowh4ggO&#10;Wu5tjo8UdjhqqVyM3H25wU+1QJDcWFrqkaojbpAEMsWVQFqOr+tV8pOztdZ0xQ/1O7wb6Yzfp5h1&#10;v3cb/YMABCAAAQhA4I4JuCX5vsxg2/7upHIo8eY9EG+3wSMP9z1M6tuJfkMAAhCAAAQgAAEIQAAC&#10;EIAABCAAAQhAAAIQGJmAyLOzbp3Sc+uo7Q6ska3yUgu2yaXfa3u0YUzQ/SmX2kJMDAEIQAACEIAA&#10;BCAAAQhAAAIQgAAEIOAngXhpv6M7Wmalow0NbwUUo07BCsfmain23IOWGgYhAIFpFEhUDqTNEk94&#10;19LLUhsqEIAABCDQX6D05HPKf/TXVF39hOzETP+Jxzw2UT6UemCrETJiOakNFQhAAAIQgMBNCohz&#10;MXIkKQ4b3uWczU2uE8siChc49ltL8ZQgmRkc67WQ+GrQjMjPkYcMjp2P2H238x6xs2ppvdfFsRWr&#10;iQVpfLJ6jPdHEkEFAhDoKsDfL/G2Y/B6apFICXSdHI0QgAAEblKg/Zp4pHxEiuvc5CqwLAhAAAIQ&#10;GEKgHJ+XphKxytN1+b4caQJUbkQgWW27FhaMkB7NkhlOSstXbYMUx5baUIEABCAAAQhAAAIQgAAE&#10;IAABCNwFgVpyoeNenmT1yJebntU74xMVo80cW63DFxvQbZ6LceP8Gy3uSasX91PpeMZNMvFjRcvK&#10;zyGqnKMrVC/4sasUa/uMmXx/uBOON/qqZeXcomI7Av3umWnMiQG/CyhH61IXxfeLt/Co0eYtPW4M&#10;iwFxrrp9HmkCVCAwSgG+nyZk65TSCzRf3aPZmvxc4yhXLZYdOtuWVmFl+b7aYEhqQwUCkypgR+V7&#10;kVX+t6Y41qRuji/6rdSKHf1QUv5+brCjw2i4EwI27/cbUTkXeXvsgEmBMOMz5PDzrq0Fzx+1amD4&#10;LgqEjErPzQ7gvtCeNhgBAQhAAAIQgAAEIAABCEAAAhCAAAQgAAEIQAACEIAABCAAAQhAAAIQgAAE&#10;IAABCIxeAJE1R2+MNUAAAhCAAAQgAAEI3KBA3FUp5gQbS1T4qeysFaKn9SQ90VKUccL8ILZ4FBsF&#10;AhCAAAQgAAEITKbAO2k5WFK3rdA5CMFO9bTbqEbbt4WtxnC/gfdTckCjftNiXKdAgJOirYay9LP4&#10;Y/ooskwJJdw5Ebesqll6GJ7tOg6NEIDA3RVYjGQoFuz+vdGqst0lmOPFeM0x6dTiZJkDyv0ogq0M&#10;IMJoCEysgML7I/fjzQCvvTZku94ZGLbXtIPaXQ5Et1HjRLADyko0R+GAOmCqq49OqzH6PP2Uwsrg&#10;dQT4nOH78buXCDrIyTZ/kn1CM6HElaHnQym6H8W+7JUBJ3DGXKgZBLdX98uu0WvUxLU7nktHzuD9&#10;qeVgmsR3Loq/BRbj2YEdPNI6gxMOnGlEExxapYFLNj2HvqztkPis+qF8U9qmujP4O0DsA/wg98gP&#10;XUYfriggvvM+S65RSGlem+21KJfTJXzFn1Oxn3iV4vF8e0aBfll9Q1/Vd6lyxd+ZYf5NXaV/mAcC&#10;vQRs/o6uODod2xXaMs/o9+Vt+krbpV/VN+jvqy/p57VX9B+1Tfq9vk+vzBPatYp06tSo7pkk/t1c&#10;FFFVbomhAABAAElEQVQX0+xY/kyccNFP/PWfgO5a9Fr3X1Jdmz/hG0b/61j+0/RPj0zPpi3rjH6l&#10;bdAXxg4dOmXpO8MPPdU9i474u++lcUy/rm3SP1VfU9Gu+6Fr6AMExipQ5+TaXxU36W8Ov6Tvqvsk&#10;9hXai9gH+LK0Sf+Sf0mmi0Tc7T6oQwAC0ykgzhd8Xd1pOQoazXZuaqf0d6ff0pva0ZXPUYymZ1gq&#10;BCAAAQhAYLDAqVmhfy2+pr/L/4E2tJO+5wIKVo2+u+WEgYO3AFNAAAIQgAAEIACByRYInnY+g2XP&#10;P5zsjULvIQABCEAAAhCAAAQgAAEITLCAu/i4o/eBo/WONjRAAAIQgAAEIAABCFxSwDYpcLYnzeQu&#10;yM+BOm11MXHwZFOaBxUIQAACEIAABCAAAQhAAAIQgAAEri9g5O5LCwlaOoUGxBuXZkAFAiwQMTvj&#10;55nhq8edHAdquLArrdbl2GVWekFq81vFjWekLql6RaqjMr0CgbQc+9erlchzJiNuhPL//K+k/Pv/&#10;hZS/+99I+df/iwLHm9P7Rvlgy7xIZ0zXgFHzQc/QBQhAAAIQgAAEINAUcMpyvMhARt7fbU45WUOB&#10;eLqjw24dx20dKGiAAAQgAAEIQAACEIAABCAAAQhAAAIQgAAEIHCHBUQ+yC8qm7RpXy5XWJiC9Eid&#10;pZlAnIduJ6fpS+OIXupHd/jdwqZDAAIQgAAEIAABCEAAAn4TsPmYyuqSn9Fv/UR/IAABCEDgcgKx&#10;0r40g83PKVox+Tk6aYI7XlHz2x1nCK25B3dcBZsPgekXiJcPpI00YjPkqhGpDRUIQAACEJgegdLs&#10;YyrOPSMznDzfqHpqiUi5nevE06OILYEABCAAgcsIuOEYWfEZaZZoUY4lLo1E5UYEImc70nLM7DIH&#10;ZFelNlT8I2BF3u6bXfQowNesgrZ2UcXfEQpE9RK99/Jv6Onrv6XFw99TonpEiutKa6wmF6W66pgU&#10;1YtSGyoQgAAE2gXCWpFUW5ea62n+PUaBAAQgcAsCWnZFWovYv4yUD6U2VCAAAQhAYPQCtWiOHEU+&#10;H5Oqn4x+xXd5DZ7Hx/bHkkAtxcf1fC2sW3z7cJc4+NLMqEAAAhCAAAQgAAEIQAACEIAABKZQwOFn&#10;BfRYTtqyJF8r92PJ6nmpW0YwQlqomcNODIu21tI+T+u4cQ5Hi/IzbmZijtxQdJxdwrqHENAz8jUX&#10;MUv7eznEYkY+iWKbFGnLE9p+vUhr2xZx93is7XM58o5iBSMRUI7eyMvN8vMB0eZ3Jc2skqeG5WmO&#10;1uU6ahC4JYHcy1/Qj/Z+QR8e/Zqe5L+lldLGLa2ZKKCVSa3L9/1ZM2u3tn6sCAKjFrAiqY5VhAzk&#10;tOpAuUSDUm2L6RpNktL+m3qJ5WFSCIxSoJ6S70+N1U5JmZB81JILX9uvp+XjMNVErmTJCJU7J9Dv&#10;91xxnTvngQ2GAAQgAAEIQAACEIAABCAAAQhAAAIQgAAEIAABCEAAAhCAAAQgAAEIQAACEIAABPwj&#10;IEdW8k+/0BMIQAACEIAABCAAAQj0FJizInSgaDTDf2ftMKleoOe0GAEBCEAAAhCAAAQmTWA5nqOk&#10;GqVqW6Kc9u14Wd6nh6mF9ubzetms01Z1cBD1+UiaZrsEOei6UDT2FVD4AevlUIaW1DSdOFU6tMuk&#10;uzZFAyotqxmaV+XEdn0XhpEQgMCdERDfHQ8T8/S83D8h7D4nWvwk6ZAaCHbY7OltgVU6puC8p6TQ&#10;CifcsAyzy1g0QQAC0yDwgAOjvqoc9N2UCifVLXIAmGy4JcBh3zl6jzzQCqQ7Vu8Jvh/zMD43cJrr&#10;TpDifefP00/oV+U3ZHp2z8U9iS1QLNgWzLHn1NM1QlUC9J9kntK/FF9R0a5fauMC/BvyaQqB/i6F&#10;NgUTD/M9UXHl5K6TvNniGM4hOfl1t+1Z5uM9FP8LLMayAztZMKpk8u+Y+I4bdzm0ykN1ocz/5r7V&#10;9unT+OpQ049qojNOEjdon+Ni3Z9lH1I0GLqo4u+ECoj9px/mHtF/PHs9cAvKjk6v9CN6N8ZBtYcs&#10;Licq3DeL9Fo/prp7/WPWGi+jwv1IBZE0YMi3YCInsz2XbP7tFt/ib7/JlcY3+sXQ23EXY6++mQ6v&#10;S/cs0lx+ff+3UefPm9W+D3HNj/FL45gWgykK83llFAgMI/BcOxhqX3ZGTdBn8ftUcw2qOfziz+/b&#10;v8b59683zMouOc2mkaeHkVl8nod08/g38cyt075dOr/ONIr3ZMiuXGky8Tv+m9oWfZ58TMm2xENX&#10;WiBmgsCECVQsjb6rHtBW/ZQ8/m+Yss/Xd/72+Bv6ae4pzeGa/TBkmAYCEJhggTfaMZUdbagt+JPU&#10;QzowS7RrDL4O3m2BlufQN9Vd2tBO6ePUKi1GMt0mQxsEIAABCEDAFwLn58j5N+917ejS1/Jf1g5o&#10;mX/nsi0JgX2xUegEBCAAAQhAAAIQmFABxTLI4+u0Cj8HJIobz5IXx3mFCX070W0IQAACEIAABCAA&#10;AQhAYBoEkjN8XJYlpV5sbI1yvE707CeNOgYgAAEIQAACEIAABC4vEDjdJoWfl2otzvzD1ip52SXy&#10;QlFSrOaz5IHjDXLufyRNhwoEIAABCEAAAhCAAAQgAAEIQAAC1xMwsvc6FhAu7JKVmu9oRwMEegmE&#10;rc7YksaEPWsS4c99azFz/G+jS/zl1mnGPSzuM6X8dqMbqj5cLLnGDBiYWIFAeraj714lT0p2saPd&#10;Vw1GnRT7++BYBY5dzC9l7gFRJOarbk5TZ7wusZ8Vfh9QIAABCEAAAhCAgF8EPL53wC3npe4EM9Nx&#10;TiKY5XwUP/13FIinSIml+W+aRBsKBCAAAQhAAAIQgAAEIAABCEAAAhCAAAQgAAEIQEAIGBxr7ktt&#10;h0pDxs2/UEsqEfo0skIR5W1eMRFXWOSWLLoaFTjfUImH3SFzlVwsc9i/G2aeRPz9D6LLpChvc7IN&#10;Oy+mgwAEIAABCEAAAhCAAAQgcFMCZU+ndadAFTLOFxmmIK0GMrSi8H06OFa5KWYsBwIQgMB4BFyH&#10;opUjad31zIpUR0UWCJ1uSQ2uGiYn4/NnzKQeowIBCFxWIGAbFK2fSbPV0ktSHRUIQAACEJgugXp6&#10;mcRLlJBRIeJrxCgQgAAEIACBUQto2RUKtxx7RKqnHDOGc2yqkVGv+k4uP6iVqT12lJFbvZMWk7LR&#10;ViTZ0dWwUSUtFO9oR8PNCiSrb88hR40yidd8/hV9985fkxVo2leTnedIU9VD0mO5m+0MlgYBCEyV&#10;QKLMcfHaysXxeFszqhCAAARuXEDn838e3/ektJz7i5X2Se8SM/rGV36JBWbPNijC+2DV5BLVE3Pk&#10;+Txm7yU2DZNCAAJ3TCBkaeQEQ+QG3j6f19h8JUCV+BxlaoekhdNUji9Qkb/zUEYnENPOKOh8H6v6&#10;+9WI3xlRzG7nX8wqGTGOyY4CAQhAAAIQgAAEIAABCEAAAhC4YwLiOnhMKzS2OsrDQb6Xx/HRvTwK&#10;5xvIGM0+is4Wo3ONPl8MiLbF2t5F9XweMa/H52b8UgKWTuHaqdQdv52zlzqHSkPAjqbJiqTe3nP9&#10;fWustEeVlQ8b0/hhIMbXp5W2GGFaRs4laiZm+TwmP0Xfcv5MbEtt/okfNgF9uKqAqROdyfcneEtt&#10;72mAvw8XHhHtf9dYi3K03vaJaYzCAARGKmBHU9Lyo/bt5T4Mn+1I6xYVc3atow0NEJhUAbHP0l5U&#10;vUpmfKa9ebrrjk1UL5FSK5C3+JjoGscFYhlSSd4xS2njUfG7gIgNkDtp2d/j4+I43ydfazsuGPd2&#10;JM42yYxmyIr3vg+/nrtPAY6vLGLDaJllsrt8v417O7B+CNymQIifLepVFI6rhAIBCEAAAhCAAAQg&#10;AAEIQAACEIAABCAAAQhAAAIQgAAEIAABCEAAAhCAAAQgAAEIQGBcAm3RlsbVDawXAhCAAAQgAAEI&#10;QAACwwtk7BCl+RXgx/NRIAABCEAAAhCAwLQJKJyc4hk/nPtlfqPvph1pRSqZdcqEm8m5Lmb4trB9&#10;Mdj37/spObhR34kxcigB8f4tqKnz11AzYCIIQODOCzzigJLPy80gjN1AHHJp3yjSWmy2Y/SucdbR&#10;1t6wFMmSyomErPYRqEMAAlMjMBdJU4yDVGotQSq7bdx2/ZSy4US3UZdqW6+9TRzbb6Y492eeE/zc&#10;RkmpUfrTzBP6VekNGR4Hr2orWTVGz2ILba13qxri34HPs0/pl4WXVHE4+OWQ5d3EMiV8FOR4yG5j&#10;smsK5EKDvyeqnkkuJ1YM8DHQpJcDuzxwE1KBCCX4heJ/gWQodv69VeMg7f3KsVaipeh4k52V+fu4&#10;7soJ2vr1+cAqUcqI0uNIZ3D3fvPd1DiXg+L9Jv9mqEDIC5EMPUre7d/em3L3w3IeJOZpu3JC4jM4&#10;qLzRT2g+lKIZtf9vifg87ZpFeqMfk+be7NHqoVWmVDA6qKsYP4ECRU+jDbdINRr+u7Oxmd/HAbzY&#10;c+EU0eejxF8x1KjxwMU4j7/xTO92gwRyWg7as0v0KNx5DqixLRiAwPcCp1aVxHfeoCI+3x/GlinC&#10;CXrFq/072uP9erFPUhMvxyAz6FGRg2eK4W7H2IPWdzFenNNcN07pvRiS/l6YdPur8+/ggVOmff63&#10;r3c5p9FtHr+2iff8W22Pfpp4ROJ6GQoE7oJA0azRi+o+7XIC7qsUcT73F6d/pA/Sq/RecgX/dq6C&#10;iHkgAAHfC1RsnV5qg68riQ15Ep2nxXDm/PWQkxl+y8kMi1dMhlTlc2+/Kr4+X9bHqVVK8rUkFAhA&#10;AAIQgIBfBCxO5POa77t4UxfnyK9wvpM3xOPXF6VN+vPZ9yl4jaRefjFBPyAAAQhAAAIQgMC4Bcx3&#10;f0bm059SsLBP6skmuZHOZ7XG3UesHwIQgAAEIAABCEAAAhCAwF0TcBcfUXDjy8ZmK6ccQ8PhZweD&#10;CKHbQMEABCAAAQhAAAIQuKRA8ESOaeZxDAJ37r68FH4ewJl/SOr+i0Z7kM+dW/z8Cd/w3GjDAAQg&#10;AAEIQAACEIAABCAAAQhAAALXE3CjSbLiOQrVC40FRQq7VFv7QaOOAQgMEojw8+6txeYYoG4w1Nrk&#10;62G1dkZBQ94GY6btfJUPt8CNZ6RenW+D6xIFAlI7KtMnEJxdIfXDP6NAeo6U9CwFUrOkJHP+39Bq&#10;Z0wMN8FxGDvD9/p/Wyakh144Sh4/96dwvL2LonBOERQIQAACEIAABCDgFwG3WiRy5XirYj93Gkog&#10;zjk7fvhfTMOmYBsgAAEIQAACEIAABCAAAQhAAAIQgAAEIAABCEDghgVEHt/f1Xc4P9DlcubNBRL0&#10;YXhJigEscrhmg7Hz10Oa4byuLpVcnQquRkW3fj4s4gffVNm1ivyMn0OfxFanIn/sTblgORCAAAQg&#10;AAEIQAACEIDA7QiUPJ2+cQ6lvPYmObTunpGu2PQkOHM7HcFaIAABCEBgJALR6jEFOJ9Wa9EyK61V&#10;DLcKcCwuNc/xUVuKPbvG8bnwfGELCQYhMHUC8cohtUfhq6eXp247sUEQgAAEINBdwIqkuo9AKwQg&#10;AAEIQOCGBfTMPcrsf9tYqsJn5qMVzn+e839MpkanJ2ggXNjp6K05AfGvOjp9hxrMLvtlIaNKWnLh&#10;DimMZ1OT1SNpxXo4RVZIzvlrh2KkR9IUNcrn1xW12AxZqjyNtBBUIAABCLBAvLwvOZjRNNnhhNSG&#10;CgQgAIFRCXgcv9fgfclopbmvEyvtUzNS9KjWfLnlZgqblKif0uzpS3KVIBVzD+nw3g8vtxBMDQEI&#10;QMAHAo8Pf0sJg5+RC0bI4GPKs+Q9Os0+Ou/Z3uz7tD3/CdlqxAc9nf4uJFp++8TWiucgq8nF8w0X&#10;x/se3yEhzk1elLBZvRjEXwhAAAIQgAAEIAABCEAAAhCAwJ0SqCaXaP7kRWObxTMFCX4Oq5z1z708&#10;KT7fEuSYRK2lGJ1trZ4Pi7bF2l6jXcwj5i1H/fN8cJTP0bc/t6Fn7zX6jAF/C2j8XoWOmv9eImW+&#10;/iKeWQyovum4uA7UWtxAkPRU231H/Iygzs9WJs42G5PGSgd8Eo3Pl3HMMZTJFFCO16VznmIrvMXH&#10;HRvjLT0mZf+7Rrui87nRIn+Ws2/PnzZGYAACIxZwovIzLOJ3W3VMEnlqR11Cbc9Pu+E4OcnOfYtR&#10;9wPLh8CoBOxIouNaWIjve70rxTvepNA//59EWrmx723+1f/EBzpXz8er1NrutJmE3L535Q3HdnYI&#10;iOcOXN7nD7TkGI6XD6jGz/L4pSh8HLWw/s/neZDF/fki9ktp4V0yE/LvcW3mAYkXCgQg8FYgZFR6&#10;Uiht5856TogREIAABCAAAQhAAAIQgAAEIAABCEAAAhCAAAQgAAEIQAACEIAABCAAAQhAAAIQgAAE&#10;RiDgn6erRrBxWCQEIAABCEAAAhCAwHQKiHCUeLR+Ot9bbBUEIAABCEAAAm8FnqSW6ev8JrktQbi7&#10;2bzigEU/nn8qjapZOq23BfiWJvi+MsfBQxajmW6j0AYBCEAAArcokObADTk1QQW71net23qe1mJy&#10;YIeKrVGJX4PKqo8COg7qK8ZDAAJXE1A4EOVaYo6+a0u42L60nXqePsleLyCMxgHnDrS2oE7tK+L6&#10;w9g8x8e8vbN4yWCU/iz7Dv2BA9semiJZrUdBCtD9aI7eiy9TgIP63PUS5uCrf5p7Rr8svKSaYwzk&#10;SLHp0zgCXQ6EmsIJYhxUMhLg5Imu1XPrxL+xmmdSSpnsRF6aY9GZW++5nRcjloM4fr6wmIS/i7Hs&#10;wHMjh1qRlqLZsW7OoVW69Ppf6keUCkRpPpS89LzXneGPxV0qWv2PW8Q6gvyb++OZzqDK110/5h+v&#10;wEfxe3RWrpHhcUD3AeXr2i79WfopqZzUtr04HGRxxzijdf2UdK/370z7fJepi39bz6JtQd0vswBM&#10;60uBU69GL9zTa/ftIu2l2Jd5Wy7+dq9ee4VXWMA+f4YfheVzQFdYDGaZcgGXk1L8UZOTWvTa5IeR&#10;ORLHzL2KOHZPcPJe8aJQilKpFFUqb4Nn2hwos8bnAWquwS+T6nwsWeXhughGz1exBpUtI0+PeP0R&#10;HyUDGdTn2xgv3r9Tp0r7dpny7uD9q6v0KR4I04Kaojq/b2VH49/dwb/hV1lP+zxFXteOWaC1iH+S&#10;DLX3EXUI3ITAiV6ib8626NC4/HFd+/rF3sgfyrt0wokIfpJ7QtFbSPbR3gfUIeAXgTM+71Cy6+fn&#10;FuZ4vySOfw9+eWuu3A+P93u+ru2cX7MZtJBEIELvxJcak2XVOP2Mzy/smUV6Ud8nXSSZu0I5Mkt0&#10;nC/T4/g8vZdYoRAng0OBAAQgAAEIjEtAnFt5UzumTe2ELFdO7nuVPlUcnV5U9+nD1OpVZsc8EIAA&#10;BCAAAQhAAALtAkGVnLm181f7KNQhAAEIQAACEIAABCAAAQhA4PYFvEV+LmHjy8aKFccmJc/XoBce&#10;NdowAAEIdBfwanxvWzzFz/jiudruQmiFAAQgcHcFAseb0sa7s3zPQTAktYmKK/a59l802hVTI6V0&#10;RF62eZ9fYyQGIAABCEAAAhCAAAQgAAEIQAACELiygJFbpVC9GdcxXD4iheOieV2O16+8Esw41QJh&#10;syptnxFKSHW/V8KF3Y4umvzvwu/Fjcvx6xR+klY1KmTHEK/Q7+/ddfsXSOYo8tP/+rqLuf35q83f&#10;mouVe+JzXB4ch/Nievy9vIAXjpNiNL+nA8Zo4gxdvmeYAwLXFwiebpHC3y0K58URLzeRI/vBp9df&#10;MJYAAQhAAAK3JuCWOuO7BjNzt7Z+rAgCEIAABCAAAQhAAAIQgAAEIAABCEAAAhCAAAQgcNsCJ3aV&#10;vq7vkjNEvqXWvq2pWXqizg3MzSzyJeeC8fMX0SyJXH1GmOiIc5ucObXz3EFtmdJaVzPU8JFdod/V&#10;t+mz+H3OD4jnyIdCw0QQgAAE7qiAyBVT4VyDBbt2nnMwQAGaU5NjyYN8R98CbDYEIACBqRKw+fjm&#10;uXPSyALdvnH7XpkWvQQlFc6HiwIBCEAAAhMp4KoRqsw9pVhpj1RL4+98hfT08kRuy210OlA5pYAp&#10;P5dlzz64jVVjHRCAwBgFEuUDae1uQCUtgXvwJRRUIAABCEAAAhCAAAQgAIFrC+ipBXJCMTKSc6Rl&#10;7pGeXSE7mr72crGA7gKRMzn+lcOxYuzETPeJ0eoLAXEu0wmEKOhajf6EOPYXymgFFNemuCbHJ6gm&#10;F7uu9Hj+/fP2anKB3CDfRIkCAQhAoI+AyEcXq8nfL7UUrlH1IcMoCEBgBAJaZoWilaPGksNakYJ8&#10;PVgcH/ihBDhOdbyeb3Ql4DnkBYKNOgYgAAEITJJAxHoblzfkGCRe1WjzPIwRTk7Spkx8X5PVQ2kb&#10;jGiGz0tG37bxc4tWOEGtse/DJmIqS2CoQAACEIAABCAAAQhAAAIQgMCdEajHZ/g+BZXvU7Ab2yyO&#10;q8vZ+436uAeyevMcsuiLiG9UijTPu1z0T7SJccpFA/8V85ZbztG0jBrLYLS4J63X5TyORmpeakPF&#10;vwJ69h6lj140OiiuaUQ5J6do90uJlvalruipJaIu113E9aPE2WZj2qCtU7h+RmZittGGgQkTOFyX&#10;OnyeJ3a2M1emt/hYmk5UlKN18rLd75XqmBgNELghgW73DkftOlVHfU8exxYJteWWNWd4v0dp3YO4&#10;oY3EYiAwLgG+FmZHktR6/3GoJdfouLp1a+vla4KKVpZWJ3JRepyD8kqFY91RrSjPmuw8HpEnQA0C&#10;4xPwRHwAvs89UWleM09UDuhkfF3qWLM4jlL4N1kUEf8ldfqGark1MjumRAMEINAq0O/3PNBybq91&#10;HgxDAAIQgAAEIAABCEAAAhCAAAQgAAEIQAACEIAABCAAAQhAAAIQgAAEIAABCEAAAhC4DQH1NlaC&#10;dUAAAhCAAAQgAAEIQAACEIAABCAAAQhAAALDC8TUMN3nJIFb1f6PGb/hh5J/MPuIgi1Biv5Q3OZg&#10;XiKcV//y8czD/hNgLAQgAAEI3JrAWmyWCpX+yRbyVpVqnEAjEYw0+rWrFxrDvQZCSpAWwkg228sH&#10;7RCYJoG1+Bx9V5YDWrZvX5UDVxbMKuWukYBns3o8xN4mkejPbZcoJxL+UeohORwcx+KAo2FFpQCC&#10;1ElvgzD6WfYZ/VPhJWlu/5BBn6UfwE/Su1uVXChOh0ap70ZXXJ1Sgea+Sd+JfTpyzzwb2DMR6nJJ&#10;TQ2cDhP4R2AxlqX1lsSf3Xp2xMlA6YrxDbst7ypth5YcdHHYZXxd36HPk4+lY4Nh573qdFVLp6/z&#10;G0PN/mF6lVKh2FDTYqLJEQjx+cdPE/fp19XBnwOxj/HH+gF9kmgG1xb7Z1tGnjb0UzK8ZkKFUQjU&#10;eP0Vh3+jgt8nPBzFSrDMWxWoexa9dOVkF7fagVteWd0zqejUKRv0R8LqW978sa4u79Royzrj7xCD&#10;gnwsORNM0OPQLInjKL+VDeOUxPfdoBLh4+Kn0asnU1H53GJGjVGGOn/b3+gn9FJvJlvv1heXzyCs&#10;Gyf0fmy52+g716a7Fu3aRTqwyxzE17nx7Q9wqp/FUJpWQ1maURPS8g0OelpyNCrzq8THcmJYnDsZ&#10;RRGfi8VQiiI+/Lcziu3FMu+WwIlVodf6MRUK9Rvf8GOjTH97/A39Se4JLUWzN758LBACfhYQv5Ff&#10;VDapwAlvWsuDyCy9F18mcUyKMpkC67zPWGx7X3ttyafJ+7wfHpBGK7xfvhrJ0RJf736tHdO6dkJi&#10;H/OyRdxH9aZ+TDvaGX2QXKEHsTnOcYQkR5d1xPQQgAAEIHB1gYJVo1ecYHhPP7vCL1n/9b6qH9Fy&#10;hM8FXOM+kP5rwFgIQAACEIAABCAAAQhAAAIQgAAEIAABCEAAAhCAwHgEvPmH5PG1XcVrXidWjtbJ&#10;W3g0ng5hrRDwsYDn8HMaRxvkHb4mOuBX+ZSUv/ofiWZXfdxrdA0CEIAABG5bQKmXKFCT49S48933&#10;rRzeF2svweMNsrNL7c2oQwACEIAABCAAAQhAAAIQgAAEIHANASO3Ssm9bxpLUDhGT7i4T8bsg0Yb&#10;BiDQTyDCz6y0FjMsx5poHefH4cjZjtQtO5omJ5aR2vxYceOdfVT1MtkT0Hc/eqJPtyDQdm7YC3Lq&#10;2miSryvKz/ffQk/u1CrcSJwCRrWxzYohf2c3RmAAAhMoENr4glS+dnRR7LkHZD/49KKKvxCAAAQg&#10;MAECDt9j1l4C6dn2JtQhAAEIQAACEIAABCAAAQhAAAIQgAAEIAABCEAAAlMhsM35Sp/rh5faFhHF&#10;/t3QAq2onfcKDbMgEXN/nu/nytDbXK823x9YsGt0xnnJzvhvmXMHXaWI/Fq/rW/RD+NrnK8ZORyu&#10;Yoh5IAABCEyjgMfxecRvi/iNEbl/zvj3Qvz2tJYtM0/zapI+i3fmhmmdDsMQgAAEIACBdoEN94ys&#10;AblX990KvRN8e/zTPj/qEIAABCDgfwEzPkOnj//0vKOhepHC9TNy1bD/Oz6mHobyWx1rtubWOtrQ&#10;AAEIXEOAY6wqpWPyZlausZCbnTVeka8z1FOLRG35d292jVgaBCAAAQhAAAIQgAAEIHAnBQJB2v3h&#10;f8fHG+LuJZSRCpzHe9uTVmHk7kt1VPwpYEWSFNQKjc6FW+L7NBoxcKMCidoJBVpyR4mFV5N8bqRL&#10;KWeQI6cLC5ogAIEeArHqEeemk+9zq6eXe0yNZghAAAKjEdAyK5Tb/VJaeKy0T9X5p1LbuCqJ6jEp&#10;1MzjKfpRTU5p7ije55wpblLYrJGItxw2q3Qy84yKWVyPH9fnD+uFwE0KBB2LVNeSFmmEJiuWutT5&#10;Ca4E+L2I8f1hraX9t0XEuRffwxcF518uJPAXAhCAAAQgAAEIQAACEIAABO6cAD8zUEssULqy39j0&#10;JF/j8lPJ6nmpO9VwhuxgSGoTFdEmxqXMUmOcmHebnjXq4x6IFuV7efQMXzvEcxvjfluGXr+eXuIr&#10;Gop0XSNW2iM9e2/oZYxyQlUrUajtPiOtR9808dlrK+L6kZlALo82lompKkfrcl8XHhLx/ZodJZEj&#10;LzlDSrV5DlXM6737ecekaIDAKAXsWLpj8VGrTtVItqP9JhvU0hEFbFNapDWL67USCCpTISDuRQ4Z&#10;lca2hPTmcKNxWgeSuY4tU2rFtjtTOibp3cB2iuvI4/m3FAUCfhaop5Yo0RI3QFwPV/ll83eDH0q8&#10;3DwHIfrj8XGxJuIaoEAAAj0FArZBQUfej22duOO3qnUkhiEAAQhAAAIQgAAEIAABCEAAAhCAAAQg&#10;AAEIQAACEIAABCAAAQhAAAIQgAAEIAABCIxYQB3x8rF4CEAAAhCAAAQgAAEIQAACEIAABCAAAQhA&#10;4AoC76RXaKt60ndO07Vpk6d5wsGVRNE4KMerspzgvNsCshzg+35ijjRN6zYabRCAAAQgcMsC9yI5&#10;+qayQ+6AECs7Wp7eS640ererN4ORNRrbBsSyA0g826aCKgSmU2A2kqJ4MEJ1x+i7gdv1POXCVw9k&#10;s1477rt8MXIxkuG+hAdON6oJghwQR7xQugvE+L35We4Z/bLwkvS2RE0XczyJLdAMkjZdcNzJvzl+&#10;/w+NZpDobggVt//3Tbd5/Na2azSTj/fq21yQAwMqXQLE9poB7WMXWIwPDoya5yCFNgcpVLsF/72F&#10;LSg7OtXd3kGp+nXB5iOH39V36PPkI1Jv6bP5m7PX5LQldu7Wx0woTu+m/RHsu1v/0HY9gblQkh5G&#10;ZmnTkJMOdFvqrlmghVCKxDxbPP2Gfkqm1xYYtNuMQ7QFOMT8oOPnQ6tMqWB0iKWNd5KCXact64yq&#10;vA8vjt2jSoiiAfX8b+T7vxf1u7p/63IC4RfuycD3fLzv5M2vfc8qUTYYv/kFY4k9BXasAn1nNo93&#10;Lc7RvW+X6MSu0o9i9ykZiPSc97ZHaLwP8UZv9rXf+t+PLY9sf+HiN8H07H5doG3jjB5F5vj7rTNB&#10;Td8Zp2zkoV2m5+bRSL7PUvz5XA3naDmU6XnsIn5XFgKp89/nC1rxWSrxfmnJ0agsXq5O9hD7fBfz&#10;9/or9lef64f0Wfx+r0nQDoGJEvB4f+SI9y9f6yfn/1ZG2XmDr///Mv8dvZNcps9mHo5yVVg2BHwj&#10;YPA56l+V3lCty7lGcTx5wInsPkyskLjmiTJZAhVLo+/qg+9hElv1KDrX95qEOAf2XnyZ1vi8xPP6&#10;/vnn4ioaYt/1q8o2bWgn9HHqPs2FU1dZDOaBAAQgAAEIDCUgjiXE9dZXtUM6NUebeOyL8ib95ewH&#10;uE9iqHcGE0EAAhCAAAQgAAEIQAACEIAABCAAAQhAAAIQgMDECIQi5M2skpLfaXQ5cLRB7seNKgYg&#10;AIELAVMj7xf/+0Xt7d+D10Szq3IbahCAAAQgcKcFAscbHdvvLDzqaDtviKXITc1RoHLaGH8+/zuf&#10;N+oYgAAEIAABCEAAAhCAAAQgAAEIQOD6AmZmmTyOmai0POcfKeyQMfvg+gvHEu6EQNisSdtpTFL8&#10;SI4BFy4dSP03+frgJBQ3nunopspx7VAg4FcBpdoWwzzBz+4jXvnI3y4vkpDWETDrUh0VCEyygBeS&#10;4zwqlj7Jm4O+QwACELiTAuEnn1Ewt0hu6ZSc8im5tTIFIoiBeic/DNhoCEAAAhCAAAQgAAEIQAAC&#10;EIAABCAAAQhAAAJTLCDiA78wjmjbbLt3YsA2qxSgj8LLNHOD+cNUvldwnnP6iZcoFufzE/nrzpwa&#10;ndk1ukxeWJFn6Ne1Dfpx/MGdzwc14K3EaAhAAAJTKyDye4qcc2cO/5bw74j4TXE4b9ygInIyPtcO&#10;6KM4cg4PssJ4CEAAAhB4K1DydDr0qgM5Tr0aPfVmz3NzD5wYE0AAAhCAgK8FrHiWxAult4B6ui2N&#10;dNjLi6WlNlQgAIErCOhVCu69IOV4nQLi35ljk/nX/zORD+5zD2tFCnF+3tZSSy23VjEMAQhAAAIQ&#10;gAAEIAABCEDg5gQQE+bmLPssKVQ+ooBjSVNMSvwrqdN3sGJFkhTVCo0tDxmDr2U1JsbAlQRS1SNp&#10;Ppfvh6wl5qQ2VCAAAQhcRSBRlmNRiu8XLbVwlUVhHghAAAJXFjATs+SoEQraRmMZ0eIeVeefNurj&#10;HEhUD6XVu0qQ6tO6L8bHw0snfyTVMRvbHDXKjWEMQAACky0QseQ46mJrJiqW+hX5FY7BHq0cnb8K&#10;9z7zRTzoBB/nK+RJW1RLLUp1M5zkevN8QMjE+RcJCBUIQAACEIAABCAAAQhAAAIQuFMC1dQSpSv7&#10;jW0O2TpF9BIZ0c78ZY2JbmlAnE9NWHLOtGJ0tufaxbiUWWqMF/OKZdjBcKNtXAOh2hmpbc9t6BnE&#10;xRjX+3GV9XrBEBl8vVecD7so0SL/2/FJOs5Yqfnv+KJ/WmblYlD66/D9SWYsQ2Gt+e9FXD8qrXws&#10;TYfKhAhwLhZFk685eYuPe3beW3xCUr6/8+fc+F5D/oyjQOC2BNxwnBy+NhzkWIUXJcLxpUZdwmfy&#10;89PiaoI5c3/Uq8XyIXDrAlaU4wK03LumGvI+9a136BZXqIQi5PFz24rR/E5Ras37si/bFaVa7Jwl&#10;yXlyUSDgY4Faepnm97+SepioHFIp4o/7xdqPXfTkPInjLRQIQKC3wKDnisT9OygQgAAEIAABCEAA&#10;AhCAAAQgAAEIQAACEIAABCAAAQhAAAIQgAAEIAABCEAAAhCAAATGJaCOa8VYLwQgAAEIQAACEIAA&#10;BCAAAQhAAAIQgAAEINBbYCmeo3QoRuW2wFftc7wq79OT9NJ58/PiDrme2z5JR/2j3BopSETY4YIG&#10;CEAAAuMSCAWCtBzJ0p7RP8jKtn5G7yaWz7/Dzzi5Rt1tJs/p1ffV6EyvUWiHAASmTEDs361x0rAX&#10;5b2+W7ZTO6VPs1eLwnnMwW6rHPR2UHkYQyLZQUbjHp8IRuhn2Wf069I6VRz5PV3j4MAfJBFwd9zv&#10;0bjXnw0nBnah7MqfnYEz+GyCimdQ1W0mhuzVveUgBwZEmSiBDH9+oxwYTXc4WG+P4nFytBO9TMt8&#10;/mUc5dBqBpW+yvpr/Nn9fX2PfhAffUDWjeoxHfE+wDDlT2aeUADnnIahmthp3o0t0alVHer7U3xG&#10;Fd5SqyV48XU2fCmUpieRedo1i7Rl5vsuSvwbexb1d/LxHbNAz42WRMAcZblK/LvUIyadSgGKBkIU&#10;VfgVUClbrlLA8igm2r5/BTnp+rSVde+M6tT7+3zatvdie47sCr3nLdI0vqcX2+inv+KY6KV53LVL&#10;Fv+j/FLfpZ9EH1CE/+35obzQDrlXIjR7/zKrJmg5PLqENeLz+SQ6T8+1g74dcbmvb/QT+jDePelG&#10;35mnZGTeqdEfzJbv/BvYriD/Lizzb+NqOEeZYOxKS4wFwvw7EibxGytKNBqlfL1MJUc7f5X5b5n/&#10;fYj38LLl0CrTMScbWgilLjsrpoeAbwRcz6N93vcU32HiGOw2y8vqAZ2aFfpR+iGJ83goEJhWAdO1&#10;6V/L633/jZmeTV9Wt2nHOKOPEquUxL+Jifg4ePwd+tvC+lD7EXHeH3kvvjzUdsU5ieGPUg8pz+cm&#10;/lDbO99XGWrGtolKtka/LLw8v/b+fvLu7qe2saAKAQhAAAI3JODwPbzb2im9qh5Rte1a/A2tomMx&#10;NcegP1T36JPU6K8bdawcDRCAAAQgAAEIQAACEIAABCAAAQhAAAIQgAAEIACBEQp4i4+I8juNNShl&#10;vt9TqxLFko02DEAAAkRKLEVedpGoeNTg8A7ekPLRnzfqGIAABCAAAQgEjzckBC+SIC89L7W1VpyF&#10;RxSonDaaAoV9Ipvvq1Zxf3MDBQMQgAAEIAABCEAAAhCAAAQgAIHrCgRVMrMrFCnsNpYUOWsONxox&#10;AIEuAiqfqwm2xXYyh4gf2GVRY2kKFw9IceVgS0ZuQp6N4Rh3DucOCLbkDlD1ylgcsVIIDCVQbYt5&#10;nkS88qHcrjmRF45LS1CMulRHBQKTLODx72BrUazJjk/cui0YhgAEIHBXBAKROAWWnxCJFwoEIAAB&#10;CEAAAhCAAAQgAAEIQAACEIAABCAAAQhAYAoFbL636mttj05tjk9wiRLj/HCfhFcowfHzR1lCSvA8&#10;p89FXh+RK+iL+vbQ+f5qnNP+P9Y26cfxNYrxfygQgAAEIDDdAiKPVtnVqCByyxk6Few65zF0r7TR&#10;u1aRHjpzyP9zJT3MBAEIQOBuCYjfn1dOM+5Iv60X+XXzXp3mlUS/yTAOAhCAAAQgMBUCnhomj58P&#10;Vhz7fHvsuQdTsV3YCAiMW0CpFUn95u+kbgRONsld/UBqG0clUT7oWG09PVwO3o4Z0QABCEAAAhCA&#10;AAQgAAEIQAACvhBoj/Xmca+M3Kov+oZO9BcwIylpgpCJ2F8SyAgqyWozD45YfD0+S15AHcGasEgI&#10;QGBUAkGjRrHSPsXL+xSu5mn30/+Wk10FRrW6oZcbbzv3qifn8f0ytB4mhAAEbkxAUUjLrFAy38zp&#10;FBPfT3zvFPG4cZdkpW1fLCG+K4Pj7tbI1m+GEqQ6ZmP5EavWGMYABCAw2QLd/j0bITlu72Rvodz7&#10;kFak2e0vKMrf44HvY8jXcmtkJmblCcdQaz/Od/k5x3p8TuqJGZHzRYcsjqns8jMsgfEfR0gdRQUC&#10;EIAABCAAAQhAAAIQgAAEIHALAtXkYsdakpVDMqKZjvbbbsjqeWo/k12I9j7/IMbdL683uinmFcs4&#10;TYz/+Yhoaa/Rr4sBLXvvYhB/J0RAvGfinNhFCfN5sqDJ8VHacnhdjL/Nv7G2z5jNuR7tWO9/x+L6&#10;UVgrNboYrZ7w84QWP1cYarRhYDIElKM3HR31lnrnaPGWHhO9+U1jnvM8m8dbnNflaaMNAxC4DQFD&#10;jVHcasZQjHK8qVGXUH5HWoWT4uvTYcQ4lFBQmQoBu+1amGryvQkir/IU34/R+sZ5iRy15lRVam15&#10;blsnHjDcdV7kyR2ghtHjFjBjWbLVKKl2M/equJ+1NDf+/T2V7/cN62WJqM7HJigQgEB/gZDR/7mi&#10;8+O6/ovAWAhAAAIQgAAEIAABCEAAAhCAAAQgAAEIQAACEIAABCAAAQhAAAIQgAAEIAABCEAAAiMT&#10;QATfkdFiwRCAAAQgAAEIQAACEIAABCAAAQhAAAIQuJ7AM36Q94vTzuA0rUs94Yd/C0aV4mqEvuPE&#10;P4NKkh9kfpBcGDQZxkMAAhCAwC0LrMVmac/oH2RFc0065aBP8+EU7epnA3sYC4RohpPsoEAAAndH&#10;YC0xRy/KncFTWwVqjkF5DoQx25Z0t3WaXsPrbUlju00X4SSyy9Fst1Fo85mAODb4i5n36dAsUYmT&#10;/gQ5cehCOE2ZKU7W5LO3wNfdyQ2xD1HzTHI5kWLAB4kUr4J55DWDafaaP0RBmg1if6qXj5/bFzmY&#10;2xYHa+5XjvUSLcdz/SYZ2bhDSw7mdpUVHdsVem2c0Puh0QWCMzjY9ZeFZgLVfv18llq+0v5Fv2Vi&#10;nP8ExP7CZ4n79M+VN+Txf/2K/X1ixH7TDDNuOZShJ5F5SgYj55MvhdK0Zeb7zlrj4+eKo1MqGO07&#10;3bhGir49Nw4vtXqbXKq6BlXJIOL4tLulYsf8IU72GOVzAeJ8gPgbVVqGv28T7+GklFOvRodD/F5P&#10;yvZcpp8Ov99HdplWQji2uozbVab1eH/2hXnU9xvN8Gz6ytilH0fXzo+brrKem5pHnBscZj9CJHn5&#10;IDa6fYSL7bkfztGGfkI6G/UrO2aBHkfn+Psp3G+yqRxX59+kbw1OQn9DJRuM0b1QjsTvoXrD3+kK&#10;H9uJ31vxukdvv3/EMV/V1ankaFTiQMnir6j33wt4u7F/1A5oRuUk8DfczxuixGIg0FPA8Vza5e+t&#10;df5+01yr53SXGSH2wcRyL1POzCr9Q/45/SC9RveiM5eZFdNCYCIExDHjrysb58duw3RY7Af9Y/E7&#10;ehpboCf8mqRjm2G2b9qm2dRP6dTsH5T9Yps/Sd6/9Ps5G0rSn2XeoUO3Qt+UdsgcsD96sa72v9/V&#10;Dvgct0sfplbbR6EOAQhAAAIQuLSAztdU1uvH5y/T7X+u5DILDyvqUL91Yt0rkSzN8X1lKBCAAAQg&#10;AAEIQAACEIAABCAAAQhAAAIQgAAEIACBaRHwFh4T/fEfpc1RjtfJe/CJ1IYKBCDAAktPiYpHTYr8&#10;LnmWTkrIn89VNDuKIQhAAAIQuBUB16XA6Za0KmfhoVRvr7jzj4je/IafH1DIyy2RI+q8HBQIQAAC&#10;EIAABCAAAQhAAAIQgAAEblbAyK1SpLDbWKjKscaDeoWcKJ4PaKBgoKtAmJ9Hby/GEPED2+cZVz1S&#10;2JFWLc5DmdnRx0qRVnqNih1NU9DSGksQ/3ZRIOBbgWpbHPPkeOIv+tZnRB1zI3IcU8WojWhNWCwE&#10;bl/AC72NC3mxZoXvT0CBAAQgAAEIQAACEIAABCAAAQhAAAIQgAAEIAABCEAAAhCAAAQg4BcBkWfk&#10;d/Xt83xvl+lTJhClT8IrJPLA3XbJcD6in8Yf0m/rWwPzQF30Tfcs+nV9k/408g5FaXLy0l30H38h&#10;AAEIQKC3gMhzVeY8cQWnzi/OHedqnNlymKxxvZfZOuYN50H+NI48La0mGIYABCAAgU6BbbdIGg2f&#10;e+WY80/Pk3wPdedS0QIBCEAAAhCYfIH6D/4dx+JySC3sk5rfIkvE5kKBAASuLeDlVshTw6TYZmNZ&#10;geMNclc/aNTHNRCvHEqrNsNJsiJJqQ0VCEAAAhCAAAQgAAEIQAACEJgsgfb4V3Zqnjzk9ZiIN9Hi&#10;4/LWEnQsCtgGuaocC6V1GgxfXSBk1ijSFu+umly8+gIxJwQgcOsC8cI2Lb76ubTeSPWUjNSC1Hbb&#10;FZVjsoWNirTaWnpZqqMCAQhA4LYE9MwKJfMbjdUFef8yXMuTmZxrtI1jQHxPhi05hmU1Nd37YkY4&#10;QXG90OAO8/4oCgQgMB0CYasubQhn0yNLjUlt01Rxg2GKl/elTYqX9slMzEpt46gk2u6BqCX5vFhA&#10;fp5S3BfRWhSuiN8kM4K8Ca0uGIYABCAAAQhAAAIQgAAEIACBuyFg8XlLg4+VW6+dJ6tHlJ9/d+wA&#10;WT0v9cFWVKqG01Jba0WME9OoXvPZYbGM08T4r9PFinutXSWLc8Mhh6NEMhEVcc2Fdn4n9TXK721t&#10;4ZnUdusVfhYwWj6SVqtl70n19oqeuUeZw+eNZoXjwETLh6Tl7jfaMDAZAsrhutRRL54hSs5IbVJl&#10;/gF5SoDEe35RlKM35C0/vajiLwRuRUBX4xS3mrlqo23XWm66EyL/nNr2XWnOrt30arA8CPhCwOJr&#10;Xi5/19v81+K84aKueA5HeJOvmfmisyPohJfgPLZnLfvf1eZ9GpddnVKT5xW5LZXI9F4HvqwPpvev&#10;gLhfNXPWvF8sXuHjBbH/x98N4yyxtvsMRF80cZyFAgEI9BUItd2T3j5xgH/nUSAAAQhAAAIQgAAE&#10;IAABCEAAAhCAAAQgAAEIQAACEIAABCAAAQhAAAIQgAAEIAABCIxLQB3XirFeCEAAAhCAAAQgAAEI&#10;QAACEIAABCAAAQhAoL/Ak9QSfclJKtyWQDPd5njJwcVjnHTdHuKBxY9yaxRQREhvFAhAAAIQ8JPA&#10;fChF0UCIdNfq260dDs44F0rSXkvinF4z3IvOkILv/F48aIfAVArMcrCqhBqlmq333b6dep7EtJcp&#10;pmvTrnY2cJa12Bzvb443SM7ATmKChoD4nViOZM9fjUYMQIAFYpzYKhJQyeB/+72Ky6Hxap5JKWXy&#10;knW7nkennpysrNt2LqkpHEN3g5mAtsVYjraqJ317eqyX+o4f1ciKo1PdNW9k8W+ME8qGEvQsKSdz&#10;u5GF80K+LGyQ2AcYVOL8nfFxBgFiBzlNy/g0J3Z8J7ZI32mHI9skcfZyJZSlx5E5SgTl35lsMEZR&#10;TmSgtyQy6NaRQ6tMqWC026ixt22Zg/err9JJi88PW45D4numVxEmj6PzdC+c7TWJL9p1z6JXrpzk&#10;whcdu2QnQhxIOMbne85fytu/Uf772jylitv7fRKr2bNK5/8OLrlKTH5JgX27RKUB74VYZMU16Fvj&#10;gD6JrIztfJu4VvQHTU4+22tzH/H3Z7Lt+7PXtNdpD/Lx/5PowsB+eXzs8Fo/oY/j/ZNvXKcvfpzX&#10;5vfsa2OfbGomlLhKP1VOrPwwMU+LlLyV97W1j+KaYpp/e8XrfvjtGLF/+E/V1yR+d/oV8V3+Wj+m&#10;92JL/SbDOAj4RkBca982zmhdPyVzwL7msJ0W+7LvplboQXyO3tSO6JvSDn8jesPOfn79/zelDTo2&#10;K/RJ6j6J710UCEyDgMO/kb8pb1LRHnx+rnV7xfnIl9oR7RlF+jh5j6+ZXu46R+uyMDw6gbpj0PPa&#10;wVAreBCZPb/2PdTEbROJ6xuPk4u0FMrQd7y+N/XjS33HXizuVf3ofB//A/5MoUAAAhCAAASuIlCx&#10;NXpVPaRtLc9nAIbf3x+0LrGv8yyxSHPhFP3i7AWVeT2Dyu94H+svZz8gVbkbCc4GeWA8BCAAAQhA&#10;AAIQgAAEIAABCEAAAhCAAAQgAAEITL6Al1smLxwjxWyeJw8cbZDz4JPJ3zhsAQRuWEBZfkrei39u&#10;LlXEqTncILr/frMNQxCAAAQgcGcFAoV9Umz5uVZ3/lFfD3d2lcwf/zfkzD0kCvvzOb2+G4CREIAA&#10;BCAAAQhAAAIQgAAEIACBCREwcqsdPY2c7VB95YOOdjRAoFUgYtVaq+fDZjjR0ebXhjB/zluLlVki&#10;j2PsT0qxYmmKVI4a3VX1cmMYAxDwlQCfG1YM+bl+Lznjqy5Oa2e8SFzaNMXimGMuX8cNIHaIBIPK&#10;ZAqE2q4dWQYRx/nl4A2TuT3oNQQgAAEIQAACEIAABCAAAQhAAAIQgAAEIAABCEAAAhCAAAQgMDUC&#10;JUej39W3OedI/5w67Ru8FEzRe6HFseYtFflNfpp4RL+tb1FtyDyXYjt/WXhJP4zfpxl1cu4fa/dH&#10;HQIQgMBdFxB5fEquRgX+HSs49fO8ipfJcXVZvwPOkfnUme/IE3vZ5WB6CEAAAhCYXoGaZ9KuV7rU&#10;BhY87Ty/aQj5Ui7lhokhAAEIQGAIAX5eIVQ/I49/Y+x4dogZbmGSAPdl9v756xbWhlVA4G4I8HN3&#10;7vxDCh68bGxv4Jhjqo65KK5Nseqx1It6elmqowIBCEAAAhCAAAQgAAEIQAACkyUgYsColROp091i&#10;wUkToOIbASuS6uhLyKiSoUY62tFwfYFktRln7WJpleTSxSD+QgACEyCgJxeII0NRa2SoWGmfjNTC&#10;WHsfrxx0rL+ewrnXDhQ0QAACtyKgZVY61iO+K83kXEf7bTYkuuyLVad8X6w9rnK4S+zl23wPsC4I&#10;QODmBNpjqZshjtk7xfFLnXCczFiWwlqxgSh+W4orHzfq4xgIGxUKW3Kc6lqX3xYznOzoXpjPv5hd&#10;zst0TIgGCEAAAhCAAAQgAAEIQAACEIDAFApUk4sUOas2tixePyXFdcjj54vGWbJ6Xlp9Kcr5qJQ+&#10;OZF4nJhmVms+I9G+DGmBt1RRHJsi5WafxGr17L1bWjtWc5MCZmKWHL6HJ2hzDqPvS6y0R7WFZxfV&#10;sfyNVo4pwM8HtZZu14dax+upRX6eMUAKx4O5KOIcn5a7f1HF30kQ4O8XOt2SeuotPZHqHRWRR3Nu&#10;jehkszFKOVo/v/ei0YABCNyCgC6upWjNFUXtlkqz+caGQpxXtvX+IrFgcwbfeTcGjAX5SqDO+5qb&#10;P/rvp/p6ZT9wL5GTRis1vqZ51fyTtYK0LLHs9u8SaQJUIOATgXpqiTJnzTgGQdeiaC1PenJ+rD0U&#10;xxytxVajfO+B/G+2dTyGIQCBtwIhvh+mXxHn8VAgAAEIQAACEIAABCAAAQhAAAIQgAAEIAABCEAA&#10;AhCAAAQgAAEIQAACEIAABCAAAQiMS6DPE3/j6hLWCwEIQAACEIAABCAAAQhAAAIQgAAEIAABCAiB&#10;SDBED4Z4wHijckTPi7sD0WLBMD1OI7HXQChMAAEIQGAMAgonxrgvgjUOKPt6kfaNIpmeHLiu22zD&#10;LK/bfGiDAAQmW2AtMTih2Q4HrfVEUKdLlK3aCTktwS97zfowPnj9veZFOwQg4C+BXCgxsEMVVx84&#10;jR8nOKM62dQM6Nurj8tqutcotPtcYDGeHdjDU6M81G/bwAVdcoJDqzRwjiANf0vXV9VtKpq1gcu8&#10;7ASHnNhuk3//hyk/mnlMoTEHwx+mn5jm5gQeR+Yop3Jg4hsuCocLvR/O0X+aekYfx+9RIhjpWIM4&#10;fl4MZTra2xuG+bfWPs9t1G3epz6yy7exqq7rqDg6fV3boe+0w67j/dDo8rHKC/eUOM2GH7rTtw8q&#10;f18nAxGaDyZpLZSjT1L36bPoPfo89oj+MvEO/XnyGf00/pA+4bZnkQVa5Wnm1CT/HfwZLroa1V2z&#10;7/ox8noCpufQa3O43zqxphOnSq+s4ae/Xu86536jnQz1mYgqIXoSXehcwIhaVsNZEuscVPbMAtWd&#10;u/OZFudd/mAeUN27+jbnAnH6KLxMfxZ7Qp+k1yjZ5XdxkPsoxocDKr0fHe5646aZp5Iz2uQFo9hG&#10;LPNuCZicKOildkR/X/qOXvA+0jDXXwYJpdUY/ST3hP6rxU/pcWKBgpxY6J3kMv3l/Idd93EHLW9L&#10;O6Wf559TecTJQAb1A+MhcBMCYn//i8oW5e1mor3LLrfmGvSv5XX6srJNBgfvR/GXwFfVHT6eG3zu&#10;NRoI0fuJ5Wt3XpyT+ii1Sv/Z7Ae0GB58rNVthS9rh/SiKidg6DYd2iAAAQhAAAKtAkWrTv9y9pL+&#10;9uRb2uR9dvcGzmeKc+SrfP/Yn8+8T/9m5h1ajGTOjyd+mH7IYwan2xLnXr6t7LV2E8MQgAAEIAAB&#10;CEAAAhCAAAQgAAEIQAACEIAABCAAgckW4HvHvfmH0jYoxxvED0dKzAEhJAAAQABJREFUbahAAAIs&#10;ML9GxDFqWot3+Lq1iuHrCPCzIMkv/j1F3/yagiV+HgPfQ9fRxLwTLhCo5knNb0/4Vty97gdOeB+q&#10;pYi9KadtP6tl9NvBoErOyntE4WjHKDRAAAIQgAAEIAABCEAAAhCAAAQgcHMCdmKGnLAcxydSGBxn&#10;/OZ6gCVNqoClRqmYWqE6P3/icBwIRwmSzW2TUAJGjUL1gtRVI7cq1f1esaMpqYuqzs9O4/qBZIKK&#10;TwSqZ50dSeY629By4wJeRP59F08IKmb9xteDBUJgHAJe2/Wj8ydgbWMcXcE6IQABCEAAAhCAAAQg&#10;AAEIQAACEIAABCAAAQhAAAIQgAAEIAABnwtUHYO2jTM6sSokhofJiXzVTTq0yvTr2ibnHHEutYhH&#10;6ix9EF6iAMc3GHcR8ft/wvnO0oHh7wWzeXt/W9uiYzZGgQAEIACByRAQ+e3yTu08h+JvtC36ef0V&#10;/U7fpQ0rTyJ/pXcDMe8HSbwxTgdNgvEQgAAEIHBHBcTv1Cvn9NK/RiKWyalXu6Nq2GwIQAACEBiF&#10;QCy/SbOv/pHuffF/0PLv/29K7387itVgmRCAgI8E3IVHUm8UfnZXKR1LbbddiVWPKcDxSFtLLX39&#10;PLyty8MwBCAAAQhAAAIQgAAEIAABCNyugIjx1n6nmJG7f7udwNquLGBFkh3zhg3cO9eBckMNyeqR&#10;tCRLjZARzUhtqEAAAv4WcENRMuMzUidjpX2pPo6Kllqkk3ufUZ3/ukrgPI6mGUd8vHG8F1gnBCDA&#10;+Zs4LrQZy0oUsdKeVB9HJVk5lFZrhWJkRtNS27RVzFBC2qSga1MQMQ4lE1QgMKkCEUu+v9QIyTF7&#10;J3W7+vW73nZvQbR2Qopj9Ztl5OOiWqHj/uBqcrFjvVY40TFd2OT46ygQgAAEIAABCEAAAhCAAAQg&#10;AIE7KtB+/CyeMUjUxvusQ9ysUNg1pXekEJ2V6t0q7dOIZYhljbNEyoektMWL0rL3xtklrPuqAhy/&#10;S8+sSHNHSwdjz+vXft3H47vH9Lbzd1KnueIFVdL5enZr8cO19tb+YHgIgdNtPi9rSxN6i0+kereK&#10;t/RYalYqeaJ6SWpDBQKjFtBV+VpKiH+zA3z9dFQlnN+RFu0GQ2RnlqQ2VCAwNQJ8vxr5IO7o2Dzb&#10;8tgq4rtF5GK+QlFqRWkuL4F7ACUQVHwrIGIFiFhZrSVR4WOXcRY+1xAry33QMhzT4C5/X43z/cC6&#10;J0pAHZAnXHEvF6d8ojYenYUABCAAAQhAAAIQgAAEIAABCEAAAhCAAAQgAAEIQAACEIAABCAAAQhA&#10;AAIQgAAEfC+g+r6H6CAEIAABCEAAAhCAAAQgAAEIQAACEIAABO6wwDvpFdqoyAm62jksESCr/enk&#10;9om4/mFujYIioAEKBCAAAQj4UmCNgzW+qvf/znfIpd9X5GBM3TYmFYxSWo11G4U2CEBgygUexOfo&#10;eWm371bWHZPynOBlLpLqO13ryI3q4CC3s6EkpfDd08qGYQhMtECWk/UdGv0DnVZcYyK38diVE5V1&#10;24ikEqFUINptFNomQCDHyc1CAZWsPkFSXc+jPCecX7jlJOiHVnmg4P1wjsNTE22YHHB4QBHHCL88&#10;eUF/tfQphTlg9U0Um4Ni/ebs9VCLuh+fpZWYnJB6qBkx0UQLKByA8NP4ffpl+RXZ/Bm8bgnwJ34t&#10;MkMPw7MUDYQGLm4plKatAf8+ahwoueLoJI6P/VSO7DI5w5zMHXGn3+gnFFZUehSdG/GaLr/4Ta9A&#10;VZITXPRaSpRUEp8f73vTi9Pkot46zFEzeRFv20T7xdjm3+5rEMuOKSGK8edSvKLnw+FGW0gJSjMm&#10;E0mqVgcH0F1U0/Sdccz/ei56KS2mUdm3SvQ0Mt+oY+BmBV6bJ2Rd8jts2ypQQgnTvZCcYPxme9a5&#10;NI2P419p/c8bXsz1XmyJ1Fu8FhTgdT2NztO32v5FF7r+FZ/21/oxfZJY7Tp+2hrXrTydOoOPO9q3&#10;O8zfKyvBDK2omfPvnfbxfqmvhLO0ZxUpbw/exj/U9+nz5GOOXyy+i1Eg4B8Bw7VoXT+lbSN/Y/tn&#10;OT6X8l5qhVaifEzX5TMvjlX/84WP6XfFDdrRBh/vtWqJfduf55/T/8/enTU3kmV5Yj/ugC/YAS7g&#10;FmREMNaMXCuzqjKrq7uyq2ump0cmmWZGZnpomR5kpjeZzbu+gt70BWR6kclMT2qTNCN1S9Vd3dVV&#10;lVvlEhlLxsII7jtIrA44AHedy0yCcACEO0js/N+0SPpy/fq9PwC++z3vRBbpRhDHB/U2GB4dAZuv&#10;xXyVW6M9D9dGvLRq0zw6Kes96QbN+aItf3deykGe7gms8nb1sOx+TiTW+G5okY9bnedUl6lJ2K/T&#10;zxK3aZevaT/MblCOt5udpKf5bRLHtndDCILUiRvyQgACELiqAs9y2/Qt72+6lcR1xhuBKVoOJing&#10;U5uKjStBusf7KLG/ckuvjX2a1+KU1KJuWTEfAhCAAAQgAAEIQAACEIAABCAAAQhAAAIQgAAEIDAS&#10;AtYMP3+284Ls6etk87AY54cERqLuqOT3AtL2c5KKef7sbhIFY2DpkYDE7xTZyetE23XvA9UP92i9&#10;V6VYX3qHlMO1k3+Bl38gy69R/kf/GVUS81eFAO284gK+o01SN5+QcrBKcilH1UCUsr/4b664ymg1&#10;37f32lFhOzZDpAUd0zACAQhAAAIQgAAEIAABCEAAAhCAwOAESolrFNx9VquAesz9N9jcp08f+46o&#10;rRwDLQXEO7LmP/wvZBvZH/7lSLv1MyotvdMyfz8m5kJJEv9Ok4/7JhmVpB01v5dTmhit/kiqDe/u&#10;SBwjwGfmqaqFR+VjQD2vikDuqLml4UTzNEzpuoDFfYw0JskskK1jO9HogvHRE7CV5v4dJbNIraaP&#10;XutQYwhAAAIQgAAEIAABCEAAAhCAAAQgAAEIQAACEIAABCAAAQhAoJsCKY5r87jo7FNXxOYJyBwD&#10;TMQEO40H9kN8sKh9sb7rV0oH9JzjgXWSRGyyN5QZmvF7j+vcSfkXzaty/M2fhK7Tl4V1SlULnooR&#10;cdC+LKzRW4EFWuCYQkgQgAAEIDCcAuKZ5G2OZfqyfEAluzLQSm5z/Lnb1jQFeZ+MBAEIQAACEKgX&#10;2LKzlPUYU7p+OTG8Z+VpTkaslEYXjEMAAhCAwMUEQvsvKXi0VltYT2/WhjEAAQiMp4CV5H5rG5K8&#10;94qqsbP3qRtm92FUIiM4SXohxXcVbP5PokJ4kPXpQ5OxCghAAAIQgAAEIAABCEAAAmMuUJy6Sal3&#10;/lNSuR8sLbVOvmKWyqLPdqSREKgoAbK4fz5Z9NP3Q1LM3Okg/nZTgJ9zCeedz2XmQvitdJMYZUGg&#10;XwJGbJ40vsZ5mrT8AcmV0knspdNp/f5b1iJ0PPPg5J9kVUjh/TESBCAAgUEKiG2lahzXqqBl90mq&#10;lsn2KbVpfR2wLArl9x2rzIVnHePjOFJSm/vq1Ph4v8DxApEgAIHRFtDKznfkSkpzn72j3cLm2ot9&#10;S3z3SW2GxOfZgcwOFRKLtWn9HsjEl0jsT8K5XQrldkgr8RPDevNzv7bso4o/QLJVpjJvm03uY1n8&#10;Q4IABCAAAQhAAAIQgAAEIAABCFxVgQLHiLMkiZ9VsGsE4vw6F5mrjfd7IF48bFplWp9smtY4oVUe&#10;UVZBHVz/S/qx850xm58LKUXH/5p442czLuNGfIFCh69qzfHxvWk1f0hmeKo2rd8DgTTHBK1LJa6L&#10;5Xfva0Vc4wtkzvpOU4oZ8pVyiFFYZznsg9LuiqOKNm/LKXndMa3ViD1zi+jhrx2zpJ2XZC+/75iG&#10;EQj0UqDE1+kbk14p8D67+bp+Y76LjCups/e5xfLlxAIR3y9AggAExk/ADjX3VSrlj8gOdH5OUH3j&#10;z8jKHJBY/qSMxODOkcbvk0KLeilg8bNIpUCCdOMs1nOQ7+cfzr3Ty9W2LVvj8yYfP69Wn8Q5CRIE&#10;IOAusHXnV+QrG6TwObvCz8KE0hsUPt6oLSj6CSHxDhJfc0KCAAQgAAEIQAACEIAABCAAAQhAAAIQ&#10;gAAEIAABCEAAAhCAAAQgAAEIQAACEIAABCDQbwF/v1eI9UEAAhCAAAQgAAEIQAACEIAABCAAAQhA&#10;AALeBZKBGMW58+1jM+99oRY5NVmhO1G8cN+CBpMgAAEIDI1A2K/TBAfJSJXbb/NNu+Ja52v6hGse&#10;ZIAABMZTIKGFKcLbk2yl2LaBa4UDmuJAjV7SEQfnOnLZNolybgSnvRSHPBCAwIgIJDwE78pa7bc1&#10;w9hU065SigzXqs35e9OxpuuKkaErAhJ38DvD11Q2uPO0dmnPSFNSj7XL0tV52WqR8pbpWuasEqWY&#10;L0BZq0QHlZxr/hzv9//54Cl9nHyTZNG58SXTt+l1ynOn3W5J4U5h30/cdMuG+WMqEPSp9CA4T98U&#10;zjpU67SpPpJoSZukZX2KdC6vWq16KiLOvw9d8lPR5fx4p5yhiE/3VGa/Mm2WzwIS92ud563nibFN&#10;quynBbW5E9jzlun19JRdoC3bWwD5MKn0jjzrabsXCDR3pN2qLTYH+hChPr7/P5GvR50DKpKPkv4I&#10;7VQyrapRm7ZVSdMtdYrEfg2puwLpqkHC9yLpqblLOt9zmfT1L3Dqo8IWWSffzvY1nvSHaE7t37HN&#10;aW0W1AStlA6o4HKcI7aBt6rTFJG9/SZPyx+1v7uVLL2upDqq9hR/n+Z9MRJ/R+U3/2Zgnn6bfeH6&#10;3czweeOqeUg3tMEFg+now0DmKyGwa2boq/w6Vfkb3I00zcE57kfmacbD+aU4j/pw4jbN5GP0Zfo1&#10;VUWHxB6T2Bd8lV2jPTNLP4peJ1EWEgRGSeBhfoO2zO6eE5X5Wt9nqZckrmW+F1miaIsgOqNkNMp1&#10;NaomPco7A7Cd155FbYKmexSMcEaLcdlRelXYo6f5bRLfEa/pcW6TZL5WcTs043UR5IMABCAAgSsm&#10;II7fvzh+RRvFzs77z2MKyird4v3OdQ7w63c5vr8bmqPtUprSHCDQLX2ZWaW/mHzA+zUkCEAAAhCA&#10;AAQgAAEIQAACEIAABCAAAQhAAAIQgMDoC9iLb1Jl6S0il2vpo9/S8W2B7+XnJO+/PmmgHZ6g6vV3&#10;yLr7s/Ft8ABbJs3dJnv7xVkN8sdkZw9JikyeTcPQhQSUgzXHchK/d1UNDs+7GI7KYQQCPRDwZfZI&#10;23xUK9lnZEjOH5EVStSmYWCIBUyDpONtRwWrSbwX6gDBCAQgAAEIQAACEIAABCAAAQhAYMACpcQ1&#10;Cu4+q9VC5vf1FL4mU47N1qZhYLACoh+I6hZfg+drLadJMt3f8TjN24+/Ve6/aVSSmlp3VNXya1QJ&#10;j1ZfpuVAcz+F/mKWqtwfLBIEhkogd+Soji361Apy/0Rl9/7NHQtipGMBWws2LSOX8l3q6aSpaEyA&#10;QF8FbKW5f0epXPTQS1pfq4mVQQACEIAABCAAAQhAAAIQgAAEIAABCEAAAhCAAAQgAAEIQAACQyBg&#10;2OWmWohYoibHjhLxo5oSh2wUsb0CkkIBjg8V4P57RZyos3GF/Dz/NFkcb+xRcYu2yp3FodI4/t1b&#10;6hzF5Ob7n6dlD/KvaOMHwSX62tikPY6D5CWJuGsPOb/om/8GxwVEggAEIDBuAqZVIREbrmiVT/YN&#10;MxwHUsThHJV0VC3QM3PvJEbxMNRZ7DdeFvfp7eDCMFQHdYAABCAAgSEREHHCX1vOZ9A7qVqGShxr&#10;nPfVfE6HBAEIQAAC7gIyP4dvtXg+333Jq5GjGF+g4NFZH4B+fqdTKRxROYi+z67GNwCtvJICofhJ&#10;/4ain8PTJO+9ouqdD09H+/63EJ0j8U+umBTM7pBi5sn24Xi37x8EVggBCEAAAhCAAAQgAAEIQKCb&#10;Ahz7xkwsnPzLLX9IEp/zkeiTB2k0BLg/uDL386UVM7X6KiV+8BCp6wJBI0U+fl6nPuXCM/WjGIYA&#10;BEZEwIjNU3z721ptJR4KpLcpP3mjNm2QAzY/B2ji/s8gPwKsGwIQYAGD70/Hdh7XLCTuVU/nbaUx&#10;sVSb1s+BYOGA5MZjscj491NtqqEmZrWcpwLhHZkmGEyAwAgJSFaVlGrRUeOS0vx7d2QYg5FiZIYs&#10;fkdQ5nf9TlMwvUWFxOLp6ED+Wn6VMvHFk3/tKvDy7r8iC89HtCPCPAhAAAIQgAAEIAABCEAAAhC4&#10;QgKWz09GcIpC+f1aq8PZXaK52mjfB+LFQ8c6DX+QSv6AY1qrEZFH5A1UzmLvibK2ojdaZe/LtMDx&#10;pmM9pUgS7204REZrpMj3pxuT+IzN8FTj5L6My2Xj5J3E+pUZMW/9rIj7R7T+Rf2iJNqSm7nnmIaR&#10;4RWQdl46KzdxjTu489DnXIy3Q1qIJI41d5qk3RWyl98/HcVfCPRcoMj768aklwtUUJvjpzbm63Tc&#10;lzskX933XSxfnhzMvfJO6478EIBA5wJ2qLmvBonf67anOv/d27O3SfxDgsAoCuS5/wDdOOvTQC8c&#10;cn8CJRLx1QeRxPME9Un0Eyn6OECCAAQ8CPB7RlU1ePKvyNeViMdDfP5u8/tjFv8Tz6pLlsXXm/Du&#10;mAdNZIEABCAAAQhAAAIQgAAEIAABCEAAAhCAAAQgAAEIQAACEIAABCAAAQhAAAIQgAAEuiwwOlG3&#10;u9xwFAcBCEAAAhCAAAQgAAEIQAACEIAABCAAgVERuMudJn26//xS1X0jfo38/FIjEgQgAAEIDLfA&#10;kj5JKQ6Cc9l0TW/uwOWyZWJ5CEBgdASWQtP0KL3etsIb3JnNj+I3uA8METKyfVrJ7bXPwHP9HHB5&#10;IYBtjysUMkBghAQSLYL1NVY/Z5tk2TbJHrYljcsOanzfdj/WElvGWX9kUFXEerskMBOI00be2Ul6&#10;Y9F7xXTjpJ6O75Td16dLCsV8gZN99LvBa/T73AoVLNO1Xrvclq+PXtOPJm665m2X4cjM0XcZZ4fs&#10;5+V/j48ldJ963mxMvwIC17QE7ZUztMP/Okl+kuk6n//e1KZI5U7YOk3iGHZGidGq2f43Ln5zd3Tu&#10;+G1IUp5/y8dVY0hq8301vsmvk8qBLKeVwe/3SnaFnlntP9NTPB9JdF+e7voxiPhufX+G5H6edFqX&#10;i/5d8Mdop9L+tyNMDqt5mvKHL7oaLNdCwObj16cmB3K5YBKdsT4sbtFPAksUknvfQeyeydtZ0/0Y&#10;Qnx73ww0B+G4YDM7WkycD9zWp+mbgvsxxPPiHr2vXO+o/FHKnLVK9Njc8VzlG/4JuuaPk3aB/aHn&#10;lfQoY1BW+XNP0rOi++9JfO4zSpQCvAwSBAYtkK+W6Mv8GnE3wJeuypwep/uRBZpUO99X3+BruBO8&#10;3Cep55SudHaMuFU6ouPDPP04vkwTVyD4+qU/KBQwFAKP8lu0Vkr1rC5HfH/1H1JP6FZwhu6F5k7u&#10;WfRsZSi4pcDXuXWq2lbLefUTNclPD4K9PW4Vx6e3QjN0LTBJT3Jb9No4C+pYX5dWw9/mNk6uy90K&#10;Ds/1hFb1xDQIQAACEOi/QIHPJX6fesHH72cBdi9ai0ktQst8LWVei3t6ZkOsR+zfPojdoL8/fMJn&#10;M+3PZwy+Fv0wu07vhhcvWkUsBwEIQAACEIAABCAAAQhAAAIQgAAEIAABCEAAAhAYHgFf58+bD0/l&#10;UROqlkk6PHvXVcqlSDKygOmVwOzt5pK3XxBFJpunY0pHAsrhmiN/NTJNthZ0TMMIBMZZoDLZ/A6A&#10;/2CVzFBinJs9Pm1TdCr92X9Nvv1XJO/xv6MtspKXew91fHDQEghAAAIQgAAEIAABCEAAAhCAwHAI&#10;lBLXTt4UqO/tRDtap3JsdjgqiFqcCEiBMNnm2Xvhsnn5d0yuJC33+6IdO/snEb8BfslmpDiq/H5Q&#10;Y/IXM1SKzTVOxjgEBiog7tE6UijGvzfZMQkjvRGwWtxPlEojsO+wuM8AsU0ese1ybz5FlHqegM33&#10;nxqTVC42TsI4BCAAAQhAAAIQgAAEIAABCEAAAhCAAAQgAAEIQAACEIAABCAAARL95HaaynaVxL+M&#10;1fo+pMLx73SOfxOQFSpZZUqfk++89YY53tRH8dtkGZ3X7bwyezFd5mc83gtco0fFbdosH3texdPi&#10;zonfMMXu81x5ZIQABCDQQkDEHHzNMUtfcAy0al3/7E84Zt+imjiJh6rzPmFYk8H7qufmHu1Vc0NX&#10;xS3ev9y2phFXbug+GVQIAhCAwOAEXnBM6cvGd9yz87QkxQfXCKwZAhCAwDALWFXSs7sU4PfrAukt&#10;UoxjWn//vyRLCQxzrQdWt2J8oWndOtuVg+j7rAkGEyAwRgK26CPv1VGtRSd92nLftuQb7PUfy69S&#10;LrFUqxcGIAABCEAAAhCAAAQgAAEIQGB8BGw+50MaLYGyGiaN+/s6TWoJMXBOLbr5N5zbdRRn81gu&#10;POOYNiojmpkj0x8gW/aNSpVRTwh0VaAYTpIl+0m2KrVyxb2q/OSN2jgGIAABCFx1gVJkhizJRzK/&#10;y3KaxLbSmBjM/aHmYzGJ8rw9H/dU8etNn4Nm5se92WgfBMZeQCsX+O0PZyop4x8DVJyDFiNJCma2&#10;a40PZLZqw8M+YA34OY1h90H9IAABCEAAAhCAAAQgAAEIQODqCYj75aH8fq3hmpklP8evq6j9v84h&#10;8ztq0dLZexeiUkf6ZK1ubgMibyB3Fj9JlCXKtAZwT91XypFSTDuq3OqdMkcGjAy1QJV/Eya//6cW&#10;zr6jenqT0tfeHUi9xbucjdcnjfi8p7qI9xgrHJ/JXxePSdw/ys3c87Q8Mg1YoMj9/GTOttuiNvbs&#10;srdKcdw2e2aZpLWHZ/n3XnEBIq4bYv+doWColwIlft7N4i2YXNffll452393c91Kar2pOHNA98qb&#10;KoIJELgiAqVP/w+i1UdEevj7fwmOZf7Gn/am9Rxf1fZrJFVKtfKlvPe+TmsLYQACIy5QiM7R5O7j&#10;WivEeUMwu8P9CVyvTevngDjXqE9mcAJ90dSDYBgCHQhkJ5dJ/EOCAAQgAAEIQAACEIAABCAAAQhA&#10;AAIQgAAEIAABCEAAAhCAAAQgAAEIQAACEIAABCAwDAJ4E2UYPgXUAQIQgAAEIAABCEAAAhCAAAQg&#10;AAEIQAACbQRucqAK/yU6lVG48657sYU2a8AsCEAAAhAYFoF5LcGdOjV2TddZ7SaUEAV9WmcLITcE&#10;IDBWAkuhKdf2GFWTDjwE2a1wZ7CrdZ3dnlfwYmCSj1kRiPU8H0yHwCgKBHwqaRxgtl2yuDPKgm22&#10;yzJ08/Zs7gzWJU3IIVKl9m13KQKzh0BgJpBwrcU+B5+3bBEOvT9pp3wW7P68Nc4qUZK442GRFN63&#10;vh9cIg5fel52x/Tvslv0OrfnmNbJiLD49PBFXTez5y89rUXpZmj8A5eeL4A5pwJvBRdI87jNFNc4&#10;b+tJ+mXsPt0LzJLqsp85XUerv+K34pbylknZatEtW9/mb5aHr2NVsQX8Y26N0hWjbw6tVmTz9uc7&#10;64Aq3N21l3RHniTd4/fOS3mDyJPwBbkNiuuqtyrOIBmuCyCDq8B65Ziy1lmnx64LtMggvqtfFjfJ&#10;tCst5nZvUpWDDjzKb3oq8KY2SaEBXhOcV+IUklXXum6X00O1bXatcAcZyhxw/pvSJn87vB1fXvcn&#10;6JY65Xre1UEV+p71hjpJYdn9WnSVTR4bZ0GT+15RrBACdQIrxX3Pv9O6xRyD10PT9C+Tb9PPJ+/R&#10;pMqd9l8wRZUA/UXyLVq+wLlVgY91/yn1HT3L75A4lkKCwDALPCvs0Cv+7XlNuux+nNyqLPFLeFHY&#10;pV8fPqadEo6jWxn1atp68ZD2y1lPxb8TvkbiOaZ+JHF9+73oEv35xBsdHXM9zK7Tq4L372w/2oJ1&#10;QAACEIDAYAX2Sxn69cFjvo56ueB881qcPp68T3+18CNa0BO1+0FeWxflgIFvhL0FOF3j/fOu6X5f&#10;yuu6kQ8CEIAABCAAAQh0XUBc1zzeIWnnRdeLRoEQgAAEIAABCEAAAhCAAAQgAAEIDI+AdLBGEr+j&#10;Wp+s5M36UQx3UUCKTRMFne9a2Nu4/nJZYqlcJF96x1FMeeq6YxwjEBh3ASs8QZbufGZWOVwb92aP&#10;T/v4fVU7MUeVu39C5p/+V1T8q39P1gT6IhufDxgtgQAEIAABCEAAAhCAAAQgAIFxELAVncphZ/+R&#10;2tHGODRtrNogBSKO9kily71n4ijsCo34c/sk87X3+mROLNaPjsSwpWhkcV+N9clf9Paubf0yGIZA&#10;zwVyKecq+Jo/Up8E/BoZd/+UCm//JeU/+DeU/ZO/pvLsnT6t/OKrCe2/oGu//59p/rP/lWa++t9p&#10;6vH/Q9Rw3//ipWPJcREQx6+NSdxbR4IABCAAAQhAAAIQgAAEIAABCEAAAhCAAAQgAAEIQAACEIAA&#10;BCDQKGBY5cZJlx4vc8SRrFWkvUqW0vy3kzTlC9GHoRsc99357E8nZfQzr4hn+VZgnkR8oE7Sy9I+&#10;PTK2EMukEzTkhQAEhlIgw3FIf59foe+KuyRioNUnESdu1UzRP2af0xOOjVbqwT6nfn2dDlc4/uAL&#10;c59+Z7yivap7HO1Oy2/ML5NEE7yfu61N0095X/d2wP19ciG6UjpoLArjEIAABCBwRQX2rBwd2ZeP&#10;bb1n5a+oIJoNAQhAwF1ALaRo9unfUWznManGMR/FEwWOt9wXvKI5KnqEyvyvPunH3uK81y+DYQhA&#10;YLQEGvusFX3aSgfro9UI1BYCEIAABCAAAQhAAAIQgAAEIACBngqUNed1Q6XU++cyetqgIS08nHPG&#10;aCnqcapyn0qjmJY3fk9vv/iPJP5OHb0ktYw+BEfxc0SdLyEgy2REZx0FBNK4R+UAwQgEIHDlBWzZ&#10;R6XojMNhkNvKUNZ5LGYEOXbYiLwH40C8wEhJDTmWUk08j+YAwQgERlBAKzf/jkuK87c+gs3yVGUj&#10;Nu/IJ65hoA9zBwlGIAABCEAAAhCAAAQgAAEIQAACIyOQCzvvt4mKRxruq/erMdHSEckN/W8c6977&#10;Jko35BVliTIHkVq9K2bE3fvKGERdsU7vAo3XxTSOWShVu98PmZcaNd7vqfL9FjPkjBfarpxizPl9&#10;1DPbRNyfDNLwC0g7L0/e4a2vqT1zq360/fDssmO+VC4RHeL9VgcKRnorwP0Pmv6AYx1a5fL9gTgK&#10;/GFEOXJ+t6uBKFnBWKusmAYBCPRIwM4cEmX53/4q0fojou0XPVrT98Xaobiz/NxgzgeclcAYBPor&#10;YPB5gSX7aysVw/4KH/MNIMm8Xi3P24C6VGh43qBuFgYhAAEIQAACEIAABCAAAQhAAAIQgAAEIAAB&#10;CEAAAhCAAAQgAAEIQAACEIAABCAAAQhAAAIQGCEBeYTqiqpCAAIQgAAEIAABCEAAAhCAAAQgAAEI&#10;QOBKCqj8ovGNiDNQRScQ97iTItV39uJyJ8siLwQgAAEI9FdA4eBE81pDxysdVuGaNtHhEsgOAQiM&#10;m0Ccg2vFlKBrs9YKB655NowUle2qa77rAe+daLoWhgwQgMDQCCQ8BPDKWMWhqa9bRXK2SXly74B4&#10;zh91KwrzR0BgUg+TX/K1rWmF93FHZn+CzmerRcpbZtv6iJmzivP7F/Zp9E7Q2QF1u0I+PXxBqVK2&#10;XZZz5z3LbrFHczC/xgVk7lL5JxO3SOKOaZEgIK5dvhO61hZC4d/iXX2Gfhm7T3cDMyTOfS+b4r4A&#10;6ZL7Nc+dcuayq+rK8rZt03Y57VrWhC9It9QpuqbEacoXorCskZ9DPvQyVcmiz3KvKF8dTGeXom1r&#10;dpoy5G39s1KYpqTRDzIqtqHzinsH23uVHJkezsl6+R0Zp7JLVoVWTPdzYS9tLtpl+rq4SdUeBoVY&#10;MfY9HT/okkK39aSXavcsj/hOe63Ds8Juz+oxqIIt3s4/LG1R0a54qsKkzNt7ZfSvpcj8ub8VcAZE&#10;Pg9gn7dnOx72hectj+kQ6IaAOAfcMt2PyVqtS+LzoEU1QR9H79LPk/c9XX9tVU7jNJ8k0/vxm/TR&#10;xB0Sx82dJJuDeT3ObdLvj19QyXK/3tFJ2cgLgW4JvCzs0TPD+74/7g/Sn8fv0U8jNykoqxeqhsHX&#10;Xz5Jv6RP0ytkVN2vxVxoJVioJlDk7c+j/FZtvN3AghqnGdX9PKhdGReZF+d7Zj9P3CXVw3WE0/K/&#10;zq7RqtGdc4fTMvEXAhCAAARGU+Blfpd+m/qOTL6udJEkjvmXg0n6y+m3T477J9XIRYqpLXMnOEMJ&#10;v7fro1/n1i5c79oKR3CgyAFpD8wsZXoUTHEESVBlCEAAAhCAwFAJSBwI1ffZ35D/P/yPpPz6fyLf&#10;l/9xqOqHykAAAhCAAAQgAAEIQAACEIAABCDQXQF595WjQJvvndjT1x3TMNJlgdnbzgL3XpNtub8j&#10;7FwIY/UC/sN1foLQmSqTS84JGIPAFRAoTzq33/7UBhG2L6P5ySsaEe+TkSAAAQhAAAIQgAAEIAAB&#10;CEAAAhAYLoFSYtFRISW7T1J5dPp3c1R+TEekQNjRMtlDX12OBTByIqCJa4sNqZRo339VQ/ahGa3o&#10;zveE/MXh6OtqaIBQkeEQyB856xFKOMcx1lMBc/nHVF54QJXpG2RFuX8o/8X6UOhpJRsKl8sG3x+1&#10;ycd/1UKKtMwOURf6DWxYDUZHXUDRm1tg4ti1GQVTIAABCEAAAhCAAAQgAAEIQAACEIAABCAAAQhA&#10;AAIQgAAEIAABETdgWNKikqD3g0uusS2Hpb719bjH8f/uaJ3Fplo3j+gbY5NETCUkCEAAAqMmYHFc&#10;wGfFXfp97iVlOA5wu2Tx806rZop+k31OT4ydgcdwEjFLtzhO2++MFXpdTnHterMd9nF80ynur17s&#10;Hz4M3aR/EX2Dfhq+cRJHcIKnixiZIQ9xfzbMYxJxZ5AgAAEIQOBqC5Q5vuOKleoKgkFlytre4lN3&#10;ZYUoBAIQgMAICZihSar6nO+WBNKbI9SC/le1GFtwrFTPcFzUC8YRcxSEEQhAYGgFLO6zVvRdW5/k&#10;vVf1oxiGAAQgAIFxF+B7BEgQgAAEIAABCEAAAhBoJ2Bqzv7gfJUiSbhu2I6s43ly1aSA4ey7Khee&#10;6bicYVhANXOklQsk8z3RaH6Pru19S7Hs9jBUDXWAQF8FjNi8Y31+/l0oxrFjGkYgAAEIXHUBsa2s&#10;KEHKTt2mvdu/oO03/5OBkIjjW73o3EaP6rHYRQBNNeRYTC3nHOMYgQAERk9Aq+QdlRZvWJi8vR2F&#10;NPP872nu6d9RbPvbkz56qcP39AoNx+GizcH01ig0HXWEAAQgAAEIQAACEIAABCAAAQhAoEGgqMeo&#10;4tMcU8M5fs9pAClePHSs1eIoQxltwjGt3Uia84pl6lNjmfXzejkcOHa+W1flWDjloPe29LJuKPvi&#10;AsW4851Aia+r6YO4LsbrDaSdz4gUxTU7yfn9b9fSxnvtvmqZtNxBu0Uwb1gEdlccNbFFrK3EnGNa&#10;uxE7udzUY5DUUGa75TEPAt0QKPqd91P0SqEbxTaVkX37ryj9/r+hwvX3qRKeInPyelMeTIAABHor&#10;YBtZ5woaYmc7Z15+zA4749lKjfFuL78KlACB4Rfg/gyO+Tmxw5kHtH7nV/Tinf+CjqfvDqTeAY4X&#10;LOIH1ycj6nzut34ehiEAAQhAAAIQgAAEIAABCEAAAhCAAAQgAAEIQAACEIAABCAAAQhAAAIQgAAE&#10;IAABCEAAAhAYHQH/6FQVNYUABCAAAQhAAAIQgAAEIAABCEAAAhCAwNUVuBudoxcZZ2dFXjR8/NLy&#10;G/FrXrIiDwQgAAEIDInAYmCSNkrOAI1eqya6sFvQnR23eF0W+SAAgfESuBFJ0tep120btVE4pPcT&#10;N7n/y/M7wFzx0LFt1B+gCdUZwLftijETAhAYGYG4EqKdUrptfbNWqe38YZq5Z7sHG/STTNM+Z5DC&#10;YWoD6uJdQOZrItOBKG0X2h9b7xlpmtQi3gu+YM6dcvvfkihWlxSK+QJNa5hRonRbm6YXpf2meY0T&#10;LO4w7p/2n9K/mnuXdJ/aOPvc8RwHJ314vHbu/PoZb8YWKaI017M+D4avlsC0EqH3Qov0bWGTKrZV&#10;a7wq+WlZn6IlbZL8/JvsZhLHsDNKjFZNZ0CExnWI394dPdk4ue/jB9U8leyK63qX1Sma8Dfvh4Rr&#10;ySpT0Rb/uBzVR5linoo8zfhher2964oaMph2lT7NvaY/iSyTJisNc3s7um9mad1230aKWoRIoWVp&#10;fIJEzPtjtGK2Dyhg83ZdfI+X1PFpd2+/Ue1Lf27uUYXDoHQrpa0iPS7t0M/teLeKrJVTqJr03PAW&#10;bOaNwCyJ+0GDTnO8XX4p71PO5RxBfKczFYPE9YRxSc/L+3RkGZ6aE+Bjvje1ubbXYzwVNCSZ4hyo&#10;QGyj1syUa40eGzu0FB38ftm1osgwtgJb5jFVO9wP+Lhb7kUOorWsT5Pew+Oka4EJmuDrMJ8cvaBD&#10;0/36Rf2HtGdm6NeHj+mD6E1KatH6WRiGwEAF1jiA3be5Dc91iPp0+pDPSfySj5JqlD5WwifHQy+N&#10;fT4qdnaQ76XQ7dIx7fPv435onpYD02Oz7/XS9n7m+Sa3TmU+p3RL4hrBmyFnwDi3Zbo5Xxx7/jxx&#10;h3579MxTfcW6v8ys8l5AojsaAjJ087NAWRCAAARGRaDK12S/Sq/SqtH++t157RHnD7dCSboZTJIq&#10;d+9VfnFt/P3YDfp7PgcQ94TapZJVoW/zm/R+5GoE+zP4etrD7Dptm2fXm4OySsv8GVwPTHX9PkU7&#10;e8yDAAQgAAEIQOB8ASl7QPL6o1oGSQRIzfDzMNHp2jQMQAACEIAABCAAAQhAAAIQgAAEIDA+AvLe&#10;iqMx9iT3feL3/q6LY2GMeBKQ5m6TvfLHs7wVk+hgnSh542wahjoSUA5XHfltn0KV+JxjGkYgcBUE&#10;KlPXSdusu75bLZP/eJsqE+jX6ip8/mgjBCAAAQhAAAIQgAAEIAABCEAAAr0XKPF1lsj6l7UVid4h&#10;taNNKiZv1aZhYLACUsDZT5lUKgy2QiO6du2I71vUpXJogiytub+luixDO1jmPu7U/Fn/V/4iPxeL&#10;BIFhEqhyX2WFjKNGdhj9WDlAMNIk4Cs7+1Cy0OdkkxEmsIAsk83Pf0jimYQfklQung7iLwQgAAEI&#10;QAACEIAABCAAAQhAAAIQgAAEIAABCEAAAhCAAAQgAIETAdG/r4iLNgzpvjZD1zmO3iinZW2KVI7j&#10;8Ki47bkZ2xwjSsQR+FFwcShiW3muODJCAAJXWiBVydO3xhYVrLNnU7yAiD7bRVzTdY6jtsjx1MR2&#10;U+ti//Be6nBULdAzjpPYizjfItZ2nGMdT6kRissBivKwzH3Wn5dEf/a3OAbyN8bmeVlOpot4QCul&#10;A3oQQD8abaEwEwIQgMCYC6xYR1T2EN9RId+JRJmjQbZLe1aeIj6tXRbMgwAEIHA1BTj2eDE2R6HU&#10;Wd92gTRf67Hbx6C6mljft7oYX6DI7tMagcTXuvTMDhXj6PushoIBCIybAL+zJPqulQ7Wai0TfdtW&#10;6Ve1cQxAAAIQgMCYCfB9ZTWzx32sbJB+vEFVNUSpB/9yzBqJ5kAAAhCAAAQgAAEIdFPACM/Q3sKP&#10;qKxF+F+YymqYbPn7+1jdXM9VLiuc26PGp1Ky7D6KKZrfa6p2JpRsmoYJEBh3ASO20NTEQHqLyoF4&#10;03RMgAAEIHBVBTIzb1Bm7s2BNz+c3W06FstHZgder35VwFScfRRrZr5fq8Z6IACBHgloprMfd9Mf&#10;IJufoxr2JFkVEsfMMt/LCmR3iDa+pOPZB5Ra/MBz1cXxdkUJkr98ZhDIbFFm5p7nMpARAhCAAAQg&#10;AAEIQAACEIAABCAAgSER4P4bcpEZih+fvesQ4nvrg3gvLF48cKBktDhZHTw3IfKKZeKlo1o535fZ&#10;52sWfN1FF+/W1aWiuK/Zph+NuqwYHGKBYiRJFveTJdf1PRY43iJj4npfa60WUuSrOGMpGbH5juog&#10;8ou3P+ufowmkN6nEbUQaYgF+Z1fae+WooD2z3Nn2Red7VnG+R3fM14d/SNLuS7Lf/Ph0FH8h0HOB&#10;oogdWLcZ0+vuN3R15XxsUE4snPwr3P7ZQI5vutoeFAaBERSwjYY4yPx8dE9TKOEoXsqfnRs4ZmAE&#10;AmMucMDvJAxDEs8m1CeL+88shqfrJ2EYAhCAAAQgAAEIQAACEIAABCAAAQhAAAIQgAAEIAABCEAA&#10;AhCAAAQgAAEIQAACEIAABCAAgREVGP6elkYUFtWGAAQgAAEIQAACEIAABCAAAQhAAAIQgEA3BSb1&#10;KE1c4EX/O9E50n1qN6uCsiAAAQhAoMcC00qEdFm50FqSapRU7hQCCQIQgMB1Dx1SFq0y7ZUy52Jl&#10;ywbtt5l/uuCNIDqiObXAXwiMm0CiIVhfq/ZlrboeKVtlGJJpNncEu2+7Bxuc8UdIHoHAZUPCOvTV&#10;mPEQDHmvmO5LO3bK5+9zTyswq0S57/P6bqZP5xDd0qZJfD+9JKNq0m/3n5LFHax7TZ8fvqSqh/wx&#10;DnZ3P9pZB9pe64B8oy0wr8bpl7H79F5okd4IzNEHoes8fo+W9Wny92i7Kn4zbilvmZStDn5ftVk+&#10;dqsqBSSFEr5gy3zCMOTTaNIfpgUlTm/GFunt0DX6SeQm/SJ2l/4y/ib/e0C/iN6hn4Rv0NvBBbqj&#10;J2lRTRB3xd+yzMaJBlt9lntNlbqO+xvzdHu8xIE4/5h57alYmbvhvy9P83669XbSUyFDlinA138m&#10;zvnM66u6WenPvqp+neM4nKoWaKfa0MHyOQ29pyb5G+ftu7bLZT7Obp5T0sUnP8pvknUSgqJ9GVO8&#10;XZhVY+0z9WmuOI4R2x4v6Vlx10u2kcizxb/RjYr7dl40RmyT39UWSOFAKeOU7vLnrknu16VNu0IP&#10;M+vj1HS0ZcQE1uqCYLlVXRx/3eJjWXGM+yA4f+H7Nm7rqZ8f9Gv08dQDuh/u/JxLHFf97vg5PeJ9&#10;ksXXQJAgMGiBTf69fZ3zvs0PyRp9GF0mpS7AnY9/h/eDcyfnPBN+DtB0gVThax3f5jboN0dP6ajs&#10;fm3wAqu40ouIz3nXdL/mJZDeDi0M/D62uK7188Sdjo7FxDnran7/Sn/OaDwEIACBqygg7rP84+FT&#10;WjWcAXm9WET9AfogdpP+KvkO3eNj+148xxXx6/QgzAF1PSSxv94uebtu4aG4oc2yW0rTP6Se0Lbp&#10;vJZa4Ove4njwbw8e0tPcFpl87oQEAQhAAAIQgMBgBawkB+5uSPLuSsMUjEIAAhCAAAQgAAEIQAAC&#10;EIAABCAwFgJGhqTsoaMpra4NODJg5PICs3z9peGZe3v7xeXLvcIlKAdrjtaXJ64R1T3n5JiJEQiM&#10;sUBlcpHfcHC+Z+E/WB3jFqNpEIAABCAAAQhAAAIQgAAEIAABCECgvwLlyAxZPmc/tNqR9/c0+1vb&#10;q7k2KeDs/0s2C1cT4hKtliomKZk9Rwlmgq+7j2iqas7+r/xFb/3ajGhzUe1RFMgfN1zZ50aEE6PY&#10;EtS5jwI+03CsraoEHOMYgcCpgK3op4Mnf6Xy4Pt7dFQIIxCAAAQgAAEIQAACEIAABCAAAQhAAAIQ&#10;gAAEIAABCEAAAhCAwMAFDI6XPOgk4gS9H1ik69rkoKvSlfVf43h07wauNT8T0qb0g0qOPsu/pnIf&#10;49K1qQ5mQQACEDhXQMTPfGRs0ae8zRJ9i180ibh/q+Yh/Sb7jJ4aOyRiOvU6ifr+IfWCviiuU9Yq&#10;dWV1ft6HTfvCdFedpp/q1+nj4G16T79GtwJJivuDnuJ5zikxCsqqa302zCN2Gvx+27WiyAABCEAA&#10;Aj0R2Of4Y3t2zlPZt+UJSkruseT27TzZiKXoyRSZIACBqydgxJwxp3yVIqmF1NWD8NjiYmyO7Ia+&#10;FfXj7seR91gdZIMABPokYCVvOtYki75tuY9bJAhAAAIQGE+B2Mvf0fTD/5OiG1+RmjsgTRzvWdZ4&#10;NhatggAEIAABCEAAAhDoioAZiNFx8j7l+XqrqcfIRuyQrrjWFxIq7NePUpWNC8HRfA4zkne2xfTr&#10;VNKcfQo6GosRCIypQEWPUFkLO1oXSG85xjECAQhA4MoLyPJQEIRyO456VLm/aiMw4Zg2ziMl1bm/&#10;8ldNkqt4znmcP3O0bfwFtEre0UhTCTrGh3VEz+6RbDvvWRUjyY6rW4jNO5YJZHg7j3thDhOMQAAC&#10;EIAABCAAAQhAAAIQgAAERkUgF551VNXHfTQEjP6+F6byu2jBijNu3rE+5aiXl5HGZUSZoux+JvHc&#10;sMzXgOuTEXe+e1c/D8MjJCD7qRRz/l70AdyfDrR4D9FouF7npmpxbCYz5HxmJnCMe+1ubgOff7xD&#10;Usm5raTZ5Y6rZc80LJPaJmqI7dZxoVgAAh0IFLmPqfqkVoskNdy7qJ/fteGG97q7Vi4KggAEzhWw&#10;jYY4yAHnsxPnLnjBGXbIGc9WKnO/edjHXVATi0Hg8gLBjPMcw4jy+dSQPMt2+dahBAhAAAIQgAAE&#10;IAABCEAAAhCAAAQgAAEIQAACEIAABCAAAQhAAAIQgAAEIAABCEAAAhCAwNUWGI7e7a72Z4DWQwAC&#10;EIAABCAAAQhAAAIQgAAEIAABCEDAk8DdqLMzcbeFZJLoQWLRLRvmQwACEIDAkAlI3MHSku7sXM5r&#10;Fa/pVyd4kFcT5IPAVRWIqyGKeQi+s144OJdoJb937rzTGeKYcylwsW3WaRn4CwEIDK+A2Ja4pZxt&#10;kmXbbtkGPj9FBpXJGeirVaXmfNFWkzFtRAVmAnHXmu8V02T3+Duc5c5a85azo/NWFZtVzv/+ifOE&#10;t4MLFJa1Vos2TTsoZemL1ErT9FYTXnNg9Z3icatZTdN+PHGLZAmPnDXBYMKJgCL5aF6N000OSjCj&#10;RsnX4+9K3BcgXfK76u+UM655epnBtCq0X2no1LXFCueVGInf+kWTn/3DPp2mlQgtahN0JzBDb4eu&#10;0fvhJT5q95YyvL36IrfK+3b3faa3Es/PJba9X+XWqGRXzs9UN+e2NEEBSambMh6D8373fVXOKpH4&#10;bJAuLiCOV5+Wdj0VcI0/k0UlQQ80ZyCLdgs/zW3RRql7QWH2zAzteth2ndwHCsy1q1rf583w8UyE&#10;t0Vuaa+cpeOGoDZuywzj/FQ5T09N9+snp3V/i79XIVk9HR2bv2If9MDjd/FVYZ9SDQGkxwYCDRlq&#10;gXTF4P2p4VpHlY8v7wVm6Zex+yd/VQ5u1M8k8/HgW7FF+vPkm6RdYN3PCzv0T0ffUaEh2FY/24B1&#10;QWDXTNOX2VXPEAFZoY+iy/ydb328H/Hr9Cex2/RuaJHEeedFktgG/CP/Nr7JrlHZql6kCCzTIFDi&#10;wIjf5jYaprYenVNjNKe5n/u0Xrq7U+NKiP4kcYf8HVyz+OTwOW0Wj7pbEZQGgQsIiO3X6+IBPeTf&#10;3pP8Fu2b2Z5f275ANbEIBEZe4JDvr/z9wWM64nP+TlKAz/d/PnGX/sX0W3Q9ONXzeym3gkmaVLwF&#10;D/uGtxslvk49jklcZ36c26Q/pF+SaZ9/nFfmed/x+dLfHjykh9l1PmfiQGhIEIAABCAAAQgMRiCc&#10;IDvkvE4g7Xp7vmUwFcZaIQABCEAAAhCAAAQgAAEIQAACELiogLz7qmlRe+Zm0zRM6K6ApAaIJhac&#10;hW6/cI5jzLOAnDskuZRz5K9MXneMYwQCV0XAVnSqxmYczfUfeH9W0LEgRiAAAQhAAAIQgAAEIAAB&#10;CEAAAhCAAASaBWSZzLiz73HtaLM5H6YMTEAKON/jkMT7qhW8n9DJB6Ieb5HU0K9RaYT7z6/oEUfz&#10;ZX7HXy6jjyAHCkYGK+Dzk337J2TP3iI7PEE272uIn+dGgkA7Abns7JulKu5BI0GghYC4f1ifJOwD&#10;6zkwDAEIQAACEIAABCAAAQhAAAIQgAAEIAABCEAAAhCAAAQgAAEIsIDBfdkPMonYdh+GbpzEcxtk&#10;Pbq9bhHr8oPgEvk8R6UjOuZYLZ/kXnEfxYP9TLptgfIgAIHxERDx7P4p+4LWze7FBbHIptfmIf0m&#10;+4wecT/mveinvcJ9nz8r7tJvue6bxcvFMFR4y570hememqSPAjfo4yDH6dEXaEmZoCjHBLxIjFOx&#10;zLI25fpFEVYrpUPXfMgAAQhAAALjJ1Dldzy+zKx5atikFKQpOURJ/ueWylSlYxvvV7g5YT4EIHA1&#10;BYyY8z1SoRBIb11NDA+ttn0KlSJJR87AMd69dYBgBAJjKGAlm/uulfea+7gdw6ajSRCAAASupEBj&#10;Xysyx11Vs7t9tYjtP6fo4Qr5zUJf14uVQQACEIAABCAAAQhAYFgFtmffo5c3f0m7yQeUD05SLsQx&#10;KiTuv2rUEt8PDRcOHLXOhpzXnB0zMQKBMRcwYs54Vnpml0761BzzdqN5EIAABEZKwLYp3HB9NB8W&#10;x2LSSDXjMpU11ebn09Ry/jJFYlkIQGDAAo2/4ZLS/DsfcBVbrr7xmS6bt8VGZLZl3nYTG58XE/fC&#10;9Nx+u0UwDwIQgAAEIAABCEAAAhCAAAQgAIEhFciFk9wzgzOFszvOCT0eixed98DF6o71yY7X2mqZ&#10;VmV3XHAHCzS+IyZsiw0xHDsoDlmHTKDxuphSypK/mOlrLRuv8ZmBOFW1zq9PNrZFzR+SjNiVff0s&#10;O12ZtPOyaRE7udw0zW2CiPtXnyTeC0i7eMet3gTDvRXIagnait6glYkH9Dj5Y/pq4RfiW9jblaJ0&#10;CECg7wK2yf3zVCvO9V7gmMVZQPsxO9Qcz1bKda//v/Zrx1wIQKBeQDGOm95rNaLN/dLUL+N1WK6Y&#10;XrMiHwQgAAEIQAACEIAABCAAAQhAAAIQgAAEIAABCEAAAhCAAAQgAAEIQAACEIAABCAAAQhAAAI9&#10;EhjB3nx7JIFiIQABCEAAAhCAAAQgAAEIQAACEIAABCAw5AI3IjOkSD7PtVyOzlLIr3vOj4wQgAAE&#10;IDA8Aov6RMeV8ZFMs1q84+WwAAQgML4CS8Ep18ZtFA7J4oBkjUlMe53ba5zcNL4YmiRV9jdNxwQI&#10;QGA8BII+lTSX37jFXVAW7OHvTGrPcg8yGJQUivkC4/HhoRUnAtN6lGSXAJsmB2tLlws9Fdspu3d6&#10;rUt+1++fn68LvR9a8nx96GVul15kt9u2rVQt05cpb50Z3w7P0pQWaVseZkKgnwIS/75nlJjrKnfK&#10;adc8vcywXUk3BY9otb4FpTfn9NNKhN4JLbZaZctph5U8fZ3fILvFeULLBS448WVxnw4qOU9LJ6UQ&#10;JeWwp7yjlinpD5Ofr+m4pa3KsVsWzG8jsFZOeTpmVclHt9Xvz6Xn/FG6qXgPsvJ1boMOy96+022q&#10;SlXbom/zm+2y1Obd1KYo5NNq48MwILbNd/Skp6o8N3Y95RvWTEWrTJ+mX/I2vvm6Sqs6L/P3aco3&#10;ntsy0d4ZJUpJv7djRfEdb3U9qpUbpkGgWwLrpZRrUeI+y8exu3RLn/Z83uVa6AUzzHLwor+YfEBJ&#10;NdpxCUflPP1j6ikV+XwPCQL9Fjgws/R55rXHvSORxtdDPoreogBfh3RL4v7pL+P3aVHr/D7qadmv&#10;jAP6/1KPaLPovk04XQZ/Wws8zG2SaVdbz6ybKp5zeiu0UDdl8IMJJUQ/i98hn+R+LiZqK472Pk+/&#10;ou0izssG/+ldzRqIazSrHBj018dPTs4XV0uHJK6rfJJdob87ekQP+Xw0xeejvb6WczX10eqrJvAq&#10;v0f/cPCExDl/J2lKjdBfTD2gGc39enUn5bbLK67BvM+BA8V5jFsy7crJtsIt36jNF+c8/3z8nJ4X&#10;vF9jqvKefcXYp//38BF9wcetmYoxas1GfSEAAQhAAAJjIWDNLDvaIR2sNwdKdeTo7ohUzBJZ7tc1&#10;urtWlAYBCEAAAhCAAAQgAAEIQAACELh6AtLeiqPRthokOzbjmIaRHgnM3nIWfLRNdtH93TrnQhgT&#10;AsrBWhNEeWqpaRomQOCqCFSmrnebK2oAAEAASURBVDua6svuk2T29t1MxwoxAgEIQAACEIAABCAA&#10;AQhAAAIQgAAExlyglHD2D+Mz8+TP433IYfnYpUBzfwpyCdfHOvl8tBQ/M1qXbH4H1YzP1k0ZrcFy&#10;oLkvAH/Rvb+50WolajvSAqE42T/6K7L/7K/J/tf/Hdn/7r8nirj3UzzSbUblLy3gKzvfubMU9M96&#10;adQxLcBWnDFwpHJxTFuKZkEAAhCAwDgIWPz8XDW9Pw5NQRsgAAEIQAACEIAABCAAAQhAAAIQgAAE&#10;IAABCIyUQIjjD9zTZ2hJnaBpjtEVljVPfel2o5FRWaePQssU8TnvbXaj7GEoY5I9fxy60VFclZxV&#10;oj/kX1HBGv64s8NgjDpAAAL9ERD9jH9VWKc/FtaoxH2p9yKJmNsvjT36TfYZPTV2qMTxiy+bRFyI&#10;DfOI/in7glZKByTWcdG04I/RzwI36OPQbXpHX6BFJXGyzxT90HcjzXN81ADH6nZL62aqKzZu68F8&#10;CHQiIGJ6rvFv7Zvi5sm/dR4W05AgAIHuCTzKbFChWnIt0EcS3ZK/jxsXljQKkPu+Zc++fGxf14oh&#10;AwQgAIERFKhqITJ1Z4wr/dhbHPMRbG5XqlyMOeNgKkaafCX0rdgVXBQCgSEVEH3X2qrzvTZ599WQ&#10;1hbVggAEIACBywoU4wt8ld15TVw/2rhssd6X52v+kzvf0uzaJ7T86G/o+pP/QJEU9jveAZETAhCA&#10;AAQgAAEIQGAsBfi5FSM4QfvTb9Crm39O64sfjWQzQ0aKfA3PJGVDyZFsCyoNgW4IGLF5RzGyXSU9&#10;u+uYhhEIQAACEBisgMTPSKam7lA+OFW7bpoLj26/vRfRLCmhpsU07qMbCQIQGFEBvg+jNfRz2+p3&#10;3q51mpml6eMV/tff+zfB9JajWsXwNNk+9+dnHQvxiBGdrW3TT+cFMs6yT6fjLwQgAAEIQAACEIAA&#10;BCAAAQhAAALDLVD161TU445KhnP9vd8WLx461m/KChWUsGOalxGxjFi2PjWWXT+vF8ON79SVQ5OE&#10;GEm9kB5MmUbDO4GiFoE+vkcpcX82Wm7P0fjGe+aOmW1GGpeT+Iqf3nD9sM3imDUAAWl3xbFWO8ox&#10;+4LN8SYdmVqNTF5rvi68+7JVTkyDQE8E8lqM1hL3aC+ySJnAJJX8/M5ll/qk6kmFUSgEIHAhAdvI&#10;Ni8X6PwYv7mQ86fY4UTTTCl/1DQNEyAAgd4LiNjBZc35my80PO/rtRYS97EZSG/S5NpndO3h35z8&#10;I35uAwkCEIAABCAAAQhAAAIQgAAEIAABCEAAAhCAAAQgAAEIQAACEIAABCAAAQhAAAIQgAAEIACB&#10;wQn4B7dqrBkCEIAABCAAAQhAAAIQgAAEIAABCEAAAhDoRECRfXQzMkPPPHQgLsLvvhlf7KR45IUA&#10;BCAAgSESCHPHkhMcHCdV9h4MZ447hPJL8hC1AlWBAAQGLbAYnKSH6bW21ShxhzB7xTTNBpyd2W4b&#10;R1S0ym2XFTOXr1jgMlcQZIDAGArE+Zhkt5Ru27KMVaSwrLXNM8iZFQ6Km6KCaxXm/DHXPMgwWgI+&#10;vpYyrcdo1zhuW/E9I01xtTk4ZduFOpi5U27/GxJFzSgx7s9VXNFpn4KySu8Gr9Hn+dX2GX+Y+0Xq&#10;FUWVICXZoVX66ug1lTzs84N+jd6JX29VBKZBYKACs0qUVk1nYITGCuUtk7JV3lfxf4NImx62AZO+&#10;EOkNQRm6WdcFNU4mH/s/MbY9FbvNdX5U2KI3g85A854W9pBJXO94Zux4yMmBA8hPt6QJT3lHMZOP&#10;r+XM+qO0UWm/r9ouZ+iuOjOKTRx4nY2qSSvl9tuJ00re0ab5+prvdJRuqVNk8DZkp9qic+Zaru8H&#10;bA4O8Xn2Nf1p7A6FfBc/Nn5p7FGB1+mWdEmhW/q0W7aBzJ/hbXPMF6B01Wi7/v1Kjo4qBUr4g23z&#10;DePMKgd3/4I/b3FdxUtK+sJ0U5n0knWk8zwIzNFhNk9Vstq2I2eVaKW4T7cDybb5MBMC3RIQv9kt&#10;s/2+VqxrXo2RUrcf6Nb6L1qOxseHP4vfpheFXXqc2+I9jfeOvMW13a+za/Rh/NZFV4/lINCxwBEf&#10;53+afcV7AW/fVfF7+zC63NGxkyr76d3wIl3TEvQwv0G5aqnjeor99+eZ17TKQfbejSx1tP6OVzam&#10;C2yXjmnbw3ZVNP+t0AKJ7dmwpUk1fLKN/f3RC9djF1F3sQ3+NL1CH0q3aJbvyyNBoF8Cx3zO9DC3&#10;ce75lcn3P1ZLhyf/xLUlcQ1oXotTbATPs/plivVAoJWAxecMX6VXaSXvDCraKm/jtOVgkt6JLpHs&#10;4R5P47KXHQ/xvZs3Iwv0TXbdtSix794sHdECH0eNQ9o3M/R5+jWZtrdrM41tFkesG8XUyb8ZNUp3&#10;grO0oOuN2TAOAQhAAAIQgECPBOzkMtHKH2uli8CG0gE/6xp5qzatlwP6N39LvqNNqk4sUmX6BlWS&#10;N8kOOp+h7eX6UTYEIAABCEAAAhCAAAQgAAEIQOBKCNg2yXuvHU21+BycX5xxTMNIbwSkudtkP/qN&#10;s/Cdl0Q333VOw5irgHLofH+rGoiRhWtJrm7IML4C5ckl0l9+Umug2Kr7xfXdW/dq0zAAAQhAAAIQ&#10;gAAEIAABCEAAAhCAAAQgcHGBUuJa08La0QZVJ3vT/0vTyjChrYCkR5rmy2aBrNB4vKvR1LgeTFD5&#10;+1yfzPgcEb87PKqpokebqu4vZsmMoC+NJpgxnmAbObKy3LeRZZFv9uZwtxT9lg/35zMktfOZzj6j&#10;qkpgSGqGagydgOp8J1Myi0NXRVQIAhCAAASutkDx8e/I+Pz/JtvgvkT5eJ0UjSb+2//haqOg9RCA&#10;AAQgAAEIQAACEIAABCAAAQhAAAIQgAAE+iwg4i3e1Kaa1iriqBl2mWNCiX/mSdxkMSziNRV5eoX7&#10;Cr5MmvFH6O3AAom4YOOc4hwb6qfBG/SFseYp9rSwEM6f5F7Rj0PXKeJz3vcdZyu0DQIQGE6BTfOI&#10;nmZ2qczxFvqRRCyd1xzzdM1M0ZI6Qcu8jxIxcDpNR5U8PSnuUIZjo14mJeQA3dWSFJF7uz0W/ecv&#10;61P0yCWG6YlP6YDuBWYv0ywsC4GuCYjjxC+M9ZPjxtNCdylLq+UU/ShwjULyxWOFnpaHvxC46gJH&#10;Zp6e57zFuL4pT5Amne03k3KIVq32cSEP7ALd5vO7cT83u+rfI7QfAhC4mIARnyd1J11bWM/tU7FS&#10;JvKdxVSvzcQAGfEFiq+fxbYQJHp6k2i2+Z1ccEEAAmMiwNczRB+2vo3HtQbJ+685qKy3WMm1hTAA&#10;AQhAAAIjIWBzTNZyhK/ZZ/dr9RV9rVzuKnytKNcBzTgmf+VsbVoxTZJ4FwkJAhCAAAQgAAEIQAAC&#10;EDgT6EasIb62o5dOj7enz8ru4VA0v+coXVxdygb7s27HijECgSERMKKzZPPvWaq71hpIb5FFD4ak&#10;hqgGBCAAAQjYso8Okm+c/JOrZQrl9qgQmrxSMGUlyE998/6K/3+aVH7WDQkCEBhNAYmfI92cvE96&#10;OU9quUAa/y0qIU+NmUq/otmjl6RWvu8n1/TrlKKfe1r2spl8Ja4v3zOqT0b0YnECLL4XVuJtuZ4/&#10;qBUX5OPws7tTtckYgAAEIAABCEAAAhCAAAQgAAEIQGAEBHLhGQoUz96vDRgpkiql/tSc7/PFiynH&#10;uo65Lwm6yD19XkYsmyycvWcsys7U3Ut0rKjLI1K5RGru7HqJKF68Q4Y0PgKVYJwqapD8HOPxNOl8&#10;Xcw8HenxXz2z7bg3LlZnxC52ja8UTpLF/dPI3G/aaRL32m364HQUf4dIwObtCx06Y2XaM7cuVkO+&#10;d0fJG0Tbz2vLS7srtWEMQAACEIAABLohcBJXq7EgLdw4pbvjepisqetkB6Nki3jc4QRZk4vdXQdK&#10;gwAEPAkUo3O0/s6/JRELXTxLoBZSVNEjnpZtzBQ+fEXTr//gmKxweaRx7HgkCEAAAhCAAAQgAAEI&#10;QAACEIAABCAAAQhAAAIQgAAEIAABCEAAAhCAAAQgAAEIQAACEIAABAYicBb9cyCrx0ohAAEIQAAC&#10;EIAABCAAAQhAAAIQgAAEIACBTgTucidFzzJbrotc506JotzBEhIEIAABCIyuwJI+SSkOnuE1XdMn&#10;vGZFPghA4IoIRJQAxTkAz7HLtmS9cECzgbhDZSW/6xhvNRLyaTSjx8g0+9WNZ6taYBoEINBrgQRv&#10;R3Y50HO7lLX61Pl1u0q0mbdvF+rCDZ6fcdZ3sc61zi8Rc4ZBIBmI0a5x1mF7qzrtcSA4cc2lFylb&#10;LVLect9XzilRz6uf8ofpvj5DT4vu+2ubv/3/vP8d/eXcuxTiQHX1Sbi8agisXj+/fvjD6bukiI6Q&#10;kSAwZAJxX4B0yU9F+6xz9lZV3ClnaI44YEKfU7pqUM7DfnJBcR6P96KaNznoQ9Eq06uSM/jCeet6&#10;XTwgjW1vB5LnZbnQdJM70v8yv+Zp3yxzyOD78jT5JPlC6xqVheaVGG1U2u+rKmTRXiVLNygwKs0a&#10;mno+Kmyx3lnw6fMqFpcDNOePNc1+oM2SUaxQ2vo+YG1ThroJZbtKn2Ze0c9jt0nlwBGdpkK1RC+M&#10;PU+LPQjMDfVv446epM/zq65teWbs0oeRm675hi3Dt/lNOuZtvJcUljR6oM56yTryeXRZobv82T8p&#10;7ri25UVxj+bUGInrS0gQ6LXAlnlMYl/qlha14bvPInHwrjuhWZpSI/TZ8QoVPJxfnrZzu3R8ck1n&#10;Rmvev53mwd/hFbA4QFuFjy2qtsV/rR/+8jh/l8/Gz6b7JR9N8nW8CaXHASTOIctUDPoks3JSz3Oy&#10;OCb7SKYPo8sU9V/s+HaS2/mL2D16ycdOYp8inDpN+2aW/v7wCf04dpNmR/B3Itqc4etO4m/Ep5N2&#10;gePPTs1EfnFO903OGXTrvHJm+HrXgsaBRoY0iW3rR4lb9PujF57OGcR1tk+PX9JH8duU1LxfyxvS&#10;5qNaQy5Qtqr0lIN3rpYOPddUXPd5Wdw/+ReSNf79xWme/4V5G4EEAQicL1CslukPqed0wMcGnSRx&#10;7fK92HW6EZzuZLGu570ZmKYtDlx8UHav/0Peh0/xcZTG5++jmmw+Tv4uv03fFdyvPXht466ZIfFv&#10;kq8j3lAnSRzDiHMxJAhAAAIQgAAEeidgT3OAUr4HLNVd05F2XxHdfKt3K/2hZJuP/3ypTZL4God/&#10;/9XJPzOXotJbv+r5urECCEAAAhCAAAQgAAEIQAACEIDAlRIQ59/loqPJ9szoPS/qaMAojUxeI1L4&#10;XnHdZ2Dvr/H1l3dHqRWDr2uVryEdbTrqUZ5acoxjBAJXTaAanyXLr5JcOXtfUjl0f2/gqjmhvRCA&#10;AAQgAAEIQAACEIAABCAAAQhA4KIC1UCUKnqU/MVMrQjtaIMK9NPaOAYGKBBs7qNOKhUGWKERW3Xu&#10;yPHdFrUvTSyOWCOc1bW4v1eL+2WT+X3A01T/+z2dhr/jKWB+9n9R+ekf+J7c9/1wynyPLvCf//vx&#10;bCxadXUEeHsmV8/uA4mGV9WL9QlxddCubktt8VxCfap7RqF+MoYhAAEIQAACgxSw83X96vOxu83P&#10;vEj87AsSBCAAAQhAAAIQgAAEIAABCEAAAhCAAAQgAAEIDFZAxHRSyU8xjj3XmFRVpVyxQAb3t21w&#10;bI6Tv3b5JO7a6Xi72CO31Cm6pU1fmb5lwxzz5xcT9+i3qWeeY5mUONbfJ/lX9EHwOiX8wcaPAOMQ&#10;GGoB0Rd/mmOjiPiwFvdnKeJeJfwhCvpwD2ioP7iGyonYS4+MLTqs5Bvm9GdUxDN8bR7SupmiJXWC&#10;bmpTnuINiv3Qdxw/WMREvUwKSArdUacp6W9+Nvky5bZbVsRJfclxSYu8T22X1syjE492eTAPAv0Q&#10;ELG5/mhskNHiOyumfWas0Qf64km8pn7UB+uAwDgKiLgfX3BMRPcov0RR0mhWcsbFS0ohWqX2MZjF&#10;PvfQLlCyYdlx9ESbIAABCHQqUIwtUGznSW0xEbNB4XdJrdnbtWm9GvDlUxQ63CQjOkdW43sBvVrp&#10;Jcsthyap6tfJVznr31I/3vQQofiSK8biEIDAQAWs5E3ybTyu1eGkj9vUFlFw+GKP1yqJAQhAAAIQ&#10;uLBAMX6N1Ox+bXklf0ilPvXnEcxu19Z7OlCIzp4O4i8EIAABCEBgOAQ47qae2aVAepP04y0qv/Ex&#10;0dIbw1E31AICEICAi0A4u0Ox9DqF87ukVEqUC05R/vo9l6W6MzuS33MUVNATVMWzZg4TjFwtAdun&#10;UDGcpEB2t9ZwcXwxmCf5alXAAAQgAAEInCNg8XY7y88XXLkkSWQqQdLKZ3sotZy7cgxoMATGRcDm&#10;vrv3Ehd8JoofclX5HaLTpPKzQ778EZHU+3eI9DQ/n9CQCrH5hineRw1eVs8f1BZQC6m+3QurrRQD&#10;EIAABCAAAQhAAAIQgAAEIAABCHRFIBeZpemD72plSTwknudJq5O1ab0aCPA1BT/3G1SfjvWLr1cs&#10;myycPUcrytb4Gobhc75TXL++bg2r/C6d1PCWs3jnDmm8BAz+TCP7z2uN0tPbZNbF+qvN6MFAgH+X&#10;9cmWZCpFZ+oneR+WZSry+5jB4/XaMgG+hojolTWO4RrYe0Xind36ZM8s1492NGzP3iJp++x7LBlZ&#10;so74uYvktY7KQWYIQAACEIDAeQI271uaUqDHx+T8bEblz/66abWYAAEIDE6gokcoo1/uGXsj2vxc&#10;g360SaXE3OAahjVDAAIQgAAEIAABCEAAAhCAAAQgAAEIQAACEIAABCAAAQhAAAIQgAAEIAABCEAA&#10;AhCAAASuuID/ircfzYcABCAAAQhAAAIQgAAEIAABCEAAAhCAwEgJJLQwTetR2i9m2tb7rcRS2/mY&#10;CQEIQAACwy8wryXoYXadqg2dIraquSr5aVqNtpqFaRCAwBUXWApN0vHxWZCtVhwbRoo+4A4SZe4U&#10;UySjatK2wcF3XNJyeIYk7iwKCQIQGG+BuBJybWDWKrnmGWSGXds9wOCEHCRdVgZZTay7RwKzAT6u&#10;ptW2pe8W023nX2bmTrn9NRxRts7H8zFfoKPV3NCmKFMt0lbZve4lq0y/3X9Cv5p5m/wcsE+kKu/7&#10;P0u99LTOa8FJWgxPcUC74f6te2oMMo2dgDgenVFitGoetm3bjoffStsCLjjTy2/UTzJN+3vcyesP&#10;9b8fmKUSB3vYMo89teg7Y4c02U+L2oSn/F4yfZPfoCJvl7ykZSlBoT4EBfVSl17mEfuAsKxRzuWY&#10;aquSphuU7GVVxq7s/XKWdj3si8WZ7X2tdZAIca78rj5PnxlrZNju3908f45fZF/Th9FbfJ7d2Tnz&#10;o/wWWR6uBU7xNmNmyK8FTisRivuCdFxtHy7jsJKjFAcHn/Bw3jEsX9BXxX3aMN2vm4j6KryNf0eb&#10;J98P11yGpQ29rMeSOnFyjJqungV6brU+8V1/WNikjyIXD9LRqlxMg0ArgbVSqtVkx7SIT6e4P+iY&#10;NkwjCd5O/nLyAX2ZWaWtkrdtkKj/N3yf6VdqpHbtd5jaNO51sWybUpU8Faqlk3PwCp+HV+xqbVic&#10;l4tpVd77t5puezgmaGUY4uPKJX2CFjnomziW70fKcRv/kH5JZW6flyRzSLifRm9e+jcnjrXuBGfo&#10;TmKBPj14Tnum+zWYxvoJ/8/TK/SLifsU9Xd2baaxrH6Ob/J24LGx7TCf8IdoXo2dnCP38rP/Nr9J&#10;ZkOAwlZtVyQfvR0e/sBZ4h77R/Hb9IfjF56OxcUxjMj7s8Rt3J9v9cFjWlcE1ospesKBO7381s5b&#10;oTg3fWbsnvyL8nWHG5UkTUtBCvjU8xbBdAhcSYEjM0+/Sz07eUaiEwBxT/FD3hdMqv25rtuubuIa&#10;+fux6/Trw8cnx5ft8orjta9z63wsNprn4uK68hfp13TA1/x6kQ7NHIl/4lrtcmCaFtREx9f3elEv&#10;lAkBCEAAAhAYSwFFI3tigaTDsyDs8t5Kf5q6t0qSVXGsqzJ9wzGOEQhAAAIQgAAEIAABCEAAAhCA&#10;AAS6ILDjfF/F5iKt5M0uFIwivAhIskz2/B1+WThL0txtoln+l5j1sijy1Avsi2tJzmeiKpPX63Ng&#10;GAJXT4Cfi69MLpG6+6LWdv/BWm0YAxCAAAQgAAEIQAACEIAABCAAAQhAAAKXFyglrpF/+3GtIDW9&#10;ze+qOp97q83EQF8FJL25Pz7ZbN+nRl8rOOQrk3ebnxUtJRaHvNYu1eP3eqo6v8tfOOvLyV/szXsv&#10;LjXB7EEIiL5kymf98lnZ9n2gDaKKWCcEOhXwlZv7C7KU0emHodP2Iv/lBMpL71CFnwWxFZ072tLJ&#10;VvFduZwoloYABCAAgW4LyIFIU5FWIUu+6GTTdEyAAAQgAAEIQAACEIAABCAAAQhAAAIQgAAEIACB&#10;4RIQfdwrPh9FOYZIqyT62BX91Bon/0zuy7tKYpkkx0oKylevD+6gT6MPQzfp8/wqZa1iK7KmaSJO&#10;xmf51/RecPHErSkDJkBgwAI2x3spWCbHajUoXeF//DfDf8XvvVVSORZsgmMOiX8i9pD4d5XihbUy&#10;GcZp4nMV8UafF/c4Vo/oiaTzJGLyvBmYIxEnZ6W0T0UPsVPOW4uowyuuz5qZIhFz7SbHB1ZbxPkR&#10;MYVWSgf0unToKabJeevzcSy7m8okLSn97/tcxGFc5vY9Lm6fV72T6SKGz2s2mSf0UdIWCjN7LvC4&#10;xO9R2Oa56xHHg59zXNH3A4sdxwI/t1DMgMAVE3iW26bjsvs7MSIa7x3fFIm4KPVJlxSKkkYZOnum&#10;vn7+6fCenecIzIOP63JaH/yFAAQgMCwCxcgM2XycLvE1mtPkP1glU/QZ2OOk7zyj4OofT87KzNAk&#10;FWILdHztvR6v9ZLF836oGJ+n0MHZO4p6eouPGS92bnnJ2mBxCECgTwKNfdjaHAdZSu8SBSf6VAOs&#10;BgIQgAAE+ikg+lqh9S9rqxRXInx8jEx6sjatVwOhjPPaeUmLUkVt7l+kV+tHuRCAAAQgAAFXAb6G&#10;tPjF/0Zy9ez+mX3wmmjpDddFkQECEIDAMAiEc7uUSJ/Fswgah1SolHteNblcpEAp7VhPNtT7cwzH&#10;CjECgSEUMGLzFMjytdYfkmqkqVDM8ZjzuYDT+fgLAQhAAAIQGISAyddotXKeLH62QgxX/K3fLxpE&#10;3bBOCECgfwLZYPM5nHa0TjRxq+eV0I83Heuo+jUyL/G8QoGPwxNb39TKFEff/kM+Vw7N1aZhAAIQ&#10;gAAEIAABCEAAAhCAAAQgAIHRECgEJ6kq+8hnnfV/cnItIdn7vu9DuR0HknizKq1f/B0Lsawoo/5O&#10;YYDf2TqeuOtYTy9GtBRf56lLFvf1UYo0Xw+qy4LBERQoxhcosv+8VnPZqpDvWDy7HaxN69WA+C7X&#10;p2J0luwWfcrU52k3bPD7jcHjs++tn2NXyifx6vztFsO8QQhsv3Ss1eZtNk0vOaZ1MmLPLDdlr25+&#10;R5TkdyCQIAABCEAAAl0QsIwW8Y81vNvWBVoUAYErJ1DhbYepR0ktZmpt19Ob3EPYj2vjGIAABCAA&#10;AQhAAAIQgAAEIAABCEAAAhCAAAQgAAEIQAACEIAABCAAAQhAAAIQgAAEIAABCECgvwJ4+6i/3lgb&#10;BCAAAQhAAAIQgAAEIAABCEAAAhCAAAQuLfAgvki/2Xl0bjlLoWlKaOFz52MGBCAAAQiMhoDCHZTN&#10;aQnaKKVcKzyvx0mW6rttdF0EGSAAgSsisBicom+OzwK1tmq2yR1x7hbTNBdInMx+lds76Qy2Vd7T&#10;aWKLc4OPO5EgAIHxF0io7p305uwS2bZN0hAejxTsMuXIdP2g5vxR1zzIMJoC04Eod3Au8b5NdHXe&#10;OhWrJmXKBkWVQOsMl5i6U3YGLm9V1IwSu9Dv583APOUtk9JVo1WxjmlHZp4+S72kn01937n7t3x8&#10;kKsUHXlajSiSjz5INHd+3CovpkFgUAKzSpRWzcO2qz/5rZQLbfN0e2bVtmjbwzZgjrcBPg6K248k&#10;9tXvBK+ROAc4qIhg8e7pYX6DNMlPSfXy+8pXxX3aLZ91Rtlu7VNSkGblSLssYzVv3h+jZ+Ze2zYd&#10;VvNk8D4LyZuA+A0+KTqDp5y35JKSoLCsnTebVP4NvKcv0GfGGlXIOjff6YzDSp6+ya/Te2HvwQd2&#10;zYyn34fMxzUPAqMRYPaunqRP869PWc79+x1/Tj9Teh8A+NwKdDDjoJyjJwURzMQ9iWsnb2vzFJAV&#10;98xjlEPsa97i49Tf5V62OQL/vsEp/q1slI7oGl8HR4JArwQy1aKnc6Yl9eLBtXpV98ZyxX2jn8aX&#10;6XVhn77JrvMe6fzz3NNl89USvSjs0d3Q7Okk/O2xgLhGtlY6pO8KO1Ti4+5+p7xVOtlXPeX1z6ox&#10;uq5P0pQSvtB1By91F8enf0i/oJLtra1i//hB5AZNcp26lcKKTj+L36bN4hF9m9ugolXuqOgq/5Y+&#10;T7+ijyfu9+3crKMKNmRe53vHDwubDVOJxH5V/HtEWzTpD9Mcf/6zfL4pth3dSrtmmjZ53+0lvRe/&#10;TvqIHAcltShvX2/RJ8fi+MV92yq2v3844utsids0pV6d81YvnzvyXE4gUzHo2/zmyW/5ciU5l87w&#10;9eNv0qsnEyf8IZrX4jSvxkm9RLBE5xowBoHRFFgtHNAXRyuejqvrWzihhOhD3gcEfGr95IEOB30a&#10;vRVepK+y3//W21VGXINaL6Zo8RIBhtuV36t5B/8/e+/VJEeW5fmd0Fqm1omELoGq6u6q6pqunZ7Z&#10;Nc4auUbSjFySj+Rn4FfhB+AL30kzrnFps5zd6dmZ7unSAkBBI7UWoXWE85wAQnhkyAy/nhGB/4EF&#10;0sX1K35XX79+TiFJ3yRemzLGTvGY+ideF5cx/YZ7hlaZlZ3fl0FAAARAAARAAASMJVA1xH22U/fU&#10;kjghLcPvkj2K59qHLQbF+V19eWqlHg8cgAAIgAAIgAAIgAAIgAAIgAAIgAAIGESgdQ4enCVyG7df&#10;xKBYTrQ31r/4txOdPlMSd/BCF4zGa0nF6LLuGk5A4F0kUJpaJedRo35YCxkqn+2TJYK9qu9ieUCa&#10;QQAEQAAEQAAEQAAEQAAEQAAEQAAEjCeQ53VI38HjuseWSpnsF3tUCI6Hnol6xCfwwCLfa7pYJ1++&#10;ocPI0nQ8gUk2NEmW41c6/8qs37DsG39dEyX+RtWRidXTZs/1p1up/gAOxpaAJTClj3shSxq3CRZp&#10;JyAgMKYEbFyOW6WsQD9naxg4H08CldAckfwgIAACIAACY0WgePCSrP4I/8Ksk8ocPbjXBcjqvfyt&#10;opZJEgVbxvLXFUGECwIgAAIgAAIgAAIgAAIgAAIgAAIgAAIgAAIgAAIgcGUCYlfRYbNRwOa+sh+T&#10;9qCL9Y1/7l+nb9PbdFFu7HHrlk7Rt/9dZptm7QG6zTamwLMbLdxTSUBsvMT5e+VDtoMRZ139oldf&#10;dPb3YyeuFq8C20sR24g1+4hiFyVo81DY7qVI9edj+3RoM2q8ruNvku1HPczu92VDql38JE83XDN0&#10;0zVNVn7XKTYXltnewm4hRq/yJ5Tr02ZOO7/FZs1rtoO6XTinVdcU3XBOVe04SNncL8boWe64b5s8&#10;7fyXa2Kj8pZzumoLsZMb1deF10tm1cu+0BbbxPlNuUQ2tpUIAYHrILBTvKCjEr/f7yHST3yX3aFP&#10;PCsU5jYfAgIg0D8BsWf/OHnZ/lk7H1atYfJa2ttinbX6KcG2PbrJhZalglamzpaCuz2NeyAAAiAw&#10;uQQ0m51ygTnyJBr2sR1n22SG1XoJR0RG/K70Gc+ILBRb/rh6bZT/y4aXyHfa+EbRViqQNc526z2j&#10;b4d4lLm+C3GT+X1OK5LM/70WJ68rYL47NvnOOmzLczerNmwqM+skP1cgRJS9/A3c2KQJEQUBEAAB&#10;EOhIoBCYoQrbh7WWG6Ni++kW0TLrNVcolnKRPOlTXQiZIPTr6oDgBARAAARA4PoJ8DvyvG9Kt5Yk&#10;/WTp+mOGGIAACIBAXwRS/jmaPm+ybcFrdo4Yv6/kfToqxXWxe2n3S9I7ozJI+A0CY0EgG1ok2v1e&#10;F1fHGc/Bw+u6azgBARAAARAAgesksDf/MVV4Plyy8zcAeMd7nVmBsEHgWgnknT7K8zdBrlLjWznX&#10;xQ5RlPcSqBSet7rj+7oQsmIfYIj2SNb3yjYH2fjdlOzXyvunSeNzCAiAAAiAAAiAAAiAAAiAAAiA&#10;AAiAwBgS4LXLtG+WgsnGd2FueQc++0B5YnxJ/paqSdKOABVtV/+CV54VP/zFxrf9XlkXid5pCkXN&#10;oVPWeZokF+L1F+tk201oSu47cyj5qnFqm7/mcsge8en7ShmIDUFHvlGuJbDqu/IhQm33fHW/u+r1&#10;yiHi/M4+evhSn/SZNaJh1mP9UdJ8bNsl3bBTWd57RvTJv9KHgzMQAAEQAAEQuCKBqi2t5medrEsL&#10;Y+NmIjgGARAYgIDMXZxNdtVdiSMi3qsw1Jh4gPDhFARAAARAAARAAARAAARAAARAAARAAARAAARA&#10;AARAAARAAARAAARAAARAAARAAARAAARAAARAAARAQE/Arj/FGQiAAAiAAAiAAAiAAAiAAAiAAAiA&#10;AAiAAAiAwKgTWPXP0Lp/ljZTx5ei6mXFXZ/N3L50HRdAAARAAATGk8CqJ0q7+fOekV9xRXu6gQMQ&#10;AIF3k4CfjWtFnX46L6S6AtjOnNKCJ0IaG8R5lWaFMD1k3h0hr/3qCmd7eI/bIAACI0RA5plOq50K&#10;lc6m6ius3jetFchvGb124Vjr3v4JahtZacbmHyHqiIqRBBxcfqMuP521KINuDeM4G6OggxUtGiix&#10;QprSlUJPH+cdwZ5u2jmwsTL63wTW6R8TLyhfYWVuPWQrfUJhh4/7/DA9SbDS+j7ko8g6eezOPlzC&#10;CQhcH4GwzUNui51yWue+SmK3mz2jZbpafbtK6o5LSSpRpeejS45QTzdGOrCysctf+dfoz8lXFC9n&#10;e3otSvy/TW3Rb4MbFLH7errv5CDOxj5/yegNWXRy6yY73bJMdbo9kdcXuC94XjiuGk3olsAdXida&#10;okA3J7j3lsDr/Clltd79o4vbjw3HdE9uPquLHrgX6fvcbs98Es928xckz9z2zvX0u6xV6FG6v775&#10;hmuafEMYgOkZGQMdTDn8FOV247yU7urrBbcPp8UUTbP7UZZMuUDfcXso7WI/ctsxQxGbtx+nE+cm&#10;YHPTOpdVqYe95JfsAc2yUSKZd0JAQAUB6Tt7iZVNFi26wr2cjcz9de9Mdc3369grSpZzPeP1NHVA&#10;K+4oeWyY2/WENaSDo0KcHqf3KVXOD+nT8I9r3GMdFGLVn9fqpFX3VLUcuK2O4T1/64OsRfwp/pKy&#10;faxJ1AL9hOcic04187Ilfm8xy37/wnnwOntSC7Kvv1KXHiZ36aPgal/ur8tRvJSlRxk23tdFZKxy&#10;WkpVfw9pn2Z4jLXA807hbrfYujzZ/VaxUqafUrvdHb29O8N9+zobUMxme885+/LQBEfzrhB9Ftqg&#10;r7hM9zPeK/N8/0+xF/QX4ds0xe/hIKNFQOZY8k6jwGtF+bd/pQxLHZji9VF57zFKUtLK9CxzRK9z&#10;J32Vv2HiLvMz+ckcdJrr6qIzTPPOEDmsV28fesWnxOwz3DemS/m3fwv18wL3IVZe55Zxivykn3JX&#10;jx1vzuUaG/aTtXAICBhFQPZE/JTYpuep/tYqm8Nd80zTJ6G1arltvj4Kx+veadrn9ajjQqJndB5W&#10;2wD/WMwRJL+epg/oCf/Mljz3I7Ju8SJ3TGuuKVp3T5ML6xdmZwPCmxACFa7LYjDawu+oICAAAiBQ&#10;I6DNbRA9/kPttPpXO3hBlo1PdNcMP+EwmqUcWSTCvphmJDgGARAAARAAARAAARAAARAAARAAgaEJ&#10;aAXe03Sm32Ogzd0Y2l94AAKmEzh8qQuyFJ7HWpKOCE7eVQLF6bVLSS/vPSV7hOsIBARAAARAAARA&#10;AARAAARAAARAAARAAARAYGgChdAif2Nk4X+NL90cZ9tEwYWh/YYHwxOweAKk5TN1j6yFxnH9Ig4u&#10;EdD4GzPLyZbuej66ojsf15OSW68HyJ7r/W3PuKYV8dYTsAYv68eqJM7INvNu6prR08HZuBKwFi/r&#10;Byg7jdXPOa5sEG8QAAEQAAEQmAQCWrlEyf/rf+Ok8JoD6xmRMa33t/8NOW98OAnJu5QGi/eynqtK&#10;FnO2S6BwAQRAAARAAARAAARAAARAAARAAARAAARAAARAAARAYGIIiA723/jW6IfMDp2wrYJ+Rezs&#10;HaeStMj2DG65Z0lsW0BAQBWBCtsQSLFt10QlR8nqL8/neapkGvtmjQhbfBP7jPLbyp9VvXSynboQ&#10;29QKWz3811s9hv57I2h390Py/CXbMHuVv7odhhDbKf3As0hiE61ZxMbBqitKy2xvYZft87zkMESv&#10;+FWlzO9Sxd7aNtu6WnZG6KKcpkQfdqG6hRfh8nbHOXsp7t2eUXVPeIn9wye57vr5xRbLL/Fd+iA0&#10;GXt9VfGEv2oISJ17mj/u23OxFfxddps+di9X7WX2/SAcgsA7TuC72GsS2069xEsOWrZ0trc9bfHS&#10;Szpr+gKqvY8nWpotMGOffXs6uAoCIPAuE8jyt6SeRMMeky0TI0smTpq3c9s7LC8LfxtpT+ntTEs8&#10;xkFyoaVqn9Ns9cZ+skm0GlUafUv8iIjtHhJsVinlrMpzsen6tHBMWa1YDcLGX2+vOiJ0wzHNNuia&#10;S5OqGMDfYQmUvvgfhvUCz4MACIAACIwLAV7Dzod5jHy2WY+x/ZR1VCz9Rowf1q8ZfeBOHpGlZZ0k&#10;HYB+F6M5wz8QAAEQAIHhCeTCS5fWkkrpGJEvPLzn8AEEQAAEFBNI+2aowmN+a9PY23W+Q7RwWYeX&#10;kVFxXejtJpV5nTftiRgZBPwCgbEkUPBGqWx3cdwtlA0t8G+RHDNsY7zYex/BWCYYkQYBEAABEBhL&#10;AgUnv6eHgAAIgAATSHhnaCbB74zeijN+QBbWda6xHj1V4kqzfulSXud9Ztg9VjwvPl/+FZUdbsoG&#10;50mzOWlqiufF8bguHJyAAAiAAAiAAAiAAAiAAAiAAAiAAAiMB4GUf56CycZ3YfZCmlxssyzvvqwX&#10;36gUWctF8mTOdd7F3MO/dxc//MVk3V9ZG5GwKjZH/ZrRB8LKlk/rvJX9UZDJI1Dhd9MF/zS5mr5p&#10;tIs9zun7ShPrju1d8j/L3ycOIyWu30WXnxz5hl4v++kmUfTmMN7iWYMJiP1ASunbSm2O90QMKdrc&#10;TbK8+rbuS/nwFWmlIlns6trKemA4AAEQAAEQmHgCWrYxHq8m1uOf+DQjgSAAAuoIZIKLFDp6Ug9A&#10;vp91xvapMLVWv4YDEAABEAABEAABEAABEAABEAABEAABEAABEAABEAABEAABEAABEAABEAABEAAB&#10;EAABEAABEAABEAAB8wjYzQsKIYEACIAACIAACIAACIAACIAACIAACIAACIAACBhF4Mu5+zTlDtCz&#10;+D4li1lysuGrVd80fTy1QR6706hg4A8IgAAIgMA1E5h2BMhjdVC2UuwYE4/VSVEnFMJ0BIQbIAAC&#10;tOKdovNCQ1FlOyR7rFC2HK3QWT5J6RaDOO3cb/hn213GNRAAgQklEHH46Cjf3YhVspInv1WM0I6O&#10;aJpGx5peyXS72M3Z/GRj412QySUw5w1X+7huKTzOxelWcKGbk4HvbadPez7jstgpbPP0dNfJgYcN&#10;zX05c4/+09FDqpDWyVn9+k+xTXqZcvfhkmjGFaSb/rn6szgAgVElYLFYaM4Roq0CK//uIrvZc1pW&#10;aKihNei9Yqz10qVz6TuDQ7QBlzzs84Kd+71P/ev0p+RLSlcKPZ+S9uXr5Cb9RfAm+W3unu5bHRS1&#10;Mn2X2mZferdTFn74rnWaJI7vkji5P5jhMclxufvcbSd3Tou8DiTlHtKZgJTrVz3ahNrTd5yzfY8F&#10;ozYf3XPO0S+Fo9rjXf8+zR6Sz+aiRVe4q7uX2WPK9FEXZZ3wpnumq1+jdvO2e5b+nHrdM1rPskc0&#10;7RjdNc4SK8/9JrVJ0p71I4u2IK04Iv04nVg3t1wzdFiMd13blsQL08fZA/rYtzKxLJCw6yNQ5rq7&#10;V7joGYEFZ4gcFnVGyHtG4AoOgnYP/dXUffrTxQs6bTLq1c6rMs8Wf07u0mfh4Q3jtPMf14hixQw9&#10;zuzTWbH7WO66WMk440nmgJ7yb47L+xobg1t1Dz6ub45/oVKiP8VlPpFvvtz1+IFvuee4qKsHfdx0&#10;WG30ILBCK+4o/ZjcoXgp08dTb5xs5k5pxhmgRfdo9uHFCs+r0tt9rf/UEi1zsGNuI+RnzVhoht89&#10;r/I7o2l7YOA516P0HuW6vLOuhSnrrB/5x7NfX3CH6Te0QV/HX9WS0/Wv9DN/ij2n30XukKyhQ9QR&#10;kPJf0EokbU+ef3Is48gcG7LUX2d3fF/6vm4SsXtp2RXl+XWYpN24TtnPx7gPkfpVMjUaskJzwm2D&#10;/H5O79KsM0hLzEP+Dvq+RJhnua8pVjKU04qU4XfN6XK+/lfu95I496XdRPZGutloqZv3xwTiXv5r&#10;5z2SLpL1cdkr+eav69rzs1sacG80CEh5/Ofz53ScTwwUIQtZ6EFwhW76RvudySfBNfqPZ497rl+U&#10;uA39MbVDvw2NtoFTya/veV1Z2qpBJcDr2LImt5k9pTz3G8OI9Dkvcsf0KndCK9x/bLinyctrfhAQ&#10;AIE3BCq8L0PmCjIeyPL4LCd/qz++VpbjYrVdspGV56RBuudbqK6bgx8IgAAIaOF50pweshSydRiV&#10;/edk2/ikfm70gZbhcWDiROdteXpNd44TEAABEAABEAABEAABEAABEAABEAABAwgc8Xt3Xjtslsos&#10;9i4188Dx6BNot5ZUmsJa0ujnHGJoBgHNE6Qyf69pyzS+myrtPiX7B783I3iEMSoEuK+38Jq79WyL&#10;P0S9Q8R7eyAgAAIgAAIgAAIgAAIgAAIgAAIgAALGEND4W5lCaI5c8cO6hw6Zg9/4vH6Og+sjYPEE&#10;SIs1dI5Y8r113F1fbEcn5MrxFllKeh1Hhch4fovaSrXIa6bNYivmyMJ76zWsmTVjmchjS3DqUrq0&#10;BOsdnJmMsn0pcbjwThCwsb2TVqk4vK2XcA4CIAACIAACIDCmBCoJ0dn7dm8f63KpxI6JFZuOaWp6&#10;R9vKc/hWqWQG113Q6gfOQQAEQAAEQAAEQAAEQAAEQAAEQAAEQAAEQAAEQAAEQGCUCYh+8U+8q/Qw&#10;u0f7bDNoEBH3B8UErTgjdJNtDrlYDzgEBIYhIPa+kpUc//Jv/rLu+rSWr72xGsbrKz0rNg1OSik6&#10;oTd2ZeRNWcDqphDbkBRbsvLXy3rwIcYRuGB7MdIe9WMns12oNtYNf9s9R2vOaFebjVZu+1ZZd/gy&#10;21rYYTtVr/LD6SUXWxe9bKK2i2/zNY/FQbedMzTLtmFGSaSNFz5SH7rJk/gu3Q0ssO0H9AXdOOGe&#10;sQTEHsCPuT3uJ/R6i3qFUmb33+d26SP3EttjGl07mL3SgfsgYBaBzfRJ3/Zabtumydplf5HYfYxa&#10;vHSmdbc5dFxJsUWw8bLBa1Z+IBwQAIF3m0A2vEi0860Ogv10i4qrD3TXjDyxsf+tO0ezIY7HGEiF&#10;7VoUvVFyZs7rsbWfbBKt/qp+bvgB77d1/uf/g5w8RC1Fl6nIdi2Kc7dIc2PcaThrBR5uFy/oWYH3&#10;SzeJzB9eF88py/PiD1wLTXdwCAIgAAIgAAIgMAoEcpFl8pxt1qNiLWR4/HdBBV+0fs3oA098X+dl&#10;hd85ZAOzums4AQEQAAEQAIFRIJANL1Fk+xtdVKzHr6lyQ53dT11gOAEBEACBIQhoVhtlvNPkTzfW&#10;65wXO0QLHw/ha+9HXRe7OkdJL7+z5DE/BATeeQK8D2D//X9DJaevrnMkzO9hqAi9mu982QAAEAAB&#10;EAABEAABEBhBAgnvLM0kWD//W7Hwfh538piyIXX7PryJg1pw9b/Z4PDhJWfZzh8EBEAABEAABEAA&#10;BEAABEAABEAABEBgIgik/XOX0uFPHVLerbdjdsnREBd8qSP+Lkz/HX7Mfdl21qBBiB/Lyc36YxKG&#10;hJUMLdevGX0grFolx/ujIJNJIBtaIlfqtJ44W+KYrGzjr+Jw168ZfeCO7em8LLHtraI3rLt2lRNJ&#10;i+P4af1R2zmHw2uWxHtjIKNBoLjbyJ9ajLS5jdrhlf9q8zeJXjV9D1wuUengJTlW7l3ZTzwIAiAA&#10;AiAAAjUCWrbFlpYLugxqbPAXBEBgcAK5wBxpvGfewrpga+I636HC1FrtFH9BAARAAARAAARAAARA&#10;AARAAARAAARAAARAAARAAARAAARAAARAAARAAARAAARAAARAAARAAARAAARMJACr0CbCRlAgAAIg&#10;AAIgAAIgAAIgAAIgAAIgAAIgAAIgYBQBCxv3eS+8Uv1VNI2sfA4BARAAARCYPALS3t/0ztHDlN7g&#10;YXNKb7HBDAgIgAAIdCOwwoZaf4w1DOu0c1vUynSUi9F2uqGcs507ueayOmjRE+10G9dBAAQmkEDE&#10;4aOjfLxryhKVHC2QOuXXXQPvcDNGOSoQK+btIQv2UA8XuD3uBOY8YXoshsq7yHGuexnv8mjHW9uZ&#10;3v3qvCNEMu4fRmZY8fyvohv0zfnLnt6ICvlUKdfTHauKo0+nbg4dt54BwQEIGERg3hGkrcJZV9+S&#10;XPZT5Tz5ba6u7oy4ma0U6byc6enVkmN4xfQ9A+ngwGm106f+G/TH5EsqaKUOrhqXZc7wVfI1/UXw&#10;Frl5TjCI/JzepUyl0Ncj65YIBSzq86ivyJjsaJHLw3E51TVU4RirZCli83Z1Z9ZNjd9PnFcylNDy&#10;3HMQRaweCvHvuuVJ9oBNmugNp7SL05TNR3P2QLtbHa9Jvc1oRdoqnnd003zjh9Q2ebjOyJi6naS5&#10;XXqRPW5369K1+54FsrFC13GSqN1HU/w7K6W7RjvGbeZxMUmzjsHyo6unBt2Ucv4j52Oy3HsMJUEG&#10;rW6667xsMMig6IyNN1JW33cv0jeZ7mtSkqD9QoyWnRGadkDx+dhk8JhE9KAQp1KTEuxO0V51jeda&#10;p9Szj4Or9Hdnj3v2e/v5CzopJGnGOXrtbKd8GYfrGe7Hn2QOaC8fG4foVkdHh1wv5Cdj9BUu+/Lz&#10;2JwDxb/Ec4M/J1713TeK5+95F2nVAEN2/UZUxl6/j9ylV9kTepLe76stEL9/SG5TmJ/1Dsik33gN&#10;4+6nzC5l+5xXtQunwiXgqJigo3iCbGSlOWeQFl1hmuW/vcaYx4UE7eT7G/9KXg9aptrF97quLbkj&#10;pGk36JvE676iIP3MHy+e0+8id7jsjMY8ra+I9+FI2rhYKcsr7A2DEn08Rm7KUKGQ78dp3U2Zx9yy&#10;NlGo8I//5uUvG92rHfczv6t71sfBRSlD8nuU3qvWhWVXhGZ4bcnM/XeyRvWQ2+LTYvd1gD6SM7QT&#10;aR9q/YO0DwuuEC06wzw+D1Tn+jnOD2l/6r9ysXosaxRZPh60jFwlwtWywfFIUJaOu7yvclhs5LE7&#10;+eeqtkXVY27TXTZHNX8tnKLqP17EqB1LImU9XETW6uWf3WajYrFYPZY7tTX81mdlab/uD7urcJtQ&#10;HuAn+z4LzFD+1p5r+MHXuP7J9eZrEk87jwPtbJTSzumtHr89l/a8cY3vsRtv0V1t96vuq89YySF/&#10;a8/z3179gIQ5CRIvZuiPZ89I1mIGEVlH/W34Fk27Rn8sLX3wh4EV+i6x2TOJJ7wOs5U7ozUTx2g9&#10;I9Xk4Jzbx+9SWyRt0KCy4o7Sg8BqtX7c9s3TDqfzReZ44LxvDVfay638WfW34AzRTfcshezXvxba&#10;Gk+cg4CRBGRtVMZk0ue/GQu8/Vs/L1THbv2EKf2arAPKuOO+b4FuuGfqfWw/z8MNCIDABBLgAbU2&#10;e4Msu4/ridMOX/K8vMLtg5r3YdrB83pYtYPSzHrtEH9BAARAAARAAARAAARAAARAAARAAAQMIqAd&#10;vND5pNnspE0t667hBARGnUBrOZb4FqfXRj3aiB8ImEagxPXBtt3YO1k+fE1aqUAW3rcBmXACuRQ5&#10;Hv+BbCebZMm/+U7E8ZGXijM3JjzhSB4IgAAIgAAIgAAIgAAIgAAIgAAImEsgH1khV/ywHqgtdU5W&#10;notXXO31VtQd4kA5AYtHrxPBWuitX0h5pMYggPKefg+naITJR5bGIOa9o1hi/W+tYs8lqegbTx0G&#10;rWnBeWcCFi/rr+R3oVRufP9USZ51fgB3QGAMCNgKWV0sK/x9pbzzh4AACIAACIAACEwGgXL85FJC&#10;bKHpS9cm5YLF7iCL001aoaFDUsskJiV5SAcIgAAIgAAIgAAIgAAIgAAIgAAIgAAIgAAIgAAIgAAI&#10;dCQgutY/9CyR6OveKvRnX6DmmeiD3+Zn9goXtO6a4t901Z/affwFgW4ExMbhYSlBsXKWxLZxlm28&#10;jbLIXkaJp/x2ihfVqDq53oRsHgqLHT62ERiysY53RfoxR5nNsHETmzbPcsfV9uSqfonNu/c9i+S1&#10;9v/9upXzao3brhW2g7bD7dir/Cnl+7DPedU4tntObD3ccERp1RFh2whqdKu2C7ffa1KebzCjp7mj&#10;ro8U2VbIs8QBvR9e6eoON0HASAKPcgeUu2LfITYEfsjt0QO2mTg7oF1SI9MAv0Bg1Ank2b7AT4nt&#10;vqK5aAlQsA+70rMWtlOrdf+2JkWFqj1r3s3TV9hwBAIgAALvCoGiN0olh4fsxca3HPbTLSquPlCG&#10;QPxvljLbdcv7x2cvaS68RM5M03oX6z2jCttYtKqZfzli+2R5++2Y43ST5Jd2+6novtWMEccjSOBV&#10;4YxeFU87xkzWsGZsfprD/KEjI9wAARAAARAAgesgkA9f1mHuie9TQaHuBvG/WXK+GdL4+2oICIAA&#10;CIAACIwagaI3cmktyXr8mio3Phm1qCI+IAACINCWQNI/R/70cf2ePZsgez5FJZder1/dwZAHzuwF&#10;2ZrW38W7pG92SF/xOAhMDgFVdW9yCCElIAACIAACIAACIAACo0Ig6Z3mneIW/idfAb0Rb2KfsqGF&#10;2qnhfz3sf7PkPWEqO73Nl3AMAiAAAiAAAiAAAiAAAiAAAiAAAiDwjhMo8LvugsNHzmK6TsKfOqKz&#10;6Tv1c6MPxP9mKbPuiKQr3HzpSsfih/hl0/gbrbciYSVDl/f11u4P+7c1LfL+sp0NuGHDwfOjQUC+&#10;CaS9H+uRka/NvazPJDV1o37N0AP+3tAdP9B5mQ0v6s6vepILLVLw+Gn9cUulRK7EIeUljZCRIFDa&#10;faKLh8bfg1LIgD1DM2ukcVtpaWorJSzHyj1deDgBARAAARAYPwLeix1ypU/JwfaHHfkk5X1TdLr+&#10;W1MTomVT+vBabGbrb+IMBEAABLoTENvDOf8seZKHdYfO8536MQ5AAARAAARAAARAAARAAARAAARA&#10;AARAAARAAARAAARAAARAAARAAARAAARAAARAAARAAARAAARAAATMJQDLF+byRmggAAIgAAIgAAIg&#10;AAIgAAIgAAIgAAIgAAIgYDgBq0XUJkFAAARAAAQmlcANzwwd5eN0UkxeSuKMM0DrfB8CAiAAAt0I&#10;+OwumnL66azQokyq5aEXySM6ysVarl4+veGbIYxBL3PBFRCYZAJhR2/DWEktP3IIjrTu7Z5E2GNx&#10;UNjmGbm4I0LGEphjA2+9JF3KU7qUI5/d3ctpX/cvCmlKthgub/fgvCPY7vLA124F5knCfJlqKHgb&#10;2JOmB95jBfDBPup+0yM4BIFrJSBtuctip7xW6hqPw1KCbtnUz6P3i73H1bKqu2BQG9A10V1uem1O&#10;+sy/Tv+cfEUlahiC6PRItlKkr5Kv6YvATXJYbZ2c6a5v587ooBDXXet0EiUPLVmNaRc7hTHK16cJ&#10;L/3tAABAAElEQVRtbFzEYqOCVu4azYNygiK23uOzrp4YcFPq28+FA2oeB75mf6etPrrnmCUHp+U6&#10;5LCYoNNyw0hLpziI+dm7zqsZCLjlmKZMpUAn5d7jzQobuf06uUlfhm6T1LlWeZTe49rXMITber92&#10;PusI0Nw1txm1uAz69457jv6UetXzsefZI5J0jpo8zx2TlKt+RPqiB65FrJu8hTXt8HNfF6KDYu9+&#10;4GFmj/5F8DbZ2OAGBASMIrCTP+/pld/qoojd19PdqDrw8xz2lneOnmd6zwV/SmzTX0+9hzbKgMws&#10;sDGoF9xvvc6e9tWPGxCk4V5kygV6yuVGfnPOIK25p7gfDpKlx/6TMhtF+irxmmKlTN9xuuOZo41r&#10;eJ8pabnpnaVFNn73c2qXDvK952lFHot/y+n7MnynJ4u+ARjg8FXuhI76HI/0E1yZS+5+IVb92bnv&#10;nXeGmFOEZngs1vr+p1Qp00+p/owITHHfL2Vp3GXZE63W7e8Sm30lRcrNP108oy8jdyg05utp0jYc&#10;vC0biXKur/RfctR7Onbpkeu6IHMxWbOQn8zHpR4s8y9sVzfnlnb0RfaYXvKvn7lgJzY+HsOkK8a/&#10;l5H2YTd/Uf3ZyMpnw8SyU+zVXZf6WOR1+UQfa/PqYqHe55KsHfE6nVEiaySy1id9gp3/Oqx2Cjg8&#10;dIONyiyxkaxJkN3sGX198YqkDg4i0h78NnqL13Rcgzx2rW5XPVO0z/X4kPea9RJZl5L+v92aVa9n&#10;Vd3XNI1e8tjnaeagjxUzfSzYhCc9CKzQmme6fkPWGWRv3Zp7mrnEeO50RPEBxrJ1j1oOav3HtN1f&#10;HetO8bzSOsZrGsJdpNd8oAUDTieAgLSL6XKe5P1PlseCOfnLa9/N50aPBsS/R+l9nqPF6ePAKvnG&#10;qI2dgCyfqCRUuPy+ZOP2W5nTajmW/mzNO003/fNYZx6jnK7MbZB193Ejxnleczpng+9Taoywa/sv&#10;GmHxUcXpoUrwau8LdR7hBARAAARAAARAAARAAARAAARAAARAQEdAO9DPwbXpNSIbVB/rIOFk5AlY&#10;ootEd7+g0t4zsqfOqMLvUMsB9d+ijDwYRBAE3hIoctvu2v6xzsPiDZGWvCBLZK5+DQcTSsDhItv+&#10;E7Lw3sKaOM62qThzo3aKvyAAAiAAAiAAAiAAAiAAAiAAAiAAAgYQKESWiTa/1vnkPN+h3MI93TWc&#10;mE/A4tHrxLDK3kdITwKVvac6N0Vec9ccxuh603l8DSclt75MSBTsuQQVfdFriA2CNJOAfIdjCURJ&#10;ix3Xg9USZ/VjHIDAOBKwtnyfW+Y99xAQAAEQAAEQAIHJIVBJnF5KjDUwGTolLiXs7QWLN0haoaFD&#10;p5K5bO+n07O4DgIgAAIgAAIgAAIgAAIgAAIgAAIgAAIgAAIgAAIgAALjTED2ttz3LLD9MDu9yDf2&#10;t/SbpjLrDn2ZP6XtwgVtuKbpA83Pmn8hINCZgNiGfJo/oiLrtR9nEduBJ6UUndAbu3RS7gNWd9X+&#10;1oojcsmWxzinVVXcT4pJepTdp1wPe6Kdwhe7h/fc87Tk7G1/uJMfoit8zTVFK84I7XA79orbs172&#10;TTv5Ncj1de8MrVKQ7V6Mto6VFWe0ykTsOnSTJ4k9uhNc7NteaTe/cA8EehHYLJz1ZRO0mz8aj19+&#10;yu3RB2xD0ig74d3Cwz0QGEcCP8S3SGzv9RLWLELr1kgvZ9X7UYuXXVtI5hDd5IDHi6uWUDcnuAcC&#10;IAAC7ySBXGiR/Kcv62m3sy4nqvDc2qrArjPbJrKfbtXDkoNccIGNFSkISxeKcSeZyEr1271seIly&#10;/AvOrxDljbfjV4ux40xvv1PjNbdilMOEjDSBZ4Vj2i5e9Izj08IRTdm8bLfP1tMtHIAACIAACIAA&#10;CJhDoOz2U9ETJke2YYPeE9+j+OIHSiJgz6fIybohmiUtY2QICIAACIAACIwogda1JOsJr/WoWksa&#10;UQaIFgiAwPgSSPnZhsXRz7oEeBP7lJi5o7tm1Ik3znaRWyTpezdsF5fY3vcFZanEe/k85ODdTC7s&#10;e2spCzg1n4D7Yoc8Bxfktocp52M9J2P0fsp8WggRBEAABEAABEAABECgmUDFaqeUO0KB3Hn9sie+&#10;T7Ty6/q5kQeWcoHcKb2+vizv8RpL4fkhxt5jmXOINAiAAAiAAAiAAAiAAAiAAAiAwJgQSAXmKHr+&#10;qh5bb/qELBX+2taq5jsVf+qoHpYcxF1sM8uA927ih/gVzTXWRFrD0gU85IkwElbNIt+KQSaXQN4/&#10;TRWbg6zlYj2RssaXmrpRPzfywJ06IWvL9/RGrfFlg/P8RT3brGv6rt4d26M8yrCRWXhlvzRuX0r7&#10;L3TPa3M3dedXPnG4iKbYtuwpfwP8Voo7T8nzRe0Mf0EABEAABMaVgP/sFfkvGu276BMwW7Ss/vs2&#10;cvnMjgLCAwEQmDACGd7n4Eke1lNlz8bJmktSpY399bojHIAACIAACIAACIAACIAACIAACIAACIAA&#10;CIAACIAACIAACIAACIAACIAACIAACIAACIAACIAACIAACCghMNoWrpUkGZ6CAAiAAAiAAAiAAAiA&#10;AAiAAAiAAAiAAAiAAAiAAAiAAAiAwPgQsLLCmd+Gb9Gr7DHtsFGMLBus8NqctOyO0oZnBgYAxycr&#10;EVMQuFYCK95pOiukusbhIHfR9X7t5oYYfoWAAAi8UwQijt7K51KVPGkaq8W9BmV57TJDDCefa9l2&#10;t3TX5u1B3TlOJpOAi5VPR5w+uiikuybwmBWi3Qi4u7rp9+Y2K6HuJS6LncI2Ty9nfd//dfQGJYoZ&#10;Osm3KJDs24c3DoMOD90PsaJjCAiMEQHpf+YdIdoqnHWN9VEpSbdcM13dDHtT+sO9YrynN7P2ADm5&#10;HbhuCdo99Gv/Gn2d2qRKk3L7TvFKlnP0Dbv9LHCDbD0MUSRLOXqUYaOefYiTbHTbykbl32GRcrxo&#10;D9FmsWEUtR2O43KK7vBYx96Df7tnjbpW4XL+c+GAklr+kpenlTR9U9ihDx0L5Ley8nwTRcaAT3MN&#10;Zafdgl53RMlrdXZz0vGe5NUHrgX6NrdDiUquo7vajYJWoq+Sr+h3wdvkaDIWc1iI03ExWXPW8a+V&#10;TU+87xtfgylhu5dm7H46KXVfl4iXs3RUSNCcc3TG6JJHz7N6QzydMkry6UPnAskYD9IgcM89T6ec&#10;90Wt3LjY5ihTKdCL3DHd9cy3uYtLIDA4gRSPWS7KmZ4PrrJBrHGXu/55fn90RrlKw+hSuzTJOO5V&#10;5phu+bC+245PP9cqPNZ4ye/rnmeOerZr/fg3Km6k/5Wf2+ogqRMr7qnqu8jW+MkY8JvEJp0Vu/fp&#10;zc/d9MzSHe/1tu0efq/6WWiDHqX26AXnXS85L6bpSfqA7vsXezk15f5FKU1Ps/2Nca8SIRlD7+Yv&#10;qj+HxUbzzhAtuSI07fBX13of85wu26N9kXBtZKWP/Ssjsz58FRbNz6x6pqpz5B8SW82XOx7LWOef&#10;Lp7Tl9E7JPPscZIsj8MOeNy7n4+RjMnfVSlwHm6ykUz5+W0uWub28I7bYSgOaWsfpfdIxr5XlRCv&#10;J3/oXyaZZ8m6y34hRntch4fxs1NcylwLIO8GAY3XBAtsVLNaMt9O3c7ySdpMHdOcO0S/mb5FEZd/&#10;LGHIWu2jxC49SfW3RtmcyBXel/WrcO810OZnRuX448Aa/V3hUc8xa5nHAT+ktumL4M2R6MOlHEp8&#10;+lkva2UtbfenPObr1A/Let6SO1L9HXN7/CJ9RCd9rMu1htN6Lmsep8kUj4QsFLH7aIrfq0/xOpi0&#10;07Lnb1Qlx0Z7zznuso/ojMe/ybdjANkXIGN4GRMKM8hkEpC2UerZZvaETnl+18+7IRUkznmu84eL&#10;J3TPt0g33NMocyogT7CfaR4L/+nsOV1wG1YT6Udi8W16ljqkD0OrJPM6tGU1OqP7V5u9cSly2sFz&#10;skwZ/15M47GPdvhSF155eo24oOiu4QQEQAAEQAAEQAAEQAAEQAAEQGCMCJRLZDndpsrZNrlOdyn/&#10;xf80RpGf3KhqpSJZZtZI/lL+zfpNpc0awOQSQMomhYAlwnuePv4bSq59ShYuy7Z0DGtJk5K5SIch&#10;BEqRZSrOblBxapVK/Fu694AqFew1MQTuqHvC3+pWppbJdrJVj6mTx2O9d23XneMABEAABEAABEAA&#10;BEAABEAABEAABECgDwJF/zRV7C6ylho6PVwXO5RbuNfH03CikoDFEyBivSHyt8jfMlTk3Ezh/eB3&#10;Nv+eCg4v5VmnWoG/A0j6ZqnAx6MqWi7N7/T03/YUIiujGt2B41Xm765Y+yL/0+rP2nO9dcnUHeNg&#10;rAlYA9NUjh3X01BJdtd/VneIAxAYUQK2ov5b8wrrpISAAAiAAAiAAAhMDoFy/FSXGKsvTBa7sbpV&#10;dAGMwImV5+2V5jF7FvO1EcgWRAEEQAAEQAAEQAAEQAAEQAAEQAAEQAAEQAAEQAAEQMBEArfcM2wj&#10;z0aPcwdXClX07z/NHdH2wQXdDyzRundmpHXuXimReGgoAlJGnuSP6Kg8me9hZGeg2KdL5HN0WEzQ&#10;r7wrJDY9IJcJiF7YX9h24EEf9jsvP/3myrwjSPfdbP/Naoz9NyvbeFxzTdGKM0L7lSQ9Tx9Snm0J&#10;Gi1Rm5fusc21heA0xeO97ZcaHf6g/ontyxvM5RnbiusmkqfPkwf0Huwad8OEewYQiLGNuReF3va/&#10;+wlK2u2f8/tVvesbbmNsk/cTLtyAwDgQOMjFaCfb3373W2xXupet6lqaxSbHtMVHR1p3m3aHpQSt&#10;ss1xCAiAAAiAgJ5ANrRI/tOG/QRLqUC2+AGVI8bbarAmT8ha0GuKkvDHSQrBOTrln1niPN/WBVUO&#10;sX5Ch0t3DSejQ0DsMT0pHNFeqb+5uditfFk4pbsu88rU6NBCTDoRsIjeUfm+X7N2coLrIAACIAAC&#10;ignkeSzsyHJ7/FbcqROysN1NjXWhGi2euF4PhvifDvKYDwICIAACIAACI0ogG15qWUvKk+VinzTW&#10;Fw7pTMB+sknunR9Zn/4albivL3sjnR3jDgiAgDICeXeIinY3OdgedU28iQNKzNypnRr6V/xulhzr&#10;6xPdfZMu8t72NcV09upZayJFNQ9Nk5fC5Iat70kvBCOaPu/xC/KcviLRQFm2OigVWaXjtc9HNLaI&#10;FgiAAAiAAAiAAAiAwKgRSHhnKZA7r0fLlYuTjfdBlZ3Gz/M8iSOdnnEJNBscrz1WNVD+4+cU2vm+&#10;qr8+FZintH+Oymz3AAICIAACIAACIAACIAACIAACIAACIGAMgRTPtaPnr+qeWbUKedMnlOZ5uNHi&#10;zCfJWdR/FxZzTxkWjPgVzTVsGEhYEmbBZbxtPmEkrJolx/uiIBNMgHWc5EIL5G36Vs/Tsq/DyNR7&#10;Evo94qKDImfQd5Sa3Un5wAy5kw19Le7YHvX3NZuRqYRf7QiUj7aICo29SVU38xvtnF7pmjZ/kyyn&#10;jW9OKxeHVOFv0cTmCwQEQAAEQGB8CZRaxryOa7BDrGVbdPZ4/KMNlHVi8GZUIgXf+412whE7EBgf&#10;AlVdMrvf6SLsOt+h7OJ7ums4AYFxJiB9tid1REWXn38BKsn3ItI/QUAABEAABEAABEAABEAABEAA&#10;BEAABEAABEAABEAABEAABEAABEAABEAABEAABEAABEAABEBgxAgYY6F7xBKF6IAACIAACIAACIAA&#10;CIAACIAACIAACIAACIAACIAACIAACIDAJBGw8sfqt7xz1d8kpQtpAQEQMI/AineKfohtDh3gNCvR&#10;CDg8Q/sDD0AABMaLgJcNSjmtdipUSh0jXiGN0lqB/JbRMD51qqV1hpM7RXzBFux0C9cnjMCcN0wX&#10;hXTXVB2z4bkbgbmubvq9uZ1uKFTv9My8I2ioEW8rK9r+3cxd+tuDHylTZqWMV5RPo7fIxn5BQGDc&#10;CEid2iqcdY12hvuqVDlPfpu6/uq8nKGcVuwaD7m56BgdxeFTDj995Fuh79MNBefdEnBeStMPqW36&#10;lX+tYztWZmMP36W2+uqPJay71mlyWGzdgn0n7i06QrRZbBhFbZdoGXcdl5O0aA+1u23KtZ1yjJJa&#10;vmNYOa1E3xV26Z5jjmZt5ikyfpk/4frXecxai7DH4qB1R7R2eqW/0ld+5Fqir3NbfYUpbc+3qU36&#10;LLBBstYndeRRWm+0olNEbnpmycftVrlc7uRk5K/fds/RSapFyXWbWD/LHdGsI9CxbWnziLJLyXKO&#10;27qdvv2/55ylkA1rJq3AXDyXvMv5/zDbu7y/yp3QgjNMQZu71Rucg8DABLbz3ftT8dDK5sGXnJGB&#10;/R61B+w8hvowsEJfxxtGyjrF8Qn3PcvuKLmhwL8Too7XDwoxep58Tmnu0ydVcpUiPcseVX/SH6+y&#10;wbg5Z6g6dtE0jb5PbtFxMdF38uX5DwLLIzOGue9bpLNCki5KeiN77RL0LHNIM84ATfPvOkXWY7/n&#10;8YgYNzNDilqZdrj9lJ/TYq8y2Mtf9BX0fR8bf1M41+4rEgY7WvdMk5T9H5P9zZULPBf5p4tn9GXk&#10;LgXsoz2ekfp+WIjTPrdt/dQJg9GOvHcyf3uSOaj+pnnNZNkVoXluD6XPvYpkea32UWaPmfffhraG&#10;Y+c56D3vAq25purzJSlnd+3zdNc7TzFu2/byMTooXFCuy7ucVn9xDgK9CBzxe5P/Z/dbuhVcoI+i&#10;N8ZqHFnkuvDn85d0yHVjUJHx9W2/8QZ/B43HVd3LeP/j4CrPEV739OKsmKJNNhJ8wzPT061KBxfF&#10;NK+d8Tob91GDyhK30x8HVslu7a+dnnUGSX4xNoj8nMd9+1coI61xlDXbs1Kq+iM6qs43o3YfTTn4&#10;Z/dTyO6tjqtbnzPrPFXKkeT1OXOWv5lK+/eIcv+8+Lq6NnOHx3cL3P9ZYGTHrGxSHk6J16R3c+f0&#10;mtfgZLwzClLmuvMozeMkrocfcT2WdXAICPQisJ89p6+4j5c5bDuR8fdX5y/ohfOQPg6t0VSLEdB2&#10;z+DaNRLwBEgLzpAlcVKPROXgBVk/+Kv6uWEHZ3tsUDyr8640vaY7xwkIgAAIgAAIgAAIgAAIgAAI&#10;gMD4ELAcPCfbn/9Psrx9NyYrxDK/lHkm5HoJWOwOsvzFf0/lUomKJ7tkOX5NlYXb1xsphA4CQxLQ&#10;XD4q8Q8CAiDQRIDb+/Qn/3XTBRy+SwQqMzfIdrJVT7ItGydrNkEVD77XrkPBAQiAAAiAAAiAAAiA&#10;AAiAAAiAAAgMS4D3cecjy+Q5eVn3yXnB++D4ezfe5F2/hgPzCdjf/xfk+PD31YDP9zhPTBYHfwvh&#10;ycerv1rQm4ufUsE5uuvY5f3nHFUuu02Sjy43nY35IX/7V3b5yZ5P1hNiz139W8K6JzgYCwKW4JQu&#10;nlqit+5B3QM4AYERI2Br2XNfhv7pEcshRAcEQAAEQAAEhiNQaRmvWkPTw3k4Bk9bvXr9UVoG87Ux&#10;yDZEEQRAAARAAARAAARAAARAAARAAARAAARAAARAAARAwGACq65o1S7cT9k93sml38vVb1Ci5/G7&#10;2Gt6ljqg99n+xLInCp21/cKbYHenrI/5ceGQCh30g05a0uOVLH2b2aZfe1dha7Elcw/Y7sXj3EFH&#10;XbEtzi+dutg2yvuexarduks3DbggNn43WAf7gjVAO2zL4XX+lPJ92DnsFbTH6mC7bPMk9lPHTVad&#10;UeZw1jPPnsR36U5goW/97+PGAfG9fgJi5+en3P4VRyid4/8of0A2h42mCTYlO1PCnXeJQKlSro7n&#10;+0nzjMVHUau3H6d1N7NWPx2Vu9upzbKN73glRyHraNv0qicKByAAAiBgEoFsaLE6Fmr+atR2tkvl&#10;yJLhMbA36YyqeZ7h8CHtCVjyabKnznQ3i7BtoeMxSicV/v5a5gFH5cZ3nv3Eb6cUowV7CHbU+4H1&#10;jrixbX5Pjpdf06LDTWm2YZjidjIVWXtHUo9kggAIgMBoEMiFl8m//6geGQvbXnQnDikbWalfM+rA&#10;E9/XeVViG9EFT0R3DScgAAIgAAIgMEoEcm3WkqzHr6g8NUG6nBQAd568IsfpVvUnb0BKnjCdfvo/&#10;QpebAtbwEgR6EUj55ygSa9g38CaOWD1dheujtdejA90XW1ae1LHumaRvVnc+iSfbWpx26bI+BbEf&#10;f0KZ6s9OVprSPLyfwktBcmEf6CQWhFFME6/hu2INvZ22SpGsb23OjWJ0EScQAAEQAAEQAAEQAIHR&#10;I5D0so3i8ye6iHkTB5Scvqm7ZsSJN6F/f1Sx2CgbGM85pZvH4bZilsI8F5dfkd+FPb8/uN1JO/sR&#10;YC7OQooc/HPyvqrNm39FFZvTCOTwAwRAAARAAARAAARAAARAAARAAATGlkCa30NrZOF/DV0+/tQR&#10;pQPzhqfJnzq85GfMrbeZdcnBABfa+SVhnrv0Ov4H8LKjU2HULBrbY5R9UZDJJpANLZH3fLueSFlz&#10;cmYuqOA1fu+2t2WPeME3TRW7qx72sAeSFneysS9F0mEtZKjiHOz7/GHjgecvEyjtPtVdlNZZm72h&#10;uzbMiTa3QfTwP+m8KO48Jde9z3XXcAICIAACIDBeBIpu/ZjXxjo3raUCjx/MeRem5TNErBdIJ2wb&#10;eZTFuvUT2X76D0RuP2m+CGn+CJU/+a+wP3+UMw1xe+cIyFxLvpe1l3L1tDvPdyi7+F79HAcgMO4E&#10;PMlDmt3+qp4Mjb9LefXRvyXN5qhfwwEIgAAIgAAIgAAIgAAIgAAIgAAIgAAIgAAIgAAIgAAIgAAI&#10;gAAIgAAIgAAIgAAIgAAIgAAIjAIB+yhEAnEAARAAARAAARAAARAAARAAARAAARAAARAAARAAARAA&#10;ARAAARAAARAAARBQR8DLSi+nWYnraT45VCAbvrmhnsfDIAAC40sg4vDRUT7eNQHJSp78VuOU7HYN&#10;rMfNYy3dwwVR1O4jjxUKgXqCmhAHc54IPWkyXNwuWce57mW83TPtrsUKaUoUWZFjD5l3hHq4GPy2&#10;m422fTlzn/7u6Gcqi1H2AeWWf55m3MEBn4JzEBgNAmGbh9wWO+W0UtcIHZYSdMvGhicVyV4x1tNn&#10;F8dz2ubr6c5MBwvOEOUri/Q4qzeU2SkOh8UEPczs0Ye+5bZOHqb3KMVjg35kzRKmkMXdj9OJd+Pj&#10;sVTI6qF4Jds1rfvlBC3aje9Hugb69ma2UqTN0nlPp2U2kvKoeEjJSoQ27FGysNEPlZIq52mrcNZX&#10;EHeds2RjBZHDistqp4/dy/RNbptKffS7p8UUPeK68aF/mV5kjylbKfSMgtfqpFue8TRW25y4kN1D&#10;c44AHRW7r0skyzmS9kXapOuUYqVE3yQ3qUz9jadW7GFauKY6eZ2c+g17yRGm/UKMzsvdx8hivONh&#10;epe+CNxU3mb0G3e4G08CMhfa4zLXS+a5rXFYbb2cjcX9JXeEXmd4/bdHOyv91cPULv0mZJyhnLEA&#10;NEQkz0tpepI9pHi5+/hsiCAuPSrjFDtZq+MVOxuur57LNf7Vjm1N13PlIu3mz6mgtRiUuORz/xeO&#10;uSzJT+YuK+4o5bhvlLa8X1l0hulBh7lCv34Y7c7K49Ffc9n/+/Nf+hq7fZvYpL+O3icnj/muQzRN&#10;ox/SOzzHLV5H8FyeSrSXv+grbFlnXXdP9+V23Bzd8M6Q1W6j7y9e9xX1PNeVf7x4Rv8icof8bIhh&#10;lETitpM5598ZnXHbBumPgMzj5GejPVpwhWjZFaEpu7+v8WqF6/Gr3Ak9yxzyzEJGu1eTJWeE3vMt&#10;kKvL+4yw3Uvye8+7QNJ3Sf09KMSpaGDfcLXY46lJICCl93nigDZTx/Qgsk532air1YB1FZVsEmyE&#10;9I/nzyjVZBCnn/AcPMb6bfQ2zTj1xsL6eXbU3CzxGG43K21B7zHcL+kDmnUGyWe7nve8r7In9Etm&#10;f+CW0spmmj8MLNO652rr/WGHlz4NbVC6lKfnmSPayZ0N1V43lwFp909L3Ifwj+iI+xELRXjMNOsO&#10;UdTmpRC32TI+VSHS/5zx3qB96fO5Dzsvpqtju0HCSvAa3TeJ1xSwuemub57X6sJ99X2DhAG35hGQ&#10;OeNrHpNscRkf1bGBjE//cPGU7vOYR+YWqt8nmEcfIRlJQNq3n+Pb9Cx10Je354UU/ceTR7TimaIP&#10;Q6vkM9BoeF8RgKO+CVRmN8iWOGm4P9khrZgni8PYsYl28KIRBh/JOLc8s667hhMQAAEQAAEQAAEQ&#10;AAEQAAEQAIHxIaAFZ8jC70CbxXaySSW+DhkRArwOroXnqr8RiRGiAQIgAAIgAALvBAGtkKPcf/jf&#10;ybp0myy+WdJCrBvC4PfT5dkb5Hj89zqejrMtyi9/qLuGExAAARAAARAAARAAARAAARAAARAAgeEI&#10;5CPL5Dl5WffEWsyRPXnC70PGX/9EPVFjeGCxDq+rZJhku/gbgVYpOEdLh1Fr/Mp7z3SXKjYHFYOT&#10;pdO05A6QvUnPqz2X0KUZJ5NLwBqc0iVOy6Z4L3SB90I7dddxAgLjQsDK32Y2S9npaT7FMQiAAAiA&#10;AAiAwJgTKMdPdSmwBidTX1BzIi1evY7tSra7LszmZ3EMAiAAAiAAAiAAAiAAAiAAAiAAAiAAAiAA&#10;AiAAAiAAApNEQOxA+Vn38C/Zg562g7qlW/Q9//niBT1NeemD4ArNu8PdnOPehBIQm0DPCse0VzLG&#10;7usgmEQndZB1JgfZFpqV/8VYp22cdSlrA2u3HiTUhttEJUffZbbp195Vth8zGfaOGqkb/Eh0xT7J&#10;HdJ2obc9w06+b3hnq/YNzeAp9n7WXVO0wrYfdgoX9Dp/SvkeNk/bxdvGZe8m61Bed06NvL7+dvGX&#10;a8J7jeP/In/cyUn1utg4eZE8pHuhpa7ucBMErkJA7DL9nNvvux5Ose3fs/Ll/fSdwv6JbbTddsyQ&#10;2JeEgMC7TuBhYoey5d52c8Vm3oY1OjCuELnIyRY5Cmz5tZscV1Jsq3m07Hl1iy/ugQAIgIAZBCoO&#10;N+X9sp/TStrcBolup4rojFIg9tMtna8Fd5DKLr/uGk4aBJznO42Tt0elqbVL13Dh+gnIWtXP+X06&#10;HWC+0BzrXwqH9Jl7DbaSmqG8w8e249fV1Nv4u/7gxSbZC2lKRVD33+EigaSDAAhcA4F8aIE0Xs+3&#10;cB9fE298n7KRldqpMX/Zfzfb6G2WdHC++RTHIAACIAACIDByBGQtqeCbIlf6rB43K89jyvf/sn6O&#10;g8sE7GfbuotlD9utN1hnuy4AnIAACHQkkPLPUSTWWKu2VorkTp1SLmCsbkVX5oINFovF4oYk2WbD&#10;JMumFqN96q1LoUQVOqJ09efgdxPTmpemyUt+fuMLe/KTXEKuN20OHrvYSnldJDIBzMF1QHACAiAA&#10;AiAAAiAAAiDQlUDGFaKS1Un2SmMvrLw/Sk7f7PrcVW6Kv82SC/BeLusYfj8k78LiLe/CeF5+FXGy&#10;3vWF/e90jzp5P0XOA/3bOig4AQEQAAEQAAEQAAEQAAEQAAEQeOcIiA22jHeKfJmG7n9/6ojfxxov&#10;/qTe1xzrXck5jLNZJ36Jn27W31ITCfN86nbt1LC/wqhZ8v5Z0pglZLIJ5EKLlxLo4bW4gjdy6fow&#10;F8TOpzOj14GTDV8Oe5gwspyWyO73Oi/csT3KzBpfX3SB4KQngdLuE72byAKRy6u/NsxZeJ40p5cs&#10;hUzdl9LOE3Ld+7x+jgMQAAEQAIHxI1B08d7yFhG7xAW73kZtixPDTrVSgaxTy6RlE/xL8f5X/qbO&#10;M9o6ICzpC9YGyZJLkYV/Gp+XsT/fsDIBj0DAKAIydwmcvap75+R5S7WN4e93ISAwCQQcee43m6Ri&#10;tevWmGR9wM72uS2VcvVX5u/yskGeJ0JAAARAAARAAARAAARAAARAAARAAARAAARAAARAAARAAARA&#10;AARAAARAAARAAARAAARAAARAwGQCdpPDQ3AgAAIgAAIgAAIgAAIgUCcQDAZpcdHYD+7rnr89cDqd&#10;5HCoVxrhdrNSDP6pFLudP05oMXKhIjyr1Uo2m1pFp5IOv1/9x4qq0yH8JQwzwlGR161+mpUWs3gF&#10;Apc/0m1N8zicSxsm9VKlmGUMRtKhuk2W8iXtpWqRdkx1m2xWnTQj/yXvzWj3VdcVKVdSvswIx4x8&#10;kfR4vQYqvxEPW8SsdJiRL5VKhSIRYxVSteCqnrpcLpKfSpH2RcbJqkXyRbipFAnD6VTL6038NeVp&#10;MasPM6MNE2aqw5H2RXUYkg6z8kX1GEnSIqK6fTGjPZZ0SBumun2R8qWal6TFjHGl1BfVaxZm1Umz&#10;wjFj7Crti8fjkWKgTNrxuhlaoNPj3gZFO0XKwcZx7rBCKnuLkRwz2jFZS1QtZoxfJO/N4CX5b0Zb&#10;KelRKdIel8tllUFU/X4zrlQ7RhZWZqRFxseqythsLkxH+XjX/Cgwxmg42tXNIDevOm9NlXKUOG0Y&#10;p+4U5s3gPE351Cv1k/GL6rUkKceq8r6ZnxlhSN1XMW9dDs0Q6e2lNSetepxgpVAVm4U89uHahL3E&#10;7iW/Wy94bE5an1oY2li3tPmt470lHmf8zvIe/cPBw9Zgu55Luj9fuEdO2+U11nZji66eXeGm5L0Z&#10;fb6UYxVlrDnJkhZhplrMGL9IGPIzQ4xoK9dolp4m9rtG91RL06eRO13dXPVmoVKik7ReCV07vzbY&#10;+OQwfaaUYRVjsY9CIaILKz2O927HJF3b+XMKsZLaD8KrumRupo5pt3Chu9bpZM4dok9CN5XWGWGl&#10;gldrmqSuGNG+3HEW6evzl63e684TlRzZAx4KOtTMLaWtbO1fahH4h9NfqEJa7bTn3+3yBeXtFfo8&#10;coucrJSxJhKGkXPj7w5/7itWS54o3ZnWl9lanK7yV0a/7qKf/nD4sK/wt/Jn5Ha56WX2uK/gPp25&#10;RRFvuOrWhC0jPKa0K6svv/I66N/v641otIPwqnBKd6dXhm4XpIxdpe5XGPQfjh5Spsk4cbt41q7N&#10;sjHjz2fukVVh3y9tixHtSy3O7f7K+MXIOtkaxhfcZv37ve96th+xcpZObFm6ExxuT9lV8r41zr3O&#10;pYz5fMYZZmoXnvQtZqxVSziq15IkDGGmUiTfZUy5mTqhotZ7Tel+dIVCPBYZVCQdqtMidXLQML5w&#10;3aN/t/0N90fd++nd3Dm9P7VKs55wtZ2UvFEpMjcaNC1XjY+L+1ijJFHM0A/nr2kvqzcyNaj/FjaZ&#10;IOP/oMNLDs5Xu4X3NvEae/0vHztYKXvzNSnL5fJg79rLbEBiJ31KLxIHdJSLDRrNju7zWole9Dlu&#10;qXmyxAbz/nLu/WrfaLWqX6sepH2RNw1f2DX6z0ePa9Ht+DdXKdLPmT3668UPq++mO42PO3pwhRuS&#10;97U+/2Fsm05LveeXEswst2UuHmvvZ9kohxgTMVFsXH6/XHiPgmwwq1mkHaulpfm6kceS90asJfSK&#10;0wNLqFoGvj3rPk+r+ZPnsvPH2Av6m+VPKNDnnM1msyrZA5EvF2k3fUab6RM64vLRvYeopQB/2xEo&#10;80h2N39R/XltLloPzNKGf45CLWW/9uxhNkZfnz4nWXO+qoS47/h0+hbNcZ89iIQpTBu0RDK3OeB8&#10;r67TcDko9TE+GiQcuH33CBTZqIa0hS+SB/T53F1aCfB7l7ci8wnVbbL0k73mYFk2svU0tkuPYzsk&#10;8R1Ewk4f/cvFBxRwepSnRfow6StVy+8879H/vfM1SX/QTaSN+zm7R3+z+PHA6zGSFsmbq0ihXKI/&#10;nTyl3czZwI9LH/uX8+9RtI1ht0E9kzHiQnSGCjz2fXi2Rc/4HcOg5adXmGXuhWVsd5p6M76z8xhq&#10;hsdw0sbPucPVdFx1bUnieppL0HEuTif8O80nDBsTJtl49DeJTZI+6cPoGq35ZuplxIzxnnCVOaUZ&#10;axZ2u9o1C0mLzI9Ut5UyBre9fdd7xkYOn/D7ni1eJ+m1ViDxu26Rtuhheo9Oymn6YvZu9f3kVduX&#10;ftMi+WHGO11Jh+o5paRDdfkSrlL3zVivbO0n02wI/B/2H1bbuX7zt+ZuJ3tG+7kLei+ySg+m1nh9&#10;5s1amIQh/ZhKkXxRHYbEX8JRPQcXXqrqZGXtPpVf/LmeFZbgFNnzabJ6jf3+OH+on9dbwnMUmFFj&#10;LE7yZND1vTqAAQ7s9sZa0gCPDeRU8t6MfY9SV1T3x7L+YkYbJuvhquuk1EfVYUhBMSMcM9pjSYvU&#10;S9XjSjPafeEl4agWGVeY9W5HdVok31XXfZX9ZDMfM8qYhHfVvdvNce3nWHU7Zla+SH2ZlPaln3wb&#10;1o20LarbF+m/zBiHCwspZypF0iI/1SLpUN1WmpUvkhbVdVLKsBn5ojrfxX+z0qKs3vM3E6UAfw+U&#10;bKwxO8+2yfnh75Xgk/JlRvtSKpWUj/mk/zIjLWYwkzDM+B74zbxV7VqSpEX1GEkqh+S//FSKWWVM&#10;ZRpqfss4PCTfWCgUCUN1nkj0pRyr7sOkHKvui2tpUd2OCSvVa/uSFsl/1WMx6YvNSIsZeV8sdn/3&#10;LUyNEVl/UdtWFovq9vmV9p9RmdfE5VfdVcv7myz/6n8hWRc3THgPfcXDOh6zDb0VXt6/6g59aVgQ&#10;zR5J+2KGSDmWeqlSzGjzJf4Sjuq0yNjVDJE2X3UZEP/NaCvN6Pcl73vtsRo234SXWWVZdZ+vup7U&#10;WAsv1eXYjDBq6VE2138bgKRFdd5LUPIdneqxmIwrVY/Da2lRPR6TPFE9b5V6YkbeCyvV4Yj/Zrxr&#10;l/KluhxLWlSXLynHkv+q0yLt/vLysgSnVKQvVt1XSlusuj2uQVKdFvF/Y2OjFpyyv6rXeCTi0k6q&#10;7vOlHJtVJ1W3+2a0YZIvZrQv0lYq61s8HxA9+4MkpS6h7ClV1u7Wz408kDK2srJipJdt/VJdviRQ&#10;qSuq66SEY4auLBlXNPdhrt3L3xBPr98hbQidaar7/PL+c8FVF212ncIR43QV1j3mA8l31f2XhCft&#10;WHN/bAvPEsUbOq+chTRNTQ2n31DCMGMvjxl9i7QvqtcsJF/MyPvWdTGLvLduEY3fY1uiw+1TVj0+&#10;lihLfRm2nLYk/dKphNFcVy45MOiC5L2ddSapFEnH0Hp5OJ5U4O+Oc/yNWWBaMuFSlCUtqvtKafc7&#10;vWu3zN2gcjpGFt7TLz93eIZmZhrfkl6KcLcLnFzVdd/hdHRMS7eoDXpP2mPV7aXUF2n7VYvqfl/i&#10;L2lRNkZ+C0j6FgnHDDErnElJi+SNGWJGvpgRhrAyg5lZaZmUvDcjHRKG2fmisU6iSlKvS8vOfb0R&#10;8TDCj17cr1pXbF7RJtCQSibRNc1XDacRQvcj1f53Dx13QQAEQAAEQAAEQAAEQAAEQAAEQAAEQAAE&#10;QAAEQGB4AvLuPBweTF/2oKHKu9Oh39H3Eais2ap+Ry/7DczY0yLM+vk+SnJuhearest/im3RBe9z&#10;uqrE2JbHP549rerW/WRqg22fGPNNtqRF9X4Tebdhxt4syXvV+S/v5wMB/t5TsTTXyRPWffzV2QtK&#10;l/OKQ2XdKGzLJeL0889X/RvlY9FL3arHWexzXORZ9zPr4hXdzPI3Wy4oi1+cbQf+VDig38++d8m+&#10;uwQqZVj13gkpx2Z8uyLp6NS+5JjxP548odNC43vjQaAH7B76bOoWzfsipqRF2v3muj9FUfpQu8E6&#10;9w/pF7Y9nOuhx72Wtg3/LD0Ir5GbbRG3ivAyYw+QUe9oH1T8tLV71tPG15PEHn0ws962vLcyGPRc&#10;9bhC4iN5YhSzTumT8qW63kvYEoYZ751V85K0SNvyLHNI5+WMnPaUBXeEvpy+S6/Tx/TNxaue7msO&#10;nhdPyOVx073AcPYQa/61+9utrWzn/irXzAhD4iXjY9VjMdmPaUbdlzJmxt7P5r7lKnnb6xkj6rzY&#10;sXiRPuoVVPX+g+AqLXp5n/MVZC2Zp+fpw65PnmoZ+iwavTSe6/rQgDelvqie60nfojrvJdlSjjuN&#10;xQbE0tG5We2LMGv9HqNjpK54Q8JQnfcSNbPaF9VpMWtOIeGo/kZG8v6650dXLLb1x8q//59lU3G1&#10;DLs4PUqEbXpZYns6ry0Lt2h2lr+LUyAypmheT1AQRNVLKV+q2krbU32/pjnd5Fu5Xc0rFemRsqx6&#10;/CJhqB7vi/+q18Rq/KUfK7HdLlmnPGVbR1eVZCVPZ4483Q7ovwkUXmaUY6kvqsfhresiV2XV6zkJ&#10;R7ipFPHfiHFyuzhq2QTrOT7V3bIu3qa5OQN1+DX5Lu2X6j5fgpNwzKiXqjg1IVPW5jeHIeVLVRmr&#10;hSPl2Iw5hfQrqsdi0n6ZkRbpX1SHI/Wxn3GF1Kdttoe2zbo/5F2ErBVP8fuLGWeAog5/z3VUyX/V&#10;41fJF+knVYvKfr8yvUK2k616EvypI7Je9Xvnui/6A+v5Htla3g04lu8pbfdV9/mSQtVjSgnDjD5M&#10;ZfmSNNRE6r7qtlLqvepv7iU9ZrTJEobkjWqRMFTni4QheaNazBiHydhF1fy+mY8Z7YvUSdVjZMl3&#10;1eM94aayfbHymg69aNhosV4cktvKuqhd3uYsM+xYyrHqsYXSOsnfVttkvtcktqU7FIlEmq4Yd6gy&#10;75tjKXmielwpYZhRJ1W/PxBuZvQtwkv1vEXSImGoDkf6/E66iSQOw4hlKkza7lfUrJlkphyn/Czr&#10;XDRSeO07uXKLHOe7RIcvyHGxR4FbDyhgU2O/XsYuqsuyjMPb5Yu00z8ld2i/yWZEvyiLbEv+gFLV&#10;n8fqpGXem7HqC9G0Xf0+YdXti9R71e2kcJaxheq0SPvSLu/7zed+3Uk6+lkb6de/Znf2s2fNp9Vj&#10;780H5HEba7e8FoikRfU8TNpK1Xkv6ZEypnosLmkxY34k43DVaZH3OmbkS62sqfwreaJ6biztixn7&#10;0CUc1e/czKj3kt9mjPkkDDPqZLV9KauznSW8JF+kjVEtMg5T3b7IGFxVP9nMx4w1C6mPqtsXGYuZ&#10;wUvKl+oyZkZ9lDIgvMxIi+q8l7T4vD5l86NSco3sxw095z5+fzQr7494nGGUWNIX5Gj53s62fEfZ&#10;Gqzkiaq8l3dh1pZvqxwr92hxcfB99ZYsj91f/0GHec7roOJCwy9pK1WlpRawGWNKCUvqvvTJKkX8&#10;N6NOKl17fQtIeKmeg0lQkv+qw5G0qB67Slqk3VdtP0fKl+p1REmLMFO9BiNti+q5ntQVM3hJvpiR&#10;FtVhSN7Ld0Gq232Xy811smqNV4JUJpIO1WmRerK6uqosDTWPpQ1TvVYtfZgZbaXUF9Xti4Sheu4i&#10;7YvqOavkv/STqm0nSVpU1xVJi1ljMTPSUigUlK+/SZtvRrsvvFTXSWlbzFivlLKsOi1SjlW3L6rn&#10;LFIfRaR8qR4nSfkyY11M0qMqXyxZ3svzsvEdgpt1nixGAqQZ+S6Mv53xP26EIekps/6H9fV1OTRM&#10;ysUdfsf+pO6fP3NKC3P87RnrfjFKLGyvSRg1i3y3ocp+ltQXVX43p0HKser9gjJ+kXZMtagLY4oq&#10;zyNk5TW4moRyp+Qy+PtG+95j3b4UCcux+h5NRS7bmKvFY+C//K289uzvyFLM1R8NZU7IM/Xb+rmR&#10;B5InqsuXxFfCkX5MpUg6isWikiC0fIbKJ7xXqEnkG1qj+01t4SbR1s/1UIq7T6lQyHN/pqZ+Gh3/&#10;esSbDqR9MWMvsuo5qyRJ0iI/1aKqHDfHW/oW1esJMt5TvVYpaZJwVM/DhJfqMCQtMs9X11dKCG94&#10;LS0tvTlR+L9Z8zAz5q0ynxxmrmcJ8DrkUz3saZeFSrpxijp7idZAlPz/3f9aLV+pFOvzEzunbJta&#10;5Vxp6PqSieuB+aOX6qAZbWVBK7ABY31UDD/j19Fm1EnZJ6p6r6iUKTPqpJQv1f2LhGHGWrW8Dynl&#10;c2St8P4kh5p3FpLvqtbFbKX7RGcNfX1W1jsT1bKkRZcNryrioRn9pMwpVPfFkhZZ31UtkhaVbb3q&#10;+Df7L3mi6jut5nBkTtHcv3h29fmkcX/UPLfxfPNHcpy8rntRnF6n7K2P6uftDt7MKdTU9+bwrFb1&#10;a0lmvKOSNKleS5AwZG1XdRkzIx2SFqn7Q4/FxKMuImsJZqRH6qPqsYVZaZEyprpNlrSYsc4jZUx1&#10;/ZfypTrvpYirzpNaGKrDqdZ7p/o99ZIe1eMkyXvVYUg6pJ1UHY5ZaVGdDuElZdiscFTXF0mPGWmR&#10;eqlahJXq/ljSYUaeCCsz0mLG2r5ZdV81r1r5VZ3/UsbMqJOKX09WcQkr1bwkIDPCkHBU54sZ7aSk&#10;Q0R1Wt6Eov5/yXsz0mJGGELLjHbMrLSYUS/NSov6kjw5dVJYIV8GKzFm1RXV+WLW+EV1Omq5Z1Y4&#10;tfBU/jUjLarXxGp8zEiLGWGYVV/MaF8kb1SHo9r/WvnCXxAAARAAARAAARAAgcknoFaTzeTzQwpB&#10;AARAAARAAARAAASGICAfrqhegK5ulrWpH/Y6eFPmMB8T9oNRXpyb8fJB0qH642uzPrw2g5lsMC0r&#10;Vqb9pnxoypU7SFpKpXI/xXEoN/LximqRtkV1+6I6DTX/pRw3f7hUu27kXzM25kh8JRwz2krVYUha&#10;5GWd6jbZrPZlkuqk6jyRvLfzuKLQolhbrhsthaL+I0Wj/Rf/5MMl1W2l+G9WnVS90dSMj0okX+Tj&#10;KNXMZIxsRn2R/FcdjqRlUsZi0k+qHodLGTNDJF9Up0X6YtX1XliZkRYzxkiSFqmTqvPlTZ1UP6eQ&#10;vFfevnCfr5qX5AvP9JSXZenDVPOq1smK+o/jqmVM8bxV6oqM+VSL1WY1Za7XqqRk0TWcoeQ13wxV&#10;OA8K1KjrZijakXLssKv/KNpmV7/+Zlafb0ZfKfmiuq2UdJghZvT55qVF3Vr1QmCafj7f6pol8XLW&#10;MAVcHrfnyvOj1ycvusZTbtpYUeuDxVtkvaQquOejAzuQuq+6P35TJxvt88CR7POBcrmkfPwi9aW1&#10;D+szel2dsboICjo8lCiyQsUushs/plU/G54bQl7FD3o+vRFaMEzJWzte65yGs/AKPYqxYvc+5fOZ&#10;O2TjOtFubcKMNQsZi5kxtpBw2qWxT0x9OauOX7ivVC2SL6rnx8KrXRkzOm1GjV/uWVfpaWK/a/SS&#10;pRzlbRWKuIw3XL4T26Wy1tsQ7/tsyMHv8nWNZ7ebUsZUvT/6wvselSwaPYvtdYtC/d7PsW0KuL10&#10;N/xGkWS8kKGvz17W73c7cNuc9K83PiWnRa3yeSnHquuKpNOoceV7Pi99f7FJJa17375XjNFCeLob&#10;4ivfk/a4XVv57GKPjluMefQTyFE+Tn9/9gv9F6ufUNQdqD5iFC/x7Hlsn076iJedy9rvVx+Q3+np&#10;J9p9u4lao5TTivTPRy1apDv48DTRX/1a8U/TRmSx7ovTqV7BvU3hmgWrN6aN1Dy9ShzW09TuIF7M&#10;0GExQTd5vDSMXLWt/Irz8SAb6yvoAI8v//WNX5ObFXarlDfj/ZLKIJS/zw9QgD4p3qRvj3vP1368&#10;2KK7M6vku6LCZbPW3WX8onquV10T5b1cqsWosVi3eJqxLibpKPP65evj425Rqd4LOb20HrlaO2Nk&#10;H9YpojJ+sQ5oZGbW4aT3o6v0sMf6jYT59ekL+m9vfMF1X/1atbRh7cYVndJ+1etvxi+9x+K9/M+W&#10;8vTN4TP65Xyn+h6nl/tu99eDc/T5/F0KDTj2t/F7iqu0L6FAkD6Y36B4Pk1POP5PL3Yoy4rfzZRF&#10;3xT9lzc+Jdtbg3JSxlSPxa0c1iBr1e95b9BxIVnl04vNbuaMXmaO6cHMBhtL7OV6+Pu1PmwveUo/&#10;c3/Yj/i5v/w3tz6vjkeKvHb3On5IL3h8vJM8oYoJyi0/W7hLS1Nzl6JaS8ulGwZeMGuuJ1H+jfse&#10;2Rx2+uqwvzF/ppyn/2//R/p0/g75ecwo4xrJq1rdaMUgvIoG7RcrcDnYShzRS16j3E2dDd2WtcYV&#10;50SSv4953VV+M54Q3WXjGrciS+TheUGGjQb+kY0Uyjz1qmLndu03c3foo9kbA48HWsMMh0J0n9ZJ&#10;41dury726Tn/thLH3D4M32e2hoXzd4eArP/97c73tMT9/qcztyjk9FX3o15l/DIINRmHy5i/nZzl&#10;kvTwbLPa9l2l/1sPzNHvlz8gh/VNGKrHL7K2L+lRLX6bn/6aPqL/d/ObnkGd5BL0mg23fjS70dNt&#10;s4Orzo+OMzH6293vKSmG0AaUGzzO/sulD8lp8P6eEBuX/H0wQl+UP6BHp5v04/EryvD8QIWUuB0+&#10;yF5Uf+K/g9v+eV+UZDy96J+iae5frB3Ke6aYp8PMOR2mz+mADe+eZePc36sVWa/7x6Nf6KFrh341&#10;e7O6bmdGGZZUmbFmMeic4qq0zUiLjCtfnO/RT6evuIw0DDNfNc7X8dxRLkb/bvcb+mLhPm34Zju2&#10;/UbFrZ82v8RG27dSJ7TJ42zpB102B60GZuhuaKmvtkjqi+q1EZkfqQ5DmEtaVL87ln5SynJNdlOn&#10;9Pd7P1O+fHVD0/L+9ufzTXoR36dfz96mO+HFqtGRQdYTavEZ5O9V+8lBwhC3ncZIg/rTzf1V37l0&#10;87N2zzrHc5b1D8kyf5MK0RWq8LvE6opWIlFzMvxfnqvZj7d1u8RsS3fJoci4tOSJrPGpFrsJe14l&#10;LWZ8syNpUf1ts6xVmpEWs9bFjFpL6lVOVfcv0u6rbo8ljWaMxWRckU6neyEd6r5Za6KiB0J1n29G&#10;XRHY0ofl82rmdrXMlHKsah9XLQz5K/mvOl+8/DJEdb2XtJjx/lDCMKN9kXD6mVdIuq8qZqRF2slS&#10;Ue2+FEm/fEuluhxLWmKx/vb9XDVP5DnVRt4lDKn3ZqzBiL4B1XXfrPmRMDNjrdqM9sWM8YsZ7YuU&#10;5UwmI3/UCM8lKXlW91s72aJilsdkvH5jtEiepFIpo7295J/Ul4SRc+JLIbzRZ6G6/5Jgp6enlbcv&#10;Uo7NEBnvqa770h7ncjnlyclms8rzRfpJ1fMjASX1UrVIOZa8USmSDvmnWuy870X1WEz6YtV1RTjJ&#10;PEzCUinVsb4ZuhM4X1Qzkzm46ryXvDjmvbuq5+CyZmHGeN+McVIwGFQ2tgg++4aatztqrCtN84aJ&#10;O4D/n733fm4ly/L8TgKgAQmAoIGh93zelq/q2vLVo91ezY6k3dUqYkP6F7QRilAoQv+L9JtCWo26&#10;Y3Zmuqu7uqq6qrr885beE/QkAHoAqXPyPRJIEITPJMz3MJJIc/OaT2Zef88p7mfjGyBl+v6Jn5aV&#10;Ga3dp7ycP3pyoQg78h4bXdeXaEo9zOg6n1llfmNjo+F1C/kmjeYlz0XqFkbnY9IvZkZdzIx+UXn2&#10;RufHUg6b0aaQ/gpD25T8fkkbzIy6q7zHUhc3UuSb3Nw0fq5Ic3Oz4e+YpGV7e9tIXJrfXq/X8LqY&#10;1CvMGEOQb9/o71LSYnR+LO0jo797efiiD9/oPlHJK40OQ9JSX1dv+HssaQnvGN8vJt++0e0jWXsm&#10;+ZjRYkb/i/AyI38xo9yXPKy9Pb91nrk8SzPak9JnYXTbRZ6JGWLGOLjUxYyuIwkrCcfoMkx4SX3f&#10;EOH+SbXJS8T6sI7FtjpNdP2D48Oi/krd1eMpTO9WNhEKBAKGl5XyXDY2NrKJTkFuOjri+kAK8ijN&#10;zdJudbu5f+elHAYekG6En9cwd/XzuFkBInWXJ0+eFODD2bfW7m5S165+TmiM180ZJWaUXxJ3KY8T&#10;6+EWV6suScpeiGp4ngR3munO53JgRj1c4rO2tmZ4Xby1tVXr388l/fm4nZubM7xeKXXKxP4Ey+4B&#10;JdcyVyaf0WE4//nvknZpuxgtUhczWueffJNm1GHMaOvJ88i3XhFbnqLoN/830T7PaXi5vtf2t/+J&#10;FGfLqccsaTGjXnlmu/XX/+OpOOV7QsIwuq0n9T2jeUn6JR1nMssXUNJ9Un8xmpcEKXrXE8uwpGgU&#10;5VB0iJuxlt2MZy95mBnhFAV8Bk/MSIv08Rn9fkkyzUiLGWFIOgl/4wAAQABJREFUWsxgZlZaJD1G&#10;C9JSGOFokOdb8nrZRJG2TKH5nBnPpZBvRbEn1a0jRxTd3yWl9vS8sELCSeSabl/CgIAACIAACIAA&#10;CIAACIAACIAACIAACIAACIAACIBAORNInjdjRFqk79mM8VMJx+g5uTIHyHClsfwQRKdLLswGeG51&#10;P9tqmQot093ViYx2PdM952W27/T7+TvU1dBKN1r6yM26qgsReS5Gj9Gb9Y7JvAajx1DlHSt0vCeb&#10;5+V08FqMWIzusJ2bB6wH3AgRHf8tbFOypc5FrfUOauVfZw425hrY9nEnxefB7rAOyhXW27y6zxv/&#10;ig7zWBE/yDW2d/Ltxih90nWTxK5AosizN2x+8cuAzPhWJKiz5rQI0y8CD/PS3y36Fa629NLN1n62&#10;3WHRdJLlOzcrkXum/bPWeF6v76fLrT00yjprxV73Pq/NTiU+u5te9wyf2F9M5UbKyToTbAzK3Jxi&#10;5C8yanqZ7VzdX59KlZyTc3vM5Mka25NjXczFFpkrbbTI92L0WK0Z483CSd5jo+svkofJ2gKjZZXz&#10;0cfB+ayCabTV03udVzW94Fca+rR1dd8GnmSdqz8KzpGttoZuteVmgyGryLEjeS651MWy9TfRnVbm&#10;R423MXPE8yqMTovklVo9OTGBBuxLHcnoepJ8L0Z/k4XmL1JmfBt4mhVhP5d1V7x9WblN5ehCTReN&#10;7aS3UXuoRihkPSKx0WuUyHMxum4hYRj9rQgf+VaMfsckDDPSclZdrJjvgRm8JL5SRy5GXSxd2qX+&#10;YrTuEKPrR8fpMyOvFF5G5/mSHjPSImEYpnNhZZosXD4mimOI27Sse8MoMUOfjzx7Q/Ix1jevrOjb&#10;Soro3DJqPbFRDyHJX3nHjP5e5Js0Op+UZIkur52DPfpi/h6tHejXsCYlO6vDR9w+GW7t0tlRl/LL&#10;xmtkjBapuxwcGKuL1Mwy3+j6i7xjRoWhzI+SvqeP37X+q2RPWOddzPdB2kdm5JVmfJdSR5Jvxmgx&#10;Iwytj4+fjZEidTGj3uPEeDexHVtDysmEQMzKX6QMMyMtmdqT24c73M5+po09HGMIs21jGTN4Tkua&#10;fuE2trsl/cm+hmb+bdJsox67lV9Ji9FjYfJcMqUlMU757kuZb1S5r7JdMdE3fywWtnvqIF6/70he&#10;2X/sIo/f6SXdTWIL1N53hez1hY136jxNODBDF6lZbT3RUWD0OyZ5vlHvV8JjMWWcyow8TNIkz8Xo&#10;/EXCMazdKp6/lEL7RY/9Sfcrz8WMd8yMMER3iNRhjBR5Jka3JyX+kg4z8hczvhWpIxtV51P7rlJ0&#10;/IeER67S0dxzinVdSjhXvF0pw4x+lyXfN4qXZXniNAz/kGFtGMlfzGjriY57o5+L1CuN7qs2o80q&#10;L4DkY0brPZRnb8YcCAnD6LxSnr2heWUL6+7bWDz5Nus25qiO32kjpMbfQYfcFy5i3Ajli/EjQ5lx&#10;/KWcTG4bSz7w1+VnNLW3qqWxkH97sUMa213WNlcNzzF1+anf6SU3z+krtsg7ZlS+fxxX+e6NfiYS&#10;luRjRuf7wssMkXCMyl/U9Vl9EljHqru9W3+uiEeSluTvpYjea14ZWd9LjKsZ77LkL2aUYWaU+/Jc&#10;jK6/yPOR52K0SN3C6LxSnokZbT0z8n3hZXS+r7IeSTUwQZH559xBsk2WD/8nQ14D+SZdTmPqRokR&#10;NuP5m/HsJU3cU214+0jmhxv9TSY+HyP3a3g+rdFpkXpqot5eo9Ij/WJG5/vyrRhVR0rkIv27Ro+F&#10;GlnfS0yL6G02qnyJHlyn6MrYSXAKrxtyq3tk4fkexRK1yUnq+/+R1KUxii2Ns0G7NWocvE5KUxHH&#10;qBIia2Rfkjq5kBDSi922q6+Twmu2chVV9dPeNzwnIEGPodsWo5oE/fxSFodCoVy9zsm9fJNm1MXM&#10;GNeThC8vL+eU/nwcd3Z2Gp6/SP3FDDGjjmxWXil5vtH1V7PSIt+kUfn+8XslaTG6f1fyFwnHaBFe&#10;RteT5P0yw46h2JmS+piRImkxw06qGfmLzONqaTltj8AIfkbnL9L/YvR3L1ykf8/osTAJQ+wXGyny&#10;HhvdBpP4S5vC6Pkc8uyNfr8kLcLM6HaYhGH0+yVp8fv9hjMz67nI92L085ey2IzvxYz6i/S5G81L&#10;0mH0GJW8x2alRexmGS3SZ2HU+JFquUHqxPe6JDTvsz2Ajh7duYIO2OYRxXQW68g1covcPb0FeZt8&#10;c0wJU5TnSh+LwmG2qazP31O8NfqxiblTOgJU/6Bh7Vcz5j4JLzP63c1Ki5H1PbFbaJmK21638fyR&#10;Vq4vK0Vcv3X4NMD6heKisj4jpZX7SBS2JVhEiXr6yLYY/16sa7NUK21Lg8YSV1cLnxuSKfnSz2N0&#10;vVLqro8ePcoUlbyuN/H6wN6kHGZJ5bGEKf060bw8T7ip0epK0HDFFw736MnXf6J91r9mhPQP9Bve&#10;DpM2q9iYNFqMrutL/CWvNLpeKfnk4mJ8/ptR3KR/V9JjhFi//3+JokektA+TauNy3mXk7DrS+pHM&#10;qCMb3Y8oz2Jpacnw/gR59l4D1/8fv1NSfzH6uUibQtovRos8+0LqMKqL7YaKHsGEsTB7dJ8sXE85&#10;FotFoa2teD3m+HwxfyUNo6OjxfQypV/Sv1tov1jH5gol9qrvKLW0PhufJyj9L/Pz2ekWSxnJLE9K&#10;+bWyErf3nuVtOTnr6+ujwcHBnO7Jx7HUkwp5j7MJU/rEjK7vSTzkuzeqDX6cTsPnCm5z/TswznMH&#10;eN4Ar3NV+26Sevu/Og6+qL9Grg1RnXbau/uPuvjWbS2Qrfei7lyxDmRcZ2trq1jepfRH6kdmlC3S&#10;92b0mJs8ezPqyDJOZXQ9qa2tzbC6a+KLIOVLYv0leqCfp1Lj9pD0Ax5LlHUUJ0oNdw3UJ1xPvHa8&#10;b7cbrxtVwhIdM0aPVUiev77O/ZQGioy1ejxxPdBGBSXfi9Hj0xJ3o78VCUPyMKPbrdLHI2Wl0bK9&#10;vW1KmW/GfA4z9O+a0QaTZ27Gs5dv3+i6q6QlMc+XYyNEvkmj0yL5vdFhCBszxhCEl9Hll6RFwpHN&#10;SJFv0ugwjtNiBjOj22CSFmFmtEh9z4zvxYww5P0yIxyjn4n4L8/e6PdYeJlRhklajH4ukhajeclz&#10;kbqr0fVK6d+Vct9oMTjL16JfSd+kJMjo99joZ37sfyU9l0rKX8xIixlhyHtmRp5sVlqOvxsjf5EW&#10;I+nm77cZz8WMb0UISH1P0mOkSNvIjH536X8TbpDSImDGOKhZ36QZ7SNZn290vdKs/MWMcPDNl9b3&#10;jtiAAAiAAAiAAAiAQDkTML7XvZzpIO4gAAIgAAIgAAIgAAIgAAIgAAIgAAIgAAIgAAIgAAIgAAIg&#10;AAIgAAIgUCEE7KwA01vfRCv723mlaMjpz+s+3AQCIFAZBNrsceV3Z6Vo8yBMMVZkYDnHxQ2ymHZ8&#10;O7NSzn6nj2qsxhuYPIsVzp8PAV9DMwW399IGLuVkjyN/xUVbhzsUPEofhkRgoMmXNh7FuHirbZA2&#10;OT6LuxsZvetubCso3RkDgAMQMImAt8FNjbZ62onspw1xOrRMzXW5G0xM6ylfHM2iDPJxHJvqjDWs&#10;lSmema6/036Z9iKHNBfOTvn8d2xAot5aS12cl3y58JAiajRTENr19zquUENNneEKw7KKTAk5quU6&#10;ykCTn0ZZQWc6mQgG6HbbANe9jF0kexyHfX4nvk8wFnJ8Ptvf4OEu/W7ye3q/8xr1c/qKJYeszPyH&#10;pbhRhnT+3vYNkqNWrwgynftcrl1q7qZtTuPTzblcbjvTrRiveMN74czr5XrhtneIJvndzSR31iao&#10;3+U3vW0xvr1EDzdmMkVPu25TrPRp722q5/4WSHYEbnoGaWI7QFvcdkwnR2yM6NvFJxrfdO5wDQRS&#10;EdjmNlBgN7PC/gvu4hkbTxWP8zon7cCJ4JJWl0sXhw3+Dp9xmXWlrbjGxdKFWerXjtgQxIPVSbq/&#10;OkGyX4hIu+RN/0XyN8aVURfiX673SnvjjfaL9Kp/hGaCy/R0fZbmw8Yb4ZN0/03fq2QVwxolLu90&#10;XqFlzisylUmSjO+5rtnhaCVPQ+b+0WIke/don/44czfJxFVqn1l1KX3a98pJfUT6O0daurTtIHJE&#10;U1zujm8t0nxojf1TU3tSwFl55teLaDywgKiYcustrsvG1Bj9vDyWVXhh7iP8Yu6+zq2M1Tlq7NrW&#10;WFt/su+qb6B6xUYNtvyUB0n9aTa4ynWtJa0tL/301Sqieknq6LLZmacwlz6LQ2Yk30SkwDw+mevq&#10;3jatLmzTXxeeUKezjQI7m1yO6A16Jt+T7lj6AySPKnbb1cZ586C7Q9sOuB09tXWcP6wakDvoU1hj&#10;sfG7Xq/12cnvi02+gxfnjrgfaS9yQLu8vfg91O3LOXl+kNIjsLCzTos7G3SJ69avd16kGm4nmyky&#10;Jij9lw/XZ2iJ45GvvML5+03uY6tURU79bj8NN3fS2Gb6vkbhJ31sPS4vNdcXv+888fk8XJ2iv3K7&#10;P9fySsag3+B69tVWY9sx0j97yzek1XOeb8zTvZVxrjfuJCah6PvSBpkLrWqbeC55Z3tjC9dDW8jL&#10;45vbHH6A33N516Wf9bxE6s9/5vrNHWbyCrc3hrlsqdRv57wY5xvuYTRCzzfmOE+cptA5viP5xj/5&#10;Pqmzfb3wiMb5/X/Hf0mrNye7MeN4Yz+kjf1Jn7auPnLENuN4XsGD9SmSPqYrPD4gdU9IcQlIOXGX&#10;+2nurU0WzeO96CF9s/SYnmzMcr37sjaXsmiew6O8CSjWGrK9+9+/uJ8NHLA20rz9OutGZWWae1H0&#10;bWVL58hZznEeBEAABEAABEAABEAABEAABECgXAj4B4nGfjyJrcL9SsraHKm+gZNz2AEBEAABEAAB&#10;EACBaiNQm7ymxcNj7DwOXnTxDxFNJ8yP4zk+tDZP5DV2TL/o6YCHIAACIAACIAACIAACIAACIAAC&#10;IFDqBNq5Db69Eo/lOre/j7gdzrpaINVJQA2u6xJucbXqjkvtwM7r3pMl5ulPPlX2x2rSmnJt3uou&#10;63zldSGQyiYQq3eRymuelIR1vRZedwoBAR0BnjNPeyHdKZXXrChO5BE6KDgAARAAARAAARAwlEAs&#10;eFr/lMXVZmiYpeC50uA8FY0Y182srPcHAgIgAAIgAAIgAAIgAAIgAAIgAAIgAAIgAAIgAAIgAALV&#10;TED0yQ6wXag+p5fGWLe96H0UHeH5yvzuOsnW7/DS9eY+Tf94vn7hvtIjsL4fpK8WH5HYKi6GONjG&#10;ZKvdRa11TmrlOVit9U5qanDQwUH+72ByvBpZB36/bK4X9mKjrOdy4zBEKzy/SzaxL1DIOy/hiW2k&#10;z+fv08ddN9lGizk2BJPTeR7HYlfx+5XnOesXl7jKMxddwy38zEtJxI7DZdYvPNLUQc+3F+g5pzH0&#10;0h6xxPlaSy/1cn5ZiSLpfrI5m9FO05PteRpytZPYVYSAQKEEJP/9Yv5BVt6IXab3O65SnczFfCmD&#10;XIeRd/EvrGc6W1tMUtcRveeveYePvcEvCFQFAcm/t48y27aQb+rNAu3min3w5tpG2mQbkulE7Ct2&#10;Oyp/3lI6BrgGAiAAAudBQAkk2fzgdpC1HXo7z3wWbN9PSbb9Izq3ICVDYJfXWv/z7C+0laHukW2E&#10;I2xH8ceVUfqg83q2t8BdBRJQlif0qaptIGpu15/DEQiAQFUSEDtqj7kf9R7bqxOb1meJ9FWt8piK&#10;bI/YvdhWbuE+Zh/b/vbbm8lnbyKbzXbW7TifSEB0rdz7IymtHaR6ud7azrroi21XPjCeGCIR23yl&#10;+kb9ORyBAAiAAAiAQCkS8HQT2WqJIocnsVNWuO+n69LJMXbiBCzL+n4x1c7zFapgfXWcQPXsqUf7&#10;RKENojBvdY2k+CpPz1nFPE3pa91YjCdnk/XUHfCYZh33xUCyJiDt06+XntBUaDnre7J1GOR5U/e5&#10;DSybm8eAB3gOXp/TRy7pL4OAQI4EVNGdyvbkEkWRdj8EBEAABMqIQHT8Z4p+9//pYqzubJPS2KQ7&#10;hwMQAAEQAAFjCVi4HhlNCkJdHCNq60o6m/+hwnPWla4L3Nd2gWy89i4W3uT83p2/h+d5Z0A/B0LG&#10;3ZR6R14xUniesehQVrdXT+6PJenJP7mAHRAAARAAARAAARAAARAAARAAARCoNgKy5kDGUhPXIUm7&#10;fOBW8UgktfNJ7GT5i78uTPOT/aYEG1wqz7ctalhL+vm7aq2d1KYXemGKBww+lSqBqLefbFN34tGL&#10;RSjG87usndwnVwRR+d2NSZ9hgkQ9fUTcv1VsEX9ti89OvNXWIvKaRKxDOkFi+o4zrJ9DE7PY6MDh&#10;KXo89ps6T/nZGArQfkNp2xI9FWmcqF4C0QjJOkqFf4nzYFn7pF54i9TrH1cvE6S86gnIWBg5mokS&#10;7XrJfGRIagJc57Id6G2yHvEaSggIVBSBe39gRaNcXh4nistM9Xi/jH5ljoC2Rnc9Pndfm2dx46My&#10;SgWiCgJpCPC8Hp049e0yxWrTf7tSB4aAAAiAAAiAAAiAAAiAAAiAAAiAAAiAAAiAAAiAAAiAAAiA&#10;AAiAAAiAAAiAAAiAAAiAAAiAwDkQsJ1DmAgSBEAABEAABEAABEAABEAABEAABEAABEAABEAABEAA&#10;BEAABEAABEAABEDgHAj0NnpoZX8755DFaGgLlDnlzA03gEAlEXCyouZ6Np61Hz06M1lRNmS8fbhD&#10;zXX5GaE60+McLgR2NyksRsQzyJC7I4MLXK5EAj67m8a244rPUqUxn3Iy0Z/ZcNyIWuL5xP0GWx15&#10;OS5Gi4UVur/rv0z/NPcLhdgY+FlSY7HSG96Rsy7jPAiUFQGF3/v+Jj89Wp9OG+/p0ArdahtM6ybX&#10;i5sHYVrf1ytETeXHiPu0EvFU7s7znOQfH3Zdp3+e+ZlW9jK3H0Qh5leLj6i9oYU2kpTCnpWO6619&#10;1NGoV9B3lttqPD/S3EmjWwtpk74fPaSFnQ3qdrSldVesi98FntFBmrpgNuFEYlH609w9urk/QG92&#10;XMrmloxufloeoz1mkUncdY10va0/k7OCrr/O5WnocI/md9YK8kdulm9E6uCVJs2sjHaoqZ3Gt5fS&#10;Ji3IBnYmuN42bGKeubYXpG+WHqeNV+LF9zquUks9FF8nMsm0b7VY6P3u6/Tb8b9mckrTwWVt63PB&#10;YFBGWHCgI/B8M335KY7ZBDYNN1Vmv0AtKzyW8kjqZpnkl9VxGnC3ky2u6jzTLaZclzrO7tEBWbmt&#10;WsfpqbOwMXcxWGaQiDGp55vz9FPgOe1GDgoKxcVG4l73j9AAl3WlIFY2ciFxkS3EZevTjTl6zluh&#10;6UyVNikT/2Xf61TDz6wcRPpCPu65RX8//i3FuE8zncj1P87coX878q7h6Yvx+/jHmbu0l+W7+Fbn&#10;JfI1siGTFFJnq6GLrd3athc5pKmtJRrfWqSF8HoK17mfknbjBz03SH6rSV7xjVCUn9PdFb2hw2wZ&#10;yLOQbfWMtjabfqTGmjpy1Nj5t55/ZYvvy7l6W60WnLSv5kKrXG8O0Cz3c0j/fCWKhfMyO6dZtnrr&#10;y1/uXz05J+e16y/O1fE4xlnlxhEbAphiXs835mk+XHi7LZF3jE0OyPPIV6QMebfrKvW4vPl6kfV9&#10;wiiePxzQBOcPY1yHCuwkGVbI0kd5Fk6Ov7Rh7VxuN/I767DF31+pn2SSJjG0mkbkfZdvR8qw/dgh&#10;hQ/2eF++pwOtT0DOS99Aof0WaaJQEpckj2BTbnoDF+ccM4nNk605mgwt06u+YbrY3HXmN1isqB6x&#10;cdExLtMerc+Q9B/kK1If+ID7QHucxn93+caxWPe923mFFkJrGeuBUpb8efYe/d3wO4aU8Yfct/jl&#10;3AMt38k1bU7OWz7quUkee1Out+btXvoxLrf10CWuU0n5cWd5nFZ2t/L2L5cb5T2X8l22UpStgx36&#10;nOutvwRG6RX+9oe4P7va6oWl8lykrfdobVpr78l7cx4ibU8H1wO0uqv2y/svj6V+UMt1jx+XntMz&#10;bo/mKks8/+O3Uz/Qa95humBSX/Gh1BnZ+O8olzXrGca8jriO8mhjhp5uzmn93ldbeknyK0jhBKR+&#10;9+X8A5J3wAiR8cx/mPyBep0eet13gaQ+DqlsAhY28qgT7jexeHt1p3AAAiAAAiAAAiAAAiAAAiAA&#10;AiBQhgS8fUTcP0UJY6XSBoz6BsowMYgyCIAACIAACIAACBROwMrz0mzJa9t8xV0/dxJLX782h0U3&#10;gzDA8+rQ/36CCDsgAAIgAAIgAAIgAAIgAAIgAAIgUBQCfm7bP0tYmy/jIitTRJ0Xi+I9PCk/ArGQ&#10;fo2o4ipt3T32JH1vMV4TqzYar3vN7CebKk1KeJNUR4vZUUF4ZhPg9UcxXmdvZZ01x2Ldzayv69gt&#10;fquDgGJPoZt1L1wdiUcqQQAEQAAEQAAESoZANKhvT0rELC5z9JieJwRLg+tU8LHdIFmbPKfO4wQI&#10;gAAIgAAIgAAIgAAIgAAIgAAIgAAIgAAIgAAIgAAIVCMB0QEv+j4HXX7WrTlPD9an6LAA/aZT4RWa&#10;YTueQ652uuru0XTJVyPXSkmz2M54vDVLD1j3ar6a0UX/fGu96+XmpDbeFz35ZovomhbbsYn2Y8Xm&#10;sdiMEBuNq3tbmv1JsTeQiyzubtCfF+6zvccbJDp6K1lEf/kPy89pNGluaDZpFja32gbocnNPSeux&#10;trHe+iscR9nE5oHYBcjGzkI2DErVjWa3wt1NDzem00ZR7EBMsM7mEVdl2vtKm3hcLCoBsQH1F7YT&#10;KfbJspFXPcNa2ZHsto/tS0je8uXSQ7Y7lV3eLbrEJS8T291n2bRJDgfHIFDOBIJHbMNgczarJNz2&#10;DBZFv36/00eb60m6wJNiMMf2osSmQo0lsy2jpFtxCAIgAAIgUAABZXlCd7fF308K252DpCagJNu2&#10;EGey3hdSEgSkT+fz2QcUOtoranykX1PqKt2Oyp9jXVRwleIZty2VlWl9avwDaD/qieCowgmITVDp&#10;O3Gx/TWxKQ95QWDzIEzfBp5mtGWXipf0WokNPNmesI07kZY6J/l4vMLf4NZ+j+1Taxfx74SA4vYR&#10;/Tf/C9U5m2l/f//kfNF2DrkesbGo9w71PT0PHIEACIAACJQsAYXragrbY1EXnp3E0bI8RdGTI+yc&#10;EGB7w8rqzMmh7KhG6WvXhYIDswlE//x/EgUS+kC7L5OVdehDSpSA1L2f/EUfOXl+vdf053B0JgFp&#10;v3+1+IhmuU/TaNk63KE7a5Pa1spt2n6Xj2RcuLGm3uig4X+lEBDdqfzOJorSPpR4iH0QAAEQKHkC&#10;SkuKubNin2nwlZKPOyIIAiAAApVEQGF9cjKGpG4tnyRLXRojuv7ByXGxd5Qy1aOuyljY+oIOh7Xz&#10;gu441wPF2Urqdrwdqibpyc/VP7gHARAAARAAARAAARAAARAAARAAgUohIGvW1XYeB595GE+SrEuS&#10;9e98rSgifdIJorR2k1JrTzhTnF3xU/xW1+Jrk9VFDvvmp0UJQOVxQzVxfgf7GvPw/I5icSpKLOGJ&#10;kQRi8n6xjgglYQw5tjhGhfZdHcdZ3QwQ7evtgUU9fceXi/obS+GvrElUm9uLGg48y56AY2dF53iv&#10;iZ8F65sqtkQ5rzxsaKba3c0TrxtDS7Tuu3JyjB0QKGUCyvocKdGILopqa5fuGAcgUJUExOZwcO0k&#10;6Wpo42QfO3oCVl6Hmlifk6sR1i0JAYGKIiDz3RPar8oO1/3CnC+UoX1yaW9F1uNradX1eVIP9kip&#10;K36/QkW9A0hMyRNQxR54JEmXZfI3mqz3mPXLQkAABEAABEAABEAABEAABEAABEAABEAABEAABEAA&#10;BEAABEAABEAABEAABEAABEAABEAABEDgPAjAYud5UEeYIAACIAACIAACIAACIAACIAACIAACIAAC&#10;IAACIAACIAACIAACIAACIHAOBLobW+nn9XFitbQ5yaDTn5N7OAYBEKhMAm32JpoPx5XipUrlxkGY&#10;muscqS6Zcm5sO67U6qwAG2111NHACv4gVUfA3+DOmOZNNpR9yIpRa635Taua2YkbUTsrMDG+Lcrj&#10;zZA6Vnb1Qfs1+qe5XyiiRlMG+WrbEDXwdwEBgUohMNDkp0fr02mTs83KSzeLXGZlUwbZFCtJHlAO&#10;YrNY6eOum/SPMz+R8MokUVbuP7+Tvp5w7IfX7qZbbaxYE3ImAT8rmnfVNlAwA3t577odbWf6U6wL&#10;Ugcc38pcz8o2vHurk7SxH6L3u66TlFX5ytreNj3diBsvSefPrzqukIUNURgpFi7f3++8yt/Nz1oe&#10;k29Yzho7XWvpy/f2kr/vtneIJraXMvZN3F2bpEE26GD0cxNge5ED+uP8XZK8LBu51TZAfWWSn2eT&#10;HjPdtLNy1ovNXfRscz5jsN8uPKFO7suqybNunjEAOKg4AjH+hse29cayUyWy1+mlelttqksVcW6o&#10;qUP7xpb3ttKm5zAWoZ+WR+ktb2EGxdMGksPF8NE+fRd4lrJOWWuxaXUGqTfotoTzriMH1Sgv3NVb&#10;a7V2faa292xohX5YeqbVS3KI6imnEqdXuHy73NpjSrl1KgJZnHBy3fJ1/wV61TdMs8EVfkfmaIZ/&#10;iyFNtY30m4E3qM6Wf72uGPHI1Y9Wu4vear9E3y4+znjr9sEOfb3wiD7suZnRbSEOflx8Rovh9ay8&#10;kLbvdc9AVm7tnOddbuvVNqn3jG8uavX7gBg4yFNe9Y1QS70zz7vL+zb5lqTMuc/tmmKLyrVkyQ9l&#10;O0ukb6Gxpp52IvsUiaXu7zvr3lzPS37a1+TjcjP771vhdpcYg8xFFFK0/N3OfZRSRss7K1s9H+fb&#10;T5sqfKlXjrR0aVv4cI/GNhfoOddLN5OMCqa616hzVuZ1yzdEt72DZOW+GLNFmF9t69O2EDN5kT8s&#10;0NpeUIuKPBt535xsFO94c3CZou1z29XB56UPSUTK3b29PW2/2P8kjOPwLWz07+gotVEH+Tb32EDE&#10;XvSQdjm/O96Xb0W+L7Hdqv0m7Gtnks4rFoWiMTZqyjck38cniK9oSUy+Ls9T2ziOJ/v8zSafs4k7&#10;dlNfW09sMvPkunzfcv74Xkn38b1y7bhuI+mR7ejkN6LbP74m16Mc2/3DA2184Ni9dp3HC3T+nDF+&#10;kO2z3Gfm33CZ+oT7ad7m8rW9sfjjcPLd3l+ZpGcbcyR12UKkid/jT3puk7uusRBvyubeOs5T3++5&#10;Tv80+VPGOK/sbtG9lQm6zXlTssg7L2Noh7Ej7feADazI17V3uK89EznWrif8HiS43+fvM9u+l8Sw&#10;pQ/mX3CfWyH9iIn+5bov396Au13bFkJrdGd5nOZCmccDcw2nHN1vcT3589l79PPyGL3CbY3h5k5u&#10;E5kzBlqOvIoZ58DOBj1YnaLpYOBlqVRM3+N+ydNs4LqAQ8p9+eWyX/adbFhMO8fHUm/LJB/03OBv&#10;yE9fzT2knTR13VT+yBj3d8vPaIbb8O/4L2l1k1TuCj23zPnfKPcrTXM4ueZV4v751gKN8jiKjANe&#10;a+k913kzhbI47/sX+f3+cv6BVqczOi4znJ/Pcd5+uaWHbnIb+7zKGqPTCf+5vcIG3RPF4hsgBWMP&#10;iUiwDwIgAAIgAAIgAAIgAAIgAAJlSUCpqSPV00O0Mn0SfwuPJRg7inoSFHZAAARAAARAAARAoOQI&#10;1G6kmKPvN2j9Vl0DUUsH0UbCWqOlCaLrH5UcF0QIBEAABEAABEAABEAABEAABEAABMqagIyFyHw3&#10;npt/ItIG77x4coid6iKghvRrUBVna8kCUHhtU31oWRe/mLdfd1wxB43Np5Ki8BreF6vQTl3CiQoj&#10;EGX9nNaXazIlaRbWhwQBAR2B+tO6WdVzXNusixsOQAAEQAAEQAAEqoZAbFuvK1apbyQLrxeudLHY&#10;T+tHUndDlZ5spA8EQAAEQAAEQAAEQAAEQAAEQAAEQAAEQAAEQAAEQAAEciYgurCvtfbSBXcnPdyY&#10;1vRMR3LUNX8cqOjvHg0u0kQoQJeauugC208RffeQ8iIgdvP+uvKM1g7yG1sRe1Pvtl8xTI9sMWhq&#10;unZZ3+6xTUnRS79+EKQVngM2HVym1f0XuvozhTW/s05fLjykDzqvlay9mkxpyHRddP5/sfAgayaJ&#10;/rWzLca3fZc0OwOJ50t9v5p01F5p7qanm7NsyyC9jZEnW/M05PRX7Hte6u9kpcRP7FKu7Gc317bP&#10;4aVLbOvwLBH7rR92XKcvFh9mrVP8KdvrivI897dZ1/mx7Y+z/Md5EChnAmJX5Ie1sRPbOunS0sy2&#10;565yWyBylLB2Kd0Naa71O310Z12vCzzZuej0F1sAw9xOgIAACIAACJhEYGeLlPCGLjBrZ2nYr9VF&#10;qoQOkm1bkKuNjfe4SiiG1RuVbe6z+nzxPu2yvbxsxcV2llrrXTSVtN411f0/LD8n6cs4tsuYyg3O&#10;VSgBtu+rsI1EnbSftuGnu44DEKgQAtJG+3l1XLOPLEkS+7Vi57OV7VW31Mnm0H6LaVe4HNCJXdwH&#10;GzP0YH2aR76KpzVgg8ddZHu6NadhcHO73M9lj7/BTT67m+0B1pUDHlPiqBhpZ/bogKj7MlGA+zGO&#10;83+jdLeaQguBgAAIgAAIVBsBpWOI1IVnJ8lW9nluR5DXEUsfBuSEgLK+QArbWE8UlW2YQiqPgML6&#10;8nW19iQ9bZWX4uKnSLn3B6JNtpHO9WK1i/uPXV5uIBpko76V5wGwvSmSevmxBFi3Yu+14yP8piEQ&#10;4TkPXyw+oAW2/W22rHN7dn01pPUjeFnvmowP9zm9aMua/SDKLTzRnZooFtat6u1NPIN9EAABECh5&#10;AkpzOxHraqL9nZO4qpy/KYOvnBxjBwRAAARAwBwCSscIqVtxfefq2jyph/uk1NabE4FyCUXGwPS9&#10;JWTtHCko9hZXK89Ljosq/ZEQEAABEAABEAABEAABEAABEAABEAABjYDCaw/UmYdxGjI3dWORqLUz&#10;fi7fPembTugPEW9k7pBRos1LWpuNe7/FcwnYvpKSwu5S3FGWe+vM5Hje7stbopVqyy5LJFXnzFZL&#10;sZYusq7H37HY4mjRMKTyK+bpK5r/iR6pbP8i5mwjSyjeT2ZZnqDoxXcSnWHfJAJ1rC+qNrKvC23f&#10;QF0Ge+x37e7mSXj23Q2y8HrHGHSsnTDBjsEEpGwWG6nyzrl9OQWWvH5alXmCKI9zYgjHlUlAcbbo&#10;R9eSdDNUZqrzS5UthW7GCK9FhYBARRHwS7v7M12SpAxVHS26c+VwYO0YpsiDL+JRZb1kKqdF6bkS&#10;P4c9EChHAinKainPdWKt0R1StHAde3oPcQQCIAACIAACIAACIAACIAACIAACIAACIAACIAACIAAC&#10;IAACIAACIAACIAACIAACIAACIAAC2RFgLZwQEAABEAABEAABEAABEAABEAABEAABEAABEAABEAAB&#10;EAABEAABEAABEACBaiBQzwrifPVuCuxvZZ1cCyuE62/0ZO0eDkEABCqXQBsbCp4Px5XdpkqpGBYe&#10;JH+qS4afO4pFaCoYNx52VoBDrLhVMcoo9lmB4nxJEHDU2KnRVkc7kQSj5SlitnqwTZ0NrSmupD+1&#10;dbhDwSNWAJ9B+pvM/UbcdY30cecN+mrpEe2xkuJjEdPwN1v7adhARcnHYeEXBMwk4Gtw87dez9+6&#10;Xil4chymQ8vUXOdIPp3XcUyN0UQwkPHeAf7+a8R4eplIHSvM+7T7Nv3jzE+0myHvzDZJdZYaer/j&#10;Kkk7A3I2AamrjLg76eeVsbMd8ZX5nXXaixySnY0sGCWRWJS+WXhcdO9nQ6v024nv6JOeW9SSh/Jg&#10;lRWYfrP4RK+0+YxYDrk7qMORe9l+hndpT8s3/nHXTfov0z/qyt20NyVdfMN3gawWS9LZyjls4rqJ&#10;1MnHttlATBoJcb1qdGuRLjZ3pXFV+KUo5+F/mr+fdT7X6/DQrbbBwgOuYh/eaL9IM6EVLf9Kh0HK&#10;8p+WR+ntjsvpnOEaCJwQmOY+gf3o0cnxWTtG5ytnhWvm+bf8l+h3U99lLCdHtxZoyOknD/f5nKds&#10;c3v6n2d+ObPsPOQ+H9mkbMhFpD4rm/SL19kSf2toiQ2qLGTo58oUllWx0NW2PrrlGaDaZGXTmW4+&#10;p+sWjnMft0sGWzppey9Mzzbn6NnGHO0cpW8/nRVd6Wv5zcAbXB+tO8tJSZ+X5yf9nTNZ9Ck+35in&#10;LqeHRpqLYPQvBZXZ4Ar9HMjOUJqrtoHe77mRwpfMpxpq6umap1/bwmysb2Jrica5zrWym/24UZvd&#10;Rbd81V0ferP9EklfwMO16czQi+wiokZJ8k2jRPJN6b8cau6gTm5HSb6Ri1itVopGo7ncci5uHbV2&#10;fo+HtG11d5vkGx/nclHa2GZJD+cpv+q6StJGKgVxakwGte/7kI0mSH9APfc3lFMfjryvjZzPyVaI&#10;1NTU0NFR5nplIWHIvXa7Pa/vxWaxkmzZpFK+yf397Mp5eeZrbPTpp9Ux2jgI55W8jf0Q/ZepH6nf&#10;5aM3/BfIyWVWoSLf6MP1aZrcZqO1GWu4mUPr5nb9B13Xyqb+ljlF2bno5WdysaVbq/tluuOnwHNa&#10;Cq/TAecFh7EjkjzhkNtaR/yOmCkWUujNjkt0wztAkUhpGHPpZOOwsm2xkcbp7WWtTbHIxmlknLqa&#10;Zftgh/48e49+CYzRbTaqNcL9eeVUfpTLs5P65yTX3x+sTdHq3nZRo93paNPGzKQMlXqSQ365vSft&#10;h1TP0mLJfYxH8qF/f6GFvuXxhueb8znHf5EN8v52+nt6zTOsjZ/k7EGKG6TuNxFc0vqhg0e7KVzk&#10;dkrKqUkeL5Stm5leb+k79z6X3FJwvq5l3OfR5izd35jKucSXPhrp689HYhzao40ZbczitmeQxyS6&#10;U773+fiNe0qEANcnaS+ki4ylc0R3jAMQAAEQAAEQAAEQAAEQAAEQAIEyJuDnseuV6ZMEKKF1bgcG&#10;eSDGdXIOOyAAAiAAAiAAAiBQLQTqeE5ooqh2J1GTJ/FUcfdlHuFGwrqQzSVSefxYKZH5UMVNLHwD&#10;ARAAARAAARAAARAAARAAARAAgfMhoPBaL9XTRxQYj0cgMBHfx15VEVB3eT5kRL/myeI0R5dKPqDr&#10;WbeTJWmOb8zbn49XpX8Pr2NX6x2k8HqTE+G17JDqIBBrYF0NvF7/WKwyf/mcxfbt/0V0dEBqo5vI&#10;0UwxXlOvenrOOVbVG7xiZZ1ztbwi9DBhrSfreoCAAAiAAAiAAAiAgJkEoturuuAsrjbdcaUeKDJ3&#10;Ikli0r6GgAAIgAAIgAAIgAAIgAAIgAAIgAAIgAAIgAAIgAAIgAAIpCRQy/McXvEM0WXWy3ifdUKL&#10;/lDR2ZiPiI7IR1uz2uaubaR2u5v89mby1jdp+rXz8RP3GE9AdIOOBhfpzvpkXno+bYqVXveN0CV+&#10;h8pNxF6cl99T2S66uzR7ZkusDzcbmQ2v0peLj9g247VsnJeVm2W2Y/Ll4sMz7QmdlZhatuP3mncY&#10;dnLPAlRC58Uehbzzohc4nexGD2gyvKLZuUrnDtdA4CwCc2wf6vFWfM7tWe7kvIv1o7/tv5jOiXat&#10;s7FVs9X9+cIDEls+2cgo286McD3l3fYr0EOdDTC4KUsCE6EArbLtmUwi1gbeaBvhbyE321Rn+dvA&#10;Nuz8XJcK7KW3gyZ6/IfZli0EBEAABEDAHALK8uk1qTbYajgbvtgwXEuqt7ItJsj5E9g4CNHn3Edx&#10;wPbUspXmOgd92nWLxKZNYHczY/9GmO2o31ufole5jxRSXQSU5cnTCRadxxAQqHAC49tL9O3yU10q&#10;xQbbFttLlm2CAifXnNxf01Ln5M1BrfXy6ySx+VqJss5t6m8DT2nTQLvRx9yOWT/bemHTz1XTQP4G&#10;HlNraCYft7ELtct7HA5+kwjIGvy3/jsiHhcj0aMqelzaym9sKylVOAQBEAABEKgiAkr76XarZWWS&#10;YlWydjjbRy1MdKIopHr7dKdwUCEEnC36hISh+0sPJIujxTFSWGeasjZLsUdfEHVdInrn32VxYx5O&#10;eI4WiS66hWfxm6FbMc4izd5RLEqfz9/n8djzf8dX9rZJth9XRrU27KCrnQbYdn2xxp7TYMClciOQ&#10;/H17e0l0rEJAAARAoJwIKNyWsHA7LDZ1Px5tzt9UnoeoFGHelfr0W64f9RG1tMf9xx4IgAAIgEBK&#10;ApaOYYo9+frFNR7vkfxZ09cuOn8hcQLJ9XBeM2LhunghoiTpwVf3QqSyrnyF9bJDQAAEQAAEQAAE&#10;QAAEQAAEQAAEQKDqCaRaeyD2Bls7C0eTaLfwpW8K95EYJZrfD/6s815dmiCl/4buXD4H6lKCDcaX&#10;HsQwlycflGV9jzxz63pct4nK9jPUnW1SGtn+W4ESWxzV+RBztJAqduUMkqinjyyhtbjv6wvcX8lr&#10;E7k/DmIuAWd4+VSAewbqMthr6qSmpccnYfLMRGpgfTzhpq6Tc9gBASMIWH/4e1J4DECJvlhjG+u+&#10;QtHX/janoCzJ6yhb+b2tqcvJDzgGgYokwPUGnWAsTIcj8aCG1/snS4TXm0JAoKIINHmIxOYd5wXH&#10;ImWwOvjq8WH+v4d7RFKW2135+5HDnRZfH9tRtpPS7NfmWEi7X2mB3q8cEMJpiRJQQyn0BCeX5zab&#10;PvYv69H6kzgCARAAARAAARAAARAAARAAARAAARAAARAAARAAARAAARAAARAAARAAARAAARAAARAA&#10;ARAAAeMJJM1mMj5AhAACIAACIAACIAACIAACIAACIAACIAACIAACIAACIAACIAACIAACIAACIHB+&#10;BHocHgrsb2Udge6GNqqFccesecEhCFQyAU8WinQ3UiiDM4vJdGiFImo0Y3DDBiqFzRg4HJw7AV9D&#10;M00GA2njIQaxOxta07pJdXE2vJrqtO5cg62OfHa37pwZB157E/2bvjdoLrxGwaNdqrPUULejjRw1&#10;djOCRxggYCoBMfDb3+SnR+vTacOVcuNW22BaN9lelG/rIAtlciPuIhiHyDZSRXLnqKmnT7tv0T/N&#10;/EyHsUjBvv6q/TI1sp+QzASGmzvp55WxtA5VVkA/GQrQleaetO4KuXhnZZxCR6ysNIPUWmxk53Ju&#10;+3Ang8v45eDhLv1u8nt6v/Oa9t3Gr2Tee7Y5T6tcZmcSideb/ouZnBX1unw3H3ff1L6bKBsXz0Wk&#10;zS5ldKXLrbYBGt9e4jdYTZvUe2uTNOzuIGsRDLSnCmhlb4vur02R/GYj7tpGeo/fVylrIPkTqON+&#10;pre5PPh87l5GTx6tz9AQvwPeBvPr0BkjBwclR+DpxlzGODm5DdTekKT0P+Nd5eeglRXzX2rupieb&#10;mZn8sDJK/6rn1XPL26Q+8PvZO7QXZYNKRRapo8sWpN0i+0xa+fSab4QcrGC9XEXi/iqn4RXvMM1y&#10;+0i+odngSsby+Ti9Uvf7zcAbZc1A0vJ+13X6z2Nf087R/nHSzvz9y9wD8nGZ1FTXeKabfC6E2TjA&#10;5zN3s7rVwvWiT/teISlPCxV5B254B7QteLBL41uL2ra+FzzTa5vFSh/23CSJR7XL2x1XKKaq9Jjr&#10;K+UuNdxu6m/y0VBzB3U5PYbVv0uVk4x9yPZ25yXOB1dplNubU9vL/Hxza89lmz7pF/lV5xUacLdn&#10;e4vp7mqtNh4fxtJj08Gfc4CSx/t5DOU3Pa/RWHCJ7q5N0H4WfZ6poj0VXOb6xSpda+ujm54Bknwm&#10;F5H8dYb9eMh9vMu72bXZs/H/JvdHvOIdOre6bzZxNNLNO52XaZ6fSzhDvUf4y/M7T5H+tU+4zuNv&#10;bD7PaJwZtrveQTdl8w1q9YE17qdcYKOxC+F1WuLtKJZ5zPpMz0260FznoPbGFo2xtJUfb8xqdcFC&#10;gpe+4S9m79MvgTF6xTdMIy2dqDcWAvTlvQeRI3rCz+cx54nZtFuyDVLy/Yvcd3CV8+pit3HOikOd&#10;rYY+7L2p1YO+4vbVbuTgLKcpz8u39dflZzTDhnnf9l3Ka7xJ5TxuYWeDRrcXtLHzTH3UKSOSxUkZ&#10;O5TNb2+m2/4h8taaYwwui6iVpBPpv/lm+Skt7qYw+JUhxi2cn33YdUPLe7/n9yPfuoPE4bvAM61/&#10;5A3/BeqqgrGaDGgr5zK39yK/+Z9JWZkiy8okWVemycKGEiEgAAIgAAIgAAIgAAIgAAIgAAIVQsDP&#10;c8EffK5LjGV5imJ9N3TncAACIAACIAACIAACFU+Ax9JqeQ6gTqSuZKSI/0+/TgiB14cEJol6ryWc&#10;wy4IgAAIgAAIgAAIgAAIgAAIgAAIgEDBBNq5DR4Yj3uzs0kU5jmXjspfLx1PNPaEQCy0fgqE4izd&#10;98C+re+vUnldaqzNOP04p+CYfELlNTDKfvgkVCXM3yqkKghEWb9foljkPZC1Rbxu47xE2VwiRdaQ&#10;bb78DkeiFPVU7vd3XpxzCpd1gNBhgj6DhPwiJ3/gGARAAARAAARAAATyJBALrunutDZVvr5LSbBi&#10;tZLV28u/NrI0OElpcJG1tXT1vegeEg5AAARAAARAAARAAARAAARAAARAAARAAARAAARAAARA4BwJ&#10;iB2KN30XNJtooqd6IoPdz0xR3WKdtbI9ZV2gFlKord7F+jrd1M46O1vqnKy/FnagMjE04/oO64n9&#10;buUZBbK045UcJ7GV+l7HNXLVNiRfKrtj0dv7Mes6/WzuLi1nyWOGbb58vfSYPuyuHJ0nohP5u6Vn&#10;WduwOX7Q8l1/yDbeYCf3mEjp/15p6aWnW/OUyd7ik605GnD4kG+X/iMtuRiG2Q6q6J/ORsRe5ftc&#10;nmRr30Lsa3zSdZP+tHAva/sAYtNc7NG813EVevSzeShwU1YE9iKHdHdjKqs4X2jq5Pq4Iyu32Trq&#10;d/oy1ieXdjc1GwUN3O6AgAAI5E9g8yBMz7cWNPsOR2xvXmzQXHJ3V4U97PypVeediuiEShDFzn0x&#10;LZhLmYBEv8u2LJRk24VG6/LSxwBHKQissG2wLwIPs67zixce7oP8mNsKxzZfX/eO0FdLj1L4rj8l&#10;NrwGXX5qYzsnkOohYFnW55Xk9pHklxAQqGQC0l/z/crzrJMYYveyie24Y5F2nbQrW3kNrfQLy285&#10;9wtHYzG6z23qRxsz3C9+PhI82qXg9i7b13uxRlzsS/p4TK2H7Ux3N7ZVrQ1Ww56GjFG2dBA1o35s&#10;GGN4DAIgAAIgYAgBxdnK+sfY3neCfiPNRsvQ64aEV66eKsltPSn3a+3lmhzEOx0BB38TicLjZSrr&#10;9lHY9jwkCwKclyii2zBR2roTj4q/3z5EtPAs7m8NjxuKPiY8sziTpL1Dtrktc9lW97eTrpx9KO32&#10;d9uv0Np+kKaCy7RxEDrbcZ5XpP0s47+yybiVzLk77pPN00vcVkEEVNGZKluCKPL9Q0AABECgDAko&#10;HcNEU/fjMRddn+vcj9vWFT+Xx566GSD13mcv7uQ5+Iedw2S9/hFZmjx5+IZbQAAEQKC0CKiqWvSx&#10;LYX1ydW++bcU8/aT4qoOPXp5PdVEewbsgZVtHCgF6sm2uJL6X9hflfXlK83+vKKIm0AABEAABEAA&#10;BEAABEAABEAABECgkghoaw+4jSx9vicSmCC68t7JYd474k+i8NwXpaUz8UxR9zW/ZX7N4V7c36Ux&#10;ov7C9aioSwk2GNl3tcmLeQJxylWzF+W+vZqnf9GlN7o4Srbh13Tncj1Qjw4ptjKjuy3q6dMdF/tA&#10;/K+Z/PnEW1mTqPDaRLVj5OQcdswh4NyJr3ORECO8rlA2o2Tf6SXVYiOF13YfiyO0ROGmwsYOj/3C&#10;LwicSUDGXnge2Ykkz/s7uXDGzl6IlOCq7qKK9dM6HjioXgJiE/rUekKZ+8ZrjatOeI2llXWGRsXu&#10;agqx7evnokattRSD/qAUpHCq7AlIGTl1L56MVW5vFMFGtTLzkCz3PyOV5zyovkGKDFwjq8xNM0hk&#10;rkDDf/jfKRI7lcsZFCK8BQGTCCTNUSdbLesHSVpDZK3RRyYab8PpL+AIBEAABEAABEAABEAABEAA&#10;BEAABEAABEAABEAABEAABEAABEAABEAABEAABEAABEAABEAABIwlYDPWe/gOAiAAAiAAAiAAAiAA&#10;AiAAAiAAAiAAAiAAAiAAAiAAAiAAAiAAAiAAAiBQSgS6G1rpJxpnxVbZKX0ZcsLwSyk9P8QFBM6T&#10;gMfelDH4jYMwxVg5pUVRMrottoPxLTbcmEG8nIamusYMrnC5kgn47W6aDCYoa0+R2OUcjHMn3j6z&#10;s5Z4mHK/3+UruuG8lAGlOFnDCosHXCjXU6DBqQokMNjkp0fr02lTtn24S5tcbjXXJSmJS3tX6otj&#10;20upLyScbWKDwL4Gd8KZ8tkVRh933aQ/zN2hKCu7z1cuN/dQjxPGkLPl56ippy5HG82H05cv4/z+&#10;XWG2Rsg6K/p9sDadlddvtl+kfi5nvpx/QDMhvWL+dB5EWJnqn+bu0c39AXrVO5xVObkfOaSflkfT&#10;eXty7TX/CDXU1J0cm7XTxoYI3uu4Sn9eeJB1kFbFQq97q8OQhJPzxBF3Jz3fmk/LZyeyT8835+ly&#10;S/He8R02+i7fzdj2AklZkK3Ucl3qk+5bJHUqSOEEBt3tNMrPdi5DHichfb3wiP5u6G1uZ1oKDxg+&#10;VCyBIH/PC+H1jOm74O7KqqzJ6FEZOLjtGdLav/uJBkRSxHv9IMR54qKWL6e4bOipEBsg+/3sHdqN&#10;HBgaTjE972hspTfbL1BbFv1kxQzXSL8U7sfr5f4K2aScfL4xR095Cx8lGIhLikAdK9f+V/2vV0Q/&#10;Wz0rD/+Iy/h/mPwu46jJEddd/zh9h/5u5B2SulsxJMZtrM/Yz0zf6nFY73ZeIU9D5n7aY/fZ/rrq&#10;Gui2b0jbtvbDJH2t45uLWrv52I/megd90H2DWu3GGd06Dqtcft/puKL1hz/dmC2XKJ/E08ZGIvr4&#10;ux9yd1CPy0NWPq52kfpmX5NP2w4iRzQVWqanazMUyNUA1xkgLaTQdS+3fX3DVGNFu+IMTDhdAgSk&#10;bjDS1EF9Di892Jimp5tzFMtYSp6OuPQj3lud5LbfAr3uv0BDTe0Z6+KHbLBD+gEerc+krYucDi39&#10;Gam7/IrzbBmjqWapZQ4f9Nygf5j4oaQx9Li89FHPTZJ6WjmIjIt7ue9ftltcn5Kx8tXdLa2NuhBa&#10;o6WdDTbKFD3XpEgcZazf39hC/oZm/m0m+S4SxcfnbnuH6M7KOE1wXTC7GUWJPsT3pY3+xdx9+mV5&#10;TKtfXmjpQr9OHE/We1s8hvWQ++dHN+YpohbvHZKxh6ttfXSR+1yT34OsI1egQ6lztTe+R98sPNbK&#10;iVy9W+Dv6rfT32v96cNcZmUj0saV8TzpAzGzHyKwt0n/NPUTtdY56XprH/U4PBnLw2zSU0luVva2&#10;6evAE9qN5t4/JOMMb/kvkrRvRH7T9zpNBZe1MaRQmn6NdPy22EDmH7i/Ssbo3vCNkLsIY8npwsM1&#10;kwjU1pPadYmivDW6XKRyeQ0BARAAARAAARAAARAAARAAARCoEALN7UQ83k0H8bmAysokUd+NCkkg&#10;kgECIAACIAACIAAC2RGo4TESS/KcYf9gdjfn66q1i0jW6xwljPMsjRP1XsvXR9wHAiAAAiAAAiAA&#10;AiAAAiAAAiAAAiCQikCqNv7SBNFwSyrXOFfBBNTQ6bX0Fldbyaa4gedu66Stm6hM1oro4p3tgaOZ&#10;aH3uxLVSpHWJJx5ip2QJRFif1iGv04jy2p0YrwGXX+L1pOcmrMNBYZ0BiaLyuiHI+RJQ7A5Sg6sn&#10;kVD3Qif72AEBEAABEAABEAABMwhEt/U6TUu5PVlsHk3/7X8qtpfwDwRAAARAAARAAARAAARAAARA&#10;AARAAARAAARAAARAAASqhoCz1k7/gu1v3fAM0A9Lz2hhd6PgtIuu6xW2Eyrbg80ZtgNlJV+9m8S+&#10;aBfPxXHa6gsOAx7kTmCSdY9CGKYAAEAASURBVPL/tDZGYo8jVxH9+2If5xrrXT0PG8a5xjdb96Lr&#10;9JPum/TZ3F0S3anZiNjItS5Y6C3PhbLWPxuNxeiH1ec0nsHmbyomg2zD8C1fXFdsKjc4V3oE7DzH&#10;9wLr+X3CNgnSSZjtCU6HV2jAWd36/tMxwrXTBMRmxVdLj7mMiZy+mOLMG2zHM1f7wmKr/tddt+mP&#10;83fpIMtwptnWapRtjH7QcZ3t9RTHBlWK5Jh+SvQui45t0cPurLGTi+2FQqqLwM/r43SUhV0DB9e7&#10;r7t7iw5H9PD/sDrGNjvS272WetPVluKHX/QEwUMQKDECks/P76zT0605Wtrd1MVOjmW7xLZaX/Nk&#10;Zxtc5wEOKpaAKjqiuM6vsC14EWvXhYpNazESpiyzPtNEERvmHpRZiUjM3l/kPsmvAo9J2hbZSjvb&#10;5/qw84bW93h8j9iuGw8uktg8Sicq91/+NfCM/jXb6oVUCQFZj7mxoEus0j6sO8YBCFQige+Wn+eU&#10;t6ZiIP0Pskkd9VhquexsqXdq9tpa+beF7bY1cf+E2EctZVnmuvRX8w9pm+0vlpKIDTbZxoNL5OOx&#10;tA87r5+b3cFS4oK4gAAIgAAIgAAIEFk6hik69hOpLZ0U8w6QmkpPWTWDYvs1yvaynoDPYH3t+tBw&#10;ZCIBxdl82g57iPuA6h0mxqKMg1pmnYbJYnSewv4r3ZdJ9Q0QSViN7uQY4DiBwAHbn/gzt1nX9oMJ&#10;Z9Pviv16mUchc0Clv/Qaj80Guc07xfMExe63zCsotqzynNDvlp/R+x2wU1FstmXrn+hMTRL0vSYB&#10;wSEIgEDZELDw2NGpWfYBts/UxnabChHx41i4rI5O3SfbrV8fn8EvCIAACJQ1geh3f0+xxTFSnC28&#10;tZLi6SHr8GsFpUmx2qjm8jt0ePhiHlRBnlXozeo26z7e1bcfLZ0jBadWnmGyxILrZGn2J5/GMQiA&#10;AAiAAAiAAAiAAAiAAAiAAAhUJQGF5/Kom4F42tfniQ55rUJtATp0eC0hBfTrnKwdQ6QYuC5e/JYw&#10;otMPT9KiBiZI1jUWMh9cFRbCJEFUzOVJoFE9u6rLy3N6Gon24/MWpB+RCuw7jMmawCSdSVFPv6Fg&#10;Y608TiRrDxP0W8jaRLWj8P44QyNeYZ4r/Nwbd/V2WA6aCxzDy8SIdVId8dzN2rWZE5eNoYQy4OQs&#10;dkCguATUpHl2SlivayBTaMrK1GknKI9PM8GZ6iTgaDmd7jDPRXZXh561+q15ci0+ppqDEFkPuJ7G&#10;a0FnX/+P2m8yGNu+3v5qhNeQQkCgIgn4h4im7p0kTdPXIu3aAnWPKC/n7ivBNZLtcGmU7P/2fz0J&#10;x4gdmWtBsSMjvIafIHB+BKScThRHCpvt8u4nSgTfQSIO7IMACIAACIAACIAACIAACIAACIAACIAA&#10;CIAACIAACIAACIAACIAACIAACIAACIAACIAACJhHIGk2k3kBIyQQAAEQAAEQAAEQAAEQAAEQAAEQ&#10;AAEQAAEQAAEQAAEQAAEQAAEQAAEQAAHzCdRZa8hvd9PSXmZlcQ5bPXnrm8yPJEIEARAoSQLO2gaS&#10;PESMGJ8lUTWmGSd217GCXxMlfLRHi7tJin9ShD/c1JHiLE5VEwFfQ2Yj5RsHYYqwUmEbK/nNVrbZ&#10;EHfwaDej8/4mGFTLCAkOQKAIBLz8rTdyXXYnwgYI0sh0aJma6xxpXGS+tBs5oIUdvRLyVHcNuztT&#10;nS6bc5J/vtdxlb5YeEBsoiJnaWUFsa96h3K+r9pvuMAK7efD6d+vLS6DVveC5LG7iopLDIB8vfCI&#10;n3fmJ+5vaKYRfsfFYMgnPbfozuoE3VlJMIidRczurU7SOqfjg+4bWp0z3S0/BJ6nrZMe3yvv3ZW2&#10;PmJrJsenTP3tdXrpVc8w/bw6llW411v7yFlrz8ptJTi62TZAY1sLFMvwjt1fn9Ler1zqZsl8orEY&#10;zYRXaJTDW9xZzxBi8t2sB5tPfdh5g1zcJoIUj8CvOq/Q/zP6DUXUaFpP11np+MO1abrhGUjrDher&#10;m8CzjfmMABT+mkfc1dMvIH04r3pH6JulxxnZ3FmbICm35B6zJHy0T7+f+yVjnd2s+GQKR9oNb3de&#10;ps7G0wbUM91bTtcba+rptm+YbnHdXeqhT9dnaSa4rCuv3czi097b1FxBRiDa2RiIpPuX5cz1ttW9&#10;bfph8Zn2PhTj2X63+JSWdzOP10hYw82ddLmttxjBpvXDXe+gV/0j2rbNxkGCh7vUYKujFn7mhRgJ&#10;TBtomV4UHu92XiXpFx/dzFwWnXcyrYqFetlA31BzB//6cur/PO+4mx1+na2Grnr66CK3y+U7GOW6&#10;xujmgvY95BOXDkcrvdt1VfuO8rkf94DAeRCoZWMar3qGaITH1n7ivo15bk/nI9J/+uX8A3qyPkNv&#10;tV8i6btNFilrHvF1yUuPkox9JrvN5VjKr8stPXSppdvUum4ucTTbbZfTQ1dae+kx8y41kTbbG+0X&#10;6KZ3sKzrHBauH/gam7Xttm+IYlxPWNndpsXQGi2E12mJjdlk6gsp9NnUsgFb+dbaG1vIz3Hx2Juy&#10;KvdljP9D7p99hdsD0r87vrWYcz9aYtzl2/5y7oFWz5b69oWWLpL6SK4ida1INMr5Q0TLIyIvf7Xj&#10;hPPHx9whTBYOR+pq8jx4L+2xlceE1dgLg9jHbuU+7X6+98Qf8VPz68U56XOMcr+WxO/FfsKvnNeu&#10;ixs5z8ccL+335XkZj5b3Q3f/S//k2pYY6iuiyDtxva2fZLxa+Jy31Nlq6aPeWzTgbqev5h7SHpcX&#10;uYiUF98GntJ0aIXe8V/S2izJ9wvbufAq9wsvZjWfJPn+Yh6vs/HFLxYfUhP3MV9r6aMBro+XwnMo&#10;Zhrz8evJ5hzdWWcj2znmNpKXvNN+mYZT9PX1M9seh4ceb8zQvbXJvOsW0i8i+ba0CW57Bqme31kI&#10;CIAACIAACIAACIAACIAACIAACIBA6RGQ/jtqHyJ1+sFJ5Cwr09zvxvNG5RoEBEBAT4D7Ta1bS2Rd&#10;nSEbz8uM8djR/tWP9G5wBAIgAAIgUJYE6pLmr2mraLwGz7+3WMjSPkix2SdxZoGJ+D72QAAEQAAE&#10;QAAEQAAEQAAEQAAEQAAEikJAafKSancS7YXi/gVYn8fwa/Fj7FUFgVgwaW0Pz29V7IXpTTIKnJXX&#10;E9Tub+u8V30G91fpQjP/QOX1GzrZ2Xqh7wbjljoslXgQ4fUyId5KRRR595Lk1PuZdB2HJhDg9fs6&#10;2QvrDnEAAuVOQI2wjmIu/9WDPVJ93Zi3U+4PFPEHARCoOAKx3SBR5FCXLmtTm+4YByAAAiAAAiAA&#10;AiAAAiAAAiAAAiAAAiAAAiAAAiAAAiAAAiCQjoDYKHjff5VW94N0b2OKVpLmh6W7N9M10S86v7uu&#10;bT+vT5DdWkvtbAtNNr+9OaW+0Ux+4nr2BPbZLvEPq6M0l4UNxlS+ih2X9zuuVaz+/RrW8/xJ1y36&#10;w9wdWuP3PxsZYz24omb1Le8FTa9xNveUkpsdtiX05dIjEl26uYjobX7NO0yXm3nuCKQsCVxt6aXn&#10;bN9PdDqnk8dbs9Tn8Gq6v9O5wzUQOCbw8+p41nnKkKud8rU7LzZLf919mz6bv0tSvmUjc6yD+k/z&#10;9+ijrhtZ6fHPxs/zdCM6tX9cGaVNtsl+LA626dzpaKMutrnWwXYLak20T3ccB/yaR0DqdHNct85G&#10;XmsbMuS9FzsZ3fy+zbB9gHQyGQyQlD0QEACB7AiILZbx7SV6ujVPoaO9tDeJmz2eM/grtuWQj32Y&#10;tJ7jYlkSUF/7r0l95TdEbINPCUxSTd/lskyHWZFWlvU6tBRvL6lszxByPgRmuU7xzfJTnS3dTDER&#10;ezXvtV8lK+tIS5Y3vRfpt9PfZ2z7rnL/p7SRr3r6k73AcakREP3D3MdMbG8xX1FYj7Ei/iSI0sG6&#10;jhOOsQsClUZgiu2UL+5uGJKsQ667BthGt2zHIvXSFh5PkPGm1jontdW7SMYXNN3ix47O6VdsBd5Z&#10;myCxo1bqsry3pdns+7DzeqlHFfEDARAAARAAARAwgYD1+oe0P/Iropo6E0IrvyAsK1M8iyFJ2K4N&#10;pEIJOFpPJUxl+/GKp+fUeZw4TUBJtisgOg9Z96Gh0ugm23v/Ax0dZTe2b2hcStxzGfP50+J92jrM&#10;3s69q8auzZ9orKnXpc7FNtVvtPZrm8wrkP6BqdByxrEnnScZDsTO/NLOBrXz/AQICNCp/MVFitvg&#10;/AXYQQAEQMAgAqL7V2luJ3Vz6SQEdWmclKvvnxznsyN+JIriaiPFkaTbNtEB9kEABECgjAioIZ7P&#10;yjr1VdlWZkjZ3yErdOob/wTFdkGSWDtHks7kfqg4uZ0netYT5ldozzh3r3AHCIAACIAACIAACIAA&#10;CIAACIAACFQkAUv7MMUefx1Pm7Shef4KdV2Kn8t1bytAdKAfK7Z0FN7OzxQNCSM6/TDujPt1aJPj&#10;0tIeP5fr3vIk9yvo9Vio/sq2ZZcroqpxz31MVnnHJu+eJDnG4yUqvx8KrzvIV2KLo/pbLVaKtRqs&#10;/0b0NvDaw8SxcUXedYipBBp318iSlL8cmGBL8Kilh2rXZk7SWnMkNjuDdMjrZSAgYBgBh35OlnLI&#10;OgeODrKeS2xJyqPUWjsRj4NDQAAEmIDM1Tg1FsZzkasEjoV1ddmD8TkxMiZo5XmrUV4Dmiw1SboY&#10;Iyj7khHhuFIIsP110TWQmA9IfV/1cBsgX4lGiFbjdUjxphjj+flGB/eBQDkTUENJehKS6spa2pJ1&#10;kLAOBAgIgAAIgAAIgAAIgAAIgAAIgAAIgAAIgAAIgAAIgAAIgAAIgAAIgAAIgAAIgAAIgAAIgAAI&#10;nAeB/C0qnUdsESYIgAAIgAAIgAAIgAAIgAAIgAAIgAAIgAAIgAAIgAAIgAAIgAAIgAAIgEDBBHob&#10;PbS0t5nRnwGnj/VfJaq5yXgLHIAACFQ4AY+9iebDa2lTuX4QInddY1o3xb44vp2grO4Mz62sXLjf&#10;5T/jKk5XC4Gm2kaqt9bSfvTwzCSrrOZtlRUbtjdkb7RzZif9dyGBNdjqyGd3nxkuLoAACBSPgNRh&#10;+5v89Gh9Oq2nYuz+VttgWjeZLk5sBzTlkOncSY16uKkjnZOyuNbr9NJb/kv018DTnOJbw0r5P+i4&#10;RlIWQ3IjIMzr2ODAASvnTSfjwUXy2IurgP7xxgyt7m2nC1a7ZuHv7d3OqydtR/n+XvEOURsrBf5i&#10;/j4dxaIZ/Th2MMf1zN9OfEef9tym5vrTiofF3fLOJo1uLRzfkvb3nY4rJPGLJRg4TXuDARevtfZS&#10;kBUpj24vpvXdWWOnay19ad1U2kVHTT1daO6ip5tzaZO2GzmgZ5vzdJVZ5iryDsv7MhkM0GEBSj9f&#10;845Qp6M11+DhPgMBZ20Dveobpu8DzzK4JPpleYwGuGyXeyAgkEwgxgZhRrfmk0+fOu51esjO7bJq&#10;khGugz7nPHR1P32ZfsB55N21SXrTd8EUPDtH+/T72V8ozL+lLtKWf80/QiPN3VRjs1IkUh1KpKVO&#10;183fjGx7XBbPhVa1ep30+XU0tp7U/Ur9+eUSv9veYVoMr9PSTpJy8RSe3F+dpC5nG/W4vCmuZn9q&#10;ituTD1ansrrBzYY53uu6lpXbYjpq4mcuG+RsAvK9vN91nVxsZOneygRFkgyVnX2nOVekTdTl8NAg&#10;16WGWjrJxm10SG4E5Bt4rf0CvcrlQYDbpFK2TmwuZtXGsNtq6e2OyzRigsG63FIF1yCQPQEXt8M+&#10;6rxBCzvr9NPqGG0f7mZ/c4LLFW6j/27yexp2d9BrvhFq5H4BKXcfrU2T9NMWU1rrndyP0KflfRb0&#10;SZ5C+1bHJa1+F8zzWZ7ysAgn5H34pPc2tacy7FIE/8/TC3kH/Y3N2vaKMkIHR0e0urut1T0X+bta&#10;5u+g0PqDtFvaG1s4jBbt19PYRNFo9v2yyXyk7Pug+wbd5n7eu1y/Gdta5HEQMZOVn4TYmOVXcw/o&#10;DvfvXGIDq1J/OuJ26BHHMSK/3IesHcsvG8+S48Tz59m/m1+KS+cuGZ/qb2qn62395OP3sBRFxvPk&#10;/f1m/pH2ruUaRymffjv1Pb3OfbhDnFaRrYOw1ic/wf3CmcZXcg2vUPdSjn4TeML9MBN0taVXGz+s&#10;xjr6IY97fbvyjOb5+eUqMufjo64bZ44jiX9Wi0V776Xe8QvnY9J3mE8uJnmfjGFM8JykW54Busx5&#10;GOoWuT4xuAcBEKgWAmt7QW0sQqv/8py7JozpVcujRzpBAARAAARAAARAoCQIWDqGKTr94CQuCs9H&#10;UTaXSG0p/7nbJ4nCDggUiUDdnX8k29LzE99i++GTfeyAAAiAAAiUN4G6Df26jIjLR7Y6u+GJsnSM&#10;UGz2STwcLlvUrQApbqzljkPBHgiAAAiAAAiAAAiAAAiAAAiAAAgUTkBpHyJ18m7co5VpoliMiOdM&#10;QqqHgBrSz71VnKWrA6MhlY4Vf2E6nkr9SauNet1yiujb2Qux4rni6gMqdQ6I3/kTUHgdbLKoJbqm&#10;JDmelXys2B26dQ0qxmor+XFXVdqigQk6+tP/wXXTuC6Wun//v5HiKt16SlU9ICQWBEAABF4SiAb1&#10;7Uk5bWnygA8IgAAIgAAIgAAIgAAIgAAIgAAIgAAIgAAIgAAIgAAIgAAI5EzAw/bIPum4QYu7G3Rv&#10;Y5o2D4u/Xn2P7YtOhpa1TSIoOs3a7azbl/Wb+dkGaI3FlnO8cUNqAnNse/WH1VG26ZreNl7qu4mu&#10;sw7w256hirdLWGu10afdt+gPs3dI7DRnI2M8j9JCimk2gLKJUzZulve26KulRzm/E/VsY/F9tlEp&#10;3ymkfAmInnOxtfosgw2wUGSfZnZWqd9RmL2e8iWFmOdCYIrL9Ofb2dkcdbPe6TdYz3gh0sy2nf6m&#10;+zZ9Nn+XdiNn2yxPDEPqNZ/N3aVPum+WbT1DbMH9sPychHeyhPmbfc7ftWwK/3ntTZo9zq7GNs3W&#10;rNgMgFQGAbH18PP6RFaJkTxc6thGSb/TRzPh1bTeb7AtgU3e5LutZNnnvEjq3Tv8LTbY6qmbvz2x&#10;ZQUBgWwJiK0XqZ+Nsc3yXGyDT4dXaH/+iD7svFa25Vu2jOAuSwKyFrWth1TebG43L0/l9amQ0wR4&#10;XZYS1q/NUljfaT62Tk57jjO5EhCbQ9+vPs+J/6DLT+/4L51pV8bJtkZvtPbTHbYZlEl+Wh6lweaO&#10;qrOBnYlLSVzntXnK8hRvE6SsTFFs+A1SL7ydd9SU5UndvSr3Byqe3pzePZ0HOACBEicg9tx+5LEB&#10;MyXKNp5X98WmTfAkWOmP7GE7y71sN93HbVSxu2y2BHY36dvAUwod7eUVtIPbeSPuTlrfD9Hy3mbO&#10;fev5BDrL7W2x/yo2/yAgAAJ6AmLv9DzyEn0scAQCIAAC5hFQ7E6iaPHn7ZiXAmNDOtXWq6kjpaXz&#10;hd42Y4OG7+dAQPT6kIy/JI4RhzbOISZlGKT0FYtOwwTRdB4mHGP3/AjsRg7ojwv3KJhDu1XmXvya&#10;57rZud2dTmScttnj4Pl/g7TG7fWp4LI250DCLFR+XB2jf93wOurnhYIs8/tV0cPI/biJYukYSjzE&#10;PgiAAAiUHQHNVibbxjyR9XlSD9leZm39yalcdlSpv67O6m6xdBY2h1LnWYUcqNEIxZiT6GR+sW2Q&#10;7doHZGlpr5AUIhkgULkE1KS2eSnrUi+Fp6DyOAdtLhLx+hylqYC1GqwjViesM93iatOdyudAsVhJ&#10;Yb/UhLlVagr9hvn4jXtAAARAAARAAARAAARAAARAAARAoBIIKN5ebtezPhzu0zyRpXGirksnhznv&#10;JLfz2QPpqzZ6VZiEkSxqYJzn3uTfL6sKi0ThPhBq7ea5PFi1lYilWvatHSMUTbTHyeto1TXWheDp&#10;yRtBbHFMd6/i7eP5RPyeGSzaPJuEb1WzG7ezRZRky9DgaFS1986dFV36Vdapcci6cyhqbP5y2NpD&#10;jbqQ+bGHA3TI+tkgIGAUgWQ7qVo4Yq/S7c8cJI9DyFpMnfgGiM5hPZcuDjgAgRIhIGNh1NBEJOX4&#10;sYSrZy5yJEX5VcNrJqMpdALZkvQwHtXzugYICFQigTo7kaxB2Yjrz5N1KurVD/JP7docKYn9BuyT&#10;tfNC/v7hThCoZgJJ5XTKeUnS/5QoXCeWOe5auZ94HvsgAAIgAAIgAAIgAAIgAAIgAAIgAAIgAAIg&#10;AAIgAAIgAAIgAAIgAAIgAAIgAAIgAAIgAAIgYDABXnkIAQEQAAEQAAEQAAEQAAEQAAEQAAEQAAEQ&#10;AAEQAAEQAAEQAAEQAAEQAAEQqCYCXQ2tZGHliDE6WzGiwkAGHL5qwoK0ggAIZEHAw0rx5sNraV1u&#10;sEK4QcpCEWVaX3K7OLbNhrUySI/DQ3XJin8y3IPLlUnAZ3fTTFivNDg5pSv729Te0Jx8+szjmfDq&#10;mdeOL/S7fKxnVUpYCAiAgBkEBpv89Gh9Om1Q24e7tHkQpuYUCk7T3phwcTyYuQzqcrRRQ01dwl3l&#10;u3vB3Ul7kQO6uzaZdSLe8V8mZ21D1u7hME7AarHQECu1f7wxEz+ZYm8qtEyveYbJJkqMiyBhNs7w&#10;07LeuMJZ3t7yDJK7LlklPlGvy0v/ZvAt+mzmLm0f7px1+6nzQf4ufzv5Hb3fdZ2k7EyUGCtt/Gbp&#10;SeKpM/cvNHeRr8F95nUzL7zlv0iho31a2j1bofSbvoskz7va5GbrAI1uLbDdhvRmbu6vT9FFfqbZ&#10;vOO7RwckefP49pKWxxfKdMjVTtda+wr1BvefQeBqWx+NbS3S+n7wDBcvTkf4Hfl64TH9y/7X0rrD&#10;xeokMBta5frJYcbEX3B3ZXRTaQ6kDfq2/xL9bvr7jEl7vr1Aw1zvaDVYsf8u1yV/P/sLl417GeN0&#10;ng6kzLnJ9ZzrngGqKVId6zzTU0jYdlsdjXA5XOli4e/lw+6b9J/HvqaD6FHG5P559h79uwvv5d3W&#10;Cx7skviRjdgUC/267xWqEQOEkJIkIPntK74RutY2QGt72xTidk2Y87kwtwOkfaX98nGEldCbIQqP&#10;AXY6WmmwqZ36uG1W+7JfXN4hldtVkPwIyHNud7Ro2686r9D09jI935ynueAqj7jquUov8BWu677e&#10;fgHjEvnhxl0lSKCzsVUbN3nO7fh73E4/jEXyiqW0AaeCy+Ti/sINNj5VTOl1eulqay+1N7YU09uK&#10;80vKgw96btDvxr8ribR1Odvo495bJPXOahAr1+38jc3adpuGtH6x1d0tWgyv0+LOOgXY6GOmvjI3&#10;j2nIe/7Cnxbte0pkV6zxyCbu932/+zrd9g7SndUJGttcPFXmJYabaT/E9aIfA88zOcP1IhCotdjo&#10;YksPSd+bs5aNnJW41Ntq6eO+2zSw1U5/mX+YVT9PYpKkTPom8IQmgwE64v3VDH2Niffmsu+ubSQp&#10;D2VMRvo3CpEdvv+HlVGtTL3S3E0X3d1cb6+ONt86l/9/CTymcGQ/Z4SDLj+903GZ+2qyYyVly6/Y&#10;/eWWbvph+Tnns2eP06SLjLxjPyyP0lOu/7/uHdHGwNK5xzUQAAEQqCYC0pf61eIjWuC6bKKM8HjD&#10;G74LWY3vJt6HfRAAARAAARAAARAAARDIh4DSPnTqNmVlktSWjlPncQIEqp1AtKWTbEvxvnoL99dZ&#10;whsU47FwCAiAAAiAQPkSUHhumi1p3fdRazdlN6JSWLotnSOnPViaIHKbu8b8dCRwBgRAAARAAARA&#10;AARAAARAAARAAAQqjED7MNHk3XiiZF312hyRtzd+DnsVT0AN6udpWVytJZtme5JOwCjP61Wkz+go&#10;8/rdkk1UpoilGG9ReI2I2uDKdCeug0BxCYQ3df6poivB7tSdw8E5EKh36APdC+uPcQQCZUpA4XVh&#10;lLTeWGVdGgqVbj2lTFEj2iAAAiBQEAErtx8b3/8PFA2uUWx7Tfu1utoK8hM3gwAIgAAIgAAIgAAI&#10;gAAIgAAIgAAIgAAIgAAIgAAIgAAIVDeBjgbW1W5vptmdNbq/OW2o7RGxMSjbM7anIvr329ieip/D&#10;FhujnnoXWVjXLyQ3AqJj8+e1cZpk/ar5iLPGTu91XCsZ23D5pCHXe8QG8qc9t9jWzp2s7aGJDSDR&#10;Rf2al+cBl4E825qnn1bHc9Y/LTaOPuy4To019WWQSkQxE4FrLb2aPcFYku2N5Pseb81SX6MHtpmT&#10;weBYR0DK7+9YJ3Q2YlOs9D6XLdnYqMzkXxPrEf+brlfos4W7mq2gTO7l+vLeFv1h9i592n2rrPSE&#10;i13XJ2zj9s7aBOtmz2wPSezqSFplE7sDUr6JzvUu3jrZ3nINoV6VzftSqm7ubkzRXjSzHcc6Sw3d&#10;bhkwNBmd3F4QWwmZbNqIXYFXPKd1yBkaORM9F3sGkg9G1Pj3+bMyTm+xzuZ+p95Os4nRQlBlQmBp&#10;d5PtIszRHLe785XA3ib9fu4Ofdx5k+0B8bxvCAiAQGYCmwGuMUkPVNweoYX1naa3uJ7ZW7jInYD0&#10;BUr/VS5yke1Vv8H2ZDLZ7brK9pwmuB6yfbiT1nupy3y3+JQ+7LmZ1h0umk/A+v+z917PjWTZut9K&#10;ECAJwhCggaH3LO/bm+mZ7nHnzJmYKymupOf7oAi9KaQH/S96lCKkhyvp6p57xvWYnu6Z9mW6fBXJ&#10;KnoCoAFJALQAUmtlFUE4IhMgQILAtxgZyNy5c+feP6bZLtf3+f9BSuTwm2slyD6Ix98tOSNyfLqp&#10;nf2kiIZU4rAel74f6yBw1gnc5n7gHQOa3ZUup+i/Sb+0LNJH0WvrINEhlTGoBlNl+yhE4+575iCa&#10;rKWavHdudAxnaN7LuyXAepTS9xLgOr2Rdnop57/NfUG/glZrKehwTI0R2GHfO4tba5pmltxzogvZ&#10;3NCo9btcZ335etGErLF/K4oDAiAAAmUjYAq9zEhL7RwgReqZSfT0ZICppQ27m2g9bS4Ua7DADBBY&#10;nSdFfBqmWx4NqPTdWD8ZAlHWnvh04YeitL/bmxz0U5730Mzt7GKsg+dhynKLx25FE17GcacjIe4/&#10;yLo2DCYa3o3SBPfxjnPbGXb2CKh7rDcvfaYB1hvh54HSc760QqzME3E7Ld2UrrMxlzI9z1gHARAA&#10;gXQCJn6OJR59fhjE8/e0Z2bvhcOwYtZC09xGyRyPasinAVVMmrUYd2+b9v/4v2WUTO05R9TmzwjD&#10;BgiAQHURUOPsg3w7kpEpxQGt1AwgrzfU2YdE80+5Ds71cJ5/T4M8T+Wt3+SLqhumJuJEoZnMeL7y&#10;zdNVHO2kpvm9TqbN3cg8KbZAAARAAARAAARAAARAAARAAARAoP4IaN8geAaIltK+hZExt+NY9vGO&#10;DjLZXSwPw30AFTQ5B4mGAWsaHJi6yOW68MHBZtG/ajoXOdo7SCTfbSRrWMuuaEr1c0BDnrHj5OIE&#10;mTr7SoKQ5D4rNe16lURMXWMlpVXsQQpri6p3/5BxmML3rjp8MyMMG5Uj4IilzRnj08SsbaTKN9WJ&#10;zDkL5c5B0uamfUsLWfa5X/e12SIBCneczLV3cE781hcBla+7bFPkGSj6sDqmhJdI4bHXDPMNZ2xi&#10;AwTqnoCMZ8bWUxjUSP3MRd7n+afZZub5pNSaOTfDtL9DpqxvU+N5js1OC9sgcGYJ+NhH11rad8j8&#10;PiXWaKWmlpKKpAQz+wlURaGGLryPS4KJg+qagDbfXe7FdMs3LynfdxXyHhONdxgIgAAIgAAIgAAI&#10;gAAIgAAIgAAIgAAIgAAIgAAIgAAIgAAIgAAIgAAIgAAIgAAIgAAIgAAInCAB/pIOBgIgAAIgAAIg&#10;AAIgAAIgAAIgAAIgAAIgAAIgAAIgAAIgAAIgAAIgAAIgUE8EGtnpandLO81tHTp3zS6/7G8xN2UH&#10;YxsEQKDOCXRaW3UJrO5mCoPpHnDMCMGtddoUYS0dG3V16cTA7noh4G1x0Uw0VLC4oZ2NgvvTd27s&#10;xWgzzQlw+r709cFWfQet6fGxDgIgcDwCHr7XbeZmisVZDL2ATUdC5G6yF4hx9K7Q9jptGHgHjbm6&#10;j07kDO651jFEW/E9erbOAvE6Ns5lH3R6dWJhdyECY+5uerSWJQCadcA+i0/PRpdpyFmed80XCw8p&#10;niVonXVKbdPVZKOrfD0cZS6+t34z/A79df4+zfK9ZtTk3H+avUvXO4fppmeEFHaQKvZ4dYbWdvTr&#10;mk3s7PFNb/U45DcpJvpJ9xX6w9wdWhGnylkm91SPvT0rtD42WyxNdM7dq3uN7yT26HF4lq60s5BM&#10;Hkskk3wPhOj5+iItxFaIJd3LYh3NTnrPX6IwfFlyUPuJmPj+/rD7Ev2nqS91/2/z0RWa5P/xCNp2&#10;tX9hFFnCJ2tzukfYLc3UbavPZ22H1Unjrh5DdbdvQs/ol703U+9eXbBFRtiO79LvZ29zGzpLmKTI&#10;dCoZXSGFzrf10k2uS8h7ClZfBOyNVvqoh+ttM7d1C77NbaI/z9ylXw2/VfQ9k+D67h+nb9NewpjQ&#10;34e9l6nNmivYoZtJRDhxAjL+1qXV7fO/c3bj+xTlZ+CrZYeiLNQk6zEWWnm1vsN1otJqs9Jq8vO7&#10;bpj7IAe4Hd4sAmmwihEws5jAiLtLW7b2d7meukDzkRXtvm5rdtCljgHctxWjj4RPk4D0cZzndvwg&#10;90HdW3lBzzcWSnpqSd+PkT4eI2W18P0o/a8X2/vJ2ViaWI+R89RaHHlfXe4YpAcrL0+taPLuuuUb&#10;57r3Yf/fqWXmFE/cwPeVz9amLTdolKSfK8Tj34uxVQrE1ijCdQUrv9c9Vje/691avJN+zzu5H1jq&#10;yTe4r/ZuaIomwguULOnuP0XQdXLqVv5fyfNQ+lwtIsh9xmzI5dfq05/PP6CpdRZiK9IWt8ov6mhW&#10;GnjsxUujrV10MF/mBo9dTG0s0UMeuzluH8cuC1Xd4XfqA07rHPffXOD/nbWG5+s95Xrz7ZXJop8h&#10;8qx823eOr+2eIq+KV9Gljv7L/ls8VrVM3wafGRrfzXcimZv0p/l7JHNO3vCM8m+ueG++4xAGAiAA&#10;ArVKYD8Z18bAV/OM4T/fWCSZR/px91Wy8RgNDARAAARAAARAAARAAAQqSUDh8fSks5NMm8up05iC&#10;Lyh57v3UNlZAAAReEUh0DuSgMK9M0569LSccASAAAiAAAmeHQBOP4b766uYwz/s8bmg93KzYmsnO&#10;4yUOni8XWX11DlnH3LWK8UbCIAACIAACIAACIAACIAACIAAC9UtA8Q3lzuAOTBJ5+usXSh2WPHnQ&#10;B/O67Ir0xVSjqSpZNzPng287/dTy2ndMNWa5HHlSba7cZGJhok7cp7lgEFJJAkpsPTN5uTZr/P7L&#10;LHB1bsnchgzjebjq3g4pjZhnm8EFG2ePAPvoyDZ1R983cPYx2AYBEAABEKgsAVOLk5rOv13ZkyB1&#10;EAABEAABEAABEAABEAABEAABEAABEAABEAABEAABEACBuiMgemL99k7qtXXQVCRAD8IztM36UpU0&#10;8eG/zNpfssj5xGeoh7V1+zgPotsmvithhQkEWHPxq9BT1nXcLRzxiL3iO1V04Syms+f39ogiGQ5u&#10;bmikX/TeoN+y5o5o1xqxx+tzJH7db7Iv22o10U75irWKXkSCRWdxhOeHvuM9Rw0m3HtFw6vSA8R3&#10;5Aj7YRb9gUImPplnWSdQ3gMwEMhHQLQo/rbEWqhqIt/unLB32fd0axl1Jhw8t+1XA2/Sv01/p/n5&#10;zzlhnoBl1jD//dxt+jk/60UHtdotyFoG/wg8pvButOSsin/0F5sBbZFE3I028rEeQhcvot+JulXJ&#10;aE/8wBBfv5NcJzdiN9uHKn6NS/1nwO6h55uLBbMk19+NjuGitd8KJlolO0Wz+Au+R7NNnot/DzzR&#10;/gddLfD7lc2n3rfl/SkaGI/WZsum6bTG74nf8fvtE/YTDk2ner/CUH5DBHrOU/LX/zNR6CUp7NNU&#10;2QiR4vYR7e8bOhyRykNA9Ht+CE8Xldjltn7ufxkxdIzUVd71jvPz8Y5u/AnW2BljnZweR4duXEQ4&#10;OQKqd4iUtG+ulRXWNGdt4ZL833E6ytZGRuYlfRgI1CoB6U+YyPIDUA1llT6KSc6XLKJL2sPjPv2O&#10;TurmX9kupy2wNuSXARkn2SkpWafFSu/6zpPXmutboJX7VmQZZ11VMdE6C/K4TIC5B7fDJY/NZGdU&#10;2pwzkRAz8mTvwjYI1DSBpMoar9sbtMD6rqLzKrpY2bbD49VPeHxucWtV6+ttqWE9yOyyYxsEQAAE&#10;QOCQgNans5s5ryPpGSTMbDhkVJNroreyfjj3RY2UX9+6FrkpwamMYqm8ZfIN5/o8zIiFjUoTkPbk&#10;pws/0FbC+By/Th7j/2nPdWo8hp69zAkVvW6Zk/mmZ4yCW2F6yXPKprkNusf+soox0WofdPiOlZ9i&#10;zoe45SGgfv5/Ei09J2Jfkprt8zXIYyclWSDz+cKO8MjkH2FNexgIgAAInF0CiviAlrmF3Kd9YOrS&#10;JCm9Fw42i/qVYzOM+8NN7H8alklA8+MpOlgyHvjaxD9zeUcPDlLGLwiAQLkI5GuXKw7MmczLd+Yh&#10;0cLTw13Z74fDPfpryzMZ7yntAH/5vmcyOdspmZY/dfO1ZqF+zhADBEAABEAABEAABEAABEAABEAA&#10;BOqDgI+/a0lrO5N8q7C5QuQs4ZsU6RNdmc3kVsZ2fmbCuVuKf5RUyfuBcV5UzpMi/bVFmpZOlpaW&#10;coJlKTK7iH4CBJQWB3+z5yc1fKhxmFh8TuarH5d09iQfm22mLmPfmWUfV+y24vKQ2mwnZefQ54MS&#10;ekHq8M1ik0L8EgiY2fdNc9ac8qjdW0JKpR0SdfjJvXY4P6Ilyt+j8rfiapm/gyktdziqJgmw7pDK&#10;38cq/G3FgSmsk/p6ps9BUN5feTblGM8VhIEACBwSUHguskpp90q0fuYiq1zPT/A3WA1pvinNO7nf&#10;bZn5u8Zsi/P8VRgI1CwBeVc+/iJVPIXXxA+J2ncpFVbMihybYW09rGVs5Wm7Rt7mGUdiAwTqm0Ce&#10;d7S8x7NN4W8rcu6uOH8XUf0uJrOLgm0QAAEQAAEQAAEQAAEQAAEQAAEQAAEQAAEQAAEQAAEQAAEQ&#10;AAEQAAEQAAEQAAEQAAEQAIEzTqD+FODP+D8M2QcBEAABEAABEAABEAABEAABEAABEAABEAABEAAB&#10;EAABEAABEAABEACBchC47O6jha1VFm/McYHBso4KXXUPlOM0SAMEQKDGCHS0tOqWKLwb1ZxXiQjx&#10;SdjExqLuaawNjdRtK8ERt27KiHAWCfisLt1sr+xuUoIdrDawo1U9m4mlOUs/InILO1T0GjjvEYcj&#10;GARAoAQC8h4abPXRw9XpgkdPR4J0vaM0od6JjUNH9kedpJlFhvscnUftPrPh73jHaYcdxc5El48s&#10;g7vJTm96xo7cjx3GCHRYndTe7KDVPM5401OQ63HI6UsPKml9OhKimc2QoWM/7LpEDabC78pGdrz4&#10;s77rdGd5iu6EsoSydc5yl49Z2d6kn/ReoTg72P8+NKFzxKvdb3rHqLkE4RJDiZcYSTj8su8mPV2f&#10;pxlmvMvi462NNhp39VCPvb3EVGvjsKvtA/QsPE9xNVGwQPf5eX7e3UsW0+H09+XtDZL2wBRf/3tJ&#10;duhZRpM2xCc918gMYYcyUs2fVCe3My/ydaD3zpajv1x8wvdMR9Xd4/lLhtCTIBDd26b5qH6bbMzV&#10;TSfVT3ES5S72HLc6R+jlZkD3WbnMjv6nON5Iq7/YU+jG32Fhsd/P3qGNvS3duAcRpC0tdYByP+MP&#10;0s/+7Xd66C3feXKz0BOsfgkMcDvyYns/PVqd0YUgz597oSm67i1OiOwfC49J6jFG7HxbL43zAqsN&#10;Ak1mC8nSzu28dGtoaKD9/T2tX32b29rR/R1tiWm/2xnr2yIemWa+FjcN83Nb+kCsVdYOSstmTa+2&#10;WJroSueQttR0QVE4EEgjIH2eb3P/4DjXs7/l/prAdjht78ms2i3NdLGtn8bd3dTI+YEVT+DtrnO0&#10;GF3lfsdcwa/iU9M/QuahSB+Zlev5nhYXXfMM5bwT9VOp/RjS3+pngRtZqs2cjS30o57LdMMzTPdW&#10;XtKz1bm8c46qLd/1kB+/rY2udAzScFs3JRKF+1mrnYf07f9s4CZNhRfpb/MPtL7008hzJwsfSn/S&#10;gMPLfdINGVmQOQSyb7S1i8fJQiR912s8T+Y4ts/9Hw/WZuhxeE7rl7nE7ziHxXqcJKvq2H3uv/8q&#10;9KzguOJRGRYOH/de5bGyzHbUUfELhcuYrYzJPFmbo7srL0q+voJb6/Rfpr+jXu6rvuUZpTYex4OB&#10;AAiAQL0RkHl1f57/oeA8Bpnj8K/T39LHPVep06o/77TeGKK8IAACIAACIAACIAAC5SWgenku+Obh&#10;nGaF+5dof5dFwpvKeyKkBgJnnIDK4w9JnrNg4vnZB9awwnNkBm4cbOIXBEAABEDgDBJo4rGPdEvy&#10;txBxpzc9qLLr598jSiaJ/COk2PS/3a1sZpA6CIAACIAACIAACIAACIAACIAACNQmAaWphaiti2gt&#10;zddaYIroyse1WWCUKoeAyt/U027mN9omZ3X6KmmKrVJDIvM7yC2ee81XcW1bo5VU/t5J4e9CD0yJ&#10;hvN4ej3Yi18QqAwBJbaWkbBqc2dsY+OUCFjz+LDY4W9RGptPKUM4LQiUh4BWT81KSi3Cr0zWodgE&#10;ARAAARAAARAAARAAARAAARAAARAAARAAARAAARAAARAAARAAARAAARA4gwRMrBM46vTTkN1LzzYX&#10;6NH63Inpi4jW1eLWmrY831ykj7uuUDN/YwnLJZDg70Dvrr2gpxsLuTsNhIh2zAf+i5pmlIHoNRtF&#10;/Ob+ou8G/W7mNm3uZ87rPKrQD8MzJPdJqTqZR6VbjnDRxPhs6SH71Y0UlZz4Gn+LtSnPuXuKOg6R&#10;zwaBK6zXI5qAqs4s2Ifrs9THGuH1rAd2Nv6jp5PLb0LPaX0vZujk59jX9yD7AS+32Xl+9z/132K9&#10;tNuG9dLEj+rvOP7Pe29Urf6PaMB9x/ogz0t8pxfiHOb/mSxPNuY1LXdvs4u6WBPJb3XXlL/0QgzO&#10;4r7o/jZ9vfzcUNblfzlg9xiKe9xIcl9LHb2QxVijK7i9TqK9VWv2/fLRus3yjv174An9S98bVfus&#10;qbX/R7WXRzTqRDvhCetUiM51uS3Cz4nfzd2mT7qvadro5U4f6YFA1RGQ73WOo0Ur3/r0nCdVlqor&#10;XO1n6PbKlFYfLaakNzuG6XL7QDGHkJfrHyPcpzm5uaR73BcLD+jfj31IDVnaRboHIkLFCGg+iCe/&#10;S6WvsG6GsjxDqn80FWZ0RQm+yImqeodzwhAAArVAQDRmvgw+rfqiiI7by0hQW0QnrtvWrmk1d3Gb&#10;tukYeqV7iThrrj439OzPB0nhwAvuPrrWPkhmg+8E0XyURXTuxKQNv7y7ydqha5r2q/TRl2p3+J3Z&#10;a+/Uxh9KTQPHgcBZIBBhXysLW6u0yD4UZJHxYSO2wd86fzp/j37Bfb3HeXYYORfigAAIgAAIVB+B&#10;fG29pOjZwGqagOJoz+zP43o3zAAB8WWYbm4/ab5kzrg2enqRztr6+m6MPl38gXay/PgVKofP6tL0&#10;Yi0mc6FoRe2T+W5+W5u2vO0d1+rj0l6fjS6TtN31TMa87q2+oDd5jhnsDBEwW4jUtNGRwAve5P5X&#10;7qMp2gJZY+ZteL4UzRAHgAAIVB0BpYHftd4BosWJw7wtZT3vDvfor2Uf29lHCs9VV5Npz2L9VOoi&#10;huJoIzUcSJVVjaym1rECAiBQpQSiufeptN1heQiw5h8tpI3j8twndT1IiquE+fXZ7Xypy3sH85y0&#10;tKDs/6EaW+f3VoIUg+OnpZ0VR4EACIAACIAACIAACIAACIAACIDAGSLgy/MtgrTXnR3FFyI0TcR+&#10;YjIsX/oZEcq3ofiHSX321WGCMk4cfEnUPX4YZnBNXUrrV399jFLC9x8GT4doZ4SAqWuUEuHD77rU&#10;lXlS93ZIKUHHK7mQ9Z291UEmngND6+EToSHfOSkz91PnUg7uX1MJY+2pVLBihIAjFsqJFrF5KI9K&#10;XE68cgTEHD5yrx3OvzLxXHdrbIW2KuA/pRz5RRo1QED6/W0u/kDpcH6kEjP2rMueW6s6O4n4eZkx&#10;V6gGEKEIIHAsAjw3QTMZ+7KzH5xS6vHHysDpHhxvdlBDdDeVCXMev4SWPGFyHAwEapZAWw+p7INV&#10;YR9ZKRPfBH2XUpuGV7YjpGxk1l9V35DhwxERBEDgkIAaOawPp0IP3uOpAF6ROZ/ZVgHfXtmnwDYI&#10;gAAIgAAIgAAIgAAIgAAIgAAIgAAIgAAIgAAIgAAIgAAIgAAIgAAIgAAIgAAIgAAIgAAIZBPIM5sp&#10;Owq2QQAEQAAEQAAEQAAEQAAEQAAEQAAEQAAEQAAEQAAEQAAEQAAEQAAEQAAEao2Aq9FGH3ov0tfL&#10;z2gnuZ8qXpPJQu96xqm1sSUVhhUQAAEQOCDg5GdDI4sT7yXjB0E5v3EWmd3Y3yJ5zlTa4uyY+uXm&#10;oYDgUecbafWTCCHDQEAIuJvsutdxksWTV9nBoae5VReaiGnr2aDTy+LLuAb1OGE/CJSbwHCrjx6u&#10;ThdMdmNvi8K7Ue3ZUDBi1s597R0UzArN3Rxu7eJ3UO05hJdn2o+6LtOn83dpaSvXCXVTg4V+3H2Z&#10;zBCRzL0oSggZd/fQl0tPCh4Z2A5TdH+b7BZrwXiFdu4l4vRtKEtY4YgDzrt7yWtjJ8kGTK6Xm54R&#10;6mBHwX+dv09y/xi1OX7P/r9TX5HUQ40c57G6SHhVo8n9cKmtX1uqMX+nlScrO9e90NZL93We17vs&#10;sPPR2iyNubppcmOJJtYXaH0vVpFs2zhPP++7STZLc0XSR6K5BN7wjmptu9j+Tu7OtJCdxB59ufiY&#10;ftJ3LS0Uq/VM4Gl4Xrf40hIba+3WjVfLEZrNjXTLM0pfBgrXJ4TB7ZVJ6rN3UmM+58klQpJ79/dz&#10;d4p6bo+7euhd3zntjNJG3+P3gLwLdrkve5frLLuc5qvfV+FxStJ2XML2aef1736B/qv0onRaW+lt&#10;/3nqskPcPp1LPa+/w9fDUmyN1nYiuhi+XXqmXTtG68YT4QV6tDqjm65EaG920vs9JYgOGEodkaqR&#10;gLSdWrgOKovniAwmWDgyFt/R2kcObv+V83l9xCkRDAIgAAJHEpDxlp/3Xqel3XX6avEJRbhvqtIm&#10;fT+X2/upn8ddMPZ3PNrSV/Wr4Tfpz7P3aD6yUjAxhRTtnSPvHen7tfB4sfw2WxrJrDTwupn3W7Tx&#10;tybzq/2yLXHkGBlftpSxjVEws9hZcQIO7qv9qPcK3fSO0J3gJD1dmyNpt8FOloA8A2UM6krnIHVw&#10;u1aslsajh1x+ajPb6OvQM5qOZIqqVYq0PLOGnT7uR+oiF7/j9Ex4D7AwsCzz0VV6sDZNwe11vcMK&#10;7k/wfJtn3Pf9fH2RBh0e6uPF3+LWnqcFD6zinTIO+7fAo5LqCQNc/g+6LpW13SPjthe5LjHe3kvf&#10;BZ7TE36GqfxXis1FV0gWuW5u8DiYjGXBQAAEQKAeCKhc9/t88WHeuSLZ5d/mvvzfzn5P7/nO0wi/&#10;Y2EgAAIgAAIgAAIgAAIgUCkCSc8QNUx8k0pe4XqrsjxNatd4KgwrIAACrwjEO/qpce5BCod5lefg&#10;8XwsquOxnIaVWTJxP2+8c4BUg/PjUwCxAgIgcCQBZTdGqszHx3dFRzIq147GrPnUe27uizOd3Lds&#10;ytCNchUF6YAACIAACIAACIAACIAACIAACIAACBQi4BshWls8jBFeItrdImrC/MVDKLW7pm6u5RRO&#10;cVTnd9HWzbTr9HWut53+nPzXYoBqd5Mi9+ZrU2K5PpkO9uEXBCpFQIllfteA8a9KkS4uXaU59zsV&#10;dTtCirOjuIQQGwSqjUBjrn8udYfrqDAQAAEQAAEQAAEQAAEQAAEQAAEQAAEQAAEQAAEQAAEQAAEQ&#10;AAEQAAEQAIG6I9DA3zVecPXSmLOL5rdWaYm11ALso3MrvnsiLNbY9+VfFh/Qz3uuU0MN6gUeB6Kw&#10;+XvwCW2yvnApNsQ+N99lX3LitxVG1MK6Zr/ou8E+9m5reoFGmNxnn7VyXV5pHzAS/UTiBFh3UvzF&#10;isZPMWZtaKSPWLvS2+Iq5jDEPUMERANz1NXF/pEXCuZaNMvled9rwzy4gqDqcOcE60tORQKGSt7e&#10;5KBbnaOG4pYSSZ7Z/9R3S9NNEz/ZRkzi/Y79qL7jPUd+W5uRQ04kjviCfb6xQN+FJop+dpeSQfGV&#10;vri9pi1yvN3cTH6rW1u8rBdigS+RUrCW/ZjlnU36PMjvcwM6fWaui7zZzt8mnZB5WDtBrpsoa2wV&#10;shebAfKxH/5ashX+v4R2NgoWSTQd/8F19I+7rtSUvkTBQmNnDoHQ1rqmz/xiI1CyVkJOokcE7HC9&#10;X3REf8I68/6W6nm/HZFdBINAcQTi3K5dniElOEVKYIqIv+lL/vp/IbI0FZcOYp8qAanvfrMyQZOb&#10;h99nGsnQ295xOse6x6WY6DvPxVZ069ebe1t0NzRFt3xjpZwGx1SAgMo+VVVukyjJRCp1JfiSVH/x&#10;7Usl+CKVhqyoLU6iKv1+OyOj2ACBEgg8WJsxNE4gbf4PfBdJnn+ruxFa42WD10/DpH9iNrqsLaKj&#10;KTpu/aLpZu8gK/f7GLU5TuPLwFMS/ZxSzNVoo3e956nTys+IY5j0vbqsDhpy+LRUYvs7mt6d9NcH&#10;uH1QzDiO/E+m+L05Ch2gY/xHcGg1Etjn97t2T/BY83xstSTdw4NySV/vnxd+oJ/x+LHo9sJAAARq&#10;j4C0JeVPtElhIJBOwBTKauvZuU+05ZXmc3o8rNcYAUdW3zf751P3dkjJ4xelxkpeenHEh2GavzQt&#10;Id9w6enhyGMTWN2J0J8Wf6A9A+O/Byfr5nkNP+Yxx0rWeeVd28NtcVniXGeXtvoXS490lcCfsH6G&#10;9N9C6/vgv3UGfuUZMPvwMKPSJyTPibbuwzCja5IW19dSzxnxpQoDARAAgRogoPDzTF2cOCzJ1gap&#10;mytF+5RUxWdoZPUwHV5T/HhWZgBJ2xD/y2r4cF6qGsn10ZwWHasgAAJVQCDnPlUUnoxcW3NFy4Y5&#10;X1t8aZLI5S3+FEs8dyrd2ntIEQ3JMpnizPKHz+O5anSd34NZ4WU6H5IBARAAARAAARAAARAAARAA&#10;ARAAgTNHQPSHZI4K9x2nLMDt/LG3UpuGV+QbqXSTeZCdA+khlV338LnknGnfbajcZ6F0jxd9Xjku&#10;w5iRptW0V9rc7oy0sHFmCZi6xijx6PPD/HNfU5KvlYb+S4dhBtZUvkaTWfeLqav474sMnOrIKKqX&#10;x8dn7qf2K3G+ttfmiTr6UmFYqQwBRzSYkXCcfSJtN7soVyUuI1rZNrbsHp4/I1+78PyI12aLLtGW&#10;o4T+3YME8AsCOgRUm4uUaNp4KffT69r+LilrmX6kkt4hwgxsXXKIUGcElMHrpPRxXYS/M1bq8BuF&#10;OPsBa4qupP7rFvadk21mnueabkluMyQaoaeezgTrNUaA/euStI8Xn6UKJr4JDmt/qWDdlWyfBnKA&#10;1pbQPRIRQAAEcgik14dlp/RhiZ+QbMvnPzkRz46FbRAAARAAARAAARAAARAAARAAARAAARAAARAA&#10;ARAAARAAARAAARAAARAAARAAARAAARAAARCoOAFzxc+AE4AACIAACIAACIAACIAACIAACIAACIAA&#10;CIAACIAACIAACIAACIAACIAACFQlga4WN/269w0KbK9TLLFLtoYm8lvd1CDObWAgAAIgcASBdnYM&#10;t7QdPmLvq+A1dgznarQVjFOOnSJgbERkeaS1qxynQxo1QkBhwbrOZictbKU5UM1TttD2Bnma2al7&#10;AdtgYeWNfRZX1rFBp08nBnaDAAhUgoCnxUU2czPF4jsFk5+OhMjdVJzr8Bk+Jq4mCqYrO8dV+Smx&#10;AABAAElEQVRctfsOknbDT3uu092VKXq2vqC9k1kSlLptHfSWd4yccAqre30YjTDc6qevA08pqRZ2&#10;OTq5sUTXOoaMJpsT7/bKJG0n9EU6rOYmetM3lnO8XkC/00u/GX6H/jhzlzb2YnrRU/s3+X0ri57J&#10;9fde1wV23ixrsLNE4HLbAD0Jz9F+mgBNvvzfW3lBd5an2Plu4Xsh37FGwtqbHTTW2s3P7m4yizNR&#10;2IkRsDSY6X2+f/8wc0f3nPKsG97son6nRzcuItQ2AXkvPg+z+I6O9do7yVZG8Wyd01Xt7nOuHq6z&#10;zdNqljP/7AzvJPbp3uoLetNT/Ls+Oy3Z3uX0/jB7l8K70Xy784aNcT/OO95DETITv9ubzY3akvcA&#10;DrRarZRIJDN2J1lsSs6/E9/n3z2Ssu3y+g6v7/G6POv9tjby8QIDgXQCDXxtfNJ3g/6fiS+43Zd5&#10;XaXHk/Uk10s+5ffXvx//kBrzOR1PO2B9J0qfzR2KiKXtylm1cB5+NngDdZIcMgiQtjja27gOQAAE&#10;qo3AYKuPerhP8MHqNN3ldntcp31fbP5FhnHY5acL7l6SPl9Y+Qi0cFvpX4bfpjC3E2R8V7ofG7mN&#10;LvWapte/jSYzSbs9n5nNZorHIbKSj009hDl4DOBHvVfohneU7gQn6OnanG4fdj1wqXQZm/n+vNDe&#10;ry213t8hfQEfdV2ml5tB+jr0TGvjV4JvV0ubNp4nfUgNJYpD9tjbSZYQz8G7z+/D+djqsbIqfeAv&#10;IkFtkYRknk4X91/4Oa8ea+uZaStObi7Rt8sTlNBpW2fDknf/mzzWeImv9UqZXF/v+M7Rea5ffBt8&#10;RnNpApnFnnNqM0Av+Do95+6ha51D1MLjaDAQAAEQqGUCXwWfksyzMWoynvPF0mNa43GCNzpHMZ5v&#10;FBzigQAIgAAIgAAIgAAIFEVAbe8hVfqyeYxCbeumpGeI1FbMLysKYomRzaGXlHD7ScX8rBIJnvxh&#10;8Y4Bapx7kDqxkoxTQ3iREh19qbB6WzEzD8viU5KevaTVSfGuc7R37oN6w4DygsDxCfB72BxeIMvq&#10;rLaYo6u0eeM3FG/vPX7aSOFIAsK5Iet7m10e/4CBAAiAAAiAAAiAAAiAAAiAAAiAAAjUIAHfMNHj&#10;zzMLFpgi6r+cGYatmiSg8nfRittHaoR9psVf+YVRnO1VWdaWjcWMfO1aXZSoFx9ENjdReClVfiVW&#10;2FdjKiJWQKBcBNiXAvH37Omm2vA9XjqPU1tnn0Y5tmPc/1bOsQgAgSohoMi3WDJnZP/Qz6O6q+8r&#10;rkqyj2yAAAiAAAiAAAiAAAiAAAiAAAiAAAiAAAiAAAiAAAiAAAiAAAiAAAiAAAhUgIBogAzYPdoi&#10;yW/ub7NedpgCW2EK7mwY0p0tNVuruxH6jn1gvu051DopNa1aOU6YfLpwT1dzI195xS/1W51jNNbW&#10;k293XYeJT+Bf9t2k3858r6uPeQDqLusAifbOpbbK+Vo9OJfe72PWibvNupPFasCJ/u+Pu6/A76oe&#10;4BrYf7VjkCZYl1RPJfDB+iz1sj4BDAQOCIg+2bfLzw82C/7Ke+ajrksl+wQvmHjaTvFDLc/sP8zd&#10;0dVtOzhMdMp/z/FbeR78OGu+jbCObJOOJtXBsZX4Fb25vy88ZP/nG5VI3lCaUdaDnogsaYv4D5d3&#10;gt/q1n5NvP3qefH6zcIbB+8Y+dX2vQ6z7FtoX9O2OIjBcV/r80o8LTTjeOLUSdNpEj/tsEMC09EQ&#10;fc33m2inGbEr7oET13EcdHjpQXimYPbEx/FbXH8XPa5asUfhWUNFWdxao8frc3TRXb++vwyBqrFI&#10;oqsp2hsPV2do+YSf63E1QX+a/4He91+gIaevxsiiOHVNYHWOGv7xf2UiYB+Z1H0uMwxbVUtAno3/&#10;CD2lmeiy4TxKnVSeZ8PHeJ6J/pPoJvw98Fj3vKLJN+LuIleTXTcuIpwAAbOFVPZvqCxPp06mBPmb&#10;+xJMyf4e08vf88NAoAYJbOzF6MHatKGS3egYpl57Zp+f6JJKv4+MOYjWpWjPhPeiJ6pXKH0G0o6S&#10;5asgsYabi/pZb67f4SH7EX6xRcdedMlEB64Uk/fNZe7Tv9I+UJE+LBlrGLL4UvXzrfguBbfWtTG1&#10;ZxsLulm+t/KChhy+mmpT6xYaEWqOgPQNyvNkMbZGC3x/S1vZaH+XERjSp/rZ4gP6CY9vmUrUpzRy&#10;HsQBgXIQkPet9MVbeM6Fzczf78OOJLC+G6M7q1O0xPNQRCPVrDSQtPFkLEeWg/VXv42pbdkn798G&#10;Mmlj90eeADvOPIHE8Buksh8oU/AFKdubrF0zeObLhALoE1Ds7txRsyj7a2vr0j+4XmPIPZJVdlV8&#10;HcJOhcAyz638M9dd91k/yKj1cbv4Rycw7yI9PzI/VMaZgqzf/oznFhUyact/G5qgT3quFoqGfdVE&#10;wJ/nGbDEfa+sBVesKVc+JuJFlT7YwAtOw19sEogPAiAAAtVJwD+Sm6+lSZ7gltmvnhspK0SOyTZf&#10;nrSz49TptuJoyyi5GlnN2MYGCIBA9RHIuU9bWknh9gQsl4DWp+FgP/PpzzbRHTj/Xm5kvZAP/juu&#10;f/M7RurxQZ4/la+Or5dGgf0myWeWqZsr/B7MDc+Khk0QAAEQAAEQAAEQAAEQAAEQAAEQqB8CMu7+&#10;4s5heUP8jW0iQdRQZN9Idj9yJ3+Hyt9SnJQp/H0+efpfjfW9PqmanScDmVETPAYenM6IqXSNZmxj&#10;oz4JmOT64jl9xHP+Dyy5OEEN/ZcONg39qstzrJe0mxG34YSvMdUzoM1bSp+HI3PXkh34fjzjH1Pu&#10;DZ6Hbt/K/B4xYvOwc4r0/0S5T5qZXrKhkbZb2qlli/tJX5stEqBlTJE4wIHfChCQ+bHppvC3GHqm&#10;hKZJee3X5SCu6h06WMUvCIDAawJKs62uWeyzL6l0M/N3pNmWHRaHL6hsRNiuQQKqb4iUxWepkmm+&#10;CTZCRK1c9yzGuI2QbmqjlciNimM6E6yDgGECkaw6MGu2a5rK2Qk0mLNDuB+C+6pgIAACIAACIAAC&#10;IAACIAACIAACIAACIAACIAACIAACIAACIAACIAACIAACIAACIAACIAACIHDCBPLMZjrhHOB0IAAC&#10;IAACIAACIAACIAACIAACIAACIAACIAACIAACIAACIAACIAACIAACp0ZABEB7bBB2ObV/AE4MAmeQ&#10;QHuzg5a2wwVzvroboSHyFYxTjp0T64u6yUh+23iBgUA6AU9zKy1sZTmMSo/A6yEW89az2VimA+J8&#10;8VvMTeRtceXbhTAQAIEKE1DYIfhgq48erk4XPNN0JEjXO4pziDyxof8O6mBnqrX+DmowmeiWZ5Ru&#10;dI7QTmKPGk1mkjYGrLwEmlmcY8DhpRebgYIJT/L+q+2D7ACxeGf4oe11em7gupYMvOc/T40i5FCC&#10;uZrs9Jvhd+izhfs0s8kOVMtoF9r6qcOa6cS4jMkjqQoSkGv8Iv//7q1kOsjNPmVCTWYHHXu7mQUd&#10;hlv9NNbaVfPP7GPDqnAC/U4vDTp99FLnWSfZ+GLhIfltH5T8LKpwUZD8CRGYiyxTLJ4pCJTv1OOu&#10;nnzBdRcm9YN3vefpX2e+1S370/UFGuXnopvf28exPXa2/OnsPVrjfiKjNsLP5Hd950uqz2Sfw6SY&#10;yMptcllgIFAsAXeznd7rvkR/m7+ve2hkb5v+NveAfjpw48i48WSC/jB9m+TXiP247ypJ3RkGAiAA&#10;AiAAAmeFgPQTXuscojFXF30XnKDnXKc8rklf47m2Xu4z6CNXi4P29w9FRY+bNo7PJODmsVRZYCBQ&#10;CgEHi1z9qPcK3fSO0p3gJD1Zm6NkBfrxSslbLR0j7YMrHYM06u6uu3GYQe439LW46evgU5qJ6o/P&#10;G/m/yxi+9H2Mcj+E3cJCbWUyj9VFn/RcozUWWHywNkMyBqmWIW2ZgyOLpNnA/R1yni5m4re1UXuV&#10;CTXusQh4eC9Gk5tL9ILLX6zZLc304+4r5DmhORauJhv9rO8GLURX6ZvgMwrvRovNshZf5f/0k/Cc&#10;VgeS8Y4rHQNkNsOdT0kwq+yg6P4O7XM/p7zvMA5eZf8cZOdUCNxZnqJnJbb3Hq3N0vpujD7qusxj&#10;fHhGnso/ECcFARAAARAAARAAgVomwHXM+Hv/PanOTiIL5omc1L9a2d4k253/j3tGFEq0eine0U97&#10;vZdIxZjDSf0LSjpPvL2XVJ5LpqiHvZfmlRlKdPSVlN6ZP4g5mJdnUsUw8XWtbOl/T5Y6ACsgAAIp&#10;Aor0pd79zxnPF8vqLMlzB1Y5Ao3h+ZzE93iuhSknFAEgAAIgAAIgAAIgAAIgAAIgAAIgAAJnnkA7&#10;fy/NfhkovndYlMAUUf/lw22snRgBy/oSJbeXiLZ57ukOL84OMo29VbHzN3gHyPqb/0lLX92OUHJz&#10;lRRba8XOV2rCCvseaoquZBy+zfO268VUW5afueh6vRQd5awSAsrWOo/eZppqd2cGYOt0CDS35JxX&#10;nucwEKgFAkpTC6n87cWBqbtbB6v4BQEQAAEQAAEQAAEQAAEQAAEQAAEQAAEQAAEQAAEQAAEQAAEQ&#10;AAEQAAEQAAFyss9PWcacXaTyt91r7PNRdHADrJW2zDqhybJ47TwEPcG+MEU3cMTpPwys07Uk8/4y&#10;9JTiJfgJ7m5po7c7x1nrheeuwvISEP+pv2R/pr+dvU1bBrSTJJHbK1OaX9nz7tP5/lq0Ur4KPaOX&#10;JfiLFW23t7zjWv7zAkFgTRFwNrbQgN1DL6OFNSbX2Qfx/NYq9bS011T5UZjSCIhO2WdLD8mozuT7&#10;vgtl9Q1eKNdNrLn6i96b9On8XQptG/crs7G3Rd+GntPt5UkaYm3Fc6yDd5I6qfvJON1lXc8n7FdC&#10;/F9Xi0leRO/diOZ7OfNsNzfTEOv5Djl8fO00lzPpM5fWw/As3V8/9JmkV4D2RjuNc338pG2Q/18P&#10;woXzucfX+XxshfodnpPOXkXOF93fptkitBTu8D3uZc0BacPAapvADn8T+JSf54/ZR7fR9oNRIi3c&#10;bttK/+awwIHSBv986RHrz+/ThVNqlxTIHnaBQGkE2Ieiyv5IxQfagSmBF6R2nzvYxG8VE0gkk/R5&#10;8BEtbK0ZzqWJv6D7uPcaSf/VcU20kyc3FrW+ykJpiQ7XF/MP6V+G3y4UDftOkIDqHSJank6dUYny&#10;NRTj9l6R314nPv4P2nFKcIqUID87/GOpNLECArVCQMZmvmJNLhkz0LNObpuMt3bnRBO9pk5rq7Yc&#10;7JRnYzS5S6HYuqbVJtpqa+x3Ia4a0+w+SKfU3xCPM8ny3fKEpt8m7cp+Rye1Ntq0JEU37msut9R9&#10;SzE36wW+7z1PbSfoZ1s09USrTxZpL+v15cd4bOLp+rym81pKGXEMCJwWAWkjL26FeVnVfnfYT0kl&#10;bT62Sn8PPKEPuE9aYb/sMBCoNgKikfhoY45mYsupMZZWSwvdah8mT3P1+RY6bX4zkRD9PfgkxUry&#10;I/WPaFyWQ58HevkUvfRmHj+SMaTmhkbt99X6q7Amk4Qf7oPenh7R6tqv+kcpIYtkK7JKxPVZWB0Q&#10;cOSZtyD9BW0nP0Z2VmhLX0i6qTJPrI19HcJOnECQ27d/WXxQVJtaxmI/8F8gE2ucn4Zd7ximl5tB&#10;rf1a6PwyFrzIdfIuW557tNCB2HcqBBSrk9RWHrvfSJszFpgkuvhhyflRmu1EA1dKPh4HggAIgEC1&#10;EVDY97Dawu31NH07lZ+Vynhx44jqEj9f042fl4rblx6C9TQCiqMjbYtX2dehurdDSmN9zyPMhIIt&#10;EKguAmokcx6Ikq/dXl1ZPt3c+IZf9WMd5IJ1VVUeT1GK/KZLER/UI29oi8rfD5EsZbSM/6PZQq+2&#10;9cehy5gFJAUCIAACIAACIAACIAACIAACIAAC1U/AP0L04s5hPmUu8wp/ZyvfQBg1np9NMuch3Xyc&#10;7gmbwudU+RutlPE8HJXzpmTrs6Ui5Fnhfg7Kms+tCCNY3RNQ+HtAk2+IkgvPUiySi89T60ZXEnmO&#10;MfHcsRM11mwiN/u5CrOe5WvT5uVc/OhgE78VIGDdWSdz1jz0qO3k/RXE2PdFy9ahZmcz++FoYH8D&#10;Cfa3BgOBihDI1qMUDUT5vpqfq0eZEkp7n3Mk+SZbbe89KjrCQQAE6pRAPOs7ShN/32ja26Zk4+E7&#10;bcfFvkR53qqFvyU172xSnOccwkCg1gloPg2yCqkEpl7Nt80KP3KTv+/OmbvvGST+2PHIQ7ADBEDg&#10;aALK1U9IGbxKqvSfyRwlS1P+yDy3Jcey+qly9iMABEAABEAABEAABEAABEAABEAABEAABEAABEAA&#10;BEAABEAABEAABEAABEAABEAABEAABEAABCpA4OgZ/xU4GZIEARAAARAAARAAARAAARAAARAAARAA&#10;ARAAARAAARAAARAAARAAARAAARAAARAAARA42wTamhy6BVhlh3CVtq39XVpgUWI9G23t1ouC/XVI&#10;wNPMgp86tsxODZPsqM1UwCnbTHRZJxWiQaeX/brBsZsuKEQAgQoRGG710cPV6YKpb+xtUXg3Su4m&#10;Fjo3YJscP7jNgg06Nuaqn3eQPCtbzEc43tPhhN3GCIy5u+nFZqBg5Fh8h5a2wtRlaysYL3tnQk3S&#10;l8Gn2cF5t/scHhrk++o41shOyH85+AZ9u/iU7ixPHSep1LFWFla95T1hEYjU2bFSDgKX2vrp8dos&#10;7bHj6UqbQgr12TtolJ/TvfxrYqfWsOog8F7XeVqIruheB1vxXfo68Iw+7L5UHRlHLk6FwNPwvO55&#10;pX7Sw/c57BUBT4uLRlu7aGJjsSASlVT6JvScftF7o2C8Qjv3+Xn+6cI9WuG2tVEbcvrofd8FtKGN&#10;AkO8ihM419ZL85Flmto4FP066qST64vUs9pB59v78kb5fP4Bre0Y6zO91DFAwyy8AQMBEAABEACB&#10;s0igxdJMP+q5TBfa+ujLpScUMtCPml1OZ2MLXWrvJ+kPs5jwGXw2H2yDQLUSsLOQ3Ie9l+mGd4Tu&#10;hibp8eocj7UmqzW7ZyJfDdxvKf0aF7mNIL/1POYsYwA/7r6ijZN8E3xGuyX0I0u/sPQHj3HfSLet&#10;vaI821hw8Uddl+j63hA93pin59yPJXMPymEyprO0taYttDJFjfyulHEhn9VN/hY3yXv0JEzKE9mX&#10;MdYYhfei2lhreC9G0ndbqnW3tNGPe69SU0MeUa9SEzV4XLe9nX5je4eer8/T7dAU7WSJURtMhuT/&#10;c3/1JT0Nz9E1zzCdd/WQ2dRg9HDEqyICgViYvgw80a5tyZY8k8+5e+gNzxg1mDCuVEX/KmTlBAk8&#10;5mfbD/yMO44txFbpX2e+pU96rlJro+04SeFYEAABEAABEAABEAABEMghoLb35IQhoLIELCsz2gkU&#10;nmtk3ghoy75vhFTuH4NVMQFLEyVa/WTmuS4HZl6Zpl364GCzrn5NG0FS9rczypzoHMjYxgYIgIAx&#10;Aio/X+I8D9SSNt/OsjpL2/SesQQQqyQCey4/xXquUOPaHFn4e6K41UkJfhejJ7sknDgIBEAABEAA&#10;BEAABEAABEAABEAABKqbgMxd8w4RLaT5BgmUx19HdRe8OnNnm71DKvfJpMw3TDT2VmqzkiuK1UEN&#10;vFSjWdkvjowdpdsWz9+uF1Nt7oyiKjK3eneLqOlk5nhnnBwb9UkgGs4pd/Z1mRMBASdCQJHvCuRZ&#10;IM+EA9uJHqzhFwTONoEmK1Ha5ZxMv87PdsmQexAAARAAARAAARAAARAAARAAARAAARAAARAAARAA&#10;ARAAARAAARAAARAAgTITEL+q7fwNpCyX3H0UTyZItEID22FaYj/W4tuyHPbN8gS5G+3aecqR3llN&#10;Y2JzkUSbsRgzKw10s2OYRp3+Yg6r27gO9gH7i76b9LuZ72nboB/Tb/n6FK208RPWt4yyX4W/Lj4s&#10;+j4z8czQt7zjJ57fur2oqqjgF1299DIa0s3Rw/As9bS068ZDhNon8FXoKfurzvThclSpr7QPaL7C&#10;j9pfiXDRTv0Za7H9af4eBdg3QzEmPqdF700WqcecY5/TorNWSb/T05EgfRuaOJa/72LKeBbiRlmn&#10;9354Rlu8zS4acnip395Z0f9DtXGRa/HblQlDz+eDvItv/rc6xyrqk//gXNm/rVxXamty0NpuYc22&#10;Kf4WpZ81kmvBnrCP+8yvagqXSrQiP196RL/qe4PkOQWrPQKiWfiINZpF31Du4XKZhb9RGHV2aX7z&#10;mxsa6bPFB7TI+hVG7VvWKN2O79HNTv4mDladBETbJLxESvCFtqh+9vE4/m515vW0cyXPz85+orTv&#10;bYVbMc/j0y5CvZ5f9I4/W3pIwZ0NwwjM3Kfyke8S9Ts9FI/HDR9XKOLb3nP0n6e/oaTOVbPIGgui&#10;PTTGmiWw0yegyjf3D/+SkRElxPf+4PWMMEMbtlZSh25oi6H4iAQCZ4zA5OYSBQ1oiUr78R1+JhrV&#10;yJN+7vZmJ7Wa+dvZ1ldQVK7DbHL/kNSDV7ktuMq/0ibcTexXlJp2Lj7PHdZyc7EOjtXc9ErbrYSz&#10;Sp+49F1dbuvX+vJLSKIsh1zvGKLpSIjfToVrNffXpmmM9c+h91oW7EikQgREy1TGhBdia1rbVa+v&#10;qBLZeMH9T00mC495jVUieaQJAiURkDGVRxtzNM3jcdlP+w3WB/1r4CH9mNs/nubXL9qSzlJbBz1c&#10;m6E7qy/KUqg9bpPKQgbHtppYL7bP7qGL7t4T04otS0GRCJEDY9l1cxm0OInEvw/PRzswNbLGNXzY&#10;kQTS+lS1OJ5BZngG1Q0OtMJ5buJZNBnfkX7SYsaRRnhu33u+84bb8JXg0sy649c6BrV5DXrpy9yH&#10;Xw+0cTv7bP6P9MpXc/t5TIo20uaMrfAY+P4OKZbmmisqCgQCIAACJROQZ+XU7cPDg9OkJuKkGJz7&#10;oyZ5/giPaWeYpAk7koDiaMvZp0ZWSWnvzglHAAiAQHUQkDZ5uuW7j9P31/26vAcmvj3EIP0boRmi&#10;rtHDsCLXND/I0ldSRlMsjdT0z/8jmextpLRUp3/8MhYXSYEACIAACIAACIAACIAACIAACIBAaQRk&#10;7F3GRg/GsiWVJdYYlG8gjFr2eL4cJ9p4J2wK91mo9/6YcVZ1aZKUkVsZYYU2JH6GCZtiWGQcjI1a&#10;I2Di/q/kwrNUsdTYOiU3lsnU2pkK01tJLk5kRJGxA6XZxrdg9szMjGhl35DvnBT+HjRlsg7dwhSO&#10;Sqw4YsGcZCO2k/dXEHP4qDP4MCMvtkiANtv4fQADgQoQyNaj5Dcr0dY6z5ftOPJspqzxabWjj8jg&#10;+PaRiWIHCIBAzRGI87ei2WaRb0MbWZ/ytcXYP6UsKTvhOlfqvFgBgZMkwBrlqt1NSppOtObPZPwd&#10;47kQ3zF7Wb75fEX0Exg/E2KCQF0QUKx2Il4Ur067i795yLEK+zzIOR8CQAAEQAAEQAAEQAAEQAAE&#10;QAAEQAAEQAAEQAAEQAAEQAAEQAAEQAAEQAAEQAAEQAAEQAAEQIAJmEEBBEAABEAABEAABEAABEAA&#10;BEAABEAABEAABEAABEAABEAABEAABEAABEAABEAABEAABIwSaGtiJzs6Ft6Nag54lQoKBU9uLpKe&#10;i1+FpcOHnT6d3GJ3PRJoa3JQg2IqKNgdVxMU3otSO8fNZxt7W7Sxv5VvV0bYIK7BDB7YAIGTJuBp&#10;cZHN3Eyx+E7BU09HQuQ28I6TRCY20hy+H5GqPGOGW/EOOgIPgksg0GPvMHQtT24uUZctV2S50Ckf&#10;rs2QvNf0zMLio+91XdCLZmi/1BNvekep3eqkz+bv074IpB7D3vado0Y4Nj8GwdM/tImddF5q66c7&#10;KyygUyGTOuCoq4tGnH5qNjdW6CxI9jgEWizN9Lb/HH2+kCmwkS/Np2tzNNLqpy57e77dCKtxArH9&#10;HZrj+puejbu6yVTBvgm981fj/jc8oyR13/1kvGD2gtvr9GIzQEMltGkl7U/nf6CVnc2C50jfOejw&#10;0gf+i6yrpkmcpO/COgicKoEPei5TiO+HSLYj/zy5+vv8Q/JxXdzdnNl/+nR1jp6tzec5Ijeo09pK&#10;75apzp2bOkJAAARAAARA4OQIdLa00q+H3qJJ7kv9LvCM+2d3dU/u5/fo5fYB6nN0ol6oSwsRQKB6&#10;CdhZUE7q0dc9I3Q3NEVPVmcLjskWKomZ+6SlX9piMmuLbEs/8KtwCeN9r7cbtTgNmmC3iAUn1STP&#10;J5Dfw0XlMAl9FcZrPOFA4iSSHC77JK6EHBz/elvCtTDee7Au40ANfH7tV1vnbflNDzfJ9qs4Zl43&#10;pfYfxOV9WhyTViY5VuJIXFmXcqOdnHmFSD+Fv8VNXwWf0Wx0OXPnEVtOSwuNcb/wMPcLW0+4X9jZ&#10;2EIfdl+iK+5+erQ2S8/WF0jmIZTT9rgfRvp6ZBGTcdEuZiTvVb/VXZa+8J3EHsk8IJkfsbK1qc2j&#10;WOdxJblvymHSG3StfYguunpJxgpOy6Qf8Zy7l/vD/HRv5QX/z2a0e76U/Mj/5VuuAz1cmaZrHUM0&#10;7pZ+SlMpSeEYIcCC8iT9LSc0FhjYCtNvZ77X3hEH/4AEX+9yH6/vxuhnfdfP3P9zdXuT5iMrtMsC&#10;eTI+K3VueYfCQMAoARkv+Ibfv+WwTX6H/Jfp7+hHXZdoqK2rHEkiDRAAARAAARAAARAAgRogcNDH&#10;sb4XI+nr6+a+jc7m1hooWW0Xwbwyk1HAJPeHJbnNCat+AvHOfjKvL6YyauJ+A4X7PdQmWyqsXlYa&#10;lqdziproHMgJQwAIgIAxAvsdfWRJ++aqIVq/zxdjxI4fK+7wUIQXGn6HTPwsb+AxHRgIgAAIgAAI&#10;gAAIgAAIgAAIgAAIgEANE/ANEy08PSzgDvcFrAeJXN7DMKydCAEZF8kw+V/AqGXjcPxBcCR5zv2O&#10;nfuv6sXs7pySKrEwj8FkXS85sRAAAuUhINdbuqnsh5P4Oz9YlRCwsj/L3UMfX+o23h1V8p9BNo5J&#10;QOF6UbpfYDXtOj9m0jgcBEAABEAABEAABEAABEAABEAABEAABEAABEAABEAABEAABEAABEAABECg&#10;xgmIf1nxMSrLdS5rgl02LvK3qUvsD1CWqI7m4FF4xFfm3wKP6J97b56qj8uj8ncS4eJ38Ie16aJO&#10;5WE/H+96xslusRZ1XL1HbuW5E7/ou0m/m/2edpi7Efs69Ix9Wio02noyvvgWt9boi6VHtKujU5Sd&#10;9xZzE33UdZk8rKECqz8C4tO539ZJM7HCPqDXWO9ZrrGuluJ0M+uPaG2X+Mn6PM0Y9Bcu75tbrF+a&#10;iJfXT7cRwuLT/qc91+gvC/dpIbZq5JCcOKs7EfpH4Al9F5rQ9BMvtPeRvaE5J16pAeKz9Wv2/yr3&#10;Vakmz++3vOPktbq0ckpZZZH6Qa1YcGedZPluZYL67J005PCRl6+tWvbpL/+/L0JPKLSzUdS/Ufy+&#10;uxpPz6/UEOsSru1GCuZ5PvbKb/Zp+qcvmEGDO/cScUNa59nJSbtH6ocfsn4j7OwRiLMO9xbrMW3t&#10;75Joq8b4/3mwLc/0YnQ8jZTewe2183xfj7T6NC2Tg2M+7r6ivZ9eRPhbQ4P2gNuM25z3d33ntfaJ&#10;wcMQ7YQImP72v5OyMpt2NtbMGX83bRur6QRU7zApgUMtdGWLtS0iXJ9yoJ2Szum016P727TKPtJW&#10;uW4g9YM1XhdftEZNfNX+2H+ZfdU6jR5iKJ6LfXBeauun+wb60r5afEL9XL9pMp+ero6hQtVDpFaP&#10;5j9V/KgemBJ8Qeqg9DTDQAAEDghsx/fo++XJg82Cv5fa+sjdlKnFXfCAPDulXS595rIM0qEPDKkr&#10;y/N/hbWTRHNOfJBXyiTtUtPvaHbQu97zx+ZQjrKJ7p2MITzfWCiYnPQXPGQ9reusjwYDgWojIO3i&#10;B6wBKH3H5dZtLKWsT9bnWM/RQlfbB0s5HMeAQNkIbHLb6BFfjzOxUMY3+tknEE3db7gP/J+7b5w5&#10;vcTsshx3W+aAfB16TpObS8dNquTjZax9YnNRW/p5XOIytyPbmtiHCAwEQKBqCCiiFWxzcb9g2jiw&#10;9BHC8hPYCJGS5TdPFR+HZ9FC00Rf/UciyT/3FWu/1uO1b08KwxzPlfyc5znKe9+ojbu66W2e41cN&#10;Y+PnXD2aTvsG1/0LmbTTn/G8kvOsFw47AwTkXnr65WFGRbs++JKo5/xhGNZAAARAoM4JKP4RUqdu&#10;H1KQeXkrc1wXMdjvtDpPxPNM0k05q3Wx9EJUcF1xtOekrkp9v707JxwBIAACp09A5Tl1FOO5O2mm&#10;YA5PGo08q54BIp7nTsLuwAI8zts1erBVNb8Nnv6qyQsyAgIgAAIgAAIgAAIgAAIgAAIgAAJVSaCR&#10;vzlv73nVb3yQwaB88/TTgy3936Ws+d/N/I3wKegTKm4fUTOPv6fNL1AXJ4hGbumX4XUMNbss7b2k&#10;CCMYCDABU9dYDockX2Om1s6c8HwB6k6M1NXM+fb50sx3bLnDkjxnxfT0H6lkWTGOFJ7TovZeSIVh&#10;pbwEHNFQRoLbTU6Kn4LPrB1rGyUaGqkhsZfKjz0aoM02g2OHqaOwAgLGCKi2PDqpUdZJdXTkT4Dn&#10;VCpbmT5KVC++QcoPC6EgcAoEtLl6PIeU6/wK+way8HzL/VPyEbSf5/sI884m7ToKaFHz96QwEKgH&#10;Apo/k+j3h0Vd43aIjO/LOL8BEx8I2SZpwkAABCpMQN6v17hPrsHMi+XVL/spgYEACIAACIAACIAA&#10;CIAACIAACIAACIAACIAACIAACIAACIAACIAACIAACIAACIAACIAACIDASRPgWUwwEAABEAABEAAB&#10;EAABEAABEAABEAABEAABEAABEAABEAABEAABEAABEAABEAABEAABEDBGwMEOVhtNZtpLxo88IM5C&#10;sxv7W+SqkPM6VVVpYn3xyPMf7Oizd1CzufFgE78gkCJgYmeFnc1OCmxnitmlIrxeCW1vUHseZ4iy&#10;eza2nB09Z7vF3ETeFha1h4EACJwaAYXv98FWHz1cnS6Yh+lIkK536DtGlnfQ1OZSwbRkZz87TG0U&#10;J3MwECgTAbmWx9zddHdZxEWOtpnoMu2xkLXR62+DHQ7fX5s+OsG0Pbe8Y2S3lFfMY8Dppd8Mv0N/&#10;nLlLkpdSzG9roxFXVymH4pgqI3CxrZ8ehWdpV8TYy2TN/Cwedvpp1NVN7c2OMqWKZCpJ4FxbL02u&#10;L9FibFX3NJ8vPKT/ZvR9Mht0xKybICKcGQLPwvPE7vN1bczFIl2wDAJWbqfe7Bymr4PPMsLzbXy/&#10;PEm93Ldi4X4goxZn5+h/XrhPyzuZIiSFjpe684ddF0na6jAQqDYCTVyX+KTvBv2nyS/5uVP4ySN9&#10;op9O36H/euw9anj9blrd3qTP5x8YKpac62cDN/lYk6H4iAQCIAACIAAC1U5A+rNGuc9mwOmhH5Zf&#10;0v2Vl5Tg92W6SR1wuNVPl9sHqN3qTN+FdRAAgTNOwN5opQ96LtEt3yi9XA9QdH+bFP6zsEiPtDOl&#10;P8ciy+ttbZ23zbzvIFyeIzIuU0kz8Tnj8aPnPpTr3CdRlnLltdrTkb6Nn3RfoRebAa1/I9/clQbF&#10;RAPc3zDW2l0V4/Uyb+ANzyhd4ffdk/CctuwWmHNznP9BLL5DEzyWKYuYu8lOXS1t5G9xk9fqKtiX&#10;muT39PreFoV3oxnLdpoY8nHylu9YK4stf+C7oOUt3/7TCGvk59KbPCZ2zt1D3wUnSMaRS7Wt+C59&#10;GXhCD3is+qZnhIacPpLnAUyHAPcxirCiEnpJJvmNrlH83f+WVF/lhRXlPpCxh6P6gRZ47OLrwDN6&#10;139epxDVsVvK88X8Q3q8OpuRIXlO9nE9fdjl5/q6V3sfZ0TABgikEZiPrtLni4/SQo6/Ku/vP83f&#10;o7cSO3TR3Xf8BJECCIAACIAACIAACIDAmSYgc0z+uvQw4xulh+uzNGj30jueccwnqdb/Lrc5zatz&#10;GbmLd/RnbGOjegkk5H818VUqg9JjZV6Zof3uC6mwelkxL09nFDVhbye12Z4Rhg0QAAHjBPbbua9n&#10;6pvUAfJ8sXD/5F7X2ehTTWX8jK4km2wkCwwEQAAEQAAEQAAEQAAEQAAEQAAEQKCGCeSbRxdgHyQu&#10;bw0XujqLluT58hm2Hc3YrNcN60amT6YdB1+bPGe/Xky1uXOLGgsTtXXnhiMEBCpAQJHrLd1a+Hu9&#10;OroH04tejetKO/s/aWoh4vFIxcpLZ/WMse8+/JwSKwtksjpIaXGQqdVDlj6M71TjdVSVeWrKrBep&#10;u1tVmU1kCgRAAARAAARAAARAAARAAARAAARAAARAAARAAARAAARAAARAAARAAARAoPoJiMZUv92j&#10;LZJb8WW7tBWmpe0wBbbWaTdpXM9KfHN+EXxMH/uv1KUPyB/WpjP8eBT675vYX/C19kE639pTl6wK&#10;sTG6z8Xf9/689yb9fva24ev0y+BT9qliYl01n9HTGIonvpzFF+oG+5ddZz1A8TH7IhLQUVrJTbqz&#10;uZV+2nedGpX6mQeaSwEhl1y9NGNAs1l8BYn/Y1h9EljZ2aTbrHFmxORd/6FfNMpMlOC/0zDxjf9x&#10;z1X6bOEBzbLma6kmflUfs69xWXzs93ucdfL6HZ1a2UpJM5FM0gN+f4umbLJEv/zi4+NCWx/d6Bhh&#10;HdtXenNjrN0pi7wf5H81H12h+dgKLbNWe2W9/5dCofhjRCvsBfsPl8VmbqYh/oZBFmcjz9mtIYtw&#10;vfizwCOKxLeLKlW/rZMuu07X7+8A1+9vr0wWvN7kmp+OhPg+OtvfXjzfXKS4WtqzbToaIv9GG42y&#10;dg+sOgjIc3OHNZWlbp2+7Kr7FNvf5WVHCy+n7nKhkovOxAWum3Xb2vO22+Td+j7rPTSbG7V3U6G0&#10;0vdNsp6FlPOjrksFNSzSj8H6yRBQ3X5SVtK0BVYXiPjaI0vTyWTgjJ1F9Q7l5FgJTpHqQDslB8wJ&#10;BUj9ZY37JFZ3I/wrS9RwX1W+LEpbQvr5RH+nEiZaQi+5Tin5LmQ7rN3zNevP/KjnSqFo2HcSBETT&#10;jO99ZfZQJ1j0bYjbCMTvRRgIgMArAt8tTxh6/josVrraNlAxbDZLM8nSZ++kG53DtMn91zPcDpzh&#10;vhnprzhtEw2nW6wtN+bsqipf6Nc6BmmK6+zZ2q/ZvB6tzdJ57puS9gAMBKqFQIDHeP+69ID2WYeu&#10;muzuygtqMlk0bcJqyhfyUh8ENve36NH6nDb2ZrR/PiqapDzWO87vqHq1vUSc/sY6JjJvpFpM6jCy&#10;yPjo5bb+qtJgrRZGyAcInBoB6Q+MrKZOr7IGLuwIAuK7MNvy9LNmR6nK7QDPVxBfNzPcTySL6EX/&#10;u/+V+9Oru40k46N/Dz45Ujc5H2vRfBVt9GoxGZ96o3OU/rTwg26W7nFdXPS8m7ivF1blBMQvmsw5&#10;4XpYypb4mdFzPrWJFRAAARCoewLewVd1jgaub/C64h8hau00jEVdyjPfMp+/acMp1n5EpaX1lV/V&#10;tP5GNa3uX/sEUEIQOGMEYuuvxu7Tsq042tO2qmNV5Xwmbv+OTPwcV7pGSbG5Ti1jCo/zqR29RKHp&#10;wzxIPRwGAiAAAiAAAiAAAiAAAiAAAiAAAiBwNglIn+/K3GHe14NEom3HOkW6xt+bk3wbkW4+7oc+&#10;JZM+cPXlvcOzB1/yZxtJ/mxD/7sNdTtCJGVPM61PPW0bq/VNwCTjKzYeA4htpEAklyaIzr+b2i60&#10;ktTGXDJnZDZwX9+pGOsTqtzPp8T3UqfXvm/svZDaxkr5CJj4u+iW7cy5YVGbp3wnKCYlnqsUs7N/&#10;i43D534Lf6fIDj5ejSkWkxbigoARAjyeIU8+8S9zYKJbmfk0PNjDv1Ynxd/6r0i+vTQFX5CytUHJ&#10;szpXMK1YWAWBWiGgPP+alN1YqjjuznMU8l1ObZ/kiuhzJ01mMrFPrQMz73CdHgYCIMA+DYZJ5fn3&#10;4ttAlTa/zLUtQiNa2gbppjq5LcSawTAQAIHKElD43aZc+KCyJ0HqIAACIAACIAACIAACIAACIAAC&#10;IAACIAACIAACIAACIAACIAACIAACIAACIAACIAACIAACIGCAwCtVWQMREQUEQAAEQAAEQAAEQAAE&#10;QAAEQAAEQAAEQAAEQAAEQAAEQAAEQAAEQAAEQAAEQAAEQAAEhEB7k4OWtsMFYayxszhXo61gnFJ3&#10;3lmZovW9Q0d5R6Uz4uo+ahfCQYA8za0U2GZBuwIW2tmg89STN8ZMdDlveHrggNPLWubpblrT92Id&#10;BEDgpAgMtfro4ep0wdNt7G1ReDdK7qbCgg0LsTXaiu8WTEt2juEdpMsIEYonMO7uprvLmU5Es1NJ&#10;qkl6wY7oz7nyv7/S46vsrP6r4DNKitN6Heu0ttLFtj6dWKXtdvF995vht+mv8/dpNqL/fk0/i8Lu&#10;0N/zQ3AhnclZXm9sMNPltgH6fplFQY5hcl30Oz007PRTn72DTIq+gM0xTodDK0Dgw55L9B+ff0Fx&#10;fqYVsk1+f38XfE7v+M8XioZ9NUZA3l/PwvO6peqxdZDd0qwbrx4jnHf30bP1Ba3+W6j824k9+oHr&#10;0bc6jYmTxZMJ+vPCDxTUaWunn7PP3kkfdV3CszodCtarjoDX5qa3/OP09dJT3byt7mzSl4tP6AN+&#10;l+0n4vTH6duU0HmfHST6ycANcja1HGziFwRAAARAAARqhoCFBadueUfpnLuHHq/NUmh7g+t/CnXZ&#10;2miMw1rMTTVTVhQEBEAgl4CV7/ELHSymBQOBMhMYcvrI3+Km+6szNBdbpn3ul3DzHBUZox9y+Ej6&#10;m6vNmhosdK1jiMdb+uk59808Cs8aGnc8Tjlk/FMWOZeJ+85lvKerpY18LS6N2cF++V3n/lb1aNnZ&#10;42Qj77E+q5ve954nK4ttV6M5G1vo496rtMx1l++CE7S0lSlSXUyeI/vb9NnCA7q/8pJueUap18Ei&#10;gbCjCfD93PD1/01KWp+KEnrxSqDx6KPKsufx2hzJ/6uQPQnPUXuzg8a5Llvt9pfZH2givJCTTemv&#10;erkR0JYGHkfrk3E1l5/H17xV+fzMKQACToyAPAP/yv3+lXg/yCwF6XNdYSHz9/0XqcGEMd0T+8fi&#10;RCAAAiAAAiAAAiBQRQT2eFz9r0sPaS8Zz8nVy2iQHDz35wrPKYRVH4GG9QApWXPq4+gLrr5/1BE5&#10;SvD3FaqliZT9w+8izCsztN9dZ3Oy43tkWl/MoJToHMjYxgYIgEBxBBLcx5jk8UFT2jvCsjpLe12Y&#10;610cScQGARAAARAAARAAARAAARAAARAAARAAgSMI2N1E9jaiaNqcxgD7IDn37hEHILhSBJI8zzTD&#10;dnkebjJJSh3PgzLz97WWvWgGli1nV8Z2zW8020nl76iUtPFPJRo+wRnaNU8YBdQhINdbuqn8jTys&#10;egiY3/l31ZOZrJzEFyYoPvMoFdrQNUKWPozvpIBgpSABpdGasV/lehEMBEAABEAABEAABEAABEAA&#10;BEAABEAABEAABEAABEAABEAABEAABEAABEAABMpBwG6x0mirLF0kOjVhnqO2tBWmyc0Abe7rj09L&#10;3B/Wpula+2A5snNm0ljfjdHEZuZ39Edlvq3RTu96z1VMc/io89ZieBvPIfx533X6/eydvH5U8pX5&#10;H4HHmq/2QYc33+6CYaJTGNnfoQ3WdBb9zfRfPb2vggnzzjG+597sHKVm9ksRj+f6hNE7Hvtrh0Ar&#10;+3ruY/2v2dhKwUKt7EZYFzpM4msYVl8EdhP79Df2H5U0OGP6A9+FqtClEF+8P+6+TJ8vPqKXrPl6&#10;XBNddFmsoUat3iI6xsXo5i3EVulr1pPV84lcKJ/id/w95is+k/OZ6KpLHFmudw6T/O8WWZd5nu/v&#10;hegKxdL8hOQ7/iyExeI79CA8oy2iVz/E79c+WydZTA1nIftH5jG0s0GfBx8brl8cJHTO2U3X2wZJ&#10;/venaeJ/3s8+8Rd1/Lu/4Dr++BnWAJe62dN1fV3NQv+L75afk8fqJHn/wipPYJv9j0kdWvTp8y97&#10;FfHJXUzJ5H01zHoc51295GrSvy7kfn+D6/HWhka6vVJY9zw9H/Iu+MPcXfqk5yqJlgasOgiovmGi&#10;iW9SmdE0G0LTRN3jqTCspBFwdpDKz1BlezMVqASnSB15I7WNlcoQkD67KNfD1ljvZo3bhmvcf7fK&#10;v6IfVC4TbbtP/FdI9GMqZWauM77jHac/zt/TPcVT1jMRnRIfa+/BTpeA6h0imn2QyoTmX3WN+0Xb&#10;q19HJpVprIBABQnMc3vfaL+HPAMbTrD9LM/0y+0D2hLjfu6Z6DLNREKsb7pusJepfOA83FfyvvSp&#10;2Fppb2+vfAmXISV5B55399LDtZmCqcXVBN3n8bA3PWMF49XMzo0QkfhZWZokeuPXRPy/g1UXgdWd&#10;CP1l8QHJtVlpkzZwt61da+Mvs88TI/Z16JnW/h1kH8owEDgJAjKW+2hjlmZ0xtuOysvD9VkatHuo&#10;kf3Z1JtFWUvyz4v3tfHwaiy79HvL0sljEpdZm7aHn0cwEACB0yWg2Nu5TTFxmIlImq++w1CsMQEl&#10;+CKDg6r5Nzyjcz6kfZBubd1Elsb0kKpbn+Kx0a9CT4tqA1/vHKKrPP5bbdZj79Dq5DLvoZDtsl++&#10;e6zn/Za3TtquhWBU+T6lwUyqZ+BVu/sgrwFug8NAAARAAARSBDS/ez//H4haPeyDuIS5adK3mW5u&#10;PynN+vNC0g+pt3Xx9axwnVXdPJzPrEYK1z/qjRHKCwLVREDN1x53VF/fmbo4QersI0rwohnPPzL/&#10;9D+QYs0/F7vijH0jRDI/7MAiK6TG1kmxuQ5C8AsCIAACIAACIAACIAACIAACIAACIHBWCEg7/+Fn&#10;mbmVse3Bq5lh+bbWFoj2dzP3yHdmp2V+LsvLtG9teO43rc4Tdfbp5khdyhrP5yMUSQ8GAmkEGrrG&#10;KDHxXSokGXhBaiJOMnatZ0nu48sw9pGjGLg2M44p1waPZchYu7L4PJWiEnyZWsdKeQnYt5ZJyZp5&#10;E7Gf3tzwmMNHzo25VCHNiV1qZh88O+xjAQYCZScgz0cZy9iOHCbN4wlHmtlCavc5bUlKJNFAFi1k&#10;GAiAwOkT4G/0if1Fplvc3Jy+eeLrcfZb1ci+Ow/MYvBbrYP4+AWBmiXQNUpJXkoyaeNLOzrNNB8J&#10;adtYBQEQAAEQAAEQAAEQAAEQAAEQAAEQAAEQAAEQAAEQAAEQAAEQAAEQAAEQAAEQAAEQAAEQAAEQ&#10;AAEQqG0C+l9K1Xb5UToQAAEQAAEQAAEQAAEQAAEQAAEQAAEQAAEQAAEQAAEQAAEQAAEQAAEQAAEQ&#10;AAEQAIEiCbQ1OWiJnZsWstXdCA2Rr1CUkvbNREIsQJwpfJ0voaYGC/WxqDEMBI4i4GluPWpXKjy0&#10;s0EqO2dUFCUVJisbe1u0sb+VEZZvY8hZ/nsg33kQBgIgUJiAt8VFNkszxUTIoIBN8zvG3WQvEINo&#10;cnOx4H7ZaedzddngZFkXFCIUTcDZZCOv1UXB7QJOvznVyY0lOufq0U1/cnNJNy1JROG/D7ov5bwP&#10;dU9QRIRGrrv9rO8G3Q5N0t3lXCGRo5K60jFA7ubC9+1RxyK8OglcaOulh2sztJPYKzqD8gwfa+2i&#10;YV6cVhvt7+8XnQYOqA4CzsYWesM3Tl8tPdHN0MOVaf6f+8nD73tYfRCYj65QVKdeJyTG3frvwvog&#10;lltKE7dx3/Gdo9/OfJ+7MyvkcXiORvkea220Ze3J3EwkE/SXxfsU0KmnpB/VY+ugj7ovk0kxpQdj&#10;HQSqksA1zzDNR1ZInkF6Ju+mHkcHTYYXaT1L8OOoY695hmjQ5aNEInFUFISDAAiAAAiAwJknYG+0&#10;0pvc1oOBAAiAAAiAQLkIWM1N9JZ3jN6isXIleSLpWEwNdLGtj85x/9UUj+k84D7xyP52xc+dZJFl&#10;GWPSxplWK366gie40jZAV9z9FR17KpiBInZ2WlvpnwZu0UJ0lb4PTdDKMcQz13aj9Me5uyTj1294&#10;RvnXXURO6iiquZHU9l5SVmZShTYFX5AmeJwKKf/KXmLf0Jw0OfOXPH7h4nEp+V9Wq3239Iwmwgu6&#10;2UuoSXq5EdCWBu6r7XV00rDLTwOtXmri/wWsfgmE+Zn16dw9ivM1YsRa+L18q3OEvg4+o71k3Mgh&#10;WhyZ3yBz8T7puUYtlibDxyEiCIAACIAACIAACIBAbRB4ujFfsP74eH2OzvN8WIsJbnOr7T9uTmu3&#10;S95UXuIdfdWWTeTnKAI8fyze3k+WwPNUjAb5n/L3U9xplwqr9RUpsyJlTrNE50DaFlZBAASKJsDP&#10;kH3u320KTqYOtazO1d3zJVV4rIAACIAACIAACIAACIAACIAACIAACIBAJQj4htmpyNphysvcvxtn&#10;vwpmy2EY1ipOIMH+EDKN+5vle1KrIzO4jrZaNnJ9Mm2z74+6MhlnsfP84M3lVLGVWGFfjamIWAGB&#10;MhBQYpk+qVS5HmEgYICAuhXJiGWq4/dZBghsGCPQlFkvUnf1fbQaSxixQAAEQAAEQAAEQAAEQAAE&#10;QAAEQAAEQAAEQAAEQAAEQAAEQAAEQAAEQAAEQOCQgOiIin6uLAMOD/3b7G3aTerrUj0Iz1BHs4NE&#10;G6Ve7LvVSc0HhF55B+1eesczBr0YPVBF7G9vdrL/0jfo36a/pX3W8NEz8XbwxdJjMvFfP/uBzGdx&#10;TkfTzd2L0Tovr9a3aJP996mG/tP5Us0fJlpGb3eO0whrFMFA4IDARVcvzcb0dXoehGfJZ8W8xQNu&#10;9fArOt9/DzyhWHzXUHGvsj9qf0v16PuKXtqHXZfY/04DPc8zF95QobIibbPu5v21aW2Rusc5Vzd1&#10;29qP9MEt2srfLU+QaCiXao3sm+sNfp+P87myddcLpdnEurGDTq+2SLz1/5+99+puJMvy/XYAIAgC&#10;BB0IgN6m96ZsV5fp6qrq7rH3jh50H6QXPUjrPupr6EVfQG93La0lXc3VmtH09PR0VXf5ruqs9D6Z&#10;9AaGDiAAAiQBhPaOTBCGICJIwpL/zYyMiHNOnDjnhzDH7NibbdDObgRpke/3INvfFnvFjSzii16W&#10;WysvaYh/izGnl7y2jgMxqof6T0cC9MPyC7bLnW8jqVTZxHrUG65TdLqtft7no9x+X9rM+RaqSAXE&#10;br74pRRf4I0och9vGnwe7lc/sQH9le8x/fXgTTKzHwNIZQisJiL0Y/AFLfMzol7FwffB2fZ+zS+z&#10;PK8PKpe6hqmFbct/539muM8gPP6V+9mfsY1wOT+kDgiwXUeV3/NKjq13hX01qP3w+7Xfr6Pyt7fK&#10;9N1sdJC/vZW+OZ6pWSZH3JI+QDSZoNWtCInfFW3ZjhgaAznsqZ1NLfRJ3xVyWCr/bOrjtvsotxul&#10;DaYnXy88pP/uzPskvj0gtSOgeka1lrK0gTOi+bVxwZd5hgfWJ5eAjCt/F3hqCMB4W09Nx2yk/Xmh&#10;c1BbEsltmosu02w0SD7+Rv8g/WFDlc1JZOFn+A32ryO2zw8yppKTRVU2L3P7/kVosaQNdynIs9AC&#10;Mxxq2H61IZibG0Sf/x9E8Zxvov1s+3b8pqHDkag6BMI8l/X54n32daU/T3aYEslclrelQxt3lbHX&#10;TvYfJ7KdStLv5m+T+NoyIt/wGIzVbKGRjh4jyauWRnwjTm74eZwpQXZuA8szupvnHyGNSUDmdh/x&#10;/Nncpv48W6kaih+4J/ycv8bzLCdJZLzqT0sPKcF+JetdpKx/XHpAnVYHydjcSKun3ouM8p0wAjLv&#10;F9mO89yDSRtjkffpcRWlZ5T9IfA8J9tcUpwuImf9zE/XFXN5tortwlzxsm3DRpQEt/9CBeN5vafq&#10;uiYvwov0I+sJHESuu0bpJvu/TiaTBzmsamnfdJ+mpdia7ryU9F1Ft8HdVL8+oKsGrd5P1MP3kY/7&#10;3Blh23ZqZPXVszUThjUIgAAInHACSufhdLM0G31rBbZ72vgGrAAAQABJREFU67z9Ui8/tdLaRepG&#10;dpxF3k0QEACB+iRQ7P6Ue7jeJJ3b5pXC8fgJ2V7NO9SkrL3cN3/wef6p/ZOYC8sngj0QAAEQAAEQ&#10;AAEQAAEQAAEQAAEQaAwCXeyvzcrfwWwnsuUVndfRq9n9/bYKxywknXdsv9QVD1f4e63CL5xVLqPi&#10;HtI/t69gbtzaQuQ6Yb7s9Cmd+BSmvjOUmriV5cDfFKRZr8Usfjp1JLWUf42Z5PvCGn5LqMq9uvRi&#10;t9QKf89MYbYj0Q6dwl0oZdpw8jcnuZLm70NiLawvViOJOffqpDsifkrUkX2VGqHBaStEQHWwjmTO&#10;tzVKtLQtj7xi1OGcTV75sAMCJ4kA+74u1OpOVuF7+lKId/gbJutm1veyhW0KQEAABI5IIDhDCtvp&#10;yBWxjQIBARAAARAAARAAARAAARAAARAAARAAARAAARAAARAAARAAARAAARAAARAAARAAARAAARAA&#10;ARAAARA4OQQsJ6eqqCkIgAAIgAAIgAAIgAAIgAAIgAAIgAAIgAAIgAAIgAAIgAAIgAAIgAAIgAAI&#10;gAAIgEA5CLgMONJa3WKnzmWWEBvJ+2rpoaFcx9t6yMRGYSEgsB+BbjZwaGKzi+k9Zs6zR2ynkxTe&#10;2aQOqyMbyFtzseW8/WI7dkszee1wkl2MDcJAoNoEFEWhsfYeergyU/LUM5EAXe/e3/FCIrVDcxH9&#10;+/90Rz/JOSEgUAkCp9p6KRAPlcx6lY32rnNbrLN5f+encXa68NMyOykxIFe6R8hlcxpIebQkct+8&#10;4T1N3S1t9OXCA9pJp0pm6Giy0Q3PqZJpENl4BJpMFrrqGqEfg1nHGqVq0WxuonG+L0539JG07yDH&#10;h8Al1zBNhn0U3Cz9zBPTyl8tPKR/OPUemU3oAx6fK2D/mjxbX9g/8nVMi8VKQ63duulOcoJedlgz&#10;3t6r3WelOKjcZ5Zn8mcD1/dNllLT9Ccer/HlOBHYN/HriH6Hiz7uv0JmjN3ooUJ8nRCQtuovh6/R&#10;//38a5K2tJ78+8wdSvO9YUR62MnP273njCRFGhAAARAAARAAARAAARAAARAAgWNEQMZFzvC84un2&#10;PpqJBOnx+hytJDaOUQ33VsXGY/o/954nGZtqNOlvdVGfo4t/qwDdDr6k8PbmoasQ4HHvf5m5RYM8&#10;hvmG5zR1VWEe7tCFrdGBqneUaGV29+xKZJVok+8Pe+Xmgu6tTNEW6wQYEdE1+mL+Hv392Dskc5b1&#10;Js/X5umnwMSBiyVjvTMbAW0Rvbshp5tGWddiuM1LMidXL6Ky402ZHzJBL6NiP0l0J06/m/mJttLG&#10;7olmUxP9avAGdTQ7yN3STl8s3KfQdsxw+ZbjYfqn6R/ok8Fr2vGGD0TCY09AnstzsRVa2lyjSDJO&#10;NrOVRhxuGnf2QDfr2P/6qCAIgAAIgMBJITDF/exSkuR+ylx0hXUEe0olQ1wNCFhy+u1y+nSbm1Sr&#10;vQYlwSkPSyDZPUxN/qyurmk7TqaNZUq3ew6bZcMdZ1meySuzyjrMqa6BvDDsgAAIHJzADuuANwey&#10;36qYeKzJzN9ipdpOzvPl4NRwBAiAAAiAAAiAAAiAAAiAAAiAAAiAAAgcgEAv29h4eSt7gNjlWGZ9&#10;OwmHVI1Auqll77kSrDPVUnnbLHtPXB8hLRu+vIIkee5oh/XJTpqojg5SeM5lV6Kl7WXspsMGCByV&#10;gLwPNsN5ucj1CAEBIwTS8UheMsV+ct9neSCwY4iAYs1vF6lbcUPHIREIgAAIgAAIgAAIgAAIgAAI&#10;gAAIgAAIgAAIgAAIgAAIgAAIgAAIgAAIgAAIHJaAw2Kj93su0BdL90t4IM3m/m3gGf314E1yFtP9&#10;yyY7Fltz0WVd33ZS0Wb+tv7N7lPw9VuBX91tb6dP+q/SH9geX1It7X9PTi+WFb/yPaIP6CKJr6Uw&#10;+2sWe6diy0/WsWSiAqXcm6X43f2o9xL8v+1Fc+JDOq2tNGB30cIm24UtIctbG9rzx9sC3cUSmI5V&#10;1CO2pb2oc11kKtxr76QrXSOZ3bpZi13b93ovsP1dDz1amyX/AXyv6VVige1oytLKdovPtr+yQW7j&#10;57yI+LN6yj747rItZCPviv3OJXbN3/KcoUy++6UzEt7BPm8dnc10xtlLqXSaAokw+eLr2rLBPt0b&#10;VcTW8nQ0qC3yrhtr9dKY09sQ7cKH67P0MDR3IPQWxUzve8T+e+eBjqt04kG2I2tRXvD1XtqX29SG&#10;n66wD9tGlCeh+bIUW9qAP61M0tt8b0PKT0B8fP9+4Y6un+zyn9lYjh5uR4n/3rGOHtrZNmYXfL+c&#10;xb+z2HH+kn2L6t17mTzCfP39du4n9ld6je2M7+8LPZMe6woTMFuI3ENEgandEym8Lbb5IcUJqN4x&#10;oum7u5GK+JxY4eezZ2Q3DBsHIxBh+3GrWxFa4+fnmqy3o1V9hnZYHfRJ75WytHeN1vwt9h2zGFul&#10;7XSy5CHyTnmwPE3XPeMl0yGywgRsDiJ+b1LIv3sieVbShQ9297EBAieVwKPwPInPGT2RuYI33PVj&#10;p0LGOMSXmyzbqSTN89jKLPt0k2ez9PHLJdJv/hn7T3MWfBtZrvzLmY/4irrUNUx3uK9YStLsx0n8&#10;bv2cx7qOrYgtj8LrwM9cxm+WrvIO+6CX94P4QmtqLp0WsUciEN1J0B8W7xv2dWX0ZG1Ndupnv4H9&#10;Dhf18P1rMZn3HGrlPpT0Z/917jZJO1ZPxPfcnxYf0F9bbdRhqb1d/R1uf94KTtBEgd2WZ6EFbWz9&#10;ejf3dyANQ2Cd+06P1udpfnOlbGV+Hlmk0+yrQ3QlToLI+//bwNOyvv+rwW2dx9e+8T+he03TdLV7&#10;lEZaPSS+aiEgUCsCSbZFdHd1ip6HFnfvJxMp1MZ2wWRp1xbH67Wdmrh/0OiiDJwnWSA6BHhOUX3v&#10;v+d2Mren/VOavTS1p0HHuaRPUCh1Whfptz3h+d+7q9OFJS65/wbr+J3vqG8fOuK/9hz35Z9y+7WU&#10;iJ7creUJ+qvWN0slQ1w9EOjlZ0J2yuVViXzsf8bpqofSoQwgUBYCgc2QNv4ofXLRkRytM7/tZakk&#10;MqlPAtz+Eu3xXFFgTzoXx77bShu/h5ay0enIWnYHWyAAAnVFQC28P22tpDS90qGul4KqrCut+vL7&#10;lErvaVJYt7xmIvoP3L8i/qZoV6QdrjcXtpsYGyAAAiAAAiAAAiAAAiAAAiAAAiAAAnVDQMYYvDzn&#10;Nv84WyTRZeV5Yx6AyIYV2yqcB+/sJZJvJ2okipy7q49oLTtAq8qYxZWPS5ZI5bqqBXVReD5fgT5V&#10;SW4nMdIk89NyX8j98VrSSxNk1tH/SK/zt0Txjcwh2trUdzpvv9o7qmevvq8SmCa13VPtohz787XG&#10;gnl1jNm7SS2iY56XqII7SdZ332pup+atrO9AR9RPq95j/H1HBXkiawMEWtmeyMrcbkIlBj+puzCw&#10;AQKNRCAR3VPaJNtGqqUkm/N9l1oSkVoWB+cGgWNBQLN9kFMTVb7b6B7KCcEmCIAACIAACIAACIAA&#10;CIAACIAACIAACIAACIAACIAACIAACIAACIAACIAACIAACIAACIAACIAACIDAcSfQ+Fafj/svhPqB&#10;AAiAAAiAAAiAAAiAAAiAAAiAAAiAAAiAAAiAAAiAAAiAAAiAAAiAAAiAAAiAQJ0R6CowDFeseOtb&#10;Ubbpq5bN6dZ2KkmfL9ylHXaKbkTOsCNjCAiUImBmg+Qum5OWE/mGpAuPCcbD1GHNN8Q+G10uTLZn&#10;f6y9p2zX/57MEQACIHBgAuMdvfRwZabkceHtTZL3V2dza9F0Uxt+YheTReNyA0+3s/MECAhUiMCI&#10;00M/Bl9QUi3dJnoZ9tGbnv2dI/xl+QVts+N0PXFaW+iG55ResrLGj7Aj978fe5f+MHeH5L7cT97r&#10;PU+WGjoA2K9cCD86gQtdQzTJz9yVfdppCik00NpNZ/h5O+R0kwmOZo4OvQ5zEAfOH/Zfon98+T2l&#10;1XTJEsr7++7yJL3h3f+5VzIDRDYMgc3kFs1u5DuEKVb4M+39eDYUA1MQ9pb3jMZTr13h21yn2UiQ&#10;hrkdUihyf3659JAWN9cKo/bd77V30cf9V8hsMu2bBhEgUI8E7E02+njoGv126i+6xdN7d2UysJmt&#10;9OnwDTyzMkCwBgEQAAEQAAEQAAEQAAEQAIETSEDGQkd5bkQWGf9aiq2Rj8daZB1PbR8bIh5bO73f&#10;c4HsNXaGeRSgr36rHh4n89JEaFEbl47xb3ZYmY+ukCzjbT3afFyb1X6orGQcYiu1w0tSW2+ns9sS&#10;LnOC2lrbTpGV59f6HC461d5LzeamQ52z0gelvWNkfvxl3mmU4BSpI9fywvbsiAN6cUR/QIlsx+nx&#10;WtYJs5HD5f78fP4e/fXIm3U1Z7kYWaEv5x8YqULJNHJdzWwEtMXETAda3TTG18xIu7dq1008uU0h&#10;ngMK87KeiGnr0FaMNrQ5ZJW6W9r53jmtlalkZRB5IAIJ5v67mdvaO8nIgRaeq/108Bp1NL/Sr5Nn&#10;2d8Mv0lf+R5pzzgjeUgaeQf+duYWvd93kcb5WoOcXAKpdJoW46s0HQ3SEs9RqTm6Whs7cQomwjS3&#10;uUIfeC7U1fP35P5iqDkIgAAIgAAIHJ7AMr/Xo8mEbgbT0YDWd9ZNiARVI6DsJMgcDuSdb6d7JG8f&#10;O/VPINk9vKeQFv7eYrt9r47YnoTHJMC8PJNXk5RrgMgMM915ULADAocgsOMa2nNU0+ocpdpOzvNl&#10;DwAEgAAIgAAIgAAIgAAIgAAIgAAIgAAIgEA5CbhHWE+Ov8/N/f7eP0nUW127IOWsUiPmlS6m8xmP&#10;EHX2NGJ1jl5m1vlpYRshubLZdjLtL6mOzlwMpMTW8/axAwIVI7CzRapnhCgWYqXMECmsV606uip2&#10;OmR8vAiom/m2OE0tbcergqhNZQk0t+Tnz/aCVX4mKU3N+eHYAwEQAAEQAAEQAAEQAAEQAAEQAAEQ&#10;AAEQAAEQAAEQAAEQAAEQAAEQAAEQAIEyEui1d9I11xjdXZ3SzXWH7TF+yXbRfjNwg5r477iK2O+6&#10;bYCH1P9q1yhZ8W19xS4FT0sH/ZJ98ny+eJ9SuTq/+5xRbK2J7b5aidiL/bD3ErVYrLUqAs5b5wQu&#10;dQzRwuaqbikfhebIy9c/5PgT8LOdyHsG3zkt7JdJbFKLXed6lUH2hylLmG3ePgstkPiANeLj1Uh9&#10;omyr6fbKJN1dmdJ8v4nvzUdrs5rPZCPHF0sjvpbf6zlPXm4PVULEp1wf5y2LiNjf9sXX2Wb6OvkT&#10;67TDeoKNKGL3Vp5TsrhtbTTW6qVhtrfcZKove0PSdvhxeYJmYvp+GnN/B7H7/pH3InVYX9kHzo2r&#10;9XYT20MfYtZTkXy7ZYXlEn/hV1wjhcF1vy/PxDW2n60nYsM5aaBt+Dy8SNLfGe88md/l6HE8Svxf&#10;ghN19wwTv8xj7T10yTVMbra3LlIu38z97IfgM+4Hf8H9ki32W2BE5Fn5r3O36ZOBqyT9GkhtCaje&#10;cVIC2XEP7Tu1KPuLbcX3QkV/Gc8o967lrmJfFa9FCUy++t4qE4C1LoEkt/Wm2Abs8/ASbexs6qav&#10;VILu5jb6uPdy1cevWrhNdcM9Tj8EnutW7U7gBZ3q6CVnse+NdY9GgnIRUL2jpIRyvm9eWyJi3zNk&#10;LfjeqVwnRD4g0AAE1rdj9CLC94IBecN9msSndj2KzGGIPy9ZuJFMs2wLezYSpPnYyqHb9dI/lTqf&#10;7eivxyrvW6YLnYP0dH1e14/d5IaPLnUNkbupMmNG+xawWhEyvtgzTjTzIHtGaS/z/BjxeNa+Epwm&#10;+u7/euXPzDX4Ko8zbxPhG9h9kR0mQnyMfb54z7Cvq1LnkHu1z96l+dfrZ3sJrU3G3uvSlvts4Dr3&#10;a3/SvV/k/DJO82+zt+nX3HfO+NwqVa5KxYmvyu/8z3gctri/hgdrM9TV7OTxZXelioB8y0RgnccI&#10;H/L4s5E5tYOeMs32Qx6sz9K77rMHPbTh0sscyh2Dc1D1WrkI+1f71veEbptf0kV+N59p76u7uYh6&#10;ZYdylY+Ays8N0UNZiOXP86d57CzEfQZZCkXmmtp5nOPV4qAutj1jV5oa2vdwYR2x/5qAtJ+5ba1K&#10;+/oqmzOMs92hRh3jEvuLudJkYzuA9TXHJu/xGR5zfcDvOHlHHETecZ+h0/weaQS51j1Gkzzfq6dr&#10;scjPpfnIMvXYMA9Vz7+r0uYm1c5zl5vhbDHlfpP+NAQEGpyAPJe/8z/Rnlm5VRFduI9Z7xfz5LlU&#10;sF0xAuIfMPxaN0x0t7t53BKiS0BxuvLT8HtKTbE+DL6JyOeCPRCoAwJqhPWbckRxVk/XSWX78Krv&#10;JSmDrLteYi5IXV0gYh3vXDH11da+v+jaq72Fc2HT7IYgze4ISsyF5VYC2yAAAiAAAiAAAiAAAiAA&#10;AiAAAiAAAvVDQObk5x9ny7PF3+is+4i6SswBy7cQ6wV64JJPjUURHQP5ViMja4ukclmVUt9tSF2l&#10;zrkC/4q5NLD9moBcRwrPlajLc7tM0ksviG78ene/2EZ6aWJPsKnvzJ6wqga0drKvuM48f4Xa942Y&#10;ay/rz2DdjlLzTr7+W8ThLes5DpNZ1NlDzVtZPYsW/vbFxHNZafPxtXV2GE44pjwE0l0D/J6Na88c&#10;au0gtbVgLrU8p0EuIAAClSaQyH+fyemSFtaDraEkbc68s5vZ/ojC34ypsE2YxwU7IHAQAkphP989&#10;XBf6Tip/W6mucP/eN0HSvzJf+pBMA+cOUjWkBQEQAAEQAAEQAAEQAAEQAAEQAAEQAAEQAAEQAAEQ&#10;AAEQAAEQAAEQAAEQAAEQAAEQAAEQAAEQAAEQMEigvjylGiw0koEACIAACIAACIAACIAACIAACIAA&#10;CIAACIAACIAACIAACIAACIAACIAACIAACIAACNSOgLOphawmS0knwUk1RRs7m+yM3HHkgmrO0Jce&#10;Uni7wKj0PjmPOr3ksrXtE4tgEMgS8NjaaTnBztNLSCARojM5DrzlOgzzta0nY+29ekkQDwIgUEUC&#10;Xnsn2S3NtMnGTEvJTCRInc2tRZNMhHMcIhRNQdTn6CJnKScJ+xyHYBAwSsBiMtOo00MTG+xwo4RM&#10;Rvx00z1OJmWvo9GF2CrJtW5E3u+7SHLOakunrZX+w/i79KeFBzQXWd5z+utct+G22jsA2FMwBJSF&#10;gFy3vxm6ST8EntPLsI9U/hOR5/Npbped4nZWCz/TIcefQCcbJb/hGaefAnsdwBTW/l5wksbae8jt&#10;6CiMwv4xIvBinY1Wv34mlKrW2Y7+UtGIe03A0WSjq64Rur0yqcvk1vIE9Ttcee2CNBsS/3LpEUnb&#10;wqj0cLv8k4GrefkYPRbpQKAeCAy1eeiqe4zuL0+VpTifDF+nVvQhy8ISmYAACIAACIAACIAACIAA&#10;CIDAcSAg85kyBi6LSGgrSkub67QUWyM/r0UXp9HEzGP+lzqHeBnmeSul0YpftLxSj7OdAzTOv9PT&#10;9Xm6vzJNW+wg+rAyueGnqY0AneM8z3cOUorH3SS/7fQOr5PatuznLtu7+8lDXRcypneHxwXPdQzQ&#10;xa4hbS79sOWvyHHtXlKb7aRsZfVzTIEpSo1c2/900TWyfPVfSPWMUto7pq3JZkxv7acgO0tUX81H&#10;7X+CvTErrHP07dJj+mjgyt7IGoSsJ6L0bzM/HaoupYorbOZ4flkW06JC/a3d2vU/0sbO0i1Hc4ye&#10;SqdpI75Jq5sb/MyLac+9MD/7ZFvvvlqOh+n3sz/RaZ4T+Hn/RbLCSXupn9FQ3A4/c/5t9jbrae51&#10;ZlwsA4UU+kX/VXK3tOdFN5kt9EsOl+fMg9WZvLhSO/L8+3LxIa0lIvSG5zQpx+S9UarOiHtFQHSE&#10;RU9zJrpMc7EV3XebPx6iLwP8/PXWRqcFv1t1CGywrq7o661sRfhpo1CvvYPOtg/w8x5mE6vzC+As&#10;IAACIFB5AlORgKGTyLtf9L9l3ARSHwTMq/P8ds7vRyddQ/VROJTCMAG1xUmp1i4y85hKRiwrs7Q9&#10;/lZm91ivldg6meL535Ol3CPHus6oHAhUi4DK34KkHJ1k5vssI02rc5QYfSOzizUIgAAIgAAIgAAI&#10;gAAIgAAIgAAIgAAIgMBRCDRZiboHiZZns7n4X/L2r7L72Ko4gbTVvuccaiLGcygnU2xR1i9MJ/Mq&#10;H8+x2ZYXcdx3WjvzaqiwPiQlt4ksfO9CQKCSBFj3Ovnef3p1BtbPJdazpWZjutSVLBbyrn8C6lac&#10;KJ3/rYpid9Z/wVHCuiGgFGsX8bcgShN0fermR0JBQAAEQAAEQAAEQAAEQAAEQAAEQAAEQAAEQAAE&#10;QAAEQAAEQAAEQAAEQOCYEhA7l2IPcJ7tVulJiG2r/RB8Qb8YrA+7gXrlPUz8k/A8xZIJ3UM72Lfw&#10;qTb4WNUFdcQE4pvnl/1X6PPFB2wfknW66lTOsV2vN/bxc1inRUaxakCgi/0G9rV00lI8a0OgWDEC&#10;iTD7hg6Tm31EQ44nAbEh+2Bthh6tzxVYHypeX7Eh+GHvRbKZG0OXup11b9/2nmX/r6fYVrSfnocW&#10;tbZG8dodLDTNxKbZ5pYshxWLYqYb/MwWW9LF/NMeNl+94xxiM93Zoy1io3iV7UP6+Xkgft2TrIMq&#10;v/Orf6++qJD/M/ZktTjZl5OwjVnxiSvvRQl/lbp42szxYqdW7GjHU6yTX0YRP/ay/LQ6SYOObhpr&#10;9VJPS8duuct4qgNlJbaYvw48oeWtfLtIepm4rK30Qc9Faqnje22M2596duekzb7KNold7Lu0keQx&#10;26jXExNf8b8auEFfLN2nBP/OevJ94Bl52T5YM1Xfj7Re2Ro1Xuydy7OrXsTGttTPdw2yTwL2D1BB&#10;vWt3Sxv7hb5Bf1i4b6i/KHy2+Rux38/fpY/6LtMg26KH1I6A2jNG9CD//Ar7alD5+VANkff+DLeJ&#10;/K9tifWwXTHxS1C3/kasNqKuPqK1xV08ip95Xf7l7j429icgNl9fbCzRxIZPew7sn7LyMdIu+6jn&#10;Us38HZ9t76fJsE9rL5aqbZLbqt8sPqK/Gj0Z9jtLsahlnOodJ3r+590iiK1cJThD6sD53TBsgMBJ&#10;IiA+P35amzQ0btPD430Z/2j1zkjGE4adHm2RsQIf+3GbFb8mvOj5NcrUrd/hop95z5GjidsMDSZS&#10;/6uuUZ7nel6y5GIt/M7KFP2q9WbJdA0dKc/9mZxG8s7Wq/af2GDZTzR7LBzJ9wetzL1Kf+5n+6VG&#10;+CEIbLOvq88X79PGDn+zfkhxNTup39FFffYu6ra1URP7Q5Nn2kHFaW2hzwav0+/mbhtq18oz5A+L&#10;d+k3gzeptanloKc7UnoZW7298pKe8Ti0ntzhdEPcR8+Mm+qlR3x1Cayxr72HoVla3Mza+q9ECWZi&#10;y3S2rZ9k3u44iswdfM19rBcG7onc+su4+Md9V/getmljr1s8nyBjsHJ/y7K7zf5AE0kOkzWn2Smw&#10;sZGbZ7m2ZW7jp+WXmv++8+wrVPyTNsPHYrnwIh8dAo95Plfm2A4iMj4ki499JueKzFG2s12RNl7a&#10;m3iRNS/y7hQ/xZBjQIDnEupSYmw/y1FC/0Tai/7J/KLLuLqpPq5LbYw9GmAdi1mKHLCtLHPp0ocd&#10;43n6RhF5x13vHqMfWUdTT37wP6O/G36rqnoPemVCfBECPdwHn7qTjZBxV+7/KfAhmmWCrYYkcIfb&#10;6JM8B1oo0nf4nOfV/3bkLXJWeYygsCzYP94ElOFLJIu6yfphMnbJdiAVHgOG6BNQiuhKqJF1Ujrc&#10;+gcjBQiAQHUJRPLHJBSnq6LnF5u66cdfU3ppgij06j1v/tBGyuD+egOqT+z554vSeyo/oBZ7PVyG&#10;vLkw/kZsdYHIDT/Btfg5cE4QAAEQAAEQAAEQAAEQAAEQAAEQOBIBmW8rFJnjlm+f9hP+bkzTd82N&#10;L5ZPbnwVtmXcRH3yTfZMmfn6oUvZsIItVcZqCqQuxl8KyoTd+iBg7jtNyWXW834t6pqP1HiUlJb9&#10;9SXTS/n6CTIOaXJW57vLTDmLrVXvGClTt3ejlJV5Ip5rJ8y17zI56oaTfWUWSqTVUxhU9f0Y6/m4&#10;VrLffMg3bnYua5S/VYSAQLkJqCNXKcULBARAoMEJJKJ7KpCs8bePSf6mq1Ca2M7UtqWyc76F58Q+&#10;CBwnAumP/yeidR+JrRglwN9/14Fugsp2BHf+2//G/q4ju6jTiy/INHBudx8bIAACIAACIAACIAAC&#10;IAACIAACIAACIAACIAACIAACIAACIAACIAACIAACIAACIAACIAACIAACIAAC5SNgKV9WyAkEQAAE&#10;QAAEQAAEQAAEQAAEQAAEQAAEQAAEQAAEQAAEQAAEQAAEQAAEQAAEQAAEQOCkEOhqdpI/nu9ovLDu&#10;q2wsrt3qKAw+8P69lSmaiy4bOk6cnP+894KhtEgEAl5bOz0mNtJcQoIJduyZI3Mx/WvRZrZSj6OT&#10;0mxYDQICIFAfBBRFoRGnh56sl77nZyIBut49tqfQq/wsWN/aa6y1MOGZDhj9LmSC/fITONXeRxMb&#10;vpIZb7Ez9PnoCg3zdZ8rO+kU/RDIGqzPjSvcPt3RR/2t3YXBVdu3mpvoV8M3aTrsp8mwjzaTWyRt&#10;vbOdA9TrqL3jh6qBOKEnkt//g75L9I73HEV34tTM+44aG8g+oT9Fzat9zT1GU/wcWEtkjRUXK1Sa&#10;HXB8tfCQ/uHMz4tFI+wYEFDZIdUznbacVLOP3xFOfl9AjBG40DlIL7ldEd7eLHlAjN/DD9Zm6Eb3&#10;uJYuzb/H174nNB9bKXlcbqS3pYM+GbhGFpM5NxjbINBwBN7uO0dL0VVajoePVPab3tM02OY+Uh44&#10;GARAAARAAARAAARAAARAAARA4HgT6GhuJVlkDCetpmmF5yyXYmu0tLmu9UtVHhetJzGRwnpCdq3M&#10;nawv1Mll97BexnEdD5J6XXaN0NmOAXq4OkOPVmcpqaYO9ZPIb/mUxz9lqZYked7w0dosPVmbo1Pt&#10;vXTJNVwWPa+ylJ/n91XPKCnzj3ezU4IzRDwuSRxXTEziiHErxsc8IhMvcnckf/WfiVh/p5TIGM/U&#10;hr9UkpJxk3xs10obXekeKZmu0pFxHsP916m/0LY4qq+gyNjwfGRZW0z0UJtPHuvopZE2L9ks1n3P&#10;LOULJWIUYr2LEP9Or9ZRivDY9FGfZBOhRfLzs/HjoWusr4V55H1/BJ2IFOu5fT5/T3vX6CTdjf6g&#10;7yINtBZ3Jix6Ojfdp7R3wbc8n5Di95hRecDPVNHR+aj/ClnNMI9mlFsjppPfeToapFnWyYyntg9U&#10;hWAiTF8HntCH3otkNpkOdCwS1zeBQDyk6fgVzkOKzrq8dz/uu6LpD9V3LVA6EAABEAABPQIyzjFr&#10;8BshyUvSnuf+N6Q+CDStzOQVRGX9zlRnX14YdhqDQLJ7mMzRtd3CmteXeECF2+Yl+vi7iRt8w7I8&#10;s6cGyRqP7+wpEAJAoIEJ7PB4szmW/fbYEuLvX07I86WBfzYUHQRAAARAAARAAARAAARAAARAAARA&#10;oJEI9J4iWp7NlniDv/XdZBtZ9rZsGLYqSkBtaiaS76VZF3NXdOwh7KY7hhstBTZwVNYpjrf1HMOa&#10;6ldJLaa3KuOl7V79g5HiWBFQtuOs+5wilXXqqy6iU1fsWqx6QXDCRiCQju+156O0OBuh6ChjnRBQ&#10;mlv2lETd4mdga+lvOfYchAAQAAEQAAEQqCCBdDREiSffkcrjJ+nNiLa0/vJ/IHMn+moVxI6sQQAE&#10;QAAEQAAEQAAEQAAEQAAEQAAEQAAEQAAEQAAEQKAqBN5jv1b/On+bNti3lZ5MRwPkXZunEVtx22l6&#10;x9dzvPh1e7Q+Z6iIb3afItM+Nh0NZYBEhgn02rvYZtZl+uPSA7Ype1Sri4ZPayihSTHRu56zNH5C&#10;9T0NQUKiPAKXOodpScd/uRzwKDRHv+i5nHcsdo4HAbER+OfAM0Pv3EyNb7BPYA/7K2s0EZvT4pNY&#10;FrEH/mx9QbNdfBC7quWus/hhFn+etfbjKW0It61NWw5Tx+bmZtrZ2TnQoW92q6TZooz4NV955Xyn&#10;ym86wzZRZbGbm2mk1U1DvLiaq69LK+3Zr/yPKJJMHIjPoN1F77rP1r0NePEraWNbZQn2sVxKxE64&#10;y1Z9/qXKVCouvB2jxc3VUkm0uFGnV6vXe97z9AW3DfVkO52kLxce0Kf919B214NlMF78dNaDdPHz&#10;5aJriH0C9FXNnnI7+4v4q6Gb9IeFexTia9aIyPPxj4sP6Gc95+g0lxVSIwLs31Ll7zuUnO8+FPbF&#10;oI6/sX+BQuxvwcnjHvzMPYpoPg+mf6JVbgtlRPxwdHM74Dejb1CLhb+vrENRe8ZJWVvMliwcIEpE&#10;iWw1+L4rW4q63lrbitDT8KJm87UefN+M8TvzbfcZMvO4Ra1E/Cu8y23v/2/2FvvQKD2eIz47ptjG&#10;nvjqaDQR/+DyvM8s4mdHfFVk9qXudouN2pr2fjdUT3VVXQMkNnGVnHam9qwcOF9PxURZQKBqBCai&#10;flrb5nefjmjjw96zOqnqM1reEQOt3dryrnqOgjxmNRthfydsv1zmSgrFarLQW54zml+uwrhG2j/T&#10;0UePeR4oojMfNsccgpsh6rDYG6l6xsvK7b094ntJ1D24J3g3wD+5u6ltuIe5vQw/SPlQDr8n/u9k&#10;HmzdwLMn9ywtZiv18TyajBnJuvmIfZjcvMVn4icDV+n383cN+craZHvJ0mf+zeDNkr7Xcs9x1G15&#10;dn3rf6p7T2fOI2OH05EAjWFeL4OkLtar3J96yM/mpXjWxn+lC3ZvfZo+PobzcOJzUcbH/XxvHES6&#10;+H4XH1b21+MUr54lpd+BZrOZUqmU5hN2i/sRMmYt68z27n56W4uLsO2Y6AHH7QvrIOO999dm+F0+&#10;T2d4rO1C5xDP91RwbIX7ewr3VZXANCl87tSFDwuLhP1jTkB8At5dnSpbLWXMQJ55suSKwjbGWpts&#10;mu/i9ia75k9O1nJvmsU2GwQEDkpAfPAGp4l83Ib3czs/wnNwv/7PbLvNUzwnGQ/f2syPK9ZnyE9R&#10;8T2Zz55hPcUH7Cdarw9XrDByb73fc4GGed660eQs61g8Y7/CModaSsSXsaQTP+2QOibQy33wqTvZ&#10;AoqvmZV5Iu9oNgxbINBgBILsv76UrrW03b/xPaZf8xgB9Kwb7MdtwOIqYj967EYDlrx2RVba9n4D&#10;onKbUelovHZT7SjizCBQHQJKzxjr6jhIjfDYKdt8U5xdlT2xxULp538mkn7la1GXJogG99cb0OIz&#10;iWXd2UtKPegXCbtCkbku91BhKPZBAARAAARAAARAAARAAARAAARAAATqnYCMA7fz+GV4OVtSmQu/&#10;8H52v3BL5stzxcLfh5XSkc1NW8ltGZuwWIlkzvC1qEsvSRm6lNnds1ZFvzdXeO5fGxvPDcM2CLwm&#10;YOo7Q3T/izwead8Emceu54VldtTkDqUDM5ldba3lkRdSmx3Vy2N8U7d3Ty46fMrKHGnhu6HYOAqB&#10;1lgg7/Bt/v5tq5mfuTWWuMNNacVMJta3y4gj4qNoe39mF2sQAAEQAAEQyCfAupS5orL+dZq/t6ql&#10;7LC9nxTrh++wXZQk25VIyn6d2pWoJSecGwQOREBsvnb1kSrL+Z8f6NBKJVbY17XS4SU1x5aN9MEg&#10;IAACIAACIAACIAACIAACIAACIAACIAACIAACIAACIAACIAACIAACIAACIAACIAACIAACIAACIAAC&#10;lSEAzxiV4YpcQQAEQAAEQAAEQAAEQAAEQAAEQAAEQAAEQAAEQAAEQAAEQAAEQAAEQAAEQAAEQOBY&#10;E3Cxk3B/fL1kHVcTURpzlkyiGzkXWaY7KwXGsfc5ysLGVz8ZuEZWMxvPhoCAAQLdtnZ21U2klkib&#10;SG3Txk6c2ppatFRzsRzD7vscN+ToJkUMvUFAAATqisCI00tP1tkBegkJb2/S+laUOvk9lysTYV/u&#10;btFtq8lCw05P0TgEgkA5CXha2vm9ZOf302bJbCc2fHuuyXsrUxRLJkoeJ5HN3J56p+ecbrpqJBht&#10;7yFZICeTgNVsoS7zETsVJxPdsam1STHRRwOX6f99+X3JdrtUeDkepvvBKbrSPXJs6o+KZAksxdYo&#10;sh3PBuyzda5jYJ8YBBcjIPfY254z9O8L94pF54U9Xp+jU2291Mr942/9T2g2GsyLL7Xj5v73pzxm&#10;08QODyAg0OgEzHzffDpyg/7r869pJ511BHWQevW3uujNHnaKBgEBEAABEAABEAABEAABEAABEAAB&#10;gwRkHMfT0qEt1/iYHXZIHdgMkY91dxajqxTaznc8aTDbQydrYaeWMqfaaXVQx+t1u9VOUs6TJjKX&#10;cdNzii50DdF9not7ynPSabWUJkp9EUrz6PuL8JK2yHz3la4R6m6pvSPuNDthN80/3oWl7CRIWV9i&#10;h4vFHXErgandtNpGC88vOTrzw4rs/SXwokjowYJ+Cr6gLlsrDbR2H+zAMqVO8hjV76Zu0QbrO1RT&#10;5NqZjy5ry9esgSVjXmPtvWSzWCnEehchdoibWW+ndipatAjrdv3z5J/pOt+LN72nT+Sz6CiAVX5m&#10;fbX4kBZjq4azedt7lsba9OfxJU0bvx++WLhPm8ktw/nPR1fon6d/pM+GrmvHGz4QCeueQIyf53Mb&#10;KzS1EaCwjt6LXmX8iRB9HXxCH3gvkIzdQxqXQFpN89zjsqbbt7oV2bciosv7h8X79JvBG2SHQ/N9&#10;OSECBEAABBqBwOLmGm3z2IZRmY4G6Dx0goziqng6y8ps3jmSXayvBZ2gPCaNspNkXUvrzF1KO7tJ&#10;tpPdw/xbngwz1eblmbyfKW1zkup05YVhBwRA4PAEdlxDZJvL6qUq3O9rWl+kHffo4TPFkSAAAiAA&#10;AiAAAiAAAiAAAiAAAiAAAiAAAlkC3nHe/iK7L1t+ttE2dj0/DHuVJWBzEG1uZM+RqK4ub/bEtd+y&#10;sx5qrmw5XJQ+obodahHdVSW6Tmq7NxcRto8pAfvE99S0Nk8mtn1iSm7TFn9LHr302TGtLap1XAio&#10;ue+y15UyiS4+BASMErC+stGam1zdqu63DbnnxjYIgAAIgAAIFCOgbicocfvf86LSsRCZO9FXy4OC&#10;HRAAARAAARAAARAAARAAARAAARAAARAAARAAARAAARBoQAJN/H38h72X6Hfzdyip6vuN+DHwnFp7&#10;LlF3c+3tLZYT953VKUrx97x6MuRwk5ftmkKqR6CfdSo/6r1Mf1p6yNYb68NOqYN1PKVMLrazAAEB&#10;owS6m53Uw88PfzxU8hAfx6+wLTlJDzkeBLZTSbrNPuUnNvJ1xvVqN8g+vS92Duklq/v4blsb/bz3&#10;Ar3pOU2T7M/4WWiBxN9xtcTJfuLe67tA/faTaxfHxL7h++xd2iLX42wsSJNsz3RlK+d7jjL8IJup&#10;LXoSXtAWeVdKu0l808s1UGkJsv652FY9iF02KdP59gG61jlCCjOqd5HfcZT9iT/le6iUTG346Q33&#10;qYaok9RDzz96pq4XOge1TWkbXugYpCeh0n7VJXGA36kP1mbomgv2ejIcD7sWm7eT7Nu7VmJRzDTA&#10;dt4usg+DXkdXTYohNnzFlu8fuV8i15YRkf7Ld/6nFOfvY664RowcgjQVIKCyrwZl5n425+AMkfjN&#10;LGb7ka9101f/hYjfl9Q9RGrPOKn97JfecfBxgD/M3qXVxN537QqH/X7mDv3d+Nt16QdAeNGTr3d5&#10;yRtS/Feow1d2w7BBJD4JFjZX6Vl4kYKJcE2RWNiuvPi8kbG6IfbzIT6P60G6eMxEntuP1mZ1i/Pd&#10;0mN+zrtJfNZUWuKpbVrjPnec/X6k+Fkg44FJXmStLfuF8TNd/Jlk0sk4qlF/Oi7u37/TfYbEF1Fd&#10;Cj8PVQ+3iX0Tu8Xb47dmNwYbIHC8CYgvmIch/eeWULjKfqnEh0yji/Q1e+yd2vKW5wxJW2WO/V3I&#10;WkT8vIlNc/Gh1Ogi/uCud4/R176sH6/96iR+uD7rv7ZfdGOHi42PTvaTtO7P1kNsrVz+RXY/d4vt&#10;PJAsudJ7KncP20cgIP3tr3yPDtSmlHGRcfZjJW3ASorc/7/ou0xfLD4wND/3yg/OPfrVwI2Ktuuk&#10;DSfzukbHlHIZPeS2qYyvNcJYYG65j+O2vGceheZoiX2HlkPam+x0oX2QHoRmKKbj2y3Afbgl9vEh&#10;Y+bHRcTvoIxZbRzQh9kAj7W+33ORmoqNkRiAI+/WFh4zk6WUSB96PrZCcg+W8qdVKo9MnPTFZGxY&#10;5prG2c/jJZ5HK3ebzDR9l8xPviJlO66dVuV2UOrcz4uPJWUKhvWxIiDv52/9Twz3+49SeRlDlntY&#10;lgVa3c1K/AiebuujG9x+hU/BXSzYMEIgzn4Lv/4/81NKe7/dkx+W2ZO4QuFx8VqJjLfNsG+tB/zO&#10;kPviMCLvpw/5/SbvuUYUKf9brFvxh4V7usW/x36/pW/QbG7STYsENSIgcy6ii8DX9q74XxJ5R3d3&#10;sQECjUQglU7z/PcT3SKLDs/91WltLE43MRKAAAhUlYDSKuMh/G7ivkhG1Ei2L5IJwxoEQKD2BCxv&#10;/e1uIVTRY+Kx8UqKwv0KxTNKao7eQJq3zfucVOWxM3U1X5fV1Hd6n9TVDVZsraR29vJcWI6+o4/b&#10;4fvNhVW3eDgbCIAACIAACIAACIAACIAACIAACIDAQQn0sM5qeDl71AqPSexsETXto7NUOA/OYx5F&#10;vyHL5liVLUV0tGSecPH57vlUmTvcR1Sp48p8XqwC/d08HtjJJ6C4Bvi+sPH9kdiNSC3xGN8+/jjT&#10;/L0gpXnsMUfqZYxPdQ+TyvoTCutxZUQJTJL23WMmAOvDE2CurZsrecdHHd68/VrtqPys3GT7FK3R&#10;7LcOjpztWpUL5wUBEAABEKhfAkoiml+4Zv5ursaS4u+9Fm7+pxqXAqcHARCoBgHpQ6VEHyEjkTVS&#10;eVGcx+ebtUzVsAYBEAABEAABEAABEAABEAABEAABEAABEAABEAABEAABEAABEAABEAABEAABEAAB&#10;EAABEAABEACBWhOw1LoAOD8IgAAIgAAIgAAIgAAIgAAIgAAIgAAIgAAIgAAIgAAIgAAIgAAIgAAI&#10;gAAIgAAIgEDjEXDZnLqFXttiZ9BHkPB2jL5cemg4hw/7LlEnG62DgIBRAk1stLer2UmrOtdqMB6i&#10;tqYW2tjepBAvejLk6NZLgngQAIEaEHDb2shuaabNJDsrKCEzkWDe+0ScTk9tZI1773foaJuXLOI4&#10;AQICVSBwur2Xbq9MljzTUmxVu97luhdZTUToaSjfUcd+GbzTc45sFut+0QgHARAAgaoS6G5ppyvu&#10;Mbq/zM5gdOSW/zkNO93UXgdG1XWKWtboCDvDnt0IUiK1TU7uu3jtHRoDRVHKep5aZvZsXf8dZjNb&#10;+ff31LKYDXnuXnsXDbe6aTaa48isSE3Sqkp/Cb6gZuY8HQkUSVE8qJvb4Z8NXqcmMz5hKk4IoY1I&#10;QN4zHwxeoS9m7x64+NI+/2T4Bh2nZ/SBIeAAEAABEAABEAABEAABEAABEACBIxNoMllooLWbhto8&#10;lOpOUTy5Tb7NNV7WaYnXenOiRgtgYifYnVYHdbGeUDuPPXZYW1nPopXHiJqMZnFi0rXw3JrMsV3s&#10;GqZ7q1M0sb5IaoPVfpbnymXptXfSZdcI9TtcNauB6hnV+OWOcivsNF7t6t9bpnSKlOXZvHAjztpl&#10;XN3P98xRRX7nPy08oL8bfZs6bNXVXVN53PaPc/cosBk6ajWOdLzKv9ZCdEVbjpTREQ6W3+FO8CXN&#10;R5bp46Fr1AE9QsM0v/c9NaQXk8nwqmuULnQOZnZ11zJP8Lcjb9Ef+T5ZToR102cSiP7oP039QB8P&#10;XKX+1to9jzLlwfrwBLZSOzQXW6GZaJCWtzYOn1GRI33xdfom8ITe914gM7dbII1FYDuVpImNJXoW&#10;WqCYjk5fpmaxZII+X7xPvx64Tla0STNYsAYBEACBhiMwzX3Pg8jaVpTC/B1Hu9V+kMOQtgIETNFV&#10;MiWieTknu0fy9rHTOARSrkGKfvw/k3rC9C2Jx5LMq/n6iCk3ruPGuXJR0kYgsNPZTyp/X6Xw/ZaR&#10;ptU52nGPZnaxBgEQAAEQAAEQAAEQAAEQAAEQAAEQAAEQOAqBzh6iZp432cqxg+V/STR2/Si54tiD&#10;EhAbfJs5ujDxo9nbO+jp6yW9aSdBVtZdzpV4e1/u7snatreTyjYeFNbvzIgSCzWcTnGm7FgfjICJ&#10;9XktrMeaEdOmcZ3JzDFYg0C1CaTj+ToAcn7Frm9nttrlxPnql4DC31AonhFSuH2qNLeQha8fxd5W&#10;vwVGyUAABEAABE4kgWLtm3Run/5EUkGlQQAEQAAEQAAEQAAEQAAEQAAEQAAEQAAEQAAEQAAEQOD4&#10;EOhge5nves5qtqj0aiU2875dfk6/7r1K4t/mOIjYdhP7XnoiNrpuuMb0kiG+AgQG2Xbsh70X6Svf&#10;Y74Cs/qFFThVySzFjuxoq5eusq1R2JQtiQqR+xC43DFMfvbrrCeP1mfpo55LeskQ3wAE5tiX2Y/s&#10;qyzOPvEOIq0WG73nPXeQQ+o+rTw3L3QNaYsvtqbZT5xlveFKPddNrJN+uWuEl2FqabaxuZx03TOq&#10;RgGt7P/udFuftoh/+Sn2oSfLZqq0f+qDlk1sYz4NL2iLg/2MDbKP+mGHm1zNrCNZZp+Q4gfwx5UJ&#10;Sh+gjSD2ut/sPk2nnPx9UQPJeFsv+1JeKFlied6Ijf0+R1fJdPUQmWCfAHL96YnYeu/MsZN9o3uM&#10;Avw+Xd3S/w7pwdoM9bR0UA/nATk8gQX2651g28iVECv7irA3NZOD332OJhuJb8Lsupn3bSS+C8r9&#10;7DhMXcSG76f9V+lr/2OaY1vyRuUO+02P83PxLc+ZuqiH0XIfm3TecaKZ+7vVUfjZQ6v8LHUP74bt&#10;bqwtkbLz+p0YnCaFl7TNQaqjYzeJkY0ltjdZyndDkJ9hd4KT9Ib3tJHsqpuGfViofC8q/M3jrvjZ&#10;B/bwld3dk7yxk07S8/AiPeMlyja+qy0WHpvq4vaU+LqRtYvXbU38LUqZ21flqtcNzzjN8Ls+mns9&#10;Fclc/AKJH/X3+i8WiT16kNhjn2f7/vP8Piu3fX8jpZM2y+e+B/SrvmvUyvdXPYrm12ZlnlT+vkl8&#10;1Kjy7ISAwAkkcHt9ipKq/viBzKlc4jGO4ybyPnG3tGvLcatbpj6jTi89XJuldbbVXkpk7GqJl0bo&#10;W5eqx75xPaeI1v3Z6LVFou04kbUlG5bZEjsshdKD90QhksPsi7+0b/1PabHA1kipvC53DtN1Hhep&#10;lohvx/d7L9DXPD9nRMQPwh+XHmh9ZzPbVC63rCQ2mNkTzdfCYfIOsQ+vWR6zH3F6DnM4jikDgWX+&#10;DR+FZslnYK7MyOk6uD90sWOIBu0urV8kXaPvWZdBT+6ty5hhJ8k8QqOL6Dp86Xt04LG7c+0D9Kb7&#10;VFX6k9LGGGp1a4uMXcu72M++0o4iMh8wEV6il7wMt3q0uSDxEVsWkXEReS++FhlLUvhdqXYfv/Zf&#10;po5Y5xO4vzpD8k6rpaS4X/KM59kiO5v0cR/G5Wr5WzTcuVt5PkyWaM5z1sdt+rPvFq+KfzI/3NlN&#10;xPbfqi1pbhtPhn3sv3qar/vsM/ig5RDdvl/0XmI/0vU/T1qqbuL/eoAXmZ8rJds8Xn13ZYre8Z4t&#10;lQxxNSSgcD9b8x0u81IZ8fF9d/XTzB7WINBQBO6tThnukz/gZ3ofP4+99oPNszYUEBQWBBqQgMK6&#10;gyT2DTM2XllnhzI6Eg1YHxQZBE4KAe3elfu3wqL0nSbVN5E9C/ct1cgqKU5XNuz1liq6RDl2wyVY&#10;6T21J13NAmQua92XPX0qSSr7gVQqMHeRPQm2QAAEQAAEQAAEQAAEQAAEQAAEQAAEKkJA+vnP/5zN&#10;WnS9+Xsv6i/yDf4G+7qK5/jBk6PqSOdVxk/UxRz9Nrbvr4aXSWl3Z+uX2QrI+AvXNUfqavwlp1zY&#10;rA8CislEJr7G0nOPdguUXprgYTy1qJ6gxOUJj52Zeqqno5x37sId/t6YXANEK3O7MYqMSUKNapfH&#10;UTYc8TUys85JrkRYD7NeJMa2H1qj2W8drKz/3cTf5u3wt5QQEAABEAABENhDIBHLD2K7EBAQAAEQ&#10;qBYB0bOg27/LO530tcxn384Lww4IgAAIgAAIgAAIgAAIgAAIgAAIgAAIgAAIgAAIgAAIgAAIgAAI&#10;gAAIgAAIgAAIgAAIgAAIgAAIgMDRCVTeAtPRy4gcQAAEQAAEQAAEQAAEQAAEQAAEQAAEQAAEQAAE&#10;QAAEQAAEQAAEQAAEQAAEQAAEQAAE6oxAlwGDpuLIfD8jvnrV2WEjr5/P3yNZG5GrrlEaafMaSYo0&#10;IJBHwGNrp1U20ltKgokwnWrrpdkYG2vXEZvZSpInBARAoP4IKIpCI04PPVmfL1m4mUiArndnDcvP&#10;RZdJHN7ryen2Pr0kiAeBshEYb+uhOytTpPLffiIxkxt+utw1TGl2rPB94GmJ1Nlc+lu76UxnfzYA&#10;WyAAAiBQBwRuek7RTNhP4e3NkqVJsUOirxcf0d+MvlXUoUzJgxs08l5wkm4F2IlOwVO+2dxEXnsH&#10;9dg7yevoJHdLO1ka1Pl0IrlNMxsB3V9I2mMmxaSbDgn2EnjTfZoWYqsk91ApWdxcKxW9J67b1kaf&#10;DV4naxUcyO85OQJAoMIEpM28EFmm52sLhs+kcMpPR26QXZyIQUAABEAABEAABEAABEAABEAABECg&#10;jARaLFYa4/kjWURkLNXHYzmvlpAh/RuHpZk6m1t3ly7edjbZecxNIYvFQtvb22Us8fHNymltoV8M&#10;XqVLPEd3O/iSZiPBhqusb3Odr511crF+2HXvOA20uKo/5m5rJWpnp+DhLD8lwE7Yz7+/h6eyukBK&#10;aicvPO3JzvnnRbzeSfNY6K3gi2JRhwoTnYI/sK7b34+9Qy1VHA/9wfeMJkM+Q2U2kaKNTW0xKzlm&#10;MbJC6YK5BUMZ1Xmi5XiY/vHFt/Ru3wW64Bqq89LWvnjynHqqo0eTW8qzHf10wz2eG2Ro287vmN8M&#10;36Tv/U/pZdjYNSsZy731+7nb9Jb3LF1yDRs6l9FEyXSKojtxXhIU2ZZ1nCK8xHleqonn1PocXXSa&#10;6ytzbpCDE0il07QYX6XpaFB7p1TyebMUX6dvg0/pfc95zBUe/KeqyRFy3z0NzdMEPw+SaurAZQht&#10;x+iPSw/p0/6rZG7QOfADVxoHgAAIgMAxIiBtvIXNlQPXaCYaoKtdowc+DgeUl4BlZW5Phslu9L32&#10;QGmUAG5Lqc2ORilt2cppXl/aM5aUdI+ULX9kBAIgwAR4jDTZ0UdNa9nvt5pWZ4EGBEAABEAABEAA&#10;BEAABEAABEAABEAABECgXARYr5N6WIdn9mE2R9GvY7sirOyXDcNWZQnY8sfY1USssuer09ztGz7W&#10;TsyXTbbVdmLFxLYO7Gx/LhbKIoitZ7exdawJpOW3zxEz67RCQKDeCajxjYIiKqSILj8EBAwSUFpa&#10;qfnX/8tuapvNxvbu0rv72AABEAABEKgdgTT3U5Vme/W/C6xdlfc9s3Ag6a/xty4ZSW+WtkWeSYc1&#10;CIAACIAACIAACIAACIAACIAACIAACIAACIAACIAACIBAYxAQv4QriQ16Gtb3G5FIbdN3y8/pF95L&#10;mq3Nxqhh8VKKn+BbKy+LRxaEXugYoNYmW0EodqtFYJiv0ff59/rG/7jiFiBtbDuv3eqgNrYn28Fz&#10;Ze1NDt63kwO/f7V+7mN7Hjf7oPKyn+YA+3YuJWIb0B8PUU9LR6lkiKtjAvHkFv24PEHiw/egInas&#10;P+y9xL7Kjq8dz162VSqLcJpgffpnbFsjxtvlkl57F73LNljb+NkN2Z+A8LnmGmW7ZCP8zFmnSfZB&#10;PR9b0fW/t3+OxWPkt3bPNusAAEAASURBVH0WXtSWFvZXP+TopqFWN/U3dRc/4AChD9Zn6VFor02v&#10;Ulk0KWZ633uen7GdpZLVZVx3Sxu3T1pog23/lpIp9r8sNoHrXZ7zdaHn71HqcLEj30ab+Nj8oPci&#10;/cvcLfYboG+P9Rv/E/q74bdgH/kIF8RBbGFnTiO23FvYnrbY1H61WLV1G39PlgmT9nWj+YUVG74f&#10;9l6mH4PP6UV4KVNd3fXT0ALFuS/9Pl+7ZviJ1eVVzgSqd1TrQ+Z+vye+GlT3Xlvtin8y79Ti017V&#10;8dWQd8DrnUkD9uPvsv/kIaebPOwrua5Evq9lZrTwdLdYSpB5Ffv2Vp7Bcj2fgG9ypT3zYmNRay+J&#10;PdhqiIXbLOLrRhbxd9LFi7QDlAbi3WSy0Ht9l+j3sz/pInu0OkNnOgfIXfB9oe6B+yQQXwnStp3j&#10;ZW07uk+q6gVvpXd4PPUZfdp7tS7HU9XR65Qav/nqnq4eFpwJBOqKwMLmKsmYnBGRMQfpl0Aaj4C8&#10;R292j9Pni/d1C39nZZJ67Z0N9e7VrVQmgdhaefptZu/V2s/2VoYu5ofJni+/jUwtzle+0PamRMgB&#10;Cfy4/IJm2BeRUTnT3kfXu8eMJi9bOvHlKH7afjTooy7Acxtf+R7TR32Xy9bukfEjuScfrc0eeY7w&#10;wdoMDfPYZCO1q8v2Y9Ywo2XWQ3jIY7n+RI4dmSOUp4PncS+1D9KAPd8n5JC9m55ZF3X7AOGdTfYF&#10;FqBx5ytfpUcoSk0PnWG/nt8Fnx3ILoGMj7zpPk3nWPehFiLvVllEN+Uh39PSbzuKyNiNPEtl6Xe4&#10;6DL7PPUecX417RnZM5Zk4rGkFHyJHOWnaphjM9dmvRR4kf0oT/P83ajTWy9FQjkagUDPKaKXt7Il&#10;XZ4lSrKPYkuB/gH7GaVC30m9B/etmj3RwbfSPO48GwvSI/YBG0mWnv/Uy13mgD/mNqjniO8BvfNU&#10;K/5NzxlanP6B30nytttfnocW+b3ez/ptsHW1P6Uax/TyPcm+wkl0gLidQbJ/TCTF80RL7LNddKPk&#10;HSriaWnX/NA7eT4DUpyA+AoXZtLXFh3VsTavNq9ePHX9hK7yb/xozbh+jjy9vubxgb8feZt14Cz1&#10;UxGUBARAgJre+Q/cNrSSyeliu79t2jiZXpsD2EAABE4GARO3VbPW5V7VOb00Qeaz/LwoEAnPE27v&#10;Ku58Pc+8+Grv9J8livLcr/RzuZ+s8PMOAgIgAAIgAAIgAAIgAAIgAAIgAAIg0KAE5PsvmWtI5XzL&#10;I7qt/ef2VqhQ51VSyBx6nYjC4y+FM8Cqb4KUdveeEqq+Ahs4wsDDLCAgUIKAqf8MpeceZVMkoqSu&#10;s1/Err5s2Out9NKLvDATj+8pTc15YbXcSXvHyJyj16JEWNdQfIPxd/aQoxFoZf3ZXJHnUtThyQ2q&#10;6XbMyX47fffyyuCI+CnE31ZCQAAEQAAEQGAPAW7v5IoKv6G5OLANAiBQYQKmDv7OQ/ooOX6M09zP&#10;N599u8JnRvYgAAIgAAIgAAIgAAIgAAIgAAIgAAIgAAIgAAIgAAIgAAIgAAIgAAIgAAIgAAIgAAIg&#10;AAIgAAIgcPIIwKLhyfvNUWMQAAEQAAEQAAEQAAEQAAEQAAEQAAEQAAEQAAEQAAEQAAEQAAEQAAEQ&#10;AAEQAAEQODIBcaxqNVloO51j4Log16Saoo2dTc25aEGU7u7XS48otB3TTScJBhzddNNdPwazDRUa&#10;ieqGgMfWTk/DCyXLE0yEtfi52HLJdBI5xNejoii66ZAABECgNgRGnB56sj5f8uTh7U1a34pS52vH&#10;9hPhpZLpJbKDHWl322DoXRcUEpSNQIulmfodXbQQWy2Z58uwjy53DdPT0Dyt8XWtJ2bFRB8MXNJL&#10;hngQAAEQqDoBi8lMHw5cpn+e+lH33L7YGj1dm6cLrjpyBq1b6sMluBucpFuBfCc5mZy2Ujs0F1nW&#10;FgkzkULdbPTZ6+ikHnsneXmx15EznUy5i61fhBYprRa6ptqb8mxn/95AhBgi4Giy0ZWuEbq7OmUo&#10;vZFE0p7+9fBNalLMRpIjDQg0JIH3+y9RILZOoS1j45hv9Z6jvlZXQ9YVhQYBEAABEAABEAABEAAB&#10;EAABEGgsAu1WO+vr2OlcxwCpPLa2koiQb3ONAvEQRXcS1MwO3Tt4/KaLl04rL80OspqbGquSdV5a&#10;GR/7ZPAaLcfDPI47ofGv8yLvKd7qVoQ+n7tHoid22TVMp9r6yGwy7UlXqYC0h52wh4O72StrPHfP&#10;1y/xeGauKIH8cU2Vx8NVz2hukj3bz9YXSHQD9MTT0s65Kdq9o5c2zLpuf1p4QL8ZfbMqukNPVmbp&#10;Hs8TGJUPB6/QWAc7N2c5z3MoW8ltmg4HaDK0RAvs4D5N+uPwRs9V63Sit/jN4kOeIwnw/NIVajW3&#10;1LpIdXn+J2tzdHfZ+DUkOjfves8dui6ij/B+70V+9zjpVvCF4StOrswfA89ZlydCP+u9QJKPEdlh&#10;3dbodoKiyQRF+H6X9190J87bcW07kdoumc18dIV+Cr6kU+19dJHvmYweUcmDTniktDkCrGs5Ew3S&#10;XGyF5F6slixyO+e74DN6z3OeTNDfrBb2A59nJbFBz4NLNBMJ8jPgaO8d0ev9yv+YPuq9jN/8wL8E&#10;DgABEACB2hKYiy4b0gMqLOU0vz+udpXu6xUeg/3yE7BwXzRX0qyPlmZ9NAgINBIB8/JMXnFlLCnV&#10;ffz1TfMqjR0QqAKBHR5PaWJ97oyYN8Nk4vHyNI+5Qk4WATUW4rH9LVI6vCer4qgtCIAACIAACIAA&#10;CIAACIAACIAACFSagHecaPZh9iysJ0OiY+fCt9ZZKJXdUlpa87UfWFf3JEpLgV2mNOsjb7V2n0QU&#10;u3VWef5MkXGx16JE1zObWB9zAqmCMXAT6y0qyS1S2U4UBATqlYC6mf/+UmwOUqr4zUC9ckG5QAAE&#10;QAAEQOA4ENj4b/87pbk/YnK6yNzeTdYzb1LzqevHoWoHroPYCVdanKTGXtkXlwzUzY0D54MDQAAE&#10;QAAEQAAEQAAEQAAEQAAEQAAEQAAEQAAEQAAEQAAE6pvAje4xEvuJGZ+jpUq7vLVB99dn6HqD27GY&#10;Ylt7RnzS2c1WutiBb+pLXRPViBtt87LNxzR9639altM5LDbN7qz4zxT7s228yHYzbMuWhS8yKU7g&#10;Ej9LAv4cPfbiyTS7gL/pv0526FDuQ6h+g8Vv708rkyT2PA8jb3afJpfNeZhDG+4Y8SV73T1Ocl+I&#10;P9lnoQVa1PErW6qSLfy+fstzhuR9ATFOQPRCeu1d2rLN1+0s2ziTNtLyaz/0xnPSTxlnO7bPN5a0&#10;pcVipUF7Nw3x4mY/1gfxY59S0/TD8guajS3rnzQnhYOvuY+8F/m978gJbazNsbZeuqfjI1Hslb7j&#10;PUvit7ReJZVO0bPwom7xpG3Wxz6nC0Xsvb/jOUvf+J8URu3Zl+vuu8BT+rjvyp44BOgTiLMNdj2f&#10;35LLeFsPjbR6SJ7t0n6xcZu62H1ttVo1nw/6Z67fFGK3+Wc957W63l+dNlxQuTfFN+7H/VeoyWQx&#10;fBwSHpGAlW3rd/YRrfO3o69FfDKol36R2d1dF/pqoI4eIv5G5CAi9sVnNgK6h4hd6S/ZH8M/nHqv&#10;7p7XqneMlIVsv1vZYl8UIT9zfOWfIVM5Ze4hKQ//yP4sxoh6xkiOI1trJvpYrFd4nOw5v6/muM1x&#10;NEvgpXFY2Fex+LyRpZvbReL7po3fdcWeo6Vzqr/YkXYvjXD73Mh98TX7xfiPfE8c1j5+iP2czLNd&#10;/3nuU4R2jPnFrSYxGXd9GJqlq50j1TytsXOx7yUICJxkAjKGc2fdWLvuDPtd8bR0nGRcDV/3Abbj&#10;IL9hkP3PlRJ5bssYifgYOnbSPUjE4zLE/b1d8bPfpaGLu7vaRjpNFCy4N3rYTgvkyAR+Yj98Lwrs&#10;jJTKVPrbb7vPlEpS0bjznYOU4P6s0T6wtMn+HGDfR9x3PqqssR2ab3lcZ30retSstOMlHynfUKu7&#10;LPkhk9IE0txHvrM6SS8ivtIJDcZ28lihzCcM2F1Fj5A+lOgvfGFgHu4Bt82HHe6665MXrViRwIdr&#10;7HdxreAZXSRdbpD0PT9gv3cDjuL8ctNWelv6vr/ou0zSj3vEdREfKkf1wSXzS7J4bO10k+eeDt1m&#10;47EklcdAlPXsdavI+/DiR5XGgvxrTEDmLb7xPTnytVjuajxcn9XG3o/DOFG52SC/fQhIm/3lrWwk&#10;X9u0zD6Sek9lw2QrOEMkbf5cqVJ7X9oIs7EgPVqfp0gynluCQ23bWE/gF72XtLHVQ2VQhweJHtv5&#10;zgF6woxKibw//xKcoM8GT6YNjFJs6iZu5CqR+HJyD5FyDMZht1NJnjteIfGdtxhb2+NnV9p3UzxP&#10;9unA1cO3x+rmxytvQaR/e5v1yQr1ou6uTNGHfZdosI5tj6ZZR0d0dg/aZo+xD2wZH5D6QUAABOqH&#10;gHngXP0UBiUBARCoKwJKB8+J2dkvIvtIzIi6NEF09p3M7u5aC9/dI1JYb6ie2ruKzIXJAgEBEAAB&#10;EAABEAABEAABEAABEAABEGh8AjLH5h4mEj3XjPhfZrby17lpJMbBOt/Ovd+m5h9UvT2F/RxoZcrx&#10;x6b6uF7nfranEKqvoI6eER5/adqTDgEgkEvA3HuaCq1bpHmMz9TF31bmiMrXoBpezgkhMvXVTk85&#10;ryCvd7TvFB9/mRelBKZJlTl4yJEIOFlnJ1fitk5Kse5Nvcg265fu8HeVTTtZnSJHxE8htsECAQEQ&#10;AAEQAIE9BBIF35I3H8wuxJ78EAACIAACByRg6jtF6ck7u0epfrZlw/r7Sh3b/NotLDZAAARAAARA&#10;AARAAARAAARAAARAAARAAARAAARAAARAAARAAARAAARAAARAAARAAARAAARAAARAoIEIwKtSA/1Y&#10;KCoIgAAIgAAIgAAIgAAIgAAIgAAIgAAIgAAIgAAIgAAIgAAIgAAIgAAIgAAIgAAI1BOBruZW8sdD&#10;JYu0uhWlduvBjNndXZ6kmUi+odf9TuJkY6sf9V8mOCjfjxDC9Qi42WivnsSSW+TbXKfQ9qZeUhpy&#10;dOumQQIQAIHaEXDb2sluaaZNvq9LibyHOvk9F9tJ0NLmWqmkWtzp9nyD9boHIAEIlIGAXHcLsdWS&#10;OW3sbNLUhp/usaN3I3LVNULtbIg4lUoZSY40IAACIFBVAj2OLrrQNURP1uZ0z/uj/xkNOd3Uam3R&#10;TduoCV6GluhW4IXh4qdJpWA8rC0PaUY7zsl8euyd5OWlx9GptX/qsX/9bG1Bt559fH0cdPxBN9MT&#10;luBi5xC93PBRJMepzWERdPBY0GcD18hmsaJdcViIOK4hCDSxE8BPh2/QP058R2k1XbLMQ04PXfeM&#10;l0yDSBAAARAAARAAARAAARAAARAAARCoBAEZ83O3tGlLJfJHnqUJuFva6a9G3qDF6Cr9FJyglcRG&#10;6QPqMFbGDL/ncfe7y1PaOP25jgGy8rhIpUVzwj7xw+5pFB7nVoIzpPaf2w2TDVMgfy5UFYfzVlte&#10;mtyd7VRSq0tu2H7bb3nPUhuPpf/T1A8k+kN6Mh9d5rH75/RWT34Z9Y47aPzcRpC+Xnhk+LCb3lN0&#10;zjWYl76Zx28lTJat5A5N87zyZMhHC5FlHutS89I26s4sc/qvL76mj4eu0UCru1GrUZFyT4Z99L3v&#10;qeG8e3ku6YO+S2XR07zI830drJfw5eJD2k4nDZfhBc+NhbY26ZPBq9TCuj9yL0f5+RRl3R5ZR7Zl&#10;m9ev97dSO4bz3i9hisd9n4cWtKXf4SIp+0Brd1k47HfORgxfZz3h6ViQZvkZGE9t16wK85ur9P3y&#10;M/qZ+xyZuP0DqQ8CKr9TFvi3eRKap+Uyt4NEb+qH4HP6mbey7936IIlSgAAIlItAiN9bD1dmyf9a&#10;N9hmtnLbwqrpN0gbo4X3RddBwrRw3m82N+H9X64fgPOZNvitUOEpo8mE9i4x8v1H4bHYLxMBbr9b&#10;CvS4drqHy5Q5sgGB6hEwL8/knSzd0UPUtP9YUl5i7IBAEQIylrbF/eFmbjegP5oFtOMaImK9ulxp&#10;Wp2jrYHLuUHYPqYEVB7LpwUef/RNEkVWiHpYd/Kj//GY1hbVAgEQAAEQAAEQAAEQAAEQAAEQAIEa&#10;EZD+dqH4XxK5+gtDsV8pAjZnfs6JWP7+CdlrCS/l1XSzrZdIMeWFnbQdtbWTKDi9W20ltr67jY3j&#10;TSBl79hTQdNmmFJtnj3hCACBeiGQjkfyiqLYC95vebHYAQEQAAEQAAEQaBQCajpN6cgqkaxDAW2x&#10;9I41SvErUk6TvY1SsfBu3unN/HbQbgQ2QAAEQAAEQAAEQAAEQAAEQAAEQAAEQAAEQAAEQAAEQAAE&#10;GpaAiXXXPui5SL+d/8mQLaznkSVyNTsb1u+oZlNxLd8O434/3nXXOFlM5v2iEV5FAuOsZynfp38f&#10;eGborAopmj1M8cckfoDarXbqtLVSq9mG39QQQSQqNwFvSweJ/R89m3Jb6R36JvCEPum7SuYTrltc&#10;7t+gUvmJ7eG/8DcJAR0f9aXOf6VrhM52nLxvGsT29yDbKZVFOL4ILdIE69knDNpEFcuZ5zoG6YZ7&#10;jJpMlbf3XOo3bPQ4K/M7ze/aM+zjN7wVo6lIgKaiAV3f1Yepdzy5TS82lrTFxnbqBu3dWrvSw/6y&#10;S/mAlOvia34+rmwdzEa5tFs/9F4gsZvXyDLe1kP3Vku3YZNqiuajKzTa5q3bqk7ytWXE7vGFznx7&#10;4LkVGnV6ycf2EF+yTXA9EdurT9fn6XyJ/PTyOKnxUxE/W7UvbWtdnsPSZ3I0NZ8oTNe7xzTbm2LX&#10;16j4Ntfpd3N36FP2Tyq2OiHVIaD2jJGynvMN37qPiO20U7M9WwC2zU5ri9l93tJ8POSF6O/4+TeW&#10;d5wRCfG79i9+tgvdd8FI8qqlUb17v71VlmdJ7eTvHnPFP0UKc1Tm2dcDLyrzTP/N/8rfRja2XXMZ&#10;cxBb4M/CC9zeKL+ubJNi1nxeu5pbqYvbJ13WVnI2tey2f0wmE4k98uMk7/VdpAVumyTTqZLVWmFf&#10;4Y9XZ+hy92jJdLmRy/zt4cv1Rc1HSDl8SOfmXYntx2xjvtfWSR72vwMBARCoHwIPQnOG5kTE7vrN&#10;7lP1U3CU5NAEbnaP0+/mb+sef3dlkoZ4vErmz46VyHyXZ4Ro6UW2WmJrpVBW54kK27bF7LQUHof9&#10;kgSesv+mewbnJyWjfnsX/bzn/G57sWTmFYyUPrCM5Tzj8huRlxs+zTfFG+7DPTfT7Ovq4dos3ef2&#10;od64hJHy5KZ5wHkOwQdbLpKKbO9w+//b4BPyHWHOJFMw6Tdd6hjS7odM2H5rGV/ub+mixfjafkm0&#10;cBlnfraxqOVbMmGdRcq98UPwBU3ymN1BxM4+ZD7uu8L90NaDHFbxtDJ///OeC3TNNUaP1+d4rNdH&#10;4uvuKBJMhOnf5u9o+Y7xePphRPXwt8QyfvRalBDzLhxLykRifWwI3Oa238YOjxnWmYS3N2k+toJ3&#10;V539LnVdHA+PrUkfJvd56mc/B70F7TIJyxXpJ7hHckPKvi1jr7Psp/MRz9lFkjwmf0QRnTCZO73u&#10;Gm34OeBiKK5yvSZ5HlRvTnWJ50tlblj0LSD1R0ARe4qyNLDIvJf4GBcfuzIPltaZOxZ9ha98j+k/&#10;jrwD/Uz+3Tf4XX53ZYr9DQaKXgXC68ulh/SboZvUzTqF9SjSjxZfy4cRqXd/2EWn2gvmGQ+TGY4B&#10;ARAAARAAARCoOAGF+47qZHYOTQ1Mc/cyxd1M7jO+FjW8TMS6Grkix0FAAARAAARAAARAAARAAARA&#10;AARAAARAoGIERHc1d447FiKKsH6Ysyt7ylSSaHkmuy9bdajzqvSeJvXlrWw5g6wjyWVXzJbdMFX8&#10;IkTz/bRh/GUXDzZKEFBaO0hpc5O6wWN4ryUt+uKXPszsauvU0kTevuyY+s7sCatpQEcPqVb+3k6+&#10;+XwtSmCS1JGrmV2sD0HAnNyilgQ/Q3Mk0lp/PgFjzl7qyNG3d7C+kaYLddy+68j5HbAJAiAAAiBw&#10;SAKJAp0mm+OQGeEwEAABEDgcAaXvNNHknezBO1ukLs+T4h3JhmELBEAABEAABEAABEAABEAABEAA&#10;BEAABEAABEAABEAABEAABEAABEAABEAABEAABEAABEAABEAABEDgyASyX+AdOStkAAIgAAIgAAIg&#10;AAIgAAIgAAIgAAIgAAIgAAIgAAIgAAIgAAIgAAIgAAIgAAIgAAIgcJIIuJqd5I/nG2QtrP9aIkJj&#10;Tm9h8L77i7FVuhVgw78GxKKY6ZOBa9RsbjKQGklAoDgBuX46rA4KbceKJ3gdenu1wGF5kdQ2zstj&#10;ay8SgyAQAIF6IaAoCo04PfRkfb5kkWbYafT17jF6ueErmU4iFf4bb+vRTYcEIFBuAgMOF8m7J5Ha&#10;KZn1t/4npJZM8Sqyk9+HFzuHDKREEhAAARCoHYG3e87SXCRI0Z1EyULssMPob5Ye029G3iiZrlEj&#10;fbE1+nLhwZGLH2HHNbJMhJa0vKwmC3nsHdTj6CSvvZO326mJw2opUtewTn9Nyneua7CWxTwW5zab&#10;TPSW+zR9sXS0a6vdaqfPBq5zO8V6LLigEiCgR6Cbn5Xv9p2j7xaf7Ju0tclGvxy+RtInhYAACIAA&#10;CIAACIAACIAACIAACIAACJxMAv2tLupzdJHMRd8OvuRxz82GAxFPbdPt5Zf0YHWGznX004WuIbJb&#10;mitWD7V7kFSzhZRUcvccpsAUpfrP7e6TOF0NB7L7vKV6x/L2C3fur0zzHOt2YfCe/RHWefPymLnI&#10;J4PX6V9m/kIpNb0nXWHA3eAkuWxtNN7RVxhVlv3V+Ab929QtngM2MgtMdJrL8SbPr5SSZkuTNs4u&#10;Y+1bPP88w0ynQj6ek1mmtIE6l8q71nHx5Db9duovdNE1TO/0nieLyVzrItX8/AvRFfpq8aHhcrhs&#10;TvrlwFUyKybDx+gl7Gd9h384/R79bvrWgZ6HQdZX/X9efqdlv53OPhv0zleOeNFtlaWN50Eu8vNP&#10;7q1az6OVo15G8pDngLwDNvl+knU8uUWbr9drPI+3sVO5d5qMqsuck5zXiMzFVshEL+hd9xkjyZGm&#10;ggSSPGc/GfHT09ACRZP/P3vv1dxIluR7egBUIAQ1AMokmWRKpqws2VlVXaKrprtn7ly7d+flPt+3&#10;Ndsvsq/7vg9ra7Z2bdZmrWduV1d36S6VlZWSyRRMagmQhCaogVj3YJIIgCQiIEgC5N/TIhnixIlz&#10;fghxjh8/7tnH9wsphtj3if3UzeazhWSDc0EABE4JgWlu334x9ZC21ISuxtnnEEhCsROu4Tazjfs/&#10;8l2yVVTxNv99tb69Xb29n/dVcT8Gsj+BOLcj/GvZ5yDtf+b23nHuU7dwfwtyPASsoTlSMtrhW81n&#10;jqcwuCoI5EtAVSlZ5yGF7SYtPOdRZKulW/uL/0AgVwKiR7vjf0FjUZ+mNxTdicwtesNzHvNdGWbC&#10;2UxJ1qNYdLrwCv6WrHdcyRU10pcjgakhopG7qZIvTJLKz4zCfXgICIAACIAACIAACIAACIAACIAA&#10;CIBAkQjYHET17NctrLOf87F/rMvvF+kCyMaQQI09Pcn6CqlsL6GcIhu1qpUQVWTYhay6WtO5nMYt&#10;9tWQJitRIr436BTdG2n1P0UbSdve8Wwr2/0mXO5TRAFVLTcC6ur2uOlOuS02584q/oIACIAACIAA&#10;CJQxgeRyiPsh6fPgrK7mMq5R4UWXdo7egjiZ0Q4q/ArIAQRAAARAAARAAARAAARAAARAAARAAARA&#10;AARAAARAAARAoBQIiA+Q97yX6a+zD0356vsl8JIkvkpdZW0pFD+nMjxcGjOMWycZip+OHo7ZCCkd&#10;Av11bWSvqKH7S6MUWN+235G4zNq9yDEE5W999fZfZ6WNLBk+AC0cWyiR0I9+lU7dUJLTQeBKfRd9&#10;5XtiWNnAxjJJDOg3mvsN0yLB8RFIsi+W55EZehyeZP+z5vzcZpbWxd/Rt9nXhse27cM38/hp2pb3&#10;9mstfXSd4yBPcpzF5+FZEj+qB4l8p9/yXGA/xrDfPIhRvvvlt7jW2E1XG85ofs/G2H+Z+Cs141s6&#10;12tKLOGXsXltqbZUUif73O2yN3N8+3r+jqdilUXZB8s3/qGc/XNKXm83nyeJL1ju4qyycfu0jhbX&#10;IlmrMsp+RntcPG+qBEXld+Uzg3joUmzxWdjD/s2zyRvsO3eB5xyY8et7j9uObn7P4n2RjejeYyMR&#10;45j0bbWNZK88PD/7e0tVOnsuNHRofjW/m39iuh0Q5D7Mv0/+Qu+3XtZi3ZZObU5uSVQP+1x+9v1u&#10;BeXLonCsBrVrILVvYZy9pqaL6s3dV/N4RryH9Bz3bj0JTNIZnjfV7ighG9VaF6ky95bbAhKvQvVy&#10;zAr2PZgm/C5XmJleVHcPg82kqE9R2uub7CdUfIG/iM6R+H0tllSwTqLH4eFvUB01VjvJyfqM0xaL&#10;1cHtl9c95+in+WeGWO/6XlBvXSt/V2r2TSvtiIWVMI1FfDTO36jY5uq+6Up554+Lz+kP7TfZ9zL8&#10;yZXy74SynR4Col8eWfaZqvAb7nPwm26KVOknkjhaHax7mOHYOdkkyt+ZEfaXe47HJE6cePuI5oZT&#10;1ZI5QpFFbve1pPbNs/+VTDGIZ5aZHNvpBKS9eT84lr4zy5abdUDvtw7sGefKcsqhHnqT34PiS1ri&#10;HJiRodCU5l/6SmNuPvjD63H63vd0dwzQzLVySSPvfok71lFK/bBcKlAGaSXW3Tf+JxTieFyFSBP3&#10;oQbqOkl0T7nIddZrz80GDSMTPuOxnbMOL9n5XznIBj9/3/qGyJdlzGS/ejRWO+jDtquHGidzv+vm&#10;ss/BfUB5x1zl3+5ZeJpeRGZpU/wM5SkyWveT/zl5axvyqneSv3fWF9vx/aQIou2wsB4k2XlZNiEn&#10;kICPfYBJfDgzcqG+g/rYP1iE33ESR3d72Y4/mO9YsdF1n/A3tcuha6cZnYDjp5tAZRURxy+mxckU&#10;B98Ir3+a2pa1edmnk5YuIo4rdhgiz8ZkfIGe8PhgbKtwfZ7EQDvLY4gD3M6UMe2TKtWsP7zBdhM/&#10;cywXI7m7MEztHOc700bO6DwcLx0C6uQg+0X1kqLvlx9j8WL8jRM9/CTHKjSyTdivmCs8ziLtuivc&#10;vjutIgweBcZpODxnaIstdjjfcGzsf+p+o+TiNIXWl+lxYKKgn1HeYzJOJjGsISAAAiAAAiAAAqVN&#10;wNLWT4nRe6lCsq5X5Zh5itgOvZJkZn+S98t5EBAAARAAARAAARAAARAAARAAARAAARA4NAJi80p/&#10;Tc9exsGdb6T2LU4RJbZS27KmnZe+67i3lNY+UkfuporBNmHa+L5uDpu6j/5FzoOAgBkCmo4vyjbh&#10;ryTJ+j2V9XwK+5LakeSszoZcdnIMSaWxxOIl8hxFmdeoTA/tFJvnMk4QsQ1KOc9f3K3MMa042X4n&#10;c/ZnzJ4xb/SYyqa/bJxte+t1NvcWnvdZyz4uVhzw/aXnhHUQAAEQKHUCKrfR1egS0XJwe2nlMcXO&#10;lG+Hgssv8cQ20m1SVfY5SOlhxgq+DDIAARAAgWwELNxfT2itbJnJtC3J+Zdk8XTvbOIvCIAACIAA&#10;CIAACIAACIAACIAACIAACIAACIAACIAACIAACIAACIAACIAACIAACIAACIAACIAACIBAEQhUFCEP&#10;ZAECIAACIAACIAACIAACIAACIAACIAACIAACIAACIAACIAACIAACIAACIAACIAACIHAKCTRWOw1r&#10;HViPGabZSRDbXKXv/c92Ng3/vtt2mRprjMtgmBESnHoC7po6Cm/Es3KIbK5kPS4Hu+wt7OM5002x&#10;4WlIAAIgcMQEup1uehqaznrVCAcgl8DTLyNzWdPJwU5HM9XonNUbnoAEIFAkAhbFQr1OLz3lYPfZ&#10;JOXWM1sqorc9F0nyhIAACIBAKROotFbQu+0D9NnEr4bFnI4t0svQLPU3tBumLacEYW6jfD55j5IS&#10;ZKbIssEBTGaWl7RFslb4X5PNSd7aBvLIYq8nR6WtyFfNnt3zYPbvnJxdba2kHhcHiIEj/ewwTRzt&#10;4LZtp72ZpjmQTT7iqqylTztukA3t43zw4ZwyJnC1pZf88TCNhPf2ISstVvq05xb6jWX8+6LoIAAC&#10;IAACIAACIAACIAACIAACIFAsAmJT0uPy0hmnh16GZ+nB4ijFt9bzzl50uFWsNxcdabVl+2+VrL/a&#10;3l3n7So+HliL0pPgFF9zLe9ryombrEseDE7SUGiK+uvaaKDxDLmqagvKc9+TWa+iNp8hxT+6e1hZ&#10;GN9dlxXZzrTUUd29aWn0G/HNNRrishuJsH3dw0FiX0mzzUViq/bN7ODOrqx/v5l+RHUcALbZVpc1&#10;Xa4HpfyfTdzl3yBh6tRWeyN90HUtJ3smuX/ON3bQhaZOWt1Yp4mon8YiPpJxl6R6dIp4uWfrqx0a&#10;R/lbX2PXtqeiC3TX/yLncZKhwCTNLgfoo67rRf9dTP0YJZJoYSVMX0w9NM1Pnu1PWO9fyb9HsUWe&#10;kf/U8yZ9zc+VjE+ZFRnPOk6Jsk3RT77ndG9hhM7zOOTFhi4eP6s5ziIVdO31xCatJjZoZWuD/67T&#10;RixJy1zHne1V3r+W3CzoGvmc3MT2yT0Ot2aTaeF38le+QQpuLJvKaiK+wO89ondbL5tKj0TFJbDC&#10;bZsXkVl6GZ2no3pen3CbxGat4uexs7iVQW4gAAInisAaf9O+mXlMW6q5trS+8iqpJN9EWcyIle0w&#10;xa5Y3k22imrN9uZ8Q8fh9JvMFKiE0kzE/AWVZnJ5kW4197Gta2ZPMEu2bGOlhH1a/1FtOUNq48my&#10;JctS86IfsqxGSWU9hJLYbpOr/Dtscd8RAgJlRYDv2/Wrn2hFVmIBqliaoK3m7rKqAgpbGgRER/rv&#10;E3dI5h7tSIJ1Z8M8B8m/GqZ/7nnrUPQpO9cql78bLd1kjYdos6lLWxJi6ws5HQRazxKN3E3VVXR6&#10;C6ybb+1L7cMaCIAACIAACIAACIAACIAACIAACIBA4QQ83AcP68ZfAjNs4Mc2iZXVheeNHAwJKDwH&#10;f89s/zX2YVbrMjz3pCSw7eOXaZXtSk+7qPaGNASK3Ck8B5mcTWn7sXHyCCTZJ6bKNgOKzt7Wynab&#10;EBAoZQLqSrqvWKUWvl1L+fdC2UAABEAABEDALIFkdO88HUtds9nTT2Q6JaO/rq5ET2Q9USkQAAEQ&#10;AAEQAAEQAAEQAAEQAAEQAAEQAAEQAAEQAAEQAAEiN/v/u9V8lu4ujRji2GJbn+8XntMnrVfLam5w&#10;lGP+im89MyJ+OiClR6CN/UTKssE+PJJsZ1jDPiAhIFAuBLy2BmpmX4FLJmKVj8R8JH4Fz3KsTUjp&#10;EQjyb/jz0kvDWN4HlVx89w6wP86rjexbwoL4p3pO4oesl31QyyIxkV+wH+qxqG/XP6O9ooauNXVr&#10;fp0RA11PrvjrwlfeW7K8zv6cp+KLNMa+0BbWIsW/GOe4zv5b5d0ni/gL7+BYgF28iNc0aXfm6qPz&#10;Ul0HXWvozsm39KFUrIiZnuXnYtGA/2w8SOI7sBTjhIsP5chmyufQQWgu1LeTvAuySQX7X3+Pfef+&#10;efpXQ1/R0mb8u2+I/th1q6z6Ltnqf9jHltgff3iD53oZSN8pnwvV7XRzf+QGfTn7yLTfe/E9/Jfp&#10;+3S1qYe/Zz25+YY0+D1weB8C7D9TZb+mij6ehX+MqGsgldjH2zpRpY/Z1KHbY251gtsruco304P0&#10;v5y7rcXGyPXcw0qf/Oi/cwCLLD5LQ/OkbKymX95zcGyL9ISltbXMcSteROdolNse+fjbPag2tdZq&#10;Os/vxz5nqxYL5aB0p2X/QHMPDXNsdIn1kk0kfsgPs0P0Sfdru8kk7riP2zbjHOtjLDLPvv/zj02z&#10;m+kxrqxwPIM73I9813PpGEuR56XXuQ1XfQgxdfIsDk4rfwIqP9/LHPtJ/JA6K2xHrhuR2EF3g6Om&#10;QHbYm0jafZCTQ+Amj4PNxAOGFXoUGGPdrIfvT6th2rJKIP5OM8XH44J1Lam9ulhn2s5G9oOB70CK&#10;T45rU/ElurM4bPqshioHfdh2lUT3USoiesJ3Wy+xfm6TRPdkRu4vjWpjeBKfz0jkuyCx/B7wcydt&#10;wFxF9O2iT3oWZt9BBvIoOEEdjtKeKyj+uSdZFyuxPZwc06uXx4nqq+wGNTv+wxHWJX3tHyqo3S5j&#10;aAP1Z6ittoHkvshVXJW12ria6Jizidg6DIan6IO6dB832c45rmMxtm/4am6Qoib0qvoyShvmXe9l&#10;1oeWzrtEX77MdRvHp5Fv9EDDGRpZ9tGTwAStcVy4fER+3yGONfq6OxVD02w+akPbHl2SFvez82TG&#10;cbMM/0zEsS2T7h7+6zCL6cSkk1gJ3/uemapPHceiFHsqaRs2sY8kvWj9G9YzyXtQ4i7I3+jWKoXZ&#10;n5qMfRUiAR6TnlsJ8nuxsZBscO5pIiBxDBZ1dnHiN0H8Auz4ChBfbssZ7TnvPn2EAplJm26SY2E+&#10;CU1TjJ+HQkXae9I/k7jPzkpbodmVxfnn6trpeWjGcLxObCGfcbrLjV1lUS8UMp2AusGx0X/+NyJu&#10;v6jynMrz2P8mKQ1HaysmtjlTHNdOlpCJMeL0Wuzdkrjv5/kelpjwp0kkrvETjvf+lN99ovc0K6In&#10;/W7+CX3cfr1k7FvkPf6976lmn2u2Hvulk/G3b7luYqthMbAB2e987AMBEAABEAABEDg6Aoq0RcVe&#10;SKeXVed5/MibsglS516mF8heT4qrtPXt6QVObak//uu2PkzGzThOpFJxutquKRJYAwEQAAEQAAEQ&#10;AAEQAAEQAAEQAIESJyC2rRzjjlZ1cYF8bAPe/0aq4LKtF9FxeNgWptTEy2WS8RLdOJLoXzS9zKuy&#10;avoYfbltLlLqYMeuR4L1gwlY2vop8fzHVAKep5XkeZPWjgvaPjWZ5O3058XS2l8yY5SpgvNjInMV&#10;p4d2d2lzGXlOI4lNOyQvAg6249FLgv04rLD/iFKTuMPDHgHEUihlQ2yP8ZxCB96FpfZboTwgAAIg&#10;kI1A8pc/EUVS3x6VvzvUqfPtkO1kM8fW4/ytyBCxhV/J2IdNEAABEDhEAgrPt1WaeA5SYHb3Kppd&#10;xfXf7W5jBQRAAARAAARAAARAAARAAARAAARAAARAAARAAARAAARAAARAAARAAARAAARAAARAAARA&#10;AARAAARAoHACbI0MAQEQAAEQAAEQAAEQAAEQAAEQAAEQAAEQAAEQAAEQAAEQAAEQAAEQAAEQAAEQ&#10;AAEQAIHcCWQGId8vhyAHc5Xg5Io4ts4im+zs9xsOzLnBAdHNyJXGbup1HW1gWjPlQpryJOCuqaPh&#10;6FzBhe+yl2fAuYIrjgxAoMwItPAzX1tRTStb61lLfsf/gpY3OTi6gfTXwbm7ASIcPkQCfXWt9DQ8&#10;XfAVLtR3UAsH74CAAAiAQDkQ6HS20Ln6dhoOpxwXH1TuH+efUYezmWz87T8Jssrtl8/Gf6WNhLm+&#10;c6F1VjmwydJqVFueBCa17ByVNeStbaDuOi91uzxkMejvF1KGta0NGo/6DbPor28jq8VKCdYtQAon&#10;8Lq7n2YngpTUBQEzk6uz0kafdt44Mc+bmTojDQjoCXx05jo11jhpcGmcVvn9JdLuaKLftF+mJrS1&#10;9aiwDgIgAAIgAAIgAAIgAAIgAAIgAAKnnoDoVc83dNBZHut7GZ5jPahPG7+2KlaqtlbyUqH9rdLW&#10;ZVu3z7KzzX8rKimRMK8X9dTW0wW+7hjrXQcDExTeiBf0WyTZJuwF6+pl6Xa66UpTNzXXFHfMUQvC&#10;7k8FjFdWIkSxAJGzSSu7xT+eVgeVddhqY2vaPv3GrwsvKWFC93mpsZNcVbX6U7XfK7gWo8fMzki2&#10;+BqfT9yj/9L/m6LpTDfZru4vE3cpbsKOQcpXV2Wnf+i5penPjcp70HG5B8/xPSOLjE1M8r0zFpmn&#10;6diiKY4H5buzXywKncy5vtrBi53qXv2V7drK/cd2RAcnYz9fTj2kMNsm5iKS/t9e/kC3vOfpekuv&#10;oU1jLnmXQ1qp/+dT92lLNffeENuaTztvUk1F1aFVT+6xT3hs4S4/m/JeKicRW9dBHj+TMbQufgf2&#10;1XqopcjvwEJ4yDtabKNWE+u0ktjQ9Nar/HeFt0WHre3jdUlXKuKssFG3w81LC8m4k14+9A7QF75B&#10;09+u8eUFqvBb6WZ9z6l51mVsL8jf9qX1KIU24zzSS1Tzqt0gf2v4edv9a60iq2LRIy54PcTvmKfh&#10;GZpk9knt6gVnmVMGd5dGuM1UxbblnpzOQ2IQAIHTQ+ARj+OuJTaPpMLS55B2+07bfXp5kR4tjmtt&#10;0BstZ7mNXtx38JFUqkgXkW90IbKe3KT5lSC127f7hEZ5We/9B1l8I6RsrGpJE723KNHYbnQajh9A&#10;YLNjgDbbLpI1NEeVS5OkbDLXE2KXd0CVsfuEE1BZv7T5Ssd0wquK6h0CAdEzRjZW9s1Z9t9fHKU3&#10;Pef3PX6adq5c+ug0VRd11RNw9xCJ7kGvj58fIWrt06fCOgiAAAiAAAiAAAiAAAiAAAiAAAiAQKEE&#10;Ws8SvfgxlYvYgfjHiDoupvZh7fAI1Nj35r3GNm21xbOjXPvp/yOV9SwK67MtrmayNHhIsTn3XveY&#10;9tRG0n22bbD91Bbb/512Ue31exAo8TDJ2ATkhBNgG/Ekzym3roR3K2pZZdtnCAiUMIHkSiytdKX0&#10;nUkrGDZAAARAAARAAARyIpCILO1Jb+V+5WkWS216fzq5Ej3NOFB3EAABEAABEAABEAABEAABEAAB&#10;EAABEAABEAABEAABEDjxBCQW29JalMz4uYhtrdKdwAjdbrlQNlzuB8ZM+Xnqc3qpqTp9nKRsKnlK&#10;ClrFvkchIFCOBF5v6qPP5x6aehfd5XdsA/tHbcT7qGR+6i2O8fY4NEkvorN5ew1srnbR2+xXowH2&#10;44a/qzB6i1m94T5HUfZJIn6pxd+mcohx/wwLdUoTVHKMw7PcPpIlxv6zxmN+rb24vGUcszofZOvs&#10;t3Y05tOWXM9XSKE3m/up13ny/GtK3Ms7C8P8/jnYH64cm4gtaL7Uc2V32OkHg9uxPLNdR/y9nq8z&#10;5++ukd8Rt5r76JfFl9my1I5F+b4Vdre9lwzTIgHRCPtRN5IqSwV12k+3bZ0wkri0v+98jf4285B9&#10;WW/HXjRiJ0/wo8C45hvyvdYBkvi2kEMiIP5L3d1Ecy92L6DwPFL9W1TRxXHQEkl6/u7lIosc/2HZ&#10;ZPwDfb5x/o7+MPeUPuy8pt99vOsG7aw9vLi0WjyM4y11TldfZL3X88gszawspd0LOWWyT2LRI13g&#10;b1iXveVQ41Tvc+mS3iVt+Pc6rtC/jfxgWE6JOzMe8VEFP4PyV5Y1k+9Ww8xLJMH0SoBGovPU5zo4&#10;JkyJFDVVDO4HWz/7P4h4jrbqOas982rLGfapW5lKgzUQyIHATDxA9wKjtNOfrOBYU9J/u8RjE/aK&#10;o2kXvYjOUWRzf5+o+qpI2d50wzeqnslJWJe4Tb0uL8cf82WtzgrHpXnG8UMGGvmdd5LE0UhkbyCK&#10;h1K18nFss/Nvb2+v87MRTPeFQV72zwLJi4BvNUQ/+J+Zbne6WPf5cfs1KsUxMAvrbD5ou0qfT98n&#10;aVObkZ/8z0n0B2c4LtVBInrf733POM/8fEuIDvm25yLJsy3xpCYMYjnIOPhcPEhtdn4WSlB+WXpJ&#10;L7m9qBfpv1yq76SrDd0l29fwr4bpu4WntMltx3ykhcdNBhq6qNXG76cC5Up9F98Hi4Yx5saWfXR9&#10;/SzZlcOLLVdgVWiRfa58Pf+EJMZILnKR21WiNy3HsRR5/0lsxPOuNq3v9CQ4RaI/yVWG2a/T1aZu&#10;LX5pTueyLkn6O8r88O5pFtYl5Xdn72ZRmiscU9P6/O+k8F/RlakuNyUu3ia17fS0f3/hWAlm7i8Z&#10;d3qXxxasB+gM5VlzVtm0pePVr11ZWUnr6+u0znGeJO5ChOPiSR9EvnuyvdMfMnNzyNhKW21pfrfM&#10;lB9pjpiAtN0ff5l+UY47Rb03t/dJ2z9TvMWLfSAxPSfjC/QkNE1iV1ioyPN3lnUG0i/LjMtZaN6l&#10;fr7oVcVO4q8zDwyLKmNOZ7mfe5gxcw0LgQT5EVgYT8UjER8eY/x7d13JL68czlL5WZV+3RS3m2XJ&#10;5btk5jISp/hJaIpuNp8OfYLYkj0LzdBgcIKk7vnILPdTH/KzfKO5N5/Ti37OELfDAxx/vhgi+TxY&#10;GqPXWor3vSlGuZAHCIAACIAACIBAOgGlmm2zm9pJXZrZPZCce0nWG59o26rokPzcftWJpa1ft1U+&#10;q6qMhU0NcYFZKzb8s2Ynpt76R1J6b5RPJVBSEAABEAABEAABEAABEAABEAABEDhNBGRMe1w3bipj&#10;bGKntmPHIWPiemli643Kav2eklhXZP5gM5dtcWq3POo8l/3Gp9q2KnXK0L8orRhf2YWFFUMCFi+P&#10;NcpzobPj1HR8HRe277GlaaKNdFsOa/s5w3yPI4Hq7tlzWW1OaGPbnv3YYY6AM+5PS7jM8x+JbcNL&#10;TZIVVbTGtnI2nn+3I3b2N7HYem1nE39BAARAAATKgYCT7Z4jC7slVWOp9/ruzkJWJOZ1hqg1HAN6&#10;Jb2tk5EEmyAAAiBQdAIK202ogdndfNXAHIlNglJdu7sPKyBQCgTUzXVKLvlJra3XfIaU45zDUuCI&#10;MoAACIAACIAACIAACIAACIAACIAACIAACIAACIAACIAACIAACIAACIAACIAACIAACIAACBwPgYrj&#10;uSyuCgIgAAIgAAIgAAIgAAIgAAIgAAIgAAIgAAIgAAIgAAIgAAIgAAIgAAIgAAIgAAIgUO4EHBU1&#10;VGWpyBpkdEtNUJSDjtdV2bNW96eF5xTmAOVmpM3eSLfc5Rncy0z9kOboCbhr6gq+aI21koqRT8EF&#10;QQYgAAKGBMRZXLfTTU9D7Fg+i/hWw1mObh+yWauo3d5kmA4JQOCwCDRUO6i5xklLBQRKr62oppsl&#10;EvT9sDghXxAAgZNH4K3WCzS9vEirWxtZK7ee2KQf5p7Sx13lH1B5i4Pl/GXiHsU2j9dZ/PLmGo1E&#10;5rXFWWWj6y29dK6+naw7ga6y/iK5HRwJz1FCTRqedKGh0zANEpgn4Ky00ZWGLnoUnDB9kuiIPu24&#10;QdKugIDAaSVg4UBVr3n76aanT/s+VVorqPIQ3o2nlS/qDQIgAAIgAAIgAAIgAAIgAAIgAAInkUAF&#10;6w4uNnZqy1HVT3QYfXWtdNblZT37Eg2yHnBhNVLw5SdiCyRLGwfNvtLUTWLfVQxJenqJw8mnicU/&#10;Rkknj9OrKikLY2nHVHf3gQHFA6tRTbeddsI+G2IPd6Pl7D5HSLNZC64v0wyzM5Jl1uf/bfI+/bH3&#10;TbIWGORc5bp+OfmAlrgOZqSa7Zj+ePYNquFA5sWSKtZ39Te0a8tmYosm+fceC8/TFP810uUL03oe&#10;266vsWt/66rtJGPdLrYprK6qpK2tRE7FbLbV0X/tv00/zz+jocBkTucmSaVffM9pmsv9Qed1krGO&#10;0yBxHt/5jMeZZOzMjMg99EnnDXJU1phJXlAaseN5w3OOGvme+H7+qeH9VNDFDuFklfOU50GWBr6n&#10;zznbqMveXPBzn2tR41trFOD3U2A9Rku8hDaWy4JljaWSuhwt1ONwU1O188BqV/E9+ZH3Cn0x/5gi&#10;bJNsRl5G50lNqnSraf93upk8SjmNvHuD/Dsvrke1RX77BL/jzEoFf5tq2PZNfgOxf7XHbNvr/O2w&#10;8bYcE9s4+ZYc9B2T79PcSpCeRWbIjK2d2bIppFAP2/ed53Hoe4ujtLBmrq3yg/8ZVfP3qre6zeyl&#10;kK4ECci36hnbds7yvbXBbY7GGgd1OzzUwXaaVoulBEuMIpUDgTW2L3oamDrWoqr8jn7A77TxqI/e&#10;ax8gT23DsZbnOC4e4raK2TlD2co3vrxg2nZb4T6UspGytbJwHzK33ke2kpzSY6zLSDR1asspJYBq&#10;gwAIgIBmx/s8NJOVhLRprzX1FFU/l/WCOHgqCFRxm9bK/f8NtptO2FwlXWelsprUZrbvXtTpb32j&#10;JV1mFA4EQAAEQAAEQAAEQAAEQAAEQAAEypJAcxcRj5MTj63uivTBOy7ubmLlEAnUe0h5519IsTmI&#10;eGyb+K9SZHu0zed3+PdN2XxVXv+YKm/87hArZT5rhe+7Gh6708uqCzYbGg97g2bFo+jgKPFQDpY9&#10;uhOxWnYEEmzjal1J+S2zrpizfSq7iqLAJ4KA2ACqGX7LLLUH23KeiEqjEiAAAiAAAiBwSggkI4tp&#10;NVV4TpdSdfhzhNIuWmIbltp0Wwt1bYXnnCRJgY16if1SKA4IgAAIgAAIgAAIgAAIgAAIgAAIgAAI&#10;gAAIgAAIgAAIFI/AW+7z7IsrbsrXxcxKQPOjdLGuo3gFOKSc5lZCNLcaNMxd4mRcb+wxTIcEIAAC&#10;IJAPAfEn+npzH91Zeml4epJt1b5jH3G/b7/BfuIqDdMjweES8K2G6JelEVpm/5X5iPgwvNHUSxfq&#10;O0h8iULME7Awr3r2xwspDQISo+9qY7e2BNmXx1R8iSY5Jma+z0YxayXtuHfdl6iVfdWJve9JE/F/&#10;KjHAZ5h5Nhlln7IXGkqrfR5g22sft8eNpM/VmtM3T96p85zvtAETue5YzK/5gO9l//KQgwkkOOar&#10;sDIS4Qg/p9uUGjku+h/O3KK/Tj/IKVauxDf408Qdesd7kbrZlzDkcAio3l5S5l6Q6mom1XOWl14t&#10;RgM3yIiii6SsxtIurHpz98ctvlLzFYk53O1yUy/HvygHUXwZsS3q+N61le58GvHVLL5cZRFdl/gh&#10;N+uj3czvIa36Dvapf7GunVpq6syccirTuGvr6VLTGfZvPGlY/79O3jNMc5wJxN98hWJlv/MKL/yX&#10;7amlryfrUfb/v5rIHideyn4vOKbdL3VVtcdZFdPXVgIzpMh87eUgKbzQ6F1KvPlfSMWcfNMMkTBF&#10;QPqPf/c/Te3gtS01QcPRORrhfkyP00OX6ztJ+p2HJcsce2Yomt0n6s61bzT3HknMmZ3r4e/RERAd&#10;3XjUzz4MsusOBoOTdI6/8xJz6kRJK7d5R35NVUl8n4rvFalnRntPS+TtS6XNc030NBI3Rdpilfzd&#10;9LLuRuK5nGRZWovSt74hklhfZqS2opo+br9OtiLGSzNz3VzSSLzAjzuu02dT90yNI0vNv2MGH/O9&#10;1cpx+fQi98Tz8AzdWxrNKz6UxOW50niGfVh3k8QUFLnK6xMZvlz019xZfxQcL1p8wJ08i/H3eWSW&#10;JFZUpgjHofA0+VfD9Bv3xZL7NgnznxeHTd/r+vq11LjoSv0Z8trq9bsLWpd4UdJHGwxnj68iXH/x&#10;DdMHrQMFXe+wTpZ4lj8sPKckx9cyK9JHfb2lXxuHMntOqaaT943ofs/VtdEYf7OfhCYpsmEu5prU&#10;SdqY8o4RP/e5isT9tMwP756mrMdJiSyQKjqQEyTbfb1t32ty7yhRjqV5gupnVBWJQSt9EDNylb83&#10;Tfy+ykdkjN/N/pRk0YvEzovyPf0gMKbFGNMfy1yXNpTokjPzyEyHbRDQCNTzGFg165zWde9M8a3Y&#10;e3Mb0PxIOijx/8f+AAsVsW2ZjC/w+3qaYlupOFf55ittvbOsIxjg5+8wdQT5lu+ozpOY1p2OZi1u&#10;drZrbiS36MHSGL3tvZAtGY6VIoHMZ1Jsw1rYR+ohiLQrZVx9ir+BMra+ZkKXXUgxJObQRdbzlXIf&#10;t5D6ybnC9Flwmu75X5oaGzC63qPAOI8duKiDn/vjFGl3P+Q2ihkRG51Nti8wEtGxyTstUzdgdB6O&#10;gwAIgAAIgAAIHC0BpbWf1CXdOGponn3uLpPCfUdVG0tK+XmXkimthY8fHW0NX11NiwPjsCEWAABA&#10;AElEQVSoG7uR9owzfQzjsMulrsUpGWS+sQAlo7xw3Gi6+g+HfVnkDwIgAAIgAAIgAAIgAAIgAAIg&#10;AALlSUBsXscfpMq+xTqKpWkidzfR6jIR2/WkSRFsXtPyK+KG6FPURZ1dW5htmXlemyLzsmT/Vvp8&#10;FKWtTPUvRWSGrMwTUNj+2MLPRVLTf22fl5xL2cEl5vb6NrGwTrAkhZ8Jledbik3bjlj8Y5S4eHtn&#10;E39zIFDD9meVW+tpZ8TshdsLpWVYxI24w0s29mW2I9VrYbKyf5dExemOFbPDA39BAARAoBwIKI6m&#10;tJlUqsxLLqbwGOYe0XxSFW6/uiffAndUR+apefTvtMV2YZvVTv7rpJjnAqklPHeswCrjdBA4VQSk&#10;T5Uc/EZXZ5WSbBts7b6q24dVECgBAsE52vry/9wuiMwjdzSQ5d3/RoqrqQQKhyKAAAiAAAiAAAiA&#10;AAiAAAiAAAiAAAiAAAiAAAiAAAiAAAiAAAiAAAiAAAiAAAiAAAiAAAiAQHYCbPUEAQEQAAEQAAEQ&#10;AAEQAAEQAAEQAAEQAAEQAAEQAAEQAAEQAAEQAAEQAAEQAAEQAAEQAIHcCSiKQo3VDvKthrOeHFhf&#10;proq+4FphkJTNLm8eOBx/QFHpY0+bL9GFr42BASKRUACA0uA79hm/k4Xu+wtJM8EBARAoDwIdDvd&#10;9JSDgxcqZ+ta8U0qFCLOL5hAn6uNltZe5J3Pm+5zVGmBSXHeAHEiCIDAsRCo4Tb8b9ou0xdTuoBL&#10;B5RkLOKjiYifuutKN4jIAUXf3a2qKn01/ZAWVyO7+0phJbaxSn+fHaJ7/hG62txDF5s6i/pNeR6a&#10;Maymp7aeGjgwOKS4BAYaz9BI1EdxDmZjJHYOdvNp5w2yVyLojRErHD8dBEQ/VFtZfToqi1qCAAiA&#10;AAiAAAiAAAiAAAiAAAiAAAiULQHRYXQ5W7TFvxKmx4EJmokvFVyfuZUgydLMwUVvNPdSh6O5sDyd&#10;HLjV5iJlNbqbjxKa215n3b+yvrK7X1aSnt60bf3GHb+5MdVrXO5qa6X+1N114fZB+xX60/gdimyk&#10;X3s3kW5lPh6kH1mP/m7HFd3e3Fd/nHtKk7FUIPpsOVgUC/2+53Wq0wLQZkuZ/7FKDtTXV9+mLZvJ&#10;LZqMLtAUL7HNFaq2VGrXrme7QimD6PBtFcXXl1VYrHS7fYC6XG76ZvoxrWYElzeqnfw2/zr8Hb3L&#10;efQ1tBslL+vja1sb9NnEr6Z0/lJRK99Dn3bdpAb+DY9S5J6Se+YLHhNbyfH3PMpyZrtWaCNOdwIv&#10;6VFogvqcXm2psVZlOyWvYxuJLQpsxCjItrmB9Zi2rCU388rrOE6qUKzUYW+ibra59No46KdJu0t5&#10;N3/UeoW+mB+kKL9vzMjIsk+z63yt8eDvg5l8SiHNVjLBv/syLa5HaYkXWU+mhTfPrZRbapKWeSxw&#10;mV6NB2Yxn63kd66N72W5n7W/PF5fxfumlpcoYvK3MFO6KrZfOlfXRhfqO6j21bfjg7Yr9PnMAwrz&#10;82UkKvP4dv4JOWpqqbHqaN9hRmXDcXMEoty++mL2UZo9tzzvE9wOEvu2M44W6nV5tHcHbLbNMUWq&#10;bQKPl8ZpS02UBI7wepz+NHaHLrNdxuuefpK29WmR8WVzfRojHtJ3le+i9AmMJOnuJcvi5G4yZTlI&#10;tML2V7V1u/uwAgIgAAIgAAK5Eni4OGrYH0twn2soOEWvuftyzR7pQeBAArVzQ1TD95XIFuvgV73n&#10;KH7mtQPTH/uBVr7/dW0xii6Sym0xBW2xY/9pUAAQAAEQAAEQAAEQAAEQAAEQAIETREDGmtzdRPMj&#10;qUr5RlPrWDtUAkqVjZTuwmwDsxVQXY0RJdJtghRXU7ZTjvRYTYxtOFkXqpdV9sMEYQIVbIMq/g/W&#10;llM44qHUOtZONIGE6EADqSpaSsxHSKpkWAMBIlVs8ZPp73LF5gQaEAABEAABEACBE0AgEdU1Srk+&#10;1rqWE1Crwqpgqc1s5/AMBO57K3bYlBZGFmeDAAiAAAiAAAiAAAiAAAiAAAiAAAiAAAiAAAiAAAiA&#10;QOkSEL8U73sv059n7tEm+6kwksfhSS0ur6em3ijpsR1Pcuyi+0FztqJXGs6QxHaCgAAIgMBhETjL&#10;/hbFF+JIzGd4iZXEOv2w8Jw+8A4g5rMhrcNJsM626feDY1SIH6i22kZ6y32eHIhRdjg/EnI9NgKN&#10;1U5uBzrpemMPhdjP62R8kabY11khMe7zrYyd/XD+1jNAdVW1+WZRFueddXkNfaEvrkVJ/FO6SojF&#10;07C5GOgX2adqrvKO5wL9+9RdUz6Zf14Y1vy/lxKbXOt72Oknlxe5H7hleJk+F+ZC6SE5K230x65b&#10;9LfZhxRY47ltJmWDWX8zN6j5FH6D46Ob8RNpMmske0VA7bxMidZ+Io7XkCmKbyxzF6lZYjXsSfxq&#10;xzjHfChEJKaxl9uLJR+/c3OdKDiTVtV8eKVlUKQN0fuIH2bxwy2L+LuXv6uJjSJdIT2bSvYTL9/k&#10;8652tPHT0Ry49Yb3PMdG95n6Xh+YSYEH5Hdrr20iJ/fLrLxeYbFocSUktsT2wvtk/dV+Wa+uqiZ1&#10;K7m7L1sRpD38+dxDU74Wf1x8Tp+0Xdeumy3PUjim+NN1qioppMoc/TIR0b9Mcx9F4lO4eH57t8PD&#10;8QL2j6dTJlUq22KKfuWXxeEDyy9xI0ZZVzbGyxmHmwbquw6lf/draJTE56mRNHFfV2I+QE4mASe/&#10;D87Xt9PzcHrbJrO20l4fCk1pMcQyj5X1tpf9nY78mqoCvyM1/6fes0QZ732S8bKmwp6F5c1V+vvC&#10;M62NtnNRC39PrvJ43KX6zp1dJ+qvtEW/9j3h+A7G7xupuMQr+137tbJoW0rso086b9Cfp+6R/LZG&#10;Im31r2YH6VM+R2Lyich53/uekX81bHT6vsdF/3fbe2k3v51EEiusi+P9SSygbLLAfix8KyHuhzVk&#10;S3akx+Ic/+hhcDzrNZe4XfPn2Xv0ZvM5LfZM1sRHdFB0fg85zliu4q6poyv8rffYDse+4AL31WQM&#10;zqhPOM16sFK7F4TlYHDS8H7IZC6xsd5jG492jml2kkTiSfaxTybpg0u7fjA4QUsmdW/PQjN0uaEr&#10;Z31b0t2zB6GyMEZqnXvP/nLeYeE66UXlGHhqyxn9rhO7vsZ9kx/9z03VT/oFV5u6TaXNJZHoIeS7&#10;db2pl2Y5bq2RDIYm6SPbVaNkOA4CxEYlRNKunxxM0RA9uPhIYp0X3fwHojbWl4u/RdnvLTw2pehe&#10;flp8wfpZ47ZhqlD7ryncTzjr9NAAxyWTcRcI0est/TS7HDDUOQ5HZulCQ8eRx8/Fb1QggUzfp6x3&#10;VYoYj09sf+fiAbbhWGQbg4ApW+ACa7R7uvSHH3Pb7U0e/zxponI/V8bUHwTGim4b8938EP3TmTdI&#10;dFfHIVK3H3xPTelP5T39SccN+g+21RDdr5H8ff4p/XP3m7DNNgKF4yAAAiAAAiBwjAQU6S8Ofp1W&#10;ApV99ys910mdG0nbL/1PRfqf5SiZ7XC2PS50LCxXDFsTg7T507+ln3bxA6JKLgsEBEAABEAABEAA&#10;BEAABEAABEAABEAgnYDM85KxcB7H2BXp38uchsx+viQoYZ2F0tpH6uOvdqshK+r8KCm9rH/Rx1CU&#10;Azvj/7IOAQGTBCxt5yipey7U6BKpy2FSHPWUnH+ZlovS2EqKjWMElqionh5Sogup0smcRpnbCB1a&#10;ionJNUdcx/HVOTF76dpDLrMvnuaFod3a8ReA7GwTHG3o3t2HFRAAARAAgRIn4MyYq7MWL+53XPLL&#10;lBo778k+lyjzlKPYrmTfPxXs+0eWGtr2MxfznD+KS+MaIAACR0BAaeG5sdJHkb7KK1HnuO/Vjbkf&#10;OzzwtzQIqMuhVEFkPnlkkSc1H4+tcqogWAMBEAABEAABEAABEAABEAABEAABEAABEAABEAABEAAB&#10;EAABEAABEAABEAABEAABEAABEAABcwQqzCVDKhAAARAAARAAARAAARAAARAAARAAARAAARAAARAA&#10;ARAAARAAARAAARAAARAAARAAARDYS0CCk/tWw3sP6PYE12LUy8GU95N5DjwugUvNiAQs/7jjOlVb&#10;K80kRxoQyImAu6auoAC6XfbmnK6HxCAAAsdLoIWf+VoOsLiylXJ2mE+J+uva8jkN54BAUQn0cDvr&#10;7uJLUwHTMy/c5WghWSAgAAIgUI4Eeuu81OPy0HjUb1j87+eGqNXRWLb9yZ/mn9GEPsBMlhpzOGyy&#10;cFCmhJrMkqq4h6RN9bPvOT1YHKUrTd10uflMwaz98RCF1pcNC3qxgZ1YQ4pOoMJipTfc/fT13GDW&#10;vKVN/WnnDXJUwhlzVlA4CAIgAAIgAAIgAAIgAAIgAAIgAAIgAAIgAAIlTMBTW0+/q72u6WQfByY0&#10;vbtKakElXuIgo3+beUhXG7vpNXdfQXklW/tJiQVI9fRS0t1DVL9th2bx77U5U929+15rfjVEc/Hg&#10;vsf0Ox2VNXS5sUu/a896Fduufcx60T+N36HNJAesM5CnwSlqstXRpabs+R6UzeDSOD3h38WsfNh1&#10;TRsTMZu+0HSVlgrqq2/TlkLzyuf8Lqeb/uXce/TtzGOaNDFmpL/GBv9+X04/pMnYAt1uHyh4bEOf&#10;d6msyz36+dR9Cm/sE6R4n0LKONPHndfJze+FRCKxT4rD3dXCz8o/97xFf5t+QPIeKVdZS27Sk8g0&#10;PY3M0Bl7C51ztVFDlQSFzl2SPOYnv19wM85MYhTYiBVk55h7CYpzhsLZtNoaqNvhpjP83Cp5fmZq&#10;rFX0UesV+nL+MUU3V00V7mVsnix8b99o5G9IGYk8v4v8HCysR/lvhAI8dlro9znf6m8mE/zNWzXN&#10;PNfryPf3Un0nnXW1UiWPU+pFbMY/br9Gn03fo7gJW78tfmb+MnmP/th1i+qq83vu9NfH+tERWNva&#10;oC9mHx34jpNnYiQ6ry02fheIzVwv24w01biOrpC4UlkSkHtriNvkpSZDwUluh/rpdttl6nSefBtO&#10;VVVpgutrJB21TTSzEsiaTN710/El7T2QNSEfVD38/R/6Oi2ZxT9OyZ7rafuwAQIgAAIgAAJmCUTW&#10;4/QyMm8q+dPQFF1t7uZ+Dty/mwKGRNkJcN+8Kjy3m6aCdQZWvh9LWrxniR5/mV5E3yhR7830fdgC&#10;ARAAARAAARAAARAAARAAARAAARAojID0wedHUnnE2Rcc29uRsym1D2vlSSC21+ZRKaHftTaa0lcJ&#10;YJX9A64e4GewPH+Awkqt2htIWUv5SlCWQ4VliLPLhkCS7SD1YhFdboLtja0YL9BzwXppEFB176md&#10;EllssMfaYYG/IAACIAACIFDOBJKRpbTiW1zwma3YnGlMZCO5EiOLPb0NvycRdoAACIAACIAACIAA&#10;CIAACIAACIAACIAACIAACIAACIAACJQ1AVdVLf3Gc5G+mX9iWA9xi/Xj4jB92npNi21oeMIxJBhm&#10;2z0zvrdcHD/mQl37MZQQlwQBEDhtBF5rOqv5sg1spOxmD2LgWwvTo9AEXS8zn4AH1aec9k8sL9A9&#10;jhu/zn4y85FqSyW93tLHft+8+ZyOc0CgrAg0VDtIFnlXhdgX7NTyIk3FF021wQqtaHO1k97zXCLx&#10;u3rSpdPRTBWKlbbU7L6Px6I+ut68v7/xo2YU31xjX3oLhpfttDeT9ENyFfG9+q73Ev115oGhZ3jh&#10;9p1viH7f+RpZeT4PZC8B8V1qJPKsN9XstSszOu+kH6+pqKJ/4Hvr69nHNLeyd35btvoPR+bIvxqm&#10;91sHqBFss6HK/Rj7biZZ9hHFzz6ddCLz2ojjNuciQfZ7HjHpw/6gfNcTm/Tt7CD9vvvWQUlKY//C&#10;BPtGT3eOLvEvjlpW2VdumPtR0t4Q//PyN7qxQknDr0DhJbVz/OHzrnbq4/Y9fOTlxlO+12+3XaIv&#10;px7kdmKBqavZl6H465V2htdWz/HKc/v+V1ZU0qZqrj+40xa+H9wbByazGnLfPgpO0M2mo3+GMsti&#10;tK34MurT2EZUVfoxuMWf873AKL3ImNP9mP1ai967vTa3970RJxw3JnBf068YxyiSL43oY2SRZ3eg&#10;vosauf1ZDJngPqqf41YYicQGedtzgd8ZsgY5qQSuNXXTCLfDxWd7NhH/uBfqO8jG7f0TI+5uIvkm&#10;6usuvlfEB4v4PdWL+Km35Pb91J++xf5gv+Z+eGwrPT6OtN0ess67guOrSEyikyTLHAvoq/lBkrhe&#10;ZkT0PB+1X6W6POMymblGsdPUcrv4D9x/+dPYz7TG/RkjEX3MFzOP6PddN8m/Eqa7iyOGuq2D8rzc&#10;0EU3uA1lPeC+vMq6yanl9PmB++X1iOPZeWu5D1gicndphBL6Z/KAckn8o+8XnpHEE7zF40zyDB2H&#10;JF+1tSSmVS5SX2mnW81nyV1zuPMShcvV+jN0J/DSsHi/Lo3SH1mfo5TAd1/irP28MEyjMZ9hufUJ&#10;5Jn89Mxr5LRU63efqHX5fbocLdoyz3o3eYZFl5ZNZGxPdG6XGjqzJdt7zF5Pmu+jeGj3mBajpf+t&#10;3e2TsKJw3Bm9qA38PT5Ah6ZPdxLWf/Y/5+/XhmFVpD9wm8cectUlGGasSyB9nXbWW8waxBkSfXNw&#10;PcZ9I+jldfiwehABaddPDqaO8jgdBdnnXXMHUS1/gyXOgSxJ7guZiGmYymjvmujGJR6mUb9q75np&#10;eyT+61n2wTfQeIacbLsHSRGQsdOL/C0b4r5pNhF9yi/cjvi0k39bSFkQUMXnqfg+1Ys8v0WQ2XiA&#10;XkRmebwyRNLGPC4ZDs+S9OEkzupJEYnrfp/1zkGOi3sYIrqEr+ce0x84juxx9PeehWdoYdVYfyp1&#10;/433Ijl5rEDaS19y/FQjWeFvzg++Z/RRxzWjpDhewgRCfO+/5H5WbGOV9aXVWizcYupX1C3WM/GY&#10;tMo6SqX7GimNrSVMA0UDARAAgZNHQGnifqO03aQf+UqScyNk4djFCo8XKatRUmU8aS1OSnMnKVVl&#10;2s6b3zsWphyxrt3i2hv/QOH+gVrv2UGPvyAAAiAAAiAAAiAAAiAAAiAAAiAAAjsEZO6CzGEIzO7s&#10;YVtX1lFc/Wj7b2rv9jwHSVuqsjMXg/XsuzLPNm6917f1Lrs7eaWxnfUvGD/XI8G6MQFLWz/R/c/S&#10;Eibmhsl65gqpS9Np+y1t59K2S21D9fD4+cs7u8WSOY2KjCO1n9/dhxVzBJzL/rSE61UO2ixhu/U1&#10;nu+VYB8tVp1/Fzvb1UYbutPqgQ0QKDoB1tNbh76lJM+ZVmUeTU1x5rIVvZzIEATKgIDCvhrSvRFw&#10;ocU2v75Ivrc6L1FS2tY8bkkSR3R9hcc5S3MuRQXbf+slwfY2Ki8QEAABJsA2CIqffRiwHwMlMEPJ&#10;3/+vPI/VWlZoxNZA8XLbYfrZbrnFzgICAiVHQOzW9cL2QUq1sY+35Oh9Uod/3o4pL/ad7HvF+o//&#10;mz4nrIMACIAACIAACIAACIAACIAACIAACIAACIAACIAACIAACIAACIAACIAACIAACIAACIAACIDA&#10;oROoOPQr4AIgAAIgAAIgAAIgAAIgAAIgAAIgAAIgAAIgAAIgAAIgAAIgAAIgAAIgAAIgAAIgAAIn&#10;loCZYOCBDKdxOzCWN1fpO9/Tvc71dhJk/H239TI11Tgz9mITBIpDwF1TR6PspDcfqbFWkpwPAQEQ&#10;KB8CiqJQt9NNT0PpzuVzqYHbVkd1VcZO53LJE2lBIB8CVdYK6nK00Hgs3WG+UV6V7PTzTXdpB1Qw&#10;qgOOgwAIgMBv2i7TbDxAG4mtrDBWttbp5/nn9H7HlazpSvHgk6UJehKYNF20d9sv07mGdlpiB9U+&#10;dl7vWwmRn5fVrQ3TeeSbcD2xSb8uvKRHS2N0qbGLrjT3UG2eDu6fh2YMi1FlqaCeuiI55ze82ulL&#10;IO2LTnszTceX9q28zVpFn3bcIGclAoDtCwg7QQAEQAAEQAAEQAAEQAAEQAAEQAAEQAAEQKDMCDRU&#10;O+j9tgF6reUsPQlO0XB4lhJqsqBaPA5OUIXVSteaOIhxnpK8/um+Z2pBGnVHVGczUa1Lt2d7NclB&#10;2x+FzenZb7n7yWqx7Mkjc0d9tZ0+aL9Cf51+kHlo3+0fZp9QAwdxbrU37nv8oJ0TUT/9OPf0oMN7&#10;9r/Rep76eYzgtImtoor+ofsWPQtMaby21EROCEbCczymEqQPOq9Tm6Mpp3NLOXGSn98vph7S4mrE&#10;dDHfbx+gTmeL6fSHkVDGlv7Y/Tr9MP+URiLzh3EJLU+xmXDwGMf2UkPOqu31DR7vGuJ3YGidgzkX&#10;KEm2jh2PL2iLu9pF51xt1G5rJLFbOkhibFcb2FimINvdiu1taCNOkk+5SlO1k7odbjrDY041PLYk&#10;YmX2iURuz6m+/jJG9ZH3Kn0x/4hiW2v6Qweuv4jNkYW5X2voPjDNcR+QMe+F9QgtrkVpYS3Cv/1y&#10;Gf/y5mi2sN3t5YZObUwy23NRy4HKP26/Tn+Zvk/rSQ76aiAybv05f6P/eOYW2TmwLKT0CWwlE/Tl&#10;HD/T/A40I6uJDXoantYWF7/Le1xe6nV6qI7baBAQyCTweGmc5B4rRVneXKO/TN6j/vo2est7gWq4&#10;XXtSxb8WphV+do1koKGLNpL8TeRvYTYZX16gHn7ujUR1uUnld4OyHt9NalkYo2TP9d1trIBAuRHY&#10;5GckwP2VNX6mHBU1JG3ubG2pcqsfygsCpU7g/tIo99XM9dPlmya2sFeauku9WihfGRCoivjIwveU&#10;XtYbOvSbpbfe0Eok/TRdW4zmR4l6b5ZeWVEiEAABEAABEAABEAABEAABEAABEChnAt4+Lv3n6TXw&#10;cR/ceXLsoNIrd3q21OXgnspaXKXzu9oic2nlW2MbIZX9sEFeEXA0EAVSfq0U9vsAOR0EErXpvgjF&#10;WtDKvj8SjtxsiE8HrdNXS5VtWJKPvyJ1lW1U12JE/Ncy8D5Zui4fCwxrvYdc//1/5/LESF2JUZL/&#10;WppPny36scDHRUEABEAABEDgkAkkouk+wyx1PO/ulItlv3mH3P6BgAAIgAAIgAAIgAAIgAAIgAAI&#10;gAAIgAAIgAAIgAAIgAAInHwCEnNF/Fk8CU0ZVlb8G/2w+Jw+9F4hq2Lsk9AwwyImEB8DgyZ9Kr7W&#10;dJZ9bpVW+YuIAlmBAAiUEAF5V77ruUSfzT4w5SPuaWRG85Ui72bI4ROIc8y+u0sjNLe61zbd7NXF&#10;z9PrLX27viTNnod0IHASCDRU2amh0U7XGrspwr5hJzmO39TyIkU2V4pevS5+L77dfN6UX+yiX/wY&#10;Mqxgv7QST3wkmt3v8FjUR9ebe4+hhHsv+Tw8Y8rv0CX2sZqveGz1dJXvt0fs091IguyHTHwhvd7S&#10;b5T01B0XH4/zHLfVSPpd7BsHsi8B8dv9ccc1+p79g4/lGCc9srFC/zF1V7s3r7TkH5dg34Jh514C&#10;EsN5MV3foXpyf29ORPx7885jz3RskZ6xb/eLHMe4VEXx8/xbnagcD5maD6+8iWSS2w5xzc98mNsT&#10;soTYJ5cZH9u6YhZl1W2ro/PONurgdof4aofkR6CPfQi/CE7TzHK6vXZ+uR18Vg3P1+2sbdZ8t7vZ&#10;j/tR/mbnOZbC/GpIWw4u4faR59FZ8toaqK2W59SWqqyxT+KM91w+78rjqN5wdI5e8JIpmxyL5Vvf&#10;EP3We5nZY+5qJp/D2l7gmC9jy7l/MyUmvCzyW12p76IWfh/nKxJ/4WFo3NTplxvPUFON01RaJCpf&#10;AjaO4XGJx8AkNlg22eLYRY+D4/Sm+3y2ZOV1jOMaUTP3wRcniez8HWo9S9TO9Qsv8PztjPlCml+W&#10;/Ks3FJnmuDgHx9B4wGxb+Xvo5JgZJ0FWtzboy/lBknggZkTGJD9su0LNNXtjxpk5/zjTSGyT30kc&#10;nJn7tGkiloW04/80+QtJLLx8RO6R296L5GYdUDaR93eHvYlm4oFsycjHbbaF1bBhflkzKdJB+dbN&#10;ruQ2FjEa83F8pgjddl8kiZt4lCKxS/6+8DTnMnv5t3uXy1spfckjkB725fOC29xhA520xDgbjy1Q&#10;r8s4dsdhFltivn3D7VQ/35e5SCP//h+0XuH4jk7a2DD37skl/1JM28ptQ4nZ9a/jP5K08bLJENu6&#10;XKhvz9kGJMk6IuvYvd2sFfGDJNc6Kf6h1pZJifJ3XydS59MgU/zOneBn3ozcZPshibd62HKF9YGz&#10;K9m/W1IGsd16j/uyEBAwJODl9n2m+Ea4D5ARl0FiDnPs0ULkYWiCpM+UryikUF9dK12u7zwxfYJ8&#10;WWQ7T2JZj/LY8JrBd0/G+KZ4rKHrmGPpZqsLjukIzPNzmSnSPy9Q7iwM04vIbIG5FOd0iSH8KDBO&#10;v+G+XLmL9L/uL43l3F7Pp95iz/Cz/wXdbr2Uz+l5nxPlser7i/vcl/vkeKG+g7yvxjY6Hc3c5u4g&#10;sQsxErEbesHpznN6SPkReByY0O4RvWZHfk/5/d/mGKKFiPiYVL/9v4kWWF/5KraUyjFJlUbYphTC&#10;FeeCAAicbAJi5xdYi3KvSiFPbT1VF0FvpXA/UeE2qTo1tAtPnX9JKuv1Le3ntEXWKeQj1eQ4yG5G&#10;JbKihv3b/oz15SlCO1yfnZl1Zb/4B+J/nf0cQ0AABEAABEAABEAABEAABEAABEAABPYhILasAd0Y&#10;GOsniO1fyD+WnljsX0p4zo/CNqMKj+mrU092y61yrEQtBlMofb6w0sp1hoBAjgSUBi9RDduUyvPx&#10;SpJzw6RUs31Ihv2upe3cTpKS/KuyrbvMXVRejR1JIRV+5lWxeYeYJqDwOJx9Nd02LWZ3mz7/WBLy&#10;uzLOflpc7F9nR+zL/N6Xe7iE3/E7ZcXf8iVg4W+yZWZIW6QWap2btm7/N6Lq2vKtFEoOAsdFYL+x&#10;MIktXc9tlWII25QQP6Okn2rKPglKUSok1qpOtqqdui2sgsApJsC27dbv/590AEs8b8fdnb6vDLYs&#10;bf2UmH6WKinH3k6G/GRpwPh/CgrWjp2AfIf14jTpY4P9+4id0K4UwT5pNy+sgAAIgAAIgAAIgAAI&#10;gAAIgAAIgAAIgAAIgAAIgAAIgAAIgAAIgAAIgAAIgAAIgAAIgAAIgIBJAhUm0yEZCIAACIAACIAA&#10;CIAACIAACIAACIAACIAACIAACIAACIAACIAACIAACIAACIAACIAACOwh0FRj7ABOAohKYC5F5/h0&#10;i526fjM/RBs657h7MtftGGg8Q2c5QDMEBA6LgLtG74Ext6t02pvT7u/czkZqEACB4yLQ7XTT0xA7&#10;asxT+uva8jwTp4FA8Qn0cztpPMaBRHOQ15r7qLaiOoczkBQEQAAESo9AbWU1vdN6kb6ZGTQs3IvQ&#10;jNav7HA2G6YtlQQTUT/9OK9zzmxQsBstZ+lCY6eWys3BuGW5Sj3adnRjhXwc2Nm/EtL+hrivfliy&#10;yX3+R0vj9CQwSecbOuiGh785VnZ+b1I2Eps0GkkPNLXfqf31bVRhse53CPuKROC29yJ9NTdI/tVw&#10;Wo6uylr6qP0quaoQbCQNDDZAAARAAARAAARAAARAAARAAARAAARAAARA4AQQcFTa6C3Pebre1EMv&#10;onP0ZGnCtI3XftW/vzhKNawjPl/fvt/h/PZtbZASSAXmlkySnm19eGaG4/EFim6tZu7es91c46Je&#10;l/mAsJ3OFrrl7qdfF17uyStzR5JU+uvEPfqv/bfJUWXLPLzv9uJKhL6cfLDvsf12yvjAa57+/Q6d&#10;mn0Xm7qozdFEX049oMXVSE71Xt5co38f+5mu81jLLe85snIA+HKWpJrUxs9m4wHT1XjLe4H6eOyl&#10;FETGf95vv0IN1Q66a+IZ26/MlZYKclTWkJOfOXmvOXld/mrrvK86S9BIGd+aY3ZDgSmaWl7cL/uc&#10;9y2sR2lhMUp2ttM452yjXoebkmxXG9hYpsB6jIK8yLpZm9qcC3CEJzgrbNTtaOHFzdzNvfNyLZ6N&#10;A29/1HqVvph/TMtba6ZOfxadJYX/XW04Yyr9YSda4zHRxbUILWhLlMKbHNj0FIjCdezi++NSQye1&#10;5GC3W8fjkjI++deZh7SlJgxJxfm++Ov0A/rDmVtZn3fDjJDg0AnIu/Db+Se0lBGk3uyFo5ur9Cgw&#10;ri0yr6GjupG6apu09qfZPJDu5BJY437DUHCq5Cv4MjxHM7EleqftEvXWme+TlHzFdAUcjy3otvZf&#10;dVTUkPTLepwe7fu4f6rtvfMrQVpLbBg/6zyHKenuIev0k93slMUJIm4vU5m3+XcrhJUTT2CV7/Wl&#10;Ne5P8LK4HqHwRpy1DCmpYzuud1rOU32VPbUTayAAAodCIMht1rGoL6e8nwQn6VJjV9nrmnKqNBIf&#10;CoEqtoPXC8/Wpo2GIurc9ZkXaV3mk6veXqJJnZ2/f4znmid5Lm5561+LhAjZgAAIgAAIgAAIgAAI&#10;gAAIgAAIgEBxCLh43nyti2glmspvfoSo/43UNtbKk0AsmF5utpdRahzp+45py7oepyoeu9DLCvwD&#10;6nGQam9I26Y4z9VnGwlWjqXvx9aJI5Cw7fVlaGFfDQlH44mrKyqUOwGF7WOTT79nw/eUDZwaM2/r&#10;m/sVjc+QMin2eiJe4L3FmBdSgAAIgAAIgEA5EEiKjoBtaPVirSsfv3v6chdzXbHt9aGv6vUpxbwY&#10;8gIBEAABEAABEAABEAABEAABEAABEAABEAABEAABEAABECg5AtcbeyjAc4XnV0OGZRNfYA+C43Sr&#10;6axh2qNM8Dg0SRILyEjaahup3d5klAzHQQAEQKBoBCQO5m33BfrKN5jmE+WgC/y0OEziL8VmOxw/&#10;hQdd9zTtl/jxL2Pz9DA4Ycpv335s7OwP6i33OXxT9oODfaeSQB37d7oqC/szjXAsyNm1II1H/EXx&#10;I3q5rlPLV/x0nCYRP+Aj0exxKsXXpPiYbtnHTv8oWW0mt2iY/bQbSVO1kzw2ts0uQK42dpOP5yBk&#10;xozcL8tn4RlqrW2gDjvsw/R8Rg3uK0lrYd89PTn4otfnf1rWLewf6L22AWoOuejXxRHNj7bZuouf&#10;2TsLwzTPMXPf9lxgn5GVZk9FulwJLE6Swu8ovaje3PUZ4yZ8q8lzI7EWjOSn+efU7mimKn7SSlEU&#10;9oGVJi3sq9xakbYr340t1tuIr/Egx4kWn5Eh1jHF+FtmTC3fKxqfp/kCt7fQ+bp2auf5yBsb6TbG&#10;xjkgxX4E3uX4Cf9j+FtKiG/bIor0rztrm6mLdXvN1S6ejno87UO57tst5+jPM/dpLblpWMOfF1/Q&#10;Hzpukt1amv18ZWGc32DpkvSwf7wSl0QySYOsEz5IVH67fOd/Sh96r5D7mNvLB5XxJO2X2C93lozj&#10;EmWr8xz705bFy32Gi852cucQo2En34fhCVrP+PbvHNP/rbVW0003twmK+5rSXwLrJURgoPEMPef+&#10;oVGcm2H2g3+poevQ4sccC5LrnxJVVRPp5/G/+GlvUfJoI+9kIr7Bn0dmdzb3/SttAnlHfMTv5OP6&#10;fu9bsDx2biS2NF2/2RhAEv/nfe9l8rJ+olylkeObfNh2lf42+4j7vsYvTunz5iMX6jvoteazJPG4&#10;zMhVHt+eMRFz7FFggn7Xcd1MloeWRnRnd5fY11EeIvq/v8w+oJtNvVq/JY8scj5FYkV97x/U/P7n&#10;cnKvw0NvNPeT5Qjb6fJOEVuHb/xDhkV9EBilMxwLymo5nv64xA35gp+jEPeHc5EO7v+867lk+tnI&#10;Je9STyvvg0v1nfQgkKGryCj4ytY6+8X3U1+Ovp20GC1j93ZzU1hvoSxNkerJXXe0m0kJrVj26eup&#10;HJfmpIu0Te6Hx01VU/qKEh/uKERi0ElfR8Y3sskkx4KUcTaJQ3dUom6uEy2zvZjK2oHavX6hjqoc&#10;uE6OBMTXXr2HKOxPnegbJRr4bWq7CGvSj5K+ej4ibeEejtE5UN9FjXYXJRLGdn35XOeknFPFevgb&#10;3B7+yf/csEp3F1/yOEMT4rsYkiqBBPJc6oXfs4qrRb8n53WJB/TCoB+ec6a6EyRGtdjYShzVVv77&#10;5+m7tJLhn0WXXFuV8ecBjjkkdiPlKDJm9WBpjKbjSwUXX77h0i+W8S8jEXsQsfUoahx7g4t+NzPI&#10;tnLGfXuxi3uN45br5VZLH/l4fFt4Gckd/zDbhjRQfXV53hNG9TuJx0Xn86PvOb2M7G/7I/pV+T0v&#10;FtB+Fn+O6voK6+V14/c+1pdc/fAkIkWdQAAEQKAgAmJf8xO/l/X2o2KXdKWpm/sNvQWPtVha+ykx&#10;pdOprvH3PcRxJxtbtXJrYzm8nmlHUFCljvLkzHa4XNvbd5Ql0K6l+TGWGIS69pcSDx2rndSRQ8AF&#10;QQAEQAAEQAAEQAAEQAAEQAAEQCAXAmLLOvRt+hnPfiAS3bJeCrB51WdzqOutrIuYepK6BNdBffr3&#10;1ParNUXSQUAgRwKiv7O09VNy7MHumcn5UVIq2WZcLxzL0dLSpd9TeutsK6FyGfXzGZWF7PaCpVeJ&#10;4y+RfWWJLDo9pJQoZncff8EMShB3eMkVmdlNVcG2oNVrYVrnsWYICBwWgT3vGGlnVB+dveZh1Qv5&#10;gsCxEBCb44yxMM0e+VgKc7wXrWTfnXrZ4nlYEBAAASbQ2MHj42JRnpprqPhHSXV3lx0ezc4io9Tq&#10;PM+pb2B7fggIlAgBVeYF6UTRzyvX7d+zmunziudQQ0AABEAABEAABEAABEAABEAABEAABEAABEAA&#10;BEAABEAABEAABEAABEAABEAABEAABEAABEDgqAlUHPUFcT0QAAEQAAEQAAEQAAEQAAEQAAEQAAEQ&#10;AAEQAAEQAAEQAAEQAAEQAAEQAAEQAAEQAIGTQ8DBwTcrLRW0qQ+SmFG9LTVBUQ4yqg8a/tPCCwpt&#10;LGek3H9Tgru+7j63/0HsBYEiEXBU1lBtRTUHEeaA8znKGXthwZJzvBySgwAIFIlAS01d3s99BTuG&#10;7XaWvjPyIqFCNmVAwMsO5iUoenxrzVRp5f4/V9dmKi0SgQAIgECpEzjX0EEj4XmaWV4yLOp3s0/o&#10;X87d1vqxhomPOYGfgzB/NfXQdCn66tvode/BfWdXVS3Jcq6hXctzPbFJCyth8q+EyMfXWliJkPTf&#10;iykJDubyNDhFz4LT1FffStc4MHhDjcPwEi/DcyTnGsmFxk6jJDheIIEqdqD8accNmo4vkY/vlaSq&#10;UovNRd0OD1ktHDgcAgIgAAIgAAIgAAIgAAIgAAIgAAIgAAIgAAIgcGIJ1HCA9luefrpU30nD4Rl6&#10;wvrefOxqBNBPvmdUw/rGM0UaZ1cWJ0nJ0COr7t49v8VWMkFDkek9+/fb8YbnHEnw+lzkWnMPBTmg&#10;6ljUZ3jaWmKDPp/8lf757DtUYbFmTb+8sUp/mbhrWm/f7mii9zqvZM3ztBysq7bTf+57h+75X9KD&#10;hRFdKE9zBB4ujvKY0yJ92HnD1JiGuVyPJpWM/UzHFmmKyz8TW6KNLDadmSW6zmM4A01nMncf+/ZV&#10;fsaaalz0w/xTirENql6q2G7VWWUjsftzVMpfGznlb9X2dvWrIJHyXKs8vpGrtNmbSJboxgoN8fvv&#10;ZXiW7WQLH0uLs33ig9A4PQpNUDLnOzTXWhxdepu1ijrtzdTjcFNT9dEElhZ7z49ar9AX84/ZXsac&#10;3efT6AxZ+J4YqO86OjivriTP5Pwqj8uuRbRF7KpPk1QoVupzeelKczfZLFV5Vb2Z3we/bR2gL+ce&#10;89Nj/FyHN+L0xcxD+rTzpuG3N68C4aSiELjDcwpm4oGi5BXgdpksjyOT1FLtoq7aZuqwNZaFjUhR&#10;ACCTPQQeL42T9AmMRNpB8o5Z5Tb72tYGre4sifXdbTN2LEbXyXZcrv3l9EO2gXLT7fbLmn1ztvTl&#10;dCyRTGptVKMy9zq3g9V3cZvi7uLLrG0l+QpMcrv3fN22HVS2vFVPD9H0k90kyuY6KcE5Ups6dvdh&#10;BQRKicDy5hotrEdocS3KS4RiBrbhkc0V+tI3SH9ou0k21uVAQAAEDo/AvcWRnDMXfeoI28SeZ1tn&#10;CAgUQqCabbH1sulyk8q6kZIXbx833AZTxWTdN3FbjNAWSzHBGgiAAAiAAAiAAAiAAAiAAAiAAAgU&#10;g4D3LNHYg1ROixNEMk5mYKeWOgFrJUlgOZhWLMXVnLZ9nBu1UdbxZMgqfNikEVHt9WnbijyTqzGi&#10;WlfafmycPAJJ9sUgY9p6i2TrSpQ2T15VUaN8CYjPFfbvsitr8d1VrIAACIAACIAACIBAMQgkInt9&#10;8VlKqE9ZjDrmk4el2kZkrSBKbO2enpR+GgQEQAAEQAAEQAAEQAAEQAAEQAAEQAAEQAAEQAAEQAAE&#10;QOBUEBBfZO96L9H/nL5nKr7byLJP86UlPrVKQULryzQSM/Z3qLDl0q0mtiuFgAAIgMARE/DY6ul6&#10;Q4/mZ9Ho0hIf7buFp/SfnW/DP5gRrDyOi//Mn5eGaWk9/zHxi/UddL2pl3+f7L5z8ygeTgGBE0Gg&#10;juNAtjjq6aKzncSv6FR8UYvvF2L/l7mItN3ebO6nHf9ruZx7EtK21jaQ+LIVH3zZRPx+t9jqsiU5&#10;9GMvI/OmfBJfbijc1+1O3+Xfp+6S+Jo2kh98z+mfzrx+onwXGtU523HxQT3Cv5eRdDqaNX/5Rulw&#10;nOgS39cejpf+3fwTinA7IxcRP+mLqxF6t/UyyTMPKT4BxT+WlqmqcGzZljNp+4w2pP0ovnyN5Led&#10;V+n72SFDv/fiA/br6Uf0Sdv1nGM+GJWh4OM8Z1OJh9OyUb17Y1ukJTC5If5R7y6N0HrS+N1tMsuC&#10;kklbvs/ppXOudrKXg6+ygmp79Ce7qmvppruf7vpfFHxxV2UtddQ2av79j8q3v5lC13A77a2W8/SN&#10;P+XP96Dz1vi+/3lxmD5qv3ZQkmPdr/hH066vVrL/vsa2tH2luDG+7Od3Ssr2fb8yir/sb3xP6OO2&#10;q9R4RLEh9ivHadj3lOM1Rdn/bzHEtxomWZqqnHS5roNaua1lRvzso3iC+59m5LVG0etUsG/27PeQ&#10;mbyQpvQJVPFcmStN3WTkM1di4zxkn/3vtl4q/UqZLWFj696U6+zzVD9/yMHPmCx5ypPQFJmJTyAx&#10;aEZ5LK/PtU+Z8rz2UZ+mteX5uyIxXszKO54LJH3schcv91klDs7Xc4Om4uDkUl+JqfWO52LO/eIW&#10;9lvRxu3EuZV03zOZ15bji6tR6rLx3LljkkfBCUMdX7aiyfvp18CoFs/pbW6DSszEwxKJffYtj1Et&#10;G/j9z7y+xLi62pBbfzszj3y3pa3grakn31p6fzYzP4nb9TwyQ8XQUWbmbbQtcRn/Nvsop/eH5HmR&#10;20KvNZ8tPf2BUYWLePxCfTsNBicN41Q+CU3SWY75lUt8TZV1RKIr0sf5tPjHKeE5GTYlCtdFLyq/&#10;b9WG0u/r6cucz/rd4Kihfk7ylThxt9lOKpd7Jp/y6M8Z4Pek9HWMZIjbV9KGOGxJfP1/bfvCX99u&#10;21jOv0PJy7897MuWXv6sr1Xu/Bup7m4ief4LaBsfeeUkvkHYn7pscJZoY42IY5QWS+SeFV9huYiM&#10;8YpNobQPpK0HMU/gHPspfM46FrGFzCbSZnsWmqaBxuNpf2UrG46lCKjiV3FhIrVD1sQnaoEierhi&#10;i+jJOjkmcZejhdr5rz6W+NXGHvqZY2hmE3lPPFgao9+2lVe8cIl/9ig4rsVaz/Vdl8lDYgbf4HjX&#10;Z1nvEWG9wf+clFjrycxke7YlPmlTjVOLDbnnYJF3vOBY07PL5mKh/sZ7YY/dotwX77cN0H9w3Yx0&#10;QXL8W9Yh/GP3G2SV8VlISRPYYD9DX88+NtSxiH612+nm+H8FxIFq5fZLSGezEuA4mesrpPDYIgQE&#10;QAAEQCBF4Nu5J3tiG4ue+FFgnCw89+s6tzsKEaWN38cZkpx/Sdb9xpUy0pXFpi/dBoIcjaQcQ39f&#10;sbDu0dlAajTVBlPiobJAiEKCAAiAAAiAAAiAAAiAAAiAAAiAwLEQaGwnkrkMm+upy4/8klrfWSvC&#10;mNtOVof1V2F9eOb4k/oyoy4ynt7UcVhFQL4nnIC1rZ+S+nicPPaZGH+UVmsLzwlUxGa8xEX1sL5T&#10;NwdUm9socSlZrwcxR8AZ19kP8SlJtt2J21vMnXyMqeLOvfMK7DzfYN3kHKJjLDouXa4ExFZwcTKt&#10;9No7KG0PNkAABMwSkLEwYr9CFEvN6VGWQ3vawWbzK+d0FWvRtOJv1iAWcxoQbJxeAmLT3sR9/UDK&#10;7lXxjZF65aOyY6I4uX8ii+6dl5xjO4tLt8uuLijwCSYQS9mnaLWUe9aM7NEdqKSyXWk56BTMVA9p&#10;QAAEQAAEQAAEQAAEQAAEQAAEQAAEQAAEQAAEQAAEQAAEQAAEQAAEQAAEQAAEQAAEQAAEyoNA6c+C&#10;Kg+OKCUIgAAIgAAIgAAIgAAIgAAIgAAIgAAIgAAIgAAIgAAIgAAIgAAIgAAIgAAIgAAInEoCEqC8&#10;qdphGDg8uB6juqrtoIlPw9M0sbxgipejooY+bL+qBQ8zdQISgUABBDw1dTRu8t7cuUyNtZLcfB4E&#10;BECg/AjIN0wCBT/lYPW5SrfTsyf4dK55ID0IFJOA3M99da1a0FWjfBV2pv+O5wLJORAQAAEQOCkE&#10;3msfoP/x8u+0xUERssny5ird9Q3TO22XsiU79mPRjRX6bPwubalJU2VptTfS++1XTKXdSVTNfZlO&#10;Zwt1udykqiol+VqBtRj5OfizbyXEf8MU31rbSV7QX3a5Sy/Dc9rS7fLQ9ZZearEd3I96Hko51j7o&#10;wm4+v7HGedBh7C8iAWkzdDn4XuEFAgIgAAIgAAIgAAIgAAIgAAIgAAIgAAIgAAIgcPoIVFqsdLnx&#10;DF1s6KTRiI8GgxMUYT12LqJy4m/mBumTjhskOu1CRdEFZJe8VC6j2tK1J9vnsTlaS27u2Z+5o4v1&#10;5fmW6922y8wjrunYM/PN3F5ajdI3M4/p464bmYd2tzcSm/TZxF1a2Vrf3ZdtpYFt9z7tuUVWhYPc&#10;QjQCFmbxuve8Ng7y1fQjiuV4v8rv9P/yuNPbrRfpcnN3SVMNry/TVGxRW/w8viPPWq5yoaGDbnn6&#10;cz3tyNK3O5roX/puk9igrm1tkq2iihyVNqraEwTycIrkYrvXt70X6LWWPhoOz9LT4BTFeMyxUEnm&#10;9WsVetX8zq/gZ8pWUU02axXVWqupln8DWZd9tbJP/vJyHGJnG+OPvFfpi/lHtJLYMFWEJ5FpzWbm&#10;cl2nqfSFJNpMbtHsSpCm4ks0vxqicvrdC6m3/ly5Zy7Ut1Ofs1V7bisrKymRyD6urz8/c72N2xG3&#10;vRfp776nmYf23V5YjdDXs4P0UYfYouNbuS+kY9z5ODBBw5G5opdAvocL61FtuR8ap1ZbA3XZmrS/&#10;aDMVHXfJZri2tUFD/N02EmlbvO45RxXcp8gm8k7fZNua5fUVWuW81/i7I39Xud0u19LWed/OutjK&#10;5COTsQWaHw7Sm9yevdB4+N+qfMqY6zkzKwFmZ/zu72HbbBGxaWqrbSQ5L5uMx/x0vq49WxLtWNLd&#10;o/0aeotZy8I4JZo6DM9FAhA4bAJitxfeXKHw6iLNxf5/9t7ruZE82/M7CdDCkQQB0HuyDIvlbftp&#10;M9PTM9PX393Y2AiFpFBoH/SgCMWGnvQX7KOe90mhiDWx5s5czb09bWamfXd1ecuqovckSNCBAAkQ&#10;SJ2DKpIACCATHiC/pzuLmb/85c98kOZnzu+cFXLz98uvs10bXbYAv6OerM/Q5cbe6GDsgwAI5JCA&#10;m/sWU153Rik+4PHUE9wvwvqNjPDhIiZgCPipYiu2bbTDY3plIS19h4s5P0KEtthhLggBARAAARAA&#10;ARAAARAAARAAARAAgWwINPcTjd09SIF1bGiZbem4ug/CsFd2BFSvJ6bMBmtjzHExD2rj5vp3WYcn&#10;wHPzkCgClsO6sgrbcVBNtqhI2D2SBFj/IMx2MIxsu2NPjDzPAAGBPQJKrYVU38E9ofoP7pW9OPgL&#10;AiAAAiAAAiAAAtkQCG8sH7rcaHMcCjuOAQbuk4U3D/rbYd/GccSAOoMACIAACIAACIAACIAACIAA&#10;CIAACIAACIAACIAACIDAsSUg9izebz9P/9/ETV22oG55RqmebZA1VFmKzkzKokdOsR0OsZsGAQEQ&#10;AIFiEDhd304rgc2I3T2t/DfYnuNXs4/p/Y7zWlFxPg0Ci/41+nLxCfu807b3lCjZ+ipzxL+powY6&#10;z4n4IAwEEhGwsX3cofrOyCa2aqfZ9qjYH/UEvImi74dVGSroLddpaqqt3w87bjtii6fX1kyPV1Pb&#10;CxR7c1ddA0WzJxpmO2FP17R9aop93Fz5eBQbv2+3DtFn01HrxZLcIDtse13ss/6i7QLsGzEj+RZ6&#10;dfhe7a9rTUIUwYkINPI6mY+7rtGPS8/pRdy6skTxo8PErt6nM3fpLPs4uNDYU7RnObpMR2lfWYwb&#10;LxC7TpXp2QkfZ78TWiJ2W/vqWtjfsRrxsaAVf9G3Ro/4/S6/eymJshDHiwunNiWwkZVmocX++DdL&#10;T9O8Kj/RLfw9EjutfZYmTTu7+SnB8Un1vKuX/XPPkviJSFfEt0gPP1O9dc1kNdbQzk5u/IanWw6t&#10;+K2mBjpla6PhjVmtqDTH9velzdRvfmlbWPOCQkXg95ayOB6Tm8p2iqkMbNU/29Bnt11sPv9x/iH9&#10;vPUC1WFsOOa3ztWB9PUeraXut2SSl4yjfeV+ynMQZhq0tVNbrT1pmz7EdtH1zhN0mBqpFev+M/lJ&#10;yvoaGZt9ujqt6edqbHOBhuydJN+iIyvn3iM68zaRe5JI2n/V5oyrKs//CDPTK3c84xHb+sXy3aO3&#10;nInihfk98xWPLS+zfXS9cpV9OPXx2M5RkQ6LIzI+/u1i7tr2Azz+cIP9XRkyc1lB5xu7aY77G1ry&#10;gO+9Tntx2mEr7Evsuc52i1Y9pG/1+5nb9EbTaXJU5v49Jff3V9x3E3v+ekV8W1xzDFCftbj3+gV7&#10;N30yd0+z2A88k9Rva4n4+tCMnKMI4rPls9n7tMb+G/WKcL3qHNDlZ0RvmuUar4r1WE6y7XqtcXLx&#10;FyrzD2mNQfN4jspjRcryQVvWsDRGmc0ilhhh7uuJv5loCbu6ua8nd9fRlVHvIi1sr+mqoHynrTyH&#10;VUhp4XEER7WV2xOp7eiM8bzPOX6vWSpr8lu8HX4vyfZKFO/q3u7x+su2CJWZp5FNKq5aGkh97e+I&#10;6ov7bdP1IzTz2O3wtwdR+dkn8V/cMXgQluXevI621l4WCinUY3FF5oXzfv/uZXrE/sr88DXXCfrD&#10;9B3Nmt1fGef+RkvEZ61mZEQoDgE3tzHYZ1+MJPJLEhMh9YH47xZ/xbkQ8bMrbSfZmk31SecoB3is&#10;XtpiWr6JJ9lX0QrbFZR501IXaaM/5L7Bs/XZyNxeNuWtZt2WczzHK23WPf+OMq70OvuR/Wr+sWbS&#10;MrcoPmQ/7r5GJkN6c5iaiUdF2Apu0088l61HpM/Uam5MGFXqdoXbUTIvriUenh+6tTRC19n3JaR0&#10;Cci98dnMPVrVMZ8XDIf4PnoR0dfJtEZKSz+pT76OupzbL7PPiHovRoVhFwRAAASONwHRKUrlB/Le&#10;8su+gLUq83ENxcx6uTYn0cYrf5NVPAbB7/mjIKr4HVjiObBokf5zkURhe/nqxoFfxWM7/lIk/sgW&#10;BEAABEAABEAABEAABEAABECgzAgYDERNvUQ8h78v4fD+bmRHxjTKwK+ZImWs47Kuvxp/kcLHj780&#10;9/KyDa4zBAQyIGBoGTh8Vdw9Zmgtj3m6l2sXP4+pj8L6L2oC34YxkXCwT8DqXdrflx0fr5kJ81x2&#10;qcsur/HaYX266ig9CDOvTfCwfQkICOSDgOKZJSVOlycsbQ8ICIBA5gTkex3l34rifEtnnnD5XGlg&#10;3RtD3Bqc3TLQoSsfwihpuRNQ+VurrETZpFpfJNpm4fdzAwAAQABJREFU2xM1uV8Xl29WhtYBCj/7&#10;kZSGZlK4T2ZoP5nvLJE+COgmoO74iII7sfH19qt57d4hCfH6UmPp9ysPlRsBIAACIAACIAACIAAC&#10;IAACIAACIAACIAACIAACIAACIAACIAACIAACIAACIAACIAACIAACZUsAGktl+9Oh4CAAAiAAAiAA&#10;AiAAAiAAAiAAAiAAAiAAAiAAAiAAAiAAAiAAAiAAAiAAAiAAAiBQGgTsbOR0wZ/asfkKG0HtsTbR&#10;gm+V7iyP6iq4UTHQ++0XqKaiSld8RAKBbAm4aupoPM7gsFaaHWYHiVNsCAiAQHkS6La66MnqdNqF&#10;F6fjEBAoNQL9tma6vzKuWayz9i6qrzZrxkMEEAABECgnAhZ2NH29+SR9O/dEs9iPViapl7/lzeYG&#10;zbjFiLATCtInE7fJH+fcIVlZ5J3+i65LZMzSEZOB++DO2rrINkTdkey8AX+kH7+wtUri9NuzvUFq&#10;soLoDJ/YWCTZ2i0OuuDspRYzG9yPErdvnfPZjApJvHvK3pH4BEJBAARAAARAAARAAARAAARAAARA&#10;AARAAARAAARAAATyQkDGkQfqW6mfx9invG56uDJBbh431ithVaUvZu/TR52XqbHGpveyhPHCJ14j&#10;tc5FBnbErrgnSG1oZcdvsQ7h/KEAPducS3h9dKBCCl11Ze6MvsJgpA86LtJvx36gbc5TS0bX5iL1&#10;v+jqOxQ1rIbps8k7usbJ5eJa1qv7dd81qo6r+6GEj2lAM89B/N3AW/Td/GN65oly6qmDR4h/i2/m&#10;HpPMKzWZGshpqiNHrS3y28lvXiyRcs16V2hq083bEm0G/VkVpZt1Ot9oGcwqjUJcLPp52b43si1n&#10;FTuXHGrsojP2zgj/R57JyDxatukW83rReqwxVlEtb6aK6shfa7WJqsjIxxJeHflbaShtM3WWyhp6&#10;v+UcfT7/gOTdr0cerk2Rgd//p+va9URPK85uOESzfg9NbS3THP+V799xFHu1hfl2UJfFSYYc69iK&#10;Pvo2z6v/5H6hC+0M/xbfzj+lN/l9B31fXcgKEmlkfZ7urozlPa8waznIMylbpWKktlo7dZoc5Kq2&#10;4X7IO/3iZvBgeYLknawl5x29pKd9J9/D2ooKMvF3U0tUfveL/o/0me67x/kuTO9bEAjv0tfcFpXn&#10;5O3WIbLx97mcZXxzUbP4jbwmyVpZux9P3vUzvpX940Q7y7xGSdrDDRXWRKcPwli3Sq1rImX9oBwK&#10;9yXp9FsHcbAHAgUiIH261R0vLe1s8JjKOrn5b1DHu0pP8aZ8brrc2KsnKuKAAAhkQOC2eySDq15e&#10;shHw0QR/D3t4vQcEBDIhUMXr3uJXrwbKRI9aqbGQWs/3/trCQdUXeH350M8OjrEHAiAAAiAAAiAA&#10;AiAAAiAAAiAAAiCQPYGmHuIJUKJoHYV5HtNydWefNlIoHoFNT0zeii12TX7MyUIe8HxH7UbUeA/n&#10;7Rc7TDnWDylklfKRl2quP5ws22wgZ9fhcIQcOQJh1jc1RtnMMLANjXyJYfgbUrweUsV+Cm+iXy0b&#10;pIQJ8Nh5jGx7Yw5xAAIgAAIgAAIgAALZEgitL8cmUVlNBpOGrmXsFUf2SKllDlH9bdWnbevuyMJA&#10;xUAABEAABEAABEAABEAABEAABEAABEAABEAABEAABEDgmBIQW3KX7X30k0d77XDEFp17mD5svkBi&#10;g6xYMsl2H/XYfBR7hOKXDgICIAACxSRw3XGC1tjGwkbQp1kMscPwYHmczjlYHx6SNQHxGf/l4hPa&#10;VbXtbsVnJnYZhxo66VxjN9sNNMSfxjEIgIBOAmJHbbC+I7J5g9sRm6TTW25aCcTqC9urLPS68yTZ&#10;qsrbvpxOLCmj9bE9nserUynjiO3RuS1PxOdlyoh5Oil22Ld2tzVTP13fnlPbq51WJ53iNIfXtG1q&#10;L/rX6OHqJJ2zd2uW86hHeMH2G7VE7DC3mkpknZZWYUvovNjsfKP5dITdd4tP07af95Btec/7Vunt&#10;ljMxdidLqIrlVxT/BikbsTqjalP6tgjH2a+wlnTb2J4nrx880dBGkxxfzzX3V8apzdxIYqO6VCRi&#10;hzSqMCqPE5HNERWS/q58p35wP0v/whxf4aqpo1O2Nmrj9xvsb+cYbpLkjNx3ervtLP1u7PskMWKD&#10;ZVyyx9bCvtSbqT5qfVkgoM+mfmxqhTs6z+2Lxe01Wg1saWZ6Z3mUHJUWqq8ya8YtWAS2RazsxJY9&#10;k3dlwcr7KiNp363pYL5Xrh22Zf0F+2j4ResFEp8NkNwS+Gl5hGS+IF8iz9e3y8/IJn1KWzt1sP38&#10;eL8OT9ZnyKujXyI2+C82YKwtX79VKacr7fXzjT30/eKwZjHlff1+23nNeGUdQeb1mtknmGxZyAPu&#10;a6fjX0DGZuWd8U7zmSxyLfyl4lPh26VhmvezPQydImMQp3kc7KiJ+OTbCQfpVhZ2qIWJ+Ht6vel0&#10;pE9Uwffj7u5uRqhctfXUXNtACxq/zczWCi2zTYuGAve/xBfTj+wzKD0vHKlRiM+pz+fu0yD7khqq&#10;6zz0TUx9dfKz4vPi++XnaX3TK/i7+qZLxkLYlkeRpYHHlHssLhr3LqUsSZDbhQ88E3TVOZAyXq5O&#10;+ndf/l7ptF2F69vNg5HnI1flKPd0Bhs66OnatKZ/s4f823ayD7B0JOzqJcPywRi8ssn+X3hMiWRM&#10;pIxF/M4oPCcdLSrX9SiL9Afur03oqqKMD52ob9MVN9eRhhq66M8Lj1ImK+2rJ+w78Jozc7+xKTN4&#10;dVKxsB0mz4EPW0Vsfx1DURbZH0C0bK1xY6UuOqR09x2dL30T8xjsvrj5ndYxuH+Y7c6cRjtL0hc/&#10;x/IdHqrvxLhLtsD5+hZuW8mcw4TG3IT4cbrL/dfXeW4KUqIExN9ItIgdygzmqaKTEL2AbER0NjrN&#10;DuqpbyF7pVnXfInoSV3gMZWvF55oZi1jKj9vv6AZr1gRpD/whP3aPOYtE/2x6HJLu/0M+8M5w9/2&#10;RPrTvazr4favcztWW59B9C2+mntEH3Zeis4ip/vfLQzrmr8WXYFrGr7rT3P7fJb72dLX1pInrO8i&#10;86HtlkatqDhfBAIetgX62cw98u3u6M59lO3snmRdnSZTAluyelJx8HgZjwsR95f3RP3xH0h9/CWP&#10;VfaT0naSlNbC9Nn38sdfEAABECg1AuNxNs3jyyfjBqJn9nrzqfhTaR0bTl4n2vGR0jJAiqON24aG&#10;tK4v2cjuSSJu98VIS3/MYSEPDKx3FZ59vp+lIuMOEBAAARAAARAAARAAARAAARAAARAAgeQEeKyY&#10;Zp6mOJ+d3mvyhHN/RsZd1HV30oTlPAQEMiWg1FpIsbfG6P7Ep2UolzkXHkNT2TeG4t/cr4KscVT7&#10;ruwfYyc5gcqgn2oCB+wk5qa5fPzybVlbqJrtwOyJybdMCo/xqgZe7wABgRwRMN78LSmb/E32xupI&#10;io6/6sIasxxhRjLHlIBibSRVfILvyTHURa7Y5rUHcbJbDf9ncUhweIwJRGwWPPlqnwBr0pLh2/9E&#10;ausJUpu4j99QPn7ejWfeJuPZdyni22+/RtgBgRIhIOvh4kSx6rMdpvD63kPrX0NxujdxaeMQBEAA&#10;BEAABEAABEAABEAABEAABEAABEAABEAABEAABEAABEAABEAABEAABEAABEAABEAABHJNACtJck0U&#10;6YEACIAACIAACIAACIAACIAACIAACIAACIAACIAACIAACIAACIAACIAACIAACIDAMSPQqMMI3Ao7&#10;b9wKsvNQds56yPBOEl5vtAySo8yd3SepGoJLlICrJn3H6l1mZ4nWBsUCARDQQ8DJz72pojot58Li&#10;pLzJ1KAnecQBgYISsPC92Wqy05zPkzRfG8c5Z+9Oeh4nQAAEQKCcCQzaO2l0fZ4WdBhs/2r2If1t&#10;/xtkNBhLqsqhcJg+nbxD64EtXeWqraiij7qvULWxUlf8dCNZqmqpX7b61sil3oCf7i+P07BnmkJq&#10;ON3kYuLPeJdJtiZTPV1w9lGn9WXf6unqdEy8RAeV/Lv11jUnOoUwEAABEAABEAABEAABEAABEAAB&#10;EAABEAABEAABEACBPBNQFIW6rK7ItuBbpQcrEzS7ddiRW6JiBMMh+nT6Lv266yrZqkyJougLM9lI&#10;7blIId5Ixqt3fIeue7Subyz7VEM71VebD12fToClsobe7zhP/zRxi3XjtLXjbi4MU2ONlTptsY7Q&#10;v559FBk715N3hWKgX/VeI2s2HPVkVOZxqthR4PtdF6nT4iKZH9oJBdOq0dqOl2R79mr+QiGFGmos&#10;5Kyti2wO/tvIOo4VeZxz8u8GaHpziSY3lvivm4LsgD4X0mK207vt50ieaYh+ApF3ID+7XbyJXuzj&#10;lUka3ZinsKr97OvPJTcxqwwV1FBljuhG1RqryGSsJplflP29Lf73r66upkAgkJsCFDAV0ed6v+Us&#10;fT7/gLZ1Puf31ybJwO/Sk7aXc6HZFHeXv29z/lWa2lrmv56s51IzLUuFYiQH63Q7q6xUV2miAL8v&#10;tsPBCJOXfwOR96Ds7+ToXRJf1nZTI52ub6em2vr4Uzk9ljy2+f34cHVSV7oj/JzW8P1/1TWgKz4i&#10;5ZfA3JaHvlsczm8mCVIPqiGa8LkjW42hkjr4fu00OcheZUkQG0HlTEDeD4892u8H+S6etnfkvKry&#10;fY28c5pOUI+tmduhj7jdsJF2PvP8rPyXkW/oStMADTV283er/Npt0v6eTaHTugel19q0txv5K9+T&#10;Sv6uyXObSsa5ndxQa00VJXJObeohWl/cj6eszhOxHhSxXhQEBPJJQMZBlnc2yM3vADf/XdnZzFtb&#10;UdrBHu6/2qvxXcvnb4q0jycBGQPVO/6ZjJCMoUq7AAICmRCo9szEXBbmdmzwld51zIlSPWjpI1pb&#10;OCjdygyp3BZT0BY7YII9EAABEAABEAABEAABEAABEAABEMiWgPSz7az/sDJ7kNLiKO9/cHCMvbIi&#10;IOMnkfmsqFIbrI6oo+LtVrO+qDEUq1/kz4H+TfFqlKec+blUWbdUYbuLe6J4V3VomO7Fxt9yJhBi&#10;GxqVqwfvZKN/PW/VMSyOkcFzkFe45QTt3vjbvOWHhHNAoDZ2Tlf1e3OQKJIAARAAARAAARAAgQMC&#10;4Y3lgwPeM9pKoz8ZU6giHRhMVtrXTK2sJjIYilQSZAsCIAACIAACIAACIAACIAACIAACIAACIAAC&#10;IAACIAACIFBMAn1s42IlsElj3gM7FMnKs7W7Q98vP6e3XaeLYq9NbFvd9YwnK15M+EV7D4ndMQgI&#10;gAAIFJOA+BSTd+Ync/doV8N2kJTz1tKLiM/yVnNjMYtd9nmvB3z0p4VHupjHV9ZZY6PrjQMRG8Fi&#10;mxECAiCQGwJiq3qQbWbKtrW7TUtsg0rsCddXmkmeu3hbsLnJtfxSsbN97nq2m7um4bNzdGOB2i3F&#10;0YN6vDqlCVa+fwN1LZrx0o1w2dFHS/61iG0xrWvvr4xTM9uBdeXZFqxWOYp5PhDapUnvkmYR+vm3&#10;Kke7jpoVK1CEHltTpP321dxjtq+X3nqZZX4X/uPkTXrNdYrtccXanyxQ8Y9WNmuLpHL7TYnyKaw2&#10;s62nNGSL174t+dY0r4i2n/ZW2xCJXTaxm59KwryS7puFJ/TrzitkLIV2Jo+x0NJETJHVpt6Y40wO&#10;brqf67aHnkn6qa6pYR/WrbV2OsHrO2GDMhWp/J1rsdjptZZB+n7+ScJMxFd3D393etj3dlZ+WRKm&#10;XphAeX5fd57ifv5dTVuq8tx/535Gv2g5n1e/HenUXOH1l/GSi2c/Ps1cHw+vH6wZ1Zu2n9d+f8E+&#10;Gn7ReiHii0LvdYiXmsCk103z7H+iELIR9NMPKy9I/CydtrVRt9kZ8aOxHvTR8Ia+e+J8Q1fEB0kh&#10;yos8So+A9EvFLr/cS6lkhu1FSF/zOPcfU/HZOyd2vie33HuHuv/Osq+aCe6bdrOPrHKRm8svIn52&#10;9JZ30N5JFxrZ5v8RlTMNnRGfPg91+LlIhKCP7U9fcw5QFbfXcyHn2T/Fwoz2t+j24gv6oJP9+BVQ&#10;nvP3aTWQH1sJT9ZneEx1nV5znCBzRU1WtXq+MUd3VvXNue9lJP2td5uGqKGE7P2fq++KPKuhqHGA&#10;vfJG/322NkuneFxa/HjlU2Rc4DOeD5Q5Kr1iqqim99i3WClx1Vv2fMYTLv22Fnq+Ppcym2X2kzfP&#10;YzItpoaU8aJPRny0PPlzJCjMtqte9ofKz+dNdJ1kX1k8/EyHxR/NERWV/SLe9IzwXDD7atUQ0Rt6&#10;vfm0Rqz8nW7neX898z4veN7nbEM3mauye8enrIk1TgeBbX8dS1mIGxtpYFuF5eIbwGgkkjFvseEm&#10;f5v7iepzN7cg85MynqIlv2q7SHU8nwnJHYHrzSdpiv2Nafl9lW+jtGtkThlSggQWxNZplNjbsvY9&#10;MuvT5xM9KtfI/EgHj6N1sj7BXjuzsrKSdnf1+3vuYZ1i6QNq6S3MsQ8+mSNrTqM9Fl3WfO6PrM/T&#10;7ZXRtH11x5eJZx7pZH0bneN+v/h2TCXiD1baqHrmjIXdHfcoXXKmN5eZKv+9c6Nc9xn2H6xHXm8+&#10;xf11bT3rN5sH6bcTP+r6Tnw9/5j+queGJi895UOc3BGY8S7Tn+Yekujhpyvfs3/dv+i+npFeicL6&#10;Q6qrm2jueWy20hYd+YlU3zoprQOx57I42uA++Ri3rb3cXhJdtV4elyrXOcksMOBSEACBMiMg81Ra&#10;MsJ9gQuOHpJxs0zFePJGppeW9nXx7XDRyZJvT5FEsdpjc/azz27W4yQdba7YC3EEAiAAAiAAAiAA&#10;AiAAAiAAAiAAAseEgNa6L63zJYRJ4bKqw98lLZHSkvt5oaSZ4cSRJGDgOZWQJ7FOncLruQxl5HtD&#10;9PaUifv7v5PiniSSeSyeW4KkJmDZOmwbbNOSO/2h1Llnf3bL2kx2tlu2J7IW2MRrDbbg73MPCf7m&#10;gICyNk+K13MoJbWcdAUPlR4BIFAiBCxxevu+4zcXVsn6YfEShE5nPBIcH2cC9tbDPstX+dvMGz3+&#10;ksLnf0HqwLWyIKSY68uinCjk8SSgJloPxGMDuiTROt9QUNeliAQCIAACIAACIAACIAACIAACIAAC&#10;IAACIAACIAACIAACIAACIAACIAACIAACIAACIAACIAACuSKgbQExVzkhHRAAARAAARAAARAAARAA&#10;ARAAARAAARAAARAAARAAARAAARAAARAAARAAARAAARAAgSNJwF5t0azX6o6X/rzwiHbC+ozsDDZ0&#10;0kAdO7qGgEABCYizzRo2DrWt0xiUxHXV1BWwhMgKBEAg1wQURaFuq4uerE7rThrfJ92oELEIBC40&#10;9tI8O2tXE+StsHP415tPk9HATkYhIAACIHAECch3/d2O8/Sfn31FIXa+kUrWdrbo9tIIXWs+mSpa&#10;wc99NfuQFnyruvKtYKfRH3ZdJiv3YwollqpaeqN1kC65+ujh8gQ9XpmiYJgdRWchi741+sPkbWpk&#10;A/NnG7tpdJ0NaGtIP48XVBqwHEYDE06DAAiAAAiAAAiAAAiAAAiAAAiAAAiAAAiAAAiAQN4JNJsa&#10;SLYl/zp9On1X15ix6OX8YfoO/brrKpkqqrMvI4+XU02s/tp6wEcTW0uaaVeyA/eLzj7NeHoiCIc3&#10;Wk7TN/NP9ESnL6bu0l/3v0H1r8p+d2mUhj36dRfe77pILhMcPOqCzZF661uoydxAf5q+T7PeZb2X&#10;HYqn8my8hx3pyvZsdSZyXubiG/h3lN+jscZGzto6aqy1UQXfX5nKin+DpjaXaHJjiRZ1zh2lk5eD&#10;y/nzjovQH0gHWoK4Mr/1dtsQXXEN0MOlcRrZnKdtnTqyCZLLKsgg9yHr8jZW8VZtjWzWytqs0iy3&#10;i22VJnq/+Rx9Pv9At67y3dVxEnYDtpa0qytz0lNeN41tLNAs6+pozVGnnYGOC6oUIzmq+b3zaqtn&#10;BjJvrkfCqhrhtMPfZblvw0aFfMFt8ocCrEMbIP8uh8tf3gIac8JG/hb3WpvodF07iR5uoeSiozdS&#10;vpEN7TlmKdMjzyTVGqtoqLGrUEVEPgkIyDf0T3MP+YuaSMPt8AXVhkrdz/Thq5OHyH3/wrsQ2SwV&#10;NWSvNJO8N60VstVE9uXehpQngQes07IbDmkW/jy/R7Jps2lmwBEc3C78q77XWM9mPKKrlO73QuL/&#10;uPAsok/zTttZsnP7o5xkkr+VWs+7fLm6LM6Yaomea4fFQWObizHh8QcT3sWIHlN8ePxx2NVLxuc/&#10;7AcrXCrFPUlq26n9MOyAQLYE5Hn17e7QWmCL3Dsb5N7eoNWAV+cXL9vcX14/718lPWv89ORm2Fol&#10;o3uCKlamyX/hV0RG6Ovp4YY4R5OA6BtnK8v8TpjdWqE2c2O2SeH640aA++9Vr8Yh96oeqG8jKqf+&#10;SnM/0dNv94pPxHWixXGijsGDMOyBAAiAAAiAAAiAAAiAAAiAAAiAAAhkT0D64CuzB+msLhBtb7Fu&#10;nfkgDHvlQ2DTc6isiq00xhdr1+diyiaz//669HVvYhI5ogeqpYGU1QO9FoXnXyDHg0CI9VVDrFMa&#10;MtVRiHVK5Thfonhj3xdqHvPKVx2OW7oK637EaE75N48bAtQXBEAABEAABEAgzwRC6+6YHAx1jpjj&#10;43xgeuNviHgzmGykVFQeZxSoOwiAAAiAAAiAAAiAAAiAAAiAAAiAAAiAAAiAAAiAAAgcewKX7b1s&#10;D2ArYhNAC8b89io9Xp+mofpOrag5P/90fYZ8oR3NdO1se6zP2qwZDxFAAARAoBAExBbda84T9PXS&#10;U83sRJ/uTzMP6C97XyNLZY1mfEQ4TMDL9gP/uPBQ015g/JWVbMfwgr2H+vn7odd+YXwaOAYBENBH&#10;wMy2DXsseMclo9Vra6Y7y6PJTkfCxfar+MostN/KRf8arexo63ufsOXHp6bYw3yr+Qz9fuoW7aqp&#10;bSvKN/XrhSf0m86rVG3MTDcqzHbUxHZ8xE7t/t9AzLHYspVvdj/b8a2vLq11axNst1CPrce+DGwQ&#10;p7xBj+FJsd36Ueclusc2Nh94JtIiEGQ7oV8tPKY5tuV8zXWCn+vMbbinlfFRjNwyQOG//LdESxOk&#10;LI69XMdWn97YwMRGanufgq2KbRC2Wuz7BGsqqtgm+9mI/+H9wCQ7Ypfx3vIYXXby+tdiy8oMKfxu&#10;i5Hm3pjDdA/EXuq0byXdy9KOL/bTpZ/VUGWm+leb7NewnW1I8Qmcc/ZQM6/pe7IySeInvYZ1lNvZ&#10;xm5PXTOZj0g/t47vPxlPvbmibZNxY9dPYvf/amMJPPd8e8j7MVpUK6/V5nWfpSzSz5/J8N3i3ZUx&#10;ggf0Qcv5jNuEpcym0GWTPsitldR9lb0yiX8GB/sHebQ2FZl72AvP5K/8jj95RiPzEqdsbTS1tUzh&#10;2FWpCZOV/HvNTQnPIfB4EDBwH/Kio4++nH+kWeE73Eb7ZcclzXjHOcI9/p5lKrf53dFc28Dttcz6&#10;55nmm8l1d1fG2M8S26fRKT0WF73WfIqCwbi2tc7ryyXaJX6WZIzkRZx9lVTll9/7taZT1BnnbyHV&#10;NXrOiT88F9usEN+AqWSc+3fiB6ZQfiy2+Ht1X+eYgHwnxTa32O1PR5Z5XO6TuXt0jduWHeb010iq&#10;PI51b3WCnm3G2snRKoP4vnqXx+RkXLeURPw8nuRxyCesQ5BKpN0g463vtAylipbVOf9ugD6bvUfr&#10;QZ/udOzcVnmPy1SbC3+VunMtn4hnGjrpuY53zkN+7lr4vaBX1Lom2r38Gwo7u4lqy8vPTao6GpYS&#10;9PXYL9BRlefsE1HeiXrkOo+55sQvrJ7MEsSReechvp+/WUytKyDzEU/XpiN+HxMkk5ugqDFNSVBh&#10;PzK0w++t6sL51stNRbJIRWwQrsW19Zpz47M3i1Kld+mb/zK9+GnEntfhG1bGY+t4g+SWgIx3D/K7&#10;QvxJasnNpef0y87LWtFwvsAE1G0vUZR9xUj2Wb5fpP2u57mUvFw1dZG+Vyf7trPkwFevfL/EH6r4&#10;1dQSGVP5VYndk/dXxnX3z1LVr491Ny4wB73+j2Us6l2eM/zdxM2Iv9tUacs5KaeT22wdOew3+/n7&#10;/sPiM62sI+d72M+u3rxlPvTNlkH6bOaeZtri6/eb+ccR3+CakRGhIASerc3S9wvD3DuOsfaoO+/V&#10;HS8Nr07ToD2zdQNKSz+pc88T5ifnciVPPFOR+z+6nnfco3Sj6WTGZc9V2ZAOCIDAMSUwdodo8iEF&#10;69gnsdjjtjnI0BU7RrkR8NFm0K8JSHQAH3N/4SqPc0DiCMzH6W04OkiprI6LVLhDA//O0SJ+qcnH&#10;8xmimwEBARAAARAAARAAARAAARAAARAAARA4TMDMaxmk37yZYC2SrLFzdh2+plRDXN1Ehgoi1rk/&#10;JDxmoJjrDwUjAATSIWBoPUGhR18mvMTQOpAwvFQD1SbW15m4v188hXUwidc6ltUzv1/6wu5YvUsx&#10;Ge7yesrt6tJeFxZdYJ/ZSWGeWzfwuPeeWFgfcIv1gSEgkCsC4q8y3oelpK02Zbd+OlflQzogUM4E&#10;FG67R2ufyFyYurVGFDdHVs51TFX2GtbBsSzF6maFuQ8QZh1QCAiAwCsC3NYj6R/PDidEoso5CAiA&#10;QPYE4sfS2A6S7nVyFRw3XkIJxrPi4+AYBEAABEAABEAABEAABEAABEAABEAABEAABEAABEAABEAA&#10;BEAABEAABEAABEAABEAABEAABHJIIIEmUw5TR1IgAAIgAAIgAAIgAAIgAAIgAAIgAAIgAAIgAAIg&#10;AAIgAAIgAAIgAAIgAAIgAAIgAAJHnoA4Ga1kI9bBcChpXYNqiDzsiFGPtJjsdL0JDsL0sEKc3BMQ&#10;p8RTW8u6Eu4ws8FzdjoMAQEQKG8C3VYXPWFHwXpEnnhxsg0BgVIlIA7a32o+Q98tDtMut7/2pEIx&#10;0uvNp6ipFo469pjgLwiAwNEkUF9joctN/XRz4blmBe+7x6m3roUc/O4sBflp8TmNrM/rLsp7nRfI&#10;ZSrOe722opquNZ+kC85eerwyRQ+XJ2g7xM5uspCV7U368+xDXSmcsnfoiodIIAACIAACIAACIAAC&#10;IAACIAACIAACIAACIAACIAAChSHgqq2jD9rP06fTdykU5Sg7We7e4HYk7kedl6naWJksWsbh99cn&#10;Y5y9JkvoXGMP1VZUJTuddriMX4uO3BPPlOa1gfAufTJ5i/66/w2a3VzmuY3EDicTJfRG2xnqrW9J&#10;dAphKQiYK2vo1z3XeF5jnH5ceEZhHfdqiuT2T6l8t3l4nkO2PRH9koYaK89D1ZGTN/nbyHNSomeZ&#10;SEKsezm35aHJjUXelsgb9CeKlpMwGzv9/bDrMlWJw0VITgjIe2SovoNO17XRNOsePtuco9XAVk7S&#10;TpaItaKGGqut+1t9lZmM4sD2mEsd39/vt5ylL+Yf0A6/Z/XI7dWxiB5ov1VbJ0y+cQv+NZryLdOs&#10;zxOjm6Mnr2zjVLPjbme1LbI5qqxUV2nKWIfVwLqvtcaqyCblMplMFAod6BpFl1Xel9uhIPl5Tnh7&#10;NxD5K/thVSUL34vt5sa8fM+jy5Bs/4brJO1w2eTZ0yM/uV9QDT+z/awrACk8AWkDfj57X/ezI++2&#10;jzouR/QRxjcXaYy/kxtBX84L7t3dJtko7vNrMlaTvG9tvFZC/lor+C/vW3JeAiSYSwLynnrimdRM&#10;Ur7fpwukfyLv3POsY9Nta6KvZh/Rgm9Vs3zxEZb9G/TfRr6L6OpcdPaR0VAe3/0xfna1pJXXD9Xw&#10;NyleeixNpHX9Brebl7c3qJYSt7P30lQb20nlvqfC34w9MSyOUajt1N4h/oKAJgFp+/hDO7S1u8N9&#10;tpffDtnfevUdkfZRsWXO76Ez3DfJRgwbbjLd/i0Zovq4gdVZCjm6skkW14JA2RKY8S5zPzD9b3ei&#10;Cj/gMak27j9BQCAdAhVbK2SMGyvcKVA7Np1ypozr4G+TzANEtcVofoSoYzDlZTgJAiAAAiAAAiAA&#10;AiAAAiAAAiAAAiCQJoHmPqLHX8ZetDBK1H0uNgxHZUFA9XoOlVOx2g+FFSPAtBFrDyFQ20AhnkuH&#10;JCBgbiBaPeClbOVmvDlBTggqMQLbbAtEtrxLcIeUQKzCi2rh+w5S2gRq47SP+DdUWY9YSaJjXNqV&#10;QelAAARAAARAAARKkUB4PVa33mhzlGIxi1Imow26O0UBj0xBAARAAARAAARAAARAAARAAARAAARA&#10;AARAAARAAARAoAQJiL2uN52n6A/z90hsAmrJo/VpsrPNr1bWmSuUiD2DJ+szurK74ujP2BaVrgwQ&#10;CQRAAATSJCB+ngfr2nW9x8TG3RfT9+g3bCsU9hTTAy32bv648DBiGzCdK9tNjXSlsY9M7IMOAgIg&#10;AALFJtDL/sHvLPMaqBQitmDFFuXJ+rYUsXJ/So+fc4UUOlXfnvvMX6Uodnavu07Qt4tPNfOQPoT4&#10;sX639SypbDNN+jrynd0RW7KRv8H9v2LHNaDukp9tN8q++CANsl67XhE211wDea273rLsxRuJW/O0&#10;Fx7911lTR8IUkj0BA/erL7FdzBaznb6ef0w+vv/SEfm9ltjG89stQ9TIdtwhGRIQ/wqtJ0iVLYMk&#10;xtcXNK/qtjaR/N7R0mVz0amGdhpe1R63eLw2Te0WBzXVFsfv8l65FbY/Gi3CS3X1RAeltS/3/K0V&#10;tqOVYxF74Q1sj1lsMu9tNrZBLnZtIaVLQPyKF8u3eKGo9NtaaJ5tMk77VjSzHPUuUguPo0rfs6jC&#10;6/aU5emYIqhNvTHHpXjwfGM2q2KtBXz0p4VH7KvhXFK/KFllcIwuvueZiLSTtaps5vGVcw1dVMFr&#10;RDstTpph+5GP1qZoZefAd41WGonO+7iNfmd1PNGpQ2EG7pdctfdhnuAQmeMX0G110aNVG62wzfZU&#10;sshtcblXxccI5DAB8UcjW6YifnJur4zSG67Stn8vbXW9c5HCoo19Cdxwnjw275rX2A9OgMdMJr1u&#10;zVuh2+Ki600n2ddC7n3wSebn7T302ew9zXLcXRql9wth54JLcovH83Z1+H2T/s0FLr/Iw9XJyDcy&#10;cqDzn6Aaom+Xn1Hv9hpdauiJfG/1XCrjiT8sP9fVfo1Oz8VjR2+7BkvWp5vMvY1uLmj645L71r29&#10;TjIWlmvxc3/4U/Y5lI7foDbuG7zdPKj798t1mcshPfEnKO+SCe9SyuLOs5+bFfYfoXs8jccTwp1n&#10;U6ZZdid5TFtZiR2TCrtKv6+XKed19tH1cH1K1+VdfA/JnEuxRcpxn/tTm3F29ePL9Wx9js42dlMV&#10;++PLh4i9tvgxU2VrjdTqYzRHwGOi8aOKqtgqhEQIzOnwP1JIXcHj9rOc5+d/dH1eU99F+maTm0vU&#10;xf1dSAkRWIidc4mUrKU/qwIu72xo6vLK3PzfdN8g8Umda5FxPUeNLeIHL1Xa0s4WH0a99tZU0Qp2&#10;bpbHd+S7m410Wp10sbGXGqrjbOPpSFR0z37WOkR/mL5z6Lub6PKv5h7TX3RfI2uO5uy/X3ymed9I&#10;OaS/Lv32dER8S51p6KTHq9ptMRlnEx/2g/bOdLJA3BwTED2ZO+5RepDlMyHFurs8Rj3cthY/p2lL&#10;qvdhqnNpZCTfxu9ZPyheVH4SJdzC9oHl2YaAAAiAQEEJsP1txT1JId4iwraRq7qGYoog30y9Msx+&#10;U8819lB1nsbd9ZajlOKpPp7/Yx+zMZKjb0tMmmkcJLKXL/bXVSvmINPAiKggAAIgAAIgAAIgAAIg&#10;AAIgAALHjUAzz6ttJhgncXYRVeRHBzEfiBUpq4vLLP4R40Qp8phFXHFwWKYEDE6ee5O5GtYXixdD&#10;60B8UEkfq67uyHxqtB6PgfV6wvLcQ5IT4Pk/y1asTuWmmfVHymidpcq6cX6zk8y81m5PzKwHDAGB&#10;XBKI+Ks8uMX2ky6HdZT7hcUOCJQqAYv9cMnEx/Qx8QFWzetSalhHJVp2M9Axi74e+yBwFAmIfr4y&#10;m0CXS+zo1EH/+Sj+5qhTEQjI9zdaWC9J0ds3TKR7xOuGISAAAiAAAiAAAiAAAiAAAiAAAiAAAiAA&#10;AiAAAiAAAiAAAiAAAiAAAiAAAiAAAiAAAiAAAiBQSAL5sb5cyBogLxAAARAAARAAARAAARAAARAA&#10;ARAAARAAARAAARAAARAAARAAARAAARAAARAAARAAgaISEKM79morLbKT32zFZKymDzovkEExZJsU&#10;rgeBjAi4aupoamtZ17VdbNwXAgIgUP4EnPzcixNs3+6OZmVa2aF0PpyXa2aMCCCQBoEeWxO1mBpo&#10;mr9n3uA2mfn+7rA4M3OEnUa+iAoCIAACpULgnKOHxtYWaHmbHS2nEJVdtXw585D+uv+1ovdBhz0z&#10;dM89lqK0sadebzlN3fy+L7ZUsXHdi64+OuvopmHPNN13j9PW7nZei+WosZGj1pbXPJA4CIAACIAA&#10;CIAACIAACIAACIAACIAACIAACIAACIBA+gSaeY7yZ61n6Y+z9yPO0rVSWN3x0ucz9+nDjotaUdM6&#10;v7i9Rgu8aYnoCQw15t6B++ttZ0jqNr8V59wuQYHWd7bon8dv0rI/9ZxG9KWDXOYLTX0UDoejg7Gv&#10;k4DoOp5z9lKbxUF/nL5Hnu1NnVemF03l6JK2bM9XZyIXK/xvPTvddZrqeK6DN9ZXWQ9s0eTGIs1s&#10;LtOuGkovkwxiy33/UdcV6A9kwE7PJUbWe+22uCKbm+cqn23O0axvRdc7MVX61YZKcrCOrp3vn0b+&#10;21hlpSojTMclY1ZfZab3Ws7SF/MPKRDeTRYtJvyWZ5QU/q/PengONqyGI98V0Sud9XkoWIBnda9w&#10;tcYqcvH8aFNtPTUYzWSrrN07VdC/otMt7w/ZiP8vJTHwe/3t5kH6jNsfS9vruor2zfwTqua57g7+&#10;FkAKR2CHHfV+PnuP/KGArkzlfvug7XzkfSfvvPONPZFthb+tY5sLNLG5yDqf+tLSlWGCSL7QDsm2&#10;uBN7b1UsGvl5NFEdP5O2Kv7LmxzLM2o0GBOkhKBCEniwPEHBsHa76ryjlyoK/HvVVZvpNz3XaHh1&#10;mn5ceKarnNHsRNfprnuUxjcW6O22IWriPlgpy0bAR8s72n2dHsvh76/Uq5m/f/It1HpvjDGPM+a2&#10;1Cj4t1adXaQsjOzHM8w/J3XUSeG+q/thme4YZ56Q0T2R6eX714XPvMP70nPIQvh9axn+MmkCBiO/&#10;p1TpsaSWkM1Fge7c9tdT51j8sypzkfttM+Bn/Ws/bfImetibfC9v8l8f68VpkytuPVZ2Nkm+udLW&#10;yVTC3GdVeLwiWmqefUOhueHooKT7SkUFVXK7Oth5NmkcvScqpx+S0TOrN3rSeDuD/Gzx9xoCApkQ&#10;uO0++Hakur6B++wyJphK5rhP6favk5PHhSBHg0Dlpptql16Q4VXfJFxZQxu9N7KuXOX6PJnmX753&#10;jXzPxMtOQ0d8UEkfK9ynU5t6iOaeH5RzYfRgP4M91T3FbbnbGVwZe4nSd4kUbidmK7X8rVSCPs1k&#10;jNwWM4QS91dU7lP6T76lmYZWBOPqHBmHn1FNkny0rt87H2wfopBdo529FznFX9Pzb5mN/2UMQwUF&#10;nN0U5LUHEBAAARAAARDYIxAe/o5UzzwPiShk3NU3r7N3bfTf0MWPiLKcP1O9qxR68MfoZDPaN7ad&#10;IOocyuhaXAQCIHBMCATZrsmLm0Qhfu+dfTfrSqvzI6ROPkycDr9fFWnbS/+nwPMiiQuE0LwSkN+6&#10;kif15R7bk0Xug3ef2zvC33IisBmnf8jPsGIu/tiijIVVe2Nts/nrWsuJbEHLqprrY/PbWCHjrX+M&#10;DUt2ZDCQMV09Ub5GdfZQuP10slQR/opAhXeFTDxvL+O6Wzz/rlZUlRwb40Pun/BcZSpRot/5ryIe&#10;uu9SJaD33G6QlNFbRL51UqW/09iu90rES0BAqbEcDt3mOVoT7KgcBpO7ENEJCI3cptDiBOtNpKeH&#10;r/L7WK7PpwT4HR5OMw+lopKUrrNkkHmYEpDdJ9+QurHMXZ0dCu/4qKL9BFWfy77PUwJVK6kiBMYf&#10;UnD6KVU4O6nq1DUeVoPd5lQ/UIjH/HYefR2JUj30Fhktpa1zl6ouOAcCegnIO1jlLVoMddCbj+aB&#10;fRAAARAAARAAARAAARAAARAAARAAARAAARAAARAAARAAARDYIyA+3V53nKQ/Lz3eC0r59/vlZ/R+&#10;01kSG1eFkLueMQrp0HPoZr90LqxfLsRPgjxAAATSJHC+oZs8bIdBj31Y8TP3Pa+xf7N1MM1cjm/0&#10;AK9L+dP8I/Km4Suuhm3SXGnsp04zdAmO752DmoNA6RGwsF6/2Fxd9Ke2J/7jItvS4PdYl9VVkEqI&#10;HT3xB60l3VyefPs477M1k9guGmcbnFoiZf6Po1/rtserlV6y82IX8cel55H+kdilL7ascZtDbEFr&#10;yUBdi1YUnE+TgPhO/8vu6/TNwhOajlt3ppXUBtuk+aepW3TJ2UeD9R2sG61oXYLzOSSwzWsF9fhR&#10;6K5LbC/0NfanPLu1ErHdqFWsbxee0sddV6mS7Q8VS5R4m1d2XhdZlZmtb1lj8r07fZuy0XUXW/Yy&#10;xiRbg2xsx66uopbtMGduRzI6feyDQD4IXHcM0MrsJtvr1rYJfnNlhOxVlpc27fNRGI00lenHZPjp&#10;d6TEja+qTb0aVxb39C7b1B5h2+vZitim/XLhMb3bMkQG/g+SPgFh+HxjTteFVx39MXbO282NJNuC&#10;f5Uerk7p9p2gK7MkkU7Z2iI28pOcRvAxIiBt6mtNJ+ifJ3lduIbcWR6lNpMd7fAEnO57xhOEphc0&#10;ueWmbp+TGTemd2GBYr/YmKd7adTTxf613nINkviGOS4iz9NbLWcowH5w5n2rCatdzX2c600nqSeB&#10;n6OEF2QY2Gq2s48zG8lcSioRfw2Xtr3UkMieQaoL0zwn408z7ItLj1zjNuTefXPe3h3xPfHt0rCm&#10;74n4tMe8ixGfFzK/rzVfL/MnX7ufkluHj4zofLrMTrrhPEHSXytVkX71UH0n3WZdAi25zT5Nftlx&#10;SStaWud9bEdAfENt6LDBvJdwB89JiU8p8XsFSU1gyN5FE96l1JH47EPPRMRPqGbEHEVQx+6QYV77&#10;ntPKLnz2PaJs30/sQ6SCbTfF9/XCebK5ITZA5MtXrHFLyV/612zxRAsvz59U0Q3+JpWCyHv/DI/3&#10;/uCOskefoGDir3N4bYbO8fchL2KxH05W/MrKuOBRkckHpCymaLuusq3fKFHFRuFRqn9U3dLdlTEY&#10;tw5fhy21xZ8DS7du5RJf2jUyPyTzB1ryk/sFj7U42C8g2hNarAp2Psr/WyRPnvOnLH1azOnw/e3k&#10;flE+5+YvOfro05m7mhjvrIxRT0Px552lff7tovYzlKxC0teXOnfUuygYDCaLphku+gKXnf10S4dv&#10;J/Er/MfZB/RrnjfM1nfkBPsAn9zUbj9LBaSdJPom6Yq8p+ZZV0N0ILVE3lXNPNZmz7bNq5URzick&#10;EGI7gV/OPdKlV5MwgbhAuVdv8W8qY0PpimJtpIg90K04PSi2TSvnshV59r+ZT732Qc7/remNrHwY&#10;ZlvOfF8fsQvp3yCVbTeH2fZheJNt/Q69Q4q0eYssKvuPDD1l3xtsu9XYc4EMbC8QcnwIKPMvSLaI&#10;74Goaqv1TaQOXI8KyXB38hHRXlus1ko0cI1I/paCxNlSV6yH++WzbAtar8i4wRPPFF3k7zGETeiK&#10;f0SxCx0vzcXloyQYf1HY/qf2aFZ8RXBcEgT8m6SM/ETEc03xorbzOp+W/vjgtI/D7A9K/EIR+3FU&#10;mvvJ0DWUdhq4IPcEVB4roxF+x3C7ijpOk1Li+lW5J4AU805A7OOKfyZuI/NXTXd2YZ5frOIxi8AZ&#10;nmOq4vEnCAiAAAiAAAiAAAgcFQIt3J9/8ePh2hS5n3+4QNohCvcV1fj1WnyZhENAIFsCCvumNjT3&#10;UnhmODYp7isYyu0ekzWMDayztHqwRkVhv7MGHo/RK3U7UX5J9V6UZjzRy6jOwqe4nuyMFRXU7ov1&#10;o5LsOiPP2VWEY+eyNy2J17omS6MUwreszWRmPeg9qQp4qZK3IK+7gxwPAlWrs1S7Mk67rF+x1Xya&#10;KNc6UPF+Uhmrynb1VOgKFv0Gq+T1HzbWPVD5m7buPEkh0bGClBcBS5wfYin9VuL1ReVVMX2lDbK+&#10;XrzsJgiLj5PJcb3fTQ2+JTLErQnXSqt6s5rqtre1osWcDxoqad7STjsVpphwHIBApgSS2S5IFp5p&#10;PqV8XWj4e1JXZsnI/QlrgPUb0hBpt/hbT1OI109CQCAZAdETjBFLGrqY3BY7JKzjBwEBECgwAdZH&#10;MrD+mxI1HhY69QZRAv2zdEomvubDP/z32EvEz3vbKTK0nYgNxxEIgAAIgAAIgAAIgAAIgAAIgAAI&#10;gAAIgAAIgAAIgAAIgAAIgAAIgAAIgAAIgAAIFJFAAk2mIpYGWYMACIAACIAACIAACIAACIAACIAA&#10;CIAACIAACIAACIAACIAACIAACIAACIAACIAACJQlgcZqKy364xwkplkTA7trf4cdNNayAahQiB3W&#10;QECgCATEma4eESe0euPqSQ9xQAAEikdAURTqtrroyeq0ZiEG6orvNFyzkIgAAkygpqKKBurYAQEE&#10;BEAABI4hAQM7jnmn/Sz9txF24q7hnHKFDfbfd4/TRVfxHDDPeJfpm7nHun+pocZuGnJ0645fiIgV&#10;BmOkTIONnfScHWDcc4/RRkCf85d0y3fK3pHuJYgPAiAAAiAAAiAAAiAAAiAAAiAAAiAAAiAAAiAA&#10;AiBQIAKdVie90TxI3yw80ZXjEuub/Wn2Ib3emBtnTqqq0v21SV15X3ENkIxv51qMPE/x865L9N9e&#10;fEveoF8z+UWffp27DuHbekYzTUTQJtBYa6O/6X+DflwYpofLE9oX5CCGymms7ngjm8ynFFpa2SHn&#10;O21nyQwH1gVB72QHy7Jt7W7Ti815Gt1cpKCqrRcr75CGKjM1VllJ9HIbqy1krqhhn/MGknccRB+B&#10;hioL/aL9Iv1h5g4Fw9rcJdWfPCNkYD2yHouLwsx6cXuNpraWaca/ojsNfaVLHsvM+tPO6jrWTbVF&#10;9FOtlbWRyPL7B9J0xps8l6N3xsjf8/daz9En/HuvBbY0Kyh6BH+afUC/7LxErtoEDuI1U0CEdAmE&#10;2Knnp9N3aF2nHkEl/6YftJ1P+M1qrOF3I29XHP2RtQtjGws06XVTILybbrEyjr/L7xXPzmZki0/E&#10;wu9sW5WJbPz81kX+8j7/NfHzDck/ge3dAD3xaPcHao1VdLpI+ieis3za3kmdrLcs+kJTm+60wazt&#10;bNHvxn6kM/Yuuto0QJWJnGOnnWruLxhZndNMtEIxUrs5sSPwiH43f5efrs+kTGd8Y5EGTa0k8VNJ&#10;2NVDhoWR/ShKwE8G9ySF+67uh2W6Y1ibp4oZ/fpfyfIJDlwnMrz8/ieLoxWu8Du3ZuGZVjTN88Hd&#10;HQp0X9SMV24RtkMB8ga2aZP769Jn3wxuv/rrpy3eD6nhcqtSTHmlxzDPYy3dFmdMeFoHrIMeqm+h&#10;iqh+q3FjiWTTK8a2QQp2ntUbPWk8o2eWKmf1jTElTYRPBE68TmpVqhg4BwKJCUxuLtEy6xlrSavJ&#10;TtebTtJ/H/9eKyo9WBmn99svaMZDhNInYORxXcf9fyQlarxnl8dxNnpvZF34Cv8G1S4+T5jOrqme&#10;wjWWhOdKOrCZdfXnouoU2iV120tKpnXZXCEav5d9lV3dRM6urNOpXHxBxu1NXekkcwgR4r6u/+Rb&#10;utJIFcnoWyfj1EPKdvYjZG+nkL0tVVa6zlUtjcSwqZl9RBsXPqagI3vuugqASCAAAiAAAiVPQF0Y&#10;J3V2OFJOQxalDZ3/BVG242Q8XqSO3c2iFC8vVatNpHQOZZ0OEgABEDjCBL7/rzyQ94Kovono7LvZ&#10;V3Sd5xpS9JEi77atNVIu/Dz7vJBCaRNg3QJq6iWaeXpQzoVRYoUT4omUgzDslQcBryemnIrVzj9j&#10;Ni2mmOQyPqjdmGcrgTIjcSA+2LY5gBG3p5obYkIU1m1QeOxGr2Q0xjNxn3ZDQQp3ndObzbGLZ2D9&#10;lcZ7vyXDK12TKtY98Zz9VclxMMwNk8LjfelK/H2X7vWJ4it3/okMr+5ddfwuhX/+vxJZE8/1J7oe&#10;YXEEahOM8/u9RCZbXEQc5pLA7uOvKfjT73OZZE7T0qfpGptl5Iv84ieiD/8NGRztsSeLcBQav0/q&#10;ygzt1UVJdK8XoVxHKcvA5GPyfvLvI1XaoW8pzPNttRc/OEpVzGldVNaj2vyH/5vCmy/b1oHRe1T3&#10;r/4vUqTvBAGBo0yAxwFq+N0Q3limEI8bhdaXyWhzHOUao24gAAIgAAIgAAIgAAIgAAIgAAIgAAIg&#10;AAIgAAIgAAIgAAIgkBWBZrY/dLa+kx6uTWmmI7as/jB/jzrNThqq66A9+1CaF2YQYWl7PWL/SutS&#10;sVl2sZHXcEJAAARAoAQJiD2gN1yn6J/n7pKPbdloybO1GXKyndCTDcXXh9Iqa7HPix20Py8+orXg&#10;lu6i9Fma6KK9l6qyXYenO0dEBAEQAAH9BHptzRHbkqmuCPN6lj/PPaQ32fZ5XwH8ij/l75IeGazv&#10;0BMt6zg3XCcitpDEfpqWFNI2549Lz+njrmsRe75a5crneT22viu4/yS+6yG5J1BtrKT32Ybs8OoM&#10;/eR+kZY9P3m2b7lHaH7LE/FtUMt28CCFITDBdjxjVwoezld8OLRbEuuhih3Ud9vPRWyjHr4yNsTL&#10;Ntp/4t/59aZTsScKeBR+/e9JWRwjRdbdLk2Q2pT5eMoLXme5wDYf9YrYKq5nm/Oyie35erZVZuWw&#10;aBuqsh9mHXgICJQygSp+37/mPElfLGivk5X2yA/LL+jdpjMx93qh6qfanGwjMPaZUvmdpubA5lw+&#10;6zDmZV8WOn0qaJVDfCx8vfiEftYyxGvDYWtAi1f0efFR8SO3afRIh6mR2nhLJM21DSSbjPc/Wp1i&#10;e8GriaJlHSbfmcE6jKdlDfIIJdBudfC9V6/ZXhHfSePsQ0f65JADAlNbbloJ8LrvHMjN5RH6TXsd&#10;VRqSWSHNQSYZJCF+PW7yd1qv2Nn3z8+az5DxGK7NlLlY8YPz7cJTmvDG2mfvZBvwN1wnqVD92PON&#10;PfTF7H3Nn+2ee5Te7TivGS/TCNJW+YnvbT1ywtZKDva9FC1N/H76dftl+sH9nGZ8bFs4DdngcbFP&#10;5+/TxYYeGrC1JLxS+p9fchtoc1d7DC06AfmWnm/oLkrbNbocevb7rS30fGOO67idMnpE54Cfd7lX&#10;cyEy1/fZ7D2S30GvdJgd9DaP5xpKwGaS3jIXM574YRJb93O+l2vjk5VF3uMbbDunPlO73skSThKu&#10;Ls/s25xJEkVXcPjUG0TZlpltmhsWeWwnSiJ9PUdnVEj2u5PcHni6MUvrQR/Jt6Cppo5O29rIUR37&#10;Tss+p9QpPNmYoVWd88Ey7lbD/fZSEWljPmDfUb5Qaj2BJ6vTdLq+PT/tpVrrSxu1fN/sieJd0xwT&#10;3YtbDn8VtvGiTD7QX1T22cQGN/THP8IxZdxE5idSifjTEh+kkPwR6Oc23VOeWxI/gKnEy76kHvPY&#10;yrnG7lTRcK5ABMS+FM3F9SmberK256PVBpLqiS/mfEqLqYFkm/elHseTMZWx9QXWJU48h5bPMu6l&#10;LT6NxWf8NtucTFdkruqioy+pz8B005P4Q+xH0e1fj/gS1brew/y+Zx/ib2Xhl138z32/+NKmvVZ+&#10;0ifqtjZpRUt4XtqC77QO0e8mbmrOgcu48pes0/Jx9zWSOVZI4Qjs8HPwx+kHtMg+pHIpI+vzdLK+&#10;LTNfxy39RCO3YosjYTmQr9nvqdaz7+dn5Ad+zsR//VGV8MIYBT/79zHVM3TyvGRjW0xYMQ6CP/wD&#10;hUfvRLIOPb9JVTRXRl0AAEAASURBVB//72Soy834TDHqgzz1E1DY54Dxu/+c8IKw+EARH7XZivgG&#10;ZrvT+zLN/j0/+t/Y920J9PW2YttQiiV2DlV8ms9rjHvt1+vVjowbDDV25WfcID6zUj+Wdvjjr2JL&#10;yT5xqCHxWHlsxPwdKRWVpJjrSN06sJ+txN0L+csdKeeUAOvYGL78f0jxxj7Le3mEWQ9HzUF7JjzL&#10;PizZP7GIOnKbSMZ8ey/sZYO/xSLw4Aui4e9e5j56i9T3/2dSHIXRjy9WlZFvgQl8/R9IefXsp5tz&#10;BV8QPPUWj+bWpHsp4oMACIAACIAACIBA6RJwdvN4Ds8lxK8baM7NOHIhK65wX1G9+4fYLKVuop8A&#10;AYEcEDC0DlB4JnZeUHF2klJZnYPUC5uE2txLiozxvhJlezMtP4Y8GlgQKQTZTHt4ounjNZffGvEt&#10;i6zXiBrb5yPz5gKtNZbfe78gN+ERy6SS13E3Pvqn/ZV9Rn72N3pv5LSWagJ9GtXVDV3BnFJOPzGF&#10;dRnann1KFa/sbZnW52jm9EfpJ4QrikpAEd1s8Svq29gvh8ylpNY+3Y9a9ju7vL4hXoIJwuLjpHtc&#10;73fTqaWXehbpXktsei0TTV+nb4FuN79O4RJb85d2/XFBaRAw8Zw5+3VWNldiy8N9gOMiYbbhok4/&#10;JdGcrM2g0jXzw+S5/q8oLHoQEBBIRMDriQlVrGnolCdaaxW1zigmYRyAAAjkhwDrDlZ89f+yXlLs&#10;sxzuuUCqJY3nOWHpVFLH7x06o4qf93f/B5LxRQgIgAAIgAAIgAAIgAAIgAAIgAAIgAAIgAAIgAAI&#10;gAAIgAAIgAAIgAAIgAAIgAAIlAKBErAQVQoYUAYQAAEQAAEQAAEQAAEQAAEQAAEQAAEQAAEQAAEQ&#10;AAEQAAEQAAEQAAEQAAEQAAEQAIFsCNirLdlcHrn2uusEOeCsOWuOSCA7AvXsVLdKhzHADnYarChK&#10;dpnhahAAgZIh0G3VNjBezcbjOtgRNQQEQAAEQAAEQKD0CTTW2uiCU58R5ttLI7S24y1KpTzsIOLz&#10;qbtsXF6fefluWxO91nKqKGXVk6lBMdApewf9yxNv0/sdF8ieY8PxFex4qq+uuM6y9XBAHBAAARAA&#10;ARAAARAAARAAARAAARAAARAAARAAARA4zgQG6lvpilO/Y+yZrWW6ufKCVFXfWHkqthM+N60Ffami&#10;RM7Zq63Un8fx5tqKavqw+zJV8Lh5rqSR9ep+3nmJDNBXyhVSMvK8w+utZ+jXPdfIxL/ZURPRbGsy&#10;1dO1phP0d/1v0q+6r5K5suaoVbPk62OuqKELDT30l+1X6bK9l2wVsS5VbZW11GN20RV7H33Ycp7+&#10;tuMGfdB8ji7ae6iTdRTlekhmBBp5rvJnrjNUqYgrW33yI3+PvnUP0z/M3KQvl57Q+NYSBcMhfRdn&#10;EMvCv2+vpYluOE7QX7Rf4e0qveY8QX3WZrLyvQHRT6DKWEEftJ0nYapHQmqYPpu+VzRdAT1lPCpx&#10;pI335dxDWvCt6qqSgRR6t/UsNWisTRAd7mZTA73efJr+Rd+bkWtED9TI1xdTvLvbNOfz0PD6LP3o&#10;fkGfzd2n/zrxPf3H0a/pj3MPaGV7o5jFO/J5P1yZ0PXePufsIdFBKaZIu+zDrsv0Xvt5qknk3FpH&#10;4R57Jum/jHxD05tuHbELH+XF2pxmpp0WR8rfQo9+tz8UoKUd7Wcr7OrRLA8iHE0CwfAuiY7gfxr5&#10;mv7Di6/oHydv0p/523TLPULP1mZodmuFNgI+kvZBqYq0Dfu43eiotmkWcd4f66Bb84IEEXYdXQlC&#10;EQQCx4uAtGNv83tCj1x29Uf0Zdu5H68lE5tLtL6zpRUN58uAQO3KJClq/sYMkiHYaWhPdqq0w1t4&#10;zsDVTXTuA6IP/w3RX/1bUmqyX5Ne2pVG6ZIRqFp8kewUwkEABEAABEAABEAABEDg6BPw8Xj2/Ks2&#10;8W6QKLBdmDpPPixMPsil+ASa+2LLsM1jUV59c7WxF+Ko2ATUzdjxfsXaWOwiRfKv8S7FlCPMdtq2&#10;YYsphknMgaUh5rBQB4bxu4XKqizzqeW5QwPPIe5J1eoMUejgeC+8HP+qords0p5TTKtuPGeizDzd&#10;v0Rhfbro4/0T2NFNINH4uMq2ZyD5JbA7ekTfjfyMqhP38wtPZ+pKtSk25o72uo7YC3CkRWDnyXcx&#10;UYLj6OvFAIk7CK3MUjiqXR3eWKHQ8nRcLByCwNEjYKgxk+nGx2T5xf9EdX//f5L9f/l3VNE2cPQq&#10;ihqBAAiAAAiAAAiAAAiAAAiAAAiAAAiAAAiAAAiAAAiAAAiAQA4JDNraqbXWritFsZY4ueWmf5q7&#10;Qz8uvyBvMPf6wJF1ziujuspzpr6T7ZQdPRt6uiqPSCAAAmVBQHy/vu06rduO6ncLT8ntXy+LuhWr&#10;kGIj5yu2k7i8o1/3UGxbXmcbh2KvDwICIAACpUhA7M3psbkt7fGvF56w7bDZvFZjJxSkkY15zTya&#10;autJbN8WQip5Dc/bzWdI7HWWkqwFtvL+e2jVN8w61S/Wte0edvF9Jhwh+SNwim0j/abrKtVXmdPO&#10;ZJbtuP6ObQTObcWuq0s7IVygm8DExqJm3E6rM6W90Gaznc479Nn5lPfqtHdZM8+8RTDVkdpzkcKv&#10;/R2F/+L/IPXkaxlltRn00x3PmK5rW2sb6F90v0F/2XmN3uF3+Hl7N3XyekyxSS92lSEgUI4EpP1z&#10;pr5DV9GXdtbp6UZ+221JC1LnIjXOzp3q4HJnaAM6aT45PvGMbZpriZJGe1C+r98tPsuJHyCtch2l&#10;88835mg14NWsUgX7v7ji6NeM56qpo/daztIv2y5Su6lRM366Ea6yjxNjDv0ipZs/4pcmgUuOONsj&#10;SYp5b2WcwiVskztJsfMWLP3L+2z3X4/oee7Edv5dz7ie5AoWZ8G/St8tDevOT9qu7/I77Dj3p8Wf&#10;xTutQ/QXXdfohutkZJN98adSW1Glm2W2EdvNjdTI/va0ZHR9Pq+2r+97JkjubS2pNVbRBe4DJRKZ&#10;O5I+0pXGPl1jgtFphIlthq+O0ddLT0nG8KLFs+Olz+cf0OauPzo45b70zKQcF3gepVz6aTKOer6h&#10;O2W99k7eWR7NyXvet7tDn87eow3uE+uVDrbV/nbzIP/GufPfqDfvco531q7PP8Qjnd+rcmaht+xq&#10;Y277eg/XpugH9l+3/soPqszNzvH384vFRxFfditpzNHqrUOieB7ukzzdYJtIOqTf1kId7PenlETa&#10;SoMN2uMHAbYB9VzH+H4mdYu81+PsfynHfPxZjbdRmAnYI3LNnA4/es08DobvWH5/cHlOr7v02cJ4&#10;wD7ppE0CKQECYfbtFYhrF4ofkixE2vbLOvw6tpr06flmURTSO6Zye+lFTtramZb14eokLfjX0rpc&#10;/Lu+2TRIv+m8StLHzLW82TLIc2BxNsiSZCLzhsNi/zFD+XHxOW3H9QkTJVXF+gE3mk4mOqU7rI7n&#10;vq+5TuiKL/oTP/G9ASkcgU1+H/1+8hYt+tJ7HvT6if5+IbM5FiXBezFRWLqknq5O08yWvjl3ec6m&#10;StS3abr1ThTfYD38TYi345zounyHqcEAhcej7EKy7dbw9IEt13znj/SLS0CZuFf4AnhZz2ppovD5&#10;xufI9zr5YvX/FVtse0PmJ9L1EyvjBtm0GeKLWdbHjs7D+g7czy+Fce14u/nKFvwhlOW9tjpPShF8&#10;WaiTD8oS11EqtCr6AmNRNrt5zpzGi/BNO0pQUZdYAvxuUTzaOnGxF+EIBEAABEAABEAABI44gYpK&#10;Iif39aNF1j7Uu6JDymJfqW8iqo3Ta3R1kSJ1hIBADggYWg7rFBhbD4flIKu8JxF29eY9j6OewXa1&#10;jXZ53rvcZId1kIJx5Tax7TLI8SBQ6x6LWQlY6x7NecVVS/2hNMNNeOccglLgANPmAlVE6bvV8DrP&#10;igLpIBe4qkc/O0ucfoLM0R4T2U2whmk3D/Z1HF5t2z65Rl4VDlCjH9/jXHM9zumpcd9esY+luvTZ&#10;YTnO3PbqbuC1ilWeqb1D/AWBGAJqkNcQbG/FhFH89zn2bOxRIrubR8R/fWxFcQQCJUxgw816SYVv&#10;R6vTT0oYCooGAiAAAiAAAiAAAiAAAiAAAiAAAiAAAiAAAiAAAiAAAiAAAiAAAiAAAiAAAiBw3AjA&#10;Svtx+8VRXxAAARAAARAAARAAARAAARAAARAAARAAARAAARAAARAAARAAARAAARAAARAAARDIA4HG&#10;BAbi0snmhK2VxBE6BASKTUAcrzlrbJrF6DQ7NeMgAgiAQPkQcNbUkaUytZHxPlszGRWoXZbPr4qS&#10;ggAIgAAIHHcCl1x9VF9t1sQQZqepX848JFWcpRZQtoLb9MnELQqK420d4qqto/c6zpeEs2it4kq/&#10;qq++hf5u4E36sOsyNZkatC7Rdb6vroWqEhn01XU1IoEACIAACIAACIAACIAACIAACIAACIAACIAA&#10;CIAACBSKwNnGbhqyd+rOboKdad9fn9QdP1HEXR5vf7Q+nejUobBrTSfyPt7u4HH9n/G4fi7EVFFN&#10;H/VcpUqMkecC56E02q1O+vsTb1MP64WUu1QZKqiX6/GztrP0r0++Sx/3XKdzjh5dc2blXvdSL3+F&#10;wUgD1hb6Vdsl+k3bZfplywX6244b9KvWS3TdMUD91mZqqLKQgefZILkjILrN7zSdoQrFqDvRad8K&#10;BcK7uuOnE1EhhVprG+gG/+Z/1X6NPm6/Evn9eywuMlek1l1LJ5/jGle+lx+0nacaY5UuBPI7/2H6&#10;Lnl57h6SPwI3l57T+Oai7gzeaD5NLSa77vgSUfQ6Oy1O+lnrWfq49Qpdbeijpuo6fuJKR4JqiGZ9&#10;Hvrnmbv0Yn2udAp2hEqyvRugxyvafYpafkcMptFXyTci0a/5+4G3qJ91YjIReYd9Mnmb/jzzgIRB&#10;qciSb43WA3EOvxMUrsfSlCD0IEi+5bbK2oOAJHtTvuUkZ6KCrY0Uri//Nn9UjbCrg8Dqjpd+N36T&#10;HngmyLfLjujLQOT7Zee+wUleZ/em8xT9Tcf1SB/iGrchB7jfoCXz/tWsdSF3W06QWlJfUq1a4zwI&#10;5J7A2MYCyTtESzq4HeqqrY9EO89jMHrkwcqEnmiIU+IEjP71gpdQNN23Xf0FzzcXGSrcFlPe+x9J&#10;GXyTlIaWvI/P56LMSCN/BIzcX4CAAAiAAAiAAAiAAAiAwLElsDB6UHWvh+gf/h3RhvsgLF97vnVS&#10;Q/mZB89XkZFuhgQcHYcv3Fw5HIaQ0icg74goMfD4SilI5fZGTDF2zDy/z3pRkMQE1IZWUqu05zsT&#10;X515qLI6TxSAPkwygtWrMzGnZH7OUELz7TGFS/NAdfFcRa7to3E7QonXp8O3Jc1fJi56rTUugA/9&#10;2vNShy9CSDoE1EK0u9MpUA7jqhs69GZymF/SpKpjv3nqji9pVJxIn4DK62WCsy9iLgyDcQyP+IPw&#10;1uE53dBaAfrg8QXBMQiUAAGxBwcBARAAARAAARAAARAAARAAARAAARAAARAAARAAARAAARAAARBI&#10;TkDmU8QmlCUNG1Cy5nN8a4l+P3ebbq6MkHc3dzpbo5u8zlmHzQ7xt3imPoHuaPKq4gwIgAAIFIWA&#10;nW0IXW3Ut04+zP7jvpi+X1K2lIoCLUmm4l/ve/czWvDrX68t34rTde1JUkQwCIAACJQGgWpjJXWY&#10;nboL8/3iMD32TOmOn27E5+uzFGLfployWOD2eGONlS45+rSKVfDz91fGaCcULHi+exnObq2QX8e6&#10;kH5bZvYe9/LBX30EGqot9Juuq3Syrk3fBVGxtkMB+mz2Ht1yj5D4F4bkj0CA1xzPerXXnuqx2X+F&#10;/T3Y+f2kR75fGib5nYsusv6qQp/96uiySn/lO66Dnm+E+Aq44TxBlVh/GY0Q+0eEwNn6LhJ7wXrk&#10;4dokrexs6oma8zhqx2BMmmrHmZjjUjuYZ9vlG0G/ZrEu2nuom30a6JVx7yL9tDyiN/qxj7fFtr7v&#10;sw1jPXLe3k3iF0GvRHxmNJ+h37Bvik6TQ+9lKeP1mF3kqqlLGQcnjycBJ/vL6jBr32eb/N55sc62&#10;CSARAmM8R7e5q/0ubmF/M1ca9fXPRzjNxTTGc/P5U3jYzvJXC08ozJbH9Yi8495rOcu+Xyr1RD/y&#10;caS/e7K+LbLJfjHkHPsD1BL5de+5x7SiZXR+mW0xP9+Y1XWtPCOV3C9KJTJ28MvWi7r8UMSnM+v3&#10;0Cfz92hp++Va4jm2y//HxYe0HdY/RiU+bt5qGqQT7Aug3ETe8Y5qm2axpX35PEvfOOLb4ZPpOyTf&#10;DL3SyeV7u3mQfbBx/xuSFoFmUwM5arR/21G2n+8LloffjbQAZBA53B7b98sgif1LptnnzZONWLtE&#10;+yd5Z2F7jT7nd83X7qes15M/OzEy9iS6SHq+2OLv7qpzILqYJbM/wGPy1QbtdsST1WkKhfM0HmyJ&#10;s9vm1T/PnjeQMvZdhDkVVfzftp7MW7XKLWHx6aMl0u6H5J9AE3/7uq3aY1277PvvjjvKlmv+i4Yc&#10;khFoZB0k80v/PJEo8n5py+79suBjP1vJ8nsVXs39C73j0hpJpTwtbTHxhakl6wEfjRRpTGWJxxnu&#10;p+HzSHy6XuP2wl91X2c/10158xMjfcD32Ie2Xp/BPy49I3cGPn+mvcsk/qT0yDXXibTGcJOlKeMB&#10;XTruC7l+eG2GpjZh4yoZy1yGy/3z+6mfeG4lPVt3l5399HH3NV1jXh6e45LfNG1p5rHDaDu0si9h&#10;Wcj6zhb9uPgsrRS+5bHAYurzpFXYdCObeW4kfi6+BGykhsX2PNsLjJajbAMzup7Hfp/7tcrSRHEw&#10;LJTAXPDWGimsUxMtiiXWJ7kePaXo6/f2RU90N+652jt3nP4q0u5uPx1b5c6h2OMiHSm22PEXhe8H&#10;SPkRUOL8IRSqBuqGtg5jocpybPPxzLEvg7g5oPkS+LYc2x/kCFa8SO+XI0gSVQIBEAABEAABEDhq&#10;BOL79fHHZVRfpetsTGmVrnMxxzgAgWwIGOqcpNijdDzZPpShu0zvscY2Uk1Y+5HN/bBmK18bW/44&#10;GwqVRVprlw1/XJsZgYq4tSQG1jfJubCepFp7oHussv6G2nIi59kgwfQIVCSwH1gV5wM4vRQRu1gE&#10;FOvBvKdq4PURcfOixSpXIfINs43LHfPBXKBKCm3nYf1Nze5WIapzKI/6HcxTHYKCgIwJHLJh0MS6&#10;YtWmjNM7jhcaM9AnPY6cjmWdvYfXfkR/nzWZiM5NvBRhTU98EXAMAseJgJLG2uSccmHbMRAQAAEQ&#10;AAEQAAEQAAEQAAEQAAEQAAEQAAEQAAEQAAEQAAEQAAEQAAEQAAEQAAEQKBUCCTSZSqVoKAcIgAAI&#10;gAAIgAAIgAAIgAAIgAAIgAAIgAAIgAAIgAAIgAAIgAAIgAAIgAAIgAAIgEC5ELBW1lIlO+8LZuDQ&#10;y1lTx07Q+8ulqijnMSDQZmqkWZ8naU1r2RFvE9+3EBAAgaNDQGEj8xcae+kbdrSbSOQbd87enegU&#10;wkAABEAABEAABEqUgJG/3++0n6Xfjv6gWcJF3xo9XpmkIUe3ZtxcRAiGdukPk7dpa3dHV3LWqlr6&#10;sPsyVXCdyk26bC7qbWihqbVFuuceo9mtzA2wn2poL7fqo7wgAAIgAAIgAAIgAAIgAAIgAAIgAAIg&#10;AAIgAAIgcGwJXHEO0DY7ZBtZn9fF4PnmPNUYKumUrU1X/PhIz73z5A8F4oMPHbdbHNTGzpYLIX31&#10;rbTCzoLvLo1mnJ3MDfyq5xqZ2YErJH8Eaiqq6Bc8FzO1sUTPV2do0bdK3jJxMlZXZaJOq4s6rE5q&#10;NtWTQWHnxpCSJmCpwPNcyB/IUW2ld1yD9OXSY9pVw4XMOpKXwv8219ZTp8lJ7aybWpXIgWnBS3V0&#10;M7TxO/Ejfp//4/hN2tWh0+7jOftPp+/Qr7quUA3rBkNyS+CRZ5Jk0yuXHH3Ua2vWGz1hPNH17DY7&#10;I9s2tw2nfSs05V8hT8CbMH6hA1VS6Qf3cwqpKp2qz6zdW+gyl0t+D5bHda1lOefsKTn9G2mLvttx&#10;nvq5//D13GPayqAd+mJtjmY2l+nt9qFI27DYv9sIl0dLZE2GfCO1pMfSRPdXJ1JGm/F76JLaQ0aN&#10;tvDu9b8h4+MvSfG+XCuimu0p09V7Uq21Uag+u/eX5KVKO0HVm2vieCrrxAe5f5BMDAaF+BWkKWHu&#10;W5S7jKzP0f/P3nsFR3ZmeX7npvcwCZPwQAGoAlDeF1nV9GSzzXTPTPfsrJuJVUiK0OpBilCEQhGK&#10;fdejXvSmJ5nYXYVmNbMz09PDJqdJFtkki2R5j6qC90j4zEQCaa7Ol0Wg8mYm8n4JpMf/kFm49/vO&#10;5343897P3XO+mnvC99zi9wFzYSe+t432GvKaXdRo81CD1ZN4Py9THi32ukzBmrCteDTx3PNyP3i/&#10;EnfW0eb5X5Bl7DYpknscd8oyGAwUd+TnfSuRT6ymeSfr/f+twH2X+28sUuaDQJxvlLf8cvN555Pe&#10;ifU56qiJf88Lm2tZqyHuT+cae6mGf/eHTpitIbhCRmZk4L3bxtAabfuOUrSuteJQmHjeN1niJitF&#10;89S3iPNccITn+pIlbjTTZssgRTx5uC8mZ1ypx1YnUX0evjdWR14IxNwNpPJ+fz1JPCfjmfsmcdGm&#10;PIhqsVG8toX7fJnLkS1Cpj0yecV4TYa4Lsat4K66+O1DQAAEQAAEQGCXgIfX7jfbiKc0KLbHc3JX&#10;N9uByOCgwn0uxZuHeVtn5c+rHBQl0oMACGQhMJ8y5yD2A/GY4kBi5zmG1DFShPdQ8bqBRgIrRDXa&#10;8aYmHifVQYDnd9Pkh3WRtHAElC0BNRrhPtKGpn6K6DeVgZi2tGvvEV7XgGQhwOt/0av/goxPviAK&#10;a9llSZWIMnAfNx6XWNgT2rw+ZFhf3M2SVwTJsDhK8bbB3TAc/ECAWVky7GtWOLzcRK1p4nlHyTlM&#10;HhKpbNcjdvzN/DdD9CFSROG5fslvZ0pKnAoCitlKxGNQ4n32O6LmeI/YSYe/cgTUED9XxfM1SRS3&#10;lxSr/ty+SKLyGpfMXouk7HM+FDYQZTeNqMFVfq68mndXN/a2mZpzRQ6QQElZK1G3Ng+QG5KmEojO&#10;jRFFtHaq1O1wqhrOkwjEQ9o1XREVX08ZKyfp4xAEQAAEQAAEQAAEQAAEQAAEQAAEQAAEQAAEQAAE&#10;QAAEQAAEQAAEQOBwE7AYTHStcYA+nruXk40CsY9mJDBPo4EFOuJqoqGaDnLyO6f7lW3ey3R3ZVwq&#10;+aXmo2Tk9/shIAACIFAJBHrdPlra2qDnG3O61Q1Gw/Tp9D36ced5tq2Zh/fGdEusHIUb/mc0EZTf&#10;A9PvbqHTdd2V00DUFARA4FATOOXtoonAIu9Vl9ut/t3iM7YxG6PT3p68chM2y56sTuvm6TE7qN1Z&#10;/Pd9BmvbaZbtZk+znc1yEWH37M7SCF1uOlaSKj1f17d/7zbbqVnC7mFJGlCFhQqb+q/5BqjD00jX&#10;px+QGOvmIg9XJmiOv+fXfENUmyebPLmUfxh0JzYWdOc/hJ37zhQ7WJnYiLmJt9tP0V+/+IqE/bZs&#10;InxWfDP/lN5qPZlNrWzjHq1Okp/HNTJyqaGf7AeYI5IpAzogUCoCYqx+ledS/2H6VqI/lq0e4q7w&#10;tX+Yftxymu2sss3dIkr8+NuJ17WU1TmK+3pJ7TpdxNJzL+rJur4tZxPfm/vYfrtRMSbs709J9gmH&#10;OW9ht/2s90juFTtkKb5hO8ZinKEndRYXHfXszxai6N+81nCUTkQ66PH6NI0F5cdByfWy8m/qdG1X&#10;chCOQUBDQPh8mJSYS7y7NEq9fG8R/fjDLMKvyf3VCSkEZ3jOtc7qonGex5gL8zu/OiLmddtKbPNn&#10;I7JJn87dp4jEPU40x8r+4971neR1T/hW0rm8RY3ucDYkvnsrKbZfUishfFacbeol4bsnXyLet/9i&#10;+qHUzF2ro546XXJ2rsRv6Sdt5+jm0gupNaTk9gg/hb+ff8C+oBrYJ41fqm476a1s7+HN5uPsD2D/&#10;dvx38irV37P1PfTx7F3d4u8ujyXu8/vpjwt/Th9N3SZxD5GVLr7215oH4T9PFlgGvZP1XfTpzP0M&#10;Ma+C4vyNf8B7S4Yc++uTvspJ/0hh25rxuhZ9RT2NfPhr4/6KsLudECMf+/op3p2fsd5aJETfLj3X&#10;a0UifmZzhcSnzV5PJ3ifUK0lP3bFdwoXfZL1qNzv7qpvsGx94Yn+pVjTuLM8utO0jH/F/VzM8x8r&#10;gA8vxV2veT4Im0mlFmVpmkx/+A+kejso3nyE1KYeEnam9iOq8Ckk8/tkO/zqwFUiW36/q/upczmk&#10;WefnWoD3pehJq4RvIL08EC9H4AL7e5kM+HXXLcS9YrCunbzs1wlSOgIKrwupb/xLovufvrTpNXiV&#10;FBvbxD2ATIf07We1sh+Ylza6DlCQZFIxjyr2LujJncScSktR9/Fu8Vrb9blH/HwTs+/ZRfhDO8V9&#10;y8HajqLN+9TyGE/0Tz6ffZC9chwr1hU/nb5Pv+i+RMJ/o4xsx6Lsi+6xjCq18X6Ovpo89GN/KO11&#10;btfi2DqJcZKefMnX6I/tV8iBtUI9VPuOH+f17uuzD3WfHckFiPWtH7Uc3/WTe6Gxn8S10pNbiy+o&#10;x90s/T0V+SniO/3WX5D64LNE9sqJt16GJc5y/yfOe5k+43Firn4Yxff1Bq/Pv9F6IvdCyzyFwvc4&#10;xVVHapJNuXKwxxiffZZGrhzqlVYpBOSfwPIU+/pknwBJorK9U9p5xrny4y+XHNwXZr9klGyDci7F&#10;50FSHYp2mMFuMfGYPFmmJNaskvV3jsW8wTP29zhY17ETdHj/nv/py++UsEHeeZyUttLs10y9AAb+&#10;rmtW2IW9XOE3j+/VkAoikPI7Fj6xKdk/d57mlRQbz1MlY+Hvi8p+qsRYE1IiArMZniPsX1L0sxTP&#10;AX3olKhJKLbMCKTcX0TtVEm/xeJWJHzZqbhHlNlFRXVAAARAAARAAATyQqDnLNFWiGiW96qIdf9T&#10;7+Yl21JkopzmuvO6j7oyS0prPylHuG0QEMgjAfNb/5qitz7i30yQjAOvkaFSx6s8Xxa7+s/J8Ohz&#10;UnjsnatEIrm9o5tr/kLfYBD+Enlur4Bi4DHe9rZ2Pl2vOJXZBZxNtOjt11Mt2/gIv4OULJbt3HxZ&#10;JqfFcWURMG1q/WbxdAcpvPdDFb4L8yU8iRK9+udkfHQ94Q8x3n8FewXzxfYA+RhS1g5FVmad90AO&#10;UBySFpCAcvQyKV0nycjvhW0Zea1WTFweIvH3v0W1k7fIEAnTBu+fitrzv3/TFuWxUZJsGa0U4Y+M&#10;mEwmku0nWWNhssRf9UNqw2yzR9jGOGTXVIYrdPZBwNtO8Yu/JGXsDqmOGlJPvrOPTCo3ifAJTN42&#10;isXi/JEbuxhDq2RI8uVs3Mc4qXKJoeY5EdjIYGMtZV9S1vwy9L3VaJQO1xM9KyFEgkDhCaT4khcF&#10;infp1J39lQetQX3byxzEnuLkvf6Sz6SDFo/0IAACIAACIAACIAACIAACIAACIAACIAACIAACIAAC&#10;IAACIAACIAACIAACIAACICBDoLjemmRqBB0QAAEQAAEQAAEQAAEQAAEQAAEQAAEQAAEQAAEQAAEQ&#10;AAEQAAEQAAEQAAEQAAEQAIGKIyAcutZb3TS/yQ6ichC70UJv+obIAIdSOVCDaqEJHHE10/D6DK1u&#10;BzMWdaa+u2hOjDNWAIEgAAIFISAcTQejYbrjH9U457bxs+qdtlM5OQ4uSAWRKQiAAAiAAAiAQM4E&#10;mh11dMLbTQ+WxnTTfjs/TF42dC7SGApoHDzOTpU/mbxDS+EN3ToJBSsbsP1J9wWym+SMo0tlWgKl&#10;VpeXxGdxc43uLLygsY2FnGpRb3NTk6M2pzRQBgEQAAEQAAEQAAEQAAEQAAEQAAEQAAEQAAEQAAEQ&#10;KB0BsZ/sKjsZ3WKHgJMBdt4kIffWJshiMNMRV5OE9iuVMJfxZH36VcAeR8I53KWmo3vEFib4YvMx&#10;WtrcoIkc58VFbUR93+88l1i/KEztkGsqgU5PE4mPkE12/uzndY1FdmSZ+MvHgchmapKinyv8zfDx&#10;elanuzHxqbE6i14HFAgClUag0eahN5qG6POFRxTj9dpCi7h/N9lqqcvZQO0Ob2LNt9BlIv9XBBrs&#10;NfRu22n6ePI2xXknoJ6sbYcSa/gfdp4nk8Gop454SQKj63N0Y/6ppDbRsZo2OlnfJa0voyj2fva7&#10;WxKfAO8NnQj5E58NPi61fOd/xt/OOA3WdpS6KlVRfpj7bQ/8Y7ptEe+uDNV36uqVSqGD+3e/7rtG&#10;3/EepkfLEzlXYzO2TR+N3+IxxFnq9jTnnD5fCcTeqOers7rZdfO4T4wb9aTH3UR3V8ayqkXVGM1s&#10;rlAHP3eziqOGYhd/kVVlP5HR3oskPgcVk4nNA6+vHywbdsa8dunP9szDYrGQquo/H/fMoAIiYvE4&#10;fbPwlIZX9ecJStEcs8FEjfz+XaOthpqsHqqzushpd1A4rP98EnsJvZx2aSv73sOZ0HJC7yDtizYd&#10;IfHJVVwuF20HM7+LlWte2/2vkfhkEpn7R6Z0CAMBGQLP+P6xzuMEPelxN5OX97Ymy2nvEfp46nZy&#10;UNqxGKc8WB6nq47jaXHVH6BSzTf/gZSksXmcGUbrWiuu6aZN7TM71NhL631X89KOLW8XiQ9kbwJK&#10;21ESn3KR4Nk/kqqKzWaTeuZLZbaHUqSxh6LdJwpezh7FpwVvnPkZWafuk+vJ57txBjHPzuM44r4r&#10;BARAAARAAASM5z5MQBDjvO2Qfj+8kMSUmkYy/eTfHrgIg8FAsVjswPkgAxAAgSokIOZm50a0DfP1&#10;8gYh/blybSLtmdJ1ksQnWdT1RVJ/878lBxEFlon4XgepcgImM5Gd56x4v9quiGsPqSwCYu6J1wSI&#10;90XuiMGtsw62o1jIv3wfM20FNCVEeZ0DokOgzkex1/Zev9srtcFs5ikUnkORkXiMzH//v5KS9J1R&#10;5keJ2gZlUh8qHcvqHCnMK1WUeDQ1qOTn0Su/LnkdRAWU4Ep6PQIZwtK1EJKNgI3vn8lsk5/d2dIh&#10;bl8E4hvp7zJY3vhzMjbJrcdEo9GCj/XFfg5RjozEHnxO8Tsfv1INrib2gpR8Hd3qeFUnPlK3SjvX&#10;o6lMFZxEpp6ktULd1t9rkpboEAWooaRx0Q/tjq2l3w8OERI0FQRAAARAAARAAARAAARAAARAAARA&#10;AARAAARAAARAAARAAARAAARAQIdArcVJl7x99LV/WEczPVrl94dfBOZpNLDAdhSb6RT7SbKxTcVc&#10;5f7KBG3FX+0f3Ct9E9sr6PH4aGtray8VhIMACIBA2RE47+2lFfYPrWc3RVR8JrhMNxee0cXm8nmn&#10;vNRAhW+9EX7WyEq3s5EuMHMICIAACFQKAS/bjRW2zL+ceyRd5dv+EYrwOwIXGvuk0+gpjm7Mk7Dp&#10;pydDdR1SdvT08sk1XuwZvuoboL8b/06qnrnmv1/9p6szbFO0nWqLbCc7zNdKxvZ9n6elJNdrvzyr&#10;JZ2wiVlrctAX/Lue31zNqVmiz/h3E9/RObbpVarfW04VrjDl0TX9fmW7q4HMRraPKSHCB/QF7rt/&#10;O6dvh3gi6KcXbLO4l+c1KklW+N3K+yvjUlXu4r54lwvvdEvBglLFEnCZbXSpoY++WtT/3Qu74DeX&#10;R+hKQ5HH+HwPi59+vyIYb7BdNmFHVk+OuH0kbNoKudY8SJ/OPqD5sNwz9uHqJPsBMtHxuvK1za3X&#10;/kLHTwWXaEzSp9Dlhn4yHNBWiNtsT6xJHOd+9GP2tSTWF2R8KuxwOFPXA/8XOzDwNyMBMT4TfS7R&#10;98omYgz8mO8RJ+u7s6lVfdzw+ozUOFv09YQ9cSGX+F7wm+mbuv5vEs/Cxed0ukbuveZ8wxZj59/P&#10;3ifh201GzIqR3mk5SR6L9r1hmbTQKSwBMS90mn+rn3EfIJuIteu7iyP0o7YT2dRyinvItrT9Ya0t&#10;5kwZGBUDXeQ191xE+Ai63HiUfPY6usFr9WK+LxcRPmhyEZfJRu+3nyG7kvt6fi7lFFq3gX0VdDoa&#10;Ev53spUlfEfeZ78n5xpy8zcQjITpo+nb7KtP/n12MRYW/VQDfw8g+yfQwb7OxP6VVV5XzSZPV6ap&#10;z9aU6Odn0ztonHL8DYr1XzloNvlJzzYtom//m/zklZSLuO/8YfEJRZPs5idF73k4vblM4iN85Jyo&#10;6SCP+eDPzkW+1w4H9H39iEoN1rZTC/uxLGc5VttGD1cndO/tD3i/VH9NS/7vHy4tH2WLf1cltotu&#10;WBhJ2L9SFsfIwB+2TkmRn/73RCk2W6Su68DrpPIHkhuBWYk5GA+P2Z08/wUpDgEX8xZzVveWx3QL&#10;vMF7iX7KfiYhpSWg1DTxBOWf560SMr/LVj2fdHmrDSXWvGXmVELRLXqyOkXHi+gP8av5JyTKlZHL&#10;7LddrJMXW3p4jXgxvEaPViZ1iw7y+sHnMw/og46zUuv53y0MS7XfzOPM15sHdMvPRUH4jHuj5Tj9&#10;4+Qt3WRiHHZ95iH9WLJduhlCQUPgIY9xv1t8pgnTOxHrI+/xXECzo3ZXtY/7n8Nr07TAfuqzyTbb&#10;Kf2e5/autQxlU0uLU7xtpLz5r9LC9xNwm+d5ZOZlMuX9bG2G3zlopo4qXL9W2E6zuv5qXkjdWMqE&#10;oKhh8Zn072a8DOpVVAiHtDDDvNbvgBjrxd78y/2N9bIxPMpzNGJce//TV1prCy9t0Qub9KWSDDaK&#10;FXf9bm3EHKPwG79fub80TmKO4bDPOyoWHqde/Pl+MRYsneLxavJO+KYM8XqC89VzV6OAk/IkkPo7&#10;djdQ/N3/Mu91VXrPk5r8vBRzsmxTmZLuGXkvFBlmJzD3PD2+ppkINqXTuSBkfwRS/OSo4l2D9/8r&#10;qbwMRiOFAlq/KFIJoQQCIAACIAACIAAClUBA7EMfvPbyUwn1zVJHhddQlPM/yaKBKBA4GAED7/+x&#10;vPHPD5ZJuaT28JzLlV/tqzZLi4v7SpdLIqvVSqEC+xS32+00PT2dS7WqQnc7xc+nkdeUDbz2HzdZ&#10;q6J9aMQeBNjnqzHF56vQVGJRUoWP2nyKp5Fi+7y/5LMayOsVAWMGeyVmtp0AqTwCSt3L/VcKz1dS&#10;WP7dispraeYaR21u8ve/mTkyD6Hit2JK8SE8VdtHi652qdy9Xi8tLPCauYQ0Baepf+XxrqaFbX06&#10;IxsUtHh2w3AAAgchoHadJPE5jGL6YV5gi9d1Vlfl7B44xr4nYzhAMXsNfzwUdb3aZ3IYGaLNexNQ&#10;U9YbSby36KjZO0FqTCa7SZLvWqdmhXMQAIF9EhB7HlMkeu1f5mV/pcLvDZh+8t8kco999n+TOp1k&#10;A4nH3xAQAAEQAAEQAAEQAAEQAAEQAAEQAAEQAAEQAAEQAAEQAAEQAAEQAAEQAAEQAAEQKBcCsNhe&#10;LlcC9QABEAABEAABEAABEAABEAABEAABEAABEAABEAABEAABEAABEAABEAABEAABEACBCifgtebm&#10;qMxACr3JTjjtMIJa4Ve++qpvNBjoHd9J8tm1DuiNbGjqgreXjrh91ddotAgEQCBB4LS3h/70yGsk&#10;HG+LY+Es+tdHXqcmNk4IAQEQAAEQAAEQqEwCF3395DbbdSsfjcfo70Zu0P/56BP6aOwmPfCP0Uo4&#10;/wb8/zDziKYCrxzfZ6uYcJb9Qdc5qk1xKpItTbnHNXK/6n1u06/7rlFfbSvPDLCjLAkZqu+Q0IIK&#10;CIAACIAACIAACIAACIAACIAACIAACIAACIAACIBAOREQ89xvtZ6kZnutdLVurryg6c1laX2h+HBt&#10;kqJqXDfN0do2qrO5dPXyqaAoCr3beWZfc/1XW49Tp6cpn9VBXjkQsJss1OFupHPNffRB93n6V4Pv&#10;0F8OvU8/7blEl3zHqMfjI5fEGlQORe6pamVn4/38/X2/6zz9xcDb9LOei3SyoZtqrM490yACBEBA&#10;S6DJVkNvNA6S2AdaKBFlXKjvpT/uuMx7UE9QL+81Fb9fSPEJtDrr6Y3WE9IFL4bX6ffT9ygu0Z+Q&#10;zvQQK86FVujzmQfSBDqcDYk9m9IJ9qHoMtloyNNOH/rO0HtNJ+moq4WcRus+cspfku/9L+jhykT+&#10;MjzEOd1fGqMI7/vRk1ONPWRiJ7PlLBZ2dH2t7Tj9Uc9lqrHsr693ffoBhTM46i1Wu6cCSxSOpTsK&#10;Ti2/x92cGpTxXPS5G6yejHHJgRMhuf1YyWlwXH0ENrY36Tfj39Hw6nTZNM5utFCno4HO1x+hD1vP&#10;0q+4r/hm83EaqmmnBpsn5/5pa8p7TpkaOrO5kikYYSAAAhIExJjg9uILXU2x8/VcY1+aXoergeok&#10;9vw+WZmirWgkLX3VB/CYPG7XvoNs2FytvGZz39OwHdTUO4b3zjQ8cAICyQTiGX4fxs21ZBUcgwAI&#10;gAAIgAAI/EBA5TGJWsK5PVwIEACBAhNYniHiOUyN+Ho1p3k7cQp7SSnv7gZy24+Vt7ogo+ITcNVr&#10;ywxgzlgLpDBnKs8ZqaF1Uvm3rs6PHqgQxe0lwz/7d2T4k/+R7D//b8ly7c/I0NB+oDzzkdjEc2KG&#10;lH0VEV7rgJQBAV4HVxu7NBUxLBzse6jJrIpOrCuTGVujxKIZwxHIBDL1IbZ4jjx2CNc58viFUOza&#10;/exqOJDH3JFVKgF1fSk1iAweb1pYpQSIvoJGxL6pYOnX3BSL1raTupUy/tFUGie5EohMPElPwvNI&#10;alz/PZr0hIcjJL65rmmowmvV1oHLmjCcgAAIgAAIgAAIgAAIgAAIgAAIgAAIgAAIgAAIgAAIgAAI&#10;gAAIgAAIgEAqgS5nI/W7W1KDpc/5rQB6Hpijvxm/Qd8vvaDNHN4RWNsO0fA67znWEbFLWNgvgIAA&#10;CIBApREQNgB/1DRIVoOcbb57bFdqbH2+0ppZkPreXx6nB/yRlTZ7PV1pPEbCHi4EBEAABCqJQF9N&#10;S8KHuKxfS9E2cX/8Zv4pqaqal6Y+2uO9g+TMhZ3ZXkk7esnp8nVsY7tmP/IN5Su7vOSj8ljou8Vn&#10;eckrl0xGuK8gytaTXrYjDikNAafZRh+0n6Uz3p7Ut151KyTsgX3vf06/nbxF6zxmhuSHgPDZPLmx&#10;qJtZT42cvdCdjE439JDPId5v1pdvF4cpEAnrK5aJRoy/i18tPiUx76MnwvbkxYZ0+3R66RAPApVI&#10;oNvVROIjI2PBRRIfSGYCT9fkbOge87TuZiDmWd70HSevVWvbcVchw8Ht5VEaXtOfg86QtOqDxPPx&#10;O79cf/YoXwevTZ67Hjwn284Xvi1+3naejvL6hIwfjWb2h9HN6xkQENAjIPrhBome+IPlCdo+xO+O&#10;i7Y/WpvSw8kkFTpd17Wr5+Lxzum67t3zbAePmLF/ayObSkHihO+GT2cfUCAq1/8W96C32M9OvYRt&#10;5YJUGJnqEuh0NVKthP+KpyvTFEi1daWbe2aFII/fvp+Xe06e4t+I+G3sR7q4bT/l56GMT4r95C/S&#10;eC1uet93ijwWx36zKKt04h5kkFgLerw6SaHolnTdxTX/aPp2TmN3MTa41jzE9SmcTzDpBlS4oljf&#10;O1HfqduKqBpL7E/RVYRCVgJibeHG0jPakHxWZspsMrREv529Q9/4hw80jyme298uP89URFqYx+yg&#10;cw0FsmGYVtr+AywGEx2radPNIMj8RzcWdPVyVUizzyIyKLFNPiXFPp1ay/vUrNXxXMr1+pRKf1bC&#10;l08L77mAFJfASW83ifl1PVlgvyaj2Eukh6mi4lfZnl1Qoq/aKrkGla/Gy86p3FsWfhOLY8PwyeoU&#10;TQbl/PP1uJuoz7P/vdAH5XiBfTk1ZfBPkinfmdAy3WJfnnoyE1ySnt++0NhPYp063yLWQk/Wd0tl&#10;O8vtymW/n1Smh1wp0Xfn/UG57k1xs//Ln3dfpGZHrYagGHtdaR7QhO118ozXVhZL5F9nPrRKd5dG&#10;9qqaVPiXs4+qcv43tb+vbpTW9rrKYw11PcN9Wtiqhr1bqe9qJSspcym/07oCjvWaM8wHzOk/SwvK&#10;N5jy+2Obj4rpVf9+KpDht5FDhcS8wYv1uRxSQLWYBAwp9nFV9setwMZyMS9BXspSgil+LFxy+wBz&#10;LVxJ9Z/BGaiZbJ/nmjH090VA3eY15KWUPUsDr5Pyk39LSqP+OsW+CkWiw0fg9Puk/uy/I/XNvyD1&#10;/M+Iht44fAzQYhAAARAAARAAARAAARAAARAAgUNPYNui9VMngFi24auu2r8Yxq0AKSk+X0WblSLt&#10;M6l2vuXePkMGu4PmErxTVO6cUD8QsEXTfVyGTYXZV71mTd8bXBtOWevGJQEBECgagVD3BdoYeItC&#10;XWdpq6mXYkXeJ1y0hqKgAxNQ2gZIufQLUoaukdJ5nKi1nxSDUTrfhG7q+46H+H16aXBQBIF8EohG&#10;0nNL2l+YHrnPkNR7A/bu7hMkkoEACIAACIAACIAACIAACIAACIAACIAACIAACIAACIAACIAACIAA&#10;CIAACIAACBSCgKkQmSJPEAABEAABEAABEAABEAABEAABEAABEAABEAABEAABEAABEAABEAABEAAB&#10;EAABEACBw0eg3ppu5DQbhUvs2LPRVpNNBXEgUDICdjZE827LSVphI65rkRCZFCM1syNcswFbrkp2&#10;UVAwCBSJgHA0PFjXUaTSUAwIgAAIgAAIgEChCYg+/BvtJ+g3o99JFbXNDhvGNxYSH5FAjA3aXA3U&#10;5vTyXy+5LHapfDIp3VkcoScrU5miMoa91X6SWpzpBswzKldYYJ3NRW+3n6LzTX10b3GUnq5OUVxV&#10;M7aijucbjta2Z4xDIAiAAAiAAAiAAAiAAAiAAAiAAAiAAAiAAAiAAAiAQHkTMLHjpnfbT9NvJ24m&#10;9uHo1VbMFH/tH6Y3G4d4b5lHT53WI5s0EpzX1RN7f87xnHQpxGI004fsHPH/e/YliXUIGTnV0EPH&#10;G7plVKFTRAJi3ajD3Zj47BQbZifR/s01Wgpv0HxohfyhNdrg7+VBRayPdHmaqdPTRM3sTNOgKGQw&#10;GCgS2T5o1kgPAoeWQLO9lq41DtAXC48pTpnXJnOF02j1UKezgTr4Yzdack0O/QIS6OF7aDi2Td/M&#10;P5UqZTq4RF/MPqI3Wo6TwvdcyP4IrG4F6ePJ2xRT41IZiP5esZnXWZwkPqdruxJ9M/Hc3mBH9uvR&#10;cOIZvsF/A/xR83SfyAbi1tJIYq/EyfqubGqIy0JA9MUeLo1n0XgZZeN79FB9p65euSj4nHX0q76r&#10;dGvxOd3lfTW5fB+32DH2N3NP6C3el1MKeb46o1tsjdlBubx/1ONuIv/WetZ858Krid+0Be97ZOVU&#10;zZGTgUW6PvNQetydbxZizOY02shpspJ4H0F8x5usNeQy2/JaVKu9nu6vTmTNc3k7kOgHiXsfBARA&#10;IDcCw2szFIiEdRP11rRSrdWZpifGEqe83fT5zIO0uOSAqBqjB9yHOc26h01iPDY38vzZjiQf74SV&#10;+18TzwOmjhqjNne5Vxv1A4GSEYg5atPKFr/9GM+1Q0AABEAABEAABIji9z8l1T9F6sYyUXCFlL4L&#10;ZLz4c6ABARCoRgLzL9Jb5etND8tDiGI0kergsWro1dy6uM+kjmfzUBSyKEcCrjqixaT1swA/YyAF&#10;JRB//CWpt3/3qgzeY2b8Z//u1fk+jhL7FuxuMnmbSWksj/Vk09ZGWksiOdocTMsAAXkjEG8+Qoa5&#10;57v5KZv8DNhYInJ7d8NwQGTdw9aHIrm39zAyVHickiqJPoUYw9Q2p0bhXJaAPcVm62ZANiX09kEg&#10;Lr6vyWIyk8I2bypVFHd9WtUT/X3RDyyhKKn2mHgPobodJsWS330TJWxiyYqOh4MUW5zUlG9q7SPx&#10;ocReTYMmDicvCcRD2v6rsaaRzG39wAMCIAACIAACIAACIAACIAACIAACIAACIAACIAACIAACIAAC&#10;IAACIAACugTO1vXQNtvuGA/5dXX3UhD2rYbXZ+jFxhz1uX00VNuha5/q1vKIlH2RXs5P2KiDgAAI&#10;gEAlEnCwXZZrTQP0+7n7Uha+rrPthlq+52Wy71CJ7d9PnZ+uTdOd5VHppE3sI/5a02DCfql0IiiC&#10;AAiAQBkROOLxkbAj/tnMfWm7sU/Y/2U0HqM32efnQWQmuEyr20HdLI7VtJGRba6XUnxsq/qs9wjd&#10;ZnuW+RIr2/Czst0yK9tSt/En+e+D5XHa0nn3Yia0TJMBP3Wwz9diyXO2F6UnrY56cubZFpxemYjX&#10;EhA2+k57e6iFv7fXZx9SMLqlVdA5Wwyv0d+Of0vnG3ppgP3ZwmawDjCd6MmNRRI20LKJwm8kd7EN&#10;0FxEXJe3Ok7RX7EfBnFPziYRjv9q/jG933amIq7nvZVxqeeDaPOVxqOJ+2e29iMOBKqJwEVvL/nD&#10;6wlb3nrt+n7pBTVY3Hm30apXbrnHR7iP9WJD39dOq72OPBaHpjlm7pO+7TtBn8ze5ftUSBO318m3&#10;/mdk5n6fsPUMeUVA3Otl+ijCzu+Z+u5XCfN4JHxciPWJIU87Pd2YoWe8vpDpmS30LtWXxu9SHpuL&#10;rIpEwMU2so/VttFjHjdnE+FH6/7yBJ1vLIwdnGxll0Pcw7UpKZvm/bxGJ5gmyzFPK00EF9l+vvZ9&#10;xmQdcSw849xYHKYP286SUSnOO6Fxfv/0+vwjErbKZUTYEPhR8yA12Wtk1KFTIgIJ29f8LLo+9zBr&#10;DYRfizv+EbrWejyrnkzkVzOPSIzj9KSW/b8M1LTrqWWNF/b8P+Cx4h2e83rEv818Sjvb9r/ScJSE&#10;L8VqEcFrsK6THvLcXTYRvoNu8/fhqm8wm1oiTthm/93Ubak+/k5m3a4musr3DzEHBMkPgR53M1+z&#10;Ue6jZreV/ywwR0ddLVX1vc4PQflcnqxP0/Rmik0S+eQaTbHPaGLcT13OxkS/3mXKzdbG3dUxCsb0&#10;504Tz+yWoYq57oM8pyv6o3p+zMQ6xBH+7ud1/teVbp9F2FJSS2UzaStEyuqs5nujNvdoznFSWALi&#10;ezjPaw56IuZhIMUlIOa5zjf20Zdzj3QL/oLXmsSarvAJU6zxlW6loLBvAtMhtpWoI3UWF9l5z1kx&#10;RYz/+9knkdi3lU2En8CHy5N0hn2PF1KWed7he/8rO5PZyhI+0640HcumUvA4A899vNV6kv5u7Fva&#10;ZD+yenJvaYx919dQ5x6+S8SY9A9zj/WyScSLvRRH+doVSs7ytZ7lvRFibURPbi6+oBZnPTWwn1bI&#10;wQiI9efPZx8k9qTkkpP4Xr3XfppsbCM4k3jZz5TYgyD2HenJ1/NP6Bfdl/XU8hov1pA+5/1TYm7x&#10;IBLiPRo35ofpR3mYJzpIPfKdNs0eI9vgVfm+rPCep1JIbOZZWrGmy78kQyP7zjUUZ044rQIIKA4B&#10;HutR2ljvSOHKrufnnLD7ub35qgxhj7rnzKvzYh9taO0WKynjceEr/qByn/sLfZ6W/M4bHLRSSJ8g&#10;oLCNT8u1X5PK/reDCvfbha1fzBVX3rcjoP0di+tZEMlgT5mEzeiWgpSGTPUIzPMe9IRN4yRFH/aj&#10;JNHAYT4IiGeCk32Yig/mw/NBFHmAAAiAAAiAAAiAAAiAAAiAAAhUIIEI73tIFfNWgMIOb2owzquI&#10;gFH4EM0g8JWZAUoVBhkz7Ac2h7O/d1SFGNAkENAlYIumvxe9ZdK+R62biaTClslOIc7bkVRm7dYS&#10;TVO3ZA5QAwEQAAEQKAUBsS9FfIQYjUaKxfTfc02rp9FEFE3azxyLpqkgAARAoHAElOTfHxejin0E&#10;4neZb0nJU8VvPd+EkR8IgAAIgAAIgAAIgAAIgAAIgAAIgAAIgAAIgAAIgAAIgAAIgAAIgAAIgAAI&#10;gMABCBRgt8QBaoOkIAACIAACIAACIAACIAACIAACIAACIAACIAACIAACIAACIAAYAHSHAABAAElE&#10;QVQCIAACIAACIAACIAACFUvAa3VL172fHX4Jp6wQECh3AnVWF4kPBARAAARAAARAAARAAARAoHIJ&#10;tLkaaKCunZ6sTOXciE02XPl8dSbxEYk9Fge1c34tznpq5Y/NZJHK8wU7GP9uflhKVyhdbjlGfbXV&#10;P24WPK+1HadzTb10jx2EP16epGj8lZHfVqeX3m4/RUaDQZodFEEABEAABEAABEAABEAABEAABEAA&#10;BEAABEAABEAABMqLgNVopg86ztJvxr+jQCSsW7k4qfSl/wm93XScai3OrPr3VsdZW19ONXSTw2TV&#10;VyyQRo3VSe91naPfjn6rW99uTzNdaRksUE2Qbb4JiLWidncjddX6dh0Zhnl9yc/Owxc31/jvWuLv&#10;xna6g9zkuhjYeVoLr4t0eZr405xYk0qOxzEIgEB+CLTY6+ha0wB9ufCExPNmP9LA+6U7HA3UW9tC&#10;ZhXrmPthWKw0g3UdJNb87y6NShU5sj6XuGefqO+ivpoWMhmMUumg9JJAKLpFH03cpO24nFNet9lO&#10;77SdKilni8FE4h2I1Pcg4qpKwWiYNhKfTdqI8IeP16Ob0u2T/V7cWR7lu5FKp+q7ZZNAL4nAfd5r&#10;EknaZ5IUpTk83dhT0u+apjKSJ2KvzMXmo3TE46Pr0w/IH16XTEn0jPc6Ha1to1aXVzpNPhQj/Psf&#10;W5vXzarH3ayrk6zQ5Wqi7/3Psz65xXN9MrREva7c8k4uB8eVSUDcs28vvqB7y2MFbQC7u+Z5BRu5&#10;eG7Bmfhr47+vjm0896EIp9gFljqeJ7EZzBSOR7KWNLu5Qj34PWRlhEgQSCUg9q6Kfax6opBC5xqO&#10;7Kkmnt03F55TgPuP2eSBf4yO85jlMI07ZrZX+V6qUjI9JbSaDVNZxhl5vi9VYnZPahDOQQAEfiAQ&#10;t7lIVQykqPFdJgaeP4eAAAiAAAiAAAi8JKDO8xwxf3YlsLx7iAMQAIEqIzD7QtugmiYiu7ytLm1i&#10;iTNXPVEoqe+N+4sEtCpREdc+WYI8/8Jz6TyJnRyK43wS4LVvjfA+BZU/iqQNAk3aMj4xhzfSaheF&#10;XbY0JqUKiDf1pBVtmB+huLu4a8ZplSijAMNWiMyhlYw1UmLZ194yJjosgYHMzCjI4bVYn9/v10AR&#10;86ZJidVwIOkMh/kmoK77NVkqngbNecWdOOvSqqxuLBG19KaFFzXA6kgrTuV7r2KxpYUjIDcCkamn&#10;nCD5rsHDyYs/JXNria95bs0ourYa0vZfFUcBx+BFbx0KBAEQAAEQAAEQAAEQAAEQAAEQAAEQAAEQ&#10;AAEQAAEQAAEQAAEQAAEQKCQBYQ/utcZj1BFqoPurE7QWyW4/LltdYvxe3dN19ne0MUfCd+9QTTvZ&#10;jOk+jqbZXoawEaAnwlbOqbpuPTXEgwAIgEBZE2i219KZuh66vZL0TtUeNRa2pT6ZvEO/PHKZzHwP&#10;PGwyujFP3y4+k252vcVFbzYPwc+bNDEoggAIlCuBTrbz/G77afr99D0SfWoZeb4+S/EplV5vOkYG&#10;tnGxH3nI/X89MXLeAzVtempFiT/JdlOF3fc7bG81HNvWlGlSjDz2MCfihY44FmMRcbxz7rTYyUSG&#10;Xb1sNtSEjaQbC/o+WL/j55bw7So4FVqW2DbjynZQtxhhWxZSHgSauB/4i65L9NX8ExoPLOZUKXEv&#10;EP0ike6ab5Bcqe/05ZTb4VYeWZvTBdDK76nK+mhOzkz4JX6NfSt8wfZT9WRuc5Uer07RENthK2dZ&#10;YHtjj1cnparY526hVkfKO75SKaEEApVLQIzVX2d7/x/P3El58yW9TVE1Rl/7n9K7vlPcX8N77zuE&#10;XvDYX7DRk2N79EFF3+4dZvo7vgZ69i93yviK/TOYuX/Xzn5RIESrW0Hpe/0Fb2/B56jENT1V20UD&#10;nrbE2sJIcJ5t5W+Rmfv47Q4vnaztJHuGdQZcSxDYi4DwffBsbVb3XiP6PIN17SX167VXGwoZLnxr&#10;DPNanp6YeJx7vK4zTU2MpS83HKXfTt/S9X0j1hwfMudTdV1p+eQ7QGU7M18vPqU5ifXHnbKv8Ppo&#10;G99nIOVPoNvdlJgPWtdZx366MkVnG3vJad7/u97j6/M0trEgBeVyQ39e+nmiryiehc22WvrGP0yb&#10;KfNeUpVJUern8do5XpvKNv+VkqRiTs82HqHh1Wn215LdR9AL3rMg/DfVZ7EVJPxK/m7qtnS/UkDq&#10;Zh8iV5sH83LtKwZ6ESoq5rjFc+fbxexzssI31GhwgcR3HJI7gbnwKt1f018XyCVnYRViLLhI40E/&#10;9TgbadDTnvBnopeH2DM0wtdSRsRYodFew2bltDYoZNKWQkesTfR7WunJ2lTW4kVfaYLnf7v4OZc3&#10;cdaw7T1er0haa1LYJl+pyBkWx9jDhVbiTUe0ATgrKAEx36u39ijWuJps/N2BFJ1AL/t4EWPTpQz2&#10;DpMrI/yTCX+UYzyv9nrzADU70m0xJevjuLwJzIT07XCL9edSyGlvN4l9CHr3jYcr4zTAcypiTb4Q&#10;Ivr612cfkvDPpifsDYTe8B0v+BymXj1EvPAd/2brCfpo8jb/avXr/gW38Y+slzL68L658IzEeEVP&#10;xD4JMT4p5NhP9NVFu/7z2A0SPq6yiWj357xu+osesfcR/nCzscoWt8nzd59M39V9PqTmIfqVb7Qc&#10;1/UJdo7nTsQ+zS0de6Ti+fSU17d7Xb7Uogp2/s3ck4T/3HwUMLw2TT2eZmp3VbgNxiQYSiZbuxvC&#10;RmoexxRJ5ekdxmdSxvBsb9R07IpeMsRXAQFlYTR9rNdcQBuRYq3dx2PJiYev6M2NlNb+fFDbp1Pc&#10;r/pvcR6Ty/T5XjUm89HadojGea66m+9lkPIiIGzwm/ovUizGfaMNrf3P8qoparMnAeFLgfdNaMRV&#10;mLG2YrYSWZ1ESeWp8J+iQV/Uk7kX2uLEuLYxfU1cq4QzEChzAtz3UNhHU8I/Mn+n4/Xl8d5HmVND&#10;9UAABEAABEAABEAABEAABEAABApMIMrvQ6u81qwk7WOzbMNXXYGxlzx7E9tByCRKLPue70xpEFZ5&#10;BAw8954qJmEXAz6lU7EcvvM4289Z5z3jvKeAhL9Hsc/5EIst5b0onuGlbSOvJxVIVm1ecgRe2RT1&#10;bK2SgfeAxbG3q0DEkS0IgAAIlAkB8cw1sg3TxIfXxcXeBQgIgEDxCKS+I877zQoi4jeeLDrvXCer&#10;4hgEQAAEQAAEQAAEQAAEQAAEQAAEQAAEQAAEQAAEQAAEQAAEQAAEQAAEQAAEQAAECk0gZWdDoYtD&#10;/iAAAiAAAiAAAiAAAiAAAiAAAiAAAiAAAiAAAiAAAiAAAiAAAiAAAiAAAiAAAiAAAtVKwM1GToVj&#10;zIiOI80Gm4cuNvZXKwa0CwRAAARAAARAAARAAARAAARAoAwJXGkZoImNRQpFtw5Uu3V2Yv1oeSLx&#10;ERl5bW5qdXmpzekln7OOx8Xpr2nMsnPtz6bvSZd7rK6dzjX3v3TGLJ2qshUdZhtd8Q3Q+aY+mguu&#10;0DY7zqhjg/n1zBcCAiAAAiAAAiAAAiAAAiAAAiAAAiAAAiAAAiAAAiBQ+QQcJiv9uOMc/Wb8ewqn&#10;Oo3K0LyIGqPri4/pneYT5DLZMmgQLYTXaCa8kjEuOdBmMNPJhu7koJIcd7gb6TKvV3wz+2TP8hvt&#10;NfRu51lSFGVPHUSUPwEbO0JrdzckPju13YpGaHFzjfz8EX9Xt146kBfXvNPTRO2uRrKkOjrbSYy/&#10;IAACeSXQaq+nq43H6MvFp6TyfzJSb3FRp7OBOhwN5ORnmhAL/9YjkYhMcuiUkMC5xt5E3+Pp6rRU&#10;LTYim/T1/BO65X9Bg3UdNFjbTuK+DslOQKzx/27iFgWi4eyKP8TajGZ6v+0M2YzlydbAfTHxboT4&#10;ENVp2mS2W2k5tE5rkRCJPSQv/26S+O7I3lM0GfLJ3eUxiqsqnfH2pEbhPAuBrViEHi6NZ9F4GSW+&#10;Z0P1nbp65argtXvol72v0X3/KN1ceE4xNS5V1S9nHtKv+q6R0WCQ0s+H0tjaPEV5LKcnPa4mPRVN&#10;vLhntDjqaSa0rAlPPZkI+anX1ZwajPMqJrDJewE/m3lAcyH9uQEZDGLuQtz7XbyXzfXDc8DB9xCb&#10;YiK70Uri+VBqEfMFLfY6Gg0uZK3KzOYK9eD3kJURIkEglYAYM2xKzFseq20jt8WRmnz33KAY6KS3&#10;OzGu2A3McCDmSEWZxyu4n5KhWXsGDW/O04utRTpmsdCRJC3jVpDWtgNUw+PuShFTeENTVTGzEOV3&#10;piEgAAJ7EOD7YpzfCTDyvPiOGEOrO4f4CwIgAAIgUEUEVJ6vU3geB5IjAVc90fzobiJ1I/sc2K4i&#10;DkAABCqLQITfa16a1NbZ16s9z/eZuL8sjL3KNZCfedRXGeKobAmIa58swhYcr2+SsyY5FMd5JKDY&#10;nOm7T8JBIld5rofvt+nmH/a77aSP8bpK/Ic9NDth+FtCAvzbV3ltWdnk3/sPYlgYoXjfxZ3TQ//X&#10;upLyLE4iosSjSWc41BAIZp7LU7hvIbfzTpMbTnYI2JPsqPD6tGJ+uSdxJ7oYfyMTj0kxmUlxuMnA&#10;9VGse69/FaM+hSwjdaxt4D3elSyKlfe0ieu1FXrVjEDp5xMS9XpVo8SRKuroTumfpujgVJ9AZCLl&#10;/RO+Z5h83foJD7lGXIyDksTA9zsICIAACIAACIAACIAACIAACIAACIAACIAACIAACIAACIAACIAA&#10;CIAACORCoN3BfojYVtVkaIkerE3QOtuW2a8IWyFP1qbp2fosHfO00mBNO1l/eAdDxN1aGpHK+mRt&#10;J9vrwbsbUrCgBAIgUNYEhG231ViIRtfndeu5th2k69MP6d2O07q61aQwFVyiP7A9PFnxsK2ct3wn&#10;MvrOk80DeiAAAiBQTgSET9D328/QJ1N3pWzbibqPrM+x78sIvcn3w1zt763wezOzErbMemtayso+&#10;6dGaVur3tCRsYYqxhRhniI+RbX3oidlspmhU7n2KozVtCVtJq/xczibCJudjfn/jRH1XNrW8xD1b&#10;m9XNx8I+ZTudjbp6UCgeAQt/P99qPUnDbHvr28Vn0rY1d2o4v7lK/3nsW7rY2EdH2RYYJDcCcb5P&#10;jLPNUD3p8ezfpudgfQeNcz9f+I3WEzEf0uqsp1qLU0+1JPFRfj/3i7mHUu9QCT8a57zJ1tVKUmUU&#10;CgIlIdBgddOpum66uzKmW/4S2xwUc62nagvfV9CtTBkoqGyP/CnPG+uJGPMLO7R7iZ3t57/bcop+&#10;N3NHyp6msKF+ff4hvcNpfPbavbI9FOHiGtzwD0vd68U16GJ/MsUS0Zcd4rUE8RHPcGHnFAIC+yEg&#10;fGwcZ38bwg9CNhFjyrtLo/Ra80A2taqLu7cyLjUuGeDfon0Pnxo1bKP4BK/h3VvV95fwcHUy4fOm&#10;0H3gW8sjNBbQ75PvXNCz9T10xL3/ccBOPvhbHALCRv0pbxd9Ofc4a4HC98ld9m3xestgVr29IiPs&#10;f+YPs9nL2Ekr5qca8mybudlWQx+2nKEbS89I2Nvfr5zhvuqAp3rnEMR9/iTPxQn/Snpy0/884SMo&#10;k14gEqaPpm5TUNLfkMhD+EB4nZ8b5eC7IVObKj2sn+ei7y6PkvDJk02GA7MJ/yzoL2ajlB4XZB8n&#10;X0uOBdJT64eIcdcI+xIZCy7SEfbNM+jZuy8hrvF3y/q/YVFqrdlBxzmvShPRHx3m8W9cZ/R1n/tm&#10;Xe7cfBllY6EYjC9t7yXZYFRKaJ9FSbI7K+qt8j1cra/eZ1S2a1OqOJk+heiD5LrOWKr2VFu5op97&#10;ueko/cPETammrbHfwN9O3iKxXnqe14129mNKJYZSWRCI8TrMfJLvir0q1cY+60ohdrazOVjbQQ/4&#10;+ZRNItyOB0tjdKGpP5vavuNuLAxL718+39BLXvYJUi7ic9TRBf59fsfrwnqyzbYgfz99j37edZFM&#10;4hn+g8yzT5PHq1M7p1n/Xmo5xr6k7Fl18hHp4bkgMYf2xexD3ezW2c/pjfmndK1lSFcXCukEVtmf&#10;1SdTd6R94+7kcLyuky7yb1I8W/REPD/E9/QPOvMsIp/v2X9ou91blGfO2MYC96Fn9KqfiDcpRqm9&#10;VV/yd/ZPj1wli9EklW+5Kylub1oV1Y0lUmrzN6ZIK2CPADUep/isdlxnaC3Mc2GPKiC4hASUee27&#10;QGKsR4Ue6/n6iCaSnkPbm0TLfM/wlmCMyfPQlDTuFpci+fcpnuVi/002MRDfr/l/MaedTe5yn6v7&#10;AHuasuWNOBA41ARSfsOCherce4/KgVkJG8Xcz9sV+GfaRVH0gzlt/4WautnnWHX0FYvOEgWWBQHL&#10;939LxrlnpPD+FyHR5j7avvQnZVE3VAIEQAAEQAAEQAAEQAAEQAAEQOCQE+B1y22Li6xbr3womfkd&#10;O0h1EzAl+RJNbil8ZSbTqN5jY2w7rXEGnrcysa2OqNWVFoeAQ0SA98sZPv7fEw1OrI6yH0r1yq9I&#10;zNEfRrFGk3xwMoAw75XnDT8FQ7Fi9VJr4JU/YwPvba/ZWqEVe2X7NC0YMGQMAiAAAlVCwPjL/6FK&#10;WoJmgECFEohGtBXnvdsFkdQ9L/yOPAQEQAAEQAAEQAAEQAAEQAAEQAAEQAAEQAAEQAAEQAAEQAAE&#10;QAAEQAAEQAAEQAAEyoUArHmUy5VAPUAABEAABEAABEAABEAABEAABEAABEAABEAABEAABEAABEAA&#10;BEAABEAABEAABECgwgkI54xtDi+NBRb2bInNaKE3fcfJqBj21EEECIAACIAACIAACIAACIAACIAA&#10;COSbgIUNTl5rO06/G7+V16yXwhskPvf9Y2TgcXGTvZbaXGxw3OmlJkcNrbNj748nbus6xt6pVLur&#10;ga61Du2cHrq/ZoOJOtyNh67daDAIgAAIgAAIgAAIgAAIgAAIgAAIgAAIgAAIgAAIHAYCHouDPug4&#10;S7+d+J4i8Zhuk8PxCH2+8IjeaT5Bdt53liyqqtLd1fHkoD2PT9R0kJh/FmlKLacbe2l9K0SPlifS&#10;qlLLDoU/7L5IJoMxLQ4BlU/AajJTu7sh8an81qAFIFD5BMR+56uNx+irxacUZwfSmaTO4qRORwN1&#10;OBvIZbJlUkFYhRB4rXmAwrEIjW/svcc9tSlbrH/HP0L3l8aov6aVjtd3kujLQNIJxNU4/X76Li1t&#10;baRHZggx8XsE77adJrfFniG2/IOsvP+k0V6T+CTXVnAIRMK0th2i9Ugo8Xec36uIcriM3F8Z570l&#10;cTrX0CujDh0mIPbqyIwrTjf0VHwfW+xJOt14hLo9zXR9+gHNhVZ0vwPiu3h78QVdaO7X1c2XwrPV&#10;Gd2smmw15DTn/lztcTXTTGg5a/7+7Q0KRbfIYbJm1UNkdRCYC67QP03eoc3Yds4N6nI18nPdyc8i&#10;G7nM9h8+tozvukWjURKfcpIWRx2NBrP3a2Y3VxN7FsX9AwICIKBPIBKPkuiP6Yl4J/ZMwxE9NTpa&#10;20a3/S8S45Bsyg94vDFY1877j6v7XVt/JEAvthYTKAI27ThA3KVGVp7RmaYzJN5PrgQxhtc11Yzz&#10;M4Uwp6thghMQSCUQ43G0cXNtNzj5eDcQByAAAiAAAhVNQOU18Nhf/S9EdjeR20uKq54MA6+RUuer&#10;6HYVo/KKu167UhVYITUeJ8VQ3eOEYrBFGSBQVgQWRok3Lmmr5CvsmhDuL1rch+rMVZfe3ACvsThr&#10;0sMRkh8CNld6Ppu8fp7pWqRrVkyIeUs7Lxaxct8PUlYE4s1HyDh2Z7dOin+SSOzVxfxlgol1ZWqX&#10;TeqBEiuv9cDU+pXsPBwgJbrHeiyPXSD7J2A4epkMR84mxtGKsTSuhDc/+/ekhoO7jbCefZ9sF3+y&#10;e15NB/F1v6Y5iqdec16JJ4n+Ps/H7Ii6kX1PzY5eQf9m2A8o5owgBycQmXqiycTc1s9zR3jnRAMl&#10;w0k8pO2/GuyeDFoIAgEQAAEQAAEQAAEQAAEQAAEQAAEQAAEQAAEQAAEQAAEQAAEQAAEQAIHsBMS7&#10;r51sf6qD7VVNhPz0YHWSNqKb2RNliY2xbZlHa1M0vD5LxzytNFjTRi825jnPcJZUL6M8Zgf1cxoI&#10;CIAACFQLgR+1HqcV3qu4uv1qL9tebRvje+U9/yidYltSh0Hm2W7M9bmH/N5ZyrsoezRe2Ft6x3eS&#10;bGwfDQICIAAC1UTAx7a2Puw4R7+buk3bbB9IRqaCS/T7mXv0duvJnOwPPuK+voycqO+SUSuqjhi3&#10;FNpWqrBldqmpn6/Fq/dW9mrkveUx6vW0kN2ktSe/l/5+wmP8LvYo9w/0pMfdTEa8s62HqSTxwkaX&#10;8Pl7ffYBrUj0B5MrGVVj9PXCUxoPLNK1lqE03wXJujjWEpgPr0ndT4Xd04PIG20n6f8d/oK22MdE&#10;NhE2eL+ce0w/5Xt9Odphu7MyRhsRuXmg15qOsR8M7PPPdr0RV90EhmraaS68SmI8qydiftRnqyVh&#10;n/iwy8zmMgUk5oaPedp07TS62Nbzuy2n6OOZu7r3X8E9zvYvPuPn8Hutp6jBdnjfuXm+MUeLKbYl&#10;M30vhR3Siw19maKKElaOz8miNByF5I2A8LHxZHVa9/7wbG2WWhz15GZ73Tb2EWZnH0vV/P1bZxv+&#10;I3wf0BMr+zsTa3rZZKi2PbGWqDffLeZ8v1kcpg9azzDbwtjgFXMcT9ams1VXEzfAbRuq7dCE4aT8&#10;CfS4fXSX7VrrjVmeLE/SGfZvsR+/DTcXnlOQfa/oibhfnKkvzPqN8AvzRtMQr6/PkBij7eVbKlMd&#10;DaTQlYajifX+TPHVFDbI/fGnq1MUZB8d2WSW/ZvMBJep1am1txDgse9HPAerlz45bzHvdrVpQLef&#10;mpwGx7kRED4sxf359tJI1oQh9tMxEVqibmdjVj1EviIg9u585X8qNU/2KtX+jsR963lgnkbYd1Wv&#10;y0eDvO9H3DeT5dbqKAlfrXoi7muX6/srsn8mnkNHPD56zvulssnyVoCmeZ2nzenNppZbHNvHpWQ7&#10;SUH9uYvcCpDXNixof89qI685YQ1DHmAeNGd5LkZPWuwZ7DjqJUJ83giItSPRz5BZB9wpdHhthiYD&#10;frrcfJS6OS2kcgjMJfxqZfftaFKM1FjCueQTPKfylMfYwp9RNnnM/fEh1t3P2Ctbvs95rmZEYl1c&#10;5NHOz8/BuvIb34t5qUVeoxyT8B+7wn2Br3jt8I3WEwksUbaj+eXso2yIduOa2BfKCW8XbW/vYTdx&#10;VzM/B301LYl+y8i6/tzSM75Pietz0DXY/NS8cnIRPjp/P30vp367mG273Hws59+C8FP8lOdP/Trr&#10;BWLv0i0eo4m14ULKJo/vv5x9KFVEDfvLeqftFP3t2A0SY51sIsb93y4MJ/ZZZNOrlDglYfNZXPVX&#10;+2xLZY9RFbZ/U+bRjK1HKwUl6nlAAsp8yliviedKCz3Wy+TbYO4FkTf7WsYBm5o5OdtgV4Tt62Rh&#10;3ys7Isb5etLM+0Q9bMtU3IuzyTL7S5/ivn9PXUs2NcSBAAjkSiB57mwnLfubKpQk7CmLZ+cPogr/&#10;GZCiE1CFre7UudKW3qLXAwWCQF4JsJ1/JWlcZAiVbj0gr+1CZiAAAiAAAiAAAiAAAiAAAiAAAlVB&#10;YNviImuSD1DLdqAq2oVG7E3AuMf6s6KzB2XvHBFTSQQMe+zrN/PemKg1g9/jSmoc6nowAkk+Q8WO&#10;B2L/jiq/v3dYxRbV+rfcMjkKimLdWsfvJSlkSNprUhteohV7Q0HLReYgAAIgAAIgAAIgcKgJRFP2&#10;9xfKLmGqHd5Y9ndADvU1QeNBAARAAARAAARAAARAAARAAARAAARAAARAAARAAARAAARAAARAAARA&#10;AARAAASKTsBQ9BJRIAiAAAiAAAiAAAiAAAiAAAiAAAiAAAiAAAiAAAiAAAiAAAiAAAiAAAiAAAiA&#10;AAiAQNUSOFHXuaeDc+EA/U3f8bw7Vq1amGgYCIAACIAACIAACIAACIAACIBAXgl0e5rpSI0vr3km&#10;ZxZXVZoLrdDNhef0d6M36P94/E/0tyPf0FYskqy253G9zU3vdpzZc1y9Z0JEgAAIgAAIgAAIgAAI&#10;gAAIgAAIgAAIgAAIgAAIgAAIgECFEPDyXPh77WIuPOEyVbfWwdgWXV98TNspDpcnQn5aiQR103vM&#10;dup2NunqFVPhR+0n6e2O09TsqCUrO7byWBx0prGX/rjvdXKYrcWsCsoCARAAgUNNoN3hpfdbTlGL&#10;vY6MioEdSitUb3HRqdou+lnrOfpxyxkarGknl8l2qDlVQ+MV7ne82XKCfI66nJsTU+P0ZHWK/tPI&#10;V/T76Xu0uLmWcx7VnuDL2Uc0HVySaqboAYpr0WDzSOlXkpKB7yOiX9fhaqDj/E7F680D9G7raTIp&#10;RulmPFydpO/9z6X1D7Oi2IvzYGlMF4HNaKEhb6euXqUo1Fid9POeS3ShqV+qynf9I7S6FZDSPahS&#10;KLJF0wG/bjY97mZdnUwKHU5v4nmdKS45TIwVIdVP4BHfL38z9h1txlKcUus0XYzBP+g4S++0n+bf&#10;UR8dq22nNv5u1fD9W/QHK0VabHXcc80uEZ5HWdrayK6EWBAAgV0Cj1Ympfb6DtR1kNOsP0Y0GYw0&#10;VK/fBwlEwvRibW63HtV4EInH6F5oardpG1b77vHOgZHHWRux8M5p2f81pYwLo/bqG9+U/UVABSuO&#10;QNxRo6mzYXNdc44TEAABEACBKiCwsfyyEZs8Fl0YI3XkFtF25fTxSnoF3PXa4nldgkJYi9BCwRkI&#10;VAGB2RfaRhhNRI1d2rB8n7lwf8k30orJz5VhXTzww7O6YhpRYRW1u9IrHNbf25ieqLxDTGHtumPE&#10;6i7vCh/C2sWbj2harfC6uuKf1IQd2hO2A2JZnd6z+UrKHuU9FQ9bRGBlzxYrwb3j9kyEiF0Cis1J&#10;Cj+zFdEvLIGovH6jpjyrlEzPsxLULd9FqmJ+YntTk63B3aA5r8gTl1dTbXVDbv+eJlGeTxSrIy1H&#10;dUvLPk0BAboEosuzpAa1c0XmjkHddIddQY3wnqKodl+R4sC67mH/XqD9IAACIAACIAACIAACIAAC&#10;IAACIAACIAACIAACIAACIAACIAACIHAQAsJ+UZezkX7aepauePvJfUCbVFE1Rg/XJulvJr+j+6vj&#10;UlU77z0ibb9RKkMogQAIgECJCZgNJnqP/bSZ2T6DjHy/8IxmJG2dyeRXrjpL4Q36dOY+Cft3MmIz&#10;mOkd30n4iZeBBR0QAIGKJNDAdl0+7DhHNrYfJiuzmyv0yfRd2o5FpZJsRrdodH1eV7eNbdjWsi3A&#10;wyotjnrqcOrvxRb2hm77U96pzDO0ieBimr36TEX017RmCkZYmRAQv6efdV6kAbYHuB+ZCS3TX49+&#10;Q8/XZveT/FCmmQrpv3sg/CY4JOysZQMo/CxcaTqaTWU3bpntJd5bHts9L5eDuc1Veh6Qsw8n7Jc3&#10;2bT2lcqlHagHCBSLgJg/vdY8SBYe68vIN/5h6b6aTH6VqvNkbe/3XnfaJOZNZG05C9u677SclJ5r&#10;EfPUv5+9T6vb1fde/A6/bH/DbNP49tJINpXduBO1neRmv0cQEKhUAmIu9qRX386NSip9PvuA/n7i&#10;O/qr0T/Q//XsM/oPz68n+t3/OHmLPpt5QDcWntLdpVEaXpuhSbZHvxhme7KRTRJjwUqTO8uj3GJ9&#10;Oc73AMEwmwgfFVca+nVthos8lrcD9HRd/xmQrby94kY35uk2t0tWul2NdK5ea6dCNi30SktA+P07&#10;Wa//uxZrDff88t+JnVb52WasjB8QoX/B2yvdD9zJP9e/Rz2t7FvqNK/Tyz2PRb/07eYT1Ckxl5Vr&#10;XcpR32gw0Fm+DjIifOGobINlR8Q9/KOp2xTkOVJZOcK+Rq42DZAYB0AKS2Cgtk3K39GTjRnNdS1s&#10;rSo/91vLI4nnsUxLfLZaerNxiLzsz+4gEudex7PALP1m9jbd5X1Cwt+SEOFbZ1Jizk7onqjpSPhU&#10;EceVKCfYj5fMXeP+stw+KlkGSkMHKb4jFOs5S7ET71D86BXZpHnVU9YXSUmx4RZvQj8sr5B1MgtG&#10;w7TOzz09EethkNISuNDYl7P/KOG7SoxZP5m6S0H2/wKpDAJirU9PfLxuJfq7pRLh50w8w/REjL3u&#10;7mPslS3fte0QfT33JJvKbpydfTRe5Tn6cpWrvkHux8jttXixPkdPVqYSTbnNvhfXIyHdZgmfc9d8&#10;Q0Ufo7zGPkpdkuuqf5h7TMI/FUSOgPge/G7yttS+kJ0cTfw9eKftNA2yX7FcRYxvX/MNSCV7vj5L&#10;/nBhfe1cn3m4O2bIVimFe9hvtZ6keptb2qfpU/bJLOtzOFvZ5RCXsOPp1K7TqwH9PRGFqHts5lla&#10;tobWvrQwBFQhgbWFtLGemmIbuiCttrNN8JombdZzhd2vpy0s6SyD3XslyffKlMTe/3b2Iyvmu2Xm&#10;DcQaFQQEQCC/BFJtjKti7j/F12A+S1RS/afs+LrKZyHIS59ApueGD/0XfXDQKGcCcZ5HShYluEq8&#10;gJYchGMQAAEQAAEQAAEQAAEQAAEQAAEQKBmBiFW7B9GypfUHWrKKoeCCETDtsa6sSNq/KFjFkHFR&#10;CBj2eMfKzO/UQw45gZS9xAkah9iGjS2q3RsWNqX7wMznNybO72uvW7VzybVbpdlrks92IS8QAAEQ&#10;AAEQAAEQKGcCSopPaTJZClPdVFsQGH8XhjNyBQEQAAEQAAEQAAEQAAEQAAEQAAEQAAEQAAEQAAEQ&#10;AAEQAAEQAAEQAAEQAAEQ2BeB0lnU3Fd1kQgEQAAEQAAEQAAEQAAEQAAEQAAEQAAEQAAEQAAEQAAE&#10;QAAEQAAEQAAEQAAEQAAEQKCcCdSxkdO3fSfIxs5Wk0Wcv9N6iprsWud+yTo4BgEQAAEQAAEQAAEQ&#10;AAEQAAEQAIFCE/hR2wmqsTgLXUwi/yg7BdiKRaTKcpis9GHXebIYTVL6UAIBEAABEAABEAABEAAB&#10;EAABEAABEAABEAABEAABEACBSiXgc9TRW60nSZFswFokRF/6n1BMjSdSiL/31yakUp+u6SKDIluS&#10;VJZ5UTpa105/3HeV/s3xD+hfDLxNl1sGyJqy5y4vBSETEAABEACBrATqLC56s2mI/qzztcTng5bT&#10;NFTTTm6zPWs6RFYeAaPBQO+2naZ6q3vflR/fWKC/H/+O/mH8e5pYXyBVVfedV7UkvLn4nJ6tzUg3&#10;50rTMWp3NUjrV7qieHfivbZTZGbH9bLyeHWKvp57Iqt+aPXu+8cowvty9OR0Qw+ZcuCvl185xCs8&#10;vjnTeITEuEpP4nyf+mL6YVHuVy/4XqB3VzTwKLDL2ahX7Yzx4jp2OvXvH+Mhf8b0CKwOAtvsDPrz&#10;uYd0a2mEv2963zhtmxtsHvpF92Vqc3q1ERV4JvYYNlg9ujWf2VzW1YFCfgiIZ9JUwE8j63O0uhXI&#10;T6bIpWgEtnmf78OVSd3yTIqRTnu7dfV2FIbqOkmk0ZP7S2NFeVbr1aNQ8Q83Z2hLje5mH7Da0+7g&#10;rvAmrcU2d3XK/cAU3tBUMcrPGAgIgEB2ArEU2wIG8TuSGNNlzxWxIAACIAAC5URADWQYg7rry6mK&#10;ZVsXxZXOSd3IwLNsW4CKgQAISBGYe6FVa+wiKvS7xKn3F7OVKBzU1gNn1UnAwvsdxCdZMj2rk+Nx&#10;fDACNldaejVlDilNoQIDzCnz39EM7a7AZlVVldWGLp5/1e6XNSyMVFUb99sYM6/jGCPhPZMrvA4J&#10;SSegBFfSA3dCAlnidnTwt2wJqBn6hQbH/vfVlW1DuWLx9fR9JIqn8vcNKKnzLsHV0l+G1D4o10jd&#10;CpW+XhVeg8hk+l5Cc8dAhbeq8NWPb66nFVKt97m0hiIABEAABEAABEAABEAABEAABEAABEAABEAA&#10;BEAABEAABEAABEAABECgoASEzY9uVxP9pPUcXfb2k8tkO1B5UTVG0R/sK2bLqM1RTy12fTsj2fJA&#10;HAiAAAiUI4Eaq5PeYNu0MiIszXw6dY8CWfaEyuRTzjpr2yH6p5l7FOHng4wI22bCf7wHdhNlcEEH&#10;BECgggnU29z0k87zJPx8yspCeI0+nr4j5UP0yeo0xdMs4qSXdLyuIz3wkIVcbOyXsvX+bH2Wlgr4&#10;ftXztVld8nXsq9bL3x1IeRMQtoIvNx2lD9rPkHMfY+xIPEp/mH9M/zR9lzajW+Xd2BLXTthQngrp&#10;2zHo8fjyUtMudxMdcTdL5XV/eYL84fQ94FKJC6C0zd+rG0vPpHKuMTvodH23lC6UQKDaCYi+2iVv&#10;n1QzQ7Ft+nb5uZRutSqt8Hvbc5v674T1un052Tavt7roLZ4rMCoGKXTinifmIjYilWMLUqphEko3&#10;/S9ItF9PPHyvH6pt11NDPAiUPYEB9r/izGFcvdMg8TtZZ59h83zPGg8skBhD31kapW8WntJncw/o&#10;H6du09+M36D/OPIF/fsX1+mvx76h307eok9n79PXrCN0n7DfhTH28bG4ubbrd2wn/1L9Ff3PydCS&#10;bvHi+dbvadHVEwrCB8ogc5aReyvjeb/3znB//+vFYZniEzo+ey291niMxPonpDIJ9PL4TWYs/Xhp&#10;ksLRbelGivHjFzMPJGbLiFp5DbvLtT+/E9IV+kFRzPX8mP1JHeH1+mwi7nXv+U5S4yGzF93D43AZ&#10;X0yr20F6wXb0hYg+4O/4Ph7MYU5F9E9fbxrAvSPblzCPcRb2Z3mstk03x43oJs2EYQdGFxQrjATm&#10;aSS4IKNKTqOVrvDeIPHMfM93in7UOEjiXnQQEb5Xn27M0G9mb9Hd1XG6tTIqlZ3X4qZj7lYp3XJV&#10;Er4Au3Tu4aLuYn1H9D3zJYaTb5Px3f+C4md/QvGjV0htPpKvrHPKR5lPtwMWb+7JKQ8oH4zAbEj/&#10;Pin2AmL/xcE45yO102yjM979/Vangn7669Fv6BGvO8C3ZD6uRmHzmAnqr1u18t7ZUssg7xOwSfgZ&#10;H2bffeu89ysfEovH6fOZ+7y/WH8PmRjVv9FyvKx9oZsNJnq3/ZSU/ybB78b8U3rEPqQeLo9L4TzT&#10;cITEPsRii/Af90bLiRTrn5lrIebYrouxNvzeZgaUFHqX5xO/mH0otY9nJ5ndZOF9RReo073/OQrh&#10;21Bm/CXK/HbxWcGupXiGieeZjJxv7KUGuyehepx9pDXz2EVGvpx5SJEqsb9qSLHHqK7rP1tkGOWq&#10;E5/Rzssq9a2kwGZzrhgrUj/TWK9o405fr5YZzwNTpAR7pzLYJlbcL+29hrg+Yl1cT9pdXnJbHCSz&#10;Z2mB15pmAvrrO3plIh4EQCCJQKr/Cgf3KXhfZ8Ek5flN7ENW3WRfhpDiEphN2bflqCHFo+8vvriV&#10;RGkgkBsB1akdEyk8Fle24J8pN4rQBgEQAAEQAAEQAAEQAAEQAAEQKBSBbYvWz6kxGiYlrr8noFD1&#10;Qb6FJ2Dcw84CfGUWnn2pS1B43tuwxzuLqb6AS11XlF8CAhl8h9Ih3V+g8N44M79rnixhkyP5tCDH&#10;qzat/1JHNEQWfi5DQAAEQAAEQAAEQAAECkSAx0jJovK+70KIwnv7NbLHuEyjgxMQAAEQAAEQAAEQ&#10;AAEQAAEQAAEQAAEQAAEQAAEQAAEQAAEQAAEQAAEQAAEQAAEQKBKBAlpyKVILUAwIgAAIgAAIgAAI&#10;gAAIgAAIgAAIgAAIgAAIgAAIgAAIgAAIgAAIgAAIgAAIgAAIgEBZEWh11tOfdl2ht3wn6GJDH73p&#10;O05/wuctjrqyqicqAwIgAAIgAAIgAAIgAAIgAAIgcPgIWI1m+mXvFRqq7ySLIcVYZIlwmA1G+rD7&#10;AjnNthLVAMWCAAiAAAiAAAiAAAiAAAiAAAiAAAiAAAiAAAiAAAiAQHEJdLmb6HXfoHSh/q0N+to/&#10;THFVpWcbsxRKcTaaKaMmaw212LFnLRMbhIEACIAACKQTUBQlPRAhVUXAwg4lP+g4Q26z/UDtmt9c&#10;pX8cv0l/9fxLeroyRbF4/ED5VWriJ9z2O/4R6eqfqu+mo7Vt0vrVothoq6H3Wk+TOYc9Ko9XJunr&#10;+Sekct8Xkk5gi53QPlgaS49ICbEZLTTk7UwJrY5T8cy61nqcDBLPrrnQCg2vThe84c9WZ3TLaHN6&#10;SdyL9ys97mbdpOvRTVrdDurqQaHyCKxsBegfpm7SZNCfc+UH6zroZ10XyFVF+/NaJeY7ZjZXcmaF&#10;BLkTEPfY/+f5dfp46g59PvOA/nr0G/po4hYFIuHcM0OKkhB4sDJBEQln88d537HdZJWuo9ivPFDX&#10;rqsv7m+TgUVdvUpUmNlepdnImqbqcYOBQhYtR/fWJm3EKuQ3w310Y3hD06aY3aM5xwkIgEA6gZhD&#10;+zsRs3CGzfV0RYSAAAiAAAhULoGNJW3dxRyQ3a0Nw1lmAu769PDAcnoYQkAABCqXgPhNB1Pm6ny9&#10;hW+Px0vKa78i5f3/mpQ//Z/I8Ov/mZQG/bmKwlcMJRSFgCvl+RJI+Q4WpRKHpxBF9H1S1yDC1bVe&#10;ZYxskiEe0VzUiFU73tdE4qQ0BCw2UutbNWUr86Oa88N6YuV9GNlEkVgnyJa+auOyjU02ef5fPZx7&#10;pqrhequh9PlZpUrH8ep6ypwFX0DF7a34y6ikzidEtkjdDJS0XYk+kcmsqYO6FdKc4yR3AtHJJ5pE&#10;Bh7rGWsaNGE4SScQD2nXdIWGwYH5ynRSCAEBEAABEAABEAABEAABEAABEAABEAABEAABEAABEAAB&#10;EAABEAABENgvAWHvo8fVRD9tPUeXvH3kNGrfnd1vvpnSGUihc/VHMkUhDARAAASqgkC3p4lOeXuk&#10;2hJm21P/NHmnKu2+BdlOySfTd2krZd/2XmCMioHeaj5BdVbXXioIBwEQAIGqIlBjcdJPOs7nZEds&#10;ie2ZfzR1mzaj23uyiMZj9HRN305fPd9vfQ7YOXdb7DRU27Enz+SIbxeHk0/zdiyemTMh/Xex+2q0&#10;79jkrQLIqCAEWhz19MvuS9TvadlX/lPBJfqbsRs0sj63r/T5SCTsxy7y+za32U6vsEkn7j83F5+T&#10;+M6WgyxurUv1NXtq9G1+yrbnUuNRckjYbVNJpS/nHpG4J5eD3FweoU0JHxgKz9m83jRAom8OAQEQ&#10;eEmg3eGlXpfcfWQqtEQvNkp33y71NXu4NCFVhWOe3Ps0TWwP/Y3mIb5LyflcEPe8T2buUSi6JVWn&#10;alCaY3u9o4EFqaZcbuhnG+C410vBglJZEzCyLdjTkvOw+21IjN89D0TD5Oe+p+ijP1+fpfsr4/Sd&#10;/zl9Mf+I/nH6Nv2n0a8T4fstI1/pbi/L2WE4VduVU3/vJOu7Tfp+UASrG/5nefNDIeZArjNj0beW&#10;kXqLi58VwscB7m8yvMpVR1y/k/VdutWLqjG65x/T1dtReLg8QX4Je7FiLHSRn5PFFJPByOvz/fR6&#10;wzEyK8a0or383X7fd4o8ZkdaXLUHCN8lFxrk7JrdXhohYRNdzF0Ec+gD9rp99FrTMYJvr+J+m4bY&#10;x4aMT5onG/q+Yopb8/IrTTwvxbyPjIi9Olcbj5HwM7AjwjfIB77TdK1hgGoPeJ+Jcl/gKV+zbQmb&#10;R+J+e5n3JlXDb+9EnZz/qPvL4zvYq+avYUHb/1SdtUROrDsV8wLL+O6Bz+NiXpHsZZ1gvzDiGbgf&#10;Ef3fGwvD9A+TNxN9nv3kgTSFJyD8Oa1F9G1TtfGcc6nFzOMQ4XtTT8SYPBd/ntny+37xGS1zn11G&#10;RN2a7fxcKXOp5T0X11qGpGoZZ5Y35p9KzXJ4bW46ITE2lip4H0rNjlo603BEKqXwfXt3SdsnkEp4&#10;SJTi3Ef+cvZRYr09lyaL/US/6LlCDXnwG3W+sY+shldjgL3qIcYWYu4z37K2HaIbc0+lshW/++R9&#10;t2K88CP2aSqzdi3mcMVvrBok1aakGki3O1nodqrsc01dmtIUY2gt7pyZpnCcFJWAMv9CU57q4nGe&#10;GO8VQ3x92lKE3+tS2KBO9b3ANtoV68v52SkJf7NO3lck+glCTnm7E3/1/rmzKDe/o5cP4kEABF4S&#10;UFJ/x+JeVkBJfX4nitrQ3xNcwCoduqzVWJRoYUzb7mL4ztGWiDMQyDuBxLx7Sq5p97iUeJyCAAiA&#10;AAiAAAiAAAiAAAiAAAiAQLEIRFLswog3vszb6X6VilUflFNYAgZe+zWwfaRMAl+ZmahUV5gxy/vp&#10;Zt5vADnkBMLaPWGqmW1XCl/Yh1BsvH8w9Q3osFn/nbyDolqxetOyqAv708IQAAIgAAIgAAIgAAIg&#10;kCcCqfYfU3ye56mU9H612B8DAQEQAAEQAAEQAAEQAAEQAAEQAAEQAAEQAAEQAAEQAAEQAAEQAAEQ&#10;AAEQAAEQAIEyIQBvEGVyIVANEAABEAABEAABEAABEAABEAABEAABEAABEAABEAABEAABEAABEAAB&#10;EAABEAABEKgmAkZ2tNrhaqCB2nbqdDWSic8hIAACIAACIAACIAACIAACIAACIFAOBGwmC11rO05/&#10;OfQe/XHva3Sx+Si1OuvJqBT/FQuFzaG/23GGvDZ3OaBBHUAABEAABEAABEAABEAABEAABEAABEAA&#10;BEAABEAABECgaASO1rbR+cY+6fJmwiv07fIzerw+LZXmTG2XlB6UQAAEQAAEQAAEDg8Bu8lKP+44&#10;Sw7+e1BZ3QrS9ekH9B+HP6c7iyO0HYscNMuKST/5/7N337GRZHme2H+R3jPJpPcsslgsljdd1VXt&#10;pqenu8fszNzs3uwJks5gIUh3ECDhdAcI0gEHCAJ0f0hYnE6C/rk/bu/+2Nu9NTfTs7Pd0z09PT1t&#10;q6rLe8Oi9z69D/1edrOKkUxmvCQzyTTfVygwI+JFxHufzAzz4uXvBRfp87l70uUV132nGg9I56+2&#10;jI02D73VcYIsBpN01R6uTdPn8w9IVVXpdWol4+2lMUqkU7rVPd7YW9W/Y6m3ueiE5Pfq0txDimQP&#10;3qsrKJ9hLRqkpYhfd4U+V7NunnwZWu31ZDWa82XJLJsIL+nmQYbKEhjxz9F709cpmIwWVHCTYqTX&#10;2o/Siy2HyLAPfQMLKmyBmdscDbprrMVDJf3u6xagBjI85c/mZ3P3t5yXZsIr9M7YJZoJLdeAQmVX&#10;Mcrnx/urU7qVENdxx3y9uvmyMxxt6CED9xPWSzeXRvWyVNzyaDpBdyMzOcsdsNo1812xCAXSMc28&#10;cp0wxoKkqGlN8ZJ8vY8EAQjkF0jbvVsyGCPrW+ZhBgQgAAEIVK6AGljRFt7VQIqify2sXak2pxSz&#10;jcjq0FR+i6dmKSYgAIGKE5gd2VrkVvn+UltXlpuj8O+old7jpDR2kpJ1nJHbAnJVtICrXlv8YNa5&#10;WrsUU8UQsLu0W4kEtdMVPmWKBrbUIGHNqvOWHJixHwLpFm3fDMW/QBQN7UdRymqf1pX8zwKUVLKs&#10;yls2hQmublsURfRnCa5tuxwLylsgHdl6XFfs1RnzRg1kPbPlmLiKswqe7bi39hlQg1l13Y+PoUX7&#10;HFCNhfejFFW1T8vBs2Q+cILv6762NXcdrqr6laoyanhrXzbFUQXf/VKBYbsQgAAEIAABCEAAAhCA&#10;AAQgAAEIQAACEIAABCAAAQhAAAIQgMCOBQz824kDrhb6QcdpOtvQTw6jZcfb2m7FoboOcpu1z+S3&#10;y4v5EIAABCpV4GzzQGbsOJnyL0X99AXH+qimJGJDfTBzk8IpubgLIo7FK83D1IRYB9X0MUBdIAAB&#10;CQE391X9XtcZqrNof5ebb1URh+u9qWsUSuSOX/bEP0vxtP5vCoa9Xfl2U1PLjnMcJpvEvc8CxxUZ&#10;DcwX3Ua8Z3pJjA17wNOilw3Ly0zAzHG+LrYepu9w7FYH/0a20CS+y59wnNyPZm6TiC22FynOv0ka&#10;CyzQp7zf/zT6Gb3Lx5vbq+M0G1ml+cga3V2bpHcmLmde70V58u1jKqz/mwMRO9ddwDE23/7EMovR&#10;RC+1DOllyyz3JyJ0dSnHb7Kl1i5epsnQEo2HFqU2eLy+hxrwO0spK2SqLYFT9X3kMcm1Z15bHSV/&#10;ovZ+fxTjOPZP1nPHadz8ael0+Mi1w7bhdo5Z+1LzkEQkzK/3GOJ4vx/O3CJRtmpPKY4leXnxsVQ1&#10;Rft/s71OKi8yQaASBPo9beQxy99Tl6JOMY5V+8XCQ7q5MlaKzUttU8SNXojqx8KsY6tCY+obDQY6&#10;33RQqhyiDE8Cc1J582US59Lfzt0hcXyTSS6TjV5vO0pm/s01UuULDNS1SY27c29lXOo8L9rQvpp/&#10;JAVzjO+JXCKG3j6kbmdj5hn9MW83ddobqMfZRC/6DtIbrcel2q32och7sstWRz11On26+4qk4vQ3&#10;E19ROCn3XEpscMDdSheaDyG+pK5u8TOIsbXEOVwvrcSDUuc3ve1U63Jxr/O7+XuUJrnxn0QfoHpL&#10;7vhaHXy/9VbrCbrYOMjXVnL3v7txPcHjsIrzdzWkem5LkzlOieu15RwxzyrWgNuRlaUJTfHTzdo4&#10;YZqFmCi6QJqvlee4zV4vtfO5FKk8BERM63PNg5lxJnfad3I5Fshc81zjZw8piXHuyqPmtVMKcazX&#10;S+J+Q/QRKIc0yP14nRJjnj7l5+OrPJ7NbtJEYJHur+WPm7ix/RYe/+N4Q+/GZNn/7eNn+MP13UUr&#10;p+gX8HLrER6Tbn/j4B/39XE78taxWHJV9AaPTTUT0v/851q3mueJPqHvTV4jmf4gmx3EeJbf7z5T&#10;tGOFGBvzDPdllUnXlp9KtbXIbEvkEdcrn87fl2rjE+16r7Uf23KPXmdx0pkmufLfX52sis+i4s5q&#10;B+H4qGparp1U9r3RzcftK4a+k0Q8puxGMrQPbrzE3yoXUAcvUnrgHKnffBbVlv69q3ETn1O5X44m&#10;zT3RTO7JRFbce8Xz/Hs5JTF+Z4er8VkxRbtBt6vp2fR2L6aCSyTOHUgQgEBxBNS2QUp3HSG1oZ1U&#10;vgdTnSVuH+GxrLKTmnUsyV6O6SILiLbK7P5BbXLXkUUuCTYHgaIKpHMcv5SQfrtwUQuBjUEAAhCA&#10;AAQgAAEIQAACEIAABLYRiOfoj2jZZf+CbXaF2WUgYIps/xxDkYhrUQZVQBF2IWDIE+PAzH3akGpb&#10;QIlm9S3b1Neg1mRsya2/LY+ZSv+7x7DZRXGDNpaJN4b+XLX2+UN9IQABCEAAAhDYQ4FkVgwbidiF&#10;Oypddn/KVGpHm8FKEIAABCAAAQhAAAIQgAAEIAABCEAAAhCAAAQgAAEIQAACEIAABCAAAQhAoBQC&#10;hlJsFNuEAAQgAAEIQAACEIAABCAAAQhAAAIQgAAEIAABCEAAAhCAAAQgAAEIQAACEIAABCAAAQhA&#10;AAIQgAAEIAABCEAAAuUsYFAUanZ46VRzP/3egfP0D4e/Qz/oe4FONh2gJnsdKXtQ+Jfbh6nLrT9g&#10;9h4UBbuAAAQgAAEIQAACEIAABCAAAQhAAAIQgAAEIAABCOy5wHFfLx1yt0vvdyK8TAlVf/CnXkcT&#10;eS1O6e0iIwQgAAEIQAACtSPgtjjoh73nqN/Txv0Cdt8zIJyM0ZX5R/SnD39LX84+oGAiWtWYi5F1&#10;+s3ULVIla9nh9NErHUckc1dvtgarm97qOElWg1m6ko/XZ+izufukqrLa0puu2IyxVILuLI/rlt9m&#10;NNOwr1s3X6VnEH2cPHxM00vC7cu5B3rZdrz88dqM7roWg4nE8WA3SfT16nXq97OaiCzje7Mb6DJa&#10;N5VO0xcLD+mLxYeUUtMFlayO2wTE+f6Ap7Wg9Solcz3Xzy4xCPdMZKVSqlRx5Uzz+fmrhcfbllsc&#10;e9+fvE43l0dxTNpWaf8X3F4Zp6REW+NRXw9Z+fqi0OQ022jAq9/2ucDX2HOh1UI3X7b5xfXr7fA0&#10;2+Y+dgetdk3Z3dEIBVOVcR9ljPg1ZRcTKbtnyzzMgAAEtALie5J9Z2sMr2szYQoCEIAABCpaQA1q&#10;7z8VV0NF12fPC5/tFVje8yJghxCAQAkF5ka0BCjuFAAAQABJREFUG7e7ier027q1K2EKAgUKZJ9b&#10;gtXT9lSgxN5lt7k0+1KjQc10pU+YY4EtVUja+HiGVHYCavMBTZlErxjDwlPNvFqbUPiZjTmwkLfa&#10;SjqZd3mtLlT0zh8h7b1grTpVYr3V8NbjusFRnc870n7tPbbibiBFqfzhmxVXjj44gf3/TipZ/ZjU&#10;WKQSvyJlVWbroRfI/fYfkfcf/R/k+ck/JduxV8uqfOVamHSu45y4H0eCAAQg8I1Aan2JErNPKT5y&#10;g6J3PqHkgn7fZOBBAAIQgAAEIAABCEAAAhCAAAQgAAEIQAACEIAABCAAgXwCBu6PMOBupR90nKEz&#10;DQfIIRELIN/2NpaJ+ClHvF0bk/gLAQhAoGoFFI4r9HrHcXJxjAaZ9HBtmu6uTMhkLfs88VSSPpy5&#10;RYGEfH+ri82HqN1RX/Z1QwEhAAEIlEJAxPP5btcZqrdqf8uTb1/iGPve1DUKxLXHWhEj5/7aVL5V&#10;M8scJiv1upt189VKBjPHFDzdqP39ynZ1v7o4Qsm0fiz57dbPni/esxH/XPbsLdNdrkayFem+bMvG&#10;MaPkAiJm5Y97znPM4J3FEJwILtLPxi/RuM7viXZakbV4iO6uTtCvpq7Tnz/9lH43d5eeBuZJxJ3L&#10;lRL8Hfh49i6J6779TFM8toNe6q1r0ctS8PI2RwMNeTul1nu4Pk0z+/h7pWgqTldWsn4Xvk3JfRxj&#10;eBhtNtvoYHatC5gMRrrQdIgMEnHfRZzZzxcfFRxvttKNn/D1jEyM3UN1Hbuqao+riV7kNgTZtJ4I&#10;04eztyhR5b+5Fedxv0Q7jFVc9/rkrntljZEPAvstIOK7y97Plbqst1bG6OqS3LVXMcsi7itvrIxK&#10;bfJkQy//JrnwcUyabXV00N0mtY/rXBYxzslOUyQZp4/m7lBM8tgtnj1+u+0Y7pl3Cl6G6xn5OfXR&#10;+h7dkol709tLY7r5Pp+9z9cC+m05YkzAw3Vy93q6O91hBtH2c6Sui15uPkwXGgep19VM4jhX6+m0&#10;r1/iSpw4RnB2lODt5Q7yuE7iunInx8Ttt4olhQgcre+Wyv4goD9mjNSGqiyTOP9fWnkifc7td7VQ&#10;Hx9T8iXxfehyNNJ3W0/Si76D5DbJPefOt81cy1qsdTTg2lk7aa7tlcO8YxLnLVHO23y9WC1JWZog&#10;Jev8mm7pq5bqVUQ9FqN+3fFIRFtWi81bEfWppUKKZww/7j1Px8T9mdRVjlZHXPPc4bagdyau0Gx4&#10;/2MzaUtX21MzEu9HhyNHjK19YjMaDHTCJ3fsvraL9o4Qj3366dw9qVqKcTBfaR2uuOv0F5oHqMVe&#10;nOPticY+asiKAyuFV+RM4l70tfYjJMZn1EviuPTh1A2aD6/pZa2J5eIz/wk/S/+b8Sskxu0qJIn+&#10;BG928ZiwOxhLLN9+BuvaqdGmH5Mxzu1x13lMumKlWzx+2kqOuL+5tn+hZYjcFu24Xxv5jjb0ULO9&#10;bmMy719hX+nPhBR31rlCjJMW2tvvl+L0kuXlPyTrT/9Xsvze/0Cm098jQ5PcfXzeNwgLK0JA5Xu7&#10;9Ik3KfXWP6a1N/8butvSSZ8tPqCrK09J3IeUNBn5vNOU1TacPRZCSQvwzca5P6fKMR43Whs3vpdi&#10;fM9ZiT5AnVljG8tec91aHtuL2mEfEKgJAfXgOVLP/4TS3/4jSv/on5F66u2S1luxOYlMFs0+VIzP&#10;pPEo+YToy+rZNFaOeL6G9sqSs2MHeyDA90lq1vHFUEXjQ++BIHYBAQhAAAIQgAAEIAABCEAAAiUU&#10;SJgdz9rSN3ZjiVfXOKcb9cJfImOe50TKPv/WHO9P6QWMqe1/I2SOhUpfAOyhvAWyPwPiuUmNJlsy&#10;rKm5eOYcM+XuD6PJuNsJfi6yZtP2N/FGuX8pP+NGggAEIAABCEAAAhAovoDCsRA0yWTWTBZtQvQX&#10;sPBvPMXvC7hvL3l8pGb9nq9o+8KGIAABCEAAAhCAAAQgAAEIQAACEIAABCAAAQhAAAIQgAAEIAAB&#10;CEAAAhCAQIEChgLzIzsEIAABCEAAAhCAAAQgAAEIQAACEIAABCAAAQhAAAIQgAAEIAABCEAAAhCA&#10;AAQgAAEIQAACEIAABCAAAQhAAAIQqDoBk8FIHa5GOtd6iH4ycJH+wfB36K3u03TE101ea/GDtp9s&#10;OkBDDV1V54gKQQACEIAABCAAAQhAAAIQgAAEIAABCEAAAhCAAAQKEThZ30s9jsZCVsmb16gY6Ggd&#10;2t/zImEhBCAAAQhAoMYFHCYrvdp+hP5u/0Uaru8ik2LctUiCB6e8vTxGf/bwY/po6hYtRwO73ma5&#10;bcAfD9P7k9cpqaakiuazuunbHSfIwNdnSET1Vhe9yR42o/ygqU/8s/TJ3D1KY4D7zEfo9tIYJdJJ&#10;3Y/T8cY+MhtMuvkqPYPo6/QyH8tk0pO1GZoOLstkLSiPyp9NsW291O1qInGvttvU527R3UQkFael&#10;ePUdg3UrXmUZAokIvTd9jUYCcwXX7ICnlX7Ye64kff4KLkwJV2i31+tufSayqpsHGXYmMB1aolAy&#10;lndllZdeWxyh30zfonhK//yVd2NYWHSBML9/D9andbdr5Wu3ow09uvm2y3C8oXe7RZr5N5dHNdOV&#10;PDERX6GlZHDbKgRsds0yVzyaucaLSVznaVbchwlDOkEps7b8SZtnH0qCXUKgwgSMJkrz7zHEuTHF&#10;fxPedkpbtN+lCqsRigsBCEAAAtkCgRXtHHeDdhpTeQUUt0+zXA1meWqWYgICEKgoAX5+SAtZ9/yt&#10;/RVVBRS2QgVcWefiZJwoun17TYXWsqyKrdhc2vJUmbc5pn32luZnsdntZFoATO2XgFrfSqrZptm9&#10;Mp91LtIsrf4Jy+o0KWpaU1HRTrU5KRXQPr25vHv2OpT/WaMSzL98z8qJHRUskI5oj+vEbbiKRXvs&#10;KHijZbqCGtD2lcm+By/TYusWS7HztUdWHzQ1u31GdyvFz6BYtW3/aixc/J3U6BYVg4FMrb1krNfv&#10;O1WjRJpqW4cvkPfv/2/k+bv/nFzf/2/J+e3/mhQ+1iFBAAIQ2BDw/+X/RYGf/d8UfP/fUfiTv6T4&#10;+L2NRfgLAQhAAAIQgAAEIAABCEAAAhCAAAQgAAEIQAACEIAABHYlIOJqHHS30Y97ztMZXz/ZjZZd&#10;be9kfW3ET9kVElaGAASqRsBmstAbnSelYxR9OfeARv3zFV3/JP/u5Dezt2k1Lt/f/1zjQep2NlV0&#10;vVF4CEAAArsVsPM547tdp6mxgJgvIlbUe1PXaC0eerb7SY4hJWKd6aUhbyfiaWYhDXjaSMQa1Uuh&#10;ZJRjtI7rZZNePh9Zk3rPDnL5kCpbwML95V9uHabX248VFL91o9axVIJ+O3uHfjd7l8Tr3aRUOk1T&#10;wSW6vPCI/nr0C3pn/DJdXRoh8XlUM9F09Lce5fiYt1fG9DOWKMcK/z4wzGXQS30cw7EU6bTvAHnM&#10;DqlNfzZ/f9fvmdSOcmS6vDxCcYnfmYn2n4tNh/jcoOTYCmZBAAJCoN7ipBM8/oxMWkuE6NZq8a4X&#10;ZPa5n3lEjPFHfv0YmF6Lg1rt3l0XVVy3ibZq2bQSC9JHfA4V579qTOL6/87qhFTVTvH5S8QiRYJA&#10;tQn0uJv5flr/fm4v6n1vbZIu8XW2iHG/V2k8tMjtsc/bBrbbb5PVQx0ObVyw7fLmmn+yoZccRmuu&#10;RZp5YryPy0tPNPNkJ8RYDR/N39GNj72xPTEWy+utx8idFVN3Yzn+Vq7AYF0bibF39NJdbqOJ57lH&#10;Hvcv0Jjkc5fz/KwC90R64vuz3Msxfwc87UXbuWhnu9AyRArugYtmupMNefj+oNfVrLvqfGxd6jyn&#10;u6Eqy3DHP0nCRib5LC46xX11ZJP4bvTws9vvtp2icw0D5MqK+yS7nVz5zHzufqFB/n4u1zbKcZ54&#10;ttMmMcbKBD/D2fxMpxzrIlsmQ1YsSpXbF9XGHtnVka8IArMSY/Y02epIjAGGVH4C4n0509RPP+Ix&#10;qJoKeD68uSaiTeiD6Zv02dz+PYPYXJ5afy3aSOfC+vHr2h1ZMVX3Ga6fr41lnndN8nPFxYjctcfm&#10;KgmXj7ltVuZZlVjvpdYhqXvBzfsoh9diLNNvdRzbdf9qMRboCV9vOVQpUwYXt7dcbD0sVZ4kx8X8&#10;YOr6jj4nUjuogEyiXUuM5yaev4/4Cx+b8ISvj15pOyLd17QQEnGN/2LLIalVHvtnijJW8QIfM+5I&#10;Pivr5fE7D3o7ti2fKP8rbUelbIJ8fryy8HjbbVXCAiXHWBj7FY9R2Bsa2sh09FXEu6uED0+Ry/g4&#10;MEu/XBuhW4l1moqs0JPgHP1m4Q5dW3la5D1lba51QDtDxFqM6/eH1K60y6mzv0f0w39K9Pv/C6lv&#10;/xMynXwjs0FxPaR3XaOQQm1Z13yNdg/JXAdOBBdpjZ9tI0EAAiUQ4Gv2kqes8ZmoDOIpl7zOZbQD&#10;pX2QlO//90Q/+p+Izv2YaPgVjkuujSddRsVFUSBQkIDq1Pa3U8JrBa2PzBCAAAQgAAEIQAACEIAA&#10;BCAAgZIJcP+XhNmp2bwZ7dwaj2qaMEX921YHY2VuS1M1Cwxi3OhtkiGdIKNEfJNtVsfsahDIHuOa&#10;+0DVarJmfRdiJjuJPtZ7kdZs2r6JJjVJ7njhff72oqzYBwQgAAEIQAACEKh4gazftascP7IUydB/&#10;mkw//Rdk+oP/mUx/55+R6Yf/Iyn4nVgpqLFNCEAAAhCAAAQgAAEIQAACEIAABCAAAQhAAAIQgAAE&#10;IAABCEAAAhCAAAR2IMCRoZAgAAEIQAACEIAABCAAAQhAAAIQgAAEIAABCEAAAhCAAAQgAAEIQAAC&#10;EIAABCAAAQhAAAIQgAAEIAABCEAAAhCAAAQ2C1iNZuqta8n8F/NDiSjNBJdpOsT/+a+Y3mnqr2uj&#10;s80Hd7o61oMABCAAAQhAAAIQgAAEIAABCEAAAhCAAAQgAAEIVI2Aoij0QsMAxdNJmo2u7bpeg642&#10;cpisu94ONgABCEAAAhCAQPULuMx2Ot9yiE42HqAHq1N0f3WSIqn4riqukkpP1mYy/ztdjXS8sY86&#10;XL5dbXO/Vk6raUqrKv9PU4wH/vzV5DWKSvq4TDZ6q+s0WYwId7n5/au3uuitjpP0/vRNacun/jlS&#10;+X14pW2YDIph8+Zq6rX4DN5ZHtets437+wz7unXzVUsGcXw56G2nx3zc0UufztylPxh4icz8r1hp&#10;PrxKgUREd3N9rmbdPDIZGm0eEseXYDJ/v63x8BI1WT0ym0SeMhSYDC3R5wsPKJFOFVQ6Ayl0rmWQ&#10;Dtd3FbRepWZus9fTSHA+b/HnI2uZc7mB216QiivwZH1WeoMTwUX6xdgl+nbnCRLXAkjlIXBzeTRz&#10;natXmhO+PjIbdn5NW2d1Uq+7hcYC+b+vU8ElWokGqMHm1itSWS8PpmL0IDKXt4wBq12z3MDXuo54&#10;lIKpKFkN5f0difp6SfxXUkkyRv38P0CqyaKpDyYgAIHcAv6zf0Bpi4MI7QS5gTAXAhCAQAULqElu&#10;U48GNTVQXA2aaUzoCLizvAIrOitgMQQgUDECS1NE4ji5ObX2b57CawiURiD73CL2ElwlspV320tp&#10;MPZoq9m2WddHe1SKku3GzO1gm1PCWtntmJvrUnWvuU9BurmXjNMPnlXNsDhKKW6HpRp9XmTl/kCb&#10;k6oYKemsJzO3y28k0eaLlCWQiJES1+kLIM4tSBUpoIa1x3XFXr3HddX//Lsu3iyDpzL78eX8oLm5&#10;LmvPn8up5dCeYNn0HFCcd9LpnEXHTAiUWkAxGElxecnA/5EgAAEI5BJQHG5SN13vqmF/rmyYBwEI&#10;QAACEIAABCAAAQhAAAIQgAAEIAABCEAAAhCAAAR2LGDkvlyHPO004Gqlx4FZurc+yXFmEgVtz2dx&#10;UbFidRS0Y2SGAAQgsI8CjXYPXWw7TJ9wnCSZ9NvpW2QznqE2Z9bvs2RW3uc8Iq7bx3N3aTG6Ll2S&#10;U/V9NOBulc6PjBCAAASqWUCML/p21yn69dRNEnG2ZJKIM/qryev0nY4T5OMYP/c49qheMvFvEAb5&#10;2h5JKyDiyZ/jMVjf5fikeuk2x3nq5/OX07z7ePFP/Ppxv+xGC7U7q6jfuB5wlS/vdjVRs91Ll+Yf&#10;0lhwoeDajnLcrzmOl3mhZYi6OD6wbArx72qmOR7iFI9ZPBteoSRfu+023V+fokFvB7k5DvJep8nw&#10;su4uvRwrrT77d5K6a8llMHH/7pdbD2eOGSJmc74kjtUfzdzm9+wQ1Vmc+bIWddlTjuk4E5GL83Cq&#10;oY88Io4SEgQgkFdg0N1Gc5FVqbFnHgZmqJF/u9zllD9W5915GS+c4vNLKBnTLeEhT4duHtkMh72d&#10;mXGAbq/qx/UW21zgtorfzN7mc3BdJiZ6mo/dIjb6lr98fswc17k9PMm/0xVtHWI6zYf6r/+K9Ti+&#10;PW9TrP9sHr8S15Nes5MOcLxqEVtXTO9FurT4KFMPvX012+oy17B6+bAcApUq8GLzEP1y4qvM93K/&#10;6/DIP8PX2ym6wGUqdfxscZy6uTImVeWTfM23myTiGJ9rHKDfzuu3dYvrUHG/01tADP8U1+Xj+Xu0&#10;Fg9JFVPEbX+tdZgaEBdbyqvSMhn5nutE8wH6YuZ+3qKLcQHFOB+nmwe25Evwss9m722Zn2vGQU8b&#10;ibEikMpX4KSvl0SbiDi+7iYd5HbRF5sHM9dq4noOaX8Fjjb0SLWPPQhM0wXf4P4Wtoz2Ps3n2Qd8&#10;zymTrAYzXWw8RKLPT6FJXMeIPj6DDR30YHmS7vmnKCw5ttd2+xLPhqt1HNaj9d00y20GeunOyji3&#10;Kw7rZSv75cr8U00ZVf6cUBGemWg2iom8AjMSn7d2bp9AKm8BMc7P97vP0oO1Kbq6OLKja52RwBxN&#10;8TOTF/h+7YAH/W/26x1f4vZHcX+SLyl8H9vqKK+4QeJ8f4rHOf149k6+omeWXV0aoe/y2J2FpBtL&#10;T2khItePbNjbRZ0V3J4urnFe7zhO705c3VH7lGhNfrkMx/Ls87Tw8+UlkhnPTIzJ9z73X/lu95lM&#10;/5VCPiuVnFeMh/t4fZqu8+e90H71ot7i2HCxdYgO1pW2H08TPx8Z5H08Wte/l7jMzx2+23l6x885&#10;Mm0y8/f5u6CfxHdHfPb1knj2f7qpn64sPNbLmhm3uY/HVKvEPriicoqIxZiV1KDoH7G1/SsrGyYh&#10;UDSB5ViArq2O5tze4+Ac1Zfyd0HtB4m4HYLEmAet/Ll37GO7rYnHRq5rIoPdziFI05lzYk6UTTPF&#10;8+hcY52f4PHfZyb0+/Dc4naDV9uObNoiXkIAApUiIMazUle5PzBftxCPp6F4qr+/UDm+N4o4bxw4&#10;VY5FQ5kgsGOBtKOeDOvP+5srIbnfmex4h1gRAhCAAAQgAAEIQAACEIAABCBQgECC+75YEs/7/1vi&#10;wQLWRtZKEjBGAtsWV9HpM7PtilhQMQJGnf7D5liQUvsQa6BiAKu9oNHn54FMVW17F0uh3GhtybCm&#10;SDHT3sXgWLPysyre++ZfNXujyxSwllefRQ0QJiAAAQhAAAIQgECFCiTf/O+IRDz2ZJz/81/R1xAJ&#10;AhCAAAQgAAEIQAACEIAABCAAAQhAAAIQgAAEIAABCEAAAhCAAAQgAAEI1JiAqcbqi+pCAAIQgAAE&#10;IAABCEAAAhCAAAQgAAEIQAACEIAABCAAAQhAAAIQgAAEIAABCEAAAhCAAAQgAAEIQAACEIAABCAA&#10;gYIFnGYbHazvoMGGzswA2WuxEM3wgPXToWWaDa1QTAS4lEitPKjlax3HSFE2hyKXWBFZIAABCEAA&#10;AhCAAAQgAAEIQAACEIAABCAAAQhAAAJVKmDgNvMLvkH6ePE+Lce3H3hZr/pWg4mGPB162bAcAhCA&#10;AAQgAAEIaASsRjOdaOyjow099MQ/S3dXxmk9rh3gXLOC5MRUcInEf5/NQ8cae8lttlNaTfPg5Sr/&#10;/ea/mMq8TmfmbSxTDAqlUqmv89E3y75Z5+s8X88T29lYR2z72XbF68x+NuZt/BX7/ea12G564/Wm&#10;+d9sU7KaW7JZ+Jrs7e4z5DBbtyzDDKI6i5Pe7jhJ70/foEiKB1KVSKOB+cz79lr7UTIoBok1qi/L&#10;7aUxSqSTuhU7zt9lM38Gaym92DpEE4FF3b5Lfj6u3Vh8Shc6h4vG83htRndbTpOVmm11uvlkM/S5&#10;W+j26nje7FPhZTrt7a3Z70teHMmF4lyxlAhSJB0nA/+z87nSbrCQzWAmY4mOQ+IcdmPlKd1bm5Is&#10;5fNsTpONXuc+eU324n3Wnm+9PF+12r2k8D9xHbBdSqgpWoyuUwvnRSqegOgrOhFcLGiD/kSEfjF2&#10;mV5qHab+utaC1kXm4gsE+P14vD6ru2EHn8MO13fp5tPLcNzXS2N8PaeXbi6N0uudx/Wyle1ycRy/&#10;FZ7K3IfkK2TQZt+y2B2NUCAdIx+5tiwrxxmq0URJZ0PmfzmWD2WCQDkKpO2eciwWygQBCEAAAsUQ&#10;CKxs3Yq7Yes8zNlWQHE1aO/u+b5TjQRIsbu3XQcLIACBShHgtrtGbltY5jZPvm/OpJb+Sik8ylnJ&#10;Aq76raUP8jlbfB6RSiNgc2q3Gwlqpyt8yhTT1idhw3VKOb+lavMBoukHz4qoxMKkrM+T6q3N5xPW&#10;Ve2zx7i37fl5+RslJaXfF+EZaK28EOeNrKTyc2KFnyNvJCW0qr2X2ViAv2UvIO45NyeDozqP62ry&#10;6/vrzXVV3L7NkxX9WuH2F3Vt7nkdAsvPX+/TK/MLPyTLS79PZLFl/iOu0j69EdgtBCAAAQjoChgc&#10;HkqvLTzLlw5rr4+eLcALCEAAAhCAAAQgAAEIQAACEIAABCAAAQhAAAIQgAAEILBLAaPBQEN1HTTg&#10;bqXHgdlMLIVYWm5cozO+foxptEt/rA4BCFSmwKC3gxbC6/RQIv6MiHHw68kb9IPeF6ihgvo4i5hz&#10;n87fp5nw1v6a271rIm7FYU/ndosxHwIQgEBNCoh4g292nqTfTN+SPqaK63ERA/Kkr48WODaXXjpY&#10;10YWjjODtFWgmeOaiZiAIk5mvpTk3yFcXXpCr7YdyZdNd5mIQzkeeN7va7sV+j2tHH8Q48Nu51OJ&#10;820cA1HEYe3h9//L+Ycke1+9UVcR8/U3M7dowNNGLzQdzPmdFtdnS1E/TfGYxJOhJVrN+j3dxrZ2&#10;81dcu15bGqHX2o7uZjM7WlfE5tRLffzdKWVq5LjMxznm882VMd3diOPzO+NX6FBdO53g47WIGV3K&#10;FEpG6drKqNQuWmxeGvS0S+VFJgjUuoD4XdH5xoP07swNqWP3Z0sP6WQqVvXjzDxYn9b9aIjY7r2u&#10;Zt18hWQ40dCbiests3+x3fnoWuZ/IfsoNK+ICToZXqI6syPzvve4mkoW71iUTVy3zkXWdIvJv6Sl&#10;c/zZRYJANQv4uC31zc4T9NncfQolY/te1af8/UzxvePLLYdLGk/+MY8/EuRrP73U4WigJr5+3W1q&#10;5+2I4/lYUP9e9uryCIlY4zajRXe34v7li8WHUu0aGxu70HyIt58jFs1GBvyteIFhXw9dnx+hqM64&#10;J3eWx+kYP28wZ7V3XZ1/QqGE/vdD3KOfbOireK9qr4CdY6of4ZjqMvfg21kM8j35+aZB9FnYDmgf&#10;5ovztzi36D1fnIqskLjWFmNj1XoSDpdXRqQYRIvyxcZBEmMS7CaJsaQOuFqox9lEo6EFuu+flh6T&#10;avN+O+x8HcHbqNbU6qjPXG8tcptsvjTKbcKifbCiP88c48cQWNJUM93C8cGQ9kwgkozTWjyku782&#10;/lwilb+AaHMUY8d0czvSlwsPaZLHhSw0ibGGRJ8dcS96vnmwso8xhVa+TPLrXc+IYjbz2GPlOP6g&#10;aMNssLpoRedZ4lx4lWZCK9TO49nIpFnOe0viGZrYls/qplONlX8uaXF46YXmg3R54ZEMkSbPUW7v&#10;Fs8eyzG92HKI+z6ukRijTC/FuQ/Eryav0fd4rNd6/lxVexJj+V5ZfMJjA+ufl3NZmA1Ger39uPT3&#10;Ktc2Cpl3pnmAxxlbIPE+5UtLsQCNBOYy/RHy5dtumTCRabMU67/C/W5kn52L78mYfyEzbuF2+96Y&#10;/8nsXfr9AxfJxMaVlhQeJ9l44g0iHstBjPOgeHxEHFcKCQJ7KXB3XRvzOHvft9bGqdvZWJrnoCK2&#10;6sWfZu+yLKanuQ+WXup0NebMItoNxPXgQiR//85R/xyd8h0gtwXtYDkhMRMCZSxgeOEHRBd+QuJc&#10;jgQBCECgmAKqUztuuyGk31esmPvHtiAAAQhAAAIQgAAEIAABCEAAAvkE4hYXOWn+WRZzXDsu6LMF&#10;eFHxAqY8MSwwVmbFv726FTDo/E7LzP0MotwHCalGBaLaY79qq/4+Q9u907ZkWLMoanJopks5kTBa&#10;KWR2kysReLab+hjHGaH+Z9N4AQEIQAACEIAABCBQJAERC9DE8RPEfyQIQAACEIAABCAAAQhAAAIQ&#10;gAAEIAABCEAAAhCAAAQgAAEIQAACEIAABCBQowIYAbNG33hUGwIQgAAEIAABCEAAAhCAAAQgAAEI&#10;QAACEIAABCAAAQhAAAIQgAAEIAABCEAAAhCAAAQgAAEIQAACEIAABCAAgZ0LeK1OEv+Hfd2kqiot&#10;R/00HVwmMXD2XGiVUmp6y8bFwNhv9Zwmo8GwZRlmQAACEIAABCAAAQhAAAIQgAAEIAABCEAAAhCA&#10;AARqWcBkMNIrTUP0m4U75E9EdkRxpK6LzLwdJAhAAAIQgAAEILATAfEs/5C3gwbr2mkyuES3V8Zp&#10;IbK2k01p1hH9CX47dUszr1onjIqB3uw6lelPUa11LEa9PBYHvd15it6fvkHhZExqk+PBRfpo5jZ9&#10;q/0YCedaSrFUgu4sj+tW2WY0Z/rx6Gassgw2HpD3fOsh+t30Hd2a3Vx6Sod8XeQx23Xz6mVIpdP0&#10;dH1OLxv1uVpIEYMHFyn1uZrp9mr+z0NCTdFsdI067A1F2mttbWY1EaJrwXGKpBM5K25RTGQ3mMlu&#10;tPBf8Z9f818HfwfF350kcSz8dP4+LUTXC1690+mjV9uPkpX3X0vJbDBRs81D8zpmM5FVarF7a4mm&#10;5HUd9c9TmvuMFppEn9Lfzd6hRX7PzjUf5PN57bZhpdkikkyQzWji/rR773BzeZRU/qeXTvj6SLRZ&#10;7jY12euo3dFAM+GVvJsa9c/R2fgAuflasRLTSHSB1lP67boB69brEHcsQoFUtBKrjTJDAAIQgAAE&#10;IACBmhdQg1uvcxU32mQK+WDk9Aqwq91dyGaQFwIQKEeB5l6iN/6IKMHPguZHifyLRDnui8ux6ChT&#10;hQvYXETc9kap5POKiHMLUukEss/b/HxT5e++YraWbp97uGUz93nYnJJWXKds9ii312lx/slKCp+H&#10;VG9r1tzqnzRG/GTK+vzG6jvJsj6rqbyS3nS81Cyp3QkluLq18o3dRItjz+fnuB98vhCvylkgHQlo&#10;iqdkn8c0Syt3Qg0sbym8wePbMq9SZyhun+aJZ642mr2um+LyktFm4+fpW+Mt7XVZsD8IQAACtSYQ&#10;/ODfU2p5hgx1jWT0NJKpvZ8sfcdrjUG6voas65803zsgQQACEIAABCAAAQhAAAIQgAAEIAABCEAA&#10;AhCAAAQgAIFSCojfKx+u66SD7jZ65J+h++tTFMvTb+kAx+lo5FgCSBCAAARqVeBC2xCtxAK0GNGP&#10;QxPn4+mvJq7Rj/rOk9NsqwiyS4uPSMQTk02DnnY6y3FKolHEZJA1Qz4IQKB2BMS19hudJ+jjmTs0&#10;IXlsTfC548riY10kETnvsLdTN18tZzjT2J9xzzVe62aX0cB8xlLEYdppGgssUFKin/JAXdtOd4H1&#10;ylyg192ciaf3xfwDmgwtFVzaJ/7ZTAywl1oOU7uzgeL8G8Bpjgkmxh2e4v8i5mmpk7gGXOBr3OZd&#10;fBcKLeN6PEyBpP51ZF9dS6GbLjj/sYaejPUyX+vrJREj7sH6ND3l48eJht5MrGhDCeLwijGoLy09&#10;4eNLSq9ImbEvLjQPFjW2qu5OkQECFS5g45i1LzYepI8X7knV5MbqGAV4jJozDf1kKGIcY6md70Gm&#10;1VhQKubugKetKDEws6t0xtdPoh1FHFvLKa0nwnRp+THdWhunQ9wG0u9uJQvH2y1minPchavLI1Kb&#10;FPcAdRUaD1SqgsgEgW8E2jhG7k/6LmTaYP18zRhJxTlOcJyi/DfK18Ybr8VxYy+SuFZOplP0WuuR&#10;ksQpFtu+szYhVZUT9b1S+WQynWk4QLPhVX4umP9+Qzw3vLr8lF5qHtLd7Fd8PJso4J5IHP97OaY/&#10;UnULiLH6jjf20uX5R3krKu59765M0MmmA8/yLfFv6+4sjz2bzvfirG+g6OfpfPvDsp0LDNd306P1&#10;mczxvdCtHKrroHNNB3H/WyjcHuQXbSt6Me5FMR4GZugs31fVchLn/s+XH0m1+Qin494eHvNj5+3X&#10;2dZiPKkBVyv1OZvpaXCe7vunKapzPbCxDSvfD52pf36c3phfbX+P1vfQR7O381ZLtBHeXZ2gF5sP&#10;5c1XzgsNCxx/MiupzX1ZczBZSoFZHqtHL4lxl7wWp142LC8jAdE/6I2OEySeH16af7ijax5xTn1n&#10;/DKd5PFoDnu7qrI9sozeMk1RpkP6cVE7uN2iHJMYf+80PyP/9fRN3eJdWxrJPJPUyxjl9pjfzd7V&#10;y5ZZbuIxrl4VbScleGYmVYAiZzrS0J1pmxL9CWSTGPfzZGP5nkvFWHKv8fiifzN+ha9k9MfEEvfp&#10;ou/j93rOcLt0dZ6Llrnd4YvZ+5k2Mtn3OTufw2SlNztPUr2VYy3vURLPuM40DZDon6CXrvGYoN3O&#10;RrIUOHai6Oc0EtAf/1Psf7i+izpdjXpFebZcPGd7tf0I/efRL3TH2BPP5q4sPKYLrfptk892UEYv&#10;TCfeIPHcHwkC+yEgnqfMRfPfc4j2gPHQIonfCNVKEs+YlqP6fYPE2LPbpeN8nf7rqRvbLc7MF998&#10;Md78xQo9fuWtHBZCoMoFqjUOdpW/bageBCpCIO2s15RTSfI4UfEIkWXr2MmajJiAAAQgAAEIQAAC&#10;EIAABCAAAQjsgUAi63mnmX/HQeJ381XSB2APCCtmF2LczO0SxsrcTqZ65hv5d1n5klniN/b51sey&#10;Chbg56jK5vHFRVVs1dlfSPdd4n4elqz4F1GTQ3e1YmZYs/nIlXj+XNsV95ORn++nDOZi7gbbggAE&#10;IAABCEAAAhCAAAQgAAEIQAACEIAABCAAAQhAAAIQgAAEIAABCEAAAhCAAAQgAAEIQAACEIAAFXf0&#10;HYBCAAIQgAAEIAABCEAAAhCAAAQgAAEIQAACEIAABCAAAQhAAAIQgAAEIAABCEAAAhCAAAQgAAEI&#10;QAACEIAABCAAgRoTUBSFGu11mf8nmg5QKp2mhcgazQSXaS0eIpNipE5XI/XVtZKB8yJBAAIQgAAE&#10;IAABCEAAAhCAAAQgAAEIQAACEIAABCCwVcBiMNFrTcP04fwdCqdiWzPkmeM22eiAsyVPDiyCAAQg&#10;AAEIQAACcgKiD0C3uynzXzz7v708ThPBRbmVazzXa+1HqdVRX+MKctV3m+30VsdJ+mD6JoWSUamV&#10;JoNL9NH0LXq9/TgZDQapdaoh052lMUqkk7pVOd7YR2a+p6jFdKi+kx6tTtNceDVv9dOqSr+dvEU/&#10;7DtH4li3mzQZWKRYKqG7iT53s26eQjJ4LA5qsLpoJRbMu9pEeIk67A1582DhVgFxL345MEoJNbV1&#10;4Tdz4mqS4qkkraciOfMY1+6T02QlB9+nu775K6adZv7P8xz82qg8P4bN8bn20/l7FJX4PGXv8FTj&#10;ATrh69v15zl7u5Uy3Wavp/noet7izkZW6RT15c2DhYUJPFmfKWyFrNz3VydpOeqnb3cc5++FPWtp&#10;dU+K8/nVxREa8c9SUk2Twv+6uW/t6cZ+Esf3vUjr3Kf3qX9Od1cus43E+bVYSVynzEys5N2cykvF&#10;vcfFtsN585XjwrVkmEZicvdMSaOJoiYz2ZLPryNcsQgtpuSuicux/igTBCAAAQhAAAIQqGmBQNZ1&#10;rmhzcnprmqTgyru3tmGpwRVSmnsK3hRWgAAEylSA20apc4gLJ/4jQWCPBNw+orX55zsL5X+G9Dwj&#10;Xu1EQLG5SLTvaVKUn2WJ73+FJ4Wf3xhTcU0tEja3ZhoTZSbgqCOVjwFKYPlZwQwLTyl96MKz6Vp5&#10;YV2d2lLVGLf9m/lZ9+akSPRH2Jy/Jl7zPcnmpPLzXbWpm5TFseezw/mfUz7PiFflJqCG/ZoiGezV&#10;eVxP+58fBzcqrLgbN15W/F8luz0hFiY1ESOlCq4/Kv7NQQUgAAEI7INAamWWUqtzmf+iN4aF70kt&#10;fcf3oSSVsUvF4dEUVA0HNNOYgAAEIAABCEAAAhCAAAQgAAEIQAACEIAABCAAAQhAAAKlEjAZjDTs&#10;7aKDnnZ65J+h++tTFM/qv9TOcTLO+vpLVQRsFwIQgEBFCIi4NG90nqCfPf2S49Fo+zLnqkA4GaP3&#10;Jq7S7/WeI6vRnCtL2cy7tjRCjznmhmzqdTXTuaaDstmRDwIQgEBNCojzxrc4BuZn8w9oZF3+GKuH&#10;1e1qIleNxYfSM8le7uQYTUcbeujm8mj2oi3Tlxcf0fe7zu44Xtxjife2yVZHdRbnln1jRvUI2E2W&#10;TOy2EY4hdnnh0ZZ7ar2aiuvGD6ZvZGJZrsZC/JvALb8K1NvErpdfXXpC3+s6s+vtyG5gkmNy6iVx&#10;rBPjMJc6Gfh4/XLrMP3NxBVKcQw6mSTaTa6w2cP1aTrTOEBdHLOumOlRYJYWYnK/kRLtNSKWJhIE&#10;IFCYgIiZOujm9tCAXAzPkeA8BTlO90tNQyTGramm9ICPZXpJRIoe9LTpZdvRchGH+sWmQxzjO0WT&#10;If3zw452souVItwGdGN1jO6sTdKAu5UOcTu6iF9cjHR95alUzGMRL/6YF/F+imGObVSGgLifFuNJ&#10;5BtTQly3RZPxzHdIfE+/fh2nCM+L8PW1iCeemc9/Y7x8N1fY0+EV+s3sbfpW2zEeZ8BYVETxTE4m&#10;9nkft8d6i3hfKdqrX+CYy58uPNCtz3hokXrCTdTp4Hgx26Q7axP0mK9hZZN4LjlU1yGbHfkqXGC4&#10;oZtuLo3qjhtxm/Mc9fWQeHat8pgVn87clfrudvL9WA+3lyFVhoA4jp7ksRu+WHhYUIEP8THjfPNg&#10;Qesg894JiHN2o81DSzy+Qb40zu1BR+q6yG605MtW1cu+Wn1K/mTucVSyK97F594hT2nOl+J666C7&#10;jfqczTQSmqcH/mmKZfUTyi7P2YZ+spX5M+/sMu9kutPpo3oec2hVZ8yhJ/xs/XhDb9HuD3dS1t2s&#10;oyxon5+oFjup3tbdbBLrFigwE9HG0cq1eju3XyFVpkAvj4fW7mjg8W++fo5QaC3EPe9V7sczGpin&#10;C81D5EN8xUIJC84vxrlbjunH92h3bo3VXfDOSrRCB5/DxHWZ3hiB4pptPLBAPXnG7RP3ZJ/M3c20&#10;rcgU90LLIXLzuaSa0ks8NpMYg1CMIyWTxLNGcT9bzqnR7qGLrUP02dx9qWKKtrX3Jq7R97vP8Pu7&#10;N+N2SRVsl5nEs/lrPD6ZuJ7bTRLjVH6n8+S+XA8e8nbQI362sxzNf9yKpRN0Y2WU+3nK30+LttUv&#10;uc+DTBL9YF7Ywb26l+1O8zP2rxYf6+7m3uoE9Xla8rYV624EGSBQgwKiT47Mc5GH/Nsh0Taw23GD&#10;K4V4OrQ1Dmx22UW7lWgX2C6J/kENVjdfJ+Q/Bj9h25M8LmSxnitvVx7MhwAEIAABCECgMgRUx9bx&#10;8gyhNUpXWXtKZbwbKCUEIAABCEAAAhCAAAQgAAEIZAvELdp2cYWfMpj5WXmC28ORqkcgM+YrPw/e&#10;Limp5HaLML9KBAz8e6t8yazTbzbfulhW4QJibOvsxGNg12KyJsPEo+Jqqh41722/qVVrA3UGxp6V&#10;Qfy22xtdoWVHy7N5eAEBCEAAAhCAAAQgAAEIQAACEIAABCAAAQhAAAIQgAAEIAABCEAAAhCAAAQg&#10;AAEIQAACEIAABCAAgWIIGIqxEWwDAhCAAAQgAAEIQAACEIAABCAAAQhAAAIQgAAEIAABCEAAAhCA&#10;AAQgAAEIQAACEIAABCAAAQhAAAIQgAAEIAABCEDgawGjwUBtzgY603KQ3ug6Sa91HqN+bxsZFBFy&#10;HAkCEIAABCAAAQhAAAIQgAAEIAABCEAAAhCAAAQgAIHtBOxGC73WdJisBtN2WXLOP+7tQTt8ThnM&#10;hAAEIAABCEBgNwLNdi+90XmCfv/ARTrk7SCjgvCN23mebz5EfZ7W7RZjfg4Bt9lOb3ecJJfJlmNp&#10;7llToWX6cPomJdOp3BmqbG4slaDby+O6tbIazTTs69bNV80ZXuk4InVPNBdaoYerU7umeLw2o7uN&#10;BouL6ixO3XyFZuhzteiuMhNZpUQ6qZsPGbQCd0LTlFB3d3xJqWnyJyI0x+/Bk8Ac3Vodoy8WH9Kv&#10;Z27Rzycu0398+gn91dgX9O7UNfpo9jZ9OHOTovxdLyTZ+Dv/dtdpOtl4gJQa7pPXbm/QZVtPhCmU&#10;jOnmQwY5gfV4mBajfrnMeXItRNbpZ6OXaJaPybWSwvw5/NuJq/RwfZqSfJwQSeV/48FF+vn4Jbq2&#10;NLIn1zc3lkZ5r/rpVGN/Ua/9O5w+arR5dHf8aG2aIhX2nRXv583wlJTrBkDAat94mflrT8QpmMKx&#10;SoOCCQhAAAIQgAAEIFAhAmow677G6SXFYKyQ0pdHMRWbi8hk0RRGDWS5apZiAgIQgAAEICAh4KzX&#10;ZsK5RetR7Ck7n8+zUzSYPacip8052sQT1hz1rcjaVW+h080HNJVTlvn5cDKumVcLE9bVSU01UxYH&#10;JTkGiMrPGjcnJYXnyps9Mq9Dq9pZLj6vuH2aeRm38O6fm2k2iok9EVAj2nOU4tB/hrUnBSvyTtTA&#10;ctYWFVJc3qx5FTzpytFfwJ9d5wquH4oOAQhAAAIFCaT8S5r8Rk+jZhoTWgGDw62ZkQ4HNNOYgAAE&#10;IAABCEAAAhCAAAQgAAEIQAACEIAABCAAAQhAAAKlFjDz7y6OeLvox10v0DnfAA24W2nI00HfajlK&#10;32o9Qib8LqPUbwG2DwEIVICA02yjN3nMN9mYb2uxEH0weX1P4lbslO/O6jjdXdP2b823rQ5HA73U&#10;MlTTsXXy+WAZBCAAgc0CBo4R+q2OYzTgads8e1evh+u7drV+rax8tL6bHCarbnWXogEa8c/p5suV&#10;YT0e4rhf67kWaeYN1BXv/ddsGBNlJ9DPcW9/3HueOjmu107SSiyYiX+2k3V3u46IYTcamN/tZqTX&#10;nwrr/86gr04/tqf0DnUy1vHvu05zfLdCk4htKeJWfjB9g1b5/StG8nOMxpscJ1MmdTp8dIDbb5Ag&#10;AIGdCZyo7yGvWT428Tyf9389e4uCiejOdliGa4mYu6NB/eN/l7ORnAXEKS+0qgaO3/tyy2Fqs2fF&#10;Iih0QyXMn+SYyA/80/TO1Fccy/gRrfG14G6SOPc+9s9KbeJi22EyGjD+gBQWMtWMgGifFW21Pps7&#10;c/0t7ruONvTQ2aYBerl1mL7TcYJ+2P0C/bTvIv1X/a9l/v6Qn399p/1E5nhzhq/9RBxx2TQXWcvE&#10;Ko8X8ff/4hh8b00/Hr+BFDrO56xip25nE3W7mqQ2e2XpCcW3iak/konzrj9Ww8aODnAM/1MNfRuT&#10;+FsDAmajiY769D/Dme/EykRG5B7/XeQ46XpJHAteah/Wy4blZSbQz22l4j5cNg3VddD55kHZ7Mi3&#10;TwLH+Dysl9Lc8vUoIHcNrLetSlz+KDBDkxH9NjFRN7fJTi80DJS8mqIf0CF3O/2g7TQdq+smyzZj&#10;sw5z36EOibFHSl7gPdqB1OdZVeleVgypPSpeUXaTOvldSrz4B5TqO00qxwVMN/USdwAoyraxEX2B&#10;NH9+xD2GXmrjvhlIlStg4evgC61D9L2uMzseH008N/rbya/oq8UnPM7Z7sbrqlzJvSn5TFg/3rZo&#10;R6jn8e7KOb3QInfdfH3pKal8LNou3VmdoGnJMatEX4g+994909uuzMWeb+brom93HJfqNy36cLQ4&#10;KiOG3CCPdVvI/ZUYz+vdiWtV8VxEHEfFZ/+vnn5OTyTb5rf7XIl+Ad/rPiPVJ2W7bexmvhgT8QL3&#10;35RJj9ZnaCUmH7/o84WHFEvrj9fIkRMz/aF2+tuCY75eqbHSRB0/mbm7b/1vRXvwU+5TdGdlnCYC&#10;iyTGv0SCQCUIjIe0cd+2K7M/GaHZaFaM3+0yV8H8qaC+S4fLp9s//jgfw/SSuO8Txw4kCEAAAhCA&#10;AAQgIARUHjMvOylh/Tbi7HUwDQEIQAACEIAABCAAAQhAAAIQKIVAIkdfCEu8OL+VLUV5sc2dCZh0&#10;+uYr2/xeZGd7w1rlKGDkPiD5krmAvgX5toNl+yAgxqZe4rhhYzdJufNbIjE2cCEpmuN3srby7idX&#10;SPUKyWvjZ+jZKWqS/+1L9ro7mQ5YvZTi30ptTt6o3G8QNq+D1xCAAAQgAAEIQAACEIAABCAAAQhA&#10;AAIQgAAEIAABCEAAAhCAAAQgAAEIQAACEIAABCAAAQhAAAIQ0BPQ9lrVy43lEIAABCAAAQhAAAIQ&#10;gAAEIAABCEAAAhCAAAQgAAEIQAACEIAABCAAAQhAAAIQgAAEIAABCEAAAhCAAAQgAAEIQAACEIAA&#10;BCAAAQhAAAIQgAAEIAABCEAAAhCAAAQgAAEIQKBEAm6znV5tOkymrEE9t9tdk9VDHfaG7RZjPgQg&#10;AAEIQAACENi1QJ3FQRdbD9NP+1+m0839ZDWad73NatrA0YYeOurrqaYq7VldnGYbvdV5ksQ1sGya&#10;Ca/Qh9M3KZlOya5SsfnuLI1RIp3ULf/xxj4yG0y6+ao5g9fqopONB6Sq+OXcA4okY1J5c2WKpxI0&#10;EVjItUgzr8/dopku1kSvq5kUnY2lSaWpyIpOLizeLDAf99NCIrB5VsleR1JxWo4FaJqPZ2qBe2my&#10;eegn/Rep3Yl2AHF94jBadQVn8V3QNZLN8GR9Rjarbr4ofw/enbhKt5fHdPNWegZ/PJyp61o8lLMq&#10;aVWl2yvj9LOxSzQRXMyZpxgzV6IBGgvqn788/N0aqGsvxi412zju69NM55pIqWm6uzKRa1HZzrsb&#10;mKJwOl5Q+e629dAn/Ufo3eGz9J9OvUKfHximJKUpUuB2CtopMkMAAhCAAAQgAAEIlEYgoG1/UVy4&#10;X98RdLZbUOu6o21iJQhAAAIQqG0Bd9Y5GeeW0n4ebK6t248Et86rwDlmfp6TnZLcXxOpvAXSLdr2&#10;aIXbnpXF8fIudLFLx3W2rGmf68TquzJ7UbP6FigSfRKKXbxy354SXNUW0VlPKv/fknB+2UJS7jPU&#10;VJLUWFhTTMWe4zymyVGZE6p/WVNwxeUlxVg9fYuU7Os9rq2K76TmPccEBCAAgVoRSIfWiZIJTXUN&#10;dU2aaUxoBQwOt3YG94lNxyPaeZiCAAQgAAEIQAACEIAABCAAAQhAAAIQgAAEIAABCEAAAnsgIOKk&#10;DHja6FzjQTrtO0Dtjhx9dPagHNgFBCAAgXIVaHZ46dudJzjOkF6koa9rMB9eo99O3yaVY1iUW7q/&#10;NknXl0eli9Vsq6NXW4+QQTImr/SGkRECEIBAFQsoikIXmg/RkLdz17Vs4uOw+I+kL2AyGOls44B+&#10;Rs5xbWlEKq5k9saerM9lz9oybeRzZp+7ect8zKheAYfJSm92naKLLUMch9RYURW9vvSUUul0ycsc&#10;SERoLaH9DUmunfZ5WnPNLtm8oboOarPvrA1kNrxKfzNxhb5ceEgijt9Ok4h79+XSY456pn/vYDWY&#10;6XzTwZ3uCutBAAIsIM7TF5sGM39lQfzJCH0wd5MWo37ZVco632P/DIljj146xMfIUifxfrzGbQ6N&#10;Zf57cZWP0WOhBXp35jr9dv4OzUWyfvcqASXMLy0+kshJ1ONsok5Xo1ReZIIABHILiPtym9FCXquT&#10;2viZl4hNP+ztorc7TpG4fpdN4tj/wcwNiiZ3fr23eV93VicoqeqP5TDoaSenybZ51aK9FuObyNy3&#10;iJjt11e2tiNPhZfpMl+/yqZ2vt4+z+depNoTOOrrJUtWPI1cCreWRsnPMQeuzMudJ083D5CI141U&#10;WQIGPi6fkWy3G6rrpHPNOG5Uwjvc5WwkMTaFXnoamqd4DcbTWYz56da6XHx/MTbqy01727Yo2tMP&#10;ezroB22n6XhdN/ksLnLx9UebrZ5eaRyiozyvlpIYc8gjMU7Xo/VpivFvwSsyma2ktg1S6uTblHjr&#10;H1PqzO9VZDUqtdBLfG+hdywUvVFa7d5KrSLKvUmghfsY/aj3HJ3k8WDEdVChSbTc3eO+Pe+MX6I5&#10;fhaBVBqBmZB+vO12RwOJNoZyTq0cj6/D6dMtohifacSf+1n3YmSdri2O6G5DZKgzO+hcFT+rEm1J&#10;r7QO57Vw8TXDmSa5fgl5N7SHC4cbuulsAe9bKBml93gMs3Bi52NK7mH1tuxK9Nl8tDZNf/30c7rJ&#10;/STF2Fs7TY08NuH3us7QK21H9n1M0iZ7HR2UGL9MnEcuLz6W6rv6kK9vxRi0Mkl87oXHTpM4J77a&#10;fpQMEn1w/dy34KvFJzvd1Y7WE2Pw3uD+E3/25GP6aPoWXZp/SB9MXae/ePIJif7ASBAoZwFx3F6O&#10;b43ZvV2ZH/Dz4lpI4nwgc83XyW1ceqmX+wLKtEuL80+0UtsN9BCwHAIQgECZCKiBZVIRq7NM3g0U&#10;I5+AyuPFbBl/IoS2vnxmWAYBCEAAAhCAAAQgAAEIQAACeyeQsDi37Mwcq45xTrdUrIZnGCP5fwuJ&#10;sTKr/8Nh0PntO773lfkZEM9BlV/+GzJ89CdkuPIOKfc/IVrY+vuvvLWL5jjmc7+pWky25Nb4FzGT&#10;fU8pVP4twbpVO+a7NybXn2dPC4qdQaCWBHiMZSP3M1ayxmGsJQLUFQIQgAAEIAABCEAAAhCAAAQg&#10;AAEIQAACEIAABCAAAQhAAAIQgAAEIAABCEAAAhCAAASqU8BQndVCrSAAAQhAAAIQgAAEIAABCEAA&#10;AhCAAAQgAAEIQAACEIAABCAAAQhAAAIQgAAEIAABCEAAAhCAAAQgAAEIQAACEIAABCAAAQhAAAIQ&#10;gAAEIAABCEAAAhCAAAQgAAEIQAACEKhEgXqLi15uHCIDKbrFP+Ht0c2DDBCAAAQgAAEIQKAYAnaT&#10;hc62DNJ/eehbdLHtMLnNezvweTHqUOxt9Llb6FzzYLE3W1Pbc5ps9FbHSfKYHdL1ng2v0q+nblAi&#10;nZJep9IyxlMJurM8rltsm9FMRxq6dfPVQoaTTf1UZ3HqVjXOg7V/MXNfN992GZ6uz1FKTW+3ODNf&#10;3Mn1uJry5tnpQnEsbrXX664+EV7SzYMMXwuk+f28F5oue46hug56s/0EOc22si/rXhWw3aH/XZjh&#10;cwbS7gVUVaURPv4VM6mk0uWFR/Th1E0+pyeLuemy2dZKNEDvTl6jYDKqW6YQ5/lo5jZ9wNc4/nhY&#10;N3+hGa4vP5Va5XRjPxkU/TZJqY1tytTrbiaPRf967/7KJIlzdSWk6dAyjUYWCy7qdH0jTTQ004rT&#10;TQmT6dn6gVTs2Wu82FuBNB/jkCAAAQhAAAIQgMBOBNTAsnY1d4N2GlNSAkqWmxpYkVoPmSAAAQhA&#10;AALbCriyzsnxCFECbS/beu12gW3r8zk1Gixoq+mxW5R+8hWp809JDa2RqvMsrqCN7yKzmdt4NyeV&#10;206TFvST2GxSjq9VXzepBqOmaIaFUc10tU+Y/fNk4D4Hm1OsvjMzqRqft0uLGUqFtMlvrkvJXwe1&#10;zxdVFz+TFP+zkhLS5stajMkyFEhHtMd1UUSDw1OGJd19kdJZbRaK27f7jZbTFhx1fADTDkW9pZ2m&#10;nMqLskCgjBgH2VkAAEAASURBVATUZILUVPX2uywjahRljwRS61v7SRo9jXu098rcjWLfev2jhrde&#10;J1Vm7VBqCEAAAhCAAAQgAAEIQAACEIAABCAAAQhAAAIQgAAEIAABCEAAAtUl0O1uopfahqUrNR5Y&#10;oC/mHkjnL3VGEdPny4WH9NXSiPSuGqwuer39GJmy+gNLbwAZIQABCNSwgMK/eznXdJCO1e8uVvmR&#10;+q4aViy86n2eFmqycf9mnRRJxen2in5syc2bETFxRvyzm2flfC1iO5kN2t+L5MyImVUncLCunX7U&#10;c57aJOLxlaLyZr5mEzE3X2o5TH/Y9xI1S3wXRDy2++tTpSiOZptT4axYEJqlX0+IuJ4tDm+OJaWb&#10;JY7VL7UeJofJuqOdiEhZj9Zn6OcTl9lxWjcuaq6d3FufpJW43G9Az/N5xWa05NoM5kEAAgUIiJjb&#10;530HC1iDKMbxOT+av0NjocJjHRa0oxJnFtcz4rill8TYPDLnEb3tyCwXbQ7fbjtG9RIxrGW2V+o8&#10;s5E1+vXMLfrbqas0Flwg2biJD/h8uxYP6RZPnM/PcAxSJAhAoDQCIg7v2x2nyMXjMMimlViQfjl+&#10;hSLJ3cVJCSai9Nivfww2KUY64i1dW4DDbKXTDQekqj8SmKN5Pu5tpMWonz5beMARrOWSz+qmV1qG&#10;SxJXWa4EyLWfAhaOpXHUp98uFknG6Z3RL6XGOKnnZxbHG3v3s1rY9y4EOp0+3TaTw95OHmuosGv1&#10;XRQJq+5SQLSrHJVo/07yM8onweKOp7DLopd8ddH+/MXyY+lzprhH9ezTeGPiHmTI00FvtByj77ed&#10;oleahqhNYuydkiPu8Q4K+TzfXyt9e+qeVD8r7tWe7LOGdyLG0NBLjVYPWfB8SY+pYpYbORbTycYD&#10;9OPeF3fczhbi+9APpm/SU39tnUf36k2eCevH2253VEacMDGmkUy6wWMkif5jm5MYi+jj2Tt83aJ/&#10;t2/gz/WrbUeqvh9ZL/c5EN/fXMnEBq93VGZfumN8j35qm3rlqmsgEaH3Jq/uuk0s17ZLOW+Gz7k/&#10;H7tEn88/IHFdvtMk2g/F5/0H3Wf3/Bl2vjKfbRqQul4Q7XiibS9fWuex2K5K9iVtsXvpuK833+ak&#10;lom2nVM8rqlMust9eubDz9smZdbZSR4xBuDjtRn6i5FP6eriky1tVOJ8/Cv+LgRELG0kCJSpwERo&#10;a9y3fEVdjPlpOVb9Mc4WI+v8nF8bCzrbRYwK2e7Mip2fnYmnRbuBzHFQtIPdW5nIsQXMggAEIACB&#10;nQqI8THUqfukXvkFqb/410S//H+IJu7udHNYr9YEOOYzjd4kWuTzc0Sun27RiPj6QRUx2zclA4/5&#10;ggQBCEAAAhCAAAQgAAEIQAACECgHgbTRTMms31RYJH/jWg7lRxnkBEz83DhfwliZ+XSqY5mRf6ux&#10;Oakkno49T0Z+Hq5kja36fClelauAeHZJTu0YrkrWOK+6Zc8a2zrTcyzHGNi626mCDLZEWFOLuMFC&#10;6X3oy7tq0/ZVtKWiZE/o/x5ZU3hMQAACuxIwxELkvfYz8n32H6jpd/+WfJf/nMwSMRl2tVOsXBEC&#10;ao4xtyui4CgkBCAAAQhAAAIQgAAEIAABCEAAAhCAAAQgAAEIQAACEIAABCAAAQhAAAIQgAAEIACB&#10;HAKGHPMwCwIQgAAEIAABCEAAAhCAAAQgAAEIQAACEIAABCAAAQhAAAIQgAAEIAABCEAAAhCAAAQg&#10;AAEIQAACEIAABCAAAQhAAAIQgAAEIAABCEAAAhCAAAQgAAEIQAACEIAABCAAAQjsm0CzrY5e9B3M&#10;GnpXW5xeRxM1WFzamZiCAAQgAAEIQAACJRYwGYx0xNdDfzj4Kn278wQ12jwl3mN5br7VXk+vtR8j&#10;RVHKs4AVVCqHyUpvdZwkr8UpXeq5yBp9MHWDEumk9DqVlPH28jjFJep2vOkAmY2mSqpaycpqNBjo&#10;5fZhqe0/WZ+lqcCSVN7sTI/XZrJnbZkWxwfxuS5V6nM36256IeanSCqumw8ZiJ5GlyiULl8rs2Kk&#10;V1uG6WzjABkUhFLe/Jlttzdsnsz5ei66Rmk1nXMZZsoLzIVXKZSM6q7Q527RzZOdYSwwTz8f/ZLW&#10;YsHsRRU9PR9eo/emrlG0wGPxTHiFfj5+ia4tjVAynSqKwWJknaZCy7rbarC66ICnVTffTjKIa+bj&#10;vl7dVcX1z4PVSd18+50hlkrQp7P3pIrhNFiow+LVzRtI6X/HdDeCDNICaVWl++tT9M7kFfqzsU/p&#10;L8Y/py8XH1EkWb7XBNKVQ0YIQAACEIAABPZEQBXX6+F1zb4Ul/59qmYFTHwt4GY3i42ooZ2UnqNk&#10;6DoMGQhAAAIQgMDuBHKdkwMru9sm1t5WQOH+A9Q1TErfSVIOv0zK6e+S0tSzbf5cC9QHn5N6+R1K&#10;f/gnlP75H5P6+V/myrbn80yxgGafCaubCM9qNCZlOWEyk+rr0hTNsDCqma72CevKlKaKKk/F6jsy&#10;81SDtn+Bkk5o8tb8RIr7oES1331y1fM9i51Uk0XLE1zVTmOq7AXUcNZ7yyVW7Hxsr8Kk+rXPBg0e&#10;X1XVUuE+Qpnv5qZaqbje26SBlxB4LpAO+yn40Z+S/2f/hlb/w7+k1X/7zyk59/R5BryCQIULpP1b&#10;+4Ea6horvFalLb7BsfX6J53jOqm0pcDWIQABCEAAAhCAAAQgAAEIQAACEIAABCAAAQhAAAIQgAAE&#10;IAABCEBAVuAQ9wE93dQvm53uc7yGG4v73z9ExNr4YPomPfbPSpfdY7bTG+3HyZLV31V6A8gIAQhA&#10;AAIZgVONB+iU78CONNx8LO5yog9WoXjnmw9KrXKXz9OBREQqr8g0wzGjZGIJDnjapLeJjNUn4DLb&#10;6E2O5Xq+eZBMe/Dbtzqzg4a9XZn4sX/vwMv0WttR6ue4ZTb+3c3ZpgEp4NsrYwXHZpPa8KZMU2Ht&#10;7yo2LXr2so/LvR/xhEWc0u93naFO585/65HgeBc318bo3ZnrJFPXjUqvcKy/u+tyMd7E+4pzwoYc&#10;/kJg9wLdfI31ctMQGQs4VqdJpS+XHtHttYndF2CftjARXJS6nhmq+/o3sHtVTAvH8n6j7TiJ699K&#10;SeIY/un8ffr5xGV6sD6dN1ZpKBGlm3y+lUknG/pKGkNbpgzIA4FqFxDX7G93niIPX0vLprVYiN6f&#10;uSkVC3q7bd5aHSNxLtFLw95OshrNetl2tbzf3UqtNv24vGInl5YeZ45x6/EQfTx/l1KSccVF+/Lr&#10;rUdJjKGCVLsCRxt7ySzxGZCNPfxKxxGMCVDhH6eLzUPbXusc4faNF5rk2vUqnKGqin/A00JOE8et&#10;1EmPg3N5r5l1Vq+oxWIMji+WH1FMMobQkKeDOh07b5eqKJwyL+zXn2f9MY0erE1V7bhcZf4WVXTx&#10;piXGJWlzcFwtpKoT8FqdmXvQF5sP8bWxNt6cTGVVvo8UbVDi2INUPIEVjmsn89y3vUK+lz6bm3ol&#10;xs4Lcjvlo6xx/j7nz5eYL5Ne4HHa6nkMpVpIop/Ha+1HSYwZJZJ4ltDtaqIf9p6v6PFhT3K9ZMap&#10;2niP1+Nh+uXoFX6WXP7xMVe5zf6Dqev0Po+husbtWDtNoh3jDD9n/0nfhcx4Yfvx/Dpf2UU/ANn+&#10;q9eXn1JcxPLMkcR9y6fz96Ta+oRJMccGFp9BcdySSZ/M3inpvaToByTG6Psd7yecjG1bJNEf4AaP&#10;W1cNSU0mKL02T+n1hWqoDurwjcB4eGvcNz2cB/5pvSwVv1xmfMgme530MxnRb0emHUxcu293/K14&#10;1EqqAI+FSBz3U1kcJ8PYDTI8vVZJpUdZIQCBTQKK6Nv11S+JRq4Shda+XjJXHddmm6qJl6USCC6T&#10;cuXnpHz0J6T84o+J/upfES3J9dktRpHSTm2/DGXjM1yMjWMbEIAABCAAAQhAAAIQgAAEIACBXQrE&#10;Ldrn/+Z4cJdbxOrlJmCM+PMWSeHnoEjVLWDgWFObU5yfjWUnS9bYwNnLMV2mAmIc180pWNjY4Eo0&#10;q28NjwlLEr/92bzLanltTYY1VYkW8HtDzYq7nFizNmzZgjeqH59jy0qYAQEI7FggzX3zzOuzZOT+&#10;h8o3W9G7ntrxzrBixQiokQCl//P/Sak//98p9cv/l1K/+1NSV2YqpvwoKAQgAAEIQAACEIAABCAA&#10;AQhAAAIQgAAEIAABCEAAAhCAAAQgAAEIQAACEIAABCAAgWwBjuKBBAEIQAACEIAABCAAAQhAAAIQ&#10;gAAEIAABCEAAAhCAAAQgAAEIQAACEIAABCAAAQhAAAIQgAAEIAABCEAAAhCAAAQgAAEIQAACEIAA&#10;BCAAAQhAAAIQgAAEIAABCEAAAhCAAATKS6DT4aMXGgZ4MMGN4QSfl6+BB+M+Vd/7fAZeQQACEIAA&#10;BCAAgT0WMCgK9Xvb6CcDF+kHvS9Qp6txj0uwf7trstfRd7pOktGAkJbFehfsPJj293rOUr3VJb3J&#10;hcgavT95neKppPQ6lZAxnkrQ7aUx3aJajWY66uvRzVdLGdpdPhr0dkhV+dOZu5RMp6TybmQKxiM0&#10;G1rZmNz2b5+7ZdtlxVjQ5Wwko6J//JkILxVjd1W9jWg6QY/D82VbR6/FSd/rPE3drqayLeN+FqzF&#10;VkeGHG0mm8uUUtO0FA9unoXXOxB4sj6ru5bTZKPX2o/Sm50nyWIw6ebfnGE9Hqafj16iUf/c5tkV&#10;+3oyuEQfTN+gRIHnmY0Kp1WVbq+M08/GLtF4YHFj9o7/Xl9+KrXumeaDpPA1fqnSQF07OUxW3c3f&#10;4bqn0mndfPuZ4Yv5BxRJxXWLIDRPOLrIa3To5g2morp5kKE4AuFkjD6cvUXXV0YpmPzaXXxfnwbn&#10;6b2Z6ySWI0EAAhCAAAQgAAFdgdAaEV+7a5K7QTOJCTkBw4k3yfTTf0Gm7/0TMr7898hw5FW5FZEL&#10;AhCAAAQgsJ2Aq37rEonnO1tXwhxZAeMr/wUZLvw+GU69RYahi6TUt8qu+nW+YNbzN2eO97CwLRYl&#10;tzkW0GwnaXVrpjFRvgLplj5N4RTxGQuva+ZV84R1dUpTvQQ/a1TNtsw81ah9hqNUWX8LTcV3MhFc&#10;3fL0UXV+c6/n9mm2qIRWNdOYKH+BdNi/pZCKo/qO7So/Z1NFu8WmpGR9fjctqtiXW+qUfT1RsTVD&#10;wbcTSC5OUvCj/0jB9/8d+X/x/9H6X/8xpWOR7bJj/oYAn/vjDy5RcnaEjw1fXw+l1nffD2Fj8/gL&#10;gf0WSPmz+kiarWSwy/dD3u/y78f+DQ7Plt3muk7akgkzIAABCEAAAhCAAAQgAAEIQAACEIAABCAA&#10;AQhAAAIQgAAEIAABCEBg3wRONfXTUH2n9P6vLj6hR6vT0vmLnXElFqS/nbxKC1H5/rsiFsV32k+Q&#10;zWgpdnGwPQhAAAI1KXCsoYdeaDpYcN0PeztLGn+o4AJVyAo+m4cGPG26pU1zPLSv+Dwtmx779eN+&#10;uc12arF7ZTeJfFUqIOKGDfH390c954v+eRBxh9sdDZljyk96X6Qf956ns00D1OqoJ0NWPMxG/i7I&#10;xOEUsZ5uLo+V7N0Q8aOWJWIP9taVNmZovgqK699vtx/PXAPXWfTjk223LRE/69PFB/Sbudu0qlNn&#10;EZPxy+VHlBUlI+emHXxdfr75UM5lmAkBCOxcQIw780bLsYLvfe+uT9LvZu+S+B5XWnqwrt8+YTWY&#10;qWcfYu7aOBb6m9wW0cTnr0pKIT72f7X0hP56/Eu6wbEUo8mtMTGv8HKZz4uPfzs/6GmvpOqjrBCo&#10;WAFx/fc2x2uu53HGZJO41nt/5iYFEoX/jnI1HqLR4ILurmw8xsGQRy6ev+7GdDKcazwoFVNf1PvK&#10;8hP6aO4OxdNyY0/Y+fr19dZjJMZsQKptAfEZOFKkcTuG6ruohe99kSpbwMmxVn7QdZaG6jrJxfHz&#10;rRw3X7SlfavtKJ3h9g2kyhMQ7VFHG7p1Cy7OIaPh2vhN/Y21cam2MIHWbK2jY3X6frrAyFAUAfF5&#10;PlKv/36Iz/PDNf3766IUChupCoEYj3m2FN0aZym7cu12xFDONqmWafHcaJDHhfk7Ped23O52efFx&#10;SZ/lVIu1bD2mQ8u6WUVbnWizrJR0urE/5xjr2eW/uTz6bHxAcT4bC+i3V4ht9Lib6ZDkGITZ+6zU&#10;6QOeVvpx34v0jw69QX9/8HV6o/MEea3OSq3Os3KLe68jEtfwGyusct9DMSapOJ+VY4rws+jP5+7T&#10;Ozye2PQu4hwr/A0Sz/j/oO8iiT4+5TwW7iEuZ4NELN4ov2fiuUWudHNljES/Upl0oeUwuS12maxS&#10;ecR196vcDiDM9ZIYP+9aAf169La3sXwt87m+Ru9OXKXlrDjHG3my/47wGH7l+j3ILmuu6cQXf03R&#10;v/hXFPvTf0nxd/41JW9+mCsb5lWggPie/P/s3UdwJFmaJ/bPQ+sIAAGtM5EaqUpmdXdVdVWXmume&#10;7pkxmyV54WH3xsPeeeaVl12Se6EZzUjaDIec2d3pmenu6uqqLtGlq1IhFTITCSS0FqF1OL8XWQDC&#10;PRzhHkAgBPB/abB08dz9+S8iXL3n3wtl4hWXfC6xQdHM0e6bb477rNRLvW5lXONy+cXx66KB593i&#10;ucH4ljIOdbn1Nts8mfsDmuPr6a9WHtIni3dJ9MUZ5u9hoyXz3T+S7ff/G1k//zuy3Pwdmcc/b7Qi&#10;ojwQgEAlAl0nlbmXp0jE+0aCgK4A929QnCRxb+sw3k6keNn9DMtu5TsFprgyRv1+1ollIAABCEAA&#10;AhCAAAQgAAEIQAAC1RLI2JX3yDaD9YfV2j7Wc/gCFp02a+gr8/A/g3pvwax6zzGpUTdmTSr7Bq53&#10;mbF9gwLq/sFVz0J115JUtRlxNH+bKN193iODI6us60xZ9h9nYo9NGJqctLopaX7Wt/H2AoGUfjvH&#10;7bz4HwIQqIIAvweZV8WaMSf03wGowpaxikYW2O6PWdQzhrjN9dw4Efqcb+RPDGWDAAQgAAEIQAAC&#10;EIAABCAAAQhAAAIQgAAEIAABCEAAAhCAAAQgAAEIQAACEIAABHQELDrzMRsCEIAABCAAAQhAAAIQ&#10;gAAEIAABCEAAAhCAAAQgAAEIQAACEIAABCAAAQhAAAIQgAAEIAABCEAAAhCAAAQgAAEIQAACEIAA&#10;BCAAAQhAAAIQgAAEIAABCEAAAhCAAAQgAAEI1EVgyN1OLTY3TUSXKJSJk1WyUI+zhcR0s2SqS5mw&#10;UQhAAAIQgAAEIKAW6PG0kfjbSEZobG2KJrYWSeZ/zZJMJJGJr61Mkvj/h2GeJm0P8//i2stpsdGA&#10;p51OB3oL+Ztl/5qlnML33f7n6IPZG7SRihoq9moyTB/M3aS3+66QnTvkPgrpzvo0ZfJZ3V25FBwm&#10;q9lC+XxeN+9xyvBy1xmajqxQSnTAXSaF03G6sTJBL3F+o2kitKCb1cLHin53UDffQTJYTRbq9wTp&#10;Ke9nuTQTX6Mz3p5yWY79vAexBcpRY/6Ghj2d9HL7KbKYzMf+c9oLQNh0OPy0lNzaK0th+nI6RG0W&#10;d9k8mLm3QCaf0z3eiKVH/N2Fa6c+Pj79cuhl+nh+jNZTkb1XrJqTlXP0R15mNBGiFztONe211pPw&#10;In2xNF6Va+FYNkmfLN6hnlAr/aT3Ajmlyq91luKbtMh/eqnN7qVBXwfJ+cO7hhfX06Otg/TtyqOy&#10;xUlk0/SYz7lnW/rK5qvXzCfhJUO/CVG+k44O8luchs41kVyqXrt0rLa7lNikL1YeUiqvfa2YyKXp&#10;27UJ+mnXhWPlgp2FAAQgAAEIQKByATmyUbKQ5GktmYYJ+gKSCe0e9JWQAwIQgAAEKhJw+oj4WRQ/&#10;7NpdTOPcvTsTQ/UUkNMJonRSWQRvY1xXWbn9Q3HK8HNUpOYQkDtOcEE/VhTWtDxJ+eGrimlHcUTK&#10;JMkaXVXsWqp193m7zHXNilR8rFTMOKYjMY06FU9LAUN2t5C0ubgLE9XIuzsXQw0oICeUx3VRRJPz&#10;6B3b5Sg/s1D9tiVfWwN+IgcrksTXC8U1m1rPag62BSzdaAL5WIjS418rilW4lrQ7FdMwohQw2V0k&#10;8Z+ciu/MyIfXdoYxAIFmF8iHlN9ns/9w2242u5cov+T0lOxGXuM6qSQTJkAAAhCAAAQgAAEIQAAC&#10;EIAABCAAAQhAAAIQgAAEIAABCEAAAhCAQF0FXuk6R4lsiuMqKduJ7lWoz+bv0hvdo9Trrm37sWlu&#10;x/rl8gPKqtqx7VVOMd3BccPe7rlMbqujXDbMgwAEIACBCgXOBfrIIpnpq5VxQ0va+H2DEV+3obzI&#10;VCrwXPBEISaRiKNVLs3wuVLEhOpyPXtXYa+8SY6jOBdVtpHTynuK46KKmKlIEBACXpuT3u27Sg+2&#10;5ujG2hPKVXBNVizo4riwvRxPs4+vJft97cQrKp5ddvhq2wkS14R5nW0/EjHG+Djlt7nKrm8/M+fi&#10;pbEg1OsRsWt73PV/j1GU4S9cLxVirt1an9ozLpa6/OrxlVSYfr94m054OuhSYJCvsW3qLDS2OU3h&#10;DL/PaSC91HaKbBzrNrNHnC4Dq0AWCEBgD4FWu4fe6bpEn608oK1MbI9cpZOnIssU5ndDftJ+tnAf&#10;XZqj8aascczwNT4+6aVTfA1arz53XBY7vdt7lVaToUIsdHHuFHHqn8Wk5xj1YoyvtcQ/EbNeXHVt&#10;x64XYzarlTLp9A/zRV5us8//nuUt/V9c4z0ML9BUbJnPlcbPr1qGaY5dfndzhu5vzdJJbxed8/eR&#10;j8+rs7E1mouvay2imCb2RcQ8xrWkggUjEDhUAXGN9k7vZfpo4Y6h46MoTJyfCX+wcIt+1n2JAtxv&#10;mdF0e2PKUNbRwEDNYp97+PnvlZYhur4xqVu2qWj5uPvFK7Dys483ui+SWD8SBITAxbYhurs2zfUU&#10;5Z/RlNMS/aW81HW6XBbMayKBwufJ8e5folNNVGoUtZyA6Cvq1tokP0cp35/Po8gCnXR3Fq7Py62v&#10;medNx1bpCd9fGElOvhb5UfD0kfYw4tBoeUS9zNjGUxL3i+WSuPcT9T5m9FtTjgnzfhBY5H4Y9JLd&#10;ZC30jayXD/ObW8DJz75e57ZDs1zn+M3qo8I9ZiV7JO4t01xP8EJwpKGfIcn8nO0xP3N7zP0ERTkG&#10;nzjnDXk76Hygv2b3vHqu8zH953U9rvrXW+ntR/F88SxS9FEl+hUql0TfLw82Z0n0Y6XXT9H2ejwW&#10;B/2Y28od13QUn9m+1HGactzH5jjXYxtJG9zX2R/mbnFfpldJ9NPYCCnLfbfd42fyom/RgzxzEPsi&#10;+p18gZ/PH0Zd+WFYiTqPV7rO0m+mv9Nd/aPQPIl6nxauD9tOK9wPnajPMJKGvJ10KlD9/jZbHV66&#10;yu16RDsKvXRnY5qGfJ3U4QzoZdWdL9r83lh9Qg/5u19prZCos5oILdKF1gHd7TRiBlnEmU7s1hPK&#10;Ef1zYSPuB8pUKjAdN9aOvXRJovHIPL3QelJrVtNPE30mr/LxTi/1Vdi/8Sl/D93mvuHFNVW5dJ+P&#10;s+dbGuf6t1xZK5k3x9fRt/m5yWZ6t19zURcu2sZd6zhDJ/i80ShJdivPG1KK24Nk+XmPpfI+Rxtl&#10;n1AOCBxrgS4+Xz29vUvAzxtone9n2pvz2mx3RzB06AIiLnxRkkVjMpe/aMrhDua5L4ostzGUXQHK&#10;87lJ9KmABAEIQAACEIAABCAAAQhAAAIQaBSBtG23DlGUyZo2/l5do+wDylFewFJUP6iVU9Jp96u1&#10;DKY1l4D6M047W0g8I5OK3qO0cpsQpOYTkD2t/NbsbpKSUZIrqAuTu0f4wG8nSvKxn5clVd3a7pqP&#10;/pA9q+y3O2mpfqwNo4pbjjbqis3vZPenNvn3muffLfcFjwQBCNREIOf0kzm927eo2UDbk5oUDBup&#10;m4Bmf8zcZ/N+kyzOvavTJOf4HTzx3hKfv6XhKyTZ8D72fk2xHAQgAAEIQAACEIAABCAAAQhAAAIQ&#10;gAAEIAABCEAAAhCAAAQgAAEIQAACEIAABCBQmUBjRBKsrMzIDQEIQAACEIAABCAAAQhAAAIQgAAE&#10;IAABCEAAAhCAAAQgAAEIQAACEIAABCAAAQhAAAIQgAAEIAABCEAAAhCAAAQgAAEIQAACEIAABCAA&#10;AQhAAAIQgAAEIAABCEAAAhCAwDER8Ftd9HzLiWOyt9hNCEAAAhCAAASaWaDV4aWf9l2iFztP0+Ot&#10;eVpLhCnHnZKbuAt6iTsmN0lS4Y/Hnv0vxsW/7en8v8XMYSJlubCMiZeRtuf9sIyYJvIr1rG97kKe&#10;7fWp/9/dltlkpnw2x+t5lqeZzY9a2R1mK73b/xx9MHuT1lMRQ7u3lgzT72dv0OW2Yep2tZJNfIea&#10;NKW5g+e7a091S29npwutA7r5jmMGh8VG17rO0qfzd3R3f2x1ikYCPSSOXUbS480F3WxDvk6y8jHm&#10;sNNJXxc9jayU3cxWJk5h/vPxPSVSqcBGJkbz6a3SGaop4nzjNtsowb/PHOVVc6s/Ks6ZL7afolO+&#10;7uqv/AiuscfVQkvJ8p/jcipE5109R3Dva7NL03ysyco53Y2N+He/s16bk/588AX6evkhPQ7pHzuL&#10;V353Y5rEuf3N3kvktNiLZzX88P3NWfpu9XHVy7kQ36B/nPicLrQM0KXWIbJUcJ65sTZpqDxXg7V5&#10;9ni2pY9urU9SOpctW66xtSk6E+gt3AuUzVjjmbFMkr7h77WR5Dc76aS9vZDVa3boLhLLp/g2SG64&#10;fdYteJNkELZ3t2boDv/ppYXEBi0lNqnL2aKXFfMhAAEIQAACEDjGApLDTdLJ50iObBCJvwQ/y/S2&#10;HmMR7DoEIAABCECggQRMJiIP39dH1ncLFd3cHcZQYwkUf04/lEzyNMB1VT5H5kxCYZUxWKeoWAgj&#10;dRGQfe0k2/maPRXb2b5pZZLyw1d3xo/qgH1zjmsblSnV0r8zQTYp21OIvBLXg8rcBgGJLaJ8f1eU&#10;ZDHs8j+bIs4txSlWvo6yOCuGSwVkPjfL8RDfT0dJTkYp3dZFlsELpRmrOMXSfZKcr/0byscjJPN9&#10;vJyKk2RtrvpIIxxyuOga6IcFTN42I4s2Vx719UI8TDLXQUpN3G6suT6A2pdWspXWucrpZO0L0oRb&#10;NPmDlFvZrSfNhdaacC9QZAhoC6i/zyZfUDsjpu4ISNzuSNRxyMnd+yWZz6NIEIAABCAAAQhAAAIQ&#10;gAAEIAABCEAAAhCAAAQgAAEIQAACEIAABCDQ2AIi5tpPOQ7H76av00pCvw2jTDJ9tnSP3um9Qm0O&#10;36HvnHiff2zjKY1tTle0LRGn6Wc9l8hnQ3ykiuCQGQIQgIBBgVMcE8rC71p9vvSAzwyFFvJ7Lnna&#10;31tRXKM9V3RMZ4hYWZfahujG2hNdgW85RtVfDLxYNs7QVHiJI96V/8zEhk5zHEUkCBQLiPi95/ld&#10;ol53G//27xfiuRXP32s4yNeMfbxMnzvI14+7sTkt/C5Sht89Mpo8VgedD/TTXZ3rQnFMur42QW/y&#10;tWC101y89L0K9TYGvR2FeMTq6fUYF9f6It7asLezcE09vjVn6PevVdbJ6ArNxNbpvL+Pzvh6yMwx&#10;l0VaSYboYcRYPMBT3i6OvRXQWj2mQQACVRJw8XXDW10X6cu1RyRi3hlN6+kIfbg0Rq92nCPRd02j&#10;p4ehed0iini/p/l4Ve/U7vCT+Ks02Wwcq9ikfB+93DpEPPGXgiN0ieOKPgwv0ERkidL58nE5y61P&#10;zMvzM5nH4cXCXz+fx9eTHAPJQDrD1/+t9t1zvoFFkAUCEKiCgI2PA2/xc96PF+/SsoHnvGKTSb4e&#10;/8PCbfpZ90VDv1tx7TfPcYz1ksfioBG+9qtlEsf86dgqrRnse0KvbOJa+vXOC9Ric+tlxfxjJCD6&#10;qDjfNkAitvV+0ytd50ict5EgAIHGFBDx+Uc8XXQvPFe2gPFcmmbiazTkfhYjvmzmJpy5lY7R9U1j&#10;/Q+Ivk9+HDyDY1sDfs7i+yyep97gfhvKJXFNKO79zgb6ymXDPAgUBES/Jnqpm/v4EfUJSMdDoN8T&#10;pC5XgG7yNfJ4qPz5Uy3ygOssRL8yr3SeLfQXqZ5f7/FENk1/Wr6vuMcWz9tucxumOa4vebv3Mvch&#10;p4y7V+syZzmmpZFnAD3uBoi/WSHOFe4r8gmfn8QzynLpDvdBNcH136IfU70knhm/1jNauG7J5fT7&#10;ydJbH+Y3jsC1zjP8XcnTI4N9mIl+y/4wd5ve6btS17Ysol3kE/7+irYg8WzqQKBt/Ez+xY5TfExW&#10;xbQ80Fprs3Ann0dO8rPEJ1yvUS6Jo8E33Cbmvb5ncV8zfEz+YvlBuUV25on6s590n98Zr/bA5eBw&#10;ob/PDQPPJj9buEd/NfwKmUV8630kcey/xf3Fja1PUYaH95se8nm4WfuplVSxLwt9eewXAss1lIB4&#10;1rLf9JTrBy76B47k84lF7udOL4lnzsVtsvTyi/niuYE4Dny/OlE2u3huIM6xos3YUUjivlZc0+/V&#10;l7loV/nVyjh5rU6u5/c1xC7L7tK2VlKM4y77OxqifCgEBCBQoUDXydIFlrh9ePtA6XRMgUCxgLo/&#10;HL6Xon3eVxSv1uhwrvs0iT8kCEAAAhCAAAQgAAEIQAACEIBAIwpkbB5FsUxyjiyZOGWb4B05RcEx&#10;oi3A9aImbtdanHL8HL+4H1jRTybS0RUwZZPc6kfZhijH7QDEb99WVE9vTUWPLsJR3jN1/61iX2Pc&#10;VtXfaWyve8+SzH/HPVn5d2Lm819xStbxPLhpb6Ou2O574GZu2+VLbVHI0XxtGYtNMQyBZhLIObnN&#10;Q2hxp8jmBPftjHS8BVT9qRO/Kys5lPdSFQGFlin/p79XLCKJ+nCNPoEVmTACAQhAAAIQgAAEIAAB&#10;CEAAAhCAAAQgAAEIQAACEIAABCAAAQhAAAIQgAAEIAABCECgSgL1jQZapZ3AaiAAAQhAAAIQgAAE&#10;IAABCEAAAhCAAAQgAAEIQAACEIAABCAAAQhAAAIQgAAEIAABCEAAAhCAAAQgAAEIQAACEIAABCAA&#10;AQhAAAIQgAAEIAABCEAAAhCAAAQgAAEIQAACEIAABCAAAQhAAAIQgEAjCLitDrrSzh3U7iNZrVbK&#10;ZrP7WNL4IpIkUTZvPD9y1lbAbrbSu/3P0QdzN2ktGTa08Y1UlD5euEMS5w46/NTrbqUedxsP+8jE&#10;n3ezpLvr05TO63//LwWHyWpGSNW9PtfTLb30eGueFmIbe2UpTM+TTH+av0u/PHGNxHGhXFpPhGmT&#10;v2d6aSTQo5elKvN7+fttk8yUlnNl1zcTX6dRv6tsnuM4U5ZluhebN7TrJ53tdNbVXcgrfp+JfIb/&#10;0pTI/fC/GBbTcmlKyfq/33IbdVsc9FrXeWqze8tlw7wigR5nK92gqaIppYPRXIpi/Oc220tnYoqu&#10;wERoQTdPh9NPPpvyWGMxmekn3eepned9vTxOef7dGU1L8U36p6mv6c3ey9TpChhdrK75bq5N0tjG&#10;00Mrg/C7szFNk+FleqnjFA142nW3NR9bp9VkSDdfpzPA105tuvmqkcFqstBo2yDdWHlSdnWRTIKm&#10;eF9P+LvK5qvlTHHu+HzpvqFrNRNflV529e1ch1r5nO2QLJQsc54Q1yUxPqd4cKyq+sea5HP2l6vj&#10;tJTYMrzuGxtT9Gc9Ad1rRMMrREYIQAACEIAABI6cgNTaQ+Zrf7WzX3IuSxKe1+14YAACEIAABCBQ&#10;dwFPC1FkfbcY0fJ1RrsZMVRrATmyWbpJT2vptBpPsaYihbrn4s1mUH9TzNHYw1z3m+88QeaZOzvl&#10;lFaniWRuKCKZdqYdxQH75pxit/Lc/iLj7diZJmvct0h8PyNzPiQWiKqOSS4/0baZOLcUJSmTJErF&#10;iezKOrKiLBgsI5D76r+QvLxbz5saGiXL4IUySxx8ljnQQTZvberEDl7a/a8hX3wN9MNqJG/9z637&#10;3yPtJaWSz5Lro8U1n3/3mKe9JKY2q4DEbVLVSU4n1JMwriFg9gUptzKzMycfWtsZxgAEml0gH1Z+&#10;n81+/fY0zb7P1Si/yeWjXDK2s6p83Fhb7Z0FMAABCEAAAhCAAAQgAAEIQAACEIAABCAAAQhAAAIQ&#10;gAAEIAABCEAAAnUREHE83hm4Sv8y9S2F0rv1vnsVJsttZ/+4eIfe63uOvFbnXtkOPD2Tz9EXyw9o&#10;Nqasx9dbsZnb9b7ZfZFa0U5bjwrzIQABCBxIYNjbSRaOffPp0t09Y0BZ+RxzLtB3oO1gYaLzgX56&#10;zPG6ROykcknEM3zE+c4EevfM9ji8uOe87Rndrhby2JyUyWS2J+F/COwI+Dkm3J/1P0/3N2fo5voU&#10;//6VAXjF777X1VaIPdbH8cccFtvOsgcduNg6QBPhBRJxn8qlOY6RJuLN9fmq1/4zxdtcTenHXRv2&#10;d5YrWl3m2fgdphfaR+i0v4eurz2p+Pp6u9BZjk86tjVNTyJLdLlliLo5xtw364+3Z5f938uxMC8H&#10;hsrmwUwIQKA6AuIe/9X2s3Rr8yk9jOjH+9zeqoir+tHSHfpR8Ax18e+7UVMim6bp6Kpu8QY5pqaz&#10;iucg3Q02SAaH2VY4Rl/w99OT6DI9DM9TLJs6cOmMPptxie23Dh94e1gBBCCwPwERl1c8F/106R4t&#10;xI3FQhEx0T9cHKM3ukapnftfKJdu8fW/kXS5dYhj5tY29oLoA+Dl4Gn63fwNEjF4D5p+zOdSERMb&#10;CQJqgUvBIbrH/X3kVPfC6nxa432eIJ0MPOuPQGs+pkEAAo0hMOLpKtxLifrQckncbw26gkcuxri4&#10;Nvhy/RHlDJ5PXwiOoO+Tcl+UOs8TdQV3+TmuXj9V9ziPeHZ44Gs4vmfnHwXHVEK8qTp/9IeyedGX&#10;xmJCFUNLY0s9TmUsLY0smHTEBMS9qOjj5oSvk77kvoO2DLQ72iYQ9Q3iGPVa1wUym2p7H7ldBq3/&#10;l7nfkT9x3zGirzCttM6xJMe4f5/ng/vrQ1NrnfuZJvpH0eurSdTbtXMfi82WRB+lZ7mdwf3N2bJF&#10;F9+fdNpYf27PBU/gXr+sZvPOFM+FftR1rnCv/iS8ZGhHVvj389H8bfoZ910m6lVqmcQzhUku572N&#10;mYqOmVpldFnshWPRCV9XU9+bXG07QTPcRjTDv+lySfSTJuzE/n63OkHRLMfsNJBe6x0l0XftYSVx&#10;Hf1azyj9mvvDk3XupUT73BtrE/Rix+mKiiOuxSZCi1zfP0ExEav0gEm0L1qObzVN333Fu1sS+5Lj&#10;Bcocu1VC7NZipqYbXuPrq4PUaYpj6+PIIo0GBppu3/UKbOQ+TPQPqddXstZ2xPXW2PpT3ecGd/na&#10;9yw/YzjwcwOtQtRommhHdov7AF1L6cfEE7VM4v2Fn3P7OHG/U+8kuzXus2PcVyLi49b7o8H2IbAv&#10;AcnhJrmF6ws3i9pyL3G/uxff2Nf6sNAxElD3b9AA/a0cI33sKgQgAAEIQAACEIAABCAAAQg0uEDa&#10;7ikpoZXrw7JW9P1XAtOEEyzJcGmfr+5WMm/NN+HeoMj7ETCLtqmqlOP2EqLvXxvXM24n0T8wUhMK&#10;aD3rFM9DGzBeQyPrOrLc560qJS2HFxNOtamS0ZCjpdCChluV76RAcp1CjqPX3+nODmIAAg0mkFO9&#10;G2tO8nmS26AV3vdosLKiODUSiKjeOdc6B1dSFK02mTqxoCpZPfJCAAIQgAAEIAABCEAAAhCAAAQg&#10;AAEIQAACEIAABCAAAQhAAAIQgAAEIAABCEAAAhDQE2icCKZ6JcV8CEAAAhCAAAQgAAEIQAACEIAA&#10;BCAAAQhAAAIQgAAEIAABCEAAAhCAAAQgAAEIQAACEIAABCAAAQhAAAIQgAAEIAABCEAAAhCAAAQg&#10;AAEIQAACEIAABCAAAQhAAAIQgAAEIAABCEAAAhCAAAQgAAEIHHEBm9lC7/RdpXaHv6I95a63aTUZ&#10;olvrU/Tbme/p7yc+o4/n79CjrXmKZpIVravWmdPcqfOdtae6m7Vzh9AXWgd08x33DD/puUAmSdJl&#10;WI5v0YONWd18j7cWdPM4zDbq8wZ181Ujg0kyUZ+rTXdVM/E13TzHMcNMaoNCuYTurjtMFhpxduzk&#10;s/G43+KkLpufhp1BOu/uoee9Q/QT/yl6u/UC/fen36BfDbxEb/Vcph91nKHLLUM04u2ibmcL+axO&#10;MvPntlcacLfTz/uepza7d68smK4h4GVXj8WhMUc5aSUdVk7AmCGBGJ87F+ObunlH/N175jkT6KWf&#10;D7xIbgOfU/FK4tkU/Wb6O7q3MVM8ueGGZVmmr5bHaWzjaUVlk0j/HKW1wlg2SR8v3KE/zN2icDqu&#10;lWVn2s21yZ3hcgNX206Um131eaPBobLHw+0NjvH1XCOlB1uzhn4PosxnnV3kNtsVxfeY9Y9VkVxj&#10;X68qdqhJRsS9we/mb9BSYquiEm+lYzQZXa5oGWSGAAQgAAEIQOB4C0j8PBMJAhCAAAQgAIEGEvC0&#10;KgsT3VCOY6xxBNSfjclM5PLVvXzWZKSkDFkH6nBKUBp4gtwxrCidlEmRtKFf56tYqAlH7JvzilKn&#10;uZ6GTLt1lLLGvYuUzyqWOc4jUkxVL+Zp2eGQ3bvDOxOjqvw7MzCgK+BUHlPzcdTn6poZzCCH15U5&#10;2VqyKuutlBmac0zyqq73eDfkCK75mvPTNFZqyVZa3yqnUb9qRM/kb1dky4XRnkwBgpGmFcin4iTz&#10;X3Ey+WrTfrN4m804LLnU12Kl98DNuF8oMwQgAAEIQAACEIAABCAAAQhAAAIQgAAEIAABCEAAAhCA&#10;AAQgAIHjICBiT703+By5LMbahSU5ptWH87cpkU0fCk80k6D3527QbKyyNikiTtPbvVeowxk4lHJh&#10;pRCAAAQgoBTo9wTpze5LZJH4vR1VElGQrnG8NKfFppqD0UoFzPz+xgvtI4YWu7k+Semc9vsc6/xe&#10;02YqqrueU74e3TzIcLwFRCzO0dZB+uuha/R88CSd9vfQ5dYhepfjvP63J1+l13tGScSPc1T592/l&#10;eI1X2pTvdu31SXy/NkEijlu10nxig/TWZuF3GHv5uNioyWdz0Rs9F+kdvl5usbn3XcxYLkVfrj2k&#10;f52/TjGO6aeXCueD4GkSPkgQgEBtBCQ+Tl9tHaYXWk9WFJkyI+fos9X7NBFZqk1B97GVR+EFyuse&#10;kTlmo4/fgT3GSRxzz/A13S96X6AfBc8c6LhfCeMLwRGy4nhfCRnyQqDqAuL3/9PuUep3G78uzeRz&#10;9NHiHY6tuvf77XOxdVpN6b+z3WLz0CDHQq9H8vP17mjLwftXeLFtpCK/euwrtlk/ASfXoZxr7a+4&#10;AKL/gB/3nK94OSwAAQjUXkD0F3LC3am74XA2QQvJvc+duitowAziWdo3GxMknv0YSUOudjrl27sP&#10;CSPrQJ7DFRDPU88G+nQ3Ip7xTYb3ETOf6yLM3/8LmT/9v8jym/9A1n/+n0maG9fdHjI0p8BmOkqi&#10;nYhe6uL+k5COp0DQ4aNfDLxAon8aUwVPJUW7oI8WxijTAPHqxLnw7uYM/WH+FiVy5dtDPQrNU8rA&#10;b+Iwvw0Lcf2YWOI3Kfqha8Z0iesetdoh7GdfelythbrN/SyLZZpDQNSL/KT7Ag15d/sC1Cu56DNN&#10;9NGVk/N6WasyXxwzRF9Z//jkC/pi6QGJfov2m8Rz+Oe4nv6vh1+hk1wvL/a/mZNoV3SFf/NG0nVu&#10;EzMRXqQnBuuyzvp7qa8GdfhtHFP4aruxPtrurD+l1UTIyO4W8izws9lfT31Nny3eJdHfX7XS+NZc&#10;tVZV0/VI3raS7ckRVYzMkhyY0OgCM7HVAxfxcXSJslzfcZSSuD410sdnn7v0d2HEwcpxpM+36D/v&#10;Fv19Pgk3bhuCcvu6zP0KfsDX9x8ujtGagXqu7XVFuS/P77jtWUMkl59bSCjP9SUxrhuioCgEBCBg&#10;WKDrpDLrxjzJaf3+z5ULYezYCaj7XCnq3+DYWWCHIQABCEAAAhCAAAQgAAEIQAACKoE0v8OgTjZu&#10;64R0NATMidL3WLJuZd9yJtHu6IjVEx2NT686e2HSiGuV59hSGVXfv9ZUpDobxFpqKyDqwtTtXtB/&#10;a8WfgSOr7GNNrCBlcVW8nmotkDNZKWLzK1bXkkLbDgUIRiBwyAI5p0+xBYmvlUyp/bdZVKwMI00p&#10;IKvrGzX6a65oxzhmaUmqc9v6kvJgAgQgAAEIQAACEIAABCAAAQhAAAIQgAAEIAABCEAAAhCAAAQg&#10;AAEIQAACEIAABCBwpAWaM8rmkf5IsHMQgAAEIAABCEAAAhCAAAQgAAEIQAACEIAABCAAAQhAAAIQ&#10;gAAEIAABCEAAAhCAAAQgAAEIQAACEIAABCAAAQhAAAIQgAAEIAABCEAAAhCAAAQgAAEIQAACEIAA&#10;BCAAAQhAAAIQgAAEIAABCEAAAsdZwGa20Dv9V6jTGdg3QzqfpenoCn25PE7/OPkF/depr+jz+Xs0&#10;E1mlLHfW3Ujp7vo0ifLqpUvBIbKyDVJ5Ab/dTVfbT5bP9MPcb5ceUjyT2jOvLMs0sbWw5/ztGScD&#10;3WSSahfqdtAV3N70nv/HcilaS0X2nH8cZ2T4t/8wvmho18+5esgimQ3lFZnE5++1OqmLj1snvF10&#10;sXWQrnWcoZ/1XKJfDrxE/92JV+lvhn5Ef973HL3edYFeDI7QS8FT9Iu+F+i1rvMkjntIlQv0OFt0&#10;F1pJh3XzIEOpwERY/7di5u/9kLezdOGiKUGnj345/BL1uFqLpuoPyiTT13wO/3h+rOHO26L0OTlf&#10;KNujkP45onhvnwueoL8evkYDHv3jePFyxcML8Q369fQ3dGPtiabNNF/rrBs4/ovPpNO1/2ut4jIZ&#10;HXZa7HQ60KubfT0Zobnomm6+WmTYSsXo+uoTQ5sKWjw0aG8ryes1O0qmqSdEc0n1JIwfQOBBaI4+&#10;XByjRC69r7Xc3nyq+fva18qwEAQgAAEIQAACEIAABCAAAQjURUDm58FyZJ3kxQmSH31T+KtLQbDR&#10;2gt4VM8iE1xXktOvh6t9QbFF4t+oInlaSJIkxaR6jFhVz1dlLkTG5q5HUbDNfQrkO4a4lkGZTCuT&#10;yglHbMwS2yBzOqbYq1RLn2JcNpXWR0o4Pu4aRTd3h3lIdhedT9TnFp4vxZT5FQtjpKyA5PAo5stx&#10;tGtQgBxgRFz/FieTt7Teqnh+0w67S+s45chG0+4OCq4vINlK61vlNOpX9eWIzD7VcYDbyeUTUSOL&#10;Ig8EGlogHyptU2L2778tTkPvbJULZ3J6FWvMx9G2TgGCEQhAAAIQgAAEIAABCEAAAhCAAAQgAAEI&#10;QAACEIAABCAAAQhAAAINLuDh2DbvDjxHVo12oVpFj2aT9MfFO5QxENtKa/m9pi0ntui3szdoS9V+&#10;da/829Nb7V76ef/z1O7wbU/C/xCAAAQgUAOBHm4f/4uBF2iYY0U5zTZymK3U526j9zgempiGVB2B&#10;AU87x6DTj4mWymXo9vqU5kYnwvrxrMR1wEHiV2luGBOPrIDb6qBRjon4SudZusLxz7pcLYceM3PE&#10;10N+m0vXdCMVpYmQfqw73RX9kGE2pnynQmu5AW87WUzG40tqraMW08Tn9IuBF+kVjmUpjtn7TSmD&#10;9wHnfH3UxtfqSBCAQO0FRjh27esdF8haQexb8f7s9c1Jurk5RSJmciMlEaPzsYHrGXHMaXPguCM+&#10;OxO/Wz/I15Hv9VylNzpHqfsAsdj1vgu9HH9UXLMiQQAC9RcQ8Zxf4/jkldyTF+IgL92l+Xjpda84&#10;H9za0L7PVO/t1dahusb1OO/vp8AB4neMBgbolK9bvVsYh4BC4FJwuHCOVUzUGXmu4yT5DNzL6qwG&#10;syEAgRoJnPZyvzCkH6dqPKL/vLVGRa7KZu6H52gpuWVoXS1WNz3XMmwoLzLVV+BcoI/7xNHv5+ju&#10;5nTlzwG4/xtp4SGZ1udI4r4WRJI4ThXS0RRYiOvHw2qzeQ70zPloyh2vvRL9aom+tN7kfrSMHHu2&#10;dZYSm/TB3C0S9Zz1SmLbnyzepZvrkyUxBrXKlOVnlZX2JaS1noNMW2Q3vdRbHOtOL3ODzXdYbHSh&#10;deDApRJtGF7tvlDX5xUH3gmswJCAeB7+es9oRc+p57kO+NOFu5Tn3/RhpUg6wf2jPaR/ePI59wM2&#10;ue8+jkT5xF3KGX8v/TenX6NLbUNNUTdt1PU071eLged6Se4j6quVh4ZW67e66Lm2E4byViOT6NO0&#10;xa6Mg6m1XlH79hl/78Qz2XJpi9s8fMDtaH83c91QP3Hl1qU1byq8VNdzr1aZjEzTin+JOJFG5Bo3&#10;T57rIGY06iYqLbHop3kqtlLpYg2df5Pb0Sfz+tfIvdxWc7/pPF9vGelLd2z9aeXPDfZbqCost5oM&#10;0YcLt+kP/LfCw/tJk5Fl7qt8dT+LVncZ0RbN5VesEzGrFRwYgUDzCXSdVJZZtM9aPtr9Gyh3GGMV&#10;C+RyRHHV+UyjT4OK14sFIAABCEAAAhCAAAQgAAEIQAACR0Qgb7FTThUjx5pGv0lH5OMlS1LZ342o&#10;b826SvuWQ1+ZR+UTL90Pcy5VMjHH7Yoyqvp5cyZBxH2MIzWZgFZdWBRtkSv9FB2ZuGKRHL9TnuV2&#10;c/VMWw5lPbYrEyUrt/tBggAEaiOQcyrbGYitmhOq+qbaFAVbaRQBVV/MkreoP/X9lJHfJypJ6L++&#10;hAQTIAABCEAAAhCAAAQgAAEIQAACEIAABCAAAQhAAAIQgAAEIAABCEAAAhCAAAQgAIHDE9CPtnx4&#10;28aaIQABCEAAAhCAAAQgAAEIQAACEIAABCAAAQhAAAIQgAAEIAABCEAAAhCAAAQgAAEIQAACEIAA&#10;BCAAAQhAAAIQgAAEIAABCEAAAhCAAAQgAAEIQAACEIAABCAAAQhAAAIQgAAEIAABCEAAAhCAAAQg&#10;AAENAavJQm/3XaEuZ4vG3MonhdJxurv2lH4/fZ3+zwcf0m+mvqVbq5O0lgiTLMuVr7BKS6S5Q+c7&#10;XC69ZDdb6ULroF42zP9B4HLwBPltbl2PdD5LXy0+2DPfQmyd4tnUnvO3Z5wK9GwP1uT/NpuXXGab&#10;7rZm4mu6eY5ThoeJJUrLOd1dbrG4qddenWNP8cbE77jV7qV+d5DO+HvptL+HAnb972nxOjCsFOhx&#10;tSonaIytZ6KUk/MaczCpnMCT0GK52YV5/Z4gie+1XnLw8eqd/qt0qW1IL2vJ/MnwEv3z028olI6V&#10;zKvXhEw+Rx/O3qKp8HJFRXil4wxdbB0ij9VJb/Rcord6L5OXh/eT8nztcmdjmv6JbWaiqzurENc0&#10;t9Ynd8bLDVzlc2U90kX+Hkj8Ty+NrU3pZTn0+Xk+dvxp8Z6hY4hVMtNFV69mmTxmu+b04omRvP71&#10;RnF+DGsLiGvrz5bv082NKTrIFX4yl6H7oTntjWAqBCAAAQhAAAIQgAAEIAABCDSFgHzz9yT/638k&#10;+ZP/m+TrvyX5/udNUW4UsgoCHo3nxtHNKqwYq6i2gKz+XLQ+u2pv1MD6LKmIIldW1DmazIppGGlw&#10;Aa5/kwNdikJKy/V/5qwoUJVH7JulzzNTLX2KrcjcBkOdJK4vR2IBUZcYDykpPEX1xQ4PyerjgPoY&#10;plwaY+UEnB7F3HxCedxVzMRIRQL58Loiv+RrU4wflRHJwnXULr9ydyLKfVfOxFgjCyTvf0npp3dJ&#10;zuxdXyrZHCW7UC5/SeZjPMHkD5bsfS6028agZCYmQKBJBHLh0naRWt/3JtmdmhbT5PIptifjWkzh&#10;gREIQAACEIAABCAAAQhAAAIQgAAEIAABCEAAAhCAAAQgAAEIQAACzSDQ6vDS2/1XyCTpx20Q+7PB&#10;7aM/XbpHIn5CNdKj0AJ9MHeLUvlMRasb8nTQu71XyGXRj79Q0YqRGQIQgAAEDAn4bC56tes8/c2J&#10;H9O/OfETepPjH7U7VW1yDa0JmcoJvNRxykBkJaIHW3MlMbVy+TxNGohpdcJ05wofAABAAElEQVTb&#10;SWb1Ow7lCoV5EKixgLhOfSE4Ymir11cnKMsx3Q6aMvyO1HJyS3c1wz7lO2e6C9Qxg8SOpzhW5V8N&#10;XaPRlgHD1/+VFjlgddNooL/SxZAfAhCookCXM0BvdV8id4X3y48ii/T52jiJ2JiNkqY5LqaI4aeX&#10;znI8XqRSAfFd+GnnKP1Zz1UacrcbitlZuhbtKWbJRC8GT2nPxFQIQKAuAuK6+ccdZ+mUr9vw9kUs&#10;4k+X7pM43hanqegyhTLx4kmaw52OAHUbiOWtuXCVJor9vhY8bejeWb3JEW8XXWpBHw1qF4yXCrit&#10;DjrbYvw+p8XuoUvB4dIVYQoEINCwAk7u82CQr5n10kY6SitJVTwZvYUadP5iYpPuR+YNlc7GMYZe&#10;aTtN4j4AqfEFRD8fpw3cJ4cziZLrQEN75w4osklR/eeoigUwohAQ7S7ucx3Pb+au0z88/bLwvxiv&#10;VnsMxcYqHFlIbOguUe/7Ad0CIkPNBHrcrfQ2t+ER5wyjaZ3bH70/d8NQH25G12k033oyQr+ZvU5z&#10;8cpiTI2H5g31M2O0HJXki/JxO8J/eslIn1t666jn/Atch2Wv4HukVdZXuy+Q06LfB5/WspjWfAIm&#10;vkb9ae9F6nUbj48n+uT6jPuNEs/GqplWEiH6eH6M/vPUlzTO5/PsAdtX9vE+/Yrrdl/pOsvf6aPX&#10;RlI813upvXr1DKLfsp90natp+xfx/Xute9RQ/csW95N3c/WJ5lcuwf2ZfrF4n/7L5Jc0Gy2Ng6W5&#10;0D4miv4WJwz0H7iPVVe0iJxJU276Dskp/fNaYcUivpXq3CAjTmRF5o2UWXrwJ4o9/IIs3NezXrIY&#10;eA7xMLJQ9eO5XrkOc76R+7Cgw0eOA1zriOcGZ1v069fFtefTyMph7m5V1r2WDNP73Jf47+dv0VLi&#10;4M8ovll9RDED/UxXpfBlViKXPH9BfwhluDALAo0v0D5ApD52L2pfGzb+zqCENRGIbZa2gSju36Am&#10;hcBGIAABCEAAAhCAAAQgAAEIQAACjS2QsXsVBbSloopxjDSvgFlVj5Tj/kPzltJ+xtBXZvN+xnol&#10;N2XTJVny3NZb/bsXUbKs+O2XWDXFBPXzTn4milSZgD2rbHOR4PgO9U6bdmX7LfEbDSQra6NZ733A&#10;9iHQzAI5jZhf6uuqZt4/lL0yATnN5wnxV5w8rcVjlQ+bNd4TyOrHAal8Q1gCAhCAAAQgAAEIQAAC&#10;EIAABCAAAQhAAAIQgAAEIAABCEAAAhCAAAQgAAEIQAACEICAtgAiY2u7YCoEIAABCEAAAhCAAAQg&#10;AAEIQAACEIAABCAAAQhAAAIQgAAEIAABCEAAAhCAAAQgAAEIQAACEIAABCAAAQhAAAIQgAAEIAAB&#10;CEAAAhCAAAQgAAEIQAACEIAABCAAAQhAAAIQgAAEIAABCEAAAhCAAATqKmAxmemtvsvU7TpgR8qq&#10;vcjLMi3ENui75Uf0X598SX87/jF9PHubHm/OUzybUuU+3NG7608pnc/qbuRScIisWh1C6y55PDOY&#10;TSZ6tfeCoZ1/Elqk2ciqZt7Hmwua04sn+m0u6nAFiicd+rAkSTTgCupuZzaxTuL7jkQUySZpOrlm&#10;iGLU3WMoHzLVX6DD4SezVD7MdI5kWstE61/YJirBaiJEoXRct8QjfuO/FXHcer59hM/rV8hqsuiu&#10;uzjDZipKv576hqYjK8WT6zKcymXo/ZnrtBDfMLx9E+/7T7tH6XSgV7FMr7uNfjX4Ml1pG9b9HisW&#10;LBqJ8bHt44U79Ie5WxTmz2wqskxb6VhRDu3BfneQgg6f9sxDnuq1Oemkv0t3K4vxTRLfxXqmW2tT&#10;tJ6KGCrCBWcPOUxWzbxek0NzevHESC5ZPIrhfQiEcgl6f+EmzcXX97F06SIPQnM1vzcoLQWmQAAC&#10;EIAABCAAAQhAAAIQgMB+BSSPqm4pESaZn+0gHQMBT0vpTkaNP88rXRhTDk1A9blI3rZD21QlK7Ym&#10;lc8Es3ZvJYsjb4MIyB3DipJIm4tE6aP7HNa+OafY3yzXAeScynoAWaO9gYRz4zO32BZJcl5hKBef&#10;T7iuh4rHRU7VMUyxMEbKCkgOj3J+LktyKqGchrF9CcjRTcVypgY5tyoKVaURyau83pfxm6ySbG1X&#10;I+dyFP/ynyj6u/+dNv+P/5HCv/5fKD19v6QQkjiHcTvC4iQf4fN68X4edNjsK21flg8baz910G1j&#10;eQgcpkA+pPoe8zHC5PYf5iaPzLolp/IeNx9X3gMfmR3FjkAAAhCAAAQgAAEIQAACEIAABCAAAQhA&#10;AAIQgAAEIAABCEAAAhA44gLd7lZ6veei4b0U8Ru+WnloOL9Wxjy3tfxm5RF9s/qII7lUFs/oKsfV&#10;eLXrPIl4YkgQgAAEIACBoyzQYvfQab8yzpTW/opz6XerE4pZM7FVQzEpR/zdiuUwAoFGFBDx1bpd&#10;Gu96qgorYr+Oh+dVUysfXUhsUl7nGlXEKxzwtle+8jovIWL2PRc8WYhXN+ipbvlNJNG14Cky6cRy&#10;rDMBNg+BYyHgt7ro7a7LFKzwnWZx/Pvj8p2GiZc3zrH79JLTbKMBjoWJtLdAwOamV9rP0C/7XqBz&#10;/j6ySAd/nnKpZYg8Vv2YmHuXCnMgAIHDEBCxmq91nKFzgT7Dqxf3k1+sPKDJyFJhmRw/t729OW1o&#10;+autyhgMhhY6hEytfO8sjm+VpD5XG73QNlLJIsh7zAUuB4f5XofjRBhIP+m5gPsiA07IAoFGEzjj&#10;MfacdDyi39dMo+2bujxR7ofgmw3l82R1nuLxa60j5LbYiydhuMEFzrf0Gzpv3dl4WvGeyG7Vc1ru&#10;pwtpfwLZfI4+XrpLNzcmC32BiH7GRJ8gYlxMr2e/UBkuy1oyrLtj3U7V90F3CWQ4ygLtTj+923eV&#10;xPM6o0n0YfTbme8pkqldvLBHoXl6f+4GiX55Kk3JXLrQf0+ly1Uj/wK31dJLPquTn9k59bI19Hwb&#10;x4UabRvadxkvtg5SD7eDQzpeAqLe9s3eS4bqk7dlnnJ/ZV8s3Sf5gP0wiuVF32e/mf6+cDybjmr3&#10;Wbm9XSP/i2dd7/DxVPTHFrC7jSzStHk6nAEa9nZWpfxX+NjRWmG9WDU2HOQYrZe5PauRNMZ9y65x&#10;PPPtJK4Hb61N0j88+ZzGt+Z0WihsL6X9v2hTIdoY6aWHvJ16p/zSE8p8+neU+v/+J0r99j9R5tYf&#10;SE7vfS0gnnuXxImMVKcfsXpbHLvtc5xY0/iX1HLvU/rLsa/pL/hvYEO7/0hxXXPOp//cP8bthOa5&#10;X92jkkT7fL0kfu8HTRf4mkmvn1axjbF9PDc4aNmMLr/O8d4/mrtN/zr9Hc1FVTEEja5EI5+4N/9y&#10;efzA1wgaq65okiKGNS8pxfS/GxVtAJmrIiDN3iPT+/+JTJ//PyTdfJ+kx98S5ZXxyKuyIayk7gJy&#10;nPukiez/Oagk3nvqGFLuB18TIUFgTwGt4766r6Q9F8YMCEAAAhCAAAQgAAEIQAACEIDA8RBI25R1&#10;Y9Z09Hjs+DHYS4uq3VqO+87U7CuTn+kjHU0BM7fRUqc8vxuf0WgTYEuhfyS1VVOMq9siq/rJbIp9&#10;qHMhHdm4ogQpS/3bDUZtPspK3C9kUQqkjk59ftFuYRACDSkgW+2UV733Y06EGrKsKFQNBDTOreo2&#10;eBWXwmwtWUTm9mBIEIAABCAAAQhAAAIQgAAEIAABCEAAAhCAAAQgAAEIQAACEIAABCAAAQhAAAIQ&#10;gAAEaiVgqtWGsB0IQAACEIAABCAAAQhAAAIQgAAEIAABCEAAAhCAAAQgAAEIQAACEIAABCAAAQhA&#10;AAIQgAAEIAABCEAAAhCAAAQgAAEIQAACEIAABCAAAQhAAAIQgAAEIAABCEAAAhCAAAQgAAEIQAAC&#10;EIAABCAAAQhAoDIBi8lMP+u9RL3utsoWrCB3IpemidAifTJ/h/52/GP6zxNf0DdLD2k+uk65fL6C&#10;NVWWNc2dOd9Ze6q7kJ07gj7fOqibDxmUAt3uVjrT0qucuMfY5/P3KJvPKeaK8anwsmKa1shIoEdr&#10;8qFPG3AFdbeRzmdpObmlm+84ZLgbmyfZwI4O2FvJb3EZyIksjSBglkzU6fDrFmUlHdbNgwy7AuKc&#10;qJccZhufm1v1spXMH/C2018OX6MWu6dkXrkJGT6efTh3i96fuU6z0VWSZSO/6HJrrHxeLJOk30x/&#10;T2tJ498ni2Smt3ov06C3Q3ODZpOJLrcN018OvUwDHv3juuZKeOJCfIN+Pf0NfbvyeK8siulXgycU&#10;47Ueudg2ZGiTt9emDOU7jEwriRDd2XhqaNU9Vj912/Y+FnnMdt31xPNpysmHd92pW4AmzzCX2aKv&#10;o1MUzSartifi87i9+bRq68OKIAABCEAAAhCAAAQgAAEIQKDGAl6NZ1fRzRoXApuri4A7ULrZ6Ebp&#10;NEypq4CcTRMlIsoyeFqU43Uas6aU5co4vHUqCTZ7EIF8h/I5uMQ1habV+j1zPsi+6C7LdSg2Vd1O&#10;qqWvZDHZZCmZJvGySCygdY3gVh2TPMprCymG64p9f3ecpcfVvPqcsO+VH98F8zFuG5LLKAAk3+G1&#10;tVJsqB4jqut9OYLrvXp8DAfdZnaZz82Z1LPVcDut7MIEydvjqpVLNodiipyuXr2gYsVNOCJnM5SZ&#10;f0y5zWXKp+KKPTC5uR7bYlVMy4fWFOMYgUAzCuRU32MTn/MkbkeGpC9g7TlJjhfeI9drf0Oe9/4d&#10;+f7y39elHZZ+SZEDAhCAAAQgAAEIQAACEIAABCAAAQhAAAIQgAAEIAABCEAAAhCAAAT0BE74u+jl&#10;zjN62XbmT0aW6cba5M54JQMpbp/24cIYPQovVLIYWTnmxhvdozTaMljRcsgMAQhAAAIQaGaBKxzb&#10;yabxDod6n+Zj6yT+tpORuF8Bm5uCDt/2IvgfAg0t8EJwhCQDJXwQnqeEeN/wAGk2vvtb2ms1fRzj&#10;zWoufb9qr/yNNt1rddLrfG39Ts8VauFjQTXSxcAAieMKEgQg0BgCDo49/UbnKA0aiDVcXOKtTJz+&#10;sDxGG+lo8eSaD4vYjRsp/TKc9vWQCe3/DX0+Loudng+epL8evEZXW4fJyTFg95PEsf5coPS94/2s&#10;C8tAAAKHIyCunS9W8AxV5mJ8tfqIHoUWCn/x7A/vaZYpXr87SG0NFDvjYmCQvBZnmRLvzmq3++jH&#10;7Wf5/GHkDmN3OQwdbwGPzUmnA/r9U5zl2Bxd6tgSx5sOew+BphEQz0r6nMpYMFqFX06FaDMd05rV&#10;FNNEjPQv1x9RRlb2o7NX4Ud9/dxvh0YMtr0WwPSGEBD3fyO+bt2yiO/yXKyyeBGyKq6bJOLTIFUs&#10;kOd+UT5feUBLCW0/Mf1BaLbi9VZrgUXevrhPKJdE3VWbvTTuU7llMO/oC4g+g97rf448FmVcn3J7&#10;HuU+ez5aukNbh3x+zXAsoj8t3advVh9TXvcbvneJ72/N1iWmhug/SC/1uI5GfDDx7HE/zy7bua+x&#10;evebpPcZYf7hCYg+Sd/qu0KdTuPXrk/CS/Tl8vi+ftOiH8oHm7P0j0++oI8X7tBqMnTgnRPXcD/u&#10;Okd/MfgS9eyj/7YDF6BOK3i+7UShXehBNt/Bv/8LXFddr3Sl/YShfvNkPv98tni30K/p460F+ocn&#10;n9P11QkS56j9JnHufZfPve8NPE+jBvqk3eS6t+W49jXofstQ6XL5hR/6wuNrYnltlnJ3PyPSaRcl&#10;qeJE5iP6bToqLRfyH76AtDZDxTGLfakE5fd4Tj/oaqcRbxdZDNQDj1fYFn1fexo7+HG+ZLvr80Tf&#10;/wvRgy+IZu9TZmOe1g2cT/o8B7/mE+ecMxpxptVlFMeM2Whlzw3U66j2uCjTx/Nj9C/T39Jshc80&#10;jJZF9NMsrvvrmWR1PUM8THSA80U99+VIbzu8RhL3VSEtPSHTk+9Juvsxn9MQv/JIfuYT3xH95j+S&#10;/K//geTvf0Py/MPKd7PrpHKZeIjk8KpyGsYgsC2giosuntU+yPI5cOkufbQ4Rrc2pshIu47t1eF/&#10;CEAAAhCAAAQgAAEIQAACEIDAURTI2DyK3bIdcrsTxcYwcqgClmREsf4sx0HQ7Cszh74yFVBHaMSk&#10;ihGQE+9AcruQDL/TqG7XaFH1EXyEGI70rsiq/luJn5mjLqyyj9yeTSgWSFpcivG6jHD9/5ZD+T5G&#10;IMntHrl9CBIEIFAbgZxTGT/KnOC2BkjHUkDWal+nPv9WKqMVXwnX5JUqIj8EmkIgvzRJ+ek7lJ+8&#10;SfnH35Es+ghHggAEIAABCEAAAhCAAAQgAAEIQAACEIAABCAAAQhAAAIQgAAEIAABCEAAAg0g0Ly9&#10;xDUAHooAAQhAAAIQgAAEIAABCEAAAhCAAAQgAAEIQAACEIAABCAAAQhAAAIQgAAEIAABCEAAAhCA&#10;AAQgAAEIQAACEIAABCAAAQhAAAIQgAAEIAABCEAAAhCAAAQgAAEIQAACEIAABCAAAQhAAAIQgAAE&#10;IACBwxawmMz0Zu8l+nThLs1EVw97c7SRjBT+xtamyCyZyGN1ktNiIwf/Oc0//C+GLfZn03mamG83&#10;Wysq2931p5TOZ3WXudg2RDatzqB1l0SGlzrP0HR4hZK5TFmMSCZB11cm6OWuMzv5xHIZA5/PqUDP&#10;zjK1HPBbXST+Qpl42c1Ox9eo29lSNs9Rn7mY2qL1bFR3N62Smc66unXzIUNjCfQ4W2khsVm2UCvp&#10;cNn5mLkrkJPzNBle2p2wx9BJXxeZ+By5n+SzueiXQy/T54v36Ul4saJVzMfWSfz5+Ph3vnWATvl7&#10;anKODKVj9PuZmxTLJg2X126y0lt9lyno8OkuI6413ui5VNi3b1YekTgvVZryskwpufz5Tqxz2NtJ&#10;LXZPpauvav5Wh5f6Pe00q3NdNx1Zoa1UjAJ2d1W3r7eyTD5Hf1q8R7JeRp7vkKx03lX+WkBcT7pM&#10;Norn02XXGM2lyG9xls1Ty5m+yW8oZ3NQjr/DWf7LOf0kN9g1aZaPWePpZVrORQ6FZiq6Qmd9vXX/&#10;zRzKzmGlNRWQ0gmybs6TKREmc3yLzIkQRS7/nGS+j0SCAAQgAAEIQAACEIAABA5JwNNauuIoP0f0&#10;d5ROx5SjJSCeX7j8RPHQ7n6Jzx6psQQ0PhPJq/G7rXWp+XmThZ8HF6eM3Vs8iuEmEZDbevl5ppWk&#10;onpiaXmKqPdck+yB8WLatpZI4ufaxSnV2lc8WhjWer4r5fTbK5Ss6AhOkGIa5wl3QLGnsruFpOIp&#10;Gsex4tkY3ltAcpTWU8lxrs8N4DptbzX9OXJkoyST5G0rmXZUJkh8va+oy4ttkczncWmfddhHxaXZ&#10;9iMzO64qskTWvtOqac9GJa63lJO712ly2njdveYKj9DEfHidIv/8v+7uEbe19P7F/0DWnpHCNLMv&#10;SLmN3bYZufDabl4MQaBJBfKq77HZ396ke1L7Yls6h0j8bSdJkvgcqjirbs/C/xCAAAQgAAEIQAAC&#10;EIAABCAAAQhAAAIQgAAEIAABCEAAAhCAAAQg0AQCo22DFM+m6A7HsTKS7m3NkIvfbz4bKG1rutfy&#10;m6kofbJ4l6IVxNsQ6/JyHI2fdo9SwFbbeBF77QemQwACEIAABGol4OD3Wa62n6Rvlh/qbvLblcf0&#10;q6EWSmQztBAvbROuXsGIHzHy1CYYb1wBEedsxNdNj3XizIm4d2Nb0/Ry8NS+dibL71Ut6sQhFCse&#10;9nfua/2NtlAHxwF7p+syPY2t0m12S+bKxzXbq/xBfm9SxNZCggAEGktAxCx8pf0MebecdDc0a7hw&#10;IubyH5fv0rW2U9Tnqs87ZQ9D87rlNXH79RGOY4pUmYCISX6hZaDwPOcpx+e8vzWrG4u6eAsvt5/i&#10;2LGKN2SLZ2MYAhBoEIErbcMk+mG4uT5puETfrU8U+k/QW0AcAa60DOllq+l8s8lE4vj04eJY2e2K&#10;+Puvd14gkR8JApUKXGk/QY+3Fkjcd2ol0d/IS0V9UmjlwTQIQKCxBc56e2kuof9cdTwyT6+0accx&#10;aOQ9FP0YfbfxxPD1f4+jhc56y8fKb+T9Pe5lE/d9j0OLHEul/Hvfdzamqc8dNMwlYiYVJxEnnUS8&#10;Do7hgWRMQLyL//XqQ5rXqce5x/frI97uivstM1aK8rkWdcomlu5yBvB8oDzjsZ0r2ve81/8cfTh/&#10;m7ZUMRj3QknmM/TR8h16veMCifqGaifRN9An3FdMWKc/NiPbDaXjhXrYXnftnpuKfoOWElu6xetx&#10;N0DsTd1S6mcQzzMuB4fpawP149trs5ks9HrP6L77vNpeD/5vbgHx3Xm77wq9P3uD1pIch9BAehxa&#10;KDwPu8Z9UhpJom3l+OYcjW/NGeon1Mg6LVyXM9o6WPgT+3Dckuiz9XLbEH2/9mRfuy76h/xx51mO&#10;F1i/egtRH/dq9wX6l6ff6Fx9E4n2s//vxJ/2XS+/jST6t32+fYRO+3t39v0E15mJY6deH6ni+9vp&#10;UsZG3V5vLf7PLzxSbMbEsaskS/m+etUxMLXiZCpWipGGFJCWlfUVHOmTln3Ke8ztgg/wfao4v5/w&#10;dNKjyG7Mw+35xf9vpKO0kgzRkMtVPPlgw9z2jkR5l/jYJP6i/Lzo5/+eqKWKMW435kmavLlTTvEr&#10;kJ57jci897lAmAQdHCe/Culy+zA92JjVfW4wtj7F/UIaf25QhaJprkJc09/ifsCnIsua86s98fbG&#10;U+p2tVDrIdyfGClryfMXcYYR/SNo9ZNhZIXIczgC6vjjqtjjh7NRrLUuAosTzzYr4sdPfEe0scD9&#10;Ehi7h9gpb/ezeL4742Jgkc8xPsQ9VZhg5JmA6viS5OfvN8NzOzrLfO0zEVmi1zrOk2gDjAQBCEAA&#10;AhCAAAQgAAEIQAACEDiOAml+37g4mfm9WBPX5+a5/hGpiQW4jYw5GVHsQM7p475DuS9hVZK4TSzS&#10;0RQw51KKHcvzexqFxG0qshxzylrUJs2WUn5fFAtipHEFPMp6Yol/+zL3F0lHuH/Man4Y4pxn5TaX&#10;xSnJ78s1Qtp0tFEwsbJTFFs+Te4Mfqc7IBiAwCEL5LjeyBpZ3dmKOcHtDJCOp4C6H2rRNtXlO5gF&#10;xz8rSRyTBAkCEKiBwNYySfx7k0VbW3F/JN7hszkPbcP5G7/jBs9LO+uXTj5P5s7hnXEMQAACEIAA&#10;BCAAAQhAAAIQgAAEIAABCEAAAhCAAAQgAAEIQAACEIAABCAAgXoJlL5ZUK+SYLsQgAAEIAABCEAA&#10;AhCAAAQgAAEIQAACEIAABCAAAQhAAAIQgAAEIAABCEAAAhCAAAQgAAEIQAACEIAABCAAAQhAAAIQ&#10;gAAEIAABCEAAAhCAAAQgAAEIQAACEIAABCAAAQhAAAIQgAAEIAABCEAAAhCAgKaAWTLRGz0X6VFo&#10;gca35mgzFdXMV+2JOTlPoXSs8Ke3bokzOCw2cnBnsU7xP/85zfbd4cL4s+kW7iD6ztpTvVWSnTuB&#10;vtA2qJsPGbQFxGdwrfscfTI3pp2haOrY6hSdCvRQq8NbmPp4a75orvZghytAPrtbe2YNpg66gjQW&#10;mim7pYXkJmXzORLfueOYxG/4fnzB0K6fdnaRzYSQxYawGihTt7NFtzTxfJqi2SR5LNyRN1JZgdnI&#10;KqXz2bJ5xMwRf7dunnIZxDHpp70XqcPpp6+XH5LM/ypJ4Uyclxun66uP6ZS/h863DpDfdjjH47Vk&#10;mD6YvUkp7hTeaHJZ7PRO35WKy9TrbqNfDb5M9zZnaGzjKYljWDWTuFa53NYYnctfDg7TbHRVd/fG&#10;1qbotd5R3XzVzPD9ymOKZBKGVnnR1UtWSf8c6+VrQnEsKpei+ST5yVkuS+3m8XHAPT9G4juznUIn&#10;XqFYjT+L7W1r/R/Np+hOaoHisvHf5vZ6BtzBwjnhfmhue9Ke/9/YmKSfdV/acz5mQMCIgCWyRt47&#10;7yuymuIhyvnaFdMwAgEIQAACEIAABCAAgaYTiIeJklxf08LPiqTiu8gG2BN3gAshylT03Cmy3gAF&#10;QxFqIuDh58Z837WTohs7gxhoEAGtz8TTVvfCWVIxkuSi4waXKGN/VndY98KhAJUJcD2E3D5I0tLE&#10;znKmlSnK7YwdnQH75qxiZ2Q+/6W57kSdZI16UMlAnZB6PUdyPLqp2C1ZtAGw2hXTSJxbihMfL0jU&#10;HXGbDqQKBZyekgXyiUjJNEyoTEAOr5UsYPLV/9xaUqgqTZC8qn3jdjEU4+s/9W+1StvTW42cTVM+&#10;ukVyKr7zZzl5lW+TGuw+SW9Hajw/Mzuu2KK5o59MDu16f8mmbO8hp5OKZY/zSF7cmxcn/j1IdtfO&#10;FJMvSLmNxZ3xfKj0eLEzEwMQaBKBnOq8J77nSBCAAAQgAAEIQAACEIAABCAAAQhAAAIQgAAEIAAB&#10;CEAAAhCAAAQgAIHjKvBixymKZ5L0JLxkiOC7tQmOh2WnQY/+e86z0TX6fPkBZeXKWuF2cSyY17rO&#10;F2JnGSoUMkEAAhCAAASOmMC5lj4a5/c9Qul42T0TcbTGOd6hiBOolyR+X+Skt0svG+ZDoKEErnC8&#10;s6nIiu715FRshc74eiiwjzhyS8kt3Vht4vcz4O1oKJuDFEa8qzDs6aB+Vxs9CM/ReHhB16B4eyK2&#10;78ttp/DOQzEKhiHQYAKjgQHyWJ307dpjyhfHSyhTThG38ou1h3QpMEjnfL1lclZ/ViybopmYflzJ&#10;k77uQszu6pfgeKxRHL9P+rrohLeT5uMbdH9rllaSRTEVNBhOsXm7w68xB5MgAIFGFBhtGSCH1UZf&#10;LSnfvSxXViNxi8W9pM+2+85hufXVcl4HH5/EfcBDvp7VSi7u5+GNrlGymREvXssH0/QFvPy9f6X7&#10;LH2+cL8ks7hPfLP/MuoxSmQwAQLNJdDCz5I67X5aTpW/Lp5LbBTizXv5PqtZ0kx8jW5tTVMqbyz2&#10;uuh/46XWk3je0ywfsEY5xfdzmJ9hTkaWNebuTlrlPjOW4pvU5VLFQtrNohxyl+aTYpsk2w7Wz4hy&#10;I0d77Cb3UTAVXdHdyQzX9Yh79attJ3TzVjvDAn8n9JKRPn301oH5R1dA9K3zbt9V+oj7JllLqeLY&#10;7LHb4jv/8fJderX9HHU5RezX6qSn/Jzx+/UJrluqXj894rcp+gGqVVrlZ3Z6ba1MXNdTTbda7dte&#10;2znNcQ/vbcwY7uPnx13n+Bm4Mp7UXuvG9KMtYOXnPu/0X6Xfz9yg9ZSxWISi71LxvFy0m9wrib5N&#10;xXdyMrJEeVV82b2WMTJd9I92NXiCxHHzOKcz/l6a4PaqW9yva6XpxfZThTqwSperdv527i/vIrdn&#10;GFuf0l11Mle+r7FyK7Bwf2YX24b4b5Csqniwou8+0f/fA1U8WfX6ptj6WueZss+xZI5DJ3OcZzkW&#10;JvNw9frXynOcVlkVz93Uc1pdxJLxkjiRHGtUxGqUuD9ZpOYRkJYnFYVd8/goo/G8vs3m2ekX9LS3&#10;hx5HFnVruMfD8zTUWsX7UhFT+PO/V5SXlp5wvwlVbCukiqWe4diYOXP5PgvFNai47qtGEs+7T/g6&#10;dd8XEM8NFrkuudvVWo3NVryOMLeXvM3H1kk+dikjvFe8qsICfdw2apnbhon7j3JJtKsQ7zz8ed/z&#10;9emvWSMObuH5i6c+n0M5q+M8T1LFH6c6fT5yLkvy4mOiCJ+7xbGF/zeN/pSkjsHj/PFUbd9lETN+&#10;czf+bmHF3ScrXr+4npFFXzexrd1lxbnlzLXdcQxBYFuAf8fFKWwvfeYh+gf/hJ+lvdl1kYIOX3F2&#10;DEMAAhCAAAQgAAEIQAACEIAABI6FQJrrE9TJlo5S8pjXvapNmm3czHXzkqqNT5affeRVdaNivyR+&#10;Nop0NAVMXBdcnHJF9cIZu4esRW0LLPydQWpCAa06FW6LTOo+JJtw12pRZEc2UbKZpKUx3vPbspe2&#10;qwwklc+8SwqPCRCAQNUEck5lnZE5YawNd9UKgBU1joCqXZLoj1nidrIHSZKJlxfrKL5eF/2vI0EA&#10;AocuYL7zEZlWn+5sJ999inKv/M3OeNUH1PfguP+uOjFWCAEIQAACEIAABCAAAQhAAAIQgAAEIAAB&#10;CEAAAhCAAAQgAAEIQAACEIDA/gTQu8T+3LAUBCAAAQhAAAIQgAAEIAABCEAAAhCAAAQgAAEIQAAC&#10;EIAABCAAAQhAAAIQgAAEIAABCEAAAhCAAAQgAAEIQAACEIAABCAAAQhAAAIQgAAEIAABCEAAAhCA&#10;AAQgAAEIQAACEIAABCAAAQhAAAIQgAAEaiogSRKdCfQW/uLZFM3H1mkhtkEL8Q1KNUDHyDJrJLLp&#10;wt9mqjo0F9uGyGZGCNWDaJ4K9NBEaIHmImtlVyOTTJ/N3aVfnbxW+D7p5RcrE+uuZ+p3ttFYaKZs&#10;EXLcgfh8YoMG3e1l8x3VmROJFUrk9TtO95odNORoO6oMR3q/PFYH+axOCmcSZfdzJRMmj8VRNg9m&#10;Ek2EF3UZWu0eanV4dfMZyXC+dYDaHD764/xtEuf2SlMmn6P7m7OFvz53kC7w+nrd1fstL/J1xodc&#10;tixvx2jyWV30Tt8VcvN3cz/JbDLRJT7/n/B10rcrj2k2Vv78Vck2Tvq6yW9zVbLIoeXtdAVI/C3H&#10;t8puYyK0SM93jOzbs+zKNWbORdfoYWheY07ppEFbGwWtntIZGlM8JgctU0Rjzu6kSK7y38Du0tUd&#10;siQiJKlWmXX6VFPqN7qYDdN4epnyfP1WSTLxXl1tHaYz/t7C7/ppdIXiuXTZVSwnQzQfX6deV/WO&#10;LWU3iJlHUiDn8pfslzkRopzveF6jl2BgAgQgAAEIQAACEIBA8wpM3SS6+wmRzUnUdfLZ3/CVhtgf&#10;ietWZBffy8ZDO+WRo5sl97s7MzFwtAQ8rUQrT3f3KbqxO4yhhhCQI6rPhOuByROoe9msqdJneNkq&#10;PQ+v+84dwwLkO0+QaWliZ8+lRJgozM/cnaXPanYyNeGAfXNOUeq0v5Nki00xTYzIJnPJNCmXLZl2&#10;HCdI6vOEp6WEQXYrpxWeoYtjWaCzJC8m6AjY3ZxBCO4+45fjpcdfnbVgtkogrz63cl2lZG+MekFV&#10;UasyKnn5ek+VxPWFpPH7VWU7lNHM1BjFP/5bxbq9/eeI7HyvhKQpkE9EKbeqPIdZhdkeSRL3nUVJ&#10;TpdvI1KU9cgP5rluV51M4n74h2T2B6m45VROXA8hQaCJBWRZJkvnEOVDq5QL8feZ2+yK7zkSBCAA&#10;AQhAAAIQgAAEIAABCEAAAhCAAAQgAAEIQAACEIAABCAAAQhA4LgKiJhcr/WOUoLfmxexuIykz5fu&#10;k6P3MnU6927DPbbxlG7zX6XpLL/L/3xwhEyijTgSBCAAAQhA4JgKmCQTvdh+qhC7So/g1voU2Uz6&#10;sSb7PW3k0HhfRG/9mA+Bego4LXYa5bhw4nuul25uTtEbnaN62Urmz3JsKL3Uc0R/PxZ+X+xiYJBO&#10;eLpobPMpTceNtRW/2jJEXo7diAQBCDS2wBDHEHab7fT52nhFMbfHtqYpwrFZX2jld2z5mqQW6RHH&#10;btx9W3DvLV5oG9h7JuYYFhDPgvo45qr4W0uG6f7WHMcsXS35DLqdLfR8G8cBQYIABJpKQMRplnN5&#10;+mb1Ucnvej87YuZzwcWWwf0sWpNlrvL5SsSWnowuK7bn59jOr3eeJxffUyBB4CAC5/g3JWKE31x5&#10;Qqscc0RUXfTwOfTFzlMUPGKxRw7ihGUh0MwCZ709tJzajTO31748jC7SCy0n9prdMNNj2STd4Odk&#10;Swb2abvQ4nz/o7bTZDXwnHl7GfzfmAKjrYM0GVFeF2mV9O7mDHW5lLGQtPKJabJWHJbYJlFL916L&#10;YHqRwL2tWXpgsM8KsdjD8AKJNhPi2Xit0lY6xv0s6Pdv0eMsjdVTqzJiO80hYDdb6e2+y/Txwl1a&#10;SvBxwkAS/aF9tnKfXgmepn7uK+ggSazrxsYUPYkuHWQ1mssuJbZog2NMttqr08eS5kaKJop+FPVS&#10;pyNAop7nqCTxLPpK8AT9afGe7i6JvicHvR26+ZDh+AiI4887A1fp/ZkbtJmKGtrxe3w9JK6Dn2tX&#10;PgMX7SfFPNGvabWS2M5JXxf3hzbYMP19VWvf9rse8Zt/idvEfDB/q6JVDHraC5YVLXSImZ8LnqSZ&#10;yAqJ66nDSKf5eCfa0rqse18bng300QPud69cEudI0Xeb6JNPnXKTtyj39T8RFfXfa+JYfpLFqs66&#10;r/H8wqOS5Uw9p0qmqSdI3tL+vQpxIlu61Fkx3qgCot+68KqidAt+7XuKgaK+cd18LzTgCuq2X1lM&#10;bhWO+W6pNHayYqNGRwJ8beHwECWLziMiHvW5V4yuQT8f921QnMJ2/b4pq9mPptj2xdYhehLWv14e&#10;W39K3S7tz6t4H6o5LNoo3F7j63kun+gP+qCph8t/mfe3ja/hn/Kx+vOVB7qrFH3YXl9/Qi+3n9bN&#10;W+0MMvfDKfa6+O0Jib8zMkJWV5v6YOsTz8SKkuZzs6L5hzbIdaP5T/9OsXq5j8/fHY1bp6sobKOP&#10;LE2WlrBrpHSakSmi750n13dzrjzluvxs1a61dleMoaYXUB1fontcJ2T52v6T5Xv0VvclCthEjH4k&#10;CEAAAhCAAAQgAAEIQAACEIDA8RHI2Pg5vipZuX446SqtV1Jlw2gDC5hFn6CqlHX6SOZ+pNVJyqOv&#10;TLXJURk3c7yr4pQvioeREe21itrFavUTXLwshhtUQNV/a6GUqvrTBi15QxTLkY2XlCNlaYy+RdMW&#10;B8W5LK6iMgZS63Q4LWlKGDABAsdeIKd6t9HE51SJ+2aVVf21HnuoYwAg2tYpkqdK7X7EdTn377mT&#10;0H/9DgUGIHCoAkVtegvbKbpHOoztSvxbV7TYw2/9MJixTghAAAIQgAAEIAABCEAAAhCAAAQgAAEI&#10;QAACEIAABCAAAQhAAAIQgAAE9iFQ+mbBPlaCRSAAAQhAAAIQgAAEIAABCEAAAhCAAAQgAAEIQAAC&#10;EIAABCAAAQhAAAIQgAAEIAABCEAAAhCAAAQgAAEIQAACEIAABCAAAQhAAAIQgAAEIAABCEAAAhCA&#10;AAQgAAEIQAACEIAABCAAAQhAAAIQgAAEIACB2gm4LHY65e8p/MmyTOupCC3E1mk+tkEriRB3pKro&#10;SrV2BaviluxmK11oG6ziGo/vql7vv0R//+ATysn5sggriS16sDFT+Pbkdb5DJpLopL+77PoOe6b4&#10;HbTbfbSaCpfd1Ex8jQbd7WXzHMWZiXyaJuLLhnbtgruXJEkylBeZGk+gx9lK4cx82YItp8N0wtlR&#10;Ns9xn5nIpmkuuq7LMFLlY1+nK0B/OXyNPp4fo8X4pu7298owF1sj8ee3uWg0OETDng6ymvYfhnw6&#10;skKfLNyhPF9nGE1tdi+91XeZHGab0UX2zOexOunN3ku0nArRFwv3KZJJ7JnXyAxx3rrcNmQka83y&#10;XG4bpg/iN8tuT1zT3VmfpmtdZ8rmq8bMZC5DXyw9MLQqj9lBZ5ydhvKKTF7Or5ciuaRelprNNydL&#10;ry1yDl/Ntr/XhsS13KP0Ci3kSsu31zLb08V106sd50j8TkWymMx0uXWYvlp9uJ1lz/9vbkxRN59r&#10;TLhW2NMIM8oL5B0ekiU+Ehfdj5j4vhUJAhCAAAQgAAEIQAACTS+w9OTZLqT5ucXMXaLQCtHwlcbZ&#10;LW8rUbzo2ju60ThlQ0kOV8DDn31xivH3IM91RCZT8VQM11NA/Xt0+Uni5zX1TtZkpKQIGbunZBom&#10;NIdAvmO4pKCmlSmiwQY6V5WUsLIJplSMrKq6lVRLv/ZK+DemfkYl5bPaeY/b1JiyfkpWn0eEh6el&#10;VEUsFzBeV1C6guM5RRLnY7uLiL+/2ykfr/y5//ay+P+ZgBxeU1CYfG2K8SM3ovGblCNc1919si67&#10;KonvtCrJqThJdqdqKka3BTJzoo5OWRdv7d+7TliyKetb5Uzj1K1u71O9/pfVx1Cu05Qcu99Jkz+o&#10;KJqciJKcTpLaVJEJIxBoYAHRxs/77r/dKWHhOsK8//ZBOyvCAAQgAAEIQAACEIAABCAAAQhAAAIQ&#10;gAAEIAABCEAAAhCAAAQgAAEIQKCJBUz8HvPP+q7Qb6e/o3WNNtHqXRNxlT5evEvv9V6lgN2tmJ3N&#10;5+jLlXGajq4qpuuNiJgWL3WcplO++sZj0isn5kMAAhCAAARqJdDrbiPxN8/xMculDL/bIf700oiv&#10;Ry8L5kOgIQXOB/rp/2fvvbokSa48v+uhdWotKktkadXdaA2gZxrdmAGws7Oc4fAsuW983hc+8iPw&#10;A/DwMyz37NlDznAGWOwAmIFqNNCyurSu1DJSRGbocN4b2ZEZ7iHcQ5hnROb/1skKF+Zmdn/mZm5u&#10;Zn7vo+1F2s+l6+ZvJbVNi/ubNB4yfR9a56oC2/KRa6zkXM+oVZCuPh9m21rvDl2i2fQ4fb75jDYz&#10;iZr6jAV66UIUffaagHACBDqMwBDb/vvJ9Hfo53Nf0m6ObTrYlOd7q7TH7e773Db4WrDHaSc5GUd4&#10;vLNkGXQ40EMDrE8qhW+CLGE1EGCQmX5/9GrRVumz3RXayvB3x/w98WRogKbCg7Cz3ABLBAWBTiJw&#10;PjpKHs1Nv+Vx2lb9LFzqmSCxxdqpIjZe3xm6SJf4nXcpGacc9/H7fZHiewHsv3ZqqXVfvqajwyR/&#10;4ssEPgi6r/yQYxCwIiDvGvLsqDceInG83Fuja7FJCrbBd4BVnpo5L34QHiWW6N7OvKU/HXP83+k7&#10;Rz3eI/sC5vPY7x4Cvb4wTfO73Cv2tVFPZExUfIoEPTZ8YQRjpPN7osbv7yXREnGTtY/SGfyWE3i6&#10;s0xfsm+CRkR8KNzZekVvDc42cllLYRdN9seqRSb3lq37pdrFOHaqCIhvnx+M36R/Xb5LcxZtUQmM&#10;rEH63fpD+g63M+ejzdljS7Adod+uP6A4j201KqPBXlpmX3NWcjc+R9/jcTQnxI7PpfGw/fkwJ/Lc&#10;jjTOcfnf2XhRHKOsFV8f2/V8c8i5NrJWPnC88wiIj6+fnH2T/v7ZH2g7s28rg19vviA32zS80X+G&#10;nu+s0N34K9pM154ntRVpWSDxHXqld5Iu81/ATr+r7NrTsDnC7e8M+4V7kVi1pa68i73N44CdJHL/&#10;fH/8Ov39iz+0tX8sa4VkLW1/4MA3Vj2dJcxQsIfWLHwXPdyap2v90xVRFe0csq+1ctF3N0nra+6Z&#10;XB6PbBcWHhkPBaPk6rNef6GJTXiTFO1E2rjWdBl2j4mAtvKsIuWlnspyFY+v0zwvWS6XYhP0kn3m&#10;Wsk3my/p7YE29gtG2Q7pi6+Okl15TnrZu/DRiSa3+F26XLb9RtuY5edK2xMRI5vS8WZ/Zc3/mciQ&#10;5Rp/6Y9KuyLti2rZ4778V9wHfMxrw1qd05K8jgb72J/gDMlaiZLM8Pj+wv4GPbfxzJG1CxN8T05y&#10;W+yoeLxE7JuOUkd9EW3P+j3F0Tye9sSyadLYRrBBwlVsjRsCqNnRvDx3G+BveFJH78DF56Sa5E5f&#10;rEtPjDoL74EJ4zG7e2MXiJ5+dhRa+l1rr47N9vVRRrDVUQTEz7XJv8FuFTvlpTxn+JuBXyzfoY/H&#10;blGUfVVDQAAEQAAEQAAEQAAEQAAEQAAEQOC0EMjxe7DZd6Kvznewp4VLt+vpSe1UqJCXeVIZMzEJ&#10;fGWagJygXZfJfkDeffQNk9kHsFfWh/E6S3ZafIIInAJVeC5M57kwrXwujH1RV9b0U8CiCRUDWeMc&#10;VYFttGXK6kkTUbb1kq3AAIUSR3mMpbdoP29t/6atmUBkIHBKCeT5Ww+zuJM7lPNhDsnM5cTv83O1&#10;XKqtvys/b3ub18ESf3t0KKa1hofHsQECINBWAlp5veOYddXr0M0+fG3YMmyrwogMBEAABEAABEAA&#10;BEAABEAABEAABEAABEAABEAABEAABEAABEAABEAABEAABEAABGoQwKrxGmBwGARAAARAAARAAARA&#10;AARAAARAAARAAARAAARAAARAAARAAARAAARAAARAAARAAARAAARAAARAAARAAARAAARAAARAAARA&#10;AARAAARAAARAAARAAARAAARAAARAAARAAARAAARAAARAAARAAARAAARAAARAAARAAARAAAS6gYCm&#10;aTQYiNHNgbP0o+k36H+Z/T59OHGTLvdOUtTbvc64bwzMkM/sFLYbCqQD89jjD9Nrw+dt5ezT5Ud0&#10;b+OVZdjJ6BAFVDsFtswF0ZnQoGWolfQ2pU6h8/CHqRUqkG7JZ8zXQ4PeiGU4BOhcAmPBPsvMbWb3&#10;KKfnLcOd5gBPt5e4xtSvMxppdC421nZMQY+f/nL6O3Sjf6bluLcz+/TbxXv0n578mv6w8pB2eL9R&#10;eby1SL9c+JoKen0e5fGO8n34F1OvUcDtKz/c8vYUP2/++szb9NrAOXJrzZtVn+0Zp0iH9YtEtz6/&#10;dfv7MD5PaQeeY79fvk/JfMayzKQefKfnbEPlEXX7LeNN5NOWYZwK4EntGJKSmpALRA3HnN7ZL2To&#10;T6k5Wswb82YnH+PBfvrR+Gs04DfqMBMeon6f9T24k03Sk90lO0khDAhUJ8Dtd8FUh9z729XD4igI&#10;gAAIgAAIgAAIgAAIdAkBPZMi2pg35nb0gnH/uPci/cYc7G4a97F3cglETWWvF4jwHtZR5a2b66O5&#10;zI4pt570riHlnCdAuttrOIadLiLAzwE91GPIsGv1mWG/23e8Vea1M32TNdXSXR7DOa2QM+yf2p29&#10;LaPq4Spzj3wv6Tw/UC5aIl6+i+1GCASNY/N60tj+NhIVwh4QKOxuGFBoMeu1JIYLumxH8/F6MH/I&#10;mOvE8fX3NXNeOGd6uvF5aqNCJ3svO/fAqKDXT56RGeOxsj3NGyjbY77yTgopEiiY2lAtGCWtbG2B&#10;u0p7kN9ZBz0QODEEXKEYuaq0wydGQSgCAiAAAiAAAiAAAiAAAiAAAiAAAiAAAiAAAiAAAiAAAiAA&#10;AiAAAiAAAiAAAjYJiJ2qH06/btveVpbXkf7z4te0lztai7OXTdFP57+gl4k1m6keBAvwmuuPJ27T&#10;rAJ7JA1lBIFBAARAAARAoMMIvDk0y18iGL9FaCaLYtNqImz6Zq6ZiHANCBwDAY/LXbSfZifpL+Mv&#10;GrL7tpLapqwN24Jne0bsJN/1YQbZvtbHozfpncGLFKpiC2/IH6N3hy51vZ5QAAROGwGxq/3R6A0a&#10;CRi/l7XisMp2iH++/DXN7a831LZaxWs+/zyxShkb36pe7pkwX4r9NhKQ++QW23L9YPQavTd8maYj&#10;Q/x9Uev90DZmEVGBAAg0SOAM1+Pvj1wlVwvvlD62LXCtZ6rBlI8nuNgmvto7RTf7ztBkeIBcaMOO&#10;pyBOeKp4Np7wAoZ6p5rA5ei4pf7ir+RRh9oX32CbV/999Q7d2X5FebGV1oDMRkZp2oavmgaiRNBj&#10;JmDXT8fivk0bK9KvCvUatNL22mczyf31fyf3p/+VXC++Iko27jvAkLEO2pnbW6c/rD9qKkdPdpYp&#10;wWsvnJKlpPW9MG7Dl49T+UU6nU/A7XLRB2PX6Xx01HZmxY/JHzef0P3tBdvXlAIucHv2s+UvKZ7Z&#10;Kx2y9SsjX+K/56PxW8X3SKuLZC2UrItSLalchjYzCctkxkMnb+5X3rneHak9D+XlOUO5t2TuEAIC&#10;1QiI37K/mLK//lHi+GL9Gf2np7+hXy/fo820dd2rlq75WMwb4nv5Mv3duffp9uC5jvBPac5jp+y/&#10;MXiePJq9Ov0eM/V3oG3foWAPXW+DrzwpExnj/MnZt9j/3hvUb/JNVK/MxM+ulcT5/l7ZN9lM5Yu0&#10;6EDlpQmjTcrKAPaO6IU8FZafGgK7xmcN+7V2tAjbczWN8eomW5m1rsXxziCgrRhtN6c8XtoMGX2+&#10;SU6HeQ7b7Kuxzxe2Nbf9bHuZ9nNt9NVn9o3A/TJ9fa49QMWHpeldetdf3z92P7cJIX62tVtuDszY&#10;ivLrjRe2wjUTSGce6+zb8BP2Dfpfnv+OHvF7gJXfU6t0ZD3ED8dvc//+Jg2xT3KzyDrMMNuJtyO/&#10;X31ISS5/p0UPqxt/cVqXE5meqQ6Ljro8r45LzM/wY7SnfFwIlKVr6r/QyDnSmn0PHT7LfRqT32Bz&#10;/MoUQcRdQ4D932gF49zObqB+PyHFPpl/sXynvX2hrgGGjIIACIAACIAACIAACIAACIAACJxaAjx3&#10;lPEZ/dV5bayvOLW8ukRxj2nNYJ59i+k8P2L2kynqaHn4yuySYm04m+68cV6m4PEdxpHl797LReN5&#10;Jk+D68TKr8f2MRIwz6uY/b4eY9Y6PWl/zujHMsVrk8xrKo5Th7jfuPbExbO/vu3F48wS0gaBU0Mg&#10;z2vXzOJmGzqQ00VAz2X5W5xdo9KRNq0zZ7ukBkGf3IADOyCgjIB57Zrq9dMVdZ3bFQgIgAAIgAAI&#10;gAAIgAAIgAAIgAAIgAAIgAAIgAAIgAAIgAAIgAAIgAAIgAAIgAAIdAABk8WODsgRsgACIAACIAAC&#10;IAACIAACIAACIAACIAACIAACIAACIAACIAACIAACIAACIAACIAACIAACIAACIAACIAACIAACIAAC&#10;IAACIAACIAACIAACIAACIAACIAACIAACIAACIAACIAACIAACIAACIAACIAACIAACIAACIAACIAAC&#10;INA0Aa/LQ9ORIXpn5BL97bn36G/PvlfcPhsbITnXDeJnZ7PXBs50Q1a7Jo+3h85Rrz9imd9MIUfx&#10;dMIy3GzvuGUYJwJMBPvJRVrdpHQ+O7e/XjfMSTu5kdujlZzJMXsVJYXd1VBnlGWV7OGQTQJDgRh5&#10;tPrmpguk03rGum7bTPJEBnuyvWip10R4gIIen2W4ZgK4NI3eGrlIP5i4xc9rdzNRGK7JFvJ0Lz5H&#10;/+XZ7+jnc1/Swt4G6bq0iPXlzsZL+s3yPb5j7Iv0Oz4q5ltNP8PtctHNgRn6dzNv01R40H7Gvg3p&#10;5voh13ei3Bo8a5mtnM5lufnKMlwrAZ5sL9HLxJqtKG5znnu9IVthS4FCLr/hae0qFCiW3KPxrXW6&#10;tDxHwUyaUnqWRNdOEE9yx5CNvD9M1IZ6aYi0gZ1VfqZ/mnpFCT3dwFVUZH6rb4Y+GLlK0r82i8bt&#10;zuv958yHq+7fib+iLPcTISDQLIF8qMdwqTu5bdjHDgiAAAiAAAiAAAiAAAh0G4HC8lPiwRZjtsfO&#10;G/ePeU+L9BlzsLdFOr+TQ04BgbCp7EXlxOYpULyLVDSVhxbp74jMe9PGuaVcINoR+UImmidQGDGO&#10;/2nrPNbM8wcnRXybcwZVCh4/ZSO15xF0t3EeQ8tjzJN4PLyCg7kPIZRljDzca+BNibhxH3u2CWgB&#10;49qNwr6x/bUdEQIeEtB3jX0dLTpweO6kbmhRY//BzMBJvTV/5dyhnt53Mgtdl1Z27oEhz97JS6TV&#10;mY/UfAFDeD2TMuyf5h1zG+oKGfuwrp6hCjyF7dO1jqwCAA6AAAiAAAiAAAiAAAiAAAiAAAiAAAiA&#10;AAiAAAiAAAiAAAiAAAiAAAiAAAiAAAiAwAklEOK1pH858x3yuyq/ra+m8n4+Tf+8+DVl8lla5W+f&#10;/3H+M4o3aJulzxehH0++QcNB47fU1dLDMRAAARAAARA4bQR6fCG60jvZstrnY6PksrCx1nIiiAAE&#10;FBI4Fx2hfr9xnXO15HZySXqaWK52quqxuf2NqsfLDw5yuiGvcT16+fmTti02tWbCQ/STiTfo7YFZ&#10;uhAZpYvRMfru0GX6cOQ6+brEHu9JKxfoAwKtEpC6+/2hq3Q+MtJQVIlcin63/oj+cfFzerS7yHb0&#10;2v997cPtBcs8hXm8YrIJG5qWESMACIAACJxwApNsA/rPx66T2BRuRq71TpHPZF+gmXhwDQiAAAiA&#10;AAh0OoHxQB/FPEHLbD7hcafP4s9oJ5u0DOtEALF1/nn8Of1i7S5tZxu3TzHoi9LNnjNOZBVpOEhg&#10;gG2ejYeM9lSqJS8+N+yKHlFnM8m1cJ/c3nFprwAAQABJREFUCw/I88U/ku+n/ye5v/pvdrPVseFW&#10;klv0m9X7DfkpKVdG5yu/jr8sP6RsO8djPbLWw0rGglXsMlpdhPOnmoD4DXpv5HLD85xfbb2wff8X&#10;2JbtV/EX9Ou1+w2PWwbdPvp44jZd75smmReR918rkbp5f3veKljL5xeT1nbpJP99NvzntZyZY4hg&#10;JNRHH/BYhnk+KuwJ0MeTr7HfQPZ5AwGBOgRk/eNfTL1Ocs/YlTSvfWyHjAR72V/aTfofzr5Dl3on&#10;yFPHHlo70jsJcUh53eqfsVTlcs+ErT6uZUSKArw+dJ5kfU+zIn78vjt2le+dd2kqWmnvzSrec7wm&#10;yI5f3QdbVZ5jRfuoRt+l7bLHmF9j271Zo48w9/islTrF82JPUDPZBm9XvmxlAIFaIqDrBdJWnhni&#10;WI7xOwX3u8xyJlT9nr8cnTAHrdgXf6J25porLqx1YNRof1qC6YtPaoVu7LjYLTbNtSf89ceiVM2P&#10;D7CvVvEhaiVze+u2fDFbxVM6L2sNXu2u0W+X79P//fQ39A8v/0jSLkm/vhUR37Mfjd8s9u/rfYsg&#10;/cv3hy8b/D/WSjddyNLv1x7WOq3suG5q97Q963cDZZlBxJUEqtkQr2Z/vPJKJUfM/hjwnGwP5kJ8&#10;iShl8lU92rzvnKId5AHTM21rpT2ZRSwnh0CV9mXXop8gyu/l0vSL5TuUatM77ckBCk1AAARAAARA&#10;AARAAARAAARAAAROMoEM26YpF1/aNJZTfhLbXUHAndox5DPP4/5FqTKvpPGaWcjJJODKZQyK5Xlt&#10;VEmyVWwLeFH3S3i66le/8CYVXv8xFb7/H6jwo/9I+nt/11X5P87MBnLG7wTSnubXqKjQY8ffR7xK&#10;wBB1IF5ljYohBHZAAATaQaDAa9Z00zpF976xf9WOdBBHhxOoMt9o9tHctAYeky1S+K9vGiUuBIGG&#10;CORMa9t5nbFSMdmS0FHXleJG5CAAAiAAAiAAAiAAAiAAAiAAAiAAAiAAAiAAAiAAAiAAAiAAAiAA&#10;AiAAAiAAAvYJeOwHRUgQAAEQAAEQAAEQAAEQAAEQAAEQAAEQAAEQAAEQAAEQAAEQAAEQAAEQAAEQ&#10;AAEQAAEQAAEQAAEQAAEQAAEQAAEQAAEQAAEQAAEQAAEQAAEQAAEQAAEQAAEQAAEQAAEQAAEQAAEQ&#10;AAEQAAEQAAEQAAEQAAEQAAEQAAEQAIFuIxD1Bemyb5Juj16gLDt1Xd3fpvnEevFvLbndkercGJgh&#10;n8khbEdmtIsy5dJc9P2Ja/T/PvtDy7n2ujx0JjbccjztiMDHeRkL9tFCcrNudK/212k2OlY3zEk5&#10;WdB1epBatqXOheAwBd2KnTvbygkCtULAzfV7JNhLC/v168FqdodG/T2tJHVir93JJWkjtWup34Ue&#10;9e3ITGyEev0R+vXSXVpNblnmyU6A+T1+7vNfjy9EV/qmSPSQttwsf1x9TN9svjQfrrs/Gxujd0Yu&#10;k0vT6oZrx8mIN0gfTtykhb0N+sPqI9rNJm1Fe7l3kkIev62wTgc6GxulP60+oYSFLnc3X7EOAeoP&#10;RKiP7w+Py922rCayKeb50FZ8Q4EY3eifoZ3txvqQcn9EXH7aLaQpnE7SX3/9CZXfMXv+AM37hmg3&#10;n6I+T9hWXlQGcqd2DNHnWe/jEHmmP8mu0Vyu8bYg4PbSd4eu0HCwfrsv5ydDAzS/v1FXxXQhS99s&#10;zdF74at1w+EkCNQikDfdi64OfRetlX8cBwEQAAEQAAEQAAEQAAEzgcLCY+MhmdMYnDYeO+696IAx&#10;B3qBiOeIKNJnPI69k0egWhknZPz4/MnTtQs10gt5oj3T+FqkvyM08ZrGybP+aEfkC5lonkBh+Cy5&#10;n39xGIGWz5Frc54oNHR4rFs3dB4/9cVZlzJJ900S1Zmv0E1zI8Lj1EsiXoFAr/YckVByfO8ovMbb&#10;esXVOGCLQNDYvupJ63lKW/Ge0kB6ao8okzJo74p1xrPVkKl270S4v79+1A7qu/XnetqdfHl8mj9U&#10;vlvc1tP7Fcdw4IBAbmOR9H3jfKR36lJdPJovYDivm+55w8lTtmNm6TK1sS55frlcRAV+J/5W8jvr&#10;pU38ggAIgAAIgAAIgAAIgAAIgAAIgAAIgAAIgAAIgAAIgAAIgAAIgAAIgAAIgAAIgAAInDACvf4w&#10;/fn4Dfr5wpeUl+8oLGQ7s08/XfiCdjNJKjS4MvJMZIjeG77cVvsPFtnFaRAAARAAARDoOgK3Bs7S&#10;091lSuezTef9Atu4goBANxPQ+Hun7wyep//GfVQr+WbrFc2Eh6raiCu/Vr6tsrI7KOGn2LbUaRSx&#10;zXg2Mlz8O436Q2cQOIkExJbhd/rPU9QTpC+3XjSk4l4+TV/EXxTt6J2PjtLFyBgFPa3b4V1Oxmkr&#10;w9+2WcjF2IQjtjotsoHTIAACINCVBEbZ7vyHYzfoV8vfUFZsddgUsbd+idtfCAiAAAiAAAicBgIy&#10;9nQpOk5/jD+tq67MhT7bWy3+jQV6i+9Gw4H6tsvrRtjCyZeJNfqUfQyk2OZ5MyLP+ncHZvGu1Qy8&#10;LrhG5gQWLXyuyHkZI5X730r0sNigOaofYjOpLbK1QloqYYhKj3W3Xa/NdIL+ZeUuiW+EVuRFYoWu&#10;9U4V/aK0Eo/Vtcvsx8VqnYdHc5P41oCAQKMEpH15c2iWfC4vfbX53Pbl93bmKVPI0Rv952q2Uclc&#10;hn63/pDW0kb7Q3YSEb9U3xu5ahjfHOZjg2wzcj1d347Z4+0lutmn1h/gkkX7LTqOF9tlO9p2Z5iz&#10;7G9qIjzAz7IN2ueyjrKPpfFQP7nF/hEEBGwQiHgD9JdTr9M/zX3G91DaxhXNB5Ge1JnoMF3vP0OD&#10;eF42BfJy7wQ9212heMbYLyxFJn7iXh84V9rtyF/xf/a9sev0Dy8/bSh/0s8SP7M3Bs5Yrm+oF7Gk&#10;L3707sfn6gWj5zvL7B/vEvnZF1dJNLEHH+b32r0jn176bn3/jaVrrX7z85V+3Fxjs1aXHZ7Xov2k&#10;F22BHxw6TjuRh5nChj0Cm0uksS+/clnskfdKo7jY894kP+OrySj3z3q9IdrK1rfH+Xh3ia73TbdU&#10;hw7TF3ug/eNEm4uHh/Ql9qFw9fuH+01vVLFbvBsI1o1uQmylKpKb/TNF/5VW0X+98YI+GL9uFazm&#10;efHpKP6+5/bWaGk/3vK7cnlCA9x/v8V6SD/RroiPQblf7sRfWV4i4ybfbLyk69xGOyV62OT3Qtpm&#10;GV+wMXbjVB5PczqaqR7rvLaOQsczNizlUHxOlhcI58/uWF/5Zdg2EqjwnSOnxy4YAzW6N3GZSPz/&#10;jrF/k9ELpPV09/hno+ojvA0CZX3eUuiEv34/oRRuh303/3L5Dn00drM9/aFSxPgFARAAARAAARAA&#10;ARAAARAAARAAgQ4lkPVHiMqWdvhqzDF2aPaRrSoEPKkdw9Fcad6d50AL/Ocq+wZG4/VEkJNJwGUq&#10;20LZd6vFem9S28trvJIE2xkmLJ2/O3Wt8/PYoTkM5Izz5ilPpa/L48y6tNc7fp7jTx+tL/dvLRxn&#10;lpA2CJweAryeIMvrxojtROaDMf7roUwfvgk+PTfAt5omqvhfjthfT1OXl6wvLJdcc9+wlUeBbRAA&#10;ARsE+BsKg5S9IxmOt2vHZarrebx/twst4gEBEAABEAABEAABEAABEAABEAABEAABEAABEAABEAAB&#10;EAABEAABEAABEAABEGiNgGlVQ2uR4WoQAAEQAAEQAAEQAAEQAAEQAAEQAAEQAAEQAAEQAAEQAAEQ&#10;AAEQAAEQAAEQAAEQAAEQAAEQAAEQAAEQAAEQAAEQAAEQAAEQAAEQAAEQAAEQAAEQAAEQAAEQAAEQ&#10;AAEQAAEQAAEQAAEQAAEQAAEQAAEQAAEQAAEQAAEQAIHOJeDSXDQa7iv+fWdkllLs5HVxb5PmE2v8&#10;t0F72dSxZ97v9tK1gTPHno+TmIHRcD9d7pukB/H5ltQ72zNCHpe7pTjaefF0cIAWkpt1o9zM7lEi&#10;l6KIJ1A3nNXJPDu838ulKZFPcXxp2iv+pihVyJKPnRiPB/rofGiYpK4dl8xlNilRSFsmH3R56Xxw&#10;2DIcAnQHgfFgPy3s168Hq5md7lDmGHL5KrVhmarU8enIkGW4dgTo9Yfpr2beooW9Dbq7+Yrm+Dnd&#10;DtnO7NMnKw/ps7WnNNszTlf4mRDzhaig6/S75fv0eHuxoWSu952hN4bON3RNOwJPhAfor8+8TXfj&#10;r+jrzRckbXMt8fLz6nr/dK3Tx37cpWl0g/s9v19+UDcv6XyWfrN09zBMD5dbfyBKff5I8bffH6Wo&#10;L3h43u6GzmX/m6V7lC3kLS/x8LPte2PX+BmnWYatFiDiDtAuP5/2vX7SOUB5LNFUsnjJbj5NfZ5w&#10;tcsdPeZJGtvLXLDH0fQlMelb3Mks0U6h8f75SKCH3hu+TEG3z1a+X+s/W3yG6MWSqX3Jw+0FujF0&#10;lnx0fP2c2rnDmU4nUAgZ65ErlSCStqeD3is6nSHyBwIgAAIgAAIgAAIg0FkECouPjRkamiFyd5hL&#10;uEifMY+yt8tjiNWOV4bEkW4mwOMvxGOMlN470iIRP9rG1rES0Phd2PXX/1uxPupSLrsbpA3PHGue&#10;Sol7Mvy+XiZZHoOEdDcBfegMj/pp/E9GZQ/EvfqCaMaZ+Y5Smkp+NxfJZVrfkOZ5j3qim57VWiFX&#10;L/ipOKdVez7wmpJqovPx8rF9StSfm6wWB44dENACkbJayUOl+7tA0wKBAj9LzaJFB82HTty+Fu03&#10;3Ee0t3VsOmr+ynlKPb1/bPnp9ISzc5Vzw96pK3WzrfmM6530TONziHUT6OKT5jZUC8UM2mguF7mi&#10;A6TzOkl3bJBcPYPk7h83hMEOCIAACIAACIAACIAACIAACIAACIAACIAACIAACIAACIAACIAACIAA&#10;CIAACIAACIDAySIwFIjR90ev0a+W7hjXWdVQU2xxNCq3+mfoJv9BQAAEQAAEQAAE6hPw8bccrw+c&#10;o9+vPqwfsMbZQX6uiz0uCAh0O4HRUB9NhQdpbm+9ripp/t7p3vY83eqbqRtuLb1DabZRZSUToQGr&#10;IDgPAiAAAl1F4FJsvGhX+JONR5SrY4OymlJZPU8Pdhbo0c4iTXObfCk6Tr2+5vsZD7YWqiVjOOZm&#10;+40XYqOGY9gBARAAARBojMAw21f9wdhN+gWP92Zs2ge4yfaS3fxtIQQEQAAEQAAETguB6dAg3d2Z&#10;o/18xpbKS6ktkr9eb4hmI2M0zWNITvhWER8vn8ef0WKyeXto/b4IvdN/gQI2ba/bAoJAHUVgnMdS&#10;DyxmHdnMMmdQ+oVrqR0atuM7INxrvFzsorPPB2K/WC3JyrOKywvDZyuOdcuB3WySfrl8x5a/Ciud&#10;pOS+ir+g749ctQra0vklG23JaLDXkfatJUVwcUcTuDUwQ36e7/x0zWR/tk6unySWi++v7wzOVtx/&#10;K/z8/d3aI1tzPOYkrvdN0y32KVLNV8zVvin61+V75ksM+zkeH33MY6PXOB4VIn5v7DzjT8PclcyR&#10;z0RHVGBGnKeEgPie+oup1+mnrz6jpM0+fiNoPJqbLvaOk7QdEW+l/bhG4jrtYeU96gP24/XPi1+T&#10;9KfKRfxkfsjjmu4u8MczEupl325n6JvNl+Uq1Ny+2DPB/uouUEjsX7dBLvdO0v34XN2YxDfdk+0l&#10;umbyQVe0x1hmg1GvYpeybsQ1TuYWHhnOaP0TpAXszytqbPeOlp4cxtGufB1GiA11BMrKrZTIUqy/&#10;tHn4Ox7sIy/7s6wll2MT9MlG/T6k+At8vLNEV3unakXT2PFR9iPJtppLom/wttgE9YdKh5r7rWK3&#10;OFHF/mgpcvEXaet9vXRBg7/SZo3wu95Ksr791Re7K/Ra5lzRP6edJKQ/u5baple76zTP67viaaOd&#10;djtxWIURH5PiP3zY25zN9xu8nmxxP04b6V2rpOjT5Yc0zn6rxcelI2Lye6GJT7ok59NkG9SRvCCR&#10;SgJ7pvHYcA87ED3GudSIqV2VsTrcL5Xl1uCRCt853B/RzGOjDcapXXmfSP4gIFCLwOQV0vkZsLn+&#10;ilY2nlMwm6Gsp3YfyRxNPLNHv1q+S38+ep08XfDuZM4/9kEABEAABEAABEAABEAABEAABECgEQIZ&#10;XvtYLu5cimQsVcc7cTmWrtp2p4zj9fngkb8sXeaRZKz8W9Hy8JVZYnGSfqVcXabvnPLuo3l0ndep&#10;5njtgIfre0m8pvumdBy/IHASCWi8ZtFrWvuU8rQ4f60A1FZggHrTR/Np3uQ26Ykt0iKmNegK0kaU&#10;IHDaCWzd/qvTjgD6i490npPWd9k3uvhH5/aXTGtQmoZk/mZI1iZAQAAE1BLgNXia6R2JPC1+v2eV&#10;Y/52wyB4/zbgwA4IgAAIgAAIgAAIgAAIgAAIgAAIgAAIgAAIgAAIgAAIgAAIgAAIgAAIgAAIgMDx&#10;ETCtaji+jCBlEAABEAABEAABEAABEAABEAABEAABEAABEAABEAABEAABEAABEAABEAABEAABEAAB&#10;EAABEAABEAABEAABEAABEAABEAABEAABEAABEAABEAABEAABEAABEAABEAABEAABEAABEAABEAAB&#10;EAABEAABEAABEAABEAABEAABZwkEPD461zNa/JOU46kELSTWaZ7/1pLblDoGh8s3B8+Sz+wM1lks&#10;Jzq1t8cu08vdVUrmMk3rOds70fS1Ki4cC/aRV3NTVs/Xjf7l/jpdi03WDSMn83qBdrJJSuRTlMil&#10;aU9+82neTlGqUMcJOYfZzO7RXHKD3um7QCG33zKtdgfIsOPmJ+k1W9FeDU2QW3PZCotAnU9gnOuB&#10;lST5/t3NJSnqCVoFPVXndXZ6Pp/atNT5bGyE3C5n68xEeIDkbyezT/fic/Roa4GyZgftljmvDCBx&#10;3Iu/Kv5NRQaJEdD83nplwDpH3hq5SFd6rNvUOlG0dErK4ubADJ3jcvl09THN1cj/uyOXKeD2tZSW&#10;6osv8nP1i7Vn3O+y/2ze5ntC/p7TymH2vC439Qei1OsLU58/Qv38J79eV21z9HJfLSfjh3HU23hz&#10;eJZivlC9IHXPRd0BWspuk85lt+cPUDSdOgwfSSeL27v8zD124X6AO71ryEaeuTop6/k9upteohwV&#10;Gk72eu8U3eg9Q5qm2b426g3SxdgYPdxZrHtNgXT6E9e394Yu1Q2HkyBQjUA+2GM4LHeoK7lDhbB1&#10;H8ZwIXZAAARAAARA4IQSKDz8hPRdfjdNbBZ/XVffJ9f5N06otlALBE4AAa6vOtdXg4yeN+x2xE6k&#10;vzIbxXx3YF4rc4ojrRKI8PtWeu8oFnnOQJQQ0Hc3SL/zS9J5npWS/Me/ro/+V9J6hmump4X4PZn/&#10;tJGzNcM4fcLN442ugnGuLed3dlzMaZ1PRXreAOn946RtLhyq615/QTTz5uF+t27oS48rsp7uqz9v&#10;oZvGy7U2zLlUZKLbDuwZ5wh0XkNC/hpzAfJsKRce36MCj2M7PH9WnoWu3Q5GDFnXU7s8X6c3NLZv&#10;iOCU7+g7GxUEtNhAxbGTdkCLmvr72TTp3BfRTPeXE3prPE9JXl4jw3koif7t/F9pH79HBLJzD452&#10;eMvVM0Rui3tW8wXKrtFI47ZX53lNDet+qLDPz6MycYUq+7A9//5/Z2Z8n0JAAARAAARAAARAAARA&#10;AARAAARAAARAAARAAARAAARAAARAAARAAARAAARAAARAAARODYFJttXx9vAl+mT1YVt19rCNo++O&#10;XqGp8GBb40VkIAACIAACIHCSCcz2jNOD7QWKp/nbqwZllm3iQEDgpBB4ffA823rj7xH5Xz0RO1AX&#10;oqMU9pSvIzdeMb9f+S2FMQRRH9sii9SJwxwe+yAAAiDQLQQmQv30oecG/XrtPiUbsN9Y0k/s6b3Y&#10;Wyv+jQR66HJ0gmYCo6XTtn4TbLPYTlt8LjpCfrfXVpwIBAIgAAIgUJvAANu++Hj8Fv3z0teWPhNi&#10;bF/1HPenISAAAiAAAiBwmgi42Bb5xeg4fbn1oiG1t7L79Mf4U7qz/YouREbpfGSEao9INRS1IXCB&#10;bao83l0qpiN+YJoRmae90TNF58MjsM/SDMAuusbH79FDgRitprbr5npxf5OGTTbPq12gm+wxFi33&#10;720RxYaqBbd/bPmpIawudtbDvYZj3bKTZJ9Mv1i6Y9nXbkQf8Ruywb4epC+vSuQesBLxZQUBgVYJ&#10;XO6dJB/br/vtygPLOZ5SWq/YP1p2NU/vs08PD9u8Efti93bm6ZutVxazRKUYjn4l7e+OXCn6LTo6&#10;atyaCg8V54TEr1o9ecD+jq6wPi4FNos2MwlK2/BzOBZCvaxXRjgHAiUCPewb6odTr9FP5z63VbdK&#10;19X7DXn83AZM0SX2kQX/oPVINXZO/D39ZOoNera7Qqvs81VE+qnneYxSngHdIm8MXaC5xFrRF1qt&#10;PIsPvbeGLxZ9o9UK08xx8bUmzEr8asXxcGuervVPG05r0QHSl58dHiv6eTjca25DT+9TYW3OcLFr&#10;fNawb7WjDUwUbU67OH9iM1Jr9f3DKkGcbxuB3OIjKq+58WCYUr5KX7TT3P+qJ1OhQfp66yXtW8xn&#10;y5q6yz0T7emfjV4guvfrsmzx+qQVrh/T18uONbFp8sWQZh/TGU/tOfBxns9X0d8sz7n4rfz5/Jfl&#10;hyq2ZXXWnc2X9D6v+68l4sdzgddyzYnvbv6105+tFVe94+JD8vbAWToTHSaPx0OpVP1+e624ZAxQ&#10;3g3+v7k/Uc5ijE3G4H459xX9u/PvOeJ3tdA7SvmL75KMjxT/IjxG4rDPx1rccJxISxjtj1PYZM/Y&#10;YUgV9pQlfWlrQjGHc3JyktPZN72++sKokDwXICCgmoD4Mhg5R889Oj0Mlfei7Ce8lt6hX6/epw9G&#10;rnI/rLk47KeGkCAAAiAAAiAAAiAAAiAAAiAAAiBwfASyPFZcLrKOzZvZpUygO9ecletyGrdd4vPV&#10;tE4mx+seS6LzfArxurySwFdmicTJ+nXnj8q4pFlBfICWSZbXUHrK1nR5m7C3URYdNkGgqwgE+FuF&#10;4rrtslyneJ1Np0ncP0Az9MSQrTyvHfBcfMtwDDsgAAIgAALtJ6D1jZL8KRHpk5eJns+V7WETBEBA&#10;CQFev2IW3fSOZD7f8r7Znk8h33KUiAAEQAAEQAAEQAAEQAAEQAAEQAAEQAAEQAAEQAAEQAAEQAAE&#10;QAAEQAAEQAAEQAAE2kHAuIKpHTEiDhAAARAAARAAARAAARAAARAAARAAARAAARAAARAAARAAARAA&#10;ARAAARAAARAAARAAARAAARAAARAAARAAARAAARAAARAAARAAARAAARAAARAAARAAARAAARAAARAA&#10;ARAAARAAARAAARAAARAAARAAARAAARAAARAAARAAga4k0BeIkPxdH5wp5r+gFyjJzmDlLyW/+W9/&#10;c+mDY7x/eI7P5/TWnLYOB3vp5rdpdyXALsi0nx3tvjt2hX4x91VTuQ15/DQe7m/qWlUXuTUXTQb7&#10;6fn+Wt0kXu2v07XYZDFMnu/tvVyKEvy3++2vbMvfPt/Xrch2Lkm/3LhPb/eep0FftJWoGr72cXqV&#10;clSwvG7QG6Exf49lOAToHgJSN3u8IdrO7tfN9Epmh6KeYN0wp+3kKjNJF3KWal/oGbMMoypAzBei&#10;d0Yu0RtD5+nx1iLdi7+i7Uz9srabl7nEut2gxXAa///+6FW61D9JuZw1t4YibyJwxBukDydu0sLe&#10;Bt3ZfEmrye1iLMPBHro9cJZGQ31NxOrsJR6Xm671T9Nna09aSjhbyNPK/lbxrzyiiDdAff4I9fOf&#10;/Pb5oxRjbluZPfps3V6aE+EButQ7WR5tw9sRt//wmoQ/SNF06nA/mk4WtxOF9OGx49pwpxOk6boh&#10;+VwgZthXtaNzus+yG/Qit9lwEl7NTe8PX6HxJu/5673T9DyxShmL9vDZzjJdjI7RoENMGgaBCzqW&#10;QCFU2fd0c5tdCHd+O92xUJExEAABEACBE0WgcOdXROm9Q5307frjXIcBsQECIHA8BJarvE+PnT+e&#10;vNRJVfP6SfeHje1LYpNkfAdyCghEeS5nY/5I0b3GxxuOLsZWXQL5HOkvvjYGSe4S9Qwbj3X4njfN&#10;eTZJlscSId1PoDByjlybC4eKuHbWSOM5Bp3nHrpZCovG53E21E8Fee7VEd1tdN+qcf099cJ9A4NE&#10;aq8F0E1jecWx9L0tInnmQBoioAUjxvCFAunpfdIC9e9h40XYKxHQdzdKmwe/XNe14Cl4hlWpe8Ki&#10;4v4y0lG2p/lDpGeP5vrknoZUEtBlfd3SU8MJ79Qlw361Hf/FN8k3c4M0X4CI3/U0DW92wknn9V96&#10;KmFA5gpWzu1qPCcPAQEQAAEQAAEQAAEQAAEQAAEQAAEQAAEQAAEQAAEQAAEQAAEQAAEQAAEQAAEQ&#10;AAEQOH0EZmNjbBsrTV9tvmiL8hFPgP5s7Dr1B6K8dsVok6AtCSASEAABEAABEDihBGTt61tDs/Sz&#10;+S8a0lDsC85ERxq6BoFBoJMJ9PD3XJd6JujBdtm3n1UyzKuk6av4S3pvqPZa8/l907cUVeKZDA1U&#10;OYpDIAACIHAyCPT5wvTxyE369fp9irNNxWZlJbVN8vfV9ku60jPJfY9hkj6IlTzcXrQKUjwv7T4E&#10;BEAABECgPQR6pe0fv03/vPg1248/+p7VHPtr/WxfAd9gmrFgHwRAAARA4BQQOBsaons785b2xauh&#10;SBWy9M3OHN3fXaDz0VG6EB6hKNuwb4dsZhL0p42nFM82/+4mfmhu985Q0O1rR5YQRxcQmGB/SKv8&#10;vl5PxC+F+KGwEj3cWxFES8RJjw1VHLd9IJ8lWntpCF4Yts6L4YIO2RGfBL9YvlP002QnS9LXnmUf&#10;BQ93rMdGZK3Gh2M37ETbcJjdbNJWnseDsH/fMFxcUJXAudgoeV0e+tfluyT+zuzIUipO/7J6j94e&#10;mKXPNp+R7DcqA2wL8vuj10j8zdQTqZtX2JfMHy18z8j79Av2R3KOn/ftlqV9a/0G/TESv3kQEAAB&#10;ewTEv9QPJ1+jn8193lQ/v5SK+Kq61jdN53vZ7xqWPZawtPVXnhEyJ9TN80LiO+2HU6/Tz159Tjsm&#10;/4dyL741fJEmI4Nt5VYemfhEK/mcKz9evh1nf2Lil224zPeRZrbHyPZRdfbf1ordOX1Z7AQaK4t7&#10;4mJ5Viy3PbNvkvxBuowA29Ist98suV/qqbS362EfcVbvGtI/uxgdpy+3XtSFIH6hXyTWuH/WhjVy&#10;A+xb0MNjJ2zv8lDkfp6+frjb1Aa/Q5dLIlB/zGhCYVtRyof4UpS+8kYVe+qlMPL7dHupOHYQLutP&#10;72aSNLe3TnPMXdoUWaelSnp4bkvGLmQdQrvsh8qY3ZuDs/T7tYeW2d7kdvOPK4/onbHLlmFbDsD2&#10;rPPX/qzlaBCBIgIm++N65JjHS6rYP9d32X/K8IwiAKcg2tUXRNwHMkgH+s4x5A87J4rAemqnJX2W&#10;knH6HT/bZBysbcLf/WlJzhe/6+gBkz+AtiWCiEAABEAABEAABEAABEAABEAABEDAPoGMr/L91Mfj&#10;uJlA5fo2+7Ei5HER8Mi4g0lyZf6ydJ5DLhcXfGWW4zgx267yeblvtcqb1jpneb49uLd2qHM1f8GH&#10;J7EBAieMQCBX6cMy5ek8/8n73ghlXD7yFY7m2gsLj4guvnXCSgTqgAAIgMApI2Bes44++Sm7AaDu&#10;sRDI8fd2ZjHXRfP5VvfZf71B5Js/CAiAAAiAAAiAAAiAAAiAAAiAAAiAAAiAAAiAAAiAAAiAAAiA&#10;AAiAAAiAAAiAAAh0AAHTqoYOyBGyAAIgAAIgAAIgAAIgAAIgAAIgAAIgAAIgAAIgAAIgAAIgAAIg&#10;AAIgAAIgAAIgAAIgAAIgAAIgAAIgAAIgAAIgAAIgAAIgAAIgAAIgAAIgAAIgAAIgAAIgAAIgAAIg&#10;AAIgAAIgAAIgAAIgAAIgAAIgAAIgAAIgAAIgAAIg0BEEXJqLwt5A8c9OhnSXRonUHiVzGUrlM8Xf&#10;4jbvJ3NpPpYt/pbOF3S9GK3X5aFLfRP05shFkjQhaglc6B2nR/EFmk+sN5yQXKtpWsPXqb5gOjRI&#10;z/fX6iaTyKXol6t3aT+f5r9M3bCtnswUcvSbzUd0OzZNM6GhVqOzdf1OPknz2S3LsFJ610ITluEQ&#10;oPsIjAf7aTu7Xzfjq9ldukAjdcOctpNzqU1LlWPeEA0Hey3DqQ4gz8ur/dN0pW+KFvY26F78Fc01&#10;0ZY3m083P6M/GL9OZ6LDzUah7LqJ8ADJn/5t36ITn1X1lL/SP0VfbzynbCFfL1hT5xLZFMlf+b0i&#10;ZSl/pb5YvYj9fN+9P3qlXhBb56KuwGG4XX+Qxih+uB9NJYvbu/nU4bHj2nAndyuSzgVjFcfafSCv&#10;F+jr9CJtFuq349XSjTHb18PTNB7qq3ba1jG/20vXe6fo883nluH/tP6U/nLyNctwCAAC5QTygRjJ&#10;21/5m4R7f4uy5YGwDQIgAAIgAAKnmUC0nyi9d0Rg1/pd9SgwtkAABBwnsPzUmKS8N8acGQc2Jmxj&#10;L8LviuXtSwLtiw1qJyNIhJ8t5ZKwnj8oD47tBggEIhWBdZ4vLX8HrgjQgQe8qcpxsWwg2oE5RZYa&#10;JaAPnyO6/+vDy+Te9G28ovTY5cNj3bahZ9NE63OGbKf7Jg371XZ0Hu8uF43ndE+7aImjsXphoZuf&#10;H+WApF9hlj3uW8j7DKQxAtWeHfs7RIFwY/EgdJFAYce49kWLDnTkupZ2F5foWSHS3x8+U3HYiQMa&#10;z//pZW2Knm58zsuJfB53GtlFfp/MG58/3inruVjNFyD5gxgJ6EkeT/t2jUDpjBZCH7bEAr8gAAIg&#10;AAIgAAIgAAIgAAIgAAIgAAIgAAIgAAIgAAIgAAIgAAIgAAIgAAIgAAIgAAJEN/tnaJ/tXj3eWWoJ&#10;xwjbHPlg9BrJd/kQEAABEAABEACBxgmMsl2cM5EhepmobyuwPGYJ73MbvwUpP49tEOhGArcGZujp&#10;7jLbGjOuKzfr8mp/nS6lx2nAX7k+eiO9a8uW5lSoyncH5oSwDwIgAAJdTCDo8dGHw9fpk43HtJBs&#10;zY7CVmaPfr/2kL5kO3yXeiZoNjZWcwwgx/Yin+xajzOM8lhCrw/fDHbxLYasgwAIdCCBmDdIH4/f&#10;ol8s36Hd7IEd2/JsXoyN0yTbJoaAAAiAAAiAwGkk4HG56VJkjO7sGG3yNMJCbKQ/2lks/o0H++hS&#10;dJyGAz2NRHEYVmztf7P9ih7z+9OBR6LDU7Y3Qm4fvdZ7liQvkNNFYJzHNr9gnw31RMZJU+wHK8Dj&#10;A3Ul3Mv3oMb/ju5EbS9etlf36qonNbZ9pZn8SRRG2M5Xl4nU+X9duUdxHhexI2K77LvDV2iSy2cl&#10;tU0ynlJPlpJxWklukay3aLcs7luPBcn7g/hbg4BAuwhMRQbp48nb9N/nv6Kcbs+nzFp6h/5h8bOm&#10;siDjlG8Mni/6lLETwXke0/xq8wWJv7R6ci8+R+eio/WCNHXOTr0cD8NeXVNwcdGpJjDANmF/yL6B&#10;fjb/ecP+rCa4zl3rO0Oluid+QQv8/IeAQC0CMV+I/ubce/SM19uupXbIxb3oMb6Ppnn9jmo/cOdi&#10;o/TJykPLtRQPtuZpOHT0nlphj1Hu8T22wV3NTmMtxU3HC4uPjUf4nUMbmjYew97JJLDyjDSTXcOl&#10;WGX/ZTLUb6uPdi4yQnd5nMbKH+H9bemftcGnqIv9P8u76cKDo/Ix+1I4OmN/y+TTQPwO1hPxIemE&#10;3OQ1WL9cvFM3qQK//d/ZfEln2d/mHPv7nOO1i9sZ9XZS5X301uC5YrmqaD/Pc5u5sL9Br/aMtnir&#10;wbiz8YKmooM0we8zkFNKQMawkjtG5avZGDeGULqnif1tr59IbMx/Kzr8M5VQNPWrL5l85/B8AQ3P&#10;NBUXLgKBRgnkCwXatBgrthOnPNc+WX1IN8KTdoLXDOP7/B/ItbVM2v429+0KlD3/FmWvflAzPE6A&#10;AAiAAAiAAAiAAAiAAAiAAAiAgFMEst5Qcc1auW9TXybhVPJIp80E3DyfapZ8IHZ4CL4yD1Gc6A13&#10;PlOhX8HD499lkjXZCfCi3pfROcGbCw9Ju/svBz5JxV8pz43o1/6M6JTZTgnkjHOzspI746k/33ws&#10;d4Wm0VZggIb3j74bL/Dci87j35rMw0NAAARAAAS6koBr9k3SJy4dPH/ZdqgWOuqvd6VCyDQIdAOB&#10;Ku9IZPXdX6t6mfvYJl/hrUaP60EABEAABEAABEAABEAABEAABEAABEAABEAABEAABEAABEAABEAA&#10;BEAABEAABECgWQLwutgsOVwHAiAAAiAAAiAAAiAAAiAAAiAAAiAAAiAAAiAAAiAAAiAAAiAAAiAA&#10;AiAAAiAAAiAAAiAAAiAAAiAAAiAAAiAAAiAAAiAAAiAAAiAAAiAAAiAAAiAAAiAAAiAAAiAAAiAA&#10;AiAAAiAAAiAAAiAAAiAAAiAAAiAAAiAAAiBgIOB1uSnqCxX/DCdq7KTzWcoV8hRk57IuzVUjFA6r&#10;IPDdiWv0nx/9mvJ6oaHoZ3vHGwrvVOAhf4yCLi8lC9m6Sa5nduueb+dJnXT6Yucl7eSSdCM6RZqm&#10;tTP6irjup5YrjlU7MBMYpKgnUO0UjnU5gfFQH93fma+rxWY2UWx3PdxeQ4iy/AxaSm9ZorjQM2YZ&#10;xskA0p5MRgaLfzuZfbq3+YoebS8U9VGVD3nGfzR5m0b5PutkUd3WqtLd7/bS5b4purPxQlUShnjl&#10;+W+3D/Du6BUKefyG65vZkee0izQq8PMxEQgaoghlUqQVCpTl7mCan+V+Dntc4kltVySdD8QqjrXz&#10;gK7rdDezTJuF/YajnfL00gXvUFuYzcbG6dHOEiVyqbr5WE/v0MvEGp2JDNUNh5MgYCDg9lDBHyF3&#10;OnF42JXcOdzGBgiAAAiAQOcTyP3T/0Wal/uFkX7Sovw3PktaX2e9K3U+xdo5FKb6+txhAD2xebiN&#10;DRAAgQ4jwONJtPrcmKnR88b9Ttrj9oU2ysYMd9G+dFLxKM0LP7MNwnNylOQ5kmDUcBg7bSDgDxHJ&#10;PGf5nJuw7jLxpI15LvAYXaEN44JdhuFEZlfnfrvuDZCWPRr3823OUXrsctfqqy8/M9Y51iTdP2mp&#10;j85jVOWi5XPlu6dze880TxapMw8U7q1gpCXiPOoPaZSA1jNMrpsfEgUiFOofLv66YgONRmMZPr+9&#10;Trv/+f8gFz//tRD/8W/gzR+Ru78z131YKlQjgG7q46pgWSPpYz2s8f1DPMdI0s/7VswsSsed+NWk&#10;T1Qmerrxea+yy0/sZm7ugVE3l4u8E7PGY9izTaBQZa7JFVI7t2s7cwgIAiAAAiAAAiAAAiAAAiAA&#10;AiAAAiAAAiAAAiAAAiAAAiAAAiAAAiAAAiAAAiAAAiDQMQTeGrpIyXyG5vc2msrTRf4O/82hC7CP&#10;1RQ9XAQCIAACIAACRwS+w8/TOX4eF8q/wzo6XbF1oedkrX2vUBAHTiUBsTV2s/8Mfbb+1FL/L+LP&#10;6aPRmxXh5vet+7UxT5BiXuM6/4qIcAAEQAAETgABsav6/uAl+mZ7rmiLtdXvHWX84MvN53Qn/pIu&#10;xMboSs8ERbxGu4nPdlds2f283GP93esJKAKoAAIgAAKOE4iw7YQfTbxG38Rf8TvmOtuwzXHfN0hi&#10;T/VcdMTx/CBBEAABEAABEOgkAhejY7SS3qZVth/eqiwm4yR/fb4wXYqO01RowPZ86cL+Jn0Wf1ac&#10;o20mH+LRZTYyRtdikwR/Gs0Q7P5r+tmOeYDHUlNlNlWqabXI99q52Gi1U0fHxCeL2KHYL/M9sBc/&#10;Ot/ElrbC9q/KRGcbdPrQmbIjnb9ZYL8Iv119QGsNtBdvD16kqfBgUbnb/TP0q+W7lop+FX9BPwze&#10;tgzXaAApeysZC9axpWV1Mc6DQA0C4qvnw5Hr9KvVu5Th91EV4tHc9O7wJZqJsm2yBkT8CV3k+VV5&#10;X64n8cweLXEdmu5p3zt0llmspaz7H+Mhk43UehnFORAAgUMCg8EYfTRxm34+/wXlLNZbiE8o6R9d&#10;65+mPu5TQUCgUQJutos32ztBszTR6KUthZd3P/EPeD9+5KehWoTPd5bp7ZGL5HN9a1vWbH+bLxJ7&#10;jFq0eduehcUnhqRdbHtek/cKyIknkF58SOUe+nJcH1ajlXZ4z4Ts+WuT/tmFyCjPYy/UZbfF/ifl&#10;HactfSXxlbBwZO9SSyVI31oh6m2h72d6h074jfPn5cr18jiSzOM4IdPsN6+H09vm/m09ebA1T/Ln&#10;hIjutwbO0nlea+BS7LP4bf4+QvrgssbBSn41f4f+9sL7FGB/4ZBTSIBtj5s9aOvhDhgzkWd4fOmo&#10;QOCf6YhFM1tLxv4LDU6ThjrfDElc0wSBzcwu+yhoddXeQcJPdpfZ1rpON2JTTeTk4BKN2z1XWf9F&#10;K9tuOlJcCAIgAAIgAAIgAAIgAAIgAAIgAALtIMDzBllvmHzZo3FtbzrRjpgRxzEQ8JjWyRS4fAu+&#10;ozkU+Mo8hkI5hiRduXRFqnm3cT4mKz4Gy8TF/tDdPD+Y98EGQBmWk7fJ45LaNs/Tfrt0WZe5wxs/&#10;OHl6WmjkzyYNIdJs/0LWXHeixAMDNLxfNnfFfp/19TnShrtrfXgnskWeQAAEQOC4CGgTlyrWSxxX&#10;XpAuCJwaArkqa9kUr1/R3B7jioW8mu98Tk0ZQlEQAAEQAAEQAAEQAAEQAAEQAAEQAAEQAAEQAAEQ&#10;AAEQAAEQAAEQAAEQAAEQAIG2EejMVbNtUw8RgQAIgAAIgAAIgAAIgAAIgAAIgAAIgAAIgAAIgAAI&#10;gAAIgAAIgAAIgAAIgAAIgAAIgAAIgAAIgAAIgAAIgAAIgAAIgAAIgAAIgAAIgAAIgAAIgAAIgAAI&#10;gAAIgAAIgAAIgAAIgAAIgAAIgAAIgAAIgAAIgAAIgAAIgAAIdCoBv9tLYW+AXBrMpDpdRjFfiN4Y&#10;vtBQsn3+CA0EYw1d41RgTdNoKjToVHINpfN0f5V+G39MmYI6p8aLmS3ayict8+XTPHQxOGoZDgG6&#10;k8CgP0ZezV038zqfXcvu1g1zmk4upuNUMLofr6r++Z7OrTfSnr8zepn+59kP6N2Ry9TD++2WAD+v&#10;fzT9Bo2G+todNeIrI3B94Ax5XfXrcFlwRzbPx0ZpJjrclrTkWR11B4px7fqDhjilJxjJpA7O5dOG&#10;c07veJI7hiTz3FfVPT7DsXbvPMmu01o+0VC0bnLRDd8YXfQNc19aa+jaWoHd3Cd/rf9srdOG419s&#10;PKO8XjAcww4IWBEohHoMQdz724Z97IAACIAACHQuAT2XIdpcJH3lOelPP6PClz8nfW2uczPchTnT&#10;Iv3GXO9uGvexBwIg0DkE1rn9y2WN+Rk7b9zvoL2K9iUR76DcIStKCUSqjOXh+aIEuYx7USBsjDu1&#10;Z9zvgj1v2jh3kA1EuyDXyKItAnyPFoZnDEF9m/NEuswadafoS48NGdd5fixjYy5Hd3kM12kK528N&#10;CXXqTnqftOzB2PxhFqs9P0oneaxcD0RKewe/6FsYedjc00Ixct/8kNwX3yLf2RvkGTlDmoK5CF3m&#10;PPI5KnA55VdfUe7lXdLzeZu57J5ghZ0NQ2a16IBh/0TvmHTVj7G/p/mN89R62noNy4kumxrKZece&#10;GM54Rs6S5vUbjmHHPgF939iHlStdIfRj7RNESBAAARAAARAAARAAARAAARAAARAAARAAARAAARAA&#10;ARAAARAAARAAARAAARAAARA4HQTke/zvjVyloUBjdpM00ujtoYv09vBF2Mc6HbcKtAQBEAABEFBM&#10;IOIN0rW+KVupRDwBGg322gqLQCDQbQQu906S3ONWss7f/M3trVcEm9s3fkdREYAPTIZP0bcV1QDg&#10;GAiAwKkiIN963+idph+O3qJptkvcDqt8YmPv4fYC/T+vPqV/Xb5H66kD+4Q6f5v7YJu/0bUQaecn&#10;QiZbMhbX4DQIgAAIgIB9Al62G/DawDn6t9Nv0d/NvEd/MfEanYuO2I8AIUEABEAABEDghBIQnz/f&#10;G7xMN3qmye/ytkXLeGaPPtl4TP+w+Dnd31mo629lP5em36w9oN+sP6Bknm2YNiF93jD9YPgG3eo9&#10;Q54Os9ffhDq4pEkC8q4/EbIe41ywMVYqWdDZ3qvOfpYKQ2eoMHOb9MEzTebs4DLXyjPD9frABJEC&#10;20GGRNq88ynX64Wkfbu3t9l3gfisKImUj/jGsZI1HlNZ2LefjlV8cl7GbVZS1rbtx4MYm7HDE2Ea&#10;J9DPvts+Gr1BQXf7/Zf0eEP046k3mvYPc7lngj2YWI+Q3t1qr13x5eQWe32qb9dQ3uUHG1y71Xjp&#10;4AoQOLkERkK99IPJ2zV9Wvm4jt3on6H/8fz79N2xqyR+JiEg0G0EZC2FlUhf8On20mEwLVrZ52vF&#10;HqO+vUpk8qPkGp89TA8bJ5zA0lODgivRXiq4jP6VZbxlOGD0vWW4yLQzGx2z1T+7167+2WgVXwmm&#10;d1hTFuvvFu0WG30Jmv0OlkcwGbF+ly8P38q2jB3c7G/t/b6V9MuvjfK6SPEd+jdn36XZnvG2+RIs&#10;T8O8LT7A3x++bD5cdV/G7H698E3Vczh4CggkqozL1LM/7hAS8zNc37VeE+lQ1rouGX1vi2jXtM60&#10;g33ndB1gZNiSwHpq1zJMIwGe7K/Qg8RiI5cYwuph4/cHrn2uIxAQAAEQAAEQAAEQAAEQAAEQAAEQ&#10;6BACWdM8ri+T6JCcIRuNEnCLX8AyyQeN80fwlVkG5wRvuqqslS6Y1pJm/ZV+1Mw+g08wolOrmmb2&#10;Ze1nX9c8v3naJJDbN6ic9gQN+520s+3nteamDOUXjf6STaexCwIgAAIgAAIgAAIgYCKg5Sq/J9U9&#10;7fnG1ZTU0a7bc7QtW/mccR97IAACIAACIAACIAACIAACIAACIAACIAACIAACIAACIAACIAACIAAC&#10;IAACIAACIHBMBIyWq44pE0gWBEAABEAABEAABEAABEAABEAABEAABEAABEAABEAABEAABEAABEAA&#10;BEAABEAABEAABEAABEAABEAABEAABEAABEAABEAABEAABEAABEAABEAABEAABEAABEAABEAABEAA&#10;BEAABEAABEAABEAABEAABEAABEAABEAABEAABEDAWQI3h85Snz9iO9HZvnHbYY8j4JnQ4HEkayvN&#10;tcwO/WrjPu3mkrbCNxIopxfoUXrV1iWXQ6PkdblthUWg7iPg0jQaDfZZZnyF70fIAYFXqQ1LFKOh&#10;Pop4g5bhjjuA1+Whq/3T9Lfn3qcfnX2TJsMDbclS2BOgH595kwYCsbbEh0hqEwh5/PT+2FXSagdx&#10;9EyY8/P28KW2phl1B4rx7for61Q0dfCM3M2n2ppmo5G5U7uGS/KK7/2F3Ba9ysUNaVrtRDQum8A0&#10;DXuiVkEbPj8VHqQhv3V9T+RS9HB7oeH4ccHpJpAPGu8td3L7dAOB9iAAAiDQTQR2NytzG+2vPIYj&#10;zRMw88xnSU8a+6bNR44rQQAE2kpg+WlldMPnKo91ypGIqb1G+9IpJaM+H+aylxQTVZ7p6nNyOlII&#10;hI16msaYjCc7c89rynPW3/6xp87U/HTkSjc9q1zZJHkS612rvL70xJD3TO8YEc+TWInuNoXJ56wu&#10;OdnnE5Vj03rYYq4xYjyv7VXGcbKhdZd2hf1ERYZdwZPVvuvZDFHKqKcWa888aQW8DjygmccTdq3n&#10;v1WpoZnm//T0vqqkujbeQmKL8vFlQ/6901cM+9hpjEBhv3L8TAsZ56MaixGhQQAEQAAEQAAEQAAE&#10;QAAEQAAEQAAEQAAEQAAEQAAEQAAEQAAEQAAEQAAEQAAEQAAETioBD9vb+fOxGxTzhmyp6Hd56eOJ&#10;W3Sxp7PtLdlSBoFAAARAAARAoIMI3OifoaDbZ5mj8z1jpLFNNQgInEQCbs1Fbwyet6Xal1svKM+2&#10;Jkuyldkjsf1kJVOh0/NthRULnAcBEDg9BHp9YXp38CL9m/E36FJ0nDxa67Z3dcb3am+NfrrwBf2M&#10;/76Ov6Ad/kbXSi71TKAvYwUJ50EABEAABEAABEAABEAABJQQcPHY02V+J/rJ2Gv0nb5zFPNU2oJv&#10;JuFkPkNfb72kv1/4E32++cwwRqXrOj3eXaJ/WvqSFpLN2TnzcL5v95yhHwxfpz5+v4OAwHjYZEOx&#10;CpJFtn0k95+V5N//95T70X+k/Pf+A+Vf/zHpky3Y+mA7sdqu0XZXwWTfyyo/x33+i83n9Dxhz7+R&#10;5PUyj3Nc652qyPZtnvOxI19xenbKyU5cEmaV7dqXj5tXu07G4YcDPdVO4RgItIWArD/6aPQmRdmX&#10;T7tkJjxEH3OcPT57a5uqpRtk/zJnoyPVThmOLe3HKW6y22UI0ODO4r7183+M/T6JTy0ICIBA8wSk&#10;Hv3VmbfoTGSY5FknIr4n3x6+SP/T+e/SG0PnSfxeQUCgWwn0B6I0HLTuwz2Izx+qqHn5njfZhNZb&#10;sMdYWHx8GHdpwzU+W9rE70kmwPeN39Q/WopVvpdO83qcRvo0sk5O+nlWspLapo10pV1Fq+sqzovN&#10;YLNd+mo+FSourHGgij373UDtsaYJ9nvnpJyNjbBv0fb1yRvJ+wDbbr81cJb+Dfv2/Juz79Kl3gm+&#10;Nw6ez43E00pY8a16tXfSVhQvdlfpweacrbAIdLIIaCb748WRNCv7404giJrWN1Zpb5zIxolIw2Sr&#10;v6jT6IUToRqU6A4C6+kdy4ze6J225Ru3FNH9xCI93Vsp7Tb0q4d7DeG1vS3DPnZAAARAAARAAARA&#10;AARAAARAAARA4DgJZHwRQ/LejNHnmuEkdjqagCdlHBPJBYy+ssy+MrXCKfeV2dGl2Xzm3Dn2nWgS&#10;3eRLtZo/YG8add+E7eTtmuaeKWBs/0+ewtU1CuSMPixTnubXRlZPoX1Hszy3v+c1+nctLDxqXwKI&#10;CQRAAARAAARAAAROA4FctlJLj7WtwcqLGjhiegcjttOml9lqayAmBAUBEAABEAABEAABEAABEAAB&#10;EAABEAABEAABEAABEAABEAABEAABEAABEAABEACBthLwtDU2RAYCIAACIAACIAACIAACDRDweDzk&#10;96s1Uu1yucjjVt/tlXRUOzaX+CUdJ0S1LqKH292681Y7LFQzE1Yej3pd2ulEpRY3p3RRfX+V9JM2&#10;RqVImTihi6Th9XpVqlKMW3VdkUREF9XMnEhDdJHyV81MdHGifVFdJsJLRHWdlDQKhYL8KBXNxeWi&#10;uk5K+8LpqBa5h1W3L3J/OfHM19jguterlpmLy0R1vZcyF15OpONEnRR9VOviVFspuqjujx3oorb/&#10;Ino4IVLuTt1jqvVxolwkDSdE0nGi3Vdd74VVoeBQX0z1M79Y8Lry9kXKxImy5x6/8ltZHPCo1kXU&#10;cOsOvOeTTj6f2g/cpd6rHnuTQpc2X3WfT3RxudSXixN9Pifa41JltOE7uRS0qV8nnvnCywmRdJzo&#10;vzihjyBTXSelTFS3YZKG3GMa/6kUceCleZy4z+T9WK0uwsmJspd7THX7Imkof+YzLyf6rk60L/K+&#10;6lSdVJ2OlIkT5SL1RXU6Er8z7b76cXfh5cRzUtJxQrxetf1w0cGJNl/uMdVtpbQvqsfEhJfoovoe&#10;c6I+ii5OtPuSjur2WNJwqh1TXfaii5SL6KNSpK6orpOSf6f6e6rLRXipLhPhdTCvp3bcnZ/Ejszr&#10;OdG+HLSV6t+PZPxFtYguTtQX0UP1veyULpKO6ue+pKG6fZEykXRUi4wneLzq2xeXA+vrpNx9PrXM&#10;pExU15WDspc1iWp1kXScuo81Te2YuJSLE22lE+2+lItqXQ6aFvX3l+iifj7Emb6YE+UiaTjR7ktb&#10;6cQ95kT74kR77FTZSzpOiOqyd0KHUhqqdZG64sS7seijuu5LXVGdhujhRDqih1NjSarbGNHFibZS&#10;0jkp74R9wngAAEAASURBVEeqy0TuYxEn2henyt4JZqp5SZlI/1U1M6kr8ndSxIlycYKVFIkTujjx&#10;riffhjjVt1BdNtK2qNZF6qMTZS/p+HxqvweWuVYn2mPRRXW5yL3l8aj/JlDqvmpmTtzHwkv6Yar7&#10;YqKLal5yf8l3TqrFibov5eFU+6L6O0rhxT0l1cXC95ekoXp8V31/rwTKifriRHss5a+6fcnn8xQI&#10;BErolPwe3MdKojZEKuWu+jsE0UX1e4soJemoLhdpJ51oK0Uf1elImThRLnKPqdZF0nCifRFeqtsX&#10;KXvV5SJ1Rf6pFu7tKR+vFF2csDfgRN1X/RwulbekI9xUisSv+j4u5V81N4nfKV1KOqn6rVcufzZ9&#10;i/7r49/aSvrSwHRdJqr7FaVMBoPB0qbhV473bIVoO7NvON4pO3v5NP3L5gN6f/gKTYT6i9mKRqMt&#10;Z+/O9itK6znLePp9Ebo6eEZJOyB1xYlnvuo0BGK9+mIJ2WYAaV9U1Zfp2BDN7a/XzclaLkHhcLhu&#10;GLsnpezbFVe9NFU8vxLZJG1m9+olWzx3uX+yrf1NWZOoWs74h2kqMkjb6T26u/GSHsbnKVvIN5xs&#10;nz9CPz77JoW9le/AUiaqn8WSYUlD9Ty4pKE5sB6xuN7dYhxZnrW9gSh9sfaEFhMbTZVbwwVd44I/&#10;n7pFkWCo6tlQKNRUuQxSD81n4pTwB/mNwTiCF0kni2ml3QWS56PcY729vVXTb+dBacdkrKck/oyx&#10;XXDFBlvOh9zD1Z5hq+lteri5Wkra1u/Z0BDdjE2T29SWyH3crnGRd8Yu09+/+NQyP9/EX9EVvmcD&#10;nvZ+vydlz8PVJ0Kk3J14p5BxkWr3WDshSrm02nd19Y4QLd4/zJYruUPRSEQ6YIfHpL6oHueRMnHq&#10;GaZ6LEl0qfV+dAi1xQ1hpVqPUhbl+aJSRBfVdUXyL+WiOh3RxYnnpLy3qG7HRJeenh6VRV+MW3RR&#10;/c25lHswqL6/r7qdFGDS7pf3w3PJbTrqMR0Ul69vhFwt2NM6eOarf+hLuaiuk0Kk1TTyzDN9gPbw&#10;f09qh9w9A4f7B+8Uir9x47JvV7/yMONVNoSX1H+VIvGrTkPyL3XSibayvE6q4ib10glxIh1VY2/C&#10;J7PyrPhOW2KlDU6SL6bu/bXV+7gwfo7ytz8iLdrPfwPkig2QFuB+eJnI2ifV352KHk60L3J/tdom&#10;l6Gpuinxq673pYRbSof7P2l5Z89lStGRm9/DPCY/MU7USXlvUf1eIXrEYrFDXVVt1CoTPRijQnz5&#10;KNn0ftP3ibBSfR9LRvv7D+aqSpn2msbFPL3DFWFKYe3+OvGclLJ34j6WMlH9Di56qCp7ffoKFb74&#10;R0PRRRIrlBs7azjWrh2V5aLvbhIl4sasjl6wNXblDRjHHtx63vI6qfcRGcNSLE6965X3kwrpXTJ7&#10;+fD1j5JmelaUq57nMXN9fe7wkLa3VTHvqeo+Pkz02w3V6Uh77ES5SDqq2jE9uWvGRq7QwRxMxYk2&#10;HJA+X61nZRuiL0ZhbivzW6b2gEN5eoZbbk/N6bQr/+XxyD3can+feocoe1QlSU9sGsZ0JD032/dW&#10;3ReT5Ygu03uGzv2hdtfTlnmVF0CdbVXpFLIp8k5epOziM3a6cLDOx8/PaFXpiYoq4y4hVNWGleIv&#10;/VbTpaKd4/vdE2z+uV0tjVL67fx1gplTurSTS624oEstMpXHVfYrzKk5US5O1BXRy6l0zAyxDwIg&#10;AAIgAAIgAAIgAAIgAAIgAAIgAAIgAAIgAALdQkDGhJ2YP3dqvFb1GLfE74RNF5mndYJZ+VoTVfes&#10;MGv3/LI5r5KGU+tYzWm3e19YOVEuTtnVVL1O3qk5NLnHVOsi95LqulJKQ/RRKU7xknZSNTPRRfOq&#10;5SVloevm1X5qSsiZ9kXtt1ElMrXqpI989KOZN+jvn39K+znz11ylq4nE1sbHU69R1FfdxtFRSLVb&#10;co/5/ZX2PtqZqthUdaJfIfVRdToSv+o2TNgX677J3kM7y+QgDdFFra3bYp65X6m6rZT4nSgX0Uf1&#10;esmDOqnWXnuxXBz4T8pFdbuvus6XMEk6tdr9UphWf51tX7hiKhS5j52ok8KsVvsiVmreHr1Ev1q4&#10;U1NTebe+yjZt6pWtE2UvGaylR83MN3FC2q96ujYRZcUlwkt1OymJOlUuFQoqOCC6yJ8qmR2YpAc7&#10;C7Syv1U3iT3ut75IrtO1/uliuOXEYt3wcjLCNuPG+Bugkogequ9lJ+5j0UdsEKv+dsXJZ77qenmS&#10;nvlSLk60lU48Jw98dKjtV4oeTujiRPsiejQ6vhugAL0T6aHX8xfo8c4i3Y/PkbSnrcoa24GRPyvx&#10;8vuc2P71uY3jIKKL6n64Vd7adV7al0bLpZm0VT6LS/lp5h4rXWv3V9p71c9iyYvoorqtlDSc8M90&#10;MGalduxVfKap5iXlIvex6nEeJ8pedJF7WXX/RXRxoq1UrYfwckoXp9pK1fXlQA9172BSJiLSvjih&#10;i5S/ahFmqp8v8g7mVJ104l3PiXJRXe4Sv+ih+j4+aCfV10m5h1Xr4kRdOSgX0UUtMymXRvvhV4LT&#10;Rfvhi/ubdG9rjpb2K210NHrf5nj++nFiufg3HRmimegw3WM75eupShsnduOeDA/QW4OzVX0h2I2j&#10;WjhpW5xoX1TbpRLdpK6o7sNIfVHtu1iexXb1ONMzQr9Zvmew+2gu53QhS9v5JA2HjLYg5RnWaH0x&#10;x11rv7BQmScf2w7RavhQqhWP3ePSVrbzefzN5svi2LTd9C/0jNG7Y6wf3x9mmfaP0PhOPy3usU2w&#10;OhJn+3ZLmW06HxorPsfqBLV1amVr2zLcWKiPwgptncvzWHVfTNJQbUtbQErR8iNGqUjdV70W2aln&#10;fvnzWMYhfxx4k34+/wVtphNNMxSfI28NX6RLvRPFOESXVvqut4bP0dPdMruYNXL2TfwlfW/sWo2z&#10;jR1eTtaf75LYzsSGlfX9hFcrzOxoe1An1fusl7w4076o16Xas8MO60bDqG5fJD+dpMuAt4d+GH69&#10;2KcSP7GN+EATPez2xRoth/Lwko7qcnGi3otO0q90QhfxPeCEqG4rRYdW38GuDpyh1fmv6+LY4v7l&#10;BttSHQn3FcPleH1EIXXka0zbizedD53teOfFt1wuW4xbbLp7+9nPkipR3A8rZVv1s0Xalna+t5Ty&#10;bf6V9kXVWNI6v1uuD4zS2M4mBbMH9tyXeoy2uyU/s30TDb9v3hw6S8/2rP3TPeS57T+buGFWu+H9&#10;3MRFKjz85PA6be0Vebid0Sz8Jh5eULZR4Plxs48a8TtYTTyamybZf6qb+2btlnrPlttD5+g3i/fa&#10;nWRFfNJvn2CfoNPRoeJfNZ+eFRdVOdDu+/hNXou5zL6ENrldtJLfLz+gCS6jXn97/NeWvx9Zpd3K&#10;eSeeX5KG6nZM+hVO+FAw65Lnelz+uNHYl4I/1No9IM+VVstF62F7yuU3RiZFHh7r0/xH9uPr1f3y&#10;S1vZdiINyZ/wapVZLT2zJt85xPahfcNTSt9jnHivUF0npeydEKn7qn0yih5O6HNQ9yu/c1rPWI+L&#10;TfG40E1+Zv/01WfFvrwd9l/vzlE4EKRz0VE7wY/CiJ/UMtHyWQq5+NvMMtvpUh9VM5P4W30/KlOj&#10;5qbcY6p1kcRVv1NIGqKHE+2L6jop95eq9xbhVBJJR7X/FCl3ucdUi+gSDrfWP7HKo9RH1WM8kgen&#10;6r4TdVLqo5SNSnGqvogOqtsXJ8pe0nCifXFCFykPJ9ZZiC6q676T5eKELqrTKNVH1e2YxO/EPaay&#10;jSzFLbqoWv9SSsPJXxev31cpesGZ9kXKRfV7q7SVTowliS6qny+SxtDQkMqiL8Yt/WPV/X1pJwcG&#10;BlrSxbs3TLT59DAObzZJA/0851Vmv0T6r/KMUSnS13fivVX1/SWMpL6o5iXx9/Ya1yh6TWuFxOdr&#10;eRizr0wPF2n5+WrlK2UidUaliC6q+8eSfyfGLEQP1bxEF2lfavWTghvGZ1vBF6raTuhuH2n5I5/S&#10;MVeOfGXticTvRH0RfdQzU2ufQXQQEWaq7+V8Pt80L/HdWC7iQ95Vo34PDh7ZhCi/pp3b0j9WXfZS&#10;HuPj40fZ5m8O/K9SR/u85eM5eUMYw1l7O9I/rlUn7cVQO1Quf4Zo6ZvDAPrGPLl5jFmrMUd+GLCF&#10;DdXjL3IfO9G+ONEmCyvV/fBSUapuX+R5rLrsVfePSqykTKLRaGlXya8TfSTJuBPpCC8nxt0lHdV1&#10;X+JXnYaUi9zLqp9hnATXSbX9cNFFdb2XNISV6vEE0UN1mYguTjxbJA0nbG9LOqq/O5VyceIek3pf&#10;L50CVyXz7GIgEiON5/7tSqPjFTkft62myL0210vW08UUZdO7TqQh95gTz34ndGkadIMXqtbFqbE3&#10;UVu1LpKGE/eXPFtUp+MEK+Elojotqfeq0xA9pExUl4sTvCQNp0R1uThV9sLLCV2cuL9EFyfSUc1L&#10;9JB+kmpdJH4ndHFiDkGYOaGLpOOEqNZFykR1GiVOqtNxqn8s+qjWRdJQXe8lDREndHEiDdHFCWZO&#10;6SL6qBboYp8w2hf7rEohZZ5K9Zi4U8+wXC7nSPtSYodfewScasOcSEfuMSfECV2ceBYLK6fScaJc&#10;kAYIgAAIgAAIgAAIgMDJJmD0VnSydYV2IAACIAACIAACIAACHUZA1QdY5WrKYK3qCSFJTwa4Vacj&#10;acgEl2pxYoBbdHEiHUlDJlJVihNlrzL/5XE7wUvSU10mkoaUi2px6j6WdFQzc4JXqVxUt5Wy6Nup&#10;ttKJclHNS8rFiTSkXFTzEl2ceLZIfcnnzZ8JSeptFH5+uU1OxtsY+2FU8tFaoaC2b+HUs0XSUb2u&#10;QZxKOyFSX1TXy4P7WG3ZCyunnmGqeTlR7k7xknScaI+dKHun2hcn6qSUSzZrMIMvh9ouYtRFdX1x&#10;ihffyaxL2xEZIhQDPE70K+VDHNX10ol2X+qk8j4Sl5AYiVR9Hwsv0ccJUX2POdEeCye5j50ol1xO&#10;ff/FibKXclHNS8rlYEhM/biY6jbMqWe+U22llI1qEWZOvOup1kPi12RcTPFDX9LgRJSrI3WlwMaI&#10;VYqMJegO6MIlw2qo1cWJOill4VS7r/pjDNHDibEk6e+r7r94POqNepTqoernsRO8RBcpE9XtixPv&#10;LaVyUf0r5SJtjGpxon0RXZzoi6m+v6QsnDCud9BHUv/Md+IZprGBeKeYqb7HhJfq9rhU31XrInXS&#10;ibqf+9Z5dUkvFb9OGe90ouylTFSXvVNO3p1px5xZYyXvFKr7lU71xZwoF+mLqeYlbYkT9cUJXZzQ&#10;o9j2FocT1L4bc6GoaOYr4nSiXGSu3Yk5BBmvUD02ctB/UVz235aS8mcY9ytV8xJVCgX1z+OD9yPV&#10;/X31zy/h5cQzzMXGkJ0QZ3Rx5p1Cni+q2zHh5cQ7uKYVlPeRnSh7J+5hScOJ56RTujhRLlJXnBAn&#10;xhMkDSl/1SLMVL8fiy5OjCUJK9XtmMwhONF/kVtZ9f0s5eLEu54TaZyktlL64KqZyb2luq8v9VHq&#10;ver2xYk2THQRUc1MnpOq58CLijjwn8whVLphaX/Cqtt8ybHcY6rbY0lH9f0laTjRf3GqfZFvUDRN&#10;7To+GUs6KeUiZe/EukdJR3V9OXhvVT3+IjVGfb2UuTAnnpNO3Mcy5+KELk48J+UZpprZ/8/enQdH&#10;kt2Hnf9lVhUKdeK+r767p7vnHs4MqeFQIilpSN3HauW1d7Wxf9nh8J/+a2PDinWsQ394N3Zj/1gr&#10;YiPsiLXDkq2wrJOUSIkSKYpDzsHhzHCmZ/qabnQDjcaNKqBQqCP3PfQAXZl1ZAJVmagCvq+jA3m8&#10;fPneJ++XWe89Ok6C2I/187G/9cjay+/jXh+Peh1+ryeI66Qui16P3/tYEOsIYptoL33eD+K7R7/P&#10;YbosQXTIqrd9ENf8IN656ed8v79D19sliONFryOIfczv86T2CupeTP9my+8QxHbR28TvOh7tpDut&#10;93sf015BlEWbBXGd9NtLb5egzi96XX4Hv7eJzn+jfWws2S9XBmbkx8t3GhZ1PDkgqa7GHQAH0RFz&#10;V1ek4fFyaWBavj9/rWFZjnJmQbX58TcP3peXRi7Ks6Pnds8xzeRnPb8p1+8/8JTET51+RgYS/Z7i&#10;HjSSPr/4fewHdZ0Moiz6XmxnZ+egzJ7iz6RH5LsPPmwYd7u0I/lQWQZi6YbxvMzU7QoG0XaCH+fK&#10;DzP3XYsYNkJyvn9SwgG0C+SamQNE0MeLvrcYCPfIq4mn5OWJy3JtZVbeW7wt+rzhJQzHe+Xnz74k&#10;3eGumtGDuK/QK250DauZsUNMDOK+4lG2dF2Se737SKJPXkt8Zve+LbOTk+XtDVlR/5dzmd3hjZ2t&#10;Q5TyYIs8NXRapnqG6y6USqUOdd4fDxXlnbVPpKT20VykS+KFx+fCVD63u75sOS89PT0SUu9Bgzi/&#10;RFQ9cuU5Jptbt5U7NjwhvcMjtmkHHdHP+c76l9XtrPxg4Yeeaxf1+ejzE1fkfN9EzdXrY1If+60I&#10;U+oZ6Pz6hFxfbXye3CkX5UfLn8hPqHy1MgR1ftH3lbo+yc8QxDlM51+b+X28aKvKY+UwbkV1PO18&#10;8HhJQ/1OPh1R5/pk7+OJasjv+0p9L1Ys+N8xXzjifxtD+rj3e9vr/Uv/9zvoe5dm9zG3POptn0gk&#10;3KI1PV/vw/l8vul0GiWg34Mm4v6XpaSeYf3ex3Q7aUGEiLr38Pv8sncf7nd5gvjWQh8vlfWV5a01&#10;e7HUO8yuviHVTszh7z/0uaVV9y/2zNnHgtgu+prfbCgPjInzzBHaWpfK3wDrbVIs+XsN09te//c7&#10;tMLMSx43N709A3tJq16ceDzu+zVMe/l9PtblC6L/CH0uzuUePf/VM23FdL+uL2X1LJdfmbNlMTz5&#10;hLKrXX9ii3iIkUf3YodYsHIRdX4R/b9B0N+mVJ73G0Q99Kwgrl86c0F8LxbUMam3f7P3L2bPkJSX&#10;K57vN1eqrr8bGxuH3q5eFwzqXBnEvcXamuO+6FOESKhLKq+gpeya1Ivr5tbb2+v7eV/vx2Njj88N&#10;1vambBftdyOp8Wnpq4jjlu9a84N4166PFb+fJ/fK5qzj25veqr96H/bt2/1YXDZ7R8RaW9jPbnjp&#10;jphXXt0fb+WAfg92+/btVia5n1b64UcyuD/2aMAYO+vpXsaM2OsDDVXH6XYPpPdjv5/zdSkWFxcd&#10;pWr96OTk5O57l72Urc3VvcFHf82wmImehnVBVnrA/qZDpfHonuVx/VEQx6S+d/Hrfeseij5XBlEW&#10;fez7dX4pZOzb2OrqltV1/679yWTSt7LsbRftVbntrcWKe51PI+W74rKz1dz7NP0uzO/tr/exZu/3&#10;yr3DYuvpIL8lIaskRsX5Lohrpd4uZjS+t5l2/1qfvvuzTWxypFkvL6tvxXaptx6zb1RSv/BPxVLv&#10;SAtzN6Q4f0OMgYmm94O662vBPlYv7b3pQexfel31tkt5y35OM2OHe4/daB17ZW3V3yDM6nm1qgxB&#10;pkNZDq7t9/VL5yiI7RLEsaLLEsR69HWSgAACCCCAAAIIIIAAAggggAACCCCAAAIIdLKArkvV//0M&#10;QaxD519/J+33e0ddj+73N5m6LEGY6bIEFfzeLkF8I7+3Xfx+XxPEt7K6LH7306DXob/dCuJ4CaIs&#10;j/oV1qXyL+jjPoj2woI4V+p3aH5fW/a2hG/fZX66Ar3t/fr+a68M+m8Q7x2DeBesy1L5/Zce9yPo&#10;bz8bXcfS0YS8duoF+bPbP5B8yfYF1m52Tql2W35y8kmJqO8qGwW/r1963fr3Kqbp3kZFo3y6zdPH&#10;o9/Xr0dlsf9m0S1fh5kfxO9jdL50nwCqiwNfgz7ug7hO6uux3/ty5W8k/UTTbYT6vS/r30f5/Tu/&#10;oK6RQbTdqre33156Hfr+xe/rsT4m/b6v0GUJop+5oM4vbteXc73jcmN9Xu5ll3TRq8IV1ZZg0qXN&#10;w6DKovcvv88vj9q/8b/+JYhniiC2i9v+VbVDHXKCLovf4XPjl+UPb/y962p+tHxbLvZNSjQUkTtZ&#10;998gnUqN7LbftZew3o/9Plfqa36j+/C9vDT7N4hnlyCuLdpB72N+n1/0Ovze9kEdk0Hcu+qybDX5&#10;myQv+7g+7/t9vOj92O/9a6+sfj+76LIc1kvvN890nxXdruLt9QV5T7WZt6TadPQ7XFDn7FiX/fes&#10;ep26LHo/8zuUS/73X6vP+9rX7xDE73tb0b6em4M+HoOoFwviHYI+HoPqp8PvfvmCqOPR+4Z+1vP7&#10;mfLRfYX//TPp7e/39SWIe6RH28X/d6H6vO933UgQ1xXtpc/5fh/7Qd1XBtEGkt6P/T7u9XbR9/p+&#10;72N62wexnz0y8/c8po9Jv5+P9HY57L2rXtZrCKIsj7a7//euuizqKxivRT9UvKDOL7oPdv/PlY+O&#10;/cNATKWGRP9fzWflg9VZubkxL+UWvPC6q+qq9P/Dhng4Ki+rPltmUvXbwj9s2nq5IO6R9X7s97Ox&#10;Lsuj+1d/X1Lq/djvvov1MVny2KZqTLWdMqT6ynjobA9Xg1SEe5vLovt1qAx+XsN2Fm7Z+xVQ3yBE&#10;hqd9u2a28rx/fe2+vLl4o5Kq4fBUckhenbgqpmqrsl74zMgF+aNbr9ebvT/9bbXec/0TUj+l/aiu&#10;A/fVNncLM72jvvY/oJ+N/H7X/uj84u89knYM4loZxH24LkcQ92L63rXyvlKfb37hzEvy9TtvyYLL&#10;+arWfqv7gfvy1LMyWNF3lC5LM2Ew3rN73Z/NNL5G31Tva5/uOyX6etxM0H3nZAru7QxPq2+y9Pd2&#10;fgS9j/n9reij55bHfev4UQ6dZhDPR0GsQ5dFnyf9rksK4n5vryz6r59Bb5fD3FeWVX8vXkMQ9Xs6&#10;L3o9hymL13LsrcPva7Fejy6H3/UvQXjtmfm9XfR1sdn3IRPdfbvf7xZUW7GNwnuLn0ja7N6NYqnn&#10;BpE7+9FL60uHbwP/0isi51+Wro0FKcyqflBV+53b29v7abd6oPK+otVp76Wn2+r3+51bEPdhujx6&#10;PX6ZXVf95V0788QuW+9WVoYza7IRS+wx7v5NRmIynna2iGyLUnNkMNIr06pe5q7L/dknmQXVt+QZ&#10;San1NBVGz4p8VPGcpo6n3XYvx84fOFlLHU+VoaieD3Wfg7XCmO4ft2yJ7uOo1UE/H9U7v5yKD8tb&#10;oRuSU/2ytjroe+WpxKBMJQdlNN4n4Yq+eQ57fdD3L60+H39+9LL86d03pORyX1BU2+Ybt9+Sr04/&#10;3/BZ36ujPu/7fT3Wz0d+HfeV5dRl8Xs9+n5P99Xgd9Blqdw/DfWMKKrdWyuj6lN2tsVI9Tddj6W3&#10;S71j0mv5rIrn4L1ldlYeqDZ6J/dGd5+PKsuyP6OFA/qY9Hvb72XXt/WsPbS/aVHXAT/dgnim1NvF&#10;zzLobRLU/Ysui98hqLJEo91V533dz3LO0b+Js7ym2kPH1D2Uvo7+nOob+49vfk/WPPan/frixxJV&#10;1+MZdS/lNVi9Q/Y+FNSCodyGGBX9pGozv69h+lgp7FT/btFrObzGs9Qbi1bfWzjXrfdjv730OvX1&#10;xe+6JH1fqf/7GfT+pbe/3yGIc6UuR7PXfC8Ouix+r0evw7drcUUh9T7s93qCuHfVRdLnFr/PL0H0&#10;Z6XLEsQxqc9hft+/6HXof34Hfc73uyz6XBnEPUwQ20VfV/w+7vf2Y7+PSX1+8XsduixBXfOPy/2L&#10;3i5BlEWvx++g+2DOZrO+rkafW/R13++gry1+Hy/6/JJOp/0uyq5XEGUJol5Mb/sgyqLvYZoKeVX/&#10;dfNxCoaq1x2IqWeIpKpj/zSsr6/7XpahoaFAfkep+3/zO+hzi999P+r9a2JiYr8oViEvOVUvUhkS&#10;I5MSHnz8HimfSNrqKNSvPSVVMb9y2b1h/Rs3v/djfV1ZWVnZW6Vvf3Vf8plMxrf0dcL6PWgQfaPP&#10;TM/U3S6F2+qaUFHKUCwpY6OP+wfem5VXfUpbK4/7WUxYO9JXES/SFcw1X3+75fe9hW7PYnPTfnzs&#10;ObTybxD9S+q+qO/ff7zdDpL/ifVlqfwqL1OwZPFmxQXg08T0cX/69OmDJH2ouPp+z+/6F32PVNk/&#10;dnljSbYdv1cYOfuETMxcOlQZ9hby8zms1BeV/Pz7e6sSVWEp+bsfijlz9fG0Vg6pnwb4/UzZFQ3m&#10;t+BBPOvp+32/r5N68wZRl6TPxX5/y7Nbl6Tqk/wO+nrsdz2PPu6D2C79/f2+Xye1ld/XYr3N9fb3&#10;+7tqvV0sl+9UWrH/6ePeb7Og2q5cXl72/Tw2qJ459LbxM+j9a2nJ/k2ZH+ubnJxs+vsWP/J1mDT1&#10;NvH7GqbPL37X7euy6zqeRsdkXv2uw/k0kOzps/Wv7sXwIPWI5RrvTgrbOTGija+D+hrWqCxe8ukW&#10;R28Xv9+B6zzobe/3enSdmN/r0GXR55gggt/bXpchiPsXvU2COL8Ete393v6P7pEqa3L82duCuOfT&#10;+7Cuf/M7BNEml657DeKY9Pv+WG+LroDq+Pze7jr9IPZjvR6/z2F7ZfF7PUFd83Udn9/XF51+EMdk&#10;EOvQ9+FBrEfvZ36HII7JIO4rtFMQZdHX/CDuX45TWbSZ38dLUOfKILZ/ENve7/PKXvqUZU/C+1/O&#10;L96t9mIGcX7xex26LHrb+739OSb39pr2+hvUdvH7fb5WDaIsQVyLdVmCWI/fz1+6HAQEEEAAAQQQ&#10;QACBkyHg75c8J8OQUiKAAAIIIIAAAggggAACCCCAAAIIIIAAAggggAACCCCAAAIIIIAAAggggAAC&#10;CCCAAAIIIIAAAggggAACCCCAAAIIIIAAAggggAACCCCAAAIIIIAAAggggAACCCCAAAIIIIAAAggg&#10;gAACHSvw8vgTcmv9geSK+bpluDIwU3deO8043zch35+/5luWQoYpqa6Y9HQlJN0VV3/jslMuyhsL&#10;10V1H+N5vd9f+EhWd7LyuZEnJKQ6GD5s0OmUPaz3Yv+kjCb6D7salusggXgkKgPdKVnezjTM9Wx2&#10;SQZi6YZxjvNM3dnT9fV51yKe6R2TSKjzm/LuUmV4aui0PDl4Su5uPJR3F2/LbGaxbvmnUkPy2ukX&#10;jkXZ6xayA2boTpDS0fju/9M9o/s5LpRLsqqO8eXchqzov9sbu8f8TqmwH6eZgb7upLw8dqmZJOou&#10;q9PeC9loTOKFnb1RSW7ndodX89n9aUEPlLc2RIqP86TXb6YHW54Nfc/19U/e3L2H8JJ4bzQpPz39&#10;rFT6eVmumTgvj1+SW2vzUrLKDZP5YPmOXBmcEZ1HAgJuAmZqoCqKtbEskuyrms4EBBBAAIH2Eijr&#10;83VFMFN9YpihiikMNitgxtT9lHqml8Lj+rnSxlKzybI8Agi0WKB07+OqFMOTF6qmMQGBdhEw9HPY&#10;8v397Ow+g+2PMdBKASuasCVn5Lds4+0+YmVWqrK4u/9UTWVCJwuEJy5IYW3hcRGWZh/Vh4a7Hk/r&#10;gKHY+pwtl5aqd7bSQ7ZpdUdCEfusFtWr2xPtnDHnsW+k+kW/m2gYko46vlJRRNetJ3oaLsbMoxGw&#10;co53xsewLt/KOq5h6psOiZ+c/dFMO45JtauV1xclNDgZ+E5ndMft61TnWKtYECPsOPfaY53IMSPS&#10;JV0zl3f/n0iAFhZ69/1uRXpGPFUxxiACCCDgTcBS9fL6mrVbT+9tEWIhgAACCCCAAAIIIIAAAggg&#10;gAACCCCAAAIIIIAAAggggAACCHS4gG6X5ZfPfla1F/Sx3FVtbxRVGw696pvwqwOn5FLfpPv3lB1e&#10;frKPAAIIIIDAUQvo3y58cepp+dbsuzKbtbeD9UTflLw06k/bR0ddbtaPgFNgJNEnZ9KjcmvjgXOW&#10;bVy3dfn24k250j8tXtrnOpUasS3PCAIIIHDSBUz1m7Ozql1R/X9uc0XeW/qk6h6klUZXO6T95laW&#10;mbQQQAABBBBAAAEEEECgMwT6VLsjPzH6hDw3eFaurd3b/Z8/ovZ3dF3w8yofx6EPiM7Y+p2Zy6nk&#10;oDzcWmuYed3fxvPD5xrGadVMS7XXX56/YUvOHD/XEd8Y3M08lO/MfWDLe6ORkVivfEm9y9H1Ko3C&#10;UKxHZlLDckel3yis72zJx6v35HzPeKNorvOyOzlZy2+6xptWfa0QEAhKoEu1bffVU5+Rb9z9odxT&#10;/UB5DfrY+cnJJ0Uv3+rw1ODphv0R6fWVVZ9N+n5A3xc0E+a2HG2A1UhM92OSVH29ERBAAAEEEHAT&#10;CKu+L86mR9Q16nF72rWWubu5KJ8pnVPXUdWvoLO/o+yq6L4JXdtWrZWwmmaoNENjZ6U0MFUnBpOP&#10;m4C+L/qk4plmLZ4U/d8Zzlb0H+ic5zb+1MDp3W/WG8XTPeB+sDorLw031+eBMXJadbin+pFR38fv&#10;h8W7ImPn90c9DzjaWM92q3u6Ou0WTyaq20b1vJ4mIuo+gPU3VW8u2p/XD5vkYHdadH3EVGJQ+tVv&#10;Djoh6N9BvDB0Tr7/sLoPDWf+l/MZeWf5dtPPAc50GW9fgdCVz4vo/ypYedVHaGG7PTKbrO5X28qs&#10;ijEQfHvK7QHSRC5e+ydirT+U8NIdKd1X5wHVDwEBgaAEFrZWXVel+0zX9/k6xMJR+bnTL8kf3fye&#10;ZAuP+i1ulIC+P/r2/PvyJfNpGU9UnzdqLlvz/LIsxtB0zehMRAABBBBAAAEEEEAAAQQQQCBQAed7&#10;Lb1y9W5LajzPBpovVnYgAWu9+vsgZ5+vRsjRL2hp50DrIHJnCFjqe0ZbiNb+Pkr3DWqtPH4HTp/S&#10;NrVjORJy1H+WIt3HspyNClVrPzd1/+ptHMzhGRHd36bqw2wvlOeuizlzdW+UvwgggAACCCCAAAKN&#10;BFR/sFUh7Hg+rorQ5AT9HbEzVH476ZzHOAIIIIAAAggggAACCCCAAAIIIIAAAggggAACCCCAAAII&#10;IIAAAgggEJBAja8aAlozq0EAAQQQQAABBBBAAAEEEEAAAQQQQAABBBBAAAEEEEAAAQQQQAABBBBA&#10;AAEEEEAAAQQQQAABBBBAAAEEEEAAAQQQQAABBBBAAAEEEEAAAQQQQAABBBBAAAEEEEAAAQQQQAAB&#10;BBBAAAEEEDhygWg4Il+aeUb+7Ob3xaqRm9FEn5zrG68xp/0mpaNxOdc7LjfW5g6dOdMwJR2JiU4r&#10;3RWXnq7Ep3/jkoh0i2EYVWkPxXrkm7PvSL5UqJpXb8LHq/dldTsrX556RuLhaL1odafPZhZlNrtU&#10;d/7ejIgZks9OXN4b5e8JEJhKDsnydqZhSfX+88zQmYZxjvPMB1urki3kXIt4aWDSNU4nRdDnr5me&#10;kd3/+vzz3uJt+WhlVgqfdrgeUue/p4fPyGfGLooeJrSngD6vD8d7d/9X5jC7k5O1wqYsba3Lcm5D&#10;nQc2ZG17U13ba13dK5d8PBxW2/3L089KSK3Dj6Cvd9FQZPd6memOyXB2fX81qfyjY7Ko9seNnS3p&#10;607tzwtqwMquVq3KTA1UTWtmgi7fX9x5WzIezkF6Pb3RhPzS2Zd33ZpZ70GXTal7IH0+eHvhRsNF&#10;y2r/en3+mrx26oWG8ZiJgBYw0v12iFhKrELePo0xBBBAAIG2FCit2+sfzHRr75HastBHkKlQelBK&#10;y/f311x2uO/PYAABBI5MoHjvI/u6VX2xOTRtn8YYAm0kYDiu2eXMShvl7nhlxVJ1OLaQ3xKxVL1c&#10;jXdKtnhtMlLOLFflpNX1YlUrYELgAqHJi1L48Xf212tYZZGHd0TGz+9Pa/sBlefYxoItm2VVj+k1&#10;WOq9uC2UirbRkzZiOY99D/XhRspRx6fQdDpGouek8XVEea2c451xt+N61RGlcMmk8/4m0SuGT++5&#10;XHJyJLNNVZfgDOWNJQkNBv+e21Df2DiDpe6JjDDnB6cL460T6LrwGQn1jUp5a0P0Oa/WMdG6tZES&#10;AggcJ4Gt7/2x7Nz60e75Q4o7Ep64IOlf/KfHqYiUBQEEEEAAAQQQQAABBBBAAAEEEEAAAQQQQAAB&#10;BBBAAAEEEEDARUC3KfQl1eaPpb771v90e0MEBBBAAAEEEAhOQLdB9Nqp52VJtZO0mFvbvRaPxvuk&#10;x/k7reCyxJoQOBKBF4bPy53MQynp33o1CB+uzkrRKjWI8WhWLNwlw6pdTAICCCCAQG2B8US/6P9r&#10;edUW5/Kd3baL3c7BtVOqPXUqNcT9TG0apiKAAAIIIIAAAggggEAbCeg6pGcHz8iT/TNyc+OBfLB6&#10;V9ZVm/BBhL5oUl6duCr9XckgVsc6OlxAP2e/9bBxG/mLuXXZVr8X71b7td/B0u3F6vblKkKoA9rv&#10;0v2y/PW9d3e/jajIet1BfZz+zMxzEvbYhs9ePXfdBD+d8dbCdTmTGlV9YBz++4x7HvpnSnXFpLeb&#10;c4zb9mB+awX08fKz6rj5ljrWbq0/aJi4IYa8OHpBnho83TBeMzMnkgMy2J2WJdVfTaPw0frc7v1A&#10;xAw3itZw3tyWexun0+p8TkAAAQQQQMCrwIWeCbm29rivhlrL6fd7tzIP5FKvanMx6WgjVfchqvtu&#10;jKVrLco0BKoE5tX9zLaHvmfP9Ry+H1/dD7D+nueheoZtFK6r+7NnBk431U+dEYmKMaLvNdUX8rrN&#10;5rFzYvSONFpt3XnG81+VzOVX5G9vfEeSn/YtWC/yVLK6bdR6cVs9XZ833lv+RPLlg7czHTZCu98Q&#10;TCYGZDo1LN3qu8ZODPp8eH9zWe6p/27hvZU7MhEfkBHVBybhZAkY0ZiI/t8OIa6u0/pZtPK4zbo/&#10;X7ZD1tsyDz3DEhqekvL5l9oye2Tq+AosqLpntzCifh9QGZKq/vbnz7wkf3Tze5IruvdfqvvJ/dbc&#10;u/LTk896+j7aiKm6Yf2+QL032AuWsw37vRn8RQABBBBAAAEEEEAAAQQQQCBogVr1sln35+ugs8n6&#10;GgvU6vPV2WewRBzfMxbVO0zC8RPYydnKZKi2rGoFw9E3qEV9eC2m4zNNtWUWctR9FiNt8n4mQOVa&#10;fafX6gM3wCy5rsoIhcUcPSvle9f245bnG3/Hvh+RAQQQQAABBBBAAAGxCo5vANS7e8MwfJUx+sbE&#10;fOHnRdS93P7/SLev6yRxBBBAAAEEEEAAAQQQQAABBBBAAAEEEEAAAQQQQAABBBBAAAEEEEDAi8Dh&#10;W/j0kjpxEEAAAQQQQAABBBBAAAEEEEAAAQQQQAABBBBAAAEEEEAAAQQQQAABBBBAAAEEEEAAAQQQ&#10;QAABBBBAAAEEEEAAAQQQQAABBBBAAAEEEEAAAQQQQAABBBBAAAEEEEAAAQQQQAABBBBAAAEE2l5g&#10;Oj0sr535jHx79j3ZLGzv5/d834R8YepJ3zsA3l9hCwa+MPWUZHZysrC1Wjc1U3VonO6KS080of4n&#10;pXf3rx5OSKorJoVCoe6ytWaMJfrll898Vr5x921ZyWdrRak5bTG3Ln9063X56alnZTCWrhmn1sSS&#10;VZbXFz6qNatq2gtjFyVBZ8pVLsd5wlRqUN5ZutWwiA9za5IvFSQaijSMd1xn3lifcy1aUh03E8lB&#10;13idGqGvOymvqvP7T0xekaWtdSlb1u55KKI7Yid0pEBSXb9640mZTg3t579ULsnqdlaWtzdkOZdR&#10;/9VfNZwr7uzH2RvoDnXJl2fU9SjeszfJl7/93SmZ31yRTDRmSz+Zz4mo/VDddOzmuU/FCzqEhmck&#10;8T/8b1LOLIu1sSTljWUxe0dalg1Lle9v770nD7fWPKXZrc7Rr808f2Tn6udGzsmHy3dr7i+VBbiz&#10;sSBz2WUZTw5UTmYYgSoBQ52nur70W2Im+8RIDYgR6aqKwwQEEEAAgfYUKKt7o8pgph/fc1ZOZ7g5&#10;ATM9KKXl+/uJ6PtRAgIItJdAeXPdlqHQ+HkxzJBtGiMItJOAqZ69bEG9O7HyW2JE47bJjLRAoDth&#10;S8QQVc+1syWi3jt1QrCc9x26njju/b1VJ5SRPIqERs+I6OuWqjfeC8bCTbHU9axTQnd2Ucyy/T1u&#10;efi09+w73oEYekn1vkxO6PsyS9WFVwYj1V85WnNY1+s5g5VZEdH7F6HtBKyc49sF9X7wuAUrq/a/&#10;yuBhP66M3unDRqJXvVsz1Tu28n5RSuq6fhRfAdS6x9T3npLw993jfsEZOJECXdNPiOj/BAQQQOCA&#10;AlZ+U30T8vjdh6W+qSEggAACCCCAAAIIIIAAAggggAACCCCAAAIIIIAAAggggAACCJxMAUO1b6D/&#10;ERBAAAEEEEDgaAR023sHaX/vaHLJWhHwTyAVicmV/ml5d/mThiux1G8WP1573BZBvcgzyeGOaje0&#10;XjmYjgACCPgt0KvaIf78+BV5YficfLAyKx+u3JVt/XvTJsOTAzNNpsDiCCCAAAIIIIAAAggggEBw&#10;AmHVFtHF3gm50DMu9zeX5cerd2W+Qf8uzeQspNrGeHbwjFzum5JoV1SKxWIzybHsCREY7E6L7jth&#10;u1Tdp0Ilwb3skpzrHa+c5Mtw+f71qnTNNm+/a2U7o/pQ+qHo/o28BN0/y0H7RdB9npzrGZMb6/MN&#10;V5FV/WBdW52VK03Un8yqbe0WplPDblGYj4AvAqa61n1x8mmJmhH5UO3rtUI8HJUvTT0jo4m+WrNb&#10;Ou2podPy17M/aphmoVzcPXafUNfnwwR9bnng4d5hsqL/nMOsh2UQQAABBE6WQJ96jzekngUWVf9q&#10;jcL1zLxc6p0UqdX+ZEb1XXqA/kAbrYd5x1/gdmbBtZB6v9TPPs2EpwZPyzdn32mYhL6/urZ2T54e&#10;OEBbyzVSDH3xtyQUCsnOTuPn6RqLVk2a28nImuoTUf+vF3R/wCn1/6hCRNVxXe2fkbeWbnrKQiLc&#10;LVOqn73JxKCMxvtE11vpYJqm6j5RtSvfoeFzI0/IH9/5vqdvH77z4AP5xZkXpcvRVneHFp1sd6CA&#10;/h2PJFWbynvtQap+DXf7L+3AspBlBE6ywMKmuu92CSNxdaw7Qo/qv+XnTr8of3zrddnx8M1eUd0j&#10;ffP+j+S1yWdF94PsGpKqr4W1B4+jOduwfzyHIQQQQAABBBBAAAEEEEAAAQSCFYhExVL9nRrbm/vr&#10;NdRza+fWTO8X40QNOPt91H3HGXF7/2yGo09Mq9j87xZPFHKHFHa3b76KvBpRVdddI1T1+0mf0jWU&#10;js8ks7itWjKzn9lL6tvckxasvXdAewWPJcVQ18F2D6GJC1K+d+1xNjfXxFpfFKNn6PE0hhBAAAEE&#10;EEAAAQRqCoTHzkj3C6+JVcjv/t/ta71mzNZNNJJ9Ylx8qXUJkhICCCCAAAIIIIAAAggggAACCCCA&#10;AAIIIIAAAggggAACCCCAAAIIINAigXCL0iEZBBBAAAEEEEAAAQQQQAABBBBAAAEEEEAAAQQQQAAB&#10;BBBAAAEEEEAAAQQQQAABBBBAAAEEEEAAAQQQQAABBBBAAAEEEEAAAQQQQAABBBBAAAEEEEAAAQQQ&#10;QAABBBBAAAEEEEAAAQQQQACBDhY43TMqp9IjspRbl51SUfpjKYmFox1Xomg4Ir9y4XNyfXVOZjce&#10;SrFckmRXTHqiid3/vdHk7rhpGC0tW0qt4xdOvyR/c/89uZN56DntrWJe/vSTH8ir41fljNoGXsL7&#10;y3dkY2fLNWpPV1yeHj7jGo8Ix0tgKNYr0VBE8qVC3YJZas697JKc7RmrG+e4ztDnhNsbC67Fu9A/&#10;KUaLzxOuKz2CCCHDlJFE3xGsmVUGIRAyQzIY79n9X7m+rUJeVrY3ZDmXkZ1yUfT1YqZnZPfcURnP&#10;j+E+dR2e31yRbDRmSz5kWRLfyctWtFtW8xk172jOT0YkKqH+cRH9v8XhzYXrcnN93lOqpjo2f2bm&#10;eUmr+5ejCl3qWvKZsYvy7dn3XLPwvfkP5FfPvXIizpuuGERoKBCevtxwPjMRQAABBNpPwFLPUNbm&#10;mi1jZnrANs5IawTMHrtreWOpNQmTCgIItEwg8XP/WMqb61K8d01K96+LOflEy9ImIQT8EDBqXLP1&#10;9SU0NO3H6k50mlY0XlV+Y3tTrCOs26nKUIMJVmbZNtdI9VPPYxM5HiNGuEtCo2ekNHd9v0DGwi3R&#10;74w6JcTW52xZ1XkvD5+yTWs4Euqqnq3ei4uqCz1pwSruiKjzVGUwUvZnksp5e8OGrttX9eii3jPs&#10;BSu7sjfI33YTUO+BbKH76N452PLRypGMff8zkv2tTL3t0zJMU3Q9TXl9cT+v5fWjqU/Q+YheUe+K&#10;1H2R0a3+67/x9H6+GEAAAQQQQKCdBAz1bWxlKG9tVI4yjAACCCCAAAIIIIAAAggggAACCCCAAAII&#10;IIAAAggggAACCCCAAAIIIIAAAggggAACCAQm8PTAGfl47b5sN2g30GtmdFuiBAQQQAAB7wK6zeXn&#10;h8/J86Pn5dryrLy7dNtTW7+11tCrflc+kRysNYtpCCCAAAIIIIAAAggggEBbC+i+GCbV84z+v17M&#10;yXuLt+XWxgMpt6hloonEgLw8clFSEXub9G2NQubaQmB330wNyo01e7tTzszNqj5XzvW2vk8B53pK&#10;cx/bJhl9o23dtkpG9Wf09btv7fZDYct4nZFu1T7XV2ZekESku06M+pOfU/UrN9cfqLNG4xbN3lm8&#10;JRf7JiWs+s84aChbZZnbtLeXVyuN6fRwrclMQyAQAX3eemXiiuj+y956eENKar/dCzOpYfm8mhdU&#10;P3C6/7MfPPhIsoXtvSzU/PvB2j252Dsph+nD7aHq365YUcZaK9D9IY0lTla7YLUcmIYAAgggcDCB&#10;Cz0Tsqj6VWsU1tX97uL2ugzq9icnLomotpRFDydVP3x9fDvRyI55jwVKqh+Wu9nHbXk+nmMfakU/&#10;n/p+MK36CHTre/aauj+72jctut/BdghzW/Y2X2vlaSpx9O/JLyuzpe2M3MnW7j94qLtHppIDMqny&#10;qvtPPI4hptoe/4mRJ+Sv5t51Ld5mcVtef/iRvDp2xTUuERDwS8B88ZdEVL/j+vptdB28PsqvfJEu&#10;Agh4E9B9gi+73LPrlOr1kz0QS8tXT39G/vTW90Wn5RYKqr/lb9x/R74ypfr2VfdUjYLuZ8Vae7Af&#10;xXK0Yb8/gwEEEEAAAQQQQAABBBBAAAEEjkJAv8+q7Ddwc/UocsE6mxAob9i/Ydvt81X1IWcLuu6z&#10;Muj+IgnHTyC/ZS+T+masVjD1u2xH0H0H6/79CMdPIFzje73SCfyG3tk/tqm+B++EEJq4KAVHRsuq&#10;7+dQz5BjKqMIIIAAAggggAACToHw6BnR/wkIIIAAAggggAACCCCAAAIIIIAAAggggAACCCCAAAII&#10;IIAAAggggAACqkkVEBBAAAEEEEAAAQQQQAABBBBAAAEEEEAAAQQQQAABBBBAAAEEEEAAAQQQQAAB&#10;BBBAAAEEEEAAAQQQQAABBBBAAAEEEEAAAQQQQAABBBBAAAEEEEAAAQQQQAABBBBAAAEEEEAAAQQQ&#10;QAABBBDQAoZhyFC8t+MxTMOUi/2Tu/+DLEwkFJYvTz0jbz28Ie8s3fK86pJVlm/df1dW81l5bujs&#10;7naot/BWIS/vLHpL+7PjlyWkLAgnS8BUx/FEckBurT9oWPDZzJKc7RlrGOc4zryTeSiFcsm1aPoc&#10;QkDguArEI1GJR4ZkMjUUeBH7u1O768x0x6rWncrnZCvaLSvb2ap5nT7h49X78sPFm56L8YWJqzKa&#10;6PMc36+Ilwdm5L3F27Lqsk2Wchtyfe2+XOjj3OnXtiBdBBBAAAEEjkqgvLEsYlm21ZvpQds4I60R&#10;cLpa+S0pq3tkM1p979yaNZIKAggcRsBM9EjXxZckdPlzUigUD5MEyyAQmICRGqhal5VZERmarprO&#10;hOYErGiyKgFDXcvtd1FVUdpmgpVR93wVwUhxv1fBcawGQxMXpTR3fb9MRladEzbXRBKd8X44vj63&#10;n3c9YPWp91xdB7hfVu9yq0KxcLA0qhLozAmWftZzBCPV75hSe1SfI6yV+49nOs4hj2cwdNQClqNu&#10;3+quvl4ddR6bWb+l3/mq9xO24HE/ti3T4SO6PqG8vrhfivLG0v5wkAMhZR///K8HuUrWhQACCJwo&#10;ge33viOF+x9LKD0gZs+QhPpGJDJ+7kQZtLKwZjxtS87a3hR9b2GYIdt0RhBAAAEEEEAAAQQQQAAB&#10;BBBAAAEEEEAAAQQQQAABBBBAAAEEEEAAAQQQQAABBBBAAAG/BbrUb56eGzonf//gw6ZW1WWGZSx+&#10;9G1WNVUIFkYAAQSOSCCsviW/PDAtT/RPiW6v9F3V9t6DrdUD5eaqarNPt+lMQAABBBBAAAEEEEAA&#10;AQQ6WWBAtR//ytjl3f5Srq3ek4/W7km+fLj29mKhLnlx+IKcTo90Mgl5P2KBqeSg3FiztzvlzNI9&#10;1eeKpdrN9fO53NrZFmtx1rZqc/y8bbydRnLFvHztzluSK+54ylZE1Y28NvO89EQTnuI7I6W74nKx&#10;b0L0eaNRyJV25P3lO/LM0JlG0WrOW9hac+1jZq+fnpoJMBGBAAWeVvv4JVXX+GBzRYrlsgzE0tJ7&#10;yOPrsNnW/bZdHTglrz+41jCJzeK23Mk+lNOpg1+v57ZUO4YuYTwxILr+lYAAAggggMBBBE6lhuUH&#10;i9fV/V/j59GP1+dlaOSSyOd/8yDJExeBfYHZzWXX5wwduRX9fOpn1ifV/dl35z/YX3+tge1SQW5s&#10;PJCLvRO1Zgc6Tfet+yCn2q12CZPq2f2og34e/MLYFXVvOyy3Mwu7z8OpSLeMJ/plIjEo3aHIUWcx&#10;kPXrbXFJ7TvXVD+CbkE7Tar79TPpUbeozEfAFwFjeMaXdEkUAQSCEVjKrUvZ0Z+dc82xcFRSqu64&#10;XhhR3zz/7MwL8rVP3lBpletF25+u75P+8t4P5StTz0tCXefrBmcb9fShUJeKGQgggAACCCCAAAII&#10;IIAAAkcgkFC/AV6q+A4te7Dfrx1BjlmlQ6Cqz1fVh1BVCHfZJ6nvhwjHT8DaydkKZURr14UZNfaR&#10;3f1ocMq2PCPHQyBUsO8XulSlyAH62j0eDFLW/aZXhFrHQcXsthk0ewbFSPaKlX38nrys+n4OPfG5&#10;tskjGUEAAQQQQAABBBBAAAEEEEAAAQQQQAABBBBAAAEEEEAAAQQQQAABBBBAAAEEEEAAAQQQaH8B&#10;s/2zSA4RQAABBBBAAAEEEEAAAQQQQAABBBBAAAEEEEAAAQQQQAABBBBAAAEEEEAAAQQQQAABBBBA&#10;AAEEEEAAAQQQQAABBBBAAAEEEEAAAQQQQAABBBBAAAEEEEAAAQQQQAABBBBAAAEEEEAAAQQQ6AwB&#10;wzDkhZHz8sXJpyVkHKwJ4HeWbslf3XtHCuVi3cK+8fBjKVqluvP3Zkwlh2Q6NbQ3yt8TJqC3v1u4&#10;n10Sy7Lcoh27+dfX5lzLNBzvlb7ulGs8IiCAwMEF+qPJ3YUy0VjVwsl8bnfa6namal4nT5jLLsu3&#10;77/nuQjPDZ+T830TnuP7GdFU9zWfG7/saRU/ePCRFMvu9yieEiMSAggggAACCLSNQHljuSovZnqw&#10;ahoTmheo5VreWGo+YVJAAAEEEDixAkY8LWKGbOW3uLbYPFo1YkXjVUkZ+WzVtHadUM7Y7/nMVH+7&#10;ZpV8NSkQmrxYlYKxcKtqWjtOMIt56dpasWXNGj5jG3cbsUKRqihGqVA17URMyNotdZmN1ICnohtp&#10;+znCylSn5SkhIvkqYO1si5Qc3x10J3xdZ+CJZ1dFvfC2rdZI2vdP28xjOmKm7cdurbqcY1p0ioUA&#10;AgicKIHi/E0p3H5Xtn/0Ldn69n+Sre/+4Ykqf6sLa8arvwuzcp3zHN9qD9JDAAEEEEAAAQQQQAAB&#10;BBBAAAEEEEAAAQQQQAABBBBAAAEEEEAAAQQQQAABBBBAAIGjFbjYOyE9Xc397mMmNSzmAdu+PNpS&#10;s3YEEECg/QR0e8Kn0iPyi2dfll8++1k50zMqhodsdoe62qbtQA/ZJQozFWWYAABAAElEQVQCCCCA&#10;AAIIIIAAAggg4CoQD0fluaGz8t+cfUVeHrko6Uh1G1uNErnYMyG/cvqzclo9YxEQaEZgMune/u12&#10;aUeWtjeaWY37sqYpkc/9qpinnxaJPqrLNccvuC93BDF2VJtDf3H3bckUHvX54JYFXa/809PPymBM&#10;tVvYRHhWnTO89M/07tJt2TlEu1/3VN86bmEs0S+RUNgtGvMRCEQgqtq8m1HXwbO9Y9L76XkjkBVX&#10;rORS/5R0me7HxAersxVLeR+8v2lvw7LWkpP0m1aLhWkIIIAAAi4CYdWe9tn0qEsskbubi+re0tHm&#10;putSREDgscDtzMLjkTpDw7FeSXVV97NXJ3rDyed7x0W/W3YLP1692xZ9iz7MrUvJKjfMrn4OHI33&#10;NYwT1Mzd9/3q+6mfGn9Svjr9vHx+7Io6l4wp8+r2qIPK01Gs5/nBc+o7NG91ea8//EiyHusPjqIs&#10;rBMBBBBAoH0FFrbWXDM3ovoEdwuTqcHd+mnD01d6Ipuqr4q/vPeO5Io7dZOuaqN+Jye77fXXXYIZ&#10;CCCAAAIIIIAAAggggAACCAQnYCUddeqbqv81QkcJWFV9vtr7jtOFMcLOdxOWWIV8R5WTzHoQcNZR&#10;1XunqL/NrOpT2v27Kw85IEobCoQKqu9QRyhFuh1Tjv+os2/bTuofOzRxybaBrIe3xeLbFJsJIwgg&#10;gAACCCCAAAIIIIAAAggggAACCCCAAAIIIIAAAggggAACCCCAAAIIIIAAAggggAACjQXMxrOZiwAC&#10;CCCAAAIIIIAAAggggAACCCCAAAIIIIAAAggggAACCCCAAAIIIIAAAggggAACCCCAAAIIIIAAAggg&#10;gAACCCCAAAIIIIAAAggggAACCCCAAAIIIIAAAggggAACCCCAAAIIIIAAAggggAACBxU40zMqv3D6&#10;JYmHowda9E5mUf7k9g8ks5OrWm5ha01urM9XTXdOMA1DXh696JzM+AkSmEwOupY2V9qRpe0N13jH&#10;KcJmYVvmNpddi3Sxf9I1DhEQQOBwAr3dyd0FC+GI5ENhWyKp7UfXvrWdTSlblm1ep46s5zfla7fe&#10;8Fyecz1j8sLI+bYq7kzPiEym3K8r+hz7o8VbbZV3MoMAAggggAACzQuUN5aqEjHT/VXTmNC8QChd&#10;fc9VXq/2b35NpIAAAgggcFIEDPWuwHBcX8qZlZNS/GDL2RUTy7B3C2nkt4LNwyHXZhV3RHJZ29JG&#10;esA2zsjxEQj1j4l8Wke7Vypj4ebeYFv/ja3PieHIoTVyxjHFZVTVS1eFUqFq0kmYYGUc78vUNUMS&#10;Pd6KnrSfI6ws1xZvcMHGsnKZ6hU6jv/qCB02xbkf6+ynTl6dhem437M218UqFTtsY5JdBBBAAAE3&#10;gZKjrj7UU12f7JYG8x8LGLH045FPh8pbJ+s7uioAJiCAAAIIIIAAAggggAACCCCAAAIIIIAAAggg&#10;gAACCCCAAAIIIIAAAggggAACCCCAwJEJmOr3iS8OX2hq/adSI00tz8IIIIAAAnaB4XivfHn6WfnN&#10;i1+QqwMzEjZD9ggVY69MXJaIaW9XsWI2gwgggAACCCCAAAIIIIBAxwroZ6FLvZPyK6dfli9NPC2j&#10;sb6GZentSshXp5+Xz45eki5H+/MNF2QmAnUEusNdMhRzbxdpVvXx42cwVD5C556Xrld/U6L/7f8s&#10;3b/wz8QcOeXnKg+Vdqlclm/M/lCWt2u0PVQjRd2m15emn5HxhL1NqRpRXSclIt1yuX/aNd5OuSjv&#10;Ln3iGs8Z4V7WvX3eqdSwczHGETjRAvpafKl/ytVgOZ+RB1urrvEqI2wV86L7lHELUx76OHFLg/kI&#10;IIAAAidT4ELPuGvBS1ZZbmUeuMYjAgK1BHZUm533Nt2fM3Rfcq0Kup7lyoD7c1OmkJO7WX+fc72U&#10;aW7Lvb3hsUR/w3fpXtZDnNYK6P3s1dErYla15F29nkK5JN+Z/0CsY9JXZHUJmYIAAn4L0Aa238Lt&#10;m/7Cpntd0ki88TulvdKd6hmVn5x6am/U9e9GYUu+cf8d0fdzNUOqRn03/SjUpGIiAggggAACCCCA&#10;AAIIIIDAEQgk7X2rGfr5Nkc/KUewJQ61Sl0fZm3at5dRqy6iVl+ZxZPZV+ahoDtgIWtbfTfleL9i&#10;RGM1c77bp7RjPylTX1XTqlMmmup9blS9z00u3ZLQjr3P6pCaVxl0H9flcLRy0rEfLqs+NMXRP7Cz&#10;X/V2RghPOtr8UOdv6+Gdds4yeUMAAQQQQAABBBBAAAEEEEAAAQQQQAABBBBAAAEEEEAAAQQQQAAB&#10;BBBAAAEEEEAAAQQQaDMBs83yQ3YQQAABBBBAAAEEEEAAAQQQQAABBBBAAAEEEEAAAQQQQAABBBBA&#10;AAEEEEAAAQQQQAABBBBAAAEEEEAAAQQQQAABBBBAAAEEEEAAAQQQQAABBBBAAAEEEEAAAQQQQAAB&#10;BBBAAAEEEEAAAQQQOBYCg7G0/PKZz8pwrOdA5VnNZ+WPbr8u85sr+8tZliXfe3Btf7zRwNX+U5Lu&#10;ijeKwrxjLhALd8mQh/1uNrN4zCXsxbu5Pi+WfVLVmGkYcr5vomo6ExBAoDUC0VBEEpHu3cSujUzK&#10;jyZOy9+duSxfe+J5+fH4zO70srrmralrYaeHfLEgX7v9huRLBU9FGYn3yhcmn/QUN+hIn5u44mmV&#10;7yzelK3Ctqe4REIAAQQQQACBzhAobyzZMmrE02KoZ05C6wWMpKo/MkO2hJ3+tpmMIIAAAggg4EHA&#10;TPXbYlkby7ZxRlooEHW8l8lvtjBx/5KqtU8YqQH/VkjKRy5gjJ2z5+HhJyJW2T6tDcfiG/O2XJXN&#10;iFj9B3yfEwrb0tgd8Vh/W71gZ0+xMo/fQ++WJNEnhuN5pF4JDce1RXa2xdrujHNevTIdx+lWLlNd&#10;rGiieloHT7Gyjv1Yl0XtyyctmD2DjiJbUuaez2HCKAIIIND5As66YjPtPP93fhmDLIEZT1WtrrxV&#10;4/6pKhYTEEAAAQQQQAABBBBAAAEEEEAAAQQQQAABBBBAAAEEEEAAAQQQQAABBBBAAAEEEEAAAX8E&#10;plNDMh63/ybU65oi6ndBEwl+F+jVi3gIIIDAQQRSqm3fz41fln946afkxdELkorE9hcf6E7LV0+9&#10;IGd6xvanMYAAAggggAACCCCAAAIIHEcBQ/XdMJUclNemn5NfmHlRzqRHxRRjv6hdZlieGzwrv3jq&#10;RdUvS+/+dAYQaIXAlKo7dQuzGXvbuW7xm5mvjwdzcFKMWu1ZNZNwk8vqvh2+df9H8mBr1XNKnxu7&#10;rOo1Rj3Hd4v49OBp0fXVbuH9lTuSK+bdou3P3yrkZXnbvT2A6bT7vrKfKAMInBCBq4Mztmt2vWJ/&#10;sDZbb1bN6XNbNdr/csRMhLulr7u6fQ9HNEYRQAABBBCoKdAXTcqQehfnFq472qp1i898BPYE7mQf&#10;in6OahQMVfdxuoXPTHpdT/RNSdjw8Ny0erdR1gKZ5+WeT9cXEdpPoF/dh+u6Oi/h4fa6vKee0wkI&#10;IICAFwGrXBJr4baU3/mGlL/+b8T6q3/rZTHiHEOBBQ/10CMHaCv+Qt+kvOKxr1zNuar6Of6mqg8v&#10;qn3SGYxk9bfYVoY+epxOjCOAAAIIIIAAAggggAACCByRQLJG32pZ7997HVGuWe2nAo/qGOzvl8x0&#10;9W+7jVBXlZlV3KmaxoTOFbB2ctWZV79DrRecfQPX6j+43rJMbx+B0M6WnHrrP8qpd/5AJj78ugzf&#10;/q50ZxdtGQwV7PtGSX1Dd9JCrfrYqr5v2xglNK76elbfileG8vz1ylGGEUDAZwGrVBTL5Zsen7NA&#10;8ggggAACCCCAAAIIIIAAAggggAACCCCAAAIIIIAAAggggAACCCCAAAIIIIAAAgg0JWA2tTQLI4AA&#10;AggggAACCCCAAAIIIIAAAggggAACCCCAAAIIIIAAAggggAACCCCAAAIIIIAAAggggAACCCCAAAII&#10;IIAAAggggAACCCCAAAIIIIAAAggggAACCCCAAAIIIIAAAggggAACCCCAAAIIIIBAXYF4JCo/d+pF&#10;Od87XjdOrRn5UkG+ductubZ6b3f2R2v3ZXl7o1ZU27R4OCrPDJ22TWPkZApMp4ZcCz6bXXKNc5wi&#10;XF+fcy3OqfSodIe7XOMRAQEEDi/QH03uLvz+xGl5f/yU3BkYkZVkWgqh8H6iK9uZ/eFOHChZZfmL&#10;O2/K+s6mp+ynumLyszPPS8gMeYofdKTBWFqeGJhyXW2xXJI3Fj52jUcEBBBAAAEEEOgcgfLGsi2z&#10;ZnrANs5I6wQMwxSnb3njZD23t06TlBBAAAEE9gSMlP3aXc5wbdmzafVf69M6r710jby9XshYXxBz&#10;6a5ITtV7WdZetCP/a2Xs93s6Q8795sgzSQZaKmCMnbOlZxTyIsv3bdPacSTmeMeTU+9zxDxgd6yh&#10;SHXRSsXqaSdgivPYP8hxXyuulVk5AWodVsTtbHWGux+9n6me0aFTnPudepdhhGsc5x1aPK/ZdtYl&#10;6OWoT/CqRzwEEECgMwTK25ti5XO2zIZ6Bm3jjBxMwIynqxawcu7fZlYtxAQEEEAAAQQQQAABBBBA&#10;AAEEEEAAAQQQQAABBBBAAAEEEEAAAQQQQAABBBBAAAEEEECghQIvjlw8VGqTiUHVdtUBf2t1qDWx&#10;EAIIIHByBaLqN6rPDJ2Vf3DpJ+W/f+KL8luXvyy/dv4nZNJDu68nV42SI4AAAggggAACCCCAwHEU&#10;GOhOyatjV+QfnH9VvjL1nHx1+gX5jbOvyFMDp8RUbWoSEGi1wFTS/bf1i7k10f37nOTw3fkP5E5m&#10;0TPB80Pn5FLfpOf4XiLqPl6eVOcCt6D7Mnhn8ZZbtP359zz0qaP7aRpQ7Q8REEDALpCMxORs75h9&#10;Yo2xe5vLnvtV0YvPbbq3OzeZcj9/18gKkxBAAAEEENgXuNAzsT9cb2C9sCUPc+v1ZjMdgboCtzML&#10;deftzRhP9EusxX1Z6uemi33u+/aS6q92QT3rHlXYLGyLPr7cwmTSvZ9UtzSY74/A5b4pGYv3eUr8&#10;neXbovc5AgIIIOAmUH7vW2L99b8T+fDvRFbnd/s2sPLu1wu3dJnfWQKZuetS0v2tNAiGGDIU62kQ&#10;o3rW1cFT8uzAmeoZdaYsbq/Lt+beE91nsC0kVD2xsz9gZ1v2tgUYQQABBBBAAAEEEEAAAQQQQCBA&#10;gUSNetvsaoAZYFXNCNTqp7FWf45Sqw+9E/59YzPubblsjXpRIxqrm1Ujbe9T2tmHaN0FmdFWAqVI&#10;txiO+shI3l5XGipu2/Kslzlpwdqo7h/bdPSr3s4mRldMjMEpWxYtVS9OQAAB/wSs9UUpf/+/Sumb&#10;/1ZK//VfS/n3/6XIFt+D+SdOyggggAACCCCAAAIIIIAAAggggAACCCCAAAIIIIAAAggggAACCCCA&#10;AAIIIIAAAn4L0EK338KkjwACCCCAAAIIIIAAAggggAACCCCAAAIIIIAAAggggAACCCCAAAIIIIAA&#10;AggggAACCCCAAAIIIIAAAggggAACCCCAAAIIIIAAAggggAACCCCAAAIIIIAAAggggAACCCCAAAII&#10;IIAAAgggcKIFQqYpX5h4Ul4cuXAgB0ss+e78B/J3cx/IWw+ve1pWryNihj3FJdLxFphKDrkWcDG3&#10;LtvFHdd4xyHCUm5D1vKbrkW5ODDpGocICCDQnEBfd8o1gZXtjGucdo7w7Xvvyfzmiqcsdqnr9ldm&#10;XpDucJen+EcV6cWxSxI2Q66r/2hlVpbVOZeAAAIIIIAAAsdDoLyxZCuImXZ/1rQtwMiBBMz04KP4&#10;Xd0SGpwUM9l3oOWJjAACCCCAgFPA2Lu27M3IZcU6IXXCe0UO6q8Vjau3OiL6b1ndM1mOOrDwrTcl&#10;+ve/J7Fv/D/S/Wf/h3R9/78ElbWG6ylvLNvnG4YYyV77NMaOlYAxdm53X60slLFwq3K07YYjW6sS&#10;LuRs+drqGbeNexmxQpGqaEaxUDXtJEywMvb6ayPV77nYteJaWXt6nhMjom8C1pb9PYu+Rkk04dv6&#10;jiLhqv3uAPvxUeTXr3Wayerj11mf49e6SReBThMoqetf7offlM2/+T3Z+KP/W9b+v9+WsuN82Wll&#10;Ir8nQ6DWed3soa6+ma1vqDp4cTwfcD5oRpRlEUAAAQQQQAABBBBAAAEEEEAAAQQQQAABBBBAAAEE&#10;EEAAAQQQQAABBBBAAAEEEECgFQID6neJFw7xu6nT6ZFWrJ40EEAAAQQ8CsTCUYk6vkn3uCjREEAA&#10;AQQQQAABBBBAAIFjI6D7QxmJ98lwrMdTu+XHpuAUJHCBIbWPuT2H67Z17mXs7ecGntEjXOEbCx/L&#10;x2v3PefgSv+0PDN0xnP8g0S8OnDKdXvp9D5cnZWso12xeuu5l3XftpPJT9vzrZcI0xE4wQJPDZ72&#10;VPoP1HHpJViWJfOqbUC3MJkccIvCfAQQQAABBBoKnEoNe+qL8/rGfMN02mWmVSqKVci3S3ZOdD5y&#10;qn32Bx7uZ871jvnidHXwlBgeUv7xyl0PsfyJMpdzb2c4od6b9x6zdm790TyaVA3Vzvwro5dF943o&#10;FnR/yd+e/7EUyiW3qN7mq2cG2VL9Fz78RGTx6PZjb5klFgIIHETAHD3niK6O94XbjmmMHmcBS/fp&#10;8LXflV9/57vyG299W77y/hsyvubo60QBDMbSh3p39JSqX77SN+2ZcG5rZfcaVtbXnk+DYZgiCXt/&#10;b84+Gfbi8hcBBBBAAAEEEEAAAQQQQACBwAV0X6fhLttqDfr+s3m080itvoOMWv3Oh6v7yrQKO+1c&#10;NPJ2QAFrx96n6u7iXbG6qRjOPga36VO6LlY7z1B1j4Uuez+g4W17X6Ehx3expUj9/aKdi9pM3soZ&#10;R51xJCpGt92tmfSDWNYcP29bjbX6QCzVFzwBAQR8EigVxLr5tvrGQL131N8a6B7XuUf2Cbs9kt34&#10;978tmT/417L5l/9Wct//Eyk+5NuS9tgy5AIBBBBAAAEEEEAAAQQQQAABBBBAAAEEEEAAAQQQQAAB&#10;BBBAAAEEEEAAAQRaJeDe4k+r1kQ6CCCAAAIIIIAAAggggAACCCCAAAIIIIAAAggggAACCCCAAAII&#10;IIAAAggggAACCCCAAAIIIIAAAggggAACCCCAAAIIIIAAAggggAACCCCAAAIIIIAAAggggAACCCCA&#10;AAIIIIAAAggggAACCJxggacGT0tfNCl/fe9dKZSLniU+WrvnKe5IrFfO9ox5ikuk4y8wGEtLdygi&#10;26VCw8LOZpfkfO94wzjHYeb1tfuuxegOd8l0etg1HhEQQKA5gX51LXQLq9sZtyhtO//thRvy8aq3&#10;a7cphvz0zHPS2+1uctQFTkS65bmRc/KD+Y8aZsVSc1+f/1B+7sxLDeMxEwEEEEAAAQTaX8CyLClv&#10;LNsyaqYHbOOMtFYg/sqvi4QjYsba//6wtSUnNQQQQAABvwTMVH9V0pa6vhv9vEuogmlyws4LvygS&#10;Ul1DGmbNlIzNtf3pRrm0P3zUA1bGfr9nJPtUEUJHnS3W76OA0Z0Q6R0VWXuwvxZj4aZYV76wP95u&#10;A/GN+aos5dJj0ls11WWCem9WFVzeo1XFPwYTLH0O2lq3lcRIHeBZL5YSMdX5rvJ9t+NcYkuckSMR&#10;sHJZ+3qjcbXdal+j7BE7aCyzYsuskay+77FFOKYjhqpHMJK9YmUf32s463OOadFPXLGsnW0pZVdF&#10;/9X/pbAtkTNPi1Hn/vPEAXkocFkdJ7nX/8QWs7SxJGZcXdsICLSxQGl9qSp3ofRg1TQmHExAH/vl&#10;ivuJ8lbnfqdysJITGwEEEEAAAQQQQAABBBBAAAEEEEAAAQQQQAABBBBAAAEEEEAAAQQQQAABBBBA&#10;AAEE2lng+aHzcmtjQYqWt98hhtQ35ZNJvi1t521K3hBAAAEEEEAAAQQQQAABBBBAAAEEEEDg8AKG&#10;YezWgd5cr26HqjLV2eyinO09ee3rfbByV95d/qSSouHw2fSovDRysWGcZmZ2qbb4nlb9Mv1g4eOG&#10;yZRVm8dvP7wpr05cbRhPt418f9PeVl6tBaaoJ6/FwjQEdgUGVN9VE8kBuZ9tfCzdzCzIMwNnJKb6&#10;bWoUlvMZyZcb94NlqAQmEgdo267RCpmHAAIIIHBiBcKqfWR9/3rNpf/Ou5uL8kLprERrtTl7xHrl&#10;t/5crFXV/m9WtZ25tSHG1Z8U46kvHnGuWP0n6r5H96/WKOjvcWZSI42iHHpeuisuM8lh+ST7sGEa&#10;s5tLsr6zKT1dqi3pgMPc1qrrGifi3O+5Ih1xhHg4Kp8buSR/M/++a04yhZz84OHH8hOjT7jGbRjh&#10;zT8V+eRHIqVP+2kemhH54v/YcBFmBi+g62XuqnPQwm4b5ZaMxHtlOjkkJu3bBr8xOm2NQ1OqTy1V&#10;b1Dc2c+5NX9DjOkr++MMHG+BsuqLQNf76BBRfR30O9vBfzRLnVf6Ph06+J8Xhs5JQfV/8PH6nKeF&#10;76p3A99buLZ7zdPvE3QwVB89VuZxW76Wvh8nIIAAAggggAACCCCAAAIIINAuArqvwNWKb+E23evk&#10;2yXrJz0fVkX/NtrCSPSK7jvOGYxa396cwL4ynS7HajyfqyqOofuIrBNq9RGq+xA2+k7eN691iDpm&#10;crE7JV3q+7m9EKkY1tPCqk/BylCMxCpHT8Sws39sswP7WDPGzov86K9s26s8f11CZ561TWMEAQRa&#10;JJCsfq9kZVbF8OeznRZlmmQOK1DezoqlvqPT/8srj94HhnrVxh6ePmySLIcAAggggAACCCCAAAII&#10;IIAAAggggAACCCCAAAIIIIAAAggggAACCCCAAAIItJ2A2XY5IkMIIIAAAggggAACCCCAAAIIIIAA&#10;AggggAACCCCAAAIIIIAAAggggAACCCCAAAIIIIAAAggggAACCCCAAAIIIIAAAggggAACCCCAAAII&#10;IIAAAggggAACCCCAAAIIIIAAAggggAACCCCAAAIIHFOBqdSQ/NKZl6SnK97yEr48eqnlaZJg5woY&#10;hiGTySHXAsxmF13jdHqEslWWmxsPXItxoW9CQgZNd7tCEQGBJgX6ulOuKSxvZ1zjtGOEm2vz8sbC&#10;R56z9srEFZlIDniOf9QRnxk5J/Fw1DUb97JLcjfz0DUeERBAAAEEEECgvQWszTWRcsmWSTPdOfcu&#10;tox3yIiZ6hMzluyQ3JJNBBBAAIFOEDDSg1XZLGeWq6YxoQUC4S6RBvXLpr63qghWordi7OgGLcf+&#10;YKS43zu6rRHcmq2RM/aVrcyL7OTs09poLLY+Z8tNIZqSood6ZttCeiQcqZokpUL1tOM+JbMiYlm2&#10;Uhqpftt4oxH9DtIZ39JpEtpKwHK+Z+k+Xs+alnr/K45rqxxgP26rjdWCzJiOe77yxlILUiWJdhPY&#10;uf2ebPz+70jmD/9Pyf7Zv5HsX/47sXa22y2bbZ2fUE+N56N1jpe23mhkblegvOF4jg+FxUj0oNOk&#10;gBG3f7tibW00mSKLI4AAAggggAACCCCAAAIIIIAAAggggAACCCCAAAIIIIAAAggggAACCCCAAAII&#10;IIAAAs0LxCNReWrglOeEJhIDEjHDnuMTEQEEEEAAAQQQQAABBBBAAAEEEEAAAQQQ6DQB3cePW7iX&#10;OXntR8xvrsjrD7z3iTCZHJRXJ66KbkPKz3C5f9pTXwbX1+ZkPb/ZMCuLuXXJu7QTpksz3kF9PTQs&#10;MDMR8EngqcHTrinrfp0+Wr/nGm9uy73NucHuHukK1Wj3zzV1IiCAAAIIIGAXuNAzbp9QY6ykrmG3&#10;Mws15hz9JGvhtsjDT0T22rfKul9Hjz7Xxz8HtzzsL/o5tEu19+ZXuKqem7yEH6/c9RKtpXH0feH8&#10;1qprmuPxPtc4RDh6gZnUsJxLj3nKyI2NebnTbJ+DZkikVHy8vqz7vvQ4MkNBCGwV8/Knd96Qv5l7&#10;Xz5cm1X/7+0O/9ndN2WzQBu3QWyDTl6HoY/xEUcdw4MbnVwk8n5AAatGu+eZ7lhVKiPx5vpheXn4&#10;opxS1zCvQV/D3lys2Bf71LWvf1yMmSfFuPIFMS++5DUp4iGAAAIIIIAAAggggAACCCDgv0DCUb9O&#10;Par/5i1ag7PvIGc/jvurqdVXZnFnfzYDnS9g7WxVF0L3ZVwnGOnq/oHp97MOVptP1n3oVoZIPlM5&#10;KiW1H5TCUdnrJbYU6bbNPwkjlqOftU7sH9sYmBDpsm87a+76Sdh8lBGBIxEwutS7Jv2/MmQdfTZW&#10;zmO4owXKNfqNdfbF3NEFJPMIIIAAAggggAACCCCAAAIIIIAAAggggAACCCCAAAIIIIAAAggggAAC&#10;CCCAgBIwUUAAAQQQQAABBBBAAAEEEEAAAQQQQAABBBBAAAEEEEAAAQQQQAABBBBAAAEEEEAAAQQQ&#10;QAABBBBAAAEEEEAAAQQQQAABBBBAAAEEEEAAAQQQQAABBBBAAAEEEEAAAQQQQAABBBBAAAEEEEAA&#10;geAEeqNJ+dULr8h4or9lK73YOymDsXTL0iOh4yEwlRp0Lcj97LJYluUar5MjzGaWJF8quBbhYv+U&#10;axwiIIBA8wK90YRrIpmdLSmWS67x2inCwtaqfGv2Hc9ZenrojFzqsPNOxAzLi6OXPJXx9bkPpXzM&#10;ry+eIIiEAAIIIIBABwtYxYKERk+LEX9c32D2DB1Zibi3ODJ6VowAAggg0MECRrJXxDBsJbA2lm3j&#10;jAQgoO6rjPymbUXlhNo2bRCszIotF0ZqwDbOyPEUsEbP2gpmiCXGw9u2ae0yYqh64u7MQ1t2tnrG&#10;beOeR8yQKqk9GKWifcIJGLOy9uNeF/nAx77jXGFluLY0u+tYhbyUs2vNJrO/vN6m5vCpR9s23CXi&#10;4d3M/sKdMLC1IeJ4j2SkWvf9RScQVObRTNuv32Xu9yp5js2w0dVdVRZrZ7tqGhPqC5i6nlOfEytC&#10;aWOpYoxBBNpToLS+aMuYqa7zhuNZ3xaBEU8CpuNby3Iu42k5IiGAAAIIIIAAAggggAACCCCAAAII&#10;IIAAAggggAACCCCAAAIIIIAAAggggAACCCCAAAJ+Czw5cEri4ain1ZxKjXiKRyQEEEAAAQQQQAAB&#10;BBBAAAEEEEAAAQQQQKBTBSaT7n2u5Eo7spRb79QiHjjfm4Vt+et776o2tZytatVOajjWI1+afFpM&#10;w6wdoYVTw6qtr2eH7O2c1Upe5/2thzdqzdqfdi/r3i7IcLxXoqHI/jIMIIBAtcBUakj6VV9pbuGj&#10;tfuufcTc36xux86Z7nj85LYH5rRgHAEEEECgOYE+df0a6u5xTeT6xrxrnCOJkLRfE53tQB9Jnk74&#10;SjOFnCxtb7gqnOsZc43TTISB7rSMxvpck7iZeSC5Yt41XisjLCqfotW430BTDE/5b2W+SOvwAi8O&#10;n5dUJOYpge8tXJOtZvY5x3lPcup4O4Htf3vCPqJIfzv3vqzkq9tdXN7OyJ/ffVM2VN+hBAQaCRhj&#10;5+yzVTvhlqPNVHsExo6TQNGxrcuqcJs12sweSbjf5zRy0W3ufn70skwk7O2uN1rmg7VZuZt91H5v&#10;6JkvS/gr/0RCr/yG6GFz+mqjRZmHAAIIIIAAAggggAACCCCAQLACScdz8+ZqsOtnbYcWsDL2b9kM&#10;R59xewkbIXvfWHq6pfqyJRwjgXzOXphItxihsH1axZih+y129DNFn9IVQB00WIimbLkNqfcquq/d&#10;vTB/6WflzrO/Ibdf+Idy5+lfk/WRJ/ZmnZi/ZWf/2HXOle0MYpimmI73IeX5G2JZ3r7ZbueykTcE&#10;2lbA0Q8x31i17ZZqOmO1+lk2e9x/L3TQFev779x/+d8l959/R7Z+71/K1n/4F1K8+cODJkN8BBBA&#10;AAEEEEAAAQQQQAABBBBAAAEEEEAAAQQQQAABBBBAAAEEEEAAAQQQQOBQAv63/HuobLEQAggggAAC&#10;CCCAAAIIIIAAAggggAACCCCAAAIIIIAAAggggAACCCCAAAIIIIAAAggggAACCCCAAAIIIIAAAggg&#10;gAACCCCAAAIIIIAAAggggAACCCCAAAIIIIAAAggggAACCCCAAAIIIIAAAsdXIBqKyM9OPy9X+qeb&#10;LmSXGZYXhs81nQ4JHD+ByeSgGC7FypcK8jC37hKrs2dfX59zLUB/d0qG4j2u8YiAAALNC4TNkPR0&#10;xRsmZKm5a/nNhnHaaWZmZ0u+fvtNKVllT9k6nR6RF0cueIrbbpEu9E3IQHfaNVur+axcW5l1jUcE&#10;BBBAAAEEEGhfgVDvsCR/8Z9J+h/9tqT/p9+R5K//cwn1jwWe4Q+W7sjvXfsb+d0f/Zn8v+9+Tb7x&#10;ydui778ICCCAAAIIIOAuYKh6GCPZZ4toZZZt44z4L2BsrVWtxErYt0tVhAAmWOWSWJv2vBnpgQDW&#10;zCqOXGBgUiz1rtIWHtyyjbbLSHdmQUyrZMtOLt3Ec0m4y5aWqPdkJy1YGzWuA8neAzEYqX5bfCuz&#10;YhtnxJtA6fobkv39fyW5f/+/yPZ/+BeS/+P/y9uCHmJFnvopiX71H0v3r/1zif2j/1Wsz/93Hpbq&#10;oCi17meS9v2yg0rTdFbN9KAtjbI6Ji2P76xsCzLS1gJGV3dV/qyd7appTGgsEHIeL+uLjRdgLgJt&#10;IFDeWLLlItRjP+/bZjLiWcCMp2xxy1sbtnFGEEAAAQQQQAABBBBAAAEEEEAAAQQQQAABBBBAAAEE&#10;EEAAAQQQQAABBBBAAAEEEEAAgaMS0G10PT/k3rakoVoZnE4NHVU2WS8CCCCAAAIIIIAAAggggAAC&#10;CCCAAAIIIBCIQEy1GzUYc28XfzZj/21+IJk7gpWUymX55uw7sl3a8bT23mhCfmb6OdF1z0GFi6ov&#10;g1Qk5rq6WxsPZHm7/m/9Z7Pu21T3yUNAAAF3gaeGTrtGypeLcmNjvm68nVJRlhocs3sLTiRObntg&#10;ewb8RQABBBBoncCFnnHXxNYLW23ZB6Oz7VbJ0nar68b0OcLtjQXXNURUn7BTSf+/x7nqof/asmXJ&#10;h2v3XPPcygj3t9z30+FYT6DPmK0s30lMS+/Tnx+9or40c+vRVkQ/E7y+8NHhmRz9IewmtLl6+PRY&#10;sqUCi6q/4oWcvU+CyhVsFvPy53fflJXtTOVkhhGwC4yetY/rsfkb1dOYciwFcqv2eqMt1V522TRt&#10;ZY2Fo5Jy6afYtkCdEdMw5SfHrspIzHv/Ce+tfFInNSYjgAACCCCAAAIIIIAAAggg0D4ClqMe1dB9&#10;T+3k2ieD5KSmgO4Lzsra61fNVJ3v1sKO/kF1isWT11dmTchjMtFyHLNGNN6wZLt9Sjv6LqZP6YZk&#10;bTuz2G3v60q/fQvns9X5VfWbJVVPWo5U9zlYHfn4TLHyW1XXNDPVmf1jG2Pn7Rtme1MsRx25PQJj&#10;CCDQjIDh7IeYb6ya4WzrZZ39cYq6dzbj7r8VOnCh1G9nrPWH6h5efbOSU9dq9dxlFfIHToYFEEAA&#10;AQQQQAABBBBAAAEEEEAAAQQQQAABBBBAAAEEEEAAAQQQQAABBBBAAIHDCNhbYThMCiyDAAIIIIAA&#10;AggggAACCCCAAAIIIIAAAggggAACCCCAAAIIIIAAAggggAACCCCAAAIIIIAAAggggAACCCCAAAII&#10;IIAAAggggAACCCCAAAIIIIAAAggggAACCCCAAAIIIIAAAggggAACCCCAAAIHFjANQ14evSSvjF0W&#10;U4wDL7+3wPPD56Q73LU3yl8E9gWioYgMx3r3x+sNzGYW683q+OnbxR3xUr5LA9MdX1YKgEAnCfR1&#10;p1yzu5rPuMZphwg7pYJ87fYbsl3a8ZSdoViP/NTU02Ko+4BODDrfnx1/wlPW31z4SHZKRU9xiYQA&#10;AggggAAC7S1gqHqHUP+YGKFwoBn9u3vvy9/ee09Wt7O76y2US3JjbU7+80ffkbX8o2mBZoiVIYAA&#10;Aggg0IECRmrAluvyxrJtnBH/BYzN1aqVWHH3uvuqhVo8wcqsiFiWLVXTsb/YZjJyfATMkMjwKVt5&#10;jIVbtvF2GYmtz9myYqn6yVx61DbtQCPOZ5pi4UCLH4fIVlYd+5Uhnhb9zHeQYKT67dHVM5ul3skR&#10;DiignnF3z8V7++FOTiw1zZdgHq/ui61s9bVVkn2+0HVCoqH0oD2bet/KrtmnMdbxAkZXd1UZrEK+&#10;ahoTGguYPfbjpbSx1HgB5iLQBgKldft+6tyP2yCLHZkFQ90HVwZrqzO+UanMM8MIIIAAAggggAAC&#10;CCCAAAIIIIAAAggggAACCCCAAAIIIIAAAggggAACCCCAAAIIIHB8Bc73jMtAtHE7XZPJAdFtDRIQ&#10;QAABBBBAAAEEEEAAAQQQQAABBBBAAIHjLjCVHHIt4my2fp8r1vamFN/9lhS++weS//rvyvZ/+ldS&#10;XrzrmmY7Rvju/AeytL3hKWvJSLe8Nv184HXJpmHKc6ofJS/hzYUbNaPpfmYWc+s151VOnEra2xKp&#10;nMcwAgg8Fjir3j3Fw9HHE+oMfbh2TzVRaW+jci/qfG5VLPWvUYiaYdd3XI2WZx4CCCCAAAJOgVOp&#10;YYmo64tbuL4x7xYl+PnOdp7zW2IVtoPPB2vcF7idWdgfrjdwOj0ioQDacJ1IDEhvV6JeNvanf7R2&#10;Xwrl4Pp/m9tytFu8n5PHA+NxR7vEj2cx1KYCQ7G0PD1wylPuZjeXZN7DflAzsWSNfUO3g09oC4F7&#10;m+79U2yr/ji/Pvu2PMzRrnFbbLQ2zMRuvycJezvg1oPa9XttmH2y1KRAYd1eB5/pjlWlONLCPljC&#10;qj+NL0085bmuaWk7Ixs7W1V5YgICCCCAAAIIIIAAAggggAACbSVQqx61Vl9sbZVpMrPbF5yjb0Ej&#10;XaNOvA4V/TvWgenQyZZ672sLXdX1ZLb5asTZp7SVca+zd6bB+NELFGq0/RDJbxx9xtokB7X6SjfS&#10;9v7U2ySrrtkwx6u/gbbmrrsuRwQEEDikgPMeOVOjr+JDJs1i7SVQdvQbazr7YW5Rdg397Zf6TYst&#10;qO8hCAgggAACCCCAAAIIIIAAAggggAACCCCAAAIIIIAAAggggAACCCCAAAIIIIBAEAKOr5eCWCXr&#10;QAABBBBAAAEEEEAAAQQQQAABBBBAAAEEEEAAAQQQQAABBBBAAAEEEEAAAQQQQAABBBBAAAEEEEAA&#10;AQQQQAABBBBAAAEEEEAAAQQQQAABBBBAAAEEEEAAAQQQQAABBBBAAAEEEEAAAQQQQACBPYGLfZPy&#10;lVMvSHeoa2+S57990aRc6pvyHJ+IJ09gKjXkWujZ7KJrnE6NcGvjgZTFaph9Q829ODDZMA4zEUCg&#10;tQL96vrlFlbzWbcoRz6/bJXlG3feFq95TUa65WdnnpewGTryvDeTgYnkoMykhl2TyBV35J3FG67x&#10;iIAAAggggAACCNQS+GR9Qd5b+qTWLMmXCvKXt9+WkrofIyCAAAIIeBewymUpbyxL8d5HUpy/5X1B&#10;Yna0gJkesOXfyizbxhnxX8DcXLOtxBJDrHjaNu0oRmrtC0bKvr8cRb5YZzAC1sgZ24qM3IbIxpJt&#10;WjuMxDfmbdnYTgyJFYrYph1oxLmserY4acHKrNiKbCT7beNeRmqdK5zpeknnpMcxumu8K8m1/7uR&#10;tthuzvuZaFyMrlhbZO0oMuG839N5KLfhOf0obI5qneV8TgoPbot+BmtV+P/Zu7MgR5Izwe9fBIBE&#10;JhJA3pVHVdZd1dUH+2CTbJ47XM5wOJQ0M1ppZ2f1IL2MmfQovcikNb3oRTLTi0x61K5Jst2VjSST&#10;dmY5I3K45LBnOEuy2Qf7vuq+8r4TQOJGhNxRlUh4BBJAZgKZAPLvbWiEe3h4ePwSiBPln9XX72vK&#10;zWd9ZRTUFwgMjRsVnO3OO/8xOkjm1Au4hby4aXWuXpUCcfNzXDWLyQMI2JGYUdvNZ8QtFY0yMggg&#10;gAACCCCAAAIIIIAAAggggAACCCCAAAIIIIAAAggggAACCCCAAAIIIIAAAggggMBJCViWJV+felb9&#10;a0Q9Sp4/6dKXx81/I+avRQkCCCCAAAIIIIAAAggggAACCCCAAAIIINAbAs3EXFlJb5fHq625xU5J&#10;iu/9REp3fiPu8gORTFJqjcNWc9kOKvx045Hc3l5oqkf9aryt3zv/qgyq2Agnka4OTYuOp9Qo6Vg5&#10;y2lzrD69zPxO4zETdYynsf6TH9Ov0TYyH4FOEAjYtrwwfqFhV5KFjDzaqT0mz0IT38vpyKjo51wk&#10;BBBAAAEEWiWgY3xdiU81bO7Rzur+1wOepV19PXAM401Z0RHPmlXWMyasvwIl7RLYULHwsqkNubC+&#10;LH3F/ccjvqKuZY4rvTB6vuGq8k5RXQea4zM3XOiQFdLFnGzldxouPaPO+UjdJ/CF0Ytypn+oqY6/&#10;rWIOum792K81Gxoc9henNv1llJyIwHrWHNdyv07o/c5PHr8nzVwD7tcG5T0uMH3F3MCVB8dybmWu&#10;lNxJCNiec9lU2D8m/GSkxjnwETobsoPyO+delqG+SFOt3E8uN1WPSggggAACCCCAAAIIIIAAAgic&#10;mMBgjWtn9fyC1NkCteIz2vvEfC3HGLNsc4NOYaxME6DHciq+UXWyatwnq56vpy1iSntJujJfUL+J&#10;9T5BC2aJO7r7x6z1u2wr1p3Pli393DM+sbtp5Xdn4baRJ4MAAi0U8O4r1O9X3Gzj36+0sAc0dUwC&#10;3rixteIwt6wrwZDZVJ3fi5kVySGAAAIIIIAAAggggAACCCCAAAIIIIAAAggggAACCCCAAAIIIIAA&#10;AggggAACRxPw/IuCozXG0ggggAACCCCAAAIIIIAAAggggAACCCCAAAIIIIAAAggggAACCCCAAAII&#10;IIAAAggggAACCCCAAAIIIIAAAggggAACCCCAAAIIIIAAAggggAACCCCAAAIIIIAAAggggAACCCCA&#10;AAIIIIAAAgggcHCBqciI/OHl12Q0HD3Qwl+buiG2ZR1oGSqfLoHZ6HjDDV7PJiVdyDWsd5QKJceR&#10;+dS63NtekvVs4ihNHWjZ21sLDevPDI7JYKi/YT0qIIBA6wRG+mMNG9vIpRrWOekKv5z/ROZSa011&#10;I2QH5PcufkkioXBT9Tu90lennxVL/dcofbh6X1L5TKNqzEcAAQQQQAABBAyBolMSfa5VL+lry98s&#10;3a5XhXkIIIAAAlUCmb/5U0n+b/+VpP7v/17Sf/VPJffeT6vmMtnLAlZszNg8d2dLXHWsJR2fgKXM&#10;q5MbiYuoe0UnndzEuq8LVmzEV0ZBbwq4k1d8G2Yt3/OVnWRBIJ+Wvoz5/ckMzRypS24gZCxvlQpG&#10;/jRk3KT53fceJ5oxsGKj/mqedv0VKPEJDPiflbiZpK8aBX4BN7lhFkZrfCbNGj2dsz3ne3pjS9vN&#10;Pb/qaZgT3LjCw08k+ef/k2z97/9Ekj/+XyX7yS/FLRWP1COrxm8a3Hz2SG2exoXtuPkbGje7Izie&#10;xk9C92xzKeHfn9tDE92zAR3cU7vGuZiTPr7ftHUwDV1DAAEEEEAAAQQQQAABBBBAAAEEEEAAAQQQ&#10;QAABBBBAAAEEEEAAAQQQQAABBBBAAIEOETgTGZbfmnlB9NhV1Unnf2vmC3JmYLi6mGkEEEAAAQQQ&#10;QAABBBBAAAEEEEAAAQQQQKBnBSYGhiTsGT/Ku7GuuDKX9P8b/XI9/e/LPcv7xrDxNthh+aX0pvx6&#10;6WZTvbJV/IDvzr4iQ+HBpuq3o5Kl4ii9euZqU02/s3zLV6+Z+A/nomOi10NCAIHmBJ4dPS9Bz3On&#10;Wkt+uvmoVrEspD1jf9WoNTN4uscDq0FCEQIIIIBACwSuNzEWbcl15H5yubm1vfNDkT/7H8T9+f8h&#10;7s1fi3ec1uYaaaJWrXEyU42Pp020TJVDCNxPLMns1pp8896n8g/f+4V879N35MW5e2Kr2Jq7aSDY&#10;J9PHeD5zKTYpkWDjWHb6/MxRn/F2p0V13dkoRQJhGe47uWvNRv1j/v4COt7xt6af8/0WrdYSmyp2&#10;5J3EYq1Z9csCQRE9/n51Yr9XrXGi0zpecbOpqPY5fz33gTxMrjS7CPXaLVDsnLH0rWnPPT895vLq&#10;w3YL0P4JC+j4Nn3ZtNGLZHjAyOvM5GDrY530q3v7v3vuFYkGG8ccb/qawNdzChBAAAEEEEAAAQQQ&#10;QAABBBA4JgH1OzbX+9uNVOP788fUO1azj4BTI3aQVetZ4O7y6pmTkYp5I0umuwXcXMbcgD7/fTKz&#10;goj38+Kmt4kp7UXqhrzaf5f6IkZPQ7nmn78YC/ZgxhcfW3lZ3meHXbTd9sw1o7fu6iNxC+zPDRQy&#10;CLRIwHucLDfLbw1apNtZzTgJM566N65sS3vr/fdDR4wl3NK+0RgCCCCAAAIIIIAAAggggAACCCCA&#10;AAIIIIAAAggggAACCCCAAAIIIIAAAgj0tIDd01vHxiGAAAIIIIAAAggggAACCCCAAAIIIIAAAggg&#10;gAACCCCAAAIIIIAAAggggAACCCCAAAIIIIAAAggggAACCCCAAAIIIIAAAggggAACCCCAAAIIIIAA&#10;AggggAACCCCAAAIIIIAAAggggAACCCDQJQLR0ID8e5e+IhdjZ5rq8aX4pEwPjjZVl0qnV2C0PyaR&#10;YLghwOPUasM6h6lQchz5aO2B/Omtv5W/eviOvD73gfz53TfkB/d+LUvpzcM02fQyW7mUrGUTDetf&#10;G55pWIcKCCDQWoHR/mjDBjfVd7iT04er9+TTjUdNddFStX77/Cui98m9kobV3/C5sfMNN6fkOvLW&#10;0s2G9U5jhXypIKuZbbm9tSBvL9+Sv378nvzwwdvyt/Mfyf3EkjjKjoQAAggggMBpFXh/5a4k8umG&#10;m//u8h1ZTW83rEcFBBBAAAElEAyJVF1nOIl1WE6JgBUbM7fUdcVNbphl5NoqYHnuhbuDw21dX7ON&#10;O0nPfiASFyvY1+zi1Ot2gdiouBHzs2gt3+2orRrYXvD1Jz10xGc6gaDZZqlo5ns856pjgKTM53OW&#10;+iwcOOn9mKXvfO8l17tP2ZvF1D4C1oD/WYmb6exnI/tsyvEXp8xzmUN9jo+/121boxUeEKt/0Gif&#10;832D49gzhbknz8bcfFYK9z+UzK//wrffPGin9N/Zm9x8xltEvoFAYGjcV6O0veYrowCBThGotT8P&#10;xD3X+Z3S2S7rh6Wugb3JTSe9ReQRQAABBBBAAAEEEEAAAQQQQAABBBBAAAEEEEAAAQQQQAABBBBA&#10;AAEEEEAAAQQQQACBExW4MjQtf3Tlm/KNqefklfHL8s3p51X+W6LLSQgggAACCCCAAAIIIIAAAggg&#10;gAACCCCAwGkRsNV4R2ejjf+t/eNk7ZgrllreO0ZNrX/P36meO4WsvP74A1GjCDbVxa9NPytnPGOM&#10;NbVgiytdVDGVJgaGGra6qMbqm0vtjf+hx8qqzu/XwLmofxyR/epSjgACIuFASG6MnGtIsariPK2o&#10;GBrVaSu/IzvFXHVRzemZyCHGtavZEoUIIIAAAgjsCYyEozLR3/i88nZicW+hfaZcpySyfF9ExYyS&#10;xTsi7/1Y5NN/u0/tIxYPqj7bAaMRxgU3OI4to68x7idXZHr7yVimekTd8Z2kXFlbFMe2K/24HJ8S&#10;ff15XMm2bHlueLbh6vR52APV/3an+bQ51mut9c1ERmoVU9YlAjpW8lfPPNNUb99buycFvc88aIp6&#10;rgk8YwgftDnqH0zA3VqR4t/8Cym980Mpff6GOPM3xS3mRd9bypTyB2rMUfeh/nbhI7mz3fj4eqCG&#10;qXxwAT2u/A//Z5Gf/jORj14XWX0oomJEn1iavKTGWd47fup+uIudFd/gxGx6eMWpzSWxPfenk/3m&#10;eNm2WE3dDz4Mk47J/vWpGw0X3Vbx7jayjC3bEIoKCCCAAAIIIIAAAggggAACJyegn0NEzXvt1o4Z&#10;U/DkOsea9xPwxWcMD0qtWGK7y1s6dnRVcovq2SSpdwQ8MeOscKThtlneWFPqvi/PjhuydWSFQtiM&#10;dxXifmTl7+SNj61jqVue5wmVyl0wYc9cNXupnp26y/fMMnIIINAagRoxtTlOtoa2k1rRcX3drBmv&#10;246379+DWL749ZyTd9Lngb4ggAACCCCAAAIIIIAAAggggAACCCCAAAIIIIAAAggggAACCCCAAAII&#10;INDLAuaIHL28pWwbAggggAACCCCAAAIIIIAAAggggAACCCCAAAIIIIAAAggggAACCCCAAAIIIIAA&#10;AggggAACCCCAAAIIIIAAAggggAACCCCAAAIIIIAAAggggAACCCCAAAIIIIAAAggggAACCCCAAAII&#10;IIAAAh0uELKD8p1zL8kr45fr9jRoBeQrk9fr1mEmAlrAsiw5Fx1viDGXWmtY56AV7m4vyv975xfy&#10;5vJNyZUKxuKrmW35/+6/JX8796HsFLLGvFZlbm8tNGwqZAfkQuxMw3pUQACB1grE+yJiq/1TvZQu&#10;5iTv2XfUq3+c8x5sL8sbi581vcqvzzwn52MTTdfvloqvqnORPnXu0ijd3pqXlfRWo2o9Od913fJx&#10;bj61Lp9sPJJfqc/Njx68I39662/lX978G/mL+2/K3y18LB+uP5CHyVVZSm+KPn6+ro6P/+etv5O3&#10;l29JIp/uSRs2CgEEEEAAgf0EkurY9+7ynf1mG+WuuPL6o/el5DhGORkEEEAAAb+AHTfvEbqpTXGd&#10;kr8iJT0nYMfHfNvkJtd9ZRS0T8DaMe+LuJGR9q3sAC27yQ2jth3zf1aMCmR6TsCd8jyPXH0oUip2&#10;zHZGEotGX0rBsOQjo0bZgTOBkLlIh96DNjvZwpzeH3mP/4f47lvq+ZoMmvsy7z6lhb3u3ab6o75t&#10;czNJXxkFNQTUuayRokfcNxiNdWfGe77vJFr//L87ZU6m14XHnxsrDp69LuV9p1F6sIwVUM/k9P63&#10;Krn59vzWomoVPTfp/a7oDeT70nN/5p7aoNL2qrk96ncWXLuZJIfN2ZG4shyVwJkLErr4goSf+7pY&#10;4YHDNsdyCCCAAAIIIIAAAggggAACCCCAAAIIIIAAAggggAACCCCAAAIIIIAAAggggAACCCCAQNsE&#10;BtS/q7oxck6+OHFVnhk+KwPBvrati4YRQAABBBBAAAEEEEAAAQQQQAABBBBAAIFOFZiNNh7n/7Ea&#10;532/ZHnGWuqW8fhKriM/m/tAMqX8fptmlD8zfK58T9koPMHMl85ca2rt7yzfrtRbzyYlU2y8vWeb&#10;iMNTaZQJBBAoC3xh/KLUjxLzBOrTzUeG2MKOOXalMfNpZrhvUCLquRYJAQQQQACBdghcH5pp2Ox2&#10;IS0rKi5i3bQ+J6Jiohlp6oqRbVXGsmw1duuw2ZxnPGhzJrl2CaxmtyWtPh9TCXMs08UhcyzTK0PT&#10;7erCvu1eU59tHUezUfrYc37WqH71fB2LwFXjTrsfvS7uT/6ZuO//tHp2edpRMdY2Esvy7OIjObe5&#10;KsPplARK/hgGM0cdG9q3ZgqOW+ByfEqa+Tvq+xCfbKjxyg+avGMEe8cQPmh71D+QgLu9Iu78LXE+&#10;f0Ocd34opb/5lyLZHdH3Wg6TXLXQL5Y+lU83Hx9mcZZplcDGgli5tFibi2J99gux/uafizz6qFWt&#10;H7gdK9QvMnbOXG6puThj5kLkuklgU8ew8KSUZwzXsYG4BJs4r/E003R2amBEBgKNf0N9L7ncdJtU&#10;RAABBBBAAAEEEEAAAQQQQOBEBDyx/yTV+DcZJ9JPVloR8MZnrBUfuFJZT3j/HXixYMwm090Crrpf&#10;a6S+xrGOvL9f1cu7fPcNxm7JFMJm7NFQ7nDPYLplew/STzdhxklvuK88SOMnUNeavOSLGeks7P3W&#10;+QS6xCoR6FkBayAm4o01znGy5/7ejuc4oTewrceKoCd+PefkPfeZYoMQQAABBBBAAAEEEEAAAQQQ&#10;QAABBBBAAAEEEEAAAQQQQAABBBBAAAEEEOhUgWCndox+IYAAAggggAACCCCAAAIIIIAAAggggAAC&#10;CCCAAAIIIIAAAggggAACCCCAAAIIajTTIAAAQABJREFUIIAAAggggAACCCCAAAIIIIAAAggggAAC&#10;CCCAAAIIIIAAAggggAACCCCAAAIIIIAAAggggAACCCCAAAIIIHAaBSzLki+euSoj/VH5+fzHUnId&#10;g8FSuW/OPCfR0IBRTgaB/QRmY+Nya2t+v9nl8rnUujjqs2Zbdt16zcxc2tmUN5dvympmu2H1O9uL&#10;8iC5Iq+MX5YXxi5KwD76+vVKXdcV3XajdCk+JUE70Kga8xFAoMUCel8zHI7KRjZZt+WNXEqmIiN1&#10;6xx1ZvH+ByJWQKz4mNjqZQX76ja5pvZtP3v0Xt061TO/MHFJnh+7UF3UM9MDyuoVdc7y5tLnDbfp&#10;jcVP5XsXviT9DXwbNtShFUqOI4l8WrbyKdnK7ZRf23n1nt2Rols6VK+zpbx8uP6g/Do7OCbPjJyT&#10;C7GJlhyrD9WhFi7kFgviJtbESa6rd/VSTn1f/ndauAaaQgABBBDoZoFfzH/iuxdSb3v0OeVvlm/J&#10;V6Zv1KvGPAQQQOBAAm4uLVY4cqBlOr2yvuY1kroX6Ka2RIYmjGIyvSdgxUZ9G+WoazHSMQk4JbHS&#10;CWNl7uCwkT+pjL42r05WzLOfqJ7JdE8KuJOXRe69W9k2q1QUWXssMnmpUnZiE+o5z0DCfM6TiU+r&#10;e7n6SenhkxsMmQuXCma+x3NucsO3hbWOE75KNQr0cm5qr71abddYjKIqASsUFtH3zIv5Sqnb4LlJ&#10;peIpnnAz6tlSlVmZosb5zmkj0uf7pZWHlc12PMf5ygwm2i5QXJ8X13P+Fzr/bEvWa/X1l5+p7Dbm&#10;5rO7k6fqPff5m5J5+6/EisTFjsTUKy6Rv/dH6jSh8e9N7Kh69qx/l6Ke7e2m0vbq7iTvCHScgHd/&#10;rj/DVoDfObXiDxVQx86R//i/Lf/GrBXt0QYCCCCAAAIIIIAAAggggAACCCCAAAIIIIAAAggggAAC&#10;CCCAAAIIIIAAAggggAACCCCAAAIIIIAAAggggAACCCCAAAIIIIAAAggggED7BM5Fxxs2ni7mZF2N&#10;4TPWH/PV9Y615Krx0bshvbH4eVNxX/S2TAwMydc6bHzes9ExmRkclYWdvfGqarmvZRPyILEsF+OT&#10;Mpcyx8irVX+8Py46TgIJAQQOJhDri4iO03QvsVR3wUc7a5LMZyTW9yQ22kK6/ndYN3Y24h/7tO5K&#10;mIkAAggggMABBC7Gzshbq7el4Kixc+uk22os2zPqvHjftHjXM0uNczt1xVPWwqweK7Pq2qN6HNcW&#10;roWmGgjcU9ca46mEhNRY4dVpMb53/hJTMWHPRI5/3PC+QFCuD52VTzYfVXfNN72p4vjp6yp9fXXg&#10;9Hd/KrJU9dnX4zG//F2jmfVcQgZ3tuWLc1X1VI0fPf8l2VRjPuqkR4VudyzB8or4X9sFvjRxVf7y&#10;4VviNliT/lxeHz4rkaAaQ7nZpMf8rE47KhaGHv+zRfFpq5tm2i/gu9+lx2mNDMna+n1/5QOUvLVy&#10;S/Jq/PpXJ68eYCmqtkygeh++2+hkG89fdtdR592aviruWtWxa2tZ9Ljh1oD/vmydZpjVRQKZzQVf&#10;b5PhJ/eNdmdMtjnmsKViVFyKTcqnWyqWRp2k46O/On5FjVV9tJgWdVbBLAQQQAABBBBAAAEEEEAA&#10;AQSOJhD13OtPbR6tPZZuu4A3dpD3t4i+DnhjZXrj7fkWoKCrBDx/T8tzn6zWtlje5yeqkktM6VpU&#10;HV9W8Pw+OZhPqT+mehbWROy8jt+4I3bQqfpthG6q2+NjW+o3ytaZi+JWPadxFm4fUYnFEUBgXwF9&#10;rNxe2ZtdI/b23kymulHAe06ttyEQb/xvhA69rQEzfr2rfvNAQgCB3hMovfmvxV1+IKJ/E6m+5/r3&#10;LIFv/FHvbShbhAACCCCAAAIIIIAAAggggAACCCCAAAIIIIAAAggggAACCCCAAAJdJRDsqt7SWQQQ&#10;QAABBBBAAAEEEEAAAQQQQAABBBBAAAEEEEAAAQQQQAABBBBAAAEEEEAAAQQQQAABBBBAAAEEEEAA&#10;AQQQQAABBBBAAAEEEEAAAQQQQAABBBBAAAEEEEAAAQQQQAABBBBAAAEEEEAAAQROicCl+JSM9cfl&#10;3ZU7spjeFMd1ZWIgLi+NX5bJyPApUWAzWyFwdnBcLPWfq/7bLxWcoiynt2R6cHS/Kg3Lt3M78tby&#10;LXmYXGlYt7pC0SnJ2yu35ebWvHx16oacj01Uzz7U9MLOhqSLuYbLXhueaViHCggg0B6B0XBUNrLJ&#10;uo1v5lIyFRmpW+eoM3Nv/0jc5HqlmdALvyXh136/kq+e2Clk5a/uvy1Ft1RdvO/0+dgZ+cbZ58Up&#10;NVd/34Y6eMYXxi/KJ+sPJVXI1O3l0s6m/PNPfypBOyCx0IDE+iLqpd/VKxSRaHk6IpFQuG47Jz0z&#10;VyrIlvpcbqljnn7pY99WfkeS+XSdo+zRez2/sy76NRDok+sjZ+WZ4XNlu6O3fDItFG+9KYU3/9JY&#10;eeiV74oVDBllZBBAAAEETp/Ao8SKPNhePvCGv7t8Vy4NTctEZOjAy7IAAgggUEsg9Wf/o4hlS/Dc&#10;MxKcVa/pq2L19deq2jVldnzc11cnsSaBoaPfi/M1TEFHCVjBPrEicXHTiUq/qu+FVAqZaIuApdz1&#10;3fnq5Aye/DMeVz1zclOb1d0SKz5m5MmcAoEzF8W11BMk9XnYTZY6t3YnL+1mT+w9rO6FBTzPedJD&#10;LXimEzDvP1ml4olt40msuNb+34od7tmgXs5d3NuKWm3vzWVqPwFrIKqeUWxUZruZVGWaiX0EUnte&#10;uzWs6OE+x7vL98K793zfqfpc9cL2ddM2FB7f9HU3pK4tW5H0damb3ak05apnl6cxOeo8Vr9EvcpP&#10;YdXzxcHf+uOmKCzbFjs2Js72aqW+vjYmIdCpAqVt8/NpD/nv73Rq3+kXAggggAACCCCAAAIIIIAA&#10;AggggAACCCCAAAIIIIAAAggggAACCCCAAAIIIIAAAggggAACCCCAAAIIIIAAAggggAACCCCAAAII&#10;IIAAAq0S0OPXj6v4PWvZvTH1arU9l1pTcX5ivlm+cdbUGB5uISdWB4+L//nmnIrhMufblloFevz6&#10;3z73kgTUOJqdlr489Yz84O4bDbv1jopZc0HFdtB/w0ZpNsb4C42MmI/AfgI6vsi9xNJ+syvln249&#10;ltfOXJeSiim1nNmqlO83MTPIeJb72VCOAAIIIHB0AR3v6kpsUj7fnq/b2MOdFfnSzqT0FQtiDZ3x&#10;1126a5aNTosVjphlTeR0bMSPNx+Vz1117MdhFYftWRVL6nzUHO9dj5W5N+qvaphxIpvQbW0Vx3Xk&#10;QWpFbmybY5nqv8vi0N5YppdVzNiTSs+NzMpnm4/FMT8tvu58vPlQZg4TY3Tigkj1Z397RdyMGjdd&#10;xcTdTfPpDYnl/PHnUlWxGSb6h6TPDu4uwnsXC4yofdY1Ndb3re2FultRVN+fd9fuyjennqtbz5jp&#10;HSNYtSHpbZFoe+NQGn04xRnXO26zctfjsK7n6t9Pa4bs/fV7UlCxO784ekksNa59K5KrrjfLx0bV&#10;7/IY3erdUjFEZZDYU4Zv9T5czXCHJkXUuOYnmqaviHz0utkF3c9LL5tl5HpGoFA1lrPeqIyKgVMK&#10;BIztm4y0PwbLpfik6HtW9dJOMSur2W05M9D+/tTrB/MQQAABBBBAAAEEEEAAAQQQ2E/A1fftqmdm&#10;Vcy6UqG6hOkOE6iOMai7ZtWIDV3dZR0/uPoZocvft5qnq6fdYl5Ev6pTX+PnzfozIfrZnHpGt5uI&#10;+7kr0V3vxbD5+2QdBziY3xFveXdt1dF766rfaEgmaTTk+922Mbc7MvbMVSlVP6dJrpfjgFs8++yO&#10;PyC97C4BHVdb/Z5lN/mefe/O4L1rBXzxYtVvGdq5P7WCIeOcnGuurv3o0PEuECg8+kyyv/nxk3+f&#10;p6599L/Ti/y9P1bv6jqo3Smj7qmoc7RKyqUrk0wggAACCCCAAAIIIIAAAggggAACCCCAAAIIIIAA&#10;AggggAACCCCAAAInJcAITSclz3oRQAABBBBAAAEEEEAAAQQQQAABBBBAAAEEEEAAAQQQQAABBBBA&#10;AAEEEEAAAQQQQAABBBBAAAEEEEAAAQQQQAABBBBAAAEEEEAAAQQQQAABBBBAAAEEEEAAAQQQQAAB&#10;BBBAAAEEEEAAAQQQaCAQ74vIt8+92KAWsxGoL9AXCMpUZFgW05t1Kz5Orcn04GjdOrVmZop5eXf1&#10;jny+MSeu+u+wKZFPy08evSuz0XH56tQNGQoPHrYpub0133DZWGhAuYw0rEcFBBBoj8BIf0xke7Fu&#10;45u5VN35R53pOo64KXPfaA1EazZbcIryV/fflnQxV3O+t3BUbd/vnH9FbMsSxzuzh/IBOyCvTd+Q&#10;nz16r6mtKjol0X/X/f62QdWe3j/H1DlQrG9AolXTOj8QDDe1nnqVXNeVfKkoO4VM+T2v/rY6X1Cv&#10;J9OFp++7+aLkSgXRx6lsKV+v6bbPy6j1f7B2v/w6OzgmN0Zm5UJ8ou3rbfUK7NiYr0k3tSHW8KSv&#10;nAIEEEAAgdMjUFLnZr+Y/+RQG6yvRV9/9L78w+vfkoBtH6oNFkIAAQR2BUpbK5VrxcJnvxL9Cn/t&#10;35fwC9/ardKV73bcfx7uJNa6clvo9MEFLHUd5qYTlQWdxHplmon2Clg75r0nvTZ38OTvS7s72yLq&#10;Pk110p8T0ikTCPWLjJ4TWX9c2XBr+d4RnvRUmjnyxEDCf+84E58+crsSCJltFAtmvsdz+h6ckcIR&#10;sdR918Mk3z5DHWdctV+x1D1eUvMC1kBM3GTV3yWTbH7hU1rTTfqPrRI7+DPuXuOz4+PmJhVy4qST&#10;EhiMm+VtzqX++l+Io569udm0uLm09L/4W9L/yu+0ea2d1Xzh8WdGh+yhCQnUuB4zKjWZsfSxuyq5&#10;+WxV7vRM6s92dbIjB/ucB4bGxdlerTRR2ubauILBRMcJlM+tguoc9ul5a8C7v++4HtMhBBBAAAEE&#10;EEAAAQQQQAABBBBAAAEEEEAAAQQQQAABBBBAAAEEEEAAAQQQQAABBBBAAAEEEEAAAQQQQAABBBBA&#10;AAEEEEAAAQQQQAABBNojMBubkLXs3ph6tdYyp2KuvDR+yTfLN2aSquEm18UanfHV7YSCZTWG3RuL&#10;5jgm+/XLEkt+e/YlGfSMTbJf/eMun1Jj752PTsij1N54H7X6sJXbkc82HstyeqvWbKPsnIppQ0IA&#10;gcMJTAwMyeTAsCxn6n/X7qjxAF8euyTr2aSU3PoRV4KWLWdUuyQEEEAAAQTaKXBtaEY+364dl/Dq&#10;yrxcV69oLish53URPf7z7//nRnf0+IiysWCUydQVM98gp4+Jn20+lg83HkrR3RvbWR9X9eul0Yvy&#10;kjp+VpJ3rMyMGrtVxcASdQ5POh4BHbdTxx2b3q4a+1Wten0wJnk9xtvTdHloanfy2N8jKh7b5fiU&#10;6POveklvy7q6Jh7rP9j4izKtPucfqe9FdVq8K3L5lUrJQnpDzmczlbyeyKnYp4Uqo5kIY78aQF2e&#10;eXnsstxLLBv7slqbdDexJM8Nz4qOx9hUitb4nOgxsaMnPy5/U/3v9krV41yrbbGeHofW1HVdK9In&#10;6viXUzE8v3rmRjk255Hb3FgU5yf/1GjGmn1OHce5vqyg6LGHVYxoI01dNrInktH3VPXY9vm9Y4e7&#10;eEesSy+fSHdYaXsFSir2QFDHNqlKyX5/bIPJY4jBMq7Og3Sc26SKQVsv6WPcGXX/i4QAAggggAAC&#10;CCCAAAIIIIBARwp47pfqp0ZPYguacak6su+nsFOujilYzBtbbjeK+Vr1fKW84CmLlWlg9Vom578v&#10;ZYX998pqbba+Z++q58W7Sf9+ldR9AoUaz8xC6jlMMdzks7Tu2+Smeuwm/DEAG+4rm2r5ZCtZM9dF&#10;3v03RiechdsSuP4Vo4wMAggcXcCKjpmx1D3Pvo++Blo4aYFSwjz3sdXvSyzbbl+3Tnn8+vbB0jIC&#10;fgFnZ0tKK4/MGd/+j8x8u3J20Gy5VDTz5BBAAAEEEEAAAQQQQAABBBBAAAEEEEAAAQQQQAABBBBA&#10;AAEEEEAAgRMQ8Pyi4QR6wCoRQAABBBBAAAEEEEAAAQQQQAABBBBAAAEEEEAAAQQQQAABBBBAAAEE&#10;EEAAAQQQQAABBBBAAAEEEEAAAQQQQAABBBBAAAEEEEAAAQQQQAABBBBAAAEEEEAAAQQQQAABBBBA&#10;AAEEEEAAAQQQQAABBNoqMBubkMX0Zt11PE6uylcmr9etUz2z6JTk/dV78sHaPSmo6Valx6k1mb/7&#10;S/nC2EV5efyyBO3AgZrOqwDiD5IrDZe5OjzTsA4VEECgfQKj/dGGjW9mUw3rHKWCm1L7RdcxmrDj&#10;Y0ZeZ1zXlZ89ek/WswnfvFoFkWBYvn/xyxIKnI5wAHp/+tHafVlJb9XiOFCZPrZs5lLlV60Fg5Yt&#10;0b6IxPoG1Eu9hwZUfqD8N8o7RcmXCur19L2cr55+Ok+V90Ka31kX/dKft6vxabk2NCPRUH9XbJoV&#10;83/PnMS62MOTXdF/OokAAggg0B6BD9T15XZu59CNb2ST8s7yLXlt+sah22BBBBBAQAuU5m/5IILn&#10;mr9n5lu4QwqsUFisgai4mb1rbX0eTjodApa+37F8v7KxbpK/fQWjzRNWjfslbmS4zWtt3LybXPNV&#10;smOjvjIKel/Anbws1vrjvQ3dVs9X9H3ZJu7f7i3U+qmB7QWj0fzAsJTU/cAjJ+89W3U/8TQlN7lh&#10;bK51hO+9b1l9r13fc4+PG+sgU1/AjsSl+ilF9bla/SVP8dyU5zwmEBLrhPdZnfDXqPV8y0msSWAw&#10;fqzdKy0/EKdqX+Okk8e6/pNemVvMS3HhrtGN0Gzr7lVZfeZzIDefNdZ1WjJOxvxc2ZHYgTbd9hyr&#10;nG3/ufGBGqQyAm0UiP27/1m5dWdnW0pqv26FW3BO3Mb+0jQCCCCAAAIIIIAAAggggAACCCCAAAII&#10;IIAAAggggAACCCCAAAIIIIAAAggggAACCCCAAAIIIIAAAggggAACCCCAAAIIIIAAAggggAAC7RKY&#10;jY7Le6vm2B7edS2rsd/0OPV9nvGmao2LXh6TaXQvZolbLEjxnR+KPX1Nva6Id6wP77ralU8Xc/KT&#10;h++qsYncplbxtakbMhkZaaruSVV6dfKaPEqtNlz9r5c/V1tdf7v77KBMqHHJSAggcHiB54ZnZTlT&#10;P7ZISY0t9/nWvIpH1Ti2x+TAiARUHBESAggggAAC7RQYCUdlPByXtZw/flioVJKRTFWcC3Vd4KoY&#10;WFZ17MOle6p7nnPNqatNd1nHiHp79bYkCpl9l/lg44GcHRyT8f4n40Ba0VHvGp+M3TrIOND7IrZ4&#10;xr3EsoQLeRn1jI25GN/7G+jPln6dZHp+5LzcSSw27MKPHr8rV+JT8vzIrAz1DTasX64wMi2ix3XO&#10;p/fqL6lr68uvlPPZUl42VLy453PmZzvZP7BXX03NRPbMjBlkulJgINgnXxi9IO+t631j/fT26h35&#10;3uyTz0v9mmputMb9CT1mNelYBHzjj6vjUEodt3ItHIf9TmKpHLf4W1PPiX3U68Aa46OX44oei1aX&#10;rGTlvlgqhqqRpq4Y2ZPIWOpv7+p+PPp4b/Xq2KLjvVqWtVfGVE8IrGa2JZatOo9QW5UKm+cJAyqW&#10;qo4rexzpUmxSPlTn3fXSw9SKfOXMdbWf4vNYz4l5CCCAAAIIIIAAAggggAACJySg7tv5kr6PGlX3&#10;80kdJ1Ar5rMvfqO31yqmXnXSMc1IvSHgVj9ve7pJVp95r2y/LdUxBksrDyqzvff0KzOY6GiBQtgf&#10;Ky+onrWe9lQdt3LXohxHfTfTpe/2yNSTuM46vvPT5CzekcD1r+xmeUcAgVYJxDy/NcjtiFvIiQSO&#10;5/lTqzaDdvYX0LGVq5M3nmz1vJZMe/49kdvC3020pH80gkAPCbjq95lGUr8psTzfQWN+KzOe9bjq&#10;3xOSEEAAAQQQQAABBBBAAAEEEEAAAQQQQAABBBBAAAEEEEAAAQQQQACBkxYInnQHWD8CCCCAAAII&#10;IIAAAggggAACCCCAAAIIIIAAAggggAACCCCAAAIIIIAAAggggAACCCCAAAIIIIAAAggggAACCCCA&#10;AAIIIIAAAggggAACCCCAAAIIIIAAAggggAACCCCAAAIIIIAAAggggAACCCCAQHsFZqMT8tbyrbor&#10;2cylZKeQlcFQf916ruvKne0FeWflTrl+3cqHnOmodXywdl9uby3Ilyevy9Wh6aZbepBclpLrNKx/&#10;7QBtNmyMCgggcGCBkXCs4TKb+VTDOkep4CTWfItbsXFf2RuLn8nDxIqvvFZB0LLl9y5+WaJ9A7Vm&#10;92zZ16afkx/c/VXbt6+o9u9b6nilX6QnAuliTj7ceFB+nR0ck2eGzop+ty2rY4ms2Kjqm+6fW+mj&#10;m1yvTDOBAAIIIHD6BFL5jPxm+faRN/y95btyeWhKJiLDR26LBhBA4PQKFOduGhtvDQ5LYHjSKOvW&#10;jK2ueUuZveupWtfF3bpt9Lu+gB0bk1JVFTe1Kfo+L6n9AvbOlrESNzwoEgwZZSeRcRMbvtU+uV73&#10;FVPQ4wLu1GWRT39e2Up9x8ZavifuhRcrZcc9YZUK0r+zaqw2HW/+OZGxoCfjBszvn17XqUqee3BW&#10;VN+nO2SKjvkW1Pf4rLj/HruvIgUVAWsgWpnWE24maeTJ1BBIeo5h6jyHJGIP+b975fP9abWfP8Zk&#10;hSMiVX8jN5c+xrWf/KoKC3dFnOozb5HQ7I2WdczqM3/L4eazLWu7mxpy0wmju9ZA4+fO1QsEPN8X&#10;Z2dbXH1OYAWqqzGNQEcJ2INDol8kBBBAAAEEEEAAAQQQQAABBBBAAAEEEEAAAQQQQAABBBBAAAEE&#10;EEAAAQQQQAABBBBAAAEEEEAAAQQQQAABBBBAAAEEEEAAAQQQQAABBE6rwERkSPrsoOSd4r4Erhr3&#10;fH5nXS7FzTEk9biSomIISFUcEzdhjovuqPG3SjffLL90XWtiVkLf+COx48c3xo2j+vezxx+IHnu+&#10;mXR9eEaeHZ1tpuqJ1hnrj8nl+JTcSyzV7YeOU9MonVXjX3XyGPyN+s98BDpB4JyKZREPRSRRqD9G&#10;1M3tufJ+t1Gfzw4eYUy7Ro0zHwEEEEAAgSqBa2p82rVVcyw6PTvZ74kTps8r9bjQ1eNVLqmxAqtT&#10;sE9k/Fx1Sc3pZCEjb6/eljl1ndFMuqvOecf740+qVq9/d2E9XiPHzl2Ntr4X1diQj1KrcjaxWY6S&#10;Vb2yxaG985fLMfP6sbrecU0Pq3HLdbwxfT1bL+lrxtsqfqh+zQ6Oy/Mj52WyQWwWS13flsegfvTx&#10;XtPq++CqtvS8hfRmuTyazezNV1Op8N73ql+N6TzSp8ZWJ/WUwHMjs3Jze77hPYilzKY8Tq3JbNQ/&#10;9q0PJBQW0WPTVo9Hm/KMJexbiIJWCLgldb/MM16rPg6uZRuPdz0Q6JOcU5Bm7svovj5U+9bCwkfy&#10;7ekXJGgffizX8jjGOm6yip9cSXxeKhTlCc/5ixsIqvOX82adE8pZU1fErT626O/95qLI6MwJ9YjV&#10;tktgSX0vL+SqvqdqRd7z70bnI63s2yV17qbjttZLWTXW9GJ6o3x+Va8e8xBAAAEEEEAAAQQQQAAB&#10;BBA4EQH1Gzj9CykdL7KSVGxZibYmTmOlTSZaIqDjMnqT3SBOo6WfQ1an4imLlVm97b02nTOfp5U3&#10;Tz8XaSJZnmfHxJRuAq0Dq+hYuKVgvwSKe/dMQ1n/bxg6sOtt7ZJ/X2lJ+XfbbV3r8TRuz1wT5957&#10;lZW5i+pZu6OetdvqN+kkBBBomYCOre39VwTlfUt/c8fZlnWEhtomUI6tXNV6rfjLVbOPPGl54tcL&#10;5+RHNqUBBPYVKJj//s0Kea6J912wBTMCnt8t1fn3hi1YG00ggAACCCCAAAIIIIAAAggggAACCCCA&#10;AAIIIIAAAggggAACCCCAAAJNCfAr06aYqIQAAggggAACCCCAAAIIIIAAAggggAACCCCAAAIIIIAA&#10;AggggAACCCCAAAIIIIAAAggggAACCCCAAAIIIIAAAggggAACCCCAAAIIIIAAAggggAACCCCAAAII&#10;IIAAAggggAACCCCAAAIIIIAAAgh0r8BIf1QGQ/0NN+BxcrVunfnUuvz5vTfk5/Mfy04hW7duK2am&#10;izm1ro/kL++/JWuZRFNN3t5aaFhvKjIisb5Iw3pUQACB9glE1T4paAcqK7AdR2LZtMxsrYue1ilX&#10;Kki6kKvUafWEk1jzNWnHx4yyT9cfykdr942yepnvnH9FJiJD9ar05LypwRG5PDTdk9vWTRs1v7Mu&#10;ry98KP/q/q/k/bV7x3KsPoyPFQiKNWh+T9zkxmGaYhkEEEAAgR4R+NXCp1J0SkfeGldcef3RB1J6&#10;ej555AZpAAEETp2AWypKceGOsd3B2WeMfDdn7CHzmtdJrHfz5tD3AwhYMfNvL+qz7u5sHaAFqh5W&#10;wNrZNBZ1BoeN/Ell3KTnvlg4IpZ6kU6hwMiMuN7nR0v3ThRiILEklusafcgMzRj5Q2cCIXNRdQ/6&#10;NCXfPTjv8eEAGFZ0xFfb176vBgVeAWsgZhS5mZSRJ+MXcFOee8mxUX+lU1hi689SsM/Y8pM437f6&#10;zfMJN5c2+tTrmcLjz8xNVM9CQ2evmWVHyFl95m8+3GP4zcYRutu2RZ100mjbjsSNfKOMHR/3VHGl&#10;xPWxx4QsAggggAACCCCAAAIIIIAAAggggAACCCCAAAIIIIAAAggggAACCCCAAAIIIIAAAggggAAC&#10;CCCAAAIIIIAAAggggAACCCCAAAIIIIAAAggg0FkCtmXLuah33Ah/H+dSnnHWVBXLtsU7bpKbNMdj&#10;dOZv7zXmOuKuzYk1EN0rO4apN5Y+l5VMc+MEjvfH5etTzx1Dr1qzilfPXBVL/XfU1Mxn4KjrYHkE&#10;el3Asix5fmS24WZm1Vh9iUKmYb2ZCGOBNUSiAgIIIIBASwQuRCckVBXvbLfRVHhgd3LvPWWOCy1L&#10;d/fm6anJS+o6YS92mjlTyrEz3l+/Jz94+JbMqXhQzabl6vP58ljU5jmwb0zNZhum3oEF9N+t6JZk&#10;etscx7Sg/u5r0b0xDC/GJg/cdjsWeGHk/IGafbyzJj+ee1d++OgdeZBcEdcznrPR2NQVIyt5dY63&#10;sVguW0g/8YnlzPO+ZNX3Sp/v6XNIUm8J6PiRr457Phv7bOI7q3fEUfdKmkpRz/WBdyzhphqh0kEF&#10;nowNbo7rbqlxm9ezjeP/Xoydke+efVmC1v7HRW9/9L7jr+c/kLyKeXGk5B1b2nO/7kht98LC3vOX&#10;iYsiKv5jR6Tpq+qmqzo2jJ0Vef63xPqdPxEZnuqIrtGJ1gpsbixIwHMMqD5P0GubVPHBjysNhwdl&#10;JNz4vv395PJxdYn1IIAAAggggAACCCCAAAIIIHAwAf18yhPP1Bvv9GANUrudAr4YcMFQ498UqjpG&#10;KuaNLJnuFXD1MzZPsvpqPKv21NFZX0xph5jSNZi6oiipnq9tTT4ra+e/IovXf1u2u+h3vO0CdhPm&#10;77at6LBYnfI844gbbc14YlCquJHu2uMjtsriCCDgE/A+N1YViI/tU+raAlf9rsBNbRv9t+NjRr7l&#10;maDnufpRf9vQ8g7SIAK9I+AWc+bGhMJmvp057zkn3/V2atM2AggggAACCCCAAAIIIIAAAggggAAC&#10;CCCAAAIIIIAAAggggAACCDQpYDdZj2oIIIAAAggggAACCCCAAAIIIIAAAggggAACCCCAAAIIIIAA&#10;AggggAACCCCAAAIIIIAAAggggAACCCCAAAIIIIAAAggggAACCCCAAAIIIIAAAggggAACCCCAAAII&#10;IIAAAggggAACCCCAAAIIIIAAAl0sMBsdb9j7x6m1mnU2skn58cPfyF89fEf09HGnlcyW/OD+r+UX&#10;C59Ktpjfd/XJfEaW0pv7zt+dcXVoeneSdwQQOCEBy7JkNByTsdS2/OEHb8gf/+bn8gcfvSl///aH&#10;Es1lKr3azKUq062ecJLrRpNWf1SsULhStp3bkV+q/U6z6avTN+TS0FSz1Xuu3mtq+22LEAid8IdN&#10;F3PywcYD+Vf3fyU/m/9A5tTx3XXdTuhapQ9WbLQyrSecRO1zEKMSGQQQQACBnhSYT67J3a3Fhttm&#10;q/NHq2EtKV+zvr10q4maVEEAAQT8AqXlByKee0/Bs8/4K3ZpiR037w86CfO6uEs3i243IWDHx3y1&#10;+Pv7SNpSYO1sGe26g8NG/qQyTnLDWLUV839GjApkeldAnWe7k5eM7bNW7om6mWSUHWcmsr1grM6x&#10;ApKNTRplh84EQ+aipaKZ7+Gcm1H32j3nOd57dAfZfCvUJzIQMxZxPfsWYyaZmgJWJG6WF7LiFgtm&#10;GTlTwPM5O8rn2Gy4+3P+8/3jv+9uhSMGpJNLG/lezxQef25sYnDqkvHs0Zh5iIzV128s5eayRv60&#10;ZJx0wthU23M8MmbWyASGzGtjXcXZPv7vS42uUYQAAggggAACCCCAAAIIIIAAAggggAACCCCAAAII&#10;IIAAAggggAACCCCAAAIIIIAAAggggAACCCCAAAIIIIAAAggggAACCCCAAAIIIIAAAgggUEfgXMw/&#10;boS3uh6TvVbyjrfmeuIUOAvmeLb2mQstHTukVp+qy25tzcvnm3PVRftO9wf65HdmX5aA3T1xAYbC&#10;g3J9eGbfbWp2xrkm4u402xb1EDjNApdjU9If8IzNdwiQaLBf4n3m2FOHaIZFEEAAAQQQaEogaAfk&#10;ctQ/Rm0yPOBbvphYrZS52ysiGXMMO5m6WpnvnXiQXJEfPHxTPtx4KI7reGfXzW/ldyT/dLxbKxAU&#10;8Y476hlTs25jzDySwL3EUnn56YQ5FvdSfETcpzHWzvQPSTRkjvN4pJUeYeGpyIiM95tj/TbT3Fo2&#10;IT9f/Fj+7MEb8vnWnBSdkn+x6Sv+sqW75Xhmi+kNCRfyEvIsl+zf+17NRMw4Y/7GKOlWgUtq3O8x&#10;FUeyUUoU0nJzyxw3fN9lop7PS6pxXNl922JG0wLe+1x6QT1u81oTcYfH+uMyPTgq35t9Rfpsdexq&#10;Mq1kt+Un8+/VjS3cqCkrOmJUcfm87Hmoe5dWensvr6emauzPzRrHltNjq1v/wX8t9u/+p2K/+B2x&#10;Js6L1UX3Ko8NqgdWlN707/9TnvPvSXUec5xJH78apUepVSk5BzuXb9Qm8xFAAAEEEEAAAQQQQAAB&#10;BBBomcCg51o6ZT7LaNl6aOjIAt57r1YTv1+0PLEyiUl45D9DxzTg5jL+vnjulfkrPCnx/n5VlxJT&#10;ej+tzi7fmP2ibJz/kiQmn5HM0IyU+O2c+OJjxxv/1ruz/8p7vbNrPJtxFu/sVWAKAQRaIxAZFlG/&#10;CyvHyJ5Q/4bj8itiDXhiPbdmTbRyAgJO+d/tuMaavbGXjZktyFie38i7JeKEt4CVJhCoKeCq3x5W&#10;JysUrs62d9rzXZenv91t70ppHQEEEEAAAQQQQAABBBBAAAEEEEAAAQQQQAABBBBAAAEEEEAAAQQQ&#10;qC/QPaME198O5iKAAAIIIIAAAggggAACCCCAAAIIIIAAAggggAACCCCAAAIIIIAAAggggAACCCCA&#10;AAIIIIAAAggggAACCCCAAAIIIIAAAggggAACCCCAAAIIIIAAAggggAACCCCAAAIIIIAAAggggAAC&#10;CCCAAAII1BGYjU7Umftk1vzOupQcp1IvXcjJv53/WP787q9kLrVWKT/MxNWhafnmzPMSCR4+uPjN&#10;rTn5f+78Qj7deCSO6/q6cWd7wVfmLQhYtlyKT3mLySOAwAkIjPZHJR8ISTSfleqB82O5TKU3m7lk&#10;ZbrVE25i3WjSio8Z+U/WH6p9zd4+0ZjpydwYnZWXJq54Sk9XNt4XkS+euXq6NvoIW6uPR6PhqFxW&#10;x6RX1Gfn7599Ub6k/KKhgSO0ai6qj5Rz6tj+s4UP5V/d/5V8sH5f0sWcWemEclZ83FizmzS/j8ZM&#10;MggggAACPSugz7X0NWczSZ9rvXymufOt91fuyEp6q5lmqYMAAggYAsW5m0ZeLEuCZ6+ZZV2cs2Pm&#10;da+UCuLsbHfxFtH1ZgWs2Kivqps42v1eX4MU1BQovPS7kn/pe1K4+pqUpq+Lo+4hdULy3hfz7R86&#10;oZP04fgEJs3zbCuXFtlaOr71e9Y0kDCf9WRjZ8S1A55ah8wGguaCpaKZ7+Fcrftvlvfc4IDb7z2+&#10;uKmNA7ZAdWsg6kNwM+17LuJbWZcVuOp5kuT3niGVux/1n+d02Wa1rLv2kHnf3TmB8z0rHDG2x9XH&#10;lFOSnNSWOJvLxtaGZm8Y+aNmrL5+owm3oL4Tpyy56jcsUswbW21F4ka+Uab63FcvG5y+LOI9R2jU&#10;CPMRQAABBBBAAAEEEEAAAQQQQAABBBBAAAEEEEAAAQQQQAABBBBAAAEEEEAAAQQQQAABBBBAAAEE&#10;EEAAAQQQQAABBBBAAAEEEEAAAQQQQAABBI5d4FzUHGOlVgf0OOwbWf84Pt4xk5yqcdHdnS1xt1eN&#10;5uyZ4xuLcjWzLb9c/NRY/34ZSyz5zrkXZTBkjkWyX/1OKn9FjS1sq3E+D5v0uP7duN2H3V6WQ6Cd&#10;AgHblhvD5468iplBxgE7MiINIIAAAggcSOBafMZXvxQISCbYZ5QnNub38kt396Z3p6bM8Xh18WY2&#10;JT+Ze0/+bukT2TlCfKe1bGJ3LSKescEZu3WPpp1TeTXm8Hx6XYbTKYkUzPELF4b2zl8uxSfb2Y0D&#10;t/38yIUDL7O7QEqNT/nmyi35v27/nby/cV8yVeM2WgNqzMahM7tVn7wv3ZF1FRsw5xQlWhUvcLdS&#10;Kvwkhpq+gpseGNkt5r3HBCx1jf6lieZiDurYd/q71TB59nvCmNUNyVpRwfHE4yy3qcZt3qg+Ju2z&#10;ovH+WHnOxMCQfP/8qzIQMI+p+yxWLt7IpeTH6ti5c9gxcr1jpCcZ47zi3eT5S6X+CUx4x0o+gS6w&#10;yjYL6HPi1WBQ3jp/TT6bnJW54THZ6o9Isn8v1qq+Xz0RGWpzT8zmL6nYFY1SwSmpGK7E5GnkxHwE&#10;EEAAAQQQQAABBBBAAIETEoh67runNk+oI6y2kYAv5mvcExO6VgOe55beWFu1FqGsSwTy/nh8lvfv&#10;vc+mWDViLZ5EjMF9ukcxAkcS8O0rvc8Lj9T6yS6sY81ao+bvVNyF2yfbKdaOQA8KWOo3zfYf/TcS&#10;+Af/pQS++ydif/UfiH3mfA9u6SndJFckeOF5sUem1ESojGDHG/+7oCNpPV1PpY1SoTLJBAIItFhA&#10;x5iuSs1eI1UtcvhJO2gu28xv28wlyCGAAAIIIIAAAggggAACCCCAAAIIIIAAAggggAACCCCAAAII&#10;IIAAAi0X8PyioeXt0yACCCCAAAIIIIAAAggggAACCCCAAAIIIIAAAggggAACCCCAAAIIIIAAAggg&#10;gAACCCCAAAIIIIAAAggggAACCCCAAAIIIIAAAggggAACCCCAAAIIIIAAAggggAACCCCAAAIIIIAA&#10;AggggAACCCCAQAcIzERHxbYscVx3394UnZIspTflzMCQfLj+QD5aeyBFt7Rv/WZmTA+OymuTz8j4&#10;QLxc/crQlLy/ek8+Uu3X68t+beedoryx9Ll8vjknX5u6Ibr93XR7a2F3ct/3C7Ez0hdgiO59gZiB&#10;wDEKjPRH5Va4X/ReyapabyybqeQ2cqnKdKsnnMSa0aQdHzfy97eXjPx+mbPRcfnW2Rf2m32qyr94&#10;5qroY8kHaj/vlv+yp2rza25sf6BPhsODMtQ3qN4j6hUtT0dD/WKp47I3vTh2SeZ31svHuUfJ1ZY5&#10;7hRz8v76fflAvc4Njsszw2fl7OCYd/XHlrdjY1J9huEmN8V1nGNbPytCAAEEEOgMgY9WH8hmtvH5&#10;3qA6br46ebV8TXt/e1m2Gpwj6vPL1x++L//4uW93xoYesBdusSDFxbuiz1ed7TUpqfe+V74rMjR5&#10;wJaojgACBxUozt00FglMzIqlzuN7JVlD5nWv3i69r7HU9TmptwXKn2P9Wc6lKxvqJNcr00y0TsBW&#10;5zdWbkes7E7Z25m6IqULL7VuBS1qyU1tGC1Z8ZO7R2B0hMyJCLiTl33rtZbV/b2RaV95uwuC2aSE&#10;POf7maGZlq3WDYSMtixX3Y9S9zPFDhjlvZhxa+z3LXWP7ihJL++uPKw04SY4tlQwmpywB2L+mvo6&#10;Obb3/NNf4fSWuJ7nOlrCwqrygbA9x3PnBL6Ttuf6yc3unX9WOtqjE4XHn/m2LDT7rK/sKAWWukdW&#10;ndx8tjp7KqadTNK3nXakxr7UV2uvwAqGZOgf/xOx1W9orFBfeYZt2+LwnGoPiSkEEEAAAQQQQAAB&#10;BBBAAAEEEEAAAQQQQAABBBBAAAEEEEAAAQQQQAABBBBAAAEEEEAAAQQQQAABBBBAAAEEEEAAAQQQ&#10;QAABBBBAAAEEEECgAwX0GLVj/TFZV+NV1UtzqTUZVfWqk2+8tZ2EuKWiWCp2SWnhdnXV8rQ9c91X&#10;1o6CjBo//q8fv9907JbXpp4xYrS0o0/tajMaGpBnR87LJxt7Y1cdZF3nVEwIEgIItE7gmaGz8pH6&#10;Ppb0mHyHTDMRxkw7JB2LIYAAAggcUkDHgBoPx2UtlzBaSPYPyEAqXynLJ1Yq07J4Z29aT0VHjLEs&#10;8+q64MPNB3Jze6ElcaJWs9sy8zSuYnnsVj2Wph77To+fOXaOiF7mX6MtuYeplfI11vS2OQ63Xtni&#10;0JPzF0tFzLuo4ll2UroQnZARFdts0zM+80H6qGN8frz5SD7dfCyXY5Py7PCsipWmxqefviqyXfW9&#10;WJuTpcST+HzV8QJ315UMD5Qnx9T3LewZ03m3Du+9ITAVGZHz6rP3KLVad4NyTkE+3HggX5tpMNbq&#10;qBpP/Jyqo/Z7en9bftexc2vE6qu7QmYeSMA3/nhkSFKlguTUPqFeCli2xFVsxd2k90HfP/+q/OTx&#10;e5IqNjfubaKQlh/PvSvfPfuyakvtbw6S9OekOhWy4up4GrY5lnx1lVMzvXTX2FRX/U3FE2fVqEAG&#10;gTYIrOeSkukLy+3Jc/u2ruOUB485zoO+zzzRPyT6vLteupdcFh2/nIQAAggggAACCCCAAAIIIIBA&#10;pwm4+rlRdafS6hr3CL/dqG6K6dYKeGP+NhX30fNcRcepJ/WGgJvLmBtygFjgln725okpTdxPk5Nc&#10;dwq4Ku6fu7NldL6pfaWxRGdnrJlr4m4sVDrprs+p51kZKX+vK6VMIIDAUQX0v+kg9aZAYGRSBr/3&#10;J+WNc9XvR9x0Qqxasbxbufmec3Ip1v/tRCtXTVsInDYBt7D3u93ytofCx0agjx3qV2l7qcHvpPYq&#10;MoUAAggggAACCCCAAAIIIIAAAggggAACCCCAAAIIIIAAAggggAACCLRPgF/Dtc+WlhFAAAEEEEAA&#10;AQQQQAABBBBAAAEEEEAAAQQQQAABBBBAAAEEEEAAAQQQQAABBBBAAAEEEEAAAQQQQAABBBBAAAEE&#10;EEAAAQQQQAABBBBAAAEEEEAAAQQQQAABBBBAAAEEEEAAAQQQQAABBBBAAIGOEQjZQZmOjMr8znrd&#10;Pr27ekcS+bRkip6g4HWX8s8cDg/KVyafkfOxCWOm7seXJ6/LMyPn5NeLn8uj1Koxv9nMZi4lP3r4&#10;jlyKT5bXs1PISrKQabj4teGZhnWogAACxyMwEo6JY9uy0xeWaD5XWWk0t/dd1t/1diUnYe4P7dhY&#10;ZVXrmYSkmtinDIej8t0LXxTbsivLnuYJy7Lktekb8tzYBZlX+/et3I4k8xn1Spc9j3ps6VRbS3Us&#10;1heRob5B0cc//Rrtj0ksNCDhQOhA3daG56Lj5Ve6kJNbW/Nyc2tO+WUP1M5+lV014/HOWvk1OTAs&#10;35h8VvV9YL/qbSu34qNm264j7s6WyOCwWU4OAQQQQKBnBdLq2Pb20q2mtu/rM89JKPAk1NJ3zr8k&#10;f377l6KPafWSPo98c/GmvDb1TL1qHTnPVecAOz/6X4y+Bc8/LzI0aZSRQQCB1go4mZQ46/NGo4Fz&#10;N4x8t2fs+N517+626GvjwJmLu1nee1hA3/dwcunKFnrvi1RmMHEkgb63/lysUqHSRiEUFmdstpLv&#10;hAk3q+63qfON6mTFPNfp1TOZ7n2BSFzc2LhYybXKtlrL98S98Y1K/rgmItsLvlWlh1r4XKfWvbqi&#10;+s72BXzr7bUCN7lhblIwJNZA1Cw7YM6379jZFNd1Rd/jJDUnYA3EfBXdTNJXRsETAcf7OdbFUY5h&#10;u5+PQHx8d7L87mZ3xM2rZwvqfOS4khWOGKtyq84/jRk9mCk8/tzYKr2PDYyfNcqOmglOXZL+F78t&#10;Vl//k1f4+J/vHHUbjrq8k/bvI+2If1/aaD2BkalGVZiPAAIIIIAAAggggAACCCCAAAIIIIAAAggg&#10;gAACCCCAAAIIIIAAAggggAACCCCAAAIIIIAAAggggAACCCCAAAIIIIAAAggggAACCCCAAAIIINCB&#10;AueiE7Ke9Y9BUd3Vx6k1eXH8UnWRWFVxCJ7McMVNbYg1dEac+dtGXekfFGt02ixrQ85RY7O/Pveh&#10;pIvm2HD7rerq0LQ8P3p+v9ldUf7yxKXyuPtFp3Tg/p7zxL45cAMsgAAChoCOo3E1Pi03t83xeI1K&#10;dTKWWCoO1kidGsxCAAEEEECgPQLX1Xnx2krCaDylxuY7k9qulPWrMedXMtsyoeJJyerDSnl5Yupq&#10;+U2PoXovuSzvbtyTXNWY0mblg+dWs3t9s778+2J/5Q+MRpxi0ciTab3AvcRyudHphDkeb0J9Tnae&#10;juM4o85j+gN9rV/5EVrUY/p+e/oF+en8+0eOVaYigcmd5FL5dTYyJi+pMRiNMzd1PZpfvKPGdR2U&#10;WFW8QN39ooopmFUxBXWaUXFPSb0v8Or4FdH3UtSdkrob+9nWY3lh/IIE1bXAvmn6moh+kY5VwBt3&#10;Qo8dvlZ1PNqvM2P9cRV/0/x7xtWx8/vnX5WfzL0n2yr2ZDNpR93b+vHcu/Ldsy/LiIrr2WyyoiO+&#10;T52bVLFFh075uLEldd9s5YHJOHXFzJND4BgE1nJ757X7rW7yhO4NXYpNymp27/y/Vv/mVOz2glMU&#10;HUPd1XFSnfrHuVptUIYAAggggAACCCCAAAIIIIBAWwTUfbHqZKlnVnYmIaXwwWMwVbfDdIsFinkR&#10;T/y1WjGhvWu1gp7nTyXVDqk3BPIZYzu88fqMmTUyloq3WB3Tz0nsxY6tUZ0iBLpCQP8OW918Nfpq&#10;xceMfLdn7Omr4nz8873NUMdtd+muWBde2CtjCgEEEECgKQH92yhrcKipukepZAWCxuJuC38baDRM&#10;BgEExPX8ezjrGGOoi+e7LiV+m8tHEgEEEEAAAQQQQAABBBBAAAEEEEAAAQQQQAABBBBAAAEEEEAA&#10;AQROXsD89dLJ94ceIIAAAggggAACCCCAAAIIIIAAAggggAACCCCAAAIIIIAAAggggAACCCCAAAII&#10;IIAAAggggAACCCCAAAIIIIAAAggggAACCCCAAAIIIIAAAggggAACCCCAAAIIIIAAAggggAACCCCA&#10;AAIIIIAAAgi0SWA2Ni7zO+t1W19Ob9Wd32jmQLBPXp24KtdHzoltWftWj/dF5HcvfFEeJ1fljaXP&#10;JZFP71u33oz7iWV5pNrQ7TVKkWBYzg6ONarGfAQQOCaB0f5oeU2p8IBE87nKWmPZTGV6K7cjruuK&#10;VWd/Uql8gAk3nRApFYwlrPh4Jf9A7Vsapf5ASL5/6csSVu8kUyDWNyA3Rs+bhSpXdEqSzGckWUiX&#10;31N6Wu3/n5RlJFPc+xz4Fu6AgqAdkOG+QRkKD8qwfqnp4XC0fAwK2LbRQ1vlS6WSUXbQTCQUlpcn&#10;LstL45dkLrUmn2/NlY+b7kEb2qf+cmZL/uLhW/Ilddx+ZvjsPrXaU2zH/MdjN7ku1uBwe1ZIqwgg&#10;gAACHSfwxsJnUnCKDft1NjomV0dmKvUmB0fk5TNX5L2Vu5Wy/SbeW7otF2NnRC/TTckeUOfJff0i&#10;+Wyl2446TppnG5VZTCCAQIsESnM3fS0Fzz3jK+vmAltfh6vrDCnsXXs5iVUJdPNG0femBay4ug5b&#10;e1yp7ybUNVglx0SrBFx1v8CqusduqXtbHZeSG74uWTWu032VKOhpAXfqsljJtb1t1PuLYl5EPfM5&#10;zjSQWDBWVwwNSGGghfeLat3LLd8nVuffvZ7UNUV1asn3Xl2vGamkrvH0vffBIaOYzP4C1kDMN9PN&#10;pHxlFDwRcKv3U7pI3bOXSByepwK2Pt/zpNK2Ot8fP+cpbV/W6vc8s1fPhdxCXqzQ8R5P2reFtVt2&#10;XUcKc7eMmSF1Pdnq55uhs9dEv05zKj/j9QBY7Ac8ImQRQAABBBBAAAEEEEAAAQQQQAABBBBAAAEE&#10;EEAAAQQQQAABBBBAAAEEEEAAAQQQQAABBBBAAAEEEEAAAQQQQAABBBBAAAEEEEAAAQQQQACB3hXQ&#10;MVc+WLtXdwN1zJW8GhOpLxCs1Ks17pKrxmVzVXwCZ/FOpZ6esKevtXzsEGMFTzNvLt2UpfRmrVm+&#10;srH+mHxj+jlfebcVDKiYMS+MXpD3G/wNvdsVUuMNTUVaOCaZdwXkETilAs8On5Ob2/OH2vqJ/riE&#10;7L397KEaYSEEEEAAAQQOIXB+cELetu+oWBd7caGS/QNGS9FcVt5Sx7gJUWOy6/FSq9PUFVnLJuTt&#10;tTuynktWz2nJ9Gp2uxJvrdVjErakgz3eSFrFP1vKbEpAxQ07kzTjcS4OjVa2/lJ8qjLdSRM6Fucf&#10;XnitHKfs083HkimpMaKPmObT67LoOPKPVDy1gHrfTdG1OZHoMxLN7cUL1POSKp7gbpqJdFesl91+&#10;834wAf2509cGn27txTGo1YKjYkm+tXxLvj7eWzE8am1rt5Xp2H9Gio3KujrWNUrj6n5TrTQY6pfv&#10;z74qP517v+ljZVaN9f5v5t6T3555USYGmhyjvEZ8BH2/ToY6cx9dy6otZWuPxPLEWBUVR+AoSceC&#10;vZ9akcc7a5JTbcfV+P/XhmZkLFz7M3CUdbFs7wisNXGuPHlC92x1TLq3V2/JfjFdLTVm+CuPbkvm&#10;wR2xsipmTErdh3/tD0TOv9g7fyC2BAEEEEAAAQQQQAABBBBAoHsFov5773Z6W4R7NR31Nw1UxaTd&#10;7Vit3yDuzqu8B0OVyfKEujdH6g0BN5c2N6TqmZo5o3ZOx5R219XzuafJUTGlSd0vEFHP14LZlJTU&#10;s5WSuvdeVM/diup3dacllZ/reDbWrvH8x1Olq7LWxPkncZ11fOenyVm4LfaFF3azvCOAAAIIdJpA&#10;OCLlGLc6jr06P7f69n4L1WldpT8IdLuAW8gZm3Cs8cur/s1guRPe3wobPSODAAIIIIAAAggggAAC&#10;CCCAAAIIIIAAAggggAACCCCAAAIIIIAAAggcjwCjcx6PM2tBAAEEEEAAAQQQQAABBBBAAAEEEEAA&#10;AQQQQAABBBBAAAEEEEAAAQQQQAABBBBAAAEEEEAAAQQQQAABBBBAAAEEEEAAAQQQQAABBBBAAAEE&#10;EEAAAQQQQAABBBBAAAEEEEAAAQQQQAABBBBAAAEETlzgXHRC9eFmW/oRtALyhfGL8qJ6hezmh8Ce&#10;jU3IzOCYfLLxUN5bvSsFp3Tg/pVcRzZzqYbLXRmaFsuyGtajAgIIHI/AQDAs/YE+SYYHZCq5VVlp&#10;LJepTBfdkiQLGYn3RSplrZhwk+u+Zuz4WKXsQWK5Mr3fxI3R8y3v137r6pXyoB2Qkf5o+VVrm/T+&#10;PJlLl//mybx6z2fU60k+pabTxVytxZou00cAfYzqC4SkT/UlFFDTtprW7+Vpnd+dH3wy/2m5/qwO&#10;BPtO5Diij136eKlfO4Ws3Nqal5ub87JTzDa97ftV1N+xX6/clEepVfnG1LMSUd/L40hWbO/7trs+&#10;J2WxYVYAAEAASURBVLEugakru1neEUAAAQROSCD9q38tjjofs4fGxY6r19iMBNR7K9NCal1uqWNZ&#10;o2SJJd8894Kv2penros+X9vM1r8OdNWSrz/6QP7RM9+SgDr2d1PS5qW1uUqX9XHSruSYQACBdggU&#10;5z33zPr6JTBxvh2rOtE29b7dWd/bB+v9C+l0CHivwxx1b6S7jo7d8Xdy+wdF0nv3uSS303Edd5Mb&#10;vj5V3xfzzaTgVAi4k5dFbr9V2VZL3aeTlYciM9cqZW2fUOscSCwZq0kPzRj5o2bcYMjXhFUqiL52&#10;6PXkpjzf/Rr35w5qYMVGfYvoe+/W4JCvnILaApb6TFojU2Kpe88yEBVrICbWkH6ee7hUWronpXvv&#10;P2lHt6XatM8/d7jGOnApN+H5HEdH1D17rpZ3/1T6XN+byvfdx895i9uWt8L+53mueu5jhdRnvIdT&#10;aeWR6O2sTqHZG9VZplsk4KSTvpZstb8jIYAAAggggAACCCCAAAIIIIAAAggggAACCCCAAAIIIIAA&#10;AggggAACCCCAAAIIIIAAAggggAACCCCAAAIIIIAAAggggAACCCCAAAIIIIAAAgicDoHJyHB5rPmC&#10;U9x3g101stTCzoZcjJ+p1LFiI5Xp3QlXjcfohtX4r2oM/OoUONv+8bduby3Ip5uPq1e773RYjav/&#10;O7Mvix7nvxeSjmnz6cYjydf5G3q3c3pwVGzGG/KykEfgyAI6Dsz5wXF5tLN24LbOqlhTJAQQQAAB&#10;BE5CQJ8XX45Oys3EQmX1Ov5ZdQqqcW5XVHynUrpojMPtqnPKt+2i3J5/r7p6S6d1DMZtFW9rOKzG&#10;qiYdu8CD5Ep5nZMqHl7ANUcdXhx6MpZuQH0Ozkf9Y3gee2f3WaH+jL8wekGeHZmV+youyyebj2Qr&#10;f7Sxzh3blqXYsJzd3hvbdfrpdCxrXhOnnn6fwiqu21iY8R73+TP1XPGLYxflTmKx4bW6/kxei07J&#10;RD9jUHfMh0Dt69zUptEdKzoqa1n/GK5GJZUZ7497iyr5fjVm9vdmvyg/m/9AljNVsRcqNfwT+l7P&#10;T+ffl2/PfEFmIv7xy31L6DFlddzj6ntENeIo+Jbr9YKlu8YWujr+8hkVR+CQyVHnRX+z+LEsZvY+&#10;JyvZbbmTXJIvj1+VZ4bOHrJlFutlAR1Ttpnzj8lB/33343DRMWWn1X5mIb13blO9Xn3ef3ltSfpK&#10;e88RasVpqV6GaQQQQAABBBBAAAEEEEAAAQSOTaDG9XQgvS0ycnxxxo5tW7t4Rbb+m3iSFW/8Wxkd&#10;l9BI6v6EWyyoOIWecqMSma4Q8PzO1Oozn1E32oZaMaUbLcP8zheIrt2X6KaK+/s0ZaMTsvDs7+1m&#10;e/5dx671ploxbr11uilvBYJiTV4Sd/5mpdvOwu3KNBMIIIAAAp0nEHruG6JfJAQQOAaBQs5YiRUM&#10;G/m2ZtR5mje56hpcn7+REEAAAQQQQAABBBBAAAEEEEAAAQQQQAABBBBAAAEEEEAAAQQQQACBkxLg&#10;lwsnJc96EUAAAQQQQAABBBBAAAEEEEAAAQQQQAABBBBAAAEEEEAAAQQQQAABBBBAAAEEEEAAAQQQ&#10;QAABBBBAAAEEEEAAAQQQQAABBBBAAAEEEEAAAQQQQAABBBBAAAEEEEAAAQQQQAABBBBAAAEEEEAA&#10;gWMWGA4PSiw0IMlCpmVrtlRL14fPyqtnrkkkdLjA4QHblhfHL8nVoRl5a/mm3NlebFn/qhu6pton&#10;IYBAZwmM9kcl1T9gdGownxXLdcW19B5GZDOXknhfxKhz1IyT3PA1YcfGymWpfEbWMtu++d6CC/FJ&#10;bxH5IwoE7YAMq8+EftVKRackKXUMS6q/0ZNXWrKlvAQsW/oCQemzQ0/eA+rdVnldVpl+Mk+3a9uW&#10;FAqFWqvo+LLBUL+8MnFFXh6/LI9Ta3Jzc069r4p7xJ4vpDfkBw/elK+eeUYuHcNn2+rrF1HnJZLb&#10;qfTcTa5XpplAAAEEEDg5gfzd98VJbVY60PfcN2Tgm/9hJX/UCUed5/3d44+aaubFiUsy2h/z1Q2o&#10;c4bvnH9Z/uzWLxoeA7fUueRbS7fkazPP+trp5AI7PialtblKF53EWmWaCQQQaI9Ace6W0XBw5ppY&#10;6p5VryU7Pi7O+nxls9i/VCh6fkIfW4xUyImbTYm1zzW4UZdM8wJh8x6Wld277m2+kfbW9F1/B0Ni&#10;DfjPudrbC1rvOIGJC+Kq82xL3X/bTdbyXXHV8fC4Ur+6x2U7RWN1mXiLn+uo+4W+VOrO+4S+7WhQ&#10;4HruiVux0QZLNJ5tPb2nXl2zvJ6py9VFTDcQ6P/D/6JBjeZnO+o6snTrrb0F1L3z/v/kv9vLd/mU&#10;7xgWPfrnuMtJjO5bg8P6AYiI41TKj/t83/KcC+mOOLm02FHVtx5Ohcef+7YuNHvDV0bB0QWcdMJo&#10;xAoPiFXr+G7UIoMAAggggAACCCCAAAIIIIAAAggggAACCCCAAAIIIIAAAggggAACCCCAAAIIIIAA&#10;Aggg8P+zd98xjmR5gt9/EfQ2faXPqsqy3WW62sxMu7E9c5rdndXd7uyMcMAeTgJOwAGnBQScAAn6&#10;6/SHoH8E/XUCDpIg6N+DdnRY6fZWuztG49tM91Sb6vK+0nuSmSSTZIReZHUyGRFMuiQzSeb3NQoZ&#10;78WLZz50EUH2+yGAAAIIIIAAAggggAACCCCAAAIIIIAAAggggAACCHSLgK7W1ZmIDsjDxELFKT1T&#10;a7ifip8o1tHUevUS7hHZUjEI1F9drcOkBSNizN4t1tnd0Fu8/tZyOiG/nvt8t7uKf61oDd+aeEmi&#10;Ks5MtyQrdoAVn+Z3i277/eY4GR3abxflCCBwQIEX+6bkyWb961+PhVkH7ID0HI4AAgggcAABKxbh&#10;7cRssYWUWpfOmSKZLcnNPhJPyY7laFzuphuPjxRVcaN00SRRJQbkUmZDrHiRpMMXeJic3+l0NGGP&#10;T1dQsfDmY307+yYjg+JTsc3aPVkx2c72jO78m9lckc9Wn8h8ei+WTL3jn4v3y/jGnktUxQmMqddJ&#10;LGuPaZr8Ip7gaLhPtC9iCNbbF/U7TyCgrtVfGjgtHyxVv1b/cOWBfHf85c6bZLeO2LrXVbK2/M40&#10;1brNK9nqn3cDZWJClTJZMSC/M3FNfjb7qVjvQ7WkvGnIT2c/ka+NXJKpKvdzdt5jouq9ObFUbNq1&#10;BnVxzzHamL9vn2z/uIgV87HB9OHyfZnb5/Pjd8v3ZCgYl/4AsSoa5O3aw1ZVzDejSmS4kDcgsSbH&#10;GK4H9HRsWKz4q/ulpLpGGNhK7u0mTuqeBVsIIIAAAggggAACCCCAAAJHK+D1i6l+t1Ya51RPrx/t&#10;mOjdJeBJq3uvpUl9b6NZvz+sltTj60pWrEwVM5bU2QKm4zs1KROvr9IMdRX3cy9SrKppxZROq5jS&#10;oWilw9jX5gIex28HCuo3Bccpub7XUc9nzRfoOgLrd+WFmdt781Lfz5kbS6L18NvmPRS2EEAAAQQQ&#10;QOA4Cpi5bfu0fWWuie01mpcr9xtQIy9CjOvmGdMSAggggAACCCCAAAIIIIAAAggggAACCCCAAAII&#10;IIAAAggggAACCNQt0P6rWtU9JQ5AAAEEEEAAAQQQQAABBBBAAAEEEEAAAQQQQAABBBBAAAEEEEAA&#10;AQQQQAABBBBAAAEEEEAAAQQQQAABBBBAAAEEEEAAAQQQQAABBBBAAAEEEEAAAQQQQAABBBBAAAEE&#10;EEAAAQQQQAABBBBAAAEEENhPYDI2JJ+vPtlvd13lE9FB+crwBekLRus6br/KYV9AvjFxVV7on5Lf&#10;zt2U5Uxiv6p1lw8E400bZ92dcwACCOwr0BeISSIQsu3XTVMi2Yykgs/L17IpORk7Yatz0IyZXLE3&#10;od5/tNDz97LHiQX7vjK5oMcvw+HeMnsoaqWAV/dIbyC686+V/XRC25qmyZT6TD8ZPyHrW0m5uzEr&#10;dxNzspXPNjz8bSMvv5i/IU9SSzuf70GPr+G2ajlQjw+IsbRZrGomHK/L4h42EEAAAQQOS8As5MVI&#10;rdu60+ODtvxBMzeWH8lKuvq1XsgbkNdGzu/b3Ql1LvbyibPy0eK9fevs7vh48b5M94zIcKRvt6jt&#10;/zrdDT4n2/4xY4CdLVBYmRUznbRNwjtx0Zbvlox1Hl6ajI3l0izbXSygxeyP/c5Uk6siTbq328V0&#10;dU3NVPctSpOW3bvuLS0/0u2UetxLkhZr7vleSdNsdpKAdR9ocEpk8WFx1NrCAzGLudZvhNT9rdJk&#10;9Z3uGS0tOvh2uftd6jqo25OW3xbJbtmmqUX7bflGMpp1b1/dW5fc3j1J0/Ee00i7HHMAAcc5rajv&#10;Pax7yd2SDMd3O1rs4M/jbrGx5qHpuujqnM/YWCpO67DP9/VAuNj37obpeP/ZLe+mv4Xkmm06noEx&#10;0cNxWxmZ5gg4r921EM7NkaUVBBBAAAEEEEAAAQQQQAABBBBAAAEEEEAAAQQQQAABBBBAAAEEEEAA&#10;AQQQQAABBBBAAAEEEEAAAQQQQAABBBBAAAEEEEAAAQQQQAABBBBAoHMErJgrD6vEE3iWcq+1GPiD&#10;fy4SiohWsh5V9j/8G9vEtb4RFbMgZitrZiaj1oT68dPrUjCNmpr98vB5GYt031o7lwdOyo3Vx5K2&#10;1siqIVmxcUgIINAagROhHhlSMZ2W6ogRZcWx6Hesv9ma0dEqAggggAAC5QV6/REZDMRlOfs87kXy&#10;izhnpbUHUgnxO2JvzMQbi1fh0XS50n9SLvVOycerj+SztcelXbm2FzMbcq5nzFVOQWsFEttbKu7l&#10;F/EG1OLGORXrzGcUdjpdivZIwePZ2T4dH27tQFrQ+nhkQKx/K2p+N9aeyKPkolo7ur7Vo+d61LXl&#10;U/vgplaXJJjP2QpTX8QTHAt337WobaJkXAIXe8fl1vozSebSrn2lBSvZpDxKLcqpaHPjSpb2wXYd&#10;AmXWBN9U979y2cWKjXg1j8R97rWEnQdZcSPfGb8qv5z/vOr9uN1jDRWH9Odzn8mbwy/ImfjIbnH5&#10;v9Ya04m99ZRNK37GcU7plMiGI47qyJmGRZbUOcnthH39/9LGrE+ST9Q9um+MXi4tZhsBWdm2x3Aq&#10;R3LUsXynokPy28VbYr3nlEvWNcKAivG6m479+8suBH8RQAABBBBAAAEEEEAAAQTaQ8CKIZjZi3Oq&#10;b220x7gYRVFA31ovblsbVrw8K0Zc1VTy28Tduqb6jZxWJrbb7n7+doiA+i6yNGl+FcezjlQu5qKR&#10;WBaPijVJ6lwBj+N7tYK3vudF5878+cid9131Lo2PrY+dk+e/PNh7xIzZu+LpGdorYAsBBBBAAAEE&#10;EDiGAtb1bmnSfIHSbGu3PV53+4W8iM9dTAkCCCCAAAIIIIAAAggggAACCCCAAAIIIIAAAggggAAC&#10;CCCAAAIIIHBYAjX8XweHNRT6QQABBBBAAAEEEEAAAQQQQAABBBBAAAEEEEAAAQQQQAABBBBAAAEE&#10;EEAAAQQQQAABBBBAAAEEEEAAAQQQQAABBBBAAAEEEEAAAQQQQAABBBBAAAEEEEAAAQQQQAABBBBA&#10;AAEEEEAAAQQQQAABBBBotcBkdPDAXfQHY/LHZ16X7558VfqC0QO352xgONwr/3D6dXl79EUJepoT&#10;Cfxc75izG/IIINAGAtZ7SDIYdo0kmk0Xy9ayqeJ2szbM5IqtKT0+UMw/SiwUt/fbONUzLJqm7beb&#10;cgQOVSDiC8q1wWn5/uk35ZtjV2Q8svd8bmQgj1KL8leP3pNnqeVGDq/5GK3kdWcdZDhelzU3REUE&#10;EEAAgaYJGMlV1ZZpa6/0PMm2o4FMOpeV9+du13Tkm2MviN/jrVj3tZHzNV2TWjP66ZPrkjcKFdtr&#10;p516j+PafTstZsk5cjuNlbEg0A0C+Wfu9ybvxPlumJprDp7hU+I987L4X/6OBL/+jyX83X/mqkNB&#10;dwroMfe1opmyPvtJzRQwA/b7XFp2s5nNN6Utc+ecb68pLda/l2HrWAuYw9O2+WvWe8Tmuq2slZnw&#10;xqyt+ay6x2V4A7ayA2fKfeeUzx242XZvwJPecA1RK/O54KpUQ4EWc1y7cI+vBrXWVTHT9u9TtFCs&#10;dZ0dcstmQb1WtxL2XqN8htlBRPS4/TVpJFp7n9/Zv+Y4F7L2m5ktZ7Wuy0e/+Y+l9z/97yXyzj8R&#10;//kvif/cq103x3aZkOF4H9DD3fM+1y7GjAMBBBBAAAEEEEAAAQQQQAABBBBAAAEEEEAAAQQQQAAB&#10;BBBAAAEEEEAAAQQQQAABBBBAAAEEEEAAAQQQQAABBBBAAAEEEEAAAQQQQAABBBBod4GJGmKubOYz&#10;spZxrMkT7RWtZC0qczsj5vJT23T1sdatRWmYpvz02Sdija2WNB0fkcsDp2qp2nF1vLpnZ239Wgbe&#10;4w9LzB+qpSp1EECgQYFLfVN1HTka7ideS11iVEYAAQQQaIXA+Z7RYrPbXp9sezzFvLXhL+TlL19+&#10;W35x5rLcHRqTlD8ocz31r2N5Mjok/+jkV+Rq/ynx6LqcCMVt/ZTLLKUd62eWq0RZ0wUeJvfizn14&#10;8pz8n+rx//sL1+Sz0Sm5P/j8+eLTvQeO7dX0gdfR4ICKH/q10Uvyp6ffkBd7J8Wr2Z/3lZpKhCKy&#10;6bev93x2acZ1SDLw/PprLNzn2kdBdwvomi6vDZ2taZLXVx9KwTRqqkulFguk1lwdrHgrx3uyDhhU&#10;7ye1xuG0nhvfHL8q5+J7n72uTh0FVqyoXy/clFvrzxx77FnNscb0sY+fsfBAXNFRR87Y0WrMGeo1&#10;+u7Snaq1n22tSCq3Fze26gFUOBYCy9lk1XkOH/G5ghXbbqJCzNbUF+c0uxNxxi/eLecvAggggAAC&#10;CCCAAAIIIIAAAkciELHfg/dsueMMHsm46LQooDseEy3ujgdcrFyyofn8JbkvNo9BrEz3pLuvxMza&#10;76Nqdf6msVzsUIO4nx3/RPE6fg+c9x2v37o677vW+l7ZaQ+8ZsUHjfTahm3M3rXlySCAAAIIIIAA&#10;AsdRwMxlbdPWfPbfJ9p2NjujfjPgSup3wyQEEEAAAQQQQAABBBBAAAEEEEAAAQQQQAABBBBAAAEE&#10;EEAAAQQQQOAoBfSj7Jy+EUAAAQQQQAABBBBAAAEEEEAAAQQQQAABBBBAAAEEEEAAAQQQQAABBBBA&#10;AAEEEEAAAQQQQAABBBBAAAEEEEAAAQQQQAABBBBAAAEEEEAAAQQQQAABBBBAAAEEEEAAAQQQQAAB&#10;BBBAAAEEEEAAAQQOV2A00i8erbElqiPeoHx9/LL8yfQbMhEbbOnANU2Ti/2T8mdn35YX+6dEU/81&#10;mqxjz8RHGj2c4xBAoIUC/cGopAJBVw+xbLpYtpZNFbebtWEmV21NaV+8p20XcjK7uWLbVy5zKj5c&#10;rpgyBI5UQFefnVPRIfn2+Evy/dNvytX+UxLy+BsaU6awLT+Z/UR+M39Ttgv5htqodpAWG7BVMZPV&#10;X3u2A8gggAACCDRdwEi434v1nuZd+707d1Oy6nyrWhqJ9Mn5/olq1cSj6/LO1LWarhfXs5vywfzt&#10;qm22SwU97nY3k8vtMjzGgUDXCeSf2d8f9J4h0WP9XTdPa0K+k5ck/K0/l+Br3xX/+dfEOzLdlfNk&#10;Um4BLRwT8fjsOxz3R+w7yTUiYAYitsO0/LZIi66rbR3Vk0nZ74vpcfv1eT1NUbe7BMyRM64JaQv3&#10;XWWtKNDzWfFv2Z+b6fhY07syPV5Xm1oN1yiugzqswJPecI1Ya9K5jha3nzM57727OqagpQJmOmlr&#10;Xwupz/8uSeWeW816HncJ0c40nJ/rhTL3elo5Xy0QdjVvZrdcZd1YoIeiElDXWNF3/lxCL3+7G6fY&#10;FnMytuzvc3o43hbjYhAIIIAAAggggAACCCCAAAIIIIAAAggggAACCCCAAAIIIIAAAggggAACCCCA&#10;AAIIIIAAAggggAACCCCAAAIIIIAAAggggAACCCCAAAIIIIAAAocnEPEFpT8Qrdrh01TltVyNObXO&#10;lmnY2tHHz9nyzcx8sHBH5hzrbe3Xfn8gJl8du7Tf7q4ov9g3KVH1WFZLE2rtfRICCLRWYDIyKDFf&#10;qOZOxsP2NehqPpCKCCCAAAIINFFgKjIkPt1TbDHpWA8xquKf5bxeedo/JO+fuiB/9dIbshqpff26&#10;Xn9E/sH4Nfn66GWxrkF202CwehuJ3FZNcTl22+RvcwQeJhdsDZkqnslivE8+njgjjwafx7A8qa4v&#10;Go3haWv8iDPWtdSXTpyTH0y/Ja8OnpGwt7YYZXOOtYSj21nXTJLB0M41d7DBuGeuBinoKAEr/t1w&#10;qLfqmDfVmuK3Nmaq1qPCIQjkVRyoks8pUZ+HS4VM1Y4Havg8K23Eii38xvBFebF3srS46vb7S3fl&#10;k9VH+9dzrpWu1tg2rfgOxzVNXRbzm/9UzBfeFrNvTEy/ulbvH29I47O1p7KxXdva0LyeGyLu6oNW&#10;svZ1oMtNdjjcV674UMtOx/aPU54MOO515dR5zzFZL/1QHwQ6QwABBBBAAAEEEEAAAQQQaEjAjNqv&#10;q/V0oqF2OKh1Ap4te+xHPVZjzFdnzGBriNZ9XFLnCzjvXTu+n642wZ2Yko7nh3nIMQarjZH99Qlo&#10;RkF0RyzcQul3NvU115G1zeSabdy683sf297Ozuhj9t+XmwsPxWy3eOWdTczoEUAAAQQQQKATBXL2&#10;3/hoNf6OsSlT9XjdzXB+5jahBAEEEEAAAQQQQAABBBBAAAEEEEAAAQQQQAABBBBAAAEEEEAAAQQO&#10;VUA/1N7oDAEEEEAAAQQQQAABBBBAAAEEEEAAAQQQQAABBBBAAAEEEEAAAQQQQAABBBBAAAEEEEAA&#10;AQQQQAABBBBAAAEEEEAAAQQQQAABBBBAAAEEEEAAAQQQQAABBBBAAAEEEEAAAQQQQAABBBBAAAEE&#10;EEDgSAW8ukdGI/11jcGnjnntxDn5wbm35VzvuGiaVtfxB6kc8PjkjZGL8ifTb8houL5x7/Y7GRuU&#10;4GEGNd/tmL8IIFBVoC8Qk7zHK2mvz1Y3mkkX8xvZTTFMo5hvxoaZXLE1o8cHdvJPkkuqL9O2z5nx&#10;ah4Zjw46i8kj0FYCUV9QXh6clj+bflO+OXZFxhr8DL2bmJMf3f2VzG2uNn1+euz5667YcD4nZjpZ&#10;zLKBAAIIIHD4AmZi2dWpHmvsOszZ0MLmmtxceeosduWtq82vTlx2le9XMBTulVeGz+y321Z+ffGB&#10;zKtxdELyxN3nm2ay+Z/HnWDBGBFotYCZ35bC/ANbN56JC7Y8GQS6RUD74v5HcT4pPluKFk3aMAMR&#10;V0uaurfVLsnMZUWyW7bhaM7rc9teMsdKoOeEmMGobcragv0z0raziZnQxqw4v3lK94w1sYcvmir3&#10;XVEh3/x+2qxFTzphH5GmQtmGe+xljeai9nt8XLc0Ctmc48x0ytaQ5nhN23Z2Wsbxvc7O8KPNuWfR&#10;aRSVxqs77ieYmxtiHuL7nObzi6jfFpQm03HuUbqPbQTqFXB+j6SFY/U2QX0EEEAAAQQQQAABBBBA&#10;AAEEEEAAAQQQQAABBBBAAAEEEEAAAQQQQAABBBBAAAEEEEAAAQQQQAABBBBAAAEEEEAAAQQQQAAB&#10;BBBAAAEEEEAAgS4QmIwNVZ3FzKZ7rd3Sg4zZO6VZERUbRT9xyl7WpNz9jTn5bPVxTa1ZMVq+PXlN&#10;rNgy3Zw8ui6vDJ2tOsWT8eqPddVGqIAAAhUFrDhUL/ROVKxTurPR+FGlbbCNAAIIIIDAQQWs8+Xp&#10;2EixmVQgWNy2NmIl8c9sO6pkfLpXvqTOU7839ZqMhPtctYMev8R9IVe5s2Ap41gP1lmBfFMFVjNJ&#10;2di2r71droPp+HC54o4t86vYf5f7T8r3T78pbw2/IH0B+/rSzonN9vSLFZ1vRa3l+NnoSXnYb/cw&#10;1Hnhlj8o4w3GOnP2R74zBV6r4VrdmtmNtSeSKWx35iS7adQXXpfwn/934v3Bfyue7/5z8bz1A1lR&#10;74nV0mAwXq1K2f3W8+PawOmy+/YrvL7yUD5aLr/evVZujelUZ8SW2m++BypX98tk6KTIlW+JfOef&#10;iXzvvxQVPLruJq3PxM/WarsXaTV+PzkvOaNQdz8c0J0Cm/mspKu8v+sqssRQs2IdHIBxIjIgVmzh&#10;cikVLHPOToyeclSUIYAAAggggAACCCCAAAIIHIWA476YZuRFz9jjzx3FsOjzCwF1r0zL2h+PWmO+&#10;amViZVpxs0mdLWBmVExi07BNQvOXuf9kq+HOOJ9HRmLFXYmSjhHw5NKusRZq+C2B66AOLTC31G8i&#10;Cjnb6DVHHE3bzg7P6GPn7DNQczcXa/8uxn4wOQQQQAABBBBAoPMFzJx1rWv9GrEk+QIlmdZuauq3&#10;k650iDHcXX1TgAACCCCAAAIIIIAAAggggAACCCCAAAIIIIAAAggggAACCCCAAAIIKAG1aggJAQQQ&#10;QAABBBBAAAEEEEAAAQQQQAABBBBAAAEEEEAAAQQQQAABBBBAAAEEEEAAAQQQQAABBBBAAAEEEEAA&#10;AQQQQAABBBBAAAEEEEAAAQQQQAABBBBAAAEEEEAAAQQQQAABBBBAAAEEEEAAAQQQQOA4CZyKnahp&#10;uppo8mL/lPzw3Nfk2tC0eHVPTce1olJfMCp/eOo1+dbEVYn6gnV1ca5nrK76VEYAgcMT8Hu8O6/p&#10;VDBk6zSWTRfzhpiysb1VzB90w9xWbVv/SpIeH9zJPUoslJSW35yIDR7p+2H5UVGKQHkBXdNlKjok&#10;35m4Ju+MXZWgx1++YoXSZC4t//7h+/Lu3C3JG4UKNevbpcUHXAeYqTVXGQUIIIAAAocnYCSWbZ1p&#10;4R7RvPV/dtgaURnTNOUXTz91FpfNXxo8JYOhnrL79it8dfi89Adj++22lf/syfWmfp7ZGm9iRoso&#10;A3WuXJrM5Epplm0EEGiSQGH+oYjjPNc7caFJrdMMAu0lsHv/Y3dUZnJ1d5O/TRIwgxF3S9lNd9lR&#10;lZQ5nyh3fX5Uw6Pfoxcwh6ftg1h4pE7oDXtZC3LhjTlbq4buk0z0+T1b246DZhzn2DvNFXIHbbXt&#10;j/dsbdjHGOsXTW9OOFtNtWVLuYyYmTZ637MNrvszZiZpm6QWqu1a2XZQm2bc5y2aSKS3TUd7dMPS&#10;e5zvnaYYicO9n6A5zofMbPO+4zs6WXpuFwHrOb5zXeML7AxJ76L3uXYxZhwIHDeB/PKMpD/8O9n8&#10;5V9K8m//d0n83//6uBEwXwQQQAABBBBAAAEEEEAAAQQQQAABBBBAAAEEEEAAAQQQQAABBBBAAAEE&#10;EEAAAQQQQAABBBBAAAEEEEAAAQQQQAABBBBAAAEEEECgIwUmY0NVxz2/uSY5I79vPWP2rm2fPnJa&#10;tHJrVdlq1Z9ZUWsD/XL2Rk0HqpV15NtT1yTmt8duqOngDqx0tndMBoPxfUc+oNYcHou417Pf9wB2&#10;IIBAwwJn46MS0O1rYpdrrD8QlVAT1i0v1zZlCCCAAAII1CtwTn1+7aZkhfhnu3Wq/bU+D//k5Ffk&#10;hd5JsWI+7ZeGgtXjaSylHevB7tcY5U0ReJCsHncupOJ2jYT6mtJfuzViPV/P9qjn7/Qb8q3RK2qe&#10;5ddsne0dkB9de0v+30uvyccT0/LeqQvy15e+JL84c1k+mjgjn49MialpMhZ2rDncbhNmPC0VsK7T&#10;p2MjVfvImQX5ZO1x1XpUOBwBLRAWfXBCtNGzYt2Lqpasey6Npqv9p+TLQ+fqOvwz9Vx5klpyH+Nc&#10;49yqkSKGRhHK6ytu1rphxQl7b+mOWPFfa005FbPnQXK+1urU63KBlWwN7yGheFvE87VirFtxWsul&#10;ZKDMPXbipJajogwBBBBAAAEEEEAAAQQQQOAoBKLu7yt0vls6ikeibJ+edEKs3/GVJj1e42/Yyt3T&#10;OwaxMkutunHb3E67p1Xu/pO7lq3EGTvYLBNf2HYAmbYW8OTcz4uCL9jWY27m4Mo9f12xbZvZ4RG3&#10;pY2cERUE2DYKY87+O3TbTjIIIIAAAggggECXC5j5bdcMNZ/fVdayAuv/aQlGn8e3j6l47r3q9266&#10;/XytZX3TMAIIIIAAAggggAACCCCAAAIIIIAAAggggAACCCCAAAIIIIAAAgggsI9A9dU89zmQYgQQ&#10;QAABBBBAAAEEEEAAAQQQQAABBBBAAAEEEEAAAQQQQAABBBBAAAEEEEAAAQQQQAABBBBAAAEEEEAA&#10;AQQQQAABBBBAAAEEEEAAAQQQQAABBBBAAAEEEEAAAQQQQAABBBBAAAEEEEAAAQQQQACBzhQ40zMq&#10;v19+IJu5zL4TOBk7IV8ePi89gci+dY5ix+n4iExGh+ST5YfyycojKZhGxWEEPX6ZjA1VrMNOBBA4&#10;WoG+QEySgZAMpRLFgcSy6eK2tbGWTUlfIGorazjj9Yv/e38henpDjI1lMZIrog9OiKHeT54mFqs2&#10;e0q9D5EQ6ESBieig/MPQV+S9hdvyKFX9ue6c46fqc/dpakm+MXFVhkI9zt115/WeE+J77Q9Eiw2I&#10;Hh/Y+Wt6fHW3wwEIIIAAAs0TMBIrtsb0nkFbvtHMzZUnsqTOvaol6/rtyyMXqlVz7ffounxr6pr8&#10;6M6vxFT/VUrr2U15f+62vDn+YqVqR75P0zTRY/1irO99ZpuOx+fIB8kAEOgSAe/EBYl8/7+S/LPb&#10;O/8Ki0/EO3qmS2bHNBCwC2jqs8WWUqu2LJkmCJS5n66p84/KZyhN6LfWJlJrrprWdTkJgaLA8LTI&#10;40+KWS2fFVmZERmcLJa1YiOUmLU1m7buwWq6rawpGb1MCNdCrilNt3Mjnoz9eqyZr/tybZnJVdGC&#10;7fX9Yjs/Ps0am2mo70wzW7bmtFCTvlextXo0Get5ZUuRHtE8ZV7TtkrHL2Pda3cmI7Esnr5hZ3HL&#10;8pr6zs/c2vvOz8jan5ct65iGj4VA/I//RXGeZm5bbbfNmXZxXGwggEBnCRSWn0n6/b+2DdpQv1fR&#10;1ecZCQEEEEAAAQQQQAABBBBAAAEEEEAAAQQQQAABBBBAAAEEEEAAAQQQQAABBBBAAAEEEEAAAQQQ&#10;QAABBBBAAAEEEEAAAQQQQAABBBBAoH0FhsO94tM9kjMK+w7SUGtTzG6uihV7xZmsdVlMx9ps+th5&#10;Z7UD57NqnasfP71eNa7KbkevnTgnEyq+Sj6f3y3q6r+6WoP3ncmX5G8efyiJbftaNTFfSL49+XJX&#10;z5/JIdBOAl71nnqhd1w+WX1ccVhjYcfaphVrsxMBBBBAAIHWCvT6IzIYiMtyNqHin4VtnfkLefHn&#10;c7LtrR4LaUDFT3t7/JL0eGpbf8qK23Q/OW/rz5lZcqwH69xPvnkCpmnKw+RC1QZPqWtDKw5Ityfr&#10;fM36t6pi/n2+/lQeqzhluys3FtQ5n/VvNxU8HlkPR3f+7Zb51RrOA+p1RTreAq8MTu88d6rFib2X&#10;mJML8XHp8dvfg4+33tHOfkPdX8mb+98vs0Znvc6t+y4HSRd7J9S9Oa/8ZuGWeo/ZfZep3OKn6npz&#10;SsUhtqVIr1qPXr03q/fyYtq0r6leLGejJoF76hxlsYHzkFsbM3I+PnYsPitrgjzGlaxz62ppONxX&#10;rcqh7T8dH5YHZc7N0z6/5FW8C29pzHNi9Bza40JHCCCAAAIIIIAAAggggAACVQQi7mtrj4r9nu8b&#10;r3Iguw9DwJN23x8pF6+x7FjKfDdpqu8sSR0usJ12TUBzfD/tqlCmwBlT2vodK6lzBTy5jGvwhQN+&#10;/+JqsJ0LnLFF1Vj1Lo6PrfmDog1OiLn0pPiomLN3RV75bjHPBgIIIIAAAgggcKwErGtddY4kuWzx&#10;dz+aL3BoBFr/mHi//18fWn90hAACCCCAAAIIIIAAAggggAACCCCAAAIIIIAAAggggAACCCCAAAII&#10;1CLgraUSdRBAAAEEEEAAAQQQQAABBBBAAAEEEEAAAQQQQAABBBBAAAEEEEAAAQQQQAABBBBAAAEE&#10;EEAAAQQQQAABBBBAAAEEEEAAAQQQQAABBBBAAAEEEEAAAQQQQAABBBBAAAEEEEAAAQQQQAABBBBA&#10;AAEEukfA5/HKP5h6Wf728UeylVeBv0vSUKhHvjJ8QUYifSWl7bXp1T3yyomzcq53XN5fuC2Pkov7&#10;DvDVE2fEo+n77mcHAggcvUB/MCrJQMg2kGg2LWKaIpq2U76aScp0fMRWp9GMpt5DtP4x8flPqS5U&#10;H1+kZ8ll2Tbyu9myf63RnIyfKLuPQgQ6QSDo8cnXxy7LZGJe3lu8U/U575zTenZT/ur+u/Ky+nx9&#10;eWha9AN8xmrqde+78g1bF6Zh2PJkEEAAAQQOV8BIrNg61OMDtnwjmUx+W347e7OmQ18fuygBr6+m&#10;us5KQ+EeeWX4rHy4cNe5y5X/eOmBTPeOqOvefte+dirQ44NirO9d7xrJ1XYaHmNBoKsEPP2jYv0L&#10;XP2GmEZBrOtGEgLdKGB9tthSdkvMXFY0X8BWTKZxATMQcR2sZTZdZUdWkLSf76k3PNHUeRQJgV0B&#10;c/i0WHdMn9+VfV6qLTwQc3Byt0rT//q21sSbU/eDS9JWz1hJromb6n6zqb4j0wp794G1fK6JHbRn&#10;U550wjYwLda8a6FybZkpde0y1LrnjG0yZPYEdj5v9r7z2NkRiu3t7/At0/kZFm3e87jDaWzD18u4&#10;GIllW51WZ/RAWAyvX6zvAKxtPRxvdZe0f0wFNJ//mM6caSOAQDMFtDKfU2Y6KeL4DUsz+6QtBBBA&#10;AAEEEEAAAQQQQAABBBBAAAEEEEAAAQQQQAABBBBAAAEEEEAAAQQQQAABBBBAAAEEEEAAAQQQQAAB&#10;BBBAAAEEEEAAAQQQQACBgwtY66OPRwYqxiqxenmWWpaTMXdsAWPmjmsQ+vg5V9lBCgwVB+Gnzz6W&#10;lGOdrf3aPB0flquDp/fb3bXlMX9Y/uTMG3J3fVYWttZ35jkc7pXzKh6NFZuGhAAChydwoWdCbqw9&#10;lYK5f8yIk1H3e+rhjZCeEEAAAQQQcAuc7xmV5cWEJIMhWQ9FduKgpdQ6Ulbe/CL2mfuo5yUBFcfp&#10;lf5pmY4NSygUku3t7f2q2sqHgtXXWVxW8dasawK9yhhsDZNpSGAxveGKxVmuoWbFvyvXdjuW9Qei&#10;8vbwC/LywGm5tT4jdxNzkjcLVYc6FRnkeVtVqfsrRHxBudQ3JZ+sPqo4WWs15I9W7ss3R69UrMfO&#10;wxNYztjXIy/X80AwpsKDlq5EX65W9bIzKq6oT927+cX8jZ3PvGpHrGSTktjekri6F7SbdmKKvvIH&#10;ag3IiFjrnXt6hiSve3d387dOgbSKE2a9JhtJSXUPc3ZrdeeeayPHc0z3CCyr12q1ZN2/bZc0Fu6T&#10;gO6TrOGIOaHe51LqmqA3XRIvxoqhQEIAAQQQQAABBBBAAAEEEECgHQRUXC/TivGl7ufsJmeswd1y&#10;/h6+gFd99+RMWrTPWVQ2r6nH1ZVKHmfXPgo6QsBUsZ9dyR9yFVUr0GLlYkpnVEzpYLVD2d+GAp4y&#10;vw0uHKPHcidmbenjomKja0F3TO/SKp2+rY+dk8LSk+I0zLV5MdMp0ULRYhkbCCCAAAIIIIDAcRHQ&#10;Y33S+5/9DzvTNfM5MdW1r6bOCUkIIIAAAggggAACCCCAAAIIIIAAAggggAACCCCAAAIIIIAAAggg&#10;gMBxFmDFlOP86DN3BBBAAAEEEEAAAQQQQAABBBBAAAEEEEAAAQQQQAABBBBAAAEEEEAAAQQQQAAB&#10;BBBAAAEEEEAAAQQQQAABBBBAAAEEEEAAAQQQQAABBBBAAAEEEEAAAQQQQAABBBBAAAEEEEAAAQQQ&#10;QAABBBA4tgIDwbj84Nzbcn9jXlbSCfHqHhmPDshEdLBjTGL+kLwzeU1mUivy3sJtWcumimPXNU1e&#10;GTorF/smi2VsIIBAewr0BWPyKBiyDc5rGBLKbUvaH9gpL3192yo2MfMoMV+1tZFIvwS9/qr1qIBA&#10;uwtMx0dkJNwnv56/KbNbq3UN1xRTPlq8J08Si/KNiavSF4zWdTyVEUAAAQTaU8A0DTGSK7bB6fGD&#10;Xx++N3dLsoWcrd1ymRPhXrnYf7Drt1dHzslDdY27mkmW68JW9tMnH8sPL3xt51rYtqONMp6eQcmX&#10;jMd0PD4lu9hEAIEmCmjqHhkJgW4V0GID7qkl1TVh/6i7nJLGBDxeMdW9Iy2/XTxey24Vt496w0yt&#10;2YagxfpF03VbGZljLhCIiPSOiKzv3SvVFu6LeenrLYMJJ+ZcbafjLXxf8vhECiVn2jVcr7gG2EkF&#10;aq56dtM2Yi3ab8sfKBOKiegqNK5RYsq1y4FIGz3YTLuvhbVQ99y7Na1zlpJkfYaR3AKa1ydatFfM&#10;1Hpxp5Gw3+8p7mjRRvQ//gvOL1pkS7MIIHA8BHJz9yX36Ibo6v6wR92j3/nL517LHnzdOp91JGMr&#10;IZ7eE45SsggggAACCCCAAAIIIIAAAggggAACCCCAAAIIIIAAAggggAACCCCAAAIIIIAAAggggAAC&#10;CCCAAAIIIIAAAggggAACCCCAAAIIIIAAAu0mMBEbkkfJxYrDepZaLrtfi/aJPnZejIUHz9elivSo&#10;/8e/uf+v+e8W78rspn3tnLKDUYV9gah8dezSfru7vtyn1rJ6sX9q51/XT5YJItDGAiG1nuYrg9Py&#10;wdK9sqM8o2JcDKj4MiQEEEAAAQTaSWAqMiS/0+/LUqxX/vryl2samqZqXegZl6t9p8Sv1pSuN/X6&#10;I+JT69nnjMK+h+bNgqxvb0q/OtcntVbgQXJvLeX9eor5QjKo4nYexxTxBuXVwTNype+k3FVrQd/a&#10;eCbpwt4a6qUmfnVtdqX/VGkR28dY4LK6Tr+zMSuZfZ4vuzSz6TWZ21qTURUPj3T0AiuZRNVBWHGM&#10;m5WmokPyzthV+dnsp5JXsa+qpQfJBbk2cNpWTb/wejGveVS8mFz1OFfFA9iwCXywfLfi+YmtcpnM&#10;rY0ZGY+UiWlSpi5F3SlQUK9j6xy2WhqOtM97vq7pcip2Qm6r568zJQMh6U2XzMex1r2zPnkEEEAA&#10;AQQQQAABBBBAAAEEDlXAii27thfD0bO1cajd09n+Ah7HfVYt0itWbLiakhUn05ny3PN0knRcfjvt&#10;GrLmD7nKqhWUi71obCyLZ3Ci2qHsb0MBTy5jG5Wh+8S04roek+SMLaqrWGvdnrTRcyIf/8Q2TWPu&#10;rnimX7aVkUEAAQQQQAABBI6bwE489Vqvm48bDvNFAAEEEEAAAQQQQAABBBBAAAEEEEAAAQQQQAAB&#10;BBBAAAEEEEAAgWMlcHx+TXysHlYmiwACCCCAAAIIIIAAAggggAACCCCAAAIIIIAAAggggAACCCCA&#10;AAIIIIAAAggggAACCCCAAAIIIIAAAggggAACCCCAAAIIIIAAAggggAACCCCAAAIIIIAAAggggAAC&#10;CCCAAAIIIIAAAggggAACCFQX8Oleudg3IdJXvW471xiPDsifRN6Q+a01Wc2mxK/mNR4ZkLAv0M7D&#10;ZmwIIPCFQF8gKp8GQi6PaDYtaf/z1/Gaem23Oj1OLFTt4mR8uGodKiDQKQJhb0C+M3FNbq/PyO+W&#10;7kreNOoa+nImIf/u/m/kS8Pn5fLASdE0ra7jqYwAAggg0F4C5uaGiFGwDUqPD9ry9WaWtjbkxvLj&#10;mg776sTlA3+WeDRdvjV1TX5051diqv8qpY3sprw3d0veGr9UqdqR7nP5p5Ni5nOieX1HOi46RwAB&#10;BBDoXAEt1u8efGpFpH/UXU5JwwJmICJafrt4vKbOO9omJdXjXZK02EBJjk0EnguYw9Oirc/vcazO&#10;imynRfzue7h7lRrfCm2o9ktSLhCTfDBWUtLkTY91Pq3ms5sK+d2trvzrUffwnHfttHjzXvvWPUEt&#10;3i/m+mLRz0yuFrfZODwBM+P+HkULtfC1dHhTE9NQ96431+09Rsuc19hrHNucdT+hkNrzMhLLh2qh&#10;6fqh9kdnCCCAQLcJ5GfuSeb6T/am5fFK33/+Px74/vleg2yVCuhh9/mSsZUsrcI2AggggAACCCCA&#10;AAIIIIAAAggggAACCCCAAAIIIIAAAggggAACCCCAAAIIIIAAAggggAACCCCAAAIIIIAAAggggAAC&#10;CCCAAAIIIIBAmwpMRquvnZvKZWRdrQfXq9aIK02eyRfE+meqdaiMhUfP19oqrXDA7Qcb8/Lpimq3&#10;hmTFV/n25DWx4seQEEAAgaMWeKF3Uq1fp8n1lYeybTxfq09X+Rd6J+TlwemjHh79I4AAAggg4BLw&#10;6h45HRuW2xszrn3lCoZDvfKlwbPS67dfI5Sru1+ZtR7rYDAucypmYqW0lN6QfhWbjdQ6gYKKt/U4&#10;uVS1A+s5ctyTX61rd6lvUp3Xjcuj1KJ8vv5M1rf31k8fUOtCv3HigkRUTDMSApaAdZ/i5YHT8tvF&#10;21VBPlp9IH8YeoV1E6tKtb7Ccqb6eoqDTV4DfjTcL98ZvyY/mf2keB2530wfJhfkmnpekZov8HRz&#10;WZ6ofwdJc+k12VCfDT0HOE86SP8ce/QCVjxwo0rct5A6V4j5w0c/2JIR7Hc9kHTESDZSq8IK6iVw&#10;bCKAAAIIIIAAAggggAACCBytQKRPZG2uOAZdfa9Eag8Bj+OxKBsHeL+hlonfZpbEtt3vMMrbW8DM&#10;lsQ+3R2qr/7v1PQy8YN34n4OTuy2yt8OEvDk7c+LvC/YQaNvwlCPYXxsbXD8eVxnK77zF8mcvSsy&#10;/fJulr8IIIAAAggggAACCCCAAAIIIIAAAggggAACCCCAAAIIIIAAAggggAACCCCAAAIIIIAAAsdY&#10;gFWFj/GDz9QRQAABBBBAAAEEEEAAAQQQQAABBBBAAAEEEEAAAQQQQAABBBBAAAEEEEAAAQQQQAAB&#10;BBBAAAEEEEAAAQQQQAABBBBAAAEEEEAAAQQQQAABBBBAAAEEEEAAAQQQQAABBBBAAAEEEEAAAQQQ&#10;QACBbhHQNE1GI/07/7plTswDgeMi0BuIyGYg5JpuLJOWpVjvTnkyl5a8URCv7nHVa0bBcnpDUrlM&#10;1aZOxYer1qECAp0mcKF3XEbDffKr+ZuylNmoa/gF05B352/J4+SifH38isT87tdyXQ1SGQEEEEDg&#10;yASMxIqrb098wFVWa4FpmvLLZ5/WVP3FgSk5EX5+3lfTARUqDYV75NXhs/K7hbsVaj3f9cnSQ5nu&#10;GZXRaH/VukdRQY8Puro1kyui9Y24yilAAAEEEECgFgEtoj5vNV1EXcvtJjO5Ktpuhr9NETDVvS7Z&#10;XCu2pWVTxe0j30jtjcsai3aA870jnwsDaJmAOXJG5PZviu1b7xHa4kMxJ14sljVrQ1P3fIPJBVtz&#10;Wz1jtnyzM6bHa3vf0wq5ZnfRVu151L1vZ9KafQ0UVdeO64vFbqzrFtLhC5jppKtTLRRzlXVkgfW5&#10;WnL+Ys1Bi7XntXw7+Orq870we684FGNjubjNBgIIIIBA+wsUEvb3bet93fpNFKk1As/Plyxfs9hB&#10;ufOq4k42EEAAAQQQQAABBBBAAAEEEEAAAQQQQAABBBBAAAEEEEAAAQQQQAABBBBAAAEEEEAAAQQQ&#10;QAABBBBAAAEEEEAAAQQQQAABBBBAAAEE2kYgqtZE7wtEZa3Kem/PUktixUMolzS1LpVn7Gy5XQ2X&#10;rWaS8svZGzUf/82JqxL3h2uuT0UEEECg1QIXeyfkXHxMVreTYqi1xvvVe61P97a6W9pHAAEEEECg&#10;YYGLPeNyZ2NWrSa1t56Us7GwNyCvDpyRk9Eh566G8kPBHpnbsq/37GzIigN1QcadxeSbKHBXPe5Z&#10;o/r6wtPEnSuq62qd+unYyM6/xPaWbOazElGvD65Li0RslAicVeuF31x/JuvbmyWl7k1r//3kvJyN&#10;j7p3UnJoAlasqNWse51q5wAGgnFn0YHzQ6Ee+drIJfnx7McV27LikVqfj9bnKKl5AjkjLx8sVY/V&#10;VUuPtzZm5CtD52upWraOuTYvMn9PzLl7or36R6L1NOfcq2xnFDZdYEXdC6qWhpsUZ65aP/XsP6He&#10;g6zz/S11XlOaUkF7XFU9uyWS2xbx+UursY0AAggggAACCCCAAAIIIIDA0QhE+2z9etIJW57M0Qk4&#10;H4t6Yr5qukfE6xPJl3x/Vbp9dNOi54MIbKftR/sCYv32tO4UVvfGHTGljQRxP+t2bJMDvOo7j9JU&#10;8NnvR5bu68Zt8xjGx9bU61cfPSPG48+KD6mhvg+xvqMjxlyRhA0EEEAAAQQQQAABBBBAAAEEEEAA&#10;AQQQQAABBBBAAAEEEEAAAQQQQAABBBBAAAEEEEDg2Ao08CvzY2vFxBFAAAEEEEAAAQQQQAABBBBA&#10;AAEEEEAAAQQQQAABBBBAAAEEEEAAAQQQQAABBBBAAAEEEEAAAQQQQAABBBBAAAEEEEAAAQQQQAAB&#10;BBBAAAEEEEAAAQQQQAABBBBAAAEEEEAAAQQQQAABBBBAAAEEEEAAAQSaLODVPRKI9MlcvE/SPr8k&#10;g2FJBUKyGO2x9bSWTclQyF5mq3CAzKONhapH9wWi0hOIVK1HBQQ6USDuD8sfTL4iN9aeyO9XHohh&#10;mnVNY25zVX5071fyxugLcqFvoq5jqdw9AoWVGSk8viF67wnxnH5JNE3rnskxEwSOgYCxseyapR4f&#10;dJXVWnB79ZnMb65VrR7w+OQroxer1qunwisj5+ShOr9bySSqHvazJx/LDy9+Taxz0nZLenzANSQz&#10;uSrSN+IqpwCBwxQoqOdh7u6HogUj4r/wZdE8hEI7TH/6QuAgApquixbrFzNR8rlvfbaQmiug3h9t&#10;Kbtlyx5VxizkRNL28yM95j7fOKrx0W8bCQxMiKnO0zXrOfNF0m6/K7I6u5ut+NdjmNKfSlass7vT&#10;k0uLbhq72Z2/6fioLd/0jJqbLZXM01beJRmP43Uvou7XRPuaOrudz5aSFneuW0rybB6OgJl2vO7U&#10;ebrmDx5O5y3uxUyuuHuI9rvLKNkRcN7PMVJrYqr3Wk3Tj6XQtrpnnZ+9V9PcrXva5j7fjwSvfF30&#10;aG9N7VAJAQQQOIiA8169p2foIM1xbBWBnXsl6jcqZmazWNPYsl87F3ewgQACCCCAAAIIIIAAAggg&#10;gAACCCCAAAIIIIAAAggggAACCCCAAAIIIIAAAggggAACCCCAAAIIIIAAAggggAACCCCAAAIIIIAA&#10;Aggg0HYCk7EhsWIYVEpPU8tyeeBUpSpN25dV61r9+Ol1yZuFmtp87cRZmYg2vgZwTZ1QCQEEEGhA&#10;wKPWMB0KtiY+TAPD4RAEEEAAAQQqCsR8IXl18Iz8btm99qBalVte7JuUy71TTY1JMRSMVxyTtXMx&#10;s1G1zlFXMAt5kYfXRax1tE9dFS3SOesuFgxDPl19XJWw34o753esG171qONRwYpZZv0jIbCfgK7W&#10;an1t6Kz8eObj/aoUyz9eeyynoiea+l5bbJyNmgTWtzel4Fjz3XlgQPeK9bnZijQa7pOwNyBb+WzF&#10;5h8mFjruetNa/9u89ZuK8yq7U31W2dLgpMh4c+N0We3/fuWhbBW2bV01mnmQXJBr/afFiilWTzLV&#10;uYT5H/5nkUzJvdq5uyIdvK6quTon5rObO3PQpi4fi5iMy1nHWvdlngTD6rXebslaW/x0bHgnDmvp&#10;2JIqJrIzmakV0fpaHA/D2WmX56113Y1Hn4ixsSSeyRdFHxjr8hkzPQQQQAABBBBAAAEEEECgOQKm&#10;iiWoIgoWk67uq2m5jJi+7og7V5xYp22o61xPxn6PRI/V+fs+j18kvxcH1Mw3595dp1F203it+5+l&#10;SQs09v1auZjSZrIkvnRpJ2y3tYB/a1WCiXnbGAst+v7FUHGEjac3RVP32/WTV9riXvXOa2I7bZv/&#10;cYmPrY2eE3n82d7cVdwzc21OtH7ui+6hsIUAAggg0K4CplEQU32vJ5vrsvMdeAd/n9+uxowLAQQQ&#10;QAABBBBAAAEEEEAAAQQQQAABBBBAAAEEEEAAAQQQQAABBBBA4HjNeaYgAABAAElEQVQLeI/39Jk9&#10;AggggAACCCCAAAIIIIAAAggggAACCCCAAAIIIIAAAggggAACCCCAAAIIIIAAAggggAACCCCAAAII&#10;IIAAAggggAACCCCAAAIIIIAAAggggAACCCCAAAIIIIAAAggggAACCCCAAAIIIIAAAggggAACCCCA&#10;wFEL9Aej8tML1yoOYy2bkqFQT8U6je58lFioeuipnuGqdaiAQCcLaJoml/tPynhkQH45/7lYr7l6&#10;Us4oyC9mPhPr9fTV8csS9gbqOZy6HS5QWJmVzP/zr0XU88BKvo1l8b/87Q6fFcNH4HgJGMll24S1&#10;QFi0QMhWVmsmW8jJb2c/r6n6V0YvStDrr6lurZU8mi7fmnpJfnT3V2KYZsXDNrY35b25W/LW+KWK&#10;9Y5ipx4bEFGfz1IyBzO5chRDoU8EigJGZlNS/9f/JKb6a6X87F2JfPufFvezgQAC7S+gxQfETOx9&#10;7pup1fYfdIeN0FTnUaVJ++I9s7TsSLZTa65urecDCQGXgO4ROXFKZO5ucZe2NivWv1qSrir11lKx&#10;TB1Tnf+m4yNl9jSxyOuzN6auX7o5edIb9ulFekTzNDeUrRbrt/eRSYmZ3xatydd69k7IOQXMtP1+&#10;rqa+d+mWZCbLnK9E+7plek2fhyc+aG9T3bM1U+vieq3aa3VtLj97TzLXf3rg+fnPXBM92ugn3IG7&#10;pwEEEDhGAoWSa3Zr2rrzff0YWRzWVPVwXAol1+7GVvKwuqYfBBBAAAEEEEAAAQQQQAABBBBAAAEE&#10;EEAAAQQQQAABBBBAAAEEEEAAAQQQQAABBBBAAAEEEEAAAQQQQAABBBBAAAEEEEAAAQQQQACBAwpM&#10;RAflk+WHFVuZ31qTvFqHxWutsdXCZKo1ZH8+86kkc+maejkVOyEvDU7XVJdKCCCAAAIIIIAAAggg&#10;UFngYs+49PjC8vn6U1nNJsWjeWQs3CeX+qYk5mss7kalHoeC8Uq7d/alchnJqDVamx2Po2rH9VR4&#10;79+JPLnx/Ijb74r5R/+FilNiX2O7nuYOs+6djVnZymerdnk6Rty5qkhUQKCCgBXPbjzcLzNbZdYI&#10;LjkuU9iWG+o9+KX+UyWlbB6mwHImUbW7gRo+v6o2sk8FKwai9Z57Y+3JPjWeFz9KLcprQ2dFV/Gl&#10;OiZlt8S8+eu6h6uiTtmSaa2JP37RVnbQzJJ63O8kaoshcDY2IveS8xW7LJiG3EvMq3OoyYr1nDut&#10;8wfTEQPAnLsn2sU3nVU7Im+uzYvxd/9LMSajJFZEu/KNjhj7QQa5rM6jreQt5CW/TzyDYXWO3Y6p&#10;3PtPqkz8vY3VGentG23HKXTsmAqf/FTy13+8M/7Cp/+f+P/oX4jej3HHPqAMHAEEEEAAAQQQQAAB&#10;BA5PIOqI/ad6tmIO5n3BwxsDPbkE9ExSNHWPrDRpcfdjVbrfua2p+2Rm6VdYXR4r0zn/bsyb247f&#10;hPob//5Zi9ljShvq3iOp8wQM3Ssex2u70IL3b2N1TvJ/829K7lUvi+fqt44crFxs0eMSH1sfOysF&#10;xyNgzqrYz/1jjlKyCCDQiIC5sSjmzG3Jba5LLrUm5lZCQn/6LxtpimMQQKCMgPHh34h5573nez7/&#10;lXj+6C9EI05zGSmKEEAAAQQQQAABBBBAAAEEEEAAAQQQQAABBBBAAAEEEEAAAQQQQAABBBBoTKCD&#10;VlJpbIIchQACCCCAAAIIIIAAAggggAACCCCAAAIIIIAAAggggAACCCCAAAIIIIAAAggggAACCCCA&#10;AAIIIIAAAggggAACCCCAAAIIIIAAAggggAACCCCAAAIIIIAAAggggAACCCCAAAIIIIAAAggggAAC&#10;CCCAAAIIINDeAn3BWNUBrmVTVes0UiG5vSUrmUTVQ0/FR6rWoQIC3SDQF4jK96Zekyv9J0VrYEJP&#10;kkvyl3d/JQ825hs4mkM6VSB/5z0Ro1Acfu7mb8Q0zWKeDQQQaH8BI7FiG6QeH7Tl68l8MHdb0vnt&#10;qocMhuLy4sBU1XqNVBgM98hrI+drOvSTpYcyl1qtqe5BK1nvjZu5jOSMfNWmNI9H9EjvXj2vX6SQ&#10;28uzhcARCOTuXxczs1ns2cob6dZcqxU76eAN6zX/TJ0fvzt3U34185ncWn0q+ZJzpg6eGkPvYAE9&#10;NmAfffJwPgPtnXZ3zlTX1aVJy+69b5aWH/p2mcdacz4fDn1QdNiuAubw9JEMLRMdEtPja23fzvYL&#10;1c/NWzug1rbuSdvvfWux/qZ3WO69xCzzntP0jmnQLpBO2vMh++eRfWdn5cyk/Z6FBKOi+QKdNYlD&#10;HK0ed5zvqb6NxPIhjqDNuuI+dZs9IO01HGNzQ7YffCxbH/1YNn/+byX5N/9bew2Q0Rw7AWMrKeaW&#10;/fzNc4B79ccOsMEJa2H771Wcj0GDzXIYAggggAACCCCAAAIIIIAAAggggAACCCCAAAIIIIAAAggg&#10;gAACCCCAAAIIIIAAAggggAACCCCAAAIIIIAAAggggAACCCCAAAIIIIDAIQiMhPvEq3sq9mSoNUhm&#10;N1u/7t715QfyNFXbWi+9/oh8bfxyxXGzEwEEEEAAAQQQQAABBOoTGFXXB++MXZUfnH5L/vTU6/L6&#10;iQsS84Xqa6TG2n61xm2PP1y19lINcdGqNtKiCmZGxRh4cmOvdRXHzZbf29N2WwXDkM/WHlUdl67p&#10;ciY+WrUeFRBAoLLAq0Nna4pld3PjmWzls/bGrDXAFx6KzD+wl5NrusBKxrFGdZkeBoPxMqXNK5qO&#10;DVdtLKNiL81trVWtR4XqAoZpyLtLt6tXVDVGQ30750bWfclq6XZiRqx7qnWnkbP2Q5Yei9mhsbbM&#10;e7+zxWQ0777X9TEZN9X7d6bwPObc9z57X3744S/kD258IG/f+0zG15/f99bUp8GQigvXjmlAxUOO&#10;O879NwMBMRyfYIm1mXYcfseOyYrNlb/17t74VVyuwp339/JsIYAAAggggAACCCCAAAII7C8Q6XPt&#10;07c2XGUUHK6A1xH30erdFQO42pCsGPSlKf/8nktpEdsdJpBV36OWJC1Q/Xvikuq2TWcsUTPhiNFo&#10;q02mXQXy/qiYjnuPBcf9yWaM3bDutal7brupcPvd9rhX7YwtqgbofG7vjrnb/mqRXpH4kG1axtJT&#10;W54MAgg0LmCuzIh5/e/FuPuBGHP3xNxYFDOtft9E6jiBzb/5X2Xz7/8Pybz/72VbfZdUWJ3ruDl0&#10;24Ct7+7N+x/uTUtdp5gPf7+XZwsBBBBAAAEEEEAAAQQQQAABBBBAAAEEEEAAAQQQQAABBBBAAAEE&#10;EEAAAQQOLOA9cAs0gAACCCCAAAIIIIAAAggggAACCCCAAAIIIIAAAggggAACCCCAAAIIIIAAAggg&#10;gAACCCCAAAIIIIAAAggggAACCCCAAAIIIIAAAggggAACCCCAAAIIIIAAAggggAACCCCAAAIIIIAA&#10;AggggAACCCCAAAIIIIDAAQT6A9GqR69lU1XrNFLhUWKh6mFhb0CGQj1V61EBgW4R0DVdXhk8I5OR&#10;Qfn1wk3Z2N6qa2rZQk5+8vS6PE6Myltjl8TvITxGXYAdWLnw7I591JmUGKtz4hkYs5eTQwCBthUw&#10;Esu2senxAVu+1sxKOiGfLj2qqfpXJ66Ipmk11W2k0quj5+X++pxYY6qWfvrkuvzw4tfFp3uqVa1r&#10;f87Iy8LmusylVmRW/ZvfXJO8URBN/TcVH5K3Jy5Lb3D/c+HQ1/8T0dS5qBntlYI3WFffVEagFQK5&#10;p7dczeaf3Rb/uVdd5ce5wDANubc+K9cX74vzWvaD+dvy9vhlOd0zcpyJmPsRCmjOz3j1OWkW8qJx&#10;3da0R8XoH7e1ZfS2yes9tWobl1hnJNE+RxlZBJ4LmGMXxPz470VTn2mHmTb7Tra8O9Pjs/WhqftY&#10;3Zw8Wxu26Wmxxq71bI04Mlqs31GisskVkb42ef9zj64rS8y0/TsULRTrmnmaScdnWLTMc65rZnvw&#10;iZS7p1PYWBbv+PmDN96JLbTw3lMncjBmu8D24xuy9fN/ays0smnRAyFbGRkEDksgp+6zOZNnaMJZ&#10;RL7JAnoobmvRSCdteTIIIIAAAggggAACCCCAAAIIIIAAAggggAACCCCAAAIIIIAAAggggAACCCCA&#10;AAIIIIAAAggggAACCCCAAAIIIIAAAggggAACCCCAAALtK+DRdRmPDMjj5GLFQT5LLctUbKhinYPs&#10;nFHrzn60dL+mJny6V749eU2tg8va7TWBUQkBBBBAAAEEEEAAgTYVGAr2VI3ptJjZkIlQr5i3fyuS&#10;WhOx4oJYf69+W2Tq0tHObP6Bu//5eyLnvuQub7OSOxszspXfrjqqCz1jEvL6q9ajAgIIVBboUzEm&#10;z6nX052N2YoVC2pN8+urD+XNExdFntwQeXRdZPGRiIqFIANqbcWR6YrHs/NgAsuZ6vGZBoKtXbfa&#10;eq70+iOyvr1ZcTIPkgs79/QqVmJnVYFPVx5XPRexGvGomJRfGXq+PvWFnnF5b8kRb9DR01Y+K882&#10;1f3UaH33U7XRs2Le+2CvNeu1v/hEZPTMXlmHbJlz6pyoNIV7RVTMMeniuC4r2efrseqGIeHtrIpm&#10;ItK/ldr5txR9Hsd3UK3h6m1yfLdS5oNun46PyMcrD4vNmOq5vxkISkytOb2b8sklMUxTdNYu3yU5&#10;0F9zbU5ExSwtTcbs3dIs2wgggAACCCCAAAIIIIAAAvsJqBhzprrO1qx7Dl8kT9oec3C3nL+HJ+BR&#10;3+05U9k4jc5KJXnN6xOzJG/muztWZslUu3bT3N67v7QzSX/j8c2csURNFWuUmNId+NRRv13OqN8k&#10;h0p+u5yp8556LbM2nPeqM5tirs6KNmCPm11LW82sYzrjY1ufZ+Hn95Gb2U+7tqX3DYuRWNobnvM9&#10;Ym8PWwggUKeAdd5Veh5lHW6o31p5QtE6W6L6UQoYqXXJP725MwT1jfFOCnzpD8XTP/pFjj9HIWAu&#10;Pn7++52Szq3v9fQr3ywpYRMBBBBAAAEEEEAAAQQQQAABBBBAAAEEEEAAAQQQQAABBBBAAAEEEEAA&#10;AQQOIsAqwwfR41gEEEAAAQQQQAABBBBAAAEEEEAAAQQQQAABBBBAAAEEEEAAAQQQQAABBBBAAAEE&#10;EEAAAQQQQAABBBBAAAEEEEAAAQQQQAABBBBAAAEEEEAAAQQQQAABBBBAAAEEEEAAAQQQQAABBBBA&#10;AAEEEEAAAQQQQACBAwv0BaNV21jLpqrWaaTC48RC1cNOxodF07Sq9aiAQLcJDIV65Pvn3pb35m7J&#10;jdUndU/v3sacrG9vyh+f/op4dU/dx3NAZwgYyVUxkyuuwRZmbotnYMxVTgECCLSngJGwv471nsGG&#10;BvrLZ5+Jqf6rli70T8hIpK9atQPt92i6vDN1Tf7y9i/FqDKmxPaWvDd7U96euHygPjP5bZlLrap/&#10;KzKr/i5trZft2zJ6nFiUeTW2P7vwVend53zYN3FhZzyFQkEKudyBxsbBCBxUwFTPw/zsXVczuae3&#10;xH/uVVf5cSzIGwW5tfpUPl56IKlcuizBVj4rf/f4Q5nuGZW3xy9JyBsoW49CBFoloMcG3E2rzyzp&#10;OeEup6QhAWNwSnKXvimeJ5+KGYpL7so7DbXT7IPM1JqtSS3SI5qHcJY2FDJ7AuG4GK9/X/SbvxTZ&#10;Lv+ZtlfZsWWaklfnDfUkU9032uqdkMSJ8/Uc1lhd5/M+38Xn2aYhnmzS5qTF+m35pmQivaJuoIuo&#10;x343lbtXtLuPv60RMNOOxzpU/XuX1oykBa2q+4+lqSXP49IOOnxb84dEC0bEzGwWZ+K871PccQw2&#10;tEBY9GiN96CsrwL33srsOs7PD/veQ8ttP7kpmY9/JmYuI2Y2I5LLSs8/+Vd8j9ngI+CJu++BGoll&#10;0YcmG2yRwxA4mEDu6U1bA9Z7uvfESVsZmeYL6OGYrVFjK2HLk0EAAQQQQAABBBBAAAEEEEAAAQQQ&#10;QAABBBBAAAEEEEAAAQQQQAABBBBAAAEEEEAAAQQQQAABBBBAAAEEEEAAAQQQQAABBBBAAAEEEGhv&#10;gcnYoDxOLlYc5LPUcsX9B9lprT/5s5lPam7iG+NXpCcQqbk+FRFAAAEEEEAAAQQQQKA9BU4Ee+Re&#10;Yq7i4JbSGyIDHjE//ZlIIS+7EdDaYu3W+fvusS88FFOtt6+1cZypghrfp6uP3WN3lFjxSq70s5ab&#10;g4UsAg0LXBuYlofJBcmp12Cl9DC1KBd7xqV/Tb0/zt3bq7o6o9Y7V2up+oN7ZWw1TcBQ64PXEudz&#10;MBhvWp/7NTQdG5aPVh7st3un/Glqaee55GvjzxvbBKxxhntsRbVkXEsd+8O1HFZTnURuSz5eeVhT&#10;3Zf6T0nU9/y1dzp6Qn6vHp9tI1/x2FsbMzIVHapYx7Vz+LRar15XazwbxV3m/D3RRs8U852wsRPX&#10;w4rhUpK0k5e7PrbHcvb5eqzRbLp4zrpLkAqGdjaHwzWu9b174CH/PR074XpdJAMhCaiYcin119pe&#10;UOvQBtJrMh5uQcyGQ55vO3RnlIllZl3rWLFN9VbExWiHSTMGBBBAAAEEEEAAAQQQQKBZAlbcPyuu&#10;loqVtJs8aeKl7Foc1V/XY6B+52fFD6oreX326t0cK9M+0+7NqXtmpanu50TJwVqZmNJmYkW0vuGS&#10;Wmx2gsDSqTdl8Mn74t3ekuTgGcnER5o6bOt5IY571VYHpnVPbmC8qX3V25jpii06cLziKOqOWOBV&#10;vnOp15f6CBxrgaj7+5ud95zhU8eapdMmn3922zVk3+RFVxkFhytglv6GZ7frlWdibqvvh+u95tk9&#10;nr8IIIAAAggggAACCCCAAAIIIIAAAggggAACCCCAAAIIIIAAAggggAACCCBgE3D8ytS2jwwCCCCA&#10;AAIIIIAAAggggAACCCCAAAIIIIAAAggggAACCCCAAAIIIIAAAggggAACCCCAAAIIIIAAAggggAAC&#10;CCCAAAIIIIAAAggggAACCCCAAAIIIIAAAggggAACCCCAAAIIIIAAAggggAACCCCAAAIIIIAAAi0X&#10;iPsj4tF0KZjGvn1t5bOSLeQk4PHtW6feHVZ7s6nVqoedig9XrUMFBLpVwKt75M2xF+Wkeh38fOZT&#10;2cxl6prqcjohn688katDp+s6jsqdI1CYvVt2sIVnd0SufrPsPgoRQKC9BMzttGhev5i5bHFgenyw&#10;uF3rxt3VGXVutVK1ul/3yuujL1St14wKA6G4vDpyTj6YV+9JVdKny49kundUxqIDVWru7U4puzl1&#10;PmnN2/q3mknu7axhyzof/dWzz+R7Z1+voTZVEDhagcLCI5GS9wlrNAH1We+//PbRDqwNerdey5+v&#10;PJZPlh5KprBd04gebMzJTGpZ3hq7JOf6xms6hkoINENAK/cZn1T3RnpONKN52vhCIH/mS2L9a6uU&#10;tJ+nabHaz3naah4M5vAExi+Iof7Vm/L5vMzMzNR72OHVd95fVp/j3Zr0TEo007RNrxWvfU3dP5RI&#10;n0jJvXbT+mwhHaqAqR7v0qSFYqXZjt021XPYLHlu7Uwk2t+x8zmsgVv3dQqZzWJ3RmK5uH3cNkKv&#10;fEesf7UkXdfFMPb/rrKWNlpdx0ynJP/str0b61rdH7SXkatJQO9x3wMtbCyLd2iypuOphECzBXJP&#10;7a9v78R50dR7E6m1Alo4buvATCfFOgfRNM1WTgYBBBBAAAEEEEAAAQQQQAABBBBAAAEEEEAAAQQQ&#10;QAABBBBAAAEEEEAAAQQQQAABBBBAAAEEEEAAAQQQQAABBBBAAAEEEEAAAQQQQKA9BSaiQ1UHlsyl&#10;ZSO7KT2BSNW69VQoqPVKfvL0450YCrUc98rQGZmKVR9vLW1RBwEEEEAAAQQQQAABBI5WYEjFwqiW&#10;VrJqXSv1n0TV2q0bS3vVN9tg7db5+3vj2d3Kq3X2l5+KnDi1W9J2f29vzEq6hngAF3rHJeQNtN34&#10;GRACnSoQUnGNXhqclt8tlo9VVjqvD1ceyHdGzojc+vVesbVW9sIDkckX98rYaprAWjZVMQao1ZEV&#10;/zPia/0atqdiw/KReg5USnkVr/Rpakmm4yOVqrXNPivGh+cf/cu6x2Ot2d+KZK2Z+f7yvaqPudV3&#10;vz8qF3smisOwYlKei4/KjXX1eV8hLWY2ZFWdx/QHal/rXPMFxBxU6/ouPd5ree6eyMv/0V6+A7bM&#10;Off7nDZ6tgNGfrAhLqvH20rRbNrVUDIQ2ikbDve69rVTQY+KidwfiKrn7t6a/T8/d1kMK5ZCSTJS&#10;izIeZq37EpKGN42Z8nEBrXL9IjH5GoblQAQQQAABBBBAAAEEEDg+Albsv5LYYp6tjeMz9zadqSed&#10;sI1MjzcQ81XdTy9NpvX9G6mjBcxtxz2zQLjh+ZSLJWqoWMN633DDbXLg0QjkgzGZP/9Oyzo3Zt33&#10;qq3OrHLPlW+0rN+aGnbEqm3ovbKmjtq0ksdrH1ihNd8H2Tshh8DxENiJw2zFHS+JNW59TpI6S8AZ&#10;b1cLRkQfGD/USRSe3hIzo363Z31nr55Peu+weCYuHOoY2q0zs9y5hRUzfP6BaFOX2m24jAcBBBBA&#10;AAEEEEAAAQQQQAABBBBAAAEEEEAAAQQQQAABBBBAAAEEEEAAgY4UcPzKtCPnwKARQAABBBBAAAEE&#10;EEAAAQQQQAABBBBAAAEEEEAAAQQQQAABBBBAAAEEEEAAAQQQQAABBBBAAAEEEEAAAQQQQAABBBBA&#10;AAEEEEAAAQQQQAABBBBAAAEEEEAAAQQQQAABBBBAAAEEEEAAAQQQQAABBBBAAAEEOlhA1zTpDURk&#10;JZOsOIu1bEpGwn0V69Sz80liUUz1X6Xk1T0yHh2oVIV9CBwLAet18Gdn35LfzN2Uu+uzdc35zvqM&#10;XB06XdcxVO4cAe/5L4s+MC653/+9FJ7eLA7cWHwkZm5bNJ+/WMYGAgi0p4DmD0nsz/+Ves1mRdta&#10;l/zaoniGpuoabK6Ql1/P3KjpmC+PXZSwL1BT3WZUemX4rDzcmJfldKJqcz978rH88OLXxafOAcul&#10;tUxK5jZXZS6l/m2uSHI7Xa5aXWWP1TnplrI/TJO6BkhlBL4QyD275bDQJPDyO6IHI47y45O1Xruf&#10;Lj+UGyuPJWfk6554tpCTnz69LvfU+fXXJq5IxBesuw0OQKBeAS1q3VfR1L+9+yGm+lyzSkhdLpBa&#10;s01Qi3O/ywZC5tgImB6fba6a+jzu1uRNb7inFu13lzWhRIv1i/V5spvM5N72bhl/9xcwNzckf/d3&#10;YqaTYqrrTlF/fW//UPQ63quDf/bfPD9eHSuqDS0+uH+HnbTHupZX9xxsST3fSJUFrOdOYfFxsZKR&#10;WC5us9HZAprffd1obmekXHlnz/RwRq9He0Ws+4BGodghr5ciBRuHLJBfntn5LC/t1jd5sTTLdosE&#10;9HDM3rJhiJndEu0Y3/e0g5BDAAEEEEAAAQQQQAABBBBAAAEEEEAAAQQQQAABBBBAAAEEEEAAAQQQ&#10;QAABBBBAAAEEEEAAAQQQQAABBBBAAAEEEEAAAQQQQAABBNpbIKbW1u0NRGVdxTGolJ6mlqVHxUNo&#10;Zvrt/C1ZzlRf89bqczI6JNcGp5vZPW0hgAACCCCAAAIIIIDAEQrEfWHx617ZrrBGfcE0ZFVdq/RZ&#10;a8JuLO2NNmlfL3pvx+FsmWvzO+uXlu1t/r7IiVNldx11YV6tHfjp6t56m/uNx6Ppcrnv5H67KUcA&#10;gQYFLg+clM9Xn8hWPluxhcXMhjwdGpFJaz3w0jXArfeXyRcrHsvOxgRWarg/NRiMN9Z4nUdFVdyV&#10;4VCvLKTXKx75ILkg0/GRinXYWV7gfmpBrNdZtWTFIHn9xHmx4sSWpvM94/L5+tOSiCWle/e2b6rY&#10;k28N17c2qjZ6Vsylks/qDRUrdishWvhwnn97o298y5y7Zz84FBOtd9he1mU565x1fXtzZ1axjD0e&#10;mxXZJhV4vi72cKR5cYRbRXg6Nrxz/r3bvlEmDt2zzWWxziutOMWkgwl4zr4qor53MZ7dtMUTMGbv&#10;iFx8/WCNczQCCCCAAAIIIIAAAgggcBwEHDEFPeXiDh4Hhzaao/MxsOIz1ps0R6xM233yehujfnsI&#10;qPjlpUlTv1ltNJWNKU2MwUY5u/o4Y+5u2fmZy+r+vnpOar5A2f2HUWimVmzdaLFjFh/b47XN33TG&#10;WrXtJYMAAnULWOdf6wvFw0w+J4sWnbBhqu8d8zPqe6KS5J24IJrjO+uS3S3Z3P7934q5Mlts23Pu&#10;NfGocRzXZH1nL+q7+3LJtM45pi6V20UZAggggAACCCCAAAIIIIAAAggggAACCCCAAAIIIIAAAggg&#10;gAACCCCAAAII1Cmg11mf6ggggAACCCCAAAIIIIAAAggggAACCCCAAAIIIIAAAggggAACCCCAAAII&#10;IIAAAggggAACCCCAAAIIIIAAAggggAACCCCAAAIIIIAAAggggAACCCCAAAIIIIAAAggggAACCCCA&#10;AAIIIIAAAggggAACCCCAAAIINF2gLxir2uZqJlm1Tj0VHiUWqlafjA2JR/dUrUcFBI6DgN/jk29M&#10;XJXvTL0sQY+/5imvZVOylcvUXJ+KnSWgaZp4BifE+8L/z96dx7ay5Qd+/1UVKZISqX2X7r6+fWu7&#10;293P/dzdbrc97bEBt8djBIPBZGYSGAMkGEyAIAEyQZJBZoCZAPkjCCZ/BLPAiWN72m07cdvucS9+&#10;73W/7n791r5vuffq7tp3iaREcavKKd0niqeKIimJpEjqex4uVOfUqbN8RFYVi3rn91l94HZe8vN3&#10;9DJyCCDQ1AJGMCSBgQkJXnhWzGjvocb6k4Xbsp1LVzymX93zPTN0oWK9WlYwDVO+ePZ5MdX5qlKK&#10;Z7blR3Mf71azHUeWtzfk/aV78pf335J/98F/lN+/+dfy6vRP5fb6jCQyqUrNVb3/weZC1XWpiMBJ&#10;CeSmb2pdW8NnxAx3aWWnJRNPb8nrsx/I7938rry3fFeydu5YU3+UWJI/vPWqfLz66FjtcDAC1QgY&#10;VkCMrh69amJNz5NrOwHHtkW2NrR5GbEBLU8GgVMjoM6DWsof7zqutdVkGSu16RuREev3ldWiwNuu&#10;k1itRbOnpg1H3V/m3vsryd/6kdgPPxB76aE4nvN2JQwj2CFm94BYI+fFOve0mH2jlQ5pif1OifsU&#10;I1qf13FLgFQ5SLN7UKtpl3DUKpBpGQGjI+wbq5Ph+xcfSpUFhnpu6J47i1N+c6U4yzYCDRPITj9+&#10;Ll3cYfDM9eIs23USMDu7fS0727X92xRfBxQggAACCCCAAAIIIIAAAggggAACCCCAAAIIIIAAAggg&#10;gAACCCCAAAIIIIAAAggggAACCCCAAAIIIIAAAggggAACCCCAAAIIIIAAAgjUVOCsiidQKc0ka7uu&#10;xNTGrNzamKnU7e7+WDAir0w8Le563iQEEEAAAQQQQAABBBBoDwH3/n4o7F/Hyju75Z24+NaD3jrh&#10;dcEXysQTauJYQ7fU57CdfEYjju5si6liJBWn672TEglUH1ur+Fi2EUDgYIGAiuX4Qn91MYfe3Xgk&#10;zvA5vbGFu3qeXM0EVquI7zlYxTWrVgO6EBup2NT89rqkcvo5veJBVJCUug6+t3a/Kokn1PWwP+SP&#10;D9sVCMnZrsrPUx8ml2TnsL+jscv+sZW77/DXPtESx72nWNB9jVJzOtFR1r7zNRVn1BZnt+FYWo/J&#10;tt0RElud/917q1hHZ+07r3GL1Zx/co4ts9snfD9e43mfVHPWpRel4xf+E7EuPKcNwZ6/K7vvJ62U&#10;DAIIIIAAAggggAACCCCAgFfAifZpRYaKqy5tHFdRm2yTZizPs1bDEwuuqmGreIJaymW1LJnWEnDc&#10;35/3OWkocuRJuDGlxRNT2ibu55E92/VA99mas3Cv9PTK7St9RE1Ld98TqaTWpuGJA6jtbMeMFdRn&#10;xbVb9yCHwHEFPPGKS8U0Pm4XHF8/gfzytDhp9bmmKAUmrxXlGrNpeM/Vp/2eXMXtNZ75gsjgGVH/&#10;U5P2S3DmyvwdoVaTTL0EnGxa7K1NsTeWJK9i2tuby/XqinYRQAABBBBAAAEEEEAAAQQQQAABBBBA&#10;AAEEEEAAAQQQQAABBBBAAAEE6ixg1rl9mkcAAQQQQAABBBBAAAEEEEAAAQQQQAABBBBAAAEEEEAA&#10;AQQQQAABBBBAAAEEEEAAAQQQQAABBBBAAAEEEEAAAQQQQAABBBBAAAEEEEAAAQQQQAABBBBAAAEE&#10;EEAAAQQQQAABBBBAAAEEEEAAAQQQQAABBBBAoKJAfyhasc56OlmxTrUV8rYt04mlitXPd49UrEMF&#10;BE6bgPu++M0rL8u52HDVU59OrlRdl4qtKWCNXhQxLW3w+dnbWp4MAgi0p8D6TkJ+unSvqsl9/swz&#10;YhpGVXVrWWkg0i0vjVytqskPVh7In975ofybG38pX7/9fXlj7iO5v7kgqVymquOPUunexsJRDuMY&#10;BBomYKeSkl+Z0foLTF7X8qchs5qKy7cfviu/+8G35aPVh5J37JpNO2Pn5LXZG/Jn934k8cx2zdqt&#10;piFHfT62E2tib21WU506bSBgdA9os3CSa1qeTBsKbG+IeM5Zpud10IazZkoIlBYIBPXyfFbPt1HO&#10;Snmu7eEuMYKhuszQiOnXFtneVKedfF36asdGjUjMNy1np3bfh/gab6ECJ7HqH22s319GiSZgdg9q&#10;ecmmxd5O6GXkWlLA6Aj7xu1kdnxlFFQvYHneL/bmcvUHUxOBGgpkp29prZm9w2JxzdNM6pUpdS9m&#10;b8fr1R3tIoAAAggggAACCCCAAAIIIIAAAggggAACCCCAAAIIIIAAAggggAACCCCAAAIIIIAAAggg&#10;gAACCCCAAAIIIIAAAggggAACCCCAAAII1EHgTGyoYqsL2+uSq9HaSKs7cfnB/McV+3QrWIYpv3jm&#10;eQlZnjWwqjqaSggggAACCCCAAAIIINDMAkORnorDW3bXiI32afWMnS2ROsa/0DorlVm4W6r0cdn6&#10;vDju+JosuZ/nPlh/6BvV5+98IH/rne/LF269L9cXpqUnvSNP95311aMAAQRqI3Cua0gGQv71lL2t&#10;J7IpWer1PK9R61ZLnDh2Xqta5FfUs6pKaTBc+fdWqY1q95+LDokp5eNTOeLIg2TlOKLV9nla6r29&#10;elfc+DaVUjQQlmf7zh9Y7Xrv5IH79nbY6nd0Oz63l63uZ9+YSKhTq+vMl7nv0Go2QcaNzZRL6wMZ&#10;vazn2zC3mtlfvzyaTmkzTIYiu/mRTv1+VqvURJmuYFhGIr0VR8T5pyLRoSqY41f0+uqzjrP8SC8j&#10;hwACCCCAAAIIIIAAAggg4Bfwfn+kavhiD/qPoqROAqaKJW164lqa3viMVfRteP5O0DnJ7wSrGC9V&#10;KgiUiDFueJ6BVmjBt9v0xKRy4iViNfqOouA0Cew+Wytz7rDnp06Oo0Rs0aOcK09uAjXo2QrojXiu&#10;HfpOcgggcFgBw3OdtLlOHpbwROvnZvR4nO5gApPXGj8mzz255Ct/x974QTauRyMSFevZL0rgK/+5&#10;mC/9Db1jNwY9MXx1kwbnUt/832X79/+ZbP/Rv5TU//e/Seb97zZ4BHSHAAIIIIAAAggggAACCCCA&#10;AAIIIIAAAggggAACCCCAAAIIIIAAAgggUCsBs1YN0Q4CCCCAAAIIIIAAAggggAACCCCAAAIIIIAA&#10;AggggAACCCCAAAIIIIAAAggggAACCCCAAAIIIIAAAggggAACCCCAAAIIIIAAAggggAACCCCAAAII&#10;IIAAAggggAACCCCAAAIIIIAAAggggAACCCCAAAIIIIAAAkcV6A/HKh66nk5WrFNthbnkimTtfNnq&#10;hhhyNjZctg47ETitApFAh/zSuRfllYlnJGgGKjLMqPccqb0FjEBQzNEL2iTzs7e1PBkEENAFnGxa&#10;co8+lPQb35DMh9/Xd7ZQ7vWZD8QWp+KIr/RNyHh0oGK9elV4ceSSDEV6qmp+Lrla8V6xqoaqrDST&#10;WJZsPldlbaoh0HiB3MwtX6fBM9d9Ze1asLC1Jn9+7035w1uvydT6bBVnvKNLzKrzz39Q/dxYvi+O&#10;U/ncevSeRFLf+z1J/ME/l61//9/K9h/+c8neePU4zXFsCwkYMc/1OLHWQqNnqEcSKPE7NmL9R2qK&#10;gxBoeQErqE8hl9XzbZSzUnFtNr7zv7b3eBnfOcW9j0muH6/R03R0uEvN1tBnnEro+VOac7zXsGBI&#10;jFDnKdWoftpmt+d+Tx1qx3lGX71g89Y0OsK+wTnZHV8ZBdULeN8ved4r1eNRs2YCTjYjufm7Wnun&#10;6dmbNvETyJid3b5ebe7FfCYUIIAAAggggAACCCCAAAIIIIAAAggggAACCCCAAAIIIIAAAggggAAC&#10;CCCAAAIIIIAAAggggAACCCCAAAIIIIAAAggggAACCCCAAALNLDDW1ScBwyo7xLxjy7xaX/K4KZ3P&#10;ynem3xe3vWrS58aelGriMFTTFnUQQAABBBBAAAEEEECguQSGwv51rLwjXN7ZlJLrwp7Q2q1OLiOy&#10;/Mg7zMf5iJrPxRdEmjB2xs2NGdlRn8eKUziTlr7UlgTU57Px+Jq8NH1HXtrekbCKq0VCAIH6CBiG&#10;IS8OXKyq8XeCnjWX3aMW9LUXq2qISmUFbHUOXM9Uju/ZH6ocJ7RsR4fYGVJrwU90+ddI9jZxP77o&#10;LSJfRmB2e1UebVW3zvSnh65IwDz4eal7DzNQxWvidnyu6ueg7tDdc4SMXtJnod73TpXPUvUDG59z&#10;5u94OlXRbMc88/HUaIfsSnp/TfzYTkqbUiIU2c2PdPZp5c2cuRAbqTi8ue01ydjEi6sIVWUFc/yK&#10;qqlf9/OzU1UeTTUEEEAAAQQQQAABBBBA4BQLRP3xRK3tzVMMcrJTt1J+e198xmqG6P2eqo1jZVbD&#10;0ep1nLT+vGx3Ph2Pn5kddW7e747t+OpRm+K4NhWw58o/W6u0v54sTtL/d9hGibiZ9RzDSbdtWAF9&#10;CE349xX6AMkh0GIC3nvk9JY4GeK1tspvMTdzSxuq2T8mpeJEapXqkfGcqx3P35zVo8tWadMYu+wb&#10;qjNf/t7DdwAFtRUI6nGqiVFdW15aQwABBBBAAAEEEEAAAQQQQAABBBBAAAEEEEAAAQQQQAABBBBA&#10;AAEEGilgNrIz+kIAAQQQQAABBBBAAAEEEEAAAQQQQAABBBBAAAEEEEAAAQQQQAABBBBAAAEEEEAA&#10;AQQQQAABBBBAAAEEEEAAAQQQQAABBBBAAAEEEEAAAQQQQAABBBBAAAEEEEAAAQQQQAABBBBAAAEE&#10;EEAAAQQQQAABBBBAoJRAXyhaqlgrW08ntfxxMvfjixUPH+vql3Cgo2I9KiBwmgWu9k3IKxNPVySY&#10;Ta6K4zgV652GCunvf13cf7kHN8RJp9pqytbENW0+TnxF7MSaVkYGAQQeC6Tf+IZs/e4/lZ2/+reS&#10;/fgNyU291ZI0dzfmZCaxUnHsAdOSz048WbFePSuYhilfOPucmIZRz26O1HbeseVRfOlIx3IQAo0Q&#10;yE7f1LvpCIs1fE4va8Oc+778k6k35I/Vv4cNfI/mnLz8YO7D3X7Xd2r3Odj7K3Lv0+zNZRE7v7vL&#10;ruJ87m2DfGsKmN0D+sC3NsSxbb2MXHsJJP2fy4yY53XQXjNmNggcKOBYQW2foe7F1UMrraxdMtb2&#10;pjaVur7vo/5zipNY1fonc7CAoT6vSrhLq+Ck6ncfqHXU7Bnv64jrV1W/MbNn0FfPVs9qSa0vYATD&#10;vkk4mR1fGQXVC1g9Q1plZ2tTnFxWKyODQL0FsnNThecze30Fz1zf2+RnnQUM9z7MvR8rSs52vCjH&#10;JgIIIIAAAggggAACCCCAAAIIIIAAAggggAACCCCAAAIIIIAAAggggAACCCCAAAIIIIAAAggggAAC&#10;CCCAAAIIIIAAAggggAACCCCAQLMLWGrtWzeuQKU0kzzeOizuOuuvzt6QRLa6tcWf6DsjV3rHKw2L&#10;/QgggAACCCCAAAIIINCiAoPh7ooj38qlJRWJ+uuVWDfaX6kOJUsPfGufyfXPivzKPxLj1/+JGD/7&#10;62J09dSh46M3mVVr6X+w/sjXwFjcv/b20IUXffUoQACB2goMh3vkTJd//VtvL2uhkKQ96y7Lwl1v&#10;NfKHFcjnRN79lsjUmyLzd2Rt+aGKNfE45shBTUWsDukqsa7tQfVrUX4xNlKxmZV0XOKZ7Yr1qCDi&#10;Xgt/snKnKooL0REZ66z8rPR6z0TF9nbyWXmQqBzztbghY+xycVYko56lrs3pZU2ac9R7Skv942KE&#10;OrWidsysphO70zLU8++oZ73rRDiyu2+ks69lpn4uNiSG+q9cssWR6a3jfV9Qrv1S+9y1xHO3fqTi&#10;eh4cw6FV1xt33yfGoH5Osedul2KgDAEEEEAAAQQQQAABBBBAoFigs0ccT5x1K6XHHiyuznZ9BayU&#10;P1aN2V35WbhvVAE9VqbkMr4qFLSQgPt805OM0ONnZp7iqrPemKJOcp2Y0lXrnY6KjhvPrFxSMekd&#10;9e8kkq9fdR0zoq3z/LgmZlZAb8b97o6EAAI1EzBi/u85iY9dM966NuR+z5VffKj1EZg8mXichu+e&#10;PKuN6zRnDPczTlevRuD7nlzbS6beAkaHJ0615zv7evdP+wgggAACCCCAAAIIIIAAAggggAACCCCA&#10;AAIIIIAAAggggAACCCCAAAK1EzBr1xQtIYAAAggggAACCCCAAAIIIIAAAggggAACCCCAAAIIIIAA&#10;AggggAACCCCAAAIIIIAAAggggAACCCCAAAIIIIAAAggggAACCCCAAAIIIIAAAggggAACCCCAAAII&#10;IIAAAggggAACCCCAAAIIIIAAAggggAACCCBwNIFoR0SCplX24Iydk63sTtk61ex0HEcebi5WrHq+&#10;e6RiHSoggIDIRHRADPVfuZTOZ2UlFS9X5VTsc/I5yd19V3K335T0d39Xtn/vf5DM+9/bnbuTTUvu&#10;0YeSfuOPJXvzRy3lMbU+K39694fy5+k137jzs7d8ZRQggIASCHWKOHaBwl6dEWdnq5BvhY2sujf7&#10;wcxHVQ31Z0avSlcwXFXdelYaiHTLp9RYmjHd31xoxmExJgR2BXIz+vU8OHFFDLM9Q6C5nxfvrM/J&#10;H956Tb55702Z3/Lf3zTqZbG4vb47jncW74hddM2oVf9m94DWlBNf1fJk2lfAiOm/+917ku2N9p0w&#10;MxMnua4rhKNiBEN6GTkETouAFfTPNJfxl7VBibWT0GZhxPq1fC0zRrTP15yTOLn7KN9gWqDAiMS0&#10;UTop/fen7TxFGe/ryIjW73XcTqym+3oKdGhTsrnf1zxaNWN0+J+vOZlUq06nKcZt9gz6xsH7xUdC&#10;QZ0FstP6szdRfzcRHL9c515pfk/AMNQ33ZHoXlZcfyeX3c+zhQACCCCAAAIIIIAAAggggAACCCCA&#10;AAIIIIAAAggggAACCCCAAAIIIIAAAggggAACCCCAAAIIIIAAAggggAACCCCAAAIIIIAAAggg0BIC&#10;Z6L+dSS8A59OrniLDpV/b+WeVNvGUKRHPj167VDtUxkBBBBAAAEEEEAAAQRaSyBoBqSvo6vioJfd&#10;sE6GZ21/77rRFVupUYWlh1pDjoo5kH7ic2L0DGvlzZS5uTEtbuwrbxrf1Ne/zal1t0NDZ73VyCOA&#10;QB0EXui/IGaFmHVut9OxHr33pQci+bxeRu5wAu7147aKb/fOX4i89n9L5zf/DxnznA+9DQ6Gu71F&#10;dc9Pdg1WjEvqDuJ+onI80boPtgU6eH/9gWznK6+nH1L3Ji8NXqpqRueiQxKx9HWsSx348fpMqeKD&#10;y0ZL9D9/5+D6TbLHSW+LrM1pozHGSsxFq9H6ma1cWlKfvLY6MztiqrhNxSkZiuzGKB3q9JzPiys1&#10;2XZYva7HO/2xE7zDfJBc8hbVNW8v3JXcj/9UMn/8v0j6G/9KsmrbSSXFXn4kufe/I+m/+NeS/oP/&#10;SezNxo6rVpM2x/W4gM7qbMvFZKyVBe0ggAACCCCAAAIIIIAAAlULqPgo4vnMbaY2qz6cirUVsFJx&#10;vcFAUI9no+89MGeo44qTU+I7ruL9bDe3wO5zQ88QjY5OT8nhsqViSvtiDh+uSWq3kYCzsyXO2rw2&#10;I+PMk1rezdhzU76yhhQkVrVujK5e9acQ6np2mpL6LkZLtq1lySCAwDEFSsQstj3nnmP2wOF1Esi5&#10;1yZHPycGJ0/o/6fxxq/P5+o069Zs1hi/og3cWXwgDkaaSSMzRlCPU+1k043snr4QQAABBBBAAAEE&#10;EEAAAQQQQAABBBBAAAEEEEAAAQQQQAABBBBAAAEEaijg+SvTGrZMUwgggAACCCCAAAIIIIAAAggg&#10;gAACCCCAAAIIIIAAAggggAACCCCAAAIIIIAAAggggAACCCCAAAIIIIAAAggggAACCCCAAAIIIIAA&#10;AggggAACCCCAAAIIIIAAAggggAACCCCAAAIIIIAAAggggAACCCCAAAIIHEKgLxyTpe2Nskesp5PS&#10;FQyXrVNqp72xuFtsxPplJbMtW7mdUtW0svM9I1qeDAIIlBbosIIy3NkjixXevzPJFRlS9UolJ5cV&#10;e3NFnMSqiGOLde7pUtVavsxefCCSz+7Pw3HE7BmU9Pe/Lrmpt3bn7u40h89J8Ppn9us18dZrMzfk&#10;5vrM4xGGwrId7JDObKYw4vzMbTWXnyvk2UDgNAqk3/iGOPmcBCaviTV+RYxQ5+529r1vaxy5WfV+&#10;ufSCVtbMmXcW7kgym6o4xN5QVJ4dvlixXqMqvDB8We5vLMhyarMhXUYCIYl2hGV5u3x/DzYXxXav&#10;C4bRkHHRCQLVCuRXZ8VJJbTqgcnrWr5VMu55dufNb6pz8PXH5+SRc2KY1u7w87Ytt9am5d2luxJX&#10;nxlrkQKq7Sf7z8qzQxdlJrEsb8x/LJnie8EqOrHVvfGP52/K3Y05+cLZ52QwUvp+uoqmfFXM7gGt&#10;zFb34o46DxmchzSXdsx4f/e7c0ysiUT723G6zMkVcD9rFyVTPR8jIXBqBawSYVzd63Mw1FYkZnpL&#10;DDunzymmX/v1ncfLGep5kERiIkX3jY57bSFVLWBEouKs71f33oPv7zldW77XEdewql8AZveg2Gtz&#10;hfp2fKWwzUbrChiBoPoCwRRRn2H3kpOp/J3nXt1W/Zm++WPJq+uKqa41Zqf6p75XCQxM1GQ6lnqv&#10;eFNevV+s/lFvMXkE6iaQnf5YazswdlGMNrs/1SbYhJnYr/xnu+aGe45R3+GQEEAAAQQQQAABBBBA&#10;AAEEEEAAAQQQQAABBBBAAAEEEEAAAQQQQAABBBBAAAEEEEAAAQQQQAABBBBAAAEEEEAAAQQQQAAB&#10;BBBAAAEEWk9gMlp5naWEWkvXXXOyu+Pw/2/5TGJF3lm+WxVMWK3b/sXJ58Qy1FohJAQQQAABBBBA&#10;AAEEEGhrgSG1dvx6ZqvsHJczSZnsUmvMJ4sWH02e0Nqtz/2iyNmnZGv6Q0nP3pQdceR7M29Jp9Uh&#10;T/WdlWs9tVnrryzIIXZm1Rq7H6498h+h1tQfjRd5qhrm2GW1zj6fw/xYlCBQe4FYMKLOF+Py8eZs&#10;2cbnuvvl8vL+Grm7sdtW1Ht65ELZ49hZRqDE9SNRYR3FgXB3mQbrs8tSa+ieiw7Lnfh82Q7uJRbl&#10;uQFeD+WQVnbicjte9D4qU/lTg5fFfTZZTTLVNfNq97i8v/6gbPXVdEKWVJyv4Srj5RhqDWGnV8WA&#10;/SR2rNu4M39HjKd/oWw/J73TWXCf/TraMAx1b9Huyf397qVo2h+LLhGKqFhJ3eLGYGqldKF7RGa3&#10;y99vL6Y2JJXLSCSg4iw0INlzU4VeHHUuz995W6yrn5bMX/zrQrm74dYze4a1slbIWBNXJP/T72pD&#10;dediXXxeKyODAAIIIIAAAggggAACCCDgEYj2iWxtFAqtBsVbL3TIRkHAa2/E/HGtCpXLbXifNeRU&#10;nExSywo4JZ6ZSUfkWPMxSsQUddyYw54448fqhINbVsBWz9O9z6qtJ1+W3Mq0Fit299nbtU83fJ7e&#10;2KJGiRiADR9Uozv0xUR2xMnnxPCVN3pg9IdAmwh0qr+vcv/2xymK1xov/51Pm8y85aeRm76pz0HF&#10;3rVUTM6TSN5zsuPGricVBNzvwZ2pnxTy7t/yOEsPxRi7tF/GVuMEOsJaX6chRrU24WNkHHWP7Ljx&#10;2vN59UV7TtzPauaF547RIocigAACCCCAAAIIIIAAAggggAACCCCAAAIIIIAAAggggAACCCCAAALH&#10;Ewgc73CORgABBBBAAAEEEEAAAQQQQAABBBBAAAEEEEAAAQQQQAABBBBAAAEEEEAAAQQQQAABBBBA&#10;AAEEEEAAAQQQQAABBBBAAAEEEEAAAQQQQAABBBBAAAEEEEAAAQQQQAABBBBAAAEEEEAAAQQQQAAB&#10;BBBAAAEEEECgNgL9oagsbW+UbWw9nZTJ6GDZOqV25t75ltgzH+/uCoc65VM9ffLWuaulqu6W9Ydj&#10;EuvoPHA/OxBAQBdw35eLFd6/M8kVeWH4kn6gymXe/DPJffh6odyIDYh17ulCvp028rO39OkYhljj&#10;l8VefiTi2IV99vK0OJmUGB2RQlkzbtzZmJOb6zPa0Oa7++XS6kKhLD9/R00tL4ZpFcrYQOA0CTi2&#10;Ldk774hkdyR3+00R9b7veOHLEnzuSyLB8G75nkd+5pYEL72wl23qn5vpLXl36W5VY/z5yafFMsyq&#10;6jaikql+B188+7z8h9uvi1107q1V393qHnIsOiDj0X71b0B6w1HZVr//f3vjP5btIp3PynxyVSZi&#10;h7/XLdswOxE4pkB2+qavheCZ676yVijITd8Se2VGMu6/974tEopI+Lf/O/loY1beX7on27l0TaYR&#10;soLy9OB5eXrgvIQDHbttXus/I2diQ/L67AfyIL546H5WUnH5o1vflxdGLstLI1fEMo9/XjW7Peeb&#10;fE6c7bgYXT2HHh8HtJaA+5nLm5zkmhjeQvLtI5Bc1+ZieN//2l4yCLS5QCDon6C6BrZbslKbvikZ&#10;6jNKPZMR6xcnlSh04SRWC9tsVBYwIjGtkpNKavnTmHHS29pzk12DOr+O28nZ7BkUe22uMCU7vlLY&#10;ZqO1BQz1THH3/fHJNJzMTmtPqIrRZ9Tz1eLnE8GzT0jsq79TxZGVq5jd7ucj99OQU6hsb/J+KWCw&#10;UXeBfGJN7I0lrZ9WffamTaLFMoHhsy02YoaLAAIIIIAAAggggAACCCCAAAIIIIAAAggggAACCCCA&#10;AAIIIIAAAggggAACCCCAAAIIIIAAAggggAACCCCAAAIIIIAAAggggAACCCDgFXDjCvSof5sZtXZN&#10;mTSt1kp/qv9w/595MpuS7868X6ZVfdcvTDwrUXftYRICCCCAAAIIIIAAAgi0vcBQuEdub+6v/1hq&#10;wss7aq1Yd03N4rWii7dLHVSnMkPF61iIROS70ZDY155VS/E9XotvO5+Rn6zckYT6/POpwct16v3w&#10;zX6s4iKlbf/6wf3bSQnnslqDgfGD49FpFckggEBNBJ7uPSd3E4uSKfEe3etgobtX3KhsWnSNhTsi&#10;Ixf2qvDzsAIqrkRxcs/iW6Hyz6EGVUzOk0gXYyNyJz5ftmv3urOyE5fBcLc4bswUdx1ld45bG2Jc&#10;+dmyx56GnW5srR+vTFU11bFIn1xQ5odJV3rG5Mb6Q/U+3V+bt9TxNzdnZDhyiFg2o+peYqMoNs/q&#10;rIrJuKNiMpZ/rZbqu2FlKtailgIhkcEzWlE7ZlbS8cK0YjupwvbeRjIckWudfXvZlvl5NjqkYubd&#10;knyZ+HTuq/7R1rJc65loyLzsudtaP6a6Fpp9oypOVK846py3l+xZVe+Jz+1lW+an4b5fgup9k92P&#10;/5WfmxLr4vMtMwcGigACCCCAAAIIIIAAAgiciECX+7n7fqFrS8UUJp2MQEDFjS5Oj+NaFZdUua1i&#10;WmvJzmtZMi0mkPE/M5NS8VAPtrNqKgAAQABJREFUMS035qc32fFVsRrzmMrbNfkmE3DUMzUtqWdu&#10;xuCkmOq7cPvu24VdzuI9cdT5xTCtQlkjNtz458XJLPF6Lt7flttWwD8tNyZyqXJ/TUoQQKCCgGGa&#10;YkT7pDgmtp0gtmgFtqbYnZ25pY0jMHZJjJM6N3rv1zx/Y6YN9BRmjNGLKoSv+kueou9SnXl1D6J+&#10;Z6TGCxjud6zFKdsaMaoz994TI9Ch/qnxBzvEvS80w13FM6n7tj31E3HuvbvfT/+4mBee28+zhQAC&#10;CCCAAAIIIIAAAggggAACCCCAAAIIIIAAAggggAACCCCAAAIINFigxF+ZNngEdIcAAggggAACCCCA&#10;AAIIIIAAAggggAACCCCAAAIIIIAAAggggAACCCCAAAIIIIAAAggggAACCCCAAAIIIIAAAggggAAC&#10;CCCAAAIIIIAAAggggAACCCCAAAIIIIAAAggggAACCCCAAAIIIIAAAggggAACCCCAgBLoC8cqOqyn&#10;kxXrlKrgJFYLxcH0tgTz5fs63z1SqM8GAghUFpiMDsrbS3fKVlzc3pBMPicdlh4uw4hEteOc5Lo4&#10;ti2GaWrl7ZDJz97WpmEOnRWjIyLWxDXJ3nh1f59jS37ujgTOP7Nf1mRbO7mMvDH3sW9U8z39cml1&#10;Yb88mxZ76ZFYoxf2y9hC4BQJ2MuPRLI7+zN2HDG6B9U5zhJr/IrkH94o7MvP3ipsN/vG92c+EFud&#10;qyqli71jcqZ7qFK1hu/vj8TkZ0avyo/nbx6774FIt4x19ct4dGD3X1dH2NdmZzAso119srC17ttX&#10;XHBvY14mYoPFRWwjcOICuWn93GT2DIkZ6z/xcR1lALkZ/T2/3dUjX7/1qqTz2aM05zumS73Xnx28&#10;KE8MnJGgqd/zupXdc8FXzn9K7m7MyfdnP5SdfMbXRrkCWxx5e3FK7m3OyxfOPCcj6rxynGSq65E3&#10;OfEVEeVCam8BIxgSI9wlzs7W/kQTa/vbbLWfgPqcXZyMFj2PF8+BbQSOKuBYQd+hhroXcHylrV1g&#10;peK+CRjdA76yWhYYsQFxlh4WmnS4thQsqtnwPSNNJao5rK3rOPH973X2Jso1bE+i8k/T8563S3hW&#10;buVoNfKqr/zKjDjplPq3JY76XiDy0leO1hhH+QQM9ezJUd917iUnU/Tsca+wzX7a2/p1zVDP9mqV&#10;DPWdlRntFbvonjnvfjYmIdAgAcMwJfz8FyX76Kbk1+Z2ew2eud6g3ukGAQQQQAABBBBAAAEEEEAA&#10;AQQQQAABBBBAAAEEEEAAAQQQQAABBBBAAAEEEEAAAQQQQAABBBBAAAEEEEAAAQQQQAABBBBAAAEE&#10;EEAAgfYScNdK31xT6wGXSTPJFXmq/2yZGvquvFov/TvT71e9duWnhi/LhFqnloQAAggggAACCCCA&#10;AAKnQ2Ao3F1xoqtptc5o1F3f/+5+3eTJrAvuqJgpby5Pibvu/W4yjP0xqa2bm7MyEIrJhdjJx29z&#10;41x9uF76M97YZol1S8cua3MhgwAC9RVw49A923dO3lotOrd5uswGgrIa7ZahZNHaoguq/nNf9tQk&#10;W7VA0Rqq7jHbHSGxK8T6G6giPmjV/R+i4kikVyJWh6QqxGa5F1+U/sWHkv/B11Xr+yvGO2efEiPU&#10;dYge26/qR5szspndX4v4oBlaan3TTw9dOWj3geVh9fs5HxuWe4nFA+u4Ox6pZ6pbKgabG5enmmSo&#10;a7Jz8wf7Vd04Z4v3RM48uV/WZFvOvCcG58iF3RhzTTbMmg9nxb1P/STF1JrixWlHncOz6lw/0tlb&#10;XNwS227cqMmuQXmYXCo73gdq/7WeibJ1arHTVmteu/FZi5M5cXU3a45flfzUm4Vd9uL93XXd3bWz&#10;Wym5MRlN9d63H31YGLY9N1XYZgMBBBBAAAEEEEAAAQQQQKC0gKO+Pyr+psZ0P6urv1eTCs/8SrdG&#10;6XEErJ2i59iqITcu41GSEejwHeZk0+LGESa1nkBxrLjd0YejYni+Xz3srHZjSkei4qSShUPthP+7&#10;z8JONk6VgO15Vm2MXtp9Vm2Mq+8A7r69b6HOK87yIzHUs+xGJcfOi2xtat0d9VypNdJimZLPbtXf&#10;NpAQQKB2ArvxsYuujaViG9euN1qqhUB+c1m8ccwDk9dq0fTR2vDGr+c8rTka7vf+g5PqD07i4t5j&#10;uN/vG6MXtTpk6ieQvfVjsdfmxVLvEWtM3eupGNXFqRViVDvqb0C2/+rfFw9bIi//poSe+pxWVveM&#10;9zt13ut1J6cDBBBAAAEEEEAAAQQQQAABBBBAAAEEEEAAAQQQQAABBBBAAAEEECgv0ForBJSfC3sR&#10;QAABBBBAAAEEEEAAAQQQQAABBBBAAAEEEEAAAQQQQAABBBBAAAEEEEAAAQQQQAABBBBAAAEEEEAA&#10;AQQQQAABBBBAAAEEEEAAAQQQQAABBBBAAAEEEEAAAQQQQAABBBBAAAEEEEAAAQQQQAABBBBAAAEE&#10;WligPxStOPr1dLJiHW8Fx3HESa5pxYlwp5b3Zs53j3qLyCOAQBmBwUiPhKygpPPZA2upd6LMba3K&#10;+e4RrY4RG9Dy4tjibG2IEevXy1s856QSYq/Na7OwJq7u5s2R8yKBoEhu3y8/e1sC55/R6jdT5ofz&#10;H8tOPuMb0nxPv/pNixjq33awQ4KT1yXSEfbVowCB0yKQm7nlm2pg/PF7PzB5TfIPbxT2u+eJ/Nqc&#10;WP3jhbJm3Li/uSAP40sVhxYwLPncxFMV651UheeHL4k7l6XtjaqHYBqGDKlr3lh0QMa7+mU8Nigh&#10;9/xdRbrQMyoLW+tla7rj+fkzzXvuLzt4dralgJPNSG7hnja3wJnrWr5VMvbWptjrC9pwb0ciZe9f&#10;tcplMj2hLnl+6JJc6ZsQyzDL1Hy861LvuExEB+UHcx/KnY25ivW9FdZ3kvKNqR/Ic0MX5WfHrknA&#10;tLxVqsob3Z77cHWUHV8Va+xSVcdTqbUFjO5BcXa2CpPwPjcp7GCj5QWc7biI57O6+/snIXBqBdTz&#10;K1/yvEd8+1uwwEpt6qMOhsQIlX8mrh9w+JzvWZ76/OM+mzfU5yhSFQKRmF5JXadPu1/J+5Noez0z&#10;1n/ptc1Znuu9e+/nZHbEaMCz2uz9G5L64Z/sT0h9Toq89JX9PFvHEvD+Dp3szrHaa4WD7e2ENkyz&#10;s1vLHzdj9QyKndx/bmdvLh+3SY5HoGoBM9ornT/36yLqn60+v2Vnbos1MFH18VREAAEEEEAAAQQQ&#10;QAABBBBAAAEEEEAAAQQQQAABBBBAAAEEEEAAAQQQQAABBBBAAAEEEEAAAQQQQAABBBBAAAEEEEAA&#10;AQQQQAABBBBAAIF9gUm11uOHa4/2C0pszW+tSc7OV72W4w8XbsrKjlrTrYp0Njokzw5cqKImVRBA&#10;AAEEEEAAAQQQQKBdBLo7OivGbLLVGq3bKl6atjrstlo/Np8XsY62zvxR/RZTGxLPpsoe/uPlKRkI&#10;xcSd20mmD1YfSMbOlRzC2KYej056hsWo8VqFJTumEAEENIEr3WNyKz4niTLnlbnufhlKFj1b2VgU&#10;UTE3JFw5ZqXWGZnHAt54nKFIWZnOQEgi6t9JJHd98ouxEflwY7ps9w+Si/JS16Sq40a+K0ruerEq&#10;HsxpTe71+oON8s8692ye6z8v0WD518JeXe/P6z2Tci+h3pdlkht/8tbmrLw4WGU8m6Gz6h5HxQQo&#10;igHgzN8R48yTZXo5uV3OxpKIih1XnIyxy8XZttzOq3ihG5n9uDWxHf0eMfnJ+WW4q68l539BnX8e&#10;JtXvtkxaSSckqdb4jgbrG2fTnpvyjcIcv7JbZqpYpvmpN/f3q/eNvfhArPHWew26c7Hnbos5clHc&#10;7b057k+OLQQQQAABBBBAAAEEEEAAAZ9AVP/cbajvlEz1t2p2Z6+vKgX1EzByGTE9ccDMEjGfqxpB&#10;qVj3Kj64qFiSpBYUyOjPzIwKz+SrnaERGxAnpb4r+SQ5Kp44CQF7fcH3rHrvGZup4s3nxY0Lu/9d&#10;ivvc0Rxp4N8sb22o7m3tF3Uq42NbAc1gN1P0fYh/JyUIIHBogZget9hJeP5G6NANckC9BXIzt3xd&#10;BCav+8oaVWB47skdztM+eusLf1cMPqP4XBpRkL3zttgL9yT70fdFTEsM799Pqc+njrrnMlQs8KZN&#10;7mdcTzKCHZ6SBmRNz31ZvvTfmjZgJHSBAAIIIIAAAggggAACCCCAAAIIIIAAAggggAACCCCAAAII&#10;IIAAAgjsCjTxX3zwG0IAAQQQQAABBBBAAAEEEEAAAQQQQAABBBBAAAEEEEAAAQQQQAABBBBAAAEE&#10;EEAAAQQQQAABBBBAAAEEEEAAAQQQQAABBBBAAAEEEEAAAQQQQAABBBBAAAEEEEAAAQQQQAABBBBA&#10;AAEEEEAAAQQQQAABBBA4TQL94VjF6a6nk+I4TsV6WoVUXCSf04qSoYiWL850BcMy1NlTXMQ2AghU&#10;EDANQya6BirUEplJrvjqmN3+45zEqq9eqxfkZm/7pmBNXNstM6yAWKOXtP35mVtavpkyM4llmdqY&#10;KzmkTCAoP7zwhPzZ0z8rf/z852TmmZfF7B8rWZdCBE6DQH5Wfy+bA5NiRKK7U7cmrvoImvm97w7W&#10;dmx5Y/Yj37hLFbw0ekViHQffc5U6ppFl7rXrK+dfKjvGgGnJZHRQfmb0qvzapc/IP3jml+U3rr4s&#10;Pzf+hJzrGZGQOudVmy70Vj4XJjIpWdnerLZJ6iHQAAFHIp/7DQmef0YkGNrtL3jmegP6rX0XuRL3&#10;VvM9/cfqaDDSI18+96L87auvyPX+M2IZ1YeFCwc65EtnX5BfPv8p6Qw8tj3sYN5fvid/cPNVmUse&#10;7d7ZDHeJdIS1bu2E/35dq0CmbQR8n8MSa20zNybiEUj6f7dm7HjnP08PZBFoLQH1DMaXcllfUasX&#10;WCn9c4UR8z9/q/kco54+3Gfy2+rZPKkqASPi+X5Eff6W9HZVx7ZtJe8zYvf963Vq28kff2Jm96Cv&#10;ETvemPt9w/sdnHo9O5kd33goOJqA4fkc1+62jvv62UlqWGan55yp7T18xuwZ0g7Kx4/2OVtrhAwC&#10;RxAwO7sldPVTYqhn1yQEEEAAAQQQQAABBBBAAAEEEEAAAQQQQAABBBBAAAEEEEAAAQQQQAABBBBA&#10;AAEEEEAAAQQQQAABBBBAAAEEEEAAAQQQQAABBBBAAAEEEDi8wGhnX8W1IfNqPYuF7fWqGr+9MSu3&#10;NmaqqhsLRuSViadZN6AqLSohgAACCCCAAAIIINBeAkPh7ooTWuvo0Orsrji2vaGVNSLzaKvy2pQ5&#10;Jy+vL34s7uenk0oZtbbtjZUHJbsPqH1DW/q6t8b4lZJ1KUQAgfoKmCpGxwv9F8p2UjIuyMLdssew&#10;s4xAUn+ulfCuBew5dLCKa5TnkJpmL3SPVmxvJ5+VJavEWpynOIaGG6v1zZUpFSuscszW/o6oXO+Z&#10;rOh8UIX+UFSGw5Xjtk7F5yVn5w9qRit3YzLK8PnHZe4a+Vc/Lca5Z7Q6zZRx5qd8wzHGL/vK2q1g&#10;TcUFVqs/F6YVTacK2+5GIhyRiIqv1N3RqZW3SmZSxVUNqvhzldLDraVKVY69357zxDBVsZLNnuHd&#10;dk03fqkn5pU976l/7BE0pgHr4gsS+u3/Xjp+8e9J4InPqjnqa383ZhT0ggACCCCAAAIIIIAAAgi0&#10;mEC0zzdgK6V/B+KrQEHNBbxxH90Ojhr70SgR797JZ2o+ZhpsjICT0Z+ZSY2elXljDDYqvmBj1Ojl&#10;qAKO9zmiasgce/ys2gh1ijEwoTXtzPmfbWsVapxxSnxvcyrjY1tBv6wbu5eEAAI1E/Dehzlbm+Lw&#10;PquZbz0ayk3f1Jo1unrF6hvRyhqa8Z6r2zB2/XE9jWDouE1w/BEE3PjT9uKD/SPdv8Eo9Tea2fR+&#10;nSbcckqN7yReU+7fphQnm3uyYg62EUAAAQQQQAABBBBAAAEEEEAAAQQQQAABBBBAAAEEEEAAAQQQ&#10;QKDxAmbju6RHBBBAAAEEEEAAAQQQQAABBBBAAAEEEEAAAQQQQAABBBBAAAEEEEAAAQQQQAABBBBA&#10;AAEEEEAAAQQQQAABBBBAAAEEEEAAAQQQQAABBBBAAAEEEEAAAQQQQAABBBBAAAEEEEAAAQQQQAAB&#10;BBBAAAEEEEAAAQT8AuFAh0TUv71kOLZ0pVN72d2feVWWyOplWoUSGSex5itNhMK+sr2Cc90je5v8&#10;RACBQwhMRAcr1p5JrPjqGLEBX5mTWPWVtXpBfua2PoWOiJhDk4Uya+JqYdvdcLY2xN5c0sqaIZO1&#10;c/La7Idlh3J/cFQ2I127dZZTm2XrshOBdhZw0ttir0xrUyx+r5uxfjF6hrT9+dlbWr7ZMjdXp2Uz&#10;vVVxWN0dnfL88MWK9U66QlSdi3/r2uflxZHLMhjplt5Ql1zoGZXPjj8pX7v6svyDZ35Z/ublz8in&#10;Rq/KRGxQAqZ15CH3haOq/WjF4+9vLlSsQwUEGiVgBEMSevKz0vWVvy89f+9/lo6v/o7cUG+Dv7z3&#10;E/n2g3fl9tqM2I7TqOEcq5/cjH5+3QkEZa0zdqQ23fPBVy/8rHztystysWdMDMM4UjvuQe7nz9+6&#10;9opc7z9zpDbimW350zs/lNemb0gmnzt0G1a3fg/vxNvvPvzQKKfkANPzu5fk+imZ+SmcZtL/XKzU&#10;5/BTKMOUT6mAYwV9MzeOcA31NdJkBVYqro3IUJ8/651K9dGOz/jq5WhE/J8XnVSiXt21RLve73bc&#10;69dx7r1bYtI1HKTZ7X/ubsf9z+dr2GWhKSPcWdje27DVc7J6pPTttyS39EicFvlsWgsDQz3PKk5O&#10;Zqc423bbTiqpvjDRnz0YkaN9nj8Ix+rRPxvb6jsqx7YPqk45AggggAACCCCAAAIIIIAAAggggAAC&#10;CCCAAAIIIIAAAggggAACCCCAAAIIIIAAAggggAACCCCAAAIIIIAAAggggAACCCCAAAIIIIAAAggg&#10;gECTCrhrx451VV5zaSZZeS2W1Z24vDH/cVUztQxTfvHM89JRYp2rqhqgEgIIIIAAAggggAACCLS0&#10;wFC4p+L4FwOmv06J9aP9lWpX4q7dOL1V+fOQ2+N6Jilvr9ytXeeHbOnjjWnJqBhJpdJIfENM7zqF&#10;Y5dLVaUMAQQaIHCma1CGy5wH17q6JW0F9JEsnNz5RR9Ii+Xc9VJVXLvilAzra9UW73O3B8O1XcfV&#10;236lfL+K1dSj4lhVSneyag1a7+ukwdfJSmNs5P57yUVZ2qkc+8+NlvOZ4atiHiNujjuv6z0TFafn&#10;XpfvJRYr1turYDz/ZTH+5j8W81f/SzFf+htijFzY29V0Px3vOSmq4sqpf+2eVjP6OvgxT9zgRCgi&#10;I519LctgmaacjerxAUtN5kGyvrFCHTsv9sI9rWtr/Eohb3SExRjS41bZs1OF/c2+kVPzm02uyt3N&#10;eVlVcaYN77m82SfA+BBAAAEEEEAAAQQQQACBkxbo8n/2tlKVnwud9LDbrX9v3Ed3fkaJGHBVzTvQ&#10;4a+Wy/rLKGkNAU/sPUM9M6tF8sYY9MZsrEUftNF6AvbcHX3QbuzOoji0RtFzRbeiszYvzs6Wfkwd&#10;c6Vep8Xjq2PXzdV0iWegThvGRG4udEZz2gTc2MV6cqTUOUivQ+6kBNzvwnKea1hg8tpJDedxv95z&#10;Nefpk/190HtBID+v/l7K0WMlW+efKezf23Ay6b3Npvzp5DK+cRnBkK+s7gW81+tOTAcIIIAAAggg&#10;gAACCCCAAAIIIIAAAggggAACCCCAAAIIIIAAAgggcDgBz+o6hzuY2ggggAACCCCAAAIIIIAAAggg&#10;gAACCCCAAAIIIIAAAggggAACCCCAAAIIIIAAAggggAACCCCAAAIIIIAAAggggAACCCCAAAIIIIAA&#10;AggggAACCCCAAAIIIIAAAggggAACCCCAAAIIIIAAAggggAACCCCAAAII1FLg4va2jNz/QKLplHSl&#10;d8RQjf/+S6+IbZqFbtbSSenu6CzkK23YiVVflUT44OPPd4/46lOAAAKVBSZjgxUrJbIp2UxvSU+o&#10;q1DXCIZEwiq/s1Uoc+L+921hZwtuOI4j+bnb2sit8StiGPvnNmvyqsiPtSqSn7ktZs+wXnjCuZ8s&#10;TElS/R6rTSupeLVVqYdA2wnk56ZE1Pu/OAUmrxVnJTBxTbKby4Wy/MJ9cXIZMQIdhbJm2cjbeXlr&#10;QT+XHTS2n598WizTOmh3U5V3WEH59Nj13X/1HtjF3lF5Z/FO2W7ubczLz4zpr5OyB7ATgQYJ3Ntc&#10;lO+t3pN0Plvo8dbatNxYfiC/eunTEgoEC+XNtuE4tuRn9fPXQnefqJuxQw3V/az44shlGe8elGw2&#10;d6hjy1UOqfPQK5PPyqWecXlt5qfi3jMfNn24+lAexhfllTPPytnu6u8fTTWX/MpMoTu7ze7DCxNj&#10;wydgxAb0MvXedrbjYnR26+XkWl7ASazrcwiExHA/g5MQOK0Cpe5Ziu5v2oXF8j6P8Z736zBR37VF&#10;9eEk1kRGL9aht/Zr0gjHfJNyUgmRvlFf+WkpcDzf7ZR6jZ0Wi6PM0+jqFXG/W7PtwuF5db/fiE9u&#10;ZtHz/73OnfS2SKx/L1uTn04uK1t//f+I5HO79zdB9dwt/MwrEhg9X5P2m7URoyOsDc3J7Gj5dsvY&#10;2+pc6ElmjT+3WOqzsZbU+8ZOrovV7fncpFUigwACCCCAAAIIIIAAAggggAACCCCAAAIIIIAAAggg&#10;gAACCCCAAAIIIIAAAggggAACCCCAAAIIIIAAAggggAACCCCAAAIIIIAAAggggAACCCDQjAJnooMy&#10;k1wpO7Rptf8zZWq4a29+Z/p9yav1LKtJL489Kf0l1hGq5ljqIIAAAggggAACCCCAQOsLDEd6Kk5i&#10;WvLyoqqlrY6v1r1rZFpNJySVz1Td5e34nIxGeuVsdKjqY2pRMaM+k320MX1gU+NxteZtcTIDYgyf&#10;Ky5hGwEEGizw0sBF+YvZd0v26qi4IG58kHPr+/GZZOHu45hOh4wZUrKD01S4vanc9OdViVCkrMBA&#10;+OTjT1yMjcq7Kt5NuTS9pWIWRtX6xZtL+9UaeJ10MipOjIodY1iB/f5PaMu9Vr+7dr+q3q/3TEp/&#10;yL++eVUHF1Wa7BqULhXHYiuXLir1b97cnJGrKrZONcnobZ14sObPfU0c97w0PyXO/F0xxi5XM8WW&#10;r7Oi7g33UjiblkDReuZuuXt+GelU8Z1aOF2Ijcjd+ELZGWxktmUjsyW9HfWJ42IvPRRRMQmLkzmh&#10;YpYWJWv8quTcep8kZ2OhJWII3Vexsn4w/5EWz2xIfTb6wsSzEusof33amys/EUAAAQQQQAABBBBA&#10;AIFTL6Bi2NsdnWKqz6d7yXKfA5IaKmCldHPHMFVs38rf/5UcpHrO6E2O59mAdz/55hXYfXZcPLwa&#10;PfNw44lrSX0/aqv3vnnU153WGJlWFHBjMjpFzwjdOZjjV7SpuHn7xveKyhyx5++IdeG5orI6bnpi&#10;i0o4KkYwVMcOm7Rpy/IPTMXSJCGAQO0EjOK4t5GomG5Mbpv3We2Ea9tSfkF9t+253w2euVbbTg7Z&#10;muG7J3fEceMeN8HfAxxyKlRvM4Hc7C19Ruo1GTjzhOQ+fkMrd7LNHafaUX9f4E2Ger7R6OS+p53i&#10;TrknK9ZgGwEEEEAAAQQQQAABBBBAAAEEEEAAAQQQQAABBBBAAAEEEEAAAQROQMA8gT7pEgEEEEAA&#10;AQQQQAABBBBAAAEEEEAAAQQQQAABBBBAAAEEEEAAAQQQQAABBBBAAAEEEEAAAQQQQAABBBBAAAEE&#10;EEAAAQQQQAABBBBAAAEEEEAAAQQQQAABBBBAAAEEEEAAAQQQQAABBBBAAAEEEEAAAQQQQACBkgK9&#10;VoeMxdcllt4Rd0F9Q/3ryuxoddfTCS1fKeMk1rQqGcuSTCCole1lgmZAxrsG9rL8RACBQwhEg2Hp&#10;DXVVPGImueKrY3YPamXe9622swUz9tqcyM6WNnJr4qqWN3uGxejq1crys7e1/ElnlrY35IPVB4ca&#10;xkZ6S3J2/lDHUBmBdhHIzdzSpxLoEHPkvFZmTV7T8qLeL/n5u3pZk+Q+WHkoyax+X1ZqaOe7R+Rc&#10;z0ipXae+7ELvaEWDlVRcEpntivWogECjBPLqvPTa9A35y/tvSTqf9XW7sLUmr07/1FfeTAX2yow4&#10;af19NdfTX9UQDfWp9GrfpPzt66/Ir1z8GRnp6qvquKNUmowNyt+69nl5euD8UQ7fPUd/896b8p2H&#10;71V9HjG79c+/dsJ/r36kwXBQ0wt4P4PtDjipPz9p+kkwwOoEvL/XWHXnv+oapxYCLShglXguXOIe&#10;pwVnVhiyoT63mbl0Ie9uGA147xuhiIh6PlicHO85qHgn25qAEYlqeTfjpJK+stNU4CRWtemaDXgd&#10;ax22eMYwTTFjnvv9zcbc7++eDzx+3s9knt1Hymbn7ojkc7vHOur5e+bOO2KnDvcd4pE6PuGDDO+5&#10;1vM96gkPr+bd29txX5tmZ7ev7DgFVo/+HZURiYmzc7rPwcfx5FgEEEAAAQQQQAABBBBAAAEEEEAA&#10;AQQQQAABBBBAAAEEEEAAAQQQQAABBBBAAAEEEEAAAQQQQAABBBBAAAEEEEAAAQQQQAABBBBAAAEE&#10;EEDgJAUmo/paEqXGEldrv7r/SiXHceTV2RuSyKZK7faVPdF3Ri73jvvKKUAAAQQQQAABBBBAAIHT&#10;IzAQiqkV7d1IawenLScvTtiz/miD1259tHX4dSl/tHxbtqqIU3LwzA+/56ONacmWiXU0tqmvWWqo&#10;ODBGqXWHD981RyCAwBEF+tV58EL04FhF80XxQRzVhx1VcT88MUSO2PXpOiy57ptvMqzWBi+TBsK1&#10;Xce1TFcH7roQO/i1sXdQTl0nUxFP/MMGXiedD14T++v/QvJ//X+JfetH4sT1a83eOBvx8+3Vu5Kx&#10;H6+7XK4/N2bkc/3ny1Wpep9pGHKtZ6Ji/U31THV+u/3imhjhLjHPPyvmz31NrN/4r8V44ZcqWrRD&#10;hVVPTOCbI5My0zMgm+FOyavXhHt+GemsX5ymRhiOdfZLuIr7xAfJpboNx56b0ttWtuboZa3MHL+i&#10;5d2M7zhfjZMtcOPRfnfmfV88s+XUpnzzwZsN/wxxshr0jgACCCCAAAIIIIAAAggcT8Du7NEaMNVn&#10;K1JjBQIqnnxxsiPd4saAO0oyAiViZeb88cCP0jbHnIBAWv87UiPUWZNBeOOJu42e5HPpmkyKRo4l&#10;4CzeUw8F9e8GvM8NjcFJFS82pPXjeJ8/antrm/HGpjW69TiZte2tiVszS5znPb+7Jh49Q0OgJQTc&#10;80v41/+xRP7OP5PO3/6nEv7qPxKzn/9fo1l/edboBen6tf9CQi9+WazhsyLqPjowcfVkh1vqnrzN&#10;4tefLDC9H1UgP3NLO9QavShu/GRfavY41dm0b8iG5z7VV6EeBVZAb/WTGOd6ITkEEEAAAQQQQAAB&#10;BBBAAAEEEEAAAQQQQAABBBBAAAEEEEAAAQQQQKBxAp6/Zmhcx/SEAAIIIIAAAggggAACCCCAAAII&#10;IIAAAggggAACCCCAAAIIIIAAAggggAACCCCAAAIIIIAAAggggAACCCCAAAIIIIAAAggggAACCCCA&#10;AAIIIIAAAggggAACCCCAAAIIIIAAAggggAACCCCAAAIIIIAAAggggIBXINw76i2S2E5KEuHOQvn6&#10;TrKwXc2Gk1jVqiVDES1fnDkbGxLLNIuL2EYAgUMITEYHZSO9VfaImeSqPDVwTqtjxPpFlh4Wyrzv&#10;28KOFt3Iz9z2jdyauOovm7wmuVs/LpTn5++Kk8+JYZ18iBHbseW1mRuFsVW74YgjK6m4jHb1VXsI&#10;9RBoG4H87C1tLtbYZTFMy1N2ScQts/OF8vzMLQmceaKQb4aNrDoXvbM4VXEopmHI5yafqljvtFYY&#10;6eyTzkBItnPpsgT3Nxbk2eGLhTqObYudWBP3+vj435oEnv2iGB3hQh02EKiHwKa6r/vLe2+pa/lm&#10;2ebvrM/uvve7gs35msxN6+djdzLz3er+s0yyDFOeGDgrz6v3Yqxj//NomUNqsitoBuRzE0/J5b5x&#10;+evp9yveW5fq9Pb6jEyp38ml3jE1/ksy1NlTqtpumdk9pO/L7IiT3hYj1Lg56wMg1ygBs3vA15Wj&#10;rjXG8HlfOQUtLpBc0yZgxPy/e60CGQTaXUBda30pn/UVtXKBVeLerVHvfbcfZ212n8/zbH5/B1s+&#10;Aff+S92DinoGt5ecVGJv89T9dLIZkR39ObPRPaieNJIOI2AqM3tzuXCIHV8pbNdzo9TnCWdnu+Zd&#10;5qZv6m2q7/eCk/7n7nql1s95nwc56nNcOyd7O+6bntEZ85Udp8DqG5HoV/6+mD2DYqn3jREMHac5&#10;jkUAAQQQQAABBBBAAAEEEEAAAQQQQAABBBBAAAEEEEAAAQQQQAABBBBAAAEEEEAAAQQQQAABBBBA&#10;AAEEEEAAAQQQQAABBBBAAAEEEEAAAQQQOEGBbrWGpPsvnim/5slMckWe7D/rG+l7K/dkWu2rJg1F&#10;euTTo9eqqUodBBBAAAEEEEAAAQQQaGOBgIo50h+Kymq6/FqimUhMwir2mhPuEulSa+V39TZUZWar&#10;us86xYPK2Dl5ffFj+aWJ58WNR1LvlFZrBX+8MXNgN1EVyy6W1tdhNFQsGBICCJy8wPP95+XR1rLk&#10;i9ZY3hvVXE+/TA2NqzghfbKg/o32jMnn3XMh6XACnrgD7sGJMjE5oyqGTNgKHq6POtR2xzEc7pGl&#10;nfKxb1YCATlT3L+Kn9Go5CzcEXHXq5+7LY77b+isWF/+h43qvtDP7Paaeh9Vd73+7OgT4t6D1Cpd&#10;jo3J+2sPSr6Hi/v4eGNWxjrLx/wprt+K20ag48Bhu3HEZHVGnKUHYj71+QPrNfuOLRU/LZVXa8F/&#10;knbUmsxvn72yl1Xr5TtiqP/KxTzar9y8W+796/nYsNxUr9ty6WFyWZ7vv1CuypH32eqcUpyMgUkV&#10;F0qPp2wMTIi4sQpUzKi9lJ+bEuvyS3vZpvrp3rO/PvfhgWNyX1/fevSO/Or5n5WOJojBeuBA2YEA&#10;AggggAACCCCAAAIINIlAXsUcDmzMF0Zjpfzxmgo72aiLgLWjm9tl4kBXHECpZ0u59oqVWdGgjSq4&#10;Mb6Lk9GhP9cp3neYbTcmozfZ8VWxRi96i8mfEgF7Tn1PUZxUXFNjRH9maajvBIzRS+JMf1Soac97&#10;jivsqf2GG/e8ODUqRm5xn82wbZR65pnPNcPQGAMCbSPgnu/M/rG2mU+7T8T9fQVGL+z+k0/9irjx&#10;db0xdxtuUOpcnVPn6oO/Bm74EOnw9Am49/tOYlWbuDVxreT7xcmmtXrNltmNO+8dVPAE3mBmQB+F&#10;+ps1R/0z1L00CQEEEEAAAQQQQAABBBBAAAEEEEAAAQQQQAABBBBAAAEEEEAAAQQQOAkB/mrhJNTp&#10;EwEEEEAAAQQQQAABBBBAAAEEEEAAAQQQQAABBBBAAAEEEEAAAQQQQAABBBBAAAEEEEAAAQQQQAAB&#10;BBBAAAEEEEAAAQQQQAABBBBAAAEEEEAAAQQQQAABBBBAAAEEEEAAAQQQQAABBBBAAAEEEEAAAQQQ&#10;QKCkQPfAhDiePdF0SitZTye1fKWMk1jVqiRCES1fnDnfPVKcZRsBBA4pMBkdrHjE/Naq2I6t1TNj&#10;A1reSaxp+VbP5Gdva1MweobFjPZqZW7Gmriql+WzYi/e18tOKPfe8j1ZO+T5d2+oK6nNvU1+InBq&#10;BOyNRXG29Ne+NXnNN38j0CHW6AWtPDd7S8s3Q+any/cllctUHMqTA+ekJ9RVsd5prWAYhpzvHa04&#10;/fubC1qdvLoWZL7xryT7V/9Gcj/6U8l/+Lo4m8taHTII1Frgzvqc/MHHr0o113H3M9x0vHlfk7kZ&#10;/by6HumSnY5QSbIOMyAvDl+Wv/Pkl+TnJ5+WWEdnyXr1Lhzt6pffuvZ5eWH4khjqv8MmR32yvrMx&#10;J1+//br8v3d+KI/iSyWbMLv1+3C3kh1fKVmXwvYSMMLqeh3wvA+S7fU5rL1+Y8eYjffzdaz/GI1x&#10;KAJtIGCa4piWNhEjl9XyrZ6xUnHfFIwGvfeNbv0c027P+HywNSxwPy9KJKq3mEro+VOU836v4069&#10;Ua/jdmI2e/Tn9XZc/76sXnPdvdf0NO6ktz0lx89mp29qjQRGLogR9NzjajXaI2N0hNVE1DlDzdXs&#10;6hUj2tMeEztgFva251yoruNmqLaf1d1ntB0Xn5OA+p76NLyGDqCmGAEEEEAAAQQQQAABBBBAAAEE&#10;EEAAAQQQQAABBBBAAAEEEEAAAQQQQAABBBBAAAEEEEAAAQQQQAABBBBAAAEEEEAAAQQQQAABBBBA&#10;AAEEEGgbgWrWSp9J+tdedMveWb5blUPYCsqXJp8TyzCrqk8lBBBAAAEEEEAAAQQQaG+BoXB3xQne&#10;evIz4vzGfyPya/+VyJf+U5Grn6l4TK0qbGS2JJ7V48BV2/ZKOi7vrTUmftJH69OStfMHDm0s7l9L&#10;3Ri7fGB9diCAQOMEOlXsg6d7z5bsMKXWU33z/DWZ7h+WbCAo01srci+xWLIuhWUEPPEkdpRlzgoc&#10;eMBAqPK16cCDa7zjYhXxQRdMT2yW9JY4VcTLOu5QHXctcBVrrDidxLXFvf79ZGWqeBgHbp+PDstE&#10;18CB+4+yo0O9li7FKsfVmt1elXim9utNH2XMjTzGjRWWf/33xf6jfyH2X/2f4rz/bXHW9RhjjRzP&#10;cftaTXvWffY2qNbNH+zskYAnroO3WivkL8QqxydO5nZkZccf4+G483N2kuKszWnNmOOeWKVqr6G+&#10;ZzA997T2/JQ4nnivWkMnmPnxwi3ZzqXLjsCNOf2dmfd8MWvLHsROBBBAAAEEEEAAAQQQQOCUCtiR&#10;Xm3mu3EIHTdSNKlRAlZqU+sq7/mdaDsrZAz13NabnHzGW0S+VQS8z6hDkZqM3HRjSnvi7ZWK3ViT&#10;zmikJQTsOf37AWP4XMl4eub4FX0+6jsOe21eL6tDznGvS8l1rWWzQTFytU6bIVPqu7l8rhlGxhgQ&#10;QACBphB4HG/3ZIdS+p68veLXn6wwvR9FID97y3eYNXnN97lgt1J2x1e3mQqcrP+74hOJBc19WTO9&#10;LBgLAggggAACCCCAAAIIIIAAAggggAACCCCAAAIIIIAAAggggAACCCgBVifmZYAAAggggAACCCCA&#10;AAIIIIAAAggggAACCCCAAAIIIIAAAggggAACCCCAAAIIIIAAAggggAACCCCAAAIIIIAAAggggAAC&#10;CCCAAAIIIIAAAggggAACCCCAAAIIIIAAAggggAACCCCAAAIIIIAAAggggAACCCDQNAL9Xf2SCnZo&#10;44ntpLT8ZmZbbMfWysplnMSatjsRjmj5vYwphpzpHt7L8hMBBI4gMKbew6ZhlD0ya+dlcXtDq2N0&#10;D2p5yWfF2Y7rZS2ac7IZsZceaKO3Jq9q+b2MNX5ZxNDDieRnbu/tPrGfGztJeWfp7pH7X0m1x+/y&#10;yAAceCoFcjO3fPMOTF7zlbkF1oRe7mwui+25fyl5YIMK07msvLt0p2JvAcOSl0avVKx32itc7Bmt&#10;SDCbWBXXfS+Z3uuk2uGoOiQE6iGQV/dqrz76qXzr/luStXNVd7EQX5Ls9E1JvfEnsvP2t6o+rt4V&#10;ncyO5Jceat3M9/Rr+eLM88OX5NPj16UzGCouPpFty7TkM+NPyNeuviwD4e4jj2E2uSrfvPem/MHN&#10;V+Xm2rTk7f3P06XOL3ac88uRsVvtwJjnvZDUn5+02nQYr1/ASW+LZHe0HYb3967tJYPAKRGwgvpE&#10;89Xf8+gHNmfOSm1qA3PUPYVEjn4voTVWKRMd0Gp4n81rO8n4BIxITCtz1DO5U5tK3JcY3frr69Ta&#10;HGLilsfM2doUpwHnPMMKiAT0c+3ufckhxl6pqp3ckPz6glYtePYJLd+umfALX5K+3/lfpf8f/kvp&#10;/bv/o/T8xj9p16nuzsv2fFdkes6VbT15JocAAggggAACCCCAAAIIIIAAAggggAACCCCAAAIIIIAA&#10;AggggAACCCCAAAIIIIAAAggggAACCCCAAAIIIIAAAggggAACCCCAAAIIIIAAAgggcCSBya7K69XM&#10;ba1p6zMmMin569kbVfXnrsL+CxPPSlcwXFV9KiGAAAIIIIAAAggggED7CwxFeipOck7UOrgBPTZb&#10;xYNqVGE6uXKslj7amJa57fquY55W8ao+3pgpO86xTc8Y1BqFRu9I2WPYiQACjRN4sveMDIT0dZYP&#10;6v2tlTuS9Kyjf1Bdyj8RSK5rFIlQ6Xice5UGw9X9Lvbq1/PnueiwuHFCy6V4qfiiJdaqLtfGUfY5&#10;8/64XMbYZdnIbMlP1x7IG4s35f3V++JeS7fq+Jp9f/2BbOczFacQMgPyYv/FivWOUuFaz0RVh93c&#10;nK2qXqtXsh1nfwruutvTH6n4H+lCmbPgf+0Udjb5xkq6clzJka6+Jp9FdcMbCvdIj1hyZXFGXnw0&#10;Ja9M/VR+9caPZSCpx3R4kFyqrsFD1LLn/K8Ra/zKbixm9zuKu5vzsqRiujrqtWaOe2Kbqngzzurc&#10;IXprTNUZdS6c2qxuXO4cX59T7xsSAggggAACCCCAAAIIIIBAWYF8p/4dk6FiSZvprbLHsLOGAiqO&#10;t9fb9vxODtVbqe8Ci+LUH6otKp+owG7cPWc/Brg7GKOj/HP5wwzYG1OceOKH0Wuvum58SYkva5My&#10;1XPEUqlUuTM/VapqbctSCRH1fX5xMmKV/1a7uH7bbLvfF3hSI+KDerokiwACCCBQTsAbu96t67mO&#10;lTucfQjUQyA3c0tr1ujsFqtvVIwS/1+ak9nR6jZbxsn5/7bFCIQaP8wS92XSgLjtjZ8oPSKAAAII&#10;IIAAAggggAACCCCAAAIIIIAAAggggAACCCCAAAIIIIBAqwj4/8q0VUbOOBFAAAEEEEAAAQQQQAAB&#10;BBBAAAEEEEAAAQQQQAABBBBAAAEEEEAAAQQQQAABBBBAAAEEEEAAAQQQQAABBBBAAAEEEEAAAQQQ&#10;QAABBBBAAAEEEEAAAQQQQAABBBBAAAEEEEAAAQQQQAABBBBAAAEEEEAAAQTaTiBoBWQ7EpXO7Fph&#10;brF0qrDtbjjqv430lvSHY1p5qYyT3hbJ6McnQ5FSVWUsOiAhK1hyH4UIIFCdQMC0ZKyzX2a3Vsse&#10;MJ1YkbGu/kIdI7a/vVfoJNbE6Ozey7bsz/z8HRE7r43fmrim5fcyRkdEzKEzYi893CuS/Nxttf3V&#10;Qr7RG47jyGuzH4jt2HJhZUEuL8/JfHefzPf0y2qX+v0YRsUhLac2K9ahAgLtJpCfdd+7+8mI9ovZ&#10;PbhfULS1e074yTeLSkTc483rn9HKap3J3n1P7K0NNa6B3bG5PyXgD2n07tIdyeRzFbt/Zui8dAXD&#10;Feud9gqTsUEJqutl1nNtKHZx73cfxBflWv/kbvHu9dBUvxt7//fgXidJCNRaYGMnKd+6/7asHPLa&#10;/ezMPXnyrVdlS90vuMmI9kr4pa/UenhHai83O6U+RD4e114D893+e8+9faNdfXubTfNzqLNHvnbt&#10;ZXl38Y68vTil7sucI41tbSch33v0vrw5f0ueGbwgTw6elVBXj4j6HC5F53knvnKk9jmo9QTcz2HO&#10;+nxh4FxbChTts5H03y+496UkBE69gHvtyxYp5IszReUtumml4trI8+Fu9fim8vMb7aAjZnzP+LI7&#10;4uxsiRHuOmKLp+swIxxVnwY/Se7rtJDZK/T/tNfUtTynXsPqexUjEhMj0B7fcThxz/NlwxSjq1fN&#10;VX/O6hehpFjA/yzKEVvZWn0jxdXqsm2EOsXJ7T8Xtt3v62qYsjM3fa0Fz1z3lbVjgaGeK52m5Gzr&#10;17V2+N7oNP3+mCsCCCCAAAIIIIAAAggggAACCCCAAAIIIIAAAggggAACCCCAAAIIIIAAAggggAAC&#10;CCCAAAIIIIAAAggggAACCCCAAAIIIIAAAggggAACCCBwEgLu+ueWWrcm71mPsngs7r6F7XWZUPEJ&#10;8rYt3515X9JVrkn10vDl3eOK22MbAQQQQAABBBBAAAEETrfAkFoDtlJaz2xJTsWpcOM7NTo92jr+&#10;+vM/WLopX518SaIqvlI90ofrjyTnHLz2qKE+x43G17WujbHLWp4MAgicrICp1sL+7NA1+fPZd8o+&#10;l3FHmVXv9x8u35JfHHu2YWton6xODXr3xB5IhsufjwequDbVYFRVNeHGB53oGpDpMtejkvFF3fhM&#10;vaNV9XHkSm6MweKkrnMfSE7ee/gTtUy4f6Fwdy79oagMhGLqp/svKrFg5Fiv45WduNyOzxWP4sDt&#10;F/svSrhO8VZ7OjplLKLiE6b06613MHfjC/L8wAXpcONptVlyYzZ+tDEttzfnJJFN7c7xbHRInu0/&#10;L5GYiu+W2F8/3XFfO0+83JICK+lExXGPNGEMp4qDLlHBjdNwQZ1/nnr0bW1v9862rEZV3KZP0kN1&#10;fnpp4NKx3st7be39fByDdC+nfqr4ftPhkLxx53XZzqULO/rUeeQLA+o1Vih5vGGrGKbm4KSn9GSy&#10;uZs/lLyKhfDD7cVDDeCOei9F1bzd71VICCCAAAIIIIAAAggggAACpQVsFbPYm0wVV9pWMe1I9Rdw&#10;4z56ozyW+p1UPZISMSMdN84gqeUEnEzKP2YVm69WyehWzxtXZwvN+WI3Fvaw0e4C7nNAbzLGr3iL&#10;dvNGtE+ke1CkKP68PTcl1lOfL1m/VoVO0bPxvTYN95n5aUxunFlvqvLvz72HkUcAAQQQqI+A2Tss&#10;HS//poj7vbr658b63o2JXZ/uaBWBigKO+pvRvOdvU6zJa7vH7caiV///mxT9/29OZqdimydaIbv/&#10;XXdhHOp91vBU8r4s1/Bh0CECCPz/7N1ZcCRXeuj3L2vfse9Ad6N3NsluksNtOMMhNZrljnSl0Wi1&#10;dK/8cHVtvTnCEX6xHxxWxH1RhCP84Ag7HOEnhyzf0JXmjqQZSXc0moU7h2uTbPa+YinsQC1AobZM&#10;n0QT6DqZhaoCUFgK+B9GR+U5efLkOb+qyuUUmB8CCCCAAAIIIIAAAggggAACCCCAAAIIIIAAAggg&#10;gAACCCCAAALrAlX+ynR9Fa8IIIAAAggggAACCCCAAAIIIIAAAggggAACCCCAAAIIIIAAAggggAAC&#10;CCCAAAIIIIAAAggggAACCCCAAAIIIIAAAggggAACCCCAAAIIIIAAAggggAACCCCAAAIIIIAAAggg&#10;gAACCCCAAAIIIIAAAggggAACCOy9QCmSEEkvbOw4nl/ZWF5fWMxnpTMUX89u+mpl5l3rMsGwq8wu&#10;OJHoq1pOIQIIbE1gON4tE8vu715lKxPZOZU9u1HkSXRtLK8vmOr76+k7sZ5t2dfyxA297x6vePtP&#10;6mUVOe/QOTFn7m+UmAtJMVcy4onUP+ZtbNTEhasLD2RqZXGtxcHUvPRmU2v/Lk3ek3QoLH//5It1&#10;97aUX5aSWRafGjsJgaMgYJVLUk7e1obqHT63lk+r65r76WlZLRekPRiTE2194uscECMcFyuX2dim&#10;NH5d/Ofrf782NtjGQvHme1Iau7axpXfglLT91n+3kbcXVop5+WT2rlZWLRPw+OTpvtPVVlHmEPCq&#10;Y+GxRK/cXko61ujZu2r9uc7htULDMMSId4qVmtmoZJ8nSQg0U+Dm4oT87P5lKZqlLTe76g+I1zI3&#10;trOyS1JenBZvx/7fY5XGHx3n7A6WPB6Zibdv9LVywVCZ3kj1dZX19mPZa3jk2f6zcrJtQH42dllm&#10;Vpa23Y3l4qq8k7wqH0zfkAvdJ+SJWIdIanajPY4vGxSHfyHWqY8x+/C6Xy8k19ICmUfzaxvjiLvv&#10;vzfWsYDAERGwvH6xz/sbqVzcWDwMC95cShtGOdym5XczY1Q5xljqWGSEoru520PTtv+F3xCx/vXa&#10;HIERCDU0ruLlfxHz/mcbdT2DZyT4rT/ZyLfqgpV1nMNi7WKszS2WW3VI+9JvT6LbtV8zPbcn92qe&#10;YETKy4+OR1Y+5+rLTgqKD/R7Pfs44+1+OI+yk3bZ9uAJmBVzpnbv9uu3koMnQ48QQAABBBBAAAEE&#10;EEAAAQQQQAABBBBAAAEEEEAAAQQQQAABBBBAAAEEEEAAAQQQQAABBBBAAAEEEEAAAQQQQAABBBBA&#10;AAEEEEAAAQQQQAABBDYTsJ+F3R/pqPus9DH1rPShWJe8PXVN5lbTmzWnlR+L98jFrlGtjAwCCCCA&#10;AAIIIIAAAgggEPOHJewNSE7FItksWWLJQiErvaG9e16s3Zesejb9otrvTlNePcf3zZlr8q2hp8SO&#10;odHMZMdwubY0UbPJ9tyyeM1HMRHsysbAmZrbsBIBBPZeIBGIyDNdJ+W9uVt1dz6zmpKrqXG50D5S&#10;ty4VlIAjnsRm8TjXrboaiPO5XncvXkfjfTK2bMcurJ6Wg0Ex1RPkPep8uZEcY94ob9KCpWLtWFN6&#10;nLHl7iH5aGHzeF32+TCpYvrZ/9aTX81HdgRia7FVu4Jx6VRxyaKeoHgaOF+aliXvzt1cb6rma3+4&#10;XWzH3UyPtQ9LMvdobNX2VbLKcjudlMcO4Xf39anP5V72UYywgorjdEuN9V5mWr7Z2SedlTHDVKxJ&#10;q1QQwxeoxnRgy8rqc79UWK7bv/6II6ZN3S0OboXjPaNSVN9Tv4qluZ7iq/pz0+3r0enVJekPqzhO&#10;TUrmpP7dXurolZ9MfOJq3Y7N/A+z1+W323rFqIhRV1bb+y5+3VV/rwvsmIyl9/9RRB3/fl0d12Zj&#10;bXJl4Jgk2xqLf/Px3B2x75fOdQztddfZHwIIIIAAAggggAACCCDQEgJmlTiDdizCEvdRe/L+eXPu&#10;vxssR7b/W97aXJEdb69iHkLUHBKpBQXyK65OG4Gwq2y7BR4V9/PRbJX6yFTOPW63UbZrSQEr6fhN&#10;TcWANDoGNh2LHa/Ujke5nqy9mKuuEh/biB+eOeR1y4ZevT53NTWHSkIAAQQQODgCRjguvjPPHZwO&#10;7WFPrNVlsW5/8PBv6jr6m/43fns4lEO1K1Ndr0kxr43JO3TuUd6OY19x/2Gpv/c8yMlyjEXU30w0&#10;++9JGxq/p8p1WeW9eEONUAkBBBBAAAEEEEAAAQQQQAABBBBAAAEEEEAAAQQQQAABBBBAAAEEEGie&#10;gKd5TdESAggggAACCCCAAAIIIIAAAggggAACCCCAAAIIIIAAAggggAACCCCAAAIIIIAAAggggAAC&#10;CCCAAAIIIIAAAggggAACCCCAAAIIIIAAAggggAACCCCAAAIIIIAAAggggAACCCCAAAIIIIAAAggg&#10;gAACCCCAAAJNEIh3ao1E86silqWVLeazWn6zjJVZcK3KhMKuMrvgeKKvajmFCCCwNYHhWHfdDeZW&#10;05IrFTbqGaGYiD+4kbcXrMy8lm/VTHnihtZ1T/+oGD6/VlaZ8Q6frcyuLTvbcFXYpYLl4qq8O/VF&#10;/9VxeCClH1PnI/GG9myJJfO5dEN1qYTAYRAoT90RKRe1ofiGzsmH07fkP17/ubyV/Fw+nLklPx37&#10;WP7jtZ/L9MqieIf073558qZYpqm10eyMmdaPs55El2sXH0zflJJZdpU7C57qPSUhX8BZTH4TgdH2&#10;gU3WPCp+kJ6RcoW94Xh/Dst58tGIWdovAftz9osHn8iP734gRbO0rW4k2/R7OLuR0vi1bbXV7I1K&#10;jmux6Xi7mJ7q4du6wgnxe33N7kJT2+sMx+W3z3xFvjz4mHiN6uNodIdF9d5fnrktE4Z+vjHTc402&#10;Qb1WF3DMv0ghJ1Z+pdVHRf8rBbL6PZx41DFOHUdICBx5Ace8jFHe3jXQQXX05lJa18qRhJbfzYzh&#10;PLeonVnOY9FudqDF2/YkusXT1iNGINT4SHIZva5jjlVf2To55z2vEXPPWbTOaPavp54q38m9umTn&#10;BAwAAEAASURBVN43ghFt4NbqspbfScayTCmOX9ea8I+cF8MwtDIyh0PAXNF/W/A0+LvE4Rg9o0AA&#10;AQQQQAABBBBAAAEEEEAAAQQQQAABBBBAAAEEEEAAAQQQQAABBBBAAAEEEEAAAQQQQAABBBBAAAEE&#10;EEAAAQQQQAABBBBAAAEEEEAAAQQQ2K7ASAPPSh/PzsmNpQm5vjTe0G7i/rC8MvgEzzppSItKCCCA&#10;AAIIIIAAAggcPYGeUP3nwNoxm/Y6jS0379nz07kl+WThftOHcGVxTEpW7dgoi+p5hLe/8V+L52t/&#10;KMaZ50RinWIMnGp6X2gQAQR2LnA2MSiD4Y6GGrq8cE8WC817dm1DO23FSjkVt9MRDysTrB6P0x6e&#10;PY8V9G4eJ28/CEaiXeL3eDfdtaVisCwH9TiGstvPOF9IijhidHwecvRh0x4/WmHHf5lZTck1Nc/4&#10;5vRV+fsH78lf3X9T/mniI/nl3E25lU7KfD6jYlHp8WHsFq6mxiVVrB8nxI5R83zXmUc73aWlAfXd&#10;TajPT710Tc2rWo74svW2Oejr72dm5F52pmo3S+q52JcDjs+vHVts5l7V+ge5cEHFATZVXMlaKejx&#10;S8LxnPFa9Q/6us5QXFZCUa2b8XxOy9uZe9lZV9l2C8xFdXxZ1WMuXw9v/t1aVcf4ezE9now1+0Cs&#10;gorlvM/JnL63cQ7yqO99X2ZJvFWOZ7W6+aaK22j/JkNCAAEEEEAAAQQQQAABBBBwC1iBsJhePS68&#10;N7f3vye5e3Y0SnyOuI/2rInZwG9+NXV8+vsppWLN6qw8mAJWlfkjUd/XZiUj7ojNSEzpZtG2VDt2&#10;TEYzeVvrs2fwTM2/U7bXa0nNVVvTd7WiZmdcMWlVzFTDMefa7H0e1PaMar91HbKYyAfVnn4hgAAC&#10;CNQXsJK3xPz4n6X8j/+HlL//51J+86/FcvxNRP1WqNFsgZIjBreIIb6KazrfyafEd/Y58T/+svif&#10;+qZ4D/jfRFrFvEZkqGvDfUlen3u3jr+tclegBAEEEEAAAQQQQAABBBBAAAEEEEAAAQQQQAABBBBA&#10;AAEEEEAAAQQQ2D0Bz+41TcsIIIAAAggggAACCCCAAAIIIIAAAggggAACCCCAAAIIIIAAAggggAAC&#10;CCCAAAIIIIAAAggggAACCCCAAAIIIIAAAggggAACCCCAAAIIIIAAAggggAACCCCAAAIIIIAAAggg&#10;gAACCCCAAAIIIIAAAggggAACCGxdINDWq23ktSyJFPJa2WI+q+U3y1iZeW1V2fBIzh/UyuxMVygh&#10;8UDYVU4BAghsXaAzFJeIz/09c7Y0kZ3Tiox4p5a3MgtavhUzphqDldbH6R06V3Monu5hEcfxqDxx&#10;veY2u7XyjYkrUjRLa813LWckWH64vL6/ZFvX+mLd19lcum4dKiBwWARc31l1/XE14Jf3pq+Lpf6r&#10;TCulvPzj3fek0D/6sNjjFe/gGQk89Q0Rs1xZtanLlmWKfYyqTJ5Ed2VWMoUVuTJ3Xyurlgl5A3Kp&#10;92S1VZRtInAi0SeG+q9WKqr3fyzz6BxyGM+TtcbPur0RSOWX5Qe335bP5u7taIeZUESygZDWRnFs&#10;f65fKjtRXpoR5zVlMqFfc1bW74t0VGYP7LJhGPJU7yn5g/OvyEB08/E0OoCFSFzmo3G519kr948/&#10;JpmTlxrdlHotLmDEqnx+svr1QYsP8ch338ou6gbxDrGPISQEjryA168TlIt6vpVzaizeQk4bQTnU&#10;puV3NROOi3h9+i4cc/T6SnI7FbBy+m8lhv0eHILkvI43alzHH4Lh7toQDJ9fjFi71r6Z1n8301Y2&#10;MWMEI1prVn5Fy+8kU54dE2d7/uHa8+472R/b7q+AuZLROmBEElqeDAIIIIAAAggggAACCCCAAAII&#10;IIAAAggggAACCCCAAAIIIIAAAggggAACCCCAAAIIIIAAAggggAACCCCAAAIIIIAAAggggAACCCCA&#10;AAIIIIAAAtUEhmP6s3ar1UkVluXN5OfVVrnKvOoZw98YeUoCzudYuWpSgAACCCCAAAIIIIAAAkdV&#10;oCdc/zmwc3n9GXt7YTW2/CjuxWb7G431SltAf5akXTdYLMiJ+WkJlB49w/eThbsynVvarKktl6+W&#10;CnJ9abzudiF1P3amZ1Q8IxfE+/xviu+7/704n39ZtxEqIIDAngm82HNOgh7H86qr7N1UsZzemrkq&#10;ZRVLiVRDoEociWxo87ib3Sou50FLXhWX61isp2a3skHHmJzxFmpuvfWVVvKWa6OxeP3zuWujKgWm&#10;ir+6UMjKrcyU/HL+lvyXyY/lr+6/KT8a/0Denr0u11ITYp+jP12qHx/Mbv5i+3GJ+fXYQFV2u+Mi&#10;O57F+TYVR7FOypZWZXx5b553XacrTVt9M52s2da0ivdRdsT7qPYZqtnIAVg5X6h/PdodPBzPu9e4&#10;1ftXmWJ5PaaDvc7+TjbrfGRO3Kzc3dpysq1KnKCKWneisYqcWrTjDE7d1sv2IVeauKbt1VSx96YT&#10;uqdWoUrGjt340/HLMr+arrKWIgQQQAABBBBAAAEEEEAAATOiz0l5V1Kg7JGA13GvagbV/bkzFuMW&#10;+2LHjqtM1mGKlVk5sMO+7IgJag+3mb9NehJdLsG9ijHo2jEF+yZgzanfyR2fNWPwTM3+GL2jIuo3&#10;l8pkTrrnIyvX73TZFVs07v787nQfLbW982/Jy6WW6j6dRQABBBA4vALa79ery2LZv/P5g4d3wC0y&#10;svLEda2nnu5hMULRjbLQS78toZf/QIIvfleCX/q2+AZOb6w7iAuW+pvSymTs02fMqHbvznVZ5VvD&#10;MgIIIIAAAggggAACCCCAAAIIIIAAAggggAACCCCAAAIIIIAAAgjssYBnj/fH7hBAAAEEEEAAAQQQ&#10;QAABBBBAAAEEEEAAAQQQQAABBBBAAAEEEEAAAQQQQAABBBBAAAEEEEAAAQQQQAABBBBAAAEEEEAA&#10;AQQQQAABBBBAAAEEEEAAAQQQQAABBBBAAAEEEEAAAQQQQAABBBBAAAEEEEAAAQQQqCkQaR9wrY/n&#10;c1rZYj6r5TfLWJl5bVU2GBIxDK3Mzpxo63OVUYAAAtsXGI511914PDun1THiXVre+f3VVrZIxgiE&#10;JPDCb4p3+LyIz7/Wa9/Q2Zq9NwyPeB11ypM3xbKsmts1e+XtVFLuZ2Y2mh1IL2wsry8kEx1ri428&#10;33O51PpmvCJw6AXK4ze0MZa6BuXtudtaWWWmYJbkDSsvwW/+iUT/+D9I+Dt/KoGLr4rxxXGjsm6z&#10;lq3skohZ1przJPRj9/tTN8S0TK1Otcwz/afF7/VVW0XZJgJB9d4OOc571areTU1tFDvPk5LLiFUq&#10;bKxnAYGtCtxampTv33pT5lczW920av1kW6dWXkreEqtc0sr2OlOe0I/H9v6d/azsU3/04bVNZdlB&#10;Xm4LRuW7p78svzJySRKByLa7+snQqPzThWflzVOPyxu9/fKDUlr+043X5MbieEPngW3vmA33XyCu&#10;f2/tDlkZ93X//neUHmxbwPl+xtzv+bbbZkMEWlnA+3COZmMI5eLGYqsveHNp1xDKkTZX2W4VGGru&#10;3XCcXzi37Jb2w3YtdW9YmYxwvDLbkstr9xEr+lyiEdPnjltyYPvUaed8j5nW5+V3q1tGUL9HsRy/&#10;8+1kv8UH11yb+0fUHDzp0AlYav7SWl3WxuU5BMc5bUBkEEAAAQQQQAABBBBAAAEEEEAAAQQQQAAB&#10;BBBAAAEEEEAAAQQQQAABBBBAAAEEEEAAAQQQQAABBBBAAAEEEEAAAQQQQAABBBBAAAEEEEAAAQR2&#10;RcB+ZmPcH67bttngs79fHnpCOkOt/4yfuiBUQAABBBBAAAEEEEAAgW0L9ITqPwd2btX9/Nht77CB&#10;DVfLBZld1Z/zWW2z0XiffK3vgnhV3CSfijFwafy2fOfKe/I7H78pX7nzuQykHj2/3I6g9PrU55Jv&#10;0nN9P1t8IKUGYqM80XlcfB5vte5ThgACB1Ag7AvI8z21Y7Wtd3upsCKXF+6tZ3mtJrC86CrNBDef&#10;++o6oPNYJ9X5plZyjSn76PxTa7vtrrNUbJ3KtBSOSi4QrCxq6rJ9Dk0VV+RudkY+XLgjr89cVXFh&#10;6scm7AhE5VzbUFP7Uqsx+33yN3DOvZYar9VMS60rqWchT+VUTLcaqez1ymxMv97Lj7ufl12jiQOx&#10;ai6vP9u+Wqe6g4dvLjzU1q8NNb6qx0e2V9qxBJMr7uOttmGDGVMsKVQcp9OhsCzbsZRrpJl4u5TU&#10;9XhlMh3Hqcp1e7W88uCKtqu5WEKK24hZWFTfsx8/+EiyxVWtPTIIIIAAAggggAACCCCAAAIi5bA+&#10;5+DN1f9tB7fmCDity+HEzhtWseu1RAx6jaNVMlZ+xd1Vf/Pmj42EOzajtUcxBt0Do2S/BJy/U9j9&#10;8Aycrtkdwx8Qo/e4VsecvKnlm57JzOtNOmLW6iuPQM45P6rmlkkIIIAAAggcBAHntYXRf0qMBn77&#10;Pwh9P6x9sGMym3MT2vC8w+e0fMtlinmty/b16b4k5zWZ3Qn1t68kBBBAAAEEEEAAAQQQQAABBBBA&#10;AAEEEEAAAQQQQAABBBBAAAEEEEBgvwT0JwXsVy/YLwIIIIAAAggggAACCCCAAAIIIIAAAggggAAC&#10;CCCAAAIIIIAAAggggAACCCCAAAIIIIAAAggggAACCCCAAAIIIIAAAggggAACCCCAAAIIIIAAAggg&#10;gAACCCCAAAIIIIAAAggggAACCCCAAAIIIIAAAggggAACXwjEOoddFvF8TivLFHNSNEtaWbVMMT2r&#10;FWdCYS2/njmR6Ftf5BUBBJogMBzrrtvKRHZeq2PEu7S8ldbXaytbJGMEI+J//KsS+ta/k8i/+TMJ&#10;fedPxdM5ULf33qGzD+t4feIZPCOBJ18VMct1t2tWhXy5KG9PXtWaG0gtaPnFcFRWA0E51zEsF3tG&#10;tXXVMnO5VLViyhA4dALmSlrMxaQ2ruuhkFjqv1pprJCVa5GQGD5/rWpNW2em51xteRKPjsNLq6o/&#10;8+OuOs6CqD8kT3SfcBaTb0BgtK2/bq17S1NiWQ8/O87zpL2xldGPzXUbpAICSqCkrilen/hMfjp2&#10;Wd1TNe/6YrKtU/ctFaWUvKOX7XGuNH5d2+OyunZJq2uYzVJ/tGOzVQe23DAMOd81In/02K/It058&#10;Sfoi7U3p68JqRn6mPiN/ee1ncnn2jhTK9e+/m7JjGtlbgXBCxOPT95nl3KKDtHjO+X7GHMfqFh8e&#10;3UdguwKWmm+pTIa6bjksyVtl/qVsH+/3MsUe3Vvau7UyrT/Ht5d8W9mXVSyoC3z1ryIZ4VhFrkUX&#10;s4vqg6PPoxhxzmHbfTcr53vsNsyUe05ou23X2s4IRbTVVn5Zy+8kUxy7pm3u7RwUT7RNKyNzOASs&#10;lYxrIJ7IHp/XXD2gAAEEEEAAAQQQQAABBBBAAAEEEEAAAQQQQAABBBBAAAEEEEAAAQQQQAABBBBA&#10;AAEEEEAAAQQQQAABBBBAAAEEEEAAAQQQQAABBBBAAAEEEECgVQQaeVZ6I2N5rGNEzrQPNlKVOggg&#10;gAACCCCAAAIIIHCEBbqCcfGIUVNg1SxKVsVe26s0tjxfJ1qKiN/wSl+4XdoCUXm++4yUPR45Nz0h&#10;nSvZjdEMpPXnl6+U8vLmtB7baDtjyqlnq15PTdTdNOwNyLm2obr1qIAAAgdL4Fi0W07GGosPeTU1&#10;LtO5pYM1gIPUmxOXRL77P4j86r+TD89ckstDo5L3BzbtYXfoYD7DtT/cIfYxfbPkijO6khKribF1&#10;KvdrFVdF5sYqi2QycfCehW1fWbzQfVY8Kj7NXiWfxyun4/VjLU6p7+xiPrtX3drV/SRXFsW0zLr7&#10;SDriMwWWl+QXt96UVKF5z+Cu24kdVpjPu5/77GzSvq49bCmY6NWGFFSxmPxV4lTcy85o9baTWVLf&#10;ix9G/PKfLr4oP3z8Oflg5JRc6xup25SprsOnE+2yFIlJ6fyXxf/Nfy++Z3+97na7WWFaHSfDWf38&#10;7PwebGX/9n3Ejx98qGJhHZ4YIVsZP3URQAABBBBAAAEEEEAAgc0EyhE9/pYnl96sKuVNFvA6rEvN&#10;iPvomAO1qsxBNHkYNLcbAgXHb7r+oBiOOKg72a1hf+8d7ZnE/dwJaUtua07e1PptdAyIEa4/P+sZ&#10;PKNtJ+k5sewYoLuULEd8bCOux6zdpd0e3GYd311LzTeTEEAAAQQQ2G8Ba3FKZFX//d4YOL3f3Try&#10;+y9N3FAGepx239C5lnax1N98askX1LJ7lnFck9n75bpsz/TZEQIIIIAAAggggAACCCCAAAIIIIAA&#10;AggggAACCCCAAAIIIIAAAghUEfBUKaMIAQQQQAABBBBAAAEEEEAAAQQQQAABBBBAAAEEEEAAAQQQ&#10;QAABBBBAAAEEEEAAAQQQQAABBBBAAAEEEEAAAQQQQAABBBBAAAEEEEAAAQQQQAABBBBAAAEEEEAA&#10;AQQQQAABBBBAAAEEEEAAAQQQQAABBBBAAIF9E/CFIlLw+bX9x1ZzWt7OLOWXXWXOAjM9rxVlg2Et&#10;b2di/rB0h9tc5RQggMD2BYZiXXU3XinlZX41s1HPiDu2KeTEUv8OSzK8PvEOnGpoOL5jFyT4rT+R&#10;yL/5Mwn/q/9G/E++Ivb2e5XembomuXJhY3f+ckm6s+mNvL2QbOuUsC8gLw6cl+5QQltXLbOojtkl&#10;s1xtFWUIHCoB+7saePG3xDvymMgX1zMP4o1dZ/wyeV1SDVzfNAPMeY1kt+lJPDoO232x1H/10rP9&#10;Z8Tn8darxvoqAqPt/VVK9SL7XDm9srhWaMQ79ZUqZ2X0a11XBQoQcAjY91A/uP22XF0Yc6ypn+2N&#10;tEvAs/n1yHS8Q0wxtIZK49e1/F5nAk/9qgSe+oaUOwfWjmiTCff3aL1P9nVNIhhdz7bcq2EYcqp9&#10;QH777Fflt06/JCcSfU0Zw3JxVd5JXpX/9+q/rL3aedLhEbA/NxLr0AeUWdDz5FpWwCqpe7rVrNb/&#10;atcTWgUyCBwVAa8+9yzl4qEZuS+X0sZiqeuzcjCule12xnms4b5l98StirnV9b0Y4b19v9f328xX&#10;K+u+HnHNHTdzh4e8LW+iWxuhmV0UyzK1st3IGMGI1qy5uqLlt5uxCqtSmr6nbe4fOaflyRweATP3&#10;6Dek9VEZkdY/zq2PhVcEEDhYAvb50cwuSWl2TAr3r0j+6ttiLuvX1werx/QGAQQQQAABBBBAAAEE&#10;EEAAAQQQQAABBBBAAAEEEEAAAQQQQAABBBBAAAEEEEAAAQQQQAABBBBAAAEEEEAAAQQQQAABBBBA&#10;AAEEEECgnsBwTH/+Sr361db3qBgGL/TzjJNqNpQhgAACCCCAAAIIIICALuD1eKQzVP+ZebN597P2&#10;9Jaak7M++RfpfuOv5YnJe9Jlxx2yqscgGYp2idfwrO30VKJfjsf7ZSqhP798IOV+Xuj48rx8vrj1&#10;uAeVo/ts8b6UG3hO5pOdx4mNUgnHMgItJPBs9ymJ+oIN9fitmWtSNEsN1T2SlUJRKar4K1fbO+Wz&#10;wRM1CTr3+NnkNTtTsdKOkTEa3zyeiivOqH3uWl6qaKGJi1N31blRf1azHZfvoKVziSHpDMb2vFvn&#10;2oYcUYiqd+FaaqL6ihYrHV+ea6jHk22PYrytb+CfuSd/f/89+WjuzoGP07is4qFVxqdcH0Plqx19&#10;qjOw95+5yj7syrIzPo/aSTzvjpM6vjK/o/fxxtKE/ODuO7KYfxgvJhWJybX+Y3Kzd6ihYf3i9JPy&#10;o8efk3/u7har78Sexi91dtCOO3rn+hvOYqkWA8w+79SKbVbZiG3zk7HLUjb1Y3BlHZYRQAABBBBA&#10;AAEEEEAAgaMmUA4ntCF71D28QfxgzWRXMmr+0euIBVhWfy+402T4HLEy7diypJYTsAr63JERCDd1&#10;DPZ8uSvuZ3q+qfugsYMtYMdktObGtU4ag2e0/GYZY/Csa5U5edNV1owCK69iUKq+ViYjdvB+T6ns&#10;364ve336Lsr8vqmDkEMAAQQQ2A8BK3nLtVtj4LSrjIK9FShPXNd36A+Kp/eYXtZiOauY13ps+ANa&#10;fs8yXse9t71jrsv2jJ8dIYAAAggggAACCCCAAAIIIIAAAggggAACCCCAAAIIIIAAAggggIBbwPEX&#10;pu4KlCCAAAIIIIAAAggggAACCCCAAAIIIIAAAggggAACCCCAAAIIIIAAAggggAACCCCAAAIIIIAA&#10;AggggAACCCCAAAIIIIAAAggggAACCCCAAAIIIIAAAggggAACCCCAAAIIIIAAAggggAACCCCAAAII&#10;IIAAAgggsNcC+UhcAumFjd3G87mN5fWFhXxWesJt69mqr5+ffELM9JzE8ysSy6/KgmrXmU4k+pxF&#10;5BFAYIcCIV9AusMJmcula7Y0npmVrtDD76Wna0i8Z54VI9618U9UO0cxGaGo+IbP7cvQJ7LzcnNp&#10;Utt3X3pRPGJpZclEp3xl8IIEvf618rg/LJmi+1i9vpGltp9Xn4e+aMd6Ea8IHEoBIxiRwONfFVH/&#10;Xnvwkcw/uCILUff1R7XBl6yy/Hz8svzmyS+LYRjVqjStzEzPa20ZwagYgfBa2dxKSm45jgNa5S8y&#10;iUBEzncdq7aKsgYE4sqvW13LzuVSNWvfWZqSnv42MWLq+Gl/LqxHx2PL8T7WbIiVR17A/l6/PvGZ&#10;FM3yli0u9ozKS0OPyz/c+aU8SM9U3b7o88lcLCG92Uef6eLYNQm/+BtV6+9Foa/vhNj/rh0/Kx/e&#10;vywey9x0t4fpGmUg1in2v8XVrFyeuS3XFyfErDH2TVEqVhTMklyevSOfzt6V0x2DcqnnlHR+cR1f&#10;UY3FVhSId4qkZzd6bmUfzcVsFLLQmgKZKu+lOjaQEEBACXwxl7FhUS5tLLb6gtcxF1e2z9cez54O&#10;y57b09LqsljFghj+oznPp1k0OWPlsq4WjXDMVdZqBVXvde17YtK2BDyJbn07dU9oZZfUHPzuXhd4&#10;1ByZlkoFscplMbxerXirmeLEDTU3ot/b+Y89ttVmqN8iAt7OQen4t/+zlJbTYq2kxVT/vO38rtsi&#10;bx/dRKDlBOzfTVJ/+R+0fsd+7b+VQLT236RoG5BBAAEEEEAAAQQQQAABBBBAAAEEEEAAAQQQQAAB&#10;BBBAAAEEEEAAAQQQQAABBBBAAAEEEEAAAQQQQAABBBBAAAEEEEAAAQQQQAABBBA4UAKD0U7xqOe5&#10;mhXPc91KB0PqmVW/OnxJvMbePstpK32kLgIIIIAAAggggAACCBwsgZ6Qite0Wjtek71+NNa76x23&#10;Jq5Lu3rGlv3v0sRdmWjrlJ+fveTa70hUf3blCz1n5ErnZzKyNLdRN6KeL9u2kpVURH/26Ydzt6VX&#10;xd3oVuPealop5eVGSo+RVK2NsDcgZ9sGq62iDAEEWkDA7/HJSz3n5Z+Tl+v2dlkdF96buyUv9Z6v&#10;W/eoVphXsTvrpYRfxc/y+upV27f1o/E++XxprOr+M8GH8bO0lXbcBeezz7UK28tYyVvahiU1BzgT&#10;P1jPoIz6gnKx47jWz73KxPwhGVbXCGPLj64Hqu37bmZanuk6uRHLsFqdVigbX9bjuW3W56VwVHIq&#10;tmZYPXN7PQ2kFuRWz6B8unhf7mVn5PnuM2LPTR/ENJ/P1O1WeyAmPs/OniVedyf7UaFKvJb4ak7F&#10;F9SvY8vqGejjK/NyYovX60UV2+nNyatyO53c0eisL2JL2LGa3566Ji8PPr6j9nay8Qczt6RjYUpr&#10;Iq/OL86YjPbvML8yfFFy6jz+Tw8+aOg3meTKgrw++Zm8MvSk1j4ZBBBAAAEEEEAAAQQQQOCoCpTV&#10;by3O5FUxz0tqjoa0ewKe1YwYjnho5W385uXqoZo/0lKpqGXJtIhAfkXvaLX5a73GlnOeeLeUlx7F&#10;ijczjc1TbnlHbHAgBayp266YjJ6B0w311bBj+YXUb/cqfv16Midvivfs8+vZpr1a1eJj73IczKZ1&#10;frcacv4Od4hiIu8WGe0igAACCOy+gJW8qe9E/Z2FQTxw3WQfcmU7DndF8g6eFqPVf48v5itGJGL4&#10;g1p+zzKhqHhe+K6IfW1m/1N/o2Z0De3Z7tkRAggggAACCCCAAAIIIIAAAggggAACCCCAAAIIIIAA&#10;AggggAACCCDgFODJxU4R8ggggAACCCCAAAIIIIAAAggggAACCCCAAAIIIIAAAggggAACCCCAAAII&#10;IIAAAggggAACCCCAAAIIIIAAAggggAACCCCAAAIIIIAAAggggAACCCCAAAIIIIAAAggggAACCCCA&#10;AAIIIIAAAggggAACCCCAAAL7LmBGO7Q+xFdXtLydWcxnXWWVBaulgnwWi8qVwePyzuhj8pPzT8vd&#10;7v7KKmvLxxN9rjIKEEBg5wLDse66jYxn5zbqeLoGxf/S74jvyVfFe+JJsfOGx7ux/rAumJZ5YIZW&#10;MsvyxuQVV38GUgtaWcnwSGjwjJxsG9go7w63bSxvtjCbS2+2inIEDp3A1fkHcnVpUmYS6prGMBoe&#10;39Tyonw6d6/h+tutaKYfHX/tNjyJro2m3k1e21iutfD8wDnxquMBafsCJ9vd16bO1u4uTa0V2edE&#10;w3GNbGX047NzW/II2AL2+f218U/lp2OXpaiWt5KCXr985+Rz8vLIk+L1eKQ/2llz82Sbvt5cmBRz&#10;Zf/P//axNe8PSC4Q2rT//RH9HnTTii20oiMUk1ePXZI/vvCr8qW+02K/nztNplhyY3FC/tON1+Tn&#10;6jNlf75IrS1gxPTvrXBuae03tLL32cXK3MNl5/vtrkEJAkdDwOvTx1ku6vkWznlzKa335XBCy+9F&#10;xog7zi1qp1aWe5ddsc9l3M2G4+6yFitxfV4iCTF8O7+WbTGGpnW3cs5nvVEzpc8LrZc389UIRlzN&#10;WQX3b32uSnUKig8c81bqPsc3cKrOVqxuVQHD6xVvW4/4+0clcPKShJ54WTzhWKsOh34joObJMrL6&#10;6WtSXppB4wAKeKpcR1nqPSMhgAACCCCAAAIIIIAAAggggAACCCCAAAIIIIAAAggggAACCCCAAAII&#10;IIAAAggggAACCCCAAAIIIIAAAggggAACCCCAAAIIIIAAAgi0roBPPc91IOJ+LlIjI7KfKPzq0EWJ&#10;+jd/lmUj7VAHAQQQQAABBBBAAAEEjpZAb6h+/J65/O4/v99Szy01Uvpzz+Zi7r55VDyVQcd9k9/j&#10;kxOnX3S9cYNp9zNm7WfXv5a8IoVyyVW/XsFnCw+k3EDcpic7T6hYCYc/hlU9L9Yj0MoCvSq22YW2&#10;4YaGcDc7Iw+ysw3VPYqVFvL1n5PYHTrYz6nuUv1rC7ifX2y/n9lQWO509cnloVG5cUGdi77570V6&#10;j+/KW20lb2rtzsTbxaxxvgl6/Hseq+v5rjNiz3HuVzrfNlR31/a5/EZqsm69g1xhfjUjuXKhsS6q&#10;a6dkmx7jqD+9KIZlrW2fKebkX5KfyGtTV2SllG+szT2s1ch1aHfwkD4DWj3vXhzfp1g+V1X/njoX&#10;bSXZcZV/cOcduZ1ObmWzunVvpCbkpoqDuB9pZmVJPpu/J/bnuzKtxSdzxGR8pue0tAejMqBim31t&#10;8InK6jWXb6WS8v6MfiyuuQErEUAAAQQQQAABBBBAAIFDLGCqOVRn8qzoMQmd68nvXMCXc/9mV67y&#10;Xmx1T86Ye1apwbmnre6I+rsqYBX0uSNjk3ntnXTCSHRpm1vpeS1P5nALmJOOuTEVk9Fo8DcRQ83R&#10;eQbPaEDW1B2xTFMra0om4/5cGnH9s9uU/bRQI4Z6r7S0jb+X0LYngwACCCCAwA4FrFJRrJn7WivG&#10;gH6toK3cJGOtpMW8/aGU3/grMa+8tkktihsVsNQ1gv/CV8Vrx93+4rdq39C5Rjc/sPWCF1+V8Evf&#10;k9BzvybBp78h/tEn96Wvhi8gntPPimf0KfEce0I8w+fFCEX3pS/sFAEEEEAAAQQQQAABBBBAAAEE&#10;EEAAAQQQQAABBBBAAAEEEEAAAQQQsAV8MCCAAAIIIIAAAggggAACCCCAAAIIIIAAAggggAACCCCA&#10;AAIIIIAAAggggAACCCCAAAIIIIAAAggggAACCCCAAAIIIIAAAggggAACCCCAAAIIIIAAAggggAAC&#10;CCCAAAIIIIAAAggggAACCCCAAAIIIIAAAgggcNAEvIlukeTtjW7F8qsby+sLi/nM+mLV1wfZWbGq&#10;rnlUGPD4ZDDW+aiAJQQQaJrAcKxbPp69U7O9qZVFKZll8Xm8NesdxpVXFx7Ip3P3ZCm/vDb+4/Fe&#10;ea7/rCQCkX0b7gcztyRTzLn2P5Be0MpmEx3ylZGLWllPOCF301NamTMzl0uJtbos5Ykb4ukeEk9b&#10;r7MKeQQOhcDMypK8MXll22P55dQ1OZbokfZgbNtt1NvQTM9pVYxE11o+mV2Q++kZbV21TGcoLmc6&#10;hqqtomwLAqNt/fLL5PWaWyzls7K0mpWoNyhGvFMs9R6tJyszv77IKwJVBezPz08efCwLq7Xvnapt&#10;3Bdpl2+NPiuJ4KNrk4E6907JRKdcmrirNVcavy6Bs89pZXudmV5erLvL/ujhvS+M+IPy/MB5ebr3&#10;tFxbGJPL6ho9U3Bf89VFclS4vjguBbMk3zr+Jccasi0loM4tWlLnHKtUEMMX0IrJtKBA1nGdYBgi&#10;0bYWHAhdRqD5ApbPrzVqlItavpUz3lxa6345svffe/u+xZXse5eOflcxBTsTsHJZVwNGaPfmElw7&#10;26UCK62fw4w69yG71I1D06znizmfygGV1byQT85WFjV92dt7TCIv/54YoagY6r7SCIbFaMLcd3Hs&#10;qtZX/+ApMbyE6NZQyCCAwIEVsI9hK2/8zVr/POqayT9yXiJf/q46PoYObJ+PUsfW3gf7XqH06P7A&#10;XNGvr4+SB2NFAAEEEEAAAQQQQAABBBBAAAEEEEAAAQQQQAABBBBAAAEEEEAAAQQQQAABBBBAAAEE&#10;EEAAAQQQQAABBBBAAAEEEEAAAQQQQAABBA6LgP2s9Ill/bk2jYztS+oZjkOxh8/sbaQ+dRBAAAEE&#10;EEAAAQQQQAABW6AnXP95sEuF5d2P1zT1KPbb+jtjxxJwpsGwei5albhR7Z0jko8kJFDxPK6B1IJc&#10;7T/mbEKypVV5Z+a6fG3gcde6zQpWSnm5kZ7cbPVGecQXlLNtgxt5FhBAoHUFLnaekMncotjHwHrp&#10;3bmb0hNKSFgdA0i6wIKKQ1MvdSm7g55Oxvvko3k9vo3d57I6J7198sJa932GV051DOxKfMO152Av&#10;L2lMk23u8+R6BUMM+fbw02vxBdOFFVlQMVTt92L+i9eiit3S7HQi2isDkY5mN7ul9vrC7dKhYqgt&#10;1vnc3UhNyuMdI+IxPFtq/6BUHt/i/HFSfVZOzk9vdD9QLklXNi1z8UfXgfdVHN3J5QV5qmtUzrUN&#10;iWHHCzkAaa5O/F+7i13Bg38M2RblWsyWdpGKmG/xfPX4TUkVXzWvYlgEvXpci2r7ta9pP5i/LaZV&#10;L3Jyta3rl7059bl0qxih9ndxr1LZNOU1FYOxcyUroYpn9dr7d95TdKtzzpNdJza6dqptQJaLq/Le&#10;zM2NMo9qrye7JIPqfqJDtfnTc09trLs8d1di/rCc7xjeKGMBAQQQQAABBBBAAAEEEDiKAmYwKpaa&#10;GzPM8sbwvbnUxjILuyPgXXUbl8Nx2fEslyNWZmUsnN0ZCa3uhoDlnDuqiPHerP154vrfqFq5DDGl&#10;m4XbAu2YyVtaL43+k1uKyWgMnhG589GjNtS8nDU3Jkbv8UdlTViysgt6Kx4VN1IdK490csbOPEQx&#10;kY/0+8rgEUAAgRYWsGbuiVTcT9pDMQZObWlE5bf+Rqy7H29sY6VnxfP41zbyLGxdwI63Hbj0dRH1&#10;zyrmpZy8LZ7u1v9d1H/iia1jsAUCCCCAAAIIIIAAAggggAACCCCAAAIIIIAAAggggAACCCCAAAII&#10;IHAEBHb8/yIcASOGiAACCCCAAAIIIIAAAggggAACCCCAAAIIIIAAAggggAACCCCAAAIIIIAAAggg&#10;gAACCCCAAAIIIIAAAggggAACCCCAAAIIIIAAAggggAACCCCAAAIIIIAAAggggAACCCCAAAIIIIAA&#10;AggggAACCCCAAAIIILDHAsH2Pm2PfrMsoWJBK1tczWp5Z+ZBZsZZ5MofS/SKx+DR/S4YChBogkBf&#10;pF38Hm/NlkzLkuTyQs06h3Hlm5NX5PWJK7KUX14bXkkd426nkvLXN9+QG4sT+zLk2VxKPpu/59p3&#10;bHVF4vlVrTw48phE/SGtrDvcpuWdmYvjd+Ts238vK3/5Z5L/xf8npdsfO6uQR+BQCORKefnx/Q/E&#10;tMxtj6estv352CdiqWPkbiUzPa817Ul0r+XfnvhcK98s8/zAOTEMY7PVlDco0B1pk3ggXLf23fT0&#10;Wh0j3qXVtTL6+6itJHPkBW6qa4rv33pLFlYzDVl41fXIMw9uyuDSvDzVdUy+d+6rkghGtG3t67ta&#10;3/z5aFzyXp+2TXHsupbf60w6vyIr6thcKxlqVD3q+3jYk1+9N0/2jMofPfZ1+ebxZ6SnzvVbIx53&#10;U1MyvbLYSFXqHFABI9bp7lmW99SN0nolVsbxPkbVMbzOPXrrjZIeI7BNAa9f37BU1POtmlPXcx7H&#10;nHk5tA/XOOp4o24YNUXuXTSOpmWsnONaX91fGo7r8abtbA8bsrL6fLGR0O+F97Arh2JXhv25CEW1&#10;sTjnhbSVTcp41fsWfPwrEjj1lPiHz4qvZ0R9Pmv/XlBv1+XUrJgZ/fPhV3PVJAQQQKBVBIpj1za6&#10;ah/PCvZvZf7ARhkL+y/giSS0TpjO6y1tLRkEEEAAAQQQQAABBBBAAAEEEEAAAQQQQAABBBBAAAEE&#10;EEAAAQQQQAABBBBAAAEEEEAAAQQQQAABBBBAAAEEEEAAAQQQQAABBBBAAIFWEBiOPXzu7lb6eize&#10;Ixe7RreyCXURQAABBBBAAAEEEEAAgTWBiC8o9r9ayY5EMp93PFe01gbbWGclb2lb2TEE7FgCzjQS&#10;3fyeKTB4Tqvem0mJHdOgWrqXnZEbqclqq6qWfbpwv6G4Lk92Hhevh/hyVREpRKDFBLwqVuRXes+L&#10;p2bUk4eDKpgleXv2RouNcG+628j5ozukP1txb3q2tb2MxvU4pdW2LlllGV/endhMVvKma5fJtiqx&#10;O76o9XjHiLQHoyrmqbH2ejLRL8/2nJZvDz8tf3jqZfneiRfllf7H5YmO4zIY6ZSQd2fPGw14fPJM&#10;10lXH/ej4EL7SN3drpTz8iA7V7feegVreUms2x+s/Vsv28/X8eXG+273M5noFGdkucG0/uxsu15R&#10;fYbfm7sl/zD+gcw3GD/K3m63kh0Xb6nwMG5mrX10B9zXjLXqt9Q6R4ye2GquavdN9Q4/qPO5sM9V&#10;r01/vvYe2/FYt5Ls7/iTnSca2sR+3/5l/GMpqv3tVfpg5qak1GdlIOU+BlceK+1z+suDj68dGyv7&#10;drF7VB5Tx007DS3Nye999Lp84/pluTA1JgPpRWlb0eNQv5X8XMYys5VNsIwAAggggAACCCCAAAII&#10;HD0BNe9UDuvzet5c+ug57PGIncamPyRWnd/5GuqiY37QKhca2oxKB0xAxUSvTHY8wGanajEarbR7&#10;TqbZ+6W9/Rew0mpe2hE/3DNweksdq1bfnHT//rGlRqtUthyxIyXeocLV6vFqq2x2uIscMWOt8t7N&#10;3x5uWEaHAAIIILBdAct5DeDxitG/tb85MOKOv5lYnBIrp/+ut93+sZ2I4Q+K79gFccZLxQYBBBBA&#10;AAEEEEAAAQQQQAABBBBAAAEEEEAAAQQQQAABBBBAAAEEEEDg8AjwlKzD814yEgQQQAABBBBAAAEE&#10;EEAAAQQQQAABBBBAAAEEEEAAAQQQQAABBBBAAAEEEEAAAQQQQAABBBBAAAEEEEAAAQQQQAABBBBA&#10;AAEEEEAAAQQQQAABBBBAAAEEEEAAAQQQQAABBBBAAAEEEEAAAQQQQAABBBBA4NAIRNoHXGOJrea0&#10;sly5IKulgla2nimZZRlfnl/Pbvp6ItG36TpWIIDAzgQ8hkcGo111GxnLztWtc5gq3EtPy5X5B1WH&#10;ZB+7fj7+ifxs7LIUy6WqdXaj0LRMeX3iilhVGh9MLbhKB8887yrrDidcZZUFQ6l5acumNorKE9c3&#10;lllA4LAImJYl/3z/Q1kuru54SNMri/LJ3J0dt1OtAXMlI+K4hvIkumU8MysTmfrH5N5Iu5yscq1W&#10;bV+U1RcYbXNf9zq3upeaWisyEvp51VpeEkudO0gIVArY1xOvjX8qP1PXFPZyo6k3sySPTY/Lr9z8&#10;RB7/8V9I7kf/l5TT+j2V3+uT7kjb5k0ahkwlOrT1pfHrYqnj434l+3haL/WoMfk83nrVDs16j3qf&#10;TncMyu+ee1m+e/olORbv3dHYxtKzO9qejfdZIN7p7kBG/+67K1DSEgJZx71crMp73RIDoZMI7IKA&#10;1683uodzMPqOm5vzrmbEcMzulCO152ua24OHrRn2dVVUvya0Mo5j0m7s+Ai2aeXU/X1FMsKxilxr&#10;LlpqnlKy+jW8wTlsx2+mPe9Tmcx0/fmfyvoHZdme0/J29Gvd8R87r+XJIIAAAgdVwJ4fK45d07rn&#10;Hz4rhvo9lXRwBDzhuNYZayWt5ckggAACCCCAAAIIIIAAAggggAACCCCAAAIIIIAAAggggAACCCCA&#10;AAIIIIAAAggggAACCCCAAAIIIIAAAggggAACCCCAAAIIIIAAAgi0nkB7MCoxf6jhjsf9YXll8An1&#10;TACj4W2oiAACCCCAAAIIIIAAAghUCvSGajzP/4uKs/nde86V/ewzc+pWZZcexhBw3OfYdz3DtWJL&#10;DZzW2vCq54baMQ02S+/N3pTFfHaz1RvldkyXm+nJjfxmC1F1L3embXCz1ZQjgEALCrQHovJU52hD&#10;PU/mFuV6aqKhukelUr5clGypflysztDBf1Z1TM3B9TRwvrybnd6Vt9eauq21uxwISjoc1crWM1Ff&#10;SC52nljPVn215xSPq9gvz3SflG8MXZLfP/kV+d7IC/JK3+Nysf24DEe6JOoLVt3WWWifn7/cc05C&#10;zufpOyvuUX403tdQX66mxuv2yLr1vpg/+t/F+rv/Taxf/p1YV16vu81uV8ipOG7zef1579X2+Vj7&#10;sPg9vrVVeX9AFiP692ygSqzH9XYW1PXRP4x/IL9U10oFc+9iU67vf/11sZAV0xHLYH3d+mvQ49/S&#10;fPr6di3z6njmfTyvx0euHMf97ExlVlueW02r9/RDGVve+vPee8Nt8r2TX5bn+87KE53HtXY3y6QK&#10;K/JG8vPNVje1fF6N7ZO5u2ttDqT1mAFLoYjk1PFyPT3Vc1I6Q/rzfNfXvdh/XkZiPZIKRcVnqvgD&#10;FWkwrceusCOb/VTFWpvL7d49UsXuWUQAAQQQQAABBBBAAAEEDqxAWd0zVibvSqoyy/IuCHgd96Kl&#10;cHPiPho+R6zMUnEXek+Tuy1gFRxzR8Fw03fpSXS52jQd8eRdFSg4FALm5E3XODyDZ1xltQoMNfdm&#10;dOq/p1tV2q3VRkPrHLFoiS2q1L74vWDD75DERN4YDwsIIIAAAi0nYCX1vxU0eo6J4QtsaRyG428F&#10;7Y2d7W6pQSojgAACCCCAAAIIIIAAAggggAACCCCAAAIIIIAAAggggAACCCCAAAIIIHDEBDxHbLwM&#10;FwEEEEAAAQQQQAABBBBAAAEEEEAAAQQQQAABBBBAAAEEEEAAAQQQQAABBBBAAAEEEEAAAQQQQAAB&#10;BBBAAAEEEEAAAQQQQAABBBBAAAEEEEAAAQQQQAABBBBAAAEEEEAAAQQQQAABBBBAAAEEEEAAAQQQ&#10;QKAFBDyJLin4AzIbTcjdrj75ZPCE5AIBV88X81lXmV0wuTwvZcusum690GMYMhLvWc/yigACuyAw&#10;HOuu2+p4Zq5uncNSoWiW5K3Jz+sO5+bSpHz/1psyl0vVrduMCp/M3ZOFfKZqUwPpBa3ciiTE29Gv&#10;ldmZkC8gMX/YVb5eMNnWub649mrOjouVX9HKyCDQ6gLvJq9Kcln/zuxkTO9N3ZCl1erXOjtp16xy&#10;3LWvvd5NXm+o2RcGzjdUj0qNCZxsdx9TnVtOryxJrpQXI64fS8WyxMouOquTP8IC9jHjB7fekmuL&#10;41tWOL1ccV42y1JK3hZPOOZqZyDq+Bw6aky2dWkllupTeW7r/dEa2UFmarn+d6Qv0rGDPbT2pkPx&#10;bvnO6HPy+2e/Juc6hsW+T95qWlitfh251Xaov08C0XYRx/tuZZt3PbNPo2K3toDzfYzVPn6DhsBR&#10;ErC8fn24ar7mMCRvlXmkcrhtX4bmvHexMpxbduONsHL6nIERju/Gbva2zWU1H6ruR7QU1+8xtHVk&#10;GhKw530qk5luzTl5/8BJafuv/kdp/+M/k+iv/KEEL7xUda66cqwsI4AAAgdFwJ4fs1aXte74Rx7T&#10;8mT2X8BQv4NWJnOFea9KD5YRQAABBBBAAAEEEEAAAQQQQAABBBBAAAEEEEAAAQQQQAABBBBAAAEE&#10;EEAAAQQQQAABBBBAAAEEEEAAAQQQQAABBBBAAAEEEEAAgVYVaORZ6fbYvIZHvjHylAScz6pq1YHT&#10;bwQQQAABBBBAAAEEENgXgZ6Q/kyrap2YW01XK25O2WJSvIVVrS1nDAF7ZW+4XYK17n96T6hnmHu0&#10;dgZTmz9n1o4X91ryipSczxbVWhD5dPG+mCrWRr30dM/Jtfu0evVYjwACrSVwvm1I+kKNPTv7o4W7&#10;ki5UxFJpraE2vbcLm8TsrNxReyAqfo+vsujALp+M99Xt2+TKouTLxbr1tlLBMk2xpu9qmyQTm8dy&#10;eKH3rPg8Xq1+I5mwiuk3FOmUJzqOydf6Lsh3R56X3z32ony9/0l5umNUjkd7JOGI+WfnX+17Ym27&#10;RvaxF3W8Ho+cSQzW3ZV9bVP3+qak3svK52OrmEJWZr5u282sYP7y78R85wdi3v9sLYbihIp5Wy+F&#10;1PXSs92n5beOvyCjX3xunTEZu5bTErDHVyNdT03I393/pdzLzNSotXur5jaJU1m5x+7gIXjWfeWA&#10;nMuO+G/hYkG8m1y7Tq+m1mLGVTZhqWvYq0vj8uPJy7Jc0q+3K+tttnyx64T8+vHnNuJ9Ptd7Rl2T&#10;N3ZOvJOekquLY5s13ZRyU13PvzF1VewrdV+5JD1ZPY5qsiIuWWcwJpe6Rzfdrx0D6+vDFyXU3ieZ&#10;oB7fdKDKPUXJKsuPH3womUJu0zZZgQACCCCAAAIIIIAAAggcdgHTcY9YLS7hYTfY6/E5jZsW99Hn&#10;iJVZZ95or8fN/hoUKBW0ikYgouWbkTFiKqa6I6a0ucdzps0YB21sXcCcvKlvFGkTo61HL2sgZwye&#10;0WpZ8xNrc99a4Q4zVlafRzeILar+4NzxW9whiYm8w48KmyOAAAII7JOAZccCT89qezcGTmv5hjJd&#10;QyIB/Xc9K+m4ZmmoISohgAACCCCAAAIIIIAAAggggAACCCCAAAIIIIAAAggggAACCCCAAAIIIHA0&#10;BfQndR1NA0aNAAIIIIAAAggggAACCCCAAAIIIIAAAggggAACCCCAAAIIIIAAAggggAACCCCAAAII&#10;IIAAAggggAACCCCAAAIIIIAAAggggAACCCCAAAIIIIAAAggggAACCCCAAAIIIIAAAggggAACCCCA&#10;AAIIIIAAAgggcMAEjHBcPnrl9+THF74kb528IJ8OjcpyMOzq5WI+6yqzC+5nZquWVxYORrsk4PVX&#10;FrGMAAJNFhiOdddtMVVYlmwhV7feYajwwfRNyRZXGxpKqrAiP7j9tnw6d6+h+tutlMovy0ezt6tu&#10;bpim9KWXtHX+4XNavjLTE05UZrXlZKJTy4tYUp646Sgji0DrCtxampRP5u42NICQNyBRf6hu3bJl&#10;ys/GLotpWXXrbqWCmZ53VR8XU2ZW9O+7q5IqGIx1yUiip9oqyrYpMKBMgw1ck9rXt0a8y7UXK+N+&#10;P12VKDgSAjcWJ+T7t96ShU3ukWohPNV7Sk4sp7Uqvr4TYviDWpmd6Y85z+l6lWRbh16gcqXx666y&#10;vSqYXl6su6v+qLvPdTc6ZBU6QnF5deSS/NH5r8tTPack4PE1PMLFfKbhulQ8eAKGxysSbdc7llnQ&#10;8+RaTsAyyyIrKa3fRrz28VurTAaBwy7g1c9zhj3eUqHlR+3N6ddz9p1kObT5XM1uDth5zOG+ZXe0&#10;rVX9OswIx3ZnR3vYqlXlOsT5edrD7hyaXXkS+jx9tbmhVhqsJ9YuwfMvSvSVP2ilbtNXBBA44gLF&#10;sWsuAf/IeVcZBfsr4InEtQ6YOf16S1tJBgEEEEAAAQQQQAABBBBAAAEEEEAAAQQQQAABBBBAAAEE&#10;EEAAAQQQQAABBBBAAAEEEEAAAQQQQAABBBBAAAEEEEAAAQQQQAABBBBAoGUERhp4Vro9mK8OXJBO&#10;9XxGEgIIIIAAAggggAACCCCwE4GecFvdzed28fnuVvKWa//VYggci+rPq3RutBaroOeYVjyQqv0M&#10;81RxRd6dvaFtU5lZVnGbbqWSlUVVl6O+oJzrGK66jkIEEGhtAcMw5Mu958Rvx0lYTyo2U/uKOx6l&#10;HbvpzdlrTY/dtL7bVntdKNR/RmJXC81tnYj3iqH+q5UsFefuXnamVpUtr7PUZ/Anz35dXjv1uNzq&#10;HpDlQFAm26rHcjgW65FhFe+0WcmOm9ofbpfH2oflK73n5V8PPyu/f/wl+bWhZ+S7w8+t5QciBy+G&#10;ztm2wbrvlW10bWm8NtXAaff6Ktct7krNKbHjeFj3PhHrzodivflXYv7Nn4vx+et1Gx+KdIl97Ar7&#10;AvJy/wX55tAlSXcOaNvZn+T+dP0YSblyQV6f/lx+MnlZMsW9jd3ZyPVnd/CQz4/H9O+X/b7FVjd/&#10;H+4vP4qJnC8X5efTV+TDhTvqyLS1mIIh9d3/9sgz8lzvWfEYno3Pjr38dfV5aiR+nb3RO9PXZH5V&#10;j0mx0VgTFi7P35MlFVfWTnb8Uo8jduL6sdI+dr88+IQ2lmq796lz/beOPS1zHb3a6t5MSrx2XB1H&#10;sr8f/+XBh2JbkxBAAAEEEEAAAQQQQACBoyhQdvy+ZBRWVCDC0lGk2LMxex332U2L+6jmkSqTdQji&#10;ZFaO5ygsWyU1P1HM60MNhvV8E3J2TGnDMWdlpeea0DJNHGSBtbnq6btaFz2DZ7R8oxn3dpaYTZx3&#10;X/su5By/4REfWwxHTGTO141+YqmHwNYFTBXjuHT/ihQ/e00Kb31fCu/87dYbYYumCZRm7svyj/5P&#10;yV/+qZTnJ5vWLg3tTKDa3woa1X6br7MbQ/12afSf0mpZydtiOX4z1CqQQQABBBBAAAEEEEAAAQQQ&#10;QAABBBBAAAEEEEAAAQQQQAABBBBAAAEEEEAAgQ2BR08S2ChiAQEEEEAAAQQQQAABBBBAAAEEEEAA&#10;AQQQQAABBBBAAAEEEEAAAQQQQAABBBBAAAEEEEAAAQQQQAABBBBAAAEEEEAAAQQQQAABBBBAAAEE&#10;EEAAAQQQQAABBBBAAAEEEEAAAQQQQAABBBBAAAEEEEAAAQQQQACB/RfoCMbqdmIxn3XVsSxLHmRn&#10;XeXOghNt/c4i8ggg0GSBRDAiiUCkbqvj2bm6dVq9wnwuLZ/O3d/SMEx1PHs7eVX+6d77sloqbGnb&#10;Rirbx8vXJ69I2TKrVu/JpsRvlrV13qFzWr4y0x1uq8xqy7OxNil6vFpZeeKGlieDQKsK2N/vX4x9&#10;0lD3DTHkm8efkVeGLzZUfya3JJdn7zRUt9FKZnper+oLyLtL43rZJrkXBs5vsobi7Qp4DENOtPXV&#10;3fxBZkaMeKernpVZdJVRcLQE7PP5W5Ofy8/HP5GSpZ+360kEvX759vEvyZfbB8VcmtGq+0aqf98H&#10;ou7PYeWGuUBIUiH9+q80dq2yyp4tl9R1zJw6RtdL/dGOelW0wFjlAABAAElEQVSOzPqoPyT2sf7f&#10;Pvar8uWBCxLzh+uOPZ1fEXOT68m6G1PhYAjE9O+1lV04GP2iF9sXyKrrA3V+0JLjfdbWkUHgqAn4&#10;/O4Rl0vushYr8eZSWo/NQFTE69PK9ipjxLv0Xa2kxHLMMekVyG1LIOf4fSQU31YzB2kjK+OYs1Cd&#10;c32eDlKHW6QvnkS33lM112yuZPQycgggsCZgFQtSmp+Uwt1PJffxTyV3+WfIINAUgaJjfszT0See&#10;WHtT2qaR5gl4wvr1lLVSf26xeXunJQQQQAABBBBAAAEEEEAAAQQQQAABBBBAAAEEEEAAAQQQQAAB&#10;BBBAAAEEEEAAAQQQQAABBBBAAAEEEEAAAQQQQAABBBBAAAEEEEAAgd0SGIx2if0MzlrpsY4ROa2e&#10;z0lCAAEEEEAAAQQQQAABBHYq0KnirnkMT81mCmZJ0sWVmnW2u7I4eV3b1I4dYMcQcKbhqON5lc4K&#10;dr7/lFbatroikfyqVubM3E5PyR31r1r6ZOG+mOJ4fnaVihc7T9Q1rLIZRQgg0CICUV9Ink8ck9G5&#10;KXnp9ufyOx+/Kb9+5T1J5JZdI1hQcSo/Xdxa3DdXI4ekYL5KzE7n0LpDCWfRgc3b83VDdWLg2J2/&#10;q2I2NTNdV3G6Zsp5GevslXdHz8sPLr0kYx09rl34DK8833PGVd7sAp+K69eunilvx4s5qCniC8qJ&#10;mNvI2d97Kn7sSinvLN7IG22qjYj+GbWStzbW7/rC7AMRLRakJZNeo+5uh9X8cmUaiHTKS49/S8pf&#10;xAGwr2wWIjF1hVO/rfV2kiuL8ncP3pNPFu5tGkNyvW6zXufz7ueSv3zrM/lXV96Xr9y+IpfG78hA&#10;+pDHQqsStyWez21KbH+m7TSj4kD8aPwDmVzZejyfgUiHfG/0JRmOVb/2tr/7rw4+uWkfKlfYcU1/&#10;qmKUFXYhtsba+VZdq6+ngbQ+1rK6v5mJP4xTeql7VLrD+nd5fTvna1gdP4bOvKAVe1Wcq97Mkla2&#10;nkkVluUnYx/v2fdifb+8IoAAAggggAACCCCAAAIHQaDsmDexZxqcsQkPQj8PSx88hRXxOO6xy+GH&#10;9747HaPhjJVZKu60Sbbfa4GCe87ICNSP8b2dbnoccT/NKrEct9Mu2xxcAWtGzcNpc9UinsHt/R5h&#10;9BwT8QW0wVqTN7X8jjJVPo9GXI+DvqP2W3VjZ5xgx/mkVYdFvxE4iAKla+9I4af/jxTf+5GUrr8r&#10;pTsfH8RuHpk+lR5cldLETVl994eS/Zv/VdJ/8b+I5TinHRmMAzRQK+k49wdVTPuOgW310Bg8rW+X&#10;V3/Hs5DUy8ghgAACCCCAAAIIIIAAAggggAACCCCAAAIIIIAAAggggAACCCCAAAIIIIBAVYHaTxyr&#10;ugmFCCCAAAIIIIAAAggggAACCCCAAAIIIIAAAggggAACCCCAAAIIIIAAAggggAACCCCAAAIIIIAA&#10;AggggAACCCCAAAIIIIAAAggggAACCCCAAAIIIIAAAggggAACCCCAAAIIIIAAAggggAACCCCAAAII&#10;IIAAAgjsvkBnMFZ3J4v5rKvOTC4lq+WCq9xZcCLR5ywijwACuyAwFOuq2+p4dq5unVauYFmWvD7x&#10;mVjqv+2kB5lZ+eubb8hkdn47m2+6zfXFcZlaWdx0/UB6wbHOEO/gaUfZo2xPOPEo41iyPB6ZTrRr&#10;peWJG1qeDAKtKJAvF+Uf77wnJavcUPdfHHhMBtVxcSTeI491Hmtom/enb8jiaqahuo1UMtP6MbcY&#10;SchCA+0fT/TKQKyzkV1QZ4sCJ9sH6m4xsTwvJXUs9T3zbfF/5Xcl8J0/leDv/0/iO/9i3W2pcLgF&#10;3p++KZ/N39/yIHsj7fI7p78i9ne7OHbNtb1v5LyrzC6IBcISV/9qpck2/VhRmr4nVjFfa5NdWTez&#10;slT3+ivqD62NaVc60MKN+r0+udgzKn94/lWJ+Wu/36ZSTuWXW3i0dN2I699ZyTjvAzBqOYFslfs8&#10;ruNa7m2kw7so4PW7G1f3dq2evGpevDKVa8zTVNbbjWXXuUXNjUm1Y9Nu7PwItWnl9LkCIxxv+dFb&#10;Wcd1SDAiRiDU8uPa7wF4Eu45euf80H73kf0jcFAEVt79oaT/6s8l+0//t+Te/ltZvfyzg9I1+tHC&#10;AlYhL6WpO9oI/COPaXkyB0PAUL+XVCarsCpWqfXvFSrHxDICCCCAAAIIIIAAAggggAACCCCAAAII&#10;IIAAAggggAACCCCAAAIIIIAAAggggAACCCCAAAIIIIAAAggggAACCCCAAAIIIIAAAgggcBQFfB6v&#10;PNNzatOh94bb5YX+c5uuZwUCCCCAAAIIIIAAAgggsBUBj+GR7uDmzwn1lUsyvDgrxc/fEPngRyK/&#10;+AuR1MxWdrFpXTsmgG9hUlvvjB1gr+xS/Yv6glq9qpkBd5widzwj95bvzNyQdGFFW5EtrsqtdFIr&#10;q5aJ+UJyKtFfbRVlCCBwiAROBKLy0t2rMrowLaEvnvs3mHI8n/iL8V5ZeiBzq+k9H71pmXInPSVv&#10;TH0uP09+Jp8u3JNcqX58zN3q6EJefyZ1tf10hfTnKlarc5DKRuP1Y4nO5dOSLeaa0u1ldS76aP6u&#10;uy3DcJU93T0qkUbOla4tD2fB+fbhugOzYzTeSOnXIa6N+h3XFjMqppHZWOw3V1tbLLCSt7QtLDFk&#10;It6mlTkzHlVnMOqI6aIqeX1+8V36hqw+/xvyxpd/Tf7x8edkrLPHuXnNvH2MuayOKz988H7NWJI1&#10;G2lw5XIpL7kq8X07lzPStZKREwsz8kTyvrTPPGiwxRatFlVxNB3f93h+8+PLvDruvj93S36SvFzV&#10;r5aCfVR5uvuUfOfYsxLx177uHo51y1NdJ2s1t7Euo46Hb05/vpFvxoL9WXxTnesq46w6z8kz6rti&#10;qt9a2oNReaqnsb6u9y0+ckEsdY9UmQY2OefbdezYqq/ZcV/tGBckBBBAAAEEEEAAAQQQQOAICZTD&#10;7nkK74oem/AIcez6UJ1xH+0dNi32ozNWprr3JrWWgJXXf+dc632wdnzv7Y7QcMQYtNLz222K7VpE&#10;wJy8qfdUzVka/Zv/jbNeWc8Zas7Oua3pmAvXt9hazhVbVG1uxN1xMbfW6iGo7fXpg1B/A0JCAIHd&#10;EXDF4lXnaKuw+W87u9MLWl0XKI1fX19ce7XjaBu+gFZGZm8FLHWvYTnipBrq7/0Mx2+ijfbK3taZ&#10;zKTj2sVZgTwCCCCAAAIIIIAAAggggAACCCCAAAIIIIAAAggggAACCCCAAAIIIIAAAgisCej/Rz0o&#10;CCCAAAIIIIAAAggggAACCCCAAAIIIIAAAggggAACCCCAAAIIIIAAAggggAACCCCAAAIIIIAAAggg&#10;gAACCCCAAAIIIIAAAggggAACCCCAAAIIIIAAAggggAACCCCAAAIIIIAAAggggAACCCCAAAIIIIAA&#10;AggcEIGOYKxuTxbzWVed+5kZV5mzoCfcJlF/yFlMHgEEdkFgJNZdt9WJ7LxYllW3XqtWuLowJjO5&#10;1I66v1LKyw/v/lLen74pZhOslour8u70jZp9Gkgtaus9PcNiBCNaWWWmWx1ba6XJRKe22lpJibk4&#10;rZWRQaCVBOzj1k8ffCzpwnJD3T7VPigXe0Y36r448JjEGrgeMS1TfjZ2uSnffXvnVnpuow/2wpzP&#10;p+U3y7wwcH6zVZTvUGAk3iNeo3Y4KfvYP67Ol74nXxXv6S+Jp/eEGOH4DvfM5q0ucC81LR/N3t7y&#10;MC52j8pvnnxBYoHw2ralsetaG0Y4Jt6uIa2sMtMf1c/plevs5WTbF+s9HvEOnJLQl76tDj6ms9qu&#10;56eW9WuZajvsj3ZUK6bsCwGPOjZ1huofa6rdm4PYQgIxx3daXadbZrmFBkBXXQKZeVeRxNrdZZQg&#10;cEQFLK/7HsgoF1tew5tLa2Mo15mn0So3OxPrcrVoVTs2uWpR0KiAVVgVKZe06vZ1fKsnK62fw4y4&#10;4zql1Qe4T/33tLnn6E3H/NA+dY3dblPAzC5J4cFVyd/6SFY/f1tWP31tmy2xmVPA6/i+WMvq/qhU&#10;cFYjj8CWBAoT6vc4U58b848w374lxD2q7Im458HMXGaP9s5uEEAAAQQQQAABBBBAAAEEEEAAAQQQ&#10;QAABBBBAAAEEEEAAAQQQQAABBBBAAAEEEEAAAQQQQAABBBBAAAEEEEAAAQQQQAABBBBAAAEEdlPg&#10;Qucxeb7vrOsZsCfivfLtY8+4ynezL7SNAAIIIIAAAggggAACh1+gJ5TYdJCBUkleufWZdF9/R4zb&#10;H4gxfUckPbtp/a2sMKfuiMcR12gjdkBFQ8ei7mdVVqx+tNjeLxKMPsqrpYHUgpavlilZZXlt6oqU&#10;K57D9snCPbHUf/XSk50nxH5GPgkBBA65gIqRYEX15+dvdnyxjxxvzlyT0h7FULBjRd1ITcp/vveO&#10;vDF9Ve5kpuVBdlY+mr8rf3v/XZnOLe35m7OqnqO+rGLY1UqGWtnZQOzPWm3s9boRdT7yGd66u73b&#10;QGzSuo2oCu9MXxf7HFUv2Y7n2obrVTtS67vVtY39r16yvzvlGjGKjIHTehPq2b/mzH29bJdyVvKW&#10;1vJyoksKPr9W5sz0hdvF73HHNrDrec6/JNHTz8mroy/Ky/0XJOQNODdvKJ8ursg/T16WN9XxprBL&#10;MRPm8+7nqxrqOi1iP+++Ihlxd4yBitWtv+hRx5vww8+x5QvIUiQmxSqxKyoHej092cAVbOUWIhFf&#10;UL5z7Fl5pueUGIZ9dK6fnlZ1ByKNPZf/QXZOriw+qN9ogzU+W3ggCxVxoWOrOYnnc9rWkyoemT2S&#10;rw0+seXfUwx/ULy9x7X2BuvcU9xJT8n7Mze1bcgggAACCCCAAAIIIIAAAoddwFSxg621u69HI/Xm&#10;Uo8yLDVVwBn30W681KTYj4bfMU+k5rat0v/P3pvHyJLk932/rLuqq6rvu/vd18ybe+fYnV3uzh5a&#10;cmlyuTJJSJANi/B/BmwIlv2H5QsCJBsQZNgwbAM2DAGyZVuiTXJX5JIiV+JenN2dmZ37eu/NO7tf&#10;33fXfWY6ft2vuisyqyrriuiuet8YvKmMyMiI+H0i4hdHZsev921ldrUCTntiBXlvhItrBCJKSu2J&#10;y+9trfQebEorIX16ErVW5H0vY3SOjGC47QJ6Zi7Lz2YSZO6uyWFt+qyk7dsA3u+0vd9rM+nefsy2&#10;r2zZ7Mr2tnAoPQicLgK13l1ZCZtuOl1F7tvSmPkMlTfl91P++at9K2+vCGZtLxPZ5q6Od/ItCGNE&#10;BokGJ6Qn7HMX6SY8IAACIAACIAACIAACIAACIAACIAACIAACIAACIAACIAACIAACIAACIAACIAAC&#10;IAACIAACRwRwYtYRClyAAAiAAAiAAAiAAAiAAAiAAAiAAAiAAAiAAAiAAAiAAAiAAAiAAAiAAAiA&#10;AAiAAAiAAAiAAAiAAAiAAAiAAAiAAAiAAAiAAAiAAAiAAAiAAAiAAAiAAAiAAAiAAAiAAAiAAAiA&#10;AAiAAAiAAAiAAAiAAAiAAAiAAAiAAAiAAAiAAAiAAAiAAAiAAAicJgID/hD5Pb6GRSqYJUoXc1Kc&#10;xdSG5K/lOTc4VSsYYSAAAgoITA+MkiH+a+S4L29m9xtF6dl7mWKe3lq71bXyv7txh/74zi8oVcx2&#10;lObPV29QUXBv5N6bv0h3Zs6TMXyoM72zVxtFp5AvQFF/uG6c1cFRxz1z5TNHGAJAoFcIvLN+mxaT&#10;7vMOlmckFKOvzD0jiRbw+kTYs1JYPQ/ryPfW79S73VK4mdiW4u8G/JK/lufS0AyNRQZr3UJYFwj4&#10;RVuYj4+7prTQZHtzTQgR+oLAXi5FP1r6oCVZgl4//drZz9Hnp6+Rxzg0YWaZJpWW5fHYN3eVDKP+&#10;/G06OtIw343YEH389Bdp8Pf+W4p9+z+k0At/jYxA/TlCw8Q6uLmW3nF9ejIy7BrncY8wFIy6ItgV&#10;7RGudwkYMVuftiyi1F7vCoSSk5XalSmEY2SI9RocCIDAIwJiTuRw5cZ7JI74py1A6G5vNiGVqhyO&#10;S36dHiPmnGNZSfe5mc4y9npeVo35lyH0fc+7lNxOjJhzP7HnZTwBATzcNmxzAfv+0AkUC1l2QKBw&#10;/0NK/en/Sul//U8p85N/QZnX/4gsnsfDdUzAE3fqnbJtP7XjTJDAY0eg+PCmLLPYD/bPXJTD4DsV&#10;BDw15tBWRp5nn4qCohAgAAIgAAIgAAIgAAIgAAIgAAIgAAIgAAIgAAIgAAIgAAIgAAIgAAIgAAIg&#10;AAIgAAIgAAIgAAIgAAIgAAIgAAIgAAIgAAIgAAIgAAIgAAIgAAIgAAIgAAIgAAJtEXh69Bz9rSuv&#10;0Tfnn6evibOCf/fSl+jr888RnxMMBwIgAAIgAAIgAAIgAAIgAALdJDAerm/fIxMIUtluC6BLZ7em&#10;Fz+WxCgLmwRsO8Du5gfG7EE1/Qc2C6bks9Nmk/tkNHEG4k4+Re9sHdpZSQo7S3cTazXzqA6MCpt1&#10;F+OT1UG4BgEQ6GMCxtQlSbqJ5B55zLIUVvGkSjl6Z/texavk17RMur2/Qt998Ca9sXGL0qW8Ix+2&#10;tffjlY8pXy467qkM2MknXZNn2yI+j9c13mmKwOU9G3W32XQ/td5xsZfS29Ss7afPT1wVdn3q2+3p&#10;uDA9msATg3OuJc+bRbqfbFBfUxdIGEWS0jFtdpOkm13yWLk00e6qlNpS3DlHkiIIz5ywwdmMOx+b&#10;pO+cfYWeGJ5vJnrNOPcEtz9e/CWtNGFvqWYCDQK38s7zVaOFHB1arzp+0Bpw2hg4vtsnV1/+d4h+&#10;6z8l47f/Ht38/G/SnfGZrgo2J+bZ3zn/BZoeGGkpXdY5X519msK28+TrJfLO5l3a6ILt1718mj7Y&#10;uS9l4xNj8Wp8WFqzrMZH6CnxjqXROkdKxObxzF6RQgZzGYrkZTvUUgTh+XD7Ad3YeWgPhh8EQAAE&#10;QAAEQAAEQAAEQAAE+peA2CszQ7L9YE8X1n79C6wzyex2H03xDaHVLdvb3hq2Y0uFzgqMp7USsPJZ&#10;R35GUI1tdoetRvEeFnY/Hfj7JsBTyJJl26v2zFzuSD7PjPy+jRMrd2vfPbktly0yREaPvYuSBeiS&#10;z24TudftIXcJC5IBARUEjBq2RU27blKRMdJ0ECjx2GL7Xsw3d9URDwF6CVgrtx0ZGtPOuYEjUoMA&#10;+/PW5iIR1jMNiOEWCIAACIAACIAACIAACIAACIAACIAACIAACIAACIAACIAACIAACIAACIAACIAA&#10;CIAACBwSsJ/fAC4gAAIgAAIgAAIgAAIgAAIgAAIgAAIgAAIgAAIgAAIgAAIgAAIgAAIgAAIgAAIg&#10;AAIgAAIgAAIgAAIgAAIgAAIgAAIgAAIgAAIgAAIgAAIgAAIgAAIgAAIgAAIgAAIgAAIgAAIgAAIg&#10;AAIgAAIgAAIgAAIgAAIgAAIgAAIgAAIgAAIgAAIgAAIgAAIgcGoIjASjrmXZzaeO4uzl07RfyBz5&#10;612ci0/Wu4VwEACBLhMIeH00GRlyTXUpve0apxcj/GL1BhXMUleLvpreoe/e/QU9SKy3le79xBot&#10;JDdcn12PD9PoF3+XIn/971L4b/5X5H/iVddnxsPxunFSoTAlgyHpvrlyW/LDAwK9QmBB9L93Nppr&#10;vwGPj7559nPk93gd4s3FxujJkTOO8FoBv1y7RdvZRK1bLYVF/8Z/TgOiXwe+9u/SJ2eu0PLQWMPn&#10;DXH35emrDePgZucEzg9OuSbyMLlJpmW6xkOE/idQKBfpB4vvUtEsNy0sz8d++9IX6Ux8QnrG3HpI&#10;ViErhfnnrkl+u2dqYMQeJPnLQt99GokQ+QJSuG7PRmbPNcupgWHXOI97hOFQa+vyx51XT8ofrdGn&#10;U/25PuvJ+mmn0Pb6q1XH7aSLZ0CgXwh4/U5JSkVnWA+FeMQeuWFbK5QjgycmgcHzwHBMyt9K7kh+&#10;eOoTMNN7xPP08sMbVPrsLTK3VxyRjUCY/K98m3zPfI28V14iz9wTZMRqjOmOJ093gKOdYAzrWoV5&#10;4vL+j5nY6lraSEg/ASMg77MTWUTFvP6C9GGOXltfYRHNffSXPqxqrSIVFm9I+fmmL9LBfEkKhec0&#10;EDAi8hyWy2RmkqehaCgDCIAACIAACIAACIAACIAACIAACIAACIAACIAACIAACIAACIAACIAACIAA&#10;CIAACIAACIAACIAACIAACIAACIAACIAACIAACIAACIAACIAACIAACIAACIAACIBAlwjwmenzsXE6&#10;H5+ieECcnQkHAiAAAiAAAiAAAiAAAiAAAgoIjIcanA1rGJS22e+h9G5XSmGt3JHS2YgNEtsOqHaD&#10;/khr6yFxflq185UKdKnYnN2Mm/vLtJjapI92HoiTE8XZiS7umZFz5DE8ZFkitu28XZdHcRsEQKAX&#10;Cdj1i+j3E8n9upLcSa7Scqb7dhTYFtCd/VX63oM36RcbtyhdytUtA9/Im0W6sbfUME63b+5U2eqs&#10;l/Zo0HmmYr24pyn8fBM2RRPFLG3n2z8fsiTs+/xyqzlbY1cHZ2ksVN8O32lip7ssZ6JjFPEGXbO9&#10;ubdcNw6fr04js9J9c+Uzya/CY63ddSS7EHWv59mBUcdz9QJ47/nV6SfoW3Mv0HDA3dZPrXSy5QL9&#10;5eqH9IbQRcUu2r6s1X+iedle1UF5oo+BHafBcaLQwIG456LiukvOIINemrhM35x/nsJt2uwK+4L0&#10;1ZlnRErujufWP1n9mHLCjlm7zhRz7p+t3xA28eR5+l4kSj+8+hz9fy/8Cv3wyjP08fRZsoYm6IVx&#10;eV3QSr6emSuO6NMJd/sVv1i7QYvCbh8cCIAACIAACIAACIAACIAACDwuBOy2B73Z+vuljwsTVXLa&#10;2ZYbvdtrtRA+p61Mq8dtZbaKoNfjW4WMUwTe21TgPHHnHqSZ6P67EAVFR5JtEAjWeL9kzFxuI6Xj&#10;R4yYaEM2O6blpVvHETq4stsW7Qd7qR3gOHrUEO8DJNfBPq2UDjwgAAIOAsaA+P7K9t2TBVu8Dk46&#10;AkoPb8rZiPdh3snzctgp8hXe/QvK/ot/SJn/++9T5v/8Lyj7vf/hFJWui0XhOWqsyl718BQZ4fbe&#10;VVdKZUxfqlwe/opvanzbD+Uw+EAABEAABEAABEAABEAABEAABEAABEAABEAABEAABEAABEAABEAA&#10;BEAABEAABEAABEAABBwEPI4QBIAACIAACIAACIAACIAACIAACIAACIAACIAACIAACIAACIAACIAA&#10;CIAACIAACIAACIAACIAACIAACIAACIAACIAACIAACIAACIAACIAACIAACIAACIAACIAACIAACIAA&#10;CIAACIAACIAACIAACIAACIAACIAACIAACIAACIAACIAACIAACIAACIAACIDAKSEwHIy6lmQnnzqK&#10;s5jaOLqudxH1h2k0HK93G+EgAAIKCMzHxlxTXU5tucbptQhLQqa7+6tNFdtoKtZxpHy5SP/m4fv0&#10;89UbVDbN4xsuV/wcP9OMuzI0S3OP6s4TiZERdtfJY+HBhkmvDo5K9821+2SJMsGBQC8R2M+n6YeL&#10;7zdd5K+feZ4GgwN1439++gmKifmJmzMti360+AGZVvN9vlaaRiBE3rFZuhUbpPcnZ2kjNlQr2lHY&#10;1ZF5Ggq59/+jB3DRFoFzg1OuzxXMEq1ldl3jIUJ/E7BYFzz8kPaELmrWPTt2nn7zwisUDTh1TXn5&#10;M0cyvvmrjrDqAF5P+T3e6iDHdVG0161swhGuK2BPrBOzpULD7DyGh8awNmzIiG82sy7fzSVd00GE&#10;U0wgOuwonJXccYQhoIcIJG3zhdhIDxUeRQUB9QQsn9+ZSY/vTXiz+w6Zyi57NI4Huhxg2HSPldzu&#10;cg79m1z+u/895b//v1DhL/8PKv78j6i8dNMhrBEaIN8Tr5L/hW9S4NXfpuA3/jZ5Bscd8XopwMqK&#10;dz22ObwRl/cSe0me01ZWz6C8R28m+m8//rQxV1ke3t+zO6uQswfB3wYBz4Hekd/YoL+0ARKPHBEo&#10;J7bJ3N888vOFf/6a5Ifn9BDg96F2Z2ax72VnAj8IgAAIgAAIgAAIgAAIgAAIgAAIgAAIgAAIgAAI&#10;gAAIgAAIgAAIgAAIgAAIgAAIgAAIgAAIgAAIgAAIgAAIgAAIgAAIgAAIgAAIgAAIgAAIgAAIgAAI&#10;gAAIgAAIgAAIgAAIgAAIgAAIgAAIgEBjAmFfgKI+59mBlaeSwUjl8vC3G+eCp3YpmJHtA6wOOs+n&#10;no/KZ1TKBanhm7roCHy+aFHQ43OE1wr42fpNuptYr3VLCmO7LRdij+x2bC9T9p//Ayq//v+Sefdd&#10;smxySQ/CAwIg0LsEJs4TGfI5oNP7je0kvLH5GeW6dKY424K6k1il7z14k36+cZNSpebPd721t0Ql&#10;s6yN/Xbe/WzEsVBv2uacCg9T2BtwZXk/6T6W1Evkw90FSpfy9W4fhXM5nh+9cOTHhUyA7fxcHZqR&#10;A2v4dgspWs/u1bjzKGj6knTP2lklKyfOKFfpVm9LqZeFvYLtaOM+Exdzk3jANmeTUqnt4b746/Of&#10;oxfHLpHPaGzfqXYKRLeFbvqTxbcbc6z3sC28LOzd7Racdq5iuawtpvAOOO3XOCP1T8hkaIhCTegf&#10;N4kHfEH6jXMv0TOj58WwJo9rbs/a708PjNDnxuU+Yo9T8WeEXnt99RNie2btuE93F2krJ68fqtMp&#10;C/tkbHf0g7kL9OWZ6+RzsVdW/az92hiZJhL2Faqd25jPcVmyHy19SJs17HFUp4VrEAABEAABEAAB&#10;EAABEAABEOgXAnbbg168H1FWtT6bze1yF+1bG+I9ocN1aV/bkS4C1BDI19g7q1WvXcjdbvOTk4Td&#10;zy6APaVJhHaX5ZL5Q2SMzslhbfg8M5elp8rr98nqgt6xUvJ7u1rtVcr4cfHY90rN0uMiOeQEAe0E&#10;DPF+0ojK76/MbnxjpV2S3s+waLOt7Zu5RIa3uW/HTkT6YoEstkFZEPO6stDTpeKJFEN1pt5rXyDf&#10;t/8Oeb/zn5Dn5d8izxNf6jhLY/Icke27QN/Wg47TRQIgAAIgAAIgAAIgAAIgAAIgAAIgAAIgAAIg&#10;AAIgAAIgAAIgAAIgAAIgAAIgAAIgAAIg0O8EPP0uIOQDARAAARAAARAAARAAARAAARAAARAAARAA&#10;ARAAARAAARAAARAAARAAARAAARAAARAAARAAARAAARAAARAAARAAARAAARAAARAAARAAARAAARAA&#10;ARAAARAAARAAARAAARAAARAAARAAARAAARAAARAAARAAARAAARAAARAAARAAARAAARAAARAAARDo&#10;XQLDwahr4XfzqaM4C8mNo+t6F2dj4/VuIRwEQEARgdnomGvKm9l9ypeLrvF6JULJLNPry580Vdxr&#10;w3P0mxdeoQF/qKn41ZE+3Vmkf3nvDdqr0oXV9+3Xb67domypYA92+EPeAH1++poj3C1gLBxvGGUl&#10;PiLfN0tEGwtyGHwgcIoJFEWb/YsHb1OB224T7sXJK3QmPtEwpt/ro9fmn60bx7BMGk/u0VPL92kr&#10;s0fvrt+pG7fZG8VySaRz2zW6xzDopekrrvEQoXMCEX+QpgZsOrJGsgvJzRqhCHqcCLy7cYeaWfcw&#10;k6DXT7927kV6RYzpHqO2ybLy0i0Jn3d0ljzhmBRm97BumBwYtgc7/GvpHUeYroD19K5rVhORQfJ6&#10;vK7xHtcIlhh/LDGnHQq5r8v382myLOtxRdXzchu+AJG936dOrv/2PNATFoD7Ltl0oBF1n2OccLGV&#10;Z8/jwl8tfUx/dvct+vHih/QwgTmVcuinOQMxR7I7o8f3pLzZhF0kKoca79E4HuhygBEblVK0khhb&#10;JCANPIZtXLayyQax++eWldx2CIMxzIGk7QBPXO6TZsLJu+3E8aB2AkaNdwlWMae9HP2YoSH2aj3R&#10;IUm08v6W5IcHBFohUHx40xHdP9/6+zdHIghQQuBgj0Ts1Vc7K+Oca1ffxzUIgAAIgAAIgAAIgAAI&#10;gAAIgAAIgAAIgAAIgAAIgAAIgAAIgAAIgAAIgAAIgAAIgAAIgAAIgAAIgAAIgAAIgAAIgAAIgAAI&#10;gAAIgAAIgAAIgAAIgAAIgAAIgAAIgAAIgAAIgAAIgAAIgAAIgAAI1CIwHh6sFXwQlgyG5Xu2c6Xl&#10;m835sss3HBFX7XaCRIz5AXc7UtUJGXxW/dDUcZA4rysg7BW8OvnEcViDK7bzYon/3NwzI+eETQXj&#10;IJq1Kuyy5DNkLXxE5hvfpfJ3/zFZubRbErgPAiDQawT4/L/ReanU04nGZ1nnxHnib25+Jj3TqscU&#10;tjXuJtboXy68ST9fv0mpUuvnuuaFbruTWG0167bjb+fdz6keO+FzydsVjnX/uVhj+16c9kJqsy27&#10;KHuFNN3YW2qqeC+NX6aAOJ8Wrj6By/EZ8taxgVT9VCPmxvSl6qiH12t3nWFdDLFW5fS3hsbJejTv&#10;qJfNXItzpup0uF0/MTRHv3X2ZTrTZjppoZt+sPw+/XLzDrFNzHbdbiFFwgKR4/FYPiuFWTzn8znt&#10;OEiR+sxjiHo622b9VFDMRUbpW7Mv0EREPte6cr+d32dGz1Oz7W85s0Mf7bRuB3S/kKH3t+83Vbzr&#10;I2doMuJuq6xRYszaM3NZijIj7DIaTdi7Klll+sHie5QUZYYDARAAARAAARAAARAAARAAgX4nYNre&#10;LXl4X9AU9knhuk7Am5Pt0ZRt7DvKsNYeS6nQUZJ4WC8BqyDvnZHYO+P9DRWO7SUZYdnuKGwMqiB9&#10;CtIUe2HBvWWpIMb0RTI8HimsHY9nWt57o7J4R7/+oJ2kjp5hu/aU3j/yH1zEYB/7gIPdJnK5/T18&#10;GTB8IAACtQgYNlu8tWwf13oOYd0jYO5tkJXakxL0zV2V/KfOY5+T97jteje+xsAQeS6/SJ7zz7pF&#10;db1viHHOmDgrxfNttf4+UkoAHlcC+V/+GeV++M8o++f/O2X+5H+iwkc/dn0GEUAABEAABEAABEAA&#10;BEAABEAABEAABEAABEAABEAABEAABEAABEAABEAABEAABEAABE4Xgc6/Cj5d8qA0IAACIAACIAAC&#10;IAACIAACIAACIAACIAACIAACIAACIAACIAACIAACIAACIAACIAACIAACIAACIAACIAACIAACIAAC&#10;IAACIAACIAACIAACIAACIAACIAACIAACIAACIAACIAACIAACIAACIAACIAACIAACIAACIAACIAAC&#10;IAACIAACIAACIAACIAACfURgOBh1lWY3nzyIky3laSO77xr/bHTCNQ4igAAIdJfAWChOQa+/YaKW&#10;uLuS3mkY5zTftDIJKr7zr6i0coescone37xLiULGtcghb4Bemb5GUwMj9NuXvkjn4q3rqB2hB793&#10;9w26tbvUML+V9DZ9trfcME7l5qvTT1DIF6h4m/4dDw82jLseHyLTMOQ4a3dlP3wgcIoJ/Pjhh7Sb&#10;TzVVwrOiP78wcampuDPRUbo+elaKG81l6Mu3P6Lfee91+ubN9+jZlQc0kk7QO2u3aauJOY+UmM3z&#10;weY9ypWLtlCn9/rYOYoFIs4bCFFC4MLQlGu6i8kN1ziI0L8EFhIb9M7GnaYE9Hu89O0Ln6czsfG6&#10;8a18hsyth9J93/w1yV/PMy3mLm5uNXVyc7u19K5b8WgyMuwa53GKYJllyr/xPcr+4J9Q+g/+EaX/&#10;6d+j0u23D+bxEV+wIYqyZTY1922YCG6eLIGo3Ket5Mn135MF0Qe5i7Upif4suejjre94/vyHn71O&#10;H23epweJdfp0e4H+RKyh/3LhPbIs3o2Ae+wIeH1OkZtYHzkfOj0h3qzo+1XOFGO35W88fldFV3Jp&#10;xOSxhVK76HNNkjbC8nsRK3v4DqTJx3s2mpXcdpTdiI06whDQHgFvfEx60MqlySrkpDB4eoeAEQg5&#10;CmvlUZ8OKG0GeAblvRQzsdVmSngMBIiKD29KGIxInHyjM1IYPKeLgEfUUbUzM4/HXKxaZlyDAAiA&#10;AAiAAAiAAAiAAAiAAAiAAAiAAAiAAAiAAAiAAAiAAAiAAAiAAAiAAAiAAAiAAAiAAAiAAAiAAAiA&#10;AAiAAAiAAAiAAAiAAAiAAAiAAAiAAAiAAAiAAAiAAAiAAAiAAAiAAAiAAAiAAAh0TmBc2Guq55Kh&#10;sHyLzx8tudsQkR+SfcXVz6SAjD9AexH5nNMBcW7taDAmxWvKc+lFoutfJvr6v0+e3/7PyPPsN2g+&#10;OkZPDM019bhbpLg/TOdjk0fRrFWbTQZhy8MIDRzdxwUIgEAfEZi+KAkznE1TuJCXwuyepcw23U2u&#10;2YNd/aY4l/5ecp3+4M7r9LP1G5QsZl2faRTh092HxGmqdrlygbLiXyNnkEHN2PxslMZJ3rsQc7fZ&#10;xAzWsnstFZNtEby5+RlZ4j83NxMZoXOx1u0HuqXbb/fZFmX1mF1PvqX0FqXq9bGRWSK/7YzlVXV2&#10;DK09oS9yss25hQH3+dDcQOdnpLO9n69MP0Vfm36aoj6bzPXg2cJv7i/R9x++TZs5dzu9tkcPvFuP&#10;bP3a70XzNh34mNo1OdembWOP0Lsvjl6kr0xdp6CwE8PnvnfLGcLO51dmnqKBJtvM+9v3aC3jbqur&#10;Uj7WjT9fu0Fsb8rNxcQ8/cWJy27RmrrvnZHT8Yv1z3y+8ZhfSZjHwr9YfJfyPW5XpCIPfkEABEAA&#10;BEAABEAABEAABECgHoFyeFC6ZYg1nCcn2yiUIsDTFgGjVCBPUbb3VQ7Xf6/XaiaGz+94xOrwPaAj&#10;QQSoJSBsvlc7I2B7t1t9swvXRlzei6xl07EL2SCJEyYQyO6S17Zv7rHtmbVbRGPqApHhkR63Vm5L&#10;/pY9afFOxraHCNuijyjabSILTrCP3XILwwMg0DQBj82usZVw2j5uOjFEbItAafmW4znf3FVH2GkK&#10;MGy6GvPx1mrHsM1RPJl9MjKtfa/RWo6IXX54g0r3P6Cy6G/mxgKZexuAAgIgAAIgAAIgAAIgAAIg&#10;AAIgAAIgAAIgAAIgAAIgAAIgAAIgAAIgAAIgAAIgAAIg0GME5K95e6zwKC4IgAAIgAAIgAAIgAAI&#10;gAAIgAAIgAAIgAAIgAAIgAAIgAAIgAAIgAAIgAAIgAAIgAAIgAAIgAAIgAAIgAAIgAAIgAAIgAAI&#10;gAAIgAAIgAAIgAAIgAAIgAAIgAAIgAAIgAAIgAAIgAAIgAAIgAAIgAAIgAAIgAAIgAAIgAAIgAAI&#10;gAAIgAAIgAAIgEB/ExgORl0F3MunybIsWkxtusYNeHw0GRl2jYcIIAAC3SVgGAbNRcdcE11ObbnG&#10;Oa0Ryiu3qfzJTyn3r/43Sv9f/zUNvv5dCpSKrsX9wvQ1Cnr9B/FCvgB98+zn6IszT5LXqG1WxLBM&#10;Gk/u0VMrD0gov6P0S1aZ/mrlE/rh0gdUKJeOwisXJbNMr698WvE2/J2PjtPFoemGcerdZBmi/lC9&#10;21Ty+mgzOijfX70j++EDgVNK4IPNu3Rvf7Wp0sUDEfrq/HPE+q9Z94rQB/xcxXF/mdvbokC5XAmi&#10;mf0dMsmiHy5+QGWhD9pxuVKBPti45/qoz+Olz01edo2HCN0jcH5wyjWxVDFH27mEazxE6D8C+2Ld&#10;86OHHzQt2FfnnqXhUOP1VHlFjMFV8wlO3Dd/rak8pqMjrvHW0juucVRFWEvvuiY9NYC1YTUkQ+j9&#10;4u13qPzwBln7Yn0t5o9mYvsgynAoVh215vVuPlUzHIG9QcCI2fp06uT6b28QO8WlTNXQf7HRU1xg&#10;tUVbSm7Rm6s3a2Zya2eJPty8X/MeAvucwKN9GEnKGnsp0v1T7vFm96USlsO2vRfpriZP1KZ7TLFf&#10;lZHLqakkvZdN2Db3yj4e8ywraZt/iH1GI9x4TdN7lXtyJfbEnfvzZqJ39+NPjuTpyNkIOPfgLbFn&#10;BNcdAt5Bub+U99FXukP28UvFEnsrpeXPJMH9Te69SQ/Bo5WAJyLPxcwM9uO1VgAyAwEQAAEQAAEQ&#10;AAEQAAEQAAEQAAEQAAEQAAEQAAEQAAEQAAEQAAEQAAEQAAEQAAEQAAEQAAEQAAEQAAEQAAEQAAEQ&#10;AAEQAAEQAAEQAAEQAAEQAAEQAAEQAAEQAAEQAAEQAAEQAAEQAAEQAIE+ITAeqn9GbCoYlqQ8sGzS&#10;xPn60kPVHtOkyPZKdQitxm1nj4u78wPyeXvSAw08xqUXyXj6a2SMnyE+077iXhi7SKNB+fyuyr1W&#10;fp8ZOU+eR/ZdrII4X3F7SXrcmLkk+eEBARDoIwJTzv49nbCdVVxD3Le37lKqmK1xxxnENi7vJ9fp&#10;+0tv0y82b1GikHFGaiMkVcrRQmqjjSdbeOTBh5Ra+oSiuSyx7bp6bjg4QF5PbZt39Z45TeGjwibK&#10;YJXdrnplu59ar3erZvid5BptNmHnie0FvjJxpWYaCHQSuDY46wy0hbB1xZv7y7bQQ6/BbXXqgnxv&#10;7e6BPVo5sEu+1buOhFYGnfOk6kh+Md+Z6OJ5/7MDo/SbZ16ip4bFXEr816pLCn33F0vv0Xvb91q2&#10;W7eVT9bMLib0SrWzHlM7TmOhOEV9zjO/q9nYrzn+r84+T1crfeG9P6f87/83lP/T/5mK7/2AzK2H&#10;9kda9rM90K/NPnPUXmK5DF1ZX6LXPvuQnn8o2/3k/vaT1U8oW8o3lc/NvSXayDVnN+JXZq4T2zLs&#10;hvPMOO0hfsHyH9lxdctjX4zf/3rxPSqLtQ8cCIAACIAACIAACIAACIAACPQrgXLE+W7Jm4XdlG7X&#10;t93uI6df6uJeEHkDziKXCs4whJxaAlZB3jsj27vdbhfcE5ftfsK+YLcJn470wvvy+3wulWfa+Z6s&#10;ndIa/iAZE2elR83V25K/VY/DtqhIwIg23ltvNY+eje/1OYteKjrDEAICINAVAoZtnLSEbWwLfa4r&#10;bJtNpLx0S4pqRIfJOzQhhZ06j91+fRl6upU6MmrMUXybC60kgbitErDbqS429+631WwQHwRAAARA&#10;AARAAARAAARAAARAAARAAARAAARAAARAAARAAARAAARAAARAAARAAARAQB2B3j31RR0TpAwCIAAC&#10;IAACIAACIAACIAACIAACIAACIAACIAACIAACIAACIAACIAACIAACIAACIAACIAACIAACIAACIAAC&#10;IAACIAACIAACIAACIAACIAACIAACIAACIAACIAACIAACIAACIAACIAACIAACIAACIAACIAACIAAC&#10;IAACIAACIAACIAACIAACIAACIHBKCIR8AQp7Aw1LU7ZMShQztJDcbBiPb56JjpPHMFzjIQIIgED3&#10;CcxFx1wTXU5vu8Y5rRHMlc+OimaUSzSSTlDB6zsKq3UxMzBCl4dnHbeuj56l71z8Ag0FB47uxbNp&#10;+vLtj+h3332dvnnzPXp2+T4NZ1JH9ysX9/bX6Lt3f06b2f1K0MHvuxt3KFHISGG1PH6Pl74082St&#10;W02HjYUHG8ZdjY/I9xObZGXk8soR4AOBkyewnNqiN1dvSgUJlIr0/MM7NJnYIY9pHt3ziX70a+de&#10;pKDXfxTWzIXf46PX5p49iprzB2g3Ej3y88X0/s6BfzuboHfWbkv3mvW8v3GXCmbJNfoz4+cp4g+6&#10;xkOE7hEYCkVpWPxzcwuJDbcouN9nBIpibvEXC+821XdZ9OfHL9K5wUlXCuXl4/nLQWSx/vJNnnd9&#10;jiNMinmMm0sWspQu5NyideV++cMfUvnT16m8s0oFwWs3l3RNd3Jg2DXO4xbBEx+VRLaSWwf+4aC7&#10;btrLOeemUmLwnG4CUVufTu2RZVmnu8woXW0CyRrr6ujjq+8+2rxfm9Oj0I+3HjS8j5t9SkCs2ewa&#10;zhDru152Xts+UNllb0aHrIZ9/0dkaiUP17Q68u/lPAzbutDKus9te1neo7LbxjAjZpufHEXERTsE&#10;7HN9TsNMHM7320kPz5wsASMQchTA0rT+dmTchwH2/mKK8cuq2v/tQ5EhkiICpfUHZO+b/vlrinJD&#10;st0i4InEpaQem7mYJDU8IAACIAACIAACIAACIAACIAACIAACIAACIAACIAACIAACIAACIAACIAAC&#10;IAACIAACIAACIAACIAACIAACIAACIAACIAACIAACIAACIAACIAACIAACIAACIAACIAACIAACIAAC&#10;IAACIAACIAACnRLg8919hqdmMslQ2Bme2nWGNRmSLufppxev06dT87QbPrR3tDroPNtzfsDdflST&#10;WR5E8wr5vjx1ndjeUbtu0B+h87GJ48fX74mDbI9twPANY/rS8X1cgQAI9BeB4WmigKwTZ/bd9WHJ&#10;KtPPN281tKnA9hYepDbo+0tvH8RNFrNdZ/fJ7sOup3mUIJ+H+tb3aOyNP6bf+ugN+ptv/5QubSwf&#10;3a6+GAvJZylW3+uV6wvxKdeiLgobYiWz7BqPI+TKBXpvW4wpTbhnRs5SzC+3wyYee2yj8BxnKjzk&#10;Kv+dxBoV69SXY2zPp4n21lzTbCvC2h3psWwkRumg84zn6kizkVFh87b2PK46XivXbNfu+dEL9Btn&#10;XqSJUGM7j7XSZfsKH+8u0vcXfkm7heZtBG3na5xzL/RjNG+zKWW3W1OrEH0adlbYOG7WnR0Yp1+f&#10;e4FGKrachJ0s2nggHrfI2l6m8kc/ovLtt5tNrmG8icgQvTxxhV699yl9+6M36aXF2zS7v03zu87z&#10;5Vnn/XT1EzJdbA2xPbF3t+42zLdy89rwHE03YaOsEt/t1wjHyOBxv8r5xRnOf23+eeJ1RTNuPbtH&#10;P1n5qOH430w6iAMCIAACIAACIAACIAACIAACp5VAOezc57PbKDytZe+lcnmzCUdxa7F3RGo2wOd3&#10;xLR63FamQ6B+D8jL7xMM23uMbotvOOyJC5tpLvs83S4D0lNPILK/KmcSHyOji/amPTOX5fT3N8lK&#10;78thLfgsm23Rg0dhX/SQoNfnJGmKvWI4EAABJQQ8sVFHulZqxxGGADUELPEurLwqv1vqCXucdl3N&#10;7/TgmiZgDE0S2danvq2Fpp9HxNYJ2O1U2+3gtp4ingABEAABEAABEAABEAABEAABEAABEAABEAAB&#10;EAABEAABEAABEAABEAABEAABEAABENBNoLm/mNddKuQHAiAAAiAAAiAAAiAAAiAAAiAAAiAAAiAA&#10;AiAAAiAAAiAAAiAAAiAAAiAAAiAAAiAAAiAAAiAAAiAAAiAAAiAAAiAAAiAAAiAAAiAAAiAAAiAA&#10;AiAAAiAAAiAAAiAAAiAAAiAAAiAAAiAAAiAAAiAAAiAAAiAAAiAAAiAAAiAAAiAAAiAAAiAAAiAA&#10;Ao8IDIeiriw2s/u0kt4+iOcrl8hjmjWfORObqBmOQBAAAfUE5qKjrpmkijnay6eP4lnlIpl7Gwf/&#10;jgJP4YVlmWSu3pFKthYfJjIMKaza4zE89KXZp6qDpOvRcJz+7UtfpKvDcwfhJY+X5ve2yG+Wj+JN&#10;J3aOrqsvksUs/fG9N+nDrftkWRZtZRP00faD6ih1r1+avEID/lDd+83cGA8PNoy2MjjivL921xmG&#10;EBA4JQRShSz9m4X3yLKVZ3p/h55ce0jfuPUB/e57f0WvffYBhYoFem3uWRoOxWyxm/NOR0fo6bFz&#10;R5FX43J/GU0nyF8qHtx/b/0ObWb2j+I2c5ERevajzfuuUQNeHz03cdE1HiJ0n8D5wWnXRBeSm65x&#10;EKG/CPx46UMxR0o1JdR8bJxenLzcVNzy8i0pnm/2MhlerxRWz8N6YkzMV9xcZZ3mFq+T+5aYH5mf&#10;vk7mu39O6T/87yjzz/8Bnd9cbZhkLBDueM7TMIMevemJyXN2M3G4zh5qYl2+m0/2qNQo9gGBmDzn&#10;ILNElEkATg8SsFK7cqmFvjPEv8fRlcVa/aHLvGlf7EEUub3DPX4EfAFZZrEH1cvOK/Z+ql25iXla&#10;dXwV14ZY39qdlay9l2WP97j7jbC8p2BlH495lpWytQ/b3PRxbxedym8MDBF5ZFPW5f2tTpPF8ydE&#10;wKixh28VcidUGjXZljaXqCzWpFapoCaDBql642PyXX4HZNdRcgz4QKAmgeJDee9NvDgk/9zVmnER&#10;eHoI+M89TaHnv0GRV/86DXzj3xO/3zk9hUNJQAAEQAAEQAAEQAAEQAAEQAAEQAAEQAAEQAAEQAAE&#10;QAAEQAAEQAAEQAAEQAAEQAAEQAAEQAAEQAAEQAAEQAAEQAAEQAAEQAAEQAAEQAAEQAAEQAAEQAAE&#10;QAAEQAAEQAAEQAAEQAAEQAAEQAAEeoaAR9gtGg3VPs8/HQg5bKBQB+feLWV2aE3YA3pv/hL92VMv&#10;0x8++yotDcln6wU9fhoPNbYp1A5cPvf/8xPtn7P2zOg5YeLp2MaTZbMBRV4/GeNn2ykangEBEOgF&#10;Atz/py5IJZ1LCntMwu6am9vMJejT/YeOaGyz7UFqg76/9Db9bOMmJYQ9N1VuR9jpWMvY7AN0KzO2&#10;S1XFwSNGjrz9fPVHedUbb7pVFB3pXIxPuWZTssq0lDm0o+IW+Z2te1Rowg7BYCBC14fPuCWH+zYC&#10;14YObSvagiUv24G4l1yTwo48U5eOLo8uVrtvx/DgfOPNxaMs+GI5Js7rdnFzA7L9HpfoLd0eCgzQ&#10;N2efo5fGLpFX2LJs1e0V0vSD1Q/p472HZFbpiFrppEt5ypadZzxHCnnyinOXJRcVdjcfU3chOukq&#10;OdfVK2OX6UuTT5Df4zuOvyXal7CfXO08s1eqvR1dPzV6lqxh2aZdLJ+laM45tq1l9+j97Xt18+Px&#10;8efrN6hkr/saT0TFOegvC5um3XZ2NtbWQ5rwBem12aebzup+Yp3eWv+s6fiICAIgAAIgAAIgAAIg&#10;AAIgAAI9RUC8EzHFflW187Zov776WVzXJuDNir3XKmeJdb8ZHKgK6ezS8PmdCZyAHS5nIRDSLAGr&#10;YNt7Ccr9stl0mo1ntydOwla7lZbbabNpId7pJGCIPcSQeHdV7Twzl6u9HV8b0859d2v1dvvp2m3P&#10;hqNk1HlP1X4mvfmk4a3aI66I0OM2kSti4BcETiMBo4ZtY1PYOYXTQ6C8fl+8C5Ptvvt6wB5nrTm5&#10;ZXunp4dg7+Zin1v4tsV7UTFPhVNDwPAHpYStYn/ZqJaEgwcEQAAEQAAEQAAEQAAEQAAEQAAEQAAE&#10;QAAEQAAEQAAEQAAEQAAEQAAEQAAEQAAE+pRAjS9M+1RSiAUCIAACIAACIAACIHDqCPDhUtWHuqoo&#10;IOfh8bR+aFo7ZdGRj4482pG9nWd0yaK6jREZWtoYt2UdTle99IssOnjp0mM6ZOF6V52PLl7cJQ1D&#10;fb9UzYvrRId+0VUvLI9qx3Xv9aqdW2hS+QKV+nmSrrrnfFTXy+GYf2yQQGVb09H3deTB8zD1czH1&#10;YwvXNbcx1bLo6C865Kj0DV1trJKfyl/VsnC9+Hx6XtfokEV1HlzXljikWrXeZxsUXq9XZdM6SLtf&#10;dKVqHVmpCM5HdRvTVSc69D5zU82rUjeq8+E5sup+X+HFdaPaqebF5T8UQ60sOtox90kddcLMdNSL&#10;Ln2pQxYd85fD8VjtGlzH2pjbl2nyupWv1DoddS+kEUKoXx/rmouprZHD1FXLwnrSaMOAUDuyqx6P&#10;xU6C8vV3RW7V/UXHOMmy6NAvrI9V86rUi45fHbJ4POr1pI42xnl4vepl4XpXXS86eFXar2pZOB/V&#10;+pjz0LEG53x08KrIw78qnY75vup5BfPR0V8O9YuGCbKQRwczXe1YRz469Au3Mx31oiMPXW1Zhyxc&#10;LzocZGmNso6xRdfeiA4dhvlLa+2LY+uqF9aXKp2O+Yue/nhISfV4zNXRL+tWXf2emamuFz374Ydr&#10;PR3tWYd+EZ++Kd+qNk1Ti65UqSOr09ZRL7rme6rzYVY6eHH96MhHtQ6rtDPle4kH+5Wq3x0e6sqK&#10;TKp+dcxfuOyq52GVPFS3Y5ZDx/jF8qiWhfPoJ1l08NJV/7pk4Tag0unSLyplqKTNsqge8zkPXU6H&#10;LKrzqLDS0V905KFjTclNxAMV3gAAQABJREFUTJcsqseXftLHvNZTzUt1+pX+qKtedMmjOh9dvLh+&#10;dMiiQ7/okIXz6BdZuI2pHo+5baluX1wn7FTLwnnokEVX39fVjlXnw3+vpaNedNV/v8iiY/7CdaLD&#10;6eiTOvQxs9JRLzp4VepddX/RJYuOfHTkUakX1b862jHLoHr84jx0yMJ1r2OOpCMf7vOq+z3Xi47+&#10;oqPuWRbmpbot66h7XfWiUxaWSaXT0cZ09BVmBFlaayn66kX9u1Addc90tehKPivLdu7XSChGK+md&#10;hhX88c4ClcWal9311QXxb5EygSAlg2HajcTo3TOXyCN0/Zn4+EH64lI4tX9PxW1M9dhyIMWhMHyp&#10;zOnYT9DVJ/ndjo45n448mJnqswC62Y6jwQhxf97JJRu21ZXMNkU/+CGVFz8hK71/ENd75knyff1v&#10;N3zO7SbrSrt+cXum2fvlrRWifEaKvjo4IvntnufHL9BwKGoPlvx+r49em3+G5mJj9NOlj2k/FKHB&#10;3HE+M/s79On0WemZiscS+vSt9c8O9Ge2lD/4HLNyr97vZGSIro+ePVpLtLumGI8M1sviIHw3EqW8&#10;P0DBYuEonrF+j3xXXj7yd/OCdbEOfcxtTHWf5L/R1yKLGFNVy6KDF7ejTsewslmmHyy8Q7nycXut&#10;tM9p0QcrzifqfyK5T1enrtCl4ZlKcFu/L08/QYuJTdovpGlF6JLra4tH6fDXlVOJXXo4MiFOBLHo&#10;h4vv0+9c+RXyNnkm+zvrt6n0aM50lGiNi+cnLlHIF6hxp/MgXWM+tzHVToUsF4am6F1RT43cTj5J&#10;aaHbY4Fwo2gt3VMhS60C6MiH617HXIzzaXesrMWmVhjn8f7mXbqfWK912xEWD0To62eea2qsMPfW&#10;j+ZalYT8c1crl039Tg2M0FY20TDuWmqHLg/PHuwjqhpbyqwnS8d62pNNUcnlAKipyHDDcje6WS6r&#10;r3vOX3X74jzs7dgzOM7BR85MbB+Ug+fxbm4vl65ZZj4vR5csbmXs9D7z0uF05MN5VPdJU9R90Sac&#10;N7tHnsFRW2hrXtb7ql25XG5K73VajnC4e+Nuo7JU10ujePXuFdO70vrPiI1Kdc39UUefLJVKyvNx&#10;m1fwGFQS83k3lynmaTBY/6xobmOq3WEeavcqWQaue7/fr1QcrpehoSGleXDinfYV8gkOVfMHr1hh&#10;eQPONVDH+TRBIhptvD/kmkQ+TZ6yrMV9wxNUna5d77um2UYEu843QgNEgRBRIXecmuiXneogzkd1&#10;vbjpl2OBOrvifGqtXcyBOJWqkxZt1cPf/HG7bdFx3avu91wklqXTPSsrebzPwml6xBhWnWY9Xhy3&#10;m47zUe10zPdYhmpZDN4jFUzN/c0j8Xi+36ljWTrt182UobotNBO/3Tiq8+E66QqvoNCvfC5t9T6f&#10;2CuqLn/1dbs83J7riix1Mkl87388GqsNf4giX/hNCj/95TqxOw+u5sXjqN2xjvIMOcPt8dz8KplV&#10;8q6WpRLWq7+9LotHfK/giQ6Rmdo7qALf+Bz5xDivwnVNvzRROB31oqOvsKi18glfU/O+sgm0iAIC&#10;IAACIAACIAACIAACIAACIAACIAACIAACIAACp5KA6n1hXXvcOvLRkUelkaiuF85HRx7MrNa3ExU5&#10;u/HLeeiQhcta691DN2SopNFP7+h1fF+sq+715KOnHeuQRUce3Ge4jam206JLFv4TctX6hWVRrY+5&#10;XlTLwXnoqxf13/3y30WqbseH9cJ/sajW6aoXXWO++nz06H3RY5TPk3j+op4Xz10N0f/V9ksdupLz&#10;0KUrVeejq9/ryOcwD7Xtq6KF9fQX9Xqf5VEti466Zzm4r3BeKp0OWXhOKWpFpRhHaauue85ItQ7j&#10;PPTUi6FlHs7Ha+n4Oxwdda+jXjgPHesj5sV5qXY6ZFEtA6evq+5V95WKLDrqRVefVC0L63zVeVTa&#10;sGpmOtrxgSzqVYsW/cWy6Kh7XfvuOmTR1cZU9xWuex4i1eejfl+EZWGnfo9Pz/xFVxvT0V/Uty89&#10;85fD9qV+rcd9UrWN5MN+r37/hc9wVN3GDs+JVC+LaGXKzxDQNRfjfHSs9VXXva4+yfmoloV1vsF/&#10;x67c8RimNh9d+oVRqZdF/VkrLAePkzrWx6rbMcvCukX1uK9rjnQoh/oFn456Eb2Fq0ep43rRIYuO&#10;PPpJFl1zC9X9nhsv7yfoqH/VY8thR+S5a7/ol0OJVP9fR93rmB8zJ9XnkjErPbzUz5GZlx5Z1K9b&#10;dcnCY5gOp6Ne+kUWXbqF81G9ptCRR6X9qubG6avWxywLt2PV8yRdsvBcTHW/VCnL1MAwrYvzvu3O&#10;FOvxtDi7NVp1dqs3u1/zjFz7s7X8S1n5XM+cOAvN7s7GJygUdIbb47XjZ3sE67l9+mxvuaXHhwID&#10;dGloRtovzK/ekdLwTF0gP5/DqMBx3esaW3ToSh36xRDf7/o89c/07lY1aZFF1L9q/cI8dMjSLe5u&#10;6aiSxZy9emCvrpK/t5ija6aXbnrd7UN8KOxXzscmaFTY1OD6fJDcoPe37x/Yfaqk1+4v273kaS7b&#10;gmvkPtl7SHPCPqbddcrLFOOC/ZT8ZKi2zYRJMd6o1DOdymJnU8s/KM7QnwgP0oaQu9oZYi4wIMbL&#10;YKlI29FBWkhvHtjBqY5jv14Vdk/vp5qz9fPF6ScpIOzpddupnotx+oEaZ+t3Ww4eK2vpyvODU/TO&#10;1l1KFrMNs7y5v0xPjZ1zxhkao4Kwk2JVnZltrN8l/7NfdcbtIMTcuOewWfEw7m5L4ezgJPnbOBee&#10;i9psX2QuZ8T87K9WP3G0ezeRWS99vL9IK7kd+uLkE8RzqlpuL7dbK5iieWe9eUV9GFW2LHR8Y8Vt&#10;q1leNQVpMpDzaaTHRv2DdGVwlj4T7bWWGxR8X5t5ioaDTrsS5Y0HwtJFlRPvXH2zl8jo4jvRy0/+&#10;CpXvvF+VCdF0Yoduh2alMPZ8JMbFaWFTbC465rh3c/chrdVYmzgiioBfmX2KggpsGPqEfbTyxz85&#10;zlLUjbV2ly6ce4Yy4pz1X6zdPL7X4IrtV4+EY3R1eK5BrMO1seo2xnpSh+N2rHrtwrKo5sWsdPV9&#10;XbKoHvOZl+o8KvWiIx8deXBbVt03ddlM0/FnYbramK4+qTofbluq9XFlXFGdj666Z3kazcUq8nby&#10;y7Ko5sXlU61bOA9d3ybokIXrRXXd6+qTXC+qxzBdfVJHPjxO6uiT3GdU58O8VI8tLEcoFJL2X6yo&#10;sLe8k+FbB85fSFEkEql42/rVJQvno9px3++UR7B4zJfLa0UGKTJwvO7vuG3VWlOL/U2706X3Vetj&#10;lov7/sBA7T0qu9zt+rleOq6bJjIvsw3cgtxGjKDYm+/iFkCpKOz9induR07YF7Q7M7FFxsCgPbgl&#10;f7ksWcRs6dlmI5dKemxKH9r8bbZU7cXj9hWPq7Ev5t96QEa1zUFRRM/sla7OMT2jYr8wKPqhsG9b&#10;cZZ4925cfqnibenXErZnq50RHZXKq2MPmfNn+9iqHbevVubIhtdpV9YQusMtDR4npb6vQDCWRfXc&#10;lYt9IIsYk1U6HbbRufzc91XPYVptYyq5dpq2jjZmrw8jNiKKze3teK5pJTu3xVssOudnnfKxP6+D&#10;F+fJOlmVKy/dkpMWfd8zfVFZniyLvQ3IBWjOZ9XQ1VaxIAZgYcVe5OHzqf87J163qKwbJsGsVOl9&#10;S8xVyvfeFfOLMJXFu21r8vzht4deNd+NMSvVa5fDtnWsS5prTc3HKnz0E/JOnCVzbF6M+S22MWG3&#10;udpZ4juZRn2Bz17W0Y5Pu67kd8/lW28KRSjmjLz+CUUp8J2/W41SulbVX6oz0ZEH5+c296wuUzvX&#10;3Cd1rMEbtfN2yl3vGdX1wrz6RRZmqJoX58HzJNXMOA9dTjUzZqV6nGRWquWo1IcO/aJaT1Zk0cFM&#10;Rx466p/bsRZZxHRPRz468lCtJ7neddVLP8lS6f+qf1W3MZ6/6NCVnIdqWXS1Y65z1bJwHjrqRZcs&#10;OnjpYqZLFpZHtYMszRNm/dJPfVKHLNy+dOXTfE22F1OHHDrHsPYotPYU9EtrvHS0MS6RjjW4jvk+&#10;y6KLGecFBwIgAAIgAAIgAAIgAAKdEFDzZU0nJcKzIAACIAACIAACIAACjw2BfD5PmYz8h5HdFl7H&#10;xjOXOSgO01X9R2Ve8UcFOj6WZmaqZeHDCFXnwfXCsvCH7Cod/2G/yX/kq9jp+PiXP/zkfFQ7HS9R&#10;OI9CQfxRjkLHeegwmsYvNks1/ui/m6IdvjxV+8eXXF42alMuq21j3O91fJTNBl/7Rb+I702UfyjP&#10;da9jDOtmv6iXFut9HbLoaMc6xmPWLzpe0uuoF136hcdj1fXPvFTncaj3eZ6kVu/zHyyqzoNl0TEX&#10;43rRMUfW0Se5HauWRcc8jOue2xgfUqPSiWml8rkrl591suq+r0tXsjyq+74uXcmyqO6XOvQLr49U&#10;y8Gs9OgXQ3lfYVl01Av3yVwux9kpdSFhlEm1fvH59YyTXC869IvqcZIrnPuk6n6pq0/q2EvSMYbp&#10;mr8cjvlqD0DjPHh/X7VjYzyq9Ys/oH4NxpyYmWr9oqNPsiz9ol9YFh3tmA9z0qH3VfcV5qXjXRiP&#10;xW7G1rgsnTod6yOWRUe96NAvPE6qfufCdcr5qJ6/cB46+j7Xv2rHeejYq7YUv2tlToGg+nfHPKdU&#10;PRazLFwvqvW+Dh2mSxYdvFiWftKVOvQLzyv7Rb/okIXbl475i475vi794hUHXqrWlbr2kljHqJ7z&#10;8Ttd1XmwHOILGOVzMdZhBT5gV6HTtVet6127jvkLz5FV633OQ0c71lEvuuYvzEx1/euSRUe/1CHL&#10;wZpC8XdvrB55v1L1OMljfrGo9lsOlkVHvejSLzrmSQe8hDEg1c4jvuNTrV90zMOZk475iy5ZDmxZ&#10;KK58HX2S+4pqHcaYdMjCeZga9D7/fYjqeZI2/aLpXZjquSu3MTbOpHqvWpt+UfunNIzrYP5SLKg3&#10;oHOQmeL/6agX1pWqx+KDeuE9PsV/g3IwF1P8beVBlYvvK1UzO1hPapiL8T6iav3C73R16ErF3fEg&#10;ed7j0/FeT4cs3MZU14uOdQuz0qEref6i4x0lr49Uz19ZFtV1z/WiY33Mda+aF8vCelK13g8G1f8t&#10;OO8lqZ7rMy8de6L9pF+4r+hoxzr6y8FaT4OhXB31r2Ns4f6iY6+a+6Tqb6xYDh1Oxxima32kQxYd&#10;/Z7rXUffZ1l0zMNZFtVjpU79onr+wvpFdb1wn1S9ZuV2zPWiWlfymK+6TiqyqJ7v69BhumTRMU5W&#10;ZFGtX3T0SZZF1/xFx98ecr9U7Vi/ZLNZpdnomotxG1NdLzrqhCtDx3jM63zV+phl0bE+0qUrWU+q&#10;HivD4bDydsz1omP+wn8XpnouxvpFdZ0wL+4vOvSLDllYv6iuF+6TqucVXC+sX1TPkXXsibIsXC+q&#10;9994DEun05zdkQuWPUfX9S62c8mjW7Fc9uBTnYFCnvif/5EB8YlAnJL7iYN4XP+q2zLrStXtmNuX&#10;DsdrF9VzMR17CcxKR73omCOxLDrmFpxHN9sx98Odqv7KctjdvZ1VOpPcJ196/+hWcXedUtvbR/52&#10;LlTOX7y33ye/rVCr8RFbyLE36gvRWf8I7ezsHAc2uBqhEH1j4inaGb5Dg6v3j2KOpQSncolK3vp/&#10;67qU2jqK3+hCmPikpyNztP2IcydrCq/bd3librQSG6bzO+sHRbJ84m9PxWfP6f3jOm9U1lbvcZ/U&#10;MeZzPqp1ZSgUUp4H8+W5RTf7fq064z6peo5UkaWTNeU7e/doM1u7bU4n5D68OzxBl0OToh811+9q&#10;camEvTB4jn60+QltRQepKP5Oz191HvbM/g49HJk4iMo69af33qfr8bnKo3V/06U8fbK1WPd+5UbQ&#10;46MZI0abm5uVoK7+6pq/8Bimen3E85euz4/FNxUhj59yZuNvNm+sP6DL0amu1Q3zUm0/gAvb7blF&#10;LQC8ztehX3is7ES/1Cq7PWyPcvTW2mf24Jp+r+GhlwcvUHJ3n45XRzWjHgR6777rmL/sR8aJNjbq&#10;P2S7M2DWn4NUoj7c26CN4AYNDAwo65PG/Y+pemXEn1avxYcrRaj5G6UAbW21p6+5jake83W8P2Aw&#10;PH+p1pVixJHbRTFHm8sLZDaYb1YA7+QSYuxwth/u96lUqhJN2a+Ovs9zpGSymR7WmZg8vqjWY8PD&#10;w/IY5gnKdS9EyG6ukhWd7EgYHltUz8Wj0SglEof7PR0V1uXhmZkZlxid3+a9qk7bWGBvU9KJpVCc&#10;sjY+9r23zkvuTGFwcNCxx+eM1VkI65dG+3s3UstNZbC4ukyjgWjduKyTO62Xuok/uqFjv4qz4vFY&#10;9RjGebAeU+2433eiXwYNL1W/4c6nU5TZ3ZWKzfplX9FeRXVGPIZ14jwpudyclhkZkt6xcb2rlqXW&#10;u9ahYIz8heOzkjMbS5RYWupEXJqcnFQ+TnK/V82LIfDYUqsdm2Lv0O7y+1tkROvvN9rjV/ysJ9ud&#10;91bSaOa34zlyMU9DedmmXdIS36CtrR1lz7pStQ7jzGKxmPK1no53uiwL6+PqsdIXipF3/3i/J7+9&#10;SqkW1oCcpt0NDcn6xn6/4rd4b4v1gVhbGP5gJbipX+6TXP+qHeuxal6q8uvWNxBGIERWVb8x89mj&#10;8uuQReW61RI6gUrHZ1dZYm1KYo9UVf3YeRmxUUf1l3Y3yDd7xRHeSoBKZpVy2GWphPfibz/IEnru&#10;68T/TLE/Vlj8lIzggLJ2zHXcLf3SqL3oqBcdfYVl1JFPJ+9bG9UD7oEACIAACIAACIAACIAACIAA&#10;CIAACIAACIAACICALgL8nazq97S899z177FrANLxt166/naF959VM2NZVP9NCVcTv9eu9e1EjSps&#10;O8j+rWzbCbk8qOM9iq7vzFgW1Y6/nVD9rSzLoOo9czUfHX8jwf1edV9hmVgW1fqF89BR9zqY6ZKF&#10;+6Tq98Gsj6v/rqC6jXfzWrUcXFYd32bpeN/MsvDfkqoej7mv6KoX1X+Dxe1YtQ7jemFmqmXRoY9Z&#10;Fm7LqscXnovp0vuqx32uF9V9kutEh9MxF9PRV5iVjrUL56FDv3AbU61fdPZJ1cx0tGNuY9yWVesX&#10;HbLoWLNW+qRqvc91orp9sSw65vvcJ3XMw7mNqdYvuuYvXDeq65/n4ap5sRw69IuOdqxLv3A7Vl33&#10;LIuOutdRL6xfdMjC6zDV+TAvHbpSx/jC+kX1OMn6RUe/5D6p+v0Ry6JjjcT77qrbGMuhek7JvPhv&#10;PFXrSh39nmXRsc/D+kW1DmNZuE+q3n9h/VLWYF+yLP5GVPVeIte9Dv3C9a/a8diiWhZuX8xMtTuY&#10;iym2+3kwflniIErFzu9TP09iW4k6xnwde1bcjnXIokNX6tL7ipvwQfI8f9FRLzpk6Sv9omEdxvNK&#10;Hee4cRtTPU/SNebr2E/gPFS/P+L+yPN91XMx1pWq1xTcjlW3L+bFY4tqXalrnOQ2ppoZzytUty+u&#10;F2amWpaD9dEjWxScp0qneq2vY23MfLhfqq5/Hf1FhxzMi+tFdTtmXiyPasd5qN6zOFjrmcfnB6mS&#10;iZmploXz0DHm+8TZXMr1i1/9Wbdc115xVpRq/aJj/sKyqG5fB7xEG9Mxf+G8VDsdupLzUN2+mBPr&#10;SuV9Usiio42xPKrz4T6pOg+Wg9ctquuF9b6qMX/EX//s41QwTNGqs1vNhLDN1Mb8Nlcu0EZ2j3E1&#10;dGej413rS7VsWzwdnaP19C7tF+UzRhsV6sn4rGwnI7kjbFbJspTHzynbf+e6V702Zvl57aJ6bsG6&#10;UnUeLAvvWajuk7q+seL5q+rxhdf5qt9Pc73oWFNwf1G2XxmfJvuJtdczebo/KOxAmiUWsa4zyaKf&#10;LH9ETwh9ciOxTIlS53avDWHL7fzAOF2LzdDH+0u0mG1s22Q5vU0Pt9do0H983jjz6nS+59tcFpZV&#10;ZJcKOs+vZttzfoFJVf1wn9Qx5nOfnA0OizHt0FbYpY0VenJtgQbyuQP7Cznx3u8Pn/8SLaW2aSex&#10;RwFhY6uWM8U7yJ+tf1rrliPs/MAExUXrqzWuOSK3EKBjr5r7var5S7WorPPr6f1LwnbWe7vHNhWr&#10;n6tcJwoZur+9QpPhoUrQ0a8xfp48VWdmmxsLlBX2K0nYNOyWMxZvSPY7TGHfaV3YT2zkxsT5+mah&#10;RBnxr1XH7bjV9vRq/BLd9q4T29dgndaK28mn6E8X36ZrA9N0MTzhGA+WU8dnklenGxPnWdtdwhJ9&#10;qso2A7cx1XMLXWN+M/k8IWwPlsQZC/czG1ItXIhM0PXYLHlyZdrPHeqnanahpZtyGxuepn0xhhH/&#10;65bzRskrzjb25o/tPE8LO4a3J2Zr5vDjpQ/pa+PXKeI9Hl0z5Ty9tdmcHbSLsSkaKHpp12a/o2Zm&#10;rQYGBingFVZfhf1VGhG2GiYuUMEn1kx7ezTnGzqwyXc7dWyfoFHyv1i5QUNmkIKcXh3Hda/aRo/O&#10;NYXq75KYl+p+z1XF76db1ZV1qrhuMK9bdIyTzeiXuoVs8oYOW0NcFB3vKHltrLruWRbul6rnr9zG&#10;VPfJbqwpmIeb43pRtZao5M37iDqcSluZlfKzLDrs5bHtnE7XlJUy1/vluldtl43z1vFdEuehQxYd&#10;e+KsX3TIolpPct3rsP/Ge6KsL1U7HidV931uX6r7faVeVO9XcjtWzYtlYb2ves7HsuiwZcdtubpf&#10;eoRdTallCzuFnc6jeJ2vZJ1n64Cq99w5u3g8Tjs7O7acW/NOJuQ937zY261Ok+uko7oX9umnbUXa&#10;XF+ljO+uFHrlyhXHfo4UoQsefg+mw44h27JTrce4T+rQ+xvCrl80m5L2fPbEXk/qfuO90Faqi+cv&#10;1W3MU8rTvC2Blc8+ptReZ99h6Zgj6xjzGY2OfXfWL6r2RkIbD6QatsRe9aJ4rW7duyeFd+oZjk9R&#10;ZPNY15SWP6PFu8IvxoFW3aR491W985YSvt2q8nKdqOJVXVa2j616jsx9spV1fmBvi8aqCymulxYe&#10;UGmgsX310dFR5e+OeV5ZrV9sxeyal8dK1fNKXhur3rNgIBMTE3XfhXUNmEhoT+yDq3RcJ6rHYi4/&#10;jy2q64X1i/395MjBe5LUEcLE8gNKRc8c+du9UN1fWIfZZWm3rI2eUznmD93/iKrfzOejE7R8b6FR&#10;cTq61y39Et5epwlbSe7cukHlQITOnz9PXDeqHb9DUF3/PBarWusZHmED+8XfIUu8/yyL7wYOXLr5&#10;7wJb5TsyMiKtjVt9vpn4XB+Li4vNRG05jkd8Nzn01vcPnrN8Yp40NEOpcy+K+UFz9uij6SxVf2la&#10;yqbp7t07dcsxPDxMk5OTde9368bCwoK0zzO88EuK7C2RKd7RWuK7nbyQb/fsyx1lx+vJdvc9Ylsb&#10;FMscv8cvi5XcgwcPapbn+vXrytsYr1lV93sWbnt7W7ks3L74GxjVTpUOqy4363zVsnC969p/Ud3G&#10;eCzWsf/Cda96TcFrPdV5cFubmZlR/i0y77uq3g9nWSzTUi4L1wt/49kPjvfdq/f2e1km1pOq9Yto&#10;xlraMe+Cqe4vrCtFb1Fe5bzOV73W5/1dXoerdrx2Uf0OifWL6jyYk448dMwrWQ4dOkyHLFwvqnUY&#10;58F9X3U+PLaozoNl0ZGPrrpnWVT3Sx3jJNeLDgdZWqesun1xiXTUi46+wrLweyqWR6XjbyBUz5G4&#10;/Dy3YG4qHc9bVc9dVZa/Om0d7bg6P5XXOmThtsXf8PaD47mLjv0XHXpMx55YP9Q5ZAABEAABEAAB&#10;EAABEHAnoHZl7J4/YoAACIAACIAACIAACIAACIAACIAACIAACIAACIAACIAACIAACIAACIAACIAA&#10;CIAACIAACIAACIAACIAACIAACIAACIAACIAACIAACIAACIAACIAACIAACIAACIAACIAACIAACIAA&#10;CIAACIAACIAACIAACIAACIAACIAACIAACIAACIAACIAACIAACIBAQwJxX7jhffvNaD4nBSVDh89P&#10;h4alcHhAAAT0E5gKDblmulVIkhkZlOIZ6X221iyFnSaPd+O+VJy98ABlA/WNcb8wdJ68RmtmQ6K+&#10;EM2ee1HKxyuYTCb3pLB2PVejMxT3t6Zv6+UV8vop4g3Uu30Qfn9sklKXXiLrq79H2V/9j6jw3Lca&#10;xsdNEDgJAvfSG/Qgs1Uz68FMiiLFgnQvPnu9awZmx4IxuhKdJlMY312PybpzOrEj5XsrtUK7hbQU&#10;VstzI7lMlvjPzT0RmyWfx+sWDfcVEWCjqDNh93nrSnZXUQmQ7GkhkC7l6WcbN5suzotDF2jQH2k6&#10;vhWKUXl0nqxHcxIrInRNdKTp5zniaCDmGn+vmKGyZbrG6ySCsX5PenxnIE4Fn18Ks3uaKbv9mcfB&#10;bw449Y+R2qWgmN8FDF9DBCVRz5myPDY2fAA3TxeBQJgsv2zI3EjLc47TVWCUph4BIyOvEa0BeS5Z&#10;77l+DN/IJ5oSK28Wm4qHSP1FwBJjm+TKJcnbSx6Prd9z2c1T0vfLYXmPz5MRe3xw7gTCznm2lXVf&#10;97snfHpjeLPOtmHfIz69pe+hktnm+0Za7d6CZZqU/4N/RLn/5+9T/p/9l5T//X9I5Xvv9RCw011U&#10;IyDP362C/H70dJe+cenMTNIRwaihGx2RuhRg+INkhKNSamai9j6xFAkeEKhDwDcyRaFnXqPg1Zfq&#10;xEAwCIAACIAACIAACIAACIAACIAACIAACIAACIAACIAACIAACIAACIAACIAACIAACIAACIAACIAA&#10;CIAACIAACIAACIAACIAACIAACIAACIAACIAACIAACIAACIAACIAACIAACIAACIAACIAACIAACIBA&#10;PxKYsJ3PWi1jxa7aUViqvXPBl9LbrpZI2AbJ9EBrtgiOytXkBefxhbErTdtkYtsKc+FRKXVj/a7k&#10;P/BMXXSGIQQEQKC/CIhzR83YmCRTYHOBXhy+IIXV8yRKWXpz5w7xbyfOIIMuDEzQtyafJbYxF/EG&#10;6UpsuqkkbyVXm4rXSiQjLdsdyAo7LCWv027IUGCgad3bSv4nEXdejAtcD+wMMbrFhE3SiqW/UKlI&#10;PnGePNvfepjZrlu8m8kVSpbcz+oNeHz03PC5uunghjuBC9EJ8hnuds7upNZqJmZNHfdxKxgha/5J&#10;omK+Ztx2Ax02jWLDVPY2LvNMWO2cyS4L2yu7Ep2ir44+SUO+5m1PVdIxRZ/4NL1CP9u7TamyzG+n&#10;WPt8+1hO1peWT9jctNmsqaT/uPx6hA2vZ+Nn6NfGn6FXhi7Sy+Lft8Q1h9Vt57kUGYlNCZE5edyu&#10;pRudemxz4qnELhniHPharmCV6a3du2RW2Qx7d+8BsW0pNxfy+OmFUUUycOZizVB89W9Q4d/6O1T+&#10;6u+R+cSXJJtpzw6epdkm+2BRyPlx4qGbSLgPAiAAAiAAAiAAAiAAAiAAAj1HoByRbf8d2Hez3G3S&#10;95ygJ1hgX062c1oMxrtbGrHfY4r9x2pn9LCtzGo5Hpdre32ZvH+m0HH6ZW9AysHeTqWb8PQcgeDe&#10;klTmfHyKHDZ1pRjteXLDc9KDnlKBAil5D1OKUM8jxh1fXrYlWAp3WVfWy7sHwi2Px1FKwyw7whAA&#10;AiDQPQIO+9hZeT7XvZyQUjUBI58mb0p+N58fnq2OcmqvLfFOyu6gq+1EGvstX4BKg5Pi443Dbzga&#10;x8Zd//biEQSjlKfQ1n2yWmBniW+Cqp0h5nGn0fnyKfKLNXVQfLMaSq5TIN3eN6/dks3e19HPu0UW&#10;6YAACIAACIAACIAACIAACIAACIAACIAACIAACIAACIAACIAACIAACIAACIAACLRDwPmFaTup4BkQ&#10;AAEQAAEQAAEQAAEQAAEQAAEQAAEQAAEQAAEQAAEQAAEQAAEQAAEQAAEQAAEQAAEQAAEQAAEQAAEQ&#10;AAEQAAEQAAEQAAEQAAEQAAEQAAEQAAEQAAEQAAEQAAEQAAEQAAEQAAEQAAEQAAEQAAEQAAEQAAEQ&#10;AAEQAAEQAAEQAAEQAAEQAAEQAAEQAAEQUEQg7gu3lHIsn5Hip4KHz0+HhqRweEAABPQTGA/FyWs0&#10;NpdRtkzaf9RvKyU0zBJRPlXxnq7fYp6M3RWpTCvxEclf7TkTHqXJ0GB1UPPX42fJ8nil+NP7O5K/&#10;HQ/r2avRqXYerfvMsH+g7j2+sTo4Sg/PP0U0fobI07hNNEwIN0FAEYHtQore31+om/pMwtn3PFOX&#10;68Zv58ZTg/MU84VEf5F1ykAhT/Fs+ihJS1z9cu8esf6s5xLFLC1kt+rdPgqP+IJ0ITp55MfFyRCY&#10;Dct1XqsUW4UEFXh8hOtLAiWrTG/s3Wm6jq9Ep2muiXZTDcucvUbFL/0tyv/636HyF36Xyte/Un27&#10;qesBoTNCHn/DuBZZtJ1PNozT0c280Id7a1ISKza9Kd0UHp6PDvoj9mD4BQFrwLluNjJ7B2xi/pAr&#10;o6QYb+B6l4AVHZYKb6QP614KhOd0ExA60SgVpDKaNfq1FKFPPTxP2ivJe4T1RM1jTlUPTX+He3yS&#10;fIZZlPy95LHra8sr5mfBxvsyuuQrh+U9MG82oSvrns7HCEed5c8pnFM7c9Me4nk056zOuByR20/1&#10;PVy3R8Ax38+KdlVWt7dgiH1fi9/ZiT30I5dvbs1gFbJkJp37b0fp4IIM2xrNKuT6hoqZcY4Xnkhc&#10;q3ze+JiUX3nffW9VegAeEAABEAABEAABEAABEAABEAABEAABEAABEAABEAABEAABEAABEAABEAAB&#10;EAABEAABEAABEAABEAABEAABEAABEAABEAABEAABEAABEAABEAABEAABEAABEAABEAABEAABEAAB&#10;EAABEAABEAABEAABEACBx55AUJwVG/fXtr+WtNlnovQ+WWa5ZWaLqU3XZ+YHxlxtRrkm0kQEtgHw&#10;wvD5JmISXRc2WQzDkOIa6/ckv8VnEdrOB5QiwAMCINA3BMzJC5Isxs4yzfgG6HxkXApX4THIEPlM&#10;0Lcmn6UXhs4T22+quCGh1yaD7mclP8xuU6ZcdQ5vJYEOfiu2QipJpEK1x5ORQI0zrSsP9dgvj5tT&#10;j+z7OcZJIUs0f3gG72Km9lmxqVKObiSWm5L6ueFzxPnBtU/AL877Px+dcE1gKbNDubJsR+PgIWGT&#10;0Xzqq+T91n9A5m/8x2S9/B2icMw1vaYjZPbJSG5L0R/G3fvzbMTddpiUaJc8PGf8yugTdC06I7SS&#10;PEdqJoudUpp+snOD7mc3ybKsA3t2+6XaZ4JHbWeFP652TWpxDXkDNBMaplnxj68bOe/mgqOmrAl5&#10;PGv0fCv37On6xbphPO08y7uS5k4xTR8nlw68DzKbtCHs3TXjnh88RwGbLY9mnmsljjU6R2Q7Y73y&#10;PK8PXhm5RKNNjm330xu0X2zONk0lD/yCAAiAAAiAAAiAAAiAAAiAwGknYLf9Z4g1oIdtN8N1h4Dg&#10;6S3Ia8lSqIt7Uo9KaXnttjLV2YrrDhikckSgmCPDMo+8fGFWvTeQbnTRUwrJNtp8fW67sovoTn1S&#10;3lyK/Nl9qZz5YbFHpsDlh2bJsqUb3D3cJ7QFN/R6hJ7k8afa2dto9b3H7dryeJ0i2/SGMwJCQAAE&#10;OiFQDsvjpNemVztJG8/WJxDYeeh4F5ZTNIbVL0V7d2rpasPEnLw9mniqGQL+7UUpWjkYpXJkWApr&#10;5LFs76aNWt9YNEpA0z17P7JO+Lsby/Zu27DkOawmLMgGBEAABEAABEAABEAABEAABEAABEAABEAA&#10;BEAABEAABEAABEAABEAABEAABEAABA4IeMABBEAABEAABEAABEAABEAABEAABEAABEAABEAABEAA&#10;BEAABEAABEAABEAABEAABEAABEAABEAABEAABEAABEAABEAABEAABEAABEAABEAABEAABEAABEAA&#10;BEAABEAABEAABEAABEAABEAABEAABEAABEAABEAABEAABEAABEAABEAABEAABEAABEAABE4zAZ/H&#10;SwPe4HERLev42nYVKBUpUC5LoclgmIb9AxT2BqRweEAABPQT8BoemgjGXTPe8DtNanjSe67PnUQE&#10;z9YiGZYpZb06OCL5Kx6/4aVnh85WvK3/ev1kjc5Lz03v70j+djwvDJ4jj6ibbrrhwIBrcruFtGsc&#10;RACBkyCQKxfpjZ3bZIn/6jl737MGhokGhupFbyucdeZLwxdprYZOseefLGXpRnK5bj6fNrhX/dAz&#10;w2eJ84U7WQI8Vvpc6oFb52pu92QLityVEXh3/wElRL9uxnF7eSo210zU2nF8AbJmrpA592Tt+y6h&#10;Y8GYSwyi7ULSNU67EYz1+2TYHl6J156LVaKNBKJi7mN/qnL3Mf8NRcny+CQIRvpQ18R9YSm8lqfZ&#10;dlvrWYSdAgI8n6lyRqrztUZVcrjUQMCosW4+mKdqyPu0ZbFRSDRdpJxZbDouIvYPActrG+/KpZ4V&#10;zpOR98zMLq9NOwFTDsv7gJ5ygYxCc/PcTvLt+WfFnMzurGzKHtRXfk9mX5LHEmtiK+S+1pAegseV&#10;gH1ewKsiw6ZDXBNpNYJ4R1ftrCZ1QPnBx1T4o39MefGv8IvvUeH+R2TZ9uGr030cr41ASBLbKuQk&#10;fy97rKxzH8ETkccU1fJ5BsekLMzEluSHBwRAAARAAARAAARAAARAAARAAARAAARAAARAAARAAARA&#10;AARAAARAAARAAARAAARAAARAAARAAARAAARAAARAAARAAARAAARAAARAAARAAARAAARAAARAAARA&#10;AARAAARAAARAAARAAARAAARAAARAAARAAASaITAeGqwZLWU7s5H43MW0fEZnzQerAotmiVYz7nYr&#10;zsYmqp5Se3khOklnIvKZfvYch/wRmgvbbAqYZTI2F+SokxdlP3wgAAJ9S8CcOC/JxjbhWCc8N3RO&#10;tmEpxerMYwhrJ+ci4/Rrk8/S54bPU8RXZSuzKumrsekqX+1LtnN1O7VW+2aboXabfWyPs5YbCTrP&#10;tK4Vr1fCKmOIY5wUAsRymQMxtoQdnHTJeR7vu7v3yWxgc6zCYFzY+jk/oG9srOTbj7+Xm+wf91Ib&#10;TvHZJuO1L5IxMiMOy1ZgR0jYZDKf+1Wypi+T5fMf5F/PvmSlcBFhM3eoCfuLlfjd/mV7Sk9EZ+i1&#10;0WsU88lnUDeTV1m0/49SS/SL/Tu0lt8Xvto2+GJ52V6AGemu7b1mytoPcbyb9yUxLH+IrGH3MUN6&#10;qEmPOXHOUZt2O4b2pO6k1+mu+Pdh4qH9Vk3/fHiUpkMn3xbYhuIXR69StIk+wC38gz3bGqKmdAgE&#10;ARAAARAAARAAARAAARAAgd4hYIad75U82dbeH/WOtPpL6sslHXawSwrs5TlsQ/ewrUz9tXSyORo1&#10;bMFZ/trvD7pZUns79Iu2CtcfBIJ7Sw5BckOzjrBuBJiBCBUH5Pfwob3llpP25Zw2oUshvXYEWy60&#10;zgc8sj1kztoQ327AgQAIqCNQjshzZC+Pk7Bvqw74o5T92/I7JlN8U1GMjivPtxsZ2OfjnKYhvk2D&#10;AwElBETb8u/Kc6788FxLWVni+4Zqx19QGOViddCpuPbY1ra1+prWgnq8cnbo5zIP+EAABEAABEAA&#10;BEAABEAABEAABEAABEAABEAABEAABEAABEAABEAABEAABEAABLQS8GjNDZmBAAiAAAiAAAiAAAiA&#10;AAiAAAiAAAiAAAiAAAiAAAiAAAiAAAiAAAiAAAiAAAiAAAiAAAiAAAiAAAiAAAiAAAiAAAiAAAiA&#10;AAiAAAiAAAiAAAiAAAiAAAiAAAiAAAiAAAiAAAiAAAiAAAiAAAiAAAiAAAiAAAiAAAiAAAiAAAiA&#10;AAiAAAiAAAiAAAiAQIsEPJsP6MWFW/TVWx/Qtz98g37j47fqphDLZR33UqEwzYSGHeEIAAEQOBkC&#10;U2H3/rjksRyFM9J7jrDTEGCu3ZGKUTI8tBEblMIqnqcHz1DIG6h42/o1Jy9Iz8XzWYqKf+26i5FJ&#10;GglE23287nPDTaS5W0zXfR43QOCkCJiWRW/u3qGcWaxbBK9ZponkvnTfnDgv+bvlGQ3GaHrsIqUC&#10;ISnJ6cSO5GfPrdQq7RRSjvA90deWc8749ohRb5AuxqfswfCfAAGPGEumQkOuOa9kd13jIELvEbid&#10;XhN9trm6jYh5xSvDl8gwjBMTdCwQc817q4Zucn2o2Qhrd6WYJa+ftqNxKczuGW1inmJ/5rHxi7Zk&#10;Dcj6x5M+bI9xX9gVQ7LU/rzUNXFEUE7AitrWaqd0DaYcRA9nYDzqr9Ui2Pt09b1+vt7IJ5oWL99g&#10;7t90IojYcwQsMWeQXLn+GlCKdwo99j0zKyKP5SdZZDPi3CPzZpvvnydZ9pPM2/D6iPzyPgDlnOv9&#10;kyxjt/P2ZOS9XzMs5vQnuM7ptnynJT1rwDbfEwWz65Bul9UIROQk8xnZX8dnrnx2cMdK7lD51huU&#10;/snvC//JrX3rFPNEgw3bfqFV6J/1mJlxjhVGuPvvMRpVoDc+Jt0uJ7YkPzwgAAIgAAIgAAIgAAIg&#10;AAIgAAIgAAIgAAIgAAIgAAIgAAIgAAIgAAIgAAIgAAIgAAIgAAIgAAIgAAIgAAIgAAIgAAIgAAIg&#10;AAIgAAIgAAIgAAIgAAIgAAIgAAIgAAIgAAIgAAIgAAIgAAIgAAIgAAIgAAIg0AyB8bDzjFZ+Lins&#10;qv3/7N3XkyxLftj3X1Z73+PN8efcc/1esx5Y3sUu3AIiIVJBBSmEKAVAMBQhUQrpSf8FHqgnPSiC&#10;ilCIIcegAgoRFEGABAiQi93FAmvu7l5zvBs/PdPeVJWy5tye6azumeqZaTvzzY1zpzIrKzPr091V&#10;WdW99etKpeDYIp3bPCvviCPdcZ4661j6GZ9X03OdRUNf/uLsHclFfM+k/KxXpZ8v6a33x1hQ209F&#10;+Z8TvHxn6GOlAwQQmAwBd+6auJZ+NnNHsvbWJWyF5MuzOi5LR/l5F73j0M3kgvza0jvyxZnbkgrH&#10;TmxyMZaT/DHHtM4NH5Q3pOm0OovOtax8z20uxnqcN3QP/cSKO9dARryxF3M0rGM3lWNxfY4zX/lM&#10;R6y+x5VtY2SPK1uyXjdjiinHkd/QsU9//v5P5ObWmsSaDd1i7/OQ0RiZvgWykYR4n5GgdK+0Jq6O&#10;DTfSFE2I+8qXxPna3xX5W/+9fP+dD2Q34DnHV5Ldz/Ee6Zg/6ywfSck3596Uu6mzxZPbapbkL4oP&#10;jx26P+avM0HxDY4d9KSt0O/n0OYjY1TO4s3hPV/fez/PrBr9rewFXzv8YP+xtFzb2K5XJqbPwe9m&#10;r/daNZaymI4n8sH86xL1zQ16DcY79hPLr5cMZQgggAACCCCAAAIIIDCtAnbP2H/mfa9p3bdJGHek&#10;XuwaRjMeHJu7a6OAAteLRdiR1ADvHXc0y+IQBFSr1tWqE/A9QtcGZyhoxs147OEe79UzNMsmEyAQ&#10;331qjMLW99VbqVmjbJCZ+sxVo7locVNUq26UBWXCte44gvYQjpVB45jU9a7+/tKflBN8H9a/DXkE&#10;EOhfwPb99srV52bV6D5n998iNfsRqK++LtWrn5O2fz2vv6uakljTHKv7eYWpMyiBcOFF1+8e67PX&#10;TtW8o78f9SfVaviLxp5XTtMYg+O79jVWjiDj/6wf/MqIedkI5OkCAQQQQAABBBBAAAEEEEAAAQQQ&#10;QAABBBBAAAEEEEAAAQQQQAABBHoJWL0KKUMAAQQQQAABBBBAAAEEEEAAAQQQQAABBBBAAAEEEEAA&#10;AQQQQAABBBBAAAEEEEAAAQQQQAABBBBAAAEEEEAAAQQQQAABBBBAAAEEEEAAAQQQQAABBBBAAAEE&#10;EEAAAQQQQAABBBBAAAEEEEAAAQQQQAABBBBAYFIEVGFdrr54IKv7O5KpVyVTq4pynZ7D89b7UzGW&#10;kNX4jL+YPAIIjElgJZEP7HlL2eKGo0Y9Vd418pOScTY+NYaykcmLY4WMMi8zG03L7dRiV/lpC9yl&#10;212bfL0VlWTI9Oqq1KMgobd5K3Olx5rzF+UjqcBG9ppVsY85ngduTAUEhiTwo/3HstUontj6YrEg&#10;Id971+nx2TyxkVOsfCt3TbZmzOPH0n5BLKd7PvS9wv2uz9WP95/21dub2atiKUIa9YU1gkpXErOB&#10;vazV97pe78CNqDDRAhv1fflxsb/PbEh/Xn9u9lWJWuGx7tNcLBPY/3a9KK7rBtY7dQXdplq/b2y2&#10;kZsTVymjzJ+ZiwaP2b/NZcq7KXO+rsqFg93PhBOBDPut7mvywI2oMDECbsq8d6JaDZF6eWLGx0CC&#10;BazPPq/tmm4oIhJPt7OX6u9mY7/v/a07rb7rUvECCYTMOZSyp/d94P/sO0nzXD7OV81O5Lq6D1X3&#10;usoo6CGQ8B2/qyffq+jRwlQVhSrm+2KS3sdTBRkwWDeZE/+VmSoN97670t/RdSa3EXzN4Op7Xs6L&#10;e52bSeTaa6ICrvWMDS5BRkXjxl66jZqRn+aMUzGPeSqWFOU7dw97/6zcgtlFqylOpf85prkxOQQQ&#10;QAABBBBAAAEEEEAAAQQQQAABBBBAAAEEEEAAAQQQQAABBBBAAAEEEEAAAQQQQAABBBBAAAEEEEAA&#10;AQQQQAABBBBAAAEEEEAAAQQQQAABBBBAAAEEEEAAAQQQQACByyqwEM/23HUvrlpXKu10FZ1U8Li8&#10;edLqg3WryTmJjDimQUTHbvrG4puymjCffZ4Ox+UXdHmvGAdq3XwWpX4QpcjSrcD9owICCFwQAf3s&#10;UWflrjirr0nr/V+Xxrf+odhvfHCwc/M6LsprmdVz76gXyeRmckH+5o0vyxdnbktKH5P6Ta+lg/tv&#10;6XhW98ob/TZ5cr1aSfzPTi/Fu88bXqypXCR5cltTtjaszyFe3CYv9kw5Zr5G6frRM3gfV7YO96yp&#10;4w38oPDoMN9eWCjvS1bHNr21vS5fe/BT+dt/9WfyFR2GIxe9WGbt/R3X31cyy4Fdl1t1Wau9jH8T&#10;WHkIFbxIBB/FdPyOgOdcr/YRM6zf4anitpznGeBebKq3M1fl67OvSzoU67fbwHohx5aNTE729THF&#10;+SxeneOLVRTYCBVE7W2IalQMCXexO8aoUeGcGXfRnBvP6md5x5r6oDaA9F7u5tjjoPl3w7t2+Fzu&#10;ur+4Z/6He4/EGUZ8tJ69UYgAAggggAACCCCAAAIIDFfAjcTFCUWNTkJV4iYZIOfIhGumpRfTrdVH&#10;bO7Tdun6vptTxEw9LeHY6qseseCc8ODuzx23Y624GW/dsptiNYNj/h3XHuUTIqC/O4oVnhuDqc9c&#10;CbxXbWxwykwtf9XYQunolXHfGIwKPTLhmhlH0NHxsR19fiK9FHD1d1n+pPS9dxICCAxPoJlbkb23&#10;vyU7X/o7svX1fyDbH/y2uDrGKWm4As3Za1J+7euy+/N/T8rf/Aeyf/0Lw+1wgK1zrB4gJk0FCkS2&#10;Hxt1XFHS8OZ8p0hu2LwP4G2q7MF8F3yKYQRWtWzv1xdHybX07zDGmFzFvGyM/HSNAAIIIIAAAggg&#10;gAACCCCAAAIIIIAAAggggAACCCCAAAIIIIAAAj6BsC9PFgEEEEAAAQQQQAABBBBAAAEEEEAAAQQQ&#10;QAABBBBAAAEEEEAAAQQQQAABBBBAAAEEEEAAAQQQQAABBBBAAAEEEEAAAQQQQAABBBBAAAEEEEAA&#10;AQQQQAABBBBAAAEEEEAAAQQQQAABBBBAAAEEEEAAAQQQQACBiRJwU3ljPJa4kqrXpRRPGOVeJl2v&#10;GmUtZYkVz0g20l3XqEgGAQRGJpCNJCUZikrFbpzYZz2RkXhx+7COKhcOlydlYW37odysVYzhvMjN&#10;Gnkvo/S/L+RviVLe0vmSm10Q0cc1qRUPG8ruvJBfuv0b8v29h/KstntYHrTwfvamhK1QULUzrY+H&#10;IoGvs6uP54VGWZJCCJUzIbPRwAUeV7bk0/J6YLsreztmHT3fcBdumGUDzIV0+7mrb4usPz5sNew6&#10;slgsyJrvmFNs1eQn+0/lc7nrB3W36kVZr+8dbnfcQjackKvx7uPXcfUpH77ASjyvzx9KHyndYzuz&#10;HVu2C09lqemI0ucF5/rnjq3LiskXqNh1+W7hXt8D/XzupuT1vGrcyRtDSL9X7RPeq03XPjjnJwZ9&#10;zt/bEFUvGwRPsjkj3yszF033KqbsMwE3NWNYtOfh/VxXe+ch0hQL+F57b09UaVfcWGqKd+pyDV2V&#10;zetB/z21y6JRbFWl6jT73t3aKer23SgVJ17Atcx7EcppTfyYew6wWRfVNO+JT9Jn34kmxdX3npS+&#10;dmmnUDX4GrVd9zL/VfG0uPtbhwRutXS4fBEXrIp579dJBs/rL6LD0PcppI99iaxIdf+wK//84XDF&#10;oBai5vdzru97vF7duFtPRBrmsS1y7Y1eVS91mYrGjf139TnhoiS3evT9h7dPKqm/ExlxCi/dlMRX&#10;f0NC2Xmx9L9Qbl785iMeEt0hgAACCCCAAAIIIIAAAggggAACCCCAAAIIIIAAAggggAACCCCAAAII&#10;IIAAAggggAACCCCAAAIIIIAAAggggAACCCCAAAIIIIAAAggggAACCCCAAAIIIIAAAggggAACCEyh&#10;QD6akoh+Rmuz4xmt3m7YoZBUw1FJtF7GcHJi+rn/jtP3Hto6bsmzsi9+So+tb2YWe5QOvyiu41N9&#10;sPCGVFp18Z5hH9PPBM7p2AbHxW9Sa/eNQam5q+L6nmtpVCCDAAIXTsD+8t86dp/eyl6VtVpBCk0z&#10;XtyxG3Ss8KLGXU/Oy5u6jXQ4LvFIXKr6efanSVcTs/Kj/ZiOu3fyM2A/La3Jq+llHcflfHHhrB7x&#10;+oox81m/3vhnY2mxBhAX7zQWo6jrvV6PdCwxb58zHc80znTEC9zXr+Gujn83o8+zP9p7Ir1iDnTF&#10;GdODv3rtnVHswqXq42pyVp/nI1IPiPvwaXFNVhJmTJxRQa1VC+KcEFvJG4cXJ24pYcbNPfX4nn0k&#10;0ccfirXxUCwdT6x1/R1pvPutUzfTuYEXZ+kX59+SHxefyv3KRueqMy3bel76b15992Dbr2VfkXlH&#10;R0gLx87U1mXeKLT5oGv3naVbXWWDLHCWbkvooz87bNI7v63s78rDuaXDsrMsXNGxC6/Ex/PZDBrv&#10;reSCeOfWvYDzv3e9cU/Xu5tZCWqS9QgggAACCCCAAAIIIIDAVAh4Mdys4ubhWEMVYv8dYpxzIazv&#10;2XQmW99fFH2/ZNDJDUWMJpU9pbEyjb24HBmlv9v0p1HcP2vFu+O0ee/XRqT7uwH/+MhPrkBUH8st&#10;++XvAdqjrOWvtheH8reRXRJXx6zsPO7ECs+kOt///ctw7SjWpTfIVlzHvyQdCngxev2pM2avfx15&#10;BBA4v4Crf1PVWLxz/oZo4cwCrr5GaTXPvPnIN/THrvcGMLXx60euR4enFYhsPzI2cfLLp/4O3tG/&#10;tfQnS3/obH/hmPPK97sQx4uVPsZ03LzMHeOY6BoBBBBAAAEEEEAAAQQQQAABBBBAAAEEEEAAAQQQ&#10;QAABBBBAAAEELq+AdXl3nT1HAAEEEEAAAQQQQAABBBBAAAEEEEAAAQQQQAABBBBAAAEEEEAAAQQQ&#10;QAABBBBAAAEEEEAAAQQQQAABBBBAAAEEEEAAAQQQQAABBBBAAAEEEEAAAQQQQAABBBBAAAEEEEAA&#10;AQQQQAABBBBAAAEEEEAAAQQQmAYBNzXTNcx0vdpV5hVkamZ5KRaX1cRsz7oUIoDA+ASWE92fa/9o&#10;ivrz25mscqEzO/blpmPL7tMfdI3jea77mHM3vSL5aKqr7pkLVu4Ym1pbjyQilnxl5hV5P3dDLylj&#10;fa/MtcScLMdzvVYNrGwmErzPO/XSwPqjIQTOI1BoVuT7ew/7amJlb8esN39NJBw1ywacS628Lq4y&#10;P9sr+75xfNbnx+U12W4UD3IfFp/2NZK3sldF+drva0MqDU0gYoVlMZY9tv2b22vyn/zFH80njtcA&#10;AEAASURBVMu1P/4nEv13/5tEvv//irQax9ZnxWQL2K4j3979VBqu3ddA76aW5Xpyvq+6w65kKUtm&#10;Y5nAbjaqey/ruK7IzjNRP/23InYrcLuTKqj1e12rn2e752KdldLhuMRCkc4iln0CbipvlKh6+eD4&#10;kghFJaxf75NSw2lJzW6eVIV1Eyzgpntcp5V3J3jEDM0voHzXzb3uqfm3uYj5jfr+qXar7nDcOhXY&#10;BanshsLGnqgpPX9Zle77ZY7vXG7s6Kgz+jrTTpj3n0LV031GRz3kiekv4Ztj1y7wPTR9XXAw5+zA&#10;t5PmnLRjFYvnFPDP98U3fzhn812bq1jSLKtXzHyPnPP8k67SyNXXusoue4GKmt+huI3ahSFxKua5&#10;wvIfE0ewp6HcvCTe/2WJ3nlPwgv63qnPewRDoAsEEEAAAQQQQAABBBBAAAEEEEAAAQQQQAABBBBA&#10;AAEEEEAAAQQQQAABBBBAAAEEEEAAAQQQQAABBBBAAAEEEEAAAQQQQAABBBBAAAEEEEAAAQQQQAAB&#10;BBBAAAEEEEAAgQsg4MUCmY/3jj3xZ3felH/+1hflf//8B3L/l/6eqNe+2vcev6jsSisgvoEX5eRa&#10;erxxDZLhmCzpGEle7KZj46LU9PPw99aNfVerd408GQQQuNwCXmyUr8y+0ldstraUdwy8oWO7/Nry&#10;e/Jlva0Xr+SsyTt+vZpeDty8pp97/6iyFVgvqILSx3h/KsUS/iJ9fvE9y7qrxnQWLMVyErciUoyb&#10;++yPX/pYW+80SnKvbJ5D2nvtjzPWzC9JOJ5ur+bvgAS8z+ft9GJga8+rO1Jp1QPrDaPCM913UFqO&#10;5yUUEJcnqA259xcSfvwjsWov48dZmw8CN+mngjeud7PX5a/NvCrJUKyfTQLreMfInJ6fuQk9T40M&#10;ps3ATi9QhdDmQ2Nv3Kyec3uWQ0zu7Kq4em7dma4XP4sJ1ll4iuWojpP3nn5vTWryzr/v6dis/aSf&#10;7D8VL3YWCQEEEEAAAQQQQAABBBC4CALdsf/Od/13EUwGtQ+R+sv7Nu32WkO6x+rqa+7OpLhm7eSY&#10;6GXVIxacEx5+LPRmj/jwkc/uM040GIM7USC2+9RY7+pcPX/FKBt4xgqJPXfNaDbuG4exskcm7Is5&#10;2zrm9w49Nr0URa427kqO3VVEAQIIIIDA+AR6HasVx+rxvSAXuGfVqEioaP5OyF64eeo9dsPRrm2U&#10;3egqG3eBpePQdyY3NPxrpc7+/Mt81v0i5BFAAAEEEEAAAQQQQAABBBBAAAEEEEAAAQQQQAABBBBA&#10;AAEEEEBgnALWODunbwQQQAABBBBAAAEEEEAAAQQQQAABBBBAAAEEEEAAAQQQQAABBBBAAAEEEEAA&#10;AQQQQAABBBBAAAEEEEAAAQQQQAABBBBAAAEEEEAAAQQQQAABBBBAAAEEEEAAAQQQQAABBBBAAAEE&#10;EEAAAQQQQAABBBBAAAEEggTcVL6rSqZW6SrzCtL1qlFeiidkNT5jlJFBAIHxC6zEuz/X/lFtRyNG&#10;karsGvlxZz4sPpX5wpYxjEokJvuJlFGWDEXlrexVo+zcmeVXjCZUqyHW7rODslvJRfnF+bckG04Y&#10;dTozcSsi72SvdRZJ+MN/LaH73xdV2jHKz5OZiZoWvdraqRd7FVOGwEgFGk5Lvr3zidiuE9hvolGX&#10;vH8esmJ+JgMbOUsFfXxxZ68YW67sHf95/d7uA3lW3ZWtRvBnbDaSYr5kyE5OZjVx/Dy2Fo5KyHWN&#10;wapywciTmR6Bv9x7KHst81rmuNEvRDPyOd95/Li6oyqf12MKSgU9V1Hf/qdi/d7vSuiP/rFYH/6x&#10;yOajoM1OXK/W7hvra8msVGJxo8yfmYum/UXkfQK9rsHbx5fMCXPMdjPFPt/L7fr8nSCBeFrckO86&#10;rDRZ12ETpDWRQ1Fl8/Xq9XmeyIEPeFAbjf1TtVjX1wOkyyfgP96JPZ3vg/Y5uvMVdJPB99066w97&#10;2U5kjS5C1T0jT6a3gIqb99Xcaql3xQtQaun3hPLth5PM+UrIDkrATZn3Gvzzh0H1c9hO1LxP7TaC&#10;r33t558cbu4tqNlVsZLB153GRpcgE7nxtiR//j+S1Dd+U9K/+tuS+sX/9MLstVMx72la+nqfhAAC&#10;CCCAAAIIIIAAAggggAACCCCAAAIIIIAAAggggAACCCCAAAIIIIAAAggggAACCCCAAAIIIIAAAggg&#10;gAACCCCAAAIIIIAAAggggAACCCCAAAIIIIAAAggggAACCCCAwLQKLMR7P2tzPTsju/qZi61QWDZq&#10;p3u28pPSZiDHUnJG4jq2xaQntfGg6/mk1urdSR8240MAgRELZCNJeSd3PbBX73nH15Pz8q2ld+XL&#10;s69IOnxyHJPABj+rcDO5IBEVCqz+cemFuL6YQoEb+SpYvhhETSsk9Uj38XwudjGf26qUkmvJOSnF&#10;zOcbp3TsMMs5ijH2uLIlf7Frxq5pU8aaDZn1Pec2euX19mr+DljgTno5sEUv0ta90npgvUFX8D6P&#10;zyvHx3pr97eanG0vnv3v8h1jW6taFFXcNsrOk1nQn/lfXXpHrsfnztPMwbZenMuwss7dztQ20NTH&#10;k82HEn74VxLRMTyj3/1nIn08Q/1gf724oTsv44Ye7r/vtT8sH+SCfr3cxZtGi1f2ds/1On4+viiJ&#10;gv5cdhxbjQ4mILOor6X6iUndcG35cO/JBIyYISCAAAIIIIAAAggggAAC5xewfTHcrOrpvkM6/wgu&#10;bgth3/dxzdhwYqO5+ru/zqSmNFZm5z5clmXVrBm76nhxni3z9TQqDCjjRJPi+Prxv18H1BXNjFAg&#10;Xnhq9NZKz4vji+1oVBhQpjV/02gp3ChLuFIwyk7KhGtmHMGWLybtSdteinU9vi9Ujn0pdp2dRAAB&#10;BKZFwNW/sfAnpb9LIiEwaIHI9pOu3z22Fm6euhvXu+7wJaW/l560pJyWMST/NYyxchSZHp918Y1x&#10;FMOgDwQQQAABBBBAAAEEEEAAAQQQQAABBBBAAAEEEEAAAQQQQAABBBBAwBO4xE9v4A2AAAIIIIAA&#10;AggggAACCCCAAAIIIIAAAggggAACCCCAAAIIIIAAAggggAACCCCAAAIIIIAAAggggAACCCCAAAII&#10;IIAAAggggAACCCCAAAIIIIAAAggggAACCCCAAAIIIIAAAggggAACCCCAAAIIIIAAAgggMBUC4ai4&#10;sZQx1Ey9ZuTbmUyt2l48+FuJp2QumjbKyCCAwPgFluJ5UQHDKERjRg3VrIs0en/2jYojyOw2ynK/&#10;+EKW93eN3l7kZoy8l3k/f0vCVqir/FwFy7fF9TVgbTw4LMlGEvLN+TfldnLxsKy9kAxF5ednX5WY&#10;FWkXiTRrEr73PYn++F9J/I/+J4n9wf8o6vlHR+vPuJSPmMfuXs3sNEq9iilDYGQCruvKd3bvSdnW&#10;x5g+0lvVHvWW7/Sx5fmrOIu3jUZmqmVJNHqMR9cq2TX5891PD+vnKyW5srslWb1NyLEPy72Ft7LX&#10;jDyZyRFYjXefV9qjK8US7cXDv6psnpcOV7Aw0QKfltflSW2nrzEm9Hn8KzOviFJBM6m+mhtYpX6u&#10;uV60aqKefSRKzzvaSa3fby+e/m+rIbL12NhuIz9v5Htl5qKZXsWUdQi4qe5jjyoXDmpkw93Hno5N&#10;Dxb3W+Z1uX89+QkX8L3+7dd+wkfN8DwBfc2sGubnr9fn+aJjOa4jW6e8zrT1Ni3XnCNfdCf2TwuE&#10;wgaDsltGfloylu8awFWWuInsRA3fTuSM8YQqe0aezDECCd+8tXZx76FZPd4TTjJ/DAzF5xXwzw+U&#10;56/vjw0rqVjSbLpuzlfMlXooej7jbj0xikNXXjXyZF4KRFbvSPzdb0jsja9K9M57Erly98LQuJV9&#10;Y19U0ndMNNaSQQABBBBAAAEEEEAAAQQQQAABBBBAAAEEEEAAAQQQQAABBBBAAAEEEEAAAQQQQAAB&#10;BBBAAAEEEEAAAQQQQAABBBBAAAEEEEAAAQQQQAABBBBAAAEEEEAAAQQQQAABBBBAYLIFFuLBz4zd&#10;qpnP4jtpjxz9LMkn5e2Tqhysu5FeCKwzCRXU+j1jGG4kJmruqlFGBgEEEPAEXkkvy9XE7LEY1xNz&#10;8q2ld+Urs69IRsdxG2Ty4tC9kl4KbLKo47O8qJ0vhpA/TkQx3ntf5uIX97mt15PzUvTFZ/Ki9aQ6&#10;YpjWnKYUmpWer8mKji/oj+6jVl7pWZfC8wukI3FZ1rEpg9L90rp485hRJi/mZNXWcY4C0mqiO15P&#10;wCbdq3u8x0KbD7vrnaMkoo9F72Wuy1eyt3UsSjPmwmmanQ0Hx5g8TXvTVtfa35T4t/9Pif7oDyRy&#10;/3sSXvtU/LEfjtsna/uJKB3nxEhLo4lj6C6ZcQytRkW+agVfaxhj/SyzGsvLtb1tif3ZP5H4v/gf&#10;JPqdfyahh38lYk9e/JZ38zfE6jqqd+/VPR0Lbr958rPwu7eiBAEEEEAAAQQQQAABBBCYPAHbF4vQ&#10;aulYpR3xoCdvxFMyIn1fKlwvG4Nt9fEdnrFBnxnXd99GOdMZK7PP3b1Q1fyfNSccG9n+tXz3/MP1&#10;4sj6pqPBCyh97I4Ut4yG6zOj+Q68tXDT6NfLxAtPu8p6FSgdH9vy3VP3vzd7bXepypQSL3ZwZ+I4&#10;36nBMgIIIDB+AW8+3oylpZHISz01J7XMooxyXjcMAXd3TdxyYRhN0+Y5BCLbj4ytnXBUnPyyUdZP&#10;xtXb+ZNlN/1FY80ru9X1ja0bOvtvFgaxM67+/YQ/KXfyvu/2j5E8AggggAACCCCAAAIIIIAAAggg&#10;gAACCCCAAAIIIIAAAggggAACCFxMgfH+kuJimrJXCCCAAAIIIIAAAggggAACCCCAAAIIIIAAAggg&#10;gAACCCCAAAIIIIAAAggggAACCCCAAAIIIIAAAggggAACCCCAAAIIIIAAAggggAACCCCAAAIIIIAA&#10;AggggAACCCCAAAIIIIAAAggggAACCCCAAAIIIIAAAgMWcFN5UfXyYauZeuVwub0Qsm1JtBrt7MFf&#10;Kz0nSimjjAwCCIxfIBoKy2w0LduN0rGDKcYSXetUeVfc6EpX+SgLXNeV7+89lIXyvkQc2+j6eW7O&#10;yK/GZ2Q1MWOUDSKjYklx8suiCmuHzYU2Hkrrja8f5ZUl7+VuyO3koqzVC9JybcmGk7ISz0tIr+tM&#10;1uYjUeIeFlnVfbEj8cP8WRdm9GsclAqNitiu0zWmoO1Yj8CgBD4sPpX1+l5fzeX0Z+hO6blR140m&#10;RM3o41LDnIMYlQaUcZdui/z0T4zWVvZ35P587+Oi2/G5vrW9Jm+uPTnY1vu07ybS8vtvf0kWollZ&#10;jGWNNslMjkAyHJOZSEp2m0fz4PboyrGYOProbXW8zt55kjRdApv1fflx8eVnM2jkln69f27mrsRC&#10;kaCqI18/F8sE9llwmuLMrkpo++lhXbV+v+MdfFjc34I3f9FziM70IB18PJvvY6ydbV7GZTeRE1df&#10;Rys9722n9vElE9Fz9Gq7tPffYiugQu/NKJ0QATet77/sbxyNprxztMzSRAuocqFrfN79tMuWtvW8&#10;ydazpNOmut2ScDh02s2oP8UCrmXOqZTTmsq9URXzetZN5kTfEJ+ofbH13KIzWU09V7CbIhM4r+0c&#10;57iX1eINsd7S9/oSGVHx1MHf9piav/eP9KKry/W9N319b918V6xrb7RXT93fUMU8h3mzUCcRPLef&#10;uh2dkAH75wcH11XesWRY8wb/fX79+Xf1eVfp7wh6JefFPf32ProW8epYq3d7VaXsAgs41aKxd1aS&#10;Y4IBQgYBBBBAAAEEEEAAAQQQQAABBBBAAAEEEEAAAQQQQAABBBBAAAEEEEAAAQQQQAABBBBAAAEE&#10;EEAAAQQQQAABBBBAAAEEEEAAAQQQQAABBBBAAAEEEEAAAQQQQAABBBBAYKoEFuLBz9Ur6ue21uyG&#10;xEPRwH3brO1JXT//PyhdzywGVZmI9c7b3xR34aao9XuidAwmd+GGKMuMrzQRA2UQCCAwdgEvJuVX&#10;Z+/Kx6UXcq+0LmW7LhEVOogT93rmimS9mBpDTK+kluWj4gv9NHzzGbr+Ln+6/0w+mHnNX9x33vXF&#10;iegVz8+LQ5eLpqQ5grhZfQ98gBW9GIdOynzGudd8pl6VYiIZ2NPK3rZRx9VxoNTcFf2M9NPHMjAa&#10;InOswCuZZVmrmc8c91eu6rnO8+qOXE2a8R799QaZ9/oLSjP6s+TFCjt3yswdPGPdiwPZTqHNB9K6&#10;/YV2dmB/l2I5+WbkDflR6ak8q58+bpkXF+0yJ6fHc9kP4jPNrAayhDYeGHVcS8c60fPXgFODsc1Z&#10;M+7Sna5NV3UcwzsLy3Kv0hFvqKuWWeCdO9/L3RTr/j8/WKF0HOjQ2idi7ejYYq9/1aw8Abl0OC6v&#10;pJcPzv8nDcc7O/9g75F8MP/6SdVYhwACCCCAAAIIIIAAAghMvIA/9p834JCOM9bKxSd+7JM8wFC9&#10;1BULuxUPjsl9ln1yfTHalI7bRpoOAdWsGQP17i2PKrV03PVo5eheX6RmxnIb1TjoZzACscJzUb6b&#10;ho3Za4NpPKAVNzUjrVhawvq4106x3WdSWn27nT32b7h2dH+7XanVx+8d2nUvy1/vvrDq+M7pICbo&#10;Zdl59hMBBBCYBgH925Ln7//H0zDS/sf4l/9CxPtdnf5OWpZfEbn2psis/g0EaXwCOv52ZPuJ0X/L&#10;m+/p3/OcNrmhiBet3pg/et/hTlJSPX6v6liRsQ7RtbrjoyuH3wWN9UWhcwQQQAABBBBAAAEEEEAA&#10;AQQQQAABBBBAAAEEEEAAAQQQQAABBC6xQPcvGS4xBruOAAIIIIAAAggggAACCCCAAAIIIIAAAggg&#10;gAACCCCAAAIIIIAAAggggAACCCCAAAIIIIAAAggggAACCCCAAAIIIIAAAggggAACCCCAAAIIIIAA&#10;AggggAACCCCAAAIIIIAAAggggAACCCCAAAIIIIAAAgggMJkCbmpGZOfZ4eDSterhcnshU+8uS2aX&#10;26v5iwACEyawnJiR7Ubp2FEV44mudValIPbMSlf5KAvuldel0CzLu3s7Rreuzq1l9bHqsxRWlryf&#10;v9nODvyvvXhLrMLaYbtqTy/XKyKx5GGZt5CNJA7+GYW+TGjjgVHihiLizl01ys6Siet2EqGoVO3G&#10;sZu74sp+qyozkdSxdViBwLAEnlV35KPSi76aj6iQ/NzMKxL63h8a9Z2FWxJWyigbVsbNL4sbTYhq&#10;VPUnR0+NkhlpWaG+ust0zJ280TqWdbDd29nzf9b7GgCVziywqs+Xu/q840+uPs+UYzHJ1GuHq1S5&#10;cLjMwuQLVPT58Tt79w8+z/2M9vP5WzITnczzZdQKSzacODinn7Qv+3OrMrP99LCK2t8Uqe6LJLKH&#10;Zf0uqLX7RlVXHw9fpE9ux5ufeeMkBQjoc4SrXxNV2Tus2D6+9OO33zw6Lh02wMLUCBzcf+kYrSpx&#10;bungmOhFVd7tGp//9eyqcAELNur6vHKGVHOakpLYGbZkk2kVcEO+cK52ayp3xbtX1pmcVL4zOxHL&#10;do+5Xqi6J3Z6fiLGN6mDsBZvinj/fMl19R2B4raI64i7v3WwdhD38XzdjDRrdcw7vY7deEakz/sd&#10;Ix3oBenM7XGc8Ob7vcoHsctK38vqSt597GTv6zfn2cdm9XBErMUbZhm5Cy3geN/3+s7LVkIfF0gI&#10;IIAAAggggAACCCCAAAIIIIAAAggggAACCCCAAAIIIIAAAggggAACCCCAAAIIIIAAAggggAACCCCA&#10;AAIIIIAAAggggAACCCCAAAIIIIAAAggggAACCCCAAAIIIIAAAghMqUBUx/DJRZOy19DPZDwhbepn&#10;91/r47mtj0v6Of8BaT6elXQkHlBrQKtbTZGajkOVPorddKqW9TNs3ZvvHvwT7/mrPO/+VHxURuCy&#10;CSgdK+q1zOrBP0c/q9nSsUhGlWL6eH4ztSD3yxsndrlVL8qOjs83G02fWO+4lZYvBlEp1v2c33w4&#10;qfd9NHGzjhvnsMvnZq4dxPXp3Mt0j3ilvcaxsmfGb3D1c46V9+xr2+lVnbIBCKwmZgNjFnrdfFpc&#10;k6vJuQH02F8Tz6vme6HXVt7YB5UO4ks++sFhc9b2k5fPXPbHRziscfYFL2bUF7I3ZbWelx8Un0jD&#10;7T/mwqWPGxlPixezQnU8D7sdnynoFQltPjCqOLNXxdLPU5emnhMPO6Vy4qRmxSofxVG1Nh7K5+58&#10;SXZ0nLtese56Dend7HWJ6/dPaPORsdpeuDmymIxGx31k3shekYeVTWk4J7/P12oF8f4txycvdkcf&#10;u0kVBBBAAAEEEEAAAQQQQOBAwEnkuiQsHftPcktd5RT0LxDR9239qenFzBtCcvV1d2dSAdeznXVZ&#10;Hq+AataNATiR0cW5bervdztTuHa2+LydbbA8PoH47lOjc0cfFxpZfRzXX4ePItVmrkp67WeHXcX2&#10;X4g4dmCc0F7vu5bvvXnY6CVecA++czq6J8xx/hK/Gdh1BBBAYAQCbqshsqW/d/aSF9fc++f9XmT2&#10;yssy/jsWgVBpSyzf70Gbc9fPPBZX/yZJ2Y2D6eLLa8oRTRz7HLHV8d16exPvO/dxpoM5mW8AzMt8&#10;IGQRQAABBBBAAAEEEEAAAQQQQAABBBBAAAEEEEAAAQQQQAABBBBAYGQCo3v6zch2iY4QQAABBBBA&#10;AAEEEEAAAQQQQAABBBBAAAEEEEAAAQQQQAABBBBAAAEEEEAAAQQQQAABBBBAAAEEEEAAAQQQQAAB&#10;BBBAAAEEEEAAAQQQQAABBBBAAAEEEEAAAQQQQAABBBBAAAEEEEAAAQQQQAABBBBAAAEELpqAk8ob&#10;u5Su10Rc11dWNfJeJpdf7SqjAAEEJkNgJWF+rv2jqkZiYisztIYqF/zVRpqv2g35sPj0oM9iLCGb&#10;6aw4n41gO5WRRjhyOJ63stckGY4d5ge94CzcMppUOhfafGiU9ZuxNh8YVZ356yJWyCg7a2Ymkgrc&#10;dLdZDqxDBQQGLbDfrMp3C/f7bvbLM3ckXdoR1dRzkI5kL5qfxY5Vg19USlqvfyCNL/yGbPzS78j/&#10;99aX5PHsYl/9pOvmPKkYT8hKLC+z0XRf21NpfAJXErPHdl7S56LOpMq7nVmWJ1jAdh35891PpeG0&#10;+hrlndSS3EjO91V3XJXmY5nArl9ku9/Par3/Y3FnB2r9XmdWKvklsUMnz1/mohlR+lhKChZwUzPi&#10;6rmsk9Ouq6+LO7NysFEmHA/cuNgyzzmBG1BhsgT0a9+ZVKMi0qx3FrE8oQL+62VXX0+7ieBj84Tu&#10;zpmHtdHYP9O2dad5pu3YaHoF3FDYGLwSfa/Z7m9uZmw45oz/GsBNnny/bRzDtRO5rm5Dlb2uMgr6&#10;FKjrc7O+nuhMasqP91bFvOdrT+D7uNN72pe9ub4/+Y8l/vXnyseSXZu7jeOvGeznnxj1reU7onzH&#10;bKMCmQsn4Fa653Mqmb1w+8kOIYAAAggggAACCCCAAAIIIIAAAggggAACCCCAAAIIIIAAAggggAAC&#10;CCCAAAIIIIAAAggggAACCCCAAAIIIIAAAggggAACCCCAAAIIIIAAAggggAACCCCAAAIIIIAAAghc&#10;LoGFePdzWv0Cm7XuZ/L563j5J+WtXsVG2fXMgpEfeKa4Leqjfy/Wn/yvEvp/fldC3/u9wXThxROI&#10;mrE4BtMwrSCAwEUUsHwx7kaxj6+mX8bvCOrrk/JaUJXe6xs1CbUaxjov1pQ/5SPdz/7115n2/LXM&#10;slQjUWM3MrXjn2/crpivlCThM3QWb7dX83dIApY+h99OLwW2vlYrSMkXBy5wozNWqOm4kzuNUuDW&#10;V5KzgXX6reAs3DSqKh0Dwdp5ZpQNOuPFovvm7OuyEg2eb3p9x62IpELDi7E56P0bVnv+2A7+Z+b3&#10;7FfHClBevICOZPte845VQ1l0Fm8a7Vo7T8WybfmKjrMYUSfH7/I2XI7l5LqOhaYKa10xGZ1RxmQ0&#10;9iI4E7XC8nb2anBFXeMHhUc63LUZ77qvDamEAAIIIIAAAggggAACCEyIgBNLiWuZ13ihKrH/zvvy&#10;hGvFriZafcTj7tqojwJXX8d2JtVnDPPObVgej4Dy3bt0dHzvUaVW3IxBHGrVRdnE2h2V/6D7iRWe&#10;Gk3W86sivmO7UWHAmVr+itGi5dgS2w/+7irs+82Cq+85OtGL/52UgdVHxn+eFu1LQgABBBBAYGgC&#10;6w+k61yzcmdo3dFwfwKR7cddFZtzN7rK+i3Y+tLfkfWv/Zasf/2/kI0PfkcqV9/pd9OR1FNO97WJ&#10;o397MM7UNSfTg1HMy8b5ktA3AggggAACCCCAAAIIIIAAAggggAACCCCAAAIIIIAAAggggAACl1rA&#10;utR7z84jgAACCCCAAAIIIIAAAggggAACCCCAAAIIIIAAAggggAACCCCAAAIIIIAAAggggAACCCCA&#10;AAIIIIAAAggggAACCCCAAAIIIIAAAggggAACCCCAAAIIIIAAAggggAACCCCAAAIIIIAAAggggAAC&#10;CCCAAAIITIWAm5oxxhl2HUk0G0ZZplY18q7OhVKzRhkZBBCYHIHZaEYiKnT8gJSSUixurFflXSM/&#10;6swP9h5LSx9/vHR/YUX+5RtfkP/r/b8mf3LnLfnxys2Dcu8/+UhS7qaXD/PDWHBmVsUNRw+a9o53&#10;Tm5ZXCt86q5UcVusatHYzl64ZeTPk5mJpgI3LzQrgXWogMAgBZpOS/79zsdif/Z5Dmr7rcxVWY7n&#10;xdp40FXVWbzZVTbMAvvW++JcfVNy6Xl5PbPad1eZujlPKsYS8lb2at/bU3F8Ajl9TkmHzfNhezTe&#10;69iZVLnQmWV5ggX+av+RFFr9nf/moml5J3t9gvfm5dDm9NwuKD2OhsWNmu9bWbsftFn3ev1eV6Ud&#10;o3wzP2/ke2U8S1J/As2v/G2p//X/Thrf+C1pfulvin3jnYMNU6GYWKJObKTmNMU715KmU8BNm/df&#10;DvZizNdh0yk5+lH7r5fdZE5EXa5wlXV9/Nnr8/zqf4XqHLf8JBc/3+Meipq294HdElUrGa+Vk8ob&#10;+UnIOPGMuPo+X2cKVfc7syyfRsD3mh9sGp/uea5V2TMEHO8cRhqeQCTWdV02zPsJynfv4mDHfPep&#10;2jvr7G2K+O5tWKt326v5e0kEHN/3Fd5uW8ngew6XhIfdRAABBBBAAAEEEEAAAQQQQAABBBBAAAEE&#10;EEAAAQQQQAABBBBAAAEEEEAAAQQQQAABBBBAAAEEEEAAAQQQQAABBBBAAAEEEEAAAQQQQAABBBBA&#10;AAEEEEAAAQQQQAABBBCYUoGFeDZw5Js18zmdvTbYrhWl3Kr3WmWU3UgvGvlBZ6yHfyWhH/+RWJsP&#10;RTm2yM4zkWZt0N3QHgIIIDBxAl4coSvxHnEdfCN9Xi9IqXX646JV6Y4/VOrxnN98JDg2nG9IU5f1&#10;rGsJ8xnc/jhcvXZqZc+MaePVcZZu96pK2YAF7qSXAqLavOzwXmltwD33bu55NTjuZdyKyOwAYxrZ&#10;8ze6n82/2R37rveIz14a0/vxpdxt+XzmxsnxQXUXN+JzZ+/oAm3pj+3Q1/PaY0mpfuu/kdrP/6Y0&#10;735V7Pyy2IuDi/vZD2+7PyeRkdb1d6Tx+b+h49MoSeq4Ul/Mn3ysC+vYse/nbh50E+oRk9FeeLmu&#10;n3GMo87t1JJkw774Zz0Gst+qyr3yeo81FCGAAAIIIIAAAggggAACUyKgr/PshPm9ErH/zv/ahfV3&#10;bJ3JDut4buFoZ9HAlt1Q2GhL6biTpOkQUL7vO139PhlVaum4n/4UrhH3028yDfmw/q4nXC8bQ63n&#10;rxj5YWfquVVxfXfs47v6O/2AFPbFmj14X/ri0QY0cTlW+2IiH/xm4nLsOXuJAAIIIDAOgbV7Zq9W&#10;SGThhllGbuQCke3HRp92cka873DPmpxYSl+j6uuPCZ17WT2ua/3Xvmfd97Nu53qfBX/yfstKQgAB&#10;BBBAAAEEEEAAAQQQQAABBBBAAAEEEEAAAQQQQAABBBBAAAEExiBgjaFPukQAAQQQQAABBBBAAAEE&#10;EEAAAQQQQAABBBBAAAEEEEAAAQQQQAABBBBAAAEEEEAAAQQQQAABBBBAAAEEEEAAAQQQQAABBBBA&#10;AAEEEEAAAQQQQAABBBBAAAEEEEAAAQQQQAABBBBAAAEEEEAAAQQQQAABBBBA4FQCbirfVT9Tqxhl&#10;6XrVyDcTGRGLx/IbKGQQmCABSylZSnR/tjuHWIwlOrOiygUjP8rMWq0gz2o7XV02wxF5Mrsoz2bm&#10;D9d9Yea2KL1/Q036+NZ8/QNpfP5vSO1b/7XUf+E/F2f11VN3aW0+7NrGWbzZVXbWgplIKnDTQrMc&#10;WIcKCAxKwHVd+c7ufSnZ9b6aXI3PyGvplYO6biInzswVceXl59vJLojE0321M4xKr+tx5cLJwKbj&#10;zbqEHceoF80sSC4SvK2xEZmxCVxNzfXsuxg3z5NS2Rdx7J51KZwcgfuVDXlc3e5rQIlQVL46c1e8&#10;edOkp/mYvv4KSLvNijiLt4xaauOBiD42nzY5t78gbmrmcLMH6eD+5/oY42GDl30hFO4p4M1xM2Hf&#10;sadHzf2WeX3eowpFEyrQ+blqD1GVdtuL/J1gAVU2X6der+UED38gQ9uoF8/cTt1pnnlbNpxOATcU&#10;6R643eoum+ASVSl8dnV6NEg3efK9tqOaI1zS97CcuDlXC1X3RjiAi9WVWy117ZBKjO/eRNdgTlug&#10;71dYNX0t25GcSXwfd4zvIiz65wn+ecQg91FFu68f3Lr5/V67P+f5x+3Fw7/W6t3DZRYuh4BT6Z7T&#10;Wd53viQEEEAAAQQQQAABBBBAAAEEEEAAAQQQQAABBBBAAAEEEEAAAQQQQAABBBBAAAEEEEAAAQQQ&#10;QAABBBBAAAEEEEAAAQQQQAABBBBAAAEEEEAAAQQQQAABBBBAAAEEEEAAAQSmWGAhng0c/bZ+zrLj&#10;mvFF/Bs9Lm3I1+59KK+uP5W0L4Zbu24umpR8LDhmULv+Wf66S7eNzZSOOaA2HhplZBBAAIGLKvBq&#10;ZrWvXfu0vN5Xvc5KdnpW/vCNL8q/u/WG/Gj1pjzQ8fH2Et1xpmYuSewplTbjNvnjlXbatZdX98xY&#10;g642lWSuvZq/QxRIhmOymtDeAem+ns8EzXkCmuhr9bOK+V7otdFKcmawMScjMR3nzjxGhEY4R7oa&#10;n5Vvzrwhi9Hec8+FSEbuJpd6UVy6Mv/z2q1+46R68Rfmrh7EEa1/8J+J68UyHGFy5m9I7Zu/I/Vf&#10;+S+l+d6v6filr4l8FmtqJZ6XN9NXjh3NF3I3xYuJ5iVrU8cN60jjjsnYMZRjF73YWe/lbxy7vnPF&#10;h/tPpTFlMUg6x88yAggggAACCCCAAAIIIGAnzPtZoQqx/877roj44uW1+vju7qx9upY/LvTpY3ef&#10;tW+2O5+AataMBhx9z3NUqdkj9nqk1h3TbVTjoZ+zC8R2n3ZtXJu52lU2zAI3HJVGZtHoIl7oHpdR&#10;QWfCvvdcK9H7XrN/u8uWd62QscvKsY08GQQQQAABBAYqsHbPbG7hhih9rieNUcBuSnj3uTGA5tx1&#10;I3/RMsppde2S03Xt21VluAXKnJN5nTEvGy45rSOAAAIIIIAAAggggAACCCCAAAIIIIAAAggggAAC&#10;CCCAAAIIIIDA8QL+/xfB8TVZgwACCCCAAAIIIIAAAggggAACCCCAAAIIIIAAAggggAACCCCAAAII&#10;IIAAAggggAACCCCAAAIIIIAAAggggAACCCCAAAIIIIAAAggggAACCCCAAAIIIIAAAggggAACCCCA&#10;AAIIIIAAAggggAACCCCAAAIIIIDAmATc1ExXz+l6TTY6SjP1akdORPXYxqhABgEExi6wEs/L08r2&#10;seMoxRMie0errXLhKDPCJdt15C/3HvbV4yvpZZmNpvuqe95K9u0vnLcJCW08MNpwEllx07NG2Xky&#10;M31Y7Ldq4mhjS1nn6YptEehL4KfFZ7JW7+9YkgnH5Yv526KUOmjbuf62NPQ/adbF2nzYV3/DrOR9&#10;Zr40c1v+cPNDcfX/jkuZmjlH8uotz906rjrlEyhwNTknP9t71jWyUkyfJzuS0u8DVdkb6HG8o3kW&#10;ByCw1SjKD/ef9NWSJUq+vvSmxCXSV/1xV0rrY2bMCkvdaR07FEe/R4tzVyT/9CeHdVRDH6N2X4jM&#10;rh6WBS6k8uJ+/tdfHvlKO9Javy/Pw/XAzUY1RwscyJRXyEYSsteqnLgXRT2/m4tmTqzDygkVSOrr&#10;AT3HUHp+3k6qvHvCTKNdi7/jFvBfL7v6WHnZ0kZj/8y7XHOaZ96WDadTwA11h3NVdnOqjndWpfva&#10;1pnQe+J2Iieh6tFntHN5Ot9BYxx1rdjdeWJ6511WbV/PO8x7Gk4y172PlAxU4OA7t93nh216872h&#10;pViyu2nvOrBHcp59YpQqPZ+xcgtGGZmLL+BWjs4XL/dWiZri49zFf8XYQwQuh4Dr2CL6nwpHL8cO&#10;s5cIIIAAAggggAACCCCAAAIIIIAAAggggAACCCCAAAIIIIAAAggggAACCCCAAAIIIIAAAggggAAC&#10;CCCAAAIIIIAAAggggAACCCCAAAIIIIAAAggggAACCCCAAAIDF8hGkhLVz/NvnPA8fy9G0m69JHPx&#10;7LH976/dk3d3NuSm/uelUjQuf3rnTdlOHz3T80Zm8djtB7XCnbsm3nN+lX0Un0DpuAHuldcH1QXt&#10;IIAAAhMrMKfjss3rmBxeHJqT0qPqlryRWdXxXPqPPVMWR9bS+rnT3r9jUljHlEiH4sesvVjFyeyS&#10;yPOjZxenvXil3nOtP4sp5t/bkG3LQsl8hruzeNtfjfwQBe5kluVZdefEHuo6PsTTyo5cT82fWO88&#10;K7151XrNfC/0au9KYnAxG9vt2wu3JLRzFG/MKm6K1Eoi8dHEt4yHIvLV3B15oWP1PaptS9muS1wf&#10;h67EZuR6fE7Hi3wZk6893sv6102acV1UQ8djajVEJv0ZtHoO7mbmjn3ZXtfnnUQoKj8tPZeKfu29&#10;lA8n5a3sVVmKfXbN4MVh7HhWvVfHe99OQ1rS8W+9GLgvAj7f3nXXjwqP5fW4Po+QEEAAAQQQQAAB&#10;BBBAAIEpFHB07L/OFKrudWZZPoNAuG7ez23Gj78He4bmzU18sTItHSdTHB0n2LLMeuQmTkA1a8aY&#10;nEjMyA8zY8dSOqa0jtnWEdsxrGM9kqZPIF54agy6FUvLQUxXo3T4mdrMFYkV1w87ilR2xdL3QZ1o&#10;j/iSn9Xyv+dawzxWHo5s+hZcFTIGrbwYZyQEEEAAAQSGIOCW9XfexW2z5eU7Zp7cyAUi+vcASv8m&#10;oTM15653Zi/c8sF1rW+vXP3bhHEm1zLnZN5YmJeN8xWhbwQQQAABBBBAAAEEEEAAAQQQQAABBBBA&#10;AAEEEEAAAQQQQAABBC63QPhy7z57jwACCCCAAAIIIIAAAggggAACCCCAAAIIIIAAAggggAACCCCA&#10;AAIIIIAAAggggAACCCCAAAIIIIAAAggggAACCCCAAAIIIIAAAggggAACCCCAAAIIIIAAAggggAAC&#10;CCCAAAIIIIAAAggggAACCCCAAAIIIDAVAtGEuOGYqFb9cLiZevVw2Vt4MrMglUhMvPJsvSbh9Jyx&#10;ngwCCEyewHIif+KgdpIZWU/nJJe/IiH9mXZTMyfWH9bKnxafScVuBDYfsyLyufz1wHoTU8Gxxdp+&#10;bAzHWbxl5M+biYcikghFpXqCnyuu7LWqMhNJnbc7tkfgRIHn1V35aen5iXXaK8PKkp+bvSsRK9Qu&#10;Ovqr5xvO6mtH+TEu5SJJeSOzKj/Rx6njUlrPi/wpnl30F5GfYIGFeE6iVlgaTssYZTGWMPJeRpV3&#10;xU3PdpVTMH4B71z4ncI9fdZz+xrMu9nrMh/PSq3W/Rnuq4ExVJqPZuRZbffEnl/kZsQ/A1Tr2mV2&#10;9cTtjl2p3+/rljbd/NmxVbwV2XDi4HN0YiVW9iWQCccD6+03zev1wA2oMDkCeg4kKf0pLe0cjsk7&#10;t5AmXMDWc4Ra0RjkuK6fjUGMOLPZ2D9zj3XfPOvMDbHh9Ajo+xX+pKbsfaDKBWMXvFmmm8gaZZOS&#10;sX3jClX3JmVoUzcOt1oyx+ydu/X3J9OarEr3e8FO5qZ1d6Zm3K433+tI/uNJx6pzLyp9H02896nr&#10;HLbl+r7f81a4ej7jrN0/rOMtWFdeNfJkLodAePGGxL/wq+JWiuJU9PxOf4+hLP0eIiEw4QKtnRdi&#10;xdNi6e82SRdDoPQv/7HYO2viVIvi1soSf/+XJfnV37gYO8deIIAAAggggAACCCCAAAIIIIAAAggg&#10;gAACCCCAAAIIIIAAAggggAACCCCAAAIIIIAAAggggAACCCCAAAIIIIAAAggggAACCCCAAAIIIIAA&#10;AggggAACCCCAAAIIjFxAKXUQf+B55egZ4L0GsVnblzkdp6BX2mtUJLtjxl1JN2pSjprPj7+RGUFM&#10;klBY3IUbotbuHQ5VrZvPljxcwQICCCBwAQVeTa/I1o4ZI8C/m46OUXOvvCFvZq74Vx2bLzQrx65r&#10;r8iHk+KdVy5DCmXmjd0Mua4kG3WpxMxzX7vSUrEgXp3O5CwNNi5fZ9ssdwusxPOS0nFnyx1xZ7tr&#10;iXxaXJPrKfP17VXvrGXenKrV8WzsXu1YoiQolmav7YLKnIWbIh/9qVEttPlQ7GtvG2XDzqzE8uL9&#10;I/UWcHzPa/dqHcR/yy313mCKSm8k58X758Vi8d7n/liM1tYjUf5j5YBjmA6T693cDVmrFQIjwX28&#10;/1yuhnOS7iPe1jDHS9sIIIAAAggggAACCCCAwFkE7IQZy83S3xGJ3RTpEYPxLO1fxm3Cvpivrdjw&#10;4gy5Oha9P3mxMl0r6i8mP0kC+n6i0jHTOpOj73WOLOl4f977MqLvbbaT/33bLufvBAvo91B074Ux&#10;wPrMVSM/qkwtf1Vyj79vdBfffSqVpd4xIpWOJxnyxaVvHfPbBaPRS5hxrZCx1/5jh7GSDAIIIIAA&#10;AucRePFp99Yrd7rLRliiWg2J6DlFZOeZlO9+TQegvowxh11ppeclVNrS38bquNx6Lt+c7f+3QSN8&#10;uQbWlTdX9Cenx7Wvv84w8961dyuW1u/BkL7efvnPCXPdPUxz2kYAAQQQQAABBBBAAAEEEEAAAQQQ&#10;QAABBBBAAAEEEEAAAQQQQACB4wW6/18Ex9dlDQIIIIAAAggggAACCCCAAAIIIIAAAggggAACCCCA&#10;AAIIIIAAAggggAACCCCAAAIIIIAAAggggAACCCCAAAIIIIAAAggggAACCCCAAAIIIIAAAggggAAC&#10;CCCAAAIIIIAAAggggAACCCCAAAIIIIAAAggggAACYxNwU3lRe+uH/WdqlcNlb+GTxSsH/7zltzPX&#10;5LX0srdIQgCBCRZIheOSCSek2Kr2HOWD+WXx/r2XvSG3U4s96wy7cL9ZlY9La311827uukStsDiO&#10;01f9cVeytp+KslvGMOyFW0Z+EJmZSEqqduPEpgrNsnj1DpPdFFXaFTc32td9vbYnj6pbUm7VJRWO&#10;yZX4jFxJzB4Oi4XpFfA+y98t3Ot7B740c+fg+NT3BmOs+Fp6VZ7XdqXQNOdG7SH550xuKCIS6/i8&#10;tSvyd2IFLKVkJZ6XR5UtY4yleEJcXaI6S8uFzhzLEyLguI78uT4G1R3zvHvc8G4lFuRmcuG41RNb&#10;PhfLyDN9PDoprUlLXs8uiNrfPKym1u+L+8YHh/nTLmzVi4GbzEXTgXWo0J9AVs/fg9Jx8/ug7Vg/&#10;GQIH919KO0eD0fNy0mQLqErBnA/o4bqpmcke9IBHt6/vK9Sc5plbrZ9j2zN3yoZjFXBD3eFc/fdI&#10;xjrAPjq3fHN/N5EV6bFffTQ19Cp2Imf0YdVKIo4tYoWMcjJ9CHh2nSmeEqWvGac1WZW9rqE7vvdL&#10;VwUKzi3gnycofS9WamUR/X4aSorqa4i6bv+z5Da672E5G49EvHF0JGv1bkeOxcsiEF6+Kd6/drIs&#10;a2q+c2mPmb+XU6Dyx/+HtNbuS2j+ikSuvSHR2+9IePHG5cS4IHtt726IvXv0HbFTCb4HeUF2nd1A&#10;AAEEEEAAAQQQQAABBBBAAAEEEEAAAQQQQAABBBBAAAEEEEAAAQQQQAABBBBAAAEEEEAAAQQQQAAB&#10;BBBAAAEEEEAAAQQQQAABBBBAAAEEEEAAAQQQQAABBBAYksBCPCvPKx3PAO/Rz2ZtX17vUe4VPSlv&#10;ysqeuf1uIiW1aOxwCy/ezrzuZxTJXbotsnYUC0Z5zxotbotk5kbRPX0ggAACYxXwYglldAy+Yqt2&#10;4jjuVzbkVR1TM6z6eyb3ro7lFpTynbHegipP+XpXn1OqOo7dWlhJMabjHep/zXD3c+bbu3nFd550&#10;9bPQ3XmeEdr2GcVf77npd/R7/ocF/dzpE9JGfU+8uHILsaN5zAnVT73qWdWcM/VqYCGek4iOOzno&#10;5OSXxY3ERTWPjg+hjQdiX3t70F3R3jkEvPg8/uTFgLBzS/7iqc3Hjnl/e+/HzuTF73Bmr3QWjX7Z&#10;dQ/iVR/EMpu7po/d144dQyaSkFf0ceaTgBizro7w92HpmXwlf+fYtliBAAIIIIAAAggggAACCEyq&#10;gJ3s/q4nVN0XO813MGd5zSwdN83yxRVvxTNnaaqvbY6LlemGo31tT6UxCdS64+u5+rvXUSbvfRnR&#10;3xe3U6SPuO3tuvydDIHY/po+3uhYrR2plr/akRvdYjM9L7Z+D4da9cNO44VnUll69TDfuRDqeO+1&#10;y1sj+u1Bu79p+et9/9SZlO8c07mOZQQQQAABBM4l0PHbvIN24mlR+vvocaRQeUfSP/tjCe+tiXKd&#10;gyHUl+5IK786juGMtc/mwi3x/ql6RSI7j8XyYs6HImMd07A7d3V86VY0Jd68x9IxyL33QK9r32GP&#10;w2hfj2njy79pFJFBAAEEEEAAAQQQQAABBBBAAAEEEEAAAQQQQAABBBBAAAEEEEAAAQTGJTD4J1eM&#10;a0/oFwEEEEAAAQQQQAABBBBAAAEEEEAAAQQQQAABBBBAAAEEEEAAAQQQQAABBBBAAAEEEEAAAQQQ&#10;QAABBBBAAAEEEEAAAQQQQAABBBBAAAEEEEAAAQQQQAABBBBAAAEEEEAAAQQQQAABBBBAAAEEEEAA&#10;AQQQQOBCC7ipGZG99cN9TNdrh8v+hdVEXkQpfzF5BBCYQIFl/XktFqsnjmy9vie3U4sn1hnGStd1&#10;5ft7D8TV/wtKi7GsXEvMBVWbqPXW5gNjPK4ocRZuGGWDyMxEU/K8tntiU4VmRVSlIKEXn0ho44FY&#10;O09FwlGp/uo/HNnx/Id7j+WT8trhOHeaJXlS3Zar1Vn58swdfVrhvHKIM2ULTceWb+9+Ii3X6Wvk&#10;b2SuyGpczzumJFn6vfnF/G35w80Pex6v0nXzGHswp5qSfWOYRwLee/JRZeuoQC/ZVkiqkagkm43D&#10;cre0c7jMwuQI/GD/sew2y30NaDaSkney1/qq228ltftcvOmMO7My1PPqfDQTOKStelHcZX1e3d88&#10;qrutz/vNukgkdlR2iiWvzaA0FwseW1AbrH8pkAknAin2W+a5J3ADKkyUgJueFVm/fzgmVT55Ln9Y&#10;kYWxCahyoatvN6XvjV2itFHfP9fe1pzWubZn4+kTcK0e4Vzt5lTtiHcfpTO5ycn93NuJXOdQ9R0o&#10;V0K1otgTPGZjwBOUcaslczSJtJmfspzlex870eTBPcEp242pG26veYI353PjqaHsizV3RdxGVVRM&#10;X0vo19jyrk19yXn2sVmi73dZK6+YZeQQQACBCRVwGzVprT88GJ299Uy8f6K/lwgvDv47twkluJDD&#10;Ukl9P7HjdrtbDb4HeSEh2CkEEEAAAQQQQAABBBBAAAEEEEAAAQQQQAABBBBAAAEEEEAAAQQQQAAB&#10;BBBAAAEEEEAAAQQQQAABBBBAAAEEEEAAAQQQQAABBBBAAAEEEEAAAQQQQAABBBBAAIGBCSzEzee0&#10;9mp4s7bXq/ig7FnhhbxeMp/H/CKnnyveka5nRhfjyV26o3v+g47edTgE/YxzNzNdMZyMHSCDAAII&#10;9CngxTN7Lb0q3yscxXbotWnTtQ9iDt1JLfVa3VVW6CO+zYyObXNZkptbFPcbvyXfefEXfcUfu+47&#10;T7pzV/VzryOXhWti9vN2elF+VHjcM55a5yDvFddkIX3MM/b1M19FxzOUZf2s6jO8hs+rHQ8W7ey0&#10;Y/lKckhx6vTxwV64KeHnPzvsLbT1SAeP0gGk9DrSZAi4iay4yhLVEdvQHwNiMkY6+FFYmw+NRp05&#10;HS8t1COGh1FreJnQX/6+WM8/FtWoHHRi33xP7PmTY7i9mb0qj8qb0tDn2ZPSWmNPNhtFWegjttpJ&#10;7bAOAQQQQAABBBBAAAEEEBi1gD/2n9d/qLIndprvYM7yWkR6xL5uxrNnaaqvbXrFylTETO3LbqyV&#10;mt3xuJ1IfKRDasaykhAd/+qzFK6Z3w23y/k7uQKx3afG4FwdvbWeXzXKRpbR96Pr+SuS3Dr6LitW&#10;0O+vY+5V93q/tYZ4rByZwzA6skJmq45j5skhgAACCCAwAAHXO7/o3+IZadn7vd54khNJSLjwXM9u&#10;jlJ0+4m0xjXXORrG2JbcWFIaK6+Prf9RdlyZuyXev8Pkfc+uv28nIYAAAggggAACCCCAAAIIIIAA&#10;AggggAACCCCAAAIIIIAAAggggAACCLwU4JcUvBMQQAABBBBAAAEEEEAAAQQQQAABBBBAAAEEEEAA&#10;AQQQQAABBBBAAAEEEEAAAQQQQAABBBBAAAEEEEAAAQQQQAABBBBAAAEEEEAAAQQQQAABBBBAAAEE&#10;EEAAAQQQQAABBBBAAAEEEEAAAQQQQAABBBBAAAEEpkLATeWNcWbqFSPfzqRDccmEE+0sfxFAYMIF&#10;VhLmZ7vXcDcb++K4bq9VQy17VN2S7UYpsA9LlLyfuxlYb9IqhDYeGENyZldFIjGjbBCZmUgqsJnd&#10;ZkWs7ScS/cm/kdDWI1GOLapRFWtvPXDbQVR4USvIJ+W1nk09re3Ix6UXPddROPkCrj52fLdwT4qt&#10;Wl+DXYnl5Y20/ixMWcpFkvJm5krPUWfq5r7751Q9N6Jw4gSWYjnxzjf+VIqZ895mcdNfhfyYBR5U&#10;NuWhnlP0k2JWRL6SvyOWGmx4sfDP/kxi//Z/kdjv/yOJfPf/Fuv5R/0M59R1ZqKpnu/TzoYaTkvK&#10;c+bxSnnzvI2HndX6XvbmiDt9zNfmopm+26TiyQLpcEwfjbqPR51bVeyGtPR8jjSlAr77L1Ititit&#10;Kd2ZyzFsVd41dtS7enaTOaPsomc29H2D86S63TzP5mw7hQJuKNI1ajVlxzqrXDD2wfEfv421483Y&#10;iWzXAELVva4yCvoQqJn3KlV8uue5/veBc8nOX3284kOp4qZnutr1zye6KpyjIPorvy2xv/5fSfSX&#10;f1uiX/+7Err5ua7W3F3z/quavyYqGu+qRwECCCAwiQLNZx/rizDHGFrk+htGnsz0CVhJc57lVM53&#10;3Tl9AowYAQQQQAABBBBAAAEEEEAAAQQQQAABBBBAAAEEEEAAAQQQQAABBBBAAAEEEEAAAQQQQAAB&#10;BBBAAAEEEEAAAQQQQAABBBBAAAEEEEAAAQQQQAABBBBAAAEEEEBg0ALz+lmiJz/lXaTcqktF//On&#10;so67Et16ouMBmDGcXmRnjao3M4tGfqiZzJx+Hrb57Fm1fn+oXdI4AgggMEkC15NzEtexZoLSp5V1&#10;8eJoBSWvTqHVOz5n57Z5HavqMqWwFZLVhHm+67X/SzpMStz3/Ehn8XavqpQNWSAeisrVZPBr9qC8&#10;IXZnfJtGTdRP/kSsf/0/i/V7vyuhb/9Tkc1Hpx7tno6J6M2pglI/76ugNo5bby/eNFaNMiaj0TGZ&#10;4wV0jDD/XNYfA+L4jad3jSrtiFUxY0XYi7fGukNKx0YRtOqCAABAAElEQVRSjaPzn+WLsdprcFEr&#10;LG/mrvVa1VX24+LTvs7DXRtSgAACCCCAAAIIIIAAAgiMUcDR3ym5vm+V/DHfxji8qes6XNNxeX2p&#10;NcQYgK6+bvUnpWN6kyZbwLuH509OOOovGmre/74MefdMOu+hDrV3Gh+EQLzwzGimob+/d0f8Puoc&#10;QC1/pTMrIX3vPFLaMsraGf+x0jsP2bF0ezV/OwRc/d1VZ1Iux/hOD5YRQAABBAYksP1UpOn73nv5&#10;zoAaP30zbjQhLd9vEyPbj0/fEFtcDAH9fTsJAQQQQAABBBBAAAEEEEAAAQQQQAABBBBAAAEEEEAA&#10;AQQQQAABBBBA4EiAX1McWbCEAAIIIIAAAggggAACCCCAAAIIIIAAAggggAACCCCAAAIIIIAAAggg&#10;gAACCCCAAAIIIIAAAggggAACCCCAAAIIIIAAAggggAACCCCAAAIIIIAAAggggAACCCCAAAIIIIAA&#10;AggggAACCCCAAAIIIIAAAgggMMECbmrGGF3UtiXaahplXuZqYrarjAIEEJhcgcVYTixRJw6w5Tqy&#10;0yydWGfQK+t2U36096SvZl/PrEo6HO+r7sRUqpVF7W8aw3EWbhr5QWVmoqnApvZbVWnN3+iqZ208&#10;6CobRsEnpbUTm71f2ThxPSsnV+BD/Tl+USv0NcB0KC5fmrkjSp18TOqrsTFUei29IvPRTFfPmVrF&#10;KPPPqYyVZCZWIGyFZCme6xpfMZ4wylRp18iTGa/ATqMkP9h/3NcglJ4PfSV/R+KhaF/1+67k2GJt&#10;v5zTqGZdQs8/kmGdXy1lyWw0HTi09XRWXCts1FPr9418v5mCNrb1XPGkFFEhyUzbXO2kHRrzOu91&#10;TodjgaMotmqBdagwmQJuyryvcjAzKvc3n5rMPbr4o1Jl3/k/kRUJmcfZi6zgnQe2GsVz7aItjrRc&#10;+1xtsPGUCfT4jCh9L2hqkn7fq+q+MVw3mTfyk5Sx9XHJ9Q3I8o3ft5rsMQJu1Xe8iwfPv49paiKK&#10;Ld8cw0l2X/dOxEAv2iBiKXFDEWOvlO+1MFaOIBP9lb8v0f/wv5XwF/8DsVbvSuj6myPolS4QQACB&#10;wQg0H//MbEgfY8Mrd8wyclMnYCX1tXVHcvzzsI51LCKAAAIIIIAAAggggAACCCCAAAIIIIAAAggg&#10;gAACCCCAAAIIIIAAAggggAACCCCAAAIIIIAAAggggAACCCCAAAIIIIAAAggggAACCCCAAAIIIIAA&#10;AggggAACCCDQj0BEP6M/30ccn62a+exZr+0npS1Z2dsxumnp58ZvZI6eSxvXz0JbTBzljcpDyrhL&#10;5rPX1OYjER0jgYQAAghcBgEvfscr6eXAXa3YDXlW88UU6LFVya7pZ+afHIMlrGOwpELBMUN6ND/V&#10;RbeSC4Hj/2LD/zR0EXfpVuB2VBiOwCuZ4M9Gw2nJw1JHfEBLR7T86Z+K2n6qIzm9fD3V+r3gAdZK&#10;on74r0S8+Ed2S55XzDlTrwYykYR4/4aVnIXu996wYkYNax8uQ7tu0oyR3BX/5QIiWBsPu/aq1/u1&#10;q9IQCxzfsVpV9kSK24E93kkt9RWXbN+uyqNacHuBHVIBAQQQQAABBBBAAAEEEBilgI5l7vhi1FlV&#10;fb1EOpNAuGbG/3P0d3bOEO8NuT1jZbbONHY2GqFAozsWtzPimOiteMbYYS+mtP/9a1QgM1ECVqMi&#10;4bJ5f7o+c2WsY6zlu/uPF572HFPY9zsFW8e8FH3fntQt4OrzdGdS/Eaik4NlBBBAAIFBCaz1+K58&#10;2fyt3qC66red5tw1o2q4uCGq2T2PNiqRQQABBBBAAAEEEEAAAQQQQAABBBBAAAEEEEAAAQQQQAAB&#10;BBBAAAEEEEDgEgjwq9tL8CKziwgggAACCCCAAAIIIIAAAggggAACCCCAAAIIIIAAAggggAACCCCA&#10;AAIIIIAAAggggAACCCCAAAIIIIAAAggggAACCCCAAAIIIIAAAggggAACCCCAAAIIIIAAAggggAAC&#10;CCCAAAIIIIAAAggggAACCCCAwEUQcFIzB7thR2KylcrIg9lFCTmOsWtRFZY7qSWjjAwCCEy2QNgK&#10;yXwsGzjI9fpeYJ1BVvjh/hNpuK3AJjPhuLyWXgmsN2kVQpsPRPkGZS/e8pUMJhsPRSVhRU5szBVX&#10;CuGQOJl5o543zmGnqt2Qzcb+id1UdJ1iq3piHVZOnsBarSA/3nvS18DCypKfm70rEX1MmtaklDrY&#10;h9X4yzmTtx+RVktitnksc1P5ad3FSz/uzte2jVGMJdqLB39jtbI4vjmyUYHMyARs15Hv7t3XZzi3&#10;rz7fyV6TuWi6r7qnqWRtPxVlN41NnCGd871O5mIZo69emY1mRWThhrFKrd8z8v1mturFwKremLxj&#10;JGlwAtmweezp1TJzp14q01HmprvnCqq8Ox2Dv6SjVOWCsefOJZvvbTdK4vR5vjWgfJm6b97sW032&#10;ggm4Vrh7jxzz2qm7wuSUqMq+KD3f7EwT/dkPRcSJJjuHK6HKaO/1GZ1Pc6ZWMkavEoO/hjA6GGbG&#10;dcWqmu8DO9k9DxnmEC5z2+5n37m1DSZhvmfNLEv4rQ8k+it/X8Jv/0J7aPxFAAEEJl6g+fRnxhgj&#10;q3dEhXrMN41aZCZdQCXN76/dalFcPX8hIYAAAggggAACCCCAAAIIIIAAAggggAACCCCAAAIIIIAA&#10;AggggAACCCCAAAIIIIAAAggggAACCCCAAAIIIIAAAggggAACCCCAAAIIIIAAAggggAACCCCAAAII&#10;IHAegfl4LnDzjZr5zE5vg8flLVnZ3zG23cjkxbGsw7Ib2SWxRvxcfnfp9mH/3oIXG0Ft9RcrxtiQ&#10;DAIIINCPwATG5LmTWhQv9lVQ+ri8FlRFdr14LgEpH0leyhgsi/r8uRQ7/hx6N70syWufk9Z7vy7O&#10;6mvi6ninbiwlbo64pgFvqaGtXtSvlxfjMSh9VHh+VCUcFZm/fpTXS2rt/2fvzmJkyc4Dv38nIves&#10;rKqs9e5rb1zEJqkWJYojjWV5IM9oJAjC2DBsjAeeBxvwiw14/OBHP9jwg2HDHnhgG8ZY9sM8jD3w&#10;GFogihApaiyRVJPdavbK7rv1XWtfc8+MOD5R91ZWnsi8GVlLVkZW/U/jMuOcOBHxxS8jYy3GF53T&#10;SC3fE+fTH4r7r/6ZOP/vfysX3v4jSTcb1nzClcvZmXDTidZ1ZmIkORlPdCXOwczCOR5Uxc7/chYJ&#10;wrlB/UxBdGF2pKvqL9jXFEEwzsr9yJiCa583p+w8aC+b6OPSU2n63stG044AAggggAACCCCAAAII&#10;xFLAy9n3w9xQzrdYBh3ToJK1HSuylrkeHmbplStTjVGuzGHaxHrezVpXeDq4Z3mKpdlj20wOkL/9&#10;FENkUX0E0ptPRIXG14pXQi2nW/XNs5JmrmgtNLP1xKrvVxLV8L7SzuG1349PkfB+XnHvkc0CAQTG&#10;XCDz+ANJP/lInNrumK/JGQv/2R17hYoXRWXydtsp1xozoef5ZvnJdf5W8JS/BhaHAAIIIIAAAggg&#10;gAACCCCAAAIIIIAAAggggAACCCCAAAIIIIAAAgggEEOB6DfPxDBoQkIAAQQQQAABBBBAAAEEEEAA&#10;AQQQQAABBBBAAAEEEEAAAQQQQAABBBBAAAEEEEAAAQQQQAABBBBAAAEEEEAAAQQQQAABBBBAAAEE&#10;EEAAAQQQQAABBBBAAAEEEEAAAQQQQAABBBBAAAEEEEAAAQQQQAABBBA4fwJ65pLU/s5/Kk3z79kv&#10;/a788PaXpZpKtyFybkq+NfuaZNxku40BBBAYD4EL2enIQFfqO5F9TqrDqlnWw+raQLP72tQNcdT4&#10;pQBxVh5Y66eTadHTF622k6wUUxORs9tqVsRbuGn1czafijTrVttJVx5XNwaa5Vp9d6B+dIqHQKlV&#10;k7e37w8czFvTt2UymR24f1w7ppyEfHPmVfmNha/ILxZfkW9l5rtC1fliVxsN4yFwKdP93ZXS9nbr&#10;al82tp+Nxwqd8Sif1Dak4jUGWsvr2Tm5lVsYqO9hOzkr9r5QixJ//sZhZzNw/7kBjvnBMVVfuGXN&#10;U5W3REqDHZM7Jxzk+Dw7QEyd82Q4WqCQsPc9vabYaVV7NdM2DgK5adGhOFVpM9RCNU4Cqmx/P+ft&#10;fG+lcTL3C+p+M05fK7EMW8Bxu/d1XmvYSz2x+auKOXcKFW3233EuXnbKCs+tblt1KtEC2vdFahW7&#10;Y7Zg18eopuplUb5nReyHthNrJJUTFdAT9j2G8PnEiS6MmSGAAAJnWMDbXhV/Z91aw+TVL1h1KuMp&#10;4ITPs8y5mK6Vx3NliBoBBBBAAAEEEEAAAQQQQAABBBBAAAEEEEAAAQQQQAABBBBAAAEEEEAAAQQQ&#10;QAABBBBAAAEEEEAAAQQQQAABBBBAAAEEEEAAAQQQQAABBBBAAAEEEEAAAQQQQCA2AguZychY1mr2&#10;e5frXlMqJodPoV6zpn06NWPVb04uWvXTqOiFG+Zdv8palFq+a9WpIIAAAkcWaDVEPftM3Pf+RJLf&#10;+V/E/eC7R57VsCZMmnxRN/PROWe2WxUJcuP1K1vN6PceFpP5frM40+O+OfuqXMh0v4/9lvF/c+q6&#10;SGZC/JtfldYv/q40f9PkPP3Vv3+mPeK+ckopuV24EBnmam1bthoH235XTqMgn1GQ16hfWbrXHqv8&#10;lhR2N6Se6J/T9nLOPo9qz+AEB8I5GYN3s0vwvnlKbAR03t6nqKrJVTlGeSsODWlyAzhrD63J/FDu&#10;UGvkaVUKs6Kz9nWSs3zwu+4XxsVsURbTdi6MXv0buiWfVpZ6jaINAQQQQAABBBBAAAEEEIitQFfu&#10;v0r/+4uxXZEYBJYwubQ7S3OA53Wd/Q87rN1E1yTqLN9z6Frb8WxQDTsXd5DbWbv97zOe9Jq20oWu&#10;PKuJ0LPjk14m8zs5gczWY2tmfiItzYl5q20Uldr0FWuxqZ0VUeYZXLgkava+shW6Zxfuf57r2uRE&#10;7izhvKyd4xhGAIETFjDnVK55fphavS/Zh+9JeulnJ7yA8zm77IMfS+GT78nMX/yfMv2Dfybppx+f&#10;T4gYrbUOzk03ntoRXbht10dQa01dED90jpzasJ8/jiAsFokAAggggAACCCCAAAIIIIAAAggggAAC&#10;CCCAAAIIIIAAAggggAACCCCAwMgFuv9fBCMPiQAQQAABBBBAAAEEEEAAAQQQQAABBBBAAAEEEEAA&#10;AQQQQAABBBBAAAEEEEAAAQQQQAABBBBAAAEEEEAAAQQQQAABBBBAAAEEEEAAAQQQQAABBBBAAAEE&#10;EEAAAQQQQAABBBBAAAEEEEAAAQQQQAABBBBAAAEEEOgh4LgiwT9TXp24IFezs7Jc35aG35KJREYW&#10;05PiKKfHhDQhgEDcBS5kpuWn8nnfMDebZamb33vaGW66DV/78u72g76x7I+8lp2TebPvGbuitbir&#10;D6yw/fkbIkpZbSdZKaby8rS22XeWW+Y79kwcybtvt/upINa1h+JdfLXddtIDj6rrA81yrbErN/ML&#10;A/Wl02gFWr4nP9y8Iy3tDRTIGxOX5HK2OFDfcekUnBsF/5yNla6Q/fx0VxsN4yGQdpMym5qQ9Uap&#10;HfBuJtse3h/Y3nosc8XL+1U+RyTwOOK4tx9WMZmXNyev7VdP/NNZuWfNU89cEkmmrbaTrMymCpGz&#10;221VpT53S8Jbr1q+J3piJnL6zg5r9d3Oas/hQWLqOSGNLxWYTIS/ve6uwfdMGVMB11xzZc11TnXn&#10;YAXK/c/lDzoydOoC5hpWVTq+KxOAPmfneysNe/17fQfB1a7uNaKjreY3O2oMnnmB4B5IcI/J3Gva&#10;L8o7GN5vi+unU97qCi3u13p+bkpk+1k7brfzONNuZaCvQL1sRtt7M5XJ950kziOdynZXeH6OexZd&#10;KENqCJ8vqB77lSEtmtkiMJYCutUUf2ddvJ01UYmUJK+8NpbrQdAnL9B8+EnXTJPX3uhqo2H8BJxc&#10;931Ov7orTnZi/FaGiBFAAAEEEEAAAQQQQAABBBBAAAEEEEAAAQQQQAABBBBAAAEEEEAAAQQQQAAB&#10;BBBAAAEEEEAAAQQQQAABBBBAAAEEEEAAAQQQQAABBBBAAAEEEEAAAQQQQAABBGIjMJeJznW0XtsV&#10;z7x/2n2Rj+1ReU0ubm90rcOzqYN3+yeUK5cnZsX3/K5+Q21IZkRmTX6M9cftxQR5B+Tnfr1dZwAB&#10;BBA4qkDih/9CnI5ca455v/hgGamOusSjTRfk1bxTWjZvkLbfIR2e26flpb4577aalfAkXfViMtfV&#10;dl4akubd8r8y94ZsNsqyYfI3BdtDkEMwyNPVVYJj6MTZyknWtY5j0BDk/Pvp5ufiR/w27pSW5K2Z&#10;23trpBfN5/vftdZuL6fRra9bbe2KyXOoQvmZlibNd98nJ2PS5MSdO4X8k97CbXF2zXuNF26a/Iw3&#10;TV6m0W2TyXs/Fnd7WYKcBsH74P3gvHH6QpvxvA74efs7CXKbKPMOfV2YPZMkzsYTUZ6dmyXYPuNQ&#10;/MWb4j54rx2KMvlLzcVNO4d1e0SPgTenr8t3ln8asacRuVdZkRsm/2zeHV7+th7h0YQAAggggAAC&#10;CCCAAAIIHFnAz5rcfx3FCXI4++Y5kGPufVEOJZAwz946SyvdnZemc/xxh3WQJzNUVEfezNAoqnER&#10;aNSsSPzgOWif+4xW55OqmHuXXiovCXMffL+Et9/9dj5jJmDuVae3nlhB1aYvnf42ZEXwvFIrXpbC&#10;0/fbY5S5k5befiq12RvtNgn+PqFeOqiboVZmuPtKa2HjVjF/n2GV4F4mBQEETkVg8oNvS3r98/ay&#10;GtMXpX7h9XadgcMLuKV1cwzoOPeobArnrod3PPEplszf34Wffl185cQXc+gZmuvR5swVSa/eb0+a&#10;XDfP9SgIIIAAAggggAACCCCAAAIIIIAAAggggAACCCCAAAIIIIAAAggggAACCJxzge7/F8E5B2H1&#10;EUAAAQQQQAABBBBAAAEEEEAAAQQQQAABBBBAAAEEEEAAAQQQQAABBBBAAAEEEEAAAQQQQAABBBBA&#10;AAEEEEAAAQQQQAABBBBAAAEEEEAAAQQQQAABBBBAAAEEEEAAAQQQQAABBBBAAAEEEEAAAQQQQAAB&#10;BMZDIOMm5XpubjyCJUoEEOgrMJ3MSdpJSN1v9e23Wt+WK9nZvn2OO/JnpWey26pFzialEvKVyauR&#10;/eLYQe2siGpUrNC8+ZtW/aQrxWQ+cpZbzYr4M6+JNtuC6tgWnNX74l18NXL6o3Qome96s1keaNK1&#10;xu5A/eg0eoGfbN+XXS/6dxxEupieki8WLo8+6CFFoMqb1py1ckSyk1YblfESuJyZkfVGqR30bjor&#10;D2YWpGQ+g+FSJiuVlCO32z0YGIVAy/dktb4Tuejg/OcXp2+LG/w2h1FqJXF2Vq05ewvDPeanzXVa&#10;IZGJPJ9aTaflarYgqvr8+KqnFkTMtIcpVa8hFa8eOclMaiKyDx0OJ1BIZiMn2GkOdiyOnBEdRiKg&#10;80Xz+zzYj4XPKUYSFAvtKaAqO6K0b40Lvr/zUmpeU3Za1cjVXUhNyXJju2+/qHsSfSdm5FgKaHPu&#10;0Xn/QfnNsVkPp7JlxapTOZFEymqLW8ULXYu6NXOc0VpEqbiFGt94zPl9VzHn1ONa3NB2HKyHn5sa&#10;19UZu7jD5wuqYY6nTXN9lUyP3boQMALDFij9ye9J4+677cUkrrwuySuvtesMnG+B5uNPLAAnPy1u&#10;8YLVRmU8BVSu+1mKNtfgMnNxPFeIqBFAAAEEEEAAAQQQQAABBBBAAAEEEEAAAQQQQAABBBBAAAEE&#10;EEAAAQQQQAABBBBAAAEEEEAAAQQQQAABBBBAAAEEEEAAAQQQQAABBBBAAAEEEEAAAQQQQAABBGIh&#10;MGneJZt2kiZP08H7cB3fl0K9KhO16t5nMLxx4YsyPzG/F/Oj0prc3tmw4i+n0rKTPcgHdDk/I67j&#10;iu/Z76y2JhpSxV+8Je7644O5b6+IBO9SzZAn4ACFIQQQOIqAP39DnNUH7UnV7rpIkEch9M7rdocR&#10;DeTcIAfLrDysrvWNYKWxI9smT9uUydkXLtq8s3urZeeVC/cJ6tOJg31/r/Hnoa2YykvwjxJ/gSCP&#10;0bX8nDwo2/mTwpF/XlqVr07fkIQ5lxGTw0in86LqB7kF1fI90be+Hp7seX1ryfS1fzvPpmZ6933R&#10;ejFTFOcU3pHvz12VuvkXh5JYeyiJtQftUFozV6X6S/9Wu35eB3RuumvVlXmHvi4MN19q10JPqcFZ&#10;uW8tSYsSf+661Taqir9grikevNdevDL5aNT6I9HmXCCqBMfVW/lFuVte7tvVFy0flp7IN6Zu9e3H&#10;SAQQQAABBBBAAAEEEEAgLgJe1s7ppsw9RMfk//N7XM/GJeY4xqFaDXFbdv7rVma4+f+0m+iiUF6r&#10;q42GmAk07dy4OjGanH7B9ploHNwfTdae53+PmRbhhASS5XVxQ/nc69NXQr1GU61PXhBt7r8r32sH&#10;kNl6IrXZG+26a57vK3P/rLO0Mt05vDrHn+fhwLOzdNp2tjOMAAInLxA+R3aD3IKUYwkkNx51Td+Y&#10;udbVRsMpCyzdsRcY5K6PybPnptk+0qsHzx3dRkXc0rp4E2fzGav9RVBDAAEEEEAAAQQQQAABBBBA&#10;AAEEEEAAAQQQQAABBBBAAAEEEEAAAQQQQKC3gNO7mVYEEEAAAQQQQAABBBBAAAEEEEAAAQQQQAAB&#10;BBBAAAEEEEAAAQQQQAABBBBAAAEEEEAAAQQQQAABBBBAAAEEEEAAAQQQQAABBBBAAAEEEEAAAQQQ&#10;QAABBBBAAAEEEEAAAQQQQAABBBBAAAEEEEAAAQQQQAABBBBAAAEETkdAKSUL6anIhS3XdyL7HKfD&#10;RqMkn+w+HWgWPzd1VdJucqC+sevkJKR17SviZwrt0PyFG+3hYQwUU/nI2W63quI7jvhzV62+7soD&#10;q36SlUfV9YFnV/EaUjX/KPEW+FnpmTytbw0UZN5NyzeKtyXYB53Vosq2hc5Pi1nhs7q652K9LmWL&#10;1no2E0n5i9tfkveu3JJ78xdlpTAtJfFls1G2+lE5XYFnZj/ki+670OCX+I3p25J1U337HWek0+MY&#10;6i/cPM4sB5p2NnVwjvGyCdbMeZ3+wq+I/9Zvifeb/4n4f+s/FH3jzZd179m+Vos+N5xK5iTpuD2n&#10;p/HoAoVEJnLislcTX/uR/egQU4EJ+3ijSpsxDZSwVLn7u9F5+/s7y0qrjehjQdZJyVxqIpKh7jcj&#10;+9DhbAloN2GvkNey6zGuhX/7fnCtF/PiZe17f8r3xKmXYh51vMLT1W4vlYnev8VrLQ6icSrbBxUz&#10;pBMp0ams1UZleAJ794hCsw/vW0KjqY6BgNb970WMwSrEMkSVtvdN/s5aLOMkqNMX0J4nzSefWQtO&#10;XH3DqlMZXwEn232P06/sju8KETkCCCCAAAIIIIAAAggggAACCCCAAAIIIIAAAggggAACCCCAAAII&#10;IIAAAggggAACCCCAAAIIIIAAAggggAACCCCAAAIIIIAAAggggAACCCCAAAIIIIAAAggggEBsBOaz&#10;k1YsC7tb8nc/+Cv51+68Lz//6I68tvJEdjae7PVpmve4Piuvy+KOnX/k2eSMNY9r+XmrfpoVvXjL&#10;WlyQi0Et37PaqCCAAAJHEdCL3TlWnOX7R5nV0Kd5vXBxoGV8Vl7q2W+3VRMvIsdHUrmST6R7Tk8j&#10;AnEVuD1xITK0pvbk8/KL9/6a/GrhcwtZMb/7l/w+ep1zPJ2yz5PCAVzK9R8f7n8W6k7FPpcch/wG&#10;p+Guc1NWljFtcpOqRu00Fj2SZahayV7fovl9pqLzUJ1GsHr+hoktuJI4KM4hrim+NHlFguNkVAly&#10;y601eM9wlBPjEUAAAQQQQAABBBBAIB4CnrluDRe3Gp2/MzzNea8n693Xga2M/azupI20uccVLsof&#10;n1yZ4djPSz18X8gf0f34Zmj7TJg88JT4C6Q3H3cFWSte6WobSYPjSm3Sfo6VCcWbqHVvZ8PeV47E&#10;4oQWqo1pZ2Ef36nBMALDFfBCf3PlNMoiY5STfLg6R5t7av2hNWFg7Pe4FrE6URm+wNJdexkLN0WF&#10;jj92h9OrNWavdS0svB11daABAQQQQAABBBBAAAEEEEAAAQQQQAABBBBAAAEEEEAAAQQQQAABBBBA&#10;AIEzLpA44+vH6iGAAAIIIIAAAggggAACCCCAAAIIIIAAAggggAACCCCAAAIIIIAAAggggAACCCCA&#10;AAIIIIAAAggggAACCCCAAAIIIIAAAggggAACCCCAAAIIIIAAAggggAACCCCAAAIIIIAAAggggAAC&#10;CCCAAAIIIIAAAggggAACCIyBwGJ6Sh5V1/tGulzf7jv+OCMfVzfk7c274ouOnM1sakKuZ+ci+8W1&#10;gy7MSvOr/+ZeeGp3XZzNp6Kzk0MNN+OmJOskpeo3X7ocbex3WlVJzd8Ud+V+u59T3RZV2hQ9UWy3&#10;ndRA1DYXXs5afVeu5mbDzdRjIhDsIz4qPRkoGlc58sszr0rKOdspfFR50/LQuWmrTmX8BCYSGZlM&#10;ZPf2l/2if1rblGIq368L44Yo8LS2FTn34NxnLlWI7HecDp3H02A+OpkRPX3xOLMcaNq5dEEeVFb7&#10;9l2t74i+9fW+faJGBsflqDJs46jln9XxwXE076al7NVfuorBWfVuqyaZdOalfRgRXwGdD517V8y1&#10;mPZFzHdPiZeAKncfc3RuKl5BDjGalcZO5NwX0pOSNtejUaXmt6K6MP6sCbj29aDyxmcbcIL9ckfx&#10;8/G/1vOy3fsmt7ojfma458QdTOM/WCt1r0N2orttTFqcqn0M87hncarfXNf5nll6cF6hpy+cahws&#10;7HgC9Y9/KNW//q7oZk10o2ZO1x0p/sP/5ngzZeouAWfSfh7k75rnFb5nvN2uvjScL4HWsnmW1bTv&#10;jaSuvXG+EM7w2qqMub8e3AcJ7oe8KH41+n7kfl8+EUAAAQQQQAABBBBAAAEEEEAAAQQQQAABBBBA&#10;AAEEEEAAAQQQQAABBBBAAAEEEEAAAQQQQAABBBBAAAEEEEAAAQQQQAABBBBAAAEEEEAAAQQQQAAB&#10;BBBAAAEEEHiZwHxmUh6XD/I0ldLZrq7VrWWRayJPK+sya96DlzTvwessz6Zm2lVHlFzOH9TbI05r&#10;oHhpLxeCMu9H3C9q+Z7o61/Zr/KJAAIIHElATy2KTuVENSrt6Z2Ve+LfeLNdj8vAVDInF0wumqWI&#10;PHuPTU6hL3oNyZmcbp1ls1XurPYcLibJRdQThsZYCwTnPcHvY7t58DvuFfCd0pLcLiw+H3XhtsjD&#10;99vdVPAO2HWTm27uarttfyA45+gs25mcVFMvz5WjTOdL2VBOls4ZnMVh835VZfICdJbzlNekc727&#10;hk3OisbP/5bozIT4wbvyzedZLs2v/6Y0v/Rr4q4+EGf1vvjmOBubYn63euaSqI2DPJSqI59pVJxp&#10;NylfnLws720/jOoqH5Qey98sviFKBXsECgIIHFZAay0lk7suuBeRT6QPOzn9EUAAAQQQQAABBA4h&#10;4GUnu3q7Jodhc7armYY+Aolad76Z5rDzJzoJ0coVpQ+e7ynypfb5lmIyqlG1AvFNLvhRlJbJDd9Z&#10;EnWTw5Kc0p0ksRzObB3c1woCbGanxU/H57lOvXhZsluP23bBdpWobkvrRZ7ZRM2+hxx09Ia9r2xH&#10;M34DOpTDUPkHec7Gb22IGIHxEvBD+bGDO/2u2Yd5o/y7qfEitKM1+dyTW0+ttsaM+YM1ykgFdJAz&#10;0zu4ltgL5qJ5hh6T4ptr1SBXvWvOJfZLcuOhVK9/bb/KJwIIIIAAAggggAACCCCAAAIIIIAAAggg&#10;gAACCCCAAAIIIIAAAggggAAC507AOXdrzAojgAACCCCAAAIIIIAAAggggAACCCCAAAIIIIAAAggg&#10;gAACCCCAAAIIIIAAAggggAACCCCAAAIIIIAAAggggAACCCCAAAIIIIAAAggggAACCCCAAAIIIIAA&#10;AggggAACCCCAAAIIIIAAAggggAACCCCAAAIIIIAAAgjETmAhNRkZU81vyk6zGtnvsB1+VnomP9q8&#10;I77oyEmVKPn61A1RSkX2HYcOujAr3rWfO5VQi6mJyOVsNivizd/o6ueu3u9qO27DVrMsu63aoWaz&#10;1tg9VH86n55AyXyXb2/dG3iBb03fkslkbuD+49qx9ZW/JY23fluaX/hVaV37iviLt8Z1VYi7Q+BS&#10;tthR6z34tLrRewStQxfwtC/Lje3I5VxKR3+PkTPp10FrcULHTz84xp7COcxsqtAvsr1xm42y+Mbq&#10;OGWtHn1cnh3g/OM4MZznaScT2cjVP+y5VuQM6XBqAnrC3kep4Pda2Tm15bOgwQVUedPqrFPmHDeZ&#10;ttrOcmWlEb1dBvcbMk4ykqFu7jlQzpeAdu3tQnljsg2Y8zxV3rK+LJ2btupxrHjZ7nt/bjX6vDmO&#10;6zKymJRJQzwxI5KbEnHcvX8qFX1ONrJ4IxbsVOzv38+a9aKcnoD5Tepgm+oo4fOKjlEMxlRAN2vi&#10;by2LLpvfU7MuunG4+90xXa3YheVOzdkxmesjf9c+D7c7UDsvAs1Hn4RWVUniyuuhNqrjKhA8C1ZZ&#10;+9mm5t7IuH6dxI0AAggggAACCCCAAAIIIIAAAggggAACCCCAAAIIIIAAAggggAACCCCAAAIIIIAA&#10;AggggAACCCCAAAIIIIAAAggggAACCCCAAAIIIIAAAggggAACCCCAAAIIxEpgPmO/h7OczogfyiPg&#10;7a7txfywtCYXd+x34AUZlpYmD94lfjFXlKSTGN06mtj1wk1r+WrZ5Boy79INF+ej74vz7h+Levqz&#10;vXcphsdTRwABBCwBs3/xw/uXlQc99y/WdCOqvFa4GLlkbfLk3S0vd/XbMrnbosr0Oci3FWXA+PEU&#10;eGXiQmTgm42SbNRLe/304s2ujJJquUd+ulZDZO2RNe+nU+Zd7n3KbLog6VCegj7dz8QoVd2Vvbwz&#10;HWvjj0F+g45whzroXXpD/JkrIhn7XbRDXegoZ57OiXfli9L82m+Kd+utUUbStWx/wc6xqLZXRGrP&#10;9wtdnXs0BPuaiUSmxxi7abtVlYe1dbuRGgIIDCTwWXlJ/mj1PfnT9Q/lO+sfyLdXfyqPa+TMHAiP&#10;TggggAACCCCAwFEEzD0MP8hP2lHI/deBMeBgombnPA1yt3mp/IBTH72bdu1nd8prHX1mTHk6AiYn&#10;XGfxE6nO6qkNtzJ2bnhlnrkm6uVTWz4LOrxAkAs3tWM/+6kXzT3HGJXadHc86a0n7QjD+0ovmZVw&#10;zt92ZwZEB/lkO4v2OmsMI4DAEAV65scO5Uce4uLP3KyTW09F+fY+rDl77UysZ6K6IxPLn0jh2Ycy&#10;+eSnMvXoXRHfH4t1U1lzPvg7/0jkN/4jkTf/DZHg72YuvBKr2Buh7SS59UyEa55YfUcEgwACCCCA&#10;AAIIIIAAAggggAACCCCAAAIIIIAAAggggAACCCCAAAIIIHC6As7pLo6lIYAAAggggAACCCCAAAII&#10;IIAAAggggAACCCCAAAIIIIAAAggggAACCCCAAAIIIIAAAggggAACCCCAAAIIIIAAAggggAACCCCA&#10;AAIIIIAAAggggAACCCCAAAIIIIAAAggggAACCCCAAAIIIIAAAggggAACCCCAAAIIINAtkHGTMp3I&#10;dY8ItSzXt0MtR6/6WstPtu7LBzuPBp7JaxMXZDIZHefAMzxHHYupfOTabjXLoguz4mcLVl935b5V&#10;P4nKo+r6oWez1tg99DRMMHyBlu/Jj7buSlN7Ay3s9YmLciU7M1DfceukdlZF7ay1w9aT8+Jf/oJ4&#10;r31TWl/72+Ld+vn2OAbGV+BSphgZ/HarKuVWLbIfHU5eIDhX8bQfOeMLmenIPsfpoLaXRTWq1iz8&#10;hZtWfViVQiIjKeX2nX1gtNEo9+3Tb2Qw/Waj1K/L3rjZtH1OETkBHQYWKCQzkX13zL6IMp4COt99&#10;rFHlzfFcmTMetSpvWWvY67uzOpyhynazInW/FblG86mCpJ1EZL+634zsQ4ezJaBD24UaYHuKg4Cq&#10;lyUcq58b7rnlSay3NucOfiJtzcqtntx9PmvGZ6jivfNtaf7+/yDNf/5fifcX/5coc98s+bv/uST/&#10;3f9SEn/vvxjrNXUq9jFsHLbjsQYPB6+U6Ly97+B8L4wU/7pKha7LzDMP3azHP/Axi9CZmuuK2Nte&#10;7Wqj4fwJNB99Yq20u3BNnDTPEC2UMa84uUlrDfwKzwktECoIIIAAAggggAACCCCAAAIIIIAAAggg&#10;gAACCCCAAAIIIIAAAggggAACCCCAAAIIIIAAAggggAACCCCAAAIIIIAAAggggAACCCCAAAIIIIAA&#10;AggggAACCCCAAAJHEgjeoa/Mf/tFm/dElkPvGMyYd1/tNCrypLwuF7c39rvufa7nJ6WRSLbbrk7M&#10;t4dHNaAv3LIX3TT5Mkp23EEH9eA9ce79RNwf/N/i/v5/J84H37Wno4YAAgiEBPSinWtFmf2L2nwa&#10;6hWP6kJ6SqaT0XnaHlRXpRF6L/qmyd0WVQaZd9Q8GI/AKASum3MVVzmRi75TWnreJ21+R9MXrP5q&#10;+a5V36usfC4qlCfq2VT/3HSXz2juum6cgxYnlNckGOOH3lF+0JshBEYn0HXMN6E4h8hh6pj9zJtT&#10;1wZagY/LTyXIf0lBAIHBBT7YfSwflp5YOWOrJt/Tj7fvy4PqQf7UwedITwQQQAABBBBAAIFBBLzs&#10;lNXNIfef5TFIJVGz88200hPmgdXBc7pB5nGUPuOaK/Mo63pWplEN83yzo2iTo30UpZnpzsce3o5H&#10;ERfLfLlAeutp173qWvHKyycYwZiWyXnbStnPsDKbj9uRhLexVsbO3dXuyMBzAce1JPaOKtxvtEyo&#10;IDAsAS87KTo0c7e6E2qhOqhAcuOR1VWbZy3N4mWrbVwrqfKazN7/ocx8/rYUH70j00/eMznhm2Oz&#10;Ospcs6jiRVFf+Bui/vV/YHKa938Oftor1pi1n8kpcxxMbj057TBYHgIIIIAAAggggAACCCCAAAII&#10;IIAAAggggAACCCCAAAIIIIAAAggggAACsRGIfqNGbEIlEAQQQAABBBBAAAEEEEAAAQQQQAABBBBA&#10;AAEEEEAAAQQQQAABBBBAAAEEEEAAAQQQQAABBBBAAAEEEEAAAQQQQAABBBBAAAEEEEAAAQQQQAAB&#10;BBBAAAEEEEAAAQQQQAABBBBAAAEEEEAAAQQQQAABBBBAAAEEEEAAgbMssJCeily95fp2ZJ9BOjT9&#10;lvzFxs/kQWU1svv87pYUy7uSc5LyhcLlyP506C1QTOZ7j+ho3WpW9mr+/I2OVhFn/ZGI71ltx6lo&#10;reVRdePQs9hpVSXYdijxEnhn54EE380gZSE9KV8qXBmk69j0cZbuSOLdP5L0t/+JpL/3TyXx6Q/G&#10;JnYCPZpAsD/NmGNSVHla24zqwvghCAziPp8qSNpJDGHpB7N0Vu4fVF4MeQs3u9qG0aCUktl0IXLW&#10;a/WdyD4v67DZKIsv+mWj99oD44lEpm8fRh5dYDKRjZx4tznY8TlyRnQ4fYH8dNcyVYnjShdKDBpU&#10;2f5edI/vLgZhDiWEQe4PTCdykjLHg/QA5041rvWG8j3FeabaDZ2PeeNxva/KW12s4/Lb97L2vT+3&#10;evTzwS6EM9qgayWRbXP/svH8vErXdttrqlLje66rzPo4rUZ7XYIBP2dvH9ZIKkMRCO87eu1fhrJg&#10;ZnpiAirVfV2mG7UTmz8zei7gTs51Ufg7a11tNJwvAb9aEm/VPLvqKMmrb3TUGDwLAk5u0loNv8L5&#10;qwVCBQEEEEAAAQQQQAABBBBAAAEEEEAAAQQQQAABBBBAAAEEEEAAAQQQQAABBBBAAAEEEEAAAQQQ&#10;QAABBBBAAAEEEEAAAQQQQAABBBBAAAEEEEAAAQQQQAABBBBA4EgCCceVYtrO47Obtt8xWKhX5f3N&#10;z8Ux7/GcqRy8kzRY4LOpmfZylRm6mp9t10c1oBdviZ4oin/7LfF++d8W77f/M5FCKC7zLj9VPVgX&#10;pU3Ggaz9zq9Rxc9yEUAgvgK+ybUSzk6ilrtzssRlDV6fuBgZSsvs/+535M7zTT617Re52/pNXEzm&#10;+o1mHAKxFQhyRlzPd7/nNxzw5+XVdo5AfeG2PXrjaft97fsj1PLd/cG9T8/kTFopdOdb6ex0KXdw&#10;HtXZfpaHnUp3fgM/19/pLHscat3GJIfFodYpxp118ZLopJ2D4bDH/EvZGQlyVUaVuslR81llOaob&#10;4xFA4IVAcK56p89v5qc7Dwc6nwUUAQQQQAABBBBA4PACXug5Crn/Dm+YrB88mwqmbmWic24ffind&#10;U4RzZSruM3Qjxa3lRb7I/bD8RGp/8FQ/W5nuexuJY+SBP9Xgz+nC0ltPrDXXypX65AWrLQ6VWvGK&#10;FUZ6+5lJIurttSVCuWVPa19pBTRGFW3+5iNc1AvLcDt1BBA4YQHz+/MzE9ZM3eq2VacyuEBq/aHV&#10;uTV1QfSIzoGsQE6g0mtf7bCvPgHZ57NoFi+LVo41v/D2ZI2kMpCAa57tJ3eWJbXxWNKr9yRRWh9o&#10;OjohgAACCCCAAAIIIIAAAggggAACCCCAAAIIIIAAAggggAACCCCAAAIIjF7A/mua0cdDBAgggAAC&#10;CCCAAAIIIIAAAggggAACCCCAAAIIIIAAAggggAACCCCAAAIIIIAAAggggAACCCCAAAIIIIAAAggg&#10;gAACCCCAAAIIIIAAAggggAACCCCAAAIIIIAAAggggAACCCCAAAIIIIAAAggggAACCCCAAAIIIIAA&#10;AudUYDE9Gbnma41d8bQf2a9fh3KrLt9b+1hW6jv9urXHfe3xXfk7H/1YfvvdP5fMO38ozvLd9rg4&#10;D6idVVGl9diEWEzlI2PZaVXFN9+vN3/T6qu8pjgbT6y241TWGyWpeo0jzWLVbIOU+Ah8WlqSJ7XN&#10;gQLKuSn5xeIropQaqP+4dHIffSiJh++Lqj3fNp3V+yJaj0v4xHkEgWAbvpQtRk75tDrYbyNyRnQY&#10;WCA4hi3VtyP7X8pEf3+RM4no4K7cs3r4hTmRbMFqG2ZlLhW9rNXaYOdiveJcG+A8bnaAGHrNm7YO&#10;gWZN3HvvSOKDP5Xkj/6FpL77v4nafLbXoZDIdnTsPRic21HGVCCZFp3O2cGXOa7YIPGoqcqWFYif&#10;H/4xxlrgCCvLAxwLFl7cZ0g7ichI634zsg8dzpiAm7RWKLj3MA7FqXTvj/389DiELl7WvvfnVKLP&#10;ncdixYYYpMpM2HOvlez6mNZ6ffdebjy24zEl7x126LxBlbr3L70npDUuAiqV6QpFN2pdbTQcT0CZ&#10;6yMVuqfib68db6ZMPfYCzcc/61qH5LUvdLXRMN4C4d++rvCMcLy/UaJHAAEEEEAAAQQQQAABBBBA&#10;AAEEEEAAAQQQQAABBBBAAAEEEEAAAQQQQAABBBBAAAEEEEAAAQQQQAABBBBAAAEEEEAAAQQQQAAB&#10;BBBAAAEEEEAAAQQQQAABBOIjMJ+ZsoLZzdjvfi/Uq3Jvd1ku7GxKOMvK08mZ9rTBfDImH8vIi3n3&#10;rPcb/7H4X/0N0RdfFUl0x6SW7RwKQcx64dbIQycABBCIuYB5T7OeXLCCdEI5WayRI65cyc5I3k1H&#10;RnG3srKXqy3ouBvkbZP++aZSKiG5AeYbuWA6IDAigVcmLkQuOchP+aC8utdPL9rnCMH5kFo2udk6&#10;igrlk1wpTIvnuB097MHgNzQ9QC5Fe6rxrznhvCYpc97Z41xt/Nf0ZNdAVXcl+8f/WNI/+OeSuPu2&#10;BHlBY1/qZQlyGiZNvlUZk/wblqnJzecv3LCa9o75h8zJ+ObUdWseL6vcqSxL5Yj5TF82T9oROKsC&#10;we+lXwnOZX+8ff/Yuab7LYNxCCCAAAIIIIDAeRXwcvbzJLdqcv8d8jrpvNrtr3cilD+7+SLH6f74&#10;YX3qUA5VRb7UYVGf3HxbDWtefrI7R5zVYUgVbfKsegl72YkaeZOGxH0is81sPrbmU58y98Pd6DzK&#10;1kSnUKlPX7aW4vgtSe+Ya35zXEnU7W2sFco9a01IRcL7+IBEGU8KAgicjoCX7XGOfDqLPlNLccxz&#10;pUR5w1qnxsxVqz7OFd3jubHyvXFepXjFbs5Zm9MXrZiS64+sOpXDC8z89A9k9t1/KTPv/6EUP/qO&#10;ZJY/O/xMmAIBBBBAAAEEEEAAAQQQQAABBBBAAAEEEEAAAQQQQAABBBBAAAEEEEBgJALOSJbKQhFA&#10;AAEEEEAAAQQQQAABBBBAAAEEEEAAAQQQQAABBBBAAAEEEEAAAQQQQAABBBBAAAEEEEAAAQQQQAAB&#10;BBBAAAEEEEAAAQQQQAABBBBAAAEEEEAAAQQQQAABBBBAAAEEEEAAAQQQQAABBBBAAAEEEEAAAQQQ&#10;QAABBBAICcymJsRV/dNp+KJlrbEbmnLw6kajJN9b+1B2W9WBJkq2WjJber48t1ET9/FH4qw9Gmja&#10;UXRynn0myXf/SDJ/8k8k82f/uyQ++6tRhNFzmRk3JRkn2XPcfmPw/e6Y78abv26G1H7z3qe7ct+q&#10;H6fyqLp+5MnX60ff/o68UCbsKbBS35EPS497jgs3BvuWb868JiknER7Vs642nojaWhLRuuf4ODX6&#10;CzetcFSjKmp72WqjcvYELmWKkSu1ao6Xda8Z2Y8OJycQmDe1FznDi+npyD7H6tCsi9p4as0ivK+w&#10;Rg6hMpsuRM51bZBjaq0k6v5fi1R3rPkNMm1wbkk5poDXkuT735HE3R+Lu3RHnN11UaWNvZkWEtnI&#10;mZdaNfHH4FgauSLntIPO28caVdo8pxIxXu3qrijzO+0sOj/kY0znwkY47Glf1ge4N7CQmtyLUikl&#10;6YhrgWCeLfOPcn4EdGibCP+e4iqhyltWaDqREknlrLa4VrzslBWaGzrHs0ZSeS6QDZ3T1srmVsX4&#10;76ucir0dByvr5+ztg01g+ALh8z2pmfueoXOL4UfBEo4joJKZrsm1eY5BOXkBd2rOmqm3s2bVqZw/&#10;geajT6yVVqmMJBauW21Uxl/Aydn3OH1zHU5BAAEEEEAAAQQQQAABBBBAAAEEEEAAAQQQQAABBBBA&#10;AAEEEEAAAQQQQAABBBBAAAEEEEAAAQQQQAABBBBAAAEEEEAAAQQQQAABBBBAAAEEEEAAAQQQQAAB&#10;BBBA4CQE5jPP35+8P69S2n73e65RF8f3JWi/M3dRKsn0XteG68r6xMG01ybm92cR+0+1fM+KUQfv&#10;Iy3MWG1UEEAAgV4CejGUn2nT5GRpxvM9rMF78V+fvNRrNay2ut+Uhy/yqG02KzJdKUm+bvJOvSTH&#10;RzE5Hu8it1aSCgIdAjMml1Exle9o6T14Z9fkjQvK7BXZew//89rz/12+e1Arb5ocOnYelWeT/c8r&#10;Luf6jz+Y+dkaUqH3wuvc+chrctxv0Vl9IMpvibv2uaQ++jPJfv/3TF7DeOYGVKV1Sf/Z70nm2/+T&#10;pN79Q0k8/jDW+Vb7fTd64ZY1+ig5GafNvuZmfsGaT69KkDf1w9KTXqNoQwCBDoGayYX5uGYfcztG&#10;twd3vZp8sDtYbtn2RAwggAACCCCAAAIIRAqEc/8p3xOnXo6cjg4vBIJr+0bF4mhl7Hw01sgTrGg3&#10;Yc1tXHJlWkGfp4rJ/aZCOSJ14vnz2VEwhLfTZJBjkBJLAdd8N4najhVbffqyVY9LpTZ9ydwRU1Y4&#10;6a0n4pj9ZHB86Syt0N8zdI5jWEQ7bhdD2LCrAw0IIHBiAuFzZLe6fWLzPk8zSq4/7Frd5uy1rrZx&#10;bQjnrg/WI3j2Rzk5geaMvb0kKpvicN56LGDfTVnTO17DqlNBAAEEEEAAAQQQQAABBBBAAAEEEEAA&#10;AQQQQAABBBBAAAEEEEAAAQQQiK+AE9/QiAwBBBBAAAEEEEAAAQQQQAABBBBAAAEEEEAAAQQQQAAB&#10;BBBAAAEEEEAAAQQQQAABBBBAAAEEEEAAAQQQQAABBBBAAAEEEEAAAQQQQAABBBBAAAEEEEAAAQQQ&#10;QAABBBBAAAEEEEAAAQQQQAABBBBAAAEEEEAAAQQQQOA8CTjKkfnUZOQqL9e3I/v06vC4uiHfX/tY&#10;6n6r1+iebRd2NsURbY3zF25a9ThVEo/el8SjD0TVSnthuav34xSeFFP5yHg2mxWRZEb84kWrr7v6&#10;wKofteJrLY9rG0edXFYbu0eelglPTqDcqsvbW3cHnuHPT92U6WRu4P6Jj/9c0t//PyT9x/9Ykj/5&#10;fXGW7gw87Wl39Hrsk5yVeP32T9vkPCxvIT0pCeVGrupSfSuyDx1OTuBpbTNyZjPJCcm6qch+x+ng&#10;rD0UpX1rFqd9/jKTmhBl/utX6n5TdpvVfl1EPftMnJ/8gbh/+D+K8yf/s6j3viPSasp6Pfp4PJsu&#10;9J03IwcQyEyIdhNWR1V+vp0nHVeyTtIaF6745jy63KqFm6mPi0C+aEW6/91bjVRGKqAq3cd5Hfre&#10;RhrgEBe+3ixJsI/pVxLmHkNw3N0v6Yh9VtCv7jX3u/N5DgS0GzqOHeJ+0Sh5nLL92/dz06MM51DL&#10;9rL2fT/Ha4hq9D8fPNQCzmBnZc7HrGLua0l9/M2cqn1/V5tzS52Ovm9oWVA5toDO2/uP4Aqu1/nF&#10;sRfEDIYmoFKZrnnrJtdgXSgn0OBMzllz8bfXrDqV8yfQfPSJtdKJy6+Jchyrjcr4Czg5+/xVV0ui&#10;ffu+6/ivJWuAAAIIIIAAAggggAACCCCAAAIIIIAAAggggAACCCCAAAIIIIAAAggggAACCCCAAAII&#10;IIAAAggggAACCCCAAAIIIIAAAggggAACCCCAAAIIIIAAAggggAACCCAwCoH5jP2uq91M1gojeE9k&#10;vl6T9YlJ+dHNN+T/+eovy+9/+Rvyl7e+KFod5AG4lrffl2fNJE4VryVq7XMrIr1426pTQQABBF4m&#10;4C/eskYp865mtWLvU6wOI67czC9IaoC8QnfKy6LNumw1y/Ktux/K7/z0h/Lv/OT78lvm842lh9Za&#10;TCd5h7MFQmUsBV6ZuBAZ97bJYbha2xEx7y6XhRtWf7V0r11XywfD+43Ppmb2B3t+XsraeVh6djqD&#10;jU7Ffi/8OOU3GOXXEc6bqVNZ0VMLowzppcvWmYKo3TUrW1jccpi+NPjQCH/xZqjFvD+/x++9q1Oo&#10;4cuTVwfK8fe0vikbjed5X0OzoIoAAi8E7lVXTJao/nmi9rHuV1eF3Jn7GnwigAACCCCAAAInI+Bn&#10;p7pmFM4B19WBhrZAolayrpeDES1zHX0aRTuhfNBjkivzNGxiuYweOdb9RHpkoTZDz5ITwT1TSiwF&#10;0puPu+KqFa90tcWhQZttulGYt0LJbD2WXttXK7QNWhNRMX+zYZ5hhIvvhVuoI4DAkAS68mObcz6T&#10;YHBISzu7s01t2H+T4Ccz0godJ8Z57XvtqxX76hP9ShuzV7vml1x/1NVGw+ACOpGyOqtWw6pTQQAB&#10;BBBAAAEEEEAAAQQQQAABBBBAAAEEEEAAAQQQQAABBBBAAAEEEIivgBPf0IgMAQQQQAABBBBAAAEE&#10;EEAAAQQQQAABBBBAAAEEEEAAAQQQQAABBBBAAAEEEEAAAQQQQAABBBBAAAEEEEAAAQQQQAABBBBA&#10;AAEEEEAAAQQQQAABBBBAAAEEEEAAAQQQQAABBBBAAAEEEEAAAQQQQAABBBBAAAEEEEDgvAkspicj&#10;V3mluinSqkf26+zw4dYj+dHmHfFFdzb3HXaVI1+tt6w+2k2IP3vFaotTxZu/aYWjaiVRO2tW2ygr&#10;xdRE5OK3mpW9Pt78Dauv2lkRqZettqNUVurb0vDt7/Uw8wni87R/mEnoe8ICgf+Ptu5IQ3sDzfnV&#10;/AW5mpsdqO9ep1ZTnI0ne4OqURX38UfirD4YfPrT7pktiF+Ys5bqrty36lTOnoBjjlEXMlORK/Yk&#10;OGZSTkVAay3P6luRfVCpuAAAQABJREFUy7qUmY7sc9wOTmgfoJ3g/OXqcWd7qOmD86hiKh85zVp9&#10;t28ftXS3PT44p1EPP5Cy2f9XvUa7vdeAMo3FZPTye01Lmy2gc/Y265QPtvNCMmt37lHbfnFu12MU&#10;TTEX0BNFO8IyxxQbZPS1zt/jfjQ6b/9m99vP2udqsxS5SnOpgjgqOCI8L2lzPIwqdb8Z1YXxZ0nA&#10;3OPpLMobj+9fVQ6OxUH8Oh/aX3euVMyG/Vz3NYxb3YlZlDELJ9vjXlq1/zl0zNagZzhuZdtq97Nm&#10;2+jYZ1sjqQxNoNf+Q3Wc7w9twcz4xARUKtM1L92odbXRcHwBd8q+/+rtrEtwL4hyPgW8krk+Ns8R&#10;Okvy2hc6qwyfEQEnPyXKPINxZy9L8uobknr9F0S8oz9jPCMsrAYCCCCAAAIIIIAAAggggAACCCCA&#10;AAIIIIAAAggggAACCCCAAAIIIIAAAggggAACCCCAAAIIIIAAAggggAACCCCAAAIIIIAAAggggAAC&#10;CCCAAAIIIIAAAggggMAJCEyY97xn3VR7Trvp7ve+F+rPc/jsd9rJ5uXJ9MH78WbSE5JPdr+bcL9/&#10;nD7V+iNRoXd56UU7z1Kc4iUWBBCIl4CeuSJB7rjO4qzc66zGajjhuHIrtxAZ065XkyWTT22zUZKJ&#10;+vP3yjrmnaeT9aokfDtHGjlYIjnpMAYC1/PzklBuZKR3S0t7ffTiLauvqpl3tG+v7rWpJXsfUE2m&#10;ZCvX473uL+YQ5FJazJ6PfB4WmqmEc5v45ySvSdjhUHWzL3ZDeQu9uevxfZ9+IiX+zGVrFcM5zKyR&#10;ca5kJ7tyMh7lmJ9xk/Ll6cFytr1fesw7x+O8TRDbSAWCvLH3K8+PvYMG8s7251IbkxxAg64T/RBA&#10;AAEEEEAAgVEKeD1z/9k54EYZX9yXneyRN7uZKZxK2EE+8c4Sfk7WOY7h0QuoHrnf/GR6ZIG1Qttp&#10;ose2PLLgWLAlkNl6bNU983cArfyM1RanSm3avo+YLG9IenelK0QvtA12dTjvDeZZYLgo3ws3UUcA&#10;gSEJeEEO5I6izH1MJ3iOSBlcwDwLS5q/5eoszRnzXOUM5ZbW7Ks7v96hDHsTc+Knnv/NY+DdMNuQ&#10;n84NZVmjnKljcsk7ZZPD9hSKNs84O4vieUsnB8MIIIAAAggggAACCCCAAAIIIIAAAggggAACCCCA&#10;AAIIIIAAAggggECsBez/B0GsQyU4BBBAAAEEEEAAAQQQQAABBBBAAAEEEEAAAQQQQAABBBBAAAEE&#10;EEAAAQQQQAABBBBAAAEEEEAAAQQQQAABBBBAAAEEEEAAAQQQQAABBBBAAAEEEEAAAQQQQAABBBBA&#10;AAEEEEAAAQQQQAABBBBAAAEEEEAAAQRsAefxR5L46Pui80Xzb3rv07v9lojj2h2pIYDA2Agspqd6&#10;xvr1h3ekWNmViXpV8o261G5viHzp13r27Wz0tZa/3n4gD6prnc2RwxknKd+afU0m3n/b6uvPXov1&#10;PsZfuGnFG1Tc1fvSmpzrah9FQzGZj1zsVrO812dvXT79y4P+yhFne0V6reNBp+ihh9X16E59emjR&#10;st4oyUJ6sk8vRg1T4B3zm95uVQdaxEJmSn5u8upAffc7OesPRfnefnXv87jbnTWzIVSC+Jzdg/2c&#10;2ngi0qyLJNNDWBqzjIvA5cyMPK6a42GfslzfFk/74pp9KGW4AuvNktT9VuRCLqWLkX2O28FZuWfN&#10;wp81+0H39FOWzaUKsmGOmf3KWn1Hbk4s9O5itl1ZuW+N04u3ZK2xa7X1qkybc44E14W9aA7dFlxv&#10;S+cxprzVnsdkIisr5jvsV3YaFZlOcDzqZxTXcXvffUdwyjP7uKr5TWcnOloZHKWAKm9ai9eJlEg6&#10;Z7Wd1cpaM/pYsJCyr9nS5jo/qtT8ZlQXxp8hAR06P9rbz43B+jmVg2NxEK5v7ouPS/Gy3ff93Oq2&#10;tKYWx2UVTj1OlSl0LVPXSqK6WseroWs7znVvG+O1RuMZrTbu2oTeuT2pkn1+MZ5rdn6iVqlM18rq&#10;xmD3TbsmHHFDa+OZlL79T8XJFsTJFUSZz8zXfl2cydkRR/Z88U74GYvXFF3ZEZVn/xWLL+iUg3An&#10;ijL9H/zX0lr5XJqPPjH/PpbklddPOQoWdxoCqdtfleAfBQEEEEAAAQQQQAABBBBAAAEEEEAAAQQQ&#10;QAABBBBAAAEEEEAAAQQQQAABBBBAAAEEEEAAAQQQQAABBBBAAAEEEEAAAQQQQAABBBBAAAEEEEAA&#10;AQQQQAABBBBAAIFhCMxlJuVR+XmukVI60/WeyILJ09SvXMvP9xsdq3Fq2c6hoJUS3SPPUqyCJhgE&#10;EIiPgHmnuJ67Lmr5bjsmx+QzsTNMtUfFYuBWfkE+LS+Jv7d3f3lIPys/k6Z5V3ciyNHSUUrpbEdN&#10;ZDp5PvIQWCvdrxJ4Bfm5UrZTv0kYN3qBIJfQDXP+cqe01DeYh+b86GvFm5I2eYrCJdgP6IJ5b/HK&#10;A2vUs8kZqx6uXMhMn8scXip4r30op5afG5/8BuHv8bTqztaSqGbNWpwX83PXII+hu/6oHbNT2hBV&#10;3RGdtXO3tDvEeCDIUbafLyv4vevipSNF+/rUZfl0+6lU/Ebf6bdaFXlc25Cr2Xi8E71vsIw8UQFt&#10;ch0H3/0j869qtpOsk5KrJjfkFfNPmWtWikiQ+7epD3fW3dAt+cnOA/nl6VdwZCNCAAEEEEAAAQRO&#10;QEAnM+KbPKVO6+DaxjXXe5TBBBI12yrI2dZKd+cGHGxuh+vVlSszdI/mcHOj99AFeuR+80eYj7sV&#10;ymHp+J64Jke4l+JZwdC3hcMswDyrSG89taaoFa9Y9bhV6kF8j95thxXcAckvfdKuBwO+mxLfHH8o&#10;LxfQ5nlHuKhD3kMJT08dAQQGF+idH3tH/B55swef6/nqmdhdMdcY5nl7R2nMXuuojf+gdhJdK6HM&#10;ORXlBAXMs5Tyq39j77yhOW2e55m/7TmLJf3op5L9/B3xMhPSnL0uTfP3S82F20NZ1eD6v7M43sG9&#10;gM52hg8EEuUNSe0sm7+LML9vc36uzL/SVXLQHggxhAACCCCAAAIIIIAAAggggAACCCCAAAIIIIAA&#10;AggggAACCCCAAAKnJXA2/3rmtPRYDgIIIIAAAggggAACCCCAAAIIIIAAAggggAACCCCAAAIIIIAA&#10;AggggAACCCCAAAIIIIAAAggggAACCCCAAAIIIIAAAggggAACCCCAAAIIIIAAAggggAACCCCAAAII&#10;IIAAAggggAACCCCAAAIIIIAAAggggMBIBVRpU5zqjkjwb+1z0U5CvFe+MdKYWDgCCBxPYCKRkZyb&#10;korXsGa0sLsls5XddluztCbJdq33QNNvyQ8378pqw+wjDlGmEjn51uxrkquWnu9jOqb1F2521OI3&#10;qPPT4pt/TnmrHZyzcl/k9i+066McKKbykYvfaVXF177I9AXxphbFL14Sf/6GeHPXRBKpyOn7dfDM&#10;fJ/VNvt1GWjcWmNXFtKTA/Wl08kK3CkvyePaxkAzzTop+dbc66LM5nSYsveb6ZhAO674s2b7i3HZ&#10;2zfdfbsdoTLburP2UPyLr7bbGDh7AhcyU6LMf9r897IS7PeWa9tyKVt8WRfaT0jg6QDHl+AcI59I&#10;n9ASXzKbZn3veBlsFepFl1Gdv8ymJl4S5EHzWv3g/O6g9cXQxlNRwfp0lgu3pO80L/rOpgudUzF8&#10;DIHg/LKzqMrBuVQhke0c1XN4u1kx2yT7oJ44cW/Md39vqrwhOhv92477qp2V+FTHdV+wTrrHd3ZW&#10;1rVzPWp+U3a9WmdTz+GFlH3NlnGi7iKI1M19BMr5EQjuJXcW5TU7q/EcblS7zo90zj5WxzPw51H5&#10;qZy5h++a63SvHaZb3W4PM9BDoNdx19yzHPfiVOzv3Ruj7Xjc7a34XbMfzJrjZfCM7UVR5YPz/f02&#10;PuMroJLmHoMyV//64N6QbkSfJ8VxjXR5W/ytlb1/+/Flvvwr+4Mj/3Sn5rpi8LZXxclPdbXTcD4E&#10;lONI8sLNvX/yC3/7fKw0a4kAAggggAACCCCAAAIIIIAAAggggAACCCCAAAIIIIAAAggggAACCCCA&#10;AAIIIIAAAggggAACCCCAAAIIIIAAAggggAACCCCAAAIIIIAAAggggAACCCCAAAIIIIAAAicqsGBy&#10;Tjwqr+3N0zfvba2a9wzmOt7PX6hV+y7v2kT3u/L6TjDCkWrpnr30mcsiwXsVKQgggMCAAv7iTXGW&#10;77Z7q+A9x7vrIoXZdlucBtLm3fjXs3Nyv7raN6zNZlkW6iavR6jspg/ygaTNO9WzJq/feS/OvXfE&#10;efap7OVpqGyJnr0qrV/59847y9it/yuFC3KntNQ3bt/k43pQXpHXJy/v5eHYf3e2dk3OieBcaeOJ&#10;qJad0+jp1EzfeV7K9R/fd+IxHumY30q4+Dneqxw2Cded1QfhJvFMLs04F8/kWE1+/OdWiEE+Ru/6&#10;m1bbOFT8q18WbY7v/sItkZyde+Yw8bvKkS9NXJa3d0wu14jyUfmpXMwUJWGmoZwPgZrJUfOTnQey&#10;1jzIoVfy6rJq6ksm//FbkzdMGoD9LIDnwyS8ltrkQLhbWQ43D1QPckjfrazIK/nFgfrTCQEEEEAA&#10;AQQQQKC/gJ+dEmf34D6jG8oB13/q8z02UTs45w8kvFRexDyTO43SnSuTXKmn4X7kZTS7c7/pYeeh&#10;7xNss0du9mB79kw+UEp8BFK7K+KE8uDWi1fiE2CPSBrmbwx888zJ8RrtsYm6nR+1lSm0xzHQWyDI&#10;yxsunXl6w+OoI4DAyQr4QR7eUAnyYzflaqiV6ssEkuuPukY1Z86WX+99NefkXV/8MRvqF1475hzi&#10;P3ly/fO9IN1aSdwnH4pb3pDmwu2hBK5DfxukWgfnbENZ4IAzdetlyW4/keA61zf/gr/dqBfm9+oD&#10;zmJo3dJbT2Tq3g/b89fm+V7p6lfbdQYQQAABBBBAAAEEEEAAAQQQQAABBBBAAAEEEEAAAQQQQAAB&#10;BBBAAIHTEkic1oJYDgIIIIAAAggggAACCCCAAAIIIIAAAggggAACCCCAAAIIIIAAAggggAACCCCA&#10;AAIIIIAAAggggAACCCCAAAIIIIAAAggggAACCCCAAAIIIIAAAggggAACCCCAAAIIIIAAAggggAAC&#10;CCCAAAIIIIAAAggggAACJy3gVDatWer8tIhSVhsVBBAYP4HF9JTcr6xagZfSGZmt7LbbVNn+/bdH&#10;vBgot+ryl5ufym6rFh7Vt34xPS3fKN6WhOOKs3K/q6+/cLOrLW4N/vxNccrvtsNy1h+JeC0Rd/Sp&#10;SrJuSjJOUmp+sx1feMAXLTvme5tO5qT+q/9+ePSx6s9qm9LS/rHmEUy8VjfbYuHYs2EGhxRYre/I&#10;+7uPB5rKESW/VHxF0m5Smn22t14zC//2/ZnLIolkr66xafNnr4o2+y3le+2YgvXwL77arjNw9gSS&#10;TkIW0pOyXN/uu3JPzb7vUrbYtw8jjy/wrL4VOZNLGXO9MuySTEvj1/6hSK1kzmUeiBvsCxZvDXup&#10;Pec/l44+WG43K9LwW5Iy23O4qKW7VpM2Nb1wS9Y371jtvSqzqYlezbQdQUDn7f2HqldEWg1zbEzJ&#10;ZCIbOcedZlUkulvkfOhw+gJ6wv7u9yIom33d3LXTD4Yl9hQIXxfv3Rfr2fNsNa42Du4NvGzNck5K&#10;JhIZa3S6x7HG6mAq9UNeO4Snpz5eAtpcL1ql43rKao9Rxal0n3P6wT3xcSnm3r2XnZJEeaMdsVvd&#10;aQ8z0EMgZU6klGNOhA/uZ+la9H6wx5zi09RqitMw55Qdxc9NddQYPE2B4PxBdf4Og/O9IRTv2V3R&#10;y/dFN6qi61VRyZQkf+l3hrCk8zdLlczsue6vuW4c7pnI/nSj/vQr3ccDlYu+r3BacTuTc12L8nfW&#10;RC690tVOAwIIIIAAAggggAACCCCAAAIIIIAAAggggAACCCCAAAIIIIAAAggggAACCCCAAAIIIIAA&#10;AggggAACCCCAAAIIIIAAAggggAACCCCAAAIIIIAAAggggAACCCCAAAIIIIAAAoMIzGUmrW67mazk&#10;mvV224R5h+PLymQyK1Op/MtGx6vd5E5QOytWTKPKoWAFQQUBBMZKwDf5SsJlLz9TYTbcHJv6K/lF&#10;uV+1c/H1Cm6i1r2/D44J+6WYHJP9/X7AQ/pUu2t2XsEhvU95SOEz2xcC0+b8JchptJcHsI/Knd1l&#10;eX3ysuhbXzfvta6IvmD2AUG+lCBP24d/Zk0Z5DRamuyRY6Wj13nN36Uq2x0KzwfDuYi6OtAg7qqd&#10;w9QvmHdUZ+KdD0tPLohO5UR15AEIcpd5198cu29UTy9K8O8kyqVMUWbNsXi9Weo7uyC36p3ykrwx&#10;calvP0aeDYGVxo68s/1A6trk+O1RntY35fPahNzIzvcYe36alo1TyTu4R3HYNf+w9ETmUoW9vMSH&#10;nZb+CCCAAAIIIIAAArbAXu6/3YP7jG61+3rfnoLavkCybuf8a2VOLyeWdu1c3crk76bEV0D1yP3m&#10;J0L5Tk8x/FboOXKw6ERtR+qTJ3PP5BRX5UwvKr35xFq/4F51ffqy1Ra7ismNWjMx5tbte6Cdcfba&#10;/jrHM2zSy5pnFeGixiAncjhm6giMq4BOpMQ3fzflNA+es7s9nomN6/qdRtypjYfWYlr5GfHTZ+vv&#10;EthXW18xlSMKqHpZEqV1a+rmrPm7hSGVYP/WWZTX7KyObDhV3ZS5+z+wlv/4zd+V07zGthbeUQn/&#10;1pU2Z+XBP6U6ejGIAAIIIIAAAggggAACCCCAAAIIIIAAAggggAACCCCAAAIIIIAAAggMX8AZ/iJY&#10;AgIIIIAAAggggAACCCCAAAIIIIAAAggggAACCCCAAAIIIIAAAggggAACCCCAAAIIIIAAAggggAAC&#10;CCCAAAIIIIAAAggggAACCCCAAAIIIIAAAggggAACCCCAAAIIIIAAAggggAACCCCAAAIIIIAAAggg&#10;gAACwxFQ5S1rxjo/bdWpIIDAeAospKe6At/N5Ky2dLUkWmurbb+y3ijJn61/JLut2n7TQJ+v5Bfl&#10;mzOvSsJx9/o7K/et6XR2UnRh1mqLY8VbuGmFpXxPnPVHVtsoK8VUPnLxW81yZJ+jdHhYXY+cLOMk&#10;I/tsNEviv2T7i5yYDkcSqHh1+autewNP+7WpGzKdtPcbA01c2RGntGF19UO/KWtkXCpuQvzZa1Y0&#10;4X2YNZLKmRG4lClGrsuz2uZLj5mRE9NhIIFNc9yqeI3IvoN8X5EzGbRDZkL8a1+W5lu/NbLzl4yb&#10;krybjox4rb7bs49aDu33py9IK5WRzUb0ecJsqtBznjQeXqDXdfb+tXghmYmc4U6zEtmHDjEVSOdE&#10;J1JWcKq0adWpjFZAle3vQ+ejzwtGG/HJLH212fu40Tn3hfRkZ3VvOD3AtV7Nb3VNR8MZFjDXUZ1F&#10;aV/E3EOJc9k/BnfGqHPjdU/cM/fXOotb3e6sMhwSUEqJZCfsVnNfdJyLU7Wf6wTr4o/ZdjzO/uHY&#10;w+cP4fOLcP+j1v2nn0nrvT8V7+O/FP/eu+LdeUea7/yJ+Mv3Rcd833vUdT6t6ZS5Tu4sunG45yKd&#10;045y2Df3Za1intM45pokLsUx++Kwtbe9FpfwiAMBBBBAAAEEEEAAAQQQQAABBBBAAAEEEEAAAQQQ&#10;QAABBBBAAAEEEEAAAQQQQAABBBBAAAEEEEAAAQQQQAABBBBAAAEEEEAAAQQQQAABBBBAAAEEEEAA&#10;AQQQQAABBBBAYAwFZjMFccS8f/RF2U1n9wf3Pgu1qlXvrFzNz3dWYz3clXfARKsXb8U6ZoJDAIEY&#10;CpjccUEOuc4S9/xME4mMXEpH5xAo1O39fcN1pZE4yKM2nYzO+dbpclaHu/KnVM07bT3yC4zj9317&#10;4kJk2LutqizXtkW//k3RX/l1kSCP3Iv8kmJyc+jZq6KD97ibspErSD1p51fpXECQNzGXiM6h1DnN&#10;WRl2wnlNTB4anbLPOc/Kup7YejTr4mw+tWYXzg1qjYxLxfwevIUbVjTO2ufmxNvk4Tjn5csTVwYS&#10;uFNZluoAeegGmhmdYikQ5D/+qPREfrB1R+q6/znEvcpqLNfhNIO6U14+1uK0aPnx9n3x2A8dy5GJ&#10;EUAAAQQQQACBQMDLTVkQDrn/LI9+lUTNzovVTJ9evmvthHJlkiu131c1+nEN+z69H3x/oe/wNIP0&#10;Tc5w3z14ThAsO/mSHPCnGRfLsgUym4+thubEnATfXdxLrXi5b4it0PO4vp3P6Ui9/7yic/3Jydmp&#10;wTACQxcInyO7wbNjykACqtWQxPaS1bcxe82qn4VKr3214pz8LHy1p7oOyfWHXctrDvH3Er4GcMzv&#10;NQ5F9fjbHN+1r3lHFWfv37o3qnBYLgIIIIAAAggggAACCCCAAAIIIIAAAggggAACCCCAAAIIIIAA&#10;AgicYwHnHK87q44AAggggAACCCCAAAIIIIAAAggggAACCCCAAAIIIIAAAggggAACCCCAAAIIIIAA&#10;AggggAACCCCAAAIIIIAAAggggAACCCCAAAIIIIAAAggggAACCCCAAAIIIIAAAggggAACCCCAAAII&#10;IIAAAggggAACCCAw5gKqvGmtgc4XrToVBBAYT4GF1KSoUOi76azVkvJaslVet9qCyuPqhvyr9U+k&#10;7re6xvVr+OrUdXnT/FPqxZJ9T5y1h9Yk3sJNqx7Xij93TbSy05K4K/djE24xmY+MZatZiexz2A4N&#10;s00s1bYjJ3ujcEkSIb/wRJ72ZatZDjdTH5JA4P3DzbvS0IP9rm/nFuRadvZI0bgr97qm8xdudbXF&#10;scEP7aOcypaEz5XiGDcxHU/gUjb6/Dc4JgbHR8rwBJ7W7OuSXksquBmZTNjnM736nbW2uXQhcpXW&#10;ajvdfRpVkY2nVrtevCUbjZJo81+/knGSkk+k+3Vh3CEEel1n7x9f0sY67ST6zq1ljuMVr9G3DyNj&#10;LBC6z7L/3cc44vMTmtlPqmbdWl+dn7bqZ7GitZa1Zily1ebNfYVwCY4PUaXuN6O6MP4MCWi3+xim&#10;zP2mOJfgOq+zaMcVnZnobIr9sJedsmJ0K9H3aqwJzmFFhb5jXYveD8aZqdd37ufs7SLO8Z+12MLn&#10;+yr4TZpz+JMuKp2zZ+k1xXv/e9L44/9VWu991x5H7VACKpWx+uvQOaI1MsYVXdm1onNy3edzVocR&#10;VJzJOWup/vaaVaeCAAIIIIAAAggggAACCCCAAAIIIIAAAggggAACCCCAAAIIIIAAAggggAACCCCA&#10;AAIIIIAAAggggAACCCCAAAIIIIAAAggggAACCCCAAAIIIIAAAggggAACCCCAAAIIIIDAYQRckx9n&#10;puN9/rsZO59BvlEz74ns/W7+axP2O/IOs9zT7quW7VwwOmnepVi8dNphsDwEEDgDAv6inUNOrX4u&#10;YnLNxbm8ml+MDG+ibnK0dJTd0Pt8i4nQ+307+p6nwa73KZuVd558LNIiJ8q4bQfX8nOSish3E6zT&#10;3d2lnqumb7wp/q/9A/F/+x/JO2+8Je9futGz337j5dzR8tntTz/On04oFwDvhI/+Nl2Tv1SFzsG9&#10;+RvRE8aghz8fOk6ad5arzd6/oxiEe2ohTCdzci0TvR/wTF60j0p2zrRTC5IFDV2ganKo/X9bn8pn&#10;leWBlrXr1UzeNTs31EATnpFO2yaf8FrTzh9wlFUrGcf3dx8dZVKmQQABBBBAAAEEEOgQ8LJ2LifH&#10;3A9TTfMMidJfwORiS9TtnH+tjG3ZfwbHGxvOlRn3PJnHW9szMHXoN7X3PHPEq9XseI4chJKoHf86&#10;bcSrdKYWH+yHk6VVa53q05etelwr9ekrfUNrZQp9xzPSCPR4xqH8eOdD5ntD4KwJhM+R3Sr5sQf9&#10;jpW5nqgvvCp+8uDv1Joz1wadfGz66Z776nj/fcnY4J6jQJPrD6219RNp8Saj/w7ImugQFZ1IWb2V&#10;yf8dh+L43XFoJxmH0ESrRHccnJd1m9CCAAIIIIAAAggggAACCCCAAAIIIIAAAggggAACCCCAAAII&#10;IIAAAkMXcIa+BBaAAAIIIIAAAggggAACCCCAAAIIIIAAAggggAACCCCAAAIIIIAAAggggAACCCCA&#10;AAIIIIAAAggggAACCCCAAAIIIIAAAggggAACCCCAAAIIIIAAAggggAACCCCAAAIIIIAAAggggAAC&#10;CCCAAAIIIIAAAggggMAJC6iNJ+LeeVtUvWLNWeeLVp0KAgiMp0DScWUmOWEFX0pnrHpQ2d1+arX9&#10;rPRM/mrrrviirfZ+FVc58sszr8nt/KLVzVl/LMprWm3+wk2rHttKIiX+zGUrPGflvlUfZaWYsr/b&#10;XrFsNsu9mo/V9qS6abaM/tuGMku4kpmR2VQhcllrjd3IPnQ4GYF3tz+X7ZZ9zH/ZnOfMvuPLhasv&#10;Gx3ZHv6t6HRO9OR85HRx6NBrHxVenzjESQwnK5B1U1JM5iNn+u72A6mHjmuRE9FhYIGnta3Ivpcy&#10;5/NaZaBjar37mKrMuYsKHbf14i1Z69E3jD+bjj6Oh6eh/nIBnZ0UrYKzpIOiypvtSiGRbQ+/bKDk&#10;1V42ivaYC+iJ0L6r47uPeehnPjxV7j72+OfgvtiOV5WGbkV+v/M9runSTiJyurpv3weInIAOYy2g&#10;e20TfvT2NcqVDv/2dW5aJHScHmV8gyzby05Z3ZxmVYRrFcukq5IN3Uurlrq6jFODU9m2wg3ONf3M&#10;pNVG5fQEdN7sRzqK0r5IZaej5YQG0y+/bnAvvnJCCzmfs1Ep+9mJbozn9Zdfte8NqGz8ru3dqTlr&#10;I/N21qw6FQQQQAABBBBAAAEEEEAAAQQQQAABBBBAAAEEEEAAAQQQQAABBBBAAAEEEEAAAQQQQAAB&#10;BBBAAAEEEEAAAQQQQAABBBBAAAEEEEAAAQQQQAABBBBAAAEEEEAAAQQQQAABBA4rMN/xXs5S6P2N&#10;rtaS7/GewZyblrF5J79ZB7Vs503SQQ6oMXuv7mG/V/ojgMBwBPyFW6JNfjt//rq0vvRr0vqbf1/E&#10;1ONcZky+tiCnVr9SqJl3dXeUcL6+6QFyE3VMfmYHe+UpTfzkDyT5B/+9uH/1L8/sep/FFQtyR97I&#10;L0Su2uPKutS8xkv7VR0lHxcK8qRovzs4PMHl3Ey4KT71Hud6JxmcU7Fzm/i5UB6ak1zYGZmXs/rA&#10;WpMgr4U/c8Vqi2vFm78Ryvgl4q7a5+JxjX3YcX0hf0mCfU9UeVzfkGHkUY1aLuOHK7BU35LvbXws&#10;G/8/e3f2JElyH/j9FxF5Z2XdVV1dfR9zYDAcDAhgcBAUwGO5S64tSUm7lIiHFSXZykwPepDpTf+G&#10;TC8ymWwfZHqSTNKakdJSvAmSAIgBMJgLc3X3VJ91X1l5R7g8qruy4qqMzKrMysisr4+lVbiHh4f7&#10;JyMjPCJ78tdjjNxndX9sjcH2Mlmtf1pZ61uHHlQ35GkXcR77tkMaQgABBBBAAAEExlAgGPvPHaIV&#10;iAU3hsM+85Cs+oEY+nsqb2rlzi8uVjBWppHwOJlep4u4bDT8z+mdVHboDC3P98huZ1K1AcQXHPoo&#10;R7cDuZ0n4o/4LlKbGZHniNmiNPP+GJbedyJ47HnXsfxcwP2+MpgMxw4WkUcAgQEKBOfIVpXrZLfc&#10;Tm5Cyq//E9n61f9ctt/6Azm48w1pTl/udvPRqaf/bZoKfDdkKM7Vo/MGJqCn+n4yvbni60hz7vpA&#10;/92jsjK+/R3GGbdbvrJhZIxAH9w7bWWlhtGV8D6Zl4VNKEEAAQQQQAABBBBAAAEEEEAAAQQQQAAB&#10;BBBAAAEEEEAAAQQQQACBoQjE/5/sQ+kWO0UAAQQQQAABBBBAAAEEEEAAAQQQQAABBBBAAAEEEEAA&#10;AQQQQAABBBBAAAEEEEAAAQQQQAABBBBAAAEEEEAAAQQQQAABBBBAAAEEEEAAAQQQQAABBBBAAAEE&#10;EEAAAQQQQAABBBBAAAEEEEAAAQQQQAABBBBA4GQB6/OfS/r9vwhVUMXpUBkFCCAwmgKXslO+ju/n&#10;Cr68m6ntrR2WOcqRt3fuy/v7j0J1OhXkzbR8d/41uZwLnzvMtfu+TZUY4izc8JUlOeMs3PJ1zyxv&#10;ilT3fWXDysxkirG73mtVxVEqtl4vFR5WN2Kru8dd1krLfKYUW3ejngzP2I6OeIXPDlblYU0fv10k&#10;9zP91vQdMQ2ji9oRVfS5xFz/3Lfi8LN02vZ8LQ0+oybnReX8x27wXDb4XrCHYQgs52Zid9twWvKT&#10;nQex9ajQu8Besypluxa74XLEfCN2ozGoMJ/1n5eihrTZ2A9f95/d81VV+vos89dks4vr73xmwrct&#10;mTMKmKaogn9ubhzstBudTOXbyyct7HfxGTlpW8qHK6CK/muMUd4ebofYe1vAOAi/Fxfhudh6s9w2&#10;OGlhJl2UjJkKrc7q+4W4VNNzJtIFEnDnF4Fk2Mk+BkzPNdjtujOCz8Pt/GRAXcSq7obKKPAIBO71&#10;VS3+XOjZOnGLZuV4Lul2zsnpY0LPOUnDEYiaP3jn+/3qlZE54b4hlRFj8Xq/dnMh2zEyOd+4VSP+&#10;GYVvg4RknMqerydmIf55gm+Dc8iY+vmrNzl78d85eOuzjAACCCCAAAIIIIAAAggggAACCCCAAAII&#10;IIAAAggggAACCCCAAAIIIIAAAggggAACCCCAAAIIIIAAAggggAACCCCAAAIIIIAAAggggAACCCCA&#10;AAIIIIAAAggggAACCCCAQFBgwfN7rfvZ8O83TtSrwU3k2sS8GCMSS0V2nonRqPjGoJZu+/JkEEAA&#10;gW4F1NJdaf7z/1Za3/6eOC9/Q9TUpW43HWq9l4pLHfcfPNfv546vBzn9G/u5iN9U79jguK7Uv8se&#10;FdXO0HHH+J3r0XvT75biP7+OfsfvlZ/Hqowa4dNqOG5HsJ4bp2I2SbGMdDwEN05e+oO/ktxf/VvJ&#10;/+n/KNJqBLvdx7whyjj+HXgnEIOojzsam6asdX8MU2fumg6oEI6BksgB54qiJhd9XSOO4XMO91r6&#10;UiH+vOPWfrfcW0xcHziZRAm48XDf0zGOf7h7T5rK7rlvzxoXM5ZKzW7Ko9pWrNeCjvmbNzOx9dwK&#10;P9l7INVWvau6VEIAAQQQQAABBBAICzh5f0xht4ZJ7L8wVKAkHREDuxmICRjYpK9ZFXye4OjnmKTk&#10;CgRivzmp7ND72gocr6na/tD7RAeOBbI7/mdIjn7+1OjiufdxC8Ndqs1cObEDLTe+KKmjgDKt0HrD&#10;6f35U6gRChBAoGuBxuw1Kd/+uuy9/luy/bV/JZvf/s+63paKLwT0vz2zSwtSvfmV0fkurMc3L3i+&#10;5lzdI+AFr27tr4vZ9MeIbs4NNga3SqVD6qY9yH9PENpdZIHptHzlykzO9+fBz7nbUT7rvreLDAII&#10;IIAAAggggAACCCCAAAIIIIAAAggggAACCCCAAAIIIIAAAgick0By/kXFOQ2Y3SCAAAIIIIAAAggg&#10;gAACCCCAAAIIIIAAAggggAACCCCAAAIIIIAAAggggAACCCCAAAIIIIAAAggggAACCCCAAAIIIIAA&#10;AggggAACCCCAAAIIIIAAAggggAACCCCAAAIIIIAAAggggAACCCCAAAIIIIAAAgiMvoAqTkcO4qTy&#10;yMoUIoBAogUWs5PyQflxu4/VdEZswxRLOe0yqWxLpVWXt3fvy3pj/7i8i6XpdEG+Nfuy5K1MZG1z&#10;/b6vXM1cFknnfGVJztiLNyX9i7/xddHSY7Kvv+ErG0bGNc+Zaak5zRN374iSvVZV3PepH6lqN7o6&#10;Rq7l5w53N58pxe52s1EWpZQYhhFblwqnE9hpVuTd/YddbWyKIV+fuStZK91V/ahKxvZTMfQ5xZvs&#10;xVvebOKX3c9+auXddj/NjRURxxYxrXYZC+MncDU/K+/vPzoemD43FRp1ydpN2S4cn88e17bkYWVT&#10;rhWen+uON2DpLAKP69uxmxf0tW86XYytN44VJlN5SRuWNJU+F52QbD2/29HX1dns8fFqrN7z19bn&#10;N/dctlGPn/PNdXEd9zdOLk5AFWZEDnba1QzPcikVP0cut2rtbZOyUH8xF83qeSnpZAE1od97TzKa&#10;+r1sVEUyeU8pi8MQ8H4O3f0rd76XOz6PDqNP57HPbu79FzOTkV3JmvHhO4/ODZENUDh2AsoKHxOG&#10;nkMnORn6WZg3qUL0c3JvnaQt2/mpUJesyq7YE/OhcgqeCxj5Cf2kzJOq8XNiT+3ELZr6/fYmpxA+&#10;JrzrWR6sgCr653vu3oyDbX3M3ezvjrPRz3nNy3fE4LnVmayNwPcWqpG8+69uBqgq/nObWYie03XT&#10;1qDqpC7flkz162JNLYg5Oa//cu0alDXtIoAAAggggAACCCCAAAIIIIAAAggggAACCCCAAAIIIIAA&#10;AggggAACCCCAAAIIIIAAAggggAACCCCAAAIIIIAAAggggAACCCCAAAIIIIAAAggggAACCCCAAAII&#10;IIAAAhdFYCF3/Nuc5Vz497+LdX8cFdflenF0fg8vFHdA918t3r4oby/jRACBfgtE/LZ4v3cxiPYu&#10;ZaekZOVk3w7/dmym1dQxhlq+3Zazx9eDmQsa78YHcpRx3383JkPN/1u27mquLUdIo/N3UscndGNV&#10;rtX3Onb6s/Iz+cLklchYgY8rWx23dVcu52cOt3XjDSYhmZsPJffD/93XFUvHmbOX7vrK+pWp/Mr3&#10;9AfEEUP/vr1Z2RF1AeKanMXO/Y324G/p2ws3z9LkuW/rxl0099ba+zV1bEZxf7s8Ex9jqr3RmC7c&#10;LVySz6sbUu0QQ9Ud+nbzQB7peH9Xc7NjKnExhnVg1+XHOs7xTqty6gG78Wrd+HqWjqN8kdK96pqO&#10;VxF/3XylqGM86/T97Y9jedwYhj/Y/ETemrgVeU2PbYAKCCCAAAIIIIDABRdwssXDeKWGG6f+RbKq&#10;/lhwR+X8PRZIRTxHbHliZx/XHMySCsRPNdx5tvsseESfcw9GKUGtuvGaPclJZz254Sy2As/yLLsh&#10;ZqsuTmr4fRuOSLL2mtt+5OtQfUrfJ5uj8wyhNn1VSk/e943BzSjDEicTHXcyVPkiF+jnRe7TE8Nj&#10;4L1Oe4pZRACBAQm0ppbEfZEQ6CRwOCf3xKs3HP+/zei0LesQSG+uhBCac9dDZf0scKxMqDlD/7si&#10;CReH6g2ywPB8jtz9OFZ6kLvrqW0VERedeVlPhFRGAAEEEEAAAQQQQAABBBBAAAEEEEAAAQQQQAAB&#10;BBBAAAEEEEAAgT4J6F9EISGAAAIIIIAAAggggAACCCCAAAIIIIAAAggggAACCCCAAAIIIIAAAggg&#10;gAACCCCAAAIIIIAAAggggAACCCCAAAIIIIAAAggggAACCCCAAAIIIIAAAggggAACCCCAAAIIIIAA&#10;AggggAACCCCAAAIIIIAAAgggMFoCqjgT6rAyDFH5qVA5BQggMJoCM+miZAxLGsp+PgD9GS9nczJV&#10;q7QHVKpV5c833pfmUZ32ms4Ll7PT8tbMHUmZVnTF+oEYu2u+dfbiLV8+6Rk1dUlUpiBG49jLXLsv&#10;9vU3EtH1mUxRntZ2OvZlp3kg0+lCxzrdrnxU3YqtahmmLOeeX1/c/pliiCPqxO0aqiX7rapM9qmP&#10;J+7oAq94b/9hh3fAD/Pm5A1xzxtnSZb+jHiT++47ize9RYlfdtxz1cq77X4arYYYW49FzV9vl7Ew&#10;fgKldF6u6PNXYeU9eWX1kUzUq2IpJeVMVv7vL33LN+Cf7j6Qheyk5Ky0r5zM6QWe1LZjN17Ohu9f&#10;YjcakwqGnsPNZSbkWX2344jW6/symy2JPPtMjEcfilHd89VXl27LfrMqdafpKw9m3Ov3tL6Ok/or&#10;oIrTIuvHbZoHx8f9pD4HxaV9uxZX5dzWr1Q35MPyE6nYjcN9Fq2svDqxLNfzc+fWh5HaUcTzF6O8&#10;LWo2/n0fqXGOYGcNz+fQ7f7h51Sfc8c52cqRrdZB7BAXM5ORddxrUsZI6ecMrcj1bqG7j5Z+pfT9&#10;IWn8BVTUnNg5+fgYuoi+vzPrx8953P447jV6xJKTK4n7LN/Q9yxHyQrM/Y7K+ftCIDfhp9DHgXJs&#10;MU56tumvnbicWfE/E3QKo3ccJw71LB1KZ/Vz5Lx+jlxtt2Ic+N+j9oozLBh6H1HJXH4pqpiyHgSM&#10;TM5XW3neS9+KhGeciv85gFHQzwgSljI3vijui4QAAggggAACCCCAAAIIIIAAAggggAACCCCAAAII&#10;IIAAAggggAACCCCAAAIIIIAAAggggAACCCCAAAIIIIAAAggggAACCCCAAAIIIIAAAggggAACCCCA&#10;AAIIIIAAAggggEC/BAqprLivSqsuTSslb1+7IxX9W4P72byO1ZSXZirl21XGTMlifnR+z9NYvefr&#10;vyrNixSif0faV5EMAgggMEYC7u/kv1Rckp/sPQiNakLH4Qsm9xpwlPoVw+2ovVH/qyZmxKjt+4bx&#10;PM7YaMUY9A3gAmfulJZkre7/beIgx4GeIz3T8Q4v5/3xn9zYEqsxcRDdtpYLs8Emh5p35q6K0r8x&#10;b+jfmj9K5voDsZfuHmX7/1fH31CFKbH1i9RZwFp7EKpgj2Icw09/2B6HjvIs5sbn4iy/0i67qAtu&#10;rNLXJq7I2xHX46DJB+XH4sa8dbchjZ7Ao+qm/Hj73mEMorP03o1lu97YkyV9LFyU5F5fH1Q2Yoc7&#10;nSrIfOZ5PIFXipflo4Onsdus1nblM2tN7hYuxdalAgIIIIAAAggggEBAQD9ftPOTkvLEMLUqneNE&#10;B1q4kNlU4Dmirb+PU6nMuVko/b1fMBk6VmZUebAe+fMX8Mbxc/eu9PEy7NR0Y70HkntcNyaG37dA&#10;ty5cNlXZFqvhjy1bn7k6Ug71ySUdV1Y/q1bHz6rdAbR0vFnR1x1SvEDwWb8ELONboAYCCCCAwKAF&#10;HP29rOXZien5jtZTzCICkQLpzc995a3irKhgnHlfjbNnou5ZDbtx9obP2IJpt3wtKP1vWJOS3DlZ&#10;MAXnuMH15BFAAAEEEEAAAQQQQAABBBBAAAEEEEAAAQQQQAABBBBAAAEEEEAAgUEIJOdfVAxidLSJ&#10;AAIIIIAAAggggAACCCCAAAIIIIAAAggggAACCCCAAAIIIIAAAggggAACCCCAAAIIIIAAAggggAAC&#10;CCCAAAIIIIAAAggggAACCCCAAAIIIIAAAggggAACCCCAAAIIIIAAAggggAACCCCAAAIIIIAAAggg&#10;MJYCqjgdGpfKT4mYZqicAgQQGE0BwzBkITslj2tb7QHs5/IyVau084v7O/L6ykftvGOY8s7V2+18&#10;1MLd4iV5Y/K6uO2flMy1BxJc6yzeOql6Msv1+OyFm5J6/EG7f9bqPVEf/LW0Xv22Pl9a7fJhLMyk&#10;i/K0ttNx1zvN4/e6Y0XPytT9n4hR3fOUuJcGU4oH6/Jlp+krD2ZKVl5yW/si+jiS174js5kJ2Wjo&#10;fIe0rtdPpguRNYzylqQfvhu5rpdCe/G22HPXetkksm76wU/FrHYez9GGVsqSbMs+yrb/Km3ZeEUf&#10;P2dMro356S8kbYf3cdR0w7HlanVdrh4VRPx9PDUna5MzcquwIDcK8xE1uiuy7r19eNyYT47PJ+6W&#10;ampRJFvsrpGE1HL0517pvnjPYdbafWnNX09ID+nGoATenL4p9z9/13edLDbq8uWHn4Z2ufvogRTz&#10;s/5yy5R0syXNu2+JZPL+dWOeM1c/E3Pzkf7QO5EjVams2K98K3LdQasue61q5Dpv4XJuWoydVUk9&#10;+dBbHL+cSkvKbvnq2cuvipq57CtLemYuW5Jn9d2O3dyo78krsizGyrtirrwXqquW7shGPf46NpMp&#10;iuVey0l9FVDFGX97er5lbD0RNbsspVT8OaNs1/3be3KZe/8oRiP+c+TZJLTofk7ljV8LlQcLPjl4&#10;Ju/t68+7Jx3ovr29e1/qeq74UnHJs4ZFVyD03usy8+O/jyyPEsu1WuI47uxkcMnKpKVQb/S0A2Wl&#10;pLF4R+yJuZ62S1Jl88B/P6UK4WdlSepvN30x6hXJPnj7xKoV/Xl9s9H5emKKKQtOSZzLL0e2k7PS&#10;0tDHZadUt5uScs8rpLEXUGY4pKsRmHslCcGohI//kfzs62cLTq4kluf5jVUNjy1J9sPui5Evhbvg&#10;PiMtRJSHa/ZUktp6JKnNh2Kok5/ZRDVo6XuXXKvzs7ej7cyaf17vFPR3O6ShCrhzPu+c3DjY7nt/&#10;jGz0fYO5HH3N7nsHxrhBozAppv7e1MjkDl/mtH6mOWJJ6efESs8FvcnMT3qzLCOAwAgKqEZN6h/9&#10;SFSrIdlX3hJTn69ICCCAAAIIIIAAAggggAACCCCAAAIIIIAAAggggAACCCCAAAIIIIAAAggggAAC&#10;CCCAAAIIIIAAAggggAACCCCAAAIIIIAAAggggAACCCCAAAIIIIAAAggggAACCCAQFljITcrn5fXD&#10;Fb9Y6hxf5FpxXswOcZfCrQ+xRP8WmeHGgvAkdalzbClPVRYRQACBvguYH/29jp/QEivm9+o77lj/&#10;Dqz98jc7VolaeU3HCvqg/FhqL+KozR7syY2tNSnVwvE63Fh9R8mN9UY6FjiMYbqxclyglw7jjOVw&#10;8qGMSOZqYU7cGBI1HSOiU/p0/5lczvtj56zVdqV1Qrypo7ZMHcltKZew30HX43Vmr4q18flRNyX1&#10;9GMRHUelq+T+rnfpUldVqdSjgFJird3zbeTkJkSVTh8f0dfYOWWc2Sui9HFmeD5XbjzThhvHcExj&#10;0xnrD8TUcVpDScfGyDT95xf3biSj4+MeXY+923y6sCz7uedxSav6ev1nm+/LYmZSFjKlw7+ZiBgn&#10;3u2PljO/+Fsd7+Fs8Zoc/TvtzZtvHjV56r/W5oqktE83ydTxbU+K2dK4+ro4wRhm3TQaqJP7+O/E&#10;sizJdxnbIrD5YdaNd1K//qWoVWLr68KHlaey0jiOgRxZURde2tuW5d3N9mo3FvJTHRfVjY3qTc90&#10;bL2l7OjHhfKOqdPyw+qmNFTn2E7u9ncKx9eiV4qXZa2xJ9vNg1DTc+Vdub79/HnH85WficrOSM5M&#10;h+p2Kmjq2I2OG1v2jCnz6Q/EaIZjnTkTM9K88trQ4zyfcXhs3ouAfmaVcuNN61hVratfFNHXfBIC&#10;CCCAAAJJF7DzU5LyxBZL7zyRwid/31W3U+m0TNZqXdU9SyUlZ7sX6mbf2UxWprscS2Hnoa/Jlv4+&#10;7jzTSbEyVW/T4fPssqT2ViWz8UAMp7c4hmY2q+MYxt9LeAfjZIvSuKLnYumExI4NxNZ2EhDTNuqY&#10;TdX2pDExWs+rvO/7uCxnt/3fgbvjqk1fHa3h6WfS9clLktt94ut3i/iBPo+OGfd5oed82eu5s2Pb&#10;57Qyo58fZnaf6i/beruGm/rZa3bA8Z8zmYyYjfBznE407rPx6txNaRVnO1VjHQJi6GdDhQc/llS9&#10;fiaNemFGyrO3ztSGu3F2/Z6k9TzstCmt5/tmy5bqjS+LGtPvgk5rI/q7D28y9L8XSWJSei5q8N4l&#10;661xnyHvPPP1qTXX+d91+iqfMuNYmdCWpu7LsJPx4t86HfXD6fbfNxxtMMC/KvA5P9yVZ442wF3T&#10;NAIIIIAAAggggAACCCCAAAIIIIAAAggggAACCCCAAAIIIIAAAggg4BPo8hcjfNuQQQABBBBAAAEE&#10;EEAAAQQQQAABBBBAAAEEEEAAAQQQQAABBBBAAAEEEEAAAQQQQAABBBBAAAEEEEAAAQQQQAABBBBA&#10;AAEEEEAAAQQQQAABBBBAAAEEEEAAAQQQQAABBBBAAAEEEEAAAQQQQAABBBBAAAEEEEBgqAKqOBPa&#10;vypOh8ooQACB0Ra4lJ2Ux7Wt9iD2s/n2srsw0ajJa88etstahinvXL3dznsXDJ350tQNuVO85C2O&#10;XLbW7vvKVTorauayr2wUMs7iTZHHH7S7athNsZ78QlqvfaddNqyFmcxE7K63mwexdYIVrEcfiLXz&#10;NFgs0UdFqNphgTKtQ6P5TEk2GvvRlV6UuutPOqbMyq5k7v244/bdrKxn8mLPXeumasc66ccfirX7&#10;rGMd70rLm3mx7No0Xvl2xJreiszqrpgf/0DMDpul9brXOqx3V9VT6UObN0pn87EevS/mdvi4cRZ7&#10;OXJiOnteq/Xx4p6vDM94TPecloDP/XkRXNT95K2MLMzcEFn5pE3gXvu818n2ihMWMrq8deMNUfo4&#10;uijJevAzSb/z7zsOV+VKYr/yrcg6T+rbkeXewqyZktn0hJjlFUl/9o/eVV0tBwONqYlZsUdsXuJe&#10;U+PSRv3FNfeSPveuvOerfnivp8e9ufmZrzwqM9fFvqK2o6yzQPB+2z2/mHtrYs8ui3v+SRl6/qTs&#10;Extp6nU1pyk5073C+1P64XtiVXb8hT3mnGxRnDd+reNWdb3/D/Yfn1jHXXc9NydZK9zHEze6CCvy&#10;JXHngIZz/P6aTz7ueuRRc8quN+6hYqGHukdVCw/elp23/kDsibmjopH6axz4r0FqIvysbKQGpDtr&#10;NKuSvf/2id3O6jXdjLKZnZbG5Zcj23Gvy3HJPV8Uxd0baewFrPDx4D47SWoyD8LXS2dEn4nb+Smx&#10;qnttaks/JyB1EMgVwytrev5ciJ9nhzc8uSS9+plMvPPHJ1eIWRP+RMVs8GK1XeC7ne6kBlfrcL6/&#10;/aS9g+A8o73iLAuZ8IzNKM2KOTmac7GzUPR728JbvyPua5STqr54JuAZhNnnc5ynaRYRQOCcBPb/&#10;5H+S1tPnz/Pq731fpv7T/16MtPsUmoQAAggggAACCCCAAAIIIIAAAggggAACCCCAAAIIIIAAAggg&#10;gAACCCCAAAIIIIAAAggggAACCCCAAAIIIIAAAggggAACCCCAAAIIIIAAAggggAACCCCAAAIIIIAA&#10;Al6BhdyUfF5e9xaduHxtYv7EdYlboZQ4r/+6GPp3T42NlcPfO1duPAISAgggMCQB6/5PRfTvY5/2&#10;95TdbqvClNgvf7PnEZg6vt6dwiV5v/zocNvp6kFkXCFb16vqmHlHaTod/m3fo3UX8W9kDNNRjDN2&#10;Ed+8iDFb+ni/O3lZ3tteiVh7XPSkuiWVVl0KqePPxpOqP2bHce3jpYXcpKS7iFFxvMX5LNmLt8Ta&#10;+Ly9M6N+0HVcq5aOIyOl+Fic7cZZ6FrAWnlXrLV7vvrOwi1ffiQyOs6QM39dLD0HP0rW008kVZxN&#10;RAzToz7186+x9USsT34Y2WTULyKfdEfydHJW9nPH11033tZKbfPw5TY+nSrIYmZSFnSMtMOYdIYb&#10;xSucMjr2jqGc8IoeSuzpy9K8+WYPW0RXdeO6dooFFNzqpMhdrbnr4kTEEQ9uH5fPPvjJoc1Z5mKt&#10;qSWpX/9SaFdluyY/PXgo+/pvN2m+vBuai73+9HP567uvy6OZhXYTa42LE09F6Xv4Tytr7bGftODG&#10;obuSO44iZerPwlcnb8lfbn2g49j5j/2ZyDlv5+t+1H7tyQVxphajVvVUlv78HTH1dTcqWfq5Re3L&#10;/zxqFWVjKJD90f8p1ubzYzGl45nWvvtfiOj4yCQEEEAAAQSSLODo2H/eZOk4doUV/byzyzROV7qo&#10;e71uGJo6Rvl5JhXxXMpwWufZhZ72ldZx7KZ++n9J9N1ufFOniV+cefyhlL/1PR3M9rR7je9X1zWa&#10;/vtJx/Ocvus2+lzR1rH/lI4ZbnhihqfdGJakoQvktp9/13PUkZY+v9j5yaPsyPytzVyV3O5xDEu3&#10;4+5YSN0JuDHfvckb/91bntTl/JMPZOqTv01q9w77dfytUPfdLD38may9+fvS0s/ESQicKGC39Fz6&#10;Z3L8jcCJNTuu2J+5IeXZs3+XlNl6JIWnH3TcV9xKd45cX/6C2Jl8XNULtd7RcylvSuK5WpW3RP74&#10;fxA1e0Vk6c7z19xVMUzT23WWz1kgvf049H1fU39fNuikIp5TG3Zz0LuNbd/U501vUkKIoFQAAEAA&#10;SURBVPq7osSkwJzM7VcSP+uJ8aIjCCCAAAIIIIAAAggggAACCCCAAAIIIIAAAggggAACCCCAAAII&#10;IDAwAf7Fz8BoaRgBBBBAAAEEEEAAAQQQQAABBBBAAAEEEEAAAQQQQAABBBBAAAEEEEAAAQQQQAAB&#10;BBBAAAEEEEAAAQQQQAABBBBAAAEEEEAAAQQQQAABBBBAAAEEEEAAAQQQQAABBBBAAAEEEEAAAQQQ&#10;QAABBBBAAAEEEEBgYALprKhM3te8Ks748mQQQGD0BS5lp3yDKGf9n3vfyg6ZlGHKd5ZelzvFSx1q&#10;Ha+yF28dZ/SSs3BTRLcxasleuCUq0GknMLbA6nPLzmSKsfvaa1XFUcERxG7WtwpzmYnYtjbr5dg6&#10;VBicQMqw5K3pO2IO6POZlM9Lr4LBfhvVPZFWs9dmqD+CAotzN0aw18PtsrXy7pk68Li2Hbv9cnZG&#10;DMOIrTfOFWb1NdXQ/3VKVbshB62aqEu3Q/MXdenO4aYbdX0+i0ndXL9jmmB1hIAqTkeUHhdNpuLn&#10;6WX9/g4zPa3tiBM6uo575K5bbcQfY8dbXJAl9/wV8/6PqoShHMmufjKa3W81xKgf+PrOczEfx4mZ&#10;rJk+cd3RiprTOlrk75gLKCsVGqFhJ/f9Nyv+uafS98Iq7392FhpQQgvsQL+tg52E9jQZ3TLypeOO&#10;uM9Aphb1s8rO8+vjDbpfyjz9sPvKfazpFEbzOO4jwdCbUqV5Xx8M9zPZ5/Ohkc6ImJZvP+byS748&#10;mYsr4FT3Q4M3Cp5zX2gtBQggkHQBp7wjraeftbvplLeltXq/nWcBAQQQQAABBBBAAAEEEEAAAQQQ&#10;QAABBBBAAAEEEEAAAQQQQAABBBBAAAEEEEAAAQQQQAABBBBAAAEEEEAAAQQQQAABBBBAAAEEEEAA&#10;AQQQQAABBBBAAAEEEEAAAQSOBRZyk8eZDktunJbl/AjFaXPjzL38dXF+9Xti/+5/J/a3/1DUAnE1&#10;OrzFrEIAgTEXuFWYFzeeXqdUzubav0GdNzPSze/rd2pv7NZFxCt1dKwb0ugKvDx1JbbzbiTDe+VV&#10;X70n1S1fPipzJT8bVTz0MtuNi0lKnEBUfCZ78Wbi+tlNh9wYpsEUjG0YXE8+XmCnVZGPK8/k73Y+&#10;kf9n4x354c5n8tnBqpTtevzG1BiowKP6tvzd3qeyb589Rtqdjae+vladprhxdS9CWtPx28pdGN4u&#10;LOr4sf6YKcVUVr5Uuh5mci/iI5JSzz7ue5yOERn6heumsb8h1uZKe9ymjvdr7jxp51lAAAEEEEAg&#10;qQLB2H9J7WeS+9XKnm9MrFGLlZl78r4v+vh5TOet/XWx9taGf9jomH3BOKZK3+cMPel7r1ZuwteN&#10;dCX+uahvAzIDEcjs+Z9X16avDmQ/g260Nh1+Pt/q8t8uDLpvo9C+0v9+w5sMx/ZmE7+cf/ZR4vt4&#10;mg66MesL65+eZlO2uUAChpzHTKcX0KT1p5e+J7vuzvWvytrLvyarr/6mPHvtn8nulTeS1+GNRyJK&#10;HwOb+u/7fy3y5/+LiH6GSRquQGr3ma8DSsfkbs6E506+Sn3IKEvH/w4kw24ESs4/a+jvy7zJsVLe&#10;7FCX3fcmmEZtXhbsP3kEEEAAAQQQQAABBBBAAAEEEEAAAQQQQAABBBBAAAEEEEAAAQQQGE2Bzr8m&#10;M5pjotcIIIAAAggggAACCCCAAAIIIIAAAggggAACCCCAAAIIIIAAAggggAACCCCAAAIIIIAAAggg&#10;gAACCCCAAAIIIIAAAggggAACCCCAAAIIIIAAAggggAACCCCAAAIIIIAAAggggAACCCCAAAIIIIAA&#10;AggggAACF0DAmb/uG2Uw71tJBgEERlIgb2WklMq1+746OSOqnetuIW9m5DtzX5ArhdnuNnBrZY73&#10;6Wbt5VfcP6OXckVxZq/6+p2Usbjvbc5M+/oWzDj63d5rVYPF55afy5Ri91V1GnLQqsfWo8JgBK7k&#10;ZiRndT6OTrtnlXU/P1dOu/lQt7OXX/XtX2ULIqnBOPl2RGboAqo0J44+dkndCxjlze4rB2pW7YZs&#10;Nw8CpeHssj5XXfSUMi2ZzU7EMqzX90Vyut78NV9ddfUL0nRs2W1WfOVRmbls/PU7ajvKOgu45xf3&#10;2nhS8s7ZT6qzb9dOWnUu5WuNvdj97LXij7HYRsawgrNwcwxH9XxIZj3+PJ7IwTfCnyeV4/zXzXsV&#10;dx/qtlF3mt00RZ0xEFBR95NJfv8Dn/3Dez1zNMPStgrTviPIbA7v+Y+vI0nNlPRzTf2c7zApR2Rv&#10;Q6TD3Oy0wzCa4evLadvqdjv3HtYpcs/Urdeg6qkJ/7Nzw9bXwgE88zQW/N/rmTd+aVBDot0RE3Aq&#10;4fs1szA5YqOguwgg4BWw97e82cNl52A3VEYBAggggAACCCCAAAIIIIAAAggggAACCCCAAAIIIIAA&#10;AggggAACCCCAAAIIIIAAAggggAACCCCAAAIIIIAAAggggAACCCCAAAIIIIAAAggggAACCCCAAAII&#10;IIAAAgjI4W/5m0b8b81eKc6KpX/7fyST/j1gdem2iJUaye7TaQQQQKAfAmkzJTfzCx2beqbj9B2l&#10;mbSOO0XyCThzV0UZRrvMjaWidBlpdAVKmbws5fy/XR81ms/Kq+Ko51EsdxuVrmIHLuf9v78d1e4w&#10;ytTkgjiB3wYfRj/Yp1/AmV4SbwwLd9leuOWvNCI5+/JLoXPlqMZkTCp5S8eNeNbYlXf2VuQvtj6Q&#10;P9t8X97ZX5Gn9Z2kdnks++W+D+8cPJSfVx6J3WOkY9Mzn/DiTNbCMcye1S/G72t/Wln1UkQuW2Lq&#10;+ex85Lpr+Tm5mgtce4+nbZHbJKnQ0PMMY1TjmSUJcgT6Yq0/CPXSqBM7KYRCAQIIIIBA4gSaM8s9&#10;znoTN4Shd6g2dflc+6D08+BgMhIcK9Oq+O99zms6bx6E4xwF3QaeD8QJdffnpLID3203O6gX/fdg&#10;ud2nIm48S9LQBAwd49F0Wr79N0udv/vxVU5QpqX//UEzP9XukfsEvj651M6z0FlAWf5/u2EEjovO&#10;Ww9/rVUvD78TA+qBVRvfsQ2I7MI1q58EJmzMSetPwnjO0J3a9LJUZ29Ibfrq4TWulUtgnNxGxLNJ&#10;/X0yabgCRqvh64DjHjvn8O8e3e+on/+riOPdm4G+HK85vyXD9s9/vd+rn18vovcUfe/t72/0lpQi&#10;gAACCCCAAAIIIIAAAggggAACCCCAAAIIIIAAAggggAACCCCAAAL9FQj/HwT9bZ/WEEAAAQQQQAAB&#10;BBBAAAEEEEAAAQQQQAABBBBAAAEEEEAAAQQQQAABBBBAAAEEEEAAAQQQQAABBBBAAAEEEEAAAQQQ&#10;QAABBBBAAAEEEEAAAQQQQAABBBBAAAEEEEAAAQQQQAABBBBAAAEEEEAAAQQQQAABBBAYiEDzl35T&#10;RCkxylviLL8szpVXB7IfGkUAgeEKXMpOyX6rdtiJ3XxR/uHWF+TVZw8lYzdDHXNM01c2nS7IN2de&#10;kryV8ZXHZqy0qPykKP3XvvqaPr98IXaTpFZofvl3RN79MzGqe9K6/oY48zcS09WZTFGe1nY69men&#10;eSDu+9htUrmiOPq9O0qOvk7UnMZR9sS/OTMtlvH8+FHW85AuadM63PdOs3Lidu6Kjca+FFPZUB23&#10;HSdfCpX3WqAi2u61Dbe+o22Menf9MQxDX2JVeDcvbMIreiwxU6IK+jMWsQu3pbrTFFs5HRs1xZBi&#10;blLsjrW6W6myE4efebf2YZcKU9L84q+J6GNgFJOaXJDmm78t1r0fi8oWpPX6b4ziMOjzaQT0eaz1&#10;jX8prZ//e3EO3PPrCR8yT9tZff5Luee/o8/9i3Ohp8r4LjZqYjTrvvGpTF5EX/+9SeUmvNn28qPK&#10;Vnv5pIW0Ycl85sX2ul3vNeqkbbzl5tH74ilUqR7nNZ5th7m4mJ+Szfp+xy5s1PfkZnFBnK/9rpg/&#10;/X9FKnuibr0psnhTtqo7sUd0wcr2Pu/r2CNWtgX0uaHx9f9Y0u//pX5fdvVVWJ9hPMfiZFp/dqrt&#10;2pELZdv/eTuq5H7GHOdsV3T3etcpufOadT1ni0vlVnQf47Yb9/XOF78rRqshxuYjPans7b1y7eOv&#10;RmcTdM+V7ry/m2Q2KmJ4xuCOaxSTEXWspsP3JCM3Nn2ucXLR9ywtfX/QUK2OQ3LvEXL6/l+556QT&#10;Ulbfi8Ql936EdEEEIo4Hw+58nA1TJjh3lT49LxjGmFQ659utoT/jRrOmP7/+cl+lC5wx9PnR+s73&#10;xPnpn4rS1y7ri98RQz9X6XfyXiPdtt1no06X70nUvUun/rlXbvf+qPbKr+r7Uf8z3U7bsW5AAlHP&#10;wAZwPkz/in5m8cN/J0o/s7DuflWsy3cGNCCaHTUBVQnfr5l9eLY+ag70F4FxElD6uV4wKf08loQA&#10;AggggAACCCCAAAIIIIAAAggggAACCCCAAAIIIIAAAggggAACCCCAAAIIIIAAAggggAACCCCAAAII&#10;IIAAAggggAACCCCAAAIIIIAAAggggAACCCCAAAIIIIAAAmEBU/8+51y2JOu13fBKT8m14rwnxyIC&#10;CCCAQK8CSv/m6YmxubpsTJ3we/pdbi53i5fks8qatPTvApczxzEGlL4WrE1MyTtXb7ebmk4X28ss&#10;vBDQ72Hra78v1kd/L5LSMQZHOM4Y7+mxwN3SkjyLiWdYtRvytLolVwpz8kT/jUuTqbxMdPk763Ft&#10;DWJ9/au/J5n3/kKMg+3emh/hGAW9DXQItXUspro+v6R/8f3DnTdf+RWRUY0Fo8+Vja/8rqQ/+cFh&#10;zIHma98d2ZiMXR0J+n1yY8+G0mH8t5PjYTZ1DKOmOo7FZAdi4Yba61BQ0fFSP69tHr4u6+t7Sgdk&#10;cGM4uPFR3Xg6vSYn2585gBsH9aRYQKE+6f6eFFz0KL5raJseC9zYrqaOM9VtrKmo5o9s9lpV+enB&#10;Qzlweo85NqWvETdLV3XMjHVxdBzDlCeGVbGuf0vbjYXlerxIq41debm4dJQdy7+7OmZvNzHerufn&#10;JBMR7+cI5Uul67LVKIv7mXBTMzDnParn/jXcWFM6juaxtHdtYFnP+/qR3Lm8cxQjRcfKMesHvmYN&#10;nVc6li1pvAWstQfhAUbFhAvXogQBBBBAAIGhCtgTc1J+7Tckv/KOji/b2zzYfSbqOCffHw11YD3u&#10;/DB+bY9jcXQ8vvKlV6Q+eb7z+qh7qUTHytTP37zJdVNdPhtxv+t04xd3k4xaWd8HHNc1dUy7oadm&#10;OCi3k5DncLXpZZnY+KxNZOn3KVPekEZpsV3GwvkKWDo2djDZmc6x1YP1k5TffOXXZfr+D8XU8WTL&#10;y1+UVnE2Sd1Ldl8My9e/YDxY38oEZoL9ddyY4Po5eVdJzy26Pe931V5EpV5i1lv6PO4dj+EkNzZ1&#10;xFApGoaAPobt3ISeIx/PSU7TDbtP8wVHz7ns7MRpunC4jWG6n0n9aPsM33OceudseHYB/T2FL+nj&#10;yr2HIw1XwLCbvg5E3d/5KvQro9/7g2tv6i8aTTm6NjfO+V42aihm4NqqOnxXFLX9IMtUYE7m7ss7&#10;LxjkvmkbAQQQQAABBBBAAAEEEEAAAQQQQAABBBBAAAEEEEAAAQQQQAABBBDwCqS8GZYRQAABBBBA&#10;AAEEEEAAAQQQQAABBBBAAAEEEEAAAQQQQAABBBBAAAEEEEAAAQQQQAABBBBAAAEEEEAAAQQQQAAB&#10;BBBAAAEEEEAAAQQQQAABBBBAAAEEEEAAAQQQQAABBBBAAAEEEEAAAQQQQAABBBBAAAEEEBgZgdyE&#10;NN/6D0emu3QUAQROJ3ApOyWfHqy2N74/vyTuKy5dzk7L12ZuS8qw4qqG1jvz16X+W/91qHwUC1Rx&#10;Whrf+JeJ7PpMuihPazsd+7bTrHRcH1zZ+Jr/uvDe/kP5xHP8BOu7+ZyZlt+59Ka0DCO0ej5Tkrg+&#10;bDT25UZhPrStM3dNKr/+X4XKh1VQ+8rvdb3rbDYr9Xq96/q9VrS1jf3b/400Go3Qpgetuvzpxruh&#10;8mDBFyeuyMsTl4PFp8o3v/4fnWq7JG9k33hD3Bfp4gmomctifeeP5B82PpJn9c7nWFcnra+T//TS&#10;GzKZn5Bqpbdz7qjrGgfboSE0v/b74s4DukmPqpux1S7npsU0zMN69uWXxX31kgqFgtRrtV42SWzd&#10;xfy0fLjzqGP/Nmr7z9cXZ8T59h/66m7UX6zzlfoz89mSv4BcXwXc80vj29+LbLOUykeWewv37ehj&#10;ufL1f+WtdurlQoct91pVaTitDjWeryqf0MfYDce9Qjor9lf/xalGWdHXFtu2T7VttxtNTEzI3t5e&#10;V9VL7/yxZDcetOsadng+2l6Z5AU9Zw4mlcoEi0Yu7+jz//53/8vIfr+9/7k8bXSe29zML8ibk52v&#10;41l9/xeXal2cL+LaYP2ICOjnAMq0xHCOz1OGHX+9GNbojMBnf5Q/90pfW4LJaNZFpXPBYvIvBMyF&#10;G2L+1r8ZrIfns+DuqLH0slS++Btd7dO9d6lWq13VpVLyBJQVDnHtnhtVn7tqlmYl85t/1OdWaW4c&#10;BJxKYD6fSouR4ZowDu8tY7i4Ak41/CxPNaKfDV1cJUaOAAIIIIAAAggggAACCCCAAAIIIIAAAggg&#10;gAACCCCAAAIIIIAAAggggAACCCCAAAIIIIAAAggggAACCCCAAAIIIIAAAggggAACCCCAAAIIIIAA&#10;AggggAACCCCAwLHAkv49//Xa7nFBYMmNe3ClOBcoJYsAAggg0ItA6zv/WnK53FB/TzlvZeRablZW&#10;ZpV+LXbsvhvjjRQWUFdelZZ+kcZHYDk/K+5noxoTQ+TT/WdypTAnT6rhuFNBjeXCTLAoUXlVmpf6&#10;N/+g5z6lUvo3xQcYX7DnDo3ZBs7CTanr1zgkZ/kVqevXRUjO7a+I+wqmdDotlYODYHE731KO/Pnm&#10;+1Jzmu2yfiz8uze+4WvGjRO4oGOiLqRLspiZPDzf+SoMMNO88aa4r26S6zXI+KVuH/Z/9Y8kn8+L&#10;G9PqLGmlvikfVJ6Kc4qICrd0fCM3Dqo5a0rl9tekuvKOLLz7Z+3uWEpJsVGXg+zxb+VvNQ+kqeMZ&#10;pc1wXIf2hiO+8PH+065GcKfQef6a1nGAvjJ1S/52+6PD9j6fuyTu66Q0l56Qb03dFSMilvBJ25yl&#10;vPIrxzH4jOqeTPzl/+xrzmxU9HFF6lbArJVFufGfsiN036JjU5lbD0NDNFojGssuNBIKEEAAAQTG&#10;XaB++VVxX72mYrEo29vxz1N6bTdYX+n59KDT5OSkbG1tDXo3fWlfRdxDGAmOlRqcE9Wuvi4Hd77Z&#10;lcX09HTX93oT3/9fxSpvtNs1Kyd/P9quNOAFIyKukhMRb3PA3Yhsvjq5fHj3a3jW5nceS6PU+f7M&#10;U53FPguYjXDMTjsdH9u9z93oW3Ot4qxsvP7bfWvvIjXkxkP2pUA8WN+6BGa8sZzd7h3c+LIcXOvu&#10;WaL7XUWtNtiYdKVSScrlcldysx/+meQ3H7TrmnZ/n/m2G2ZhbARUJi9b3/rXsrs7/HmIi3pw++uH&#10;r9MCu/P9QX8mT9s3tutCQMd096WEzEN9fbqIGf0s2ZuiYn971/dzuazPCUlLRuDa6kTEQh9Wn0Nz&#10;MrcjIzYvG5Yd+0UAAQQQQAABBBBAAAEEEEAAAQQQQAABBBBAAAEEEEAAAQQQQACB/gqY/W2O1hBA&#10;AAEEEEAAAQQQQAABBBBAAAEEEEAAAQQQQAABBBBAAAEEEEAAAQQQQAABBBBAAAEEEEAAAQQQQAAB&#10;BBBAAAEEEEAAAQQQQAABBBBAAAEEEEAAAQQQQAABBBBAAAEEEEAAAQQQQAABBBBAAAEEEEAAAQQQ&#10;QAABBBDon8B8piSmGD01eLd4Sb4xc1dShtXTdlQ+X4GZTDF2hzutSmydkyoopeRRdfuk1e3yq/lZ&#10;MYzoY8w9/uLSRn0/rgrrexD4vLoRW9vQ54Tr+fnYelRA4CILfGXmlqS7uA42lS0/2XlwIamMyk5o&#10;3E5xOlQWVdBwWrJR34ta5Stbzs748hc5s5ifih3+bvNAmo4dWa+b6+18Nv66Hdk4hWcWmEzlY9so&#10;t2qxdQZVYb0R/3l1912xG4PqAu0mREClMr6eGK2mLz8qGaMZcayms6PS/Z776d7bbTTj77sWM5Ox&#10;befMdGydujOax0XswKgQKaCswDFhtyLrJaKw5f/sB89piehjl51wUuFzljnEuUKX3R77akZgLq5M&#10;nq2O/Zt+NMCo9zpwPBxV5S8CgxBwqv65nlmIn9cNoh+0iQAC/RNwKv7Ptduyag7v2VD/RkZLCCCA&#10;AAIIIIAAAggggAACCCCAAAIIIIAAAggggAACCCCAAAIIIIAAAggggAACCCCAAAIIIIAAAggggAAC&#10;CCCAAAIIIIAAAggggAACCCCAAAIIIIAAAggggAACCAxG4O7kkpiGeWLjd0tLkjFTJ65nBQIIIIDA&#10;6Ai8VFzqqrPT6UJX9aiEwKgLmDqG4O2JS7HDeFrbke1Gubu4UTo2IQkBBBDoJJDS919fKl3vVKUv&#10;69w4gU/qO/JO+aH8f1vvy19sfSDvlR/JTvP0cVr70rERbOQw5mJ5Rd6rPBFHVE8jcGMbf23qtrxR&#10;uiaW5947Pxm+/kzUq6G2V7uMgRbacAQK3FhNK5X4GLJL2SmZSOViRzSXmZBXi5dj67kVNptl+bS6&#10;1lXdfldSmfBc26gf9Hs3Y9deevOhFD7+vkz9w/8mM9//t5J7+PORGqO59UiMiPhURrM+UuOgswgg&#10;gAACCCAwGgLKCn+vFzUXScpozEBMZ8fyx//tVz+dgj/GuRkRY75f++q6nYi4Sioi3mbX7fWxopPJ&#10;S6Pgf9aZ333Sxz3QVK8CVjP83MB9n0gXTyAY7zUYDzbxIsrxdVGN8L9HCV5zDZvY5L43lwwCCCRb&#10;IDgXTYfjvid7AOPZu9C1ZISvk/14h0yn5WtGmWlffqiZiLjsIzcvGyogO0cAAQQQQAABBBBAAAEE&#10;EEAAAQQQQAABBBBAAAEEEEAAAQQQQACBfgmc/Mth/doD7SCAAAIIIIAAAggggAACCCCAAAIIIIAA&#10;AggggAACCCCAAAIIIIAAAggggAACCCCAAAIIIIAAAggggAACCCCAAAIIIIAAAggggAACCCCAAAII&#10;IIAAAggggAACCCCAAAIIIIAAAggggAACCCCAAAIIIIAAAggggAACCCBwSgHLMGU+U+p66zcnb8gb&#10;k9fFMIyut6HicARmMhOxO95tVsRRKrZeVIXNZlmqTiNqla/sWn7Ol/dm5rroY9muSd1uejdj+ZQC&#10;Sr/Xn1c3Yre+nJ2SnJWOrUcFBC6yQN7KyJvTN7oieFLblvvl1a7qjlMlo7ztG44yLZFcd3MO1yzu&#10;6uTOYRazk759XORMMZ2TgpXtSOCabtb3Q3Xc68NmI1werDif7e79C25H/uwCBX3OcY/5TqmuWtJ0&#10;Wp2qDGzdWuD4eevBR/Irn70v3/n45/Kbv/ip3Nh8fg60lSNVO37+OLCO0vDABZQ+Vr3JaI3o+92q&#10;e4dxuKxSnc+xoQ1GqGDXrkpT2R177D4BWOji2UHWTHVsx11Zd7i/i0UaowoqcEwYCX7/Q+es9Oh+&#10;7pWeGwaT0Qyf24J1yA9YwAmca917JNLFEAicCw8HHTweLoYEoxySgKrs+fZs5rm/94GQQWAEBYKf&#10;a3cIqlEbwZHQZQQQQAABBBBAAAEEEEAAAQQQQAABBBBAAAEEEEAAAQQQQAABBBBAAAEEEEAAAQQQ&#10;QAABBBBAAAEEEEAAAQQQQAABBBBAAAEEEEAAAQQQQAABBBBAAAEEEEAAAQTOR2AinZdvX3pVzIjf&#10;fL+Un5Zfnr9zPh1hLwgggAACAxeY1Of8S5nOMW0mU3nJRP128MB7xw4QGI7AnYlL0k3kyX9Y/zg2&#10;blTasGSeuFHDeSPZKwIjJrCkY2K+NXVbcub5xcUs23W5V12Xv9n5SH60e0/KLX67uZvDZqdVke/v&#10;fSrPmrvdVPfVmUkV5NdmX5Xl7LSv/DBTnAmVlWrVUNlqw/97+qEKI1xwX8ePdWKvriJ3Cpe6HuUr&#10;xcsymy52Vf8XB09kR8ctPvdkpUSlAvHM6kPox7kP/Gw7zH/2A8mv/ExSB1uHDWU2V87W4Dlvba0/&#10;iN5jREy46IqUIoAAAggggAAC3QsE42S6WxpDiuvcVa8dx1ctOF/2rTxDxin6783MSu/3eWfYffSm&#10;jfB9oJOgGMG16Su+fmfKGxKKbeqrQWaQAmbgeFF6Z05EfNZB9oG2kyGgAvFejVGK/6n7aqjAeX+E&#10;v5d0As93DbuVjIOEXiCAAALdCARjuo9wzPpuhjsqdYL3bso6v+8Sk2hk2E1ftxz9HUtikmGI0i9v&#10;Gql5mbfjLCOAAAIIIIAAAggggAACCCCAAAIIIIAAAggggAACCCCAAAIIIIDASAsk6F9UjLQjnUcA&#10;AQQQQAABBBBAAAEEEEAAAQQQQAABBBBAAAEEEEAAAQQQQAABBBBAAAEEEEAAAQQQQAABBBBAAAEE&#10;EEAAAQQQQAABBBBAAAEEEEAAAQQQQAABBBBAAAEEEEAAAQQQQAABBBBAAAEEEEAAAQQQQAABBBBA&#10;AAEEEBiQwOXctKw19jq2njJMeWv6rizlpjrWY2VyBPJWRnJmWmpO88ROOaJkv1WVqXThxDonrXhU&#10;3TppVbu8aGVlNjPRzgcXcrqPE1ZOynYtuMqX32jsy0Su9z76GiEjz+q7HY+HI6KbhYWjRf4igEAH&#10;gRv6s+KeC5/WdjrUer7q7c178uuzr0nOSsfW9VVwbDEqu4dFamLWtyrpGaPid1EFPYcwjK66/biL&#10;a8xSdkosPT8hHQvMZ0uyUqkfF0QsbdT3ZCk/7VvjzgUaTstXFsy41tOZoihHBVeRPwcBQ392Sqmc&#10;7DQrHfe2r+dUs+bJc6+OG59ypaOUbOq5mjfd2FqVjG23i55OzrSXy62auPNU0ngKqJT/vTXsxkgO&#10;1GhF9DswtpEc2AmdXg98hqOqzaSLkjatqFW+sqy+B41LtZhrTtz2rB8xAcsf1tWwO885hjq6ln8e&#10;pVLZoXbnLDt3IvpuBsZ3lvbZ9nQChr6/8ybVxXnVW5/lERaIeq+TfD4cYWq6Hi1gZAtiFqfFqep7&#10;N/dZU2EyuiKlCAxRoPH5+6Iq+rtKfe9l6Jc5MS2phWtD7FGyd334eQ50UTU6f9cWqE4WAQQQQAAB&#10;BBBAAAEEEEAAAQQQQAABBBBAAAEEEEAAAQQQQAABBBBAAAEEEEAAAQQQQAABBBBAAAEEEEAAAQQQ&#10;QAABBBBAAAEEEEAAAQQQQAABBBBAAAEEEEAAgQsncGNiUWb1b/p/uvdUdhuVw99dXi7Myk1d7v4e&#10;PAkBBBBAYHwEvlC6IqubJ8fle7m4ND6DZSQIdCFQ0L9ffzk/I0+q2x1r7+k4RnHJbcdk7hTHxHoE&#10;EHghcDk7LUuZKdlslg9j5rpxc3e7ONf0A/BZY1dW9etmfkFeKSxJxvTHUOnHPgbRxkZzXx7Xd6Ti&#10;NMS9U00bKd13S//1vPRYvHl3fUqvP026X9uQX1Sf6si2vae7hUX5QvHKydeFdFZa+pVqHseEmaiH&#10;rzVrOrae0rHQxu3e3FaOPKhuxMJOpfKykCnF1juq4Dp9ZeqW/OXmh9JS/lgoR3WO/rrv69v7D+Q7&#10;M6+c+hg5aqvXvypbFG8sMKN+0GsTF65+c+6apPdW2+O29tfFaFRFZfLtsiQvWGsPIrvnPQ4iK1CI&#10;AAIIIIAAAgicRiAirrmR0Fipho4jaej7A28Kxv/1rjvLspPXMeQ9yWzqezA3Ru8QY/K6c1pvcu9T&#10;lBUf+9a7zSCXq1PLMvXk3fYuDH2HnN99IpW5m+0yFs5PwHKPWU9y0vp+KOLz7qnC4pgKqMCzPCPm&#10;GUiSGKKuR6Mcv1YFY1M7zSRx0xcEEECgs4Dn+4nDivo7i1FNZnVXCvd+JIaOiX340vc/5Ve/K3Zx&#10;ZuSGVF9+TZozV9pjsSfmRm4M/eywGbiXVWZy7pfccbrzMsM+vv6P0rysn+8TbSGAAAIIIIAAAggg&#10;gAACCCCAAAIIIIAAAggggAACCCCAAAIIIIDAcAVG4/8SH64Re0cAAQQQQAABBBBAAAEEEEAAAQQQ&#10;QAABBBBAAAEEEEAAAQQQQAABBBBAAAEEEEAAAQQQQAABBBBAAAEEEEAAAQQQQAABBBBAAAEEEEAA&#10;AQQQQAABBBBAAAEEEEAAAQQQQAABBBBAAAEEEEAAAQQQQAABBBBAAAEEEBiiwPX8nHxYfiINpxXZ&#10;i7yZkW/NviRT6ULkegqTKzCbnZAn1e2OHdxuVnp+bx2l5HGtc7vuTt1jKy7NZ0tSrtQ6Vtto7MtN&#10;udSxDivjBR5U12MruZ/3xcxkbD0qIIDAc4Ffnr4lf7r6c2kquyOJe4392d7n8o2Zux3rHa3MvPfn&#10;Yq1+JkZ1Twxd2Fp6Sepf/b2j1SPx1zzwXydUcaarfjcdW9bqe7F1l7PdtRfb0BhVWMhOykplo+OI&#10;1iNsN+r7HbdxV85mJsQ0TLH1f6ThCJRSednR87ZOad+uy2x6olOVvq/bbpalpRxfuy3Tkox9fKyk&#10;9Of6KB3oPi4cZfg7dgIqlfGNyWg1fPmRyTTrvq4q92psjW9oyvVm/HWg23uErBnvVHeaPl8y4y2g&#10;Ap8dw07u+x86ZwXOaaP0TikrHequ0ez87CW0AQX9F/DMiQ4b13Mm0gURsCLe6+DxcEEoGOZwBIrf&#10;+U/aO3ZqByIcf20PFpIjUPv5X0nr0cftDqVvvi6l3/437TwLfgGnEn5+qhrM9/xK5BBAAAEEEEAA&#10;AQQQQAABBBBAAAEEEEAAAQQQQAABBBBAAAEEEEAAAQQQQAABBBBAAAEEEEAAAQQQQAABBBBAAAEE&#10;EEAAAQQQQAABBBBAAAEEEEAAAQQQQAABBBAIC5TSefny3O3wCkoQQAABBMZKYCZdlC9P3jyMF6RE&#10;+cb26sSyXOsitppvIzIIjIHA3dJSbEzDboa5nCduVDdO1EEAgWMBwzBkPlM6fL0mV8SNXbOu45Ou&#10;NfYOX/UT4uget3D6JXcWcF/H8HxU25KXC0tyK7+gY7G5kQGTl1a1x6fVVdmxq6fqnDuqtI4dlBZT&#10;0oalX3pZx8V4vvz8b0aXp/Qro8stXe/j2qqsdRG7KNght51f1nOtS9mp4KpQXhWmRXZX2+WlejgO&#10;W0O1ZLtV0fHXiu1647DgHnfu2OLS3ayO+6tjBEsPx2bRysqbpevy4737cc2LGzfu3fIj+XLpRmzd&#10;flZwMgXxxrM0It77fu5vHNpqzun36P6P20M5/FxvPZTG0svtssQu1Mpi7p8QM3lUY9klFpuOIYAA&#10;AskRKLzzJ5LaWBHRMf/cWKat2atS/cJ3k9NBejLeAnr+7OiYjaYnPqZhx8+/h4ESipOpO6Esf/zf&#10;fvXLce/BAsms7IgzuRgoPcdsII6mk871dP8z6J7WS4vi6Ptp0/N8Irf7RCpzNwe9a9qPEDAb/uci&#10;TiYfUYuiiyCggvFeRyj+ohHR19B4RuhNDMZINhN6vR0hUrqKAALnKdCq+/eWzvrzI5Rz7ytyz45j&#10;vrpdH9WY9Y3Lr4yQ/IC7qucNhvsdkSc5VsqTG/7izkv/wWEnDuczeo7Wysd/Pzj8Xg++B5mf/snz&#10;78FePBez529I6+abg98xe0AAAQQQQAABBBBAAAEEEEAAAQQQQAABBBBAAAEEEEAAAQQQQOCCCiTr&#10;X1Rc0DeBYSOAAAIIIIAAAggggAACCCCAAAIIIIAAAggggAACCCCAAAIIIIAAAggggAACCCCAAAII&#10;IIAAAggggAACCCCAAAIIIIAAAggggAACCCCAAAIIIIAAAggggAACCCCAAAIIIIAAAggggAACCCCA&#10;AAIIIIAAAggggAACCJwskDZT8o2Zu/KDrU+koWxfxdn0xOG6nJX2lZMZDYHZ7IQ8qW537OxO80Cv&#10;n+9YJ7hyrbGrj5VWsDiUv5qfC5UFC+YzJXlQWQ8W+/IbjX1fnkzvAlW7Ic/qu7Eb3izMi2EYsfWo&#10;gAACzwXyVka+PH1TfrT9WSzJM33uXKluyvUuzo1GsyZmda/dplHZaS+PyoJx4O+zKk531fVntR1x&#10;RHWsa4ohS9mpjnUu4sr5XCl22Jv1siilfOf6jXr8dXY+G9927M6pcCaByVQ+dvtyqxZbp98V1iLm&#10;aS3T8u0mbR/fY5Ttum8dmfESUPq66E2G3fRmR2bZaAWO00xuZPrea0db+hnAdsu9J+ycFjOTnSu8&#10;WOveS2SMVMf7RVs50tKvlGF21SaVRltAmYHnSXb8s4RhjdhoNny7Vin/Oc23MukZKyWOfpZnes7D&#10;ZvDclvQxjGH/DOd4TnQ4vMCcaQyHzJBeCCj9/D2UgsdDqAIFCAxGwMwVB9MwrSJwVoHAXMwY5bnY&#10;WS262F5Vws/zVOP8nwt10VWqIIAAAggggAACCCCAAAIIIIAAAggggAACCCCAAAIIIIAAAggggAAC&#10;CCCAAAIIIIAAAggggAACCCCAAAIIIIAAAggggAACCCCAAAIIIIAAAggggAACCCCAAAIIIIAAAggg&#10;gAACQxFwY3Et6PhoD2ubUnOaktO/m76cnZHJdHz8j6F0mJ0iMGCBy7kZKVhZqZwhdowb3e5yfmbA&#10;PaV5BBAYd4GsviZfzc0evtyx7rWqslbfk7XGnmw2y7Ex7E7j09Qxet4/eCwPquvy2sQVuZztLqbe&#10;afbVyzZuPLnV5p58Wl2TXbvay6ahum7kv4bTEn/0lVC1Mxe48Wd/uXRD3BiOXaWivm7srrarlmrR&#10;41zVsVZn0+P1W/r39PEWl9zPw+2VDyX96P+Q1sJNsQ9fN0Sy8RZX87OyquNjPqxtxe3msM4lHYPK&#10;nQ+fV1KBMZj1+DhZ59W3pO6nNXlJHP07/Wbr+JOc3lyRxtLLSe1yu1/W+oP28tFC69rronR8TWdy&#10;4aiIvwgggAACYyZgNOv6uqVjf76Ikefku4t5OWYMDGeIAofx4TzxGg19T5TEZLTCsX0HFSvTLoRj&#10;vpuVXT0nWxweTSCukkplh9eXqD3rmJK1ySUp7Dxqr83vPmkvs3C+Alaz4tuhzXc6Po8LlQnEew3F&#10;g00whhERuzkypmmCx+DtmtLxkb1pVGPWe8fAMgIIXCABfd/qS+mEzUV9neucCZ6P3dpR15zOrbA2&#10;cQKGIWsvfVe/l00x9T2t+57WJ5L1TL22cDtxbEnokLm/Ltbe8XeBKp1LQrfoAwIIIIAAAggggAAC&#10;CCCAAAIIIIAAAggggAACCCCAAAIIIIAAAmMrkBrbkTEwBBBAAAEEEEAAAQQQQAABBBBAAAEEEEAA&#10;AQQQQAABBBBAAAEEEEAAAQQQQAABBBBAAAEEEEAAAQQQQAABBBBAAAEEEEAAAQQQQAABBBBAAAEE&#10;EEAAAQQQQAABBBBAAAEEEEAAAQQQQAABBBBAAAEEEEAAAQQQQACBsRGYz5Tknyz8kjyobshO80As&#10;w5RL2Sm5mpsVwzDGZpwXbSCz+n2NSzutSlyV0PqH1a1QWbBgKlWQyXQ+WBzKu8deXNppVqTptOKq&#10;sb6DwOf6s91NupGf76YadRBAwCNwvTAvj/R58Ult21Mavfju/kNZ0Oe9vJWJrvCi1ClM+9abBzu+&#10;fOIzdlOkVvZ1UxVnfPmTMo9r8deYxeykpEzrpCYubPlUuigpw5KWsk80cNe5c72ZzES7zkZ9r718&#10;0sJ8Nv56fdK2lPdHoJSKn1ft27X+7KyHVtYjjp+W5f98ppzjY/Kgdf597GE4VD2jgEqlfS24d5JG&#10;qy4qlfWVJz7TbPi6qFKdr9u+yiOW2WyWRcX0Oa2vLTP6GtNtyllpabQ637/VnaakrBE7LroFoJ5f&#10;wPKHdTWSfG/vzmE9SaVH+xhV6ZyIZ0xGs+4ZHYtDEfDMidz9K+5phvI2DGWnEe+1ez6MuwYPpa/s&#10;FAEEEBiSgGr552Iyxvdh/SB2As9e3TZVg2cu/bClDQQQQAABBBBAAAEEEEAAAQQQQAABBBBAAAEE&#10;EEAAAQQQQAABBBBAAAEEEEAAAQQQQAABBBBAAAEEEEAAAQQQQAABBBBAAAEEEEAAAQQQQAABBBBA&#10;AAEEEEAAAQQQQAABBBAYH4GijpXw6sTy+AyIkSBwBgE3HuWd0iV5d2fl1K3M6RhGWR2TgoQAAgj0&#10;U2BSx+ZyX3eLl8RWjmw2yrLW2JO15p7s9zne1YHTkH/cuy9z6Qn5YvGKTKcL/RxK120ppeSZHt8n&#10;1VUZRtyxrjsaqHg3tyhfmr0prZjYRN7NVNEfk3GiHv172quNXfmCjM+8zT2Gu3lvb+cXJLX+EzEa&#10;FUk//uDwZc9ekdq3/tDLeOLyG6Xr4sagqtj+mFtRG7yj42jOpIqxcTSjtj1Nmcr6P19GvffYyafZ&#10;70hvY5rSnLkq2fV77WFkNlfkoJ1L8ILjiJMriVnbP+ykGzup8aV/poPYERM9we8aXUMAAQTOLODG&#10;KvWmkYtb6u08yyMpoNxYmZ6wR4bdOY7qsAZpRMzXBxUnV+k5mdJzMEPfdx4lq7Ijw5QxAnGVnATG&#10;OK5NX5HCzqMjMknVy5Kqare8/562XYGFgQmYjaqvbScTH9PdtwGZsREIxns1AvFgEz3QqL4G4jsn&#10;uv+BzjlmIDa1foZLQgABBEZGIBjTPYFz0a4tA+djdzvD8dwQdd0QFRMlYJhSmb2RqC7Rme4EjGbg&#10;uzniMHcHRy0EEEAAAQQQQAABBBBAAAEEEEAAAQQQQAABBBBAAAEEEEAAAQROKeD/14ynbITNEEAA&#10;AQQQQAABBBBAAAEEEEAAAQQQQAABBBBAAAEEEEAAAQQQQAABBBBAAAEEEEAAAQQQQAABBBBAAAEE&#10;EEAAAQQQQAABBBBAAAEEEEAAAQQQQAABBBBAAAEEEEAAAQQQQAABBBBAAAEEEEAAAQQQQAABBBBA&#10;AAEEEBi0QNZKyysTlwe9G9o/R4HZ7ETs3nabFXGUEtMwYuu6FWzlyNP6Tmzd64W52DpuhWIqKzkz&#10;LTWn2bH+Rn1fpiXXsQ4rowWUfn8/r25Er/SULmWnJG9lPCUsIoBAtwK/PH1T1lf3pKnsjpu463+2&#10;tyLfnLnbsZ4qTvvWG7Y+R9YPRLJFX3liM62mOFdfE+NgR7+2xWhUJTimqL6715hn9d2oVb6y5dyM&#10;L0/muYB7LZ/T1/7VWmdD95o6k3k+R2g4LdlrVmMJ57Kl2DpUGKzAZDp+HlS2a4PtRKD1lj6nbTX1&#10;uSmQmqblK0nZx+fGsl33rSMzXgIqFZ5LGq2GKD3nH6nUChyno9b/HrDXm+XY2guZkhhd3i+6jWXN&#10;+DCedT23KVojdlzESlEhSkBZ/uPBsFtR1YZfpvtl6HmRL0Wc03zrE55x9LnLkv12L83m+c4T2jtm&#10;4VhA3+/4UmDO5FtHZrwEot5r53iOPF6DZTQIIIDA6QSUvnf0JiOV9mZZ9gg49YqIfv4aTIr5XpCE&#10;PAIIIIAAAggggAACCCCAAAIIIIAAAggggAACCCCAAAIIIIAAAggggAACCCCAAAIIIIAAAggggAAC&#10;CCCAAAIIIIAAAggggAACCCCAAAIIIIAAAggggAACCCCAAAIIIIAAAggggAACCHgEbk9ckvd2HorS&#10;/50mLednT7MZ2yCAAAJdC1iGKYvZycOXZemoG/o3mdeb+7LW2JP1xn5snMBud7SpY/b8zc5Hci07&#10;K19K3ZTuIrl22/rJ9dy4ok8bu/JJbVVGKZZX1kjJm8VrMpee6CmOkSvhFPwxGdM6VkOu2ZBa2h/r&#10;ardVPYxp68a2HYf0WWUtdhimPvJum3kx9/2xZu2FW7HbHlVI63gYX528JX+7/VHs1d2No/mT/c/l&#10;W1N3e34fj/bXy18ViLtpNMLx7npp76LUbc5dl+z6vfZwzUZFLH2M2KX5dlkSF+wbb4j7MvY3xVq/&#10;rz/8Oi5LD3HPkjgm+oQAAgggEC/gxir1pqh4pt71LCPQbwEViJ0aikfZ7x2esr3gZ8VtxrH890Sn&#10;bDq8mWmKk58Sq7LTXmd6ltuF57kQiJ3uxtlMWqpOLYe6lN95Ivt5/z1tqBIFfRewAseLnS70fR80&#10;OBoCKhADNKnn+CjNqL4GxxO1XVLLlBV+Xmfo+O8jF7M+qcD0CwEEBivQrPvbz+T8+RHKKSsV7q3d&#10;CpdRggAC5yLgzoe8iediXg2WEUAAAQQQQAABBBBAAAEEEEAAAQQQQAABBBBAAAEEEEAAAQQQ6L9A&#10;xL+e6f9OaBEBBBBAAAEEEEAAAQQQQAABBBBAAAEEEEAAAQQQQAABBBBAAAEEEEAAAQQQQAABBBBA&#10;AAEEEEAAAQQQQAABBBBAAAEEEEAAAQQQQAABBBBAAAEEEEAAAQQQQAABBBBAAAEEEEAAAQQQQAAB&#10;BBBAAAEEEEAAAQQQQAABBBAIChRSWcmYKWk4reCqdt4RJfutqkylC+2yTgtPaztiK6dTlcN1V/Oz&#10;sXWOKsxnS/KounWUjfy7XtuT6Vwuch2FnQXWGntSsRudK+m1N/MLsXWogAAC0QI5KyNfnr4pP9r+&#10;LLqCp3S1sSsr1U25np/zlPoXncK0v0DnzIMdcbLFUHkiC7IFaX7lXxx3rVnXA7CO8ycsPavtxl5j&#10;DL3t5WzY54QmL1zxfHZSVrVjp7Shr6kvlS4fVtms73eqerhuIpUT9xgnDVegaOXE0P8p/d9Jqeo0&#10;paVsSRnxn7eT2uilfLNRjuxPy/LvP+XY7WYPbH0+II2tgIo4Vxit+Hlo0kBCfU6P7zlwvRF/HVjM&#10;TMa+RUbtQFL33xbDbskv6Xu7WrMi7y7fkv189H1mrcM9auzOqDBSAspK+/trN/35pORa4euTSo32&#10;Z1+lsz5dI2KMvgpkBiugz4/uvYw3qS7ukbz1WR5hgaj32j6eI4/wyOg6Aggg0DcBFbh3NAJzmb7t&#10;aAwaUpXo+zjVqI3B6BgCAggggAACCCCAAAIIIIAAAggggAACCCCAAAIIIIAAAggggAACCCCAAAII&#10;IIAAAggggAACCCCAAAIIIIAAAggggAACCCCAAAIIIIAAAggggAACCCCAAAIIIIAAAggggAACCCCA&#10;AAIIDEogr+OKXC3MysPK5ql2sZyfOdV2bIQAAgicVsA9b1235uR6bk6UUrLTqogbb2etuSfbzYMO&#10;0by62+PD+pY8ebYjd3ILcqewOLDYX27fH9e35ZPqmhw44Rgp3fV2OLXmUxPypeI1yeq4uKdJUTEZ&#10;J2pVqUXEhFqt78qN/PxpdpOobdz4wOvN6N8T93bUjWWZ33zkLTpcthduhMo6FcxmJuT1qevy7u5K&#10;p2qH6zabZfmksiovF5di6561gtLxLL3JjW0l7m/Sj3hMIO+YBrHcnLseaja9uSJ2aTQ+G6o0Jy39&#10;IiGAAAIIXAyBUNxPPe816nqePirxty/G2zTWo1SW/z7lcM6ZwBGbgdhMbhdVKhDns4/9du/DrMpO&#10;u0Wz0jnWebvioBYaVV/LwTibvpVDyrTyU9LKFCXVOGj3IL/7WPYvv9bOs3A+AmbTH4fLyeTPZ8fs&#10;JXECyrB8fTKc0Yn/aUTE7VanfLbmQxhSJhSbWvfDveaqlD9u8pC6x24RQACBzgLNwHcyIxwnNepa&#10;ktR7oM5vCmsRGBOBwL2+4d776udiwnOxMXmDGQYCCCCAAAIIIIAAAggggAACCCCAAAIIIIAAAggg&#10;gAACCCCAQNIEzKR1iP4ggAACCCCAAAIIIIAAAggggAACCCCAAAIIIIAAAggggAACCCCAAAIIIIAA&#10;AggggAACCCCAAAIIIIAAAggggAACCCCAAAIIIIAAAggggAACCCCAAAIIIIAAAggggAACCCCAAAII&#10;IIAAAggggAACCCCAAAIIIIAAAggggMDFEZhJFWMHu9OsxNY5qvCotnW0eOLf+UxJClb2xPXBFW79&#10;uLRe34urwvoTBB5UNk5Yc1ycNdNyKfv/s3dfT5Ik+YHffx4iVWnVunuqRy5msTNYAbF3BwN4AA+g&#10;Ge34cEYjH0ijsPs7+Mp/go98uocjzSjOCCPuKO54B+wBq3ewuzM7rXu6qktXpQrh9Kjpys4QmZFV&#10;lZkVkfV1WKHCPTxcfCIywiNrtn9LbwvYQgCBcws8aKzLndrKSMf99OiptILuwLrh3HJqn3Wynyor&#10;TYFrngm2kzvcFyM9YxalYuW3ldvZjFbYqC7mzmy7c9Sr87pvu1eY2Fiv5j+nE4eQnYCApZTMO7Xc&#10;lo/9Tm6dcVXYGrA+8y071oUTBL18oMOh979eRTZKKRA66XcAFXjlm4sX/xzpjHmVb1LpEUdrkZMw&#10;Ptd0LZFRni3it6XyxV+L++hv5farR/Jwd0saXjurudOyTljC62LgbNgxTEAn1oAq8IdVv7J9ys9Y&#10;m5f8s6/d+LpBJe5tV4Z9TTtW4dv1UI8gsWbqlbMxewKJe+HpBMNi3g9nD58ZIYBAaQT8+DuCctzS&#10;DH3aAw1bb7/b6+9bexlr2v4KbCOAAAIIIIAAAggggAACCCCAAAIIIIAAAggggAACCCCAAAIIIIAA&#10;AggggAACCCCAAAIIIIAAAggggAACCCCAAAIIIIAAAggggAACCCCAAAIIIIAAAggggAACCCCAAAII&#10;IIAAAggggMC1F3hv/taFDOZMXMLlSn5MxAs1zkEIIIDACALKxPBacefkw7lb8g+WP5T/aO0T+d3F&#10;h7JZW5eGVRmhhewqUUytX7Veyb/c/UyetHdEa51d8QKloWnrqWnzL7Z/Kj86eTpSrKALdDORQ5Rp&#10;9aP6Tfnd+U2pXiJuoM6IybjQaWWO+VV3NmLWftHazpxfsvC9xk2xtx/FiqN4M+HS+Z/Vv7V0T1bN&#10;52OU9MvmS9nzTkapeqk6YWNZ/JU74t18X7oPPpXOB9+/VHvX5eCwviiBsetPlZ0n/Vm2EUAAAQQQ&#10;KIxAMv5f9dlPpf7Z/1WY8TGQ2RfQiXcVVdDYcCojjr22L/4em3dmw8ZSrIrV3I/lp51R3Xhs26zY&#10;x9MeU1Z/reW7seLq4SuRrBiUsVpkxilgmTjIynxP058Ct96fZfsaCehEvNfMmLAF9VBBOn5tcj4F&#10;HXrmsJKxqaNKVhlj1mfOjkIEEJhlAR3FSE2sLaTMMetNfOzkX7CK+g40y9cVc0PgVCDwU+8u7uMf&#10;ibP1JUAIIIAAAggggAACCCCAAAIIIIAAAggggAACCCCAAAIIIIAAAgggMCEBa0Lt0iwCCCCAAAII&#10;IIAAAggggAACCCCAAAIIIIAAAggggAACCCCAAAIIIIAAAggggAACCCCAAAIIIIAAAggggAACCCCA&#10;AAIIIIAAAggggAACCCCAAAIIIIAAAggggAACCCCAAAIIIIAAAggggAACCCCAAAIIIIAAAggggAAC&#10;CCCQK7DsNnLr7PknuXWiCt3Ql686B7l179dXc+v0V9ioLPRnM7d3u8cS6jBzH4WDBTqBJy87+4Mr&#10;vNmzWV8XS6ncelRAAIHhAt9ZfigVyxleyez1dCA/Onw8uF51TrTtxvar5l4sP2uZ6B7/sp1/v7pT&#10;W561qY91PmvV+dz2mkFHWn7ntN7rzmFu/fVq/nM6txEqjEVg0anntnMUtHPrjKvCdjf7+vFtO9aF&#10;Gwax/Im5BkmzKaCd+LMrmqXyu6WbbGrMbrV0cxhlwNveUW61Obsq0U9uSqxbovpOOPj9rRN6uU1S&#10;YUYErPh9QZnvFYqYUp97M0jtVIo41JHHFDrxz67lT2+NMPIgr1PFxHoomrpW8TXTdeJgrkYg45rA&#10;BQEEELjOAjr57ljytdgkz2XYzP4+Rszfg3RQzPX2JD1oGwEEEEAAAQQQQAABBBBAAAEEEEAAAQQQ&#10;QAABBBBAAAEEEEAAAQQQQAABBBBAAAEEEEAAAQQQQAABBBBAAAEEEEAAAQQQQAABBBBAAAEEEEAA&#10;AQQQQAABBBBAAAEEEEAAAQQQQAABBEYXuFlbknnki1QgAABAAElEQVSnNvoBb2rebqyc+xgOQAAB&#10;BCYp4Fi23K4uyycL9+VP174pv7/4rsyPEmdnwKA62pcfHz+V/2f/V/K6mx/XZ0Azp8Wh1vKkvSP/&#10;au8z+ZFps2wxu2om3swfLLwr79VuiLpkjFOdEZNxodPK5ItiokV2ZU4dE5vnWXs3dwo3K0uyYK5X&#10;ezsezzLY2DRBv84fVzaKRfudhU1xRoiFEgn/zeEj8U08zUmmYO2+tL7/n0v7u/9YOr/9J9L94Psm&#10;qFW54wGN08vZeyGq28xssrv2IFbu7L+Q6N+iJyGAAAIIIFAogWjdlvF8yooJWKhxM5iZEtCJOPKq&#10;oLF7Mj8X5p12UilsxOO/q/bx1cbN8+JxNJNxNiflcN52W0t3Y4dY5v2udrQVKyMzWQEr4x0prOTH&#10;c5/sqGj9ygSS98kSxf/Mit2cfGZdmesFOg4TsamjJrLmeIGmOQQBBBCYrIDfSbfvxmO+pysUvMR2&#10;YwMs6jtQbJBkEJhFgaz7SzTPEq1ZZ/G0MCcEEEAAAQQQQAABBBBAAAEEEEAAAQQQQAABBBBAAAEE&#10;EEAAgdkWcGZ7eswOAQQQQAABBBBAAAEEEEAAAQQQQAABBBBAAAEEEEAAAQQQQAABBBBAAAEEEEAA&#10;AQQQQAABBBBAAAEEEEAAAQQQQAABBBBAAAEEEEAAAQQQQAABBBBAAAEEEEAAAQQQQAABBBBAAAEE&#10;EEAAAQQQQAABBBBAAAEEEEAAAQSKLLDsNnKHt+81c+tEFV6090Sb/xuWlCi5W18dViW1b8Gpi6ts&#10;8XSQ2ndWEOhQ9sw41yrzZ0X8HkHgcWsn95xFzbxTXx+hNaoggECeQM125dtLm/JXe5/nVZVX3UN5&#10;3Ho98PMXzi2Lfbjda8c62e9tz+LGVudw6HPgbM53qstnm/zOEHAtR6Jnf96zfbtzJPftiux0jjNa&#10;iRetVRfjBeSuTGDRqcnznN6Pg3ZOjfHs7oS+HPitzMZ8y46VO0F8jXfsd2S9shCrQ2Y2BLRTSU1E&#10;+d1UWeELzDXan7RT7c/OzPa2d5Q7lxuV0Z4B2k6H7kx+9vs7a5t7COl6CCSvDRV4xZy4F//cR4PU&#10;brk/+8nxq4w5FvNkzOiosr7zSqyZZnTmTCsSMOdamx8Vvl0X92+DhAACbwWC4z05/hf/g2jz3Dr7&#10;WfjzfyruvQ/fVmJr5gS0+fuPBPF3BJXxfjlzE7/ghHRz8Luc7rZF1fk72gVpOQwBBBBAAAEEEEAA&#10;AQQQQAABBBBAAAEEEEAAAQQQQAABBBBAAAEEEEAAAQQQQAABBBBAAAEEEEAAAQQQQAABBBBAAAEE&#10;EEAAAQQQQAABBBBAAAEEEEAAAQQQQAABBBBAAAEEEEAAgZkXUErJe/O35Mf7j8411/PGJjxX41RG&#10;AAEExiBws7okGybWzuP2a/nlyVfS1fF/+3rULg6Dlvzbwy/kpmnr48YdmTdxw0ZNofk3t5+0d+Xz&#10;1itphQWN0ZIzmRvugnzauC/uGGNqdN//fQlMe3/t78pRtS7H5icr+cZvxzs257G88c0etbYlzIn5&#10;G839/bkbYh28EuXF48AFG5tZNCOVNUxcwk/n78vfHD3Krd8Mu/LTo2fy7cV3cutSYQIC5lpf+PH/&#10;JsrESgsW1sVbeyCdWx9JML922lmUrz/9Sa9jZeq7ey/EW+d89VDYQAABBBC4egETp1RljKKwsQoz&#10;xkpR+QVSsTILGic1Gdc3dM17pvmOblIpbCzFmo56spr7Er5Zb8Z2TiOTiKMZFjROaHvplnmbU+b/&#10;dE+ltv9c2ku3e3k2JitgJ96Ro94CtzHZTmm9sALaisfKLlP8z6yxatsurHXewJLP26g+a748NfYj&#10;gEAhBBLr0NMxFXQtOqpX9Hzsvwerkv4tatT5Ug+Bogoor5s9tL749dkVKEUAAQQQQAABBBBAAAEE&#10;EEAAAQQQQAABBBBAAAEEEEAAAQQQQACBiwrE/8vSi7bCcQgggAACCCCAAAIIIIAAAggggAACCCCA&#10;AAIIIIAAAggggAACCCCAAAIIIIAAAggggAACCCCAAAIIIIAAAggggAACCCCAAAIIIIAAAggggAAC&#10;CCCAAAIIIIAAAggggAACCCCAAAIIIIAAAggggAACCCCAAAIIIIAAAggggMAFBFbcudyjDrymaK1F&#10;KTW07tP27tD90c6b1UWpWm5uvf4KUb/rlQV52dnvL05t73jHslaZT5VTMFjgcWt78M43ezYqizLn&#10;VHPrUQEBBEYTuN9Yk2etHXne3ss94KdHz+SG+QzW7Uqqrm4sixy+/Qyr5kGqziwVvBjBa82dl1qG&#10;1Sw5jGMu6+ZZvG+e7cPS686hLLp18XUwrJo4ypIltzG0DjunJ7BgzlleOgraeVXGsv9193BgO55t&#10;x/Y5Yfw6O5nSGGODIDMVAZ1xj1Z+dyp9j7MT5SXG7KSf0+Ps7yrait7/Xpv3q7x0wzxTRkp2+h3Q&#10;DsOBh3ZCb+A+dsyWgLYTYV0Dv5ATzLxXlfyzHzq1mLUqqH1skDOcUYn1UDRVbcXXTDM8faYWCUTn&#10;u/866N9GCAEEegJKlASvn/Xy0Yb2pvOeG+uUzHQF/PT7gXLS7xjTHVRxewubg7+T0V3zeanzd7Ti&#10;nj1GhgACCCCAAAIIIIAAAggggAACCCCAAAIIIIAAAggggAACCCCAAAIIIIAAAggggAACCCCAAAII&#10;IIAAAggggAACCCCAAAIIIIAAAggggAACCCCAAAIIIIAAAggggAACCCCAAAIIIIDA1Qu8O39Dfrr/&#10;WELRIw3GNjGMbtSWRqpLJQQQQOAqBSwTF/VhfUPuVVflV82v5EsTy3PUe11y3K9MjK4t8/NObV0+&#10;atySipWIwdJ3QKBDedLekc9bW9IeU1yeW+7iad/mX2uXrolv4Jl4c72f0D/d7ibKghHv631D721G&#10;/078b9VvyaaZ77iT9/7vnzbZ2fuVHObETHrVOZANE9u2jCm6Dh61XucOfdGpmzkuiv34F6m6wcZm&#10;quw8BXdrK6fX7dNOfuzhqM6N9qJEx5CmK+Acbonld047dY5eS/Tjz61JML92Wuat3BVt1l/KXFNn&#10;yd15It76O2dZfiOAAAIIIHDlAu3uSeYYmqY8Wre6ihhtmUAUjlVAJ97TlHlXKmJSQTxGblbs33GO&#10;O2wsp5qzmgcSvllvpnZOssDEH+tf10Zdaac6yR4v3HY0rs78utSOt3tt1A9eyH4vx8akBaxuK9VF&#10;WMmP5546iIKZEEjGe1XR914mHreY7/8Kn7KeR4lnVuHn0DdAnRG3XAXp2IN9h7CJAAIIFEPA+/o7&#10;2Nhg3GKuRWNjHJLRtvlbVf8tmJj1Q7TYhcDkBNSbv/Eke1DErE+SkEcAAQQQQAABBBBAAAEEEEAA&#10;AQQQQAABBBBAAAEEEEAAAQQQQGBsAoP/V95j64KGEEAAAQQQQAABBBBAAAEEEEAAAQQQQAABBBBA&#10;AAEEEEAAAQQQQAABBBBAAAEEEEAAAQQQQAABBBBAAAEEEEAAAQQQQAABBBBAAAEEEEAAAQQQQAAB&#10;BBBAAAEEEEAAAQQQQAABBBBAAAEEEEAAAQQQQAABBBBAAAEEEEAAgWyBul2RinKkq/3sCqY0FC2H&#10;fkuW3MbAOu2gK6+7RwP3n+24X1872zzX7/Xqgrzs7A89Zsc7HrqfnXGBbXO+joNOvDAj97CxnlFK&#10;EQIIXEbg28sPZXvrSLrh4Htv1L6vA/nh4WP5eysfpLoL55ZjZdbJXiw/Sxmttbxo58/vTi1uMksG&#10;45zLem1RPj/+amiT250jWRzy3D87eM08ny2lzrL8vmKBRaeeO4Jjv51bZxwVtsw1NCj5lh3b5QZB&#10;LH/s569PYgeQKY+A7Zg3C5H+u4Yy7xGlS4lrVLvV0k0hb8D75v3PM+uQYUmZM7nuLgyr8naflT73&#10;Tji4/U7ovT2WrdkWMNdGf1JBQc+9n75Xaafcn/3kvcuK7seBeT8x92rSFQhk3RMTa6YrGBVdTlMg&#10;eb6jzyOpNAL+6+fibz0R3W2Zn7ZYti217/5ZacZfqoG6ldRwtZd+TqcqUVBqgaxzrDKuhVJPcoyD&#10;D1uDv5OJ7lMkBBBAAAEEEEAAAQQQQAABBBBAAAEEEEAAAQQQQAABBBBAAAEEEEAAAQQQQAABBBBA&#10;AAEEEEAAAQQQQAABBBBAAAEEEEAAAQQQQAABBBBAAAEEEEAAAQQQQAABBBBAAAEEEEAAAQQQQGCY&#10;QNV25f7cujw+2R5WrbfvlokbZSurl2cDAQQQKLqAa+IDfHP+rmzW1+WzkxfyIidO6qD5RLGYHrVf&#10;y7POnnzYuCkPa+smptvb+2Ggw9P9XzS3pDMkXuyg9rPKb1eW5IPaTVlwalm7h5ZVa1U5ODk6jUsU&#10;xSY6/THxMrpn22e/TdnZ/ijW1LLTOJ3bgn3+PocOKLHzZnVJXufEpH3VPZDflnuJI8uRfW6uk1Gu&#10;g/fNtRQle/vL2MTChXXRtflY2UUy31q4J7vG+STM/3f+f3z8VFbcOWmYuMek6Qm4O09inUX3Gm/1&#10;/tsys1bzl2+Lu/e8V1bZeSxN+cNeng0EEEAAAQSuUiCKQ/3Z4ZdyK2MQUazCn5g1xncXNjP2UoTA&#10;eAV0Ii6jKmhsOOXHY3hqxx0vRKK1sL6Yii1sNfcTtaaUNTHfkikscJzQ9vJdqR2//c7Ube6K5bUk&#10;dPNjiifnSf78Ana3GTtIm7jKRb5eYoMlM3YBnYz/aXpQoS/avDMXPUXjTKbo3b+sKcvcKmp86rIi&#10;M24EEJiMQEbMenFLHrO+JO9AkzmhtIpAgQSy7i/R8MzfYEkIIIAAAggggAACCCCAAAIIIIAAAggg&#10;gAACCCCAAAIIIIAAAgggMBkBZzLN0ioCCCCAAAIIIIAAAggggAACCCCAAAIIIIAAAggggAACCCCA&#10;AAIIIIAAAggggAACCCCAAAIIIIAAAggggAACCCCAAAIIIIAAAggggAACCCCAAAIIIIAAAggggAAC&#10;CCCAAAIIIIAAAggggAACCCCAAAIIIIAAAggggAACCCAwmsCK25BX3cOhlfe9piyZeoPSs/buoF29&#10;cltZcqe20sufZ2O9spBbfdc7Ea21KKVy61JB5FFzO5ehohy5XV3OrUcFBBA4n0DNduXbS5vyV3uf&#10;5x64Ze7Pj1uv5Z36eqyubsTvp8pri3gdEbcaqzcLmdfdI+mEfu5UblfjJrkHXNMKG9X8Z+p+91he&#10;tfOvpbUR2rqmzFcy7XmnltvvSdiVQIcSrcsmmbaHrC19y451bYdBLH8SmPsZaWYFtFMV5Zvn1Ztk&#10;+d2zzfL89r34WJ1KPF+inLP1pahuU8R8LrXtSFhblHDphrz2jnJnsVqZEzfxeR54UPSOZpnwnX3P&#10;czsMB1Zv99UbWIkdMyGgzbq4PynzjDIv9mJe7PuLr3y7/77VG0xi7L3ykmyE5n6cTJbfltCeTxaT&#10;n4KASqyHoi71qPfYKYyPLqYgED0n+1PGNdG/m+1iCXiPfiqtH/yL3qBUtSG17/5ZL8/G+ARUxvde&#10;Ovo+jDTTAjrrvbHE72GTPlm6Ofh9Tnf5zmXS/rSPAAIIIIAAAggggAACCCCAAAIIIIAAAggggAAC&#10;CCCAAAIIIIAAAggggAACCCCAAAIIIIAAAggggAACCCCAAAIIIIAAAggggAACCCCAAAIIIIAAAggg&#10;gAACCCCAAAIIIIAAAggggMAsCLw/f0sen+THuYvmeqdO3KhZOOfMAYHrKDBnV+V7iw9l1zuWnx0/&#10;l33fxPG5QPJ1IL84eSGPTLzBj+fuyIaJvRptf9Halq7Oj783Spd3KsvyQf2GzNv5ccoGtWeZuGVV&#10;y5WqxOPFDKo/7fKblSX5uTwf2u1x0JET87PsFnMOwwb/RXNr2O7TfVUTu+JeFPPX/Bv81t6LWH1/&#10;YzOWv2jGUbZ8Z3FT/vX+r8RECRqaomv7b48eyd9f+oA4wUOlxrvT3XkSazCYXxdt4mD0p+7aO+Lu&#10;vf282M19sdpHJgZZfpzK/nbYRgABBBBAYBICWyYWZtfLXls7QSBfeYfSNGu6hlmPkxCYpIBOxIZT&#10;BY2TagXxuL7hpGMzmdi12qwblVk/niWreXC2Od3fGfGUsuJsTndQg3trLd2V5Wc/6lWIoq7W95/L&#10;ycb7vTI2Jidgea1Y42GlXrjYt7EBkpmoQGa81ygGaAliDSfj12rznV0Zxj3ohIaJ521UTwXj+U50&#10;UJ+UI4BASQXMfVqHJn59QZK6sSn6P/vvTr+Pj76TP/2ZXy3I6C42jNQ7UOBdrCGOQgCBSwmorDjM&#10;UYsF/V7iUpPlYAQQQAABBBBAAAEEEEAAAQQQQAABBBBAAAEEEEAAAQQQQAABBAoi4BRkHAwDAQQQ&#10;QAABBBBAAAEEEEAAAQQQQAABBBBAAAEEEEAAAQQQQAABBBBAAAEEEEAAAQQQQAABBBBAAAEEEEAA&#10;AQQQQAABBBBAAAEEEEAAAQQQQAABBBBAAAEEEEAAAQQQQAABBBBAAAEEEEAAAQQQQAABBBBAAAEE&#10;EEAAAQSuqcCyOyevuodDZ7/nn8g7sj6wztPW7sB9ZztuV5fFseyz7Ll+L7sNsURJKHrgcb4O5NBv&#10;yZKpSxou0A19edHeG17J7H1QXxNLWbn1qIAAAucXuN9Yk2fm3vm8nX///OnRU7lRWZS6Xel1FM4t&#10;9bbPNqyTPQmXb51lZ+b3KPerZachc051ZuY8yYnMOTWpmWupHXQHdhM9bZ81dwbuP9uxXl082+R3&#10;AQRs88yet6tyHHSGjubE7F906kPrXGZn07Qf9TEo+XZ8PRitNKwwkPDNOnHYsYPapLw8AtoxzzL/&#10;7fWh/MH3okLOyuuYt5L4O4ku8fOn+uhvxNl91qP2br4vzW//x7LlHfXKBm3crKTXIoPqnpbbroh5&#10;DzlLjvncD0qd0Bu0i/IZE9B2RljXwJz/6F5RoJS8V+noerbK/a6s3VpKWJl7nFTnU+UUTEEg6554&#10;we/QpjBaupiEQPJ89z0zJ9EdbY5XQFXi91TdbY+3A1rrCajosxL99N03dfT8Is22gJ9+P1AFWy8W&#10;6QSEzcF/7+P+VKQzxVgQQAABBBBAAAEEEEAAAQQQQAABBBBAAAEEEEAAAQQQQAABBBBAAAEEEEAA&#10;AQQQQAABBBBAAAEEEEAAAQQQQAABBBBAAAEEEEAAAQQQQAABBBBAAAEEEEAAAQQQQAABBBBAAAEE&#10;ECiuwEZtURbduhx6rdxB3qmv5NahAgIIIFBkgVV3Xv5w+UN53tmTz05eSOuCsXOaYVf+/dGj3Lir&#10;o1ooU/FOZUU+qN+QORObbNbTgomv17AqEjkOS686B7JcK1d8lW0TL/goyI9j8K4511H8WHvniSgd&#10;j5MVbDwcxnKufSsmhvFHjdvyd82Xucfteify7w8fycfzd67FdZgLMuEKysR3cw5exXrx1h7E8lHm&#10;tOzz/y9W7prrpnP3m7EyMggggAACCFyFwK5/Im7wNm5l/xjOYljumDqNa7DG7Z8729MXSMbKVAOu&#10;y+mPLN5jOlbm5GN5ho0lsdpv49Zazf34oKaUUxnfPYYZcTanNJzcbrrzaxKauPBWX1z42sELOdl4&#10;P/dYKlxewO7Gv6sOKo3LN0oL5RVIxv80M1EmvmH825RiTi8aZ3/SGXPp31/47Yzxqwt+v1r4uTJA&#10;BBA4l4Bj1pu3fva/nt6flYnTHP3NQxr/pcjKd8/VziQrK/N9vFTqX/9MsqNptW27sZ4idxICCExf&#10;IPpbT2ZKrAMz61CIAAIIIIAAAggggAACCCCAAAIIIIAAAggggAACCCCAAAIIIIAAAhcSMP8lEAkB&#10;BBBAAAEEEEAAAQQQQAABBBBAAAEEEEAAAQQQQAABBBBAAAEEEEAAAQQQQAABBBBAAAEEEEAAAQQQ&#10;QAABBBBAAAEEEEAAAQQQQAABBBBAAAEEEEAAAQQQQAABBBBAAAEEEEAAAQQQQAABBBBAAAEEEEAA&#10;AQQQQAABBBC4OoFlt5Hb+b7XHFjn2G/Lvj94/9mB9xtrZ5vn/m0pS9YqC7nHvfaOc+tQQeTRyZaE&#10;onMpNhsbuXWogAACFxf4zvKmVCwntwFfh/LDw8exenpuJZaPMqq5nyqbhYLn7b3cadyppT1yD7rG&#10;FTaq+c/U/KeEyPoIz+ZrzHwlU19w6rn9HgXt3DqXqbDVORp6uG/Zqf1uEPTKonteO/B6eTZmS0A7&#10;ldiEVNCN5Quf8TvpIbrxOaUrFLgk8GOD0+bz6evAvN+dxMqzMjeqi1nFA8u0HV/z2GE4sG5g7gPR&#10;D2n2BbTtpiapwvh1mapwFQVe/LOfvJddxZAu22foVlNNWIl5pipQMDEBFb5dC511Et2TSddHQNvx&#10;86361sfXR6G8M1WVWnzwZh2jvZKtc+MzKHROJZ9hPL8Kfb7GMTjtpz9PKvFuOY5+ZqWNsDX4exnt&#10;TfY7oVkxZB4IIIAAAggggAACCCCAAAIIIIAAAggggAACCCCAAAIIIIAAAggggAACCCCAAAIIIIAA&#10;AggggAACCCCAAAIIIIAAAggggAACCCCAAAIIIIAAAggggAACCCCAAAIIIIAAAggggAACCCAg8v78&#10;rVyGlcqc1J30v32feyAVEEAAgYIJKKXkXm1V/uHqx/KNudtim/ipF02jxAkd1rYyO+9XVuSPlz6S&#10;35m/L3P29bnP3qwuDaM53feqe5hbp2gVvmht5w7JEiVn8WPtrUex+trEuwxX78bKLpv5oHFT1tz5&#10;kZp52d2Xf7n7C/nx0RNplS3m2EgzLE4ld+epuRLiUSS7aw9SAwzm1ySsxGNRuztPUvUoQAABBBBA&#10;4CoEopi5/TFq+8fgRPHatJYT1hT9LGxPSCBaR/enQsbJNANUifhM04iVGTaW+2nEah7E8lPLdFup&#10;rqYx/1SnoxaY7wpaS3ditesHL0/va7FCMhMRsLz49RK6+XHcJzIQGi2EQFa816y4sIUYbGIQKhVP&#10;PP68SlQvftZ8rxom4lMn51j8STBCBBCYhIA2ayfb74hl4tVHf/c4TYl74Fkxv8cjkHoHwns8sLSC&#10;wHkFBsTaLst69bzTpT4CCCCAAAIIIIAAAggggAACCCCAAAIIIIAAAggggAACCCCAAAJFELj4/yq8&#10;CKNnDAgggAACCCCAAAIIIIAAAggggAACCCCAAAIIIIAAAggggAACCCCAAAIIIIAAAggggAACCCCA&#10;AAIIIIAAAggggAACCCCAAAIIIIAAAggggAACCCCAAAIIIIAAAggggAACCCCAAAIIIIAAAggggAAC&#10;CCCAAAIIIIAAAgggUHqBZXcudw4HXlO01pn1nrV3M8v7C11ly63qUn/RubfXqwu5x+x6x7l1qCDy&#10;m+OtXIY1d14WnFpuPSoggMDFBaq2K99Z3hypga3uoTxqvu7V1bUF0Zbdy0cb1sl+LD8Lmd3usbSC&#10;bu5UbteWc+tQ4a3AenXxbeaCW4tOXSq2c8GjOWxSAotuPbfpY7+dW+cyFbbN/WpY8uz4vSuq64RB&#10;7JDjYLJjjHVGZqoC2qnG+lN+/j0+dsAVZ5SXMd7EnK54iOfqXiU+e2Lu66/NO1X2m9/bpqP3u5UR&#10;3iPfHmG2zLqnPyU/9/37ou126CWLyM+igJVeS6jAL9xMU/eqEn/uz3CT9+OoXE14jXDWN78zBJL3&#10;46hK4n0v4yiKZkkgeT/MuiZmab4zNhflpr9D1R7vNJM6zcqNv1NorzOprmi3IAI6673Rib9fFGSo&#10;hRiGbg3+O5nucm8qxEliEAgggAACCCCAAAIIIIAAAggggAACCCCAAAIIIIAAAggggAACCCCAAAII&#10;IIAAAggggAACCCCAAAIIIIAAAggggAACCCCAAAIIIIAAAggggAACCCCAAAIIIIAAAggggAACCCCA&#10;AAIIlEBgc/6G2MoaOtK79bWh+9mJAAIIlE0guu992Lglf7L6sbxTWxM1xQko09uD6qr88dI35JP5&#10;+9Kw4/8u+xSHcmVd3arkx7x93T2SQIdXNsbzdnxk4sFEcSjz0gPzTK2+iV1hbz+KVQ/W7pn4T+k4&#10;P7FK58wopeQ7C+9IFItqlBTFtHrc3pG/3P2F/PT4GfGlRkG7QB1392nsKG2uCX/5dqzsNGPOX3ft&#10;fqzcOXob6zS2gwwCCCCAAAJTFjgy8WjdAfEIo/W1HYZmLZERF3TK46S72RfQiTW00nmRWq/GJBkr&#10;U9uViQ8kbMTfvayWeWe5Ah+VEU8pnML8LwPcXr4TO9z2WuI2d2NlZCYjYHdbsYaDSn4c99gBZGZK&#10;QGd8n6HC4sVDzkJPjlPPQOxanYhbbgXEJc8695QhcN0EMu9v3B8mehkk34GkJM/GiaJcoPHln/+F&#10;rP7wf5a1H/wz2fh3/6M0nv3kAq1wyHUWSL7n9yyCoLfJBgIIIIAAAggggAACCCCAAAIIIIAAAggg&#10;gAACCCCAAAIIIIAAAgiMV2D4v4ox3r5oDQEEEEAAAQQQQAABBBBAAAEEEEAAAQQQQAABBBBAAAEE&#10;EEAAAQQQQAABBBBAAAEEEEAAAQQQQAABBBBAAAEEEEAAAQQQQAABBBBAAAEEEEAAAQQQQAABBBBA&#10;AAEEEEAAAQQQQAABBBBAAAEEEEAAAQQQQAABBBBAAAEEEEgJNOyKVJSTKu8vCEXLod/qL+ptP23t&#10;9rYHbdytr4qlLheuZb2yMKj5XvmOd9zbZiNbYNc7kQOvmb2zr3SzsdGXYxMBBCYlcK++Jg/m1kdq&#10;/mfHT6UZdL+uq5To+lLsONXcj+VnIfOivZc7jQW7JotOPbceFd4KbFTzn6lva2dvrY2hjeyWKb2M&#10;wMIIn4WjoHOZLnKP3e4eDq3jW3ZqvxMEsbITf7JjjHVGZqoC2nZj/Sn/zXMtVlrgTMa1qd1qgQec&#10;M7TQj1XQliPb3aNYWVZm3Z0XZdYi50najr9zOmH8c59sqxN4ySLyMyiQvC5OpxjEr8siTFslPvva&#10;rRRhWJcaQ+jWUscrj+dvCmVKBSrjnqgz1kxTGg7dXIVA8nwnntFXMST6HF1AVdL3VN1tj94ANc8l&#10;oBLrb122d4pzzZbKkYD20+8GagbWY5M4u2HL/I0sY11x1hf3pjMJfiOAAAIIIIAAAggggAACCCCA&#10;AAIIIIAAAggggAACCCCAAAIIIIAAAggggAACCCCAAAIIIIAAAggggAACCCCAAAIIIIAAAggggAAC&#10;CCCAAAIIIIAAAggggAACCCCAAAIIIIAAAggggECeQMXEsPh48d7Aaq6y5b2FmwP3swMBBBAos0DN&#10;cuXThQfyj25+Khvu5WO+DbOwRMk71TX5D5Y/km/N3ZMovux1TWuVebGNx7AUxdZ91T4YVqVQ+37T&#10;2hppPO81bpzWU8d7YrXi8ws2Ho7Uxnkr1c219unC/XMdFvl/2dqWv9z5ufzi+IV0ia9xLr+8yu7O&#10;k1gVb/WuSDKmyZsa3vqmeMu3pfne78v+7/2nsv/3/ovYsWQQQAABBBC4CgFfB9IOPXGHxCOM4li2&#10;TB0SApMWiOKz9icVrV2HxPbprzvNbXUWr/5Np9qZ/Dth0FiOTVHpUFRreDzq2AHjynjxWG+nMY8T&#10;sW/H1dW42mkt3Uk1Vd9/kSqjYPwClteMNRq69ViezPUSyIr3Gt3LSpGSz6KC3/dGMU09c4esBUdp&#10;jzoIIDAbAsl7w+msuD9M9OTqxDNF4X0hb/fwlVTMj9vcE7tzIla3daF2OOgaCwyKtZ1cB15jIqaO&#10;AAIIIIAAAggggAACCCCAAAIIIIAAAggggAACCCCAAAIIIIDAuAWscTdIewgggAACCCCAAAIIIIAA&#10;AggggAACCCCAAAIIIIAAAggggAACCCCAAAIIIIAAAggggAACCCCAAAIIIIAAAggggAACCCCAAAII&#10;IIAAAggggAACCCCAAAIIIIAAAggggAACCCCAAAIIIIAAAggggAACCCCAAAIIIIAAAggggMB5BZbd&#10;Ru4h+14zVScqOw7aqfJkwf36WrLo3PlVd05UzlGd0JdjP388Oc2MZbdnxnLot6RrfhcpPW69zh2O&#10;q2y5W1vJrUcFBBAYj8D31t6TinJyG/N1KD88fNSrF84t97ajDetkP5afhczz1m7uNO5wv8o1SlZY&#10;rsyLrS4XRm29uphslnwBBBadWu4ojkZYu+U2MqDCodeSaD02LPl2/H4XKCW2ub/1p1HWl/312S6P&#10;QOhUYoNVfjeWL3omc7yJORV9Dv3jU0Hi82o+n9veUX+VzO0NdyGzfGih7cZ222H8cx/baTLtnHtJ&#10;sj75cgroxDMhmoUKvOJNJnmvcqrFG+N5R2TFn8fR4ZbfOW8r1B+XQBikW7LsdBklsyuQvB9mXROz&#10;O/vSz0xV0u9huluM76hLj5s1ATf+TqE9nl9ZTDNVlnGOVYnfwyZ5bsLW8Pc57k2T1KdtBBBAAAEE&#10;EEAAAQQQQAABBBBAAAEEEEAAAQQQQAABBBBAAAEEEEAAAQQQQAABBBBAAAEEEEAAAQQQQAABBBBA&#10;AAEEEEAAAQQQQAABBBBAAAEEEEAAAQQQQAABBBBAAAEEEEAAAQRmT+C3lu7K5txGamIV8+/d/9HN&#10;j6Vux//N4FRFChBAAIGSCyxVGvIHS+/J7y2+K/P2eOOVWCY668PahvzZjU/kt+fuSt3inhrF1luv&#10;5MfH+6pTjpiNUSzbp+38WIw3zJwXnPrpp8V+/Sj1qQk2NlNl4yq4U12R+7XVczcXiJbPW6/k/9z9&#10;ufzdyUvxiLNxbsPkAdbJntjt+L83760+SFbr5bs3P5DD7/0TaT38XQkWb5rAT3kRn3uHsoEAAggg&#10;gMDEBM7i5bpBRly2N71G+1phueKYTgyMhicqoDPiNaoCxklNxsnVU4jNFDaWUvZ28yBVNvGCbivW&#10;hXbH+94da3xMmaA6L1497lc/eD6m1mlmoIDWYiVimQWVr9+jBx7DjpkW0FnxXkvy3UTyWZQ5l5Kd&#10;vTARt1yFBYxNXTJThovALAhk3t+KGLt+FrDP5pB4B1J4n8mc67dO/DcQVsB3GOcCpLIoPzvWdnId&#10;CBUCCCCAAAIIIIAAAggggAACCCCAAAIIIIAAAggggAACCCCAAAIIjE/AGV9TtIQAAggggAACCCCA&#10;AAIIIIAAAggggAACCCCAAAIIIIAAAggggAACCCCAAAIIIIAAAggggAACCCCAAAIIIIAAAggggAAC&#10;CCCAAAIIIIAAAggggAACCCCAAAIIIIAAAggggAACCCCAAAIIIIAAAggggAACCCCAAAIIIIAAAghc&#10;TGDFnZOt7uHQg/f9pryTqPGsvZMoSWdrlisblYX0jnOWOJYty2ace97J0CN3vGOZd2pD60xyZyvo&#10;yk+On8qrPs+blUX51vx9adiVSXad27YXBvKis59b7359TWxl5dajAgIIjEegZu4Nny4+kB8c/Ca3&#10;we3ukTxqbstmY0N0YzlWXzXzP9+xAwqeOfCachx0ckd5p7aSW4cKcQFLKVmrzMtWZ/izP35UPLde&#10;vfyzPd4iuXEILDj13GZOzOcq1Fqi62DcKW89GfW3X5+Tf/7p9yUwazvP/GgrveaIxkiaTQHtxNfD&#10;KvDKNVEvfW1qp1quOfSPNvD7c9I194Vm2I2VZWU23PM/A7QdD9/pmHeTYakTluzaGDYZ9g0WsN3U&#10;PpW4LlMVrqBA+fHPRfJedgVDunyX5vMeunWxvFavLeW1e9tsTFdAhfH7cdS7Nusk0jUSSJ7vnOfk&#10;NZIpxVRVJf0eprvcUyd18pQbX39rL/6cnlS/tHt1AtpPvxuoxLvl1Y2uWD3r5vDv+jTrvWKdMEaD&#10;AAIIIIAAAggggAACCCCAAAIIIIAAAggggAACCCCAAAIIIIAAAggggAACCCCAAAIIIIAAAggggAAC&#10;CCCAAAIIIIAAAggggAACCCCAAAIIIIAAAggggAACCCCAAAIIIIAAAggggEDBBSwTy+4P1j+U9+Zv&#10;yYvWrkRx8JYrDXlnbkNcKx6HouBTYXgIIIDApQSieKQ3TMyexyZ+6y+bL6Wrh8feGdaZLZZsmnih&#10;79VvSNXEenVN/JaOn46LNKyNWd53q7poYsEeDJ3iy/a+fFy7PbROEXY+ar2WUHTuUN5v3OzVsbce&#10;9bajjbC2IHphLVY27sy35u/JrokTfJHYcb4O5VfNr+TL1rZ8MHdLNmvr4hAL90KnqLLzJHVcd+1B&#10;qowCBBBAAAEEiixw5H8dt8kdEo8wimN5YmJVahNXV00grm6RfRjbdAWSMVSj3qNYmUWLQavMmro/&#10;hVOIzRTWl/q7PN22mvvm93TXnyoR6027tdS4iljQWrojbuvte2v1aOvraysRt7eIYy/rmKK4qyrx&#10;fh26jbJOh3GPQyDj7xNZcWHH0dW421CJWKU6Yy7j7nPS7SWfuaWLWT9pINpH4LoKmPc9bb4rjq13&#10;h7wrXlemcc47eT82EdLH2fy1aSt03NhcVUZM3VgFMggkBJQ/INZ2Yh2YOIwsAggggAACCCCAAAII&#10;IIAAAggggAACCCCAAAIIIIAAAggggAACCFxCgH/54hJ4HIoAAggggAACCCCAAAIIIIAAAggggAAC&#10;CCCAAAIIIIAAAggggAACCCCAAAIIIIAAAggggAACCCCAAAIIIIAAAggggAACCCCAAAIIIIAAAggg&#10;gAACCCCAAAIIIIAAAggggAACCCCAAAIIIIAAAggggAACCCCAAAIIIIAAAuMRWHYbuQ3teyexOlpr&#10;edbajZVlZe7VV0UplbXr3GXrlQXZS4wj2ciOdyzv1NeTxVPJd0Nf/t/9X0k79GL9veoeyuH+r+UP&#10;Vz6UmuXG9k0z87yzJ4GEuV1uXpFf7sCogMAMC9ytrciL9opEn9O89LPjZ3KjuiTO0g0JVu5KOLcs&#10;2vyEcyt5h5Zq//N2vkXDrsgoz7BSTXxKg12vLspW5/BCvbnKlkW3fqFjOWiyAo5lS918LlpBd2BH&#10;WrQ0g47MO7WBdS66Y9usefLSem1ZtnLqHfudvGbYX1IB7VRiI1clO9eZ43Xjc4pNsOAZZd5f+tOx&#10;DvqzmdtzVvX0PpO5c1ihHX8PssPh7yWdxDvVsKbZV14BbaXDuqoinnsv/lzSTrW86H0jD92aWF6r&#10;V2KV7J7cG/gsbIQZ91+zriNdHwGdON8qiD+jr49EOWeq3PRzQXff3l+LOivv5Rfiv/yNWI0FUfVF&#10;83tRnI17RR1ub1xJb514TvcqsjEzAs6d92TuP/yvRfyu6NMf8/eXxLvlzEz2khMJm0dDW9Cd9tD9&#10;7EQAAQQQQAABBBBAAAEEEEAAAQQQQAABBBBAAAEEEEAAAQQQQAABBBBAAAEEEEAAAQQQQAABBBBA&#10;AAEEEEAAAQQQQAABBBBAAAEEEEAAAQQQQAABBBBAAAEEEEAAAQQQQAABBBBAAAEEsgQ2aosS/ZAQ&#10;QACB6ywQxWSN4nzera7Ir1uv5MvWtokMqkcmsZUlD2vr8m79hlQzYraM3NCMV7xRWTIzfDp0llGM&#10;tkO/JYtOcWPphTqUL9vbQ+cR7YzmcMPEFDxNJn6JvfPk6+03/z/Y2IzlJ5FxTFzC7y1uyr82MXcD&#10;M+6LJM/EvvrF8XP54uSVfNC4eRpTOLrmSaMLuLuJc19bmLn4pKNrUBMBBBBAoKwCRyZWbpRalars&#10;zC1I1fNkvhuPl+IEwekquq09qavyxgIt6zm6TuPOjpVZrPhwysRjUok4hjoR+3Ui58zEXQsrdbH6&#10;Yq1Zzf2JdDW00b5YmlE9beJrliG1lu7K4lef9YaqzHtU7fCltFbu98rYGK+A3XetnrUcmGuYdH0F&#10;kvE/I4nk/bSoOsl44lnPq6KOfdC4ks8ui3isg6goR+DaCUT3axX0feccmFikpIkJNN/9PWlufk+0&#10;7YhEf4cyf9cqW6o++5lUn//idA7R80WbNd/JN/90qtPQdvy7CmX+JkU6h4A2fzst4bV3jhnmVtXm&#10;7246irscvfP31068//fvYhsBBBBAAAEEEEAAAQQQQAABBBBAAAEEEEAAAQQQQAABBBBAAAEELidg&#10;/msZEgIIIIAAAggggAACCCCAAAIIIIAAAggggAACCCCAAAIIIIAAAggggAACCCCAAAIIIIAAAggg&#10;gAACCCCAAAIIIIAAAggggAACCCCAAAIIIIAAAggggAACCCCAAAIIIIAAAggggAACCCCAAAIIIIAA&#10;AggggAACCCCAAAIIIHC1AsvuXO4ADryWaK1FKXVad8c7llbo5R73oL6WW2fUCuvVBfn1yVdDq+90&#10;j4fun+TOvzt5Ke0BJq2wKz86fCx/sPz+JIcwtO3H7ddD90c7V8y1sOQ2cutRAQEExi/wyeID2X59&#10;JF3tD23c16H88PCR/P37vy2++ZnV9Ly1mzu1O9WV3DpUyBZYry2KHGbvyytdM8/js/VAXl32T19g&#10;0alLK+gO7fgoaMu8Uxta57w7o3Xi6+5R7mGbjQ3Z6g6/+E7M+EizKaDtSmxiyh9+rcYqFyHjxcer&#10;ozHZbhFGdrExhPE1x5HE81mNblQWsorzy+x4+E4nDIYe00mMbWhldpZWQCeui9OJBPnX4bQnnLpX&#10;ufF72bTHM67+tFuNNaW8TixPZnoCKuueqOzpDYCerl7Aij8nJeuauPpRMoIBAqpaT+3R3eK/03hP&#10;fyntv/k/emNX1Yas/Lf/fS9f1A2VeH4Jz6+inqqxjcteWJXoh5QvELaGfy+jveLfm/JnSQ0EEEAA&#10;AQQQQAABBBBAAAEEEEAAAQQQQAABBBBAAAEEEEAAAQQQQAABBBBAAAEEEEAAAQQQQAABBBBAAAEE&#10;EEAAAQQQQAABBBBAAAEEEEAAAQQQQAABBBBAAAEEEEAAAQQQQAABBBBAAAEEEEDg6gRcy5aP5+7I&#10;Zm1NPjPxS19094cOxlGWPKxtyLv1DakkYxMMPfJ67myYGFcLdk2iOGvD0pZ3JFG8tqKm5509GSUG&#10;04cLt99OwVxbrT/+b8TeeiT29pdiv34iwcbm2/0T3FpyGvIPlj6QHx4/kUO/deGeOiYO589Onsvn&#10;rS35sHFLHpjPifUmBvKFG70OB5o4Je7u89hMvdX7sTwZBBBAAAEEyiBwtob77NYDiX4W2k35xz/9&#10;q9jQz+JYtgJP6tZsxASMTZBMYQR0RqxZVbBYmSoj/rR2pvO5CBvLYnXfrv2t5sH0z10i1pt2xxtr&#10;e1IT6izeEm3e9ZUOe13U9l9Ia4U1fA9kzBuW10y1GLrF/U4gNVgKxi6gzXcoyZQZFzZZqQB5FcRj&#10;emfNpQDDPNcQdOI7T2XWeSQEEEAgEji9P/TdE3TB1uOzdpa0E49XX8b5Wa1DcQ5f9YYeVud629Pa&#10;SL6TKb87ra5L2U/t9Zey9Pm/ERX65ic4fU96+f3/SpKOpZzcBQfd/Z0/l678uVR/8D+J8+qLXitl&#10;Wa/2BswGAggggAACCCCAAAIIIIAAAggggAACCCCAAAIIIIAAAggggAACJRJwSjRWhooAAggggAAC&#10;CCCAAAIIIIAAAggggAACCCCAAAIIIIAAAggggAACCCCAAAIIIIAAAggggAACCCCAAAIIIIAAAggg&#10;gAACCCCAAAIIIIAAAggggAACCCCAAAIIIIAAAggggAACCCCAAAIIIIAAAggggAACCCCAAAIIIIAA&#10;AjMq0LArUlGOdLU/cIaBhHLkt2XRrZ/WedbaHVj3bMe8U5OVyvxZ9tK/10Zoqxl2pR14UrPdS/d3&#10;ngY6oSdP2jtDD9nyjuQ3rW15t74xtN4kdh54TTnwW7lNb9bXc+tQAQEEJiNQtRz5ncUH8tcHv8nt&#10;YLt7JF82t+VhY/r3k9zBjaHCsXneHI5wz7pTWxlDb9ezifXKwoUnvl69+LEX7pQDRxZYMOuvV52D&#10;ofWPg87Q/RfZueediK/DoYdaouRWdSl33Rm10zHrueqU13NDB8/OsQhopxJrRwWD3z9iFYuS8ROf&#10;HbdWlJGdfxxhKErr2HEH2ovlszIb7sWeATrxeXaCIKv5XlnbvF+RZl8geV1EMy7ifUH53djJSN7L&#10;YjtLlAmdamy0lteO5clMUSCM3xO1ss2HQU1xAHR15QKWOef9KXFN9O9iu4ACp2vc6DP7dm2lvcS6&#10;sYDD1q2j2KhU42LrvFgjU8goN/78KoP1FFjoAoFTAd08HCqhu6z3hgKxEwEEEEAAAQQQQAABBBBA&#10;AAEEEEAAAQQQQAABBBBAAAEEEEAAAQQQQAABBBBAAAEEEEAAAQQQQAABBBBAAAEEEEAAAQQQQAAB&#10;BBBAAAEEEEAAAQQQQAABBBBAAAEEEEAAAQQQQAABBBBAAAEEEBhRoGFX5buLm/LQxO76+clz2feb&#10;sSNdE3vioYlb+m5tXVwTo5A0usBNE+fsqDn839Xe6h7K+/Ubozc65ZpfmDiTeSmKIfygsS6h/zZu&#10;ia4viv/OJ6c/EsWES8SYymvzMvuX3Ib80fJH8qKzL79svpTLxLqL4k/95PipfN58JR/N3ZJ71VUT&#10;ioVYLIPOj7P/UlQYj+fmrT0YVL3Q5cr8m/naNve8amPgOJ0v/1as3WdyGhfK60q4uC7eJ/9oYH12&#10;IIAAAgiUR+AoiK/hvGRsLjMV900cS+JVlue8lnWkOuM9LLnmuuq5JeNkRuPRdjzu76TGGDaWRMw6&#10;9CxZzf2zzan9Vol4SrokMYKj9W574abUD9/61Q+ey97U5K5fR3a3lZp0UBn8zpGqTMHMCeiMNYYq&#10;SQzQ1LMoeocueQoTcctTcyz5/Bg+AghcXCA09+tYxOYg/h3oxVvmyFkVUIlr5PS75ilPNky8k1mB&#10;N+URvO3u7o/+uUT9h2a9oC1XDm99Q45vfPi2QhG2zN+xbC++Xo/WZW+jfBdhkFc0huT3EiVZr16R&#10;Ft0igAACCCCAAAIIIIAAAggggAACCCCAAAIIIIAAAggggAACCCBwKYHy/9eYl5o+ByOAAAIIIIAA&#10;AggggAACCCCAAAIIIIAAAggggAACCCCAAAIIIIAAAggggAACCCCAAAIIIIAAAggggAACCCCAAAII&#10;IIAAAggggAACCCCAAAIIIIAAAggggAACCCCAAAIIIIAAAggggAACCCCAAAIIIIAAAggggAACCCCA&#10;QFEElt2GbHUPhw5nzz+RRbcuodbyvL07tG6080FjPbfOeSpULVcWnboc+q2hh+14R3LXXh1aZ9w7&#10;v2y9llB0brO/OH4uG+6CLDi13LrjrPC4vZPbnKMsuVebrlvuoKiAwDUTuFNbkbvtFXne2cud+c+P&#10;n8nN6qI07Gpu3bJVeN7On3/VcmTVnSvb1Aoz3ortnD7TD73hz9SsAa+b645UXIForZSXjoJ2XpVz&#10;789bR0YNrlXmxTbrjXmnKrueP7SP46AjVdsdWoed5RPQTiU2aGXWz8rvSrI8VqlAmWis/aks4+4f&#10;c287TH8GPaV6u7M2lChZu+izN/F5tsMwq4teWSf0ettszLCAZacmp4p47v1OfJzmOTYLSbvx7yVU&#10;cp6zMMmSzEGFQXykGZ+NeAVyMydgJ+6HyWti5iY8WxNSZg2lKlXR3bfvWf3bRZ1t2Iz/LcBqlORd&#10;P/FOoRNr9KJ6My4EpiEQNo+GdlOGe9PQCbATAQQQQAABBBBAAAEEEEAAAQQQQAABBBBAAAEEEEAA&#10;AQQQQAABBBBAAAEEEEAAAQQQQAABBBBAAAEEEEAAAQQQQAABBBBAAAEEEEAAAQQQQAABBBBAAAEE&#10;EEAAAQQQQAABBBBAAAEEEEAAAQQQKJhAFEvvD5c/lO3ukWybOKqBDmXJxBG7U1kWh/gTFzpbtypL&#10;8nnz1dBjo9i6nont4BbQ+LW5Fg6D/PiAD+vrpzHdQknELTmbuYn3ZkJGTTVF8Rfumniad6rL8qyz&#10;K788+UqaYTxu13kGFB37w6Mn8mtzPj9q3D5tN+qDFBeo7DyJFZjIbuKt3o+VlSXj/urfiP30Z6KX&#10;bkiw8VCCm+9KuHovNnxr74U4L375tszcN0kIIIAAAuUX6Jr4mF0dj5EZJGNzmWk6b+JztS6xxii/&#10;FjOYhoA2sbuTSQXxazS5f9r5ZIzcqP9pxckNG8ux6VqteEyz2M5JZRJx1bVbnjih7eU7Uj982ZNx&#10;24did44lqM73ytgYn4CVvFbMe+W0PivjmwUtjVNAZ30fVJYYoImY4lolYpmOE2pKbelE3HIVEJd8&#10;SvR0g0DhBVL3a5/7Q+FP2lUPMIxfI9pypz4i7cT7zHpvm9agbLMOtszawX7zKmv7nWl1PXI/qc+5&#10;OVKVZV028iwvVjFlg8vFIDkKAQQQQAABBBBAAAEEEEAAAQQQQAABBBBAAAEEEEAAAQQQQACBEQTM&#10;/xqXhAACCCCAAAIIIIAAAggggAACCCCAAAIIIIAAAggggAACCCCAAAIIIIAAAggggAACCCCAAAII&#10;IIAAAggggAACCCCAAAIIIIAAAggggAACCCCAAAIIIIAAAggggAACCCCAAAIIIIAAAggggAACCCCA&#10;AAIIIIAAAggggAACCFy9wIo7lzuIfa95WmereyBdHeTWf9BYz61z3grrlYXcQ3a849w646zg61C+&#10;bG2P1GQoWv7m6JGE5phppWh8zzq7ud3dq62KY9m59aiAAAKTFfh08YFULSe3k+iz/cPDx6K1zq1b&#10;hArOz/5S3H/7z8T5yV+I/fkPRO08HTisF638e9ad6ooopQa2wY58gY3qYn6ljBpr1fmMUoqKIrDg&#10;1HOHcuy3c+uct8J29yj3kI3K19fcnF3NrXscjH+MuZ1SYeIC2q6k+lB+N1VW2AKvEx+am38txw8o&#10;Tk4FfmowvjU8xOaq0xBHXex9QdvxtY0TDn+f7ITp8aUGTEH5Bcz7p1aJ6y7j2rzSiZo1t0pcr9pJ&#10;38uudIwX7Dx04vcwK3mPu2C7HHYBgeQ1xnczF0As+SHJc85zsHQnVLm12Jh1t/jvM2HzMDZmq57/&#10;vXvsgCvKqMQaXPP8uqIzQbdFFEh+rpNjLMO9KTlm8ggggAACCCCAAAIIIIAAAggggAACCCCAAAII&#10;IIAAAggggAACCCCAAAIIIIAAAggggAACCCCAAAIIIIAAAggggAACCCCAAAIIIIAAAggggAACCCCA&#10;AAIIIIAAAggggAACCCCAAAIIIIAAAggggEAZBDZMnNWP5+7It+bvyYPaGnFBL3HSoti6eXGSouiN&#10;217839y/RJdjPfSL1lZue5Yo2ayPP95vbscjVohiRN431/E/XP1YPpm/LzXLHfHI7GrHQec0ju//&#10;vfdL+apzkF3pGpe6u09is/eXbopOxGaIVShwxtp+ZK5uEetgS9zP/0ocE7c0mXQibpLyE7HhkgeQ&#10;RwABBBAohcBRRgxaLxmby8zkLI5lK/RKMS8GWV4BnREfXhUsPlxWPN9pxcoMG8uxk6sCT1T7JFY2&#10;8Uwi1ptOxIKbeP+X6KC1dDd1dH3/eaqMgvEI2N1WrKGgMhfLk7mGAhnxtZOxh4uqkhxnMuZ3Ucc9&#10;bFzajn9vZJlnCgkBBBCIBFJr8qLFruc0FU5AJa6Rq3hOarsSc7GCbiw/tYzWknyHDTPec6c2ngEd&#10;pT7nUb2CvXsPGPrki5Pfi+EyeXN6QAABBBBAAAEEEEAAAQQQQAABBBBAAAEEEEAAAQQQQAABBBC4&#10;tgLOtZ05E0cAAQQQQAABBBBAAAEEEEAAAQQQQAABBBBAAAEEEEAAAQQQQAABBBBAAAEEEEAAAQQQ&#10;QAABBBBAAAEEEEAAAQQQQAABBBBAAAEEEEAAAQQQQAABBBBAAAEEEEAAAQQQQAABBBBAAAEEEEAA&#10;AQQQQAABBBBAAAEEEEAAgUIJLLuN3PHseyendZ62dnPrLjkNWXTrEgRBbt3zVFivLMhvmltDD9np&#10;fj3OoZXGuPNpe0c8Pfo8D/2W/N3JS/l4/u4YRzG4qRedPfF1OLjCmz2bjY3cOlRAAIHJC1QsRz5d&#10;eEf++uCL3M62u0fyqPVaHpbg82vtPBNr/6venII73xBv7X4vf7bRCrqy++Z5c1aW9ftObSWrmLJz&#10;CKxXF+WL41fnWjYongAAQABJREFUOEJkyawXXHONkoorEK2/8tJx0BGttSil8qqOtN8PA9ntHufW&#10;vWGuuSjNObXcuid+J7cOFconoJ1KatDK3PfLkpSfGKtTLcvQ0+MM/VRZaFmpsv6CDfMudtHkb/6O&#10;BHc+Em07os1z5H/f+2xoU53QG7qfnbMjEF0T/Z8tFaSvzSudrddOdZ91L0tVKkGBduP3MOWn51qC&#10;aczEEJVZS8WSZceyZGZfIHo29ic15u9T+9tmezICqmLecfq+ktbd4t9TdfMohqEaX7+vxQoLmFFu&#10;/J1Ce7w7FvA0MaQrEkh+rpPD0Blr22Qd8ggggAACCCCAAAIIIIAAAggggAACCCCAAAIIIIAAAggg&#10;gAACCCCAAAIIIIAAAggggAACCCCAAAIIIIAAAggggAACCCCAAAIIIIAAAggggAACCCCAAAIIIIAA&#10;AggggAACCCCAAAIIIIAAAggggAACCFylgGViq92oLEoUh3VY2vKO5E61WPEMj038l1fdw2HDPt13&#10;r7YqVcvNrXfVFaJzsVlfl/tmvFHMzM+br6SjLx5f6DBoyV8f/kaWTbzjb8zdPj3PVz3Hq+5fdZti&#10;H72ODcNbexDLlyWjzDysdjyeYXhjMz38RNwkScaGSx9BCQIIIIBACQSOgoyYTWYt8WJxVULz27dt&#10;8U18tsNa43Q2rTARG7QEc2SI5RKI4mQmk8qI45qsM828CtJxW0M7HqNrUuMJG0uppq3mvgS1uVT5&#10;RAp0KMn5azc/3vVExnKBRr3GigRmvHZfTKjawQs5vvnRBVrjkDwBy7w39adwhPjt/fXZnkEBs7bQ&#10;yhJl7iVnKRUX9mxHwX4nn0V6BuLXpuOxXvy7o4KdLoaDAAKXFNAqEaM7Y/17yS44fMYEVJB4hmS8&#10;1016yqETfydTV/X9tXl/VYnJZr3nJqpMP2tZqT6VDlJl17EgWDd/6zHX8Ol6z6z5dH3hOjIwZwQQ&#10;QAABBBBAAAEEEEAAAQQQQAABBBBAAAEEEEAAAQQQQAABBKYikP5fD0ylWzpBAAEEEEAAAQQQQAAB&#10;BBBAAAEEEEAAAQQQQAABBBBAAAEEEEAAAQQQQAABBBBAAAEEEEAAAQQQQAABBBBAAAEEEEAAAQQQ&#10;QAABBBBAAAEEEEAAAQQQQAABBBBAAAEEEEAAAQQQQAABBBBAAAEEEEAAAQQQQAABBBBAAAEE4gLL&#10;biNekJE78FrihYG87Oxn7I0X3a+vxgvGlFurLuS2dBhE4/TFtSYfIkZrLV80t3LHlKzweWtLblQW&#10;Zb2SP5/ksefNP27t5B6y6NRlxZ3LrUcFBBCYjsCd2rLc66zKs/Zuboc/O34mN6uL0rCruXWvsoI6&#10;2Yt1r+eWY/mzzPNWvN5Zef/virm/T+P+2d/nLG6vj/BMTc77Isck2yA/WYHo81G1XOmE3sCOAgml&#10;FXbHdt943TkyLeqB/UU7XGXLsvP1enN+hPvVcdAe2h47yymgnUpq4MrvpsoKW+B3YkPTbrGfvbHB&#10;JjIq8BMlIr5lpcr6Czbci7+76PqiRD+9dFwX0ekxnO33dSiB+XHMvYM04wK2ay6+t/cBZd7li5SU&#10;93ZsvXGV+LPfm4PZCN1af1ZKdT+OjXwGMjqITUJb3PtiINchkzzn5vtXUrkEVCV+T9XdVuEnELaO&#10;YmO0Ghdf68UamnBGJZ/DvifarBuVGr6WnfCwaB6BQggkP9cSPV/6nim6y3cthThRDAIBBBBAAAEE&#10;EEAAAQQQQAABBBBAAAEEEEAAAQQQQAABBBBAAAEEEEAAAQQQQAABBBBAAAEEEEAAAQQQQAABBBBA&#10;AAEEEEAAAQQQQAABBBBAAAEEEEAAAQQQQAABBBBAAAEEEEAAAQQQQAABBBBAYKjALRPr9UVneEzD&#10;re6R+bfqtfm36tXQtqa58zet7ZG6e7e+MVK9olSyTTyA9xo35J36mnxp5vi5ieHrJeKtnGes+35T&#10;/t3BF/Jbh4fy/nFT6ibugNU5kbDSkPb3/pPzNFX6uraJ8RnFduuPHeSt3i/lvOytR6lxBxubqbJk&#10;LDvlxWPDpQ6gAAEEEECgFAJHA2LQ/quPPs0cf2tIzN3MAyhE4JwC2sR3TqasOK7JOtPMW31xPM/6&#10;Ta6VzsrH/TtsLKWatJr7EqzeTZVPpKDTTDWrE/E1UxWKVGDeQ1tLd2X+9Re9UdUOXpo4vaEI8dR6&#10;JuPasL14XMCgYmIik669QBT3VQXmM/cmqUt8T3HWxjR+qyAeqzTreTWNcYyzjzCKTd2fonshCQEE&#10;EDACqRjdQbFi13OSiiegAi82qKt4TurEc01Fz7UoLmwy/nhspOPPJC2iHkIr8cwdf7fnbjHrHKm+&#10;OLrnbnCGDgju/pZEPyQEEEAAAQQQQAABBBBAAAEEEEAAAQQQQAABBBBAAAEEEEAAAQQQmLyANfku&#10;6AEBBBBAAAEEEEAAAQQQQAABBBBAAAEEEEAAAQQQQAABBBBAAAEEEEAAAQQQQAABBBBAAAEEEEAA&#10;AQQQQAABBBBAAAEEEEAAAQQQQAABBBBAAAEEEEAAAQQQQAABBBBAAAEEEEAAAQQQQAABBBBAAAEE&#10;EEAAAQQQQAABBBDIF2jYVakoZ2jFQEL59clXEuhwaL1o573aam6di1Ro2BWJfvLSjneSV2Us+192&#10;D6QZdi/U1g+PHosXBhc6dtSDDv2W7Pn5Fg8bG6M2ST0EEJiSwCcL96VqDb8vR0OJ7smfHb+c0qgu&#10;2E23JcrrxA7Wc8ux/FnmRXv3bHPg7zv1FbGUGrifHaMJLLh1c425o1V+U2u9uniu+lS+GoFFp5bb&#10;8VEQ/0zmHjCkwqv2/pC9X+9aryyIevO5nR9hfCf++MaXOzgqTE0gdNLreOV7U+v/sh0pL7Huz5jP&#10;ZfuY2vGhn+oqUHaq7KygYvYt2vWz7KV/1+z85087LM+1cWmQa9yATqx3VVCs8678xOfenCvtVGfi&#10;jCXnEa2uldeeibmVbhLJ74aswffj0s2NAY8mkDznGc/p0Rqi1lUJqEr8HUx3i30/DTtN84VSfD1o&#10;1Reuiu9c/apKXVRtTqyFVbFXb4t98x0zl8l+x36uAVIZgSsS0FqLbsf/FmQtrcdHYz73eoS/78UP&#10;IocAAggggAACCCCAAAIIIIAAAggggAACCCCAAAIIIIAAAggggAACCCCAAAIIIIAAAggggAACCCCA&#10;AAIIIIAAAggggAACCCCAAAIIIIAAAggggAACCCCAAAIIIIAAAggggAACCCCAAAIIIIAAAggggMCU&#10;BEzsFOvgldzb/UpUzr+r3dW+7Jt4rUVJXRNr4ml7J3c4G+6CLDrjiwWV2+EYKzgmjtUHjVvyp6vf&#10;lA/Nb0dZl2q9drAli88/E/fV52LvvxT78NWl2ivjwf7KXdn7o38qB9/7J9J8+LvSXb0n/tLNMk5F&#10;7O0vY+MOG8ui51ZiZaeZZOy3KGaV+ff2SQgggAAC5RY4Cs4Xs6kVpmMElluA0RdOICP2uSpYfDgV&#10;ZHwOkjHtJgSrKw3RibiyVutgQr1lNJsR50278VhwGUcVqqi9fCc2Htucz8rx61gZmfEIWN34u39o&#10;rl8SAjpxvyzaPX7QGUqOMxnXedBxRS7XthMbnhU9b5NxemM1yCCAwHURSN6rpWCx66/LeSjVPBPv&#10;bMl3lmnMRSe/vzadZr67TXgwyjffmydS8pmb2H0l2dTn3IxCsQ64knNBpwgggAACCCCAAAIIIIAA&#10;AggggAACCCCAAAIIIIAAAggggAACCFxngfh/yXidJZg7AggggAACCCCAAAIIIIAAAggggAACCCCA&#10;AAIIIIAAAggggAACCCCAAAIIIIAAAggggAACCCCAAAIIIIAAAggggAACCCCAAAIIIIAAAggggAAC&#10;CCCAAAIIIIAAAggggAACCCCAAAIIIIAAAggggAACCCCAAAIIIIAAAghcucCy25Ct7uHQcXx+8mro&#10;/mjnmjsvdbuSW++iFdYrC/KktTP08B3vWG5Vl4bWGcfOL5r5HoP6aYWe/OT4qXx3cXNQlUuXP24P&#10;d4o6sETJ/drqpfuiAQQQGK9AxXLkdxbekb86+CK34eftXfnWwj2JjiliUif7qWGFcyupsk7gyXb3&#10;KFWeLLhXX0sWkb+gwHp1QZ63dkc+OqpPKr7AglPP/Swd+225WVkcy2RedQ5y27nR19ecXc2tfxJ0&#10;cutQoXwC2nZTg1Z+ic51Yqzayb+WUxMuSIEK/NRIAstKlZ0VrLsLopQ6y176d3WENUu0Lph3apfu&#10;iwaKLaDtxPo149q80hkkPvfRWLQzue87pjnX0E1/vpTXEZ1RPs1xXce+VBjEpq0tO5Yncw0EkvfC&#10;xDVxDQRKP0VVid9Ttdcu9Jx0M/3di2qM5/1w0hOvfvg9iX5ICCAQF9At87nWYazQXroh4V78b1i6&#10;3RRVn4/VI4MAAggggAACCCCAAAIIIIAAAggggAACCCCAAAIIIIAAAggggAACCCCAAAIIIIAAAggg&#10;gAACCCCAAAIIIIAAAggggAACCCCAAAIIIIAAAggggAACCCCAAAIIIIAAAggggAACCCCAAAIIIIAA&#10;AggggMBVCtivn0jtb/8XUX3/1v+db/+xPE+EtkmOccs7lBUTh7cI6VH7tQSic4fyXuNGbp2iV3BN&#10;bJVvzN2Wd+sb8rmJ6ftla3ukuSfn1U7EAVKdpvk3143hGGNlJfssZF5Z4i/fPv0p5PhGGZSJO2Xt&#10;PIvVDDY2Y/mzTDL222lkNL8r4pY3JtzZ3PiNAAIIXGeB43PGoPVNnBVfB+IoYrZd5+tmonM3a9Yo&#10;JmB/nMCsOK4THUNO4ypaA/WlMIqRO8W1cNhYFvtouzcCKyMGfW/nmDeU10q1qEu2Hmwt3Tl9A+yP&#10;9Fvffy7dhfK/86VOzhUX2InrJXDrVzwiui+CQCrua0ligPY/l04dZyB+bVbMesvEJQ9nYG5FuNYZ&#10;AwJlFtBW4gv+osWuLzPujI499c6WjPk9hXmHdiXVi+V7Mu01qDLP0mQKLTdZdOX51JrMjCi13rny&#10;UTIABBBAAAEEEEAAAQQQQAABBBBAAAEEEEAAAQQQQAABBBBAAAEEEJh1AWvWJ8j8EEAAAQQQQAAB&#10;BBBAAAEEEEAAAQQQQAABBBBAAAEEEEAAAQQQQAABBBBAAAEEEEAAAQQQQAABBBBAAAEEEEAAAQQQ&#10;QAABBBBAAAEEEEAAAQQQQAABBBBAAAEEEEAAAQQQQAABBBBAAAEEEEAAAQQQQAABBBBAAAEEEECg&#10;PALLbiN3sIGEuXXu11dz61ymwnplIffwne5xbp3LVtjxjmXPb16qmeedPXne3rtUG4MODnQoz9q7&#10;g3b3yu/VVsW1nF6eDQQQKI7A7dqyRJ/RvBSKlsetnbxqV7ZfnaTvc3puOTWeF+39VFmywFaW3Kwt&#10;JYvJX1Bgo7Y48pEV86xYcOsj16fi1QksjnCejoL2WAbYDX3Z657ktrVRfbt+i66lirKHHuPpQDqh&#10;N7QOO8snoJ1KatAq6KbKilqgvE58aG56PvEKBc6FQWpwgTU4xOaG+/YznDrwAgVVy809qm3uL6Rr&#10;IGDH30VVUKx7v/Iz7lEZ97IynintVFPDtvzxrA9SDVMwXCB5T7aGr5OGN8beUgokz3nymijlpK7X&#10;oFWlFpuw7hb7fhq2jmLjjTJWY7zrvVQHFCCAwEQFwmb6c20vb6T61F6x70+pAVOAAAIIIIAAAggg&#10;gAACCCCAAAIIIIAAAggggAACCCCAAAIIIIAAAggggAACCCCAAAIIIIAAAggggAACCCCAAAIIIIAA&#10;AggggAACCCCAAAIIIIAAAggggAACCCCAAAIIIIAAAggggAACCCCAAAIIIDDzArpSF5X4d7TvpkMs&#10;pRy2uoepsqsoCLWWL1vbuV3P2zUZdyyo3E4nWCGKR/fx/F35k7VvyruNG2KJOldvrUQMMGVi8Eri&#10;OjhXg1S+MgFr95moRMyx8MZm9ngS5z2qpPxEfLjsIylFAAEEECioQNvEno1i0J43tQoWt/C846d+&#10;8QW0Wa/2p+R6pX/fVWwnY2Vmxfyd5LjCRHx5q3kwye7ibWfEedNuPBZc/IDi5UITP7zbWI0NrH7w&#10;IpYnMwYB856YfF8IzXcIJAQkdY8//1rkShTNd0j9Sdvlj1+bfN5G81MBccn7zzPbCFxXAZ2M18w7&#10;4HW9FEaed/L5oW135GPHVTHrvUwF3XE1P3I7KuPzou34O+7IjU2wYupzHvVFbPYJitM0AggggAAC&#10;CCCAAAIIIIAAAggggAACCCCAAAIIIIAAAggggAACCGQJFO+/qsgaJWUIIIAAAggggAACCCCAAAII&#10;IIAAAggggAACCCCAAAIIIIAAAggggAACCCCAAAIIIIAAAggggAACCCCAAAIIIIAAAggggAACCCCA&#10;AAIIIIAAAggggAACCCCAAAIIIIAAAggggAACCCCAAAIIIIAAAggggAACCCCAAAIIIHAtBJbduUvP&#10;U4mSO7XVS7czrIH16sKw3af79v2mBDoUW1m5dS9a4Yvm1kUPjR334+Onsmrs63YlVn7ZzMvOvng6&#10;yG1ms7GeW4cKCCBwdQKfLNyX7e6RdEJv6CAetbblg7mb/z97d/IkSZYf9v3nHnvkXplZa9fWPT3d&#10;jRnMhoGGhIGASBCEIJkgmUSZLtJBPIi6yXSQSWb6A3SkmQ7SgWaUzHiQIBlphESJBmExGIltOKNZ&#10;MJgZ9PRWXV17VmVl5Ra7u/yX1ZEZz90jPCIz3kuPyK+P9WS4+/O3fJ778+ceWfkbmea8dnoHO0bR&#10;oV8QqSbH8kfNbSNd2sq1yurR2B5I9viWdjzbTIFx7qn9IyZJ2z+Gn+cjsFSsZRa832tmphknwYvO&#10;fmayql+SeJ0WilVpdw5GHnvQbUmlXBqZhp0zJuAXJYyq7A1U2+uOvr8NJD3/j922UYewWDHWZ2nF&#10;63UT1e3p/XnIslFK3reHJB1rs44LWUvW3CfrePbPhkAYOxfSzs1zbUnsute6zPK1P2gZlpJjmNdp&#10;DSbhsyMBLzCfbY6elxyVTTH5EKDP89EPZ6lF5b1fktLN98QrV8Wv1EX0vxwvweFuonZ+fTmxjQ0I&#10;IDA7AqnX9crlRAPC9nTeByUyZgMCCCCAAAIIIIAAAggggAACCCCAAAIIIIAAAggggAACCCCAAAII&#10;IIAAAggggAACCCCAAAIIIIAAAggggAACCCCAAAIIIIAAAggggAACCCCAAAIIIIAAAggggAACCCCA&#10;AAIIIIAAAggggAACCCCAAAKnFAjqq4kjN9pRPI9KMbF9cMOrXuMoxmMlFgNnMI2Lzw9bL6N6JGNC&#10;xct+q7YpnjcYwSueYjbXNR7VV5dvyVvVTfnZ4RO533xxFKssqzXNUjKGr986lKCcHYcvK2/2uxUo&#10;PPvEKDCMzvPexm1jW38lNf5TSpyofnp+IoAAAgjkX2DvlPFxG0FblqSa/wZSw5kVCAvR80QUG7m/&#10;5C1WphebA4WF5Py4X3cbP3u1FRmMLFs4NGPQ2yjzOM+UOEphKRoP2tnPVcd55OBDc/WGVA63j2tS&#10;3n8u3tE5t3C8jQ9nE/DbDSMOtubWK/HMeDbV+Tg6HgM0Hhc2l62MYtd6YTx+7eh3X7lsR6xSQWHw&#10;bvJ6pxfMUMz6WHtYRQCB6QnEx2rp5WOuFzYPRHaeiGh89/5/1cXo3b0/vcaT0+kEeub9I/Td3yfD&#10;tPta7NntdI2b8KiYhR6dds+dMNfpJ/cKiTxnYl6WqDUbEEAAAQQQQAABBBBAAAEEEEAAAQQQQAAB&#10;BBBAAAEEEEAAAQQQQGCWBdz/lsksa1F3BBBAAAEEEEAAAQQQQAABBBBAAAEEEEAAAQQQQAABBBBA&#10;AAEEEEAAAQQQQAABBBBAAAEEEEAAAQQQQAABBBBAAAEEEEAAAQQQQAABBBBAAAEEEEAAAQQQQAAB&#10;BBBAAAEEEEAAAQQQQAABBBBAAAEEEEAAAQQQQAABBBCwKrBWqp85/8uVZan4dkOzLBVrR2W0gu7Q&#10;+oYSynbnQDbLS0PTnGXHfrcpT9qvzpLF8bHdsCff2/tUfmnlC8fbpvHh0+aLzGyWClVZt2SUWTgJ&#10;EEBgLIFyNKZ+afGGfG/33sj0B72WbLX3rI17IwvP2OkdvDRShAurIp5nbOsEPXna2jW2pa3cqF1K&#10;28y2UwqslRfFF0+C6L6ZtWxE93iW2RBYLlYzK7oXjRnTWLY6e5nZpM3HFgoVeRnN1UYt+1EdL8ni&#10;qCTsmzWBaOwPixXxuifnn9dtz04rerG6FsuzU/dYTXvLm3L41d+U580deRI9NxSi+3CzWIqler26&#10;GF2vtUL6vtQDxtg4zjNjK+iMkRNJZl0gLMTeH4x4zj+Ptnqdk/HquPwh18rx/hn5EJSS8wU/rb0z&#10;0p6ZrmY0BhuLXzBWWbkAArE+9/Sc6EXvPeNj5AWgmNUmFq/cFtH/osX3fQmCINdNCQ/jz3GeeFWe&#10;vXLdaVQOgQyBsBG/rqPbyOpm4qiw3UxsYwMCCCCAAAIIIIAAAggggAACCCCAAAIIIIAAAggggAAC&#10;CCCAAAIIIIAAAggggAACCCCAAAIIIIAAAggggAACCCCAAAIIIIAAAggggAACCCCAAAIIIIAAAggg&#10;gAACCCCAAAIIIIAAAggggAACCCCAAALnKhDFgwkqdfFbh8fVWGgeSGV5XVrh8Li1mvhZFL/xZvV8&#10;4xt+3Hh2XO9hH8peUd4453oOq9u0ttcKZfnq0i35Qv2KvH/wWB60zBiW8XKapWQMsKAZ/d31pfV4&#10;UtZzLlDYumfUMFi7LjIkxpvGsYsvGicqO5pm/CjWEUAAAQTyIrDXPV08lAbxKvPShXNbjzCKCz+4&#10;eHmLlRmLkRs6jpMZaIz5geUo1rDGsywl52sDyaby0Ws3jHyO5oI6f2yPfv4zDsrBSmPluqw8+tFx&#10;TaKozVJ79Vhk5XyfUY8rNAcfCu2T9wT95gTlWv8jPy+wQOiZcV+PYoDm3CPtPhS/V+W8CanVC1Pi&#10;nns94pKnYrERgQsm0K0sSat+ScIobrOOd7WN6J1hHpbnn4n88f9m1uTf/a9EFlbMbaw5F4jfK8Nz&#10;iO0dpLzX9s/hvpZ2L83jvEGv7/gyC/OyeJ1ZRwABBBBAAAEEEEAAAQQQQAABBBBAAAEEEEAAAQQQ&#10;QAABBBBAAIHZFvBnu/rUHgEEEEAAAQQQQAABBBBAAAEEEEAAAQQQQAABBBBAAAEEEEAAAQQQQAAB&#10;BBBAAAEEEEAAAQQQQAABBBBAAAEEEEAAAQQQQAABBBBAAAEEEEAAAQQQQAABBBBAAAEEEEAAAQQQ&#10;QAABBBBAAAEEEEAAAQQQQAABBBBAAAEE5kmgXqhI2SueqUk3q5fOdPy4B2+UlzKTvujsZ6Y5bYKP&#10;Gs/GOvRmZTwPreu4eY5T8H6vJeO0/059Y5zsSIMAAucscKO6JiWvkFmLe4dbmWnOI4F/sGMUG9ZX&#10;jXVdedx8KWH0v1GLL55crayMSsK+CQUKni+XKotjHbVRyb73jpURiawLVAvlzDGjG/akGXTOXJfn&#10;7ez51uXKcqKcxWI1sS2+4aDbjG9ifQ4EwmLZaIXXaxvruV3ptsULzftUWKrktrpZFQuri9K59o78&#10;bP2yfHD5hvzV1VvSK6TPNTZL0x//K34pq4rSCrqZaUgw+wJhwTwXvF6++t3rtgzk0I/emfjp14qR&#10;cAZWjtoSq6fHvTcm4mbVC3pGQeGcnGNGo1gZLVBIeR8bOy9GZ8BeBCYTCA53jQO82oJ4PuHWDRRW&#10;EJgxgfh1LdE17S+uJVoRtnnXkkBhAwIIIIAAAggggAACCCCAAAIIIIAAAggggAACCCCAAAIIIIAA&#10;AggggAACCCCAAAIIIIAAAggggAACCCCAAAIIIIAAAggggAACCCCAAAIIIIAAAggggAACCCCAAAII&#10;IIAAAggggAACCCCAAAIIIIDAuQuEdfNva/uHr+TKGHELn3bMv7/vuiHP23vyqtvILPZObUM0buBF&#10;WBai2MjfWL4jf3PtPbleScat7Bs0SmY8M93+Yv9pfzc/Z0WgsSf+3nOjtr3Nu8a6sZLS7xLFiGNB&#10;AAEEEJhdgb3e6eKhNALG/9nt9dmoeTxeY95iZfqxOVAQi/drWzmoJePEFw5f2i72df6d2LhRrol4&#10;npuyp1hKa+myBBrjdGCp7jwcWOPjWQX8TvJ5u1eqnzVbjp8DgXjc13hc2Dw2Ma2O8Xbksd5ZdQpT&#10;4rHm7Z6b1Qb2I4CAHYHdGz8vT77yW/L0y/+OPPu53xD/3/gtOwVNmmvHjFl/dHipMmkupLcg4PU6&#10;Zq4p9xgzwfTXwkLyewsv9uw2/VKTOXrdmEWUJP7skTzK/Zb4c7fWwAu67itCiQgggAACCCCAAAII&#10;IIAAAggggAACCCCAAAIIIIAAAggggAACCCBwoQUuxr/cvdBdTOMRQAABBBBAAAEEEEAAAQQQQAAB&#10;BBBAAAEEEEAAAQQQQAABBBBAAAEEEEAAAQQQQAABBBBAAAEEEEAAAQQQQAABBBBAAAEEEEAAAQQQ&#10;QAABBBBAAAEEEEAAAQQQQAABBBBAAAEEEEAAAQQQQAABBBBAAAEEEEAAAQQQmC2B1VL91BUuiC/X&#10;KqunPn6SA9fLS5nJt9v7mWlOk6AVdOSz5nbmoeulRfna0i3ZKGXXVTP76cFj2WkfZOY7ToL7jeeZ&#10;yTzx5GZtIzMdCRBA4PwFCp4vt2rrmRV53NqRVtDNTOc6gXfw0igyXFgz1nXlUdNMk0gQbbhSXZGi&#10;X0jbxbYzCGxWljOP9qIUl8qLmelIkB+BpWItszJ73WZmmlEJGr22HAStUUmO9m2Wk+fYYqGSedx+&#10;LzvvzExIkDuBsFg26uR328Z6blc6KedjMfs8zm17oooFYSgvutnPTJtjPs9M0taKX8xMrs9dLBdA&#10;oGCeC14vZ/0eG6PCkjmGzXQPRfZBwWyPnzbWzXQjZ6TyQc+sKM88psdFWEu7L8bPi4vgQBudCQSN&#10;PaMsv5Z8ZjMSsIIAArkXCA5j13V9RbxK8t1Q2D7bu6DcQ1BBBBBAAAEEEEAAAQQQQAABBBBAAAEE&#10;EEAAAQQQQAABBBBAAAEEEEAAAQQQQAABBBBAAAEEEEAAAQQQQAABBBBAAAEEEEAAAQQQQAABBBBA&#10;AAEEEEAAAQQQQAABBBBAAAEEEEAAAQQQQAABBBBAAIGZFAiiv689uPiHL+VKSvyzwTT6+Xln7ygW&#10;U3y7q/WPG1uZRflR7Ng7FzB27FKxKt9cviu/uvZOal+2iiUJYnq7B1vn2p+x6sz2qqvYJ08/SjgF&#10;l+8mtvU3xOPY6XavmxIjrn8APxFAAAEEci+w1ztdPJQG8Spz37ezXsEwHiszZ3Hf47E7w1hsSdv+&#10;wcJqogj/8FVim5UN7YaZbTkZa8lMkNO1KO5kc/mqUbnaq0fGOitnEyjEz5Uou2BWz5ezUXB0TCCM&#10;x3119Qwcq8ckq16vm0gepsUyTaTK94bQLyUq6OctPnWihmxAAIELLZD2LnKe4tbPaueGYTTRM+O8&#10;h4XkPcZ288Loe4uoJhJEZffKdenWVyUx77BdiSj/+POiFhl/xnVQjewifP/IazChF+vHwX18RgAB&#10;BBBAAAEEEEAAAQQQQAABBBBAAAEEEEAAAQQQQAABBBBAAAEEbAj4NjIlTwQQQAABBBBAAAEEEEAA&#10;AQQQQAABBBBAAAEEEEAAAQQQQAABBBBAAAEEEEAAAQQQQAABBBBAAAEEEEAAAQQQQAABBBBAAAEE&#10;EEAAAQQQQAABBBBAAAEEEEAAAQQQQAABBBBAAAEEEEAAAQQQQAABBBBAAAEEEEAAAQQQQOC0Aqul&#10;+mkPlavVFSn6hVMfP8mBG+WlzOTb3QMJwzAz3aQJPmk8l0Cy8/1C7bJ4nidfX7olJS/bJYzy/Pb2&#10;h9ILg0mrZKQPojZ/1tw2tqWtXK+uSsUvpu1iGwII5FDgTm0zs1Y6Nt2PxqhcLd2OeK0Do0rhwpqx&#10;ruPek9YrY1vayo3qpbTNbDujwEYl+566Wl5wdo8/Y3M4/HOB5VIt02K/18xMMyrB887+qN1H+xYL&#10;FakVyol0C9H2rGW/e7b6ZeXP/vMRCGPng9dtn09FJiw1tZ6l5Lk9Ybbnmnwnel7qZjx7+OLJemlx&#10;6vWs+qXMPJtBJzMNCWZfIIw9k3q9bq4albj2i9n3r1w1IKMyYclsj8e9N0PMzm4v6BkZh2O8QzIO&#10;YGX2BdLepwb5Gg9nH5kWDAqEh3uDq+LVs98LGAewggACuRMIG8nr2ismn1nDDu9actd5VAgBBBBA&#10;AAEEEEAAAQQQQAABBBBAAAEEEEAAAQQQQAABBBBAAAEEEEAAAQQQQAABBBBAAAEEEEAAAQQQQAAB&#10;BBBAAAEEEEAAAQQQQAABBBBAAAEEEEAAAQQQQAABBBBAAAEEEEAAAQQQQAABBBBAQIJYfEPvcFc2&#10;S0tRBKXRi8Zg0ti157Hs91rypD1GDMbKmowTs+k82uCizJViXb618pa8t3DdLC6K99uKxQErtJvy&#10;qPXSTMfaeAJRLOPCq6dS++Q7svzdfyILf/gPJQrqPN6xZ0jlPfnYODosVSVYuWJsM1bSYkB1ZiOW&#10;ndEOVhBAAAEEjgTC6F5z2ti4jYDxn9PIrsCsxcoMU+IN2RQKK4sSer5RhH+4Y6zbWvGief/gonPI&#10;WV2aqzeMqhfbB1I44JnGQDnDSqFzaBwdRnEfw0J2TGTjIFbmUyAWAzQeFzaXjY7Frj2qY6wduax3&#10;RqWCQjGRwiMea8KEDQggkCOBTsusTDQP92LzYjMBa04EontH/Pug+DOdk3pE58LTX/nP5dkv/z3Z&#10;+uv/qTz/xf9YWptvOil6sBCvZ74zCTTmfV7P0/h8JuwNNoXPCCCAAAIIIIAAAggggAACCCCAAAII&#10;IIAAAggggAACCCCAAAIIIICAdQHzt+KtF0cBCCCAAAIIIIAAAggggAACCCCAAAIIIIAAAggggAAC&#10;CCCAAAIIIIAAAggggAACCCCAAAIIIIAAAggggAACCCCAAAIIIIAAAggggAACCCCAAAIIIIAAAggg&#10;gAACCCCAAAIIIIAAAggggAACCCCAAAIIIIAAAggggAACCCCAwGiB1dLC6AQj9t6sro/YO91dq6W6&#10;FL3RIWB6YSA73cOpFqx53mtsZea5VKjK5fLyUbpaoSxfXbqZeYwm2O025CcHj8ZKOyzRk/YraYXd&#10;YbuPt9+tbR5/5gMCCORfYKlYlY3SYmZF7zWeZ6ZxmcA73EkUFy6sGtueNHdEx9dRixftvFY1jxuV&#10;nn3jC2xUlkV9Ry2bURqW2RLQMSNr2es1s5KM3L/V2Ru5X3dufj4fiidcGKN+B71W/DDW50AgLJaN&#10;Vni9trGe25Vu8nwMi5XcVnecim119jOTrRUXpJDx3JWZSUqCil9K2WpuagXZzzTmEazNokBYiJ0L&#10;QSdfzYhd+7N+3cdxg9g45neSY138GNYtCAQ9M1O/YK6zNvcCYVqfx8+LuVeggS4FgsNdozi/vmSs&#10;s4IAArMnkLiua0viFYoiRXO+HbbP9i5o9mSoMQIIIIAAAggggAACCCCAAAIIIIAAAggggAACCCCA&#10;AAIIIIAAAggggAACCCCAAAIIIIAAAggggAACCCCAAAIIIIAAAggggAACCCCAAAIIIIAAAggggAAC&#10;CCCAAAIIIIAAAggggAACCCCAAAIIIIDALAiE9RWjml4Uv6jcbsj6GPEbn7XNv8FvZGRx5ZPDZ2Pl&#10;/mb98ljp5j3R3epGIg5xIxbTrNZpy0eN8Vzn3WvS9pWf/ExWv/N/SP2jb0tp57H47UPxXz2ZNJvJ&#10;0oehyNOPjWN6m3dEvBHRMaO/ox/G4qJ5sThRRoasIIAAAgjkWqARxR7sSXQ/OMWix7IgYFMg1Pg9&#10;A4s+Y+Rp8bpmPN94vF/rdY3mbEHdjBfvH76yXuxRAZ2GWU45Ow63eUB+1hor1xOVKW3fT2xjw+kE&#10;/Oi9wODSK9cHV/l8gQXiMUC9MF9jfFrXpN2H4veqtOPyvi0RmzqqsNdjnpf3fqN+CFxogXgM91Ll&#10;QnPkpfFeL+VeXjDjsTqr66j3244qEffI85whMS8jLrujs4RiEEAAAQQQQAABBBBAAAEEEEAAAQQQ&#10;QAABBBBAAAEEEEAAAQQQQKAv4Pc/8BMBBBBAAAEEEEAAAQQQQAABBBBAAAEEEEAAAQQQQAABBBBA&#10;AAEEEEAAAQQQQAABBBBAAAEEEEAAAQQQQAABBBBAAAEEEEAAAQQQQAABBBBAAAEEEEAAAQQQQAAB&#10;BBBAAAEEEEAAAQQQQAABBBBAAAEEEEAAAQQQQAABBBDIg8BqsX6qapS8glypLJ/q2NMc5HmerJeX&#10;Mg990dnPTDNJgvvNF9IOe5mHvFW/LFrH/nK9siY3K5f6qyN/ftLYkmft3ZFpRu38tPF81O6jfQuF&#10;imyM4ZeZEQkQQMCpwJ3aZmZ5B72WbJ1hDMksYMIE3sHLxBHhwqqx7WEzmcZIEK1sRveYsl+Mb2Z9&#10;CgKVQkmu10bfo+4uXp5CSWThUmC5WMssbr/bzEwzKsHzzt6o3Uf7LqfND7ttqR7syOWDfbmy+1Ju&#10;7DwXLwgSeXWiOVc76Ca2s2G2BcJiyWiAF50Ps7B4nVaymsVyctsMbdka4xretPTMUBnjnt4KOjOk&#10;SVVPLVAw53deL1/jvteJjVEzft3H+yksVY1NXjdlrDNSsGJDwAti75n8go1iyDPPAil97vVi50We&#10;60/dZk4gaJjPcn7d3Xv9mcOiwgjMiEB4mH5de7H5Xtg+27ugGeGgmggggAACCCCAAAIIIIAAAggg&#10;gAACCCCAAAIIIIAAAggggAACCCCAAAIIIIAAAggggAACCCCAAAIIIIAAAggggAACCCCAAAIIIIAA&#10;AggggAACCCCAAAIIIIAAAggggAACCCCAAAIIIIAAAggggAACMyYQxOIbavW9w50oTu5KZkuedU4f&#10;/zUz8yEJOlF8tfvN7SF7TzZvlBZlZYyYcidHzO+nYhSf4051w2hgs2TGAatG8YJedRvyvG3+/XXj&#10;IFZSBTqX3khsL259mtg2zQ3+7jPx2g0jy97mHWM9daVUMTbPSiw7o9KsIIAAAggcCez1Th8LpRXN&#10;p8IwRBIBawJhLG6ql7MYyV7PjJUZFsy5sTWYgYyDuvm85UfPYE6WeBylUnYcbif1OkUh3dqKdMsL&#10;xpHlF58Z66ycXqDQiT1vzPC5cnoFjkwTCGMxQBNxYdMOOudtaXWM36vOuYqnKz7WF5qJ1yMu+ekw&#10;OQoBBJwIdGLPsbF3lU7qQCEJAa/XTWwLC8XEtguzIXYvDWLPt3lyCL2CUZ20OY+RgBUEEEAAAQQQ&#10;QAABBBBAAAEEEEAAAQQQQAABBBBAAAEEEEAAAQQQQGDKAv6U8yM7BBBAAAEEEEAAAQQQQAABBBBA&#10;AAEEEEAAAQQQQAABBBBAAAEEEEAAAQQQQAABBBBAAAEEEEAAAQQQQAABBBBAAAEEEEAAAQQQQAAB&#10;BBBAAAEEEEAAAQQQQAABBBBAAAEEEEAAAQQQQAABBBBAAAEEEEAAAQQQQAABBBBA4EwCC8WKlL3C&#10;xHncqK6J77kNybJRXsqs54v2fmaacROEYSgfN7Yyk1f8orxRWUuk+/LiG1L3y4ntaRu+v/eptINu&#10;2q6R2w57bdnq7I1Moztv1zbE87zMdCRAAIF8CVyrrkZjdHFkpbwgkPt7T0amcbnTO9gxigvFk7C+&#10;crwtCAN53DTTHO8c+HCjemlgjY/TFvjmpTdF5wBpy1dWb8taeTFtF9tyLLBcrGXWbq/XykwzLMFe&#10;tymtMeYqafO1wrNPpPZH/7P8+k++I3/7/R/Iv/nBj6TS66QWtR+VwzJfAmHBnA973fZsNDClnmEp&#10;fdychQbps8ZO9zCzqpul7GeuzExSEuizSNacphvNEXrRfyzzLRAWzLmt15v8OdimUHyMCkvmGGaz&#10;bBd5B7FxzO9w33Xhnigj6BmbwsLk7+WMDFiZPYHYWHjUgDHm2rPXUGqcBwF9xx02zPfHXs3OnC8P&#10;7aUOCFwUgeBw12iqV18+WvfKVWN72Ga+Z4CwggACCCCAAAIIIIAAAggggAACCCCAAAIIIIAAAggg&#10;gAACCCCAAAIIIIAAAggggAACCCCAAAIIIIAAAggggAACCCCAAAIIIIAAAggggAACCCCAAAIIIIAA&#10;AggggAACCCCAAAIIIIAAAggggAACCCCQC4Ggvpqoh3+4I1fKJ3EPEwk+37AfxWM7PENMtmH5jtqu&#10;sW17kh1f6a3a5VHZXLh9d2ubUTTLk6UZiwdU7byOafZh49lJIj6NJRBWFqS7uG6kLTy/Z6xPe6W4&#10;lcw/2LyTWUxYjMWB6p4+pmJmYSRAAAEEELAqsNc7fSyUKJKSNIP0WLZWK03mF0YgLJSMtuYuVmYU&#10;h35wScyRBnda+hx/DtNnMBeLF4ubGcbiLLmowzTLaKzeMLIrvXwoEotRaSRgZWwBv23GXg7K9bGP&#10;JeF8C4R+LB7yDFxzXkqM0tCfj/i1QSxmvZ+z+NTzfTXQOgQQmFigE3sXWaxMnEVeD/Abu1LY25Li&#10;zmMpbX8mhf0Xea1qsl7RvTyI3huHnn+8L0yL+X28d74/eF3zfUn8+TZPrZ/FeVme/KgLAggggAAC&#10;CCCAAAIIIIAAAggggAACCCCAAAIIIIAAAggggAACCJxdwPyt0rPnRw4IIIAAAggggAACCCCAAAII&#10;IIAAAggggAACCCCAAAIIIIAAAggggAACCCCAAAIIIIAAAggggAACCCCAAAIIIIAAAggggAACCCCA&#10;AAIIIIAAAggggAACCCCAAAIIIIAAAggggAACCCCAAAIIIIAAAggggAACCCCAAAIIIIDAmQVWSguy&#10;1d6dKJ83qpcmSj+NxBvlpcxsXnT2JQxD8TwvM21WgiftV3LQa2Ulk7u1TfE9P5Gu5Bfk68u35U92&#10;Pkjsi29oBV354d59+cWVN+O7Rq7fb74YuV93qsTt2kZmOhIggED+BArR2HKrti4fHj41Kvf1zz6U&#10;tcN9WWo2pN5uyk+v3ZbW2l2p+CUj3XmseAc7RrFhfVkkGg/7y7PWrnTDXn916M/r1bWh+9hxdoFa&#10;sSK/ce1r8le7D+VxY0e60X1ouVSXt5euydXa6tkLIAfnArVCWXTM6IXB0LLbYVfaUV+X/cnD6j3v&#10;7A3Nt79jtVhPzTsslvtJjn8We9E4kDJk6dzrkiwep+PD7AsEsf73uu2ZaJTXSXkOiLVlJhryeSWf&#10;R89JWUvZK8pyoZqV7NT7K9HY0+51Rx7f7HVG7mfn7AuE8XtQdF/K1dI1r/0wmjPN0xJvT+pYN08N&#10;zmlbvCD2POSdPC/ltMpUa9oCA8/Ix1nHz4vjHXxA4OwCK//RfyPB4e7Rf2FjT4rX3z57puSAgAWB&#10;YH9HXv32fy8SPXt5n/9X/5W/K6Vrb1kobXazDINAwlbDaIBfe/39mVc2n+nC6N0xCwIIIIAAAggg&#10;gAACCCCAAAIIIIAAAggggAACCCCAAAIIIIAAAggggAACCCCAAAIIIIAAAggggAACCCCAAAIIIIAA&#10;AggggAACCCCAAAIIIIAAAggggAACCCCAAAIIIIAAAggggAACCCCAAAIIIIAAArkTKNdEY6l4A/Fi&#10;/CgO4lKxKnW/LIfB6FhXz6K4ancKbmLL7HWb8kEsnmSa52JUn8vlKHZjfIn+vnj9z/5XkfWbEqzf&#10;kt7GTZFCShC3+HFzsK7x9W5U1uRB6+VRaxolM6Zd7fOYZs+imMrqrP3PMr5AJzqfivsncY0LO49F&#10;NP5ayc61Udi6Z1QuWNqQ8PO/lW/siK/E4kARNykOxDoCCCAwOwJ7PTMWys3tZ7LSPJROoRD9V5SD&#10;KHbK0+XhMakbQUd0fsCCgA2BeKxML0+xMrsdidcnHu/Xhkk8z6Buxi33WociGmc2un6tLm0z3pJE&#10;z4OzvDRWbsjSs58dN0H7trL7VFqr14+38eF0An7sXOmVZvtcOZ0CR6UJhLEYoIm4sGkHnfM2LyWO&#10;d/xedc5VPHXxod43eifv7rxojseCAAII5FZA35cOLpbenQ4W4erz8l/8i+j98PPj4prX35P99/7W&#10;8XqePwQLq7LzN//+6ypG36GIPr/F7vd5rv+06+YN3Fc178D2M9oZGtCtr0Tf75Uk9Aqic7Re9XU8&#10;3TNkObOHFp59IqLfc0bfgYRRHOawuihh5MOCAAIIIIAAAggggAACCCCAAAIIIIAAAggggAACCCCA&#10;AAIIIIAAAnYFLP/2u93KkzsCCCCAAAIIIIAAAggggAACCCCAAAIIIIAAAggggAACCCCAAAIIIIAA&#10;AggggAACCCCAAAIIIIAAAggggAACCCCAAAIIIIAAAggggAACCCCAAAIIIIAAAggggAACCCCAAAII&#10;IIAAAggggAACCCCAAAIIIIAAAggggAACCMynwFqpLlvt3bEbV/VLslFeGjv9tBKulRfEi/4XRv8b&#10;tnTCnuz1mrJcrA1LMvb2Dw+fZaYtiC93qhtD062XFuXt+hX54PDp0DT9HY/br+R+44Xcqq33N438&#10;GYah3G++GJlGd16vXZJqoZSZjgQIIJBPgdu1DfkwNoZc2d2R9cO94wovNg/l02j8+OLC1eNt5/XB&#10;O3hpFB0urBrrD5vmfmPn5yvr5UXGrTSYKW8r+0X5yurto/+mnDXZnYOA53myEs3pttv7I0vXedK6&#10;vzgyTdrOrc7JmJO2X7dtVpbTdxWT85BS0EtNu99rpW5n4+wKhMWyUXmv1zbWc7vSNet59AQyw3Pq&#10;5+Ncw9Gzi44lthZ9JtExaNTSCjqSHDFGHcG+WRMIY9fR0RnX6+amGV43dh+KjWG5qegpKxKWqsaR&#10;ifYae1mxJhCbB4V+wVpRZJxTgbQ+j50XOa051ZpBAZ3fFS5dPfpvBqtPlS+YQNhpSdiOnhmi/46/&#10;BcrRXDEv3REe6vd5x0JH1fLrr7+z88rmfO/IMy8Vpx4IIIAAAggggAACCCCAAAIIIIAAAggggAAC&#10;CCCAAAIIIIAAAggggAACCCCAAAIIIIAAAggggAACCCCAAAIIIIAAAggggAACCCCAAAIIIIAAAggg&#10;gAACCCCAAAIIIIAAAggggAACCCCAAAIIIIAAAggMCARRnMPCq5NYr97hztHeK5UV+aSxNZAy+fFp&#10;FIN3VCzZ5BGn2xJEcWO/t3dPgtjfB0/L7c3a5dQYUIWdR6/bGbW18PF3JfR8aX7rP5Rg43ZaNnO3&#10;7a36ZXnQeh3DslkyY5pVOlGssMg4gpOPGs/ka0u35q79NhvUXr8ltU+/f1yEF1kWX9yX7tW3j7dN&#10;7UMUW8XfN2Mo9zbvjJX9YCy7oxhW0TXAggACCCAwmwLxeJS3t5/J7Zcn87Zniyvye8trQxvXCDRO&#10;6MLQ/exA4CwCYaFoHO7lKPaRnxLLNx7b06i8pZWgvmLkrPFE/eg5LFjaMLZPfSWKTWUssbiaxr4Z&#10;WGmuXI2eEL3ofydxpKo7D6S1en0Gap/vKhY6DaOCQblmrLNygQW8WNzXGYj/6aXUcV7i1wZRfOrB&#10;HvF6nQt8ctJ0BBDIvcCczUUHvfP8DDRYz8zPfvS+2De/O8g8Zs4SBNUladfXRJ9jvaAjQTG/8+Dt&#10;L//mnOmfvjmlD78the0Hxxl0r31RWr/wW8frfEAAAQQQQAABBBBAAAEEEEAAAQQQQAABBBBAAAEE&#10;EEAAAQQQQAABOwLmvxywUwa5IoAAAggggAACCCCAAAIIIIAAAggggAACCCCAAAIIIIAAAggggAAC&#10;CCCAAAIIIIAAAggggAACCCCAAAIIIIAAAggggAACCCCAAAIIIIAAAggggAACCCCAAAIIIIAAAggg&#10;gAACCCCAAAIIIIAAAggggAACCCCAAAIIIIAAAhMJrJYWJkr/RvWSeJ430THTSFzwfLlUXpAX7f2R&#10;2W139mW5WBuZJmvn89aevOweZCWTW7V1KfujQ9O8U78mz9q78qrbyMzvR/sPZL28KAuFSmZazbMZ&#10;dDLTvbV4JTMNCRBAIL8CS8WqbJSW5Hln77iSe9WarB+erC+1GvL9xnN5u37lXMbn44pFH7yDl4Or&#10;Ei6sHa+HYSiPm+b+450DH25E9xkWBBCYXGC5VJPtjHnSfq8p66XFiTLXa/dFJ3tedLm8nJpvWCgn&#10;thd7vcQ23bDfbaZuZ+PsCoRFs/+9Xnc2GtNtmfUsRfPzc3gGMitx+rWtgXnEsFw2y0vDdk1le8Uv&#10;ZeajzzclGf18lZkJCfItUEj2r9fLfq511Siv0zaKio9hxs4ZXAmK5ruGPNnPIOepq+wFsXmQXzh1&#10;Xhw4mwJh2rvE+Hkxm02j1ggggMCZBMKuORc7yiz2THmmAubk4KBx8l643ySv/vqdjFc2vxsLO7xn&#10;6RvxEwEEEEAAAQQQQAABBBBAAAEEEEAAAQQQQAABBBBAAAEEEEAAAQQQQAABBBBAAAEEEEAAAQQQ&#10;QAABBBBAAAEEEEAAAQQQQAABBBBAAAEEEEAAAQQQQAABBBBAAAEEEEAAAQQQQAABBBBAAAEEEEAg&#10;XwJBfVUKr54eV8o/2Dn6fCWKh/ZJY+t4e9qHF1Hc2l4YiMa5tbl8cPhkrFi0Ja8gN4fEYCxsfWpW&#10;Map3sHzZ3DbHayvF+nE8zkbJjGmmvVfpdqQVbX/Q3Jb3Fq7JOLGu5phroqZ1V6+LxkHxgpPYcHq+&#10;da++PVE+YyWOYuwc/Np/IQutHek9fF/8Z/ekd/nuWIe2vvnvifhRb2v8AcvX7FgVIhECCCCAwKkE&#10;NLbtQc+M81mKxabtpMQqHCysEcWrZEHAlkA8PtzgHMlWmePm66XEZjqPWJn6DBZf/MMdCZY24pun&#10;t95piRc9Aw0uYSzO0uC+WfgcRnFBW4ubUt1/dlzdysuHIneOV/lwGoEonqMfi2/bK9dPkxPHzKFA&#10;GIv7mogLm8c2DzyrH1cvY650nC7nH8KCGad8ZmLW59yV6iGAgCWBaD5qLCUzxruxb8ZWwvh9JTaX&#10;mrHmXOjqNt7+Jdm98uULbTCTje+a48t5POfPpBuVRgABBBBAAAEEEEAAAQQQQAABBBBAAAEEEEAA&#10;AQQQQAABBBBA4IwCdv9V8Rkrx+EIIIAAAggggAACCCCAAAIIIIAAAggggAACCCCAAAIIIIAAAggg&#10;gAACCCCAAAIIIIAAAggggAACCCCAAAIIIIAAAggggAACCCCAAAIIIIAAAggggAACCCCAAAIIIIAA&#10;AggggAACCCCAAAIIIIAAAggggAACCCCAAAIIIHAxBVaL9Yka/kbt0kTpp5l4o7yUmd2L9n5mmqwE&#10;f7X7MCvJ0f63apuZ6XzPk19YuiMF8TLT9iSQ7+3ekzAMM9N+2nyRmabql+RqdTUzHQkQQCDfAnfq&#10;G0YF9ys1Y32x1ZCDXku22nvGducrOnZVFiUsVY+LDhdOxqDnUf1aQfd437AP16trw3axHQEERgis&#10;lLLndHvd5ogc0nftdA+lG/bSd36+1Y/mOevlxfQ0xVJiezFIz0/HMpb5EggLZaNBXhiI9DrGtjyu&#10;eJ22Wa1ixVyfobX9XlMaQbb5Rin7Wessza74xczDx5knZGZCglwLhIXkPcEbY37orFHd+bn208zC&#10;kjmW+Toez8CYnNaWmd4WmweFfmGmm0PlTyGQ0udeL/tZ+RQlcQgCCCAwUwJhfC4W1d4rms+UM9Ug&#10;S5UNDncTOfv1189zXvnkvawmCtuTvwdKZM4GBBBAAAEEEEAAAQQQQAABBBBAAAEEEEAAAQQQQAAB&#10;BBBAAAEEEEAAAQQQQAABBBBAAAEEEEAAAQQQQAABBBBAAAEEEEAAAQQQQAABBBBAAAEEEEAAAQQQ&#10;QAABBBBAAAEEEEAAAQQQQAABBBBAAAEELAgMxjnU7P3DnaNSNG5tVvzXQEJ53jl77NpRzdrpHMrP&#10;Dp+MSnK8724U27bg+cfrgx+Kz+8NrkqwclWkbMajNBLM4cpb9ctHrWqWkn9/vpa7yOkAAEAASURB&#10;VPZ5vDDt008az+ew9RabFMVA6azdMAqIn2/GzrOu+NE5vnFTOu/8srT+xn8iwead8XKsRDEWNcbp&#10;kGtkvEzOL9V2FCf7z3c+lP/n2Q+P/tPP252D86sQJSOAAALnJHAQtETv14NLKRaHsFMYHZOtEcRi&#10;BQ5mxmcEzigQFsyYqXmKDef1kud+eA6xmYLaUuwq1uewV2eUzzi83UgmiMVZSibI/5bm6nWjkqXD&#10;bfHT2mqkYmWUQKF9mNgdlC7Ws3MCgA3HAvG4r14sLuxxwhx9mIU6npYrjMUpP4qPfNrMOA4BBBCw&#10;LdBtmSXEYrybO2drLfRLRoXz9AxkVIwVBOZUwIvHYT6H5/w5paVZCCCAAAIIIIAAAggggAACCCCA&#10;AAIIIIAAAggggAACCCCAAAIIjBQw/+XAyKTsRAABBBBAAAEEEEBgugLFYlEqlcp0M43l5nme6H+2&#10;F7/gSyn2S+nTLtNVW7QcX/8gisVF+97F8rotdvtfyyhk/FGAabRVy7G9aL+7KMdFGWpVKpn/UGTa&#10;fmEYRtfK6D8IMY0ytes9z25btJ6egz9kpH1vu5zXZdi/XiT6MwO+b7ccbYuL8UXP5egMmMbpOjQP&#10;PY9tX5NDC5/yDu0X223RPnHR91qGtsfmYjv/ft1d9IuWYXuOpO3RfrFdjrbFRd9oO1y0pVCwex5r&#10;v2g7Xo+XumZn0T5xNU+204KTXNXLRVtszyu0Ra/7xfY5Fkq5nPyjoiei0/mk/WL72tf8bZfR13Bx&#10;Tdoew1y2xfb8Rfvddp+ol5Zjuy1ajou+d3VN2n73pl5H85fo3ZjNxYWX1l/LsT0Xd3Ue6zVp+7pU&#10;L9vXpKv7ipbjoiw38xcdL+2/f3UxfylE7970PLO5aP62y+jX3/b4ou1wMQ+3Pbaol7bF9vjS7xfb&#10;P121xfb5ddQvDr4L8/U9te1HsM873fa17+rectQ3lsdKbYuLa9J2n/Svdxf3MBdtcTG+uBjz++ew&#10;7XuYnscu2qP94mJe6eocs90WV+OLq/53Mb64uOe76BcX12N/fClZ/q49epp0Mn/R697FWOlifFEz&#10;z/J37a7GYz2XbV+X2hZX/WL72tR+L3t2vw9xNeZrn9ieI7tqi46Xtu9h2hbb14q2Q8vQsmwursYX&#10;Lcf6NenoWc/FuaxluLgmg0Jg8/Q6ytvF+KIFubgmXfWLmrlYbJej+dsew9TJxTXp6jx21e+2nylc&#10;tKPf9y7GStvXSr8ttsvR/MOCGVTQRl/pNemiLU7Gl+hZL/qG2gbTcZ5qNS/X5FFbLP9bh2M4yx+O&#10;2lK2/G8d7P+q+5GSi3NM34vYvla0MU7a4mAM65++tp+P9HcTvLLd50lti+12aBlOrkktyMGi9y/b&#10;7ywcNOOoCBfvLLQgF896eo7Znlsc/d6A/V99OmqHtsfmola2vbT+Wobt/lcr217aFh0rbY+XamW7&#10;LdonQeDmXZLttmi/2D6/tAxth+3rxcW10m+L7X7R/G2XoW3RZW6+o4yuS9vji55jtn93X8uw3Q7t&#10;dy3H1Tmm5dlcXLRFrVyMldoW2+VoGbbPY+1vLcf2+OJyrLR9XWpbqtWqzUvlqE9st6Pf9/PSFhfn&#10;mKvxxUU5Lrz655iL8cXFWGn1ov88c72v2L4mtSjtf9uL3ltctEXLsb2oV61Ws1qMtsNVW2zPXzR/&#10;F+eYdojt8UXb4qJfer2e1fOrb2X7PNZyXMxftN9d9IuLtug55qJfrJ9gUQEu5hZahu3fs1ArPb9s&#10;j5V6Htsew7Qt2g4X5SwsLGhxVhdth+13vFqGi3uYizFMy3BRjtVO/zxzve5t94taubhW9Jq0Pb64&#10;GI+1a/Q+afu7Yxde2hYtx/b4ov1ie6y0fZ2olS56vQwra0EWpLxdlHbQfZ14xP8vlWryxurl1BTa&#10;J7bnYm/Ipry//zi1/P7G7d6hLC4u9lcn/rnXacjDZ9uZx91a2JDLK+uZ6TTBYvS/b/hvyXdefJiZ&#10;/mX3UO51t+Xn124PTdvotuXp1quh+/s73l6+djRvtX3da3k6HtsuR8uwPR737Wyfyy7mL3rN226H&#10;emk5w8aXvudZf2r+tsf8fltsn2Oa/6Reby/U5Ud7D6QVdI4o9yrm+65y9H6i0mnLg85LeXP9+lEa&#10;LcP2c5jmnyjjN//+Uflhuymyvy2V6qJ49dfPHT8+eHS0b9T/XaosRWPrpUQS2+OLtsN232ujXMz1&#10;dXxx8c7CxTWp/eLCLHHCWdig7bB9jq17KyI7oyvf8LqytLQ0OlFs7/2djEyj9JvVFVleTM839JO/&#10;91Uc8l71oNc6mn/btuo3UfvF9vchOn7ZHsO0PTru277v6zW5shKdZxMs3v5qIvVKLfq+vjZ8vp64&#10;tyRyOPsGHcNGPesFXmD8ix6vXB2ZPq1G2h8uzmX9rnXU3GJr7zCtesa21VJdNlPuv/1Emv+k43HY&#10;i+Yt0XOLdKOf0edL0b9j+aif4ZCfQRSeZHUpec4MSX6qzXqftH3da8X0urd9Lmv+LsYXPZenNb54&#10;zeVEvy1WK1KKzuNJx5dERmNsGOkVtVNi70XKC0tSnvAdul4vttui1+Np5mLeQXKevVKL/l5JLdkv&#10;yqnnmO1xTM+t5eX08sfo0rGTaDtst0W/Nx5rnhWa3y9Xouel8gTzM+0XHctsLpq/7TK0/joej7wu&#10;p9BIF32v1dRyxr0udX4cnyFXStH36PX6yBZrGZPej0dmmLJT8x81r0g55NSbbJej44ttr37jbbdF&#10;y3HRFlf978LLlZmrtvTPNZs/89AWr5f8jqpQHv28k2Ziuy2uxhe9JlPnL82DRLNLi2vi6Xvn2Htj&#10;6bTS8/g8By1jWnP9RKUGNrgox3a/DzSHjwgggAACCCCAAAIIIIAAAggggAACCCCAgBUBfSds+/vT&#10;oe+ep9wifWdr+72teqW+R59yW1yYaRku/t6GlmP7dwG03138btaUuzk1Oz2/XPSL7WtFG6dl2B5f&#10;tBwX3zu5uu5tXyvq5WIc0753cR5re2ybuWyLtsfm4mrct9mGft56Hs/LuK/nsPaNzcV2/v26a1ts&#10;31+0La7GZNtt0fxdtEXvky7GShfnmZrZvu9rGS7uYS689Pxy0RYX57H2i20zbYfta0XHSy3Htpla&#10;qZntRcuxbaZWLtqiZczD+KJ9Yrsdel5pObbnYi7OL22L9r3tc0zz1/bYXlyML1qG7etenfQ8tv1v&#10;41x4aVtcjS+2zzHN38X44qpftBzbi5rZnou5GMP657FtM22L7XtLvy22xxcdJ7U987Bov7v42yG2&#10;xzDtC22Li3NsXsZK7RMX57GWYXt80fxdtEXPM9vzpKO2ePbHl0Jo/+/4aZ+4uCZt94n2uy7z0hYX&#10;cT+dxnwVu7F4daz0Kvaf9fR6sT2OHbUlao/tRcsZ99/Dn7YuLsf909Zx3OO031181z5ufc6S7mh8&#10;Kdk9x/T8chZTOvqbGzYXnVO6mIfrs5GL8cVFW/Seb/u+r1Yu7vnaL7afK/R6se3l6t6iVrbfv2hb&#10;bF8rOqZoGbbL0fy1PbYXF2YuvNRJzzHb/aJett9XaVu0HNvji5Zje/7iqh1ajv5nc9H8bZ9fWn/t&#10;d9ttmafxRa1sn8faL370jsf2/FX7xUVbbJ9f6uX5bsZK2+8qtS26uJi/OOkXB2Oli3Hyda+8no/1&#10;P9v46eqdhY77ts9l7RcX8xcX/a9Wtq9JPZ9czMNc9Yur53zb45jmb/vZWPtey3DRFhfXi4t3FtoO&#10;F9ek7T7Rvte2uHiXpGW5WOoZf6v2rHVw0SdaRx33bZel+bu4T2oZtq99zd/FPazfN2c9j0Ydr33v&#10;Ytx3UY72i+2+V0vte9v9r16226LXpO129L1GxRwZdX6Ou0+tXIwveq3Y7hfN33YZ6qpl6Hlmc9H8&#10;XfSLtsH2ex7te9te2g4tw/bvDei1b/uer+eXxoSwvaiX7X7R/G2fX/2+t90WvR7P/EyxdsXoVi+K&#10;d7RYin5nr7IoVw/W5OHh6LiyL6UhX1i6YeRxmpW0a7IXBvJHD9834lgNy7terMhXN+9KyU+JJ9KK&#10;4ke9emocWrjx9sTxsIwMRqzo9XKWeL4jsjZ2aTmTjC8L4YL81eFjaZSSf2u9GsXh7C/3ms/la5tv&#10;StF/Pae0fR7r+HXm87hf+RE/1Uv/s7H4N74o8uLT46z9xq4shi2RpfHiLR8fOOaHtOtlzEPHTqZW&#10;Y8UBGjvH9ITa91lzi/v7W/LHL82x4EnrlTyN/vvly+/JrcXN9Mw/36peLhYtx/b9Rctw0S963dt+&#10;rnDVlknGydOeJ3oOu4iZ5uJc1mvfxbzSxXt37Zes8eW0fd4/TvO37aVl6djSP5d3DqL7S2wpxebp&#10;ncLoca/jhYmxRM8v2+exVtuFl+1+7/P3+6S/buOn3icvXUrGPpxmWdOeIxVexuIqRzEDV1dXj+4r&#10;tvtf2zLqPPZayWebhdVovrY0WYxg7Zczz5EXopixByexqqudA6kMxFLUa1LbM60lbLyU+BN9ZXFF&#10;vChOqO1rRttxZq8hEL7/nsiDHxzv1d98W++8lO6V68fbpvlB+8VWWwbrqeUEvXikxcEUZ/9crpRT&#10;v0PwXzYSmS+sX5ba2lpi+zgbbM8ptQ56TU7zeklrl+Zfr42Oc5l23KTbKlFsYdvnmJ5fp/1Ot/jC&#10;jIXuRWP82pBzQ+d7tseXce4rhefmv4MJo99hXL60MVHXaP/bnr+q1aRexWp0Tu6eNKUc/b7hsP7o&#10;p9LvwG3PYTR/vffbXLRPut1kzMVpl3mafpm0DnpNuhgr9d2+lmVz0bHF9nis9dd+0bHf5qLtcNEW&#10;LcP276Zov48zXp7VU/tl1LncimJ6Di6FaAwrRs+6kyzqNWq+P0lew9JqGZOOk4VqzciuGD1zj1NP&#10;F+eYi5j1en7Ny/ii710nvR8bnT/Gio5ftscwrYZej7bPMb1WXIwvOk6OGl/CbseQL9WXpLxozluN&#10;BCkr2g4XbTntPDylykM3aTts970Wbnt+rGVoO2w/H2kZLry07223Rcdi22Vov+hi20yvedvftx21&#10;Q/+Okd1/RnmUv/5bunlZbPf9Ub9E16WLxXZb9Dy2PUdSJy3H8p8zsX7ND/a37X7RcdJ2GdoeF32v&#10;5bhoy6h5mNZhWovttmg7XMz3tAzb92NXbdG+td0vrsrQfrHd/y7K6F9vttviql/67bH908V5bLsN&#10;/fxtt2XexhcX14q+G7F9r9T8bfe9nmP6HYILMxdt6V8ztn/OS1u0323PX/rnmO0+cZG/q2tS22L7&#10;mrSdv4v+oAwEEEAAAQQQQACBfAjY/Y20fLSRWiCAAAIIIIAAAgjkVEB/yWxeXthrOyb9JfZJu0Vf&#10;DNv+cqtfJ9tt0S83bJehbXFhVijY73tti4svhFycx9oWF8u8jC1qNU9fCvnRP56MvkO3urg7j+2P&#10;ya7GFxfnmPaLi3Jc3Cd1PHbxRxytXiifZ+7uerHfGhdtcTGvUCkXbdEyXFwvLsxceGm/uBjDtC3z&#10;NL6o2zwsOn8JArsTGC/6R0u2/1Gs9oWL68VFGdqWeRpftD22F1f9Yrsdmr+rtmg5thcXbdFrxcU9&#10;zMV7HhdlaJ8zvkx25rs4jyer0elTz1tbTi8x3pEuxhatiYt+mbfxZbwezH8q7XsX55mWY3vRc8z2&#10;H1lTKy3H9uLimnRRhjq5KEf7xMVzvov5i7bFxTXp4n3VvLXF9nXvKn+9Jm33v57DLs5jF+OxtsPF&#10;+KL9YntRr3n5vQHtF1dtcdEvLs4x2+3Q/PUcm5e2uBgrXZSh/aLleIHdvxjmYgzTtui1b/sepm1x&#10;Nb7YbouLa9LF/V773tU9zEXfu2iLq/P4aHyJrkubi4sytP5aju1rcp7mL67OMRdjjKu22LxO+nm7&#10;GF9cnccu+sXFfVL7Rs1sjy8u+r5/ntn+6aLvbbehn7+rtmg5thcX59i8jS8u5pUuxhdX57Htc1jz&#10;n7e2uHj/oueY7WXe+sX2te/iutc+d1GO9j3nse0rbPL8Xc2RJ6/Z5Ecwvkxm5uK61xq56BcXZWhb&#10;XJi5aou2x/ZCW2wLny5/F/3i4lrR1rtoi4sytC0uzFy1Rdtje6EttoVPl7+LfnFxrWjrXbTFRRna&#10;Fhdmrtqi7bG90BbbwqfL30W/uLhWtPUu2uKiDG2LCzNXbdH22F60LS7+bbPtdmj+vEtyoTx5GS6u&#10;FxdlaMu1HNvftbtqy+Q9OfkRtGVyMxdHzFO/6D3fxXdh89IvrvqeudhkZ4yrfpmsVqdLTVsmc3Nx&#10;rWiNXPSLizK0LS7MXLVF22N7uUhtubK1Jp/tbmWSvrdxS9bW1jLT2UpQW6zLHzz6i5HZH3ZbUlyo&#10;ynKlPjLdsJ0//PQHw3YZ2//arS/J+sL4Fuvr67LV3ZN7r54a+aSt/OXOZ/Lu1btydTE9/+88el/G&#10;+Stuv3DrXVmpLlqf72kbGF/SenL4tos0vgxXyN8eF/1y2mvlS4d35HtPPjhC26vWEniLrYY8OHwh&#10;lcWa1EtVJ9ektmX47wouiaxvGvX87N5zYz1t5YvrN2RpKTp2YNH3lbxLGgDJ+Kj9Yvvv8mgVtF9s&#10;Ly6uSdtt6OfvpC3VKFzew36J6T/3uk3ROckky4vnP81MfvfStaFzxDCav72M5VAMerEtr1fbQVfq&#10;SwtSK1fnav7i4pqMj52pwGfceJrzuNPZkb1YuRsri1JYuxLberL68mX8jDnZN61PKysrUqlUhmZ3&#10;EPakM7C3UF1I3J8Gdg/9qGa2l6x++aD5LLMKb0X3342Njcx0kyTY/af/QLpP7x0fcvPWe/KdK1eP&#10;11M/lApy7dq11F3T2njaudik5Wf1y6T5paXX+VGr1UrbNdVt1Wp1avl1goPEmHBpZUnK0b3JxVjZ&#10;bDSHtiVsHUpcs1SPxqvKZO2vL5zuXcTQik1xRyfYT/hvLC9KcT392tS/H2+7X/RaWV5enmIr07PS&#10;5xbbbdH7yqh7i9Ys7HVlN1bFxeWVo2sgtnnoqovxxcUzmDZQ23IRn/WCall2Yj1cq5SlEs1PRi0u&#10;+l7Lt/29sZbhqi22zy9XbZmn+Yurvndh5qotep7ZXvLSlqATn41F906/ONG45KotLsYXjUNbLEbv&#10;emJLq3VgbikUpbr0ej7VrC3I4Iw3bDcz5ydmZqwhgAACCCCAAAIIIIAAAggggAACCCCAAAIInJeA&#10;/o0C/Y5jHhYX7+tdfB+kfeGiHC2j0xn8bTU7Z4GL3wXQvtf/bC8urhX1cvX9uW0v7ZPhv/M/vdJd&#10;9IuWkfYd2vRa4S4nF2OlizJUTPvF9neorq5JF2eAerkYK9XM9qJl2B5f9NxyMR67aIv2u4ux0sW1&#10;76Idev66aIuLMrQtei7bHis1f9vXZL9fbLelWNTnI/vzSm2P7UV/tzgMA9vFOMnfxfXiYl6hWK7a&#10;4uIepm2xfU268NJ+sd0OV32v5bi4V7rqF22P7cVFW7RPXLx/0Xd8ts9lF17a59qOeWmL7XNY89d+&#10;sf3vllzdJ12cxy76RMvQc9j2HPl136f/m/lptrNYtP++Utvi4h6m/17Vxfhiu++n2b+j8tJ+cdEW&#10;F30fzZKc3I+DIX/HYpTzpPteP+uN85e/Js35JL2bPnk9d7X97KLnse0yVE7LsT2+aL/YvucftUXs&#10;vxfRd6Iu3iOfnNX2Pul3R7bPMdvnVl/Hxbtql+NLv122fup1H53JtrI38rV9P9a+d/U9qO3rRful&#10;27U/RzY6yNKKPh/Z7ntX16T2i1juFm2Li/HSxf1LvY7MLJ1b/Wy1DNvt0fxtX/faHm2L7f7Xc8xF&#10;W1xcl1pGp9PtnwpWfkZFOLm3aJ/Y7pfX16T9e76W04v+LpDN5fU1afd5Uuv/emyxO/Dreezib5/p&#10;/dj2Oebqnaia2R5jXI37tvukfx67KMfmNd/PW8cX223R37Fw8V1YuWz/Gfz1GNbXs/dTr0fb8xdt&#10;i/a/7cV2O7T+2hbbz0dajgsvF9ektsVVv9geX1x5uSjH1XnsYnzRMtrttp5qVpesv6s5jcJd9cs0&#10;6pqVh/aL7bFSy6jX7f+9Wxf94uJa0T7TtrgYK233vbZF7y36N4JtLqVS0fr7Kq2/9r/txcV5bLsN&#10;/fy1Lfo3CedhcdEven7Zvu61L/R7HdvXvos5krbFRTkuytC26GJ7Lu6qLVqO7ba4+K5d+8T2taJl&#10;uBpfej37/zZE78e2zVycX9ovLq4XF2VoW3SxfU3qeeziHuZiLu7qmnTxuwkufn/XxfxYz2G9XlyM&#10;L2ftl97mDWlohQeWWq8phcUrcnftujw83B7Yk/z4pPkqinsyOtZD8qjkltf3SfP7tj99+BPZ7Rwm&#10;E6ds+du3vy4bS+mx4ToffZxs492vRG004zWmZHuqTS6uSa2YXi+TjpXfCN6WP2m8Om5XNzpPG6Vy&#10;9BvHJ8+/GsfuSW9PvnzpTvQ86ebfbfi+nedWjVMj0b819Yplq+8seqVvyt5f/N6xq36ovHwgpWu3&#10;jW3TWnFxjmkZLt5X6r9tHnU/bkd9+O1PPxw4Q08U9az99vMP5O3NW1KKYgYMW1y1Rcsf1ZZh9Ztk&#10;u37X7qZfhntOUt9RaV08548qf5r7XFyTWt9Jx/zTtNHFc6u2w8V3Li7OMX2H6GJuqc/G/fHlg0Yy&#10;LmYp5fevvvbZR6Ixa4tR7LhS9PPHV2/J9uLnsVXCjqysrBqniI4v0VlmbLOx4sLL1XOri9/jcvFv&#10;Aqd9TXZersngt6o6y1tfWT76vbft7dHPFmc95/Qeefny5aHZtPefSPzpYuPqdfEXJnue0fP4rM96&#10;B6uXpXdwEkmv2NqXhVXzumw04k9qQ5uWuUNjKMUXr1o/iqHbH1/i+6e1rl62xv1wc1Ma3/1nIu0T&#10;q/ruEylv/Oq0qm/ko+O+i/txp92xXk61lv5vjjutF4nrZPPmXfGXLhkW4664+P06vYfZ/reHeh53&#10;Lf8eupqWyvbbol46TzrN0tzeMM4PL/qd9hs3bqRm5eJ+rNdjs5kc3wYr1HkQmQ5s8KJn0EuXJjuf&#10;S9F7E9tjpfbJpH8r6zCa23UGpobl6Ff/L2XEJNfff7A9jlWiuLC2y9AutX3daxl6vbhoSzsa920v&#10;r99VD14N0y9Rz2MX8319Brd9TboYw7QHtBzb55jOw168eDH9Do/lmNkvHXO87nnR70i3krFTY9ka&#10;qytRzGn9L2/LfjQeDz4DlaKHoI0rV0ZWU8dj29e+nl+jno9GVnCCnS6uF71OdnfjEeknqOSYSa9E&#10;/Wb7mnThpc1VL9v3Sn1n4eLdSNbcbbtrjiWFxz8Tf/+5HH0/FL0zq33z35LSG18ceRbofeXgIBan&#10;eOQRp9vp4neR9Rw76zuLcVq3tGTnO9bBsl1cL9N4xzNY52GfFxcX52Z80fPL9vji+4Wj76iHeU5r&#10;uz6D216O3id07c7DtQ223r0N+ui4b3seruW5GMNcjJVahv5ne9HrJQjslqPnse05kjrpM7jtc8zV&#10;uK/PR7YXV+OLlmN7cfVdu4u2qJWL89jFNaleLtpiuwztExfzSi3DVb/YLseFl/aLi4W2TK5s+/zS&#10;GrnoFx3DXLRFn41sj2MuvLRf9Dtd22au2qLtsb3MU1t0Hq7/2Vz03Jrm778Mq6uLfnE1vrgoR8tg&#10;QQABBBBAAAEEEEBgGgJ2v6WYRg3JAwEEEEAAAQQQQAABBBBAAAEEEEAAAQQQQAABBBBAAAEEEEAA&#10;AQQQQAABBBBAAAEEEEAAAQQQQAABBBBAAAEEEEAAAQQQQAABBBBAAAEEEEAAAQQQQAABBBBAAAEE&#10;EEAAAQQQQAABBBBAAAEEEEAAAQQQQAABBBBAAAEELqTA5frqWO3+4vobY6WzlahcKMlmfSUz+0f7&#10;LzLTpCVodFry0+f303YZ264vrsuVhTVj2zgrv3bnG1IrljOThhLK//vJd6XT6ybSavDLnzz/NLE9&#10;vuH2yhVZKtfjm1lHAIEZFfjSxu3jmu9Xasef+x+WWg0JjsaH7DGsf4zLn08PXspBp5lZ5Jur1zPT&#10;kAABBNIFlisL4nujQ+bpddjuddIzSNnaDXryeH87ZY+56ebyprlhcC1l7lPq9QZTGJ93WgfGOiuz&#10;LeCVqokGhO3s+0HiIMcbwnbDKNErV4z1WVrZi7Ulre4bYzxjpR03clvs2i9G40nWcjjGXCErD/bn&#10;W8CLnRda27DbzkWlw+h9QGJJGcMSaWZog1dJviMIW4cz1II5qGrKex7xi3PQMJowiYBXSOnztHNj&#10;kkxJiwACCMyBQNhJmReWsr9PmYOmT9SE4HDXSF9YPPl+zy+b742DMZ4HjcxYQQABBBBAAAEEEEAA&#10;AQQQQAABBBBAAAEEEEAAAQQQQAABBBBAAAEEEEAAAQQQQAABBBBAAAEEEEAAAQQQQAABBBBAAAEE&#10;EEAAAQQQQAABBBBAAAEEEEAAAQQQQAABBBBAAAEEEEAAAQQQQAABBBBAwJGAt7yRKCnYex2L9tbS&#10;5cS++Ib9TkO2m3vxzWde17htP9z6eKx8fn7jrtxYSrajf3D3wfv9j69/liriX75lbrsga19ce0MK&#10;1UX5nZ//lvz2N/6G/PYv/Kr8n1/56/J4Zd0QUHuN2zvrS/fTH8vu//Lfyf4//5+k8f3fl96Lh1aa&#10;VFi9LN6iGV+5Fz/vrJQ8/5l+tvdsZNzHdtCVz/a35h+CFiKAAAKfC6TNu0qx2FuB58mXntyXd549&#10;lLdePJFbL7dkcSB+6T7xKjmfLAqkxcqU3MTKTMbx9crJeL8WeY6z9pfN+Xew+/x4n5UPaTGUYnGW&#10;rJRrOVPP96Vw/QtGKb1HH8zFs4zRKIcr8dhcWrRXW3RYA4rKs4BXjMcADSWMzUNyV/9ex6xSWhxT&#10;M8XsrEXvtwaX1JjQgwn4jAACCJyXgN4rgsAsfY5i1nvFktG2MCfPP0alWEFgTgXCbjTXC3pG63rb&#10;j6UTfTek3w12H38kwcErYz8rCCCAAAIIIIAAAggggAACCCCAAAIIIIAAAggggAACCCCAAAIIIDAd&#10;AX862ZALAggggAACCCCAAAIIIIAAAggggAACCCCAAAIIIIAAAggggAACCCCAAAIIIIAAAggggAAC&#10;CCCAAAIIIIAAAggggAACCCCAAAIIIIAAAggggAACCCCAAAIIIIAAAggggAACCCCAAAIIIIAAAggg&#10;gAACCCCAAAIIIIAAAgggMF2By/XVzAw36yuyVl3KTGc7wfWljcwiHu29yEyTluBHW59ILwzSdhnb&#10;vnH1bWN93JV6qSK/dufrYyV/1TqQf/XZjxJpP9vbkt32YWJ7fMOXNm7HN7GOAAIzLLBaXZQ3ljaP&#10;WtAolaXrm2GxFpuNo30/fn5PwjDMXUs/2nmcWae1qI36HwsCCJxOwPe8sa6h7cb+2AU83n+ROTcq&#10;+UW5vLA2NE8vqpcUy8b+YtAz1gdXdpoHg6t8nnEBr1xNtCDsNBPb8rYhbLeMKqW1w0iQ45X9zus5&#10;wqgqLpVro3afap9XLBnHjbru+wkPZuDc6NeVn6cTiJ8XR7l0O6fLbNpHpZx/XvQMP0+LX6knmhNy&#10;302Y2NwQBt1k9oVichtb5lsg5Zk97KWcG/OtQOsQGFugu/1YWj/7rjR//CfS+MEfSvOHfzT2sSSc&#10;LYEwZV7oxd4nzFaL7NS2d7BrZFxYWDle9yqxZ/DINI/vio8rzAcEEEAAAQQQQAABBBBAAAEEEEAA&#10;AQQQQAABBBBAAAEEEEAAAQQQQAABBBBAAAEEEEAAAQQQQAABBBBAAAEEEEAAAQQQQAABBBBAAAEE&#10;EEAAAQQQQAABBBBAAAEEEEAAAQQQQAABBBBAAAEEEEAAgQsr4NWXpXDz56T03i9J+Vu/JdVf/8+k&#10;cP11rFiNqbRWyY5reH/32VT9OlH8iD+8/4Ox8lypLMhfu/7uyLTdB+8b+wvXvyCeXzC2XZSVQhR/&#10;8yubd2W/WpfuiHgtGsv3k1dPZp6l8+CvRKJ4fb1HH0jjz/8v2ftn/4PYik9SeuMdw6v35CNrZRkF&#10;zfnKk8OXmS180djLTEMCBBBAYF4EXraSY16pZ8amPSwnY/8VB9J0ojhurV5OYhfOS8fQjhOBWAxV&#10;3RF22yf7z/NTOyWO74g5sc2q+ssbRvbh/o6EI+JMG4lPs9JOialbisVZOk2+OTimcOOLZi2a+xJu&#10;PzK3sTa2QBifW0cxsYlhNjbf/CcsmHGytcFpce9yBRGLy+eltCFX9Z2gMl6pbKbu5OR+a9aKNQQQ&#10;QECk00oqzFHM+vh4nJvnn6Q6WxCYO4Ew7Tk/1kpb3wnFimEVAQQQQAABBBBAAAEEEEAAAQQQQAAB&#10;BBBAAAEEEEAAAQQQQACBCyfgX7gW02AEEEAAAQQQQAABBBBAAAEEEEAAAQQQQAABBBBAAAEEEEAA&#10;AQQQQAABBBBAAAEEEEAAAQQQQAABBBBAAAEEEEAAAQQQQAABBBBAAAEEEEAAAQQQQAABBBBAAAEE&#10;EEAAAQQQQAABBBBAAAEEEEAAAQQQQAABBBBAAAEEEJgJgWuL65n1fOfSzcw0LhLcWMqu66P95xNX&#10;pRv05IfPPs48bq26KHdWrmSmG5bg7uo1+fLmnWG7je0/fv6pfLzz2Ny2dc9YT1upFytyd/Vq2i62&#10;IYDADAscjx2eJ/uVmtGSpVbjaH23dSif7W4Z+/KwEh/L0ur01ur1tM1sQwCBCQQuVZcyU79s7mWm&#10;6ScYZzx5Y2lD/GhcGrV4pYqxu9jrGeuDK69a+4OrfJ5xAa9cTbQgbDcT2/K2IeyYdfRKyXbkrc7D&#10;6rPffj1HGLZfty+WzXnFqLTj7vOKZSOpP+K67yc87LT6H/k5pwLx80KbGXbb+WhtO+X8m+FrPw3V&#10;q9QTm8PPnyMSO9hgR6DXTeTrFYqJbWyYbwGvFN0j/Vio615nvhtN6xA4g0Dn4x/KwR/8Yzn8l/+7&#10;NP7sd6Tx//3uGXLj0FwLxOeF0bsG7pPJHusdvDI2+vXl43U/5dkubB4e7+cDAggggAACCCCAAAII&#10;IIAAAggggAACCCCAAAIIIIAAAggggAACCCCAAAIIIIAAAggggAACCCCAAAIIIIAAAggggAACCCCA&#10;AAIIIIAAAggggAACCCCAAAIIIIAAAggggAACCCCAAAIIIIAAAggggAACeRHwor9HXvs7f08qv/Qf&#10;SPnLvyLFW18Sv3YSh+3W8uXMqt7fe5aZZpIEf/roJ7Lbzv773hq17ddufU2KfmFo9r3txxIe7hr7&#10;izfeMdYv2sqXNm6PNOt7/GCM2ML9tHn92X3wvlG14vUvWPv7+8Wb7xplSbcjwdN75jbHa2EYyqe7&#10;T+XPHv9U9Lr6cOeR9KK40bO0bDeyYz7utg9mqUnUFQEEEDi1gI7hr1rmmFeMYrLFI9n6tWUJY6UU&#10;Y+P/OPE1Y1mwisBYAl6xlEwXzYvysISxuLIa69cb8Sxhs87+8rqZfRhIsLdtbpviWtiKPV8VSpLa&#10;V1Ms01VW/vW3E0X1Hn2Q2MaG8QTC2Px78P3AeDmQap4FUuPZ5TwGaBiPX5t2n5rRTovHpw67KTGh&#10;Z7RtVBsBBOZMIG18KlXmppHx8VjfC7MggIAbgbDTzC4oPh/MPoIUCCCAAAIIIIAAAggggAACCCCA&#10;AAIIIIAAAggggAACCCCAAAIIIDCGgD9GGpIggAACCCCAAAIIIIAAAggggAACCCCAAAIIIIAAAggg&#10;gAACCCCAAAIIIIAAAggggAACCCCAAAIIIIAAAggggAACCCCAAAIIIIAAAggggAACCCCAAAIIIIAA&#10;AggggAACCCCAAAIIIIAAAggggAACCCCAAAIIIIAAAggggAACzgUWylX5wtr1oeVWCiV5b+PW0P0u&#10;d1xf2sgs7mVzXxqdVma6wQQ/fX5fmt324KbUz1+/8gXxPC9137gbf/mNL8tqZWGs5H9w7/ty2Gke&#10;pdU2fbzzOPM47SvfI2ROJhQJEJgxgTdXr0mtWD6q9V6lZtR+qdU4Xv/LrXvHn/Pw4UVjV161DjKr&#10;ou1jQQCBswms1ZYyM9hu7mWm6Sf4bHer/3HozzeWN4fu6+/wSq/Hrv56Mej1PyZ+7jSzx4vEQWzI&#10;rYAXPWfEl7D9em4b356n9Xgd09qRp/qOqsvB588So9IslJL9NCr9WPs+n7P00/q9bv/j0J+HEz7D&#10;Dc2IHfkViN0PtKJhJ/s53EWDwrRrpVRxUbSzMuL3Yy04aB06K5+CIoFeyhyoUIDmIgr4RaPV4Rj3&#10;SeMAVnIjEIZBNJY2JDjczU2d5q4isftxyJxx7rq436Aw/v1M7Jmin+6i/4yPN4WF5WOStGfXoH3y&#10;3vg4IR8QQAABBBBAAAEEEEAAAQQQQAABBBBAAAEEEEAAAQQQQAABBBBAAAEEEEAAAQQQQAABBBBA&#10;AAEEEEAAAQQQQAABBBBAAAEEEEAAAQQQQAABBBBAAAEEEEAAAQQQQAABBBBAAAEEEEAAAQQQQAAB&#10;BBDIucCtpcuZNXxy8FJavU5munES3N99Jj95cX+cpKJxba8srI1M233wfmJ/4Y13Etsu0oZq9Dfo&#10;3710M7PJTw62Rf+b1aW381TC/R2j+qWb7xrr01wp3viiRIGWjSx7D5Pnn5HA4ko7uib/70/+tfzu&#10;p9+THz2/J3/54lP5w89+KP/kwz8ZK66pxapNlPV2MzsWyThxWicqlMQIIIBATgV2orjUYaxupZSY&#10;bJXqonR9My5bPN1eh1gqMUpWpyVQMGMna7ZhLyexMtsts5UpsX7NBPbW/OWNRObh7ovEtqltiMdP&#10;qtSmlvV5Z+Qvrom3Yj63Bg9/dt7Vmtnyg0Mz5ro3Rpz2mW0sFZ9coFhKHJP7GKDx91WFZBsSjZqV&#10;DYn4kvm4384KH/VEAAGHAvF5uBYdG8Mc1mb6RcViviZiwk6/RHJEAIHPBcJ2M9MiDLqZaUiAAAII&#10;IIAAAggggAACCCCAAAIIIIAAAggggAACCCCAAAIIIIAAApML+JMfwhEIIIAAAggggAACCCCAAAII&#10;IIAAAggggAACCCCAAAIIIIAAAggggAACCCCAAAIIIIAAAggggAACCCCAAAIIIIAAAggggAACCCCA&#10;AAIIIIAAAggggAACCCCAAAIIIIAAAggggAACCCCAAAIIIIAAAggggAACCCCAAAIIIICAG4Ffu/N1&#10;uVxfTRRW8ovym2/9olSL5cS+89iwUKrKamUhs+hH+y8y0/QThGEoP3j6YX916M9asSLvrt8cun/c&#10;HaVCUf7Om98UL/pf1tLstuX3733/KNlPX9yXIKpr1vKljTtZSdiPAAIzKFDwfXlv4/ZRzfcqNaMF&#10;i83G8fonrx7LQad5vH7eHz7aeZxZheVyXTbrK5npSIAAAqMFLlWXRieI9m439jLTaIJWNAfZOtzJ&#10;THtreTMzjRfNoQaXYq83uGp8ftXaN9ZZmXGBlGeIsJ2fe9RQ3VgdvXJ1aNI872h0WtINhl9vWnd9&#10;vvK96Yfb9EolgybsdjKfKTtBN7O+RqaszJyAlzYmROdGLpaU+bNXMu9fuajnGSvh1cy5Qtg8OGOO&#10;HD6JQNjrJpJ70Tsilosn4BXN+6SknBsXT2W2Wtz4zr+Q7X/4X8uL//G/lJ1/9N/K7j/9B7PVgBmq&#10;beJ+HM1vwxHPlDPUNKoaEwij9xCDS9rccXD/Rf3cO9g1ml5YOHmn6sfeGWvCIPZ8axzMCgIIIIAA&#10;AggggAACCCCAAAIIIIAAAggggAACCCCAAAIIIIAAAggggAACCCCAAAIIIIAAAggggAACCCCAAAII&#10;IIAAAggggAACCCCAAAIIIIAAAggggAACCCCAAAIIIIAAAggggAACCCCAAAIIIIAAAjkVuLqwJuWM&#10;uB6hhPJgb+vMLWhFMXT+6LO/GCuf9eqyfPPKFzPTdh+8b6TxlzfEX1o3tl3Ela9efnOsZv/g6Udj&#10;pXOV6N6rp/I7H/yp/KMf/a784x//vvzzj74tf/bop/LBy4ey3dwzYg3H+17rWHzjHWtV1b9TX7j8&#10;Os5pv5Dew5/1Pzr9GYSB/O6n35NHB9uJcndaB/J70T5Nk/dF48E2e9mxtXbbh3lvCvVDAAEEpiKg&#10;97r4UkqJu1WuLki3UDCSFmPxNPfbJzG4jYSsIHBGgURsOM0vJ7Eyw1isTC+KI3tei790KVF0sPs8&#10;sW1aG8L4NV+uTSvrXORTuGE+GwbPPpWwY8biykVFZ6ASYSzmul83Y6/OQBOookWB1LivORnjhza7&#10;a8avTW3D0IPzvSMtvmS+a0ztEEDgwgrUFkW++usiP/crIm9/S+Tu10Rqy3PDkXgGip7Twxl49zo3&#10;HUBDLrRAOE6s4JR3ZxcajcYjgAACCCCAAAIIIIAAAggggAACCCCAAAIIIIAAAggggAACCCAwJYHi&#10;lPIhGwQQQAABBBBAAAEEEEAAAQQQQAABBBBAAAEEEEAAAQQQQAABBBBAAAEEEEAAAQQQQAABBBBA&#10;AAEEEEAAAQQQQAABBBBAAAEEEEAAAQQQQAABBBBAAAEEEEAAAQQQQAABBBBAAAEEEEAAAQQQQAAB&#10;BBBAAAEEEEAAAQQQQGDqAuVCSf7uu78iP9t+IPd3n0kv6Ml6fUW+tHFbFsu1qZd3lgyvL23ITutg&#10;ZBaP9l/IW2vXR6bp7/xk50lmfpr2q5fflIJf6B92pp9XFtbkWzfelT9/+NPMfD599VT+4tnH8uOt&#10;TzPTvrG0KSvVhcx0JEAAgdkU+PLGHfnekw9kv2qOy7VuR4q9rnQLRQnCUH4SjRffvPbFXDTyo5eP&#10;Muvx5uq1zDQkQACBbIFLtaXMRNvN3cw0muDB3nMJM1LWixW5VFvOSCXilcpGmlI0zxy2ZM3xhh3H&#10;9nwKeJ4nXvQsEbYbxxUM283jz3n9EHbbRtW8ctVYn5WV/c5r93//h38qXjQ/6Pl+9F9BfnL1pnyy&#10;8frea+tZzyua171EpjpmNGO2ccvDTlOWKzzPxF3mZd2L5qrRXSH6b+AOk3FOuGp72GkliypVkttm&#10;fItXrUvY2DtuRdg6GZ+PN/LBnkD0zJZYfEIeJ0wuwoaj8fCkoWHauXGym095FIjmuTq/6S+zMMft&#10;13XWfibmlVEDwm5LvEJ91ppCfbMEOifXlCb1iqWsIy7cfr1fDD5fK4BfP3kvo8/f8YX5XlyEdQQQ&#10;QAABBBBAAAEEEEAAAQQQQAABBBBAAAEEEEAAAQQQQAABBBBAAAEEEEAAAQQQQAABBBBAAAEEEEAA&#10;AQQQQAABBBBAAAEEEEAAAQQQQAABBBBAAAEEEEAAAQQQQAABBBBAAAEEEEAAAQQQQACBWRDwPV9u&#10;RvFZP9p5PLK69/eeyVur48WuHZbRv3r4l3IQxU7KWvwoVsHfuv3VKK6tPzJpGMWW7D352EhTeOMd&#10;Y/2irqxE8aneXLkmH78a3a8f7zySvavvyFL5/GMTfPfxz+RfP3n/uMv0TNmL4rJp7Of+UojO10vV&#10;JdmI/n78ex99Xwb/cry/dEkKq5f7Sa38LN18V3pP7x3nHWw/PopT5I0R2/D4oCl8+NNHP5XHB9tD&#10;c9pu7R/FSLy1bNdjaAXG3PGiMV68x1avI/pfJYoJzoIAAgjMs8B28yT2Xb+dpV4yLm0luhd2oniZ&#10;g/fBYixdP8ZmPx9+IjA1gXgM1ShjnZfnYYnHODvPGLleFKPTi+as4eHJfCfYfW6PKRYv06uc//x+&#10;mo0t3Hhbuj/545Mso5jdQfQsWIjm5yyTCQyek3qk62eZyWpLaucCsfifWn4YpMSHdV6x4QWG0bOi&#10;scxRXL5EfEmNrxfF9kxsNwBYQQCBiyDQ/PGfSNg6FI272WtFb1HXbohcfev8mq7vRt/9pfMr33LJ&#10;qeOuPgNFc34WBBCwKxB/zk8rjZj1aSpsQwABBBBAAAEEEEAAAQQQQAABBBBAAAEEEEAAAQQQQAAB&#10;BBBA4OwCo/9179nzJwcEEEAAAQQQQAABBBBAAAEEEEAAAQQQQAABBBBAAAEEEEAAAQQQQAABBBBA&#10;AAEEEEAAAQQQQAABBBBAAAEEEEAAAQQQQAABBBBAAAEEEEAAAQQQQAABBBBAAAEEEEAAAQQQQAAB&#10;BBBAAAEEEEAAAQQQQAABBBBAAAEEEEDgTAIF35f3Nm7Jb7z5Tfm3v/At+db1d2WxXDtTnjYOvr64&#10;npnto70XmWn6Cb739IP+x6E/i35Bfv7y3aH7T7Pjm9fekWuLl8Y69F/e/5HstPYz035p83ZmGhIg&#10;gMDsCqxUF+Tm8qbsVZJj82KredywH2/dkzAMj9fP68NOc1+2m3uZxb+1ei0zDQkQQCBbYLWyKF5G&#10;st3WoXSDXkYqkQd7W5lp3ojGo7GWUsVIVhxRfrPblla38/+zd2dBjiTpgd8/D9xIILMqr6rKurur&#10;757urp6DM0NySfZcHB7iilrbNZPpQaJkMttXva2ZzPSgN72srR6kF2lNZpJWK612Ocvh7pIccg6R&#10;M8M52Nd093RXV1fXfeUNIHEjQhGoShTcIxKBzMQRQP59LCfD3b/wcP8BiAM1k58WT2WyBVQyrS3A&#10;aTy5XmkdEak4jbqI+R5N6GuIyFRDp1GqV9oxmXpNsu668u69wrHKjiRbzc6+Q3veiyc7x/A2HPez&#10;PdOHY7lR0/ajMoUCCf97IxKrdD8nWonFRbk/01as1Iy2JKe2o9WpDFfAsZ+cf3ePNI3vs9218Xtv&#10;Ad/r3nVt3nsveqIkoIz7mqjf40bJbr9zUcbzZHt/756dMnUCjvFdgDKeKaZuwQdYUGtn27dXbGa2&#10;02al/M+udj3az+CdybOBAAIIIIAAAggggAACCCCAAAIIIIAAAggggAACCCCAAAIIIIAAAggggAAC&#10;CCCAAAIIIIAAAggggAACCCCAAAIIIIAAAggggAACCCCAAAIIIIAAAggggAACCCCAAAIIIIAAAggg&#10;gAACCCCAAAIIIICAIXB+9oTR4q/ecvOtHSZv47Wtu/Lx5h3/wAEtnz/5rCxm5gJ69KbWvU9EjFwU&#10;8TPP6UFHuPbaiadDV+9l4nx39dPQuGEHXNu6Jz+9/1HoYVqOLauVbflo9YYkVm9p8Xdnj8tP7n4o&#10;n2zeFS+/52Her9rAXZX4mee7ao82m3eu+NqG2fDhxi35YONm6CFu9pEjMXSQIQes95GDdXcK2+SA&#10;2qXgNwIITLHAZsB5MWHc63jLT2fz0ozFNAkzf+1ujk0tiAoCgxCIJ/yjuHlUo1AcI4eQmed31HO0&#10;Zhe0Q9qFda0+0MrjvLqdMY0cx532Cd2wTj4lYunnvdbd0d6HTyidb9p2Vc+tqrJPcnP5gmk4cgIq&#10;FnSO9+eHjRRMq6FPJ2gNesTk1ALyS7Zzwk/OCpgpAggMSaDys/8glZ/8qVR//mfS+MX3RdzvSinD&#10;E1CJpG9wMy+sL4AGBBAYiEBgLnMzD3PAd2cDOTiDIIAAAggggAACCCCAAAIIIIAAAggggAACCCCA&#10;AAIIIIAAAgggcMQF4kd8/SwfAQQQQAABBBBAAAEEEEAAAQQQQAABBBBAAAEEEEAAAQQQQAABBBBA&#10;AAEEEEAAAQQQQAABBBBAAAEEEEAAAQQQQAABBBBAAAEEEEAAAQQQQAABBBBAAAEEEEAAAQQQQAAB&#10;BBBAAAEEEEAAAQQQQAABBBBAAAEEEEAAAQQQGIjASn4hdJzV8rbUW01Jxnqnjrlf2pB77k9YeXHx&#10;vKTjybCwffVbSsnXLn5W/q/3vycNu9lzX0ecnv1epze/p4+thMYRgAACky3w8tIF+euHN32LyFfL&#10;spXNtdsL9bLcLDyU83MnfHGjbLi2dS/0cNlESk7MHA+NIwABBMIFYpYlc6mcbNVKPYM3qyVZys71&#10;jLlVWO3Z73WenV0KjfEClPs57y7xVqu76tv25r+U6T0/3040RFZAJdPa3Jx6VatHreI0/PMz1xC1&#10;Oe81n5JrrWxbLCOgpWKdllwi09ke5IaKJ7ThnGZdMsa5QAt4XCk3akHNtE2RgHKfW52u19l7b0Sh&#10;+D77Cf3cFYU5DmIOKqV/5u1aeRDDMka/As2GPzLkeyv/DrRMhYClf1/phHwvOBVrnrJF+O4P3Xsu&#10;75rmXecogxUwnye90bvvJQZ7NEYbp4DvvpDPk+/laO1s+9qs7GynTSX1ez2vw6lXOv1sIIAAAggg&#10;gAACCCCAAAIIIIAAAggggAACCCCAAAIIIIAAAggggAACCCCAAAIIIIAAAggggAACCCCAAAIIIIAA&#10;AggggAACCCCAAAIIIIAAAggggAACCCCAAAIIIIAAAggggAACCCCAAAIIIIAAAgggMEkC52aXQ6db&#10;cXMFrFa2ZTl7LDTWDKg0a/K9m++YzYH1E+74ry1fCuwzG5u3P9SbrJjEVy71kZVW321aayfd3JXe&#10;z/2dzZ5L/HDzlnzu5LOSiun5sHruNMDOopsTtN/3x+5hl0rbEndzWHSXK+mM3Lp/pdOUcN8P85lZ&#10;WWz/zLV/L7jbiUPksYktnxVx/169cv9+fezMcxI//axYJy52jjnsjQflTfmbux/0dZj1aqGvuHEG&#10;bexjjoXazoHOP+NcH8dGAAEE9iuwUS36dkm0mr62jHs9K7nXue4St/X8taUGuVS6fdgenICZQ7U9&#10;clDuwMEdsu+RzFyZvhxofY80mEBrdlFa9z/tDGYX1jrbg95wasZnPpkd9CHGOp6Xt86777bvXe3M&#10;w77z5N6/08hGT4F2XrquPLdesJXJ99yHziMmEPC87LQC8sNGicW8VwpYQ5Smu5+5qERAzk7vM5zJ&#10;7WcYYhFAYAoFvHtyp3td5rmwu4/twwsE5Hz15YU9/FGOxAiNWx+6uV+rnZ/4ytMSX3K/c6cgsIeA&#10;U6v6eiz3XsgubnTaHc6BHQs2EEAAAQQQQAABBBBAAAEEEEAAAQQQQAABBBBAAAEEEEAAAQQQGKRA&#10;fJCDMRYCCCCAAAIIIIAAAggggAACCCCAAAIIIIAAAggggAACCCCAAAIIIIAAAggggAACCCCAAAII&#10;IIAAAggggAACCCCAAAIIIIAAAggggAACCCCAAAIIIIAAAggggAACCCCAAAIIIIAAAggggAACCCCA&#10;AAIIIIAAAggggAACCCBwVAXmUjMyk0jLTqO6J4Ejjtwvbci5ueU9Y7yON+9f7dnvdSr357UTT4fG&#10;HSTAW8tvnHtF/vL6mwfZXdvn+YWzErMsrY0KAghMn8DFuVPy/Zk5sZUSy3E6C8zXKp1tb+O91ety&#10;fu6E1jbKSr3VlF+4cwgrT7nrUe5aKAggMBiB+UxetmqlnoNtVIqylJ3bM6ZUr8hmtfcY3s5n80t7&#10;jtHdoRKp7qrE7ZZWNyvb1R1Zyuw9PzOeerQFzNffqe99Dx+FlQTNTyXTUZjavudQrJcl7ti+/Vpd&#10;zwz5ZMbXP4gGFU/qwzQbkjXOBXrAo1q5WQtqpm2KBFQ84T6td5VGvasyxs2G/t4zz11jnNlAD63S&#10;M9p4jvEMoXVSGbiAE3QPFCPl8cChJ2BAZb7u7vMzZbIEgu4PvftI3z3QZC0rkrNVCeO+0p2lY1y3&#10;IzlxJrVvAaep3xcGvfb7HnTKdrB3Cr4VxdzviXeLFfDMZXO/t8vDbwQQQAABBBBAAAEEEEAAAQQQ&#10;QAABBBBAAAEEEEAAAQQQQAABBBBAAAEEEEAAAQQQQAABBBBAAAEEEEAAAQQQQAABBBBAAAEEEEAA&#10;AQQQQAABBBBAAAEEEEAAAQQQQAABBBBAAAEEEEAAAQQQQACBCRPwch55+cxWK9s9Z36z8FCWs8d6&#10;xgR1/n+3fyFV4++kB8XFlCVvnHtNrD5zLjZvf6QNEztxQbx8OI6tZe7RYo5a5bXlp+XPPv15z2U3&#10;3VwvH6zfkMvLl3rGDaPTdvOEfsfNM1xrNfY1/KntDS3eyyB2f/a41tZw1/VgZ7P9093h5TdeyMzK&#10;YvtnTlZyC5Jy8z31U5T7Hs3+w38iQfk0+tn/MDFebunv3HhL7IB8aUHjbrg5Eh3XN8o5TNcr/twA&#10;QWvx2rbdXHEUBBBAYJoFGnZTig09Z7a33kSUyUFJAABAAElEQVTLn5c2596PbVkxjcOMK7r5cikI&#10;DEXAvR8yi5kTyewfVd3Mk6sS482Ra80uaEu3ixvDuz8zPvNqSDl0tQWNuBI786zY9652juoU1sQu&#10;bYqV058DOgFs+ATssv/+W2Xzvjgajq6AlwvZVyKeA9Rxc3l3l8A1dAdM0HZQzmeHnOQT9AoyVQSG&#10;KGCeryN+rh6ixEiGDsyh3Me/d4xkchN2kOJ/+F9Euv4tIPPF35f40tkJWwXTHaWA4/67iFbibv5t&#10;zoEaCRUEEEAAAQQQQAABBBBAAAEEEEAAAQQQQAABBBBAAAEEEEAAAQSGJeD/fw4M60iMiwACCCCA&#10;AAIIIIAAAggggAACCCCAAAIIIIAAAggggAACCCCAAAIIIIAAAggggAACCCCAAAIIIIAAAggggAAC&#10;CCCAAAIIIIAAAggggAACCCCAAAIIIIAAAggggAACCCCAAAIIIIAAAggggAACCCCAAAIIIIAAAggg&#10;gAACCEy5wEpuIXSFd0trPWO2qzvyydbdnjFe59PHV2QuNRMad9CAFxbPtY9x0P1393tp8cLuJr8R&#10;QGCKBWKWJS8unZedZFpbZa5a0eqfbt2XnUZVaxtl5Ud33pdSQ59T0PGfPn4qqJk2BBA4oMB8Oh+6&#10;52a12DPmdnG1Z7/X6d0b5VPZ0DgvQCWSWlyi1dLqZmWrWjKbqE+wgDKuV059fNemfhiD5qcS+jW3&#10;n3GiEFNyrS3b9k2l6d5L7JZcMrO7OdDfKq5/7r3BZ1Qs9BjlMd67hE6OgIEImO8Np9kYyLiHHsR8&#10;703o5z7MQRnXbsf9XoQyQoFW03cwFYv72mg4AgLG6+4EvDeOgMJEL9G8x/UWE3QfOdGLjMrkEynf&#10;TJxGzddGwxQIGPeF5n3jFKzw0EtolQu+Mazsk++BVDwhYl5j6uHfz/oGpQEBBBBAAAEEEEAAAQQQ&#10;QAABBBBAAAEEEEAAAQQQQAABBBBAAAEEEEAAAQQQQAABBBBAAAEEEEAAAQQQQAABBBBAAAEEEEAA&#10;AQQQQAABBBBAAAEEEEAAAQQQQAABBBBAAAEEEEAAAQQQQAABBBBAAIGICJyfXQ6dyc3iw9AYM+DK&#10;5m25XnhgNgfWv7TyghxL5wL7zEa7tCn2lj6f+JnnzLAjX784d1Jmk+F58N5buy4tx5+Ha9iAP733&#10;odzf2dz3YVa217V91nOz0oj3l59mu7Yj17buyU/vfST//tpP5Z//4s/kBzfflabdO+/f7gGDcmns&#10;9g3rd8ud23duvCnlZv95JBp2Uwr18rCmdOhxW27eN++16LcU6v3H9jsmcQgggECUBDb3yC+bMPNu&#10;KSXZTF6aMT1nZdy4jlXca4Y9hmt7lEyZy3AElJfrSj3J1do+ipETaThH7mNUI4/vOO7bumdpzS52&#10;V0Xcz7Ozs6W3Dapm5k9KDSeH7qCme5Bx4qf9z3v2nSsHGerI7uNU/LnWLfeaQkFgV0DF3PxsRolM&#10;PmRjXp1qy8jXHLCGTuyEbQTlGHQa9QlbBdNFAIFhCPjOD+a5cBgHPcJjtvOXGuuP/PXRmG9UquYz&#10;Gjmqo/LKRHce5nvEew8pM5+w+d1ZdJfDzBBAAAEEEEAAAQQQQAABBBBAAAEEEEAAAQQQQAABBBBA&#10;AAEEEJgoAeP/NTBRc2eyCCCAAAIIIIAAAggggAACCCCAAAIIIIAAAggggAACCCCAAAIIIIAAAggg&#10;gAACCCCAAAIIIIAAAggggAACCCCAAAIIIIAAAggggAACCCCAAAIIIIAAAggggAACCCCAAAIIIIAA&#10;AggggAACCCCAAAIIIIAAAggggAACCCCAQKQEVvILofO5U1zvGfPWg6s9+3c7L594ZndzaL/fOP+a&#10;zCTSBx7/VG5e5jP5A+/PjgggMFkCLy1dkGIqo006X6todUcceX/1htY2qsqd4pq8vxZ+7FQsISu5&#10;xVFNi+MgcCQEjvdxP7BRKfa0uFVY7dnvdZ6dXQqN2Q1InH5WUq/8pqQ/+3UpfubX5P1T53e7An9v&#10;1UqB7TROpoBK6ve4Tr0a6YUEzc9cQ6QX0DW5UqMicdvuanm02bKepNfMJfX7CV/wQRviCd+eWRXz&#10;tZkN5UbNbKI+bQLxpLYip1nX6uOqOMZ7TyVS45rKUI9rGc8QTq081OMxuCHQahoNbjUW97fRMvUC&#10;ynzdg94bU68w2QtUAd/jBt1HTvYqozH7oGuyed2OxkyZxWEFfPeFAc8Uhz3GpO9v72xrS/CeVS3j&#10;vtUynvHsWrSfwbUFUUEAAQQQQAABBBBAAAEEEEAAAQQQQAABBBBAAAEEEEAAAQQQQAABBBBAAAEE&#10;EEAAAQQQQAABBBBAAAEEEEAAAQQQQAABBBBAAAEEEEAAAQQQQAABBBBAAAEEEEAAAQQQQAABBBBA&#10;AAEEEEAAAQQQQMAQOJtfNlr81dXKtlSa/ec+KtUr8sM77/sHCmhZyS3Iy4sXAnqCm5q3P/J1xM88&#10;52s76g1KKXl1+alQhrL7ul7dvBsaN8iA224uzjf7zHfcfdx0oy7HKjvdTXJ3dl6r76diO468t3Zd&#10;/uTjH0s9orlN/vru+/LQ/fztt6xXC/vdZWTxm7Wi2G4u2H7LNjmg+qUiDgEEJlRgoxqc/zZht/QV&#10;Pc6hYuYbirf0OO8Mu9Mgn4qOR21gAmauzFZEcmUaeXzHnSPXmvXnk7cL6wN7GXYHcrx8uma+UiO/&#10;0m7sJP9Wx0+KZHLaElp3P9bqVHoLOGX/tUZl8713ovdoCZj5P93VOxF9Tu68MM1GZ7O9EfPn+tYD&#10;Jqhm5M5rz9z9ToSCAAIIKPNcF/Vz9aS/ZMbzj7cch/PxgV5V8xmNHNUHYjxSO5nvEeU965r3rJwD&#10;j9R7gsUigAACCCCAAAIIIIAAAggggAACCCCAAAIIIIAAAggggAACCIxOwBrdoTgSAggggAACCCCA&#10;AAIIIIAAAggggAACCCCAAAIIIIAAAggggAACCCCAAAIIIIAAAggggAACCCCAAAIIIIAAAggggAAC&#10;CCCAAAIIIIAAAggggAACCCCAAAIIIIAAAggggAACCCCAAAIIIIAAAggggAACCCCAAAIIIIAAAggg&#10;MN0CK7mF0AU+2NmUlm0HxlWadfnl+s3Avu5G7zgnc8e7m4aynY4n5asXXj/w2C8tXjjwvuyIAAKT&#10;JzCXmhGZnZdKPCGruVm5tnBCbh1f8i3kg7Xr4jiOr32YDQ27Kd+98XZfh3jm+GmxlOorliAEEOhP&#10;YD6dDw3cqBZ7xtwqrPbs9zrP5v3nnL12Sj79msz86n8s2S/8riRefUM+XTy5V2i7fata6tlP52QJ&#10;qGRam7BTr2r1qFWchn9+KpmK2jT7mk+xXpaY3fLFtqxYpy2fzHS2B7mh3Ocbs2RVeFrPcqNm7kZ9&#10;ygRUQn9vOO6zeSSKeW6a0M99mKXyniO6isNnrktj+JtOq+k7iIrFfW00HAEB43UPem8cAYWJXqJ5&#10;j+stJmr3ua3ihtg72+Ls8f34pLwAKuG/F+f6NSmv3v7maeUXJDZ/SqzZBVGZvFjp3P4GOALRrZ2C&#10;tsrYzJxW9yoqZT6DV3wxNCCAAAIIIIAAAggggAACCCCAAAIIIIAAAggggAACCCCAAAIIIIAAAggg&#10;gAACCCCAAAIIIIAAAggggAACCCCAAAIIIIAAAggggAACCCCAAAIIIIAAAggggAACCCCAAAIIIIAA&#10;AggggAACCCCAAAIIIDApAkuZOckE5EMy53+z8NBs2rP+g9vvSt3NuRhWElZc3jj3mqh95FuMr1yS&#10;lJuvLeb+FjdXlHL/7rq1cDrsUEey//mFs5KKJULX/u7atdCYQQVU3Hw+f3n9zQMNd2p7Q8zMnPfm&#10;5g80VvdO93Y25E+u/ljqrUZ389i333NzpV7ZvHOgeaxV9L+9f6BBhrRTWJ5H87CF+o7ZRB0BBBCY&#10;KoHNPfLfJoycbOpxXkyV0HOnxAPyaRbr5FOZqjdJhBaj3FzvWmlG4/7JcWxtWmJ8TvTO4de8XFFm&#10;sQtrZtPh67Wyb4zdc4WvY4IbvOfF2Mqz2grse1cnPn+ctqAhV+yKP9e69yxNQWBXwHd+9zoi9oy8&#10;O9fd344xv2nKXWvmpvbW7DTJSb772vMbgSMtEDfydBvPjUfaZgiLt9y8r6mXf13Sl78imc9/UzJf&#10;+gM3H+zhv48ewlR9Q9ZvvC/eT+POx9J8cL2df9kXNMIGM081eZNHiD+hhzLzmHvvIeX+m6JW+vh3&#10;SC2eCgIIIIAAAggggAACCCCAAAIIIIAAAggggAACCCCAAAIIIIAAAgj0JWD8C31f+xCEAAIIIIAA&#10;AggggAACCCCAAAIIIIAAAggggAACCCCAAAIIIIAAAggggAACCCCAAAIIIIAAAggggAACCCCAAAII&#10;IIAAAggggAACCCCAAAIIIIAAAggggAACCCCAAAIIIIAAAggggAACCCCAAAIIIIAAAggggAACCCCA&#10;AAIIIBAgsJCZlVQsIbVWI6D3UVPLseVheVNO5RZ8Mb94+Kk07Zav3Wx4/eQls2lo9XNzy/Lq8tPy&#10;zsNP9nWMZCwuz8yf3tc+BCOAwOQLpH/1D+XfXPtZz4UU6xW5UXgoF+ZO9IwbZOff3vmlFOrl0CFj&#10;ypLLJ0Z3jg2dEAEITInA8XQudCXbtZLY7n2S5X4OzbJZLcpOo2o2++pnZpd8bf00zKVnQsO2qjuh&#10;MQRMjoBKZrTJOn28v7QdRl2p+9//5hpGPaWDHq/cqEnetn27t7o++9lEytc/iAaVSPqGySjlazMb&#10;yk2/vxlDfbIFVNx4bzT3fqYf5Uod9/OilURaq05LRaWz+lIcR2z3umv1cX3Wd6R2IIFW07+bRcpj&#10;P8r0tyj3uzytBL03tAAqURNQSf91Imr3uTvf+xfSvPOxS6fEO/8nL70uM7/+D6JGGTofFXS/2qyH&#10;7kfA5Ank3vhPJ2/SI56xvbOtHdHKzmp1r2KlstL9L192wDOubycaEEAAAQQQQAABBBBAAAEEEEAA&#10;AQQQQAABBBBAAAEEEEAAAQQQQAABBBBAAAEEEEAAAQQQQAABBBBAAAEEEEAAAQQQQAABBBBAAAEE&#10;EEAAAQQQQAABBBBAAAEEEEAAAQQQQAABBBBAAAEEEEAAAQQQiKiAcvMencsvy0ebt3vO8EbxoTw3&#10;f7ZnjNf5/voNuV1aC43zAn7t9EuSN3Jwhe1ozS5K6tU32j9eThy7sC7eGih+gYSbt+XlxQvydw+8&#10;3Ap7lw03t96t4qqczR8sd97eI+s9jpvL569uvi3lppHLSA/bs3Zqe0Prq7n5SdZn/H9TXgvqs/Jg&#10;Z1P+5OMfy+8/86V2Luc+dztwmOPme1ZWbM/975bW5cf3PtyzP6xjvVIICxlb/37nVnFzaDTc3DMJ&#10;Mx/N2FbAgRFAAIHBCnjX4aDy4YkzcvvYoiRaLXndvQc7MTPfDosZ+Ya8frOUGhWziToCgxGIJ7Rx&#10;HDdX5rjvxJ2Gm2/LyJUZlANNm/iQK+2clik313DtyWfRe24ZeKk/Gb8ztnfcKSzW6Wel9cmbT1bm&#10;5o2y125JbPn8kza29hRwKvq1Rrl5uHz5Hvfcm44jIRCQ99WJeg5Qc37GNWqSX7eg/JK+vNCTvEDm&#10;jgACBxZQMf1+XFrRyF1/4AVFfEcrm5/IPMUeq5dz2amUOsLpz35Dsl/4nU591Bvmtc0hD+yeL4Fd&#10;2pL6p78Q7/PteJ9x93uf1Cu/IVZ6Zs99prEj9fKvSeLMM+K9V7wf5eYXrn/ytrbUyN+varOlggAC&#10;CCCAAAIIIIAAAggggAACCCCAAAIIIIAAAggggAACCCCAwOQIxCdnqswUAQQQQAABBBBAAAEEEEAA&#10;AQQQQAABBBBAAAEEEEAAAQQQQAABBBBAAAEEEEAAAQQQQAABBBBAAAEEEEAAAQQQQAABBBBAAAEE&#10;EEAAAQQQQAABBBBAAAEEEEAAAQQQQAABBBBAAAEEEEAAAQQQQAABBBBAAAEEEEAAAQQQiLaAUkpO&#10;5ebl+vaDnhO9W1x34xa0mKbdkncfXtPagirHUjm5MHcyqGtobV8+86LcKjyUjWqx72M8N39W4las&#10;73gCEUBgOgSeOn5KsvGUlJu1ngt6b/VT91x2omfMoDrvlTbkXfd4/ZQvrrwgs6lsP6HEIIDAPgQS&#10;sbjkk1kp1st77mU7jmxVd2Q+k/fF3Cqs+trMhqXsnKTjSbO5r/pMIt2+b/Hux/YqFfe8Vm81Jemu&#10;hTL5AiqZ1hbh1KtaPWqVwPnFE1GbZuh8Ko2aeJ+zmG37YluW1W7zPo+WerTtCzpsQ8A5Iu2o0FHL&#10;7rwpUy5gfJ6cZj0aC27o5yaVSEVjXgOehQq4/3bcewJJzwz4SAwXJODYTX/z43Oyv4OWqRYw7nMd&#10;996XMlkC5j2uN/vA+8gxLssuFx4f3ZH2uX5C32fK+7x496zOk/tah3vGMb6zOPQ4BVqdz/WjWcRm&#10;Zn3Tscxn8FrFF0MDAggggAACCCCAAAIIIIAAAggggAACCCCAAAIIIIAAAggggAACCCCAAAIIIIAA&#10;AggggAACCCCAAAIIIIAAAggggAACCCCAAAIIIIAAAggggAACCCCAAAIIIIAAAggggAACCCCAAAII&#10;IIAAAggggAACkyRwLr8sH23e7jnlO8U1sd2/a98rJ9N2bUf+9u4ve46z23l+dlmeXzi7Wz3Qby8H&#10;Tmxh5UD7HpWdPrN0Ud56+En7teu15ndXr8nZ/FKvkEP3ve3O46abT7ifctHNdXwsNSNrlUL7p+Lm&#10;PzpV2NB2vT973M23EJ63S9upR+VBeUv+7cc/kv/o0pcOnEewx/CdLqfZkPK//O/FWjgjsTPPSmzF&#10;/el6H3s5Er9z8y1xs2F09gnbmKlVJd2oS8LNneH9qJ2SyMXPh+02lv71feST3p3gdn1HFjNzu1V+&#10;I4AAAlMlsLHHebHi5kjxfrzy6898XuKpXHs7nsq0f+/+Vzwgd22pTj6VXR9+D1jAzKMagVyZjpEn&#10;01uxSo4/V6aVXxS7dqvzAtiFtc72oDacgNzays25PY0lduqSNIyF2XeuSGz5vNFKNUjALhe1ZhWQ&#10;c10LoHLkBFQs5l9z1HMztoyzQmzy8qP70R+3WP7Xw3Gf+SkIIICAMnLXS9TP1bxkYxMwrxsqkRzb&#10;XLwDq6T+XcYoc1Tb9z+Ryifr4n6xIp6Dlc5J4vyLY/XodfDW9qpUfvivtZDkpddF0jNa27RXEicv&#10;ing/XaVx/b2umrvJOVD3oIYAAggggAACCCCAAAIIIIAAAggggAACCCCAAAIIIIAAAggggMCABOID&#10;GodhEEAAAQQQQAABBBBAAAEEEEAAAQQQQAABBBBAAAEEEEAAAQQQQAABBBBAAAEEEEAAAQQQQAAB&#10;BBBAAAEEEEAAAQQQQAABBBBAAAEEEEAAAQQQQAABBBBAAAEEEEAAAQQQQAABBBBAAAEEEEAAAQQQ&#10;QAABBBBAAAEEEEAAAQRcgZX8olzfftDT4k5pXT5rRHy4fksqzZrR6q9ePnlJlFL+jiG2xK2YfOOp&#10;z8n//csfiO3YfR3ppaULfcURhAAC0yVgKUteXDovP793pefCrm89kFK9IrlkpmfcYTubdku+e+Ot&#10;voY5kT0mry4/1VcsQQggsH+B+UxeivVyzx03qkXx4sxyu7BqNvnqZ/NLvrb9NBxL5WStst1zl+1a&#10;SZbccwVl8gVUIq0twmmE34drO4y44ptfMu0+E1gjnsXhD1dqVNqDxAKeKVrWo/UM895AxZO+RaTE&#10;8bWZDeWIvz/M+VLfv4D53nAa9f0PMoQ9fJ9949w1hEOOZUgrlfUd16n1vmfw7UDDwQVaTX1f93ys&#10;3O+BKEdPQMWMVNfme+PokUzeihMp35ydetXXNs4Gp1zUDq+ys1p9kioqkZRu36jcP0ySIXOdDoHW&#10;TkFbiDUzp9W9ijK+A7Yjdm7yTZgGBBBAAAEEEEAAAQQQQAABBBBAAAEEEEAAAQQQQAABBBBAAAEE&#10;EEAAAQQQQAABBBBAAAEEEEAAAQQQQAABBBBAAAEEEEAAAQQQQAABBBBAAAEEEEAAAQQQQAABBBBA&#10;AAEEEEAAAQQQQAABBBBAAAEEQgROu7lrlfsfp0cOpLrdlPs7m7KSWwgczXEc+f6td6TptAL7uxtT&#10;sYT85tlXupvYHpJA1s3/8Nz8afmlm2e4V7ldWpN27r20P/der/367XtY3pKf3P2wr/Djbh6+r164&#10;LAnrSf6RnfufSvPn39f2vz8X/F7UgvZZWS1vy7/9+EfyB898WdIBecL2OVxgeOvBpyLu37m3711t&#10;/zTk30vqa/+FxM++IA03Z+mf33hTaq1G4L57NX7u5hU5s7Xe6b47Oy/VZn1oa+gc6AAbm26Ox/2W&#10;gpsDajHjzx+w33GIRwABBKImUHPP1eVm7/yjMTfX52xypjP1RFLPlRdv+e+9So1o5XrqTJ6NiRdQ&#10;8YT+xNDc3z3LMAC6c2/tjm/mGNptH+Vva3ZB7LUn9+B24cm92sDmUXuUV1cbL6XnONb6JriiMjlR&#10;8yvibNztrKJ194okLn+tU2djbwGnrOfmUtnhPPftPQN6JkLAPcdL13nd6dqO5Pzd76G6iy+HaXfn&#10;hG23c1N7uXjd7wg6JeSesRPHBgIITLeA+X0l+Zqn+/U+zOqM63j72nKY8Q65r0rqzylBz3GHPMSe&#10;uzu3P5TKR3/b6bfmFmXu/IudetQ2vOduszj7/PcCc/+pqRs56yN/vzo18CwEAQQQQAABBBBAAAEE&#10;EEAAAQQQQAABBBBAAAEEEEAAAQQQQOCoCVhHbcGsFwEEEEAAAQQQQAABBBBAAAEEEEAAAQQQQAAB&#10;BBBAAAEEEEAAAQQQQAABBBBAAAEEEEAAAQQQQAABBBBAAAEEEEAAAQQQQAABBBBAAAEEEEAAAQQQ&#10;QAABBBBAAAEEEEAAAQQQQAABBBBAAAEEEEAAAQQQQAABBBBAAAEEEBimwOncQujw90ob4jhOJ87b&#10;fvvB1U59r41MPCnPL5zdq3uo7YvZOfnS6Rf6OsZy9pgsufEUBBA4mgIvLZ4PXbgjjnywdiM07qAB&#10;9atvSvmH/0au/vBfS/bBDclXyz2HspQlb5y/LEqpnnF0IoDAwQXm0/nQnTcqRV+Md590u7jmazcb&#10;zswumU37qs+lZ0Ljt6o7oTEETIaASqb1idotcZp1vS1CNade1WajEsb8td7oVor1SntyMdfbLC0r&#10;1m7KJzNm18DqKp7wjaVaTUm7z1m9SsNuSjNgzr32oW+yBJT5HojK+aBhfPbNc9dkMe85W5XO+vrs&#10;2qPzha+DhsELuOdBrVhxrUrlCAkYr73DtW/iXvz2dxqJlDZv8z5S6xxxxWm599w1/fsZKxv+nDji&#10;afZ/ONO6Uet/XyIRmCIBu1zQVhPLzmp1r2IZ97H242dDXyANCCCAAAIIIIAAAggggAACCCCAAAII&#10;IIAAAggggAACCCCAAAIIIIAAAggggAACCCCAAAIIIIAAAggggAACCCCAAAIIIIAAAggggAACCCCA&#10;AAIIIIAAAggggAACCCCAAAIIIIAAAggggAACCCCAAAIITIhAKpaQUzPzobO9WXy4Z8w7q9fkfnlz&#10;z/7ujr935jOSndDcVd3rmJTtV5ee7muq76x+0lfcfoPqrYb8xad/J7ab9zOsxNxcnF+/+FlJGLlH&#10;4vev+Xb9rS/+A/mHz/09+eqF1+XV5afkdG5RvPfyYctapSDf+vhHUmkOJ3dD6/ZH+hTdNcdOXmy3&#10;fe/m27JR9edA1Hfw1xqGV8LN47Na2fYHjrml7ObDKB/AdbtO3sUxv3QcHgEEhiSw3sc5/1gqJ1ZX&#10;jupkSs+VZ7nXV8u2tRkW63puJa2TCgKHEYjp+VKjkDs3KLdZFPLkWnOLmrRdWNfqA6kE5U5K6ueI&#10;gRwnIoPETj+rzcRZu+3mkiNXqIayR8WplLQeKyA3lxZA5UgKKPN52n2Wj2pxvNy1Zv7agFzfUZ1/&#10;P/NSvvyS0c1X3896iEEAgcEITNK5ejArZpSDCLSvk8Z38WrM10ll5IF1gp5lDrLYfvZp6tdQFdfz&#10;ZfczxEhjYnH/4cz7Hn/EkWhRho1ju/eEFAQQQAABBBBAAAEEEEAAAQQQQAABBBBAAAEEEEAAAQQQ&#10;QAABBBAYuEDA/3ph4MdgQAQQQAABBBBAAAEEEEAAAQQQQAABBBBAAAEEEEAAAQQQQAABBBBAAAEE&#10;EEAAAQQQQAABBBBAAAEEEEAAAQQQQAABBBBAAAEEEEAAAQQQQAABBBBAAAEEEEAAAQQQQAABBBBA&#10;AAEEEEAAAQQQQAABBBBAAAEEEEAAAQQQQODICCxlj0lMWdJy7D3XXG81ZK1SkKXsXDvm+vZ92ayW&#10;9ozf7Xhl+SmJW7Hd6sh/Xz5xSW5sP5DbxbWex35p6ULPfjoRQGC6BWZTM3JudlluFh72XOj7azfk&#10;86eeE6VUz7iDdDZu/lIaH/9cTro7ez9b6az8u8/8yp5DfeHUszKfye/ZTwcCCBxeoJ/P2Ga16DvQ&#10;w/KW1Nx7p17Fcs8jK7mFXiGhfcfcc1dY2aqF36+FjUF/NARUMu2biFOvioonfe1RaHDqFW0aQfPX&#10;AiJaKT1eR8z2Pys1Las961wyM7TZq1RWEhc+IyqRdF/rhIj7elu5Y5LdTkm1We953HKjKt49DmU6&#10;Bdrvh66lOSHvh67QoW06jiPSNK5/idTQjjfOgb3Pplmc6o7ZRH1IAk6rqY2sYqQ71kCOUMX32hvv&#10;jSNEMdFL9e4TnUatswbHvYeJSnEq/uc9a4K/i1Huddm9WndKt3unkQ0EplzAds835ns/NjPrW7VK&#10;6c95Tk1/xvXtQAMCCCCAAAIIIIAAAggggAACCCCAAAIIIIAAAggggAACCCCAAAIIIIAAAggggAAC&#10;CCCAAAIIIIAAAggggAACCCCAAAIIIIAAAggggAACCCCAAAIIIIAAAggggAACCCCAAAIIIIAAAggg&#10;gAACCCCAAAITIHBudknu7qz3nOkNN6fjF0+94IvZcHO2/ezBFV97UMOlYyty6fhKUBdtQxLw8u71&#10;k5Pz6tZd+cLJ52Um4c+Ldpipff/mu1Kol/sa4tfOvCQLGf/fiW/e0d9f1rFlSczOy6I76on8vDxn&#10;n+mM7+UX8/Isr1e227/XygXZb96+dXf/b135kfzBM1+W7IBzLbXMtZy44OYiS8tbDz+RT7buddax&#10;n41GTM8PnXRztTysFuRsfmk/www9dt2d00FKv++fg4zNPggggMA4Bbx7qLAyn9ZzVKfTOd8ucbsl&#10;9cc5NL3OUoRyPfkmS8NEC5i5MiUkR/MoFhuU2ywKeXKtvJGb2v1c2pWSWBn/Z/igToG5k9wct9Na&#10;rJVnRH7x/SfLc/Ok2veuSszN7UvpLWC7zzfdRQ3wfdg9LtsTLmDkfzXzw0ZqdUH5SY35R2q+B5mM&#10;911E7cl3KWaOvYMMyT4IIDAFAvGEvoig86EeQe0ICgReM+LjfU4wn9Gc+ghzVDfr2rtARfyZyZeX&#10;3Z29E4Fnbw1xXJWYcQ50nwkpCCCAAAIIIIAAAggggAACCCCAAAIIIIAAAggggAACCCCAAAIIIDB4&#10;gfjgh2REBBBAAAEEEEAAAQQQQAABBBBAAAEEEEAAAQQQQAABBBBAAAEEEEAAAQQQQAABBBBAAAEE&#10;EEAAAQQQQAABBBBAAAEEEEAAAQQQQAABBBBAAAEEEEAAAQQQQAABBBBAAAEEEEAAAQQQQAABBBBA&#10;AAEEEEAAAQQQQAABBBBA4OgKxCxLTubm5U5xrSfC3eK6LGXn2jFv3r/aM9brjFsx+czyU6FxwwxQ&#10;SsnXLn5W/sX735VaqxF4qJlEWp6bPxPYRyMCCBwdgZeXLsjNwsOeCy7VK3J9+4FcPHayZ9xBOu2C&#10;fg4upTN7DrOYmZPLJy7t2U8HAggMRuB4Oh860Eal6Iu5XVj1tZkNp3ILkogdLjXfsXTOHNZX367u&#10;+NpomEwBlUz7Ju7UqyLZWV97FBrac+uaiEqmumqTs+ld+70St23fpFvuc5RXcom9r9m+nfbZYGVy&#10;kv/mf+XbK/vwE9mo+s8/3YHlRk1mUzPdTWxPk0Aiqa3GaQY/72pBw6403HOSUVRiMj/7xjJ81aB1&#10;ObWyL46GIQm0mvrAh7yn0gejNlECxmvvmO+NiVrM0Z2sd5/r7Gx3AMz7yE7HGDbsgOc9FdH77354&#10;zOuX06j3sxsxCEyVgN11vtldmDXz6N+9duveb8t4Bre9528KAggggAACCCCAAAIIIIAAAggggAAC&#10;CCCAAAIIIIAAAggggAACCCCAAAIIIIAAAggggAACCCCAAAIIIIAAAggggAACCCCAAAIIIIAAAggg&#10;gAACCCCAAAIIIIAAAggggAACCCCAAAIIIIAAAggggAACEy5wLr8sf3vvw56r2KqVpFgvSz6Z7cTZ&#10;ji3fu/W2eL/DSjaekl8/83JYGP2HFPDyO7S2HohTLorj5lewywV57dJroTk5bceR99auy6+cev6Q&#10;M3iy+wdrN+Xq1t0nDT22njp2Sl5avBAYkf36H0nz3ifSvPWhNG9/JPEze88xl8yI93Nh7kRnrKbd&#10;kvVKQX585wO5U1rvtPfa8HKBfevjH8ofPPNl8fIbD6J4fxffcV+b7hI7/Uz7tfnZgyvdzXtuW8qS&#10;p+dOysddrg0jV0ui5a23dy6zPQ8wxI6NauFAo2/XyLt4IDh2QgCByAtshuSd9BZg5s/NnHtJ/vjF&#10;69KMxaRhxdq/m8Z1YKfxKNdm5AGY4OQJxI1cmRHIdeXUaz7HKOTJteYWffOyC+vi5aIdWHmcV7cz&#10;nnsPrNx7xWkt1vJ5N4lwQqQrR2vrzhWJXfjMtC55YOtyKvr9tJWJZs7rgS2YgQ4koNzPl9O9Z9dn&#10;rbs5EtsBc1Mx9/wwRUW511z99SC/5BS9vCwFgQMLKOPZT1oRyF1/4NWw49AEgq6TxrPc0I69x8Be&#10;juru4jRGmAfWfG5NpLqnEr3toHsacrO3X6eZX/tDyX7570v7XOieD5VS0Xv9mBECCCCAAAIIIIAA&#10;AggggAACCCCAAAIIIIAAAggggAACCCCAAAJTIDC9/4v0KXhxWAICCCCAAAIIIIAAAggggAACCCCA&#10;AAIIIIAAAggggAACCCCAAAIIIIAAAggggAACCCCAAAIIIIAAAggggAACCCCAAAIIIIAAAggggAAC&#10;CCCAAAIIIIAAAggggAACCCCAAAIIIIAAAggggAACCCCAAAIIIIAAAggggAACCEymwEpuIXTid0tr&#10;7Zj7pU25W1oPjX9x8Zxk4snQuGEH5JIZ+e2nPy+W8qe/8dq+euF1ScTiw54G4yOAQMQFLh47KdlE&#10;KnSW761eD405SEBt64G2WzGV1eq7FUuUfOX8a4HntN0YfiOAwGAE5tO50IE2q0VxHEeLu1Vc1epB&#10;lbOzS0HN+2qbS82Exm/XdkJjCJgMAZVI+ybq1Ku+tqg0OI2aNpWg+WsBEa0U65X2zGK27Zth6/Hz&#10;Rd593hh16eeepWy8BqOeI8cbroAynrWdZn24B+xn9Lr+uW/vEnDu6meoqMco9zsEZXz2nVo56tOe&#10;mvk5dktfC9/p6B5HqOZ9FrXSbGhVKpMhoJL6fW6U7nHtcsGHaGXzvrZJaTDvH6QZcO2elMUwTwQO&#10;KNDa8X+uY9lZ32j+e71Hz4a+QBoQQAABBBBAAAEEEEAAAQQQQAABBBBAAAEEEEAAAQQQQAABBBBA&#10;AAEEEEAAAQQQQAABBBBAAAEEEEAAAQQQQAABBBBAAAEEEEAAAQQQQAABBBBAAAEEEEAAAQQQQAAB&#10;BBBAAAEEEEAAAQQQQAABBBCIoID3t/9bm/d9MzuezksuEZ5z6Wbhobbv3z24KmsV/9/61oIeV37z&#10;3CuSNvLrBMXRdjiB5p0rsvOtfyblv/jnUvnrfyW1v/tzWYmlZDHj//vr5pE+2LgpDbtpNh+o7uXy&#10;+5vb7/W1r/fe+62zr+4Zq9x8oolzL0rmV/9Q8v/on0j6i7+/Z2xQR9yKyYmZ4/J7l74oZ/KLQSGB&#10;bZvVknzryg9lpzGYvHAt97UxS2XpnHz31jtm8571X195SV6YP6f1N2IxrZ5oNWW92t/nUttxyJX1&#10;SvFARyjUyQF1IDh2QgCByAv0c1408+cmMnmpzi1KMZ2VajIlTTNfl7vqhpvPrRqFHIaRfwWY4H4F&#10;VDyh7xKF/HCPc8t2TywKeXKtWf89p11Y657m4bfNte+R9/7wB4rGCF5+Quvk09pk7Lsfa3UqfgGn&#10;5ubYaum5HNUE59zzr5CWgQkY9xSO+1wZ1eIY7+n2PM1rVFQn3+e8vO9BuouZE767j20EEDg6Ar77&#10;8Qifq4/OqxK9lToB3wf43jsjnrbvGc19lnRseySzMD3Ma+xIJrGPg/jysrv7Os3o3pftY2mHDvVe&#10;OyuVEe/9rJQ69HgMgAACCCCAAAIIIIAAAggggAACCCCAAAIIIIAAAggggAACCCCAAALBAlZwM60I&#10;IIAAAggggAACCCCAAAIIIIAAAggggAACCCCAAAIIIIAAAggggAACCCCAAAIIIIAAAggggAACCCCA&#10;AAIIIIAAAggggAACCCCAAAIIIIAAAggggAACCCCAAAIIIIAAAggggAACCCCAAAIIIIAAAggggAAC&#10;CCCAAAIIIIAAAgcVWMkvhO56t7TejnnrwcehsV7Aaycu9RU3iqBzs8vyj174Dbl0fEWyiZTMJNLt&#10;ba/t3NzyKKbAMRBAIOIClrLkpcULobO8sX1fSvVKaNx+Ata2VyVe08csptKBQ7x+8hlZzM4F9tGI&#10;AAKDFUjFk+37hl6jthxbCvVyJ6Rlt+Ru8dE9U6cxYONMfimgdX9Nc6mZ0B22qqXQGAImQ0Al/dcF&#10;p16N7OTNuQXNP7KT75rY7jU/5n62u4vtVhzrUXrNXDLT3TWSbe+ZJqyUm7WwEPonWEC51yitNBta&#10;dRwVp+E/J6k+3qvjmOsgjqnSWW0Yu/bkfkDroDJ4gVZTG1PF4lqdyhESMF57x9bfG0dIYqKXqtzv&#10;abuLeR/Z3Tfqbadc8B3Sys762ialIX35KzLzxn8muW/8keR/7x9L5vPfnJSpM08EBibQCvpcz/g/&#10;15bx3azTrIvjOAObBwMhgAACCCCAAAIIIIAAAggggAACCCCAAAIIIIAAAggggAACCCCAAAIIIIAA&#10;AggggAACCCCAAAIIIIAAAggggAACCCCAAAIIIIAAAggggAACCCCAAAIIIIAAAggggAACCCCAAAII&#10;IIAAAggggAACCCAwaIHmzfel/Cf/o5T+z/9Odv73/1Yq3/qn4thetiW9nHfzu4aVG8WHnZCH5S15&#10;6+HVTr3XxgvzZ+X87IleIfQNSEBl8r6R7EpRXlt+2tduNtRbDflw45bZvO96083t9Z0bb0rT0XN8&#10;BQ2kRMnXL74uqXgiqDuwTVmxwPawxri73+8+/Stydh/5ArdqO/LHV34oOwF5mMKOZ/a37lzRm1JZ&#10;+fPiXan3mVvl5YXz8tz8GZlP57RxGkaulrjrv+3mKvRehyiV9ao/30c/8/Pso7aWfuZNDAIIIBAm&#10;sNHHeXE+7b+u54zcTkHHKTX0fNhBMbQhsG8B437NadX3PcSgdwjMbWbcGw36mP2M174nN+bhFNb6&#10;2bXvGMfIez+p+YH7XrAbGDv9rBbu7GyJvfXkGVXrpNIWsCv+e/CgZ0a4EFAx/Znccb8fiGwxcte2&#10;52nMP7Jz73diCT0/tdMY/zW336kThwACQxQwc9f3+Z3iEGfE0BEU8HKs+or53vEFDLch6FnFGcD3&#10;7X3N2vBQiVRfu40tyHjubs8jyvdlY4PiwAgggAACCCCAAAIIIIAAAggggAACCCCAAAIIIIAAAggg&#10;gAACCCAwLAFrWAMzLgIIIIAAAggggAACCCCAAAIIIIAAAggggAACCCCAAAIIIIAAAggggAACCCCA&#10;AAIIIIAAAggggAACCCCAAAIIIIAAAggggAACCCCAAAIIIIAAAggggAACCCCAAAIIIIAAAggggAAC&#10;CCCAAAIIIIAAAggggAACCCCAAAIIIHBUBU7NzIty/9OrlBs1ubn9UD7ZvNsrrN339LEVOZbOhcaN&#10;MmAxOyfffPoL8l+++k35o1d/u73ttVEQQACBXYEXF8/vbu7523F73l+7sWf/fjtsx5afXPmxb7dS&#10;OuNrm0/n5XMnn/W104AAAsMTmE/Phg6+USl2Yu6VNqTlfq57lYQVl5O5471C+uqbSaQlbsV6xpab&#10;NWm0mj1j6JwMAZVM+ybqNKq+tqg0OHV9birpv65FZa695lGqV9rdMeNz3er67OXGsLZsPNVr2u2+&#10;coTfH6GTJyBcIJ7UY9z3qDPu833Qe869Vk1rUamstjSnWtbqVIYn4Huvu/dWlKMpoGLGaz/u8+DR&#10;fBkOvWrzPte8jzz0AQ4xgF1+8qzXHsa9/qpE+H3YIQ451F2T51+S1HOfl+RTr0ri7PMSO35yqMdj&#10;cASiKGDvbPumFcvkfW1WwHOeU3v0fOgLpgEBBBBAAAEEEEAAAQQQQAABBBBAAAEEEEAAAQQQQAAB&#10;BBBAAAEEEEAAAQQQQAABBBBAAAEEEEAAAQQQQAABBBBAAAEEEEAAAQQQQAABBBBAAAEEEEAAAQQQ&#10;QAABBBBAAAEEEEAAAQQQQAABBBBAAIEoCLh5G+zVmyLVnUezsVvi7Gz5ZnYuv+xrMxvultal6e7v&#10;/Xzv1jviuP8JK3n3b3x/+fRLYWH0D0hAZf1/Z91xc+pdOr4iXo67sPKL1U/FdsJf117j/PjuB7JR&#10;NXI77LHDr5x6Tk66uZNHVbwcf7/r5jA+Pxv+ft+d03ZtR7597Seym7tst30/vx03l1Tr7sfaLg+P&#10;LcpWvb/8Riuu0RdPPd/ePxlLyGzySZ6khpGrxctCHXM/o+vVgna8cVa8PI5btdKBp1Do0+nAB2BH&#10;BBCYOoFyoyY/vX9F/vTTn7Z/fvbginhtUSk7bn6/WqvRczoJ95qVS/jzffaTJ/Mw16yek6LzaAuY&#10;uTKbvd/Do8ByzM+1m0vMl8duFBMxjqGUEmt2UWu1C2ta/dCVx3l1O+N03R922qZswzr9rG9F9t0r&#10;vjYangg4Zs49t8sKeGZ8sgdbR1XAd+6Mcg7QgHso5T4nT1Px5cY0r3fTtFjWggACfQv4znVRPlf3&#10;vSoCBy3gBDynqURy0IfZ13hmjmpv55HlqW7Wtbkq87lW6x1/xXdP5lnxWR//C8MMEEAAAQQQQAAB&#10;BBBAAAEEEEAAAQQQQAABBBBAAAEEEEAAAQQQOEIC1hFaK0tFAAEEEEAAAQQQQAABBBBAAAEEEEAA&#10;AQQQQAABBBBAAAEEEEAAAQQQQAABBBBAAAEEEEAAAQQQQAABBBBAAAEEEEAAAQQQQAABBBBAAAEE&#10;EEAAAQQQQAABBBBAAAEEEEAAAQQQQAABBBBAAAEEEEAAAQQQQAABBBBAAAEERiKQiMVleWYu9Fh/&#10;ef1NcUKjRF4/eamPKEIQQACBaAnMprJyfu5E6KTeX70uttPP2TB0KPn5vSvSLKz6AovuXLqLcitf&#10;OX9ZYhapvLpd2EZg2ALzmVzoITaqxU7MraL/89zpfLxxOr8gljr8Z1kpJXOpGXN4X32rtuNro2Hy&#10;BFQy7Zu0U6/62iLT0NDnppKpyExtPxPZebyOmG1ru7UeX4+963MmPvq1ZRP+94M2QbdSbtTMJupT&#10;JKDiCd9qnGbd1zbKBifoPTehn/1+3JRxv+7Uyv3sRswgBFpNbRTlfqdFOaICxmvvGO+NI6oyccuO&#10;HT8p8ZMXJXH2eUk+fVkSZ56LzBrsckGbi5XNa3UqCCAweQKtnW1t0iqdlaB7a5XKaHFexa5XfG00&#10;IIAAAggggAACCCCAAAIIIIAAAggggAACCCCAAAIIIIAAAggggAACCCCAAAIIIIAAAggggAACCCCA&#10;AAIIIIAAAggggAACCCCAAAIIIIAAAggggAACCCCAAAIIIIAAAggggAACCCCAAAIIIIAAAgggEBUB&#10;lV/0TcUurPvaVnILEgvJo9ZybLlbWpef3f9Itmol3xhBDW+ce02SRi6JoDjaBiNgZfw5FBw3z4KX&#10;I++VpYuhByk2KvLp9v3QuL0Crm3fkw82bu7VrbWfcd+bl0+MPs9xzIrJN5/6glzoI0fp7oQL9bJ8&#10;+9pPpOj+Pkix1+6IGLmMrmb13KR7jZtLZOSr5y5reQ4XM7Od8EYs1tne3Ui0WrJeeZJLcbd9XL+3&#10;qqVD5XotkHdxXC8dx0VgIgVWK9vy/179G3ln7Zrc29lo/7y9eq3d5vVFoWxU9BxIQXM6ns6Ll5/W&#10;LHn3uhBWvOs5BYFBC5j5fMadJ9Nbn5m/NyjH76Ad+h3PmtOfw4KewfodKzDOvC8NyK0UuN8EN1qz&#10;i6Jyx7UVtO58rNWp6AJ2wDOBCnhm1PeidiQFjO9topwD1Gk2/C9RfLry16p4UltjFK652oSoIIDA&#10;WATM+/H20yI5m8fyWkT6oM26b3rmdcUXMOSGoOc081luaFNoGB6J1NAONZCBYwn/MK2Aex9/FC0I&#10;IIAAAggggAACCCCAAAIIIIAAAggggAACCCCAAAIIIIAAAggggMBABKyBjMIgCCCAAAIIIIAAAggg&#10;gAACCCCAAAIIIIAAAggggAACCCCAAAIIIIAAAggggAACCCCAAAIIIIAAAggggAACCCCAAAIIIIAA&#10;AggggAACCCCAAAIIIIAAAggggAACCCCAAAIIIIAAAggggAACCCCAAAIIIIAAAggggAACCCCAAAKa&#10;wEpuUasHVXYa1aBmre1Ubl5Ouj8UBBBAYBIFXl66EDpt71x4Y/t+aFxYwEalID+7+5HkqxUt1BYl&#10;O6mU1vbaiUuyPHNMa6OCAALDF5hPz4YeZLNS7MTcKqx2tvfaODu7tFfXvtuPpWZC99mulkJjCJgA&#10;gUTSN0mnHn5v7ttpRA3m3FQiPaIjD+4w5UZNWo7dHrAWT8hWOivFVFoq7mvh/XhlJpGRmDX6NJvZ&#10;hH6f0J6M8V/e/CnTK6CCzgmN+ngXHHBOmsTPfr+IViqrhTq1slanMkSBVlMfPBbT69SOjICKxfW1&#10;qtFfk/UJUDuIQPYLvyPH/pP/RvK/948l9/X/XDKf+8ZBhhnKPk7Xs553ACuTH8pxGBQBBEYnYJef&#10;fIfjHTWWnQs8uJX0P8Oaz7mBO9KIAAIIIIAAAggggAACCCCAAAIIIIAAAggggAACCCCAAAIIIIAA&#10;AggggAACCCCAAAIIIIAAAggggAACCCCAAAIIIIAAAggggAACCCCAAAIIIIAAAggggAACCCCAAAII&#10;IIAAAggggAACCCCAAAIIIIDAmASs2QXfkZ3imq8tbsXkdB/5a//u4cfy7tqnvv2DGl5ZekpWcv7j&#10;B8XSNhgB5eWxiuu5zXb/HvtLi+cl4b7OYeXd1WthIYH9xXpZfnDr3cA+szHjzvGr5y+LUsrsGknd&#10;yzH22099Xi7Onez7eMVGRb597SdScNe539K6c8W3y/3Z8BzPcRWTb5x/XdLGa7rQlUuxYeZqcY+U&#10;cHP5rFcLvmOOq2GjqucE2O88tg9gvt9jEI8AAtMhYLt5Jv/q1ttSazV8C/La/urm2+LFjLusGzmQ&#10;guZzPBWcFymXzASFa22lgPyBWgAVBA4iENPvMaXp/5wdZNjD7OO4+eS7i+rj89EdP8xtK7+oDW8X&#10;1rX6YStOraINEaW1axMbcMVaeUYb0b5/TRwzj6UWcbQrjpGby9NQ6fC850db7WiuXrk5urUSgXO8&#10;Np/uSsB9nsSM+XfHT+K2kaPcIR/5JL6KzBmBwQsEfAcoQefEwR/ZP+L6bZE/+59E/vJ/FfnB/yHy&#10;o38l0sdzrn8gWgYt4DTqviGV8d2yL2DIDWqceWCbuodKGM+1Q177fodv/3uJ8W84TrO532GIRwAB&#10;BBBAAAEEEEAAAQQQQAABBBBAAAEEEEAAAQQQQAABBBBAAAEEDiwQP/Ce7IgAAggggAACCCCAAAII&#10;IIAAAggggAACCCCAAAIIIIAAAggggAACCCCAAAIIIIAAAggggAACCCCAAAIIIIAAAggggAACCCCA&#10;AAIIIIAAAggggAACCCCAAAIIIIAAAggggAACCCCAAAIIIIAAAggggAACCCCAAAIIIIAAAgggsKfA&#10;Sm5B3npwdc/+fjteP/FMv6HEIYAAApETuDB3UmYSadlpVHvO7b3V63Lx2KmeMb06HceRv7z+lrQc&#10;W/K1iha6k0qJo6xO27HUjHzh1HOdOhsIIDA6gflMPvRgG9ViO6beasjDnc3Q+DP5pdCYfgPm0rnQ&#10;0K3aTmgMAdEXUN51IZESadQ6k3Xqva9VncAxbDhd82wfPpkewywOd8hS/cn1+cqJM+L9mCU3pnVl&#10;vfdCSCk3o/v+CJk63X0IqHjSH9Ws+9tG2OL73HvHDprnCOc0zEOpVFYb3q6WtTqV4Qk47j1Xd1Ex&#10;0h13exypbfO1d8+DTqslKhY7UgwsdngCdvnRs97uEVR2dneT3wggMKECrZ1tbeaxmeDPtUpmtDiv&#10;Yhvf4foCaEAAAQQQQAABBBBAAAEEEEAAAQQQQAABBBBAAAEEEEAAAQQQQAABBBBAAAEEEEAAAQQQ&#10;QAABBBBAAAEEEEAAAQQQQAABBBBAAAEEEEAAAQQQQAABBBBAAAEEEEAAAQQQQAABBBBAAAEEEEAA&#10;AQQQQGCMAsrLp5SeEak+yVtmF9YDZ3RudlluFh8G9u02Pixv7W72/O3lWvzS6Rd7xtA5HAErm5fu&#10;19ipPMqzkIwl5MWF8/LO6rWeB35Y2ZL7Oxtycma+Z1x3p+3m3/yrm29L3W52N++5/ZXzlyXr5gcd&#10;Z4m5OeB++6nPyV98+qZ8snW3r6mU3Hym3/7kJ/J7T31B5tz3eL+ldeeKFrqZmZFKMjzn2G+e/Yws&#10;ZPx/P7+7rWHmanGPlGg1Za1S0I45zsp69XBzKZB3cZwvH8dGYKIEbhXXpNiVb9KcfLFRkdulNTmX&#10;Xza7Rlrf6OO8OJ8OzpubS/jzp5iTL7nrpCAwaAEVT+hDuvd/4y5m/l7Vx/3VqOZszS5oh3KqJQnM&#10;7alF7aNinutS4eeGfYwe2dDY6WeldeWnT+bn5rC0H16X2KlLT9rY6gjsPgvuNqhMTpRFTsddD353&#10;CbjfF3QXx32mjGwJmpsx/8jOvc+JqYSRn9rMCd/nOIQhgMB0CSROPyO53/mvxcth33REylU3b308&#10;/PvFoSh4/9awvaoP/drX9Tq1sQg4bh5vXzGf5XwBw21o/xuVcQjzWc7oHlzV8FCJMX1m9rMi7/t+&#10;u9XZw3GfeSgIIIAAAggggAACCCCAAAIIIIAAAggggAACCCCAAAIIIIAAAggggMCoBKxRHYjjIIAA&#10;AggggAACCCCAAAIIIIAAAggggAACCCCAAAIIIIAAAggggAACCCCAAAIIIIAAAggggAACCCCAAAII&#10;IIAAAggggAACCCCAAAIIIIAAAggggAACCCCAAAIIIIAAAggggAACCCCAAAIIIIAAAggggAACCCCA&#10;AAIIIIAAAkdJ4FR+4dDLPZaakYvHTh56HAZAAAEExiVgKSUvLp4PPfyN7QdSrJdD4/YKeOvBVXmw&#10;s9nuztUqWlgpldHqb5y/LHErprVRQQCB0QgcT+dDD7RRKbZjbhfXxAmJzsRTspidC4nqv9u79wor&#10;27WdsBD6J0RAJdPaTJ16VatHpeI06yJ2S5uOOXetM6KVUl2/PgdNM5fUr9lBMcNoy8b190LQMcqN&#10;WlAzbdMiEE/4VtL+7PlaR9hgvufc+1cVMM8Rzmioh1LprDa+Uzv4s4E2EJVwgZZ+jZFYPHwfIqZS&#10;QAW99nZzKtfKosYjYJcL2oGtbPjzobYDFQQQiJyAvWN8rmeCv6OxUv5nLruPZ8TILZgJIYAAAggg&#10;gAACCCCAAAIIIIAAAggggAACCCCAAAIIIIAAAggggAACCCCAAAIIIIAAAggggAACCCCAAAIIIIAA&#10;AggggAACNTMmTAAAQABJREFUCCCAAAIIIIAAAggggAACCCCAAAIIIIAAAggggAACCCCAAAIIIIAA&#10;AggcKQHLyEtrF9YC138uvxTYvt9G5e7wW2dfI9fifuEGFK8yeh4F53FOPW/4V5YvinL/E1beWb0W&#10;FqL1/+z+FXlQfpSHU+sIqFxeflrOzS4H9Iy+yVKWfP3iZ+XS8ZW+D77TrMq3r/1EttxcgHZhXRq/&#10;/JFUv/O/SfP6e4FjOI2q2A9vaH335ua1elDltaWn5Km5U0FdstiVS7ER8+c0Tbi5fDarJXGcsCyK&#10;gcMPvHG9oucE2O8Btg+RI3a/xyIeAQQmW+BG8UHoAm65OWbHXda7rs17zWW+61zfHZNLhOfK7Cfn&#10;ZveYbCPQl4CZg7LVFMf9GWcx8/eqhD+/0LjmZ80t+g5tbw/w/GPmCR1THl3fIofcYJ26JKL05xn7&#10;zpUhH3Vyh7fLj/Kr767AfFbcbec3Ar4coK1GdFEC5qbi05W/ViVSmr/TcPPCUxBA4MgLWG6OzeT5&#10;lyRx+hmJLZ8XOX5SxLLG42Lei3qziOvnrvFMjKNK03/NUPHkWGGCntOcEeSBbT+vOra2dvMaq3VG&#10;pOK/Lxvvc3dEWJgGAggggAACCCCAAAIIIIAAAggggAACCCCAAAIIIIAAAggggAACCIxIYLr+F5kj&#10;QuMwCCCAAAIIIIAAAggggAACCCCAAAIIIIAAAggggAACCCCAAAIIIIAAAggggAACCCCAAAIIIIAA&#10;AggggAACCCCAAAIIIIAAAggggAACCCCAAAIIIIAAAggggAACCCCAAAIIIIAAAggggAACCCCAAAII&#10;IIAAAggggAACCCCAQJhAJp6U+XReNqrFsNA9+187cUmUUnv204EAAghMgsBLS+flZ/c+6jlVx+19&#10;f/WGfPH0Cz3jgjq3qiX52zu/7HTlq5XOtrdRTGU69VeWnpJTuflOnQ0EEBitQDaRknQsIdVWY88D&#10;N+ymlOoVuV1Y3TNmt+Ps7OLu5kB+z6VmQsfxzjmU6RBQybQ4O9udxTj1amc7ShtOveabjkqkfW1R&#10;byg19Otz0HzzyWxQ89DbMolk6DHKDf/rELoTARMjoNznd7M4zYaM82ncaRjnpAn83JumveoqpX/+&#10;HT5zvbgG2ue4915ace/VKEdUIOZPde20mqLce3gKAoMQcCr69+RWdnYQwzIGAgiMUaDV9UztTSO2&#10;x+daJZ98P7s7Xadm3O/udvAbAQQQQAABBBBAAAEEEEAAAQQQQAABBBBAAAEEEEAAAQQQQAABBBBA&#10;AAEEEEAAAQQQQAABBBBAAAEEEEAAAQQQQAABBBBAAAEEEEAAAQQQQAABBBBAAAEEEEAAAQQQQAAB&#10;BBBAAAEEEEAAAQQQQACBiAhYbp40e/VmZzZOYb2z3b3h5V46nsrJZu1wOc4uL1+S5eyx7qHZHqGA&#10;yuS1o9nlJ3kWvNf40vEV+XjzjhZjVq4XHsh2bUf6yYl3u7gmb69+Yg4RWPfeF19YeT6wb1yNlptv&#10;+WsXPiuWsuTKxu2+plFu1mTnW/9UEjuFTrxy843GL7zcqe9utO66No69W23/vjfbOxfpufySfP7E&#10;s9o+3ZWsmwdqN5diIyBXS8LN1dJ0WrLlvobH07nuXceyfZic2N6EC+46KAgggECYgOM4crMYnj/2&#10;TmktbKih9nvz3DByIAUdcH6P83cuIH+KuX8/OTfNfagjECYQlCtT3FyZ4yxmrkwvv29UipVf8E3F&#10;Lrjnn5ne94G+nQIa2jky7ZbWE5RbSQuYkor3GltL58R+eKOzotadjyXxuU6VjS4Bp/LkecVrtrL6&#10;s2JXKJtHXcDI/+rl/4xq8fI0+4oxf1//hDWY11ynWZ+wFTBdBBCYeoGgnO3kjY7Ey+6/TipR8fHm&#10;efe+N898+e+7ucXT4t3Pez/xxdPD9wq4fk5EfnPjvibK92XDfxE5AgIIIIAAAggggAACCCCAAAII&#10;IIAAAggggAACCCCAAAIIIIAAAgiMWsAa9QE5HgIIIIAAAggggAACCCCAAAIIIIAAAggggAACCCCA&#10;AAIIIIAAAggggAACCCCAAAIIIIAAAggggAACCCCAAAIIIIAAAggggAACCCCAAAIIIIAAAggggAAC&#10;CCCAAAIIIIAAAggggAACCCCAAAIIIIAAAggggAACCCCAAAIIIHBUBFbyCwdeajqelBcWzx14f3ZE&#10;AAEEoiKQT2blwtyJ0Ol8sHZDbMcJjesOcNz4v7r+lrQcu92sbFuy9Wp3iJTSmXZ91p3HF08/r/VR&#10;QQCB0Qscz+RDD7pRKcqtwmpo3Jn8UmjMfgKOpXOh4du1ndAYAiZDQCXT2kSdhn790DrHWAmalzn3&#10;MU6v70MX65XQ2JzxmoTuMKAAS1niPX/1Kg27KU271SuEvgkWUAGvv9Ooj3dFjZp2fJVIafVpq1ip&#10;rL6kZl0cw0APoDYwgVZTG0rF4lqdytERCHztjffH0dFgpYMWcJoNcYzva1Qfz4aDngfjIYDAYAVa&#10;7vc33cWame2udratgGc9u49nxM4AbCCAAAIIIIAAAggggAACCCCAAAIIIIAAAggggAACCCCAAAII&#10;IIAAAggggAACCCCAAAIIIIAAAggggAACCCCAAAIIIIAAAggggAACCCCAAAIIIIAAAggggAACCCCA&#10;AAIIIIAAAggggAACCCCAAAIIIDAGATWr56S1i+t7zuLc7PKeff10LKRn5fUTz/QTSsyQBKysnmPP&#10;Mf4e++UTl/o68rur10LjKs2afPfW26FxXkDSisvXL3xWYm6uragVSyn56vnL8tz82b6nVkjq+cJa&#10;d64E7tu685HW3nTX/zA/p7V1V+aSM/LG2VdFuXPqVRYzj8ZoxGK+sETrUZ6y9WrB1zfqhpqb66Ps&#10;vk8OU0qNSifX62HGYV8EEJhugdXKtlTcvHFhZbteltIY8414+TC9nJK9SiqWkGxCz1O6G592+7y8&#10;lb2Kd33eb27tXuPRh0BbICBXprQaY8Vxanr+XrXH52Yck1S54yLGZ9Uu7P0ctq851sr+cDOPpj9i&#10;alqsFf1509m8J+Yzz9Qs9pALsY1nQZUJzs11yMOw+xQIqLiR/9V9jotsCcxN2vv5ObJr2WtiZu7n&#10;wDXvtTPtCCCAwAgEzO/64gn33nfKzsUjYBzGIRzzexHvtRlzUVZMMq/+lqRf/JKkLl2W5LkXxMqO&#10;4L7UtPAcgp5rx+xjHt53Xzbm525zftQRQAABBBBAAAEEEEAAAQQQQAABBBBAAAEEEEAAAQQQQAAB&#10;BBBAYLoFev+/VaZ77awOAQQQQAABBBBAAAEEEEAAAQQQQAABBBBAAAEEEEAAAQQQQAABBBBAAAEE&#10;EEAAAQQQQAABBBBAAAEEEEAAAQQQQAABBBBAAAEEEEAAAQQQQAABBBBAAAEEEEAAAQQQQAABBBBA&#10;AAEEEEAAAQQQQAABBBBAAAEEEEAAAQQQGKrASm7hwOO/svyUxK3YgfdnRwQQQCBKAi8vXQydzk6j&#10;Kte374fGdQe8+/BTuVta7zTl6lUxk3MVU5l2/xvnX5OEFe/EsoEAAuMRmE/Phh74dnFVNqrF0Liz&#10;s0uhMfsJmEmkJabMs4g+gneuatotvZHaRAoo9/XuLo57DYliCZqXOfcoztucU6leMZt89Vzy0TXb&#10;1zGChmw8FXqUsvv5p0ypQCLpW5jTrPvaRtpgnpOS4e/Rkc5vwAdT6axvRKcWft7w7UTD/gVaTX0f&#10;npl0j6NUC3jtHfP9cZQ8WOtABexywTeelQ1/NvTtRAMCCERGwK6VRZoNbT6xmTmtvltR8YSI8X1L&#10;0LPubjy/EUAAAQQQQAABBBBAAAEEEEAAAQQQQAABBBBAAAEEEEAAAQQQQAABBBBAAAEEEEAAAQQQ&#10;QAABBBBAAAEEEEAAAQQQQAABBBBAAAEEEEAAAQQQQAABBBBAAAEEEEAAAQQQQAABBBBAAAEEEEAA&#10;AQQQiIKANbuoT8PNaRP09/e9oHP5ZT12HzVLKfmts6+G5lDbx5CEHkBAZfLaXnZFz6W3lD0mp2bm&#10;tZigypXN21Ltkf/IcRz53s13pNKsBe3ua/vNc6/KbMqf38cXOKYG5b5/v+LmCn1h4VxfM7g3q+d6&#10;dlxne+Oeb9/qrV9qbQ/zx8TeI8+zl6f0Gxdel2TM/dv4IWUh8yhfRssdyxalRScf52pZq/jzbGiB&#10;I6isVbcPfRTHHaFYd3MLUBBAAIEeAjeKD3v06l23u3JI6z3Dr/WT43Y+rV/Lu2flXa9mQ/Jlct7s&#10;FmN7UALt3D3mYD3uFc3QodSN3Kwqqef3Hcox+xxUWZZYef2e2y6s9bl3SFhQXt0IrT1k9ofujp1+&#10;1jdG687HvjYaRJyy/ixoPitihEBHwHgGdVp6XrdOXBQ2jJxzXl45FZDPOQpTPegcVMLI/ezY4jT6&#10;++7loMdkPwQQQGBfAuY5KW6ct/Y1GMGDFHAadW24wOc4LWKKKwHPq75rbASXr3z3Zc0IzpIpIYAA&#10;AggggAACCCCAAAIIIIAAAggggAACCCCAAAIIIIAAAggggMC0CljTujDWhQACCCCAAAIIIIAAAggg&#10;gAACCCCAAAIIIIAAAggggAACCCCAAAIIIIAAAggggAACCCCAAAIIIIAAAggggAACCCCAAAIIIIAA&#10;AggggAACCCCAAAIIIIAAAggggAACCCCAAAIIIIAAAggggAACCCCAAAIIIIAAAggggAACCIxbYCW/&#10;cKApxJQlryxdPNC+7IQAAghEUeD83AnJJdKhU3tv9XpozG5AobYjP77z/m61/TtXq2h1r1JMZeTl&#10;xQtyOr/o66MBAQRGLzCfyYUe9P21G6Exs6mszKZmQuN6BVTe/I4U//R/lsIf/zPZ/n/+Byn/4F/K&#10;XB9jblVLvYalb0IELPf60F2cerW7GpntoHmpVPg1NTILeDyRUt1/jTbnmEvor4nZP8x6to/7lHKj&#10;NswpMPYYBVQ86T96s+5vG2GL0zDOSX28R0c4vYEfSrnXdbPY7v0+ZfgCTqupHUTFYlqdytERULG4&#10;f7HG+8MfQAsC/Qk4laIv0MrmfW00IIDA5Ai0dgq+ycays7623QYrrd/v2QHf4+7G8hsBBBBAAAEE&#10;EEAAAQQQQAABBBBAAAEEEEAAAQQQQAABBBBAAAEEEEAAAQQQQAABBBBAAAEEEEAAAQQQQAABBBBA&#10;AAEEEEAAAQQQQAABBBBAAAEEEEAAAQQQQAABBBBAAAEEEEAAAQQQQAABBBBAAIEoCFgBOWntwlrg&#10;1E7OHJekFZD7ITBab/zciedkIbP33/rWo3vXGrd++f+zdyexkSxpgt8/89iDZJDJJVfm+pZ8+1o7&#10;qmvrqhrVtNTTlxkIkEaQMAehAd10EKCTzg3oMAcddNEC6dQjQQIE9aB7ulu9zEwvU1Oo9VW9V/WW&#10;fC+Xl5kkk4wgYw83mUcmg2HmzljICIZHxN8fCLqZm5t99osId/PIKn5S/fd/LM2Hn4j2/d6NOWoJ&#10;qJyTR8HkNdPNhtXmzY1bVjmq0NS+/GL7+Fx8P3n8kXy2/zjq1FDdK2vX5Plzl0P1catQSsm3r70p&#10;r65f7xvag+XVUJvmvfetuscPP5bkwZ5VF3XeYYPvXH1TVjL9cyQG7deyR69zw8nVk3qWq2W7Gv57&#10;/IdjndXv7cpoYijWymcVMuMggMCUCnxafDRw5PcOotdBA3dwioY7A1wXz3Vd46OGGiRf5n6jf97N&#10;qL6pQ+BYgahcmS17jXnsuWM6EMqTm45XjlyvYOehP+4ZbFgeHZFXV6XtvErD9jlN7dX6pkjazhvs&#10;3/9gmqZwZrFqJ3c5OffOjH7qBnJzgLr5YeM0Ie3ee6Lyl8Yp4BPEEpWfWpOP/ASSnIIAAmMTcK9J&#10;qczYhqLjIQWadesENc+vTcO2CGCmwsNd2zj/tmO9wBQQQAABBBBAAAEEEEAAAQQQQAABBBBAAAEE&#10;EEAAAQQQQAABBBBAAIERC5zs/1k84iDoDgEEEEAAAQQQQAABBBBAAAEEEEAAAQQQQAABBBBAAAEE&#10;EEAAAQQQQAABBBBAAAEEEEAAAQQQQAABBBBAAAEEEEAAAQQQQAABBBBAAAEEEEAAAQQQQAABBBBA&#10;AAEEEEAAAQQQQAABBBBAAAEEEEAAAQQQQAABBBBAAAEEEJhFgaV0XoKfUr081PReXr8muVRmqHNo&#10;jAACCMRJQPu+VH/2l+LvPZbW3pb4xS358vNvyZ8lekd5Z++hlGplWcrkezc0R//8kx9Lw29Z7Zaq&#10;FavcLiyuylevvBKupwYBBCYisJot9B232qz3bXN16XzfNv0atLbuSuOzX3WaqXRGVjZvyU611KmL&#10;2tmtHch6fjnqEHXTJJDKWtHqetUqx6bQCMelnNhjE2uPQPbrEfdop/1iOufUnF0xP8DzV7lRO7uA&#10;GOlMBVQyFRpPNxuhujOtcN5vaoD36JnGN+LBVMT6X1eH+y5lxCHNT3etpj3XBOmObZA5KkW89tp9&#10;f8wRB1MdrYDKLkr2re+IXy6an5Jo86MWeKYarTK9jVqgcf830nz0qahkWlTK/Jj1SvrGa6MeZmr7&#10;8w/2QrF7C8d/56OC573Kfuec2D6DdyJkBwEEEEAAAQQQQAABBBBAAAEEEEAAAQQQQAABBBBAAAEE&#10;EEAAAQQQQAABBBBAAAEEEEAAAQQQQAABBBBAAAEEEEAAAQQQQAABBBBAAAEEEEAAAQQQQAABBBBA&#10;AAEEEEAAAQQQQAABBBBAAAEEEEBg3gVUYS1E4Be3JbFxI1TvKU82lzbko70HoWO9Ki7kz8lbG7d6&#10;NRnqWOODH0rzox9L/Ud/IpLOSurWW5L7rX88VB/z2tjLh//euq6Y/ApLqx2SayZ/3kpmUXZrR397&#10;vXOwa+cX25+0X9eEZyfwfFTelX/3+ftdLY/fPWdyPXx9c3r+Rr5SSr559Q1R5r+fb31y7MQOMlkp&#10;ZnNS6Mo9Wv30PUm//q32OUGusA/e+0t5y+nh/vLR69B96EuXbsv1wuB5Dde7cik2TL6WTFd+llTr&#10;aX7UbfO6T3rb7pNPMYgvYa47Le33DHWvftDzOAcRQGC+BUomx+ROn3tat9D9/W3RWktwzT/rbbtS&#10;7Dlk0lzP15J2jlL3hEHyZe7HNa+pOxnK0yNwXK7M9ASn4Kwf4pYj130OC57BvFFw1SLy6mYml0d3&#10;FFMapg9l1o6Jy89L65OfdU5r3f/1xK7rnSBituNXzbOeb6+xVW4pZlESTlwElJsDtOv5Mi4xduJw&#10;Y4u4P3XaTuuOyTfobrpZd6soI4AAApMTaFTtsVO9n2HtxtNTqn/6S6n9/K8luAa3r8PNhiz/k/8m&#10;1hNI3XpTPPPvAO2YG3WTwzYT63jHGVzUvTPI6Rv3TSVSVojkZbc4KCCAAAIIIIAAAggggAACCCCA&#10;AAIIIIAAAggggAACCCCAAAIIIIDAmAWSY+6f7hFAAAEEEEAAAQQQQAABBBBAAAEEEEAAAQQQQAAB&#10;BBBAAAEEEEAAAQQQQAABBBBAAAEEEEAAAQQQQAABBBBAAAEEEEAAAQQQQAABBBBAAAEEEEAAAQQQ&#10;QAABBBBAAAEEEEAAAQQQQAABBBBAAAEEEEAAAQQQQAABBBBAAIG5Fri8uCbv75SHMnj7wvNDtacx&#10;AgggEDcB5XlS+Xf/UqRR64R22deiEiK6UxO984utT+QrV16JPvis9uePP5HPSo9DbZZqFauukkrL&#10;N269I+kEKbssGAoITFBgNbc0ktGvFjZO308qY/WhzTVrJbNg1UUV9qr7UdXUTZmASmetiHWjapXj&#10;UtD1cFxu7HGJtVcc5ebRmuC4drmk/Zk8rt046vPO9SBqjEHmEHUedVMgkEiFggzuCZPcQuOn7GvW&#10;JGMbx9heJh/qVteG+y4l1AEVAwlov2m349nJ9pijkop67VvO+2OOPJjqaAUSy+uS/+o/Gm2n9IbA&#10;mAUad34h1R//eWcUb2lV0jde65TnfadVLoYIEgvLobrDCi+TldZhwfz26/b3uF2H2EUAAQQQQAAB&#10;BBBAAAEEEEAAAQQQQAABBBBAAAEEEEAAAQQQQAABBBBAAAEEEEAAAQQQQAABBBBAAAEEEEAAAQQQ&#10;QAABBBBAAAEEEEAAAQQQQAABBBBAAAEEEEAAAQQQQAABBBBAAAEEEEAAAQQQQCAWAl6Qcy3IbdSV&#10;y8YvbolJyRi5XVs6Lx/tPYg8FlWZVJ58++qbopSKOjx0nda+tO79+ug8k/8qKgfWUQP2ugVUbrG7&#10;2N73KyUJ/lb94Ra8Vm+s35S/uvezw6rI35VmXT54ck9eXrvWOV5vNeRP7/xI/L4ZPUUS5r3xD258&#10;QZLece+2Trex2gl8vnntDfHM758+/vjY2B4UVqVQvXd0/NEdeVR8LGsmB/SffPoj2T63LrvJ1+XS&#10;3k77J+n7UsyFcwzeWr4o7154QVqt7r+Gf9Rt1F7B5CoMPntN83lpJGzf1LNcLdVWXQ5MXruFCeaN&#10;2qmGcwK489lc2pA7xYdutVUukgfK8qCAAAK2wKelR3ZFn1LV3Mu2qyVZzxX6tBz94W1zT+61vfPZ&#10;h3LtR38t+8G6yly/E+ubkvvBf2mdspjKWeWown6DnCpRLtSdXEAlw7kypdk4eYenPFObsd1nBGVy&#10;C8Vp8wrrVjj6YE+0WadF5tqzWvYpROVMmuB6r0+0YznsXX5RWp90PctUD0Tv3Be1dmUs401jp7oc&#10;vt94+dHkY59GD2LuI+Bc44NrbGw3s47r3lRELufu49O4r6Lyk3d9pzeNcyJmBBCYMQH3mhR13ZqB&#10;KeuDXQnywXZvwT0y8tmou9EE91MXb0rww2YEmrUQQ+Q9NtRqshXZL/3D9rNu+7nR5Gn38sfn151s&#10;pOMZff9f/a/SuP8bUels+yd15QXJf+V3xzMYvSKAAAIIIIAAAggggAACCCCAAAIIIIAAAggggAAC&#10;CCCAAAIIIIBASCAZqqECAQQQQAABBBBAAAEEEEAAAQQQQAABBBBAAAEEEEAAAQQQQAABBBBAAAEE&#10;EEAAAQQQQAABBBBAAAEEEEAAAQQQQAABBBBAAAEEEEAAAQQQQAABBBBAAAEEEEAAAQQQQAABBBBA&#10;AAEEEEAAAQQQQAABBBBAAAEEEEAAAQQQQGBkApeX1uT9nc8G7u/WyiVZyS4O3J6GCCCAQFwFEsvr&#10;0tq61wkvub8rN27clo/3Pu/URe28t/WpfOnyS+IpL+qw7Ncr8q8/+3nkscVaxapvLq7ItcJ5q44C&#10;AghMVmAxnZOUl5SG3zxVIJtL66c6PzhZpTJWH7pRl+UB1mF7tQPrPArTKaDSWStwXa9a5bgUIuNK&#10;puMS3kBxlBtVafqtnm2Da0PCi7739zxxRAfzSft6ENVtMA+22RRQSokkUyLNRmeCulnv7E9kx3m/&#10;udesicQ0xkFVNh/qXdfKoToqxiDQstdkKkG64zEoT0eXEa+9dt4f0zERokQAAQRGIxBaDwbrRbaO&#10;QOug2Nk/3PFyx//bljLPfN2brvF81e3BPgIIIIAAAggggAACCCCAAAIIIIAAAggggAACCCCAAAII&#10;IIAAAggggAACCCCAAAIIIIAAAggggAACCCCAAAIIIIAAAggggAACCCCAAAIIIIAAAggggAACCCCA&#10;AAIIIIAAAggggAACCCCAAAIIIIBAPAU8k5PW37nfCc7f2+rsuzvXChtuVc/yly+9LMuZhZ5thjno&#10;b90V7eRYS27eHqaLuW7r5Quh+etyKVT3wrkr8vefvy/VVu8cRz/d+lheWr0q7fxIppe/uvszKTXs&#10;fJuhzp9VfH3zNVnNLR13OPb1v3X19fa8f/Loo8hY7y+vyu1HR7lOE1rLj372pyJXXpBH5V2RRELu&#10;ray3f4IOUl25pQ47XM0uyTc3Xz8sDvzbM/mqVrMFeVTZlQ83Lkmm2ZSGGa9hcrfs5o4+j9uVoiyk&#10;7Fx3Aw9yyoa+8dit7vft5WbhotwpPuzZbq9O3sWeQBxEYM4F7pQeDS1wb39L1nPhe+bQHQ1xgjbX&#10;xSfV8D25u4vUYb4t01ZM7utQ7hnTeMnJn9J9/uF+yZzLhsBIBRIR+WdbR3kzRzrWAJ1pJ09mcIqa&#10;0JrnuHC9wppzyHyu95+ILA/3vOV0Itr9fCdSouYsL5Vn1tvu1rr/a/HWrrjVc1vWlfD9Rp3xfW9u&#10;8adw4qH8r4frkRjORbvP1TN4/VMR+cl1o/d3NzF8qQgJAQRmWaBRs2eXytjlWSklw89AwTP6vK29&#10;p/XlVBvXxfvt/0LyqYRo854NflT26HvzuM4rdfn5uIZ2JnH55aLoZz/BgN7CypmMyyAIIIAAAggg&#10;gAACCCCAAAIIIIAAAggggAACCCCAAAIIIIAAAggg8FTAAwIBBBBAAAEEEEAAAQQQQAABBBBAAAEE&#10;EEAAAQQQQAABBBBAAAEEEEAAAQQQQAABBBBAAAEEEEAAAQQQQAABBBBAAAEEEEAAAQQQQAABBBBA&#10;AAEEEEAAAQQQQAABBBBAAAEEEEAAAQQQQAABBBBAAAEEEEAAAQQQQAABBBBAYHwClxfXhur8nYvP&#10;D9WexggggEBcBbzCuhVaq7glr27csOqiCgeNqny8+3nUoXbdn9/5sTT8ZuTxbKNh1a+sX7XKFBBA&#10;IB4Cq7nFUwWynluWXCpzqj6Ck1UybfWhGzVZzixYdVGF3dpBVDV1Uyag0lkr4uD1j+Om61U7LPPe&#10;V950paLcd+dgz6hdWkrnImrPriqfst8PUSOXY/oeiYqVuuEFQveEpr2uHL7H052h6841aQT3vdNF&#10;NN6zn/oraxC/WrbKFMYjoFvOs5WXHM9A9Bp7AZWIeO2PefaO/WQIEAEEEBiBgHa+Z3TXiyMYYqq7&#10;8MtFK34vt2SeVRNWXXfBc57B/TprvW4f9hFAAAEEEEAAAQQQQAABBBBAAAEEEEAAAQQQQAABBBBA&#10;AAEEEEAAAQQQQAABBBBAAAEEEEAAAQQQQAABBBBAAAEEEEAAAQQQQAABBBBAAAEEEEAAAQQQQAAB&#10;BBBAAAEEEEAAAQQQQAABBBBAAAEE4imgnJyMfnH72EBzyYxsmBxrg2xXFtfl1bXrgzQduE3z7vuh&#10;tsnN26E6KqIFVER+PV0phRonzd9lf239Rqjerdit7ctnpcft6l9ufyof7j1wm0SWn1u5JK+uj/a9&#10;ETnQmCu/vvmavLl+M3KUh0vnpKXsfEUbu4/l02de7kmNZMqqyiRS8v3r70jqhLl21szf1w+29y9c&#10;lZ9euSm/vHhNfrNxWbYWjz6/W1X7b/JbAYy5sGfeO03t9xwlb643FxZWerYJDhZr5Aboi0QDBOZU&#10;oG7ylz042Bl69nf3j18LDd3ZgCfsmRyyrT7Xxayvrd5URH7KxVT/nJn7jYrVDwUETiugnHVMu79m&#10;/bTdnvj8UI5c05Ob3/fEnY/oRM95Bgu61aURXHtqzufbyak0ovBj3Y1n1o9qecOK0b/3gVWe94Jf&#10;Dj8DqvzpcrHPu+lMz988m1qbWa9oba9JrOOTLLScPM1R+UsnGd8oxk6lQ73ENWd9KFAqEEBgPgSa&#10;85GzPjL3a9O5D83HKz6Vs1SZvHgXb0n65uuSfuFdybzyNYl8TadydrMbtPusr9L9vwObXQ1mhgAC&#10;CCCAAAIIIIAAAggggAACCCCAAAIIIIAAAggggAACCCCAwNkLeGc/JCMigAACCCCAAAIIIIAAAggg&#10;gAACCCCAAAIIIIAAAggggAACCCCAAAIIIIAAAggggAACCCCAAAIIIIAAAggggAACCCCAAAIIIIAA&#10;AggggAACCCCAAAIIIIAAAggggAACCCCAAAIIIIAAAggggAACCCCAAAIIIIAAAggggAAC8yOwmluS&#10;bDI90IQvLpyTS4trA7WlEQIIIBB3gcTyhhWiv7clN5YvyGI6Z9VHFX7++JOoavnl1qdyZ+9h5LGg&#10;8o9feVf+xdtfl3/58ruy/5X/SHIvf+3YthxAAIHJCZzLLp1q8KsF+/py0s5UKmOdqhs1WckuWHVR&#10;hd3qflQ1dVMmoFJZO+JWU3SzYdfFoKQbVSuKUNzW0XgWSvVy38AWU/3XB307OUWDvHM9iOqq3KxF&#10;VVM3IwLKfW5v1ic7s9Bn375nTTa48Yyu8vb6QNf6XzvGE8mc9dpqWRNWiaRVpjBHAhGvvTbrIzYE&#10;EEBgbgWc9X9ovTi3ME8n3jrYswQSCwWr7BZUxn7m0zX7WddtTxkBBBBAAAEEEEAAAQQQQAABBBBA&#10;AAEEEEAAAQQQQAABBBBAAAEEEEAAAQQQQAABBBBAAAEEEEAAAQQQQAABBBBAAAEEEEAAAQQQQAAB&#10;BBBAAAEEEEAAAQQQQAABBBBAAAEEEEAAAQQQQAABBBBAAIE4CHgFO8esX9zqGda1wvmex4ODaS8p&#10;39p8Q5RSfdsO06B5932ruXfuongLy1YdheMF2n+T3sll5ZeLkSe8unZdEsqLPNZd+ZPHH8mTakn+&#10;7f1fdFcfu79kcnl969qbxx6ftgNfvvSSvLVxKxR2K5GQx4v2e/PS3k6oXVSFEiXfvfa2FNL5qMMD&#10;1a1le/99/aCT7UppoL7G0WjbvGf6bcEcllL9DYIccr7W/brjOAIIzKHA3f2tE10fHpafSNO3c5+N&#10;m2+7En0/7h4361zrVNrJV2oaD5JTe79R6e6WfQROL+DmyQx6nGDuXF0P5w2KW55cb2k15K5Lg60V&#10;Qyd2Vei68/nO9F9LdZ0+M7velRetufiP7ohuTDh/qxXRZAvaveeY53Y1p++Vyb4S0zF6ZP7XSedD&#10;Po6uaecmVYnUcS2ntl453+m0JxLX12NqlQkcAQROJdCo2acnZzNnvUql7XmakuZ6HDKhAoFRCrjP&#10;+lHfi41yPPpCAAEEEEAAAQQQQAABBBBAAAEEEEAAAQQQQAABBBBAAAEEEEAAAVug///T1G5PCQEE&#10;EEAAAQQQQAABBBBAAAEEEEAAAQQQQAABBBBAAAEEEEAAAQQQQAABBBBAAAEEEEAAAQQQQAABBBBA&#10;AAEEEEAAAQQQQAABBBBAAAEEEEAAAQQQQAABBBBAAAEEEEAAAQQQQAABBBBAAAEEEEAAAQQQQAAB&#10;BBBAAAEEEEBgSIHLi2sDnfHOxRcGakcjBBBAYBoEvMK6FaaulUXXK/Lq+nWrPqrwafGRFGsH1qGD&#10;RlX++rOfWXVRhXoyJWtXX5bNN78jyUu3oppQhwACExZYzS6dKoLNwsapzj88WaUyh7tPfzfrspjK&#10;iad6p/kLrkdNv2WfS2nqBFQ6G4pZ16uhuklXuDGptPO+nXSAA4y/b+7//bbFdK5fk5Ecbz78RA7+&#10;8g9l/8/+dyn98f8kpf/3fxTdaknevR5EjFY2n322GRYwa8juTTfq3cWz32827DFT4WuW3WD6S14m&#10;b00ieH5gOwMBd02TSJ7BoAwRRwEV9dq716I4Bk5MCCCAwJgEtHMNVM56cUzDTk23/sGeFau3ULDK&#10;bsFznsH9AZ4T3T4oI4AAAggggAACCCCAAAIIIIAAAggggAACCCCAAAIIIIAAAggggAACCCCAAAII&#10;IIAAAggggAACCCCAAAIIIIAAAggggAACCCCAAAIIIIAAAggggAACCCCAAAIIIIAAAggggAACCCCA&#10;AAIIIIAAAgggcNYCkTkZa8fnZHpu+VLfEL92+VUZdc6mINdV6+Eda+zk5ktWmUJ/AS9v/911XdmP&#10;PCmbTMvtc5uRx7or7x9syx99/PfS1H53deS+EiXfvf6OZBJ2LqXIxk5l+c/+Nzn4V/+L1H/5N+Lv&#10;P3GOTrb4pYu35Z3zz4eCeLC8atUtV8uSr/XPE/aVSy/JlQHzRFsDdBXWc/br3HWos7tdLXb2z3pn&#10;u9J/7NXckiQ8r517sVd8vmjZbxx/zep1LscQQGC2Be6UHp1ogi1zT/u8fLb3mp1qqW+sGTcfm5Of&#10;Ureakm82ZcGs41bK+7J6EH2tPYhhTtO+k6dBvAXM/drddMvJVek2GGPZzZEbDBW3PLlBrii1sGIr&#10;lLbt8klKTn5MdUZ5dE8S6jjPSVx+0e7eXD/9zz+y6+a45Jt7RPemzLOD6pPrvLs9+3MmEJHbLlhz&#10;xHEL3XtO8N1DHOfVHZMy39W4m27U3CrKCCCAwOQE3GuS89w6ucBGPHLU9bhZH/EgdIcAAt0CumH/&#10;24p6lkNYm+e95vY9aZp/P2zc/1Aad98Xvxz9nVh3f+wjgAACCCCAAAIIIIAAAggggAACCCCAAAII&#10;IIAAAggggAACCCCAwHACyeGa0xoBBBBAAAEEEEAAAQQQQAABBBBAAAEEEEAAAQQQQAABBBBAAAEE&#10;EEAAAQQQQAABBBBAAAEEEEAAAQQQQAABBBBAAAEEEEAAAQQQQAABBBBAAAEEEEAAAQQQQAABBBBA&#10;AAEEEEAAAQQQQAABBBBAAAEEEEAAAQQQQAABBBBAYFiBK0tr8tHug56nLWcW5NbKpZ5tOIgAAghM&#10;k0BieT0Urr+3Ja+sX5e/v/8r0aGjdsUvtu7IV6+80qn8izs/kVqr0Skft5NLpuUbV18/7jD1CCAQ&#10;A4HV3NKJo/CUkiuLayc+v/tElcp0F0W0uTKZ60ywLntSLdnHnNJe7UDWcgWnluI0Cah0NhSublRN&#10;3cnfn6EOR1Ch6zWrl6i4rQYxLOy3XXsHtpjO9W4woqMtsxapvfdvrN50syb5ZPj9YDUyhXLDfi3c&#10;45SnW8C9J+hmfWIT0vXgWmSvlt34JhbcGAdW2bzVu66VrTKF0Qtov2Xear7VsUqQ7tgCmadCxGuv&#10;W815EmCuCCCAgCUQWg+a7xzZjgRaZft7k0R++ehgxJ7nPPP57TVvREOqEEAAAQQQQAABBBBAAAEE&#10;EEAAAQQQQAABBBBAAAEEEEAAAQQQQAABBBBAAAEEEEAAAQQQQAABBBBAAAEEEEAAAQQQQAABBBBA&#10;AAEEEEAAAQQQQAABBBBAAAEEEEAAAQQQQAABBBBAAAEEEEAAAQQQiJGAMvlo3c0vbkli46pb3S6f&#10;yy7J8yuX5Te79yOP31q+JLdXNyOPnaayef/XoTwkyau3T9PlXJ6beeNbEuTr8PJLokyeOq8Qfv0P&#10;Yd7YuCXv7Xx6WDz29yA5vIKTv3jxtlxYOHdsP8cdCOJt3Pm5SLMhzY9/2m6Weed7kv3CD4475czr&#10;v3DhBQlyEP7woXmfPtvuL6/J23c/Oiy2f18u7shvNi5bdd2FF1euyOvrN7qrTrS/aj6n/bZivSx1&#10;Y5uOyOnS79zTHt/pk0cx6H8t+zSPYpB3cb9R6Tlk0eRdLKTt/FA9T+AgAgjMvIBvcrd+Vnp84nne&#10;29+WzcVw3uoTd9jnxO1KsU8LkZSTb8vN+9n4+V9J/Yd/JL/3rKeGl5A/fPcboX6buiUVk7cylyJX&#10;TQiHihMJKPNek0SqnS+508EEc2VKRH5Z9/PSiXOCO8E6vHWw24lA7+909k+8U3fWTE5OpRP3O2Un&#10;ehdvigTvyyCX5bOtdf8DSVx96bA417+1c89R+cW59mDyvQVUcH13N/NsHsut5cSVjIg9loEPEVTE&#10;87smH/kQgDRFAIGxC7jXpFRm7ENOYgAVcY/Rcb0/TgKIMREYg4Cu2c+7h8/5QX3xD//AGnHx+/+5&#10;pJ9726qjgAACCCCAAAIIIIAAAggggAACCCCAAAIIIIAAAggggAACCCCAAAKnE/BOdzpnI4AAAggg&#10;gAACCCCAAAIIIIAAAggggAACCCCAAAIIIIAAAggggAACCCCAAAIIIIAAAggggAACCCCAAAIIIIAA&#10;AggggAACCCCAAAIIIIAAAggggAACCCCAAAIIIIAAAggggAACCCCAAAIIIIAAAggggAACCCCAAAII&#10;IIAAAgj0E9hc2ujXRN6+8Lwopfq2owECCCAwLQLe8noo1FZxSxbTObmxcjF0zK14b+uO+NpvV/96&#10;5558tPvAbRJZ/sbVNySbTEceoxIBBOIhsJotnDiQiwurkkokT3y+dWIqYxWDgm7UZSW7EKp3K3ar&#10;+24V5SkTUOlsKGJdr4bqJl2hG3ZMytxHp23br5f7hhysD85iU8lUeJhmQ3Kp/muHcqMWPpeamRFw&#10;3xvavC8mtjmf+3YcqfA1a2LxjWlglclbPfvV/tcO6wQKwwu0muFzRrXOCvdMTcwFVNRr70e8R2I+&#10;D8JDYFIC2nyHpVutSQ3PuGMQ0M261avi+0bLo3WwZ5W9hWWr7BZUxn7m07WK24QyAggggAACCCCA&#10;AAIIIIAAAggggAACCCCAAAIIIIAAAggggAACCCCAAAIIIIAAAggggAACCCCAAAIIIIAAAggggAAC&#10;CCCAAAIIIIAAAggggAACCCCAAAIIIIAAAggggAACCCCAAAIIIIAAAggggAACsRPwCuuillYlceVF&#10;Sb70Vcl+5XdF5XvnYfvm5hvy3Mrl0FyeN3XfufpmqH4UFc2779vdmDwUiYu37DpKfQXSL39VMq/9&#10;lqRuvSXJS7ek199hX84syI3Chb59DtJgc3Fd3to42evVevCRiJNvKbF2ZZBhz7TNO+efly9deLEz&#10;5m5uQSpOHoBLezud4+7ORm5ZfuvKq271icpJLyEr5vXrt+1Ui/2ajOX49gDjruWeXoeW03bep6iA&#10;9gbIIxd1HnUIIDC7Ao/Ku1JrnTxX3739rTPF2a6U+o6XcO6Fys395+SrTPom15DWkf2W6uRViYSh&#10;8uQCbh5V5/168o6HPzMqb2/o8zJ8tyM/I3gO69506fh1Yne7Xvva/Ww7OZV6nTtLx4JcXN6Fm9aU&#10;/HsfWOV5LmjnnuM9W3fPswlz7yEQkQNUR+WJ7dHFmR1y44qI/cxiGdNA7Zys7j23YecjHNPQdIsA&#10;Agj0Fwjy3QbPod1bKtNdmpn9yNyvTn7YmZksE0EgBgLt9adzfVHpbDuyqJz1sV2vxsCSEBBAAAEE&#10;EEAAAQQQQAABBBBAAAEEEEAAAQQQQAABBBBAAAEEEDipQPKkJ3IeAggggAACCCCAAAIIIIAAAggg&#10;gAACCCCAAAIIIIAAAggggAACCCCAAAIIIIAAAggggAACCCCAAAIIIIAAAggggAACCCCAAAIIIIAA&#10;AggggAACCCCAAAIIIIAAAggggAACCCCAAAIIIIAAAggggAACCCCAAAIIIIAAAggggMBgAuv5Zbmy&#10;tC73SluRJyylc/Ly+rXIY1QigAAC0yrgLSyLeAkRv9WZgr/39Dr42sZN+Xj380591E65UZOPTJsr&#10;i2vyF5/+JKpJqO65c5flefPDhgAC8RYoZPKSUJ60tD90oJuFjaHPOe4ElUqHDmlz7VnJLIbq3Yq9&#10;2oFbRXnKBFQ6G4pY16uhuklXuDGpVDjuScfYb/z9AVwXU7l+3YzmeDLic9+st69JWXOsavaP2xp+&#10;U5pmXZMM1jdsMyeg3PdGj/fCuCcf3ItCWzoTqpq1CmXWB92brpW7i+yPQUC3muFeucaFTealxg+v&#10;zSPfI/PiwTwRGECg+H//c2ntPpL2vbvZkOyb35b8135vgDNpMhUCjYYVZtR3CFaDOSv45ZI148RC&#10;wSq7Bc95BteN45+93HMpI4AAAggggAACCCCAAAIIIIAAAggggAACCCCAAAIIIIAAAggggAACCCCA&#10;AAIIIIAAAggggAACCCCAAAIIIIAAAggggAACCCCAAAIIIIAAAggggAACCCCAAAIIIIAAAggggAAC&#10;CCCAAAIIIIAAAgggMCkBb3FFFv7Jf9sZPpEw+dda4RwPnQZmJ8hx9N1rb8u755+Xzw+eiDZ1FxfO&#10;yWp2qbvZSPebd9+3+ktcek5UImnVURi9wBsbt+ST4sNTdZwzuZO+ffUtUUqdqJ+G89qLyRGYvPLi&#10;ifoa90lvnTfvSzPPv/vcvF/N7wfL5+TW9pHfxeITUVqLdiwCo+9ff0cSI8yts5YtyG6ffIRblZL5&#10;7K6Om8Xqv2byXxw0eufTU6JkObPQPq/w7LfViVMo9pmn05wiAgjMgcCd0qNTzXK7WpKKyfUXXJ/H&#10;vQV5b3er+32HUW4uFCf3n0rauQCDu27C5O1qJcK5KUv1spwP8nKzITAigSBXppWbsWXnRhrRMAN1&#10;4+bIbZ8Uw+cGr7Buz+dgV7S5Hiiz1j3xVqtYp6q0nT/TOjjjBe/yC+I/+E1nlrq4Jf7+E/EWz3Xq&#10;5nXHzc2lcuN7jp9X41mad+T3LlF5YmMwaW2eNbs3lUx1F2dmv33P7ZqrnmB+6plBZSIIIDAagWZE&#10;zvqU/Zw6moEm30twLXY38pe6IpQRGJ1A1HO+Ory+RD3vx3S9OjoRekIAAQQQQAABBBBAAAEEEEAA&#10;AQQQQAABBBBAAAEEEEAAAQQQQODsBU7xv3I/+2AZEQEEEEAAAQQQQAABBBBAAAEEEEAAAQQQQAAB&#10;BBBAAAEEEEAAAQQQQAABBBBAAAEEEEAAAQQQQAABBBBAAAEEEEAAAQQQQAABBBBAAAEEEEAAAQQQ&#10;QAABBBBAAAEEEEAAAQQQQAABBBBAAAEEEEAAAQQQQAABBBBAAAEEEJhWgR/c+qKsZpdC4WeTafmH&#10;z31Zkl4idIwKBBBAYJoFlPLEK6xbU2jtbbXL1wvnZSmds45FFX7++GP5y09/KtVmPeqwVZdJpOTb&#10;19+06igggEA8BZRSci67eKLgri5tnOi8qJNUKhOq1o2aLGcWQvVuxW71wK2iPGUCKp0NRazr1VDd&#10;xCucmFQ6/L6deIx9AijVK31ayEDrgr6dDNBAmecvd9PP1hn5ZH/bciOG7xF3QpRPJuC8N3Sj//rz&#10;ZAMNcJbzuQ/OUKnwNWuAnqaqiZfJW/HqWtkqUxiDgN8KdaoSyVAdFfMh0F4bmed4a2s1rSIFBBCw&#10;BXS1LLqyL9JstA9MdP1gh0ZpBAKHzwmdrpKpzu6877SC972zjkjkCz1ZVMb9LliLX+v/rNizUw4i&#10;gAACCCCAAAIIIIAAAggggAACCCCAAAIIIIAAAggggAACCCCAAAIIIIAAAggggAACCCCAAAIIIIAA&#10;AggggAACCCCAAAIIIIAAAggggAACCCCAAAIIIIAAAggggAACCCCAAAIIIIAAAggggAACCCAQY4Fz&#10;Jofty2vX5BXzE5XPdlSht/Yeiy7tWN0lN1+yyhTGI3BpYVXO51ZO1fl3rr4l+YiceoN22rz7K6tp&#10;4sJ1icrRZjWaYOHNjVvy1UtP358PltesSNImV8raftGq80zew+9fe0cWRpzDaS3X+2/sB0FsV+1Y&#10;rMDGVBhkzCAPZOJZnpnltJ33KSqsvTp5F6NcqENgngXuFB+devr397dP3ccgHexW90Wb/3ptBc/k&#10;qNS+1cTN/adS4TyWKSf/ymEHg+TfPGzLbwQGEnBzHz3LeTXQuSNuFORttjazDlVufFaDyRS8gr1O&#10;bOdLOtg7XTBubt2IvManG2B6zk5ceTEUrH/vg1DdPFbocsmatpdfssoUEOgWUIlwbjvdeprXsLtd&#10;LPbduGY1d63z/UrovheLF4MgEEBgLgXcdXiA4FyzZsYl4vkilB92ZibLRBCYvIBuVENBqPSzHMJe&#10;InRMk7M+ZEIFAggggAACCCCAAAIIIIAAAggggAACCCCAAAIIIIAAAggggAACpxVInrYDzkcAAQQQ&#10;QAABBBBAAAEEEEAAAQQQQAABBBBAAAEEEEAAAQQQQAABBBBAAAEEEEAAAQQQQAABBBBAAAEEEEAA&#10;AQQQQAABBBBAAAEEEEAAAQQQQAABBBBAAAEEEEAAAQQQQAABBBBAAAEEEEAAAQQQQAABBBBAAAEE&#10;EEAAAQQQ6C+QS2XkP37l2/L+zmdyr7QlvtZyYWFFbq9dk1wy3b8DWiCAAAJTKJBYXhd/92Encr/4&#10;uL2vlJJX12/I397/ZedY1M5nz9pHHXPrvnHtDcmnstJqtdxDlBFAIIYC57JLslUpDhVZykuY9dO5&#10;oc7p1ViZ9Vloa9RlOb8QqnYr9mr7bhXlKRNQ5p7hbrpRdasmXnZjUulw3BMPskcA2jz3HDQqPVqI&#10;KHM0H/V57HnWyQ6qVMSzV6PR7ixYR+xUSz07LjdqUsj0v0b07ISDsRRQyZQVl27WrfJZFrR5n4W2&#10;M/qMhMY9wwqVyVuj+dUDq0xhDALNp9c/q+cE6Y4tj3krBK9/1/VPt5rzJjAT861/+kup3/9QgnWk&#10;rlXFy+Yl/7Xfm4m5xW4Szv058h4eu6AJaFABdz2o+HecDp1/sNfZP9zxFgqHu5G/vYhnWb9eES+T&#10;i2xPJQIIIIAAAggggAACCCCAAAIIIIAAAggggAACCCCAAAIIIIAAAggggAACCCCAAAIIIIAAAggg&#10;gAACCCCAAAIIIIAAAggggAACCCCAAAIIIIAAAggggAACCCCAAAIIIIAAAggggAACCCCAAAIIIIAA&#10;AggMJtC6+36oYXLzdqiOivEIvLFxS/700x+dqPO3Np6TzaWNE50bnOSXi+LvPLDOn4bX/vX1myZ3&#10;mSf/3uQN1Cb6II/Z4XapuCNbS8uHRfn65VdHmr/wsOP1bO+/sR+02x4y1+Jh36f5vV3tn99xrSv2&#10;QXKq7dXKpwmJcxFAYMYE9moHslc/fY64u/tb8tzKpbHrDHIt3ojITRrK++nkGgoCTwY5sO0Uhu35&#10;lOpcN8f+ws7ZAEHuo2DNc7jpqByChwfH/FvX7by9Ubl9xxzCQN17hbVQO13aFrV4srzW2vetHH3t&#10;zp38maEBZ7jCWzXX79yiSOUoP3fr/q8lefvLMzzr/lPT2je5/+x7pMov9T+RFvMrkAznf41tDlA3&#10;N2kiYhE0A6+kMmu+7nuuROWInoF5MgUEEJhCAd/kiM6a9VfT5K4/fB5IZqZwIv1Djsz92pUvu38P&#10;tEAAgWEE3Of84NzD78WUMv/64iXMPyaZ78AON3ddeFjPbwQQQAABBBBAAAEEEEAAAQQQQAABBBBA&#10;AAEEEEAAAQQQQAABBBA4sUD4f1F64q44EQEEEEAAAQQQQAABBBBAAAEEEEAAAQQQQAABBBBAAAEE&#10;EEAAAQQQQAABBBBAAAEEEEAAAQQQQAABBBBAAAEEEEAAAQQQQAABBBBAAAEEEEAAAQQQQAABBBBA&#10;AAEEEEAAAQQQQAABBBBAAAEEEEAAAQQQQAABBBBAAAEEEECgl0DC8+SV9evtn17tOIYAAgjMioC3&#10;vG5NpbW31SkH18O/u/8r0ea/0243li/IS2tXT9sN5yOAwBkKrOaWRJ4MN+DlpXUJ1lOj2lQyHepK&#10;N2uykjkfqncrdmsHbhXlKRNQqYjXv1aN3Sx03YkplY1djL0CKpvPlK+P7vWZRl1ubj+UlvksN82P&#10;rzzZX78sSqle3YzsmEqmQn3pZr1dl09lQsfcimA+bLMp4N4TDt8XE5ltI/w+U1P22T+Jm8rm7dOe&#10;fTbtSkqjFNB+M9SdSpDuOIQyRxXB629d/1rh98gccUztVOufvifVn/xFJ36vsCb5r/1ep8zO6ASU&#10;s360Pj+jG4aeJiXQbFgju+tF6+CcFVrlYmjGiYXlUF13hUrnuovtfV2riJivh9gQQAABBBBAAAEE&#10;EEAAAQQQQAABBBBAAAEEEEAAAQQQQAABBBBAAAEEEEAAAQQQQAABBBBAAAEEEEAAAQQQQAABBBBA&#10;AAEEEEAAAQQQQAABBBBAAAEEEEAAAQQQQAABBBBAAAEEEEAAAQQQQAABBBBA4OQCzbvvWyerhRVJ&#10;nLtg1VEYn8DN5YuylMpJqWH+/voQ2/n8inzx4otDnBFu6r72QYvk5u1wwxjWvGbymXomd9mTD34i&#10;q+X9ToSX93bkZ1dutsuvrF6Tl1bHk6d0Lcil2Gd7Uts3Odh8SZj/zmrbrpT6DrWWK3TaFNJO3qfO&#10;kaOdUr0s2uSSO6tccUcjs4cAAnEUuFN6NJKw7h1sj6Sffp3sDHJdTIRzk4qT+y8q90zSb0UOv18f&#10;7p4e2QmVCHQLuHlUW3ZupO6m4953c+SqdP88ruOOKap/r7AeqtalHZFLoerBKsx6yN1UerryA7vx&#10;n7acuPyitD78Uacb/8FvRPu+qBHmDu90PiU7umKeS7pyMAdhqwGeG6Zket1INj4AAEAASURBVIQ5&#10;BgGVCOfJFif/3RiGPVmXTlyRsZ+s51id5a75yC8Zq5eHYBCYuIAOngEPc8c7+WjHHlxhQ+Qf/ddP&#10;hwnWG0EcyYhn2bEHMv4BVPv5R5mBzDyfbdq5Dx3W8xsBBE4v4D7nBz1az7smZ710fQemyVl/enR6&#10;QAABBBBAAAEEEEAAAQQQQAABBBBAAAEEEEAAAQQQQAABBBBAwBEw/zrPhgACCCCAAAIIIIAAAggg&#10;gAACCCCAAAIIIIAAAggggAACCCCAAAIIIIAAAggggAACCCCAAAIIIIAAAggggAACCCCAAAIIIIAA&#10;AggggAACCCCAAAIIIIAAAggggAACCCCAAAIIIIAAAggggAACCCCAAAIIIIAAAggggAACCCCAAAII&#10;IIDA6AUShXWrU10uim7URaXSspDOys2Vi/LR7gOrzbCFdCIp377+1rCn0R4BBCYssJpbGjqCq0sb&#10;Q5/T6wSVyoQO60ZNltI58ZQSX+vQ8cOK/XpFWn5LEl7isIrfUyaggtcumRZp1juR60a1sx+XneC+&#10;2b0pc/+cpi34rHRv+XpN3v3sN91V8sOV81Z5rIXgNXc2/ew9kI+4JjhNpWyuEWwzKuC8Nw7fF5OY&#10;beS1KB2+Z00itnGOqTJ5u3tzH/Yr++LlFu16SqMTaDXDfSVS4Tpq5kfAPF93bzrqPdLdgP1YCqiU&#10;vV7UNXs9FsugpzSo4Put7i14nmSbHQHdtF9PleQeefjq+gfFw93Oby9f6OxH7XiZXKjar8fvGTwU&#10;JBUIIIAAAggggAACCCCAAAIIIIAAAggggAACCCCAAAIIIIAAAggggAACCCCAAAIIIIAAAggggAAC&#10;CCCAAAIIIIAAAggggAACCCCAAAIIIIAAAggggAACCCCAAAIIIIAAAggggAACCCCAAAIIIIAAAgjE&#10;WECbXGrN+3ZOqOTm7RhHPHuhBTnvXt+4Kf/2/nsDTy7tJeW71942+fK8gc+Jati8+75VHeQASmxc&#10;teriXHhl7Zp8vvmSyAc/lLLJAfFgeVXuLa+1Q35++ZJ87fLLYws/l8xI3vyUndwE3QO2tC+7tQPZ&#10;SK50V491f6cazgfgDriWPcoDmTT5+AaZx4HJ0bdocjSyIYAAAp+WHvdFuLVs8k3vfd6zXXBd2a3t&#10;y0pmvHnmtiv9r4vnvHBemVDeT3PNd7dkq+VWtculejmynkoETiqgnFyZ3Xl0T9rnSc9zc2WGPisn&#10;7XjE5wVxqeyC6OrBUc+lnaP9Yfeicrm5+TOH7XPK23tXXpTWhz86moXJJ+VvfSaJ89eP6uZsT5dL&#10;oRl7J8jBHuqEitkVcPJ/BhPVrUYs5xuKa0bz8pFfMpZvP4JCYOIC+3/yP0v9o5+ai7QvykSjL9wS&#10;+eZ/Orm4zPfJYta7M70F95lmvTNF3bXfqWQHAQRGIqAjcgN3P+srs2a1cm6Ts34k7nSCAAIIIIAA&#10;AggggAACCCCAAAIIIIAAAggggAACCCCAAAIIIIBAt8Dp/l+i3T2xjwACCCCAAAIIIIAAAggggAAC&#10;CCCAAAIIIIAAAggggAACCCCAAAIIIIAAAggggAACCCCAAAIIIIAAAggggAACCCCAAAIIIIAAAggg&#10;gAACCCCAAAIIIIAAAggggAACCCCAAAIIIIAAAggggAACCCCAAAIIIIAAAggggAACCCCAAAIIIIBA&#10;l4C3vNFVerrbKm516l7buNHZP+nO1zdfk8V07qSncx4CCExIYDW7NPTIm4XwNWXoTrpPSKW7S+19&#10;3aiLUkqWMwuhY27FXu3AraI8ZQIqnbUi1vWqVZ50QbeaIq2GFYYbs3UwhoX9esWKKuH7VjkoZNP5&#10;UN24KlQy4nPffGqcT2b6DltuxOs90jdgGgwsoJIpu625H0xsa9Tsoc19SSWc+OwWM1FSmfC1QNfK&#10;MzG3uE6ifZ9xg0sk3RrKcySg3Nc/WIuwTZ2Au17U7n1l6mYU34BVylk/Yh3fF2vIyLTfEnGfXSKe&#10;JYbsdmaatw727LmY9aqX6/09inttCjrQNft50e6UEgIIIIAAAggggAACCCCAAAIIIIAAAggggAAC&#10;CCCAAAIIIIAAAggggAACCCCAAAIIIIAAAggggAACCCCAAAIIIIAAAggggAACCCCAAAIIIIAAAggg&#10;gAACCCCAAAIIIIAAAggggAACCCCAAAIIIIAAAgj0E2h9/rFI0861k9y83e80jo9Y4KXVq5IeIsfQ&#10;NzffkKVT5u7SWkvz7vvWTJJXXjB5+DyrLu6F8299T5q/8/vy8ff+qXz+5rdk4bl35Ac3viDfufaW&#10;eGOey1qu0Jdnq1Ls22ZUDYLX9Em11Le71awd9yB5F4t1ckH1haUBAnMgUDO5MT8/eNJzpgmTt+WN&#10;4p68vrcrwX6v7d7+dq/DIzm2Xe1/HS6oRGgsN7eQishfmzxmfiUnB2eocyoQGFbAzZXp5KkdtrvT&#10;tHfz9qqUndf3NH2P+lyvsG51qU9xzdERn2uVzln9z1shcfn50JT9ex+E6uapwq+E1+Iqb6+958mD&#10;ufYXCOVCDk6Jaw5Q994zxHcY/SVi1MLJL6knmZ86RiyEggACyiTP9I8Y4nqtPopw6vfceyTX49G8&#10;pMH3x9rNtTuarulligXc5/xgKlYOYSdnveYaOMWvNqEjgAACCCCAAAIIIIAAAggggAACCCCAAAII&#10;IIAAAggggAACCMRVIBnXwIgLAQQQQAABBBBAAAEEEEAAAQQQQAABBBBAAAEEEEAAAQQQQAABBBBA&#10;AAEEEEAAAQQQQAABBBBAAAEEEEAAAQQQQAABBBBAAAEEEEAAAQQQQAABBBBAAAEEEEAAAQQQQAAB&#10;BBBAAAEEEEAAAQQQQAABBBBAAAEEEEAAAQQQQAABBBBAYLoFEoW10AT84rbI2uV2/bXCeSmk81Ks&#10;l0PtBqm4WtiQVzduDNKUNgggEDOB5cyiKPOfNv8NsmWTaVnPFQZpOnAblcqE2upGrV0XxPekuh86&#10;3l2xWzuQ1RHH1N0/++MXUOms6HKxM5CuVzv7cdiJikelsnEIbeAYSvWK1TahW1Y5KOSyC6G6cVUo&#10;cy0Jbc16uyo/gG352TUi1AcVUy/g3hN0szGxOYU+++ncxGI5y4G9bD40nK6d7Dkh1BEV0QKt8DVZ&#10;JRLRbamdD4GEne5at5rzMe8Zm6WXce4bfkuC+5pKpmZsppOfTmj9wFpx8i/KqCKIWAtGPkuMarwp&#10;66fV9RwdhO7lC6KU13MWXsSa1o/ZM3jPCXAQAQQQQAABBBBAAAEEEEAAAQQQQAABBBBAAAEEEEAA&#10;AQQQQAABBBBAAAEEEEAAAQQQQAABBBBAAAEEEEAAAQQQQAABBBBAAAEEEEAAAQQQQAABBBBAAAEE&#10;EEAAAQQQQAABBBBAAAEEEEAAAQQQQACBGAo0775vR6WUJK+8YNdRGrtAykvKK6vX5MePP+w71sum&#10;3a2VS33b9Wvgb98TXT2wmiU3X7LK01DwFs/Jsvn50gSCXc8W5LPS454jb1eO8tz1bDiCg3smN2JT&#10;+z17ypk8bHknB2MhvSAPDnZ6nhf0fXkxnF+250kcRACBmRMIrnn9csh+7/0fy8J+Ud4ws7+8UJA/&#10;fvkdMYlJIi3u7m/Lq2vXI4+NorLhN6XYJ5ddEFmQHfdpRsquUU2uUmtzrp3BsVREHregvtKsSctc&#10;jxN98rEEbdkQGEgg4eRRjciPNFA/I2jk5soM8vrGdfMKa9J6dKcTni71Xu90Gkbt1Ozcuu0mETmV&#10;ok6d1TqVNVfP1cuid+53pti6/4Gk3v5epzxvO7pSCk3Zyy2F6qhAoCPg5P8M6ieZD7kTV9SO1lat&#10;iojdajClBZXM2JGbdR0bAgggIG4+39bkctfPy6sR5H/V0vXddTP01D4vFKeapzY5qYt/+Afi1yvS&#10;fpZr1CX/jX8scvX1U/XLybMl4D7nB7NTqaNn/WDdZ60EyVk/W28AZoMAAggggAACCCCAAAIIIIAA&#10;AggggAACCCCAAAIIIIAAAgggEAsBLxZREAQCCCCAAAIIIIAAAggggAACCCCAAAIIIIAAAggggAAC&#10;CCCAAAIIIIAAAggggAACCCCAAAIIIIAAAggggAACCCCAAAIIIIAAAggggAACCCCAAAIIIIAAAggg&#10;gAACCCCAAAIIIIAAAggggAACCCCAAAIIIIAAAggggAACCCCAAAIIIIDAzAl4S2siSlnzau097pSV&#10;OfbKxvVOeZidlJeQ71x/e5hTaIsAAjESSHierGQXBo7o6tKGuZzY15OBTz6moTLXEQl+ujbdqLVL&#10;g8S2W93vOpPdaRRQ6ZwVtq5XrfKkC1HxqHR20mENNf5BvWK1T/q+VQ4K2SGuBaGTh61IpkJn6Ga9&#10;XZdPZULH3Ipy8+k1wq2nPP0CynlvHL4vJjKzhn0tUgO8NycS54gHVZnwusCvlkc8Ct1ZAq2mVWwX&#10;vGS4jpq5EVDu6++35mbuszRRlQqvF6PWlbM050nNRSXT1tCHz5NWJYWpFIhaC7rrxamc2IiC9g+K&#10;Vk+JhWWrHFXwMvbzd9BGO8+LUedRhwACCCCAAAIIIIAAAggggAACCCCAAAIIIIAAAggggAACCCCA&#10;AAIIIIAAAggggAACCCCAAAIIIIAAAggggAACCCCAAAIIIIAAAggggAACCCCAAAIIIIAAAggggAAC&#10;CCCAAAIIIIAAAggggAACCCCAAALHCzTvvm8dTGxcE5XJW3UUzkbgtfUb4vXJtXcusyhfu/zKSAJq&#10;Pvgw1E9y83aojorjBdZyS8cffHZku2r/ff6+J5yiwSBjrWYLoRGWB/jMF+vkggrBUYHAHArcKT3q&#10;OetC5UDW9o+ue+smR0mhRy65Bwfb4mvds8/THHxS6Z8ztmDy36ln+Si7x3LzOLm5hoK2yR45uko1&#10;rpvdnuyfTsDNfaSbjdN1eJqznby9cc6R6xXW7ZmWduzyMKWoXEkROZWG6XIW2iauvGhNQ2/dFT3H&#10;1z9dLlkeQd5zxfvENqFkCahERP7XqDyx1llnX9BBTG5ciXCO77OPbPQjqhT5JUevSo8ITL+Acq95&#10;7jVx+qcYvxm4+X4n+QwUP52BI1JmPdraeyz6YE+kUTPnaSF38sB8c9NQN6r2XM3nT3neUZ2Ts177&#10;Zm3IhgACCCCAAAIIIIAAAggggAACCCCAAAIIIIAAAggggAACCCCAAAIjFej6l/qR9ktnCCCAAAII&#10;IIAAAggggAACCCCAAAIIIIAAAggggAACCCCAAAIIIIAAAggggAACCCCAAAIIIIAAAggggAACCCCA&#10;AAIIIIAAAggggAACCCCAAAIIIIAAAggggAACCCCAAAIIIIAAAggggAACCCCAAAIIIIAAAggggAAC&#10;CCCAAAIIIIAAAnMuoBIJ8RbPWQp+ccsqv7J+XZT5b9jta5uvSiGTH/Y02iOAQIwEVrNLA0ezWdgY&#10;uO0wDVUq87R5MiUqtyjKS7TLy5mFvt3s1Q76tqFBvAVUOmsFqBtVqzzpQlQ8bsyTjrHf+KV6xWqS&#10;8H2rHBQWsouhunFVKGXWHImU1b1uNtrl/OH1wDpqF8oxe4/Y0VE6lUAybZ/ut0Tr8PvVbjSmUqNm&#10;dzzAe9M+YTpLKpMLBa5r5VAdFaMT0H4z1JlKJEN1VMyRgPP661b4PTJHGlM71aj1YtS6cmonGKfA&#10;nXu0du/hcYqVWIYS0M16uL27Xgy3mJua1sGeNddEvmCVowrKfO8iznfAfj1ez+BRcVOHAAIIIIAA&#10;AggggAACCCCAAAIIIIAAAggggAACCCCAAAIIIIAAAggggAACCCCAAAIIIIAAAggggAACCCCAAAII&#10;IIAAAggggAACCCCAAAIIIIAAAggggAACCCCAAAIIIIAAAggggAACCCCAAAIIIIBAXAW01pLcvC3e&#10;2pVOiAlTZpuMwEIqK6+t3Th28KTy5HvX35Hks1x5xzYc8IC/Z+cFVSZvqLe4MuDZNAsE1rL9/9b+&#10;drV0ZljblWLfsdYi8j8up8m72BeOBgggIL7Jy3e3ZN87XJbFWjiXSL7u5NXrOqlh8v09Lu921Yx2&#10;d7va/7q4mlmSyPxMTm4hSTm5Ck2oSRP/cZubh/O4dtQjMJCAm/uo9TSH6kDnjrhR6PNi1rBx3VRh&#10;3Q7NuOnyydZm2smt2+44xnO3Jz6+knflRbtz84zZuv9ru26OSr6zHlf5wXOvzxETU+0WcPJ/Bodi&#10;mQM0Ki9pckZz1zprQN2IyEnY/RqyjwAC8yHQzqXZNdWo62LXYXZPL6CcZ/DIHLGnH2YuenDzVGvy&#10;wM7F6z7MJN33hPueUe6alWvgMLy0RQABBBBAAAEEEEAAAQQQQAABBBBAAAEEEEAAAQQQQAABBBBA&#10;YCCBGf1fZQ40dxohgAACCCCAAAIIIIAAAggggAACCCCAAAIIIIAAAggggAACCCCAAAIIIIAAAggg&#10;gAACCCCAAAIIIIAAAggggAACCCCAAAIIIIAAAggggAACCCCAAAIIIIAAAggggAACCCCAAAIIIIAA&#10;AggggAACCCCAAAIIIIAAAggggAACCCCAAAIIjFnAW14Xv7QjKrsgwb63tGqNuJDKyq2VS/Lh7n2r&#10;vlfh8uKavL5xs1cTjiGAwBQIrOaWzGf/wUCRXi1sDNRu2EYr//S/E0mmRCnPOnUls2iVowp71YOo&#10;auqmSECls1a0ul61yhMvRMTjxjzxGPsEsN+oWC0Svm+Vg8KCuRac5abMZ163GkdDNuvt/XzSfj8c&#10;NTjaKzdqRwX2ZkpAJdPh+TTMe8O5ToQbjb5Gu+8zs16eh01FzFPXyvMw9cnNsdUMj50g3XEYZX5q&#10;lPv6R71H5odjamcatV6M3Tp3anXtwFXKXj/oZ+tKuxWlaRTQwTrQ2dzX2zk8V0W/XLTm6y0UrPJx&#10;BS+bF7/ruxRds58XjzuPegQQQAABBBBAAAEEEEAAAQQQQAABBBBAAAEEEEAAAQQQQAABBBBAAAEE&#10;EEAAAQQQQAABBBBAAAEEEEAAAQQQQAABBBBAAAEEEEAAAQQQQAABBBBAAAEEEEAAAQQQQAABBBBA&#10;AAEEEEAAAQQQQAABBBAICyilJPul3xExP36lJM27H0hi42q4ITVnJvDFi7flSW1fPis9tsZMqoR8&#10;/8a7ci47unxdftEewyusW2NS6C9QSOcl6SWk6beObVwz+c5K9YrkvNSxbUZ1YLti5wKI6nctF84P&#10;UMjko5padXt18i5aIBQQmEOBBwdPpO5H5C3rsshF5GxJ98ljdfdgWy4snOvqZXS7OwNcF1eDe+vu&#10;rj1oKmNy1Cqrrp2zNsjR1TWfZOv463+pTg49C5DCqQSCHKrWNsFcV24+s6icZ1asEyx4hbXQ6Hp/&#10;W1T+BGtqNy9mOhe6ToQGm4MK7/x1k9fb5GLrek/6934tcvPNOZh9eIq6XLIqvYi1t9WAwtwLtNcX&#10;5plSup8pu3Nmx0UoIiaVcO5NcYn1lHGE8lN3Xd9O2TWnI4DAFAuE1uMR18Upnl4sQ++YK8+sN1MS&#10;ypkdy6jjGVTwzKa788DWq/EMlKgmJqDNv190b6HnfCdnve76bqz7PPYRQAABBBBAAAEEEEAAAQQQ&#10;QAABBBBAAAEEEEAAAQQQQAABBBBA4OQC5v+twoYAAggggAACCCCAAAIIIIAAAggggAACCCCAAAII&#10;IIAAAggggAACCCCAAAIIIIAAAggggAACCCCAAAIIIIAAAggggAACCCCAAAIIIIAAAggggAACCCCA&#10;AAIIIIAAAggggAACCCCAAAIIIIAAAggggAACCCCAAAIIIIAAAggggAACCCCAwHgEFr/9n4hKZ8XL&#10;5ERrHTnIaxs35MPd+5HH3Mqkl5DfvvG2KKXcQ5QRQGDKBM5llwaKeCmdl+XMwkBth22kUpnIU5az&#10;/cfbrR1Enkvl9AioVNYKVterVnnShah43JgnHWO/8ffrFatJwvetclBYyA12LQideMIKlUyLrpU7&#10;Z+tmvb2fS6U7dcftlBu14w5RP+UCKpkKzSB4bwTr2DPfGva1aCIxnPmkRVQiISp4ZqgdXTe6P6sT&#10;CGnmh9StZmiOKkG64xDKPFU4r3/Ue2SeOKZ1rlH3jah15VnMz9/flb3/87+XxPKGeIV183td0i9+&#10;QRJLq2cx/NjHCD1PNhvmuy/ffGfljX1sBhivQKKwJkv/4e9LsB7UDfNjXtvEyvnxDjpFvbcO9qxo&#10;EwsFq3xcQaVzItWj71L8mD2DHxc39QgggAACCCCAAAIIIIAAAggggAACCCCAAAIIIIAAAggggAAC&#10;CCCAAAIIIIAAAggggAACCCCAAAIIIIAAAggggAACCCCAAAIIIIAAAggggAACCCCAAAIIIIAAAggg&#10;gAACCCCAAAIIIIAAAggggAACCMRdwDN5oNIvvBv3MGc+viDX5g9ufFE+KT6UO8VHUvcbsmry9b28&#10;ek0WnJxpp8Xwi9tWF0FOCLbhBIKcqOvZgnxeftLzxK3KnlxdGL/vdrXYM47g4JqJ190K6f55F4v1&#10;o7xt7vmUEUBgPgTulB71nei6SoTapE3ell7bvf0teff8872anPjYdqXU99zgPuuZe2Di+usiJgdg&#10;O1dTRF7CdkdB/tqu3G0pv3Vs/yUnD+exDTmAwCAC7nuy1ftzNUiXJ23j5jOLynl20r5HfV6Q9yy0&#10;lXZEzt8IVfetcD/TQS4lNlHm+cW79Lz4n73X0Wjd/6CzP287vnPfUfmzzbc8b94zM98gB2jXmiKO&#10;OUCDPHyhzb03hRpMZ4WbX1KTi3w6X0iiRmDEAqF83V3PhSMeiu6eCSz9zu+LmLVmkLM+7lvj7vty&#10;8Ff/QlQyLSqVFjG/F7/7n4mXW4xF6Mr5dwX3mS4WQcYwiPaazPPmIsd08O+DidVL7e/EgveHytjP&#10;u1wDY/gGJSQEEEAAAQQQQAABBBBAAAEEEEAAAQQQQAABBBBAAAEEEEAAgZkTMP9rUjYEEEAAAQQQ&#10;QAABBBBAAAEEEEAAAQQQQAABBBBAAAEEEEAAAQQQQAABBBBAAAEEEEAAAQQQQAABBBBAAAEEEEAA&#10;AQQQQAABBBBAAAEEEEAAAQQQQAABBBBAAAEEEEAAAQQQQAABBBBAAAEEEEAAAQQQQAABBBBAAAEE&#10;EEAAAQQQQAABBMYj4C2u9O34amFDCum8FOvlvm2/cvllWcku9m1HAwQQiL/Aam5poCCDa8RZb0vm&#10;muQpJb7Wxw5dMteslu9LwvOObcOBeAuodNYKUNcrVnnSBV2vhkNwYg43iFdNuVGzAkr4Lavsm1Le&#10;fN7OdEulreF0o94ue8qTbDIt1ebTstXoWaHhN6Vp5pD0ElGHqZtmAfPau5vu8V5w246yrJ3PjaQy&#10;o+w+1n2pTF507eha7Ff7Px/EekJxD67VDEeYIN1xGGV+apT7+ke9R+aHY2pnqtK5UOyR68pQq9FX&#10;tPYeiy4XpWl+5MGH7QFSV2+LLK2OfrAJ9Kii7tHB2nLK1uwToIv9kMFrm7r6UuzjnESAWvviV/at&#10;ob38slU+ruBlstL9ROh3rfuOO4d6BBBAAAEEEEAAAQQQQAABBBBAAAEEEEAAAQQQQAABBBBAAAEE&#10;EEAAAQQQQAABBBBAAAEEEEAAAQQQQAABBBBAAAEEEEAAAQQQQAABBBBAAAEEEEAAAQQQQAABBBBA&#10;AAEEEEAAAQQQQAABBBBAAAEEEEBgmgSUyX93c/li+2dccWuTR8svPbG69wprVpnCYAJrJp/i52Xb&#10;0j1zq1KUqwvrbvVIyw2TJ6bUJ4+eMiMuZxZC46ZNzpmcycFV6ZFzK8i9FuSUW0qccc64ULRUIIDA&#10;pAQ+LT3qO/S6hHOzZpoRuc66enpU3pO6uYalzX+j3nbM9bffdi67JMmbl8zPm/2aikpmRMtBp12y&#10;1Z1JpVPd3tnvc022W1NCoLeAcnNlNhu9TxjnUSenrJvXd5xDD9u3lzM57IM8YV35PXVpZ9hu2u3d&#10;fMUqE871dqKOZ+CkxJUXxf/svaOZmJxz/pOH4p27cFQ3J3u6XLJmqgbMvW6dRGHuBFQyJd15iPUk&#10;r/HH6UflJXVzlx537rTVu/kle6z3pm1qxIsAAqcQcNfjrQmux08xjWk6VaVG/x3BuObvV8vim/zL&#10;cd3cZzbdqI4tVK21iMlZq7zE2MYYV8etJ59L6f/656KDz/eztc/i7/5Xkrr8/LiGjE2/uS/8BxL8&#10;HLs56z4dtTY89mQOIIAAAggggAACCCCAAAIIIIAAAggggAACCCCAAAIIIIAAAggggMAgAslBGtEG&#10;AQQQQAABBBBAAAEEEEAAAQQQQAABBBBAAAEEEEAAAQQQQAABBBBAAAEEEEAAAQQQQAABBBBAAAEE&#10;EEAAAQQQQAABBBBAAAEEEEAAAQQQQAABBBBAAAEEEEAAAQQQQAABBBBAAAEEEEAAAQQQQAABBBBA&#10;AAEEEEAAAQQQQAABBBBAAIFxCSil5NWNG/I3997rOcTFhXPy1oXnerbhIAIITI/AuezSQMFeLWwM&#10;1G6UjTxzXSqkF2S3tt+z273agazmBptHz444OBEBlc5a4+p61SpPuqAb4XhUKj3psAYe/8B4trRv&#10;tU84Zd9LSPB5O8tNJVPWcLpZ75TzyYxUu8qdA1075UZNCpl8Vw27syAQ+dlqNiYzNedapFL2tWoy&#10;QZ3NqKr92druDKbNfZZtfAK61Qx3rrxwHTXzI5Cw011HvkfmR2NqZ+qucYOJTGqd6xe3Qo7e8tk/&#10;34WCGFGFSmVCPWmzVox6DUINqUBgSgX8svmeRGsr+sTCslU+rqDSOeuQrlesMgUEEEAAAQQQQAAB&#10;BBBAAAEEEEAAAQQQQAABBBBAAAEEEEAAAQQQQAABBBBAAAEEEEAAAQQQQAABBBBAAAEEEEAAAQQQ&#10;QAABBBBAAAEEEEAAAQQQQAABBBBAAAEEEEAAAQQQQAABBBBAAAEEEEAAAQQQQACB/gL+/hPzd+Pt&#10;/GBeYb3/ibQICdz6zU/lyucfSqrVMj9N+bxwTv725stWu63KnlUeR2G7Wurb7UpmUZIm71vUFuRd&#10;rPTJv1asH8hSlvxrUX7UITDrAjvmGlMaIE/Ikm/fWwKXnN/qyaNFy4ODbXkhN9rrS63VkP2IfJ7d&#10;wQR5MJeHyCsZ5CvszrqS7DG3Ur3cPRT7CJxOwMmhKj3ee6cbqPfZfiWcoznuuTKDNa6/fa8zMb2/&#10;09kfase9Bjq5lIbqa8Yae5dfCM2odf8D8c5dCNXPeoWu2GtyL0/O8ll/zUcxP5VIWesLicoTO4qB&#10;TtOHWVeFNhP3LG4q6eZ+N6tVkyea/JKz+GozJwQGFwiu1dYWrMeDnJzmmZINAYn4TjV8P5mck3sP&#10;G2uO6t2H0vqj/0HEfAf9xORsDr5HWfgH/0ySG1cnBzDoyCph7vlOjtw4rssGnc8I2yknZ30s16sj&#10;nC9dIYAAAggggAACCCCAAAIIIIAAAggggAACCCCAAAIIIIAAAgggMAmB5CQGZUwEEEAAAQQQQAAB&#10;BBBAAAEEEEAAAQQQQAABBBBAAAEEEEAAAQQQQAABBBBAAAEEEEAAAQQQQAABBBBAAAEEEEAAAQQQ&#10;QAABBBBAAAEEEEAAAQQQQAABBBBAAAEEEEAAAQQQQAABBBBAAAEEEEAAAQQQQAABBBBAAAEEEEAA&#10;AQQQQAABBLoFXl2/Lj988IE0/GZ3dWffU5789o13RCnVqQt2mlv3pPngQ/EK65Jc2RCdXxaVIEWX&#10;hUQBgZgKJL2EFNJ5KdbLPSPcXNroeXxcB1eyC7Jb2+/Z/V7tQFZzSz3bcDC+AiqdtYLT9apVnnQh&#10;FE8yLcp8bqZlK9UroVCTvm/V+Ymzn48yjtbWbHSK+VRWdqqlTjlqp9yoSiGTjzpE3RQLqGQqFL1u&#10;1kN1Z1GhGzV7mFTGLs9wSTmfLV0LX0dmePpnPzX32cs8a/EsdfYvQ5xGDL3+raN7ZJziJJbeAiod&#10;vm+E1pW9uxjZ0dbeltWXSufEc671VoMpK6iIe3ToPj5lcyJcBPoJtA72Qk28hUKoLqrCc57B/Zg9&#10;g0fFTB0CCCCAAAIIIIAAAggggAACCCCAAAIIIIAAAggggAACCCCAAAIIIIAAAggggAACCCCAAAII&#10;IIAAAggggAACCCCAAAIIIIAAAggggAACCCCAAAIIIIAAAggggAACCCCAAAIIIIAAAggggAACCCCA&#10;AAIIIBA3Ab+4HQopyOfJNrzAwkFRCvvFzom5ejhv1Xbl6Hin4Yh3+uVOC4Zbyz3NDVD91/+HNO/8&#10;TIJ8T0EukMT6VSls3pSH5Sc9o9qrleVKzxYcRACBWRW4s/ew79SW0wuSMnnj7GyTIiuqf77Ju/vb&#10;8oK5Fo1y26n0zikZjLWSWZQg3/XAm5NvKNlqHXtqVC7OYxtzAIF+Agknh2rQPshZ6bwn+3Vz2uNR&#10;uczcvL6nHWPU53uFNfG37x11Wwqvg48O9thz82LOUC61HrMe6FBgrJbWRHfZ+vc+EHn1twY6f1Ya&#10;ab8l2qyXuzdFzvJuDvaPE0gkrSM6hjlAdatpxRgUVCKcxznUaAorVCp8zw3yS8b9fjeF1ISMwFQJ&#10;uLnrlYk+uPeLcw2fqkkR7MgEdDP8fbAk43OfdO9hwXNd8B4ey3Zo8Wxt3F4fm5z307CppL0mC2KO&#10;47psIpbOtS5qbTiRuBgUAQQQQAABBBBAAAEEEEAAAQQQQAABBBBAAAEEEEAAAQQQQACBGRII/y8X&#10;ZmhyTAUBBBBAAAEEEEAAAQQQQAABBBBAAAEEEEAAAQQQQAABBBBAAAEEEEAAAQQQQAABBBBAAAEE&#10;EEAAAQQQQAABBBBAAAEEEEAAAQQQQAABBBBAAAEEEEAAAQQQQAABBBBAAAEEEEAAAQQQQAABBBBA&#10;AAEEEEAAAQQQQAABBBBAAAEEEEBgOgRyqYx8/epr8v/d+XFkwN+69oas5pZCxxqf/VIqf/v/HNV7&#10;CVn+Z38gyvOO6thDAIHYClxeWpPidvnY+M7nVyRvrg+T2JYzC32H3a3u921Dg/gKqHTWDs5vifb9&#10;2NxDdL1qxReK1zoav8J+oxIKyjO+3ZtOTCCtZjLdHYLoZr1THuR6U27WOu3ZmR0BlQzfa3SzMZkJ&#10;NpzP/oTug5OYvJe17726ejCJMOZnzFbTnuskrsl2BJQmLeC8B7T7Hpl0fIw/kIBS5vuQYL3TtcbR&#10;zr1loI5G0Mgvblm9eMvrVnnqCxH36O615dTPjwkgECHgl4uh2kS+EKqLqlCZnFWta+FnRqsBBQQQ&#10;QAABBBBAAAEEEEAAAQQQQAABBBBAAAEEEEAAAQQQQAABBBBAAAEEEEAAAQQQQAABBBBAAAEEEEAA&#10;AQQQQAABBBBAAAEEEEAAAQQQQAABBBBAAAEEEEAAAQQQQAABBBBAAAEEEEAAAQQQQAABBBBAAIGQ&#10;gDI5OxOXnhO/uC36YLd93CushdpR0V8glV2U7sxqqYh8LaV6ReqthqQTqf4dnrDFdrXU98y17NPc&#10;ADpoa3I7BfmdtDlLJVOy/Nxrfc8v1skH1ReJBgjMqMAnxUd9Z3atsCG6Yl+LvPWr4m2+LKKPzzkb&#10;dHxvf7tv/8M22K6Ec6S4faxmw3mu3TbdZeXksUya/KXHbQcTyvl0XDzUT7dAcK8ObcGaIyIHVqjd&#10;CCuicpmpdDiP5wiHPHVXXsHOe6ZLOyfqU5v1XPc2bfmBu2Mfx7535UVp/epvOl37Dz82uX4b7XVm&#10;p3LGd3TZvgcG0/Vyw91nZpyI6R0joNznxIhnymNOPbvqqPzMUfems4tofCNF3Ft1g1zk4wOnZwSm&#10;RCDqmme+6xMnj/OUzIYwRywQrHutzdzblVJW1SQL7rOLrldlXNFF5WRWyXg/M3ZeG3dNFhxomudu&#10;NlHutS6O61VeJwQQQAABBBBAAAEEEEAAAQQQQAABBBBAAAEEEEAAAQQQQAABBKZcIDnl8RM+Aggg&#10;gAACCCCAAAIIIIAAAggggAACCCCAAAIIIIAAAggggAACCCCAAAIIIIAAAggggAACCCCAAAIIIIAA&#10;AggggAACCCCAAAIIIIAAAggggAACCCCAAAIIIIAAAggggAACCCCAAAIIIIAAAggggAACCCCAAAII&#10;IIAAAggggAACCCCAwIwIvLZxQ7LJtPzdvV/KTrXUntW57JJ89crL8ty5y5Gz9IvbVr23uCLK86w6&#10;CgggEF+Bty48Lx/s3BVf68gg3730QmT9WVQuZxb7DrNXO+jbhgbxFVDpbCg4XSuLyvV/7UMnjqFC&#10;N2pWr1HxWg1iVtivV0IRJf2WXZdI2eUzKC38/+zdW4xkyZnY9y/OyXtlZlVXVXdPd/XcONMzJHdp&#10;UdwlRe6SkqUVIFjCeo21BMsyIPhRsF8MA/aDYD/Y8IOfDAOGnwzDL4YgAwsZEGzYMgxYgrjcpfau&#10;JYecJjnk9PS97plVec8TjpM9lZUR52SerKq85z+IQp+IEyfii1+dPJfc2fr+zb8rogNR5pkj/JHw&#10;5/NSSGcvNof+W3N+L0M7smO5BFIx52KnNZ81uPOmo9eq+QQ2/VlVNm9NEphrMmV6ArrbsQZXHqmO&#10;LZA1rCjfOQecc2QNSZZ2yeFzox64n+hWYy5r6Z4eWPP65V2rvuyV3rOkswj3Gd7ZTRWBpRfonp9G&#10;1uBvbEba4hq8jPOsN6drU1xstCGAAAIIIIAAAggggAACCCCAAAIIIIAAAggggAACCCCAAAIIIIAA&#10;AggggAACCCCAAAIIIIAAAggggAACCCCAAAIIIIAAAggggAACCCCAAAIIIIAAAggggAACCCCAAAII&#10;IIAAAggggAACCCCAAAIIIIAAAq5AmN9F16uisgVRzt9bd/vOsp66/74UzU9YdKctwdmxqDHyb80y&#10;xmWZyzM5PoKBYNND8rUc1Ctyv7gz0HOym0eNSuKA2/lSr49uOvnhzPm5mSkkHr+ueRc7Jnfej48/&#10;k5+fvpRapynK/M9TSnzlmX/Dn7DumfrFv5dtYXvK9z/vO7jf9Pde16PHepI3ufF28mVJeX7i74UO&#10;CExboG7yGL2sHSdO83bpjrnnnVn9vL0PZPvh10Ue/Qur3a2cts6lanJXls31aFLlyFx3k8q2yXl9&#10;leLff2hylZpjzD3zR5UXsp8dniMwvHbU2g0prFEewatY0veKAnG5MrvtKw4yge4x+YLUgp/jXtl5&#10;/jLXGm1+rvxs7j4/jfHsNAHxpRnC33so3R//3mW85pk4ePlz8c19YF1K+N7nFlUou03UEYgKODlA&#10;w3f0hStx95w55BSfhUvsdyMDeT1nEQNzIIDA4gmo2OdxO6/34kVNRDMTaDetqWLPF6vHbCthjurB&#10;os13FVMrjkU4j0pnpjbdJAeO5GU3g+uAz3lonH7ry+KF7zbmuTV08krbk6RnLAQQQAABBBBAAAEE&#10;EEAAAQQQQAABBBBAAAEEEEAAAQQQQAABBBAwAikUEEAAAQQQQAABBBBAAAEEEEAAAQQQQAABBBBA&#10;AAEEEEAAAQQQQAABBBBAAAEEEEAAAQQQQAABBBBAAAEEEEAAAQQQQAABBBBAAAEEEEAAAQQQQAAB&#10;BBBAAAEEEEAAAQQQQAABBBBAAAEEEEAAAQQQQAABBBBAAAEEEEAAAQQQQAABBBBYFIH3b92X8KfZ&#10;afVCyqYyI0Prnh5Y+73yrlWnggACiy1wu7Apf+PdX5X/9xd/Iu2g0w9WiZJv7X3JXA/2+m2z3tjK&#10;bSROedI8S+xDh8UVUOlcJDjdbojki5H2eTTololloMTFO7B74TbPWvVITH4QWG0qlbbqs6j4pe2h&#10;0xRS2aH7LnbU2s2LTf5dIQEV88ypP38eneUydXh+aW1NqdLJ56V1wBJXVLZgRa+b0euI1YHKzQS6&#10;Xft4n1THNsga1pxzQHcvn8/XUGOpl6wyedG1Sn8N7nNlf8eUN4KK853N5mp9ZxN3j9bt199nTZmW&#10;4RGYm0Bwfnlt6QXh+eLl7Ge4YcGprP0OrmPeGYcdSzsCCCCAAAIIIIAAAggggAACCCCAAAIIIIAA&#10;AggggAACCCCAAAIIIIAAAggggAACCCCAAAIIIIAAAggggAACCCCAAAIIIIAAAggggAACCCCAAAII&#10;IIAAAggggAACCCCAAAIIIIAAAggggAACCCCAAAKLJhDmdVBOrodFi5F4ri4QNM7l/J/+DxKEeR8+&#10;zyNW+Ot/XzLvfe3qg83giDAPmL91ZwYzreYUbm64dODk9Pl82YeNqtwv7kwN4XiMnIg7ufLr+Zs1&#10;K44wT0k5m5x3sdKyj7MGWdHKZ9V9+d1nH0m1PftcWJ7y5I2NW/KguCt7pV25Y/J2hm0UBGYtEH4O&#10;kkrWT8udbEmaTi4RVShJyVxjNjMFOU24hjyp7MuXb7+dNNXY+8PrblK5lSsldbH2Z/7CX+vXP/3p&#10;9+Rl7bhfj9uoGo9CTM7TuL60ITBKIC5Xpuq2xc5aOWqEyeyLy2WmMnZOocnMNLlR4nLV6+qRqJ0r&#10;5rsOcxUPlmx+sLb2294b74mEzyn6Mudw9+kj8fc+WBuboB6976gFyW+9Nr+EJV2oSjl5YBcxB6i5&#10;57glErfbYUnrcfdc8ksu6S+TsBGYpIB5542UmGtjpA8NayGgO/Z9Mu5eMk8I9/vruPe6icXXieZk&#10;jsvdPLH5JjlQ3Ofc+d1OcrplGiv7wa+KhD8UBBBAAAEEEEAAAQQQQAABBBBAAAEEEEAAAQQQQAAB&#10;BBBAAAEEEJiagPNfk05tHgZGAAEEEEAAAQQQQAABBBBAAAEEEEAAAQQQQAABBBBAAAEEEEAAAQQQ&#10;QAABBBBAAAEEEEAAAQQQQAABBBBAAAEEEEAAAQQQQAABBBBAAAEEEEAAAQQQQAABBBBAAAEEEEAA&#10;AQQQQAABBBBAAAEEEEAAAQQQQAABBBBAAAEEEEAAAQQQQGBsgWwqM1bfoHJg9fPKu1adCgIILL7A&#10;+9t7sle+LZ8cP5NKsyb5dFa+sPWGlLMbcw1+K1tMnP+0cZ7Yhw6LK6AyuUhwutWItM2rwY0lLt55&#10;xTbOvGeteqSbHwRWmzfm/d46aIqV8PqTVGrtxTlHkmJl//gCKh3z7NlujT/ApHrGnV8x16pJTbdo&#10;46icfe/XcR6LFvQSx6O7HTt6n1THNsj61ZR7DrjnyPqRLO2K3edG97lyFgsL6mfizutvrtZ3NqFz&#10;+D2UMs+Qr38y4mXys+BlDgTmJtCtVay5/Y1Nqz6q4n4+gibvVqO82IcAAggggAACCCCAAAIIIIAA&#10;AggggAACCCCAAAIIIIAAAggggAACCCCAAAIIIIAAAggggAACCCCAAAIIIIAAAggggAACCCCAAAII&#10;IIAAAggggAACCCCAAAIIIIAAAggggAACCCCAAAIIIIAAAgggsFgCnU9/KM1P/1y6p/uiK4ciJtfK&#10;xr/7ny1WkERzY4EwF0Fw8soaJ6hVrTqVFRLI2HnL0kPytRw27L/VP0mBMH9jO+iOHDLjp2Uj/Trv&#10;nm7a+eFUtiDlTGHk8eHO01Ytsc+qdKi1m/J7L34kn5y+mNuSAh3Is7PD3o+8+FhSni/3N3bkQWlX&#10;9oo7spMvi1JqbvEx8foIPK7a97S4lb9ZNDl4YnKzqnyp133P7D89ehx3aL/ts+q+fPn22/36TTeO&#10;6snX3e3s6/iuM1fR5Bl6WTseeWjV5OO8u3FrZB92IjCWQCod7dZtR9um3BKbG3LBc2555Z2oStW8&#10;i+3sRduHtGjzXCDOs5Za8HUPWcrUmsMcbN7ddyR48Ul/juDpo/72OmxoJzdXuGavUF6HpbPGmwqY&#10;d7XBoudwfR+cP25bd2LuOU7cccctY1t4PXNL7z7gNlJHAIG1ElCxz+NOXu+1EmGxgwK60xqsiqQz&#10;dn3ONTdHtZj3G631dL5XjHtmWDCPYb8O5ftmV/hdq+530UO+6+93YAMBBBBAAAEEEEAAAQQQQAAB&#10;BBBAAAEEEEAAAQQQQAABBBBAAAEEEJiQQGpC4zAMAggggAACCCCAAAIIIIAAAggggAACCCCAAAII&#10;IIAAAggggAACCCCAAAIIIIAAAggggAACCCCAAAIIIIAAAggggAACCCCAAAIIIIAAAggggAACCCCA&#10;AAIIIIAAAggggAACCCCAAAIIIIAAAggggAACCCCAAAIIIIAAAggggAACCCCAAAIzFdDdjgRnx9ac&#10;XnnXqlNBAIHlEMinMvJLt99ZqGBL2bwo8z9t/jesVFs16QaB+J43rAvtCyygMrlIdLrViLTNraFt&#10;x6Iy2bmFcp2Jz9r1yGG+7lptnvnsL1LZSEfPCTe+WqfpNlFfBQE/HVmF7rQjbdNu0K2Y82uM83La&#10;cc1qfM/ce61ifge63RSVXq7rn7WGRa507XNc+aQ6XuRf10xic86B8J2bspwC7nOudp4rZ7GqoHIQ&#10;mWbVvrPx8kXZ+g/+y8g6aUBglQW656fW8rxC2aqPqnjOO/g8rk2j4mMfAggggAACCCCAAAIIIIAA&#10;AggggAACCCCAAAIIIIAAAggggAACCCCAAAIIIIAAAggggAACCCCAAAIIIIAAAggggAACCCCAAAII&#10;IIAAAggggAACCCCAAAIIIIAAAggggAACCCCAAAIIIIAAAggggAACowSC4+fS/skfXnYxuQC01qKU&#10;umxja+kFlOeLym2Ibpz316Lr1f42G6sloJz8UOmuybNmPtfmg20t9LBeseqTrBw2k8+v3dxlbgDd&#10;rFnTq2xBsiYfXNbk4Wo6OYkGO7bMvkanJSmTn3FVS3hN/tHxZ/KvXjySdrBYuXc6QVceV1/1fkL/&#10;8Pe1V9yRvdKuvL11V8rpwqr+WljXHAXCXKtPzg8TI3i7fNfkistI+ut/S8J73uufM/FK271jw3P1&#10;o6PHI8d5Ut2f2HNR3eSuq5vr1aiSUr6UMk7eu1EHOPtK6eRjw3y1FAQmIaDi8rZ2Zn+fisuVGT77&#10;LnJRG5siYYzmPnpRdPXoYnO8f1vR3Lpyg+vHeJMuXy/v/gcSvPikH7g+fSXa5Kvq/Q76rau7EdTP&#10;7MWZZzXyqNok1OIFInlgFzEHaGxMK/peaJ5pI4Vc5BESGhBYNwEVk7teYq+N6ybDekMB7Xz/EPv+&#10;NkcqFffuEt7bnO+1JxKie88Mn4mVN5GhZzJIKiXSaV9ONeK78stObCGAAAIIIIAAAggggAACCCCA&#10;AAIIIIAAAggggAACCCCAAAIIIIAAAjcXMP/VAgUBBBBAAAEEEEAAAQQQQAABBBBAAAEEEEAAAQQQ&#10;QAABBBBAAAEEEEAAAQQQQAABBBBAAAEEEEAAAQQQQAABBBBAAAEEEEAAAQQQQAABBBBAAAEEEEAA&#10;AQQQQAABBBBAAAEEEEAAAQQQQAABBBBAAAEEEEAAAQQQQAABBBBAAAEEEEAAgeUTCKpHIlpbgfub&#10;u1adCgIIIHBdAU95Us4W5LR5PnSI8ApUadXkVq44tA87FldAZXKR4HSrEWmbV4Mbi0pH451XbOPM&#10;W23VI938ILDaUpmsVZ93pZBOjqfebs47TOafgoDyPBHPFwm6/dF1p9XfntlGO3oNUmOclzOLb8oT&#10;qexGZIagWRN/jQwiANNs6Hbs0X1SHdsg61dTnnMOBM45sn4kS7ti9znXfa6cxcK6pweRafzN25E2&#10;GhBAYLkEglrFCtjfKFv1URWVzdu7zfe6gXkH92Leze2O1BBAAAEEEEAAAQQQQAABBBBAAAEEEEAA&#10;AQQQQAABBBBAAAEEEEAAAQQQQAABBBBAAAEEEEAAAQQQQAABBBBAAAEEEEAAAQQQQAABBBBAAAEE&#10;EEAAAQQQQAABBBBAAAEEEEAAAQQQQAABBBBAAAEEEJi/gCrt2EGY3B/6/FRUcctup7b0AipfEt24&#10;zF8X1KpLvyYWMETA+Xv5ynRLmTxWHSeXz0nrXAIdSJjfcNLlqG7nAYgbf8eck2HRYc6hbtvqoky+&#10;RW1iLmcKsl8/tfa5lTAv4052NfMuHjaq8t2nP5BXCQauybzqTfN7/OT0Re/nXz75gRRSWXlQ2jU/&#10;t2XP3G9K5vdJQeCmAs/OD6UzkJsvbjwlSh4Ud0WZ6176l/9yXBe5v7FteplrUOze1411k/fvwFzP&#10;bhc2R/Qab9dhI/m6GOaQVSqM6nqlOEZu0LOYfJzXm42j1l7AT0cJnPt5tMPkWyK5zFIZUenM5Cea&#10;4IjKPHt55R0JTl71R9VhTvurlGY0t65knFxKVxlvRfv6ew+l88f/t7W67tNHkvrg61bbqla0k5vL&#10;K7x+/l7V9bKuyQmolH2N1x37fW1yM91gJPeeY66ti379v+5q43JAa3KRX5eT4xBYHQHnWt1bmHtt&#10;XJ3VspKrCjj3bmXekxapuDmqe7GF97Yxvte46jp0u2UdsmzPC2Fudi2Xz2K979KtFVFBAAEEEEAA&#10;AQQQQAABBBBAAAEEEEAAAQQQQAABBBBAAAEEEEAAAQSmI5CazrCMigACCCCAAAIIIIAAAggggAAC&#10;CCCAAAIIIIAAAggggAACCCCAAAIIIIAAAggggAACCCCAAAIIIIAAAggggAACCCCAAAIIIIAAAggg&#10;gAACCCCAAAIIIIAAAggggAACCCCAAAIIIIAAAggggAACCCCAAAIIIIAAAggggAACCCCAAAIIIIDA&#10;dAW6pweRCbzyTqSNBgQQQOC6AlvZDTltno88/KRxJrdyxZF92LmYAiqTiwSmW41I27waIrHExDuv&#10;2MaZt9ZuRrr5QWC1+amsVZ93JT9GPOftxTlH5u21avOrdEZ0s365rE7rcntGWzrmcyPpxfqcTJNC&#10;ZQuR4XWjJlK8FWmn4eYCOuhYgyifVMcWyDpWnHNAd+1zZB1JlnXNha//TdFf/Q0Jn3df/+RnvpSg&#10;4nxn46dFFcozj4MJEUBgsgLd84o1oL+xadVHVbyYd9re83dM+6hx2IcAAggggAACCCCAAAIIIIAA&#10;AggggAACCCCAAAIIIIAAAggggAACCCCAAAIIIIAAAggggAACCCCAAAIIIIAAAggggAACCCCAAAII&#10;IIAAAggggAACCCCAAAIIIIAAAggggAACCCCAAAIIIIAAAggggMA8BLzybmTaoHogXnEr0k7Dcgt4&#10;hZIExy/6i9D1an+bjdUSUOloLrt0tysdJ49LoLUcmZyFu/nJ5944aiSfX9u51/Pqpsnn5JTm7/6O&#10;tH/8+1L+2l+R/fqps9euhnkZd7KrlXexbfIw/dGrn8oPDj4Vbf63rKXWacqj46e9n3AN5UxB9kq7&#10;8sD87BV3pTDhXGbanNPNblvqJldb4/Of3nb3db1u4mmZ/EUZ81l4Z/OufGHzniillpI3/PyG68l4&#10;KUk7n+2lXNAVgn5c3U/sfX9ju/d7HtUxY3IP3c5vyav6yahu8lnlldwujJ/LZNhgh2Pcd7dzpWGH&#10;j9VezCTndKq2BvIajjUqnRCIFwjzZEaKuQbPumgnF2tcTt9ZxzTOfOF7WHDy6rLr2eHl9hhbOuaz&#10;rLLJ14Axhl6pLmr7vojJ4y0DebyDZ49EPvj6Sq1z2GLcdz5y7g2Toj0i4DxfLmIOUN1x8pI6MUfW&#10;tMwNnh+JXrdnn586EgQNCCAwVwGVSkfnn2XO5sa5SPhcFX63c/FjvmuRuLiikdIyZQFtvhezyoL9&#10;XmLf29pNK+SJVRwLNeHvIycW57CBwt/d4PtfZ/bv3cNCox0BBBBAAAEEEEAAAQQQQAABBBBAAAEE&#10;EEAAAQQQQAABBBBAAAEEVlsgtdrLY3UIIIAAAggggAACCCCAAAIIIIAAAggggAACCCCAAAIIIIAA&#10;AggggAACCCCAAAIIIIAAAggggAACCCCAAAIIIIAAAggggAACCCCAAAIIIIAAAggggAACCCCAAAII&#10;IIAAAggggAACCCCAAAIIIIAAAggggAACCCCAAAIIIIAAAggggAACqyoQVA4iS/PKO5E2GhBAAIHr&#10;CmzmiiKVVyMPP22ej9zPzsUVUKlsJDjdakTa5tXgxqIyuXmFcuV5z1p1CXQQOe5PH3xB8u2WpIJA&#10;NryUfOdL3470mWdDIR09J9x4au2m20T79akPAABAAElEQVR9VQRSGZFmvb8a3Wn3t2e2EXN+LdNn&#10;/6ZOKpuPDKGbtUgbDRMS6HbtgXxSHdsg61dTzjmgPH/9EFZkxf72G3NfSffU/s7GN9/XKKXmHhcB&#10;IIDAzQSC81NrAK9QtuqjKioTfdYLzDs4d5tRauxDAAEEEEAAAQQQQAABBBBAAAEEEEAAAQQQQAAB&#10;BBBAAAEEEEAAAQQQQAABBBBAAAEEEEAAAQQQQAABBBBAAAEEEEAAAQQQQAABBBBAAAEEEEAAAQQQ&#10;QAABBBBAAAEEEEAAAQQQQAABBBBAAAEEEFgUgbg8ibpyKHLv/UUJkTgmJKDy9t9h17XKhEZmmEUT&#10;UJlo3rJ0tyN1ibYfNiqy65wbk1jPYbOaOMxO7vNzckg+J91pymamkDjOquVd/NTkmfze84/krL04&#10;+QcTfwljdqi0alI5fCw/Mj9h2c6VZK+0Kw/Mz/3ijmT9tDVSq9uWeqcljc9/etvd1/XB9nB/WG+a&#10;fdoaYXjl46Mn8mbptvxbX/i6pJYop1HbfJa///xj+fHRZ9IOOr0FPijuyq/v/ZJs50vDF7xCex5X&#10;9xNX81b5TmKfsMOeOe9e1U9G9v2ssi9fe+PhyD7j7DyqJ993b5nPxE1KMR3No+KOVzWfQwoCExFI&#10;2dfscExlrtvjXocnEoMZJJIjd4z8rZOa+ybjuO9hunp0teFMft1IGeO5KXLMijeEOeb8vYfS/eRP&#10;+yvtPvupaJObWCmv37aqG0HNfiZXa/KssKq/z1muSznP5WKu7wtX3Jhi7ksLF/M1A+rlYA3zU5t3&#10;nouiB7Yv2vgXAQTWS0Clc+LffVvES0lHm7y64bU7m/w92sSUzLuy/ME/tYf7G/9AZOuu3UZtLgLu&#10;fUKF95EFKiqTi0bTbkbbJtHi3DPVkrwzXiw9zM0++J6tzXeDFAQQQAABBBBAAAEEEEAAAQQQQAAB&#10;BBBAAAEEEEAAAQQQQAABBBBAYBYCqVlMwhwIIIAAAggggAACCCCAAAIIIIAAAggggAACCCCAAAII&#10;IIAAAggggAACCCCAAAIIIIAAAggggAACCCCAAAIIIIAAAggggAACCCCAAAIIIIAAAggggAACCCCA&#10;AAIIIIAAAggggAACCCCAAAIIIIAAAggggAACCCCAAAIIIIAAAggggAACCExaoHt6YA3pbWyKSmWs&#10;NioIIIDATQS2shuJh582zxL70GExBZTvi6TSIp12P0DdbvS3573hxqLSuXmHNPb8Z616bN/D4ma/&#10;/X5xR9IPPuzXF2HDU57kzLNEo9MaGk476Egn6ErKM+cPZaUEwudIPbAiPeI8GOg20U3dirkGpbMT&#10;nWORB/Ny0fuubtYWOeSljk13O3b8HqmObZA1rPn2ORBek3QQiPK8NcRgyTcVCCrOdzabuzcdkuMR&#10;QGDOAtq8BwWNcysKf6Ns1UdVvGz0nTYY8u44ahz2IYAAAggggAACCCCAAAIIIIAAAggggAACCCCA&#10;AAIIIIAAAggggAACCCCAAAIIIIAAAggggAACCCCAAAIIIIAAAggggAACCCCAAAIIIIAAAggggAAC&#10;CCCAAAIIIIAAAggggAACCCCAAAIIIIAAAgggMA8BlS1I+DOYT8X92/zziIs5Jy+gCiVr0KBOrjoL&#10;ZJUqMbnh0m5en8/Xe1iviNya7OLbZq5qwt/tV2bKW7lib2I9rG+7KZtj5V20cw5MdjWzG+3c5Bv8&#10;/pM/k09OX8xu0jnPdNSoSvjz5/s/l/Cc2M6bfBFaS93kWmt0WxKY7WmWz6r78ntPP5LvvPmVaU4z&#10;sbEDHcj/+cm/kufnR9aYT84O5J/85Hfltz/4ddnO2dd6q+MKVMJr1nknJi+es7a3S7edlvjqg+Ku&#10;/Mn+z+J3ft767OxQuia/iX/DPI+96+3Imcxn4Ia/v2ImnzCDJF6fEwegAwIXAiom9+mQ542LQ6bx&#10;r5srU2Wi+YSmMe9Nx/TKTv6zelW0yUOswnzE45S4fJiZ9ckROg7RRR/v/gfS/eRPL6oi5tlT7z8R&#10;deety7YV3dLmvBosnvNOOLiPbQQsATcH6Byu71Y8cZXuZe72cLfyx7x+xo21BG3K5IG2clKb92UK&#10;Agist0B4X9/87f9UWq2WVKv2PX8mMnHXoTXKWT8T45tM0m5ZR6t0xqrPuxLe19wSvtuF3w9OvJjv&#10;Ga0SM7e1f9Eq7jOO8wy0aOESDwIIIIAAAggggAACCCCAAAIIIIAAAggggAACCCCAAAIIIIAAAgis&#10;joC3OkthJQgggAACCCCAAAIIIIAAAggggAACCCCAAAIIIIAAAggggAACCCCAAAIIIIAAAggggAAC&#10;CCCAAAIIIIAAAggggAACCCCAAAIIIIAAAggggAACCCCAAAIIIIAAAggggAACCCCAAAIIIIAAAggg&#10;gAACCCCAAAIIIIAAAggggAACCCCAAALrJBBUDqzleuVdq04FAQQQuKnAZq6YOMRJ4zyxDx0WV0Bl&#10;8lZwutWw6vOq6CAQ6Xas6VUmZ9UXuXLWrieGV3TsEw+YUYdCKps4U63dTOxDh+UTUKmMHXSnbddn&#10;UWu71yAlkbhmEcec5lDp6OcvaNTmFM0aTOveZ/zUGiyaJY4SUHHngHOejDqefQgMCnRP7e9sfL6z&#10;GeRhG4GlFAhq1Ujc3sZmpG1Yg/v+HfbTTff5d9jRtCOAAAIIIIAAAggggAACCCCAAAIIIIAAAggg&#10;gAACCCCAAAIIIIAAAggggAACCCCAAAIIIIAAAggggAACCCCAAAIIIIAAAggggAACCCCAAAIIIIAA&#10;AggggAACCCCAAAIIIIAAAggggAACCCCAAAIIIDB/Aa+8YwWhq4dWncpqCHj5krUQXY/+rXarA5Wl&#10;FVCZaM6kdLcbu57DxuTPg6Nm8pib2aKkPL8Xk27G53PSnZaUM4XYuAcbT5vLnXdRay0/OPxUfuen&#10;35VPTl8MLm2ttrVZ7WG9IuE5Wes0JTAusygfHT6W9pLkM/r46Ik8Pz+KZWkHHfm9px/F7lulxk+r&#10;+4nLuWWuL6Uxrh3hQHcKm5L+/Fo0bOCuDuTZWbz7sGPi2o/GuN5u5+x7ddw4o9qyftqsZ3Tetoa5&#10;tnaC+HvCqLHZh4AroFJpEffz0519rkw3X++y5MiNzVl/hWuNbjn5dU2+vnXKEeqej6Pq/v2Hkd3d&#10;Z48ibavYEDjvfMp5J1zFNbOmyQhEcoDOIxdywlK0G1Nc3tKEMZZpt5sbWZOHfJl+fcSKwGoKxF2H&#10;YvK4r+biF39V4feqg6X3/jbYMOdtlS2IMnljvVt3xb/7tqQefCjuvW5iIUYsMhMbehYDuc9lekm+&#10;x5yFDXMggAACCCCAAAIIIIAAAggggAACCCCAAAIIIIAAAggggAACCCCAwHQFRv9/p0x3bkZHAAEE&#10;EEAAAQQQQAABBBBAAAEEEEAAAQQQQAABBBBAAAEEEEAAAQQQQAABBBBAAAEEEEAAAQQQQAABBBBA&#10;AAEEEEAAAQQQQAABBBBAAAEEEEAAAQQQQAABBBBAAAEEEEAAAQQQQAABBBBAAAEEEEAAAQQQQAAB&#10;BBBAAAEEEEAAAQQQQODaAt3TfetYf3PXqlNBAAEEbiqwld1IHOKkeZbYhw6LK6AyOdG1Sj9A3Wr0&#10;t+e5oVv1yPRhrMtSzmLid2MvZvJu00LUC+msHDWqI2OptRtSzhZG9mHn8gmoVNoKWndaVn0mlXbT&#10;nmaJPvd24Ner9a5zvkm32+30B9DN8/42G5MV0APOvZFDe8p6C8ScAzroiJLMeruw+isLaHM/03X7&#10;ecrjO5srO3IAAosmEJyfRkLyC+VI27AGLxt9BwzGeHccNh7tCCCAAAIIIIAAAggggAACCCCAAAII&#10;IIAAAggggAACCCCAAAIIIIAAAggggAACCCCAAAIIIIAAAggggAACCCCAAAIIIIAAAggggAACCCCA&#10;AAIIIIAAAggggAACCCCAAAIIIIAAAggggAACCCCAAAIIzFrAK+9Kd/+z/rRB5aC/zcbqCKh8yV5M&#10;0JWgWRPxyeFhw6xALR39O/ppN6/P58s8bFzmu5vUypPypYXz7OQuz0cdnodxpd2SzTHyLp62ljcf&#10;1EG9It999kM5uMHvYW9jR75574uSM5/lQAfSNT+B1r3t8N/XdbtdPPV534t+Zn/wevui/+CxNZO3&#10;5dn5obSGnEdxv75laQvX+/z8SN4q31n4kD85eTEyxs+q+9I0eeqyqdW9rj+uvhppEO58+wq/S095&#10;cm9jWx4bu1Hls8orebN8e1SXkfvCPJhJn5+Ml5KN9M1zexbNGMcJ+WirrZrcGrgOjwyenQiMEghz&#10;Zba6lz067cvtWW2ZPKyDRU3gczQ43rS2VXknMrSuHorauhtpj21oOvmBFzSXbmzsM25UhZKo7Xui&#10;j573Zw6ePhL56l/v11dxo5fX08lnHXknXMWFs6bJCLi5kBfxPcCNyYl5MhALNIrzjD+X/NQLxEEo&#10;CCCwAAIdJ2d9GFIquwCBEUIooN13M+c+Mm8lL1+UW3//v+6Hoc13mNWqnTO6v/OmG+Y75sGi0kt2&#10;nrrPOO4z0ODi2EYAAQQQQAABBBBAAAEEEEAAAQQQQAABBBBAAAEEEEAAAQQQQAABBCYokJrgWAyF&#10;AAIIIIAAAggggAACCCCAAAIIIIAAAggggAACCCCAAAIIIIAAAggggAACCCCAAAIIIIAAAggggAAC&#10;CCCAAAIIIIAAAggggAACCCCAAAIIIIAAAggggAACCCCAAAIIIIAAAggggAACCCCAAAIIIIAAAggg&#10;gAACCCCAAAIIIIAAAggggMBMBLQOJKgcWnN5m7etOhUEEEDgpgKlTEGUGUSPGKjarEtgrkme8kb0&#10;YteiCqh0zgpNtxpWfV6VuDhUxo51XrGNM+/ZGI7FdH6coWbep+CcE3EB1DrNuGball0gnbFWoNst&#10;qz6Lim7b1yCVzs5i2oWaQ2ULomuVfky6WetvszFhgaBjDah8Uh1bIGtYiT0HuvZ5soYsLPkaAt3K&#10;QeQon+9sIiY0ILBsAkGtGgnZ39iMtA1riHunjXv3HXY87QgggAACCCCAAAIIIIAAAggggAACCCCA&#10;AAIIIIAAAggggAACCCCAAAIIIIAAAggggAACCCCAAAIIIIAAAggggAACCCCAAAIIIIAAAggggAAC&#10;CCCAAAIIIIAAAggggAACCCCAAAIIIIAAAggggAACCMxbwCvvWiG4+RStnROutH/6x+Lt7om/dXfC&#10;IzOcK6AKJbfpdU6dkv37j3SiYekEVCaaIyrd7cauox10pdKqSdnkN5xUOWxE8wC4Y2/nyv0mbfIm&#10;xhaTSzGnfEl7voRxDiuNTkta3bZk/PSwLgvX3jb5c/7w1U/lo6NPR+aUHBV43s/IX7r3RXm4dX9U&#10;t9h9qdTV8zpprWW/fipPqwfy5OxAXpwdScf8jlahvDw/lrfKdxZ+KS9rxyNjDPOTPjO/l3e33hjZ&#10;b1l31tpNOWhc5oIbto63Slf7Xe4Vd+RxdX/YcL32zxL2jzzY7DysJ8e9nYvep5PGjdsf5qs9bp7F&#10;7eq3VVt1uTWh+fqDsrGWAsrci7Rc5qpU5n486+LmCorLJzTrmMaZzyveElEmu7S5v14UXT262Ez8&#10;V5vPsVUyi5lL14pxjhX//gfSOXrejyA4+EzCc2dZzpd+4FfYCAbyp14c5hUun8Ev2vgXgTgB5b5b&#10;LWL+T+eeE4k5bmFL3Kac/NQyh/zUS8xH6AggMA0B845ulTCHuOdZTVTmJ6DN96WDRaUyg9W12o5Y&#10;uPfUBddwc7PrzuzfuxeciPAQQAABBBBAAAEEEEAAAQQQQAABBBBAAAEEEEAAAQQQQAABBBBAYEoC&#10;V///PptSIAyLAAIIIIAAAggggAACCCCAAAIIIIAAAggggAACCCCAAAIIIIAAAggggAACCCCAAAII&#10;IIAAAggggAACCCCAAAIIIIAAAggggAACCCCAAAIIIIAAAggggAACCCCAAAIIIIAAAggggAACCCCA&#10;AAIIIIAAAggggAACCCCAAAIIIIAAAggggMC4AsH5qUjQtbr75V2rTgUBBBBIEtBBIJ1Xn4q0m6J7&#10;Py1J3XtXLq4nvudJKVuQSrM2dCgturd/K1cc2ocdiyugMjkrON1qWPW5VdrROFTajnVusY0xcbU1&#10;/DNzcXgpk7/YXKh/C+lsYjw1c72grJ6ASmXsRXVadn0WNffcWqLP/aR4vNyGdGuV/nC6We9vszFh&#10;gW7HHtD37Tq19RPwo+mutXuerJ8KK76GQHB6EDnK4zubiAkNCCybQLdmvo91irdRdlqGVyPP26Zr&#10;wLPecDD2IIAAAggggAACCCCAAAIIIIAAAggggAACCCCAAAIIIIAAAggggAACCCCAAAIIIIAAAggg&#10;gAACCCCAAAIIIIAAAggggAACCCCAAAIIIIAAAggggAACCCCAAAIIIIAAAggggAACCCCAAAIIIIAA&#10;AggsnIBX3rFjCnOf1c9E5aebw0ybPGr1f/6PRLQWtbElqQcfSuaXvyP+9j07HmoTEfDypcg4Qa0q&#10;qkS+zAjMkjf0/o6+Ur3P1sVS0iPytRzWK1LOFC663vjfo0Y1cYydgfMxvBYMLeZ6VM5syGHjMv9T&#10;XN+KyTG3m9+M27Vwbb+ovJTvPf+R1DrXzxv3xVsP5BtvfChZPz2z9SlzTt0pbPV+/uLd96Vrcma+&#10;rB3L0+qBPDk7kFe1EwnM9XwZSxj7opeT5pk0u+3EMJ+a38W7W28k9lvGDo+rrxLDzvsZuXPFa8He&#10;RvJ9cN/kN6mbz2w+lZwTMi7Iw3rydXE7F71Px42V1FYcI09gtUUevSRH9o8pkHLuQyOeN8Yc8crd&#10;Ivl6nXy+Vx5wRgeoML+eua/K+fHljNWjy+2kLedzrEyeaspwAW/vA5Ef/IvLDuaZJXj2E/Hf+cpl&#10;24ptafOu5xZVmMy9xh2X+goKODlA9RjPobNW0B3n2XiG70azXms4n3Jyk2s3V/Q8gmJOBBBYbwH3&#10;OuRcp9YbZwFW32lZQSj33c3au+IVx0KW7Vx1n3Hm8N694mcIy0MAAQQQQAABBBBAAAEEEEAAAQQQ&#10;QAABBBBAAAEEEEAAAQQQQACBIQLmv3inIIAAAggggAACCCCAAAIIIIAAAggggAACCCCAAAIIIIAA&#10;AggggAACCCCAAAIIIIAAAggggAACCCCAAAIIIIAAAggggAACCCCAAAIIIIAAAggggAACCCCAAAII&#10;IIAAAggggAACCCCAAAIIIIAAAggggAACCCCAAAIIIIAAAggggAACCCAwXQHdbknryccSnB5It3Jg&#10;/t2X/Dd/U1K7D641cTiOW/zNXbeJOgIIIDBaoNuW6v/+31t9Nv7q3xO/fHk92coWpdKsWX3cyknz&#10;XLZyRbeZ+hIIqEzOilK36lZ9XhXdbESmdmONdFighrNWNH43vGIm7zYtRL2QyibGUWs3E/vQYfkE&#10;VCpjBa07bas+i4p2z61M8vk4i7hmOYfKFqzpgsa5VacyOQHd7ViDKY9UxxbIGlaUH3MOOOfJGrKw&#10;5OsImHtq6v77ve+AgvMTEeWJV7p1nZE4BoG5CGitRSk1l7kXedKgVrXDM/cNz3mntjvYtdA0fNbT&#10;A9+xLMo7uB0pNQQQQAABBBBAAAEEEEAAAQQQQAABBBBAAAEEEEAAAQQQQAABBBBAAAEEEEAAAQQQ&#10;QAABBBBAAAEEEEAAAQQQQAABBBBAAAEEEEAAAQQQQAABBBBAAAEEEEAAAQQQQAABBBBAAAEEEEAA&#10;AQQQQAABBOIFvJh8iUH1UPz8dHOYdZ7+RMT8HfWwaJMHoP3x9yX98Ffig6T1xgKqUIqMoetV4a/Y&#10;R1hWoyFtctkN5K9Lj8jXctioyrubb0xs3ceNs8SxdnLlyz4Df+//svH1lu60ZDO7IYeNirvLqlda&#10;NdnNb1pti1Y5a9fle89/JI+r+9cO7ZbJQfnt+78kb2zMP2eK73lyv7jT+/m6fCjtoCvPzw7lafhT&#10;PZD9+um11znrA1/VTC6aBS+vwnw5Y5TQf1XLp2N8dt4s3b5yfpZbJmdrmOux1hmdy/GJyVv9cHvv&#10;WrxHCdewcNBbueh9+jqTjZNPs2qumRQEJiKQStvDmHzKsy66beeZXaYcuaq0bd6Djvtk2ryDjV2a&#10;Tp7iK+RcGnuOFero3XlbJDxfB/K5dp89Ev+dr6zQKu2l6Hr0+dnLT+ZeY89EbRUFlO9e37uLt0z3&#10;nhOXt3Txor5+RGk7F3QkV/T1R+ZIBBBA4HoCbs768LvIFS9hTtjuq8cSfl8Z/oj58XffFD/m/74y&#10;bwplvusI8y7r8Pk3jNXkZF7b4nzfo5x76qK7uLnZtfsMtOgLID4EEEAAAQQQQAABBBBAAAEEEEAA&#10;AQQQQAABBBBAAAEEEEAAAQQQWFqB1NJGTuAIIIAAAggggAACCCCAAAIIIIAAAggggAACCCCAAAII&#10;IIAAAggggAACCCCAAAIIIIAAAggggAACCCCAAAIIIIAAAggggAACCCCAAAIIIIAAAggggAACCCCA&#10;AAIIIIAAAggggAACCCCAAAIIIIAAAggggAACCCCAAAIIIIAAAggggAACSyOg2w05+7/+JyvezAe/&#10;KqndB1bbuJXu6UGkq1feFR1ppQEBBBAYIZDKRHbqdstq28ptyOOK1RSpnDbORDbvRtppWHwBlclZ&#10;Qep206rPqxLeNyPFiTWyf4Eazlr1xGiKmXxin3l0yKezidPW4n4/iUfRYeEFUmk7xI59P7B3TqnW&#10;sj/7Km1fo6Y060INq7L2tUE3awsV30oF0+3Yy/FJdWyDrGHNi54D2j1P1pCFJV9dIPPWlyT8CUt4&#10;DgVnx6I8/+oDcQQCcxI4+V/+oehOW5R5PlTm/SD31d+Q3Fe+M6doFmfa4Nz+csQvbl05OM+813YH&#10;nu+CZvK745Un4QAEEEAAAQQQQAABBBBAAAEEEEAAAQQQQAABBBBAAAEEEEAAAQQQQAABBBBAAAEE&#10;EEAAAQQQQAABBBBAAAEEEEAAAQQQQAABBBBAAAEEEEAAAQQQQAABBBBAAAEEEEAAAQQQQAABBBBA&#10;AAEEEEAAAQSmJBDmS3RLUDkQ/87bbvNE650nP7bHM/nX/Lvv2G3UJiagTO46UcokXbjMjhnUKuJN&#10;bAYGWiSBMC+BHsi7lu52h4Z32LD/bv/QjmPsqLZq0gqcHELOcRmTT2Yw35se9Tf+TQ6+cqbgjBCt&#10;ng7kDIjunW9LYD5zPzz8VP5o/6fSCYb/HkZF6StPvnbnPfk3dt8Vz2wvYkmbPC5vle/0fsL4uhLI&#10;49NX8rR6IE/ODuQ4zI25oKVucrudNs9lM2uukwtaXtZOxorsqFGVhllPLian6VgDLGin8LPz7Pww&#10;Mbq3zTl4nfKguCuPTp6OPPRx5ZU83N4b2WfYzqN6ddiufvt2rtTfbv/sT6T7/GeiMlmTZyYnqrAp&#10;6Q+/0d8/aqOUtnPmxfUdJy9n3HG0IeAKKHOtuXyyNHtNfqRZF92y8/UuU65MVdoW/eJnfTJ9dtTf&#10;TtoYfM7r9R3jeSlpzFXer0xOS++N9yQYeAcNnv5klZcsQS1671H54kqvmcVNTkCl3Bygupe/Mfws&#10;LUxxc5K6+ZsXJtDJBBLec60yj/zUVgBUEEBg7QXMd3ZWMd9Frn7RUvkn/521zMJ3/o74m9+22hah&#10;svX3/gsrDK0Dq75WFec9NXJPXXAMb+u2+LffFOWnRcwzmr/75oJHfPPwWp/8mXQrh+Z7MfOdmPnx&#10;irck/ca7Nx+YERBAAAEEEEAAAQQQQAABBBBAAAEEEEAAAQQQQAABBBBAAAEEEEDgSgIL9F+NXilu&#10;OiOAAAIIIIAAAggggAACCCCAAAIIIIAAAggggAACCCCAAAIIIIAAAggggAACCCCAAAIIIIAAAggg&#10;gAACCCCAAAIIIIAAAggggAACCCCAAAIIIIAAAggggAACCCCAAAIIIIAAAggggAACCCCAAAIIIIAA&#10;AggggAACCCCAAAIIIIAAAggskYBXKIukMiKdVj/q4PSgv33VjaBiH6uyBfFyBel2u1cdiv4IILDG&#10;AkqpyLVJd5qWyGa2aNXjKqfN87hm2pZAQKWzVpS61bDq86rExeHGOq/Yxpm31hntaD55kg+fCxaw&#10;bKRziVHVnOtE4gF0WAoB5ZyTeuC5dVYL0G37HiTONWpWccxzHpXdsKbXzZpVpzI5Ad3t2IP5pDq2&#10;QdavpuLOgW57/SBY8UQFwvPK37w90TEZDIFpC/SeA819UptrYPgsEv5LEQlqpxaDH37fe8WisnmR&#10;6uVBce++l3vZQgABBBBAAAEEEEAAAQQQQAABBBBAAAEEEEAAAQQQQAABBBBAAAEEEEAAAQQQQAAB&#10;BBBAAAEEEEAAAQQQQAABBBBAAAEEEEAAAQQQQAABBBBAAAEEEEAAAQQQQAABBBBAAAEEEEAAAQQQ&#10;QAABBBBAYLEEejkZ/bTIwN8w15XDqQfZefLImiN1/31Rnm+1UZmcgFKeqFxRdP3yj6sPbk9uJkZa&#10;BIHw7+j3chOkM1LRgbRS5jM+pBzWK0P2XL35qHF5fg07eidv5wUYlc8pzLWwafK6JpVKazFzQu3X&#10;T+W7z34oh2O4DFvjg+Ku/Pr9L0s5k+wwbIx5tGdN/rQvbN3r/YTz10wus6fVA3lyZn6q+1Jt1Sce&#10;VtrcQ3Jm3nwq2/s352d6//7i9IUknSOvaifmXLNzjU08wBsM+PL8eOyjn50d9t3HPmjBOz41a+qa&#10;a9mo4pv73F5xZ1SXofvC4x6dPB26P9wRnrfXKVprGefaeCtX6g/ffflz6Xz8+/262rwj6Q+/0a+P&#10;2ihmTB6VhDKNz1/ClOxeVQHn+UINvE/MbMnOnCqTnLt1ZrElTVTatnucn4oOuuO9Ezn30V4OJXs0&#10;ao6Av/eBBE9+3G/V5ycSnLwSb+tOv22VNiLveuaz4ea3XaX1spYJC4TfETlFd9oSmxvU6TerqpuH&#10;T8XEPKtYZjGPmwM+kit6FkEwBwIIIDAo4OasN9/FrHoJv1+XME/2QP70Xp7YJVh4L/YliHMaIao7&#10;7/S+JxfzPbMXdMTb2JzGNFMbs/DNf3tqYy/qwM2P/0Dav/jzfnipBx9I+jf/436dDQQQQAABBBBA&#10;AAEEEEAAAQQQQAABBBBAAAEEEEAAAQQQQAABBBCYjYD5L2UoCCCAAAIIIIAAAggggAACCCCAAAII&#10;IIAAAggggAACCCCAAAIIIIAAAggggAACCCCAAAIIIIAAAggggAACCCCAAAIIIIAAAggggAACCCCA&#10;AAIIIIAAAggggAACCCCAAAIIIIAAAggggAACCCCAAAIIIIAAAggggAACCCCAAAIIIIAAAghMX8Av&#10;70j36Hl/ou7pQX/7qhvd033rEK+8a9WpIIAAAuMKqHRWdKfV767bzf52uLGZ3bDqcZWTxllcM21L&#10;IKAyOStK3WpY9XlV4uIIz9VlKGetugRajwy1lCmIUmpkn3ntLIzhXHeuE/OKlXknK6DSGWtA3Wlb&#10;9ZlU2vY1SKXta9RMYpjzJF6uYEWgGzWrTmWCAkHHGkz5pDq2QNaxEnMO6K59nqwjC2tGAIH1EtA6&#10;EHGufSqVXi+EIavt1qrWHm9j06qPU/Gcd/DAvD9SEEAAAQQQQAABBBBAAAEEEEAAAQQQQAABBBBA&#10;AAEEEEAAAQQQQAABBBBAAAEEEEAAAQQQQAABBBBAAAEEEEAAAQQQQAABBBBAAAEEEEAAAQQQQAAB&#10;BBBAAAEEEEAAAQQQQAABBBBAAAEEEEAAAQQQWCYBz+RkDI5f9EMOqof97WlsdI9fij4/sYZOPfjQ&#10;qlOZvIDKl0TXL/9Gu3b+XvvkZ2TEeQnkfus/6eVU6waB/OMf/j8SyPAcbOedpjRM3sNcys53dZ3Y&#10;DxuX59ew43dyZWtXeP3Rjfvm3DwXXTu19oU5GMv5bastrnLaPI9rnltby+SI+MNXP5GPjh5fO4Z8&#10;KivfeuOL8t7WvWuPsUgHhrn0Hm7v9X7CuCrNmjw9O5An1QN5an5q5jwcLL7yeudkeF7mzU/ONz8X&#10;22H9Ytu0583YOT8tvucPDmFt/+v9T6y6W3l5fiwPb+25zQtR7wZdOWxUxo7l6dmhfGFFzpuLRT+u&#10;vrrYHPrv/Y1tSXvXy1l2v7gzdNyLHVWTj+TY5Hi9lSteNI31b6VVk475HY4q4Tke/vSLk3/UzU/a&#10;7xezUUznY1rtpqr5/FEQmISAGjxvwwG7s82VGTSi9/+rfF4mYXCTMVTJufaEeabCdyS3PW4S93Oc&#10;Sf7sxw2zTm3e3geR5QbPHom3dSfSvgoNQc1+dvDMuyAFgXEFYvPA9q7xC3St6Tg5SVPXew4c12Tu&#10;/dz81O3W3EMiAAQQWHMB53scMd/NrEMJ34GsvNjmO1XKYgv4f/nf7wdYLpdF6+Hfk/c7sjFXAd1u&#10;WPOrdM6qU0EAAQQQQAABBBBAAAEEEEAAAQQQQAABBBBAAAEEEEAAAQQQQACB2Qis+H+ZORtEZkEA&#10;AQQQQAABBBBAAAEEEEAAAQQQQAABBBBAAAEEEEAAAQQQQAABBBBAAAEEEEAAAQQQQAABBBBAAAEE&#10;EEAAAQQQQAABBBBAAAEEEEAAAQQQQAABBBBAAAEEEEAAAQQQQAABBBBAAAEEEEAAAQQQQAABBBBA&#10;AAEEEEAAAQQQQAABBBBIFvA2b0v36Hm/Y1A56G9fdWPjr/x7Enz1r0n39EDCcVSueNUh6I8AAgj0&#10;BFQ6I7p+iaHbzcuK2doa4/py0jy3jqGyPAIqk7eC1a2GVZ9XRbedOFJpUf5ypKCstmqJbEXHPfGA&#10;GXbIp7KJs9Xc30/iEXRYBgGVythhdlp2fQa1yGc/nXw+ziCsmU6hsgVrvqCZfE2xDqAyvkC3a/dd&#10;kvuMHTS1SQrEPmt0O5OcgrEQQACBxRfotCMxRp4TIz3WoyE4r1gL9TfKVn2cipd13sGbzrvvOIPQ&#10;BwEEEEAAAQQQQAABBBBAAAEEEEAAAQQQQAABBBBAAAEEEEAAAQQQQAABBBBAAAEEEEAAAQQQQAAB&#10;BBBAAAEEEEAAAQQQQAABBBBAAAEEEEAAAQQQQAABBBBAAAEEEEAAAQQQQAABBBBAAAEEEEAAgTkK&#10;qPKOyPGLfgQ3ycnYH2TERufJx5G9qQdfjLTRMFkBr1CS4OhyzKBevaywtVICSqneenzPk1u5khw2&#10;7L/N7y423L9X3HWbr1w/aiSfU9smnsGS/bXf7lWDsxOp/W//zeAuEZNzazO7YbfF1Cpj5JmLOWwq&#10;TZ9WXsnvPv9Iah07f+RVJvvS9pvyjbsfSMZPX+WwpepbNnm9ytm35Es7b/Xirpi8Xq1uW7Imv2HO&#10;z0h6grmn7m5sieyP5nlVOxndYY579+sVCbQeO4JnZ4dj912Gjtqs/fFZwi/QLOTt8p1rL6dgcj2G&#10;16aka9iTyr65pl4t1/Sh+f0lle2cnS/Fzf2nrpD7r2D6hneAUWfMWXsg2W1ScOxHYJSAuWZbxVzH&#10;Z1nicvVe5fMyy1jj5lLF7Uizrh6KKpl3sxFFB0HvGcnq4uRQsvZR6Ql45V1RxVuiz477It2njyT1&#10;5W/366u0oZ13PZW3n8FXaa2sZQoCMc/ietFygLr3nBV+dwp/w5H7W/v675tTOGMYEgEE1lHAvQ5d&#10;4b11qbnCd6CBS7A2311SEEBgsgLuu77K5CY7AaMhgAACCCCAAAIIIIAAAggggAACCCCAAAIIIIAA&#10;AggggAACCCCAwFgCqbF60QkBBBBAAAEEEEAAAQQQQAABBBBAAAEEEEAAAQQQQAABBBBAAAEEEEAA&#10;AQQQQAABBBBAAAEEEEAAAQQQQAABBBBAAAEEEEAAAQQQQAABBBBAAAEEEEAAAQQQQAABBBBAAAEE&#10;EEAAAQQQQAABBBBAAAEEEEAAAQQQQAABBBBAAAEEEEAAgRsK+OUdaQ+M0T3dH6hdbdPLbUj4k7r7&#10;ztUOpDcCCCDgCKh01m5pN616OVMQZVq01WpXqq2aBFqLp8KelGUSUJmcHW63LVoHopRnt8+4plsN&#10;a0aVduK09i5W5axVTwyomMkn9plmh+D8VHSn1fuRdlu80i3xNjZ7Uxbca0JMIOfOdSKmC03LKJDK&#10;WFHrzuCTq7VrepWWfQ+K3KOmN/PCjKyyBTuWdsuuU5uYgO52rLGUR6pjC2QdK370HHDPk3VkYc0I&#10;ILBeAnHPgCptPyeul8jlaoPa6WXFbPmFslUfp6Kcd8FgjPfHccalDwIIIIAAAggggAACCCCAAAII&#10;IIAAAggggAACCCCAAAIIIIAAAggggAACCCCAAAIIIIAAAggggAACCCCAAAIIIIAAAggggAACCCCA&#10;AAIIIIAAAggggAACCCCAAAIIIIAAAggggAACCCCAAAIIIIAAArMS8Mq70h2YTFcOB2qT3+w++dga&#10;VJW2xdvctdqoTF5AFUrWoLpWserzqJz/s/9ZVK7Y+/2HuUH9O++IV9yaRygrO+dOviSHjdG/68N6&#10;VfaKN/8MHjWqiY47+fi8AHF5FLTJ9VRIZcU3Ofi6JhffsFLrNKUTdCXl+cO6zKT9o8PH8r0XP7r2&#10;XDu5snz7/pflTmH9PgNlN8/XtRWjB94t3Io2Oi37Jn9FYM4xb875Hp2wetWX58dxzUPbws9h3eQ0&#10;zDs57IYesOA79uunvfUkhflW6c7ILt2nj6Tz838t0qyJNj9ift+5v/Uf9Y/ZK+5I0jXscfWVfOXO&#10;u/1jxtk4rI++/oZjbOfs+7M4uf/EzU86YuLwHN4weULP2nbu0MFDwjy152Z/2I+CwE0ElJ+2D3fy&#10;CNo7p1CLOc8j+XynMO3EhjTvQG7R1SO3KVqPyY/k5lCKHkRLKODtfSDdj7/fxwhe/FzCvIYqJt9h&#10;v9OSbgQ1+7ncc94Fl3RZhD0jAZVyru/hvLO+xiet1cnPHLknJR2/ZPuV82wf5jCnIIAAAnMVaNs5&#10;6yWdnWs4s5o8vB7rgcnC7y4pCCAwWQHdsr/TWqr3/MlSMBoCCCCAAAIIIIAAAggggAACCCCAAAII&#10;IIAAAggggAACCCCAAAJzFUjNdXYmRwABBBBAAAEEEEAAAQQQQAABBBBAAAEEEEAAAQQQQAABBBBA&#10;AAEEEEAAAQQQQAABBBBAAAEEEEAAAQQQQAABBBBAAAEEEEAAAQQQQAABBBBAAAEEEEAAAQQQQAAB&#10;BBBAAAEEEEAAAQQQQAABBBBAAAEEEEAAAQQQQAABBBBAAAEEEFgbAW/ztrVW3TgX3WqIyuSsdioI&#10;IIDALAVUOmtNp9stq+57npQyBam0alb7YCXQWqrNmmzmNgab2V4Cgbh7kG7WRc35d6nbTUsvLk6r&#10;wwJVqq16YjSlTD6xzzQ7nPyv/5VI0O1PUfi1f0dyf+Gv9uqe8iSXykijY18L+p3NRjvoSMccn/L8&#10;wWa2l1xApdL2Crpt0eb6rpSy26dZc8+7NXxOVrmCI6wlqJ+Jly867VRvLNDt2EP4pDq2QdavpuLO&#10;Afc8WT8WVowAAmsmoN3nsXD95v1g3Ys294Pwe9zB4m1sDlbH2vay9rtg4Iw51iB0QgABBBBAAAEE&#10;EEAAAQQQQAABBBBAAAEEEEAAAQQQQAABBBBAAAEEEEAAAQQQQAABBBBAAAEEEEAAAQQQQAABBBBA&#10;AAEEEEAAAQQQQAABBBBAAAEEEEAAAQQQQAABBBBAAAEEEEAAAQQQQAABBBBAYI4CXmnHml03zqaW&#10;kzH8O+Gd5z+z5ks9+NCqU5mOgLd1V/zdB6IKJVH5kvimPs8S/r34zqc/tELIfftvS/bLv2a1UbmZ&#10;wG6uLI/k6chBDhuVkfvH2RnmQBuVG/FijFu50sWm/W9cHgWT+y7Mt1U2eRePm2d2f6cWzr09bGyn&#10;7zSq5+2G/P7LH19r6JTy5Wt33pO/+Mb7JhVdcK0xOGi4QDlbkJxv8vh1h+fx6+pADuoVuVPYGj7Q&#10;nPa8qp1ceeZnZwfy3tb9Kx+3iAc8ru4nhrVjrnMb6dF5pIPTfen+5A8GxlImp19grjFer21vY0f+&#10;/OAXA/ujm0+rBxLmefWukAfwqF6NDuS0uNcuba4ng0UlrK35x/9MdOVQdMfkCzW5a7+Uz8kfbO8O&#10;DhHZrpprZpJZ5CAaEHAFnHu3MrkyZ1nc3EPh3GrOeWWvsn4V+oX5LE1ey36pHvU3h26YXNORskTr&#10;jsQ+wwb//gfS/fj7lzOaczZ4+XPx7z+8bFuRLV2z7z/h+x8FgbEFYnKA6hlf45NijcQTE3PSGMu0&#10;X6WzdrgDOcztHdQQQACBGQmY7+ys4l6nrJ2rU+k9ww8sR3dm+w40MDWbCKysgPuurzLR7/wC8x59&#10;/v/9Iwn/740S5iYOOlL45m9J+v57K+vCwhBAAAEEEEAAAQQQQAABBBBAAAEEEEAAAQQQQAABBBBA&#10;AAEEEJi1QGrWEzIfAggggAACCCCAAAIIIIAAAggggAACCCCAAAIIIIAAAggggAACCCCAAAIIIIAA&#10;AggggAACCCCAAAIIIIAAAggggAACCCCAAAIIIIAAAggggAACCCCAAAIIIIAAAggggAACCCCAAAII&#10;IIAAAggggAACCCCAAAIIIIAAAggggAACCCCAwHoK+Ju7kYV3Tw8kdftBpJ0GBBBAYGYCqYw1lW43&#10;rXpY2coVpdKqRdoHG06aZ7KZ2xhsYnsJBFQmF4lStxoic/5d9mIYiCwuzoHdC7V51qonxlPM5BP7&#10;TLODMp97PRCn7rSt6QqprDQ6LavNrdTMtaKcLbjN1JdYIDwvIiU8D9LZSPM0GnTbzKUDe+h09Bpl&#10;d1i9mhfzudKNc5F8cfUWO+8VueebT6rjef9K5j5/zDmgu525h0UACCCAwEwFYt4DYp8TZxrU/CcL&#10;apVIEH6hHGlLanDfbXUz+f0xaUz2I4AAAggggAACCCCAAAIIIIAAAggggAACCCCAAAIIIIAAAggg&#10;gAACCCCAAAIIIIAAAggggAACCCCAAAIIIIAAAggggAACCCCAAAIIIIAAAggggAACCCCAAAIIIIAA&#10;AggggAACCCCAAAIIIIAAAgggMEsBVTY5GZUStbElntlWpR2RoDuVELovPhHp2vmVUg8+nMpcDGoL&#10;5L76GyLhz+dFKU86nfnl8Qgqhxeh9P/1w3ORMlGBnXzy3+E/aET/fv9VgzhunIlOOGgzsyFpz4/t&#10;pcI8M+acHMx5pTuvczBuZjfk2ORVHFVOm+eynSuN6jLVfT87fS6BThKIhvBW8bZ8696XpGTy4Hlm&#10;/YH5H2XyAnfN/e3TyquRA786P5E7ha2Rfeax82Xt+MrTPq0eyntb96983CIe8Li6nxjW2+U7iX1U&#10;JJec+byGOT4/b7+3sW0+g2rk57hlcl+9PD+We8XtxPkuOhyNcX3dztvXrmjez9F5B7uPfyjB4bOL&#10;KWXr/hfM9uj7adXkV3mDVLV9MzauJ6BSaftAJ4eqvXPyNfez0pshJp/v5Gee3IiquCO6fvmMo831&#10;O6nErjtyjUsaZT33e/feizxvBk8fiX//4cqBBPWqtSZ1jdxc1gBU1kpA+c71PVz9HL87iMV3c5K6&#10;96TYg5a4MR3NT62bNYk+4y7xGgkdAQSWS+Dz7+z6QadHv7f2+y35RvQdqLXkKyJ8BBZPwH3nVelc&#10;NEgdSPvTH1rt2nkHsnZSQQABBBBAAAEEEEAAAQQQQAABBBBAAAEEEEAAAQQQQAABBBBAAIErC5j/&#10;Tz8KAggggAACCCCAAAIIIIAAAggggAACCCCAAAIIIIAAAggggAACCCCAAAIIIIAAAggggAACCCCA&#10;AAIIIIAAAggggAACCCCAAAIIIIAAAggggAACCCCAAAIIIIAAAggggAACCCCAAAIIIIAAAggggAAC&#10;CCCAAAIIIIAAAggggAACCCCAAALTF/DKu5FJgsqByO0HkXYaEEAAgVkJqHTWmkq3m1Y9rGzlivK4&#10;8irSPthw2jwfrLK9JAIqnYtEqluNSNvMG1p1a8q4OK0OC1Q5c2KPC62Yycc1z64tlRYZiFN3Wtbc&#10;BXNdOGpUrTa3UjPXinK24DZTX2aBVCYSve60xb1PRDpNqqEdvfbMbO5JrWEC46iYz5Vu2tfECUyz&#10;9kO4170QRPn+2rusO4DyY9JddzvrzsL6ERgpENQq0vrZn4nuNCV8lwx/8l/9DfE2Nkcex87FFdBt&#10;+90gjFSF7w9rXnQt+n7kbZSvrOI574LBwHvZlQfjAAQQQAABBBBAAAEEEEAAAQQQQAABBBBAAAEE&#10;EEAAAQQQQAABBBBAAAEEEEAAAQQQQAABBBBAAAEEEEAAAQQQQAABBBBAAAEEEEAAAQQQQAABBBBA&#10;AAEEEEAAAQQQQAABBBBAAAEEEEAAAQQQQAABBOYg4N97Tzb+w/9WlDf9XB+dJx/bK1SepO4/tNuo&#10;rYVAL++ns1KvvOO0UL2pwE6ulDjEabMmnaArqRtcAw4blcR5tvMJsYQ5GAf/5v/n+RbKmY3EsSut&#10;WmKfaXZ4fn50peELqax8696X5N3y3SsdR+frCdwt3JJPE3J3vqwdyy/LO9ebYEpH1U3+mOrgZ2LM&#10;eZ6eHY7Zc7G7hTkkj5rR/CJu1G+XbrtNkbrKRnNNhrnkLnLMhde/N8x58izhs/yZOY/uFbcj48c1&#10;BDqQ48ZZ3C6rbdu5Tms3/19MflJrAHM9GSzZQA9WY7evc17FDkTjegu4uTK77Zl6xOVqXrpcmSVz&#10;Pdn/tO+mz8Z4noh55lGZaB7j/qBs9AVCJ+/2WxK8+kW/rfv0J5L+er+6Ehu9z4aT09jLF1dibSxi&#10;RgIxOUD1jK/xiSs1z1mDRfmrnZdPOc974drDz/rFs+ygBdsIIIDA1AXMd4ji5oaOuU5NPY55TJDO&#10;WLPG5VO3OlBBAIErCehueH2xv1uI+05PYp9XyVl/JWw6I4AAAggggAACCCCAAAIIIIAAAggggAAC&#10;CCCAAAIIIIAAAgggkCCQStjPbgQQQAABBBBAAAEEEEAAAQQQQAABBBBAAAEEEEAAAQQQQAABBBBA&#10;AAEEEEAAAQQQQAABBBBAAAEEEEAAAQQQQAABBBBAAAEEEEAAAQQQQAABBBBAAAEEEEAAAQQQQAAB&#10;BBBAAAEEEEAAAQQQQAABBBBAAAEEEEAAAQQQQAABBBBAAAEEJiLgFW+JeJ5IEPTH61YO+ttsIIAA&#10;AvMQUOmsNa1ut6x6WNnMbUTa3IaTxpnbRH0JBFQmF4lStxqRtlk36FbTmlJl7PPU2rlglWqrnhhR&#10;KZNP7DPNDiqVET0wge7Yn/uCc10Y6NrfrHXmf570g2FjIgIqlY6O45wb0Q6Ta9Ft+3PfGzkdvUZN&#10;bsbFHEnlCpHAguZ5pI2GGwp0O9EB/JjPQLQXLass4EfTXeugu8orZm0I3FggqB5L7bu/Y42Tffgr&#10;4m1sWm1UlkfAfTfoRW7eH9a9BLVKhMC/xnnuvoPHfQcTmYgGBBBAAAEEEEAAAQQQQAABBBBAAAEE&#10;EEAAAQQQQAABBBBAAAEEEEAAAQQQQAABBBBAAAEEEEAAAQQQQAABBBBAAAEEEEAAAQQQQAABBBBA&#10;AAEEEEAAAQQQQAABBBBAAAEEEEAAAQQQQAABBBBAAAEEFkhAef7Mouk8+diay7/ztrh/89vqQGVl&#10;BQI376fJC6rC/KCUiQpkTA6fMMfaqFxs2mRAOzZ5C28Xrp+b4qhRTYx7J1ce2aeXi20gZ9xFvoVy&#10;NpoDyh2o0qq5TTOtv6qfjj3fL22/Jb9y56FkYnLrjD0IHa8kcGdjK7H/y/OTxD6z7nDdmE6aZ1Iz&#10;OeTGyV846zVdZb7H1f3E7oVUVnbz0WtX4//4H0V32qIKJVG5oqiYnCS6GV43dvpz7BV35dn5Ub8e&#10;t/GZiekb8sW4XZG2MB9soAczTEa6SNFcn8PrdDCQF1uc3KMqIfefm782oy9zbEdnfN1yNudr5rC4&#10;aF8yATcHUlwuwSkuKS5P7yzfayaxNFXatvLQiskfps11Qyk1fPiBZ6V+p0zys1K/75pveHsPJXj1&#10;i76CPnkh2uSyUoXRz6n9A5ZgQ9ejz+WrtL4l+BUsfYixuZBnfI0fhdjLR+rGs+K5a1U6mnfw4n15&#10;lBX7EEAAgakIxOasz05lqkUbNPzucrCE3ztQEEBgcgK63YgM5n7vFXZQcd+rB53IsTQggAACCCCA&#10;AAIIIIAAAggggAACCCCAAAIIIIAAAggggAACCCCAwPUFvOsfypEIIIAAAggggAACCCCAAAIIIIAA&#10;AggggAACCCCAAAIIIIAAAggggAACCCCAAAIIIIAAAggggAACCCCAAAIIIIAAAggggAACCCCAAAII&#10;IIAAAggggAACCCCAAAIIIIAAAggggAACCCCAAAIIIIAAAggggAACCCCAAAIIIIAAAggggAACCIwv&#10;oDxPvNKOdUBwum/VqSCAAAKzFlDprDWlbjeteljZyhYjbW7DafPcbaK+BAIqk4tEqduNSNusGyIx&#10;pKNxzjqmcec7a9YTuxbT+cQ+0+ygUhl7+E7bqhfG8K7FXCusQagsnUDkvDAr0M65MdVFxVx7VMa+&#10;R011/gUZXGULkUh0sxZpo+FmArrbiQyg/FSkjYY1E1Ax6a5jzpU1U1na5WodSGCun93qkXQOn/V+&#10;lnYxixx42nmuNLHqdmuRIya2BIG457+458SEYVZud1CvRtbkFUqRtqQGL+u8CwZdCXi3SmJjPwII&#10;IIAAAggggAACCCCAAAIIIIAAAggggAACCCCAAAIIIIAAAggggAACCCCAAAIIIIAAAggggAACCCCA&#10;AAIIIIAAAggggAACCCCAAAIIIIAAAggggAACCCCAAAIIIIAAAggggAACCCCAAAIIIIDAGgoEtYoE&#10;R8+tlacefGjVqayPQLdyaC3WK25LmB+UMnmBnVw5cdCDRiWxz6gOh41oDgC3/05udE4Ab/O2qK27&#10;4u2+Kf6990yu2O3eEJuZDXeoSP10jjmhjhtn0uzaeeMiAZqGcP2/9YVvyrfufUky5FaKI5pa253C&#10;VuLYJ80zaS1YbqNXtePEuId1eHZmX2OH9Vvk9k+rrxLDe7t0J7ZP+Lyhj59L8PSRdH/2x6LPT6P9&#10;WnaOyr2inZ86eoDIy/Pjsc+Tw5jcKO6Y7nWxl4vN5D4ZLHH5SQf3i5PHMhUE1u64StVZe1wf2hBI&#10;ElCptN3FOXftnZOvafc89tOS+HmZfBg3GlGVnOtOYPIxmnemUUXH5dddwxyho4xG7fP3Pojs7pp7&#10;xUoV82zqFi8/+jnc7U99vQWUuZ66JS4XnttnZvW4vMypFc9dm47mgia/5MzOOCZCAAFXIC5XZ8x1&#10;yj1sFeqRPLAdcv2uwu+VNSyOgG41IsHEvufHfLfe+04tcjQNCCCAAAIIIIAAAggggAACCCCAAAII&#10;IIAAAggggAACCCCAAAIIIHBdgRX/LzOvy8JxCCCAAAIIIIAAAggggAACCCCAAAIIIIAAAggggAAC&#10;CCCAAAIIIIAAAggggAACCCCAAAIIIIAAAggggAACCCCAAAIIIIAAAggggAACCCCAAAIIIIAAAggg&#10;gAACCCCAAAIIIIAAAggggAACCCCAAAIIIIAAAggggAACCCCAAAIIIIAAAtMQ8Dd3JTjd7w/dPT3o&#10;b7OBAAIIzENApbP2tJ2WXTe1rVwx0uY2nDTO3SbqSyCgMrlIlLrViLTNusGNIS7OWcc0znxaa6l1&#10;RvspUZJLZcYZbnp90mlrbN1uWvVCyrkuWHtfV2rOMTFdaFoyAZWOnpc65p4wrWXpln0e9uZx71HT&#10;mnyBxo3cl01sullfoAhXJJRuJ7oQn1THUZT1alFKifjmHtlt9xeu486V/l42Flng/J//Y2n9+Pv9&#10;EP3dPdn8O/95v87GZARi71s8J04Gd16jxDz/qZT9/jCv0OY5r65VrOnDd1TvGs+qce+2vWe9a4xl&#10;BUQFAQQQQAABBBBAAAEEEEAAAQQQQAABBBBAAAEEEEAAAQQQQAABBBBAAAEEEEAAAQQQQAABBBBA&#10;AAEEYnD5vwAAQABJREFUEEAAAQQQQAABBBBAAAEEEEAAAQQQQAABBBBAAAEEEEAAAQQQQAABBBBA&#10;AAEEEEAAAQQQQACBFRPoPHkUWVHqwYeRNhrWQyCo2Hk/vfLueix8DqvczZflF5WXI2c+bNh/w39k&#10;55idx82zmFa7acfEMark/+Y/iN29mS3Etg82Vlrzy7v4snY8GErs9u38pvzmu39JvDCfDmXmAmGe&#10;wc3shpw2R58nL8+P5c3y7ZnHN2zCl+cnw3Yltj89O5D3b91P7LeoHVomz9Tz2lFieG+V70T69PI4&#10;DuSsCjt4W3el6/TUzZrVspsrS9bku2o6xw52Ckxuy6fVA3l3643B5tjto0Y1tn2wcdu9LsblCYrJ&#10;Tzo4hpuv0B8jR1e1Za99cDy2ERhbwMmBpHRg8sWZfIIzyh8YzZGbnLN17LXNqmNxOzKTrh6K2tiM&#10;tPcbWk4eTHONUMrr72ZjtIDa2RMJny0H7gHBM/Oe+vBXRx+4RHt1PfpcrvKlJVoBoc5dIOY6vlA5&#10;QGOe1VSYs3SFi4rLSx733LjCBiwNAQQWSCB8lvrW3xYJr0Ptxut/F+i7lKlKme+XBouOyRU7uJ9t&#10;BBC4moD7nh8eHZczuPcOHL4Hh99DXJQxvg+76Mq/CCCAAAIIIIAAAggggAACCCCAAAIIIIAAAggg&#10;gAACCCCAAAIIIJAskEruQg8EEEAAAQQQQAABBBBAAAEEEEAAAQQQQAABBBBAAAEEEEAAAQQQQAAB&#10;BBBAAAEEEEAAAQQQQAABBBBAAAEEEEAAAQQQQAABBBBAAAEEEEAAAQQQQAABBBBAAAEEEEAAAQQQ&#10;QAABBBBAAAEEEEAAAQQQQAABBBBAAAEEEEAAAQQQQAABBCYj4JV3rYGC0wOrTgUBBBCYtYBKZ6wp&#10;dbtp1cNKOVuItLkNlda5aK1FKeXuor7AAiqdjUSnW41I26wb3BhUJjfrEK4133m7IYH5HMSV9/ef&#10;ya88/okEni8nH/2RqFRGNv/uPxTleXHdp9oWzj1YdKc9WJV8zHlhdTCVemf+54kbE/UbCjjnRW+0&#10;TuuGg17hcPP5cYtKL8dn3437JnVlrhHK3Hd1s9YfRjfO+9tsTEZAdzuRgZRHquMIyho2KD8lujtw&#10;X4w5V9aQZSmX7D4/us+XS7moBQw69n0i5p1yAUMnpCECOub5L+73/P+zd7dPki35YdczTz1X9dN0&#10;98zcmTt3V7vavbuyFJIsmwdjDFoIg+EFQRCBHBZ6Y17wFxBBOIKACOAVrwjeQPASAgcBBNhgQAGE&#10;EHZIwrJkW5Jl7YNWu/dh7r3z0DPdXd31XCfJ7L7VU5nnVJ3q7spfV1V/z8ZsV+bJkw+fPCfPqeq+&#10;9Ztx+MZmp522N7ZSa9dLL5pIao1M0dS+By9lcslAAAEEEEAAAQQQQAABBBBAAAEEEEAAAQQQQAAB&#10;BBBAAAEEEEAAAQQQQAABBBBAAAEEEEAAAQQQQAABBBBAAAEEEEAAAQQQQAABBBBAAAEEEEAAAQQQ&#10;QAABBBBAAAEEEEAAAQQQQAABBBBAAAEEEEDgfguMPv2uD2C/6zt5+MzPI3VvBNJTP+5nsuvHBb03&#10;EAIDPajvFLZy1PW/w7/wgKkCZ4Ou6k/Hh5naN3lZtnGctirZ7/ef7J/3s2WPS2w8xVnx5NyxZzZe&#10;1jhNVekOYsi96B7P6/7Fvqet/YsxFBakQDSBx809ddKfHzvsZedYfbDzMFofrlOxiyPq+nPT7bOz&#10;o5seuhLHPT9/Pfead50s65Jy11a4mZz1TO9m59X0u96hLm7r+60D9SenX3j5YeKT9iv1tb33wuxM&#10;+qh7mskLMw4a215WXkymojgzuuzHL02COJZeA18m2nbdZkPgtgJhDNWL+tzzgI0bJ7GFsZrXMU6m&#10;3j7IUp29sXlfz+ZPcsLrt1ocn3pyKD+VjdGdqNLTb6jxj37/imP82R/b+N3pVXrdX+TeBxtb6z4s&#10;+i8o4OJ/ZraC93uZ8hEzwpjdF02VKhFbvPuqdcWPW+56FN4H776X9AABBKQFhl/8SA1+/IdKdW3M&#10;9Mk6/af/UvxuVOx70K/8dPx2VrAFXfbvN7n3pBXsN11CYF0Ecj8Xq9bzu++eWafiNRti1uc7kYsA&#10;AggggAACCCCAAAIIIIAAAggggAACCCCAAAIIIIAAAggggMANBZIbHsdhCCCAAAIIIIAAAggggAAC&#10;CCCAAAIIIIAAAggggAACCCCAAAIIIIAAAggggAACCCCAAAIIIIAAAggggAACCCCAAAIIIIAAAggg&#10;gAACCCCAAAIIIIAAAggggAACCCCAAAIIIIAAAggggAACCCCAAAIIIIAAAggggAACCCCAAAIIIIAA&#10;AghcW6C0e+gdk56fKDMeeXkkEEAAAVGBSs1rzgz7XtolyklJbVcbmfzpjNQYdTroTGfxeg0EdKms&#10;VKni9dQMel76LhJm6PdBV+t30Y1rt9kedGceUxqPVTlNVXU0VMbe/9PTI6WTuwmrqctVv5+jgZdu&#10;Voq9z3PWCq8SEmsnkDkv7AiMPV+ltrz7jwruUVJ9uet2dM2/56Z97q9Ln5M05z2YuyeyIRCcB7xf&#10;X99TQgfPM6vwjLu+mrN7rnPu1WboP1vOPpo9qyiQ+/xX9t8zrmK/Y/cp7Zx6TSTNHS+9aCLJ+WzF&#10;zHkfuWi9lEMAAQQQQAABBBBAAAEEEEAAAQQQQAABBBBAAAEEEEAAAQQQQAABBBBAAAEEEEAAAQQQ&#10;QAABBBBAAAEEEEAAAQQQQAABBBBAAAEEEEAAAQQQQAABBBBAAAEEEEAAAQQQQAABBBBAAAEEEEAA&#10;AQQQQGCTBIyNiTZ+/n1vSOX3v6W0vpuYT15HSIgLuPgh5uzEazfZOfDSJJYncNDYLqzsTb+t3HV6&#10;k80dW7Qd1Hfs9a6LiuXuT+xx29Vm7r7pzPYdxV180Tme7kbu68fNB7n5ZMoJPG4Vz8GL87dyHSpo&#10;6bh/pgZ5cbkKjpvsPu6fq04QP3Kybx1+fnT6qrCb728dXMRlDQua7lmYpZLWrsrE0MtZM1ydRdsn&#10;py+Lilzsf9P1Y6PkHbTf8OOlhDE/3TGFcT8rfhxLbeNYVoN4pmHb/fFQjdJxmE0agesJ5MVAsueW&#10;1BbGMCu8VqQ6do12LmJchrHZ2m/m1mD6fozdME7m3IPZeSGQPP3Ql7CxRc3Rcz9vjVOm598Hda2p&#10;LmJdr/GY6LqwQM5zxErFALWfJ2S28obHrg2e99z4TRC7PGNCBgIIbLzA6IsfqcE/+L+U/u5vKP2D&#10;31bqh7+78WO+6wHqcD0m1u9dTwntb5hA7udiwXvmyZAz73HynhEnhfmJAAIIIIAAAggggAACCCCA&#10;AAIIIIAAAggggAACCCCAAAIIIIAAAtcW4L/6vTYZByCAAAIIIIAAAggggAACCCCAAAIIIIAAAggg&#10;gAACCCCAAAIIIIAAAggggAACCCCAAAIIIIAAAggggAACCCCAAAIIIIAAAggggAACCCCAAAIIIIAA&#10;AggggAACCCCAAAIIIIAAAggggAACCCCAAAIIIIAAAggggAACCCCAAAIIIIAAAgjcVCDZOQwONSo9&#10;fR3kkUQAAQTkBHSl5jeWjpUZj/08m9qrbWXywoyT3nmYRXoNBHS17vXSDHteWjphTKrUaOg1qyt+&#10;H72dK5Q4G3Rn9qbkxjW9lSvTKdHXOmjbjAZe+61wXfD2Xia6w35OLlnrLBCeF24sZuifG1HHl7f2&#10;lKtRm1zVynWt5XXN9DpemsTtBfKedVSpdPuKqWHtBXSp7I9hPPLTpNZGIPOMO7jbZ9y1gbtmRy+u&#10;GR2Eiuc58ZqKK1Y8fP5LEqUT7pGm2/YmqtTa8dKLJsK1yR2X9lmfFvWjHAIIIIAAAggggAACCCCA&#10;AAIIIIAAAggggAACCCCAAAIIIIAAAggggAACCCCAAAIIIIAAAggggAACCCCAAAIIIIAAAggggAAC&#10;CCCAAAIIIIAAAggggAACCCCAAAIIIIAAAggggAACCCCAAAIIIIDA/RBIj54rE8REKz/78H4MnlFm&#10;BNL2kc0zXn42Lqi3m8QtBLYqDVUrzY+xNrLxDk8GN4ur9Kbnf/9/XlcP6tt52Qvn7Vb9GFB5B960&#10;/3l1LZrXs/HiThdwe9TYXbRKykUSeNTcK6z5Zee4sIxUgRfnt+/L8zO31q7fZoxRn5y9Kuz4V3ce&#10;5ZYJY5JcFGpsKV1reuVNPxun8v2tA69MXuJt70zNi3HpjrlYU/vFsWD3w7UxLyZTQdzPMH6ti1W4&#10;VXCM6+Np/2ZrvjuWDQEnoEs5cSmDuLVRpYLrRVcbUZuLVbne3veqNu03XjqTCJ871nTcmXEJZpTe&#10;z74PHT//gWAPIjcVxObSjds9h0fuLdWvoIDOiwO7SjFAx36M9AvCgve7K8h8rS7pci1bnviSWRNy&#10;ELhnAmHsem0/21P2/TRbPAFd9t8DGfu5INvNBIx9tuj/0W+p3u/9P6r7O7+qxr/7fyhjf4fEdr8F&#10;8j6ry4sZfKEUxKx35xQbAggggAACCCCAAAIIIIAAAggggAACCCCAAAIIIIAAAggggAACCCxPIFle&#10;VdSEAAIIIIAAAggggAACCCCAAAIIIIAAAggggAACCCCAAAIIIIAAAggggAACCCCAAAIIIIAAAggg&#10;gAACCCCAAAIIIIAAAggggAACCCCAAAIIIIAAAggggAACCCCAAAIIIIAAAggggAACCCCAAAIIIIAA&#10;AggggAACCCCAAAIIIIAAAggggMB8gdLuw0yB8cnrTB4ZCCCAgJSALlczTZlRP5O3W29l8sKMk/55&#10;mEV6DQR0te710gx6Xlo6kdd+2EfpPi3a3tmgO7NoOU29fbpc8dKiieC6N6Oh13yjXPPSeYnO8G7P&#10;k7w+kXdLgeC8uKhtNLhlpdc4fBjceyp1pbW+RgWbUzSpN73BmH7HS5NYgsB4lKlEl8qZPDLuoUBw&#10;Hpicc+UeqqzlkDPPj+lYMZ9xplJX/GdHI/n8EGdI97rWcP7yPjO4j0Bp59QbdtLc8dKLJpJaI1PU&#10;zHkfmSlMBgIIIIAAAggggAACCCCAAAIIIIAAAggggAACCCCAAAIIIIAAAggggAACCCCAAAIIIIAA&#10;AggggAACCCCAAAIIIIAAAggggAACCCCAAAIIIIAAAggggAACCCCAAAIIIIAAAggggAACCCCAAAII&#10;IIAAAvdAIO22ld564I20/OzbXprE/RFIc+J9JjuH9wfgDkZ62Cj+Tv6jrv89/ot286jXLix6sED7&#10;8yrZqfkxoPLKng7k4y5+0Xmb1xUvb6/WUvW8eGJeKRKxBdw1kKj5MdQ6NuZne7Aa8cVeLHBuFZk9&#10;PzsqKrKS+190j1V/7MdizOvoV7az8aRdOdM9yxTXjW2lqn6MkbxYctvVptqx/4q2T05fzS3y1q6L&#10;Zm4JpXbt2lBOSl4pE8b+s3vDWELeAS4Rri821tB2xR9r5hibsSrnel7fyFsTgZz4rVowRpwJ4q/q&#10;qh93a00Uldo+8LpqitbufhB3NljbvMpI5ApoG6tK773n7Uuff99Lr3MivA/qpr0HsiFwXYFgjQ/j&#10;ZF+3umWWz4tfqUt3GFN8mYObVVcQk9UVM0PB+NSz+kU+AgjcqYAO1uqLzgg+j9/p4O+q8eD99yrd&#10;H++K5Mbtpqk6//X/TnV+82+o3u/8qjLf/U1ljl/cuDoO3AyB8H2+G1UmnvmXQ9Xh8xHr32acBIwC&#10;AQQQQAABBBBAAAEEEEAAAQQQQAABBBBAAAEEEEAAAQQQQGBlBJKV6QkdQQABBBBAAAEEEEAAAQQQ&#10;QAABBBBAAAEEEEAAAQQQQAABBBBAAAEEEEAAAQQQQAABBBBAAAEEEEAAAQQQQAABBBBAAAEEEEAA&#10;AQQQQAABBBBAAAEEEEAAAQQQQAABBBBAAAEEEEAAAQQQQAABBBBAAAEEEEAAAQQQQAABBBBAAAEE&#10;ENh4gWTnwI5Re+NMT157aRIIIICApICu1LLNDQeZvN1aK5MXZhz3z8Is0msgoKt1r5dm0PPS0om8&#10;9sM+Svdp0fbOht2ZRUvp2NunSxUvLZnQ5arXnAmu+UY5Z13wjlCqM+oHOSTXXSA8L9x4zCh7P4g1&#10;TjMM1p5q8XkYqy93Xa+uNb0umH7HS5NYgsB4lK2kVM7mkXPvBHR4HuSdK/dOZT0HnPf8mPecuZ6j&#10;W7FeV8JnS54TV2yGrtWdzPNf8N7hWpVtUOG00/ZGU2rteulFE3lrU9qf/T5y0XophwACCCCAAAII&#10;IIAAAggggAACCCCAAAIIIIAAAggggAACCCCAAAIIIIAAAggggAACCCCAAAIIIIAAAggggAACCCCA&#10;AAIIIIAAAggggAACCCCAAAIIIIAAAggggAACCCCAAAIIIIAAAggggAACCCCAwCYJVD74KbX9V/59&#10;1fo3/z1V/3P/uqr81D+jkht+R/gmudzXsaSnR5mhJ9v7mTwylidwUN8prOyod1pYJq/Am57//f95&#10;ZfYXaD/vuEnebrU47uLpQD4u1IvO8aSLM38+bj6YuY8dcgKlpKQOm8WxKV6cF8+pRK9fLnBuFfXj&#10;s3Z2rS06ZhX2f3z6srAbj5p7alZ8RtMN1qRqQ2k7/2EsOTXIjy/y/paLUz1/+6Q9v49vwj7kVHfQ&#10;yK7LefGY8mKjTFeXiV9rUrW9QHya9ozxT9fNawTmCuSdZ+Ph3EOWuTNzvVT8OL7LbCtmXTp8Bm6/&#10;mducCZ53tF3j2K4vUHr/m95B6auPVeac8kqsTyK8DyaN7fXpPD1dGYFMjG7B9b0QYZRzrwljlhZW&#10;sl4FtNZKhfHqh8SXXK9ZpLcIRBAoVbKVErM5a7LEHF0OzO390RizxBbuT1XaxU3WiT/gYc9Pk7p3&#10;Apn3ZPaac5/p5W7B859h/ctlIhMBBBBAAAEEEEAAAQQQQAABBBBAAAEEEEAAAQQQQAABBBBAAIGb&#10;CpRveiDHIYAAAggggAACCCCAAAIIIIAAAggggAACCCCAAAIIIIAAAggggAACCCCAAAIIIIAAAggg&#10;gAACCCCAAAIIIIAAAggggAACCCCAAAIIIIAAAggggAACCCCAAAIIIIAAAggggAACCCCAAAIIIIAA&#10;AggggAACCCCAAAIIIIAAAggggAACCCBwXQFdKquktavS8+OLQ3WtqUw6vm41lEcAAQSWJlDaf081&#10;/ol/RalyVelK7fJfrZGpf6++lckLM45752EW6TUQcPM+vZlBbzop/zqnfV2py/fjBi22B92ZR5XS&#10;1N9XrvhpwZQO2x4NvNZLSaLqpYrqjYde/nRiMB6psX2GKSWl6Wxer7GALtm51FopY65GYUazz4Gr&#10;Qst6Meh7Na3Lde91ekkJ9x5hekv7nekkr5cgYOwaFm46IdRxaHIv0/Y9+/SWd65M7+f16grk3Ucu&#10;nnMbxe9rVndUq9kz937i3dODfZQY+vf01ew1vZolYIL3Bpn3DrMO3OB8M7TvlwKXUmvnRiMO33+7&#10;StKc98A3qpyDEEAAAQQQQAABBBBAAAEEEEAAAQQQQAABBBBAAAEEEEAAAQQQQAABBBBAAAEEEEAA&#10;AQQQQAABBBBAAAEEEEAAAQQQQAABBBBAAAEEEEAAAQQQQAABBBBAAAEEEEAAAQQQQAABBBBAAAEE&#10;EEAAAQQQ2DCB0t4j5f6x3W+B9PS1B6Bbe4rv0vdIlp44qG8X1nnUaxeWCQuMbSy3kwXiMe0vEDcx&#10;rHs6vVP1Y0BN75u8XqQfk7LL+vlF521hVe819wrLUEBG4LGdi5edy9jDs1p8Yef0Gw+eztotkj+y&#10;8QSPute/HsPOnQzO1fmwp1prEjdy0v+P268mL2f+/ImdxzP3qcBONy7XPx3EdDUz1q73tw7VH735&#10;ZHb9ds8n9j5mbHxA7eIE5mxH3dOcXD9rP29dtvOV2Yrmz8atDbdt7cftCve79NmcOJ155clDIBTI&#10;fXabEy81PP626TBOr66uR4zccNx6+8DPsvHCjI0lrestP3+SCq/dYG2bFOPnfIHk/Q+V+sO/866Q&#10;SdXosx+o8ld/5l3emr4ywTO9bha/D1jTodLtmAKrHAM0714TxvWOaXNHdWv7zOfd+4I4fHfULZpF&#10;AIE7FJj9PN64w15tdtNuLc5so6FSlZz8TEEyQgFdtbGT+9132cROfmdxT195zzrWIC+W+YRGJ8Fn&#10;X/bzVDYEEEAAAQQQQAABBBBAAAEEEEAAAQQQQAABBBBAAAEEEEAAAQQQWJ5A8Jv55VVMTQgggAAC&#10;CCCAAAIIIIAAAggggAACCCCAAAIIIIAAAggggAACCCCAAAIIIIAAAggggAACCCCAAAIIIIAAAggg&#10;gAACCCCAAAIIIIAAAggggAACCCCAAAIIIIAAAggggAACCCCAAAIIIIAAAggggAACCCCAAAIIIIAA&#10;AggggAACCCCAAAII5Am0/sVfUbpaV8nOgUpqzbwi5CGAAAJiAqXdh6rxZ/9SYXt7tVZhmZP+WWEZ&#10;CqyegLsnTW9m0JtOir/ObT/oo3inFmzwbNCdWbKUpt4+Xap4adFEueo1Z0YDL+0SzUpd9cbDTP50&#10;xvmwr3Z4lpkmWf/X7tyw83q15ZwbV/uW/MJMt+vqrtSW3ML6VKfr/nsE0++sT+fXpafpKNvTEqGO&#10;syj3L0cnJX/QBfdCvzCpVRIIn3Fd33KfM5fY6fbf+i+Ubu2p0u7hxb/y46+pZGtviS2sZlU6uGdn&#10;7umr2W16NUOgtL2vyu99Xbn3CO6fS9/3Le2cZgiS5k4mb5EMrbX9XLhh16N37x2nXy9SB2UQQAAB&#10;BBBAAAEEEEAAAQQQQAABBBBAAAEEEEAAAQQQQAABBBBAAAEEEEAAAQQQQAABBBBAAAEEEEAAAQQQ&#10;QAABBBBAAAEEEEAAAQQQQAABBBBAAAEEEEAAAQQQQAABBBBAAAEEEEAAAQQQQAABBBBAAIH7JJCe&#10;vvaG6+KAssUVOGgUfyf/Ua997U687beVsf+bt21Xm6p6yxhvuwvEXTwdyMaFGts4dke9bPyD0OJx&#10;80GYRfqOBB63Hqg/eP3jua2/PD+eu19i56vOSeF11bJxCStJWR0XxBt93n6tPtx/JtHtpbThruPj&#10;wXlhXT+x83hmGdP11zLd3L4o6+KLTG+m/y7WyHT+09a+0jZj3srWHfXVUfdUHTZ3pw+9er3Iepq3&#10;LmfiMdk4hDpJrurNexHGGnJltnQQtyvnwLbwmpnTBbLWXaCcE791ND9e6jKHHF4veTHOltletLq2&#10;svGkTPuN0vUZMafD+MTB2hatnxtWcWLj0SkX63L8Lgbm6JPvqvJXf2b9R9r176PJAu8D1n/QjGDZ&#10;Atqu8d6zkOD6XjiWqet2UvZOY4pPOhH5p3vmm54T4ktGBqd6BNZBIO+ztpw1ch2Gsi59LB0+U/U/&#10;8y8rd5/U9v26cv8K3rNLj21on2lT+7nIpH9Ja1eVD55Kd2Oh9rT9bGv6sxnubQuxbXSha73Pd+/n&#10;pjbD+jelwUsEEEAAAQQQQAABBBBAAAEEEEAAAQQQQAABBBBAAAEEEEAAAQRuL+D/Zv729VEDAggg&#10;gAACCCCAAAIIIIAAAggggAACCCCAAAIIIIAAAggggAACCCCAAAIIIIAAAggggAACCCCAAAIIIIAA&#10;AggggAACCCCAAAIIIIAAAggggAACCCCAAAIIIIAAAggggAACCCCAAAIIIIAAAggggAACCCCAAAII&#10;IIAAAggggAACCCCAAAJzBSrvf3PufnYigAACqyiwU2sVduuk31HGGKW1LixLgdUR0NW61xkz6Hlp&#10;6YQZZtvX1Zp0N27U3tmgO/O4Upp6+3S54qUlE7pS9Zozo6GXdolmpabe9NqZ/OmMzrCvdmrN6Sxe&#10;r7mAtvNu7LxONjMaTF7G/xlc+7rir03xO7A6LSTBdXXX6/LqyCyvJ2Y8ylZWItRxFuUe5gTnQe65&#10;cg9Z1nHI4TOuG0Pec+ayxpZ2z9Twk+961bW+88uq9u1/ysvbxIQuB8+WU88SmzjeTR9T/Wd/Ubl/&#10;bO8E0m72fVGptfuuwDVfJbW6Gk+9d0z72ffA16yS4ggggAACCCCAAAIIIIAAAggggAACCCCAAAII&#10;IIAAAggggAACCCCAAAIIIIAAAggggAACCCCAAAIIIIAAAggggAACCCCAAAIIIIAAAggggAACCCCA&#10;AAIIIIAAAggggAACCCCAAAIIIIAAAggggAACCCCAwMYKpKdH3tiS3UMvTWL5Ans2bmFJJ2ps/Nhr&#10;0y11R33l4pi5eGeLbkcFcdFcPQf17UWrm1luq9pQLpqimVlCqbaNG5Da8SV2nBLbq+6JbW9ej5Sq&#10;lSpqp0pcOIn5WKSNx60HhcXcvN51/M4XnbeF/XzcfKAaNsbMcf9sbtnnZ0fqw/1nc8us0s6PTl8W&#10;dmfLxsPbb2yr8XicW9bYuEPTm65vXSbDWHI2Vmve5q7bh41d9dKeC/O2j09fqcNmfryTN93TeYde&#10;7HNjCLfKT/+zqvz1n7+MPWjjAJpRTmy2zEF+rCG3e2uBddCtmWwI3EYgjHPl6tLj4dx79W3aC48N&#10;45eta6xMvX0QDk0pu3arhx9k8i/ikqb+2qdrjUw5MooFtI1vmLz3dZU+//5V4eGn31PrHnHVuLU9&#10;9e8dupm931wNmhcIzBJY4RigeTG71R3GFJ9FuPT8MHb5UDA+9dIHQ4UIILAMAZ239gXPActohzre&#10;CZQP31fu3ypv3X/4a2pkn2snW+WrP622/9V/Z5JcqZ/aft6r1NRnYPZzEDZfwIwGqv+Hv2E/Hxoq&#10;NR4pY99zV7/5Z5WqbuYzfv3nflFVf+JnlBnYz8Tc+WA/o5u1ufd03mZ92BBAAAEEEEAAAQQQQAAB&#10;BBBAAAEEEEAAAQQQQAABBBBAAAEEEEBgeQLBb+aXVzE1IYAAAggggAACCCCAAAIIIIAAAggggAAC&#10;CCCAAAIIIIAAAggggAACCCCAAAIIIIAAAggggAACCCCAAAIIIIAAAggggAACCCCAAAIIIIAAAggg&#10;gAACCCCAAAIIIIAAAggggAACCCCAAAIIIIAAAggggAACCCCAAAIIIIAAAggggAACCCCAAAIIILAp&#10;AuWkpLaqDXU26M4cUmpS1bb7d2rNmWXYsXoC2s7r9GaGvemk+GszyLYf9lG8Uws0aIxR3VF/ZsmS&#10;Gfv7yhU/LZjS5arf2mjop22qWall8sKM7ig7V2EZ0usloO15aaa7nHNuTO9e5uvM2rPAObjM9lep&#10;Lh3eR8cjdbE2louvy1Uax0r3xZqGmy4R6jg0uY9ptw56W8654u0nsbICulrP9C3vOTNT6IYZ45NX&#10;mSOT3cNM3iZm6PCePRps4jAZ0z0WMJ3TzOiT1k4mb9GMy/e3b6+Kmzmfs1wV4gUCCCCAAAIIIIAA&#10;AggggAACCCCAAAIIIIAAAggggAACCCCAAAIIIIAAAggggAACCCCAAAIIIIAAAggggAACCCCAAAII&#10;IIAAAggggAACCCCAAAIIIIAAAggggAACCCCAAAIIIIAAAggggAACCCCAAAIIIHAPBUyaqrR95I08&#10;2bkf8SC8QUdOjF9+pNx381/E9rBx7LQ13q9vq1fdk7ktH/VObbyzh3PLTO9802tPJ3NfH9RvHg9g&#10;UmFJJzbuYtPGVexMsjI/jY3W5eIy7tRamX0xMr7ovItTMKv+J80Hs3aRfwcCO/Ycqtq4VoM5MYxG&#10;6VgddU/VYXP3Dnp42eSL8+PCth+39tS2jVn5h0cfzS372Zm/3s4tvAI7P25nYwaF3frq9qMwy0ub&#10;rr8u6cb2xf5MLLk58UXe3zpULwvWy0/bL9UvvPcNr22XGIyHFzFgMzumMhKt1V59ayrn8qWLSam3&#10;9zP58zIycSxt4aZdM4u2eetp0bHsR+BCoBTEh3OZc9bXpasFbeXFOFt6mzEqbNi1wFnatWOymfab&#10;yUv/Z966Ze9tbDcTKL3/oUqff//qYOfuYteVdhd/Fr46eEVemO5ZpieT+2BmBxkIzBEIY8GaqTVq&#10;zmEyu/L6cg9i1+ow/vGcmOsyE0ErCCBw1wKZeM2uQ3lr5F13lPZlBUbv3le4hvM+M5Dt0OzWMu/h&#10;hv3ZhW+wJ/3Hf+fis/GLa8V+3jJ89k1VfvL1G9R0d4cY+763+1t/0+tA+fCZUo8vP+vydmxAomR/&#10;h+H+LbQFz3/Oig0BBBBAAAEEEEAAAQQQQAABBBBAAAEEEEAAAQQQQAABBBBAAAEElidQXl5V1IQA&#10;AggggAACCCCAAAIIIIAAAggggAACCCCAAAIIIIAAAggggAACCCCAAAIIIIAAAggggAACCCCAAAII&#10;IIAAAggggAACCCCAAAIIIIAAAggggAACCCCAAAIIIIAAAggggAACCCCAAAIIIIAAAggggAACCCCA&#10;AAIIIIAAAggggAACCCCAQDyBtHeuRi8/VqXdQ5Vs7yudlOI1Rs0IIIBAjsBeraXOBt2cPe+yTvpn&#10;aqfWfJfBq5UX0NW610cz6Hlp6URe+7pcle7Gtds7G3ZVaszM40pp6u3TpYqXlkxkPY0yo6HS5Xd9&#10;apT98yKvf+fDfl42eWssEJ4bZjSQG83AP590pSbX9oq1pHPuo2m/Y6/R+2uy9Ckaj7JVlgh1nEW5&#10;hzmJfx6YNOdcuYcs6zjk8BnXjSHvOXNZY0tPX2eqKu0+zORtYoau+M/qhmfETZzmez2mtHOaGX+p&#10;sZ3JWzQjqTW8oukdvwf3OkMCAQQQQAABBBBAAAEEEEAAAQQQQAABBBBAAAEEEEAAAQQQQAABBBBA&#10;AAEEEEAAAQQQQAABBBBAAAEEEEAAAQQQQAABBBBAAAEEEEAAAQQQQAABBBBAAAEEEEAAAQQQQAAB&#10;BBBAAAEEEEAAAQQQQAABBBBYIQFzfqxUEP+rtHO4Qj3cjK4MfvtvqfTlR1eDKX3t59TBN39Wveqe&#10;XOXlvTjqtdUH24vH53hjyxdt+znxAIyNNzT43V9VLrbT5b+GSh79hEpauzOr2602VXvQmbnf7Tix&#10;+3dsfEaJ7UXnbWEzj5sPCstQQE5Aa63cnHzSfjW30RedY3XYnH0uzj14CTsXPbd2FzjXT+014eKV&#10;blX92BpL6ObSq+iPh+qLBa6rr2w/mtu26Z15+/WXa5AODew6FMZ7nBz4/taB+gevfjhJ5v583j5S&#10;43SsSkEs6jfd4nVxr7alSjrJrfe6mXnxAWupUdpWNDsSp1Lnw54yNlanuy7YELiRQCknDru9jiU2&#10;FwfSnsBeU7q6nnEhL65BG9deHb+4Go9pv7l67b3Iiz8drm3eASTmCSRPP8zsHn/6PbXWsepy7kFJ&#10;zrN4ZuBkIBAIZGJ058WLDY4RS+bca3TwPCbWF8GGsvElBeNTC46TphBA4BoCpUq28Cqt19nekSMg&#10;YEbB/aHsxycW6MLCTWTiVC85dnL6x39fqfbrq89GBv0zVX7y9YX7twoFdcmPy+765D5XZ1MqY4ML&#10;pwUCCCCAAAIIIIAAAggggAACCCCAAAIIIIAAAggggAACCCCAAAJLFVjOf/Gy1C5RGQIIIIAAAggg&#10;gAACCCCAAAIIIIAAAggggAACCCCAAAIIIIAAAggggAACCCCAAAIIIIAAAggggAACCCCAAAIIIIAA&#10;AggggAACCCCAAAIIIIAAAggggAACCCCAAAIIIIAAAggggAACCCCAAAIIIIAAAggggAACCCCAAAII&#10;IIAAAggggAACWYHRix+rs//tv1Qnf/0/UW//q39XHf+3/5Eat99kC5KDAAIIRBLYrW0V1nzcOy8s&#10;Q4HVEtDVutchM+h5aemEGQbtl8pKlyvS3bh2e2eD7txjymnq77/LMeW0bUYDr3+tSs1L5yU6w35e&#10;NnnrLFCuer0Pzwtv57IT4bUfrE3Lbm6V69P1ZqZ7pt/J5JFxcwEzHmUO1kkpk0fG/RPQ9rnD23LO&#10;FW8/iZUV0BX/Gdd1NOZzbnry2rewz1tJc8fP29RU8NxoeEbc1Jm+t+NKO21v7O5Z7TbvUTPvwfvz&#10;30t6jZNAAAEEEEAAAQQQQAABBBBAAAEEEEAAAQQQQAABBBBAAAEEEEAAAQQQQAABBBBAAAEEEEAA&#10;AQQQQAABBBBAAAEEEEAAAQQQQAABBBBAAAEEEEAAAQQQQAABBBBAAAEEEEAAAQQQQAABBBBAAAEE&#10;EEAAAQTukYCxcfF0c9cbcbJz4KVJ3F4g/B59ZeNJHTSK424c9U6v1fib3llh+YN6tl0Xv2n4B7+u&#10;Br/zv6v+b/yPqvdr/41KX340t66dWmvufrfzdCAXF+pl96SwP4+be4VlKCAr8Lj1oLDBF+dvC8vE&#10;KnBur1X3b96mlVaHdh1t2hgzD+rF8Uifnx3Nq25l9n3afq2M/d+8rWLjkj2ZM4fGxZ8MYlTpxpdG&#10;tca7ql18M5c/Iy6Pu3ZdW/O2sUnV52fZGNRven5clLw69hvbedk3yytnY1RqG8dyqzI13pyaU2MK&#10;z7Wcw8hC4EpA60SpMI7qeHi1P+qLnBi9ujr/nI/an1tWrrf2/RpmxLc3OXGR9PTa5tdCqkAg2XuU&#10;eV8y+vR7BUet9m7Tzd6DdHOJ95zVHj69W6ZAEAM0L17sMpu7Tl1mFMSuDeI2X6eudSqriS+5TtNF&#10;XxEQEciNvyn1PC4yQhq5iYCxnwdMb7pSmU6u1Ovw8+ulx07OWGQ/P1kpkLzOlHLmj+v8UirzvCr0&#10;eUTePJGHAAIIIIAAAggggAACCCCAAAIIIIAAAggggAACCCCAAAIIIIDABgqUN3BMDAkBBBBAAAEE&#10;EEAAAQQQQAABBBBAAAEEEEAAAQQQQAABBBBAAAEEEEAAAQQQQAABBBBAAAEEEEAAAQQQQAABBBBA&#10;AAEEEEAAAQQQQAABBBBAAAEEEEAAAQQQQAABBBBAAAEEEEAAAQQQQAABBBBAAAEEEEAAAQQQQAAB&#10;BBBAAAEEEEBgAwXSk9fvRmVSlZ4eqaSx/S6PVwgggEBkgb16q7CFk/55YRkKrJaArtT9Do0Gyhij&#10;tNZ+vlDKDPpeS5n+eXtXJ3E26M3tTClNvf26VPHSkonS7kNV/dY/qXS5av/ZfrifJT/EZ6NSK+xS&#10;dzR/zIUVUGDlBC7Oh+le2fVAajPD9bz2Y/joWjNTrel1Mnlk3EJgPPIPDtZAfyepeyUQnAsmPFfu&#10;FcZ6D1YnycUzjpq6l5lBN9qgxtOf2dhWSjuH0dpatYp18NxohnLPD6tmQX82U8B0297ASs0dL33d&#10;RFJteIekBe8lvcIkEEAAAQQQQAABBBBAAAEEEEAAAQQQQAABBBBAAAEEEEAAAQQQQAABBBBAAAEE&#10;EEAAAQQQQAABBBBAAAEEEEAAAQQQQAABBBBAAAEEEEAAAQQQQAABBBBAAAEEEEAAAQQQQAABBBBA&#10;AAEEEEAAAQQQQACBeyRQeviB2vmV/1AZG38iPX1j/71Wyd6jeyQgNNQglp2x36N/WC/+bv6j7unC&#10;HewMe6o3nh/ToqwTtVPNid/Uz4nfVPO/+z/syG5OPWGZk7x6w0JLSL/tnan+eDi3psTGDTxYwHxu&#10;JexcusDj5l5hnS87x4VlYhV4eV7c9oGNe1xJShddeH/rULnzcd72/Oy1+tb+s3lFVmLfR2cvC/vx&#10;zI43sevKrM10sxb6yzjRpfe/peq/9NeUiynnYj7O21wbT7cO1Een8/v0cfuVerbz0KtqkXX0oFG8&#10;HnuVzknoSjgWrYxdn7ZsPJX2cH58p7aN/+TKsSFwYwF3LY3e3Q91wb3xxu0EB7rnmnBblzi5Yb9d&#10;Wm/vKzO1w7SPplJTL/NitnENTwFd/2Xy7EM1/v7fuzpw9Nkf2zV0lIkHfFVgxV+YnGcCvUDs8hUf&#10;Ft27A4FsLOR3a/0ddMdvMrzX3GE8cb9jkVNlPy65GfkxoyO3TvUIILCCAjpv/SNm8wrOlHCXpt6f&#10;uZaLPv8Q7p3XnK7WvbQaLvneNhX/2jUUxmr2G1/NlLafLyv3GWA6vuqgGY2uXt/nF3o6Zr2LeT7n&#10;88L77MTYEUAAAQQQQAABBBBAAAEEEEAAAQQQQAABBBBAAAEEEEAAAQQQuKlA+aYHchwCCCCAAAII&#10;IIAAAggggAACCCCAAAIIIIAAAggggAACCCCAAAIIIIAAAggggAACCCCAAAIIIIAAAggggAACCCCA&#10;AAIIIIAAAggggAACCCCAAAIIIIAAAggggAACCCCAAAIIIIAAAggggAACCCCAAAIIIIAAAggggAAC&#10;CCCAAAIIIIAAApIC49PXXnO6tat0ueLlkUAAAQRiCuzWWoXVH/fPCstQYLUEdLWe6ZAZdJWuNTP5&#10;Ehmu7ektr3/T+1fldXvQmduVUjr29t/lPbz86Ctq61/4t7z+hIlmJXtehGU6w36YRXqFBJ63X6vf&#10;e/kn6qhzqspJSX2w81D9wnvfUPPmVper3gjMaOiloyZGA7/6Ss1P36NUkrP+mv78NeYe8SxlqGY8&#10;8uspEebYB7m/KR2eC+G5cn9p1nLk7jnSTN1fzKAXbRxp8JlNsvswWlurVrEO7tmGZ8RVmyL6c0uB&#10;1D5PT28l+5nsbTZd899r8Zx3G02ORQABBBBAAAEEEEAAAQQQQAABBBBAAAEEEEAAAQQQQAABBBBA&#10;AAEEEEAAAQQQQAABBBBAAAEEEEAAAQQQQAABBBBAAAEEEEAAAQQQQAABBBBAAAEEEEAAAQQQQAAB&#10;BBBAAAEEEEAAAQQQQAABBBBAAIGYAv1//JsqPX6pTLet3He3l559W1V/9jsxm8yt28VWKu2/d/Ev&#10;twCZtxLIiz2xX98urPPExm4b2fhsLkZW0XbUaxcVUfuNHaW1zpbLid9UFGdvZ4G4i6cFseeyHblZ&#10;zovO28IDHzX2VClJCstRQFbgYXOvsMG39twe2jhHlTD2UeGRty+w0Lk1NYb3tw7UP3r947kNf3Z2&#10;NHf/KuxMTao+tXH6iravbD+aW8Td28JNNy7XPl2pKvdv0e2DnUfqo9OXc4t/4va//6e8Mkc5ffAK&#10;2MSBXRuXtlUbqvlLf83Gw7ZxAm3coUlMza2P/2FhEy5e5xO1X1iOAgjMEtClijLTO0dBPMHpfUt8&#10;bYY5scty4vguscm4VW0f+PX3z5WLGxY+z6m+Hxv44iC7BrDdXKD09EM1/v7fe1eBjZE3fvFjVX76&#10;jXd5a/TKdP0Y5Lq+pfQCz/VrNES6KiVg1/fpLRMvdnqn9OuxH5d58uwj3Q3p9jLPscMgZrR0h2gP&#10;AQTuXqDsr9UXHSJm893Pyx33YDrm80VX7Gfwq7pl3u8sO0b1VPxrZ+B+H7GWm/t80n5eP9lM8Cw0&#10;yb9vP1vf+WXl/inrk/v7h/sGwngRQAABBBBAAAEEEEAAAQQQQAABBBBAAAEEEEAAAQQQQAABBBBY&#10;soD9iwU2BBBAAAEEEEAAAQQQQAABBBBAAAEEEEAAAQQQQAABBBBAAAEEEEAAAQQQQAABBBBAAAEE&#10;EEAAAQQQQAABBBBAAAEEEEAAAQQQQAABBBBAAAEEEEAAAQQQQAABBBBAAAEEEEAAAQQQQAABBBBA&#10;AAEEEEAAAQQQQAABBBBAAAEEEEAAAQRWXyA9ee11srRz6KVJIIAAArEF9upbhU0c984Ly1BgtQR0&#10;tZ7pkBn0lKo1M/kiGa7tqS2vf1O7V+bl2aA7ty+lNPX3lyt+esVSzXKtsEedYb+wDAXuRuAPXv5I&#10;/frHv+c1/rp7or579LH6N771F9R+Y9vbN0noSnXy8uKnGQ28dKyEGQ2VSsd+9ZXs2uQX2NxU3rqX&#10;9jubO+C7GFk68lrVJcIceyD3ORGcC2bsnyv3mWYdx+7WU9M5veq6GfrPmVc7lvBifBp+ZnOwhFrX&#10;owpd8Z8bDc+I6zFx9HJhgbTT9somrV0vfd1EUm14h6TBe2BvJwkEEEAAAQQQQAABBBBAAAEEEEAA&#10;AQQQQAABBBBAAAEEEEAAAQQQQAABBBBAAAEEEEAAAQQQQAABBBBAAAEEEEAAAQQQQAABBBBAAAEE&#10;EEAAAQQQQAABBBBAAAEEEEAAAQQQQAABBBBAAAEEEEAAAQRWWGD0/AcqffljlbaPVGq/tz/ZfaTq&#10;f+GXVrjHdO26AsPv/bYav/r46jA9I/bRVQFerKVAJmaS/R79io3jslttqpPB/NhJR71T9bj5oHDc&#10;b3r+d//nHXBQ38nLVqafjRGnC+Lsub4XbacDmbiLL7rHRV2xhnuFZSggL9C0cVl27Ll0Ouc6MLZb&#10;LzrH6tm2fIxh127RNn19PtkqjqnTtjEZ3b8H5fxYd0XtSez/ovNWDYI4ZGG72mZ8sDV/Tkw3uy7d&#10;9D73wfbDsAuZ9KvOiera2ICN8rt4gW+67+IrZQ74MmO/vry50ForvZ09D7aDeCp5fSmK15l3DHkI&#10;eAJBrEw1tjEsBTYzyMZd1VU/7pZAN5bWhN7ez9bVfqPU/hMv34QxdpOS0iseR9cbwAomkiffUMqu&#10;o8q4u//lNvr0u6r81Oav4xbcB3VzefebdeSgzzcXyMSDFVrfF+lxJh5pEK90kTrWsUwmPvVQJj71&#10;OlrRZwTui0DucyAxm+/L9M8cp7GfUUxveurziun8VXid+fx6ibGTL54XTOoPM4jV7O9c3ZQuVZQX&#10;V5rr/GKyctfA1Z1GeoYAAggggAACCCCAAAIIIIAAAggggAACCCCAAAIIIIAAAggggMDaCZTXrsd0&#10;GAEEEEAAAQQQQGCjBNx/PL0pm8RYJNpw85EkSfRpkWjDDULCTKKN6BPyZQOMZXFpY/+DZQkv10bs&#10;60VyLIsL37ykxLy43km0I9HGzaWvd6TEWCTacKPepGuSsazmeRx7XqSuFacr0ZZUG+5+GXNz9cee&#10;e8l7PmO53tkidR7Hnhc3jthtTGQlzKTGMhlTrJ+S8xJrDNP1xp6XTVornVtsL9eG1DkmMZbJeNzP&#10;mJvUWGKOYVI3Y5lIFP9kfSk2CkuwvoQi89NSXhLnsuRY5qvefq/zir1WSrThJKTmJbbXpo1lMh73&#10;M9bm5t79i71JtOHGIHGOuetSYos9Fok1f+IUeyyunU06x6S8Yrfj5iR2G5NzLPb8x65fahyTdmLP&#10;y6atLxO3mD+lrpfYc++MNm0sse/7Ul6undhjcfMf+xxz45DaYo/FzUfsNpyV1Dm2KWOR8nLtxD6f&#10;Jc8xietS4hyTWCedlcRYJOZEaixSXhLtSLTh5iX2+iK1VrprMvZYpM5j147EFvsck5oTZxV7LFJt&#10;SF0vEl7OLPY1KeUlcS5LjcXNi8QW+xxzcxK7DeckMS8S55fUWCbtuJ+xt9jri+u/xDnm2ok9Fonz&#10;2I1Daos9L5t0TW7SWNz5FftambQR+xyTvCYlzGJ7Sa0trh3Gsrg268viVpOSEte+RBvT45m8jvVz&#10;U65JyXmJNRfT9caeF9aXae3FX8eeF8nz2LUVe4vtFbv/0/UzlmmN+a9ZX+b7zNob+xzbpPVFaiwS&#10;57LUWGadd8vMd16xz2OJOXEmEvMiNRY3ntjzIuHlxuE211bsTaKN2GOY1M9YJhLFPyWvyU2ZFzeO&#10;2OtL8cwtr4TEvGxKG05daizu2oy5SVz7Em1MjCTmZdJW7J8SY5FowzlJtCPRxiaNxXltwvoiMY7J&#10;tS51jk3ai/lTYiyb0obUdS/VjtS8sL5c7wqWmJfr9ejmpSXGItHGMq7J8elrD7K0+9B7JnLjkHo/&#10;KWEm0YYHGjEhMS9SXrHb2bT3erG9JqetRDuujb361qTJmT9P++cX+27ap5seN7NDwQ53jnFN+ihJ&#10;te5nuNSwf3WPqVar2f0RcibzYmzb05u2/Zvsm86/yeuY59fZsDe3SyWTevt1uXpl7O1YICGxVrby&#10;zougb52p8yTYda1kzHmZ7ohEO6VSabrJKK+LxuHW4b/9ye/ntt0dDdT//eO/r/7yn/rF3P3uvPS2&#10;0XBp159X75eJcvkytGw67GZ2l+tNNdmf2XnNjCKza1aXKb7sa9Kte6pUUWo8fNdWv3OxZsQ+x5xV&#10;bC83KLeuxx7LpJ13iFOv0vFUwn7WXCrf+Fx3Xsu6T3mdmkpIzYtrUmL+pdpw1+Z1N3cueNt4NNNk&#10;2de+1+6XCWd1k3Hk1VWUJzEvRX1Y1v7JWC7W06lKzeDdM+5U9rVfTuqfHGgGPWW6Z5Pkxc/wMxtv&#10;5zUSYVvXOHThordto/aTP6/K+0+UrtQu/9n7WFhnmF64c9csKNGOa0Piuow9FqlxuCmMPZZrnibX&#10;Lm46p94xurGlxmP/WcIrUJSw18r0lva7t6tvurIVeu3mPfYz0goNl64ggAACCCCAAAIIIIAAAggg&#10;gAACCCCAwAYKSPw+UKKNydRIfF4v0YYbj0Q7Ep9xu3HEHourX2osk3Mt1s9NGoszij0vUuuLxLxI&#10;jUViXiS8Yl2DefW68WzKFvuadE4SbbjrJXY7rg2JTeJ6kWjDWUm1IzEvk/HEbktifXFtxD6f0zRd&#10;2t9CzzN3f48beyxuyY/9d79uDBJzL3Uez5uzZe6TMJNoQ2Je3Dg2ZSwSXlJtuHZiP7+4NqQ2qXNM&#10;YjwSY5Gae4mxSLTh5j12O65+qXmROI9jj8V5xX4OmzjFnvtJOxI/JeYl9rOrc5K4XlwbEmOZjCf2&#10;/Meee9d/ifcVEnMvNSdpaqKfY5dzEvvsuqw/9loZu/5pJYm2JNqQOpcl1pfp+Yn5epPGInWOxZyP&#10;Sd2x50Xi/iU1FteOxNw7s9jz4saxSWOReq6cnGsxf8aee67Jm81e7HlxvZJow133sduRaGPi5c7n&#10;mJvEOun6L9GOoyqVkphcbiTRzy83ADfvsdd9qfP4cu7jfpeXa6NUiv/3L7YZgXNMifx+2q2Tsa9L&#10;V3/sNtz1ItGGVDux719uHG6TMrtsLe7/xx6L1HXv7mGxxyI19xLjkHzej3sGy3weHnsM0/VLzL9E&#10;G5t0vWzSWKTmPvZzuJsTqXu+VDtuTDE3ifdHrv9SXhLtSFwvrg2JsUi0cfn71rifv0h9nuDOZYn5&#10;l5iX2J+JOSvXRuyxSD67xh6LM5NoQ6odibFIrJUSbbg5cVvs61JqLK4d9y/mJnXtS5zHzkmiHYnn&#10;cIlzTOL8cnMiNRaJuXfjib2+uDYkxuLmZRPG4sYhEKJF5Dx2c+/GE3uTuiYl1kpnNd1O/4e/q4Y/&#10;+J13hDam0fT+dzsWfyXh5Xpz+bvjxft1k5KX10vs309fnsexzuWkuaOmv53d9M4i/j7UfZYQ/5p0&#10;cymx7t/2WljknFvWOJJaw2vOxZJz/T9s7qqTQcfbFybe2phZT7cPw+xM+m3fj+2RKWAzXHt5buOc&#10;GHFlGztAz7kh7TW285rw8k4H3YtzYdnXj7vfT8/Ni86x125e4un2wbX+DsDVn2eVV/dt8qbHcZt6&#10;io6VaqeoH3n7H7ceqNOC6+BV90R9ZffRxeGxxzJ5P+l+vlrg3Hpva//qfHTxCQ8aO+qo68fiCMf9&#10;2fmR2m/tXB0X7l9W2o3hJrHqPjnz4zvn9ee91r7asrHw3DZrTtJyRSUP3lMuNomxceLsHVWV7Li1&#10;vb6uux3UdlSrUlfnOevVdF3Pbd8/3H92kdUd9VXH/pu3lXSiHtj1bLJOueeXyet5x113306tVXjI&#10;mY03OMuy8OA7LBDDKxyOxHo8ufbDtpedjjkWFytz+jctJWW/o6Xmx/JZ1njc2nJ1vuZcl6Va893+&#10;WzZ61c4t65l1eLhWpnuPvOdzd1xi7welRx94VRi7vnhRdO2Yi9ZcibHEPMcmAO66j3LtN7dU8vAr&#10;Kn350aQpNf70eyr5p/+1q/SyX7g5c+dAjG34ZQzySd3uvV+sc8CNQWruJdopupYmprf56eYidjvL&#10;ula0faaa3kwQA1TiHjbrHNO2L9Obuxfd5hxxn1lo+3wWc3MfVd62DW2fS73N3hPC69vYWOuxPxaV&#10;mHs3znBs3tiXmIhybwn6d5vzM6hqTjL+muysNmleJObeTVjUdsK49bY9+02GqlQN4tnPOXMW3eXm&#10;3l3/MTdnFdUrZueDut1aHPvaz/O6mKPR0OtNUqneyjXmuq/t+xlvs5JWlgsAAEAASURBVPe2Zbm5&#10;z8Knfwfi2tG3tPD6Oiex7PPYPZd5V599FqpU7OdfN/isa063M7tc/dUI60nY0LK9wvpd2rUR+zl8&#10;0k5e+8vOiz33Ma/70CL2/Lv6Y7cxGZNEOxJtSNzz3XuwZa33E/+8nxJert3Y16RrQ2oNiz0WqfXF&#10;zX3ssbg2pM6x2O3Ert+dw5Mtdluu/thz78YicS5LjSX2nEzmPva8SMyJG4vEvEiNZTKeyRzF+Cnh&#10;NRlH7HNM6lrZpHbcWNz5HHuLbSY1jsm5HNtLqn6JedmUsUjNfew5mcyHRDtS12XssUiNw63F43H4&#10;Selkxpbz08Vyiu016WnsdmLXLzUO147UWCZj4icCCCCAAAIIIIDA5gqUN3dojAwBBBBAAAEEEEBg&#10;1QXcB9CxP+R2BhK/2HR/MOfGE3NzvziX8JL6Y7bYXm4u3IfpsefftSExlpjn1qRud45t0lhGI/8/&#10;UJyMc1k/pX5Z49aX2Ne+xLXi3CXOMYk23FgkzKTG4sYTe9uksbhrMva9xc2HRBsS5/EmjcV5xV6P&#10;nZfEc6Ubi8Q93137sc9lqbG4uYm9Sdzz3RicWexNat2PfX45J4mxSMzJZM5jX/sSXpN5iT3/UmOZ&#10;zE3Mn+4ci+0Vs//TdUvNi4SXxLy4NiTXmOm5ivE69hrm+iwxL5t0Hks8u7p5kbgmN2ksEueYxLXi&#10;5t5tsa99qbl38xL7XHb1S7xvlRiL5Dl2eabF+3/nFXtepO73EvPi2oh93bvZlhpL7OteaixuTmL/&#10;zmUyFvcz5ubWfYmxuHYkNonrReI8lrofS3i5scRe9929RWqLPf+b9PwiNS+x58SdW1L3Y4nzeJPG&#10;InFvkXhGmpxjsc9lqbG48WzKWGKPw1m5tTL2/diNw81/7G2T1hdnFXv+Ja/J2OeYxHns5kTCTGos&#10;bjyxN4nn8NhjmNQv9f4o9nXvxiMxFolrxY1FYt2X8JqMRWL+Y6/HbiwS2yatLxLrvrtW3L/Ym8Q1&#10;KTGO2E6T+iW8XFtubYm9vkicx24szmxTxhJ7HM5L6h4mcW+ROsck5kViLBLXiuQ1KTEvEm1IXZMS&#10;Y3H/faNEOxJtSF0vmzIWqecXibVSog3JtVLifuzGE3uTmpfY43D1S41FYn2RGIvUeiwxFok23Dkm&#10;YSY1Fjee2Jt7FpO4XmKPw9UvNS8SXhLnsUQbbl5cO7Hvx1JzL2EmNRY3N7E3xnJ9YYn1RWJeJK4V&#10;pysxFok23FgkzKTG4sYT+1yWHIsbT8xN6vd6sefEGUk9V8Z+rnBjkTjHJNpwY9m09cWNKeYmNS8x&#10;xzCpe5M+d5eaF6m1MvY6JnHdu/NMYl4k2piMRWL+Y8+9G4ub/9ibayP2f38kNRapcyz2nLj6JcYi&#10;tb5IPFdKjcXNTez1RWLuJcbh2pB6fySxVkrNi3OLvUmMRereIrW+SN3zN2V9iX0Ou/ql1heJsUhc&#10;kxLjmMxL7OvFrS+x23Bjue28GJOq9PTIo9c7B95zt8Qa5jrgvGKvL24sEvMSexzOy/2toMSzhcR7&#10;MNZKN6OLb7e97hdtSWIdm577VqWuzoe9md0b2/XquHumtquNmWXm7Yh9XUrEJ3Hjc9/9E3ssbl6G&#10;w9vHqBirbGjHwXlbjbcGF1PVarXmTdlS9rnrZbKOmYF/fml7zi3D0tUR897S7nfmWpSCGD9jpVW/&#10;f2k898Ccnc4r9kd8FV383VIduxbcdAyTYZVK8b+70LXlrv2Y8+/acNdkpVJxL6NuReP47utPVGrP&#10;91nbi/O36k3nVO3Vt7JFyn7/zWiwlOsv29BlTqV62d64k13Lys2Wmuyfdfwi+e4+KfF9bIv05Tpl&#10;dK2pTOfk6pBx99y+p3Cf7cf/fF/Cy10vbi2Lubn6Z94/xsE5V8reC6/Tt5ntXKeSgrJF137B4Qvt&#10;duOIPRY39xJjWWjAOYVM4t//jD1XJs8oYXGpsUi8n3RtxJ770C9Wenosulr3mjGD7tLGOe01Onnl&#10;teMSif3MZrpMpsACGdNjWaD4jYoso41k96Fy/6a3vLHn5U0fc9vXyxjLIn2IPQ7XB4mxSIxDaiyL&#10;zNttyqT2M47pzdRa9n1QfzrrWq/TxH/uMMP+VX0Sc+86K9GOu0/WarVr2VAYAQQQQAABBBBAAAEE&#10;EEAAAQQQQAABBBBYJYHxOFWDwc3+tmfRcVz+HcCipW9ezv09S+zf07rPnmf9bvXmPc8e6f4WIPZY&#10;JP6mwY1M4vN610bsv89wY5H43ZOElxtL7PPLtSHx9wYScyI1FteOxHgk1hfXhsRaKWUmcb1IzL37&#10;+9JNWSulzjEJL4k23LUicU26dT92O85L4pqUaEeiDTf3bl5ib1LrS+xxuPql5kViLPbJIvo16cYx&#10;HA6jD6ds//Y/9voi9d97SJxjEs/hk0mP/Qzj1pfYbbixuPdhsTc397HPYzcGCS+J8zj2fEzqlxiL&#10;a0PiHJOaf4nz2JnFPpel5mRyrsX86bw2ZXPzHvt53829xPxLzMvlWGb/t5XLOi9cO7GvSam10q1h&#10;scci9SwmNS+xvdx5KtHG5Xvj2NeLW1/ivwd3XrHvx+6ajL0eu7l357H7PWXM7fK/uR/HbOKibplr&#10;siTy35BLjMXNi8R/3x194m0DUmNx38UVe3O/ax+N4l4v7vxK07htOCe37sc+x9zcS2xuLBL3Somx&#10;uPmPvV0+h8e/XmKPw9Xv7sWx/5ZHYk7cWKTWF4lrpVIpR38Wc9e91HvK2M98Es8V7hyT2NxYJK4Z&#10;qfetsa8Xt+QPBhK/P4p/vUidxxKfjUi+14t9jrmxxG5DYm1xbbhxxH4Od+1InMvu962xf3cssRY7&#10;L4n3FJJjif1ZkvNK09ifvV0+I8cei3uvF/s8dueYayf2s5jUWCTWF/eeQmJeJK5LqfVF4j4pMRbX&#10;hsRY3LOFxPoS+/Mqt75IPPNd/jc78df98Tjud8NO1mOJ9UXiPK5Wq9HPY7dOxr5W3Ly4az92O+5a&#10;kdjc3EuMJfZzhbO6vOfHVjP2nh98d26EJiWeX9yzmMS6L/H7I4n1JcI051Yp8Rzuzi+Ja1Linu/G&#10;IvOZRfz/1sU9v0jcj+1qGX3+y2WZ77l253FsM4n3FO48du3E3uTOsdgjubznO7eYm6s/9vnl+i/V&#10;jsS6LzEW10bsZ1c3LxLP4u66l5gXie/OkBqLm5vYmzvH3L+Ym6tf4u2ea2f6HCvZ7+af/s1oevra&#10;jvV2I3XHS3zu7s4xiTV5NJL5W55oY2n4MczSjo1vFulvX935ZT9OiL5JvT+SeBZz95ZlrC+JjZfk&#10;bTY+mev/o9ae+uHx596uMHHUb1/87ifMD9NvbLmi7bC5k7uGmEEQI04nKqn5cUnCuiu2/1s2Bt7Z&#10;nLiLqf3b1G46sHEXg/GHlV0zfXkuX57M3VFfnYb9z6nv6c7hQo6TQ5c195P6Zv2MtrZMNRjeW6Z2&#10;rcTLx60H6gdvn8/tyxdnby7uKe66kXiudJ1502urYcHfJFdtjIwHQby697cO1FH3dO54nreP1M88&#10;+prIfdKtydfdPmq/LDzka3tPrq4pd73kncuVb/6Catp/bjPW0vRsrLgbxtpwbXyw81B99+iTuX37&#10;+OSF+sbe04syr8/fxambddB+Y/ui75P+x/ougJ168Tp4auN1Tj8HzurzovmTMS1a/iblpK5JN/+x&#10;N9dG7PXFzckynitmWehy1duV2OuuWo0T38bN/eRvOEfd4DnC9mJon2f1Ev7G0/1d9TKvCw/oy0Q4&#10;J9o+nyn7LGQXrqviqV23w08BTRBjV9fmx5l28x97LG5e3D+JLXRbVpuVD76t+i8/uqpufPSZar/+&#10;QungfntV4JYvtra2cu9ht6z24nBjnyWmN93YinYOuPmQmHuJ93rOzJTiv3GVWPddG8v4nW4mBqiN&#10;hTxdr/u7lOn09Hm3rNeX95OcD6TG059a2dYuYtfmlFuwI26tjP0Ms4z12ITxqXPisp6cnES75iec&#10;u7u70T8Tj7XeT8Yw+bmMeZnUNe/nbT9XnVf3ZJ/7XC/234u53x1KbG7+Yz+/uHHE/u8bXRuVSjX+&#10;WFzM5qnPEWrlRNXts8Y6bm7uY5/Hrg2JNebyGenm96ZF5y/0MqPgHmkrGtvvCQnLLVq/K+e8Yt3z&#10;R+F3mNh78ttXL+x/lOC/z7xOfydldedEhe+WRsq+B+9k30tOjlnGT/c3aUs/x4LY7Kl9LttqNqM/&#10;v7jnSon1OPbnIm5e3XuKpc9LzgnT6/Vycpeb5WIKSzy73mbdWHTE9Xo9+ljcOXx25sewXrR/1ynX&#10;aDSjXy+X743jf5+JxN+LufVFYot9rbgxuLFIrC8Sz+IS676E1WReNuUcc2YS57JEG25Njn3fv8nv&#10;J29yrjiv2GYSn7u6scceh2tjk85jqbFIPIe7c0xi/iXGInEPc21IeElcl1LnsYSXxFgkxiG5Vrq2&#10;Ym8S8+LGIDE3EmORaGMy57HNpMYSexzOS2IsEuNwY3H34lif77r6JTeJeXHjkZqb2O3Erl9y7mkL&#10;AQQQQAABBBBA4G4FZH6zd7djpHUEEEAAAQQQQAABBBBAAAEEEEAAAQQQQAABBBBAAAEEEEAAAQQQ&#10;QAABBBBAAAEEEEAAAQQQQAABBBBAAAEEEEAAAQQQQAABBBBAAAEEEEAAAQQQQAABBBBAAAEEEEAA&#10;AQQQQAABBBBAAAEEEEAAAQQQQAABBBBAAAEEEEAAAQQQQACBNRcwZ8c2ou/YG0Wyc+ClSSCAAAIS&#10;Aru1VmEzJ/3zwjIUWB0BXa1nOmMGvUyeVIYZ+m3n9U+qL9dp52zQnVu8HNzHdakyt/xd7yzpRNUK&#10;+jhIR2ocjOuu+037Sn1+dlTIcNQ9zS9Trvr5o6GfjpTKW3PW5dqPRKJ0velVnfY7XprE7QTMeORX&#10;kJT9NKl7K6BLwbkQniv3VmY9B155+k1V/ck/rWo/9edU/ee+o6pf//koA0lPXmfqTXYfZvLIQACB&#10;9RNI+/Z93th/Jk4a27caiK42/OPteyozGvh5pBBAAAEEEEAAAQQQQAABBBBAAAEEEEAAAQQQQAAB&#10;BBBAAAEEEEAAAQQQQAABBBBAAAEEEEAAAQQQQAABBBBAAAEEEEAAAQQQQAABBBBAAAEEEEAAAQQQ&#10;QAABBBBAAAEEEEAAAQQQQAABBBBAAAEEEFgDgWT30O+ljXeTnp/4eaTWWkA3drz+m27bS5PYDIFM&#10;vChjlBn21WFjt3CArzvF1/zYpOpt76ywroO6f75NDjBB/CZdu4zv1P+j31K93/911fvd/1N1/+7/&#10;qkaf/3ByyMXPheIu9uLGXfysXRxT7EF9WzXKNa/vJFZH4HFzr7Azrzo25rDw9uL8bWGLj1p7Smvt&#10;lXt/O7h3e3svE5+dZePx5BS7k6w39j50GqwJeR352t57edkz83RSUkkzfw2aeVCw44Pt4phFn5y+&#10;ujrKjaVo25+xLhYdd93921U/bl7e8e2CeJ15x5CHwLSADmNlBnGBpssu83UmVqa93jMxhJbZYOS6&#10;dJIovfXAa8XkPW8E16xe4Dr3KiWRK1B+9q1MvvnsjzN565BhOv7zefjebx3GQB9XRCCMB7tCMUDN&#10;yI9dq8urHU98WTOqw/eXdk6MUIzqZY2BehBAYPkC4fM4MTSXb7xONZpRP9PdVb5P6krOZ6fLigOb&#10;9940fP+a0VrRjPBZZ4Wey1ZUjG4hgAACCCCAAAIIIIAAAggggAACCCCAAAIIIIAAAggggAACCCCA&#10;wBIEykuogyoQQAABBBBAAAEEEEAAAQQQQAABBBBAAAEEEEAAAQQQQAABBBBAAAEEEEAAAQQQQAAB&#10;BBBAAAEEEEAAAQQQQAABBBBAAAEEEEAAAQQQQAABBBBAAAEEEEAAAQQQQAABBBBAAAEEEEAAAQQQ&#10;QAABBBBAAAEEEEAAAQQQQAABBBBAAAEEEIgqMD59nak/2TnM5JGBAAIIxBbYrbXUZ2dHc5s56Z+r&#10;Z9usUXORVminrtYzvTHDfiZPKsMMel5Tef3zCqxAIjWp6o4Gc3vyprWj3qu2lBkNlRoPla635pZf&#10;hZ3NSk31bV/nbR077u1qY14R9gkLvOgcF7Y4a151ueoda4bzz2uv8C0SZuhf964qXcmuTbdoYu0O&#10;1cF1ZfqdtRvDSnd4PPK6p0uEOfZA7nMi8c8FE5wr95lmHcfe+DP/kki3M5/ZJIlKth6ItE0jCCAQ&#10;V8B0TjMN6OZOJu86GXnvcd374PBZ/Dp1UhYBBBBAAAEEEEAAAQQQQAABBBBAAAEEEEAAAQQQQAAB&#10;BBBAAAEEEEAAAQQQQAABBBBAAAEEEEAAAQQQQAABBBBAAAEEEEAAAQQQQAABBBBAAAEEEEAAAQQQ&#10;QAABBBBAAAEEEEAAAQQQQAABBBBAAIG7EMiLp5jauItJa/cuukObEQSSxpZfq42jY9Kx0knJzye1&#10;1gKzvkf/sFl8LR91T1VqjEq0nmnwttu+KDOzgN3hYqHVypXcIqbnx2/Stcu4ad3f+J8vYsJNDtI2&#10;zmL5yU9OksrFXXxeEHfx2MVdVA+vjln2i8/P3xRW+WRrv7AMBe5OwF0H2v7P2P/N2s5sHLazQVft&#10;lbdnFVl6/hfnbwvrfK+VjaHzdOug8Li2HYuLSbpdWb0YhT86+aKw/3v22n9QD+5fhUfdvsCzneK1&#10;xNke987Unu3fUS8bFyXsxUFD5pzayolpGvalPfDX4nA/aQQKBcL7fEEM2ML6FiyQiZW5wPm+YNV3&#10;VkzvHCjTfhdb2py+ez3pVCb+Za052cXPWwiUHn5FuVijxq7nk818/gOlvv7zk+Ta/DS9ttfXpCl/&#10;7/Q6QGJtBXR5hWOAhnG5S/nvOdcWf0bHdcWPT+2KGXvf1eG9eMbxZCOAwIYKuDVg6hlGRY7ZPD76&#10;TLX/5n+ulI1T7z57dP9a//xfVqX9JxsKvGbDGg2zHS5n7x/ZQneTo+15FG7a3ttmf1oXlp6d1nkW&#10;ldrsA1Z4jy6Fz2U587zC/adrCCCAAAIIIIAAAggggAACCCCAAAIIIIAAAggggAACCCCAAAIIILCe&#10;Av5fLKznGOg1AggggAACCCCAAAIIIIAAAggggAACCCCAAAIIIIAAAggggAACCCCAAAIIIIAAAggg&#10;gAACCCCAAAIIIIAAAggggAACCCCAAAIIIIAAAggggAACCCCAAAIIIIAAAggggAACCCCAAAIIIIAA&#10;AggggAACCCCAAAIIIIAAAggggAACCCCAwIYLpKdHmRGWdg4zeWQggAACsQV2a63CJk7654VlKLBC&#10;AuVqtjODXjZPKMcEbetqXajlmzdzPuwrY/83b/u7P/vn1V/59nfmFVm5fc1yXb1VZ3P71R311Xa1&#10;MbcMO+UE3PrbGw0KGxyMR7lldLni5ZsF6vIOuGEivO5dNetw7d9wuAsdputNr5zpd7w0iVsKhNdA&#10;iTDHtxTdnMPDcyHNXy83Z8CMZBkC6clrr5pka1/pJPHySCCAwHoKpN12puNJczuTd52MvOfci+fh&#10;5s51qqEsAggggAACCCCAAAIIIIAAAggggAACCCCAAAIIIIAAAggggAACCCCAAAIIIIAAAggggAAC&#10;CCCAAAIIIIAAAggggAACCCCAAAIIIIAAAggggAACCCCAAAIIIIAAAggggAACCCCAAAIIIIAAAggg&#10;gAACdy6Q5MRTHNu4i+UnP3nnfaMDyxHQOd+jbrpnSrd2l9MAtayEQO736A97qmXnuWHj3HXnxLIa&#10;m1Qd99pqvzH7O/dfd08Lx3nQmH1OhfGbJvGddKWqzHh4VXcYc2sV4i5+fvbmqn+zXjyxsU7YVleg&#10;nJTUoV0LX3VO5nbyxflbtXfLmBZzGwh2uvaKtsetB5kidXtNH9rrtei6/PT0lfqpg69kjr/rjB8d&#10;f1HYhZ/Ye6+wTIwCrUpdHVjbo4I175P2K7VX3yos5/ro6pPYqqWKqtt/vak1NWzXxT8c2n+VMM5X&#10;WJA0AjMEdBA714ze3cNnHLKcbPtMM71pe62u+6a3D7whmHb2ecP0u14ZXSPurAdyw4SLT1d+9qEa&#10;/snvXdVgPv+hMsYorfVV3qq/SHs2VnGaet3UQvccr1ESmyFgnyG8LYwX6+0UToTPNkHcZuHeyDUX&#10;3HMvGrbx11W9JdcHWkIAgZUT2PqLf9UGjbfdsu/pXBx73bhdXM6iAaaDrrqI0znoKXN+WdoEzx9F&#10;dbA/nkD4OapryZ0XK7tVa5muaXtvM5ncG2SMB5mDVtoi09upjPAzmxGx2ad0eIkAAggggAACCCCA&#10;AAIIIIAAAggggAACCCCAAAIIIIAAAggggAACkQSSSPVSLQIIIIAAAggggAACCCCAAAIIIIAAAggg&#10;gAACCCCAAAIIIIAAAggggAACCCCAAAIIIIAAAggggAACCCCAAAIIIIAAAggggAACCCCAAAIIIIAA&#10;AggggAACCCCAAAIIIIAAAggggAACCCCAAAIIIIAAAggggAACCCCAAAIIIIAAAggggAACSxNIT197&#10;delaU+law8sjgQACCEgI7NZahc2c9M8Ly1BgdQR0uaJUUvI6ZIY9Ly2ZMAO/bV2tSzZ/o7bOBt3C&#10;47Yq63ffblZqhePqjPqFZSggJ/DF+duFGhumo/xy5aqfPx766Uip8Lp3zazDtR+J46Ja97w/vZl+&#10;ZzrJ61sKmLF/DehS+ZY1cvimCGTOhdRsytAYR0SBcfCZTWn3MGJrVI0AApICaaedaS5pbGfyrpOh&#10;K9n3uGbI+6rrGFIWAQQQQAABBBBAAAEEEEAAAQQQQAABBBBAAAEEEEAAAQQQQAABBBBAAAEEEEAA&#10;AQQQQAABBBBAAAEEEEAAAQQQQAABBBBAAAEEEEAAAQQQQAABBBBAAAEEEEAAAQQQQAABBBBAAAEE&#10;EEAAAQQQQGA1BJLGllJBnKP05NVqdI5eLEVAuzkONtPNfo97UITkmgnkfo/+4PJ79B829wpH86pz&#10;MrfMUXf+fnfww+bOzDrC+E26ehnfSYcxt4Lv/r/ruIvjdKyKbNygn7T2Z46dHash8Lj5oLAjLzrH&#10;hWWWVWBgY3C97RWvxY9m9PvpVnF8nU/bfhzlZfX9NvV0bdzEL87fFFbxtd33CsvEKvDB9sPCqj85&#10;vXxWerPA/XS/MXttLGzomgW2vlxb5x12OiCe3jwf9s0XuIidO11kJBUr048NtAlxMpPtg2lJZc5P&#10;VBifUQVxdnV1/WLqeoNcoUT52bf83rg43m8/9/NWPGU6Z5keJs3bxebKVEjGvREIY4AaofV9EeCw&#10;L7pk47jfg00Hn9W5IZvh4B6MnCEigMA8gfKTr6vye19T5YcfqNKD91RSb80rfvt9g16mjk14Fs8M&#10;al0z8u7X4WetKzS2vM+v1Wg59zada1FbodEv3pXwWceMZd53L95DSiKAAAIIIIAAAggggAACCCCA&#10;AAIIIIAAAggggAACCCCAAAIIIIDAJgokmzgoxoQAAggggAACCCCAAAIIIIAAAggggAACCCCAAAII&#10;IIAAAggggAACCCCAAAIIIIAAAggggAACCCCAAAIIIIAAAggggAACCCCAAAIIIIAAAggggAACCCCA&#10;AAIIIIAAAggggAACCCCAAAIIIIAAAggggAACCCCAAAIIIIAAAggggAACCCCwWQLpyWtvQMnOoZcm&#10;gQACCEgJ7NZahU2d9M8Ly1BgxQSqda9DZtDz0lIJY4xSo4HfXMXvm79zNVLnw2KvrcB4NXo+vxeN&#10;cm1+Abu3O+wXlqGAnMDL87cLNTYYj3LL6XLVz7fXpBkN/bwIKTPIOY8qQV8itLvKVepa0+ue6Xe8&#10;NIlbCoTXQKl8ywo5fGMEMueCzDq4MX73dCCZz2x2+czmnp4KDHsDBUy3nRmVbmxl8q6ToXPeG5p+&#10;9zpVUBYBBBBAAAEEEEAAAQQQQAABBBBAAAEEEEAAAQQQQAABBBBAAAEEEEAAAQQQQAABBBBAAAEE&#10;EEAAAQQQQAABBBBAAAEEEEAAAQQQQAABBBBAAAEEEEAAAQQQQAABBBBAAAEEEEAAAQQQQAABBBBA&#10;AIGVESjtPvT6kp4eeemiRNo7V2nntKgY++9IIGnsZFrO+x73TCEy1kog93v0B5ffo/+wuVs4ltfd&#10;k7llXi9wjR80ZrcTfqe/rn8Z36nix1kzQUy1u467+OL8WKUmnWtTt3HD9uq3i4MwtwF2LkXgcetB&#10;YT0vFowhV1jRAgVedY6Vjfo4d9uuNlUzuEYmBzzbLo6v87ztx1GeHHuXP3988qKw+Vqpop5sHRSW&#10;i1Xggx3/uSivnU/br1TbrrH98fwYgZWkrLarjbwqouRt14rbcv1mQ+DGAmGszIJr4MbtBAeaIN6s&#10;XoMYucEQMkm9sx/k2Xh77TdeXib+5QLXuFcBiZkC5Wffyuwzn/9xJm+VM0w3+x5cN7ZXucv0bZUF&#10;7POXt4XxYr2dwonwXpOJVyrcH6HmdM77ADPKiR0t1B+aQQCB+ylgBr3MwPM+g8wUIkNEwIwGmXZ0&#10;+J4tU+LuMnRrT9W+8yuq9hf/bdX787+sur/4V1X64OlyOpRnUakup27pWsJnnVV6LpO2oD0EEEAA&#10;AQQQQAABBBBAAAEEEEAAAQQQQAABBBBAAAEEEEAAAQQQEBMoi7VEQwgggAACCCCAAAIIIIAAAggg&#10;gAACCCCAAAIIIIAAAggggAACCCCAAAIIIIAAAggggAACCCCAAAIIIIAAAggggAACCCCAAAIIIIAA&#10;AggggAACCCCAAAIIIIAAAggggAACCCCAAAIIIIAAAggggAACCCCAAAIIIIAAAggggAACCCCAAAII&#10;3FAgPX3tHZnsHnppEggggICUwG61WdjUSf9cGWOU1rqwLAVWQ0BX6sr0zt91Zth791rwlRl0M63p&#10;aj2Tt2oZZ8Nsv8M+tiqNMGvl081KrbCPnVG/sAwF5AS+OH+7UGPD8Si3nC5XMvlmNFB5+ZmCt8gw&#10;4Zpjzz2tk1vUuP6H6pp/vzW9zvoPaoVGYFL/GtAlwhyv0PTcaVd0qZRt362ZOetjtiA591HA2PMj&#10;PTv2hl7a4TMbD4QEAmsskHZOvd7rxpbSSc69wis1P5H3HjfzPDy/CvYigAACCCCAAAIIIIAAAggg&#10;gAACCCCAAAIIIIAAAggggAACCCCAAAIIIIAAAggggAACCCCAAAIIIIAAAggggAACCCCAAAIIIIAA&#10;AggggAACCCCAAAIIIIAAAggggAACCCCAAAIIIIAAAggggAACCCCwMgLJzoEav/70qj9h3MWrHTNe&#10;DL7326r3//0vKtl/qioffFtVv/JtlTz5xozSZEsLuO9oDzfTaYdZpNdcIPd79AeXsewOm7uFo3sV&#10;fLd/eMDrrv/d/+F+lz5s7uRlX+SZvh+/aRLfSQdx1ly8reltt9aaTua+dnEXY22fnx8VVv1066Cw&#10;DAXuXuBx60FhJ151Ti5ieBYWXEKBFwvEq3vc2pvZ0pOt/Zn7JjvObFzJ496Z2qtn7wOTMtI/f3z8&#10;RWGTX919rJI7jKP6dPvgov3UxnOdtQ1szKM/ev3RrN1X+QeN7avXEi92FohV2x7467FEv2hjcwTC&#10;mJjhfTvaSL98prmqv1ocp/Wq7Iq+0NvZOGmm/UapvUcXPTZpqtTQjzU7eX5a0SGtVbeSrQcq2Xus&#10;0uMXV/02n/1AqZ/+567Sq/4izXlPp5uy951VN6J/1xAI48GadGVi25vR0BtIeC/ydm5SolzNjmbo&#10;v1/OFiAHAQQQWK6ACZ/DbfW6Ul9uI9R2c4HgHukq0nn3j5u3sNQjdaWqyl/72YtnjPT166XWrcb+&#10;88JF5cHnzsttMF5t4bOOi7vNhgACCCCAAAIIIIAAAggggAACCCCAAAIIIIAAAggggAACCCCAAAII&#10;xBZIYjdA/QgggAACCCCAAAIIIIAAAggggAACCCCAAAIIIIAAAggggAACCCCAAAIIIIAAAggggAAC&#10;CCCAAAIIIIAAAggggAACCCCAAAIIIIAAAggggAACCCCAAAIIIIAAAggggAACCCCAAAIIIIAAAggg&#10;gAACCCCAAAIIIIAAAggggAACCCCAAAII3FZgfHrkVZHsHHppEggggICUQKVUVs1ybW5zY5Oq82Fv&#10;bhl2rpaArvpzagb9u+lgTrth3+6mY/NbPRsUn+9blfr8SlZwb7Pinxd5XeyO7uhcyevMPc9za++r&#10;zslCCoN0lF+uXM3mj4bZvCXnmOAa0tX1u16WTKJ0relXORooY4yfR+rmAuOxf6x9vmFD4EIg51ww&#10;4xlrJmQIWIH04vMaf31Odh9igwACGyKQdk69kSSNbS99k0Tes274PHyTejkGAQQQQAABBBBAAAEE&#10;EEAAAQQQQAABBBBAAAEEEEAAAQQQQAABBBBAAAEEEEAAAQQQQAABBBBAAAEEEEAAAQQQQAABBBBA&#10;AAEEEEAAAQQQQAABBBBAAAEEEEAAAQQQQAABBBBAAAEEEEAAAQQQQACBuxAI4yqmJ6+v1Y3Rp9+7&#10;KJ+++Uz1f+/X1Pn/+99f63gKxxW4+H71UsVrxHTbXprE+gvM+x79h83dwgG+7s6OndUd9lVRrLOS&#10;TtRubWtmO6bf8fZN4jvpShBzy7Y1vS0Sd3GUjqPFXfz87M10d3JfP9naz80nc7UE9motVU3mx7ka&#10;2thwR10/zkWsUXxx/raw6vdaD2aWqdt4dYeN4mv7+ZkfS3lmhQI7xmmqPj59WdjS13bfKywTs0DF&#10;nidPtg4Km/hHr35cWGa/sVNYZpkFtqqNwurOBt3CMhRAYKZAGCvTxmeU2MLYQHoNY8uGTnoru8ab&#10;9tT7sLxrtRrExwwrJX0tgdKzb3nlzauPlQmeRb0CK5bIvKfTOhtDdcX6THdWV0CX/c8MLnoqtMYX&#10;qoSxSIPPNwqPX9MCmffKdhyGGORrOpt0G4H1FTDDnt95uwbrUsnPI3VnAibvXp13T7+zHso1rEdD&#10;rzFjP6vWyZqeq2Fs9rE/Nm+gJBBAAAEEEEAAAQQQQAABBBBAAAEEEEAAAQQQQAABBBBAAAEEEEAA&#10;gSUJJEuqh2oQQAABBBBAAAEEEEAAAQQQQAABBBBAAAEEEEAAAQQQQAABBBBAAAEEEEAAAQQQQAAB&#10;BBBAAAEEEEAAAQQQQAABBBBAAAEEEEAAAQQQQAABBBBAAAEEEEAAAQQQQAABBBBAAAEEEEAAAQQQ&#10;QAABBBBAAAEEEEAAAQQQQAABBBBAAAEEELiWgBmP1fj4pRp+9Ieq/wd/W3V+439Spt/N1JF220oN&#10;+15+aefAS5NAAAEEbiMw/NHvq7O/8Z+p9v/wn6rTv/4fq9P/+j+YW91urTV3v9t50j8vLEOBFRKo&#10;1L3OmGHPS0sl8trVQd+k+nKdds6G2fv3/8/encbWtuWJQV/7jPbxdO+17/SGeq+q3uuqVHpK0mlo&#10;lBFISIiUgaQVRZGACOULQooiRSGf+ABIEQIhQELiC3xCQoAUhEBEJCEJAaQQOl3d6U665qruN9zr&#10;er6DZ/tMm739nn3PHnzO8fE59rH9WyXLe629xt/Z47mv/M+3X7oB68jPuVVr5osK+cNuu1Cm4HoE&#10;tg62Qz/ujzV4p9ctrRfVG4Xy+Ao+47idPYeiRvaaVJjUHSiImq3CKuPDvUKZgskE4tw5EFVqk3Wk&#10;1a0TKD0WcsfLrVu0BV1KoH98EKKltUwf1dWNTF6GAIGbKxAfJN/LDqSotTqQm3Cz7Jm7fT3v4BOu&#10;QDMCBAgQIECAAAECBAgQIECAAAECBAgQIECAAAECBAgQIECAAAECBAgQIECAAAECBAgQIECAAAEC&#10;BAgQIECAAAECBAgQIECAAAECBAgQIECAAAECBAgQIECAAAECBAgQIECAAAECZwKVtezf6E9j0aR/&#10;y3+cFHc7ofvs+5mq9S99PZOXuX6BqLWSmUScxteUbpVAVE/jlUWZNZ3GlLvXXA61SjWzL585SuJc&#10;7eXiUJ3W2TrcPt089/f64mqoRNnxTyvHcVyI81o5je+Ui7MWd4ox1caKu3g0m7iLz/dfnS7j3N9P&#10;lx+cu8+O+RGIkuPz0dL9kRMa5zMf2ckYFTYPRh9bj1vD5/vOSvb+XTbsJ7uflRVfS9nHu1uh0+8N&#10;HTu9jry39mhonavY+e7Kw5HDHHSzcarLGqwvZu+/ZXWmWbbSKMbOy/e/2x7vGS/fTp5AKhDVcrEy&#10;k3eBq0inzzRnY92CWJlRrR6iVjZ2Wn/35dkS45L3sai5eLbfxuUFau98LdtJEks23vxhtmyOc/18&#10;bK7knhNFlTmesanNtUC1GA82HzP2uuYf93L3muT6eRfS5+/4uZWWvC/nasgSIEBgqgJxO/veGzXS&#10;7x+luREoeR8rvLPNzWRnPJFe7jvlm/y8kHsui7vdGePpngABAgQIECBAgAABAgQIECBAgAABAgQI&#10;ECBAgAABAgQIECAQQvG/JKVCgAABAgQIECBAgAABAgQIECBAgAABAgQIECBAgAABAgQIECBAgAAB&#10;AgQIECBAgAABAgQIECBAgAABAgQIECBAgAABAgQIECBAgAABAgQIECBAgAABAgQIECBAgAABAgQI&#10;ECBAgAABAgQIECBAgAABAgQIECBA4AoEeps/DHv/y3+ZGanx4c+F2qMvZcr62y8y+TRTWdsolCkg&#10;QIDApALx8WHo/fi3Ms3jbjtEtUam7DRzb2EpPNt/eZot/b19vB/eXnGtKsWZw8KosZCdVfsom7+i&#10;XFwybtRcvKLRJx9mr304svFyff7XkV9Eq97MFxXyh93jQpmC6xHY3H819sDtfre0btl1P70fzDzl&#10;zv2onrsmzXwC8zdA2bUvPj4IUXIPlqYg0MudA1Vhjqegeju6qNUL64jPuWYWKiq4kwL1J18O9//1&#10;fz+k98vezovQ397ync2dPBJux6K7Lz4N7e9/8+S7gCi9HtaaofkTv+vc7wZux6qHr6J/uJupUGmt&#10;ZPKTZKKoEkL6rtV58y5V9i48Sd/aECBAgAABAgQIECBAgAABAgQIECBAgAABAgQIECBAgAABAgQI&#10;ECBAgAABAgQIECBAgAABAgQIECBAgAABAgQIECBAgAABAgQIECBAgAABAgQIECBAgAABAgQIECBA&#10;gAABAgQIELhqgcpqMVbZyd/uz8VkLJtX99n3Q8jFEam/+9vKqiq7RoHK4kro7b6JWxfn/o77NU7N&#10;0FMUSGPZxQPx2E7/jn4URWFjcTU8HxEj67OD7bDcKMZq2zrcGTnL9aT/89Ln84gzu6Nm6yQf5eKs&#10;xQNxAE4brDVHx118fbwX3lpZP20yld8vk/PkaET8r0oSv+Dh4tpUxtPJ7AUeL90LH+9+NnSgzb2X&#10;4bc9eHdoncvu3E3O04OSY32w30pIztvW8GPr7eSY/5UfJ/fhIemT3WI85SHVZ7rrR9vPR/b/1vJG&#10;aFSLMahGNpxyhXdXH4Z/+OlvXLrX9YXzr439g52QxqFNr90nP7nr4SSDr5Rcw/P9pMefRGBigXyM&#10;uLg/cVcXapi7ZuafHy7U1xxVjlbXQ5w8f52meGfrdDOEknO1LD7mmwa2LipQffKVECpJDMyBOIfx&#10;s++G8M7XL9rVtdTPv9NFU4jNdS0LMehcCERl8WB7nbmYW+hm5xHNwbPilcBUqoVhyt6XC5UUECBA&#10;YIoCg98zpt2m7653LR396t8NnR/9ehK7tH0S97iy9jAs/9G/OBcM1UfvhYU/8OdCeq9MYzKH9Kfe&#10;mIu5XfUkotzzQly9uQ6FZ52B95Wrdp3leHH6mSXPO1EliQ8sESBAgAABAgQIECBAgAABAgQIECBA&#10;gAABAgQIECBAgAABAtcukPxX1RIBAgQIECBAgAABAgQIECBAgAABAgQIECBAgAABAgQIECBAgAAB&#10;AgQIECBAgAABAgQIECBAgAABAgQIECBAgAABAgQIECBAgAABAgQIECBAgAABAgQIECBAgAABAgQI&#10;ECBAgAABAgQIECBAgAABAgQIECBAgACBqxeorG4UBu3vbIXw6EuZ8pOyTEkIZW1zVWQJECAwvkC9&#10;Wagbd9ohqjUK5WnBWmOptHywcPt4fzBre84FovpCZoZx5ziTv6pM3D4qDJWfW6HCHBTsd4rzzk9r&#10;KWec3z+P+cVa8dqQn+fBNR0r+XnIh7C5/2pshk6vW163Vi+WdzvFsimX5M/9qJG9Jk15uBvRXaXZ&#10;Ksyzf3wQqoVSBZMIxLlzIKoKczyJ421sE1VKjoXc8XIb121NlxdI351qD56GkP5IBG6oQO/Fp+Ho&#10;H/+tzOwbX/2Zc78byFS8pZn+wU5mZZXFlUx+0kz6vDv43h2P8U456VjaESBAgAABAgQIECBAgAAB&#10;AgQIECBAgAABAgQIECBAgAABAgQIECBAgAABAgQIECBAgAABAgQIECBAgAABAgQIECBAgAABAgQI&#10;ECBAgAABAgQIECBAgAABAgQIECBAgAABAgQIEJilQHXMmIxlc+h+/K1scaUS6m9/GPrZUrlrFoha&#10;2b/T3j/cveYZGX4WAlGjGeL24VnXcftNLLuN1lp4PiJG1tbhdvjyvSdn7U83tnJ/9/+0fPD3Rmt1&#10;MJvZjktiIkbNxZM6UT0ba3EwDsBpJ2vN64m7+GzvxekUzv39ZOl+qFZEpToXaM52PG7dHzmj53vj&#10;x5Ib2dk5FcaJV5ees7URx9bT5fUQJWPE54yTFqcxGl8d7YX7C8tDal3Nrh9uPx850JfvPR5Z5yoq&#10;PGrdC81qPRz3LhcD8MHi+dfGo1/7B+Hol//22XKi5Dp6/9/4D87yk2yslMTOy/ezO3CfyO+TJzBK&#10;oCxGchrHctaxK29rrMxoZT2E5z84Y493X77ZPn7zTHdW2CjGxzzbZ+PCAlES+zV69F6In3//rG38&#10;6ffOtud9Iz6cTWyueV+3+c1IoCwebK83o8Eu2G2ce9oti9t8wS5vQvWonsQkjyrJw/6bb9jibvsm&#10;TN0cCRC4RQKF5/D63YtZ3995EXrPf/jmU02vzXOSKqvroZH8SIlAL3ePvMHPC41v/Auh9t5vTx4D&#10;ku+c03eWW3reHfyD/yF0vvtLyRobJ98p1B6/H5b+8F9wOBMgQIAAAQIECBAgQIAAAQIECBAgQIAA&#10;AQIECBAgQIAAAQLXJFC7pnENS4AAAQIECBAgQIAAAQIECBAgQIAAAQIECBAgQIAAAQIECBAgQIAA&#10;AQIECBAgQIAAAQIECBAgQIAAAQIECBAgQIAAAQIECBAgQIAAAQIECBAgQIAAAQIECBAgQIAAAQIE&#10;CBAgQIAAAQIECBAgQIAAAQIECBAgcMcFoqW1EKpJOK1e90yiv711tn260dvJldUaodJaPd3tNwEC&#10;BC4tENUbxT46xyEsLhfLk5K15lJp+WDh9vH+YNb2vAs0FjIzjNtHmfxVZcrGjXJzu6q5jDtOP47D&#10;YTc5X4akSlQJC8n9+6alxXpz5JRHrX1kBypMTWBz/9XYfbUHnj8HG0Ulx2ncaQ9Wmcl2nN5zBlLU&#10;WBzI3c3NqNkqLDw+OiiUKZhQIH8OpO9lEoFUoORYiPPHCykCBAjcUoG42ymsrOz5sFDpFhfEh3uZ&#10;1UVT+k42fc+N97fP+i57Fz7baYMAAQIECBAgQIAAAQIECBAgQIAAAQIECBAgQIAAAQIECBAgQIAA&#10;AQIECBAgQIAAAQIECBAgQIAAAQIECBAgQIAAAQIECBAgQIAAAQIECBAgQIAAAQIECBAgQIAAAQIE&#10;CBAgQIDAHAuMG5OxbAmdj76dKa4+/nKI0rhJvV6mXOZ6BaLFlcwE4sPdTF7mdggs/O5/9SS2avr3&#10;9NMYUpW1h2cL21hMYq+OSFsHb/4G/2DVF4fl5YN11of0Hx8fDlY92Y6+iKVYiMHYLcbbuq64i8/2&#10;XxbmnS94uvwgXyQ/xwKPlu6NnN2Lw53Q7fdCrVIdWXfSCuPEq3u8dH9k981qPWy01sJn55y7px18&#10;srsV7i+UxzU9rTPr3+n1Za9dvBbkx/3y2pN80bXkoygK764+DN979enE46exL1tDYknmY52cPD9N&#10;PNrnDVu1Zqgkc0/jc56X9pM4p3GyP12jROCiAlGtXmzSS2MmZePpFitdsiQXhy6qz3i8S0533ObR&#10;ynqmarz3Kjk/+8n5WQnxcTHuZdQUIzQDNoVM9NaHIX7+/Tc97b0M8e7LEK3M/zNe/yD7Thctrr5Z&#10;hy0CFxSIkufKfIpPru/50qvNx8lzecjNo2yuVzurKxwtfZYcfIbOxY6+wpkYigCBOyoQd44yK7+L&#10;Meuj5D07k0q+u8zsl7kWgc6HvxC67/50iNLnhvQzqlSuZR7TGLR6/0lIf259Or2+JJ9XnP6U/BvC&#10;rTewQAIECBAgQIAAAQIECBAgQIAAAQIECBAgQIAAAQIECBAgMEcCtTmai6kQIECAAAECBAgQIECA&#10;AAECBAgQIECAAAECBAgQIECAAAECBAgQIECAAAECBAgQIECAAAECBAgQIECAAAECBAgQIECAAAEC&#10;BAgQIECAAAECBAgQIECAAAECBAgQIECAAAECBAgQIECAAAECBAgQIECAAAECBAjcIYEoikJlZT30&#10;X2+erbq/s3W2fbrR+OB3hurqeujtvAhl+0/r+U2AAIFJBaJao9A07rYLZacFa82l081zf28f75+7&#10;z475E4jqzeykOkfZ/BXl4pJxo8bCFY0+2TD7ncMQj2i6Ul8cUWM+d1ejSmhW6+G41zl3gu1+N/T6&#10;vVCtVM+tY8fsBY67nfD6AtfdTvK5laWL3g/K+pikLG5nrzlRI3dNmqTTG94marYKK4gv8BkXGivI&#10;CMS561pUFeY4A3SXM2XHQq/8mnmXmaydAIFbKlD4HiAKd/ke2T9KvtdI3nUGU6W1MpideDv/npt/&#10;Hp64Yw0JECBAgAABAgQIECBAgAABAgQIECBAgAABAgQIECBAgAABAgQIECBAgAABAgQIECBAgAAB&#10;AgQIECBAgAABAgQIECBAgAABAgQIECBAgAABAgQIECBAgAABAgQIECBAgAABAgQIXLHAuDEZ89Pq&#10;778O/VfPM8X1d7+eycvMh0BlMft32uPD3fmYmFlMVaD5tZ8/t7+HrbVz953u+Oxg+3Tz7Hc/7oeX&#10;R3tn+fM21hdXz9sVqvefhJU/81dC/ziJF3d0ENI4TpV7Dz+vX8vGuoo7x4V+1hauJ+7is72Xhbnk&#10;C54uP8gXyc+xwFJ9Iaw0FsNu+/DcWcZJVMMfJ/e3t5JYxbNKm/uvRnb9uHVvZJ20wjvLG6Hs3B1s&#10;/MnuVvjJh+8PFl359g+3s88LZRN4sLASVseIs1rWdhZl76w8DN979enEXa8n6xmW8te7fCyUYW3P&#10;25c+0y0nx/jO8cF5VZIjPA57SfzOlUYxzt65jewgcCpQGju5E6LT/TP4HafX7OR5JJPmPEZuZq5D&#10;MpXV3HNEEmsp3nsdopWkvOxeldzHpOkKRE8/KHQYP/te8hmc/1xdaHBNBfl3umnF5rqm5Rj2ugXm&#10;NQZoEuu5kMrmWqh0OwrSePUn98EvlhN32rdjYVZBgMCNEcjH6JzGe+uNWfzpRGv1062T33HZvSlT&#10;Q+ZaBBaWQ5z+XMvgBp1EIG5n/x0gamT/nWCSPrUhQIAAAQIECBAgQIAAAQIECBAgQIAAAQIECBAg&#10;QIAAAQIEJheoTd5USwIECBAgQIAAAQIECBAgQIAAAQIECBAgQIAAAQIECBAgQIAAAQIECBAgQIAA&#10;AQIECBAgQIAAAQIECBAgQIAAAQIECBAgQIAAAQIECBAgQIAAAQIECBAgQIAAAQIECBAgQIAAAQIE&#10;CBAgQIAAAQIECBAgQIAAAQKXE6isbYT+682zTno7W2fbpxvVe49C+iMRIEBgVgJRvVnoOu4cF8pO&#10;C9aaS6eb5/7ebh+cu8+O+ROIGguZScXto0z+qjKFcaNKiKrzHXpybwyr5ZzvVXlOY5zFWjMc9zpD&#10;uzrotsNKY3FoHTtnK7B58OpCA7R73fL6tXqxPPl8Z53y537+mjTr8eey/5J7c//4cC6neiMnlT8H&#10;5vxecyONb+iky5474vzxckPXZtoECBAYJRDnn/vKng1HdXKL9scHu4XVVFqrhbJJCqL6fLyDTzJ3&#10;bQgQIECAAAECBAgQIECAAAECBAgQIECAAAECBAgQIECAAAECBAgQIECAAAECBAgQIECAAAECBAgQ&#10;IECAAAECBAgQIECAAAECBAgQIECAAAECBAgQIECAAAECBAgQIECAAAECBAjkBcaJyZhv0/no2/mi&#10;UHvna4UyBdcvEC2uZCeRxO1K43mUxfnIVpw8d/yrf/ekcWV1I3z+sx7K4u1NPoKWFxFYX1wNUdIg&#10;HtJoJ4ld2E7inTWqb+JgvTraC/24P6RVCEvJ3+9frDXOrRMlsROq62+HakmN/DERd4rxttYaY8Rd&#10;PN4v6X3yosMkDuT2GH0+Xnow+SBaXovA49b9sNseHkvs+f6r8NbK+kzm14/j8NnB9si+Hy/dH1kn&#10;rfD2ykb45o+/P7TuJ7vFOMtDG8xg5w9fPx/Z65fvPRlZ56IV4sS7/2oz9JPzOU5iyMVH+6H2+P1Q&#10;vf94ZFdfWn04ss6wCg+S6+6wNKvYfyuNVtg5Hh6LNj0H0noSgYsKpPf0QsrHTCpUuFxB3C7GZs7H&#10;DrrcCNfXOiq518S7L0NYeZBcs3LncRJTN6pUrm+yt3Tk6F5yP0jflQ7fxLqKn303hJ/4+blecZw8&#10;n6f3tMFUeOcb3GmbwAiBaOAd8LRq3B0eC/u03ix/xyXxuEvvRbOcxDX2HdUbmXf4OHlPlQgQIHCV&#10;ArN6b73KNVx2rCj3nWchZuxlB9CewB0ViDtH2ZXnYgRnd8oRIECAAAECBAgQIECAAAECBAgQIECA&#10;AAECBAgQIECAAAECsxaozXoA/RMgQIAAAQIECBAgQIAAAQIECBAgQIAAAQIECBAgQIAAAQIECBAg&#10;QIAAAQIECBAgQIAAAQIECBAgQIAAAQIECBAgQIAAAQIECBAgQIAAAQIECBAgQIAAAQIECBAgQIAA&#10;AQIECBAgQIAAAQIECBAgQIAAAQIECBA4T6C6uhG6Azv7Oy8GcjYJECBwRQL1ZnGgTrtY9kVJvVoL&#10;i7VmOOwen1un2++F/c5RWKovnFvHjjkSyH9O3U6I4zhEUXSlk4zbR5nxouZiJj+Pmb3O4chpLdXn&#10;bx3t7/xS6H70GyHuJud68hMtrobWv/jnC2tpJef66+O9QvlgQXotWGnM3xoH53jbtzf3X11oib24&#10;V1o/qjUK5XFyPZh1ipP7xWCK8tekwZ13ZDuqVELUbIX4+OBsxfHR/tm2jcsJxL3Bt7AQouTZRiJw&#10;IlCtFiFyx0uxghICBAjcDoH8c19ULz4b3o6VjreK/sFOoWK0uFIom6QgamS/K8m/C0/SpzYECBAg&#10;QIAAAQIECBAgQIAAAQIECBAgQIAAAQIECBAgQIAAAQIECBAgQIAAAQIECBAgQIAAAQIECBAgQIAA&#10;AQIECBAgQIAAAQIECBAgQIAAAQIECBAgQIAAAQIECBAgQIAAAQIErkugurp+4ZiM3Y+/lZlutLAU&#10;qhvvZMpk5kMgag38nfYoiauzuHwSVydqrc5sgu1f+wchPtw967/xk78vLPzCnzjL27hagVqlGu4t&#10;rIRXR28+k7IZbCV/5/+tlfWzXVuHxb/7f7bzi42NJH7apCnKx2DspfH3+kn8vcpZl81aPTSr9XCc&#10;7DsvtZP4NGkstjQ+4zTSp3uj49LeTzwXS2KGTWN8fcxO4PHS/fC9158OHeCiMeWGdpbb+SI5p7rn&#10;xKA7rZoe7/cWlk+zQ38/XV4PabTKeEitg+TcSM/99Ji9jpTGRP3xweuRQ7+/9mRknYtXiMP2f//X&#10;M81av+dPh+r9x5myssxqcymsJnHodgbi0JXVO69sfcS1MR/r5CKx/9IYbv3dlyFOYtbGneOTn9qT&#10;90Mlme9qoxU+OW9SX5TvtkfH7xzRhd13VSB/304dhtyfp8GUj5N50mdjOvf7aczvMn1EA89cp/3E&#10;u+kzyAchzp2nUXJuS7MRiJ4m3j+PdWniAABAAElEQVT45lnn8fMfhDiJ6R0lz8/zmuLDJEZxErN6&#10;MGXe+QZ32CYwjkCtJB7sPMQALYvHnDwr35mUf99MY5hLBAgQuEKBwnvrLXkOvwhhlHwvmUll96ZM&#10;BRkCBMYRKF5fsjGC832k34X1XiTfeCW/0+30d/XRe6GS/FuXRIAAAQIECBAgQIAAAQIECBAgQIAA&#10;AQIECBAgQIAAAQIECFxeoOS/JL18p3ogQIAAAQIECBAgQIAAAQIECBAgQIAAAQIECBAgQIAAAQIE&#10;CBAgQIAAAQIECBAgQIAAAQIECBAgQIAAAQIECBAgQIAAAQIECBAgQIAAAQIECBAgQIAAAQIECBAg&#10;QIAAAQIECBAgQIAAAQIECBAgQIAAAQIECBAgMI5AZXU9Uy0+2Alxpx2ieiNTLkOAAIFZCpRdc+Lu&#10;8dAh15pL4XBEne3j/bBUXxjaj53zIRDVm7mJxCF0jkJoLObKZ5uN28mYAym6AcfPXm7OA9M/21ye&#10;w3X0XnwcOt//5tkcKysPzrYHNxYLx8bg3s+3D0ZcC4otlExb4Pn+qwt12Y/j0Ol1Q72aDe0a1eqF&#10;fuJuu1A27YK4k73nRA33jtQ4arZCfHxwxj24fVZoYzKBfjfbLncuZHfK3SWBqOxYyB8vdwnEWgkQ&#10;uFsCuee+qHa3v5/sJ9/T5lOltZovmiiff97NvwtP1KlGBAgQIECAAAECBAgQIECAAAECBAgQIECA&#10;AAECBAgQIECAAAECBAgQIECAAAECBAgQIECAAAECBAgQIECAAAECBAgQIECAAAECBAgQIECAAAEC&#10;BAgQIECAAAECBAgQIECAAAECBK5JoLK68cXIUYiW10J19WGI+/0QVSqlM4rjfuh+/J3Mvto7XwtR&#10;FGXKZOZDoPbWB2HlF//d0G+0Qkhi6sz6c0rjGcWHu5nF5+N+ZnbKXInAw+Tv9b86yn4u+YE/O9wO&#10;b628idH64mA7X6WQX2+tFcrGLSiLwRiSeLAhFwPrXhJ3cfPg9dBut4/2w+JyPp7f0Cbn7ny29/Lc&#10;fac7ni6Xx4073e/3fAo8Wro3cmKbBxeLKTeyw4EKm2PEq3u8dH+gxfDNRhKv6VHr3sjz4+PdrXB/&#10;YWV4ZzPa+6PXz0f2vJjEWHlygXWP7PCLClFUSWLJLSax5A7PmlwkltyXVh6FXz/+0Vnbi2ysLw73&#10;zsc6ycdCGTZW79XzsPM//seZKit/8i+FytOvhOUx4pfutd/E1st0IkNghEB5rMzOiFaX3F0Sb/Ym&#10;xMkdZ9Un533yjBOS2NGnKd598fnmwHXrpCC5lkmzEYiefhjiH7yJDRzSOGCffRTC4/dnM+AUes2/&#10;a6VdVkbcd6YwrC5usUBULYmF3Jvx9X0czyRucyGVxG0u1LklBfl49fnY0bdkmZZBgMAcCxTeW+t3&#10;MGZ9PR8TNg5xcn8qjZ89x5+lqRGYN4HC9SX37wH5+abxiff+p/8sU7z0R/9iqHzpG5kyGQIECBAg&#10;QIAAAQIECBAgQIAAAQIECBAgQIAAAQIECBAgQGAygdpkzbQiQIAAAQIECBAgQIAAAQIECBAgQIAA&#10;AQIECBAgQIAAAQIECBAgQIAAAQIECBAgQIAAAQIECBAgQIAAAQIECBAgQIAAAQIECBAgQIAAAQIE&#10;CBAgQIAAAQIECBAgQIAAAQIECBAgQIAAAQIECBAgQIAAAQIECBAgcHmBytrDQif9na1QXX+rUK6A&#10;AAECsxKI6s1C13HnuFA2WHCvuRSe778cLCpsbx/vh7eW1wvlCuZPIGosFCYVt49D1FgslM+yIG4f&#10;Zbovm1emwhxk9jqHI2exVL9ax5ETSipEtUamWtztZPKnmVau3mn54O/DEdeLwbq2ZyOwuf/qwh23&#10;+91Qr5aEdk0/8277TX+D229Kp7Z1cuz1upn+bsK5n5nwjDJRs5XpuX98kMnLXEKg3880jsrOhUwN&#10;mTsjUCleF+PcNerOWFgogQkE4l4vxN3kXTL5XWmtTNCDJtcpEOee+/LvDNc5t+sYOz7czQ4bRSFa&#10;yD6fZSuMn8s/78ad7Lvw+D2pSYAAAQIECBAgQIAAAQIECBAgQIAAAQIECBAgQIAAAQIECBAgQIAA&#10;AQIECBAgQIAAAQIECBAgQIAAAQIECBAgQIAAAQIECBAgQIAAAQIECBAgQIAAAQIECBAgQIAAAQIE&#10;CBAgQOD6Bepf/R2h9vZPhMrqehgnDkjvs49CnIvFUn/369e/EDMoFUhjmVUWlpN4BNk4Q6WVp1DY&#10;3y3Gx6usbkyhZ11cRmBj8V74TvhkaBdbB9uZ/VuHO5l8WWZjcbWseLyyWnkMxnxMgLUk7uLmweuh&#10;faZxF58sPxhaZ9ydn+69GFn16ZTGGjmQClMVeNhaC1HSYzyk1732YdhP4lAs1YvxIYc0G2vXOPHq&#10;HrfujdXXaaW3VjZGnh+f7G6Fn3r45dMmV/r7Wy8/Gjne+2tPQpTEFZlFSmPJxcdv4lX2j8aPJffu&#10;6sPw61s/mmhaDxaGXxvj5DgbTPnr3uC+/Paw+LUrY8Qv3R3wyPctT2CYQGk8pFzMpGHtJ9lXFhfo&#10;IufLJGNeZZto9UGIP9s/G7K/8/kzSP5d66pjE59N6A5sRE+/mqwy+3TQf/bdUH38/tyuvn+Qi82V&#10;rkDMubn9vG7ExMriwc5BDNCyWN1RtX4jSKcxyfwzXz5O4TTG0AcBAgSGCeSfxe/iM2nZO1B6PR7n&#10;31CG2dpH4K4LxO1sDOBR7/lRpVogE7O+QKKAAAECBAgQIECAAAECBAgQIECAAAECBAgQIECAAAEC&#10;BAhMLFCbuKWGBAgQIECAAAECBAgQIECAAAECBAgQIECAAAECBAgQIECAAAECBAgQIECAAAECBAgQ&#10;IECAAAECBAgQIECAAAECBAgQIECAAAECBAgQIECAAAECBAgQIECAAAECBAgQIECAAAECBAgQIECA&#10;AAECBAgQIECAAAECBC4pUFldL/TQ29kK1fW3CuUKCBAgMDOBWqPQddxpF8oGC9aaS4PZ0u3Xx/ul&#10;5QrnUKCxUJhU3DkqlM26ID9mVDKvWc/hov3vj+G0XC/6XnScqdfPnfdxt/ycX6w1Rw592D0eWUeF&#10;2QnsJNfao3M+v2GjdnrdEOrFGlFybAweD3G3U6w0xZL8eZ92Hc3jOTPFNY/bVdRsZarGRweZvMxk&#10;AqXHdFWY48k0b1+rqOxYSK+XEgECQwX2/5+/EY5//f8Ood87qVd98DSs/dm/NrSNnfMnULhH5t4Z&#10;5m/Gs51R/2A3M0BlcSVEUSVTNmkmaixmmsbtq3//zkxAhgABAgQIECBAgAABAgQIECBAgAABAgQI&#10;ECBAgAABAgQIECBAgAABAgQIECBAgAABAgQIECBAgAABAgQIECBAgAABAgQIECBAgAABAgQIECBA&#10;gAABAgQIECBAgAABAgQIECBAgMAlBCqLyyGkP2Om7kffLtSsvf0ThTIFd1Ogv71VWHhldaNQpuBq&#10;BR62VkcO+NnBdqbOi8OdTL4ss7E4ut+ydmlZVC+JwVgSz+sq4y72ktgdeYey+T9delBWrGzOBeqV&#10;WlhPjtmtEcf25v6r8JV7T6e+muf7L0f2+Xjp/sg6gxXeWdkI39z83mBRYfuT3eJ1uVBpBgXP9l6G&#10;9GdU+vK9J6OqZPb3jw/D0Tf/dqgkn2XUWgmV5PpW3XgnVJrZeCJpo89jyb04ax8fjx9L7p2VhyFK&#10;WsZnrcfbWEri+DVrJUEGB5rnY51cJO5nGquwkL64dq40srHzCvWSgt32+AZl7ZXdYYGy47o341iZ&#10;ZXGB6qNjtN6UT6mSXMN7n310Nt1494vrVfvwrCzdyMfFzOyUuZTAie36WyG8+OSsn/hZcl/92T90&#10;lp+3jfgwG5srnV96T5QITCpQFgM0nvH1fay5ls2hOvwZa6x+b0ql/DNfR/zxm/LRmSeB2yAQp7Ft&#10;u9ln/Yu8t94Gg3QNUdk7UPr+nYtbf1vWax0ErkLg5PqSe86Lku/ShiYx64fy2EmAAAECBAgQIECA&#10;AAECBAgQIECAAAECBAgQIECAAAECBC4rULtsB9oTIECAAAECBAgQIECAAAECBAgQIECAAAECBAgQ&#10;IECAAAECBAgQIECAAAECBAgQIECAAAECBAgQIECAAAECBAgQIECAAAECBAgQIECAAAECBAgQIECA&#10;AAECBAgQIECAAAECBAgQIECAAAECBAgQIECAAAECBAgQmFSgsvIghCgKIY7PuujvbJ1t2yBAgMBV&#10;CESVagjpT7/3Zrju8Zvtkq215lJJabZo+3g/WyA3twJRfaE4t/ZRsWzGJXFuzKhRMq8Zz+Gi3e+1&#10;D0c2WSrzHdlqthWiWj07QLeTzX+RW6w1S8sHCw9GXC8G69qevsDz/VcTddrud0vbRfVGiAdO/7jb&#10;Lq03rcL8eZ/2exPO/Wmtf1g/UXMxszs+PsjkZSYU6JUc+xVhjifUvH3NqsVjIS47Zm7fyq2IwKUE&#10;opB8tzXwPhl3hr9PXmowjWcmkP/cCu8MMxt5PjvuH+xkJha1VjP5y2Tyz7t5+8v0rS0BAgQIECBA&#10;gAABAgQIECBAgAABAgQIECBAgAABAgQIECBAgAABAgQIECBAgAABAgQIECBAgAABAgQIECBAgAAB&#10;AgQIECBAgAABAgQIECBAgAABAgQIECBAgAABAgQIECBAgACBeRfofPytzBQrD56GytJapkzm7gr0&#10;d3PxPJN4n9HK/bsLMicr31gcfY6+PNoNvbgfqlElHCWxr/Y7A8GwStZRSerdW1gu2TNeUVQvxlgr&#10;+/v/Vxl3cXP/degnBsPSQq1xqXUP69u+2Qs8Xroftg6zMS3yo24mseW+cu9pvvhS+XavE14d7Y3s&#10;I53fRdKTpQdJ5JkoxMn/zkuHyfn8Mlnzg8Xpxe44b6zB8n/8/DuD2dLt9Dry7srD0n3nFfb3XoWj&#10;b/4fmd0rf/zfCZW3P8yUpZmo2cqUXSSWXDOJF/ko+TzS4+EiaX1xZWT1OHd9zcdCGdbBsGvnSm69&#10;Zf3sjhG/s6ydMgJRcv8rpHPiqBbqTVpQEkurNH7vpP1fc7to5UFmBvHui5N84Vo1xrmd6UjmQgLR&#10;0w9D/OKTN21efprEhN0P0cLo2N9vGl3dVnywmx0siWmej52arSBHYIRASQzQMAcxQOPk+Tmf7lJs&#10;vjQ+9WCadXzqwbFsEyBAoOz7uYu8t94awZJ3oLjTvjXLsxAC1yEQt4v/5jDq+hLN6fPqdfgZkwAB&#10;AgQIECBAgAABAgQIECBAgAABAgQIECBAgAABAgQIzEKgNotO9UmAAAECBAgQIECAAAECBAgQIECA&#10;AAECBAgQIECAAAECBAgQIECAAAECBAgQIECAAAECBAgQIECAAAECBAgQIECAAAECBAgQIECAAAEC&#10;BAgQIECAAAECBAgQIECAAAECBAgQIECAAAECBAgQIECAAAECBAgQIEBgHIGoUg2V5Qehv/virHp/&#10;e+ts2wYBAgSuSiCqN0N8fHA2XNxpn22Xbaw1l8qKM2Xbx/uZvMz8CkSNhcLk4s5xoWzWBXH7KDNE&#10;2bwyFeYgs9fJzrlsSsv1xbLiay2Lao3s+HE/xP1eSJ9NBlOr1hzMlm4fdodfL0obKZyawOb+q4n6&#10;6vS65e1q9Wz5iPtBtvLFc/nzPu3hJpz7F1/pxVtEzVamUf/IfTUDMmEm7heP/agqzPGEnLewWVRc&#10;03nXy2JNJXMocPytfxg6n/4gxMkzW9w+DNW1R2Hp9/3iHM70hk8peZ8cTNfxLjE4vu0JBbqdTMOo&#10;nntnyOy9/Zn4cDezyEprNZO/TCaq597Bk3tNnPxE+WfxywyiLQECBAgQIECAAAECBAgQIECAAAEC&#10;BAgQIECAAAECBAgQIECAAAECBAgQIECAAAECBAgQIECAAAECBAgQIECAAAECBAgQIECAAAECBAgQ&#10;IECAAAECBAgQIECAAAECBAgQIECAAIE5FEjj1fQ2fzMzs/q7X8/kZe62QD6eZ7R8vxBb624LXc/q&#10;F5PYFEvJ39rfHxK3rZ/EQnuV/K3/jdZa2DrcHjnRBwsroRJVRtY7r0Ll3qPQ+kP/ZkjjMJ7EZUt+&#10;V5OyfFpbuLq4i8/238Smzc/jNP/W8vrppt83UOBx6374pyF7H8svY9LYcvl+BvPj9JnGGF3Ixygc&#10;7KRku5HE73q0dC+M6v/j3a3wYHF6sTtKppIpenG4E360vZkpK8t85d6TUL9gDLL4YKfQVWVxpVCW&#10;FlRyseTiC8aSe3fl4Ujb/MCjnON+P4RCnJlcLJR8p4P5kpg0p/GGVhqj427uJnGgJAITCeRipaZ9&#10;xDOOhVoaK/MWxQiKVnLPFMm1IT7YTeJTZ8/TaIxze6LPVKMTgcrTD0Lv1/9+RiN+/v0Qvf/TmbJ5&#10;yfSTe+xgmmZsrsF+bd8hgZJnsTQm27Wn3PPSyXxK5nrt85zRBKJcTPLT570ZDadbAgQIZAX6vVB9&#10;9F4SRziJJXwST/joTsasL4tPGpfdn7J6cgQIDBEoe6aJGiO+Fyt5BpyL59Uh67SLAAECBAgQIECA&#10;AAECBAgQIECAAAECBAgQIECAAAECBAjcJIHaTZqsuRIgQIAAAQIECBAgQIAAAQIECBAgQIAAAQIE&#10;CBAgQIAAAQIECBAgQIAAAQIECBAgQIAAAQIECBAgQIAAAQIECBAgQIAAAQIECBAgQIAAAQIECBAg&#10;QIAAAQIECBAgQIAAAQIECBAgQIAAAQIECBAgQIAAAQIECNw+gcrqeujvvjhbWH/nzfZZoQ0CBAjM&#10;WqDeDOH44GyUuHN8tl22sdZcKivOlG0f72fyMnMskH7++dQ5ypfMPB/nxozqCzMf8zID9OM4HHaH&#10;nyvVqBKqn3wntF9vhlCth6iW/LRWQ+1L37jM0JdvW2sU++i2Q2gsZsoXayXHRqZGGGmQqy47ZYHN&#10;/VcT9djudUvbRbljI06PixmmuF281kSN+T73Z8iR6TpaaGXy8fFhJi8zoUDZsV8V5nhCzVvXLKpW&#10;Q6gkP/3e2dri3pvts0IbN0ag8+n3Q/vb/+hsvq6lZxRT3Yhy7xNxZ7bPD1OdvM7OBArPfbnnwrOK&#10;d2Sjf7CTWWmltZLJXyZT9rx78lycvC9KBAgQIECAAAECBAgQIECAAAECBAgQIECAAAECBAgQIECA&#10;AAECBAgQIECAAAECBAgQIECAAAECBAgQIECAAAECBAgQIECAAAECBAgQIECAAAECBAgQIECAAAEC&#10;BAgQIECAAAECBG6zQOeT74YQ9zNLrL3ztUxe5m4L5ON5VlY37jbIHK3+YWst7G8XY04NTvGzw+2w&#10;kdTbyv3N/8E6p9sbSTy3y6TKwlJofOVnRnYxVtzFo72R/YxT4dney5HVni4/GFlHhfkVeLR0b+Tk&#10;fnzwOsRJnMMoikbWHbfC8zHi1T1euj9ud5l6by9vhFHx8D7Z3Qo//egrmXazzPzy8+R5YYz0s4+/&#10;OkatbJX+wW62IMlF58QlyceS618wlty7qw/DLz3/TmG8YQXrC8OvjfmYn2lfZbFQzhsjSuJrhjRG&#10;SrdzVuU0fm0tid+1mMSsORwSv7DT74bjpG1TnJUzPxvjCURpvMBcjLjB43C8Xi5Wq3C+NLPxIS/W&#10;2/zVjlbXC5Pq774IoZ2Le9nMxqktNFJwOYGNd0JI47gNxAKPP03uY+//9OX6nVHr+DD73HvePXBG&#10;w+v2FgqcPFsUru/lMZOvdPm9N886Z+PepeeXXHzJIL7k2WFgg8BdFojT7+WT97k4fR9MYnxHiyvh&#10;JJbzlFEqSb+r/9pfnnKvN7C7spiwQ963b+AKTZnA1Qu0i/8+EdUXhs4jSp9VQ/o9bfymXnINlAgQ&#10;IECAAAECBAgQIECAAAECBAgQIECAAAECBAgQIECAAIHpCCT/TwGJAAECBAgQIECAAAECBAgQIECA&#10;AAECBAgQIECAAAECBAgQIECAAAECBAgQIECAAAECBAgQIECAAAECBAgQIECAAAECBAgQIECAAAEC&#10;BAgQIECAAAECBAgQIECAAAECBAgQIECAAAECBAgQIECAAAECBAgQIECAwPUJVNY2QvjkO2cT6O9s&#10;nW3bIECAwFUJRPVGiAcH6xwP5grbjWotLNYa4bDbLuw7Lej2e+GgcxRa9YXTIr/nVCAq+Yzi9tGV&#10;z7YwZmO+j5299uFIo5XGYuj+4FeSn2+e1a08ei/UvvSNs/x1bES1emHYuNsJUTLfwdSqNwezpdsH&#10;3eHXi9JGCqci0Iv74bOD7Yn66vS7pe2i5No+mNLjYpYpTu4T+RTN+bmfn++s8lGzlem6cI3M7JUZ&#10;VyDuFY/9KHmukQicCaTHQ/Ice5bOuV6e7bcx1wL5e4pr6Ww+rij/zNjrhDh5TomiymwG1OtMBOLc&#10;+33ZO8NMBp7TTvsHu5mZVVqrmfxlMvlrU9pXnL5ftlYu0622BAgQIECAAAECBAgQIECAAAECBAgQ&#10;IECAAAECBAgQIECAAAECBAgQIECAAAECBAgQIECAAAECBAgQIECAAAECBAgQIECAAAECBAgQIECA&#10;AAECBAgQIECAAAECBAgQIECAAAECBOZeoPvxt7JzTGIp1Z5+NVsmd6cF+rsvMuuvrCbxPqW5ENhY&#10;XAs/2t4cOpetNKbWeggvDneG1kt3bixOLw7AsMEWa81Qr9TCeXG70rZHSayN4+SnWS3GdxvWd37f&#10;8/1X+aJC/unSg0KZgpsj8GBhJTmeqsnxNBDjKDf9dhIn69XRXniwOL04FJtjHFuPW/dyMxkv+87K&#10;evjlze8OrfzJ3oskHk2cxKOJhtabxs6d44PwnZefjOzq7ZWN8GSC86l/mI1JEiqVUFlYKh2vEEsu&#10;mdtF0pPlB6GWHC9pbNdx06jjpiwGU1kslGHjpfGGBmMUxp03cWlXGq2hcWrTfnfbB6FZWxs2hH0E&#10;SgXSWJkncXpO9yb33pmmdjbW6kXPlZnObQqdV5Lrdz7Fr55l4/AlFaJmNk5tvo385QSi5DofPflq&#10;iD/6Z2cdxc++d7Y9bxv9g+xzemWKzyvztlbzuUKBXAzQeNbX9zGWNvisc1o9uuT73mk/N+F3VM/F&#10;p+5k74k3YQ3mSIDAdAU6z74f9v7n/yLT6eov/tVQXX8rUyYzPYH0/Sef8nFj8/vlCRAYLlD6vVhz&#10;YXijdG/6vDrwjBqLWT/aTA0CBAgQIECAAAECBAgQIECAAAECBAgQIECAAAECBAgQIDCmQGXMeqoR&#10;IECAAAECBAgQIECAAAECBAgQIECAAAECBAgQIECAAAECBAgQIECAAAECBAgQIECAAAECBAgQIECA&#10;AAECBAgQIECAAAECBAgQIECAAAECBAgQIECAAAECBAgQIECAAAECBAgQIECAAAECBAgQIECAAAEC&#10;BAgQmIlAZXUj029/71WIe71MmQwBAgRmLRDVm5kh4k47ky/LrDWXyoozZdvH+5m8zHwKRLV6CFGU&#10;mVzcPsrkryKTHzNqLFzFsBOPsdc5HNl2qb6Y3Ne7mXpRNfG+7lRrFGYQd4vn/UJJvXzDw85xvkj+&#10;igReHOyEXtyfaLR27rg86yS9HgymkuNicPdlt+N28fiJ6vN97l92zeO2j5qtbNV+N+Svk9kKcmMJ&#10;lB371dpYTVW6GwJR7njI38fvhsLtWWX+edJ1dDafbVQvPluGMd4pZzMbvU4s0O1kmkZjvAtkGtyi&#10;TJw8Y8dHe5kVVVqrmfxlMvlrU9qX69NlRLUlQIAAAQIECBAgQIAAAQIECBAgQIAAAQIECBAgQIAA&#10;AQIECBAgQIAAAQIECBAgQIAAAQIECBAgQIAAAQIECBAgQIAAAQIECBAgQIAAAQIECBAgQIAAAQIE&#10;CBAgQIAAAQIECBC4KQK9H/9WZqq1p18N+VgRmQoyd0og7vdCnMTzHEyV1fXBrO1rFNhorY0cfetg&#10;+6TO1uHnv4c1WF8c3d+w9hfZN1bcxaPLxV18ebgbjkbE/KpElfCwde8iU1d3zgSiJObjo9b9kbPa&#10;3M9ey0Y2GFFhnP4eL42eV9kwT5YehErIxrLM10uP7RdHu/nimeS/ufm9ECf/G5V+15MPR1Up3R8n&#10;8f8GU7S4MpjNbEcL2Zit8QXjs1aTc/7t5Yvdxx4snD+fdHJlMU7KYqFkFpLLFOLSDMSjXMnHz8u1&#10;TbO77dFxPEuaKSIQQi4mUlkM1WkyxZ1sXN7bFiczWlwumPa3Pi4QRo1cXMxCDQWXFYiefpDtIol/&#10;Fb96ni2bk1x8kL2fTzM215ws0TSuQaAQq7ssbuxVz6tsDvmYzVc9pyscr/C8V+ZxhfMxFAEC1y9Q&#10;9h18nIthev2zvF0ziMruO8wv/yHHyXdGyfdUUfJdbOB5ec8b1kP+Pf9k+vWFkauIqtVsnV4vm5cj&#10;QIAAAQIECBAgQIAAAQIECBAgQIAAAQIECBAgQIAAAQIEJhaoTNxSQwIECBAgQIAAAQIECBAgQIAA&#10;AQIECBAgQIAAAQIECBAgQIAAAQIECBAgQIAAAQIECBAgQIAAAQIECBAgQIAAAQIECBAgQIAAAQIE&#10;CBAgQIAAAQIECBAgQIAAAQIECBAgQIAAAQIECBAgQIAAAQIECBAgQIAAAQJTEKiubWR7iePQ33uZ&#10;LZMjQIDArAVqzcwIcbedyZdl1ppLZcWZsu3jg0xeZo4FGouZycWdo0z+SjKd7HEX1ReuZNhJB9kf&#10;w2g5XUOvkx2iVs/mryEX1RrFUUvO+2pUCc3q8Pm2+93Q6/eK/SmZucDm/quJx+gkn1tZyh8b49wP&#10;yvoZtyxul1xr6tl70rh93bZ6UbNVWFLffbVgctGCuFc89qNq7aLdqH+bBfLHQ/4+fpvXfgvXFuWf&#10;ccvuO7dw3Ve9pKjk3h13jq96Gsa7pED+uS//XHjJ7m9U8/hwL4TkO9rBVGmtDGYvtV16zrg+XcpU&#10;YwIECBAgQIAAAQIECBAgQIAAAQIECBAgQIAAAQIECBAgQIAAAQIECBAgQIAAAQIECBAgQIAAAQIE&#10;CBAgQIAAAQIECBAgQIAAAQIECBAgQIAAAQIECBAgQIAAAQIECBAgQIAAgZshsPyn/nJY/pN/KSz8&#10;3B8J1cfvh/qXvnEzJm6WVyLQ303ieOb/VvxqLt7nlczEIGUCD1trZcWZsq3DndBPPsOXh7uZ8rLM&#10;xuJqWfFMyu6NFXdx/1JjP9sfHYf2ydL9UK1ULjWOxtcv8Hjp3shJbB5MHmMu3/lOErvssCTO4GC9&#10;ShJzcGNx9Dk62OZ0u57EbHqUHJuj0ie7W6OqXHr/Yfc4/MaL3xrZT7rWL60+GlmvrEL/IHt9qrTO&#10;vxZVmtkYn6HfDxeNy/PuBea52miF9PMYlspi/0WNi8X9zMdOGYxbs5LMYVTaax+OqmI/gVKBKB/L&#10;tZuL9VraavLCwvlywXNl8pGvrmW0up4ZrL/1USZ/kslfy4o1lFxSIHr6YaGH+Nl3C2XzUBDnntOj&#10;IffBeZivOdwQgVr2+SWegxigZXOIKtUbAjqFaebjS8bJc+yId4opjKoLAgTmWKDwLJ7MtexaOcdL&#10;uHlTqzUKc3YtLpCMXZB+n3Pw3/57YfF//U9C62/+52Hx7/xXofrZj8Zur+LtECi85yfLGut7sdz3&#10;bXGveztArIIAAQIECBAgQIAAAQIECBAgQIAAAQIECBAgQIAAAQIECMyBgP+n3Bx8CKZAgAABAgQI&#10;ECBAgAABAgQIECBAgAABAgQIECBAgAABAgQIECBAgAABAgQIECBAgAABAgQIECBAgAABAgQIECBA&#10;gAABAgQIECBAgAABAgQIECBAgAABAgQIECBAgAABAgQIECBAgAABAgQIECBAgAABAgQIELjLApXV&#10;jcLy+9tbhTIFBAgQmKVAVG9ku+8cZ/MlubXmUklptuj18V62QG5uBaL6QnZu7dHHQLbB5XJx+yjp&#10;IM50EjWamfy8ZfbahyOntJS6djvZetV6Nn8NuahWnEOcn+cX81qsjf4cDrrta1iFIZ/vv5oYod3r&#10;lraNatn7wXnHRWnjCQrj/HmUjB9VhJxNKaNmqyAaHx8UyhRcUKDs2K/WLtiJ6rdZIMofD2XHzG0G&#10;uGVrixq5Z9xeJ8S93i1b5fUvJ6oXnxfjMd4pr3/mZjAoEHdyz/T57wkGK9/y7f7hbmGFUWu1UDZp&#10;QeHalHT0+TvxpD1qR4AAAQIECBAgQIAAAQIECBAgQIAAAQIECBAgQIAAAQIECBAgQIAAAQIECBAg&#10;QIAAAQIECBAgQIAAAQIECBAgQIAAAQIECBAgQIAAAQIECBAgQIAAAQIECBAgQIAAAQIECBAgQOBm&#10;CKSxaWqP3w8Lv+tfCSt/8i+F5k/+3psxcbO8EoH+TjGOZ2V1/UrGNshogdVGK9Qrw2P9HCexQT7a&#10;+XHoxf2hHbaSWBeLJfEuhja6xM6riLv4bO/FyBk+XX4wso4K8y/weOn+yEluXiLGXL7zcfp6uLgW&#10;qpeI//bOyuhr7Se7xWt0fq6Xzf/q5g9Ctz86vtDPPf1w4qH6hzuZtpXFlUx+MBOVxGztXzCW3Lur&#10;Dwe7HLq9vjg6Pkoh9l/SY1kslGED5eMNDcYaWmkuDmt6sm+nLZ7eSCQVygVysTLDrOOgdtI4uW9S&#10;/th/s+fmbkW563f8+rPCYsriYhYqKbiUQLR8L4SVjUwf8affy+TnIRMn99h8TNRh98F5mLM53AyB&#10;KB+rex5igObjdOfvQTeDduJZlt3zBp/5Ju5YQwIEbq5ANRu3/mQhyfd40uwEolq90Hmcvz8Vaig4&#10;TyCqJ55JrORosEL3eDBn+w4IlMX+jeq5+OVlDmLWl6koI0CAAAECBAgQIECAAAECBAgQIECAAAEC&#10;BAgQIECAAAECUxGoTKUXnRAgQIAAAQIECBAgQIAAAQIECBAgQIAAAQIECBAgQIAAAQIECBAgQIAA&#10;AQIECBAgQIAAAQIECBAgQIAAAQIECBAgQIAAAQIECBAgQIAAAQIECBAgQIAAAQIECBAgQIAAAQIE&#10;CBAgQIAAAQIECBAgQIAAAQIECBCYUKCyul5o2d99WShTQIAAgVkKRI2FEJKfqLUaKmsPQ7S0NnK4&#10;tebSyDrbx/sj66gwHwInx8DAVOLO0UBu9ptxuzhe1Fic/cCXGGFvDKPl+mKIe53MKFGtnslfS6bW&#10;KA7bbRfLkpJWrVlaPlh42D0ezNq+IoHNg1cTj9Tpdcvb1nPHxjnHRXnjCUpz537+WjRBjxM32TrY&#10;Dr+8+b3w/376rfCdlx+Hc40mHuFiDaNm8RoYHx1crBO1CwJxybEfVWqFegrusEA1e58uO2busM6N&#10;W3pULz7HXPVz7o1Dm2TCpc7lz5aTdK/N1QjEuee+qOyd4Wqmcu2jxAe7hTlUWiuFskkLyt51XZsm&#10;1dSOAAECBAgQIECAAAECBAgQIECAAAECBAgQIECAAAECBAgQIECAAAECBAgQIECAAAECBAgQIECA&#10;AAECBAgQIECAAAECBAgQIECAAAECBAgQIECAAAECBAgQIECAAAECBAgQIECAAIHbIhDvvCgspSze&#10;Z6GSgisRiKIobCSxDkelb734aFSVsLE4up+RnVygwlXEXXy2NzoO7dPlBxeYtarzKvCodW/k1F4c&#10;7oRevzey3jgVnu+PPrYeL42e07Cx3lreGLb7ZN+nu1shjuOR9Sat0E7ii/3aZz8c2Tw9n796762R&#10;9c6rkI9LksZwPS9FzVZh10Vjya0n17tWSXyfQsdJwYPF0fFRSuN+1pN4tBdJufnEnTexKFcaxTXn&#10;u95rH+aL5AmMJZCP5ZqP9TpWJxeolD9fooueKxcY67qqVlbWc0MXr9Nl8ZJyjWSnIBC99UGml/iz&#10;3wz5uGCZCteQiQ9nG5vrGpZkyHkRqOZiwnazsbyvY5qFe8w8xBO/Soh8fOp07I74klf5ERiLwLwJ&#10;5J/F0/nFc3C9njenac6nNCZsLm7sNMe79X3V0hjVUWaZUffN9xmZHTK3ViD/nh+S59CoWh253qiS&#10;fV4tPCuO7EEFAgQIECBAgAABAgQIECBAgAABAgQIECBAgAABAgQIECBA4DyB7L/Kn1dLOQECBAgQ&#10;IECAAAECBAgQIECAAAECBAgQIECAAAECBAgQIECAAAECBAgQIECAAAECBAgQIECAAAECBAgQIECA&#10;AAECBAgQIECAAAECBAgQIECAAAECBAgQIECAAAECBAgQIECAAAECBAgQIECAAAECBAgQIECAAIEZ&#10;CUS1Rlj45/9EqCythsrqRvKzHioLSzMaTbcECBAoF2j9wT9fvmNI6Vpz9LVq+/hgSA92zZVAYyE7&#10;nc5RNj/jXNwujhfl5zTjOVy0+73O4cgmS/XEtdvJ1qtefzjNqFbPzinJxfl5flFjMXlWGZUOu8ej&#10;qtg/ZYHj5PN6fbQ3ca/tfre0bf7YiLvt0nrTKoxz15rrOO/7cT/8/d/6J+FbLz/KLGux1gx/5Ms/&#10;F54uP8iUX1UmarYKQ8XuqwWTCxeUHftzcF2+8Do0mJlAlD8eeuXXy5lNQMdTFSi7r5w8d17ye5fD&#10;X/7bIURRqKbf46xthOrawxDVm1Od+03qLKoXnxfjjufDm/QZnsw199yXfy68ceu5xIT7BzuF1pXF&#10;1ULZpAWl50zJO/Gk/WtHgAABAgQIECBAgAABAgQIECBAgAABAgQIECBAgAABAgQIECBAgAABAgQI&#10;ECBAgAABAgQIECBAgAABAgQIECBAgAABAgQIECBAgAABAgQIECBAgAABAgQIECBAgAABAgQIECBA&#10;gACBmyjQ397KTDtqrYY03qc0PwIPF9fCs72XQyf0g9fPhu5Pd64n/VxlWhsjVsn28f7EUzpM4nSM&#10;0/7J0vXEw5p4YRqWCiw3FkMao3A/F4NtsHI/jsOPD7anEgNtc//VYNel25c9ttJYbZUkHk867/PS&#10;Ua8TXhzuhI3WbM7ff7r1o3CcjDEq/c7HHyShg6JR1c7dn49LUmmtnFs3ai4W9k0SS+7dlUfh27k4&#10;eYWOk4L1MeKjlMUFKovTVNb/aVk+1tJgnyvJ8T0q7bbFqR1lZP85AvnnunNiqJ7T+sLFg8f2SeM5&#10;j5F74QUmDaLV9dHNSuJijm6kxkUFoqcfhPjb//BNs34vxJs/DNHbX3tTds1b8cFuYQbRkPtgobIC&#10;AucI5GOAxmVxY89pO7Pi3D0mqhZjec9s7DnouOy7lFnHqJ6DZZsCAQLDBPLxmtO6uWvlsOb2TShw&#10;8g4Uf/4ddy25F5V9DhN2fdeanXwXlMZPHoyX3GnfNYY7v944931slHxHO1bKn3ti1o/FphIBAgQI&#10;ECBAgAABAgQIECBAgAABAgQIECBAgAABAgQIEBhHoDZOJXUIECBAgAABAgQIECBAgAABAgQIECBA&#10;gAABAgQIECBAgAABAgQIECBAgAABAgQIECBAgAABAgQIECBAgAABAgQIECBAgAABAgQIECBAgAAB&#10;AgQIECBAgAABAgQIECBAgAABAgQIECBAgAABAgQIECBAgAABAgQIzFJg4Wf+wCy71zcBAgRmIrDW&#10;XBrZ7/bx/sg6KsyHQFRvZiYSt48y+Vln4k5xvKixMOthL9X//hhGy43FEPc6mXGiaj2Tv5ZMrVEY&#10;Nu60C2VpQSt3bJRVOugclxUrm6HA5sGrS/Xe6XVL20e5Y+O846K08QSF+WtNlJwzV53+v2ffCd96&#10;+VFh2MPucfjffvCPwp/7bX9wrPOg0MElC8qugfHxwSV71TwuOfajqjDHjowBgWp1IBOS+3gvk5e5&#10;WQKl19IxnuFGrfLoV/9eiI/evOss/Oy/FFq/8MdHNbu1+6Na9l0iXWjcLX+2vLUIt2Bhq3/qL598&#10;biefXbcTqutv3YJVTbaE/sFutmGlGioLrdDv97PlE+aipL+QPncPnCf55+IJu9aMAAECBAgQIECA&#10;AAECBAgQIECAAAECBAgQIECAAAECBAgQIECAAAECBAgQIECAAAECBAgQIECAAAECBAgQIECAAAEC&#10;BAgQIECAAAECBAgQIECAAAECBAgQIECAAAECBAgQIECAAAECN1agv/siM/fK6nomL3P9AhuttZGT&#10;6MWj/7b/xuLqyH6mWWGsuIsDsUguOvane9ljt6z9/YWVsJCLEVZWT9nNEHi8dD/84PWzoZPd3H8Z&#10;ni4/GFpn1M70fPrsYHtUtfB46d7IOsMq1JJYGo9b98OzZM7D0se7W2Gc68CwPsr29ZKYIL+y+f2y&#10;XZmyNK7i19ffzZRdJBP3e0ncoWwsuErr/OtRZaEYs3WSWHLvrj4M3y6JlZef+4PkOjEqVe8/Cc2f&#10;+v0hjXUStw9DSGJlXjQO27B4havN1qgphN10XInABAJRLRfLNYmTNNOUi1dWFtNspuNfQefRyojn&#10;5eT6XnC/gnndxSGix18OIY1NldxrTlP87HshvP210+y1/+4f5mJzJTMadh+89gmbwM0RyMeE7ZbH&#10;TL7SBeXiiYf8HK90Mlc/WD5WfTqDWPzxq/8gjEhgjgTKngnj/LVyjuZ7W6Zy79/6j+ZuKf397bD/&#10;N/7TJKZqPXlXSOKqJj8LSUzm2pOvzN1c8xOK6guZ+1k0EBM2X/eu5+Ne8jyW/MT15DO+Rc9B1dWN&#10;UHv368l3YsfJsXAUojG+x0qPhcJ3Z6mPRIAAAQIECBAgQIAAAQIECBAgQIAAAQIECBAgQIAAAQIE&#10;CExFoDaVXnRCgAABAgQIECBAgAABAgQIECBAgAABAgQIECBAgAABAgQIECBAgAABAgQIECBAgAAB&#10;AgQIECBAgAABAgQIECBAgAABAgQIECBAgAABAgQIECBAgAABAgQIECBAgAABAgQIECBAgAABAgQI&#10;ECBAgAABAgQIECBAgAABAgTumECzWg8L1UY46rXPXXmn3w0HnePQqjfPrWPHfAhE9YXMROLkc7vK&#10;FLePCsPl51SocM0Fe53DkTNYSly7vU62Xq2ezV9DLiqbQ7f8XF6sjT5/D7tXe7xcA9ncDbm5/+pS&#10;c2on1+fSVGtkiuNzjotMpUtk4nb22Ikao4+3SwxXaNqL++GffPbDQvlpwXFy/n7r5Ufhdz7+4LTo&#10;yn5H6WeRnqvdN9eQ+Pjgysa/tQN1S479qjDHt/bznmBhUSV3PPRKjpkJ+tXkegSiRvYZN51F2XPn&#10;RWbXbx+G+Gg/06SytpHJ37VMVM8+P5ys/4rfJ+6a+SzWW3v83iy6vZF9xgc7mXlXFlcy+Wlk0uvT&#10;4LP2Za9N05iTPggQIECAAAECBAgQIECAAAECBAgQIECAAAECBAgQIECAAAECBAgQIECAAAECBAgQ&#10;IECAAAECBAgQIECAAAECBAgQIECAAAECBAgQIECAAAECBAgQIECAAAECBAgQIECAAAECBAgQIHCd&#10;Av2drczwldW7HQ8ig3HFmTiOQ+j3Q1TLxnJ52FqbykzWp9TPuJNJ48nVKtXQ7ffObXKQxGLrJLFq&#10;6hPEM3q2//Lcfk93PF1+cLrp9y0QeNy6F37w+tnQlWzuvx66f5ydWwfbIY21NiwtJPHOVptLw6qM&#10;te/tlY0w6lj+ZHcr/Ozjr47V30UqfTuJFbffKcazzPfxs4++GqrJuTxpig/3kqbJ9W0gRUPikkTN&#10;1kDNzzf7RxePJffu6sNCP/mCKETh/sLoGCn1p18J6c9lUpSPLzsQayiNXVmJKqE/5Lg7SD6rfnKf&#10;qETRZaah7R0UOInPOLDueEg85IFqE2/GuevKvMfInWSh0cr68GYl17HhDeydVCA9vqOH74V48wdn&#10;XcSffu9sex424oPdwjQqrdUw/Emj0EQBgYJAlMS5H0xxPpb34M4r2o5zcUhLY3lf0VyuZZhcfOqT&#10;OQw8813LnAxKgMD1CuSu1elk4rI439c7S6NfgUAaRzU+Sr8fGfiGpNu5gpGnMET++4zk+9xLpcQi&#10;pM8MteRZpuQcuVTf19R4+7/5ayGk6/oitX7Pnw7Nn/y9p9kb/7vxtZ8P6c+FU+7zzT8rXrg/DQgQ&#10;IECAAAECBAgQIECAAAECBAgQIECAAAECBAgQIECAAIEzgez/+/Cs2AYBAgQIECBAgAABAgQIECBA&#10;gAABAgQIECBAgAABAgQIECBAgAABAgQIECBAgAABAgQIECBAgAABAgQIECBAgAABAgQIECBAgAAB&#10;AgQIECBAgAABAgQIECBAgAABAgQIECBAgAABAgQIECBAgAABAgQIECBAgACB6xOI437o774KleX7&#10;IapUrm8iRiZAgMAIgbXmUjg6aA+ttX28H1r15tA6ds6BQGMhM4m4fZTJzzpTNl6Um9Os53CR/nv9&#10;fjjsDj/2a1E1NKv10Ol2Ml1HSdm1p1pxDvE561msjT5/R1lc+3pv4QQ2919dalWdXre0fZQ/NnrZ&#10;47e00SUK4072WhPVs9eiS3Q9VtMXhzuh0y+3OO3g2d6LEB5/cJq90t9RsxXi7vbZmP3jg7NtG5MJ&#10;xCWfd1QV5ngyzVvaKnc8lB0zt3Tlt3JZZfeV/L3nogvvb28VmlRX1wtld6kgKnnfizvHd4nAWm+Z&#10;QP9wN7OiqLWayU8jk77vxgc7Z12VvROf7bRBgAABAgQIECBAgAABAgQIECBAgAABAgQIECBAgAAB&#10;AgQIECBAgAABAgQIECBAgAABAgQIECBAgAABAgQIECBAgAABAgQIECBAgAABAgQIECBAgAABAgQI&#10;ECBAgAABAgQIECBAgACBWy5wEsNzJ4kVNJAqdzwexADFlWzu/e//dej++KMQkrhScfs4NL7xC2H5&#10;9//ZzNgPFlZCJYpCP44z5RfJpO3vLyyPbHISr6nXC1FzMUwjxlAadzGNWTUspXEXN1prw6qU7nu2&#10;97K0fLDw6fKDwaztGy7weOn+yBU8v2SsuXSAceLVPW6NnsvIySYV3l7ZCL/0/DtDq36axHSLk/M/&#10;Ss7jaaW0v19+/t2R3TWS2FI/+fD9kfWGVegfZGOSpHUrrZVzm5zE9UtjWg3E/YuT68RF01ISn299&#10;cXXoNSjdX72iGNZRvZFZwmCsofSzXWkshvR6eF5K7wB77cOwmsTZkwhcSKCWPfZCLtbrhfoap/LA&#10;uXtSvTE6Nus43c5TnWgpia1UqYbQ75VOK0rOZ+nqBKK3Pgjx5g/eDLi7FeK91yFavvem7Bq38rG5&#10;QhJf+SQGXfLMLRG4lEAuBujgs9Ol+r1M4/w9Zh7iiV9mPRdsWx5fcngs9gsOoToBAjdM4OQ9Pvd+&#10;G2Ycu/6GEd2d6ebvkenK8+9qc6pxEgd2YG5R93L3ttqPfiU0fuP/POkx+bYrhOR7jsM//G8PjHAT&#10;N7Pf28dln/dNXNYl51z494V+95I9ak6AAAECBAgQIECAAAECBAgQIECAAAECBAgQIECAAAECBAic&#10;CiT/rxuJAAECBAgQIECAAAECBAgQIECAAAECBAgQIECAAAECBAgQIECAAAECBAgQIECAAAECBAgQ&#10;IECAAAECBAgQIECAAAECBAgQIECAAAECBAgQIECAAAECBAgQIECAAAECBAgQIECAAAECBAgQIECA&#10;AAECBAgQIECAwHwJ9Pdeh93/7j8MoVIJleUHobK2ERZ+/o+F2sY78zVRsyFA4M4LrDWXwubBq6EO&#10;28f74WlyLZPmWyCqN7MTbB9l8zPOxSXjRY3cnGY8h4t0v985HFl9ubH4eZ1eN1u3Vs/mryEXRZUQ&#10;qklYz8G5dTulM2nVRn8OB93j0rYKZyewuT/82jtq5PbgZz9QOao1BnLJZr8f4l4vRNVqtnxKufy5&#10;HzUWptTzeN3sHB+MrLjTHl1nZCcTVoiarRDvb5+1jo+uby5nk7jpG2XHfno9lAicCuSPh7Jj5rSu&#10;33MvUHZfiY9HP8cNW1hve6uwu7L2sFB2pwryzw/J4uOO58M7dQzcssX2D3YzK6q0VjL5aWTy16f8&#10;c/E0xtAHAQIECBAgQIAAAQIECBAgQIAAAQIECBAgQIAAAQIECBAgQIAAAQIECBAgQIAAAQIECBAg&#10;QIAAAQIECBAgQIAAAQIECBAgQIAAAQIECBAgQIAAAQIECBAgQIAAAQIECBAgQIAAAQIEbopAnP6d&#10;+H4vM93K6kYmLzNbgf7hXhIv6fXZIGV/R79aqYb7CyvhxeHOWb2LbqTtq2kctRHp+Ff/Xjj+5t/5&#10;vFYSG6OaxAdZ+TN/ZUSr83encRdHzTuNu7jRWju/k5I93eS4/ezgjVtJlZOip0viOZ5ncxPLH7bu&#10;jZz2bhL/7DCJ4bKYjxM5suWbCuPEq3u8dP9Ng0tsPUn6qSTnZj/un9vLca8Ttg63wzjrP7eT3I7v&#10;v/40vE7OvVHppx5+OTSql4sD2T/MxiRJx6y0VocOfRJL7uDNNW/S+Eff2Hgv/F8f/dq5Y319/d1z&#10;9017Rz52aT7W0EoShzO9Hg5L6fG9msTZkwhcRCCq52JlnhND9SJ9nlf35Dkm92wZ1a82VuZ5c5tm&#10;eRqbNlp5EOLtz0q7Ta9h0tUJRE8/COGbfyszYPzsuyH68Hdnyq4rEw/cz9I5zCI213WtzbjXKxDl&#10;YnXHcxADNE6eWwdTfo6D+27jduGemywy7rZv41KtiQCBCwhEyTv14DXadeECeLeoatwtxhu+MffJ&#10;RvadLrpk7OSo9+beGIU4xEO+E7sph8DJeT74rp17Jrop65j6PKvVTJdxL/tvUZmdMgQIECBAgAAB&#10;AgQIECBAgAABAgQIECBAgAABAgQIECBAgMCFBGoXqq0yAQIECBAgQIAAAQIECBAgQIAAAQIECBAg&#10;QIAAAQIECBAgQIAAAQIECBAgQIAAAQIECBAgQIAAAQIECBAgQIAAAQIECBAgQIAAAQIECBAgQIAA&#10;AQIECBAgQIAAAQIECBAgQIAAAQIECBAgQIAAAQIECBAgQIAAgSsQ6G9vfT5Kvx/6O1snP+Hn/9gV&#10;jGwIAgQIXExgrdka2WD7eH9kHRWuXyBqLGQmEXeOMvlZZ+J2brwoClGtMethJ+5/bwyfpfoXpt1O&#10;dpzqfITTTH3jXveLuUUh7vey8/wit1hrlpYPFh52jweztmcssHN8EA677UuN0umffva5bsrOu3Ss&#10;6mKu4nSy+XM/fy2azijn97LXOTx/5xd79sc430d2MmGFKHefjZPPXrqcwJvr3kA/lcpAxuZdF4hy&#10;9+nSY+auI92g9ZfdVy77nJt+T5NJlWqoLN3LFN21TJQ8u4f0GWLg+STueD68a8fBbVpvfLCTWU6l&#10;tZLJTyOTvz5d9to0jTnpgwABAgQIECBAgAABAgQIECBAgAABAgQIECBAgAABAgQIECBAgAABAgQI&#10;ECBAgAABAgQIECBAgAABAgQIECBAgAABAgQIECBAgAABAgQIECBAgAABAgQIECBAgAABAgQIECBA&#10;gAABAtclUFlaCyt/4a8nsTtfhDSeZ393K1QfvXdd07mT40ancddOV5+PLfdF+cbiWnhxmP27/qdN&#10;xvm9vrg6TrWQideUxMSIe7l4cGP18qbSvYXlN5lztiaJu/jj/dehH8fn9Ph58WIS12Oc8Yd2Yudc&#10;CTSSOEcPFlbCy6PdofPaPHgV3l97MrTOsJ2b+6+G7T7Z92RKsXNqSRyeJ0v3w6d7L4aO+XFyfX7Y&#10;ml68nn/8/LtDx0t3VqNK+JlHXx1Zb1SFfEyStH60ODwuycJP//4QkpiPUXMpRAutUF1/a9Qwpft/&#10;6uH74bd2fhx+c3uzsP+91Ufhpx99pVA+s4J6Nj5lPtbQSmN0nNq99ugYgDObv45vrkCtnpl73Ltc&#10;TM5MZ7lMWTygwrNOrs1NzUYr6yHe/qx8+s3ZxCEtH0xpdP9pCOkz59HeGUb87HshfPi7z/LXuREf&#10;Zp9botZ4z+XXOWdj3xCBXAzQcMl3t6msuhBPPHsPmsoY89xJpSR+uviS8/yJmRuBqxFIn8cH3+Xy&#10;18qrmYVRrlug7HNPYxLfgBTlvs8YjKM80fRzFnH1ZjgMXWvuuUxs9s+18jHr0+/6JAIECBAgQIAA&#10;AQIECBAgQIAAAQIECBAgQIAAAQIECBAgQGA6AiX/xeJ0OtYLAQIECBAgQIAAAQIECBAgQIAAAQIE&#10;xcK2FgAAQABJREFUCBAgQIAAAQIECBAgQIAAAQIECBAgQIAAAQIECBAgQIAAAQIECBAgQIAAAQIE&#10;CBAgQIAAAQIECBAgQIAAAQIECBAgQIAAAQIECBAgQIAAAQIECBAgQIAAAQIECBAgQIAAgUkF+jtb&#10;habV1Y1CmQICBAhct8C95vLIKWwf74+so8IcCNQXspPotrP5GefizlFmhKixmMnPW2avfThySsuJ&#10;adzrJvXiTN2oWs/kryuz/It/NYRKNUS1RvJz/pxa9ebIKR50j0fWUWF6Apv7ry7dWefk2Cx2kx4P&#10;+RQn14OoOZtzMs6dS1H+WpSfzJTze+3staes+3Zi1Y/7oRJVynbPtCxqtjL9x8cHmbzMBAL5Yz+9&#10;Dl7DZzvBzDW5KoFqLux1/pi5qnkYZyoCUXKOh/Q5p9s56y8e49p/Vrlko7f9Waa0svIgRJWrv0dk&#10;JjEHmSh5ZkyfGU7T4PZpmd8EbopA/3A3M9WotZrJTyOTf+697LVpGnPSBwECBAgQIECAAAECBAgQ&#10;IECAAAECBAgQIECAAAECBAgQIECAAAECBAgQIECAAAECBAgQIECAAAECBAgQIECAAAECBAgQIECA&#10;AAECBAgQIECAAAECBAgQIECAAAECBAgQIECAAAECBM4TSGPn9Pdehzj5e+7pT5rqH/7cedUnKk/j&#10;J1UfPD35magDjS4lEDWysezO+zv6D5O/4f/tl5MPtbG4Nlbj+DgbKy4fz2msTgYq3WsuDeTKN19P&#10;EHfx2f6L8s4GSp8urw/kbN4WgcdL98PLo2yMi/zanicx595fe5IvHit/lMSCGeeYfJTMY1rp7ZWN&#10;8One8GP6k92t8DsefzCVIT/a+XH47GB7ZF/f2HgvjBNTcVRH+ZgkIYlXVRkRo2/xd/zLo7oda38a&#10;B++PffWfC/9s6zfDd15+HPaT+J3LSczOD++/HX57sr4oisbqZxqVag/fDc2f/L0hjTn0+U82fuHK&#10;GLFEd9pi6k3js7hrfRRiZQ7EFpu6RVmsssbo2KxTn8cVdBitnP+cMe+xgf9/9u4syJY0Pwz6l2et&#10;ve7a997uHvWoF8nCGkmjkWWbzWYMYRxGmMDBA7bC8OAHRwDBA29E8MgLfuKR4NkRmDAvYGyQMYSQ&#10;A5DGGo1kbaPp6e6Z6e679N3q1n62JE/1VN2Tyzl5quqsVb+cqKj8vvzW38n8MvPcnvrPgGfmXUQP&#10;3g/xx9856zd+9P0Q93oLEeuud5B+bolWN8/GaYfApQQysbrjTj+e95y37uv4lScjyYxxzqObevcn&#10;scr7sVkH4rHG4o9P3V0HBBZdIErWwnhgkHF2rRw4ZvfqChTFGz65byzDlOvp76+jgTjKFxl+rn4/&#10;BvaSb1Fy/x+8zgdjei/51C41/PpP/nyo3Lwf+j4n3wduDX+PvlRHKhMgQIAAAQIECBAgQIAAAQIE&#10;CBAgQIAAAQIECBAgQIAAgWsokPxrvI0AAQIECBAgQIAAAQIECBAgQIAAAQIECBAgQIAAAQIECBAg&#10;QIAAAQIECBAgQIAAAQIECBAgQIAAAQIECBAgQIAAAQIECBAgQIAAAQIECBAgQIAAAQIECBAgQIAA&#10;AQIECBAgQIAAAQIECBAgQIAAAQIECBAgQIDAYgn0Xj1NDShaWQ9RYyWVJ0GAAIFFENhqrpUOY+d4&#10;v7SMAvMXyN1n4jjEraMQGvWZDO6kr4GecuMZOLYIu/vtxKZkW6+vhtDt5EvVZmOa7zidU1nbSmcM&#10;Sa3UGkOOvM4+bB+/TtibusDj/ReX7qPVKzg3k1ajev78jDvtS/c3rIF5X/v77cNhQ0vl77YOw3Zz&#10;PZU3i0SUuc/Gxwez6PZK9xFn1+WqEMdX+gO/wOSiSuacyJ4zF2hTlfkKRPWVMHgvy957zju67k76&#10;O5vq9t3zNnEly0f1RogHbqux58Mr+Tlfh0nFvW6Ij9LfY1RWx3t3Oo9P1EjeFwe2y65NA03ZJUCA&#10;AAECBAgQIECAAAECBAgQIECAAAECBAgQIECAAAECBAgQIECAAAECBAgQIECAAAECBAgQIECAAAEC&#10;BAgQIECAAAECBAgQIECAAAECBAgQIECAAAECBAgQIECAAAECBAgQIDA3ge6zz0P35ePQS/62fz8m&#10;Y/XeV0PzZ/783Maj48kJtH7n10L7D/7ZWYPRxq1Q/+CXztJ2ll8gGzsuTuI2FW131m4UZY+dd2fM&#10;+GnZeE3ZeE5jd/jjgtsrG6VVLhJ38eHe89J2HyTXi+3qCdxbvxn+6NkPR07sySVizo0Tr+5GcyM0&#10;q/nYcyMHNeLgWxt3wrfCd0eUCOHzvWchTmJdRlE0stw4B3/70fdKi/V7+fq990rLjVOgd/AqVayy&#10;uplKTztRScx+9u5XT36m3deo9utvfRD6P8O2jUxclaJye0PuEUVl5RE4FYiysVynGSezIIZWP57Z&#10;VdwqW7dDd9jEMvEwhxWTPzmB6MH7If74O68b7J+LT38UwhvvvM6b0158uJvqubI22/tgqnOJKyUQ&#10;ZePCdqcXB3lcuMH4lf06US0Tp3Tchpa4XFRrhsEYvnG7tcSzMXQCBCYikHseL45xP5G+NLK4AkXv&#10;YbXG4o53YGRRvTmQSnYL3vvSBUpSmWeWeEkcRs4q81w2+Cwwst4VP9j4Kf+WdcU/YtMjQIAAAQIE&#10;CBAgQIAAAQIECBAgQIAAAQIECBAgQIAAgTkKXL//QnOO2LomQIAAAQIECBAgQIAAAQIECBAgQIAA&#10;AQIECBAgQIAAAQIECBAgQIAAAQIECBAgQIAAAQIECBAgQIAAAQIECBAgQIAAAQIECBAgQIAAAQIE&#10;CBAgQIAAAQIECBAgQIAAAQIECBAgQIAAAQIECBAgQIAAAQIECBAYT6D36mmqYGXrTiotQYAAgUUR&#10;2G6ulw5l53i/tIwC8xeI6iu5QcTt4yRvM5c/jYy4dZRqNmrkx5MqMOfEXvuwdAQbiWncbefKRdV6&#10;Lm+RM6pRJTSTMR8XzOV03K1eJ3R73VCtVE+z/J6iwKP9F5duvZN8XoVbrZHP7rTyeRPIiftjyIxj&#10;1tf+Xqv8Wu5Pdb99FMa5502AJdVE1FxNpXtHB6m0xAUEup1UpagqxHEKRCKEzDkRZ84ZRMsn0L+3&#10;xIe7ZwPPPneeHRhzJ/+dze0xa17tYrV7Xw29jZshqjdPfmp33r7aEza7KysQH7xeL04nWVmb/Htx&#10;9rn3smvT6Vj9JkCAAAECBAgQIECAAAECBAgQIECAAAECBAgQIECAAAECBAgQIECAAAECBAgQIECA&#10;AAECBAgQIECAAAECBAgQIECAAAECBAgQIECAAAECBAgQIECAAAECBAgQIECAAAECBAgQIDBPgYNf&#10;//uh+8UPz4ZQT2JTNX/mz5+l7SyvQLS6lRp8fPgqlZZYfoF+zInB7cs4doM5X+7fyZwL+RKjc26P&#10;WT8+TsdripproxsuOXpjnLiLR3slreQPjxNT7MH6rXxFOUsvcG/tRukcHu+/LC0zrMDjMeLV3V+/&#10;Oaz6hfLvr98I/diF3bg3tH4rien0xcFOeCMpe5mtP79Pd9Pxm4va++DW22FrjOu3qG42LxuXJFpL&#10;39uy5a9reqtRvt7ujhkD8LoamvcQgWyszEwsyyG1LpRdFA8oGzPoQg0vYKVoc3gctWw8zAUc/pUb&#10;UvTg/dyceg8/DNU33snlzzqjNxDPr993tDr52FyznpP+FkRgEWOAZuOQLlk88Yl8svUkRvXx/uum&#10;2tOJT/26A3sECCy6QFSrp4YYd9uptMT1EIg7+ftBlH1XW1SKJEb14BZ1jgeT59/PWlyF54XMHFzn&#10;5z8t1CBAgAABAgQIECBAgAABAgQIECBAgAABAgQIECBAgAABAgTOJ1A7X3GlCRAgQIAAAQIECBAg&#10;QIAAAQIECBAgQIAAAQIECBAgQIAAAQIECBAgQIAAAQIECBAgQIAAAQIECBAgQIAAAQIECBAgQIAA&#10;AQIECBAgQIAAAQIECBAgQIAAAQIECBAgQIAAAQIECBAgQIAAAQIECBAgQIAAAQIECExfoLvzLNVJ&#10;ZetOKi1BgACBRRFYqTVCs1oPx9320CG1ep1w2DkOq7Xm0DIOLIBAo+DzaR/NbGBxpq+ovjKzvi/S&#10;0V6r3Ga9kcyhU3Bt1OoX6XKudfrX76jrvD+4g04rbDZW5zrO69B5L+6FLw5elk61ElVCv+yorZWs&#10;3Y1kDR/comRdz25x8tlOY4uPD3PNRv3rZobbXmbtGdb1/pjlhtW/aH7UXEtVjY8PUmmJCwh0O+lK&#10;VSGO0yBSUfacSJ5lbcstkL23xGM8xw2bcZysIb29ndTh6rbvbPogG//m30q5SBBYVoHe4W5u6NHa&#10;Zi7vshm5tWlOz5uXnYf6BAgQIECAAAECBAgQIECAAAECBAgQIECAAAECBAgQIECAAAECBAgQIECA&#10;AAECBAgQIECAAAECBAgQIECAAAECBAgQIECAAAECBAgQIECAAAECBAgQIECAAAECBAgQIECAAAEC&#10;BAYFKlu3Q/eLH55l9V49Pdu3s9wC0epGegJJDId+DIjs315PF5JaJoHsZzksxkc/fmE/XtluKx+D&#10;qmy+/brrY8aoy8ZrysZzKusre3wjGXNZbK9+TKturxuqlWq2emH6eRLj4Kgkxle/z7trNwrry1xu&#10;gVurW6EWVUMn7g6dSD/+34ujvXBzJbOGDq3x+sCj/RevE0P27q3fHHLkYtn9c//++q3w2d7o+/en&#10;u0/DG+uXO6+//eh7Yw3yF++9P1a5cQqt/Sv/flj5hW+G3sGrEB/suocNQeuvl2XbRe4BZW06fvUF&#10;omws1yTeZpzEfM3lT4KiKB7QjGNlTmIa47QRbd4aWiwa43oeWtmBCwlEK+sh3HozhOefn9WPH34Y&#10;ws//pbP0PHb6MfhCJoZftDr52FzzmJs+5y8QZWIjh2zc2DkMMU6ewwe3qdxrBjtYwP2o3gjxwLji&#10;zvFAyi4BAtdRILte95/FbddQoOBzX5b7ZFRvpj+wku9l04XzqSjzvBBn31nzVRY+JxebfQGeyxYe&#10;zQAJECBAgAABAgQIECBAgAABAgQIECBAgAABAgQIECBAgACBSwlULlVbZQIECBAgQIAAAQIECBAg&#10;QIAAAQIECBAgQIAAAQIECBAgQIAAAQIECBAgQIAAAQIECBAgQIAAAQIECBAgQIAAAQIECBAgQIAA&#10;AQIECBAgQIAAAQIECBAgQIAAAQIECBAgQIAAAQIECBAgQIAAAQIECBAgQIAAAQJTEOi9eppqtbJ1&#10;O5WWIECAwCIJbDfXS4ezc3xQWkaB+QpE9ZXcAOLWUS5vWhnZvqJGfjzT6vsi7e61D0urbdRXQ+i2&#10;8+Wq9Xzegues1ZqlIzzsHJeWUeDyAk8PX4Vu3BvZ0EqtEW6ulK/NrW4n105Uy5+fcaeVKzeJjLid&#10;X2Nmee3HcRzGPW8PCsY6CYOyNqLmWrpI8lnEJZ9/uoJUViDupc/7qFrLFpG+7gKZcyIuWCuvO9Gy&#10;zT91b4miEC6xjn75fU2cIqhs3UmlJQgQWG6B3sGr3AQqq5u5vMtmpNampLHsO/Fl21efAAECBAgQ&#10;IECAAAECBAgQIECAAAECBAgQIECAAAECBAgQIECAAAECBAgQIECAAAECBAgQIECAAAECBAgQIECA&#10;AAECBAgQIECAAAECBAgQIECAAAECBAgQIECAAAECBAgQIECAwDwEKtt3U912Xz1LpSWWVyAq+Lvt&#10;8eHu8k7IyHMC5/k7+nfWtnP1x8m4szp+vfgoHf+w0kziwg3Z+vGo4nYr9JJzsr9ftEVJ3JLtbEyo&#10;goI7x/sFucVZD/efFx8YyL23fiNUK5WBHLtXRaCSnFNvrJef00/2X1xoyuPUu7d+80Jtj6r01mZ5&#10;DOXPdr8Y1UTpsRdHe+H7Lx+Wlntn+1646HpT1HhlbTPU7n4lNN7506H5M38uNN77haJi1z5vozF8&#10;vT3F2WuVx/M8Les3gTOBJM5mbptWrMxWPr5qUdze3HiWMCPavBVCPz5b0TbGs09RNXmXE4gevJ9u&#10;4NlnIZ5zbO+4KDbX2lZ6nFIELiqQiwFaEM/7om1ftF4nM4YljCd+0amf1ouy8cjb+XvjaVm/CRC4&#10;JgLZ2PXZtfKaMFz3acbZd7Ci97QFRcp+fx31Y1RfJvZ49hqoFryzLqjF0GFlrnOx2YdKOUCAAAEC&#10;BAgQIECAAAECBAgQIECAAAECBAgQIECAAAECBAhMSKA2oXY0Q4AAAQIECBAgQIAAAQIECBAgQIAA&#10;AQIECBAgQIAAAQIECBAgQIAAAQIECBAgQIAAAQIECBAgQIAAAQIECBAgQIAAAQIECBAgQIAAAQIE&#10;CBAgQIAAAQIECBAgQIAAAQIECBAgQIAAAQIECBAgQIAAAQIECBAgQGAiAr2D3RA6rVRb1e07qbQE&#10;AQIEFklgu7kenhy8HDmkneO9cH/95sgyDs5XIGqs5AYQt45yedPKyPVVMJ5p9X2Rdvfb5TYb9ZUQ&#10;7+3kmo+qyxdOc7XWyM0jm3HYOc5mSU9B4PH+i9JW763dCMfdTmm5dq+gTMFnHXfapW1dpEDuuk8a&#10;iZLrZlZb/zruxfFY3e2353N+V1bWcuOLD/dDtLaZy5cxpkD22ljCNXnMmSp2UYHsOZE9Zy7arnpz&#10;E9j45q8mN5go9J93o3rzUuPo7jzN1a9u383lySBAYHkF4sPku9nMVlnbyuRcPpl7B0/uN3Gvm6xX&#10;lcs3rgUCBAgQIECAAAECBAgQIECAAAECBAgQIECAAAECBAgQIECAAAECBAgQIECAAAECBAgQIECA&#10;AAECBAgQIECAAAECBAgQIECAAAECBAgQIECAAAECBAgQIECAAAECBAgQIECAAAECcxKobt1O95zE&#10;feklfwO8sireShpm+VJRwWd48vfdxW1Yvg9zyIhzf0c/7oW4H1u1Ws/VuLu6HT5++SiXX5ZxZ3W8&#10;v/8fJ7GlsjGuomY+nlPro98LB//X30vFgN36j//rUFS2P7Z+3MUXR3sjh7lzfBBujTnOh3vPRrbV&#10;P/hgI7MultZQYJkE7q3dDJ/vPR855EdJ7Lmfvv2VkWWyB18m5+lRd3T8uGoS4+J2wdqcbeu86bc2&#10;kxjKD787slp/zv0YcJUkLtBFtm8/+t5Y1b5x/4Oxyik0WYFapRpWa80wKj5lPw7iUXKPWCmIfTjZ&#10;0WjtKglERedLyVp30fnHRTFnszHqLtr4gtWLkms2Wr+RxM/NxzqNGqsLNtrrMZzKgw9C9w/+74HJ&#10;Js+2j74fone+NpA3293+e3l2i1Y3slnSBC4kENUysboXIAZonL2/FLzXXmiyy1QpE7szbifv9zYC&#10;BK61QJRZC+Pu5NeF3tF+OP793/gyhvBJHOGVUHvz/eTfBzx3LMrJF3fS3zdFtfx3v4sy1tw46iu5&#10;rNA5Tr6/zjyL5EsV5kT9774HtniZLAbGPbgbZS0yn/dgWfsECBAgQIAAAQIECBAgQIAAAQIECBAg&#10;QIAAAQIECBAgQIAAgUkIXOy/3JhEz9ogQIAAAQIECBAgQIAAAQIECBAgQIAAAQIECBAgQIAAAQIE&#10;CBAgQIAAAQIECBAgQIAAAQIECBAgQIAAAQIECBAgQIAAAQIECBAgQIAAAQIECBAgQIAAAQIECBAg&#10;QIAAAQIECBAgQIAAAQIECBAgQIAAAQIECBAgUCDQe/U0l1vZupPLk0GAAIFFEbjRXC8dys7xQWkZ&#10;BeYsUG/mB9A+yudNKSdupfuKGitT6unyzXbjXjjstEY2VIsqoVGthzi5h6/8lb8TQrcdQqcd4m4n&#10;VLbvjqy7iAdXi86PzEAP2seZHMlpCDzef1Ha7L31m+HR/vPScq3kfMxuUa2RzQqhPfp8z1cYLyd7&#10;3fdrzfLa3zvHGrd/jrLjzX68UlFjLVcwPt4PYW0zly9jPIH+Ojy4RRUhjgc97CfrUDV9TmTPGUbL&#10;J1DZuDGxQee/s4lCZev2xNrXEAEC8xfoHeymB5G8103jGTUqeMeKjw9DtFL+HUt6gFIECBAgQIAA&#10;AQIECBAgQIAAAQIECBAgQIAAAQIECBAgQIAAAQIECBAgQIAAAQIECBAgQIAAAQIECBAgQIAAAQIE&#10;CBAgQIAAAQIECBAgQIAAAQIECBAgQIAAAQIECBAgQIAAAQIEFkegsp2Pu9jbeRYqq+KtLM6ndLGR&#10;RAWfYXyY+fvuF2tarQURiBqruZH040xFq/Vc/p217VzeOBm317bGKRbi1mFSLk6VjZr5eE5RpZLE&#10;h8vE2OrHUyso229se6y4i3upfkclHu6Vxwp7c+PWqCYcW3KBfsy4sm2c2HPZNsap88bajVBJYiZO&#10;eru3djPUKtXQ6XWHNt3udcIXBy/DOPPPNrKXXN/fff6jbHYufX/9VnhzQ2ygHMyMMjaTe8JhZ3R8&#10;yt3ks1wpin04ozHqZvkEolr+mSJO7uPRNKaSjT+ZnNNRNJWepjH6c7cZbd4O8V4+1mnR89O5G1fh&#10;/AJ3vxJCf30ceE6NP/8whHe+dv62JlQjzsbmStqtjPlsPqEhaOYqCySx3lJbd/hzZKrcNBNJHPHB&#10;regeNHj8Ku5nY1T377k2AgSut0D17tshTt7n+2tilKzd1dtvThwk3t8JR//8f0u1u/HX/rPk3wc2&#10;UnkScxRoZ+4HS/ReXxQHNkrub/EY3/kWinfTzwsnz/CFBZcoM/NcJjb7En12hkqAAAECBAgQIECA&#10;AAECBAgQIECAAAECBAgQIECAAAECBJZUoLak4zZsAgQIECBAgAABAgQIECBAgAABAgQIECBAgAAB&#10;AgQIECBAgAABAgQIECBAgAABAgQIECBAgAABAgQIECBAgAABAgQIECBAgAABAgQIECBAgAABAgQI&#10;ECBAgAABAgQIECBAgAABAgQIECBAgAABAgQIECBAgACBKyrQe/U0N7PK1p1cngwCBAgsisB2c710&#10;KDvH+6VlFJivQNRYyQ0gbh3n8qaVEbeOUk1H9fx4UgXmmNhvHZb2vtFYOynTd629+X5p+UUvsFZr&#10;lg7xsDO786V0MFe4wOP9F6Wzu7d+Kzw73C0t1+52cmWiWj2XF3daubxJZMTtgnOmYC2aRF9FbYxz&#10;LZ/W22+n16jT/Gn/jla+XEsG+4mPy9egwfL2MwLZ874qxHFGSLKSOSey5wyhay3Q3Ul/Z1NZ3w6R&#10;deRanxMmf/UEegevUpOqrG2m0pNKFL+DH4Vopfw7lkmNQTsECBAgQIAAAQIECBAgQIAAAQIECBAg&#10;QIAAAQIECBAgQIAAAQIECBAgQIAAAQIECBAgQIAAAQIECBAgQIAAAQIECBAgQIAAAQIECBAgQIAA&#10;AQIECBAgQIAAAQIECBAgQIAAAQIEJi1QFHex9+qLEO5/ddJdaW/GAtHqRq7H3hhxknKVZCysQFHs&#10;uH58uWg1/3f776xuX2ged1a3xqoXHx/kyhXFcwq1Rq5c3B4ec2ucuIsvx4y72I/bNk6Mxn5MMdvV&#10;FXhj/Wbp5J4evgrdXi9UK5XSsqcFxotXV973aXvn+d0f54ONW+FH/fv3iO2z3afh3hjzzzbxncff&#10;D704zmbn0t+4/0EuT8bsBDaTeJxPDl6O7HC3dRDurl3sfjCyYQevrkDBfTt02lOZby5G7gzjZE5l&#10;QiWNRpvJ88bDgkLN1YJMWdMWiCrVEN1/N8Sf/vFZV/HD753tz2MnLnh3K3rHm8fY9Ln8Avl4jnGI&#10;kzig+fwZzjX7vFnNx2ue4Wjm01U9875cFEd6PiPTKwECcxJY/aV/e+o9Z5/D+x0Wfec49YHoYKhA&#10;3El/dxrVlugeWfReN+K74KEIPz4QZSziK/C8kHv+6k7nnbvM1nECBAgQIECAAAECBAgQIECAAAEC&#10;BAgQIECAAAECBAgQIEDg+giM//+Wuj4mZkqAAAECBAgQIECAAAECBAgQIECAAAECBAgQIECAAAEC&#10;BAgQIECAAAECBAgQIECAAAECBAgQIECAAAECBAgQIECAAAECBAgQIECAAAECBAgQIECAAAECBAgQ&#10;IECAAAECBAgQIECAAAECBAgQIECAAAECBAgQIDBHge7O03TvtUaorG2m86QIECCwQALbzfXS0ewc&#10;75eWUWC+AlFyvwkhSg0ibh+l0lNNZPqKGs2pdneZxvcyYy1qa6O+UpS9tHmrtfLP47DTWtr5LcvA&#10;W912eHG0Vzrce+s3QqNaKy3X6nXyZWr1XF7caefyJpERHx/mmokas7t2xrmWTwe4P8Z1f1p2kr+j&#10;5lquud7xQS5PxvgCcbebKhyNca2kKkhceYGoWr3yczTBiwv0XqW/s6ls37l4Y2oSILCQAvHBbmpc&#10;lbWtVHpSiaLn3pm+g09qItohQIAAAQIECBAgQIAAAQIECBAgQIAAAQIECBAgQIAAAQIECBAgQIAA&#10;AQIECBAgQIAAAQIECBAgQIAAAQIECBAgQIAAAQIECBAgQIAAAQIECBAgQIAAAQIECBAgQIAAAQIE&#10;CBAgMCBw8ve9T+Jhvc5sf/x7ofP00xDH8etMe0snEFWSmB6ZeDrxYXk8paWb6DUecFHsuLhVHMtu&#10;KzkXmtV8vKtRfFESJ+/WynixWeOjfJymonhOUT0fXy1uHw8dxnZzY+ix0wPjxl18uPf8tMrQ3zeT&#10;+a5m1sShhR1YSoHNxmpYK4nz14t74YvDl+ea36P9F6Xl763fLC1z0QJvb94trfrpbjqWT2mFpMBR&#10;Eu/wD55+Ulq0v1Z8dfteaTkFpifQP7fLtt1WPhZhWR3Hr7dAVBArM0wrVmbmGSa6YjFms2dStFUc&#10;Ty0a41rOtiU9GYHowQfphg53Q/zycTpvhqnewat0b8lz9JexrNPZUgQuJFD0bpjEYJ7XFveSuLWZ&#10;/gvvQfMa4Iz6zb4vj3pXntGQdEOAwDUQKIrJWRS78xpQLO4UM/fIsETfXUYr66F740Ho3v1q6Dz4&#10;6dD5ytdCqDcubp21KHqmuXjr86lZraX6jbudVFqCAAECBAgQIECAAAECBAgQIECAAAECBAgQIECA&#10;AAECBAgQIDBpgfR/rTDp1rVHgAABAgQIECBAgAABAgQIECBAgAABAgQIECBAgAABAgQIECBAgAAB&#10;AgQIECBAgAABAgQIECBAgAABAgQIECBAgAABAgQIECBAgAABAgQIECBAgAABAgQIECBAgAABAgQI&#10;ECBAgAABAgQIECBAgAABAgQIECBA4JwCvVfPUjUqW3dSaQkCBAgsmsB2c710SE8PX4VWtx0a1Xpp&#10;WQXmKNBYCaF1+HoA7aPX+1Pei9vHqR6ixmoqvUiJvUGjIQNbry/u+IcMeWT2Wq058nj/4EEn/RmW&#10;VlDg3AKP91+U1umvySu1RqhXy8O2trudXHtRVAmhv1Yna/bZ1mmd7U50p2CNicY41yY1hr32wHpX&#10;0ujhnM7vqJlfS+Kj/ZLROjxSIHvej3GtjGzPwasnUMs8r/a6IU7Om8i5cvU+6wvMqLvzNFWruu07&#10;mxSIBIErINA7eJWaRbS2lUpPKlH0zhu3ZvcOPql5aIcAAQIECBAgQIAAAQIECBAgQIAAAQIECBAg&#10;QIAAAQIECBAgQIAAAQIECBAgQIAAAQIECBAgQIAAAQIECBAgQIAAAQIECBAgQIAAAQIECBAgQIAA&#10;AQIECBAgQIAAAQIECBAgQIBAVqCydTv0nj88y25/8vuh/7Py5/9aWPm5v3iWb2f5BCqrm6F3fHA2&#10;8Djz993PDthZSoGoH8cus436O/p31rbDZ7vpWB6Z6qnkzZWNUK1UU3nDEvHAeXZaJmqune6e/Y7q&#10;jbP90514RMytGyvlcRd3xowR9XAvHXv2tP/B3w82bg0m7V9RgXvrN8PHO49Gzu7x/stwf32886Gb&#10;xEx6ergzsr3+wXvrN0rLXLTAW5vlcXn610Av7oVKP/bdmNu/+OLj0E7mV7Z94/4HIYqismKOT1Fg&#10;Y4x4onut188EUxyKpq+SQBJnM7vF3WnFyszEV22Ux2TNjm2Z0pXNIfeYMa7lZZrnMo01evB+brjx&#10;ww9DdONeLn8WGfHhXqqbypRic6U6kbg2AkWxPuNOEgM0v+zPxqQzEJP5tMdrGI80qqfvfaPelU+Z&#10;/CZAgMBlBYq+Syz6zvGy/ah/cYHs/SDKxvK+eNNTr1nZuhOO/7VfnUw/yXdaUfY7qoJ31sl0NrtW&#10;cs9lRc9FsxuOnggQIECAAAECBAgQIECAAAECBAgQIECAAAECBAgQIECAAIFrIDD+/6voGmCYIgEC&#10;BAgQIECAAAECBAgQIECAAAECBAgQIECAAAECBAgQIECAAAECBAgQIECAAAECBAgQIECAAAECBAgQ&#10;IECAAAECBAgQIECAAAECBAgQIECAAAECBAgQIECAAAECBAgQIECAAAECBAgQIECAAAECBAgQIECA&#10;wPwFeq+epgZR3b6dSksQIEBg0QRWao3QrNZHDqsX98InO49HlnFw/gJRYyU1iLh1nEpPK3HSTxyn&#10;ms+OJXVwzom99lHpCDbqacvSCgteYLXWLB3hYWc250vpQK5wgUf7L0pnd2/95kmZRqVWWrbV6xSW&#10;iWrpNT3utArLXTYzbmWupaTfqFq9bLNj199rHY5dttXthHbyM/Otnr/24uPxxz3z8S5Bh3Hmc4yq&#10;5dfKEkzLECcoEBWtn5nzZoLdaWqJBOJeL/R2n6VGXNm6k0pLECCw/AK9w93UJCqrm6n0pBJF77y5&#10;5+NJdaYdAgQIECBAgAABAgQIECBAgAABAgQIECBAgAABAgQIECBAgAABAgQIECBAgAABAgQIECBA&#10;gAABAgQIECBAgAABAgQIECBAgAABAgQIECBAgAABAgQIECBAgAABAgQIECBAgAABAjMUqG4X/y3/&#10;2psfzHAUupqGQLSW/vvt8eHeNLrR5pwEooLYa/GImG13VrfPNdLbq1tjly+K0xQ113L1o4IYT6E9&#10;PJ7aZmM1RMn/Rm27rYPQTWIvlm2f7z0vKxIebNwqLaPA8gvcW79ROonHY8SgO23ki4Od0MvEdjw9&#10;dvp7LYktuNnIXxOnxy/7ux8Pr1YZHVOu3euGJ/svx+6qncTN+90nH5WW71+nH9x6q7ScAtMV2CpY&#10;c7M97p4jFmC2rvT1FMjGyTxR6LSngpGNBVT0nDOVjufUaFQUTy2JURxVKnMakW6jzeQ5MPMsGH/+&#10;vbnB9A5epfqOVjdSaQkClxIoigs7JGbypfoZs3Lczd9bCu9BY7a3tMVqjfTQ29OJT53uRIoAgesu&#10;kH0O73tc9WfxpfvMs+9g2fvF0k3oggPOOiTNxLX6BRtboGrV9ByKnosWaLSGQoAAAQIECBAgQIAA&#10;AQIECBAgQIAAAQIECBAgQIAAAQIECFwBAf/F+hX4EE2BAAECBAgQIECAAAECBAgQIECAAAECBAgQ&#10;IECAAAECBAgQIECAAAECBAgQIECAAAECBAgQIECAAAECBAgQIECAAAECBAgQIECAAAECBAgQIECA&#10;AAECBAgQIECAAAECBAgQIECAAAECBAgQIECAAAECBAgQIHCVBHqvnqamU9m6k0pLECBAYFoCnUcf&#10;hdb3vxNa3/3NcPz7vxHaP/yjsbt6sH6rtOz3Xz4sLaPAfAWi+kpqAHH7KJWeVqJX0E92LNPq+yLt&#10;7rUOS6ttNNKWpRUWvMBavVk6woPOcWkZBS4n8HjvRWkD99dvnpSpV2ulZdvdTmGZqN5I5cedVio9&#10;qUTcSq8xUWN1Uk2P1c5+wdozquJ5y49qa9xjUVQJ0cp6qnh8fJBKS5xToJc578e4Vs7Zg+LLLlBw&#10;TsRD1stln6rxn0+gt/8yhF4vVam6fTeVliBAYPkF4oPd1CQqa5up9KQSUcE7Y/b5eFJ9aYcAAQIE&#10;CBAgQIAAAQIECBAgQIAAAQIECBAgQIAAAQIECBAgQIAAAQIECBAgQIAAAQIECBAgQIAAAQIECBAg&#10;QIAAAQIECBAgQIAAAQIECBAgQIAAAQIECBAgQIAAAQIECBAgQIDALAWK4i9GqxuhevvNWQ5DX1MQ&#10;iFbTf789Pkz/ffcpdKnJGQoU/h394+Ex2+6ubZ1rdHfOUb4oTlPULIhxVUvH2+oPKG4Pj7lVSWJC&#10;bTXXRo47To7ulsSJ6va64YuDnZHt9A+OE+OxtBEFFl7g3o9jx40a6OP98hh0p/UfjVF2nD5P27vI&#10;72qlEh5slMco/WwvHYN5VF9/+PSH4WiMmHhfv/d+6F+rtvkKbIwRV3B3jLie852F3hdNICq4b4dO&#10;eyrDzMbjLXrOmUrHc2o0KlizZx0fdE5TX+huowfvp8YXP/lBiKd0zqc6Kkhk390q53g2L2hOFoGU&#10;QFStp9L9xLzO9ZOBFF1nBWPMDfqKZeTiU7fFHr9iH7HpXFOBfszL9nd/K7Q/+k6Ik++nFm3LxeRM&#10;4kRH1eqiDfNajyfOfDdT+J52DYSijMPJlKv575qXjSKq1VJDFpc9xSFBgAABAgQIECBAgAABAgQI&#10;ECBAgAABAgQIECBAgAABAgQITEEg/V8rTKEDTRIgQIAAAQIECBAgQIAAAQIECBAgQIAAAQIECBAg&#10;QIAAAQIECBAgQIAAAQIECBAgQIAAAQIECBAgQIAAAQIECBAgQIAAAQIECBAgQIAAAQIECBAgQIAA&#10;AQIECBAgQIAAAQIECBAgQIAAAQIECBAgQIAAAQIECBAYV6D1J/88xEf7qeKVrTuptAQBAgSmJXD0&#10;m/8wdB9/ctZ8/b2vh/pP/MxZetTOuzcehE9ePR5VJPzw1ZPQ7nZCvSqU4EioeR5sNNO9t47S6Sml&#10;4tZhruWosZLLW5SM/Xa5y3p9dVGGO5FxrNQape0cto9LyyhwOYHH+y9KG7i3fvOkTKNSvta2kjW5&#10;cMt+3p1WYbHLZsaZaymqz/a63zvnGte/9m+sbFx22ueuHzVWU+8I8XH6feHcDV7zCnGnnRKIPJek&#10;PCRCKDwnhq2XwK6VQHXzVrj5t/9u6O0+C92dL5Kfp6H6xk9cKwOTvboCcTt53qtUitfAqzvt3Mzi&#10;ZL3Pvp9Ga5u5cpPIiGqZ9++k0ficz6eTGIc2CBAgQIAAAQIECBAgQIAAAQIECBAgQIAAAQIECBAg&#10;QIAAAQIECBAgQIAAAQIECBAgQIAAAQIECBAgQIAAAQIECBAgQIAAAQIECBAgQIAAAQIECBAgQIAA&#10;AQIECBAgQIAAAQIECExaoCj+Yu3tPxWiKJp0V9qbsUC0mv777fHh7oxHoLupCtT7f0e/f53GZ93E&#10;I2KT3Vm7cVZunJ07q9vjFDspEx8fpMsmY4sq1XRekopOxpzOjjuj46ltN9fDTkkcqP7xUfGqHu+/&#10;DL24l+44k+rHfhvVRqa45BIL3B3jWuifU0dJPLhxYgKeJ17dNNne3rwTfvTqi5FdfLr7NHzj/k+N&#10;LNM/2L9evvP4w9JyfZ9/6c47peUUmL7AZhI/r2zbbWXW6rIKjhPIxslMROJuOrbgxJCyzzAzjpU5&#10;sXmM2VBUT2LOriaxNg/3Xtdorr3etzcXgejN90P8vd963XcviZH15JMQvfnB67wZ7WXf3bLvdjMa&#10;hm6uqkCtIIbyPGOAFvVdrV9V/aHzyr0vF7kMre0AAQKLKNCPt3nwP/+3IU5i6va3TvKd++pf/tsL&#10;NdRsTM5Zx6xfKIxkMH2PzuNPQpx8JxSSn35s9fpXvxYq/Wf3OW2Vte0Qb905GVN/PFFjZU4jmXO3&#10;Be+ice0KPC9kn3nc/+d8oumeAAECBAgQIECAAAECBAgQIECAAAECBAgQIECAAAECBAhcfYGC/4r0&#10;6k/aDAkQIECAAAECBAgQIECAAAECBAgQIECAAAECBAgQIECAAAECBAgQIECAAAECBAgQIECAAAEC&#10;BAgQIECAAAECBAgQIECAAAECBAgQIECAAAECBAgQIECAAAECBAgQIECAAAECBAgQIECAAAECBAgQ&#10;IECAAAECBBZTIFrbyg2ssnUnlyeDAAEC0xCI6s1Us3H7OJUelfjq9r1QCVHohXhosW7cCz949SS8&#10;f/PNoWUcmK9AVF9JDSBuHaXS00rEx/l+okZ6LNPq+yLt7rUPS6ttZCxLKyx4gWpUCc1qPRx320NH&#10;2up1QrfXDdVKdWgZBy4usHt8EA46o9flShSFO6vbJ53Uq+VhW9vJZ1a0RbVGKjtuD//cUwXPmYhb&#10;6flEjfR96JzNnbt4mWe2wf12fq3KlplGOlpZC+HV65bj4/I16HVpezmBbua8r5RfK7k2ZFxtgYL1&#10;M86eN1dbwOxGCET1RqjdfjNUbz0YUcohAssnsPuP//vQ+exPQkieJ0PyLNh49+fDxjf/5vJN5JIj&#10;7h0MPHT9uK1Kwfe1l+zmpHpUTd6bavUQOq+fteOW57xJ2GqDAAECBAgQIECAAAECBAgQIECAAAEC&#10;BAgQIECAAAECBAgQIECAAAECBAgQIECAAAECBAgQIECAAAECBAgQIECAAAECBAgQIECAAAECBAgQ&#10;IECAAAECBAgQIECAAAECBAgQIEBgvgJF8Rfrb//0fAel94kIRKubqXbiw91UWmK5BaJ+zIIkNkcY&#10;iGE4KpbdrZWNUEnim/WSGIXjbLdX8/Fah9WLk5hdg1vUTOI4FWxR/+/+98cdD8RQHBh/QZWw3Vwv&#10;yk7l7Rzvp9LZxMP9Z9msXPrNjdu5PBlXU6Af4+9mcj28ONobOcHH+y/CO0ncz7KtX65su7d+s6zI&#10;pY+/tVkeT/nh3vPQj1Paj3U4avuT55+G3THicvz8G++GmliIQymPv/fb4fi7vxX6cUf78T6jlfWw&#10;9ud+ZWj5yxxYrTVPPtf+5ztsO0jW23E+/2H15V8/gaggRlzotKYCkY0FtMgxcicFUEnW7d7h63tR&#10;1FidVNPauaBAdO/d5Fk1uUcOrKXx50mssDc/uGCLF6/WO0i/u2Xf7S7espoEEoHkeTi7xSNiYGfL&#10;TjodD8SGO2375N3xNHFdfmfiUyeLUei/41+He+J1+YjN8/oJ9J78IMQ7X5xNvPvpH4f4aP/k3fAs&#10;c847cSYG/HVfc7ovn4T9f/TfpT6V6q03Q2V1I5U3y8Tqv/E3ZtndwvYVFb2L5u6dCzv8oQOrbN4K&#10;1fs/GU7ev5NntMpK8ffqQxtY4AOtD78dOo9/8OV3Yo1mqGzcDI33vr7AIzY0AgQIECBAgAABAgQI&#10;ECBAgAABAgQIECBAgAABAgQIECBwPQRq12OaZkmAAAECBAgQIECAAAECBAgQIECAAAECBAgQIECA&#10;AAECBAgQIECAAAECBAgQIECAAAECBAgQIECAAAECBAgQIECAAAECBAgQIECAAAECBAgQIECAAAEC&#10;BAgQIECAAAECBAgQIECAAAECBAgQIECAAAECBAgQILAMAtW7XwmhUg2h1/1yuMn+Sd4yDN4YCRBY&#10;foFaIzWHuNNKpUclVpK6b23eCT/a/WJUsfDRy4fh/Ztvjizj4PwEosZKqvO4fZRKTytR1E/UaE6r&#10;u0u3u9cqd1mrpy0v3ekCNLBaa4bjbnvkSA6SdWOzsTqyjIMXE3i0/6K04t21G6FaqZyUa1TLw7a2&#10;up3CNqNaPZV/nvtBqmJJIs5cS9k1qKT6pQ7vJ+tbL+6dq41+nXlsUXMt1W3v6CCVljifQNxLn/dR&#10;rfxaOV8PSi+9QNH6mTlvln6OJkCAAIGswOn7fxyH0D5+/d1kttwVT8cHu7kZVla3cnmTyoiS98a4&#10;8/odK/t8PKl+tEOAAAECBAgQIECAAAECBAgQIECAAAECBAgQIECAAAECBAgQIECAAAECBAgQIECA&#10;AAECBAgQIECAAAECBAgQIECAAAECBAgQIECAAAECBAgQIECAAAECBAgQIECAAAECBAgQIEBglgK5&#10;mIzVeqj9xM/Mcgj6mpJAtLqZbjmJuxkfH4RsjJ10IallEqjeeCPE7Vbox5Pqx5KrbN4cOvxKVAm3&#10;k3Pii4OdoWVODzSTdWDjHPHN+ufV4FZpjoiN1o/B2I+18OOtP/5R23ZzfdThk2M7x/sjyzzcez7y&#10;eP/gg41bpWUUuDoC99ZvhhdHeyMn9DiJRffO9r2RZQ47x+FVK33+F1V4I4lZN+2t30c9iavcPo2x&#10;XNBhJzn2ZP/lyPM9TuKhfPvRhwW101n1Si383N1305lSKYHui8eh/cM/OsuLVtbD2p/7lbP0pHc2&#10;kxh6L0vO673WYRhnXZ302LS3xAL9+/ZpvKT+NAbi90xyVnHr9bNBv92ovrgxcic178obPxF6Tz45&#10;a65yW/zoM4w57fTPu+iNd0L8+OOzEcSfl98TzwpPaCfuPysPXndJu5W1zLvdhPrSzPUUiIpigA6J&#10;mTwToaL428k76XXbiu59/RjVs4wffd3MzZfAtAV6B69yXcTJO1n/3XBRtmxMzuu+5kT15P0ns/XX&#10;Ytv8BeJaM3TeSv7dKnknjfrPDsnnEtdHfAc9/yGPNYLGT/2Z0P853arVauh/N3cVts6P/ji0/uRb&#10;Z1Op3nk7NN77+lnaDgECBAgQIECAAAECBAgQIECAAAECBAgQIECAAAECBAgQIDAfgdp8utUrAQIE&#10;CBAgQIAAAQIECBAgQIAAAQIECBAgQIAAAQIECBAgQIAAAQIECBAgQIAAAQIECBAgQIAAAQIECBAg&#10;QIAAAQIECBAgQIAAAQIECBAgQIAAAQIECBAgQIAAAQIECBAgQIAAAQIECBAgQIAAAQIECBAgQIAA&#10;gbxApbka1r75N8PRb/6vJwdX/uxfDf08GwECBGYhENWb6W7ax+l0Seq9Gw/Cj3a/GFnqk1ePQ6fX&#10;DbVKdWQ5B+ckUF9Jd3zOcyBdefxU3DrKFY6yY8mVmE9Gt9cLR93WyM7rlVpoVusjyyzjwbVaM7w8&#10;3hs59MPOcdhseHYZiXTBg4/3X5TWvLd+86xM/zws29q9TmGRqNZI53fa6fSEUtlrP2pk1qAJ9VPU&#10;zF7rsCh7ZN7+jNbE7CCi5loqKz4+SKUlzinQzZz31fJr5Zw9KL7kAlHB+hlnz5sln6PhEyBAICsQ&#10;d9LvOLnnwWyFK5ruHbzKzSxa28zlTSqj//wbH+6eNZd9Pj47YIcAAQIECBAgQIAAAQIECBAgQIAA&#10;AQIECBAgQIAAAQIECBAgQIAAAQIECBAgQIAAAQIECBAgQIAAAQIECBAgQIAAAQIECBAgQIAAAQIE&#10;CBAgQIAAAQIECBAgQIAAAQIECBAgQIDAEgl8GZPxV5OYjP/wZNQrv5zEZFxZX6IZGOowgWg1//fb&#10;48O9kI2xM6y+/MUX2Prr/0VqkFEUhTiOU3mDiTur2+GLg53BrML9O6tbhfnDMqv33w31JGZcP15T&#10;fHwYqjfuDisa+jEY44H4UoP7RZW2m+Xr0cvj/aKqZ3mP9p6f7Q/bebB+a9gh+VdQ4N7azfDHz340&#10;cmbjxKIbp8ytlc3QmEHsrUpUCQ82bocfvnoycl6fJjFMH2wMP98/3nkUnh+9js8xrLGfvftOaNau&#10;XgzIYfO9SH42tsm0Y//141K+PBodv3I3iQk4zrp6kfmqczUF+rGRBuMlxd3pxMoMSWzV1DbDWJmp&#10;fmeYqP3cN0Nv52noPfkkVO59NfTTtvkLRA8+CPHjj18PZPdpiPdfhmj9xuu8Ke/1BuJknXYVrZ3v&#10;+fy0nt8ECgUKnk3nGQO06N4SXcPnzMJ4hO10zMLCz1MmAQKLK5CJO3oy0AWLuTzr99bF/bB+PLLk&#10;/Se3FX2OuUIypi0Qb9wMrV/8d6bdjfYnKBC3j1Kt9f9dwEaAAAECBAgQIECAAAECBAgQIECAAAEC&#10;BAgQIECAAAECBAjMX6A2/yEYAQECBAgQIECAAAECBAgQIECAAAECBAgQIECAAAECBAgQIECAAAEC&#10;BAgQIECAAAECBAgQIECAAAECBAgQIECAAAECBAgQIECAAAECBAgQIECAAAECBAgQIECAAAECBAgQ&#10;IECAAAECBAgQIECAAAECBAgQIECAAIHXAo33vh76PzYCBAjMWiCqN1Ndxu3jVLos8ZPb98Ov/+j3&#10;QjyiYKfXDT969UX4yRv3R5RyaF4CUSNzDrSOZjKUuKCfqLEyk77P28le+7C0ykZ9McdeOvCSAqu1&#10;RkmJEA4751s3ShtU4Ezg0f7zs/1hO/fWbpwdalTLw7a2up2z8qmdevqzjjut1OFJJeJW+nqKZnjt&#10;7LXPv74dXKDOJKyi5lqqmfj4IJWWOJ9AnDnvo0r5tXK+HpReeoFqNT+FzHmTLyCHAAECyy0QtzPP&#10;e2M8+y/3jItH3zvczR2orG7m8iaVkX3vjef0vDmp+WiHAAECBAgQIECAAAECBAgQIECAAAECBAgQ&#10;IECAAAECBAgQIECAAAECBAgQIECAAAECBAgQIECAAAECBAgQIECAAAECBAgQIECAAAECBAgQIECA&#10;AAECBAgQIECAAAECBAgQIECAwKlA471fSGIy/sJp0u8rIhAV/P323uGrULnxxoVn2Pn0uyEkMZIq&#10;23dDdetWyMbTu3DDKs5E4O7advijZ+Vd3UnKnWdr/qk/G/o/42z9c2YwfmJZzK0bK+ulze4c7Q8t&#10;8zyJbXDUbQ893j9QjSrh7kBMsZGFHbwSAvfWb5bO4/HBy9Iyj/ZelJYZp6/SRsYs8PbmnfDDV09G&#10;lv5s91n4Mw+GF/n2o+8NP/jjI5Xkmvn5N94rLXfdC2TjfmZjn0zaZ7OxWtrkbktcvVIkBdIC2dhI&#10;U4iVeRKPOR58OgjJM+bVjDM7iNtfE5p/6W8NZtlfAIHozfdD+M6vpUYSf/5hiD74pVTeNBPxQT42&#10;V9G73TTHoO3pCfTjHfefx+Jk3bu3fiO8vXk3RFE0vQ4LWo6q9XxuZ/Q7U77CBHOK+h4jzvMER7AY&#10;TSXvytnt5B6ZzZQmQGBpBIqu4bjXW6jxz/q9daEmXzCYqJa/R8ZF96mCurIIEEgLxK3jdEbyDmwj&#10;QIAAAQIECBAgQIAAAQIECBAgQIAAAQIECBAgQIAAAQIE5i9Qm/8QjIAAAQIECBAgQIAAAQIECBAg&#10;QIAAAQIECBAgQIAAAQIECBAgQIAAAQIECBAgQIAAAQIECBAgQIAAAQIECBAgQIAAAQIECBAgQIAA&#10;AQIECBAgQIAAAQIECBAgQIAAAQIECBAgQIAAAQIECBAgQIAAAQIECBAgQIAAAQIECCyAQL2RGkTc&#10;bqXSZYnVejO8uXE7fLb3bGTR77/8PPzkjfsjyzg4H4GovpLqOG4fpdLTSsStbD9RCLX0+Titvs/b&#10;7l7rsLTKesaxtMKcCsTdTui9ehriTjuETiv53Qq1N94JUXOtcET9a7xsO+wclxVx/AICvTgOXxzs&#10;lNa8t37zrEy9Uh62td3rnJUf3Iky11//3JjGll1jokZ6DZpGn6dt7o9xLZ+WPf29P6M18bS/09/Z&#10;azI+Pjg95PdFBJK1L7VVy6+VVHmJKy8QFZ0T2fPmyiuYIAEC100g+7wX1erXjeBkvvHBq/S8k3eg&#10;KPNdSbrA5VJRYzXVQC/3bpw6LEGAAAECBAgQIECAAAECBAgQIECAAAECBAgQIECAAAECBAgQIECA&#10;AAECBAgQIECAAAECBAgQIECAAAECBAgQIECAAAECBAgQIECAAAECBAgQIECAAAECBAgQIECAAAEC&#10;BAgQIECAAIG5CkRrm7n+48O9XN55Mlq/+09D79FHZ1Vq7309rH3zV8/SdhZb4M7a9lgDvL26NVa5&#10;ixSKsvHV2qNjqW01iuO0Dfb9qrUf4iR2WBQlMfUy28P955mcfPKN9RuhWqnkD8i5sgK3VzdDNaqE&#10;btwbOsejJB7czvF+2G6uDy3zeP/F0GOnB+4PxKs7zZvW77c275Q2/Si5Jrq9XuE5/9nu0/BojDn9&#10;qdtfCRuZOB6lHc+wwNHv/0Y4/u5vhfjoIPTjyEXJ533jP/wvZziCL7vKxv3Mxh+d9IA2x1gvx4nv&#10;OelxaW+5BfqxkeLBKfTjqU54y8bJ7DcfNcrjsU54GJoj8KVAP4Z3/96fPAOcbvHD74XwwS+dJqf+&#10;Oz7czfVRSe5ltuUW6Pa64Z988u3w/ZcPUxO5t3Yz/JV3/0xYn8Eg/iYAAEAASURBVGGM4FAQA7Qf&#10;N3tuW7fg3nINY/Pl3pWTDyQWe3xup6WOCUxEoOg7ryEx6ifS3wUayT6LT/u99QJDnGmVqNbI95d8&#10;P2QjQOD8ArnvxRb4u8Tzz04NAgQIECBAgAABAgQIECBAgAABAgQIECBAgAABAgQIECCwvAK15R26&#10;kRMgQIAAAQIECBAgQIAAAQIECBAgQIAAAQIECBAgQIAAAQIECBAgQIAAAQIECBAgQIAAAQIECBAg&#10;QIAAAQIECBAgQIAAAQIECBAgQIAAAQIECBAgQIAAAQIECBAgQIAAAQIECBAgQIAAAQIECBAgQIAA&#10;AQIECBAgQIAAgckJRPVmurH2cTo9RurdGw/CZ3vPRpb8ZOdx6PZ6oVqpjCzn4BwEGivpTtutdHpK&#10;qbh1mGo5SsYRRVEqb1ESe+2j0qFsNFZLyyxCgd7OF2HvH/zd1FDWf+U/CbUH76XyThNrtcwacXpg&#10;4PfBBdaNgep2hwg8O9wJnV53yNEvs5vVerixsnFWplEtD9va6nbOyg/uRLXGYDKETjudnlAqbqWv&#10;p/61P6ttnGs5O5b9Ma7/bJ1JpKNmek3Juk2ij+vURpw978e4Vq6Tj7kmAgXnRO68AUWAAIGrJpB5&#10;3ss9D161+Q6ZT+9gN3WksraVSk86kX3+9Zw3aWHtESBAgAABAgQIECBAgAABAgQIECBAgAABAgQI&#10;ECBAgAABAgQIECBAgAABAgQIECBAgAABAgQIECBAgAABAgQIECBAgAABAgQIECBAgAABAgQIECBA&#10;gAABAgQIECBAgAABAgQIECAwSYFoZT3Uv/YXQrSyGaK15Gd1M1Rvv3WpLuJXT1P1K0kftuURuLM6&#10;3t/1vz1muQvNPBNzKy6JpVatVMNmEmtuNxM/b7DvXhyfHN9qrg1mn+w/LInV2C/0YON2rp6Mqy1Q&#10;iSrhjfUb4eHe85ETfbz/Imw3i9e5ODnvHh+8GFm/f/De+s3SMpMqcHftRqhXaqHdK4551++nH2Ov&#10;P+43C8773370vbGG8ov33h+r3LwK9WOadJ/88HX3c4q1WRT38/Wgzrd3/Me/GVof/W7or5n9n8rq&#10;Rtj8q38n1cg4cTl3WwepOhIESgWy9+3uFGJltgriMddnFyuz1ECBayXQj88cvfl+iD/+3bN5x48/&#10;CnES2zuaUWzv3sGrs75Pd6Jk3bctt8CvffLt8NHLh7lJ9J/L/vFH3wp//af/1ZnFB48KYoCGbOzY&#10;3Einl1EUfzRK4j5ft60wHuGM4tVfN2vzJTArgbjTyneVPFMs0paNyZmN2blIY53JWGr5+0+ciR87&#10;k3HohMAVEIjbR6lZnGd96e29DAe//j+Ek+fE/nNq8rP6r/8HofbGO6k2JQgQIECAAAECBAgQIECA&#10;AAECBAgQIECAAAECBAgQIECAAIHzC1TOX0UNAgQIECBAgAABAgQIECBAgAABAgQIECBAgAABAgQI&#10;ECBAgAABAgQIECBAgAABAgQIECBAgAABAgQIECBAgAABAgQIECBAgAABAgQIECBAgAABAgQIECBA&#10;gAABAgQIECBAgAABAgQIECBAgAABAgQIECBAgAABAgQIECBw9QSiWjM1qbjTSqXHSbx740FpsVav&#10;Ez7d/aK0nAKzF4jqK+lO416I28fpvCmk4tZRqtWokRlH6uh8E/vtw9IBrGcdS2vMp0BUa+Q6HnXd&#10;r2bWiFzlJOPwAutGUTvy0gKP9l6kMwpS99ZvpnLr1VoqXZRodztF2SGq1VP5cWc660DcSrc7y2t/&#10;r1V+LacQksS8zu+ouZYeSq8b4uPzjz/dyDVOZc77aIxr5RprXcupF54TmfPmWsKYNAECV1og9x5Q&#10;z78rXGmAH0+ud7ibmmZlbTOVnnQi+/ybfTeedH/aI0CAAAECBAgQIECAAAECBAgQIECAAAECBAgQ&#10;IECAAAECBAgQIECAAAECBAgQIECAAAECBAgQIECAAAECBAgQIECAAAECBAgQIECAAAECBAgQIECA&#10;AAECBAgQIECAAAECBAgQIECAwGUEoqgSmr/8K6Hxc38x1N//Rqi99VMhWlm/cJNxpx3ig1ep+tHW&#10;nVRaYrEFGtV62G6OPgeiZAq3V7emNpEoE2MhbpfHYCwbc3+wO8d7hWN+uPe8MH8w88H6rcGk/Wsi&#10;cH+j/HN/vD88Jt3L5JxrlcRKqleq4ebKdONpDH5clSgKb27eHswq3P9s92ku/+nBTvjhqye5/GzG&#10;+zffDDdWNrLZC5WuZGLJzSuOXDa2aDb2yXnQui+fhPYP/iB0Pv8wdL/4Ueg8+zxXfbORiaGXKxHC&#10;7gViAhY0I+saCWRjZYbkeXDSW9xOx8jtt3+Z62XS49Pe9ROIHnyQnnQ/jvOzT9N5U0zFmdhc/Rip&#10;hTEbpzgGTU9W4Hcefxg+evlwaKOPD16Ez/byz2dDK1z2QCYO8klz3cmv72MPs+jeUjTGsRtc0oKZ&#10;d+X+LHIxC5d0aoZN4NoKFHznFfeKY9TPyygbk/O6P4f3v08PyXc5g5u1eFDDPoHxBXLrS705duX+&#10;Wtn59Luh+/D7ofvkB6H77LMQHx2MXV9BAgQIECBAgAABAgQIECBAgAABAgQIECBAgAABAgQIECBA&#10;YLhA8l/I2AgQIECAAAECBAgQIECAAAECBAgQIECAAAECBAgQIECAAAECBAgQIECAAAECBAgQIECA&#10;AAECBAgQIECAAAECBAgQIECAAAECBAgQIECAAAECBAgQIECAAAECBAgQIECAAAECBAgQIECAAAEC&#10;BAgQIECAAAECBAgQIECAAIGo3kgj9LohTn7Os63XV8L99VulVb7/8mFpGQVmLxA1mrlO49ZRLm/S&#10;Gdk+osbKpLuYWHt7Y3hs1Fcn1t9UG6rV88132vm8H+es1fLnR7bwQec4myU9AYHH+y9KW7m3fjNV&#10;phaVh21t9TqpOmeJWvp+EI84L87qnHMn7vVC6KbPtyi5h8xq22uff21rJ17HU7Aom3PUXMsV6R0f&#10;5PJkjCnQP/cGt2ptMGWfQAgF50Q8bL3kRYBASuDw2/8kHPx//0vY/41/EPb+z78XWj/4g9RxicUU&#10;OHkuy7z7R0XvCos5/ImOKj54lWovWt1MpSediOrpd6zsu/Gk+9MeAQIECBAgQIAAAQIECBAgQIAA&#10;AQIECBAgQIAAAQIECBAgQIAAAQIECBAgQIAAAQIECBAgQIAAAQIECBAgQIAAAQIECBAgQIAAAQIE&#10;CBAgQIAAAQIECBAgQIAAAQIECBAgQIAAAQIEFkkg3n2WG05l604uT8ZiC7y9Ofozu79xK9Qq1alN&#10;Ive3/8eIpbbdXC8dz8vj/VyZw/Zx2CnIzxZ8kMzZdv0ExonjOSom3aMx4tXdXbsRKlE0U9y3NkZf&#10;4/3BfLr7NDem3370vVxeUcYv3v+gKHuieb2j/dB98ThcNP5btJKJJRf3wjzijMStw5TLZeJ+ZtfO&#10;kKxv2W2zUR6Xc/c4PaZsG9IEsgJRJlZm6LSyRS6fLjifZxkr8/IT0MJVE4juv5ebUu/hh7m8aWXE&#10;B7uppqcdmyvVmcTEBR7uPQ//72d/VNruJzuPS8tMqkBU8L4Xd4fETJ5UpyPaiTPxkk+KjhHneUST&#10;S3ko97yXzCIuuEcu5eQMmsA1FYiLvvPKxuqes032Xfky761znsrEup/JO9DERqshAosrcJn1JSqK&#10;WT/H59XFVTYyAgQIECBAgAABAgQIECBAgAABAgQIECBAgAABAgQIECBwfoHa+auoQYAAAQIECBAg&#10;QIAAAQIECBAgQIAAAQIECBAgQIAAAQIECBAgQIAAAQIECBAgQIAAAQIECBAgQIAAAQIECBAgQIAA&#10;AQIECBAgQIAAAQIECBAgQIAAAQIECBAgQIAAAQIECBAgQIAAAQIECBAgQIAAAQIECBAgQIAAAQIE&#10;rqBAvZGfVPs4hKL8fMmznPduPAiP9p+fpYt2Pt55FHpxL1SiStFhefMSqK/keo5bRyGsb+fyJ5nR&#10;6/cxuDXy4xg8PM/9vfZhafcbBY6lleZQIKrlr/m40xo6ktVac+ix0wOHnWTNsE1c4PH+i9I276/f&#10;TJWpVqqhlvx0et1U/mCi3e0MJs/2o+y63x5+XpxVOudO3MpfS9EMr/39Ma7lointt49Cs1YvOjS1&#10;vKi5lms7Pj5I8m7n8mWMFohPzvk4VSiqCnGcApEIUaXgnBiyXuIiQCAtcPQ7/zQM3uOrW3dCeOdP&#10;pwtJLZ5AwTtANMaz/+JN5PIj6h3sphqprG2l0pNOZJ9/T96/J92J9ggQIECAAAECBAgQIECAAAEC&#10;BAgQIECAAAECBAgQIECAAAECBAgQIECAAAECBAgQIECAAAECBAgQIECAAAECBAgQIECAAAECBAgQ&#10;IECAAAECBAgQIECAAAECBAgQIECAAAECBAgQILCgAr1Xz3Ijq2yJy5NDWfCMX7j3fvjjZz8K3SQ2&#10;YdH2S/d/qih7YnlRPRNfbYyYW9vN9dL+Xx3v58o8LInR2K9wc2UjrBTEiMs1JuPKCdzfSMeSK5rg&#10;Fwc7J9dKtSCO5zjx6u5l4tUV9THpvLc3kxg0Jdujveehm8TM68fP6287yfXz4YvPSmqF8JXNu+GN&#10;tRul5S5boPXR74aDX//7XzaTjLEfk2T7b/xXIap+Od6y9otiyfWO9kN1hrH3+mPMxjbJxj4pm8fg&#10;8Wy8wrgfuzazbdRXMzn55DjxPfO15FxrgWwsyE574hzZa+WkgxlfrxOflAaXWiBa3UgeEh+E8OLh&#10;2Tziz78Xws998yw9zZ3eYTo2V7S2Oc3utD1FgcPkfv2/f/zPQ5z8r2x7sv+yrMhkj/fX98E1vTv5&#10;9X3sAQ+Oo18peT+Lomjs6lemYFG83oJnviszXxMhcA0E4qLvvEbEr581SdxLvhvMxketr8x6GIvX&#10;X70RQuvwbFxx9j51dsQOAQLDBIrWl3N9L1ZNnlWzm5j1WRFpAgQIECBAgAABAgQIECBAgAABAgQI&#10;ECBAgAABAgQIECBwIYHKhWqpRIAAAQIECBAgQIAAAQIECBAgQIAAAQIECBAgQIAAAQIECBAgQIAA&#10;AQIECBAgQIAAAQIECBAgQIAAAQIECBAgQIAAAQIECBAgQIAAAQIECBAgQIAAAQIECBAgQIAAAQIE&#10;CBAgQIAAAQIECBAgQIAAAQIECBAgQIAAAQIErphAVGvmZhS3j3N5ZRnv3nhQViQcd9vhs91npeUU&#10;mK1A1FjJdRi3jnJ5k87I9hHV8+OYdJ8XbW+vXe6xvsDjT827Vk8l+4m43crlnWas1hqnu0N/H3TO&#10;v2YMbcyBE4FWsl4+P9ot1Xhj/WauTL1SzeUNZnTj3mDybD/KfNZxZ/h5cVbpnDvZ675fvWgNOmez&#10;Yxc/uMD9rd/4/hhrwNiDGLNg1FzLlYyPD3J5MsYQ6Hbyhaq1fJ6c6y1QcE7E3e71NrkCs+8dvAqd&#10;Z5+H9sOPQusHf5j8/v4VmNUCTqGefl6MPRsu4IeUH1LRs15U8K6Qr3n1cvprxeBWWdsaTE58P/v8&#10;W/SMPPFONUiAAAECBAgQIECAAAECBAgQIECAAAECBAgQIECAAAECBAgQIECAAAECBAgQIECAAAEC&#10;BAgQIECAAAECBAgQIECAAAECBAgQIECAAAECBAgQIECAAAECBAgQIECAAAECBAgQIECAAIEFEejt&#10;Ps2MJAqVzVuZPMlFF7i5shH+6vt/NqxmYiHWkhha33znF8I72/emOoXK9huheu+rofb2T4f6V78W&#10;am/9VGl/28310jIvj/dzZR7ulcdffHPjdq6ejOshsJWcVyuZGHDZmfdjxz092Mlmn6Qf778ozB/M&#10;vF8Qr27w+DT276xth0ZBXKfBvvrzejQw/t959GGIBwsM2f/G/Q+GHJlsdjwYk6TXDb0kDlxUHR3n&#10;b3AEixJLrpeJLXqZuJ9RPRO/No5D3GkPTjtUK5Wwli2XKhFCJ/E8FKcooyI5SmAmsTILYlXmzvlR&#10;g3SMwBQEogfvp1t9/lmYVcyq+CAdE7eyupkei9RSCMTJvfrXPvn22HF1nx7uhH6dWW1RNR0nOy6K&#10;HzujwcRJLOjUVvIsmyp7hRJRP6519nOZQozqK0RmKgQWX6DgOTcsUMzluCD2ezZm5+IjT36Es3gH&#10;mvyotUhgsQQuu75ERc+Dvc5iTdJoCBAgQIAAAQIECBAgQIAAAQIECBAgQIAAAQIECBAgQIDAkgrU&#10;lnTchk2AAAECBAgQIECAAAECBAgQIECAAAECBAgQIECAAAECBAgQIECAAAECBAgQIECAAAECBAgQ&#10;IECAAAECBAgQIECAAAECBAgQIECAAAECBAgQIECAAAECBAgQIECAAAECBAgQIECAAAECBAgQIECA&#10;AAECBAgQIECAAAECBCYqENWbufbidiuXV5ax2VgNb6zdCE8OXo4s+v2XD8NXtu6OLOPgbAWi+kqu&#10;w7h9lMubdEbcSvcRNfLjmHSfF21vv3VYWnVtwDHu9UJUqZTWmUeBqFINoT+2ZIxnW6d9tpvdWS1Y&#10;I7JlDtvH2SzpSwo83h+9lvab326uh9VaI9dTvVoLh53R6/hRcnwlUzeq1dNt9bohjpNzOZrcuRwX&#10;nSszuvYPknWtm8znItv+DNbE7Lii5lo2K8TH5WtRrpKMEHc7OYWoIsRxDkVGXqA7/P6YLyxnEQX2&#10;f/1/DO1P/sXZ0GpvfRDq/+5/epa2MxmB/jtlPNDURd4nB6rbnZFAXPQOkHk+nNFQ5trNyfmaeXaO&#10;VjenOqbcu29yv5n0c/dUJ6BxAgQIECBAgAABAgQIECBAgAABAgQIECBAgAABAgQIECBAgAABAgQI&#10;ECBAgAABAgQIECBAgAABAgQIECBAgAABAgQIECBAgAABAgQIECBAgAABAgQIECBAgAABAgQIECBA&#10;gAABAgQIXEKg9+pZqna0cSNESdwl2/IJ/MTWG+E/+tq/FX746kl4dXwQ1pIYFv28bHysacxs5et/&#10;KfR/zrNtr2yUFt852s+V+XzveS4vm/Fg43Y2S/oaCdxfvxk+2Xk8csZPkth095Jyg1sniRX39ODV&#10;YFbh/r21dL3CQhPOrERReDM5r8vm9dnu0/DW5p3QjxP3R89+WDqKfszTt2cUz7R3sJsaT2VtK5Uu&#10;S1RWimLJHZRVm+jxOE4iA2Xi/+Vin5ynx4LYlCfxBRvpuLabjbXkMx0do3I3ifG5WkvXO89QlL1m&#10;AtlYmdOIEVcUd7aaidF5zdhNd/4C0ZsfhPgPf+P1QJJ1PX70YYh+4mdf501pr3eYvg9Ga9ONzTWl&#10;aVz7Zr/18Lvh090vxnZoJ8+XL472wq0px2I7G1D2Xb4oPt5Z4SnvZGLX5uI0T7n7RWr+JL7kwL1W&#10;fMlF+nSMhcD5BeJMvM2TFuLu+RuaUo3+mrP57/3nIW4dffmTfD9Qu/fVKfW2PM3m7kPzvEcuD5uR&#10;EkgLtPLfTUX1lXSZUalK/t+d4swz46jqjhEgQIAAAQIECBAgQIAAAQIECBAgQIAAAQIECBAgQIAA&#10;AQLDBfL/Kj+8rCMECBAgQIAAAQIECBAgQIAAAQIECBAgQIAAAQIECBAgQIAAAQIECBAgQIAAAQIE&#10;CBAgQIAAAQIECBAgQIAAAQIECBAgQIAAAQIECBAgQIAAAQIECBAgQIAAAQIECBAgQIAAAQIECBAg&#10;QIAAAQIECBAgQIAAAQIECBAgQODqCtQbubnFnVYub5yM9248CE8OXo4s+vHOw/AX4q+FKIpGlnNw&#10;hgL1Zq6zuHWUy5t0Rtw6TDUZNVZS6UVJdHvdcNRtjxxOo1ILzWr9rMzB//TfhHj3eQi1JK9aC/Wf&#10;+ZdD8xf/8tnxue/Ukut+4DMedc1Xo8rJ3I5HGLR6ndDt9UK1Upn71K7KAB7vvyidyr31G4Vl+udj&#10;2dZOPrOVkFn/a/m1IHSSc79gjShrf9jx7HXfLxfVZ3Pt77Uvvq4dXKLuMIuy/KiR/zzio/2yao4X&#10;CXQ7+dxkbbYRGBSI+vfs/n0suZ+dbnHRuXN60O+lEMg+X87iGXcpYCY8yCjzrBC3jyfcg+amIVD0&#10;OUUF3w9Mo+9FarN3+Co3nMraZi5vkhlFz7/x8WGIVtYn2Y22CBAgQIAAAQIECBAgQIAAAQIECBAg&#10;QIAAAQIECBAgQIAAAQIECBAgQIAAAQIECBAgQIAAAQIECBAgQIAAAQIECBAgQIAAAQIECBAgQIAA&#10;AQIECBAgQIAAAQIECBAgQIAAAQIECBAgsJAC8aunqXFVtu6k0hLLJVCrVMO7SQzDZdi2m2ulw9w5&#10;3g9xHJ/FWuzHsfuiJD5jv9EHG7dK21bg6grcW78ZPtl5PHKCj5LYdF8LP5kq0z+34uR/o7b1JM7b&#10;+pziPL69ead0Xp/uPg2/nEzgO08+Ct34dfynYXP6xv0Phh2aeH7vIB2XpLK2da4+ooI1Iz4+OFcb&#10;ly5cEAsoaqxeuNmoH8cysxXFstxM+iiLp7ibWLyxVhxPMdOFJIGQO/f6cTInvOViMiVrZyTG6oSV&#10;NXdegejOV5K4xkmcxIGYwPHnH4bwEz973qbOXT4+3E3VqaxONzZXqjOJiQj86NWT8K1Hf3Lutvrx&#10;5W/N6POOktiwg0+zc40Bmr23DMQaPzfislfoxyQcDONc8Ey57FM0fgLXSqCTjxEbd7tjE8RJrOaj&#10;b/2jECfPI3F/rUx+Gj/9y6H+1mTez6Pku8Ha/fT3HWMP7ioXzLx/F717X+XpmxuBSQjErcNcM9l4&#10;5bkCAxlRtTqQ+vGumPV5EzkECBAgQIAAAQIECBAgQIAAAQIECBAgQIAAAQIECBAgQOACApUL1FGF&#10;AAECBAgQIECAAAECBAgQIECAAAECBAgQIECAAAECBAgQIECAAAECBAgQIECAAAECBAgQIECAAAEC&#10;BAgQIECAAAECBAgQIECAAAECBAgQIECAAAECBAgQIECAAAECBAgQIECAAAECBAgQIECAAAECBAgQ&#10;IECAAAECBAhcOYGo1szPqX2czxsj590bD0pLHXZa4fO9Z6XlFJidQNRYyXUWt45yeZPOiNvpPorG&#10;Mek+L9LebvuwtNpGYzVdptMOIe6F0L+WjvZD6HbSx+ecimr19AiS63LUtlq0TmQqHHYutm5kmpH8&#10;scDj/RelFvfWbxaWqVdrhfmDma2CczKqZ86LpEJccm4MtjnWfsHaMqtrf69Vfi0Pm8N+Zr0aVm6S&#10;+VGtEUL/Z2DrHR8MpOyOKxD38mtwNMZ1Mm77yl0hgWpmHSxYK6/QbK/FVLL3mFk8414L2MwkT+5Z&#10;A3nxBd8nB5qwOwuB/jtLZsu9J2SOX8Vk72A3N63K2lYub5IZUTPz/pg0bn2apLC2CBAgQIAAAQIE&#10;CBAgQIAAAQIECBAgQIAAAQIECBAgQIAAAQIECBAgQIAAAQIECBAgQIAAAQIECBAgQIAAAQIECBAg&#10;QIAAAQIECBAgQIAAAQIECBAgQIAAAQIECBAgQIAAAQIECBBYZIHeq3Qcu8rW7UUerrFdIYF6pRbW&#10;6/m4fYNT7Cbx5wZjVj0+eBl6cTxYJLe/ksSaurGykcuXcX0EhsWUGxR4fJCPTfdojHh194fEqxts&#10;e1r7b23eKW26P4eDJM7b73/xcWnZG82NME7M09KGxiwQH6bjklTWNses+WWxqLmWK987mm0suaKY&#10;Jtm4TLlBjsiI6vn4tUXxhjaz8TkL2ty9RGzAguZkXXWBTFzGicfJ7PtlYk5GJff8q05ufosh0I+b&#10;Gd1/NzWY+NGHqfQ0EnF/jc7EYoymHJtrGvO4zm32Y/D+2iffvhDBk+QdZmZbNjZs5ryb2TiSjuJu&#10;OjbfdYzLd+qdfeaLxR0/pfGbwFIKxO1Wfty9bj5vWE4UhaPf+T/C8e/9emj94f8TWn/yrdB98WhY&#10;afkTEsjG+g2dgs9xQn1phsBVFSj6Xiw0Rn+/n7PIPK/Gc3xezY1NBgECBAgQIECAAAECBAgQIECA&#10;AAECBAgQIECAAAECBAgQWGKByhKP3dAJECBAgAABAgQIECBAgAABAgQIECBAgAABAgQIECBAgAAB&#10;AgQIECBAgAABAgQIECBAgAABAgQIECBAgAABAgQIECBAgAABAgQIECBAgAABAgQIECBAgAABAgQI&#10;ECBAgAABAgQIECBAgAABAgQIECBAgAABAgQIECBAgMDEBKJ6I9dW3D7O5Y2Tsd1cD3dWt0qLfvTy&#10;YWkZBWYoUCs4B1pHUx9AnOkjaqxMvc+LdLCfGWdRGxuN1VR23G2n0lG1nkrPOxFlPvO4kx5vdnyr&#10;mfLZ4/30Qedi60ZRW/JCeLT/vJTh3vrNwjKNSq0wfzCz3e0MJk/2s+dFPzNut3LlLpORve77bc3q&#10;2t9rX3xd25/T+R0111Lc8fFhKi0xpkDB+R6q5dfJmK0rdoUEoux5UXTuXKH5XoepZO8xRfeh6+Aw&#10;7TlG9Wa6iwu+T6Ybkfr/2buzH0mSPDHM5nFm5FGVVV1dR/fM9PQxO8uZHe7OzuwKXFEkVhS5JCWB&#10;4oNeSPBBAgQJgkBAL3qUoD9A0KveBAjSOyFA2qW4PESJC4o7e84uyeH0MXdVdVfXmRmZGZfJPbsr&#10;K/zI8MjMiDw/BwrpZm72M7MvPfyI6cnfsgXiqOI5b47n/mXP67Tjx/7z0pDJ6kapbpEVSbv87htP&#10;8Ky6yLmJRYAAAQIECBAgQIAAAQIECBAgQIAAAQIECBAgQIAAAQIECBAgQIAAAQIECBAgQIAAAQIE&#10;CBAgQIAAAQIECBAgQIAAAQIECBAgQIAAAQIECBAgQIAAAQIECBAgQIAAAQIECBAgQIAAgWUKxMk4&#10;xK0nuSEa117LlRUILFMgy7dYtz3b2z5ocn/r04P9w3beWHcOH2ZzVepvr27WLvXp7lbYK+Q4fLid&#10;vx5WBbmzdrOq+lTqbvWuh25NHsZJnITf/sEfhMEc+Z5++e57IUmSU5l7NsikkJck6R0tJ8l+TqtC&#10;Ppe41z+1+WcDVeVcKuZlOsqESrmGss4V+YbWO/kcelVjbA3k1atyUVctkLQKOV0L18PqXkerjYN8&#10;TtWTfFaONrLWBGYLJPfeyzfYfhbis0/ydQsuTfovShGT3nqpTsX5FMier/7+R78Xdqtyzc0x5Y+3&#10;n87RakFNCs+KcY5nwgWNXA5TzM9dmFu5w+WtKeaoXnR+6ssrZ2UEzqlAxTtbSL9jnXfbfw8v5mwu&#10;XjPnDabd/AKFd6DIfH67qpbpdxDt7/2z0P7TfxQ6f/hbofOd/z0kzz+uaqnuEglU5fqtygk8c8nF&#10;699ZPq/OnKiDBAgQIECAAAECBAgQIECAAAECBAgQIECAAAECBAgQIEDgYgk0LtZ0zZYAAQIECBAg&#10;QIAAAQIECBAgQIAAAQIECBAgQIAAAQIECBAgQIAAAQIECBAgQIAAAQIECBAgQIAAAQIECBAgQIAA&#10;AQIECBAgQIAAAQIECBAgQIAAAQIECBAgQIAAAQIECBAgQIAAAQIECBAgQIAAAQIECBAgQIAAAQIE&#10;CCxJoN0tBY7DvVLdvBXvbr5R2/TDZw9CjLG2nQanI5AkSQidldxgcbCbKy+jUDzPknZ+DssY8zgx&#10;t4Y7td3W2718m/EoX2618+WzLrU6+RmMBvlyobTaKl8nCk3Czuj4141irKtefjHoh37NdbiRfm5f&#10;712vpGo3W5X105WDSeEcTQ8mxfMi61BzbkzHnGe/6tqSVNyH5ol11Dbbg/rP8mEx+8PlXxOrxk66&#10;q7nquLedKyvMJxCL1+S0WzLH52S+6FpdKoFG/vpZde5cqvVegcUkZ/CMewVYS0ss3svjcPazZSmA&#10;ijMRiBXPeZXPg2cyu9MbdNJ/URqs0dso1S2yonhtymJXPScvckyxCBAgQIAAAQIECBAgQIAAAQIE&#10;CBAgQIAAAQIECBAgQIAAAQIECBAgQIAAAQIECBAgQIAAAQIECBAgQIAAAQIECBAgQIAAAQIECBAg&#10;QIAAAQIECBAgQIAAAQIECBAgQIAAAQIECBAgcB4E4tbT9A+0T3JTaVy7lSsrEFimwPXuWm34Z1O5&#10;ou5vPa5tf2/9Zm0bDS63wEqaA26zu167yIfbT3JtHhTKuYOfF+6u3aiqPpW6LM/lG+uv1Y71o+cf&#10;17ZZS3NVfvW1L9a2W2SDYl6Sxuq1I4dvlHLJ9Y8c4yQdYkUOvarcJ/OOUcw1lPUr5hXN6jY6hfyc&#10;WWVhe3GC3ICFUIpXQaCYK3MyXviqS5+Xc5ojd+ELF/DcCyT33ivNMd7/fqlukRWx/7wUrtE7+n2w&#10;FETFqQj8zk//ZXiwXf8ecthkHu08C5PCe/dhbU9aX8oNOx6eNOSx+8fC2EnznOUTP/bKjtGxmCta&#10;fsljIOpC4PwIVOUejUd8ni5eE4vXzPOz2sszk2J+2Krf4+VZ7fJXkoyGof1vfie0P/y90Prxd0Pr&#10;/vdCo+KZd/kzMcJpClTl+j3q92KJnPWn+SszFgECBAgQIECAAAECBAgQIECAAAECBAgQIECAAAEC&#10;BAhcIYHGFVqrpRIgQIAAAQIECBAgQIAAAQIECBAgQIAAAQIECBAgQIAAAQIECBAgQIAAAQIECBAg&#10;QIAAAQIECBAgQIAAAQIECBAgQIAAAQIECBAgQIAAAQIECBAgQIAAAQIECBAgQIAAAQIECBAgQIAA&#10;AQIECBAgQIAAAQIECBAgQIAAgUMFkna3fGw0KNfNWfPO5r3altvD3fCw/6S2nQanJ5C0V3KDxfR3&#10;tMwtDtNzbDLJDZF08nPIHTzDwtYcFuvFuY+G+Rk32/nyGZeSVn4+sTjfwvx6VdeJQpud0V6hRvG4&#10;Ag+36q+Pt3rXQ7PRrByi02xV1k9XDsej6eJn+61Oqa7u3Ch1qKkoXVvSz0Yyx3xrws51eJ7P8mGB&#10;svvWWWxJt5cbNu71c2WFOQWqzvdTOu/mnKFm50SgdD2aVFwrz8lcTWM+gdLz5XgY4mQ8X2et5hco&#10;PCtGz4Xz251ly4p3gOJ7wllO77TGnvSf54bKnr9K94Nci5MXStemNGQcnM3z5slXIwIBAgQIECBA&#10;gAABAgQIECBAgAABAgQIECBAgAABAgQIECBAgAABAgQIECBAgAABAgQIECBAgAABAgQIECBAgAAB&#10;AgQIECBAgAABAgQIECBAgAABAgQIECBAgAABAgQIECBAgAABAgTmF5g8f1Rq3Lh2q1SngsCyBK53&#10;12pDP93bPmjzYOvxwf5hO/fWbh52SP0VEriztlm72ofbr3LUZbnRtgY7M/sk6dHX167PbLPsg29u&#10;LOYa/c0774Zm0lj2dA/ix2GaW7GQl7WxunFwfN6dpLuaazrZPd1ccrHiHKnMQZub5eGFqr77uUUL&#10;XTY6+XUXDu8XXwxO16JqDuoujkApN1KaX3Dh+cSyz/3UVpUnaOqwXQKnJpBk7zuF+3m8/8FSx5/s&#10;bJXiJ8e4D5aCqFi6wIdP74c/+vjDE40zjpPweOfFiWLM3bmYI7sqf+zcwU7YsDh2YW4njH6huift&#10;fI5q+SUv1K/PZAmUBSpyj4aj5uYtXhOrYpZHVnMCgdI7EPMTaKY5Xwv3tv1g8iefyPQidK7K9Xvk&#10;d/1mK79UOevzHkoECBAgQIAAAQIECBAgQIAAAQIECBAgQIAAAQIECBAgQOCYAoX/Rf6YUXQjQIAA&#10;AQIECBAgQIAAAQIECBAgQIAAAQIECBAgQIAAAQIECBAgQIAAAQIECBAgQIAAAQIECBAgQIAAAQIE&#10;CBAgQIAAAQIECBAgQIAAAQIECBAgQIAAAQIECBAgQIAAAQIECBAgQIAAAQIECBAgQIAAAQIECBAg&#10;QIAAAQIXXCBptsLKr/1HIWl1Q2h3QtLuhubNN469qhsr6+HmykZ4vPtiZowPntwPd9duzmzj4OkJ&#10;JJ2VELdfjRcHu68KS9iLg51S1GwO53HbqphrcZ7r7d5BVRyP0v14UM52klY7Vz7zQquTm0IcDXLl&#10;YmE1uz7UbP3h7Bg13R2eEni4/WSqVL17Z+1G9YG0tt2oP98Gk+w8zW9V52nduZGPUF+Kg71co6RT&#10;f27lOpygMM9n+bDwO2d0fifd1dyU4l752plroFAp8Nl1OX8oe/6xESgJNJu5qjge58oKF08gaZef&#10;L7Pn3GRlrXYxgx/9qxDSZ6TG9Vuhee1WOK/PqrULOYUGSfoeOb3FM7pvTs/Bfr1A1XNe9n3AVdvi&#10;Tv67i6R3bekEVdeTZb+DL31RBiBAgAABAgQIECBAgAABAgQIECBAgAABAgQIECBAgAABAgQIECBA&#10;gAABAgQIECBAgAABAgQIECBAgAABAgQIECBAgAABAgQIECBAgAABAgQIECBAgAABAgQIECBAgAAB&#10;AgQIECBAgMAcAvHFp6VWjWuvlepUEFiWwOYceUue732W1O9xmtNgdzycOZVm0givr27ObOPg1RDI&#10;cst97/FPZi52Okfd9P5hnV5L82i0G60QYz434mHtl1H/hY1bJw7bbbbD1299+cRxjhJg0n9eap70&#10;Nkp1dRXJSjGXXL+uy0KPF3P/ZcGrcp/MPWgh11DWLw7z+QWzuo3Oq/ycWblqezFHns+qfuquqEAz&#10;n+dqX2GU3mM7+dxxJ9Ep5gC6ivmYTuKn73IFkntfCfH97xwMEh9+FLI8m8vKqxl3ivfBZK78fQcT&#10;tHMmAk93t8I//MEfLGTsj/tPw63V6wuJNStI6RyueX+aFevEx7L7yvSWPoNe1S0p5CKvet67qjbW&#10;TeCiCcTs2hYn5WlPjpZzOctdP/3NQjzL63V5NZezppV/B3ItPuGvueCZRUvkTz4h6vnvXvrcNJpH&#10;fofKnlenr38hfQ+zESBAgAABAgQIECBAgAABAgQIECBAgAABAgQIECBAgAABAicXaJ08hAgECBAg&#10;QIAAAQIECBAgQIAAAQIECBAgQIAAAQIECBAgQIAAAQIECBAgQIAAAQIECBAgQIAAAQIECBAgQIAA&#10;AQIECBAgQIAAAQIECBAgQIAAAQIECBAgQIAAAQIECBAgQIAAAQIECBAgQIAAAQIECBAgQIAAAQIE&#10;CBAgQOByCHR/4S8sdCHvbN4Ljx+8mBnzw2f3w7/9ha/PbOPgKQq0u7nB4mA3V150oSp+0l5Z9DAL&#10;ibc9rLdY7/RejTUevtp/uddsv9w7Fz+TVic/j1HFnKda9Fr582Pq0MHuzmjvYN/OyQQebD+pDXB3&#10;7cahbTrN+tStw/Go1L90XmQtRoNSu5NUFD/7Sef0Pvdbw51jT30Ux2E3tVgpfnaOHXG+jsnKaq5h&#10;3N3OlRXmFKg438Mcn5M5o2t2iQSS4nlRde5covVehaVU3Wf270Ura7XL3/39fxBG9z84aNf5yrfD&#10;+r/3dw7Kdl4JJMV3iaHnwlc653evsXottN/6eojpM072LwzTd4Jz9t5yGnqT/vPcMI3VjVx5GYXi&#10;ZyYbo/icvIxxxSRAgAABAgQIECBAgAABAgQIECBAgAABAgQIECBAgAABAgQIECBAgAABAgQIECBA&#10;gAABAgQIECBAgAABAgQIECBAgAABAgQIECBAgAABAgQIECBAgAABAgQIECBAgAABAgQIECBAgMBZ&#10;C0yeP8pNIemth6q/4Z5rpEBggQLXuvV5S55+nivq/vbj2pFvr22GZqNR206Dyy9wZ0ZuuZerf7j9&#10;9OVueDhHvrp5Yh4EXNLOa71rYSXNabJblaNxzjH/7O13QruYH2rOvsdtNumX86lm+VqOuiXdQi65&#10;vf5RQ5yofazIBVSVl2neQZKKvJT7uWsKAbKcfa1GM4wm48KRV8Usf+U4Pd5M29kI1Akk7UIO1axD&#10;ljdpgfksYzH37AJj163PcQJ1AskbXwnx/e+8apbeV+MnPwzJ3Xdf1S1wLxbug0mauy9xvV6g8OJD&#10;Zffc3/zgX4TBpJxv+Dijfdx/Gr4W3jpO16P1KeS+i6PFzP9ok/isdSw8ryat+vzOxxnnQvQp3nez&#10;e66NAIGLKVDxTri/kBnvapULLV2v0/yltqUKtN/+RmhsvBaSVjv9/rsTkpX1pY43K/jo4Udh8uin&#10;IWRzSd/3k04vtL7487O6nL9jSSPE9DxOpu/36fcStsstEPd2cgs81ndihe8ko5z1OVMFAgQIECBA&#10;gAABAgQIECBAgAABAgQIECBAgAABAgQIECBwXIEr/F9pHpdMPwIECBAgQIAAAQIECBAgQIAAAQIE&#10;CBAgQIAAAQIECBAgQIAAAQIECBAgQIAAAQIECBAgQIAAAQIECBAgQIAAAQIECBAgQIAAAQIECBAg&#10;QIAAAQIECBAgQIAAAQIECBAgQIAAAQIECBAgQIAAAQIECBAgQIAAAQIECBAgMJ/Au5v3wnce/JuZ&#10;jV8MdsLH/afh9urmzHYOno5A0l7JDRQHu7nyogtxWI6fdLqLHmYh8bbmsFjv9A7GiqPhwf7LnaR5&#10;vlJpJq32y6nt/4yjQa5cLKy26n83/dFesZvyMQQmMe5fG+u63lm7cWiTdqP+fBtORqX+SbtTqqs6&#10;n0uNjlBR/OwXrz1HCHXkpv3hyc7R7fS6tdIqGx15IkfokHRWc60ne/1cWWE+gTiuON/P2XV5vpVo&#10;tXSBwnlRde4sfQ4GWKhA0sk/42bBi/eiwwYcP3+UO9ToreXKCq8Eknb+WTGe8J77KrK9ZQq0v/jz&#10;Ift31bdJ/0WOoLF6LVdeRmH//TC750w9oyz7HXwZ6xCTAAECBAgQIECAAAECBAgQIECAAAECBAgQ&#10;IECAAAECBAgQIECAAAECBAgQIECAAAECBAgQIECAAAECBAgQIECAAAECBAgQIECAAAECBAgQIECA&#10;AAECBAgQIECAAAECBAgQIECAAAECRxWYPP8016Vx7VaurEBg2QKb3focJM/2tvencX8rf75Wze3e&#10;+mtV1equoMCt3vXQSBphEieHrn4nzff3PM1Fdq27Gh5sPzm03csDs/LVvWyz7J9JkoQ3Nm6FD5/e&#10;P9ZQrUYz/Nnb7xyr70k6FXOSZLGS1Y0jh0zS39X0FndPN5dc9+f/rbCS/puk+V+z/CbZv+QE+fSS&#10;ZjOE9HcSJuODZR2Wb2gjzaP3ZDef2+Wg0+c7WV7azZX1YrUygZJAMYdq1iCOhyEptTxBRSH37Gnm&#10;yjzBrHW9IgLJnbfTG1F6xqc5a19u8f77Idx992VxoT8nO/nr93HugQudkGC1Av/0x98Nn/Sf1bbL&#10;Gtxc2QiPa+7RWd7409hKObvTa/uZbcWc4s18/u4zm9cZDJwUcpHH4ezc5WcwRUMSIDCnQEy/R6ja&#10;4vjVO13V8WJd6Xm8eM0sdlA+sUD7zZ8L2b/zsI1++Kdh8Ef/+GAqydr1sPG3/tuD8oXZyb4PmXrW&#10;SEbub9O/u73v/tMQ0++142gUkskotL7wc6Hz5W9MN7lw+yu/+Ouh/d4v7+cj38/7O/U+Ne9iys+r&#10;o3m7akeAAAECBAgQIECAAAECBAgQIECAAAECBAgQIECAAAECBAjMEGjNOOYQAQIECBAgQIAAAQIE&#10;CBAgQIAAAQIECBAgQIAAAQIECBAgQIAAAQIECBAgQIAAAQIECBAgQIAAAQIECBAgQIAAAQIECBAg&#10;QIAAAQIECBAgQIAAAQIECBAgQIAAAQIECBAgQIAAAQIECBAgQIAAAQIECBAgQIAAAQIECBAgcAKB&#10;13rXwvXuWni2tz0zygdP74fbq5sz2zh4OgJJZyU3UBzs5sqLLlTFL85h0WMeN97WcKe261o79Yuf&#10;NxuPyu1b7XLdWda0OvnRR4N8uVDqtbqFmnJxZ7RXrlRzZIFPd56H0WQ8s1+32d6/xh7WqNOsT906&#10;qDhPk+J5kQ4Qa86Nw+ZwWH0c5D9Pp/W57w/3wjhODpvWXPXbw92Q3d9Oc0tWVnPDxb28X+6gwuEC&#10;Fed7mONzcnhARy6tQPG8qDp3Lu3iL+fCqu4zVc+hxdXH0TDE7We56sa1W7mywiuBpF14VhzOfrZ8&#10;1dMegbMXiDsvcpNIVjdy5WUVsutT3Nk6CB/TZ00bAQIECBAgQIAAAQIECBAgQIAAAQIECBAgQIAA&#10;AQIECBAgQIAAAQIECBAgQIAAAQIECBAgQIAAAQIECBAgQIAAAQIECBAgQIAAAQIECBAgQIAAAQIE&#10;CBAgQIAAAQIECBAgQIAAAQIELrtAfP4ot8Rk47VcWeHsBAbv/0GY9J+F/dweac6n5p0vh847v3h2&#10;E1rSyJ00B9hKmq9rd0Z+ruFkFLK8V/e3HtfO4t7azdo2GlwNgWajEV5fvR4ebj+ZueDs+EanFz7e&#10;fjqzXXbw7tqN2jan0eDNjVvhwzT36HG2r996K/QqcuQdJ9ZR+sQ0J2Bxa/SOnpekUcol1y+GXXo5&#10;Sc+tRjfNaZf9W8CW5RuKe1PrSK93VVt2nj7Zzed2KbZ7keYm3FxZL1YrEygLVF0H0lxhi9xi4VxO&#10;OoXcWoscTCwCRxRI0mtquPXFED750UHP+LP3Q/jmbxyUF7kT+/nr93HugYucj1izBf71pz8O//LR&#10;D2c3+vxollf3r73zK+F//dN/OLN9lh95PJmE7Bl1qVv6fpXbzjAHaBzn7ytJcW65iV7uQtIu5C4v&#10;3CMv9+qtjsDlEoiH5YedjI+00OI1sXjNPFIwjS+cQJaneXpLqt7Pphuc0/2Yfp+R7G2/mt2M73df&#10;NZraS++HnT/57RCb6X2y1U5/tsP4zT8T4vrl+H5377v/JMStqe8b0zV2vvyNKYCLt5t0e6GZ5v89&#10;0dZs5rrH8dGun7nOCgQIECBAgAABAgQIECBAgAABAgQIECBAgAABAgQIECBAgMCBQOtgzw4BAgQI&#10;ECBAgAABAgQIECBAgAABAgQIECBAgAABAgQIECBAgAABAgQIECBAgAABAgQIECBAgAABAgQIECBA&#10;gAABAgQIECBAgAABAgQIECBAgAABAgQIECBAgAABAgQIECBAgAABAgQIECBAgAABAgQIECBAgAAB&#10;AgQIECCwcIF3N++F33/4/sy4Hz69H/7cG39mZhsHT0mgs5IbKA52c+VFF6riJ53eooc5cbzRZBz2&#10;xsOZcTrNVug022E0Gn3Wrqp9evw8bUmrk5tOHM1eY6/QPtf588LOaK+qWt0RBR5uP6ntcWdtMyRJ&#10;cmi7dnpO1m3D8efn63TDVsV5OhxMtzjxfvGznxSuPSce4JAA28OdQ47MX709XO51sWomje5qvno0&#10;CHEyCUmjka9XmikQK873pFH/OZkZ1MFLKVA8L6rOnUu58Eu8qKrny+K9qGr54+ePStXN67dKdSo+&#10;E0ja+WfLEGKI6TNE0ukiInDuBSb9F7k5Nlav5crLKmTXp7izdRB+nmvTQWM7BAgQIECAAAECBAgQ&#10;IECAAAECBAgQIECAAAECBAgQIECAAAECBAgQIECAAAECBAgQIECAAAECBAgQIECAAAECBAgQIECA&#10;AAECBAgQIECAAAECBAgQIECAAAECBAgQIECAAAECBAgQuIACMcYwefFpbuaNa/JB5EDOsLDze78V&#10;Jk8eHsyg87VfC513fvGgvOyd7f/rfw4hzb+VpHmbsn/tL30ttO68tZRhN7tr4UGaD2rW9mD7cXi2&#10;tz2ryf6xu+s3a9tocHUE7qzdCHW56B72n4SbvY0wnFTkkpuiaqd5tm6sbEzVnN3uFzaOd61upPn2&#10;funOu2cy8WJOkv1ryxw5/oqTzfpNb5O9/nTxQu4n7W6IU+uIw+o8lBtz5Bd9Mbj4Hhfyl3gBJ51U&#10;5cqsuRcfeZnFnIXtfJ7eI8fTgcCCBRr33guTT370KurTB/t5rJLe+qu6Be3FnXxurmT1fDxTLGh5&#10;lyrMpzvPwz/50R/Ntabs+fCvvv3tcD19n1lLr3Gz8uxO0vfvRzvPQvZ8uswtaTZz4WNVXu9ciyUW&#10;ivm5q+49Sxz+XIVOn/emt8Oe96bb2CdA4JwKHPK+Fibjo024eE0czf5O4mjBtT73AsV3r1YxD/G5&#10;X8H+BGNh3smo+vuMw1aTDHdD6yf/Mnd4d/NuiJfk+92k2U4zSk9tPuf7GMWc9aH43cEUmV0CBAgQ&#10;IECAAAECBAgQIECAAAECBAgQIECAAAECBAgQIEBgfoHW/E21JECAAAECBAgQIECAAAECBAgQIECA&#10;AAECBAgQIECAAAECBAgQIECAAAECBAgQIECAAAECBAgQIECAAAECBAgQIECAAAECBAgQIECAAAEC&#10;BAgQIECAAAECBAgQIECAAAECBAgQIECAAAECBAgQIECAAAECBAgQIECAAAECBI4q8O7mvfD7D9+f&#10;2e3Z3nZ4tPM8vLayMbOdg8sXSNoruUHicDdXXnQhDsrxk05+Dose8zjxtgY7td3W271cmzga5spZ&#10;IWm1S3VnWlGYTxwNZk6n1+rOPJ4d7A/3attoUC/wcPtJbaM7azdntuk06lO3DiajUoyk0Qwh+zcZ&#10;HxyrOp8PDh5jp/jZL157jhFyri5bFdecuTpONdpe8nVxaqiD3aSbv75kB+LuVkhWrx20sTOHQMX5&#10;Hpr1n5M5Imty2QSK50XVuXPZ1nzJ11P1fFm8F1URTJ49KlU3r79eqlPxmUDSLj8r7j9fdsr1zAic&#10;J4HJXvq+N86/vzV6p/P9RPH6NM+16TzZmQsBAgQIECBAgAABAgQIECBAgAABAgQIECBAgAABAgQI&#10;ECBAgAABAgQIECBAgAABAgQIECBAgAABAgQIECBAgAABAgQIECBAgAABAgQIECBAgAABAgQIECBA&#10;gAABAgQIECBAgAABAgSOI9D7D/9uiM8fhcmLT8Pk+aehefft44TRZwkCxXxSp/l39GOchOFH301X&#10;FQ9W1uith9adtw7Ki9y53l0LD2ryhf3rT39cO+SNlfXQa3Vq22lwdQTurN2oXWyWq+7mHPk7s1hJ&#10;ktTGO40G2XxX0nN9tybnYXEuP3fzC2Gjs1qsPpXypP88N05yzJwkycpaSDq9kKyshqT72b/smpUk&#10;jVz8C1UoXLfisDqX5Ty/u3nyfV4oG5NdnkCzfL+MhdxBJxl8P2dWIV7x2eYk8fUlsAiB5N57Ifzx&#10;P8qFive/H5J3vpmrW0Rh0n+RC3Pc+2AuiMLCBQbjUfjND383jKbyCM8a5C+99UthM30Hybbbq5vh&#10;o2cPZjUPH/efhnmeT2cGqTvYLOTsHr/KiVzXdeHHU8/cVpxb7uDlLiSF573pXNWXe+VWR+DyCew/&#10;51Yta857x8uuSSt/vY7j6vfAl+39vFwCcZTP21o8Hy7MaluFPMmHfJ9x6HoK74z77S7T80IhN/si&#10;37kPNb0IB4ouctZfhN+aORIgQIAAAQIECBAgQIAAAQIECBAgQIAAAQIECBAgQIDABRBoXYA5miIB&#10;AgQIECBAgAABAgQIECBAgAABAgQIECBAgAABAgQIECBAgAABAgQIECBAgAABAgQIECBAgAABAgQI&#10;ECBAgAABAgQIECBAgAABAgQIECBAgAABAgQIECBAgAABAgQIECBAgAABAgQIECBAgAABAgQIECBA&#10;gAABAgQIELiwAq+vboaNTi+8GOzMXMMHT38WXrv71ZltHFy+QNLp5gaJg91cedGFONwrh2x1ynVn&#10;XLM1rHdYb6/kZzke5stZqdku151hTeveuyFMJiFppfNK3Ru99ZmzaTYaoZuuYa9qbZ/3HExGYZzG&#10;zNraji/wYOtxbec7azdmtmk361O3DsejyhhJej7Eqet2HFV8Vit7zlcZB/l4Sbfw+ZkvzJFbbQ1n&#10;34vmCdivum7N0/EEbZLuaql33O2HsHqtVK9ihkDV+d5ozujg0FUVSIrXz6pz56riXNB1J8XntHQd&#10;8zznTp4/Kqw4CY2Nm4U6xQOBiuf4z573Nw6a2CFwHgXizovStJJTes5K2qf7Dl5aqAoCBAgQIECA&#10;AAECBAgQIECAAAECBAgQIECAAAECBAgQIECAAAECBAgQIECAAAECBAgQIECAAAECBAgQIECAAAEC&#10;BAgQIECAAAECBAgQIECAAAECBAgQIECAAAECBAgQIECAAAECBAicQCDGSYi72yFZWQ9JkswVKWvX&#10;fO2NELJ/n2/z9n3Z3s/lCSTQFPwfAABAAElEQVRp3sHctuRcdtNjxb0sx1ScrgpJtzCf3NGTFa53&#10;12oD/ODZg9o299blM6lFumIN7tbkmMs4Puk/C5vd+nx188Q6Ld7sWv3m+q2Q5R49yvbLd947SvOF&#10;tp3083lJGqvHy6Wz8rVfC9m/y7Qd5E1Jc7nt7zerc7pl+Wjrtrp8tXX9Hb86Avu5U4vLHVXkfi22&#10;mbdckWsy6ZxOrsx5p6gdgXDzzRCy83LqOTvefz+Ed765UJwYY/qutpj74EInJlhJ4B//8A/D092t&#10;Un1VxZ99/Z3w7o1X79JZ7viPat5ZPuk/rQq10Lqklc+hHGfkvl7owBXBimNX3nsq+l3KqkKevGyN&#10;0/mqL+WaLYrAZRUYDipXFifjyvpDK5vt/KFFPovnIyudR4HieVSRh/g8Trs4p1iYdzLaKzaZWU5G&#10;FZ+nQsyZAc75QbnZD/kFvcxZn34PFtL9pJF/fj2kl2oCBAgQIECAAAECBAgQIECAAAECBAgQIECA&#10;AAECBAgQIECgRsD/Al8D5DABAgQIECBAgAABAgQIECBAgAABAgQIECBAgAABAgQIECBAgAABAgQI&#10;ECBAgAABAgQIECBAgAABAgQIECBAgAABAgQIECBAgAABAgQIECBAgAABAgQIECBAgAABAgQIECBA&#10;gAABAgQIECBAgAABAgQIECBAgAABAgQIEDipwLubb4Q//PiDmWE+fHo//Ordr85s4+ApCLRXcoPE&#10;4W6uvOhCHOTjJ52VkCTJooc5cbyt4U5tjPVOL9cmjoa5clZImucrlWb7ra+H7N9Rtl6rG/bG5bVN&#10;x9gZ7YWix/Rx+7MFBuNReLz7Ynaj9Oidtc2ZbTqN+vNtMBlVx2i1QxhMnfcV53N1x/lqi9eWpHDt&#10;mS/K0VttLeCatr2AGEededJdLXWJe/1SnYrZAjH9bOW2RiMk6T8bgZJA4X5dOndKHVScd4Gk2Qwh&#10;+71OXQeKz6FVaxg/e5Srbqxv7j/PxRhz9QqfCSTtbokiDvdKdSoInDeBSf95aUqN3kapbhkV2Tvw&#10;9FZ8Tp4+Zp8AAQIECBAgQIAAAQIECBAgQIAAAQIECBAgQIAAAQIECBAgQIAAAQIECBAgQIAAAQIE&#10;CBAgQIAAAQIECBAgQIAAAQIECBAgQIAAAQIECBAgQIAAAQIECBAgQIAAAQIECBAgQIAAAQLnQWB8&#10;/4Ow98//Xog7WyHuboWQ5nFY/Vv/XUhO6e+8nweDyzyH0t/RL+SaW+ba495U3qzPB0q6a0sb8vrK&#10;em3syRx5Su6tvVYbR4OrJXA9PW9Xmu2wOyPn32gyDu8/+WktzJ21G7VtTrPBmxuvhQ+e/mzuId++&#10;fjfc7F2bu/2iG8ZCXpLG6tnNZdFrO2m8a3/jvwohzXe4n99pRrB58lK+GMirN4PQoWmBVme69Nn+&#10;AnNlVuYmK+QIKk9ADYHTFchyaCZ33wvxR39yMHB88EH6WhUXmtN5P+fpZHIwRraTnOE9OTcRhQOB&#10;P/74w/D9OZ4Jsw7Zc+GvfeFrB30/q5ud2zhr83H/Wa7PUgrps29um8obmas/jULxvlKc22nM4ZyM&#10;kbTL9904HJyT2ZkGAQJHEYijQ3LDpt8tHGVLsrz1U1ssXjOnjtm9fAJxlL8HFM+HC7PiVj5/cnLY&#10;5+OwBVWc9/EyPS+UcrMPD5O4UvVrf+U/SV+I0nexJLlS67ZYAgQIECBAgAABAgQIECBAgAABAgQI&#10;ECBAgAABAgQIECCwbIHGsgcQnwABAgQIECBAgAABAgQIECBAgAABAgQIECBAgAABAgQIECBAgAAB&#10;AgQIECBAgAABAgQIECBAgAABAgQIECBAgAABAgQIECBAgAABAgQIECBAgAABAgQIECBAgAABAgQI&#10;ECBAgAABAgQIECBAgAABAgQIECBAgAABAgQIXHWBdzfv1RI82d0KT3Zf1LbTYLkCSXslP8BkEuJw&#10;kK9bYCkOdvLRiuPnj55ZaXuwWzv2WruXbzMe5stZqdUu112wml6rUzvj/mivto0Ghwt8vP3k8IOf&#10;H7nWWQ29Vndmu3azNfN4dnA4HlW2SQq/5zha7HUgFj5TSadw7amc1ckrt4vXnGOE3B7WXw+OEXZm&#10;l6S7Wjo+2euX6lTUCBTP90b9Z6QmosOXVCApXj+L584lXfdlX1bxXhPnuJ5Pnj/KsTSuv54rK+QF&#10;knb52SQOPRfmlZTOo0DcKX8X0VjdOJWplq5Ne6f/rHkqCzUIAQIECBAgQIAAAQIECBAgQIAAAQIE&#10;CBAgQIAAAQIECBAgQIAAAQIECBAgQIAAAQIECBAgQIAAAQIECBAgQIAAAQIECBAgQIAAAQIECBAg&#10;QIAAAQIECBAgQIAAAQIECBAgQIAAAQKXRiCGGCaP74f9v/Ue4/66Yr/8d98vzYKv2EKSTj7/xDw5&#10;PhZFFCvyMlXlb1rUeJvdtYWEurd+cyFxBLlcArfXbtQuaDgZ17a5M0ec2iALbPCFjVtHivatu185&#10;UvtFN54U8pIkp5STZNHrWEa8LN9Q0mzWht5I8ybWbS8WkCOwbgzHL4dAUpXTdZG5MityZlXl1roc&#10;mlZxkQWSe+/lp7+7HcKT+/m6E5aq3tEavdPJzXXCqV+Z7g/T/MX/70/+ZK71dpvt8Btvfzs0k0au&#10;/eur13PlqsLj9HloNMdzZ1XfeeuKOUDjqCKv97zBTtouTnIRktbVzV1bdQ+UXzJ3eigQuDgCFc+5&#10;+5M/4vU9Se8n01scn+H1enoi9k9HoHh/bnVOZ9wFjxLbhXkPB0caIak676veVY8U9fw0Ln7Ow2h0&#10;fiZ3hjNJGs2QJMkZzsDQBAgQIECAAAECBAgQIECAAAECBAgQIECAAAECBAgQIEDgcgpc3f9K83L+&#10;Pq2KAAECBAgQIECAAAECBAgQIECAAAECBAgQIECAAAECBAgQIECAAAECBAgQIECAAAECBAgQIECA&#10;AAECBAgQIECAAAECBAgQIECAAAECBAgQIECAAAECBAgQIECAAAECBAgQIECAAAECBAgQIECAAAEC&#10;BAgQIECAAAECBM6hwO3VzbDWXgnbw92Zs/vg6YPw7bsbM9s4uFyBpNMtDRDT31vS7pTqF1ERB/lz&#10;IumsLCLswmNsDXdqY66n53huG49yxayQNNuluotWsdoqnyPFNeyM9opVykcQeLj9pLb1nbUbtW3a&#10;jWZtm0HFeZp1Slr5czWOhrWx5m0Q4ySE0SDX/LQ++1s196HcpA4p1N3LDul2ouqku1rqH/f6pToV&#10;swVi4XxPmtIbzxa7wkcL50bx3LnCMhd66Un6rBZ3tg7WUHwOPTgwtTN+9miqFELz+q1cWSEv0Ny8&#10;HTb+xt9N3x26++8P+z976/lGSgTOocCk/6I0q+SUzt3ic3D2/m0jQIAAAQIECBAgQIAAAQIECBAg&#10;QIAAAQIECBAgQIAAAQIECBAgQIAAAQIECBAgQIAAAQIECBAgQIAAAQIECBAgQIAAAQIECBAgQIAA&#10;AQIECBAgQIAAAQIECBAgQIAAAQIECBAgQIDAeRZo9K6Vphd3yn/3vdRIxYUQKP0d/UKuuWUuoiov&#10;U9LtLW3Ia921E8futTphc0V+jhNDXsIAd9Nccz96/vGJVrbR6YXVNBfMedpupveA7LzfKeSiq5rj&#10;G+uvhbvrN6sOnVrdyi/8O2H84nGau+hFmPSfh+aNe6c29mUZaG2OHKNbg/p8n5fFwzpOKFDIEZdF&#10;i3NcT+YdNQ7LuVSLzzbzxtKOwDIFknvvlcLH+++H5OYbpfrjVsSd56Wuyaq84SWUM6rYTa99v/Xh&#10;74ZJjHPN4K+8/a2QPRsWt16aZzqrfzHjXhxDDJ/0n4V7y3wuK+bsLuSPLc57WeXKHJXFuS1r8PMY&#10;N31uL23ZffecvWOU5qiCAIGSQBzm88EfNJiMD3bn2inkrQ+j0VzdNLocAnGcP4+S4vlwUZZZuL8l&#10;R32nrGgfmxX3zIviUZxn4b1bbvYikDIBAgQIECBAgAABAgQIECBAgAABAgQIECBAgAABAgQIECCw&#10;SIHWIoOJRYAAAQIECBAgQIAAAQIECBAgQIAAAQIECBAgQIAAAQIECBAgQIAAAQIECBAgQIAAAQIE&#10;CBAgQIAAAQIECBAgQIAAAQIECBAgQIAAAQIECBAgQIAAAQIECBAgQIAAAQIECBAgQIAAAQIECBAg&#10;QIAAAQIECBAgQIAAAQIECJQFkiQJ727eC3/8yUflg1M1Hz69H7599ytTNXZPXaC9UhoyDnZDWL1W&#10;ql9ExX7sqUBJpzz+1OEz293KDGq29U4v1yKOhrnyfqHVLtddsJpeu1s7453RXm0bDQ4XeLD95PCD&#10;nx+5s3ajtk2nWZ+6dTgZVcdpdfL1o0G+fIJS8XO/H6ri2nOCIQ7tujXYOfTYvAd2Fmgx75ih4nMX&#10;9/pzd9fwc4Fx4Xyf4zPC7ooKNArXz+K5c0VZLvqyk27hWa3m+S5OJmGy9Ti37Ma113JlhbxAkt6v&#10;2m+8m69UInABBCb957lZJitrIWk0c3XLKiSF5+DKZ+VlDS4uAQIECBAgQIAAAQIECBAgQIAAAQIE&#10;CBAgQIAAAQIECBAgQIAAAQIECBAgQIAAAQIECBAgQIAAAQIECBAgQIAAAQIECBAgQIAAAQIECBAg&#10;QIAAAQIECBAgQIAAAQIECBAgQIAAAQIEjiGQ9NZLveLOi1KdiospcJZ/R78qL1PSXV0aZC/N1ZXl&#10;+hqcID/NvXX5TJb2C7rggefJNVe3xEXEqBvjOMff3LgV3n/ys9qu3zoHuUl73/xLIcZYO1cNDhdo&#10;Jo2wluZY2R4entNzHCehP9wLqxU59w6P7MhVFNjPC5TliZvOozmuyP16XJyq87SQI+i4ofUjsEiB&#10;ZO16CNdeD+H5Jwdh48++H8LX/8JB+aQ7k4p3tGR146Rh9V+AQPZs8ts/+P3wYs4cu9+++3PhS9du&#10;Hzry7dXN2lgf95+Ge+s3D41x4gPF/LDps8GZPINVvNsllyCf+HF/P1l+yeIW02e20HYtKLooEzj3&#10;AofkVI+T8ZGmXrwmxkU+ix9pJhqficCo8O6Vfjd6EbfYKtzfRum97QhbUnXeX6LnheLnPFSt9whe&#10;mhIgQIAAAQIECBAgQIAAAQIECBAgQIAAAQIECBAgQIAAAQIEZgmk/+8AGwECBAgQIECAAAECBAgQ&#10;IECAAAECBAgQIECAAAECBAgQIECAAAECBAgQIECAAAECBAgQIECAAAECBAgQIECAAAECBAgQIECA&#10;AAECBAgQIECAAAECBAgQIECAAAECBAgQIECAAAECBAgQIECAAAECBAgQIECAAAECBAgQILBsgXc2&#10;74U//uSjmcN8uvs8PNvbDte7azPbObg8gaSzUgoeB7ulukVVFGMn7fL4ixrrJHG2hju13deKcx8P&#10;y32a7XLdBatZbXVrZ9wfDmrbaHC4wMPtJ4cf/PzInbUbtW1ajWZtm8F4VNkmaXdy9XG0uN9p8XOf&#10;DVR17clNYEGF/mivNlL2Wd4eHn7dm8RJ6A/3wmq7/rNQO9icDZIkCcnKeoi7Wwc94m7/YN/OfAKx&#10;cL4nTemN55O7eq2K50bx3Ll6IpdjxZ2vfCvEN97bv+dk953ma2/OXNhk63EIk0muTfP667myAgEC&#10;l0Ng0n+RW0hj9VquvMxC8Tm46ll5meOLTYAAAQIECBAgQIAAAQIECBAgQIAAAQIECBAgQIAAAQIE&#10;CBAgQIAAAQIECBAgQIAAAQIECBAgQIAAAQIECBAgQIAAAQIECBAgQIAAAQIECBAgQIAAAQIECBAg&#10;QIAAAQIECBAgQIAAgaMKJN3VELL8SJPxQde4k/+77wcH7Fw4gdLf0Z+Rz2nRi4t75bxM++dbzUCD&#10;D/4gjB8/CCHNURXTHGrNG3dC9xt/sabXZ4c3u+vh4/7TudpWNbq3frOqWh2BcHuOXHN1THcXEKNu&#10;jOMcf3PjVnj/yc9mdr3Vuxbeun5nZhsHL47ARqc3M79ftpIXg/6p5ve7OHpmWhJopXldB1N5NEcV&#10;uV9LneasqMi/m5xi3sk5Z6kZgX2B5I2vhPj8kwON+OjHIcsdm7Ty+WQPGhxxJxZyc4WkEeZ5tj7i&#10;MJofQ+D3H34//ODZw7l6fiF97vrVe1+d2fb26mb44On9mW0+OcE7z8zAnx9Msmt7cdvPhdwo1i61&#10;HC9pPvHjolVdT7J3ZhsBAhdPIB6Wl3386vvZuVbVLFyvF/QsHmMMIc35HtJn7ywXu+18CmTPmtNb&#10;1X1i+vi53S+84yXZ/06R/cv+N4t5toJDTJ+T5+47T/yzbtNs5WYgN3uOQ4EAAQIECBAgQIAAAQIE&#10;CBAgQIAAAQIECBAgQIAAAQIECBBYsED+v1RYcHDhCBAgQIAAAQIECBAgQIAAAQIECBAgQIAAAQIE&#10;CBAgQIAAAQIECBAgQIAAAQIECBAgQIAAAQIECBAgQIAAAQIECBAgQIAAAQIECBAgQIAAAQIECBAg&#10;QIAAAQIECBAgQIAAAQIECBAgQIAAAQIECBAgQIAAAQIECBAgQIAAgc8E7q3dDL1WN+yM9maSfPj0&#10;fvjmnfdmtnFweQJJZ6UUPA52S3WLqojDfOykWx5/UWOdJM52YZ5Vsdbb+bknvY3QvPduiONRCKNh&#10;CJNxSBqNqq4Xqi77HNdtdZ/zuv5X+fjWYCfUnW+NJAmvr16vZWokjdBuNMMwPfcO28ZxUnkoaXVy&#10;9XGYnsOL2iquKVXXnkUN9zJOdl6OZlhk7dbSz/FGp1f7O8h+R6vt+s/Cy7EX8TPp9kLc3ToIFff6&#10;B/t25hSYpNfj6a0pvfE0h/0pgeK5kd3LbRdeoPeLv36kNUyePSq1b1y7VapTQYDAxReI/ee5RSSr&#10;13LlZRaS9Nkzt40GIcYYkvSZ30aAAAECBAgQIECAAAECBAgQIECAAAECBAgQIECAAAECBAgQIECA&#10;AAECBAgQIECAAAECBAgQIECAAAECBAgQIECAAAECBAgQIECAAAECBAgQIECAAAECBAgQIECAAAEC&#10;BAgQIECAAIHzKpDl6IrbTw+mF3deHOzbudgCpb+jP5mEmP4t/WJeq2WsMu4W8jKleaLmyf02+P7v&#10;hdEP//RgSq0vfDV0v/EXD8qzdq5318LH/Vfn8qy2VceyHI02AlUCvTQX3LXuanh+gnxjd87p+fXW&#10;tdtVS87Vfevuz+XKChdbYKOzGh5sP5m5iBdpHsY7azdmtnGQwL5Aqx1Cer683GKW73VBWxxW5EzO&#10;xrMROIcCyb33QvzXv/NqZmm+1fjgw5B84edf1Z1gb1J4R0t662lurIufV/kEJOei609fPAr//Kf/&#10;aq65ZHlz//KXv1Wb0+z22mZtvIdT7++1jY/TIM2fXNz2c3o38/mRi20WXq66pzSv8H2gKvdy1b1y&#10;4b8IAQkQWLRAHA6qQ9bkay92SgrPxtl3fovY4tbT8Ox/++/TUElIOmne9zRP/Nq/+7dD+82vLCK8&#10;GAsSKP6+i+fDgoZZepiYfudW2rJzuZgfttTo84ri80JVvMP6XoT64rPPeHHv3Bdh+eZIgAABAgQI&#10;ECBAgAABAgQIECBAgAABAgQIECBAgAABAgQInK5A63SHMxoBAgQIECBAgAABAgQIECBAgAABAgQI&#10;ECBAgAABAgQIECBAgAABAgQIECBAgAABAgQIECBAgAABAgQIECBAgAABAgQIECBAgAABAgQIECBA&#10;gAABAgQIECBAgAABAgQIECBAgAABAgQIECBAgAABAgQIECBAgAABAgQIELiaAkmShHc274Y/ffTD&#10;mQAfPL0fvnnnvZltHFyiQHulFDwOd0t1i6qIg3zspGL8RY113DijyTjsjYczu3eb7dBu5tNktt76&#10;hZD9u2xbr9WpXVJ/tFfbRoNqgQfbT6oPTNXe6l0PrUZzqubw3ey8HKbn8GFbdn6P03/NYrzi73k0&#10;OCzEkeuLn/ssQNIpX3uOHLimw1bhelPVfD29Bq3OcR3q718Xr1eFWFpdY2UtTJ59chA/7vUP9u3M&#10;JxDH+c9CUrhuzxdFq6sgUDw34mR0FZZtjQWB8fNHhZoQmtdvlepUECBw8QUmOy9yi2j0NnLlZRaq&#10;noPjYCck3dVlDis2AQIECBAgQIAAAQIECBAgQIAAAQIECBAgQIAAAQIECBAgQIAAAQIECBAgQIAA&#10;AQIECBAgQIAAAQIECBAgQIAAAQIECBAgQIAAAQIECBAgQIAAAQIECBAgQIAAAQIECBAgQIAAAQIE&#10;TiSQpH/XPW4/PYgR+/m/+35wwM6FE6j+O/p7ISnmtVrCyuIgn5epMeff7i/OLQ7nz6N2vbt27JU0&#10;k0Z4fXXz2P11vPwCd9duhOfHzDfWSPN/vr56urnS5v2NXEs/N1+9+YXwvcc/qexyO/1cvHfjjcpj&#10;Ki+mwHqnVzvxrcI1vLaDBldWILtvx+nVjxeXKzMU8++2uyEp5uqcHts+gTMUSG6/FUJ2fk7lnI33&#10;3w/hCz+/kFkV39Gydzjb2QpkuXD//kffyV8DD5lSEpLwG29/O82x2z2kxavqed5Jnu5thcF4FDpL&#10;yuOatNqvJvRyLx0vNOvzYL9svoifsSIHeeXcFjHYBYiRtMv+cYE5qi8AgSkSuDwCh33XNfUcMc9i&#10;O+/9cmjdezf9ni+9bqf/kmbF9XueQIU2WQ7Oz7YY9vPXz5FLvhBC8TQERsP8KKfwfW9+wMWUYqv8&#10;fJSM9kKc47uLbAZJ4R00LuhzsJjVnTxKKTf7SG72k6uKQIAAAQIECBAgQIAAAQIECBAgQIAAAQIE&#10;CBAgQIAAAQIECBwm0DjsgHoCBAgQIECAAAECBAgQIECAAAECBAgQIECAAAECBAgQIECAAAECBAgQ&#10;IECAAAECBAgQIECAAAECBAgQIECAAAECBAgQIECAAAECBAgQIECAAAECBAgQIECAAAECBAgQIECA&#10;AAECBAgQIECAAAECBAgQIECAAAECBAgQIEBgsQLvbr5RG/CTnWfhxWCntp0GyxFI2t1S4DjYLdUt&#10;qqIYO+msLCr0wuLMcz6utc/fvBcGUAi02qpf685or9BLcV6Bh9tPapveWbtR2+Zlg06j9XL30J+D&#10;yah0LGm1c3VxNMiVT1KIw/I15TQ++1vD+nvLWqcX5vk8b1es4SQm8/RNuqu5ZpO9fq6sMIfAuHCu&#10;N+s/H3NE1eQyChTPjeK5cxnXbE0lgcmzR7m6pLceqp6Vc40UCBC4kAKT/vPcvBurG7nyMgtVz8HF&#10;9+Rlji82AQIECBAgQIAAAQIECBAgQIAAAQIECBAgQIAAAQIECBAgQIAAAQIECBAgQIAAAQIECBAg&#10;QIAAAQIECBAgQIAAAQIECBAgQIAAAQIECBAgQIAAAQIECBAgQIAAAQIECBAgQIAAAQIEjiOQ9PJ/&#10;1z3uvjhOGH3OoUDSOd1cdtMEcTefl6mYt2m67fR+MadIHM6fR+36ytp0qCPt317bDM1G40h9NL5a&#10;AkfJOVeUudW7HlqNZrH63JR//a1fCu9s3ivNJ1vzX3/3V0OSJKVjKi6uwLVOPo9e1UrmyftZ1U/d&#10;FRRo5nNlhtFwYQjFZ4Cq/EALG0wgAicUSFqdkNz+ci5KvP9+rnySQtw5u9xcJ5n3Ze07iTH8/Q+/&#10;E/pzvqv8uTf/THhj/bW5OLrpdfV6t/695pP+07niHatRMQdoFuQs8oBW3VOq5nasRV7ATlVrn/Mc&#10;vICrNWUCl1ogjqq/64qT8ZHW3VhLv2u4/aXQvHkvNK/dCll5EVtVDs6k21tEaDEWJBDjpHRvTlqF&#10;d7MFjbX0MOlzdGkbDkpVh1aMC++gF9XhsAUW7//F9R7WTz0BAgQIECBAgAABAgQIECBAgAABAgQI&#10;ECBAgAABAgQIECBA4BgCrWP00YUAAQIECBAgQIAAAQIECBAgQIAAAQIECBAgQIAAAQIECBAgQIAA&#10;AQIECBAgQIAAAQIECBAgQIAAAQIECBAgQIAAAQIECBAgQIAAAQIECBAgQIAAAQIECBAgQIAAAQIE&#10;CBAgQIAAAQIECBAgQIAAAQIECBAgQIAAAQIECBA4hsAb66+FlWYn7I4HM3t/+PR++MXb78xs4+CS&#10;BNqdUuA42C3VLaqiGDvprCwq9MLibA/r17/e7i1svPMeqNcqnyPFOe+M9opVynMKPNh6XNvyztpm&#10;bZuXDdrN+vStw/Eo9Frdl132fyaF33Mczb5u5zrXFIqf+6x50l7+Z397jmtZ9llebectqpYzz3Wh&#10;qt9J6pLuaq573Ovnygr1AnE8zDVKGvWfj1wHhSsjkJSuncmVWbuFvhIYP3v0qpDuNa/dypUVCBC4&#10;PAJxZyu3mGT1Wq68zELVO3DV8/Iy5yA2AQIECBAgQIAAAQIECBAgQIAAAQIECBAgQIAAAQIECBAg&#10;QIAAAQIECBAgQIAAAQIECBAgQIAAAQIECBAgQIAAAQIECBAgQIAAAQIECBAgQIAAAQIECBAgQIAA&#10;AQIECBAgQIAAAQIEjiqQ9NZzXWL/Ra6scHEFqvJJxTlyuS1ixZO9nVyYZCWftyl3cKqQFPPvHSHn&#10;1mZ3bSrS0XbvpbkZbQRmCdxZvTHr8Mxjd9aO33dm4AUdbDWa4a+/+6vhwfbj8NMXn4ZJnIRszl/Y&#10;eD00EjmfFsR8bsKsd+rzdb4Y5K/h52byJnL+BFrt3JziKJ9jMHfwqIVhPpdq1XPNUUNqT2CZAsm9&#10;90J88MGrIdJ7atx6GpL1+fPWvuqc35v0C7m5eqeXmys/E6VM4P/72b8KP936dC6MdzbvhW/eeW+u&#10;ti8b3V7dDM/2tl8WK39+3H8a3txYTk7GpJm/tmcTKOaQrZzUgitjmqO5uCWF+07x+GUuJ0kjhCxP&#10;89T9cZE5qi+znbUROHcCw0Pyy0/G52KqVd8dehY/F7+aV5Ooeu9qdV4dv0B7k+u3w+6f/9shZvNv&#10;dT//Of9akoLFfpwLtP66qRafy87imaxujo4TIECAAAECBAgQIECAAAECBAgQIECAAAECBAgQIECA&#10;AAECl0cg/S8VbQQIECBAgAABAgQIECBAgAABAgQIECBAgAABAgQIECBAgAABAgQIECBAgAABAgQI&#10;ECBAgAABAgQIECBAgAABAgQIECBAgAABAgQIECBAgAABAgQIECBAgAABAgQIECBAgAABAgQIECBA&#10;gAABAgQIECBAgAABAgQIECBAgMBpCDSSJLy9ebd2qA+e3q9to8FyBJIkTfXY7uaCx8FurrzIQhzu&#10;5cIl7ZVc+TwUtgY7tdNY75y/eddO+pgNeq38+VEVpj8aVFWrqxGIMYZP+k9rWoVwZ+1GbZuXDTqN&#10;1svdQ38OxqPysVYnX7fA32nVNSUpXHfygy+mtDWc77O8NsdctgvXrsXMcHaUxspqrkHc6+fKCnMI&#10;FM/1Zv3nY46omlxGgeK5MR6GOB5fxpVa0wyByfNHuaON67dyZQUCBC6HwGR3O4RJ/hrfWN04tcVV&#10;vQNXPS+f2oQMRIAAAQIECBAgQIAAAQIECBAgQIAAAQIECBAgQIAAAQIECBAgQIAAAQIECBAgQIAA&#10;AQIECBAgQIAAAQIECBAgQIAAAQIECBAgQIAAAQIECBAgQIAAAQIECBAgQIAAAQIECBAgQIAAgTkE&#10;ktVruVaTnRe5ssLFFUg6vdLkT+vv6BfzMiXdfN6m0sReVhTyThXz471sVvXzenetqnquuntrN+dq&#10;p9HVFXh99XrIcngeZztKvrrjxF9Un7vp5+Bbd78SfuXeV8OXrt0+9noXNR9xliOwUXFvKI70YiC3&#10;XtFEuVogKebKHC8u/2kcFvLvXqFcs9Xaas+7QHLvvdIU4/3vl+qOUxF3nue6NVbXc2WF0xP4wbOH&#10;4fcezPd73eishr/89i8feXK3Vzdr+3w8R87k2iCHNSjmAM3aFXPIHtZ3kfVp7tHS1myXqq5SRfG+&#10;e5T35avkZK0EzrtAPCy/fCEX51mto+q7w8Sz+Fn9OirHrTqHiveIyo7nsTJ9p5zceCPEjVsh9tL8&#10;s9l3w0f5/q34ebpszwrF57KzeCY7j+eNOREgQIAAAQIECBAgQIAAAQIECBAgQIAAAQIECBAgQIAA&#10;AQJLEWgsJaqgBAgQIECAAAECBAgQIECAAAECBAgQIECAAAECBAgQIECAAAECBAgQIECAAAECBAgQ&#10;IECAAAECBAgQIECAAAECBAgQIECAAAECBAgQIECAAAECBAgQIECAAAECBAgQIECAAAECBAgQIECA&#10;AAECBAgQIECAAAECBAgQIECAQKXAu5v3KuunKx/2n4Tt4e50lf1TFEjaK7nR4mA5v4s4GoQwGefG&#10;Sjr5sXMHz6iwNce5uN7undHsTn/YZqMROs32zIEH42EYTyYz2zhYFvh053kYFj4TxVadZitsdteL&#10;1YeW22n7um04GZWaJK387ziOhqU2x62Iw71810YzFMfLN1hMaWuOa1n2WV4rXAOrRu/PcV2o6neS&#10;uqS7mused/u5skK9QBznz/Vkjs9HfVQtLqNA5blRca28jGu3plcC4+ePXhXSvea1W7myAgECl0Mg&#10;9l+UFtJYvVaqW1ZF1Tvwst7Bl7UGcQkQIECAAAECBAgQIECAAAECBAgQIECAAAECBAgQIECAAAEC&#10;BAgQIECAAAECBAgQIECAAAECBAgQIECAAAECBAgQIECAAAECBAgQIECAAAECBAgQIECAAAECBAgQ&#10;IECAAAECBAgQuHoCSa+QR2mvH2JN/qWrp3QxV3yWf0c/pufR9FbM2zR9bHo/aXWniyEO0xx5c26r&#10;ac6qdppH6zjb3fWbx+mmzxUSaKbn1q3e9WOt+M7ajWP104nAMgQ2Cnn0qsZ4MdipqlZHoCxQyJUZ&#10;FpgrMxRyZSbt/DNCeTJqCJytQHLjbggr+Xer+LPvn3hSMU5C3N3OxUl6p5ebKzfwFS+8GPTDP/jo&#10;9+ZSaCSN8Nfe/ZXQbXXmaj/d6Pba5nSxcv/j7aeV9YuoTCpyXS8yF/Lcc6y6pxTvO3MHuyQN24Xz&#10;6Qjvy5dEwDIIXA6BwnPuwaLOyfexVTk4q75jPJi3ndMXcI88ME/Gw4P9bCce49krF+CcFZJWKzej&#10;OB7lygoECBAgQIAAAQIECBAgQIAAAQIECBAgQIAAAQIECBAgQIAAgUUK5P9LhUVGFosAAQIECBAg&#10;QIAAAQIECBAgQIAAAQIECBAgQIAAAQIECBAgQIAAAQIECBAgQIAAAQIECBAgQIAAAQIECBAgQIAA&#10;AQIECBAgQIAAAQIECBAgQIAAAQIECBAgQIAAAQIECBAgQIAAAQIECBAgQIAAAQIECBAgQIAAAQIE&#10;CFwwgcnWk7D9f/xPIQ4HIY72Qkh/bvz7/3lovPGVha3kzY1bodNshcF4NDPmh0/vh2+8/vbMNg4u&#10;SaCzEkL/2UHwONg92F/kTlXcJBv7nG3bw53aGa2dw3nXTvoEDVZb3fQzPJwZYSe9hqx3ejPbOJgX&#10;eLj9JF9RUbqzdiMkSVJxpLoqu97WbYPxuNQkaXVydXE0yJVPUih+9k/rcz/XZ7m9Erqtdu3ytofL&#10;uS7OGjjpruYOxzOYQ24CF7FQfPaY4/NxEZdpzgsQaJSvnTE9f5J2dwHBhbgIAjHGcO1v/tdh8uyT&#10;MH7+KEyefxpa9965CFM3RwIEjigw6T8v9Uh6G6W6ZVVUPQt7zluWtrgECBAgQIAAAQIECBAgQIAA&#10;AQIECBAgQIAAAQIECBAgQIAAAQIECBAgQIAAAQIECBAgQIAAAQIECBAgQIAAAQIECBAgQIAAAQIE&#10;CBAgQIAAAQIECBAgQIAAAQIECBAgQIAAAQIECCxKoFHxd93jzlZI1q4vaghxzkjgLP+Oftzr51Zd&#10;zNuUOzhVSNr5nFshzbmV5R+ZN9/Xte5a+HSnnL9gaojS7o2V9dAr5PoqNVJBIBXIcs993H96JItu&#10;sx020/PSRuC8CGTnZDvN7TWcHJ6Hdje99o4m49BqNM/LtM3jvAo08/ftOJqdG/UoyzirXJlHmaO2&#10;BIoCyb33QvzoDw+q48MPQ5xMDsrH2Yk72yF9IM51TVZPLzdXbuArXBinv8ff/OB3w15NDuiXRH/h&#10;i98It1c3XxaP9PNWr/5d/PmgH/bSa+48eXuPNHjWuFXOARqKOWSPHPToHWKFdZI+x1zlLcvDOn01&#10;iGnOcRsBAhdPIA6r88vH9B3sPGxxWLi2pO+Fidzh5+FXczCHmL6zF7fkqn63WXwHvWzPCsX1nMEz&#10;WfFcUyZAgAABAgQIECBAgAABAgQIECBAgAABAgQIECBAgAABAgQur0DFf0F6eRdrZQQIECBAgAAB&#10;AgQIECBAgAABAgQIECBAgAABAgQIECBAgAABAgQIECBAgAABAgQIECBAgAABAgQIECBAgAABAgQI&#10;ECBAgAABAgQIECBAgAABAgQIECBAgAABAgQIECBAgAABAgQIECBAgAABAgQIECBAgAABAgQIECBA&#10;YKZAkoTJs09yTeJokCuftNBMGuHt63fD9x7/ZGaoD589CN94/e2ZbRxcjkDS7oY4FToOd6dKi9uN&#10;g3LcpNNd3AALirQ12KmNtN7u1ba5TA16rU54ujd7Rf3RXljvXC2X2SL1Rx9sP6ltdGf1Rm2b6Qbt&#10;Rn361uFkON3ls/12J183qmiTbzF3KRY+U0lnZe6+J2m4Nce1LDtnO816s+05Yp1krlV9Gyur+erJ&#10;JMS9nZB0fc7yMIeX4niUO5jM8bvOdVC4OgJV50bh/Lk6GFdzpUn6XtS69WYI2T8bgUssMNnZCjvf&#10;+a2QpM/3SasdQvqz8943Q3Pj5iVedX5pk50X+Yq01Fi9VqpbVkX2/l3cqt6Vi22UCRAgQIAAAQIE&#10;CBAgQIAAAQIECBAgQIAAAQIECBAgQIAAAQIECBAgQIAAAQIECBAgQIAAAQIECBAgQIAAAQIECBAg&#10;QIAAAQIECBAgQIAAAQIECBAgQIAAAQIECBAgQIAAAQIECBAgcJYCSW+jNHzM/v772vVSvYoLJnCG&#10;f0c/7vVzWHPnZ6qYc8hyMFbV50b4rLDZXQuf7jyvOHJ41b31q5Pb4XAFR+YRuLN2I3z3k4/maXrQ&#10;5s7aZshy6NgIZALjF4/388w2uqshy3WS5f5rnMH9diPN8/d4t5zrZfq39GLQDzdWys8I023sE9jP&#10;lTTNMF5g3uRinsn26eTKnF6OfQJHFUje+EqIH/3hq27DNGHwox+HcO3rr+qOuBcrnm0bFe9wRwyr&#10;+REF/tlP/iR83H86V6+fu/mF8Auvf3mutlWNsly8N9N7cN29OpvPF6+9XhXiRHVJM82DV9jieHG5&#10;kAuhDy9W5V+uyk96eIRLdyRp5XPlxeEC77uXTsuCCJxfgThKnw+qtsm4qvbU64o5OE8rZ/2pL/SY&#10;A27/9v8Sxo/vh+z7ypj+67z3y6H3a3/zmNGO162RftfU+yv/6edzSO/R6Twam7ePF+yC90qK76BZ&#10;Pt9LtCUVzz4xzc1eVX8Rlp3lHY7ZM176fr//vVijcRGmbY4ECBAgQIAAAQIECBAgQIAAAQIECBAg&#10;QIAAAQIECBAgQODKCLSuzEotlAABAgQIECBAgAABAgQIECBAgAABAgQIECBAgAABAgQIECBAgAAB&#10;AgQIECBAgAABAgQIECBAgAABAgQIECBAgAABAgQIECBAgAABAgQIECBAgAABAgQIECBAgAABAgQI&#10;ECBAgAABAgQIECBAgAABAgQIECBAgAABAgQI1Agk7W6pRRzulepOWvHO5r3wvcc/mRnm/tanoZ+O&#10;vVoxp5kdHTyxQNJZycWIg91ceVGFqnMr6fQWFX5hcbaG9etfb+fNFjb4OQ202ipfK4pT3Rkt/tpR&#10;HOOylR9uP6ld0p21G7Vtpht0mvXpWwfj0XSX/f2k1SnVxdEgVNWXGtZUFK8pySl9frbn+Cxn53az&#10;0QiNJAmTGA9dyW5qEdPjSdrutLaku1YaarLXD83u+btuliZ6XiqK5/ocn4/zMnXzOF2BpOLciMXz&#10;53SnZDQCBAgsRSDuboW9P/l/crFbr38xNDdu5uoucyH2n+eXlz7fJSur+bollpJWO4RGM4TJ+GCU&#10;4vPywQE7BAgQIECAAAECBAgQIECAAAECBAgQIECAAAECBAgQIECAAAECBAgQIECAAAECBAgQIECA&#10;AAECBAgQIECAAAECBAgQIECAAAECBAgQIECAAAECBAgQIECAAAECBAgQIECAAAECBAgQOCcCSW+j&#10;NJO486JUp+LiCeznZcryB07lMDyNv6Of5cgKhRwxSXe+/AFJuyLn1jDNuTVnHsTrFfmh6n5z99Ze&#10;q2viOIF9gTtrm0eWuLN2dXKHHBnnCnYYfvTHYed3/t6rlSeNcPO/+B9flU9pbyPNNfp4d/a9/sVg&#10;J9xYKT8jnNIUDXNRBLKcPdPbaDhdOtn+1PNLFui0cmWebNIXp/ckTsIPn38cPuk/S3N+NsK9NL/q&#10;mxu3Ls4CzulMk7vvlmY2uf9+CO98vVQ/b8VkZ6vUNFl1fS6hLLHi+49/Gv74k4/mGiG7d/76l35x&#10;rrazGr2+ull7r/64/yR88drrs8Ic71hFDtDi+93xAh+tVxxX3FOyPHFXeSu+LxfulVeZxtoJXCiB&#10;wz6741d5MM9yPTF9F5zeks7KdPHK70+efxomTx4cOEx2+wf7p7WT/U7abx3/+fK05nkq4xTeQWOz&#10;/N3yqcxjSYO0vvS1sPYf/JchpO/ezez78exZ6AI/D+3+/m+Hve/+3wdajZv3wrX/+L85KNshQIAA&#10;AQIECBAgQIAAAQIECBAgQIAAAQIECBAgQIAAAQIEzlagdbbDG50AAQIECBAgQIAAAQIECBAgQIAA&#10;AQIECBAgQIAAAQIECBAgQIAAAQIECBAgQIAAAQIECBAgQIAAAQIECBAgQIAAAQIECBAgQIAAAQIE&#10;CBAgQIAAAQIECBAgQIAAAQIECBAgQIAAAQIECBAgQIAAAQIECBAgQIAAAQIECJwjgVa3NJk43CvV&#10;nbTiSxuvh3ajGYaT8aGhYnrkB88ehK/deuvQNg4sRyDprOQCx8FurryoQlXcpJ0fe1FjnSTO1nCn&#10;tvvaOZx37aRP0KBXca0ohtsZLf7aURzjMpWH41F4vPO8dkl31m7Utplu0G7Up28dTkbTXfb3k1a7&#10;VBdHw5C0OqX6o1YUP/vFa85R483Tfnc0CKMZ95wsxmp6Xjcbjf1w6+1eeD7oHxp6EmLop+f4aX72&#10;k26vNJ+4l83xtVK9imqBmH7Ocluz/vORa69wdQSazfJai+dPuYUaAgQIXDiB7PmuuC3iea8Y8zyX&#10;J/0XueklvY2QJJ89E+YOLLGQPQ/H3e2DEYrPywcH7BAgQIAAAQIECBAgQIAAAQIECBAgQIAAAQIE&#10;CBAgQIAAAQIECBAgQIAAAQIECBAgQIAAAQIECBAgQIAAAQIECBAgQIAAAQIECBAgQIAAAQIECBAg&#10;QIAAAQIECBAgQIAAAQIECBAgQOCcCGR/2724xZ38338vHle+OAJrf+nvhCTNNZjlTUra3ZCsXV/6&#10;5ONeOV9c0l2ba9ykIq/aZzkYy+dpVcDrK+tV1TPr7q3fnHncQQIvBTa766GT5ssaHCEH0t0j5qt7&#10;OZafl1OgmMsk6ZTzzp7Gyjc6q7XDbA3K1/LaThpcPYFmPidmVR6l46KUcjCf0efluPM/z/2e7W2H&#10;3/zwd8OTva3cNN9cfy38xpe/HboVOVBzDRUOFUhW0mfem2+E8PhnB23i/e8f7B9nJ/bL+XEbFe9w&#10;x4mtT73Ak92t8I9++If1DdMWrfS966+98yuhvYD8qrdXr4fvPf7xzHE/7j+befy4B5OK+Wc5ZJPj&#10;Bjxuv+Izd5qHOUlOfRbHnf1S+hVzE8Y0x7ONAIGLJRBjDKF4fXu5hJqc7S+bLftn6b21vbLsIS9U&#10;/KSdfwcKrsVn+vvb/fN/OyTZ72A83P8Zu/Xfd5zphI84eGP1Wsj+ZVszzdO+fw05Yozz1Lx0fUmf&#10;n20ECBAgQIAAAQIECBAgQIAAAQIECBAgQIAAAQIECBAgQIDA+RFonZ+pmAkBAgQIECBAgAABAgQI&#10;ECBAgAABAgQIECBAgAABAgQIECBAgAABAgQIECBAgAABAgQIECBAgAABAgQIECBAgAABAgQIECBA&#10;gAABAgQIECBAgAABAgQIECBAgAABAgQIECBAgAABAgQIECBAgAABAgQIECBAgAABAgQIEDhbgaTR&#10;CKGZpvobjw4mEoeDg/1F7TQbzfDl63fC95/8bGbID57eD1+79dbMNg4uQaC9kgsaB7u58qIKVXGT&#10;Tn7sRY113DjDyTgMpj4PVXG6zXZoZ5+bK7Sttru1q+0v4dpRO+gFbvBx/2mINfO/1lkN89hPh+nM&#10;cW5WnuOtznSYz/az3+nKWrn+iDVxmL+mJJ3eESMcvfnWYKe20/rUPNbS6+DzQX9mn+10HVm709oa&#10;FfZxd/YcT2tuF2acyavnm2zOyRyfjwuzNhNdqEDluVE4fxY6oGAECBA4I4HK9/12xXPgGc3vNIad&#10;7LzIDdNY3ciVT6OQvQfH3e2DoYrPywcH7BAgQIAAAQIECBAgQIAAAQIECBAgQIAAAQIECBAgQIAA&#10;AQIECBAgQIAAAQIECBAgQIAAAQIECBAgQIAAAQIECBAgQIAAAQIECBAgQIAAAQIECBAgQIAAAQIE&#10;CBAgQIAAAQIECBAgQOCcCOznGyvmvCv8/ffiVCfPH4WY5gRrbLwWkla7eFj5HAl0vvwL+7NJkiTE&#10;WJddazETb6xdD9f/s/8hxDTfVNzrp3/Hvx8a12/NFTypyqs22purb9boevdoubl6aY6vzZX1ueNr&#10;eLUFss/RnbUb4cfPP5kb4nba3kbgpUAx7+dp5P57Ofb0z41ufc7BF3PkDJyOaf9qCpSeA8fDxUEU&#10;Yp23HLmLW+jpRhrHSfg/P/zd8HRvqzTwT7c+Df/4x38U/urb3y4dUzG/QHLvvRAfT+X5Tvcn6TPx&#10;ca/5sZ/PzRXSXOJJd3X+CWl5bIHxZBJ+68N/EYZz5r/89bd+KdzsLSZ32u21zdp5f7z9tLbNsRpU&#10;5YctXJOPFfeonUaFe0rVvI4a84K3L74vx+H878oXfOmmT+DyCMz43MbJ+Fyss/zeenp5388FQN0k&#10;0u8Sp7c4GkwX7Z+2QPpcHD9/Nj6db75Pe4GXa7xijt/is83lWq3VECBAgAABAgQIECBAgAABAgQI&#10;ECBAgAABAgQIECBAgACBiyfQunhTNmMCBAgQIECAAAECBAgQIECAAAECBAgQIECAAAECBAgQIECA&#10;AAECBAgQIECAAAECBAgQIECAAAECBAgQIECAAAECBAgQIECAAAECBAgQIECAAAECBAgQIECAAAEC&#10;BAgQIECAAAECBAgQIECAAAECBAgQIECAAAECBAgQILA8gaTdDXE8OhggDvcO9he5887mvfD9Jz+b&#10;GfKnW5+G3dEgrLQ6M9s5uFiBpL2SCxiHu7nyogpxUI6bdPJjL2qs48bZGuzUdl1v92rbXLYGvVa3&#10;dkk7o+VcO2oHvqANHmw9rp35nbUbtW2KDdrNdrGqVB5OXfNfHkwqrrsxvR4vYouD/LmRdOrPp5OO&#10;uzXHdWz6s7xWuA5Wjb89R8yqfsetS7qrpa5xr1+qUzFDoHiuN6U3nqF1tQ81yufG9PPx1caxegIE&#10;LpNA1fNd1XPgZVpzcS2x/zxX1eht5MqnUSi+B1e9K5/GPIxBgAABAgQIECBAgAABAgQIECBAgAAB&#10;AgQIEPj/2buzJ0mS/LDv7nlWZh1dfU/PtXPuzi6w4AK7uAkC4BIiuSKNAmWiidIDZKLMZDK96i+Q&#10;zHQ8STLTg14kMz5JFCWRBEwkaJABWBC7BAgIwO7OXjM7O7PTMz3dPX1UV2XlneHyX/VkVoZHZEZk&#10;ZbhXZtY3xmoqDg8/Pu7hEZFV1T8EEEAAAQQQQAABBBBAAAEEEEAAAQQQQAABBBBAAAEEEEAAAQQQ&#10;QAABBBBAAAEEEEAAAQQQQAABBBBAAAEEEEAAAQQQQAABBBBAAAEEEEAAAQQQQACBRQR0Y0+ZqdhL&#10;pnM09/T+N39PDb//xydpdHNPlW+9qrZ+5T+cew4HL5aALpWU3tpWSr4uLdD2ajLWoRnkj7m1X7fl&#10;LbA8s3NlgdQkRUCpm83L6vbhx7koLtnx2EiJI5frZBJ5FZB5pf+jN5XptpXEkJOv2hs/q2rXnvNc&#10;rhP7L0ecPR8V2qklY+m55Rz1ia3nmrCdIlBxYmwWFSdzNFBqaL+mFjc+79QhVhcQeP/wvjrotWae&#10;8e6Tu+qwd6z2FnymmpnhBTxQuvW6Gn37D05bbowafvB9VX3lC6f7FliLnHcz3Qwfm2uB6m5U0m99&#10;/K566PjPauCPX3tJfebK87MOL7z/WuOS0vY/Y/+btbQGHdWx8eq36wXH406JDysxQPWsinjab+Re&#10;MLVo954zdezCrFaduNELvCtfGCMaisCKC6TFHZ1UORpNVs9zxTix3t0YnedZt1Uo270fGee9ZRXq&#10;SB0QWFUB0+/Eq1bbim+zhQACCCCAAAIIIIAAAggggAACCCCAAAIIIIAAAggggAACCCCAAALnKlA5&#10;19IpHAEEEEAAAQQQQAABBBBAAAEEEEAAAQQQQAABBBBAAAEEEEAAAQQQQAABBBBAAAEEEEAAAQQQ&#10;QAABBBBAAAEEEEAAAQQQQAABBBBAAAEEEEAAAQQQQAABBBBAAAEEEEAAAQQQQAABBBBAAAEEEEAA&#10;AQQQQAABBBBAAAEEEEAAAQQQQAABBBBAAIFVE6jUbI2OT2s16J2uF7j24t4NVdFlNTSjmbkaZdR7&#10;T+6pN66+MDMNBzwI1OqxTE2vE9suasP0U/KtyvhbneV4kFJHp3o7tS1nz3ptdv74t1T08CNlhn2l&#10;7Ffl+c+orZ/5t+c2onEyT8xNojpDP3PH/FLX9+i944PMyt/cvpyZxk1QLZXdXYntfjRM7NOVamLf&#10;yRhJ7F18h+l3YyfpANfQotdys5p9XR8P4u2INcrDhq4n62R6bQ8lbW6WZhQf67q0meGNR1GkeqOB&#10;krlaa725HeqxZbqcMjac8eOxeLJGAAEEwgnIO4CzpD0HOkk2ajNqH8Xao5t7se0QG9p59nSfl0PU&#10;gTIQQAABBBBAAAEEEEAAAQQQQAABBBBAAAEEEEAAAQQQQAABBBBAAAEEEEAAAQQQQAABBBBAAAEE&#10;EEAAAQQQQAABBBBAAAEEEEAAAQQQQAABBBBAAAEEEEAAAQQQQAABBBBAAAEEEEAAAQQQQAABBBBA&#10;AIFFBUr7N5SxsY50c1fpxq4qXZsfb84cPpwUYdqHynSJvzMBYWUpAV2Nx96TzMwCMRi3bdyAsi6p&#10;kYly1ePW9tVc6UiEwFhgkRh0i6Qd58/3MAISy+/4d/5hrLDydXvvu/ZcbF/RG24skyJj/w0/vq0k&#10;f5kz5at69VmlLz+T2oTdWiN1//TOo7QYpdMJWEdABMpOrMzR7LjGC4H1kzFUi7xeFqrLhiW+e/wo&#10;s0V32wdqr76dmY4EMwTkfiKxgqfiig1vf09VX/nCjBPm7zadeGyukn1fYwkj8M7BnVwFXW9eUr/0&#10;wo/nSps3UcXGML5q+/pB53DuKffs9fpKPfu+PjcT56C271NKYihHU3P6MB5D1jnFz+ZwEM/XvefE&#10;j16ILe3EizfEHL8Q/U4jN0xg3mdc0/PuOTbbOM/iPIc7nSHPedPL1DPf9G7WEUAgKVDU/GIGfTV6&#10;YD8Hkzj19svYzyIqt15RpcZOslD2IIAAAggggAACCCCAAAIIIIAAAggggAACCCCAAAIIIIAAAggg&#10;gEBugUrulCREAAEEEEAAAQQQQAABBBBAAAEEEEAAAQQQQAABBBBAAAEEEEAAAQQQQAABBBBAAAEE&#10;EEAAAQQQQAABBBBAAAEEEEAAAQQQQAABBBBAAAEEEEAAAQQQQAABBBBAAAEEEEAAAQQQQAABBBBA&#10;AAEEEEAAAQQQQAABBBBAAAEEEEAAAQQQQAABBBBA4AII6GpNmal2mkF/aqu41Wqpol7cu6F+NWWP&#10;EAAAQABJREFU+OSjuZm+Y4+/cfWFuWk4WKyArm7FMjSDXmy7qA3T78azqtaV1qX4vnPearl1TKnP&#10;tuOVkmSld43u/UiN7v5wUsfS3tXJ+qyVRqU+69Bkf3voZ9xMCtiwlbvHjzJb9MzO5cw0boJaOTt8&#10;62A0dE9TqlJL7hsOkvvOsMcM4te+O+ecIcvMUxa9lrftfJS1HDvtyEq/7HFdrj7tl+HpfTnqtZfN&#10;9mKdPxrF25vj+oifsNpbMib/8Pab6ocHH6mRiZQ8a71+5Tn1i8//mKrL+GHJL5AyNkzaXJk/R1Ii&#10;gAACKylgpp4rJhVMew6cHNy8lah9GGtUqbkX2w6xoWvOO3iO99AQ9aIMBBBAAAEEEEAAAQQQQAAB&#10;BBBAAAEEEEAAAQQQQAABBBBAAAEEEEAAAQQQQAABBBBAAAEEEEAAAQQQQAABBBBAAAEEEEAAAQQQ&#10;QAABBBBAAAEEEEAAAQQQQAABBBBAAAEEEEAAAQQQQAABBBBAAAEEEEBgnkDjr/8n8w4njkWHD2L7&#10;8sTLip3ABgIzBHRKrIVFYjBqrdVefVs97h7NKCG++9mdK/EdbCGQIXBzO38MukXSZhTL4YIFdL2R&#10;yNH0Ool9Re9w4366sU6WKe/o//mflem0Jlk0vvQ31Jb9Slt2a8n2u+mO+sTWc03YThFI3LeNkvu2&#10;xFNeZnHjZJ7ktebxZpfxKPLcJzniZh7lSFNknTYtL10qK33zFWU+/N6kaYMP3lLZM+8keWzFjc2l&#10;G7ux42z4E3jgxEVLK0liDf/NV35alW2/F71cb+6rB514bDa3jI/bB+qVy7fc3ctvSxzQ6DRurBkV&#10;Ewd5kYq5ZZ7EAl4kgw1M674vL/KuvIEcNAmBtRSYe91G0Uq0yed760o0cMlK6Eo8trgZhr9HLtkE&#10;Tkfg3AQS88sZ3/Oj1iPV+s3/KdaO7b/9n6tS47XYPjYQQAABBBBAAAEEEEAAAQQQQAABBBBAAAEE&#10;EEAAAQQQQAABBBBAYDGB0mLJSY0AAggggAACCCCAAAIIIIAAAggggAACCCCAAAIIIIAAAggggAAC&#10;CCCAAAIIIIAAAggggAACCCCAAAIIIIAAAggggAACCCCAAAIIIIAAAggggAACCCCAAAIIIIAAAggg&#10;gAACCCCAAAIIIIAAAggggAACCCCAAAIIIIAAAggggAACCCCAAAIIIIDAZgvoaj3WQDPoxbaL3Hj1&#10;8q3M7D44+lj1R4PMdCQoTkDXtuKZRSNlhsX3gRl0Y+Ukyo0dPZ+N1qCTWfBOrZGZZpUT6EotVj0z&#10;7Me20zaalfg8kZamM/Q3d6SVt877Wv2OOnauB7c9Wml1vbnv7s7crpYqmWn60TCRxh0XkiDP2Ehk&#10;lLLD9OPXvnLnnJRzlt216LW8XXXmwZQKtDP6LOWUpXeVtpqxPEyvHdtmY76AGcXHui5nXx/zc1yd&#10;o237vPZ/fPer6u3HH6qRiU4qNrDX9nce/Ej907e+pob2Xs6SXyB1bDjjJ39upETg4gnIM0PUaanR&#10;4UM1fHhHmejpvHTxJFa/xWnveWnPgavfkrPV0Nh7pum2YieXGrux7RAb7rtw4nk5RCUoAwEEEEAA&#10;AQQQQAABBBBAAAEEEEAAAQQQQAABBBBAAAEEEEAAAQQQQAABBBBAAAEEEEAAAQQQQAABBBBAAAEE&#10;EEAAAQQQQAABBBBAAAEEEEAAAQQQQAABBBBAAAEEEEAAAQQQQAABBBBAAAEEEEAAAQQQ8CggsWPM&#10;8ZNYCXrvWmybDQTOKuDGXzzJZ8E4avv17VzFl3XpTPHEcmVOoo0VaNoYobs5Yx4+s315Yx3WvWG6&#10;VFbKjfcaIJacsbEOpxc31sn0sUXX3flzXvza7WrDRlScv0hcRmPM/EQcvfACulJNGoyy46gmT3L2&#10;pMRfdse4cwabOQW6OeLcHuWI/5uzuAubTD/7Wqzt5vhAjR7fje3Lu2E6R7GkurkX22bDj4DEYJc4&#10;olnLX3vpp9RezvePrLzc4zdyxD6+3z5wTytkW5ed+f08YoC6Zabdcwpp7Rpl4jy/KtdojZpCVRG4&#10;sAJzn8XMSsSMNU6sd50jPvxF6s9EnNi5fXqRZGgrAtkCifmltpV9UlqKUiW5l+eipAl7EEAAAQQQ&#10;QAABBBBAAAEEEEAAAQQQQAABBBBAAAEEEEAAAQQQWFAg5SfyC+ZAcgQQQAABBBBAAAEEEEAAAQQQ&#10;QAABBBBAAAEEEEAAAQQQQAABBBBAAAEEEEAAAQQQQAABBBBAAAEEEEAAAQQQQAABBBBAAAEEEEAA&#10;AQQQQAABBBBAAAEEEEAAAQQQQAABBBBAAAEEEEAAAQQQQAABBBBAAAEEEEAAAQQQQAABBBBAAAEE&#10;EEAAAQQ2SaBSj7XGDHqx7SI3PrV3U5V0SUUmmpltZIx678k99ekrz89Mw4GCBarxMSC5m35X6Uq1&#10;0IIkz+lFV7emN1divTWI1zGtUjsrWO+0es7c5/SrGQ5mJh0faDjzxHj/9Pf2sD+9yfocgXvHj+cc&#10;fXroWnNPVUplZeycuMhSK2eHbx2MhoksdbWW2GcK6NOT+g/iY0PX/F/7LWe+STTO7tipNia7t3Nc&#10;18ce74+Tijgrur6tVOtgstd025N1VnIIRKN4ohzXR/yE1d362gdvquMZ96yP20/Uv7nzPfULz//Y&#10;6jZg1WqWMjZMyly5atWmPgisgkD/h99QrX/5v8aqcvk3/iul7bMMywoKOM9lyr6f63J5BSvqp0qm&#10;c2xfduPP17q566ewObm6z8Puu/KcUzmEAAIIIIAAAggggAACCCCAAAIIIIAAAggggAACCCCAAAII&#10;IIAAAggggAACCCCAAAIIIIAAAggggAACCCCAAAIIIIAAAggggAACCCCAAAIIIIAAAggggAACCCCA&#10;AAIIIIAAAggggAACCCCAAAIIIIAAAgishYA5emTrGf/34Ut7V9ei7lRyDQTSYm65MRkymnFJ4kPl&#10;WG5s76tyqZQjJUkQiAvc3L6sjvqd+E5nS2J7XmtccvayeRaB9r/+TTX86B1VsrFISjZ2Tvnac2rr&#10;x/7yWbKKnVOqN1U0FcPOdG38E8+LG8vEjXWyTPG64sQsnGqbm29Ja7Vda6jWnHEs8Wfbw57KEwvQ&#10;zZ/tCyRQTomNmyOOapaQSYvlFyBWZla9NuF4dxSPQZrWpnlzQ1p69iUF9K3XEzuHt7+vypefSezP&#10;2mHaR7EkpUb42FyxClyQjaxnPWGQZ71X9m95E7lp31eylvvHp3Fxs9IudLwSj6FsRtkxshfKP0di&#10;Ny63Trvn5Mhnk5JoNw659MvIxve1z3YsCCCwHgLGvmPNXSRm9zl/VuW+tyqew+Nd5rx7mwU/t4xn&#10;xhYCF0vAnV/O+rmYTolZr4hZf7EGE61FAAEEEEAAAQQQQAABBBBAAAEEEEAAAQQQQAABBBBAAAEE&#10;EPAiwF/ZeWElUwQQQAABBBBAAAEEEEAAAQQQQAABBBBAAAEEEEAAAQQQQAABBBBAAAEEEEAAAQQQ&#10;QAABBBBAAAEEEEAAAQQQQAABBBBAAAEEEEAAAQQQQAABBBBAAAEEEEAAAQQQQAABBBBAAAEEEEAA&#10;AQQQQAABBBBAAAEEEEAAAQQQQAABBBBAAAEEEEAAgXUV0NVarOpm2IttF7lRK1fUi7vXM7N858lH&#10;mWlIUJyArjUSmZlBN7Fv2R2mH89T17aWzbLw81v9TmaeO9WkV+ZJK5TAvebVsJ9Zu3KppGrl6tx0&#10;/dFAjaJobhoOPhW4d/w4k+Lm9uXMNGkJqqVK2u7Yvv5oGNs+2aik9O9wkEy36J6T697Ezgpx7R8P&#10;clzLU3PQdjV7Pjr2MC/GYFI2dD0+35heOyUVu9IETDRSysTnJG2fQzZhMcaoHx7cnduUv7j/jnrY&#10;OZybhoNTAmn3uLS5cuoUVhFA4KmArtYTFGbg750yURg7FhIw7rN/2jPgQjmuV+Io5d5Yau4Fb4T7&#10;Du7j/Tt4oygQAQQQQAABBBBAAAEEEEAAAQQQQAABBBBAAAEEEEAAAQQQQAABBBBAAAEEEEAAAQQQ&#10;QAABBBBAAAEEEEAAAQQQQAABBBBAAAEEEEAAAQQQQAABBBBAAAEEEEAAAQQQQAABBBBAAAEEEEAA&#10;AQQQQAABBBCYEogOH0xtPV0t7V1L7GMHAmcR0LqklBNzZtF4GZe2tnMVfWvnaq50JELAFcgTi+56&#10;85KSOIEsywuMHt1Ro/s/UoP33lS973xdDd791vKZ2hz0VjOWT9TLjpEXO+EsG07MvLQYQWfJVs5x&#10;88qaO3dTYp26ZR/1ia/nmrDtCFTicZPlqCkkVmYyVpbOEZfSqR2bKQJdN9ZVShqu/RSUBXfp3StK&#10;be/Hzhp+8P3Ydp4Nid3pxjrVzd08p5JmSYGWE6s7Lbs899K08/Luu7K1p0paz03etvHq88TsnptJ&#10;ykHtxlA+jxigNp52bLlgsflibf9kIxG7XPbnmNfT8mIfAgick0BWTFiJ232Oi5GY4U4dQ8SsP8cm&#10;L1y0du5HiViyC+fICQhcDIFC55dyJYFmzuN5NVELdiCAAAIIIIAAAggggAACCCCAAAIIIIAAAggg&#10;gAACCCCAAAIIILDeAsmfyK93e6g9AggggAACCCCAAAIIIIAAAggggAACCCCAAAIIIIAAAggggAAC&#10;CCCAAAIIIIAAAggggAACCCCAAAIIIIAAAggggAACCCCAAAIIIIAAAggggAACCCCAAAIIIIAAAggg&#10;gAACCCCAAAIIIIAAAggggAACCCCAAAIIIIAAAggggAACCCCAAAIIIIAAAksJ6Go9fv6gH98ueOuV&#10;/VvqvcN7c3O9ffixGoyGqlomDOFcqIIOJsaAzdf0uwXlfpqNm6eubZ0eXJG140F2u7dXsN6L8OlK&#10;LZbcDAex7VkbTXtefzQ/7YetB+rW9hWu3VmIn+y/e/w4I4VSz1jHsyy1HPPmIBomsnbHhSQww+Xv&#10;ByblmtJV/9d+K6Vct9HNyun9r5mjTu0cebplLLut681YFqbXjm2zMUfAPkcklhzXR+KcFdzxpHes&#10;0q7j6apGxqjf+9FfqH/3M7+ktNbTh1hPEdDlcmKvSRtDiVTsWHWB9r/552p4792TZ1t5Fq3eekVt&#10;/8rfX/Vqr1f93PdJW3sz6K1XGy5Qbd3nu7RnwE3mMO2jRPNKzd3EPt873Hdh913Zd/nkjwACCCCA&#10;AAIIIIAAAggggAACCCCAAAIIIIAAAggggAACCCCAAAIIIIAAAggggAACCCCAAAIIIIAAAggggAAC&#10;CCCAAAIIIIAAAggggAACCCCAAAIIIIAAAggggAACCCCAAAIIIIAAAggggAACCCCAAAII+BaIjh4m&#10;itA7Z4vLlMiIHQhYgZ2v/KdK2ZhEumrjstn4GaWt7YVcLtXzpZe4bCwInEUgTyy6Z7YvnyVrzkkR&#10;cOOS6OZeSqrFdyVjyR0vnsmCZ5h+PP6PG+tkweziyZ14Q1mxhnZrDfVRPIfEVqvfUSrflJo4lx0X&#10;Q0BXqsmGZsRGTZ6QsiclvqSuncaoTDmDXTkFejni3J5c+znzI9lsAf3s68q8/SeTBMO77yiJo6gX&#10;iL1pOimxuRrhY3NNGnGBVloDew/MWHbsvdTnUi6V1LXGJXW/fTC3mPvHB+pTezfmpln4oDu/n0cM&#10;UHe+KqfccxZu2JqfIO/I7jKyMaqd50A3CdsIILA6AmaQEVc+Gp1vZUcjVX3lL01iBUsM+1JB7+Dn&#10;27DiSk/Eii3i/ae46pETAqsr4HwmJhXV1a0z1Tf1neo8nlfPVHtOQgABBBBAAAEEEEAAAQQQQAAB&#10;BBBAAAEEEEAAAQQQQAABBBBAYHUFKqtbNWqGAAIIIIAAAgggsOkCWmtVsn9M5XsxxvguQoVqSwgv&#10;aUuIJURbpB0h2hOqLb77JdQ49t2Ocb+H6JcQ40vaQ1vyj5qQ49h3/4dsS37hs6XcpLaIgO++l2cX&#10;32WMezJUOePyfH733RbJP8R8LEYhyglRhpj57pdQXtKOEO8VvvtF2uC7DOmTkNeLlOdzoS2L6Yby&#10;knJCLCHKkTJCzC++2xKqHdLvvtsSYmyNy/DdFt/5h2qHlCNtCXEPG5c1bpuv76Ha4nt+CdUvvtsx&#10;7udQ/TIuz9f3UP0Syst3OaG8pBz58r349pL6h2hLqH7ZlPlF2hFifI373+c4DtX30gbf10vItoTo&#10;/3K57LPrg+Ydoi2+x5eAhRhjIeeXEGYh5v0Q/SJlhLjuQ7RFxnKIvpcyfPd/qH4RM99LiL6X/gjR&#10;92IVqpxN6BdpA/PLYj0pXiHmlxDjOERbRNd3W0KM4fEo8d2WcTm+v4tZiLaE6hvfbQnpxfyy2OgP&#10;0fe++2TcYt9tkXI2qS2bMr9Iv4ToeynHt1mouVLaEmIJ1S++2xKqX3yPr7GT73Ikf99lhGqLlBNi&#10;HMu9xff9RfokRFtC9H2otvjuk/E49t0v0g7fZUhbQvXL2M3n91BtCXG9jPtmE7w25ZqUvgjVlhBj&#10;LEQZYuZ7HpM+2ZS2hPCSMsTLd7+EKEPaIkuI/vft9bQl/v8fsl/8t8b//BKiDVJGqH4Jca2EaEuI&#10;MsZ9H8JsU+YXMaMt45GT/X3Tnl9CXCti5nuMMb9kj93zSBGyX0K0z/c4DtEGKSNUv4SYX6Q9vvsl&#10;lNe4b+S7ryVkW3y1YZzvJrVF2uR7HG/S88smtSXkOJayfC4h2+KzHZL3JrVF2rMp80uofpE5xvcS&#10;qi1Sju8lRFtClCFOUo5vsxDvxuO2+O57yT/E/OK7jLFXiHJC9EnI6yVEe0L0S4gyQj2/hmiL9HuI&#10;e6Xvtvie78fXR6hrclyez++h2uK778VI2hJiDIRqi+9rMlTfSzm+2yL9H6JfpBzfS6h+8d2Ocf4h&#10;+iVEGaH6JURb5Hr0fU2G8vLdDhnH0hb52pTF9xiTPgnhFWqM+fYaj6uiy9HV+jjrk+9m0PN6n3z1&#10;8rPq929/Q0VzPnsbmUjdbj1Qr195Lla3RTdCjC+pk/RJiDnG278xtNVM0tpxULSfjK3ppVRreBtr&#10;Z51fWoPOdBVT1/e2tlW5NP63q7SSfjHDvur9f/9SqUpV6XL15Hvlhc+q8qXrqXksurNUKu7eoqu1&#10;ePG27k/nFWlL/ND0VrO6pQ56x9O7Euv/4r0/Odm3V2uqq429ydc1u75X27ZjqmS/Lvbn7jI27x8f&#10;JOzcHc/sXDm5Bhe9DusVp3/djO32YDSMXXtSRvlkXMg4m+qf4SCWLiWrzF2RHV/uUrZzTtH3suky&#10;+tFQDaPR9K7EerNSV1V7vY6XrVJNVUsVNbDnzlo6ti1itWifzMovz/6SnW+mF9NrF2on49FnX4zr&#10;LmYhypkuI7LPEu5Ssn0+ncY9nne7iDyyyppXxuNeK+v0k+N3jx+r7z58X/34jZdT00v/y5fvZV5b&#10;fJedN3+T8g6nzSgxXkK0JdQc47stMrZCtCVrfoke3VHDD96aDIVoZz/Rr5ODc1ZCtEWK990vPsoo&#10;17aScpPny+ShIveE8CqyvrPyyhrHs8470377HDi9yOcBRTsWnd90fWV9mfnFdJL30PJ2+rzgs19K&#10;9Ua8WQP/z5m+5zHf+cfB2EIAAQQQQAABBBBAAAEEEEAAAQQQQAABBIoXkM85vf1u1lR1U340OXW0&#10;uFXfn9dLTUOU4fPz+rF2yM+4Q5QVooyxne/vIdoSogz5+Zbv6yXE73+M+zuE2bgs399994tY+S5j&#10;bOR7DIRqi+92jL02aRyHaEuIMqTvfZcjZYS6JkOUE6IM6RPf5YQoI9S1H2Icj9vi+3uItoQoY+zk&#10;exxLOSHeJ5/+TcmcP/gYN3iJ73JNbsrfe4ScX2Q8+1ye9ktxf1M0q65Sju+2SP4hrknf7RgbhmjL&#10;uCyf30NdL1JOiCVEOaH6PkRbQpQRot/luvfdFsk/xPwSaq707TXu9xDlhChD2hOinBBlyBzmeyxL&#10;OzZlrgzZlvF14/O7734JMR+PfUK8h4UoQ8x8lyPj2HcZ437x/X2z2hLm8wTffSL5h+kX+Xto/+8U&#10;YdoiZv57Rub8SqXitSDx8n1vGY8x3+VIW0ItIcry7RXKSu6TvsdxqOeXUPNLiL4J0RYpI8S1ImX4&#10;vl5CtUX6PpSZ73Hmu0/GVmGekf3fX0KM47GZ774P0ZYQZYy9fI9laUuYcey755/mH6ItYib3fp+L&#10;LcL780uIdohRiDEmZYRYfF+P0gYpI0xzwvw8xPdz+KmZ3zEgYyxEW0KMY9oSQnnxMkL0i8wvvu9f&#10;0vIQc3IIr3Ev+p77pS0hnl/kM1Hf/R+qX3y3YzyOffeLePkeX6HGsZQToi2hzEK0xc6Wdr70/U4R&#10;Zn4ZjzPf331fk1L/ED8/knLCjDEpyf8Soi0hyhAp3+XIxwghxnHs34L3NARkPpavEIvWfn/fXeZj&#10;330vTuLl+xlGyvA9xqSMEF5jM59jTPoj3Dj2e72EakeIfpEyQowxMQtxTYZoS4gyQlwv9s6iIvuf&#10;7yVEW0KUMXbyff1L/r7LkLaIme+xLO3wXca4X3yXI16+7/nSFvnbQynL52K7Zel+MUcPY1XU25dU&#10;uXYaM+/pOI4l8bbhu++l4iGuyVDXS4i2FDG/1J5/PXPMzOv7y43dzPMlwXN71zKvB99mkr/vMqSt&#10;ocqY1y9Sj3Va5rXl1u5VJfHS2sN4DMfp9klsz3l5+J7vp+syrx7T6c667rstUecoVrVSc7eQMV2q&#10;J2PJSUE+vcygG2uLrjcLactJvRPxa8exLGNFTjb2nPZPDkyttGx9szx8979UR+awrHpMVXvlV323&#10;RfokRL9ITMG0OFclGzdy2WfnaDRI9KOUpecFZk2ckX+HjLFl65xVmvRJiN9/mdeWnnWNpuOazqj0&#10;0PatxA5tOPPKOLmUIV8hlhBj2Ve/6OffUIO3n8YCPrGycWSju++q6gufyU0XdZOxhsv2/WvWPDJr&#10;f+4CcyQM1fchyplXxrFzz06j2bUxy/KY50mTlr/su2Fjsd1vz4+VfL/9WL28/8ysLM60X5edv2Wz&#10;cfJknpxndqaCnJPkcxGJkX2yOPeCUrVa2Fwd5vOX4p9fSinxJavy+w/1089kHNJCNqXflxnHeSrh&#10;e2yd1sF/W07L8rsW4tlC+t1334+VQpTj+3lP2iLtmDeeh87cNm7/+HvJXtOljGdeeQwbz5XGPl8Y&#10;iTNv52n5ris1VbLPCmde7Ge8e3/jH0xO9/0sJlYh+mVen0wam3NFYsXGFvucr0/irZe9Xy/SHyGu&#10;FWmf736JokhtbaXETY7hLr8hfe/reX9cOykjRL9IOUWO5XH9p7/7bMtI5ipnkRjAZ7Ez1ZqTk50X&#10;zylmve9rRRoaou9lfgnRlnF7Eh1Y4A7xqtp3B9+LlOPbzOc16fqc5Vp085i3HWIcj8uXsnwuofrF&#10;93PY2Mh330s7fPeJtCVEv4TqE2mP736RMkItvudKaUcIr1D9H6ItIfo+1DW5SfPLprQl1DUZYoxJ&#10;GSH6RcxClMP8EmL2W7wM3/2ySc9ioa4VKcd3v4QqI5RZCC9pi+8lxL3Fdxum8/fdL8wv09r5133f&#10;833nn7+lpEQAAQQQQAABBBBYdwHnt0fXvTnUHwEEEEAAAQQQQGCdBOQDaPkl401ZfP/CiXww7LsM&#10;6YvhcOi9X+SXjEK0JYSZtCXEOA7hFaotIa75EL/IJu0I0S8yjkOMsRD9Ij/Y9N0W6fvRaOS9OdIW&#10;3/0fwss71CcFSFtC9IvvPpHmSFsGg6F3OnPyx2t+i5E/xBgO/V4v8sfdIRbpF99tqVR8/4PNT6VC&#10;XPsyV4a4XqRFvssRL99lhGiHlBHi2VWsQszHoe7H4uZ7CdEW6fsQ95Zarer9WSzEHDbu8xDPlb7L&#10;GLfF9zwmf3Tt+9oPMYeJV4gxFuodTOYX32NMvHz3vfRLiLZIGb6vFWlLiLEcYhxLW0J5+R7H0pYQ&#10;S6hrP0RbQowx8Qo1v4QYyyHGcYj5JdRcGcJL2hJijIVoi3z+4rstIa4Tmb9CzC9SRoj2hGhLqHEc&#10;an4JcQ8LUUaoe77v616s5F3P9/Ui+fsuQ9oi16T8jNrnImVs0hJijMk85vteGWrel3b4Hssh7i2h&#10;xnCo+cX3dS9eIcax3FtCLDKGfV/7ocZxiPtxyLb4nl9CjOMQY1jKkH7xPY5DXZOhxliIvgnRL1KG&#10;72tlPMZCPL/4Hsfjtvg2CzEfS1ukHN9tYa4U6fzLJs2VIecX3+M41DUpI8V3W0Jdk77bIVah2iJl&#10;+V5CPb+E6JcQbQk5v/h+fpFxHOL5JcQ9P0Tf+74Wx/mH6pdxeT6/h2qL72tFjDZp3g/RLyGvSd/3&#10;l1B977sd43Ecat73ObdI3nJv8f05cqj3oxDXpO/+GOcfoi2h5pcQ5YQoY3y9+J5jQrVlPNZ8fg8x&#10;jqX+vvtEygjRLyGe9aUtIe7H4hXiPhmiX0J4Sb+E6P8QXtKWEEuo+SVEWzapX0K0RcrYlHlf2hJi&#10;rty0+cV3/4eYX0K9H4W4JjetLSE+FxMz3+Xw/LL4Hdz33CI1CjG/SDkhrstQbZH2+F7kdzh9X5PS&#10;hhBjLNT8sinPL6HmyhB9H6otvq9HyT/UM3KItmzSXCnzi+9rP8Sz63iM+Z73Q7bF9xwjbfFdhvSL&#10;7z4Z973vtkj+vq8VacsmzS8h7mEyh/nu+3G/+B7LIZ73pC2y+DYLNb/4bodYhRjHUk6IJVRbQvRL&#10;iPuxlBFq8T2/hLompR2++z9E30u/h7i/SFt8P1tIO+TL9xKqLb6vFXGSf8/EdznSJ777XtoSYt6X&#10;MkK0ReYW3/NLiOte+sV3O8ZlhOoXKc/nskmf74aYK0PeJwufKyu12FAyg57X+bhaKqvndq6p20cf&#10;x8p1N955fEe9dvlZd/dC22IV4t/GLZf9P7/KGNPaLNT+vIlL9a1E0u7REzVotxP7l9kx6sbzi8pV&#10;1e12l8ly5rlyb5Fni0WW/mio5GvesmXrXC2dhseUe4vM+1HnWPW+8buxU7e+vKvUzpXYvrNsyL+H&#10;X2SIClOKu5hB/6QNWXNloxyfK+a15bDfVvL17pO7k2QVXVZXGrvqamNPXd0af99T9Uq8PpMTlliR&#10;5yTf933J/yzzy6PukRpE88dZzY6xpq6pXq9vx/HpeMtDYmeKzGR9W/70vWRyD6vaPrb3gPESFXA/&#10;iJzrXvLuR/ZvKzqdcTGFfq/X6+qoF59r0grYqTViBpJmu1pXB735fXNo896rN9OyLHyf/P3JyLnu&#10;ou6x6hRoJ30vz3y+F2mL77+nkXZMv4NH/dOxPG5fpJf/LEDKmL5+xnkX+T3rffLj44PcxX3tg2+r&#10;T+3dVE07vtOW825LWp3Oum+ped/eo5QdH2oqls7I3h+nx22o9yO5Ln0vk3nfc0FL9UnOumW2xRn7&#10;Ua+78DUc6jOLzLbkNJmXzEcZJuVZTuZg3/OLj7bMs/N5LGRb5H1/etG2/4rsq1BtOev8Mjp+Mt18&#10;+4tUdv6vbaUaeG1Lxb0v25i3vY7Sti4+lhDz2PRzmI82kCcCCCCAAAIIIIAAAggggAACCCCAAAII&#10;IOBb4OmvfPv53axx3UN8XitlyWf/RX7+P67/9Hevn6NPFRSiHPm5g6/fYZtqSpB/X09+X27QH0wX&#10;62Vd299nO+vPa/JWSH5GH6Jf5HeNfC/SlunfP/Bdns/85XdaBgO/YyzEdS9G0i++f+f/abzfyGeX&#10;nOQtv2MaRX7vYU9/b2bkvS0hCpB7ZK8b/9m5l3Kzf5Vz6WJP5n3P16RU0vdzhZQh80uv57dfZBwv&#10;+rvlUrdFl4r9XQzf84v87cJoFGZ+8d+WMP8u1XA48N4vMr5C3PNDvFfUajU1HMz/nepFr41E+gDz&#10;pJTZaCR/ZzxRlyV3hPy9GTP1e65LVjv1dG1/lzbEvC/l+J9fTJBrMsTzq7x/hZhfpBzf73pPn5H9&#10;PlfKNRliHId4pwjZFt9jTK6Vfr+fOvcUuVPe833PL9L3vr3ERNrhuy1yz48CPFdG9v7le34J0feh&#10;7vkn/WLfXX0u0hbfn/FI/UNcL/I+6ftakbaEKCeEl7RFxpjva1LKOcvf3sp5iywyln23JVS/+H7W&#10;F1eZK30/J0l/+O4TaYs8V/ouJ9S8L89JvtsiZYSYK0Nck1KGfCbue/F9rUj95d3Y178dMu0Toi0l&#10;+/dZ9vL3uvjOf1x5GWMh+kX63/cizy++F5lfQiwyT/qex+RaCfGuJ88Wvud96fsQ136Ivhcv32PZ&#10;d3+MnZ7e8/1/LjYuz+f3EPd86RffPzsUoxDvetL3Id7BQ1z7ck36no+lX+S91fci/RJmrvT8kGSh&#10;5DlpOPQ/v4SYL+XxxfcYk5+1h2hLiDHm+x45fR36NpO2hHgOl3bIfcznIn0fYgnZ/z7bE+K5Qurv&#10;u9/HRp6H10kx8g7u+x4W4rlCGuN7bpEyns4vfq/7TWuL7/E17pcQ5UhZvpcQ836I54qxkzxb+lxC&#10;fSYa4v4Srl/8z2Gh5soQ78Yhrkm5RkJ8ZhHiZ5ShxrG85/v+7FXa4rsM6Xv5HXHfzzByTcrvPPte&#10;QsyVMo7DXPv+fx5iP7EI8rtvvvtd8q/acey7X0oB4jRIW55eL35/371c9v/vdUtbnv5dmN/fF5Ny&#10;wsyV/v8+JETfi1eIuVJ+/8X3+5G0I0TfSzne55dAn72FmCtPfuYS+f1sX8ZxiOsl1M+PpC2+r5cQ&#10;z+HSL7L4fq6s2HuY72syxDwpVvJs4bst8k7hu0+kLTUbA8b3nFyx95Ygi/0gyXdbypVykOfwEL9b&#10;+/Rn4J4/fLMdPxz6/7sN+X3nZePkRI/uxYap2b6sWq2jyT65JqVffC+hnsVC/C243CdD/Kzd93Uv&#10;fS7977stWff8itGqLH//Oudveffr28oMRqozmB1zK8Tfbcj9OMTnlSGuSWmL776XMRbini/jOOv5&#10;5eduvaF+9/Y3pEqJ5SUbW+pabXfuv7kkXlKO70V+Pu372rdNyfQ6azulv02nFTvd2Os3q39iJ8zY&#10;ME48EYnN53MMn8SXcX6YF9nYhkW0RZpobDzO6SUadOdeLzvVxnTy1HWJ75d1zWUdT814wZ0n48Cx&#10;WzCLXMlD/f20bzPJ3/fvIwqoeLVt3Fr3E9jjwwNlmk48oVw9cJpIHx2o2E8ObMyykv2Zha8lxPux&#10;zPm++158pC2zPn/pOHGu5nlK3NotJy72OL3kv+w7xTived+3tvz/OzOR/XzPW1v2bexu2x96av7q&#10;vPemGl57cV6zY8dGBw9i27LRs7GLBymxT+Xf5fG9yBj2ea+crr/vOVneweS9YtZyaGPMZi3Ncj3z&#10;OWvZd73rjUtZ1VD3FoiDmpnZJwm081xhbFxweT+aNb/kzTcrnYyxcd9Hzs/cIxubdGBjkRaxyJzs&#10;uy3S90U/h0cm+f5g/8JNlTz/7YbcW3y/tz59P4rd/Yvo6kQetZr/3xmRQkPMlfK5mO93yhDPSOIV&#10;4jnp6TOy399NkLbItT/vmc/Y97R5i8y3Wf9ehfwzNuPn/fY/+x9V9OD2JMvKa19SW7/870+2l1kZ&#10;2bjl89qyTN7jcxtN/88v47KK+i6xYt3FDG2sbBXqZ+3+fx9Vrknf85hcK7u7uy6ll23f/w5nCC+B&#10;CTFXznufXLZzIvsZk7sM7edi6gz//n7a3DS0/waynsor1D3fbZOPbZ/9Mq6vmPr+99ClLPl5m7yH&#10;+1xkftna8hNHerre8j7h+53CfqgQoIynzy++2yLjuOj3o+n+GK9nPYuN0y3zXebjEG0p6ucG89oq&#10;PztMm1PnnXOWY9L/vhfpF9/jWNoQou/D/Q6E3/lYvOSzN99jLMR9Utriux1SRqhxLGX5XmQ+9n1N&#10;hugTcdqkfglxvUgZvt8nQ/VLiOcKaYuY+R7PmzSOaYuMmsUW3+NLahOiX0JcK6HaEsJL2hLCLFRb&#10;pD2+F9qyuDDzy2JmIa5JKYMFAQQQQAABBBBAAIEiBGb/Zm0RuZMHAggggAACCCCAAAIIIIAAAggg&#10;gAACCCCAAAIIIIAAAggggAACCCCAAAIIIIAAAggggAACCCCAAAIIIIAAAggggAACCCCAAAIIIIAA&#10;AggggAACCCCAAAIIIIAAAggggAACCCCAAAIIIIAAAggggAACCCCAAAIIIIAAAggggAACCCCAAAII&#10;IIAAAusmUKnFamwGvdi2j41X959Vt48+npv1e4f31DAaqUqpPDcdB5cX0NWtRCam303sW3qHm2et&#10;vnSWRWbQ6ncys9upNdLTjAbJ/eVqct8K7NGVeL3MMKXuKfVsVJbrr6EZqfvtg5Ov6ey37fi72thT&#10;V7fsV2P3ZH2/vq1KujSdbGPWxSBrud7cV1rrrGSpx+W8Wrmi+qNh6nHZKXNr2iJjI3YPyDk20vIa&#10;7zODlLnE87Wf51qWcecusu+gd+zujm23bXv26s3YPp8b2inL9LLnKZ/1Wae8Tco1oO21sQnLo85R&#10;7mb07P3pax+8qX7t5S/mPufCJpTxMeyfNj9lDJ0eZG1dBHQtPt+n3pfWpTErWk+d8owYe55Y0Xpf&#10;1GqZwdQ8JwjO5wGb7mKce2jJvn+cx+LOTVKHyL6Plp056zzqRpkIIIAAAggggAACCCCAAAIIIIAA&#10;AggggAACCCCAAAIIIIAAAggggAACCCCAAAIIIIAAAggggAACCCCAAAIIIIAAAggggAACCCCAAAII&#10;IIAAAggggAACCCCAAAIIIIAAAggggAACCCCAAAIIIIAAAggggEAhAq1H8Wx2rsS32ULgnAVKNt7X&#10;s9tX1O3Wg5k1+dTujZnHOIBAHoHXbNxOGWt/9NH3VOuTmG4VG6Pvs1deVD/zzGfyZEGaPAISf85E&#10;sZRFxSVJxpJrx8opeiMtjmharJMzl1uNx6TMijW0Oyt+51QFjvp+TaaKYnVdBdJiu6bFgF2wfXoY&#10;j7+cFpt3wSxJbgW60/H8MkSOem11w8ZfZVlCQOblqy8o9eD9SSbRh28p9aWvTLazVkynlUiizyk+&#10;V6IiG77jOC1mr9PmtPi5TpKlN/Nch3niKS9ckYoTI7aAuX3hOjhlunG7F85vE06o1pKtcO6ZyQTs&#10;QQCBVRIwWc9jo/T49DPb4Mb0dubOmedx4MwCOm0ulniyKTGAz1zIBTvRGKPUoKdOYlP3n34vXb6p&#10;eA/crIGQ+rlYNR6fPG+Ltf1MVpXKNmDw6ZxpomHe00mHAAIIIIAAAggggAACCCCAAAIIIIAAAggg&#10;gAACCCCAAAIIIIAAAjMEnN8enZGK3QgggAACCCCAAAIIIIAAAggggAACCCCAAAIIIIAAAggggAAC&#10;CCCAAAIIIIAAAggggAACCCCAAAIIIIAAAggggAACCCCAAAIIIIAAAggggAACCCCAAAIIIIAAAggg&#10;gAACCCCAAAIIIIAAAggggAACCCCAAAIIIIAAAggggAACCCCAAAIIIIAAAghcEAFdrcdaagb92LaP&#10;jZf3b6qv3lbKzMl8GI3U+4f31Sv7t+ak4lAhAs4YOMlz0C0k6+lMjJOnrm5NHz739dagk1mHnVoj&#10;Pc1wkNxfrib3rcKeSi1ei2G+a75Ric8V8UzOvnVsx4V8yfU+Xkq6pK5s7airW3vqamNP3Wjuq5vb&#10;l1VJ63GStf1+v32QWXdp7zJLtVRR/dFwZhaRMWoQDZWkm160HRvT87LJOTam83DXTb/n7lK+r/2W&#10;M9ckKmB37KTMP82Ufe65MlZDLrruzDmjgTL2/qhL5ZDVWM+y0q6BcnzMr2fDlHrYPVyo6m89/lC9&#10;cfVF9cLe9YXOu3CJy/a6mp4608bQhUNZ/wa79xzTDzuPr79gdgvc90k5o4hniOySSXEWAbdvdGVF&#10;31nO0rgc50Tt+D1UN/dynFV8El1LvgszPxXvTI4IIIAAAggggAACCCCAAAIIIIAAAggggAACCCCA&#10;AAIIIIAAAggggAACCCCAAAIIIIAAAggggAACCCCAAAIIIIAAAggggAACCCCAAAIIIIAAAggggAAC&#10;CCCAAAIIIIAAAggggAACCCCAAAIIIIAAAgggcD4CxkRKHcdjNendK+dTGUpFYI7Al26+rj48fqgk&#10;rpe7NGxMr89fe8ndzTYCCwu8cumWennvGXXYbyuJ0Xmpvq0qxCFb2HHeCabTShzWjd3EvrPscGPJ&#10;mV77LNnkPseN+SknpsU6yZ2hk1DiFcaWjPi1u/VmLHnaxlEvOw5o2nnsu0ACaXGSiogT54xfXfMT&#10;c/UC9dRJU7sLxDE96nP9FzI+nnlVqQfvT7IyB/eUsfG2csfY6hxNzj1ZsfGU0+LLxROxVYTAUrGw&#10;i6jAJ3lc3tpVFV1WQzOamatc24f2OWYvx719ZibOAe3E7jbD6YCgTmJfm25M8Q2JW7sUl/u8ZzMz&#10;zj1zqfw5GQEE/AsMkjHhpwuV+OaLLG7cUuPOnYtkRtpcAol3b3uWG082V0YkmghEjz5S3X/2P0y2&#10;ZWXrK/+ZKj/zcmwfG+stUPjnYvJsOD1njhabP9dbk9ojgAACCCCAAAIIIIAAAggggAACCCCAAAII&#10;IIAAAggggAACCCDgR6DkJ1tyRQABBBBAAAEEEEAAAQQQQAABBBBAAAEEEEAAAQQQQAABBBBAAAEE&#10;EEAAAQQQQAABBBBAAAEEEEAAAQQQQAABBBBAAAEEEEAAAQQQQAABBBBAAAEEEEAAAQQQQAABBBBA&#10;AAEEEEAAAQQQQAABBBBAAAEEEEAAAQQQQAABBBBAAAEEEEAAAQQQQGA9BXS1Fq/4aKCMieL7Ct5q&#10;VOrqud1rmbm+8/hOZhoSLC+gSzbcYyU+Dsygt3zGbg7DfmyPrtZj2+e90ep3MquwU2ukpjGjYWK/&#10;rlQT+1ZhR6Je9no30Sizavtb25lpikoQ2To96Byq7z/+QH39znfUP/3B19X//t3fVx8cfVxUEeeW&#10;z73248yybzT3M9PMS1ArV+YdPjk2GKX0uTsPONdsZqYpCUy/m9zr+dpvDbKv5e2Ua3m7upWsq7Pn&#10;eJDSHidNoZv1lDmne1xoERubWZQyL+e4NlbdYxRF6uAMY+Crt7+pRjnm+lVvv8/66VJ87jRp86TP&#10;CpC3FwFdi8/tqfclLyVfoExTnnm9vEtcIFKvTXWe77Tz/Oe17BXIPGofxWpRau7GtkNtuHOTlMv8&#10;FEqfchBAAAEEEEAAAQQQQAABBBBAAAEEEEAAAQQQQAABBBBAAAEEEEAAAQQQQAABBBBAAAEEEEAA&#10;AQQQQAABBBBAAAEEEEAAAQQQQAABBBBAAAEEEEAAAQQQQAABBBBAAAEEEEAAAQQQQAABBBBAAAEE&#10;EEDAu0D7UCk3VsrOFe/FUgACiwpca1xSX3npp9VerRk79brd/7de/hklMRdZEChCQGutLtW31dXG&#10;nqqUykVkSR5TAqbTmtp6uqoLikui6/H5Qdm4lWY4SJRX1A7TS8bK0zli7OUt341fmxVraDcl5p9b&#10;1lG/7e5iG4G4QDkltquNnbz04sSWTIsLtHQZFzCDrhPnah4B1/88nQWOPfNKInF05+3Evlk73Pug&#10;bpxPbK5Z9dvk/bliYRd4H59lWbLPmteae7MOT/bfzxFTeZI4z4o7vxcxt+cpdyqNcct06zSV9qKs&#10;psYnXGBuvyhOtBOBVRYwg/786rmfu85PrZQ7N7pzZ9b5HF9cIC3Wr8fPEhav4Pqdkfa+Z5x3wvVr&#10;FTV2BdI+F1PVJT6jdz+HtZ/rsSCAAAIIIIAAAggggAACCCCAAAIIIIAAAggggAACCCCAAAIIIIDA&#10;cgKV5U7nbAQQQAABBBBAAAEEEEAAAQQQQAABBBBAAAEEEEAAAQQQQAABBBBAAAEEEEAAAQQQQAAB&#10;BBBAAAEEEEAAAQQQQAABBBBAAAEEEEAAAQQQQAABBBBAAAEEEEAAAQQQQAABBBBAAAEEEEAAAQQQ&#10;QAABBBBAAAEEEEAAAQQQQAABBBBAAAEEEEAAAQQ2S0DXt5Xeuax0paZUtaZK1S2lRiOlKiWvDX31&#10;8rPqg6MHc8t498k9NYoiVS75rcvcSlyQg7q2pcywf9raQe90vYA1MxracWW/phdb5iotrX4nszo7&#10;1UZ6mtEgub9cTe5bhT1yrbvL0Na/Mr++L+xeV1vlmuqOpsaJm4/H7Sf9Y/Vb7/yx+vy1l9TPPftZ&#10;O0WVPZbmJ+tBNFKPu0eZmd9o7GemmZegWsoO4TqI5Hqsx7LR9h4QW2RcLLkY97rSJXu/mT/WlixS&#10;Hfe7mVnsplzL23L/y1iOB9l5Z2Sx0GFdaybSi6lu7iX2syMucHLfie9SKse14Z6yatsyhxj736LL&#10;k96x+tO7b6ufffaNRU+9OOnLztzpPrdcHImNaqk848YW+7xr7PuF/uT9YvTkgTL2Oa68d/Xp+1As&#10;MRt5BLTW9jnSPkN4fJfIUw/S5BMwzvNd4vkvXzZrm8p04s/ipebuubRFV+PP4VIJk+MZ9lwqS6EI&#10;IIAAAggggAACCCCAAAIIIIAAAggggAACCCCAAAIIIIAAAggggAACCCCAAAIIIIAAAggggAACCCCA&#10;AAIIIIAAAggggAACCCCAAAIIIIAAAggggAACCCCAAAIIIIAAAggggAACCCCAAAIIIIAAAggggMCi&#10;AkePkmfsXEnuYw8CKyBwa/uK+nuv/5J61Gupjo3ft1NrqH0b35EFAQTWSMCJSSI1141i4pLoekos&#10;uV7bxju65AXIpMXKqyVjnZy5cCduismIW1qzMTnlq58Wr/OTSvTssYGN+VV144CduZKcuHECabFH&#10;nVhKZ2rzdNwsm4HOEY/yTOVcsJO6c653l+LIjVfqJmA7n4CN8W3sM6ie8hzdeVuVX/tirvONGye3&#10;sZPrPBItJyD3RolTPG/ZsjH+ymlz4LyTznjsRnNf3T1+PPfs+8cH6rXLz81Ns8hB7dz7U+PILpLh&#10;WdI69xO3TmfJcu3PcZ73pD1Zz3xr32YagMCGCWResxn3H5fDjScvcXxZ/AroSvI93tj3FxsBmOWM&#10;AmlxYBVxYM+oubqnpX0utsy7vjwbmqnmnsvz6lT5rCKAAAIIIIAAAggggAACCCCAAAIIIIAAAggg&#10;gAACCCCAAAIIILAJApVNaARtQAABBBBAAAEEEEAAAQQQQAABBBBAAAEEEEAAAQQQQAABBBBAAAEE&#10;EEAAAQQQQAABBBBAAAEEEEAAAQQQQAABBBBAAAEEEEAAAQQQQAABBBBAAAEEEEAAAQQQQAABBBBA&#10;AAEEEEAAAQQQQAABBBBAAAEEEEAAAQQQQAABBBBAAAEEEEAAAQQQQKAogeqrX1DyNV7K5bKKomi8&#10;6e37K/u31Fff/+bc/AfRUN0++li9dOnm3HQcXF5A17aUaR9OMjL97mS9kJVBMj9d3Sok66IyaQ06&#10;mVnt1BqpacxwkNivK9XEvlXYkVYvM+zbqjXnVq9aqqhfffEvqd9578/U0IzmpvV58FsP3juZF778&#10;qZ9UN5r7PosqPO8H7SfKZOS6U22oZrWekWr+4Vo5O4RrfzRMZKIrtdi+p+MitmvhjcRcYuca30ue&#10;a3k7pR7bOeak45S5zGd7dD15XZpe22eRm5N32hjPcW2sOsCj7tGZq/hn995Wn77ynLq8tXvmPDb5&#10;RG3Hx/QcbexzKMv6C+iUZzdj5/Lx/Nr9xu+q3re/dtJQ3dxT1WdfUzu/9hvr3/DALdD22WX6ucEM&#10;eoFrQHF5Bab76eQc5/kvbz7rmi6aeueVNsh1fx5L2tykAj9nnke7KRMBBBBAAAEEEEAAAQQQQAAB&#10;BBBAAAEEEEAAAQQQQAABBBBAAAEEEEAAAQQQQAABBBBAAAEEEEAAAQQQQAABBBBAAAEEEEAAAQQQ&#10;QAABBBBAAAEEEEAAAQQQQAABBBBAAAEEEEAAAQQQQAABBBBAAAEELohA61GyobuXk/vYg8CKCGit&#10;1VWJ60NsnxXpEaqBwGICptuKn6BLkxhF8QOLb41jHU2feRJLbvvS9K7C1hOx/2zORcb9lFhDsSUa&#10;KWO/dKkc2z29sWvjQD3sJON1Tqc56nfUlQbx0aZNWI8LGBsrSZ/ETf1k/2j+mIqfnb6lnVhZEpeX&#10;ZXmB7jB/DDK59lkKELDPourmK0rd/vYks+jOD5QxRslzatZiOvH7oG7sZJ2yMseljffbB+pJv622&#10;ylV1a/uKqq5J3NFWjtjfEqM41HI9R4zne9a60MXtqwLm9oXr58auXdF44gu3a4kTJDZrYhlI7HIW&#10;BBBYG4Hp5+aUSi8cc9neY2PLkJjNMQ8PG7pq338kprK9L2l5F5KvOe/dHqqweVmmvO8RP3nzujnx&#10;uZi9bvQyz3fuc5H77Lh5hLQIAQQQQAABBBBAAAEEEEAAAQQQQAABBBBAAAEEEEAAAQQQQAAB7wIp&#10;v6XovUwKQAABBBBAAAEEEEAAAQQQQAABBBBAAAEEEEAAAQQQQAABBBBAAAEEEEAAAQQQQAABBBBA&#10;AAEEEEAAAQQQQAABBBBAAAEEEEAAAQQQQAABBBBAAAEEEEAAAQQQQAABBBBAAAEEEEAAAQQQQAAB&#10;BBBAAAEEEEAAAQQQQAABBBBAAAEEEEAAAQQQQAABR2C7uqVubV9RHx0/co7EN985uKNeunQzvpOt&#10;wgV0bSue56AX315yy/RT8nPLXLKMZU9v9TuZWezUGulpRoPk/nI1uW8F9uhKLVmLYT+5L2XPi7s3&#10;1K+//ovqT+++pT5sPVD9aJiSyv+ug96x+r/f+pr60jOvq5+6+Zoq6ZL/Qgso4X7ncWYuN5r7mWmy&#10;ElTL2SFcB6OUvqvEx6zJOS7m1ccMurHDulqPbfvYaPXjZaaVsVNNXsvNHHVrFzw3ptUttq+erKfp&#10;Zc9VsTwu6IZJG+M5ro1V53rYOTxzFSNj1O+//03165/+xTPnsdEnuuMjbQxtNMBmNi7xjGubaeQ+&#10;UW+eNHj05MGk4aZ9qKJua7LNSn4Bub+bztHkBBP6fjkpmZUsgZ2//h8r02srM7TvL/ZZTzd2s07Z&#10;mOMmGinTPY61p3RO7Z85N8VqxwYCCCCAAAIIIIAAAggggAACCCCAAAIIIIAAAggggAACCCCAAAII&#10;IIAAAggggAACCCCAAAIIIIAAAggggAACCCCAAAIIIIAAAggggAACCCCAAAIIIIAAAggggAACCCCA&#10;AAIIIIAAAggggAACCCCAAAIIILCeAubIiU1n40RoG7eOBQEEEEAAAR8C07FzJH/d2FFa60KK0p/E&#10;OprOLLLxX8rTOwpcL1+5pRo//3dsjJmOimx8TYm3lFaHsxaZFstS4g3NK2PXxvDMip8msUCvnFMs&#10;mLNacF5gAYnvOhUfU9sYsGbZKjixstLiAi1bxEU8vyvxrXIuR/12zpQkyxR45lWlbn/7NJmN22se&#10;fqj0tedP981am4ohJ0n01nrEJpN7y//7oz9Xj7qnMfCqpYr6xec+pz579cVZrV2Z/a1BdmzZnYDv&#10;wTealzJtPm4fKGPjmhb2nFSJx09OjSObWaslE5gonsGKxhOPVzLAloy9qZjSRcSoDlBrikAAgU8E&#10;MmPCRs7clyXnxGw29lmcxa9Aef+GuvwP/ttEIaPRKLHP147j/+2/tLFrbdzaSk0pe3+sff6XVfWz&#10;v+CrOO/56pL9JEbG8lTMcTN1r/NegTUoQJ7FjBmpSN7pSiVVSvlMa9WbIZ+L1T778yefh0X2s7Gl&#10;F/t+Mb2YaDi9yToCCCCAAAIIIIAAAggggAACCCCAAAIIIIAAAggggAACCCCAAAIInEEg/tP4M2TA&#10;KQgggAACCCCAAAIIIIAAAggggAACCCCAAAIIIIAAAggggAACCCCAAAIIIIAAAggggAACCCCAAAII&#10;IIAAAggggAACCCCAAAIIIIAAAggggAACCCCAAAIIIIAAAggggAACCCCAAAIIIIAAAggggAACCCCA&#10;AAIIIIAAAggggAACCCCAAAIIIIAAAgggUIzAq5efVR8dP5qb2bsHd1X0YqRKujQ3HQeXE9DVrVgG&#10;ZtCNbS+9kZKfrtaXzrbIDFr97DbvOE7j8s1wMF6dfNflFUl4ZTYAAEAASURBVA2jWalO6jheSav/&#10;+Jj7/crWrvq3Xvriye6jfls97B6pR53Dp9+7h+pJ71gZ9yQP28aW8id331I/OryvvvziF9T+1o6H&#10;UorN8l77IDPDG839zDRZCWql7LHXj4aJbHSlFt836Me3z7Bl3OuqFp9rzpBl5intlPnGPamZMv9s&#10;z7i+p889zpH3dPpl13W9mcyi107uY09SYJQyxld1Xk7Wfuaeh52jmcfyHLjTeqi++/B99dmrL+ZJ&#10;frHSuHNnyhi6WCCb0Vqdct+ZvjdFhw9iDS3vXY9ts5FPwH2uN4NevhNJFVygvHtFKfm6gIvptBKt&#10;LjX3EvtC7NDyTqa1Uub0zWl6bgpRB8pAAAEEEEAAAQQQQAABBBBAAAEEEEAAAQQQQAABBBBAAAEE&#10;EEAAAQQQQAABBBBAAAEEEEAAAQQQQAABBBBAAAEEEEAAAQQQQAABBBBAAAEEEEAAAQQQQAABBBBA&#10;AAEEEEAAAQQQQAABBBBAAAEEEEAAAQS8CbSc2HQ7F/Pfyffm6zFjY/8dfYlhZ/o9Jf+2fmoMJY/l&#10;kzUCCCBwFgE3LokuMCaJrjcSVTJdf7Hkyvs3lHzJEkWRDW9yGt8kUZGz7Kg68QolD4lZmBYz75P8&#10;d2pJA7doiWvJgsBcAYnZMx3aapSMATv3/LSDw+kMbUiglJhlaaexb75AZ5g/jmnP9uPAxvyrbkCc&#10;yPkqAY7efCVRSHTnbVW69nxiv7vDODEudWP14/t27PX7W+/8kXLH28DG2v39299UtXJVvbp/y23q&#10;Sm23+p3M+uS5h2ZmkjPBfn1HVUtlNYhGM8/o2+tV4k4XFgPa9lNsCRwDNC1m4kmMuFilLuiGPPNN&#10;x2B27pkXVIVmI7A2AiYrrvyC821ibhwW8Cy+NpoXt6KmZ9/T7VgZx0pNu2+unU61ftKmSb3tZ9hZ&#10;S3Rkf1ZhIqUqNaXl/ijfdSnrtLU73von/72KHnwwqXftjZ9VO7/6H0y212Wl+sIbSr5kGQ5HS38u&#10;pu27auyTtQXnz3Vxo54IIIAAAggggAACCCCAAAIIIIAAAggggAACCCCAAAIIIIAAAgiEFKiELIyy&#10;EEAAAQQQQAABBBBAAAEEEEAAAQQQQAABBBBAAAEEEEAAAQQQQAABBBBAAAEEEEAAAQQQQAABBBBA&#10;AAEEEEAAAQQQQAABBBBAAAEEEEAAAQQQQAABBBBAAAEEEEAAAQQQQAABBBBAAAEEEEAAAQQQQAAB&#10;BBBAAAEEEEAAAQQQQAABBBBAAAEEEEBgtsCr+7fUH37w5uwE9khvNFAfHj1QL+zdmJuOg8sJ6NpW&#10;PINBL7695JZJyS9R5pJlLHv6Ub+TmcVOrZGexo7TxFKpJnatwg5dqSWqYYb9xL48O3ZrTSVfL+3d&#10;nCQfRiP1uNtSD7uH6pH9etg5st+PVHd0tjImGc9Yud8+UP/4+3+gfv65z6kfv/bSjFSrsVvqmrXc&#10;aO5nJck8Xi1nh3AdjIaJfNyxcdZxMZ2x6cfnEl115prpxAWsyz2jHyXbNp11w14DlVJ5etfJerNS&#10;T+xzdxwPuu4uv9sn16u2ZZhJOSbHXDVJfIFXzGiUbH2OayN50mrtkXl12eXrH3xHvXzpGbWVcj9Y&#10;Nu91Pl8748OkzJPr3L6LWve0+47pP53LjX1miY4ex2hKl67FttnIJ6Cr8edLM/Dz3JevNqRCIF0g&#10;aifvobqxm544wF5t3y1Nrz0paTw3TXawggACCCCAAAIIIIAAAggggAACCCCAAAIIIIAAAggggAAC&#10;CCCAAAIIIIAAAggggAACCCCAAAIIIIAAAggggAACCCCAAAIIIIAAAggggAACCCCAAAIIIIAAAggg&#10;gAACCCCAAAIIIIAAAggggAACCCCAAAIIrKtA61G85jtX4ttsraTA8f/53ynz5IGt29N4SdWf+BVV&#10;+9JXvNQ1aj1Wo8f3lPzb/areVLreeLrupTQyRQCBjRew8RKnl1JjZ3pzqXVt5yh3mY454h5b9W1d&#10;TcbrS4s1Ot0OiVeZtbSIr5dFxPGyE991OD/mZC4wN1aW51iZueq0AYm6C8a3lVjAV84xFtQGkD9t&#10;QnNP6f2byhzcmzRpdOctVfmJX51sp62cxFx0Y0avQX+8+fF7qjNnrP3p3beUxD1f5aWVI77tTsB5&#10;SWutrtuYyHdaD+eySWzl/a1inpW0M7ebYUp877m1WfJgWjxxp05LlrC2p0uM6tNIyPYt371nrm3L&#10;qDgCF0RgGI8J77baRJG7a/62OzemzZ/zc+DomgkYY+8CbmzuivNOtmZtkuqexIHtHk9qbnI8j/X+&#10;8B+r6KN3JueUP/VjauvLvzHZ3pQVXarEm+L2f/zoxdlyYtYnrouLI0FLEUAAAQQQQAABBBBAAAEE&#10;EEAAAQQQQAABBBBAAAEEEEAAAQQQKEzA+S2FwvIlIwQQQAABBBBAAAEEEEAAAQQQQAABBBBAAAEE&#10;EEAAAQQQQAABBBBAAAEEEEAAAQQQQAABBBBAAAEEEEAAAQQQQAABBBBAAAEEEEAAAQQQQAABBBBA&#10;AAEEEEAAAQQQQAABBBBAAAEEEEAAAQQQQAABBBBAAAEEEEAAAQQQQAABBBBAAAEEEEAAAQQQWFBg&#10;p9ZQN5uX1b3247ln/uDgI/XC3o25aTi4nICubcUyMP1ubHvpjbT8qvWlsy0qg/5oqAbRcG52W5Wa&#10;qpTK6Wns+YmlXE3sWokdlZR6DQeFVU2MrjcvnXxNZ3o86KqDfks9aB+qh1371TlUB72WioyZTnam&#10;9aGJ1L/64E317pO76q+++AW1X01p45lyLu6ktm2/GMxbtNLqeuPSvCS5jtVK2SFc+2nj3RkbpoBx&#10;kZhLPF/3rX4n02in2khNUy1XVM1+yXwwa+mNBnbMRqqkS7OSFLpfa63UVlOp7vEkX9NrT9ZZmSOQ&#10;NsZt/67zImPzKMcYz2pjd9RXX/vg2+rLL/1kVtKLddwdH2lj6GKJbERr3WdcadT43hQdPbIbUayd&#10;5b2rsW028glo5/5uBr18J5IKgYACUfsoUVqpuZvYF2qHzE/Tz3VR2jtzqMpQDgIIIIAAAggggAAC&#10;CCCAAAIIIIAAAggggAACCCCAAAIIIIAAAggggAACCCCAAAIIIIAAAggggAACCCCAAAIIIIAAAggg&#10;gAACCCCAAAIIIIAAAggggAACCCCAAAIIIIAAAggggAACCCCAAAIIIIAAAgggUKCA/vxfVerwY2Uk&#10;NkTrkdJXny0wd7LyJ2DjJanTmGKm7y/+xPD976je1/9JrCmN3/hvlC6FiQ0VK5gNBBBYewHTiccl&#10;0Y29wtp0EptH4tZNxTqajjlSWEGhMqokY4iaYX9u6bs27mzWUkR8tawyOL7mAm58VxsXcullGH9W&#10;SYtZtnQZFzADiXW4yHLUb6srjfOLBbVIXVc9bfnZ19Xw4N6kmub++0piwrlx4iYJZMW5B8ou3diR&#10;byu9fNh6OLd+j7pHqm3b3nRi5M09KfDB40F2/NztHPfQIqt9o7mv7mTY3js+UJ++8nwxxboxQOfE&#10;Ay6mwHguqXGX3TrFT7k4W+61Q3zJi9P3tHQjBMwg43ksGi3UTu3GrS/iWXyhGpA4uEBKH+tyLXg1&#10;ii5QnotPP722ueeJA+tcTzrlc5Gi63ku+VUqsWJTn5NiKS7IhvtsSMz6C9LxNBMBBBBAAAEEEEAA&#10;AQQQQAABBBBAAAEEEEAAAQQQQAABBBBAwKdA/LcUfJZE3ggggAACCCCAAAIIIIAAAggggAACCCCA&#10;AAIIIIAAAggggAACCCCAAAIIIIAAAggggAACCCCAAAIIIIAAAggggAACCCCAAAIIIIAAAggggAAC&#10;CCCAAAIIIIAAAggggAACCCCAAAIIIIAAAggggAACCCCAAAIIIIAAAggggAACCCCAAAIIIIAAAggg&#10;kCnw6uVb6l778dx07x58pH75hZ9QJa3npuPgEgLVrfjJg258e8ktk5KfdstcsoxlTm/125mn71Qb&#10;M9OY4SB+TJeULpXi+1ZkS1dqpzUp21CflapSJjrd52lt2/b33lZTvbB7fVLCyJZ70G2ph51D9ah7&#10;dPL9gV1vD3uTNIusfHD0QP2j731V/eqnvqBeu/zsIqd6T3u/fZBZxpWtXVUplTPTZSWoSr9mLIOR&#10;M2Zt+tjYkPOH/Yxcsg+7176uOXNNdhYLpWj1O5npt+fUQcZpf9Sam4eUsVffnpumyIO61lCme3ya&#10;ZS97vjpNfHHXzGiYaLwuZV8biZNWaMej7mFmbaq2jYMo2Xb3xO89uq3euPqCurV9xT10Ybd12Zl/&#10;U8bQhcVZ44an3XfG96bRkweJlpUunT6nJA6yY7ZAtR47ZgZne5aLZcIGAgULGPue4S6l5p67K9i2&#10;Oz+ZfrHv4MEaQkEIIIAAAggggAACCCCAAAIIIIAAAggggAACCCCAAAIIIIAAAggggAACCCCAAAII&#10;IIAAAggggAACCCCAAAIIIIAAAggggAACCCCAAAIIIIAAAggggAACCCCAAAIIIIAAAggggAACCCCA&#10;AAIIIIAAAggggIAjoJ9/w+55QxF1zoFZ8U35d/TNVB19/jv6xo3DZGNfrGrctykSVhFAYEUFjI2H&#10;OL3oxs705tLrjV/5+zbmY03pesN+NVV17+rSeZ5XBro6Fcvyk0pkxRvasbH0spY8MQSz8uD4ZgsY&#10;G2Mz9myYEk9zUQEdjWKnuDGBYgfZyC3QXTCO6VGOGKK5C7/gCUvPfVqp7/zhqYKN+Rt99I4qv/i5&#10;033OmukcOXtsbNrGbmLfqu140puK0Tqjcge9lmo6MfJmJD2X3a0cccd2Asfuvt68lGlxPyOOfGYG&#10;Uwm0xMSeWkwBc/tUdtmrKTFH3TplZ7KZKSRGdez93o29vpnNplUIbIxA1juacp6DMxtejs/Xijkh&#10;k2ztE6T1sXPfXss2Os9WmdeKbaRx329SPhdZSwun0trGtY8tKc9JseMXZEPbzyKmF4PLNAfrCCCA&#10;AAIIIIAAAggggAACCCCAAAIIIIAAAggggAACCCCAAAIInEkg/tP4M2XBSQgggAACCCCAAAIIIIAA&#10;AggggAACCCCAAAIIIIAAAggggAACCCCAAAIIIIAAAggggAACCCCAAAIIIIAAAggggAACCCCAAAII&#10;IIAAAggggAACCCCAAAIIIIAAAggggAACCCCAAAIIIIAAAggggAACCCCAAAIIIIAAAggggAACCCCA&#10;AAIIIIAAAgggUJTAq/u31Nc//M7c7DrDvvqo9VA9t3ttbjoOnl1A17ZiJ5t+L7a99MYgJb9qbels&#10;i8rgqN/NzGq31pidZjSIH6tU49srtKV3Lqvd/+i/VsrWUevSudasbMu/2tg7+ZquSNde8w86T9Qf&#10;3fme+th+X2Tp2b747R/+iXr98nPql1/8CbVVWY1xdq99kNmMm839zDR5ElRL2SFc+6NhIivtWBnb&#10;D8suxrm2dLW+bJZzz28Nsq/lnersa3m7uqUed1tzyzi2ZezVt+emKfKgrjeVmcrQ9DpTW6zOFEgZ&#10;46pUnpl8HQ487BxlVvNTl24omVu//+iDzLS///431d/7zF9R5dL53gsyKxoqQTk+d5q0MRSqLpRT&#10;mID7jCsZj+9N0eGDRDnlvauJfezIFnDv7ybt2T87G1Ig4FUgajv30bJ9H3Leg71WwMk8UXaO51gn&#10;CzYRQAABBBBAAAEEEEAAAQQQQAABBBBAAAEEEEAAAQQQQAABBBBAAAEEEEAAAQQQQAABBBBAAAEE&#10;EEAAAQQQQAABBBBAAAEEEEAAAQQQQAABBBBAAAEEEEAAAQQQQAABBBBAAAEEEEAAAQQQQAABBBBA&#10;AIHgAmZo43X94E+VkTg/n3zpz/5lpW++HLwuFFisgBt/Qnn8d/TdOEwSp4kFAQQQOIuAiSJ7P2rH&#10;TtXNvdj2shvV134qloUur288NLGp/eRfU7pSV9rGEy3XG6q8fyPWPndjbhzPTxIf9eN94ObBNgIS&#10;PzW2yDPlMkvvOHG2trEoWZYXGEajhTI56hNfcyGwOYlL8k4l8Wij03iz0Z23VfnFz808y3RS4q82&#10;dmemX5UDfTcOdErFVn1stQbZY39nXizslDYvu+tGjrjID9pPlDHGxrTWyxanlBMDVI0Wmz+WrkDa&#10;OLLx6VisgBOjWg1TYssDhQACqyuQFVd+wec17T6L2/ONiey9gJjWqzsIlquZSRlD8hnAui+6Vo81&#10;YRyjOrbT3XBiLGv3HummX9ftCrHZ07qu8toXVVnes+S51b5rlS5dS0vGPgQQQAABBBBAAAEEEEAA&#10;AQQQQAABBBBAAAEEEEAAAQQQQAABBBBYQCD+WwoLnEhSBBBAAAEEEEAAAQQQQAABBBBAAAEEEEAA&#10;AQQQQAABBBBAAAEEEEAAAQQQQAABBBBAAAEEEEAAAQQQQAABBBBAAAEEEEAAAQQQQAABBBBAAAEE&#10;EEAAAQQQQAABBBBAAAEEEEAAAQQQQAABBBBAAAEEEEAAAQQQQAABBBBAAAEEEEAAAQQQQAABBBAo&#10;XmCvvq2uNS6pB50nczN/5+Aj9dzutblpOHh2AV2rx08edOPbS26Zfi+eQ6WqdKkc33eOW8eDTmbp&#10;27WtmWnMcBA7psvV2PYqbWitlao6/b1KFbR12arU1PO719Xf/fRV9ad331Z/du8Hytj/Flnefvyh&#10;utN6qL780k+qF/duLHKql7T32weZ+V5v7memyZOgVs4O4TqIhomsdLUW2+eO69jBnBum71xb1dnX&#10;Uc4s5yZrueWlpN6pNVL2Pt21naN+xwNnPpuZW0EH6s1YRgnT2FE2JgIjZ4zbuU+XV+e+M6nnAiuP&#10;OoeZqa9u7anPXfuUeu/JPdUbxe9N7skHvZb68/s/UF965tPuoXPbPrbPH91hX+3VmqqaYy4rtKIl&#10;Z+50x1ChhZFZKAEt40ieOaPRpEjTf/qcO3ryYLJPVnRjV+kVf0aKVXiFNhLPEKHvlStkQVVWVyBq&#10;H8UqV2ruxrZDb2jnuXM8N4WuB+UhgAACCCCAAAIIIIAAAggggAACCCCAAAIIIIAAAggggAACCCCA&#10;AAIIIIAAAggggAACCCCAAAIIIIAAAggggAACCCCAAAIIIIAAAggggAACCCCAAAIIIIAAAggggAAC&#10;CCCAAAIIIIAAAggggAACCCCAAAILCdg4MObPfzt+ynNvKHXz5fg+ttZPwInTZjzGnzC9dtynPjuu&#10;VDwhWwgggIAj0Du2O+JxDks2FhFLukBpa1ttfelvTg5WKk7srsmR05XtavYcfZQjhuBpjqxdSAEn&#10;xqvOiLOXaTToJ5Jo51kmkYAdmQIS5zQrBqKbSavvPNe5CdjOLaBtrOfSMy+r6M7bk3OiO29N1tNW&#10;TLeV2K23dhL7VmlHz8aAHpoos0qrfm+R2JtZS54YuVl5LHL8ko0TX7fz7bzreGDjOj7uHqkrjb1F&#10;sk5Nm4zfbaNPy/yuw8SOTYu7nKxTatU3fmcyvmTyvrnxCDQQgTUVMJG9R07F4E1rhlk05rLzLH6S&#10;p+RRicezTyuLfWsqYJ+3Ekt5/fvbjQOrcjyPGRsrPbZsauxq9zpf9p07hra+G9XXvri+lafmCCCA&#10;AAIIIIAAAggggAACCCCAAAIIIIAAAggggAACCCCAAAIIrKhAaUXrRbUQQAABBBBAAAEEEEAAAQQQ&#10;QAABBBBAAAEEEEAAAQQQQAABBBBAAAEEEEAAAQQQQAABBBBAAAEEEEAAAQQQQAABBBBAAAEEEEAA&#10;AQQQQAABBBBAAAEEEEAAAQQQQAABBBBAAAEEEEAAAQQQQAABBBBAAAEEEEAAAQQQQAABBBBAAAEE&#10;EEAAAQQQuLACr12+ldn2dw7uKGNMZjoSnE1A1xrxE6ORMvarsGXQjWWlq055saPhN476ncxCd12j&#10;6TNGg+ktpSrV+DZbZxIo6ZL6mVufUb/++i+oS/XthfM4tuPuN9/+1+qr739TDYsczwvWROaujztP&#10;Ms+62dzPTJMnQa1cyUzWHw2TadxxO3TGdfKMzD2m71z7tXrmOcskaOW4lneqWzOLaM45Nj5JxlXI&#10;Rded+bLXDln82pZl3DGe47pY9cY+7BxmVvFqY081q3X1C899LjOtJPizez9QT3rHudL6TPRx+4n6&#10;v77/r9Q/fPN31D/63lfV//Kt31a/9/43VOpc5aki2pkDE2PIU7lk619A1+Lz/vjeFB0+iBVevnQ9&#10;ts1GfoHKtedV9aXPq9rrX1L1z/2iqn/6p/OfTEoEAgmYdvw+WmruBSo5vRj3GW88N6WnZi8CCCCA&#10;AAIIIIAAAggggAACCCCAAAIIIIAAAggggAACCCCAAAIIIIAAAggggAACCCCAAAIIIIAAAggggAAC&#10;CCCAAAIIIIAAAggggAACCCCAAAIIIIAAAggggAACCCCAAAIIIIAAAggggAACCCCAAAIIILAaAlri&#10;wLhxfrqt1agctVhKwI3xoZz4U0tl7pxsnDhMutZ0UrCJAAII5BMwg57Su1dt/Mja5ATd3J2ss7K8&#10;QLlUUtvuvd/JdmQi1bF9wYLATIGyE+PVjQE788QZB4bJ8aY9x8qcUZON2t0d9hduT554wAtneoFP&#10;KD37eqz15uiRiuzXzKVzFD9kY1m6cRnjCc5/qzNKXr9ptWoNsmNNp50XYl/fzmFZsTa37LNJpVQO&#10;UZ1YGdebl2LbaRv32gdpuxfflxIn1gxT4iUvnnO+M9y4tXJWJTumc77M1zxVxYkfzXPamnco1b9Q&#10;Anlip0fRYiQp87UqIHb9YpUgdUgBk/Jcv+rPiLl8nHc+08/xXOncA/XU50e5ylyTRCc/t5mqK7HZ&#10;pzBYRQABBBBAAAEEEEAAAQQQQAABBBBAAAEEEEAAAQQQQAABBBBAAIFCBfhNzUI5yQwBBBBAAAEE&#10;EEAAAQQQQAABBBBAAAEEEEAAAQQQQAABBBBAAAEEEEAAAQQQQAABBBBAAAEEEEAAAQQQQAABBBBA&#10;AAEEEEAAAQQQQAABBBBAAAEEEEAAAQQQQAABBBBAAAEEEEAAAQQQQAABBBBAAAEEEEAAAQQQQAAB&#10;BBBAAAEEEEAAAQQQQACB5QVe3X9W/dGd783NqD3oqbvHj9WtnStz03HwbAK6upU8sd9Vams7uf8M&#10;e4ztv9hSq8c2z3uj1e9kVmGn2pidZjiMHysTQjMOstzWze3L6t/7zF+x88R31JsPfrRwZt/6+F11&#10;+/Bj9Wsv/5SSvEIvB72WGkTOGHEqUS1V1H59x9l7tk3JK2tJq4+u1OKnmUiZ0VDpZcbzsB/PM22u&#10;iadYaqs1yL6Wt+fUYd6xccWOB3ZuDLjoWjNWmulltzF2wkXdsGN3etE5rovp9Ku4/rB7lFmtK43d&#10;kzSfvfqi+t7D2+qj40dzzxnZ6/wPbn9L/e3Xfm5uOp8H3378ofrdH/2FkrqMl8gY9d2H76tHnSP1&#10;77z+C6pcKo0P+fteKsfzdsZQ/CBb6ySga1vKdI8nVTbyjGuX6MmDyT5ZKV26FttmI79A/bM/r+Rr&#10;vGitlbHXMQsCqyQQtQ9j1dGf3DNjOwNuuO/g47kpYBUoCgEEEEAAAQQQQAABBBBAAAEEEEAAAQQQ&#10;QAABBBBAAAEEEEAAAQQQQAABBBBAAAEEEEAAAQQQQAABBBBAAAEEEEAAAQQQQAABBBBAAAEEEEAA&#10;AQQQQAABBBBAAAEEEEAAAQQQQAABBBBAAAEEEEAAAQQQOJuAxDabiuNjui2lz5YTZ62QQOLf0Z/q&#10;48Kr2WvHstT1OTHiYinZQAABBOICpb1rqv53/4uTncbGzatFAxuDs5iYgPGSLvbWTq2hsmL4HdmY&#10;oI3qasUpvdi9tmKtL1fjFRraa3WZxY2Ra/Nyn2WWyf6ints9Q78c9ePPdRfVrqh2l579tM3qn8ey&#10;iz58S5XeSI83aTqtWFq9BvfArhvnNtaC041VHlutT+IhntY2uTY3DnYyeWF7bjT31QdH8TiNbub3&#10;jw+UxDxddkmNdyxxQEM9D6TNWe79ZtlGruv51XiManlOZkEAgfUQMCnPuYmaR/G43Ynjzg5dcZ7F&#10;7fGTuPVOOjY3SCDtHlmJ3xvWsbWJd76Mz69NNLIBrO3X9BLqOWW6zBDr7jNQ2hgIUQ/KQAABBBBA&#10;AAEEEEAAAQQQQAABBBBAAAEEEEAAAQQQQAABBBBAAIH/n707e7Ikuw/DfPJutfc20z2YnsFgFgx2&#10;DERSBCkSIEhJlGSTcliSw5JCerGfHOEHh/3gF/vN/hP85gc/2BFSSJbtkMO0KWohCYqiAAIgBiC2&#10;wexr90z3dNded0tn1qCrby51M++tW1W3qr5EVFSek7+z5HczT+YtDvt37gUa5/4MnSABAgQIECBA&#10;gAABAgQIECBAgAABAgQIECBAgAABAgQIECBAgAABAgQIECBAgAABAgQIECBAgAABAgQIECBAgAAB&#10;AgQIECBAgAABAgQIECBAgAABAgQIECBAgAABAgQIECBAgAABAgQIECBAgAABAgQIECBAgAABAgQI&#10;EDhjAlcWV8O1xbXKWb98753KGAHTCUSdxULDuLdbqJu6ItdX1C6ON3XfM2i42dup7GW1s3RoTDzo&#10;ZY5FrXamrHB0gXajGb765BfDbz/7S2G5tTBxh/f2NsP//qOvh3//zo/CMB5O3P4oDW5t36tsfmP5&#10;coiiqDKuTkCn2aoM6w76hZio1SnUxf1uoa5uRdxN1pA4zoSXrTWZgCMWNtMxK7Zx9/JKu/ra2s6t&#10;ZxXDHflwtJBde+K97SP3eRE6iIe5a7zGfTHPLtu9vbBbcT+2knXyUmd5/zTS9eRrT70QGqF6XXlr&#10;84Pwk7tvncrpf/u9l8LvvfbtMDhkXb61/WH48d03T2RuUf4aGQ5OZFyDHL9AlL7DJfdE+ruxejX5&#10;vZg8nuIwWL+TGbx56ZFMWYEAgfMlMNzZyJxQY/lSpnzShfx78f6780lPwngECBAgQIAAAQIECBAg&#10;QIAAAQIECBAgQIAAAQIECBAgQIAAAQIECBAgQIAAAQIECBAgQIAAAQIECBAgQIAAAQIECBAgQIAA&#10;AQIECBAgQIAAAQIECBAgQIAAAQIECBAgQIAAAQIECBCYRiDJO5fZdjczRYUzKpDLLRcnOXOOa4v3&#10;snnjooWP8u5MOl48HIa4uxOG2+theP/9ZL86h9WkY4gnQODsCKS5+NI8RHJJzv4zWxuTy/PBaJvJ&#10;emw7nwJ7Sb7WHyX55L7x3o/Cd99/Jdyb5t2vlcuxmcsBO6lcVPKesp+vbNKOxGcEdvuTv/9tJfk9&#10;TzpHbGbS56zQuPpYCLn8WsN3fnLoWca53FxhqTo/+KGdndCBnV69PLnz/FyplQc79/3qhHjD9eUr&#10;lUPdrpFnubKTNKAkf3c+x3etfqYMKhsrasopnnIWclTXvO+m/Cg0I0BghgJxjfs1/XvYRFvZ2njE&#10;9/GJxhd84gJxSR70c/G3kiQn9egWJ99Fxm4l91PU7oxtclYP5nOzl70nndVzM28CBAgQIECAAAEC&#10;BAgQIECAAAECBAgQIECAAAECBAgQIEBgvgRy/58B8zU5syFAgAABAgQIECBAgAABAgQIECBAgAAB&#10;AgQIECBAgAABAgQIECBAgAABAgQIECBAgAABAgQIECBAgAABAgQIECBAgAABAgQIECBAgAABAgQI&#10;ECBAgAABAgQIECBAgAABAgQIECBAgAABAgQIECBAgAABAgQIECBAgAABAhdV4LmrN8Pdd3889vRf&#10;/vDd8JUnvzA2xsHpBKLOQrFhd69YN2VNnO+rbLwp+55Fs83ubmU3q52lw2P6veyxZjtbVpqZwMcv&#10;XQ9/7zNfC3/w1vfCy/fenajfOMThm8k68/r9W+E3n/n5cHVxbaL20wbf3r5X2fT60pXKmLoB7UZ1&#10;CtfeoF/srlVy3fa6ISwsF2Nr1MRl91V7sUbL6UM2uzuVjZfbJevdz1qt1JjfVq96vaicxCQBC7m1&#10;pze7tXmSaZy52H7uGm9W3xfzfI53dtYrp3ctWdOiKDqIe2TpUvgLj30yfPvWSwd1h+388Ts/CJ+4&#10;dCMstDqHhcy0fhAPwx+88WL40d03K/tNYz736Ccq444ckLtG4rJ18siD6OA0BC797f86RLnPd7iZ&#10;PJsH2fe3xqVHT2N6xiRA4IQE4u2NzEjR8sl8F8gMOlKIOtn34vik3zFH5mKXAAECBAgQIECAAAEC&#10;BAgQIECAAAECBAgQIECAAAECBAgQIECAAAECBAgQIECAAAECBAgQIECAAAECBAgQIECAAAECBAgQ&#10;IECAAAECBAgQIECAAAECBAgQIECAAAECBAgQIECAAAECEwksrWbDdzazZaUzKVDIZVeWg2pGZxbv&#10;bWd7GpcjLht5UIp3N8POP/ofDsrpTufX/0FoPfNCpk6BAAECBI4usNapzme40c2t7UcfVg9zIPDG&#10;+u3wr978s9Adyfn1J+/+MLzw6DPhlx//bCZ33tjp5nO8HjVPXD/Js5nfcjmB8oeVqwV287l5q5sk&#10;WWJDSHMCX5oy72mNIS5cSPPm82Hw028dnPfwvVdCPByEqNE8qHuwE+e+i0VLp5ub68G8xv3e6dfL&#10;yVonP+24cY7zWJ25jc2DfYyTu7FcnR/5g+37YZjkFG1EjSPNJJ8jcr+zo67vk8yobKzW2c5dO8np&#10;j41tZ3PTxjXvu7F9OkiAwMkI1Llfk/eCSbaoJG99PMV7XzpmnLyH7/27/yuk+TijJBd8nLznR09+&#10;JsgJPMkncgKxZZ/vCeUtP86zS6+5zJacZzwcJu/J5e806fVa2M6BQ+Gc0opc7m652UuVVBIgQIAA&#10;AQIECBAgQIAAAQIECBAgQIAAAQIECBAgQIAAAQIzEPBfas4AURcECBAgQIAAAQIECBAgQIAAAQIE&#10;CBAgQIAAAQIECBAgQIAAAQIECBAgQIAAAQIECBAgQIAAAQIECBAgQIAAAQIECBAgQIAAAQIECBAg&#10;QIAAAQIECBAgQIAAAQIECBAgQIAAAQIECBAgQIAAAQIECBAgQIAAAQIECBAgQGDWAs9deTx8890f&#10;j+12s7cTbm19GB5buTo2zsHJBaL2YqFR3Nst1E1dkeurbLyp+55Bw83uTmUvKyVGDxp1fuFvhPbn&#10;fjXE/V4Ig16I2gsPDvl9DAILrU74a0//Qnjpw7fD19/6fthLzCfZbm/fC//4B78ffvXJz4cvXn8m&#10;RFE0SfOJY9PxqrbHlq9UhdQ+3mlWp3DtDvuF/qLENb/tX9P5yprlsjXkOO+N/nAQeiXnNTrdxeQc&#10;243Dfcbd5w/62cqtZw/qj+t3tLCc7ToehnhvJ0QLS9l6pYxAnLsWohr3RaaDOSvc3d2onNEjS2uF&#10;mF98/FPhp8laud7dLhwbrdjpd8OfvPuj8LWPvzBafSz76Zr9/73yp+HtzQ9q9Z++++0m80vv32Pd&#10;8tfIoLhOHuv4Oj82gbL7f7BevP6al68f2xx0TIDA6QrEyZoe577zNZaLz82TnGXUyX4Hj3t7Jzm8&#10;sQgQIECAAAECBAgQIECAAAECBAgQIECAAAECBAgQIECAAAECBAgQIECAAAECBAgQIECAAAECBAgQ&#10;IECAAAECBAgQIECAAAECBAgQIECAAAECBAgQIECAAAECBAgQIECAAAECBAgQIDC9wOJqtu3uVras&#10;dCYFCrnlkpxQ6b/3X5b746gnGO9l8+kU8jTVGaAsn03fv/1fh04MAQIEJhVY7VTnzauTE3TSccWf&#10;rsB68rz+vde/FfpJ/sT89uIHr4aV9lJ4IckHWmeLm+1s2IQ5SLONk1JJvp+olRuj0EhFlcDuoFsV&#10;Unp8I8kPdSmfd7M0UmUdgcbN58Pgp996GJpc7/H7b4TosZL7LZfnMlrKfVd72Mvc7O3UvM7StWcn&#10;eb9fas1fjujNGnltV8fkwT7OD2MteWYvJd+V0hylh22DxPbOzka4vnz5sJBa9VF+bU9apXmQjzdL&#10;9MjU0jzi+a1kTvmQi1CO8veN/KwX4WN3judEIO4dvn4fnGIub/dB/SE7UZLzuvnU58P++3K6TiY5&#10;nKMa3/HKukv/ptf/yTcyh9qr10K49GimTuF0BeKS963z8H0p6pS8F6bfDRcO+ZtFyd+KC8/I0/2o&#10;ZjZ64W/4Ze9JMxtNRwQIECBAgAABAgQIECBAgAABAgQIECBAgAABAgQIECBAgMBFFmhc5JN37gQI&#10;ECBAgAABAgQIECBAgAABAgQIECBAgAABAgQIECBAgAABAgQIECBAgAABAgQIECBAgAABAgQIECBA&#10;gAABAgQIECBAgAABAgQIECBAgAABAgQIECBAgAABAgQIECBAgAABAgQIECBAgAABAgQIECBAgAAB&#10;AgQIECBAYF4FHlm6FK4srFRO7+V771bGCJhcIOosFhv1dot1U9bE3WxfUXthyp5m36w76IXesD+2&#10;46VWJ7QazUNjGpceCc3Hng6tJ54Prac+F5qPP3dorAOzE3j+6hPhP/30r4Un1x6duNNBPAx/+Ob3&#10;wj9/6d+Fze7OxO3rNugPB+Hu7kZl+I3lK5UxdQPazVZlaG9QvOaj5DrPb3G/m6+qXc7f9/sNy9aa&#10;2j2OD9yo8TmutkvWupFul1vVa9NWbj0baX4su1FnudBv3N0u1KnICeSv8Rr3Ra6HuSre2VmvnE/6&#10;LpXf0mfX1556IV9dWv7BnTfCe1t3S4/NqnJ9bzv8Hz/+o/D25ge1u4yTyNfXb9eOnzYwamTXzjh/&#10;DU3bsXZzKTBcL16DjcuTv0/M5cmZFAECBYHhdvE52lguPjcLDY+xovCdOI5D6fvzMc5B1wQIECBA&#10;gAABAgQIECBAgAABAgQIECBAgAABAgQIECBAgAABAgQIECBAgAABAgQIECBAgAABAgQIECBAgAAB&#10;AgQIECBAgAABAgQIECBAgAABAgQIECBAgAABAgQIECBAgAABAgQIEJhGIFpczTbb3cyWlc6mQFl+&#10;qWPI1xT3eyEkub1Gt2hhabRYa/+jnFtRJjbuTZ9zK9ORAgECBAhkBNY61et0nVyCmU4V5l7gz++8&#10;FvpJ3s/Dthc/eOWwQ8X6Vjtbd9Q8cf29bH9JLs7ojOcrzJ7Q6ZR2psxfuiG/5kw/sMbjn0z6y77n&#10;Dt5+qXSMeCebLzdayn1XK211upW7E1xnx5lv+CgKW73qPMgrNZ6dR5nDuLbXa+RIvr19b1wX9Y6V&#10;rLsnmQc0TnKSF7Yx+ccLsee5Ip+jOvkOvv9d/Dyfs3MjcE4E4l7uPbfkvOLh4e/oJeGhcfl6WPrN&#10;/yws/sY/DIu/9nfD4q/+ndBYvVIWWl1X9rfCTnVO+OqORcxUIP37a37LPxvyx89Cub1YmGXc2y3U&#10;Pago/Vtxu/Pg8Pn63cx+5z7Jd7LzBelsCBAgQIAAAQIECBAgQIAAAQIECBAgQIAAAQIECBAgQIAA&#10;gSqBRlWA4wQIECBAgAABAgQIECBAgAABAgQIECBAgAABAgQIECBAgAABAgQIECBAgAABAgQIECBA&#10;gAABAgQIECBAgAABAgQIECBAgAABAgQIECBAgAABAgQIECBAgAABAgQIECBAgAABAgQIECBAgAAB&#10;AgQIECBAgAABAgQIECBAgMDpCDx39WblwC9/+E5ljIApBDqLhUZxd69QN3VFL9dXyXhT933Ehhvd&#10;ncoeVjtLlTECTkcg/Wx++9lfCl954vOhGU2euvTNjffDP/rBvwk/ufvWsZzA+zv3Q5z8b9y22l4M&#10;y8nPrLZOo1XZVW84KMa02sW6frdYV7OmbA2J2gs1W08ettXbrWy02h5/LzcbzbDY7Iztpzvsh0GZ&#10;39hWRzi4UJxzvFe9bh1hxHPRNB70M+cRNavvi0yDOSvc3VmvnNG1xUulMU9duhE+WeMdK238B29+&#10;LwzjYWk/R628tfVh+Gc/+Xr4cG9z4q5ev39r4jYTN8hfI7lraOL+NJhrgcH9DzLzi5J308biSqZO&#10;gQCB8yMQb28UTiZaWivUnWRFuu7kt7hb/T6bb6NMgAABAgQIECBAgAABAgQIECBAgAABAgQIECBA&#10;gAABAgQIECBAgAABAgQIECBAgAABAgQIECBAgAABAgQIECBAgAABAgQIECBAgAABAgQIECBAgAAB&#10;AgQIECBAgAABAgQIECBAgACBExdYXM0OOeiFOJ+nLBuhdAYESv8d/WP4XOO97aLGtHni8nm3jmG+&#10;xcmqIUCAwMUTWOssV570Rrdkfa9sJWCeBW5t3xs7vTR/5HaNHJL7nTSzuTKjNF/eEXJCRrlnftl7&#10;zNjJO1gqsDtl/tI6eYFLB1RZKhAlOfWiR57IHBu+81KmnBbiXpJvtt/L1p9ybq7sZMpLOxNcZ/N6&#10;bW3WyDeW5io+re3G8pXKoW8n+UWPukX572Nph8nfB05sy4+VzCeKohMbfq4HapfkZp7g3pvrczM5&#10;AuddoOxenaOcy2U5N6NTfOad98th2vOL89dR8nw86/ndU4vG6tXQfPqF0PrUL4bW578a2j/3myFq&#10;lTzzHsDlvjem1VF74cHR8/W71cqej9zsWQ8lAgQIECBAgAABAgQIECBAgAABAgQIECBAgAABAgQI&#10;ECBAYGYCuf9KYWb96ogAAQIECBAgQIAAAQIECBAgQIAAAQIECBAgQIAAAQIECBAgQIAAAQIECBAg&#10;QIAAAQIECBAgQIAAAQIECBAgQIAAAQIECBAgQIAAAQIECBAgQIAAAQIECBAgQIAAAQIECBAgQIAA&#10;AQIECBAgQIAAAQIECBAgQIAAAQIECBA4osBzV26Gb7330the1rvb4YPt++HR5ctj4xycTCBqLxQb&#10;9PaKdVPWxL3dTMuovZgpn2Zhs7tTOfxqe6kyRsDpCURRFL54/Znw5Nr18K9e/054f+f+RJPZG/TC&#10;v3j1W+End98KN1cfCVcWV8OVhdVweWE5NBvNifrKB9/evpevKpSvL18p1B2lIp1zlPwvTv532NYd&#10;9AuHonanUBf3e4W6uhVxyb11nPf+Vj+7zpTNc7VTfS+vJOvh7qBb1vygbiM5t/Q6OYktSq7Dwra3&#10;XahSkRPIX+PNs5vaOI7jcHd3I3eCxeK1pbVi5c9qvvLkF8Ib92+H7rB47482Ssf57u1Xws899snR&#10;6iPvv3zvnfAvX/tOGMTDqfp6Y+N2GCZtG1Fjqva1GuWvkcYxjlVrQoKOU2B4/4NM943L1zNlBQIE&#10;zpfAcKf4HG0sXzrVk4w6xe/E+e/NpzpBgxMgQIAAAQIECBAgQIAAAQIECBAgQIAAAQIECBAgQIAA&#10;AQIECBAgQIAAAQIECBAgQIAAAQIECBAgQIAAAQIECBAgQIAAAQIECBAgQIAAAQIECBAgQIAAAQIE&#10;CBAgQIAAAQIECBAgQOAwgaWS3D27myGU5UI7rA/1cydQll/qWP4d/ZL8S6V5muoIpddc/2G+qaPk&#10;3KoznBgCBAhcVIE6OQDT/H628yVwf2+r8oS2+3thuU5+2ma72FeaK7MzZb7QXL7d0py8xRHVVAjs&#10;jrxXVYRmDm8muaZtsxVoPPF8GNx566DT+M7bId7dCtHiysO6ktxc0QnlWT2YxBQ7O8m6UXeb12fL&#10;Zq/6mVfn2VnXYdK4GzXyJNfJt1w5bj4HaNLgRL+T5XMulz1rKk/ifAZErWKu+jh5do6uIefzzJ0V&#10;gbMvkN6r+S1KcrLHo8/94XT5ofP9TlMum5+/CU8jecxt8s/IVueYBzyZ7hvXHg+Lf/kf1h4sLvt+&#10;c04s8ghR/j0oyQUfJ2tFJEd7nkqZAAECBAgQIECAAAECBAgQIECAAAECBAgQIECAAAECBAgQOKJA&#10;64jtNSdAgAABAgQIECBAgAABAgQIECBAgAABAgQIECBAgAABAgQIECBAgAABAgQIECBAgAABAgQI&#10;ECBAgAABAgQIECBAgAABAgQIECBAgAABAgQIECBAgAABAgQIECBAgAABAgQIECBAgAABAgQIECBA&#10;gAABAgQIECBAgAABAgSOSeD68uVwqbMc1rvbY0d4+d474dEk1jY7gajRDKHVCaHfPeg07u0e7B95&#10;p7eX7aKzmC2fYmmzxnmudpZOcYaGritwdXE1/O1P/Wr4s/dfCd9458chTv43yfba/Vsh/Rnd1pI1&#10;6criSriysJr8Tn4Wkv3kd1pfZ7u9fa8y7LHlK5UxkwZ0mq2wN+gd2qw/HBSORekakNvikTUhd6iy&#10;WLqGdBYq200bsFXjXl5pV689y0nMnd2NsdPYSta09Do4iS1aKK4/8d7OSQx9tscY9DPzj5J74qxu&#10;G92d0Cu5Z0fPZ6HZDuOu7/TYLz/x2fCHb35vtFnp/p++95Pw3JWb4dJCvXWutJORyu/c+mn4d+/8&#10;cKRm8t1u8nm+u3k3PLH26OSNa7YoXCPJfR4PhyFqNGr2IOwsCQzWP8hMt3npkUxZgQCB8yUw3F4v&#10;nFBjaa1Qd5IVUcl3zLg7w+/gJ3kyxiJAgAABAgQIECBAgAABAgQIECBAgAABAgQIECBAgAABAgQI&#10;ECBAgAABAgQIECBAgAABAgQIECBAgAABAgQIECBAgAABAgQIECBAgAABAgQIECBAgAABAgQIECBA&#10;gAABAgQIECBA4GIJlOXu2d0MYU3+hzN9IbRL8ksdw7+jHyf5ePJbNGWunDTvViZTWT+XLy8/kDIB&#10;AgQITCWwlKy3jagRhvHw0PbbSS7B9HgaZzv7AmnuuN3Bw/y2h51RGldrS3LtFbb9fJvV+SUL7dKK&#10;3DM/mqMcuaXzPSOVu1PmL03zLdpmK9C8+akwePHfjHQah+G7Pw3NZ770sC79DpbbolPOzZWbTmlx&#10;Z4LrbLM3n9fWrPLnlgLNoPJGjbzvd3bWwyDJ19k8Qr7OQg7QdO51nwszOM84l7c5KnvWzGCcM9lF&#10;u5ijejRv/Zk8J5MmcEEE4l7+HTwKUfI3u3hnJN/6sOY7+HGYleSQj2rkjD+OqejzcIE49751YZ+R&#10;hfsp7N9Ph8ud4SPNVnHy6btSo+Rv/sVINQQIECBAgAABAgQIECBAgAABAgQIECBAgAABAgQIECBA&#10;gACB2gIl/5VC7bYCCRAgQIAAAQIECBAgQIAAAQIECBAgQIAAAQIECBAgQIAAAQIECBAgQIAAAQIE&#10;CBAgQIAAAQIECBAgQIAAAQIECBAgQIAAAQIECBAgQIAAAQIECBAgQIAAAQIECBAgQIAAAQIECBAg&#10;QIAAAQIECBAgQIAAAQIECBAgQIDAuRQYfPB2GLz/Roh7eyEa9kMcorD4c3/1VM71uSuPh+/cfnns&#10;2C/fezf80s3Pjo1xcHKBqLMY4n73YcPu3sP9I+zFw0EIg36mh6i9kCmfZmGzu1M5/GpnqTJGwHwI&#10;NKJG+KUnPhueunQj/N6r3w739jaPNLGN7nZIf94M72f6aURRuNRZDpcXVsLlTvKzsBqupPvJz0p7&#10;8SD29va9g/3Ddm4sXT3s0NT1nWYr7A16h7aPk5W+m9yXadzB1uoc7B7sjK4JB5X1duLubjYwMYvK&#10;xshGTV3a7OXGK+lpNVnnqrbRz++w2O0aYx3WduL6kevpQds4uSZt4wXi3HMnNEau9fFN5+7onZ31&#10;yjk9snSpMuYLjz4dfnznzXCrYl3qx8Pw9be+H37ruS9X9jkuYJj084evfy/8+Qevjwurfez19dvh&#10;ibVHa8dPHNhoFpsk78WhUbI2FiPVnDGBpb/4N8Lg7rthuP5BGNz/IDRvfOKMnYHpEiAwiUC8nXuW&#10;Jt9Ho/bpru/p9+/8Vnh/zgcoEyBAgAABAgQIECBAgAABAgQIECBAgAABAgQIECBAgAABAgQIECBA&#10;gAABAgQIECBAgAABAgQIECBAgAABAgQIECBAgAABAgQIECBAgAABAgQIECBAgAABAgQIECBAgAAB&#10;AgQIECBAYB4EFleLs9jdKtapOVMCpf+O/jHkaor3SvIvLUyZJy6XeyDujeThO1P6JkuAAIH5FoiS&#10;PIRrSU7P+3uHP+/j5BS2kvyFawvL830yZldLYL17+Gc92kGaE7PW1moXw8bk2ywG52pyz/yy95hc&#10;C8UaAruD6d6l0pyvttkKRNc/HkKa+znJNf5gG779k9B85ksPiiHe2TjYf7ATLZV8V3twcE5+706Q&#10;J3ejRs7pkz6tbrJ2Va19i0nu3lZZfswTmuxykgc3zc27Neb73DCOwwc798NjK0fIqdwsru2FXLLH&#10;ec75Z1Dr7OatnTVTWf7oTN76WQ+oPwIEZifQf/js3+80fR9oZnMux8Ph7MabsKfSnJudZI62+RLo&#10;97LzSd5NLuIW5++nFOGcWkTN4ntQ+l4WpWuIjQABAgQIECBAgAABAgQIECBAgAABAgQIECBAgAAB&#10;AgQIECAwQ4Hif6Uww851RYAAAQIECBAgQIAAAQIECBAgQIAAAQIECBAgQIAAAQIECBAgQIAAAQIE&#10;CBAgQIAAAQIECBAgQIAAAQIECBAgQIAAAQIECBAgQIAAAQIECBAgQIAAAQIECBAgQIAAAQIECBAg&#10;QIAAAQIECBAgQIAAAQIECBAgQIAAAQIEzqJA/40/D3vf+t2DqUedpbD4c3/1oHySO89dvRm+c/vl&#10;sUN+uLsZ7u5shGtLa2PjHJxMIGovhHikSdzbHSkdYbdb7CfqLB6hw9k23ezuVHa42p6f+VZOVsC+&#10;wGMrV8Pf+9yvhz9+68/Di++/OnOVYRyHe3tb+z/5zltRM1xeWAmXOsthszf++oqSxo8uX853ceRy&#10;u1GdxrU37IdO82Fc1GoXxo373UJd3Yo4f+8f8320VWPNWmkvVU5/pcY864xVOVDNgCj9jFqdEEY/&#10;i73tmq0vcFhyfY9u+46jFWdo/+7ueuVsH1m6VBkTRVH49ae+FP7Jj/4wed6PPvGLTd/YuB1evvdO&#10;eO7KzeLBGjXdQS/87mvfCm9tfFAjul7Ia/dvhV954nP1gqeIKr1GBsl1lN5/tnMn0Hn6CyGkPzYC&#10;F0hguJe8lybrWtRO1rXkvS+KGhfm7IfJ3w9Gt8Zy9XNzNP449su+Exfen49jYH0SIECAAAECBAgQ&#10;IECAAAECBAgQIECAAAECBAgQIECAAAECBAgQIECAAAECBAgQIECAAAECBAgQIECAAAECBAgQIECA&#10;AAECBAgQIECAAAECBAgQIECAAAECBAgQIECAAAECBAgQIEDgqAKLK8Uecv8ufDFAzbwLlP07+qG7&#10;N/NpxyX5l6Ik39c0W9TK5t4L/dnPd5p5aUOAAIHzKLCW5Lm9n+RvHLdtJLlB1xamW9PH9evYyQus&#10;d+vlS+wOe7UmFzeLuTJDku9u6i33zC99j5m684vbcHc0Z+YEDJv53KUTtBVaLhA1mqHxsefC8M0f&#10;HAQM3v1pGL2T4rLvYIurB/HzurM3wb2/UXMtOslzrXO9r9bInXvcc76e5Ereul/MKT467u3teyHN&#10;/zztVp4D9Ahr+6QT6efGKnvWTNrneYkvy8Pamz5H9XlhcR4EzoJAnLtX9/OP5nPV5/J2n+R5FXJu&#10;JnlRI+tv6UcwWP8g9G+/sZ+XPu71Qpy8A3W++LXS2FlXRiuXQuPRj380dvK8jFavzHqIs9Ff7n5K&#10;EvmGKMnney63svsw/650Lk/cSREgQIAAAQIECBAgQIAAAQIECBAgQIAAAQIECBAgQIAAAQInLdA6&#10;6QGNR4AAAQIECBAgQIAAAQIECBAgQIAAAQIECBAgQIAAAQIECBAgQIAAAQIECBAgQIAAAQIECBAg&#10;QIAAAQIECBAgQIAAAQIECBAgQIAAAQIECBAgQIAAAQIECBAgQIAAAQIECBAgQIAAAQIECBAgQIAA&#10;AQIECBAgQIAAAQIE5l6gvZCZYtzfy5RPsnBj+UpYbS+Gzd7u2GFfvvdOuLb06bExDk4mEHUWsw16&#10;s7kO4rJ+ctdcduCTLW12dyoHXO0sVcYImD+BVqMZfu2pF8LTVz4W/tVr3wlbFevKrM6gHw/Cnd31&#10;/Z+qPq8uroV2Ms9Zb51mdRrX7qAfVtojIzdHCx/Vx73eSMBku3E3u44X1pjJuquMrvP5rtW4l5dr&#10;rE91xqqc8AQB0cJyiPt2jxmyAABAAElEQVTdgxbxXvW6dRB8QXfi5PrObDXuiUz8HBXu7GxUzuaR&#10;pbXKmDTg0eXL4Us3ng1/dvvlyvg/euvPw8fXrodOydowrvFG8lz9nVe+Ee7uVs97XD/5Y/f2NsP9&#10;va1weWElf2g25ZJrJL2Ootn0rhcCBAicusDut3437H733xzMo3HlRrjy9/+7g/J53hluZ59JjZrP&#10;zeM0iZK/e+S3+IS+r+THVSZAgAABAgQIECBAgAABAgQIECBAgAABAgQIECBAgAABAgQIECBAgAAB&#10;AgQIECBAgAABAgQIECBAgAABAgQIECBAgAABAgQIECBAgAABAgQIECBAgAABAgQIECBAgAABAgQI&#10;ECBAgMAkAlGScylOcwGN5P+Kd7fk+ZgEcR5jS3I3Hcu/o5/Pv5RcT1G7M51Irl3ce5jnaboOtSJA&#10;gMDpCXRf+W7Y+eb/G9Kcf/s/SX6TxV//+yEqya91GrOsk9MzzWFmOx8C9/e2a51ImhOz1lZ2Hfen&#10;z5UZ5fLkluUDqjUvQRmB3ZGcmZkDFYU0h+tO8pkslbxPVjR1eIxA44nnw/DNHzyM2F4Pww/fC42r&#10;H9uvi3c2Hx5L95LvaPPyzMhO7GGpO+iF/nDwsKJir07O6YouZn54s1f9rEtzs5/2luaIf+3+rbHT&#10;uL11L4TrY0PGHyzJdVrIJTu+hyMdjZPraXSLSuYzevwi7Ucl63FpjvmLhOJcCZwRgfy9un8/NxrZ&#10;2U/wLM02PHqp8LfC5PurrVyg9+aPw/Yf/pPMwfbnv5IpH1eh84WvhfTnom9xfy9L0Jryb9DZXuay&#10;FC2vhebN50Oj3Q4heSfa/15Q9j18Lmf/0aT2fvyN0Hvt+wd/E4uT3MOdF35jjmdsagQIECBAgAAB&#10;AgQIECBAgAABAgQIECBAgAABAgQIECBA4GIKtC7maTtrAgQIECBAgAABAgQIECBAgAABAgQIECBA&#10;gAABAgQIECBAgAABAgQIECBAgAABAgQIECBAgAABAgQIECBAgAABAgQIECBAgAABAgQIECBAgAAB&#10;AgQIECBAgAABAgQIECBAgAABAgQIECBAgAABAgQIECBAgAABAgQIECBwuEDUWsgeHA5DPOiHqHny&#10;aQCjKArPXrkZXnz/leyccqWX770bfvHxT+dqFY8iEHUWM83j7m6mPHWhpJ+onR1r6r5n0HCzt1PZ&#10;y1pnqTJGwPwKPHXpRvj7n/uN8AdvvBhe+vDtuZroY8tXj2U+7Ub1+t1L1vnRLV1/Q6sdQr/3sLrf&#10;fbg/4V7c28u2aOeeNdmjRy5t9arXrOX8865k1JUa61OdsUq6nr5qYTmErXsH7eO96nXrIPii7uSu&#10;73AK7zSzor+zs17Z1bXFS5UxDwK+nLw//fTDd0LV82+7vxf+/bs/Cl998osPmlb+fn/7Xvh/Xvlm&#10;2EnaTrK9cP2Z8Nr9W2G9uz22WRrzpRvPjo2Z+mDZNZK/jqbuXEMCBAicvkCcf69L3/0uyBZvb2TO&#10;NFpey5RPoxC1O8mw6WcQHwwf71W/zx4E2yFAgAABAgQIECBAgAABAgQIECBAgAABAgQIECBAgAAB&#10;AgQIECBAgAABAgQIECBAgAABAgQIECBAgAABAgQIECBAgAABAgQIECBAgAABAgQIECBAgAABAgQI&#10;ECBAgAABAgQIECBAgMBpCiythtAdyaOzu3maszH2DASiqBGajz+X/FP6jRCSnHZprrnG5esz6Dnb&#10;RSH/0sL0OeKiVvpv/49s+dwMI4fsEiBAYN4Fhlv3w/DD90amGYXFv/wPR8qnu7vWSfLpVWybFXnI&#10;Kpo7PEcC692tWrPZG4zkvhzXopnkycxtUZIn7mH2ntzBqmI+V14uH29Vc8fLBXrDQfmBGrUbyXeD&#10;pWPOWVpjGucqpHHzU4XzGb7zUmhc/dhH9bnvYFH6HW3Ot50J39d3kzVmkORZbzaS7yhzsm2W5OnO&#10;T211DvJg31i+kp9WoXx7+8NC3SQVUbNZCI9HcyIXjs64op/Ny3yW89bOWCbJT537rpwOMOH9N/M5&#10;6ZAAgXoC+Xs1eb+Kcrnq4+TZeGpbN5uzOvL+d+hHUfi7ZRqZPiej4vPz0E4cOJJA45EnQ+uzfymE&#10;Xjfs5/RtnF/71o1PhNZv/Reh3W6HOJ76m/aRvI/aePDB26H36osH3USr10Lnhd84KNshQIAAAQIE&#10;CBAgQIAAAQIECBAgQIAAAQIECBAgQIAAAQIE5kOgNR/TMAsCBAgQIECAAAECBAgQIECAAAECBAgQ&#10;IECAAAECBAgQIECAAAECBAgQIECAAAECBAgQIECAAAECBAgQIECAAAECBAgQIECAAAECBAgQIECA&#10;AAECBAgQIECAAAECBAgQIECAAAECBAgQIECAAAECBAgQIECAAAECBAgQIDA/AlG7U5xMvxtC83TS&#10;AD539fHw4vuvFOc0UnNnZz2s722FSwsrI7V2jyIQtRezzXu72fKUpbikn6iTG2vKvmfRbLO7U9nN&#10;SnupMkbAfAsstjrhrz/7F8Ozdx8Pv//Gd8PeoDcXE76xfOVY5tGusX53h/3C2FHiFPcf2sTps2DK&#10;Le5m15DCGjNlv2XN+sNBKDuf0diFZjvUcVnJr4Wjnfxsf6tkXSsJm1lVtLAU4tHeutujJfslAvEg&#10;e31HNe6Jkm5OvWoYD8O9vc3KeTyytFYZ8yAgvQ9+7eNfDL/zyjceVB36+/sfvB4+fe3joc5a9er9&#10;98K/fO3boZ/Mue4WJYFfefIL4YvXn9m/xr/3/qtjm76+fit86cazY2OmPVh2jeSvo2n71o4AAQLz&#10;IDD6jpfOJ33vuyjbcHs9c6qN5UuZ8mkVooXFEO89/D5a9t35tOZmXAIECBAgQIAAAQIECBAgQIAA&#10;AQIECBAgQIAAAQIECBAgQIAAAQIECBAgQIAAAQIECBAgQIAAAQIECBAgQIAAAQIECBAgQIAAAQIE&#10;CBAgQIAAAQIECBAgQIAAAQIECBAgQIAAAQIECIwVWFwN4f77D0O27oU4yQsVJXmCbGdXYPVv/peh&#10;38/m/pn12TQ//pnQWFwOg92tEPaSXExHuWbaC9np9fayZSUCBAicIYF87r/QWQhRlGb6mo9ttVOd&#10;03OjRm7Q+Tgbs6gSWE+f0TW2bi5n4KFNWiXviEfIlRl62Tyb85Qj91CDOT+wlcs/Oul0N5IcmzdW&#10;jic/66RzOS/xjbVrIVp7JMQbdw5OafjOSyF8/qv75Xhn46A+3YkmyGmZaXiChZ0p7vv15Nq6mn7/&#10;nJNts/cw79hhU1qtkRf3sLazqr++fLmyq7vJNZTmA241mpWxhwak6/tIHuRQ97lwaIf1D6R/g8hs&#10;Zc+aTMAFKpTl8J3i/rtAYk6VwNwIxLm/be3nHc1/LzzBtTYPU8i5OQfPvPwc56UclTyX4nQtbld/&#10;t56Xczjr82g9+emQ/tjOhkD+72K+55+Nz80sCRAgQIAAAQIECBAgQIAAAQIECBAgQIAAAQIECBAg&#10;QODiCbQu3ik7YwIECBAgQIAAAQIECBAgQIAAAQIECBAgQIAAAQIECBAgQIAAAQIECBAgQIAAAQIE&#10;CBAgQIAAAQIECBAgQIAAAQIECBAgQIAAAQIECBAgQIAAAQIECBAgQIAAAQIECBAgQIAAAQIECBAg&#10;QIAAAQIECBAgQIAAAQIECBAgUCHQ7hQC4t5eiBaWC/UnUfH4yrWw3FoI2/29scO9s3knXFpYGRvj&#10;4AQCncVMcHoNzGQr66e9MJOuj9rJXr8XesPB2G6Wkmux2WiMjXHw7Ag8f+2J8PjqtfCvX/9OeGP9&#10;/VOf+I3lK8cyh06zOo1rb9AvjB212iEeqY2Te2TaLe7uZpt2ju++3+ztZMcqKa12lkpqi1Ur7exa&#10;WIwIYauXO7eyoBnWRZ3s8zjeqz7fGQ5/NrvKX9817ol5PNEPdzfDMB69K4uzXG0vhU6zXTwwpuaZ&#10;Kx8Lz155PLxy790xUR8d+v03Xwz/yae+GhpRdGjsd2+/Ev74nR8cerzsQKvRDH/t6V8IT19+bP/w&#10;05ceC997/9Wy0IO69N2vm3y2dda4g0Z1dxol62b+OqrblzgCBAjMo0C/m5lV1Cr+HSATcI4Kw+31&#10;zNk0ltYy5dMqRMl75+h7XeH9+bQmZlwCBAgQIECAAAECBAgQIECAAAECBAgQIECAAAECBAgQIECA&#10;AAECBAgQIECAAAECBAgQIECAAAECBAgQIECAAAECBAgQIECAAAECBAgQIECAAAECBAgQIECAAAEC&#10;BAgQIECAAAECBAhUCSyuZiPeeznE/+R/DPHypRCSHFFh7dHQ+PLfzMYoEUgEmo89HRqPPxsGg/H5&#10;4+pg5XMvxLncDHX6EEOAAIFJBNLcfsMkt1gYDkNj7eokTStj41x+vDS3yTxtazVyAW505dibp8/s&#10;KHNZ727Xat4d1sx3WZZr7yh54ub8fqmFN2dBu4NsjqtJp+f+n1SsXnzj5vNh8OM7B8HD914N8aAX&#10;ouSeineS59HoNie5uUanlN/fqchVno9PyxvJenQ1//2zLPCE6rZq5M9dqfHMPO7ppvm402f3uHsz&#10;zZT6/vb9/TzP085n/1ocyX2cXp8ntuWeI+lcbB8JpPmpQ5IzNozkbZ9ZrnrIBAgcr0Av+04WtRdC&#10;HA+zYybfR09ty7+Hd+bre+upuZQNXJYzNn1mJrnIbQQIFAUKfxezvhSR1BAgQIAAAQIECBAgQIAA&#10;AQIECBAgQIAAAQIECBAgQIAAgTkQaM3BHEyBAAECBAgQIECAAAECBAgQIECAAAECBAgQIECAAAEC&#10;BAgQIECAAAECBAgQIECAAAECBAgQIECAAAECBAgQIECAAAECBAgQIECAAAECBAgQIECAAAECBAgQ&#10;IECAAAECBAgQIECAAAECBAgQIECAAAECBAgQIECAAAECBAjMlUDUWijMJ+51C3UnVRFFUfjk1Zvh&#10;xfdfHTvk/b2tsccdnEwg6ixmG3R3s+UpS3Fvr9CyMFYh4mQqNns7lQOt5l0qW8x/wHB3Mwzvvx9C&#10;vxfifnKvJ787n/z5+Z/4jGa42lkK/9HzvxJ+8MHr4U/f+0lY39ueUc+TddNuNMPVhdXJGtWMbjeq&#10;07h2h/1ib/nnQXp9TLnF3ez9FbVza8yU/ZY12+pVr1erNcdfahefifkxt2uMl29zlHK0sJRpHp/S&#10;NZuZxLwXBtnrO6pxT8zjKd3d2aic1iNLa5UxZQFfffIL4c3126E3HJQdPqi7s7Mevpe8k33pxrMH&#10;dQ92hnEc/uit74c/v/P6g6pav1eS+/G3nv1yeHT58kH8zdVHQitZF/tj5pOO9+bG7fDclZsH7Wa1&#10;EzVL1s2ydXJWA+qHAAECJyyQ/44ftTsnPIPTGW7/vHPvtNHypdOZTG7U/PfieEbfwXPDKBIgQIAA&#10;AQIECBAgQIAAAQIECBAgQIAAAQIECBAgQIAAAQIECBAgQIAAAQIECBAgQIAAAQIECBAgQIAAAQIE&#10;CBAgQIAAAQIECBAgQIAAAQIECBAgQIAAAQIECBAgQIAAAQIECBAgQGD2Aou53EtJ7rmQ5BYJ2+sf&#10;/Wzdn/2YeiSQF2jlci/k8hPkw5UJECAwrcDO1/9p6L30pyH8LD9a82PPhEv/8X81bXel7fK5S6JO&#10;dU690o6OqXKts1zZ82b3dPJCVk5MwEQCg+Ew1Mn1mnbazeUMPHSgZrt4aNAr1tWsiXL57vK5gGp2&#10;I2xEYPeI71Eb7v8RzdntNp74VBj8+E8edpjkVxy+92poJvVxLtdllP+O9rDV3OxNc51t5nLjnvbJ&#10;bNbINVY3f+5xn8uN5Stho8Lv9vaH4fHVa9NPJZ8HNMmRfWJb/jnSKnnWnNhk5nCg9Pvy6Od/xHV+&#10;Ds/QlAicS4G4v5c9ryTvaJRbW+NTzLec/94aauSCz57QxSmV5YyNrcUX5wJwphMLFNeXxYn70IAA&#10;AQIECBAgQIAAAQIECBAgQIAAAQIECBAgQIAAAQIECBA4foHW8Q9hBAIECBAgQIAAAQIECBAgQIAA&#10;AQIECBAgQIAAAQIECBAgQIAAAQIECBAgQIAAAQIECBAgQIAAAQIECBAgQIAAAQIECBAgQIAAAQIE&#10;CBAgQIAAAQIECBAgQIAAAQIECBAgQIAAAQIECBAgQIAAAQIECBAgQIAAAQIECBAgcLYEovZCYcJx&#10;b69Qd5IVj61cDeH9V8cOudXbHXvcwckEos5ipsHMroFuyedUcs1lBj+hwmZ3p3Kk1c5SZcxZC+i/&#10;8cOw+wf/ODPtztNfCCG6WKk/P/foJ0L6k14H93Y3w4d7m8nvrXB///dmWO9uh2EcZ5xmWXhs+WqI&#10;omiWXR701WlWf5a9Qf8g/sFO1Go/2N3/Hfe7mfIkhTh375c9aybpb1zsZo3nwWq73r3cjBphqdUJ&#10;O2POvTcchO6gFzrNrNe4OR7p2EJu7nvbR+ruIjSOk88oszWbmeJZKdzZXa+c6rWlS5UxZQHp8+3L&#10;j386/Nu3f1B2OFP3jfd+HJ678ngYfSama8i/eO3b4Y2N25nYqsIjyXx/69kvZ/pK2zQbjfDU2vXw&#10;yv33xnbx2v1byVxujo2Z6mDJuhmXrJNT9a0RAQIE5kCg8F6XvO9chG24U3yWNpbX5uLUo9x3zfz7&#10;81xM0iQIECBAgAABAgQIECBAgAABAgQIECBAgAABAgQIECBAgAABAgQIECBAgAABAgQIECBAgAAB&#10;AgQIECBAgAABAgQIECBAgAABAgQIECBAgAABAgQIECBAgAABAgQIECBAgAABAgQIECBQIhB96ssh&#10;PP1CCIsryc9qiH//fwvh1isPI9eSPHQ2AscsELWzuRfi3vQ5t455qronQOCsCyT57cJITqt49xhy&#10;yRVy/2Xzi86KcHD7jbD7J/88xP0kZ22ybqZ5Sy/9nf8mNNeujR1iNIfZYYEbNfKDHtZW/fwIbCR5&#10;POtuaU7HWltZLsG6bfMDlORyzOfjzTdRrhYYl7+zunUI7v86SpPHND72bJJrOHkGxcODxsN3XgrN&#10;Jz4Vws7mQV26Ey3NR26uzKRyhWmus41ede7p3DDHWtysMZ86z8xjneTPOr++fCW8fO/dsUPd2ro3&#10;9njVwSjJAzqa+fkkc4DG/dwz6KRyDFehzMnxNI90PPJuNrNc9XNyfqZB4LwK5P+2FbWSezmfp3v4&#10;8L3gpB3yOTej9vF8bz3p8zqO8aJWu9BtIa9sIUIFgYsrUFhfOgtHxhjefz/s/tE//ehvesnf9dJ3&#10;1cXf+Aeh+cgTR+5bBwQIECBAgAABAgQIECBAgAABAgQIECBAgAABAgQIECBA4KIKtC7qiTtvAgQI&#10;ECBAgAABAgQIECBAgAABAgQIECBAgAABAgQIECBAgAABAgQIECBAgAABAgQIECBAgAABAgQIECBA&#10;gAABAgQIECBAgAABAgQIECBAgAABAgQIECBAgAABAgQIECBAgAABAgQIECBAgAABAgQIECBAgAAB&#10;AgQIECBwqEC7UzzU3yvWnWDNSnupcrSt3unOsXKCZywgai9mZ9zbzZanLMX5z6nVDlGjOWVvs222&#10;2d2p7HC1xrVY2cmcBUSt4j0f97shtC9m6s/VzlJIf54M1zOf1DAehvW97XBvbyvc291Mfic/u1vh&#10;fvJ7o8a1k+mspPCZa0+V1M6mqt2o/iy7g35hsPy1Efd7hZjaFfk1pJNbY2p3VB24lR+rpMnKBOOv&#10;JOvhTnpPjNnSZ1Cn2R4TMbtD0cJyprN4BtdfpsPzWMhd31Gz+p6YR4a7OxuV03pkca0y5rCALzz6&#10;TPjJ3bfD+zv3DwvZr+8PB+Hrb30//AfP/uJ+OX1+/s4r3wx3dtfHtssffOrSjfDXn/6F0D7k8/jE&#10;5cfCK/ffyzfLlN9Yvx3iOA5RFGXqj1wom1PuOjryGDogQIDAKQrk3+ui5HvZRdiG28VnaWN5+mfn&#10;LM2i3PtpXOOddpbj64sAAQIECBAgQIAAAQIECBAgQIAAAQIECBAgQIAAAQIECBAgQIAAAQIECBAg&#10;QIAAAQIECBAgQIAAAQIECBAgQIAAAQIECBAgQIAAAQIECBAgQIAAAQIECBAgQIAAAQIECBAgQIAA&#10;AQLTCkSr1zJN4827mXLIHc8eVCIwI4H2QrajfM687FElAgQITC0QLWTzq8ZJfsNZb3E3mz80n9tk&#10;VuPFg14Y3Ho1010h52jm6EeFTpLnayHJ3beXtD9sS4/1ktxfh+UpO6yd+vkSWO9u155Qd1jMiVna&#10;OGqEOMmxGY3GT5srsyTPZJR/JyidhMpxArslruPi88c2Jrhu8m2VDxdIr+3oxidCPLJuD9/5SYi7&#10;fyWE0fsp7WJp9fCO5uTIzhT50meRP3iWp18rf24+R/gsJzBBXzeWr1RG396+VxkzNiCX1zc+yRyg&#10;uXeSi5Kbb+znMXown6vwiOv8aNf2CRA4RoHc37aidifE+fs3/w5wjNPJd1347ug9PE/0sNzqPNx/&#10;sDftd6AH7f0mcI4F8jl9oxm8U6fvpsP3Xsmq5f7+lj2oRIAAAQIECBAgQIAAAQIECBAgQIAAAQIE&#10;CBAgQIAAAQIECFQJtKoCHCdAgAABAgQIECBAgAABAgQIECBAgAABAgQIECBAgAABAgQIECBAgAAB&#10;AgQIECBAgAABAgQIECBAgAABAgQIECBAgAABAgQIECBAgAABAgQIECBAgAABAgQIECBAgAABAgQI&#10;ECBAgAABAgQIECBAgAABAgQIECBAgAABAhdNIGovFE457nULdSdZsVIyp/z4W73dfJXyEQSizmK2&#10;9aAf4uEwRI1Gtn7SUu5zitq5cSbtb4bxG72dyt7WOkuVMWcuoNUuTDnu90IoVhfiLlJFI2qEK4ur&#10;+z/h8mOZU+8PB+HO1nq4v7cV7iU/6e/73c393zv96vXzc9eeCs9deTzT5ywLnWZ1GtfesF8cstXJ&#10;1vX2suUJSnE32/Y47/06z4PVdv17eSVZpz7YWR97tumYV5Pr4yS2qLOcHSZdn5OfqMbnnG14cUqp&#10;T2Y7o1Z3Kq7D9ByvLV3KnOokhUYUha99/Ivhn/3kj0Jc0fC19Vvh1XvvhdXkufg7r3wjbPez93hF&#10;8/CFR58OX3nyCyEd87DtE5eya21ZXLrG3t6+Fx5buVp2eOq6svspHgym7k9DAhdNYO+HfxL6t98I&#10;cfLuECfrQ/PKY2H5l//mRWOY7/PNvaNG+fe++Z791LOLt4vvdNHy9M/OqSdS0jD/HTzu+htHCZMq&#10;AgQIECBAgAABAgQIECBAgAABAgQIECBAgAABAgQIECBAgAABAgQIECBAgAABAgQIECBAgAABAgQI&#10;ECBAgAABAgQIECBAgAABAgQIECBAgAABAgQIECBAgAABAgQIECBAgAABAgTmXCBO8jmF7fuZWUar&#10;1zJlBQLHIVDIvRAP5XY6Dmh9EphTgf4P/21IkrmFaGkt+VkN0aVHQlg8nlyZ0UI2l1y8V50Hc1K2&#10;fO6SfG6TSfs7LL6wdqaBNXMWpjnM9naSvJdjto3uTpJbbW1MhEPzLnC/u1V7it3B+Osh01GaR7U7&#10;kmNwkrajHZVcr9F5zDs7es4nsL87qM7DOm4a6b1vOx6B5s3nQ//Wqwedx/duh+Gdtw/KD3bSZ+G8&#10;b7u5XGp15rs5R9dWuuZ187lScyexmOSHazWaudrTKV5fvlw58L3dzeSceqHTnC6pdSEP6LRre+VM&#10;SwLSXNyj2xnNWzt6CjPdby1kuot7R1vnM50pECBwbAJpTtjM1l4I0d52piqkf4s9rS2XczNK5mcr&#10;Fyj77h1P8S5U3rtaAudP4Dj+LlZ4V03Y4or3+fMn64wIECBAgAABAgQIECBAgAABAgQIECBAgAAB&#10;AgQIECBAgMBsBVqz7U5vBAgQIECAAAECBAgQIECAAAECBAgQIECAAAECBAgQIECAAAECBAgQIECA&#10;AAECBAgQIECAAAECBAgQIECAAAECBAgQIECAAAECBAgQIECAAAECBAgQIECAAAECBAgQIECAAAEC&#10;BAgQIECAAAECBAgQIECAAAECBAgQIEDg7AtErYXCScS9vULdSVastBcrh9vq7lbGCKgvEHVKzHuJ&#10;8cJy/U5KIvPXUuk4Je1OoqrONbTSWTqJqZzoGFGrUxyv3y3WqTlUoNVohmuLa/s/+aDuoBfu722H&#10;+92t5PdmuLeX/t4K3UE/XOosh89c+3h49srj+WYzLbeb1Wlc0/nkt6jdzlTF/V6mPEkhf++HTvFZ&#10;M0l/42K30rWqYlud4F5ervMMqjFmxZTqH14orkNxco1Fy5fq93HRIpP7cHSLatwTo/HzsN9L7tH1&#10;7vbYqUTJ0WuLq2Njqg5eX74SvvDo0+F7H7xWFRr+4K0XQ284CP3kZ5LtV5/4fPjSjWcrmyy3F8KN&#10;ZD63t++NjX3t/q3w2MrVsTETHyy7RkrWyYn71YDABRHovfmj0H35OwdnG39s62DfznwIxPn3/bLv&#10;BPMx1ZnOYri9UeivsbRWqDuNivx349jfOE7jYzAmAQIECBAgQIAAAQIECBAgQIAAAQIECBAgQIAA&#10;AQIECBAgQIAAAQIECBAgQIAAAQIECBAgQIAAAQIECBAgQIAAAQIECBAgQIAAAQIECBAgQIAAAQIE&#10;CBAgQIAAAQIECBAgQIAAAQJHFdhKco3EcbaXtWvZshKB4xBI8t0UtjQ/Q1kumkKgCgIEzrpA/zv/&#10;MoSRfHKtL/2VEH75t4/ltKJ8Ts8kj1eaqy8qW4emnEE8ci77XdTIpzfVUO1iLstC3sFDOl5L8gHe&#10;2Vk/5OhH1ZvdnXBtTvLDjJ2og4cKrCd5EutuZTkxD22bez5HSb7B3BvkoU0zB/rFfMv5XECZeIVa&#10;Arv5HFe1Wj0M2ks+zzT/Yp1cqg9b2asj0HjiUyF8519kQgcvfztTTgvRGVh7d6a4zjaS58q8bJs1&#10;8oyttov5Z09r/gvNdri8sLKfU3ncHN7fvh+eWHt0XMjhx1r5PMjFXMmHNz7akTifbzQ5X9tDgSh5&#10;58s8Z6e4/x72Zo8AgZMSyOcdTb9zxo1srvp4ODyp6RTGKXxv7SwWYlR8JBCV5YztZ3OusyJA4KFA&#10;IafvLNaXsvfD4cm9rz48O3sECBAgQIAAAQIECBAgQIAAAQIECBAgQIAAAQIECBAgQOD8CGT/a6bz&#10;c17OhAABAgQIECBAgAABAgQIECBAgAABAgQIECBAgAABAgQIECBAgAABAgQIECBAgAABAgQIECBA&#10;gAABAgQIECBAgAABAgQIECBAgAABAgQIECBAgAABAgQIECBAgAABAgQIECBAgAABAgQIECBAgAAB&#10;AgQIECBAgAABAgQITC/Q7hTb9rvFuhOsaTdbodNohe6wf+iou4NuiOM4RFF0aIwD9QWi9kIhOO7u&#10;hmhhuVA/UUXSx+hWNs7o8ZPc3+juVA631l6qjDlzAa12Ycpx73Tv+cKEznBFp9kO15cv7/+c1mmk&#10;62fV1hv2CiFRK/s8iKd8FsS9vRDiYab/qL2YKc+ysNXLrjNlfa9OMP5Kjdg6Y5bNY5q60nV4bzuE&#10;5UvTdHfu26TvBskLQvY8a9wT2QanX7q7u1E5icsLq6HZaFbGVQV8+fHPhFfuvxeqruudCdeEVjK3&#10;3/zEz4dnrnysagoHx5++9Fi4vX3voFy289r6rfBLNz9TdmjquqjsGhnzHjr1QBqeikD/g7fCcGs9&#10;xMm7X/qMaqxeDZ2nPnsqczm3g+a+S+y/C5zbkz2bJ5Z/349KvhOczTMbP+vhTvZ5Gi0shSj5e8M8&#10;bFEn+36cfv+2ESBAgAABAgQIECBAgAABAgQIECBAgAABAgQIECBAgAABAgQIECBAgAABAgQIECBA&#10;gAABAgQIECBAgAABAgQIECBAgAABAgQIECBAgAABAgQIECBAgAABAgQIECBAgAABAgQIECBA4MwJ&#10;bNwtTnn1WrFODYEZC0QrV0LjyU+HqJXk4Evyb0VpTsaoMeNRdEeAwDwKxIMkz2k+f93S2rFNNc15&#10;kt/iJJfcLHNz5nOXRJ1iftH8HKYp76+ZuYb53Da5wwfF1U7R4eDgz3Y2ukmOPduZFlif4DPsDoo5&#10;MQ89+STPZ2ZL7+MptijNlZnfcrmA8oeVqwV2J8xTWNZjmiP42jGuxWVjXoS66NrNEBZWQtjbOjjd&#10;4evfP9h/sBMtrj7YndvfO/2S+7dittv93bnJX77Zq86DPUnu3IpTn8nhG8tXwv2Ra6es01tb98IT&#10;a4+WHaqsK+SEm+S5UNl7RUBurMJcKpqf+8Pp9+SRTX7JEQy7BOZZIP9Oluabb+T+1jXle/RRT3s/&#10;Z3juXfw4c9Yfdb6n3X7/75S5ScTJ5xvl6hQJEAj77/vhONaXZrPIe0praHEiaggQIECAAAECBAgQ&#10;IECAAAECBAgQIECAAAECBAgQIECAwNkUaJ3NaZs1AQIECBAgQIAAAQIECBAgQIAAAQIECBAgQIAA&#10;AQIECBAgQIAAAQIECBAgQIAAAQIECBAgQIAAAQIECBAgQIAAAQIECBAgQIAAAQIECBAgQIAAAQIE&#10;CBAgQIAAAQIECBAgQIAAAQIECBAgQIAAAQIECBAgQIAAAQIECBA4PoGomaT7ixohxMODQeLe3sH+&#10;ae2sdBZDd3dz7PAb3Z1waWF5bIyD9QSixLuw9XYLVZNWxPk+ysaZtNMZxW/2dip7Wu0sjY2Jh4MQ&#10;Bv0QWu0QpffRGdiiVqc4y36vWKfmzAq003W9Yuum121+y18b/W4+olY57pasHe2FWm2nCdrMrzMl&#10;nSy3S9a4kri0aqVG7FbZOR7S31Gro4XiOhTvVa9fRx33zLYvW8+SNfqsbXd3Niqn/MjSpcqYOgGd&#10;ZM34yhOfD7/72rfqhNeKWW4thN/+5C+HRyec4ycuPxa+8d6Px45xZ2c9bCbvgFXP6LGd5A82m/ma&#10;EJetk4UoFWdBYPvf/p+h/85PD6bafvZLofPUZw/Kdo4uEOWe8/PwffLoZ3W+eohz73Wl3wnO1ynv&#10;n028vZ45q2jC51Km8YwL+e/gpe/QMx5TdwQIECBAgAABAgQIECBAgAABAgQIECBAgAABAgQIECBA&#10;gAABAgQIECBAgAABAgQIECBAgAABAgQIECBAgAABAgQIECBAgAABAgQIECBAgAABAgQIECBAgAAB&#10;AgQIECBAgAABAgQIEJi5wObdYperV4t1agjMWKD52NOh+Zv/+Yx71R0BAmdCoCTHV7S0emxTj0py&#10;pg6TXHKNGT7v8rlLohr59KY54XyuobSPuvmG1jrVuWPTHLO2sy2w3t2qfQL9JA9yHMdJLteouk0h&#10;V+aUOVRzuZjSgcuu6+oJiRgV2C1xHT1eZ3+jux2uLa3VCRUzgUB6fzVufjIMX/3uw1aFzyu5BxeP&#10;7zn4cOCj7e0U5l3d3zBZY7aSnLUzzV1ZPWxpxGaNPLbzMM/Ryd9Yvhxe+vDt0arC/u3tDwt1tSua&#10;2Vyx8WDKtb32gCOB+dy1ZzBv7cjZzHw3amc/mzDF/TfzSemQAIGxAnG6riXPvdEtandCyOeqHw5H&#10;Q05sP30nWf67/33y/THJXZ88E9PvkfHqtRMb/8wNlHtGpvNPP+Ma35zO3KmaMIEjCyTrSX7L5/zN&#10;H69TjvLrZ9IoHgzqNBVDgAABAgQIECBAgAABAgQIECBAgAABAgQIECBAgAABAgQIHCLQOqReNQEC&#10;BAgQIECAAAECBAgQIECAAAECBAgQIECAAAECBAgQIECAAAECBAgQIECAAAECBAgQIECAAAECBAgQ&#10;IECAAAECBAgQIECAAAECBAgQIECAAAECBAgQIECAAAECBAgQIECAAAECBAgQIECAAAECBAgQIECA&#10;AAECBAgQuNgC7U4I3d0Dg7i3d7B/Wjsr7cXw4e7m2OG3ervh0sLy2BgH6wlEncVC4Eyug272Wiob&#10;pzDwCVVsdncqR0qvw3Hb4K0fhd3f+18+Cmk0Q2i2wvLf+W9DY+XyuGaneixqtQvjx/1uiAq1Ks6q&#10;QKdRnca1NxwUTi9/bcT9XiGmTkWcrM357bju/X5yHt1hPz9cprzQbIdOcm/W3aru+7Sf7ZJzrNv/&#10;xHGdpUKTeG+7UKfiI4G45HqIJvj858Xxzu565VQeWVqrjKkb8OyVx8MnLt0Ir6/frtvk0Lhri2vh&#10;t579cri8tBqGw+GhcWUHHl26FJZbC2G7n31/yMe+vn4rfP7Rp/PV05fLrpHB+LVl+sG0PGmB/DMo&#10;Hvnec9JzOa/jRen3yZEtfbe0zZlA7r0uamU/szmb7cymM9zOPk8by7N7dh51klHuu+ZMvn8fdVLa&#10;EyBAgAABAgQIECBAgAABAgQIECBAgAABAgQIECBAgAABAgQIECBAgAABAgQIECBAgAABAgQIECBA&#10;gAABAgQIECBAgAABAgQIECBAgAABAgQIECBAgAABAgQIECBAgAABAgQIECBAYEKBePNutkWSU+Wi&#10;/Jv42RNXIkCAAIGTEoh3inlOoxnm9MqfR1SSMzXe3cqHHamcz/8XleSvO9IADxrncg2l1XXzDa3V&#10;mFOdHKEPpuL3/AnEcRzWa+R5HZ353qAXFuvkQ8rnikvaTbWV5JHM5+Gcqt8L3mh3BnnHNia8di44&#10;+USn37z5fBi++t3D2ywuh6jROPz4nBzpTpkfMr22Vms8g477NDd71XmwV3O5yY57TlX9X1++UhUS&#10;bm/fq4w5LCBqZXMFx/0TzAEa53KlJrmLbSMCSV7Y0S3uyS856mGfwDwKlOWzjJJ7OWo0M9Mty92d&#10;CSgp9F97MfTf+WkIaV7T5D08WlgJC7/yt0oix1c1VrPPlUGy7qffIWxFgf13s/SzGw4eHpzBO/fD&#10;zuwROD8CpbnG29l3manOtpF9V93vY8rvJFONrxEBAgQIECBAgAABAgQIECBAgAABAgQIECBAgAAB&#10;AgQIEDiHAvP/XyyfQ3SnRIAAAQIECBAgQIAAAQIECBAgQIAAAQIECBAgQIAAAQIECBAgQIAAAQIE&#10;CBAgQIAAAQIECBAgQIAAAQIECBAgQIAAAQIECBAgQIAAAQIECBAgQIAAAQIECBAgQIAAAQIECBAg&#10;QIAAAQIECBAgQIAAAQIECBAgQIAAAQLzLxC1F7KT7HWz5VMorbQXK0fd6u1WxgioKVDm3d2r2fjw&#10;sDj3GUVl4xze/NiO7Pa7oT8cjO1/ubUQmo3x6TDjfu9hH2l/vb0QNVsP6+Zxr9UpzCpzHoWjKs6a&#10;QLvGNdgb9AunFeWujTi5T6bZ4r2StTn/nJmm45I2m7k1piQkrE647qzUmOtJPn+iheXiaXV3inVq&#10;PhIoubZDY87X5ZLP7s7ORklttura4lq24oilrz75hdBqNI/Uy8fXroe/9fyvhNXO0lT9RFEUPnH5&#10;scq2r92/VRkzUUBU8rwvu5Ym6lTwvAjk3z/jbslzal4me0bnkf8+GSfvxLb5EYgHyfeUeJidULv4&#10;nSAbcD5Kw9zztLF8aW5OLOrk/uaRfEbunbn5eEyEAAECBAgQIECAAAECBAgQIECAAAECBAgQIECA&#10;AAECBAgQIECAAAECBAgQIECAAAECBAgQIECAAAECBAgQIECAAAECBAgQIECAAAECBAgQIECAAAEC&#10;BAgQIECAAAECBAgQIECAAIG6Aht3s5GrV7NlJQIECBAgMGOBOJeTZL/7xdUZj/Kwu7JccvHe9sOA&#10;I+7t55IcZvPLRJ1cjtkjjvGgeZTmKcvlKqubM6VObrINOfYeUJ/J32luyGE+11HFmewNRnK6jomN&#10;m+3s0Zrtso2SUj7fcpK7M5+Hs9BGRaXA7rSfx0jP7v8RjBnvNm4+P7bH6BifgWMHnuBgmkO3Nyzm&#10;0a3TxUZ3ds/cOuMdFrPVq84juzJlHs/Dxjxq/fWly5VdrCfvNGme76m2Wa3tEw5e9u4y9/nEJzzH&#10;I4fncxX25Zc8sqkOCBy3QFke2DTPeiOXczn33bHOtAa3Xg/9H/5x6L/0zdB/5c9C/80f1mkm5ogC&#10;UW4tjqd93h5xHpoTmHeBslzjhZy/05xE8veCwjbld5JCPyoIECBAgAABAgQIECBAgAABAgQIECBA&#10;gAABAgQIECBAgMAFFcj910wXVMFpEyBAgAABAgQIECBAgAABAgQIECBAgAABAgQIECBAgAABAgQI&#10;ECBAgAABAgQIECBAgAABAgQIECBAgAABAgQIECBAgAABAgQIECBAgAABAgQIECBAgAABAgQIECBA&#10;gAABAgQIECBAgAABAgQIECBAgAABAgQIECBAgACBnEDUWsjUxP1upnwaheX2YuWwW73dyhgB9QSi&#10;TtE7noVvby8zgbJxMgEnVNiscW6rnaXq2Qx6xZhmq1g3RzVRq12czRzc88VJqZlWoFPjGuwO+sXu&#10;W51sXb/k+s5GlJbK1o6oxppe2llFZZ3nwEqde3lknJUac60z7kiXR9qN2skzOooyfcR725mywohA&#10;ybUdNZsjAWdj9+7OeuVEH1m6VBkzScBaZzn84sc+NUmTTOznHnkq/IfP/mLoNEueM5nI8YWnLz82&#10;PiA5+vbGndAfDirj6gZE6T2WWzvjYck6WbdDcXMlkH//jLu+Q8z6A9p/Vo122jv975Oj07no+2Xf&#10;76P8e985RYq3NzJnFi2vZcqnWYhK3lGtT6f5iRibAAECBAgQIECAAAECBAgQIECAAAECBAgQIECA&#10;AAECBAgQIECAAAECBAgQIECAAAECBAgQIECAAAECBAgQIECAAAECBAgQIECAAAECBAgQIECAAAEC&#10;BAgQIECAAAECBAgQIECAAIGpBDbvZputXsuWlQgQIECAwIwF4t3NQo/R0vHlJYkWlgvjxXs7hbpp&#10;K0pz/5XkF522/0K7di5nYS7naCH+ZxVpnrOqbaMrx16V0TwfX+9uTTy90ryYZb3k86iW5YIta5er&#10;i/rZHLkhzfVoO7LATt51ih7d/1Og1WwSLV8K0dWPHRp9nM/AQwed8MBRrrHN3uyeuRNOOxO+WSMH&#10;4mqNfLiZTo+50E5ydF5dXK0c5fb2vcqYsoAonwO0JJ9sWbsj15U9Q/LPmSMPcrY7iFrZ52Msv+TZ&#10;/kDN/kIIlOYdTb+7NVrZ858m33J+jSxbR7OjKM1CIJ83tt+bRa8Xuo/h+p2w9/V/Gnb/9f8adv+/&#10;/zns/N//Uxiuf3ChTc7DyR/X38X2c9ZHjQxRfFLvq5lRFQgQIECAAAECBAgQIECAAAECBAgQIECA&#10;AAECBAgQIECAwPkRyP5f4s/PeTkTAgQIECBAgAABAgQIECBAgAABAgQIECBAgAABAgQIECBAgAAB&#10;AgQIECBAgAABAgQIECBAgAABAgQIECBAgAABAgQIECBAgAABAgQIECBAgAABAgQIECBAgAABAgQI&#10;ECBAgAABAgQIECBAgAABAgQIECBAgAABAgQIECBwNIF2J9M+7u1lyqdRWGkvVg671dutjBFQTyBq&#10;LxQDZ3AdxLnPKOpUf67Ficy+ZrO7U9npamepMib0e8WYZrtYN081rez9nk4t7nfnaYbmckSBdqNV&#10;2UNv2C/ERLlrY9rrIu6WrM3HdO/XeQ6s1niejGIs5hxGjz3Y3+6f8HNyYfnB0Pu/473qNSzT4AIV&#10;4kHx2g7N6ntinoh2kzW56hprRo1weWFl5tN+4foz4ZHFSxP3+5dufjZ87eMvhEYyr6NuT649GtLz&#10;G7f140F4e+ODcSGTH8tfJ2XX0uS9ajEHAvn3z7jGe+AcTPtMTSHKfZ9M3i5D3PN+OTcfYsm7ftSa&#10;8+8sM8Ibbm9kemosrWXKp1nIr03pXErfo09zksYmQIAAAQIECBAgQIAAAQIECBAgQIAAAQIECBAg&#10;QIAAAQIECBAgQIAAAQIECBAgQIAAAQIECBAgQIAAAQIECBAgQIAAAQIECBAgQIAAAQIECBAgQIAA&#10;AQIECBAgQIAAAQIECBAgQIDAGIE4jkPYvJeJiNauZcoKBAgQIEBg5gI72ZwkIcnFeZz5WPb7zuW4&#10;ive2ZnZapTlLJsy/N8lkolY2d2nd/LV1cszWyRM6yVzFnqzA+t72xAN2hyU5Xct6yeV5jcpywZa1&#10;y9fl8+yW5eLNt1GuFOgNBpUxVQEb8sNVER3peOPm84e3X1o9/NicHNkpyaVWd2rzcm1t9qrzyNbK&#10;hV33xGcUd2P5SmVPt7ey3+srGzwIyL0fhRPKARr3y/LWXozcfA/oK3/nczMf4R6sHEsAAQIzESjL&#10;AZvmm48a2RzP8XDy97Yot17H076Lz+RML04n6ec3usXW4lGOqfbTnNT9l74ZBq99LwzeeSkM338j&#10;xLuz+/vMVJPS6MgCZX8Xi2b1d7Hc+ndS76tHRtEBAQIECBAgQIAAAQIECBAgQIAAAQIECBAgQIAA&#10;AQIECBCYU4Hsf800p5M0LQIECBAgQIAAAQIECBAgQIAAAQIECBAgQIAAAQIECBAgQIAAAQIECBAg&#10;QIAAAQIECBAgQIAAAQIECBAgQIAAAQIECBAgQIAAAQIECBAgQIAAAQIECBAgQIAAAQIECBAgQIAA&#10;AQIECBAgQIAAAQIECBAgQIAAAQIECBAgcNICUauTGTLu7WXKp1FYaS9WDrvd262MEVBPIGq2Qkh/&#10;Rra4OwPfbvZaimp8riNTOLbdze5OZd+rNeYaD3rZfqJGiBrznUIzajRDMsnMvON+7jwyRxXOmkAr&#10;/Ywrtu6gX4iIWu1s3XAQ4uEwW1ejVLZ2HNe9v1XjObDaXqox64chjeT+qHoG9ROb3X73YaNj3osW&#10;lrMj7G1ny0oPBcqu7dzz7WHwfO7d2VmvnNjVxbUQRVFl3KQB6fX/ax//Yu1mzST+rz/9C+Ev3Hiu&#10;dpuqwHajFZ5Ye7QqLLy2fqsyZpKA/XehkQbxYDBSsnuWBaJO9ntF2XPqLJ/fPMw9ai8UpjEP3ykL&#10;k7qgFXHZO0vubwDnkWb/Xs99X2ssX5qbU82vTenE4hrvtnNzAiZCgAABAgQIECBAgAABAgQIECBA&#10;gAABAgQIECBAgAABAgQIECBAgAABAgQIECBAgAABAgQIECBAgAABAgQIECBAgAABAgQIECBAgAAB&#10;AgQIECBAgAABAgQIECBAgAABAgQIECBAgACB7STPyjCXC2n1GhcCBAgQIHCsAvHOZqb/aHE1Uz6O&#10;Qj6XXLw7u1xyZTmVynKbzOq88vmG6uYaaiZ5Oqty/A3iYdiZg3y4s7K6aP2sdye/rsvyYpa6NXO5&#10;MktyDpa2y1fmr68aeWfzXShnBdJ7Nk7+N26rkzVxY4rrZ9yYjmUFGjc/la0YKUVLayOl+dzdKcul&#10;VnOqGzVyUNfs6khhWzXyfFc9J480gSkb31i+Utny9va9ypiygCi3tp9Yfuxcfrp0boWczGUTvkB1&#10;UbuTPdtpn7vZXpQIEDhOgf5esfc0V2yS5zmzTZNvObdeh5J1NDOGwkwE8s+m0tyyMxnp4nRS9reS&#10;sr+pXByR83GmpZ/hrL7rN3NraP7/nnU+CJ0FAQIECBAgQIAAAQIECBAgQIAAAQIECBAgQIAAAQIE&#10;CBA4MYHc/yX+xMY1EAECBAgQIECAAAECBAgQIECAAAECBAgQIECAAAECBAgQIECAAAECBAgQIECA&#10;AAECBAgQIECAAAECBAgQIECAAAECBAgQIECAAAECBAgQIECAAAECBAgQIECAAAECBAgQIECAAAEC&#10;BAgQIECAAAECBAgQIECAAAECBAgQmGuBhZ//ayHu7oTmwmKIm53QWL506vNdaS9WzmGrt1sZI2AC&#10;gdR8sPmwQW/v4f4Ue/FwmPTXy7bsVH+u2Qb/P3t3FiNJmh+G/Yu86u7umZ7pnp2d3ZlZ7kGK4tKi&#10;KVKWJXhhSdBlS5YEwQdgy37SgwEf0KPe/CD7wYBeDJ9PhmHIhgAZtnXQkGFRtgRZIiXIlChyZ0nu&#10;zu4c273TM911ZeUZjqjprs74MjIjsiqrKrPqF0Sj4/viH9/xy4gvIpOz/b+c0mF2vVdtu52tqpAQ&#10;hsNiTKtdLK9qKR/n5Oc77K/qSI3rHAKtRjM0k0YYpdk9OGMbjKNrN49rd6aj82tjwfs2nVqbkxAu&#10;6d6o8xyodS9HM99ubYSqtvPjm60Ss6itZRSTje2QTjSUP7Nt5QLpqOTabq5XauMn3f3yyU3U3t+6&#10;vHe1N3ZeCT95/+3wq0/en+hxencru/7/8Lu/MzzM4pe9vX3nQfj+/uO5zb7/LDv+pbkhix1sRNdJ&#10;2bW0WIuiV0Qgib9XZM+2o1/8S2H7X/o3QpJkzyjbxQWy52a8pcP8u8ReXK18DQJpybt+ckXvMNcw&#10;3bMux8fTz9Nka3WuyUbJO3ba9xvH2QdohwABAgQIECBAgAABAgQIECBAgAABAgQIECBAgAABAgQI&#10;ECBAgAABAgQIECBAgAABAgQIECBAgAABAgQIECBAgAABAgQIECBAgAABAgQIECBAgAABAgQIECBA&#10;gAABAgQIECBAgACB1Rc4/HR6jLuvTtepIUCAAAECSxRIuwfF1q4gJ0mysRXSiXwo4yXmkivLWTKV&#10;d6k444uVopyF6WRey4qW87yAVTn+DjKbrfZ0TqOKph1eAYFn/aOFR9Gvm++tGeV6jXPd1u05zsfk&#10;WqsrNzOuG5uWRN7Z2An5vT2ekyP1OMvvmR9vZLlUbcsXaDx8J4Q8L2fJPbdKublmzfykxnU269w6&#10;Oahnnbus+n62ZvXL8gBPdJDnt83zCa/a9mD7XuWQHh8/rYwpC0jiXLEl12fZeReuK3uGxM+ZC3ey&#10;5g3EuQqz9Tkd9EMSvQeu+SwNn8CNEij7Xpbk77qN6N1qPFp43kmcWz5rI83WhcR728KWi5wwlTd2&#10;OFjkdLElAqW/lcgDWyK1XlWlv4uV5Pw9z6zy99V04sT0qt5XJ/q0S4AAAQIECBAgQIAAAQIECBAg&#10;QIAAAQIECBAgQIAAAQIEbpJA9l8z2wgQIECAAAECBAgQIECAAAECBAgQIECAAAECBAgQIECAAAEC&#10;BAgQIECAAAECBAgQIECAAAECBAgQIECAAAECBAgQIECAAAECBAgQIECAAAECBAgQIECAAAECBAgQ&#10;IECAAAECBAgQIECAAAECBAgQIECAAAECBAgQIECAAIFYoPXFr51WNZvNMB6P48PXUt5pb1b2ezQ4&#10;qYwRUF8gaW+E9OTw7IT0or4l5yedjbP2r3PncNCt7H63s1UZk44GhZik2S6UV7WQtDohHfTOhpcO&#10;+2f7dm6GQLvZCqM5n+twPAppmhYmm18X8ZZfG0mnej2ePC/tF9fm/PwkSSZDlrZ/NCz2VdZwnedJ&#10;fF5+zo+6z+LqQvk4W+Pub90p1F1aIVqP0t7xpXW19g2Ph1NTSLL7YZ22T08OKod7f2uvMuYiAT//&#10;5o+H7+0/CrPetV7Z2A1/5Cs/F+5sbF+km5nnvnP3Yfh/PvinM4/nB/Jn+Sfd/fDaku7D/DoprIqj&#10;6Wtp7oAcXFmBZGP6OdZ//5+FnUt6Nq0sxCUOLGmXvEMMvF9eIvlCTSfZe03n6z+bvf9nn0n2bpcO&#10;B6GxtbtQG+sYPD6efp42tq/o3a0GWNk7dvweXaMZIQQIECBAgAABAgQIECBAgAABAgQIECBAgAAB&#10;AgQIECBAgAABAgQIECBAgAABAgQIECBAgAABAgQIECBAgAABAgQIECBAgAABAgQIECBAgAABAgQI&#10;ECBAgAABAgQIECBAgAABAgQIELg+gcNPp/vee3W6Tg0BAgQIEFiiQNp9mXMzbza5glwsSZSvKz1Z&#10;Yi65LKdgkuVVOc1d8jz/4GXm/YxzFp7mtan5+exlOfUeHX02N/qgfxwe7NybG+PgagrsnyNHYj/K&#10;6TpzZq0on2Dd8+IGJ/Kwnh7K8vDaLiZwMqrON7b5PNfps97RzM7yPICHWS7Ty8pvOLPjW3Igz7XY&#10;ePiVMP7ovakZJ5urn5OsO3yZQ3lqAhUVs3JqVpy21MP5tV217dbIxV7VxmUcz/PuJtn/pcVsnYWu&#10;DvvdcJytr9uLrqmtYh7vOM93oZMlFvJcfPG2bnlr4/Evu5znqZ/a8vuwJO/kVJwKAgSu1Ij2FgAA&#10;QABJREFURaDse1meK3ZqfRuPFx9fs7henzaQ520uyWe/eOPOmCWw+Tt+Xzj97SB7Xp5+D8++J5/j&#10;05vVfGn9+OmjMPzuPzn9bJP8OZ19xq13fzrrv+QaKG1hxStLnm/poPo9bcVndeuHN5XLt9E4vWbT&#10;7PeyC2+N+LeI0YWb1AABAgQIECBAgAABAgQIECBAgAABAgQIECBAgAABAgQIELjNAtH/J/42U5g7&#10;AQIECBAgQIAAAQIECBAgQIAAAQIECBAgQIAAAQIECBAgQIAAAQIECBAgQIAAAQIECBAgQIAAAQIE&#10;CBAgQIAAAQIECBAgQIAAAQIECBAgQIAAAQIECBAgQIAAAQIECBAgQIAAAQIECBAgQIAAAQIECBAg&#10;QIAAAQIECBBYbYHt9kblAI/6J5UxAhYQ6GwWgy/om5acn7SjPoo9Xlnp0+5BZV+7na3KmDAaFGNa&#10;7WJ5VUutTnFkw2gexaNKayjQbrTCSejPHXl/PAxbzeZZTFJy/abD+W2cnTyxk/Z7E6UQkk71el44&#10;YYHC4aD6ObAbr2012t+psVYd1ei7Rle1QpKNaD3qHdc67zYGpaPh9LSz+2Gdtic1nlH3t+5c6pQ2&#10;mu3wR77yO8Nf/61fCvG1/uU7D8Lvf/t3hDzmsra9znZ4dXMvfHoy/3n9/rNH4bVlWTSL10marZG2&#10;myFQ9v7ZvPvazZjciswiKfnulg6K7wMrMtRbOYzmnfth9/f927du7ml3f2rOje29qbrrqkhK3lHL&#10;vkNf1/j0S4AAAQIECBAgQIAAAQIECBAgQIAAAQIECBAgQIAAAQIECBAgQIAAAQIECBAgQIAAAQIE&#10;CBAgQIAAAQIECBAgQIAAAQIECBAgQIAAAQIECBAgQIAAAQIECBAgQIAAAQIECBAgQIAAgSqB9ODT&#10;YkiW9yupk/ureJYSAQIECBBYTODksBCfbF1+TpJkY7vQZ9o7KpQvUmi/9fVw79/5T06bSNNxCFku&#10;wHGcb/IiHUTnxvmGFsk1lOcXq9oO+92qEMdXVGC/v3iOxP64Xi7UNM57d84cqsmwmBsrvp5XlHal&#10;h3VSI2fpVrYmtRvN8Kxi7TvIrqE70Xq50pNfs8E1vvi1MP7ovelRX8FzcLrTxWq6Na6zWS3muXfz&#10;63TzEp+Ns/p+UX84qH627bajvLMvTr7mv1vZvXs/u0Y+KcnrNjm0x8dPwzt3H05WVe4ncQ7Qc67t&#10;lR3FAWV5a0tyMsen3apyyf2S56hObhWCyRJYM4GyHLD5vZyt48UtDel4HJJGo1g9r1S2RuZrdsla&#10;Ma8ZxxYT6Lz7zcIJo9EojAf1vj8VTlygMPr049D/R/9H4YzWl34i+6wvLw95obNLLiT5PJLs2s9/&#10;O3mxld07L47dor/77/1y6O8/Dml+b2fvSs1XHobNb35rLQQ2f/pbYeO3/Qshz+mbDvI//eWNuxmt&#10;oWXvkcvrTUsECBAgQIAAAQIECBAgQIAAAQIECBAgQIAAAQIECBAgQODGC7Ru/AxNkAABAgQIECBA&#10;gAABAgQIECBAgAABAgQIECBAgAABAgQIECBAgAABAgQIECBAgAABAgQIECBAgAABAgQIECBAgAAB&#10;AgQIECBAgAABAgQIECBAgAABAgQIECBAgAABAgQIECBAgAABAgQIECBAgAABAgQIECBAgAABAgQI&#10;3BCBVqMZNprt0BsNZs6oPx6GQfan3ZCycCbSAgeS9kZIJ+LTQW+idI7dkvOTzuY5GlruKceDk/D4&#10;+Gllo7vtrcqYMIyuz+yaXYctabWLn/Wwvw7DNsYFBDrN6nVxMBqGrey+P9tanbPds534Gj87MHsn&#10;ze6xwta+vPv+KO6r0PHnhVr3cnTeTo0x1+k7avbcxWRju3Bu2u8WygoTAqPRROH5bo37Yfqk66v5&#10;tLtf2fmrm3uVMRcNeG3rbvg3f/xb4TtPPwqfHD8L+bvZl/ZeD1+68/pFm651/jt3H4ZPTw7mxn7v&#10;2aPwz7/xtbkxtQ/G10m2RtpuhkDZ+2fjzms3Y3IrMov8e8TUVvJdYCpGBYFLFBgfTz9Dkq3dS+xx&#10;waZL3r3TfvQevWCTwgkQIECAAAECBAgQIECAAAECBAgQIECAAAECBAgQIECAAAECBAgQIECAAAEC&#10;BAgQIECAAAECBAgQIECAAAECBAgQIECAAAECBAgQIECAAAECBAgQIECAAAECBAgQIECAAAECBAgQ&#10;IHClAoefFrvbfaVYVlo7gf6v/K2Qdg9DyPJO5LmoWm//VGh95afXbh4GXE9g+O2/H17kSkhb1XnP&#10;Cq0mITTvvp5dIz8ZkqRROKRwPQLj/Sdh+MGvh8bdB6H1xSXldbqeqVT2mnaLeUmSzcvPSTKVS653&#10;ObnkTu+nja2QjMchTSezi1ay1A+I8w0tkGtot1Od4/NAnr36n8UKRXaznKZ5fuBFt37dfG9xrtc5&#10;uYrnjiG+XmvknZzbnoPhpEY+281mJySt7OFfsbn/K4AueLjx5tezFv7aVCsrlZtranSfV+RrzEW2&#10;/NraLMn7dZE2Fzn3sEZ+sTrPyEX6XGbsg5174ZOKPKmPjz4LeQ7RhbaptX3x58hC/b0ILsu1HI/l&#10;Rext/btdkqN6cLH7cFmU+Tvu+MNvh/ToWWh+6SdCsn1nWU1rh8BaC6TDXnH8WZ7lJMslHRolv7mM&#10;s/zdZfXFFs5KSZyzOTuSZu/j1W93Z03YWReBsmfkNb5DXQpbZzOE3vFZ0y9+2zyryHZGH30nDH71&#10;74SQzf0053L2XOz87B8JZffC5HnrvD/87v8Xht//Z2dTaL31jbD5zW+dlVd9J/+cPs+Pffd0qMNh&#10;ts4tYcs/88lf19Jz/O6xhGFoggABAgQIECBAgAABAgQIECBAgAABAgQIECBAgAABAgQI3BiBBf/X&#10;Zzdm3iZCgAABAgQIECBAgAABAgQIECBAgAABAgQIECBAgAABAgQIECBAgAABAgQIECBAgAABAgQI&#10;ECBAgAABAgQIECBAgAABAgQIECBAgAABAgQIECBAgAABAgQIECBAgAABAgQIECBAgAABAgQIECBA&#10;gAABAgQIECBAgAABAgTWUmC3sxV63cHcsR/1T8K9zd25MQ7WFGhvFgMHJ8XygqV00Js6I8n6SKdq&#10;r7biu88eVXa42eqEvez6q9rSUfH6TFrrkT4zyeY3uaXD4jwmj9lfT4F2o/pa7I+GhcnF10V+MB30&#10;CzF1CmmvWwhLOtHaUjh6/sJwPAq96B6MW+s0W6Gd/Vl0247Xw5IGjkrWuJKwpVQlG9uFdmLjwsFb&#10;Xkij6zrnSM5xDVwX40H/OPTHxXszHkt+XefvSFex5ffPb7v/5RDuX0VvxT7evvMw/KNHv1GsjEqP&#10;jj8L3WEvbDaLz7UorFYxidbNsmupVkOCVk6g7DnUvPPayo1znQeUtDemhl/2XWAqSAWBSxQYH+8X&#10;Wk82d0LSaBbqrrOQJEnI16c0+03jxTa5/6LO3wQIECBAgAABAgQIECBAgAABAgQIECBAgAABAgQI&#10;ECBAgAABAgQIECBAgAABAgQIECBAgAABAgQIECBAgAABAgQIECBAgAABAgQIECBAgAABAgQIECBA&#10;gAABAgQIECBAgAABAgQIEFhVgeTNr4W0leUsOPz08z9715DkZFVx1nRcw1/9uyHtvvz3/hv5Z/qV&#10;n17KbLp//b8Jae8oNPJ8TNm/1998+6dC66s/s5S2NXI+geGv/K2QHj09PXl+1qTZ7Xd+2+8O27/3&#10;T88OcORKBEZPH4Wjv/IXQ3ie123j5//VsPHNb11J31fdSTrMcuvlfya3rb3J0qXsT+eSO76Ufq6i&#10;0aRdzPm1SL7COjk+81xstvUT2M+e0efZeiW5A0vbabaL1VkuypBm2W2zPD4LbXEOyZL8WQu1Jzic&#10;xGtqiUme4zfPoVi1HfSLuUyr4h1fTKBx70EI23dDOH5WODHZWv283idZzsmLbIfZtfV6Pvdr2g4H&#10;1df2bo08uNc0/PBg+5Xwz8L353b/+Pjz7wVzg6KDU7li03G2tI+zpb0RRS63GOcTz1tP4ufMcrtc&#10;u9bKc1Rf7D5cFsLwH/5CGP7Tv33a3CDb3/zj/1FIdq7v/l7WvLRD4MICUR75s/s4yrd82k/+Lh2i&#10;9+t5AyhbI4eDeWc4tqYCp7+ZxGOv8R4fn7LK5dM8sL2XvzuU5U8e7z8Jox/8WmEand/5RwvlG1eI&#10;7/O639VvHEQ0oXgN5RIBKRIgQIAAAQIECBAgQIAAAQIECBAgQIAAAQIECBAgQIAAgcUEqv+L8sXa&#10;E02AAAECBAgQIECAAAECBAgQIECAAAECBAgQIECAAAECBAgQIECAAAECBAgQIECAAAECBAgQIECA&#10;AAECBAgQIECAAAECBAgQIECAAAECBAgQIECAAAECBAgQIECAAAECBAgQIECAAAECBAgQIECAAAEC&#10;BAgQIECAAAECBAhcosBOezM86e7P7eFo0Av3NnfnxjhYTyDpbBQC036vUF64MDiZOiXpbIZ0qvZq&#10;K7779OPKDt+5+zAkSVIZF4bDYkyzXSyvaqkVjXPYX9WRGtc5BTrN6lSug3Hx+k1anane0nNcG2l0&#10;7+f3/WVsR1E/ZX3strfKqivrdtrF9bDshDr9l513rrpONI9s7mk6ztapxrmau9EnjYrX9elca9wP&#10;q2LypHtQOZT7m3cqY25CwBs7r4SN7LnaGw3mTuf9Z4/DN159a25MrYPNZjGs7FoqRiitiUDZc6hx&#10;97U1Gf16DDMpeW6mA++X6/Hp3dxRjg+fFibX2LlbKK9CIcl+80j7L783x+/RqzBGYyBAgAABAgQI&#10;ECBAgAABAgQIECBAgAABAgQIECBAgAABAgQIECBAgAABAgQIECBAgAABAgQIECBAgAABAgQIECBA&#10;gAABAgQIECBAgAABAgQIECBAgAABAgQIECBAgAABAgQIECBAgMAsgeQrPxPyPy+2NL3uDGUvRuLv&#10;cwvkuey6L89e5r+jP376KISTwzB63nxy7+HLjuytrUD/1/5e2Py5PxoaG9trO4ebMPDBb/7jECZy&#10;PQ3e+wdh45vfuglTm5pD2j2cqku2Lj+faePug9B8493Q2NwJSXa9N3buTY1jXSrinIXpsH7e0r1O&#10;9b1+2J94kKwLinGG/f7xuRT64/l55s4ajXKonmaLzdetkhyaZ+eU7cTXa0n+rLLT1M0WOKmRs3Qz&#10;+5zq5Pg8OOd1NHt0jsQCzTe/Fka/8csvq/Ocphs7L8srutetcZ3NG/rB4HqfLUc1+t+J887Om9AV&#10;H3tQ473l8XEx71utIZblih1ma/tlr81luUZb1Xmca83ppgSVPV8veB8ui2b4nV962VT23jj63j8J&#10;rZ/8PS/r7BG4pQJTOWCfr6VJYzp/eToehdP36ZpWSfQunp+WTvyGULMZYesgEK/1WW7wJFnkaln9&#10;SeY5lAv/X4jBy5ywZ6OPHRrNkGR/bvKWRO9ladn70k0GmDW3yCVwmSWlngABAgQIECBAgAABAgQI&#10;ECBAgAABAgQIECBAgAABAgQI1BLwX2vWYhJEgAABAgQIECBAgAABAgQIECBAgAABAgQIECBAgAAB&#10;AgQIECBAgAABAgQIECBAgAABAgQIECBAgAABAgQIECBAgAABAgQIECBAgAABAgQIECBAgAABAgQI&#10;ECBAgAABAgQIECBAgAABAgQIECBAgAABAgQIECBAgAABAgRWQ2CnvVE5kOPBSWWMgJoC7c1i4AVt&#10;036v2F5e6kR9TEdcas1gPAw/2P9RZR/v3n2jMiYPSEeDQlzSahfKq1pof+1nQ+vNr4aQjTdpdULz&#10;3oNVHapxnVOg06xO5dofDYutl12/w+I1XjxhRqlfXJeTS7rvj2qsUTvxujZjyHF1nfPq9B+3e95y&#10;srFdPDVNQ8id4/pi1O0sZet8vCU17of4nOsqPzl+Vtn1/a07lTE3ISBJkvD2nYfhvc8+mDud9/cf&#10;hW+8+tbcmDoHk2b0DI/XyDqNiFlJgcbeqyHpbIW03z0bX+uNd8/27SxBIHufjLd0WPJdIA5SJnCJ&#10;AuPomZqvBau2JRtbIRw9PRtWGr1Hnx2wQ4AAAQIECBAgQIAAAQIECBAgQIAAAQIECBAgQIAAAQIE&#10;CBAgQIAAAQIECBAgQIAAAQIECBAgQIAAAQIECBAgQIAAAQIECBAgQIAAAQIECBAgQIAAAQIECBAg&#10;QIAAAQIECBAgQIAAgTUQyPON2NZbIMlyPmXZkV5uZbnoXh5dbG8id0h+4lRepsVaE70qAlk+reGH&#10;74XOV/65VRnRrRxHevhZYd7jg2K5cHDdC92DqRkkW7tTdcuu6PzE7wr5n2azueymr769PL9flrMr&#10;6WyEJMsZ29h9pfYY9rJcUFXbQbTeV8U7vhoC+/2jcw1kKifmrFbiPHF5XJ4rsyT/1awmQjoOIc4v&#10;16rOezyzPQdOBU5G/UqJzexz2utEOTVLznL/l6Asuarx9k+G0W/88lmryf03wzp8D+sOq6+zs0mV&#10;7Bz0j0tqr67qsEZ+sd1z5s+9ilnkOVAbSSOM83V0xnY86IXD7Bm+W+NZ/6KJsjzeabZO5+8Xl7qV&#10;5Voue85c6iBWu/GyzyC94H24jBmn2XUWesX7ebz/yTKa1gaBtReIc8Am7ed5YhsleerHo8XmW7ZG&#10;xu/Vi7UoekUF0vgZ2Yryda/ouBcaVvTOlZb8fn36vJlsdJHvnZPnrdN+K1orRtn3bVtImplLI/st&#10;78XfL9ZWNgQIECBAgAABAgQIECBAgAABAgQIECBAgAABAgQIECBAgMC5BKL/QuFcbTiJAAECBAgQ&#10;IECAAAECBAgQIECAAAECBAgQIECAAAECBAgQIECAAAECBAgQIECAAAECBAgQIECAAAECBAgQIECA&#10;AAECBAgQIECAAAECBAgQIECAAAECBAgQIECAAAECBAgQIECAAAECBAgQIECAAAECBAgQIECAAAEC&#10;BAgQuCKBnfZmZU9Hg5PKGAH1BJLIOx306p04K6rks0naGyGks064/PrvP3scRul4bkeNpBG+dOfB&#10;3Jizg8PB2e7pTrNdLK9oqfONnyuMrNFohOFwVKhTWG+BdqM6letgPCxMMml3CuW8kA77U3VVFWm/&#10;uC4nna2qU851vM76v3vOvus8f45L1rhzTaTGScnGtGHa64ZkY7vG2bcrJB0Vr+vT2de4H1ZF6Un3&#10;oHIor27tVcbclIB37j4M7332wdzp/GD/R6fP9mb2/L7Q1iyum6XX0oU6cPJ1CSSNZtj5A38mHP/d&#10;vxLCoB82f/YPhubeq9c1nBvZb5K9S4b8HppYg9PM2kbgWgWia/D0u+i1Dmi683hM8Xv09BlqCBAg&#10;QIAAAQIECBAgQIAAAQIECBAgQIAAAQIECBAgQIAAAQIECBAgQIAAAQIECBAgQIAAAQIECBAgQIAA&#10;AQIECBAgQIAAAQIECBAgQIAAAQIECBAgQIAAAQIECBAgQIAAAQIECBAgQIDAJQp0sjxzE1u6pDxN&#10;p3ksxsU8aZeV22pi+HarBFpZ3r0XufeSquCJ43n+vlYntN/6Rmh96cdD6+G7EwftXodAelzMfdW4&#10;+3pI0zQkySIf7HWMfPE+0+7h1EnJLcrrNTX5c1Rs/uwfyvI4/aHQahXzdtVpaivLR5rnC5uXEzTP&#10;MTjOcobmeUFt6yPwrHd8rsH2R1FO11mtRHniTsPqnvuizSzH7tSq1qnOe/zidH+XC5zEeXlLwray&#10;5/5ejdygB/3zXUclXaqaIdD44jdC86e+FUbf+aWQ7L4S2r/7T82IXK3q/rjmWjFj2If97owjV1N9&#10;OKju/7z5c69iBvmz+7WtO+Hx8dO53eXHF5pH6dpeklN2bq+LH0zLnh9ZzkrbhEC2bk9tUW6/qeNX&#10;UJGW5ez17LgCeV2shUD2rju5Ja3nv9Hl+WLjLfqNLT48Vc5//4m3Gu+A8SnKayAwLOYSTsqeB2sw&#10;jXlDTOLvgGXvidEzL84dO6/9tT324jfe5xOQm/1ziK0//GfX9iM1cAIECBAgQIAAAQIECBAgQIAA&#10;AQIECBAgQIAAAQIECBAgsIoCi/+vUFZxFsZEgAABAgQIECBAgAABAgQIECBAgAABAgQIECBAgAAB&#10;AgQIECBAgAABAgQIECBAgAABAgQIECBAgAABAgQIECBAgAABAgQIECBAgAABAgQIECBAgAABAgQI&#10;ECBAgAABAgQIECBAgAABAgQIECBAgAABAgQIECBAgAABAgRuicB2e7NypkeDk8oYATUFOhvFwAva&#10;poNesb1mKyTZnzAcFuuvsPTdZz+s7O1Ld14PnXycNbZ0NChEJa12oaxA4LoE6lzD/VHxXkxananh&#10;psP+VF1VRXzvJ+1obalqoObxo2H1+r9b4zlS1t1mZpFkB9Kyg8/rjuM1bk7shQ91tqaaSHvHWd39&#10;qfpbXzEsrsu5R9Jsrg3Lk+5+5Vjvb92pjLkpAV/aez27F5PsXpx9N/bHw/Dx4afhrb3XLjbt+Nmf&#10;tWu7OQKdL/9E6Hz5z9+cCa3gTPLnfTrxbhG/D6zgkA3phgvE1+BlvZNehDHpFH/zSPvV77cX6c+5&#10;BAgQIECAAAECBAgQIECAAAECBAgQIECAAAECBAgQIECAAAECBAgQIECAAAECBAgQIECAAAECBAgQ&#10;IECAAAECBAgQIECAAAECBAgQIECAAAECBAgQIECAAAECBAgQIECAAAECBAgQIEBgnkAS5Xxa1r+j&#10;n/bzfEvRtrEdVShetcDmn/hzZ11ubNTPNTb67FFo3H0tJI31yQ11NtEbujPuHhRm1nz1jZAkeSa2&#10;m7elJ8W5ns5wc/fmTXSFZ7Sb5dV71juaO8LDLA/LHev8XKNVO7hf9qyuMcg4J+bMU5oluV6jfLAz&#10;z31xYDCdW3MV8xK9GO66/N2tkbN0o9kJOyU5NeM5Hva7cZXykgXy53v7Z/7g6Z8lN31pzQ2y/Ha1&#10;14oZozi45murTv70nei71IypXFv1g5174fHx07n9Pz56Gr5y7wtzYyYPJiVre5zrezJ+afsTORNP&#10;28zGcVPffc9tFudnzRpKh1Gu+XM3fv4T0+7h1Mlpz7NjCkXFrRRI43fd5znhk5L7OYxHCxld23q9&#10;0CgFL0Ugzu3eKvketpSOrrGR5/fGixHEuWvz+qlnXrvzIvzG/j21VsTXwo2duYkRIECAAAECBAgQ&#10;IECAAAECBAgQIECAAAECBAgQIECAAAECVynQusrO9EWAAAECBAgQIECAAAECBAgQIECAAAECBAgQ&#10;IECAAAECBAgQIECAAAECBAgQIECAAAECBAgQIECAAAECBAgQIECAAAECBAgQIECAAAECBAgQIECA&#10;AAECBAgQIECAAAECBAgQIECAAAECBAgQIECAAAECBAgQIECAAAECBAhcTGCnvVnZwNHgpDJGQD2B&#10;JPYeDkKajkOSNOo1EEf1o8+mvRFHXGl5nKbhe88eVfb5lbtvVMacBWRGha3ZLhQVCFyXQLtRncp1&#10;MBoWh1d2/Q77xZgapTS695NO9Vpeo9mpkMMa6/9uZ2vqvDoVSZKEnfZWOBx0Z4aPsvWxO+yFrdbl&#10;r23Jxvb0OPqzxzYdfHtq0nF8XVffC6uikz+nPjs5qBzOq5t7lTE3JWCj1Q5v7r4aPjx8MndK7+8/&#10;Cm/tvTY3pupg0mwWQtJ4jSwcVSBAIBa486/9hyE0W6HRyZ6LrU5Isj82AtcpkA56he5X8ZqM35Pj&#10;9+jCBBQIECBAgAABAgQIECBAgAABAgQIECBAgAABAgQIECBAgAABAgQIECBAgAABAgQIECBAgAAB&#10;AgQIECBAgAABAgQIECBAgAABAgQIECBAgAABAgQIECBAgAABAgQIECBAgAABAgQIECBAgMAlC8T/&#10;jn6I/u3/c3ffm863lGycL7/UucfgxKUJNF95uLS2NLQcgfR4v9BQsnWnUL5JhebbPxUar3whpN2D&#10;0z8hy+eWZHlzbFcnsJflB3zWO5rb4WH2udwpy7839ywHr1Ngvz//M501tv44yuk6IzDNctJNbaN6&#10;556dl+WOnNquOU/u1HjWsOKkRs7SrSwnWTPLbZznmZ6XRzrP8XmcvT/m8TYCLwS6Na6xF7Gz/p6X&#10;W3bWOcuq72drVb8it+Vmds23GsV8mMvqf1ntPNi+V9nU4+PPKmMKAWXvYMMop2zhhCUV4udH2TNm&#10;SV2tazOn78f55zN57Q4Wz1G99Pln7/Dxlpb8XhDHKBO4DQJp9Lw8y79Z8nxJR6PFSErX6wXfxRfr&#10;UfQ1CUxfR1mO4Ru2Jdl3ksktHZxMFj/fj555SevmOUxNuln8zi03+5SQCgIECBAgQIAAAQIECBAg&#10;QIAAAQIECBAgQIAAAQIECBAgQGAJAv7XO0tA1AQBAgQIECBAgAABAgQIECBAgAABAgQIECBAgAAB&#10;AgQIECBAgAABAgQIECBAgAABAgQIECBAgAABAgQIECBAgAABAgQIECBAgAABAgQIECBAgAABAgQI&#10;ECBAgAABAgQIECBAgAABAgQIECBAgAABAgQIECBAgAABAgQIELgqgZ32ZmVXR4NuZYyAmgLtjenA&#10;/kkIG9vT9TVq0kF27sSW1Pg8J8KXvvvx4ZNwMuxXtvvOvTcqY84CRoOz3dOdZrtYViJwTQKdZnUq&#10;1/54WBhd0miE0GiGMB6d1afD6Bo/OzJ7Z+re71Sv5bNbm33kKFpjyiLrPEfKzsvrdrI18bDiGXOU&#10;rZFbrZK1c1aj56xPStbhtHd8ztZu+Gmjl9dvPtOkxr2wKiLPekdhlI7nDie/pjdbnbkxN+3g23cf&#10;hg+zZ/i87f39x+Ff/OJPzgupPhZfK6PiGlndgAgCt1ug+crDU4AkSUKaprcbw+xXQiAd9IrjKPu+&#10;W4y48lISvSen+fdvGwECBAgQIECAAAECBAgQIECAAAECBAgQIECAAAECBAgQIECAAAECBAgQIECA&#10;AAECBAgQIECAAAECBAgQIECAAAECBAgQIECAAAECBAgQIECAAAECBAgQIECAAAECBAgQIECAAAEC&#10;BAgQuC6BKNfcsv4d/bJ8S0ln67pmqV8CN0ogzxWTnhwV5pRs7RbKN6mQbO6E/I/t+gT2OtX5TQ/6&#10;eZ69+9c3SD0vJDDIcrZ1a+R6LWu0XzffW1mu1+GCueLinET5gFYwL1GZ0yrX1cnzu9n6PFfvXvb+&#10;VpVHNL//t25ZvsVV/nxXYWwno+pc0lXjzNeoPNdnM8ny7l7xdlgjt9hu9D3qiodYq7sHO69Uxj0+&#10;flYZMxmQPF8bJuvSONf35MEl7ce5lpOyZ8yS+lrrZvK1eOI5nZ7zWb9Mg7R7MN3c6XvjdLUaArdO&#10;IH7XbT/PX53nm4+3ifzz8aGy8nWt12VjUXfJAsNBsYOSZ3UxYP1KSWejOOh+lLs2Ozr1zLsF30+S&#10;ZrRWXME7WfGDUCJAgAABAgQIECBAgAABAgQIECBAgAABAgQIECBAgAABAgRug8DV/5e8t0HVHAkQ&#10;IECAAAECBAgQIECAAAECBAgQIECAAAECBAgQIECAAAECBAgQIECAAAECBAgQIECAAAECBAgQIECA&#10;AAECBAgQIECAAAECBAgQIECAAAECBAgQIECAAAECBAgQIECAAAECBAgQIECAAAECBAgQIECAAAEC&#10;BAgQIECAwCUJ7LQ3K1s+GvQqYwTUE0g6G1OB6UV843Pb0+1PdXiJFd99+sPK1h/uvBLqXHcvGkpH&#10;wxe7p38nrVahrEDgugTazeprcRBdv/lYk1anMOR02C+Uqwqn8eNxISzpVK/lhRNqFo4GJ5WRu+2t&#10;yphZAXXWgjpjmNX+QvUlhmmvu1ATtyU4XpdDjXthVWw+7e5XDuXVzb3KmJsW8Padh5VTetY7Ck9P&#10;Divj5gY0onVzNJob7iABAgQIrLZA/B6btIvvuasw+iT6zSOt8X67CuM2BgIECBAgQIAAAQIECBAg&#10;QIAAAQIECBAgQIAAAQIECBAgQIAAAQIECBAgQIAAAQIECBAgQIAAAQIECBAgQIAAAQIECBAgQIAA&#10;AQIECBAgQIAAAQIECBAgQIAAAQIECBAgQIAAAQIECBC4mQJxLrtl/Tv6pfmWNrYvjDj64W+F/v/7&#10;v4Xe3/nLofeL/2Po/V//w4Xb1MDtE0jTNIxPjsLo0x+G8cGnaweQZmMPaTF3XGP7ztrNw4DXR2C3&#10;U50f8KAvz976fKIh7PePzz3cUbb+jKM1qLSxZnuqOhkNpurmVSRxjtw8+Jrz5M4b77ocG4yLeXnL&#10;xr35PM/pXqf6/c39XyZ4u+u6w+XkHj/onX+tusgncDiofqZdJHfuRca2yLl5LtRWozn3lJMsh/H+&#10;Is5l+WJLciXP7fQ8B+Pnh3zipYpJ/Iwse46Wnnl5lWl3Ou9s6e8FlzcELRNYWYE0ukdf3MNJ2do9&#10;XjDncsm7eBhWvwNOYo0/y34zOXoa0v5JyH9Hsa2mwFQe19b097DVHPkCo+psFoJLf7+eup9WL59t&#10;YRLLKET3eTpc7Pv2MoagDQIECBAgQIAAAQIECBAgQIAAAQIECBAgQIAAAQIECBAgQODmC7Ru/hTN&#10;kAABAgQIECBAgAABAgQIECBAgAABAgQIECBAgAABAgQIECBAgAABAgQIECBAgAABAgQIECBAgAAB&#10;AgQIECBAgAABAgQIECBAgAABAgQIECBAgAABAgQIECBAgAABAgQIECBAgAABAgQIECBAgAABAgQI&#10;ECBAgAABAgQI3ByBrVancjLdYa8yRkBNgfbmdODg/L5p/6TQXtIpab8QcbmF7z77YWUHX7n3RmXM&#10;ZEDzCz8W0r37IR0NQhgNQ5Lt2wisgkCnUZ3KdTAeTg+1na27/e7L+kH/5X6Nvfi+z09JsrUlrXHu&#10;oiFHg+IaU3b+Ttm6VhZYUrdd49yjC6yRJV3OrEoazRDaGyFM9tc/nhl/qw9ka3Fha1bfC4X4ayw8&#10;OTmo7P3+1p3KmJsW8MrmbrjT2Q77Fdf8+/uPw70s9rxbEl0radkaed7GnUeAAAECVy8QvRMk+bvU&#10;im3xd+Syd+kVG7LhECBAgAABAgQIECBAgAABAgQIECBAgAABAgQIECBAgAABAgQIECBAgAABAgQI&#10;ECBAgAABAgQIECBAgAABAgQIECBAgAABAgQIECBAgAABAgQIECBAgAABAgQIECBAgAABAgQIECBA&#10;gMBNFojzNk3mTLrAvNPedL6lZGPrAi1+fur404/D8Nf+7kQ7ycT+7dlNs89pFfMyrMMncPS//xdh&#10;9Oj9ENLx6XDbP/G7w9bv+VPrMPSzMabd6dxXydbe2XE7BJYtsNepXr8PJ/MhLnsA2lu6wLP+0YXa&#10;7GX5XLdaFfmBWu3pPvI8sItsZfmLq/pdpP1bGHsy7IfR82fgrOnnuVEbSeP08K77fxaT+jkC3ew6&#10;W8Z2MOheKF/lecdwGOXnLmunzr1Rdt5V1jWSJLy2dTf88OjTud0+Pv4s3NnYnhvz4mDSnF7bT3N8&#10;vwi4rL+H0fOjZByX1fVatdvKclRPbku6FyebXHQ/LcvbuwLjWnQe4glchkAa3Qtnv/M0Pn8Pm+wz&#10;HY8mi9X7Uc7m/IRF1us8z+bxX/nPC/1sfOvfCo23v1moU1gBgeg6CvGzYAWGeNEhJCW/X6dpGpLs&#10;XefFFt9PYQXz2b4Y67L+jnOzh0XXiWUNRDsECBAgQIAAAQIECBAgQIAAAQIECBAgQIAAAQIECBAg&#10;QIDAjRZo3ejZmRwBAgQIECBAgAABAgQIECBAgAABAgQIECBAgAABAgQIECBAgAABAgQIECBAgAAB&#10;AgQIECBAgAABAgQIECBAgAABAgQIECBAgAABAgQIECBAgAABAgQIECBAgAABAgQIECBAgAABAgQI&#10;ECBAgAABAgQIECBAgAABAgQIELhhAs1GM2y3NsLxsDdzZv3RMPRGg7DRbM+McaCeQNLenApM+ydT&#10;dbUrBtHnVtJ+7bYuGPikux+e9Y4qW3n37hcqYyYDNn/Pn54s2iewMgLtZnUq13z9jLek1QnpRGU6&#10;HEyUqnfL1oyks1los7qV6ojReBxOsrV/3tZutMJG6/zPhp0aa9bR4AJr5LzBlxxLNrZDOrGupr1u&#10;SZSqNLquk+w6WJft0+5B5VDvb+1VxtzEgHfuPgy/8qPvzp3a+/uPwk8/+MrcmLkH43Uzupbmnusg&#10;AQIECKyUwOk7aTr5VhtC0t5YqTHmg0k6W4UxpVf4blnoWIEAAQIECBAgQIAAAQIECBAgQIAAAQIE&#10;CBAgQIAAAQIECBAgQIAAAQIECBAgQIAAAQIECBAgQIAAAQIECBAgQIAAAQIECBAgQIAAAQIECBAg&#10;QIAAAQIECBAgQIAAAQIECBAgQIAAAQIECGQCU/+2f5bDJc8JlMS5XRbUSvtRvqUsR2GeL+uiW9KO&#10;20hDOuyH0FqfvEUXNUiP98PJX/7PQuO1t0Lji18PzTe/HpJsP2k0Ltr0LTk/CSEdn801zXIertuW&#10;luS+Sm5prqt1++zWdbx7ne3KoR/0jytjBKyOwH7vYp9XnhdzK8s9PHcryzlckY9yqr2JXI5nxy6Q&#10;r/KsjVu8c5K/N1VsmxPvbHtRzqWyU93/ZSq3u647qL7O6ggdxt8p6py0hJjDQfRdpqTN3Rr5b0tO&#10;u/Kqhzv3wg+PPp3b76Ojp+Grr3xxbszZwbLvicPpXMln8UvaSaPnR1L2jFlSX2vdTPR9eTIn8nXN&#10;Kz0+nO56PApp9i6S5222EbjVAvG77ot3sLLc3Nl9s8iWJEnY+hN/LvstLsv1nq2Zp38vkN+zbP1I&#10;mvFvcouMSOxlCaTDQaHp08+6UHMDCmXvXcNeCBP18TW7jN+hV16u5H1oGb/rr/y8DZAAAQIECBAg&#10;QIAAAQIECBAgQIAAAQIECBAgQIAAAQIECBC4UgH/a7Ur5dYZAQIECBAgQIAAAQIECBAgQIAAAQIE&#10;CBAgQIAAAQIECBAgQIAAAQIECBAgQIAAAQIECBAgQIAAAQIECBAgQIAAAQIECBAgQIAAAQIECBAg&#10;QIAAAQIECBAgQIAAAQIECBAgQIAAAQIECBAgQIAAAQIECBAgQIAAAQIECBC4uMB2e7OykaP+SWWM&#10;gBoCnY3poEFvuq5mTToofi5JWfs127po2Hef/rCyibsbO+HVrb3KOAEE1kGg02hVDnMwHk7FJK1O&#10;oS4d9gvlqkJash4nnep1vKrd+PhRtL7Ex/Py7gX73anx/DmuMY6ysZ2rrrNVOC3tHRfKCs8F4uu6&#10;WX0vrIrdk5P9yqG8unWnMuYmBrxz92HltD4+/DT0R4PKuFkBSXytjKbXyFnnqidAgACB1RJIS77H&#10;Ju2S77vXPOyp9+TxOCz6/n3NU9A9AQIECBAgQIAAAQIECBAgQIAAAQIECBAgQIAAAQIECBAgQIAA&#10;AQIECBAgQIAAAQIECBAgQIAAAQIECBAgQIAAAQIECBAgQIAAAQIECBAgQIAAAQIECBAgQIAAAQIE&#10;CBAgQIAAAQIECNwggal/Rz+fW0kOgIWnHOdb2theuInSE6KcW6cxC+bdKm13jSpHH30nhHQcxj/6&#10;fhj+4/8z9P76fxnSTz9aoxlc71CT7WLuwvT48HoHdI7ex8cHU2fF85oKUEHgAgK7UU69sqYO+92y&#10;anUrKrDfv1hexF6d/HGN5vTshwvmnYue8WnWZpx/c7oTNfMETkbV+Uo3J9639jrV73AH7v955Lfy&#10;2MmoOjf2bruYr7UM6rquraNB9TNtp8azsWxOV133YPteZZePj59WxrwImMoBmh1IryIPaNxHnIv0&#10;xQBv+d9Tz8joOXodPGl3+rtLPo7Us+M6Pg59rphAOii+lyXt53nmG43pkY5H03UVNc1XvxAad14L&#10;jZ27Icl+l0vK3s9ntVGWw/2CueNndaX+ggLxd6yJd/kLtrwypyedydy0SQhZrtp0EH23jJ95K5jP&#10;dtmgpe9l8fWw7E61R4AAAQIECBAgQIAAAQIECBAgQIAAAQIECBAgQIAAAQIECNw6gdatm7EJEyBA&#10;gAABAgQIECBAgAABAgQIECBAgAABAgQIECBAgAABAgQIECBAgAABAgQIECBAgAABAgQIECBAgAAB&#10;AgQIECBAgAABAgQIECBAgAABAgQIECBAgAABAgQIECBAgAABAgQIECBAgAABAgQIECBAgAABAgQI&#10;ECBAgACBNRfYaW+GT7rP5s7iaHASXt3amxvjYLVAklnHW5rZnnsb9IqnlrRfDLi80m89/biy8a/c&#10;e6MyRgCBdRFoN6tTufZHw+nptNqFunTYL5SrCmVrRtKZXluq2qk6fjSsXpt221tVzcw9nj9/qrb8&#10;+XNVW7KxHdLJznrHkyX7LwSi6zqpcS+8OPU6/x6OR2G/d1Q5hFc3b+f7zhd274d2oxUG45J167na&#10;OLtDfnDwo/Bj996sdCwNyNqf3NLoWpo8Zp8AAQIEVlug9B221Vm5QZe9J6f9k5Cs4FhXDs+ACBAg&#10;QIAAAQIECBAgQIAAAQIECBAgQIAAAQIECBAgQIAAAQIECBAgQIAAAQIECBAgQIAAAQIECBAgQIAA&#10;AQIECBAgQIAAAQIECBAgQIAAAQIECBAgQIAAAQIECBAgQIAAAQIECBAgQGD5AiV5m07/Hf3NnQv1&#10;lUb5lpLOxfJLvRhM0tp4sXv2dzpYLO/W2YlrujP+8L3iyLNcV8n9c+bwKbZ0K0pJlANz3N1fu3mn&#10;3YPimJNGyHOe2QhclsBujTX8oN+9rO61ewkC+/2L5UUszYsZjzPLKZjm61M6fnlkNHi5X2MvmcqR&#10;O/0eUKMZIRMCJ8Pqz2BzIp/SXq37/2LX08Tw7N4QgW6NvLivb98Nh8/mPzuu69lymOUVq9p2S75H&#10;VZ1zHccf7Nyr7PZHx09DmqYhSZLK2BDlQD49YcG1vbqT6Yg0XrvKxjF92u2rib4vr8R35ZPD8s+h&#10;l93/tzNdb7mH2lsnkK+7IVo/k/bn77plubnT0ehKjfLfBuOtLBdnHKN89QJxLtfkBj4jm1/8etj6&#10;1/98SDrZPZI968reWeJn3q3IEVv2WZ+uK8v5Hf7qr2Y9EiBAgAABAgQIECBAgAABAgQIECBAgAAB&#10;AgQIECBAgAABAqso0FjFQRkTAQIECBAgQIAAAQIECBAgQIAAAQIECBAgQIAAAQIECBAgQIAAAQIE&#10;CBAgQIAAAQIECBAgQIAAAQIECBAgQIAAAQIECBAgQIAAAQIECBAgQIAAAQIECBAgQIAAAQIECBAg&#10;QIAAAQIECBAgQIAAAQIECBAgQIAAAQIECBAgMFtgp7M5++DzI0eDk8oYATUE2hvTQf3edF3NmrRf&#10;/FySsvZrtnWRsPz6eHz8tLKJd+99oTJGAIF1Eeg0W5VD7Y+GUzFJq1OsG/aL5YpSfN/n4Um7eh2v&#10;aHbq8GGNdX+3xvNjquGJiu0aa9ZVPn+Sja2J0YWQ9ruFssLnAml8Xde4F1bB7rOTg5BWDOTuxk5o&#10;NZoVUTfzcDNphC/deb1yct979rgyZmZAfK3E19LMEx0gQIAAgVUTSAfT32Ov6/voPJuk5H217H16&#10;XhuOESBAgAABAgQIECBAgAABAgQIECBAgAABAgQIECBAgAABAgQIECBAgAABAgQIECBAgAABAgQI&#10;ECBAgAABAgQIECBAgAABAgQIECBAgAABAgQIECBAgAABAgQIECBAgAABAgQIECBAgACBZQmU/jv6&#10;JTkAFu0vzreUbGwv2kR5fDvKuZVHLWG85Z2tXm2apmH00XcKA2u++dWQZPl+bOUC/fd+KfR+5W+F&#10;0ZOPTgMaW3uFwLR7WCivQyE9PigMM9naza6BpFCnQGCZAnmexI1me26TvdEgDOQBm2u0Sgef9Y4u&#10;NJz+eFDv/Pi6WfQaGUZ5iVolOXjrjUTUc4GT2LREZmsix+lep/od7kCezRLF213VrZEX98H23Uqk&#10;w8H15HCt0+9up5hvtnIy1xRwb2M3tBvz8x3nuY7rPheSOAdoNq+pnLKXMdfo+ZHEz5fL6HMN20zi&#10;78s17sXLnmZ6Uv59K/7N4LLHoX0CKydQ9lvWi3fdslzW49GVTmFd8oNeKcqqdpZ9Fy9szZLfTgsB&#10;61dIsu8njZ27IWlvzv79K/6eEz8T12/a1SO+rvey6pGJIECAAAECBAgQIECAAAECBAgQIECAAAEC&#10;BAgQIECAAAECBG6QwPz/CvUGTdRUCBAgQIAAAQIECBAgQIAAAQIECBAgQIAAAQIECBAgQIAAAQIE&#10;CBAgQIAAAQIECBAgQIAAAQIECBAgQIAAAQIECBAgQIAAAQIECBAgQIAAAQIECBAgQIAAAQIECBAg&#10;QIAAAQIECBAgQIAAAQIECBAgQIAAAQIECBAgQIDAeQXSNA1h2A8hSULS6py3maWdt9PerGzreHBS&#10;GSOgWiBpZqkfG80QxqOz4PQitvG5NT7Ls46XuPPdpz+sbG0zu9bf2Hm1Mk4AgXURaDeqU7kOxsOp&#10;6cTrfpo/DxbY0v70epx0snU8e7QsczuK15eSxnfaWyW19avqPH/qjKN+j/Mjk43tQkDa6xbKCs8F&#10;RsXr+vTZtgY4T7oHlaN8dXOvMuYmB7xz52H4racfz53i9/cfh/xdNsneYxfdkmb2DjS55e/ENgIE&#10;CBBYS4F00Jsad9LemKq77oqk5Dty2fv0dY9T/wQIECBAgAABAgQIECBAgAABAgQIECBAgAABAgQI&#10;ECBAgAABAgQIECBAgAABAgQIECBAgAABAgQIECBAgAABAgQIECBAgAABAgQIECBAgAABAgQIECBA&#10;gAABAgQIECBAgAABAgQIECBwOwRK/23/GvmiqnTS3nEhJNm4WH6pF40lrelcBIvm3XrR1jr+nT75&#10;MITItvHm19dxKlc25v6v/p0w/uSD0At/NSRbe9mf3WLfWd62PO9F6b1QjFyZUtrdL4wl2b5TKCsQ&#10;uAyBvc5W6HUHc5s+6HfDq9l9ZlttgVE6DkeDi+VF7Ef5A2fOuNXO8iW/zC2UjAaLpbmM8xKtYE6i&#10;mXNf0QMnw/n3cT7sjebL3NadLO/xRrMdetlnN2vLjw3qXhOzGlF/owROauTFfX37XuWcD/rF7xSV&#10;Jywp4LAkT2/cdJ38t/E511HO83w+2L4bPjx8Mrf7R8dPw73N6D257Iw8F3q8zVkf4tBzl+M+ysZx&#10;7sZv0IlZvvbJrSy/3+Txy94//V1gxvMh/s3gsseifQKrJlD2W1bSfn4PN6J8y/ngx6OrnUL23W5q&#10;y3PW21ZOIL6Wzq6jlRvp5Q0oz20eou85Zb8hX94IrqflpOx9KHK4npHplQABAgQIECBAgAABAgQI&#10;ECBAgAABAgQIECBAgAABAgQIELhJAiX/5ehNmp65ECBAgAABAgQIECBAgAABAgQIECBAgAABAgQI&#10;ECBAgAABAgQIECBAgAABAgQIECBAgAABAgQIECBAgAABAgQIECBAgAABAgQIECBAgAABAgQIECBA&#10;gAABAgQIECBAgAABAgQIECBAgAABAgQIECBAgAABAgQIECBAgACB8wsc/i9/MYyfPg5h2D9tpPPN&#10;b4Wt3/XHzt/gks7cbW9WtnQ0OKmMEVBTIPfuHb0MPqdtmo6za2nwsp1sL+lsFMpXVfitpx9XdvXu&#10;3TdCI0kq4wQQWBeBdrM6lWt/NJyeTqtdqEuj+7hwsKSQ9nvTte1OCP3iejAdtFhNnXW/zvNjXq8b&#10;zXZohCSMQzozrDvohTRNQ3IV60dnqzCOtHdcKCt8LpDG13WNe2EV7D49Oagcxv2tO5UxNzngy3ce&#10;VE7vZNQPj46fhjd2XqmMnQqYulbSkK+BSbQuTp2nggABAgRWTiAdfP67xuTAkvb1fB+dHEO8n3Sm&#10;f+9I+37fiJ2UCRAgQIAAAQIECBAgQIAAAQIECBAgQIAAAQIECBAgQIAAAQIECBAgQIAAAQIECBAg&#10;QIAAAQIECBAgQIAAAQIECBAgQIAAAQIECBAgQIAAAQIECBAgQIAAAQIECBAgQIAAAQIECBAgQOCK&#10;BC7r39HvdYsT2Nguls9byvNjxdvzXIxx9U0sjz56b2pazTe/NlWn4nOB8clhGH/ywRlH2j0IyfZ0&#10;Xqj0OKu/u3p5Ls4GHu2Mu4eFmsbWbqGsQOAyBHazvHqfdPfnNn3Y74ZXt/bmxjh4/QL55zQ7W2O9&#10;8fVHNXNVxrniFsyV+SLf8otRpa2S94AXB/1dS6Bb471pK3Ley+7/Xnf+Z36QXVdboTqnaq1BClp7&#10;ge6wJM9tNKv7m9XPi6Msf+xVb/n6NhiX5P6dGMhmdo+0Gs2JmtXefbBzL3x4+GTuIB8fPQ3fePWt&#10;uTH5wSRphJDPfTw6i02H873OAi+wM5VrWc7RUs0kWr/j52jpSZdYmUbfWwpdxb8ZFA4qELj5AmnJ&#10;M+5F/s2k7Bkzse5ehU5ZzvqkvXnh7xFXMfZb10f8Hes2PiPLvuOU/YZ80y6O+Pt2Nr90dPnvZTeN&#10;0XwIECBAgAABAgQIECBAgAABAgQIECBAgAABAgQIECBAgACB+QL+C/H5Po4SIECAAAECBAgQIECA&#10;AAECBAgQIECAAAECBAgQIECAAAECBAgQIECAAAECBAgQIECAAAECBAgQIECAAAECBAgQIECAAAEC&#10;BAgQIECAAAECBAgQIECAAAECBAgQIECAAAECBAgQIECAAAECBAgQIECAAAECBAgQIECAwG0WGA1D&#10;GPZfCgx6L/evcW+7vVnZ+9HgpDJGQD2BpLMR0t7RWXDaP+d1UHZee+Os3avaGWTX9YcHn1R29+69&#10;NypjBBBYJ4FWo1k53ME4W/ejLWl1ijWDiedC8UhpKY3X4+y+T5JGaexFKuus+7udrYt0kY07CTud&#10;zXDQ785sZxzScDzshZ0az6qZjdQ8kGxsFyPnjKsYeMtK+fvM5NZYj7TGT7r7k6Mu3b+/dae0/rZU&#10;bmfrycPte+HR8dO5U37/2aPwxs4rc2PKDiZl10p+PbXaZeHqCBAgsDYCR3/7f/58rNl6lr/rtb/8&#10;E6H9hR9bm/Gfa6Alv2ck7eg991wNL/ekJHvXjLep9+k4QJkAAQIECBAgQIAAAQIECBAgQIAAAQIE&#10;CBAgQIAAAQIECBAgQIAAAQIECBAgQIAAAQIECBAgQIAAAQIECBAgQIAAAQIECBAgQIAAAQIECBAg&#10;QIAAAQIECBAgQIAAAQIECBAgQIAAAQIECFySQFKWay7OS3WOvtPeceGs5IL5pc4ai3NuZQfSBfNu&#10;nbW1hjvjD79TGHVy72FIdu4W6hReCow+eO9l4fle++s/G3p/78NC/bh7EBp3XyvUrXIhPS7mv0pu&#10;ea6rVf6sysY22v8kDD/6zZDnMUmyfHh5PtHm61/KQpOy8JWp2+tEefVKRnbQL679JSGqVkDgWf9l&#10;/trzDqcf5w+c1VAzygk3GsyKLK+P30nK3lvKz1Q7Q+BkVJ2vdDN638rv/08qci/m9/9W53bnXpxB&#10;fiuru5P50mcI5NfZXvYdYW7+2HQcDrM8rhfNVTtjCKXVh/3qnOm7V5DPtnRw56x8sF2d6/Px8Wf1&#10;W29mOWPHo7P4dNG1/ezMBXai504SP18WaOpGh0bPyev+rpxm37Nmban3xlk06m+LQNlvWS/ybzan&#10;89SnE+vuVRBN5djM8tUneb7nYZRH/CoGs0Z95J/Ts//pPw1p/i6U/cnX4c7v+uOh9Y2fv7RZbP3h&#10;P5v1l33PyvvL/m6+9sVL62tVGy573pX+5r2qEzjnuErfh67iveyc431x2mj/SUiPnp3+Lhby38ay&#10;P42N6t+cXpzvbwIECBAgQIAAAQIECBAgQIAAAQIECBAgQIAAAQIECBAgQOBqBbL/atRGgAABAgQI&#10;ECBAgAABAgQIECBAgAABAgQIECBAgAABAgQIECBAgAABAgQIECBAgAABAgQIECBAgAABAgQIECBA&#10;gAABAgQIECBAgAABAgQIECBAgAABAgQIECBAgAABAgQIECBAgAABAgQIECBAgAABAgQIECBAgAAB&#10;AgQIlAkkrU6hOh30C+XrKuy0Nyu7PhqcVMYIqCkQe5rvij4AAEAASURBVJ/TNh30pjpM4ranIpZf&#10;8f7+4zBKx3MbbiaN8KU7r8+NcZDAugnk13Wr0QzD8Wjm0Puj4dSxpB09C4aDqZh5FWm/WzicdKrX&#10;8MIJNQt11v3d9lbN1maH5c+gg2hOcfRxtk7WeVbF5y1aTjai+WSfX5p9PkmrvWhTNzo+HRev66S5&#10;HmmNPz05qPxcXt3cq4y56QFv330YHh0/nTvN7+0/Cj//5o/PjSk9WHKtpNl9lpQGqyRAgMD6CPR+&#10;/e+HMPFOmGzuhPYXfmx9JnCOkZZ/H904R0uXe0rZu3La9/vG5aprnQABAgQIECBAgAABAgQIECBA&#10;gAABAgQIECBAgAABAgQIECBAgAABAgQIECBAgAABAgQIECBAgAABAgQIECBAgAABAgQIECBAgAAB&#10;AgQIECBAgAABAgQIECBAgAABAgQIECBAgAABAgRmCpTkmkv70znpZp4/40Dai3JbxfmYZpxXVR3n&#10;3DqNH158vFX9rsLxPDfD+PH7haE03/xaoaxQFBh+8O1iRXa9t9/+7aH39/7XQn3arc4nVTjhmgtp&#10;97AwgmRbrqsCyIoXhj/8Xjj+xb9UGOXdf+8vhFCyHheCrrmw14ny6pWMpyoHYMkpqq5BYL93fOFe&#10;++OaOS+bUd7FBXNlJnGe5dbq5SS6MOYVN3AyrM5dvRnlu96tc/8PuuFB584Vz0Z3qygwTtO5eXXz&#10;MW9l11gjy8Gb56CtenYcZtdWnWtwWRZ5f1XbMnLnVvWxzOMPdu5VNvej42chzT67JKnO5plka3sh&#10;b1xJruTKDhcNGEXPHXl9ywWj9Ttc83fl9KT4vaUw6Og3g8IxBQK3QCAtuT+TF++6WY76qW00O2f9&#10;VOwyKrL87YWt7T284DGjkGSf3Xj/SQjp+Cwiz0d/mVvzjXez5quf35c5hmtvu+w7TvxMvPZBLn8A&#10;jXsPwp0/+R+HkOVoz9/P8r8bO3eX39GSW+y/90vh5Jd/4azVZGM73Mt/F7MRIECAAAECBAgQIECA&#10;AAECBAgQIECAAAECBAgQIECAAAECKynQWslRGRQBAgQIECBAgAABAgQIECBAgAABAgQIECBAgAAB&#10;AgQIECBAgAABAgQIECBAgAABAgQIECBAgAABAgQIECBAgAABAgQIECBAgAABAgQIECBAgAABAgQI&#10;ECBAgAABAgQIECBAgAABAgQIECBAgAABAgQIECBAgAABAgQIEFgFgfZGYRTpsFcoX1dhp71Z2fXR&#10;4KQyRkA9gaSzGdKJ0HRwzuug7DPJ2r7q7btPP67s8st3HoR2Q9rLSigBayeQX9fD8WjmuMfpOKTp&#10;5B2fhbY6hfh02C+Uqwppv7ge52vKZWx11v2dJfRd9xn0+mVMMm6zsxXXhLR3HJLW3an6W10xGhan&#10;31z99b03GoSqa7qRNMK9zZ3i3G5h6Z07D8M/+Pjbc2f+6clBOOx3w27JPTP3xLJrZRxdT3MbcJAA&#10;AQKrJ5COxyFE74NJq716A13yiNJByTtso7nkXpbQXLv47p23GL9PL6EXTRAgQIAAAQIECBAgQIAA&#10;AQIECBAgQIAAAQIECBAgQIAAAQIECBAgQIAAAQIECBAgQIAAAQIECBAgQIAAAQIECBAgQIAAAQIE&#10;CBAgQIAAAQIECBAgQIAAAQIECBAgQIAAAQIECBAgQIAAgVoCSaMRNv+Vfz8keV7DLIdg0sn/LuY4&#10;rNXQRFCeJyvZyfIs9dqnOZdO8yhsbE9EXGA3yrmVt1Sas+ACXazqqeOPfzObbJaXYmJrfPHrEyW7&#10;scDwg2Luo9YXv/b5tRkFpt2DqGa1i53f/nvD+Hg/5ONOjw9C497D1R6w0RUEynKVnOYUjVIMFk5a&#10;gUKdHGF5LjHb6gvs948uPMh+nD9wRotpljspmTyW5fBbaIvzLF/wHWWhvm9o8EmNfKWb0fvWXo0c&#10;gQf5/S/14g29ahabVlWezry1F9dYfm19XLEk5dfWG1d4bR1GOXrLZl/nmVh23nXV3d3YCRvNdsjz&#10;qM7a8lzIeV7Q+1t3ZoW8rI/ygKZz2n150sX20mE09mw+tmmB0+/1k9Wj2TmuJ8MubX/O96w8P7ON&#10;wK0WKMm/mTzPdZmU5eFMr/Z+Tvu9wsdzWTnrC53clEKeP3Yw4Vfj/fumTP265tG4cz9s/5m/EEJm&#10;ffo7cfY9Mtm5d13DubJ+8+d++413Q/5b/Dpt8e9i1pd1+vSMlQABAgQIECBAgAABAgQIECBAgAAB&#10;AgQIECBAgAABAgRuo0DrNk7anAkQIECAAAECBAgQIECAAAECBAgQIECAAAECBAgQIECAAAECBAgQ&#10;IECAAAECBAgQIECAAAECBAgQIECAAAECBAgQIECAAAECBAgQIECAAAECBAgQIECAAAECBAgQIECA&#10;AAECBAgQIECAAAECBAgQIECAAAECBAgQIECAQB2BpN0phg16xfI1lTZb7cqeu8N+ZYyAmgLtjWJg&#10;/6RYrllKS66fJG67ZlvnDRunafjes0eVp797743KGAEE1lGg02yF7nD+Wt4bDUKn8TLtaxKvuYuu&#10;r9GakbQ3l043TsehO5q/7reSZthoVj8/qga3U2P8RyXrXVW75zmebGxPn9bvhrBzd7r+NteMhoXZ&#10;J9l9sOrbp939yiG+srkbGkmjMu6mB7y2fTfk9+XRYP77yff2H4Xf/to7C3GUXStpdD0t1KBgAgQI&#10;rIJAybtc0oq++6/COJc8hjR+B87mXLbOL7nbhZtL8md7/j154n0yjd6nF27UCQQIECBAgAABAgQI&#10;ECBAgAABAgQIECBAgAABAgQIECBAgAABAgQIECBAgAABAgQIECBAgAABAgQIECBAgAABAgQIECBA&#10;gAABAgQIECBAgAABAgQIECBAgAABAgQIECBAgAABAgQIECBA4AICzQdvX+Ds6VOTJAnbf/LPnR1I&#10;xqMwGo3OyhfZSRrNEPI/WZtnW0muhrNjN2hn9NF3irPJcjU1Hr5brFM6Exg9+Sik3YOzcr7Teusb&#10;4fQa2tgKoZflA3u+jY+LcS/qV/Xvjd/x+1d1aMZVRyDOx5XnWclymqRZvr5V3vY6JXn1ogEf9I+j&#10;GsVVFNjvXfxz6tfN9xbnl8xyaS60TeT5OT0vzsO8UGOCc4GTGu9Nm9HnVuf+P3T/u8CeC5zE+cRK&#10;ZLZan+fS3utk72QV22Gew/UKt6NBdX+7NfLeXuGQa3X1YPte+MHBj+bGPj5+Gu5v3Zkbkx9MWq2Q&#10;TkbVfSZMnrPofvT8WMUcdYtO6VLi4xzV2SeV55y/6hzzL+aWdg9f7E79nV7xvT01ABUErlkgvzen&#10;tufPx9P6PO/lxHfEdEm/q031OaMivkeTzvJz1s/oeu2r8/yxk59vGj3D1n6CKzqB03eD7LfSZKP6&#10;t4sVncKtGVacw/e63lNuDbiJEiBAgAABAgQIECBAgAABAgQIECBAgAABAgQIECBAgACBCwpk/yWT&#10;jQABAgQIECBAgAABAgQIECBAgAABAgQIECBAgAABAgQIECBAgAABAgQIECBAgAABAgQIECBAgAAB&#10;AgQIECBAgAABAgQIECBAgAABAgQIECBAgAABAgQIECBAgAABAgQIECBAgAABAgQIECBAgAABAgQI&#10;ECBAgAABAgQIECgVaG8UqtNBv1C+rkIjaYTd9ubc7ofjUTgZrsZ45w50DQ4mkXU66J1v1P2T6fOi&#10;tqcDllvz0eGT0BsNKht95+7DyhgBBNZRoN1oVQ67PxoWYpJWp1BOF1xb0+jeTzpbhfaWUTgclKwv&#10;UcO7S+p3u8a6dVRjPNHwzlVMNranzkt7x1N1t70ija7p0Ky+D67b7MnJQeUQ7m/uVcbcloB37lQ/&#10;t99/9nhxjrJrJb6eFm/VGQQIELhWgbJ3ufh971oHeEmdx79nJO3iO+4ldXuuZpNO8feO9IreLc81&#10;WCcRIECAAAECBAgQIECAAAECBAgQIECAAAECBAgQIECAAAECBAgQIECAAAECBAgQIECAAAECBAgQ&#10;IECAAAECBAgQIECAAAECBAgQIECAAAECBAgQIECAAAECBAgQIECAAAECBAgQIECAAIELCiStdsj/&#10;LG2LcjCG8+beW9qArqah8YfvFTpqPHx3ua6F1te/MPzg21OTaL31jdO6xtadwrG0W51TqnCCwq0R&#10;GB89C91/8NfC8f/9l8Ph3/zvw8Ff/a/C6OmjC81/OvdfMZfJhRq/xJPr5Ao86HcvcQSaXpbAs/7F&#10;8yHWyRt7Ot5m8fmf1Mg3W5hn9IxPW+txvxTmsGKFOrmgt1rFfNd7NXKFuv9X7IO+xuF0a+TE3Xqe&#10;R3e3M52zNR76VV9bh4PqZ9lOjXsinsd1lx/s3KscwuOjp5UxeUASre1TOWVrtbJg0DDKV77M75cL&#10;DmWVw5P4u3I+2OhZepXjn/s9q1d9r13lWPVF4KoF0pJ7s5CDs9EsDmk8KpYvuxSPr0bO98se0rq0&#10;X/gc80HHz7B1mYhxErgkgTiHb5zj95K61SwBAgQIECBAgAABAgQIECBAgAABAgQIECBAgAABAgQI&#10;ECBwToHWOc9zGgECBAgQIECAAAECBAgQIECAAAECBAgQIECAAAECBAgQIECAAAECBAgQIECAAAEC&#10;BAgQIECAAAECBAgQIECAAAECBAgQIECAAAECBAgQIECAAAECBAgQIECAAAECBAgQIECAAAECBAgQ&#10;IECAAAECBAgQIECAAAECBAgQuPECSatTmGM66BXK11nYaW+Gw8HJ3CEcZcc3oznMPcHBcoH2RrG+&#10;wr0Y/LJUdv0knajtl+GXsvfdpx9XtvvGzithO7u+buN29Nf+6xCGvZAOB9nfg9D+6X85tL/+c7eR&#10;4sbOudOsTuc6GA1DaE8QxOtodjxN05AkyUTQ7N343k86y7+/8vW+attdUr/586dqqzOeqjZqHe9s&#10;TYWlve5U3a2vyK/piS1pNidKq7n7afegcmD3t+5UxtyWgLfvPgy/+uT9udP98PCTMByPQquxwOdf&#10;tmZG19PcTh0kQIDACgqcvuvH42pNvvzFB29GeeqdNP6eu0LTzN+X06NnZyNK+9XvumfBdggQIECA&#10;AAECBAgQIECAAAECBAgQIECAAAECBAgQIECAAAECBAgQIECAAAECBAgQIECAAAECBAgQIECAAAEC&#10;BAgQIECAAAECBAgQIECAAAECBAgQIECAAAECBAgQIECAAAECBAgQIECAwC0XyHMwpr3jM4V02D/b&#10;v6k744MnIc3+TG6NL359sngt+7n98KPfDMMPfj203/mp0Hrzq9cyjrJOhx98u1DduPt6aOy9elqX&#10;bO2G8PTR2fH0uDqn1FmwnVslkPa74eQf/c3CnMeHz0Lz3sNC3SKFOFfJZeT+KxvP6MlHYXz0WUgH&#10;/exPLySb22Hjqz9TFlpaVydX4GHmZVttgTxP5UH/5TP0vKPtj4v5A2e2E+eKG9Y870WDoyz36uTW&#10;LuZhnjxkv57AoMZntxnlvNoryasZ93bg/o9Jbm25m+VNrtq2nufR3WtP52yNzz0YXO2z5bBGTrHd&#10;Gnlv43lcd/nB9r3KITw+floZcxowtbZHa3W9VhaLSsfF+ObNz81XnHDNUpyjOjstf/erl6G6Zh8L&#10;hKVzcvfKz7wApNCbKVD2W9bkO1ien3vyXTjL2XyV23V9b73KOV5WX/nvloWt7LMuBCgQuF0C0+tL&#10;9XeCRYTy9kc/+n62hma/P2Tff9NRlvP+rW+EZGN7kWbEEiBAgAABAgQIECBAgAABAgQIECBAgAAB&#10;AgQIECBAgAABAs8FWiQIECBAgAABAgQIECBAgAABAgQIECBAgAABAgQIECBAgAABAgQIECBAgAAB&#10;AgQIECBAgAABAgQIECBAgAABAgQIECBAgAABAgQIECBAgAABAgQIECBAgAABAgQIECBAgAABAgQI&#10;ECBAgAABAgQIECBAgAABAgQIECBAgACBcoGkvVE4kA77hfJ1Frbbm5XdHw1Owv2tO5VxAuYLJJ2i&#10;ddo/mX/CrKNl59X4HGc1d5767z79YeVpX7n3hcqYmxowevx+CBP3edo9vKlTvbXzajer07n2x4OC&#10;T9JqF8qnhfw6iZ4R00Gf18RrRtIpPltmnbdIfb7eV2277a2qkFrHd2qsW0dl612t1hcLSja2p0/o&#10;H0/X3fKadDQsCjSq74PiCVdfetLdr+z0Ve84Z0Zv7b0WmkkjjNLxWV28kx/74OCT8M7dh/GhmeWk&#10;5FpJx9H1NPNsBwgQILCaAmXf65NWZzUHu8xRDXqF1pLW8t9JCx1coLC07+AXGINTCRAgQIAAAQIE&#10;CBAgQIAAAQIECBAgQIAAAQIECBAgQIAAAQIECBAgQIAAAQIECBAgQIAAAQIECBAgQIAAAQIECBAg&#10;QIAAAQIECBAgQIAAAQIECBAgQIAAAQIECBAgQIAAAQIECBAgQIDA2grEeRiinAVrO685Ax9/+J2p&#10;o803vz5Vd5UVh3/jvwvDD74dwnh02m06HofWm1+9yiHM7CvP3zH64W8Vjjff+sZZOdku5sAc18gp&#10;dXbyiu30fuUXw+ij3wjj7kFIsz/N178ctv/Av7tio1zf4ZTlkkt7F8slN537r5hP9LK0+tm1MviN&#10;f3jWfPPBl8PGV3/mrFy108jyiOV5/ublFcxziXWzNXkzXqerGnf8ygTyz29ePrh8IBvNduiNijkv&#10;4wH2K46fxce5MuuelzeQjTU5a+j5Ts0cm/Fpyp8L9LO8j4Pnz+1ZJu1GMzSzP5PbVpYPqiqXYH5t&#10;jbM1IF8rbLdboDuRN3mWxObzHGO7neo8tIf97qxmLqX+cFDdX51xX8rgLtDog51XKs/+5PhZrfs4&#10;yZ4Tk9tUTtnJg0vYT0u+7yU18jcvoev1a6LsOTks5vi7yknNy52eys98lR+FvlZQIB1k+eMnt+w7&#10;VDLxHpVk72PpxPG04h1uInQpu2mUTz4pW1+W0tMNbCT6DpQO53+3uoECpkRgrkD8u1joLPd3sfGz&#10;H4WTX/hvC2No/LH/4PQ300KlAgECBAgQIECAAAECBAgQIECAAAECBAgQIECAAAECBAgQIFBLwH8d&#10;XotJEAECBAgQIECAAAECBAgQIECAAAECBAgQIECAAAECBAgQIECAAAECBAgQIECAAAECBAgQIECA&#10;AAECBAgQIECAAAECBAgQIECAAAECBAgQIECAAAECBAgQIECAAAECBAgQIECAAAECBAgQIECAAAEC&#10;BAgQIECAAAECBAjcSoFWpzjtQa9YvsbSTnuzsvfD/klljIAaAu2NYtA5r4N0EH0eSSMkzVax7Uss&#10;fdLdD/v948oe3r33RmXMTQ1IWu3C1NLhoFBWWH+BTqP6nuuPhoWJJvGzIDu6yLWRRmtx0qlevwsD&#10;qFE4iteXknN2ltTvTrwmlvRVZzwlpy1clbSz53S2lk5uaa87WbSfC0xd08W1bhWRPj05qBzW/a29&#10;ypjbEtBqNMNbe69VTvf9/UeVMYWAsveU0agQokCAwGyBNE3D+OhZGD19HIY/+iAMPvrNMD7en32C&#10;I1cjMOxP9XP6TjFVe7Mq0uh77CrPOYl+74jfp2/WJ2M2BAgQIECAAAECBAgQIECAAAECBAgQIECA&#10;AAECBAgQIECAAAECBAgQIECAAAECBAgQIECAAAECBAgQIECAAAECBAgQIECAAAECBAgQIECAAAEC&#10;BAgQIECAAAECBAgQIECAAAECBAgQIEBguQJJlGcqLcnVsNwer7+10UfvFQexfSc0XnlYrLvqUp47&#10;avwy38/wB79+1SOY2d/w498sjC0PbL31jbP4RpQfKu0enh1bt53Rkw/D8Ae/FsaffBDSLJfM/8/e&#10;vcbIkuWJQT+Rr3pX3+6efs30bM/Mzu7M2niNvevd9RpLGNtYKxuEVsYIgfhgIT7wESHEJyTEJ4QE&#10;nxCyEEIgCwEfQJYM5ikbkMG7Fkg2XjMz6/VMz7vvTL/urVc+g4i6nXUzTkZlRFVlRGVl/WJ0lXFO&#10;nDiPX5w4EZlz+/5nJx8/tCFc2980m1/5eG4SV+/aym55INnZXzozHVbHzFw6aSEjjvsZxzJZKLre&#10;3XjtjOK91GnsaLBXWez5SKy9SqR7LFAn5uvru8eVPYxjYl57QjeKKzi9QQzV8XIsptCL4u9e27AD&#10;ZQIXk+q41bsl8U2TJAmHNe7/01usK2X9lPewBS5qvJvvfTbPDqN4XmUjbyt+7LztOvHS68Rdn9e3&#10;KZ/5M3zufl2fpuksfHheHWs19KLYyTdZ269rfEV+6btgFKN7xemP6lAcuzwf/H1+X05Xzac7vlM/&#10;qgtrsFspkEbvZUvxN7NYzoVt4feXQn5Tifi9rsYzu6muPLR6k/h9usa70UMbo/4SuItAHMM3Geze&#10;pbrlc0tj1me/Y9sIECBAgAABAgQIECBAgAABAgQIECBAgAABAgQIECBAgACBWwlEf2v0VnU4iQAB&#10;AgQIECBAgAABAgQIECBAgAABAgQIECBAgAABAgQIECBAgAABAgQIECBAgAABAgQIECBAgAABAgQI&#10;ECBAgAABAgQIECBAgAABAgQIECBAgAABAgQIECBAgAABAgQIECBAgAABAgQIECBAgAABAgQIECBA&#10;gAABAgQIbKVA0t8pjCsdjwrp+0wcDHYrmz8dX1SWUaBaIJ4HYTIKaZqGJEmqT14sMR4upkKocQ2L&#10;J9wt9e1PflRZwZOdw/Dq7lFlua0t0BtkQzt9Obzp5tzzLztl7y4C/W51ONfxdFJsop/Pi+KWZutA&#10;3S2N1uKkX71+1617Xq7Oen/Y35sXv9PnQY3+n0VjvlODVSfv7IdwcXJVKh2eXe3beSGQxnO6U30f&#10;3KddPp+H0/HKLvQ73XA0yK697UrgvVfeCu8/e3qVLtupOh6fk5StmfF8ik+SJkDgpcBkHD75z/+t&#10;l+ls7+BP/PNh5+u/VsiTaFcgza7L0nb5PWApd6sylt5fo987NmmwSfRdOR35bWOTro++ECBAgAAB&#10;AgQIECBAgAABAgQIECBAgAABAgQIECBAgAABAgQIECBAgAABAgQIECBAgAABAgQIECBAgAABAgQI&#10;ECBAgAABAgQIECBAgAABAgQIECBAgAABAgQIECBAgAABAgQIECBAgMCGC8RxtzYoBmMTculsGmY/&#10;+r1C1d3P/1whfR+J3he/HiY/+NZV07NnPw3TZx+G7vHrV3n3tTP93jeLTWcxoXrv/OxVXrJXjGeY&#10;nj+/OvbQdjpLY3kZ8+yhjSXub5rNp9Ff+Q9eZGexSJLdw9D/4/9c6LzxxbhoY+nLOFe9fggLMWHu&#10;GksujlUSxzJpajDJGtbOPLbaj08/XtnF56Oz8Mb+KyvLOHh/As+y61O1vZrda0/PPgmTdHpt0fEs&#10;iol5Xcn8/lncKmL4LRYNZTEjNzguUaHvG5q4WFjLruvi7jXxrvL7/9PhQjzckgpOxudZDMb1xBUt&#10;qV7WAxE4rxEPd++zeZbH4N3tDsLFivjKeezPYTZ3d+L1pAGPfG2rWt/ye6SXvVs+xO3N/SeVMUHz&#10;9b/qOZ50i2t7Oqn5TLgtWtmzI+rDbaveuvN6O8tDuqfvy2maZvGYVzw3xI5dvlZyHpfAeFgcb3z/&#10;xs+a6fXv5sWK1pO6r++t6+n9/daSRO/TpTFm77eLWidwrwJL60t/d639KYtZn3rvWKuxyggQIECA&#10;AAECBAgQIECAAAECBAgQIECAAAECBAgQIEDgcQl0HtdwjZYAAQIECBAgQIAAAQIECBAgQIAAAQIE&#10;CBAgQIAAAQIECBAgQIAAAQIECBAgQIAAAQIECBAgQIAAAQIECBAgQIAAAQIECBAgQIAAAQIECBAg&#10;QIAAAQIECBAgQIAAAQIECBAgQIAAAQIECBAgQIAAAQIECBAgQIAAAQIECNQXSPqDYuHpOKTprJh3&#10;T6mD/m5ly2fji8oyCtQQKLMeD2ucWCySRtcjKau3eMpaU9/+5MeV9X35yduVZba5QNIr3vPpZLzN&#10;w32UYxt0epXjHs8mhTLxvLg8OBkVyqxKpKPiWpwMqtfvVfWVHTuN1peyModrWnMG3X7oJqvD4p5P&#10;htnzMi3rxtrzkp39Yp3D82JaKoRoTodu9X1wn2wfnj+rbP61vePKMo+twHvHb1UOOV8rfnL2aWW5&#10;qwIlcyWdFtfIq7J2CBBYEnjxfTIp5Kfj+u8QhRMl1iZQdg1K3/fW1uJmVJRG32GT/s5mdKykF/H7&#10;cvw+XXKKLAIECBAgQIAAAQIECBAgQIAAAQIECBAgQIAAAQIECBAgQIAAAQIECBAgQIAAAQIECBAg&#10;QIAAAQIECBAgQIAAAQIECBAgQIAAAQIECBAgQIAAAQIECBAgQIAAAQIECBAgQIAAAQIECBAgQOAz&#10;gTgOQ3qDmFsPEXH2k++FEMVl6Hz+5+99KP13v7bUh8n3v7mUdx8ZcT+6b385LMaySPaPit3K4hal&#10;o4cZHyzZK44lPX9eHNsDTqUXJy97n90D6fMPw33EKItjyc0uzl726xZ7caySOJbJLaqsdcriPZCf&#10;EMd7qVPJ4WCvstjzB3ovVQ5sSwp8OjytHMnxYD8MSmK8LZ44zWIfT2bTxazS/TSLDVnYbhJDteT5&#10;nkYxWQt1S1QKXEyrY4ztdotxb+eVHtW4/08nxdim83N9Pi6BPN5r1bbXexljrM7cej6+27O3qj/z&#10;4yc1nmHrip07b7PNzzcPXq1s7unpx5VlQry2T5uNj10WfzupeE5VD2I7S7yIL1kcW1rjniyesabU&#10;MLtvs/eFVVt6Vh3fd9X5jhF4yAJx3NH4/k063eLwarx7F0+4W2rpe+sGxwe920gbOLsXfweqfgdv&#10;oBeqJLC5AlkM+sUtGbz8brCYf+v9eP3MKxKz/tacTiRAgAABAgQIECBAgAABAgQIECBAgAABAgQI&#10;ECBAgAABAj0EBAgQIECAAAECBAgQIECAAAECBAgQIECAAAECBAgQIECAAAECBAgQIECAAAECBAgQ&#10;IECAAAECBAgQIECAAAECBAgQIECAAAECBAgQIECAAAECBAgQIECAAAECBAgQIECAAAECBAgQIECA&#10;AAECBAgQIECAAAECBAgQIECAwDUC/Z3lA+NRCIPd5fyWcw761X04HV+03KvtbC4pud5pZluWv1Jg&#10;NCweLqm3WGB9qXwuPD37pLLCrzx5p7LMVhfo9YvDm2T3u22rBPrd6nCuo+mkMOYknhfZ0XQyLpS5&#10;LnFZbjYtHL7x2lE4uzxxMqle7w8He+Un3yI3r+vT4em1Z6bZkXzdWWeb1zWW7OyFvL35lo7O5rs+&#10;5wKz2Xzv8jOpcR8UTmg58dHF88oWX987rizz2AocZfdl7vLh+bOVQ3//2dPwxv4rK8tcHex2r3av&#10;dqI18irfDgEC5QL9QQjjl98D0oX98hPkNi5Q8o5f9r7XeD9abiCee0k+Nzd0S6L31vz7t40AAQIE&#10;CBAgQIAAAQIECBAgQIAAAQIECBAgQIAAAQIECBAgQIAAAQIECBAgQIAAAQIECBAgQIAAAQIECBAg&#10;QIAAAQIECBAgQIAAAQIECBAgQIAAAQIECBAgQIAAAQIECBAgQIAAAQIECBCoJ9D/1X869P/Inw2h&#10;NwhJ9idscIyCeiNaXWr2w29FBZLQ/fxXo7z2k93XPx+S/eOQnr2MKTT53jfCzu/79fY7s9Di7OTj&#10;MPv06UJONlXe/Voh3Tl+PXTf+dmQ7B2FTvYn2T/KjieFMg8l8aLvC73N4sqlw7OQ7OwvZD7Q3fPl&#10;eF/J3mHrg+lkltPTT6/azX3vsqWjYqySpEbs1ru0d3Vuvl4ubHG8l4VD1+7mscSqtpPReVURx+9R&#10;4FmNWIjHg4Mw6PbD2eRlbKqyLo+m49DrlMSCWyyc1VPYZsVYmoVjUSIpi4dVFoc5Ok/yeoHzkvhW&#10;cendaK2YH691/4vFNOd61J83nWd5XNifnL98zpbhnWTPzs/t1YxRWVZBzbyTGnP4sF/9LKzZXOvF&#10;3tx/UtlmnfjgSRQHNG06Bmj2vFnaSmIxL5V5jBm9neVRj+8nfnla8i4fdy4dnl9+p4zzpQk8BoH4&#10;+1gSv+fGa20UQ75po/7XfjWk2Xe7y++v2fOx8+TNppvcmvovf6tcHE3Zc2zxuH0Cj0ggTdNsXSn+&#10;1pAMdtcr0O0t13eD3yKWT5ZDgAABAgQIECBAgAABAgQIECBAgAABAgQIECBAgAABAgQet0DJ/xP/&#10;uEGMngABAgQIECBAgAABAgQIECBAgAABAgQIECBAgAABAgQIECBAgAABAgQIECBAgAABAgQIECBA&#10;gAABAgQIECBAgAABAgQIECBAgAABAgQIECBAgAABAgQIECBAgAABAgQIECBAgAABAgQIECBAgAAB&#10;AgQIECBAgAABAgQIzAWS3s589+ozHQ9DMti9St/XzkG/ug+n44v76t52tdtfngdhNAzh4GbDTKPr&#10;kZTVe7Mqa5f+zrMPKsvu9Qbh7YNXK8utKjD+zt8Lo+9/K4RuLyS9fkh2D0L/F3591SkbdSzJDArb&#10;ZFxISjx8gUE2N6u20XRSKLI0L7Kj6WRUKHNdIr7v83JJjfX7uvquy6+z3td5blxXf5yf1/Xp8DTO&#10;LqTzPh0O9gp5jSSiNtLheSPNPNRK07J1rMZ9cJ/j/fD8WWXzr+8eVZZ5jAW+dPxWqPJ7P3sn+OW3&#10;f64WT9JZXjPTWXGNrFWRQgQesUD+HpF/h5xvi/vzPJ/tCpS9x5W977Xbq+Zbi+dem99Hbzq6+DeX&#10;dOS3jZsaKk+AAAECBAgQIECAAAECBAgQIECAAAECBAgQIECAAAECBAgQIECAAAECBAgQIECAAAEC&#10;BAgQIECAAAECBAgQIECAAAECBAgQIECAAAECBAgQIECAAAECBAgQIECAAAECBAgQIECAAAECj1eg&#10;c/Taoxp87xf/idB5+yth9oNvhekPfzeETvcyht4mIPTe/VoYf+tvX3VlnPUvnU1DkvXxvrbJ9765&#10;1HTv3a8X8nqZZ+/P/auFvIea6Owtx7uanT0P3Z39hzqkq36n5ydX+y92khCy+JFtb3nMysUtHZ4t&#10;Jm+8H8cqiWOZ3LjCmicsxXPJ7tWb3q91Yvc9H93Np+ZwFLulwLMa1+c4Wz/qxsXc71d0pFsskKRp&#10;CHk8zTrxBicvY2NdtVISh/nqmJ1KgYsacUp347i3n9V6NKh+rpxEcY0rO6TAVgrUmWd5jOn5dhTF&#10;bJ3nL3629WypEzu3zrNwse+btP/mwZPK7uTxQqfZO0J31ft8tLZfruuVNd++QDpZjjGaxH24ffXb&#10;dWbJ87UstmEbg07Pn1c2k47EaK5EUmB7BeL3soVn4+Wg43U4W5tvuqXZe/fl99fpOIQsBnie7rz2&#10;+ew3m05lVTu/+k9VllGgXCCOH1saf738VLkEtl/gcu3LfhdY2JIa3wcWilfuJmXvQ9Obr6GVDSlA&#10;gAABAgQIECBAgAABAgQIECBAgAABAgQIECBAgAABAgQeiUDvkYzTMAkQIECAAAECBAgQIECAAAEC&#10;BAgQIECAAAECBAgQIECAAAECBAgQIECAAAECBAgQIECAAAECBAgQIECAAAECBAgQIECAAAECBAgQ&#10;IECAAAECBAgQIECAAAECBAgQIECAAAECBAgQIECAAAECBAgQIECAAAECBAgQIECAwI0Fkv5g6Zx0&#10;MlrKu4+Mg/5uZbOn44vKMgpUCySDZev0NrbjYbGxGteweMLtU9/59IPKk7/0ytshSZLKcqsKTH70&#10;e2H8O//7VZHk8NXQ/4Vfv0pv/E6vX+jiptzvhU5J3Emg36kO5zqeTYpt9JafBWFc71mQjpbX4WRn&#10;eU0pNniz1CydhfOKZ1M36YTdsnHcrKmr0gf9nav963baegYlO/vFLgzPiunHnppG8znzSLrdjVb5&#10;6Px5Zf9e2zuuLPMYC7z3ylvh//7gd1cO/enZJ+EseyfZr3Efh27Jmlkyp1Y26CCBRy6QZPdaurCu&#10;pTXfIR45W6PDL33HX+N7UqOdv0vl0dxLNnjM8Xfwsnfqu1A4lwABAgQIECBAgAABAgQIECBAgAAB&#10;AgQIECBAgAABAgQIECBAgAABAgQIECBAgAABAgQIECBAgAABAgQIECBAgAABAgQIECBAgAABAgQI&#10;ECBAgAABAgQIECBAgAABAgQIECBAgAABAgQIENgegSSLs9N956uXf/JIdOkGxdjpf/HrYfytv/0S&#10;O4trNn36fui9/ZWXeS3vTb7/jUKLyd5h6Lz2TiFvmxLJ3tHScC7jybz61lL+Q8tYjItz2ffdgywe&#10;Zaf1YSQ7e4U20zvGkotjhcaxTAqNrTFRFs8lzeJ9LcXKW9Hm0SCKq1dS9vnovCRX1qYIPBueVnbl&#10;qL8XBjXiYo7iuJhlNUcxVC+LTMehNIZcfH4cIzc/Xic+XVyP9JXARUVc0LzgdXFBjwbFtfCq0oWd&#10;k9vEQl443+52CJxPovjWJcMadF/GV64zt9p6ttSJU3vYYrzuEro7ZeXx4vM/q8Y5S9Pw0/Nn4a2D&#10;V69tK+kV44Cm+bre4FZaf9nzpcE+PJSqk072rpzbTBauSRTjr62xpOcn1U3d8b26ugElCGyuQP5d&#10;bHHLY8MWtk4Un7vOu3ehgmwpeP/vheFf/8uF3IN/4d/OXvgOCnkS6xVI4mdUjXfw9fZAbQQ2V6As&#10;fm+y7vdrMes3dwLoGQECBAgQIECAAAECBAgQIECAAAECBAgQIECAAAECBAg8SIH2/yueB8mk0wQI&#10;ECBAgAABAgQIECBAgAABAgQIECBAgAABAgQIECBAgAABAgQIECBAgAABAgQIECBAgAABAgQIECBA&#10;gAABAgQIECBAgAABAgQIECBAgAABAgQIECBAgAABAgQIECBAgAABAgQIECBAgAABAgQIECBAgAAB&#10;AgQIECDwKAX6g+Vhj4fLefeQs9Pth6Si3fPJqKKEw7UE+jvLxW4xD9LxRaGeZFBSb6HEehKj6ST8&#10;8PTDysq+8uSdyjJVBdLpuFgkm6cPaUt60T0/icbzkAajr6UCg26vNH8xM79nFrektzyP05rrazoq&#10;3vd5vUl/d7H6O++f1liPjgZ7d25nsYL9XvUYTqM1b/H8de4nO/uF6tLheSH92BPprDifLz1q3Af3&#10;5Zamafj44qSy+dd3jyrLPMYCb+0/Cbvxs6wE4rvPnpbklmQlJW+b0RpZcpYsAgQWBJLou0Ra47m9&#10;cLrdBgTS+B2/0w1Jp9NAS5tVZTz34rm5Sb1del+eTUPq+bNJl0hfCBAgQIAAAQIECBAgQIAAAQIE&#10;CBAgQIAAAQIECBAgQIAAAQIECBAgQIAAAQIECBAgQIAAAQIECBAgQIAAAQIECBAgQIAAAQIECBAg&#10;QIAAAQIECBAgQIAAAQIECBAgQIAAAQIECBAgQIDAxgokGxSjqfeFn19yGn/vm0t5bWWks1mY/PB3&#10;C831vvC1kJTFKiqUeriJZH853lV6/vzhDmix51G8r2TvcPFoa/vLseTObt12Op2GEMUpSQbVcfNu&#10;3eDiiVGsoctD45vFhK0TM/BkJNbeIvsm7V9kMSpHZbH/Fjq539sJ/ew5k8cUrtpGcXzXshPKnll1&#10;zsvriuZnmueV1Zfn22oJ5HOgatu7JlZgnfu/rRifVWNw/P4E8nid4ywm16ptN1tfusnLuGqH/ep4&#10;tCfjdp4tJzXi1B6sOX7uKqsmjr158KSy2qdnn6wuEz8joneb1Sff4mgcmy+vIu7DLard2lOyZ/ni&#10;lk6Gi8nW9ut8J0m9N7Z2PTS0eQJp9K6b9AeFTiZZHNLFLf+946ZbUrJWLsU7vWmlylcLRNeSeTVZ&#10;nRJp9l1m9vGPw/Tp+2Hy/W+Gybf/bojvozr1KHO/AmXP/rX/LtbpLQ+y4reQ5RPkECBAgAABAgQI&#10;ECBAgAABAgQIECBAgAABAgQIECBAgAABAnOBl3/rd57jkwABAgQIECBAgAABAgQIECBAgAABAgQI&#10;ECBAgAABAgQIECBAgAABAgQIECBAgAABAgQIECBAgAABAgQIECBAgAABAgQIECBAgAABAgQIECBA&#10;gAABAgQIECBAgAABAgQIECBAgAABAgQIECBAgAABAgQIECBAgAABAgQIELgUSHo7SxLpeLSUdx8Z&#10;SZKEw8H+yqZn6Sycji9WlnGwWiDp7y4VSke3cI3PKal3qaE1ZHzv+U/CLE1X1tTrdMMXj99YWabW&#10;wcm4UCzp9QvpTU/E/U0nm3G/b7rbQ+pfv9Or7O5oOimUSXqDQjpPpNFcXyrwWUbZWpEMlteU686v&#10;k19nnT/o79WpqnaZgxrr11lLz59kpzi2dHRWexyPomA0n/MxJzXug/uyeZZdv0k6Xdn8XvZ+ttdf&#10;fkdbedIjOZi/H753/GblaN9/9kFlmbxAkr0fhPzPwpaWzKmFw3YJEIgEkni9Gg+jEpKtC0Tf6cve&#10;9VrvUwsNpvHci+dmC32o20TZ+3I6PK97unIECBAgQIAAAQIECBAgQIAAAQIECBAgQIAAAQIECBAg&#10;QIAAAQIECBAgQIAAAQIECBAgQIAAAQIECBAgQIAAAQIECBAgQIAAAQIECBAgQIAAAQIECBAgQIAA&#10;AQIECBAgQIAAAQIECBAgQIAAgY0Q6Owdhu7n3i30ZfL9bxTSrSYmw9D/6i+FzvHnrprtvfu1q/1t&#10;3El2D7JgTElhaLOz54X0Q02k58VxJHtH9zKUZKcYV3V2cftYcmlJ/LuyWCZNDDTpl8QsjGO+VDSc&#10;x1frJp2VpfLYg3msWdvmCeRx9Kq2V3ayNSXbBt3qWK3DOjHfyuqZFONpXtenJFvTC9ugGNexcEyi&#10;lsDFtDqG7W53ea3IKz+o4X86uUUs5Fo9V+ihCNSJP5vH61zcjiril+dln4/aifFVp/+HNeLdLo5v&#10;0/bf3H9S2aWnp5+sLJNEa3vdGMgrK11xsKz+pFsdv3lFlVt9aOmdL4pt2Nrgo3f5kH13XNqG1e8m&#10;S+fIILAtAvG7bvR8jOMth9nqeNilLL2Sd/rpuLSozPUJLMWQnVS/g6+v9e2tafb0/XD+3/774eKv&#10;/odh+D/9J2H41/9ySCveWbZX4+GOLB0tf2dc9+9iSSf73Sr6rVTM+oc7Z/ScAAECBAgQIECAAAEC&#10;BAgQIECAAAECBAgQIECAAAECBO5fwN/YvP9roAcECBAgQIAAAQIECBAgQIAAAQIECBAgQIAAAQIE&#10;CBAgQIAAAQIECBAgQIAAAQIECBAgQIAAAQIECBAgQIAAAQIECBAgQIAAAQIECBAgQIAAAQIECBAg&#10;QIAAAQIECBAgQIAAAQIECBAgQIAAAQIECBAgQIAAAQIECBAgsKECSX9nqWfpeLiUd18Zh/3d8Hx0&#10;trL5s/FFOMjK2e4gUDIPQuZ60y2eO2Xz66Z11in//rMPKot98fiN0Ot0K8tVFUgn42KRbr+Y3vRU&#10;b1Ds4WRUTEs9eIF+tzqc63g2KY4znhf50ZpzIy1ZK5LBetfk05I2igMI4XDNbdZ5rtTpV9zPW6UH&#10;e8XTRsOQprOQJJ1i/iNNpdNoPucONe6D++L68PxZZdOv7x1VlnnMBb50/Fb45kffX0nwvec/CdPZ&#10;LHQ7Ne6TfL7Mpi/rW9x/mWuPAIFrBJJ+8f0y/k5wzWmyGxRI4/e43gP7znJbm2j9buv76G26W/a+&#10;/OK92jvAbTydQ4AAAQIECBAgQIAAAQIECBAgQIAAAQIECBAgQIAAAQIECBAgQIAAAQIECBAgQIAA&#10;AQIECBAgQIAAAQIECBAgQIAAAQIECBAgQIAAAQIECBAgQIAAAQIECBAgQIAAAQIECBAgQIAAAQIE&#10;CNyfQO+LXw/Tn76MKTR9+r0wuzgNnd2D1juVZDG/9v7Yb162O3v2YZh8/5uh+8Wvtd6PNhvM45kl&#10;u4chPX9+1ezi/lXmA9xJz0+Kvd47LKZbSiU7+4WW0uHqGKuFwlEiHS3HCU3aisdaErf0NvGGDrP7&#10;7NPhaTSyYvIkG+dx5FYsIXUfAs8qrlvep+PBi/k+qBEPcDSN4ruWDCoti/k6rRlHNY6vXDKHS5qU&#10;tULgIo5vVVJ2tyy+aVaumz1v8jifq+J4TrM4m+eTYdjrLcfLLmlK1hYKnN9ijuXPlartZHReVWQt&#10;x09qxc+t7u9aOtNQJW/uv1pZ89Ozj1eXiZ8RZXFlV9dws6Nlz42y58vNat3e0tE6vhTbsKWRpxfF&#10;d/lk7zikszSEhfeRdNjOvd3SkDVD4EYC6bj4TrwUf7PTLdY3XYi9XDxybSopWSvTGu/w11boQC2B&#10;JFqHA/NabpWFSn47eREHtvJMBTZIIB0Nl3qTDBr4/tjJYtYv3ntNv68ujUoGAQIECBAgQIAAAQIE&#10;CBAgQIAAAQIECBAgQIAAAQIECBDYHoHO9gzFSAgQIECAAAECBAgQIECAAAECBAgQIECAAAECBAgQ&#10;IECAAAECBAgQIECAAAECBAgQIECAAAECBAgQIECAAAECBAgQIECAAAECBAgQIECAAAECBAgQIECA&#10;AAECBAgQIECAAAECBAgQIECAAAECBAgQIECAAAECBAgQIECAwJoFBjuh+/rnQ/etL4Xeuz8fel/6&#10;AyHZPVhzI7ev7qC/W3ny6fiisowCqwWSXj+EpBgCMh0PV59UdnQUXYtsfjW9zdJZ+O7JTyqb+cor&#10;71SWqVVgOi4US3q9QnrTE5fXeqGT6aQ4noVDdh+owKBTPSdH8TzudpfXgMmolkA6Wl4rkhprd63K&#10;PytUZ50/7O/dpMrKsvv96vXr9DbrZGXLywWSnf0oMw0hXm+jEo8qOZ0sDTfpVt8HSye1lPHR+fPK&#10;ll7bPa4s85gLfPH4jdAJyUqC8WwafnT64coy84PxfPFsnMv4JFBTIHpmpjXfIWrWrtgtBOJ1LImu&#10;0S2q3PhTZsPzpT4m/cFS3qZkJIPl3zpS73ebcnn0gwABAgQIECBAgAABAgQIECBAgAABAgQIECBA&#10;gAABAgQIECBAgAABAgQIECBAgAABAgQIECBAgAABAgQIECBAgAABAgQIECBAgAABAgQIECBAgAAB&#10;AgQIECBAgAABAgQIECBAgAABAgQIELiBQP/dr0el0zD5wbeivPaTnePXw+D3/Xro7B6233jLLSZ7&#10;xTGmNWJltdzFWzUXjyO5p2vZiWPJZTF60pL4aXUGWRajpCyWSZ26blom6S3Hc7lNvKGjQRxbb7kn&#10;J6PleDLLpeS0LfDp6KyyyePPrm+tuJiz5TiCSw3k8XLjre79E8eL7FXHmIybki4KXNSIMbZbslbM&#10;a6l1/4szPed6lJ/nk+UYtzHEXnQv72VzrhPF1Y7POcvqzWNYN73ViZ9bJ9560/28S/1vHjypPD2P&#10;uzpescYvxceO4iRXNnDDAqXvXWXPlxvWu63Fl9754udpSwNPz4rxe5O9o5DsFONPp94ZW7oamtlE&#10;gTR6ZsbxN+N4yyGL1XzjrWytnIxvXI0TbigQv0+n6a1/Q7hhy1tdPBmUfB8cVb97bjXKAxxcWvJ9&#10;MRkU3w/WMqxur1hN3d8himdJESBAgAABAgQIECBAgAABAgQIECBAgAABAgQIECBAgAABAplA9P/C&#10;MyFAgAABAgQIECBAgAABAgQIECBAgAABAgQIECBAgAABAgQIECBAgAABAgQIECBAgAABAgQIECBA&#10;gAABAgQIECBAgAABAgQIECBAgAABAgQIECBAgAABAgQIECBAgAABAgQIECBAgAABAgQIECBAgAAB&#10;AgQIECBAgAABAgTmAp3dw3D8z/4bYTabzbM26nO/v1vZn9PxRWUZBWoIDDLr4dnLgqObuaZpGsJk&#10;/PL8bC+pcf0KJ9wi8aPTj8NoOqk880uvvFVZpk6BNBpj6PbrnLY5ZXqDYl8mo2Ja6sEL9LvV4VzH&#10;JfdM0h+EdOG+X5rr18iko/PlI/2d5bw75JxMqtejw3wNW+N2UGP9auv5k+zsL40szdbrsvylgo8g&#10;Iy2Zz6HGfXBfNB9ePKts+vW9o8oyj7nAIHv2vnP4evjByU9XMnzn06fh3aM3Vpa5PBjPl1n1e0V1&#10;pUoQeDwCSfTcT8fDxzP4TR1p9I6f9B7Yd5bbuJbMu3hu3qbaps4p69viu3hT7aqXAAECBAgQIECA&#10;AAECBAgQIECAAAECBAgQIECAAAECBAgQIECAAAECBAgQIECAAAECBAgQIECAAAECBAgQIECAAAEC&#10;BAgQIECAAAECBAgQIECAAAECBAgQIECAAAECBAgQIECAAAECBAgQILBuge5bXwohj2GyED9i8r1v&#10;hsHP/qF1N6W+awSS/eMQPvrR1dH07PnV/kPduYyPeXFa6H5yT/G9kt2DQj/yRDo8D8n+zeONlcb+&#10;W3McvqXOfpZRGjNl4b697rw4/2iwF2ctpZ+P8tiory/ly7hfgWej4j1V1pvjnRfzPY8XV7WNpsUY&#10;tqXlS+pJsriwWQTc6m0SxcPKYm7a7iZwEcW3Kqttd0XMq/z+/3HFNMrjfL6x90pZ1fIegUCdObYX&#10;x1bOXI4H++GT4clKoedZ/Ny9pHptWlnJioPjLI5l/mfVtpv1vdfpriqy8cdy/6PM+8Wzury7+Rr9&#10;07NnWdzQ18oLxDFAp9PycuvKjeOJ5/V2OuuqffvqieJLhhprfxMI6UXxnr58l8/u48I7QBaf2Ubg&#10;0QqMR8Whx8/HaJ1LZ7dYa+P1OmsxrfMOX+yZ1A0FOrv7oXOUPUOz9+ok+z6U5t+JZrMQGniFyOdF&#10;miQhyf5s/dbfXRpimn33sD0sgbLYvUnJtb3rqJJs/Vt857jVGnrXTjifAAECBAgQIECAAAECBAgQ&#10;IECAAAECBAgQIECAAAECBAhsiUBvS8ZhGAQIECBAgAABAgQIECBAgAABAgQIECBAgAABAgQIECBA&#10;gAABAgQIECBAgAABAgQIECBAgAABAgQIECBAgAABAgQIECBAgAABAgQIECBAgAABAgQIECBAgAAB&#10;AgQIECBAgAABAgQIECBAgAABAgQIECBAgAABAgQIECBA4NEJHAx2K8d8OrqoLKNAtUDS3w3p8Oyq&#10;YDoeXu3X2rksnxaLZnU2vb3/7IPKJt45fC3s9Xcqy9UpkE7HhWJJr19Ib3oi7m86KY5n0/uvf9UC&#10;g251ONfRdLJcUW8QwuJ6OhktlynJSRfPyY9n9SSdTknJ22edjqvX+YP+3u0bKDlzv8b61drzZ2d5&#10;bIvrdUn3H1fWdLo83hr3wfJJ7eR8dPG8sqHX944ryzz2Al965a3wg5OfrmTI3xH+sfD7V5a5PBjP&#10;l7I1sroWJQg8WoGkn71DLGw3/h6xcK7d9Qjs//o/E3Z/6Z8MYTwKaf5Ot+Z3s/X0cr21lM27ZE3f&#10;Adfb0xe1JWXvd/F7dRMNq5MAAQIECBAgQIAAAQIECBAgQIAAAQIECBAgQIAAAQIECBAgQIAAAQIE&#10;CBAgQIAAAQIECBAgQIAAAQIECBAgQIAAAQIECBAgQIAAAQIECBAgQIAAAQIECBAgQIAAAQIECBAg&#10;QIAAAQIECBAgsGaBpNsNvc9/NUze/52rmsff/8bVvp3mBTp7h2ExmtfsvDpWVvO9umMLeWzNdFao&#10;JNk7KqTbSpTGGhmehrB/8/50X307HPypfynkMQDzmCv5Z+fglXaGEsUayhsti/tS1ZnDwXJsvfic&#10;k/F5nCW9AQLPFmLWXted48H+5aFbx8WMK+6WxHyN4sLGp1ylo7i6aW89cWmv6n+EO+c14pTu5rFN&#10;r9mOat3/1fFHr6le9hYI3HaO5XPrk+HJSoHno/Owt1Oypqw8q/7Bkxqxcw9rxLqt3+L9lXzr4El4&#10;PnoZx7ysJx+cfhzymOBlWxLHAA1pSLM4oMv5ZWffPG8p/nb2bEmS9cZOvnmvNviMaB2/zfveOkaX&#10;Rt9Jkuw7S5wnPvM6pNXxEAXSWfZdd7b4LT6EpfibnW5xaFH54sHyVFL2Lj4ZlxeWuzaBwVf+YMj/&#10;5Ns0i70+HjdnPvyf/9Mw++HvhpBf614/9N77R8LuH/8LaxvLJlWUlLyH5b+pPPYtzdaGNI9fnMdk&#10;/ywue+fwycaydD+eeM2gAABAAElEQVT3hbD7R37jxe9in/02FsfGXkvn4/fVur9DrKVxlRAgQIAA&#10;AQIECBAgQIAAAQIECBAgQIAAAQIECBAgQIAAge0S6G3XcIyGAAECBAgQIECAAAECBAgQIECAAAEC&#10;BAgQIECAAAECBAgQIECAAAECBAgQIECAAAECBAgQIECAAAECBAgQIECAAAECBAgQIECAAAECBAgQ&#10;IECAAAECBAgQIECAAAECBAgQIECAAAECBAgQIECAAAECBAgQIECAAAECBAg8HoGD/m7lYE/HF5Vl&#10;FKghMNgpFrqp63hYPD9LJXGdSyXunvGdZ08rK/nKk3cqy9QuMBkXi3b7xfSmp3qDYg8no2Ja6sEL&#10;9DvV4VxHs8nSOJNeP6QLuWnduTEqrsHJoHrdXmim1m6ddf6wxvOiVmOfFRp0eyG3HJdYzeu5mI7C&#10;LJ2FTtKZZzXymQz2l+sdni/nPdKctOQaJdn128RtOpuFTy5OK7v26u5RZZnHXuBLr7wV/uYPfmcl&#10;w7PRWfj44iS8unu4slw+Xwrr33S6sryDBAgUBZJ+8XtEWvK9oHiGVNMC+ftYt4F3sqb7fZf6y95d&#10;k15xbt6l/nWfm5S8u6Y3/Q6+7k6pjwABAgQIECBAgAABAgQIECBAgAABAgQIECBAgAABAgQIECBA&#10;gAABAgQIECBAgAABAgQIECBAgAABAgQIECBAgAABAgQIECBAgAABAgQIECBAgAABAgQIECBAgAAB&#10;AgQIECBAgAABAgQetUD+7+anoyweXRaXKt9PDl4JnYMnj9rE4OsL9N/9Wpi8/zKmUHr6aZh+/EHo&#10;fu7z9StR8tYCyd5x4dz0/Hkh/RATpWPYWx2PqqlxJjvLseTSW8aS62RjGHz1DzfV1ZX1lsZzuUW8&#10;oaPB3sp28oPPR2LtVSLdQ4E8tlvV9srg4LLIoEas1tEsiu9aVnlZXMFpjfOyupI4pmYUL6usOXnX&#10;C6RpGqZZ/M1VWzeLzbkqJupRWWzNqMKTSTHGaXRYcssFzuP7tmS8eyXxxeo8W06yZ8ubO8V3npLq&#10;b51VL3Zu9TPw1h1o8cQ395+Ef/DxD1e2+PTsk+uPlz0jplms5LI1//pa6h+JnxtZDGbb9QJJP45f&#10;Xu+5e32NNz+S5s+bYfG9I9k7CsnOp4XKUu+MBQ+JRyRQErsyjg2bdLpFkJIY3sUCJamy9TJfr23b&#10;IzB/98qflfmfeXp7Rng1ksvnW5KEkH2vudo+u5emP/q9EHqDcFkme9dMdg9CUjb/r07cnp3Tv/Ff&#10;huE3futqQN03vhhe+fP/+lV603Z6n3s35H8a3+I11NrXOLkGCBAgQIAAAQIECBAgQIAAAQIECBAg&#10;QIAAAQIECBAgQGB7BXrbOzQjI0CAAAECBAgQIECAAAECBAgQIECAAAECBAgQIECAAAECBAgQIECA&#10;AAECBAgQIECAAAECBAgQIECAAAECBAgQIECAAAECBAgQIECAAAECBAgQIECAAAECBAgQIECAAAEC&#10;BAgQIECAAAECBAgQIECAAAECBAgQIECAAAEC2y1w0N+tHODp+KKyjALVAklmnS4WGw8XU5X7adl1&#10;qHH9KiteUeDD82fhZHy+osSLQ19+5e3KMnULpNNxsWi3X0xveCrpDYo9TGchnU1D0ukW86UerECv&#10;xrUcTydL44vnRjoeLZUpy4jv/WSwV1bsTnl11vnDBtrNn0GfDE9W9j3v29Fgf2WZux5MdpZN01H1&#10;2nfXdh/M+SXzOXQ2M6zxx9l8SotP2yXmfD4NupvZ/6XO3mPGKzsH4Un255Ph6cpevP/sg/Dq7uHK&#10;MkvzpWxOra7BUQKPWiDp7RTHX/MdoniSFIG7CaRl31/70XefuzWx1rOTfnTfZLWnI79trBVZZQQI&#10;ECBAgAABAgQIECBAgAABAgQIECBAgAABAgQIECBAgAABAgQIECBAgAABAgQIECBAgAABAgQIECBA&#10;gAABAgQIECBAgAABAgQIECBAgAABAgQIECBAgAABAgQIECBAgAABAgQIECBwI4Gz/+LfCWEhTlv/&#10;l38jDH7xT9yojrzw7PlHYfr+3wthZz/k8ZeSLCZP8tZ72ZHkxnU54eEI9L749aXOjr/3jTD43OeX&#10;8mXcXuD8b/43YfbT74Vk7+jyT/fN98Lga7+S7RfjNKXnWbysNA1J8nDvu/RiOYZcsnt0e7w7nJlk&#10;61m8zYZncdbGp5NeFnsznxPZ3JhvpXFf5gev+awTu+9ErL1r9O4vezybhLPJ6ji1/SwW5k4+T7Jt&#10;UCMe4LBOzLfP6iuMfOF9o5AfJ+K4RCVxf+JTpK8XqBMXdDeOeRtVd1QjbmidOMNRtZJbJHBRsc7k&#10;Q90rmWd1YtI+HzX77K1zj9Tp50O4nG/uP6ns5tOzT64tk5TEXM1jfiehOhb9tZWuOJBOivHEy9pf&#10;cfrjOxTFl7zN+96d0c6zWLML75yX9WXfYUIco3koPvOdrVXwIAVK78s4/mYUpz6dzW481qT74t1+&#10;8cR8vbZtj0D8jAwl71nbM9psJP3sXWPh94Z0NAzpbBou/tpfKgxz8Ou/Gfpf/7VC3tYm4vs8em/a&#10;2nFXDCxf/17++pW9lkynFWc4TIAAAQIECBAgQIAAAQIECBAgQIAAAQIECBAgQIAAAQIECFwn0Lnu&#10;gHwCBAgQIECAAAECBAgQIECAAAECBAgQIECAAAECBAgQIECAAAECBAgQIECAAAECBAgQIECAAAEC&#10;BAgQIECAAAECBAgQIECAAAECBAgQIECAAAECBAgQIECAAAECBAgQIECAAAECBAgQIECAAAECBAgQ&#10;IECAAAECBAgQIEBgswUO+ruVHTwdX1SWUaCGQH+nUCgd3dB1NCycnyeSqM6lAnfM+M6zDypreHX3&#10;MDzJ/qxtm4wLVSW9XiG98Ylef7mL0ZiWC8h5SAKdJAn9zup5OZlNl4fUGxTzJqNi+ppUvFYkg+p1&#10;+5qqSrNnaRrOJ8vry2LhbtIJu3H/Fwvccv+gxhrWyjOoxDQdnt1yVFt42rS4LucjTLqr74H7Uvjo&#10;/Fll06/vHVWWUeCFwHvHb1VSfOfT6neFeL6ks0llvQoQIPBSIOkX3yHSiuf2yzPtEVifQDpefl9s&#10;+vvoXXqfdDohRO+v8Xv1Xep3LgECBAgQIECAAAECBAgQIECAAAECBAgQIECAAAECBAgQIECAAAEC&#10;BAgQIECAAAECBAgQIECAAAECBAgQIECAAAECBAgQIECAAAECBAgQIECAAAECBAgQIECAAAECBAgQ&#10;IECAAAECBAgQuKlAMijGsgslsenq1Dn78Adh9Nt/NYz+j/86DP+X/yxc/Pf/UUgvTuucqswDFui+&#10;8kboHL1eGMHk+98opCXuLjD76Idh+vS7YfL+74TxN/5WmHz3719W2tk/Llaezh7+fXf+vDimLJXs&#10;rTEu5VLt12d0dvajg0kIN433GdVwb8k4Zsq4XszCxf4eDvYWk6X7z0fnpfky70/gWY34h092Xt5j&#10;O92S2KdR90clcQSjIiGUxdasG0M1jofVi95VlhqTsUrgvEaM0qq4oHXu/1ZifK4aqGP3KlBnnu1F&#10;z6K8w0f9Gs+WcbPPltN4zSmRPKwRa73ktI3LeuPgSWWfPrk4Cdeu86XxsRuMAxo/b2o8oyoHuMUF&#10;4viSocb6v26O9Jp3+SR6j0y9M66bXn0PRCAt+R6WxO+6nW5xNGUx6YslllOl6/VyLPDlE+U8GIFo&#10;jU/KrvmDGUx1R5fi1I4vQii7n6JYy9U1P9wSS7HZ4/emhzu0u/W82yueP23wXbXYkhQBAgQIECBA&#10;gAABAgQIECBAgAABAgQIECBAgAABAgQIENg6gej/hd+68RkQAQIECBAgQIAAAQIECBAgQIAAAQIE&#10;CBAgQIAAAQIECBAgQIAAAQIECBAgQIAAAQIECBAgQIAAAQIECBAgQIAAAQIECBAgQIAAAQIECBAg&#10;QIAAAQIECBAgQIAAAQIECBAgQIAAAQIECBAgQIAAAQIECBAgQIAAAQIECBDYWoGD/m7l2E7Hw8oy&#10;ClQLJJF1Or6oPmmhRGn5QfX1W6jixrvvP3taec6Xn7xTWeYmBdLJuFi82y+mNzyV9AYhJJ0Qev1w&#10;uZ99htl0w3utezcVGHR7YTybXHvaNJ2FSXbde53uVZkknwsL29JcXzi2uJuOimtwMthZPHzn/bNs&#10;LUorajkc7FWUuN3hWs+gUbZWHtyu/rpnJfl1ytfoxXV5eF739K0vl05L5np2D2zi9uHF88puvb57&#10;XFlGgRcC7x2/Gf7OT/7hSo4fn34chtmzeyda4wonxfOlbE4VTpAgQKAg0I+e/bNZyNfmJL63CidJ&#10;EFivQDoeLVWYxHNzqcT9ZiTZ9+V08rLfaf5eaSNAgAABAgQIECBAgAABAgQIECBAgAABAgQIECBA&#10;gAABAgQIECBAgAABAgQIECBAgAABAgQIECBAgAABAgQIECBAgAABAgQIECBAgAABAgQIECBAgAAB&#10;AgQIECBAgAABAgQIECBAgAABAvclkMdJOj+5aj0d3y5OUjo8u6pjvpPs7FfGopqX9flwBXpf/FoY&#10;/f3/M4ROJ/Te+nLovfv1hzuYDe15elaMg5XsHV32dP652O30PCu7d7iY9aD204X16MUgsxiM2Vpy&#10;H1uysxeOfvNfC8nufsjXsySLnZckyX105c5t5jFd0oUYsIv7dSs/qhE78GR0u2dI3T4od3OBT4en&#10;lScdD17eY3lMzKptVCfmW3avpFldyWLZxf1VjSzM1bxYuuExiVYNZROOXSzES7quP3t5zNsV29HC&#10;HLmu2Mli3M3rCsnfWoHzSTHGbdlAd0vmWZ24tE0/W05rzN2DGs/AsjFvWt5OFo/7yc5B+KTi2fD0&#10;7NPw7tHnlrpfFqcwnUYxv5fOun3GUozlVfFJb9/M9pwZ3WO3ed+7K8bld5Gokvw7S/4uXdiiZ33h&#10;mASBbRYoey/rR+9hC7HnLymm0xuLtL1e37iDTri7QBa3u7BFz4DCsW1IZHFgw8JX2/wZl5a9f/ai&#10;WMvbMPZrxpBE70V5TGlbJtDtFhlmXIogUgQIECBAgAABAgQIECBAgAABAgQIECBAgAABAgQIECBA&#10;oL5A9X9ZUL8uJQkQIECAAAECBAgQIECAAAECBAgQIECAAAECBAgQIECAAAECBAgQIECAAAECBAgQ&#10;IECAAAECBAgQIECAAAECBAgQIECAAAECBAgQIECAAAECBAgQIECAAAECBAgQIECAAAECBAgQIECA&#10;AAECBAgQIECAAAECBAgQIECAAIEWBQbdXugkSZil6bWtXkxGIc2OJ1k52x0EBjvFk0fDYroqNb5Y&#10;KpH0ozqXStw+42R8Hn568ayygq+88nZlmRsVmI4LxZNev5De9ET/y78Y+v/yv3fZzU6nEyaT6aZ3&#10;Wf9uIdDvVId0HU8nodfpXtWe9AZX+/lOmq2tdbY0uveT/m6d02qXOY3qLzvxcM1tzts4qFFvnf7N&#10;67vLZ7KzFxat0+HZXarbrnOzuRxvSfb+sInbR+fVz63X9443sesb2ad3Dl8Lg2y9G82W58C8w2lI&#10;w3efPw0/9+oX5lnLn/F8KZlTyyfJIUBgLlD2zp+Oh2FT1+J5v31umUA25+It6Rffb+Pj951OBrsh&#10;PXv5bpCOlr9T33cftU+AAAECBAgQIECAAAECBAgQIECAAAECBAgQIECAAAECBAgQIECAAAECBAgQ&#10;IECAAAECBAgQIECAAAECBAgQIECAAAECBAgQIECAAAECBAgQIECAAAECBAgQIECAAAECBAgQIECA&#10;AAECj0cgjz9ViBh401h2n1Glo/MiWhYf5jLe21TMtCLM9qV2ft+vh/4XfyH0vvBzoSymyfaNuP0R&#10;zc6fFxrt7B9dppO9F58hi4fRyfav0oXSDyuRRmMNuwf3GrO09+bPPCzAa3q7/yt/NqSz6eU9mt+n&#10;3SdvXlPy+ux+tq7vdPthGMX2XDwjPzbK4oHlMWltmyHw6fC0siPHOwdXZQad6litq2LIXVWU73Sz&#10;WEIL8eGSbH4U3jkKhRcS8RyLYm4ulLRbQyCP/1y17ebXasWW39NV938+L/J4qflaYXt8Auc15tle&#10;bzne9dFgrxLrefw9o/KMmxWoE5+2qfi5N+vpekq/efAkfFLxbHh6+kl49+hzSw0m2XtAvKUL63x8&#10;7K7pdBLFEy9p/65tbNX58fOyxn257vGnFydLVSa7hyHE93r2XpoOz0Met9lG4DEJ5DFf4y2Jno9x&#10;TNj8e9yttvydbHGNjtbUW9XppI0RSKM1/vI32I3p3fo7kv+Osfhd8jIO7Hj5e86mx7Ndq0z8vcs9&#10;fsnb//ofDenP/P4QOvn/N5H9OX5jrewqI0CAAAECBAgQIECAAAECBAgQIECAAAECBAgQIECAAAEC&#10;j0nA3wp/TFfbWAkQIECAAAECBAgQIECAAAECBAgQIECAAAECBAgQIECAAAECBAgQIECAAAECBAgQ&#10;IECAAAECBAgQIECAAAECBAgQIECAAAECBAgQIECAAAECBAgQIECAAAECBAgQIECAAAECBAgQIECA&#10;AAECBAgQIECAAAECBAgQIEBg6wSOBvvh0+HpteNKQxpOxhfhaLB3bRkHqgWS/k6hUJqZ3mRLR8Pl&#10;4v3d5bw15bz/7GllTXu9nfDWwauV5W5SIJ2Oi8W7/WJaisAGCAy61SFdx7NJ2AsL931vUOz5JJrr&#10;xaNXqXRUXCuSwXrv+5NJsf6rhhd2DvrNrP/7Ndaw03HJ2rfQt7Xt7mRjPPn4qrp0dH61/9h30ulk&#10;maDGPbB8UvM5H54/r2zktb2jyjIKvBDoJJ3wxeM3wu998qOVJPk7w8+9+oVryySd4ppZOqeuPdsB&#10;AgTi7xG5SJo/H3cP4BBoTSCdjJbbitb35QL3mxO/N8fv1ffbO60TIECAAAECBAgQIECAAAECBAgQ&#10;IECAAAECBAgQIECAAAECBAgQIECAAAECBAgQIECAAAECBAgQIECAAAECBAgQIECAAAECBAgQIECA&#10;AAECBAgQIECAAAECBAgQIECAAAECBAgQIECAwKMTiOJP3TSW3ZXX8OxqN99JsliEtsch0H39CyH/&#10;Y2tGIM1jy0Vx05K948vGOq++GY7+4r8bkg2N33UbkfTipHBaIr5XweO2iZ1f+LXbnlo4L48zOzz/&#10;tJAXJ05GZ+G1z+ZofEy6fYFn0fO5rAfHC8/sfrdbVqSQN4rjuxaOLiR6Way4xRBDdc7L1rskTRcq&#10;yXajuLvFg1JVAhfTxYtQXno3jmtaUiyPHz08Xx3vNI9D+mr3sORsWdsucFEWTywa9E5JLOh68WOr&#10;49tGTd0oeVojlvfhFsVPf3P/SfjWRz9YafT07GUc3ULBsnfOmnGQC/XUTcTPjbL269b1CMotxZec&#10;TUOaPVOTJGlt9Gkcv7fTDUkWmznZWf59II/RnB+zEXhMApcxX6MBJ/0ovnynUyyR3cu32vLn7mL8&#10;78X9W1XopI0SWHpGRvNoozp7987EcWDz38lK49nW+F5z995sRg1J9G4tNvuL69L/6i9txgXSCwIE&#10;CBAgQIAAAQIECBAgQIAAAQIECBAgQIAAAQIECBAgsAUC2X8NYCNAgAABAgQIECBAgAABAgQIECBA&#10;gAABAgQIECBAgAABAgQIECBAgAABAgQIECBAgAABAgQIECBAgAABAgQIECBAgAABAgQIECBAgAAB&#10;AgQIECBAgAABAgQIECBAgAABAgQIECBAgAABAgQIECBAgAABAgQIECBAgAABAgQeqsBBfzd8Ojxd&#10;2f3T8UU4GuytLONghUDmXNjGw0KyMpFdg8KWdELS6xey1pn4zrMPKqv78pO3Q5IkleVuVGAyLhZv&#10;cIzFhqQI1Bfod6tDuo6mk0KFSX9QSKeTUSF9XSIdnRcOJYNoLSkcvXkiX9+rtsM1tzlvL3/+VG11&#10;+ldVR53jyWA/pIsFh2eLqce9H83lS4xOd+NM8nvuZFy8X+JOZk/O8GT3MM6WXiHw3vFb4fc++dGK&#10;EiF899nTMEvT0LnunSBeM8vm1MoWHCTwuAU6R6+Fna/9Sgj9nZDM/zT0bH7c0ka/SiCNv7/mc7HT&#10;WXXKvR+L35vTGu+9995pHSBAgAABAgQIECBAgAABAgQIECBAgAABAgQIECBAgAABAgQIECBAgAAB&#10;AgQIECBAgAABAgQIECBAgAABAgQIECBAgAABAgQIECBAgAABAgQIECBAgAABAgQIECBAgAABAgQI&#10;ECBAgACBrRVIBjuFsaWjG8ay++zsdBjF6dkRY7AAK0HglgLp2bOlM5P9FzGvkix2ZOhudqyOpc5X&#10;ZHTf/moWf6QX0vPnIb04CZ0nb1Wc4XCbAodZ/Nifnn+6ssnno4vw2t7xyjIOtifwSUVc4Lwnx1nM&#10;xPnWydaVfhYTcDybzrOWPuOYmEsF5hndKLZtHBd2Xm7xM45JlB/rFd9VFovbrxa4qBGjdLdXjGta&#10;VutRNk9+er78TFose5LFY3p1R1zGRZPHsD9LZ2E0K8bKjce9k60H3ZL4Yt1szTnMYsjmc+e6bZrV&#10;f5atDftZjLImttPJ9W3P26sT53ZedtM/3zx4tbKLPzkrf9aXxSxPp1HM78ra6xdI4+eGeOKr8crW&#10;8uy9LLT43Tw9Pyn0Mdk7epEu60MeozmLiWkj8KgEyt7L4udbHJ97xXv5Krt8zV6MQb+0pq462bGN&#10;FkizeN0hisNd9oze6EHctHPZ++Lidjm3S7475vGVH80Wvxc1+E72aEwNlAABAgQIECBAgAABAgQI&#10;ECBAgAABAgQIECBAgAABAgQIECgI9AopCQIECBAgQIAAAQIECBAgQIAAAQIECBAgQIAAAQIECBAg&#10;QIAAAQIECBAgQIAAAQIECBAgQIAAAQIECBAgQIAAAQIECBAgQIAAAQIECBAgQIAAAQIECBAgQIAA&#10;AQIECBAgQIAAAQIECBAgQIAAAQIECBAgQIAAAQIECBAgQOBBCRz0dyv7eza+qCyjwGqBZBA5j0ch&#10;TdOQJMnqEz87mo6HxXJxfcWjd0qNpuPwo9OPKuv4ypO3K8vcpEA6nSwVT7r9pTwZBO5bYNCpDuk6&#10;nhXnc9IrzuV0Mqo1jHRUXH+TGmt2rYo/K3RaY30/7O/dpMraZes8f+r0r3aDKwomO/uFo+nwvJB+&#10;zIl0Oi0Ov9Ot/ewqnths6qOL55UNPNk9DN2kU1lOgZcCP3P85svENXvD7L3hg9OPwzuHr5WWSLrd&#10;Yn60PhYPShEgEAv0Xv986P/Jf/Hyu0N8TJpAWwLx99Gkv9NW07duJxkU32Hj9+pbV+xEAgQIECBA&#10;gAABAgQIECBAgAABAgQIECBAgAABAgQIECBAgAABAgQIECBAgAABAgQIECBAgAABAgQIECBAgAAB&#10;AgQIECBAgAABAgQIECBAgAABAgQIECBAgAABAgQIECBAgAABAgQIECBwC4Gl+FM14keVNRPHV4rj&#10;L5WdI48AgWqB2fnJUqHO3vFS3rZkdL/6h0P+x7aZAkdR7JWyXp6Mzsqy5d2TwLPhaWXLr+wcFMoM&#10;snit41kUK3ChRBrS7Pgk9KviZ8ZxX7PYcpXbJIqRm5/wAOISVY7rHgtc1IhRutsbVPawzv3fVpzP&#10;ys4q0KrAWRzbuqT1vRVz7DB7tpxUfAc5GZ+H/QbWglEWs3rVepcPJb8/elm81G3Z3th75TJ+6jSd&#10;XTukT7NnxyR7DiyNu2zdL4n7fW3FNz0QPTeSbnXc5ps2cdPyH5x9Ej48fxa6nU74wsHrIZ+/m7Il&#10;/eW1PM2eq8lOi308j2L47h1e8sTx+/LMdCRG86bMHf1oTyCOv5m3HMfgTKJnTnrbeMu3eRdvj0JL&#10;dxGYlHyvWvGudZemNuXc+D7J76W07HvOljssXo+l96I0+6aevb/Fa8jiOfYJECBAgAABAgQIECBA&#10;gAABAgQIECBAgAABAgQIECBAgAABAjcRuP+/tXmT3ipLgAABAgQIECBAgAABAgQIECBAgAABAgQI&#10;ECBAgAABAgQIECBAgAABAgQIECBAgAABAgQIECBAgAABAgQIECBAgAABAgQIECBAgAABAgQIECBA&#10;gAABAgQIECBAgAABAgQIECBAgAABAgQIECBAgAABAgQIECBAgAABAgQIFAQO+ruFdFnidHxRli3v&#10;JgL9nah0GsJkFMJSflRsnhwVr0FS97z5+Tf4/O7zn4RZmvVvxdbrdMO7R2+sKHHzQ2nuEW/dfpwj&#10;TeDeBfrd6pCuo+mk2M/eoJiejIvpa1JpfO8Pqtfsa6oqza6zvh+suc15R+o8f85aev4kO3vzbl1+&#10;psOzQvpRJ2bRXK4x/+/D66PzZ5XNvrZ3VFlGgaLAXrZ2vbX/avjg7OPigSj1/rMPwjuHr0W5nyWj&#10;OZNOp+Xl5BIgQIDAxgqk42Ghb01+Hy00dIdEEv3WEb9X36FqpxIgQIAAAQIECBAgQIAAAQIECBAg&#10;QIAAAQIECBAgQIAAAQIECBAgQIAAAQIECBAgQIAAAQIECBAgQIAAAQIECBAgQIAAAQIECBAgQIAA&#10;AQIECBAgQIAAAQIECBAgQIAAAQIECBAgQIAAgZsLRLHn4lgAdSuM4yslg2L8pbr1VJXL27nsYxaz&#10;II8x19k/DuHgSdVpjhN4sAJpSRysZF/cqwd7QR94x49qrO3Px+cPfJTb0/1ZOgvPR6uvRzfphP1e&#10;Ma7toNMLpxUMeVzMflZu5RbHfZ3WiJUZxSTK60/7UczNlY06GAtclMXkjQrtxnFNo+N58miwX5Jb&#10;zDpx/xdBHkmqzhzbi9aZRZp8bv34dHVcypMshuybiyetaf90UozLXVbtYRR3rKzMQ8rLYx8f7eyH&#10;Ty5OVnZ7lK3ZeZzwxS3pLa/7aRwnefGEO+6nkzhu7f3FE8/jGP+v3/s74ccLMVSTbHy/+Lkvh19+&#10;6+dDJ8lT97yVreU141Svq+fp+fNCVcln8XqTbM7FWzpc/Y4Sl5cmsA0C+e9YxS0JSRRfOURrb5jN&#10;iqfUTCW9fkgXyqYtrwcLTdtdt8A0nkchJFv+nSkZ7BYVR9k7XMl3x4cQ07Y4kDuk4rUjryp/L4vX&#10;kDs04VQCBAgQIECAAAECBAgQIECAAAECBAgQIECAAAECBAgQIEDgcQss/63Rx+1h9AQIECBAgAAB&#10;AgQIECBAgAABAgQIECBAgAABAgQIECBAgAABAgQIECBAgAABAgQIECBAgAABAgQIECBAgAABAgQI&#10;ECBAgAABAgQIECBAgAABAgQIECBAgAABAgQIECBAgAABAgQIECBAgAABAgQIECBAgAABAgQIECBA&#10;4EEJHPR3K/t7OrqoLKPAaoGkzDl37e+sPvGzo+l4WCxXVl+xxK1T7z97Wnnuzxy/GXqdbmW5GxWY&#10;TpaKJz2hM5dQZNy7wKBTPS/Hs+J8TnqDQr+X7unC0ReJdDoNYZb9WdiSQfWavVC8cvd0XL2+H/b3&#10;Kuu5TYG9ftGkrI46/Ss778Z5O/uFU9LRWSH9mBNptDYn3er5fx9eH148r2z29d3jyjIKLAt86ZU3&#10;wwdnHy8fWMjJ3x1+7fO/sJCzsBuvmdGcWihplwABAgQ2VCAdjwo9i99tCwc3JBG/N6d+19iQK6Mb&#10;BAgQIECAAAECBAgQIECAAAECBAgQIECAAAECBAgQIECAAAECBAgQIECAAAECBAgQIECAAAECBAgQ&#10;IECAAAECBAgQIECAAAECBAgQIECAAAECBAgQIECAAAECBAgQIECAAAECBAgQeJwCa/t39IfF+ErJ&#10;TjMxpi7+2l8K6cc/vrpYs6//auj/0d+8Sj/UneHf/Rth8sN/EJK3fzZ0vvDzofPKGw91KA+i3+Nv&#10;/90w+d7/F9Kz52F2/jwkuwfh4Df+lY3se97HeEv2juIsaQKtCBwOirH1yho9GZ2XZcu7B4Fn2bM5&#10;zf63ajvKrmmSJIUig26/kC5LjKbjUBV3OO31Q6HmGrHikkkxJtFl2731xsosG882552XmUYD3q1x&#10;zY8G1e92JzXikEZNS26BwPm05L6NxrUbxc5dPHxUIzbtybiZZ0ud2LRNxc5dNGh7v17842Lc4ss+&#10;lq0VNdb2W48ve9YUtuy5ch/bLJ2F//H9/yf89OJZofn8Cft3fvrt8PHwJPzJL/6j64+pXmitOpH0&#10;SuLRx7Hnq6u5U4n0/KRw/tX3lrI1IPoNoXCiBIFtFYjvyX7JfdvpFkd/23U2XrPjNbXYymXq/H/4&#10;j0MyyPrU3w1J9qf3lT8Yum++V1JS1n0KpJPo+Zh3Jr7e99nBJtrO5uPilmb3UhzP9vJ42fNm8cQt&#10;2k9KrnmarRdJ2bqyReM2FAIECBAgQIAAAQIECBAgQIAAAQIECBAgQIAAAQIECBAgQKA9gV57TWmJ&#10;AAECBAgQIECAAAECBAgQIECAAAECBAgQIECAAAECBAgQIECAAAECBAgQIECAAAECBAgQIECAAAEC&#10;BAgQIECAAAECBAgQIECAAAECBAgQIECAAAECBAgQIECAAAECBAgQIECAAAECBAgQIECAAAECBAgQ&#10;IECAAAECBAgQWLfAQX+3ssrT8UVlGQUqBAY7SwXS8TAkS7nXZETXIOkv13fNmTfKnqWz8L3nP6k8&#10;5ytP3q4sc9MCye5BOPoL/2aYDLP5NhmHdDoOndfeuWk1yhNoXKDfrQ7pOppOCv1Iev1COs3meNWW&#10;js6XiiSD6jV76aQVGXXW98M1tznvTr/TCzvdfhhm9/p1W35sOpuFbqdzXZG15CeDvWI9I8+9K5Bo&#10;Loca8//q3BZ3Pjp/Vtna63vHlWUUWBZ47/it8Fs/+ubygYWcjy6eh+ejs3A02F/IfbGbRHMmjefU&#10;0hkyCBAgQGDjBLLvrotbU99HF9u463783pxG36nvWr/zCRAgQIAAAQIECBAgQIAAAQIECBAgQIAA&#10;AQIECBAgQIAAAQIECBAgQIAAAQIECBAgQIAAAQIECBAgQIAAAQIECBAgQIAAAQIECBAgQIAAAQIE&#10;CBAgQIAAAQIECBAgQIAAAQIECBAgQIDAjQTiWFC3/Hf0l2Jb7SzHjLlRv64pnMcmSBeOpePRQurh&#10;7o6/8/+G6Y+/HcJ3//7lIDpf+Pmw86f/4sMd0Ib3fPqT74bxN3/7qpfJ3tHV/qbtpOfPi13K7tk4&#10;/lKxgBSB5gSO4th6JU09L4l1WFJMVgsCnw7PKlt5peR5PYhivJVVEsfFLCsTspiQha1GrMwQxSS6&#10;PL8/KFQjcTOBi2n1u9JerzoW8WGN+/90It7mza7OdpQ+n9SZY9ffx3Xm1sktv6NUCdeLnRvFla2q&#10;9AEcv03843xYZe+geZzvprY0mltJ/FxpquGo3u88exp+enF9bNrvZjHX/+q3fzv8mfd+Kez1rp/r&#10;UbXrT5Y8L2PD9TdarDH+7pLsHV4WSPK+5TYL13TpN4RiVVIEtlIg/g3r8t6IRpp0usWcLIb6bbbu&#10;F78eOk/eCnnM7zyGfeeNn1lZTZq9h09/UIwT3XntndB9872V5zl4DwILa+lV6/f5/LnqRHM7ySD6&#10;vpK/G06K8WxDklzO9eZ6sVk1J73ecofqfOdePksOAQIECBAgQIAAAQIECBAgQIAAAQIECBAgQIAA&#10;AQIECBAgQKBUoORvJ5SWk0mAAAECBAgQIECAAAECBAgQIECAAAECBAgQIECAAAECBAgQIECAAAEC&#10;BAgQIECAAAECBAgQIECAAAECBAgQIECAAAECBAgQIECAAAECBAgQIECAAAECBAgQIECAAAECBAgQ&#10;IECAAAECBAgQIECAAAECBAgQIECAAAECBAhsoMDBYLeyV6fji8oyCqwWSPolzqP6rmlctsZ1W92j&#10;8qM/PPkojGaT8oOf5SbZ53uvvL2yzG0OJp1u6L76dkgnq9u/Td3OIbBOgUG3OqTraBrN496g2IXJ&#10;uJguSaUla2+yxns/TdNwNhmVtPwyq5MkYbcb9f3l4Tvv7fd3wnC62uJkfB5e2Tm4c1urKkh29ouH&#10;s+uXZjZJfN2KpR5HKprLSY35fx8wH148r2z2tb2jyjIKLAu8vnccDrP3mJOSNWmx9Hc+fRr+wBtf&#10;Wsx6sR/PmYr3jOUK5BAgQIDAfQuk42GhC0m/uffDQkN3SMTvzenw/A61OZUAAQIECBAgQIAAAQIE&#10;CBAgQIAAAQIECBAgQIAAAQIECBAgQIAAAQIECBAgQIAAAQIECBAgQIAAAQIECBAgQIAAAQIECBAg&#10;QIAAAQIECBAgQIAAAQIECBAgQIAAAQIECBAgQIAAAQIECNxNYCmWXR4naTYNefy2m2zp8KxQPNnZ&#10;K6TXlojjN0WxC9bWTosV5fEAp0/fL7TYefJWIS2xXoEki3+0uKUXJyFNZyFJOovZG7E/Oy/GweqI&#10;ebUR1+WxduJoUL22n4zEY9mU+fFseFrZlePBcjzGQbdfed5wtjrW42UFUay4pCI+5OU5k2JMosu8&#10;LLak7fYCFzVilO72qq/50SCKrVnSpaq4giWnyNoCgYuy+zYa117v+vu41rOlImZl1Fzt5GmNvh+U&#10;xf6u3cJmFhx0quMfj6OYsZcjKXs+1Fhjbq0Q1x09V25d7w1P/M6zDyrP+Mn5p+Gv/MP/K/zGe7/c&#10;eKzjazsTf1fOC7b4fTn/HSFE74HJwneXPEZzHpP5aot+Q7jKt0NgiwWW42+WPB+X1rr0Vr9X7Pzh&#10;P3Mjyfy3qXhLBiX9iwtJty6Qxs/HrAdJjff51ju6zgbj97E0uy/Oo++7Zc/BdfZh0+oqeS9Ly97f&#10;Nq3f+kOAAAECBAgQIECAAAECBAgQIECAAAECBAgQIECAAAECBAg8GIHN+y+sHgydjhIgQIAAAQIE&#10;CBAgQIAAAQIECBAgQIAAAQIECBAgQIAAAQIECBAgQIAAAQIECBAgQIAAAQIECBAgQIAAAQIECBAg&#10;QIAAAQIECBAgQIAAAQIECBAgQIAAAQIECBAgQIAAAQIECBAgQIAAAQIECBAgQIAAAQIECBAgQIAA&#10;gfsXOOjvVnbidHxRWUaBCoH+zlKB9Cau42Hh/KSkvkKBWya+8+yDyjPfOXw97PUGleUUILCtAv1O&#10;t3Jo49mkUCZZumfSkE7GhTJxIh0tr71JjTU7rue69OlkGLJeXHf4Mv9wsBeSJFlZ5i4HN+YZtLO3&#10;NIx0eLaU9xgz0mlxLodOb+MYzrJn5MVktLJfvey+PR7sryzj4PUC7x2/df3Bz468f907RDeaM/Gc&#10;qqxZAQIECBC4b4E0+j4aGvo+us5xJoPot47ZNKTT6TqbUBcBAgQIECBAgAABAgQIECBAgAABAgQI&#10;ECBAgAABAgQIECBAgAABAgQIECBAgAABAgQIECBAgAABAgQIECBAgAABAgQIECBAgAABAgQIECBA&#10;gAABAgQIECBAgAABAgQIECBAgAABAgQIEKgtUBp7riRO1aoK09kshCiGQLLTTFyeOO5WWhEjaFW/&#10;N+XY5If/IITccGHrfOHnF1J2FwXSdBZG3/ytMDv5eDH7RvudvcNi+TSLnHZxWszbkFR69rzQk2Tv&#10;qJCWINCmwEEWe6UqguDJ6LzNLmlrhcCnw+p1rSyO3k6NuICjOnHfuv1i7yriZF4Wjt4nLqNa1uhP&#10;sSGpRYGLLD5o1bbbW45tHJ+zn8WH6iadOLuQPsvammXPadvjEjiv8T6+Kt50Hp+2ajsdN/NsqRMb&#10;vU7/qvq/acf7cSzPkg7G8Y/zIkl3OW7yUmzZkrpum5VOo/jKvei5ctuKb3jeD08/rHXG8+wd6K/8&#10;w78VPjj7pFb5dRdK+stx3Vv9vnx+sjSkZHfhe1d0r6fDZu7rpU7IILBJAvEzsyz+ZqfkfauNeJfj&#10;5Zj1YY0x6zfpMjz4vsTzKB9Qb/kZ8ODHuTCAzmvvhN7v/+Oh/4f+dBj8yp8Lgz/257M4sMX3hKTG&#10;d5qFKh/8blLyPhebPPhBGgABAgQIECBAgAABAgQIECBAgAABAgQIECBAgAABAgQIECBwrwK9e21d&#10;4wQIECBAgAABAo9aIEmSkP/Zlq3psbTp1fRY8mu+LW20NZa27pM2rksbY0mzf1ik6bG00cbcqumx&#10;zNtp47PpsWzbdWnaq41rPm9je8aShE7Zfxw4H+haPrN/HCkt+Q8Q11L3YiVtjCV/5i+22dR+W2Np&#10;ZTBb8wxr675vo528jfwZ0/TWxliaHsO8fmOZS9T7bP7Z8qIfbVyXNtrIR9N0O3n9TbdRb3asp1TT&#10;Y2m6/rlCG9eljTby8bTZztyvyc825sC2tDG//k1ej3kb2/D+kl/3NsYxN2v6urRVf9P3S15/023M&#10;rZpup63fkpoeR1te83ba+GzDrI022phj+TjaWCvzdtowa6ONfA433U4b176Ncczv96a95u208bkt&#10;Y2lrjrVxTfI22rgubbRhLDefMW1clzbaaOva31z45mds0/qSX/s2rn8bbbQ1x9oYyzZdlza82rz2&#10;bX2vuPnKVP+MNq9JW23VH/3tS7YxljbayAWabqet52TT45hbtdXO7Wdn/TObHktefxvr5Pza1B/5&#10;zUs2bbXYozbaaqONNq5LW20sXp8m99u4LnkbTd+XeRttjKXJa7FY97aMpa3r0pZX0+1s0/tLPp+b&#10;9lq8Z5reN5amhW9ef35NXJebufG6uVfT7y95j9q4Lm20YSw3m19tlm7j+rfRxjbNsW3zanqtbOMd&#10;Ob8ms1nzQX7zdpq+/k3Xv7h+tdFWW2201c6iXxP7bYyjzfV4W9aXpscxvyZtXf8m5m5cZxtjaaON&#10;+bWJx7fudBtjaaONtrzW7X9dfU2bNV3/fFx5O2201UYbbcyxNr3aMNuWNtq49vM22nruz+/Rpj7b&#10;uPZzs6bG0Ha9bZm1Ma6mx9LG9/w251fTXm1c83kbxjKX2KxP1+Vm16Mtrzba2ZY28ivYxlhuNlNu&#10;X9pYbm/X5JlNX5em65/bbNt70nxcTX62cW3yNpr+rtfGtW9jHPNr3cZ1mbfV9GcbY2mjjdypjXba&#10;aKPpaz63amMsbbQxH0+Tbvk4tmUsbXjlbbS17m/LdWnDq8l7JK67resSt9tEelvG0sYca6ON+TVu&#10;47q01UZb7cztmvy8zVj2+zuVXTodX3z2HM7/fe/m/+3t/N/fzedz09ttvG7ap6t/S3hnf+nUZDKq&#10;/e/Yp+Nh4fxksHt1bj6Oq3YKpW6e+O7zp5UnfeXJOw2+l6UtzLH8vbJymGsp0Pwc256x5Lf8uubx&#10;qou3jmsy6PZXNXF5bDybFu6TpD9YPmc6DqX585LRfZ9nJzt7V/Xe1et8UlxX5s0ufh72X7a3mL+u&#10;/YOs/qrtLHNYx3XLnyvXmXV3D5a6kWTtXld+qfBnGXk/19HX6+qf568ay7zMOj4vxzKbFKpKur21&#10;j/GuZh9dPC/0sSzx2u7Rja9nWT2r8tp6F7+r16oxXHfsS6+8FX7nw/evO3yZ/4OTD8MkW/v62RxZ&#10;3PI5s7il08nVHGp6LHn9TbcxH1tb7czba/KzjbG00UZu1EY7bbSxbWNpcv7O627ruszba/JzE8aS&#10;Zt9dF7dO9jvCbfp1m3MW262zP2+jk31nXtry3zZ6h0vZt8mYt3Obc51DgAABAgQIECBAgAABAgQI&#10;ECBAgACBxyCQ/47a9G+pTdc/v05tjCVvq83xzMfW1OdN/77FbfrRRhv5Nel0O7fp3o3Oydtp+u9L&#10;5m10u90b9es2hVu7LtnfMd2G7XKONTyWNtrIr0Vb7bQ3x5r9O8zZLdnKup9flzbWlzbWyjbu+Tbm&#10;cd5G/qfpLb9Xml738/rbuSfb+PvF6/u7+KuubX7pmzZro418jE2PI28jv1eansfzdhpfK0Pz75XZ&#10;6hLS7H9tbE2vY22tlfPr36RZW2Np595va61sp5021rF8bjX978/nc6zpsTR9z8/vwW0aSz6mNq5L&#10;W8/JpsfShtd8njX92YZVPoYkbem7XsO/WeReTb+HXXpla2XTa1kba9h8/jY9z9oaS1vtNO01n2Pz&#10;69PcZ/PP/Hnfm79f8udk87+NpGk7vyE379VOTKN8PW5jLPN51vRn02PJ+99GG22108ZY2nzub8P8&#10;auuebPo76/xatDHH5m01/dnGWNpoo6051sa7WN5GG3O5jevS9Pyd128sc4l6n215tdFOG/dkPo6m&#10;22mjjXx2ND2OvI02x9L0bzBtPVvaWPOzK9PC99b896p8FjS/Nf8dvJ2x5PdL/qfprY02mh7DvP42&#10;xpK3sS3rSxteba2V8znQ9GfTZk3Xv+jTdFttXPvF8TS937RX0/1frL+NsbTRRj6mttpZ9Gtqv42x&#10;tNHGQ/p3VauuZRteeR/aaqdqvOs43sZY2vje2tZ1aWMseRtNt5Nf96bbmM/Ppttpayz5d9Y0+zsw&#10;TW75V8mmveb3StPfj/J22hhLG220cV3yedzGNbm8Xxr+bw87Sfb3H5q9VS5vwzbu/Re/VTU/mLbm&#10;WDv3S/PPlzau/TatlblXG1veTtN/T7jNsTT+3x62+Mxv+t5v855seiz5vdJGG7lZ4/8fUj7HWnjm&#10;z9JZ40tMfk2aXl/yNrblXSxf9ZNsPE1v6WzW+P3SxrMld2pzHWv6uuSXPv+dr8ltOm3+mZ/fk22s&#10;x7lTfv2b3PL6m25j3v82/r/2+XXpZPGn4i2Z5rHsjuLsa9Oz0fnSsU4Wf6mJezIZFGMc5rH05mNZ&#10;6sQaM5q89pPvf6PY0yy2Tu/trzT2DGhyLPOBNPn/UU5/8v1w/r/9V5dNdZ68GXrvfj3s/MF/PHQO&#10;nsybr/zsHBwvlzk/Ccl+SX5Wsuk5ll+T665Lel6MhdXJ+nhd2eVBLec0v7407zUf1V0c5nVUfW5L&#10;G/k41zGWbtINB/3dcJLFW7lum2bfK86zuDJ1YtJeV0dV/jrGUtVG0/f9vP0mx/Lp8HTezLWfr+y8&#10;eF4vFqgXF/Nl3Lf83Hxt6fWKseFCFJc4mY2Xyyw2nO9nsTQXtzxGbq//Ik5nfk2a9Cq02/B7Zd5W&#10;W2PJY5iu2jrZWHd61bFQ8zqOBvvhk+HJqurCeXadj7Ny697yS9L0Myz/70GX5vG6B5LVl8/ltn63&#10;aKD7hSrzeZyv+VXb3or4YkeD5e8jcX35c6eJdfmsRvzcvH/rvF/XWVfsNE9XtTGIYnnOz1v8jOMf&#10;Xx3L14vJwlq9EAf0qsy6drK6F7dOb9DIPMi9rptfH2dxaevM8Xk/h9lz7L/79m+HP/Uzfyjk8VYX&#10;t+vaWCxzl/205F5Ksmv1/7N3Z0+SJPeB390jMyOPyqqe7unpnguNGcxggF2CM+AhAZRxCVBLrMyo&#10;1ZrMdLxwHyS9wmwf9AS96kWmPwJmWFuTwWAyXSZxARpJcBc7AMkVSRHkgCAGIAdz9DE9R3XXkUfk&#10;4XLP7qxK9/BMj8zK8Mqs+gasUekeHn58wsMjIqe6f+tu16xfvjpHnvtDsnPlpKyst+x/lWzQPdnn&#10;jtuck9A8do9ZNR2jnRhtlPkOPmt7UcYybx7PjnUdn3Nezj1Teu6Pbrxl0w+p37Fydc10cB3PSGPP&#10;PbHSaOrr9PH3rfrf+4zx35AWjXNmyGf6GKsN31p5po4/PnjsxHU32RX9fWlZ7en/SlFi3acii/qf&#10;3LglavrP7Nb7wf8xmxSiFn5OOLdr3+7pWlLK9zznPDudtaHS//v34w7GuCbNuY+xXZSxmHGcrP+l&#10;wpX/bwyZ7sc4L6aNWO2Uekp05RfpeolxToxXjHYW3SfXOSdijCVGG+s0WVRXrLHEaCdGG8YyRjsx&#10;2lg0L9a5j7GsU3M9dZlzwnlZzjKWV9ntxLrnG92yxxKrjeVmyuqlY3it3rvljmQsm+kV47zEaMPo&#10;xmgnRhvLzZTVSzOW1e3KPDLGeYnRhjGK1U6Z54O6EUAAAQQQQAABBC6HgPO3Ay7HoBklAggggAAC&#10;CCCAwOURiPVlrWkn1i/nlX32zC+zle1m2ojxi8xlj8Oci1jn/iKNpew5HPO8xLjuY537WOel7HZi&#10;ri9ln/9Y60vZ45hek2Wfe1N/jF/IfnSfjDGa8tt4dL2U+w+5lT+KRy3EGIu5JmM9v5R9XcZcX2KM&#10;JcY8K3scZgyx5lgMLzMW8+cibDHGEsvq0VpZ7j9EHKMNM69inBczlouyxRpLjLkcayxl/2PaZm7F&#10;GEuMczIdS9nPSWYsZbcxvebLvu+bsZTdxnQsMX6WPZay658aXaTzEmsspp0YW9lzwKzHZbcRw2na&#10;xkUZi5lfMeZYjPuxaWM0WvyPhE7P31l+xvCKcV5ijMM4m3bKvl5itHGWObPssbGexZbt17LlzbN+&#10;2efe9CnWXL4o58WslTHMYpx7c/7LPi+xvMxYyjaLuVZelLHEuFZizGPTRqyxlH3uzVhitBHj+yoz&#10;lhibOfdln3+zVpa9HsewmrYRY47FaMOcl7K3GOMoewyx649xTZo2Yp2bstsx6/FFWV9inPvpfC57&#10;3Tf1l31eyp5bU6uYz/vTNsv6Gevaj3FuYoyl7Otkep5jtBPDK+Z4pm1dhJ9lXy/m3MeaY2W3U3b9&#10;0/lk2olxXqbtbfvPGF7bbnQe/TfnJdY1cx7jo83FAhfl3MdcX8o2M/WX3cbiWbG+vYxlfZbUNF8g&#10;xrNY2W1MR1d2O+aaLLuN6VjK/hljLMYqxnoca62MNZaLNMfKNjP1XySvGGOJ0UaM8xJjHGWvw7Hr&#10;j3FezJhinJsYY4nRxnQOlG0WayymHfOn7K1sL9P/GG3E+L2BWGMx7ZT9O+Kxfv/F/HfwsudxrGvS&#10;nJeyNzOWss+9GUPZ5yRWG2Wfj2n9MbymbZX906zHMeZY2eMw9ZvzUvbvc8T6+wFmPGXfK039ZXuZ&#10;ccTaLspYYv2+WNnza3rey15fYq7HZY/FPIvFOC8x1rFYYzHnpGwzM5ayz725XvSSXPpYarVq6eu+&#10;uSZjXJej0VgMh8PpUlPKTzOOsueX6Xia1kqfY7GuSWNW9v3YjKXsNqYTquzzH2ssMeZyklSiXJNJ&#10;Uv53Yub8l73um3Ni1rGytxjrfqz7ZIzrJUYb5pzHuCZNOzHWStNG2WtlmqZRni1ieJlzPxyW+2+A&#10;xFsnx6WvlZVKUvq9xVwrMdaxWs0875W/7pvzPx7rF4tSNzOPB6W2YCqPsVaa81L2NWnGEuO6jDGP&#10;zVhibI/WynLf9cz3IoNB+fO40WhEuYfFGIu53696r0yTqsjG889pfzQQx52OaNTrUdb9GPPYtBHj&#10;vJi5bLak2Zr8nP0/OcrEdP9svvfzoG9lJ/XmybGF67BqyCc+6DwUR4NefoeT8/zOdZFl5Vyf1ar5&#10;Xqzc+6T5Jw3Md3xlb+aaLPt+bM592c/6xsms+6uuL0WdzVhi3I/X8V217mlwWP1hZj2LK73Outuo&#10;3xOq1nCzT9KjXufk8/SDqpx+R2mul7Ns3XH4Ot6t59eus7TpHruzYPzTsgfaYTCYf4+algv/VKLf&#10;t9fS6TFK5i2zo4ci2bk2LVLop5nHZX8fbjpirsksywr1adVC0/f80cBuR+nvF9fZ9jqeK98//Dg4&#10;zKv19prm0fym9Gkpfa00132sOTZ7f7nZfEJUpX7/V/Pfmcd639sP3xcv7N20kJQ+ztpGw8kYYnzH&#10;Z+aXaafszbQz61V2e2XWH2MsMdowRjHaidHGRRtLmfN3Wnes8zJtr8yfmzIW5byPilq69LoXYyxW&#10;G7V67tSMs66QjZ1c/rIZVjvLHkx5BBBAAAEEEEAAAQQQQAABBBBAAAEEEEDgkgiY71Jj/be6sklj&#10;jSPGf3OM8R238booZmYcZ/39nLLnZ9H6zVjM72RfhC3WHIthZcayrt//jNHfRW3EWl/K/j1GM8ZY&#10;YzHtXIQt1jUZ4z5prscY12SMc2/OS13/3v9F2MxYyr72zTkpuw1zLmKMJUYbZiy1WnPp3x0xxy2z&#10;xRrLMn1atSxjWV4uxnpszkvZa7Kpv+w2jG6MOfaojfJ/J9eMp+z7vhlL2W2YccTYzFjK/vc2zDhi&#10;XZMx7scXZSxmbYnxnm/aKfu8xLomzVjKvvYfrZXz/85FjHVhXW1ctLHEuB/HuCZjZ/qBXgAAQABJ&#10;REFUnJcY14qZpzHGYtqIcZ+MMb8e/b3bOM9i61pH5tUT49ybtmPc8825L/s+Wfa9a3qeTDtljyXW&#10;uY/RjplfsdaXsueA8VrP39+ezib/zxj/foAZS6zz4h/lenPLvibX29v5tZk5XPZ5iXEvno6w7LHE&#10;WMPMWGLcJ81YzJ+yNzPHYsyBstfjsp2m9ZtxxPh3CqbtlfkzxrOYaSPGfdL8O7Qx1pcY175po+x7&#10;mFlbYozFnP+yr/1Y6745J2WPJca5j3FOzLoV49lVTy99TspcJR/VbcaiQ0KUusUai5nDZc9jU3/Z&#10;67E5GebaL3sspp2LMpZY60uMf4vS/B6PWcvK3mLMr1j34ljzOMbzS6yxlH3+Y62VZV8npn5zPcY4&#10;LzHGEuO8xHoWM+tL2fM4xlpsznu1Guf9KNY8jnFeyl6PzXkpexymDbPFOC8x7sfm2TXGWMy/eVr2&#10;ZsZi/lyEzYyj7OvFrJUx5pg5H2Vfl2YcMdb+GG2Ycx/jvJQ9v8x5N39XL8ZYTFtlb+a8VMf5f896&#10;3e2Wfa2Y/ppzUvb5N9dKjLHEWCtjtGHOSwyzWOuLGU/ZmxlLjOeXGH/n2Iwlxu8kln1OTP1mLGWv&#10;lTGulelYYqyVZbdhxmLW47LXZHPuYz0nmTGVucW4T5bZ/9m6zXmJMcdm2yzrc4yxmDkcxUvHfkz0&#10;nzI3M49j3MNM/JKyzcx5ifH7L8as7LXSfC9ivkssczNeMf5bmGmn7GexGG2Yc2Gew8oeS5Kok/My&#10;9sSxGnSORdLYKzw1xjqukruNKuZ7N/PfJ9f83yirzr9foGMZlX2tmLH1er3Szkv2zt+aJk625OlP&#10;CROTSenfuSljM2Mp28zM47Ku/eFbb5ywjB/cF5n+U/mFfyTkEnFGx/rfKXC3weG+GO895WZP/s0M&#10;c98ve5sXu3jcObSbbrT1XFxtbtRqcb6vtDtcTsrc78teK82zy6rWy4za/A5njG1dzy/ttBmML/qw&#10;dyTqnvvLOsYZ69nCPIuVvZl5vM74e25/H+jzENp29P3ajW9qYsOFtp6OHTR7nLle3P/mNqw3hLVa&#10;6Vhxbhm3naGOYWwdo+NKTo8x56RMr2lfzFjWdb1M63R/mrGUvYaZNjMV/gXOup4DRX9f3cT5fNBf&#10;PK+6Otb01cr61zVzvZT9rmfOvYkpXvbW0bG4Y4yl7OcX8zxprslOFo45XVXJwuu3rmPimjjl8zYT&#10;33yo53NtzfeWIvGyG4lZJ8PX0ry+z+anaXh9nS2/ymdznww96xdxzPT58NUj9blSw9NzpeaUW6Xv&#10;7jGz7Zh9Ax1bfKivn3Vvi97Bf75/b+nmRjqG6u+9/efiCzdeEZ994vnJ8aaNsu8tvvPVPToQ3YOD&#10;pcew6IB2u+1dw0bH+XbGqY4/Pf3LBKm9vo51XOh590Izj/v99Z9rd1ytVss7FrfcWdJFrsmz1D89&#10;1lgO1xJne1pj/ufkGUk/z5W9xXhOMs+X5rosezPX5ey1qTI7hrms6jVVl7E2z7P4WLsnbrnHB5k5&#10;Ntbr41m3sY5p726qUj+pu5aW72XGUvZaadoo+xnJOI719zZlXZMj/b2euyU6lmtZfxfNfC9S1nd8&#10;03GY9WXePWFaxv05dp9Bq+aZbfEaFeO/65l+xphjdz78WLjfbr739s/F6CBzqVZON5tN8eDBg5WP&#10;L3rgJz7xifxaWPTgguXMOTk6WvwuW7CqhcVu3ry5cP86dpprpd+37yfrqHe2DrNWxtrKXl/MPX/6&#10;vVKZYzLjCK1BZ21/0XvLWeuePd7Mr2XX5Nnji3w2z+ExvnvNPWcV6dySZcz6EuOaifHsasZS9rk3&#10;vDHOi7kmzX8LLXOLcb83/W82W6WfF/McWfZ6bMZi/m5z2d+JxninMGMx7ZQ9lx99l7Se7yRNn+dt&#10;Zf++kGk3xnkxbcS4Ls15L/vcm7HE2hhLcWkzv8r2Mr2Jsb7EaKO47NlKMpaz+ZV1dIzzEqMN4xOj&#10;nRhtXLSxlDV3Z+uNdV5m2yzrM2NZTjaWV6x2lhs9pRFAAAEEEEAAAQQQ8AuU/1uv/nbJRQABBBBA&#10;AAEEEEAAAQQQQAABBBBAAAEEEEAAAQQQQAABBBBAAAEEEEAAAQQQQAABBBBAAAEEEEAAAQQQQAAB&#10;BBBAAAEEEEAAAQQQQAABBBBAAAEEEEAAAQQQQAABBBBAAAEEEEAAAQQQQAABBBBAAAEEEEAAAQQQ&#10;QAABBBBAAAEEEEAAAQQQQGArBMZHD0T2V/9GZH/xe6L/p/+36H//fxPj44cb1fdWrR7sz/GgGyxD&#10;gfkCspoKIaVVQGV9K70oobKetVumDSu9jsRbD+4Gq7lab4sr9Z1gOQogcJEFapVKcHiD0dAqM1kD&#10;rBwh1DBzcuyke92bveu89ous6+1a0+7UmlM7Be4/naG9/q25C4+qSz3j7HPfm+CMRjZ5pWqnNyC1&#10;3z8K9uJaYy9YhgLzBapJRTzXvj6/wOM97xzcz5dx54xS+TLkIIAAAghstIAa2O+ussAz3HkPSHqe&#10;73zP1+fdT9pHAAEEEEAAAQQQQAABBBBAAAEEEEAAAQQQQAABBBBAAAEEEEAAAQQQQAABBBBAAAEE&#10;EEAAAQQQQAABBBBAAAEEEEAAAQQQQAABBBBAAAEEEEAAAQQQQAABBBBAAAEEEEAAAQQQQAABBBBA&#10;AAEEEEAAAQQQuCQCNU/sucGS8ZmyfFwlWffEX1oDqRubQA3t2AVraCJqFerwIyGOPrbarDz7aStN&#10;whYY3fmplSGvPi1ka7lYULK5a9VhEqobjjmVOyhChuoeWq3IVr7vVgESCJQsUCSO4JHnvlByt6je&#10;EVA6LttB1nFy80nf+UzdGG/5w0TmxMX0FBGyUrOzhwM77UttYUwi3zA2Ja8biE1q+tlwz9OCzu96&#10;4i+5xQ+5/l2SC5/uFZlnJn72gq3teydxypcxt44LvPfsFOib09WNT9Z0HNDQNnedd+8RRdb2UGPz&#10;9o/duLXOfWXecWvMv9vZX7m2P73/pvjzD34mzD05xiZNjHr3Witwfa6rb+57i6lXNtsn1ee+I+iH&#10;n1NODuYDAhdEIPcdli/+pm+NdtfDMjwyz3eBqec7wzLaps7lBEb59yrprv/L1bidpZ173KUz8KwV&#10;MsZasZ2zhV4jgAACCCCAAAIIIIAAAggggAACCCCAAAIIIIAAAggggAACCCCAwAoC1RWO4RAEEEAA&#10;AQQQQAABBBBAAAEEEEAAAQQQQAABBBBAAAEEEEAAAQQQQAABBBBAAAEEEEAAAQQQQAABBBBAAAEE&#10;EEAAAQQQQAABBBBAAAEEEEAAAQQQQAABBBBAAAEEEEAAAQQQQAABBBBAAAEEEEAAAQQQQAABBBBA&#10;AAEEEEAAAQQQQAABBBBAAAEELo3A+PihGPzZv7bGW33lPxRi54qVd56JVrUuHvSPF3ahM+yLJxeW&#10;YGdQIG0I0e+eFhv0Tj+HPmn/2U3WdF1r3t56eC9Y4wtXng6WoQACF12gloRDumbjoc1QrdlpkxoO&#10;8nkzOcq3RtTqMyXO9vEwm1mP5lTVTptz9qwne6fAWtYZ2Ovfelp2aql7xlnAx6nlYiZH9lyWSWXj&#10;xrnfPwr26VpjN1iGAosFbu3dEG8f3l9Y6J3DD4RSSkgpT8u5a6YaCzWZV+lpGT4hgAACWyIw1u9z&#10;qnsoZFWvYfr5zvyUvue8LRlP4W4OMquo1N8hbPomzfu3s6lsiXdw51iSCCCAAAIIIIAAAggggAAC&#10;CCCAAAIIIIAAAggggAACCCCAAAIIIIAAAggggAACCCCAAAIIIIAAAggggAACCCCAAAIIIIAAAggg&#10;gAACCCCAAAIIIIAAAggggAACCCCAAAIIIIAAAggggAACCCCAAAIIIIAAAgicScD37+gvGZ9JzcbB&#10;m3ampDhTk9gM0zbMTyd2weyubfg8vvPTXDeT517J5ZHxSMDEeFAfvGtxVFbxMvNTJkLouEXTzcT+&#10;2LRtEtNiZMeVk03iXm3aebps/SkSR7BIPMLL5hZ7vCbW72hmjfO13641RSXRa6GzpW6MN2e/Sebi&#10;YnrKmFhK1uasZ9a+acKNlVkgruT0UH7mBXpDO8ZTvoQQDRP3quBm5kxoOxp0QkXYf8EEuqPwPGtW&#10;Fs8zM7c+6i1+FjvSsVzXGf9zoGNXDtwYv865aeh+VzcwVqrTzaWTaSUc/3iejdTHqpkWH8UAnclY&#10;00fleyct0O81NT+pxsRAfb/74ExVvrH/jjjW9+QvP//qmeopfLBZ02fWfqk/z56vwvWsUtB9n9Ln&#10;S87Gu05bVq2K+MyWB4nLIaCc77C88Td9953xqHQgX8x66xouvQcXo4Hh3b8Xo4/vilGm38fM96X1&#10;lqh+5ovrHVxjRyTPvCyEfr+S+nlGmXW/tvhZa70d2Iza3Ovp0hn4nosirBWbcfbpBQIIIIAAAggg&#10;gAACCCCAAAIIIIAAAggggAACCCCAAAIIIIAAAgjEEAj/tmmMXtAGAggggAACCCCAAAIIIIAAAggg&#10;gAACCCCAAAIIIIAAAggggAACCCCAAAIIIIAAAggggAACCCCAAAIIIIAAAggggAACCCCAAAIIIIAA&#10;AggggAACCCCAAAIIIIAAAggggAACCCCAAAIIIIAAAggggAACCCCAAAIIIIAAAggggAACCCCAAAII&#10;IIAAAhsqIGv1fM+G/XzeOea0qo1g650N63OwwxtYQNYaQvW7Jz1TWe/k86IPaqDni1J2kTR8zuwD&#10;FqcOs474sHuwuJDe+8LezWAZCiBw0QXSJBzSdTAaWgyymlppk1DDLJdnZbhrhK5DJhWryFkSx279&#10;nsraa15r3CZ2CtR/PCi2Vrp1L5OenB9jOx6dHKb0usimBcb2XBaV8PyP6ab0/XG/dxRs8lqjHSxD&#10;gcUCt3afWlxA7zXPix/2DsRTzSsnZaVvzjhr5ElhPiCAAAIbLjB4+0fi+A//ldXLJ/67/0kk9ZaV&#10;d9ESauYZyYxN1vLPtps2Zul5ziz6Dr5pY6E/CCCAAAIIIIAAAggggAACCCCAAAIIIIAAAggggAAC&#10;CCCAAAIIIIAAAggggAACCCCAAAIIIIAAAggggAACCCCAAAIIIIAAAggggAACCCCAAAIIIIAAAggg&#10;gAACCCCAAAIIIIAAAggggAACCCCAAAIIIIAAAtsv4I1pWCCOlDVyT1wlWVbMBCc2wSSentWZ7UqM&#10;7/zM7nBrTyRPEJfPRjlNje/+nQ60Nj7N0J8qz33GShdJSCmFbO4K1Xl4Ulx1D08+b8oHX59Mv9m2&#10;S2D47o9F74/+FyHTuv7TFELHkm381n8jki09l20zhsB2NDiNjxooyu6SBA4892a3qb055zKt1Nyi&#10;uXQ2GuTychlVpx4db8jE+DNr8Lwtd1/3xPuZdyz5eYHeKBCbVB/SqBSP+7Q7Z87MtnyYcf3PelyG&#10;z71QDFyNkPpiR87gtHVs7dB2uOZ7S5F71U6BfoX6vYn7awXWeTf+8ck43GNLigGqhp77TGAenfRx&#10;TR8+6h+KzI2du0Ldbx2+L3pv/7n4zWd/MXgtrFC9fYgbp7rA9WlXsHpKde0YvlK/285usu48Q/a5&#10;X8z68PmSCAz61kB98Te9ceKduJ1WJWtKqMzum35o1/FB62uq/fJU03/z/xXZj//4ZMDyiadF9TNf&#10;PEmv40Pl2VfE5E+lImqp8861jga2pQ7nHnfZ5qvS9/zB9ReESipC6D8qqQpV39nIs9d4/02xc/sN&#10;Mdbvnkp/TzCu1sXBZ768kX2lUwgggAACCCCAAAIIIIAAAggggAACCCCAAAIIIIAAAggggAACCCBw&#10;KlA9/cgnBBBAAAEEEEAAAQQQQAABBBBAAAEEEEAAAQQQQAABBBBAAAEEEEAAAQQQQAABBBBAAAEE&#10;EEAAAQQQQAABBBBAAAEEEEAAAQQQQAABBBBAAAEEEEAAAQQQQAABBBBAAAEEEEAAAQQQQAABBBBA&#10;AAEEEEAAAQQQQAABBBBAAAEEEEAAAQQQQAABBBBwBWSt7mYJNchyeeeZ0arm++j253jQd7NILykg&#10;04ZQM8eoQW8mNf+jyvLlZK0x/4AV9rz14F7wKDNPnmpeCZajAAIXXaBWCYd0HYxHNkO1Zqd1Sg0X&#10;3wvca1+m4bU618iCjKNBd8HeR7t201awzFkK7BRYyzrD/Bp4ljbnHps2hegdne7uh31OC1/cT2o0&#10;tAdXYP7bB5SbMvN4qJzrzWmyUamJVoG55hxG0hEw1+v1xp74sHfg7LGT7xzct58XfHPGnVd2FaQQ&#10;QACBjRXwPb/JAu/TGzugAh2bPAu4z62e7zkKVBW1iHn/djf3+drdTxoBBBBAAAEEEEAAAQQQQAAB&#10;BBBAAAEEEEAAAQQQQAABBBBAAAEEEEAAAQQQQAABBBBAAAEEEEAAAQQQQAABBBBAAAEEEEAAAQQQ&#10;QAABBBBAAAEEEEAAAQQQQAABBBBAAAEEEEAAAQQQQAABBBBAAAEEEEAAgdIE9L/1n3zyc2ISg87E&#10;o9LxYOQTN5dqTvniKnn+ff6lKp1TOBeDUcflUvqPTCpzjtjcbNNvde/vrA5Wnn3FSpOwBcZ33rQz&#10;dByo5OYLdl7BlGy2heo8PCmtZmOFneSe7wc1Ggi5+6RQ3UMhHsfpkM3d8+0UrS8tMIlNomOEmjih&#10;6vjRnJMyWbqeTTlgt6Zj6wW2o4x4ewGi0ncfZJ1gG3tzYkKmSTguZlYk5pteo3ObWcsWxRlyYhTn&#10;7vu5CslYJNBzYzx5CjeqqSfXn9Uucv0XjInsb4HcbRNQSols7MQWdQZh1pRq4Fn9PObWcYG52i7p&#10;ncYhip6sBc6H6dC88yqdOKDmebWUzXef8d1XSmn8UaX3Ovtrq/1u52Pxr9/5M/GV5z8visRMXrlh&#10;d00flnR+PB1U3ZnYy2Z/o22XqjuxqMuaO3arpBDYKAHlPOt6n4udddYMwHx/VPrm3heJub0Suaw6&#10;70CsdSs5Fjmo8ulfnXwnOInnO8hEcv35IoddnDJpUxz98j/bivFUeoeidvjBSV/H+nnl4DNfPknz&#10;AQEEEEAAAQQQQAABBBBAAAEEEEAAAQQQQAABBBBAAAEEEEAAAQQ2UyD8two2s9/0CgEEEEAAAQQQ&#10;QAABBBBAAAEEEEAAAQQQQAABBBBAAAEEEEAAAQQQQAABBBBAAAEEEEAAAQQQQAABBBBAAAEEEEAA&#10;AQQQQAABBBBAAAEEEEAAAQQQQAABBBBAAAEEEEAAAQQQQAABBBBAAAEEEEAAAQQQQAABBBBAAAEE&#10;EEAAAQQQQAABBBBAAIE4ArU0386gn887x5ydWj3Yeme4WX0OdngDC8haw+qVynpWel7CV06m4XM2&#10;rz5f/lsP7/myrbxP7t0UUkorjwQCl1GgloRDumajoUUjq557wXBglXETyrlXuGuIW37Z9FGBNaid&#10;NpetdqnyrWp4LTt2HJZqYJnCdT3W3tHpEVn39PNl/uTMZVFg/sfk2u/PnLM5DV9r7M7ZQ/ayArf2&#10;bogPewcLD3v78L74lZufPi1TqZx+fvxJje01MleADAQQQGBTBYaZ3TOZCOlZ5+xC251yn0nNaGSB&#10;7xDOe9S+Pvrerc+7n7SPAAIIIIAAAggggAACCCCAAAIIIIAAAggggAACCCCAAAIIIIAAAggggAAC&#10;CCCAAAIIIIAAAggggAACCCCAAAIIIIAAAggggAACCCCAAAIIIIAAAggggAACCCCAAAIIIIAAAggg&#10;gAACCCCAAAIIIIAAAgggcDkEZFIR6Zd/50yDrdz6BSH3rguh4yupfkcIHQdL6tgJpWy++FIDHbfB&#10;xHrask198I62smNOJM+9smWjiNvd8e03rQaTZz6lY3SE47dZB00TTTuGlOocTvdszM/KtWfFzn/9&#10;P0z6Y2J1qO6hkDtPbEz/6EhBgYEnPmhqxxAtWNNGFGsX6PsR8fbO/VwdZPp+HNj20pa3RFpgXc0K&#10;xHybGytzUZwh93pZVNbbezJnBXrOc8bsvunnRrU2/Rj8uVsgjuhhgbkXbIgCWyPQLTTHPHFznRGe&#10;x73lyF1vnD6Z5E5t+94xPMPIZRVZ5wduzNhpLe6aMa/ctPyKP5UvtnKl+Hq1YrPWYXc7+1b6rIkH&#10;2bH43Xf+TPzWc6+J0uLZunGqC1yjZx3X9HjzrjK7Sed9S3ruIZP3G6fcbB18RuCiCSjnmvQ+Lyee&#10;79NGo9IplHNflAXe+0rv1BY24J5T95xv4ZA2tsvVl39lY/tGx2yBxFn7xpXw+4FdAykEEEAAAQQQ&#10;QAABBBBAAAEEEEAAAQQQQAABBBBAAAEEEEAAAQQQOA8Bz28ynUc3aBMBBBBAAAEEEEAAAQQQQAAB&#10;BBBAAAEEEEAAAQQQQAABBBBAAAEEEEAAAQQQQAABBBBAAAEEEEAAAQQQQAABBBBAAAEEEEAAAQQQ&#10;QAABBBBAAAEEEEAAAQQQQAABBBBAAAEEEEAAAQQQQAABBBBAAAEEEEAAAQQQQAABBBBAAAEEEEAA&#10;AQQQQACBzRSQtXquY2qY5fLOM6NVzffR7U9n0HOzSC8pIFPbWWXFTJXHXqaNJVufX7w/HIg7hx/N&#10;L/B4zwt7N4NlKIDAZRBIK9XgMAfjoV2mWrPTOhW6F7hrxDqve6WUCK3riZCiWU1z/V5nRiWpiEag&#10;DWM5HI/W2ay3Lpm2rHyVda30pU2M7Lksq+H5H9Nqv38UbO5acy9YhgLFBG7tPhUs+GH3QK8v/dNy&#10;iWfOjMq/pk87wCcEEEBgfQJKvztZm+cZz9p/ARJqdk1/PB7f9xybNlSpnzOFc35879ab1m/6gwAC&#10;CCCAAAIIIIAAAggggAACCCCAAAIIIIAAAggggAACCCCAAAIIIIAAAggggAACCCCAAAIIIIAAAggg&#10;gAACCCCAAAIIIIAAAggggAACCCCAAAIIIIAAAggggAACCCCAAAIIIIAAAggggAACCCCAAAIIIIDA&#10;PAG5c0VUnntFVF58TVQ/+2ui+rnfmFf0zPnSE1sqFHfrzI2WVMH4zs+cmqWoPPuyk7fdSaXGYvzB&#10;O2L01g/PPJDxww+EOn5g1WPm3aqbbO5ah6peOO6UdUDkhInLkexdF7JAvLrIXbvwzZnYceODD8VI&#10;z+Xhez8Ro/tvLzVmN/af0OdwEsNkqVo2p3A7bQY7c0i8vaBR2QUOsk6wiT0nTuL0gNQX42268/HP&#10;zIkl6Ox+lHTi9EwyA3GTVTYTa84cUFtfjNxHnbpc/98LeBuNeqV4bNCdAufjWMc6NnFJ2S6HQHcU&#10;joXeLDDH2rXwveVosN5YrmauhrZ2gTkfqmMT99cKrPODOfF63WfRXAy9NQ1YjZzYfKbeiHFrR/o9&#10;5v2u/e7hG9ovXvukqMjEt8ub1xn2xbff/XNx5/hj7/4zZ7r33gLX6JnbnFbgvE/JZnu659HPev46&#10;V/3w84pdCSkEtlzAjTuq3/PdTfrW6DlrsnvsWdLue+s2xAY9y3hLO9Zdh91zXlrDVIzA5gpI57lO&#10;eb7f39ze0zMEEEAAAQQQQAABBBBAAAEEEEAAAQQQQAABBBBAAAEEEEAAAQQur0D18g6dkSOAAAII&#10;IIAAAggggAACCCCAAAIIIIAAAggggAACCCCAAAIIIIAAAggggAACCCCAAAIIIIAAAggggAACCCCA&#10;AAIIIIAAAggggAACCCCAAAIIIIAAAggggAACCCCAAAIIIIAAAggggAACCCCAAAIIIIAAAggggAAC&#10;CCCAAAIIIIAAAggggAACCCAQFpAVHfpPJkKo8WnhQXb6eQM+tar1YC86w36wDAUCArWGXSAraJr1&#10;7ONMyq0rX6JwztsH74uxUAvLV5OKeK795MIy7HwkMHpwX4wPPhJimIlhvytktSYqL7wKzwUSqJg1&#10;PbANRkOrhKymVnqS0HNk0aYGzrW/xuu+M+gHr/udtCmklIu6uJZ9O3pcvYDFsba4Ut9ZS3tzK0md&#10;NVpfv2zm8cWeyyLZrJDGH/eOgqfpWmM3WIYCxQSeal4RTb2edQPX7DuH98Vnr31iUunkWdit3lkj&#10;3d2kEUAAgU0VUPoZanbzPuPNFrgInz1r/raMW+rnTDUcnJwF5Xu3PtnLBwQQQAABBBBAAAEEEEAA&#10;AQQQQAABBBBAAAEEEEAAAQQQQAABBBBAAAEEEEAAAQQQQAABBBBAAAEEEEAAAQQQQAABBBBAAAEE&#10;EEAAAQQQQAABBBBAAAEEEEAAAQQQQAABBBBAAAEEEEAAAQQQQAABBBBAAAEEEDgRqPnibtlxG07K&#10;bvgHdeenVg+Tp54Xst6y8rY1Mbz39yL7638nxnd/JkSm427V6iL55Od0+MzKykMaO16mospzn1m5&#10;PtlsW8eqzqGVJoHAVKD3B/9SjMxcfrxVPvkLovlb/+00GfyZiy2zxth/wcZLKNDUcWZN3MTRbCxc&#10;px0TZ9bsLxJf0TmU5JoEDrJOsKbd1H/PSSu14LHZ+DT+ztzCnliZajQQCyNROrEypb5/sK0u0NPe&#10;oc3EACy6JfraN3E+TRzPeZu59rt6DWht+Vo3b3zk2wKhmK+mdKPAHGsXmC+H5plyjdvRgnk8bcbM&#10;94u41Uxc+8CWzYvt6d4j5pUL1B/c7YlTJ9y2g5WsXuCD7sOFzzqm5qqsiM8/+aL4xM518Ye3/0r0&#10;i9wb9XGD8Uj8/nt/KX796X8gXrryzOqd9B3pXm8+R99xa8hTXft9SjbtmL3S99yx5ut6DcOgCgRK&#10;E5jEr3TeoaTvO64kH6Ne6XWj9M2NqXlB74FlO+ZiqhZ4Hi+7T9SPwHkLSOd5RFWKv4Oed99pHwEE&#10;EEAAAQQQQAABBBBAAAEEEEAAAQQQQAABBBBAAAEEEEAAgcssEP5t08usw9gRQAABBBBAAAEEEEAA&#10;AQQQQAABBBBAAAEEEEAAAQQQQAABBBBAAAEEEEAAAQQQQAABBBBAAAEEEEAAAQQQQAABBBBAAAEE&#10;EEAAAQQQQAABBBBAAAEEEEAAAQQQQAABBBBAAAEEEEAAAQQQQAABBBBAAAEEEEAAAQQQQAABBBBA&#10;AAEEEEAAAQQQMAK1VIisd2Khhv2Tz5vwoVWrB7vR2bA+Bzu8gQVk2rB6pQanc8La4STUID9f3Lqc&#10;Q5ZKvvXgXrD8rb0bopJUguUooC/1v/m+GPzo9RMKuXddVF549STNh+0XkFKKtFIV2Wg4dzDD8cja&#10;J6s1nZb6jzrJV8PByWffBzVz3zD713ndHw26viatvF1nzbJ2rjGxU2uIj7oHC2s81uvllfrOwjJn&#10;3llv2VVkYSP7gAuacue5nvubtO33j4LdudZoB8tQoJiAWf8+sfuUeHP/9sID3jm8Lz577ROPynjm&#10;jBrPXz8XVsxOBBBA4JwF3Oc3ad71L/jmfR8t8B3CJrCY52fVPTzpivt8fbKDDwgggAACCCCAAAII&#10;IIAAAggggAACCCCAAAIIIIAAAggggAACCCCAAAIIIIAAAggggAACCCCAAAIIIIAAAggggAACCCCA&#10;AAIIIIAAAggggAACCCCAAAIIIIAAAggggAACCCCAAAIIIIAAAggggAACCCCAAAIIIGAJSE9sAjXI&#10;rDLbkFC9Y6E+vmN1tfr8Z6z0NifU8YEYv/3Xp0PQcQ/VB+8KefOF07wlP41vv2kfsfOESK48Zect&#10;kZLNXbt0vyPUeCxkktj5W5AaH34sxh++K8Y6Hobq6vhZOtZc/df+8y3o+ZZ00Yklp/pLxpJzYv+J&#10;SLH4ZnWVGovD//V/FpP1cpjpn33R0HOk/g//o9lihT+306Z42D9eWP5Yj3vPsVt4ADvXKnCg17TQ&#10;tltreovUCsSIXRQz86TSiomV6WyBWJnC3e+57zs1klwg0NPXe2ir+87TgoPaet6YOJ6LtiO9v6Xj&#10;gbJdfIHeKDzHmtVwTLVGJRWJjkk5VqexdV29ro5hbvabcuvYQvPYtGHm+0Xc0iQc/3UwJ7anrNrH&#10;qtHiGMir+rmx+Sb1FOj3qu25x93r7LtZufTNln4fkYl4qnlF/PatXxF/cPuH4rBAXGZTkdL/+3f3&#10;/kYc63n96pMv5OpeOcO93tz76soVLz5QmRjDbqx7531L1vPX09LP1Yu7wV4ENlrAG3+zWs/32fcs&#10;7sSkzx909hy3f+uMWX/23m1PDdJdh/W529bvmrZHnZ5uukDivDOoque7gjUNQu3fE6M//b+EMM+y&#10;o9HkZ+XL/1yIq0+vqQWqQQABBBBAAAEEEEAAAQQQQAABBBBAAAEEEEAAAQQQQAABBBBA4PIIbN/f&#10;rro854aRIoAAAggggAACCCCAAAIIIIAAAggggAACCCCAAAIIIIAAAggggAACCCCAAAIIIIAAAggg&#10;gAACCCCAAAIIIIAAAggggAACCCCAAAIIIIAAAggggAACCCCAAAIIIIAAAggggAACCCCAAAIIIIAA&#10;AggggAACCCCAAAIIIIAAAggggAACCCCAAAIIbIiArNbtngwyO33OqZbbP09/OsO+J5esZQRk2rCK&#10;q6xnpeclfOXcuuYdG8ofjcfi7YP7oWLixStPB8tQ4JGArNYsCjXcrOvd6hyJlQVqSXXhsWOhxGA8&#10;tMs4c0OE5oazRsjUuZfYtS+VOsq6wfI7tWawzDoK7NTC4+oMiq2XZ+mPTO3xqn7Y6Cztbc2xo5HV&#10;VVmpWOnzTIzVWDzsHwe7cK2xGyxDgeICn9y9ESz83tFHwpyfyZZ45szIWR+DNVIAAQQQ2BAB5/lN&#10;VtMN6Vh53VCe7y9kgee38npUvObc853zfF28JkoigAACCCCAAAIIIIAAAggggAACCCCAAAIIIIAA&#10;AggggAACCCCAAAIIIIAAAggggAACCCCAAAIIIIAAAggggAACCCCAAAIIIIAAAggggAACCCCAAAII&#10;IIAAAggggAACCCCAAAIIIIAAAggggAACCCCAAAIIIHDJBHwxGQbbF89wfPfv9IlT1smrPPcZK73N&#10;iepzn9bdl9YQRnfetNLLJJSOLTR+/++tQyrPmjZW32Sz7Rysz0fvyMnbjuTw3R+L3nf/lcj++P8U&#10;g7/8AzH4m9eFGttxvrZjJJvZS1m3Y8mJfmepjion3p2s2fFDl6psxcJSJmL88EOhjvaF6ukYayZe&#10;1xliwe468fV83ToaEHPP5xIjrz8aiMyNWek03KykIq34Y19KKUUoLuagyBrjxsk0fdB9m7cpcz+f&#10;xpmbFtqSmETT7m7az54T28rXv4aeC8tsRa7/wwJxSZdpk7KbK9Bd0xwz6047EKvWPDmv895y5Nyf&#10;fco753DP9vVj3Xm1Oev/bDuDebE9nbjJ5jm9lM13v6j671tltH+3sx+s9pnm1ZMye2lL/PYnfkVc&#10;XzJO7V98+Hfij+/9rY6zar8bnlS87Af3fbnANbpsE77yqnuYy5YN533L9/y45HN1rhEyENgmAd93&#10;V75nXV+85SLP3me0UE5MTZnGf2894xA24/Ca59nad0/bjN7SCwSiCEjneWS85DvoUp0034V89J4Q&#10;+/eEOPhAv0DoZzqn/aXqozACCCCAAAIIIIAAAggggAACCCCAAAIIIIAAAggggAACCCCAAAKXWCDe&#10;b21eYmSGjgACCCCAAAIIIIAAAggggAACCCCAAAIIIIAAAggggAACCCCAAAIIIIAAAggggAACCCCA&#10;AAIIIIAAAggggAACCCCAAAIIIIAAAggggAACCCCAAAIIIIAAAggggAACCCCAAAIIIIAAAggggAAC&#10;CCCAAAIIIIAAAggggAACCCCAAAIIIIAAAgggsOUCtdQagBr2rfR5JxKZiEalJnqjwdyuDMYjMdR/&#10;2FYXkLWGdbAa9Kz0vESunJRCVu05Ne/YUP7tow/FYDxcWEy3Jj65d2NhGXaeCuTOzXD+dXV6FJ+2&#10;TSBNquI40OnBaCRqutx0M3NDDbNpUn9ePDdUZq8R7hpyUtEKH44KrD/ttLlCzcsf0nLWRl8NxzHu&#10;m+54s46vK5cuT7n3iJk5fd4YD/sdMRZqYTd2qg2R6mcctbjYwjrYaQs8374uEv0sMl6Aap4Zzfm5&#10;2mgLWTldB09qGi1+9jgpxwcEEJgIDN57U/T+5gdCDfqP/2Ri77/474XU1yJbXIHZZ7lJy9Va3A6c&#10;Q2tm3uU25zuO3P4NyZCp8w7uPF9vSDfpBgIIIIAAAggggAACCCCAAAIIIIAAAggggAACCCCAAAII&#10;IIAAAggggAACCCCAAAIIIIAAAggggAACCCCAAAIIIIAAAggggAACCCCAAAIIIIAAAggggAACCCCA&#10;AAIIIIAAAggggAACCCCAAAIIIIAAAggggAACGycgPbEJcnEbNq7X+Q6puz+1M2t1UblxS4zGFyOo&#10;kWzsCPnkc0J99N7JOMe39Zh/6Z+cpJf5ML7/thBOfLXkuVeWqSJXVjZ3c3mqeyRkay+Xv+kZSbOd&#10;66LqHgq580Quf1Mzhm+/IYY/el2Y8yL1eMzP6qtf1rFwknPvsqy3rD4oHQdrmS0X+y+tL3P42spK&#10;vc7M9l0NTuMXLttIuxaOJ3iUdZetlvJrEjgoEO9wN7Xntdt0quO8LYopq3SsvkzHfTPl5m1Sx+rL&#10;bTNxM3P7PDGJ3Fg/uWPIWCjQG4Wv88aScYgLXf+D5dbJhYNg50YL9BZd0497XnSO7ep7S2j9MveW&#10;vcD6VRTsuED83J0CcW2LtrdJ5WZjGs/rV+bGjH1cULox8kqKAaqGntiivvvKvAGcIX+g455+0DsI&#10;1vBM66pVxsz1/+T5Xxb/9u4b4r3jj6x9ixI/eXhbmPjIX372c6KaVBYVDe9z1/QC12i40gIl9LuH&#10;u5lnemtz+6Z3Kp4XLSISF1vA992V7zsu6VkHlF6XSt/c++IFvQeW7Sg9a50wa7F+H2dD4LIKyNHA&#10;GrryXSdWiTMkEs93FKMIa+gZusyhCCCAAAIIIIAAAggggAACCCCAAAIIIIAAAggggAACCCCAAAII&#10;bKrA+f9tnk2VoV8IIIAAAggggAACCCCAAAIIIIAAAggggAACCCCAAAIIIIAAAggggAACCCCAAAII&#10;IIAAAggggAACCCCAAAIIIIAAAggggAACCCCAAAIIIIAAAggggAACCCCAAAIIIIAAAggggAACCCCA&#10;AAIIIIAAAggggAACCCCAAAIIIIAAAggggAACCCCAAAIIPBaQ1bptMcjs9AakWm4fPX06yrqeXLIK&#10;C6QNu+igb6fnpbKevafm1GPvXSr11oN7wfLPtq+JRjUNlqPAY4FqzaYYDew0qQshUKtUg+MYjId2&#10;GWduqOHie4Ea2Ne+TJt2fWdIFVnP22tcaxZ1dacaXtM6jsWi+lbeV3d89Rqt1Hjl6i7MgSNnHheY&#10;+7HGvt8/CjZ1tdEOlqHAcgJm/Xu6dTV4UG/0eI3zzBk1HgWPpwACCJwKjI72RfazvxCDt38khnd+&#10;JkYfvCPEkGfMU6F4n5TjLi/Be5LyvLfKmvMdR7xTsFRL0nkHd5+vl6qMwggggAACCCCAAAIIIIAA&#10;AggggAACCCCAAAIIIIAAAggggAACCCCAAAIIIIAAAggggAACCCCAAAIIIIAAAggggAACCCCAAAII&#10;IIAAAggggAACCCCAAAIIIIAAAggggAACCCCAAAIIIIAAAggggAACCCCAAAIIXCKBXPxFM/YNjMEY&#10;OiXjOz+1isinPyVkUrHytj2RPPdpawjqo9tC9Y6tvKIJ10tIKZJnXip6uLecbO7m8lX3MJe3DRmy&#10;uZfrpuqGY2nlDjrHDPXgvhi//5YY/fyvxPDHPxCDH/6hPs3JOfbotGlZb50m9CfV71jpYMKNdxcp&#10;Fl+uX05sF3WGtbNdIH7hIXFmc6cgVsZBgTm6FziHabJCXEx3gL44Sk6sJesQT0wicV7Xi9Wx7U30&#10;ArFJzcgaleXiAu8G5o6pk+vfKFyO7SQ25ILhNipOPOU5ZYvEqj0arCeG+UDHQ83F9nX6Za6N6gV7&#10;Pp8OsZKEn7GMkXdz4oC6MfS8x6yS6Yu77bS9SrVFjrnffSCU/t+ira7vk1fr+bi0Zs785rOvileu&#10;PLvo8Ny+944/FN959y9EkXU7d/BshnvvLXAfmD181c++dw/3fUuaeZd7rl7PNb1qvzkOgZgCvvcv&#10;b9xR31o3Kj/eshsfVKbbERs05jks0pas5p97SrtXFukQZRDYAIHEeR5RBd8PVup6Jf/9uhrPea5d&#10;qQEOQgABBBBAAAEEEEAAAQQQQAABBBBAAAEEEEAAAQQQQAABBBBA4PIIhH/b9PJYMFIEEEAAAQQQ&#10;QAABBBBAAAEEEEAAAQQQQAABBBBAAAEEEEAAAQQQQAABBBBAAAEEEEAAAQQQQAABBBBAAAEEEEAA&#10;AQQQQAABBBBAAAEEEEAAAQQQQAABBBBAAAEEEEAAAQQQQAABBBBAAAEEEEAAAQQQQAABBBBAAAEE&#10;EEAAAQQQQAABBBBAAAEE/AK11MpXw8xKb0KiVWsEu3E86AXLUGC+gKzV7Z1KCTXo23melMrsMjIN&#10;nytPNd6stx7e8+bPZr74xDOzST4HBGTVvt7FaCiUPtdsF0sgTarBAWX63M9uubkRuBfkr31nDZmt&#10;fMnPR4Nu8Ih22gyWWUeBnQ25/0jfeDPue2YNm91kJTz3Z8uX+fnj/mGw+mv1drAMBZYXKPLcOByP&#10;HlXsWy+debV8DzgCgcslkHuG0MMv8h5xuZQijdZ5fvOdm0g9idaMGuS/v8i920brzXINue/Oime7&#10;5QApjQACCCCAAAIIIIAAAggggAACCCCAAAIIIIAAAggggAACCCCAAAIIIIAAAggggAACCCCAAAII&#10;IIAAAggggAACCCCAAAIIIIAAAggggAACCCCAAAIIIIAAAggggAACCCCAAAIIIIAAAggggAACCCCA&#10;AAIIIHB5BXS8vOqnfklUP/NFUfuF3xD1X/4nInnixlZ5KDUW1f/gn4rk5V8VYueJSd+TZz+9VWMo&#10;0tlKbkxKjO/+rMihuTLj229aefL6J4Q3vpdVanFCNmfiSOl5JfeuLz5gg/daY3ncT9U52OAe57um&#10;ukdWpmzuWunzTOTmmokDORwU7lI+9t/64n4W7oQumItpM7TjkS5TV7sWjidYJC7hMm1StrjAQdYJ&#10;Ft5LWwvLpAViA7pxMXMVVmu5LDWaf+0oX2xiN95urkYyFgmEzpHUBxc517NtcP3PavC558RP84k0&#10;3HjKvkI6b6fIvWVN8b6K3KOKxLSdM5SNz67IRNSSysJ+jufEvJYVZ20vKQao91nLbXvhCFbfebez&#10;Hzz46dZVIaVZRfNbovN/7eZnxS89+an8zgU5H/YOxO++82eiyH18bjXu9VbS+XHbV11PHN/GzPvW&#10;4wNk3Xn+yMJxrN22SCOwtQK+9y/fs26S5Ic4jcWc37O2HDempiwQ231tjV+kitx12IxtwTvQRRo6&#10;Y0FgnoAc2fGHx77rZN7By+YTs35ZMcojgAACCCCAAAIIIIAAAggggAACCCCAAAIIIIAAAggggAAC&#10;CCAwV6A6dw87EEAAAQQQQAABBBBAAAEEEEAAAQQQQAABBBBAAAEEEEAAAQQQQAABBBBAAAEEEEAA&#10;AQQQQAABBBBAAAEEEEAAAQQQQAABBBBAAAEEEEAAAQQQQAABBBBAAAEEEEAAAQQQQAABBBBAAAEE&#10;EEAAAQQQQAABBBBAAAEEEEAAAQQQQAABBBBAAAEEEEBgIiCrqS0x6NvpDUi1qvVgL46Hm9fvYKc3&#10;qIBMG7neqKwnZG2xvRp0reNC5a3CCxL3jx+I40FvQYlHu168cjNYZh0FVO9YjKtVoUQiRKUqpJTr&#10;qDZ+HZVavs3hQIiasw7kS5GzRQI1PUdD22A8tIrIqj031DCz9s8m1HgkxEjPm9mtll9DZncv8/lY&#10;rz2hrV1rhoqsZX8rsAaaRjox7j/1Vn48/Y4Qvvx8yYubMx7bY0vCc98+oLzUfv8oWPnVejtYhgLL&#10;C1STSvCggVnH9CZ96+XIXh+DlVEAgUsu4Hv+V5N74+4ll4k/fDWwn9/kZXjG931/UeA+EP/s5Ft0&#10;rx3z/s2GAAIIIIAAAggggAACCCCAAAIIIIAAAggggAACCCCAAAIIIIAAAggggAACCCCAAAIIIIAA&#10;AggggAACCCCAAAIIIIAAAggggAACCCCAAAIIIIAAAggggAACCCCAAAIIIIAAAggggAACCCCAAAII&#10;IIAAAggggAACYQETd6bxm79zUrBSqYihice2RZuUiZCf/JxI9B+zqYcfCNHY2aIRFOuqfOqWECZe&#10;5kxctPGdn4rKi68Vq+BxKdU9FGr/rnVM5blXrPQqCZk2ReO/+pqQzV1/PKNVKj2nY8wY3E11w7G0&#10;3GPOM616h1bzvjFZBSImpCdmnNKx5GT1SqFeKCc2pxu7pFAlayjktqt88V8KtrOrr5/QdpTZ8U5D&#10;5dm/PoGDTMc6DGx7qSdG4swxaWLHuJzZdfKxPw7cf32x4hbdsz1z0p23J43zISjQ0/dfpf+3aKtX&#10;0qVj9Ba5/g+5/hexX6h93ZEdP803uKYbP91XSOfteuJru0UPnVja7v6i6SJxs9trjNVbtF8xy5n4&#10;x9PYnr52TezjkY79WXFiw7lxQJUb49hX2Qp5yne/SHRs8Qjbvc5+sJWnW1eDZV598gWxo+fR9+/9&#10;OLgeTyszc/x33/kz8Y+fe03caBZ71pweO/npXG9Sn0Nl4rT67snWgWdM6Hc2a9Mxod142ZP9zjOk&#10;eaZmQ+CyCPjev3zPutIXo/txLOYyrXb++f8ohH4en7y/mvianvfgMtu/KHVLZx2ejGvme7GLMk7G&#10;gcAyAtJ5rlP6PbS0zffME2ENLW08VIwAAggggAACCCCAAAIIIIAAAggggAACCCCAAAIIIIAAAggg&#10;gMA5ClTPsW2aRgABBBBAAAEEEEAAAQQQQAABBBBAAAEEEEAAAQQQQAABBBBAAAEEEEAAAQQQQAAB&#10;BBBAAAEEEEAAAQQQQAABBBBAAAEEEEAAAQQQQAABBBBAAAEEEEAAAQQQQAABBBBAAAEEEEAAAQQQ&#10;QAABBBBAAAEEEEAAAQQQQAABBBBAAAEEEEAAAQQQQGA7BGp1q59qmFnpTUi0qnYffX3qDHq+bPIK&#10;Csi0kSupJqZXcvmzGSrrzyaFrx6rQMHEWw/vBks+2dwTe/UdoZQKlj1rge4f/ksxvvf3J9VUP/VL&#10;ovGbv3OS3pYPsprmuzrS13zNk58vSc6WCNSSSrCn2Whol3HnxnBg759JqSy/3q7r2jfNHA26M635&#10;P+541ix/ybPl7tTya6Nb43GM+0/adJsVKusKmcu9PBlqMoed9b8SnvuxhPZ7R8GmrjZ2g2UosLxA&#10;TYbnwXA8elSxb86MnfVx+S5wBAKXSkA675Nm8GpgvyNcKpBzHKxyn9/c57tz7FtZTbtzTepnJim3&#10;4wnJfX72PWOX5Ua9CCCAAAIIIIAAAggggAACCCCAAAIIIIAAAggggAACCCCAAAIIIIAAAggggAAC&#10;CCCAAAIIIIAAAggggAACCCCAAAIIIIAAAggggAACCCCAAAIIIIAAAggggAACCCCAAAIIIIAAAggg&#10;gAACCCCAAAIIIIAAAgggsFkC8spTm9WhNfVG6phqyTMvifG7Pz6pcXTnp6J2kir2YayPcbfk2U+7&#10;WSulk/bVlY7btIMmsTAqWnZ0GoNOdQ83rZsL+6M6dn9ls72wfNSd9VauORNLTuwsjvd5cpAb/69A&#10;jLyTY9f5wYlbqQarx69tF4gneGSM2M5F4CDrBNvdS/PzevagtFKdTXo/5+JiOqXMfUCYP9PYcWb/&#10;orjJvvhXnjhZTjMk5wj0Flk/PqaxQqyrdi0fX9PtAte/K3Jx0z03fppnqI1KsbjJO0XmVoGYt54u&#10;5LKOCsSi3fHEks1VtMUZaVIVHbE47mCm1++mGye56jzNuzGS12ViYm7Pbvq+JGUym1PK575+nv6o&#10;bz+X+hp6plXsPeKlvadFS6+1f3Tnr8Vg9n7oq/RxnunD7737F+JLz3xO3Npd8l3RPT+mTvOOUOC+&#10;vqBLwV3KieMrm/6YvbLeFFY04j7Pi0FcClwYAd/7l3Te0SaDTfJrnSq4fsxiqb5e5f/9/6OfvwdC&#10;mXVAr9fpL31FVG58crbYyedJLFD9njf5fmHnJJsPSwpI3zpc4HlpyWYojsDWCEi9/kj77i/UCu+h&#10;hQfsPruaA8t6Xi3cKQoigAACCCCAAAIIIIAAAggggAACCCCAAAIIIIAAAggggAACCCCwnQL532Ta&#10;znHQawQQQAABBBBAAAEEEEAAAQQQQAABBBBAAAEEEEAAAQQQQAABBBBAAAEEEEAAAQQQQAABBBBA&#10;AAEEEEAAAQQQQAABBBBAAAEEEEAAAQQQQAABBBBAAAEEEEAAAQQQQAABBBBAAAEEEEAAAQQQQAAB&#10;BBBAAAEEEEAAAQQQQAABBBBAAAEEEEAAAQRKE5C11K570LfTG5DaqdWDvTge9IJlKDBfQNYa+Z1Z&#10;gbmQ2e7eevI1B3Peevh+sMyLV54OlllbgeHArirZ0rCZ1Zo9Dp1S7thyJcjYNoFaUg12eTAeWmVk&#10;1b4XqGFm7bcSnvuETD1riHVQsYRSSoTWcymkaFXD94ViLS4u1Spw/+kMC6yVi5sJ7pX1Zr5M1s3n&#10;XaYcZw5Phl4Jz/0YRMPxSBwOFp8fqTvyRLoTozuXro1qUgmO2ZyjyeZZL9XQXh+DlVEAgUsukHuf&#10;1B5qsOA54pJ7lTl85TyTSM+zf5ntn0fduWdW9/uN8+hUwTbd52flvFsXrIZiCCCAAAIIIIAAAggg&#10;gAACCCCAAAIIIIAAAggggAACCCCAAAIIIIAAAggggAACCCCAAAIIIIAAAggggAACCCCAAAIIIIAA&#10;AggggAACCCCAAAIIIIAAAggggAACCCCAAAIIIIAAAggggAACCCCAAAIIIIAAAggggMBGCyTPvmL3&#10;r3MgxvvhWIWzB03iodRnYj6lTSGvPz9bhM9aQDZ3LQfVPbTSm55QvSOri+54rJ2RE95Ycv1O4V4o&#10;J/6fG7ukcEVnLCjd2HxOv5apvq2vw9AWiucWOp79qwscZOH5uZu2FjaQeuK8uQcMRgXivlWcOKoL&#10;Yqh64/j44u26HSHtFeiNnFi8nlIN9/x4yrhZNR03sh44LtPxJrMi88OtnPTWCfRG4bh1ofkyHfRu&#10;gev9aE2xXEOxc02f2gX6M+37Nv4013Jo863z0jmurNjYyl1DAutOaCxF99/rPAgWbek40FeWiEn7&#10;TOua+KcvfmGpeMwjNRbfvfNX4m/33wv2xyrgxKie7FsUp9o6ePVE7t2j2fZX5jx/qDVd0/7GyEVg&#10;wwR816LvmnXW2ckoprGYlxiSWUeHb/57Mfz7/0+M3n5DjN77W6E6D5eogaIrCXjOqSrwXL5SWxyE&#10;wBYISM/aNy7zuW5Na+gW0NJFBBBAAAEEEEAAAQQQQAABBBBAAAEEEEAAAQQQQAABBBBAAAEEShcI&#10;/6Zp6V2gAQQQQAABBBBAAAEEEEAAAQQQQAABBBBAAAEEEEAAAQQQQAABBBBAAAEEEEAAAQQQQAAB&#10;BBBAAAEEEEAAAQQQQAABBBBAAAEEEEAAAQQQQAABBBBAAAEEEEAAAQQQQAABBBBAAAEEEEAAAQQQ&#10;QAABBBBAAAEEEEAAAQQQQAABBBBAAAEEEEAAAQQ2XKBatzqoBpmV3oREy+mjr0/Hg54vm7yiAqk9&#10;D8xhqoBprkzaKNri3HIH/Y74qHswd/90x4tPPD39WP7P0cBuo1Kz01uSktU039OhM7Z8CXK2TCCt&#10;hMO6DkZDe1Q1e26oBfNCZV37WJ2StbNf+6bSzrAvxkrl6p/NaOt1Rko5m1Xa50QmoqnvQV3dr3nb&#10;cDwSfb1G1MtcF9Jmvvl+/jzkC13gnNEoNziZhOd+7qASMvb7R8Fa99KWqCRJsBwFlheoJpXgQea6&#10;nWy+tWTsrI/B2iiAwOUWkLX8e4QYzL9vXm6tkkfvPL95n/1L7kLs6pUz17zzMXanCrYn3Xdn/Typ&#10;xmMheT4oKEgxBBBAAAEEEEAAAQQQQAABBBBAAE3JA6EAAEAASURBVAEEEEAAAQQQQAABBBBAAAEE&#10;EEAAAQQQQAABBBBAAAEEEEAAAQQQQAABBBBAAAEEEEAAAQQQQAABBBBAAAEEEEAAAQQQQAABBBBA&#10;AAEEEEAAAQQQQAABBBBAAAEEEEAAAQQQ2AaB5LlXct0c3/mpSK7ezOXPy6h+9oui8pkvCPXxHTG+&#10;/aYOtKhjPOgYY2y2gGztCnX08Umm6h6efN6GD7n+Nnc3ptuy3sr1Rem4m0U2E5NEDO04sbnYJUUq&#10;WkMZN76LG/9lmSZqOm6cid9n4vjN2zIdM9HETawViK84rw7ylxcwcdpMXMhFW1VWdJxGO4alW75I&#10;XMysSNy3qo7/OhMfVy2YM974V+Z4tpUEeiN77fFVUg/MA98xJq9day68/k2Zo0FXXKtszlpu+sS2&#10;foFs0TWtmzP3iyIxJk3PWtVwbNx1xTA/mlmX5qnsrClW77z6zzvfnJvQNvCt8278XjdGcqjSovud&#10;2Hwi0vPE3c7p8/S8rj7dvDZv19z8Jxu74j+99avi99/7S/EgO55bzt3xJ/d/Io6GPfEr118qFs/Z&#10;t647z6JuG+tIq64dy1fOeZaXdSdGc8Fn6nX0kToQOG+B3PuXjsEsfXGYfd93TGMxLzEI6a7X+lg1&#10;JG7zEoQrFfXGknXvaSvVzEHj+++IwV/+vlBZb/KOaa6pxn/2L4RstsHZYAHpeV9QvueVdY3Bt66W&#10;9by6rj5TDwIIIIAAAggggAACCCCAAAIIIIAAAggggAACCCCAAAIIIIAAAhsqwN/c2tATQ7cQQAAB&#10;BBBAAAEEEEAAAQQQQAABBBBAAAEEEEAAAQQQQAABBBBAAAEEEEAAAQQQQAABBBBAAAEEEEAAAQQQ&#10;QAABBBBAAAEEEEAAAQQQQAABBBBAAAEEEEAAAQQQQAABBBBAAAEEEEAAAQQQQAABBBBAAAEEEEAA&#10;AQQQQAABBBBAAAEEEEAAAQQ2R0DWUrszw8xOb0CqVW0Ee9EZ9INlKDBfQKbN3E6V9XJ5boZbRqbh&#10;c+XW4abfenjPzcqld2oN8VTzSi6/rAw1HFhVy2rNSm9Noupc76bjG3jNb43nhna0llSDPcvGQ6tM&#10;bk4vmBcqy6+3Mq1b9a2aOC6w7rRr+fVq1faKHLdTC4+tMwivl0XamltGr3nuprKum3Wp0mpkz+HJ&#10;4CvhuR8Dab9/FGzmWmM3WIYCqwlUk0rwwKEaTcpIM2fc8r65FayRAghcXgHpuU8q3s3OZUIo9/nN&#10;9+x/Lj0rr1F3rvnmY3mtn61m/zv45X6+O5soRyOAAAIIIIAAAggggAACCCCAAAIIIIAAAggggAAC&#10;CCCAAAIIIIAAAggggAACCCCAAAIIIIAAAggggAACCCCAAAIIIIAAAggggAACCCCAAAIIIIAAAggg&#10;gAACCCCAAAIIIIAAAggggAACCCCAAAIIIIAAAggggMAmCiS714TUf2a38Z03Z5OFPkspRfLkc6L6&#10;6m+K6mv/uNAxl62QbLatIY+7h1Z6kxOTuGROHDvZ3JxYX7LeyvGpfsFYI754Pp7YdLkGyshwYtrk&#10;Yt4s2WbbEwfVreLwksfccz1ipA+yTrCZK5457R6UFomLObJjvbp1TNJu/Fc31tLsQW5cSH2tmPWf&#10;bTWB3iLrx1U2Kp44twWa2y10/YfnYoGmKLLBAiaeuAr0r+ncexYVrySJaFUXx5AdqrHoDvNxdRfV&#10;69t37K43nkKx4+d6ulBqVq1ADNjME99zEgd0tmf6nCj9Z92bG09cVOLEE7/X3Q8O5ZnW1WAZXwET&#10;k/23b/2qeLq53PFvfPy2+JP3f+KrMp/nu+YK3A/yFS2Z07Vj+cqG/W5yUptz/7js8ZlPXPhwOQSc&#10;d8N58Tcnz78ysUzU+FEsZiszlHCfw035Is/voXrZv1BA+txjrMMLe3Uxdir9/Da+81OhPnxXqIcf&#10;CNE5ECaPbbMFpGf+qxXfQ4uMVE7i1TvfI6yyhhZpjDIIIIAAAggggAACCCCAAAIIIIAAAggggAAC&#10;CCCAAAIIIIAAAghccAH7t5gu+GAZHgIIIIAAAggggAACCCCAAAIIIIAAAggggAACCCCAAAIIIIAA&#10;AggggAACCCCAAAIIIIAAAggggAACCCCAAAIIIIAAAggggAACCCCAAAIIIIAAAggggAACCCCAAAII&#10;IIAAAggggAACCCCAAAIIIIAAAggggAACCCCAAAIIIIAAAggggAACCCCAAAIrCVRT6zA1zKz0JiRa&#10;1XqwG8eDXrAMBeYLyFreWGVhUzXoW5XKWsNKr5J468Hd4GEvXnlaSCmD5dZWYDSwq6rU7PSWpGTN&#10;vt5Nt5U7ti0ZC92cL1CrVOfvfLxnMBpaZWTuXuDM+ZnSyrPeruPaN00cDbozLfk/7qRnX2f8Nftz&#10;W9Vwe52hvRb6a1o9VyY6VK+7vvbDVqu3uAVHOnN40uMCcz/GyD7uHQWbuVpvB8tQYDWBalIJHjgc&#10;j07LOPNGjWb2nZbiEwIIzBPwPV8ONu+dcl73L1K+ctxldTvfWZY5J7n3UeeZdpm6YpeVnmfaIu/g&#10;sftJewgggAACCCCAAAIIIIAAAggggAACCCCAAAIIIIAAAggggAACCCCAAAIIIIAAAggggAACCCCA&#10;AAIIIIAAAggggAACCCCAAAIIIIAAAggggAACCCCAAAIIIIAAAggggAACCCCAAAIIIIAAAggggAAC&#10;CCCAAAIIIIDAWQWSZ1+xqhi//xYx9CyR9SRkc8+qSHUPrfQmJ3x9lc3NifU1ifcpdTy5mU31OzOp&#10;+R+9sf/SfPzQ+TWsb08unqUTj3TZlnZrzeAhReITBiuhwFICh1l4bu6mrWCdaYG4rdnYjovpq1S6&#10;9QwXxcp04kJ6Yu362iDPL9AvEK+2sWKsq3Za4PrPLnnMTf9puVC53QKxXBuVfCzlRQjtAveWwzXM&#10;rSNPbF63XztuHFm3wJan06RA/GPfOu/EAJ0wDMP3g2W5cjG3fe0uW2mgvIlP/LDAffSZ1tVATfN3&#10;p3ocX/nE58WLuzfnF/Ls+cnD2+K9ow89e5wsXzy/Bfde5+iVk8qJ5Subu966ZN15BnFiMHoPIhOB&#10;CyLgxhwVi5513fjMK8Rblp51M7e2XhDbjRqGZx1WQ+L8ruMcSd+zWdZbR9XUUaJAMsrP//GK76GF&#10;u1lxYtyP1v+sWrgvFEQAAQQQQAABBBBAAAEEEEAAAQQQQAABBBBAAAEEEEAAAQQQQGCLBcK/abrF&#10;g6PrF0+g3++Lw8NDkaapaLVaolrd3CmslBLmT5LYf1nt4p0VRoQAAggggAACCCCAAAIIIIAAAggg&#10;gAACCCCAAAIIIIAAAggggAACCCCAAAIIIIAAAggggAACCCCAAAIIIIAAAggggAACCCCAAAIIIIAA&#10;AggggAACCCCAAAIIIIAAAggggAACCCCAAAIIIIAAAggggAACCCCAAAIIIIAAAggggAACCCCAwMUX&#10;qH7q86Ly1C0haqmQ1VT/rG/coBvVWrBP3WE/WIYCCwTMuRdS/1EnhdQgbKqy3kl580GmZ5s/vWEm&#10;7hx9bNXpS7z4xNO+7NLy1HBg1S03OOag1VEnIX3XkjM25xCSWyiQJuGYmNl4aI/MnRsLrn/3up9U&#10;lDbs+lZMHWXd4JHtWjNYZp0FdmrhsR0P7LVwne2f1FXX455tJ+uc7LqUH9w5rBFkpbIRFPv9w2A/&#10;rtbbwTIUWE2gloTnwXA8Oq3cLe+ZW6eF+YQAAq6A9Lw/FnmPcOshvQYB57l+8n6/hmo3ugr9/ji7&#10;+ebj7P5N+iw9z5hq9llvkzpLXxBAAAEEEEAAAQQQQAABBES/3xeHh4ciTVPRarVEdYP/W6FSSpg/&#10;SZJw5hBAAAEEEEAAAQQQQAABBBBAAAEEEEAAAQQQQAABBBBAAAEEEEAAAQQQQAABBBBAAAEEEEAA&#10;AQQQQAABBBBAAAEEEEAAAQQQQAABBBBAAAEEEEAAAQQQQAABBBBAAAEEEEAAAQQQ2AiB5NlPi9FP&#10;/uS0L6OhGL//c1HR+WzrE0iau1ZlqhuOp2UdcI4J1T3KtS6d8eQKRM6Q9ZZQvdN+qn6xWHK+2H++&#10;2CUxhuPGd1EDO/7Lsn1op+G4gkXiEy7bLuUXCxwUiAm5l7YWV6L3ppUCcTH1eh7cJvFyZ0qN7Piw&#10;M3t0vEY7jq5cU5xMq41LlDAxgkNbo2LiGS+/7RaIK3o4CMcnXb5ljtgkgW6ROebGyw0MoK2v+/uB&#10;qXOk59YN8USgpsW7i8ShLRLPdnErm723VmCdH3jWeV98bKXXdllbbT2Zq+TE5hMF+ju3roI77nX2&#10;gyXN+nfWuVGRifiNZ35hUs8bH78dbHNa4O8O7onn29enSf9P975rShW4Vv2VFcudxK9025jzLC/d&#10;50cdQ9Y8L3PPL2ZNqe0WUEPnWXfRumniLc8+N8/GYl6GoVKz63HX1mXqomwhAWnixZjzN3vOcC9k&#10;FyyU1nNFiAObI9m4DOk+I+geqhXfQwsPLtHfZ8w+xxKzvjAdBRFAAAEEEEAAAQQQQAABBBBAAAEE&#10;EEAAAQQQQAABBBBAAAEEEJgVCP+NgtnSfEYgksB4PBZvvPGG+P73vy9u374t9vf3J3+Oj4+tHqRp&#10;KnZ2dsStW7fESy+9JF5++WXx6quvit1d+y/gWQeVkHjvvffEj370I3Hnzh1x9+7dyc979+4J0z+l&#10;lHjyySfF9evXJ39MX7/0pS+JK1eulNATqkQAAQQQQAABBBBAAAEEEEAAAQQQQAABBBBAAAEEEEAA&#10;AQQQQAABBBBAAAEEEEAAAQQQQAABBBBAAAEEEEAAAQQQQAABBBBAAAEEEEAAAQQQQAABBBBAAAEE&#10;EEAAAQQQQAABBBBAAAEEEEAAAQQQQAABBBBAAAEEEEAAAQQQQAABBBBAAIEyBJLda0KYPxu8JTIR&#10;rWpddIb9ub0cjEeiPxqIeqU2tww75gtIKYVI60JkvdNCs59Pc+1PA+ecpA17/5Kptx++L5T+36Kt&#10;llTFc+3ri4qsf5+eW9a2rfOsmlrDmCSGWT6PnK0WqFUqwf4PRkOrjHTmhho6c36mtPKsDfKM1/60&#10;+qPBzBo0zXR+ttOmk1NuslXTa2Ng67hrYaD8KrulHrcS+yeHqn735PNl/KCcOTwx0PeHTdj2e0fB&#10;blytt4NlKLCaQFUWWAP1c+N0k5Wq/eThm1vTwvxEAIGcgNTvasI8G888L6sI98VcRy55hlJjUf/c&#10;r4vJM5x+vlf6T/LEjQuv4s41WfO872yogu/52fecvaHdp1sIIIAAAggggAACCCCAwIUVGI/H4o03&#10;3hDf//73xe3bt8X+/v7kz/HxsTXmNE3Fzs6OuHXrlnjppZfEyy+/LF599VWxu7trlSs78d5774kf&#10;/ehH4s6dO+Lu3buTn/fu3ROmf0op8eSTT4rr169P/pi+fulLXxJXrlwpu1vUjwACCCCAAAIIIIAA&#10;AggggAACCCCAAAIIIIAAAggggAACCCCAAAIIIIAAAggggAACCCCAAAIIIIAAAggggAACCCCAAAII&#10;IIAAAggggAACCCCAAAIIIIAAAggggAACCCCAAAIIIICAJZA885IQJs6JjrEx3ca33xSVZz89TfJz&#10;DQKy6cTG0jHnTLwvE6dp0zfVPcx1MTeeXInIGXUdQ28mRpnKCsaS07FCk6duiUlsEh2rb/JzTbH/&#10;lhWQOi7s7KYWxIidLTfvc5G4godFneY1Qv7SAg8z+99U9lWwVwvHhEwLxAbMxnZcTF9bomrHGV4U&#10;K1O48SwLxJL0tknmRKA3E1tsHknDiWU6r5ybX+T6P+L6d9kuXLpb4D7SrCwXW6xdYH068sTVXQY3&#10;089Hg8D61dD9ribh2JjLtLtpZU2M8NDmXed9z5YlxAFV7hoWIZ743c5p3OB5Ns+0rs7btVS+iSf/&#10;q0+9LNrVhviT+z8pdGyRe7zwreslxy9f6lnePFM7m3mu9sX2c4qRRGD7BZxYr+772ewApY5Rr2ZD&#10;zM/EYp4tF/xs1uzZ9XT2c/BgCqwqsPMf/44YKyn0NzJC6nVZ7j65alW541S/I4Z//UfCrPcj/b40&#10;rjdE7YVfFMnueu5PuQY3KEPWGvneZP18HjkbJSB19PixuQ6GA31FqEnflO95ZZ291muomFlD1eg0&#10;nv06m6EuBBBAAAEEEEAAAQQQQAABBBBAAAEEEEAAAQQQQAABBBBAAAEELrpA+DdNL7oA49sogdu3&#10;b4tvf/vb4vXXXxf7++Ff+s2yTJg/puwPf/jDyViq1ar44he/KL7yla+Iz3/+86WO7+7du+Kb3/ym&#10;+N73vieUevSLM7MNDgaPfsOl0+mId99992TXN77xDfGFL3zhpI9Jov9SJhsCCCCAAAIIIIAAAggg&#10;gAACCCCAAAIIIIAAAggggAACCCCAAAIIIIAAAggggAACCCCAAAIIIIAAAggggAACCCCAAAIIIIAA&#10;AggggAACCCCAAAIIIIAAAggggAACCCCAAAIIIIAAAggggAACCCCAAAIIIIAAAggggAACCCCAAAII&#10;IIAAAgggcEaBVrUuOsP+wlo6g76oV2oLy7BzvoCsNYTKeicFZj+fZM58UNpbqPFMjhCmjrNsbz28&#10;Fzz8k3s3RCV2rLzR0O5XdTvnmfT0Ww0fxSe0B0hqmwVqSTis62DszunUGrIaZlbaSgxO14lJvl53&#10;ZVKxiqyaOMq6wUPbZ1xngg04BXaq4XXteOiYOHWsJZk27WoKWNkHXLCUuy6b4VXCc79shZ6+drqj&#10;BdeP6aZMxF7aKrsrl7b+aoH1aDgenfo480b55tZpaT4hgIBHQNZSoUanz5QLnyM8x5N1dgGp7y07&#10;/+i/PHtFW1bD5J10ts+1+mxqoz/LNP+MGXoH3+gB0TkEEEAAAQQQQAABBBBAYMsFbt++Lb797W+L&#10;119/Xezv7wdHk2WZMH9M2R/+8IeT8tVqVXzxi18UX/nKV8TnP//5YB1nKXD37l3xzW9+U3zve98T&#10;SqlcVYPBo+9qOp2OePfdd0/2f+Mb3xBf+MIXTvqYxP5vric94QMCCCCAAAIIIIAAAggggAACCCCA&#10;AAIIIIAAAggggAACCCCAAAIIIIAAAggggAACCCCAAAIIIIAAAggggAACCCCAAAIIIIAAAggggAAC&#10;CCCAAAIIIIAAAggggAACCCCAAAIIIIDAZRKQOqaEvHFLqPd/fjLs8Z2fnnzmw3oEZHMvV5HqHgrZ&#10;vprL37gM3U93k81dN+tc07LeEta/BtvvFOpP5erTovXP/kWhsqUX0rGGrE3HslQ6JqmJf7PKtltz&#10;4ut5KjkahOMTeg4j6wwChwXiHBaJpZc6Md58XcpmYlf59k/y3DjDC2KoqsyJWxw5duXcMWzpjn4g&#10;rqIZVqPirAsFx9rm+i8odbGLmfidoa1RXW6OFYlZe9Z7y3GBe9POJVh/iqzzA098T+mu63oSzMYy&#10;DM2Jwvvd+0WB+1LhuucUvNsJxyp4pnVtztGrZX/26vOiVa2Lf3v3DTFyYsW7NfaL3Hd911yBa9Vt&#10;a6l09yhXfN6zvHmmzm3muXob3llyHScDgeUEcrFe3fez2eqc+MxqNhbzbLnAZ1mtCTXzfqDctTVw&#10;PLtXE0hf/mUxGo60ffhZadkWVO9YjP7m9clhJkK3iVCTXL0pkt0t+O5n2cG65T0xa9Wg55a6VOnq&#10;Bz8XtY/eFtKsEeOhUPr9rvsPvrxRBr2nXhLmz2TTzzKJ/qM8z5Nr7XRStavTNmwIIIAAAggggAAC&#10;CCCAAAIIIIAAAggggAACCCCAAAIIIIAAAgggsLyA81/gl6+AIxBYl8B3vvMd8fWvf11kZ/ylrOFw&#10;KF5//fXJn9dee0189atfFTdv3lxXNyf13L9/X3zrW98S3/3ud8V4PF667tFoJH7wgx9M/rz00kvi&#10;a1/7mrhx48bS9XAAAggggAACCCCAAAIIIIAAAggggAACCCCAAAIIIIAAAggggAACCCCAAAIIIIAA&#10;AggggAACCCCAAAIIIIAAAggggAACCCCAAAIIIIAAAggggAACCCCAAAIIIIAAAggggAACCCCAAAII&#10;IIAAAggggAACCCCAAAIIIIAAAggggAACCCCAAAIIIDAr0KrWZ5Pez8fDnrgq2t59ZIYFZNoQ6vi0&#10;nBr0ThOeT2rQz+WaOlbdRuOReOfgfvDwF594OlhmnQXUaJirTlZqubytyKim+W4OB/k8crZaIK2E&#10;w7pmzryWVWdOj+bPC5XZ175Mw+tzUdCjrBss2k6bwTLrLNCqhcfX8ayH6+zDpK56y66ygJV9wAVL&#10;OXPYjE4WmPtlK+z3j4JNPFFvCyllsBwFVhOoJpXggUP9zHGyJc6aOc7f90/K8gEBBLwCUt8rVW/m&#10;RSLGfdHbEzIvm4AaZNaQzVzcls337qyyxe/g2zI2+okAAggggAACCCCAAAIIbJvAd77zHfH1r39d&#10;ZJn9nrnsOIbDoXj99dcnf1577TXx1a9+Vdy8eXPZahaWv3//vvjWt74lvvvd74rxeLywrG/naDQS&#10;P/jBDyZ/XnrpJfG1r31N3Lhxw1eUPAQQQAABBBBAAAEEEEAAAQQQQAABBBBAAAEEEEAAAQQQQAAB&#10;BBBAAAEEEEAAAQQQQAABBBBAAAEEEEAAAQQQQAABBBBAAAEEEEAAAQQQQAABBBBAAAEEEEAAAQQQ&#10;QAABBBC4ZAJKKTH8wf8uJvHpdAw787P6D39dVF74xaCEGup/11HHD5IyCZalwOUVqDz7aTF8/+cn&#10;AOrB+0J1DoRs7Z3k8cEWyP7q3wgTJ042drXTrkj2ruvPO3ahmZRs5mN5qu6hEO2rM6U286PqOvG/&#10;dNxF6Yu9eI7dl04sOdXvnGNvVmvaG9/FxLNcMe5LkbiCReITrjYajponcJCF5+Ze6sRG9FSWJk6M&#10;S0+ZrEDcN3Mtq9ljRwv+PWgn/pV3zs7WxeeFAr0C8WobbizThTWe7twtEFf08LLH3DzlurCfuuY9&#10;ILA1Kp5YyguOadfCMWuPBuHYtwuaEMeBmN3m2HZt9Rjd/z97dx8jyVkv+v33dHdVv0zPrHe97yuw&#10;OZw1jmy4ZgXEBJ3YmARuQDjm5kQBdEEWkSwhiBT5Ygx/gFEUORLKP3YccYiQEIKIG4KCfY2N7vE9&#10;MSCdy17icM7ea/YSvJy5Nqx3dtf72j3T3dUvT6rG2zNdTz310j3dM9093+L4TD2v9Tyfrnqqqnd2&#10;f0nHnqYyx4zlaRlc27bO22LH+v9W/7g3ba5hE44nHqxZq530WHKHyzeNe6ry1sUD8pHCCXn+tZcS&#10;+85y35V8fv2+G4qaa1omHmX4Qt00nuX9LlQp+m6y3rPl/qFbW7umhx8xLRDYGYFI/M1CQvxNMz7z&#10;YCzmYYZvrp0JceuH6Za6OyhgWdOn7fuTielYvrvovPxL6f7x30tu7xFx7vrQxA49rR0Xrp2T0mun&#10;NobX8++zjf/o3o301O34a1LPXJcmMUjzedWP2cSGAAIIIIAAAggggAACCCCAAAIIIIAAAggggAAC&#10;CCCAAAIIIIAAAsMLFIZvQgsExitQq9XkqaeekpMnT463Y7+3U6dOyRe/+EX5/Oc/L/fdd99Y+n/t&#10;tdfkq1/9qtTr0V+uHeUAf/jDH+Thhx+WL33pS3LXXXeN0gVtEEAAAQQQQAABBBBAAAEEEEAAAQQQ&#10;QAABBBBAAAEEEEAAAQQQQAABBBBAAAEEEEAAAQQQQAABBBBAAAEEEEAAAQQQQAABBBBAAAEEEEAA&#10;AQQQQAABBBBAAAEEEEAAAQQQQAABBBBAAAEEEEAAAQQQQAABBBBAAAEEEEAAAQQQQAABBBBAAIF1&#10;gYpTTJVYa7dS61AhXkA5pVCh9pqhtJmwlasMn5PZTz/9p9ob0u51+0nrTyVKblk6ZC2bWGanHe26&#10;4ETzZiBH5fIiKieie5uj7Xqb++zNhYCTSw/ral5rquCG597r+adJ1z9d/HPG2HQ7vDaYa4dRfahk&#10;3ejb1rjqlG3ZE8tbMNZG24FWM4zb1m6YPOWWRA800K3GQGr37QbnZ2TLp5/7kTZjzrjSSo8Lu7dY&#10;HfNR6W5QoJDz73MpW0dvnj8qnw9dW9LdLEvphmIEELghYL4DaN7LODe2ScA81yLPtNs0jlEOY143&#10;QR+2d+xR+qYNAggggAACCCCAAAIIIIBANoFarSZPPfWUnDx5MluDIWqdOnVKvvjFL8rnP/95ue++&#10;+4ZoGV/1tddek69+9atSr6d/Dx3fy2bJH/7wB3n44YflS1/6ktx1112bBewhgAACCCCAAAIIIIAA&#10;AggggAACCCCAAAIIIIAAAggggAACCCCAAAIIIIAAAggggAACCCCAAAIIIIAAAggggAACCCCAAAII&#10;IIAAAggggAACCCCAAAIIIIAAAggggAACCCCAwK4UUEpJd/nvRbqdjfnr+pWN/aSd9t98T3oryyJ+&#10;nCVVLEvurXeI856PJjWhbBcK5I7eJvJ3L2zMXO09LLpRE1VZ2shjZ1NA+/EGvZee8wNabEYvc//j&#10;j4t75z2blYw9VVk0cvzmvvEsbOY4VTk6l52ehypWQkOYxVhytvguQQwYWyyV0GRjElV/3U/bat7u&#10;jrmX5jPu8p6/ZqSZB3FhKxliNLoZYgN6A88NsXMx47/aYsT2G5txIbcQI7ff5W7+2cwQr7aUN2KZ&#10;ZgQrF4qS9+Pjdgfj4xpt1zot6fqxUfMZ4gsaTUnOiEDD/4zTtrIZLzelQTXD+lRLibmdcgjJEjt3&#10;wd3e2LlpY55EuePH8kzbbOu8Mtd1vxPdtcT/Tus8pTzSp+W4KV0MVXxu7XJq/b3ugpSGPKdTO71R&#10;4WB5j7h+TGqvt/lObrYN4lFr/14fvL8nbsH9czCmZGey8cvNZ/n1sZUWrEMMvjOIbDwvRkjImFOB&#10;wesymKIT/xwWxJXf/DbArztivOVgzR7sR3fi15g5VZ+/aVme8VXCuTRPAOv3P+Mep6+el+A/aQXf&#10;PXxonqabbS7+s8PgpvxnBTZfwF9DQ1vC81WoHgkEEEAAAQQQQAABBBBAAAEEEEAAAQQQQAABBBBA&#10;AAEEEEAAAQQQCAmEfzMhVEQCgckLtNtt+cY3viFnzpyZ2ME8z5Mnn3xScv5ferj33nu3dJzz58/L&#10;Y489JvV6fUv9mI1rtdq6w4MPPigPPPCAWUwaAQQQQAABBBBAAAEEEEAAAQQQQAABBBBAAAEEEEAA&#10;AQQQQAABBBBAAAEEEEAAAQQQQAABBBBAAAEEEEAAAQQQQAABBBBAAAEEEEAAAQQQQAABBBBAAAEE&#10;EEAAAQQQQAABBBBAAAEEEEAAAQQQQAABBBBAAAEEEEAAAQQQQAABBBBAAAEEEMgkUCkUU+utdZqp&#10;daiQIOAaxu0UT1u5W0o4QHLR8rWV5Ap+6bHFm6VYcFLrjbOC7rYj3an89o4hMoCtZAR+7dZGD7rj&#10;beyzMx8CTi49rGu72wlPtuCG00EqODfcciRfe41QntrCdT/YkdZaVm3rykAlJUrKjrFWDZRPYrdS&#10;SF/X1lLGPZZxFSvhbozPIVy4C1LmORxMOcO5P2mZy8302LB7i9VJD2NX91/IcB50et1No7yxZtrO&#10;rc3a7CGAgE3ACT9H6IFnTVt18hAYl4B5rqltfk7cyjxUcP8J/hu472gv5R18KwekLQIIIIAAAggg&#10;gAACCCCAQEig3W7LN77xDTlz5kwof5wJz/PkySeflFwuJ/fee++Wuj5//rw89thjUq+nfwc9zIFq&#10;tdq6w4MPPigPPPDAME2piwACCCCAAAIIIIAAAggggAACCCCAAAIIIIAAAggggAACCCCAAAIIIIAA&#10;AggggAACCCCAAAIIIIAAAggggAACCCCAAAIIIIAAAggggAACCCCAAAIIIIAAAggggAACCCCAAALz&#10;KOD48Zq6m//+oc4Ym+nNuFZaxI+rtL7fWptHHea0RQF181HJH3+P5A6+TXLHjosqL26xxzlv3vSv&#10;Iz+22+CmykuDyci+zVSv1SL1pjFDNzbXnmB8trns9LjzR4+L+PFRlB9TThXLkqvu2+khDX98S3wX&#10;MwbMMJ0uOGU/uqB/qiY0qvv3kiBOoVJBTbZJC9Tb/r048RMRWfJjVOYyfB5uhphw3kD8ndi5GTFo&#10;dScaI7bfNnI+Ws7Zfl1+pgs0E6z7rYu2WKb9wpSfVf9cutZaTawVxChdMmNxJragcJYEGhliIpeG&#10;PMcWgneSlC1Y67aypcXODfquZhjHVsYwDW2zrPPtwdif/UGbMUCD/Cz3g377rD/NNSzDfSlr17Z6&#10;5xpXbNmhvCOVyT7/ub6t1zNiTodG4L92++XFtNjqwXU3EFNS+ddq0vOacYihk+azvATPy7bzJOjZ&#10;siZovkMY2pwGsylgPusmxt/M5UOT1Lb1OFQjJmGuF934Z/GYHsieMgHr+5RlbZ2yYY9vOME74sA9&#10;bqNjI7byRv6c72hjrZDuQNz2OZ974vTM55BJPKsmDoBCBBBAAAEEEEAAAQQQQAABBBBAAAEEEEAA&#10;AQQQQAABBBBAAAEE5kOgMB/TYBazKvC9731Pzpw5M/HhB3/p6YknnpA9e/bIu9/97pGOd+XKFfn6&#10;178uly9fHql9WqNgjN/97nflrW99q5w4cSKtOuUIIIAAAggggAACCCCAAAIIIIAAAggggAACCCCA&#10;AAIIIIAAAggggAACCCCAAAIIIIAAAggggAACCCCAAAIIIIAAAggggAACCCCAAAIIIIAAAggggAAC&#10;CCCAAAIIIIAAAggggAACCCCAAAIIIIAAAggggAACCCCAAAIIIIAAAggggAACCCCAQESgUihG8syM&#10;1XbLzCI9hIByy6Ha2kv21F4zVD9IKLcUycuSEcS9W762klr1bXsOp9YZe4VOO9plfnbDZhbf81+s&#10;z6enciIFV3L7jkbnR85MC7gZzk+v1wnNURWcUDpIaP/cN9eF9XxzbRjxujcP2Oh40tM9MzuUXnBK&#10;klMqlDfpRNm/ToIj6oQDrXWS18uEptmLjDVavEb2tvNYsxs+h4Mpqgzn/qQprrTqqYfYV6qm1qHC&#10;6AKFnH9/S9nave5mjVz4nq6N9XGzInsIIBAnoJzwu5rmvSyOivxxCwyu537f5rk47sONu7/gWVs3&#10;ahvd6nb0HXujkB0EEEAAAQQQQAABBBBAAIGxCnzve9+TM2fOjLVPW2fBn4E+8cQTsmfPHnn3u99t&#10;q5Kad+XKFfn6178uly9fTq07SoVgjN/97nflrW99q5w4cWKULmiDAAIIIIAAAggggAACCCCAAAII&#10;IIAAAggggAACCCCAAAIIIIAAAggggAACCCCAAAIIIIAAAggggAACCCCAAAIIIIAAAggggAACCCCA&#10;AAIIIIAAAggggAACCCCAAAIIIIAAAnMiEPy7/7o5EIPHjFcVM0/dMuIpmfGWYtqRvbsElB87z/lP&#10;/qvdNektzLY3ENOi340qJ8e/Un7MNQliyQzEjxmMjdHvZxp/muNMm+tOzME5/h4J/pvlTRXLoip7&#10;/Dgvwbnix+jz48QG1+aoWxBXMIgvWE+IuxLEJwziFFaMOEejHpN2yQLXvbXkCn7pkltJrRNUKOTy&#10;qfW8niXeq9kq759vg1s3oY1xLo0aI3fwcLt5v50hLl8xH41lmtVs0SnLtdZqYvVae02WitnOucSO&#10;KJxKgcbAM0fcAEvmGhBX8UZ+cE66foxJM+7uYLOWv450/BhmWdapwXb9/aT7Vr9OcH+b983JEAO2&#10;nTF2rE5a20eEDOIqh7YM4w3VHzKxsnYltcXhyt7UOlupEJz7aVtwbaSu3cF7weDmP4tNdDPeXVRC&#10;3N71eINBHO3Bz7eV/vwy0fHTOQLbJKCNazEx/mbeeBY3YndmHrIZt34C63XmsVBxPAKD6+eNHpX5&#10;OY/nSFPZi/Kf0bRcj4xt/TuxSO4uyDDe25X247b7sYj8L3t2weTjpxicDzp4HgqeHwOjXfBsH69B&#10;CQIIIIAAAggggAACCCCAAAIIIIAAAggggAACCCCAAAIIIIAAAqMLpP9W4+h90xKBRIGTJ0/Ks88+&#10;m1hnsPDWW2+VQ4cOyd69e/3fnVGysrIiZ8+elYsXL/q/T+P/Qk3K1uv15Nvf/rY89dRTUigMd+o3&#10;m0157LHH1o+Zcpj14ltuuUWOHDki+/btk0ajIRcuXJDXXntNarVaavMnnnhCnnzySdmzZ09qXSog&#10;gAACCCCAAAIIIIAAAggggAACCCCAAAIIIIAAAggggAACCCCAAAIIIIAAAggggAACCCCAAAIIIIAA&#10;AggggAACCCCAAAIIIIAAAggggAACCCCAAAIIIIAAAggggAACCCCAAAIIIIAAAggggAACCCCAAAII&#10;IIAAAggggAACCCCAAAIIIIAAAoMClUJxMGndX+u0rPlkZhNQbthYt5uJDbUX9VZOKbFNXOGFtauy&#10;1o72Z9a/dc9hM2vy6W47eoyCE82bkZzinX+xPtJ22zKvGZkDw0wWcHLpsS3b3U64k4IbTvsp3fEi&#10;eUGG9sJrg3LCa4e1UYbMeruRWqvqjrbGpHacUCGINVrx17bVhDWxq3vS9L1KFseErocqUm45XL/X&#10;Xf+M1ASPGT7glKV6xjkcDC+f3/FBXmnVU8ewt1hNrUOF0QWyrIEd//rZ2PLGmmmujxsV2UEAgTgB&#10;Zbyr6bb9GSKuPfkIjCKw/qxqrNnjei4dZTyjtFH+s61ubMaHN5+zR+mTNggggAACCCCAAAIIIIAA&#10;AukCJ0+elGeffTa94o0at956qxw6dEj27t0rwZ8ZrKysyNmzZ+XixYuitU7tp9frybe//W156qmn&#10;pFAwvo9Mad1sNuWxxx5bP2ZK1fXiW265RY4cOSL79u2TRqMhFy5ckNdee01qtc33z7h+nnjiCXny&#10;ySdlz549cVXIRwABBBBAAAEEEEAAAQQQQAABBBBAAAEEEEAAAQQQQAABBBBAAAEEEEAAAQQQQAAB&#10;BBBAAAEEEEAAAQQQQAABBBBAAAEEEEAAAQQQQAABBBBAAAEEEEAAAQQQQAABBBBAAIF5FzBiRKXF&#10;stvgaK1t7AY7qmjEWwqVkkAAgSwCgzEt+vVz5cX+buzP4gf+UpQfa1H5ddf/qyzF1p2mAt0M/xuq&#10;wdjZxi9QOHiLLP3Tx8bacdWPsVdPiPMXHCyIU1gZU8zDsQ5+Dju77oXvybYpLroVW3YkL/g3mV0/&#10;NqZnixt4o3Y7iKno/1vNQd3YzYz/GhMnc719x4izynkTy5pW0PJj8QZxNpO2Yt6RXNJnl9TYLwuu&#10;/7St7qXHKU3rg/LpFQjiuKZt5RFirladslxuhZ8NzOPU/PVub2m054Wk+LT94wRjmPctWOPTNs+I&#10;Fbde3187IputXqTSkBlmTHHzfjJkd0nVrzTr0jSPZzQI7nSHyjcZueNNZvlM1mNSWz6C0EjM6y5l&#10;bqG2IyTMdxdVTonbGzyLdK5tHElzr9iwYGfOBcxYr+a1Ojh9ZcTpHozFPFgvZV8ZcZu1+byd0p7i&#10;KRToWp6/ks6lKZzClobkFu3NHdeeP+e52vY8F6wXxrU/5wyR6eX/8/82kkcGAggggAACCCCAAAII&#10;IIAAAggggAACCCCAAAIIIIAAAggggAACCAwvkP6bpsP3SQsEUgXa7bY89dRTqfX27dsnDzzwgLz/&#10;/e+XgwcPWutfv35dfvzjH8vzzz8vQb9J27lz5+SnP/3pep9J9cyyoO9XX33VzA6lc7mcfPCDH5T7&#10;779fbr311lBZkPA8T1588UV55pln5OzZs5HyfsbVq1flySeflK997Wv9LH4igAACCCCAAAIIIIAA&#10;AggggAACCCCAAAIIIIAAAggggAACCCCAAAIIIIAAAggggAACCCCAAAIIIIAAAggggAACCCCAAAII&#10;IIAAAggggAACCCCAAAIIIIAAAggggAACCCCAAAIIIIAAAggggAACCCCAAAIIIIAAAggggAACCCCA&#10;AAIIIIAAApkEKk4ptd5au5lahwrxAsow1l6yp7Z4Kzf9c7KNYPnqii07lLe/vCRLxUoobzsSutuJ&#10;HEblnUgeGQhMi0Dej0OZtnm98HmtCm60SduL5gU5xrWv3LK93pC5da+R2qLqjOdYqQcyKlQKRVk1&#10;5m1UkbVOS0o2R7PiqOmiZe6tNZFJHnPUsW5DO9vaLLmdDWlc98+RtnFtmRSuP8YF435r1iG9NYGC&#10;Sl8DO73uxkFU3jhvLPf9jcrsIICAVUA5A88RubyIUtZ6ZCIwTgFte1YdPBfHebAJ9WW+P6e9g09o&#10;GHSLAAIIIIAAAggggAACCOwqgXa7LU899VTqnPft2ycPPPCAvP/975eDBw9a61+/fl1+/OMfy/PP&#10;Py9Bv0nbuXPn5Kc//el6n0n1zLKg71dffdXMDqVz/p8LffCDH5T7779fbr311lBZkPA8T1588UV5&#10;5pln5OzZs5HyfsbVq1flySeflK997Wv9LH4igAACCCCAAAIIIIAAAggggAACCCCAAAIIIIAAAggg&#10;gAACCCCAAAIIIIAAAggggAACCCCAAAIIIIAAAggggAACCCCAAAIIIIAAAggggAACCCCAAAIIIIAA&#10;AggggAACCCCAwC4TUE5R9OCcU+I2BVV1EAumY8S7crc/3tzgsNlHYB4EdKMWmYaqLEXyzAzn7e82&#10;s2Yjrfy4N0HsmxvxpVS5OhvjZpTyZnzBK4kSNT9O4cHKTYl1KByPwHXPj2+Ysi0NcZ92/ThvZuxL&#10;s/sgfp+bEOM1Ev+1a/83nXXwPDEQY279OMT9M7kzp1vm85mlZTHhc7NUj2QtZogvWmunxymNdEzG&#10;zAg0MpxnwToy7Fb142NfbkWfhQb7qfnvKntLi4NZmffT4tMGHe2GuKNOhs/GFqM1EgPU99KdcJzk&#10;zB9GQkXdMe4XGcab0F1i0etrlxLLg8KbS0v+/W748zm144EKSffTfrW0+/J6vYIRez3Dtdrvf5Sf&#10;ulkPNysnX5vKj9Gs165ttmlxr9jEYG+eBXS7FZpeKBZsqMQPC5v3348HtvXv3wbSmXfN9SDmWTxz&#10;f1TccYHI/dEfkdpFMe6V/44Y+v66/4kUiv293fXTWCuCySv/vVpP+JlldyEzWwQQQAABBBBAAAEE&#10;EEAAAQQQQAABBBBAAAEEEEAAAQQQQAABBHavwGR/a3L3ujLzFIGTJ09KrZb8y+T33HOPPPTQQ1Kt&#10;Jv8FtKWlJfnc5z4nH//4x+U73/mOBH0nbS+88II88MADSVVCZc1mU37yk5+E8sxEqVSSRx99VE6c&#10;OGEWbaRd15WPfOQjct9998k3v/lN+fWvf71RZu689NJL8vOf/1zuvfdes4g0AggggAACCCCAAAII&#10;IIAAAggggAACCCCAAAIIIIAAAggggAACCCCAAAIIIIAAAggggAACCCCAAAIIIIAAAggggAACCCCA&#10;AAIIIIAAAggggAACCCCAAAIIIIAAAggggAACCCCAAAIIIIAAAggggAACCCCAAAIIIIAAAggggAAC&#10;CCCAAAIIIBArUCkUY8v6BaudVn+XnyMIKLcUaqXbzVA6kvDMciVScCPVsmQsX1tJrfa2PYdT60yk&#10;Qqcd7bbgRPPIQWCKBIp5R1pdy7l7Y4ydXjc0WmU5p3XHC9XpJ7Rx7ZtrR7/esD9X09Ycv8OqWx62&#10;27HUrzj++ti4lthXMP59pcXEOlsqtM09+CwWttTr7Dbuhs/h9Ynk8js6nyvN5Ji2weD2lpLj2e7o&#10;BObk4PkM50FoDTTqa9u5NSc2TAOBSQlU/uIvJfhP+e9sKr+za/Gk5ki/0yeg29H3f+Wkf28wTTMx&#10;x2s+Z0/TWBkLAggggAACCCCAAAIIIDAvAidPnpRaLfm73HvuuUceeughqVaTv89dWlqSz33uc/Lx&#10;j39cvvOd70jQd9L2wgsvyAMPPJBUJVTWbDblJz/5SSjPTJRKJXn00UflxIkTZtFG2nVd+chHPiL3&#10;3XeffPOb35Rf//rXG2XmzksvvSQ///nP5d577zWLSCOAAAIIIIAAAggggAACCCCAAAIIIIAAAggg&#10;gAACCCCAAAIIIIAAAggggAACCCCAAAIIIIAAAggggAACCCCAAAIIIIAAAggggAACCCCAAAIIIIAA&#10;AggggAACCCCAAAIIIIDAbhAw/91/LxobIMLgNSJZqrgzsaYiAyEDgRkW0GvGv6OqciK2WGYzPMfB&#10;oZf/yT9bT+rWmuhGTdQcz3Vw3vOwnyW+YN1yr5iHuU/jHK7711DatuRW0qpslLt+XExJiTPpdTuy&#10;Xm+jlbFjxsr061u3OYhJZJ3XDmU2E+KZ9odUHjEGcb89139fYvf+TIqbG6g4fqxIJ1cYGqjqpL9P&#10;bOXeUk9Z14IBLwRxbOd8y/LZBGt8ZDPX9aBChjUn0k9ahtGnCu5JE9peX72S2vORyt7UOlut4Ga4&#10;XqyfiXlgc32PiVFtNhs1HTy/D26qnBzrIXjW1wMNNM+KAxrszquA1v5Zb65r5vdwg5M34i2LEY9+&#10;sGrSvrl26o5lXU/qgLLpE4is6cqPJTz889b0TSzjiGKuG+W4GTuYr2ra9uww4noxXzLMBgEEEEAA&#10;AQQQQAABBBBAAAEEEEAAAQQQQAABBBBAAAEEEEAAAQTGIeD/TSY2BLZf4IUXXkg86Ic//GF5+OGH&#10;pVpN/oXVwU4OHDggjzzyiNxxxx2D2ZH9P/3pT7KyshLJj8t4/vnn5fr163HFUi6X5fHHH5cTJ07E&#10;1hkscBxHvvKVr8jdd989mB3Zf/rppyN5ZCCAAAIIIIAAAggggAACCCCAAAIIIIAAAggggAACCCCA&#10;AAIIIIAAAggggAACCCCAAAIIIIAAAggggAACCCCAAAIIIIAAAggggAACCCCAAAIIIIAAAggggAAC&#10;CCCAAAIIIIAAAggggAACCCCAAAIIIIAAAggggAACCCCAAAIIIIAAAggggAACSQKlvCMqqYJf1ux4&#10;KTUoThRwSuFirxVOGyntNcM5TlGUSvuUwk2C1LXWqlxu1qIFRs7bbjpi5GxPUnfbkQMp/3xkQ2Ca&#10;Bdx8IXV4XrezWafgbu739zrRcz8o0u3wta/8a38cW91rpHZTdY11KrXFeCosFNLnuGa4jOfIm72o&#10;YmUzcWNPt9YiebsmY/D8DSatcv7/7WxI4yuteir/3mL2mLapnVEhVsDJ5WPLgoJOr7tZbq6XvYG1&#10;cbMWewggkCCQ8+9RwX8qn3ztJXRBEQJDC+h29H11XM+lQw9mxAbKeLaNvGOP2C/NEEAAAQQQQAAB&#10;BBBAAAEE4gVeeOGF+EK/5MMf/rA8/PDDUq1m/y73wIED8sgjj8gdd9yR2Pef/vQnWVlZSawzWPj8&#10;88/L9evXB7NC++VyWR5//HE5ceJEKD8u4TiOfOUrX5G77747rsp6/tNPP51YTiECCCCAAAIIIIAA&#10;AggggAACCCCAAAIIIIAAAggggAACCCCAAAIIIIAAAggggAACCCCAAAIIIIAAAggggAACCCCAAAII&#10;IIAAAggggAACCCCAAAIIIIAAAggggAACCCCAAAIIzLGA+e/oW2IDmLPXLUvsKbdsVtv16c7/81Pp&#10;/sPfi26kxzna9VgArAvoRji+oyovjhQrctY4g3htuZsOiaoszdrQd+14FzOs+VniFO5awDFP/LqX&#10;Ht9wKcNn1h+Wm0uPi9lKi/1WMOK/ai22OLFie+4w4+z2B8bPVIEsMZ6LeUsc09SeNytUnfRnvnrb&#10;8qy42QV7MyzQ8K9Z/2pOnEFpxHOsmuHaH/XcavuxUNsp61YQR72QEhMzceIzUpgl9rHNSpkxQP35&#10;ajPG7BgMtBlX2XLcMRxGev59aWXtSmpXRyp7U+tstYKT4b7rpZy/62Mw41R3vK0OLbl9YzVUHry7&#10;JG5mjObdHJ85EYrCuRKwPesmxUw370ODsZiHgTGfxbv2mPXDdEndHRYw74/mZ7zDw5v04VXcc2LS&#10;9TTpQe1k/+Za4Y9FZXlW2Mkxc2wEEEAAAQQQQAABBBBAAAEEEEAAAQQQQAABBBBAAAEEEEAAAQQQ&#10;mBmB3MyMlIHOjcD58+fl1KlTsfM5fvy4PPTQQ7HlSQWFQkEeffRR2b9/f1I1+c1vfpNY3i9stVry&#10;9NNP95PWn5/5zGfk7W9/u7UsLjOfz8sXvvAFKZfj/8LG8vKyvPzyy3FdkI8AAggggAACCCCAAAII&#10;IIAAAggggAACCCCAAAIIIIAAAggggAACCCCAAAIIIIAAAggggAACCCCAAAIIIIAAAggggAACCCCA&#10;AAIIIIAAAggggAACCCCAAAIIIIAAAggggAACCCCAAAIIIIAAAggggAACCCCAAAIIIIAAAggggAAC&#10;CCCAAAIIRASUUrLglCL5gxld3ZNGxxvMYn8IAeUWw7V9T53gqdvNUH3lJn8+ocoDieWrKwMp+27V&#10;/+wPVPbYCyed22lHj5B3onnkIDBFAk6ukDqadq+zUUcVoud03PWvvdZGu2Bn1Gs/1ImfqHsNMyuS&#10;XnDi42VGKo8xo5Jy/wkOtdoOu4zx8G925VrmnsFs7OOYkg71wPm7PqR8+jk/6aFfadVTD7GvuJha&#10;hwpbFyjk8omd+E840tN6vY4yz53u5tqY2AmFCCCAAAI7K9COvvsrx3in3dkRph7dfI7WXvgdO7UD&#10;KiCAAAIIIIAAAggggAACCAwlcP78eTl16lRsm+PHj8tDDz0UW55UUCgU5NFHH5X9+/cnVZPf/OY3&#10;ieX9wlarJU8//XQ/af35mc98Rt7+9rdby+Iy8/m8fOELX5By2fJnDjcaLS8vy8svvxzXBfkIIIAA&#10;AggggAACCCCAAAIIIIAAAggggAACCCCAAAIIIIAAAggggAACCCCAAAIIIIAAAggggAACCCCAAAII&#10;IIAAAggggAACCCCAAAIIIIAAAggggAACCCCAAAIIIIAAAgggMMcCyozVZMSqs07dEkdJFSvWquPM&#10;7NWvSPMXP5TGv/qerD7/V9L46f8qvSvpMfHGOYasfenrl6T3u19J92//T2n/+H+S9k+fkt6FV7M2&#10;p942COhWQ7ory9L5D/9W2qf/Vrzf/EvROxzLSDdqoZmrMvGvQiAkpkagmiG+YL2dHqdwaiY04wOp&#10;We7L5pSyfGb9Nq4Z561fMPCznbZe5t2B2jd2LXFizRi56zVnLCZRdKI7l9PsWmLxGsMpFSyfjVEn&#10;Kbloi7FpNMhyThpNSM6IQJYY4qOeY1nWqXqWdxWLZZZ70k7FzrUMd6JZzqhrvK1dhjVn6Mn0uuEm&#10;tuOGa4yUutyqyWCMZ1snOZWTg6XJx1bPct/1zHi+tgGb917LfdfWbJQ8HTx7GGNSpWpiV8q4f6z3&#10;kdiCQgRmX8AWK1458c9iyozN3DXWxIwkKh+OW69j1oPO2Vek639XFXy31lu9KnH1Mh6WahMU0MY9&#10;V23xmX6CQ51M1649bq0qhM/1yRx8+nrVuUJ0UOYzVLQGOQgggAACCCCAAAIIIIAAAggggAACCCCA&#10;AAIIIIAAAggggAACCCCAQCaBXKZaVEJgjAIvvvhiYm+f/vSnxXFG/2WhPXv2yGc/+9nEY1y4cCGx&#10;vF/4s5/9TK5du9ZPRn7efvvt8tGPfjSSnyVjaWlJPvGJTyRWffbZZxPLKUQAAQQQQAABBBBAAAEE&#10;EEAAAQQQQAABBBBAAAEEEEAAAQQQQAABBBBAAAEEEEAAAQQQQAABBBBAAAEEEEAAAQQQQAABBBBA&#10;AAEEEEAAAQQQQAABBBBAAAEEEEAAAQQQQAABBBBAAAEEEEAAAQQQQAABBBBAAAEEEEAAAQQQQAAB&#10;BBBAAAEETIFKoWhmRdJr7WYkj4xsAsopRSpqL97TLFNu+ucTOYCfsXxtxZYdynvbTUdC6e1MqMqi&#10;FP7sLinccqfkj90muUNvE+WMNtftHDfH2t0CTi6fCuB1O5t1Cu7m/o093WlH83RPpOOF893o2hGu&#10;kC1Vz7B+V8d0rGwj2qy1YFkfN0vf3FvrxK+XZt2R0m452sxrRPN2S87g+RvMOV/Y8ZlfbtZTx7C3&#10;WE2tQ4WtCxQM5xHOAABAAElEQVQyrIGd3o01MBc+d7R5bm19OPSAAAIIIDABAd1pRXpVlmfaSKUp&#10;ylDGs63O8Dw8RcNnKAgggAACCCCAAAIIIIDAzAm8+OKLiWP+9Kc/LY7jJNZJKtyzZ4989rOfTaoi&#10;Fy5cSCzvF/7sZz+Ta9eu9ZORn7fffrt89KMfjeRnyVhaWpJPfOITiVWfffbZxHIKEUAAAQQQQAAB&#10;BBBAAAEEEEAAAQQQQAABBBBAAAEEEEAAAQQQQAABBBBAAAEEEEAAAQQQQAABBBBAAAEEEEAAAQQQ&#10;QAABBBBAAAEEEEAAAQQQQAABBBBAAAEEEEAAAQQQQGBOBYz4bGasOtusdWstmm2LtxSttbUcP5ZW&#10;58z/K91X/510/vT/Se/Cq6Ib6TGEtnbQ0Vr3Xn8l1FBfOSeqaIlJFapFYjsFuiv/IK2f/ZV4L/7v&#10;0v43/0I6p/5v/3yqbecQIscyjx/EVGRDYBoFqhnW/Npujrm3jR/aWrslHd1NPOJCoSRZ4rz1O3GN&#10;OG/9/MGfXi8a93KwXBUs//azGRMzaOBZYhKNGCd38Pi7db/ZNeKOWiBKectnY6kXlxXE+VRxhTfy&#10;gzilWuuUWhTPokDDEkfMnEc5H42Va9axpasZYsjWR7y3rGaIFZbl+LZxz1peTqVdwf7S3I/7OTA5&#10;pXIiRsxQ3RmIkTxQd9Rd3basYVtcs+LGstK4Ele0kX+wtEfyxpw3Cse4k+m+202+764Px7z32u67&#10;Yxq3+d6y3m055d3FeB/WrV0cn3lMnwPdzICAZV1TxvdwoVnkw/HpdS/5OT/UdjBhrp0xa0jzX/5v&#10;0nj2f5G1/+t/lrV//j9K+3cnB3thf5oEjDVdOaM9b03TlIYZi4p7Tky6noY5wIzV1ZbnE2V5fpux&#10;aTFcBBBAAAEEEEAAAQQQQAABBBBAAAEEEEAAAQQQQAABBBBAAAEEEJgSgcKUjINh7CKB5eXl2Nnu&#10;27dP7rrrrtjyrAW33XZbYtWrV68mlvcLf/nLX/Z3rT8/9alPicrwC9vWxn7m/fffLz/60Y+kE/OL&#10;2i+99JK0Wi0pFotxXZCPAAIIIIAAAggggAACCCCAAAIIIIAAAggggAACCCCAAAIIIIAAAggggAAC&#10;CCCAAAIIIIAAAggggAACCCCAAAIIIIAAAggggAACCCCAAAIIIIAAAggggAACCCCAAAIIIIAAAggg&#10;gAACCCCAAAIIIIAAAggggAACCCCAAAIIIIAAAggggAACCIQEKoX0+GdrnZbcHGpFIquAckuRqtpr&#10;ilSWIvlBhm63QvnKibYPVbAkmh1PztUvWUrCWW/bczicsY2p/IG3Sv6D/1QKhUJsjL5tHA6HQiCT&#10;gJNPD+3a7nU2+lKOu7G/seNfn5EtWBOMbZRr3+hiPVn3GrbsUF7VKYfS25WoOOn3n9V21Gac41MF&#10;RySXF+l1N7rVrXSzjcrzttPddAimpnLp5/wkCXpayzVvNfUQe0vV1DpU2LpAQfnXSsrW8a8lN+9f&#10;V+Z62d1cG1O6oBgBBBBAYAcFdDv6rKoyPLPt4JAjhzafo9ffvyO1yEAAAQQQQAABBBBAAAEEEBiX&#10;wPLycmxX+/btk7vuuiu2PGvBbbfdllj16tWrieX9wl/+8pf9XevPT33qU6KUspZlybz//vvlRz/6&#10;Ueyffb700kvSarWkWEz/85Esx6MOAggggAACCCCAAAIIIIAAAggggAACCCCAAAIIIIAAAggggAAC&#10;CCCAAAIIIIAAAggggAACCCCAAAIIIIAAAggggAACCCCAAAIIIIAAAggggAACCCCAAAIIIIAAAggg&#10;gAACCMyGgPnv6IsRq846C0vsKVWsWKuONdMS11D7cQynceudeyU8rMoeUXsOhvNIbQjo1WsifgwK&#10;W2zFjUpj3lHlaGwp3aiJVPeO+UjZu1s//kB1VV4cSLGLwPQILLrp8QWzxCmcnhnN7kiue2upg1/K&#10;8HkNdrIe620ww7LvpcV+C+IwmlunbeaI2OJBzlhMouikdi6nZTM2hlMqWOKYGnWSkjmVk4ofyzgp&#10;lmdP96ThP6MF9djmS6Bhi3lrTHHUcyxL7Npae7R4rnXbWmOMe2HItdJoPjNJx48Dm/ev465/ncZt&#10;7bg1PogDOhhft2tZ1+M6zZCvbf2ZsUcz9JOlyrm19BgCRyrb817gZpijNxCPOnZ+5vqe4XqN7Sut&#10;oFGP1Eh7d4l8Z5DhGSZyEDIQmDEBbfuOzbxWB+cUxDEf3AbW3MHstH33H90nzh1/Ieux0YM1Jojl&#10;bGw6WCP82NyDm3KJVzLoMVX75nN+0nk0VQMf02Bc+3uF2m0OfU7bs0O32y/lJwIIIIAAAggggAAC&#10;CCCAAAIIIIAAAggggAACCCCAAAIIIIAAAgggsCWB3JZa0xiBEQTeeOON2Fb33HOP5HJbPy0PHz4s&#10;lUr8X4C9fv167Bj6BWtra7K8vNxPRn4eOHBA3vWud0Xyh8kol8ty/Pjx2CadTkdOnz4dW04BAggg&#10;gAACCCCAAAIIIIAAAggggAACCCCAAAIIIIAAAggggAACCCCAAAIIIIAAAggggAACCCCAAAIIIIAA&#10;AggggAACCCCAAAIIIIAAAggggAACCCCAAAIIIIAAAggggAACCCCAAAIIIIAAAggggAACCCCAAAII&#10;IIAAAggggAACCCCAAAIIIGAKVApFMyuSXm23InlkZBRwS9GKSZ5eM1zf1j5cI5K6uHZNdCQ3nOHm&#10;CnJ08eZwJikEEEgUCK6btM3rdjar5J3N/Rt7uuNF88zr3q+hRrj2Ix37GattY00xKik/XXEs65RR&#10;bxLJhUL6cdeS1stxDapYDvfkNcLpXZTSvYHzN5h3Pr+js7/urUlX9xLHEDzHFC3XWmIjCkcScHLp&#10;50On113vW+WN9dI8t0YaAY0QQAABBCYtoG3PXo476cOOtX9lPNtpy7P2WA9IZwgggAACCCCAAAII&#10;IIDALhd44403YgXuueceyeVyseVZCw4fPiyVSiW2+vXr12PL+gVra2uyvLzcT0Z+HjhwQN71rndF&#10;8ofJKJfLcvz48dgmnU5HTp8+HVtOAQIIIIAAAggggAACCCCAAAIIIIAAAggggAACCCCAAAIIIIAA&#10;AggggAACCCCAAAIIIIAAAggggAACCCCAAAIIIIAAAggggAACCCCAAAIIIIAAAggggAACCCCAAAII&#10;IIAAAgjMqYBjxArstkX3kuPy6JYZR8mPNuUa/UyAS9liFLSjcbcmcOihutR+nBy98g+hNrmjfx5K&#10;kwgLtP/ur6X1z/8HaT3/V9I59TfSu3Q2XGECKVVejPSqG/VI3nZm9Bq10OFUuRpKk0BgWgRKBVfy&#10;Kvnf913rtFLjvE3LfGZ5HEE8vbRtyY3/N5RtbTPFxUyL/WaJ36f9Zwxzs8ckSo8jafZD+k2BZjf9&#10;uaiU33rMp0XHiLFp+QBqbfN50VKJrJkTaPhre9oW3CNG2cp+O+X/L2kLYsj2dFpU7GgPabFzgxbV&#10;HYqdGx3t5HMcM56ncci4OK2ROKCDMZKNPkZKdqL3CbHcT0bqe6BRML+LzWsDOfbdI5W99oIx52a6&#10;72aw1ua1Z4lRPa6ha+O9Jeg39d3FNe4dts97XAOkHwSmREBb7pvK/B5ucKxmbOYbcZgHq2TZV6UF&#10;yVVvkuBncDxlic1ii6OpdtG9MIvjNNUx36VUwZmm4U18LLHXTdL1NPFR7dwBtIrGcVdp7+g7N1yO&#10;jAACCCCAAAIIIIAAAggggAACCCCAAAIIIIAAAggggAACCCCAAAIzJpD8N0VmbDIMdzYELl26FDvQ&#10;48ePx5YNU6CUksOHD8c20Rl+Sf306dPSS/iLtx/60IckZ/mFvdiDxhS8853vjCl5M/vUqVOJ5RQi&#10;gAACCCCAAAIIIIAAAggggAACCCCAAAIIIIAAAggggAACCCCAAAIIIIAAAggggAACCCCAAAIIIIAA&#10;AggggAACCCCAAAIIIIAAAggggAACCCCAAAIIIIAAAggggAACCCCAAAIIIIAAAggggAACCCCAAAII&#10;IIAAAggggAACCCCAAAIIIIAAAoMCFac0mLTur3Wa1nwy0wWUxVd78Z66HS5TbvrnY45itd0wsyLp&#10;W/YckrwiTGUEhgwEEgScfCGh9M2idq+zUSeIlyl5ZyO9vtNph9N+yrzugwrKKUbqDZvRaLekq3uJ&#10;zYJ7QC4Y5w5sU3P/cSvh2Xvpa2i4wRylupvn7/qsMpzzk5z9lVYttfu9xWpqHSqMR6CQy6d21O51&#10;36xjnDvaPLdSe6ICAggggMBOCGj/+dHcVIb132yzk+nIO3jHE53yTLyT4+XYCCCAAAIIIIAAAggg&#10;gMCsC1y6dCl2CsePH48tG6Yg+POWw4cPxzbRWseW9QtOnz4tvV78n5l86EMfklxu6392+s53vrN/&#10;SOvPU6dOWfPJRAABBBBAAAEEEEAAAQQQQAABBBBAAAEEEEAAAQQQQAABBBBAAAEEEEAAAQQQQAAB&#10;BBBAAAEEEEAAAQQQQAABBBBAAAEEEEAAAQQQQAABBBBAAAEEEEAAAQQQQAABBBBAAIH5FbDGorPE&#10;BwgJtNZCSfHj2antiDtniZ1li2UQHtz2p/TF10T8eASDW+7oeP4tzME+52m/9/orfsA0Lfriq9L5&#10;+38lnX/74sSnp8qL0WM00uNSRRuNJ0cH8ZWa4WtLlZfG0zm9IDABgUW3nNrrakJs1NTGVMgkcN0L&#10;rxu2RotmPERbpYE814jzNlC0seulxX4rGHEyg5aWWJlie+awtd04MjtJAk2bsdGgOAbfaobrv76b&#10;424a5vOUbBjPuLa5lfOuLTs1L/g339PuLf7ToqwasbVTO/YrZGmzYInxnaXvWazj5tLjH7ds64kR&#10;A3nccUB1hmOOw/ti41pqPOWCysvNJcv7wjgGYPSR6b47EI/aaL6ZLBjXXjcao3qz8tb2dKNudODH&#10;ni4uGHnhpCoa8Zn9Yr2D71/h0ZFCYEIC7fB3Q8FRlGNcqwOHNmNzrn9PMFA+1l3bu5r//R7blAqY&#10;55K55k/psMc1rPyfv0eKH//vot3tMocNgLwljns/bvtGJXYQQAABBBBAAAEEEEAAAQQQQAABBBBA&#10;AAEEEEAAAQQQQAABBBBAAIHRBHKjNaMVAqMJdLtduXr1amzjgwcPxpYNW7C6uhrb5PDhw7Fl/YLf&#10;/va3/V3rz/e9733W/GEz77zzzsQmp06dSiynEAEEEEAAAQQQQAABBBBAAAEEEEAAAQQQQAABBBBA&#10;AAEEEEAAAQQQQAABBBBAAAEEEEAAAQQQQAABBBBAAAEEEEAAAQQQQAABBBBAAAEEEEAAAQQQQAAB&#10;BBBAAAEEEEAAAQQQQAABBBBAAAEEEEAAAQQQQAABBBBAAAEEEEAAAQQQQAABBBAYFKgUioNJ6/5a&#10;u2XNJzNdQLmlSCXdbkby+hnaC5cpJ9q+XzfuZ6PjxRVt5O8tVTf22UEAgWwCTq6QWrHd7YTqqIIT&#10;SmvL9am96Bqr3HKo3SiJesJa0++v6mz9OP2+hv1ZyjuSE5XYbK3TEq11Yp2tFqpi2EC3Glvtcnbb&#10;m+dvPv2cn+RkrzTrqd3vLXI/S0UaU4VCLp/aU0d336yTN+r6cYrZEEAAAQSmXyDyrOqv/cpJ/85g&#10;mmZmfQc33rOnabyMBQEEEEAAAQQQQAABBBCYZYGu/73f1atXY6dw8ODB2LJhC1ZXV2ObHD58OLas&#10;X/Db3/62v2v9+b73vc+aP2zmnXfemdjk1KlTieUUIoAAAggggAACCCCAAAIIIIAAAggggAACCCCA&#10;AAIIIIAAAggggAACCCCAAAIIIIAAAggggAACCCCAAAIIIIAAAggggAACCCCAAAIIIIAAAggggAAC&#10;CCCAAAIIIIAAAggggMAcCtj+3f+U+FLaC8dRMuMsTUpJBTFqVC7cvSXuVrjC9qd6r79iHFSJOvzn&#10;Rh7JvkDv8jmRRq2fXP+ZO3ZbKD2JxHoMN+P818Y4JnHcuD51M/g3TsMx0XKVxbjq5COw4wLVDPEM&#10;6+3w/WLHBz2HA7juraXOasmtpNYZrOBmiIvpdduDTSL7quBG8qRjaWM+c/jrsjLv9dGeyIkRaHXT&#10;4wWX8pbPJqa/uOzFDNd/zXhejOuL/NkSaGSIIV6yXf8Zp1nNECd7lHvLtMfPzcgztmpOhliw7V44&#10;/nFwcFUwYsim3AuGHbC29ZdhrMMeZ6URH8Og39fhyk2S26b7kZsLx5buj2Hwp2f5PAbL1/eNGNUq&#10;iLdsM400HD5Dm/F8Swv+q7rxrm52a7l37OoYzaYP6bkU0Lb7ZiEh/qYZm7k3uXjL2nwO9z+BWYsN&#10;OpcnTdykjPV8/TutuLpzmB/cY7TlfdL63jmH8zenpM21wq+gsjwrmB2RRgABBBBAAAEEEEAAAQQQ&#10;QAABBBBAAAEEEEAAAQQQQAABBBBAAAEELAIpvw1oaUEWAlsQuHz5sujgl15jtgMHDsSUDJfdarXk&#10;0qVLsY2OHTsWW9YvePnll/u7kZ+lUkluvfXWSP4oGbfffrsUzF/cHuhoeXlZ2m3LX9AZqMMuAggg&#10;gAACCCCAAAIIIIAAAggggAACCCCAAAIIIIAAAggggAACCCCAAAIIIIAAAggggAACCCCAAAIIIIAA&#10;AggggAACCCCAAAIIIIAAAggggAACCCCAAAIIIIAAAggggAACCCCAAAIIIIAAAggggAACCCCAAAII&#10;IIAAAggggAACCCCAAAIIbI+A7nVFtxrSW70mvfqV7TnokEepFIqpLVY7rdQ6VLALKCfqq714T90O&#10;lym3ZO84IbfZSY9pVyq4CT1QhAACNgE3V7Blh/K8XieUFuNa0x0vXO6ntNeM5I1y7Zud1L2GmRVJ&#10;V91yJG+7MpRSUnGS17ieH9e02Y2ajXWMpoG3NtbuZ6qzrnH+ZjjnJzm/y616avf7StXUOlQYj0Ah&#10;l0/tqOM/+wabMs8dc21M7YkKCCCAAAI7ImC+j1reZ3dkXEMc1PYcbXveHqJLqiKAAAIIIIAAAggg&#10;gAACCMQIXL58WbT/PX7cduDAgbiiofJbrZZcunQpts2xY8diy/oFL7/8cn838rNUKsmtt94ayR8l&#10;4/bbb5dCIf7Pk5aXl6XdTv+z3FGOTRsEEEAAAQQQQAABBBBAAAEEEEAAAQQQQAABBBBAAAEEEEAA&#10;AQQQQAABBBBAAAEEEEAAAQQQQAABBBBAAAEEEEAAAQQQQAABBBBAAAEEEEAAAQQQQAABBBBAAAEE&#10;EEAAAQQQmE4BZYnTlPbv6AfxD0ObGWcpVDjmhBGrQLcnHENqhOHr118JtVL7j4kq7lw8rtBgpjDR&#10;M7yCIeaOHt+WkapyOMaUbtS25bi2g+i16LEVMbBsVORNiUDVSV/XahniFU7JdGZ2GNczxDZccitD&#10;zc/NO6n1I3ExzRa2PixxH80YuWJ5LjG7Jh0v0LTEIzVrjyNecJbrv942nhfNgZCeSYFGlnPMdv1n&#10;nG2mc2uEe8tqOxqX1xzSwi5afxwznqeJ4ac9M36sn6eMz1Zb6li6yp5li3mej/+39bN3HK650rgS&#10;zrCkDlf2WnInk5UpHnUWayNG9fpoM1yzI83KeG8y36tsfVrfiUe4nm19k4fAtApEnnX9gSrHjR+u&#10;GZv5Rhzm+Aajl2ivFWlsi7UZqUTGzggY67myrfk7M7LtO6phsH7gpOtp+0a2/UeyPctNcL3Y/gly&#10;RAQQQAABBBBAAAEEEEAAAQQQQAABBBBAAAEEEEAAAQQQQAABBBDYSYHx/+bmTs6GY0+9QLlcljvu&#10;uEO63W5krPl8Xm666aZI/igZv/rVr6TT6cQ2PXr0aGxZUNBsNuXMmTOxdY4fPy7BeMexFYtFue22&#10;2+T06dPW7rTWcuHCBTl27Ji1nEwEEEAAAQQQQAABBBBAAAEEEEAAAQQQQAABBBBAAAEEEEAAAQQQ&#10;QAABBBBAAAEEEEAAAQQQQAABBBBAAAEEEEAAAQQQQAABBBBAAAEEEEAAAQQQQAABBBBAAAEEEEAA&#10;AQQQQAABBBBAAAEEEEAAAQQQQAABBBBAAAEEEEAAAQQQQAABBBDYHoHWv/6JdH73q42DqZsOSeWf&#10;/LON9LTsVJxi6lDW2s3UOlSIEbD5eo2YyiLaKFO29rGt3yxodr2UGiKlvJtahwoIIBAWcPLpoV3b&#10;3XB8TFVwRA9202kPptb3tW2NddPX5khHRka9Hb/W9KtW3VJ/d0d+LvhrXNo419otKRe27hE7Qbcc&#10;KjLX4VDhnCd0L3z+SoZzfpIkV1r11O73FhdT61BhPAKFXHp83k7vRhxi89zxY+6yIYAAAghMv4D2&#10;n7sGt1HeRwfb78S+sjzfao/vNHbis+CYCCCAAAIIIIAAAgggMP8C5XJZ7rjjDul2b3wvODDlfD4v&#10;N91000DO6Lu/+tWvpNMxvr8e6O7o0aMDqehus9mUM2fORAtu5Bw/flyC8Y5jKxaLctttt8np06et&#10;3Wn/u9ILFy7IsWPHrOVkIoAAAggggAACCCCAAAIIIIAAAggggAACCCCAAAIIIIAAAggggAACCCCA&#10;AAIIIIAAAggggAACCCCAAAIIIIAAAggggAACCCCAAAIIIIAAAggggAACCCCAAAIIIIAAAggggMAc&#10;CtjiURnxASKzNuPZFSuRKpPKUI4bjqfXCccymNRxs/arm6uiL78eqq6OHA+lSYQFeq+/EspQS/sl&#10;V90byptUQpUXRV+/tNG9bqTHpdqoPOYd3axFelSVpUgeGQhMi0DViLFnG1fduF/Y6pC3NYHr3lpq&#10;B4sZPqvBTlwzzttg4Y19z4iLGanix8k0N22JlSle+D4+izGJzHnuZLrZjcYjNcczjnjBXP+m6u5J&#10;NzI8e5cLo8ekrjrpMWxrGWLhmp9I3RaX16i0kOHYRpOZTWZZ59tm/Nhgtub9wbaub0FF29awfPR+&#10;soVDSDCvNyzP3WafRyr7zKyJpbN8Hl4vfX0X27XX8ePIFxfGPnbdCL+7BO9VqZvlewPdSn+OSe2X&#10;CghMs0BwDZqb5Tm5X0UZsZm1Jd5Kv+6Wf9rujbvoXrhlvwwdrN/X/M9UqVyG2slVIu9StjU/uYvZ&#10;L7V8X60Kxdmf1wgz0MZaEXSh+nHbR+iPJggggAACCCCAAAIIIIAAAggggAACCCCAAAIIIIAAAggg&#10;gAACCCCAwKBAYTDBPgKTFqhWq/L4449P9DC9Xk+ee+65xGO85S1vSSz/3e9+J0E/cdvtt98eVzRS&#10;/p133imnT5+ObXvu3Dk5duxYbDkFCCCAAAIIIIAAAggggAACCCCAAAIIIIAAAggggAACCCCAAAII&#10;IIAAAggggAACCCCAAAIIIIAAAggggAACCCCAAAIIIIAAAggggAACCCCAAAIIIIAAAggggAACCCCA&#10;AAIIIIAAAggggAACCCCAAAIIIIAAAggggAACCCCAAAIIIIAAAgggsA0CBSd8kI4XTk9JqlIopo5k&#10;tdNKrUMFu4BSSsTxjdubhrrdtFcOcr3NeuuV3FJ83ZiSZoZzrVRwY1qTjQACcQJOLj20q9frhJsb&#10;15q2XZ9edE1QzvDXfvjAInVLv2adqlM2s7Y1XSmkz3PVXzNvLi9NbFyqWBE92HurMZjaXftd4/zN&#10;p5/zkwLq9LpS89ZSu7+puJBahwrjESiofGpHbf9zW9/Mc8fP112/LHguYkMAAQRmRGDt3/xUetcu&#10;ivjPc8r/r3DoFim+430zMvrRhqkH3lvXe3Bm773R9hytMzwXjyZGKwQQQAABBBBAAAEEEEBgdwtU&#10;q1V5/PHHJ4rQ6/XkueeeSzzGW97ylsTy3/3udxL0E7fdfvvtcUUj5d95551y+vTp2Lbnzp2TY8eO&#10;xZZTgAACCCCAAAIIIIAAAggggAACCCCAAAIIIIAAAggggAACCCCAAAIIIIAAAggggAACCCCAAAII&#10;IIAAAggggAACCCCAAAIIIIAAAggggAACCCCAAAIIIIAAAggggAACCCCAAAJzJmCJR5UYy86fvm4Z&#10;sXvcbYw1ZcQ21O3pisHYO3cmcoLkjh6P5JHxpkAQN613fjnEsZ1eqrQYOrZu1ELp7UzoteixVbm6&#10;nUPgWGMS6NUuS+fMS36c0JIEsUqUW5T8sXf4P9Pj4o1pCNvSzWKGtb/u7eK4e9vwKXjdtrT8/5K2&#10;Yt6R4L9hNneUuJjmAYw4mevFHctYzfi5QXxdtpEFIvFKLT0VzXjWljppWYsZ4ozW2lz/aY6zWJ4p&#10;JnV+9NhiC5Z3E9Opbq4bZgUj3fbjoLbNWL5GnZK/ThZy6fEwjWYzm3TNeJ6WmQRu5qaM+4m21DHb&#10;DJW23ScK441be6FxzY8RHIoSHBliMefIXnf7YtE6Gc492+cRGXjWe2+k4fAZulEPNyqlv7co27Pj&#10;bo7RHBYkNacCke+sgtijKhc/27xxL+rHYY5vMXKJ7bu/eXtnHRlnxIadi3+U+nN/JcF3XdIJ7qNa&#10;3I99UdTNW48B4/zFfyPiv18Hfef888JZ2jviKGe32bqrOfwZjGlrTmGktO2dfYLrxbBjzK9dFaf+&#10;hvT89wLtv39q/2dnYR+x44eFpD4CCCCAAAIIIIAAAggggAACCCCAAAIIIIAAAggggAACCCCAAAI7&#10;JDDe39zcoUlwWAQGBb7//e/L73//+8Gs0P7dd98tBw4cCOWZibNnz5pZofTRo0dD6a0mDh06lNjF&#10;yspKYjmFCCCAAAIIIIAAAggggAACCCCAAAIIIIAAAggggAACCCCAAAIIIIAAAggggAACCCCAAAII&#10;IIAAAggggAACCCCAAAIIIIAAAggggAACCCCAAAIIIIAAAggggAACCCCAAAIIIIAAAggggAACCCCA&#10;AAIIIIAAAggggAACCCCAAAIIIIAAAgggMHkBVXBDB9HtVig9LYli3pGcKOmJjh1Ss+OJ1lqUUrF1&#10;KIgXUG5JBj9/7dnPBd1pi+heqCPllELpLIng80rbSsb5mVafcgQQEHHz+VSGdrcbqqMKTigtwXVu&#10;bLrdDOfk8qLyWw8ju9puhPu1pBb89Wknt4UMa9xax/AZ94BNAy/dbdxDmJr+up3QUMZxHoY6HCJx&#10;tbWa8GTyZkdLbkUK/vXCtj0CWaw7vRtrYM6yhvX888t/7mRDAAEEZkWg/affS/fCqxvD1V5Tiu94&#10;30Z6Hnd0O/wuqQrFmZtm8P5tbsFnx4YAAggggAACCCCAAAIIIDCbAt///vfl97//fezg7777bjlw&#10;4EBseVBw9uzZxPKjR48mlg9beOjQocQmKysrieUUIoAAAggggAACCCCAAAIIIIAAAggggAACCCCA&#10;AAIIIIAAAggggAACCCCAAAIIIIAAAggggAACCCCAAAIIIIAAAggggAACCCCAAAIIIIAAAggggAAC&#10;CCCAAAIIIIAAAggggMB8CSjH+Lf/gxhyvXC8usiMW+E4SqpYjlSZVIZy3HDsoAxx8SY1Flu/+vVX&#10;wtm+r9r/lnAeqQ2B3sqyf76FY6vljt22UT7pHVVZDB1CN2qh9HYmIsf2Y8Upd/uure2c67wfq3ft&#10;gni/+evQNCv/9Vf8zzMatyRUacYSVSf9/KxliFc4Y9OequFe99ZSxxPE0xt2czPEqvSMuILmMaxx&#10;Bru2WJlG/NwM8SPNY5F+U6DtfyYbsfpiUFw/hl9e5WJKs2dXM9yf6rs57mZ2ypmr2egY16xlBu4W&#10;YkIuZri3DHtu1TPcixYyHNcy1ZnNcmzxPI3ZeEF8T3MrGHFALeu62WSY9HrsdLPBFs4ns6sgfa5x&#10;xZYdyjtc2StKqVDeJBM5f10uqLx0dPi9aPCYnvHONFi2sW+LBz+h92Xz3UWVqxvDiN2xjE9zr4jl&#10;omA+BLRx3wy+00rczDjYWa79xA7jC6MxNP11z3KdxvdASUTA//x0czWc3Ym+A4UrZEvllvZvVMzn&#10;8/5HtQtjcAffVwfvqoPvorv1nM3l5PrdnxQdPNMF553voqcovm/x8h9l6Q//euOc1f7e+f/0oY00&#10;OwgggAACCCCAAAIIIIAAAggggAACCCCAAAIIIIAAAggggAACCCAw3QLGb4tO92AZHQJJAp7nyQ9+&#10;8AN55plnYqsV/F+QfvDBB2PL+wX1er2/a/154MABa/6omdVq8i/nrqysjNo17RBAAAEEEEAAAQQQ&#10;QAABBBBAAAEEEEAAAQQQQAABBBBAAAEEEEAAAQQQQAABBBBAAAEEEEAAAQQQQAABBBBAAAEEEEAA&#10;AQQQQAABBBBAAAEEEEAAAQQQQAABBBBAAAEEEEAAAQQQQAABBBBAAAEEEEAAAQQQQAABBBBAAAEE&#10;EEAAAQQQQGBcAk4x3FPHC6enKLXglKTWbsSOSIuWtU5Lgnpswwso303LtY2Gut3c2B/c0V40X7nD&#10;mzcznGulgjt4aPYRQCCDgJNLD+3a7nVCPSknfK1py/VpXvujXPehg95I1L34db1ff9Ep93d35GfF&#10;vFdaRrHabllyx5jlVsKd+cfTvZ6oXC6cvwtSutsNzzKXD6e3MXWllRwvNhjK3mJyjNdtHO6uOJST&#10;4Xzo+NdOsKl89NzRXX99zDu7wopJIoDAnAgYz23mc92czDI0DW08d83inG3P0nHv4KHJk0AAAQQQ&#10;QAABBBBAAAEEEJgqAc/z5Ac/+IE888wzseMqFAry4IMPxpb3C+r15O+bDxw40K86lp/VavJ31ysr&#10;K2M5Dp0ggAACCCCAAAIIIIAAAggggAACCCCAAAIIIIAAAggggAACCCCAAAIIIIAAAggggAACCCCA&#10;AAIIIIAAAggggAACCCCAAAIIIIAAAggggAACCCCAAAIIIIAAAggggAACCCCAwIwIFCtS/MuviATx&#10;mvz/lFKpA88d/jPR1ZtEt9ZE/FhUqrIntc24KqhCOAajGctgXMcZtZ/euTOhpurw23dlvKkQQkKi&#10;9/rvw6V+HKLcoT8L500wpUrhf6tTN5L/rdAJDkUKt71X8ofeJrpRk57/n3TakzwcfU9QwIz9t36o&#10;DDHxJjikiXRdddPjDGaJVziRwe2STq95/n04ZVsyYyGm1A+K3Vx6PDevl2GNCuLSDsZZGtzvj8OI&#10;n6vc8H2+X42f6QLNbvpnUhxTrOAgdmrRj/vXSjim58dO9fxyl/iA6R/eDNVopTyfFPxnOTefHls3&#10;bsqZ7i0JMc5t/a4a64ytTnWXxUR3MnxG7SC+p7Ep43rWnWgdo8lwSduakmGswxxkZe1qavUjlb2p&#10;dcZdIbhuOh0jZu/AQbQffT6ISZ0Yu7pguX/b7r0D/Y6yq7UWaa6GmqryYihtS6zHYfa/f5Dge4Qb&#10;2/p3Cv0EPxGYRwEj/qYY32mZU1ZmbOZe/Lpgth067TXDTTJ+JxhuRGpQQFnWYd31BquwvwWB4Huz&#10;4D+t/fjkwTNp28v0PfYWDjnVTbtLB6d2fMo473Xe/24gw585TO2EGBgCCCCAAAIIIIAAAggggAAC&#10;CCCAAAIIIIAAAggggAACCCCAAAK7TGD03wTeZVBMd3oFLl26JCdPnpTnnntOzp49mzjQj33sY3Lk&#10;yJHEOkFhvZ78lw7379+f2scwFarV8F96NNvWav5fPpzA9q1vfUsuXrw4gZ7pEgEEEEAAAQQQQAAB&#10;BBBAAAEEEEAAAQQQQAABBBBAAAEEEEAAAQQQQAABBBBAAAEEEEAAAQQQQAABBBBAAAEEEEAAAQQQ&#10;QAABBBBAAAEEEEAAAQQQQAABBBBAAAEEEEAAAQQQQAABBBBAAAEEEEAAAQQQQAABBBBAAAEEEEAA&#10;AQQQQACB+RNQBTc8qW5HdK8nKpcL509BquIUpdZuJI5krdOSBaeUWIdCu4Byw27aa1or6nY032xr&#10;bWhkNjuekRNNlgpONJMcBBBIFHDz6aFd2/5aH9rMe4Hl+jTXhFGu+9AxbyTqljXFrLfgls2sbU1n&#10;ua+sZZjHVgatihYDz78nlha20u1stu0Z52+Gc35SE73SSo4XGxx3bzE5xuukxrZb+y3k8qlT7+gb&#10;55Dt3DHXx9TeqIAAAgjsrIA2n9t2wTuUbrdC6Mr/rmDWNtuztPm8PWtzYrwIIIAAAggggAACCCCA&#10;wG4SuHTpkpw8eVKee+45OXv2bOLUP/axj8mRI0cS6wSF9Xry98379+9P7WOYCtVq8nfXtVptmO4y&#10;1/3Wt74lFy9ezFyfiggggAACCCCAAAIIIIAAAggggAACCCCAAAIIIIAAAggggAACCCCAAAIIIIAA&#10;AggggAACCCCAAAIIIIAAAggggAACCCCAAAIIIIAAAggggAACCCCAAAIIIIAAAggggAACCCCwPQJK&#10;KZGFPUMdzHn/A0PVH2tlx4jBaMZvGOvBhuusd2VFpBH+tx1zR48P18kuqK17Xen98d9L7/VXpLt8&#10;KjTj3MFbRJmfcajGeBOqvBju0D+fdNvb1jH0B5ALxmKOp1/Iz9kSMGKsBINXcxhrtWrEQbV9SPUg&#10;5h7bxARq3lpq30sjxIPMEhfTyxL3LYipNHCf1p12dLzm9TKDMYmik9qZnGY3Q6zg/PhiBS+6FWk1&#10;riVOtuavATeXx3fMxINROHGBhh87vCc68TilvPGsnlg7WlgppMclyxILd7DnLPV3Onbu4Hi3Y9/J&#10;EPvTM+PHBgMz44B2Lev6FiZgvU+Yx9xC/y1/vFe85NgAQfdHKnu3cJTRmrq5gqxJOE6f2VNw73X8&#10;erGbGaM6qDhwH45tN2xBy3/+0L1QK1VOjoHQr6z85xIdtO9vPCv2Jfg5pwLB9wuDW+r3Hcb6HHx/&#10;MqktEhvUTb8HT2os89Kvsq7D471XzovVVuahVE4keG/k3XErjBNtmzOeP/QuiLc8UVA6RwABBBBA&#10;AAEEEEAAAQQQQAABBBBAAAEEEEAAAQQQQAABBBBAYJsFEn5TcZtHwuEQiBGo1Wrywx/+UFzXlWq1&#10;Kt1uV65duyZXr16V8+fPy5kzZ2JahrPf8Y53yCc/+clwZkwqOGbStn///qTiocuCeSVtzWYzqXjk&#10;sl/84heyvLw8cnsaIoAAAggggAACCCCAAAIIIIAAAggggAACCCCAAAIIIIAAAggggAACCCCAAAII&#10;IIAAAggggAACCCCAAAIIIIAAAggggAACCCCAAAIIIIAAAggggAACCCCAAAIIIIAAAggggAACCCCA&#10;AAIIIIAAAggggAACCCCAAAIIIIAAAggggAACCCCwqwQcNzrdjifilqL5O5xTKRRTR7DW9uOklfek&#10;1qOCRcD8zNstSyU/y7PEonOGP19a3ba9/xu5OVHi5AhRmYhEIQIWgSzXjdfrhFqqQvheoDvR61N7&#10;xpowwnUfOuiNRN1r2LJDeQtO+vofajDmRKWQvsatdixr4zjH4ZajvQV2pYVo/rzndI3zN79z94rL&#10;zeR4scFHsa+UHON13j+u7Z5fIZdPPWSn13uzjuU5Q/vnl0rtgQoIIIDA9AiYz23mc930jHSMIzHe&#10;VdUOPyuOMjMVPL8E96xed6O5tr1rb5SygwACCCCAAAIIIIAAAgggsJ0CtVpNfvjDH4rrulKtVqXb&#10;7cq1a9fk6tWrcv78eTlz5kym4bzjHe+QT37yk5nqBsdM2vbv359UPHRZMK+krdmczJ97/OIXv5Dl&#10;5eWkQ1OGAAIIIIAAAggggAACCCCAAAIIIIAAAggggAACCCCAAAIIIIAAAggggAACCCCAAAIIIIAA&#10;AggggAACCCCAAAIIIIAAAggggAACCCCAAAIIIIAAAggggAACCCCAAAIIIIAAAgikCpixCrQRyyC1&#10;gwlW0K+/Euk9d/R4JI8Mkfbf/tj/f0Z8NB8md+y2beVRlcXI8bQfn0o5N0fyydi9At03/iTe3/21&#10;6Naa/58fQ87/Wf4v/3vJLdjjp0ZikfixSlTBmTvAIHZiMe9IUnzSIHai58cHc3cw5tzcwQ9M6Lq3&#10;NpCy7y46FXtBQm4QEy6I6aYT6phxMa1V/fMjtFli2Ubu4zMYkyg0xx1MtIKY1ClbyYhfmlI9sXjR&#10;j7P5RuNaYp16uyE3l5cS61A4OwKNdvo5Vt7iORasP0EfjYTzuePH/2r65VnP59Ug5nnKVh1TnN6U&#10;w0xNcZb7ctuIHxsMfj0G28Asghig49y05T6xHvNtTAdZaVxN7alSKMqSO/y9M7XjlApZPpPg3psY&#10;yTgfjlG9fkhLnOqUoaQW64YlvkI5+l5l7ajo29YubRStP1tvpNhBYP4EtHE/U/4ak7gFcS4Ht4GY&#10;l4PZ49g331uVLYb6OA60m/qwvfdPYB3eTaTMdTYFlPFM17M9o8zm1Bg1AggggAACCCCAAAIIIIAA&#10;AggggAACCCCAAAIIIIAAAggggAACu0KgsCtmySRnWuCNN96Q5557bktzeO973yuPPPKIFIspv9h3&#10;4yj1ej32eJVKRRzH+As0sbWzFVSr1cSKrVb0L2YmNqAQAQQQQAABBBBAAAEEEEAAAQQQQAABBBBA&#10;AAEEEEAAAQQQQAABBBBAAAEEEEAAAQQQQAABBBBAAAEEEEAAAQQQQAABBBBAAAEEEEAAAQQQQAAB&#10;BBBAAAEEEEAAAQQQQAABBBBAAAEEEEAAAQQQQAABBBBAAAEEEEAAAQQQQAABBBBAAAEExi6gCtF4&#10;aLrTEuWWxn6srXZYKaSPadUfO9toAsoJ+2qvae1It6PGyo2eR9bGNzK9bke6updURcrOcH0mdkbh&#10;ukD32kVp/M33RXc8kU57/WfxP3tQcgfeitAcCTj59NCubf8aDG2FcEzL9XMkVEFEt8NrwjjuE03/&#10;XExbCyr+WpBTOWM025tcyLAerVnWxrGO0i1HuustnxJV3RvJNzN0LifKzExL5/Lra0Nu6ea0mtte&#10;rs3zN5d+zk9qkFda8fFi+8fcW0yO8dqvx8/xCBT8czdt6/TeXAOVbb00z6+0zihHAAEEdlogeLYf&#10;2FTBHUjN5675rKqc2Zxz8Dytm6sbH1LcO/hGBXYQQAABBBBAAAEEEEAAAQS2TeCNN96Q5557bkvH&#10;e+973yuPPPKIFIvZ/syzXo//vrlSqYjjhP8sZ0uD8xtXq8nfXbda0T8T3uoxaY8AAggggAACCCCA&#10;AAIIIIAAAggggAACCCCAAAIIIIAAAggggAACCCCAAAIIIIAAAggggAACCCCAAAIIIIAAAggggAAC&#10;CCCAAAIIIIAAAggggAACCCCAAAIIIIAAAggggAACCIxNwIzPYMRvGNtxRuio9/or4VaLN2eKNRVu&#10;NP8pFcTJOvx26f3xdGSyuaO3RfImmlGK/ludeq0m4n92s7oFMSd1o7b+X27fUVEZYrHN6ly3bdy+&#10;afe18PmqW37skYU91iGYsf9kCj6D3vVL0nn9zHocy/W4pP6ciu/5xxJcj1vZFv04e61GO7GLuteQ&#10;feXFxDoUjiZw3bdN25bcSloVa7mbd6TVjf9sO72uaK2tbTcyjViZQSzVyGbEzzXj60bqkxEr0Ez4&#10;vPqNSvnxxXxazHBu1TKco/2x8XP6BRoZnrtL/tqx1a3qlCXtWLV2Q0rme0HMgVeNmLy2agtGbG9b&#10;nXnKczLEgm3763xkMz/fcccANe8TftxRNca4xitrVyJTMjOOVNJjBZttxpF2M3wmQVz4xM0WpzXD&#10;dZvYp6VQN6PxFVQp27Oe8p8dQ08P3prlCGQhMEcCZtzzlPibkfezrmUtHhePeX+cgvfWcU1tp/qx&#10;xZTVGZ7Rd2q8HBeBSQko4/lDZ3xu3+p4dGtN9Bt/FAmemYJnWf+nuuXOrXZLewQQQAABBBBAAAEE&#10;EEAAAQQQQAABBBBAAAEEEEAAAQQQQAABBHadQGHXzZgJ7zqBL3/5y/KBD3xgqHnXav5fOIzZXHd8&#10;f1Gjf4hqNfqXHvtlwc9WqzWYZB8BBBBAAAEEEEAAAQQQQAABBBBAAAEEEEAAAQQQQAABBBBAAAEE&#10;EEAAAQQQQAABBBBAAAEEEEAAAQQQQAABBBBAAAEEEEAAAQQQQAABBBBAAAEEEEAAAQQQQAABBBBA&#10;AAEEEEAAAQQQQAABBBBAAAEEEEAAAQQQQAABBBBAAAEEEEAAAQR2QEA5llhmbW8HRpJ+yEqhmFpp&#10;rU2ctFSkmArKDfvqdtNaU3uNSL5ySpG8pIxmJ/0cKxUs52ZSp5SlC2gtvUtnQ/U010zIYx4Sbi49&#10;tKvX64SmqszrzXYf8MJrgnKHu+5DB7yRqFvWE7PeolM2s7Y9XSmkz3U1Zs0c12BVMerQ+3cvjqt7&#10;ez8qJ+59n5X8W263l+9Ubq8bPnI+/ZwPNxhPqtVty1on+bkjp5QsuZXxHJBeMgk4uXxqvU6v92Yd&#10;y7mjux1RqT1QAQEEEJgeAW28W0We66ZnqGMbSeQdxgm/y47tQBPuKHie1s3VjaPEvYNvVGAHAQQQ&#10;QAABBBBAAAEEEEBgZgS+/OUvywc+8IGhxlur1WLru+74/9y0Wq3GHi8oaLWSv/9ObEwhAggggAAC&#10;CCCAAAIIIIAAAggggAACCCCAAAIIIIAAAggggAACCCCAAAIIIIAAAggggAACCCCAAAIIIIAAAggg&#10;gAACCCCAAAIIIIAAAggggAACCCCAAAIIIIAAAggggAACCCAwYQEzBqO2xd2a8Bhs3etOW/SFV0NF&#10;uaPHQ2kSmwK5Y8el98fTmxnBXqkqau/hcN6EU6q8GDmCbtYjebOQ0b2yIo1nnhDxY2z1t/LHviD5&#10;w2/rJ/k5qkAxGo9Mt9bie/PC/8brOGL/xR8sW0nn/H+Qxi//j1Dl4j+6T8QSJy9UKSVR9eMNvtG4&#10;nlir3m7IPsu1ltiIwkwC11ubMXDiGowaTy+IjRnE7EvagtiYBf9/cZvKu6IHC239GXGYZMgYuYPd&#10;7/b9bPGCnbExLbrROJtm58H1zzY/As2UGJ7BTMcRk7rqrwMXG9cS4YKYuAfKexLr9AvrGWLOBvez&#10;3bQ5lnie5vw9P76nualCeM3XtnXdbDREOtJffnxrVjCMlcaV1NEcqexNrTOJCm6GuZoxqSPj8D9X&#10;7cd1VYOxf837bKTRCBmNaHwFVU6OgbBxFOPZU7e4T2zYsDOXAmb8TZUWfzMSm1mL1j1RfqzxcW/R&#10;saXHcR/3GOatPxXcX/2Y5v6Htjm1SazDm72zh8BUCuS6Xmhc2v9uYFu2qxek9/MfhA6V2/8WEWch&#10;lEcCAQQQQAABBBBAAAEEEEAAAQQQQAABBBBAAAEEEEAAAQQQQAABBJIFwr8tmlyXUgRmUuBnP/uZ&#10;lEolOXHihP87X/4vfWXYVlfj/wKP647/F2SC8eXzeel2u9bRtVrhv7xmrUQmAggggAACCCCAAAII&#10;IIAAAggggAACCCCAAAIIIIAAAggggAACCCCAAAIIIIAAAggggAACCCCAAAIIIIAAAggggAACCCCA&#10;AAIIIIAAAggggAACCCCAAAIIIIAAAggggAACCCCAAAIIIIAAAggggAACCCCAAAIIIIAAAggggAAC&#10;CCCAAAII/P/s3XuMJVed4PnfufdG3Ee+6kG57GK7bFPQ2K417XLDyKw9LFCsZ6RhjHqmpxe0XglY&#10;+GsffyCEd4uHxMpo9w/+QPTuH5YQ0vwBEmJ2JY/XBg3Qu8UCC5g2TLuHqTY2ZWMXTle5Xpk37yPu&#10;42xEVt3MGydOPG7mfcTN/AYyGXHe53MjTkRkZuVvsgJOOdK+7uQz1tiCZazm4BvdlpnEcUYB5VRC&#10;JbVnt9Re9PxQbrhuqCHLQavnWVLDSZXi+OPshXvYf0eqZDHtdvYfxB6fsVNID+3a6XVDCqrkhI61&#10;5bzQnfCaYK4ZoQYyHtSNNm3VFtyqLXmqaWXfp6gK0tP92H6bXU+01pnjjMY2FJcxCwd/vt3f/kSK&#10;f3JX3Khmk26ev3781FlsV9v11G4PuAtS8M8dtukJlFT6+dDp31wDbeeOcX5Nb+T0hMD8CvTW3hTd&#10;2hDd8e+F/rtkobokpaO3z++E5mjkOogf3jeeTxzLM/8czSnLUINzbXhTGb5XMFw+L/vme3TcO3he&#10;xss4EEAAAQQQQAABBBBAAAEEsgt873vfk0qlIvfff3/mnxtsbGzEduC643/fD8ZX9L9H2gu+v2DZ&#10;2u3oz4QtxUhCAAEEEEAAAQQQQAABBBBAAAEEEEAAAQQQQAABBBBAAAEEEEAAAQQQQAABBBBAAAEE&#10;EEAAAQQQQAABBBBAAAEEEEAAAQQQQAABBBBAAAEEEEAAAQQQQAABBBBAAAEEEEAAAQRmI1AyYjB2&#10;8/G3FPWbr/qxJMIxwgrH3jEboznotXDsTyOjDLyUUpH0SSao6mKked1cj6TNQ4IK4p31wvEJdXMt&#10;l0PvvXrOj3uzLsqPd6Mq/n8Ly5v7uRysPyhVrkWH1m5G026m6E44bxyx/2I7y5hhi/MSxBxS5d3F&#10;C1zMEGdv3Qt7ZBwyxVIEuv2ebKTcA4M4jFVbLNOUtoNst+jHxgwvKZFanr/m1CQhpq0RK1P8uI/D&#10;mw7WLH8eoW1OYxKF5jCjg5ZxD7ANozzGeMFZrv8617/tY5jbtCB2a9pWHcM5tuik35vqxr02aVwb&#10;WeLnGrG9k9rbC3lulvjHfctNoBiOgSzjjgFqxlQO7kVj2hr+PXMtw3lza/XgmHocrZksn4lnvG9a&#10;ewju+8Nrb4br1tpOQqJuGjF9g9i9tudlSxuR5+rhsVrKk4TAvAtE42+mxCCxxVsO4pYWxx8jWxvX&#10;nxljc97tZzb+YB3237W3tgmsw1tts4NATgWU8UzXN783MKlxW9fQ8PfrJ9U17SKAAAIIIIAAAggg&#10;gAACCCCAAAIIIIAAAggggAACCCCAAAIIILCXBMb325t7SYW57CmB559/XoL/Tpw4IV/60pfkwIED&#10;qfNbX4//B4eum/LLgamt2wvUajWJ67fb5Rdj7GqkIoAAAggggAACCCCAAAIIIIAAAggggAACCCCA&#10;AAIIIIAAAggggAACCCCAAAIIIIAAAggggAACCCCAAAIIIIAAAggggAACCCCAAAIIIIAAAggggAAC&#10;CCCAAAIIIIAAAggggAACCCCAAAIIIIAAAggggAACCCCAAAIIIIAAAggggAACCCAwPQFVssQy63rT&#10;G8AIPdVK5dTSG512ahkKxAi4lXCG1wofD446lnTHch4Nylu+tjKcYxXbuWlpi6TsArbrXXc72Rug&#10;5FwIlArF1HF2+kZMSfN6s1yj2lgTlLlmpPYaLVD3mtFEI2XRMdYmI39ahzV/HOteI7Y7LVoa3bYs&#10;TGi8qlwTqS2LNNZixzCJDN24Polmd9Wm7hnnb3E24Yyvtuqp8zhYWUotQ4HxCmRZA7v9/manqhA9&#10;d7S5Po53eLSGwJ4U2PjRt6S7+vutubknTsniwx/fOmZncgLa8symSs7kOsxJy9p471dO+vcKcjL0&#10;0DCU8dxoPm+HCnOAAAIIIIAAAggggAACCCAwVwLPP/+8BP+dOHFCvvSlL8mBAwdSx7++vh5bxnVH&#10;+1lsbENGRq1Wk7h+u13je/FGXQ4RQAABBBBAAAEEEEAAAQQQQAABBBBAAAEEEEAAAQQQQAABBBBA&#10;AAEEEEAAAQQQQAABBBBAAAEEEEAAAQQQQAABBBBAAAEEEEAAAQQQQAABBBBAAAEEEEAAAQQQQAAB&#10;BBBAAIFZCpixCnQnJ/EXg1gSVT/WVBDfSN+Mk3Pk+Cypct13YemQqANHRV97Y2ucxeP3bO1Pa0cF&#10;cbDcqshQXDXdTI9RNa3xjdKPqi5GivdzOpfOf/ix9F9/aWu8hbf+qVQe/m+2jvO2o8r+OWJsup0Q&#10;284zYquOIfaf0f3Ih8oSd1T78fd2uy0G10/KliVuYUoTZFsE1ofWLUv2ZtKyWxOlVFx2YrpbSI+H&#10;5JmxBc0WjZhKkRiq5rXi11fufMYkMqc+i+Npxwte8s+vtG29kx63NK0N8vMj0Mxw3xhHTOossWzr&#10;RpzdJKW6LR63UWFS8WiNbnJz6GSIBdvp9SLjVcXwvSGyrkdqjJYQaS/DOLP2sNq4mlp02alOLDZx&#10;WueuJcaqWaeTdt8NKgT33qFnBNXr+FGXx7vpphFfobKQ/XnDeHZMeqYe76hpxDkpOgAAQABJREFU&#10;DYEZCZj3zlLKs64tPn1w7Y9xPdySMJ/F5zQ26NZ8crITxJUdjrsaubflZJwMA4FJCqhe+Pv1ujiZ&#10;+EuROdiep7I8P0UaIgEBBBBAAAEEEEAAAQQQQAABBBBAAAEEEEAAAQQQQAABBBBAAIH9LVDY39Nn&#10;9vtJ4KWXXpIzZ87I5cuXU6fdbMb/44hSyf8HihPYkv5BkOOEf7F7At3TJAIIIIAAAggggAACCCCA&#10;AAIIIIAAAggggAACCCCAAAIIIIAAAggggAACCCCAAAIIIIAAAggggAACCCCAAAIIIIAAAggggAAC&#10;CCCAAAIIIIAAAggggAACCCCAAAIIIIAAAggggAACCCCAAAIIIIAAAggggAACCCCAAAIIIIAAAggg&#10;gAACCKQJlNxICd3xIml5SKiVyqnDaHTbqWUoYBdQTthXey1rwUi6X0+p0UJJtrrp51ilRMw76wew&#10;m0SbaS/9s9hNl9SdvkCxUJBiyjXp9bqhgSnj3NCWa9S89pUbXjNCDWY8qHfiY20Omlh0q4PdmX5d&#10;yHIP6kz2HlR8778UqS1P1UFPeE47mkw/fP5KYTJxWdPGdrVdTysiB8uLqWUoMF6BUqGY2mB3cA4V&#10;LedO1zi/UlujAAIIKCf8TpnLe8de/Zgsz2zK8o6/56ZvzHte56zcSuijMZ+3Q5kcIIAAAggggAAC&#10;CCCAAAIIzKXASy+9JGfOnJHLly+njr/ZjP+ZSalk+V5maovpBZRSsYUch5/VxuKQgQACCCCAAAII&#10;IIAAAggggAACCCCAAAIIIIAAAggggAACCCCAAAIIIIAAAggggAACCCCAAAIIIIAAAggggAACCCCA&#10;AAIIIIAAAggggAACCCCAAAIIIIAAAggggAACCCCAAAKzFzDjMyT8ncVpDrbwn9wl7l8+Js5/9T+L&#10;81efl9I//x9ElWvTHMLc9eW89y9ELRwQ8WOvFd/xbikcv2cmc1BVI95Uc30m49htpyqI4WScczqn&#10;c9Fr4b/bWlg6vNvpT7T+ZowUI0aWbjfi++yE44Ga8ULjK04wx4hZGvQ0jvi1SxniDWaJWzjBme/Z&#10;pte8hHPw5qyX3Z3fh1xbrDdD0xvEhTPStw6Lxt87NuIPiXGtbNaznKtb7bGTKNDudRLzg8xKMRx3&#10;LLVCQoFM178X/ze4E5omK6cCTfMatoxzHOdYlli26xli4gbD6/gxfDspa1XFX6uyxMK0THduk5wM&#10;sWCta7x5bzBiJO8WRJvrmHkf2UUHq81rqbVvqx1KLTOpAtnuu+nrvJjvyxmu21HnpJvhmL6qupS5&#10;CVU2YlV3iK+eGY+CcylgvnOlvRtuvtebM+33zZSxHGvjWVxleLcbS8d7vRHzedu8t+31+TM/BHwB&#10;ZTx/aPP5ZFJKRUt8+35vUr3RLgIIIIAAAggggAACCCCAAAIIIIAAAggggAACCCCAAAIIIIAAAntW&#10;oLRnZ8bE9ozAysqK3HvvvdL3f8GuUCjI2tqaXLlyRdbXR/9HgRcuXJAzZ87I448/LkeOHIk1chxH&#10;2u22Nb/TyfBLvtaayYmeF/+LtuVyObkyuQgggAACCCCAAAIIIIAAAggggAACCCCAAAIIIIAAAggg&#10;gAACCCCAAAIIIIAAAggggAACCCCAAAIIIIAAAggggAACCCCAAAIIIIAAAggggAACCCCAAAIIIIAA&#10;AggggAACCCCAAAIIIIAAAggggAACCCCAAAIIIIAAAggggAACCCCAAAIIIDBxAeVY4op14+OQTXxA&#10;CR1US25C7o2sRqeVWoYCdgHlVsIZui+62xFVckLp2jC2nkOhGtGDVoZzLMvnHW2ZlCQB87PcLOt/&#10;xmx7T8AplKTXi1/Le8H1rbUopW5MvmTcC/o9P7/v5xe2cLRnrK+OsWZslcy+UzfbtFRddKqW1Okn&#10;1TLMd6PbkiOyMrHBFW47IYV/8Tl/bY7/bG2dF4vF7c/aVmAorfv8Wen++x9tp4zY13bFCe71uuHG&#10;i7MJZ3y1XQ+Pw3J0sLxoSSVpkgKlQjG1+a6/vm1ulnNH943zK7U1CiCAgBjvlLpjj6ON1PgFgve1&#10;yJbhvTlSZ44SbOfXTt5J8zBl8x088rydh0EyBgQQQAABBBBAAAEEEEBgnwqsrKzIvffeK/1+XwqF&#10;gqytrcmVK1dkfX19ZJELFy7ImTNn5PHHH5cjR47E1nccR9pt+/dVOh3L9wBiW8qe4XnxP28ol42f&#10;HWVvlpIIIIAAAggggAACCCCAAAIIIIAAAggggAACCCCAAAIIIIAAAggggAACCCCAAAIIIIAAAggg&#10;gAACCCCAAAIIIIAAAggggAACCCCAAAIIIIAAAggggAACCCCAAAIIIIAAAggggMDEBZw/fY+U3vZn&#10;UipXpSsqc4ymiQ/sZgeb8cHKNVH+f2zJAoVbbpfyXz4WiZuWXGv8uc697xftx8dS1SX/v0UpLB0a&#10;fydTarHgz6Hfbmz1ppuj/13VrcoT2gms9cb1UOtq+XDoOI8HwTU97KnbzdhhmrFIVIZYeLGNjSlD&#10;mTELg3bHEG8oS7zBdS/eakzT25fNrHnb13ocwLK783uRa4n1ZvbjmbEFjQJBHFU9nNYL/81lW0wi&#10;ycH1MjzkedpvJcQxHcyjYsQpHqTv5GvVX1dKftzTrfiAlkYa3bb0/L/5XfT/5jfb/As0/c8zbauM&#10;IZZalntLvZPt3pKl3EJOYuem2Y4zP8sa37Gs8WZ8bG2s67seoxmfL8O9KGufrzevpha9tXYwtcyk&#10;Crh+POq0Le2+u1nfvAYnEZu4FY7pG7xHZd2U+Wzix5ENnp3N2H5Z26McAnkX0Ma9Uzlu8pAtsZmD&#10;eMs3I9En1x0x133XB6QffM/Aa4vutKR4y/ERW6C4TSDyDmTe22yVSENgjwkUjHfTfjFl7RvX/G3P&#10;U5Zn2nF1RzsIIIAAAggggAACCCCAAAIIIIAAAggggAACCCCAAAIIIIAAAgjsVYH032jcqzNnXnMj&#10;cOjQIXn88ccj4+10OnLlyhV588035ec//7n86Ec/ko2NjUg5M2F1dVWeeOIJ+cIXvmBmbR1XKhWp&#10;18O/RDvIzNLHoOwoXz3Piy3uulP6pZzYEZCBAAIIIIAAAggggAACCCCAAAIIIIAAAggggAACCCCA&#10;AAIIIIAAAggggAACCCCAAAIIIIAAAggggAACCCCAAAIIIIAAAggggAACCCCAAAIIIIAAAggggAAC&#10;CCCAAAIIIIAAAggggAACCCCAAAIIIIAAAggggAACCCCAAAIIIIAAAggggAAC4kTjiulOO5cwbtER&#10;p1CUTr8XO75WryN9raWgVGwZMuwCyq1GMnSnJarkhNK1Fz4/bPVCFSwHrW58rLtB8Uopem4O8qb1&#10;tfWTfyNSKEjRv076qiil4/dI8Zbbp9X9ZPoJXIf8dbczmX5odaYCbrEkrV7ydeb1ulK+eX2b1/nm&#10;4INzwylv7mrdD503QaJyK5t5u/m/jU4ztfriGPpJ7SRDgYWbFklFG/6aOY1Njbg+qmJRVMb7YmRN&#10;z+MaYTwHKP98n8V2pbWe2u2hymJqGQqMV6DkPyumbd2b55D13PHXRjYEEBhNQBn3SD30rDlaS5Qe&#10;VcBmbX2uG7XhHJe3fb/CPAdzPPzQ0MznLu1N51kyNAgOEEAAAQQQQAABBBBAAAEErAKHDh2Sxx9/&#10;PJLX6XTkypUr8uabb8rPf/5z+dGPfiQbGxuRcmbC6uqqPPHEE/KFL3zBzNo6rlQqUq/Xt46Hd7L0&#10;MVw+677nxf8syXVn/7ParPOgHAIIIIAAAggggAACCCCAAAIIIIAAAggggAACCCCAAAIIIIAAAggg&#10;gAACCCCAAAIIIIAAAggggAACCCCAAAIIIIAAAggggAACCCCAAAIIIIAAAggggAACCCCAAAIIIIAA&#10;AgjsP4EgVsHmf0F8pjzGWdp/H8muZ6xUYddt7KaB0jvevZvquaqraksi197YGpNupMfb2io8pR1d&#10;v+r3pEO9qaXDoeM8HqhyTXRz21O3G7HDjMRZyUFMPmWLXzuGeEOLllioJkzdS49baNbhOF1gzYs/&#10;Bwe1l93aYHfkr24hPU6g10+J/WbGXjTv27YYykZcrJEHvo8rtExfi0WlON6/QR2sAdfayX+vu+7H&#10;Ll0pL1hGQ9K8CTQ78X/ffDCXqnndDzJG+LropMfMrWeM+7WRIdZslv5GGP5cFHUyrPEd2xpv1uvF&#10;x5rfCYT249OHNj+m/Ti24J7Z6IbjstvavbV20JY8lbQgHnXalnrfDRowr8ExPO+Z4xp+Jg7yVHWE&#10;+L3lqtmcaP9ZcRyxsiMNk4BAHgTMe6d5jZpjtMVmNuJ5m1Xijvv1a5tx6XXwjOivr8H3CwpD797O&#10;3f9ZXFXSdyNgfMa22LO7aZ66CMyDgPk9e10azzNd6txtz1O2Z9rUhiiAAAIIIIAAAggggAACCCCA&#10;AAIIIIAAAggggAACCCCAAAIIIIDA/hZI/43G/e3D7HMs4DiOHD16dPO/kydPyqOPPio/+clP5Jln&#10;npEXX3wxceTPPvusnD9/Xu68805ruUol/pfcG430f+BjbTQhsef/ona/348tUS6XY/N2k/HYY4/J&#10;JOYTjOkzn/nMboZGXQQQQAABBBBAAAEEEEAAAQQQQAABBBBAAAEEEEAAAQQQQAABBBBAAAEEEEAA&#10;AQQQQAABBBBAAAEEEEAAAQQQQAABBBBAAAEEEEAAAQQQQAABBBBAAAEEEEAAAQQQQAABBBBAAAEE&#10;EEAAAQQQQAABBBBAAAEEEEAAAQQQQAABBBBAAAEEciegSq4/JuX/p7fH1vW293O2VyuV5bqXHH+t&#10;0WnJolvN2cjzPxzlWGLMeW2R6lJo8Nr3Hd6Ua6k3XMCy3+p1LKnhpHIxODdnu3X/4eebA+jeHIaq&#10;LUnxlttnO6hd9q5Kjujha3x4f5dtUz0/Ak4hPbyr1+9KWZzNQd+4F4THH5wnW+tCx18LjE058XEy&#10;jaKxh+teMzZvkLHg5GM9r5XS59uwOA3mMTdfHWPt7fdE97qiiunn1DTmqP3xiB56Zgk6LRSn0XWo&#10;jw3/XhhcQ0mb449rMSfnb9I491peSaWfD53gPAo221rpn+9sCCAwmoAy7h16L9wPRyOYXWnLs/zW&#10;89vsRjXRnnXH8v0K27vsREcxnsaVG36+NN+1x9MLrSCAAAIIIIAAAggggAACCIxTwHEcOXr06OZ/&#10;J0+elEcffVR+8pOfyDPPPCMvvvhiYlfPPvusnD9/Xu68805ruUol/J44XKjRSP75+HDZrPu9Xk/6&#10;/X5s8XJ59J8BxzY2lPHYY4/JJOYTdPGZz3xmqCd2EUAAAQQQQAABBBBAAAEEEEAAAQQQQAABBBBA&#10;AAEEEEAAAQQQQAABBBBAAAEEEEAAAQQQQAABBBBAAAEEEEAAAQQQQAABBBBAAAEEEEAAAQQQQAAB&#10;BBBAAAEEEEAAAQQQQAABBBDYnwKqYsSfbK7nDkKvvRkZU2H5cCQtdwllI65eUmxVz4j7mYcYK0as&#10;ocB3HPGGFvy4hkZU3MhHV/djv2k/Bp1SQUm2cQmsJZ2DNztZ2kV8X7d4I95l0ni9tPi0Rhu6a8Sz&#10;NWLkBn3t9ThMSZ67zWv3LDGejEYrm7GsjcRdHAYxG6+1NxJbqHeaslJeSCxD5nwINLvR+LbmyCtj&#10;iEld9teOkh8TtDuIPWl24h+3/PM9yA/KJW3BPShtW9jFWpnWdl7znQxxaj1LfE9VMuPb6vHGvTXv&#10;ExnGmcV4tXkttdjB8qJUjPtWaqUxFnBtMVaN9tNi6W4WN+dgmhpt7uRQm+8Y1fA7SFKbynymDgq3&#10;/RjXiweTqpGHwFwK6CAuiHEvS3vWVbb7mtFGVozmU38tunF9q7jzrg9I+T3/bOuYnckIqJLxHjWB&#10;dXgyI6dVBMYk4H+fQIkONabH8I4QajDuwLKGaj9OExsCCCCAAAIIIIAAAggggAACCCCAAAIIIIAA&#10;AggggAACCCCAAAIIjCZg/rboaLUpjUCOBMrlspw+fVo+8IEPyDe/+U156qmnEkf33e9+Vz73uc9Z&#10;y1QqFWt6kOh5/i+3d7tSivyydWyV1IygzaQtmNsktlOnTk2iWdpEAAEEEEAAAQQQQAABBBBAAAEE&#10;EEAAAQQQQAABBBBAAAEEEEAAAQQQQAABBBBAAAEEEEAAAQQQQAABBBBAAAEEEEAAAQQQQAABBBBA&#10;AAEEEEAAAQQQQAABBBBAAAEEEEAAAQQQQAABBBBAAAEEEEAAAQQQQAABBBBAAAEEEEAAAQQQQGDv&#10;CjiuSKe9NT/dSY5FtlVwBju1UkWue43Enje6bVl0q4llyLQIuNGYd7rTihb0jDQnWi9aKZzS9D+j&#10;tK1S8s/LGW6624n0ropOJG3uEjZdN7aH3c3v9b49SPZGFXCKxdQqnV53u0zJcm4H94KbS6k2r3u/&#10;prKsGdsNZtvbsK0xRtWFMfRjNLmjw4UMa91G11gfd9TTjCvZ1t5gnSjmJGRwrxcFmsHYrrbr0XEY&#10;KQfLi0YKh9MQcArp61+3f/M8spw7enhtnMaA6QOBPSCgnHCsaj30brkHppfrKVjfWWzPdbmexWiD&#10;05Z3SWV7fhmt2ZmUNp+nbc/cMxkYnSKAAAIIIIAAAggggAACCGQWKJfLcvr0afnABz4g3/zmN+Wp&#10;p55KrPvd735XPve5z1nLVCrxP3P1PE+63a6USuP7Xn3QZtIWzG0S26lTpybRLG0igAACCCCAAAII&#10;IIAAAggggAACCCCAAAIIIIAAAggggAACCCCAAAIIIIAAAggggAACCCCAAAIIIIAAAggggAACCCCA&#10;AAIIIIAAAggggAACCCCAAAIIIIAAAggggAACCCCAAAIIIIDATQFVWwpZ6OZ66DgPB/31y5FhqMVD&#10;kbS8JahyLTQk3Y6PrWrGAlU5iLGqSpa/OzuGeEMFpSSI9VdPiE3Y131p+jHxaka8oxAoByMLrKfE&#10;9w0aXHbD5+0onbiF9L+L7PWH4mLaGjdjKvXCsWKtMa8yxI60dUWaSMsSi9d0qYw5Nu9ShnNs3Wua&#10;w+B4TgVaGeIgV8cUV2zJqUpa7NC6f24dqCTHDs0SO3dxH647Wdb4jm2Nt60hQRxQS3zQnZzmkfh8&#10;Y2p3tXk1dTi31Q6mlplkAbdgiS9tdOhliblqXoMZrlujm8RD7T/XifEcrKrJ12GoQctzsc7wTBNq&#10;gwME5kXA8o5kxoCNTMUSm1kPYjFHCqckpDyLp9Qme4cCkRirxjvQDpulGgJzI1CwnPN98/lkUrOx&#10;PTvanmkn1T/tIoAAAggggAACCCCAAAIIIIAAAggggAACCCCAAAIIIIAAAgggsEcECntkHkwDgS2B&#10;QqEgn/rUp+T06dNbabadn/3sZ3Lx4kVblpTLln+YNVRyY2Nj6Gj3u+vryf8o8NCh/P9jvN0r0AIC&#10;CCCAAAIIIIAAAggggAACCCCAAAIIIIAAAggggAACCCCAAAIIIIAAAggggAACCCCAAAIIIIAAAggg&#10;gAACCCCAAAIIIIAAAggggAACCCCAAAIIIIAAAggggAACCCCAAAIIIIAAAggggAACCCCAAAIIIIAA&#10;AggggAACCCCAAAIIIIAAAvkXUCUnPMhuO3yco6OakxyXLRhqo9PK0YjnZyjKqUQGq72opZmm3Gi9&#10;SENGQqvbMVKih9WSG02cZkqvG+3NvFaiJXKfYl7vOsNnkftJMcCIgFsoRdLMhE5/+xxXlutt+NzQ&#10;XvS+sJNrf3gMra4n3X5vOCmyXyuVpajyEao22/0n6hSZVM4TlBNde3XHy8+oe9H7hyqmn+/jnsCV&#10;VnLc1qC/g+WlcXdLexkESoViaqnttUdHy9ru/9FSpCCAwJCA8u/XoS1P943QwPbege5Ynj0sz3V7&#10;aea25xKV4fsEeTSIvIP7n6fWlntTHgfPmBBAAAEEEEAAAQQQQAABBEIChUJBPvWpT8np06dD6ebB&#10;z372M7l48aKZvHlcLhvfYzFKbWxsGCm7O1xfT/4+96FDh3bXAbURQAABBBBAAAEEEEAAAQQQQAAB&#10;BBBAAAEEEEAAAQQQQAABBBBAAAEEEEAAAQQQQAABBBBAAAEEEEAAAQQQQAABBBBAAAEEEEAAAQQQ&#10;QAABBBBAAAEEEEAAAQQQQAABBBBAAAEEEEBgJgKqGo6fpZvJf4t0FoPUa5dD3araiphxFkMFcnKg&#10;yrXQSHS7GToeHGzGIDFjy7jJf4N2UHeSXzeNlQp1YYsHEyqQ8WDRraaWXPcaqWUokF2g78e6WfPs&#10;5+CgleDTXrTEqh3kp311M8QJ9FJiv0WubT+OZWizxMqUPR6HKTT/MR4E50RXJ8cILamiFDPE+xtl&#10;WFnOsXon+VwdpT/Kzlag1TOuYWM4Bf8+kyWmpFHNejiuc2sjQ6zzhV2sldbBz0Fi0f8b+2lbx7LG&#10;22LIakus2bS2Y/PNtopObNGsGcGz2WrjWmrx26oHU8tMskCm++5QPOrYsZj3UfPeG1sxY0bLj51g&#10;xNxTlcWMlUXMZ+rNijHP1ZkbpSACORWwxhy1xA8PDb9oic3c74eKZD0w12zd3Y5pn7UNyu1AYNLr&#10;8A6GRBUEpimgLM8euuhOZwi2913LM+10BkMvCCCAAAIIIIAAAggggAACCCCAAAIIIIAAAggggAAC&#10;CCCAAAIIzK9A+m+Zzu/cGPk+F/j4xz8ui4vxv/ga/OLxK6+8YlVKqhdUaDTG+w+nLl68aB3HIPHo&#10;0aODXb4igAACCCCAAAIIIIAAAggggAACCCCAAAIIIIAAAggggAACCCCAAAIIIIAAAggggAACCCCA&#10;AAIIIIAAAggggAACCCCAAAIIIIAAAggggAACCCCAAAIIIIAAAggggAACCCCAAAIIIIAAAggggAAC&#10;CCCAAAIIIIAAAggggAACCCCAAAIIIIDALAVK5VDvuuOFjvN0UDPGahtbo9u2JZOWIqDc8HkQFNde&#10;K1JLd8JpyqlEyqQltLrp51il5KY1M9F83etE2ldFJ5I2dwmmq2WeczenfTrgIIal7nZE9/sRAadY&#10;iqSZCV6vu51Uip7beug6Na/7oKJyR7/2tzsU2TDWkuG8wf6iWx3szvzrQil9vlnmNPOJpA3Adp/N&#10;0X1V93vRGRTSz/dopd2lXGxeT23gYCU+Bm1qZQrsWEApJUWVHOK6e/M8UsE90Sirh9fGHY+Cigjs&#10;LwHlhN8jdIf3sWmdAcGzoLltrm1m4l46tpxfypntu+NOeW3P07Z38J22Tz0EEEAAAQQQQAABBBBA&#10;AIHpC3z84x+XxcX47w0HP9t55ZVXrANLqhdUaDQa1no7Tbx48WJi1aNHjybmk4kAAggggAACCCCA&#10;AAIIIIAAAggggAACCCCAAAIIIIAAAggggAACCCCAAAIIIIAAAggggAACCCCAAAIIIIAAAggggAAC&#10;CCCAAAIIIIAAAggggAACCCCAAAIIIIAAAggggAACCCCAAAL5FFDVpfDA/JhNut0Mp834qL9+OTQC&#10;tXw4dJzXA1WuhYam2zF/N9YaYyU9Fl6o8UkdTCje0KKTHnewniF+4aSmvRfb3eg0xY9omTi1IB5k&#10;wYjVlljByHQzxAn0+kNxMY36m4dFI76QGXfJPC/8+HKqkByLztYNaSLNDHEnJxErOEvc0bqXr/sQ&#10;58vOBIJ41H3/760nbVlijyfVH87Lcm9ZN9eQ4QZu7me5/2Tpy9L03CeVU2J193Q0ZrJYYiBLN+Ve&#10;MIJUJD5fyhizNH3N25B2Pxr3b7iuEiVHaweGk6a+72S572aJRW7GLx+KUT2OSenmeqSZyDtIpMRQ&#10;gjk+P0tznxgCYncvCQzHiB/MKzXmaKE4KLr9dafxls01NMsast0rezsUUMa9MnJv22G7VENgXgRU&#10;z4sMVRvXRaTAmBJUsRRtqdeLppGCAAIIIIAAAggggAACCCCAAAIIIIAAAggggAACCCCAAAIIIIAA&#10;AokClp/AJ5YnE4G5EVheXpaHHnpIvv/978eOeXV11Zp37Ngxa/ogsV6vD3bH8vXSpUuJ7Rw9ejQx&#10;n0wEEEAAAQQQQAABBBBAAAEEEEAAAQQQQAABBBBAAAEEEEAAAQQQQAABBBBAAAEEEEAAAQQQQAAB&#10;BBBAAAEEEEAAAQQQQAABBBBAAAEEEEAAAQQQQAABBBBAAAEEEEAAAQQQQAABBBBAAAEEEEAAAQQQ&#10;QAABBBBAAAEEEEAAAQQQQAABBBCYjkDxtreJXjki4riiSmUp3nJ8Oh3voJeaP760baPTSitCvkVA&#10;uZVIqrZYai/sq9z0z8RsuN3zzKTIcaXoRtKmmtDtRLsrOdG0OUtR5hy66Z/FnE1xTw+3v35F6v/H&#10;V0WC81P3N+da+6efltKf3BWat1NID+/a6Xe36qiS5XobOjfM636zojP6tb/Vob+z7jWHD637C050&#10;XbIWnEJiLcNYGt3w+jiFYY29C+U/C0S2To7Wid72ebs1zmL6+b5Vdkw7bzSupbZ0uLKUWoYCkxEo&#10;FYrS691YI209dHVvO7lY9NfUobK2c2y7NHsIIGATMJ8J/GcU7V9Lagbrs214ezpt6HltMM/I8/4g&#10;Y4981Z12ZCbKPAcjJfKZEPsOXq7mc8CMCgEEEEAAAQQQQAABBBBAIFVgeXlZHnroIfn+978fW3Z1&#10;ddWad+zYMWv6ILFerw92x/L10qVLie0cPXo0MZ9MBBBAAAEEEEAAAQQQQAABBBBAAAEEEEAAAQQQ&#10;QAABBBBAAAEEEEAAAQQQQAABBBBAAAEEEEAAAQQQQAABBBBAAAEEEEAAAQQQQAABBBBAAAEEEEAA&#10;AQQQQAABBBBAAAEEEEAAAQQQyKeAqkbjZ+nmusjicm4GrNcuh8ailg6HjvN6oNxwXBHdbliHao+x&#10;ko+4fEHM2lBsQksMHOukUhKXDBtb8XqG+IW2eqTZBdYyeK64C/bKGVOdDHGovJ4l9utw+2YM1SDG&#10;Vb8vqlDYLBW5XjLEjRxunv1tgVaG67lifh7b1Xe8t+TUUutmiV+a2ggFZi7QzHKOjTEe9WKG9SDL&#10;vSVLrPM8xc+d5gft+ut8O2Ed72stnh+XMCg32GwxCnVCG4N6Wb9G2hrqO2sbZrnV5lUzKXL8lsqy&#10;ZIkHHak4xgTHj8Watnn9oXiscYXNtd4Wpz2uboZ03bTETqguZqh5o8hm7MGiHyd++LyJea7O3CgF&#10;EcirgC0ueEr8TWVZC4Ln5x1t5nowfN3tqEEqZRIoGTHicc/ERqG9I1CwPHv0x/iekCoVrKPDz0z9&#10;bmoVCiCAAAIIIIAAAggggAACCCCAAAIIIIAAAggggAACCCCAAAIIIIBAWODGb/uH0zhCYM8IvPvd&#10;706cy+rqqjX/2LFj1vRB4vnz5we7Y/l68eLFxHZuueWWxHwyEUAAAQQQQAABBBBAAAEEEEAAAQQQ&#10;QAABBBBAAAEEEEAAAQQQQAABBBBAAAEEEEAAAQQQQAABBBBAAAEEEEAAAQQQQAABBBBAAAEEEEAA&#10;AQQQQAABBBBAAAEEEEAAAQQQQAABBBBAAAEEEEAAAQQQQAABBBBAAAEEEEAAAQQQQAABBBBAYDoC&#10;5Yf+lVQe/qRUPvColP/xv5LS2+6bTsc76GXBKafWanTbqWUoYBGw2XqtaEHP8HUq0TIpKc2ul1JC&#10;xC2WUstMsoDudSLNq6ITSZu7hJIbGrLuRucZKsBBbgS6q+el8cN/LdLxr0Hd3xqX7nW39gc7Wa6f&#10;Tn+7njLOi6Cd0LnRia4Fyh392h+ML/i60WkOH1r3F92qNX0WiYFpSRUTuw7Wtv7QZ5NYOK+Zpeh9&#10;Vufpvmo539WU7xfX2xvS6iXfxwqi5C2V5bx+ynt+XGnXagDQ7fduOBTCzxt6aG3c81BMEIExCSgn&#10;/HwZNKuD5xW2iQto23tVaQ+8syTI6U70Hqxs77IJbeQly/Y8rW3v4HkZMONAAAEEEEAAAQQQQAAB&#10;BBDIJPDud787sdzq6qo1/9ixY9b0QeL58+cHu2P5evHixcR2brnllsR8MhFAAAEEEEAAAQQQQAAB&#10;BBBAAAEEEEAAAQQQQAABBBBAAAEEEEAAAQQQQAABBBBAAAEEEEAAAQQQQAABBBBAAAEEEEAAAQQQ&#10;QAABBBBAAAEEEEAAAQQQQAABBBBAAAEEEEAAAQQQQCCfAqq6FBmYbq5H0maVoP1Yb7p+NdR9Yflw&#10;6DivB6pcCw/Nj9Oj+9txBbcyPUucPjcaI26r/BR3zHhD44o1lCXu4LrNZYpz32tdrXmN1Ckt7TIe&#10;ZDlDDFfPEl8wNDBLrEwZjr1kxsqc03hEoTnP6KBlicNrDqVSjMYcM8uMepzl+q9niF86ar+Un75A&#10;M0Ns06rtmt/hUMd1btXNdcYynoUdxOe2NDN3SY4Rz9M2geH4x0G+Lb63Lbayra1MaWas7THE5nu9&#10;cS2169tqB1PLTLpAqVCUoiokdmN+HrbC2rwOh++7tgqjplneLWzvIInNlsMxq3Xb8vyc2ACZCMyH&#10;gO19S1nih4dm468FkW2H8ZbNNTsUsz7SCQnjEigsHRJ18DZRR45L4ba3S+HI7btuOjiXgninehCT&#10;e9ct0gACkxNQlmePyPPJ5LoXMZ9x075vMcmx0DYCCCCAAAIIIIAAAggggAACCCCAAAIIIIAAAggg&#10;gAACCCCAAAJzKlCa03Ez7DkU+M1vfiNPPvlk7MjPnDkjjuPE5u8k44477kistrq6as0/duyYNX2Q&#10;eO7cOXn44YcHh7v+eunSpdg2CoWCHD16NDafDAQQQAABBBBAAAEEEEAAAQQQQAABBBBAAAEEEEAA&#10;AQQQQAABBBBAAAEEEEAAAQQQQAABBBBAAAEEEEAAAQQQQAABBBBAAAEEEEAAAQQQQAABBBBAAAEE&#10;EEAAAQQQQAABBBBAAAEEEEAAAQQQQAABBBBAAAEEEEAAAQQQQAABBBBAAAEEEEDAJlArlW3JobSN&#10;Tjt0zEE2AaUKIiVXpOttVdAWS91pbeUHO8qthI7TDvq6L91+L7FY1R+HUiqxzMQzu51oF8X5D5mp&#10;SkaMRds8ozMnJQcC/fXL0n/ztehIet1ImlNIP1e94XrBtW9uw2uBF77ug6LKGe3aN5uvW9o0yyy6&#10;VTNppscL/pyvexuJY2j462bexp04YDMz5Vwwi0/9uB8932XKa/Nq41rqtN9SXZZSoZhajgKTEchi&#10;HzyLBOWUf/7o4WEMr43D6ewjgECsgHKi72ib7xGVhdg6ZIxHoHzPg+K+492b73Daf67X/vPb5nvd&#10;eJrPZSu2d9RpPwuMC8b2Lq0zPCOPq3/aQQABBBBAAAEEEEAAAQT2g8BvfvMbefLJJ2OneubMGXEc&#10;42dnsaWzZdxxxx2JBVdXV635x44ds6YPEs+dOycPP/zw4HDXXy9duhTbRqFQkKNHj8bmk4EAAggg&#10;gAACCCCAAAIIIIAAAggggAACCCCAAAIIIIAAAggggAACCCCAAAIIIIAAAggggAACCCCAAAIIIIAA&#10;AggggAACCCCAAAIIIIAAAggggAACCCCAAAIIIIAAAggggAACCCCAAAL5FVDVxcjg+s31SNqsEnTd&#10;jwNmxLNUS4dnNZzR+i3XouW9pogRqyeYT/XD/50EsT8345H48e0KB3LyN1+dcNxC3dmOXxqdXPaU&#10;LPH76h3fim1sAmteI7WtZddyzqbW2i7gZomLaYsvuN2ERGKoBnm9IF7szXiYRtxc5UZjYg01x26C&#10;QLuXfj2XbfEqE9rMkhXE+QwiEIdiAhoVg+tfaz37WMXGuDgcTaA1FOc2rmZljOfYopMe03Y9uA8n&#10;bB0/PmUnZZ2qFJ19G3/UyRAPNjCU4T/pb6szxvjYQUy+0JbhXhQqbxz0/bXnYjM9Du1ttYNGzdkc&#10;BvfeZsJ63rsZGz4xbqt5HW7ed8c3H92qhxsLYsOOGINa+c/VurG23U6G55rtwuwhMD8Ctvibyngn&#10;i8zGFhPbeIeO1IlLKBlx7se8HsR1u9/Ty3/2QVF3PzRWhu7f/Y30/sOPb7SpCqJWjsjKf/k/jrUP&#10;GptDAX9tUMEzuv+8q4J1wv+vvzj777F1lt4i1975fikEcZb95xrlP9/1S1N81y8W/VjP25+n3uka&#10;ut0EewgggAACCCCAAAIIIIAAAggggAACCCCAAAIIIIAAAggggAACCOw7AeM3j/bd/JnwFAV+//vf&#10;y3PPPRfb4+uvvy7Hjx+Pzd9JxsrKSmK1drttzT927Jg1fZB47ty5we5Yvr7wwgux7Zw4cUIcZ/i3&#10;vGOLkoEAAggggAACCCCAAAIIIIAAAggggAACCCCAAAIIIIAAAggggAACCCCAAAIIIIAAAggggAAC&#10;CCCAAAIIIIAAAggggAACCCCAAAIIIIAAAggggAACCCCAAAIIIIAAAggggAACCCCAAAIIIIAAAggg&#10;gAACCCCAAAIIIIAAAggggAACCCCAAAIIbAnUSuWt/bidRrcVl0V6ioByK6K73lYp7YUtda8r0u9t&#10;5Qc7QZ1RtmZnu/24epWSG5c1vfReJ9pXaQ/E4TNsdS/984hCkDILAd1Yt3a7eV0aOU4hPbxrZ+ha&#10;VpZzW3e3rwFzLZBCQWx1jGEkHtY7zcT8IHPRGW19SW1wlwVqTlmuexuJrTS6bVl0q4ll8pypnOj6&#10;qzOs29Oak+18l2JxWt1v9nOxeTW1v6O1g6llKDA5gVIh/ZzoDtbAYni9tJ5jkxsqLSOwJwSUf3+M&#10;bDm6d0TGtocSVPBMVvafO4L/9smmO0YM96IjyljL54XC9i4dee6el8kwTgQQQAABBBBAAAEEEEAg&#10;pwK///3v5bnnnosd3euvvy7Hjx+Pzd9JxsrKSmK1dtt4t71Z+tixY4n1zp07l5g/auYLL7wQW+XE&#10;iRPiOHvg56KxMyQDAQQQQAABBBBAAAEEEEAAAQQQQAABBBBAAAEEEEAAAQQQQAABBBBAAAEEEEAA&#10;AQQQQAABBBBAAAEEEEAAAQQQQAABBBBAAAEEEEAAAQQQQAABBBBAAAEEEEAAAQQQQAABBGwCWmvR&#10;1y+K+LEBNv9+vv9VHX6rFJYO2YqThgACYxQIYifpxpqo6tKuY8SpyqI/MuX/p7dGqJv2OHhbBaa4&#10;o9evRHorLB2OpOUxQZVrkWHpdkNUZSGUHsT5Kx69I5SWlwNlxoT1Y++NY1ty0mPo1L30+IXjGMt+&#10;aWPNa6ROddmNnrOplYYKOBliA3lBnNukzY8xFNmGY2WaMYlsMbEiDZBgE2gNxSO25QdpFdvnEVc4&#10;Y3pBKVnwY4/WO+EYyMPV+/5zZhDrMyjHNr8CDfN6tUylUozGRLUUy5SUJaZt0nkXdJIldu5ChntY&#10;pgHPYaEs8Y+9fnidt8WN07Y44Dv1MNpSpXDM0VGbvdxek44Ox2M32yiqghypJMcZMOtM6tj1773N&#10;lHjjwWeSGLfViF+++WYQ3COM9J3OIfJuUQ3eP0bcjNjPus1z4oiCFJ8XAdvzWcrzrrLEZdaDOMwj&#10;zlsZz37DMetHbIrisxYYeocS3fe/5eP/x7bvBcqvPi+1f/jxloP2vx947eH/fut4Vjv9ypK0bn3n&#10;rLoXKRjPj2nft5jdSOkZAQQQQAABBBBAAAEEEEAAAQQQQAABBBBAAAEEEEAAAQQQQACB3AoYP33P&#10;7TgZ2B4QWFpaSpzFq6++KsePH08sM2pmqxX/jx+CtpaXl61NHjp0SFZWVuT69evW/AsXLsja2lps&#10;fWulmMSgnVdeeSUmV+See+6JzSMDAQQQQAABBBBAAAEEEEAAAQQQQAABBBBAAAEEEEAAAQQQQAAB&#10;BBBAAAEEEEAAAQQQQAABBBBAAAEEEEAAAQQQQAABBBBAAAEEEEAAAQQQQAABBBBAAAEEEEAAAQQQ&#10;QAABBBBAAAEEEEAAAQQQQAABBBBAAAEEEEAAAQQQQAABBBBAAAEEEIgTqJbKcVlb6Y1Oe2ufndEE&#10;lFsR3VjbqqS9cPw88zgoqJzKVvksO62el1qsUnRTy0y6gO51I12oohNJm7cEVTLm0O3M2xT27Xh1&#10;c90+d8u56hbTw7t2huuZ54Xfk+5uX6vmtT/qdW8beN1r2pJDaYtuNXQ864OFDOvdRie8bs56zCP3&#10;X7Ksv53tc2Hk9sZdodeLtKgK6ed7pNIuElYb11JrH60dSC1DgckJOIViauPd/s1zyTx/htfG1FYo&#10;gAACgYByovcOzTsZJ8eEBMxzy3b+TajrsTdrfaae92fJsSvRIAIIIIAAAggggAACCCCwO4GlpaXE&#10;Bl599VU5fvx4YplRM1ut5J8TLC8vW5s8dOiQrKysyPXr1635Fy5ckLW1NYmrb60Ukxi088orr8Tk&#10;itxzzz2xeWQggAACCCCAAAIIIIAAAggggAACCCCAAAIIIIAAAggggAACCCCAAAIIIIAAAggggAAC&#10;CCCAAAIIIIAAAggggAACCCCAAAIIIIAAAggggAACCCCAAAIIIIAAAggggAACCCCAwB4W0H3xnvxa&#10;aIKl9/6FFJb+UShNb1yX7m9+IOLHmFJlP86U/7V4+38qqpr8tyBDjXCAAAIhgf6br0nz//rfbqT5&#10;8dJUbUmqH/qEFA7cEiqX5UAVCqIqC6Jb9a3iuhETB2+rxPR29PrlSGdq+XAkLY8Jm2ueMTDdbhgp&#10;+T5UTjgmrBkPZqejzxJ3MEv8wp32b6vX8uMxXqhfliCG6oq7IMcWD0tBKVvRuUxb89LPvWW3tqu5&#10;uWacN0trXj8lJqo1VmZHtj4JI26uZIgZaRkGSb5Aq5fyWfhlKrZ4lWPQC9aAekr8pWANyBITdAzD&#10;oYkJCTSH4tzGdTHOcyyIY+4/1UhfdFx3EsSQ1VqLilnfs8SYXdzH687I8Y+DT8IW39sSazb2Q0vJ&#10;0GasbVt/KW0MZ2eJQXtLdUWK/jN0HrYs995OP4i7Hn6mC43dcu+V4Pod0z1AN7ffM4J+d/K9gOC5&#10;OnRlZ4hzHZojBwjMiYC2xAVXadeiLS7zIA7zqPM214MMz4ujdkH5KQkYz2Gp59GUhkU3sxXQxVJo&#10;ACq4u/b7Ijl5rgkNbpoHhosQs36a+vSFAAIIIIAAAggggAACCCCAAAIIIIAAAggggAACCCCAAAII&#10;ILBHBPLxW5V7BJNpJAssLy8nFnjttdcS83eS+dJLLyVWW1lZic0/depUbF6Qce7cucT8rJnPP/98&#10;YtGTJ08m5pOJAAIIIIAAAggggAACCCCAAAIIIIAAAggggAACCCCAAAIIIIAAAggggAACCCCAAAII&#10;IIAAAggggAACCCCAAAIIIIAAAggggAACCCCAAAIIIIAAAggggAACCCCAAAIIIIAAAggggAACCCCA&#10;AAIIIIAAAggggAACCCCAAAIIIIAAAggggAACCNgESoWiuIWSLWsrzet3pdfvbx2zk11AOZVw4U4r&#10;+djPVa5RJ1wjctTsepE0M6FScs2k6R93O9E+S040bc5SVNGwtc1zzua0X4bbb67bp+qveebm+Gtl&#10;2haslYNNBeXNOkPXqjbWglGv+0E/w1/rnrG+DGfe3F801yRLmWkm1Urp613DsJrm+MbRlyr691il&#10;wk112+HjWR4NnbdbwwjGPKUtuIeteY3U3o5WD6SWocDkBILnxbSto3s3ihTDZXVve21Ma4N8BBC4&#10;IaCccoRCd3J074iMjoS5Fhh6Rg3mYTv/5mV+tmdqneEZeV7mxzgRQAABBBBAAAEEEEAAgTwILC8v&#10;Jw7jtddeS8zfSeZLL72UWG1lZSU2/9SpU7F5Qca5c+cS87NmPv/884lFT548mZhPJgIIIIAAAggg&#10;gAACCCCAAAIIIIAAAggggAACCCCAAAIIIIAAAggggAACCCCAAAIIIIAAAggggAACCCCAAAIIIIAA&#10;AggggAACCCCAAAIIIIAAAggggAACCCCAAAIIIIAAAgjsTYEbsayMeECWv6OvN65J78W/ld5vfyLd&#10;X/9Aur/4t6Iba3sThVkhMCUBPRynzo+Fpq9fEtlF7ERVXQqNXLdi4uCFSk3noL/2Zrijcm3kmJjh&#10;BqZ3pPyxbm5FR1RtWQoHb51e52PqSTnheJbjijUUxCAtqXBMMHPIDT8m3rRizf7HK6/Kt//h/5Ef&#10;vfob+ekffyvPvPysfPeFH8uVHF0Lps+ox1li6i27N8/ZURu/WT6ICVcwYxsabXlpsd9sa1lvKK6t&#10;Ee8qElfX6I/DeIGWEd/JVrJixrS1FdpB2pKTfq6td5o7aJkqeRJoZYhtWvHvkePagvVnISVuthYt&#10;GwlxZOsJeYNxLrjVwe6+++qkxIkPQDpGHFlVMt4Z/TK6Z4kDvlPN/s1Yo4P6u4xZu9q8Omgp9uut&#10;1YOxedPOcDPMN/3eG37e25xDhntE5rkOv7v4lcx3jyztKOO60+30WMFZ2qUMAnkT0JF7pxJlez4e&#10;HrgRa3kzq2esjcPlE/aVcV/WXeI2J3DlOityrzU+21wPnsFNTsAWx914dptc5zlu2XyewiTHHxZD&#10;QwABBBBAAAEEEEAAAQQQQAABBBBAAAEEEEAAAQQQQAABBBDIq0AhrwNjXHtP4NChQ4mT+sMf/pCY&#10;v5PMl156KbHagQMHYvPvv//+2Lwg49e//nViftbM5557Lrao8n/R/u67747NJwMBBBBAAAEEEEAA&#10;AQQQQAABBBBAAAEEEEAAAQQQQAABBBBAAAEEEEAAAQQQQAABBBBAAAEEEEAAAQQQQAABBBBAAAEE&#10;EEAAAQQQQAABBBBAAAEEEEAAAQQQQAABBBBAAAEEEEAAAQQQQAABBBBAAAEEEEAAAQQQQAABBBBA&#10;AAEEEEAAAQQQSBJYcCpJ2Zt5G51WahkKWATcsK322qFC2rO4uuVQmbSDVtdLKyKVkptaZtIFdK8T&#10;6UIVnUjavCWoclWkXBO1cEDUyhFRy4fnbQr7dry6sW6du+51I+lOsRRJMxM6Zr1S+PzWQ9equRaI&#10;sVaYbWc53ug0U4stOP75mqOt5qSvdxvd8LqZo+FnH4pxn9Wd9HU7e+O7LGmet0FzGc73Xfa6Vf2N&#10;xrWt/bidFbeWi/tY3Pj2Q3qpUEydZrff2yyjzPPHdo6ltkYBBPa5gOX+OPwcsc91mP6YBXQn/Kyl&#10;LOffmLucWHMqeP4uFELtW9+5QyU4QAABBBBAAAEEEEAAAQQQGEXg0KFDicX/8Ic/JObvJPOll15K&#10;rHbgwIHY/Pvvvz82L8j49a9/nZifNfO5556LLaqUkrvvvjs2nwwEEEAAAQQQQAABBBBAAAEEEEAA&#10;AQQQQAABBBBAAAEEEEAAAQQQQAABBBBAAAEEEEAAAQQQQAABBBBAAAEEEEAAAQQQQAABBBBAAAEE&#10;EEAAAQQQQAABBBBAAAEEEEAAAQQQ2OMCRlw6M05AMHvtWeJPufmKN7XHPyWmtwcFdDMap05Vl3Y8&#10;U1VdDNWNi4MXKjSlA71+JdRTYfktoeM8H6ilw7Lw8f9VFj/+v8jCx74ktX/xWSnecnuehxwdWykc&#10;j2+csYYWM8Q4nEas2ZfX3pD/98LfyyBW2QDhuteQZ84/K1liqg7q5PVrw4+ZaM7PHGvN/6yzxHQz&#10;65nHbiE5NmZP96Xv/xe3qaIlPm13O15s5FljjmMSxRlMK71licNr9j2peMFZrv+67RnSHCDHuRZo&#10;DsW5jRtodcwxqZf8+KBpWz0hjnmW+86iEcM1rb+9lO8U02N/emaMT1t8b7PMDpGs8XNt/WVsP7hH&#10;XWytpZa+rZYc1yC1gTEWcAvh+NK2pr1+NJZ1qJztOsxw/YbaSDjQzXooV1XC7x6hzLgDP7768Gb9&#10;PsNwAfYRmFcBI/6mZHjWVba4zDfjMI/MYMSslwzPiyP3QYXpCBjr+GY81On0TC85FtCW9ULtdL3I&#10;8TxHHprp0rsRy37kdqiAAAIIIIAAAggggAACCCCAAAIIIIAAAggggAACCCCAAAIIIIDAPhZI/lcE&#10;+xiGqY9f4M477xTXdcXzPGvjv/rVr6TRaEitFv7lU2vhjIm/+93vEkvefnv8Pxa77777Euv+8Ic/&#10;lI997GOyvLycWC4p8+rVq3L27NnYIsEYdtN+bMNkIIAAAggggAACCCCAAAIIIIAAAggggAACCCCA&#10;AAIIIIAAAggggAACCCCAAAIIIIAAAggggAACCCCAAAIIIIAAAggggAACCCCAAAIIIIAAAggggAAC&#10;CCCAAAIIIIAAAggggAACCCCAAAIIIIAAAggggAACCCCAAAIIIIAAAggggAACCCCAwL4QqJXKcrVd&#10;T5zrRrcly+XxxZFL7GwPZSqnHJqN9prGcSt0HBwopxJJS0pode3x/4brVEru8OFs9rudaL/F+Q+Z&#10;Wf7zfyKFd30wOjdSci+gm+v2Mfa6kXS3kH6uev1wPeVfd9obusaHr4HOULrf26jXvTnAdq8jnX7P&#10;TA4dV/21vlgohNJmfbCQYb1rGFazHvOO+i85IsPrf4Z1e0f97KCStpzvkuF830FX1ipvNK5a04cT&#10;j9YODh+yPwOBUqGY2mt3sAYZ93brOZbaGgUQ2N8CwTOEuelO20ziGIGxCETOLSd6/o2loyk1EjxX&#10;63Zjq7f+8PP4Vio7CCCAAAIIIIAAAggggAACOxW48847xXVd8Tz7zyd/9atfSaPRkFptfD9X/t3v&#10;fpc43Ntvvz02/7777ovNCzJ++MMfysc+9jFZXl5OLJeUefXqVTl79mxskWAMu2k/tmEyEEAAAQQQ&#10;QAABBBBAAAEEEEAAAQQQQAABBBBAAAEEEEAAAQQQQAABBBBAAAEEEEAAAQQQQAABBBBAAAEEEEAA&#10;AQQQQAABBBBAAAEEEEAAAQQQQAABBBBAAAEEEEAAAQQQQGAuBDb/jn5rY3ustphM7XB8u6CwKle3&#10;67CHAAIjC/TNOHVuRZQRX2mURou3vk3Ej+uhqsv+f4tSPHTbKNUnWra/9maofbV0KHSc5wOllMgu&#10;Ppc8zM29+wEp/ck7/XiEZQliD6nK4tiGtehW5Vp76B5iaXnda0w01qzWWn7x+j9Yer6R1Oi25W8v&#10;/k4ePHYytsw8ZKwPxbyJG++yO56/vewWHWn58SeTtrYfYzA2elwQG9HchtsznzWMuLpmVY7jBdoZ&#10;4k5W/M9zEtuik36+1TvRZ8hJjIU2JyfQ9NfQtK1SHG9csSX/3pK23Ti37HFEN8w1xtJYlli1lmp7&#10;IilL/OOOEUfW9oyqh9f1XchY29nFs9el5nXp637iiBw/Ju7hylJimWlmBuNJ2zzjM4mUt8SXlOE4&#10;1ZEKoyVEYmxXR/dT5rVt+T7DaKOiNAL5FNCdcLwUlSX+piUus+4nr2Wxszef/ca4FsT2ScZkBMzP&#10;zrbWT6ZnWs2zgGW9kEHc9jyPe8JjK9z9oEjwfZPgOdI3Khy4ZcI90jwCCCCAAAIIIIAAAggggAAC&#10;CCCAAAIIIIAAAggggAACCCCAAAJ7T6Cw96bEjPIqUCqV5K677oodXqvVkrNnz8bmj5rx29/+Vn75&#10;y1/GVisWi/Kud70rNn9lZUXe+c53xuZ7nidPPfVUbH6WjCeffFI6nfh/yPPBD34wSzOUQQABBBBA&#10;AAEEEEAAAQQQQAABBBBAAAEEEEAAAQQQQAABBBBAAAEEEEAAAQQQQAABBBBAAAEEEEAAAQQQQAAB&#10;BBBAAAEEEEAAAQQQQAABBBBAAAEEEEAAAQQQQAABBBBAAAEEEEAAAQQQQAABBBBAAAEEEEAAAQQQ&#10;QAABBBBAAAEEEEAAAQSsArVS2Zo+nNjotIcP2c8ooNxKqKQ2HHWnFcoPDsw6kQJGQqvnGSnRw0rR&#10;iSZOO6VnictXysG4pu1Af7kR0I1161h0rxtJd4qlSJqZ0DHqqZIbKqK729eq9sLX/qjXfahh/6Du&#10;Nc2kyPGisR5FCswgIcv9Z8OyTs5gqLvqUjnh++zwubCrhsdRud+LtKL8eK7T2t5oXkvt6tbagdQy&#10;FJisQKmQfk50B+dSwVgv+9E1dbKjpXUE5l/AvG8EMzLfI+Z/lswgLwLmuWU7//Iy1izjMJ+rzefu&#10;LG1QBgEEEEAAAQQQQAABBBBAIF6gVCrJXVTkracAAEAASURBVHfdFVug1WrJ2bNnY/NHzfjtb38r&#10;v/zlL2OrFf3vZ7/rXe+KzV9ZWZF3vvOdsfme58lTTz0Vm58l48knn5ROx/Jz0JuVP/jBD2ZphjII&#10;IIAAAggggAACCCCAAAIIIIAAAggggAACCCCAAAIIIIAAAggggAACCCCAAAIIIIAAAggggAACCCCA&#10;AAIIIIAAAggggAACCCCAAAIIIIAAAggggAACCCCAAAIIIIAAAgggsFcFzNhRRiy7YNraaxizVyJO&#10;OAaeUYBDBBBIEdDNeqiEqi6Fjkc9cE/9F1L90Cek8uC/lPL9/0RKd8T/XdRR295teb1+OdSEWn5L&#10;6JiDyQqUjt4h7olT4hy/R0rH3i7FQ7eOrcNFp5raVn3Csf5e37gi172NxHH8xyuvybzHHFyL3Iuj&#10;U152a9HEHaS4Zqw3SxueLf7roJwtPu1QrEwxnjXMmD6DZviaLtBK+hxuVq8YcUvTW81WYslNv/7X&#10;M8QxzdYbpWYl0By+dmMGUR3zObaY4dxKipGb5b6T5f4VM925T84U/9iM8Wld1+P//v1ISF1LO7b+&#10;Mjb6evNqaskgBm1B+e+0OdncDDGpPfMzMcduM8tw/ZrN2I51EAvWWM9VddFWNDmtbNw3xjS+5E7J&#10;RWD6AjuKv2mLy5x23cdMTZWcUI7O8LwYqsBBbgQin53x2eZmoAxkqgLa8r6udrheTHXgE+6scOef&#10;SeGu90rhHe+Rwon7pXDk+IR7pHkEEEAAAQQQQAABBBBAAAEEEEAAAQQQQAABBBBAAAEEEEAAAQT2&#10;nkBh702JGeVZ4N57700c3ve+9z3p9fxfYt3ltra2Jl/96lel3+/HtnTPPfdIrZb8D3I+/OEPx9YP&#10;Mp5++mkJ+trJ9uqrr8ozzzwTWzUY2wMPPBCbTwYCCCCAAAIIIIAAAggggAACCCCAAAIIIIAAAggg&#10;gAACCCCAAAIIIIAAAggggAACCCCAAAIIIIAAAggggAACCCCAAAIIIIAAAggggAACCCCAAAIIIIAA&#10;AggggAACCCCAAAIIIIAAAggggAACCCCAAAIIIIAAAggggAACCCCAAAIIIIAAAgggkCZQc8ppRaTR&#10;baeWoUBUQDmVUKL2WsZx1NWsE6pgOWh1PUtqOKlScsMJMzjSvU6410JRlCJkZhiFo2kJ6H5PdHvD&#10;3l2/G0l3CqVImpnQMeuVnFAR3d2+Bsy1QLnhtSJUMcNB3Wumllp0qqllpl1gwVgjbf3vifuPuQZ3&#10;omu/be5TSetFz3cppp/v4xhb178O32ymx3w9Wjs4ju5oYxcCJVVMrd3xP89gU8b5o7uWcyy1NQog&#10;sL8Fguuo8q73S+XPH5bqA/9cag/9pTi3vm1/ozD7iQlo431Smc8tE+t5Mg2bz9Xmc/dkeqVVBBBA&#10;AAEEEEAAAQQQQGB/Cdx7772JE/7e974nvd6N7xcmFkzJXFtbk69+9avS7/djS95zzz1Sq9Vi84OM&#10;D3/4w4n5Tz/9tAR97WR79dVX5ZlnnomtGoztgQceiM0nAwEEEEAAAQQQQAABBBBAAAEEEEAAAQQQ&#10;QAABBBBAAAEEEEAAAQQQQAABBBBAAAEEEEAAAQQQQAABBBBAAAEEEEAAAQQQQAABBBBAAAEEEEAA&#10;AQQQQAABBBBAAAEEEEAAAQT2voAy4gTa/o6+bhsxqPyYVkqpvY/DDBGYoIA24mOp6tIEe5tt09W/&#10;OiPlD/+34v7nHxPn1MNSPPaO2Q6I3scmsOSmxx/MEsdwNwN64eqF1Op93ZdfX3wptVyeC6x5jdTh&#10;Zfk8UhvxC7hGrDdbHc8WY3BQ0IiTGSQPYmXqoN7NmHKD4mI8i2yls5Mq0OqlxwsuFycTLzhL/NF6&#10;x3iGTJ0RBfIm0MwQ27Qy5nNsyUn+2+6B0XrCubXRCcfmtplmiVVrq7cX0rLEPzbXeFWMxgvdXM/H&#10;ABKJJx60meE+FNf1avNaXNZW+rGFQ1v7edhxM8SkNj+TyLht8f2MGICROhkTdHM9UnIn7y7KjV7b&#10;ulmPtE0CAnMvYF57WZ51C9F1NvLMnBXGXEOHYtZnbYJyOREwzqV5j+WaE9X5H8Y414v512AGCCCA&#10;AAIIIIAAAggggAACCCCAAAIIIIAAAggggAACCCCAAAIIIDBGgcIY26IpBFIFTp8+LUXLLykPKr7y&#10;yivyjW98Y3C4469f//rX5fLly4n13/e+9yXmB5kPPvigHDlyJLbcxsaGfOUrXxHPS/9HHsONrK+v&#10;y+OPPy7tdns4ObT/oQ99SFx3Mv8wJNQRBwgggAACCCCAAAIIIIAAAggggAACCCCAAAIIIIAAAggg&#10;gAACCCCAAAIIIIAAAggggAACCCCAAAIIIIAAAggggAACCCCAAAIIIIAAAggggAACCCCAAAIIIIAA&#10;AggggAACCCCAAAIIIIAAAggggAACCCCAAAIIIIAAAggggAACCCCAAAIIILBnBWqlcurcNrqt1DIU&#10;sAi4lXBix3A0j4PSTvrnMdxoq5seK69SykHcu253eNgiRSd8zBECUxTQzXp8bz3jXPVLOoVifPmb&#10;OZ5RT5nX3dC1qr3wWqBGvO7NwWzY1hKj0KJbNVJmf1jLMO8sc5v9TJJHYH6+euhcSK45+VxtnLeb&#10;PWY438cxskvN66L9/yVtlaIry24tqQh5UxAoFdJDXHf7vRsjMeMS286xKYyZLhCYd4Hag38htX/0&#10;z6R66kNSufcfS/HQrfM+JcafUwHdCcdQN59bcjrs2GGptHfw2JpkIIAAAggggAACCCCAAAIIZBU4&#10;ffq0FM3vAw5VfuWVV+Qb3/jGUMrOdr/+9a/L5cuXEyu/733vS8wPMh988EE5cuRIbLmNjQ35yle+&#10;Ip6X/jPX4UbW19fl8ccfl3Y7/G49XOZDH/qQuG4Ofk47PCj2EUAAAQQQQAABBBBAAAEEEEAAAQQQ&#10;QAABBBBAAAEEEEAAAQQQQAABBBBAAAEEEEAAAQQQQAABBBBAAAEEEEAAAQQQQAABBBBAAAEEEEAA&#10;AQQQQAABBBBAAAEEEEAAAQQQQGC6AmacJiNOwOZg2s3QmFSZmD1BbKXe35+V3ot/K/0LL0j/yh/F&#10;jLEQQuMAAUNAN9ZDKYXqUuh4Lx0Ea0bxyHEpve0+ce7z/37s0Tv20vT29VyyxB9c98L3kHGCdfpd&#10;Ob+2mqnJc1dfk3pncmPJNIhdFFrzGqm1xxVTzy2UUvvyfPvYzRYLttu5Udz2nGE+i8Q2TIYp0B64&#10;mhlDx5XSZGLzZrn+6xO8/oemyO4EBVq95L+PXlBKnGL6mjHKEJcyxLZNOrfqGeLnLjhGPO9RBjjn&#10;Zd0Mn1dnEPtzeK7mWtK7ua4Pl9nJvm0ds91HMrQdPBdcboWfsW3VbqsdsiXPLC3LZ+L1U7zNGNXB&#10;bMYVm9gSY1tVF0f3snwfQWd4vhm9I2ogMFsB3QnfOyMx5C3DU/79VFQ4NrO2rcWWumaSMtdQ3Rfd&#10;75vFOJ4HAfMeaVvr52EejHGsAtryvq52uF6MdWA0hgACCCCAAAIIIIAAAggggAACCCCAAAIIIIAA&#10;AggggAACCCCAAAJzLxD+Daa5nw4TyLvA4cOH5aGHHkoc5jPPPCPf/va3pdfrJZazZb788svyxS9+&#10;UZ599llb9lbasWPH5PTp01vHcTvFYlEeeeSRuOzN9HPnzsnXvvY10VonlhtkXrp0Sb785S/L6mr8&#10;P4w6cOCAfPSjHx1U4SsCCCCAAAIIIIAAAggggAACCCCAAAIIIIAAAggggAACCCCAAAIIIIAAAggg&#10;gAACCCCAAAIIIIAAAggggAACCCCAAAIIIIAAAggggAACCCCAAAIIIIAAAggggAACCCCAAAIIIIAA&#10;AggggAACCCCAAAIIIIAAAggggAACCCCAAAIIIIAAAgggsCOBWqmSWq/RaaeWmWSBbr8nl5trcq1d&#10;l77uT7Krsbat3LCt9lqh9s1jKbmiCqOFkWx1vVCbtoOK3+6sN93rhIagSk7omAMEpimgm+ux3WlL&#10;rEy3WIotP8jo9LuD3RtfjetOd7evAd0JrwVirBXhhtKP6l4ztdCiE16PUitMoYBTKInr/5e0tf21&#10;o9efn3XfOhfjXJAZ31NDYzTPW6X8+1AxVGRSB280rqU2fWvtQGoZCkxeILhW07auvhlnuBi+v2vz&#10;HEtriHwEEEAAgekKdMLvk8opT7f/Mfem3Gqoxcg7dyiXAwQQQAABBBBAAAEEEEAAgZ0IHD58WB56&#10;6KHEqs8884x8+9vflp7lZy6JFf3Ml19+Wb74xS/Ks88+m1j02LFjcvr06cQyQWaxWJRHHnkksdy5&#10;c+fka1/7mmitE8sNMi9duiRf/vKXZXV1dZAU+XrgwAH56Ec/GkknAQEEEEAAAQQQQAABBBBAAAEE&#10;EEAAAQQQQAABBBBAAAEEEEAAAQQQQAABBBBAAAEEEEAAAQQQQAABBBBAAAEEEEAAAQQQQAABBBBA&#10;AAEEEEAAAQQQQAABBBBAAAEEEEAAAQT2mYAROyoSv8rn0F4jjGL87f1w5uSOdLMuvcsXpPfGy9K9&#10;8IL0Lvxucp2ltdzyx/Lrfye9/+//lO7f/GvpPv2/i379xbRa5OdYQPuxu/prl/3z3YjhNqExB+fz&#10;8KZqS8OH7CMwFwKLTjgWi23Q9U56HENbvSxp56+/IR0/lmyWLYgz+5uLv89SNJdl1sx7sWWUK+6C&#10;JXX0JNeI9WZrwTPivw6X2Yx5a8YbHJQ342T6Fec9JtHw3Ke5H/zNai8lDl9RFSRLnL+djNvxP+NK&#10;yrkSjC+I98k2nwJtP8ZtP+Vvo1eL448ptpThXaNuWUsC5U6v698XjNi9Bn9w3pbMNcoos5cPs6wJ&#10;gaO5KSNusraUMetkOR6OpbxV3uhrKz1l543mddH+/5K24PM/WF5MKjL1vLS4ycGA0tZ7sa3HQ3Gq&#10;dzMpa4ztyuiGqmx5bmxP7jlxN3OmLgK7EjDigivHzdZcoRAul/E9J1zJPyqF4zZv5vM8FmGahwTz&#10;Hqlsn+08TIQxjlfAj3MU2cb0XBZplwQEEEAAAQQQQAABBBBAAAEEEEAAAQQQQAABBBBAAAEEEEAA&#10;AQQQ2FcCpX01WyabC4GPfOQj8uMf/1iCfxwRt33nO9+RX/ziF/LpT39aTp48KUqpuKKb6devX5dv&#10;fetb8oMf/ED6/X5i2SDz0UcflaLtl3IsNR9++GF5+umnZXV11ZJ7I+mnP/2pvPHGG/LJT35yc7y2&#10;gr1eT4JyTzzxhNTr4X9gaJb/xCc+IQsL4/nHQmbbHCOAAAIIIIAAAggggAACCCCAAAIIIIAAAggg&#10;gAACCCCAAAIIIIAAAggggAACCCCAAAIIIIAAAggggAACCCCAAAIIIIAAAggggAACCCCAAAIIIIAA&#10;AggggAACCCCAAAIIIIAAAggggAACCCCAAAIIIIAAAggggAACCCCAAAIIIIAAAggggMD+EVhwyqmT&#10;bXTbqWUmUaCv+/Ls6gvyd5fOS7ff2+yiIEqWyzU5UFmUg+XF0Ndy0ZnEMHbcpnIq4br+HHSvK6p4&#10;I1Sk9lqhfOUa5UO59oNWt2PPGEqtFN2hoxntmuO8aTCj0dDtPhfoN9fjBfxr1NycQnp4V8+op0rG&#10;etT1tpqNXPvmWrFVMttOvdNMLbjgVlPLzKJAzZ+7106O4dnotmTJrc1ieGPpUznGGmyuh2PpZYeN&#10;+LFUQ1uGcz1UfhcHq42rqbWP1g6mlqHA5AVKhUJqJ4PnNFUohssaa2M4kyMEEEAAgVkL6E74XV9l&#10;+P7ArMec1L/5Tm0+dyfVJQ8BBBBAAAEEEEAAAQQQQCC7wEc+8hH58Y9/LFrr2Erf+c535Be/+IV8&#10;+tOflpMnT4pSKrZskHH9+nX51re+JT/4wQ+k3+8nlg0yH330USkWje9HxtR6+OGH5emnn5bV1dWY&#10;EiI//elP5Y033pBPfvKTm+O1Fez531MPyj3xxBNSryf/bOMTn/iELCws2JohDQEEEEAAAQQQQAAB&#10;BBBAAAEEEEAAAQQQQAABBBBAAAEEEEAAAQQQQAABBBBAAAEEEEAAAQQQQAABBBBAAAEEEEAAAQQQ&#10;QAABBBBAAAEEEEAAAQQQQAABBBBAAAEEEEAAAQT2kUAkDoAXjhOwSdEOx6BS5dnEm/L+7v+Wzt+f&#10;3fp01OJBqf3V/7R1PM0dbYszVl2a5hDoawwCut2Q1r/9a9EtP27czdhdxdP/tZROnBpD68lN6OZa&#10;qIDi/Al5cDAfAksZ4g/WvfA9ZJwze+HqayM1d84vf98tb5NFZzb3sZEGaxRe8xpGSvQwy+cRrRVN&#10;cTPEcjVjY0ZaCWJlekNxCG/GyjTjEW3W22WszEjf+yShORR/NG7Kk46hvOjH8Gw1r8d1v5kerAHl&#10;qhE7NbEGmXkRaGaIFV4tGbFQxzD4xSz3lk443vag23pM+iA/+Lowh/eA4fHvdj/TGt+Pxk2WzZjs&#10;Q/f0McUB1T1L3PMdxn/PFIO2eiA1LsFujUet72aI05t63/Vjumr//q2GP5fedpzqUcc0XN727ruj&#10;dxfLta0n+Jw4PAf2EZimgDbvn1njbwZrQegaHnqWHmUCtjU0aNcfR+OpvxY/kIsEMTWD/0pv/3Mp&#10;HT85SuuUnaaA+bxv+2ynOR76yoWAtjw3qP4O14tczIhBIIAAAggggAACCCCAAAIIIIAAAggggAAC&#10;CCCAAAIIIIAAAggggEBeBPzfYGJDYLoCJ06ckEceeUSefPLJxI5ffvll+fznPy8HDx6U97znPfL2&#10;t79dVlZWZHFxUdbX1+WPf/zj5n8XLlyQ8+fPS6tl/2Vzs5MHHnhAHnzwQTM59rhSqchnP/tZeeyx&#10;x6TXi/+lnRdffFHOnDkjp06dkrvuukve+ta3bv4Cc7fblWAuZ8+elStXrsT2M8i499575f3vf//g&#10;kK8IIIAAAggggAACCCCAAAIIIIAAAggggAACCCCAAAIIIIAAAggggAACCCCAAAIIIIAAAggggAAC&#10;CCCAAAIIIIAAAggggAACCCCAAAIIIIAAAggggAACCCCAAAIIIIAAAggggAACCCCAAAIIIIAAAggg&#10;gAACCCCAAAIIIIAAAggggAACCCCAwI4FaqVyat1GJ1ssuNSGRizwN3/49/K7qxdCtfqi5Vp7Y/O/&#10;l+WNUF4wlwOVRTlYXtz8eqi6JEvFiiw4lc3YcaHCUzhQbtRW+5aquLjZu+60Q6NQ/jhH3Vo9L7VK&#10;peSmlpl0Afe+D4lz93tFdztS9D/DpNh/kx4L7SOgG+uxCLrfjeQppaRUKEq3Hx+zsmPUU8Z1p7s3&#10;rlWttUgnfN0qd/Rrf3iQdS99jV7cwfoy3Mek9hecsr+e1xOb3/DXyiW3llgm15mRcyG89s907D3j&#10;fC9OJ5RxcB1cbF5PnfrR2oHUMhSYvECpkH5ebK2P5jlknmOTHy49IIAAAgiMIGC+k4rx3DJCU7ko&#10;ar5T6wzPybkYOINAAAEEEEAAAQQQQAABBOZM4MSJE/LII4/Ik08+mTjyl19+WT7/+c/LwYMH5T3v&#10;eY+8/e1vl5WVFVlcXJT19XX54x//uPnfhQsX5Pz589Jqpf+8I+jwgQcekAcffDCx7+HMSqUin/3s&#10;Z+Wxxx5L/Bnliy++KGfOnJFTp07JXXfdJW9961s3f8bc7XYlmMvZs2flypUrw01b9++99155//vf&#10;b80jEQEEEEAAAQQQQAABBBBAAAEEEEAAAQQQQAABBBBAAAEEEEAAAQQQQAABBBBAAAEEEEAAAQQQ&#10;QAABBBBAAAEEEEAAAQQQQAABBBBAAAEEEEAAAQQQQAABBBBAAAEEEEAAAQT2mYARnyqIY2du2muG&#10;k8ozitfkhOPdRWIahEc52aNmNK6V8mMUss2ZgH/+642rIkHstptbvxkfQ25QZrdfN+NVGLGTlB/X&#10;kg2BeRNYdKupQ66b95DUGtkKBO3+cSP97/EOt9bXffnNxd/LQ289OZyc+33PXy9avU7iOB0/ltu4&#10;4sK6GeLCeSnjkWJwz95+pgjixG5uRozczbScxrG8MeD8/n87B7GCl5yqvJkS83G905TD1eX8QjKy&#10;WIHmzRi3sQX8jHGtO8N9BLF5q36ssqT+g/i8LX98Zv8b/vn2/7N3fzGSHHeC3yOqKrOquqt7Zsjh&#10;DP+JovhHPFHc1ZFayX/37gjoDpYlL6SHfdBZLwIMSAasexCgB2Ne9CJQehFg+N2ALBh+sGDg9nA4&#10;nLSQZXux0N2J5Ik6r0RS5GmXQ3H+smf6T/3NynBEzVR1ZmRURdafzK7q/qbQ2xmR8feTmZGZvSR/&#10;vs3EED/LW2DH83RgDKz3VFNE6nrHb8z69Xm8rjvqz5XlaifHGF19XOvo93rP9kjzgqdE+YfDauDt&#10;tG/FpHZWMDH+EudO6nskec6cdXJkKvvbV49X6ljP826y7nhv7LXnbYbyCKy9gLLjwtfy3S9SP/9S&#10;9+yMOPWzECq7D4nac/+JXrf12lLT96v5fX9djW++pxfweFK9cunJyT47ayhgfXPJDY/luobCmzkk&#10;vVbYm8zznmBXIo0AAggggAACCCCAAAIIIIAAAggggAACCCCAAAIIIIAAAggggAACCFgCNStNEoFS&#10;BL761a+KV199VVy9etXb397envjJT34y+vEW9hR45plnxLe+9S1PqezhZ599Vpgx//CHP8wetHJe&#10;f/11YX4W2YIgEF//+tcXqUodBBBAAAEEEEAAAQQQQAABBBBAAAEEEEAAAQQQQAABBBBAAAEEEEAA&#10;AQQQQAABBBBAAAEEEEAAAQQQQAABBBBAAAEEEEAAAQQQQAABBBBAAAEEEEAAAQQQQAABBBBAAAEE&#10;EEAAAQQQQAABBBBAAAEEEEAAAQQQQAABBBBAAAEEEEAAAQQQQCAj0KyFmTw7ox317KzC0384vC3e&#10;3nt/rn7MONuHPWHqJrearIrz9e37Py1xvmH2W2I33BK1SjVZdLX7YSPbXl9bNlr38vvd9PGwnk7n&#10;SHWjvrdUoxZ4yxRdQNabwvyYrVbToTKjqOguaR+BqQKqczD1mBi6r82gUhNRPJxaL1ZKxCoWFVm5&#10;V8ZaW9X4Xh2Y9VSl2pGutSJVYnbicNCZXUAfbYX37j9vwZILbNUc66Q1hnZkrZXW8bVP1qy1feBf&#10;t8uak7Kud1kt8JmYmNRe71AMYve9Ni5mnt0PNnbGSX6foEBtvK7NGMNkfaymw2Hb19iMJjiEAAII&#10;IHACAsp6L5GB9d5yAmNapkv7vVrZ39zLNE5dBBBAAAEEEEAAAQQQQACBlMBXv/pV8eqrr4qrV6+m&#10;8l2Jvb098ZOf/GT04zo+T94zzzwjvvWtb81TZVT22WefFWbMP/zhD711X3/9dWF+FtmCIBBf//rX&#10;F6lKHQQQQAABBBBAAAEEEEAAAQQQQAABBBBAAAEEEEAAAQQQQAABBBBAAAEEEEAAAQQQQAABBBBA&#10;AAEEEEAAAQQQQAABBBBAAAEEEEAAAQQQQAABBBBAAAEEEEAAAQQQQAABBBA4hQKZOACjGFbWRHvt&#10;VIY8oXhT0o61NI67lRpdOQnVPcx21Lwf/y97hJw1FZAm9pGOISkS5zNuz4ght6J5xI44dbJJPKwV&#10;8dJMiQIm1mqjGorucHrsu76OB9cfDkRYXW3M0rfuzBdLdszy272r4u9fekq0gvWMnTgeZ/L3fj/9&#10;HE4eG++f07FvV7WFVqw3V7vmvM7c7Bi1+hoYbY54PXKBOLkz+z4jB7tj0xnzNfdnkVsrR5zTw74/&#10;lmmRY6TtxQU6OWKFN1a8to9Ha9bojudd/3DQFQ0rLq/J822twB+j1tfGJh83sY99m2uNl5l13fMc&#10;8HVy/7hyrWU5nkN28+ZdZK9/ZGdn0g9vXcjknXRGmOecWLF9nWM290Py291zDznbcGTaMbYX/m6x&#10;7lfTleIZ4RAna+MFrL+rySDn+5gVs1vF8UIU1YuPiep/+eeZuirS7+M6tn1yk2f8mZi0WLf90fmP&#10;h+lh2c/i9FFSZ0RA6b/DZDb7WskUIAMBBBBAAAEEEEAAAQQQQAABBBBAAAEEEEAAAQQQQAABBBBA&#10;AAEEEPAL6H/Dig2B8gXCMBTf/va3xe7ubmmdX758WVy5ckXU6/WF+vzyl78sXnzxxYXq5qnUbDbF&#10;d77zHfGRj3wkT3HKIIAAAggggAACCCCAAAIIIIAAAggggAACCCCAAAIIIIAAAggggAACCCCAAAII&#10;IIAAAggggAACCCCAAAIIIIAAAggggAACCCCAAAIIIIAAAggggAACCCCAAAIIIIAAAggggAACCCCA&#10;AAIIIIAAAggggAACCCCAAAIIIIAAAggggAACCCCAAAJegYqsiEY1nFluEA9FfxjNLLPqg+/c+WBl&#10;TUZqKG5198Xv7n4gfnnjbfGXf/fvxY/f/ivxv/x/PxH/+5s/F//q978Uv/jgN+K3H74nrh19uLK5&#10;yqCRmYPqdyZ5qt+d7JsdV/lUASuhlBK94cDKTSfDak2Yc8yGAALHAqp9cJyw96asdWGlZpfMpJPr&#10;pKwF6ePRvXtVDdL3vSkkw+xaka48O3VorSWu0i3HeuQqV3bedo5xHTnMyh7nMv3JIP2MVVFvmeZW&#10;Wze2nu05rvNVDOBae8/bzEPNczy/vErlFKhVqt6OIv2uaDZpX0NT1lRvgxRAAAEEEChHwFqnZbBY&#10;fPdyBuvvxX6vjhPf3/7alEAAAQQQQAABBBBAAAEEEJhHIAxD8e1vf1vs7u7OU22pspcvXxZXrlwR&#10;9fpi369f/vKXxYsvvrjUGGZVbjab4jvf+Y74yEc+MqsYxxBAAAEEEEAAAQQQQAABBBBAAAEEEEAA&#10;AQQQQAABBBBAAAEEEEAAAQQQQAABBBBAAAEEEEAAAQQQQAABBBBAAAEEEEAAAQQQQAABBBBAAAEE&#10;EEAAAQQQQAABBBBAAAEEEEDgLAnYcQCivlAqTgkkY9uNDtSbqeNlJexYS0LHNLDHWtZYRMeKM1YL&#10;hdQ/bJsnIJs7qUEr+9ymjq4m4YpTZ49jNT3RCgLFC7RyxDnME8tw3pG+vff+vFVG5WP9jPv3N95d&#10;qO5JVdrvt71d74Zb3jJ5CwR2rDdHxWRcTMdh/UycFivTESfRfhdxNUheRqCr39l8W6Pgd5NW4L/u&#10;DgfHMZJ94+X4egl0TvAaawX+7w3XtZUntmyeGLXrdSZWOxoTR9y3DazYcaPy1fS6rjzxyn19TI7f&#10;j6U8SZsd+xmSOuhOXO/ccR9I5G7V6mInx7WVqFLKbp5z0rdj+7pGZq/5LltXPU9e5vuo2fLUcB+W&#10;Ju5sPf3cUD2eEW4tcjdZQNnPT/venDY5OzZznvt+WluOfHfM+sViqziaJ2vVAq7nbN5radVjob31&#10;EnB8r8v7cdvXa6CMBgEEEEAAAQQQQAABBBBAAAEEEEAAAQQQQAABBBBAAAEEEEAAAQQ2TaCyaQNm&#10;vKdH4MknnxSvvPKKuHjxYuGT+uxnPyt+8IMfiAceeGDhvqSU4sqVK+Jzn/vcwm1Mq3ju3Dnx3e9+&#10;V7zwwgvTipCPAAIIIIAAAggggAACCCCAAAIIIIAAAggggAACCCCAAAIIIIAAAggggAACCCCAAAII&#10;IIAAAggggAACCCCAAAIIIIAAAggggAACCCCAAAIIIIAAAggggAACCCCAAAIIIIAAAggggAACCCCA&#10;AAIIIIAAAggggAACCCCAAAIIIIAAAggggAACCCwksB3UvfXaUddbZpUFrh19uMrmprZ10O+I9w5u&#10;ijdu/V78P+//B/EX7/4b8b/+zV+Kn199Q/SHg6n18hyQYSNTTA16kzw1SJu6yk8KO3a6w74jN53V&#10;qIbpDFIIICDizsFUBTWMnMeCatWZn8zsJ+vW0veeiu7dr6p/vAaM68ogu1aMj/l+m3VqELvHPK7b&#10;0GOpVvzjH5cv8/dWnudPYt0sc2wr66tmPWMH/rV7ZX37Gkpes6ZsNfDVWMnx6+073nYub533lqFA&#10;OQJBjvVjEA/vDaZaSw1q2pqaKkQCAQQQQOBEBFTffI+qVN8yx7tZqsKaJTLf1Pq9S6n0HNdsyAwH&#10;AQQQQAABBBBAAAEEENhogSeffFK88sor4uLFi4XP47Of/az4wQ9+IB544IGF+5JSiitXrojPfe5z&#10;C7cxreK5c+fEd7/7XfHCCy9MK0I+AggggAACCCCAAAIIIIAAAggggAACCCCAAAIIIIAAAggggAAC&#10;CCCAAAIIIIAAAggggAACCCCAAAIIIIAAAggggAACCCCAAAIIIIAAAggggAACCCCAAAIIIIAAAggg&#10;gAACCJxBgcx/R98Y2DGZep2UjAybqXRpCSvu1qjfE4q3pLqH6Wk3W+k0qY0RkNa5i9v7hY9dOeLU&#10;yeZO4f3SAQJFCLRyPBMO+u2Vdn3taE/cXaLN3+69Jw51nNhN2fZzzHW3vrWy6YQ54gX2fLF07Wf2&#10;/ViZmXcMM2q77Mpmcrob6vrOgZ5+I8e5XEZpJ9f9vzn32jIWp7FuJ8rGtrXnWVRM6pYj3rbdt2sd&#10;P7LicNt1THp7ifi8rvY2LS+opON5usbvikEsrTigwo4162ooR55yrWV2Xzna+SBHDNpHmhdytFR+&#10;kXDBc5IZqb3mj5+9mYLzZahO+tvX/n6ap7XM3xJ6q31HnGcslEWgKAFl/U0tb/xNacdmHsdhXtVA&#10;R7FBrcZyvMtZNUiWJeBYw2WtnLjuZU2RfhYTUPZaYZqJo8UaoxYCCCCAAAIIIIAAAggggAACCCCA&#10;AAIIIIAAAggggAACCCCAAAIIIJAQqCT22UWgdIHHH39cfO973xPPP/98IX2HYSi+9rWviStXrohW&#10;a/l/ETQIAvHNb35TfOMb3xDVanUlY7506ZL4/ve/L55++umVtEcjCCCAAAIIIIAAAggggAACCCCA&#10;AAIIIIAAAggggAACCCCAAAIIIIAAAggggAACCCCAAAIIIIAAAggggAACCCCAAAIIIIAAAggggAAC&#10;CCCAAAIIIIAAAggggAACCCCAAAIIIIAAAggggAACCCCAAAIIIIAAAggggAACCCCAAAIIIIAAAggg&#10;gEBSYKtWTyad+0eDnjO/iMwoHorbnYMims7VZiyUeGvvffEv/+O/E8M4zlXHVUgGWVfV706KJvdN&#10;pgwbk2N5drpR31usUQu9ZSiAwFkTUNb6IuvbovrwU6L62MdF9eLjTo6gUnPmJzMHcTRJylow2R/t&#10;RIPRLzU4XgMmBea89yf19M5hYk1J5if3W8F8a0uybtH72zX/2I5cZkUPbIXty8Bah4f3roUVdrF4&#10;U8Pja3bUyIpisfoGdL19x1dEXN467y1DgXIEahV/jF7z7jba7GvIvsbKGTK9IIAAAgjkEFCOb/zM&#10;e0uOdtapSPYbXAnhmOc6jZmxIIAAAggggAACCCCAAAKbLvD444+L733ve+L5558vZCphGIqvfe1r&#10;4sqVK6LVai3dRxAE4pvf/Kb4xje+Iar23zMXbP3SpUvi+9//vnj66acXbIFqCCCAAAIIIIAAAggg&#10;gAACCCCAAAIIIIAAAggggAACCCCAAAIIIIAAAggggAACCCCAAAIIIIAAAggggAACCCCAAAIIIIAA&#10;AggggAACCCCAAAIIIIAAAggggAACCCCAAAIIIHBqBVzxo/rHMQFHsQOUFSuvvnUiHNn/5r8QKjoe&#10;a5mDUp3DVHeysZNKk9gcAdlMnzvVLj5GZdzezwDJ5vL/bdNMo2QgUILATtD09nI46HjLzFPgrb2r&#10;8xTPlI2VEq/ffCeTv64ZB/22d2i74eqezfUccTH7ibiYzsFV07Ey1Tg+oh33UcfUlDni0Dn7OOOZ&#10;vTWIF9zKc//3V3v/n/HTXur0OwN/TOpmQTGpF322HNprjENsnePnOoa78qwgx3//vu+K8WnFQFb3&#10;YyAvO0BnO9Ifn9Tu91pnz87KpB9e0xi0Jh6r1P+btfXHz9FZhez7McdzYlZz42OZGNvW99O4XK7f&#10;9fR7o+IZkYuNQhsmYK+PQT3fBKx3YjW8H4c5X21vKXds0Jxj87ZOgVULOJ+P9jq/6k5pbzMErLXC&#10;DFqueL3YDAhGiQACCCCAAAIIIIAAAggggAACCCCAAAIIIIAAAggggAACCCCAAAKrFqitukHaQ2Be&#10;gYceeki88sor4rXXXhM/+tGPxLvvvjtvE5ny586dE1/4whfE5z//ebG7u5s5vmyGafepp54SP/7x&#10;j8Uvf/lLEcfWv4ibo4NHH31UfOlLXxIvv/yyCMMwRw2KIIAAAggggAACCCCAAAIIIIAAAggggAAC&#10;CCCAAAIIIIAAAggggAACCCCAAAIIIIAAAggggAACCCCAAAIIIIAAAggggAACCCCAAAIIIIAAAggg&#10;gAACCCCAAAIIIIAAAggggAACCCCAAAIIIIAAAggggAACCCCAAAIIIIAAAggggAACCCCAwDoI9F/7&#10;10L1OkJEfaH0T+2pvy9qH31hHYbmHMNWre7MT2a2o14yWej+jfYdofT/Tnq72bkr3ty7Kp5/8ImF&#10;hiLDRrZevzvJU4PjfZMpA/95mFTWO119bfm2Zo1YeD4jjp9BAVkRoqpDtg6j0eRrH/sj0fzTP58J&#10;EZrynm0Q32vPFJNB+t4zzwKzqcQaMMrQ/2fee39cz/w+HOhnjWdrhU1PiZM7vJVj3Svz+VOIhL0O&#10;K/2E09eDtPML6Xx2oyoepgrIHNd5qsICiSP97DuK0s8/VzOXmudd2eSdgECtUvX2Gqn715J1DanE&#10;uuhthAIIIIAAAqUKqEH2G3+Z99JSBz+lM9c3uHn/duVPaYJsBBBAAAEEEEAAAQQQQACBBQQeeugh&#10;8corr4jXXntN/OhHPxLvvvvuAq2kq5w7d0584QtfEJ///OfF7u5u+uAKUqbdp556Svz4xz8Wv/zl&#10;L0Ucx3O3+uijj4ovfelL4uWXXxZhmP7/C83dGBUQQAABBBBAAAEEEEAAAQQQQAABBBBAAAEEEEAA&#10;AQQQQAABBBBAAAEEEEAAAQQQQAABBBBAAAEEEEAAAQQQQAABBBBAAAEEEEAAAQQQQAABBBBAAAEE&#10;EEAAAQQQQAABBBBA4FQKuOIAmPh1cjxbE+/Q2uRJxZxyxZMa+GPlWcNfTbJzmG6n2UqnSW2MgGzu&#10;pMYadw5S6SISyu6jviVkjjhMRYyFNhFYViBPHMJDR3zERfuNdGy7d+9eW7T6pJ6JA/viQ0+LPOOf&#10;VDqhnbv9trfn3XDLWyZvgTxxMfvDwezmakH6eHSvfCYmUeCIqZuuSWqKQNd3DnS9RrXY/zZ1nvsn&#10;TzzTKVMk+4QFujnihDcKinma59o6cDxbTCxS37Z9xtedqvTH/kzGPh57ZmLJ3o+3PD6+8O/7z4dJ&#10;/UpNvxfrmM5zbCb+7EGO2MkPNy/M0Wq5Rc2ztzdjXY9ULGIda7giJ1/q2QHa92OOuPLZRrI5yvr2&#10;tb+fsjWm50j9vqKShx1/b0geZh+BTRMYxYfX92tys2PIJ4+l9u21bxyHOVVo8YTqu/6+x7v44qIF&#10;13Q8E6T9jVXwEGh+TQX0u4DS73MyuUYQn31NTxbDQgABBBBAAAEEEEAAAQQQQAABBBBAAAEEEEAA&#10;AQQQQAABBBBAYLMEaps1XEZ7mgVeeukl8eKLL4rf/OY34le/+pV44403xFtvvSWiKPJOu6L/Ybyn&#10;nnpKfOITnxCf/OQnxac//WkRhsX+ixXPPfecuHLlirh165b46U9/Kn72s5+JGzduzBzrzs6O+NjH&#10;Pia++MUvis985jPCjJsNAQQQQAABBBBAAAEEEEAAAQQQQAABBBBAAAEEEEAAAQQQQAABBBBAAAEE&#10;EEAAAQQQQAABBBBAAAEEEEAAAQQQQAABBBBAAAEEEEAAAQQQQAABBBBAAAEEEEAAAQQQQAABBBBA&#10;AAEEEEAAAQQQQAABBBBAAAEEEEAAAQQQQAABBBBAAAEENktg8Dd/LUS/Mxl05fzDQnz0hUl63Xa2&#10;anXvkNqDrrfMqgpcP9pbVVNLt/O3+9fF8w8+sVg7QSNTTyUd+7308bCZTntS3WjgKSFEo1Zs3D7v&#10;ACiAwBoKbH/hG6NRqX5XxO19IWuBd5RBxR/itT9MxNe07z19vyql9LMhu5bKMLtWeAd0v8Choz27&#10;biuYb22x6xeZ3nask3Z/R8l10z64AWkZONbhQV8I+xo5ibkkr1nTf9V/nS87zGtt/zP+gfqOCEsY&#10;y7JzOSv1a5Wqd6pRPByVkTnWSm9jFEAAAQROQEDpd7Xh7T/o53MgzLNb6ue0bGwLmWMNPIHhrqRL&#10;Zd5H7C3w/23ArrJOaen4pk59g6/TYBkLAggggAACCCCAAAIIIHAKBV566SXx4osvit/85jfiV7/6&#10;lXjjjTfEW2+9JaIo8f8/mTLvSqUinnrqKfGJT3xCfPKTnxSf/vSnRRg6/r4+pf4i2c8995y4cuWK&#10;uHXrlvjpT38qfvazn4kbN27MbGpnZ0d87GMfE1/84hfFZz7zGWHGzYYAAggggAACCCCAAAIIIIAA&#10;AggggAACCCCAAAIIIIAAAggggAACCCCAAAIIIIAAAggggAACCCCAAAIIIIAAAggggAACCCCAAAII&#10;IIAAAggggAACCCCAAAIIIIAAAggggAACCEwVcMVoGhzHr1P9dqaqrJ9MzCkTq8HeVOSIbWAXKiCt&#10;ugepVmWzlUqT2BwB+9ypzuEonpuUsrBJxJ309VPZ2i2sLxouXkDFsRBmLdJxVYq8boqfyWI9tBzx&#10;WOyWDhKxc+1j86Z/r+O39mP/f1PY126s4za+fvMd8aePrW8c3/Ec9h3P4vGx8e+dcGu8u/TvueNi&#10;Ono08Td1ZMzjbRzb1o77uOHxiI4nWP5eN8c7UD1HHNRlRt7U72Y1WRGR0uvglK0d9cRQxxGsnuJY&#10;W1OmvvHZ7RzXWLOafT9fxcRbrm8Uq+HDwXFc9vGhQ3uNGR9I/M4TozZR/NTtVvQ7rlnnBzOepUPz&#10;bmNvVvxWNfTHLLebcKUz7Vj9uOrYedfad+ysTHo32BJbtfWNgRfqc9LzmPb18Zlx4O3v5Rz3cAbK&#10;zjAxhe37qrHEt6/1twTVy/69wR4CaQQ2ScAVf1PmXXvseMvDe3GYVzb//vHf+iZt5njeTsqy4xUY&#10;vvu6UO19Mfpbpf7+qVx8XFSf/GNvPWeBaiAqH/0jIcyzQcd1Nc9LWd92FiXzDApUdSz36HiNkPfj&#10;tp9BCaaMAAIIIIAAAggggAACCCCAAAIIIIAAAggggAACCCCAAAIIIIAAAisUqK2wLZpCYGkB8y9o&#10;Pf/886Ofr3zlK6LX64mbN2+Kg4ODyU+j0RDdble0Wq3Jz+XLl4XJP4nt4sWLwozV/PT7fXH79u3R&#10;mG/dujUa54MPPijM+MxPs3ky/4LuSbjQJwIIIIAAAggggAACCCCAAAIIIIAAAggggAACCCCAAAII&#10;IIAAAggggAACCCCAAAIIIIAAAggggAACCCCAAAIIIIAAAggggAACCCCAAAIIIIAAAggggAACCCCA&#10;AAIIIIAAAggggAACCCCAAAIIIIAAAggggAACCCCAAAIIIIAAAggggAACp1VABqFQ/c7x9KL+8f4a&#10;7m0F/lhvR1GvtJFfa++V1pevo4NB4jz6ClvHZaUiRC0UInH+Vf/YUQ26qRoyrKfSvkQ30e60svWq&#10;7p8NAQScAjJsiKr+ybOFVX+I10EcTZqStWCyP9kZDvSzIX3fm2NmHItuhznWqNYS7S86rrz1tmr+&#10;da9trZV5216bco45Kv1MlaJ18kMcHl+zo8FU/Nf5soO+3r7jbeLy1nlvGQqUJ1CrVL2dRfHwXhl7&#10;rYz0uhfHYvRO5G2FAggggMDJCcT7t8X+//mD1AB2/ux/EMFjz6byTlNCDY6/TcfzMn/L2OTN9V7t&#10;ev/e5DkydgQQQAABBBBAAAEEEEBg3QWklOL5558f/XzlK18RvV5P3Lx5UxwcHEx+Go2G6Ha7otVq&#10;TX4uX74sTP5JbBcvXhRmrOan3++L27dvj8Z869at0TgffPBBYcZnfprN5kkMkT4RQAABBBBAAAEE&#10;EEAAAQQQQAABBBBAAAEEEEAAAQQQQAABBBBAAAEEEEAAAQQQQAABBBBAAAEEEEAAAQQQQAABBBBA&#10;AAEEEEAAAQQQQAABBBBAAAEEEEAAAQQQQAABBBBAYFMFgmyMpuR/R1/1HHHywq2Tma0rZoEjtkEp&#10;g+scprqRjZ1UmsTmCMimde5ULFT3SMhmcTG8VPsgBVRkX6mOSBQiEN96T3T+xf+s25ZC6DXVxPxs&#10;/JP/TlQfeKSQ/tat0Vbg/2/i5olnmHdeb+297y36YGNX9OOBOEjG7HXUenPvqnjxoadFK/TPwVG9&#10;lKyhjrF25ImVWNH/3eVtRzzCRQcYVh1xLq3G+naMQeu4DsKZztFxMkdbIl6uSUvHe8i9gvxfn0B3&#10;bDqjYMPEKy54a+n3wju99HuR3eWhvobP1bftbNJrLtDVMU19W1HX2CLPFrMuJWP2usbe0OtbntiX&#10;rrqnKc/EP55lNdTvwyb+Z9JK2s8G33MgL5iOJ5raXLGWUwWyiWsdf5z5R9Y8Bm2YI1ZvX8ekbogZ&#10;67ptZ9tm6fw53ez6nvl+8rcyKSHtdy7Pu9qkIjsIbIpA1M+O1PW3rGwpHVc5HZtZjeMwO8oukqUc&#10;3xS8iy8iOb1O9Dd/JdSHfzgu8PSnRfXJPz5Oz7FX2XlAhP/wn6ZqVKrpayR1kMSZEuhfelpIvUYo&#10;s27od4ho96ETnX/jxu/Ezu/+Wij9/Wl+Yv33gL0/+q9GYzvRgdE5AggggAACCCCAAAIIIIAAAggg&#10;gAACCCCAAAIIIIAAAggggAACCMwlUJurNIURKFmgXq+Lxx9/vOReF+8uDEPxyCOPjH4Wb4WaCCCA&#10;AAIIIIAAAggggAACCCCAAAIIIIAAAggggAACCCCAAAIIIIAAAggggAACCCCAAAIIIIAAAggggAAC&#10;CCCAAAIIIIAAAggggAACCCCAAAIIIIAAAggggAACCCCAAAIIIIAAAggggAACCCCAAAIIIIAAAggg&#10;gAACCCCAAAIIIIAAAgggsNYCtTA1PBX1Uul1S2zV6t4htQflzeHG0R3veD77yHMiVkrc6R6Kvd6h&#10;uKt/Ryr21pu3QCfqz1slVV4GdaESbahBd3RcxUMhhpFVtpFK+xKdoX9sDeta9LXJcQQQcAsEFX+I&#10;18FQ39fjzXHvmbVgvAaMiwlZEdJRdnLcs3PY73hKCLEdNL1lTqpAtVIV9WogesPB1CH040hEes2s&#10;6bIbuQXpd4LRHAb+9buMuSptm9xk1X+dJ8svsn+9veet9vDWBW8ZCpQnUJP+e29g3mvM5rqGzHVW&#10;cdwH92rwfxFAAIG1EHB9sy/zjrYWk/IMIvmdOi4qc/xtYFx2HX/LMPtNrfr3vsHXcbyMCQEEEEAA&#10;AQQQQAABBBA4CwL1el08/vjjGzPVMAzFI488MvrZmEEzUAQQQAABBBBAAAEEEEAAAQQQQAABBBBA&#10;AAEEEEAAAQQQQAABBBBAAAEEEEAAAQQQQAABBBBAAAEEEEAAAQQQQAABBBBAAAEEEEAAAQQQQAAB&#10;BBBAAAEEEEAAAQQQQAABBBBYWwHZ2BbV5/8LIQP939M3P2FdVC5cPh6vIwaVrJ9MzClXzAIVTY8t&#10;dTyJ1e6N4ikkYv+NWm+2VtsJrZUmIJs7mb5U50CIAs9p7YnnhWi0hOnH/FQuPJwZAxmbI6AmcVSV&#10;EDoWqIkFKDc1pt0C7Duh/5mQJ55hnq7b2vb9w1veos9deFwE1ar4v6/+emZZE2/2tZvviH/w2Asz&#10;y53kwYNB29v9brglpJTecnkLhDniYvZjz/O3FqS6G8ciOr5f7h827x5sCwn08sQLrhYfn29HxyK9&#10;o2M2z9oO9Pvkufr2rCIcW0OBPPGyGwVdYybWtYlRGalEDF7LyIxvqGNUmpizZju6H4/bKpZKrnPs&#10;3NRAC04EJqanZxkf6JjmyRi9dixZZcU8X3TIyo4V7Io36mn8WtsfZ/7h5nrHoA1zzNvETp652bGn&#10;7W/WmZWnHOweZQ7IZb6TrL8lqJ4/5nVmAGQgsMYCmXddPVYZ1PONWH+/pLZxHOZU5uKJTMx601Te&#10;sS3e7dmqaX8D2c+4s6XBbAsUaL/wjwtsff6mK/o9vDrQz3Tzozf91zG9+FlrmsljQwABBBBAAAEE&#10;EEAAAQQQQAABBBBAAAEEEEAAAQQQQAABBBBAAIG1FtD/dCkbAggggAACCCCAAAIIIIAAAggggAAC&#10;CCCAAAIIIIAAAggggAACCCCAAAIIIIAAAggggAACCCCAAAIIIIAAAggggAACCCCAAAIIIIAAAggg&#10;gAACCCCAAAIIIIAAAggggAACCCCAAAIIIIAAAggggAACCCCAAAIIIIAAAggggAACCCCAAAIIIIAA&#10;AgjkFZC1ulDJwoN+MrV2+1t6vL6tHXV9RVZy/KDfFu2oN7OtipDiUw89JWqV6qScUkocDjpir3s4&#10;+rnTOxR3ekd6/0B0osX9e8OBiHXbFSknfc2zI8OGUJ2DSRXVv+c4/j05oHdM2Xm2bo55NWvhPE1S&#10;FgEEpggEVX+I134cTWpL170XDYR978973086uL+zr9c537YTNn1FTvS4eQaZtXbWdjToinP17VlF&#10;1vaY61pQOdbvUiY0HKa7qR4/V9MHVpPqDyPxoX4++7bLW+d9RTheokCQeN+a1m0U37uWpKusPu/C&#10;tSZOa4x8BBBA4AQElH5Py2y1IJN1qjIG2e9uGWz296Pr3dp+/z5V55DJIIAAAggggAACCCCAAAII&#10;IIAAAggggAACCCCAAAIIIIAAAggggAACCCCAAAIIIIAAAggggAACCCCAAAIIIIAAAggggAACCCCA&#10;AAIIIIAAAggggAACCCCAAAIIIIAAAggggAACCCCAAAIIIIAAAggggAACCKy1gPnv6Aef+eLUMVY+&#10;8glR//P/UaheRwgdw2/0u3FCsZpcMQscsQ2mTmZVBzrZGEey0VpV67RTsoBsZs+dauvYjg88UthI&#10;6s//56L23H9aWPs0XLLA/fifqV7njPuZqrthia2goaO3Sh0fNxUhNzULE8fVxHOVC8ZcHTf21p33&#10;Z/Ryr5SJJfvM+UdEqGM7vn7jHbGvn12ztrf2roqXHnpanHOsBbPqlXXMN34zjt1wa6XDqVYqoior&#10;Yqjiqe2amH8zNzu20jj+ko75mNoCf6ziVHkSE4E88YIbJcTna+WIRWrWALbNE/BdY2btN2ttUZu5&#10;tkzs71nbYSKO7FGO62xbP7PYhAgr/vNm4h83RWKNttZ1Z1y9BXAz7VTni81nnpPtYTbenT2Uy831&#10;jkEbVvzz9j97rRh/q4hL3HXcg80dmzd3WtrvLJH/3OVunIIIrIGAcvyNyhU33DlUO97y/TjMzrKL&#10;ZPat+02/hy/7fbbIME5zHVkN09+rq1iHTzMYczs1AtK61pV5n1vy7z+nBoeJIIAAAggggAACCCCA&#10;AAIIIIAAAggggAACCCCAAAIIIIAAAgggsEEC/n+6dIMmw1ARQAABBBBAAAEEEEAAAQQQQAABBBBA&#10;AAEEEEAAAQQQQAABBBBAAAEEEEAAAQQQQAABBBBAAAEEEEAAAQQQQAABBBBAAAEEEEAAAQQQQAAB&#10;BBBAAAEEEEAAAQQQQAABBBBAAAEEEEAAAQQQQAABBBBAAAEEEEAAAQQQQAABBBBAAAEEEEAAAQQQ&#10;KFwgCFNdqEEvlV63xFZQ9w6pXdIcrh3tecdyceucqFWqqXJSSrETbo1+nti9NDpWqVTEYDAQveFA&#10;3Okd6p8jcad7/7dO7/c7Qun/+bZu1Bd5jJztBI10dr97Lz3+nTxql00ec+ybcfm2Ri19LfrKcxwB&#10;BNwCgbXmuEoNhtEkW9aCyf54R+l7NvM8yLH+juu7fh8O7q8proP3887Vt2ccPflD23rt29Nr8qzN&#10;PIPWfR5Tx+9ah3Os31PbW+WBxDU7arZSbCjjG5073tG39PVgrgm29RGo5lj/onh4b8DV7DWk9HUm&#10;12c6jAQFhDufAABAAElEQVQBBBBwCqhB9ttKWt/1zoobnJl5L9VzkUu+m540h3S8QyjXt/dJD5T+&#10;EUAAAQQQQAABBBBAAAEEEEAAAQQQQAABBBBAAAEEEEAAAQQQQAABBBBAAAEEEEAAAQQQQAABBBBA&#10;AAEEEEAAAQQQQAABBBBAAAEEEEAAAQQQQAABBBBAAAEEEEAAAQQQQAABBBBAAAEEEEAAAQQQQAAB&#10;BBDQAtLEhtnaFVL/nPQmHbGWTNytsjfVOch22dzJ5pGzEQLSce5i1zneiNkwyKIEhjf+Vqj2vlA9&#10;HV+01xaVBx4Wtcf/3qg75YjVt+kxVuZxrOg4rSau2+GgM7VarJToRD0dc3W5+G9v7f1hah/jAyZW&#10;7DhG6kuXnhY/v/rr8SHnbzO2126+I15+4lPO4yedud9ve4ewq+PkrnoLdby3zoxn7FDFItY/FVlx&#10;di2rVqxMHbN3tFlxh2W43DXh7PyMZHbHpjPm27DPw4yyix5qBU1v1UMdm5ltswT6+voy9/msrel4&#10;N59Vft5jO/qZYWJ9z9oO9LNnHEc2T+xcE4uUTYjAEdPTdknGPzbHsuv6cXxku+5c6ej+82FcKcfY&#10;xkXN72sdf5z5B+otUS9hPUyOa95989z1bf14trnS92QqLuuM57ivr8nxbvYelI3W5PC8O7JuPTN0&#10;LFkTr5D3gXklKb+2Ao6YoyJn/M3R39+SExvHYU7mLbFvf7e64mou0TxVjUDN+gayn3EoIXBKBeQw&#10;/fd5VQ1P6UyZFgIIIIAAAggggAACCCCAAAIIIIAAAggggAACCCCAAAIIIIAAAqdbwP9PMp7u+TM7&#10;BBBAAAEEEEAAAQQQQAABBBBAAAEEEEAAAQQQQAABBBBAAAEEEEAAAQQQQAABBBBAAAEEEEAAAQQQ&#10;QAABBBBAAAEEEEAAAQQQQAABBBBAAAEEEEAAAQQQQAABBBBAAAEEEEAAAQQQQAABBBBAAAEEEEAA&#10;AQQQQAABBBBAAAEEEEAAAQQQQAABBOYSkEE9XT7qp9NrlmpUQyH1mNSMcbWj3oyjqzt0/eiOt7HL&#10;Wxe8ZZIF6tVAmDp2vVjF4p+/8wtxs3M3WTyz39Fz37LPaaaUO0OGjdQBNeiO0qp/73fyoAyt6yZ5&#10;0LHfzXFdNWqBoyZZqxQYfvCOUJ0DIcz5iAZC7l4U1cefW2UXtLUGAmHFH+K1H0fHI62Fx/vjPX19&#10;2Pe+vUaMi+b9fXR/TZlVvrng+jWrzVUe2wrS66Sr7aMou2a6yq1jXuadwAxyUM4z1euRvGZ1YVn1&#10;X+feNmcUuN7O8Yxvnp/RAodOSqBWqYooHk7tPlL3j7muoWFibZzaAgcQQACBExZwfFtJ1/vcCQ9z&#10;ld0r1/uIax1fZacFtyUD/Q4u9V831PFfN+z374KHQPMIIIAAAggggAACCCCAAAIIIIAAAggggAAC&#10;CCCAAAIIIIAAAggggAACCCCAAAIIIIAAAggggAACCCCAAAIIIIAAAggggAACCCCAAAIIIIAAAggg&#10;gAACCCCAAAIIIIAAAggggAACCCCAAAIIIIAAAggggAACCGymgCtOgyu2QdGz6x5mepDNViaPjA0R&#10;qG/pWBIVHUsingxYdfYn++wgYAR6f/V/iHjv2gSj9vHPitrjf2+UVn0r5puOTeKMDTepfbI7ysTs&#10;0vG+VjnGlo6JejjozJzYQb+jY676YwJOa+SGjjF3p5ddf+3yH7/w2CTrmfOPitduvCP2++1Jnmvn&#10;rQ+vij95+FmxE+r1YM22/d5sVzPc3QLGbWJjdsTsOMc9fS01Xc9mMyg7Tu39+EuZmERrHsfSTGVd&#10;t74n/l5FR4EOdazkoredsOnt4sCzPngboEDpAh1HzDR7EFPvf7vggulWjmvrUD9bxlue2LnbSzyH&#10;xv2cht954h8PrFiywoofp4aDlVBk2rH68XXyQY4YtA8354sz7+uziOMLnRN7IPaz18R3NfHyTNy8&#10;RbfeUbqmfm5Lu590idkp133d0+9p+l2SDYHTIKAi69tQTyr3d5eOy5zc1HB6jOZkubz7dszMZWPW&#10;5+33TJWz1sfMM+5MYTDZsyRQidLvhcq6F86SBXNFAAEEEEAAAQQQQAABBBBAAAEEEEAAAQQQQAAB&#10;BBBAAAEEEEBgkwVqmzx4xo4AAggggAACCCCAAAIIIIAAAggggAACCCCAAAIIIIAAAggggAACCCCA&#10;AAIIIIAAAggggAACCCCAAAIIIIAAAggggAACCCCAAAIIIIAAAggggAACCCCAAAIIIIAAAggggAAC&#10;CCCAAAIIIIAAAggggAACCCCAAAIIIIAAAggggAACCCCAAAIIIIBA6QK1MNWlivqp9LolKlKKZq0u&#10;2lFv6tCGKhZdPY+GNbepFRY8cL295615efu8t0yeAhVZEdtBQ9zs3J1ZvDNc/PzJsJ5qW/W7o7Qa&#10;3PudPCj1WObZzPnwbY1q+lr0lef4/ALRa/9axDf/blKx+rFPierjz03S7JwOgaDqD/E6GEaTycpa&#10;MNkf74yeBffXgHGeDOe778f1zO9eNBBRPExmZfa39Npe1WvdOm/bQXqddI217VgzXeXWMs/x3FQD&#10;//pdxlxU4pod9ZfjOl9mXLme8VsXlumCugUJBJXqzPUmVkqYH1nJrpWZ66ygMdIsAgggsIyA0u9V&#10;9iYdz3C7zCanM3+n0POVer3f9M28X6teZzIN17f35CA7CCCAAAIIIIAAAggggAACCCCAAAIIIIAA&#10;AggggAACCCCAAAIIIIAAAggggAACCCCAAAIIIIAAAggggAACCCCAAAIIIIAAAggggAACCCCAAAII&#10;IIAAAggggAACCCCAAAIIIIAAAggggAACCCCAAAIIIIAAAgggMBKQOp6hMLEaEvHxMrENSrBSncNs&#10;L41WNo+cjRAw15VsbAvVOZiMN247zvHk6Hrv9H7xz0V8dEeotp5P91CEL/ypqOsftiUF6lupBlT/&#10;OPaIsGPYzRnzM9VwQYn2X/5QDK6+KYSJT6fjvtae/COx/U++trLedsKmuHY0O87r4aAjLovFY8C9&#10;tfe+d7wmNuoTOw9Nypl4sC9delr8/OqvJ3munVgo8er134l/9JE/dh0+0bz9ftvb/26Yvj69FXIU&#10;CKvZWJd2tX4ciaaYEo/WjlM7jkmYuV/8cSLtfknr5V2/Cyn9v1lbvaT4Vi19//u2w+Sa6SvM8bUQ&#10;6Aymxw8fD7DoeNStIMe1lVhTjhL74zHav02McDYhgqo/Flx/vG7fB8vEQLaOL+waHcdZHrWR4/kz&#10;7kvp+KTXO3fGyam/H26uJs781A5WcCDMEavXPieZbq11X389i9H3co6YzJm27mdI/T2R3GRzJ5mc&#10;e19a79SmgdR79dwtUgGB9RJwxQOXwZT3ZXvo9trsiQlvV/emrZj1YomY9d6+zmgBaT/DEn+/PKMk&#10;TPuMCMih/ltTYovtvwckjhW1q269J4b/9i+EGA6F0H+rGP3+0/9WiO31fw8syoR2EUAAAQQQQAAB&#10;BBBAAAEEEEAAAQQQQAABBBBAAAEEEEAAAQQQmFegMm8FyiOAAAIIIIAAAggggAACCCCAAAIIIIAA&#10;AggggAACCCCAAAIIIIAAAggggAACCCCAAAIIIIAAAggggAACCCCAAAIIIIAAAggggAACCCCAAAII&#10;IIAAAggggAACCCCAAAIIIIAAAggggAACCCCAAAIIIIAAAggggAACCCCAAAIIIIAAAggggAACCCBw&#10;lgVkEKanP+il02uY2qrVvaNqR8XOYxjH4lZn3zuOy1sXvGXyFmjWrHPlqNiN+o7cfFkyaKQKqvvX&#10;gup3U/kmIcN02UwBK6M79I+rkWN+VrMk5xWwjFU0mLcFym+AQFCpeUc5iKPjMtZ1YQ6Ya8O+9+01&#10;4rgB/97hoOMttD3nuuJtsIACWzX/2ne0Ac/RqTS1IHtoiedKtrElcoaJa9Y0U6ku0djsqrGKxY3O&#10;3dmF9NHLW+e9ZShQvkBN+q+NyKyBVUc5+zorf/j0iAACCHgFlOvZ7Hif8za0QQXG36bjIcvA/zeB&#10;cdl1/m2/X9vv3+s8dsaGAAIIIIAAAggggAACCCCAAAIIIIAAAggggAACCCCAAAIIIIAAAggggAAC&#10;CCCAAAIIIIAAAggggAACCCCAAAIIIIAAAggggAACCCCAAAIIIIAAAggggAACCCCAAAIIIIAAAggg&#10;gAACCCCAAAIIIIAAAggggMBJCmRiFwz8sfJWPV7VPUw3qeNwyao/hli6Eqm1EtjaSQ1H5YhXmaqw&#10;Rono92+I4e9/LeIbvxfx/i0RH3x4IqOLb/9BDK++KeK7t4SKhycyhlV2Kutb6eZ67UlaDdJxP+eN&#10;+TlpqMAdZeJ0mfikOlbbaFtx3L1W0PSO/rDvj2s4rRETR/adux9MOzzJf+b8o6IiK5O02Xnm/GNi&#10;N7TOX6rEvcSbt98TB/3j8+oociJZ+znGtJNjfvMOPswTG3NW/DdHfMRRDKZ+OuZw5rk+70DPaPnu&#10;0B+TtlF1xKgswCvX/Z8jrmkBQ6PJJQQ6rphpVntFx6PeCed7thxaz2NruKNky4rh7SpzFvLmjn+s&#10;UezvnVXFxlZ27PM5vqv2+oeiF89eD6WQ4lJz/WPQ5nnu9j1zFa64hjnu5ZnXfPcofbjZSqfnTdWz&#10;97XqLf6OOG/3lEegaAE7/uaoP9e96RqIHbN7xd/Rme/WUxIb1EV5Ynn2uY5mP6NObJx0jMCKBaT1&#10;vqHse2HF/TmbM3+f2LsmxP5NIQ73hNB/25U5vpudbZGJAAIIIIAAAggggAACCCCAAAIIIIAAAggg&#10;gAACCCCAAAIIIIDAGRXg34w7oyeeaSOAAAIIIIAAAggggAACCCCAAAIIIIAAAggggAACCCCAAAII&#10;IIAAAggggAACCCCAAAIIIIAAAggggAACCCCAAAIIIIAAAggggAACCCCAAAIIIIAAAggggAACCCCA&#10;AAIIIIAAAggggAACCCCAAAIIIIAAAggggAACCCCAAAIIIIAAAggggAACCCwoUKunKqpBP5Vex8R2&#10;UBe3urNH1h70xAONndmFljh6s3NXxCqe2UKjGord+tbMMvMcNO35tk60+PmTYSPdfP8+sra0t0xZ&#10;u4CV7kYDKyebrFeDbCY5qxWoWcZLXC+rHRitrVIgrPpDvPaH0aRLWXOsLfraUIP0QjvvfT/pQO+0&#10;rbaSx8b724G1Bo0PrNHvPGNsR2m3NRq+dyiyUhXCXD+J60M5ngHehoooEA9Trcoc13mqwhyJ290D&#10;MfQ848NKTVyot+ZolaJlCdTMdezZojgWVcd7h0pc+54mOIwAAvcF4va+OPrZ/6bfG8y7Q2/0s/3y&#10;V0Tw6DMYFSVgv8PrdU9WKkX1thbt2u8jMnC8v67FSOcbhAybusLepJIaf4NPcthBAAEEEEAAAQQQ&#10;QAABBBBAAAEEEEAAAQQQQAABBBBAAAEEEEAAAQQQQAABBBBAAAEEEEAAAQQQQAABBBBAAAEEEEAA&#10;AQQQQAABBBBAAAEEEEAAAQQQQAABBBBAAAEEEEAAAQQQQAABBBBAAAEEEEAAAQQQQAABl4CJXaA6&#10;x0dUlI23d3y0oL3OQbrhBjGN0iCbl5LNHaESw1b2OU4cW/fd0VyO7k6GeVJzid78NyJ68xf3xiGl&#10;qFx6UjT+629MxrVpO7Ju4o0cb6rXniRUP70OSR13dd02e0x2XJhlx9saxWOZ3crBEjFa/vbguugN&#10;/bFRP37hscwgKvr6e+nSM+LnV9/IHEtmxHoVePXa2+IfPfGpZPaJ7iulxMHg+FqbNpidIH19Tis3&#10;T36QI2ZgPz6OjZlp246hagqY+Ih2nQ2IZZmZ2xpkdO14Vo4xNVzxSh3lls0ysT6l/p9KPUnTrR4O&#10;OsJcz1Lfj2ybIdDJ8Y6dJ972MrNt5VgfzLU13o5OSfzc8XyK/J1rjbdjfNrPBfv4ogO2Y5874o1O&#10;a/pa+860Q5P8i41dEeSIdTqpcEI7gY6V69uSMamdZV3rfo7nhbOtcWb3cLw3+i0bO6n0vIl7Mfys&#10;Won3ausISQQ2T8B+fo5ijvrjLZuJjuKLJ2asrJjeiUML7drfgMvErF9oAGehkrUOK/sZdxYMmOOZ&#10;FKhYf69R1r1QCor9rmo6XfE6Wso86AQBBBBAAAEEEEAAAQQQQAABBBBAAAEEEEAAAQQQQAABBBBA&#10;AIETFPD/k4wnODi6RgABBBBAAAEEEEAAAQQQQAABBBBAAAEEEEAAAQQQQAABBBBAAAEEEEAAAQQQ&#10;QAABBBBAAAEEEEAAAQQQQAABBBBAAAEEEEAAAQQQQAABBBBAAAEEEEAAAQQQQAABBBBAAAEEEEAA&#10;AQQQQAABBBBAAAEEEEAAAQQQQAABBBBAAAEEEEAAAQQQQGDdBGQQpocU9dLpNUxt1RreUR1FXW+Z&#10;ZQpcP9rzVn+4dcFbZp4CzZp1rhyVO8ucvzDtqgb3DFXfYRnUHb1Pz+oNB9MP6iM1WRVBlbCUM5FW&#10;cFDWgnQrnvOSLkxqUwSCiv9eGsTRZDrSsbaoqC/se1/Oed9POtA7h/fXk2Sevd8KmnbW2qW3chi0&#10;B+v/HJ0JW9Pr+/D4+hD6WliHTSXHZAZU4DPjetv/jL+0dV5IKdeBhjFYArVK1crJJiO9BjZc11Bi&#10;bczWIgcBBJwCSonBe79NHVLdo1SaxGoFVJT+tnK9y622xzVozXq/Wua9dA1mMxmCtL/BXd/ek9Ls&#10;IIAAAggggAACCCCAAAIIIIAAAggggAACCCCAAAIIIIAAAggggAACCCCAAAIIIIAAAggggAACCCCA&#10;AAIIIIAAAggggAACCCCAAAIIIIAAAggggAACCCCAAAIIIIAAAggggAACCCCAAAIIIIAAAggggAAC&#10;CCCAwETAxFpKboPyYy1VX/iHovLRPxKqcyBE91AH5LPixCXHx/5GCMjGTmqccVuf2w3dZHM95hIf&#10;3D4W1LFuRI4YU8cV1m9P1rdSg1K9znG6n9g3uUE6PuhxwZPbs2PdmJiFq9xaoT8e4aHtNMcA3tp7&#10;31v6AX0fX2zuOss9c/5R8dqN34n9ftt5fJz55odXxUuXnxW71vkeHy/795GOBRmb+2fGZmJBViuV&#10;GSUWO1TPERuzPyP+m6xmn42j56Y9nBxxIu0qpIXoDf33cKPqj4W8CsuKju24rde9w4G1FiYaN9dx&#10;W8ddNuXYNkOgk+M5kSfe9jKzzRPr9iBx3Zk107dxDd4TCnOs8cn4x6ZWZl1XsVD6R8rlnkF2fD7h&#10;eH5MO68fdPwxaB9unp9Wfa3y6644q9YIZz13R0VddjnuZaubdNJ87yY22WwlUgvsOp77aol3xAVG&#10;QBUEChVQ1t+o5oq/aX8zx8PVjtWOmcl72Wp9dWvS/vvgMB2DduUd0iACayIgrfeN2PVOUvRY7TXU&#10;9DeMiu6V9hFAAAEEEEAAAQQQQAABBBBAAAEEEEAAAQQQQAABBBBAAAEEEDhVArVTNRsmgwACCCCA&#10;AAIIIIAAAggggAACCCCAAAIIIIAAAggggAACCCCAAAIIIIAAAggggAACCCCAAAIIIIAAAggggAAC&#10;CCCAAAIIIIAAAggggAACCCCAAAIIIIAAAggggAACCCCAAAIIIIAAAggggAACCCCAAAIIIIAAAggg&#10;gAACCCCAAAIIIIAAAggggEDRArV6qgc16KfS65jYssbsGmN70HNlryzvenvP29bDWxe8ZeYp0Mwx&#10;7260+PmTQSM1HNXvjtJqcO/35GA1ELJSnSR9O73hQMQqnlmsUQtmHufgigSqYaohFQ1SaRKnQyCo&#10;+u/P/jA6nqzr/tPPgsy9HzaP68y5d2SvI47629Ya5Chy4lnbtfQ66RrQUWStma5Ca5wng1Co3tHx&#10;CJd4rhw3soK95DVrmqsUF8r4WvuOd8CXm+e9ZShwMgJBjneUyLyXuNZK+zo7mSnQKwIbJSCD9Pek&#10;GfwmfFNuFLI1WGV/67re5aw6m560rylZS3/XbOr8ZJh+t8y8f2/qxBg3AggggAACCCCAAAIIIIAA&#10;AggggAACCCCAAAIIIIAAAggggAACCCCAAAIIIIAAAggggAACCCCAAAIIIIAAAggggAACCCCAAAII&#10;IIAAAggggAACCCCAAAIIIIAAAggggAACCCCAAAIIIIAAAggggAACCCCAAAIFC4Qf/xMxPLorhI7v&#10;Z+IuVR54tOAes83L1gVhfthOj0DlwmWhHnpCyGZLVFvnRWX34sZOTjZ3UmNXnf1UuqyE2r+d6qqy&#10;+2AqvWkJWd9KDVn12pO0HVfGjk0yKXiSO3q9TG12LJzUwfkTO4E/3uHhoDN/w7qGiVH73sEtb92P&#10;X3hsapmKlOKlS8+In199Y2oZcyAWSrx6/W3x8hOfmlmurIP7/ePrbFqfu0vEmpzWpskPdfxa39bX&#10;MWunbq5YQ52DTPG1vF8yo1y/jO4s+/vDbbjOQUFT2dHXoe8eP+h3xCbELi2IaOOa7UT++OBFX2Nb&#10;Otat1HJqhp6JmauUElE8FP04Ea/XUaeh17VajpiXjqqnLiuo+uPCDobD9LxdcfMibW6/Y6RreVPK&#10;Xs9yjM00amKm3+jo70LP9siK48x7ulv4cJgjVm8qJrWrJ9e6v2wM82ScY92n/a3hGsasvFEMTHOO&#10;kzFke4u9I87qh2MInJSA/W0oHHFfp47NfkbpZ9tKN7OOm/Hc/xaUGxBTfqXzL6Mx+xtqXeLDlzF3&#10;+jjTAnLYT81fVa2/QaWOFpRwvUOueh0taOg0iwACCCCAAAIIIIAAAggggAACCCCAAAIIIIAAAggg&#10;gAACCCCAwLoI+P/p0nUZKeNAAAEEEEAAAQQQQAABBBBAAAEEEEAAAQQQQAABBBBAAAEEEEAAAQQQ&#10;QAABBBBAAAEEEEAAAQQQQAABBBBAAAEEEEAAAQQQQAABBBBAAAEEEEAAAQQQQAABBBBAAAEEEEAA&#10;AQQQQAABBBBAAAEEEEAAAQQQQAABBBBAAAEEEEAAAQQQQAABBBBAYA0EZBCmRxENhFJKSCnT+WuU&#10;2grq3tG0o563zDIFrh/teatf3r7gLTNPgWbNOleOyp2o78jNlyXDRrrgMBIqHgrVT1tmyqVrZVLd&#10;HGNq5JhbpuECMpSZc/uuENVASP2jZLOAXk6wyVqQ7jzHuUlXILUJAmHFH+J1EEeTqciqLm/WfL32&#10;jzdlngX97jg5+i1D/9qbqpBIHFltJQ5NdrcDaw2aHFmfnWae588g7bY+o885Ems9VoP0MyBnK6sv&#10;ptfn1Gau24K26+073pYvb533lqHAyQjUKlVvx6M10LFWmvcANgQQmFPA/p7U1dfm2THnVDaluHlP&#10;S27SenYnj52W/cw1leOdbBPmbn9b2+/fmzAHxogAAggggAACCCCAAAIIIIAAAggggAACCCCAAAII&#10;IIAAAggggAACCCCAAAIIIIAAAggggAACCCCAAAIIIIAAAggggAACCCCAAAIIIIAAAggggAACCCCA&#10;AAIIIIAAAggggAACCCCAAAIIIIAAAggggAACCCCAwEkI1P/4ZRFZMRxOYhz0eboEghf+gTA/ZqvX&#10;6yKO442doGzupMauOoepdBmJUSxMK+6n3HmwjK4L60OGVnxLHQ/SzFPq2Fl27BG5hjFW7DGpweLx&#10;T13ILdvHUeig33Hk+rPe+vCqUPp/szYppHjm3KOziohnzj8qXrvxO7Hfb88sZ/r79OVnxW59a2a5&#10;Mg7e9YzVjGE3LGacgSPemz3nZGxM+5iwY6jqAqpzkCkm1vB+yQ5y/XLyxAuu69i8ZW2twFojHR0f&#10;DswasNp4z45uyFqRQJ442c2qP972MsOp6Hi7Jt7t4YxYsbGOx2timfdzxKPcznGdLjPeTaqbZ43v&#10;J+Ifm7mNYiBbk1TDgZCOmIZWsdnJyIolmjNm7e3ugYjUcGbbVVkRFxu7M8usy8Ewx5ptn5PM2F2x&#10;DZeJYa7rSvvbu9nKdDt3hnnHau9PqqkF3xEnDbCDwDoJWPHA51kjzbdlcjPfm6vctv6bb46aUyaW&#10;vRmniWvPtloB+xtIn0Ol/74kK5XV9kNrCKyZQMV631Cud5Kix+z6G8aK19Gip0D7CCCAAAIIIIAA&#10;AggggAACCCCAAAIIIIAAAggggAACCCCAAAIInLRA7aQHQP8IIIAAAggggAACCCCAAAIIIIAAAggg&#10;gAACCCCAAAIIIIAAAggggAACCCCAAAIIIIAAAggggAACCCCAAAIIIIAAAggggAACCCCAAAIIIIAA&#10;AggggAACCCCAAAIIIIAAAggggAACCCCAAAIIIIAAAggggAACCCCAAAIIIIAAAggggAACCCCAAAII&#10;bJRALbSGq4QYDoTI5FvFTjC5Vat7e28Put4yixZoD3ri0NO+1I0/1Dy3aBfOeo0c56QT9Z1182TK&#10;IOuq+l2h+p1UdRk2UmlfoptjTHnm5utnFcfjDz8Qnb/4n1JNNf/sn4nqQ0+k8jY1IWtBeuiRvtfZ&#10;Tp1AUPGHeB0Mo/S8zfqi17bxpsx9m0ib/Hnv/XFb5veRZ800ZbbnXFtMnbK3qqyIRjUU3eH0tXYQ&#10;D4XxDar+81D2+HP1F1jvBTnW8FztLlsoTl+zslpdtkVn/bu9o5nn11SS+n+rfsY7B0PmQgK1iv/a&#10;iOJYiKr1TDS92WvjQiOgEgJnS0DqZ+PofjLfkPc3Zb1DjPP5vSIB69ksc3wnrqjnE2vGvqZc364n&#10;NrglOrbfr833NxsCCCCAAAIIIIAAAggggAACCCCAAAIIIIAAAggggAACCCCAAAIIIIAAAggggAAC&#10;CCCAAAIIIIAAAggggAACCCCAAAIIIIAAAggggAACCCCAAAIIIIAAAggggAACCCCAAAIIIIAAAggg&#10;gAACCCCAAAIIIIAAAggggAACywrIrZ1UE6p7JJSOsSZzxHhKVVwioQ73hFA6Pmpik7sXE6kN3K1v&#10;ZQatem0hm9rbjte3hrH5pBULVkXH8QszE1sgw8QlNXHEIn2tTds6us+hjiNWrejYR3Nsv/3wPW/p&#10;j+w8JLYccVmTFStSik9fekb8X1ffSGZn9mOhxKvX3xYvP/GpzLGyMw76bW+Xu2H22vRWylEgzBGT&#10;sT8r/psrXlznMNtzMF+c3GwDZzOnl4gdNk2gzHjBrbA5bRiT/EMrRvLkADtrKdDJEZOuYcdKLmAm&#10;raDpjSVurq2BFffUNZRt1psJS5413o5/LF3r+qznwKS32TvKXs9c/Tia+KCj3zc926XGOWHiEW/C&#10;licmdd93nbtiG1rxD+ey6Gaf26N337kayRaW+pmh2vvHB/Q7NRsCp0VgFBs+ORnXfZk8nty3v9mH&#10;07+tktVc+/3/8P+K4fV378VrjgaicuGyqP9nXx4Vlfq7SKzhN6trHpuW54wxa55zlfqmTYXxIjCX&#10;gLTe5+J51r65eppRuOqIbe97d5rRHIcQQAABBBBAAAEEEEAAAQQQQAABBBBAAAEEEEAAAQQQQAAB&#10;BBA4iwKb8U9cnsUzw5wRQAABBBBAAAEEEEAAAQQQQAABBBBAAAEEEEAAAQQQQAABBBBAAAEEEEAA&#10;AQQQQAABBBBAAAEEEEAAAQQQQAABBBBAAAEEEEAAAQQQQAABBBBAAAEEEEAAAQQQQAABBBBAAAEE&#10;EEAAAQQQQAABBBBAAAEEEEAAAQQQQAABBBBAAAEEEEAAAQTWUkAG9ey4Bv1s3hrlbNUcY7bGdxT1&#10;rJzVJa8dfeht7MHmrgiqNW+5eQo0a6G3eGe4xLzDRrb9fleIgf5Jbq5rJnnc2u9G/uupkWNuVrPF&#10;JIeDbLvVIJu3qTmWs3LNd1PnxrgnArVKdbI/bacfR6lDspa+zlXnUAil0mUCxxqRKjE9cWSvI46i&#10;20u072iusKw84zyKrHWzsNGsvmFpPWPVGrwTKHMtWtejKGhtvna050W9qJ/xee4zb0MUKESgJv1r&#10;YKTXQOl4T1PD9NpYyABpFIFTKCCD9HeKGizxTXIKfVY9JWV/XwXp97hV97cO7dnvI86/Y6zDQOcc&#10;gz0PZb6/2RBAAAEEEEAAAQQQQAABBBBAAAEEEEAAAQQQQAABBBBAAAEEEEAAAQQQQAABBBBAAAEE&#10;EEAAAQQQQAABBBBAAAEEEEAAAQQQQAABBBBAAAEEEEAAAQQQQAABBBBAAAEEEEAAAQQQQAABBBBA&#10;AAEEEEAAAQQQQAABBBBYUqDS3Mm0MIpPl8ktLkPt3840Xtl5IJO3SRmyvpUdbq8zyrPj9khXfNBs&#10;7XJzrFhDIhroEHHxSsfQCpre9g4H98y8Be8XuNW+K2539r3FP37hMW8ZU+Dp84+Kc6HjXFq13/zw&#10;qtjvta3c8pP7ff8YdnPMZ5GRhxV/XF47NmayH2nFUDXHVOcgWWS0b8fyyRQgwymQK15wNR1jzNnQ&#10;ijJ3ctz/B3Pe/ysaGs0sKNCxY6Y52mmUcI21wjzPlq44zBE7t7UhsXMd1CvPCnKs8QMr/rGoZZ8L&#10;K4mPrd9Jkpt09JM8Pt6/1rkz3p36++GtC1OPrduBXM9dX9xVK0b1aI5Df3z5qRbdo8wh2Whl8ubO&#10;qKfva7UG71xzz4EKCEwRWCr+ZtWKyxwPp/Tiz45v/p0Y/v7XYvjeb8Twg9+J4a2r/kqUWF7AtQ5b&#10;z7nlO6EFBNZMwMSLt/6+pEr4TsgoON5v5RLraKZ9MhBAAAEEEEAAAQQQQAABBBBAAAEEEEAAAQQQ&#10;QAABBBBAAAEEEDgDApUzMEemiAACCCCAAAIIIIAAAggggAACCCCAAAIIIIAAAggggAACCCCAAAII&#10;IIAAAggggAACCCCAAAIIIIAAAggggAACCCCAAAIIIIAAAggggAACCCCAAAIIIIAAAggggAACCCCA&#10;AAIIIIAAAggggAACCCCAAAIIIIAAAggggAACCCCAAAIIIIAAAggggMDqBGphpi016GXy1iljq1b3&#10;Dqc96HrLLFrgenvPW/Xy1gVvmXkL1KvZc2W30Yn6dlbutAwambLmWlD99PUgw2y5TMVERjfHmBo5&#10;5pZosrBdFQ0ybctqLZO3sRnVID30HOcmXYHUJghIKUVQmX3dRvEwPRXrWaA6B+njOjXvvZ9s4HDQ&#10;SSad+9uONchZ8IQzt4I8z6D0unnCQ56v+8B61kRrMJdhdm0WBa3NHxx96PV6eOu8twwFTk6gVql6&#10;O4/iWAjXOmmvjd6WKIAAAkZA2s/GNf+e3PSzZn+zyBzfx5s/5/T7iLTfVzZ0gvb7teoX93eMDSVi&#10;2AgggAACCCCAAAIIIIAAAggggAACCCCAAAIIIIAAAggggAACCCCAAAIIIIAAAggggAACCCCAAAII&#10;IIAAAggggAACCCCAAAIIIIAAAggggAACCCCAAAIIIIAAAggggAACCCCAAAIIIIAAAggggAACCCCA&#10;AAIIIIAAAgsIyOZOppYrPl2m0Aoz4oPbmdbkzoOZvE3KkPWtzHBVrz3Ks2OPuOKDZiqXnJGJNWT6&#10;HyweA9U1/J2w6cpO5R32/bENkxV+++F7yaRzv65jdX5055LzmJ1Z0fEeX7r0jJ2dSSuhxKvX387k&#10;l52x3793jc3qdzfMXpuzyuc9Zlx9Wz+OphepOep3D7Pl7ThY2RLkOAS6rjiPVrmG6xxYZVaVbBVw&#10;/69qbLSzmEA3RzzTphUPd7GeZtfaCfzPlgMdN/coRzzzTYmdO1tkNUeDHHFh+8P0Gi9dz4UoXWaR&#10;0Sk7xrarH6vhoY4/erNz18rNJh9ubk4M2iBHPNZ+7Ijxm5y2y84Rsz1ZZea+47nt+taY2YbjoLTf&#10;XeZ8P3Q0SRYC6yNgxXSdJ+aotNeBZWIt2++BOd4d1wdxg0fiWIczz7kNnh5DR8AlUHG8ayh7DXJV&#10;XHVe1RHbfjhcdS+0hwACCCCAAAIIIIAAAggggAACCCCAAAIIIIAAAggggAACCCCAwKkWqJzq2TE5&#10;BBBAAAEEEEAAAQQQQAABBBBAAAEEEEAAAQQQQAABBBBAAAEEEEAAAQQQQAABBBBAAAEEEEAAAQQQ&#10;QAABBBBAAAEEEEAAAQQQQAABBBBAAAEEEEAAAQQQQAABBBBAAAEEEEAAAQQQQAABBBBAAAEEEEAA&#10;AQQQQAABBBBAAAEEEEAAAQQQQAABBFYsIIMw22LUz+atUU69Ggip/zdr6wyLm8P1ozuzuh4du7x9&#10;3ltm3gIVKUWj6jhfiYaieCiG+meRTYaNTDXV7wo16KbyZZAtlypgJbrDgZWTTTZqs+eVrVFQjmus&#10;taCgzspvNnO/DyOhlCp/IPRYuEBYrc3sI9bn3awX401a92Dc3h8fmvye996fVNQ73cHsNbmi13Sz&#10;tm/Ctp1jDTyy1s1NmNd4jPa1oNbhnWB4fK1OxlmpjndX+vtae8/b3uXmBW8ZCpycQC3HtTFa/6qO&#10;a0g/F9kQQGB+ARnUU5XW4tmRGtEpS1jPZnmKvlemninrXdK+5qbWW/MD9je4/e295sNneAgggAAC&#10;CCCAAAIIIIAAAggggAACCCCAAAIIIIAAAggggAACCCCAAAIIIIAAAggggAACCCCAAAIIIIAAAggg&#10;gAACCCCAAAIIIIAAAggggAACCCCAAAIIIIAAAggggAACCCCAAAIIIIAAAggggAACCCCAAAIIIIAA&#10;AmsqIJs7mZHF7YNMXpEZav92unk9pkw8xXSJtU/JejMzRtVr38uz49fliHmXaazgDFfcl1XHG2o5&#10;4qLa0zocdOysqelYxeLtvfenHh8fePrcI6JaqYyT3t9Pn39UnAu3vOXe/PCq2O8decsVWWC/f/8a&#10;m9HJTo65zKg+9VDgiYtpKvZnxX9zxFdSHcdaZMXBmjogDqQEulY8q9TB+wlfHGRXnUXzWkF2jbTb&#10;muf+t+uSLl/AF5PaRBcPKrPj565i1K0wx7XV74g8sWTzxKRdxZg3oY0wx7kbxFaMT8dzQbnigc8L&#10;EMfpGo5+0gWEuNHdF7GYHZfbXJ8P1rPvxXZb65KWOn6977wMdDzqmfHIdRvKfv7meF5MNeg63oMa&#10;21OL5z1gv1erXv73w7x9UA6BkxJQg1666yBMp2elrLjMKhGDflY11zFpraUqGriKkbdqgZrjfK/i&#10;WbnqcdIeAisUkI53jbjquBdW2KezKdf77RLrqLMPMhFAAAEEEEAAAQQQQAABBBBAAAEEEEAAAQQQ&#10;QAABBBBAAAEEEDjlAvn/rYxTDsH0EEAAAQQQQAABBBBAAAEEEEAAAQQQQAABBBBAAAEEEEAAAQQQ&#10;QAABBBBAAAEEEEAAAQQQQAABBBBAAAEEEEAAAQQQQAABBBBAAAEEEEAAAQQQQAABBBBAAAEEEEAA&#10;AQQQQAABBBBAAAEEEEAAAQQQQAABBBBAAAEEEEAAAQQQQAABBBBAAAEEEMglENQzxdSgl8lbpwwp&#10;pdh2jDs5xlgp0Y5WPw/T7s32nWRXzv3L2xec+ctmNmuht4lO1PeWcRWQYSOTrQZdofrdVL6rXKqA&#10;lejmGE8jx7ysZgtJqmGUaVdWg0zexma45jIcbOx0ztrAVa8ter/6mei99hPR/Xf/SnR/8S/E8O5N&#10;J0NQqTrzk5mDxPUurXtQdQ6SRe/th9nnRbZQNudIryGxUNkDiZxW2BRmbd+EbauWXSvtcbej9Lpp&#10;H1/rtHUtiMFiz5SVzjHOrs2iWltpF6Yx87y62zvytntp67y3DAVOTqCWZ/2Lh0LIbDhs13vAyc2E&#10;nhHYIIEg/Y2y7t+TGyTrHKqyvq/s9zhnpQ3PtK8p6fl7wKZMV+p34NSm/95gzzV1nAQCCCCAAAII&#10;IIAAAggggAACCCCAAAIIIIAAAggggAACCCCAAAIIIIAAAggggAACCCCAAAIIIIAAAggggAACCCCA&#10;AAIIIIAAAggggAACCCCAAAIIIIAAAggggAACCCCAAAIIIIAAAggggAACCCCAAAIIIIAAAggggAAC&#10;OQRkcydTSnX2M3lFZqiD26nmKzsPptKbmJD1rcywTYzBUUwZHXskuckFY/8l21j5vh2nTnew6ngp&#10;rcCKyeKYxEG/48h1Z/3t3RsiT4zWj194zN3AlNyKjp340qVnphw9ztYRZcQvr799nFHynpn7wMRd&#10;m7E1qqEIC4jtZ7oMK/6YgQNXrMHxeB0xVDOxMvXYZY74c+Mm+X0s0M0Rj7bMeMEmLqlvm+f+97XF&#10;8WIF+jrmbeRZf5q1eimxaFuBP47s4aAjDnUcbt+Wpy1fG6fleFCdL/axmbd0PW8S8ZEXsVGjuLnp&#10;96g8MWuvdfa83V1univlGvUOZI4CeZ69/VnPXtOX9c4nrfiHcwxHyO5huriJQe26DtKl/CnrmaH6&#10;bX8dSiCwIQKZmKPzxN+034s9z+KZJLUgfXjJ9TrdGKlpAtJ2NwWXWIen9UM+AuskIIf9zHCU4+8B&#10;mUKrzrDXUNO+771p1WOgPQQQQAABBBBAAAEEEEAAAQQQQAABBBBAAAEEEEAAAQQQQAABBDZcwP9v&#10;EGz4BBk+AggggAACCCCAAAIIIIAAAggggAACCCCAAAIIIIAAAggggAACCCCAAAIIIIAAAggggAAC&#10;CCCAAAIIIIAAAggggAACCCCAAAIIIIAAAggggAACCCCAAAIIIIAAAggggAACCCCAAAIIIIAAAggg&#10;gAACCCCAAAIIIIAAAggggAACCCCAAAIIIIAAAqsUqJy7JBp/9s+EDOpC1EL9OxQiaKyyi0La2qrV&#10;xeGgO7Pt9qAnTLlVbrc7d0Wk4plN1quBOBduzyyz6MGmPkd7vdm1O1FftMLm7EKOo9J13vvaWDum&#10;tnC+66Orx+PbGnpea7FFg+wwakE2b1NzXM5mzq78TZ3jKRl39MG7Ir57Q8jmjqhs7ejfu0LEkej9&#10;23+ZmmHtsWeFOPdQKs8kgoo/zGtft9cU99dI6zqP2/uZNuWc9/64gSPPWm3KbbvWn3EDa/Z72zwv&#10;PduRvW56yq/T4dH7QHJAOdbwZPFC9ofDbLNV/zWerTQ751p7b3YBffRcuCXMs5htfQWCStU7uEgN&#10;hZRSCHMdDaPj8sn941z2EEDAI2A/O9QGPwc9U12Lw8r+ZjkDz6XMNZXjfWwtTpZnEK73a6W/we17&#10;ytMMhxFAAAEEEEAAAQQQQAABBBBAAAEEEEAAAQQQQAABBBBAAAEEEEAAAQQQQAABBBBAAAEEEEAA&#10;AQQQQAABBBBAAAEEEEAAAQQQQAABBBBAAAEEEEAAAQQQQAABBBBAAAEEEEAAAQQQQAABBBBAAAEE&#10;EEAAAQQQQAABBBBICYziYlgxmuLOYapM0Yl4/3aqC7n7YCq9kQkTc8/Ev1JqMnzV6wgTc8TenPFB&#10;7UIlp51xUQb+eKPzDDNPLNVDh9e0Pn774XvTDk3yz9e3xaWt85N03p1nzj8qXrvxjrjbP5pZ5a0P&#10;3xd/cvlZsav7KXvb77e9Xe7q+HpFbWGOmIEmLua0TY7q63tGHN8zwl6LTkk8omkGReb3hv77t1Et&#10;L/aiiSNo+uvOGNfAxGUdDoSJ/cy23gKdyIpn7RhuWdfXTuCP033Y189jxxjtrE2Kn2uPfdXpXLGP&#10;7RifjntX2WXmHKjSa0Jmc/Rjl8kTg/aR5gW72tqnR8/e6Y/W0fjNWjpzHR2t/Yn3m2ViE3fT3xAm&#10;1vYqNlm33l/0OzUbAqdGwIrpKueJOWrHZY4dcb3zQtlrqR0LNW87lJtPwHY3tbGfz5DSGydQcbxr&#10;xLV66fMYxaw362hy7Uzulz4iOkQAAQQQQAABBBBAAAEEEEAAAQQQQAABBBBAAAEEEEAAAQQQQGDz&#10;BGqbN2RGjAACCCCAAAIIIHBaBMw/DDr6B0ILnlAZfZgpFN0PXotdKEWflzLO/WIzX6xWGV6LjWz+&#10;WqdlLqfp3i/rnJymfsqay/x32Hw1TtN1bGZe9HlR+j9wU3Qf4zNYVj/j/or8XfRcTPtF9zH2KaOf&#10;MvoYz6fo32XMxfRh7s0itzLv/SLnMW67jPMy7qvo30XPxbRfdB9jozL6OS19GLOy5lL0+lLGXIxV&#10;GfMoYy6mj7K2oq8x037RfYytyujntPRhzMqaSxn3ZdFzMe2XMY+yzsv4nin6dxnnpeg5jM9J0XMZ&#10;91P0fMqYR1lzKdpq3H5ZZuP+ivpt1rDTMhdjVPRcim4/eZ7L6Ou09FHGuR/3UcZzn/OSvBPWZ7/o&#10;82LaL+P6Gl/LRcsW7TWeR1n94JVfoIxzMj7/+Ue1WMnTMhczj9OyvpR1Tk7bNbbYHZC/ljkvZZyb&#10;Mq7lMr6PypjH+OyVcV7GfRX9u+i5FN3+2Mf0U0Zfp6UP41bWXMp4VhY9F9N+GfMo67yM75uif5dx&#10;Xoqew7j9oudi+jktfZQ1l/G5KfK3OSdlnJci5zBuu4y5lGlVdF9Ftz8+L+Z3GX2V0UdyTkXun5a5&#10;mHmclrmU8a1X5DWVbPs0nZcy5nJaruHxNXBa5lPGuR+bFf37NK0vxoprLP8VU5ZVWfdLGfMpq48y&#10;+qlUKqX8DabouZj2+VtS/vt+vE6WcV6K7mM86zL6OS19jM//2K6o38arjPuy6PNS1jzKOi9FnW+7&#10;3TLOi91nUemi52LGfZr6KGMuZby/mHkUPZei20/eE2X2ley3iP2i52LaL7oP41JGH2X1c5rmUsb6&#10;cprOC39LMmcz/2bulbLej8u4L09TH2XNpazzn/+qXO+SZZ2XohXMPMzz5bRsRc+ljPNuzoXpp4y+&#10;yuojjuPCL7Giz72ZgPnPC52GtbKs68uYFX1e9K2iz4n+PyVsRd8vRbc/Jirr/JcxH9NH0euL6aPo&#10;69icm3LmUsY9aZ5f46utuN9lnZcyzv34/Benda/lMuZizov5KXIr69ybfk7L+mLOx2l5fyn6nBir&#10;Mq4xc5sUfa+YuZit6Hu/DC8zj3L6Ke+ZX6kU+98tNddY0ed+fF7KWF/KmEulUuzzy3iZrei5mPNR&#10;xvpi+il6LuXc9+Wsx5m5hHVRvfTEvYtihf+36PO/HTSF6NydOeLOsL+Sa8NcX+P15Xr7zsw+zcHL&#10;2xfm7jdzXqb00gzqU44cZ3fjwdT+Z96T9cZxI/f31KAnVL+byq+EjZn3tn3uu/o8+LZmLZzZpl3f&#10;zMP8XWzVm4yjTJOVwIytuL9Xl/UuNlor9Vzszcx5VWto8l6x+1ll2pz/mdfyCjorun3fEKN3Xxf9&#10;v/nrSbHKuYfE9hf/+0l6shMPnRZh1R/mNUrUlfoeTG3WfW+OVcKms69xvWlmR1F6DRmXT/5uedpO&#10;lp3WT7LMMvum/f+fvTuLnSTJE7xuFhHucfzj/8/MqurM7O6qmemuqp5mZ5ie6VqY2VkYzSEE0rIr&#10;sQJpX0CLkEDLG6/LE2+Id155QULihQfgAWanEYJF7MzSB7DD9FHTO9PV3VOVVZXH/4jLI8Iw+2dG&#10;/N3NLdw8DrM48mul1N8Pczs+bm5+5L/yVzW/mLb60mA69l5XSs1Fs9n0FbXVfnNNruslrfuMuQ/U&#10;mSNC9mUulJhZEo1WUqtd1mGVq3Xu8Y83uMfblZpzsu55scuos27uLzFSnfGxbTteXpf1bvxJjflv&#10;pq+/23abvLPcvT83L27bZtfxsc69qTvGGHP1McS20H0JXX7eJEZd+6ijfO+Y7GQMxurL4l0vf652&#10;vbzLvrR/+V8W8y+9J9Q0E0I/c7S++NXbOS1GP4zLLvtSx1npuVmYP7nU0M8ru2jHLsrINau06Ctf&#10;up4r9bOX7zi7onXz28ezjgACCCCAAAIIIIAAAggggAACCCCAAAIIvC4Cp/Q9NXRfQpe/GHPUs5Co&#10;/zOWWf0WbZ6TvtS3s38ns/6R6+c8lfMSqx+nVE+svqw/Ktc/4lT6Euvaj+UVq571R8z6R4Tuiyk/&#10;dB2LXseo51TqMGax+hLj94BC9yXWHBbrvCyumdA/Q5+X0OXnfWLUFaOOfJ9CLsfoi6kj9PwS49qP&#10;0Y/FuY5xXhZ1hf4Zui+hy8/7xKjrVOowbrH6Enp+idEXYxWjHzH6YuqIlUKPsdDl551i1HUqdRi3&#10;GH3Jn5+QyzH6EqOOGOfF9CPGXGnqCW0Wo47FOQndl0U9Ia+TWHXo2WXn/9+wy+VU/j0fV99CbIt1&#10;vYRou12m6UuM/yfarjfUeui+xPKKNcZMPaeQYnnFsgo9jmN8r1pYhR5jpvzQXou+hK4ntNWiH+Zn&#10;jLpOpY5YXvnzE3I59HkJXf7CxtQT+pqMee5D9+WUzkusc2/OSYx/Uzn0uY85jkOPs1jnPpZZaK/8&#10;fLlYDvHT9CNGX2LVwzW53igx5yXWd9H1WnaYuY3XqYyxGNekqSNWilHXKdVxKn0x4+tUrknTl1M5&#10;L6YfMfpizEKnGH05FavFuYjRnxh1mP7EqCdGHTH6ckrfqhdjOcbP0Oc/dPl5oxh1xagjxvUSq478&#10;+Qm1HOPaj3XeT+m8xOpLrHMTo55YdYT+Vm36EaMv5h2Mb0nrzawxzst6Ldo8d4y+xKjjlObKWN9F&#10;YtRzKvOLGcMxvGLUY+qINeeHNovhtZhbwvclzjfRze8W9Y+MdV5Mi0KP5Vh9CT2+FmfP9Cd0CtkX&#10;2T0X6vrZsgtqcBX0WTnfFzPW1PXTZd1moXnx1tb3hjhjrPoeZmKOqPHgrm+Toe5XU7S+8msvY3/q&#10;OIAqG4lG76KyvzHGl6kjX09Dx68tpen28YZMHYv55TztlaqwN1xnw0K77P2L9ZFu219efrJYXfnz&#10;l994p9J65YF6x19//L741k++V5VFR9JT4v/65EfiD37xNyrzrbMzf71UHWesfOleu+fs/+Kc+I6v&#10;2t+x41w6Mmc6vlBlLEMdd1Doc7lM+WW90VxTVccbq7peyzo2XIhRzy7rmOTj8Dn6bO5induYvLu/&#10;n5lbpKsv5/p8joa58+1ol4lxWic+88tDw8ctN/W4+uJo+labWq1WlN/hzM/72zS4VjxqPb5C2Zl+&#10;LMo+1/OcL13re2+dZMpalPvSavfXh90OU8+uzotddn593TraZn72JDPH58uVrmP0XJTP4ymytFs6&#10;5jITq65REfPXzH+fj69KZdkbvtR/c+U9pureY5ez6boZa+vWkzb952Wqn03y5Zp7fv67+9yKYW6M&#10;m3oO2iTNJ7nnXl2A7J0vr6FNylscIzvWda2fD0yf8v1a5N31TzNeF/PArstelGfq2MWz2KK8VT9v&#10;+9JsrNq9k+0xvExDzTkJbWb6Yv6ETiorPgtJ/R5Wt15px2V+FWjddbxrW75vdsx6Nctqt2NRjq+O&#10;Rb5tf4aux5Qfug5jYOpoXrwp2n/w94Uw71L6vmnunfL8TSH1GF83Tf74v9eH6Jje+t5gzmfjS+8L&#10;+cWvROtLjLkydB3GvCH1/NKsFxt93XO0yB9rjCWJ/zlh0aZNf5r3lk6ns9bhTZ1/1n/rNs6ynOnv&#10;TPq+np71haoox9zzQ8z7U/2NLh8HWdeiL6GwbjHmF2MV43qJ0RczuEI/88W6Js05iXFeYtSx1kW/&#10;ReZYY2yLJtY+9FT6YuaX0H2JUYc5caYfoeeXmNdj6LrMq1HoOhbnJfQYM+XH6kuI5xd74onVF7ve&#10;EOsxzn3oOmKN40U9Ic6DXWZoM1N+6DoWXrHqsQ13vR6jHwuzXbfdLs/0JcZcGdosVj9inRf7PIVa&#10;j3FeQrXdLjd0X0x9p1JHzL4wv9gjtXo9xhirbsHu9obuS+jyFxKx6lnUx08EEEAAAQQQQAABBLYR&#10;2Oy3DbepkWMRQAABBBBAAAEEEIgsEOsvHmLUE4PO9CP/Py6FqNP80kwML/PBPnQ9MeoIcQ5cZdIX&#10;l8rrsy30tbKQDF1PrHEco54YdSzOy6n8DD2+jJM5L6Hvk6aeGH0x9+PQfTFesdKp9CXGtR9rHMc4&#10;/7H6EuuajFFPrGvyVPoS45qMdU5MPaHPSywv04/QfYlxn4x17unL+tKhx5dpkfkf42I8v8ToS4xr&#10;P0Ydi5ES2ixWX0L3w3jF6EuMfpi+xPpeaeoKnWKcF9OH0HOYqSPWeYk1zkLXc0pexirGGAt9Tsw4&#10;jvGPUcbox+KaDH1eYo1jU0/oFGs+Dt0PU77pi/kTOsUay6H7YcqP0ZcYXJ2QWwAAQABJREFU4ziG&#10;lakj1hiLMY5jmYWej00/Qv+DLqYOc05iXC+mrtDJ9ONU+hJrfonhFeO6j9GPxfiNUVeMOmJd+zHm&#10;yhh9iXFOzBiLUc8pecUyi3FezLwf+nqJUYc5J6aeGGYx6ogxxmJck6YfMZLpS+gU67ybfsSsK6Rb&#10;rDEWwytGX2LUsTjfoc1i9mXRp1A/jVVor1Btt8s15yV0iuUV49kiRh3mfMSox3zjmc1moU9/lGex&#10;WPNLjOs+Vl+Cn/hI4zhGP0wdseaxGP2J1ZfQ75PGKsb1EmM+XvQl9PmPde5D92PhFWOMxepLjPtx&#10;jHtYjGcLc03G6EuMemLMYYsxHNos1vwyneowjfpdLGQyv8sT+po05z5GinUPi9EXYxZ63jdeMZIZ&#10;wzH6ErqOhVXoazLWOI5xXZq+xJhfQp8Tc+5jnJcY52TRl9DnJYaX6UuM/wfF1BFjjJn+hK7HlB+6&#10;DtOP0OPL1GHOS4xrJkYd5pzEuIfFOPfmvJxKinFeYsxh5nyYOTn0+TfXSqzrJcYYC+1l+hCjDjPG&#10;YszJMc5JjOdKU0eMFONaMXXEGGOmjtD1xKjDnHdzLw7dF3NeTumajDGWY12Tp9KXGO9hsazMNRnj&#10;eonxHG7Gcej5Jd5zuPlOHfZbtfEKfV5ijWPz3V0/jZsuHX0yYzj0eYmFZObK0GPAlB/6ujde5u+P&#10;Qp+XNE2jnJoYXi87EmMOC19HrHeX0OPLnBNTx3SaBR1nSZLc/rsGQSvRhZtxHGMsh57DjNOp9MP0&#10;JcZzkrkmQz+7xjgnC6/TGmNz061gKdZ8HOs78ng8CWa1KLjT6QSfY2I875n+xLhWTD1ZNjY/gqZm&#10;M/wznzkvoeeyWOckxjVp+hKjP+ZZLPQzn/F6+X4cdBjfeoUcY+ednhCX1X24Gg9u39Oqc/n35u8v&#10;H9888x7wqHd/7evLWNV5fuk0Em/9N5PhyrKePn1aeXyr0RJyPl3muXn+VDR0efnfMhxkM3H92WfL&#10;PPbC+fm5mEzu7mHXo4GdpbQ+G03EC/1f3WTOSafTrZu9dr55dtfu24MazSjPr7UbuEVGc923tJl9&#10;F2vpb4tN/Y62i2TOS+g5bNHOkPOLqSPLMjEY+Mfuoj2b/uz3+85D54OrwnbZPdcvU+XQrWp2d73m&#10;D0gcefP7zfJwMhJZoudSnVSN/FOp5wftsipdXRXbvMj35PLzxeLKn039vxN+/rk/3/3791eWEWtH&#10;L2l7qxpkI52n+ntUjGcLc02u+w4+a3dF4SxPJ97nBnPdh3xOkqr8/5uOs6mY7Pga/fnV6nvb4qQ/&#10;7K5/j18cu/hp5q/Q395MXd1u9/Z3kxb1hvgZc96v2/52y/8upZ+4b8e11HNf4UrVc2rIsWz6EPr+&#10;ZeowfYhRj6krdIrVlxheMfoSo47FOc+byVbx3qj0d5P8/sUx6/yM1Zdt21mnT7vuS+df/J1StbGe&#10;wXfdl1JHHBvm+pm1lPRcv+25i9WXqnZKx3PlXL9/N/Szwrqpqp51yyI/AggggAACCCCAAAIIIIAA&#10;AggggAACCCBwqgKn8i01xv+LYf7uYTRyfKPf8eAw/3/Uur/XsG4TzO/kjcf2b0ytW0q9/KHHWKy/&#10;ozd/jxI6xfq7mtD9MOXH6kvo8RWzLzHOi6kjtFmscx+jnhh1xDrvpi8x/g7d1BM6xTgv5joJfa0Y&#10;J3O/j1FP6HNiyo9xXmL0I1ZfYnnFGMsx+xJ6DJi+xJgrQ/cj1jiO0Y+YfYkxH8e4XmLUsTgvocdA&#10;rGsyxrk3762h6wld/uJ8xxpji/pC/ozVlxj3FjPGQqeY12To8RzrW1Loc2LKj/FOEfp8LJxiXZOL&#10;+kL/jOEWo44Y58XUcSrJ9KXO/w9/DP2NMb8Yhxj3SfP/kIceZ+Z6DF2H8Yp1zz+VemL0w5wXc+5D&#10;z8mmL6cyXcY6L6HPyeLcx7j2TV2hU6zzErofpnzTl9D3lxjX/aIvoc1MX8y/ERs6hf79B9N+05cY&#10;12SMOk7tmgw9vkz5rVb4eEMx5hfTl1jvFKHnSuMVoy+mntD3/Vjn3syVoecY05cYKXQ/TB9MHTHq&#10;ieEVY4zFsorRF1NH6Ot+McZCXzMxvBZjOPQYCG216If5PeHQyViFvk+aOmKYmWsl9P3Y3L9i9CWG&#10;WcxrMvQ4jnFOTB/MGAs9v5jyQ9cR+nwsyqcvC4nD+mnGceh5P8Z3kZiqMa7JWM97MfoSenyZc2/6&#10;EaOe2Sxs/AzTlyRpBX9+MV4xxpj5O8rQz2KmL9Np+d+jNZa7TObbW2izWON4ly6ryjLzfuhzb+o2&#10;ZqGTmVti/B1C6H6Y8mOdl3zcgVD9arc7wcdYsxnr+0v478ixzr25JEPfj1/eW8Lfj2Oc/xjnxcyT&#10;Jo5C6GTOS+i5MtZ90nx7C90Xc+71a1jw1GiE/z2+pv6320Nf9wYqxjVp6onRF/NOEfq50niFHsfm&#10;mgzdj5fnvnkyfYkxV5r5Jca8b/4NkNDP+zHuk2aMme/Iod8rTPlShv87atOX0NdlrL9DCH1OzLl/&#10;OY+ZpbAp9DkxrTd1xLgmw0q9LF2pefC+6CeLKPd8c17Cn/8484seZcFP/8u5Mvx3HnN/CZ3MeY9x&#10;Pw767NrRcfKu7+JvzgeX+pkszDdYc+7zc5i60bEprTh7qv9GIc8m59CuZ5MyfMd475NtHf9Px0pd&#10;JDW+EaJzJjq//+8tNi1/Vp3fLAsfv9a8G+fboJrl31Mx8WHyeZaNX2PBmC3SeeqPM3qtY7TUST98&#10;+lMxr/Hi/f79L+u5uk6J5Tzv3vuS+Hb7R+K5OY8V6YdPfyZ+462viov2WUWuervMO0Xde8sLT7tM&#10;jRdpr1Tey/n47rzUa1k5V1ojLtxYxzt88WJ1PFoTW1PqPKvSTMfRrTrevLecnW3vvqr+xXZzHYT+&#10;Jm6ulV39e48THXt4pp+5qlJbx0jX07NOG14gFYWba25mzfMm+1nSEZ8OV48Hk+dydC0epPXP6bZz&#10;lKmzKr38Vh3m/pivt9crX6v5/btYNnPLzU31fFa3nufXnsDhuqCOHmN157O69S7ymXIX576p38U7&#10;+h42mq3+Rm6uCV8yZeivB8tyX77j7/76sNthvu+F/sZnno/n8/X6MtPzni9NtPlkcueu31xKh0zH&#10;+t+xzeUpZfBsmI/KzwXts75I9DWzKn3y4mPvzNbV97AvP3i4qojb7eb6D5nMvL/ut6ROjXvvTPe+&#10;1bp7rmu324Vr8UbHJs7Pavrrv+itiKHt6//1ZKCPvktSv2Ps5Lp3PDPO9PtKu3fvrrJASw0dsz7/&#10;7hKmGv37LxH+Xi9J78ZBmH7oUsuXfZCqYn1PWNxbgnTiVaEmpms+zRv1/87SNZVPJ2NhYjDnk/l3&#10;t33x4NPra5F/O1PTTPz0px/li/Eux/i+//jxY/07duHH8q6ew6vQzHek4Uiff/2OWkhD82++r//v&#10;vjd/8MdC5p5xzN9Nti4e6vcj/b0ncDL3yMC3ydv7ydXVVeCeCPHgwQMh9d+3h06Dm7tvRaHqMn1Z&#10;zGPzz34qpj/8E6HMe9ntn0ykv/P3hCtW7jrtMc8v5tlirfTmm0K892uFQ94orJVXzPyyk2cKu2gz&#10;X+a+QXT1vbKj3UKmxTkJWYd5plz3uXLd9ph7cYz/r93UY85/yGTqiDHvm29WMd4pQn3Tz5+DTqcT&#10;5prMVWKewZ89u/v7ityunS72N3z3WacRZv4aDsvvsuuUUSfvYBD+3nL//n0xD/3/VIS/Dd9ydrvd&#10;4P9PqJlfYiRzPw793mrqCD2HGSvzvSr0/7dj/p+dOH3JfyEJMxLMedFqYQrPlZpl/m+puewbLbbb&#10;afBr0szHob+7ms7HeDd+ee43ol7rIDOPBXkOt1oRow5TZYx6Yjzvm/Mfui+ndO5j9CX0+VhcMjH6&#10;sqgr9M9YfYlxbmL0JUYdi3Me2ixWX0L3w3jF6EuMfsTqy2KMhf4Z47yYPsQ6N7HqCX1eKB8BBBBA&#10;AAEEEEDg9AWKv6l0+v2lhwgggAACCCCAAAIIIIAAAggggAACCCCAAAIIIIAAAggggAACCCCAAAII&#10;IIAAAggggAACCCCAAAIIIIAAAggggAACCCCAAAIIIIAAAggggAACCCCAAAIIIIAAAggggAACCCCA&#10;AAIIIIAAAggggAACCCCAAAIIIIAAAggggAACCCCAAAIIIIAAAgi8lgJnScfb78F07M2zboZPbp55&#10;D3l89sCbZ9MMnVbqPXQ0nXjzrMyQtIUYT+92TwZCznLrZk9L51kjje3jHcemzcSxdQ+bZlmhUtk6&#10;kHYVWrX5inSMH7XNeNm8KRzpEVDDq0KORu9cyIYjdOuK6yt15S2UKMRkPltu8Y91KWTin3+WBeYW&#10;BjP/XNxtblZ2rppoi3XuPzfZKFp7dl6RfZ71GFNKCSnlzquqXaBrnNcY47XL1xln+nr4fFS87lzH&#10;P+6Fu8e76mPb+gKtRtN7UPZq/pPNllC53GpuPfPk9rGIAAKrBaR5h8inzH/vz2dnGYFKgaz8flsa&#10;c5UFHO5OmZa/a6jJET9HHi41LUMAAQQQQAABBBBAAAEEEEAAAQQQQAABBBBAAAEEEEAAAQQQQAAB&#10;BBBAAAEEEEAAAQQQQAABBBBAAAEEEEAAAQQQQAABBBBAAAEEEEAAAQQQQAABBBBAAAEEEEAAAQQQ&#10;QAABBBBAAAEEEEAAAQQQQAABBBCoIaB0zInx//JfC6F/3v77+fpn8lt/RzQefFEH+dEx3tKukO2e&#10;8Me8qlEZWRB4jQWyH/5TMf3w20J2z4Xo9IU8uyeSX/2dnYuY8gsxmgb+OF27asT88rNSUY2LN0rb&#10;jnGD1HNhwXU8OJ5uuOJZ7jjeUF/7+NLVZOjLcrv/+08/8uZ7p/8FUSe+4KqCTIy+Dx6+L7710fdW&#10;ZbndrvRZ/86TPxe/+86vVebb9c5LHVPWly7Sni/LxvubsiFasimm6i72pV3YIi6cvX257otXu2aM&#10;3GW5r/nCxIq/6+Lo7CEm73lSZw4gTpPrfB3attG0GOPZ1b46cbZdx22yzdxfRkN/m6rK3uZ+UVXu&#10;se5rNurM8cUYn9IxpytXzNk1UJRjrJlYo1XpZ1flZ007/9vnb9mbjmI99fTddMJ7D7DjS24Rv1zZ&#10;7xDmHWYHyXxbsJMa62fE3j17M+sIHJWAiQN++w0t1+q14sI3HXGZTRzmGnNDrsqXi1b8b6nmQpg/&#10;+hmfdAQCJqa8HWt7k3FwBF2liZsJzK+fiekP/rh4sIkBbD8HFHOc/FopZv2Wz6onD0YHEUAAAQQQ&#10;QAABBBBAAAEEEEAAAQQQQAABBBBAAAEEEEAAAQQQsASqf4PTyswqAggggAACCCCAAAIIIIAAAggg&#10;gAACCCCAAAIIIIAAAggggAACCCCAAAIIIIAAAggggAACCCCAAAIIIIAAAggggAACCCCAAAIIIIAA&#10;AggggAACCCCAAAIIIIAAAggggAACCCCAAAIIIIAAAggggAACCCCAAAIIIIAAAggggAACCCCAAAII&#10;IIAAAggcp0A/6XgbPsjG3jzrZBhNJ+JyMvAe8oXufW+eTTN0W23voUPdzo1TKxVifLM8XA6vlsuL&#10;BZXoPGuk8Tzz5m43E2+eGBnUbFqs5kDaVWzU5mvSnF87bTNe7LJY35mAGlwWypK9CyGajtCtc2vM&#10;vjoqaTjyFkoUIsuP96ZjbOTzp/65J589vzyc+eekrmts5gs5oGUzD0vdHlXRpptsVLH3sHdJ133G&#10;3E9T/303WM9c49x1PWzRgM/GV2JeeVaF6Ojr5F77bItaODSGQNJsequZzmcv89jjKD8vekshAwII&#10;LASk9X6geL5c0PBzBwLK8V5vj7kdVLOXIqTj+UpNjvc5ci+IVIoAAggggAACCCCAAAIIIIAAAggg&#10;gAACCCCAAAIIIIAAAggggAACCCCAAAIIIIAAAggggAACCCCAAAIIIIAAAggggAACCCCAAAIIIIAA&#10;AggggAACCCCAAAIIIIAAAggggAACCCCAAAIIIIAAAggggAACCCCwO4FGU8x//qNieaMbkX33D8Xs&#10;x99bbm88/CXR+Vv/YLnOAgIIrCcwf/6JmH/847uDdJy65Fd/5259R0uy2y+UNHfEpixk2OGKunpa&#10;Kk2ev1nadowbZLtXaLYaDwvrh7wik3JMwl3HG2rpe4mJ+TaqiGGY6dh0k1km0op4oZ8PL8Wngxde&#10;zq+98bY3jy/Du/e/JL795EfieS6Wq+uYHz3/ufiNh+9GjWdXJ4buRVock662b7Mt1fHeptNXsd8c&#10;BZkYgDM1F03ZcOzVcR/1eTbxH1cmKwbWynzsKAiMXDEeCzl0/MU9xAntp12rFeXV6+x45s1y61+f&#10;LbVi0fpi4e6Qq590xWf63rBNOtNlkIoCiW+OV1b0XjsGqClO39O3Sq7jK54RTF0/u/rMW+WX+295&#10;8xxihqrno0V7J557gB3D3BUPcFGW76caXRey2O8YhZ1rrEjH/UKNB2uUQFYEDlTAEX9TuOKFr2i+&#10;1O9TpbSIw1zaUb1BOefsqRB7eEasbil7nQKuONue+6OzHDaerIB0XONKP1dVvn+frEauY41WbkUv&#10;ep6biplZQwABBBBAAAEEEEAAAQQQQAABBBBAAAEEEEAAAQQQQAABBBBAAAHrb94BQQABBBBAAAEE&#10;EEAAAQQQQAABBBBAAAEEEEAAAQQQQAABBBBAAAEEEEAAAQQQQAABBBBAAAEEEEAAAQQQQAABBBBA&#10;AAEEEEAAAQQQQAABBBBAAAEEEEAAAQQQQAABBBBAAAEEEEAAAQQQQAABBBBAAAEEEEAAAQQQQAAB&#10;BBBAAAEEEEAAAQQQQACBUxQ4Szrebg2mI2+edTJ8fPPMm/1Bpy/arcSbb9MM3VbqPXQ4m3jzrMyQ&#10;tIu7hlfFdbPWsvKUcxS2jGdZYd1ekUKKRDbtzftZnxbbKgOey7100NEfZfV5L+2i0pLAfHhd2Ca7&#10;50I2y6Fb1WxayLdYSRx5F/sWP7N57ljH2FjkMz9ljTk3nz+/PJz656Ru0z+35cvc53JDStHV8+Bg&#10;Ol7ZjJmai7Hud7vGnL2ykD3tkEn5XKhsLGTqv++GarKazcpFN3Z733gyfFGuw9ryuHff2sLqIQq0&#10;aoyNbDGmGsV5ddWceoj9pE0IHJSA9Q5h7hskBHYloBzPknLNd9JdtWXX5bier9Rkt98xdt1mykMA&#10;AQQQQAABBBBAAAEEEEAAAQQQQAABBBBAAAEEEEAAAQQQQAABBBBAAAEEEEAAAQQQQAABBBBAAAEE&#10;EEAAAQQQQAABBBBAAAEEEEAAAQQQQAABBBBAAAEEEEAAAQQQQAABBBBAAAEEEEAAAQQQQAABBBA4&#10;XYHbOFkm/sv8LmaQiUOhJsNipx1xjooZWEMAgSoBZcWINHHqQiS7XLveEHUuylRXny8WX/5Mu0K2&#10;e8VtR7qW/Au/LVq/9KtCvOpT4+yI4pu5YusFiDfU1zajYXUMwyt9b3mzuzr26/c//8g7QlIdh+yX&#10;Lh558/kySB2f8IOH74tvffS9yqxKKPHdJ38ufvedX6vMt8udL8YDb3EXga+ttJlUxm40DTSxMZur&#10;YlLq46uSOpF4RFV9DLFv4okVbOrsrDonIRr0qszzpOst/Tqzni29R5BhHwKjGvGxO677SqDG9muM&#10;LV/V/S1i8/rKPtb9iX7/812RIx1LbnmuXfGSV8RWrm3iiK1dFVPcxAx+OnLEXLcqfPv8C9aW41ht&#10;N6rvm6YX3njx1ju7yqqfy1bJqLEeHdb5td8xVh3r3d523C9MfSQEjlzAGX/TuiYru+iKy5z7Tld5&#10;rL3Tittsdkv93K5EOX65fSjrByDgehZr+e8RB9BymhBLwPWubd23YzXloOqxnlfVIpb9QTWSxiCA&#10;AAIIIIAAAggggAACCCCAAAIIIIAAAggggAACCCCAAAIIIHC4Aq3DbRotQwABBBBAAAEEEEAAAQQQ&#10;QAABBBBAAAEEEEAAAQQQQAABBBBAAAEEEEAAAQQQQAABBBBAAAEEEEAAAQQQQAABBBBAAAEEEEAA&#10;AQQQQAABBBBAAAEEEEAAAQQQQAABBBBAAAEEEEAAAQQQQAABBBBAAAEEEEAAAQQQQAABBBBAAAEE&#10;EEAAAQQQQACBXQmcpR1vUYPp2JtnnQyfDJ55sz/qPfDm2SZDt5l6Dx9NJ948qzKoVlvI3E45vMyt&#10;vVpM2uVtK7bM1FyYP1Wp3UyElPlaq3KH3admWbGCVlJcP/K1Ru9CdP+Vf1vIRI8j3TfZSkXzrbeP&#10;vFen13yV6bnLuo4b3fOXHW00hZjP7jo9m94t55bShj/Maza/O/Z2TOSOLy2ucd3bxw5n/jmp16w/&#10;r9jl72P9LOkI3z3mcjIQX9DX2NElx7m+HZP77IhrnDf9Y3ydJj8ZPvdmD32P9zaADLUEWmae9KTp&#10;q/lP2uPINdY8ZbEbAQSEfrYs3sf3ft/gpJyUgHM8mfeZU0i3z4rmXVgte6Mmo+UyCwgggAACCCCA&#10;AAIIIIAAAggggAACCCCAAAIIIIAAAggggAACCCCAAAIIIIAAAggggAACCCCAAAIIIIAAAggggAAC&#10;CCCAAAIIIIAAAggggAACCCCAAAIIIIAAAggggAACCCCAAAIIIIAAAggggAACCCCAAAIIRBcwcSjG&#10;g2W1t/+O/ni4XDcLst0rrLOCAALrCajhVeEAuYhTV9i6/cqyXB2rySybP0rHlpSysX3hnhLU1eeF&#10;HPL8jcL6Ma+0fvFXjrb5Jm5ow8Sv1D9N3CFp4pf2dx+D9Tztis+GLyqdriZD8Wb3wplnrpT44dOf&#10;OvflN757/0uiTtyy/DGrlk1Z337yoXg+vl6V5Xb7j57/TPzGw3fFvfZZZb5d7Mx0XLWRJxZkouO2&#10;dfV5DJlSO96bo7JMx9jsrAoh1/LEHbRiYDmKZ5NDYDy34u868nT2EE+zXyPe9LW+/kmHLzCaHtYY&#10;O68xtnyqJhYtqSiQ1Ip/rOf4V4fdPkdasZVL8cCLVXjXlCuOaEVM8bEem3eR39zF9/W5vjjS99ZU&#10;x3r3pYkdg90+wH42mOpY2RukufXeYopYvmNsUF7+EJmWvysoHQuahMDRC2SOWO7rPJM54jKr2UyY&#10;qJfrJuV6jtdlkY5EYDotN7TGPaJ8EFtOVsB1jb+K236yfa7RMfN3F0r/MbHrpb5m+LuMGmhkQQAB&#10;BBBAAAEEEEAAAQQQQAABBBBAAAEEEEAAAQQQQAABBBBAICfg+e3/XE4WEUAAAQQQQAABBBBAAAEE&#10;EEAAAQQQQAABBBBAAAEEEEAAAQQQQAABBBBAAAEEEEAAAQQQQAABBBBAAAEEEEAAAQQQQAABBBBA&#10;AAEEEEAAAQQQQAABBBBAAAEEEEAAAQQQQAABBBBAAAEEEEAAAQQQQAABBBBAAAEEEEAAAQQQQAAB&#10;BBBAAAEEEEDgaAXOko637YNs7M2zToZPbp55sz8+e+DNs02GTiv1Hj6cTrx5VmZI2sVdw6viul5T&#10;LStPKcfdhtHM35Z284DCUU6zu8brJVnDu3DAga9IfX7bv/I3D7yVNG8+uCwhyN75y23mepnPlvvV&#10;bLpczi8kNa6rbHZXjmhWzy0y9c+5+frzy4Na80CSP+Tgly/aPfHp8EVlOy8nA/GF3v3KPIe408wT&#10;pbTNfaVU2AYb5o5x3mhuUJD7EKWUeDIqX3d27kdHeD7tPrwO60nD/1wxXcyj1ly5ak59HdzoIwLb&#10;CMjEeo7QzydqPhey0dimWI5F4FZAOd7rnc8rR+glpRTmOVtNhsvWq8loucwCAggggAACCCCAAAII&#10;IIAAAggggAACCCCAAAIIIIAAAggggAACCCCAAAIIIIAAAggggAACCCCAAAIIIIAAAggggAACCCCA&#10;AAIIIIAAAggggAACCCCAAAIIIIAAAggggAACCCCAAAIIIIAAAggggAACCCCAAAKxBaSOEajGg7tq&#10;s1FxXe+RafduP0sIILC2gBoUY0TKbn/tMuoc0Hz3m6L51V8X7f49McvHratz8JZ55pefF0poXLxZ&#10;WGdlfwL9f+s/CV55v8Z94joXs8Vu0E8un4jB1B+P9msPvmwfuvG6iSXzwaP3xbd+8t3KMpTe+50n&#10;H4rfe+cblfl2sdPEQ/Sli7Tny7L1/rRGbLhM5WJj2jU2PbEqTyxurN39UOvjFbFM8/XViYGcz7+L&#10;5X7if068yu5iNu2iTsoII1AnJnXXEwt3ly2rM7Z89dWJh+4r49T2J01/bNjMjilrxVYWNeajSjcr&#10;nrjJKyvuHZNZMf64q+yefq891pRacVZd/fDdA+xYfyrzx5h31aMcse1lZ0fvLnYMTN2AwrcIV4PY&#10;hsARCGwdf9MVs3sRh3nd/jue46We0807DekIBFz3u4r74xH0iCbuWEA6nhmIzy5E52/9g6V0u90W&#10;SjHrLUFYQAABBBBAAAEEEEAAAQQQQAABBBBAAAEEEEAAAQQQQAABBBBAoIZAq0YesiCAAAIIIIAA&#10;AggggAACCCCAAAIIIIAAAggggAACCCCAAAIIIIAAAggggAACCCCAAAIIIIAAAggggAACCCCAAAII&#10;IIAAAggggAACCCCAAAIIIIAAAggggAACCCCAAAIIIIAAAggggAACCCCAAAIIIIAAAggggAACCCCA&#10;AAIIIIAAAggggAACCCCAwJELpM1ENGVDzNR8ZU9Gs4lQSgkp5co8dXeYcp4MXnizP+o98ObZJkO3&#10;lXoPH03H3jwrMyTF8uV8Vs6atMvbVmwZz6Yr9txtbjeSu5V9L82yQgtkk1CZBRBWogio4XWpnkb3&#10;/HabGZMqy13jK66xpOEfu5P53fUpW9XXoVzjus83fq7n6CxXT37fYjnVbU0azcXqUfy8SHvedl6O&#10;B948h5hBWvcB00aVTfbbVNc43+H8/Hxy4x2n5pnjre7Ffh2ovZZAq8Z8kr16vpH6ebKQXGOtkIEV&#10;BBBwCSyfE/TzhFm+XTfP1Y367w2uctmGgBEoPPu+IlmOuRMgkmlHqMlw2ROVjZbLLCCAAAIIIIAA&#10;AggggAACCCCAAAIIIIAAAggggAACCCCAAAIIIIAAAggggAACCCCAAAIIIIAAAggggAACCCCAAAII&#10;IIAAAggggAACCCCAAAIIIIAAAggggAACCCCAAAIIIIAAAggggAACCCCAAAIIIIAAAgggEF1A/zv6&#10;+aQmY6HGd/+u/u2+tj+GU74MlhFAoCigRsVYdfJVnLpiru3XXDHJti+1Xgnpb/9dMX/xqVBXn9/+&#10;aTz6Sr0DyXUSAudp19uP61zMFjvzDz7/yN5UWjfxBB+fvVHavs2Gd+99UXy7/UPxfHxTWcyHz38u&#10;vvnwPXGvfVaZb9udlxN/PMQ6cRW3bUfbjvfmKLAyZqXneLVhrExHM16rTeN5Mf6uq/Mdj73rmG23&#10;dXTc5ZZsiqlyxEN+VfhwOhEzHU+wWSPu4Lbt4fjNBUxccF8y5ztW6te4t/ja0k+K7zq+/K/D/jrx&#10;jzM7zqeJJ5uLrazs/WvCKSueuDm8Ks7y2JHfrrLOvcs+5lDW67R94jGw3wPUhvHu1eCyxLKrdxdp&#10;7gHmus4/E9rfHkq1swGBwxdwXm9r3C9vrw27m6/iMNubfevKFf97yznbVyf7dyjgmOud53SHVVLU&#10;kQlwjR/ZCaO5CCCAAAIIIIAAAggggAACCCCAAAIIIIAAAggggAACCCCAAAIIHIeA/i1REgIIIIAA&#10;AggggAACCCCAAAIIIIAAAggggAACCCCAAAIIIIAAAggggAACCCCAAAIIIIAAAggggAACCCCAAAII&#10;IIAAAggggAACCCCAAAIIIIAAAggggAACCCCAAAIIIIAAAggggAACCCCAAAIIIIAAAggggAACCCCA&#10;AAIIIIAAAggggAACCCCAAAIIvA4C/bQrXoxvVnZV6T2D6VicJZ2VeerueDq6Etl8Wpk9aTTFg06/&#10;Ms+2O9NmIhpSirkyvXOn4Wzi3lFjq2q1/blaqT/PqxzjWebN29Z9OpSk7Pa2Dqdth2JEO8ILqMFl&#10;qRLZPX+5rWmFb10xL6V2vlKJojin+ca6nm83STd6DvalbrP+nOIrK9b+i7TnrepyMvDmOcQM0nEf&#10;UJn/PAbty2xWLl7fc3eVngxfeIt62L2n778Nbz4y7F/API/50nT+akzZc+Ws+lnPVy77EXhdBdL3&#10;PhDp+x8IyTz5ug6BsP3Oyu+3Mjm+58dVSDItfq9Qk9GqrGxHAAEEEEAAAQQQQAABBBBAAAEEEEAA&#10;AQQQQAABBBBAAAEEEEAAAQQQQAABBBBAAAEEEEAAAQQQQAABBBBAAAEEEEAAAQQQQAABBBBAAAEE&#10;EEAAAQQQQAABBBBAAAEEEEAAAQQQQAABBBBAAAEEEEAAAQQQQCC4gEzaohAlL9P/jv5kWKhXtjeL&#10;aVUo5IhXlImlYOJztc+EbBDX6IhP5V6arkz8pFExBucyTt1eWhSm0sZbbwvzh/R6CvQT/33iOive&#10;WxZS42km/vmLjxerK3/+8oPdjy+pY8V+8PB98a2PvreyXrPD3Ce/8+RD8XvvfKMy37Y768RDrBNX&#10;cdt2mDi6vjRZxIZzZFS+4x3xEx3FsMkSmNSIu9dZI/6wVfxWqybe9PPxdWUZ1/oZ855+liIdrsBI&#10;z8e+1I04xs5r3Ft87d1FjHNfHce2P21YcZIdHcisOV7qOKCFd8Ya85Gj2LtNrrFmxxq9yy3qzH91&#10;4jrnijyoxTpt9xrY16YjHmCdTs+H9lwuhejsbu423xZU7nuDGrufD+u0lTwIHIyA43oz39pqJ9d3&#10;Jmserl9WOcaznBO7ubbfvjPOHM9iLf+72b6bTf0RBVzv2q7nqohNoioEEEAAAQQQQAABBBBAAAEE&#10;EEAAAQQQQAABBBBAAAEEEEAAAQQQOH4B/2+WHn8f6QECCCCAAAIIIIAAAggggAACCCCAAAIIIIAA&#10;AggggAACCCCAAAIIIIAAAggggAACCCCAAAIIIIAAAggggAACCCCAAAIIIIAAAggggAACCCCAAAII&#10;IIAAAggggAACCCCAAAIIIIAAAggggAACCCCAAAIIIIAAAggggAACCCCAAAIIIIAAAggggAACCGiB&#10;s6QjXoxvKi0G0/FtvspMNXZ+cvPMm+tR74GQUnrzbZuh20zFje7XqjRXSkxmmUibyaosq7cn7dX7&#10;Fnvq5HmVd6zb4UvtTdrpK3TT/dNie+UhtW3TPnHc0QnMh1elNsve+e022WwJldurZtPc2t1i0mje&#10;raxYyuaz5R7ZSpfLrgW5xnWfP344m+RXnctmTju2dNE+8zb5cjzw5jnIDInjfFTcc2L0Qc0d41xf&#10;C7tKT0YvvEWZezzpOARatea/l2PKzKn5tGpOzedhGQEEygKy0ShvZAsCOxJQmePd15q/d1TVXoqx&#10;n7PVZLSXdlApAggggAACCCCAAAIIIIAAAggggAACCCCAAAIIIIAAAggggAACCCCAAAIIIIAAAggg&#10;gAACCCCAAAIIIIAAAggggAACCCCAAAIIIIAAAggggAACCCCAAAIIIIAAAggggAACCCCAAAIIIIAA&#10;AggggAACCCCAAAJGQKadAoS60fF91LywTabdwvrrtjL/6P8T2f/+3+pu67iFnTMhu32R/hv/Ucnu&#10;dXOhv/UE1Oi6lNGMIRICpyRwXuM+cTUZOrv8o2c/EzPrvuPK+P6Dt12bt9721XuPxbef9MXzcfla&#10;zRf+4fOfi28+fE/cqxHXMH/cOssvJv54iBft3jpFbpQ3rREvKFN3sTFLlfiO3zBWZqme12zDeF6M&#10;v+vqfscTp9R1zC629XW8ad81dJ0Ng14/u+jH615GnZjUaaMYDzKkmRnPTdmodY9Y1Q4TC51UFGjV&#10;OIeZHVPWjvddI355sVZrzXV8RbvqjM2Dipdudde3WqftPgM7Pp7QMazVfC7WjTupBpfF5nZ6a5dR&#10;LMBaS81zzNPlRlXj2WeZmQUEDlTAFX9TuuKFr2q/Y/5TuTj0qw5zbVeu5/CZI06462C27V1ATh3P&#10;+01H7Pm9t5QG7E3AcY0Tn31vZ4OKEUAAAQQQQAABBBBAAAEEEEAAAQQQQAABBBBAAAEEEEAAAQQQ&#10;OBmBeL8dfDJkdAQBBBBAAAEEEEAAAQQQQAABBBBAAAEEEEAAAQQQQAABBBBAAAEEEEAAAQQQQAAB&#10;BBBAAAEEEEAAAQQQQAABBBBAAAEEEEAAAQQQQAABBBBAAAEEEEAAAQQQQAABBBBAAAEEEEAAAQQQ&#10;QAABBBBAAAEEEEAAAQQQQAABBBBAAAEEEEAAAQQQQACB4xQ4Szrehg+ysRBdbzZvho8Hz7x5Hp09&#10;8ObZRYZOqy1uprpfFWk4nYi0mVTkWLFLl12VVKMphPlTM43nmTdnu7FBO72lbpZBzaaFA2XrcNpW&#10;aBgrJy2ghleF/sl2T8jFddewwrfOZoW8i5W0aeVb7Mj9zPLj3TfWU/98myt6uTjQc5Ev9Tzzju/4&#10;fey/SHveai8nA2+eQ8wgk/J9QJl76T5Tfqy+asfymthBu54MX3hLeRzpHu9tCBm8Ai17nnQcMZ2/&#10;mjvtudIx1hyHswkBBBBAIKJA6TlEP6tI2YjYgrBVSes5W01GYSukdAQQQAABBBBAAAEEEEAAAQQQ&#10;QAABBBBAAAEEEEAAAQQQQAABBBBAAAEEEEAAAQQQQAABBBBAAAEEEEAAAQQQQAABBBBAAAEEEEAA&#10;AQQQQAABBBBAAAEEEEAAAQQQQAABBBBAAAEEEEAAAQQQQAABBBBAAAEEqgSsGEbza0cMPx1X6xDS&#10;6H/9b8RtzK9sIpSOl5V8/W+I5K/9dvCmqeH1qzqUEKNrocY6XpXlFrwRVBBUYPyn/1jMn30iZjcv&#10;bsdY852vi/Qbf7CTOu/GT6647nluhUUEjl+gn/qDyF5Phs6Ofv/zj5zb8xu/3H9TnNeoI39M3WUp&#10;pfjg4XviWx99r/IQfQcQ33nyofi9d75RmW+bnZfm/uJJdeIqeorw7k5rxIbL5sVYsIVCPbF1VSst&#10;ZGelnsB45o8X3Gnux7bO9Xm1Yg6o13tyhRbIdLzHqXLHy13U3dXXrpkzYyYztp6PbzaqsqPnotYi&#10;NvBGJZzmQWnTH6fcnuOljgNq7oOLpKYV94BFpoqfyp7PdPmysTpW3cTO7yi77bn3OA45mE1pjVjv&#10;E0/MeFdsYpHpGHlrvsuXYmzv+L1FtrvFsTR2Px8ezMmhIQjUEDDfp0ppnedd1/y3iMNcKrh6g3I8&#10;x7f0+5bU5Zln8HnvnlDts+pC2Ls/Adf9zo7Fvb/WUfMBCJhnslIiPnuJhA0IIIAAAggggAACCCCA&#10;AAIIIIAAAggggAACCCCAAAIIIIAAAgggsJ6A4zcS1iuA3AgggAACCCCAAAIIIIAAAggggAACCCCA&#10;AAIIIIAAAggggAACCCCAAAIIIIAAAggggAACCCCAAAIIIIAAAggggAACCCCAAAIIIIAAAggggAAC&#10;CCCAAAIIIIAAAggggAACCCCAAAIIIIAAAggggAACCCCAAAIIIIAAAggggAACCCCAAAIIIIAAAggg&#10;cBwCZ0nH29Cb6cibp06GT26ee7M9OrvvzbOLDN1W6i1mOJ2Ie+0zb75ShsRTdtIuHVK1YTzLqnbf&#10;7ms3DyccZevtr4t5/w0hdLvVNBPNL/yCt/1kQGDXAvPBVaFI2T2/W7euFzWb3u3LLSUN/3WVzXPH&#10;euYVuea1v2jKcDZeLK782W165p2VR+5vx1naEVJXryqacD0ZCqWUkNLkPKLUTEqNVdmktC3qBnuc&#10;W9fBNm0ZTMeizrPCw+69barh2IgCDX3NNWRDzNV8Za3ZfHa7T1pjSeXnxZVHswMBBBBAIKaAyorP&#10;k5s+l8Zs8zp1Sf1cmU9qsptvGPkyWUYAAQQQQAABBBBAAAEEEEAAAQQQQAABBBBAAAEEEEAAAQQQ&#10;QAABBBBAAAEEEEAAAQQQQAABBBBAAAEEEEAAAQQQQAABBBBAAAEEEEAAAQQQQAABBBBAAAEEEEAA&#10;AQQQQAABBBBAAAEEEEAAAQQQQAABBBBAoK6AtOMDjq5Lh8p2t7RtHxvmH/9YqMHlsmo18McbXGbe&#10;YkENi3HGROfs+GJVbdH/1+HQ7EffFrMnf7nsqtxhnEplxakzlchOf1kXCwicgkBP30uk/k9VRPu7&#10;zsqx/p7re84ng2degq89eNubZ5sMX733WHznSV88G5fvgflyP3z+c/EbD98T9zeJHZsvaMXy5WSw&#10;Ys/d5ot0g7i1d4fXWkod8Q3tAxex4eztt+utcnzEQr4NY2UWyngNV8Z2jEeHQccTp9RxyE429RP/&#10;s+J1RqymnWAHKmSk42L7UmcPsWjN2Ho+vvE1zbm/Thx054EnvrFW/GN7vrHvC/b+dc10DPF8knb5&#10;+Z16uU689Dr3LqvYg1lNrTirroZNfOaO+d/EJpbtnqu4ldvsd99dv7eUvi2M/c8+KxvLDgQORcCK&#10;v3nbLN/zcK7tdqzl212v4jDnstVbdMwnnR//yfLY0bu/Kcbv/43lOgsHJuCa69cYSwfWG5oTQsBx&#10;jYtZ8bkqRLWUiQACCCCAAAIIIIAAAggggAACCCCAAAIIIIAAAggggAACCCCAAAKnLdA67e7ROwQQ&#10;QAABBBBAAAEEEEAAAQQQQAABBBBAAAEEEEAAAQQQQAABBBBAAAEEEEAAAQQQQAABBBBAAAEEEEAA&#10;AQQQQAABBBBAAAEEEEAAAQQQQAABBBBAAAEEEEAAAQQQQAABBBBAAAEEEEAAAQQQQAABBBBAAAEE&#10;EEAAAQQQQAABBBBAAAEEEEAAAQQQWAicJZ3F4sqfg+l45b66OyazTDwfX3uzP+w98ObZRYZuK/UW&#10;M5xNvHlcGVSr7dp8t823/y7n7dJY2/lSu5n4skTbn37j9wt1pWki5vN5YRsrCIQWUMOrQhWyd75c&#10;l00rfOuKayyx8y1LuFvI5rPlivRch7LGfLssLLdQZy7qNv1zWq7Ig1hsyoY4T3vicjJY2Z65UOJq&#10;MhQX7d7KPIe4Q0opRKLvBdnd/VPllvfS5vm0WG3Dug6Ke9da+2T43Jv/jfa5SD3XiLcQMkQVSBpN&#10;MZ6tvn9PF/OfPVfOrLEWtdVUhgACCCDgElDT4rutNM8pJ5RkWvyuoSajE+odXUEAAQQQQAABBBBA&#10;AAEEEEAAAQQQQAABBBBAAAEEEEAAAQQQQAABBBBAAAEEEEAAAQQQQAABBBBAAAEEEEAAAQQQQAAB&#10;BBBAAAEEEEAAAQQQQAABBBBAAAEEEEAAAQQQQAABBBBAAAEEEEAAAQQQQAABBBA4OgHr39F3tV8e&#10;SlwmK66eyooxDlxt38U2NSrGNZTd/i6KpYwDEsjHjjPNsmPLbdNUe/yYsmT3LlbdNmVzLAKHItDQ&#10;8fD6+n5iYvmtSnOlhIk3m49L+2eff7Qq+3J7S8co+8q9x8v1EAsmnt83H74nvvXR9yqLV3rvd558&#10;KH7/nW9U5ttk51zNxU222s+U2RCy4LdJPXWOSe14b46DMnUXG9PerXxxAK37uX08626B8dwfL7hT&#10;I/6xu/Tttp6nXW8B1xXzg/dgMgQXGNWIi10nvvauG9rfMLauacdZ4h+Xu27vMZSX1IgPO1nE/1x0&#10;yL4vrIitvMju+6ns41vVsc4nNeKO1rl3+dq1r/112u6LGS+TcqxopZ+71k3zweoY2+uW5cyvY0Pn&#10;k+LekOdg+UgFSt+m9JwmdSz02qnhyGvPwzULUyb++u/9h0KZeVu/R138o/9SSP2esUhqT8+Ki/r5&#10;6RGwYrne5va9W3mKZPeJCdjPZKZ7G84XJyZDdxBAAAEEEEAAAQQQQAABBBBAAAEEEEAAAQQQQAAB&#10;BBBAAAEEEEBgCwHHbzBtURqHIoAAAggggAACCCCAAAIIIIAAAggggAACCCCAAAIIIIAAAggggAAC&#10;CCCAAAIIIIAAAggggAACCCCAAAIIIIAAAggggAACCCCAAAIIIIAAAggggAACCCCAAAIIIIAAAggg&#10;gAACCCCAAAIIIIAAAggggAACCCCAAAIIIIAAAggggAACCCCAAAIIIIDAwQqcJR1v2wbZ2JvHl+GT&#10;m+e+LOJeeia6rdSbbxcZOjXqGU0nm1WVtKuPS9br43g2rS5P7203E28eMiDwOgmowVWhu43u+d16&#10;s3W3rJfUimssbRTzFQ56tZLNc9en79pOPXODqwK9bVhjLoo1d65o4sabz9Ou99jLycCb5xAzSPs+&#10;U+M8huyHms2KxTebxfUt1p4MX3iPfnR235uHDIcl0Gr4x8h0PhPSGkur5tTD6h2tQQABBF4vAWW9&#10;00vfc+uR8Ujru4bKRkfWA5qLAAIIIIAAAggggAACCCCAAAIIIIAAAggggAACCCCAAAIIIIAAAggg&#10;gAACCCCAAAIIIIAAAggggAACCCCAAAIIIIAAAggggAACCCCAAAIIIIAAAggggAACCCCAAAIIIIAA&#10;AggggAACCCCAAAIIIIAAAgggcEoC0hfLTndWpr2D6HIphoEV4yBYI4fFOGMyH2csWKUUHFOgEDtO&#10;V6ysc75NW+w4dULHppOpPy7nNnVyLAL7EOgn/lh/15PhsmlKKfHDpx8t11ctvHvviyKpEatx1fF1&#10;t3/13mPxoN33Zv/z5z8Xz8fX3nzrZrjUNspzkImn2JDSk2v73WmNmLOF2Jh2lZ7j1YnFJLK7H2q9&#10;0vxVpfuKF9y34jK5DK6zu+vftZ9t+xUYzTJvA+rE1/YWsmaGfo04squKrDMuVx17ytsTK06yq6/T&#10;fPxjnUFax2wdB3Sai698W351rPNxjfG5r/nP5bfutoZs6Ged6pis2Yp41su6XO/12frx7u33oF2/&#10;+8p28duCGh9nHOilOwsIaAE1HRcdWmvGhZfl61/N58Uy667pdwVlrjMTq1y/b0lVLEet27a69ZJv&#10;NwLW/U6Zdz/P/WE3FVPKsQhIMx6sbwLKGjfH0hfaiQACCCCAAAIIIIAAAggggAACCCCAAAIIIIAA&#10;AggggAACCCCAAAKHI9A4nKbQEgQQQAABBBBAAAEEEEAAAQQQQAABBBBAAAEEEEAAAQQQQAABBBBA&#10;AAEEEEAAAQQQQAABBBBAAAEEEEAAAQQQQAABBBBAAAEEEEAAAQQQQAABBBBAAAEEEEAAAQQQQAAB&#10;BBBAAAEEEEAAAQQQQAABBBBAAAEEEEAAAQQQQAABBBBAAAEEEEAAAQQQCCnQSzre4gfTsTePL8PH&#10;g2e+LOLR2QNvnl1l6DZTb1HDTfudtCvLVi2/eb6A8TzLrzqX243EuZ2NCLyuAvPhVaHrsne+XJfN&#10;1nL5dmE2La6/WkvsfI5ck9yxslV9Hcoa862jCjGYTVybC9t6zep5p5D5gFYu2mfe1lxOBt48h5hB&#10;WvcClW1/L92qn7mxeltOw7oOtij809EL79GPu/Hu8d7GkKGWQNJoevNl85kQ9liyx5q3FDIggAAC&#10;CAQXsJ5D7OeU4PUHrkC2u4Ua1GRUWGcFAQQQQAABBBBAAAEEEEAAAQQQQAABBBBAAAEEEEAAAQQQ&#10;QAABBBBAAAEEEEAAAQQQQAABBBBAAAEEEEAAAQQQQAABBBBAAAEEEEAAAQQQQAABBBBAAAEEEEAA&#10;AQQQQAABBBBAAAEEEEAAAQQQQAABBBBAAIGoAmmNWHXWv7UftX35ylrFmH5q6o+blz9802Vlxxnr&#10;9DctiuMOVEB272LHmSba53ybZttl2XVtUzbHInBIAv20GJfF1baryXC5+adXn4rrzB+75WsP3l4e&#10;E3JBSik+ePSetwqlc3znyZ97862boU4cxIu0t26xG+VP7XhvjlJu48I5tt9ualbHyhSt44xnuaq7&#10;MbZPdRy+qZpXVtXW7g09jveR+kmN6z+7u/730UbqrBYYTf2xaOvE166uZf29dcbWqlLPNozLu6q8&#10;U9leJ/bnZG7FTrZjJs+2ew9T9vGeGMtjO7/jZJg58JhT6mn/XCiRVcRflY5767qxiZVS+j3ousi4&#10;63df+9uCFbewWDlrCByJgDWOZVL8duXtRdMRk9meh72FlDNI173d+q5WPootexWw53nPvWGvbaXy&#10;/QmUnsus57b9tYyaEUAAAQQQQAABBBBAAAEEEEAAAQQQQAABBBBAAAEEEEAAAQQQQOBIBRpH2m6a&#10;jQACCCCAAAIIIIAAAggggAACCCCAAAIIIIAAAggggAACCCCAAAIIIIAAAggggAACCCCAAAIIIIAA&#10;AggggAACCCCAAAIIIIAAAggggAACCCCAAAIIIIAAAggggAACCCCAAAIIIIAAAggggAACCCCAAAII&#10;IIAAAggggAACCCCAAAIIIIAAAggggAACawqcJW3vEYPp2JvHl+GTm2e+LOLR2X1vnl1l6LRSb1Gj&#10;6cSbx5VBtTymib/ufLnjWZZfdS63m4lzOxsReF0F1PCq0PVG9/xuvdm6WzZL82lx/dVaq9F0bs9v&#10;zOazu9Wm59pOO3d511gazvxzUddX9xr1xcx6kfa81V2OB948B5nBmutV5j+PQfthj/Omf3zXaU+m&#10;y302vvZmjXmP9zaGDLUEWg1rrnQcNdVzoLTmVDVzz6mOw9mEAAIIIBBJwH4OkTW+A0Rq2k6qkUnx&#10;OVtNRjspl0IQQAABBBBAAAEEEEAAAQQQQAABBBBAAAEEEEAAAQQQQAABBBBAAAEEEEAAAQQQQAAB&#10;BBBAAAEEEEAAAQQQQAABBBBAAAEEEEAAAQQQQAABBBBAAAEEEEAAAQQQQAABBBBAAAEEEEAAAQQQ&#10;QAABBBBAAAEEENhEwP539Etl6LhzdtyXUp5IG0oxDHYQt7BO09XQinuUjzNWpwDyHLyA7F0U26jj&#10;SewqvpEdp050+8W6WEPgRAT6adfbk+vJcJnn+59/tFxetXCedMUXz95YtXvn279y8Vg8aPuv0Q+f&#10;/1w8rxETb50G1omDeNH2x1Ncp85VeevEnM1ULjamXVDLE1fuxGIS2d0PsT6e+2MFd/YYJ7Sn4zJJ&#10;/V9VujH3VqWqsrBvjwKjGrFo68TX3nUXzmvcW1bVeWbFC1uV73XbntSI/ZnZcT7tWOSzintAHVAr&#10;/rlsVcc6n1j5XVWkdhtdmQ54W1rjvEzsWL+5/kgrLrHZpdaMd6/GN/qgea5UIeSO332lfU3rsaay&#10;caFOVhA4NoHStdbyxI23OihdcennxWvROqTWqnR8M1Nrtq1WRWTamYC073dHfm/bGQwFFQXscWE/&#10;txVzs4YAAggggAACCCCAAAIIIIAAAggggAACCCCAAAIIIIAAAggggAACCHgFPL/97z2eDAgggAAC&#10;CCCAAAIIIIAAAggggAACCCCAAAIIIIAAAggggAACCCCAAAIIIIAAAggggAACCCCAAAIIIIAAAggg&#10;gAACCCCAAAIIIIAAAggggAACCCCAAAIIIIAAAggggAACCCCAAAIIIIAAAggggAACCCCAAAIIIIAA&#10;AggggAACCCCAAAIIIIAAAgi8dgJqPhNqPBQqGwsxndz+bH7hHSEbzYO26CUdb/sGU92nLdOTwXNv&#10;CY96D7x5dpWh22p7ixrOJt48zgxJ6ty83Fij7mVevTCeZflV53K7SThKJwwbX0sBNRkKMZsW+i57&#10;F8v1zgf/ulC/8q8K0dLXTaMlZKe33GcvtJtJ5TU4nd/VI1uJfXhhXdaYbwsHvFoZ1ZiLTDuPMV2k&#10;q+0X/bmc3CwWj+qnTKz7jHk+2GeazYq167G/i/Tp8FIoT0Fneuz3k64nF7sPTaBV4xnWzIEt+xnE&#10;mn8PrV+0BwEEEHgdBW6/U+Q73vK8s+bzHsGyTK3vGmoulP4uI0+sn0dwKmgiAggggAACCCCAAAII&#10;IIAAAggggAACCCCAAAIIIIAAAggggAACCCCAAAIIIIAAAggggAACCCCAAAIIIIAAAggggAACCCCA&#10;AAIIIIAAAggggAACCCCAAAIIIIAAAggggAACCCCAAAIIIIAAAggggAACCCCAgBGw4xdZKrJ9QPF8&#10;rLh7Ktswfp/Vx6pVpeMKiHExNpXs9vz0MdwAAEAASURBVKsOYd8RCjQc51QNr4Tsbx+z0pSTT7J7&#10;nl9lGYGTEThP/feLKxO7UaeJjh/24+cfe/v+tQdvCymlN9+uMpi6Pnj0nvijn3zPW+R3PvlQ/P4v&#10;/Lo3X90Ml5OBN2udeIreQmpkSO14b45jslxsTHu3qohXqUzMuRpx5+wyX/f1cY2Yex1PjNKQhg19&#10;7Zg4kNfZy2vcVZeO1CRMzGmTj3R4AqMa8ag7e4iztU1s0T5jzTnQkhrxYbN5MaastO4LqsZ4cVa+&#10;2Di14p9X3DfMIXXmwGONlbwgqdN+Ezd+5RxqvSvflrtmbGI1uF40Z/lz1+8uru8LajwQpbjKyxaw&#10;gMDhC9jfptYez65n4xrPfj4ZqWNk2knt4V5ut4H1CgH7/rjH5/uKVrJrzwLmuUzl2qB2MF/kimMR&#10;AQQQQAABBBBAAAEEEEAAAQQQQAABBBBAAAEEEEAAAQQQQAABBF5DgdZr2Ge6jAACCCCAAAIIIIAA&#10;AggggAACCCCAAAIIIIAAAggggAACCCCAAAIIIIAAAggggAACCCCAAAIIIIAAAggggAACCCCAAAII&#10;IIAAAggggAACCCCAAAIIIIAAAggggAACCCCAAAIIIIAAAggggAACCCCAAAIIIIAAAggggAACCCCA&#10;AAIIIIAAAggggMBWAtlf/Km4+cP/qlDGvX/3PxPy7F5h26GtpM2WSBotkc2nK5s2nmViruaiIRsr&#10;81TteD6+EaaMqtTUZb/ZPa/KstN93VbqLW84nXjzODO02s7Ni40qqd6/yLf4OZ5X25l8qT6HJAQQ&#10;eCWgr++zf/M/FvPhtVDDS6EGV6L51ttLnvzycuOKBTM/Vs1fSh9n5k+TT3jmFZmud+2bJpm6Z3r+&#10;rUrdZqrnZ1mV5WD3XbR73rZdjgfePIeYQVr3AjUd77eZ9n1e3/93kZ6MXniLedS7781DhsMTSJpN&#10;b6Oy+Ux0rbGkZqufKb0FkgEBBBBAIIiAst5t5ZrvpEEatcNCZdoplaYmIyE9z+elg9iAAAIIIIAA&#10;AggggAACCCCAAAIIIIAAAggggAACCCCAAAIIIIAAAggggAACCCCAAAIIIIAAAggggAACCCCAAAII&#10;IIAAAggggAACCCCAAAIIIIAAAggggAACCCCAAAIIIIAAAggggAACCCCAAAIIIIAAAggggMAOBFz/&#10;jn6h2Bqxmwr5A67YsZZEFiHW0uhGCGUigN0lGTGO4V2tLIUUkL2LUvFKx5YT/Qel7etuUMOrwiGy&#10;0y+ss4LAqQj0k663K9fZ8DbPh89+JqZq5s3/tQd3cR29mXeU4SsXj8Ub7b54OtZzQEX68MVfiW+O&#10;3hP39TU91/eJqY6/Z2KlmT/2sonwOMompe35/E9HxbnCVfVFeubavPNtaSPxlmnavjI1K4634iau&#10;LIMdBYE6sYI7e46B1E86YnGNFxqfW7meDMWZzkc6PIHRzB8X28SjjZ3Otohhxlhzn616sT+tOJ9W&#10;HFCxZRxQZcWOl62K+4buxsTK7+qZiXt/zCmtune+6liVQ+ldWR+j9LPHOsnE1baT7O743cXxfUGN&#10;9fPhDt677LazjkA0Aevb1NpxKRvlmMxqXh0jvlbfrLig5hjFs3gtuq0ymXNn7lvmz7rff+z7XY17&#10;w1Zt5eDjFGhYzzxTPdZICCCAAAIIIIAAAggggAACCCCAAAIIIIAAAggggAACCCCAAAIIIIDAFgLW&#10;byNsURKHIoAAAggggAACCCCAAAIIIIAAAggggAACCCCAAAIIIIAAAggggAACCCCAAAIIIIAAAggg&#10;gAACCCCAAAIIIIAAAggggAACCCCAAAIIIIAAAggggAACCCCAAAIIIIAAAggggAACCCCAAAIIIIAA&#10;AggggAACCCCAAAIIIIAAAggggAACCCCAAAIIIPCaCMikXeqpysalbYe4oddqixeTaWXTbnRfztNu&#10;ZZ5VO58Mn6/atdz+sHdfNGRjuR56odtMvVWMphNvHmcGx1go5Gv5617kV0qJbD5brDp/po1WVDtn&#10;I9iIwAEJyEZTtL703k5alDSbQmTVRWWzmUj0dShbSXXGpFO937F3OPPPQ3XmM0fRB7HpIu1523E5&#10;GXjzHGSGpDjXq8x/LkP2Q82s+7y+TnaR6tzjH/ce7KIqyogs0KoxRqZ6/hNNKyT23BprkdtNdQgg&#10;gIBPYPT//m9i8hf/TD+7pULq+3Wj/0D0futv+w476v32twnX94tj7qBMy8/ZajISondxzN2i7Qgg&#10;gAACCCCAAAIIIIAAAggggAACCCCAAAIIIIAAAggggAACCCCAAAIIIIAAAggggAACCCCAAAIIIIAA&#10;AggggAACCCCAAAIIIIAAAggggAACCCCAAAIIIIAAAggggAACCCCAAAIIIIAAAggggAACCCCAAAJH&#10;KiA98arkhjEBg3BYsbfUpvH71micGl6Xc3fPy9vYctQCDcc5VcOrnfTJHkPSUddOKqKQaALzwaWY&#10;fPt/EiYOye0cmrZF6yu/Lhpn96K14RArqhND9noyvG369z//yNuFL/XfFBdtf/xAb0FrZpBSim8+&#10;el/80U++6z3yv/vw/xBK55qpuTfvLjLUiae4i3oSO96bo9CsKgZcsyJWpi+GrqMuNgkxnnkClWqk&#10;To3YxyEtzRzw8eBZZRVX2VA8EsSLrETa087RtMYYWyPG9a66YeKHn+n3lZtMx/laM5njSGUBE1vc&#10;lzIrpqy05nVVY06qrMMeb1b59rF15sC2pwy7zENbT2vce6scXHGq1XS8VjfVoPz+s+t3F+mIDa3G&#10;RxoLei1dMp+ygB1/U6z7vOuKyTzXMZi3TNLxzUzt4V6+ZTeO5nD54++Ixvf+ZyFfvRvevif+3X8o&#10;hH6/rJvmv/K7Yv7+b+oXTP1cZu6VjUbdQ8n3OgnYzwzWc1sMCvXiU6F+9gNxO9/pOe827vDjd4W0&#10;2xajMdSBAAIIIIAAAggggAACCCCAAAIIIIAAAggggAACCCCAAAIIIIAAAlsL+H+zdOsqKAABBBBA&#10;AAEEEEAAAQQQQAABBBBAAAEEEEAAAQQQQAABBBBAAAEEEEAAAQQQQAABBBBAAAEEEEAAAQQQQAAB&#10;BBBAAAEEEEAAAQQQQAABBBBAAAEEEEAAAQQQQAABBBBAAAEEEEAAAQQQQAABBBBAAAEEEEAAAQQQ&#10;QAABBBBAAAEEEEAAAQQQQACB0xKQSVrqkMrGpW2HuOEsaYsXk5vKpg2mY3GedivzrNr5ZPBi1a7l&#10;9sdnD5bLMRY6rfL5susd6j5vlBpNofQfOZ+5D9feddNolnmztpuJNw8ZEEBgM4Gk4Q/1ms2nuvBX&#10;17W5HldctzKtf+0vWjuYThaLK3/2WuuXu7KwyDvMXGyMXxq6Kx9rz2w2FUnTfy7cJexna+m5YN/P&#10;BNqwkGqM7UJ+x8pczcVno0vHnuKmR7249/hi7axtKlBv/psJaV+b8/mmVXIcAgggEEVg9vRjMf3p&#10;D5Z1Nd/4ohC/9beX66e4YH+bkGu8kx6Dh0w6pWaqyai0jQ0IIIAAAggggAACCCCAAAIIIIAAAggg&#10;gAACCCCAAAIIIIAAAggggAACCCCAAAIIIIAAAggggAACCCCAAAIIIIAAAggggAACCCCAAAIIIIAA&#10;AggggAACCCCAAAIIIIAAAggggAACCCCAAAIIIIAAAggggAACCEQRWMSr0vEBzL+pr8Y6TmAuhpBs&#10;bxYTMETbSzEMMn/crG3boYZXpSJkp1/axobjFpC981IHXOe+lMmzQekYkVLHP7uNx6HjaJkku+W6&#10;PMWw+8AE1M0LMf3hnxRa1Xz4S0Kc3Stse91W+jViyF5PhuKFvs/81c1TL8/X3/wFb55QGb5y8Ui8&#10;0e6Lp+Pryiqmr67rykw73LlpnN51m9CQUsdtbOq4jSvi3OoCs6q+2/Hicg1QNeLz5rKz+EpgfBuH&#10;tJqjTuzj6hK229tP/M+M19lwu0o4OpjAaOZ/ru7u6frt63eUm2y9OF8dHa+3pecxUlmgbuzPwpEt&#10;K0Zv7n2xkK/mirJiKctWdbxzEyu4Kkmh71sV956qYw9lX52Y7xOfu4n5l49HvOb78tx+95UNHQK7&#10;t1Mi5/eF8WCndVAYArEFlHWtleKE+xrkul9VPIf7ilvsl45Y8zyLL3QC/NTnUebekaSpwjzD62eS&#10;2snMuTued2vXTcajEWj/a/++bqu6HVu3sdr38Iyunv5MqO/94dJMt0Y0/p1/qNtkPTMuc7CAAAII&#10;IIAAAggggAACCCCAAAIIIIAAAggggAACCCCAAAIIIIAAAocswN/4H/LZoW0IIIAAAggggAACCCCA&#10;AAIIIIAAAggggAACCCCAAAIIIIAAAggggAACCCCAAAIIIIAAAggggAACCCCAAAIIIIAAAggggAAC&#10;CCCAAAIIIIAAAggggAACCCCAAAIIIIAAAggggAACCCCAAAIIIIAAAggggAACCCCAAAIIIIAAAggg&#10;gAACCCCAAAIHKSCTdqldKhuXth3ihl6r3Ha7nYPpyN5Ue/3T4XNv3ke9B948u8zQajRFov9k89nK&#10;YsezTCilhJRyZZ6VO4zpZODeXcN7ceB4ni0WV/5sN5KV+9iBAALbCaRNf6jXbD69q6Slr0c9dzjT&#10;Gtf+4vjhzH8f6TbTRfaj/Hmv3ROfDS8r2/5ifCPe6t2rzHNoO6V1vtV0st8m2ve7ZnPr9jwdX4up&#10;mleWkzRa4o12vzIPOw9TwDwr+dLUzH+OedKMd9k67rnJ13f2I4DA8QqU7snm+e3UU1Z8Djm1OVqm&#10;ndIZVJPNv2GUCmMDAggggAACCCCAAAIIIIAAAggggAACCCCAAAIIIIAAAggggAACCCCAAAIIIIAA&#10;AggggAACCCCAAAIIIIAAAggggAACCCCAAAIIIIAAAggggAACCCCAAAIIIIAAAggggAACCCCAAAII&#10;IIAAAggggAACCCCAAAJrCDQu3hLdv/+fL2PgTX/4T8X8+SdCTYZCjAei8fAX1ygtcNakGGdGTf1x&#10;s7Zu0fC6VITsnpe2seG4BW7jY5g4Rrn4XWp4tXWnpI6t1Pt7/+ltnElzPSk9npSOhUY6bgGVlWON&#10;uGLEHncv1299R19DJp7Y1I5DlytqoOftP/3sL3Nb3Ist2RTvPfiSENWh59wH72CriQv7zUfviz/6&#10;yXd3UNpuijhrdW59d1Oav5S0mVTG0FVC3Z5rVww5pY9dmRzxlFfmZcdSYLIq7ugyhxCdPce36qfd&#10;XGvci9dHGKtprmNFfz66FCZu9P30TNTpp7v3h711NCvGDnO1trOneLTnSVd8IvzxxvNtPkvKscLy&#10;+1/nZRO31ZcKsY9NZnten+ViI/sKc+23jpd2+bljzDVY9WxhstaJ55wr8iAXzX3Xl3z3AvM8qrK7&#10;d+T8sq9ss99+/5Hd/vI7QZ3ja+VxPAfcfnuodTCZEDhQgdx3hNsWWnHCfa027x5CNvRFmHv5qXin&#10;8pW32C+tdimzg/jNC57d/3TN49OsfA/dfc2U+JoJNM7f2H+Pc88by8YwvywpWEAAAQQQQAABBBBA&#10;AAEEEEAAAQQQQAABBBBAAAEEEEAAAQQQQODYBPy/WXpsPaK9CCCAAAIIIIAAAggggAACCCCAAAII&#10;IIAAAggggAACCCCAAAIIIIAAAggggAACCCCAAAIIIIAAAggggAACCCCAAAIIIIAAAggggAACCCCA&#10;AAIIIIAAAggggAACCCCAAAIIIIAAAggggAACCCCAAAIIIIAAAggggAACCCCAAAIIIIAAAggggAAC&#10;CIQWSNrlGrJJedsBbum1HG232jnIxtaWeqvZfCqeja+9mR+e3ffm2XWGTisV2WS4slil94xmmejq&#10;fGunRB8zGTgPU2ZfzTTW9ftSu5n4srAfAQQ2FEga/lCvk9l0WbrU84UaO659fY+QUi7z1V0Yzvz3&#10;kW6z/pxSt96Y+S7SnvhseFlZ5aWeT9/q3avMc2g7pfVcoDa8j+6sX7lxeltmjbHtq/vJ8IUvi3jU&#10;u7/R2PcWTIbgAkmj6a1jOp8J4RhLSo83Mx+SEEAAgUMUUNPi89XrMF+ZeTmf7OeU/L5jXJZpp9Rs&#10;lY1K29iAAAIIIIAAAggggAACCCCAAAIIIIAAAggggAACCCCAAAIIIIAAAggggAACCCCAAAIIIIAA&#10;AggggAACCCCAAAIIIIAAAggggAACCCCAAAIIIIAAAggggAACCCCAAAIIIIAAAggggAACCCCAAAII&#10;IIAAAggggEAsgXzMqtbX/qVY1a5dj7TjGFpxHdYusMYBamTFNtSxcmS7W+NIshybQKN3IeaXny2b&#10;rYbWuV/uWX/h9hrrnAmp/8zn8/UL4IjDEpg4Yo04YpIcVqPjtKafdMVzT0zYf/bpP/c25qsPvihS&#10;Hfs0m/tjpHoL2zDDVy4eiTc65+Lp6GrDEnZ72EW7t9sCPaWlOubbjSdPpmaiJRwx5FoVcWvte7mn&#10;Dna/FKgTL7iz51ih50k5NpN9/q6z1XGZ7byHsP6Tq0/FP/75n4qbXIypXzx/KP7ml/6aOKvR30Po&#10;Q902jDzP1SbC7b5iUvfT9Z+9z/T9iOQWaDUd87aV1cR4zyfZLMZLVjVimOePLy1Prft7xX1jUqOu&#10;fY3NUr+22NC2jF1Fja0Yf3YeE/PPxLhfJDsO4mL7qp9qWHzmkb3zVVk33n4bl9D0NdcXZ2ztjWvg&#10;QATiC9hxwDeKOdpo6Ovi7luBMjGYt0xyOi6WoN+vdODu4jbWdifgmsdzc93uKqIkBA5AILPmFx0b&#10;Xko9j5EQQAABBBBAAAEEEEAAAQQQQAABBBBAAAEEEEAAAQQQQAABBBBA4CgFir8lepRdoNEIIIAA&#10;AggggAACCCCAAAIIIIAAAggggAACCCCAAAIIIIAAAggggAACCCCAAAIIIIAAAggggAACCCCAAAII&#10;IIAAAggggAACCCCAAAIIIIAAAggggAACCCCAAAIIIIAAAggggAACCCCAAAIIIIAAAggggAACCCCA&#10;AAIIIIAAAggggAACCCCAAAIIxBWQSVqqUE0npW2HuKGXdLzNGkzH3jyuDJ8OL4Vy7chtO0+74qxG&#10;G3KH7GSx20zFlRhWljXU/e62yue28iCzM2mvzrJGX8ezbHU5r/a0m4Si9CKRAYENBdIa11c2n92V&#10;vmK+kGtc93eFCTGc+e8jG81R+Ur2vHzR7nlbcDkZePMcXAbruUBlm91Hd9UvNZ8WipLNZmF9k5Un&#10;oxfewx717nvzkOEwBVoN/xgx859sJeUOzHLzYnkvWxBAAIH9Cljv6XLF89t+G7m72tVMPwPY75VV&#10;76u7qzpaSTItf9NQk1G0+qkIAQQQQAABBBBAAAEEEEAAAQQQQAABBBBAAAEEEEAAAQQQQAABBBBA&#10;AAEEEEAAAQQQQAABBBBAAAEEEEAAAQQQQAABBBBAAAEEEEAAAQQQQAABBBBAAAEEEEAAAQQQQAAB&#10;BBBAAAEEEEAAAQQQQAABBBBAAIGjFbDjNigl1DRzx6XZUSfV8KpYUqdfXGftZARk91yIy8+W/Smd&#10;++UeFl5Hgelf/D9i/Mf/o1BjHacuK8ca2TT+36lZmnivz8fXld0qxFNckfPrb7yzYk+8zVJK8cHD&#10;98Q/+sl341VaUdMbke8/adMR881qX6ZjDppYu6VUcayy4iaWjmWDU2BsxXd0ZerYz0muTAG39fX1&#10;70tPBi/EXM1FQzZ8Wfe+/69unoo//Mvv6DjXxUjXf3n1RFz9xUD8nXd/SySN04jRPNVxHqf6vFSl&#10;tr7Wzby4j9RP/GPLbld/w7i8djmnuN7U15+5Bs21uCplJp5cPtlj3d6fz1tjWVmx6pxxRl+VUy9e&#10;uv+eVaNZe82SNvx9mMw9sePt+8CasYnng+K7b8O8H4VI5n6Re8++fb4OUQ9lIhBJQE2tOOCbPO+a&#10;uMz5uTUfg37TflixUJU9R2xaLse5BZwxsz3ztrsktiJw+AL2MwbP3od/zmghAggggAACCCCAAAII&#10;IIAAAggggAACCCCAAAIIIIAAAggggAACFQKn8RvRFR1kFwIIIIAAAggggAACCCCAAAIIIIAAAggg&#10;gAACCCCAAAIIIIAAAggggAACCCCAAAIIIIAAAggggAACCCCAAAIIIIAAAggggAACCCCAAAIIIIAA&#10;AggggAACCCCAAAIIIIAAAggggAACCCCAAAIIIIAAAggggAACCCCAAAIIIIAAAggggAACCCCAAAK7&#10;FpCtdqlIlY1L2w5xQ8/Rdrudg+lmffl0+NwuqrT+qPegtC3Ghk6Nfo+mk42aonTZctWRrXTVntL2&#10;8Xxa2mZvaDcTexPrgQUmP/6/xeif/A9C6fFh/gj9595/8F8I2SQsaGD66MUnDf85zXLXqWwlQrla&#10;mZbvEa5s9rZBjTmo19ysbLuufa1fpGfeqi/HA2+eQ8sgE+u8TLP9NnE2K9ZfY2wXDyivPRm+KG+0&#10;tjze0z3eagarGwi0Gk3vUVMz/7nufTP/84u3cDIggAACgQRUZr3j6ee3U06u7xIyqf9OehQ29nOX&#10;brSajI6i6TQSAQQQQAABBBBAAAEEEEAAAQQQQAABBBBAAAEEEEAAAQQQQAABBBBAAAEEEEAAAQQQ&#10;QAABBBBAAAEEEEAAAQQQQAABBBBAAAEEEEAAAQQQQAABBBBAAAEEEEAAAQQQQAABBBBAAAEEEEAA&#10;AQQQQAABBBBAAIF9CjhjGJjYWQHjOajhdaHLsnteWGfldAQavXORj56lhldH27nZ80/E9Nknwoxf&#10;NbgUsnchkl/+zaPtz0E0XAf9U9dPVzfFEZNkdea4e0xMmMmf/Z+3cSxNPByznn79t0TzrS/vvCH9&#10;tLt1mf2kI94+f2vrcnZRwC9dPBJvdM7F09H+54P37+/+fFUZpa6Yb9YB2Tw/a+Z2Vh1bIzZvriQW&#10;XwmM5/74kp014g+HgO0n/ut/NJuIn159Jn7h4mGIJuy0zH/y8fd1vFdnxFfxdHwt/uzzj8SvfeEr&#10;O61zX4WNZv7x1d3j+Nrk3nKm7yWk1QKpjv85ms1XZpipuVBKCSlfRTxvWfGS7ZizK0tascOOmVsR&#10;73xSY3ymFcevaMHBba7Th4kn9qr9vnwbx3yNntrvP7J7scbR9bPKdk+/p9w9W6nxsP7B5ETgEAWs&#10;mKOlOOF12mzHZV71nF2nrFd5pBVrXvEcvobe+lmV615knYP1S+UIBA5UQH9XKqQ9fxMzzxWzT/5C&#10;CPOs1JBC6WfN9Gt/XWw0Hxc6xgoCCCCAAAIIIIAAAggggAACCCCAAAIIIIAAAggggAACCCCAAAKv&#10;h4D1W6KvR6fpJQIIIIAAAggggAACCCCAAAIIIIAAAggggAACCCCAAAIIIIAAAggggAACCCCAAAII&#10;IIAAAggggAACCCCAAAIIIIAAAggggAACCCCAAAIIIIAAAggggAACCCCAAAIIIIAAAggggAACCCCA&#10;AAIIIIAAAggggAACCCCAAAIIIIAAAggggAACCCCAAALbCMgk1YdL/Ucti1HZeLl8yAu9VtvbvMF0&#10;s748Gbzwlv3o7L43T4gM3ZY5Z9VpOJ1UZ1i1N/n/2buTGEmyNDHMz3z32HKtzKyurqneqrqHI07P&#10;roULNBqBA0okJILQiRAIQoIg6CBAAgjoqosuuvAm6CCddBQEAVpBHUiJAiVxFTkYarp6pjmc6aqe&#10;zloyMzIzPHw1mUWlR7iZm5tZrO4e+Vkh4fb29z43e2YebM6/2jQuKct3N5yO81lL6W6jvZQn45oF&#10;ZtMwe/lFZpA4uVaiprCgGZRbkGjX+E7Hs8nZSlfsK1G7d1bnHGeDafUe1G9W72XnGPLGqx50dirH&#10;PBwdVdbZtApR/lpI9o14OlnfPpGMnTmazUzyvImXo0E4rrg+o+S96J3+nfN2rf6GCLQb1c+0cXJd&#10;RwX10mvdQYAAgU0ViCfZ31hLz+xNnfgF51X0d4noHL9JLzjsjTaLouRvMemaFv4GE4+Ob3QOBiNA&#10;gAABAgQIECBAgAABAgQIECBAgAABAgQIECBAgAABAgQIECBAgAABAgQIECBAgAABAgQIECBAgAAB&#10;AgQIECBAgAABAgQIECBAgAABAgQIECBAgAABAgQIECBAgAABAgQIECBAgAABAlspUBDDII11EPV2&#10;r285g5eZvqP+XiYtcXsEov5+ZjHx4FUmvU2J4d/7X8P4R//v6ZQbjz4I7e/+86fpqzqJj1+HNO5G&#10;tHc3iQ91uVhjVzWna+un21/ddbI3ncQkWV1jrSVpnK7h//M/ZObQevdbofnwvUzeVST2OyVONQf4&#10;7v33N8Yz/V5/5fGH4a//s39Qc/bXU+2XHn07PNq52Vi6nWZ17NlxPC1ecFnbgmd5cSdyFwXqxAvu&#10;rTlWaCt5Djzo7YcvjrPvTovrSM8/fv5J+JmDR/nsjUp/PngRPh8cls7pD199Fn7+nW+W1tmWwuMa&#10;8bB7+ZinN7i4vQvE2N29QJsbXNLah0rjfx6XxCFPI96n8Y/nz4JoaV+PLxXzNs6NXRZje1gj3mi3&#10;RjzntaNXTKDOGqqeBVErF6N+IVZexfAnxXHut29jJ/v7qE4fdepEyftieo3Nj3i4fXGg53P3SSBO&#10;YiWH9N/icYFnZvp7evG+WOpzsf+a59FkmKkZX2BemQ4kygWWnpVJ9RrPsPJOlRLYUIFxLgbvmn/n&#10;z774NIz+xn9zgjV6Q9Z6/7uhueZ5bei3Z1oECBAgQIAAAQIECBAgQIAAAQIECBAgQIAAAQIECBAg&#10;QGBJoLWUI4MAAQIECBAgQIAAAQIECBAgQIAAAQIECBAgQIAAAQIECBAgQIAAAQIECBAgQIAAAQIE&#10;CBAgQIAAAQIECBAgQIAAAQIECBAgQIAAAQIECBAgQIAAAQIECBAgQIAAAQIECBAgQIAAAQIECBAg&#10;QIAAAQIECBAgQIAAAQIECBCoFmh3QhgPT+vFC+enmRt4stPqVs7q9QXX8nTworLvxzv3KutcR4V+&#10;K/m+Ko7BdFRRY0VxmWlZWa674XScy1lOdpvt5Uw51yoQtQrMJ8m10t251nF1fvMCnUZ1qNfxdHo6&#10;scJrIymNOr3TOuc5GUzPnimr2tXZy1a13YT8gxr3zeHoaBOmer45tJefrel7QdSsvqbON1DN2tNJ&#10;tmKNazvbIJv66fHzbEZB6mH/ILQazYISWdsgUOe7m8yS/a9Z8D41y11v27BgcySwAQLTl1+G2fOn&#10;IX1exOP0d0gcut/9tQ2Y2S2bQvrevnBENX4XLlTfvtOTayk77ajgPSVbY/tS6fv24t9g4vHx9i3C&#10;jAkQIECAAAECBAgQIECAAAECBAgQIECAAAECBAgQIECAAAECBAgQIECAAAECBAgQIECAAAECBAgQ&#10;IECAAAECBAgQIECAAAECBAgQIECAAAECBAgQIECAAAECBAgQIECAAAECBAgQIECAwA0LFMZtyMV2&#10;uOopxccvM11G/b1MWuL2CDR29jOLiQfZ7z5TuOGJaGktr65lxtPf+4dh/Hf/xyT4XSNEe3dDdPAw&#10;dP7VvxKiKLqW8dbZaVQSwy5qXyz2302tpyj+y2LslKucx16nf+nuvvfg/Uv3cZUdfOPgcfjw7tfC&#10;D59/epXdVvaVxqa839sPf/zhN8I37zyprH/VFbo14geOV8WAS/aAOIkLGKWx43JHfI4Yubmmb3Vy&#10;uMp6QaVXFLt2ofwmTr99593wRe7dKT/u7x8+DWn8402Ob/yDZ5/kp72UrlrnUoMNzjiuEQ+7XxQH&#10;8obWtN8+/7Nlb8OfzTdEt3KYdhqrtiIM+TjZwzvzOORFsW3TuLNF+StHXSjIx6wtic83qhEv/XSe&#10;C0Ns22mdNVRa5GL+fRVjsp5EHM9CfPw6UznqZ38fZQovk8i/V29jHOjLrF/b2yWQxHPNH0W/v/J1&#10;ltL5mNoF79FLbSoyotzfy+KSvbaiK8V1BObPzIW6UfIMixfSTgncFoGlvynl3kFufJ1F76TT5b9H&#10;3Pi8DEiAAAECBAgQIECAAAECBAgQIECAAAECBAgQIECAAAECBLZEIPlflToIECBAgAABAgQIECBA&#10;gAABAgQIECBAgAABAgQIECBAgAABAgQIECBAgAABAgQIECBAgAABAgQIECBAgAABAgQIECBAgAAB&#10;AgQIECBAgAABAgQIECBAgAABAgQIECBAgAABAgQIECBAgAABAgQIECBAgAABAgQIECBAgACB8wpE&#10;7W6Ix8OzZovnZ7kbd9ZvdSrndDRZWFdl7a8qHI6OwvF0VFq7EUXhYf+gtM51Ffab1es+npTPf9Xc&#10;4nZJ32VluQ6H03EuZznZbbaXM+Vcr0DBPRNPqr+r652U3q9DoN2sDvU6mk3Ohm6tuB/bvbM6Nc/i&#10;OA5Ve0AjRKHTqJ5jzSHXUm2v3a8c9+VoEFKPKHlmbMuRvhMsHSfPlN2l7BvJWLxO0wFrXNtl8/ps&#10;8KKs+KTsyc69yjoqbK5Au9GsnNxkNg1RZ3kPiqcL+2JlLyoQIDAXGP3g74bB3/2f58nk/uqH7nd/&#10;7TTt5GoE4txvvGjV+9vVDLf2XjJ/o3gzm+gcv0nXvoCaE4g6vRC/Pns/iYfHNVuqRoAAAQIECBAg&#10;QIAAAQIECBAgQIAAAQIECBAgQIAAAQIECBAgQIAAAQIECBAgQIAAAQIECBAgQIAAAQIECBAgQIAA&#10;AQIECBAgQIAAAQIECBAgQIAAAQIECBAgQIAAAQIECBAgQIAAAQIE3mKBghgG8fhi8fvqKja/8fNh&#10;dvh5CINXIR68DNHBw7pN1dsygWgnF6cyie+ZxvzbxnghUX8/o59eu9dxzF5+8VW38SzEL78MYZrE&#10;idqi+G3nMYm6O6urJ7FINvmI0jhwUSOE5HuaH/m4OPP8y37WifVXNsbj3Xvhbm+vrMpayv7lr/98&#10;uJfM67c+//0wyMUUaiW2rSRGYxpLLf3XSrxPz9/kd5K4Q83QWMo/qb/YNj1vJn1EzbXfS50asWfH&#10;SWy4lUfavqi84Fm+sg8FpwKjOvGCC2LXnnZwQyffufe18Hd++nHpaLNkL/q95z8Jf+zBz5TWW1fh&#10;dDYLv/v808rh0/itR8m7wk5RLNDK1ptVoSqedzrb3hqvrzRWbxoPuypm7qLq7gXi8i62v+3n7eR5&#10;U3WMkjifu2/CHp+8S+QaxMk9EIULvgMl74yLR9n7dp3v/TbES+/UiNtbZZGP+VcUF3DRffE8Tn7v&#10;JsGYF7NCtJP9TZEpvEQi6mZjQ8fDo0v0pimB9QoU/k3qIs/MXFzmuOg9+pxLjXK/W8JF5nXOMd/q&#10;6q2CZ2vyNyUHgVspkPwOyhzr/k2U20PTuYlZn/mGJAgQIECAAAECBAgQIECAAAECBAgQIECAAAEC&#10;BAgQIECAQKlAwf/ypbS+QgIECBAgQIAAAQIECBAgQIAAAQIECBAgQIAAAQIECBAgQIAAAQIECBAg&#10;QIAAAQIECBAgQIAAAQIECBAgQIAAAQIECBAgQIAAAQIECBAgQIAAAQIECBAgQIAAAQIECBAgQIAA&#10;AQIECBAgQIAAAQIECBAgQIAAAQIECBAgQCARiNqdEC9IxJPRQmpzT1uNZug222E4Ha+c5Hg2CZPZ&#10;NKR16x6fDV5UVn2nfyc0z9FnZYfnqNBrdSprDybDyjqFFVrdwuyTzLKyXKvhbPV3Mq/abQhFObe4&#10;qc+o1V4eakvu9+WJyykT6NS4v9L98fRoFu8rUadkTzhtnD0ZTEeZZ0q29KvUzjn2k6L2m5DXbDTC&#10;XrsfXo0HK6czi2fh9fg47HX6K+tsWkH6TpA/4vEFnyn5ji6QjqcL12navnm5Z8fTGs/4xzt3LzBT&#10;TTZFoM4738n+V3Qt5a+3TVmUeRDYcIGonX1fWOdzY8OpLjW9eJL7jZVzv1TnG9i46DrKX2sbOO1z&#10;Tynq9DJt4uTd0UGAAAECBAgQIECAAAECBAgQIECAAAECBAgQIECAAAECBAgQIECAAAECBAgQIECA&#10;AAECBAgQIECAAAECBAgQIECAAAECBAgQIECAAAECBAgQIECAAAECBAgQIECAAAECBAgQIECAAAEC&#10;BAiUC0TzOFhRI4Qktt9XsZcWIzKWt79Iaev7v3GRZtpsoUCjv3826yTWUZSk49EgFMYCPKu5kWeN&#10;/kF2XknswjQuyFXHAYlffpEZJzp4kEnfpkRUEpfuql2vxS2Nh7oYI+Wa4tTtlzjVWdf37r9fp9qN&#10;14miKPzCO98++Xec3E+zOA7tJLZtGj8tLas6Wq1WmExy8fmqGq25vFMU8y03p3E8zeUsJNM4qovX&#10;3Lxo/iyfp31WCqTX2ySJkVl2tJNYps30/WjNRxrr8729B+GTV9nnQ35aHz//JPyxBz+Tz96I9O8f&#10;/jSMFuO+lszqy+HLsHML4ood52OlFay5TlztgmZXlrXX7pXGMs8PtJvUd6wWSJ9hVUc2/nFBbOwL&#10;xgH9KjZf7jdcEqt+1TEqiWE/b5PGut/2o84aKvem9H1v8ThH/PJ48Gqx5cl5+vuo/Omz1KRWRv69&#10;Oh6ujhFdq0OVCKxRIJ4sx/8uihNeOcVmbl+elbxnV3b2VYUotwfE3sNryl2wWtGzqMYz7IKjaUZg&#10;vQK53/rr/rtYVPT3iwu+q64X1ugECBAgQIAAAQIECBAgQIAAAQIECBAgQIAAAQIECBAgQGA9Aq31&#10;DGtUAgQIECBAgAABAgQIECBAgAABAgQIECBAgAABAgQIECBAgAABAgQIECBAgAABAgQIECBAgAAB&#10;AgQIECBAgAABAgQIECBAgAABAgQIECBAgAABAgQIECBAgAABAgQIECBAgAABAgQIECBAgAABAgQI&#10;ECBAgAABAgQIECCw3QJRq5tZQDweZtKbnNhJ5j6cjkun+Hp8HO50d0vrLBY+PXq+mCw8f7x7rzD/&#10;JjL7ue+raMzBZFSUXZ3Xzl4L8wZx1AihWT90ZNV3kvbbbbbn3fu8KYFWZ2mkeFx+/yw1kLEVAu1m&#10;s3Ke49n0tE7UWnE/tnundeqeHE2r9590774Nx0F3J7waD0qXcjg6CnudfmmdjSos+G7W+l6wcJ2e&#10;ODWqr+1Vnumz6cX4aFXxaf7jnbun5062T6DVqH5fmSTXVVTwXhNPJ9u3YDMmsAkC+d8Q8Syk91PR&#10;fbYJ093WOcS533gr39+2dYG5eefXe1Jc8Hsm12zrklHufTseHW/dGkyYAAECBAgQIECAAAECBAgQ&#10;IECAAAECBAgQIECAAAECBAgQIECAAAECBAgQIECAAAECBAgQIECAAAECBAgQIECAAAECBAgQIECA&#10;AAECBAgQIECAAAECBAgQIECAAAECBAgQIECAAAECBAjctEB0552w85f/M/Exbhr+LRmv9bXvhP5f&#10;/Ksh6u+HqHP+WG6bxBTt7C1NJx68DFE+5sxSrfNlxIdfZBpE+w8y6duUOLkm0vieSZye/LEN10vU&#10;7oQ4ifE6P+JxdezBed3zfF4mfl8z8f3w3nvnGW4tdXu3MJ5OEWSnRuzZxdiYS32saB8n16LjfALH&#10;NWKF9jfouvzo7nvhk1fZ50N+xWkM6RfD1+eKO53v47rSP3j+49pdf3n8Mnx972Ht+ptasdY11lzv&#10;vbvX7ocvEu86Ry/Zf1qXiIFaZ4xtr9OuEf9zPFuI81kQBzRcNA5oQUz6svh8wxrjdIrmt2VfUp3v&#10;ZFRgt7jM/Lv+eeISx0eHi12dnEc7+0t5V5KRxIVePOJhdczhxfrOCWyUQNHvqoI44VVzjpLnVrxY&#10;aXoWg34x+zznxx/9iRANX4UoiYma/pvuv3Oe5uqeV6Do90/Fvn3eIdQnsDEC42F2KrkYvdnCG0gV&#10;vQvWeIe8gZkZggABAgQIECBAgAABAgQIECBAgAABAgQIECBAgAABAgQIbIVAaytmaZIECBAgQIAA&#10;AQIECBAgQIAAAQIECBAgQIAAAQIECBAgQIAAAQIECBAgQIAAAQIECBAgQIAAAQIECBAgQIAAAQIE&#10;CBAgQIAAAQIECBAgQIAAAQIECBAgQIAAAQIECBAgQIAAAQIECBAgQIAAAQIECBAgQIAAAQIECBAg&#10;QGDDBKJ2JzOjeDzKpDc5sdPqhmfDV6VTPJoMw53ubmmdxcKngxeLycLzxzv3CvNvIrPfyn5fRWMe&#10;Ty/4Ha7qu90tGmZl3nA6WVk2L+g22/PTtX9Ofvw7YfLDvx9Cqx2idF7JZ+dP/oW1z+uqJxAVfL/x&#10;5ILXylVPTn9XKtBuVId6HS/ep7nnwHwy0Tnv/bTdINlzq45+s3ofq+pjE8oPOjvh0/BF6VQOh0fh&#10;a3sPSutsUmH+neBkbuvcJxav03Qyzepre5Vnned7+p32k3cLx/YKtJvNysmPZ9Piayl/vVX2pAIB&#10;AqlA0bMjHg+T9+qL79lkCwRyz+Oid/uCVlublV5D+eMi76b5PjYtHXV6mSnFo+NMWoIAAQIECBAg&#10;QIAAAQIECBAgQIAAAQIECBAgQIAAAQIECBAgQIAAAQIECBAgQIAAAQIECBAgQIAAAQIECBAgQIAA&#10;AQIECBAgQIAAAQIECBAgQIAAAQIECBAgQIAAAQIECBAgQIAAAQIECBBYFoiiqDgGzXJVOQTOLZDG&#10;k2jceefc7TaxQaN/sDStePAyhIOHS/kXzYhnsxC/epZpHh1sT+y2zMRrJqLuToiPC+KotrOxSGp2&#10;d6PV0hgw8cKIRXFiFoovfNpqNEMviZ95nIu7U6fDb959ErpJTFHHZgh0asTGHM1Wx7CNkxixyVN7&#10;+RAzcNmkIqfMed40ve825fjmnSfhb33622GSxg4sOT5+9kn41ScfldS4+aJX4+PwyavyWKWLs3pW&#10;9ExYrLAl58fTceVM132N7Xf6lXOcV9jdgufyfK7r+mzXiDd4Ev/zzQRP4n7nJhvXuG5yTU6S8aTg&#10;eiuZz6jGOJ0NipdetOY6eek7VDNqhGk8W1l9VBF7NR9fMh7Xj18+Gyy/46a/Kcp38pVTLS1I36kz&#10;xznmmWknQWADBIp+V+XvxVrTjHJxmSveo8r6jJLYmNHxyxCnvwGTvSVK9pXJww/Kmii7CoHkWZb+&#10;5s78BqrxDLuKofVB4MYF8rGHk/1mrUfB3y/ikr9XrHWuBidAgAABAgQIECBAgAABAgQIECBAgAAB&#10;AgQIECBAgAABAhso0NrAOZkSAQIECBAgQIAAAQIECBAgQIAAAQIECBAgQIAAAQIECBAgQIAAAQIE&#10;CBAgQIAAAQIECBAgQIAAAQIECBAgQIAAAQIECBAgQIAAAQIECBAgQIAAAQIECBAgQIAAAQIECBAg&#10;QIAAAQIECBAgQIAAAQIECBAgQIAAAQIECBDYfIF2NzvH8TCb3uDUbn7uBXM9mtRfz3Q2C18evyzo&#10;JZv1ZPdeNuMGU71mp3K0wWRUWaeoQrzKc1V+USdJ3nA6XlFylt1tbE4oytmzn4bJj/7h2eQazRD+&#10;5F84S9+Ss6jVXl7JBa+V5Y7kbJJAp1l9f41nk9MpRyv2lajTO61T92Qwrd5/+ivGqzvGptQ76OxU&#10;TuVw9LqyziZViAr2+3hc/Z1e2xqmZ9fpyRjp/nzB4+nxi8qWT3bW93yvnJwKtQRaNa6RyXQaooL3&#10;kDh/vdUaUSUCBIqfHclvsN4unCsSONmf4jjbW6v6d2G2wXal4oK/SxRda9u1quXZRp1+JjMeHWfS&#10;EgQIECBAgAABAgQIECBAgAABAgQIECBAgAABAgQIECBAgAABAgQIECBAgAABAgQIECBAgAABAgQI&#10;ECBAgAABAgQIECBAgAABAgQIECBAgAABAgQIECBAgAABAgQIECBAgAABAgQIECBAgAABAgQuKhD1&#10;95eaxoPqeJ1LjUoy4tfPQohnmRqN/QeZ9K1LdJOYI8evlpYVdXKxYZdqbEBGPlbdNcaz3E9isxxf&#10;oP/v3X9/A6BMYS5QKzZmPJ1XX/5cFVszfy0ut5STE6gTK7i3QbGt0riC3zp4Ej5+/kluJdnkD5Py&#10;X3n8YYiiKFuwxtTHz358rtHrxMI+V4drqlwnHnZ/zdfYXjsb96uMavccdcv6uc1l7RrxP8eLcT6b&#10;BTFlF8vPg1UQ/7ww9vabPuvsgd2i2N3nmdOG1O0022EwSeJBrjimybv3ZDYNK+O35p+x53gfiweH&#10;2VGTayRK331H1xDbOBfHL/lREeLBqxD197JzkCKwBQJF8TdD/l6ss47cPhsn9/pFj/an/yT0f+f/&#10;OG0eR41w+Jv/4WnayTUKJPt4WHzOTXIx2q9xaF0TuFGBfOzhi+x7Vznh3B560vVF31Wvcl76IkCA&#10;AAECBAgQIECAAAECBAgQIECAAAECBAgQIECAAAECWyLQ2JJ5miYBAgQIECBAgAABAgQIECBAgAAB&#10;AgQIECBAgAABAgQIECBAgAABAgQIECBAgAABAgQIECBAgAABAgQIECBAgAABAgQIECBAgAABAgQI&#10;ECBAgAABAgQIECBAgAABAgQIECBAgAABAgQIECBAgAABAgQIECBAgAABAgQIENgogajdzcwnHg8z&#10;6U1O7LR6ldM7mtRfz+fHL8IsxKV99lvdsNfpl9a5zsJeq13Z/WAyqqxTWCFZW+GxKr+wcgij2WRF&#10;yVfZragZmo1maZ0bLZyOs8PVMM422JJUq7M00fii18pSTzI2SaDdaFVOZzybntVZdc3nng9nDVaf&#10;DabV+0+/uXwtru5xc0sOujuVkzscHlXW2agKRfvEOt8L4lmWp8a1nW1wlno6eH6WWHH2eOfuihLZ&#10;2yLQrvF+cbL/NQv2yWn5+8u2GJgngZsWyP+ePBl/XP0+cNPz3Obxit7Zo1Xvb9u80MW5F7x/REV7&#10;92KbLTyPOtm/acTj4y1chSkTIECAAAECBAgQIECAAAECBAgQIECAAAECBAgQIECAAAECBAgQIECA&#10;AAECBAgQIECAAAECBAgQIECAAAECBAgQIECAAAECBAgQIECAAAECBAgQIECAAAECBAgQIECAAAEC&#10;BAgQIECAAAECBAhsokC0s780rfjo5VLeZTJmh18sNY/2Hyzl3aaMaEUMu6i9vjindX2jXKy6+Bpj&#10;De1dwGMniZ36/sGjustR7wYEOs3qGLrjshi2K9rHuWvxBpay9UMMZ7nYuwUr6m2Y60f33iuYZTbr&#10;VRK36Sevv8xmrjEVx3H4+Pkn55rBs+GrkLbb9uO4Rjza3prj0e7l4n6Vme+1szHCyuq+rWX14h8v&#10;xPks2tMvGAc0nizvaVFR/2++nGE+/njBl9YtaV9QfWOzujVi9o1K3PPveyGJDRyX1F+EyP9WiPrL&#10;vycW61/mPOouvzvHo8FlutSWwPoEJssxXJfuxTqzy8dlnuVie9fpY14nFwc8SuOE52OFz+v6vFqB&#10;3Dt5VOMZdrUT0BuB6xc4ebeYTbMDrfn9uyjucd13oOxCpAgQIECAAAECBAgQIECAAAECBAgQIECA&#10;AAECBAgQIECAwNsp0Hg7l23VBAgQIECAAAECBAgQIECAAAECBAgQIECAAAECBAgQIECAAAECBAgQ&#10;IECAAAECBAgQIECAAAECBAgQIECAAAECBAgQIECAAAECBAgQIECAAAECBAgQIECAAAECBAgQIECA&#10;AAECBAgQIECAAAECBAgQIECAAAECBAgQIEDgcgJRu5vpIJ6MMulNTuy0snMvmuvReFiUXZj3dPCi&#10;MH8x88nuvcXkjZ83okboNtul445nkzCdzUrrFBbmroV5nXhF/rx88XM4HYc4+a/s6DZbZcU3XhZP&#10;xpkxowrfTOUtSkSt5esmv/YtWo6plgh0atxj4+nktIeiayMtjDr90zp1T45qPEPq7N11x1tnvYPO&#10;TuXwh6OjyjqbVCH/TnAyt3M8R69yLXHyPFk6alzbS22SjPSZ+MXwZVFRJu/Jznqf8ZnJSFxIoNWo&#10;fseYJO9JUcG1FCf5DgIEzi8QtTtLjeI1PTuWJnJbMsbLv9GL3G/LctN1xLk1X+S9dBs8ok4vM814&#10;dJxJSxAgQIAAAQIECBAgQIAAAQIECBAgQIAAAQIECBAgQIAAAQIECBAgQIAAAQIECBAgQIAAAQIE&#10;CBAgQIAAAQIECBAgQIAAAQIECBAgQIAAAQIECBAgQIAAAQIECBAgQIAAAQIECBAgQIAAAQIECBC4&#10;qEDUaIaQi0c3G7y6aHeF7WaHny/lRwcPlvJuU0bUXRHDrlMdX3XdDktxb64x1tB+7tqrs/bv3v96&#10;aERRnarq3JBAp0ZsuPFsuno2BXFUTyq3s7F7VnegZC4wXIhBOs/Lf/Y2LB7vu7v3w16N7/rjZ5/k&#10;l7K29E9efxlejgbnGn8az8KLLYtdWrTA46IYormKvdZy3LpclWtN7rXrx9ndrXHtXetkt6DzWvGP&#10;F/b4wjigNfamQoqi663k+hrVGKfOM6twLhuW2amxl4+K/N6soyg2cd34krNBNvZvtLN/bTpRd/l+&#10;jofbFQf62nB0vHUC+fibJwso2dNWLjD9Db94XCLWclwQuznU2EsXh3d+QYG8fcmefcERNCOwfoGi&#10;vye11/x3saK/X9j31n+tmAEBAgQIECBAgAABAgQIECBAgAABAgQIECBAgAABAgQIbI1AY2tmaqIE&#10;CBAgQIAAAQIECBAgQIAAAQIECBAgQIAAAQIECBAgQIAAAQIECBAgQIAAAQIECBAgQIAAAQIECBAg&#10;QIAAAQIECBAgQIAAAQIECBAgQIAAAQIECBAgQIAAAQIECBAgQIAAAQIECBAgQIAAAQIECBAgQIAA&#10;AQIECBAgQGCDBKJWJzObeDzMpDc5sdPqVk7vaFJ/PU+PXlT293jnXmWd667Qz31nReMNpqOi7NK8&#10;eJVnjfHmHQ+n4/npys9us72ybC0F+Tlv2vyuCqVoXZPzXydXNR39XEwgjuMQT8YhHg1CPJsWdtJu&#10;tArzFzNHs8lZctU93q7eY886+eqszt7Tb2afO/k+tiV90N2pnOrh6KiyziZViJrJtRNFmSnF4zXt&#10;E9OC67vRzMytbuLz4WGYJfdO2dFLrss73d2yKsq2QKBd4xqZpHtneq3nj+nCvpgvkyZAYKVAVPC+&#10;sE2/KVcubIMK4oJ39vzv+A2a7pVMJc7/jm/fjvfHPE7U6WWy4tFxJi1BgAABAgQIECBAgAABAgQI&#10;ECBAgAABAgQIECBAgAABAgQIECBAgAABAgQIECBAgAABAgQIECBAgAABAgQIECBAgAABAgQIECBA&#10;gAABAgQIECBAgAABAgQIECBAgAABAgQIECBAgAABAgQIECBA4DIC0c5Bpnk8eJlJXzYxO/wi20US&#10;C6wopk220nanohUx7KJ2NhbJRq4yF29oKU7MFU56r9M/d2/fffD+udtocL0CdeLPjuOCuINvphUX&#10;xVFNy1bF0Lze5Wx178NZdbzg3qq4xGtaeZTExvzo3nuVo//o8I/CeDHGamWL66vwg2c/vlDnz46v&#10;9vl6oUlcstFxjVjYdfaES06jtPleu/6zZXcbnsulq73+wlaN+J/jxTifRXt6Pi543WknsZnzR9Ra&#10;HfO8Vsz0kvb5sTY53W2sdpjPu/SZUPSMHQ/nTUs/878VGv390vqXKuwsx4WOh9sVB/pS69f4Vgks&#10;/66KQtmetmrxUX5fns1WVa3OL4jdHG3I+1b15Le8Rv55edFn5ZYzmP4tFyh4t1j73wML9r148V32&#10;ln8llkeAAAECBAgQIECAAAECBAgQIECAAAECBAgQIECAAAECBC4r0LpsB9oTIECAAAECBAgQIECA&#10;AAECBAgQIECAAAECBAgQIECAAAECBAgQIECAAAECBAgQIECAAAECBAgQIECAAAECBAgQIECAAAEC&#10;BAgQIECAAAECBAgQIECAAAECBAgQIECAAAECBAgQIECAAAECBAgQIECAAAECBAgQIECAAIG3UaD5&#10;+IPQGQ1CaHdD1OqExu6drWHYSeZcdRxNhlVVTss/Gzw/PV918mT33qqiG8vvNTvJWK9LxztO1r3X&#10;7pXWWSpsp/0WHDWc562Gs8n8dOVnt9FeWbaOgngyzg7b2qz5ZSd38VQURSGka1tYbzwZXbxDLa9M&#10;YHYKXumrAABAAElEQVT8OkTpHtxcHaJ1+vyn4dV/+5+HMJudjrv75/6D0Prad07T85NWozk/Xfk5&#10;XrxXV1zzUeece0gy2mBavef2T/awlVPbmoJ+qxtS68lsunLOg+QeGyfl7RrfycpObrog3fNHx6ej&#10;xud4jp42uoqT6fLzpOweKRvy6eBFWfFJ2SY83ysnqUKlQL39L7lno8ZSX3HBNbdUSQYBAssCBb8V&#10;4nH1+8ByR3JWCSz9Xkkrrnh/W9XHtuXnr6H0Xfk2HlH+N3vy3ph+39Et/35v43dpTQQIECBAgAAB&#10;AgQIECBAgAABAgQIECBAgAABAgQIECBAgAABAgQIECBAgAABAgQIECBAgAABAgQIECBAgAABAgQI&#10;ECBAgAABAgQIECBAgAABAgQIECBAgAABAgQIECBAgAABAgQIECBAgACBTRRo9PdCGgdvfsSDl/PT&#10;K/mMDz/P9NM4eJBJ38ZE1OkXLusisf8KO7rGzCiJv7d4xOPri2e5t8JpcfzF83d27oQH/YPFLOcb&#10;INApibE5n14mNuY8c/5Z0D5O48gV5M+b+CwWGNaItdfbwNhHH959L/yDp79XvKg3uWlM0H/64qfh&#10;o3vvlda77sJRYvxPD8+emecZ78vjl+Gbd56cp8lG1Z3Fs9LYrOlke812aKSxkdd49JPY681kD5km&#10;8606zh3Xu6rDW1jeaayOozxf7uIeXxhTtsbeNO9r8bMwfmjJs2E0zcUfX+zszXknuUZvw1Hn2Zvu&#10;V6uOorh/dd/54qPsb4VoZ3/VMJfOj7rL79TxcHDpfnVAYC0C+RiuF42/mYuBHpfETa9aZ1y0x5fs&#10;HVX9KT+HQP6dPIlR6iBw6wTy+166wIvufVeF02wu92TfWzaRQ4AAAQIECBAgQIAAAQIECBAgQIAA&#10;AQIECBAgQIAAAQIEVghU/69KVzSUTYAAAQIECBAgQIAAAQIECBAgQIAAAQIECBAgQIAAAQIECBAg&#10;QIAAAQIECBAgQIAAAQIECBAgQIAAAQIECBAgQIAAAQIECBAgQIAAAQIECBAgQIAAAQIECBAgQIAA&#10;AQIECBAgQIAAAQIECBAgQIAAAQIECBAgQIAAAQIE3maB7ke/GtJ/23jstLqV0349Pq6sk1ZI672e&#10;DEvrRiEKD3fulNa5icJ+jXUPJqPzT2VFv/GK/KIBRtNxUXYmr9tsZ9JrT0wnmSlEmza/zOwul4ha&#10;nRBPzr6jxfPL9az1ZQRe/0//RZh98WmIujsh6u+Hzke/Erq/8BvZLhvNEGazTF6cu3bnha2kbiOK&#10;wiyO51lLn+Pp9DQvvS6Kjqhdvcfm2x3V2Ht6t+geO+jshC+PX+YZMunD4evwoH+QydvkRPq9x6OF&#10;Z+f4As+Tq1jgLLs3n3SZ3gcXOJ4OXlS2erJ7r7KOCpsvkO5/VcdkNg1RoxHCyb56theGFXtqVX/K&#10;CbztAkXvC/G4/HfV22527vUvvL/P20bn+I02b7NNn3Hu/aPoOtum9ayaa9TpLRWl72FRa8N+My/N&#10;UgYBAgQIECBAgAABAgQIECBAgAABAgQIECBAgAABAgQIECBAgAABAgQIECBAgAABAgQIECBAgAAB&#10;AgQIECBAgAABAgQIECBAgAABAgQIECBAgAABAgQIECBAgAABAgQIECBAgAABAgQIECBAgMA2CKSx&#10;8RaPeFAed22xbp3z2eHnmWrR/oNM+jYm0piDhccFYv8V9nONmVE7F7fwGmMN7bf751rJ9+6/f676&#10;Kt+MQLvRqhxonMSGW3kUxa7cgntl5XrWWDCcncWiXTWNOvGOV7W9rvw73d3weOdu+OnR89IhPn72&#10;Sfjo3nulda678PdefBqmcTZubN0xvxy+qlt1I+vViYPda+aeIWtYSZTE6t1t98Lh6Khy9LSeo1yg&#10;3TznHl9Q/8KxsQvj862O3zasETO9U+OZVS6yGaWdomdnbmplMeSX3vfStjXiTafV8r8V8r8l0jpX&#10;dhS8D8TD6nv7ysbXEYErFFiOv3nBZ2Y+LnPZe3bV/Av2xCiJ3bw64n1Vh8rrCsR33w1xK7kG0v08&#10;+Rff/1rdpl/t18NBCK3kGf2mfUjefxwENk5gfLw8pYJn+3Kl68uJoiRmffpv8TfdbHJ9A+qZAAEC&#10;BAgQIECAAAECBAgQIECAAAECBAgQIECAAAECBAjcMoHq/1XpLVuw5RAgQIAAAQIECBAgQIAAAQIE&#10;CBAgQIAAAQIECBAgQIAAAQIECBAgQIAAAQIECBAgQIAAAQIECBAgQIAAAQIECBAgQIAAAQIECBAg&#10;QIAAAQIECBAgQIAAAQIECBAgQIAAAQIECBAgQIAAAQIECBAgQIAAAQIECBAgQIAAgbddoN/qVBIM&#10;JqPKOmmFp4PnlfUe9g9Cu9GsrHfdFa5y3Zm5truZ5GmiXe08r3s8Hc9PV352m+2VZWspyM+5dYvD&#10;ZLZy9jXvj7V8L2/RoPHRy5PVxsOj8NW/wdLqo0bBdTmdLNWbZ7ST+sP8tT0vTD4n8TTEcRyiKAph&#10;1T3Z7i20qD6dxrOTfstqdpJ5tTZgHy2b43nKDro74cvjr76/Ve0OR0fhQfL82JYjSp4F8cJk4/Fw&#10;IXVzp3HR9d0suA8qppRe558dv6ioFcKT3fuVdVTYDoH0XW08m66c7Hj2Zu9Mr6eFeoXX3MpeFBAg&#10;MBeIWsu/IWLvmHOeK/lsPflGuPfv/7UQkne7eJL+G4VGf/9K+t7UTvLvH1GN3/6bupayeUWd5fft&#10;eHycNLnd32+ZiTICBAgQIECAAAECBAgQIECAAAECBAgQIECAAAECBAgQIECAAAECBAgQIECAAAEC&#10;BAgQIECAAAECBAgQIECAAAECBAgQIECAAAECBAgQIECAAAECBAgQIECAAAECBAgQIECAAAECBAgQ&#10;IECAAIGrE4hycU7iQXnctfOOPDv8ItMkOniQSd/KRLe/tKzen/l3QuPBe0v5G5eRiwOTjxNzlfPd&#10;6yw7req/kcRU/Oj+11cVy1+jQBrvMo1BOZrHfyuYSxobc+VRFCuzIO7VyvYKTgVGJfFJ55V6+Zi1&#10;84I1f350773w06PyuNGfvv4ivBoNwnn2jqte1g+efXLhLqviml644xtqOJhWx//u5Z4hNzS1pWH2&#10;k+dLGie26tg9Z0zeqv5uY3ka+7jqyOz/RXtMUezZqk6T8rhoTyt6ZqR1k7i0o4px0mfVSYzmGmNv&#10;epU6sd+HZR4Fz9k673xxEt81jau9eFxnzMQojW+dvi8me//pUePePq3rhMAGCSzFcC24D2tNNx/3&#10;fSHucq32C5Xiojjgl+hvoWunFQKzX/qzFTVWF0c/+WFo/p3/PlNh8uf/46/2y0yuxNsucPLcHrxK&#10;Yh0nsdrT96rpNER3H4Wo6H3tOrDuPQmNf+UvhzAehpP3jOQz7Ny5jpHO12czeb+YzE7biFl/SuGE&#10;AAECBAgQIECAAAECBAgQIECAAAECBAgQIECAAAECBAhUClT/r0oru1CBAAECBAgQIECAAAECBAgQ&#10;IECAAAECBAgQIECAAAECBAgQIECAAAECBAgQIECAAAECBAgQIECAAAECBAgQIECAAAECBAgQIECA&#10;AAECBAgQIECAAAECBAgQIECAAAECBAgQIECAAAECBAgQIECAAAECBAgQIECAAAECBAgQ2CaBRtQI&#10;/VYnDCajldOexNMwmo5Dp9leWScteHr0orQ8LXy8e7eyzk1USNdcdRxPV5usbNtshTgxjeJZtkqr&#10;m02XpIazcUnpV0Xdiu+isoMrrhBPsnOONmx+V7ncKLl24oUO82tfKHJ6QwJxcr/Fx68yo0U7+5n0&#10;SSK5P5eO2WQpa57RSeoPk72v7Bgn7dO9MWoX7ylRp/69n47zejIsG+6kbKd5vj4rO1xzhYPOTuUM&#10;DodHlXU2qUK6TywecY3vdbH+lZ1Pp8tdNZrLeRU5L0ZHYVRyr6TNm8mz72H/IITZ4g5Z0bHijRVo&#10;JdfJeFZw/byZ8SyOQ5z8i9L3nvHCvjVdvadu7GJNjMAGCETNZG9uNJI9dOE3xOK9tQFzvA1TiKIo&#10;hOQZ/dVzevc2LKl8DblrKGrfrnfI+eKjTm9+evoZj45Pz50QIECAAAECBAgQIECAAAECBAgQIECA&#10;AAECBAgQIECAAAECBAgQIECAAAECBAgQIECAAAECBAgQIECAAAECBAgQIECAAAECBAgQIECAAAEC&#10;BAgQIECAAAECBAgQIECAAAECBAgQIECAAIGbFIiTGC6zn/zeV3Fdxscnn833fzY0Dh7e5DSMReBW&#10;CUx+/7dO7qWovx+i/l5oJDExo97NxR9Jx1084sHLxeSlzmdHhyHk4uVF+/cv1ec2NI66y/Hrmo8+&#10;CEX5m7aefByYuCQW7GXnvtvuhSj5L4kaVtnVN+48Cb1cDL3KRircmEAaG7MsHmD6Daex49oFsQbj&#10;gviw8Yr4mTe2oC0daFgRkzFdVq+ZjUW5KUv91p13w9/+9P8L03y85NwEf/j80/CLj76dy72Z5LMk&#10;ruxng+rY1qtmc5jEzZwk90EaS3Ebj+NcbOeiNfQK7ueietedt9fuVw6RznVbv4vKxV1hhaJ9O9/9&#10;ZCHOZ1Rwfae/IS905N4h0z6iVnH8+TT+ctVRFbu+qv0mlafP3apjVOA3b1MUp7pObOJ4kI2vnfYX&#10;7SSxfq/xiLr9EI8GpyPEWxYD+nTiTggsxd+82DtZlMaGXTyK4nsvlpecx43lvSSqsZ+WdKnoJgSK&#10;3sk25B3sJpZvjPoCs6f/LAz/l/8y06D3b/5HIbr3JJN3XYmok7yTP/nqt1sScXlzjpO9b3w2n4u+&#10;q5714IwAAQIECBAgQIAAAQIECBAgQIAAAQIECBAgQIAAAQIECLw1Asv/i6O3ZukWSoAAAQIECBAg&#10;QIAAAQIECBAgQIAAAQIECBAgQIAAAQIECBAgQIAAAQIECBAgQIAAAQIECBAgQIAAAQIECBAgQIAA&#10;AQIECBAgQIAAAQIECBAgQIAAAQIECBAgQIAAAQIECBAgQIAAAQIECBAgQIAAAQIECBAgQIAAAQIE&#10;3l6BnVYvDCajUoCjyTB0mu3SOk8Hz0vL08LHO/cq69xEhV6zUzlMlcnKDtrdEEaDbHGaV/MYTseV&#10;NbuNDQtDmZ9zxbVSucANrhC1ctdOxb2zwUu5NVOLj1+HEMeZ9UT9/Uw6TUTN5fsmnk6W6s0z2jXu&#10;s/Fs+tXe2FqxP57j3k/HHSR7bdXRz1+DVQ02vPygs1s5w8PRUWWdjaqQ+97jcfkz9trmPiu4vgvu&#10;g6rxnx5XP98f9g5CM2qEafKfY/sFWif7X/l1O06vr9zzvmxP3X4VKyBwvQJR8uyIh2e/IeJx9TvB&#10;9c5I79sukH//SK+x23hEnd7SsuLR8VKeDAIECBAgQIAAAQIECBAgQIAAAQIECBAgQIAAAQIECBAg&#10;QIAAAQIECBAgQIAAAQIECBAgQIAAAQIECBAgQIAAAQIECBAgQIAAAQIECBAgQIAAAQIECBAgQIAA&#10;AQIECBAgQIAAAQIECBAgcCMCyf/N/OH/9l9nhpp+8sPQ+eXfDI0H72XyJQgQqCcw/q3/Pcw++4PT&#10;ys1vfj/0fv0vnaav+2QpLl4S/y5O4lVGnf6lh44Pv1jqo7H/cCnvtmVE3Z2lJaXxe4rylyquOyMf&#10;B+Ya49RFURT2kvgsL/PxUQsMvnf//YJcWZsicBIPeFweVyeNDdduNJen3FqOwxlatzMe0fLirzan&#10;Trzg3obGC+0mcQM/OHgUfvTij0pRPn72SfjFR98urXNdhT949uNLd/1s+Cq8079z6X7W0cFwWh7/&#10;MZ1TnXjaNzH3vfZy7K/8uLs16uTbvI3pOrGPR/nYsmlc2cV4yvm44HUhJwUx0FfEYq6z/3VXxWau&#10;O58Nqnfy3K2YT5lJYdy/Gu988dHh0qhRf28p70ozcr9JFmNiXuk4OiNwzQL5+Jvhou9k+ffp+BKx&#10;tpsF7+aL+/c1m+j+ggK552qcdnOBmO4XHF2zbRIoui7c40v3i5j123RRmysBAgQIECBAgAABAgQI&#10;ECBAgAABAgQIECBAgAABAgQIrFugse4JGJ8AAQIECBAgQIAAAQIECBAgQIAAAQIECBAgQIAAAQIE&#10;CBAgQIAAAQIECBAgQIAAAQIECBAgQIAAAQIECBAgQIAAAQIECBAgQIAAAQIECBAgQIAAAQIECBAg&#10;QIAAAQIECBAgQIAAAQIECBAgQIAAAQIECBAgQIAAAQIECBC4eYGdVrdy0NfjYWmdWTwLXxy/LK2T&#10;Fj7evVdZ5yYq9FudymGOJ6PKOoUVCjzjdrXxvK/hdDI/XfnZbbZXlq2jIJ6MM8NGrc2aX2Zyl03k&#10;1hZf9Dq57Dy0PxWIB8t7T2Nn/7T89KTZOj09PSm53zpF9U8bfnUyftM+ahbsKck+E0XnCxk7mFbv&#10;O/2isXLz2qbkQXencrqHw6PKOptUIcrv+ePq7/Va5l90fTcK7oOKwZ8OXlTUCOFR705lHRW2R6Dd&#10;aFZOdjybhii/TxZdc5U9qUCAQCoQ5X5DxOt6dvg6bo1AnP8Nn38/uSUrjTq9pZXEo+OlPBkECBAg&#10;QIAAAQIECBAgQIAAAQIECBAgQIAAAQIECBAgQIAAAQIECBAgQIAAAQIECBAgQIAAAQIECBAgQIAA&#10;AQIECBAgQIAAAQIECBAgQIAAAQIECBAgQIAAAQIECBAgQIAAAQIECBAgQOBGBAriA8w++UGYva6O&#10;A3Qj8zMIgS0UyMeqi/oFcequcV1RQVy8ePDqSkacHX6+1E90cH8p77ZlpN9hdPAwNN75mdD8+vdC&#10;61u/GEKN2Fmb4BC183EL45CP53mV89xr9yu7S+OzfnDnUWU9FdYn0KkRQ3AcT4snWBS/tuB9o7ix&#10;3EWB4Swbe3exbH7eqxHveF73pj8/uvte5ZAvRq/D06PnlfWuukIa1/qHzz+9dLdf1oiNfelBrqmD&#10;4xrxaDfl+trvVD9bdms8f66Jcqu6bedjehbMPo39mTny+/oF44DG09yelswlahTHUd7GeOkZs3Mm&#10;ujWeu6NZSQz5gmdBnfiSs6IY2/2Dc87+fNWjXFzoeMtiQJ9vtWrfaoFc/M2l+OB1F9/MxmSOp7k9&#10;uG4/Sb24YC+JyvaOc/St6jUKLD0f29c4mK63WWApNnuymPiC72Xb7JCf+5ILkzyRNAECBAgQIECA&#10;AAECBAgQIECAAAECBAgQIECAAAECBAgQWCnQWlmigAABAgQIECBAgAABAgQIECBAgAABAgQIECBA&#10;gAABAgQIECBAgAABAgQIECBAgAABAgQIECBAgAABAgQIECBAgAABAgQIECBAgAABAgQIECBAgAAB&#10;AgQIECBAgAABAgQIECBAgAABAgQIECBAgAABAgQIECBAgAABAgQIELi1AjutbuXajibD0jpfHL8M&#10;03hWWqfbbIc73d3SOjdV2Gt1KocaVKx5ZQftgr5rGM/7G07H89OVn6nlRh3TSXY6mza/7OwulWrs&#10;3QvxwcsQWu0QJddR4+DhpfrT+PICs6Pk+8gdUf8gl5MkG82lvDh/7S7UaDeqw72OZm+u/eR6yB9R&#10;p5fPqkwPpqPKOjvNgj2mstXmVjjo7FRO7nB0VFlnkyqke8PiEV/0ebLYyQXO49l0uVVz+T5YrpTN&#10;eTp4kc0oSD3q3ynIlbWtAq2C/TK/lkl6fTVz+2TJnppvL02AQE6gnf1NFo/Lf3/lWksSWBKIJ9n3&#10;yqjod+pSq+3LiNrL79zx+Hj7FmLGBAgQIECAAAECBAgQIECAAAECBAgQIECAAAECBAgQIECAAAEC&#10;BAgQIECAAAECBAgQIECAAAECBAgQIECAAAECBAgQIECAAAECBAgQIECAAAECBAgQIECAAAECBAgQ&#10;IECAAAECBAgQIHArBKI0nlXUCCEX1y/qVsdquhUAFkHgGgTiQTZWXdTfv4ZRVncZ9ZbHi48OQ7jz&#10;zupGNUtmL7/I1kzi2ES9vWzeLUw1H3497P5b/8lWriwqiE2axhs62f+vYUV7nX4Ir8s7/vDe10Mj&#10;ffY4NlagUyPG67go9mC6ooK2ccF1uLGL35CJzeI4rDR+M8dmch+lcfxms/L4zOta0tf33wn9JFbm&#10;IBefKj+fj599Eh7t3M1nX2v6D15+Fo5rxGOtmsSXSXzsbT0Gk+p41L0NiUe7XyOO7H76/HFUCtSJ&#10;fTyexz5+01uUxAGNF3oui628UG35NH/N5eOLLrQY1YiX3qkRx3mhy40+rfPcLTNJv6P87/o6sYnz&#10;v1tSpGhn+bfEVeJFuXs1Hm5XDOirtNDXdgss3WMXjb+Zj8m86h27DlfRvip2cx25tdaJ8s+89G+1&#10;DgJFAgW/tYN7fClm/YXfVYvM5REgQIAAAQIECBAgQIAAAQIECBAgQIAAAQIECBAgQIAAgVsukPyv&#10;Dx0ECBAgQIAAAQIECBAgQIAAAQIECBAgQIAAAQIECBAgQIAAAQIECBAgQIAAAQIECBAgQIAAAQIE&#10;CBAgQIAAAQIECBAgQIAAAQIECBAgQIAAAQIECBAgQIAAAQIECBAgQIAAAQIECBAgQIAAAQIECBAg&#10;QIAAAQIECBAgQIDA2yaw2+5WLvloMiyt83TworQ8LXyye6+yzk1V6Lc6lUMNJqPKOkUV4lY3RPmC&#10;dvV48ybD2Xh+uvKz22ivLFtLwTQ359aGze8KUXZ/49++wt50dRUC8dHLpW6i/t5yXpTcmY1mCLPp&#10;Wdl04fws9+Ss3awO9zp+01dUtKe0e7keq5NHNfadfrLH3KZjv9OvXM7L0VGI4zhE6Xe4DUfuuRqP&#10;y5+h17ak/N6cDtSovq4X55M+/19NjhezCs/f6d0pzJe5nQLtdK+sONL9r5PbJ+PppKKVYgIEVglE&#10;m/LsWDVB+VsnkH//yF9jW7egFROOOsvvxvGo+t1lRXeyCRAgQIAAAQIECBAgQIAAAQIECBAgQIAA&#10;AQIECBAgQIAAAQIECBAgQIAAAQIECBAgQIAAAQIECBAgQIAAAQIECBAgQIAAAQIECBAgQIAAAQIE&#10;CBAgQIAAAQIECBAgQIAAAQIECBAgQIDA5QU6Sfyq4VGmn6hbHasp00CCAIETgZM4FLnYSNHO/o3q&#10;NA7uh86/8G+EqL8fGsm/9DPav38lc4gPP8/0E+0/yKQlNk+g+e63ws6f/fdCSOIXpjFhoiRWadTd&#10;ubaJPkiutx8+K+/+Zx+8X15B6doF8jHfiiY0nq2IA9csiA97jhi5RWO9jXmjbYwVnPuiGkk8zw/v&#10;fi38489/P1eSTf7ui0/Dv/ju90KzRkzCbMuLp37w7McXb7zQ8svjVwup7To9nlbHwe5tSLznh/2D&#10;0Equj8lifN8c97sbFIc8N7WNStaK/Zl7lw35fT1fXnOF+fihUb7fhX6GRfFtF8rT0+6GXJ+5aV0o&#10;2SmxmHdYaZLGlxwN5tVDqBGbeCnGdjKPa48hmHsPjYcLcz6bvTMCGy8Qj7PP0eiCMdyj/PtPybOu&#10;CiUuiAMeXaK/qvGUX5HAZJztqMYzIdtA6q0RyMVmP1l3jXem2+7T/v5vhDQmcrub/L9xJEaNu49u&#10;+5KtjwABAgQIECBAgAABAgQIECBAgAABAgQIECBAgAABAgQIXJlA68p60hEBAgQIECBAgAABAgQI&#10;ECBAgAABAgQIECBAgAABAgQIECBAgAABAgQIECBAgAABAgQIECBAgAABAgQIECBAgAABAgQIECBA&#10;gAABAgQIECBAgAABAgQIECBAgAABAgQIECBAgAABAgQIECBAgAABAgQIECBAgAABAgQIECCwNQI7&#10;rW7lXI8mw9I6T4+el5anhY9371XWuakK/RprHkxHF5tOu8CzxnjzwYbT8fx05We32V5Zto6CeJKd&#10;c7Rh81uHiTFvTiAevMwO1miGRm83mzdPNZMQrrPpPBXikvut06gO9zqeTb7qq7V8T0adgr3gdOTi&#10;k8G0fK9NW/WbneLGW5rbSr6v3XYvvB4fr1zBNJ6F9DmU1tuGI2rnvqPxBZ8nl13s9OxaP+2q2Tw9&#10;rXPydPCistrdzm7opPeW49YItGp8n5Nk/1v63ud74q2RsBACNyeQf3bEkzU9O25uyUa6ZoF4nH2v&#10;jIp+p17zHG6i+yhqhNBK3r0W7pl4tPq98ibmZAwCBAgQIECAAAECBAgQIECAAAECBAgQIECAAAEC&#10;BAgQIECAAAECBAgQIECAAAECBAgQIECAAAECBAgQIECAAAECBAgQIECAAAECBAgQIECAAAECBAgQ&#10;IECAAAECBAgQIECAAAECBAgQeLsF0hgB8fAogxB1djJpCQIE6gksxalLmkW9vXqNr6hW1OmHzs/9&#10;qSvqLdtN68NfCY0774Tpi8/C7OUXoXHvSbaC1MYJNHYOQvrvpo4P770X/s5PfhBmcVw45Nf2HoSH&#10;O3cKy2RujkCnRozXcVwQezBZQlwUV+4cMXI3R2G9MxlO38QeLZlGt8i6pP46ij68+174x5//funQ&#10;o2St/+zl0/CtO++W1ruqwqMkXtYfvvy8srvvJvvZD559Ulrv2XEuPm1p7c0qPK4RB3tT4tG2k3i9&#10;v/DwW+HvPf1hIeKD3kH4xsHjwjKZWYE0Jm+U/Bcn/606TmMfzyvk95qS2MrzJoWf+XYFsZXn7Ub5&#10;uvOChc86z6qF6ht9Wmc/T/fKsuPkd/1ocFolrhGbeJaLsR3t7J+2v66TqNvPdp37W0S2UIrABgss&#10;xKM8mWXJnla6imRfzhwLsewz+XUS+f06bVOxd9TpVp1rFsg/82r8FrvmGel+QwWigns8do+H1rd/&#10;8eQb63aT/zeOFX+L2tCv1LQIECBAgAABAgQIECBAgAABAgQIECBAgAABAgQIECBAgMDaBVprn4EJ&#10;ECBAgAABAgQIECBAgAABAgQIECBAgAABAgQIECBAgAABAgQIECBAgAABAgQIECBAgAABAgQIECBA&#10;gAABAgQIECBAgAABAgQIECBAgAABAgQIECBAgAABAgQIECBAgAABAgQIECBAgAABAgQIECBAgAAB&#10;AgQIECBAgAABAjcusNPqVo55ND4urfN08KK0PC18vHOvss5NVeg0WiFK/ouT/1Ydx5PRqqLy/ALP&#10;uF1tPO90OB3PT1d+dpsbFoYyP+dNm99KSQW3QWA2eJlZRtTfy6QXE1Fybcbj4VnWdHJ2njtr17iO&#10;x/P2rXaudZJs95bzKnIG0+p9p9/sVPSyfcUHnZ3wuuI5czg8CrsXMF2HRpTb8zPX3E1OaH59Lo6Z&#10;PP/Oc9R5vj/q3zlPl+pugUC70ayc5WQ6DemeunjERdfcYgXnBAisFOj+sX8ptD/4uZA+Q9J/jYMH&#10;K+sqIFBLILcn599PavWxJZWiTi/EC7/f41H53y+2ZFmmSYAAAQIECBAgQIAAAQIECBAgQIAAAQIE&#10;CBAgQIAAAQIECBAgQIAAAQIECBAgQIAAAQIECBAgQIAAAQIECBAgQIAAAQIECBAgQIAAAQIECBAg&#10;QIAAAQIECBAgQIAAAQIECBAgQIAAAQLbKlAUa6nb39bVmDeBtQrEuTh16WSinf21zukqB299/Xsh&#10;ev9nw2RSHcPyKsfV1/YIHHR3w59+/+fD3/yDf7Q06TQW7a//zPeX8mVsnkAaQ7fqGM+mxVVay/Er&#10;zxMjt7jTty93OKveZ7uNgrikG0b1oH8QHvT2wxfH2Tiu+Wl+/OzT8K077+azryX9w+eflMaHTgeN&#10;kn+/9OjD8LvPfxKm8WzlPNKYroMkHlW/4Lpf2WhDCo5rPMt7GxSP9hcfffvku/hHn/8ozOKz+N7v&#10;7T0Iv/7174dG1NgQ2c2fRhr/czRbHR95ktvfo1YSW3lhWReNAxrnrrmouXoPG+bi2i0Mf3raLWl/&#10;WmlLTjo11jLKx2PPrS1K9qHM97QQKy9X9TSZ/+3S6N/A75ZO9m8NcUV86NPJOiGwYQL5+N8Xjr+Z&#10;i8kc5/bgcy076SvdB9L3mPkRlez38zo+1yyQez6GGs+ENc/Y8OsSyMVmP5lGjXemdU3XuAQIECBA&#10;gAABAgQIECBAgAABAgQIECBAgAABAgQIECBAgMDmC1T//xrY/DWYIQECBAgQIECAAAECBAgQIECA&#10;AAECBAgQIECAAAECBAgQIECAAAECBAgQIECAAAECBAgQIECAAAECBAgQIECAAAECBAgQIECAAAEC&#10;BAgQIECAAAECBAgQIECAAAECBAgQIECAAAECBAgQIECAAAECBAgQIECAAAECBAgQIHBOgZ12t7LF&#10;0WS4ss5gMgqvxoOV5fOCRzt35qdr/4yiKPRbnVC2rmk8C6PpJHSa5wv5GLc7y+tLxqp7jGaT0qpR&#10;iEK7cb45lXZ4BYXxZJzpJWq1M2kJAtcpEB+9zHTf6O9n0plE/n4uud86Ne6z8Wx60n0UNUJoNEN4&#10;k04zoxp7a2ZuSeIo2U+rjp1z7CdVfW1K+UF3J/zk9Zel0zkcvQ7vhvuldTamMPcdxePVz9BrnXPR&#10;9Z2/Byom8PT4eUWNEB717lbWUWG7BFrpflZxnOx/+X0yeW9yXL3A7PWLMPmjH4Xmg/dC8+6jqx9A&#10;jxsh0P3wlzdiHiZxOwTicfJOufBemq4qyr2f3I6VfrWKqNML8dHh6ZLi0fHpuRMCBAgQIECAAAEC&#10;BAgQIECAAAECBAgQIECAAAECBAgQIECAAAECBAgQIECAAAECBAgQIECAAAECBAgQIECAAAECBAgQ&#10;IECAAAECBAgQIECAAAECBAgQIECAAAECBAgQIECAAAECBAgQIHDTAlGnG+LFQZvtEJ0zdtBi820/&#10;n/zW3wyzJP5KSOKLRb290EhisDS/I1bHtn+vNzX/ePBqaaiov7eUJ4PAbRb4uYcfhAfJHvqPnv4o&#10;fH70IjSTOGNf338Yfunxd8JOu3ebl35r1tZJ3gWqjnFR7MG0UdE7xC2OR1TldNHy4TQbd7eon26N&#10;76mo3U3nfXTvvfB//eR3Sof9w5efhUESi7rbqL72SjuqUfiDZ59U1np//52wl+xX97p74fPjs3hT&#10;RQ2/PH4Z3tt7UFS00XnH0+p4tL0NunfT2N6/+uSj8McffiP80dGzMEninj3o7Yd7yT/H+QTayT5d&#10;Fo88/W2Y7vHN5ps4ofm9psb+VDijfLuSeOKjXOzxov7OG8O9qI9Nyavz3K18LuRj1NeITZyPsR3t&#10;XP/9FCUxoTNHElc2jaN8kbjamX4kCNywwFL87/w9WHc++ZjMubiedbs5rZfGbl58Txe7+ZRmY0/y&#10;31Er+Q4dBIoE8rHZ0zr596uidvIIECBAgAABAgQIECBAgAABAgQIECBAgAABAgQIECBAgAABAisE&#10;/C9VVsDIJkCAAAECBAgQIECAAAECBAgQIECAAAECBAgQIECAAAECBAgQIECAAAECBAgQIECAAAEC&#10;BAgQIECAAAECBAgQIECAAAECBAgQIECAAAECBAgQIECAAAECBAgQIECAAAECBAgQIECAAAECBAgQ&#10;IECAAAECBAgQIECAAAECt1lgp9WtXN7RZLiyztPB85Vl84L7vf3QabbnyY347Lc6oWxd6SSPp6Nk&#10;3ucM+Vjk2a42TscbzyZhGs/S05VHb8McTyY6HWfnu4lzzM5Q6hYJxIPDzGqinf1MejERJfdzvJAR&#10;TycLqexpu8a9n96zp0eyp4TR4DQZdXqn53VPhrPcvZRrGCXpTmOz9tLcFC+UPOjsVLY7HB5V1tmU&#10;ClF+z5+Uf6/XNe94Ol3uutFczluRk17fz4avVpSeZT/q3zlLOLsVAq0a18lkNg3pnrp4lO2pi/Wc&#10;1xeYfPFJOPzv/loIk1EIURT2/sxfCZ1vfb9+B2oSIPBWCsTpnpE/8u8n+fItTuffu+PR8RavxtQJ&#10;ECBAgAABAgQIECBAgAABAgQIECBAgAABAgQIECBAgAABAgQIECBAgAABAgQIECBAgAABAgQIECBA&#10;gAABAgQIECBAgAABAgQIECBAgAABAgQIECBAgAABAgQIECBAgAABAgQIECBAYOsF2tn4VVG3OkbT&#10;OtYcJ3GhZl/+JJzEORgPTz5b3/yFELWTeFxXeMw+/3GYffrD0x5nj74Rmt/55dO0k9srEA9ehdmr&#10;ZyEevDz5lwThCe3v/tq5Fpy2zR9Rby+fJU3g1gs82b0fnnzz/q1f521dYDcX861oneO4IPZgWrEo&#10;PuwtjkdUZHMVeaPF2KMrOuw2srH5VlRbe/Z37n4t/N8/+UESm3UxOmt2WmnZ7z7/NPzc/Q+yBVec&#10;+qPXz8KL0evKXj+6+95JnTS+9efH2Ri0+cbPjl+G9/Ye5LM3Pn2cj+1cMOM6e0FBs2vN6iWxeL9x&#10;8Phax7jtnbdr7B3jJL5s70044iuLA5qPlVvyrKmKl5x+R92i582WfnntJCZrlPxXtk+OSmJap8vO&#10;xyaOk9/MVUf+t0vUP6hqcunyqNtf6iMeDpbmv1RJBoFNE8jtaVGre7EZ5mMyJ/GXL3PEyd4aLbxH&#10;Lp5fpl9tr1Eg904W36Ln2zWqvZ1dF7w7xck7m4MAAQIECBAgQIAAAQIECBAgQIAAAQIECBAgQIAA&#10;AQIECBAgcFGB7fhfo190ddoRIECAAAECBAgQIECAAAECBAgQIECAAAECBAgQIECAAAECBAgQIECA&#10;AAECBAgQIECAAAECBAgQIECAAAECBAgQIECAAAECBAgQIECAAAECBAgQIECAAAECBAgQIECAAAEC&#10;BAgQIECAAAECBAgQIECAAAECBAgQIECAAAEChQK9ZidEyX9x8t+q42gyXFUUnh49X1k2L3iye29+&#10;ujGf6bqrjsFkFA46O1XVsuXtbiYdR40Qmu1M3qrEcDpeVXSa363Z12mDmziZTrKjtOqtN9tIisDF&#10;BGaDV5mGUf8gk84kGrkQrtNppngx0W40F5OF5+PZ2bUftTohHg3O6rV7Z+c1zo6T+38az0pr9pvd&#10;0Iii0jrbWFhnnz0cHW3N0qJ2/vmSPGGT50l6jdzosXB9no5b47qe1/3s+LDkzeCrWjutbtg757U+&#10;79/n5grU3v+a+T31bE/c3NVt18yGv/23Q0j2j5MjjsPxb/+fofOt72/XIsyWAIEbF4jHy7/fl99P&#10;bnxa1zZg1Oln+s68k2dKJAgQIECAAAECBAgQIECAAAECBAgQIECAAAECBAgQIECAAAECBAgQIECA&#10;AAECBAgQIECAAAECBAgQIECAAAECBAgQIECAAAECBAgQIECAAAECBAgQIECAAAECBAgQIECAAAEC&#10;BAgQIECAwPULRJ1c/Kpu9v+u/vXPoN4I08/+MAz/+n+Vqdx88q0QtR9m8i6biAcvM11E/f1MWuL2&#10;Coz+8d8Ik9/+W6cLjHbvhvZ3f+00Xeckf/2E3m6IzhGLq84Y6hAgQOC6BTo14tCOZ8WxNeOCtnES&#10;Q9BxPoE68YLrfE/nG/V6aveT7//9/YfhD15+VjrAx88+CT93/4PSOpct/J0v/7CyizQO8wcHj07q&#10;3e9Vvwd+Ocy+O1YOsAEVZkks2sX4tkVT6jbaSTzaJMa149YJ1I7/OV/5Umzli8UBjXNx0KOC58V8&#10;yFGu7jx/8XNb9sDFOZedd5N4q2ms6FXHJJ6GWRIjdFX06nwM4jQucdUxO8ruX43+XlWTy5fn4vil&#10;HcbDJAb03t3L960HAjckEE+SezUf130pPni9ySz9vWDFO3a93pJauT07qrEX1O5bxesRyO/9Nx1T&#10;/npWpddrEIiiKLnHkzeBxX0if/1cw7i6JECAAAECBAgQIECAAAECBAgQIECAAAECBAgQIECAAAEC&#10;BG6vQOv2Ls3KCBAgQIAAAQIECBAgQIAAAQIECBAgQIAAAQIECBAgQIAAAQIECBAgQIAAAQIECBAg&#10;QIAAAQIECBAgQIAAAQIECBAgQIAAAQIECBAgQIAAAQIECBAgQIAAAQIECBAgQIAAAQIECBAgQIAA&#10;AQIECBAgQIAAAQIECBAgQIAAgVUCURSFnVYnvJ4MV1UJszgOx5NR6CX18sfTwYt81lL68c69pbx1&#10;Z/QL1pKf03GJSb7uPB0fPJyffvWZT2dLM6njyTiTLkp0m+2i7LXm7f6l/zTE6dyn4xAn/xr9g7XO&#10;x+Bvl0B8dJhZcKO/l0lnEs1sCNd4OskULyY6ubqLZfPz0XQ6Pw3R3XdCfHS2HzbuPT4tq3MymK7e&#10;g+ft6+xb87rb9HnQ3amc7uHoqLLOplSI2t2lqcTjYYhqPHeWGl4mI399N5ohfebXPeo83x/17tTt&#10;Tr0tEmg1sntl0dQns2mIms1MUdmemqkoUVtg+sWnmbqzV2fPmUyBBAECBBYE0veO/FH0fpKvs63p&#10;RrefmXo8GmTSEgQIECBAgAABAgQIECBAgAABAgQIECBAgAABAgQIECBAgAABAgQIECBAgAABAgQI&#10;ECBAgAABAgQIECBAgAABAgQIECBAgAABAgQIECBAgAABAgQIECBAgAABAgQIECBAgAABAgQIECBA&#10;4CYFGncfhbPoViE07j25yeFrj1UUUykej2q3r13x+FWmalQWZyxTU2LbBaL+fmYJ8eBlJl0nkW8T&#10;9Uri1NXpUB0CBAisQaBTIzbceLYitubOQYiT2JrRQmzCeP/BGlax3UMOZ9sZL3iV+kf33gt/8PKz&#10;VcUn+V8cvwxfJv/u97LP49JG5yhM4xn+3vOfVLb48O7XQiNqnNS7X+M5/mXu3bFygA2oMEhiflcd&#10;vdbmxaOumrPyegJ14h9n9vhWLl7owv5eb8Q3tfLtSq6x4WTFM2ZhwE2Mmb4wvXOfdpIY8MdJnPWy&#10;Y5SUt1vZuKyn9fOxiSt+K5/Edh8fnzZPT6LkGX7dR1QQEzreohjQ1+2j/+0QKIy/edE44En87swR&#10;xyFO/p0npvdi+9nevdAYnv1da7p7b7HY+QYKRJPc3p/8lnIQWCmQvC+E5HfN6ZF/vzotcEKAAAEC&#10;BAgQIECAAAECBAgQIECAAAECBAgQIECAAAECBAgQqBb46n8xXV1PDQIECBAgQIAAAQIECBAgQIAA&#10;AQIECBAgQIAAAQIECBAgQIAAAQIECBAgQIAAAQIECBAgQIAAAQIECBAgQIAAAQIECBAgQIAAAQIE&#10;CBAgQIAAAQIECBAgQIAAAQIECBAgQIAAAQIECBAgQIAAAQIECBAgQIAAAQIECBAgQOCWCey0e5Ur&#10;OpoMl+rM4jh8Pjhcys9nPN69m89ae7rX6lTOYTAZVdbJV4jf/SjMPvj5EEeNEO/cCdPv/2a+ysr0&#10;cDpeWTYv6DZa89ON+Yx6u6Gxdzc07rwTmve/FqL+3sbMzURut0A8m4X4+CizyGjnIJNeTETN3P0z&#10;nSwWZ87bNe618eysfffX/nyIknsgRFFofvDPhdZ3fjnTX1Wizn7Tb1bvW1XjbGL5QWenclqHw+z3&#10;XNlgnRVa3eXRx+d/nix3cs6c/PVd45peHOHp4MVisvD8Uf9OYb7M7RZoN5qVC5jMpiGcY0+t7FCF&#10;QoHp4efZ/Au8m2Y7kCJA4G0QiMfLv92jdsH7yW3ByK2taP23ZanWQYAAAQIECBAgQIAAAQIECBAg&#10;QIAAAQIECBAgQIAAAQIECBAgQIAAAQIECBAgQIAAAQIECBAgQIAAAQIECBAgQIAAAQIECBAgQIAA&#10;AQIECBAgQIAAAQIECBAgQIAAAQIECBAgQIAAAQKbL9D62T8RGl/7MJloFKL774b2L/2ZzZx07v/e&#10;/8kkryE+Sjx4mVm/OHcZjludWPquk7hH8XBwrjXHR7nrZ2f/XO1VJkCAwCYIdPIx3womNY6T2HBF&#10;RxJXbvqL/1qIO/0QJ/1MfvZPh7D/oKimvBKBYT62Y0HdTYwXXDDNk6wP9h+FOtfVD59/uqqLS+f/&#10;6MUfhcWYrqs6/O69r58W3etVP8efHb8KcRIve5uO4xrxqHu3NB7tNn1P1zXXWvGPp2d7fNRsZ6YS&#10;17h+Mg3eJOJJNg56vt/FNqNZtu5i2fy8zp4yr7sNn92cc9Gcy2LJR+1sDOl4shwfcLHP/O/etCzq&#10;V+95i31c5DxK3g+Wjm2KAb00eRlvpUDR36KK/mZVB6coJnMag/mCx+C7fzpMd++FOPkb3/jxd8L4&#10;vZ+9YE+a3ZhA/rla43lwY3Mz0OYJ5H6rxzV+N27eIsyIAAECBAgQIECAAAECBAgQIECAAAECBAgQ&#10;IECAAAECBAgQ2BSB1qZMxDwIECBAgAABAgQIECBAgAABAgQIECBAgAABAgQIECBAgAABAgQIECBA&#10;gAABAgQIECBAgAABAgQIECBAgAABAgQIECBAgAABAgQIECBAgAABAgQIECBAgAABAgQIECBAgAAB&#10;AgQIECBAgAABAgQIECBAgAABAgQIECBAgACBmxXYaXUrBzyaDMP9sJ+p92z4KkziaSYvn+g0WuFu&#10;dy+fvfZ0v8aaB5PR+ecZRWH6y38uhF/610NIzs9zHE+rx+s22+fpUl0Ct1ogPn6VrC/OrLGxk92n&#10;MoXNXAjX2SRTvJjo5OsuFr45Hy+0b9x/N+z8xb8a4niW3PqNgtrlWYMa9/9Os1PeyZaWpvtxMzGb&#10;JnarjvQZNJlNQ6vRXFVlY/Kj9vIzNR4Pb3x+ceKVOZr17WZxHD4/Psw0L0o86t8pypa35QJ17rNx&#10;cn1FuX0yXtgTt5xgI6YfT8YhPsreh/FF3k03YjUmQYDAjQoU7BVR63a+R6au+bXF4+rf1Tf6fRiM&#10;AAECBAgQIECAAAECBAgQIECAAAECBAgQIECAAAECBAgQIECAAAECBAgQIECAAAECBAgQIECAAAEC&#10;BAgQIECAAAECBAgQIECAAAECBAgQIECAAAECBAgQIECAAAECBAgQIECAAAECBN4qgajTC73f/Hcv&#10;HM/qprCi9nIsg6uOtXQSQyCJw5I5+iVxxjIVJbZdICr4ruPByxB1+7WXFg/SWHVnR1GfZ6XOCBAg&#10;sJkCdeLQprHhVh2z938upP+Sl4tzx8ld1efblj+c5d5HCgDqfE8FzdaS1Uzien7nztfCP/nyD0rH&#10;/90Xn4ZfffxRaJwzvnJpp28KP37+SWW1h/2DcL939u6Xxs/uJXGZj6erv480TvbL0SAcdHcq+9+U&#10;CnXiUafrdtxOgXYSu73qWIx/HHJxQMN0dWzl0n7z91Fr9TU2zP8mK+h4m/bAgukvZXVq3HOjEvso&#10;2a8Wj6rfyrPkd07+uJHfLgV7ZTwc5KciTWCjBYrur3yMytoLKIp9nr5n5/femh3ODt4Jr/7UX/Ye&#10;XtNrI6rln481ngcbMW+TWItAGp89+ZV9duSvn7MSZwQIECBAgAABAgQIECBAgAABAgQIECBAgAAB&#10;AgQIECBAgACBSoFGZQ0VCBAgQIAAAQIECBAgQIAAAQIECBAgQIAAAQIECBAgQIAAAQIECBAgQIAA&#10;AQIECBAgQIAAAQIECBAgQIAAAQIECBAgQIAAAQIECBAgQIAAAQIECBAgQIAAAQIECBAgQIAAAQIE&#10;CBAgQIAAAQIECBAgQIAAAQIECBAgQIAAgVspsNPqVq7r9Xi4VOfp0fOlvHzG4917IYqifPba0/1W&#10;p3IOg+moss7KChdY83A6XtndvKDbbM9PfRJ46wXio8Mlg6i/v5Q3z4iazfnpyWc8nWTSi4l2o7WY&#10;LDwfF7SPoouFiT2qsd/0a+zVhRPd8Mz0GXHQ3amc5eHoqLLOJlSI2svPl3hyiefJRReVvz5rXNPz&#10;oZ4NX4VJPJ0nCz/bjWa419krLJO53QKt5LutOiazZP9s5vbJ/DVX1YnyUoHpi8+Wyv9/9u7lSZYs&#10;Twzy8Xhm5L2Z91V1q7uqurume6p6JPU8GCSZEItB0kICxMswzGABZmCwAZYYOzas4C+ADaYlGCuE&#10;IbMxA8OMQaARo5eZkJiu7ukZabqq63HrPjLzZmQ8Hfesyrzhjwj3fEV4ZH7elpN+jh8/53e+8Dju&#10;nn2nfxtZSwpRqCBAoOkCccm7e9Stfudv+ryWxZefW9n8l52rngABAgQIECBAgAABAgQIECBAgAAB&#10;AgQIECBAgAABAgQIECBAgAABAgQIECBAgAABAgQIECBAgAABAgQIECBAgAABAgQIECBAgAABAgQI&#10;ECBAgAABAgQIECBAgAABAgQIECBAgAABAgQI3JTAZfNZ3VQ8hX7LcmJdc66leHhYGDbakfeogHJL&#10;K8pyypVdE6umn29f1ueq8x0jQIBAEwR6NfLQjtPccFXbJfLkVnV5V46PauTZ67e2K1/wh4/erfz4&#10;hsmz3c+PnlW2u2iDNLfoZ8cvKk/74aP3C20e7yzPOXvW+Pmo+Ax5dqyJv0+m1fmod2rk0W7i3LYh&#10;ptmzn4fR7/wPYfoHfy/Ew6O1h5zmdq3aMmt8/p5QY30q7T9/3eX7XTjpLuZM79XI4bvSJZ/7b7I6&#10;L3F8XFy3WrvV693Cx3Sp3aiT3LtyzwfxaDvyP19qwk66lQJx2fcr/x2sOfN8/vrT0+arc3TX6jr3&#10;Pat1jkabEcjfH9N10kZgmYD87Mtk1BMgQIAAAQIECBAgQIAAAQIECBAgQIAAAQIECBAgQIAAAQKX&#10;EOhc4hynECBAgAABAgQIECBAgAABAgQIECBAgAABAgQIECBAgAABAgQIECBAgAABAgQIECBAgAAB&#10;AgQIECBAgAABAgQIECBAgAABAgQIECBAgAABAgQIECBAgAABAgQIECBAgAABAgQIECBAgAABAgQI&#10;ECBAgAABAgQIECBAgAABArdA4F63XzmL4+lJoc0Xw1eFunzFO7sP81WNKO+0e5VxnEzHlW2us8Fo&#10;Nqnsrt/qVrbRgMBdEZgPDwtTjQZ7hbqzitbjd0N7NgtRux1CqxPab3/37FDhdzc5XrVN5rOqJrWP&#10;D6ejyraDGutWZScNbbDf2w0vTo5WRncwOg6Pd5Z/vitPXufBTvH+Ek+qP99rD3E+zXaZXvc1ty+G&#10;Lytbvr3zIERRVNlOg+0TqLv+Rbl1Mp7lrrntm3qjIp4fPCvGw7hoooYAgYJA6XNHjXf+QkdbUhHl&#10;5lY6/y2ZizAJECBAgAABAgQIECBAgAABAgQIECBAgAABAgQIECBAgAABAgQIECBAgAABAgQIECBA&#10;gAABAgQIECBAgAABAgQIECBAgAABAgQIECBAgAABAgQIECBAgAABAgQIECBAgAABAgQIECBAgMC6&#10;BKJuMSdePLnm3H0nF8sztq65G2c9AmU55eKS3HOroolzuc3K+lx1vmMECBBogkAvl/OtLKZJfH25&#10;Mcv6v+t1o3mNfMHt6hymTXJ8Z/dReJDkAX01Pl4Z1k9ffhq+u/f2yjYXPfjjFz+vPKUdtcIPHny7&#10;0O5RkpP009fPC/WLFc+TZ8gP9t9ZrGr0/sms+hm6Th7tRk+ywcHN/uk/DtOf/r3TnzTM1pP3w85f&#10;/Y+T3MXr+U53a4wzXcgvm48rnlavT2X8cS4PetQuvt+dnTeukQezV2MeZ/1tw+/eCo+z+Mcr7g1R&#10;N5ubOK7Ic1/2nrO2d5ed+yEsvGfFSf5nG4GtEijJ657/DtaeT6skf/c15qCvHYeGmxPI3R/jGveD&#10;zQVr5I0L5K4P+dk3/okIgAABAgQIECBAgAABAgQIECBAgAABAgQIECBAgAABAgQIbLXAev7l6lYT&#10;CZ4AAQIECBAgQIAAAQIECBAgQIAAAQIECBAgQIAAAQIECBAgQIAAAQIECBAgQIAAAQIECBAgQIAA&#10;AQIECBAgQIAAAQIECBAgQIAAAQIECBAgQIAAAQIECBAgQIAAAQIECBAgQIAAAQIECBAgQIAAAQIE&#10;CBAgQIAAAQIECJQLjP7R3wzTz/4oxNNRiCfj0H78rbD75/+N8sYNrN3t9CujOk7mlt++HL7MVxXK&#10;79x7VKhrQsWg06sMY1gy58qTrtDgZDquPLvf7la20YDAXRFoDfZC96M/E+LhYZgfH57+bu3uL53+&#10;4M/9q0uP5Q9029XpXsfzaf60S5eHs+rv/6BdvW5dOoANn7jfu1cZwcH4uLJNExpE3ZJ76qR4D73x&#10;WGez7BCt6mv67IQvTl6d7S79/XTwYOkxB7ZboNNqV05gOk+ur/w6jVdTkQAAQABJREFUObu+NbEy&#10;gDvQYPbqWXGWcZy8b4xDVOM5tniyGgIE7opA+jeJ/Ba1q9f2/DnbUi48e00n2xK6OAkQIECAAAEC&#10;BAgQIECAAAECBAgQIECAAAECBAgQIECAAAECBAgQIECAAAECBAgQIECAAAECBAgQIECAAAECBAgQ&#10;IECAAAECBAgQIECAAAECBAgQIECAAAECBAgQIECAAAECBAgQIECAwOYEynKgXHPuvnh4VJhflOQe&#10;s90NgWgnzU0WJT/x+YTLronzg7mdeJTkLUtzJS1s0eD+QskuAQIEtkOgTm64SW69246ZbU+U41l1&#10;XqN+a/vyBX/06P3we59/vPKD+CeHX4R0/r1ryoccJ/n0fvLy05Vjpgd/af+dUJaD+XG/+lnw+Unx&#10;GbJywA02OKmRj3bnmvw3OM3GDj37JPcdiOchyufavMHouzVyxY4X88vmY7tsHtD8eZ3lOWur1sD0&#10;PtWKWjeotP6u+3nnkhDGecOFNoWcoRV559Pc2pktyW0cddZzX4n6g9Oc3mfjx6Ph2a7fBLZCoCz/&#10;ZuiU5AevM5uSnMxx8pyd/mXCdkcE8s/9Ne4Hd0TGNEsE0mfGN3+1TBrkr5+Sc1QRIECAAAECBAgQ&#10;IECAAAECBAgQIECAAAECBAgQIECAAAECBJYJLP+XnMvOUE+AAAECBAgQIECAAAECBAgQIECAAAEC&#10;BAgQIECAAAECBAgQIECAAAECBAgQIECAAAECBAgQIECAAAECBAgQIECAAAECBAgQIECAAAECBAgQ&#10;IECAAAECBAgQIECAAAECBAgQIECAAAECBAgQIECAAAECBAgQIECAAAECBAicCkw+/YMw+YO/f64R&#10;T8fn+9uws9vZqQzzeDrKtBnNJuHV+DhTV1Z4uvuwrHrjdYNOrzKGkzV/jieJadXWb3ermjhO4M4I&#10;tN96P+z+C//Ojcy316pO9zqZT69t7ONZ9X1jt8a6dW0Brbmj/f5u5YgHo+p7TmUna2gQdfuFUeJJ&#10;9edbOOmqFbPc9dlu1+7xi+GryrZPdx5UttFgOwW6reprZTqfhdDOrpNx/prbzuk3Jur5q2elscTT&#10;SYhu8f2gdNIqCVxRYPLzH5+uWel35/Rndz+0+oMr9trc0+NJ9t09JOv6bV43Cs9e8Tykf5O5zXNu&#10;7tUnMgIECBAgQIAAAQIECBAgQIAAAQIECBAgQIAAAQIECBAgQIAAAQIECBAgQIAAAQIECBAgQIAA&#10;AQIECBAgQIAAAQIECBAgQIAAAQIECBAgQIAAAQIECBAgQIAAAQIECBAgQIAAAQIECBDYFoEoaiX5&#10;HJK8eAv5864711I8PCxy7Nwr1qm5lQJRK7nGdpL8ZCevz+dXek2cH83uxMfF66c12Ms2UiJAgMAW&#10;CERRFHrJPXe8cM/Nhz2NZyGO45C2tV2/wLgi92grce/UyOF3/ZFdrccPH74bfu/zj1d2MktyOv3s&#10;1WfhVx5/Z2W7ugd/fvQs5HNcl5370aP3y6rD4537pfWLlc9Pis8Ai8ebtl8n//WO/IM38rHFSZ7b&#10;+bM/zvTdfv+jTPmmC90L5j+OcrnJ4xX3hlWxp3ktF7d8v2fH0tzLSWa3s2Lp79uYLz2971Zto1X2&#10;+dzEyT16VX68ee7dpZXkS1zXFvV2s5/weDvyP6/LxzhbIJDPv5mEfOlclGXPc7MkB7NtuwSS59fo&#10;9/+vEKXr9DTJ0Z78nn/3V0N4+7ur55Gu1R/8RrJeJ+el56Y/9x6tPsfRuy2Qy88e1rRexF/9PIT0&#10;b5yDfX8DuNtXoNkTIECAAAECBAgQIECAAAECBAgQIECAAAECBAgQIECAwC0T6Nyy+ZgOAQIECBAg&#10;QIAAAQIECBAgQIAAAQIECBAgQIAAAQIECBAgQIAAAQIECBAgQIAAAQIECBAgQIAAAQIECBAgQIAA&#10;AQIECBAgQIAAAQIECBAgQIAAAQIECBAgQIAAAQIECBAgQIAAAQIECBAgQIAAAQIECBAgQIAAAQIE&#10;CBBYm0DU7WfHmoyy5YaXdju5+EviPc7N6YvjlyWtslUP+/fCTqeXrWxIqU5cw9l4rdGOZpPK8fpt&#10;KSgrkTQgcA0CnXa7spfJbFbZpm6D4bR6vdlpNXM9rTvHVe32e7urDp8eOxi/rmzTiAadbiGMeLr+&#10;54J4Ps3G0ap3/zicDEPV/S8KUXhrZz/bv9KtEai1/s1nIWrnrvVZ7pq7NSKbmcjs4FnpwPHp/eJe&#10;6TGVBAiUCxz+jf82hPn8/ODun//Xw86v/4Xz8q3byb27F/5ecdsmnP97TDK/eDIOUUP/FnHb+M2H&#10;AAECBAgQIECAAAECBAgQIECAAAECBAgQIECAAAECBAgQIECAAAECBAgQIECAAAECBAgQIECAAAEC&#10;BAgQIECAAAECBAgQIECAAAECBAgQIECAAAECBAgQIECAAAECBAgQIECAAAECBLZYoJvkxVrMn3fN&#10;uZbi4VEWpzdI8t7Uy6WUPVFpWwWiwV6IT97kHytcEysmFp8cFo6m/dkIECCwjQK9JJfgePGeWzKJ&#10;aTwL3ch9soTmSlVpruC4ood+K5eXr6J9Uw7fT56t3r33OHz6+vnKkD5++Wn4lcffWdmm7sGPX35S&#10;2fR+d+c0rrKGj3bul1Vn6tLcpbMk71i71crUN7VwUvHdTuPead/efLSb/Fxmn/40SVqW/Ya33/vh&#10;WkPqtmrkP17ML5t/H7psHtD8dVeSSzeFGNfov5ePaa2CNzNYnTmtui+X5f+LkxyBy/LjxcPsu0s0&#10;qF7rrm3m/UGmq3h0nCkrEGi6wNd5enNRpn+vusQWlT07JM/Ytm0TiELrH/9OkkH9zRY/fCfEb3/3&#10;TUXZXhSF+W/+S2VH1BEoFWi//8MQ7T35+u/VyfNQ68l7pe2uu3L+v/21r/8mn/ydINx/FKIf/VZo&#10;ffBr1z2M/ggQIECAAAECBAgQIECAAAECBAgQIECAAAECBAgQIECAAIE1C/j/BFgzuOEIECBAgAAB&#10;AgQIECBAgAABAgQIECBAgAABAgQIECBAgAABAgQIECBAgAABAgQIECBAgAABAgQIECBAgAABAgQI&#10;ECBAgAABAgQIECBAgAABAgQIECBAgAABAgQIECBAgAABAgQIECBAgAABAgQIECBAgAABAgQIECBA&#10;4PYIRN1+ZjLxZJwpN72wm4u/LN7j6ShT/cXwVaZcVnjn3qOy6kbUdVud0I5aYRbPl8ZzMp2EOI5D&#10;FEVL21zngdFsUtldv9WtbKMBAQJXF0jXh6o1YjKfXn2gpId5ss6M5qu//52oHXrt25uCdr+/W2l5&#10;MD6ubNOEBlGrHUI7WasX1/RNPBfMZlmOmtdPnfv74/790EnnabuVAp3kGalqm86S9S9/Ta14pqrq&#10;z/GiwPzgWbEyrdnEelIeiVoCWyEQz5P74Tz3ztfpbUXslw0ynmTf3fN/r7hsv009L+oWP89Tg8H9&#10;poYsLgIECBAgQIAAAQIECBAgQIAAAQIECBAgQIAAAQIECBAgQIAAAQIECBAgQIAAAQIECBAgQIAA&#10;AQIECBAgQIAAAQIECBAgQIAAAQIECBAgQIAAAQIECBAgQIAAAQIECBAgQIAAAQIECBAg0AiBKMnh&#10;EIfX57Fcew7Gk6PzvtOdaLCXKSvcfoH0M49ffHY+0Xh4eL5ftdN6/F7Y+Sv/UUjPiY+Tn+FRiO4/&#10;rDrNcQIECDRSoJ/kNzyaDFfGNknyLaW5dm3XKzCqkXd0m3MFf/To/fDp6+cr0b4YvgyvRq/Dg/69&#10;le2qDp5Mx+GfHH5R1SykMS3LBZ1e43u9QTgcL/8+xMkIL0ZH4a3BfuVYTWhwMqvOY77TLubaakLs&#10;2x7D7JMfZ6eQvN+03vkgW3fDpW4+r2fJeJM0/+fZlm+/eOysTZ3fuZy1UZpHt2QbJfnZq7b0HnXb&#10;tjpzGq+yL8t3mOYSHZRLpe8ri1u0xvUryuWEjkfL19fFGO0TaIpAPv9mSHJmn+YHv0yAZfm2c+vl&#10;Zbp1zpoFoiiE9L1o8Tm+xv1szVEa7hYIdH/tL6x9Fqd/G51983yWXuMHX4YgL/zaPwcDEiBAgAAB&#10;AgQIECBAgAABAgQIECBAgAABAgQIECBAgACBmxBo3USn+iRAgAABAgQIECBAgAABAgQIECBAgAAB&#10;AgQIECBAgAABAgQIECBAgAABAgQIECBAgAABAgQIECBAgAABAgQIECBAgAABAgQIECBAgAABAgQI&#10;ECBAgAABAgQIECBAgAABAgQIECBAgAABAgQIECBAgAABAgQIECBAgAABAndBIOr2MtOMJ6NMuemF&#10;frsbWlG0MszhdBziOD5v8+Xw1fn+sp13dh8tO9SI+kGnvzKOOMRhNJusbHOdB09m48ru0s/KRoDA&#10;egR67c7KgWbxPLMurmy84uBwVn3PGHSy95kV3W3lob3ebmXch+NhZZumNGjEc8F8muVotbPlJaUv&#10;atzfnw4eLDlb9W0Q6Na4VibzWYjya2TynBjPctfdbQDZwBzi+TzMj16UjhxP1/dsWhqASgLbJlDy&#10;ncnfp7dtSlXxxsm7e2bL/b0ic+wWFKJu8b1+2/4mcws+BlMgQIAAAQIECBAgQIAAAQIECBAgQIAA&#10;AQIECBAgQIAAAQIECBAgQIAAAQIECBAgQIAAAQIECBAgQIAAAQIECBAgQIAAAQIECBAgQIAAAQIE&#10;CBAgQIAAAQIECBAgQIAAAQIECBAgQIAAgW0UyP9v/udzHlxxTvHwMNNDNLifKSvcfoHWYC8zyfw1&#10;kTmYK0T9QWi/+2Ho/OA3Q/dXfyv0/uy/HKLeINdKkQABAtshUJUbM53FOJ9/cDum1vgoxzXyEvfz&#10;efkaP6s3Af7Sg3dCJ6rOVfnTV5++OemSez999YswX8htvaybjx6+u+zQaf3jfvb5oKzx85Psc2RZ&#10;m6bUnZTkSsvHttORjzpvch3l2ScfZ7ppf/sHIaqRjzNz0hULvdbq3Mdp92n+z7OtmAc0zY08Pztc&#10;6/fXOS3f5Jk/PWlJzvPxvDr/ZW/JubWCaWijOnNalbe+LN9hIUfgwtzn+Xff3ep1buH0q+3m3pHi&#10;0fHV+nM2gXULTHK53fN/q7pIPCX3gHhhDb5IV9puWCD/7FTjmX7DERueQD2Bo+eFdtH9x4U6FQQI&#10;ECBAgAABAgQIECBAgAABAgQIECBAgAABAgQIECBAgMD2CbS2L2QREyBAgAABAgQIECBAgAABAgQI&#10;ECBAgAABAgQIECBAgAABAgQIECBAgAABAgQIECBAgAABAgQIECBAgAABAgQIECBAgAABAgQIECBA&#10;gAABAgQIECBAgAABAgQIECBAgAABAgQIECBAgAABAgQIECBAgAABAgQIECBAgACBZghE3X4mkHgy&#10;ypS3oXCvs7MyzDjEYTgbn7aJ4zh8OXy1sn168J17DyvbbLLBoNOrHH44/XrOlQ2vocFoNqnspdfq&#10;VLbRgACB6xHo1vi+jefTKw9WZ53ZbVevV1cOZIMddFvtsNvJ3kvz4Uzns3C8LffX3P0lXuO95Nxt&#10;lrs22/XuH1+cvDzvYtnO00Gz7+/L4lZfT6CTfB+rtvT7GMquqfx1V9WR46UC88OvQpjPS4/F0+17&#10;zyidiEoCaxIouwdHufv0mkJZ2zD5v0fk/16xtkDWNFDp/Cbre49f0zQNQ4AAAQIECBAgQIAAAQIE&#10;CBAgQIAAAQIECBAgQIAAAQIECBAgQIAAAQIECBAgQIAAAQIECBAgQIAAAQIECBAgQIAAAQIECBAg&#10;QIAAAQIECBAgQIAAAQIECBAgQIAAAQIECBAgQIAAAQIErl0gn8Mhn/PgqgPGw6NsF4O9bFnp1gtE&#10;g/uZOcbDw0xZgQABAndFoFeW9y03+Umc5IezXbvAaF6dK7jf7l77uOvqMM27+v0H36oc7icvPw1p&#10;PuqrbB+//KTy9HfvPQl7vd2V7R7vVD8TPh9tzzPDyTf5vldNemeLr7FV89rksfnLz0P8Optfvf3e&#10;D9ceUp38n5PF3Mdl18JF84CW5UDvlK9jo+ntXgOXfeD9VrnHYvvxivtDWX68Ve/L+fecVu49aHHc&#10;696P+oNMl/FomCkrEGi6QJzLPZn/W9WF4i/LybwkP/CF+tV4/QK596eo7N63/qiMSODKAvHhi2If&#10;e4+LdWoIECBAgAABAgQIECBAgAABAgQIECBAgAABAgQIECBAgACBrRNobV3EAiZAgAABAgQIECBA&#10;gAABAgQIECBAgAABAgQIECBAgAABAgQIECBAgAABAgQIECBAgAABAgQIECBAgAABAgQIECBAgAAB&#10;AgQIECBAgAABAgQIECBAgAABAgQIECBAgAABAgQIECBAgAABAgQIECBAgAABAgQIECBAgAABAk0R&#10;6PSzkUzHIY7jbF3DS7v5OZTEezwZnda+HL8O4/m0pMWbqk7UDo939t9UNHBv0OlVRnUyG1e2uY4G&#10;8+R6mcxnK7vqt7ohiqKVbRy8eYHRj/+fMPpHfzOc/IP/PZz8nd8O08//6OYHNcJGBHrtTuW4k9nq&#10;tbCyg6TBcY11ZtCuXq/qjNXkNvv93crwDsbHlW2a0CDq5p4Lvrl/rjO2OH9tttqVw49mk/CqhvHT&#10;nQeVfWmwvQLdGtdK+swSlayRhetuexk2Gvns1bPl408ny485QoBAQSBO3s0LW433wMI5W1QRT7Jz&#10;LjyXbNFc6oQalXye8fTrv13UOV8bAgQIECBAgAABAgQIECBAgAABAgQIECBAgAABAgQIECBAgAAB&#10;AgQIECBAgAABAgQIECBAgAABAgQIECBAgAABAgQIECBAgAABAgQIECBAgAABAgQIECBAgAABAgQI&#10;ECBAgAABAgQIECBwZwUKuZayOQ+u6hIPDzNdRDv3M2WF2y8QDfYyk4yHR1uX5zMzgaQQJ/mb5q9f&#10;htlXn+QPKd8hgTRfbZzkp5sfH4b54fM7NHNTvaxAL8lHW7VV5bStOt/xcoFRPq9jSbM0X/A2bx8+&#10;eq8y/KPJSfjF8YvKdssaPBsehOcn2We7srY/rBHL453s80FZPy9OjsqqG1eX5qOuyvHda3VCK2o1&#10;LvZtD2j2848LU2i//1Gh7qYrauU+XswDX5IHNNRYpxbnEZfktIza5evYuEbf/SXnLo65bft1PpeV&#10;NiX58cKS3MTpM2HI5UyMBvtrI4vy+aCXxLm2gAxE4IIChZyj3cvncY/KcjIvrsEXjE3zDQrk1+Ea&#10;97MNRmtoAvUFjr7Ktk2udX8zz5IoESBAgAABAgQIECBAgAABAgQIECBAgAABAgQIECBAgACBbRXo&#10;bGvg4iZAgAABAgQIECBAgAABAgQIECBAgAABAgQIECBAgAABAgQIECBAgAABAgQIECBAgAABAgQI&#10;ECBAgAABAgQIECBAgAABAgQIECBAgAABAgQIECBAgAABAgQIECBAgAABAgQIECBAgAABAgQIECBA&#10;gAABAgQIECBAgAABApsWiLq9YgjTcQjdfrG+oTW7aazD1cEdT0+SBvvhi+NXqxsmR98e7IdWFFW2&#10;22SDnXbJ55YLaJh+jmvYRvNJ5Sj9tvSTlUhraDD8nf8xhPnsfKSd5LvTeeeD87Kd2yPQbVV/58bz&#10;6ZUnPJxVrzOD9vbcTy4Lst/bDZ+9frHy9IPR6/Cte49WtmnCwSh3/48no/WHNctem1GNe8gXw+r7&#10;+153EAad6vvn+idsxOsS6LTalV1N07WvXdIud91VdqRBqcD84FlpfVoZr+nZdGkADhDYMoF4UnzO&#10;ijrdLZvFxcLNP3fkn0su1lvzW5fNL2/Q/FmIkAABAgQIECBAgAABAgQIECBAgAABAgQIECBAgAAB&#10;AgQIECBAgAABAgQIECBAgAABAgQIECBAgAABAgQIECBAgAABAgQIECBAgAABAgQIECBAgAABAgQI&#10;ECBAgAABAgQIECBAgAABAgQIrF8gyuUiuvbcKMOjzKSiwV6mrHD7BQqfeTwPYXQcws69rZv85OPf&#10;C6O//T+HMP4m6WfUCvf+/f8qRMnvi2zxaR7EKESti513kTG0vVmB0T/8P8Lod5Nr4WxLcsTt/wf/&#10;9VnJbwKlAr0auQQn8Zs8qaWdqLyUQJ18wXU+n0sNvqaT3r33ONzv7oSjSZp3evn205efhrTtZbYf&#10;v/x55Wm9JAfsB/vvVLZ7vHO/ss3zk8PKNk1ocFIjH22d/NlNmMu2xTD75MeZkKO9x6G1/1ambh2F&#10;OrmPJ7M363vULubRi6eTEF0kbfGsJA/6kvx8o7K2OZhtXwNz0zkt9kqc8+1W2ZTmx1uSSzQeFter&#10;aFC9zuXjuXS5N8idGof45HWItvCdKzcRxbsikMv7HXUusiDmkMpyLc+Tv0PYtk8gv44n90obgVsh&#10;cPg8O437l3s/y3ZyfaXZL/4gjP/W/xROkr9fxmmu+iSP/d6/9Z+H1u7+9Q2iJwIECBAgQIAAAQIE&#10;CBAgQIAAAQIECBAgQIAAAQIECBAgcEsFOrd0XqZFgAABAgQIECBAgAABAgQIECBAgAABAgQIECBA&#10;gAABAgQIECBAgAABAgQIECBAgAABAgQIECBAgAABAgQIECBAgAABAgQIECBAgAABAgQIECBAgAAB&#10;AgQIECBAgAABAgQIECBAgAABAgQIECBAgAABAgQIECBAgAABAgRuXCDq9gtjxNNxKKsvNGxIxW6n&#10;OId8aMfT0WnVl8OX+UOF8tuDh4W6plUMOr3KkIbfzLmy4RUbjGfTyh767W5lGw1uXiBKrpt4PHwz&#10;UPJdt91OgV67OuXrdD678uTrrDN11qsrB7LhDvZ7u5URHIyPK9s0oUHUzd5f4snX98+1xjbP3Vda&#10;1dfzFyevKkN8uvOgso0G2y3QilqhFUVhHsdLJ5KufVHJGhnXeJ5Z2qkD5wKzV8/O9/M78cRzR95E&#10;mcBKgZJn9fR5/lZvueeOWz/f3HNX+tlaK2/1FW5yBAgQIECAAAECBAgQIECAAAECBAgQIECAAAEC&#10;BAgQIECAAAECBAgQIECAAAECBAgQIECAAAECBAgQIECAAAECBAgQIECAAAECBAgQIECAAAECBAgQ&#10;IECAAAECBAgQIECAAAECBAgQIHBdAvn/zf9rzNt3mustl0cpGty/rsj1syUC0WCvEGk8PArRzr1C&#10;feMr2u0QFnMYxvMQTpK8ahe8rmeffBxO/te/FqK9x6G19yS0HrwV2r/+l0LUr87j1nijOxJgIX9X&#10;krsrTq6HKMn/ZSOwTKBOPtpJ7r65rC/1FxMYzSaVJ/Rb250vOEpyD3748L3w97/8g5Vz/cODz8Kf&#10;//afCJ1Wck+7wDabz8PPXn1WecYPHn67Vt/7vXuhnayZs/ReumRLc2ifJDnIdhqecyyNsWpr+hyq&#10;4m/i8Xg6CbPPfpYJrfXWd8Lk//0/k5zTxyEeDZOf49D79b8YWo++lWl33YVuje/TeHF975Tklr1g&#10;HtB0/vmt8HzyTYNxjTWwdwtzpvdL8q3mzVblk8/nJU7PXZYfb358mO86tHb3C3U3VVH2HpFe/1v5&#10;znVTSPpttECc/1tU/m9VF4k+Kj7jxNeQf/4iIWh7TQL5dbzG/eyaRtYNgRsViI9eZPtP/j7YqC35&#10;rsWvvgiLme3lrG/UJyQYAgQIECBAgAABAgQIECBAgAABAgQIECBAgAABAgQIEGiwQMm/EG1wtEIj&#10;QIAAAQIECBAgQIAAAQIECBAgQIAAAQIECBAgQIAAAQIECBAgQIAAAQIECBAgQIAAAQIECBAgQIAA&#10;AQIECBAgQIAAAQIECBAgQIAAAQIECBAgQIAAAQIECBAgQIAAAQIECBAgQIAAAQIECBAgQIAAAQIE&#10;CBAgQIAAAQINEoi6/UI08WQUwmCvUN/Uit1OcQ75WF+nc0q2L4av8ocK5ae7Dwp1TasY1JjzyXS8&#10;lrBH80nlOP12t7KNBmsQ6PRCGA/PB4qn1Z/deWM7WyXQbVenfB3Pp1ee03BWvc7stpPr7pZve/3d&#10;yhkejI8r2zSiQbpOLG5rupcsDhlms0wx1Liea93fB82/v2cnrnQZgW6rE0az5fe36Ty5vpI2hW12&#10;9TWx0OcdrJgfPFs6a88dS2m2/sDhb/93Yf7qy5C+R6Y//T/xz4XdP/evbP28Nj2Bsu9MlL9PbzrI&#10;ax4/nmSfLcv+XnHNQ260u7LP8/TvMRuNyuAECBAgQIAAAQIECBAgQIAAAQIECBAgQIAAAQIECBAg&#10;QIAAAQIECBAgQIAAAQIECBAgQIAAAQIECBAgQIAAAQIECBAgQIAAAQIECBAgQIAAAQIECBAgQIAA&#10;AQIECBAgQIAAAQIECBAgQKD5AlEul18+58FVZhCPklxvaV6q0ULeqcH9q3Tp3C0UiEo+83h4GMKj&#10;d7ZuNlFJbtJ5Mpd2yRxXTW5++FUI8TzESZ6iWfrzyY9D+zf/8qpTHGuaQG7tPA0vzRnT22lapOJp&#10;kECvRi7BSZofznbtAnVyjvZrfD7XHtg1d/jho/fC3//yD1b2ml5jf3jwefjw4bsr2+UP/tHh5ytz&#10;G561/+Gj9892V/5uRVF42L8XvjpJnglWbC9GR+HbnccrWmz+0MmKnI9n0e3IR31GcW2/55//YQi5&#10;3Jntdz4I49/965kx5r/066H16FuZuusu1Ml9PF3MfVy23tS4jjJxl7XvlOc9X5WX9KzP25gzPc3J&#10;WrWNyxzPTirLd5jkmCzbTt9vcgfK3h1yTa6tGPUHhb7ixffwwlEVBJolkP9bVP5vVReKttUuNveM&#10;XTTZgpo4eX6KFuNctWYvtrNPoOkC6d8FF7bofsPed8qeoXLP3Qvh2yVAgAABAgQIECBAgAABAgQI&#10;ECBAgAABAgQIECBAgAABAgQWBKr/5eJCY7sECBAgQIAAAQIECBAgQIAAAQIECBAgQIAAAQIECBAg&#10;QIAAAQIECBAgQIAAAQIECBAgQIAAAQIECBAgQIAAAQIECBAgQIAAAQIECBAgQIAAAQIECBAgQIAA&#10;AQIECBAgQIAAAQIECBAgQIAAAQIECBAgQIAAAQIECBAgQIDAgkC3t1D4ejeejAt1Ta7Y7e5Uhnc8&#10;HYXxbBpejI4q2z4dPKhss+kGO53i55aPaThbz+c4nk/zQxfK/Va3UKdi/QJRpxvihWHj6XqukYUh&#10;7a5JoNuqTvk6SdbEq27HNdaZQbt6vbpqHJs+f7+3WxnCwei4sk0TGkTdfiaMjTwT5O8rrXYmpnxh&#10;Np+Hr0YH+epCeRvu74WgVVxYoJNcL6PZZOl56X1w3moVjsf5667QQkUdgfmrZ8ubee5YbrPlR+av&#10;vgyz5784n0W8Jfe884AbulP6rJ48z9/mLU7e2zNb7rkkc+wWFKJ28syePufMZ+eziSc5g/MjdggQ&#10;IECAAAECBAgQIECAAAECBAgQIECAAAECBAgQIECAAAECBAgQIECAAAECBAgQIECAAAECBAgQIECA&#10;AAECBAgQIECAAAECBAgQIECAAAECBAgQIECAAAECBAgQIECAAAECBAgQIECAAIEzgSifg/Ea//f+&#10;W3uPw86//V+EOM0nMDwK8clRiPaenA3t9x0RiAZ7hZnGw8NC3TZUtJbO5dsXCj8+yOYninb3Q1Qj&#10;r+aFBtH4RgUKa2cyWponJ+pV54S90cB03miBXo18tBN54G7kMzxZkZPvbMDbkC/4Yf9eeDp4GL4Y&#10;vjybVunvn7z8JHz48N3SY8sqP37xybJD5/WP+vfD2xfIZf14Zy98dbL6meB5cvzb9x6fj9HEnZMa&#10;+Wjr5M9u4tyaHNP0k4+z4UWt0P7gV0P43b+eqV9HPsB2tDpXbBrQeCHHWlSSKzm+aG7kaUmu0XZ5&#10;fr5Rjb77S87NYG5ZIYqi0EusV+WMT4/F8WKW8jeTjNLceGmOvAW/Qo7Ab5qXvd9Eg/tvOrvpvd6g&#10;MMI6rv3CoCoIXFYg/7eo/N+qLtBv1C5ZkxfW4At0pemmBfJ5Z2s80286ZOMTqBKIxyfJg+Ew2yz5&#10;G3qjtvT5J78tPA/lDykTIECAAAECBAgQIECAAAECBAgQIECAAAECBAgQIECAAAECbwRK/lv3Nwft&#10;ESBAgAABAgQIECBAgAABAgQIECBAgAABAgQIECBAgAABAgQIECBAgAABAgQIECBAgAABAgQIECBA&#10;gAABAgQIECBAgAABAgQIECBAgAABAgQIECBAgAABAgQIECBAgAABAgQIECBAgAABAgQIECBAgAAB&#10;AgQIECBAgAABAssFom6/eHAyKtY1uGa3UzKHXLzH01H4cvgqV1ss7nUHYVCjv+KZ660ZtHuVAw6n&#10;48o219FgNJ9WdtNvdyvbaLAGgU7uuplO1jCoITYh0GtXp3ydzGdXDq3OOjPIX3dXHrV5Hez3diuD&#10;OhgfV7ZpQoP8c0G8gWeCeJa7r1Rcz1+NDsI8jlfy9Vvd8KB3b2UbB2+HQLfVrpzILIqKbfLXXbGF&#10;mhoCs8PnS1vFa3o2XRqAAzcm0IR7x41NbpMdl3xnolv+XJV/7shfW5v8OG5q7HSO8WjhOXEDz143&#10;NTf9EiBAgAABAgQIECBAgAABAgQIECBAgAABAgQIECBAgAABAgQIECBAgAABAgQIECBAgAABAgQI&#10;ECBAgAABAgQIECBAgAABAgQIECBAgAABAgQIECBAgAABAgQIECBAgAABAgQIECBAgACBmxJov/8r&#10;IfR3w2lug043RDvXn58oSnPh3HsQouTHdgcFdnZD99f+YogG97/52Qutx9/eSohosFeIOx4eFuqq&#10;KuYHX2WatPaeZMoKzRcoyweTzxnT/FmIcN0CtXJjxlfPjbnueW3DeOM7lC/4o0fvhS+GL1d+LJ++&#10;fh5eT07Cve7OynZnB48mw/DJ6+y96+zY4u8fPnp/sVi5/7hfvK/mT3p+cvH7bL6Pmy6flORJy4+5&#10;Ix91nuTK5dnPf5zpo/X0e6G1ux9C1Aohnr85tpjb7E3tte61kryeaf7PVfmN54u5j8uuhwvmAS3k&#10;q01mFCXvc2XbeFadd7vOPaqs76bX9RLrqntAerzXKs9fneY8zFhPyvPcz49za1V/EKKKHMLXaRcl&#10;7/T5LR4P81XKBBorkM/Te6V8o2X5mBfX4MYqCKwgkLtfRtPq+1mhDxUEmiZwVMxZHt1/3KwoS55h&#10;Ms9DzYpWNAQIECBAgAABAgQIECBAgAABAgQIECBAgAABAgQIECBAoFEC5f8asVEhCoYAAQIECBAg&#10;QIAAAQIECBAgQIAAAQIECBAgQIAAAQIECBAgQIAAAQIECBAgQIAAAQIECBAgQIAAAQIECBAgQIAA&#10;AQIECBAgQIAAAQIECBAgQIAAAQIECBAgQIAAAQIECBAgQIAAAQIECBAgQIAAAQIECBAgQIAAAQIE&#10;CDRTIOr0C4HFk1GhrskVuyVzyMd7nMzpy+GrfHWh/PbgQaGuiRU7nV5lWCfTcWWb62gwnk8qu+m3&#10;m5d+cn70IoRpEnsaW6cbosQ06ha/D5WT26IGUbebiTZe0zWSGVRhLQLdVvV3bjKfXjmWk1n1OrPT&#10;rl6vrhzIhju4190JragV5vF8aSSvJydhNl9+fOmJ6z6QWwc38kwwm2Vn3Wpny7nSFzXu70+35P6e&#10;m5riJQQ6FddL2uU0+b7mt3h29TUx3+ddK8+PXia4y+8LcfrcZbudAk24d9xC2XhS/D5F3dv9XJWf&#10;822fb3rZpu+g8ej4/AreyLPX+eh2CBAgQIAAAQIECBAgQIAAAQIECBAgQIAAAQIECBAgQIAAAQIE&#10;CBAgQIAAAQIECBAgQIAAAQIECBAgQIAAAQIECBAgQIAAAQIECBAgQIAAAQIECBAgQIAAAQIECBAg&#10;QIAAAQIECBAgQIDAdgi03/3lkP7YCNyUQJTkOer96b9yU92vt9/+bpIkI8nbtJBnLR4eXjiG+cFX&#10;mXOiB29lygpbIFCW/2bL8tdugfKtC7HXzuZBLZvgZJ7LP1jWSN2FBUaz6txv/Rq5Sy888AZO+MHD&#10;b4f/+xf/38qcoGlYP3n5afiNt79fK8KPX3xa2S4KUfjw4buV7RYbPNq5v1gs3X9+clRa36TKkxrX&#10;113IR7vOz2R+/CrELz/PDNl+76Ovy+nz2sJ1E4+HmXY3VUjzH69aw6fJ8+PsmzU+6hRzJV84D2jZ&#10;dbfkPlNrDVxy7k15ravffjKvo8nqa2CcWPaW3QPS/JKZ/HjFvIjpXPLvBK3B/rqm+PU4uTyYpzEt&#10;xL3eYIxG4OIChdyTJdd07V5L8jHH+RzftTvTcKMC+XuTnNkb/TgMfj0C8eHzYkd7j4t1G6yJStbR&#10;4Pu3wU/E0AQIECBAgAABAgQIECBAgAABAgQIECBAgAABAgQIECCwTQLFfyG6TdGLlQABAgQIECBA&#10;gAABAgQIECBAgAABAgQIECBAgAABAgQIECBAgAABAgQIECBAgAABAgQIECBAgAABAgQIECBAgAAB&#10;AgQIECBAgAABAgQIECBAgAABAgQIECBAgAABAgQIECBAgAABAgQIECBAgAABAgQIECBAgAABAgQI&#10;bFAg6vYKo8eTUaGuyRW7nX5leMfTUfhi+LKy3dPdh5VtmtBg0Cl+bvm4htNxvupGyqP5tLLffqtb&#10;2WbdDca/9zfC9Gf/4HzY1jsfhN2/+p+el2/jTpT/rqzpGrmNlk2fU69dnfJ1Mqv+7q6a5zg5fxLP&#10;VjUJO8l3vx21Vra5DQejKAr7vUF4OXq9cjoH4+Nwv119z1rZyQ0fjPL3l02sE/n7SsX1/MXJq0qV&#10;twcPKttocDsEOq3q9W8Wlcz1imtiSY93rmp28Gz1nLfsHWP1ZBxdFIi62XtbPFnPe8hiDLdxP55O&#10;itPqNO+9qhjkFWpm2TkX3l+u0HVTTy18fzbx7NVUHHERIECAAAECBAgQIECAAAECBAgQIECAAAEC&#10;BAgQIECAAAECBAgQIECAAAECBAgQIECAAAECBAgQIECAAAECBAgQIECAAAECBAgQIECAAAECBAgQ&#10;IECAAAECBAgQIECAAAECBAgQIECAAAECBAhcWSDNsxYN7of4+OC8r3h4eL5fZyeO4xAffpVp2tp7&#10;kikrNF+gLB9MLF9K8z+4DUdYKzdmRV7LDU9ha4cfzbM5ncom0m/fjrxW6Tw+2H8afvbqs7Jpntf9&#10;9OWn4Tfe/v55edlOet/6yctPlh0+r/9eMuZOPofn+dHyncc7e+UHFmpfjA5DGkOTt5NZdb65nXZ1&#10;/uwmz7Fpsc0++UkhpPb7H53WRf3dEJ8cnR+PR8fn+ze50z3N/7k6l/04yTHbi5I8oWW5ZXO556pi&#10;LcvPFy3Jzzeu0XfvlqyBebc6995RkuvwfneQP/W0HHV7YXEFiqfln3F8nH0nSN8Z1rlFrXYIvZ0Q&#10;xidvhh0N3+zbI9B0gVzu1vS7d+kt/T7kt/nq3PH55soNEcjfm2rczxoSuTAILBc4ep49lq5Zu/vZ&#10;uk2XSp5VYznrN/2pGJ8AAQIECBAgQIAAAQIECBAgQIAAAQIECBAgQIAAAQIEtkSgtSVxCpMAAQIE&#10;CBAgQIAAAQIECBAgQIAAAQIECBAgQIAAAQIECBAgQIAAAQIECBAgQIAAAQIECBAgQIAAAQIECBAg&#10;QIAAAQIECBAgQIAAAQIECBAgQIAAAQIECBAgQIAAAQIECBAgQIAAAQIECBAgQIAAAQIECBAgQIAA&#10;AQIECDROIOr2CzHF03GhrskVvXYndKL2yhBPZuPw+fHLlW3Sg08HDyrbNKHBoNOrDGM4HVW2uY4G&#10;49m0spt+u1vZZt0N4ukkM2TUwBgzAV5HoZP9HPIG1zGEPpoh0G11KgMZz6u/u6s6OZ6crDp8eqzO&#10;WlXZyZY02O/dq4z0YHxc2WbTDaJu9v4STzbwTJC/r7SW3+PjOA5fDF9Vsj3d2Y77e+VENKgU6K64&#10;Xs5OnkTR2e757zh/3Z0fsVNXYP7q2cqmnjtW8mz1wSj3bhJP1vMestVoNYIvvJcn771R1Kpx5nY2&#10;Ob1ukvv64pZ/Llk8dmv2C89evj+35rM1EQIECBAgQIAAAQIECBAgQIAAAQIECBAgQIAAAQIECBAg&#10;QIAAAQIECBAgQIAAAQIECBAgQIAAAQIECBAgQIAAAQIECBAgQIAAAQIECBAgQIAAAQIECBAgQIAA&#10;AQIECBAgQIAAAQIECBAgQIBAQwSiwX4mknh4lClXFeLXSa6w+SzTrLX/Vqas0HyB0nwwm8hV13wq&#10;ES4I9FrZPKgLh853J1fMjXnekZ2MQFW+4ChEoU7u0kynDS58+PC9yuhejl+HL2rkp/7F8fNwOBlW&#10;9vfDR+9Xtsk3uNfdCVV5mifJPfOoxvj5vtdZPqmRv3yQy4O8zvhu41izn/84O63+bmg9+fq6j/qD&#10;zLF4VH39Zk64ZKGb5Mer2iZnuT7Lcn+fHavq5Oz4LJtP/LR6SQyjGn1XfRfPht22370y69wkRmWW&#10;37SJOv1s6yX5JefDg0y7aDf7zpA5eEOFqLeb6TkeNT/3cyZghTstUMjdmv/uXUSnVZKrNM6+g1+k&#10;O203KNDJ3VunJfe+DYZnaAKXEjh8nj3t3sPm5Vgue6b0t4rs56ZEgAABAgQIECBAgAABAgQIECBA&#10;gAABAgQIECBAgAABAgSWCJT866UlLVUTIECAAAECBAgQIECAAAECBAgQIECAAAECBAgQIECAAAEC&#10;BAgQIECAAAECBAgQIECAAAECBAgQIECAAAECBAgQIECAAAECBAgQIECAAAECBAgQIECAAAECBAgQ&#10;IECAAAECBAgQIECAAAECBAgQIECAAAECBAgQIECAAAECWYFuL1tOS5NRsa7hNfe6/coIx/Ppyjbt&#10;qBWe7OytbNOUg60k1l6rszKcdL7zeL6yzXUcHFW4pmP0293rGOp6+5hNsv11GhhjNsIrl6JO9vse&#10;T8dX7lMHzRTotlevD2nUk/nsSsG/np5Unj9oZ6+5yhO2uMF+f7cy+oPRcWWbjTfI30+TtTKO4/WG&#10;lb82V1zPr8bHoer+nt4zt+X+vl7o2zlap92unNg0ioptZqufE4snqMkLzA6e5asyZc8dGY5bVYjy&#10;944tfJ9s5AeSe1bPP8s3MuYrBBWXXDeFa+sK/Tf11Pwc44l3tKZ+VuIiQIAAAQIECBAgQIAAAQIE&#10;CBAgQIAAAQIECBAgQIAAAQIECBAgQIAAAQIECBAgQIAAAQIECBAgQIAAAQIECBAgQIAAAQIECBAg&#10;QIAAAQIECBAgQIAAAQIECBAgQIAAAQIECBAgQIAAAQIECGyrQDS4nwk9Pj7IlKsK85L8RK39t6pO&#10;c7xpAp1i3teyvDFNC1s8mxXorcgleBbZVXNjnvXj9xuBSZqTOKzOI9mv8dm86bH5e9/Zeyvs1MiB&#10;+pNXn1ZO5uMXn1S22U3WxPfvX+5e9qifva+WDfb85KisujF1J/m8ziWR1fk8Sk5TtUSg890/Gdrf&#10;+1EI3Z3TFu33PgpRkm813aJ8Ttw15b/ttqrzf56t8VHJmhNfNA/oNJdPPJ38khztoxrX6G1bB1OO&#10;dKszr5W5fLvZfNLLconGw+w61cq9M3wdzc3+36g/yAwQr+nazwyqQOASAqf5vnPrVJT77l2k29P7&#10;QT7f8uxq+ecvMr621ycQt7vZznLXSfagEoHtEIiPnmcD3XucLTegFJU8U174WbUB8xACAQIECBAg&#10;QIAAAQIECBAgQIAAAQIECBAgQIAAAQIECBDYhEBnE4MakwABAgQIECBAgAABAgQIECBAgAABAgQI&#10;ECBAgAABAgQIECBAgAABAgQIECBAgAABAgQIECBAgAABAgQIECBAgAABAgQIECBAgAABAgQIECBA&#10;gAABAgQIECBAgAABAgQIECBAgAABAgQIECBAgAABAgQIECBAgAABAgQI3AaBKGqF0O6GMJucTyee&#10;jM73t2Vnt9MPr8bHVwr3yc5+aKUeW7INkjmPx9OV0Q6n45XHr+PgeP7m2lnWX7+VXGMN2+JpNu4o&#10;/R7c8i3q5OaYM7jl079T0+u1qlO+Tmar148qsNc17hWDdr+qm1tzfL+3WzmXg/HryjabbhAl95bC&#10;ln7WvZ1C9U1UxGXX5Yrr+YuTV5VhvNXfC+0tur9XTkiDlQLdVnvl8fTgJA5hkGtVeu3l2iiuFpi/&#10;erayQbyG59KVATh4YwJRt5fpexvfJzMTaEih8J3JP8s3JM7rCiOelLy7dkueS65rwIb0E+Xm6PvT&#10;kA9GGAQIECBAgAABAgQIECBAgAABAgQIECBAgAABAgQIECBAgAABAgQIECBAgAABAgQIECBAgAAB&#10;AgQIECBAgAABAgQIECBAgAABAgQIECBAgAABAgQIECBAgAABAgQIECBAgAABAgQIECBAgACBWyQQ&#10;7e5lZhMPDzPlqkJ8+FWhSWv/rTAr1KposkA+11Aaq3wpTf7EmhFbr0au18n8arkxmzHTZkUxKsvr&#10;mAuxibmCcyFeqJjmlP7w4bvhH371RyvP+9mrz8Kfe+dXQrtVnoN6nNj94cHnK/tID3748L0kj3VU&#10;2a6sweOdvfDZ8YuyQ+d1z08udq89P3FNO8NZSd6w3Ng77WyOutxhxQsKdH7wz4T0J57PwvzLPw5h&#10;ITdd1Mtm2IxHwwv2frnm3RX5Ys96TL9Tp1vZ/WCWzQ9+ds6y34W8oUn+0Wjpd3l13+ma0a6Rv3RZ&#10;LE2ur3PvHa3IS57PTVyaJzAByL8TRIP99bP0s/mg13Xtr3+iRrx1AmU5esvygl9k4umadrbmpucl&#10;9wvbFgrk75cXvFdu4YyFfBcEDp9nZhndf5IpN6LQLslrv7imNiJIQRAgQIAAAQIECBAgQIAAAQIE&#10;CBAgQIAAAQIECBAgQIAAgWYKdJoZlqgIECBAgAABAgQIECBAgAABAgQIECBAgAABAgQIECBAgAAB&#10;AgQIECBAgAABAgQIECBAgAABAgQIECBAgAABAgQIECBAgAABAgQIECBAgAABAgQIECBAgAABAgQI&#10;ECBAgAABAgQIECBAgAABAgQIECBAgAABAgQIECBAgMB2CETdXohnk/Ng49n0fH9bdnY7/SuH+nTw&#10;4Mp9rLODQacXXo1frxzyZDoON534cTSvvl767e7KODdycOGaPx2/iTFeN0xyzSxucXJ92LZDYH58&#10;GMa//7dCSNbn0zU6+d3/1d8Krf0npRPotqu/+ZMa393Szr+pPJ6crDp8emw3d81VnrDFDfb7u5XR&#10;H4yPK9tsukH6TJDf4skoRL2dfPXNlOezYr/tdrHum5ovhi+XHjs7sG3397O4/b6cQKe1/Ho563Ea&#10;ne0t/N7C59+F6BuxOzt4tjqO6Zv3jdUNHd02gaibfRdL7xu2qwvEk+yzenTLn6vKrpuy55Kryzar&#10;h/z3J/j+NOsDEg0BAgQIECBAgAABAgQIECBAgAABAgQIECBAgAABAgQIECBAgAABAgQIECBAgAAB&#10;AgQIECBAgAABAgQIECBAgAABAgQIECBAgAABAgQIECBAgAABAgQIECBAgAABAgQIECBAgAABAgQI&#10;ECBA4BYIRIO9zCzi4VGmXFWY5/MT9QYh6g9CkJeoiq5Zx8ty4Mhp2azPqIHRdJPccFHynzj5z7Jt&#10;EpfkIFzWWH0tgdG8Ou9br0be0lqDNajRR4/eC//wqz9aGdEoyUf8T4++DL+0/05pu5+9+kWYxfPS&#10;Y4uV6ViX3R7vZO+rZf08Hx2WVTemLs15XbU1Mh91VdBbcDxK1tX2Ox9kI83lxI3XlP/2QvmPy3LL&#10;XjQPaD6feKc85/lsPq/8Hvdv4Rp4dlH0W+UuZ8fT3+O85eLBfG7ikvx48Xh4mid78bRot3ptW2x/&#10;Hfun7xQLHcWj5ud+XgjX7h0WuJH8m2lO5oV1NS7L832Hzbdm6u3sGh6ln2OcvEtFZQm1t2ZWAr3D&#10;AnH6zDE8yArsPcqWm1AqeTaMF9bUJoQoBgIECBAgQIAAAQIECBAgQIAAAQIECBAgQIAAAQIECBAg&#10;0FSBTlMDExcBAgQIECBAgAABAgQIECBAgAABAgQIECBAgAABAgQIECBAgAABAgQIECBAgAABAgQI&#10;ECBAgAABAgQIECBAgAABAgQIECBAgAABAgQIECBAgAABAgQIECBAgAABAgQIECBAgAABAgQIECBA&#10;gAABAgQIECBAgAABAgQIENgGgf1/8z8LodMJUaef/O6GKIq2IexMjLvdnUz5MoWnuw8vc9rGztnp&#10;9CrHHs7GYS90K9tdpcF4Pq08vd9uYPrJ6SQbd3Lt3/Ytyl0z8XR826fcuPnFs0k4+l/+m9Da3QvR&#10;YC+0kp/OBz8K7YdPV8Yan7wOo7/z25k23V/6tdDaf5KpOyv0WtXfucl8dtb8Ur9fT0eV5w3a1etU&#10;ZSdb0mC/t1sZ6cHouLLNxht0k2eB3BZPqj/r3CmXL85K7ikrrudnJweVYz0dbNf9vXJCGqwU6K64&#10;Xs5OnMbzs93z33HZtXd+1E4dgfnBVyubee5YybPdB3P3Dp/19Xycce59Jf8sfz2jNKeXsueNKHdt&#10;NSfa64skP8cyh+sbTU8ECBAgQIAAAQIECBAgQIAAAQIECBAgQIAAAQIECBAgQIAAAQIECBAgQIAA&#10;AQIECBAgQIAAAQIECBAgQIAAAQIECBAgQIAAAQIECBAgQIAAAQIECBAgQIAAAQIECBAgQIAAAQIE&#10;CBAgQIAAAQJ3USDNm7e4pbnx4vk8RK3WYvXS/Xx+otb+W0vbOtBcgdNctWlOy4U8lvFETsvmfmLN&#10;iayX5KQdJbk4l21pbrg4jrcyH/KyOW26fpX3WWz91u3Lw/tksB8e7+yF5yeHZ9Ms/f2Tl5+EX9p/&#10;p/TYj5NjVdu37j0KD/v3qpotPf545/7SY2cHXpwcne027vc8+b5W5aNO80K2az4nNG6CWxhQ1B9k&#10;oo5Hw0z5pgrdVruy68k3ucujKHluTH8W8oGmeZovshXy87XL17Faa+CScy8ST1Pbpvfdqm2VUZ38&#10;ePPj4jqb5tle9xb18tf+FuR+XjeS8ZopUPYelb5rXWXLr8lXzD9/lVCcewWBTsm9Lb1fXvX6uEJI&#10;TiVwJYGjl4XTo/uPC3UbryjLay9n/cY/FgEQIECAAAECBAgQIECAAAECBAgQIECAAAECBAgQIECA&#10;wHYIVP+rxe2YhygJECBAgAABAgQIECBAgAABAgQIECBAgAABAgQIECBAgAABAgQIECBAgAABAgQI&#10;ECBAgAABAgQIECBAgAABAgQIECBAgAABAgQIECBAgAABAgQIECBAgAABAgQIECBAgAABAgQIECBA&#10;gAABAgQIECBAgAABAgQIECBAgMBGBFp7jzYy7nUOutvpX7m7p4MHV+5jnR0M2r3K4YbTcdiLupXt&#10;LtsgjuMwmU9Xnt6N2qEVtVa22cTBeJaNO2rfnNMm5lc2ZtTJzXE6KWum7iYFhkdh9ulPwmxhjN2H&#10;T0M7+Vm5tduFw/F8sZfs4W67OuXruOK7m+2xWHo9OSlW5mrqrFO5U7a2uN/brYz9cHxc2WbTDaJu&#10;yf00uZesbcutzem4Ucn1n9bP4nk4mAzT3aVbFKLwdGd/6XEHbp9Ap1VcL/OzPL37pe0W19GSay9/&#10;nvJygfnJ6xCPcmtcFIWQPCuebfE615KzQf1ei0DUzb2XJN+neD4PUat57wBrAbmmQXrf/7XQ3nsc&#10;0u9OnDy3t+7d7vtZPBkV5EqfSwqttryik/3+WCu3/PMUPgECBAgQIECAAAECBAgQIECAAAECBAgQ&#10;IECAAAECBAgQIECAAAECBAgQIECAAAECBAgQIECAAAECBAgQIECAAAECBAgQIECAAAECBAgQIECA&#10;AAECBAgQIECAAAECBAgQIECAAAECBAgQIECggQLRYC8XVRzik6MQ7dbLiRIfPsuc39p/kikrbI9A&#10;mm9oMUdKPC3mjdme2Yh0XQL9JN/raLY6/+kknoVeVJ1Hc10xb/s4oxr5RtPP5TZuHz18L/zuZ7+/&#10;cmp/nNyXTpL8Xju5HFAvknvbl8NXK89ND/7K4+9UtlnV4FE/f18ttn45eh1mST63VprTr2HbaFad&#10;o3RwS6+vhn0U5+FE/VxO3PFJkp4AMl4AAEAASURBVAoyyQd4wznBe63qdXuymOszzY29mHNutjy3&#10;8vnkFnfy95J8ru1v2o7z7Rb7+Ga/d4uv0TpzGy9+LjmfKLc2Lj77nTWNh4dnu+e/i+8M54dubqdw&#10;7a/OU3xzgeiZwMUEbiL/ZpTkWn6TBTiJZzHv8sXC03qDAvE73w/T3/r3Qkjvcem96uxnRUzRP/6d&#10;EL1+cd42fvTtEH/3RyvOcIjAGgWSe3X0Z/+1EI6+CvHh8+R38rP31hoDqDfUaR7tXD71sOJ5qV6v&#10;WhEgQIAAAQIECBAgQIAAAQIECBAgQIAAAQIECBAgQIAAgbshUP2vSe+Gg1kSIECAAAECBAgQIECA&#10;AAECBAgQIECAAAECBAgQIECAAAECBAgQIECAAAECBAgQIECAAAECBAgQIECAAAECBAgQIECAAAEC&#10;BAgQIECAAAECBAgQIECAAAECBAgQIECAAAECBAgQIECAAAECBAgQIECAAAECBAgQIECAAIE7K7Db&#10;6V9p7un597o7V+pj3SfvdHqVQ55MxyF071W2u2yD8Xwa4oqT++1uRYsNHZ5NsgN37kCKzNw1E6fX&#10;h229AidHhfGi3b1CXb4iapdcn7Npvtl5udcqaX9+9OudyYrzc01Li8eTUWn9YuXgimvzYl9N3+8m&#10;n9Eg+Y4NV3yvJvNZSNflOuv3puYb5daJNI54sr61Ik6MCtuS63lc4xq+n9zbe029DxUmquI6BDqt&#10;dmU30/Q6S9fVxesteaaxXV5g/upZ4eTWg6dh/vLzN/XT3LPXmyP2tlwg6hbfxeLkOSHqD7Z8ZpsN&#10;v/e9PxVC+nNXtpJnqLLnktvGkf/+pN8dGwECBAgQIECAAAECBAgQIECAAAECBAgQIECAAAECBAgQ&#10;IECAAAECBAgQIECAAAECBAgQIECAAAECBAgQIECAAAECBAgQIECAAAECBAgQIECAAAECBAgQIECA&#10;AAECBAgQIECAAAECBAgQIECAwHYKxMMkV11/N0StVqMm0BoU8+XFw8MQdvdrxTk/+CrTLtp/K1NW&#10;2CKB0/yCCzkV5UvZog9vc6H2yvJp5sKZJLng6uTRzJ2muERgnM+5W9KuvyTPY0nTrar65Yfvhr/9&#10;2Y+TfMnLMyanx3766hfhR0++l5nbxy8/yZTLCmm+wx88+HbZodp16XfifncQjibDpeekMb4YHYUn&#10;O8V78NKT1nTgpMb11eS8q2tiWuswxbx/yfU/Pjl9rrzJQLo11pF0fT/f0vvBwrNDXONaOj832Ynz&#10;OS2X5Jsd1ei3sTnTFyd8yf06c1tplM8vWZKXOD5O3gVyW50c27lTrlyMetmcl3F63dsIbIFAPC3J&#10;O1mSF/xCU8nnZF7Mu3yhjjTeqMDO/RDSnwtsrc9/FqLnb55j59/5UyH+7o8u0IOmd00gPj4I47/7&#10;2yHMkue05CdOfnp/+q+E1uN3r50i2rkXol/+Z6+93xvpMH22XXiOTF1sBAgQIECAAAECBAgQIECA&#10;AAECBAgQIECAAAECBAgQIECAQLVA8t+42wgQIECAAAECBAgQIECAAAECBAgQIECAAAECBAgQIECA&#10;AAECBAgQIECAAAECBAgQIECAAAECBAgQIECAAAECBAgQIECAAAECBAgQIECAAAECBAgQIECAAAEC&#10;BAgQIECAAAECBAgQIECAAAECBAgQIECAAAECBAgQIECAAIG7LLDb7V9p+k8HD690/iZOHnR6lcMO&#10;p6MQupXNLt1gPJ9Wnttv32AAlaMvbxBPJ5mDUUPjzAR5xULUyX0WiUEcxyGKoiv27PTaAidHhaat&#10;wV6hrlDRLknhOlv+/euWtc91Oqnx/c2dkim+np5kymWF3Xb1OlV23rbW7fd2w3A6Xhn+wfg47NRY&#10;v1d2coMHo5L7aTxJ7iXr2mbZtfl02Ha7dPQ613CvVfLdKe1N5W0R6LbKr5fF+aXXTpSsk4vXdrxi&#10;TV081365wOzgWeFA58m3w/jl5+f1i97nlXZuhUDZvSOk947+4FbMzyTWI1C2RpReW+sJZ22jRN3s&#10;83KZw9qCMRABAgQIECBAgAABAgQIECBAgAABAgQIECBAgAABAgQIECBAgAABAgQIECBAgAABAgQI&#10;ECBAgAABAgQIECBAgAABAgQIECBAgAABAgQIECBAgAABAgQIECBAgAABAgQIECBAgAABAgQIECBA&#10;gMClBeL5LBz/9/9lcn6SG3DnXogG90PvN/9y6HzvT126z+s6MSrJlxcPi3n1ysY7bZfLZdbaf1LW&#10;VN0WCKT5UuKFOOPJ6tx7C03t3mGBXiuXC7XEYpKsgbbrExjNS/I65rpvar7gXJgXLqY5qt+//yT8&#10;8VExP95iZz95+Un40ZPvnVfN43n4yctPz8vLdr6//62Q5nydza52zT7euR+OJsNlw5zWPx8ehCc7&#10;NXLWruzl+g9W5V1NR9y5Y/lor1/5gj0m+XDzWzwahqhfrM+3u0q5uyRf7GKf44Vcn6d5QBcPLhxb&#10;rF66n2u/LJ/44pjL+urVyN287Nym19eZ27gs/+83E6uTH28+PMwxRCFK1rV1b4VrPJlXnOSGjhqc&#10;+3ndRsZrqEDJe9SV82/mcjLH83lDJy+saxfIr+nt6veva49Bh1slEE8nYfbTv5uJOf6T/3wIjzNV&#10;d6+QPh8ufp9yz553D8SMCRAgQIAAAQIECBAgQIAAAQIECBAgQIAAAQIECBAgQIBAPYFWvWZaESBA&#10;gAABAgQIECBAgAABAgQIECBAgAABAgQIECBAgAABAgQIECBAgAABAgQIECBAgAABAgQIECBAgAAB&#10;AgQIECBAgAABAgQIECBAgAABAgQIECBAgAABAgQIECBAgAABAgQIECBAgAABAgQIECBAgAABAgQI&#10;ECBAgAABArdVYLfTv9LUnu4+uNL5mzh5UGPOw+n4RkMbzaeV/ffb3co2G2kwm2SHbWqc2SivVur0&#10;iudPcw7FFmquUSA+eV3oLRrsFeryFVG7k68Kcf4aXmjRbbUXSuW7k/ms/EDN2uF0tLJllBzttYpx&#10;rzxpyw/u93YrZ3A4GVa22WiDbtk6sfqzvtZ4ZyXX5ZLraFzjHtQr+e5ca7w6a5xAZ8n1shjoNF3/&#10;8tfGrPqZZrEP+1mB+atn2YrkPtR68HamLvbMkfG4TYWoW3wXiydrvHfcJsw7PJfSa+YOvKMVvj/W&#10;yjv8LTB1AgQIECBAgAABAgQIECBAgAABAgQIECBAgAABAgQIECBAgAABAgQIECBAgAABAgQIECBA&#10;gAABAgQIECBAgAABAgQIECBAgAABAgQIECBAgAABAgQIECBAgAABAgQIECBAgAABAgQIECBAYJsF&#10;4pOjb8KPQ0j24xefhXDFfHHX5VGWLy8eHtTqfn6Qy0+UnNXae6vWuRo1TyCfL6U0b0zzwhbRhgXq&#10;5AScxCV5CDcc9zYPP6qRW6/fami+4GuA//Dhe5W9fHVyGF6c33tD+KeHX4aTWXUe548eVfddOXjS&#10;4PFOdS7ar2rea+uMd51t6jjt3IEcYtdpetW+ov6g0EU8Oi7UXXdFt0b+z0z+4/x1sSK3cmms+fad&#10;8rzHo3y7ks4amzO9JNaLVvVqrO+rjPLPeyHxjOPkHWVhi4+z7wLRzr0QtVoLLda02y/mgl7Htb+m&#10;2RnmFgvE05Jnjk5JXvCLGORz0tfI3X2R7rVtsED+vte5vc/5Df4Utiu0fG72JPq4xjvkdk3yEtG2&#10;25mTYutoxkOBAAECBAgQIECAAAECBAgQIECAAAECBAgQIECAAAECBAgsE9jAvx5cFop6AgQIECBA&#10;gAABAgQIECBAgAABAgQIECBAgAABAgQIECBAgAABAgQIECBAgAABAgQIECBAgAABAgQIECBAgAAB&#10;AgQIECBAgAABAgQIECBAgAABAgQIECBAgAABAgQIECBAgAABAgQIECBAgAABAgQIECBAgAABAgQI&#10;ECBAYBMCu53+lYZ9Onh4pfM3cfKg06sc9mQ2rmxzlQbj+bTy9H6rU9lm3Q3iOA5hlou90113GGsf&#10;Lyq5ZuLpzV4ja59k0wccHmYj7PZDVOfaK/se5a/hhZ6jKAqdVnuhprg7mc+KlTVrjiejME+/Ryu2&#10;dF1O47hL235/t3K6h+NhZZtNNoiSazK/xcnnvbat7L7SLr+PTMra5gLtln13cm0Ub5dAt2LtS2c7&#10;Tda/KHdtxCvW1NsldDOzmR08y3TcevBWyK8nnjkyRLeqEJW8i/m8b9VHvJbJFJ43kmfkqL36eXYt&#10;gd3wIPm1Mh0uHp/c8Ki6J0CAAAECBAgQIECAAAECBAgQIECAAAECBAgQIECAAAECBAgQIECAAAEC&#10;BAgQIECAAAECBAgQIECAAAECBAgQIECAAAECBAgQIECAAAECBAgQIECAAAECBAgQIECAAAECBAgQ&#10;IECAAAECBAgQuG6B+DiXpy4ZIBrcv+5hLtVf1B+EkMvvFA+PavU1P/yq0C7af1KoU7ElAvlcdfJZ&#10;bskHt9kwe0vyCS5GVSe34GJ7+6sFRvPJ6gbJ0X6Nz6Wyk4Y2+N7e09DL5RssC/Xjl5+cV3/84s3+&#10;eWVuZ7+3G761+yhXe7ni4/5e5YlfnRSfDSpPWkODk1n19bXTrs6bvYZQ78wQUUk+3HgN+W/r5Hyd&#10;LOT6jHLrTjzN5Qev+MTiafbai9rl+cTHNa7R/pJzK0LYisN15jZe+FwKkyrJYR5yz3z5d4FNvbec&#10;vqfkJhCPjnM1igSaJ1DIv5mEGHWvdu8s5O+cz5s3cRHdjED+fnqL73E3A3j3es0/k50KrHo2uCNE&#10;+Zz1gckd+eRNkwABAgQIECBAgAABAgQIECBAgAABAgQIECBAgAABAgSuKtC5agfOJ0CAAAECBAgQ&#10;IECAAAECBAgQIECAAAECBAgQIECAAAECBAgQIECAAAECBAgQIECAAAECBAgQIECAAAECBAgQIECA&#10;AAECBAgQIECAAAECBAgQIECAAAECBAgQIECAAAECBAgQIECAAAECBAgQIECAAAECBAgQIECAAAEC&#10;BLZboNNqh16rE8bz6YUnEoUoPNnZu/B5mz5hp92rDGE4HVe2uUqD0XxSeXq/3a1ss/YGs+J1EjUx&#10;zmuG6Xzrg7D7l/7dEHWSa6fTPf0d9QbXPIruVgqcHGUOt3b3M+WlhXYxhWtcch0vnp+uidP5bLEq&#10;sz+P52E2n4d2q5Wpr1M4np5UNhvUWKMqO9myBvu9e5URH4yPK9tstEHJWhhPbvZekplv2XWdXMtl&#10;23jF9X3WPv0e2O6WQPpMWLVN0msnv66WXXtVHTl+LjB/9ex8P91p77+VPGfkngFn1c+NmU4Utkeg&#10;W3wviSej7YlfpI0QyD9vnL6zNCKymw2ibJ5x8h4f9XZudmC9EyBAgAABAgQIECBAgAABAgQIECBA&#10;gAABAgQIECBAgAABAgQIECBAgAABAgQIECBAgAABAgQIECBAgAABAgQIECBAgAABAgQIECBAgAAB&#10;AgQIECBAgAABAgQIECBAgAABAgQIECBAgAABAgQIXKtAPDws9BcNmpMns/3uh6fxRYP7IY2r/fZ3&#10;C/GWVcwPsvmJQpILsXYOvrIO1W1UoP3Wd07HT/OmREnuodZb7280HoNvh0CvJMdhPvLT/HD5SuVL&#10;C4xq5Nbrt3K54i49WvNOTPOsfv/Bt8Lvv/j5yuB++urT8Gfe+SiczMbhj49y96uSM3/48L2S2stV&#10;Pdq5X3ni8+FBZZtNNDipke96J819bFubQGl+6dHN57/t1sj5mskXn78f1FirMoj5nJb5nJffNB7l&#10;22U6+bpQ595UctpWVPXy+VZLol5lFHX7hTPS/JKL9XFufYrq5tgu9Hy1ivJrf3i1Tp1NYB0CZTlb&#10;l6xptcOJcjmZL7rG1h5Iw8YJ5O57cf5+27iABbRxgbJrJHcdbTzGDQTw9fNMHKL0GTd5nopqvLNt&#10;IExDEiBAgAABAgQIECBAgAABAgQIECBAgAABAgQIECBAgACBxgkk/027jQABAgQIECBAgAABAgQI&#10;ECBAgAABAgQIECBAgAABAgQIECBAgAABAgQIECBAgAABAgQIECBAgAABAgQIECBAgAABAgQIECBA&#10;gAABAgQIECBAgAABAgQIECBAgAABAgQIECBAgAABAgQIECBAgAABAgQIECBAgAABAgQIELjrArvd&#10;fhiPphdmeLKzFzqt9oXP2/QJg06vMoST6biyzVUajGfV3v129ypD3My5s0mx304D4yxGeaWa1v1H&#10;offLj67Uh5OvJhAPjzIdRIO9THlZIYqiENJ1aj5702S2sP+m9nyvW2Ndm8ynod2qXkvOO/1m5/Vk&#10;lK8qlAftfqHutlfs9QaVUzwcDyvbbLLB6bWW3l8W7h/xwv5NxxaX3Vfa5ffoOvegXkv645v+zJrW&#10;f6fGZz5N1tKonb02Sq+9pk2uwfHMDp5loms9eDuETu4+MJ+H1DlvnzlRYSsFouQ9LL/FNZ4V8uco&#10;33GB3DVTdl3dSiHfn1v5sZoUAQIECBAgQIAAAQIECBAgQIAAAQIECBAgQIAAAQIECBAgQIAAAQIE&#10;CBAgQIAAAQIECBAgQIAAAQIECBAgQIAAAQIECBAgQIAAAQIECBAgQIAAAQIECBAgQIAAAQIECBAg&#10;QIAAAQIECBAgcPcE8nnqUoFot16uunVoDf7yf3ipYdqPvh3i7/9GmB98lfw8C617Dy/Vj5OaIbDz&#10;Z/7FZgQiiq0S6LWq872O49X5Nbdqwg0IdjQvybubi6vXxHzBuRivUvzw4Xvh91/8fGUXwyTX5idH&#10;z8KL0VGIk/+s2pKssCHt87q2h/17oZXkmp3Hy8c9mpyEUZJDuWm5nU/K8jrnYHZu+fWVm+7mi/1i&#10;Ptx4dPP5b7tL8sUugqS5j8+3XB7QUONaOj832Ymn2bUtWnKd1cpXm49lcaAt3+/VmFu6tizborK8&#10;95Nsnvt5Lsd2q2aO7WVjXrq+v1s4NR4dF+pUEGiaQJz7ToXkexdFrauF2cqeHyd5gG13RCC/pi+5&#10;P94RDdOsI1DyrCA/ewg7f/U/Cf1+P8Qr3tHq8GpDgAABAgQIECBAgAABAgQIECBAgAABAgQIECBA&#10;gAABAgTumkDnrk3YfAkQIECAAAECBAgQIECAAAECBAgQIECAAAECBAgQIECAAAECBAgQIECAAAEC&#10;BAgQIECAAAECBAgQIECAAAECBAgQIECAAAECBAgQIECAAAECBAgQIECAAAECBAgQIECAAAECBAgQ&#10;IECAAAECBAgQIECAAAECBAgQIECAAIGiwG6nH16OXhcPVNQ83X1Y0aKZh/vtboiS0OIV4Q2n4xVH&#10;r35oNJ9WdpLG2bQtnk4KIUUNjLMQpIrtFzg5ysyhtbuXKa8stJM0rvPZeZO44vvXTdtXbJOkj53Q&#10;q2hVPPx6clKszNXsdi7eb66LrSvu9+9Vxnw4Oa5ss+kGUbcf4sX7x2S0vpAWrvHzQVvl13J6/VZt&#10;3SXnVp3n+PYK/P/s3c+PJFl+GPYX+buqq7p7emZnd2eW3F16f5CURUgCZck2YcggLAmCBPgm+WAb&#10;sKWT/wLDvvrio/8AwzoZPhmQdbEsHywYEmFIgmXIokgtLVIkd6nd6dntrp6uyp/heNVT1RmRkRmR&#10;VRlRmVmfGBQq4sWL9+PzXryIzO7pb7/TrWz89dwprpHz6vlUWfAjzRDfq9K3r3O97z79KCS91XfA&#10;uLYkRfvclQ4OUSA+N0L2E3/f/jzC94BDHLt9anPu3SNr2PW82qcGNtSWsn6mbb57NdQvxRIgQIAA&#10;AQIECBAgQIAAAQIECBAgQIAAAQIECBAgQIAAAQIECBAgQIAAAQIECBAgQIAAAQIECBAgQIAAAQIE&#10;CBAgQIAAAQIECBAgQIAAAQIECBAgQIAAAQIECBAgQIAAAQIECBAgQIAAAQIEHptAenmR73IWqyfp&#10;j/JpB3jU+/avhPhzs5XFgrw55zcBAscpMKgRe6xObMHj1GmmV+P5atzdYk3DI4/V+NUs3vTTwWl4&#10;PdkcA/Rf/OyH4eVV4RlcxMqOv3H2UTiNMdd2tHWSTng+eBI+H+fj1BaL/zx7P/j62Yti8oMeX82r&#10;412PxKJrdYySLA7n8C/89et3x2R4EpLhaQiDk8bbUCfm63Qp1mcxFmW6dK5WY4tr25p44rXWwDXX&#10;1mrHnmeK60svmxOzshi/X7Z9eVxWulOy1hXj4xVjkCYnW8TYXqnw7glxvhe3dLx53S/md0zgIQTS&#10;WT7ed9LfQSz34jv3hjXgIfqszoYE0kVIimPdK4/n3lALFHuAAkmnkwX+zX6y+XO7bftednuhHQIE&#10;CBAgQIAAAQIECBAgQIAAAQIECBAgQIAAAQIECBAgQOCxC/jbKo99Bug/AQIECBAgQIAAAQIECBAg&#10;QIAAAQIECBAgQIAAAQIECBAgQIAAAQIECBAgQIAAAQIECBAgQIAAAQIECBAgQIAAAQIECBAgQIAA&#10;AQIECBAgQIAAAQIECBAgQIAAAQIECBAgQIAAAQIECBAgQIAAAQIECBAgQIAAAQIECBDIBE57ozs5&#10;fHzy7E7XPfRFSZKEUXcQLueTtU2ZpfMwW8xDr9Ndm+c+JyaLaeXlw06/Mk/rGeYl7e7tYTtbh1Fh&#10;4wJXb3JVJCfnueNNB0m3F9Lp+H2W+ez9fslev1Md9nWarQ932d7OltqxpoCTbH16bNtZfxQ6IQmL&#10;kK7t+hfTq7BIF6GTdNbmeegTSX8Y0suL22bk5t1takM7ZfO6W/4Mmyw23wOxhYM11zbUesXugUCv&#10;xpjHd6O4pi5vaY35tJzf/nuB+aufvD/4cq/z7KMQyt63Ztk72HAlu4QDF+icnIUXf/2/PfBeaP5D&#10;CxTfN+L7yGPYyvpZtHgMDvpIgAABAgQIECBAgAABAgQIECBAgAABAgQIECBAgAABAgQIECBAgAAB&#10;AgQIECBAgAABAgQIECBAgAABAgQIECBAgAABAgQIECBAgAABAgQIECBAgAABAgQIECBAgAABAgQI&#10;ECBAgAABAgT2QWD2g38c0ixGYDo6C0n8efIslMUW2Ie2asP+CaSXd49Tt3+9Wd+iRNzH9TjOEDhS&#10;gWEh7ltZN+8aG7OsLGkhVMVqTDKkQY2YpYdu+d3nn4R/9OMfbOzG//f6jzaevzn5vQ++cbO7s98v&#10;Rufh83H++V8s/OXV6/D1sxfF5Ac9vpqtj4V907BRV5znG4u2fvc+/V5bVd3WUy/28VLs2OLzoCwG&#10;7W3pJTvF/GveK8dlsTALxQ2PfI7G/sXYq+u2GDt5mnn2i2OSXZD0VmNKp0v3fZqmWdzi/NqVnNaP&#10;sb2uTXdJv25rjPGcxXq+2dLx5c2u3wT2V2BaeJaW3HdbN75TiHe+YQ3YumwX7K9AjPVc3I78GVfs&#10;ruM7CsQ47rP3z89QfM+6Y7EuI0CAAAECBAgQIECAAAECBAgQIECAAAECBAgQIECAAAECBB6fQO/x&#10;dVmPCRAgQIAAAQIECBAgQIAAAQIECBAgQIAAAQIECBAgQIAAAQIECBAgQIAAAQIECBAgQIAAAQIE&#10;CBAgQIAAAQIECBAgQIAAAQIECBAgQIAAAQIECBAgQIAAAQIECBAgQIAAAQIECBAgQIAAAQIECBAg&#10;QIAAAQIECBAgQIAAgaLAaW9YTKp1/PHJs1r59jHTqDcIl/PJxqaNF9PQ63Q35rnryfFiVnnpsLt/&#10;oSfT2XSl3cketnOlkRIOX+DyTa4Pycl57njjQadwL80333/9Yv6SwicVZZRccp30xfRq3anb9JPu&#10;4Hb/sewkSRLOB6fh1eSLtV1OszMXk8vwbPhkbZ4HP9HPj1063fyc2Wl7y54ra+bytCxvoTGDTr+Q&#10;4vDYBfo13nmm83kI3cK70R3Xw2P3rNO/xevPVrJ1n30UFq9frqSnsxbXk5XaJRAgsM8C6XScb17h&#10;fSR/8niOkv7q9xitvnsdD6WeECBAgAABAgQIECBAgAABAgQIECBAgAABAgQIECBAgAABAgQIECBA&#10;gAABAgQIECBAgAABAgQIECBAgAABAgQIECBAgAABAgQIECBAgAABAgQIECBAgAABAgQIECBAgAAB&#10;AgQIECBAgACBewuM/6+/HcLV+1hj3T/+50L/T/2Fe5ergOMQSBfzkF5ehOT0WYgxy4pbPLe8bRWn&#10;bvlC+wQIENgzgToxAadpFh/OthOBWfa8maeLjWUNshiPZc+ijRcd4MnvPPsk/KMf/+DeLR91++Gb&#10;51+5dznFAj4YZTFpX/2omJw7/rzwfpA7+UAHVxWxsGOzRo8wJu0DDceDVjuoEc/7Ov7nTSuzeym3&#10;bRkHtBhTPCmW92Xhk/lq7PFcvdnBYM21xXyHehzX+fXRkd/1apw59UvGsCw+XliKFZiO34ZQeM50&#10;tomxvWPUZPTk+nPWTbHX7bs58JvAngqks3z8zdL7bsu2J8UY3tk7oe0RCJQ98478GfcIRrWdLsZ5&#10;Mlt6Z1rM2qlXLQQIECBAgAABAgQIECBAgAABAgQIECBAgAABAgQIECBAgMDRCfSOrkc6RIAAAQIE&#10;CBAgQIAAAQIECBAgQIAAAQIECBAgQIAAAQIECBAgQIAAAQIECBAgQIAAAQIECBAgQIAAAQIECBAg&#10;QIAAAQIECBAgQIAAAQIECBAgQIAAAQIECBAgQIAAAQIECBAgQIAAAQIECBAgQIAAAQIECBAgQIAA&#10;AQIECGwt8KQ/3PqaUXcQzgenW1+3Lxec9Abhp+PNrbmaT8OT3mhzpjuenSxmlVcOu/3KPK1nmJe0&#10;u7eH7WwdRoVNCqSzSQjZ/bi8dU7Plw837ifdbkiXcqRl83jp/KDTXToq353WuIfLrnw7vSpLzqWd&#10;9rZfk3MFHOjB0+FpeDX5YmPrL6aX4dnwycY8D3kyKT5PpxUPmh02Np3PV0vL5n7ZNqm4B+I1/Rr3&#10;QVnZ0g5XoNepDnk9W8xDUshXtaYerkjzLZ+/+qxQSRI6Zx+ExdvXhfQQ0mn2LLQRIECgRKC4PiSP&#10;5F0y6Q9WNVp891qtXAoBAgQIECBAgAABAgQIECBAgAABAgQIECBAgAABAgQIECBAgAABAgQIECBA&#10;gAABAgQIECBAgAABAgQIECBAgAABAgQIECBAgAABAgQIECBAgAABAgQIECBAgAABAgQIECBAgAAB&#10;AgQIEDgMgck//jth/vu/mcVEyWIsZTHCOi8+CaM//5/dufHpYhHCVT7+VHJydufyXHgcAvMf/U4Y&#10;/4P/OaRvL0KYXF536uSv/dchOX260sH0MsuztCUn9ePULV1mlwABAnsnMKgRl/ausTH3rrN70KBx&#10;jTijexkruAG788FJ+Prpi/Cjt5/fq/TvPP8kdJLOvcoou/jFqPpZ//JqNaZfWVltpsVY11XbY5lj&#10;VQ7Hfr5XI+brcvzypJuPF5rWmEs5w2L+Xr68m7zjGvFqj32O1unf2ri+JfHxruNqfwl8/dnmBvvL&#10;38kWMbYLl97/MIsFHZY+S6Vffu66f8FKINCcQDH+ZuiVxKXctvpO/l0lzeIv2x6BQNkzr9d/BB3X&#10;xfsKxPeydKkQ8dmXMOwSIECAAAECBAgQIECAAAECBAgQIECAAAECBAgQIECAAAECWwmU/23OrYqQ&#10;mQABAgQIECBAgAABAgQIECBAgAABAgQIECBAgAABAgQIECBAgAABAgQIECBAgAABAgQIECBAgAAB&#10;AgQIECBAgAABAgQIECBAgAABAgQIECBAgAABAgQIECBAgAABAgQIECBAgAABAgQIECBAgAABAgQI&#10;ECBAgAABAgQIEDh0gdPecOsufHz6bOtr9umCkxp9Hi9mjTV5vJhWlj3s9CvztJ0hGT0J/V/+tZDO&#10;M5v5NKSzaUhGZ203Q32PTeDyzUqPk5PzlbS1Cd1CGNc4fzds/WL+krzTO64PX8zGJaXlk066g3zC&#10;Izl6Ojit7OnF5LIyz0NmSHr5sUtnk/aaUzavO93S+ic15u+gU7hvSkuSeEwCvTXzZbmPszh3imtk&#10;2dxbvsj+WoHFq89y5zrnH4Qk8y2uJTFTq+tJrlUOCBDYd4F0mn+/TPrbf77f9z6Wta+sn0WLsuuk&#10;ESBAgAABAgQIECBAgAABAgQIECBAgAABAgQIECBAgAABAgQIECBAgAABAgQIECBAgAABAgQIECBA&#10;gAABAgQIECBAgAABAgQIECBAgAABAgQIECBAgAABAgQIECBAgAABAgQIECBAgACBxy6QvvlpWLz8&#10;w1uGdJuYYLdXvd9Jr77IDtL3Cdme+HY5jsd5kCQh/dmPc31PLy9COH2aS4sH1+lLqVvFqVu6zi4B&#10;AgT2TWBQjPtW0sDpYl6SKukuApMszm7VNtjDWMFVbb7r+e8+/yT86O3nd738+rrvPf/0Xtevu/jF&#10;sDoW8udX2XvDHm1pmoZxxRzrZzEh68SF3KNuacodBXpJp/LK6XKsz+LzYPlcZUkxnmV+fUu65XHP&#10;a62DxbbUqP+QsgzW2Cz3Yd29XBUfL718vVzM9f5DfnZJhif5T+Ljtyvtk0Bg7wSaiL9ZjMPt/Xrv&#10;hr2RBpW8l6U1ngGNtEWhhyVQfBcqvGcdVme0lgABAgQIECBAgAABAgQIECBAgAABAgQIECBAgAAB&#10;AgQIEHhIgd5DVq5uAgQIECBAgAABAgQIECBAgAABAgQIECBAgAABAgQIECBAgAABAgQIECBAgAAB&#10;AgQIECBAgAABAgQIECBAgAABAgQIECBAgAABAgQIECBAgAABAgQIECBAgAABAgQIECBAgAABAgQI&#10;ECBAgAABAgQIECBAgAABAgQIECBAYD8ETnvDrRvy8cnzra/ZpwtGvUFlc67m08o8d80wmc8qLx12&#10;+5V52s7QOX8Rhv/2f9h2tep77AJXb1YEktOnK2lrE7r5MK7pYvP91+901xZ1c2I6n9/sbvX7i+lV&#10;Zf7RHt77lY3eQYanw9PKUl5P3lbmedAM/fzzNJ2O22tOcV4nnZBkP2XbtJi3JFO/k79vSrJIOjKB&#10;WmvfYh6S4ppa453myKh21p35689yZXWefeX6OCl7T51NcnkdECBA4Fag8L6RFN5HbvMd205v9fNy&#10;OrVWHtsw6w8BAgQIECBAgAABAgQIECBAgAABAgQIECBAgAABAgQIECBAgAABAgQIECBAgAABAgQI&#10;ECBAgAABAgQIECBAgAABAgQIECBAgAABAgQIECBAgAABAgQIECBAgAABAgQIECBAgAABAgQINCBQ&#10;iG2Q3jM2Snp5sdLI5OR8JU3C4xIomwPp5WpMuqhSnEPJydnjwtJbAgSOVmBQiPtW1tFperfYmGVl&#10;Pfa08aI6DvGwxpgci+O3n341/P0f/WaY3XGOfTR6Gl6MmnmnOxuchEEWM3OyIbZmjP38ZnIZYt59&#10;2MY14lyPutXxsvehL9pwf4FuFvu4l8WMnaWLtYUtx45NCrGK0xrzKVdwMX+hvJu8debpPsZMv2n/&#10;Ln7XefZO1j0vSuLjhaXPy2WfZ8o+9+yiH3XKSAb5WNDpeM/jPtfplDxHL1CM972T+JudQgzvLP6y&#10;7REIzEre/dc8Hx+Bhi5uI1CcJ+Kzb6MnLwECBAgQIECAAAECBAgQIECAAAECBAgQIECAAAECBAgQ&#10;ILAkUPibS0tn7BIgQIAAAQIECBAgQIAAAQIECBAgQIAAAQIECBAgQIAAAQIECBAgQIAAAQIECBAg&#10;QIAAAQIECBAgQIAAAQIECBAgQIAAAQIECBAgQIAAAQIECBAgQIAAAQIECBAgQIAAAQIECBAgQIAA&#10;AQIECBAgQIAAAQIECBAgQIAAAQKPRuC0P9q6rx+fPNv6mn264KQ7qGzOeDGtzHPXDJPFbOOlnZCE&#10;Xqe7MY+TBB6NwNWbla52Ts5W0tYlJN1e/tR88/3X7xTy56++PppW3MMll4RFugjj+eZ1pZ90Q536&#10;y8o/9LSng9PKLlxMLivzPGSGpF94tkzH7TVnPs/XVZz3S2cni0LepXM3u4MN19/k8fu4BOq8d8zi&#10;3CnOjYo19biUdtubxevPcgV2n3707rjXz6XHg3S2+fmxcoEEAgQejUA6m+T6uvI+kjt7PAdJ0gmh&#10;l3/3SmctvnsdD6WeECBAgAABAgQIECBAgAABAgQIECBAgAABAgQIECBAgAABAgQIECBAgAABAgQI&#10;ECBAgAABAgQIECBAgAABAgQIECBAgAABAgQIECBAgAABAgQIECBAgAABAgQIECBAgAABAgQIECBA&#10;gMAjE0gK/95/mOZjH2zLkV5erF6yRZyx1YulHINAcnK+0o2yuZLGGEiTq1ze5HT12lwGBwQIEDgQ&#10;gUFnNSZZsel3iY1ZLMPxO4Fxjbh6wxpjciye/Szu4Leefnzn7nz/g2/c+do6F34wqo5L+/LqdZ2i&#10;WslzOa9+Zx51q+/5Vhp7wJVMfvsfhtnv//MsfmO190N3s1cR/3iexTG+3XqFWMk11qvba+NOMWZt&#10;SczLmG1SETc5yWKmx7XhmLdhjftw3fPiOj5e4fp0KTbx4m1hTcri6SWjJw/GmQzzsaDT8X7HfX4w&#10;KBXvlcDK+l78juoOrU063fxVNWJ35y9wdJACZc+8Nc/Hg+yfRjcmkBTeha6/m2ysNgUTIECAAAEC&#10;BAgQIECAAAECBAgQIECAAAECBAgQIECAAAECxyxw3H8j85hHTt8IECBAgAABAgQIECBAgAABAgQI&#10;ECBAgAABAgQIECBAgAABAgQIECBAgAABAgQIECBAgAABAgQIECBAgAABAgQIECBAgAABAgQIECBA&#10;gAABAgQIECBAgAABAgQIECBAgAABAgQIECBAgAABAgQIECBAgAABAgQIECBAgMAOBU57g61KS7Lc&#10;H5083eqafct8UqPP4/m0kWZPF/OwCOnGskfd7cZkY2FOEjhwgfTyzUoPkpPzlbS1CZ1CGNf5bG3W&#10;eKJfzF+Se7LYXEbJJeHN9KosOZdWZ23KXXBEB08Hp5W9uZi+rczzkBmS3jBXfTqb5I4bPSjOyU53&#10;bXWTRfXzbVDjPlhbgRMHK9DL5s0se09Zt8V3mNDNr6lpxZq6rqzHnp4uFmHx5qc5hs6zj66Pk35+&#10;LYmJra4nuVY5IEBg3wXS6TjfxJI1JJ/heI7ierm8Pq5YHE9X9YQAAQIECBAgQIAAAQIECBAgQIAA&#10;AQIECBAgQIAAAQIECBAgQIAAAQIECBAgQIAAAQIECBAgQIAAAQIECBAgQIAAAQIECBAgQIAAAQIE&#10;CBAgQIAAAQIECBAgQIAAAQIECBAgQIAAAQIECOxOoJ+Pk5fOCrEPtqwpvbxYuWKrOGMrV0s4BoFk&#10;MHoX72gpxlHZXClLM3+OYQboAwECUWBQiPtWpnIdH67shLStBcY14jQOa4zJ1hXv8QXfff5p+MGr&#10;H23dwm7SCb/w7GtbX7fNBS9G5+Ffv/3Zxks+z94zv/n0qxvztHXyqkZ80lGNeNlttfcQ60nTNFz9&#10;xt8K6VUWxziLrdn56rdD/4/9Wuj9/C/vZXfiGn813xy3NsZHH3b72Xtx9rO8Lb0jLyeX7aezGIM2&#10;Hws9KZaX5VhkflXPlDrPpbI2HFLaoMSm2P7Jhrj11/Hxls6n0/djXIyxnZychSRJisW3dpwM87Gg&#10;0/F+x31uDUZF+y2wdE/FhiaF76ju1PhiHO8NsZnvVL6L9lIgWVqrbxtY4xlwm9fO4xUofiYsm0uP&#10;V0fPCRAgQIAAAQIECBAgQIAAAQIECBAgQIAAAQIECBAgQIAAgS0EOlvklZUAAQIECBAgQIAAAQIE&#10;CBAgQIAAAQIECBAgQIAAAQIECBAgQIAAAQIECBAgQIAAAQIECBAgQIAAAQIECBAgQIAAAQIECBAg&#10;QIAAAQIECBAgQIAAAQIECBAgQIAAAQIECBAgQIAAAQIECBAgQIAAAQIECBAgQIAAAQIECBA4UoFO&#10;0gmj7qB27z4Ynod+p1c7/z5mHPWq+zteTBtp+qRGucPuYfs2AqfQxytw9SbX92R4GpIt7pFi3nQ+&#10;y5VXPOjXKHu6mBcvqzx+Ox1X5jnpDivzHGuG82xcq7aLyWVVlgc9n/Tz45fWGPNdNXhlXm+Yx9N5&#10;9fztZe8Gtscn0O90N3Z6kS5W19+KNXVjgY/45OLiZQiLRU6g++yj6+Ok18+lXx/MJqtpUggQIJAJ&#10;FN83iu8jx4yU9POf64sWx9x3fSNAgAABAgQIECBAgAABAgQIECBAgAABAgQIECBAgAABAgQIECBA&#10;gAABAgQIECBAgAABAgQIECBAgAABAgQIECBAgAABAgQIECBAgAABAgQIECBAgAABAgQIECBAgAAB&#10;AgQIECBAgAABAncVSHr5WEther/YKOllPs5YyOLgJIOTuzbPdUckkJyc53qTXl7kjuNBWVrxupWL&#10;JBAgQOBABHrZM7ETko2tnabVsQU3FuDkrcB4Xh2HeNgpiRN3W8Lx7Xzy5EV40htt3bFvPf1qGHab&#10;tXqRxceu2l5erb47VF3T1PmrGvNrm/jgTbXzkMtdvPxhSG9iGGdxgxc/+kH2rlj4rLFHHYxrfNU2&#10;/TLeZ1LIm9aYT7dll+UtiXk5Kct3W8i7nabv60J1D3I46FTHhd/4vCjExwtLsYnTy9e5Pj3055Zk&#10;mP/cnY7f5trngMA+CqzEnCx+R3WXRhfX2DvEnr9Lta55YIFZybv/hpjuD9xa1e+TQPFzjvjs+zQ6&#10;2kKAAAECBAgQIECAAAECBAgQIECAAAECBAgQIECAAAECBA5KoPpvLB5UdzSWAAECBAgQIECAAAEC&#10;BAgQIECAAAECBAgQIECAAAECBAgQIECAAAECBAgQIECAAAECBAgQIECAAAECBAgQIECAAAECBAgQ&#10;IECAAAECBAgQIECAAAECBAgQIECAAAECBAgQIECAAAECBAgQIECAAAECBAgQIECAAAECBAi0K5Cm&#10;aVi8/iyk03EI00lIZ+PQ/eDroXP2vN2G7KC2094wXM0ntUr6+PRZrXz7nOmkN6hs3tV8WpnnLhnG&#10;i1nlZcNuvzKPDAQejcAsW5uSJIRszY1bcnK2VddHf/avvFunO72QdLOf4enG6/ud7sbz8eR0Xn0f&#10;Fwv5YnpVTFo5Pu1Wr00rFx1JQlz34s94w9o7ydbPq2w+jGqs4Q/C0i+MX/Zu0NpWnJMb5vE8nW9s&#10;Vi/phO6G6zde7ORBC/RqjPui08n1MS3OvdxZB+sE5q8+WznVefrRu7TsWVXc0mkz76XFehwTIHCA&#10;AoV1OCm+jxxgl+o2Ocm+x8htbb575Sp2QIAAAQIECBAgQIAAAQIECBAgQIAAAQIECBAgQIAAAQIE&#10;CBAgQIAAAQIECBAgQIAAAQIECBAgQIAAAQIECBAgQIAAAQIECBAgQIAAAQIECBAgQIAAAQIECBAg&#10;QIAAAQIECBAgQIAAAQIEDkigGNsgXYQYhybG+LrLll5e5C/bMs5Y/mJHxySQnJyH9M1Pb7uUXr65&#10;3b/ZKUuL19kIECBwLAKDLEbjpnjB8+w5vMhidXZizE7bvQTEC17lS7J59Z3nXw//5LN/uXpyQ8r3&#10;nn+64exuTr0YVT/vX16+3k1lOyhl0318U/zoEcekvTG4z+/5H/7WyuXdT7+3krYvCYMsTnLVNr2J&#10;Y16MVV6IP7epnHS2GssyKZaXFbApHvBN+Y8hZnqdPk42+CdZzOR3EbTfqaUxrvaX2+Jt/rNv56E/&#10;txRjdE/HWfjvNAsD7p3iZsz83j+BdDbONWon8Te7hXj0882xu3MNcHC4AvPV52MoeT4ebge1vDGB&#10;wpohPntj0gomQIAAAQIECBAgQIAAAQIECBAgQIAAAQIECBAgQIAAAQJHL1D9N0mPnkAHCRAgQIAA&#10;AQIECBAgQIAAAQIECBAgQIAAAQIECBAgQIAAAQIECBAgQIAAAQIECBAgQIAAAQIECBAgQIAAAQIE&#10;CBAgQIAAAQIECBAgQIAAAQIECBAgQIAAAQIECBAgQIAAAQIECBAgQIAAAQIECBAgQIAAAQIECBAg&#10;QIDAPQTm0/D6f/xvcgWc/rm/Foa/+GdzaYdwcNofhs/HF7Wa+vHJs1r59jnTSXdY2bzxYlqZ5y4Z&#10;JvNZ5WXDbr8yjwwEHotA50/9xZD+yT8fnvSSkF5m69R8vlXXux9+ulX+Qac67Ot0UX0fFyt9O7sq&#10;Jq0cn/QGK2mPKeHp4DT85PLVxi6/mV6G0Z46Jb38syWdTTb2ZacnF4X7ols+j2dZvlm62Fh1v8Y9&#10;sLEAJw9WoM7YL5Juvn813mvyFziKAotXn61AdM9fXKclSSeEXvYuOHv/LtrqerLSMgkECOyrQDpZ&#10;fb8svo/sa9t30a6kn393TqfjXRSrDAIECBAgQIAAAQIECBAgQIAAAQIECBAgQIAAAQIECBAgQIAA&#10;AQIECBAgQIAAAQIECBAgQIAAAQIECBAgQIAAAQIECBAgQIAAAQIECBAgQIAAAQIECBAgQIAAAQIE&#10;CBAgQIAAAQIECBAgcNQCSVkMqBhvaU3coyqM69hiS5mSk/OlI7uPWSA5Oct1P327Gi+zOH/iBcXr&#10;coU4IECAwIEJDLLn69V8c1zDGB9THNv7D+wkizNdtQ07jy9e8Heffxr+yWf/sorm9vxZfxQ+efIu&#10;rt5tYgM7L0b594SyKn42fhMWWfzNTozv98DbVY35NYoxCG13Fpj/wW/lrk2efxw6Z89zaft00K/x&#10;+Wl6E2u2V4gxu01s5rK5Vywvg6kTMz0+k459G9SIC7/peZH0C7GJl+LjFT+7JKcP+9k3GZ4UhjMN&#10;Yfw2hNGTQrpDAnskMM2/Fxfvubu0NCnGWr5Ze+9SmGseViDN1rEYKzs++26ef6fPytt0c375rHex&#10;ZQ37awSS4rtC9nl8l1s6zWIN94YhSZJdFqssAgQIECBAgAABAgQIECBAgAABAgQIECBAgAABAgQI&#10;ECBAYA8Fjv9vZe4huiYRIECAAAECBAgQIECAAAECBAgQIECAAAECBAgQIECAAAECBAgQIECAAAEC&#10;BAgQIECAAAECBAgQIECAAAECBAgQIECAAAECBAgQIECAAAECBAgQIECAAAECBAgQIECAAAECBAgQ&#10;IECAAAECBAgQIECAAAECBAgQIECAwPEIJL1B1pkk+0lvO5VOJ7f7h7Rz2hvWbu5XTp7XzruvGUfX&#10;Y7e5dVfz6eYMdzw7XlSXO+z071i6ywgcp0CSdELn5CyEk/PGO9jvVod9nS5mW7fji+m48pqTbnyu&#10;PN7t6fA0/OTy1UaA15PL8NHJs415Hupk0i+M32Ie0vksJDXm1L3bXHxmdbqlRU5qzN1BG+0tbZ3E&#10;hxborZk3y+1adDrLhyHUmFP5CxxFgfnrz3IQSfZ8Swaj27T4OSOdvX9nTGeH+RnjtkN2CLQkMPnd&#10;fxou/+H/GuIz+frzeq8fzn79P872j/PzVVryfrnyPtKS/YNU089/j1Hm8SDtUikBAgQIECBAgAAB&#10;AgQIECBAgAABAgQIECBAgAABAgQIECBAgAABAgQIECBAgAABAgQIECBAgAABAgQIECBAgAABAgQI&#10;ECBAgAABAgQIECBAgAABAgQIECBAgAABAgQIECBAgAABAgQIENhngcK/9x+bGv/N/ySLIXWXLb28&#10;yF0WY7HYCESB4lwozpWYJ32bnz8hm5/v4oTGszYCBAgcvsCwWx0/aZrOwzBU5zt8jWZ7UCde8GOM&#10;1fh8+CR8JYsBWhUr9GZ0vvf805AkMV53s9sguzee9Efhi+nV2ooWaRp+dvVFeLEH75dXNeIJjh55&#10;TNq1A1njRPw8Mv/x7+Zydj/9fu543w76ner4x5Mspm3ckpVnQVo73m2Mi1vcVssLYVyMa1u8KDuu&#10;80wqueygkoY1YvJutCp+Xp6+jyVa/DxT/LzTNlTZZ/g0i/ucjJ603RT1EaglkGaxvkP8Wd6K99zy&#10;ubr73UIc78Wi7pXy7ZlA5x/97dD5vf/ntlXp86+F+a//57fHyzvpt/5EmH3yi1mQ6Cz+881PUoi7&#10;vXyBfQI3AsV3hZJ3rZusd/m9+N//ZgivfhzC2QfZz4uQ/Pwvh863/8RdinINAQIECBAgQIAAAQIE&#10;CBAgQIAAAQIECBAgQIAAAQIECBAgsOcC1X+TdM87oHkECBAgQIAAAQIECBAgQIAAAQIECBAgQIAA&#10;AQIECBAgQIAAAQIECBAgQIAAAQIECBAgQIAAAQIECBAgQIAAAQIECBAgQIAAAQIECBAgQIAAAQIE&#10;CBAgQIAAAQIECBAgQIAAAQIECBAgQIAAAQIECBAgQIAAAQIECBAgQODBBfqDEKbj22akS/u3iQew&#10;c9ob1mrloNMLzwantfLuc6ZBtxc6SRIWabq2mZPFbO25+5yoU+6w279PFa4lQOAeAv1Ot/LqyXxe&#10;maeY4YvpVTFp5fi0W28tXrnwSBKeDp5U9uRi8rYyz4Nl6K+OX3wvSLJnTtNbWpyTa+qc1ni2xWe9&#10;7XEK1Fn/5p1O6CzxpPNm3peWqjjK3cXrz3L96j77Su446Q1CGr54nzabvN+3R4DAWoHFF6/C/Cf/&#10;Kn/+P/hP88dHdFT2/UNS8j5yRF3OdaXY1zKP3AUOCBAgQIAAAQIECBAgQIAAAQIECBAgQIAAAQIE&#10;CBAgQIAAAQIECBAgQIAAAQIECBAgQIAAAQIECBAgQIAAAQIECBAgQIAAAQIECBAgQIAAAQIECBAg&#10;QIAAAQIECBAgQIAAAQIECBAgQIAAgZDE+IvFbXr3+Cjp5UWutGR0ljt28HgFkpPzXOeLcyWe7Hzw&#10;tdD9N/5kiOfSyzchxu6xESBA4JgEYvzcqm262D4+ZlWZj/H8uEZcvWHnccYL/u7zT8JPLl/Vmhbf&#10;ff5prXy7yPRieBaqYr2+vHodXhTeKXZR97ZlXM2r35dH4lFvy3qbf/6jH4RQWAu7n37v9vw+7tSJ&#10;/3kbQ7bsWRDXrLL0Ymdn02JKCL3VtWwyL8lXuHLwCOZonT6ON1gVPy+ns/G1YpouQnq1FGM0S01O&#10;8593CtyNHybD05U60vEex31eaa2ERydQ8t3TTr4DKMSjT2vE73509ofS4eJzasN6HeK4j54cSs+0&#10;c48EBn/mr4T0V/9SSOJ7WJxzdd7Htmn/m89DiHP31Y/f/RTilm9TlLwECBAgQIAAAQIECBAgQIAA&#10;AQIECBAgQIAAAQIECBAgQIDAfgtU/58C+91+rSNAgAABAgQIECBAgAABAgQIECBAgAABAgQIECBA&#10;gAABAgQIECBAgAABAgQIECBAgAABAgQIECBAgAABAgQIECBAgAABAgQIECBAgAABAgQIECBAgAAB&#10;AgQIECBAgAABAgQIECBAgAABAgQIECBAgAABAgQIECBAgAABAg8ukPSHIZ2O37djef996t7vPcn6&#10;UWf7+PR5SJKkTta9z3PSG4Yvpldr27kIaZgsZmHQ2W0IyHFWZtU27O62zqr6nCdA4L1Av8Y9P61x&#10;H78v8d3e29nSs6J48svjk95gzZnHkfx0eFrZ0YvpZWWeh8oQ3wlWttkkS3qykrzzhOKcXDOP43Ot&#10;aqtzD1SV4fxhCvQ63cqGz7P3wM5yrjRdPrJfU2Dx6rNczs6zj3LHodfPHafXa0kuyQEBAmUCxXul&#10;0wlJjbWtrKhDSMt9F3HT4LL3kZtzR/a7+O6VTuN7l40AAQIECBAgQIAAAQIECBAgQIAAAQIECBAg&#10;QIAAAQIECBAgQIAAAQIECBAgQIAAAQIECBAgQIAAAQIECBAgQIAAAQIECBAgQIAAAQIECBAgQIAA&#10;AQIECBAgQIAAAQIECBAgQIAAAQIECBDYKJDF8Ctu94mPkl6+yRd3cp4/dvRoBZLiXJhchnQ+C8lS&#10;rMbet/7NEH9sBAgQOFaBQScfk6ysn3eJj1lWzmNPGy+mlQSPNV7wLzz9WviNP/rnYVERe/CTJy/C&#10;+eCk0nFXGV6MzsPvv8nH9SuW/fnlRQgfFFPbP76aV8+v0SOPSXufUZn/wW/lL8/eF7tf+4V82p4d&#10;9Zfeadc17WZ9X37/vcmbZnMqCaObw/W/y+Zed/XZMi7LVyh1WHJdIcvBHw5qjMsk+0yybkuK9/F6&#10;YeWTAABAAElEQVSX8fHSyy9CKKyhneLnnXWFNpSelKzX6fhtQ7UplsD9Bcrjb+4gnnsxZulicf/G&#10;KuFhBArxnEONZ9vDNFSthyyQjM6yd7BmtjT77jPEn+Xt7MXykX0CBAgQIECAAAECBAgQIECAAAEC&#10;BAgQIECAAAECBAgQIEDgiAR6R9QXXSFAgAABAgQIECDwYAJp4X/YebCGqPhoBZIkyf6/sPRo+6dj&#10;BAg8nID1ZTt7a/F2XnJvL2CObWfWlpe1crtxkXs/Bdq6X/az9/vbqmNZX46lH3GmtNWXY7onj6kv&#10;+7tabN+ytuby9i3b7oq2+nFM8/iY+rLdbLlbbl7bu7V1X27fsv28oo05Zkz2c+y1ansBc3k7szbW&#10;l+1aJDeBxy0Q17Bj2awv242k59d2XseW+5jG/1j6ciz9iPfKMfXlmO59z8ntR7ONudzGuLTRj+11&#10;73bFMfXlbgLbX9XGHNu+Va4wl/dvDhiT/RuT2CJr2PbjYi5vZ2aObedlfm3ndWy5jf+xjWj9/rSx&#10;Vppf9cfjGHMe0/jHvjS9tXFPNt2HNstva34ZlzZHtX5dbYx/G/d97HEbfakvK2ebAtaX7bR5becV&#10;cx/L+nIs/TimMdl+Nu73FdaX7cfnmO7L7Xu//RXHNsfi+NvqCRzb2Nfr9f1zNT3H4rg0Xcf9FZTQ&#10;hIDn191Uj+V+OZZ+xFFsqy9t1XO3mblfV0Wrtp77xmW/xj62Jo6JcdluXJr2arr87Xp7v9ztzS/v&#10;yPcbqWaujuPf1vOlmR68L7WNvrRh1UY/olobfXk/OvbqCrQ1LnGe2eoLtHFfxrE/lnFpax7XH0E5&#10;bwT2YY4l/UFYji6RTic3zdur39Fqk9dpf1SrvR+fPNtYTqyjjXtmU19qdSTLdNIbhC+mVxuzT9JZ&#10;GHUGG/NsezKWWbUNu4ONzlXXL5+vGvvlvPu+39b8amMO77v1tu3bxT1ZVWdb4z/o9quaEqaL+db3&#10;aNV6Eyt9kq3FnU6nsv5jzfB0cFrZtdeTy63tKwu9znD/zxPxnaC4pdNxMamZ9s/nuXqSbq+0njh3&#10;q7bBmmuL17X1fGljfSn27ZCP77NW9jrVYa8XSWGNyuZUms2/pNvdKVtb4/5Qz/z5xcucV/fph7nj&#10;JHtPXd7S6XT5sHT/ofpS2ph7Jh5TX+5JUevytrzus77U6sgOMqWz/L1SvJdiFW31o41xKfv+oex9&#10;5L60bfTlLm0s9jWdrb533aVc1xAgQIAAAQIECBAgQIAAAQIECBAgQIDA8QjE77ib/p57sVi0AtZG&#10;X5q2agWq5Ura+rOnlrulOgIE9kDA+rIHg1BogjEpgDyyQ+9J2w14W15t3Jdt9CX241i2NsbkWKxu&#10;+tHGHLup6xh+t+V1LHO5rX60NS5tzOFj6ksbXurYXqCN+7KNedxGP6JuG33ZfhRdYVy2mwNtebVx&#10;X7bVl+2E9zd3G2MSe29c9ncOHEvL2prLx+LlnjyWkdzffphj+zs2WkaAwP4ItPH+EutoY2ujL/qx&#10;rUAc++V/bXDb6+UnsFmgrfc968vmcXCWAIG7CxzL+nJ3gf270pjs35jEFrX1zN/P3t+tVeby3dya&#10;viqOi23/BNoZl+P5fGx92b85fGwtaueebCMmZ3v3fRtm7dTRzri005d2Yo60cf+34RX70XQ9sfym&#10;67gZj6brabr8m35ko9KKWRv9aauONup5Pz7N7jXdl6bLX9Zpuq6my2+zL7GutvrTRj1t1NGOWTvr&#10;8fJca2q/je/42hr3NsY+fo3UVn+arieW33QdN/O2jXqW6+j0hzdVv/89m9ypv2mMiTR++76cbK9z&#10;cnansnKFbDhY7suGbAdx6tj70jk9Xx2H8RchefJ8Nb1GSlteTddzTGtlHLamvW6mRlv13NTX1O/Y&#10;j+bfL9qKKd3Onx81P/bNPvMHver4mLOw2EkcyxgLs3mvd38O3nQ9sfxtY3uO59Xxgke9YejEhbjl&#10;rWmvm+6sq+cke//7+fOPw+++/tc3WUt/f/+Db1TOoXV1lBZYkfhiVPKuULjm86uLyjYVLql1GNfi&#10;bfpylb0vV20n2fxaLrOtezK2a7neqnbe5fy726a5e2f2h7+Va1b3q98OnZIYsblM9zjYhdegRvzP&#10;2Zfxj5OSZ0Hy5bnKbpSsbZ0s3mWxD5OSfMWyY7zau2zFuu5SRp1rdlHPKIsLX7VN5vmYh7n8hc/L&#10;N/Hx0suLXLZ4kJyUr2Hbri8rBddIiFbJ6MlqzgbiPjf92Izl72LsVzFWU9qop406Ys/aqmdV8e4p&#10;N/fTcgnxO6r79iXpFGIqL2a5MmP53R3HXV7uw81+G3Xc1+qmrVW/26gn1lF831+JQZs924p5qtq+&#10;fP6Y3sViv+5jsexStd/W+Fe1477nYz9a78ubn640Ozl/ce92tNGPlYYfdMJ2n/Xu0tVjG5O2+tNG&#10;PW3UcZc5s+01sR9trPtteLXx+Sj6tuEV62ncrLmvXmLzbQcg0PgcOwCDfWvisYzJsfRj3+aH9rwX&#10;aP7Pv9/X1fReW32J92VbdTVp1lY/jsHqZhyOqS83ffK7nkBbY9/WfVmv13fPdSz9iAJt9aWtOXb3&#10;UXUlAQIECBAgQIAAgeMUuNvfyjxOC70iQIAAAQIECBAgcGeBtr5Mv3MDt7ww9qfJ7di8mrS6Kdsf&#10;pNxI+E2AwK4Fjml9aaMvbfzPXm30I86j+Dxu+pm/6/n6GMrznrTdKLfl1dZ9uV3vt899LP3Yvuf7&#10;f0UbYxOfYU3XE8tvuo44mm38T1htPSfb8GrjDjiWfkSr2Jc23pHaeoa1Mf7H1pc2zNqo41juyzb7&#10;0WZdTc6Btu5JXk2O4t3KjmNyLONyN4H9vKqN94q2xj32pY3+tDWSTbu1eU8eU1/aGv9jqOfY7sem&#10;53FbXm2slW315Rjukzb70PQcbrMvbczjNp+TTdsd09g3bXWM5R/T+C8Wi6MYomMak9iXNp77baz7&#10;cXIdS19iP45pnrVx47exvrQxv45p3I+pL23M4Zs1jFtb2vXrMSb1rdrKGcekjTU51tFWPU3btdGX&#10;Nupo2ukhym9jjj1Ev5qok9V2qsf2/Gpj/Nuqo416jm38t5v92+eOY9LGuLRRRxt/5zUKtxFsqo2+&#10;xDFp435pqy9tzLE4/k3XE8tvwyz2pekt9qNpr6b7cFN+W2PShleso616bvya+t3GuLRRR/RpY1za&#10;6ksb31u01Zem5u5yuW3cj8v1NbnfxrhEr7bqaXps2uxL0+98bYxJnLttrC9xXJoe+9iXtupoo542&#10;xr+NOqLVsdQT+9H0fR/ncRtbHJc25nEbXm3NsTb6ckxzrI37vo17JdbRxhyLXm393ZSm5/IxjX1b&#10;fWljPY51tFFPG/dlW31pw6uNvrTRjzju8X5puq6my7+Zv7EvTa+V2V9NCbPZ7KbKxn4PBv3Gyr4p&#10;uI2xv6mr6d9t3JNN9+Gm/PjnbW3cM/P5/KbKxn7PZvPQdD29Xq/x+z4CtVFPHPc23ivbuPfbmseN&#10;Td6lguMcbnrdj2PS77ez7rdRz2QyXRJsZrfbjZ/Dsodyg1unk7ZyT8b1Jc6BJre4vjT9jhTb30Yd&#10;TVs1OQ5lZTdtdkzvSNGvjXekOCZNP4/jczLe+7b6Ak3fK7ElcX05ljWmrXul/gjuf842zGIdTa8v&#10;sY7Kd7HeIDcg88llmE63+56j1+s2/tyvuifPBie5fqw7+NqTDzbe2/Gdsuk1pttNdrLun/ZHIVy+&#10;XtfV6/TR+ZPw0dmHG/NsezJ5/buVlzx/ch7Ozs4q89XN0PSYxHa0tea3sb5U9SVNs3+/YT4LSeH+&#10;rzseN/maXsNiPXHsm/4uaTAYhPPz85tuNfZ7Op02vr5cP1tqrOGT+TRcXV1t1dcvptX5P37xUegm&#10;u/k8G+fxts+jrTr0Zebr++EuF5Zc86Q3LEnNJ11ML7P1pptP3MFRHPv7fl81T1bbNbu6DOnSn3/E&#10;cWlkTc7WpOWtOxiGJ0+eLCdd73cmr1bSigmn2TtB2bXFfNknyqwvq6m7TOl2e638/zRtPFt26VJV&#10;1l37088+W1dt85Lv3JJ0nn2/cJifyaNVI/fkBsjFm59lfzCa/7638+wruSuSfv4zRphNcufLDh6i&#10;L2Xt2EXaMfVlFx5VZbTl1fa9UtXvsvNp8V4peV9vqx9tjEs6Ha8wJP3q96mViyoS2uhLRRNKT6/0&#10;dVq9VpYWJJEAAQIECBAgQIAAAQIECBAgQIAAAQIEjlYg/p2Z+PdNmtzi9+htbLEfk0mz34VX/Z2p&#10;XfWzDbNYRxv1tPVnT7uyVw4BAocj0Nb60sZaeTjq1S3lVW10rDni2Ld1Xx6DYVtebYxJ7It7f7tZ&#10;eXp6ut0Fd8g9Hq/+vak7FLMXl7R1v+xFZ3fQiLa82lhfdsBRWURb/WhrXCo7vIMMbfUl1mOrL9CG&#10;V6yjjXpir5uuJ5bf9P3fdPnLs6PNupbr3fV+0+O+6/ZWldf0uMTy2/p/b5vuS/x3UJquI45XG3XE&#10;etqYy22Mfazjvv8vafTYtLVhFetv6892NvXVuYcTaOPeb6uONuppY6Tauvfb6Is69lMgPsOafla2&#10;9e+dxn60ce837RVnShv3vmf+ft6TcQ43Pcfi/GrjXol1NF1P0+XfzJI26mnDK/an6X8v6sas6Xra&#10;msexnvhvtje5dTrtfbfb9Lg09u8fFQYg3i9Nr5WxyjbqaGMut/Xv6baxVhamQiOHbfUjzq+m78k2&#10;5lcchCT7t+3m8+zfTzyCLa5jbdz7bdQRh6Pp+RznWBt9abof0aq9+6X55370asMsuh3L1oZX/PeU&#10;m173e734Wa/59biN+6Wt9aWNOdzWPdn0n1FFqzbf99sYmzbqiHP5GLbYjza68q6O4zBr6x2pjWdY&#10;G3M4ri/Hdb80O4+jVRuxzGKcsabv/Tj283nD/wB1Nonfff/W7LjEOrJX8ca3Nu6XNrxuoJq+9+M6&#10;2fR7eOxD/LPQpre24uU13Y9YfpzHTZvFcWnjORn7sljsJu7DOvvYlzbeLZq+H2P/Yh3R7Bi2Ntbj&#10;G7OmvdoYlzbmV3Rqa31peg2LfYl1NH3vR6+mn5M3fWl6TY5zbLFo9n0v9iX+uXHTfYlj33Qdsfw2&#10;vkuK7y+LRdN/1t7ZSYy5OL6btjguTT/DYvlN1xH7GOtoen2JXsvry2K0+v8GdxezO43d4os3K0PV&#10;f/oiDIa7j59w47Xcl5XKd5QQP082/byM5Te9vkSO8VXz/5/2YDjIzbGbYVgMV+Nozd+8Culo+7h3&#10;0avpMYntjuvktOF48vGebOPvjcR6ml5fotnl5dv4q9EtxlVL02Y/u8S15e3b5vsSx6Xpe380GpXe&#10;k7sepKb7Edsbv3dto54mny2DkhiHK2PR64STk3pxhVeuXUooPvOXTu10N86xptex+I403OJ9Yp79&#10;ufwsi6m3aRt2++H5s2e5LPHfemz6365814/mPx/Fv5uw6X75pQ9+Lvzu63+d6//ywUkW8+ub5x9v&#10;LCOWv8v75flg9V1huU1x/+XV68bey7d537/K4thWbadZDLHlMtt634t1bhr7qnbXPT8ZN/Nvoy4u&#10;Pg/p65e5ZnQ//V5jfYrvR7v4t4yS7O8dVW3jLLbePIs3uyiJVTyfXIW0EIu2rLyYr7jNsyUlXvvu&#10;zw7frS8x1nLVNszu87u8U9/lmqq2FM/HebyLek471Z9Fx1k80XVrf9rJx2ZNJ+PrvPOLnxabHOb9&#10;k5CW/PvHcd1v+s+Or9eXzKy4JZPL63lRTL/rcbxXLi8v73p5reviO0WMj970Fp9fTf8bz9fvrjXW&#10;hl30dZfP43Xt2fXnyXkW57u4zbN7brEU+7t4vs7xIouxnduydX75u9b4efLs7CyX5VAPYr+avifj&#10;+tL0Ghb945gUY6hfnT8Ly7MkyZ5tLz788F7DtYtnflUD+v34vXthHlZdtOX5TqebmW3/fdqW1Vz/&#10;WVjj75XZK1TjdWQdb2Mex/eX5WfY+Mc/CF8U0M8/+Wbonj0tpG53uOv1uKz2tr5HbOP5Fd8tdvFe&#10;WeZ0k9bGHI51xX4sf8a8qX+Xv2Md23z/cte6Yz1Nu737TLH5u6G7tn/5uqbnV6wrrmHn582v+02P&#10;SexLG5+PYj1teMU51saaHPvT9Pbufmn2/SX2oY051vQ6GfsR7/s27v13Xs2OSxv9iGbx/9drevxj&#10;X9oY/zbqiH1p2iuOS3zna3prw6vpPrRZfhz3Np4tcVzamGNtrTFNj1Fb92QbY9K0VSy/rX60NS5t&#10;mB1TX+L3Ik2v/fE70aa/229j3GMdbY19W/dl025t9SO+I8W/A9PkFvvS9Hf7sf1tzbEmrZRNgAAB&#10;AgQIECBA4BAF8n/j8BB7oM0ECBAgQIAAAQIECBAgQIAAAQIECBAgQIAAAQIECBAgQIAAAQIECBAg&#10;QIAAAQIECBAgQIAAAQIECBAgQIAAAQIECBAgQIAAAQIECBAgQIAAAQIECBAgQIAAAQIECBAgQIAA&#10;AQIECBAgQIAAAQIECBAgQIAAAQIECBAgQOChBXrDfAumk/zxgRw9KfZjTbs/Pn2+5szhJZ/0BpWN&#10;vpyOK/Nsm+FqVj1HRjXatm298t9P4O1v/C9h/M/+fkjjnFjMQ/eDr4Vnf+2/vF+hrt5LgW7SqWzX&#10;NJsD22yT+TTM08XGS06zdbhO3RsLOfCTZ/2TkGT/pdl/67Y3k8uwSNPQSZJ1WR4sPSl7ls52/xwp&#10;7eBilk/ulocvjnOxahuuubbqOucPX6DX6VZ2Yl5y76XzWUj6hXfiypIeb4b5689WOt99+lEuLSm8&#10;C6Y13h9zBTgg8EgFivdK8V46OpaS94zS95Gj6/i7DhWfPdef1Y60r7pFgAABAgQIECBAgAABAgQI&#10;ECBAgAABAgQIECBAgAABAgQIECBAgAABAgQIECBAgAABAgQIECBAgAABAgQIECBAgAABAgQIECBA&#10;gAABAgQIECBAgAABAgQIECBAgAABAgQIECBAgAABAgR2JtBfjeFXjPlQt67F24uVrJ3T85U0CY9T&#10;IBmdrXQ8vXyzknYICenlRZj9v38vxN8h60P83f+1vxo6H35yCM3Xxh0JLH7rN0J489MQYjy4GNfy&#10;q98One/86o5KV8yxCgxqxAacFmMRHitGg/2qEyt42O032IL9L/rTsw/Dz59/Jfyri5+UNvbPfPX7&#10;oU48w9KL75j4bPikMobpRRbDNMbhHDzg+KVZDNXxfHM86mjXtt8d2ffussUPf3ulTd1vfH8lbd8S&#10;6oz3bfzjTkmM2SwOaK2tJA5tUnI/jEvyFct/DOtgN7sXY3zoTXGkJ5ueu4XYrDefla8/BxRAk5PV&#10;zzuFLI0eJt0sBu1gFMLk6raedPz2dt8Ogb0TiJ+hCttOYo4W4zFnceTjszspicFcqN7hvgkU4jmH&#10;WXUs9n3rgvY8boHFq0Lc8mx96jx5tvcoi+y7rqsf/16I7z0xVn3Ifoa//O+GpPe4P0Pv/cBpIAEC&#10;BAgQIECAAAECBAgQIECAAAECBAgQIECAAAECBAg8uEDJ3w598DZpAAECBAgQIECAAAECBAgQIECA&#10;AAECBAgQIECAAAECBAgQIECAAAECBAgQIECAAAECBAgQIECAAAECBAgQIECAAAECBAgQIECAAAEC&#10;BAgQIECAAAECBAgQIECAAAECBAgQIECAAAECBAgQIECAAAECBAgQIECAAAECBAgQOCiBpDfItTed&#10;TXLHh3Jw0huGbtIJ83SxtsnPh2dh0O2vPX9oJ2Kfq7a3s3FVlq3PX82r58ioMK+2rsQFuxdYzEM6&#10;fntb7qHe67cdsLNWIEmS0O90wzQb83XbbMO5smve1ng2POmPyi59VGmdzP5sMAoXk8u1/U5DGt5M&#10;L8PTwenaPA92op9/J4jtSKfVa/4u2pvOZ7likm55+OLxfJrLV3ZwTM/6sv5JWy/Q75TPm+UrZtl9&#10;urIV5t/KeQk5gcWrz3LH8aDz7KN8WuFdMJ1V37v5AhwReKQChXul+Hn92FTS6ern1aRf/Tn3aBwK&#10;fS3zOJq+6ggBAgQIECBAgAABAgQIECBAgAABAgQIECBAgAABAgQIECBAgAABAgQIECBAgAABAgQI&#10;ECBAgAABAgQIECBAgAABAgQIECBAgAABAgQIECBAgAABAgQIECBAgAABAgQIECBAgAABAgQIENiR&#10;QFlsg7v+m//p29crrUpOzlfSJDxOgeTkbKXj6eXFStohJMQ4YfN/9n/mmpq+/VkIH36SS1u8+WmY&#10;/t3/PiTnH3758yJ0v/UrwX2RYzrYg/Rf/t8hfP7D2/YnWczD8J1fvT22Q6BMYLAmruBy3olYcMsc&#10;d9q/qhEz9KQQH+5OFR34Rb/+jT8R/sEf/Wb4rZ/+YRYZNL3uTXT5t776/fCd5/lnWhtdjbG0nw1P&#10;w8/GX2ys7mX2/vD1sxcb8zR5MsYBfae1vpZRdzWe6frcziwLLH74L5YPs/emp6HzwddyaVUHaZqN&#10;0PQqiz19eR1/Oj6jOy++XnXZvc7Xif85XXwZa7bkWVCMQ7u2MWXPiN5qjPlxWb5CocMjik1f6Fru&#10;MPZzU1z6eboI88UidDud3HXXB8VnxZfPl/TyTT5vNseSbP166K2TtWExubptRrwHbAT2VqDsfa14&#10;z92l8fFzWXGL8edL1t5iNsf7JZD0V59vaTZvjj027X6NgtbcR2D+Oh+3vPM0+34w+8yz79vsx78f&#10;3v5vfzPXzMF3/lR2763ek7lMDggQIECAAAECBAgQIECAAAECBAgQIECAAAECBAgQIECAwCMX6D3y&#10;/us+AQIECBAgQIAAAQIECBAgQIAAAQIECBAgQIAAAQIECBAgQIAAAQIECBAgQIAAAQIECBAgQIAA&#10;AQIECBAgQIAAAQIECBAgQIAAAQIECBAgQIAAAQIECBAgQIAAAQIECBAgQIAAAQIECBAgQIAAAQIE&#10;CBAgQIAAAQIECBC4v0B/mCsjnY5zx4dykCRJ+PqTF+EP3ny2tsnffPrx2nOHeOKkN6hs9mUD43k5&#10;m1TWO+pWt62yEBl2K1CYL+lsutvylbZXAv1OL0wX87VtSkMaZtn5Xqe7Ns/yibez6mfDk/5o+ZJH&#10;u/90cBouJpcb+/96/DbEfPu2JYV3guv2NfAcKe13cb5mc7hsm8xnZcm5tEG3/NpcJgdHKVBnTZtn&#10;74zFLa0xr4rXPObj+evC+3a2dnRGT3IkSa+fOw413h/zFzg6FIHF1Rdh9oe/HeLnyHQ6uf49/MU/&#10;EzqnTw+lC3vVzmiY2/qFeyl38vAPVvobu/SInuMr717Z+1C6WISk0zn8wdUDAgQIECBAgAABAgQI&#10;ECBAgAABAgQIECBAgAABAgQIECBAgAABAgQIECBAgAABAgQIECBAgAABAgQIECBAgAABAgQIECBA&#10;gAABAgQIECBAgAABAgQIECBAgAABAgQIECBAgAABAgQIECDQkEASYxsk2b/tny5uayiNgXB7dv3O&#10;4vLNyklxN1ZIHm3CdWyJGItnKe5fenVxkB7J6Gyl3WnJ/E+z+EQ3PzcXdL76CyE5Ob859PuQBVZi&#10;Whbi5Rxy37S9MYFBpzqO0mRRHWOwsQYeScFXNWK9jQr38JF0fatudLP4Tr/2yR8Lv/rxd8PPxl9c&#10;x2T9YHgWYvpDbS+G59dt2VT/y8vX4etnLzZlafTc5bx6va8TJ7vRRh5o4WkWe2zxR7+Ta333G9/L&#10;Hdc5GP/dvxnmv//PbrN2PvluOPmLf+P2uImdfo2Yxjexka8/gxUbUTMOaDoviaFdErN2UpavUOdj&#10;iVc7yD6DVMWSHi+m4bQzLAhlH5WLz4psnGJ8vHCZ/xyzL+/3yTCL73zx+W0/FlnMZxuBfRUo++4p&#10;fm+Q3rPBSdl6HGN9P6LYnvck3JvLV9bgrGVp9p1SWfreNFpDCCwJLF7l45Z3n360dHZ/d5Nud6Vx&#10;YtavkEggQIAAAQIECBAgQIAAAQIECBAgQIAAAQIECBAgQIAAAQIrAtn/oWcjQIAAAQIECBAgQIAA&#10;AQIECBAgQIAAAQIECBAgQIAAAQIECBAgQIAAAQIECBAgQIAAAQIECBAgQIAAAQIECBAgQIAAAQIE&#10;CBAgQIAAAQIECBAgQIAAAQIECBAgQIAAAQIECBAgQIAAAQIECBAgQIAAAQIECBAgQIAAAQIE7iOQ&#10;9Af5y6eT/PEBHf3pr30v/PB3Pg+LdLHS6pPeIPzKR99aST/khJPesLL5l7Pdj+dVRZlJSMKgK+xk&#10;5eC0nCHp9XM1phXjmMvs4OAE+p1uZZuni3no1cgXC3o7G1eW92QwqszzGDKcD06zbr7c2NWLyduN&#10;5x/sZPasLG6trRXzWa7qpFs+h8fzaS5f2cGwm1/vyvJIO06BWmtfkqx2vjD/VjNIWRZYvPps+TB0&#10;n3+cO44HSWE9SQ/4M8ZK5yTkBBavX4Y3f+d/yKX1P/1u6Jw+zaU5qCdQfO4W76V6pRxOrnRaeMfM&#10;1o6k0zmcDtyzpWXjm06vQjKM75M2AgQIECBAgAABAgQIECBAgAABAgQIECBAgAABAgQIECBAgAAB&#10;AgQIECBAgAABAgQIECBAgAABAgQIECBAgAABAgQIECBAgAABAgQIECBAgAABAgQIECBAgAABAgQI&#10;ECBAgAABAgQIECBAYJ1AjMGYTq7eny7GQHh/ZuNe/+d+MXT+4l8Pi8uLkF6+uf5J+tUxAjcW6uRR&#10;CSQn5yG9+Py2T3GeHOJ2Hcswzu3leyWb98UtvViNwZacvyhmc3yoAoXYUkFMy0MdyVbbXSc+bYyN&#10;abufwNW8Ov7wqHgP36/Kg746WnxtTzw+GJ5VWr68fF2Zp8kMVbGoY90jcUDvNATpT/5V/v0qK6X7&#10;6fe2LisZFmICj5uPe1sr/ufiy1izZfOjRnzZa4hZIQ5tFku5LF6deLXvp02duLyTLA7raVl8++yz&#10;8sqWvfOtfI4ZVa9dK+U0kFCM25e2MPcb6IYiH4tAWYz3XbyPlMXwXCwei+px9bNXElf9+nP3k+Pq&#10;p94crcD8dT5ueefZVw6jr93eajvFrF81kUKAAAECBAgQIECAAAECBAgQIECAAAECBAgQIECAAAEC&#10;BAoCJX/iXsjhkAABAgQIECBAgAABAgQIECBAgAABAgQIECBAgAABAgQIECBAgAABAgQIECBAgAAB&#10;AgQIECBAgAABAgQIECBAgAABAgQIECBAgAABAgQIECBAgAABAgQIECBAgAABAgQIECBAgAABAgQI&#10;ECBAgAABAgQIECBAgAABAgQIENgokPSGufPpbJw7PqSDr5w8C3/pW78a/t4f/tPwevL2tukx/d//&#10;xq+Ek0JfbzMc6M5pPz92Zd243PF4zhfzMMt+Nm2jXj8kSbIpi3MPIJD0BvlaZ5P8saOjEugl3cr+&#10;TBezcBIK82LNVW9rrCVP+qM1Vz+u5KeDk8oOLz+jKjO3mCHpZiGD4/qdpu9rnba0Vsxn7+uMe7Et&#10;JdukmK8kz6DbL0mV9BgEep3yebPc99ny/P7yRFpjXi2X8dj3568/yxF0n36YO74+KLx3pN47Vo2O&#10;JCUp+UyStvXsOBLDXDcK98rKO3wu8+EfpNP89w9l8+nwe7m+B6X9jffP8HT9Rc4QIECAAAECBAgQ&#10;IECAAAECBAgQIECAAAECBAgQIECAAAECBAgQIECAAAECBAgQIECAAAECBAgQIECAAAECBAgQIECA&#10;AAECBAgQIECAAAECBAgQIECAAAECBAgQIECAAAECBAgQIECAAAECIRmdhdDphuvYDln8jGR0t3/r&#10;v/PkWYg/cYvx99KS+Da4H7dA8vxrIWQx2pKTs+znPHS+8vMHCxLvm+V4IenVm5W+pBcv82nZNaUx&#10;NvK5HB2IQJLFGl2KUhfCbHogLdfMhxSoExtwMjeX7jtGVzXux1G3XvzR+7bF9dsJvIjvpRXby8vX&#10;FTmaPX01r45Lemxxv5sVfV/6/If/4v3B9V4Sup98t5BW47AQuyydXNa46H5Z6sT/nN7E+iyJMVs7&#10;DmjxGbEm5mydZ0mdZ9L9VPbj6mGJd7Fl67ySXknM+yxmYHp5kSsifrbZhy0pzv3x231oljYQKBVY&#10;jdWaZN9LZZ+xFovS/LUTy+75xbz25TLuj0BZDFoxnfdnfLRks0Ccq+kXr3KZus8+yh3v60FSso7W&#10;flfd105pFwECBAgQIECAAAECBAgQIECAAAECBAgQIECAAAECBAgQaEGg10IdqiBAgAABAgQIECBA&#10;gAABAgQIECBAgAABAgQIECBAgAABAgQIECBAgAABAgQIECBAgAABAgQIECBAgAABAgQIECBAgAAB&#10;AgQIECBAgAABAgQIECBAgAABAgQIECBAgAABAgQIECBAgAABAgQIECBAgAABAgQIECBAgAABAsct&#10;0B/k+zcd548P7OiTsw/DX/3evxc+v7oIl7NxOBuchufDJwfWi3rNPekVxq7ksrc7Hs/L2aSklnzS&#10;qFvdrvwVjloRKM6XNA3pfBaSrhChrfi3XEm/Uz2us8W8dqveZutp1fakP6rK8ijOP82eO1Xb68nb&#10;qiwPd74/DGFydVt/WmPsbzPfYyddzPJXr1mbJvNpPl/J0WDNtSVZJR2ZQL/brezRLElW82TPQ1t9&#10;gcXrl7nMnWdfyR3Hg6TXz6WlNd4hcxc4OByB4ufJrOXpjj+DHA7G/VtavFeK99L9a9ivEtJp/vNl&#10;Et9DHtGWuH8e0WjrKgECBAgQIECAAAECBAgQIECAAAECBAgQIECAAAECBAgQIECAAAECBAgQIECA&#10;AAECBAgQIECAAAECBAgQIECAAAECBAgQIECAAAECBAgQIECAAAECBAgQIECAAAECBAgQIECAAAEC&#10;BAjsUuDpf/Rf7bI4ZRFYKzD89f9k7bmDO3FyHsLF+/hD6eXFShfSpfPxZHL+YiWPhAMWKMa0bClO&#10;3QGLaXomUCc24KQYi5Dc1gJXNWK9jYr38Na1uKAJgQ+G2fO1Ynt5+boiR7Onr2bVcUBH3Xz8wWZb&#10;dDylL37427nOdD/6RkhG28dSTwqxcNNx83Fv+53q+J/TL2MfJ72SOMk144Cms0K80LKyMsVxjXi1&#10;w0KczBz+ER0MatyPa5+9ZfHxsmdMepV/909OzvZCLBme5NqRXjU/93MVOiCwjUDx89Ou4m8mndVW&#10;bBF7fvViKQ8lkJS8r6c13sMeqr3qJbAsMC/ELI/nOk8/XM6yv/vdu7+r7m+ntIwAAQIECBAgQIAA&#10;AQIECBAgQIAAAQIECBAgQIAAAQIECDQvUPIn7s1XqgYCBAgQIECAAAECBAgQIECAAAECBAgQIECA&#10;AAECBAgQIECAAAECBAgQIECAAAECBAgQIECAAAECBAgQIECAAAECBAgQIECAAAECBAgQIECAAAEC&#10;BAgQIECAAAECBAgQIECAAAECBAgQIECAAAECBAgQIECAAAECBAgQIHBMAklvkOtOOpvkjg/xIEmS&#10;8OHJ00Ns+lZtPukNK/NfzsaVebbJcFVjfgwLc2qb8pvOe/l//E8hnVyGpNcPIfvp/dwvhf63/njT&#10;1e5F+dd9LrQk3u9JV4jQAstRHPY73cp+TBfzyjw3Gd7WWEue9Ec32R/17/PBaWX/LyZvK/M8VIYk&#10;e7akk6v31U9bei+Y5+fjurVpspi9b9uavWE3W+Ntj1KgV2ftK5FJ59OSVEllAourL0I6zq9h3acf&#10;rWQtfsYIM8YrSEeSkPRXP5Ok091+BjkSqlrdSIv3yh5/tqrVoapMhXfMpJ//fqLq8kM/7/459BHU&#10;fgIECBAgQIAAAQIECBAgQIAAAQIECBAgQIAAAQIECBAgQIAAAQIECBAgQIAAAQIECBAgQIAAAQIE&#10;CBAgQIAAAQIECBAgQIAAAQIECBAgQIAAAQIECBAgQIAAAQIECBAgQIAAAQIECBAgQIDA4QgkJ+ch&#10;XWpuevVm6ejdbnrxeS4tOf8wd+zgwAWKMVBrxCc98B5r/g4EBp3qmKd1YgzuoClHXUSdeMGjY49p&#10;daAjfJbFco0xZDfFiB1n8RLfZPGUzwYnD9LLOvGtza/thyaNsR1f/jB3Ye/nfjF3XPcgGRbmRhZX&#10;Nk0XIUk6dYvYOl+92MdfxpAtixM7r44ve92oQrzQpKysLOOkRnl1nklbQ+zhBXXi8q71KntWZO98&#10;6WX+3T9+NtiHLRnm40DH2PM2AvsqUIw3urP4m93VWPRpFns+2VcI7Vov0CuJq95WfPj1rXKGQC2B&#10;xavPVvJ1n31lJW0fE5Lu6vcWaY13y33sizYRIECAAAECBAgQIECAAAECBAgQIECAAAECBAgQIECA&#10;AIE2BVb/xL3N2tVFgAABAgQIECBAgAABAgQIECBAgAABAgQIECBAgAABAgQIECBAgAABAgQIECBA&#10;gAABAgQIECBAgAABAgQIECBAgAABAgQIECBAgAABAgQIECBAgAABAgQIECBAgAABAgQIECBAgAAB&#10;AgQIECBAgAABAgQIECBAgAABAgSOQaA/zPdiOskfO9pbgZPeoLJtl7PdjufVvLq8Ou2qbHhDGWa/&#10;/5shvby4LT0ZnYX+t/747fEx7yT9kvkS7/fh6TF3+9H2rd/pVvZ9uphV5rnJ8HY2vtld+/tJf7T2&#10;3GM68XRQfU+9nrzdX5LCWpHWGPuddGZemI+d8vDF4/m0srpBt/zaygtlOHiBWmtfUtLN4vwrySLp&#10;ncDi1WcrFJ1nH62kFd870h2/k65UKOHBBJJe4fNk1hLjfffhSAufx5Man/nuXtvDX7nS3+L3Ew/f&#10;xGZbUNLfdFr93t1so5ROgAABAgQIECBAgAABAgQIECBAgAABAgQIECBAgAABAgQIECBAgAABAgQI&#10;ECBAgAABAgQIECBAgAABAgQIECBAgAABAgQIECBAgAABAgQIECBAgAABAgQIECBAgAABAgQIECBA&#10;gAABAgQIECBwjAIxdmNuu3yTO0zTNKQXn+fSOucf5o4dHLhAIU5dKMTLOfDeaX5DAnViA07Fgru3&#10;fp14waNe/971KGD3AkmShA+GZ+HHl682Fv4yi6d8NjjZmKepk1c14oCOuiVxj5tq0JGUm46/CJ2v&#10;fjssfvJ7ISzm173qfeP7d+pdUhZfenLVaNzp/pq4scsdmH7Zr1AWJ7bGvLouq5ivu7qWxffQqni1&#10;g6y98X57DNuwxKjY70nR9csMSVl8vPFlCON8LOXkpPDZoFhBS8fJKB8HOp1kbbUR2FeBYqzJXcUb&#10;LYtFf7P+7quFdpUKlMWgTWfV8dhLC5NIoGWBxeti3PIkdM5ftNyKO1ZX9l7re4o7YrqMAAECBAgQ&#10;IECAAAECBAgQIECAAAECBAgQIECAAAECBB6TQO8xdVZfCRAgQIAAAQIECBAgQIAAAQIECBAgQIAA&#10;AQIECBAgQIAAAQIECBAgQIAAAQIECBAgQIAAAQIECBAgQIAAAQIECBAgQIAAAQIECBAgQIAAAQIE&#10;CBAgQIAAAQIECBAgQIAAAQIECBAgQIAAAQIECBAgQIAAAQIECBAgQIBAEwJJf5gvNl2EdD4LSVfY&#10;wDzM/h11O93Q7/TCdDFb27ir2SQs0jR0kmRtnm1OxPKqtlGvX5Xlwc7Hub28Jd39betyO3exn/QG&#10;K8WkNcZz5SIJByEQ14aqbZrOq7Lcnr+cj2/31+086Y/WnXpU6cNsXRlk/pMNa/N4Pg2T7Gewh2tQ&#10;0huGdHnEptXr/nL2O+8XvNa9h0S3qm0fXava7PxuBHo11r6yGV18P9hNa46zlPnrz1Y61n360Upa&#10;KL53LOYhzd5Jkx29k65WKOWhBJJuN4Tsc0nIxvhmS6fV7w03ef0uCBTez5P+6jt84YqDPizOlZXv&#10;Jw66d9WNL+tv0aS6FDkIECBAgAABAgQIECBAgAABAgQIECBAgAABAgQIECBAgAABAgQIECBAgAAB&#10;AgQIECBAgAABAgQIECBAgAABAgQIECBAgAABAgQIECBAgAABAgQIECBAgAABAgQIECBAgAABAgQI&#10;ECBAgAABAgQIVAskJ2e5TOnlRe44xONCnLDk/EU+j6PDFijGlirEyznszml9UwKDTnXc18lSDKum&#10;2nHs5daKF9w97phWhzzGHwzPw48vX23swsvL1+Gbzz7emKepk7XmV/EZ0VRjjqjcTjaeg7/wN0Ka&#10;xX1d/NHvXP90P/5mmGdxG7feBicrl6TjtyEZnq6k7yqhk3Qqi7qJm57EeIWFrW4c0HRWiCdeEvv8&#10;pp5CFbnDYcl1uQxHdFAnLu+4EAf4tvsl93J68fnt6Zud5OT8ZvdBf6/M8dn0+p469jiOD4qu8jsL&#10;xPU+t+0o3miSrK6xyzFic3U62GuBpGwN9rl7r8dM494LzF/l45Z3zp6HpNt7n2Gf90raWfdddZ+7&#10;pW0ECBAgQIAAAQIECBAgQIAAAQIECBAgQIAAAQIECBAgQKBpgeq/Sdp0C5RPgAABAgQIECBAgAAB&#10;AgQIECBAgAABAgQIECBAgAABAgQIECBAgAABAgQIECBAgAABAgQIECBAgAABAgQIECBAgAABAgQI&#10;ECBAgAABAgQIECBAgAABAgQIECBAgAABAgQIECBAgAABAgQIECBAgAABAgQIECBAgAABAgQOXaA3&#10;WO3BdLyaJmUvBU7Kxq/Q0qvZ7sbzajYtlL56OOqWzKnVbA+TMi+0v9d/mHY8RK0lfU1rjOdDNFWd&#10;9xfodbqVhUwX88o8MUOapuGyYq50kiSMaqxHtSo8gkxPB6eVvXg9eVuZ50Ey9PNreDqbtNOM4nzs&#10;9krrncxnpenLiXXm/3J++8cj0K+z9pV1t8a8KrvsMaYtXn2W73Zmnjx5mk/LjpKyZ4LPGCtOx5KQ&#10;9If5rhjrvMcWRyvP3bJ7aYvy9j1rWpwrxbm07x24Z/vK1sqVOXDPOlxOgAABAgQIECBAgAABAgQI&#10;ECBAgAABAgQIECBAgAABAgQIECBAgAABAgQIECBAgAABAgQIECBAgAABAgQIECBAgAABAgQIECBA&#10;gAABAgQIECBAgAABAgQIECBAgAABAgQIECBAgAABAgQIECBA4Frg5DwPkcUoW46VkV68zJ/PjpLz&#10;D1fSJBywQDGmZUWMwgPuqabvUKDb6YRu0tlY4nRRHWNwYwFOhqsacSPFDN3fifJidFbZuJeXryvz&#10;NJXhcl4dl7ROjOym2nfo5SZZHNjuz/1S6P/pvxySGjE1y/qbDFfj4KbjZuPexvifnZCUNec2bTpf&#10;in1cjDNbNw5oMZ54dzWe+LiY57YF73cGJde9P3tce8PiO1tJ9yZrzErj45W854fiZ4OSOtpIKp37&#10;+xrzuQ0Qdey3wGyca1/SK8RyzZ3d4qBbEou+GOt7i+JkfUCBQmz465bUeM9/wBarmsCtwOJ1Pm55&#10;59lXbs/t+05SfE+NDfY9xb4Pm/YRIECAAAECBAgQIECAAAECBAgQIECAAAECBAgQIECAwB4IbP6/&#10;BPaggZpAgAABAgQIECBAgAABAgQIECBAgAABAgQIECBAgAABAgQIECBAgAABAgQIECBAgAABAgQI&#10;ECBAgAABAgQIECBAgAABAgQIECBAgAABAgQIECBAgAABAgQIECBAgAABAgQIECBAgAABAgQIECBA&#10;gAABAgQIECBAgAABAgT2XSDpD1eamE7HK2kS9lPgtGT8ii19O5sUk+58fDmrnhvD3uDO5Td5YZqm&#10;IcxnuSqSXj93fMwHScm4pDucG8dstw99i/M3nU1DOrkM6eWbkC7mG5vV73Q3no8np4v8/bDugsv5&#10;JGS1rzt9nX7WP9l4/rGdPB+cVnb59eRtZZ6HyLCyVrTwTnA9n+MavbQl3d7S0fvdacXcH3R6oZsI&#10;ffxe7HHt9WqsfXFFK25p4f2geN7xe4H568/eH2R7nWcfhaTknit7x/LekaM7qoPisyOd7u7zx1FB&#10;1ehMfN9b3srupeXzh75fnCvFuXTo/atqf9n3MaGFd6+qdjlPgAABAgQIECBAgAABAgQIECBAgAAB&#10;AgQIECBAgAABAgQIECBAgAABAgQIECBAgAABAgQIECBAgAABAgQIECBAgAABAgQIECBAgAABAgQI&#10;ECBAgAABAgQIECBAgAABAgQIECBAgAABAgQIECBwfALJ6GylUzEu3s22uHh5s3v7Ozn/8HbfzhEI&#10;9Irxa9/FSDyCnulCwwKDNbEFb6qdp4sQf2x3F7ia5+NXlZV0UhKXtiyftPYFPhiuPmOLrXh5+bqY&#10;1NrxVY34xaPufsajbg3pgStKhqtxgdPxZeOtqop/PE+X4id3C3HA68YBLa5vJc+USY2yhiXXNQ70&#10;QBUMi9Yl7Vhr1l+9l0vf80+q162SaneelAxXY0CnV/sZ83nnnVfgwQkU42+GkvvtTp0qi8dcEcP7&#10;TvW4qHGBspisxTi1jTdCBQTuKDB/lY9b3s3ilh/MVvKeKGb9wYyehhIgQIAAAQIECBAgQIAAAQIE&#10;CBAgQIAAAQIECBAgQIDAAwr0HrBuVRMgQIAAAQIECBAgQIAAAQIECBAgQIAAAQIECBAgQIAAAQIE&#10;CBAgQIAAAQIECBAgQIAAAQIECBAgQIAAAQIECBAgQIAAAQIECBAgQIAAAQIECBAgQIAAAQIECBAg&#10;QIAAAQIECBAgQIAAAQIECBAgQIAAAQIECBAgQIAAgaMQ6Dz9MPR/6d8JoT8MSW+Q/R6EZHByFH17&#10;DJ046Q0ru3k5HYewoyG9mk0r6zuJ82gft/lstVXdxxMe8/r+LgrMJsUUxzsUWFz8NEx/9IPQOXka&#10;ktPzsOhnN+LwNCRJslUt88/+IFz9rf8ud83oL/8XofvxN3Npywf9TvXcni3my5es3X87y9aQiu1J&#10;f1SR43GdflrjOXoxebufKNn7wPKWtrFO1FyfJ1m+RbpYbt7K/qDbX0mT8HgE6qx9k5CugixK3hFW&#10;c0nJBBavPss5dJ9+lDu+PSh5H2xlPbltgJ1WBYrPjvj5w3Y3gcJzt/Qd/m4l7+VVaWGuJIW5tJeN&#10;3mGjkl58b4mfDd4/m4omO6xOUQQIECBAgAABAgQIECBAgAABAgQIECBAgAABAgQIECBAgAABAgQI&#10;ECBA4P9n795ibFkT+6B/37qv7t19LvucGfvM2DPj8QwJjrGDnSgJuZGEkIckiMQPBBEJAeKBJx54&#10;4gEJISEk3nmDtyBIACEuSiKkEBtykZwgY5vEmUkySTye8Xj2Pmd29z69el2Lqj67e6+6rFW1d6/V&#10;vS6/GrW6vq+++ur7fqtWXdrb50+AAAECBAgQIECAAAECBAgQIECAAAECBAgQIECAAAECBAgQIECA&#10;AAECBAgQIECAAAECBAgQIECAAAECBAgQIECAAIEjFojDJ+XZjy5DOHv/pj65/Di/Pcs4HZzm65T2&#10;W6AiWypkmTk3OSr7PTWj365Ar9UNo7A+/zTLGtzZPNvt8myk9+tCflVVp/2q73BVQ3UPLvD+4Kz2&#10;mJ9cX6Z5nElovWGmbW3HDRo0Ob8G7gUNJLfXJKZ5x6VlvP3c206afzxek+eZJaxl1/delgFeyAFP&#10;qrJoS5NIU9oK7T7Lb8s3HM/rM9OPKa+23yCbd7Lqc6vYN7l8ngdPS3FYf90q7bSFilbFuZ+MR1s4&#10;ki4JbECgkPMeO/kc8Lc+Qqtd3nWxPsO7vIOaXRCIN/fKQkZpg+f8XRi7MRy3QJJecxaFvwu2zp/u&#10;Dcpn373CcAvPoIWtigQIECBAgAABAgQIECBAgAABAgQIECBAgAABAgQIECBAgEAqkP7rUAsBAgQI&#10;ECBAgAABAgQIECBAgAABAgQIECBAgAABAgQIECBAgAABAgQIECBAgAABAgQIECBAgAABAgQIECBA&#10;gAABAgQIECBAgAABAgQIECBAgAABAgQIECBAgAABAgQIECBAgAABAgQIECBAgAABAgQIECBAgAAB&#10;AgQIECBwH4HWu58P/d/3Z+7ThX0fUWDY6dUefTQb17Zp2uB6NqltOmjXj6m2k200mE1LvcZ2t1R3&#10;sBWd8lyTCpODnf8jTGz2vW+Fq7/2F3JHPvlz/0kIwye5urpCbFfEuM5na3frttprt2cbp4t5bZus&#10;wVWDa8hpd9Cor2NpdNY7qZ3qxfiqts1jNIjdwjV8url7yMr5VJ3PFefwZF6+jhf77FV9X4qNlA9W&#10;oNN+u2tfUnUOHqzS/SY2v3iW66D1zoe58m2hdC1JNyTT+ufI2/393i+B2O3nBpw8xL0jd8TDKGTX&#10;otgbhiR753r1nBYbvO/t9ewL50rxXNrruTUcfOz1QzK5vmvtWnlHYYUAAQIECBAgQIAAAQIECBAg&#10;QIAAAQIECBAgQIAAAQIECBAgQIAAAQIECBAgQIAAAQIECBAgQIAAAQIECBAgQIAAAQIECBAgQIAA&#10;AQIECBAgQIAAAQIECBAgQIAAAQIECBAgQIAAAQIECBAgQGCDAnF4VuotuX55V5dcPr9bz1bi2dNc&#10;WWH/BbI8nKQ4jZuM0tNirTKBnECTjMDpYhaGoZCFmOtFYZVAkiRhXJPV2G11Qju2VnWh/pEF+mk+&#10;8kmnvzb/dZ4swovxy/DeoHw/3ubws/Pruub8ys6t7ByzPKJAmmFXXJLJqFi18XKz/ONZyO4DWb5y&#10;7jmi5ry6G2wxP7siT3xcbHO38+uV7Ht2LEuvwVxXZfzGGEPIMhCXcuiTi/xzfkj735XcwNgvZ0Av&#10;djTz+VjOP/NcLXCTNbq8eVN5o63yM17SMHt+eTjWd0Og++WfSP+gEsNNHm16jrTf+6HSwLL82vkn&#10;37tpEzvp/S3NlI/dQYgV50JpZxUEtiGQPtcNfuoPh/mLZ2GR/mQZ5u0VueXbOPy9+6x4l5FZf29V&#10;HRAgQIAAAQIECBAgQIAAAQIECBAgQIAAAQIECBAgQIDAEQj418NH8CGbIgECBAgQIECAAAECBAgQ&#10;IECAAAECBAgQIECAAAECBAgQIECAAAECBAgQIECAAAECBAgQIECAAAECBAgQIECAAAECBAgQIECA&#10;AAECBAgQIECAAAECBAgQIECAAAECBAgQIECAAAECBAgQIECAAAECBAgQIECAAAECBAgQILBaYNjp&#10;r974asvVdFzbpmmD6/mktumg061t8xgNkvm0fNgdHWt5oPeviZ1eqZNkVv95lnZS0VhgcXWRbxtj&#10;CIOTfF2TUrsc45os5mv37LbK+xR3mC5mxarK8tWs/hpy2h1U7nuslee9+s/5YnK1mzyF+0oyfYDr&#10;RMX5HCuuz5N5/Tnba+/mPWg3P+zDG1W31a6d1M0ZHVshJIvXbRucW68bH+9a9tyQFO5t7fMPKkGq&#10;vsNhVvEsVrm3yn0TiN38c2aywfePfbO4z3hj+sz33r/7X9x0kSzSa1T2rF7xHHifY+zavknhObN4&#10;Lu3aeLcynm76Tj+5vuva9+eOwgoBAgQIECBAgAABAgQIECBAgAABAgQIECBAgAABAgQIECBAgAAB&#10;AgQIECBAgAABAgQIECBAgAABAgQIECBAgAABAgQIECBAgAABAgQIECBAgAABAgQIECBAgAABAgQI&#10;ECBAgAABAgQIECBAgMAmBQZPSr0lo8u7uuTy+d16thLPnubKCgcgUMgaupmRTMsD+GC3P4Vegyyl&#10;ScN8zO2Pdv+OcN3ge7irWcH7p729Eb/XfxLq8l+fjy7Ce4Oz7Q2ioudxmuecpP9btwwrMo/Xtbdt&#10;8wKxlWZsZtnA06VMs/H2c2+bZIBObzNni3mxTXNAi5niFXm12Xlat/SLx6/bYY+395vcd9f5Z898&#10;y/eW5fXUJQ7L7wWPxRX7w9Khkwc490sHVUGgiUAh53tj+ZtVWfS3194m49JmpwSe/Il/r3Y8i4vn&#10;4fJ/+C9z7Z78qf8gdL/w9VydAoEqgSTNZV9cfpze62chyZ7102eC9jsfhtY97u8xzdY9+b3/Wu5w&#10;2XH2ZYntilz7dc9K+zIx4yRAgAABAgQIECBAgAABAgQIECBAgAABAgQIECBAgAABAlsW6Gy5f90T&#10;IECAAAECBAgQIECAAAECBAgQIECAAAECBAgQIECAAAECBAgQJ7ETBgAAQABJREFUIECAAAECBAgQ&#10;IECAAAECBAgQIECAAAECBAgQIECAAAECBAgQIECAAAECBAgQIECAAAECBAgQIECAAAECBAgQIECA&#10;AAECBAgQIECAAAECBAgQIECAAAECBHZaYNjt145vNBvXtmna4Ho2qW3a7/Rq2zxKg/m0dNjY7pbq&#10;DrUidis+lwaf56F6PMS8FleXucPEwZMQYytX16jQqohxnc/W7tpttdduzzZOF/PaNlmDqwbXkNPe&#10;oFFfx9LovDesnerF5Kq2zWM0KF0rGnz+9x1nUnU+V5z344rrePHY/XbF96XYSPlgBTpNr33ZebJ0&#10;D6w8Bw9W6e0nNn/xrLRz650PSnU3FRXPg8mSefVOavdVIBbeSZLp5t4/9tXkvuOOrfSZ8Qier5Jp&#10;4f2ycC7d13Ef9o/p9TJZGqjvzxKGVQIECBAgQIAAAQIECBAgQIAAAQIECBAgQIAAAQIECBAgQIAA&#10;AQIECBAgQIAAAQIECBAgQIAAAQIECBAgQIAAAQIECBAgQIAAAQIECBAgQIAAAQIECBAgQIAAAQIE&#10;CBAgQIAAAQIECBAgQIDAjgosnv9GmP7dvxLi8Cz9STPq0t/tH//ZEPv1GWaPNaWYZTdlGWuT0d0Q&#10;ktHL1+sXz+/Ws5V49jRXVjgAgYpsqeU8rwOYoSlsSaDfIPt1UpVJuKXxHFq31/NCllPFBIed+vzi&#10;it1UPaDA+2lm7W98mr+XFg//bHQRfvy9LxSrt1q+bpADOmhXZB5vdVQ6rxLIniOT6fXdpmT8+pnt&#10;rnLDK52K7NjiIaaLVxnKhbzYpjmgySyfKX7zTFo4yKTBedprcC8qdLu3xSZzHS/yrsuTjek9Iwmv&#10;n/OXt2Xr2bvLriw3WZhZ3neyuBtSMt7NzOe7AVo5XoFiVuuG8jdv8kuLqg2z54u7Ke+HQFXGc5Zt&#10;aiHQRCCZjMOLv/Cf5Zqe/tE/H/pf/9lc3X0LMbs/79OSPasu/V2i6bPqPk3RWAkQIECAAAECBAgQ&#10;IECAAAECBAgQIECAAAECBAgQIECAwKYF0v9ru4UAAQIECBAgQIAAAQIECBAgQIAAAQIECBAgQIAA&#10;AQIECBAgQIAAAQIECBAgQIAAAQIECBAgQIAAAQIECBAgQIAAAQIECBAgQIAAAQIECBAgQIAAAQIE&#10;CBAgQIAAAQIECBAgQIAAAQIECBAgQIAAAQIECBAgQIAAAQIECBAgcLwCw06vdvKj2aS2TdMG1w36&#10;Grbrx9T0eJtsl8ym5e463XLdoda0y3NNphUmhzr/R5hXMrrMHTUOz3LlpoXYrohxnc/W7t5ttddu&#10;zzbOFvPaNlmDJteQ0+6gUV/H0uhJb1g71ZfTUUiSJMQYa9s+aIPCfaXy2rnpAS3K53PVeT+Z11+z&#10;ehXXuk0PV3+7K9CKrdBKv1OL9Lu1asmufdn5lSw/09RcU1f1dWz1i4tnpSm33/mgVJdVxMK1JKvL&#10;mWcVloMRiN1+fi7L36/8FiUCeYHC82jpXMq3PshScc7JdHPv7wcJZlIECBAgQIAAAQIECBAgQIAA&#10;AQIECBAgQIAAAQIECBAgQIAAAQIECBAgQIAAAQIECBAgQIAAAQIECBAgQIAAAQIECBAgQIAAAQIE&#10;CBAgQIAAAQIECBAgQIAAAQIECBAgQIAAAQIECBAgQIAAgR0QSC6fh8V3vpkbSfsrP5WW6zPMcjs9&#10;cCEOnoRkMnp91OuXN+vJ+CqE6fXr+nQtnr2fKyscgEBFtlSQN3QAH+z2p9BrVWRqFg47qcgkLDRR&#10;XCFwXZW3W2jbl9NYENm94nv9+sza56OLBx94oyzqqvvDg4/UAWP/JCQvP3kNkT2fbXl5k/zjmxzQ&#10;5fE0yJi9aV5sV3E9GzfIFD2m62C/Qeb6ZJ1ZtyZf/i0ztpc//k2ux8FpWM4Bv3k32eQB9EVgQwLF&#10;XN6q7N63OlRVFn0h6/Ot+rXT7gpUPf97Htvdz2vHRharnhOKz1s7NuaHGM7Ns+ry89Hy+kMMwDEI&#10;ECBAgAABAgQIECBAgAABAgQIECBAgAABAgQIECBAgMAeCrT2cMyGTIAAAQIECBAgQIAAAQIECBAg&#10;QIAAAQIECBAgQIAAAQIECBAgQIAAAQIECBAgQIAAAQIECBAgQIAAAQIECBAgQIAAAQIECBAgQIAA&#10;AQIECBAgQIAAAQIECBAgQIAAAQIECBAgQIAAAQIECBAgQIAAAQIECBAgQIAAAQIECBDYmMCw06/t&#10;azQd17Zp2uB6Nqlt2u90a9s8SoP5tHTYuKtjLY30/hUxxhAK800afJ73P/Lx9rC4ushNPg6f5MqN&#10;C+12ueliVq5bqum0Okul6tVpTR+3e13N6q8hp93BbXO/U4FWbIUnNSaLJAkvp9c75xW7hfvKQ1wn&#10;5vOyQ7t8Dk/m68/7rJN+e0fvQeUZqtmSQN31b5Zd+wrnV9Lg3NrScPeq2/mLZ4XxxtB68l6h7rNi&#10;7PTK9bPys1i5kZp9FIjd/OedbPD9Yx89jLmZwGJ8VWpYee0otTqsivKzV/2z92EJmA0BAgQIECBA&#10;gAABAgQIECBAgAABAgQIECBAgAABAgQIECBAgAABAgQIECBAgAABAgQIECBAgAABAgQIECBAgAAB&#10;AgQIECBAgAABAgQIECBAgAABAgQIECBAgAABAgQIECBAgAABAgQIECBAYP8EkqvLwqDTrMDBaaFu&#10;94rFPL1k9Nk8ksvnpcG2zp6W6lTsuUBVttS0PqN0z2dt+BsQ6BWy36q6bJqPWbXvsdc1yQoeVH1/&#10;jx1ux+b/Xr8+s/b5KJ9z+xBTGM3rr/POr4f4JBocozfMNUrGo1x5G4VuqyIzuXCguyzZ4r2gaQ5o&#10;MceykK+dHW5SkTteGEboHVFebTfNpY7p/9Ytd59LRaNYk3lffCeo6OJBq2K/eO6Xcw4fdEAORmCV&#10;QDHnu5Dlumq32vqqa/GiIu+7tiMN9kUgmZVzS2PF/XFf5mOcDysQi89k6eGTWZrZfuxLwUVm/bGf&#10;EOZPgAABAgQIECBAgAABAgQIECBAgAABAgQIECBAgAABAk0EOk0aaUOAAAECBAgQIECAAAECBAgQ&#10;IECAAAECBAgQIECAAAECBAgQIECAAAECBAgQIECAAAECBAgQIECAAAECBAgQIECAAAECBAgQIECA&#10;AAECBAgQIECAAAECBAgQIECAAAECBAgQIECAAAECBAgQIECAAAECBAgQIECAAAECBAgQOFSBYadX&#10;O7XRbFzbpkmDJEnCeD5d27TX7oRWbK1t81gbk1nF2NvdxxrOoxy388EXQzKfhZieN7HTDa2z9x9l&#10;HMdy0OTqMjfVODzLlRsXWuUY1+xzXLd0W+11m2+2TRfz2jZZg6sG15DT7qBRX8fU6Lx3El5Or9dO&#10;+XJyFc56w7VtHnxj8b6SXvuT2eTmurG1sVSdz+n9pLiMFxXX8UKj7D5kOW6B7Po3WfO8kqQ8MT1P&#10;st93S9U5eLfRyq3A4sWz29Wb362z924sc5WvCrFbfkbNriWWAxXo9nMTS6abef/IdapwcAJV50ks&#10;nEsHN+mKCRXnXOVSsZsqAgQIECBAgAABAgQIECBAgAABAgQIECBAgAABAgQIECBAgAABAgQIECBA&#10;gAABAgQIECBAgAABAgQIECBAgAABAgQIECBAgAABAgQIECBAgAABAgQIECBAgAABAgQIECBAgAAB&#10;AgQIECBAgACBRxRIRi/zR++fhNggPy6/0yOUbvP0YgyhfxrCq7yQ5PJ5aTDx7GmpTsWeCxRz6tLp&#10;3OTU7fm0DH/7Ar1WffbrRB7cW38Q1/P6jLcm+cVvPQA7bkTgvf6TkN5d8zmJhZ4vxldhmn5Xug+Y&#10;u3ndIENw0C5nDxaGrvgAAjF9nlxekjTzdttLtyIzuXjM6eJVhnLhvK3LVr7tp9guyxMtLnWZ6Vn7&#10;fsV+xX4OqdxPs8fXfX9nyTws0szhVvZcX1zSfdctb52xva7Te2yL2XvJ0pKk10oLgV0TSGZprnb6&#10;nVteYsX71fL2xutVf0tomD3f+Bga7pRAMi3ntG/sfNqpmRrM1gSy68bSdSJZk+e+tTHsWMex3c2/&#10;i/kbxY59QoZDgAABAgQIECBAgAABAgQIECBAgAABAgQIECBAgAABArsoUP4Xnbs4SmMiQIAAAQIE&#10;CBAgQIAAAQIECBAgQIAAAQIECBAgQIAAAQIECBAgQIAAAQIECBAgQIAAAQIECBAgQIAAAQIECBAg&#10;QIAAAQIECBAgQIAAAQIECBAgQIAAAQIECBAgQIAAAQIECBAgQIAAAQIECBAgQIAAAQIECBAgQIAA&#10;AQIECGxJYNjp1/Z8NRvXtmnS4Ho2qW02aPdq2zxag9m0dOjY7pbqDrni/F//Dw95ejs3t8XoMjem&#10;ODzLlRsX2hUxrvP52t27rfba7dnG6WJ9H7cdNLmGnHTrr0W3/R3L77PeSQiffrx2uheTq/BReLq2&#10;zUNvjFWf5TS9/ne2eH1fzErTjO3yOTyZl9sVd+wd2XW9OH/l9FRtcP1LCm2SBucW2xDmF89yDK13&#10;PsyVc4WKe1fS4Fky14fC3ggU7x1Jdt+wEKgTqDhPYneLzxt143mk7cU5J9PNvL8/0nQclgABAgQI&#10;ECBAgAABAgQIECBAgAABAgQIECBAgAABAgQIECBAgAABAgQIECBAgAABAgQIECBAgAABAgQIECBA&#10;gAABAgQIECBAgAABAgQIECBAgAABAgQIECBAgAABAgQIECBAgAABAgQIECBwFALJ9YZy6h5Yq/u7&#10;/mQIv+tPhTA4CTG2Xh+91Qnx6RdCcvE8Dbm7DiEth5Pz19utHYZAmg/T+uP/fghZTkyWTZf9VGXX&#10;HcZszWKDAr2KXLJi95OKTMJiG+Vqgb3PC66e1tHVtlutcJ7mmL5Ic0rXLR+nzxCfP31vXZONbrue&#10;1+fKDbaZV7rR2Rx2Z7E/zE0wGY9y5W0U3iT/OBbvBU1zQOeFTPGK3NlJsU3FZI8tr7afOtXdHzK3&#10;yu9vzfPdW2dsV3wum6gqnfvX66+jmzimPgi8sUBVJm9nQ5nuhZzlbGxJw+z5N56HHXZCoDLjudPd&#10;ibEZxH4IxPR8SSbz14Nt+lz2eo+DWzv9vX86LGbpc2f6zJo9t7bf/fzBzdGECBAgQIAAAQIECBAg&#10;QIAAAQIECBAgQIAAAQIECBAgQIDApgXS/88hCwECBAgQIECAAAECBAgQIECAAAECBAgQIECAAAEC&#10;BAgQIECAAAECBAgQIECAAAECBAgQIECAAAECBAgQIECAAAECBAgQIECAAAECBAgQIECAAAECBAgQ&#10;IECAAAECBAgQIECAAAECBAgQIECAAAECBAgQIECAAAECBAgQIEDgeAUGnV7t5EfTSW2bJg2u5/X9&#10;NBlPk2Nto00yn5W77XTLdWoIbEAgSZKQjF7meoonZ7ly00KMMYTYCiFZvN6l6nx+vTV0Y33063RR&#10;8Z1Y6iNbnS8WYVLTrt/uhm6r/niFrg++eN47qZ3jxeSqts2DN6i4ryTTcYjDJ1sbSjKfl/uuOKfG&#10;82m5XaGm33YuFkiOrtjoetRu510WFedgvoVSKrC4eJZzaJ9/kCsvF2IrNc5+lmyTDT2TLh/H+m4I&#10;xG4/N5DsvmEhUCdQdZ4Uz6W6Pg5ie+n7U//efRDzNgkCBAgQIECAAAECBAgQIECAAAECBAgQIECA&#10;AAECBAgQIECAAAECBAgQIECAAAECBAgQIECAAAECBAgQIECAAAECBAgQIECAAAECBAgQIECAAAEC&#10;BAgQIECAAAECBAgQIECAAAECBAgQIECAwB4LlHLqtpjztUmmOKzO02t/6XeE7CdbkvFVSK5ehJsM&#10;vU0eXF+PLhCzTMQPvvjo4zCA/RPopZmVdUuTfMy6Po51+/WsPrdol/OCj/Vzq5r3+4Oz8KImp/T5&#10;6CJ8/vS9qt23Utfo/GrwHd/K4HSaE2h9+COhPRmFmObhxv4wxCfbP086WeZkzXJ3fS+eJzXZynfd&#10;FjNrK/LEG+XVVux3d4wDXMnyouuWLHN6EMr59rEim3i5rzjYXkbx8nGarsd+PgM6Sb8HFgK7JlCd&#10;v1n+/r3VuFvpe1pxWcoDLm5SPgCBiuf/umv3AczaFDYpcPOccH3XYzKf3q0f60r/6z8bFovFsU7f&#10;vAkQIECAAAECBAgQIECAAAECBAgQIECAAAECBAgQIECAwFsJdN5qLzsRIECAAAECBAgQIECAAAEC&#10;BAgQIECAAAECBAgQIECAAAECBAgQIECAAAECBAgQIECAAAECBAgQIECAAAECBAgQIECAAAECBAgQ&#10;IECAAAECBAgQIECAAAECBAgQIECAAAECBAgQIECAAAECBAgQIECAAAECBAgQIECAAAECBA5EoBVj&#10;GHR64Xo2WTmj6WIW5ot5aLfaK9s02bDuGLf7Z2PZ2WU+LQ0ttrulOhUENiGQXH8aQrLIdRWHZ7ny&#10;GxXaaZTr0vc8Sb/X65Z2qxVi2iBZ02iaXhfqlk9n13VNwml3UNvmGBuc9Ya1076YXNW2eegGsVtx&#10;HV8697YynorzOWbnfGGZVFzHC01Cz3W9SHJ05U6D552k0CaZr7+mHh1ixYSTxSIsLj/JbWm980Gu&#10;XCxk15NkPHpdve1ryesjWXtgge6P/vbQGpyG0O2H+OrngYfgcHsokEzH5VGn58+xLbHwDl3pcmwo&#10;5kuAAAECBAgQIECAAAECBAgQIECAAAECBAgQIECAAAECBAgQIECAAAECBAgQIECAAAECBAgQIECA&#10;AAECBAgQIECAAAECBAgQIECAAAECBAgQIECAAAECBAgQIECAAAECBAgQIECAAAECBLYskKQZY8lk&#10;HFr9+qypLQ9F93sqkIwucyO/V05drqfHL8T+Sch+LAQIELgV6FVkC95uu/09kQd3S/HGv6/nqzOJ&#10;bzvb6bzg20H6Hd7rPwnfCt9bK/F8dLF2+6Y3jhqcX8PO8eWHbdp5E/11v/67Q/bzkEu3Vc6OLR7/&#10;Lv+4eC9okDGbzLI88Xy6clVe7bhBX/0jy6ttdu8t57XffH41mYC79u7SGuTfPZLr3ct7Ln4vlI9Q&#10;oCqTt+a71lQpxlYIMU2jT5aul2mOsOVwBT67Py7NLz0Hqu6PSy2sEsgJZOfL0hUjBO/jOR8FAgQI&#10;ECBAgAABAgQIECBAgAABAgQIECBAgAABAgQIECBAoJlA/b8ibdaPVgQIECBAgAABAgQIECBAgAAB&#10;AgQIECBAgAABAgQIECBAgAABAgQIECBAgAABAgQIECBAgAABAgQIECBAgAABAgQIECBAgAABAgQI&#10;ECBAgAABAgQIECBAgAABAgQIECBAgAABAgQIECBAgAABAgQIECBAgAABAgQIECBAgACBvRUYdnrh&#10;ejZZO/6r2Tic9U7WtqnbOKo5Rrb/oN2r6+bRtiezafnYnW65Tg2BDQgkVxelXuLwrFTXuKKdRrku&#10;fwfns9pdu61OmCxWt5sl89o+smtH3XLaHdQ1Ocrt5w2uuZfjq92zSe8pxSVZPveKGzdRrjqfs3O+&#10;sEyq2hXa9NLz3nLcAt12uxYgabVDXG7V4Nxabn6M64vL5yEki9zU2+98kCuXCtn1ZDy6q658Frvb&#10;amWfBTpPvxCyHwuBNxFIpuXnzNjtv0kXB9G2OOcql4OYqEkQIECAAAECBAgQIECAAAECBAgQIECA&#10;AAECBAgQIECAAAECBAgQIECAAAECBAgQIECAAAECBAgQIECAAAECBAgQIECAAAECBAgQIECAAAEC&#10;BAgQIECAAAECBAgQIECAAAECBAgQIECAAIEdElhcPA+X/91/HkKWZXNyFlrD83DyB34utD/8kR0a&#10;paHsskAyuswNLw6f5MoKBAgQOCSBJhmB67IzD8liG3NplBdckTO5jbHo834C7/Xrc2ufjcp5t/c7&#10;6vq96zKvs70HbfnO6xUPd2s3fR+qW6avspFjIWc2aZIDOq/IE68435rk1fYr9qsb+z5vbzLfVW6x&#10;LrN9x95dYv8k91El409zZQUCuyBQlTMZN/l8FtPrcbKURb+oz57fBRdjeDuBUl583XX77Q5jr0MW&#10;KJwzcsMP+cM2NwIECBAgQIAAAQIECBAgQIAAAQIECBAgQIAAAQIECBAgsD2Bzva61jMBAgQIECBA&#10;gAABAgQIECBAgAABAgQIECBAgAABAgQIECBAgAABAgQIECBAgAABAgQIECBAgAABAgQIECBAgAAB&#10;AgQIECBAgAABAgQIECBAgAABAgQIECBAgAABAgQIECBAgAABAgQIECBAgAABAgQIECBAgAABAgQI&#10;ECBAYD8ETjr98El4uXawV9NxOOudrG1Tt/F6NqlrEgadbm2bR2swn5YP3RaPWUZRswmBxeiy1E1r&#10;eFaqa1oRW52QLDeez5dLlevdVjtMFrPKbbeV03R7N+171TJq8L0/7Q5W7X7U9ecNrrkXk6udM4rd&#10;fnlM6T1kq8u8fJ7GiuvzpOo6XhhYf5fvQ4WxKm5HoJNe++qWJG0Tlxols4pnhKXtVkOYv3hWYmid&#10;f1CqW66InV7u3pU0uKcs72+dAIHDFqi6JmTXjWNbis9eybafu44N2HwJECBAgAABAgQIECBAgAAB&#10;AgQIECBAgAABAgQIECBAgAABAgQIECBAgAABAgQIECBAgAABAgQIECBAgAABAgQIECBAgAABAgQI&#10;ECBAgAABAgQIECBAgAABAgQIECBAgAABAgQIECBA4CAFksUizP7Z/xey/85/Mp3c/HS/+PXQfvpR&#10;o/kmV69yxhbzkLz8QZinPyEup9o06kajIxHIMo5mf/9vhpDm0yXXL0OS5dTdnkO3BvfIqbvtwm8C&#10;BAjsqkCvIluwONa67Mxie+XXAtcNsvQG7R3OC349laNfe3/wpNbg+eiits0mGzTJox4eYX7YJo33&#10;ua8s+7humd5mKBevQxVZtKW+qtpU5M6OG+TVNrkXlY6/xxW9onfFXMarcqvTvPt1S9yxd5fYP8kN&#10;9+Y9P0nSV3Tv6DkYhccVqHpeq8oBf9tRttPr8fJ3Ov17leWABQrn0zFmuR7wp/sgU4vFd/SqZ64H&#10;GYmDECBAgAABAgQIECBAgAABAgQIECBAgAABAgQIECBAgAABAvss0NnnwRs7AQIECBAgQIAAAQIE&#10;CBAgQIAAAQIECBAgQIAAAQIECBAgQIAAAQIECBAgQIAAAQIECBAgQIAAAQIECBAgQIAAAQIECBAg&#10;QIAAAQIECBAgQIAAAQIECBAgQIAAAQIECBAgQIAAAQIECBAgQIAAAQIECBAgQIAAAQIECBAgQGAT&#10;AsNOv7ab69mktk1dgyZ9DDq9um4ebXsym+aP3WqHGGO+TonAhgQWV5elnuLwSamucUW7nWuaLGa5&#10;clWh28riX8dVm+7qpot5+KzdXVVu5Wq2fv+s8Wl3kNtH4TOB7HrYSa8zs9R41XI9n4Rp+lmu+wxW&#10;7bu1+m75Op5M738PWTfepMqoXY4vHs8L1/GKTnutbkWtqmMS6Kbfu7pl0WqF1nKjBtfU5ebHuL54&#10;8aw07fb501LdckUsPhdu4Hl0uX/rBAjsucC0/JwZu/Xvtns+69LwS3MuvreW9lBBgAABAgQIECBA&#10;gAABAgQIECBAgAABAgQIECBAgAABAgQIECBAgAABAgQIECBAgAABAgQIECBAgAABAgQIECBAgAAB&#10;AgQIECBAgAABAgQIECBAgAABAgQIECBAgAABAgQIECBAgAABAgQIZAKf/tX/JgcRf//PhfbTj3J1&#10;qwqLUTlnrDU8W9Vc/bELpJmHs7/7l9cq3Cunbm3PNhIgQODxBXrt+ozA6bw+Y/PxZ7KbIxg3yHjb&#10;5bzg3VR9nFGddYehE9Mc02RNjmn6eV9Nr8PJA2XBjtLc1Lpl0C7nmNbtY/thCHRiOTu2OLPZbd5n&#10;MWe2wXU/qcihjRX3lElNfluWD9yKuRTS4jAPrtzv1N97JxW+GUSsyCa+A0rzAmODvu/aP8BK7J/k&#10;j5IkIRlfhTg4zdcrEXhEgaQifzNs8rtUzGOuyvt+xPk79GYFksLzfykDerOH09shChSep6qeuQ5x&#10;2uZEgAABAgQIECBAgAABAgQIECBAgAABAgQIECBAgAABAgQIbFag/l+RbvZ4eiNAgAABAgQIECBA&#10;gAABAgQIECBAgAABAgQIECBAgAABAgQIECBAgAABAgQIECBAgAABAgQIECBAgAABAgQIECBAgAAB&#10;AgQIECBAgAABAgQIECBAgAABAgQIECBAgAABAgQIECBAgAABAgQIECBAgAABAgQIECBAgAABAgQI&#10;7JzAoNOrHdPVbFzbpq7B9WxS1yQ0GUttJ1tq0PsdfzD0ftvvCcl8GsJsGpLFfEtH0i2BEJLRZZ6h&#10;1Qqhf5Kve5NSuxDlOp/V7t1ptWvbTGu+B02uHafdQe1xjrXBee8kfHxdOBcKGBfjq/B0eF6ofbxi&#10;7PRLB082cA8pdbpcUXU+V5y/k6p2y/2k673id6WwXfHwBTqtwvWyYspJ4fxKGpxbFd0cVdX84llu&#10;vvHkPMRu+Xqx3Ch2usvFkKTPXxYCBAjcCiTTinfUI7yPl66lySK9Xk5CbPCef2vpNwECBAgQIECA&#10;AAECBAgQIECAAAECBAgQIECAAAECBAgQIECAAAECBAgQIECAAAECBAgQIECAAAECBAgQIECAAAEC&#10;BAgQIECAAAECBAgQIECAAAECBAgQIECAAAECBAgQIECAAAECBAgQODaBmOWCZTkHS9kzb5K1lFxd&#10;lMji8KxUp4JAJhCzc603DGEyWgni/FlJYwMBAgcg0GuQDzdZ1GdsHgDFVqYwmu93XvBWUPa00xhj&#10;eLd/Gp5dl581l6f0fHQRTh4oC/a6JkOwHVuhe4T5YcufR5P1LHct+cH3Qnz6xXDzLtJkpz1o0y1k&#10;e1YNeXKbfVw4T24ywqt2WK6rOv8KOZfT9P6Rprct71Va77fz2ZilBgdY0WTOK3N+K7KJb4ni4Mnt&#10;6s78jhWZ30ma9xwGpzszRgMhENKMyeJSlQNebNO4nN6Pl5fk9tq7XGn9YASyzNLcUrg35rYpEKgQ&#10;uPlb5XL90t/Il6utEyBAgAABAgQIECBAgAABAgQIECBAgAABAgQIECBAgAABAgTWCaT/31IWAgQI&#10;ECBAgAABAgQIECBAgAABAgQIECBAgAABAgQIECBAgAABAgQIECBAgAABAgQIECBAgAABAgQIECBA&#10;gAABAgQIECBAgAABAgQIECBAgAABAgQIECBAgAABAgQIECBAgAABAgQIECBAgAABAgQIECBAgAAB&#10;AgQIECBAgMBxC5x0+rUAo+m4tk1dg+v5pK5JGLR7tW0eq0FstULoDUIMg8caguMekcDi6iI32zg8&#10;CzHGkCRJrr5pIbY7IbfnfFa7a7fVrm0zW6zv52pWf+04Tb9XlmqB895J+Pj6snrjq9qLyVV4Ojxf&#10;2+ZBN3a65cPN6q//5Z3eoKZ4HqbflVhx/k7m09pO++2K8dfupcEhCTS59i2yZ4LlpcE1dbn5Ma4v&#10;Lp7lpt0+/yBXrix088+FyXTL15LKQagkQGBXBYrXhJi9q6XPAEe3FK6V2fwzm9jJX0OPzsWECRAg&#10;QIAAAQIECBAgQIAAAQIECBAgQIAAAQIECBAgQIAAAQIECBAgQIAAAQIECBAgQIAAAQIECBAgQIAA&#10;AQIECBAgQIAAAQIECBAgQIAAAQIECBAgQIAAAQIECBAgQIAAAQIECBAgQIBAjUDs9kOylD1TzEJY&#10;t/ti9DK3OfZPQmy33zpnLNeZwkEKxOGTkExGK+eWZdVZCBAgcKgCvTRPs26ZFDMJ63aw/UYgyzgd&#10;z9bnNHZiO3Qq8h0R7qbA+4Oz8Ow6n2lbHOnz0UX4kfPPFas3Xh6nGaBJPg23dIyBvKySSVXF4je+&#10;Eaa/8N+m2djD0Pqhr4bWF74e2j/20+k7xH5nqDbJ/5y+ur5n2cq5ZeldLFe/VFh+X7urLvQzma3P&#10;Vs72O8as2l6Dc2vlvbciH+/WfxffW7L38eKSjFe/exXbKhN4CIFkWpHzvua79sZjSv8mlVvm81xR&#10;4cAEChnPcZPn0oFRmc4KgcLzVFLzTrmiF9UECBAgQIAAAQIECBAgQIAAAQIECBAgQIAAAQIECBAg&#10;QIDAkQu0jnz+pk+AAAECBAgQIECAAAECBAgQIECAAAECBAgQIECAAAECBAgQIECAAAECBAgQIECA&#10;AAECBAgQIECAAAECBAgQIECAAAECBAgQIECAAAECBAgQIECAAAECBAgQIECAAAECBAgQIECAAAEC&#10;BAgQIECAAAECBAgQIECAAAECBAgQCMNur1ZhNBvXtqlrMJpN6pqEQad+LLWdaEDgAASSq8vcLFrD&#10;s1z5jQutTn6X+Sxfrih1i/tUtJku5hW1r6uu5vXXjtPu4PUO1nIC571hrlxVuJxcVVU/Wl1stUNo&#10;58+3ZFp//b/XgOeF83DFuTtucN53svFbjlqgyTkwb+XjsZMG59ZRo6aTn7/4fo6g9c4HuXJVIRae&#10;C5MGz5JV/agjQOAwBZJp4TmzcM04zFmXZxW7/VJlyabUQgUBAgQIECBAgAABAgQIECBAgAABAgQI&#10;ECBAgAABAgQIECBAgAABAgQIECBAgAABAgQIECBAgAABAgQIECBAgAABAgQIECBAgAABAgQIECBA&#10;gAABAgQIECBAgAABAgQIECBAgAABAgQIECBQzEcJxSyENUTJ1UVuazw5z5UVCBQFYk0WXRw+Ke6i&#10;TIAAgYMRaMVW6MT1OYFTeXBv9XlPUrck/d+6RVbwOp3d2/Zev/6Z4Pkon3m7rVlcN8gPHLZlUTfx&#10;X3znG581m4zC4p/9apj94v8WQnpt3PelWfbxqwzlQtZtaHLdn01LRLHdzdWN5+U2uQZpoVc8drHB&#10;AZb7BaeqKU5W2JXelZd2jif3zNhe6mtTq7Ffzn9OxruV97ypuepnjwWK99Q0Q/smB3xDUyr1lRTy&#10;vjd0HN3shkAx43nddXs3RmwUuyYQO/nnKfnsu/YJGQ8BAgQIECBAgAABAgQIECBAgAABAgQIECBA&#10;gAABAgQIENgPgc5+DNMoCRAgQIAAAQIECBAgQIAAAQIECBAgQIAAAQIECBAgQIAAAQIECBAgQIAA&#10;AQIECBAgQIAAAQIECBAgQIAAAQIECBAgQIAAAQIECBAgQIAAAQIECBAgQIAAAQIECBAgQIAAAQIE&#10;CBAgQIAAAQIECBAgQIAAAQIECBAgQIAAAQLbExh2+rWdX00ntW3qGlzP6vsYdHp13dhO4CgEFqOL&#10;3DzjyVmu/MaFdj7KNVnMarvottq1baaL+do2V7Px2u3ZxtPuoLbNsTY4653UTv1iclXb5sEbZNfy&#10;+dI5Nq0/D+41xvk0v3vhfL/dOKs57/vtbogx3jb3+0gFOq389bKKYRFb+erl8z2/RemVwOLy45xF&#10;+/xprlxViMXnwgbPklX9qCNA4DAFksLzRezWv9ceokTVvIs2hzhvcyJAgAABAgQIECBAgAABAgQI&#10;ECBAgAABAgQIECBAgAABAgQIECBAgAABAgQIECBAgAABAgQIECBAgAABAgQIECBAgAABAgQIECBA&#10;gAABAgQIECBAgAABAgQIECBAgAABAgQIECBAgAABAvcWKGQdJG+Qj7IYXeYO3xreM2cs15vCIQrE&#10;4ZPV08oykfr1mWWrO7CFAAECuy/QSzMGZ7PV+ZeLkIRZmo/ZaZCjuUuzTZLPxp2NfZbMQ5bxebNe&#10;+N1utcIPnb6/8fzO63mTrODuLpEZS43A+4M1zwyv9n1eyLyt6fKtN48anV+yqJsAz7/zzVyz1g/9&#10;WIh7dr3LTeBVock1ezp/de1PM2NzS5Je+dOfWMwHXW5UzKvNthX6mVS1We4jXc/yao9taTLn8aos&#10;1u6a73WDa9RDW8eKd6lkvIN5zw8N43i7JVDI3wyFv0nde7DFe8pice8udbC7AsmskOfeOb773O5+&#10;Ovsxspi+n+eWBs9TufYKBAgQIECAAAECBAgQIECAAAECBAgQIECAAAECBAgQIECAAIFUoPAvEJgQ&#10;IECAAAECBAgQIECAAAECBAgQIECAAAECBAgQIECAAAECBAgQIECAAAECBAgQIECAAAECBAgQIECA&#10;AAECBAgQIECAAAECBAgQIECAAAECBAgQIECAAAECBAgQIECAAAECBAgQIECAAAECBAgQIECAAAEC&#10;BAgQIECAAAECBI5PYNjp1056NBvXtqlrcD2b1jUJg3a3to0GBI5BILm6zE2zNTzPld+00PrwR0Js&#10;p3Gur37aH36ptotuq13bZrqYrW0zmk3Wbs82NrkG1XZyoA3Oeye1M7uYXNW2eegGsdsPyfj1uJIG&#10;58F9xpjM57ndb871XE0I4/QelBTqisVe9v2wHL1Ak2vfPLZyTsl8/bUw1/gIC4uXPwih8BzYeufD&#10;eolO/rlw29eS+gFpQYDALgkk0/xzZvb8cYxL5bwLNsfoYs4ECBAgQIAAAQIECBAgQIAAAQIECBAg&#10;QIAAAQIECBAgQIAAAQIECBAgQIAAAQIECBAgQIAAAQIECBAgQIAAAQIECBAgQIAAAQIECBAgQIAA&#10;AQIECBAgQIAAAQIECBAgQIAAAQIECBAgQKBOIHZ7uSbJtHleXzFnLJ6c5fpSIFASGK45RwanIRZy&#10;kUr7qyBAgMCeC2RZgVc12biTNB+z0yBHcxMUSZKE749ehBeTT8N0MQ+z259ksbT+Wf188aoueVVO&#10;29zuM0/Xmy4xbfgTH3w5/L4v/PMbm+d1g6zIQSf/zNN0vNo9jsB7/TXPDK+G9PH1ZcjO4Rizs2p7&#10;S6PzSxZ17Qew+MFvhXD1Iteu9dHXc+V9LTTJ/7zNPq7Kmg1ZFuiaa1RlVmgnnz07ntdnpveO8Dxt&#10;ktE7WVTbxTV593Hde80jncixNywdeTlXubRRBYFHEChm8sY11763Gl7xGTp9trUcsEDhHWDj59MB&#10;05naK4HCs1HlMxcsAgQIECBAgAABAgQIECBAgAABAgQIECBAgAABAgQIECBAgECNQP5fdNY0tpkA&#10;AQIECBAgQIAAAQIECBAgQIAAAQIECBAgQIAAAQIECBAgQIAAAQIECBAgQIAAAQIECBAgQIAAAQIE&#10;CBAgQIAAAQIECBAgQIAAAQIECBAgQIAAAQIECBAgQIAAAQIECBAgQIAAAQIECBAgQIAAAQIECBAg&#10;QIAAAQIECBCoFph9+x+E6d/7GyHMxiGZTkIym4STP/MfhRhj9Q5qd0pg2OnVjmeUfrb3Xa7T86Ju&#10;GTQYS10fthM4BIHh7/+zYXH5cUiuLsNidBk6n/vSvabV/91/8o3377bq41+ni/nKfsfzaZgni5Xb&#10;sw2n3UFouVesNDrrnazcdrvhcnJ1u7o7v4vX8un97yFrJ7eY5Te3y+fuZDHNt6ko9drdilpVxybQ&#10;abVrpzwvXrfmhXOwtofjajC/eFaacPv8g1JdsSIWriXJrP57XOxDmQCBAxYovKPGbv+AJ7t6asVr&#10;ZdYyKdis3tsWAgQIECBAgAABAgQIECBAgAABAgQIECBAgAABAgQIECBAgAABAgQIECBAgAABAgQI&#10;ECBAgAABAgQIECBAgAABAgQIECBAgAABAgQIECBAgAABAgQIECBAgAABAgQIECBAgAABAgQIECBw&#10;vAKlrIM3yFpajC5ycK3hWa6sQKAoEAerz5Ho/ClyKRMgcIACTbICpze5hNvPIvr4+jL8n9/+5fDJ&#10;+OWDSifp0X712T8J3/304/AnvvKz4Z3+6b2PP2qSFdyuzy2+90B0sDGBLGd62OmHdVnSszRL9sX4&#10;0/Du4MnGjlvVkSzqKpU3r1t85xulnVoffa1Ut48V7dgKWYJ9dn1btdxlH1dkzYYsC7SQW5nrpyLD&#10;MhayZ7P85LqlX9inrv0hbG8y58mqLNY1n0kcbve68zb2sZ3m0GZZhkvv9Mn1DuY9v83k7HM4AtNJ&#10;fi5rvmf5hg1LxTzmNbnzDXvUbIcFksI7QFWu6Q4P39B2QCB2uvlRzOSz50GUCBAgQIAAAQIECBAg&#10;QIAAAQIECBAgQIAAAQIECBAgQIAAgSYCnSaNtCFAgAABAgQIECBAgAABAgQIECBAgAABAgQIECBA&#10;gAABAgQIECBAgAABAgQIECBAgAABAgQIECBAgAABAgQIECBAgAABAgQIECBAgAABAgQIECBAgAAB&#10;AgQIECBAgAABAgQIECBAgAABAgQIECBAgAABAgQIECBAgAABAgTWCyRXF2H+638v32g2CaHbz9cp&#10;7aTAsMHndDUd33vs43l6TqxZOrEdOq32mhY2ETgege5HP16a7HQ6LdVtsyL7TtYts8V8ZZOrWf11&#10;47Q7WLm/DSGcNfC5nIxCkiQhxrgzZDG9ryRLo0mm66//S03fbnU+y+/XLkcXj4tt8nvclPrtbkWt&#10;qmMT6Lbrr33z2MqxJA3Or9wOR1ZYvHhWmnHrnQ9KdcWK2Onlq7Z9LckfTYnA3glMf+ObIUnf27Lv&#10;zs3P6Xlon72/d/NoOuDi80XsFq4ZTTva83bZc1dxKdoUtysTIECAAAECBAgQIECAAAECBAgQIECA&#10;AAECBAgQIECAAAECBAgQIECAAAECBAgQIECAAAECBAgQIECAAAECBAgQIECAAAECBAgQIECAAAEC&#10;BAgQIECAAAECBAgQIECAAAECBAgQIECAAAECqUAn/9/8f5P/3n9ydZkjjCdnubICgaJAHD4pVt2V&#10;1227a2SFAAECey7Qb5UzBotTmjxAJlyWz/u//5NfDOP5w+aDLs/1+egi/KVf+4XwR7700+HH3v3h&#10;5U1vvH6d5UfXLINiJlxNe5sfX+Dp8Dx8+/L7aweSnUfvDlY/X6zdueHG6wbfk2H7OPPDGhLeNFt8&#10;55u55vHJ+6F1Xp/nmNtpRwtZlm6WRz5dk298l31ckRmbZYGuTeOtOgc7+ezZJtfzXsWxd5R0Y8Pq&#10;F5yqOl55312TCxiHu/nu2+qfhEV6j79dksnV7arfBHZCIClkvVflUN5roOm1eHlJ5qtz55fbWd89&#10;gfnlx2H8K78Qkuw5fza9+T38PX86tM+f3g229+M/Exaf/1KaYfvZ9s7nv3y3zQqBRgLt/Pt5UvXM&#10;1aCjlz//F8P0O/8oZFnl7fSn87kvhd5Xf7rBnpoQIECAAAECBAgQIECAAAECBAgQIECAAAECBAgQ&#10;IECAAAEChyCQ/xcIhzAjcyBAgAABAgQIECBAgAABAgQIECBAgAABAgQIECBAgAABAgQIECBAgAAB&#10;AgQIECBAgAABAgQIECBAgAABAgQIECBAgAABAgQIECBAgAABAgQIECBAgAABAgQIECBAgAABAgQI&#10;ECBAgAABAgQIECBAgAABAgQIECBAgAABAo8gELu90lGT2STEbr9Ur2L3BPrtbmjFGBZJsnJwo/Tz&#10;vM8ynk/X9p/1PeiUz6P7HNO+BAjcT6Dbqo9/nS5mKw9yNRuv3Ha74bQ7uF31u0Kg3WqH084gfDq7&#10;rtj6WdU8WYTMeqcsi9fze95DVk7+dsNifrt28zu2y+fuJL0P1S29iv3q9rH98AQ6Da59s1Zh3muu&#10;hYWWR1mcXzzLzzt9R2gNTvN1FaXiO0b2fmEhQGC1wNXf/l/C/Lf+2V2D3td/V3jyR/+tu/KhrSTT&#10;/LPm0f79oervMQWbQ/vszYcAAQIECBAgQIAAAQIECBAgQIAAAQIECBAgQIAAAQIECBAgQIAAAQIE&#10;CBAgQIAAAQIECBAgQIAAAQIECBAgQIAAAQIECBAgQIAAAQIECBAgQIAAAQIECBAgQIAAAQIECBAg&#10;QIAAAQIECGxCoJyPks9CWHWMxXgUQiE3qXVyvqq5egI3AnF4tlJi3baVO9lAgACBPRPopdm5dcvk&#10;ATLh/t9n3wpZxu5jL9lc/8q3/k746c99Nfyej35bmitcDMhrNsLxvD7fTV5wM8tdavV0eB6+ffn9&#10;tUN6ProIX33vo7Vt7ruxSZ6182u9cpJlen/vH+catT76Wq6874Us/3haeD9anlMSkjBLt1dlzYaa&#10;63HmV1rSrN/lZTJfna18265/hHm1WWZ93TJZVPimO8ViLvFSR7v67hKzjNSXn9yNNLm+ulu3QmAn&#10;BKaFZ7aKHMp7jbNVeJZM8nnf9+rbzg8qkFx/Gsa//Ndzxxz81L8cwvnTu7rBT/3hu3UrBN5GoPvD&#10;PxbCPL1OdDrpM1o3tNb83XJd/7Pn3wnzjz/7yZ4qul/6idD76k+v28U2AgQIECBAgAABAgQIECBA&#10;gAABAgQIECBAgAABAgQIECBA4IAEOgc0F1MhQIAAAQIECBAgQIAAAQIECBAgQIAAAQIECBAgQIAA&#10;AQIECBAgQIAAAQIECBAgQIAAAQIECBAgQIAAAQIECBAgQIAAAQIECBAgQIAAAQIECBAgQIAAAQIE&#10;CBAgQIAAAQIECBAgQIAAAQIECBAgQIAAAQIECBAgQIAAAQKPJ9Dtl489HYcwPCvXq9lJgWGnHz6d&#10;Xq8c2yJZhMl8Gnrt7so26zZczybrNt9sG3Teru/ajjUgQOCtBLqtdu1+08V8ZZurWXofqFlOu4Oa&#10;Fjaf9Ybh09nq63MmdDG+CrtkGbu93AeXNDgXcju8YSGZz/J7tMrRxeP0Hla39N/yHlfXr+37JdDk&#10;2jcLMTep0jmY26qwePEsh9B+93O58spCp3gtqf8er+zLBgLHIDDLf0di4Tt0aARJ9jeH5SV9pz3G&#10;pepzLtkcI4w5EyBAgAABAgQIECBAgAABAgQIECBAgAABAgQIECBAgAABAgQIECBAgAABAgQIECBA&#10;gAABAgQIECBAgAABAgQIECBAgAABAgQIECBAgAABAgQIECBAgAABAgQIECBAgAABAgQIECBAgACB&#10;GoFYyGBMpvV5e1mXydVFqecot7FkoiIvEIdP8hVpqfeH/80Qz56GcOA5I6WJqyBA4CgFeu1yxmAR&#10;Yroo5BIWG2yg/O2X399AL5vr4pd+6x+F7336SfjjX/mZt8qkHDXKC85nwm1u9HralsDTBs+Wz0fl&#10;Z9JNj+d6Xv98PPAcs5Z98b1/EkIhc7X10dfW7rNvG5tkgGbX98r7QMGmNPdCPl9Is5ZjIW+5UV7t&#10;EeamdyuyfYu+41X+hXfl3H4V7zW57Y9UiP1h7siLNOvZQmCXBJLCM1tVDuV9xhvT73yy3MF8de78&#10;cjPruycQK+5ZxfNn90ZtRPsm0Pvq7wzZz32XxYv8+3XrnQ/u26X9CRAgQIAAAQIECBAgQIAAAQIE&#10;CBAgQIAAAQIECBAgQIAAgT0SaO3RWA2VAAECBAgQIECAAAECBAgQIECAAAECBAgQIECAAAECBAgQ&#10;IECAAAECBAgQIECAAAECBAgQIECAAAECBAgQIECAAAECBAgQIECAAAECBAgQIECAAAECBAgQIECA&#10;AAECBAgQIECAAAECBAgQIECAAAECBAgQIECAAAECBAjsrEDs9EtjS6aTUp2K3RUYdnq1g7uajmvb&#10;rGpwPas/HwYNxrCqf/UECGxeoNtq13Y6TeYr21zN6q8Zp93Byv1t+EzgvHdSS3Exuapt86ANis8F&#10;234mmM9y04vt8rk7KbTJ7fCq0Gt1qqrVHZlAp8G1bx5jXiVJ8mWlnMD84lmu3D5/miuvKsRON79p&#10;Ps2XlQgQyAkkhfe10nco13r/C6X5duvfafd/1uUZxHb6/FK4dxVtynupIUCAAAECBAgQIECAAAEC&#10;BAgQIECAAAECBAgQIECAAAECBAgQIECAAAECBAgQIECAAAECBAgQIECAAAECBAgQIECAAAECBAgQ&#10;IECAAAECBAgQIECAAAECBAgQIECAAAECBAgQIECAAAECBGIx66CQ/bBKKBldlja1Ts5KdSoILAvE&#10;YfU50nr6hdB658PlptYJECBwkAK9LGunZmmSOVjTxdrN08UsvNi17Md0xN/99OPwF3/t58O3L/OZ&#10;b2sn82rj9aw+323YPs58pyZ+u9rm6fC8dmjPRxe1be7boEketfNrvfLiO9/IN4it0Pqhr+br9rzU&#10;JAN0Ok/zj6vuA3VZs8Xt7ULGZWo3aZBz2avYb8/Za4cf09zVuntvdl9MKvJYb/Lxirmtr44YB09q&#10;j/0YDWI/n/+cjEePMQzHJLBaYDbJb+ts+Pms1cr3v1idO59vqLRzAhXnRtLgmX/n5mFABy+QpNe1&#10;xVX+naR9/sHBz9sECRAgQIAAAQIECBAgQIAAAQIECBAgQIAAAQIECBAgQIAAgdcChX+19HqDNQIE&#10;CBAgQIAAAQIECBAgQIAAAQIECBAgQIAAAQIECBAgQIAAAQIECBAgQIAAAQIECBAgQIAAAQIECBAg&#10;QIAAAQIECBAgQIAAAQIECBAgQIAAAQIECBAgQIAAAQIECBAgQIAAAQIECBAgQIAAAQIECBAgQIAA&#10;AQIECBAgQOANBDq9cuPZpFynZmcFhp1+7dhG9/hMrxvsO2hXnEe1o9KAAIFtCXRbndqup4vZyjZX&#10;s/HKbbcbTruD21W/Vwic905WbHldfTG5el3YgbXYzV/Pk2n9uXCvYRfPw3b53J3Mp7WH6HW6tW00&#10;OHyBRte+IsN8FpLFolir/EpgcfE8Z9F658NceVUhVrxjJFPvGKu81BNIZoV7XeF+fGhCSeEdM3br&#10;32kPzeB2PqW5b/vZ6/bAfhMgQIAAAQIECBAgQIAAAQIECBAgQIAAAQIECBAgQIAAAQIECBAgQIAA&#10;AQIECBAgQIAAAQIECBAgQIAAAQIECBAgQIAAAQIECBAgQIAAAQIECBAgQIAAAQIECBAgQIAAAQIE&#10;CBAgQIAAgX0WKOT3Nc1aWlxdlmYdh+elOhUEcgKD01wxKyQV51KpkQoCBAgciECvVZ8VOCnmEm54&#10;7h9fv9xwj5vrLssM/l//4d8K/89vfjMkSdK44+t5fbZbX05jY89dafi0wbPlD8afhtlivtUhjxqc&#10;X4OKzMGtDmrPOl9855u5EccPfzTE3mFl+TbKAE2v77EiazZJs0DXLUkxi7ZTzqsdF9tUdNhv19+D&#10;Knbb+6om816ZTV14X77B6A0rP8ddgIr9fP5zMt6trOddMDKGxxUo/c1p0/mbrXZ+glt+RsgfTGmT&#10;AlV5zkGe8yaJ9bUhgfmLZ6WemuaWl3ZUQYAAAQIECBAgQIAAAQIECBAgQIAAAQIECBAgQIAAAQIE&#10;COylQPlfde7lNAyaAAECBAgQIECAAAECBAgQIECAAAECBAgQIECAAAECBAgQIECAAAECBAgQIECA&#10;AAECBAgQIECAAAECBAgQIECAAAECBAgQIECAAAECBAgQIECAAAECBAgQIECAAAECBAgQIECAAAEC&#10;BAgQIECAAAECBAgQIECAAAECBAg8rkDs9koDSKbjUp2K3RUYdvq1gxvN3v4zvZ5NavsfdMrnUe1O&#10;GjyowGL0Mky+8YshmU3Tn8nNz+An/1Bonz990HE42MMIdFvt2gNNF/OVbUYNvven3cHK/W34TOCs&#10;N6yluJxc1bZ50Abdwj2lwblwr/HNC+dhuxxdPJ5Paw/Rb3Vr22hw+AKdBte+WYxliPkshJZnmSLM&#10;4vrTkIzz16j2+QfFZtXlimfD7Pmj6t2jugO1BI5LIPt+LC+x4ju0vH3v1wt/c4jF54+9n2DzCWRz&#10;X77WFs+F5j1pSYAAAQIECBAgQIAAAQIECBAgQIAAAQIECBAgQIAAAQIECBAgQIAAAQIECBAgQIAA&#10;AQIECBAgQIAAAQIECBAgQIAAAQIECBAgQIAAAQIECBAgQIAAAQIECBAgQIAAAQIECBAgQIAAAQIE&#10;jkegmIPS9L/3n4wuCkgxxMFpoU6RQF4gZtlI/ZMQlvJ8kuuX+UZ7VFp88pshGV2GkM4h+9364EdC&#10;6/Nf2aMZGOrbCiRJEsL0OoQsLyfNtbz5ffY0zZYq5Ne97QHsd7ACvYqMweJkp4s0D26Ly8fX6XVr&#10;h5f02xX+9nd/LXz304/Dv/KVnwm9VjmXsTj8JnnBw0PPsyqiHEA5y1R8p38aXow/XTubj9N78OdO&#10;313b5j4bm5xfg7YMx1XGybu99UoAAEAASURBVNVFSH7wvdzm9kdfy5UPodCNDfOPq+4DWQ7ouiV7&#10;1lhaYrucOzup6yPdv1ex31K3B7vaT+d9GUZr5zdO/Sp9uul3O3vmW1ri8MlSabdWY/autbQsZ/st&#10;VVsl8HgC0y3njRbzmNfkzj8egiM3EajKom36N8sm/WtDYFMCi4vnpa7a509LdSoIECBAgAABAgQI&#10;ECBAgAABAgQIECBAgAABAgQIECBAgACBwxWo/9fuhzt3MyNAgAABAgQIECBAgAABAgQIECBAgAAB&#10;AgQIECBAgAABAgQIECBAgAABAgQIECBAgAABAgQIECBAgAABAgQIECBAgAABAgQIECBAgAABAgQI&#10;ECBAgAABAgQIECBAgAABAgQIECBAgAABAgQIECBAgAABAgQIECBAgAABApsT6PbLfc3G5To1Oysw&#10;7PZqx3Y1ffvPdDSb1PY/6NSPobYTDbYqsBhdhqu/+T/njtH78k+G9vnTXJ3CYQh0Wu3aicwW85Vt&#10;rhrcB067g5X72/CZwHnvpJbiYnJV2+YhG8TC9TxpcA+41/jms9zusVWOLp4U2uR2eFXotcv7VbVT&#10;d9gC3QbXvmksGySLWYjBs0xRZvHiWbEqtN75oFRXVRE73VL11q8npSOqILBHAoX7bdV3aI9mUzvU&#10;ZDbNtYkN3mlzOxxSoTD35B7v7ofEYi4ECBAgQIAAAQIECBAgQIAAAQIECBAgQIAAAQIECBAgQIAA&#10;AQIECBAgQIAAAQIECBAgQIAAAQIECBAgQIAAAQIECBAgQIAAAQIECBAgQIAAAQIECBAgQIAAAQIE&#10;CBAgQIAAAQIECBAgQGCdQCxmMKZZCEmyCDG21u0WFleXue1xeBpia/0+uR0UjlYgDs9CMn6dOZak&#10;2YD7ukz+j/86hOuXd8NvffG3hXaan9J6+sUQB6d39VYOUOAH3wuLv/xf5SbW+mP/Tgif+3KuToFA&#10;UaDXLueSFds0yRws7vMm5efXF2/SvLZtJ7ZDlvtZ/Mny8G7rsszPb734zdq+lhv804vfCv/93//5&#10;8K9+5WfC507eXd5UWr8uZFeVGqQV8oKrVHa/7unwPLwYf7p2oM9HF+Fzp+vPkbUd1Gy8nq/Po27F&#10;NMFRDuhKxfl3vlna1vro66W6fa9olAGa5n2GqvvAPJ9HV7Iobq/oY1zItCv1kVb0K/arandodY3u&#10;vYvsMxiWpp5lEyeF2ux9ZleX2M/nPyeT0a4O1biOVCApZr0X/yZ1X5dCHnOyWNy3R/s/lkBlnnPN&#10;/fKxxuq4Ry0wf/H9/PzTd4PW2dN83R6Vxt/6lfDp//0/hmSePremP9nvd//8fxpa/fJz0h5Ny1AJ&#10;ECBAgAABAgQIECBAgAABAgQIECBAgAABAgQIECBAgMBWBTpb7V3nBAgQIECAAAECBAgQIECAAAEC&#10;BAgQIECAAAECBAgQIECAAAECBAgQIECAAAECBAgQIECAAAECBAgQIECAAAECBAgQIECAAAECBAgQ&#10;IECAAAECBAgQIECAAAECBAgQIECAAAECBAgQIECAAAECBAgQIECAAAECBAgQIEDgSARip1eaaTKd&#10;lOpU7K7AsNOvHdxoNq5ts6rB9bz+fBi0u6t2V78jApXf9Vn9Z7sjwzeMNxTottq1e0wXs5VtPm1w&#10;zTjtDVbub8NnAme9k1qKi8lVbZsHbdAtPBdM3/7+0WTcSfE8bJejiyfzaW1XPfehWqNjaNCpOH+K&#10;8648m+arr4fF/Y+pPL94Vppu+/yDUl1VRdVzR/DcUUV1kHXJfB5iu/5Z5CAn/xaTSrJrUJLk96x4&#10;T8832N9SMkuvxIt5bgKxW/9Om9vhgArFuSdbfvY6IDpTIUCAAAECBAgQIECAAAECBAgQIECAAAEC&#10;BAgQIECAAAECBAgQIECAAAECBAgQIECAAAECBAgQIECAAAECBAgQIECAAAECBAgQIECAAAECBAgQ&#10;IECAAAECBAgQIECAAAECBAgQIECAAIEjFij+9/5vKLIMxppsrWR0mVOLw7NcWYHAKoHsXEl+8L27&#10;zcno5d36vq3EwZOQXL8e/+Lbvxayn+4f/HOh/eV/Yd+mY7xvIlDMqcv2lS31JoJH27bXICNuUswl&#10;3LDW8+v8Pbyq+598+uXwdHAWOmme591PvF1vhU66/uTkNMQ0MirGWNVFqe4f/eC74a/9018K6/I/&#10;iztdphmV/9M3/kb4A1/8ifATH3y5uPmufN3g+zdoF/Il7/a2sssCT4fn4R+n58665fnoYt3me23L&#10;MkAXxWy0Qo/OrQJIobj4zjfyNf2TEJ9+lK/bcGnx4rfC9Jd/PiTjq5BMRje/B3/s3w6ts/c3fKTX&#10;3XVb5QzZ11s/W5umuXNV7183GXzFxkvlZFbICe2UjzVukFfbb3APWjrswaz2G+T0TlZlsVZkIcbh&#10;k521if1hfmxp3mGS3iMrc1HzLZUIPIxA9vempSVWvVctbX/j1WIWfSHv8437s8OjCdy8Y2TX7+X7&#10;W4Nn/kcbsAMfrcCikFveevLefmdRp89Ei4vn+c9z1XNSvpUSAQIECBAgQIAAAQIECBAgQIAAAQIE&#10;CBAgQIAAAQIECBA4WoHyv+o8WgoTJ0CAAAECBAgQIECAAAECBAgQIECAAAECBAgQIECAAAECBAgQ&#10;IECAAAECBAgQIECAAAECBAgQIECAAAECBAgQIECAAAECBAgQIECAAAECBAgQIECAAAECBAgQIECA&#10;AAECBAgQIECAAAECBAgQIECAAAECBAgQIECAAAEC9xDo9so7T8flOjU7K3DS6deObXSPz/R6Nqnt&#10;f9CpOI9q99LgIQVip1s+3GxarlNzEALdVn3863Qxr5zrIknCeL7+e9+OrdBvV5xTlT0eb+VJtx86&#10;sR1mSbV1JjOajcMs/Sw6rfZOQMXiPWU+C0l6TsQYtzO+ecGmXT53J+kY6hbnY53QcWzvNvgeTZOy&#10;ReJ+WEZJaxYvnuXrU994+k6+bkUpVjwbcl6BdQDVo1/8y+H67/+tEKaTkKTvHa13Pwzv/hv/8QHM&#10;7GGmkFS8b1V9hx5mNNs/StV8Q8U1Y/sj2Y0jxPR5cXlJ0u+RhQABAgQIECBAgAABAgQIECBAgAAB&#10;AgQIECBAgAABAgQIECBAgAABAgQIECBAgAABAgQIECBAgAABAgQIECBAgAABAgQIECBAgAABAgQI&#10;ECBAgAABAgQIECBAgAABAgQIECBAgAABAgQIEKgRqMg6yHIzYm+wdsf2hz8aupNxWIwuQ3J1Edrv&#10;fLC2vY0EbgXi8Mnt6s3vJD2H9nWJw7OQ/OA3S8OPZ09LdSoOTKBdkTsqw+vAPuTtTKfXqs+unCzq&#10;MwffdnRZnuIn45e1u/+Op18Kp931zwJZbuRisajt67bBV9/94fB0cBb+6rf+Tnh+3fzav0gW4ed/&#10;/VfCd19+Ev7Qj/5kqMoYvZ6vz5Rtpbmh3Yp8x9ux+b27Ak+H57WDez66qG3ztg1+5fk/rd11WPE8&#10;XbvTkTRI0u/v4rv/MDfb1g9/Lc11beXqNl1IJtdh9s1fzHWbXKfXvrP3c3WbLDTJ0p1m1/eqa1Fd&#10;1mzhGhcrcpAnhTZVc+tV7FfV7tDq+lVZ5IVJrsr7zfLxStGt6TvAri6xf1oaWjIehUPOdCxNWMXO&#10;CmTPoaF4rSrmf99z9LGYx7wid/6eh7H7AwnE9PqdLJ0zlRmuDzQWhyGwSmBeyC1v7fvfyCueVZMt&#10;/o1ilat6AgQIECBAgAABAgQIECBAgAABAgQIECBAgAABAgQIECCwTwKdfRqssRIgQIAAAQIECBAg&#10;QIAAAQIECBAgQIAAAQIECBAgQIAAAQIECBAgQIAAAQIECBAgQIAAAQIECBAgQIAAAQIECBAgQIAA&#10;AQIECBAgQIAAAQIECBAgQIAAAQIECBAgQIAAAQIECBAgQIAAAQIECBAgQIAAAQIECBAgQIAAgV0V&#10;iLEVQrsbwnx6N8RkNrlbt7L7AsNOr3aQo3t8ptcN9h00GEPtIDXYqkCs+Ix817dK/qidd1rt2uNP&#10;F7PKNqPZOCSVW15XPukNXxesrRU475+Ej68v17a5mFyF9wdna9s82MZuxT1lOg6hN9jOEArnYWyX&#10;o4vHS88oqwbRq9hvVVv1hyvQzp5ra5ZJrLjCzauvhzVdHfzm+cWz3Bxb73wQYoy5upWFimtJMvWO&#10;sdJrzzck6X0i+fTF61n4rF9bNFmbvX4Xv20eK75Dt9v2/Xd2vhSX2O0Xq46mXJx7lc/RYJgoAQIE&#10;CBAgQIAAAQIECBAgQIAAAQIECBAgQIAAAQIECBAgQIAAAQIECBAgQIAAAQIECBAgQIAAAQIECBAg&#10;QIAAAQIECBAgQIAAAQIECBAgQIAAAQIECBAgQIAAAQIECBAgQIAAAQIECBBoKFD87/1nuzXJZev/&#10;xL8Ush8LgTcViMOlnLGmOT5vepCHaj98UnmkePa0sl7lAQlU5OJk186GyVQHBGEqbyrQb5AVON1i&#10;HlyW9zhbzNcOu59mM592t5O5+O7gSfiz/9wfCD//678c/sHH3147juLGb3zy7fBs9CL8ia/8bMj6&#10;uV0yr0WyuC1W/h5kedOWvRR4OjyvHffz0UVtm7dp8FtXPwi/9P1/XLvroF2RXVq713E0SJ7/Rgjj&#10;q9xk2x99LVfeRiFWZAUn49E2DnXXZ7dp/nHV9agua7a4vaKPurzaVppR2iSj+W5CB7SS3dfqlsmi&#10;nIN4s09Fjnnufaau4wfeHgcnpSMm2Xfw9J1SvQoCDy6Qvi8Vl9ip/34W91lbLl6La5571/Zl4+ML&#10;ZNfgpeeIpCKz9vEHaQTHLrAo5Ja3zz/Ya5JY9TeLLf6NYq+xDJ4AAQIECBAgQIAAAQIECBAgQIAA&#10;AQIECBAgQIAAAQIECLwS6JAgQIAAAQIECBAgQIAAAQIECBAgQIAAAQIECBAgQIAAAQIECBAgQIAA&#10;AQIECBAgQIAAAQIECBAgQIAAAQIECBAgQIAAAQIECBAgQIAAAQIECBAgQIAAAQIECBAgQIAAAQIE&#10;CBAgQIAAAQIECBAgQIAAAQIECBAgQIAAAQIENiTQ7YUwn951lkwnd+tWdl9g0Ek/v5rlajauabF6&#10;8/Ws/nxoMobVR7DlQQQqzpOkwWf7IGNzkI0LtGMrtGIMiyRZ2fd0Ma/cdtXgvDjtDir3VVkWOO+f&#10;hI+vL8sblmouJlfh/cHZUs3jrcZOv3TwJL2HxN6WPvP5LH+8VjtfTkuTpWeU0sZXFb12d9Um9Uck&#10;ENPrXic9h2Yrrm8ZRdVTTbIonIdHZLZuqosXz3Kb2+98mCuvK0TPHet4Dm5b7ObvHcn07d89Dg6n&#10;wYSqnsmrvkMNutqLJlXnR/Ec2ouJbGiQpbn7/mxIVjcECBAgQIAAAQIECBAgQIAAAQIECBAgQIAA&#10;AQIECBAgQIAAAQIECBAgQIAAAQIECBAgQIAAAQIECBAgQIAAAQIECBAgQIAAAQIECBAgQIAAAQIE&#10;CBAgQIAAAQIECBAgQIAAAQIECBAgcMgC7fd/KAx//8+FmOUwptkZWdZD6+SdQ56yuT2yQPu3/77Q&#10;/uq/GOIwzRsbnISYZsXt6xKHT8pDT/PWtpZVVj6amscSqMp7k5fyWJ/GXh231+7UjneyxTy45zV5&#10;kNngnm45DzLLyPujX/qd4YdP3w//17d/NcyTRa3JbYMsz/Iv/YNfCH/kR386fPW9j26qRw1yQ4cV&#10;eXC3ffq92wLv9k9Dliu77jzJsqZH6c+wIkP0bWc3Tb+Hf/03fiUk6f/qlvcGFc8DdTsdyfbFd75Z&#10;mmnro6+V6jZdEdPnsdIyvipVbbKi26q/vk/naf5xu5w1mxTzaAsDK26PnXzu7HyxWPsdybrrVz27&#10;FI5zqMUmOb3jFZ/BzXtyASbu8He+1R8WRhtCcr3dc790QBUEVglMK5KQCxmuq3ZtXN8q/H1hTS5z&#10;4z41fDSB7G+UuSexBs/9jzZYBz5KgSS9xiwuP8nNvfUGueW5HXekECv+ZlF8Ft2RoRoGAQIECBAg&#10;QIAAAQIECBAgQIAAAQIECBAgQIAAAQIECBDYGYH6f0G6M0M1EAIECBAgQIAAAQIECBAgQIAAAQIE&#10;CBAgQIAAAQIECBAgQIAAAQIECBAgQIAAAQIECBAgQIAAAQIECBAgQIAAAQIECBAgQIAAAQIECBAg&#10;QIAAAQIECBAgQIAAAQIECBAgQIAAAQIECBAgQIAAAQIECBAg8P+zd2/fkeT3Ydh/1VcAM8DsLmbJ&#10;XS4vIrmSlldJtBmHlKzLsZ3EyTnOiWNHJw92nJPkMU95S17yB/ghyWvylLzmJLaPE1uJ5NixjqjI&#10;sinSpChRu1xe9sbdmdkZYAboe6UauwC6flXdVcA0gAb6Uzog6nf//T5d9atqaMgvAQIECBAgQIDA&#10;agskrW5Iw5PTSY76p+fOVl5gq92tnOPh8PyfaW80qOx/o9mprHNVFdLJOIzfeyMkrXYIzdbR72Tj&#10;9gfpq5rUFYybNBohNJohZB7HRzoaHp/6fQMF2kkr9NP5n/E4nYQ0TUOSJLnVH9R4Btxqb+TaSMwX&#10;2Oncml/4Ycl+/6CyzmVVSNol+/mw+jlw7vmNR/mm2T4dH4O4TlwhS3dL2pVUk7UGAq3sWTeaedbF&#10;Sy7dFWtcY3E/65Ae793LLbOxczeXXpQ4eu+KK9R4p4ybSF8Tgej7SPoU3z2uyYqXOs207Dk7/e5y&#10;U4+S6yOJrqGbuvSydSWt/LtX6fVQ1lAeAQIECBAgQIAAAQIECBAgQIAAAQIECBAgQIAAAQIECBAg&#10;QIAAAQIECBAgQIAAAQIECBAgQIAAAQIECBAgQIAAAQIECBAgQIAAAQIECBAgQIAAAQIECBAgQIAA&#10;AQIECBAgQIAAAQIECBBYY4HGrWdC9wu/vMYCln7ZAo3bz172kBc2XrKxXeg7uf1cIU/GzRM4ils4&#10;jZcyG09q9vzmLdmKliTQaVbHVBpMoriESxp72s2D3n5lb8+V7G2Vjc5R4fN3PxWe33om/Nbrfxj2&#10;BvXjUA6z+Hq/9cN/Gb785EH42kufD71xdYzIjSi+0Tmmq8kVCUz32+c2t8N7B48WzuD+4V74+Pbz&#10;C+ucpfAbb/9J7evy5TsfO0vXa1U3ffwgt97kmY+GZGsnl3chic5modu0f1jIW2bGNP5n1THM9vck&#10;yeJiT3+yWMgnR1Uc0DhudvQs6Y9Lo4uedD89WedYtXXWPjfeb8nzI8n2pFU9ku5WYWrpGZ6xhcYy&#10;CCxRIC2J9R7HoHzq4aK9OF0Ql/mpx9LBhQvEMZ1T37kv3NwAZxOY7L+ff6fLmjd3ds/WyarVbraK&#10;M6p6Vy22kEOAAAECBAgQIECAAAECBAgQIECAAAECBAgQIECAAAECBNZKoOT/275W67dYAgQIECBA&#10;gAABAgQIECBAgAABAgQIECBAgAABAgQIECBAgAABAgQIECBAgAABAgQIECBAgAABAgQIECBAgAAB&#10;AgQIECBAgAABAgQIECBAgAABAgQIECBAgAABAgQIECBAgAABAgQIECBAgAABAgQIECBAgAABAgQI&#10;ECCwNIGk3QnpTG/pcDCTcrrqAputbuUUD0f9yjrzKhyOqq+HjVZ7XvMrz08PH4eDf/A/5Oax+Vf+&#10;09D+mS/m8tYhkbSye31weLpU9/qpxQ08azeaoT8ZLlzZcDIOnWY+VOzhuHq/uNXeWNjvZRdO9u+H&#10;9Mmj0Hj+kyGJ1nPZc4nHu9PdirMK6b3hQSHvyjKyfSI+0hrPgbhN3XSaXYOzR9nn1x8vvo6n7TvN&#10;1X0Oza7P+cULtBut0Avz310mjUZhEul4VMhb94zpfZ8e7OUYmjt3c+mFidK9pPpeXtinwpUVSNrR&#10;95Fsb5/u70n2LuKoFih7zk7f22/qUfb3hunfJNb2iO6f9Cm+u6+toYUTIECAAAECBAgQIECAAAEC&#10;BAgQIECAAAECBAgQIECAAAECBAgQIECAAAECBAgQIECAAAECBAgQIECAAAECBAgQIECAAAECBAgQ&#10;IECAAAECBAgQIECAAAECBAgQIECAAAECBAgQIECAAAECBAjUFkg2bxfqJju7hTwZN1RgGhtnNjbd&#10;7PkNXbJlPb3AND5c1TG4wHhw93v7VcOH3Y2dyjrLqvD81p3wN3/+V8Pv/Oib4Yd7Pz1Tt99+7/Xw&#10;0ycPw+d2P1nZbuMGx7KqXPwNqLC7uRPeO3i0cCX3D/fCx7efX1inbuH0Wvz+wzdrVf/cs58Id7P5&#10;OcoF2l//G6H1S/92mLz1Z2Gc/TSe+Uh5xSXnJtNYm9N4wcPeSc9p/2Lj3U5jH1cd09jHR8c0XvDs&#10;e0PVvh/Hoo3iDQ/i8pKJrHOs2jprH8yLWx3Fx5vSJpvbJcKrkZWUxH6e9C722i9d+d69EKax3597&#10;KYSS2LelbVY0M33/nRCm99jux0OSJCs6y2syrWFJjOSSe+ypVhPvxcf77lN1qvGVCUTxWdOReM5X&#10;9lkYuFRgMn3eRUfjzhnilkdtVyGZRO+Z0zmJWb8Kn4w5ECBAgAABAgQIECBAgAABAgQIECBAgAAB&#10;AgQIECBAgMAqC1T/NwRWefbmRoAAAQIECBAgQIAAAQIECBAgQIAAAQIECBAgQIAAAQIECBAgQIAA&#10;AQIECBAgQIAAAQIECBAgQIAAAQIECBAgQIAAAQIECBAgQIAAAQIECBAgQIAAAQIECBAgQIAAAQIE&#10;CBAgQIAAAQIECBAgQIAAAQIECBAgQIAAAQIEVkmg3c3PZtjPp6VWWqDVaIbpz2gynjvP3mgQ0jQN&#10;SZLMrTOvYNp20ZGEJHSa7UVVrrZsNCyMnzTXNDRmK/ucBocnHmnFZ3tS0cm1FGhn+0LVMZyMsvs3&#10;fz8cjKqfAbfaG1VdX1r58Hu/F/q/979n42V73J2PhK2/9l+GpLN5aeNXDbTTvVVVJez3DyrrXFaF&#10;JH4nmA58ke8F41F+aY389TgtHMR18i2OUtPnoIPAVKDqWhgnjSJUjWus2Ohm54wf3SsssHHnbiFv&#10;XkbS6hSKvHcUSG5MRtIu+byHg5B0V+d5vNLYJe/kZffQSq/hDJNLy94ryt4/ztDnda4av3uV+lzn&#10;BZo7AQIECBAgQIAAAQIECBAgQIAAAQIECBAgQIAAAQIECBAgQIAAAQIECBAgQIAAAQIECBAgQIAA&#10;AQIECBAgQIAAAQIECBAgQIAAAQIECBAgQIAAAQIECBAgQIAAAQIECBAgQIAAAQIECBAgQIDAagls&#10;bhfmk2zvFvJk3FCBOL5USbzPG7pyy3oKgUYWC7eVZHFz0/lxc4cLYuo+xdBHTe/39iq7eG6juLdV&#10;NnqKCt0sPuxf/cxXwzfffS38f299L4umWf/46cH7YfpTdWw0i/HBqtooXx2B3c2dysncP6y+tis7&#10;ySocZLHB/vlb361TNdzpbIW/8MLP16q7zpWS7H2p+dmvHP1cpsM0/l867J0Mmc7EoT7JXOJJuySG&#10;bNz9NPbx0TGNXz4Tdy+tiAOaRu8YyTSu9szRHxdjjs8UH512VzlmejzZJafrrH1evN+yWIjJ5u0l&#10;z3B53R3F82tksWYnk5NO0/5pDPaTzIs8+d7vhvDt3/lghN2XQviNvxNCFPP7IodfZt/jP/w/Q/qn&#10;3zjqMnnx5dD4jb8VkrJYvssc9Ab3lZbEei+L4fpUBHFc7pl74an61fhKBOLnXcji+zoIrJLA+NF7&#10;hek0d+rHLS80XoWMsmd2xbvqKkzbHAgQIECAAAECBAgQIECAAAECBAgQIECAAAECBAgQIECAwFUK&#10;ZP9qz0GAAAECBAgQIECAAAECBAgQIECAAAECBAgQIECAAAECBAgQIECAAAECBAgQIECAAAECBAgQ&#10;IECAAAECBAgQIECAAAECBAgQIECAAAECBAgQIECAAAECBAgQIECAAAECBAgQIECAAAECBAgQIECA&#10;AAECBAgQIECAAAECBAgsQyBpdXLdpKN+Li2x+gJbre7CSaZZaW80WFinrHA0GYdxOikrOsnbiK6f&#10;k4IVOUnHw+JMWu1i3hrkFO/1Eps1cFiXJbYarcqlDrN7PD4OajwDbrU34mZXlh58659kY093uew/&#10;H70bRj/8ztH5qvzHTmercip7g4PKOpdWoWRPT4dnf37Unu94lK/aLF63o7R4nc42WvXn0OxcnV+8&#10;QLvRXDjIpJEUytP4OizUWL+Myd69wqKbd+4W8uZlJM3p5xBZX+ReMm8i8i9FIGkXv4uk/RV6tl2K&#10;wvkHSUcl7+Q3+PtKOiz+vaHsGjq/6PVqmbSjv8eU+FyvFZktAQIECBAgQIAAAQIECBAgQIAAAQIE&#10;CBAgQIAAAQIECBAgQIAAAQIECBAgQIAAAQIECBAgQIAAAQIECBAgQIAAAQIECBAgQIAAAQIECBAg&#10;QIAAAQIECBAgQIAAAQIECBAgQIAAAQIECBAgQIDAKgskG7cL02ts7xbyZNxQgTg2To3YhTdUwrLO&#10;KNApiTM420WaxZQsi485W+c85/0sJm1VjM0ki5n2TOfWebp/qjZJkoSvfPTl8Nde/lrYrIgrfJ6B&#10;xGk8j9rqtNnd3KmczP3D/co6dSr8v299J0zvlapjeq/8+se/HFoVMR+r+lF+cQJJN4qBe8ExAavi&#10;f05XOvww3mfSiuLNVl1zcZzQZj6e+KCqfTZ2N2pzcfKr13Odtc81jOLjHcUWLfkOsEqrjq/9tP/k&#10;8qY3jSf53X92Ot79N0P46Q9O09foLO0fhvT7v38y4/TtV0OYrsdxfoGyWLwl8b/PP0B2h8bP5UkU&#10;7/tpOtf20gWS6PpIRxcYG/7SV2fAmyAweZSPW55sbofrHlc4Kfl7hZj1N+FqtQYCBAgQIECAAAEC&#10;BAgQIECAAAECBAgQIECAAAECBAgQuEiBxkV2rm8CBAgQIECAAAECBAgQIECAAAECBAgQIECAAAEC&#10;BAgQIECAAAECBAgQIECAAAECBAgQIECAAAECBAgQIECAAAECBAgQIECAAAECBAgQIECAAAECBAgQ&#10;IECAAAECBAgQIECAAAECBAgQIECAAAECBAgQIECAAAECBAgQILBOAsnGrdxy08cPc2mJ1RfYbHUq&#10;J3kw6lfWiSv0RoM4q5DeaLULeSuVMRoWppOs+pwLM15ORtKOrpMan+9yRtbLVQi0G83KYYeTcaFO&#10;nb3iVnuj0O4qMtJ0EtIn0TNrXLznr2Jux2PudLeOT+f+3h8czC277IKk3S0OeZF7xWSUGy9ptnLp&#10;Os+hTiPfJteBxNoJtCr2vnFSEh57nL8O1w6tZMHjR/ei3CQ0bj8b5VUko/eO9CL3koqpKL5YgbJr&#10;Y/T2axc76A3qvezeSGp8v7uuBKXrXeNneeHdq+T763X9rM2bAAECBAgQIECAAAECBAgQIECAAAEC&#10;BAgQIECAAAECBAgQIECAAAECBAgQIECAAAECBAgQIECAAAECBAgQIECAAAECBAgQIECAAAECBAgQ&#10;IECAAAECBAgQIECAAAECBAgQIECAAAECBAgQIEBg9QSS7d0QonghyXMfW72JmtHFCMSxccRLuRjn&#10;G9hrnZiBwyg24TIY7vf2Krt5duN2aDZKYtRVtlxOhZe274bffOVXw4u3nltOhx/2shHfr0vtXWcX&#10;LbC7uVM5xIPDvZCmaWW9RRW+e/9H4Y3HcezB8hZ/7iMvh+c375QXyl0Nge5mbh5p/2Lj3Z4p9nEU&#10;bzZUxQGN4wtH8cT7Ve0ziU7UJodzwxN11j6Y89w9et+f8Unu3A3JFT4nZ6Yy9zSJ4j9f9LWfm8i7&#10;r4fC9bx/P1fl2iSm846eK+l1XcuKoJfG32yVxP9+mvnGsZgnk6fpTdurFoje4cuuoaueovHXW2C8&#10;l//u0MzeE679Eb+nThdU413z2q/bAggQIECAAAECBAgQIECAAAECBAgQIECAAAECBAgQIECAwFMI&#10;XN2/vn+KSWtKgAABAgQIECBAgAABAgQIECBAgAABAgQIECBAgAABAgQIECBAgAABAgQIECBAgAAB&#10;AgQIECBAgAABAgQIECBAgAABAgQIECBAgAABAgQIECBAgAABAgQIECBAgAABAgQIECBAgAABAgQI&#10;ECBAgAABAgQIECBAgAABAgRWUSDZufvBtJJGSLZ3w0l6FSdrTqUCm61uaf5s5uGoP5usdX44GlTW&#10;22h2KutcZYV0PCwO32wX89YgJ2nlP6u0xue7BixLW2I6HoU0TZfW33FHkycPw+AP/3Ho/8E/DP1v&#10;/L3Q/93/NUwev39cPPd3u9GaW3ZcMEpHx6cnvw9q7BW32hsn9a/0pH9YHL6zWcy7wpxWoxm2Kvbo&#10;UToJB8PeFc5yZuh2fp+YlqTDsz8/Znqce5pm685umnx5M3/d9sv28HyL0F3TPT1ikPxQoJ3dc4uO&#10;SaMYHnu6fzvyApNH93IZje1nQxLdn7kKJQnvHSUoNzSrefelkHS3cqsb/uRPcmmJBQIl7+RJyfN4&#10;QQ/Xqyh+r8j25Ru93opPJ94rp9Uv6t2rYiqKCRAgQIAAAQIECBAgQIAAAQIECBAgQIAAAQIECBAg&#10;QIAAAQIECBAgQIAAAQIECBAgQIAAAQIECBAgQIAAAQIECBAgQIAAAQIECBAgQIAAAQIECBAgQIAA&#10;AQIECBAgQIAAAQIECBAgQIAAAQIE1kAgabVD68//uyEcxXtKQvNzvxwaz76wBiu3xCOBKO6bGF6u&#10;i7oCnRpxzAYXEBPuQW+/coq7G9uVdS66wlYW4/Pf/9mvh1/6yGeXNtRGFIN2aR3r6FIEpnFfqz7D&#10;4WQc9gYH557P+/3H4Q9++v1a7T+69Uz48t1P16qr0tUJxDEB00FJ3N4lTq9VI/bxcPJhvM/oHSJU&#10;7PnpKB9TPI6HOagTr7bG/JbIsVJd1YnVO++52/zUF0Pj4698sJ7ORmh/9d9bqbWVTaZw7ZfFrC5r&#10;uIy8d14r9tJ7XMy7Bjlp2bwPr+daVoY7jr85ndiy443GsZiz9wPH9RWY/s0ld0TPw1yZBIErECjE&#10;Ld+5ewWzWO6Q8XvmtHd/71qusd4IECBAgAABAgQIECBAgAABAgQIECBAgAABAgQIECBA4OYJtG7e&#10;kqyIAAECBAgQIECAAAECBAgQIECAAAECBAgQIECAAAECBAgQIECAAAECBAgQIECAAAECBAgQIECA&#10;AAECBAgQIECAAAECBAgQIECAAAECBAgQIECAAAECBAgQIECAAAECBAgQIECAAAECBAgQIECAAAEC&#10;BAgQIECAAAECBAhcjUD7c18P7Z/9akhuPxOSRvNqJmHUpxLYbHcr2x8OB5V14gq9UXWbzVYnbrZa&#10;6dGwMJ+k1S7krUVG9FmlJTZr4XBBizz8xj8I/e/+bkg2b4fG5nZo3v14uPUb//FTj5YePg7Db/+T&#10;XD+tn/s3Qrj9bC4vTrRr7OfDyThuFg5G/UJenLFVY8+J21xEOu0fFLpNupuFvKvO2O5sVbruDQ7C&#10;VnvjqqcaQrNkf6zxLDjXxMejQrOkmQ9dPBgX9/C4UadsznEl6bURaEXXULzwcdKIs0IouRaLldYr&#10;Z7x3L7fgxp3nc+k6iaTdCenhaU3vHacWN+0sye6r9sd/Pgxe++bJ0oY/+ZOQpmlIkuQkz0m5QDos&#10;edbd4GdbOsy/ayYr8l5Z/ulcfG7Z+qdGZfkXPxsjECBAgAABAgQIECBAgAABAgQIECBAgAABAgQI&#10;ECBAgAABAgQIECBAgAABAgQIECBAgAABAgQIECBAgAABAgQIECBAgAABAgQIECBAgAABAgQIECBA&#10;gAABAgQIECBAgAABAgQIECBAgAABAgQIrINA65WvhebLfz6ELJZd0lmB+GnrgL4qa4zjfNWIFbcq&#10;UzePqxVoN/JxBstmM5gU4xOW1TtL3v3efmX157rblXUuo0Iji9n1tZc+H17c3g2//cN/FQZPGSNv&#10;4wbHsrqMz2MVxtjd3Alv7ufjAsbzun+4F+50b8XZlelJOgn/9I1vh3H2u+qYxrf99Ze+HKbXqGO1&#10;BZJOPiZvWdzeZa7gLLGPp/Fm05nB06o9Ln7HiPa0flw+0/fxaWddY5BnAN3I69hk9vc8wyS757t/&#10;+e+Eo+snixU4Ta/6kXS3clO86Gs/N9jbr+aSR4nek2LedcjpPS7MMi3JK1SSMVcgLYvrvey9qRHF&#10;Wq7xbJ87YQVXLpC0Ork5lF5DuRoSBC5XoLn7sZAFnA5H8ctHw9C8c/dyJ3ARo8V/65qOUfWuehHz&#10;0CcBAgQIECBAgAABAgQIECBAgAABAgQIECBAgAABAgQIELhGAtX/7YBrtBhTJUCAAAECBAgQIECA&#10;AAECBAgQIECAAAECBAgQIECAAAECBAgQIECAAAECBAgQIECAAAECBAgQIECAAAECBAgQIECAAAEC&#10;BAgQIECAAAECBAgQIECAAAECBAgQIECAAAECBAgQIECAAAECBAgQIECAAAECBAgQIECAAAECVynQ&#10;2Nq5yuGNvQSBzVanspfDUb+yTlyhNxrEWYV0t8bYhUaXmJGOh8XRmu1i3hrkJK1o3TU+3zVgWdoS&#10;J4d7IaSTkB7shXH2E2Lvc46UNEtCuU5Glb21G83KOsPJOFdnlKXjvFyFLLHR7IRWjb7jdheRTgeH&#10;hW6T7lYh76ozdjpb4acH7y+cxt7gILxw67mFdS6jMEmS7NrNnikz+0M6rH4WnGtu4/z1d9RHdL33&#10;x9XXejdqc665aHRjBKr2vkkju8ajI432wqh4LZOTvXu5dTd37ubSdRJJ/I44s6/Uaa/O9RJof+KV&#10;MHjtmyeTTntPwvjeG6H1/CdO8pyUC7Q+9tmw9Sv/YUizeyQdZd9dsmff0fO4vPq1z43fK5JW99qv&#10;6akW0C6uPx2e/bv7U81BYwIECBAgQIAAAQIECBAgQIAAAQIECBAgQIAAAQIECBAgQIAAAQIECBAg&#10;QIAAAQIECBAgQIAAAQIECBAgQIAAAQIECBAgQIAAAQIECBAgQIAAAQIECBAgQIAAAQIECBAgQIAA&#10;AQIECBAgQIAAgbUT+CC2YRTfcO0U1nDBcdy3GrHi1lDJkksEOo2SuJpRvcEFXE/3e/vRKMXk7uZ2&#10;MfMKcz7zzIvhb/78r4bfev0Pw71pnNNzHhtxLLhz9qPZ1Qnsbu6EN/fzcQHj2dzPrpHpNXPW4w/f&#10;fTXUuT+m/X79xc+F7c7mWYdQ/woECjF5+8W4vcucVlX8z+lYw+MYyvFzoCxm+Ozk4pi10TtIv6p9&#10;1ld3TWOQTxk7kdcs7fH54PizOc6Ifheup6h8lZLxXNP+weVM78nDEB4/KI7Ve1zMuw45hyXzvq5r&#10;WRXvOK53FrM+SRrLnV28v2a9p9O4pjX2geVORG/LENj4xb8Uup//+lGM+Gls56SdxYr/8Oj/8e+F&#10;4Q+/E0IWx3T6N5nG7WfD5lf/6nGx3wQuReD2X/lPjsZpNBphtP9+CI3mpYx7kYOU7ZfTfdRBgAAB&#10;AgQIECBAgAABAgQIECBAgAABAgQIECBAgAABAgQIzBeo/m8HzG+rhAABAgQIECBAgAABAgQIECBA&#10;gAABAgQIECBAgAABAgQIECBAgAABAgQIECBAgAABAgQIECBAgAABAgQIECBAgAABAgQIECBAgAAB&#10;AgQIECBAgAABAgQIECBAgAABAgQIECBAgAABAgQIECBAgAABAgQIECBAgAABAgQIECBwowQ2W93K&#10;9RyM+pV14gq98SDOKqQ3Wp1C3kpljIaF6STNdiFvHTKS6LNKh9Wf7zq4LGuN6cF+rqvG1nYufe5E&#10;o1lsOh4V86KcdqM6BOxwku+nzj5xq12930RTubBk2j8o9J10twp5V52x06me0/6guJarmnfS7oR0&#10;NLM/nOP5UWvu0fV31Ca63gfj4h4e991Z0z09dpD+QKAVXUOxS5o04qwQauypxUY3NyedjMNk//3c&#10;Aht37ubStRLxe8fsvlKrA5Wuk0D7E68Upjv8yZ+E1vOfKOTLyAu0dj8Wpj/rcqTD6HvpCr1bXsVn&#10;kJSsv2B0FRMzJgECBAgQIECAAAECBAgQIECAAAECBAgQIECAAAECBAgQIECAAAECBAgQIECAAAEC&#10;BAgQIECAAAECBAgQIECAAAECBAgQIECAAAECBAgQIECAAAECBAgQIECAAAECBAgQIECAAAECBAgQ&#10;IECAAAECN05gGssznV2VGF6zGs4XCHTOER9zQXe1iibpJDzsP66s+1x3SbFDK0eqX+FO91b46z/3&#10;K+Gfv/Gvw/fu/6R+w5maKx8veGauTssFdjd3ygtmcu8f7s2k6p2+9fh++Pa912tV/vTOR8PPPvNS&#10;rboqrYBAFJO3LG7vMmfZLIvvGQ0wzOJbHh3NKE7ygneI9Kgs98YRklY+nni/JOZ4NHTornG82kb2&#10;2bSz+Kwn/jFOlh4s+AxKqq90VhyP+qKv/ROMd147Oc2d9KrfP3L1VySR9vLx1Y+mdXg917IipPkY&#10;39NJRbF6lzHPpFESa3kyCaEkrP0yxtPHxQo0bj+TDTD9KR7j+2+G4Y//+KSg8cxHw+ZX/+pJ2gmB&#10;ugKPf+d/CelwkMVlH4bpe9fGF345dD77S3Wbn9Rr3Lpzcn6dT6Z/6yocN+g9qbA2GQQIECBAgAAB&#10;AgQIECBAgAABAgQIECBAgAABAgQIECBAYAkC0b8KXUKPuiBAgAABAgQIECBAgAABAgQIECBAgAAB&#10;AgQIECBAgAABAgQIECBAgAABAgQIECBAgAABAgQIECBAgAABAgQIECBAgAABAgQIECBAgAABAgQI&#10;ECBAgAABAgQIECBAgAABAgQIECBAgAABAgQIECBAgAABAgQIECBAgAABAgQIXFOBzVancuaHw35l&#10;nbhCbzSIswrpjWa7kLdKGel4VJxOa7XnXJzwknKi6ySt8fkuaeS16GZysJ9bZ2NzJ5c+d6JZDOVa&#10;el1HA7QbzSinmBxNxrnMg1H1PnGrs5lrc5WJtH9QGD5ZofkdT26nu3V8Ovf33qC4lrmVL7qg1c1G&#10;eHwySjqsfhacVD7LScn+nETX+6CkTjxEZ8WfQ/F8pS9WoN0o7pnxiGl2nSUz11adPTXu4yanJ/sP&#10;QkgnuSU279zNpeskkuh9Kx0N6zRT55oKNG4/E5rPvhDG779zsoLhj78XNr/yV07STghMBeLvIEm7&#10;+rvsTZZL2tP3rvyRnuO7e74HKQIECBAgQIAAAQIECBAgQIAAAQIECBAgQIAAAQIECBAgQIAAAQIE&#10;CBAgQIAAAQIECBAgQIAAAQIECBAgQIAAAQIECBAgQIAAAQIECBAgQIAAAQIECBAgQIAAAQIECBAg&#10;QIAAAQIECBAgQIAAAQIECJQIRLGlwlhsqRIlWSUC7SjOYEmVMJiUxI8tq1gz7/3+kzBJ04W1t7LY&#10;ixtRrNaFDS6xsJXFFP2NT/5iePHWbvhnP/l2GEfx4aqmsqrrqpq38lOB3c3t08Scs/uHe3NKyrP7&#10;2b792z/8ZnlhlDu9P37lY1+IciVXWaAQkzeLOzyN/ZZc0D7XSBqhlf2MFuxPw+O9PXoOLIwDWha7&#10;Moo9O6jxDrLu8Wqn6x9Gsadnr980pFn5KNSJ4zrbbhnn05jY3733o/CT/ffC9LN8dmM7fOHup8JH&#10;tp45V/eNbj5edtq7pDjPb79aPt/eaVzn8gormnv4pDCx9LqupbCSK8qIYksmR3G/lzyXsjj0C+79&#10;JY+uu0sUiGM7r3s810ukv3FDDX7w7RCyd8TjY/yJV45P1/f3dC+d2TvT43fY9RWxcgIECBAgQIAA&#10;AQIECBAgQIAAAQIECBAgQIAAAQIECBAgsFCgtbBUIQECBAgQIECAAAECBAgQIECAAAECBAgQIECA&#10;AAECBAgQIECAAAECBAgQIECAAAECBAgQIECAAAECBAgQIECAAAECBAgQIECAAAECBAgQIECAAAEC&#10;BAgQIECAAAECBAgQIECAAAECBAgQIECAAAECBAgQIECAAAECBAgQIEBgjQQ2W93K1R6OBpV14gq9&#10;Gm3qjB33e6np8bA4XHM9Q2Mm7XbOIq3x+eYaSCwUSA/3cuXJ1nYufd5EUna9TsaV3bUazco6w6if&#10;g1G/ss2t9kZlncuqkPYPi0N1Not5V5yz3dmqnMHe4KCyzmVVSNqdkM4OVuO6mK1e9zwdj4pVo+u9&#10;X7aHR626UZuoWHLNBOrsfWmjEZLZbbTsWlwzt9nljh/dm00enTd27hbyqjKSVidfZVj9jMk3kLpu&#10;Aq1PvBLG779zMu3RT18Pafa5J+3q7yonjZzceIHpNTF7rPv1Ubb+dHj27+6zps4JECBAgAABAgQI&#10;ECBAgAABAgQIECBAgAABAgQIECBAgAABAgQIECBAgAABAgQIECBAgAABAgQIECBAgAABAgQIECBA&#10;gAABAgQIECBAgAABAgQIECBAgAABAgQIECBAgAABAgQIECBAgAABAgQIECBQKhDHfasRK660H5lr&#10;J9BpVMeBHUxK4hM+hdSD3n5l692Nnco6V13hld1PhLtbd8I//sG/CHXjVmbR9kK3mY9Be9XrMP7Z&#10;Bepcnw97T8I4iy3brBGDdjqDf/bjb4XHw5JYriXT+7WXvuQ6KnFZ5aykW4x/O43dW4gNucRFtLP9&#10;fTSeHzttkqbZNToJSbwnLYoDWvZ+0crvaf1F7T9c37rHq50+B54Mews/7UHmOP0ML/M4zOIR/v1X&#10;vxFmn9PvPHk/fO/+j8Nf/PgXw5ee//SZpxNf+2m27jS79pIkOXNftRtk13V49/Xy6v0sznQ2fjaB&#10;8vIVzU3L3p0OH6/obK/HtNJRtD9mcb+XfpS9A0Rx55c+pg6vRCC+ni7y+X4lCzTopQkk2XtV7noa&#10;DS9t7JUdaPr3rtm9s8a75squxcQIECBAgAABAgQIECBAgAABAgQIECBAgAABAgQIECBAgMAlCDQu&#10;YQxDECBAgAABAgQIECBAgAABAgQIECBAgAABAgQIECBAgAABAgQIECBAgAABAgQIECBAgAABAgQI&#10;ECBAgAABAgQIECBAgAABAgQIECBAgAABAgQIECBAgAABAgQIECBAgAABAgQIECBAgAABAgQIECBA&#10;gAABAgQIECBAgAABAgSuhcBmu1s5z4Nhv7JOXOFwNIizCuluq13IW6WMdDTMT6fZCkmS5PPWJJW0&#10;OvmVxjb5UqkzCKTjUUgHvVyLxuZ2Ln3uRKNVbJqNV3W0y9pFjYaTfD8Ho+p94lZ7I+rlCpP9g/zg&#10;nY2QNFYv9O1OZys/z5LUXryWkjqXlhXtFemw+llwrrlNxsVm2R49ewzG0R4+W/jheae52s+hkinL&#10;ukCBdqNZ2Xsa1Znu4Y5Tgcmje6eJD8+aO7uFvKqMpJ1/7yi8k1V1oPzaCbQ/8Up+zpNJGL75Z/k8&#10;KQLR99KkxnfZm4wW75VHa42MbvL6rY0AAQIECBAgQIAAAQIECBAgQIAAAQIECBAgQIAAAQIECBAg&#10;QIAAAQIECBAgQIAAAQIECBAgQIAAAQIECBAgQIAAAQIECBAgQIAAAQIECBAgQIAAAQIECBAgQIAA&#10;AQIECBAgQIAAAQIECBAgQIAAgUsUiOO+jcTwukT9az1Up0Z8zMGSY8I96O1Xmu1uLCluaOVIT1fh&#10;7uZO+I9e+dXwmTsv1OroTvdWrXoqrbZAO4vPWRXPNA1peNB7XGsh33/wRvj+gzdr1f3i7qfCS7fP&#10;HoOwVucqXZhA0t0s9n3B8W5bUXzP4gRCOIp/3MrHmw0L9vy0JBZtIl5tGe3CvDrxepf97F04oQ8L&#10;f/fN72T7Vvkz+nff+G54cFhetqjvZCOK/Zxmu+PgcFGTpy+7/0Z2cc+J5Z2NHy743nv6BZT0cFjy&#10;PMnWkWaxRR3nFIiukQuJv1m2D5fF/T7nEjRbIYE4TnxLXPYV+nSu11Si9yrx2UOI3zWZXK9L2mwJ&#10;ECBAgAABAgQIECBAgAABAgQIECBAgAABAgQIECBA4PIFon8VevkTMCIBAgQIECBAgAABAgQIECBA&#10;gAABAgQIECBAgAABAgQIECBAgAABAgQIECBAgAABAgQIECBAgAABAgQIECBAgAABAgQIECBAgAAB&#10;AgQIECBAgAABAgQIECBAgAABAgQIECBAgAABAgQIECBAgAABAgQIECBAgAABAgQIECBAYFUEtlqd&#10;yqkcjvqVdeIKvdEgziqkN5rVYxcaXWbGaJgfrdnOp9co1X3lL4TWSz8XklY7++mEpLOxRqu/2KVO&#10;DvYKAyRb24W8c2U0i6Fc0/Gosqt2o1lZZzgZ5+oc1NgnbrVX57pJ+we5+SedrVx6VRJbrW5oJo0w&#10;TidzpzS1H2efR7PG5za3kyUVJO1uvqcaz4J8g5qpkus4aeSv90FJnbj3Tsk9EteRXh+BVo17aJLV&#10;ye2QNa6z9REMYbx3L7fcZGsnFPaFXI05iej9NL2ovWTO8LIvX6D9sc+GMN2TZ+6p4U++Fzo/88XL&#10;n4wRV1YgHea/l55rf7mA1U2/+37r3R+Et/bvhTTr/8Vbz4Uvf/Qz4aLffcvWHxtdwHJ1SYAAAQIE&#10;CBAgQIAAAQIECBAgQIAAAQIECBAgQIAAAQIECBAgQIAAAQIECBAgQIAAAQIECBAgQIAAAQIECBAg&#10;QIAAAQIECBAgQIAAAQIECBAgQIAAAQIECBAgQIAAAQIECBAgQIAAAQIECBAgQIDAOgo8+2JIPvWl&#10;LNZQFtczi2sZuqsZ/28dP5pVX3OdmIHDSXWczbOs836vGCc0bv/cxpLihsYdX0C6k913/85nvhr+&#10;6N3Xwjfe/F4WK2kaLan8+JlnXigvkHvtBHY3d8LeIB97NV7E/cO98PzWnTg7l94fHIZ/+uNv5fLm&#10;JZ7t3g5f/cjPzSuWv8ICSclzOY7du+zp141/HD8H0nEUM3x2YnE88WlZFFO8v6j9h311ozazQ6zD&#10;eXf6rlZxDCYLPoeKtucpnsYZfvX9t+Y2nT7b/vTBT8LXXvr83DplBaXXfi/bO0vuibL258p757XF&#10;zXqPQ9i4tbjOqpVO51w4sveN/pMQNq/PO1NhCVeZEcfijWL1LmVqJbGY0yzOebKUznWySgJxbOfk&#10;Iq6nVVqwuVyYQJLFj579NpnOxJK+sEFXvOPG9m5IOxtHsbWnPg3PvRX/xEyPAAECBAgQIECAAAEC&#10;BAgQIECAAAECBAgQIECAAAECBK5aoHXVEzA+AQIECBAgQIAAAQIECBAgQIAAAQIECBAgQIAAAQIE&#10;CBAgQIAAAQIECBAgQIAAAQIECBAgQIAAAQIECBAgQIAAAQIECBAgQIAAAQIECBAgQIAAAQIECBAg&#10;QIAAAQIECBAgQIAAAQIECBAgQIAAAQIECBAgQIAAAQIECBAgQGBVBDZancqpHI76lXXiCr3RIM4q&#10;pOuMXWh0iRnpeJgbLWmub1jM5rMvhOmPY/kC6cF+odPG1k4h71wZzWax2WRUzIty2o2SdlGd4WSc&#10;yzmocc/fam/k2lxlIu0f5IZPulu59KokkiQJ252t8LD/eOGU9gaH4dmN2wvrXEph9ExJh2d/ftSa&#10;Z9l1HO3Rg0l+Dy/rt9tsl2XLW1OBdnQNlTGkjUYuO35XyBWuYWKydy+36ubO3Vy6biJp5e/NtMYz&#10;pm7f6q2mQJI9P1ovfjaM3vjTkwmOfvrjk3MnBKYC6TD6jhm9d1yF0sPe4/C//envhifD3snwb+7f&#10;C99+7wfhr/3s18KLt3dP8pd+Eu2V0/4LRksfVIcECBAgQIAAAQIECBAgQIAAAQIECBAgQIAAAQIE&#10;CBAgQIAAAQIECBAgQIAAAQIECBAgQIAAAQIECBAgQIAAAQIECBAgQIAAAQIECBAgQIAAAQIECBAg&#10;QIAAAQIECBAgQIAAAQIECBAgQIAAAQIECKyjQONTXwxh+uMgcEaBdqM6FuygLD7hGceZrf6gV4wT&#10;Ols+Pd/d2I6zVj79ix/5bPjo1jPht17/l+GgJNbwNKblVz768sqvwwTrCexu7oTXH72zsPL9w72F&#10;5Wmaht/+4b8Kg3F1LNtGFj/1Nz7+5dCMYjYuHEDh6gh0N0/nksUlPorTm05O8y7grM7+PszCc47G&#10;AABAAElEQVT290Ls2EXXY1lZFLOtH8UcL1taZ83j1RbMS5D6ZdYl9ZaVde/wUUgrOnvnyfsVNYrF&#10;ZTGp47jVxVZPmfPOq4s7yGIchvDRxXVWqDSdXgvz4sYeZmvZvH7vTKvAG8fiTdrd5U+rNH59Pu78&#10;8gfV41UIpKN8rPY49vNVzMmY11Mgid+RarxXXc+V1p/1nb/xX9WvrCYBAgQIECBAgAABAgQIECBA&#10;gAABAgQIECBAgAABAgQIECAQqv/bAZAIECBAgAABAgQIECBAgAABAgQIECBAgAABAgQIECBAgAAB&#10;AgQIECBAgAABAgQIECBAgAABAgQIECBAgAABAgQIECBAgAABAgQIECBAgAABAgQIECBAgAABAgQI&#10;ECBAgAABAgQIECBAgAABAgQIECBAgAABAgQIECBAgAABAmsi0Egaodtsh/54OHfFg/EojCeT0Gw0&#10;5taJC3qjQZxVSG+2OoW8lcrI1p07Wu1cUoLAMgQmh3uFbpLN7ULeeTKS7P4O0590cto8vq5PS07O&#10;Wkl1CNjhJH9/HIz6J+3nndxqb8wruvT8tH+YGzPpbubSq5TY6WyFh/3HC6e0PzgIz27cXljnMgqT&#10;djc/zLD6WZBvUC+VjsfFis38ddsf5a/RYoMQOtnzz0HgWKDVaB6fzv09me6ps0eNPXW2+k0/Hz96&#10;L7fExp27uXTdRBK/I47mv6fW7VO91RfofOrzIQz7of3Jz4X2x18JzY98cvUnbYaXKpBm18fsUXjv&#10;mC28pPPf+sEfhifDXmG06Xfo/+PVPwh/+0t/+cLeN47e9af75cx377TGO3lhsjIIECBAgAABAgQI&#10;ECBAgAABAgQIECBAgAABAgQIECBAgAABAgQIECBAgAABAgQIECBAgAABAgQIECBAgAABAgQIECBA&#10;gAABAgQIECBAgAABAgQIECBAgAABAgQIECBAgAABAgQIECBAgAABAgQIECBAgMAFCXQa+TiDZcNM&#10;Y/4s65jGFOotiNE7HaeVNMM0TuR1PF68vRt+85VfC7//9p+EP3vwZhil4zCNw/ezz34s/Jsf+9xR&#10;jOLruC5zLgrsbu4UM6Oc+yUxcWerfPOnr4Y39+/NZs09/+pHfi48t7GceLpzB1FwYQLJ1k7Y/M3/&#10;Jkzj8xbiQV7QqO0aMUCHkyz+bBRvNizY89OS/TuJYs8OSurMLjEJSRY/rvrZM9vmpp1P49VXHVWO&#10;Ve3PWr7XP6hsUhW/uayDpFt8nqc1xirrq1beNCb2g7cWV+0tjkO9uPEVlB7uzx00zdaSzC1VsFAg&#10;juvdqr4vF/ZXUphk77SFY7rvOm6ewEzc0qPFxbGfb96KreiiBKK9KB0t77v4RU1ZvwQIECBAgAAB&#10;AgQIECBAgAABAgQIECBAgAABAgQIECBAgMBqCaz3v9Bcrc/CbAgQIECAAAECBAgQIECAAAECBAgQ&#10;IECAAAECBAgQIECAAAECBAgQIECAAAECBAgQIECAAAECBAgQIECAAAECBAgQIECAAAECBAgQIECA&#10;AAECBAgQIECAAAECBAgQIECAAAECBAgQIECAAAECBAgQIECAAAECBAgQIECAAIEVENhsdUN/PFw4&#10;k8NRP9zubC6sM1vYGw9mk6XnnWa7NH9VMtNR3iRprfZ8V8XNPM4mkB7sFxo0trYLeefOaDZDGE1O&#10;mqfj0cn5vJN2I2tTcQwn41yNg2yPqDputTeqqlxaedo/yI2VdLdy6VVK7HSq57Y3yK/nyubf7uSG&#10;TmtcF7kGdRMl13EyvdZnjsEkv4fPFJ2cdprCHZ9gOAl19r5xtD/W2VPXhTZN0zDZf5BbbnPnbi5d&#10;O9GK95Lq98rafau4sgIbX/71MP1xEJgnkA7z75tJ9N4xr91F5b+x91549+Dh3O6n36Ffe//t8Lm7&#10;n5xb52kLknY3pKPTPTI2etr+tSdAgAABAgQIECBAgAABAgQIECBAgAABAgQIECBAgAABAgQIECBA&#10;gAABAgQIECBAgAABAgQIECBAgAABAgQIECBAgAABAgQIECBAgAABAgQIECBAgAABAgQIECBAgAAB&#10;AgQIECBAgAABAusuMPzxH4f+H38jTGOLJZvb2e+d0Pn810KSNNadxvoJECBAgEAtgToxA4eT6jib&#10;tQbLKt3vFWOExm2f3bidPcuTOPvapDez2EW/8clfCL/6iS+FfhbDqNvshGbDu8m1+QBrTnR3c6ey&#10;5v3Dvbl17h08Cr//1vfmls8WfOzWc+GLu5+azXJ+zQSm30+SW3cuddatKL5n2eBH+3sjHzs2XRRH&#10;PYonftTnTAz0SRY3M46pHI9b57kTt7lp6ToGgyU+e+v41Ym9fJg903rZz0YU03RR/2UxqeO41Yva&#10;n7nsp69VN+k9qa6zSjUOF7w79R6v0kyv1Vzi2JJJq7v8+Ze9/01OY9kvf0A9XpXAbNzS6RySM+yT&#10;VzVn466mQNLMv5eFRe9lq7kEsyJAgAABAgQIECBAgAABAgQIECBAgAABAgQIECBAgAABAgSuWCD6&#10;1wdXPBvDEyBAgAABAgQIECBAgAABAgQIECBAgAABAgQIECBAgAABAgQIECBAgAABAgQIECBAgAAB&#10;AgQIECBAgAABAgQIECBAgAABAgQIECBAgAABAgQIECBAgAABAgQIECBAgAABAgQIECBAgAABAgQI&#10;ECBAgAABAgQIECBAgAABAgSuWGCz1QkP+4sncTjqh9udzcWVPiydpGkYjEcL63ab7dBIkoV1rrxw&#10;PMxPIZuzg8CyBSaH+/ku292QZPfk0o7GNJzrzLVccW9Ox203mpXDjyb5e/xwvHgTSUISpnvNqhxp&#10;/yA/le5WPr1Cqe1O9dz2BtF6rmj+SaubH3k0yKeXlYquv6Nuj6710wGqnkPTmtNnkYPAsUCrxt43&#10;aTSOq3/wu8aemm9wc1Ppk0chjGaeN9lSG3funmvBSTv/vEiHF7SXnGt2GhEgcFUC6TD/vplk781X&#10;eXznvR9WDv/m/r3wubufrKx33grT/TI9PG1tvzy1cEaAAAECBAgQIECAAAECBAgQIECAAAECBAgQ&#10;IECAAAECBAgQIECAAAECBAgQIECAAAECBAgQIECAAAECBAgQIECAAAECBAgQIECAAAECBAgQIECA&#10;AAECBAgQIECAAAECBAgQIECAAAECBOoKpFnsvWROXL3x/bfD6EffOe2q2QrdL/zyadoZAQIECBAg&#10;sFCgE8UZLKs8KItPWFaxRt6DXhQjtKTN7sZ2Se71y2omjbDV3rh+EzfjWgLPbNzOYj83wiSdzK3/&#10;ZNgLvSxu6EYUL3Y0GYf/6/V/mbVN57Y9Lpjeo7/20pfmvg8f1/ObQCzQrrG/D7OYn0n2HSp3jMe5&#10;5GwiLYsR2jptP4jjjc82/vBcrNp68XrrxP0t4T131l4cS3pOTw/7T8IL0Z42p+pRdtLZLBSn/ZkA&#10;f4XSp8x457V8B9O5trL4yL0np/m9x6fn1+AsXTTfOPb6NVjPykwxjusdxepdyjzj/XXa6RLfq5cy&#10;R50sRSCNYkYn033HQeA8As38tVP67nWefrUhQIAAAQIECBAgQIAAAQIECBAgQIAAAQIECBAgQIAA&#10;AQIE1kbg9F91rs2SLZQAAQIECBAgQIAAAQIECBAgQIAAAQIECBAgQIAAAQIECBAgQIAAAQIECBAg&#10;QIAAAQIECBAgQIAAAQIECBAgQIAAAQIECBAgQIAAAQIECBAgQIAAAQIECBAgQIAAAQIECBAgQIAA&#10;AQIECBAgQIAAAQIECBAgQIAAAQIECBAgMF9gs92dX/hhycFwUFnnuEJv1D8+nft7o9WZW7YqBelo&#10;mJtK0mrn0hIEliGQHuzlumlsbefST5tImu2QhsPTbsbj0/M5Z+1GdQjY4eS0n954ECZpOqe3D7K3&#10;sns+SZKFdS61cDBjkg2cdDcvdfizDLbT2aqsvj84qKxzKRWivT09w7PjTPMbjwrVk2b+uu2P83t4&#10;oUGW0YnalNWRtz4Cdfa+cbSPpSXX4vqI5Vc63ruXz8hSzZ27hbw6GUm0l4Qa93OdftUhQOCaC0R7&#10;blLje+xFrfhw2A+vPXyrsvt7h48q6zxNhaQVfZfP5uUgQIAAAQIECBAgQIAAAQIECBAgQIAAAQIE&#10;CBAgQIAAAQIECBAgQIAAAQIECBAgQIAAAQIECBAgQIAAAQIECBAgQIAAAQIECBAgQIAAAQIECBAg&#10;QIAAAQIECBAgQIAAAQIECBAgQIAAAQIEFgsMfvBHoff7/zCk2f/OfzqNu5fFrLvzn//dkDSbhYbp&#10;YT7OWLK53DhjhQFlECBAgACBGyZQJ0bcIIpP9DQED3r7lc13N3Yq66hA4KoFGlnsxOc2bod70fto&#10;PK/7WflL2/m4gb/35h+HOvfCtK9f+dgXwq32RtytNIFKgXaj+P0pbnQU/ziOHbsoPmUUT3za3zQ2&#10;8/ExmBTj2R6XHf/uzNQ/zlu3390aBoNFn8MFgO0NntTq9WHvcXjh1rO16k4rHX2Pn8Y1nInjl/Yv&#10;MM7zO6/l5/bRT4cwjU/em1lftoZrdRzOn286u65rtairn+z0b06zx3nib6ZZzPh3s5iY93t7Yfpe&#10;8NGtZ8Oz3dun3SaN0/Pjs8nk+MzvmyQwGuRXc4XxXPMTkbpuAslZ3suu2+LMlwABAgQIECBAgAAB&#10;AgQIECBAgAABAgQIECBAgAABAgQIELgUgdaljGIQAgQIECBAgAABAgQIECBAgAABAgQIECBAgAAB&#10;AgQIECBAgAABAgQIECBAgAABAgQIECBAgAABAgQIECBAgAABAgQIECBAgAABAgQIECBAgAABAgQI&#10;ECBAgAABAgQIECBAgAABAgQIECBAgAABAgQIECBAgAABAgQIECBAgMA1EdhqdStnejjqV9Y5rtAb&#10;DY5P5/7eaHbmlq1KQftTXwiN28+EdDQMYTwKjZ27qzI187hBApOD/dxqGps7ufRTJ5rNXBfpZJRL&#10;lyVajXybsjrDyfgk+2BYvT9s1thnTjq8hJO0f5AbJelu5dKrlNipMbe9QX49VzX/pB3t7TWeB+ea&#10;a7YnF45mPnTxYJzt3RVHu5FvU1Fd8Q0XqLP3jZNGXqHsWszXWJvU5NG9wlobd8737pS02vm+0vTo&#10;fayQn68lRYDADRZIh9l3zHSSW2HhvSNXerGJ793/cZhke1PV8eBw/6heI0mqqp6rPDZIa7yXn2sg&#10;jQgQIECAAAECBAgQIECAAAECBAgQIECAAAECBAgQIECAAAECBAgQIECAAAECBAgQIECAAAECBAgQ&#10;IECAAAECBAgQIECAAAECBAgQIECAAAECBAgQIECAAAECBAgQIECAAAECBAgQIECAwE0SyOLOTPbv&#10;51aUZvGWkuZmLm+aKMQZ29ou1JFBgAABAgQIzBdo14qPWRKfcH6XC0vu9/YWlk8Ln9vwPK9EUmEl&#10;BHazGLf3Dhdf0/ez8pe2T+MG/njv3fDtd39Qa/4v3/lY+MydF2rVVWm+QNp7EqYxxJLORgjtbkhq&#10;7Hvze7s+JbX39yjebBifxkQurLYsFm3zNL7loEYM0e5M/UL/a5LRjWOClqx7UCPGdUmzc2ftRbGk&#10;53X0fv/xvKK5+dO41LNx/OK41XMbnrXg4bshZPEJc8cLnw3hrT/LZYXe2deQ7+ByU+mi+cbrvdyp&#10;Xe/R4rjerSjud8XqpjHjf+eNPwrvHj7K1fzMzgvhL37sC+EoDnMUu35aMZ2JO59rKHGtBaZ/t5w9&#10;xHie1XB+JoHoHSEdDc/UXGUCBAgQIECAAAECBAgQIECAAAECBAgQIECAAAECBAgQIECAQAsBAQIE&#10;CBAgQIAAAQIECBAgQIAAAQIECBAgQIAAAQIECBAgQIAAAQIECBAgQIAAAQIECBAgQIAAAQIECBAg&#10;QIAAAQIECBAgQIAAAQIECBAgQIAAAQIECBAgQIAAAQIECBAgQIAAAQIECBAgQIAAAQIECBAgQIAA&#10;AQIECBAgQIDAqcBmq3OamHN2OOrPKSlm90bDYmaUs9FqRzmrl2y//JUw/XEQuEiByeF+rvtkazuX&#10;fupEMwrnOh5VdtlIktBMGmGcTubWHaan/RzU2B+2Wt25fV12QTrM9rPJODds0tnKpVcpsd3ZrJzO&#10;3uCgss6lVGhHn3PmnE6vuUb1c+Ys80ujz++obXStj8rqzAwyvcZbjeZMjtN1F2g3ov2yBGTcSHK5&#10;6eR0L8wVrGFivHcvt+qksxEaG7dyebUTJe+m6WgQkmvw/lh7jSoSIHAmgaP3t6hFEr93ROUXmfzu&#10;ez+q1f30ffrB4V64u3WnVv0zV4oMypzO3KcGBAgQIECAAAECBAgQIECAAAECBAgQIECAAAECBAgQ&#10;IECAAAECBAgQIECAAAECBAgQIECAAAECBAgQIECAAAECBAgQIECAAAECBAgQIECAAAECBAgQIECA&#10;AAECBAgQIECAAAECBAgQIEDghguUxjyYxrbqFuNFpXGcsc0lxxm74daWR4AAAQIEkiw+ZjuLGzhc&#10;EF9wsKSYcNMYho9qxHZ8rnvbB0PgWgjsbu5UzvN+Fifr+DjMYv799g//1XFy4e/b7Y3w9Rc/t7CO&#10;wnoC4z/9/TD61m+fVs6+M2z8zf/6NH1Dz1o1YoBO9/6kGccxT49i3SZRHNop01EM3NireRp7djCu&#10;jpveFfcydArmMWoI/RqWxVbny5k+n+vEv572/rD3+MyDNLpbYfz4/ZN2af+C4jy/8+rJGCcnL7wc&#10;woO3T5JHJ70n+fSqp6K/e+Sme47PI9d+TRNHsbfjd9+SWL3zeNI0Df/3T74Z7vVOn/HHdX+w906Y&#10;xp//tZe+FLIN9jj79Hc87mmJs2sq8MH1NMnNPjnD9ZRrKLH2AoX3r7H47Gt/UQAgQIAAAQIECBAg&#10;QIAAAQIECBAgQIAAAQIECBAgQIAAAQJnFGicsb7qBAgQIECAAAECBAgQIECAAAECBAgQIECAAAEC&#10;BAgQIECAAAECBAgQIECAAAECBAgQIECAAAECBAgQIECAAAECBAgQIECAAAECBAgQIECAAAECBAgQ&#10;IECAAAECBAgQIECAAAECBAgQIECAAAECBAgQIECAAAECBAgQIECAAIEbLbDZ6lau72DYr6xzXKE3&#10;Hhyfzv290erMLVNAYJ0E0oP93HIbW9u59NMmkmYr38V4lE/PSbUbzTklH2RP0jRM0slR4qDGPb9V&#10;Y59ZOOASC9PBYaG3pLtVyFuVjHajFTYr9szRZBwOR/X36YtaW1I2z1H1M+HM8ym5jpOZa3aceQyz&#10;n0VHp9leVKxsDQVaM9fQvOWPQ5IvKrkW8xXWJzV5dC+32Mad53PpsyTK95LhWbpQlwCBGyaQlr3n&#10;XNH75Rt774WH/ce1he8dPqpd96wVk3b+u3x6hu/tZx1LfQIECBAgQIAAAQIECBAgQIAAAQIECBAg&#10;QIAAAQIECBAgQIAAAQIECBAgQIAAAQIECBAgQIAAAQIECBAgQIAAAQIECBAgQIAAAQIECBAgQIAA&#10;AQIECBAgQIAAAQIECBAgQIAAAQIECBAgcGMESmIezPvf/J8c7OWW3djayaUlCBAgQIAAgWqBThaT&#10;seoYTurF2lzUz4NePj5oWd2dzlZox3E+yyrKI7ACArub1e+e9w9P31f/nx/9Uagbg/rXX/py6LgX&#10;lvIpF75L1IiNuZSBr7iTqtjH0+kd7e2tkmfAvFig4yhuZWY5G6+2X+NZ0XVdh26NmL2DeZ/BBVxX&#10;e4OD2r0+7NWPE3jcaRyXetKrP95xH7V+v/NavtrtZ0OY/mzczuefYw35Di451Xsyd8D08Oyfx9zO&#10;1qlgWIznHceeXMTx1pMH4V7v9Pke13310dthP4vRnjRLYtBXxPSO+5K+BgIl11MoiyN/DZZiiisg&#10;EL0npZf4PrACqzcFAgQIECBAgAABAgQIECBAgAABAgQIECBAgAABAgQIECBAYAkCJf8qdAm96oIA&#10;AQIECBAgQIAAAQIECBAgQIAAAQIECBAgQIAAAQIECBAgQIAAAQIECBAgQIAAAQIECBAgQIAAAQIE&#10;CBAgQIAAAQIECBAgQIAAAQIECBAgQIAAAQIECBAgQIAAAQIECBAgQIAAAQIECBAgQIAAAQIECBAg&#10;QIAAAQIECBAgcE0FNtudypkfjvqVdY4rHI4Gx6dzf280q8ec21gBgRskMDnYy60m2dzOpZ860YjC&#10;uU5GtbpsZ+164+HCusPJOHSbjXBQY3/YanUX9nWZhUn3Vtj4t/6zkPYPQ3rwKKSP3w+h1Qrje2+E&#10;qX/j1p3LnE6tsXY6W6Fqb90bHITNq3ZuFz/ndJg9PzZv11pn7Urj6Dpu5q/zflxe0nG32S7JlbXO&#10;Aq1Gs3L5oyTJ1UlrXGu5Bjc4Md67l1tdc2c3lz5LImkV78+0xvvlWcZQlwCB6yWQDovfMZMa32Mv&#10;YpXfvffDM3X7Xva++cr5t8SFY8UG9sqFXAoJECBAgAABAgQIECBAgAABAgQIECBAgAABAgQIECBA&#10;gAABAgQIECBAgAABAgQIECBAgAABAgQIECBAgAABAgQIECBAgAABAgQIECBAgAABAgQIECBAgAAB&#10;AgQIECBAgAABAgQIECBAgMCRQDIv1lKJT3r4OJe79Dhjud4lCBAgQIDAzRToZLEDn1TEvRxkceGm&#10;cTSf5njQ269s/tzGkmOGVo6oAoHzC+xu7lQ2vn/4wXX/x/d+FH7w8O3K+tMKv3D30+GFW8/WqqtS&#10;DYFp3NaZo+z7xkzxjTltJ9UxQIfjcQhRzNkjgHmxQEdRLOUo9uygItbytO/pM2fdjzoGg5oxrpdh&#10;ud8/qN3No8GTMEnT0Ijixy7qIOlu5YrTLMbz0o/ptfnej/LdvvDyB+mNW/n86XonkxAajXz+iqbS&#10;D58jpdPr5f8mUlpHZkEgLXvvbXUK9eZlvHOQxVuvON49fBhud0pihmcx5x03S6AsTmlZ7OebtWqr&#10;uSiBJHpPSmu8W13UXPRLgAABAgQIECBAgAABAgQIECBAgAABAgQIECBAgAABAgQIXE+B6/Ev466n&#10;rVkTIECAAAECBAgQIECAAAECBAgQIECAAAECBAgQIECAAAECBAgQIECAAAECBAgQIECAAAECBAgQ&#10;IECAAAECBAgQIECAAAECBAgQIECAAAECBAgQIECAAAECBAgQIECAAAECBAgQIECAAAECBAgQIECA&#10;AAECBAgQIECAAAEC11Bgs9WtnPXhaFBZ57hCr0bdjVbnuLrfBNZWIB1m91V0vzS2dpbr0Wzl+kvH&#10;41x6XqLdaM4rOskfTj7o63DUP8mbd7K1Qvd80mqH1ic+F9ovfyUMvvU7Yfi93wu93/qfwuHf/+/C&#10;6Pt/MG8JV5q/3dmqHH+/f1BZ56IrJGWfc3SNL2UOk1G+m0b+Oh+Mh/nyklQnujdKqshaM4FWjX1v&#10;lCR5lXF0LeZL1yo12buXW2/jzvO59JkS7eK7aXoRe8mZJqUyAQJXKZAOi++bSclecdFznH4vfvX9&#10;t880zL2DR2eqf5bKsUGZ01n6U5cAAQIECBAgQIAAAQIECBAgQIAAAQIECBAgQIAAAQIECBAgQIAA&#10;AQIECBAgQIAAAQIECBAgQIAAAQIECBAgQIAAAQIECBAgQIAAAQIECBAgQIAAAQIECBAgQIAAAQIE&#10;CBAgQIAAAQIECKyDQNIuiaNXEh8lzeLTpFFsqMbW9joQWSMBAgQIEFiqQDuKN1jW+SCOUVhWqSLv&#10;fm+/okYIuxue5ZVIKqyMwO3OZug22wvnM8zunTf23gv//Cf/emG948K7Gzvhz33k5eOk30sQSIe9&#10;fC/tjXz6hqbq7O3T6zMpuYbTOXFnC/lR7NlBjRiiVffMDf04csuqY1An9m+u06dI7A3qx1yepGnY&#10;6z8502jJRj7uc9qrP17tgd77UQgfxvI+afPCZz843bx9knVycsY1nLS7ipPe4/mjDg5DGq97fm0l&#10;xwLTuPXREceejIpzyff7Cz6TD2s+mL73Jo1cu6OEz6tocs1z0lExVntpHPlrvk7TvxyBJHq3CjXe&#10;rS5nZkYhQIAAAQIECBAgQIAAAQIECBAgQIAAAQIECBAgQIAAAQIErotA67pM1DwJECBAgAABAgQI&#10;ECBAgAABAgQIECBAgAABAgQIECBAgAABAgQIECBAgAABAgQIECBAgAABAgQIECBAgAABAgQIECBA&#10;gAABAgQIECBAgAABAgQIECBAgAABAgQIECBAgAABAgQIECBAgAABAgQIECBAgAABAgQIECBAgMB1&#10;Ehi/+6Mw2bsX0r37YbJ/P7Q++fnQ+vQvXKclrO1cN1udyrUfDvuVdY4r9EaD49O5vzdqjDm3sQIC&#10;N0QgnYxC++WvhPRgL0wO97Pf+yHZ2lnq6rpf/w9COhqGpJmFdW02Q9LZqtV/u1EdBnaYzX96PBlV&#10;7w9brW6tcS+7UtLeCOmgdzJsOjw9P8lcgZOdGp/b3uDg6mfaLj5P0mH1M+GsE0/H43yT6fU9c/TH&#10;w5lU+Wm32S4vkLu2As1GIzSSJEzSdK7BKCufPdLxB/vgbN46nk96T0LaP8wtvblzN5c+SyJpFe/P&#10;6bPMQYDAGguUfB9N2pf/fvm9e9nfPdLJmT6I+4d7Z6p/lsoFgwt47zrLfNQlQIAAAQIECBAgQIAA&#10;AQIECBAgQIAAAQIECBAgQIAAAQIECBAgQIAAAQIECBAgQIAAAQIECBAgQIAAAQIECBAgQIAAAQIE&#10;CBAgQIAAAQIECBAgQIAAAQIECBAgQIAAAQIECBAgQIAAAQLXQqAk5kFaEhshzWKLxUeyudw4Y3H/&#10;0gQIECBA4CYKdBrNymUNlhAX7kGv+OyOB97d2I6zpAmstMBu9v751uP7C+f4j37wL8JwEsX5LGnR&#10;Sprh1z/+5SxuY6OkVNa5BWbi4k77KMQXO3fHq92wVWNvP7oumyUx5+bt+VHcyji25aBGvNqOeLWh&#10;G8X5LbuSlvHcLeu3LO9R/2wxlx/2n4RnNm6XdVWal3Q3c/npGcfLNZ6XeOfVfMl0H/3Ipz/I65bM&#10;tfc4hM1r8s6RxaRdeEzLlxxzfeF4N6AwHZXE8y6J+z1vqY+ye6DqGE3japbd6zXeB6r6Vr5iAmXX&#10;U0ns5xWbtemsqkB07YgZvqoflHkRIECAAAECBAgQIECAAAECBAgQIECAAAECBAgQIECAAIHVFWit&#10;7tTMjAABAgQIECBAgAABAgQIECBAgAABAgQIECBAgAABAgQIECBAgAABAgQIECBAgAABAgQIECBA&#10;gAABAgQIECBAgAABAgQIECBAgAABAgQIECBAgAABAgQIECBAgAABAgQIECBAgAABAgQIECBAgAAB&#10;AgQIECBAgAABAgQIXF+B3j/5n0P65NHJApLORmh9+hdO0k5WV2Cz1a2c3OGoX1nnuEJvNDg+nft7&#10;o9WeW6aAwLoINLpb4fZf/tsXutzGsy+cq/9Wo1nZbjQZH9Wpsz9s1dhnKge8gArTZ1X65LTjdFB/&#10;rzttdfFn252tykH2BgeVdS66QlL2OZ/h+VF7fuNRvmozf70O4vJ87aNUpynUcQnL2me1Gq0wGA/n&#10;OkRXXgg1rrW5nd2ggsmje4XVNO7cLeTVzUhanWLVGu+XxUZyCBC4KQLpsPiOlrSrv8cue/3ffe9H&#10;Z+7yMNu/9rP3tDrvc2ftPDYoczprn+oTIECAAAECBAgQIECAAAECBAgQIECAAAECBAgQIECAAAEC&#10;BAgQIECAAAECBAgQIECAAAECBAgQIECAAAECBAgQIECAAAECBAgQIECAAAECBAgQIECAAAECBAgQ&#10;IECAAAECBAgQIECAAIGbLlAWHyUdFuPvTQ72CxSNre1CngwCBAgQIEBgsUAnixFXdQwnhUhxVU1y&#10;5Wmahgf94rM7VylLPLfhWR6bSK+2wO7mTnjr8f2Fk+wviME42/DrL30+PNO9NZvlfAkChfhhWazc&#10;dTjaNWIfH+3tnZI45vNigcb5zXzbfo1nRTdqsw6fRbzGZvbZNJNGGKeTuOgkPahheVL5KU+msfzO&#10;crzf2w8/c+ejtZskWYzw2SPtH84ml3P+zmv5fu5+IoT2h7FXN2/ny6ap3kzA7GLpyuSkw14Wm3d+&#10;HN+jiR5m71dbOysz52sxkZIYvGV/iypbyyR7p60Tp3w8jS3faBS6SCfz7/tCZRkrJ5AOemH6XpFm&#10;19D0b5VJd/PoPJ5o3espbidNIGlG383jd6+IqP/9fxEGr//r0MxilTd27obmMx8J3Y//XFRLkgAB&#10;AgQIECBAgAABAgQIECBAgAABAgQIECBAgAABAgQIEFgngehfH6zT0q2VAAECBAgQIECAAAECBAgQ&#10;IECAAAECBAgQIECAAAECBAgQIECAAAECBAgQIECAAAECBAgQIECAAAECBAgQIECAAAECBAgQIECA&#10;AAECBAgQIECAAAECBAgQIECAAAECBAgQIECAAAECBAgQIECAAAECBAgQIECAAAECBAhcnEBj+24Y&#10;P3l0MsBk7/7JuZPVFug22yHJ/i/N/m/ecTDszysq5PdGg0JenLHR7MRZ0gQIrJBAu9GsnM1wMj6q&#10;czCq3h+2Wt3K/q6kQnsjP+ywl0+vSGqns1U5k73BQWWdC6/QLu7t6bD6mXDmeU1GuSZJIx+2eDAZ&#10;5srLEp3s2ecgEAtM977BeP71M240ck3Scf5azBWuUWK8d6+w2ubO3UJe3YykdUl7Sd0JqUdgBQXG&#10;7/807P+j/zEkrey73PSeyZ7BW7/810PruRdXcLZPP6W07DtmyV7x9CPN7+HN/XvhYf/x/AoLSu4d&#10;7IXtGu9zC7ooL2rn37HTM3xvL+9QLgECBAgQIECAAAECBAgQIECAAAECBAgQIECAAAECBAgQIECA&#10;AAECBAgQIECAAAECBAgQIECAAAECBAgQIECAAAECBAgQIECAAAECBAgQIECAAAECBAgQIECAAAEC&#10;BAgQIECAAAECBAgQuPkCSfS/9z9dcVoSiys93C9gJJvbhTwZBAgQIECAwGKBdjMfb7Cs9iCKUVhW&#10;Z1He/vAwHMfYnFevk8U9vN3enFcsn8BKCuxu7ixlXp+689Hwxed/JgwGFxBjdCkzvMadRLFwy75v&#10;XOPVzZ16O4olW1ZxON3bS54B82KBpnE80Vb++TGsEUO0UzJe2dxuet40Zv2imNPjdBLGk0loRnFa&#10;L8Jlr//kTN0+PGP9pBvFfc6uo+k1lizrWshiEYY4buuLL5+uaeP26fnxWe98cQ+Pm1/a78PqeabZ&#10;WpJLm9ANGagsrmTN+Jv7WYzySUgrIab3cCiLQf+U79SVA6twoQL7f++/D+MHb5+M0fnc18KtX/vN&#10;8Mx/8Xezv11m73CjbH/LfjduP3tSxwmBMwlk7wezRzoZzyYL56O3Xw/DH3wrHEd8b+zshu7f+m8L&#10;9WQQIECAAAECBAgQIECAAAECBAgQIECAAAECBAgQIECAAAEC6yOQ/5ed67NuKyVAgAABAgQIECBA&#10;gAABAgQIECBAgAABAgQIECBAgAABAgQIECBAgAABAgQIECBAgAABAgQIECBAgAABAgQIECBAgAAB&#10;AgQIECBAgAABAgQIECBAgAABAgQIECBAgAABAgQIECBAgAABAgQIECBAgAABAgQIECBAgAABAhcq&#10;kOzshvDOaydjTPbunZw7WW2BJEnCZqsTDkb9uRMdp5MwGI9Cp1kdGvJwNJjbz3HBRjaegwCB1RVo&#10;N6rv9eFkFCbZ3tAbDxcupJU0Qp3+FnZyQYVJZyPXczro5dKrktjpbFVOZX9wUFnnoisk7W5xiOH8&#10;Z0uxcs2c8ThfMXo29UejfHlJqttsl+TKWneBVqO5kGCcvTPljuzdyBHC5FH03p/dk8mtO+enaRXv&#10;z7TG++X5B9SSwPUTmL6zTB69l5/4Db5P0pL3iaRkr8iDLDf1nfdeP3eH7x08Cp9+5oVzt5/XsPDu&#10;NRmHdDIJSaMxr4l8AgQIECBAgAABAgQIECBAgAABAgQIECBAgAABAgQIECBAgAABAgQIECBAgAAB&#10;AgQIECBAgAABAgQIECBAgAABAgQIECBAgAABAgQIECBAgAABAgQIECBAgAABAgQIECBAgAABAgQI&#10;ECCw9gJHMQ+msWjS9NRiWIy/NzncPy3/8KyxtV3Ik0GAAAECBAgsFug0irHJ4haDLD7m0xz3e8Xn&#10;dtzf7sZOnCVNYOUFdjef/rqdxpH+S5/6xZVf63WdYCHOWlls1+u6uAXzblfE/5w2HWax1ZIo5uxR&#10;l/NigY7yMZKTKPZsvyKG8rRv8WqPhEMni/W3KF79tFZ/MgxbjZJYxB90sbT/3Bscnqmv93uPz1Q/&#10;6RbjPqe9J08XV3V2Bu+8Opv64PyFz57mTe/56f2QXe8nxxnXcNLusk/qzLNOncue94qPl5b8jakQ&#10;e3LOGh4OnswpyWePpnErs7jxIUxjLc/8fSvLd1xjgeydLXd8GKd2+iw9ep5e/JadG17i5glsfPFX&#10;QveVvxCO/j4+va4q3ufGe/nYyY2duzcPxYoIECBAgAABAgQIECBAgAABAgQIECBAgAABAgQIECBA&#10;gACBMwlM/9WSgwABAgQIECBAgAABAgQIECBAgAABAgQIECBAgAABAgQIECBAgAABAgQIECBAgAAB&#10;AgQIECBAgAABAgQIECBAgAABAgQIECBAgAABAgQIECBAgAABAgQIECBAgAABAgQIECBAgAABAgQI&#10;ECBAgAABAgQIECBAgAABAgQIEFiyQGPnbq7H9PH7IU0nuTyJ1RXYbHcrJ3c46lfWmVbojQeV9TZa&#10;nco6KhAgcHUC7aRZOfhwMg4Ho+r7fau1UdnXVVVIor0vHfauaioLx73V3giNJFlY53E29/FVP3dL&#10;9va0xjWycGFlhZNRPrfZyqUHk2EuXZboRG3K6shbP4F2Y/HeN2nkQ2Sn4+haXD+yoxWP9+7lVt7Y&#10;2Q1JxZ6VaxAlkpK9JFzEXhKNK0ngOgmUPV+TVvV3uuu0xtm5psPonTN7jieX+Cw/zPagV99/e3ZK&#10;Zzq/d/DoTPXrVi7bL1f1fbbumtQjQIAAAQIECBAgQIAAAQIECBAgQIAAAQIECBAgQIAAAQIECBAg&#10;QIAAAQIECBAgQIAAAQIECBAgQIAAAQIECBAgQIAAAQIECBAgQIAAAQIECBAgQIAAAQIECBAgQIAA&#10;AQIECBAgQIAAAQKXIhDFSEmHxTh96cF+fipZmzjuVb6CFAECBAgQIFAm0Gnk4w2W1Rk8ZVy4B73o&#10;uV0yyHMb2yW5sgistsDu5tNft3/pU78UtrK4qI4LEoi+SyRrYt2qiP851R5O9/Zmuwg/nhN3Ns6P&#10;2g7ieLbFnkM3alNSZS2y6jg87bO3DuRhdn8Ma3xus3097D+eTVaeJ92tQp20f1DIO3fGO6/lm07H&#10;e+aFfN7G7Xy6d7Y15BtfXio9rDHPOnUub8rXY6RR8W9MIfo71LyFPOw/mVeUyx+n4w/S8V6cxZx3&#10;XF+BOEZpOprzvLy+S/z/2bu33kiyPDHsJ/LGS7FY3V3VM929M7M97tZsCzvrtVa2ZC3ky8KQAD1Y&#10;Whuwn3yB3wwYBmwY8Lv9EfygB38A+9E3+MmGJcCQDT/IsKBdTUs7uzs7s3Pt6q4iWUUyr+E4rE4y&#10;IzKSkUlmRCUzfzHoYZwTJ87lFydORJIs/vX8LQvE7223Do6uvsedFNePkr5NTvJxy9vHz0pKySJA&#10;gAABAgQIECBAgAABAgQIECBAgAABAgQIECBAgAABAgR2SaC1S4M1VgIECBAgQIAAAQIECBAgQIAA&#10;AQIECBAgQIAAAQIECBAgQIAAAQIECBAgQIAAAQIECBAgQIAAAQIECBAgQIAAAQIECBAgQIAAAQIE&#10;CBAgQIAAAQIECBAgQIAAAQIECBAgQIAAAQIECBAgQIAAAQIECBAgQIAAAQIECBAg0JRA6/hpvqnJ&#10;OKSvXubzpDZW4KDTq+zbxbBfWSYWuBwNKsvtt7uVZRQgQODtCXRa7crGh9k6fz6qXhcOO3uVdb21&#10;Ar39fNODy3x6Q1JJkoTH3cPK3rwaXFSWqbNA0u6EkPU1tw2rnwm58ksk0vEoX6owXwfF4/nSV6me&#10;51CJiqxOK5vDt2zjpBAie1KYi7ecu82HJifPc8NrP3k/l145EdeSwpaOhoUcSQK7LZCWfebqbO9n&#10;rLTwWTTpNvt++fnzH4dJOrnzpPviop7vjZQ61PDudeeBO5EAAQIECBAgQIAAAQIECBAgQIAAAQIE&#10;CBAgQIAAAQIECBAgQIAAAQIECBAgQIAAAQIECBAgQIAAAQIECBAgQIAAAQIECBAgQIAAAQIECBAg&#10;QIAAAQIECBAgQIAAAQIECBAgQIAAAQIECGyoQPFv/hdjI8RuT85Pc71vHT7OpSUIECBAgACB5QR6&#10;7WXiY94vLtyXl/nndlnPnu57lpe5yNtsgRh783Hv4M6d/M1nvx6++84Hdz7fiUsIDAuxcIuxcpeo&#10;4iEW6STLrO3jEMriUy6IOzsXr7Zw7mBcHddSvNo3s2mvYFc2x5bxLDtvlbzTwfkqxa/KXmaxGvtL&#10;XOtpxcnefMzntL96u9P6cl/TNIRf/EkuK3zwyXz85v2jfJnLV/n0pqbK+nlwnOttWlYmV0KiKJAW&#10;Y0pm8b6TJeONnvRfF6srTY8mX8fXbBVjLWfrru3BChTnSWns2gc7Oh1/aALpeBwmr17kut168iyX&#10;liBAgAABAgQIECBAgAABAgQIECBAgAABAgQIECBAgAABAgR2T6DwG0u7B2DEBAgQIECAAAECBAgQ&#10;IECAAAECBAgQIECAAAECBAgQIECAAAECBAgQIECAAAECBAgQIECAAAECBAgQIECAAAECBAgQIECA&#10;AAECBAgQIECAAAECBAgQIECAAAECBAgQIECAAAECBAgQIECAAAECBAgQIECAAAECBAgQIECgDoHk&#10;8dO5aienX87lydhMgYPOXmXHzkf9yjJpmob+aHhruW6rHdrZf7aHKZBm13dy+TpM+ucPcwB6vZRA&#10;vE+rtuFkFC6WWBcOO72qqt7a8aS7n2s7HVavc7kTGkwc9w4rWzsdbMB92c0/T9Il5kjlwIoFxqNc&#10;TtLu5NKD8e3PoVh4r3BOrgKJnRWoWvsmrUKI7MlkZ61mBz4+fT6bDK3jZ7n0qokkSUIoPDvS0WDV&#10;apQnsN0CJZ+5ksJ9s1UAhXe0psf6h89/dC/O0+yz07Dw/nKvCr8+OenOv2dv8vvsOsasDgIECBAg&#10;QIAAAQIECBAgQIAAAQIECBAgQIAAAQIECBAgQIAAAQIECBAgQIAAAQIECBAgQIAAAQIECBAgQIAA&#10;AQIECBAgQIAAAQIECBAgQIAAAQIECBAgQIAAAQIECBAgQIAAAQIECBAgsA6BZC7W0nx8lPTiLNdU&#10;cnCcS0sQIECAAAECywl0W/l4g2VnDbL4mPfZvrrMP7fL6nq6/7gsWx6BjRd4esf30Hf2HoW//u3v&#10;b/z4HnIHr+IsZvG8c1vhs0bu2BYl2ll8z3ZSiPFZGF+MfZx0Sp4Bi+K6FWL0JZ1ursbBovNmSu21&#10;8+fMHNqp3d4SDvd99i4DetdYyy+WeK5P22/tzcd8TvsX08P3+/rlT0MYXubr+ODTfDqm9o/yeVn8&#10;94ewpRev8t2Mlo+e5POKZfJHpcoEijF4O/l432WnTPNeDpabO+N0/OaUYozuydf50wp9fVgCxRil&#10;w/nvVz6sAentQxaYvPoqhMJ7bvvJ/eKWP2QPfSdAgAABAgQIECBAgAABAgQIECBAgAABAgQIECBA&#10;gAABAgTeCJT8VigaAgQIECBAgAABAgQIECBAgAABAgQIECBAgAABAgQIECBAgAABAgQIECBAgAAB&#10;AgQIECBAgAABAgQIECBAgAABAgQIECBAgAABAgQIECBAgAABAgQIECBAgAABAgQIECBAgAABAgQI&#10;ECBAgAABAgQIECBAgAABAgQIECBA4L4CreOnc1WkZ19meX9hLl/G5gkcdPYqO3U5GlSW6Y+HIc3+&#10;d9u2v0Rbt53v2NsROP0f/5sw+vmfZI2/ub697/1L4ejf+PfeTme0WrtAt1UdBnaUjsP5qF/Zl8MN&#10;vueTXn7tSweXleN5WwUe7x2G8Or21k8H57cXaOBokl3vnOOw+tmxcrcm4/wphfkan0VVW6/drSri&#10;+A4KdFrtW0c9Tlpzx9Ps/Sjp9ObydyUjjj89P80Nt338LJe+SyLp9kKse7qldawl08p9fTACaToJ&#10;Scl9+GAGsMaOpsP5d7B432zrVlwDkm7+Ha7Ocf/07Hl4cVnxErZEB744PwkfPZ7/vskSpy4sUuZQ&#10;NjcWVuAAAQIECBAgQIAAAQIECBAgQIAAAQIECBAgQIAAAQIECBAgQIAAAQIECBAgQIAAAQIECBAg&#10;QIAAAQIECBAgQIAAAQIECBAgQIAAAQIECBAgQIAAAQIECBAgQIAAAQIECBAgQIAAAQIECBDYUYG5&#10;mDMlsSAm52c5ndbhUS4tQYAAgV0TmPyj/z2ELA5LGI9Cmv2X/NpvhNan/+KuMRjvHQR6hXiDZVUM&#10;sjl1122QxS98Nbw9FmUSkvDOnmf5XY2d93YFnh4chx+d/HKlTsQ5/ze++5fDMvFpV6pY4bxASRzc&#10;pLufL7PFqRgDdDyeLBzhOIs/GMrixy5a84v5hXOXi1dbHZN5YYe36MBewa5saPd59pbVV5Z32r9b&#10;rOWXl6/DB4/eK6tyLi/Zz2I+F7bJHdstVBPCL344lxU++Ofm8/Yf5fMu7h//MF9hTalinMb9o5Bk&#10;/72JYP+mzbRYpqaubFO1s/F447iSzvJxtE/6r5eiuFpfryrPx1pOi3G/l6pNoU0RKH6/sjiXNqWf&#10;+rEbAuOT53MDba0hbvlcpW85I45z9PMfXn2fa/r9rv3f/r2QVMS6f8vd1jwBAgQIECBAgAABAgQI&#10;ECBAgAABAgQIECBAgAABAgQIEHhrAn5L863Ra5gAAQIECBAgQIAAAQIECBAgQIAAAQIECBAgQIAA&#10;AQIECBAgQIAAAQIECBAgQIAAAQIECBAgQIAAAQIECBAgQIAAAQIECBAgQIAAAQIECBAgQIAAAQIE&#10;CBAgQIAAAQIECBAgQIAAAQIECBAgQIAAAQIECBAgQIAAAQIEtlkg6R2EsHcYQv/8epiT0+fX+3Y2&#10;W+Cg06vs4PmwX1nmcjSoLLNMW5WVKNC8QJJkbabX7aZLXOvrwnYenEC31a7s83AyCml6MycWnXDY&#10;2Vt06O3nd/fzfVhincuf0FzquJc9Yyu205lncEXR+g5388+TdFT97Fi5M+NR/pR2fr4Oisfzpa9S&#10;vZZQxyUsO5/VLcylIsik1SpmhTSbb8kS71FzJ25Jxvhk/n2/9eTZvUcXTXNPGO8d9zZ9iBXE94zx&#10;85+G4U9+kP33eUgHF+HJv/NfPsShrL3P6Wg4X2enO5+3JTlp8R2t29z75R988aO1KH5xfhI+evx0&#10;LXVdV1LiMGd1XdgOAQIECBAgQIAAAQIECBAgQIAAAQIECBAgQIAAAQIECBAgQIAAAQIECBAgQIAA&#10;AQIECBAgQIAAAQIECBAgQIAAAQIECBAgQIAAAQIECBAgQIAAAQIECBAgQIAAAQIECBAgQIAAAQIE&#10;CBAgcC1Q+Jv/6XA+Bl96fnpdPO4kB8e5tAQBAgR2TSD9yT8JYTZO7eGTXSMw3jsK9NrVsQNjfMy7&#10;bl9enlWe+s7eo9AuiUVXeaICBDZA4Okd3kP/yke/Eb756N0N6P12d6E0bljhs0aTApOTL0J68SqL&#10;+3ce0v5FaB29G9offlJbF2L84/64JK7eTIuDdDKT+np3wTlpIT+Zic8XYxsOKp4VMVZtchWDe77J&#10;XcvptatjGw4K3nUYnWZz8S7biyWe7dN6k3jPxes+E2c7vbxbu9M6r7/+4o+vd6923vkghP2jfF5M&#10;FfP6r+bLbGLOZb6fyUE2tvjf7JatKbYVBe4Yf/M8iwNetc5NezKajN/sFuPQT0rW3OlJvm68wOxz&#10;L3a2NHbtxo9CB7dFYFISt7x9fP+45ZvmM/rFn4bXf++/z3Vr/zf/egi9di5PggABAgQIECBAgAAB&#10;AgQIECBAgAABAgQIECBAgAABAgQIEHgjUP0vA0gRIECAAAECBAgQIECAAAECBAgQIECAAAECBAgQ&#10;IECAAAECBAgQIECAAAECBAgQIECAAAECBAgQIECAAAECBAgQIECAAAECBAgQIECAAAECBAgQIECA&#10;AAECBAgQIECAAAECBAgQIECAAAECBAgQIECAAAECBAgQIECAAAECdxJoHT8Lky9+fH3u5PTL6307&#10;my1w0Nmr7ODFqF9Z5nI8qCyz3+lVllFg8wSS4nUbDTevk3q0NoFuqzoM7HAyDoN0VNnm4RLrS2Ul&#10;NRVIevv5mtNJSEeDMDff86XeSuq4d1jZ7tngvLJM3QWS7Hqns40Mq58Ls8WX2U8nhXnXzs/Xwbh6&#10;fdprd5dpSpkdE+hUrH3jJJkXGRfm43yJrc6ZnD6fG1/7ybO5vJUzOvl7NPXesTLhNpxw+Y/+Xrj4&#10;v/+n3FAmr16G1tE7ubxdTMT3ldzWaockaeWytimRDvOfRZNu9efXdYz/InP+4YufVVbVy94rqt4/&#10;nl+cVNazaoGyd9a5ubFqpcoTIECAAAECBAgQIECAAAECBAgQIECAAAECBAgQIECAAAECBAgQIECA&#10;AAECBAgQIECAAAECBAgQIECAAAECBAgQIECAAAECBAgQIECAAAECBAgQIECAAAECBAgQIECAAAEC&#10;BAgQIECAAIEdEEi6+Xh6xdgIkaAYA6B1+HgHZAyRAAECtwgUYsaFJWLG3VKbQzsk0KuIERcpBsUY&#10;hSv4fHl5Vln66b7neCWSAhsr8PTgeKW+ffDo3fCXP/jeSucofEeB4eXciU3FWZtrOMvo//3/Lky+&#10;/On1oc6nvxPaH35ynV73zlLxj7M4oMUoe+miOKDFuJUzsWdjHOWqba8QB7Oq/DYfXyZu732evcva&#10;nfZfL1s0V+7liucle49Cevnquo50HTGeB9n9/dXN/XRV+QcL7qf9o+u2r3biuXHOZnEmN3lLLwrv&#10;UNk4kuy/XGzqJd6zNnmMb6NvaTGed+F7UIv6dLLCvB9ncdjjlrTb+et1j3fqRf2S36BAJ//9ylCM&#10;XdtgVzRFYFyIW54cHofi99S3QSnpdOaGEd9VSyLZz5WTQYAAAQIECBAgQIAAAQIECBAgQIAAAQIE&#10;CBAgQIAAAQIEdlFg/iftu6hgzAQIECBAgAABAgQIECBAgAABAgQIECBAgAABAgQIECBAgAABAgQI&#10;ECBAgAABAgQIECBAgAABAgQIECBAgAABAgQIECBAgAABAgQIECBAgAABAgQIECBAgAABAgQIECBA&#10;gAABAgQIECBAgAABAgQIECBAgAABAgQIECBAoAaB1vHTMPnix9c1p2fPr/ftbLbAQbdX2cGLUb+y&#10;zOVoUFlmv1PdVmUlCjQv0Onm2kyXuNa5EyQelEC31a7s73AyDoPxqLLcYWevsszbKpB09+eaTgeX&#10;IdnAdeq4dzjX12LG6eC8mNV8uvA8qWWtGI/z42rlwxb3l5iXvXZ+TctXKLWrAlVr36TVmqNJl5hv&#10;cydtUcb4pPC+nyShdfTevUdYXIdrWUvu3UsV1C3Q/bW/EC4KjQx/8nnY+4v/ciF3B5OFd/Gk8Pzd&#10;NpHiGtDUeD9//uMwSSeVnH/1o8/C//mTf3xruefnJ7cev8vBpDv/np0Oqz+336Ut5xAgQIAAAQIE&#10;CBAgQIAAAQIECBAgQIAAAQIECBAgQIAAAQIECBAgQIAAAQIECBAgQIAAAQIECBAgQIAAAQIECBAg&#10;QIAAAQIECBAgQIAAAQIECBAgQIAAAQIECBAgQIAAAQIECBAgQIAAgW0SKP7N/7QkTt+Tf/+/CjEO&#10;wOTiLKTnZyF59GSbCIyFAAECqwsU47/teAyv1QF394xuId5gmcQysTHLzot5X12eLTp0nf/e/uPr&#10;fTsEHprAO/tHoZXFCZykaWXX4/32N7/7l6/KVxZW4N4CwoshhwAAQABJREFUpXHDSmLl3ruhZSvY&#10;y8e+TfvFaIDLVrRcuaoYoLGW0WQUeu0s7uzse8Ps/mxT4+FsKoR43tfboHhsemDmq1i1Nxh7hVjk&#10;N0du9vpLmN6UvtveXWMtv7h8tVKDyd5BSGfOSS/XEOP5l38SQnHd/fDT8n4dHM3nX74O4fB4Pn+T&#10;cmbMrrp1kL0vxf9mt+z7IjF2bzJzP84etl8iUPgeU7JkfPeX/WzOLLmNJl/H2UwKcein+UvWo9hm&#10;CYjnvFnXY9d7Mzn5IkfQPn6WS29Nouz7FYveVbdm0AZCgAABAgQIECBAgAABAgQIECBAgAABAgQI&#10;ECBAgAABAgTuLtC6+6nOJECAAAECBAgQIECAAAECBAgQIECAAAECBAgQIECAAAECBAgQIECAAAEC&#10;BAgQIECAAAECBAgQIECAAAECBAgQIECAAAECBAgQIECAAAECBAgQIECAAAECBAgQIECAAAECBAgQ&#10;IECAAAECBAgQIECAAAECBAgQIECAAAECBG4TSB4/yx2enH6ZS0tsrsBhZ6+yc+fDQWWZy1F1mYNO&#10;r7IeBTZPIClct3SJa715o9CjZQW6rXZl0eFkFM5H/cpyB0usL5WV1FWgtz9f87B6TPMn1Z/zuHdQ&#10;2cjZ4LyyTN0FimtFqMNzPMwNI2nn5+ugcDxX+OtEr90py5a34wKdirVvnJSEyB6PdlptcvI8N/7W&#10;0buheE/mCiyZmFtLvHcsKbddxdrPvhWS/Ue5QQ1/8nkuvauJdJR/FobCu/rWuRTeJ5Ju9efXdRj8&#10;4fMfVVbz0dHT8Bfe/bXKcl9dnoU0TSvLrVKg1KFgtUp9yhIgQIAAAQIECBAgQIAAAQIECBAgQIAA&#10;AQIECBAgQIAAAQIECBAgQIAAAQIECBAgQIAAAQIECBAgQIAAAQIECBAgQIAAAQIECBAgQIAAAQIE&#10;CBAgQIAAAQIECBAgQIAAAQIECBAgQIAAgV0RaD16J7SOn4X2049C+4PvhvZ7H5UOPcYGaGflOrHM&#10;4/dKy8gkQIDAzgi0u7mhpjsewyuHIXGrwDKxAwdZfMy7bl9enlae+nT/uLKMAgQ2VaCdxVF8d/9o&#10;qe79q9/+rXC8l4//ttSJCt1NoCRuWNJrJs5aWYeTvcNcdtqvN85tJ8nHk801/nViOB6HUHiHCAve&#10;IYrvFknn5t1jmefEnli115dgr2h+feRmZ7DgOtyUuN/eJIvd92pweadKTrMYzavE/kv2a5j7v/hh&#10;vu/R9Om383nTVNkafflqenRzv17m14gkjqMQQ/Sq8xcPYCwbpJwOB/nedHv59ILUy8HrBUfms8dp&#10;trbGrRDXO0y+zn9z1P8/MIHZ517s+lzs2gc2Ht192ALj00Lc8ifPHvaAFvW+5P2x+E666FT5BAgQ&#10;IECAAAECBAgQIECAAAECBAgQIECAAAECBAgQIEBgFwU6uzhoYyZAgAABAgQIECBAgAABAgQIECBA&#10;gAABAgQIECBAgAABAgQIECBAgAABAgQIECBAgAABAgQIECBAgAABAgQIECBAgAABAgQIECBAgAAB&#10;AgQIECBAgAABAgQIECBAgAABAgQIECBAgAABAgQIECBAgAABAgQIECBAgAABAk0ItI6f5psZDcLk&#10;4iy0Dh7n86U2TuCgs1fZp4tRv7LMZXbNq7b9Tq+qiOMbKJAUr9uw+lpv4DB0aUmBTqs6DOxwMg4X&#10;4+p14aA4d5bsQxPFku782pcOLptoeuU2eu1u2M/+uxwPF547mIxCXIff6jpbME2XeC4sHNCiA+Nx&#10;/khhvvZvMZqe2C2cM833dbcFqta+Sas1B5SOR3N5u5QxPn2eG27ryfu59F0TSaebOzX13pHz2JVE&#10;kiSh++3PwuCP/uH1kId//k9Dmk6y9Pz9eF1oB3aKz9e5d/UtM0iH+XfOsne4dQ/5p9n69uLyVWW1&#10;33//4/Cotx8Os3eg80I/Z08eZe/OX12ehacHx7PZ99p/s1YmWR3pdT1Fq+sDdggQIECAAAECBAgQ&#10;IECAAAECBAgQIECAAAECBAgQIECAAAECBAgQIECAAAECBAgQIECAAAECBAgQIECAAAECBAgQIECA&#10;AAECBAgQIECAAAECBAgQIECAAAECBAgQIECAAAECBAgQIECAAIFrgYPf/f0Q/7MRIECAwAoC7UKM&#10;wyVixq1Qu6JbLBBjB+Yj7cwPdpjFYrzLNknT8KJfHWvovX2xle/i65zNEXh28CR8mcUJv2375J0P&#10;w1989p3biji2boGyGLjd/XW3snR9Se8gVzbtX+TS604sExs2xtp9VHiHWBgHdFSI2ZvF8Z1uy8Sq&#10;jbF/bW8ElrGI16bO7WxwnkXZu4mzt0pbkyxm5Un/dXhn/2ip05K9R7lyaf88l75T4hd/nD/tGx+H&#10;0G7n86ap/Xz7V9lLxEKcnv42vl4ZFedA5p0clLwzxbEcvfM2uvkw2yzE81423mic88tu40mM65pt&#10;rcKczOJm2h6wQKeX73zxuZg/KkWgNoE0+5w9Of0yV3/7+FkuvS2JpPCeejWuHY9Zvy3X1jgIECBA&#10;gAABAgQIECBAgAABAgQIECBAgAABAgQIECBAoB6Bwr8qqacRtRIgQIAAAQIECBAgQIAAAQIECBAg&#10;QIAAAQIECBAgQIAAAQIECBAgQIAAAQIECBAgQIAAAQIECBAgQIAAAQIECBAgQIAAAQIECBAgQIAA&#10;AQIECBAgQIAAAQIECBAgQIAAAQIECBAgQIAAAQIECBAgQIAAAQIECBAgQIAAgV0UaB0/mxt2evpl&#10;CAeP5/JlbJbAQadX2aGLYb+yzOVoWFlmf4m2KiupucDo538c+v/v/xaSTjeEdjf72gn7v/tvhaR3&#10;UHPLm1v9lcVM99LRYCZld9sEuq125ZAuRv0wnIxvLbef3T/tpHVrmbd5MOntzzWfDi/n8jYl43Hv&#10;MFxenNzandPBeXib62zSLTxPlnh23DqgsoOTUT63nQ9bPKqYl51sfrdbmzsv84OTalKgau0bJ8l8&#10;dyrm2/wJ25UzOX2eG1C75PNArsCyicL7oveOZeG2r1z325+FwR/9w+uBpf3zMP7VT0L7w+9e5+3k&#10;TuFdPCncM9tmkhbeJ5oY7z/+4k8rGfeyd91P3v3oqtz7B0/Cnw1/des5z89PwtOD41vLrHow6e2F&#10;dHDz/poOfU5b1VB5AgQIECBAgAABAgQIECBAgAABAgQIECBAgAABAgQIECBAgAABAgQIECBAgAAB&#10;AgQIECBAgAABAgQIECBAgAABAgQIECBAgAABAgQIECBAgAABAgQIECBAgAABAgQIECBAgAABAgQI&#10;ECBAgAABAgSqBWJMy3S22LgQU272mH0CBYFuqxMGxTiEM2VibMw0TUNSFi9uplxx96T/Okyy827b&#10;Djt7YZm4vbfV4RiBty3w8ZMPwj/96s8XduNRdz/83q//CwuPO1CPQJLFb2x/76+Gq1i4WTyxq5hr&#10;bzGuXLJ3mB9oFuO2zq0qBmhse5St/UkWdza3Uo8XxEAvPidm4tUOlnjviLHlbG8ElrEYLLoOa0I8&#10;zWJP3md70X8V3tk/WqqKZC8fdz7GvbzXdvpFCOen+So+/DSfnk3tlfTz8tVsic3bL+vfQTaOEvP0&#10;8iyURPTdvDFtSI/SLO57bsveRZfZXmZzftktzVbV+O4cCnHo0x2Ps7ys36aWm4/Vml3n0TDEz+I2&#10;Ak0KpK9PQii8e7WePGuyC821NfO+OW00LYx9mu8rAQIECBAgQIAAAQIECBAgQIAAAQIECBAgQIAA&#10;AQIECBAgEEIHAgECBAgQIECAAAECBAgQIECAAAECBAgQIECAAAECBAgQIECAAAECBAgQIECAAAEC&#10;BAgQIECAAAECBAgQIECAAAECBAgQIECAAAECBAgQIECAAAECBAgQIECAAAECBAgQIECAAAECBAgQ&#10;IECAAAECBAgQIECAAAECBAgQIFCPQHL8dK7iyenz0P7mx3P5MjZLoNvuhE7SDqN0vLBjF6NBSNM0&#10;JElyS5n+wmPTA/ud3nR3Y7+mr0/C+Gd/lOvf/l/7/Vx65xLd/HVLR8OdI9ilAXdb7crhvh5V3++H&#10;nb3Ket5qge7+fPODy/m8Dck57h2GLy5Obu3N2eA8fOPwnVvL1HqwcM3T4WDtzaXjUb7O7Bk23YbZ&#10;sXE6mSZLv+61u6X5Mgl0Kta+Sas1hzQ3H+dKbG9GOhmHydmL3ABbT57l0ndNJIX3Re8dd5V8+Od1&#10;v/Ubc4MY/uTz0Pvwu3P5u5RRvCeSznY/29Lss2hu69b7jnmZtffDr36aa7Is8dnT74Tps+PZ4ZPw&#10;Z6e/Kit2nffF+Un4jaffvk6vZSeulzPvr+mw+h19Le2qhAABAgQIECBAgAABAgQIECBAgAABAgQI&#10;ECBAgAABAgQIECBAgAABAgQIECBAgAABAgQIECBAgAABAgQIECBAgAABAgQIECBAgAABAgQIECBA&#10;gAABAgQIECBAgAABAgQIECBAgAABAgQIECBAgACB3RKYiRl3NfCxmJa7NQHuN9peqxMGk0IcwkKV&#10;wyw2Wq84zwpliskv+2fFrLn0e/uP5/JkEHhoAp+++1H4/MtvlMbKSkIS/sZ3fyc8hJjRD829qr+t&#10;b/x6iP9typbsHeS6kvYvcul1J5aJfzzI1vZQjCNbjEubdewqNmgWO312m43RN1jivaNXbGe2sh3b&#10;31vieToouQ7rZDrNYizfZ3t5+SqEJ8vVkOwd5gree+7//I9z9V0lPvhkPm+aE2O/x/k3O09j/zd4&#10;Sy/m+5fsH4Ww/2i+1xev5/PkLBYoxPNO4vyo2IbZe/Iy8eKn1cTVcpRm62sx1nJcc20PVqBsrsR4&#10;rrPPwwc7OB1/UALj0+dz/W2vKW75XMVvOSMpe2eq+R3pLQ9Z8wQIECBAgAABAgQIECBAgAABAgQI&#10;ECBAgAABAgQIECBA4F4CrXud7WQCBAgQIECAAAECBAgQIECAAAECBAgQIECAAAECBAgQIECAAAEC&#10;BAgQIECAAAECBAgQIECAAAECBAgQIECAAAECBAgQIECAAAECBAgQIECAAAECBAgQIECAAAECBAgQ&#10;IECAAAECBAgQIECAAAECBAgQIECAAAECBAgQIEBgoUDr4HEInV7u+OT0y1xaYnMFDrr5a1fsaRrS&#10;0B8Pi9m59OXo9uOx8EFnL3fOJibSsnG2u5vY1cb6lBTu7XQ0aKxtDTUv0Enaa2l00+73dDIJaZpe&#10;jy3pzq9H6fDy+vim7TzuHVZ26XRwXlmmzgLFtSLUsVZMxrkhJO3OdXowGV3vL9rpzZRfVEb+bgp0&#10;27evfeOkJET2uHrObavm5OyrENJJbnjtJ89y6bsmkuJ7aR1ryV0757xGBVqPnoT2ex/l2hz+5PNc&#10;ehcT6bCfH3bxnskfffCp4njn1og1j/AHz38cxoX1rayJ77//8XX2+4fvXO8v2nl+frLo0J3zi++z&#10;Ras7V+xEAgQIECBAgAABAgQIECBAgAABAgQIECBAgAABAgQIECBAgAABAgQIECBAgAABAgQIECBA&#10;gAABAgQIECBAgAABAgQIECBAgAABAgQIECBAgAABAgQIECBAgAABAgQIECBAgAABAgQIECBAgAAB&#10;AgQIzAoUY3ouEb909nT7uy2wTAzBwaQ6Jm5R8avLs2LWXPrpfhZv2UbggQskSRL+1id/Jfz2Nz4J&#10;3dZN3MWnB8fh97/3u+Fbj99/4CPU/bUI7B3kq8niv6bD+mJQd1o38WTzDd+kRjHObCGObFoWB7Ts&#10;vWLm3WOZeLV7M+VverCbe70lLPp3eO6uonnfGMsv+6+Wbq61l4/5nPbvGd/5Fz/Mt/0oi1X4+Gk+&#10;r5jaP8rnXL7OpzctdVnie3AUrmJTF2LZhyXetzZteG+1P3PxRudjqBf7d3KHOTvOYrUnxTj0hbjf&#10;xXakN1yg053vYNnzcb6UHAJrFZicPJ+rr3W8nrjlcxW/7YzCe2rsThrfX20ECBAgQIAAAQIECBAg&#10;QIAAAQIECBAgQIAAAQIECBAgQIBAqUD1b46WniaTAAECBAgQIECAAAECBAgQIECAAAECBAgQIECA&#10;AAECBAgQIECAAAECBAgQIECAAAECBAgQIECAAAECBAgQIECAAAECBAgQIECAAAECBAgQIECAAAEC&#10;BAgQIECAAAECBAgQIECAAAECBAgQIECAAAECBAgQIECAAAECBAgQWEag9fhpmLz4+XXR9Oz59b6d&#10;zRY46OyFs8HFrZ28GPXDfqe3sMzleLDw2PTAbedPy7z1r6PhfBfaux0WM+l08yaj6mudP0HqIQkk&#10;SRI6STuM0vG9uv0oW1c2aRv+4B+Ewf/zP4fQOwjJ3mFI9h+F9q//Zki6+9l/WV+zr613P9ykLuf6&#10;ctw7zKXLEqeD87Ls5vK6+WdEWsdaMR7lx9O6WZ/745L1O1867LUL61nhuOTuCnRa7VsHP0lac8fT&#10;4nycK7G9GeOT+ff81vGz9Qy48L5Zy1qynp6qpQGB7nc+C+Ovfnbd0uiXPwqT+Lllw94zrjvYwE5a&#10;+LySFO6ZBrrQbBOj/LP/6r2txh784fMfVdb+0dHT8N7B4+tyzw6fXO8v2nl+cbro0J3zixbp0Oe0&#10;O2M6kQABAgQIECBAgAABAgQIECBAgAABAgQIECBAgAABAgQIECBAgAABAgQIECBAgAABAgQIECBA&#10;gAABAgQIECBAgAABAgQIECBAgAABAgQIECBAgAABAgQIECBAgAABAgQIECBAgAABAgQIECBAgACB&#10;xQLFmJ47HMNrMZIjiwS6MzEHF5UZxDm1YqjBry7PFlV3nf/e/k2soetMOwQeoECMt/ivfPv74a/9&#10;2l8Mp/3z0MvW5aMsPquNwFQgxuotbmmMc9urJ75wtyIGaOzLcDwOSTZX09mOlcWeLcubefcQr3YW&#10;sHp/mdi9V8/d6qruXOK0//rO58YTX1wuf35x7qdZvMs0TUOM0b3qdhWn9os/y5/2wSf5dFkqi5Md&#10;Xr+4OXL56mZ/E/fm+pdZTWNnxziNZ19e9zqdK3t9yE6JQDEG7zLxRk8Gy8/3aZPjdBJa7UIs5mzN&#10;tT1cgbK5UpxPD3d0ev6QBMYnX+S6m2SfOVrxObeFW3xPndt8v2uORAYBAgQIECBAgAABAgQIECBA&#10;gAABAgQIECBAgAABAgQIEJgKlPykfXrIVwIECBAgQIAAAQIECBAgQIAAAQIECBAgQIAAAQIECBAg&#10;QIAAAQIECBAgQIAAAQIECBAgQIAAAQIECBAgQIAAAQIECBAgQIAAAQIECBAgQIAAAQIECBAgQIAA&#10;AQIECBAgQIAAAQIECBAgQIAAAQIECBAgQIAAAQIECBAgQOC+AsnxsxBe/PxNNUkS0tHovlU6vyGB&#10;g06vsqXzYT+8u/94YbnL0WDhsemB/SXamZZ9W1/T8TDfdLsTkmw+7/RWvG5pGtLxKCSZjW1zBdLs&#10;OoXsOoVJ9t94/OaaHT4OSatd2eluVmaUnXOf7aCzd5/T135u2j8PIZpkX+N+evk6HP2b/+na26mr&#10;wuO9w8qqzwbZGN/ilnQL13yJ58LK3Y1zenZr38znQfHYbLmv93vtbkmuLAIhdFu3P9PGrdY80xJz&#10;bv6k7ciZnDyfG0j7+Olc3l0ykk7+Pk1HhXezu1TqnAcr0P32Z+Hy//s/bvqfTsLwz/9Z6H78Wzd5&#10;u7ZXeL4mxXf1LfJIB5fZaLL3t5lt7n1j5th9d3969jy8uHxVWc1vvv9xrsyTvUehnbTCOJufi7aL&#10;UT+8GlyEo97BoiIr589ZZG3YCBAgQIAAAQIECBAgQIAAAQIECBAgQIAAAQIECBAgQIAAAQIECBAg&#10;QIAAAQIECBAgQIAAAQIECBAgQIAAAQIECBAgQIAAAQIECBAgQIAAAQIECBAgQIAAAQIECBAgQIAA&#10;AQIECBAgQIAAAQIECBAgsHaBYgy4HY7htXbbHaiwVxEnLhIMY9zNFbevLs8qz3h6SxzeypMVILCB&#10;Ap0s3ux7B4vjS29gl3WpIYGkLEZa/yKEo3dr6UGMfVy1DeLaXox/XRIvOcbJLm6zcS3Fqy3q3J7u&#10;xnjs2f+yCOQLC15dm4VH73/gLIvbd5/t5RIxBaf1J8WYzzH2ehYHMdlbPW7g5Jd/+iYe+LTy+PWD&#10;T2dT5fv7R/n8FfqfP7GZVHpRiNm4/yiLef513N5sP5x9edORYtmbI/bKBArxRsMS8UZf9l+X1XRr&#10;3mgyzmIxF9bhW+Jp3lqZgxshUBabNi3Op43oqU5su8DkNB+3vPXk2fYOufiemo207L10ewGMjAAB&#10;AgQIECBAgAABAgQIECBAgAABAgQIECBAgAABAgQIrCbQWa240gQIECBAgAABAgQIECBAgAABAgQI&#10;ECBAgAABAgQIECBAgAABAgQIECBAgAABAgQIECBAgAABAgQIECBAgAABAgQIECBAgAABAgQIECBA&#10;gAABAgQIECBAgAABAgQIECBAgAABAgQIECBAgAABAgQIECBAgAABAgQIECBAgMAqAr3f+tdC+tlf&#10;Da3jZyE5ejckrfYqpyv7FgUOOnuVrV+M+reWuRwNbj0eD+53eiGklcXeboHRKN9+u5tP72Aqidet&#10;sKXZ9U7awoUWWJZKnv+D/yGkg8vQOnwckuy/zjd+PXS++fFS565SaPKrPwuX/+vfzZ2y/3f+s9B+&#10;+lEuryzRbXXCxbj6ni47d5p3uMS6Mi3byNf+Ra6ZZO8wl970xHGvur+n/fO3O4ziWpGmIa4VISTr&#10;61c6ydeVzdXpNhgPp7sLv+5Ztxba7PqBTsV76ySZn8fpuPDOsEOI49PnudEmh8ch6Va/T+ZOWpCY&#10;e+9Y4h1zQVWyt0Cg8+EnIXSy9/HRzRo//PEPQvfj39qC0d1tCG+erTPnRp8t3ebGmo1zbo1Y49j/&#10;8IsfVda2l30+/PTd/Pt0K3tGPDt8En75+sWt5z8/PwlHvYNby6xysLjupsPbP7OvUreyBAgQIECA&#10;AAECBAgQIECAAAECBAgQIECAAAECBAgQIECAAAECBAgQIECAAAECBAgQIECAAAECBAgQIECAAAEC&#10;BAgQIECAAAECBAgQIECAAAECBAgQIECAAAECBAgQIECAAAECBAgQIECAAAECBAgQuBYoxoBbIm7c&#10;9bl2dl6gV5w/JSKDybgkd3HWeRZjtyrmZjtphePeo8WVOEKAAIEtEiiL05vWGOc2xj6u2kZxbS88&#10;A9Kyd4iyvJmY4oNJdexQ8WrzV2Mvi3F4W7z5eG0mWdzhGIevju2k//pe1V5mcbX7WQzLOI6qLdmb&#10;jw+YxvZL8qvqmvz0n+WLRJ9vfjefV5Y6OMrnXrzKpzctdVno30z/k/3HIZ3pb1osO3PMbl4gjXFX&#10;s/tqdku6vdlk6f7LO9wv4xjjuxiLeYfjLJfCPrTMsvVuJpbvQxuO/j5wgfj+9vWa0j5+9sAHs7j7&#10;Sdn7rLV0MZgjBAgQIECAAAECBAgQIECAAAECBAgQIECAAAECBAgQILDzAtW/ObrzRAAIECBAgAAB&#10;AgQIECBAgAABAgQIECBAgAABAgQIECBAgAABAgQIECBAgAABAgQIECBAgAABAgQIECBAgAABAgQI&#10;ECBAgAABAgQIECBAgAABAgQIECBAgAABAgQIECBAgAABAgQIECBAgAABAgQIECBAgAABAgQIECBA&#10;gMDdBdrf/PjuJzvzrQocdHqV7V8MB7eWuRzdfryVJKHX7oTRaHRrPW/7YDoe5rqQdLq59C4mSg1G&#10;mdPeLmrcf8yDP/lHIX398rqivX/+Xw+dOtbPdvu6jeudyXL3X7dVcu51JcvtHHY2a4Kk/fNcx5O9&#10;w1x60xOPugehFZIwCenCrr4aXoZJOgmtpLWwTJ0Hku78NU+H/RA6+2tptrg+X1WaPVemW7+wfk/z&#10;Z7/2Wtb0WQ/7NwLd1s1cusm92Ru3Su6r8XJr6k0t27M3OX2eG0z7+FkufZ9EUngvTeM7h21nBZJs&#10;ne9+9GkY/vgH1waDH38eHtZT/Lrra9lJ9h6F5OAopPHzWXZ/FO+ZtTSyIZVcvUcU+1LyvlEscpd0&#10;/Dz7wxc/qzz1s6ffCZ2Sd+X3D5+EX75+cev5X1ychI/f+eDWMqscTLr5z/FXc2KVCpQlQIAAAQIE&#10;CBAgQIAAAQIECBAgQIAAAQIECBAgQIAAAQIECBAgQIAAAQIECBAgQIAAAQIECBAgQIAAAQIECBAg&#10;QIAAAQIECBAgQIAAAQIECBAgQIAAAQIECBAgQIAAAQIECBAgQIAAAQIECBAgQIDAMgLtQgy4HY7h&#10;tQyXMnmBXkWcuFh6sGSszWnNL/qvprsLv763/ziL7ZgsPO4AAQIEtkqgJE5v2r+obYhl8dyKjQ2z&#10;tT3GI8xtZe8QZTErZ2KKD5aJV1t8V8k1unuJvcyjKt58dN0vxA9dh9Qwu8bLxBiuauury7Pw4dF7&#10;VcVCjO9Y3O4698c//aN8VU+/HcIy8RP3j/Ln9V/n05uWujjL9SiZ7X8WKzO3XVS/c+XK73Iii4k5&#10;ty0R4/1ksPp8GWcxzEMhrmY6yfJsD1agld2H3U/+UhajtvsmTm22Po9Pvri6zjEvZOlWdn+WxZB/&#10;sIPW8Y0UOPqb/1FI0zSkr0/COIthvtVzrvieml2RtOxddSOvlE4RIECAAAECBAgQIECAAAECBAgQ&#10;IECAAAECBAgQIECAAIHmBQq/Edp8B7RIgAABAgQIECBAgAABAgQIECBAgAABAgQIECBAgAABAgQI&#10;ECBAgAABAgQIECBAgAABAgQIECBAgAABAgQIECBAgAABAgQIECBAgAABAgQIECBAgAABAgQIECBA&#10;gAABAgQIECBAgAABAgQIECBAgAABAgQIECBAgAABAgQIENhEgYPuXmW3zkf9hWWG41EYp5OFx+OB&#10;g051G7dW0NTB0TDfUrubT+9gKimZH+losIMS6xlyenGWq6h1+DiXXlciaZWEc83u1WW2bqu9TLFb&#10;yxy2e7ceb/pg2j/PNZnsHeTSm55oJUk46h2E00F+HLP9TkMaXg0uw/He4Wx2c/udkvUyrhWd/fX0&#10;YTyeqydp38zVwRLzu9cuuS/mapWxiwKdinVvkrTmWNIl5tzcSVuSMT75IjeS1pNnufS9Et3C82My&#10;Dml2/8/e7/eq38kPTqD7rc/C8Mc/uO735OzLEOdg+8n713m7tHP8t/+T3HDTye2fw3KFH1giHc5/&#10;Bi37bLKOYX3+5Y8rP9PGdr7//q+XNvfs4Elp/mzm8/OT2eT99wufscu87t+IGggQIECAAAECBAgQ&#10;IECAAAECBAgQIECAAAECBAgQIECAAAECBAgQIECAAAECBAgQIECAAAECBAgQIECAAAECBAgQIECA&#10;AAECBAgQIECAAAECBAgQIECAAAECBAgQIECAAAECBAgQIECAAAECBAgQ2HmBYgy4HY7htfNz4Q4A&#10;3bLYmoV6BuNCLNnC8WLyq8tXxay59Hv79cQKnWtIBgECBDZAoCxObzGW7zq7uUzs48Eki6NcjA1e&#10;8g6RljwDkpl3j37JOcWx7JXF1C0W2qH0MvF74/XZD4X4oWswOum/XkMtIbzsvwofHr1XWVeyPx/H&#10;+S5zf/L6JKQvf5Fv78NP8ulFqf2j/JEYhzHO25l5nC/wdlNp8T1qpv9Jtp/Odq9YdvaY/ZxAWTzJ&#10;pBijN3dGCJM0DSeD1e+ZURbrNxRjMafzsb8LzUlusEDr6J1w9Df+w1wPX/y3/0U2SW6u68Ff+zth&#10;/7d/L1dGgsAqAuOXvwrpcJDFCs8+f2fPqdajJ6H9zjfmqkiSJCTZnIzzcpu32ffN63Eu8d55XdYO&#10;AQIECBAgQIAAAQIECBAgQIAAAQIECBAgQIAAAQIECBDYMYHOjo3XcAkQIECAAAECBAgQIECAAAEC&#10;BAgQIECAAAECBAgQIECAAAECBAgQIECAAAECBAgQIECAAAECBAgQIECAAAECBAgQIECAAAECBAgQ&#10;IECAAAECBAgQIECAAAECBAgQIECAAAECBAgQIECAAAECBAgQIECAAAECBAgQIECAAAECSwkcdPYq&#10;y12M+gvLXI4HC49ND+x3utPdjf6ajoe5/iUdITFDybVLR9XXPAcpcSUw6Z+HMBnnNJKDx7n02hLt&#10;krk7zre9qK1Oq73o0NL5h93qdWXpytZQMB1c5GpJ9g5z6YeQeNw7DKeDbA7dssXjx29pbEnJNU+H&#10;2Vqxf0uHVzk0Hs2Xbt3M80Fh/Z4vHEKv/TCeRWV9l1evQLdi3ZskyXwHyubkfKmty0nTNExOv8qN&#10;q338LJe+TyJZ8N6RtA/uU61zH7BA9zufhfB/5Qcw/PHnof1b7+czdzSVtFpbO/J0OP8ZtOx9Yx0A&#10;f/DFn1VW8+HRe+G9g+PScu8fPinNn8384vxkNnnv/aTby9VR5pUrIEGAAAECBAgQIECAAAECBAgQ&#10;IECAAAECBAgQIECAAAECBAgQIECAAAECBAgQIECAAAECBAgQIECAAAECBAgQIECAAAECBAgQIECA&#10;AAECBAgQIECAAAECBAgQIECAAAECBAgQIECAAAECBAgQIECAAIG7CMzFgEtDmsXxSspiJt6lfuds&#10;tUBviXkynJTEKrxF5av+2S1H3xx6uldTrNDKlhUgQIBA8wJJJ4trFuNyzsRNLsbyXWevujPxZBfV&#10;O4p9KT4DymLPjvLxxK/qm3n3WCZe7d5M+UX92aX8ZTwGNcVkrYq9vOx1eHn5aqmiyd58rNP08vb4&#10;z2UVD//8n85nf/DpfF5Zzv6j+dzY/0fvzOdvQs5FwXY2vvrBUb6HWRz7GMv+ao3JH5EqCmROc1tJ&#10;vO/ZMq+GF2GSxQledRunkzAXy3TJ2PWrtqX82xFIs2s8+0yPvSiL+fx2eqfVhypw9r/83TB59eK6&#10;+/u//Xvh8Hd//zq9czvF99QMIH6vy0aAAAECBAgQIECAAAECBAgQIECAAAECBAgQIECAAAECBAiU&#10;C7TKs+USIECAAAECBAgQIECAAAECBAgQIECAAAECBAgQIECAAAECBAgQIECAAAECBAgQIECAAAEC&#10;BAgQIECAAAECBAgQIECAAAECBAgQIECAAAECBAgQIECAAAECBAgQIECAAAECBAgQIECAAAECBAgQ&#10;IECAAAECBAgQIECAAAECBHZb4KDTqwS4GPYXlrkYDRYemx7Yb1e3MS37Vr+Ohvnm2918egdTSdn8&#10;GBacdtDlLkNOz8/mTmsdHs/lrSWj3ZmrJp2M5vLKMrqt+XPLyi3Ka4Uk7LU2695J++e57iZ7h7n0&#10;Q0gc96r7fDrIj7PRcZWuFYufHSv3rWz+zszzwbh6fu9Z01dm35UTOq327UNNkjBO8mGy0/FuPgvT&#10;1ychFMbeevLsdr8Vjpa+dyzxrrlCE4o+MIH2ux+E1qN3cr0e/uQHubTEdgqkw/nPmUl3/Z8rf3b2&#10;ZXhxOf+eXlT9/vsfF7Ou0+8dVL/Tn/Rfh+ES7yvXlVbsJN29XIn0ls/suYISBAgQIECAAAECBAgQ&#10;IECAAAECBAgQIECAAAECBAgQIECAAAECBAgQIECAAAECBAgQIECAAAECBAgQIECAAAECBAgQIECA&#10;AAECBAgQIECAAAECBAgQIECAAAECBAgQIECAAAECBAgQIECAAAECBAgQWEVgJmbc9WlrjMVyXaed&#10;rRRYJj7mYDJeaexf9V9Vln/v4HFlGQUIECCwTQJzsXoLsXzXOdZuVQzQrLEYZzYpvEOkJe8PZXlh&#10;Jv7soCyebWEwvUI7hcM7l1wmfu+gEJd0XUinS8y7x72DyuZeLPGsj5UkJfGei3GsKxvLCox+8nm+&#10;WOzjux/m8xal9o/mj1xWv6vMn1R/TpqmIRSuUbL/6KbhsrFcbOZYbjq9GXtpSezd0hi9M919mcW4&#10;vMs2mkxCKMagT1d7n75Lu85pUGBUEje7LH58g13S1BYIdLq5QZS+g+VKbHciyWLWh1Y+Zn0oeVfd&#10;bgWjI0CAAAECBAgQIECAAAECBAgQIECAAAECBAgQIECAAAECywsUfsq+/IlKEiBAgAABAgQIECBA&#10;gAABAgQIECBAgAABAgQIECBAgAABAgQIECBAgAABAgQIECBAgAABAgQIECBAgAABAgQIECBAgAAB&#10;AgQIECBAgAABAgQIECBAgAABAgQIECBAgAABAgQIECBAgAABAgQIECBAgAABAgQIECBAgAABAgS2&#10;WeCws1c5vIvRYGGZy1uOTU/aX6KNadm3+TUdj3LNJ51uLr2LiaTTmxt2usQ1nztJRpicn84pJIfH&#10;c3lryWh15qspzO/5Am9yuq32okNL5R9k93uSJEuVbapQ2j/PN7V3mE8/gNRxr7rPZ4PCOBscV9Kd&#10;f5akw8XPjlW7Vlyfr86fmav98bCyyl675L6oPEuBXRDozMylReOdtAphspdcUxfV91Dzx6fP57re&#10;Pn42l3fnjNL3jur7+87tOfFBCHS+/Vmun8Of/lFIx+NcnsQWCgz7c4Mqe9+YK7Rixh988aeVZ+y1&#10;u+HTd39tYbn4jvHu/tHC49MDzy9Oprv3/lq0SEu87t2ICggQIECAAAECBAgQIECAAAECBAgQIECA&#10;AAECBAgQIECAAAECBAgQIECAAAECBAgQIECAAAECBAgQIECAAAECBAgQIECAAAECBAgQIECAAAEC&#10;BAgQIECAAAECBAgQIECAAAECBAgQIECAAAECBAgQ2HmB0rieS8SO23k4AFcCvbLYmgWbwQpx4UaT&#10;cThdIm7je3uPC61IEiBAYMsF9g5yA5yL5Zs7er/EMjFA43odshhwua1svS95p5h99xiUHM/VmSVi&#10;rDnbjUBvCY/+JB/H/ebs++0t84z+zuNvVDby8vJ1ZZlYIGlncbgLMZVXnftpOgmjn/6zfHsffJJV&#10;vmR87rI4hpev8vVtSirG+M7Gm9sObt6ZkoOSmIybOpbcIDYgURbHuyRG72xPX/bvNk/Gaba+zsVZ&#10;FuN11vah76ej+bjwScV8euhj1v/6BZIs9m5uK3svyxXYgUTh+xXpEu+dO6BiiAQIECBAgAABAgQI&#10;ECBAgAABAgQIECBAgAABAgQIECBAoFSgVZorkwABAgQIECBAgAABAgQIECBAgAABAgQIECBAgAAB&#10;AgQIECBAgAABAgQIECBAgAABAgQIECBAgAABAgQIECBAgAABAgQIECBAgAABAgQIECBAgAABAgQI&#10;ECBAgAABAgQIECBAgAABAgQIECBAgAABAgQIECBAgAABAgQIECCw4wL7nV6lwPmov7DM5Wiw8Nj0&#10;wH6nO93d7K+jYb5/7QfS73yv15pKevuh882PQ+db3wvdj78fep/+TkgOHq21jV2pLL04mxtq6+Dx&#10;XN46MpJ2e76a8Wg+rySn2+qU5C6fddjZW75wUyX7F7mWkr2DXPohJI57h5XdPB2cV5aprUB3/lmS&#10;3vLsWLkf4/HcKUn7Zq4OxoX1e650CD1reomKrCjQaZWsmQWacZIPk50uuaYWqnnwycnJ87kxtJ48&#10;m8u7a0ZS8l6aLvGuedf2nPcwBHrf+Szf0WxOjH75p/k8qa0TSIfzn0GT7nrfM+Nn2R+++Fml3WdP&#10;v135rHh28KSyni/OTyrLLFtgzqL4WXbZipQjQIAAAQIECBAgQIAAAQIECBAgQIAAAQIECBAgQIAA&#10;AQIECBAgQIAAAQIECBAgQIAAAQIECBAgQIAAAQIECBAgQIAAAQIECBAgQIAAAQIECBAgQIAAAQIE&#10;CBAgQIAAAQIECBAgQIAAAQIECBAgQIDAbQIzMeOui+1oHK/r8dtZWqBXNn8KZw8ny8XajKe9HLwO&#10;afa/27bH3YMsduFNrMPbyjpGgACBbRFI9vJxb9NBPpbvOsfZTapjgF6t7cX4ymXvD2Ux2Gbiz/bL&#10;zpkZTIxH2irEG505vJO7ezN+iwCWiQO86Nzb8peJrfzt4/dvq+Lq2Gn2vJ+ktz/vp5UU41Sn/dXi&#10;O4+/+POQXr6eVvfm6wef5NO3pfZKYr0X67vt/CaPlcRXD/tHNz2Y3f86N718dXPc3kKBsviboSTe&#10;92wFJ9k8v8s2mkxCKMZinszH/r5L3c7ZDIF0OJjrSFnM57lCMgjcJlB4P0jHw9tK78SxpPh9g4r3&#10;zp1AMUgCBAgQIECAAAECBAgQIECAAAECBAgQIECAAAECBAgQILBAwG/nL4CRTYAAAQIECBAgQIAA&#10;AQIECBAgQIAAAQIECBAgQIAAAQIECBAgQIAAAQIECBAgQIAAAQIECBAgQIAAAQIECBAgQIAAAQIE&#10;CBAgQIAAAQIECBAgQIAAAQIECBAgQIAAAQIECBAgQIAAAQIECBAgQIAAAQIECBAgQIAAAQIECOy2&#10;wEFnrxLgYthfWOZyNFh4bHpgv9Ob7m7013Q8zPUv6XRz6V1MtB49Ccf/9n++i0Nf+5gn52f5OpMk&#10;JAeP8nnrSrXnw7mm49FStXdb7aXKLSp0uMSasujcOvLTwWUI6SRXdbJ3mEs/hMTjXnWfTwfnb20o&#10;Sdl1H1Y/H5bu8KRk/s7M88ES83tvpvzS7Sq4EwJJth53srVvNBkvHO+4leSPlc3JfImtTI1Pn+fG&#10;lfT2Q2t/fc+ypFvyzrjEu2auUxJbJ9D51m+EkN2nrSffCL3vfBY638r++8Z3tm6cBpQXSMveI9b8&#10;LP/8y5+EceE9Md+LN6nffP/jsuxc3rPDJ+GPXvw0l1dMPD8/KWbdOT23XmbjSEfD4DPsnUmdSIAA&#10;AQIECBAgQIAAAQIECBAgQIAAAQIECBAgQIAAAQIECBAgQIAAAQIECBAgQIAAAQIECBAgQIAAAQIE&#10;CBAgQIAAAQIECBAgQIAAAQIECBAgQIAAAQIECBAgQIAAAQIECBAgQIAAAQIECBAgQIBAmcA3Pg6t&#10;v53FtIzxY67+64ZkzbFkypqVtx0CvdZ8bM3iyAYrxIX76rIQF7RYWZZ+b/9xSa4sAgQIbLdA0jvI&#10;DTDt1xfjtrvU2p7FB23nY4OXxVYuywvtN7GVY4zRNPvfbdteoY3byu7Ksb0lYrIvEwf4Ll6n/deV&#10;p8Xn9ONsvp4NLhaWnaRpiHW9s3+0sMz0QCuLUz1+9XKaDKvO/dFPPr8+93rng0+udyt3oncni8U6&#10;G3v18lXlaW+jQFrSr+RgxrjM+2Izx/I2/G5tc/b6f12wNN73TCUvl7hfZopf747TbH0txKBPb4nJ&#10;fH2inYcjkMUmnduWWNvnzpFBYEZg7vs449HM0d3cPfxX/90QsnjAVzbZ97na73xzNyGMmgABAgQI&#10;ECBAgAABAgQIECBAgAABAgQIECBAgAABAgQILCFQ/a8ClqhEEQIECBAgQIAAAQK7LpBm/2DGRqBO&#10;gSRJgnlWp7C6CeyugPVl8669a7J516TJHnner6bdlNe23JfbMo7VZonSU4Gm7pdpew/9a1Ne23Jf&#10;bss44rzdprE0dR82db80NZ5taWdb5vK2jCPOq20ay7bcJ3Ec1rDVr6a5vJpZE3OsqWvSxFhW0717&#10;6W0ay90VNu/Mpuby5o38bj0yj+/m5iwCdQnENcy2vMA2rfnbNJblr6CSU4Ftuv7bMpZtGUecY9s0&#10;luk94+tuCmzLXN6WccRZuE1jaequ8hm8KenV2jGXV/NqorRrsrqy9WV1sybOMJdXUzaPV/Myv1bz&#10;2rbSrv9qV7SJ9SVeE9vuCjQxx3ZX9+4j35a1sqlxmMd3n2t1num6rKbblFcT92UTY2liHKtdwbuX&#10;3qax3F1htTObmGOr9WizSzfl1cRcbmIsTYyjqRnT1FiauC5NmWlnMwWamMvbNI+3aSxNzMgm5lcT&#10;49DG3QRc/7u5OYtAXQKeYavKple//7bqWauWt1auKrY95bftnoxz2bZZAk2sL03M4ybGEa9cbKfu&#10;eVx3/dMZ2MR1mZpN26zva/3Xpb6+b2/NTdyXTczjJsaxvbPAyAg8XIG4vjT1TK5baZvWyibGUvf1&#10;aLL+bZrH0a2pe7L+dur/XNxutUKv3QmD8WjhlOuPh2GSTkIrac2VuRwN5vKKGfud3sP4O3mjYb7r&#10;7W4+/XVqm9aXbRpLvB/rvifvs1am56e5+ZTsP8r6O39PxUL3HkfJ3E0m41y9i7y6rfuFgn3U3cu1&#10;kxt0TYkYYmuRWTq4mGu1tXe4sPxc4euMGMer/jU5Nlc2lifZfKnazgbnpecWz4vfci1ro1hupXS3&#10;N1c8HfWz58aazLL5W9yS7Nk13eJzqmrrldwXVefMHl+72WzlV/tixc2RVGTEa7Ku51in1Q6jknk2&#10;7cKksF6nt7w3Tc9Z9us6x3Fbm+uwmpx8kWui9eT9XPq+iaQz/+6VFt/PskbWMZb79nVd52/TWNZl&#10;UqwnPrff+Q/+69A6PL56fjVh1tR9WRzrutNNjaOOaxLfI3Jbtj4k2Vq9zu0PvvhRZXUfHr0Xnh4c&#10;V5Z7//BJZZnnFyeVZZYukL1zF7d02A9l62ixnDQBAgQIECBAgAABAgQIECBAgAABAgQIbKdAHd+v&#10;304po7qrQFM/e7pr/5xHgAABAgQIrEfAe+Vqjk15eRdb7bo0VXoymTTV1Fa009T9shVY2SCa8tqW&#10;9aWpcTR1XZqYx9s0lia8tqmNpq59U/dl3ddmW8bxxin+Gy//dqnuOaP++gW2676s3yuu+9HMRuAh&#10;C3h/2cyr19R12czR6xWB1QSaeH/xvF/tmii9uQJNzOXYRlPt1C0dx9HEM7kprybGUvc1abL+Jq5L&#10;k+PZhra26Zo0tb40cd23ZSxNjmPb5nK988z33Vf1bXIur9q3Vctv01hWHbvy2yWwLev+Nt2T2zaW&#10;bbljtuVe2ZbrYRx3E9im9eVuAqud5XtVq3nF0tbK1c3qPqOpedzE+rJN8ytel7rHE+uvu42656/6&#10;CUSBOI+bWsvqFm9iLE1YWVvqnimbXX8Tc2yzBTazd03clzEOUN1bHEcTY4njqLuduuuv+1q8jfqb&#10;WF+aaONt2NXZZpzLTbg1cc800Ub851p1txPrr7uNOKeyVmpvp4lx1Hl/FOvelvGsOseSGCulJF5K&#10;0aeYbsqrqXaK41t3uom1OPa5Ka9pO8vEEIzxdKflq1xfDF5XFQnPsphDy9ZXWdmWFWjCJXuMNbDV&#10;/wyLg2jGy7tYAxNm5SaauPZp9mK5znY6n/yl0H7/OyHJYv+FvYPQevze1bjX2cYUstOujik3mmRr&#10;ezGObMwrLBJJMR5tFju09XW82mFWvmqLcdlteYGlnr0l1yJfy+qp+C5zVhJHuljT495BeGfvqLLs&#10;i/6r8M7+UfH0ufTVnJ/JTfvnM6nq3eGff54v9M43Q+tRdWzC2ZMmB49DOPvyJuvydWi15uOWx/lf&#10;vAduTlrfXrwWZe0kWb+KW5L1fVo2xkIc9/ZDGFzeFLt8dX38JvPN3vS8Yv4607GNptq5V79Hg7nT&#10;k958nPfZsZxkscjvso3TyXxsz+xv483WfZd6VzknttXE55e6xxTv07rbWMV1WjYtm0+d+fjx0/LT&#10;r02MpYnrvk1/K2nd73vTa32Xr8V4t2Uxw+9S77rPaWJ9mc7jvU//0rq733h907E03nANDW7TWGrg&#10;matym7yaGkuT68vcBZNBYE0CTd0va+ruTlVT97t4E7/Ls1MXzGAJELgWaOrZ0sS72PWgatxpahxN&#10;XZcaqa6r3qaxxPgk9T/zG/gF3uurU+9OU9e+qfuyXq03v5fQhFlso+52morlU/c46r7m6idAgAAB&#10;AgQIECDwUAX8tuZDvXL6TYAAAQIECBDYAoHxeBxGo+p/ZHSfodb9w6Bp39rZP8qq+xvq8Rflo1nd&#10;W6fTzMeEpn4wUHc7sf6624jXvIlrvy0/qIte8X5sYn1pYo2JbdS9vjQxjnhdmphjTd2TcTx13/tN&#10;jaXucUytmlrHYnvbsDV1X26DVZNjaGIeN/FeGc3qfrbENppY9+M7chNjieNpYr1saixxPHVu0aru&#10;sTS1TjYxlqbmcWyniXncRBt1zt9p3U2sYbNtTffr+BrH0sQ901QbTbVTx7WYrbOJ69KEVRxTU+3U&#10;/WyZjqWJdaypNupuJ177utuou/7pfRnbqXuONXWvxLHU7dbEtY/XJl6TJq5L3V6z82y6X8fXJuZx&#10;7Hd8r9yWrcn7sm6zJsbS1L1ft9W0/ibu/SbaiOOpu52m1pfptanza5zHTXyPr6l7su7nZJ3Xolh3&#10;3deliWsyHVPdY2nqe0lxPHXPsabWlya+L9bUHKt7zY/XPbZR9zyethO/1rk1cb/Ea9/EdWmindhG&#10;3ff99HrX3U6S/QHs0aj+37Fqter/fkL8Na66veJ1aWKOZa008rs8rVb9URSa8IprSxPrS7z+dc+x&#10;JtbjOI7oVfdYmvCKbcSt7uvflFcT90v0qvv9palxbNtY6r4nm1pfmmqn7nkc51dTc7mJscTx1L1F&#10;r20ZS7SqeyzxXmlii8+wup+T8drXvYZFqybWl6bu+226Lk3M46bmWN33SrRqYq2MbTS11b1WNnVP&#10;NjHHmljDpnOs7rncxDyejqXuudzEta97DNP64xyr+9rXXf90LNt0XZoYS7z2da/H8do0sY7FfxvS&#10;xDyLbTTRThPvyHGONbHVPcfiOJq4Jk3M4ybHUvd1acIrzl//Lmy1u7ip67Jar+5euom18u69W/7M&#10;eF3qXsfqrn862thO3delCa84nqbW5Lq9Zq/NdL+Or02uL3XP53hNhsNhHUzXdcb5FX/Xou6t02nm&#10;7/LUPY5Yf7wuTby/1D2/4liauF/iOIbDev++1JuxxO/v1xsUJBtK1kb9v5cUx1P3Fu/9Jtb9JtqI&#10;Y6n7nnyzVtb/ubWpdpq4Lk28i8XPYHVf+3gvNvXO18RY6l5bpvU38Qxrpo3Q0LvYVK6+r03cL3EN&#10;a+K6xHuy7t8Tbrfr/2wcr3b8e491r8nx2jexxWtf9/WP176JP5FZ9zWJ16MJryaue2wjetX9DIvr&#10;SxPXpYlnfhxLbKfuLbYxmdT7/vqmjbpH0tz9UvcaFqXivdJUO3VemTiPm9jiHKv7fnkzjye1Dye2&#10;U/daGdtoYn5ld2VD7dR+WRq5J+Pzq+6/ixyl4ntlE9e/7nnc1GeKaNbEWAaDQWyq1q3X62VjqXcd&#10;a7fj93fr/TlFRIrzuO7rEttp4l65vLys/f01Xvsm1pc0+5573WYHBwdXPwuN16fOLV6Xurcmrsub&#10;d7H638fitxPqvifjzw6beres+9rH+pv4+VFso+7Px91ut/Y2oleajaXu9SVrIPQH/dhcrdtBuxcG&#10;49t/Fnry+iwcdvfn+vG6fzGXV8zopPH7oaNQ97tFvB/v8xksHRXefVrlP8OJY6l7TW4qzk5sp+73&#10;pPj93Sae+ft7+2Fc89/nyH4zJfRHd7snh2cv87fG/lG4OC+/fzrde34+it/3iL9Dk968Z6fjYW7N&#10;itclrpfFbb/bK2atlD7qHeTq7ffv5rVKo28+U5SvYZOLV3NVTbp72TtCefm5wjMZta/5WVtxHSu7&#10;X+JPSXqtThhMFve7n13j8/556LXnr+vMMK7aqOW6ZP0Ls/0bDtb2npSU/I5L0nkzzriG9Yvr9+yA&#10;v95vZbfDXde71tXf/1lsX9Lcyllpdt/X/e467VTd7cS15a7W0z4u87WdPafXdV92wu0/8xgXvp88&#10;zta2db0LxPt+b29vmSHfq0xs575e49Mvc31oHz/Npe+d6Mw/g9Lh/HNkHWO5d1/XVME2jWVNJKXV&#10;tA6Pr/Kb8rrvvVI6iLeQ2dQ46rguafYeMbsl2fvbOrefnX0ZXlyeVVb5/fc/riwTCzw7fFJZ7suL&#10;s6t1OHrddyvzuFovD47uW7XzCRAgQIAAAQIECBAgQIAAAQIECBAgsFMC8d93Dgb1/n5xHd9HL7tI&#10;3exnznX/Xl4T/6Ykji2a1f275dGrqa3un9nE+utuI1rV/bsGsY2m7pcm/m5Mr9dtxKzueyVel/g7&#10;hmW/zxSPrWtrIjZT7Gtcx+peK+Pv5dXdxtS97nu/lf1uTt3XPo6liXt/b2/+d1Kmjuv8Wvd7Rexr&#10;E/dkvCbx71TUvd3ndyVAZjMAAEAASURBVL6X7Vv8G1tN/C5bfLeo+1kZ/7Ze3W1E17gm191Ou13/&#10;u2scSxP3fhNrWBxL3Wt+bGObtvhZr+5nWLz2Fxfl/xZgnZZNrPtNvb808ZkyetW9hsXrG69/3e98&#10;nex35etuI46lib9NFedY3dclXpO67/s3Xs2MpYlr38T6EtuI16aJre7Px3ENGxZ+t7WOce3v79f+&#10;3I9jaeLdoqk26m4n1l93G2/mUv3r2JvnV/1/g7iJfx8TzZpYX2IbdX92rbv+6VoV/y1h3c+X+G88&#10;m7hfmmgjujXVzvQa1fW1qXW/iXsyvu/V/c7XxLtrvNZNtPPm89HNvzGva47F172615cm3l2jT/ye&#10;eN33fvz7NE18vzLOsbq3aFX3WN6sLfV/pohzuO71pYnYKW/mcf3vlXF+1X3fx7E0sVbGOdbEMyyO&#10;p4l2mnq3jOOpc4v3Yy1/C2Om001cj9jcm7/jVu/nsDiWJv5eWBPP49hGE/M4mtU9B+IaVvd7xXRK&#10;121Wd/3TccSf7dRtFv8Waf3P/Pp/fhDN3rzv1/s3cOJ9Uvc1iWOJ70l1x+ZKkjT7OUX9n4/iO1Ld&#10;Pw/JxBp5F4u/a1H/O9+4Aa84y+r/Hm8Tz8mm7sn4/d0m1v4mfodzby8+j+v//acmfl8szuS617E3&#10;63H9a2UTczk+v+pfw5r5nHe1isVFueat7u/xxO6/eX+pd47F+dXE56Mm/tZxXIvrjmUWr0v8/bq6&#10;18p4XUajeq99HEsT765xbWnifmlqrWxiLPHa1L3F+6XuscRrUvZ3e+seWx31x7HE/7Zla2Is8d6v&#10;f42Ja2W930eM1zz+vnvdZk3Nsbq/hxy9moo5EttqYqt7Hsdr39TPKOt+34+v4HV/BovXPI6j7u9X&#10;vnkPr399ie3U/f2EJudY3WtltKrbK86xuu/72EbcmmrnTWv1/X+87+u+J+Pv7TexvsTfTal7rYz3&#10;Sd1e8WrHn7fWvcXv69f9mSKOIbZT9/0Sv79b988pmlqPo1ndcyyOpe57JY7jTfyUer830lTMtLiG&#10;1T3H4lpZdzyr6XWp+55s6nesmviYn2bxjupeK+M92cTv2DXxHtZEG3Eeb9MW51fd6378/t5df+Qy&#10;/vkfhzSLy5dkf/s/OXycfT0O0zhJxevQ1N8yivdM3VtcJ+tuJ94vTXw/oYn7Mn42zn6lo9btzVpZ&#10;cyPZCKJXkv29iTq3OJa6n8Wx/7GNutuJ1/7x48d1cl3VXfd7WGykqbHEdb/u6xLnWFPv+3Vf/Hjt&#10;1xUbbVFfo1eMy1f3FuNxTrde9jdnqrbbYjQWz/1qibhD7/aO1jYv4ueWut+R4z1Z970SHeOzuO7n&#10;cbwf657H0zlR93vl0dHjzKt6/k77c9evL1++XNt8XdSH+LOwur3i+lL3/Irji/dj3d9PiPfk3v56&#10;46aVXZvotc5nWPezv1LWTG3rS1zfb4uHPsrWg0k2L3LbaDi3po6Lsduzv78zXXdf9y9zp5clYqza&#10;X/3qV2WH7pTXxP0Sv79b58/BRxfzMUCLGOfZZ9/z8/Ni9srp+Py6vl5Z7NHxTCztssoOO3vh8uIy&#10;HLWr77FfnX4VvtHJPptn8+g2ryTJfj9iprHB69PQ/+qrmZxbdrM+J7/8Ue789kffy37nYrWfWfQP&#10;Hoc0i4843VqDLL50SR3xM1gT7/vxb9nEtay49ceXIfcT5ey98ODJe7nvCYyz74VMBjf3Xnt4cfU7&#10;FcW6mljzY5tv/v3J7BUu9uT+6VY2xwb3/BtDk+J6lf0b9mwZzAZwI97Ofq433S5G/RBjkd9lu7rP&#10;smdIbkvftBPvyXU+W3JtzCSG2d92r/v9Na6VvV71WjHTrZV336wvN/N95QpWOGGVe398/mqu5sEk&#10;+3dyl4v7GteX6Xo8d/IaM05OTsLr16/XWON8VXENa+LvPR4dHd36fJnv2eo5x8fHoZu929S9vXr1&#10;qvL5UvyndsNs3YrXc9ktviPVfd/HvsT3k7rXsUePHtX++WhZ1/uWi+tY3fdk7GP83Fr39p3vfKfu&#10;Jq7m8PPnz2tvJzZQ9zoWv09d92fjOI4PP/yw9ns/vrc2MZb4t17rX8ea+R2rJv4tVXwe170exzkW&#10;17G6t/g9sbrfk+I4mvCKn8Pq/h7fur9ftej6xnZWeUdeVM9t+fGer9srth/bqHt9ifED6m7jNst1&#10;Hovrft3Xvom1ZWpS91jidW/ifS9+dql7jl39bkID6368/nXPgabW/brHEedxbKPuax/baaKN2E7d&#10;W1PjaOq61O0V69+mscRnft2fXeJauS1bU9e+qfuy7uvS1Dji55a6v2dRt9W0/qbm2LQ9XwkQIECA&#10;AAECBAgQeCMw/xtpZAgQIECAAAECBAgQIECAAAECBAgQIECAAAECBAgQIECAAAECBAgQIECAAAEC&#10;BAgQIECAAAECBAgQIECAAAECBAgQIECAAAECBAgQIECAAAECBAgQIECAAAECBAgQIECAAAECBAgQ&#10;IECAAAECBAgQIECAAAECBAgQIECAAAECBK4E9ju9cDI4v1XjYjQIh939uTKX4+FcXjFjv9MtZm1k&#10;Oh2P8v16IP3Od1pqUwXSi7Nc15L9x7n02hPtdgijyXW16Xh8vX/bTrd1v1Cwj0rWidvaq/tY2p9f&#10;25K9w7qbraX+495heH55emvdp4OL8OzgLa253V4I/Zt1NB32b+3rSgeL63M8eWauDiY37S6qt9d+&#10;Sy6LOiR/owQ6rWzNvGWbtFq5o+kScy53wpYkJqfPcyNpPXk/l75vIsneSYtbOqp+1yyeI02AwMMX&#10;KL5HJN29tQ7qD774UWV9e9m7w6fv/lpluVggvgPHz9WX2efmRdtoMg4vLl+Fp4fHi4osnV/mUTRb&#10;ujIFCRAgQIAAAQIECBAgQIAAAQIECBAgQIAAAQIECBAgQIAAAQIECBAgQIAAAQIECBAgQIAAAQIE&#10;CBAgQIAAAQIECBAgQIAAAQIECBAgQIAAAQIECBAgQIAAAQIECBAgQIAAAQIECBAgQIAAgTD4x38/&#10;jH/yg2uJ9kefhoO/9R9fp+0QIECAAAECqwv0ZmIOLjp7uEJcuBf9V4uquc5/r+5Yodct2SFAgMDu&#10;CsT1fVAWa/ZrkjSkYZzk44CGdBLS7L9kJn8unnj7Jq7yYFIdy/K+cZi38QouY7JMHOBVbV4NLypP&#10;edw9uCrzpPeosuzJYD4mdelJvTd1Xh8bXF7vVu786k9Dkqa5Yq2PvpdLL5NIDh5nM/5mSy+q31du&#10;Sje3l54X4qsfPs7uxyTXgSTLCye/us7b1LFcd3BTdopxLEvi88529WX/9Wxypf3xJItZnxTiMC8Z&#10;u36lhhR+ewJlsZw7YrO/vQuyHS0n7XbuWRVueY/bjhEbBQECBAgQIECAAAECBAgQIECAAAECBAgQ&#10;IECAAAECBAgQILBOgZvf7lxnreoiQIAAAQIECBAgQIAAAQIECBAgQIAAAQIECBAgQIAAAQIECBAg&#10;QIAAAQIECBAgQIAAAQIECBAgQIAAAQIECBAgQIAAAQIECBAgQIAAAQIECBAgQIAAAQIECBAgQIAA&#10;AQIECBAgQIAAAQIECBAgQIAAAQIECBAgQIAAAQIECGyBwEFnr3IUF+NBaZn+eFiaP5u51+7NJjd3&#10;vziWdndz+6pnD04gvXyV7/PBUT697lQrhnSduT/Ho6Va6LbvFwr2cIn1ZKmOrKlQOjifqynpHc7l&#10;PYSMx72D8Pzy9Naung3Pw7OD41vL1Hawk631/RvvdFT+3LhL+2nZ/J2Zq4Oy44WGOq12IUeSwI1A&#10;1fwYJ62bwnFviTmXP+HhpyaXr0Pav8gNpH38LJe+byLplLx7rXEtuW//nE+AQIMCw36usWSN75iX&#10;2brywxc/zdVflvjs6bdD1fNh9rxvHL4Tfnz6q9msuf0vzk/C08P7v6sl3ZLP8MP1vXvNdVwGAQIE&#10;CBAgQIAAAQIECBAgQIAAAQIECBAgQIAAAQIECBAgQIAAAQIECBAgQIAAAQIECBAgQIAAAQIECBAg&#10;QIAAAQIECBAgQIAAAQIECBAgQIAAAQIECBAgQIAAAQIECBAgQIAAAQIECBDYEoHRj/9JmLx6kYX4&#10;6ocYZ6n1zjdC95PfCelFPs5YcvB4S0ZsGAQIECBA4O0JxBhASfa/NPvfom2ZWITx3LPBRRhMbo/L&#10;2c3ieMa4jzYCBAgQqFcgrrdV27jVCnORZGMs0Bj/drrdEk98medDL5lrYVrzzn7tLXFthpPx2n3O&#10;hvl4p2UNHHX3r7KPl4gtfVISk7qsztB7U+f1sex9Ydkt+cUf54tm8exb3/w4n7dEKinGKb84W+Ks&#10;5oukhX6Vfd+jmJde3B5Lu/lRbGaL6SgffzN0Z9a5ki6f9F+X5C6XNUrHIWkX1r4a7unleqNULQIl&#10;sZyT9u1zqpZ+qHS7BNqFd7cdjM++XRfUaAgQIECAAAECBAgQIECAAAECBAgQIECAAAECBAgQIECA&#10;QLMChd88aLZxrREgQIAAAQIECBAgQIAAAQIECBAgQIAAAQIECBAgQIAAAQIECBAgQIAAAQIECBAg&#10;QIAAAQIECBAgQIAAAQIECBAgQIAAAQIECBAgQIAAAQIECBAgQIAAAQIECBAgQIAAAQIECBAgQIAA&#10;AQIECBAgQIAAAQIECBAgQIAAAQIENlngoN2r7N7FaFBa5nJB/mzh/XZ3Nrm5++NRrm9J54H0O9dr&#10;iU0VSC/Ocl1LDh7n0utOJO1OSGcrneTn9+yh2f1uqz2bXHn/UXd/5XNqPaF/MV/93sF83gPIedw7&#10;rOzl2aBkvJVnralAp/AsGfbXVHFWTcn8jXN8ug0n4+lu6ddeqxNaSVJ6TCaBKNBJbl/7Jq1WHmp8&#10;+5zLF96O1OTk+dxAWk+ezeXdK6PknTFd4l3zXm06mQCBjRQo3vtJt/CecY9ef/7lT8I4nVTW8Jvv&#10;f1xZZrbAs8Mn4cenv5rNmtt/fnGS5X17Ln/VjKT43pVVkI7W+O61aoeUJ0CAAAECBAgQIECAAAEC&#10;BAgQIECAAAECBAgQIECAAAECBAgQIECAAAECBAgQIECAAAECBAgQIEDg/2fvXpskyc7DMJ+sqqyu&#10;6unLzm0vABZYYEFgRUAUJZImqLso0bJkWRdbsh2WfoU+OBQOO8IOf3OEf4A/+ZvCEQ6H6QiTtkIh&#10;yaJskkFCpCQC4ILkAksslruLuexMd0931zWd1TPdU3mpyqye6umq7icnJjrPyfecPOepvJxqDPYl&#10;QIAAAQIECBAgQIAAAQIECBAgQIAAAQIECBAgQIAAAQIECBAgQIAAAQIECBAgQIDAmggMvvUvw+ij&#10;985G2/zCHw/x238qJEd7Z3WTnai7kykrECBAgAABAucTaKd5B3ujwczGw2QUxklSmW/wYS+bE7Ss&#10;w9udi80TWnZOdQQIELiOAnXyH4+iRihkCp3kD5/Ow5Z/P0zltOyX5LLNW8dpvlpbViBuFtSzAWmp&#10;jm2hUUXFwaA6p/J2/DSn9G6NHM17/cOKMz49nLS7IZOxeJHczp98L3OOxmtfDNP5kjMH5xSizlbm&#10;aHJcvWbJNHhJhfFhdlyNkvzq+brx0cFLGt2an2bQz0wgam1kyvnCp70n+ara5dE4zcWZz0FfIz9n&#10;7RMIvHSBZFjy3akVX/q4DGDNBabWWCczya/B1nx6hk+AAAECBAgQIECAAAECBAgQIECAAAECBAgQ&#10;IECAAAECBAhcrIB/rXmxvnonQIAAAQIECBAgQIAAAQIECBAgQIAAAQIECBAgQIAAAQIECBAgQIAA&#10;AQIECBAgQIAAAQIECBAgQIAAAQIECBAgQIAAAQIECBAgQIAAAQIECBAgQIAAAQIECBAgQIAAAQIE&#10;CBAgQIAAAQIECBAgQIAAAQIECBAgQIAAAQIE1lig02pXjv542C+NOR4NSuunK+v0Px1/Wfub//l/&#10;HZLRMIR0TslwGKKWlJiX9VlctfMmSRLC8ZPMtKLOVqa89EIzd/1Oru0aW9zItavRZjpks7UxXbz0&#10;/aR3lB1DMw5R3iYbsbKl7bhbOba9/mFlzIUF5N4lyYz3xrnOPxoVmz37HPvptZ2kf+Zt7TX9zOfN&#10;ybHlCrQazbkdjqJG9vi43jM122i9S6O9+4UJNHfuFOpepCJqpM7pc3qyFjvdkuHz/dM6PwkQuPoC&#10;yaCXnWS8vDXmt++9n+27pPTG1q1wu7tTcmR21d3N3dkHnx25d/ioMqZOQFTikQzKv7PX6U8MAQIE&#10;CBAgQIAAAQIECBAgQIAAAQIECBAgQIAAAQIECBAgQIAAAQIECBAgQIAAAQIECBAgQIAAAQIECBAg&#10;QIAAAQIECBAgQIAAAQIECBAgQIAAAQIECBAgQIAAAQIECBAgQIAAAQIECBC4NgL5PFvDpzkSkqOD&#10;DEHUveA8Y5mzKRAgQIAAgasr0E5zZPamcpOVzXSQ5obbmOQwm7M97GXf1WWhtza8v8tc1BEgsDyB&#10;wfu/E/rf/Y0Q4k6I2unfjW7o/sxfX94J1qSnuEae2FEjKs4mn185zSE+vU3nHJ7kq63a4opcpFXt&#10;r+LxyXu3autfQE7W/cFx1WnDaW7mSf7rVtQMw6QkX/GzXnrjQein64eNXL7kwkna2XzP0STP8Tjt&#10;t+ra2H8QoifZ3IKNz36l0H2tiu52NizNwzrJLRjF7Wz9JZeSo/3MCKLN3LjTo/m65DDbJtOBwplA&#10;IY93xXX7uJ/NdX/WUY2dUTJOP6hiHuaT675GeyFrIFD23ak1/7vSGszKEC9bIL8+mLwrbQQIECBA&#10;gAABAgQIECBAgAABAgQIECBAgAABAgQIECBAgACBmgLV/zKxZkfCCBAgQIAAAQIECBAgQIAAAQIE&#10;CBAgQIAAAQIECBAgQIAAAQIECBAgQIAAAQIECBAgQIAAAQIECBAgQIAAAQIECBAgQIAAAQIECBAg&#10;QIAAAQIECBAgQIAAAQIECBAgQIAAAQIECBAgQIAAAQIECBAgQIAAAQIECBAgQIAAAQJXTaDbaldO&#10;6WjYL43pjcrrp4PbjfVJLRk107Gmf6Nqkukp2icwX6B3GEIyzsRE3e1MeemF3H2XjIa1TvEi92uc&#10;njOe3EMrtCUT+6kt2ticKq3X7na7Wzng/f5RZcyFBeTfJYPe8k5Vdv02mif990eDyvO8yHVd2bmA&#10;KyHQajTmzmPciDLH6z5TM43WvDB+fD87g8l66cZutm4JpagVh2T6vp6xBl3CqXRBgMAKCyS5dUQU&#10;byxltH+0/yA8PN6v7Otrd96qjMkH3OlWPxMfHO3lm52vHBe/sObNztexVgQIECBAgAABAgQIECBA&#10;gAABAgQIECBAgAABAgQIECBAgAABAgQIECBAgAABAgQIECBAgAABAgQIECBAgAABAgQIECBAgAAB&#10;AgQIECBAgAABAgQIECBAgAABAgQIECBAgAABAgQIECBA4GoLRLn/5n8y6IeTXFfjUWbiF55nLHM2&#10;BQIECBAgcHUF6uQS7Kf5Cjea8VyEOrmHbnV25vbhIAECBF5UYPTw4zB4/1vPu0lzrHV/5q8/L1+T&#10;vfhZTtl50x1G2TygJ7H5/LTTuSsnAWk+y9OtP67OxTzJpWzLCtQxGdSwzfZaXdofVOdU3oqf52be&#10;bW+GB735eQUf9Z+E1/L5kvNDaXfyNSFM8llX5Q7/+L1Cu8ZnfqxQV6ci6mwVwpI0Z2IU3y7UX2ZF&#10;cpT1jrrFdVPhdyHpPZr0j0NU5nyZk1m1cxfybxbzTU4P+VHvYLq40P5w8vur5tO83pmGo+zvtTLH&#10;FNZLIJ/LOX3nRjXeu+s1SaN96QJpLvLMll+TZQ4qECBAgAABAgQIECBAgAABAgQIECBAgAABAgQI&#10;ECBAgAABAgSyAo1sUYkAAQIECBAgQIAAAQIECBAgQIAAAQIECBAgQIAAAQIECBAgQIAAAQIECBAg&#10;QIAAAQIECBAgQIAAAQIECBAgQIAAAQIECBAgQIAAAQIECBAgQIAAAQIECBAgQIAAAQIECBAgQIAA&#10;AQIECBAgQIAAAQIECBAgQIAAAQIECBAgQOBUoNNqn+7O/Hk86hWOjZNxGIxHhfrpio1mHKIomq6y&#10;T+DaCSRH+8U5d7eKdcusaTazvVXcq6fBcb7d6YEaP2/EGzWiXm5ItH0rNN74cohufyZEWzfTv6+8&#10;3AEs8Ww77c3K3vYHR5UxFxaQe5ckg/7STpWMh8W+Gk+v8X7ZsVx0O30X2QjME2g9u55mxYyiXJrs&#10;Uck1OavxFakf7d3PzKSxc/tC1nhR/lkyXN6zJDMBBQIEVlogGWS/f0Zx9XfWOhP69v33K8Mm64Yf&#10;u/XZyrh8wCudG6GZf1/kgg7TeT3pH+dqFy/mn5WTHvJmi/eqBQECBAgQIECAAAECBAgQIECAAAEC&#10;BAgQIECAAAECBAgQIECAAAECBAgQIECAAAECBAgQIECAAAECBAgQIECAAAECBAgQIECAAAECBAgQ&#10;IECAAAECBAgQIECAAAECBAgQIECAAAECBAgQuAYCufwoYdgLZXnGou72NcAwRQIECBAgcPECcbNV&#10;eZI6OQkf9g4q+7nd8f6uRBJAgMALCSSDbB6yqN15of7WtXHcqH62D8ryuuVy0Cb53KBT74z+aFDJ&#10;045y+ZsrW1z9gLiGSZ337qJSBzVyKm/Hz++X3Rp5mh/3D6uH0e4WY3L3aTEghOiT72WqoxuvhMbu&#10;q5m6uoXS3x8cVa9b6va/jLgkGYfkOOvZKMmvXjaXcVlu9mUM6ir1Mcw9r/K/e5qa6zDNM39Q4xqd&#10;apLZHSajEMryMNfMX5/pTGElBZLC9SQ3+0p+UOs2qKk11snQ82uwdZuP8RIgQIAAAQIECBAgQIAA&#10;AQIECBAgQIAAAQIECBAgQIAAAQIvVaD6X42+1OE4GQECBAgQIECAAAECBAgQIECAAAECBAgQIECA&#10;AAECBAgQIECAAAECBAgQIECAAAECBAgQIECAAAECBAgQIECAAAECBAgQIECAAAECBAgQIECAAAEC&#10;BAgQIECAAAECBAgQIECAAAECBAgQIECAAAECBAgQIECAAAECBAgQIEBgdQS6zXblYI6G/ULMcUld&#10;PqhTo+98G2UCV00gOT4oTCnqbhfqllkRNVshme5wNJwuzdyPG+dPBbvZ6szs97IOxO98I0z+lm39&#10;X/vfQ9I/DmHQO/nZ+mM/F1pf/BNloStRtxV3QpSOJPO55ka23z8K4yQJjWgS+XK3KG5nxpakrkvb&#10;8tdvoxmiZ3Ps54+VnLSd3g82AvMEWlFz3uEwbjSyx8ejbPkalMaP72dm2dy9mykvrZA+S6a3ZFBc&#10;g04ft0+AwBUVyN37UWvjhSfaS7+//v7DDyv7eef2m6GVrjUW3RpRI9zZ3AmfPHk0t+m9o8fhC/Gr&#10;c2OqDk7W+mEyxqn30VLXXlUDcJwAAQIECBAgQIAAAQIECBAgQIAAAQIECBAgQIAAAQIECBAgQIAA&#10;AQIECBAgQIAAAQIECBAgQIAAAQIECBAgQIAAAQIECBAgQIAAAQIECBAgQIAAAQIECBAgQIAAAQIE&#10;CBAgQIAAAQIECKypQBRncyBM8qOMj/YLs4k2LzbPWOGEKggQIECAwBUVaNfIkTkYz8+3OUhzFh4M&#10;juYKTTI4vrJxY26MgwQIEHhRgZM8uFOdRGmu2eu41cl/PCxJrZukz/NM9WiQ5WvGZ+V+xbthEhif&#10;I+fc2Qmu6M4k3+/EZTCV5y4/1cmxJM1/fJobOH980fJoPA5Ho/m5R5tprr/pXPc77c3K0zzuH1bG&#10;hLJ7MM3vPHeb2Pzo/UxI47NfyZQXKZTlKU9Kfs+wSJ/Ljk2OJvnVs1mxozT3Yn5rlPwuJDlMf2dy&#10;UTls8wNY03IyzOXxnpN/83HvyQvNcnK/RY3nz8qzzubc82cxdtZDIM29mtmm3o2ZegUCiwhM8uBO&#10;b+mazEaAAAECBAgQIECAAAECBAgQIECAAAECBAgQIECAAAECBAgQqCuQ+5cHdZuJI0CAAAECBAgQ&#10;IECAAAECBAgQIECAAAECBAgQIECAAAECBAgQIECAAAECBAgQIECAAAECBAgQIECAAAECBAgQIECA&#10;AAECBAgQIECAAAECBAgQIECAAAECBAgQIECAAAECBAgQIECAAAECBAgQIECAAAECBAgQIECAAAEC&#10;BBYVSI6fhPH+g5DsPQjj9G/rra+Hxs3XF+1G/EsU6LY2Ks92NOwXYo5Hg0JdvqLTivNVygSun0D6&#10;XMxvUWcrX7XUcuO1L4aoux1CM70Hm83QePULtfpvNZohSiOTWtHZoBtx9bMk2+JyS8M/+K0Qpp5t&#10;yWe/crkDqjh7I2qEG3EnHAyOZ0Ym6Sf3JD2+3e7OjLmwA612tusp2+yBc5RGw2yj5vOUxf1x9buo&#10;3Xgen+1IicBTgcmzb942Su+/6S3JX5PTB6/o/mjvfmZmjZ07mfKyClFu7Zgs81myrEHqhwCBCxdI&#10;Br3MOaI4t87IHK1X+N0HH4RRMq4M/vrdtypjZgXc6b4SPnnyaNbhk/r7h4/CF3ZenRtT52CUrr2T&#10;3uHzUM/L5xb2CBAgQIAAAQIECBAgQIAAAQIECBAgQIAAAQIECBAgQIAAAQIECBAgQIAAAQIECBAg&#10;QIAAAQIECBAgQIAAAQIECBAgQIAAAQIECBAgQIAAAQIECBAgQIAAAQIECBAgQIAAAQIECBAgQIDA&#10;LIF8rq00R0JyuF+IPskBVqhVQYAAAQIECCwq0J7KPTirbb8iN9zD3sGspmf1uxs3QlVOurNgOwQI&#10;EDinQNLP5Vhrd87Z03o3iytygE5mN4gmGZJzW/55P8zmpJ3OZ1n1bpj0HMtXmwN+Wpzk8R2MR6XH&#10;TisHySi0o+Xk+90fHJ12O/PndtwN0dQ1sdu+MTP29MBefypX32ll/mdZDuf+7NzPJ83vfxCiUfba&#10;a75IXutOcS7JcfXaJT+Viywnh3uF7st+71FWlxwVf2dS6Oy6Vwz6GYF5+Tcf9Yu57jONKwonOTmb&#10;2TzLJ00q7vmKbh1eIYGk8G588XyuKzQ9Q7ksgfz38vHwskbivAQIECBAgAABAgQIECBAgAABAgQI&#10;ECBAgAABAgQIECBAgMAaCiznXxuu4cQNmQABAgQIECBAgAABAgQIECBAgAABAgQIECBAgAABAgQI&#10;ECBAgAABAgQIECBAgAABAgQIECBAgAABAgQIECBAgAABAgQIECBAgAABAgQIECBAgAABAgQIECBA&#10;gAABAgQIECBAgAABAgQIECBAgAABAgQIECBAgAABAgQIvEyBZHAcDv/xf5c5ZdTdCo2br2fqFFZL&#10;oNtqVw7oeNgvxPRGg0JdvmKjWd13vo0ygasm0PzinwiNz38thOODkBztp38PQtjYvNBpbvzsf3Tu&#10;/luNVhiMhwu332x1Fm5zmQ2idickU8+2yTts1bft9mY4qBjn/uAwbLe7L38quXdJMii+N847qGQ8&#10;yjZNr9HTrT+qvlbbzfg03E8CpQKtRrO0/rRy3Gic7j79WeO6yzZY79Lkfk4O9zKTaO7cyZSXVYhy&#10;z5IwrF5vLuvc+iFAYHUEkkEvM5go3siUz1P49r33K5u9sXUr3O7uVMbNCri7uTvr0Fn9vcPHZ/sv&#10;sjMxSXqHZ13kzc4O2CFAgAABAgQIECBAgAABAgQIECBAgAABAgQIECBAgAABAgQIECBAgAABAgQI&#10;ECBAgAABAgQIECBAgAABAgQIECBAgAABAgQIECBAgAABAgQIECBAgAABAgQIECBAgAABAgQIECBA&#10;gAABAgTOBPL5USZ5rCa5xTJbFIWocyNTpUCAAAECBAicT6A9lXtwVg/98fx8ZQ97uXd1SUe3NrZL&#10;alURIEBguQL53LeT3LjXcYubz/PKzpp/6ZM9nws0X556Z/Rr5FaOo/m5SGeN7arXxyeO2XyA+TlP&#10;8gHXeUfn25WVDwZHZdWZuq04e6/spjmaq7bH/ee5+mbGluVw7s8fT/Txe5nukvR3AM03vhySTG39&#10;QjS5HybjmDpv4fcM9bu7kMhx/vce6Vmi7lbhXGV1qzaXwqBXoWIqR/rJcPK5eafG+Kj3ZKq0+O5w&#10;kuc7Lj6DC/m/F+9ai1URGOXywrfkZl+Vj2atx5HP354+S5IkffN9+nFIfvCtELZvh2jrZvrzVohq&#10;5OZdawuDJ0CAAAECBAgQIECAAAECBAgQIECAAAECBAgQIECAAAECBBYWKP6LpYW70IAAAQIECBAg&#10;QIAAAQIECBAgQIAAAQIECBAgQIAAAQIECBAgQIAAAQIECBAgQIAAAQIECBAgQIAAAQIECBAgQIAA&#10;AQIECBAgQIAAAQIECBAgQIAAAQIECBAgQIAAAQIECBAgQIAAAQIECBAgQIAAAQIECBAgQIAAAQIE&#10;CBCoEojiTgidGyEcPzkLTfbun+3bWU2BjWYconRoyZzhHQ37haPHJXX5oE7at40AgRCiZppi9cYr&#10;IUr/rvrWbjTDYDxceJg34o2F21xqg8k7K+w9H0K/93x/Rfd24m74qGJs33n4QXi1+0popZ/jS91a&#10;7ezphkv0HGWvx5P76dnZ+rlj2UE8LbUn95+NwByBVjT/fhlFk5XS1HaOZ+RU67XbHZWs5xu7dy5m&#10;HrlnSVJjvXkxA9ErgdUSGHz8/TB+fD9ErfT7VbrmanQ2Q+vVL6zWIJc4mmSQW0e84Drzo4MH4eHx&#10;fuUIv373i5Ux8wLubO7OO3xy7N7h48qYWgFxdu1VMKvViSACBAgQIECAAAECBAgQIECAAAECBAgQ&#10;IECAAAECBAgQIECAAAECBAgQIECAAAECBAgQIECAAAECBAgQIECAAAECBAgQIECAAAECBAgQIECA&#10;AAECBAgQIECAAAECBAgQIECAAAECBAgQIHDNBHL/vf+Q5kdJDqdyWaUcUWcrRFHjmsGYLgECBAgQ&#10;uBiBuFGdS7AqJ2Gd/EO3O9sXMwG9EiBAYEog6R9NldLvDie5cTNV16JQ59k+yOcBnciMBlmffHmS&#10;q+/Z1s8fOz0w9bNd4x0zFX5tduu4nCd39SzA/cHxrENn9VtpTubpbTtXnj52un8wOArjJDktlv9M&#10;8xwm6bUWTcfl7tNCw0/ey1bd+myINrohGY2z9QuUou5WyDwfjg4WaH3xoclhMZdjY3OncOIozYcd&#10;bdwISe/J2bHxUbHt2UE7JwJJPo/3nPybj3ovdm2MkvQ6bZT8zmo88mmsscDoo/fC6L3fTt+T/TD+&#10;0Q9OZtL68T+bPpcGIer6nrPGH+3qDL35fI11NqjRMCT3/jAk3/lXJ1Wnb9zGf/rfPM2ffBZohwAB&#10;AgQIECBAgAABAgQIECBAgAABAgQIECBAgAABAgQIELjuAtX/j4DrLmT+BAgQIECAAAECBAgQIECA&#10;AAECBAgQIECAAAECBAgQIECAAAECBAgQIECAAAECBAgQIECAAAECBAgQIECAAAECBAgQIECAAAEC&#10;BAgQIECAAAECBAgQIECAAAECBAgQIECAAAECBAgQIECAAAECBAgQIECAAAECBAgQIEBgSQKN7dth&#10;fPzkrLfx/oOzfTurKRBFUeg02+Fo1J85wGEyCsPxKLQazbOY49HgbH/WzkYrnnVIPQECKyoQN9N0&#10;sMPewqPbjDsLt7nMBlG7E5KpASSD46nSau5utzcrB/b+3ifh/+wfhV/4/J8MN17mZ9JqZ8aWDBa/&#10;hjIdTBdGw+lSCM3n76L+uPpd1G5IcZwFVMoLTK9v8scm5XHUyFbnr8ns0StXGu/dL8ypuXunULeM&#10;iii3dkyGs9enyzifPgisi0D/u78Ret/51bPhNm+9EXb/s390Vr5KO0mSrtDS757TWxRn1xnTx+rs&#10;f+ve+5Vh7WYcvnL7c5Vx8wJud7fnHT459vj4oPDdurJRSUAUb2Rql7r2yvSsQIAAAQIECBAgQIAA&#10;AQIECBAgQIAAAQIECBAgQIAAAQIECBAgQIAAAQIECBAgQIAAAQIECBAgQIAAAQIECBAgQIAAAQIE&#10;CBAgQIAAAQIECBAgQIAAAQIECBAgQIAAAQIECBAgQIAAAQIEro5A1Mr+9/4nM0sOHmYmGNXIP5Bp&#10;oECAAAECBAjMFGhP8mNWbP1xLl9hLv5h7yBXUyze6lTnDyq2UkOAAIEFBfrZ3LdRu/j9YsEe1zI8&#10;nspxPmsC/ajkSC4XaJIrh6l3RtW7YdJ7nXGUjOLKV9VxqeNbF+pgcFQZuh13MzGTPLJbrU44GGbv&#10;qemgcZp5en9wGDqhYi3RTvvuHZ41jdL7dDpn9dmByU6aSzA8+iRTlbz+dqZ8nkKUrkOSx/fOmibH&#10;+2f7q7CTHOXGk/pPcnuXbdHmVkh6T84OJYe5tmdH7JwJ5HLvRrk832dx6c7jKdvp+rr7o2QcQtkz&#10;eJzW29ZWIElzR4/+4JuZ8bd++q+FqOyzzkQpEKgnEL3yaghf/UY4WWs10vfqZM0VpYu13O/FQ/p7&#10;8Xx+8XpnEEWAAAECBAgQIECAAAECBAgQIECAAAECBAgQIECAAAECBAhcZYHGVZ6cuREgQIAAAQIE&#10;CBAgQIAAAQIECBAgQIAAAQIECBAgQIAAAQIECBAgQIAAAQIECBAgQIAAAQIECBAgQIAAAQIECBAg&#10;QIAAAQIECBAgQIAAAQIECBAgQIAAAQIECBAgQIAAAQIECBAgQIAAAQIECBAgQIAAAQIECBAgQIAA&#10;gVUSiHZuZ4Yz3nuQKSuspkCn1a4c2NGwn4npjbLlzMFnhU6zut+yduoIELg8gbjROtfJb7Q2ztXu&#10;0hrFufEOepc2lLon3m53a4XeP94Lv/i9XwufHD6qFb+UoPx7ZDQMSZIspeswHmb7mbpG++l5qrZ2&#10;M64KcfyaC7Qa89Ngj3LHkxrX3VUiHT2+n51OFIXG1q1s3ZJKUeHZXL3eXNKpdUNgpQWSQe5eyL93&#10;V3r0iw0u6R8XGhSeDYWI2RW99Hvs7z/8cHbAsyPv3H4ztBrNyrh5AZM1xysbN+aFhMnq6P7h47kx&#10;dQ7mTQrXSJ1OxBAgQIAAAQIECBAgQIAAAQIECBAgQIAAAQIECBAgQIAAAQIECBAgQIAAAQIECBAg&#10;QIAAAQIECBAgQIAAAQIECBAgQIAAAQIECBAgQIAAAQIECBAgQIAAAQIECBAgQIAAAQIECBAgQIAA&#10;gWsmEMXF3HrjvWx+lqi7dc1UTJcAAQIECFycQHsq9+Csswzy+QqnAic5ET/tHUzVlO/e7myXH1BL&#10;gACBJQok/Wzu26hmntklDmEluqqT+ziXfe9k3IVcoKNBdj5T+Wfr5KutM47sCa5Hqd67d7Q0jP3B&#10;UWVfW3GnELPb3izU5Sse9w/zVcVy/j7szxnPJ98LUb6H197O1yxezv0eITmqXrssfpLzt0iO9jON&#10;o82dTHm6EHWzx/Jtp2Pth6f5u4e5Z9mMfKOTdW2ta3oO7HCc3rtleTfnrKfndOfQqgi0SvKv56+r&#10;VRmrcaylQHT7c6HxU389NH7y3w+Nn/j50Pjanw9RsxWS/YfZ+VxQzvLsSZQIECBAgAABAgQIECBA&#10;gAABAgQIECBAgAABAgQIECBAgACBdRNorNuAjZcAAQIECBAgQIAAAQIECBAgQIAAAQIECBAgQIAA&#10;AQIECBAgQIAAAQIECBAgQIAAAQIECBAgQIAAAQIECBAgQIAAAQIECBAgQIAAAQIECBAgQIAAAQIE&#10;CBAgQIAAAQIECBAgQIAAAQIECBAgQIAAAQIECBAgQIAAAQIECKyrQGP7dmboyf6DTFlhNQW6rXbl&#10;wI6H/UzM8XCQKZcVOs24rFodAQIrLBA3muca3WbcOVe7y2oU5cab9I8vayi1z3tzY6t27FH6zP6l&#10;938jfPfTH9Zu80KBccl7ZNB7oS5PGyej0enu05/N1lm5Pxqe7c/aaTeex8+KUX+9BVrR/OfeqJFL&#10;k13jurtKouPH9zPTaWzfClFzvlmmwQKFqJVdOyY11psLdC+UwNoKJLnvYvl7ZW0nVjbwkvVDFG+U&#10;Rdaqe/fBB2GUjCtjv373rcqYOgF3Nncrw+4dPq6MqQrImyQlblV9OE6AAAECBAgQIECAAAECBAgQ&#10;IECAAAECBAgQIECAAAECBAgQIECAAAECBAgQIECAAAECBAgQIECAAAECBAgQIECAAAECBAgQIECA&#10;AAECBAgQIECAAAECBAgQIECAAAECBAgQIECAAAECBK6dQEnOvvFeNt9i1N25diwmTIAAAQIELkqg&#10;Ti7BeTkJH/cPK3MQdZrt0G2dP8/RRc1dvwQIXD2BZJDLfdter1y+y/pE6uQ+7oekeLp8LtBcvsrp&#10;HH398fx8tY0QhWaUyzVaPOO1rIlr5PGt8l0E7mBwVBm+HXcLMTvtzUJdvuJx7zBfVSznclSH/uzx&#10;RB+/l2mfTNreeiNTd55C1N3ONjvaz5YvuTQ+zI6nsZkb79T4om42f3a+7VSo3YlALtfopCoq+d3T&#10;pH4/vVfq5NacxM7aJu2jsvzz4+qcnbP6VH/5AqXXTMm1dfkjNYIrJ3DwMDOlKM1bbiNAgAABAgQI&#10;ECBAgAABAgQIECBAgAABAgQIECBAgAABAgQI5AX8a828iDIBAgQIECBAgAABAgQIECBAgAABAgQI&#10;ECBAgAABAgQIECBAgAABAgQIECBAgAABAgQIECBAgAABAgQIECBAgAABAgQIECBAgAABAgQIECBA&#10;gAABAgQIECBAgAABAgQIECBAgAABAgQIECBAgAABAgQIECBAgAABAgQIELgggcbOnWzPw0EYH+5n&#10;65RWTqDTaleO6WjUy8T0RoNMuaywUaPfsnbqCBC4PIG40TrXyTfX7X5vb2TmmQyyz7jMwRUp3NzY&#10;CpO/dbdxkoR/9UffDr/60e+GcTKu2+xccVHZ5z/sn6uvQqPxMFMVNZ9fo/3csUzgs0J7Kr7suDoC&#10;rUZzLsI4yqXJHo/mxl+1g6O9+5kpFdb7maMvWMg9S5JlPUdecFiaE7h0gdy9UPrevfRBLmcAZWuy&#10;KM6u2xY507fuvV8Z/vqNm+F2d6cyrk7Anc3dyrD7R48rY6oCCtfAGqxlq+bkOAECBAgQIECAAAEC&#10;BAgQIECAAAECBAgQIECAAAECBAgQIECAAAECBAgQIECAAAECBAgQIECAAAECBAgQIECAAAECBAgQ&#10;IECAAAECBAgQIECAAAECBAgQIECAAAECBAgQIECAAAECBAgQuGiB0hwIuf/mf9StnyfqoserfwIE&#10;CBAgsO4CdXIJzstJ+LBXnRP5dmd73ZmMnwCBNRFI+seZkUZxJ1O+LoW4Rp7Y0oy2+Ry0o2y+2vCs&#10;31Gag3fyd9523vzL8/q8KsfaNXJTD/KfxQtM/mCYvS/KutoquVd22zfKQjN1j/tPMuXSQrubrR7M&#10;GE+a5zl88r1s7GtfCiGfszYbUasUdbK/R0iOD2q1e1lByVF2PRV1Z6+dGpvZvI75ti9rzGtznlyu&#10;0ZNxz8i/+ahX43qumPhwklO5JA9zcs1yLVcwrd/hXD7nyQSS4WD95mHEayWQTN6LB4+yY966lS0r&#10;ESBAgAABAgQIECBAgAABAgQIECBAgAABAgQIECBAgAABAgRSgRYFAgQIECBAgAABAgQIECBAgAAB&#10;AgQIECBAgAABAgQIECBAgAABAgQIECBAgAABAgQIECBAgAABAgQIECBAgAABAgQIECBAgAABAgQI&#10;ECBAgAABAgQIECBAgAABAgQIECBAgAABAgQIECBAgAABAgQIECBAgAABAgQIECBA4OUIRDu3CydK&#10;9h+EsLldqFexOgLd5kblYI6G/UzM8Shbzhx8Vug047JqdWskkDz8KIw/+E4Iw0EI6WeepD+b3/g7&#10;IWo01mgWhrqIQNxcPB1st7URGtF6XRNR3Mmy9I+z5RUsRVEU/txnvhZ++Q+/GYbjUe0RfufhD8Kn&#10;xwfhL7/5J0I3rn7e1+54OrDVni6d7CeDfogKteeoGA2zjRrNs3J/lD6bKra2d1GFkMOtqWuqTGOU&#10;3nuZbTzOFK96Yfz4XmaKzZ07mfIyC1HuWZLk1p/LPJe+1l9gtPcgDD549+Rv90/9Qmi9+vn1n9SM&#10;GUzW4NNbFBffu9PH13m/9L7PPRvqzu+jg4fh4fF+ZfjX7r5VGVM34G53tzL03uHjypiqgCi3ppus&#10;u2wECBAgQIAAAQIECBAgQIAAAQIECBAgQIAAAQIECBAgQIAAAQIECBAgQIAAAQIECBAgQIAAAQIE&#10;CBAgQIAAAQIECBAgQIAAAQIECBAgQIAAAQIECBAgQIAAAQIECBAgQIAAAQIECBAgQIBAhUCab6tq&#10;i+RdrCJynACBayYwPn4Skt7hSU7Lk1w6ab7D1p3PXjMF0z2vQNyozo/Zz+crnDrZwzQPY9V2qyNn&#10;cpWR4wQIvLhAMnlW5XLJRu3q7xcvfubV66HOs32QpHl3J7mOk6n8n/nn/TiXr/ZZ/tlBPq6EIK7I&#10;Q1rS5NpUtWvY9PP259Q5TnOODnL3Rb6rSY77smtmt72ZDy2UH/fTNWjV1s7nqD4qb/Ho4xBN1rRT&#10;W/L6l6ZKL7Dbza1F0ms4SXNlR/mxvcApXqRpcpTN6RjlxzvVef5Yvu1UqN1UIBn0ig4z8m8+6lWv&#10;a4udZWsakxzLZfd4xX2Y7UVp5QRacXFINfK2FxupIbCAwOFeurbNrcW2by3QgVACBAgQIECAAAEC&#10;BAgQIECAAAECBAgQIECAAAECBAgQIEDgughU/z8CrouEeRIgQIAAAQIECBAgQIAAAQIECBAgQIAA&#10;AQIECBAgQIAAAQIECBAgQIAAAQIECBAgQIAAAQIECBAgQIAAAQIECBAgQIAAAQIECBAgQIAAAQIE&#10;CBAgQIAAAQIECBAgQIAAAQIECBAgQIAAAQIECBAgQIAAAQIECBAgQIAAgQsWaGzfLpxhvHc/NF97&#10;q1CvYnUEuq125WCOhv1MzPFwkCmXFTrN6n7L2qlbHYHk0cdh/Dv/Ijugn/kbITQ2snVKV0YgbjQX&#10;nsuN1hpeD3F2zMngeOF5X0aDVzdfCX/jrX8v/NMf/HZ4Mqw/5o8OH4Zf/N6vh7/6hT8VbkQX8Gwu&#10;e48Me8shGg2z/TSfpyzujXPHspEnpXbjeXzJYVUEQiua/9wbNxo5pSQk6XUZTV2LuYArU0zGozA+&#10;eJSZT2P3Tqa8zELUirPd5daf2YNK11UgSb+HPP5f/4cwfvSjM4LW7c+E1qufPytftZ0kfy+UvXev&#10;yKSTQXH9EOXWbXWn+q17368MbafP8q/c+lxlXN2AO5u7laEPj/ZCkiQhiqLK2JkBOZNkWeuumSd0&#10;gAABAgQIECBAgAABAgQIECBAgAABAgQIECBAgAABAgQIECBAgAABAgQIECBAgAABAgQIECBAgAAB&#10;AgQIECBAgAABAgQIECBAgAABAgQIECBAgAABAgQIECBAgAABAgQIECBAgAABAgQIrL9AFFfnb4q6&#10;O+s/UTMgQIDAEgWOfvUXQ//3fvOsx2aaK2jnP/6HZ2U7BOYJTHIEVW39OTkJH/b2q5qH253tyhgB&#10;BAgQeFGBpF/MIRu1Oy/a7YW1n+RKu6itTu7jQZoLM0zeAdN5+Kby005ygqYJ3bJDfPbOqJWrtiIP&#10;abbj61WKa+TxnffuXURrv0Y+6K24W9rlTnuztH66cm9wOF0s32/n+i+5V08afvxesf1rbxfrzlET&#10;dbcKrZKj/bAqz4jxYXY9FW3O/r1H1M2tq9J7Oekdhmij+vMqIFyHiuln3LP5zvrd0+PekxcWmTxb&#10;x2V5MCfPXNvaCkTNXD7nyUxKrq21naCBr6bAwcPCuKKtW4W6q1ox+v6/C6N//cshTNakk2do+jP+&#10;L/7bEDXm57q/qh7mRYAAAQIECBAgQIAAAQIECBAgQIAAAQIECBAgQIAAAQIE5gk05h10jAABAgQI&#10;ECBAgAABAgQIECBAgAABAgQIECBAgAABAgQIECBAgAABAgQIECBAgAABAgQIECBAgAABAgQIECBA&#10;gAABAgQIECBAgAABAgQIECBAgAABAgQIECBAgAABAgQIECBAgAABAgQIECBAgAABAgQIECBAgAAB&#10;AgQIEFieQNTdCiHeyHSY7D/IlBVWT6DTalcO6njYz8T0Rtly5uCzwkYrLqtWt04CzZLPcDhYpxkY&#10;64IC7UZrwRYhbMadhdtcdoOonRvzoHfZQ6p9/jvdnfC33/5GeG3zldptJoEHg6Pwf7z36+EP93+0&#10;ULtawSXvkWRQ/Z6o03cyGmbCoubza3SQO5YJfFZoT8WXHVdHIG405yKMopI02TWuvbmdrsnB8f7D&#10;EJJxZrTN3TuZ8lILuWfJsp4jSx2jzi5dIEq/Y0z+Tm+DD96dLl65/fy9EOXulas04aRkTRblfsdQ&#10;Z7699Pvr7z/8sDL0ndtvhlbFe6Cyk6mArXY3dMq+Q03FDMaj8Kh3MFWz+G7epMxt8V61IECAAAEC&#10;BAgQIECAAAECBAgQIECAAAECBAgQIECAAAECBAgQIECAAAECBAgQIECAAAECBAgQIECAAAECBAgQ&#10;IECAAAECBAgQIECAAAECBAgQIECAAAECBAgQIECAAAECBAgQIECAAAECV1ygRs6Hk3yMV5zB9AgQ&#10;ILCQQC5fUJDPciG+6x5cJz/mYJzNVzht9vB4f7pYun9rY7u0XiUBAgSWKZD0jwvdRSuUz3eSz2/v&#10;f/sfw+N//N+HR//zfxUe/U//MFxUfrO4Ru7jk2d7Lp9sJj9tWU7QZzng+qPq3Nl1xlD4wK5JRZ13&#10;b3/Ou3cRpkmu5KptO+6Whmy2NkIrmp9PtpdeC5O/c7c0f2Bm65ePKfrkvUxYspPmZt3cydSdtxB1&#10;StYixy+Wr/C8Y8m3S9LciSFn0uhu5cPOyo3N4lzGR9XrsbMOrttOmjezsM343dOj/pNC6HkqRlFJ&#10;q8nnbFtfgZJrJvG9e30/zzUZeXKQ5i3Pb9u38jVXtzxZC03eb5N35ORZPsnhXrY+vboCZkaAAAEC&#10;BAgQIECAAAECBAgQIECAAAECBAgQIECAAAECBGoLNGpHCiRAgAABAgQIECBAgAABAgQIECBAgAAB&#10;AgQIECBAgAABAgQIECBAgAABAgQIECBAgAABAgQIECBAgAABAgQIECBAgAABAgQIECBAgAABAgQI&#10;ECBAgAABAgQIECBAgAABAgQIECBAgAABAgQIECBAgAABAgQIECBAgAABAgReWKCxfSvTx3jvQaas&#10;sHoC3Va7clBHw14m5ng0yJTLCp1mXFatbp0EWiWf4ai/TjMw1gUF4kZrwRYh3GhtLNzmshtEcSc7&#10;hPEoJKNhtm6FS93U/D9862fCV29+bqFRDpNR+Jcffzv8mwffD0mSLNR2bnBc8h7JvTfmtp93MP+5&#10;NJ9fo/0a76L2VPy80zh2fQVajebcyY8bJWmyx+vzvJg7uYqDo8f3CxGNnTuFumVVRPk16eTZvMxn&#10;1bIGqp9LF4jf/GOZMQx/9Idh3DvM1F2pwjC7/o7K1uhXZMLJIDvXybSiePG15rsPfhhGybhS5Wt3&#10;3qqMWTTg7o1XKpvcO3xcGTMvIMqtvZJB9vv6vLaOESBAgAABAgQIECBAgAABAgQIECBAgAABAgQI&#10;ECBAgAABAgQIECBAgAABAgQIECBAgAABAgQIECBAgAABAgQIECBAgAABAgQIECBAgAABAgQIECBA&#10;gAABAgQIECBAgAABAgQIECBAgACB6ypQlgOh9c7PhY2f+zsh/sm/Elpf/dlwkflZrqu7eRMgsN4C&#10;US4XXDKszmW63jM2+mUK1MmP2c/nK3w2gOM0d9NRRf7URhSF3Y3NZQ5ZXwQIECgVSPpHhfqoncuN&#10;W4h4eRWT9/Po3gdhkks+Ocnrl6Q/i2Nexojq5IkdprkoQz63+fTzviQf7WmOvn6NfKFxRR7SZcxz&#10;Xfuo8+4dTD6fJWz7g+prbCufQ3rqvLvt6nf4XsU5kvx9ODgOaSLUqbOku5N8kPd/mK177e1s+QVK&#10;UXer0Do5OijUXUZFcrhXOG3U3SnUnVZE3e3T3bOfyeH+2b6drEBZ/s2Qz837rMmj3pMg+W0qAABA&#10;AElEQVRs45LSRv65WRIzClGxdkn3dLFjNS9FoCxHre/dL4X+Wp9k/2F2+un7NGp3s3VXuZT7XdfJ&#10;VD1Lr/Inbm4ECBAgQIAAAQIECBAgQIAAAQIECBAgQIAAAQIECBAg8AICjRdoqykBAgQIECBAgAAB&#10;AgQIECBAgAABAgQIECBAgAABAgQIECBAgAABAgQIECBAgAABAgQIECBAgAABAgQIECBAgAABAgQI&#10;ECBAgAABAgQIECBAgAABAgQIECBAgAABAgQIECBAgAABAgQIECBAgAABAgQIECBAgAABAgQIECCw&#10;oEC0fTvTItl/kCkrrJ5At9WuHNTRqH8WkyRJ6I0GZ+WynbjRDI1IWskym7Wqa8bF4Q7nf/bFBmrW&#10;SSBuNhce7ma8sXCbS2/QLhnz4PjSh7XIACbP2D/3ma+FP/3GHwtR+meR7d89fD/8Px99KwzGw0Wa&#10;zY4teY8kg+fvjdkNaxwZj7JBzdZZuV9j/K1o8Wv67AR2roVAs2K9Mio5noyWdO+suPD48f3CCJs7&#10;2bV+IeAFKqJW2bpjSc+SFxiXpqsnEL/5TnZQ6feT4Q9/L1t3hUrJMHcflLx3r8x0h73CVKJzzPfb&#10;998v9JOveO3GzXBnczdf/cLlu93qPu8fPn6h80St3Fo2/Y42+Z5uI0CAAAECBAgQIECAAAECBAgQ&#10;IECAAAECBAgQIECAAAECBAgQIECAAAECBAgQIECAAAECBAgQIECAAAECBAgQIECAAAECBAgQIECA&#10;AAECBAgQIECAAAECBAgQIECAAAECBAgQIECAAAECBOYIxMWcfc1bb4T4x/9M2Pip/yB0/uzfC42t&#10;m3M6cIgAAQLXTyDK5bRMKnKZXj8hM54n0Jrktq3ItTgrJ+HD3v68rk+O3dzYlju3UkkAAQLLEEgG&#10;JTnW2p1ldL2UPqKNbqGfpHdYqFtGRVUO0Mk5BpNctFP5Z0/OO72GKMuP/Sx+UCNfaNx4ntt2GXO6&#10;Sn20a9j0axjXMTkYHFWGbcfFa/O00W77xunuzJ97g4rruJ3tP5rk9MvnRPzR90OUjDPnSF5/O1N+&#10;oUKnOI/kqHod80LnrNm4bBzR5tbM1lF3u3CsrI9C0HWtyOcaTR2iklzvx2lcb/oZWOIVp+vmeffL&#10;aZNRSRrzJJ//+zTYz7UQKM3nPMrlsV2LmRjkWgkcPMwOd+vicpZnT7QapahsvbSk9dFqzNAoCBAg&#10;QIAAAQIECBAgQIAAAQIECBAgQIAAAQIECBAgQIDA8gT8i83lWeqJAAECBAgQIECAAAECBAgQIECA&#10;AAECBAgQIECAAAECBAgQIECAAAECBAgQIECAAAECBAgQIECAAAECBAgQIECAAAECBAgQIECAAAEC&#10;BAgQIECAAAECBAgQIECAAAECBAgQIECAAAECBAgQIECAAAECBAgQIECAAAECBAhUCjR2bofRVNR4&#10;78FUye4qCnSbG5XDOh72z2J6o8HZ/qydTrM965D6dRJoFT/HZDgI0TrNwVgXEogbi6eDvRF3FjrH&#10;KgRHJWNO+r0QdbZWYXgLjeHHb30+3NzYCv/sg38Tjms8n087/+DJ/fDLH/zr8PNv/ETYbndPq8/3&#10;s+RZEabeG+fr9GmrZDTMNp+6Rgfj6RVHNmxS2mjGIYo8sYoyaqYF4kZzuljYHzdKrqHR/Guv0Mma&#10;Voz27mdGHm3uhCiuXjdmGi1QKOs7GfQv9JwLDE/oCgm0Xv9iCJN3z9S7ZvDBu6H99k+u0CiXN5TJ&#10;+nt6i+LiGn36+DrvT+75wtaKC1XzKj46eBgeHO3NCzk59vW7b1XGnCfgzuZuZbN7h48rY+YFlF4D&#10;k/vhAp/R88bjGAECBAgQIECAAAECBAgQIECAAAECBAgQIECAAAECBAgQIECAAAECBAgQIECAAAEC&#10;BAgQIECAAAECBAgQIECAAAECBAgQIECAAAECBAgQIECAAAECBAgQIECAAAECBAgQIECAAAECBAgQ&#10;WAeBKGqEjb/0D0I0yYXQ2kjzorRDY/v2OgzdGAkQIHB5Avn8Mbl8Opc3MGdeF4F2szU3z+IoGYdx&#10;+reRvqentwfHB9PF0v3ba5h/snQiKgkQWH2B/nFhjFF7dfL5Njo3CuML/aNi3RJqJnliJ/mPB+Nc&#10;vtmpvofJKETp8z+ZqgvT+Wmn909j0hy0k603p9/T0HY0Pw/padx1/NmuyNE6MZn32S1itj8o3hf5&#10;9tvx7JzJu+3NfHihvDeouI7LcjJPrv2p3NXRx+9l+k0mRnc/n6l7kUI06W8jvQd7T866SWqsY86C&#10;L3BnfLhf6L3R3SnUnVZEJ8+SSR7f53fv+KjYx2n8tf856BUJSvJ8P+pVr2t32zdCq8b9O0yfwYUM&#10;9BU5vouDVLNSAs1ijtp8HtuVGq/BXAmBZP9hZh7R9s1M+coXmiVrybL16ZWHMEECBAgQIECAAAEC&#10;BAgQIECAAAECBAgQIECAAAECBAgQIFAtkP1X/tXxIggQIECAAAECBAgQIECAAAECBAgQIECAAAEC&#10;BAgQIECAAAECBAgQIECAAAECBAgQIECAAAECBAgQIECAAAECBAgQIECAAAECBAgQIECAAAECBAgQ&#10;IECAAAECBAgQIECAAAECBAgQIECAAAECBAgQIECAAAECBAgQIECAAIEXEIh27mRb9w5D0j/K1imt&#10;lECn1a4cz9GwfxZzPBqc7c/a2WjFsw6tXP348b0w+ui9MLr3gzB++FEY7z9cuTFe1oCiss+xxud/&#10;WeN13hcXiButhTvZbG0s3ObSG8QlYx4cX/qwzjuAN27cCn/rSz8XbnW2F+ricf8w/NIH3wx/dPiC&#10;z71m8ZmfDHoLjWVm8GiYORQ1myfl3rD6XdQ+x/WcOZnCtRBoNZ5eU7MmO4pK0mSPs9flrLbrXj/e&#10;u5+ZQjO/zs8cXUKhZN2RTK1Bl3AGXVwRgajZCvFnfywzm8EH72bKV6qQe+dFNb6/rev8C+uHdM0W&#10;RdFC0/n2vfcr49vpNfRjNz9bGXeegLubu5XN7h8+royZFxCVrGULdvM6cIwAAQIECBAgQIAAAQIE&#10;CBAgQIAAAQIECBAgQIAAAQIECBAgQIAAAQIECBAgQIAAAQIECBAgQIAAAQIECBAgQIAAAQIECBAg&#10;QIAAAQIECBAgQIAAAQIECBAgQIAAAQIECBAgQIAAAQIECFxTgfhLPxlan/9aaH3my6F59/Mh6ty4&#10;phKmTYAAgXoC+ZyWiXyW9eBEnQnUySnYz+UsnDR+2Ns/62PWzq3OzqxD6gkQILBUgaRfzHkbxZ2l&#10;nuNFOos2NgvNkzSv/EVtcUUe0HGShCQfM/WsL11PpPnlJlvZOyE/j/PkX873cVXLdWz6S8rJuj84&#10;qmTcirszY3bbxes2H1x5jrL7MH+/fvy9bLd3vxBCSS7mbNBipai7lW1wVL2OyTa4mFJSMo7CWKdO&#10;HTUaIepmf0+SHK7GXKaGuTK7pTl3S3LzPuo9qRzzKxtboVmWQznXchRK8nuOR7koxbUSaD19/2XG&#10;nMtjmzmmQGAZAvsPs71s3cqWr3qpUXLfeZZe9U/d/AgQIECAAAECBAgQIECAAAECBAgQIECAAAEC&#10;BAgQIEDgnAIl/yv7OXvSjAABAgQIECBAgAABAgQIECBAgAABAgQIECBAgAABAgQIECBAgAABAgQI&#10;ECBAgAABAgQIECBAgAABAgQIECBAgAABAgQIECBAgAABAgQIECBAgAABAgQIECBAgAABAgQIECBA&#10;gAABAgQIECBAgAABAgQIECBAgAABAgQIEKgUaGzfLsSM9x6E5p3PFepVrIZAu9kKjSgK4ySZOaDj&#10;Uf/sWG9q/6wyt9NptnM1q1scvPvrYfjtf3U2wGj7Vtj8e//orHytd1pxcfrDQbFOzZURiBvNhedy&#10;I+4s3OayG0Tt4piTQe+yh/VC599ud8Pf/OLPhn/54e+E7+99Uruv/ngY/tmH/zb81J0vhx+/+Wbt&#10;dtOBUfoOCa30uT98/q7I7E8HL7qfji+zNZ6mLO6Nq59Fk/ebjUCVQCNqhCj9k6R/yrZxo1GsHuWu&#10;y2LElagZPb6XmUdj906mvOxCNHmO5DfrjryI8jOB+M13wuAPv33mMT74NIw+/SQ0b752VncVdpKT&#10;eyD7fIrK1uhXYbLpHPLrsSjeWGhmvdTr9z/9sLLNV2+9GeILWie80tlKv1830u/X45njOBz2wlG6&#10;9uwuOL+zDkva5e3OYu0QIECAAAECBAgQIECAAAECBAgQIECAAAECBAgQIECAAAECBAgQIECAAAEC&#10;BAgQIECAAAECBAgQIECAAAECBAgQIECAAAECBAgQIECAAAECBAgQIECAAAECBAgQIECAAAECBAgQ&#10;IECAAAECBAgQIEDgvAL53KTySp1X8tq2O8kVVJF6cJJTsROyecw+7R1Umt3a2KqMEUCAAIFlCLS/&#10;8tMh/tJPhKTfS/OtHac/j0MoyY27jHOdp49oo1tolvQOC3XLqohPcsvOzwOcpDmS02y3z7fp/LRl&#10;OUGbT/No92vkqz1P/uXnA7nae08/m/lzHEx/FvNDZx4dJ0mY5OSbt01yxW62Zucj3Glvzmt+cmxv&#10;UHEdp/mcC1v/6HlVmucyevLp83K6l7z+dqa8jELU3Q7Jo+f5pJPj6nXMMs5b1UdyuJ8NSfPGVuWI&#10;PJnL0fPxJ0e5PrI9Xu/SdC7viUT6HIvSXJb5rc669pWNG6HO829Yln95PDt3Zn4syqsncHLNTPKr&#10;Tr0bk/y1tXrDNqI1FkiOn4SQf4dv317jGZ1j6CU5jZP0HsysXc/RrSYECBAgQIAAAQIECBAgQIAA&#10;AQIECBAgQIAAAQIECBAgQOAqChT/RdRVnKU5ESBAgAABAgQIECBAgAABAgQIECBAgAABAgQIECBA&#10;gAABAgQIECBAgAABAgQIECBAgAABAgQIECBAgAABAgQIECBAgAABAgQIECBAgAABAgQIECBAgAAB&#10;AgQIECBAgAABAgQIECBAgAABAgQIECBAgAABAgQIECBAgACBFRGIdm4XRpLsPSjUqVgtgW5rY+6A&#10;xkkSeqPBSczx8OnPeQ06zXje4dU6lp/POo39oiWb7eIZnl0HxQNqroJAu9FaeBqbFc+PhTt8GQ3i&#10;4jMv6R+/jDNf6DlajWb4y2/+ZPipV7+80HmSNPqb9/8g/H8f/24YjccLtT0LbmWfF8mgf3bohXZG&#10;o2zz5tNrtD8aZutLSm3P8xIVVWUCk3tn1jaKimmykxrX36z+1qU+Sdd+472HmeE2d+5kyssuRLnn&#10;yKT/ZLikZ8myB6u/SxeI33ynMIbBB+8W6ta9ovQeKLlX1n2ep+PPrx/KngunsWU/v/vwgzAc59YO&#10;JYFfv/tWSe1yqhrpe+NOd6eys3uHjytjZgVEZWvZQW9WuHoCBAgQIECAAAECBAgQIECAAAECBAgQ&#10;IECAAAECBAgQIECAAAECBAgQIECAAAECBAgQIECAAAECBAgQIECAAAECBAgQIECAAAECBAgQIECA&#10;AAECBAgQIECAAAECBAgQIECAAAECBAgQIECAAAECBAicSyBqFXOTXoc8XufC0qhUoE6OzP44m5tw&#10;lIzDo96T0v6mK291tqeL9gkQIHChApO8ao3N7dDcvRtad98MURRd6PkW6fwk59uzfK+n7ZL+0enu&#10;0n/Gzdk5QE9PluTHM50HtCQ/9umaYzAdd9pZ7md8jvzLuS6ubLGRXpetaP7n06+R768K6GBwFJL0&#10;z7xtK+6EyXhmbTtxd9ahs/qDYS+M0/yqM7d2p3ho+tr/5L3i8de+VKx70ZrOVqaH5Gg/U76swjg3&#10;jih9hlVtUTcbkxyuxlyqxn0Zxwv5RuNsfu/TMdVZ176ycaPy3p309zRbZ+6+qvHcPB2LnysqkM/D&#10;Lp/zin5QV2RYB9mc5ZNZRVs3r8jkak6jbC2b+71EzZ6EESBAgAABAgQIECBAgAABAgQIECBAgAAB&#10;AgQIECBAgACBKy/QuPIzNEECBAgQIECAAAECBAgQIECAAAECBAgQIECAAAECBAgQIECAAAECBAgQ&#10;IECAAAECBAgQIECAAAECBAgQIECAAAECBAgQIECAAAECBAgQIECAAAECBAgQIECAAAECBAgQIECA&#10;AAECBAgQIECAAAECBAgQIECAAAECBAgQILBCAtGN3RAazcyIxvsPMmWF1RPoNtuVgzoa9k9ijkdP&#10;f85rsNGq7m9e+5d6bDTInC5qxZnytS6UWTy7Dq61yxWefNxsLTS7ZtQInRW83/vf/L9C/zd/KQz+&#10;7T8Pg3d/PYwffJiZVxR3MuUwmfdomK1b49KfvPt2+IXP/8kQ597HVVN6b//j8H//8LfC4bBXFVo8&#10;nr8OztNHsdeQ5D+XZ9doP/fsLmka2o3FrueyPtRdD4F598q4UZImezy68jDJk8fpczG7Rmrs3rnY&#10;eZesOxLrjos1X+Pem6+8GhrbtzIzGHzwbqZ8JQrD7H04mVOUf+deiYk+nUQyyK5Bonhjodl96977&#10;lfGv3bgZ7mymv7e4wK1O//cOH517BGUuyaD6e/q5T6ghAQIECBAgQIAAAQIECBAgQIAAAQIECBAg&#10;QIAAAQIECBAgQIAAAQIECBAgQIAAAQIECBAgQIAAAQIECBAgQIAAAQIECBAgQIAAAQIECBAgQIAA&#10;AQIECBAgQIAAAQIECBAgQIAAAQIECBAgQIAAAQLXU6Akv6HcUtfzUjjvrNvN6hyxg1zOwke9g5Ck&#10;f+ZtW2lOyo0afc/rwzECBAhcJYFoYzM7nd5htrzEUlwjX2whF+j0s74kR99JbuF0jL1xdX7hdtRc&#10;4myuXldV+Xwn79jhC+Zl3e8fVcJtx925Mc007/LkfT5vm4z1YDDnXO2Sc/SPz7qMPn7vbH+yk3S3&#10;Q9h9NVO3jELU3cp0kxwdZMqXVUiO9jOnbnR3MuWyQmMzNZraxrk+pg7ZzeffbJXn35ysbau2VzZu&#10;hGZZDuVcw1GS5lTOxSXJOBeluHYC+ZzOZe/JtZuUAa+qQLL/sDi0rWyO6GLAFaspW8uOrn7O+iv2&#10;KZoOAQIECBAgQIAAAQIECBAgQIAAAQIECBAgQIAAAQIECLwkgdZLOo/TECBAgAABAgQIECBAgAAB&#10;AgQIECBAgAABAgQIECBAgAABAgQIECBAgAABAgQIECBAgAABAgQIECBAgAABAgQIECBAgAABAgQI&#10;ECBAgAABAgQIECBAgAABAgQIECBAgAABAgQIECBAgAABAgQIECBAgAABAgQIECBAgAABAqlAFDVC&#10;tHUrJHv3zjyS/Qdn+3ZWU6DTalcO7HjYD2HjRuiNBpWxnWZcGbMqAUl+Pms09gs3LLFIhtWf/4WP&#10;ywkuTCBuNBfqe7O1sVD8ywoe/t5vhNA7PDtd8pN/JbRvf/asHNqd0Pm7/2WI4k6Y7EcLzvt5R6u7&#10;94XtV8Pf/NI3wj/9wW+Hvf5zi6oRP+jth1/6wTfDX3zj6+Fud7cq/PnxVva5n0zeGcvYxsNML6ef&#10;VX+Urc8EPSu0m9Ibl7moKwo00/XrrG0URcVDNa6/YqP1qhnt3S8MuLlzp1C3zIooLq5Hk8GSniXL&#10;HKi+VkYgfvOd0PvOr56NZ/BHvx+S9P6MrtDzPxn0zuZ3ulN2r5weW/ufuflGcf215scHD8ODo71K&#10;gq/ffasy5kUD7m5Wr6HuHz0+92nKroGya+XcJ9CQAAECBAgQIECAAAECBAgQIECAAAECBAgQIECA&#10;AAECBAgQIECAAAECBAgQIECAAAECBAgQIECAAAECBAgQIECAAAECBAgQIECAAAECBAgQIECAAAEC&#10;BAgQIECAAAECBAgQIECAAAECBAgQIECAAAECqUCUy1F3gjLJaVk/tQzHay7QblTnFOznchY+PD6o&#10;VLvV2a6MEUCAAIHrJBBtbIbk8Hkut6R3dGHTj2s828f5XMFTeUAnOQcL27M82nXy1dY5f6H/a1QR&#10;N9P81KP5E568e1v5z2h+k8zR/Rq5krcmeaMrtt14MxwMjudG7Q2Pwk57szwmnUOSrlej6Zzr/WfX&#10;/jhF+NH72XavvZ0tL6kUdXPrkhprmSWdem43yeF+5njU3cqUywr5uSRH2T7K2lzbunz+7lYxL+8w&#10;vQ73T6/JGVBRiE6u8VZUnVt+OB6HMLl3J9f36Ta9f1rn51oJROm1k0yNOBml37ltBC5KIM3/m9km&#10;a7D8eywTcPUKpbmvc7+XuHqzNiMCBAgQIECAAAECBAgQIECAAAECBAgQIECAAAECBAgQIHA+ger/&#10;N8D5+tWKAAECBAgQIECAAAECBAgQIECAAAECBAgQIECAAAECBAgQIECAAAECBAgQIECAAAECBAgQ&#10;IECAAAECBAgQIECAAAECBAgQIECAAAECBAgQIECAAAECBAgQIECAAAECBAgQIECAAAECBAgQIECA&#10;AAECBAgQIECAAAECBAgQmCEQf/3PhTAehWj7Vmjs3AnR1s0ZkapXRaDbalcO5WjYO4k5Hg4qYzvN&#10;6v4qO3lZAbn5RE3pME/po0YjhEbz5H4+rQuj6s//LPYa7yTpM3D8g++EqLsVQmcr/bkdonbnpYiM&#10;9x6Ewbu/FsJo+PTveBjin/5robG5W3n+uLHY9X8jfjlzqhz4VECSJCH0jqZqQmrfzZajKH1H3c7U&#10;XcXCzY2t8Le+9I3wzz/4t+HDJw9qT/Fo1A//5MPfDt949avhyztv1GvX2sjGDfrZ8nlLk+t4env2&#10;jO7XeBa1G/F0S/sEZgrEk3fdjG0cpe/C3Jbkr8vc8atQHD++X5hGY/dOoW6ZFVHZenS4pGfJMgeq&#10;r5URiN98J/S+86vPx5Ou64cffS/En/vK87o130ty31VOplN2r6z5PE+Hnwyefuc8LUdx/e+V37r3&#10;/mmzmT/b6Trix25+dubxZR24061ed987fHzu00Vxbt016Slnd+7ONSRAgAABAgQIECBAgAABAgQI&#10;ECBAgAABAgQIECBAgAABAgQIECBAgAABAgQIECBAgAABAgQIECBAgAABAgQIECBAgAABAgQIECBA&#10;gAABAgQIECBAgAABAgQIECBAgAABAgQIECBAgAABAgQIECBAgMAzgahVzAd3HfJ4uQCWJ1AnR2Y/&#10;lxvuYW+/cgC3NrYrYwQQIEDgOgk0NjbDeGrCSS6379ShF95tz8kBetr5OB8z/awvy0l7mq82zcNc&#10;tc3LQVrV9jocb9fITz04cS7JiVcTaH+QzR1d1mw7zuaTLovZbd8IHx4+LDt0VrdXda7JeabyPkb9&#10;o5Bmtw7hwQ9DlMuJmrz+pbN+l7kTpfnLM1ua2zzpHYYovS8vc0uOsmuqaHOncjiTPOzTW3J0ECb5&#10;wqM0H7gtK5Dk83eX5N/c6x9mG5WUdtLc6400f3KzUcyhnA8fJaMQCs/XtM623gL57925Z9d6T87o&#10;V07g4NPskLZuXr9nfP45OhGZXqtmhZQIECBAgAABAgQIECBAgAABAgQIECBAgAABAgQIECBAgMC1&#10;Fmhd69mbPAECBAgQIECAAAECBAgQIECAAAECBAgQIECAAAECBAgQIECAAAECBAgQIECAAAECBAgQ&#10;IECAAAECBAgQIECAAAECBAgQIECAAAECBAgQIECAAAECBAgQIECAAAECBAgQIECAAAECBAgQIECA&#10;AAECBAgQIECAAAECBAgQuASB+J1vXMJZnfJFBLqtjcrmR6P+SUzv2c95DTaa8bzDK3UsGQ2z42mt&#10;z9izA7+g0uSzHI+edz4cPN+3N1vg+CAMfuUfZ47Hf+Hvh+YXvp6pu4hCcrgXht/6lUzXra/9+RA2&#10;dzN1ZYW4sVg62M24+tlRdp4Lresfp90nmVNEG5uZ8nUqTJ7Hf/ULPxV+85PfC7/z4P3aUx8nSfjV&#10;T94ND3sH4afvfDk0omh+27idOZ4MepnyuQvTz59JJ82n12hvnHt2l5yg/Sy25JAqAhmBVqOZKU8X&#10;Ro3GdPHpfn7tUIxY+5rR3v3MHKJ2NzQ6NzJ1yy5ErexzZNJ/Yt2xbOYr1V/rs18JYfJ+St9Zp9vg&#10;g3dD/Lm0/opsyfDpd7Dp6URX+PtKYb4115q99Fnx+59+OM1Uuv/VW2+G+CWsD+5s7pSef7ryUfp9&#10;YZiuc+a9g6bjp/ejEpelrb2mT2SfAAECBAgQIECAAAECBAgQIECAAAECBAgQIECAAAECBAgQIECA&#10;AAECBAgQIECAAAECBAgQIECAAAECBAgQIECAAAECBAgQIECAAAECBAgQIECAAAECBAgQIECAAAEC&#10;BAgQIECAAAECBAgQIECAAIHrLVCWm1Ruqet9TSw4+zo5Bfu53ISTHIpV2+3OdlWI4wQIELhWAvnc&#10;vUnv8MLm36qRD24U5XKBTucBnd4/HeWzPge5d8Lp4emfcTQ7B+l03HXdb9fIT51/9y5qtdevvr62&#10;4m5ltzvt6pzTe4OKc6X5VsPR3vNzDSa5rdNUlx+/97wu3TvJevnalzJ1Syt0i+uS5Ogg5O/LpZ2v&#10;Zkfjo/1MZKO7lSmXFRr5uSTjkPSehKhT3basvytdl8s3GrWKud4f9Z9UEryy8dS2mX9ulrQcjcdp&#10;fu/cMzAZlUSqWieBKP3e/TwzbzryYXXu9nWan7GulkD0jb8dop/4+RAOHoZk/9MQ5uR2X62RL3E0&#10;ZWvZsvXpEk+pKwIECBAgQIAAAQIECBAgQIAAAQIECBAgQIAAAQIECBAgsK4CrXUduHETIECAAAEC&#10;BAgQIECAAAECBAgQIECAAAECBAgQIECAAAECBAgQIECAAAECBAgQIECAAAECBAgQIECAAAECBAgQ&#10;IECAAAECBAgQIECAAAECBAgQIECAAAECBAgQIECAAAECBAgQIECAAAECBAgQIECAAAECBAgQIECA&#10;AAECBF6WQKcZV57qeNg/iTkeDSpjO612ZczKBOTnU8NiZcb+MgbSSq+NwfHzMz27Dp5X2CsTSI4O&#10;CtVRZ6tQdyEVzZKUruNhrVM1G40QpX+S9E+d7UarUyfspcYk/aPC+aKNbqHuOlU0oij87OtfDbe7&#10;O+FXPvxWGCfj2tN/99EPw6Pek/AX3vha2Jj3fMw/95fwrEhGxes2ajy9vvv5Z3fJjNpl90JJnCoC&#10;rag5E2EcNYrHaj5Tiw3Xp2b8+F5msI3dO5nyhRRKnjHJEp4lFzJWna6EQCN9v7deeysMP/7+2XgG&#10;H/xuCD/3N8/K677T3L0bbvzlfxCSYfodbNBPf/ZD48Yr6z6tmeNPBr3MsSjeyJRnFb778IMwHI9m&#10;HT6r//rdt872L3KnnT7PdjduhMfpGmrWNllt3z/cC69v3ZwVMrt+8h0ttyXp9WEjQIAAAQIECBAg&#10;QIAAAQIECBAgQIAAAQIECBAgQIAAAQIECBAgQIAAAQIECBAgQIAAAQIECBAgQIAAAQIECBAgQIAA&#10;AQIECBAgQIAAAQIECBAgQIAAAQIECBAgQIAAAQIECBAgQIAAAQIECBAgQIDAMgWislwpNfLILXMM&#10;+lpvgfaz/IPzZjHI5YZ7eLw/L/zk2K3OdmWMAAIECFwngaizmZ1uSX7fbMD5S+3G7Bygp72O0hzJ&#10;01syvX6Y3p8EpXlDo2d91spXW+PdMn3u67Zf593br5H7b57bfo3razuuznu9285dtyUn3R8Uc1Vn&#10;wtq585yO7ZPvZcLCrc+E0L6YHNdRt5i3PDlZz7yaHcNLLD3NgZnLD5nmtq7aos3iGis5THO1v6zc&#10;7FUDXKXjw6xvKPnuNMkLXrW9kua+nGytGs/WYZqXPErzMGeyz4+qc3lWjcHxyxVo/8W/H0YffjcM&#10;v/P/hii9HpJRP/R/5X8J8Z/+T0LZd/LLHa2zr7tANMnXPsmNnP6NXlv32Zxz/CVryeQF10bnHIlm&#10;BAgQIECAAAECBAgQIECAAAECBAgQIECAAAECBAgQIEBg5QVaKz9CAyRAgAABAgQIECBAgAABAgQI&#10;ECBAgAABAgQIECBAgAABAgQIECBAgAABAgQIECBAgAABAgQIECBAgAABAgQIECBAgAABAgQIECBA&#10;gAABAgQIECBAgAABAgQIECBAgAABAgQIECBAgAABAgQIECBAgAABAgQIECBAgAABAgQIXLJAt7VR&#10;OYKjYf8k5vjZz3kNNprxvMOrdWw4yIwnaq3R2DMjv6BC/rMcZb0u6Kxr321ytF+cQ3erWHcBNVGz&#10;JKXraFj7TO20fa/m57wZVz87ap94WYG9w2JPG5vFumtY82OvfCZsRnH4F3/0O+Fo9PSZXofh46NP&#10;wy/94Jvh5z/zE+GVjRulTaJWOyTTRwa96dL59sejYrtn13e/xjXdbnieFwHVlAm0Gs2y6pO6UaNR&#10;PFbj+is2Wq+a0d6DzICbO3cy5YsoRM30c5h8FtP3fo1150WMRZ/rIxC/+U4Yfvz9swGPHvxRGB/u&#10;hcbmzlndOu80NrfDxld+Zp2nsNDYk9z6IYrbtdp/79FHlXGv3bgZ7mzuVsYtK+BOdzc87j2Z2939&#10;o8fh9a2bc2PKDkZR+m5K115h6hmZDJew9io7mToCBAgQIECAAAECBAgQIECAAAECBAgQIECAAAEC&#10;BAgQIECAAAECBAgQIECAAAECBAgQIECAAAECBAgQIECAAAECBAgQIECAAAECBAgQIECAAAECBAgQ&#10;IECAAAECBAgQIECAAAECBAgQIECAAAECBK6vwCRPSn7L5QDNH1YmMC3QbpTk15wOSPencxMeDI5D&#10;fzw//2ac5jvbjru5XhQJECBwvQWiXO7epCy/75KIWjWe7aMoyp5tOg9ofi0xlU+8V/EOmPQ6Lwdp&#10;9qTXsxTX+Hyq3rVVcvuDo6qQsFXjXb3brs45vVd1rnZuTdBPxzbJI/hpLsfh629Xjvm8AVFnu9j0&#10;6KBY9xJrkjSvZ36L0vyYVVvULcYkR5O+Xq9qeu2OJ4NcfvCSXO+P+/NzWk7QdttP84U3J3kqK7bh&#10;JOdvPg/zdB7givYOr6ZAdCPNtZomh08e/SiTIz7+M393NQdsVGsnMP7tfxKSxz8KYbIeS/9Gb3w5&#10;NP74X1q7eSxtwJM86vlteq2aP6ZMgAABAgQIECBAgAABAgQIECBAgAABAgQIECBAgAABAgSusUD1&#10;v2q6xjimToAAAQIECBAgQIAAAQIECBAgQIAAAQIECBAgQIAAAQIECBAgQIAAAQIECBAgQIAAAQIE&#10;CBAgQIAAAQIECBAgQIAAAQIECBAgQIAAAQIECBAgQIAAAQIECBAgQIAAAQIECBAgQIAAAQIECBAg&#10;QIAAAQIECBAgQIAAAQIECBCYCHRb7UqI42H/JKY3GlTGdppxZcyqBCT5+azR2F+KYSv7WSbD6s//&#10;pYxrxU+SHB8URhh1twt1F1LRbBW7HY2KdTNq4kZzxpFi9Y1Wp1h5yTVJ77AwgqjdLdRd14o7nZ3w&#10;Nz7/0+Fu+nOR7WB4HP7JD38r7A+Oypvl3iNLeVaMhsVzNZ9en/38s7sYGdpl90JJnCoCrTnPvSQq&#10;+iQLPFOLrdejZvz4fmagjd07mfJFFaKLeJZc1GD1uxIC8ZvvFMYx+OC7hToV6yGQDHqZgUbxRqY8&#10;q/DJk0ezDp3Vf/3uW2f7L2PnzuZu5WnuHz6ujJkVEMXZ7/DJ4On39Vnx6gkQIECAAAECBAgQIECA&#10;AAECBAgQIECAAAECBAgQIECAAAECBAgQIECAAAECBAgQIECAAAECBAgQIECAAAECBAgQIECAAAEC&#10;BAgQIECAAAECBAgQIECAAAECBAgQIECAAAECBAgQIECAAAECBAgQILCoQFSSD24peeoWHYj4tRWo&#10;k1OwP36et/Dh8X7lXG9ubIcoKkkyV9lSAAECBK6uQLSRzd1blt93WbNvN0pyJ+c6HzUa2Zrx89zK&#10;ST5f7bP1xjhJwnAqLtvB01Jc49xl7a5TXZ1372Dq3buozaRtVY77SX7sjRp54rutjdCK5ufSnqwT&#10;5p4vn7e6fxzCJ98L+ZVC8trbi061fnxnM/z/7N1ZjCVrnhj074uz51rb7Xunu6c90z1LM9hjt9oe&#10;LwMyxvIytoDhBUuWEBIIGYR4QPACT1g88IDgFSQeeECyhFgeQFjCMsZIIyEj8HjskQePPYs93dPL&#10;rXtvVWZVnjxbBHGyMrNOLOfEycrtnMxftEoZ3/6P34kT8WVN3fnnm5NC/2zYvKcpDLjhQlqzfrJG&#10;fvW4U83Bnp3c77XcMM3NTTct5pAs5+SdL/Rq9LZxvSe93bM+Td+FeadZloZwnt/7YuKs4bl50c/P&#10;DReYFe+n+TOl7vfxDb8K4W2oQPbp74Twu/8wfz/+Vggv8/OjYu7yDQ379sKq+buucI290e0FamYC&#10;BAgQIECAAAECBAgQIECAAAECBAgQIECAAAECBAgQIHD/AqV/DXr/AYmAAAECBAgQIECAAAECBAgQ&#10;IECAAAECBAgQIECAAAECBAgQIECAAAECBAgQIECAAAECBAgQIECAAAECBAgQIECAAAECBAgQIECA&#10;AAECBAgQIECAAAECBAgQIECAAAECBAgQIECAAAECBAgQIECAAAECBAgQIECAAAECBAgQILBpAv12&#10;tzGk4Wx81uf0/OeqAevMt2r8nbZNJ8XlWu1i+ZGXYrtTFCh7FVuVLgSGxxdn737m91Xs9Ip1t1Wq&#10;uYezdLr2ap1k/e/Azl1d09rRh5CNh5XesbdTqXvMFYN2L/zpr34r/MTBj1yJYZTfR7/88jfrx5Tf&#10;I9NRfb8r1Gazmvv2/P4c1bWV5u7VfBdKXRQJnAm0Y2upRBaTMIux2H6FZ2px4HaU0tO3lWdp6+DF&#10;3QRf2ndk03f7z7tZ3CrbKND60tdC+T0/+Z1f28ZLEfNcoPSdj+X9RY3SaT5mPCv9TlfqN9/f/uTT&#10;r5Rqb7f40c5h4wKfnrxu7LOsQ/l3i2xy/b3XsrXUEyBAgAABAgQIECBAgAABAgQIECBAgAABAgQI&#10;ECBAgAABAgQIECBAgAABAgQIECBAgAABAgQIECBAgAABAgQIECBAgAABAgQIECBAgAABAgQIECBA&#10;gAABAgQIECBAgAABAgQIECBAgAABAgQIECDwOAUq+SxzhqwhX8zjlHLVywTWyY85XsgN9/molAu0&#10;ZuLn/f2aWlUECBB43AKxt1sEyHObZWlarLuhUqe1PAfoxRLTch7Qxf3D4vl8QOtd/uzJwvvgYp7y&#10;z86K/KPlvo+13F0jN/V4jbzAy/yOJ6fLmi7r9zuDy/Omkydr5J0+mpwsn6bbL7blua3j94v5l7N5&#10;Du7nt5fPMOa5b0PpO5idvinGdcelrJxfPV8/7jTvoc6eJfPrWTjSmrkWmh/taVbO393pFiyyLAuv&#10;x28LdXWFJ+f3Tisputf1naWz/IMsPYPndY6tF8impbys5+/Grb8wF7AZAq12IY7sGvuAwkRbWjh7&#10;b5fedWHmWbqlH6ewCRAgQIAAAQIECBAgQIAAAQIECBAgQIAAAQIECBAgQOCWBZr/VdMtB2B6AgQI&#10;ECBAgAABAgQIECBAgAABAgQIECBAgAABAgQIECBAgAABAgQIECBAgAABAgQIECBAgAABAgQIECBA&#10;gAABAgQIECBAgAABAgQIECBAgAABAgQIECBAgAABAgQIECBAgAABAgQIECBAgAABAgQIECBAgAAB&#10;AgQIECBAgMCmCwxa3cYQh9PRWZ/RbLKybysmoZ20VvbZqMbZtBBObHcK5UdfKN8bs/GjJ1kHIBu+&#10;KXSLg/1C+VYLSbs6fek+r3Z4X9OpG/++uXC22+4XyptQyEbDahi9QbXukdfMn9V/7ONvhp/76CdD&#10;zP+37vGdt5+FLMuq3dvF90g2uYFnRc19G1vv7u9xw7toHmA38TyvflBq6gTayepU2Gn+fSkcNfdm&#10;oX3LC+nrl5UrSA5fVOpuoyLexrPkNgI158YIxPz72fnqT53FM99vdX/qD4XuN761MfEJ5GoC2bT4&#10;u2bs9BonOB6fNPZ52t8LnfM9RGPnG+rw0c5h40yfDY/q91WNI0OI7ZLN5N3v62sM1YUAAQIECBAg&#10;QIAAAQIECBAgQIAAAQIECBAgQIAAAQIECBAgQIAAAQIECBAgQIAAAQIECBAgQIAAAQIECBAgQIAA&#10;AQIECBAgQIAAAQIECBAgQIAAAQIECBAgQIAAAQIECBAgQIAAAQIECBAgQIAAAQLrCbRq8sGV8sys&#10;N5Fej1Wgu0buoPFCbrjPR8VcoHVuz/p3mB+0LgB1BAgQ2ECBpL9TjWpck+O32uvKNevkPp7GUq7c&#10;hWd9KOekvcxVW8wzXhdYZ5vyptddwB3UddfITT1Jm62Xhfp2erqs6bJ+r7N+LumDzu7luGUnR5Pl&#10;93LWLa01v+9/8BvFqb7043kCwFJu2mKPa5cq+cuHx9ee8zoTZCfV9WOe17HpiPl3Nw6K/bJ7vpam&#10;mO+tvZS/u5xj8s3kNMyydGV4gzyPb/f8d652bK3sO2+czudrlfqlq9donFSHzRAo/55dyvG8GUGK&#10;YmsFyr+XL+7Ltvairhl4+VnK5JqghhMgQIAAAQIECBAgQIAAAQIECBAgQIAAAQIECBAgQIDAQxVo&#10;P9QLc10ECBAgQIAAAQIECBAgQIAAAQIECBAgQIAAAQIECBAgQIAAAQIECBAgQIAAAQIECBAgQIAA&#10;AQIECBAgQIAAAQIECBAgQIAAAQIECBAgQIAAAQIECBAgQIAAAQIECBAgQIAAAQIECBAgQIAAAQIE&#10;CBAgQIAAAQIECBAgQIAAgZsSGLR7jVMNp+Mwnk1DmmUr+/ZbnZXtm9aYzSbFkLYs/mLwN19q/cE/&#10;F7LpJMR2/rnO/3QHN7/IA5wxO31TvKrBfrF8i6XYalVnz7+76x6duvFLBu90mp8dS4beXvXopDh3&#10;uxtiUmNS7PVoS9988tXwpLsb/s/v/WoYpc33yTSbhZPpKOx2+kWzTrdYzt8Z1z7q4mm9S1k8rmsr&#10;Ldg571uqViRQEWg3PCNmSRI66ez9uCs8U98P2p6z2dHLSrCtgxeVutuoiPkzu3DcxLOkMKHCQxTo&#10;f/vPhP63/3RoP//KQ7y8R3NN2fzZWn6+rrHXPB4NG432ezuNfW66w17+e1Mv/91yVP59c2GhSb6f&#10;eT16G5709xZq1zuNpb1XNhmtN1AvAgQIECBAgAABAgQIECBAgAABAgQIECBAgAABAgQIECBAgAAB&#10;AgQIECBAgAABAgQIECBAgAABAgQIECBAgAABAgQIECBAgAABAgQIECBAgAABAgQIECBAgAABAgQI&#10;ECBAgAABAgQIECBAgAABAgQIrCkQ8xwy3Z/+uXf5LPN8LPM8U62nH685WjcCeQrU5F3+wVUW81w+&#10;F8fnp8cXp0t/Pu/fXX7QpUFoIECAwIYJxF4153SW5/iN/d0bj7TTkAN0vuA0xuK6s+U5QeN5PvFx&#10;WsozXpzhrLTOe6Vm2KOq6qzx7l0nL/AytOPJ6bKmy/r9TvV+vGwsnRx2m3MNHk1W5Cws5VuPNXkR&#10;s0++UVr15otxsBeyL97Pmw1L+c3fN93JWTos7am6/Xd7+jVWj3ku9uzk6LJnVp7rsuWRn5Rz7pZy&#10;8r4ev20EetJ7n8uyledPbjpmWRpCud9izuWmCbRvrkDpfortzubGKrLtE2iVfi8v5w/eviu6dsTx&#10;4KOQ5TmH43zfNPfJ3+MOAgQIECBAgAABAgQIECBAgAABAgQIECBAgAABAgQIECBAoCpQ+lcH1Q5q&#10;CBAgQIAAAQIECBAgQIAAAQIECBAgQIAAAQIECBAgQIAAAQIECBAgQIAAAQIECBAgQIAAAQIECBAg&#10;QIAAAQIECBAgQIAAAQIECBAgQIAAAQIECBAgQIAAAQIECBAgQIAAAQIECBAgQIAAAQIECBAgQIAA&#10;AQIECBAgQIAAAQKPXaCVJKGTtMIknS2lGM0m4XQ6Xtp+0dBrdy9Ot+PndFKIM7Y7hfJjL8Snn4T4&#10;2BE+4Pqz4XFhVOzvFcq3WmhVU7pmK77b5Vg6SXV8uc+83M37tfPnxqYd2XhYCCn2dgplharAJztP&#10;w5//2h8Mf+N3/154NX5b7VCqGc7GYbfTL9aWn/35PZfNpiHW3I/FgStK+fjKcT7fOH8nNR3d66zd&#10;NLn2ByXQjqufZWksvgmv8kzdRqj09cti2Pl3Ke4eFutuq9Qp7sOyNfaetxWKebdHoP38y9sTrEiX&#10;CmSTUaUtdnqVunLF0fikXFUpH3TvZz/40c6T8J3jTyvxLFZ8evI6PPmQ3xVKNnV+i+s4J0CAAAEC&#10;BAgQIECAAAECBAgQIECAAAECBAgQIECAAAECBAgQIECAAAECBAgQIECAAAECBAgQIECAAAECBAgQ&#10;IECAAAECBAgQIECAAAECBAgQIECAAAECBAgQIECAAAECBAgQIECAAAECBAgQIECAwFUF5vk9d//E&#10;X7zqMP0JXArM8142HePzvIWTdBqOJ8V8lHVjn/buMD9oXQDqCBAgsIECsbcbYncQ5nl8Yz/P3TbP&#10;O1vKxXlTYa+T+3iSFPOAhpC9z3NbyicezvOJX7wPVsW5ztqrxj+GtnXy+a7KY99k9Gba/K7eK+c9&#10;XjHp4Rq5Bo9W7Q/WWevjr6+I4IaaBvuFibLTYn7zQuMdFMr51ZPBwdqrJvm1pAu905P7vZaFUDbm&#10;9Cy3cTlnfKdbiO/VqDlP+JPu7uWYVkwuz5edzPI1Y76/zhY7lONYbHO+NQJZOV97OV/81lyJQDdR&#10;ICat0nNjuolh3mlMnT//79zpehYjQIAAAQIECBAgQIAAAQIECBAgQIAAAQIECBAgQIAAAQLbKtD8&#10;XwNs65WJmwABAgQIECBAgAABAgQIECBAgAABAgQIECBAgAABAgQIECBAgAABAgQIECBAgAABAgQI&#10;ECBAgAABAgQIECBAgAABAgQIECBAgAABAgQIECBAgAABAgQIECBAgAABAgQIECBAgAABAgQIECBA&#10;gAABAgQIECBAgAABAgQIECBwgwKDdi9MxicrZ3w1frOyfd7Yb3Ua+2xKhyzLQkhnxXC2KP5i4Eob&#10;JTAsflfiYP/uwktqUrrOpmuv360bXzN6t9Ovqb3/qmxUeo71Bvcf1BZEsNcZhF/40W+Hv/adXw6f&#10;jY5XRjycjqvt7W61bt6vVXM/VnvW1mQ19208vz/HNW3lSXrJ9ryPyrEr361AO2mtXHCWJMX2Ne6/&#10;4oDtKs2OXhYCTg6ehxhjoe62CrH0LMmmk9tayrwECGyYQFazvyg/E+pCPm74HXY+Zr97P/vBj3YO&#10;w3eOP60L+7Lu5cnr8JPPvnJZXvckdnqFrnV+hQ4KBAgQIECAAAECBAgQIECAAAECBAgQIECAAAEC&#10;BAgQIECAAAECBAgQIECAAAECBAgQIECAAAECBAgQIECAAAECBAgQIECAAAECBAgQIECAAAECBAgQ&#10;IECAAAECBAgQIECAAAECBAgQIECAwKXAPD9SvEZ+pcuJnBAgQIAAAQIrBTprvG/H6bt8m1+MinlA&#10;6yY+7O6EptxzdePUESBA4KELtL/0tfDkX/9PLy9zPK7JPXvZer2Tzhq5jyehJgfmPBdo/l6o5Ks9&#10;f1dcvA9WRdeJq/OPrhr7WNrWyU29jvUyr7eT02VNl/X7eZ7kdY+D/N3edBxPSvmqFwc05CrM9p+H&#10;sPtkccStnMf+XmHerJTfvNB4B4XspJifOg6K8a0KIe4Uc7Fnw+Jcq8Y+mrY18m++Gr9t5HjS273s&#10;s84ed5qmIZTyLGfp7HIOJ1ssUM7h3JabfYs/zc0Lvfx7+UzO8M37kEREgAABAgQIECBAgAABAgQI&#10;ECBAgAABAgQIECBAgAABAgQ2U6C9mWGJigABAgQIECBAgAABAgQIECBAgAABAgQIECBAgAABAgQI&#10;ECBAgAABAgQIECBAgAABAgQIECBAgAABAgQIECBAgAABAgQIECBAgAABAgQIECBAgAABAgQIECBA&#10;gAABAgQIECBAgAABAgQIECBAgAABAgQIECBAgAABAgQIECCwWQL9VjcchZOVQb06fbuyfd44n2dr&#10;jtmkGmpLOswqipqrCmTD4+KQ/l6xfIulmCQhxBhClr1fZTZ9f95w1klaDT3eNe90emv1u/NOo+Jz&#10;LHYHdx7Cti44/+w/GhyGz0al+7d0Qaezcakmv+Xa3bBwx521Z5NxiL2dSt+1K9JZtWvr3f05qnt+&#10;L/SOIYbW/LvgILCGQLvhuZfG0r10hWfqGstvXJf09ctCTK3Djwrl2yzMnyWFY1p93hTaFQgQeDgC&#10;k1HlWuIa+83j0t6vMklecXCd/UjdhGvWvdg5bOz56fB1Y5+6DrFTfF5mNX5149QRIECAAAECBAgQ&#10;IECAAAECBAgQIECAAAECBAgQIECAAAECBAgQIECAAAECBAgQIECAAAECBAgQIECAAAECBAgQIECA&#10;AAECBAgQIECAAAECBAgQIECAAAECBAgQIECAAAECBAgQIECAAAECIbz9K385z/OVhjjYD3HnIHR/&#10;5udD+8d/PxoCBAgQIEDghgVaeR64+Z9Z/t5ddozTd7llPz99s6zLZf2z/v7luRMCBAgQuB+Bznlu&#10;2VWrT/LUypXjIhdoOSdtq3PWdXzRXhn4vmLdvMvvRzy+s27SnJ99nK6f67oseDw9LVdVyvud9fNJ&#10;H6zR9810FNI8V3cyz9ldPrr9ck2x/PHXi+VbKs3/fqFwnL7N04tneZrxmpgLHW+nUM6vPv+7j3WP&#10;8rWU51p3ngfdL8/bXTnaxXzvr0dvK13KFYe93cuq+Z656Zhleb7vch7muhzgTRNp3ziBrJTDuZLj&#10;eeMiFtBWCZzvtS5jXmPPddnXCQECBAgQIECAAAECBAgQIECAAAECBAgQIECAAAECBAgQIPCoBZr/&#10;VdOj5nHxBAgQIECAAAECBAgQIECAAAECBAgQIECAAAECBAgQIECAAAECBAgQIECAAAECBAgQIECA&#10;AAECBAgQIECAAAECBAgQIECAAAECBAgQIECAAAECBAgQIECAAAECBAgQIECAAAECBAgQIECAAAEC&#10;BAgQIECAAAECBAgQIECAAIF3AoN2t5Hii9Gbxj69dqexz8Z0mE4qocRtir8SvYpNEMhm0xAmp4VQ&#10;4mCvUL71QtIuLJGleUxrHp1WceyyYbvt/rKme63PRsPC+rG3UygrrBYYtJrfBcPZuDpJ3TtkOqr2&#10;u0rN/LtUPvL7M8uyMMvSckuh3Gtt0buoELnCfQi0Y2vlsrNYTJV9lWfqyok3tHF29LIQWXLwolC+&#10;zUIsPUuyac3z5jYDMDcBAvcmkE2q+4bY6TXGczQu7v3qBux372c/+NHOYV04hbqXJ68L5XULZZs6&#10;v3Xn0o8AAQIECBAgQIAAAQIECBAgQIAAAQIECBAgQIAAAQIECBAgQIAAAQIECBAgQIAAAQIECBAg&#10;QIAAAQIECBAgQIAAAQIECBAgQIAAAQIECBAgQIAAAQIECBAgQIAAAQIECBAgQIAAAQIECDwmgbM8&#10;Y/N8B3muhCzP1ZJ+/zdDdvr2MRG4VgIECBAgcKcC3VJ+zfLi6Tw/YZqGz0fH5aZK+Xn/oFKnggAB&#10;AgTuVqDT8FyfR1PNGp5XXuRXLucUP8+lPL5oX3E5Te+UFUMfTdM6n8861nVg85zCb6fFvN11/a6S&#10;97qVtMJ+Z1A3zWVdFrLwZrIkb2G3Yewn37ic5zZPYr+Uv3yee3l0f3/XkA6L+6pksL/25cedYt/5&#10;35lkDbmk1578gXTM6vJ2d4p5wV+Nmz//p7339838u9B0TOefQ7lfOmsapn0bBCrvRvnZt+Fj25oY&#10;z/dal/HOppenTggQIECAAAECBAgQIECAAAECBAgQIECAAAECBAgQIECAAAECqwSSVY3aCBAgQIAA&#10;AQIECBAgQIAAAQIECBAgQIAAAQIECBAgQIAAAQIECBAgQIAAAQIECBAgQIAAAQIECBAgQIAAAQIE&#10;CBAgQIAAAQIECBAgQIAAAQIECBAgQIAAAQIECBAgQIAAAQIECBAgQIAAAQIECBAgQIAAAQIECBAg&#10;QIAAAQIE3gkM2t1Gilejt419+q3meRonuaMO2Wxa0oJkSwAAQABJREFUXanVqdapIXAVgeGbSu84&#10;2K/U3WpFq12cvu5eL/a4LHWS0tjLluLJTqdXrNiQUjYeFiPp7RTLSisFBms8w0+n4+ocNe+QbFLT&#10;rzpyaU3tMzq/P0ezydIxFw3d8nfgosFPAjUC7aRVU/u+Kk1KqbKv8Ex9P8t2nM2/t9nJUSHY1sGL&#10;QvlWC6VnSTZt/r7fajwmJ0DgzgTq9g1xjf3m8Rq/o+52B3d2HYsLPenthSTGxarK+dvJaRjW7a0q&#10;PYsVFZtr7ruKsysRIECAAAECBAgQIECAAAECBAgQIECAAAECBAgQIECAAAECBAgQIECAAAECBAgQ&#10;IECAAAECBAgQIECAAAECBAgQIECAAAECBAgQIECAAAECBAgQIECAAAECBAgQIECAAAECBAgQIECA&#10;AIGHKZC++SK8/St/uXJxd55nrBKBCgIECBAg8HAFOmvkFhyn0/D56XEjwrM8L5CDAAECBO5XoNOQ&#10;A3Qe3bguhdtFLtD8mb94xPN84uM18tV24ur8o4vzPtbzdXL6TkqfwbpWw9k4pFm2svtOuxda5Tyw&#10;K0eEcNBtzj99NCnlrL6Yc0Wuwmx+r370Yxc9b/dnTf7yrCbP+e0G8X728tpxZ/386kn5WvLPPBu+&#10;fT+5sxBq8u3GhZy88/zbp/n3ZdUxz6e82+lfdmnHUv7ky5b3J7N0FkL5GTyvc2y/QDmvabuz/dfk&#10;CjZHoPw7uefG5nw2IiFAgAABAgQIECBAgAABAgQIECBAgAABAgQIECBAgAABAhsu0N7w+IRHgAAB&#10;AgQIECBAgAABAgQIECBAgAABAgQIECBAgAABAgQIECBAgAABAgQIECBAgAABAgQIECBAgAABAgQI&#10;ECBAgAABAgQIECBAgAABAgQIECBAgAABAgQIECBAgAABAgQIECBAgAABAgQIECBAgAABAgQIECBA&#10;gAABAgQIENgIgX672xjHq9Gbxj69Vqexz6Z0iJ1u6Hz7z4QwnYZsNgkh/5McPN+U8MSxpQLZ6XEl&#10;8tjfq9TdZkVstUK2uMBstlhaed5JWivbLxp32/2L0836OTopxBO7g0JZYbXAOu+C4WxcnSR/nlaO&#10;aU2/SqcVFem00hhb7TCeVevLHbt5PweBdQXaSbKy6yzGYvsVnqnFgZtfmh29rASZHL6o1N1WRewU&#10;95HZ5JrPkdsK1LwECNy4QDYZVees218s9Jqms3A6/z1uxdHNfz8drPG77oopPriplb9fng8Owqcn&#10;r1fO8enJq/C1gy+t7FNujJ1eoarWr9BDgQABAgQIECBAgAABAgQIECBAgAABAgQIECBAgAABAgQI&#10;ECBAgAABAgQIECBAgAABAgQIECBAgAABAgQIECBAgAABAgQIECBAgAABAgQIECBAgAABAgQIECBA&#10;gAABAgQIECBAgAABAgQIEAjz3EbjYQUiDvYrdSoIECBAgACBmxHoJs25Bcd5LqIv1siZ+6zvnX0z&#10;n4pZCBBYVyB9+zqkeZ7H2M3z+Hb6Zz+T/u66wx9kv/YauY/rMlFmeT7as+yg01L+ufa7PJbjmjy2&#10;ZcDOGu+U8pjHVm7FJCR5HtY0K2S3LjCsY10YcF54Mzmtqy7U7Xeunkv6sLMTvhs+K8xTLhxNq7/L&#10;n/XJcxVm+fXGuut98aMhnN9f5fluuhwH1fzl2fBNCE9veqXm+bJx/jmV8kpf5e896vpmwzxn+459&#10;2KV+Xf7NhbyZr0ZvL7suO3nSLb5L1nm2zrI0xPIzOM/r6dh+gaz0bowL99P2X50ruHeB8v4p35M5&#10;CBAgQIAAAQIECBAgQIAAAQIECBAgQIAAAQIECBAgQIAAAQLrCDT/lwDrzKIPAQIECBAgQIAAAQIE&#10;CBAgQIAAAQIECBAgQIAAAQIECBAgQIAAAQIECBAgQIAAAQIECBAgQIAAAQIECBAgQIAAAQIECBAg&#10;QIAAAQIECBAgQIAAAQIECBAgQIAAAQIECBAgQIAAAQIECBAgQIAAAQIECBAgQIAAAQIECBAgQOCB&#10;Cwza3cYrHKfTxj79NeZpnOSOOsTuIHR//5+8o9Us81gEsuGb6qUO9qt1t1mTlNK6zpq/uxfhdMpj&#10;LxpKP3c7vVLNZhSz0UkhkNjbKZQVVgsMWs3vguF0XJ2k5tmfTUbVflepmc2qvVutMJrVrF/q2U06&#10;pRpFAssF2klreWPekiZJsX2N/VBxwPaU0qOXlWBbhy8qdbdVEcvPkrrnzW0tbl4CBO5VoG7fEBv2&#10;m0ejt40xH+S/893n8WJwGD49eb0yhJd5+9cOvrSyT6WxZFPnVxmjggABAgQIECBAgAABAgQIECBA&#10;gAABAgQIECBAgAABAgQIECBAgAABAgQIECBAgAABAgQIECBAgAABAgQIECBAgAABAgQIECBAgAAB&#10;AgQIECBAgAABAgQIECBAgAABAgQIECBAgAABAgQIPHKBZbkQ4l3nGXvkn4PLJ0CAAIHHJdBdI0fm&#10;y9OjMM3SlTC9Vifsdvor+2gkQIDATQtMfvtXw/CX/ofCtIf/5n8eYjnPZaHHwy4kMQnt/M+q5/Yo&#10;ZFWE8/zKWTnPcutdHuZ1cqd3GvKPVhd9nDXzd+/pbLL04tMsC7P8vdvKP8erHG+mw8bu+52r5w88&#10;7Dbnnz6aFHNWXwYSYwjz/cG4Glv2yTcuu932SezvVZc4Pa7W3UFNOqyuG3fWz69e1zermfMOLmVj&#10;l8jq8u0u5Jh8NW7Otfmkt1u4vnW+j9M03y+XnoNZWpMDvDCzwlYIlHO2t+Vn34rPbVuCPN9rXYZb&#10;3otdNjghQIAAAQIECBAgQIAAAQIECBAgQIAAAQIECBAgQIAAAQIECBQFrvavDItjlQgQIECAAAEC&#10;BAgQIECAAAECBAgQIECAAAECBAgQIECAAAECBAgQIECAAAECBAgQIECAAAECBAgQIECAAAECBAgQ&#10;IECAAAECBAgQIECAAAECBAgQIECAAAECBAgQIECAAAECBAgQIECAAAECBAgQIECAAAECBAgQIECA&#10;AAECj0Zg0OrdyLX2W50bmcckBLZVIDt9Uwk9DvYqdbda0WoXps/SaaG8qtApjV3Wd6fTX9Z0b/XZ&#10;LL/O+Z+FI/YGCyWnTQKDdrepSzidjat96sZNa/pVRy6vKX2WZx2TdhjX1Zdm6a55H5eGKT5SgXZs&#10;rbzyWSymyj571qwcsb2Ns9cvi8HHGJK9Z8W62yyVniXZdZ8jtxmruQkQuFGBbFLdN8TO6t9Rj0Yn&#10;jTHsd3ca+9xmh492Dhun//TkdWOfcodYel6GdBayNC13UyZAgAABAgQIECBAgAABAgQIECBAgAAB&#10;AgQIECBAgAABAgQIECBAgAABAgQIECBAgAABAgQIECBAgAABAgQIECBAgAABAgQIECBAgAABAgQI&#10;ECBAgAABAgQIECBAgAABAgQIECBAgAABAgQWBZbk2Ys7+4u9nBMgQIAAAQI3KLBObsHvD181rvis&#10;533diKQDAQI3LpCNT4tz5jnEYlLMcVns8DhKTfmPp3kuzMpxkY92Nik2nf+etla+2jyvraNZoLOG&#10;0zre5ZWOJ6XvQ7lDXt77gJzXB2vkHDyaDGtWO6/qLslf/fE3lo+56ZZenjexnP92WM1zftPL1s2X&#10;nRxXqpPB+vuour5pzZyVRR5TxWRUudrFHJOvR82f/WFvtzBHa413yyybhZCU8jDLY1lw3NrCtPhu&#10;jEv+DnNrr0/g9yvQKu2fLvZk9xuV1QkQIECAAAECBAgQIECAAAECBAgQIECAAAECBAgQIECAAIEt&#10;ECj9q4MtiFiIBAgQIECAAAECBAgQIECAAAECBAgQIECAAAECBAgQIECAAAECBAgQIECAAAECBAgQ&#10;IECAAAECBAgQIECAAAECBAgQIECAAAECBAgQIECAAAECBAgQIECAAAECBAgQIECAAAECBAgQIECA&#10;AAECBAgQIECAAAECBAgQIECAAIF7EOi3uzeyaq/VuZF5TEJgawWGx8XQ8+9WvKHvV3HiFaVWKa3r&#10;bLqic7Gpk7SKFUtKu+3ekpZ7rM5j7/8r/2EIo2HIxvmf0UlInn25NqAsy0J29FkIk9OQTUZ5/9O8&#10;74+EZP9Zbf/HUtlLSvdOzYUPZ5Nqbd09PhlX+12hJktr7ttWK4zr6kvzdte4jtIQxUcs0PTcS5Ok&#10;qHOFZ2px4OaX0tcvC0HOn4kx/97d1RHbxX1kNr3ec+Su4rYOAQI3IJDvx8pHLO9pSx2O8/1e07Hf&#10;22nqcqvtL3YOG+d/efK6sU+5Q+xU9+JZvq+N93y95TiVCRAgQIAAAQIECBAgQIAAAQIECBAgQIAA&#10;AQIECBAgQIAAAQIECBAgQIAAAQIECBAgQIAAAQIECBAgQIAAAQIECBAgQIAAAQIECBAgQIAAAQIE&#10;CBAgQIAAAQIECBAgQIAAAQIECBAgQIDAJgnEGEOY51tazItyH3nGNglFLAQIECBA4JYF1skt+P2T&#10;LxqjeNbfa+yjAwECBG5aYJ4fbPGI3f5i8dGed/K8scOwPN/krJwHdC51kQt0WsyLe5Gzbp18tZ14&#10;d/k1t/nDXefdO8nzAw/C1XLav50Wvw91RvudQV31yrrDbnPOwePJityFNd/LbL5vePLxynVvsvHs&#10;7xvmaw6PLqfNynnOL1tu96Ru3TjYX3vRs5yI8xzn6exyTN2cl42P8KQ2327n/ffp1fhto8qT3m6h&#10;TyuW8icXWt8VpmkaQjn//Bq5vmumUrVhAlnp3RgW7qcNC/XRhPMmf+f9w5MfhM/Hb0KWX/Wzzm74&#10;yd1Pwn57C/eClfzAWcjyZ3wsP08ezafrQgkQIECAAAECBAgQIECAAAECBAgQIECAAAECBAgQIECA&#10;AIF1BdrrdtSPAAECBAgQIECAAAECBAgQIECAAAECBAgQIECAAAECBAgQIECAAAECBAgQIECAAAEC&#10;BAgQIECAAAECBAgQIECAAAECBAgQIECAAAECBAgQIECAAAECBAgQIECAAAECBAgQIECAAAECBAgQ&#10;IECAAAECBAgQIECAAAECBAgQuB2BbHQS0uPPwuz1y9D6yk+H2O3fzkJmvZbAoN291viLwf3Wzcxz&#10;MZ+fmy2QfvcfLA8wSUI6my1vP2+JvZ0QX/xoY79t6ZANjwuhxsF+oXwXhZi0Q7a40Gy6WFp53snH&#10;Nh0x7zBo95q63Xl7jDHE3SchzP80HVkWTv+n/6zQq/NHfzEk3/yjhbrHVmglrdDL74FRuvyemeRt&#10;aZaGJCaXPLGV3ze5f8hdL45sOro4/bCf5fs2Xy/mf8azSeN8vVansc+2dshO34T0s9/NrdOVlxC7&#10;OyH50tdW9lmnMTv6LGTHL9fpGqat1tLn/vw5P3/eb+Ixv+9XHbP5vb14lO/NxbYtP58dFT/r5ODF&#10;nV5RLO9Hp8ufRXcamMUIELh1gWw6Lqyxzt8bHI1PCmPqCgf5+/A+jxeDg8blv8jf7bN0FpreR4sT&#10;xU7NXnySG27ou3YxducECBAgQIAAAQIECBAgQIAAAQIECBAgQIAAAQIECBAgQIAAAQIECBAgQIAA&#10;AQIECBAgQIAAAQIECBAgQIAAAQIECBAgQIAAAQIECBAgQIAAAQIECBAgQIAAAQIECBAgQIAAAQIE&#10;CBAgQOA+Beb/P/8X8yTcR56x+7x+axMgQIAAgbsW6MxzHTYc6+Qjet67+9ygDWFrJkDgEQhk49PC&#10;VdbmECv0eByFTmMe0Pc5by9FLvLRlnOCnuegXSdfbdO6l2s98pPuGvmpxytyFy/jezMpfh/q+u11&#10;BnXVK+vmebLnn+0kz+m37JjHe5rfQ/26nMXdmjU//vqyqW6tfv73C9nw6HL+eQ7i+zjK+dXnMcTB&#10;3pVCObuWt68ux9TNedn4GE9K+Tfneb3jwr35avS2UeVJt/iZzHOF57Pkeenf5wcvTzLL8u9IUnq+&#10;pqtzXJfnUN5QgfI91epuaKDrhZXk+dBj/syeHX7yLu/9esM2ptcPR0fhb736jTALaXh6chwG43GY&#10;Z9n+/8Kvh39q7yvhsF3z3lmIPjveCbM81/uVjvwZkrz4ariVvWbdvmC+H2vYz10pfp0JELgxgTgZ&#10;hfbr79XOl7zdCa3ppLatXJnuPAnZ3rNytTIBAgQIECBAgAABAgQIECBAgAABAgQIECBAgAABAgSu&#10;JND8XwJcaTqdCRAgQIAAAQIECBAgQIAAAQIECBAgQIAAAQIECBAgQIAAAQIECBAgQIAAAQIECBAg&#10;QIAAAQIECBAgQIAAAQIECBAgQIAAAQIECBAgQIAAAQIECBAgQIAAAQIECBAgQIAAAQIECBAgQIAA&#10;AQIECBAgQIAAAQIECBAgQIAAgXUF0s+/F4Z/9b8KYTy8HBJ/4d8KrY9/7LLsZHMEBu3ujQTTb3du&#10;ZB6TbIfA7P/4b5cGOlvaUmr40o+F9p/6N0qV21tsfePbIT79kRCGxyE7fRNCd3DnF9P7438hhDQN&#10;odUKIWmHeIUYOkk+puEYtHshxtjQa7ObY5LkPvnzajZ5H+h49P78EZ/18/fBaDxdKXAyHYe9Tr/Y&#10;J78vwuT0fd1k/P78Q85mpadI61264vFsdWzzpbrnfT9k2U0eM/v+b4bxX/9vQpgu3LdLAk4+/vHQ&#10;+4W/tKR1/er0t38lzH7lf19rwKpPZv6cj598fa157rpTO65+7qXz58XCkaWrrnSh4xaepq8/LUTd&#10;OnhRKN92IXbK+9EsZPnzJt7QPvW24zc/AQIfLpBNSvuwTr6vaDiORycNPULY7939XnwxqF7+/Dro&#10;7oSj8fJY8yddeDk8Ch/vPl0cuvK8+rwMoWK4cgaNBAgQIECAAAECBAgQIECAAAECBAgQIECAAAEC&#10;BAgQIECAAAECBAgQIECAAAECBAgQIECAAAECBAgQIECAAAECBAgQIECAAAECBAgQIECAAAECBAgQ&#10;IECAAAECBAgQIECAAAECBAgQIEDgkQqUcqHEnf1HCuGyCRAgQIDA3Qh085yaN3E87Xln34SjOQgQ&#10;uJpANl7I05oPjd1SLterTfdgencanu2zUh7Qswu/yAVazkt7ng99fNG+Qqlp3RVDH1XTOu/eyRre&#10;ZbTjafH7UG6fl/fL+Y7rOtXUHXZ3w8vTo5qW91XHk5PQbx2+r7g4q8ndnX3yjYvWO/sZB3t5ZsKF&#10;I89vfh9HelJcN/Z2Q1wjZ/lirHGwH7K3ry6r0nu6lssANu0kz7VbOBb+rmmW55V/MxkWmsuFeWb4&#10;eZ7L8tHOn52TtJTTe6HTNJ+78lmu6L8w1OmmC8yK+crj+btx08Oui6//a38z9P7x3zlrmjz/Wjj5&#10;g/9yvoGa3/XbcUyzNPy/R78VZiENf+S3fi184+X3S4H/3VK5WkzzqvmfKx/5s7f7C/92SPbWz2+7&#10;1hqtmt/J5/uxNXIHrzW/TgQI3KhA6+SLcPgr/+vSOTtLW4oNo6//oTD+5j9brFQiQIAAAQIECBAg&#10;QIAAAQIECBAgQIAAAQIECBAgQIDAFQVq/tXBFWfQnQABAgQIECBAgAABAgQIECBAgAABAgQIECBA&#10;gAABAgQIECBAgAABAgQIECBAgAABAgQIECBAgAABAgQIECBAgAABAgQIECBAgAABAgQIECBAgAAB&#10;AgQIECBAgAABAgQIECBAgAABAgQIECBAgAABAgQIECBAgAABAgQIEPgggTjYD2E8LIzNjl6G8PGP&#10;FeoUNkOg1+peO5AYYugk0kleG9IEWy2QvPhqmP+5zyN58vEHL99rdRrH7nb6jX22okO3F8Jwchlq&#10;Njm9PH/MJ/38ffA6nKwkOJ2Nw175Pmjn75EFw2w6WjlHY2M6LXZpvXu/jMv1xV5npe4DfRdN/97f&#10;DGH6/p6tuXRVHyDQSVorR81iUmyfzYrlB1LKZtOQvvmicDXJ4YtC+dYL8+dI6cjyez7W1Je6KRJ4&#10;kAJZmoaYlJ5BD/JKQ8gmxX1D7OT7tIbjaLx6vzIfvt/daZjl9ptf7ByGplhfnrwOH+8+XTuY2K76&#10;lA3XnkxHAgQIECBAgAABAgQIECBAgAABAgQIECBAgAABAgQIECBAgAABAgQIECBAgAABAgQIECBA&#10;gAABAgQIECBAgAABAgQIECBAgAABAgQIECBAgAABAgQIECBAgAABAgQIECBAgAABAgQIECDwiARi&#10;pxuyhes9y7m4UHZKgAABAgQI3KzATeQWTPJ8uU9695+P6GZlzEaAwDYIZONirtvYfSA5fa+J35QH&#10;NK3JwTfPmTn/k2euK65+ka/2rK3YVC514ur8o+X+j7Xc9PnMXcbp1XKzzvLcivN8xquOVp7/dVCT&#10;Z2/VmIu2wzzv4MvTo4ti7c+jyTB81D+stpW+l2d32Mdfr/a75Zo42CuskA3fFMp3VciGx4Wl4s5+&#10;obxOIcnHpAsds5PinAtNj/I0m5S+Cwt5d1+P35afchWjeZ7NVs1zsp0/4yZh+Xczy2fOSnmYsyt+&#10;lyvBqLh3gXfvxpjHsfB+bHfuPa4PCSCOh6H7j3/lcmjns38SWq++F2ZPv3xZt+knn46Owiidhr3T&#10;YfjGy+/fbbj583v2938pJD/3L9zoujHfay3cXe/mnr8r+rs3uo7JCBAgQIAAAQIECBAgQIAAAQIE&#10;CBAgQIAAAQIECBAgQIAAgYcn0H54l+SKCBAgQIAAAQIECBAgQIAAAQIECBAgQIAAAQIECBAgQIAA&#10;AQIECBAgQIAAAQIECBAgQIAAAQIECBAgQIAAAQIECBAgQIAAAQIECBAgQIAAAQIECBAgQIAAAQIE&#10;CBAgQIAAAQIECBAgQIAAAQIECBAgQIAAAQIECBAgQIDAdgjEwV4InV4Ik9FlwNnx55fnTjZLIIkx&#10;9FqdMJpNPjiw+fiYz+MgQGB7BXbavdBN2mGcTpdexPP+/tK2bWqInX7Ihm/eh7zwvnpf+fjOBq1u&#10;40UPp+Nqn04+brhQPf3w98l8lmxWvAdj0jqbfLzGe6rTepipjbOjzxaAnd6UQCsmK6dKk1J76d5c&#10;OXiLGtOjl/kXLytE3HrypUL5tguxXX3+ZGfPm93bXtr8BDZOYP4e/OK//g9C7O+GZLAf4s5BGHzr&#10;T4bOV39642K9iYCy0j4szv8uoeE4Hp809AjhoLvT2Oe2O3y0cxh+89X3Vi7z6cnrle2Vxvm+q3S8&#10;e16WKhUJECBAgAABAgQIECBAgAABAgQIECBAgAABAgQIECBAgAABAgQIECBAgAABAgQIECBAgAAB&#10;AgQIECBAgAABAgQIECBAgAABAgQIECBAgAABAgQIECBAgAABAgQIECBAgAABAgQIECBAgACBgkA8&#10;eBHC5+/zCCRPPim0KxAgQIAAAQI3K3ATuQWf9PJcTg055242arMRIEDgXGByWqCY58J15GnrG/LG&#10;zuqe2fNcoHX5QPOc6FmeS3NVLuW5eSe25E5f8+ab56ZuOpq8y+PfTIvfhXL7vLzfGdRVr1V30GnO&#10;O3g0WUyc/H7abO95iO+LITz/agi95vkWh9zIeSnnd3Z6fCPTXnWSbFhcN+b5MK96lMdkw6OrTvGw&#10;+09HhetbzL/5evy20FZXmO9t647WPIfyrK7lfV0aC3d73r9hwPuhzjZVYJ63vZvvL0bvc7TG/eeb&#10;Gu3KuJI3n+fP41J+7KNPw+zpl1eO26TG49m7993B6fvP43bjm3+n35ulP/zHN7/c3tPinPN93P6z&#10;Yp0SAQIECBAgQIAAAQIECBAgQIAAAQIECBAgQIAAAQIECBAgQKBGIP8XTQ4CBAgQIECAAAECBAgQ&#10;IECAAAECBAgQIECAAAECBAgQIECAAAECBAgQIECAAAECBAgQIECAAAECBAgQIECAAAECBAgQIECA&#10;AAECBAgQIECAAAECBAgQIECAAAECBAgQIECAAAECBAgQIECAAAECBAgQIECAAAECBAgQIEDgvgSS&#10;/eeFpbPjzwplhc0SGLS71wqo3+5ca7zBBAjcv0CMMXzz2Y+uDOSbT1e3rxy8QY2x2y9Ek41PC+XH&#10;WljnXXA6G1d5Su+QbDKq9rlKzWxa7N1qn5XH5fpir7NSr/Uw30fZ8LjmalVdV2D+3GvF5emwZ+W2&#10;tHRvXjeADRk/e/2yEknr8KNK3W1WxLq95KTmeXObQZibwIYIpPNnfpaFbPgmzD7/Xph+5x+EB71X&#10;mRa/67G0ryh/LLM0DScNe4120gr9hnnK895G+cXOYeO0L4evG/ssdoid3mLx7Pzae6/KjCoIECBA&#10;gAABAgQIECBAgAABAgQIECBAgAABAgQIECBAgAABAgQIECBAgAABAgQIECBAgAABAgQIECBAgAAB&#10;AgQIECBAgAABAgQIECBAgAABAgQIECBAgAABAgQIECBAgAABAgQIECBAgMDDE+h+60+HuPvk7MKS&#10;518O3Z/5+Yd3ka6IAAECBAhskEA3eZeH8DohPevvX2e4sQQIbIDA9Df+dpj87b8WJn/v/wzTf/C3&#10;wuy7v74BUTWHUMkfV8qF2zzDw+zRaXi2p0kSsvKlz/PRzibl2hDzfLWTdFapL1d08tx0jvUEmj6f&#10;+SyTK+ZmfTMdNi6+1ynmim4csNDhsLuzUKo/PZqc1Df8+B8I2UdfO2vLejsh+/1/qr7fLdfGwV5x&#10;hdOTkOV5F+/6SE+K+Y/jztX3UXFQHJOdvLnry9js9cq5dhfyZr4avW2M/Ul3t7ZPKzY/57JynuWs&#10;+flZu5jKjRGY59bu/OF/MYTzvM6tr38rJJ98fWPiu0ogcXJa6R7Hzd+JyqB7rLjYk/RLeXZvL6TS&#10;jqlmr3TdteOTj0P86T/6bpp8PxW/9WdCU97g665pPAECBAgQIECAAAECBAgQIECAAAECBAgQIECA&#10;AAECBAgQIPAwBK7/XwI8DAdXQYAAAQIECBAgQIAAAQIECBAgQIAAAQIECBAgQIAAAQIECBAgQIAA&#10;AQIECBAgQIAAAQIECBAgQIAAAQIECBAgQIAAAQIECBAgQIAAAQIECBAgQIAAAQIECBAgQIAAAQIE&#10;CBAgQIAAAQIECBAgQIAAAQIECBAgQIAAAQIE7kUgHjwP4fPfvVw7Pfrs8tzJ5gkM2r3wavT2gwPr&#10;t7ofPNbA7RRo/+K/vzTwpNUKs+l0aftlQ0sK0kuLDTn59pd+Inx+ehy+8+ZlIaKYl/7IJ98MH+0c&#10;Fuq3ttDpF0OfnBbLj7S0zrN8OBtXddqld8Ckpk911PKaWen5cf6sGKel+poZusnDe65k09xz/mfh&#10;aH/7z4bWj/3sQs3709jqvC9c4yz55h8Lyde/tdYM7XY7TJc99wd7a81xX53aSf7OmqW1y6dJUqjP&#10;yvdmoXV7C+nr4jN/fiXJ/rO7vaDycyRf/ezev9sorEZgIwSyk+NKHHHnoFL3UCqyyahwKbHTK5TL&#10;hePxSbmqUt7vDkKM8x3s/R4fDZr3zi9PjkKWZWvHW+dTNrzfq7Y6AQIECBAgQIAAAQIECBAgQIAA&#10;AQIECBAgQIAAAQIECBAgQIAAAQIECBAgQIAAAQIECBAgQIAAAQIECBAgQIAAAQIECBAgQIAAAQIE&#10;CBAgQIAAAQIECBAgQIAAAQIECBAgQIAAAQIECBDYTIHWsx8JO3/hPwrh9CTEDc+rs5mCoiJAgAAB&#10;AlcTuIncgs96+1dbVG8CBDZOYPbbvxrS3/n7l3ElP/KN0PrKT12WN/UkGxdz3cZuKRfupgZ+y3F1&#10;8hygTUeW94np7H23eS7Q6eR9+eKs3Qnr5KrtPMBctRcEN/2zu0a+8HXMF+N6s0be573OYHHIlc4P&#10;ujuN/Y8mw/o+eS7U7J/710I2ynMczvMgrnF/1k90vdrYL+fuzUIYvQ2h3ZzP8HorF0dnw2IuzGRw&#10;9X1UslMck+XXkc2/z3nOekdNrt2FfLyvxvln3nAc9nZre7RLOZTrOqVJDIVMy4vP2boB6rZCoP31&#10;PxBav+f3nr0nY+/Dn6X3fbGx5l2RzJ/NW3RMsny/kh/9STGX/CzPj/u//L4/fHklP7v/tfBJr/75&#10;vre3F9r5/madY/Z3/0aY/aP/533XWc1e6X3rB58l3/6FkP3snwghJiEuPLM+eEIDCRC4NYHp/kfh&#10;8z/2r9bOv7u7GyaT9Z4TWUN+8NoFVBIgQIAAAQIECBAgQIAAAQIECBAgQIAAAQIECBAgQKAk0C6V&#10;FQkQIECAAAECBAgQIECAAAECBAgQIECAAAECBAgQIECAAAECBAgQIECAAAECBAgQIECAAAECBAgQ&#10;IECAAAECBAgQIECAAAECBAgQIECAAAECBAgQIECAAAECBAgQIECAAAECBAgQIECAAAECBAgQIECA&#10;AAECBAgQIECAAIE7FEgOnofZwnrZ8WcLJaebJjBoda8VUq/VudZ4g7dPIO49XRp00mqFdDpd2q5h&#10;cwXaSSv82d/z7fDbxz8M/+Toh2E0m4SD7k74qadfCc/6+5sb+BUji51eYUQ2GRXKj7UwaDe/C4bT&#10;cZWnNC6bXs8zS0vPj+RduuJxfj82Hd3Ww0ttnA3fVC47efKlkOw/q9TfZEXs9kOY/1njSDqdECfN&#10;n88aU915l3ZshVGoj30WYzGe2eLutti0zaXZ0ctC+En+jo/tu93bxdJzZB5QVve8KUSqQGC5QJZl&#10;IRsPQ9LbWd5pQ1vSk6NKZMnOw9mHlS+uvA+LndX7kaPxSXmKSnm+f92EYz+//+a/K8/31MuOSb7v&#10;ORqdhMP+7rIuhfryPvas0V62YKRAgAABAgQIECBAgAABAgQIECBAgAABAgQIECBAgAABAgQIECBA&#10;gAABAgQIECBAgAABAgQIECBAgAABAgQIECBAgAABAgQIECBAgAABAgQIECBAgAABAgQIECBAgAAB&#10;AgQIECBAgAABAgSWCcSYhDDYW9asngABAgQIELhBgZvILfis5719gx+JqQjcj8DktLhuZ708mcVB&#10;d1/KSnGf5fi8+zA2bsXOeY7ZVYFleW7rkC7k/5zleWrLuWrnE+R53sbztoajk+cddawnsM7nM677&#10;LFZM/2Za+g7X9N3vDGpq16s66DTnHnybx5BmaUjmv9PXHfectzIOqvkmz/IR7x7WRXtrddlpMQdy&#10;XVxNi9eNObuWzu3mUW6Ka2PaS7l2F/Pxvh6/bQzz6ZK9bWvZvb0wY/4NyP+3cDzQPMsLV/hoTuM8&#10;J/uW52WPpX3T/MOLo+bvxCZ9yOPzvctgMi6ENez0wtve+/fcP4nT8PFO/fM97h2EZM284LPSuyOb&#10;Ls99WwjoAwpxS/bfH3BphhB4WAJJK6SDg/pr2t3P87UXn0/1HdUSIECAAAECBAgQIECAAAECBAgQ&#10;IECAAAECBAgQIEDgZgTyf9HiIECAAAECBAgQIECAAAECBAgQIECAAAECBAgQIECAAAECBAgQIECA&#10;AAECBAgQIECAAAECBAgQIECAAAECBAgQIECAAAECBAgQIECAAAECBAgQIECAAAECBAgQIECAAAEC&#10;BAgQIECAAAECBAgQIECAAAECBAgQIECAAAECBO5LIO4/Ly49HoZsNAyxNyjWK22EQL/dvVYc/Xbn&#10;WuMNJkBgcwRijOHHDz4++7M5Ud1wJN1+ccLxabH8SEuDVvO74HQ2rujE/B2SLdZOqn0WmxvPZ9NC&#10;l9h6l654XKovdDovdJOH9z7KhseVS42D/Uqdig8TaCetpQPTJCm2pcV7s9i4vaX09aeF4JOD0j6+&#10;0Ho7hVi3l5xObmcxsz5YgfFv/J0w/OW/HtKTo/Du2RnDs7/0X2zd9dY995MH/NzPJqPiZ9TpFcul&#10;0vHopFRTLe73dqqV91TzYucwfPf45crVPx2+Cof93ZV9LhrfPS9jXny/+6oYXnT2kwABAgQIECBA&#10;gAABAgQIECBAgAABAgQIECBAgAABAgQIECBAgAABAgQIECBAgAABAgQIECBAgAABAgQIECBAgAAB&#10;AgQIECBAgAABAgQIECBAgAABAgQIECBAgAABAgQIECBAgAABAgQIECBAgAABAgQIrCGQZVmY57K8&#10;yaObvMtDeJ05n/Xl7buOn7EENkGgnGcrlnPKbkKQNTFk42KOtdgp5cKtGfMYqjrnOWZXXWtWyhOa&#10;5flos7r8lPlc47Q5b+VNvE9WxfuQ2taxmqSzK13ym0lz3ue9a3w/Wnnu2P3OIBxPhkvjmmfuO87j&#10;OOxuTp7CQrA1+Sbr8lIWxtxwIZvneSzlfo47V99H1eVMPruWg2c3HPF2Tld+p4Xz/JvzvfTrNXJt&#10;Hvbq81a2Ss/NOp00Ke3Vs7SumzoC9yIQp8V90zyIOG7OP3svwS5ZdJK9y13en4wLPU473UL5B+PX&#10;YZZ//1qxlPu80Ku5EMt7qtIzvHkGPQjcv0Acv9u/ne3/5/f0Nb8X939FIiBAgAABAgQIECBAgAAB&#10;AgQIECBAgAABAgQIECBAgACBC4Hr/5cAFzP5SYAAAQIECBAgQIAAAQIECBAgQIAAAQIECBAgQIAA&#10;AQIECBAgQIAAAQIECBAgQIAAAQIECBAgQIAAAQIECBAgQIAAAQIECBAgQIAAAQIECBAgQIAAAQIE&#10;CBAgQIAAAQIECBAgQIAAAQIECBAgQIAAAQIECBAgQIAAAQIECFxZIDl4XhmTHX8WYu+rlXoV9y8w&#10;aHevFUSvdb3x11rcYAIECFxRIHZ6hRHZ5LRQfqyF/hrP8uF0XOUpvUOy6aja5yo1s1mxd+tduuJx&#10;Oi3W15S6531rmra3anhcjb2/X61T80EC7aS1dNwsJsW2NC2WH0hpdvRZ4Upahx8VyndRiKXnyHzN&#10;rO55cxfBWGNrBeb3zOzT3ynEn45OQtLbKdRteiE9KT338+9Hee+y6ddwlfiySXFvUfc8WJzveHyy&#10;WKw93+9uzmf+0c5h+O7xy9o4LypfnrwOP/H0KxfF5p+d/Pfvyfv9VtmweQI9CBAgQIAAAQIECBAg&#10;QIAAAQIECBAgQIAAAQIECBAgQIAAAQIECBAgQIAAAQIECBAgQIAAAQIECBAgQIAAAQIECBAgQIAA&#10;AQIECBAgQIAAAQIECBAgQIAAAQIECBAgQIAAAQIECBAgQIAAAQIECBAgsFpg8p1fD6Nf+79CmE3y&#10;nFKT/Oc07P9L/+7qQVq3VmD03/0nefKwLM87nOf/6Q5C+2d+PrS+/q1rXU+31bnW+N12L/SuOce1&#10;AjCYAIGbERiXcsaWcsrezCI3O0uW5nlV8/ff4hG7/cXioz3vrMgBeoGSlvvMLfN9ROXIn/GTNXLV&#10;rrNmZe5HWtEt29c4rJMfeHHYm2npO7zYeH6+3xnU1K5fdZDnHzyeDFcOmLcfblCewsVg42Bvsfju&#10;vC4fcbXXjdVU8mDmMyeDq+c/jjvVMekdX8uNodzGRKVcuxf5N9/m35NpVsrJXVp/kOcOX7a3bZdz&#10;KJfGzotpiJXas/fVGmMrA1UQuGGBWN7v5fMneU7hbTom8/1ffgxKeXaH8xyyC8c0S8MPRkfhy/0n&#10;C7UfcFr+Xbe09/yAGQ1ZQyB79cOQ/vC38r3pfL+f70/zvWjrZ//5NUbqUiew/6v/W+h+8d3LptGX&#10;vhGOf9+fvSw7IUCAAAECBAgQIECAAAECBAgQIECAAAECBAgQIECAAIHtFWhvb+giJ0CAAAECBAgQ&#10;IECAAAECBAgQIECAAAECBAgQIECAAAECBAgQIECAAAECBAgQIECAAAECBAgQIECAAAECBAgQIECA&#10;AAECBAgQIECAAAECBAgQIECAAAECBAgQIECAAAECBAgQIECAAAECBAgQIECAAAECBAgQIECAAAEC&#10;2y8Q919ULiI9/iwkL75aqVdx/wKDdvdaQfRbnWuNN5gAAQJ3KtDpF5bLxqNC+bEW1nkXnM7GVZ7y&#10;O2Ra06c6anlNOi22td6lKx7PJsX6mlI7adXUbndVNnxTuYA42KvUqfgwgU5cfs+kSVKcNEtDls5C&#10;fED3WZZfU3r8eeE6k8PqPr7Q4TYKnepeNJtc81lyG3Gac6MFkp2DSnzZyXEIvZ1K/SZXpCdHhfDq&#10;rqvQYcsL2aS4D4ud3sorOhoNV7bPGw826DN/MThsjPfTk9eNfRY7zI0W3RbPF/s5J0CAAAECBAgQ&#10;IECAAAECBAgQIECAAAECBAgQIECAAAECBAgQIECAAAECBAgQIECAAAECBAgQIECAAAECBAgQIECA&#10;AAECBAgQIECAAAECBAgQIECAAAECBAgQIECAAAECBAgQIECAAAECBAgQIECAwIcKzPNbTX7jlwvD&#10;s9k0xPPccoUGha0WmOczC+N3uYGyyenZtWTn5etcWOeaOd+e9vavs7yxawrMvvePQvbFD0KY56Vs&#10;d0Ls74bWl39yzdG6EWgWuHiuXPSMpZyyF/Wb9DMbv3sWLsYUu8VcuIttm3A+/s1fCdnwOEzeHods&#10;dHL2PW7/6DdvPLRO8i7H7KqJ0/Lzf56ntiYn7XxPMc73Fk3HqryjTWMfW3t3jc9nsob5otub873B&#10;Yl35fO+a3+vDzk74bvisPG2hfDQ5ycvPC3WbUojdQQjz+z7PeXtxZKfVfMQXbbfxc/79Lx9xcPW9&#10;VFIz5iwvaHnyx1ou5+0+z8f7avS2UeSwt7u0T6v83KzpmSaxWju/51ql/MvVXmoI3LpArHlXxFK+&#10;2lsP4poLTLJ3z/B+Kaf2aU3e7d8dfRG+3H9yvRXz370cdy+Q/vC3w+xv/c+FhZPf+8cfVM76wsXd&#10;ciGW9pVZ9E66ZXLTEyBAgAABAgQIECBAgAABAgQIECBAgAABAgQIECBA4M4Emv+16J2FYiECBAgQ&#10;IECAAAECBAgQIECAAAECBAgQIECAAAECBAgQIECAAAECBAgQIECAAAECBAgQIECAAAECBAgQIECA&#10;AAECBAgQIECAAAECBAgQIECAAAECBAgQIECAAAECBAgQIECAAAECBAgQIECAAAECBAgQIECAAAEC&#10;BAgQIPD4BOLuQQhJK4R0dnnx2fFnl+dONkug3+peK6B++3rjr7W4wQQIELiiQOz2iiMmp8XyIy31&#10;kk7jlQ9n42qfTvEdkE1q+lRHLa3JZtNi23w/kR+ThT1FscO7UismoX3et659W+uy4XEx9G4/xJYU&#10;zkWUDy+1kmTp4Fl+T1WO+f35gO6z9PiLwn59fr2tgxeVy77tilizl8ymk9te1vwPTCAO9itXlJ4c&#10;hdbTjyv1m1xRfu4nO9Xr2uT4rxpbNhkVhsROaZ9WaA3heHxSqqkW97s71cp7qvlo57Bx5U9PXjf2&#10;WewwN8oWKsqGC01OCRAgQIAAAQIECBAgQIAAAQIECBAgQIAAAQIECBAgQIAAAQIECBAgQIAAAQIE&#10;CBAgQIAAAQIECBAgQIAAAQIECBAgQIAAAQIECBAgQIAAAQIECBAgQIAAAQIECBAgQIAAAQIECBAg&#10;QIAAAQIECBAg8EECsV3NbZdNx/KofZDmhg8aV/M5xhvIA5TM8wvmf6ZZ+kEAz/sPO3/TB6HcwqDZ&#10;b/3dMPv1//ty5vjk49D6xX/vsuyEwLUFSrnKQkOusmuvdwMTZHXPxQ2P++SX/seQ5bn7Lo44z7v5&#10;o9+8KN7Yz84a+TwruUDneUDr8lPme41RjXU52E4ih2vZZFl5HatxWsobvGyyvP40z2M8zWYreoTQ&#10;b3XCOuuumuRwjX3H0XS4aor7bxvshfD2fV7Ccl7K2w6wbr34AbkwY543OczzJi/kl66b+7avZ1Pn&#10;r+SObL/Lv/l6/LYx5Ce93aV95nvmpmMWYrXLLP9+5t9BB4H7FojTYm7aeTwxf4eESf67Zid/rmzB&#10;cfF+7E/yuBeO0053ofTu9Puj1yHNf8+d/877wUc5R306C2d/51KT5/uD1zCwKlC3l50/S+vqq6PV&#10;lARift8WjvJ9XWhUIECAAAECBAgQIECAAAECBAgQIECAAAECBAgQIECAAIFtEvAvN7fp0xIrAQIE&#10;CBAgQIAAAQIECBAgQIAAAQIECBAgQIAAAQIECBAgQIAAAQIECBAgQIAAAQIECBAgQIAAAQIECBAg&#10;QIAAAQIECBAgQIAAAQIECBAgQIAAAQIECBAgQIAAAQIECBAgQIAAAQIECBAgQIAAAQIECBAgQIAA&#10;AQIECDw4gRiTEPefhez1p5fXlh19dnnuZLMEBu3etQLqtTrXGm8wAQIE7lSg0y8uN5uGLJ2FmLSK&#10;9Y+s1EqS0Es6YZROll75JHdKszQk+Xv+8mh3L0/PTiajYvmqpfzzWDxiqx2m+bqzfN1VR/eBvova&#10;P/PPhNbv+adDNnyT/zkOYTZbxaDtigKdFd/7NMbqbPP7s3O9fVN10vurSY9eVhZPDl9U6m67Yv49&#10;D2Hunb1fajp+f+6MwBoCyc5+pVd6clSp2/SKcsxx52DTQ75efLPiviM2PGOPxieN6+13B4197qrD&#10;0/5+vm+K+f5p4flWWvzt5DSc5s+8fnlPVep3USwbZRPPywsbPwkQIECAAAECBAgQIECAAAECBAgQ&#10;IECAAAECBAgQIECAAAECBAgQIECAAAECBAgQIECAAAECBAgQIECAAAECBAgQIECAAAECBAgQIECA&#10;AAECBAgQIECAAAECBAgQIECAAAECBAgQIECAAAECBAgQuCGButxw0zzfzMNJ43VDUNs/TTaqyQvU&#10;u5k8QJ15LsIPzEn2rLe3/bjbcAWlPFKhLUfxNnxs2xLjPFdsKOco7ZZyym7ixeS5xcpH3PC4Y28n&#10;ZAu5+7LxsHwJN1KeP9ebjjTPj1s45vdAWsxVe9ae7zXG5WdQYeC7QndF3tGa7o+6qps0fz7jus9i&#10;idqbmu9Cuete5/p7hoPuTnnaSvlocjv3dGWhD6yIed7C7O3ry9HZ6ZvL87s4SU/ynMeFI4bY2y3U&#10;rFuIg/xa3nxx2T2rzH3Z9PhOSvvaeL5vejV622jxZMXetrXGc25Wk2f5LCd748o6ELh9gTiu7p3m&#10;qyb575ppZwv2fnmsk2wWYpqGbmnvOux0K4DTvO8Px0fhk96TStu6FXHZ37msmdt23XX0KwnUuZ/t&#10;jaqfc2mkYp1AaV+ZrbEXrZtGHQECBAgQIECAAAECBAgQIECAAAECBAgQIECAAAECBAhsnkDpX4Ju&#10;XoAiIkCAAAECBAgQIECAAAECBAgQIECAAAECBAgQIECAAAECBAgQIECAAAECBAgQIECAAAECBAgQ&#10;IECAAAECBAgQIECAAAECBAgQIECAAAECBAgQIECAAAECBAgQIECAAAECBAgQIECAAAECBAgQIECA&#10;AAECBAgQIECAAAECD10gOXhRuMTs+PNCWWFzBPrt7rWC6beuN/5aixtMgACBKwrEbr86YjKq1j3C&#10;mn6703jVJ9NxsU/5HTKbFNuvWkpnxRGtdhin02JdTamX93uIR+wNQvLsy6H1lZ8K7Z/4dmj/9M89&#10;xMu8t2tqx9bStWdJNVV2Vr4/l47ejobZ608rgSb7zyt1d1LRKe4ns/Kz5k6CsMg2C8TBXggxFi4h&#10;Gx4XyttQSE+KMSeD/W0I+4NizKb5niFNC2Nj6Vmw2JhlWTiZnC5WVc5jiGGnU7PXq/S8m4pW/i55&#10;1j9oXOzTk9eNfS46xE7v4vTdz6l9bBFEiQABAgQIECBAgAABAgQIECBAgAABAgQIECBAgAABAgQI&#10;ECBAgAABAgQIECBAgAABAgQIECBAgAABAgQIECBAgAABAgQIECBAgAABAgQIECBAgAABAgQIECBA&#10;gAABAgQIECBAgAABAgQIECBAgACB6wrEdjU3XHbdPHXXDcr42xEYDyvzxu6gUvchFd2keh+tO8/T&#10;/sPN37SuwV30O8sltbBQLOenXGhzSuDKAuOavGPlPFxXnvT2B2Q1cdfmwr39UNZeIentFPpmo5NC&#10;+aYK6zzXy7lAs9k0lJ81Z/HkeWgna+Sr7VzjXXJT170t87STVp7Nb/WxjvnFDG+mNd/hi8bzn/ud&#10;6+8ZDru7pVmrxeNJdb9S7XV/NbGcd/KOc2mWc3fO83vGmry86wglO8U9WHrH17JOjPfWp5xr9/yd&#10;9mr8tjGkJ73l93k7VnMolydMS/laz9rXeIaW51EmcBsCccn7Io5vZz9y09cwOc9ZPpiMK+/R4ZI8&#10;u989fXW9MFqd6njf6arJDdfEVk0++3yv6vgwgXj+3bkYndm3X1D4SYAAAQIECBAgQIAAAQIECBAg&#10;QIAAAQIECBAgQIAAga0XaP4XTVt/iS6AAAECBAgQIECAAAECBAgQIECAAAECBAgQIECAAAECBAgQ&#10;IECAAAECBAgQIECAAAECBAgQIECAAAECBAgQIECAAAECBAgQIECAAAECBAgQIECAAAECBAgQIECA&#10;AAECBAgQIECAAAECBAgQIECAAAECBAgQIECAAAECBAhstkDcf14IMD3+rFBW2ByBQbt7rWD67c61&#10;xhtMgACBuxSInV5luWx8Wql7jBWDVvP7YDgbFWnK75AsC9l0XOxzldJsWuydtMN4NinW1ZS6eT8H&#10;gasKtJPW0iFprEmVXb4/l47ejob09ctCoHGwF5LeoFB3V4VYepZc6zlyV0FbZ6MEYv6djf29Qkzp&#10;yXGhvA2F9OSoEGays18oP6RCNintKeYXV7NPu7jm4/EwpPk+Y9Vx0NsJSYyrutx520c7h41rvjx5&#10;3djnokN5L5tNrrHvupjUTwIECBAgQIAAAQIECBAgQIAAAQIECBAgQIAAAQIECBAgQIAAAQIECBAg&#10;QIAAAQIECBAgQIAAAQIECBAgQIAAAQIECBAgQIAAAQIECBAgQIAAAQIECBAgQIAAAQIECBAgQIAA&#10;AQIECBAgQIAAAQIECCwKtGrylE6bc8otTuF8OwSy0bAaaJ4L6CaOblJzH60xcTvPSXXQuZ+camuE&#10;97C6lHNP5nmi0lc/eFjX6GruTaAuV1ns9O8tnnUXrs1xu+Fxx37xuV37bF8XYEW/VTlAL4ZNy7nk&#10;5nlA63KBtub5aks5bC8mWfjZicvzji50c3ou0JTfd5qljTkBLzDfTJrzPe/fwPt6kOcz7azILzuP&#10;Z5xOw+lsc/P2zfPBLh7Z8M1i8dbPs2Exd2e8Rh7MODgoxFueu9D4iArZPL92OZ/meS7e16O3jRJP&#10;urtL+7TqciiXek/r0nSmaamXIoH7EYhL3hfJ6OR+ArriqpPs3X6kX5Mf9rSUc/ti6u+PXq39Pr0Y&#10;U/jZbheK80Lm71wqJjdeke8/K0c6q1SpWE8glvfyLfv29eT0IkCAAAECBAgQIECAAAECBAgQIECA&#10;AAECBAgQIECAwOYL1Pxf2Dc/aBESIECAAAECBAgQIECAAAECBAgQIECAAAECBAgQIECAAAECBAgQ&#10;IECAAAECBAgQIECAAAECBAgQIECAAAECBAgQIECAAAECBAgQIECAAAECBAgQIECAAAECBAgQIECA&#10;AAECBAgQIECAAAECBAgQIECAAAECBAgQIECAAIGHJJAcPC9ezslRyKaTENudYr3SvQv0Wp2QxBjS&#10;LPugWHqt7geNu69Bo1/670P6+mUIrXaI+bW3vvKTofMzP39f4ViXAIG7Fuj0qytORtW6R1gzaDc/&#10;z0/zd3nhqBszHYdQV18YWF/IZtNCQ2y1wrhUV+hwXujmz3PHdghk49OQff83Qnb8Wf7n87Of7T/8&#10;iyGW9453cDntpLV0lVmSVNvWuBergza3ZjbfDy0crYMXC6W7PZ3/jlDYiU7y54iDwBUFkp39MBse&#10;X45KT96fX1Zu8Mn89+VQ2pPEnYMNjvh6oWWla53PFju9pZMej0+Wtl007Hd3Lk435udHO4fh1z5b&#10;Hc6nJ69Xd1hojZ3ifq3OcaG7UwIECBAgQIAAAQIECBAgQIAAAQIECBAgQIAAAQIECBAgQIAAAQIE&#10;CBAgQIAAAQIECBAgQIAAAQIECBAgQIAAAQIECBAgQIAAAQIECBAgQIAAAQIECBAgQIAAAQIECBAg&#10;QIAAAQIECBAgQIAAAQIECFxZoC73bDnP3JUnNWAzBWpyA8Xu4EZi7eZ5Yz/keNrbDzHPs+u4A4FS&#10;fsr0B78VRn/1vwyDv/gf38HilnjwApPT6iV2a3LKVnvda03y5Euh/4f+XDjLvZlfw/xn0t+915ia&#10;Fo+9Ug63UXPet4KQRkQAAEAASURBVKY569q7SfNzfRZLuUDneUBnpVy4eZ+Y5xMdpcUctnVrdtZY&#10;s27cY62bezW5TnL3eU77puPNtOY7XBq0V5cnutRnneJhdze8PD1a2fVoMgz9VjGX38oBd9k42C+s&#10;lp2+KZRvu5CeFO1iKZ6rrB8He4Xu2ZblBS0Ef5OFmjy7Mc/fPcqfb8PZ6hy8rfyZt7viu9JakV/5&#10;4hJmobo3ztK62osRfhK4O4E4rX+fx9HbuwviGiuN8+/S/BhMq9/l01IO2YtlJtksfDo+Ch/3Di+q&#10;rvQz1r2HH1ju9CuB3FXnun0l9w/XL+3lszrfD5/9wY1svf08hCwLWf79P/uT7yPCGnuABwfhgggQ&#10;IECAAAECBAgQIECAAAECBAgQIECAAAECBAgQ2AqB5n8tuhWXIUgCBAgQIECAAAECBAgQIECAAAEC&#10;BAgQIECAAAECBAgQIECAAAECBAgQIECAAAECBAgQIECAAAECBAgQIECAAAECBAgQIECAAAECBAgQ&#10;IECAAAECBAgQIECAAAECBAgQIECAAAECBAgQIECAAAECBAgQIECAAAECBAgQILC9AnH/eSX47Pjz&#10;EJ9+XKlXcf8C/VY3nExHHxRIr9X5oHH3NSj97HdD+tl3L5eP/Z3LcycECDx8gdjtVS4yG59W6h5j&#10;xf/P3r39SJblC2Fea8c9Ky9V1VU9090D5zC3cwwHbLDgGLDNsYyNLLCRjBBY4sGyLPkFyy+WLPzg&#10;B/vPQH6yBS+WbD9YYFkHmxeQwFgYgYE5MwxwDt0901XdXZlZGZlx2ds7qiszY18idmRmZGRk5rdb&#10;qdxr7bXX+q0v9mVFTo1+s3dB0zacjgpNYrsbskJNCNl4FGK/VLlqMZ0UW7baYVSuK7Z4V+om0hrX&#10;sGxn1fAoTP76XyrElr35eYj71bVjodEtFNpJa2GvaYzVYytci9WTtrcmPXxVCC45eFEob7Iwe5bM&#10;b9lkPF+0T2AlgWRnP0zztf75lg0Pz3fvxe/0pBpvMti7F7FfJ8hsXP3+GTvVddp534dnJ+e7C3/v&#10;dQcLj93VgRc7B41Dvxq+aWxz0aBdNKpzvGhrhwABAgQIECBAgAABAgQIECBAgAABAgQIECBAgAAB&#10;AgQIECBAgAABAgQIECBAgAABAgQIECBAgAABAgQIECBAgAABAgQIECBAgAABAgQIECBAgAABAgQI&#10;ECBAgAABAgQIECBAgAABAgQIECBAgAABAtcRKOWVeteF3FLXkdz6c7KzYSXGyf/zV0Lrl/5gSD74&#10;pHLsKhXXzTH4vL97lWG0vYFAbc64PL9nlqUhxuQGPTuVwCy36dVylW2LWevgZWj9vn9nW8JZKY7Y&#10;K+bnzlbI+7ZSx6VGnTzHbNM2SUq5QKd5ntryGuJ9P6PZsYatuyTvaMOpj/LwKu/eWZ7gVXLSH4+b&#10;8z3vddaTP/CguxNenVbzOc5/iEfjYfiw35wbcP6cTe3H8tolvwezdBryl+lGQsiGx4VxbpIHM+Z5&#10;Qee3NM9DbMvfaZNiTu93Jnn+zTdnbxt5nvae5JfC4muhvcKaa1p3+jS/xmwE7logf1fErP5ajKPm&#10;PLR3Hf5s/PH7+Pvj6n1+2uksDPHT06/Ct3rXfC/Vramm8nkvxF7XgVY1n/3sfV33iF3XkA+5n5iv&#10;Kee3zle/FZKz4/D2+384hLprfL7xI9zf/Qe/HjpHP7+Y+em3fykc/64/elG2Q4AAAQIECBAgQIAA&#10;AQIECBAgQIAAAQIECBAgQIAAgW0S8K/It+nTEAsBAgQIECBAgAABAgQIECBAgAABAgQIECBAgAAB&#10;AgQIECBAgAABAgQIECBAgAABAgQIECBAgAABAgQIECBAgAABAgQIECBAgAABAgQIECBAgAABAgQI&#10;ECBAgAABAgQIECBAgAABAgQIECBAgAABAgQIECBAgAABAgQIPEqBZP+Dyryzo9eVOhXbITBod68V&#10;SDdphyTGa517Vydl03Fx6FanWFbaGoHs9O3WxCKQ7RTIzoYh/fpnITs5Ctl0slqQnX613fi0WvcI&#10;awat5nfBcDIqynRqzhmfFdtcpTSdFlvn75nRCp9tt9Uunqe0vQK7z/LYimuH7PjLO4m3HVsLx50m&#10;1VTZKz9nFva6XQemh8W1eWv/xd0FWFqLZuVnzd1FZuR7JBAHe4Vo05PDQnnbC9nwqBJislOcU6XB&#10;fa6ouc9j6VkwP72j0cl8sXZ/v7dTW3+XlS92DhqH/+r0KEzTtLHdrEEsrb2ym6y7VhpRIwIECBAg&#10;QIAAAQIECBAgQIAAAQIECBAgQIAAAQIECBAgQIAAAQIECBAgQIAAAQIECBAgQIAAAQIECBAgQIAA&#10;AQIECBAgQIAAAQIECBAgQIAAAQIECBAgQIAAAQIECBAgQIAAAQIECBAgQIAAAQIEHptArMnzmU1K&#10;uUAfG8pDne9oWJnZ9Md/J2SHryr1V63oXDPH4PPeA87ddFXE224/LeWnPB9vJMfnOYXfNxAY1eQ2&#10;7fRu0KFTFwnEUg63rObZvujcq9S3YjXPZ/n8cTnXeZ6TtpILtP1NPvFx2pyLuJPntbWtLrCK1yru&#10;sxGPJ9U1QjmS3c6gXHWt8n6nOQ/h4bg5nmsNvoaTyrk0Z11mw+M19LxaF1kpd2ddPKv1FEIy2C02&#10;zZ8nlXu42OJxlBbk3/x69LZx/k97JdPSGa1kcX7l86aT8rN1diAt5QE/b+w3gQ0KJEtyqiZnzXlo&#10;NxjqwqHO34uDcfG70Ti/NydLvtN+evZ1SLNsYb9LD9T8zSX4m8tSsrUcrFtX5mtV2zUEsjTE0vXf&#10;/fK3wuC3/n5IVng3XmPEe39KnBb/rprVPQfu/SxNgAABAgQIECBAgAABAgQIECBAgAABAgQIECBA&#10;gACBhyLgX24+lE/SPAgQIECAAAECBAgQIECAAAECBAgQIECAAAECBAgQIECAAAECBAgQIECAAAEC&#10;BAgQIECAAAECBAgQIECAAAECBAgQIECAAAECBAgQIECAAAECBAgQIECAAAECBAgQIECAAAECBAgQ&#10;IECAAAECBAgQIECAAAECBAgQIEDg3grE3Wd57DH/yS7mkB29vti3s10Cg3YvD+joykH1290rn3Pn&#10;J0zGxRDanWJZ6c4EsrOTkH3244uf0NsJ7T/+5+8sHgNvv8D0X/zjMPrrf/ky0FYnDP7Mfx1ifu0s&#10;2mL/SWj/S38ohE4vxE4/hG7++9m3FzV/VPWrPNNPp6OiSc17IJuU2hTPWFrKppPi8VY7jKal53ax&#10;xbtSN//sbfdDIOafadjZD+HkzUXA2dGXF/ub3GknycLh0lhzrHx9Ljx7+w+kb3P/0r2aHLy8s8Bj&#10;p7imvMlz5M4mYeA7F0hmz5a5LT25+vebudM3vlsXbyzNaeNB3eKA2fis0nvM12eLtsP8u0LTttdd&#10;vAZsOve2js/WV7O4jkaL40+zLLweHoYPnzxtDKNsVOfY2IkGBAgQIECAAAECBAgQIECAAAECBAgQ&#10;IECAAAECBAgQIECAAAECBAgQIECAAAECBAgQIECAAAECBAgQIECAAAECBAgQIECAAAECBAgQIECA&#10;AAECBAgQIECAAAECBAgQIECAAAECBAgQIECAAAECBAgQWCIQa/J8ZuU8dkvOd+j+CMzyiNZt2Qo5&#10;BOvOm6/rJnneumtsz/t71zjLKdcSKOf4fd/J7LpYlhf0WmM56dEJZOPTypxjN88ja1u7QNIv5XDL&#10;88Rl6TTEpLXWsdp5f0mMYZZ7bdE2yY8XtjTPSVvOBfo+B+0q+Wo7cb1zKMT2AAvdWc7Yhm2UlnIH&#10;17SffcYnk2q+wfmmMcSw016cf3C+bdP+QfdJU5NwOK5fszSeuIEGsb9bHWWY59Pcuf01TZZ/Vtnp&#10;28L48QbjxkExL+is4yyfS9x9Vhjj0RVq8m+GPFfl12dF+zqXpuu7XZdDudRR3V2brXAvl7pRJLB2&#10;gViz3jsfJI6a74/ztnf5e5xN3w3fH48KYZyW8m0XDuaF2XmvRkfhw171uVluWynX/s2l7k6vnKni&#10;JgJ16yTP0uuJltf3c70ko2FIBwdzNXZnArH0d7as5jlAigABAgQIECBAgAABAgQIECBAgAABAgQI&#10;ECBAgAABAtsi0PwvEbclUnEQIECAAAECBAgQIECAAAECBAgQIECAAAECBAgQIECAAAECBAgQIECA&#10;AAECBAgQIECAAAECBAgQIECAAAECBAgQIECAAAECBAgQIECAAAECBAgQIECAAAECBAgQIECAAAEC&#10;BAgQIECAAAECBAgQIECAAAECBAgQIECAAIEHKhBb7dD+/u8NWbsXkv0PQtz7ICQffPJAZ3v/p9Vv&#10;da41id41z7vWYOs6aTou9BTv4xwKM3g4hexHfyukf+/XLyc0PApZ/hMHe5d1W7CXfvlpGP/N/zkk&#10;n/wwtD7+QYgvfluISevOI8vSNITJWQjTacimk/z3OH/2Pt+K2G4LJzs7KXY9u787/WJdqRQ7vdD9&#10;1/5kqVZxJjBodRshhtNRsU275pxxfh1ed0vza3dui61WGJXq5g5f7HYTaY0vMO7BzuzZlJ28uYg0&#10;O3p9sb/JnfaSZ/c0SaqhzJ6tD2SbHr6qzKS1/6JSt6mKWH6WTIrrtU3FYZz7LRB3imvGbHgcsiwL&#10;McZ7MbE0X/eWt2TL1sHl+G5SzsalNUXe2Wydtmg7Gg0XHbqo3+/tXOxv087LnYNwNCqtW0sBvhq+&#10;CR8+eVqqrRbLRtlN1l3V7tUQIECAAAECBAgQIECAAAECBAgQIECAAAECBAgQIECAAAECBAgQIECA&#10;AAECBAgQIECAAAECBAgQIECAAAECBAgQIECAAAECBAgQIECAAAECBAgQIECAAAECBAgQIECAAAEC&#10;BAgQIECAAAECBAgQIEAghDwnbWWTW6pC8iAqFuUGWsPnfd0cg896uw+C9j5MIlv0OZ8154y6D/MT&#10;4x0LjE5rA0iPvw7JbnPOrtqTVdYKxLocbrP7eLD+52knzx97VsoPPh/UpJQ7cJZjOZbbv19nnK2Q&#10;r7azJO/o/Lj2vxFYxWuUThu53k5OQ9bQajfPIZ2UPu+GUxYePug25yE8HG/xu6nmXstOj8MmMmlm&#10;p29DyPK85nPbTfJgxp3qcyM9Ocqf28/mRnh8u9mkmn8zdLrhzfCLRoynvSdL27RWeM7V3rWzfPY2&#10;AncsEMf1671ZWMnZ8jyudxz6xfDn78VBKc/uML/Hm7ZPz74KH/b2m5pVjsdWp1IXyuulags1NxSI&#10;dc/bae0T9oYjPfzT45L15H259zf9KZW/E2V1z4F1BJWvWVpffx5C/l3r3eeUfx+bvPzFELqDdfSu&#10;DwIECBAgQIAAAQIECBAgQIAAAQIECBAgQIAAAQIEHolAzf+b5JHM3DQJECBAgAABAgQIECBAgAAB&#10;AgQIECBAgAABAgQIECBAgAABAgQIECBAgAABAgQIECBAgAABAgQIECBAgAABAgQIECBAgAABAgQI&#10;ECBAgAABAgQIECBAgAABAgQIECBAgAABAgQIECBAgAABAgQIECBAgAABAgQIECBAgMAWCfT+zT8b&#10;0jTdooiEskhg0O4tOrS0vt/qLD2+jQezyaQYVksqzCLI3ZXiR98P4e/9eiGA7LMfh/jd31uou+tC&#10;+ulvhOz1b4Xp7Ofv/bUQOr3Q+w//qxB7gzsNLf38J+H0r/7FQgyDP/VfhnjwYaHuQRXOhsXpdPoh&#10;JkmxTmllgUG729j2dDIqtqk5J5uMi22uUpqWntFJO4zKdTX9dT3La1S2tyrufRCyn/30IsDs6MuL&#10;/U3utGNr4XDTWPMsSacL29+3A+mbV5WQk4MXlbqNVbSLa8qs/KzZWCAGus8CyWCvGH6Whuz0bYiD&#10;3WL9lpayk8NCZLGbr2tK90ahwT0vZOOz6gw6i9ciR6OTavtSzV53p1SzHcUXg/3wT77+bGkwX5y8&#10;WXr8/GAsG91k3XXeqd8ECBAgQIAAAQIECBAgQIAAAQIECBAgQIAAAQIECBAgQIAAAQIECBAgQIAA&#10;AQIECBAgQIAAAQIECBAgQIAAAQIECBAgQIAAAQIECBAgQIAAAQIECBAgQIAAAQIECBAgQIAAAQIE&#10;CBAgQIAAAQIECBCYE6jLnXOjHHVzfdvdLoGsnBPyPLwVcgieN130+zo5Bvc7g9BJFueYWzSW+msK&#10;LMgZl41KuUKv2b3THrdAXa6y07/8375D6f+5/+5B52nb9Ccfe9UcbrP7+Dby+HXyPLNn08V5ayu5&#10;QKd5HtBS+/g+J/q44V3TyvOKJnW5RTcNfI/G6+afT9M2Tku5g2tOOB6f1tQWq/byd/a6tllfMe8s&#10;W9Lh28lpSPMcldt4TcRyLs3ZXIZH7+a0ZEprOVTOgznrtC6eVQdL8tyL5S0t5dosH38U5XEpp3c+&#10;6djuha9Hbxun/7T3ZGmb2bOuaavNqLzCvdzUr+MEbioQl7wv4llzHtqbjr+O88fZN+/Ffuk+Py3n&#10;j60Z7NPTr8O/vPfbQ4yzt9gVtvdrocIZpfVS4ZjCegRaNeskz9Jr2cYlbskK78ZrDXrPT4qlezyr&#10;ew6sYY7J26/Czt/6nwo9vf2Dfzak3fWt3QudKxAgQIAAAQIECBAgQIAAAQIECBAgQIAAAQIECBAg&#10;8CAFmv9F04OctkkRIECAAAECBAgQIECAAAECBAgQIECAAAECBAgQIECAAAECBAgQIECAAAECBAgQ&#10;IECAAAECBAgQIECAAAECBAgQIECAAAECBAgQIECAAAECBAgQIECAAAECBAgQIECAAAECBAgQIECA&#10;AAECBAgQIECAAAECBAgQIECAAAECBK4n0G93r3Vi75rnXWuwdZ00HRd6iu1OoaxwhwIffBxCd1AI&#10;IPvsx4XyNhTSf/GjQhhxZz/EXjHuQoNNFZJ2daTptFr3gGqys5PCbLbicyhEdL8K/Vbzu2A4HRUn&#10;VfcemJwV21ylVL5mW+0wmk4ae+i2PMsbkbaoQdx7Xozm+KuQpWmxbgOldtJaOEqaVFNlZytciws7&#10;3LID08NXxYjyezkZ7BbrNliKpWdJNik9azYYi6Hur0CSr8nKW3pyWK7a2nKy+yy0v/NLofX84xDz&#10;+zHuHGxtrOsIrO4+Lz8L5sc5Hg3ni7X7Tzr92vq7rnyxwmf56uTNSmHGTq/YLktDNil+xy02UCJA&#10;gAABAgQIECBAgAABAgQIECBAgAABAgQIECBAgAABAgQIECBAgAABAgQIECBAgAABAgQIECBAgAAB&#10;AgQIECBAgAABAgQIECBAgAABAgQIECBAgAABAgQIECBAgAABAgQIECBAgAABAgQIECBAgMAVBery&#10;fD6gPF5X1HjQzbNRMSfkxWRLuV8v6q+w063Lsdlw/vP+XkMLh9cqsOBzLucKXeuYOns8AuPTxXNd&#10;IS/Z4pMdKQvE3k65KtzWfdxZkgd0FsS0nAt09pwp51rLc9VO0mnIs7BV4p6v6MTFOUfn29m/FFjl&#10;3btKnuDjyZL79/1wu2vMHdjKr5vdzvL84LOr5WjZc+WSYeN773IMlnIrZ8OjjcSR1owTd66/nprl&#10;0ixvm5pLedytKtfk607b7XC0wvvsoPtk6VTa5edmTetxrFbeRS7oahRqHrtAHC/OZR9XeJdsg984&#10;X5PMtv64mE972Ok2hjfKJuHV+LixXaVB/vwob9lkUq5SXrdA3TrW37qupRyXuCUrvBuvNeh9Pil/&#10;zsQ8B3VhK60dC8duUqj5W1x8/5y7SbfOJUCAAAECBAgQIECAAAECBAgQIECAAAECBAgQIEDgcQlU&#10;/2XD45q/2RIgQIAAAQIECBAgQIAAAQIECBAgQIAAAQIECBAgQIAAAQIECBAgQIAAAQIECBAgQIAA&#10;AQIECBAgQIAAAQIECBAgQIAAAQIECBAgQIAAAQIECBAgQIAAAQIECBAgQIAAAQIECBAgQIAAAQIE&#10;CBAgQIAAAQIECBAgQIAAAQIEriQwaHev1P68cb/VOd+9F7+zLA0hnRZjvWdzKAb/sEoxJiF+9L2Q&#10;/bO/fzGx7LMfhyzLQozxou4ud7LxKKRf/LNCCMnHPyyU76zQqqZ1zaaTOwtnEwNno2FxmN6gWFa6&#10;kkBvhefhcDIq9tmuvgdm98l1tuzd8zkrnBrz63qUjgt1dYVuUr3+69qp2w6BuPdBMZDZ+/nt1yHs&#10;PS/W33KpnbQWjjCte+88oGdq+uZVYe6tpy8L5U0XYnktes3nyKbjNt52CcSdvUpA2fCoUretFb1f&#10;/tUw+znfZmvgh7xl47Pi9PJn8uy9X7cd52u+6exdsWTb7Q5CK0mWtLi7Qy93DhoHfzU8bGzzrkGn&#10;V2n3zrJzve/0lc5UECBAgAABAgQIECBAgAABAgQIECBAgAABAgQIECBAgAABAgQIECBAgAABAgQI&#10;ECBAgAABAgQIECBAgAABAgQIECBAgAABAgQIECBAgAABAgQIECBAgAABAgQIECBAgAABAgQIECBA&#10;gAABAgQIECDw6AVmuSXDLM/XXP7PbNKcU+7Rw91HgLNSTsj3c1hHLszONXIMPu9Vc1HdR9b7EPO7&#10;z3hRrqyzk/swBTFuuUAlV9lcvFn+7Ik7+3M1dm8iEHs7ldNnxrexNT3bp+V8cnke0Mo7Jc+FO0qb&#10;cy7LVXv1T3AVs1XsjyenjYPvddabR3q/uxOOxsuv28PxSTjI223jFgd7ITv+8iK0bHh8sX+bO9lJ&#10;NWdnMrj+8zXO8iXOcszO5bBOT1bMtXibE73jvrM5j/NQDvPnWJb/t2yb3SdNeTZbcXF+5fO+a5+Y&#10;c9/Vztv5TWDTAnG8+H0R8zVAHJ2GrNvfdFhXGm+cTd+1H5TyaZ+umCf209OvwsvuFb/H1n0Pm/qb&#10;y5U+uOs0rsmbnE2/+fyv092jPmfJWj6O/D2hfG3Emvs7a3XKzdZSzlo164oln9daBtUJAQIECBAg&#10;QIAAAQIECBAgQIAAAQIECBAgQIAAAQIPTiD/f5PYCBAgQIAAAQIECBAgQIAAAQIECBAgQIAAAQIE&#10;CBAgQIAAAQIECBAgQIAAAQIECBAgQIAAAQIECBAgQIAAAQIECBAgQIAAAQIECBAgQIAAAQIECBAg&#10;QIAAAQIECBAgQIAAAQIECBAgQIAAAQIECBAgQIAAAQIECBAgQIAAAQIEVhUYtLurNi2067eud16h&#10;k00WppPqaO1OtU7NnQnEj75fHPvsJISvPivW3WEp/fwnIaTTQgTJxz8olO+qEFvt6tB113y11f2t&#10;mV0fc1vs7syV7F5VoBWT0GstfyZOsmmYZulF1zFphZCUrr3x2cXxK+3UXa95/6O6+lLH3brrv9RG&#10;cYsE9p5XgsmOv6zU3XZFO+bX74ItTWpSZac164gF52979fTNq0KIrYOXhfKmC7G0Hssmo02HYLwH&#10;IJDs7FdmkZ4cVeruS0WM8b6Eer04S+uF2Okt7OdoNFx47PzA/havA/d7T0LTWmU0HYc3Z2/Pp7Pw&#10;d51TVrJceLIDBAgQIECAAAECBAgQIECAAAECBAgQIECAAAECBAgQIECAAAECBAgQIECAAAECBAgQ&#10;IECAAAECBAgQIECAAAECBAgQIECAAAECBAgQIECAAAECBAgQIECAAAECBAgQIECAAAECBAgQIECA&#10;AAECBAgQWFWglB8uy3Os2B6eQLYoP9AaPu+mvD11ms/7u3XV6m5DYEm+uIXXxW3Eoc8HK9D53b8W&#10;en/iz4fOH/pTlTlmo2I+2koDFVcSiP2afL63ZNxpLc4DOgt6mufGLWyznLTlvLR57txVctV2Zjlz&#10;bVcS6JRzDNecPV4hN+vxuDl/4G5nUNP79asOVshHeLRCXNeP4IZnDoprmGy4mVya6fCwGPjsHuzd&#10;7LOJO3uFPjc1l8Kg21YYl/Ls5s+nN+PTxiif9orXRd0JrbocyqWG45CVavJi+dlabaGGwK0LxIb7&#10;II6a87TeepANA4zy92KSTkMn/5nfTjvd+eLC/U/PvgpZVnOPLjwjhNjO+y6/s9fwHXzJkA7NBMrm&#10;s7oV1kWzZraiQCzdL/NHk1v6HjI/xn3bjzX3d5Z/J7qVreY71LLP61Zi0CkBAgQIECBAgAABAgQI&#10;ECBAgAABAgQIECBAgAABAvdeoPQvQe/9fEyAAAECBAgQIECAAAECBAgQIECAAAECBAgQIECAAAEC&#10;BAgQIECAAAECBAgQIECAAAECBAgQIECAAAECBAgQIECAAAECBAgQIECAAAECBAgQIECAAAECBAgQ&#10;IECAAAECBAgQIECAAAECBAgQIECAAAECBAgQIECAAAECBAgQIHCrAoNW71r999qda513ZydNxpWh&#10;Y6tdqVNxdwLxo+9XBs8+/Y1K3V1VpOVYklZIvvXduwqnOG6rVSzPSumkWveAarKzYWE2sbdTKCtc&#10;XWDQ6jaeNJycFdt0iudkk1Hx+Kqlac312uqE0QrXcTfxLF+VeRvaxb0PKmFkR19W6m67op0/wxdt&#10;WYiVQ9l0Wqm7rxXp4ReF0JP9F4XyxguV50h1zbbxmAx47wTerQOSYpr79OTw3s3jsQScjYvridhZ&#10;/J30aHTSyLLX3e514IvBQeMcXp28aWxT51S2bOxEAwIECBAgQIAAAQIECBAgQIAAAQIECBAgQIAA&#10;AQIECBAgQIAAAQIECBAgQIAAAQIECBAgQIAAAQIECBAgQIAAAQIECBAgQIAAAQIECBAgQIAAAQIE&#10;CBAgQIAAAQIECBAgQIAAAQIECBAgQIAAAQIECDQIxHK+0pp8oA1dOHwfBEo5IS9CXsPnfZ0cg897&#10;exch2LllgSWfcTlX6C1HovsHKhB39kPy4jsh+fgH1RkuevZUW6pZQSB2+3mrYg7O27qPOw35Y9NS&#10;PsGQpSGU8+Dm+cRHaXPOyqaxVqB5dE1WefeO0ubcrMfj00a7vc7sulvfdtBpzkd4OC7msl7f6Dfv&#10;KfZ3C51kw6NC+bYK2clxoeu4sxdiLD4PCg1WKCSD4nosPdnMXFYI7e6alPN1t7vh69Hbxnie9p40&#10;tmnHxfmVz0+uyfqdP17z56uNwB0LxFJu2nI48aw5H235nE2Xx9k0DMajyrDDUr7tSoP3FWfpJLwe&#10;F5/Fi9oW6st/c5nW3emFMxRuKtCqed5yv5ZqXOKW3IP7/lqTvsFJdV5Z/p3oNras7vvatHn9fxux&#10;6JMAAQIECBAgQIAAAQIECBAgQIAAAQIECBAgQIAAgfsrkNzf0EVOgAABAgQIECBAgAABAgQIECBA&#10;gAABAgQIECBAgAABAgQIECBAgAABAgQIECBAgAABAgQIECBAgAABAgQIECBAgAABAgQIECBAgAAB&#10;AgQIECBAgAABAgQIECBAgAABAgQIECBAgAABAgQIECBAgAABAgQIECBAgAABAgQIENi8QL/dvdag&#10;/db1zrvWYGs4KZuOq720OtU6NXcmEHcOQth/WRg/++zHhfJdFtJPf1QYPvnW7wixvSXXUNIuxDYr&#10;ZNNJpe4hVWRnJ4XpxN6gUFa4usBghef6cDIqdlx+h4zPisdXLGXptNqy1Q6jumd3qWXXs7wkst3F&#10;2OmF0NspBJkdvS6UN1FoJ4vTYaf5sTTEYhgP5Jmang1Dlv/Mb62DF/PFje/H0nMkKz9nNh6RAe+j&#10;QIwxtA4+DMnTD0P74++H7vd+b14urivv47weaszZuGE9MTfxw9Kab+7Qxe7+lq8DX86+5zRsX5y8&#10;aWgR8u8eNd/BPTMb3TQgQIAAAQIECBAgQIAAAQIECBAgQIAAAQIECBAgQIAAAQIECBAgQIAAAQIE&#10;CBAgQIAAAQIECBAgQIAAAQIECBAgQIAAAQIECBAgQIAAAQIECBAgQIAAAQIECBAgQIAAAQIECBAg&#10;QIAAAQIECBAgQOBqAuVcKXJLXc3vPrTOJnmO13RBzssVcgg2zbGb5yK8ytbNc3I+6fSvcoq2NxCo&#10;zfF73t8KeaPOm/pNoEmgLtdsOR9tUx+OLxeIMQmxW3x+3pZxJ2ktDWZalyd0dFo4J+Y5aEcr5Aft&#10;xOVjFTpVeCfQ9PnMGo0XvfvnDI8nxc9s7tDF7m5nvXmkD7pPLvpetHM4KeZiXdTuLurjYK8wbDY8&#10;KpRvq5AODwtdl+MoHFyxUO4jO9nMXFYM706aZZNSvu5ON3x99rYxlqe95uu6VffcLPU8DlmpJi+u&#10;cC9XT1JDYL0Ccbz8fZGscJ+sN6Kr9zZ7Lw7KOXbzbk7r8scu6P7T068WHFlSXfq+/O77+ZLmDt1c&#10;IL5bx5Zy1qfTm3f8GHtY8g5KRiePUWTpnGPN39iy/DvRrWz539Yq25LPq9JWBQECBAgQIECAAAEC&#10;BAgQIECAAAECBAgQIECAAAECBHKBmv/lkQsBAgQIECBAgAABAgQIECBAgAABAgQIECBAgAABAgQI&#10;ECBAgAABAgQIECBAgAABAgQIECBAgAABAgQIECBAgAABAgQIECBAgAABAgQIECBAgAABAgQIECBA&#10;gAABAgQIECBAgAABAgQIECBAgAABAgQIECBAgAABAgQIECBAgMAigUG7u+jQ0vp+q7P0+NYdnIyr&#10;IbXv2RyqM3hwNfHjH4Ts8IuLeWVf/POQjc9C7PQu6u5iJz36MmRHrwtDJ3msW7O1atK6TqdbE95t&#10;BJKNhsVuezvFstKVBforvA+G01Gx3/JzdFI6Xmy9uDSdVI7FViuMTqv15Ybduuu/3Eh5qwTi3gch&#10;Ozu5iCnLn7Gb3tqxtXTINIkhSbPLNmnztXjZeHv30jeX79jzKJP9F+e7d/I7lp89dWu2O4nMoPdN&#10;4ODP/oX7FvKjjXe2vp/flq31j0aX74v5c+b397rbvQ58sXMwH27t/quTN7X185V1TmXL+fb2CRAg&#10;QIAAAQIECBAgQIAAAQIECBAgQIAAAQIECBAgQIAAAQIECBAgQIAAAQIECBAgQIAAAQIECBAgQIAA&#10;AQIECBAgQIAAAQIECBAgQIAAAQIECBAgQIAAAQIECBAgQIAAAQIECBAgQIAAAQIECBAgcC2Bcr7S&#10;LL1WN07aYoE8N9ssJ2d2NgzZ1z8LYXqZ8zWryS141Zl0kpocm0s6ed7fW3LUobULLMk7WckVuvbB&#10;dfiYBN7l3opJCHPvEdfY+q+AmOf0nXedPdtvY2t6tk9nn3Vpm4/r3aE8B+1ohfyg3Su+R0rDPsri&#10;KmZN9uP8s2lq00laoVdeK95QfH+FfISH49u5rm8Y+rvT42C30E12elwo31YhOzkqdJ0Mbr6eiqU+&#10;0uFhYYxHWRgX83XHdi+8Gb1tpDjoPWls05RfedbBZC698kWH6cPOXX8xTztbLRDHp0vjiyvko13a&#10;wQYOjrNpeFq6x2fDDjvdlUf/9OzrkGV1N+riLmL+Hi2cMfd9fPFZjtxYoJXntJ//e8f8/o07fzwd&#10;pN0n4fRbPwgxfxe1Tr4K7bdfXUw+uQf3/UWwG9qJNfd3tua19MVUZtd4aYsrfPcqnaJIgAABAgQI&#10;ECBAgAABAgQIECBAgAABAgQIECBAgMAjF7ja/wvgkWOZPgECBAgQIECAAAECBAgQIECAAAECBAgQ&#10;IECAAAECBAgQIECAAAECBAgQIECAAAECBAgQIECAAAECBAgQIECAAAECBAgQIECAAAECBAgQIECA&#10;AAECBAgQIECAAAECBAgQIECAAAECBAgQIECAAAECBAgQIECAAAECBAgQIECgnbRCO7bCJJteCaPX&#10;7l6p/Z03nk4qIcSWVJgVlDuuiB99P2T/6G9cRpGlIfvZT0P8zi9f1t3BXvrpjyqjJh//sFJ3VxW1&#10;13JavebvKr5bGffspNBt7A4KZYWrCwxazc/10+mo2HG7Vyhnk9LxwtElhZpndEjaYbTCddzJ32O2&#10;+yUQ956H7NVvXgZ99Ppyf0N7s/XPsm0ak9AO6WWTumv08ui92Zu++aISa3LwolK30YrymnL27s+9&#10;a99tGw3MYAQI3JZANj4rdB07i9cgR6U1X+HE94W93k5d9dbUvdw5aIzli+GbxjaxU1x3zU7Ixtdc&#10;ezWOpgEBAgQIECBAgAABAgQIECBAgAABAgQIECBAgAABAgQIECBAgAABAgQIECBAgAABAgQIECBA&#10;gAABAgQIECBAgAABAgQIECBAgAABAgQIECBAgAABAgQIECBAgAABAgQIECBAgAABAgQIECBAgAAB&#10;Ao9VYO9P/uchJMk3uaRanRBjfKwUD3bes/yP3T/6n7yb3+j/+O9D+tmPL+c6HV/uX3Ovm+civMr2&#10;vLd3leba3lAgmyz5jM+GN+zd6QRKAr083+zp28tK19ilxZr2Yj/P5TafF3SF/G/XGbopf+w0XztU&#10;tlHpmdLuhNEK+UGbxqqMoyJ0Vnj3NuUJPhqfNkruddafQ3qQ5zWdrR2WxTfOcxzP8ir3V8i/3DiJ&#10;dTfo7xZ7HJ1uJC9rOjwqjBt3br6eSkp9pCfFMQoDPpJCJV93fr2+Gc291xY4PO0+WXDksrqV509u&#10;2sY1X8Wy6bTpNMcJ3LpAbHhnJLe0HlnnxEbpNAxq8sKedjorD3OajsMXp4fhk84VcoS3St+XV1gb&#10;rRyQhgsF2n/4T4f8D1z537vy3Pazv3Xtf7CwrQOLBab7L8Pxr/y77xr0Pv2HYe8f/rWLxjG/p+Jk&#10;FLJyzvqLFo9wp+ZvbFl+/d3Klq8rshDz/7LL7q0ZLi3sESBAgAABAgQIECBAgAABAgQIECBAgAAB&#10;AgQIECCwkkDpXzWsdI5GBAgQIECAAAECBAgQIECAAAECBAgQIECAAAECBAgQIECAAAECBAgQIECA&#10;AAECBAgQIECAAAECBAgQIECAAAECBAgQIECAAAECBAgQIECAAAECBAgQIECAAAECBAgQIECAAAEC&#10;BAgQIECAAAECBAgQIECAAAECBAgQIECAAIFHLTBod8PReHglg36rc6X2d904m46rIbTv1xyqE3h4&#10;NfHDXwwhyVOUppOLyWWf/TiE7/zyRfkudtJPf6M47GAvJM++Xay7y9LMrLRl00vD0qF7X8wmo/wa&#10;mRbmEXuDQlnh6gL9/F3QtA1n9vNb+Zzx2fzR1ffn7vmLk1rtMK6rv2gQQidphSQmczV274XA3geF&#10;MLPjLwvlTRRm186yLU3y62ruMZNN5wrLTtzyY+nh62KEs3voyUGxbsOlWLMemz3nY/4MsBEg8DAF&#10;stJ6IXZ6Cyd6ODpZeOz8wH5353x3K38/7+ffHWIMaZYtjO94NAxn+bOvV15bzZ/Rqa7Vypbzze0T&#10;IECAAAECBAgQIECAAAECBAgQIECAAAECBAgQIECAAAECBAgQIECAAAECBAgQIECAAAECBAgQIECA&#10;AAECBAgQIECAAAECBAgQIECAAAECBAgQIECAAAECBAgQIECAAAECBAgQIECAAAECBAgQIEDgOgLJ&#10;YPc6pznnvgqU89NObp4LM+Y5e9p5nrRJKe/kIqLnfdfcIpvbqE8OXobuv/0f5/n6RmHyj/9WSGd5&#10;Y99v2Vlz3qjztn4TWEUg9nZCdvr2oqlr7IJibTuDP/DHw/h0GGa5fWfeMc+7fBtbpyZ/8vw4aV1+&#10;2Ukpp3j+zhk15Kqd9dk01vy49r8R6K6QA7QpT/DbyWkj527ndnJIH+Q5Cb84PVw6/uF4GPqtak6/&#10;pSdt4GDtPTc8DmH36a2Onp0UvWrjuGIElT7y3JPvcswuy7N4xTHuXfNSPu/0Xc7t5XmO+/mzbpVc&#10;4e1Z/uSGbZKl1RYrrrGrJ6ohsD6BOF7+zogr5KNdXzRX72l2b2X5f/3xqHDyKL/H0/e5z/tJJ3Ri&#10;KxxNl8/1nx3/PHyy96LQz9JCKZ93Ni2tl5ae7OB1BZJf+JXrnuq8BQJpTU7p2b2fPeZ1Q8kq1tzf&#10;WfnvcKVzblRstfK/9Vz+XS9aM9yI08kECBAgQIAAAQIECBAgQIAAAQIECBAgQIAAAQIEHqNA879o&#10;eowq5kyAAAECBAgQIECAAAECBAgQIECAAAECBAgQIECAAAECBAgQIECAAAECBAgQIECAAAECBAgQ&#10;IECAAAECBAgQIECAAAECBAgQIECAAAECBAgQIECAAAECBAgQIECAAAECBAgQIECAAAECBAgQIECA&#10;AAECBAgQIECAAAECBAgQWCLQb3eXHK0/1Gt16g9sa+1kXIks3rc5VGbw8CpiuxPih79QmFj22Y8L&#10;5U0XsnQa0s9/Uhi29fEPCuU7L7Ra1RCmk2rdA6nJzobVmfR2qnVqriQwaDW/C06npWdp6f2RjUdX&#10;GvO8cVZzvU5iCGmWnTep/d19gM/xmWH61echO30bsob516Lcg8q497wYZf6OzoZHxbpbLiUxCTH/&#10;b9E2zY8XtvRhPFOnb74oTCvZfxFiea6FFrdfiJ2aZ0/Nuu32IzECAQIbE5gU1wux01s49PHodOGx&#10;8wNPOv3z3a383Upa4Vl/rzG2L07eLG0TS+uuWeNsfLb0HAcJECBAgAABAgQIECBAgAABAgQIECBA&#10;gAABAgQIECBAgAABAgQIECBAgAABAgQIECBAgAABAgQIECBAgAABAgQIECBAgAABAgQIECBAgAAB&#10;AgQIECBAgAABAgQIECBAgAABAgQIECBAgAABAgQIECBAgMBSgTyP6PyWlXMWzh+8wn43aa/c+nmv&#10;OcfPyp1p2CgQ8/yfrd/2y6H1i78nJC++U2ifjU4KZQUCNxWI3UGxC9dY0WMNpU5+P7d/4XeF1re/&#10;G5Jn3w6x/2QNvVa76LSWP9enSSkPaLWLEPM+RjU5bMtNO7EmV3O5kXJBYBWzUUNu1qNxc+7AvU7p&#10;ni5Ecf3Cfrc5N/XhuCan9fWHXNuZcVBdx9x2nt4sS/Pcx8V3dlITx1UnGXeqc0lPNptz+Kox33r7&#10;Ur7ucV0u+VIQB73VnsOtFZ510/yzDnlOzMKWTgtFBQJ3IRAb8qnGs7d3EdbKY47fvxP7pXt8OJdr&#10;e/Zu/bj/rLHPf35czBneeEKr+B08rLA2auxTAwJ3IJDWrN+Ss+L65A7C2qoh42RciScrPwMqLW5Q&#10;Uf5bXMP6/wYjOZUAAQIECBAgQIAAAQIECBAgQIAAAQIECBAgQIAAgQcqsPxfij7QSZsWAQIECBAg&#10;QIAAAQIECBAgQIAAAQIECBAgQIAAAQIECBAgQIAAAQIECBAgQIAAAQIECBAgQIAAAQIECBAgQIAA&#10;AQIECBAgQIAAAQIECBAgQIAAAQIECBAgQIAAAQIECBAgQIAAAQIECBAgQIAAAQIECBAgQIAAAQIE&#10;CBAgQOAmAoN290qnt2MrtJPWlc6568bZdFINodWp1qm5c4H40fdD9vlPLuM4eh2y469C3H12WbfB&#10;veyL3wxhfFYYMfn4h4XyXRfiu/sx5mFkl6Gk08v9h7Z3dlKZUeztVOpUXE2gv8IzcTgp3gux052/&#10;6kKYjK426HnrafV6nYTZNb186yYPL6Vx+uo3w+h//4vfTDwmIfSfhN6/95+FZP/Fcox7dDTufVCJ&#10;Njv6MsTBXqX+Nitma5lxWrM+yAdNk9L1V7eOuM3gbqnv9PBVoefWwd1fV7FmHZqV3ruFoBUIELj3&#10;AuV7fLaeqNuG+bNg0XP6vP1Opxc6re1fD7zcOQivh4fnYdf+fjV8E76z/7L22KwyzuY5W/fPrfOz&#10;6669Fo7iAAECBAgQIECAAAECBAgQIECAAAECBAgQIECAAAECBAgQIECAAAECBAgQIECAAAECBAgQ&#10;IECAAAECBAgQIECAAAECBAgQIECAAAECBAgQIECAAAECBAgQIECAAAECBAgQIECAAAECBAgQIECA&#10;AAECBAg8KoFyDqDpeC3Tn+UaPAnF/Id1Hcc8b+HT3pO6Q+o2IVDOBXo23MSoxnhMAqVrLHON3dtP&#10;v9OQz3ya5DlYm7Y8d+4obX7PdBvGahrmMR6PMYbZZzSey3VXdpgdy7IszNrWbceT5nfAXmdQd+qN&#10;6w66zWuBw3E1p/WNB15HB/3dSi/Z6XGlbq0Vw1n/c7nM81Lc2b/xEMmg2kc2PAphv5qL+MaD3ZMO&#10;slI+79GC+2d+Os961Wti/vj5/gpdhWmWVvJYzue0PO/LbwIbFZi9S0p5wWdPpPm3S3K2pc/s91Dj&#10;bPpubzAeFehO53LsdvLvtJ/0n4V//PazQpty4W3+nPgiz0n7cnBQPlRbjvl6qPAEnzSvjWo7Ukng&#10;jgWy0ne9WTjJaLvv/U2TxdLf2PKnZwjlv8OtMagsf27NP4utGdaIqysCBAgQIECAAAECBAgQIECA&#10;AAECBAgQIECAAAECj0RghX8J+kgkTJMAAQIECBAgQIAAAQIECBAgQIAAAQIECBAgQIAAAQIECBAg&#10;QIAAAQIECBAgQIAAAQIECBAgQIAAAQIECBAgQIAAAQIECBAgQIAAAQIECBAgQIAAAQIECBAgQIAA&#10;AQIECBAgQIAAAQIECBAgQIAAAQIECBAgQIAAAQIECBAgsKLAoN1dseU3zXrtzpXab0XjybgaRrtd&#10;rVNz5wLxo+9XYsg++3GlblMV009/VBoqhqQmxlKjzRdbrcKY2bTmmi+0uL+FbDSsBB+7g0qdiqsJ&#10;DNq9xhOG5euq9P7IJqPGPmobpJNK9SpXcLf18J7j2fDo0iJLQ8jLsdO/rHsAe3H3eWUW2dHrSt1t&#10;V7STxSmxp7F0bFq9Rm87vtvof/rmVaHb5OBFoXwnhZp1ZVa3bruT4AxKgMBtCGTjs2K3nfo1yOHo&#10;pNiuprTX3amp3b6qF4ODxqC+OHnT2CaWrcqWjT1oQIAAAQIECBAgQIAAAQIECBAgQIAAAQIECBAg&#10;QIAAAQIECBAgQIAAAQIECBAgQIAAAQIECBAgQIAAAQIECBAgQIAAAQIECBAgQIAAAQIECBAgQIAA&#10;AQIECBAgQIAAAQIECBAgQIAAAQIECBAgQIAAAQIELgViq5Sjdk1521bNNfi09yS0yrnjLsOzd8sC&#10;sVfKBZpOw7XzUt5yrLq/nwLlayw7q+akvZ8ze3xRd5LlOWQreUDriPI8tKMV3jNNY9V1rS6EbsNn&#10;NDMaZ9OFVMfj04XHzg/s3lKO3YMV8hIejbfz+REHu+c8F78L+Ykvate3kw2PK53VxVFp1FBR10d6&#10;cthw1gM/PC7m6z6NsXHCB90njW1mDZJ8Ddy0Dp7ka7OQlHLXz+psBO5QIJ5V881mg/1CRHH0tlDe&#10;tsIo/SZf+aB0jw873YtQu7EV9tuDsNuqz7t70TDf+enhz+aLy/fbpTXVdLy8vaMEtlQg7QxCVoot&#10;WSEfdemUB12Mpfs7K/8Nbt2zbxXXDHGF717rDkF/BAgQIECAAAECBAgQIECAAAECBAgQIECAAAEC&#10;BAjcb4HkfocvegIECBAgQIAAAQIECBAgQIAAAQIECBAgQIAAAQIECBAgQIAAAQIECBAgQIAAAQIE&#10;CBAgQIAAAQIECBAgQIAAAQIECBAgQIAAAQIECBAgQIAAAQIECBAgQIAAAQIECBAgQIAAAQIECBAg&#10;QIAAAQIECBAgQIAAAQIECBAgQIDA5gX6rd6VBu23OldqvxWNszSEVrsQSryP8yjM4GEW4rNvh9Df&#10;LUwu+/Q3CuVNFtLS2PGDT0LsP9lkCKuNVbq+w3Sy2nn3sFV2dlKNujeo1qm5ksBghWfi6XRU7LPd&#10;LZbHZ8XyqqWa63UUs8azu0nxud54wn1oMDwqRhlj/kzcKdbd81Ic5M/4+Wtn9sxPpxufVTu2Fo6Z&#10;JsV02dkdxLcwuGseyCbjkJ0cFs5u7b8slO+iEOevhfcBZJPSs+YuAjMmAQK3JpCNi/d47NR/Hz0a&#10;1az5SlHtd+/HO/LlzkEp8mrx1cmbamWppmyVXXftVepXkQABAgQIECBAgAABAgQIECBAgAABAgQI&#10;ECBAgAABAgQIECBAgAABAgQIECBAgAABAgQIECBAgAABAgQIECBAgAABAgQIECBAgAABAgQIECBA&#10;gAABAgQIECBAgAABAgQIECBAgAABAgQIECBAgAABAgQeqUA5F2ae82wd26q5Bp/3ivlL1zG2PlYX&#10;iLvPQ/Lt74XkF34ltH74+0P7V/5ICM2pJFcfQEsC3VK+2RXyk0HbToFOsjgH6CziaSkPaO0s2p0w&#10;SptzLneW5But7VflO4HOCnl+x0v8jyenjZJ7ndI93XjGag0Ous35wg/Hw9U623Crd3lZy7lZy/mJ&#10;1xxTdlrKf5z3Hwd7Nx6lro/spDrWjQe6Tx2UcuyerLBQetprvp7PCdoNz9YY8tzW5TYPIM/y+fz9&#10;vp8CseZ9Mc2/V8xvccvzrY6zb/Kp90s5dk873YtpnK99Pu4/u6hbtPPTo58tOlStb3UKddl0Pd/B&#10;C50qENiEQL7+zzr9wkjJaDvXa4UgN1iIpfs7K/8Nbs2xZOXvA0vW/mseWncECBAgQIAAAQIECBAg&#10;QIAAAQIECBAgQIAAAQIECDwQgfYDmYdpECBAgAABAgQIECBAgAABAgQIECBAgAABAgQIECBAgAAB&#10;AgQIECBAgAABAgQIECBAgAABAgQIECBAgAABAgQIECBAgAABAgQIECBAgAABAgQIECBAgAABAgQI&#10;ECBAgAABAgQIECBAgAABAgQIECBAgAABAgQIECBAgAABAgQ2JjBod680Vq91tfZX6vyWGrd/x+8J&#10;s58sy0KYTvKfcQjdwS2NptubCsSPvh+yn/7di26yn/2TkKXTEJPWRd0mdrLTtyF7/S8KQyUf/6BQ&#10;3ppCUkrtOp1uTWhrD+RsWOky9nYqdSquJtBrdRpPGE5GxTal90c2Lh0vtl5YymbP5dK2Sk/dFWIu&#10;dbv1xWx4XIyxvxtiTIp1D6DU/rU/F0L/SYi7z0Ps3M26or3knTItm8/WDfd8m775ojKD5OBFpW7T&#10;FbH0HHk3fvlZs+mgjEeAwK0KZOOzQv+1z4G8xVHNmq9wYl7YuydrwBc7B+XQK+UvT4/CNE1DK1ny&#10;3i+9M8uWlU5VECBAgAABAgQIECBAgAABAgQIECBAgAABAgQIECBAgAABAgQIECBAgAABAgQIECBA&#10;gAABAgQIECBAgAABAgQIECBAgAABAgQIECBAgAABAgQIECBAgAABAgQIECBAgAABAgQIECBAgAAB&#10;AgQIECBAgACBZQKlnIDZmvK2dco5NhfE8Ly/t+CI6k0ItD76Xpj92AjclkA532y2Qn6y24plWb/j&#10;f/7/hdO//VdC7PZD6PTf/d75N/70neXbXBbrXR1req5Pl+VgOw86f+eMVnjPNI113p3fRYHuCu/e&#10;UZ5D+EkpDfasl1ne97eT02KHNaUn+f1xG9tenms+5h3n2ecXbrP4plme76+cc3bhGZs7EAd7ITt6&#10;fTFgJT/xxZH17NT1n+zcfE0V23l+69lnPL68FtLh0XqCvqe9ZKUcuydLr9JvJvm0t7vybJuu50mW&#10;56kv52BOH3Du+pXlNLxLgTj3jDiPI33yPIQv/ul5McT8Oo2j/I7p7lzUbdPO+P191C/d46dzubY7&#10;8ZsX5ie9Z+FHbz9fGv7xeBheDQ/Di8H+0nazg7FVehFPJo3naEBgWwXS/B5P5p4JyejttoZ6J3GN&#10;n34cTvL1a8y/A8XJOGRzz5hbCai0Zpg9i20ECBAgQIAAAQIECBAgQIAAAQIECBAgQIAAAQIECBC4&#10;ikDpXzVc5VRtCRAgQIAAAQIECBAgQIAAAQIECBAgQIAAAQIECBAgQIAAAQIECBAgQIAAAQIECBAg&#10;QIAAAQIECBAgQIAAAQIECBAgQIAAAQIECBAgQIAAAQIECBAgQIAAAQIECBAgQIAAAQIECBAgQIAA&#10;AQIECBAgQIAAAQIECBAgQIAAAQKPU2DQ7l5p4v1250rtt6lxjDGEWfz3eA7b5HlbscSPfxCyn/7d&#10;y+7HZyF8+VkIL75zWbeBvfSzH+ejZIWRWnls27jFVrsY6XSyjWGuJabs7KTYT9IK8YrPsWIHSjOB&#10;JCah3+qE0+l4Icgkm4ZpmoZWknzTpuw+ye/V62zptHLWKCvee5UGeUU3v+4f2pYNjwpTioPdQvmh&#10;FJKPvnfnU2nnz45FW5rfD4XtATxT08NXhSnNCq2DF5W6jVd0quvQbLL4ObTx+AyKeKXcAABAAElE&#10;QVRIgMD6BUr3eOz0asc4HJXWfDWt9rs7NbXbV9XP10y73UE4Hg0XBpfma58vTw/Dy52nC9uUrbLZ&#10;9yQbAQIECBAgQIAAAQIECBAgQIAAAQIECBAgQIAAAQIECBAgQIAAAQIECBAgQIAAAQIECBAgQIAA&#10;AQIECBAgQIAAAQIECBAgQIAAAQIECBAgQIAAAQIECBAgQIAAAQIECBAgQIAAAQIECBAgQIAAAQIE&#10;CBC4pkDrh38gtL7zy9/kec3zA8Z2fU6hq3a/aq7B5729q3atPQEC90gg5vm7CtvoNGRZGmI5Z2Sh&#10;0eYL6fHXYfrqt4oD/5E/Uyw/8lKnIYfsdIXPdJZ/eTRtzlHXXZJv9JF/DEun302a8/yO0vqc18Pp&#10;KMzy6S3bdvI1QmuFz3lZH4uOzfp90u6H48npoibvcncfj0/DwTbmMJzlHz56fRF7OT/xxYF17QyP&#10;iz3N8nuXn7fFFiuXkp29kL65/Byyk2Ku5ZU7eigNS/m6h3H5fTK7lnc7/ZVnvyy/8kUn57nE31dk&#10;02ou8Iu2dghsQCDm67nyNt19Xq4K8ewkZNv4zM4jHefvw3aes7ydpoW4h3O5tjvv1yMHnZ3wpNUL&#10;b6fLc8j+9Ojz8GKwX+ivttDqFKuncnkXQZTuk8DJd381hGwa0vxen93v096T+xT+rcc6fvELYfaz&#10;sa38PSq1ZtiYvYEIECBAgAABAgQIECBAgAABAgQIECBAgAABAgQIPBCB5n+F+EAmahoECBAgQIAA&#10;AQIECBAgQIAAAQIECBAgQIAAAQIECBAgQIAAAQIECBAgQIAAAQIECBAgQIAAAQIECBAgQIAAAQIE&#10;CBAgQIAAAQIECBAgQIAAAQIECBAgQIAAAQIECBAgQIAAAQIECBAgQIAAAQIECBAgQIAAAQIECBAg&#10;QIAAgXUJ9NvdK3XVb12t/ZU615hALhC//b0QOv0Qv/U7Qvzo+9/87D3fuE366Y+KY3Z6Ib787cW6&#10;bSm1iqlds3SyLZGtPY7kxXdC+3f+6yEbDUM4O1l7/4+5w9nz/XQ6XkpwMj0Le8ngmzbl98d0ErIs&#10;DTEmS/uoHMzPK2+jkJarKuVuUrzuKw3uYUV2elyIOg72CmWF9Ql0YmthZ9OkeA1n0+nCtvflwPTN&#10;q1KoMSS7z0p1my/G8nMkDyGbjDYfiBEJENiIQDY+y8fJCmPFfI1dtx2tsM7b675fk9R1sGV1LwcH&#10;4Xi2fl2yfXHyJrzcebqwRdkqG3teLsRygAABAgQIECBAgAABAgQIECBAgAABAgQIECBAgAABAgQI&#10;ECBAgAABAgQIECBAgAABAgQIECBAgAABAgQIECBAgAABAgQIECBAgAABAgQIECBAgAABAgQIECBA&#10;gAABAgQIECBAgAABAgQIECBAgAABAgQaBd7lM7uFnGar5hp83tttjFEDAgTusUCvnGssz2M2Og2h&#10;t7NVk8rGeUzzW54nOJZyBc8ffoz7nWRxDtCZR1rKA1pr1O6E0aiaw7bctvMA89WW53gb5abPaDbm&#10;OK3Pz3pcvgdqAtzrlO/nmkY3qNrP+z+elO7FUn+H45Nw0N2u58csxNjfK2RpLOcnLk3jxsVseFTo&#10;I+7sF8o3KbzLpfzmi4su0uHhxf5j28my/J01Keb6njQ8Cw96T/Lc3nFlqtYKecCzvE2hxwX38cqD&#10;akjghgJxMstNW9zSJ8+LFXkpyfPSpluann2UTcOgJifsaad7MY/uXP7zj3vPwm+cfH5xrG7nnx7+&#10;PPz+D39Yd6hYl6+HCtu0eW1UaK9AYIsERh9+d4uiEUpW/g7r+eKiIECAAAECBAgQIECAAAECBAgQ&#10;IECAAAECBAgQIEDgigLtK7bXnAABAgQIECBAgAABAgQIECBAgAABAgQIECBAgAABAgQIECBAgAAB&#10;AgQIECBAgAABAgQIECBAgAABAgQIECBAgAABAgQIECBAgAABAgQIECBAgAABAgQIECBAgAABAgQI&#10;ECBAgAABAgQIECBAgAABAgQIECBAgAABAgQIENiQQDY6DdnR65B88MmGRjTMqgKDVnfVpu/a9Vqd&#10;K7XXmMBVBWL/SWj96b8QYkyueupa27d++KshDPZD+umPQvblpyH59vdCTFprHWNtnbVKqV2nk7V1&#10;vW0dtT76Xpj9XGfLxmfh7P/6SyHkv7PxaQijs9D5A38itH/hd12nuwd3zqDdDV+P3i6d13AyCnud&#10;wTdtOjXvj8k4hE5vaR/lg1nN9XqWZeVmlXL3Ab6PsuFRYZ5xsFcoK6xPoLXkeT5NYnGg9P4/U9M3&#10;rwpzSvaehVh+dxRabKYQ2zXryvw5YyNA4GEKzNZi5S0uWDccjU7KTSvl/d5OpW5bK17sHISfvvl8&#10;aXivTt4sPR7ztdr8Vuc5f9w+AQIECBAgQIAAAQIECBAgQIAAAQIECBAgQIAAAQIECBAgQIAAAQIE&#10;CBAgQIAAAQIECBAgQIAAAQIECBAgQIAAAQIECBAgQIAAAQIECBAgQIAAAQIECBAgQIAAAQIECBAg&#10;QIAAAQIECBAgQIAAAQIECBC4C4FVcg3O8if2S3l57iJWYxIgcHsCsSbXWHY2DHX1txdFc89Znt92&#10;foud/nzRfi7QSUq5k0sq01XyUOd5aEcN+UGTEENrlb5K4yuG0G34jGZGi/yPJ8NGwot8xo0tr9dg&#10;v7MTPh1+tfTkw3FznEs7uKWDcbBb7Hl4XCyvuVTOf5ysMf9x3CnmUk5PirmW1zyV7e6uJr/uuLU8&#10;v/2zXulaaJjhSs+7cg7mdNrQq8MEblcgjk8rA6Q7Tyt1cYW8tJWTNlQxzu+j/riaQ3vYucwbO7/2&#10;+aT/NPzGyfKctIfjk/D69Ch80C8+RytTytdD81s2Hc8X7RMgQOD6AqXvA9Ga4fqWziRAgAABAgQI&#10;ECBAgAABAgQIECBAgAABAgQIECDwSAWW/0vRR4pi2gQIECBAgAABAgQIECBAgAABAgQIECBAgAAB&#10;AgQIECBAgAABAgQIECBAgAABAgQIECBAgAABAgQIECBAgAABAgQIECBAgAABAgQIECBAgAABAgQI&#10;ECBAgAABAgQIECBAgAABAgQIECBAgAABAgQIECBAgAABAgQIECBA4K4Epp/9JIz/zl8N2dHrEM5O&#10;3oXR/4/+mxB7O3cVknFrBAbtbk3t4qp+u7P4oCME1iQQY7Kmnq7fTfLyt4fZT/h9fyxkp8chG51e&#10;v7NbPrP18Q9CdvBhCK1WiK12SL71i7c84j3tPmmF9Lf+UTH4/LO1fSPQbzW/D06nowuumL8/sovS&#10;+53xWQidXrl2eTmdFI/HGEYhLdbVlLr5tf7Qtmx4VJhS7O8WygrrE+jkz4NFW1p+B01L1+iiE7e4&#10;fnr4qhBdcvCyUL6zQqu6rszG4zsLx8AECNyuQDa5XEdcjLTg++jhaHjRZNHObnew6NDW1b/YOWiM&#10;6dXwcGmbWF5jzdZdNgIECBAgQIAAAQIECBAgQIAAAQIECBAgQIAAAQIECBAgQIAAAQIECBAgQIAA&#10;AQIECBAgQIAAAQIECBAgQIAAAQIECBAgQIAAAQIECBAgQIAAAQIECBAgQIAAAQIECBAgQIAAAQIE&#10;CBAgQIAAAQIECBAgsGUC3aQ51+AHvb0ti1o4BAisWyAO9kJ8/lGI3TyfeW+Q5zXPf7YwF2k5Z3Hs&#10;9tdNce/7W5YDdDa5adKcizrN20yz5flqm8a595C3OIHOCu/ecTmH8Pt4jsbNebt3O7d7X+x3mnMT&#10;Ho6bcxzeIvHCrmfPuvmtnJ94/tha9kv5uONOcfybjJGU53JSzLV8k77v3bk1+TcnS/Ihz+b3tPfk&#10;StNsN/Q36yzLn51xrtcsnc6V7BLYvEAsvTPS/Pmd1bwj4tnbzQe34ojjbBL642qO3dNO96KH+TXJ&#10;086TsJN0w0laPefihHznnx7+LHzQX/5MrqyFJ3J5zxvaJ0Dg+gLj7/zOMH3+Sb52yP8m12qFdNCc&#10;T/v6ozmTAAECBAgQIECAAAECBAgQIECAAAECBAgQIECAAIGHKND8/wB4iLM2JwIECBAgQIAAAQIE&#10;CBAgQIAAAQIECBAgQIAAAQIECBAgQIAAAQIECBAgQIAAAQIECBAgQIAAAQIECBAgQIAAAQIECBAg&#10;QIAAAQIECBAgQIAAAQIECBAgQIAAAQIECBAgQIAAAQIECBAgQIAAAQIECBAgQIAAAQIECBAgsK0C&#10;MYbs1W8WosuOXofY2ynUKdytQL/dvVIA/dbV2l+pc40JbKlA7O+G2c+2br1f/fe3NbStiiu28hS4&#10;SSuEdHoRVzY6vdh/7DuDFZ7vw8nokqnm/ZGNRyFetlhtbzoptkva4Ww6LtbVlLp5u4e0ZVkawunb&#10;wpTiYK9QVlifQDsmCzublo+Vr9GFZ27vgfTNF4XgWvsvCuW7KsT8+0Jod0KYXN7z2eTsrsIxLgEC&#10;tyyQjav3d+z0KqOO8+fuqGEt0G91Qjf/uS/by52DxlBfnbxZ2qZsNVt32QgQIECAAAECBAgQIECA&#10;AAECBAgQIECAAAECBAgQIECAAAECBAgQIECAAAECBAgQIECAAAECBAgQIECAAAECBAgQIECAAAEC&#10;BAgQIECAAAECBAgQIECAAAECBAgQIECAAAECBAgQIECAAAECBAgQIECAwLYJzHIMNW3P+3L1NRk5&#10;TuC+CyQffBL6/8F/sf3TGBdz28Zuf/tj3nCE7Twf8CxfbbZo3Dw3ZZr/JNnCFmFSzhVa01fngeWq&#10;rZnirVWtkud3lJZyCL+P5u2keA/UBbnXGdRVr61ulf6PxidrG2+tHZXzD+f5n7P8J9bkfl7HuNnw&#10;qNDNOvMfl/tKS2MVBn7ghbr8m5NWnht9yfa0t7vkaPVQa4XnYpaUcjDP5Wav9qiGwO0LxNK6KZut&#10;m/LrNO09CcnZZX72ZLSlz+ycaJzfR/s1OWFPZ3m232+dWLzfP+4/Cz8++dn54drfPz36PPyrH36/&#10;9thFZfm7ckP+3ovz7BAgQKBBYPLRLzW0cJgAAQIECBAgQIAAAQIECBAgQIAAAQIECBAgQIAAAQLL&#10;BUr/Uml5Y0cJECBAgAABAgQIECBAgAABAgQIECBAgAABAgQIECBAgAABAgQIECBAgAABAgQIECBA&#10;gAABAgQIECBAgAABAgQIECBAgAABAgQIECBAgAABAgQIECBAgAABAgQIECBAgAABAgQIECBAgAAB&#10;AgQIECBAgAABAgQIECBAgACB2xVI9j6oDJAeflmpU3G3AklMQq/VWTmIq7RduVMNCRAgsCmBTr8w&#10;UjY+K5Qfc2HQ7jZO/3Q6umxT135yDc/p5LLP2V6rHcblumKLd6XuFd5dNadvX9XpSQhZVoxrsFss&#10;K61NoJ20FvaVJsV02Vk6Xdj2PhyYxZ8ef10INTl4USjfZSGWniXZZHyX4RibwMYEJq8/Dce//j+G&#10;k7/5v4bh//t/hrMf/d/hoa9LsvHcOuK9dOz0KuZvzt5W6soVe70n5aqtLu93d0InaS+N8Ww6Dodn&#10;+Xpg0Vayyq6z7lrUt3oCBAgQIECAAAECBAgQIECAAAECBAgQIECAAAECBAgQIECAAAECBAgQIECA&#10;AAECBAgQIECAAAECBAgQIECAAAECBAgQIECAAAECBAgQIECAAAECBAgQIECAAAECBAgQIECAAAEC&#10;BAgQIECAAAECBAgQILAmgReDg8aePtp53thGAwIECGxCIBsNC8PU5VcrNHikhaZcbNM8T/qybRTj&#10;ssPvjnXj4lyjjSc/8gbdhlx5M55RWsoh/N7seHzaqLfbGTS2uUmD/c5O4+mHk+K92njChhrEfjX/&#10;cDY8vrXRy33Hwd7axoo7pb4mowefZ3MhXk1+3cmSfMizfp5eMc9mq5RDuS6WrPxsnd7vPMt1c1R3&#10;vwTiuJjDPmt/k5c26xWf43GF3LR3NfNRNg2DUo7d03YnZHP3ZPm9+nH/WWO4b0Yn4auzhud/a3lu&#10;28ZBNCBAgAABAgQIECBAgAABAgQIECBAgAABAgQIECBAgAABAgQI3JLA8n8FekuD6pYAAQIECBAg&#10;QIAAAQIECBAgQIAAAQIECBAgQIAAAQIECBAgQIAAAQIECBAgQIAAAQIECBAgQIAAAQIECBAgQIAA&#10;AQIECBAgQIAAAQIECBAgQIAAAQIECBAgQIAAAQIECBAgQIAAAQIECBAgQIAAAQIECBAgQIAAAQIE&#10;CBBYILCzH0KrXTiYHb0qlBW2Q6Df6q4cSL+9etuVO9WQAAECGxKI3X5xpPFpsfyIS6u8C4bT0aVQ&#10;zfsgG88dv2y5dC+bTovH87XDKJ0U62pK3aS4xqhpcq+qsuFRJd442KvUqViPQDtpLexoGkvpsqfN&#10;1+PCzrbgQHr4OoQsLUTSOnhRKN9lIZafJZOrP0fuMn5jE7iuQPr1z8LoR387nP7dvxaGf+N/CW9/&#10;/X8I2fjsut3dj/Nq5hc71e+XR6OTxvnsdweNbbapQYwxvNw5aAzp1cmbhW1ip1c49uCvl8JsFQgQ&#10;IECAAAECBAgQIECAAAECBAgQIECAAAECBAgQIECAAAECBAgQIECAAAECBAgQIECAAAECBAgQIECA&#10;AAECBAgQIECAAAECBAgQIECAAAECBAgQIECAAAECBAgQIECAAAECBAgQIECAAAECBAgQIEDgvgjs&#10;dvrhe/sfLQz3ZX8/fLTzbOFxBwgQuJ8C2dlJePeTlvKUbvl0slEph1w59+2Wx7+p8DpL8oDOYpgm&#10;pVygpcBGsVRRU+w8sFy1NVO8tapOng+4aRsvuDePJs35nffyd/ttbv1WJzR9/rP4C7mVbzOgK/Qd&#10;B7vV1jV5iquNrl6TzT7D0bBwYrKzvvzHdbmU05PDwniPpjApvRvyiU9ai/Mhz1wOek+uxNOOy/ub&#10;dZaVnq3vroErjaIxgfUKxHHxnZG9fz+k3eL1H/N14bZu43QS+uNiDu3TUn7dTun+fNbeCYOk0zil&#10;nx7+bHmbdqmP/LmeTcbLz3GUAAECBAgQIECAAAECBAgQIECAAAECBAgQIECAAAECBAgQILABgeZ/&#10;hbiBIAxBgAABAgQIECBAgAABAgQIECBAgAABAgQIECBAgAABAgQIECBAgAABAgQIECBAgAABAgQI&#10;ECBAgAABAgQIECBAgAABAgQIECBAgAABAgQIECBAgAABAgQIECBAgAABAgQIECBAgAABAgQIECBA&#10;gAABAgQIECBAgAABAgQIfCMQYwxx93nI3vz8giQ7+vJi3872CAza3fBm9HalgHqtzkrtNCJAgMBW&#10;CnR7hbCy0Vmh/JgLg1a3cfrDyeiyTaem/eQanunkss98L7baYTQt1hUavC9083YPactOjyvTiYO9&#10;Sp2K9Qi0Y2thR2kSi8dWuB6LJ2xXaXr4uhJQsv+iUndnFe3i2jKbf87cWVAGJnD7AunJUWmQ/Ptz&#10;f7dU97CK2bi6Toid4tpsNuPDs5PGie/1dhrbbFuDFzsH4dPj6jN5Ps4vhm/Cd599NF91sR9La69s&#10;PLcuu2hlhwABAgQIECBAgAABAgQIECBAgAABAgQIECBAgAABAgQIECBAgAABAgQIECBAgAABAgQI&#10;ECBAgAABAgQIECBAgAABAgQIECBAgAABAgQIECBAgAABAgQIECBAgAABAgQIECBAgAABAgQIECBA&#10;gAABAgQI3L3AH/r2L4c0S8NPj35WCObDwdPwb33yu8Ms77GNAIGHJTD+2/9bmP7473wzqTznaPLh&#10;L4beH/tPt36S2ei0EGPs9gtlhW8E2sniPKCzFtMkWUo1WuGx32kYY+kAj/xgdwW7USmH8Ixskk7D&#10;6XR5XrxWTMKgXc07uG7y/c4gvD4r53ksjnI0HoZVcjAXz7rdUuxX8w9nw2qe4rVEMaz6rDP/cVKT&#10;Szmb5d48eLmW8O9TJ3X5IsdL7rPd/PqdPSfTNF15mk3P1VlHaX7/Fbb8nrURuEuBOC6um7LON+um&#10;rJRnNlkhN+1dzWOcTUO/lBP2tN0thNNJ2oXy7Pvrx/1n4ScnPy/Ulws/Pfw8/L6X3ytXX5Rjq5jL&#10;+92B6TiEUo7vixPsECBAgAABAgQIECBAgAABAgQIECBAgAABAgQIECBAgAABAgQ2JFD81xIbGtQw&#10;BAgQIECAAAECBAgQIECAAAECBAgQIECAAAECBAgQIECAAAECBAgQIECAAAECBAgQIECAAAECBAgQ&#10;IECAAAECBAgQIECAAAECBAgQIECAAAECBAgQIECAAAECBAgQIECAAAECBAgQIECAAAECBAgQIECA&#10;AAECBAgQIECAwGKBuPdByN78/KJBdvj6Yt/O9ggM2t2Vg+m3Vm+7cqcaEiBAYEMCsdMP2fxY49P5&#10;0qPeX+VdcDodXRrVvA+yydzxy5bL96aT4vGkFc6m42JdTanb6tTU3t+q7OSoEnwc7FbqVKxHoJ1f&#10;Z4u2aUwKh7K0dI0Wjm5/IX3zqhJka/+DSt1dVcROrzB0Nm6+/wsnKBC4pwLpyWEh8jh4EmJSfP4U&#10;GjyAQjaurhPKz4DZNI9Gw8bZ7nV3GttsW4OXOweNIb06ebOwTWwXn5chX3dlWWFlu/BcBwgQIECA&#10;AAECBAgQIECAAAECBAgQIECAAAECBAgQIECAAAECBAgQIECAAAECBAgQIECAAAECBAgQIECAAAEC&#10;BAgQIECAAAECBAgQIECAAAECBAgQIECAAAECBAgQIECAAAECBAgQIECAAAECBAgQIECAwCYFZvni&#10;fu2T3x3+lbPvhs9Pvgppnknyg95e+NbO002GYSwCBDYokI3mcsTOcpVm6QZHv/5QWSm37Sz3ra0q&#10;0Ena1cq5mnIu0LlD73bHK6Rdaxqj3KfypUC34fOZtRyVcwjndW8nZ5edLNjb6wwWHFlv9X4+zuuz&#10;an7f+VEOx8PwYb85L+D8Obe+X5N/ODtdPo/rxpQNjyunxp29St11K+Kg2lc6vJ25XDfGjZ1Xk6d7&#10;0lqcD/lp98mVQ2uVcijXdZDFWKxOp8WyEoENC8TSuil7n5s6LeWZjaOTDUe2+nCjPF/5oHSPDzvd&#10;iw5iiKFdc39+3HsWfnLy84t2dTtfj96Gr8/ehqe9Bc+EVqd62lQ+7yqKGgIECBAgQIAAAQIECBAg&#10;QIAAAQIECBAgQIAAAQIECBAgQGDTAsv/leimozEeAQIECBAgQIAAAQIECBAgQIAAAQIECBAgQIAA&#10;AQIECBAgQIAAAQIECBAgQIAAAQIECBAgQIAAAQIECBAgQIAAAQIECBAgQIAAAQIECBAgQIAAAQIE&#10;CBAgQIAAAQIECBAgQIAAAQIECBAgQIAAAQIECBAgQIAAAQL/P3v39itJcif2PSKzsm7n1j19msO5&#10;kRxyuSR3Rc5q1wa0WonCem1YT5JsQbJhyE9+1osBvxjwgy3AMAT/A36xYRjwBbIf/LKGBBgLc9ew&#10;vTeJyyWHXO5whsMhZ/o20+fSdc3McESdk3UyMrMyq+pUxKmq/ibRrMzIyLh8IjMy6vSZ/iGAAAII&#10;CHn8iqWQXjyzjjnYDoFuq71UQ6SQoh0SQnIpLDIhgMBWCsioY7VLTcfW8ct80A2b3wXDeHJDFFXk&#10;n+bO3+Ss30ti+7x+z0zSQpqdY3bUDvbrfaRGl3Yvg1DITt9O42hjAi3tu2hLg8A+lST28Y4dJedP&#10;rBbL/rEozoVWBs8HshXZNebnGfsMRwjUCqSjF2Ly4z8R6eBc/7kQangh+n/t74jwlc/XXndXJ00b&#10;81vQO8of7uV+5bqrOAfonp9PBo39P27v3jvytHfS2K8ng7OFeWTV2svMmUt+n19YMCcQQAABBBBA&#10;AAEEEEAAAQQQQAABBBBAAAEEEEAAAQQQQAABBBBAAAEEEEAAAQQQQAABBBBAAAEEEEAAAQQQQAAB&#10;BBBAAAEEEEAAAQQQQAABBBBAAAEEEEAAAQQQQAABBBBAAAEEEEAAAQQQQAABBBBAAAEEEEAAAQQQ&#10;QAABBBBwJHCvcyDMHzYEEHgJBIoxYqPuTnRaTUZWO2V7N9ptNdrDQVQTB9RUX4oFWmjTSBYSKg7b&#10;cnGs0YrsJOUEoiXi/E4r4gVfxsNcKdW7h56e5eOoOUbh+bQ51mF1L9ylSh2LWRij6c1cooaFOMUb&#10;qt7E6SxuQe+4mLT2seyX42oWY2+uXfiuXVh8p+n2xzXz4Drr3bAYQ7nCqDi3qnS34yxXdJGkHROQ&#10;hWdDXb8jVOE7n8zNidvUxVSlIhVKdKc6HmxuG+VixkYL1iOvRAeiG0RilE5zV5Z337/4RPzVzlfK&#10;J0yKeWcUNhVPxRLLpMJVHCKAAAIIIIAAAggggAACCCCAAAIIIIAAAggggAACCCCAAAIIIIAAApsV&#10;KP9Ww2bLpzQEEEAAAQQQQAABBBBAAAEEEEAAAQQQQAABBBBAAAEEEEAAAQQQQAABBBBAAAEEEEAA&#10;AQQQQAABBBBAAAEEEEAAAQQQQAABBBBAAAEEEEAAAQQQQAABBBBAAAEEEEAAAQQQQAABBBBAAAEE&#10;EEAAAQQQQAABBBBAAAEEEEAAAQQQQAABBBBAAAEEEFhRIDh6IJL8NcMLoeKJkK12PpX9OxbohcuN&#10;R7cV3XFLqR4BBBC4pUC7axcwGdnHL/FRJ2wOETxOpzdCYfmdoKbjm/NL7qnUWikIqdsxSeLGq6Mg&#10;bMyzUxn0Gim/ye5h/pD9DQu05OL7J5GBXdsS96N9wXYdpWdPrQaFJ6fW8V0fFL8XmO8KbAisI6Am&#10;QzH4g//NujT5lb8uwlc+b6Vty4Eqzvv9421pmrN2lNYJei0hK97nF+NBYxuOOr3GPNuW4UHvSEj9&#10;P6X/t2i7mAzEOJ6KTsV3bxl1SpcZ0+I8WspEAgIIIIAAAggggAACCCCAAAIIIIAAAggggAACCCCA&#10;AAIIIIAAAggggAACCCCAAAIIIIAAAggggAACCCCAAAIIIIAAAggggAACCCCAAAIIIIAAAggggAAC&#10;CCCAAAIIIIAAAggggAACCCCAAAIIIIAAAggggAACCCCAAAIIILCkgNJxu9KzJzr2rI5bp/fNZ/i5&#10;t0TQ6S9ZAtm2WSB98qFIPvgzIds6BpAeU6ljAQVf/GZlLKFt7gdtQwCB7RRQUztGrGyXY29tY8tV&#10;IbatLMa+3cZG30GboqA+7m0pFmi+jTpO6ESl+ZTK/aY6Ki8icSbQbhgfk2mSluMFXxae2yrOw8hP&#10;7MDjVnM959NhVRPvPE3qWIXWHDi8dNImVVGu7G0uBvIsvqSJFTm+cVaDcyd92fZCq+LrxhXxN7N+&#10;nLQPst2lP+viK2eFpDoGprUVYoFb5zhAwIOAND8ryG0q6s6OVOFnBlK/9+X4hVCd1Z+NXPEb351c&#10;P0PdqR1Dexi153W1FzzrUkrxeuee+MnwyTxv1c4H54/EXz39StUpHYM2KqfvePz0coe2P0UpJcx4&#10;sq0mcPju7wll3PQzovTac3L6JRHfe221QsiNAAIIIIAAAggggAACCCCAAAIIIIAAAggggAACCCCA&#10;AAIIILC1AvW/Jbq1zaZhCCCAAAIIIIAAAggggAACCCCAAAIIIIAAAggggAACCCCAAAIIIIAAAggg&#10;gAACCCCAAAIIIIAAAggggAACCCCAAAIIIIAAAggggAACCCCAAAIIIIAAAggggAACCCCAAAIIIIAA&#10;AggggAACCCCAAAIIIIAAAggggAACCCCAAAIIIIAAAggggAACCOyvgDx6UOqcuvhUyPufL6WTcHcC&#10;vVZnqcq7YXupfGRCAAEEtlVARvZ8p6ajbW2q93YFMhDdMBKjZLqw7mmaCPMnCkIhpRSipd8L8eQm&#10;f37/JrV+L4nt80FLxGkhzc4h2jrPrP5C+i4fquGF3fzeoX3M0UYFWkGwsLw00Pd2flNp/mjn9pOz&#10;p1abg+NT6/jOD8w8kttUvHgOymVjF4GSQNA7KqWlg8LcWspxdwnp4NyqvKr9VoY9OFCFdYKM7Oc/&#10;6+L5ZJDtLvw8bvcXntvWE6FeP93vHopPR/X35dPhmXjjqGKuLqxjTT/VdCxkxb2/rQa0CwEEEEAA&#10;AQQQQAABBBBAAAEEEEAAAQQQQAABBBBAAAEEEEAAAQQQQAABBBBAAAEEEEAAAQQQQAABBBBAAAEE&#10;EEAAAQQQQAABBBBAAAEEEEAAAQQQQAABBBBAAAEEEEAAAQQQQAABBBBAAAEEEEAAAQQQQAABBBBA&#10;AAEEtlsgef5YXPyzf2o18vDv/mMRvPYVK42D3RRIn/1cJO/+31bjO1/8lnXMAQIIILC2gI6rZW1R&#10;1zrcxgNl4lUWY6y1t7/dVZYmFqQyceD0OAQnn6vKcqu0lo7FVrclNXFCRdjS8XDrY9Wask28XLb1&#10;BCId67dpqxqDy7g5tvNR1GsqeiPnl6nnYjrcSF2bLkTqOMTq/Mm82FKc4vmZW+4UYyHqmLDFeN23&#10;rEEEvWORjm+c02LM5dtWsCvXF94NsZnjTDzvBdu9zsGCM4uTw7p58/oyVcyTJIsL5AwCrgVMDFVl&#10;34Pqer2XVsSZleOBUGs8Gy67MdXtb+s1U6iUVc0oF2O37p36eve++MnwZr63Crk++HR8KUxs3srY&#10;u3pNVNoS4nmXTDackPz4j0Typ/9ciFTfv8nVmrT9j/7JhmvZ/+I6v3hXSHHz7KSdvojvvbb/HaeH&#10;CCCAAAIIIIAAAggggAACCCCAAAIIIIAAAggggAACCCCAwEsiUPFbDS9Jz+kmAggggAACCCCAAAII&#10;IIAAAggggAACCCCAAAIIIIAAAggggAACCCCAAAIIIIAAAggggAACCCCAAAIIIIAAAggggAACCCCA&#10;AAIIIIAAAggggAACCCCAAAIIIIAAAggggAACCCCAAAIIIIAAAggggAACCCCAAAIIIIAAAggggAAC&#10;CCCAAAIIIIAAAlsqII8flFqmLp4Jcf/zpXQS7k6g22ovVXknjJbKRyYEEEBgawWirt20ycg+fsmP&#10;umFbjJJprcIonoio3ZvlkVFHKH2cbWp6s5+lNX4msZVFBYFQVkr5oL2H7yM1vLQ6KntH1jEHmxVo&#10;BeHCAhMZ2OfSRKg0FVLfm7u2KaVEevGp1ezw5KF17OogVan47qOfiHeffSjOxwNxoOffr77yhvjX&#10;X/tlEeb8ZcteX6p47KpJlLvnAuadJMz3mvx7aXixtb1OB+dW24L+SzDvT+3nezZmloIQU70uMGuN&#10;ui0KWqKz5HfYunLu4tzD/on4dFR/Xz4ZnIk3jk5LzavyWmvtVSqZBAQQQAABBBBAAAEEEEAAAQQQ&#10;QAABBBBAAAEEEEAAAQQQQAABBBBAAAEEEEAAAQQQQAABBBBAAAEEEEAAAQQQQAABBBBAAAEEEEAA&#10;AQQQQAABBBBAAAEEEEAAAQQQQAABBBBAAAEEEEAAAQQQQAABBBBAAAEEEEAAAQQQQOBKQFbFiYvt&#10;eHNY7bCAjilmbTq+2C7GaLP6wMFKAsP/4T8TwsSS0zHkTBy51ju/I1q/9BsrlUFmBBYJqEKM2KrY&#10;W4uuvat0NbHjq5l2yGLs27tq3JL1Tr//+2Lyx/+HEFl8WB3X7+A//CdLXr18tigXh7LqqqQu5qee&#10;byYN8XJNmSZOHdt6AoGUoqXjscY6luiibZKW13SX0+bYzkfRVRzjReVuKv3QrEt0YXVxjV/EI5Ho&#10;PobF2LObasS65RTiEKuRHad43WKL15XiHy8RB9PEiHw6PBcmzuyD3rHoNsSClKbM54/mVatBffzF&#10;ecY928nH7DZdixvmwHvtg5UFlrmPE/1s5zel4yyzIXBXArLinaGu102q0y81K5gMxOK3Uim7l4Sp&#10;fhd2p+W4ucNIx0S+3iK5OPb5g+hQdPR6ZVzxTs2uN5/vnz8S75y+nU+62q/6mUu2hivnJmVTAmZ9&#10;NBlapSmdJrdtPWG1cMsO9PtHFlZpirX7lg0SzUEAAQQQQAABBBBAAAEEEEAAAQQQQAABBBBAAAEE&#10;EEAAAQRuJ8BvcN7Oj6sRQAABBBBAAAEEEEAAAQQQQAABBBBAAAEEEEAAAQQQQAABBBBAAAEEEEAA&#10;AQQQQAABBBBAAAEEEEAAAQQQQAABBBBAAAEEEEAAAQQQQAABBBBAAAEEEEAAAQQQQAABBBBAAAEE&#10;EEAAAQQQQAABBBBAAAEEEEAAAQQQQAABBBBAAAEEEEAAAQQQ2LiAPLwvhJRCKDUvOz1/JsL5ETvb&#10;INBrtZdqRnfJfEsVRiYEEEDgDgRk1LFqVdOxdfyyH5j3wfPJi1qGYTIRR6J3laf4XogntddWnVRp&#10;bCWnQfMqoR3uXzjj8Mu/JuT9V4UYXgo1vBDBgzcsFw42K9CSi++zNAjKlZn7NFhuvVS++O5S0hfP&#10;hUimVgOC4wfWsYsDpdf+v/uXfyjeP/tkXvzz8aX4o49/JD7Qaf/OL/8N0WlFs3OyOI9M7fbOC2AH&#10;gSUEgv6RMN83sy0dnGe7W/ep9Hyf32T/OH+4l/vFdVdxXWY6fTEZNvb9uNNvzLOtGU77J+JHn35U&#10;27yng7PK8zIqv4eKppUXkogAAggggAACCCCAAAIIIIAAAggggAACCCCAAAIIIIAAAggggAACCCCA&#10;AAIIIIAAAggggAACCCCAAAIIIIAAAggggAACCCCAAAIIIIAAAggggAACCCCAAAIIIIAAAggggAAC&#10;CCCAAAIIIIAAAggggAACCCCAAAIIIIAAAggsKSCv40vlsysdv45tPwRUIUaQ7FzHJdyP7tGLBgGV&#10;plex7Ux8u+lIzKJNJ3Y8yYYiOI1AvUAxRmzUrc+/DWcno1IrZHsH2p1vdaBjvOafZT0OKk2EXCI+&#10;bL6Ypv3I1FOzJbIiFmiWX187LsSvzU7lP9s1sUbz+divFjBjFNes28y8H+t7o5W7Ny7j5viBh56e&#10;5VDfQwetrriMy89l1mPTh4vpUNxrH2RJW/Epu4d2O3RsYhebiXmc34LeUf7Q2jexZf/k0Y/Fv3z8&#10;3mzczUmp//eNB2+J33rjV637IH+hLJSZDrc3Lmi+3RvfL7zTpuHiWMidMBLdYnzeJRqUfxYXZU+L&#10;c6t+htkQuCuBQH+HKG4q6sySVKc8L8vxi2L2Oz+eqET0puWfcYxyMWPbNWseKaV4rXNffDB8UtuX&#10;9y8eiXdO3y7nqfqZS0w87zLUhlOqxjTR82mrZv264SbsenGy6v2TW1Puev9oPwIIIIAAAggggAAC&#10;CCCAAAIIIIAAAggggAACCCCAAAIIIICA/mt0EBBAAAEEEEAAAQQQQAABBBBAAAEEEEAAAQQQQAAB&#10;BBBAAAEEEEAAAQQQQAABBBBAAAEEEEAAAQQQQAABBBBAAAEEEEAAAQQQQAABBBBAAAEEEEAAAQQQ&#10;QAABBBBAAAEEEEAAAQQQQAABBBBAAAEEEEAAAQQQQAABBBBAAAEEEEAAAQQQQAABBBBAYLsEZBAK&#10;eXBPqMvP5g1TF5/O99nZDoFeq71UQ7phtFQ+MiGAAAJbK9Du2U2LJ0KpVEgZ2Okv6VEvbH4fjJLJ&#10;XEdGbaHmR0KoeJw7WnI3SayMadA8Fu1g/8IZt776r1kOHLgVaOk16qItqZoPklhH0W5+PhaVeVfp&#10;6dnTUtXhycNS2qYT3n32oXj/7JPKYp8MzsT/94t3xbe/8K2r8wVXpedlNgTWFQj6xyI9fza/PB2c&#10;z/e3aScdvRAitd9/Qf9om5ropC1qWlgn6HVEcbuYDIpJpeOj4nqulGN7Ex72TxobZ+bJqk1GnVJy&#10;ybSUgwQEEEAAAQQQQAABBBBAAAEEEEAAAQQQQAABBBBAAAEEEEAAAQQQQAABBBBAAAEEEEAAAQQQ&#10;QAABBBBAAAEEEEAAAQQQQAABBBBAAAEEEEAAAQQQQAABBBBAAAEEEEAAAQQQQAABBBBAAAEEEEAA&#10;AQQQQAABBBBAAAEEEEBgBYFWRdzSeLpCAWTdZgE1GdrNa/ftY472WyCpeJaJVbzfY+6xdyY2rCjE&#10;IpTtcuwtj01aqio1HZXztbvltC1OkZ1CrF7T1rGe73uHG211VBMH1FRUG49Wry8mJi5owxbtYbza&#10;hi5v9LSJ9zvMxR2uKnySxiIf0/Wy6hkoXHgYVdxjhTybOjyO+uIyrngucxVcTIfiXvsgl3L3u7Lw&#10;vKnhpZNGFcuVvcVxMP/wkx+JP330l1Y7lI5E/QMdc3ao5+u//XZ1LOWgUKYaXFhlvDQHhXdaXDMH&#10;nqx5P4ZVMZQLwKksJtixUAtnOUTAqYAsxqXVtanoat2kWp1ZrPv8LSvHzTFqnTa4ovCpfg92p+X4&#10;2cNcjN1ILo59bop8o3tffDB8UlH6TdKz0bkwMXqPCt+5Zdi6yZTtVX1Py87xuRmBKnd9LwhR8TOw&#10;zdS4f6XMvOxuKdbuNghHCCCAAAIIIIAAAggggAACCCCAAAIIIIAAAggggAACCCCAwI4LVPxWw473&#10;iOYjgAACCCCAAAII7IyAlFKYPy431+Vnbd+nekxflFJZ13b600df9m3sd3rAC413PTauyy90h8Ml&#10;BXyNi6nH9Vy5T30xw+erP0veKmTzJODjWTFd8XV/+ajHRx2ehn82Lvs0V7p226exd221j+Xvy/j7&#10;6oepx/X84us+25e+7Es/zLjTl9Xvfl9mph7Xm4+++OiHcfJRj686fM35rvtjyvfRF9f9yJ5DH/WY&#10;OlzXY8r3NS6u6/Hhlc0vPvqS3Wt8Ngu4fk6aW7C5HL6eyc21+O5L8mHma37xpenjmfFVh496fIyL&#10;j3vMp5WPunzV4boeU77rOsw9vC91+Hgeszp8mGV1uf503RfX5Wc++1SP6Yvr/ugqnNdhxsZPX9x7&#10;ZX3J7jeXn+7Hfn+8XFtl47xv97EPN191pKkO/OBw8zH2pvk+vHzU46sf+9QXH/eYjzqyMXF9D/js&#10;i+mTy81XX1z2IV+267HP1+V6f1/64qsfPuoxdbiux3X52X3rox4fXll/XH/uU1+Mla/x34dx8WGV&#10;Obmuy9d97LofvrxMPT764mtcMjc+t0fAjL3r3+Xw2Vuel9W098nL173s2sx1+dkdYupxXZfr8n33&#10;xUd/fIxL5ub60/TF9fvFx5gYJx99cT0ePvvhY1x8jonr/vjsi4/7zEcdrscke1581OPDK+uPy7qM&#10;lQ8vX/W4tMqX7drMdflZX3yMi486TH+u6sl65ubTV1/ctN4u1fTFx7Yv9fjqh68x8dEfU4evely7&#10;+eqHj3pcW5ny96UfmZXr/pjp2HUd2bi4rsd1+dmYaDHnZv76ctOrXd8zZvwsaddHcb32m7F3/cz4&#10;qGO93q9+lY9nZfVWbfcVPsx83WOmHh+b63pcl58Z+RqXrD7Xn+7d3M/HV0Z+6nHvtT/rcDMuPrx8&#10;1OOrH7764qc/+/NM+hoXU4/rLQgC59+PTB+83GOBrsjtf+JmvuYL4SEUghcvL+Pi67l3f4/5GhM9&#10;LF42X/3J1yOPHgh1+dm8f+ri2Ubmhnwd88I3veNpfvHRl7o6eq3OUnLdVrt27EwddfUsVUlDJvP+&#10;cl1H1gRTl8vNVz/2aVx89MW8832Mja86fNXj8lkxZW9q7IN2t9RUGU+EbPdK6a4SfMxjxmudOay/&#10;xPtglEznZadR4f0x1Zar/mwxjS3qdIm5txNGq9dj1VI+2NQ9Vi75JsVHHVltK49DduGSn776Yu5j&#10;F/+eSRQuDomdyor3f5rc6p5zPR6Lhi05e1o6FRw/KKWtkmD6Uvd3rebcn37y49oi/+LTj8S3v/Ct&#10;WR7Ziqy8Ss/Jvramvvhqxy7Vs+1msn9scarhhXWcP7jLvlS1K+gd5Zu39P5d9mPpRl5nVHqdkN9k&#10;Yd1h+nI+HuSzVO4fd/qV6duUuGhcTnsnjc38dHQuEv1veYWFNZEsrrtMSR7nzMaGkwEBBBBAAAEE&#10;EEAAAQQQQAABBBBAAAEEENhSAfMzW/PH5ea6/Kztvvripz/uxyVzc/1pvOr+DnUT9fsZk/35nSlj&#10;jtlqd56ZJt2bmed+tXatk9v0w3VffNSxTt/XucbP2Pu4v9bp/XrXuL6/sla5rsd1+Vk/fHz6uo9N&#10;X1y7+eqL6ce+9MXHPearDjMmrteVvvriox4/97H7Z8VY0ZfV7xjXc9g+jsvqyqtf4XpcfDwrvsbe&#10;/I68rzl/X8YlG5vV78zlr/C5FnM9/mbcXdeRjYmPepYfxfVy+vPy8Z3Cz/plPenVrvI3Ln6el9V6&#10;v15uH+8X1++V9Xq+/lX71p/1JZqv9GVl6nFdl486jKifetx7XfXF/TssMzOfLjfX99dV232Ni4e/&#10;dNEdcm/mz8t1X4LArCtc3sHXdxhz5UrIrsc9a4ypx/X3Ix91ZP3x8el6bFyXf2Pkfh4zffHRHx/1&#10;+OiHGRtf9dzcB+72TF98zC/uenBTsp9xcf+8mH746IuPelz9ey43o36z597M17j4mWPce131w3U9&#10;Pu7jm7vM/Z4PL/e98FPDPo29v764n8f0K8zbO8z1neZrXFw/98aJvqx2t/j0cj3+vvqymvD6uV17&#10;mZb5qsNXPetrL3cl99hyTlku8/3I19i7rsd1+ZmZ+XRdlynfdR35/rjc97kWc/2zJJdO+bL3Zezz&#10;fXK979rMdfmZj6nHdV3+nsn9mSvNmLieX3zUYe4zX/Vk97SrT5/9MHW53Hz1xc+z734OM2NhzHyM&#10;i+s6sr74mF989MXX37u47osp33Ud2Zziuh4fv1d71Rf3Zq6tbsbE/fole/azOl19+jAzdfiox5VR&#10;sVzXfbkq3+26wvRpn8bF9ZgU7wGXxz7GxZeXqcfH+sXleGRl+zDzMfZZf3x8ujZzXX5m5GNc9qkv&#10;mZvrTx9mpo515zCp48QVNxVPi0mzY1998VVPZSc3mGj64bovgY7DVlvHeGj1SHZ69fmt3DcHXvri&#10;6b/R99GX2jG5Yb31XuPPLCqeZRnVxyouNsr0xdTjY3Ndj/lvg3yMjet+mLHwcR+bftR6Tew4ZbN2&#10;6RiytddU3Eg++pJvk5qMSq2ojBlWytWckK+nOff6OWT3oHzxZChkf734eOXCrlKiYHEcUJMjqZkb&#10;zPpiWohfW1VPW8cadf3MmPJd12HG3nUdxq9Yh/ET1cu2OXcs0vl1o2QiYpXOz1Xt9MK2mJVbdXJD&#10;afkxOWn3xS+Gn9aWfBGP5n2ozVg46XJ+kT07lqbQ8Z9NrMFNzSfzrhRidAY6hmfVXDOMx+JfPX5v&#10;fllx5/2zT8TjwXPx6sH94ikRFOaOtFBn6YJbJujHpbIPtyzWvnydOgrrpjgM7TJzR/c7B7M+mHt5&#10;le9hrWBxmVnxxTjL6pYxlrNymz5NX1zElLbqXWdcrAKaD1w+9/nafdTjow7TJzP24YL7PdTvjeIW&#10;6HWIvM6vukdCjm5iCYfTYWVZdXUUy7/NcVU9iVSiW4iva/65gEkuxnZHr1sWGZj2vNo9EW29Lpo0&#10;rG0+uHgsvnX6tt2FVts+NkdJ3DgP6tWLUIHbf9ig6n1SbuztU8y4+Njy/ZEV8eylp/n0tn01/XBt&#10;Zuqou+dNH/QdWOpKoH+e0HRd/qL8mOTTN7m/TF82Vd8qfV+nzqo5bJ1ymq7xMS6mDT7q8VHHvvWl&#10;6f647XmfY+K6LvNMrrLWX9fO9MN1X3zUkT0rrvuS1bOu97LXmfF3/v1IN8aH17J9vm2+femLr+fF&#10;9XrPjKfpi4957Lb3zjLX78v9tY/jsg/32L49K/swJvv2rCwzz20iD/fyJhQ3WwZjslnPTZXma1x8&#10;1bMpF8pBAAEEEEAAAQQQeLkF6n9L9OW2ofcIIIAAAggggAACjgXMD1Nd/wW6qcPH5qsvrr2MlflL&#10;R9d/8WjK9zk2ru8BH33xUYdx8lWP6zHx8ay47kO+fNfj4rp8n30xdfnqj496fNThw8z0Y9+ey/x9&#10;zf5iAddrinzNrp8XX/exj3p8PY8++uKjjuw+M3W53Hz2xWU/TNn0ZTVhX16mHvPH5earLz7fLy69&#10;TNn70pd96cc+jYnPvvgYf1/zi3Hbl7lyn/riekyMlc81sqnP5ebjeTF1uP6P7o2Rqcf1+Psce9d1&#10;+Rj77N51PS7Z+Gf17fKnz3Fx7WT6si9j72NcfNSRPSs+5pd9GXvXVq6fw3z5Zkz2ZVx8PS95P1f7&#10;Pu4xX2Nv+uL6HvNRhxlr0w/X31336T72eY+5ehazcn31xdTjevNxj/mowzj5mCv9zi9u/4FFX31x&#10;fQ9nY+/hcXH+/jJ98fW8+JpffNXj+j4zP69y3RdTvq9/lMz1fOm6/Px4ux4XX33xUY+pw7VXfmxc&#10;7vvwMlb7Uo/ph+vvLWa8jZnrenyOi8t72JTtc1x89GVf5hcf95iPOsyY+6jHRx1ZX/ZlfnHdj+x5&#10;N2PjevNRx77Nla7HxJTv4x4zY+9j/PepDh/rSh9jb+4xH+Ni6nG9+bqPXffDlG/64uMe89GXrD+u&#10;6/Lh5aMOX/exj+fe131s5krX/XFdvnk+fPQjex599MdXHa7rMeXvy+89up6Hs/J9rF98PS/ZM5P1&#10;zcWnucd8vV9ctD9f5r71xfX8Yux81JEfI1f75pn08ezvi1c29q77Y95fPt5hvsbetZfr8rPnz9Tj&#10;ui7X5fvuS6vVHMA5a9O6n8YscBz0NQzN3+mu28Llr/PxTJrW+LrPlu/5ejn3pR+m9z7exz7qMH0x&#10;62PXa2TX5Zt++Nx83Mu+5hdf9bgenzCUwsc7zHU/TPlX70m3v/Oa1eO6P+bZd/0+Nl4+7mNTj+tn&#10;39e878PL1OHay9y/vvri4/dRXT+PpvyrZ9L9Inlf3vvm/vIx9r689uWZzO5l18+Mj3nMjL2Pecy1&#10;lSnf3F8+7mUfz6QZE9fjIqXSXu7nY/OzEdf1mLFPksTHbea8DnMPt1r7EwrI9X3sfECuKzD3mI93&#10;WLvddt4l8/cHaer22fflddWX1KmZr/ekMXP9dztmbnFdhxkMH8+KGRcf72Nfz6QPM6cPynXhPtZh&#10;+g4T0+nUeXf0I+l8bRFFkZdn0mDlxyY8ORXpx385N1QXz2699vA1v4zHY3MLON3M85j3clVZ3Xrv&#10;wPx3z/p/+htBbfX9qFs7dqYO1/OLWeut+kzGH/5AyFCvd8NIiFYkgsP7QnYPavva6XRq+1p78ZIn&#10;fYx71hTX72PTl7p7LGvHbT9nz77jv9Ofrfcit+s94+Dje4vpi+tn0ldfzD22CbO02yvdhkEyFUF4&#10;6MXKVG7uYx/P/zrrypMXR0J8ViKyEhL9azWHh4eztMt2V+R/MmIsV613lOZL0M9G0Px7O92oLcy6&#10;ZpObeV5akdufjZhx9/Gdwrhs4nmp8zV9ue0YqHgq0rMnIjl/KtLzZ3r/qej9jb8vpC7b9XYQLJ7n&#10;k4qfXUY6LfTw85NN9zvVtvlNdvoiaFgD5fNX7TfdWz87fyI+G11WXTpPG8YTcTkZisN2T8ioM0+f&#10;7ej7wtfW1Bdf7dilerbdLOjp91huSwcXuSN79y77UtUu2T+2G7jk0V32Y8kmzrOpWH+/zm1Sv8/z&#10;m+nLxWSQT6rcP2r3K9O3KXHRuPT0nHegv1e/mI4WNjfVDp+NLsRp/8TKU5ov9dl0srgc62IOEEAA&#10;AQQQQAABBBBAAAEEEEAAAQQQQACBl1jA/HcFkeO/Cza8i342vGl61/WY8n38TsPV35+7/cU88zsz&#10;cRxveghK5Zm+uP79HPO7BpPJpFT3phNc/46Zaa+5x1x7mXp8/Df3Pvrhqy/mPt6X/6TIxxzma+x9&#10;1LNPY2/mFx/zvllbuN6u6qj/ne7btsF4+fhdNlOP+eN68zHvm+fFdV9MHT6efVOH63pmv4+t1zD7&#10;sPm6j/fBymcfzH8/7uPZD0P7d5xc9NE8++aPy808867nMNN+0w/X3ytMHT7eYT7Mrvri9ruxGRfX&#10;c3429j7qWfW/VTBtW3XzcR+bNvn4b7B8PC8+nhXjZeox/XG5+Rp7H30xdZg/PjbX9fjqi+v7y4yF&#10;qcO119WYN/93Wbe9N0xffLyPb9vOZa73sUZaph2byGPek677s09j7+O538S4LlOGmVv2pT/m+4Tr&#10;vhgv199bzLj5qMfXM2n64mN+8TEuyzxTt81jnpkJnQAAQABJREFUxsX1v3t32zYue/1VX9yuw5dt&#10;y23z7VtfXD8vPp57M6ZmXFz3xdThY+1qzExdLjdTh/mzD5sZd9devpxMP/zM+36+67keF1/zi/k3&#10;o1z3xfzdtI/f5TH3so9n30cdPv5ex4y7j7/T9zHHmH/P5bb/pktTO806fzgcNmW79XkzLq7fx1fz&#10;i9t3sYHw0RfznjTzmOvNjL1Sbs2Ml5/3pGstP2tX9724qiFN3f+OlRl7X7+77Xp+8dUXH/OY6YuP&#10;d/5VX9z+vpjpi+ufV5knxpeXj+ffx9+1Gy/XZlflu/9+5Lof2f3lY640dbl+XnyMfWZmPl1uvtZi&#10;LvuQlW3mStc/e8vqcv1p+uLj92xc98OUb/qyL5uPvpj5xVc9rudK0w8f7xcTN8l1X0w/XNdhnpNu&#10;t+v8cfExJj6sDJSv58VHbC7XPxPz6WWefdfvMFOH6+/GxszH/GL+0yMf/12YXiE7n8fMdzDX4+Jr&#10;PvY1v/iYk328j6/Gxf2az1dffIyLiTfj+nkxP3P38XN3M1+63nzN+z7WMOY7q4/vrT7WFj7GxTyP&#10;PtZiZkxcP/vGy/zZh82Myapxs9bpt7mPXT+Xpi+jkdt/59zcW71eOU7QOiZN17j2MvX7qMOYuX5P&#10;mr74qMPcx66/H/maK42X6/E33418/D6Hj/nF1OFjrvSx3jP3mPnjcjP3lo/vxj7exeZZ8fH7dWbs&#10;XT+TpnzXdZj7yoyLj3rWvoer/mEqHaOuavNxj5m1qw8v12sk42fuYzNfutzM/FX3Lp4UYueEvUPR&#10;6a7+O2xmTFx/17u6v9zOx2Ys2m338Z5NX3x81zP9qXuHqYpnWer4kdM//l2hxvr3DMeD2Wf0zW+L&#10;1lvfMMWVNjPuPt7HxszH+nU4bI6bVUJYMcGYuZ4vWyZe8xKxQFdseil7kiz+tz4rY2rpuF2rzuE+&#10;vlOYjk2nV31JTOx6HedRmJhg6urfz0r1vz8Ux3as1RLGEgk+fp4w89JzeXELdMzIuvdBMX/TsVnr&#10;txrusUTW/BxIxxafpIvvn6z+03sPZnEus2M3n8r5+9jYb9J/kYMZ//wz1tdxhsXofFH2WXqr0xZH&#10;h1dxHwcvGoIY6yuOOwd63nf7d/rm3ZX93sCr0wfi3bOPavswkrE4ObFj/dVecH3SzMeu3i3ByX1R&#10;XDGng3MRHJ8u07Sl86hCvNiLqRLPPip7fTx+LkxcxLrt+x+9J6YHny9laY1iYf1kT8/9l589E9Lc&#10;Xw42cx+7XieZcT87O1up9e3Bpcj/BmtcMwe2k0B8+tmn4vT01HommyoM6+bN64tLbyM9HuORHRu0&#10;qZ51zkf678Fdx5g289d06vbf3jbzS7/vPgaqqcf1es/UEV+vX9YZ02WvefDggbh//35l9vHZT0Xx&#10;bxdee+sL8/jUl4cnItHxWLPtIFTi4RtvZIfzT19rffM9v/g+ViP99xeF+27U0v9+j/bNtoNOr/G+&#10;+eLhQ/Hj84+zSyo/3794JL718G37nF63lzazRrqpvnTaJJj3ZP6dX5nplonGytV7Mt801z9LMHUV&#10;+zLpH4jiSrSn57nglvPD48eP811zsm/eLa7nMXNvHR6Wv1PkO5Q+fyyK/2Xq6auvifD1N/PZavd9&#10;/I6Vub9ef/312nZs4qSZk10/L6YO12skY2HMXM8vZt43/XG9uX4Xm/abfqjrnx247I+U+ZWou5pc&#10;38fuWm6XbL5TmD+uNx/3mHkmXb8rfcxhZiwuLi7EeOz2u8vR0dH85wmux991+b7WyK77Ycr38az4&#10;6IepwzwvPvrTtBbbRH999MOXl496TB3mj+vN9TrMdfvz5e9LX/alH2Zs6Ev+Dn359hn/7RtzxmT7&#10;xsS0yNe4+KpnO5VpFQIIIIAAAggggMCuCbR2rcG0FwEEEEAAAQQQQAABBBBAAAEEEEAAAQQQQAAB&#10;BBBAAAEEEEAAAQQQQAABBBBAAAEEEEAAAQQQQAABBBBAAAEEEEAAAQQQQAABBBBAAAEEEEAAAQQQ&#10;QAABBBBAAAEEEEAAAQQQQAABBBBAAAEEEEAAAQQQQAABBBBAAAEEEEAAAQQQQAABBBBAAIGXQSA4&#10;ObW6qS6fC5UmQgahlc7B3QlIKUW31RbDeFzbCJNn1zalUjH5P/97q9nRb/49EX39N600DhBA4OUQ&#10;kFG31FE1qZ/7ShfscUK/1Wns3WA6mueRkZ1fxZP5uaV3ktjKmgSBdVx10A6jqmTSdkxg+uEPxIt/&#10;8d9Zre782m+L8NheO1oZNnQQ1axDK+/B1L5PN9QM58Wk50+tOgIPtt99/J5V56KDoZ4vDts9IVv2&#10;87zWPLKoEtJfOoGgf2T1OR2cW8fbclDVrqBnt31b2rrJdqipveYqriNMXReTQWOVR+1+Y55tzvCw&#10;fyJenN2sp6ra+mRwJk51PmsrzJezcwVTKz8HCCCAAAIIIIAAAggggAACCCCAAAIIIIAAAggggAAC&#10;CCCAAAIIIIAAAggggAACCCCAAAIIIIAAAggggAACCCCAAAIIIIAAAggggAACCCCAAAIIIIAAAggg&#10;gAACCCCAAAIIIIAAAggggAACCCCAAAIIIIAAAggggAACCCCAwIoCUupYcibOl447m20qnma7fO64&#10;gBrbMYJkt69jDKdCJFMxG2cz1lFbBN2DHe8pza8U0ONc3GS7I6bf+45OVvNT6kt/Zb7PDgJLC+Ri&#10;nc6vqYghOz+3JTvha18Rh//ov5i1xsyDSvdDdnZrDjRzeXFTS8SEK17TdFwXB9RcWxkLNCtUx2Gb&#10;VMxB2enss0O82oxirc9l4v3mx+F8ifvkuFO+v9Zq3JIX3V9iDfLZ6HLJ0vxlk1XxKIe6nRuMI6vM&#10;M1SIX6gWjM9lYseOrJK4SKpjKlaWObwQol2OC15V7t6kJXac7rgmFvJhaz2bVk2ZmWMiZbZ79Zn7&#10;nmaf4AgB9wLF75Oi1Rb52LSyf2w1Ih3ouWPLtomOU34ytZ/vUWTH126HrcZWf+Hwofjx+ce1+Z4M&#10;z8TlZDiL4T3PqG6+d83TllgjzfOys5aADMpjqpLdjFm/FsAGLpqtQ4rl5GItG0+l12hKrxmCw1eE&#10;XGJNVyxun44n739PjL//+7M5UrY6s5+19f/mPxCy+F7fp07TFwQQQAABBBBAAAEEEEAAAQQQQAAB&#10;BBBAAAEEEEAAAQQQ2HmB8t+u73yX6AACCCCAAAIIIIAAAggggAACCCCAAAIIIIAAAggggAACCCCA&#10;AAIIIIAAAggggAACCCCAAAIIIIAAAggggAACCCCAAAIIIIAAAggggAACCCCAAAIIIIAAAggggAAC&#10;CCCAAAIIIIAAAggggAACCCCAAAIIIIAAAggggAACCCCAAAIIIIAAAggggAACuy8QHJ3anVCpUJef&#10;CXlcSLdzceRZoN9qi2E8rq2104pqz2/lyTguNUuGO9iPUi9evgQVT8XkFz8W0w/fFdOPfiT6v/0f&#10;iNbDt14+CHp8KwHZ7pauV9NRKe1lTehHncauD3LvClnIr6b175GqwlWSWMmJlNZx1UE7JJxxlcuu&#10;pQUVa8H07JkIK9I33bdWEC4sMpVB6VzxPi1l2NKE5OyJ1bLwxO36+/noUnxw9siqc9HBJJlendJr&#10;UGtLE6H09wUhyuNg5eMAgQoB2T+2U/V7ScUTIYv3mZ3L+5EaXNh16nef7B3Yaft4NJ1YvSquI8zJ&#10;8/HQylN1cNzpVyXvTNpp/6Rxrnw6PCv1R5r3k/lOrr8XZZsqmGbpfCKAAAIIIIAAAggggAACCCCA&#10;AAIIIIAAAggggAACCCCAAAIIIIAAAggggAACCCCAAAIIIIAAAggggAACCCCAAAIIIIAAAggggAAC&#10;CCCAAAIIIIAAAggggAACCCCAAAIIIIAAAggggAACCCCAAAIIIIAAAggggAACCCCAAALrCkgdJ0VN&#10;bmLMqaQcF3TdsrnubgXUeGA1QLZ74uJ//i9FevFsnt755t8Svb/+9+bH7OyPgInpVdpaOoalifM5&#10;uYkfVbxPSteQgECFQFU806pYZRWXbk2Sef+ZP7u2yU45Dp4a2fP9JvoUBfWxZJOKWKDzenU88XFa&#10;v54w0Wwj4tXOydbZ6SwRt32SW9edF9YFVXWeVNxfVfk2lXave9hY1PPxZWMe3xmC/lGpSjUsxK0s&#10;5VgtoRQHU1+eLhifUXoT83BRLcOkYl2gM6uKMpWOVytPHi4qai/TZWHdNA0Xx0I+bpVjpi+DEtbN&#10;m9cFFGN9Kx33lw2BuxIofk+QhfiysmfPhZueBzfRb/Me7BViwQ4j/Z0ot7Ub1jwm6+d794TJN2lY&#10;37x//kh88/RL89JlpGN5m/VO7n2scnFq5xnZ2axA1RzeMHabbcAelFZ1n+p7WelY1IN/9l9ZP1Po&#10;/K1/X7S+8ut70On1u5CePxXxR39xU0AQioNv/8ObY/YQQAABBBBAAAEEEEAAAQQQQAABBBBAAAEE&#10;EEAAAQQQQACBLRSo/y3RLWwwTUIAAQQQQAABBBBAAAEEEEAAAQQQQAABBBBAAAEEEEAAAQQQQAAB&#10;BBBAAAEEEEAAAQQQQAABBBBAAAEEEEAAAQQQQAABBBBAAAEEEEAAAQQQQAABBBBAAAEEEEAAAQQQ&#10;QAABBBBAAAEEEEAAAQQQQAABBBBAAAEEEEAAAQQQQAABBBBAAAEEEEDgZRAIjh+UupmePRXB8Wkp&#10;nYS7E+hFHSFGF7UN6Ibt2vNbeTKZlpsVRuU0UrZaQI0G4uJ//M+FSOJ5O+Of/VC0Hr41P77Nzvh7&#10;3xFKpSJ66+siPH3jNkVxrUOB4Xf+F5G+OBOy05/9ab32FRF9+Z2VapRR9yp/2BJmX7avj1cqZX8z&#10;9zKfmi4Op+Obs5H9XlDTyc25ZffSm+faXBIL2Xhlh3m80WgXMoQn5bVgev5EN/1rzpvfCsKFdSQy&#10;KJ/LvX/KJ7c3JT1/ZjUuqDC3Mtzy4M8e/2TpEsbx1RpNtux5ZFaAmUv0PM2GwKoCQe+odEk6uBBh&#10;xXfSUkaPCenw3KpNdg+FrJp7rFy7f6Dyawjdnarn/2IyaOzoUbvfmGebMzzsnTQ27+ngrDKP1N/b&#10;1fX8aTIUTSsvIhEBBBBAAAEEEEAAAQQQQAABBBBAAAEEEEAAAQQQQAABBBBAAAEEEEAAAQQQQAAB&#10;BBBAAAEEEEAAAQQQQAABBBBAAAEEEEAAAQQQQAABBBBAAAEEEEAAAQQQQAABBBBAAAEEEEAAAQQQ&#10;QAABBBBAAAEEEEAAAQQQQAABBBBYRWAWK250c0UuZspNInu7KKDGdowg2dXxgFp2jFdVFQd2FztL&#10;m8sCFc+y1OMvOz2hJsN5/uJ9Mj/BDgJ1ApPceyPLt0SM1Cwrn+sLXMXmNbFg1bwQF89xVBMH1FSc&#10;BhWxQLMW6WvjNMmOKj/bxKqtdFklsb1EHNBx7j1/PnnRWLzv2IG9VkeYuMX5dhYbOdExZgfTkehv&#10;0Rwju+VYmmp0WWz67Y4rylM6znfVNk6vYsZWncvSBml1HGrVOciyzD/VcMN9mZe8xTuFdVO8YA4M&#10;dCzufthZqyPhEnFMSzNnmq5VFxchsAkBNb75zmDKk4U5KOjbc6EaXmyi2o2WMUlj0Y3t+W8U2fG1&#10;20FzXO1AP79vHZyK9y4+qW3f++ePxDdPv2TnMWuefLz03LvZzsjRpgRkxRpJ5cdgUxXtczkV96k0&#10;93K7K0QhZvVLuW4ojH0x5rSJSc2GAAIIIIAAAggggAACCCCAAAIIIIAAAggggAACCCCAAAIIbLtA&#10;829MbHsPaB8CCCCAAAIIIIAAAggggAACCCCAAAIIIIAAAggggAACCCCAAAIIIIAAAggggAACCCCA&#10;AAIIIIAAAggggAACCCCAAAIIIIAAAggggAACCCCAAAIIIIAAAggggAACCCCAAAIIIIAAAggggAAC&#10;CCCAAAIIIIAAAggggAACCCCAAAIIIIAAAggggAACeygQHD8QUv8Jjk9FcKQ/T/TnycM97Olud+m4&#10;faA78LS2Eyedfu35bTypkmm5Wa2onEbKVgvIbn82h6SffTJv5/SjH4rur/9b8+Pb7Iy++3tCvXgu&#10;Rv/P/y6Cw3ui887viO43/+ZtiuRaBwLJJx+I9OzxTclKiejL79wcL7Fn3kdH/9E/FTIIl8j98mXp&#10;tzqNnX4xHc/zyMjOr3Ln5pkadlRsz9NT2XCBPt0OmceblbY/h7l/ZPdQqNHlvLHJWf1aZJ7xljtS&#10;ShHKQCQqLZWUBkEpTSRxOW3LU9LhpVCTkdXKUK/HXW0TbfSDpx8uXfz4eo0mK9ZlKp7ocnZv3bl0&#10;58noTCDoH5fKVoMLIfT7f5u21LQpt1W1O3d6b3ZL64TCOiLVc/Jgas9bxc4Heu7utdrF5J06Pu2f&#10;NLb3yeCsMo95dyo9v2dbyTQ7wScCCCCAAAIIIIAAAggggAACCCCAAAIIIIAAAggggAACCCCAAAII&#10;IIAAAggggAACCCCAAAIIIIAAAggggAACCCCAAAIIIIAAAggggAACCCCAAAIIIIAAAggggAACCCCA&#10;AAIIIIAAAggggAACCCCAAAIIIIAAAggggAACCCCwpoCJLaVy117FlcolsLuTAmqq44OlidV22TkQ&#10;pVhihfiC1gUc7LRA5bOsY0JJHa9YXXx607fx8GafPQSWFKiKqSXbdszTJYsi24oCJj6n7PSEGg/m&#10;V+b354m33Gk1xAJOqmKBXteZhq3G2olV20jUmKGzRLzfLJaoKew8d88sKvxErxV8b/c6h+LR4LPa&#10;aj/TsXD7Ubc2j8+TMgx1jN4DHaP3xbxaNbTjVs5PrLlTVZ5aMD6j65ixdVWN06lQOj64mUPym2rr&#10;+UQnWKkb7ku+vq3dT0xs3Zst1mNctR22uiXDqnxVaU3zqrkmLoxPcT1fVS5pCLgSKK4vZNeOPy17&#10;R1bVagu/V0zSWPTMd+PcNozsOLntJdYt5vIvHj4U7118kiupvPt4+Fy80LF6D/LvrGL58e7FTi/3&#10;dMtTiuamuTsYs/4ulVWVl/754ey7SPdQx1s+nzdvFk98fvRy7sx+BpfruizMM7lT7CKAAAIIIIAA&#10;AggggAACCCCAAAIIIIAAAggggAACCCCAAAJbI9D8m55b01QaggACCCCAAAIIIIAAAggggAACCCCA&#10;AAIIIIAAAggggAACCCCAAAIIIIAAAggggAACCCCAAAIIIIAAAggggAACCCCAAAIIIIAAAggggAAC&#10;CCCAAAIIIIAAAggggAACCCCAAAIIIIAAAggggAACCCCAAAIIIIAAAggggAACCCCAAAIIIIAAAggg&#10;gMDLIyCjjjj69/7Tl6fDO9rTt09eFT949tOFrf9c/57oR92F57f2RByXmiZDwmCWUHYgofXm18Tk&#10;s0/mLU0efSDUZCRk+3b3ZfLZI6FePJ+Xm17e7M8Tt3zH9GH8/T8QIomF0n9EGoveb/27Ijy8t+Ut&#10;X615ajywLpCdvnW8zIGUUggZLpP1pczTbbUb+z2Mx/M85h1vbdObc1Z63YG5Z3NbrIeoaWszjzcR&#10;7cz54ORUJKPLeXvT82fzfdc7kb6PknhSqiaRQSltNreWUrc7IT17Wmqg8Xa1vfv0QzHV759lt3Ey&#10;vcpaMe+oinFZtlzyvdwCsn9UAkiH56W0u05QA7tNQUW777qNLupXU3vOLa4jLsZDoRoqPtHrv9l6&#10;riHfNp8+6RyIKGjVzplmjryYDMRR217vypa99lLrrL22GYe2IYAAAggggAACCCCAAAIIIIAAAggg&#10;gAACCCCAAAIIIIAAAggggAACCCCAAAIIIIAAAggggAACCCCAAAIIIIAAAggggAACCCCAAAIIIIAA&#10;AggggAACCCCAAAIIIIAAAggggAACCCCAAAIIIIAAAggggAACCCCAAAIIIIDA3QuEkd2GLOaUncrR&#10;jgkU40Ga5stOT4jCeCvGe8dGdoXmxtfx43KXyFak7wM7VlLVvZK7hF0EqgV0jOHSdh0Le/r93xdi&#10;eKnjEA+E0vHKwi99S7Te/lYpOwnrC5j5PP/spoUYwOuXfHOlib9Wt1XFAs3yp0FzLOEOsWozrrU/&#10;24V3elVBk9x7/lw/k03bceEd0ZR/E+fvdw/Fo8FntUU9H78Qbxy5i9FaW/mCk7J3JNToxc1ZPe9t&#10;clPDi1JxqhDvMMswSsvv/Oxc9mliRw7TieiHdoxEoeP6qnZPyMkwy6r7tdm+zAve4h1ZWDfFC+ax&#10;o1Z37V6EFTGUi4UlxYS0lFLMwTECzgTyaw1TidRzRX4rxedVqUhfnIng4CSf7U73Jzpudmdqz5Gj&#10;qG21qR0UfiZinb05eK1/X7T1+mjSENP7g/NH4lcffHF+odTv63z8Xr6Dz2mc7ciKdeYuxqx3BrRM&#10;wYX3ornE3MuzTx2bW+ViiKtRec0yy/gy/V8x5nRUWG85sEgHF2LwL/5bMbu3k1gIve7vffsfitYb&#10;v+ygNopEAAEEEEAAAQQQQAABBBBAAAEEEEAAAQQQQAABBBBAAIF9FAj2sVP0CQEEEEAAAQQQQAAB&#10;BBBAAAEEEEAAAQQQQAABBBBAAAEEEEAAAQQQQAABBBBAAAEEEEAAAQQQQAABBBBAAAEEEEAAAQQQ&#10;QAABBBBAAAEEEEAAAQQQQAABBBBAAAEEEEAAAQQQQAABBBBAAAEEEEAAAQQQQAABBBBAAAEEEEAA&#10;AQQQQAABBBBAAAEEEPAh8MWTV8Uv3Xu9sqpWEIpvv/XNynNbn5hMy00Mo3IaKVsv0Hrza3Yb01TE&#10;v/hLO22No/ijH5auit76eiltmxPSF8/F5Pt/ICY//H/F9Md/LKbv/SuhxsNtbvJabVPjgXWd7PSs&#10;Yw5uLxBIKfqtTm1BcZqISRLP8sjIzqviSe21VSdVelVWdm4qZLa78LPDPL7QZtdOhMenVpOTsyfW&#10;scsDs76p2tKg4h68vuer8m9rWnJetix6b6rtSinxZ49/slJx4+s1mozapevUdPW5pFQICS+lQNA/&#10;LvU7HZyX0u46IR1eWk2QFe22MuzBgZknROG7WXEdcT6x13pV3T5q96uSdypN6vXW6RJj/nRwVupX&#10;cc5U03EpDwkIIIAAAggggAACCCCAAAIIIIAAAggggAACCCCAAAIIIIAAAggggAACCCCAAAIIIIAA&#10;AggggAACCCCAAAIIIIAAAggggAACCCCAAAIIIIAAAggggAACCCCAAAIIIIAAAggggAACCCCAAAII&#10;IIAAAggggAACCCCAAAIIIIDAbQRky475qeKKuKC3qYBr70SgGA/SNCLo9AXjfSfDcSeVVj7L5nlv&#10;27FBq+6VO2kwle6UgJqO7PbqeJEybM3S4j//joj//P8SyV/8kUh/+udCffoLOy9HtxaQej7Pby6e&#10;42hBDNCs3iQIst3SZ925LHM7sNcfWTqfywssE+93fB2fNVWpuJzUx78OdIzhg8h+RyzfmvVz3use&#10;Nl782ciOCdl4gYcMQf/IqkUNL6zjWx8U4mAqE4P6ep4tlj1Rdrzo4vnseJBUx49VnYMsy9VnoW77&#10;5J4eFeJvxmF1HOSj1vrPyKLYynnRWMe/LG5KxxdnQ+AuBIrrC9m11x+yZ8+Dpo0bnwtv2XGl332B&#10;0DF2c9uwEF+7vWBuzV0y2w1kIL54/Llicun4/fNHdlrrao08T9zB2Onztu/KTtWYFub5XenKXbVT&#10;VXld38uyZ6/d1GDDa6C76vQt6lWxvcaSrfYtSlv+0uTxT0X67Ociff5IpBefCjWuX+8vXzI5EUAA&#10;AQQQQAABBBBAAAEEEEAAAQQQQAABBBBAAAEEEEDgZRAo/EbDy9Bl+ogAAggggAACCCCAAAIIIIAA&#10;AggggAACCCCAAAIIIIAAAggggAACCCCAAAIIIIAAAggggAACCCCAAAIIIIAAAggggAACCCCAAAII&#10;IIAAAggggAACCCCAAAIIIIAAAggggAACCCCAAAIIIIAAAggggAACCCCAAAIIIIAAAggggAACCCCA&#10;AAIIIIAAAghsTuDf/NKvi889vif+/OkH4nwyEC0ZijePT8Vfe+0b4pXe0eYq8liSSqbl2lpROY2U&#10;rRcIP/9lIUIdwjSJ522d/uyHIvrSX5kfr7NjyshvwdErIrz3MJ+09fvSuBS3nFPx1C4eq+lYCJVa&#10;TZedvnXMwWYEelFHDGLtXbMNpiPRDg+F1HmtLU2E0vde5T1pZcwdFO7VqcydW7DbDpnHF9DsXHJw&#10;cmq1Ob14Zh27PGgFYWXxiQxK6ea+3rUtPXtqN1k/N7J/bKdt6OjD88fi+fhypdLG8WSWX1aty+KK&#10;9dtKpZP5ZRUw7x/Z7gk1Gc4J1OBivr8tO8d//z8WangpUt22dHghgt7htjTNXTvMWq6wyahtpVzo&#10;76BN21F7P9Z/p70T8fHlp7XdfTI4E2/fe83OU1h7qeu51M7EEQIIIIAAAggggAACCCCAAAIIIIAA&#10;AggggAACCCCAAAIIIIAAAggggAACCCCAAAIIIIAAAggggAACCCCAAAIIIIAAAggggAACCCCAAAII&#10;IIAAAggggAACCCCAAAIIIIAAAggggAACCCCAAAIIIIAAAggggAACCCCAAAIIIHALgUJsqV2M43WL&#10;3u/tpWpcjhE0iwlZjIdJHLG9vQdEchU/zupg2BbF2KD5OGBWXg4QqBMoxirLxdyaxZfTMduyrWo+&#10;ys7xuZ5A6Tke38TzW6/E8lXRghigWc4kKMcCXeZclqddfB9lJ/hcWmAZw8l1vPcLHfNRNZR8qGND&#10;BlIKO6J0w0UbOH2/0xzfcdUYqhtoVmMRsndk5TExKze5FctTC2J7T3V86bgQB3xRO4ZpdfzYWdk3&#10;07ZQo832ZVF7tiY9TYXUjvltumAOPGp189lW2g8rYigXC9DRwotJQpi2LWhPOTMpCGxOoLiGK64/&#10;ivOgqdnE7q2OIr65dq1SUjgqfy8e5eLrSl1YJJdv8dvHr4ofP/9FbRM+GXwmBnqt3M/WxzrOuLVd&#10;v5utNA42KiCDVqk8ftZVIqlPqPpZ0fW9XHz2X7p1Q4WcKnw/ltnzX5F3U0kmtntx4z4vinCMAAII&#10;IIAAAggggAACCCCAAAIIIIAAAggggAACCCCAAAJ1AuW/dazLzTkEEEAAAQQQQAABBBBAAAEEEEAA&#10;AQQQQAABBBBAAAEEEEAAAQQQQAABBBBAAAEEEEAAAQQQQAABBBBAAAEEEEAAAQQQQAABBBBAAAEE&#10;EEAAAQQQQAABBBBAAAEEEEAAAQQQQAABBBBAAAEEEEAAAQQQQAABBBBAAAEEEEAAAQQQQAABBBBA&#10;AAEEEEAAAUsgkFL82qtfmf1JVSoCGVjnd/IgiUvNliFhMEsoO5AgW5FovfYVEX/0o3lr8/vzxBV2&#10;lL4/4o/fs66IvvAN63gnDiruadO3fdrS0YtSd2SnX0oj4fYCB1FHPBvWlzOMx+KeOBSy1S5lVPFE&#10;LDvPKv2uEUpZZUyFfWydvD7oVNzzVflI236B4PjUbmQ8FemLMxEcnNjpDo6iIKwsNQ0q1j/p7s2p&#10;yflTq3/hyamQeq3nYvvuI/tdukwd42Q6yyZbnVJ2M4+wIbCugOwfCTW5eZGlg4t1i3J2ndTzj9Tz&#10;nI+5zlknVixYTcelK6Rec+S38/Egf1i5f7wn67+H/eb33NPBWcmgaFblWrqIBAQQQAABBBBAAAEE&#10;EEAAAQQQQAABBBBAAAEEEEAAAQQQQAABBBBAAAEEEEAAAQQQQAABBBBAAAEEEEAAAQQQQAABBBBA&#10;AAEEEEAAAQQQQAABBBBAAAEEEEAAAQQQQAABBBBAAAEEEEAAAQQQQAABBBBAAAEEEEAAAQQQQGAF&#10;ARlGdm4dX4xt9wXSihhBJiakiRWa39R1jLF8Gvt7IlB8lk08LR27rxgbVFXcK3siQDccCgT3XxXh&#10;2++IWWytyUiIdndem7nHrEiluVhz80zs3Eqg/ByX4wDfqgJ9cUtWxwDNyk1qYqHHNeey6zvF9Ud2&#10;gs+lBZYxzGKJLhM78KRzsHTdm8x4r9tc7/PR5Sar3EhZgY6lmd/UaLOxNIvlpQvGZ5Quv3YfJtXx&#10;Y1W7MAbDzfYl77SV+xUucVg9Bx61bt53q/altSC2cr6cpCoUcapjgrMhcAcCxe8JxfVHcR40TVRb&#10;NH+kSomoYh06jNpzzShorRQD/I2DU2HipE/TZF5G1c4HF4/Er7zyhdkp8zMXa21c/J5WVQBptxMo&#10;/NxjVliyezHrb4dwy6uLPyuSUv884erdKHuHVuHbGE/caqCHg2LM6WJMaidNCFvlYrnPyyakIIAA&#10;AggggAACCCCAAAIIIIAAAggggAACCCCAAAIIIIDAQoGKv3VcmJcTCCCAAAIIIIAAAggggAACCCCA&#10;AAIIIIAAAggggAACCCCAAAIIIIAAAggggAACCCCAAAIIIIAAAggggAACCCCAAAIIIIAAAggggAAC&#10;CCCAAAIIIIAAAggggAACCCCAAAIIIIAAAggggAACCCCAAAIIIIAAAggggAACCCCAAAIIIIAAAggg&#10;gAACCCCAAAI1AoEMas7u0Kl4Wm5sKyqnkbITAtEXviHij340b2t6/lQk+k94fDpPW2Un/vg9IQr3&#10;SPutb6xSxFbklWFFaNc03oq2baoRajwoFSU7/VIaCbcX6LW6jYW8mI5neWTUKec155Ydm7h8n16V&#10;XC42n9IOmcfzHru8H56U5+/0/JkIDk6cd6sVhJV1JBVrIJWU79XKi7coMT17arUmWPNdaRVScfB8&#10;dCl+ev644kx90ji5XqNVrMtUPKm/mLMI1AgEvSORPr+5J9PhRU1uTvkSUNdrh3x9xXXExaS83svn&#10;N/tH7V4xaSePT/vN77mnw/NS32TUttMqXO0MHCGAAAIIIIAAAggggAACCCCAAAIIIIAAAggggAAC&#10;CCCAAAIIIIAAAggggAACCCCAAAIIIIAAAggggAACCCCAAAIIIIAAAggggAACCCCAAAIIIIAAAggg&#10;gAACCCCAAAIIIIAAAggggAACCCCAAAIIIIAAAggggAACCCCAAAKrCchCbClViPm4Wmnk3hYBNR6W&#10;mmJiQspibMAdjNtW6hgJlQKlGHGtq5hIslOIDVVxr1QWSCICOYHwS98S5k/lVrjHquajyutIXFqg&#10;GOPXhbGUUrRkKGKVVLYrDRbHQ49rzmWFEas2k1j/cxnDLJbo+RKxA4/bdxM7+rhzIKT+n9L/W7SZ&#10;2IdJmohwQWzaRde5TJc6lqa1DS+tw9seqEJ5akH86HF6HS92iQoHaXX82GLZSseufam2iu8/8YJ7&#10;7XCJWOCL7FK1+B7PrpnqZ6G07Vns+lL/SNhegcKzERTnoagrhF4viNy9vU1xhaf62elOy/PeKBcr&#10;th20VvIP9RrnC0efE++dfVx73ftnj8SvvPKFqzyhXYfK4nzXlsDJ2wjIgrkpaxdj1t/G4LbXlrxy&#10;P0sqrYFGL/Q0kOrpYPH3g9u2Z9uvL8Xyjjrum1x5ny+/LnTfQGpAAAEEEEAAAQQQQAABBBBAAAEE&#10;EEAAAQQQQAABBBBAAIFtF3h5/5Z320eG9iGAAAIIIIAAAggggAACCCCAAAIIIIAAAggggAACCCCA&#10;AAIIIIAAAggggAACCCCAAAIIIIAAAggggAACCCCAAAIIIIAAAggggAACCCCAAAIIIIAAAggggAAC&#10;CCCAAAIIIIAAAggggAACCCCAAAIIIIAAAggggAACCCCAAAIIIIAAAggggAACCCCAAAJ3JKCSaalm&#10;GUalNBJ2QyB682ulhsY/+1EpbdmE0rUyEK03v7rs5duTL2iV2qKSuJS2ywlqPCw1X3b6pTQSbi/Q&#10;jzqNhQyn41keWZFXXZ9rLERnUGn5Pp0o1XhpOyzf840XkWErBYLj01K7krMnpTQXCVHF3GnqSQNZ&#10;rm4H59Tk/KnVj/CkbG1lWPPgu49/staV4/hqjSZb7fL11+fKJ0hBoFkg6B9ZmdR0ZB1zcDcCajop&#10;V1xYR5yPB+U8hZSj9n6s/x70jkWgv3vUbWfjF2JSeP8U116VrnWFcg4BBBBAAAEEEEAAAQQQQAAB&#10;BBBAAAEEEEAAAQQQQAABBBBAAAEEEEAAAQQQQAABBBBAAAEEEEAAAQQQQAABBBBAAAEEEEAAAQQQ&#10;QAABBBBAAAEEEEAAAQQQQAABBBBAAAEEEEAAAQQQQAABBBBAAAEEEEAAAQQQQAABBBBoEmgVYn5W&#10;xAVtKoLz2yegdEwcawtCISMdR6ww3oo4YhbTXh0UxlZmY1+MDapSsUpcyr0yojNOBGS7Z5WrlohZ&#10;Zl3AQaOA7Nox3tSoOS5cY6EVGSL97li0JcHi2GxTWREntFBQh1i1BZHVDztLxG3P4uOdT5rvkaPi&#10;+2H1Jq11Rajj/B031G2iHz8vrm3Wqm1zFwX9Y7uwNBFqUo7JbWda4Wh4YWVW7QPrODsYpVfxYrPj&#10;us9hUhFnUl+QdgplDy+FWiLmdF1du3ROVrjEFfNfL2yLllw8Lzb12cToDhrmx1hUxPpO06aiOY/A&#10;xgXSwXmpTNmx13hS38/y4J6VTw3sucs66flgrH+20SvE102FFJPcGqS9xLu02Oy3j18tJpWOPxl8&#10;Kobx9ZybfQ/LchW+p2XJfG5QoCqWfSFm8AZr28+iivdp7j6WPTueuDDvrlHhZ1D7qbK4V9nzfp1D&#10;tvTP3xxvZg4WxfUK97ljdYpHAAEEEEAAAQQQQAABBBBAAAEEEEAAAQQQQAABBBBAYL8EWvvVHXqD&#10;AAIIIIAAAggggAACCCCAAAIIIIAAAggggAACCCCAAAIIIIAAAggggAACCCCAAAIIIIAAAggggAAC&#10;CCCAAAIIIIAAAggggAACCCCAAAIIIIAAAggggAACCCCAAAIIIIAAAggggAACCCCAAAIIIIAAAggg&#10;gAACCCCAAAIIIIAAAggggAACCCCAAAIIIHBrgXhaLiKMymmk7IRA68HrQvZPhBqczdsbf/RD0fnV&#10;35ofr7Iz1dfmt/DVL4mg3RNpmuaTt38/rAjtmiTb3+4VWqhGL0q5ZadXSiPh9gL9qNNYyCAeX+Wp&#10;yKumk8br5xmSeL6b7UyEynYrPwMhRRRU3POVuUncdoGgdyiEuY+m1/eUbnB6/sxLs1tBWFmPkkEp&#10;XVXcq6VMW5SgtKcaXlotCk5OreNNHEySqXj36YdrFWWuNZuM2qXrVbzCPFK6moSXXaD7G/+26L7z&#10;23rNeCyC3pGQLdb+23BPqGztkGuMbNnP/8VkmDtbvXvc6Vef2LFU8w663z0Uz4bntS0f6fmwnVvr&#10;y8Lay8z3bAgggAACCCCAAAIIIIAAAggggAACCCCAAAIIIIAAAggggAACCCCAAAIIIIAAAggggAAC&#10;CCCAAAIIIIAAAggggAACCCCAAAIIIIAAAggggAACCCCAAAIIIIAAAggggAACCCCAAAIIIIAAAggg&#10;gAACCCCAAAIIIIAAAggggMAmBWQh5idxpTape3dlqbEdI0hexwMqxXmqigN7d82m5g0KqOLYXseR&#10;qooNqsYDHWeuObblBptHUfssUIw/tkTMsn3mcNE32bZjvKnJwEU1s3iyw6Q63mRSEQs0a0QcyGx3&#10;4Wc7IO7gQpwlT3Ryce8WXTK+jiV6Pi7Hii5ec1K4r4rnXR7f7xyKs4Y2Ph9fige9Y5fNWKlsqeNn&#10;Fjc1vBBSx0vfxKZGdpxaVZxbrysZpVfxYpepc5BWP8+lspWO927m7gV1LlPXTuUprpl046dhOQ7y&#10;Udi9dbdCGYpUlWN8ZwVXnVFpoiN8syHgV6D4fdLUnn2nzLck6B+J5PKzeZKZB7dlm6Sx6BbiZo9M&#10;bG1580R1gtbKzX3z8FSYOLWxfjYXbUqf+On5I/H1V94SxZ+5iB2Lnb6oj9ucLivmcJUsHq9t7sud&#10;te16DZnVn7+Pq9ZA6eBChBVro+z6ff8sxpz29vMVE8t9cnNvK+aXfb/V6B8CCCCAAAIIIIAAAggg&#10;gAACCCCAAAIIIIAAAggggAACGxVY/bcmNlo9hSGAAAIIIIAAAggggAACCCCAAAIIIIAAAggggAAC&#10;CCCAAAIIIIAAAggggAACCCCAAAIIIIAAAggggAACCCCAAAIIIIAAAggggAACCCCAAAIIIIAAAggg&#10;gAACCCCAAAIIIIAAAggggAACCCCAAAIIIIAAAggggAACCCCAAAIIIIAAAggggAACCCCAAAIIbJ1A&#10;Mi03KSQMZhlld1Kit74mJj/6w3mDpz//sVBpImQQztOW2UlfnIn004+trNGbX7OOd+VAVtzTKol3&#10;pflLtTMdD0r5ZKdfSiPh9gL9VqexkMF0NMsjo3Ypr5qOS2mLEqru04lQi7LP0tthVHuek7snEB6f&#10;iuTZz+cNT86fzvdd7kQ1741YBqKl0pvqd2xOTc6e3LT9ei88eVhKu23CD55+KKbpeu+bUbZGq3im&#10;1XRy26Zx/Uss0Hrw+kvc++3tetVzLaObNYdSSryYDms7IPXZftStzbNLJ3ut8jqq2P5RPBHHuTVv&#10;3szkXWXdVSybYwQQQAABBBBAAAEEEEAAAQQQQAABBBBAAAEEEEAAAQQQQAABBBBAAAEEEEAAAQQQ&#10;QAABBBBAAAEEEEAAAQQQQAABBBBAAAEEEEAAAQQQQAABBBBAAAEEEEAAAQQQQAABBBBAAAEEEEAA&#10;AQQQQAABBBBAAAEEEEAAAQQQQKBKIHrr60J2+0KaGFOtSASH96uykbZjAp13/g3R/upvCDUaCKXj&#10;Q5q4QbOtEEtMZTHGdqx/NHcJAR0TKb9J/XybTbZ7+eTZvhrrmFI8+yUXEtYTkB37HpvdX+sVxVUL&#10;BMx729rSdBbnrBj7zMqzxkFdHNAkCBaWOBEmEl39Rrzaep9lzoY6Tmuo47Em+XishQsn1+/584pY&#10;0YWsVhy94jnXx/e6h0KcP6qt5rPRZe153yeD/lG5yqFu48nnyukrpsziFsZT66q0c2AdZwej1M6X&#10;pVd9Lsqrqso2fcnFVqwqb1/SZGHNZPoVV8RBPm7Z77d1+t/Sz2zdiCWyYv5Mk3Wq4hoEbiVgvkMW&#10;N1kxJ8iePRemw4viZXd2PNFxuHuFuNnDyI4t2w5bK7evpeeHLxw+FD85/6T22vf1e+3rr7w1+zlL&#10;PiPfwfMa7vbDB29cFa7HWOo/wcGxu8r2sOTond8Rra//pn4hTkXxnpU9vW4rbGrL1mmF5jk/LMac&#10;3vT3skUdkEFLXP+07yoLP+NbREU6AggggAACCCCAAAIIIIAAAggggAACCCCAAAIIIIAAAghUCKz+&#10;WxMVhZCEAAIIIIAAAggggAACCCCAAAIIIIAAAggggAACCCCAAAIIIIAAAggggAACCCCAAAIIIIAA&#10;AggggAACCCCAAAIIIIAAAggggAACCCCAAAIIIIAAAggggAACCCCAAAIIIIAAAggggAACCCCAAAII&#10;IIAAAggggAACCCCAAAIIIIAAAggggAACCCCAAAIIILA/AiqJS52RraiURsLuCLTe/JqY/OgPbxo8&#10;HYvk0U9F67Uv36QtsTf96EelXK23vl5K24mEsCK0azLdiaYv20g1HthZdZ95lm2STR31o25jUQP9&#10;3JlNRp1SXhVPSmkLEyrm6FQGC7ObE+2q+732Ck5uu0BwciqSZz+fNzM9ezLfd7nTCsKFxaeBvg+T&#10;dH6+aj0xP7mFO+nZ01KrguPTUtptEpRS4nuPf7J2EeP46j0ljbUZizSZl7XSPDK/ih0EENhqgeu1&#10;Q76NMmrPDy8nQ5HqeaVuO2r3RSBlXZadOtdt3fR/UcNHxXVV4Ro1XWHdtagS0hFAAAEEEEAAAQQQ&#10;QAABBBBAAAEEEEAAAQQQQAABBBBAAAEEEEAAAQQQQAABBBBAAAEEEEAAAQQQQAABBBBAAAEEEEAA&#10;AQQQQAABBBBAAAEEEEAAAQQQQAABBBBAAAEEEEAAAQQQQAABBBBAAAEEEEAAAQQQQAABBBBAAIGc&#10;QPurvyHMH7b9Egg6PSHMn8Imw0KM12LcnEJ+DndXQB7dF8HDt4QyceT0OMuDe7POyE6/3KliDNFy&#10;DlIQWFpAtgtzz3QkVJqKWSzDpUshY51AcPSKCHVs50A/z+aZnj3XDbHh6spbdK4uDmhSE492ukQI&#10;ug7xahexr5Ru4v4Oa97liUp1uNZUnE8KsaIrajHxA+9qu9c5bKz6+ehFYx6fGWTvuFSdGl6U0tZJ&#10;qCpHVb2/deGjdPm45uZ+GOv8ncBeD6qKsTdtkPc+t07zd++aitjwcViOg3zYao4D3tT5cBZDeXGu&#10;tCqGZy4G8OIrOYPAZgVUxfeDqu8RQe/IqlgNzq3juzyYJLHoFuLAjnKxdU3b2kFrrSa+ffKq+Mn5&#10;J7XX/uLFp8LEqQ2K38Er5pzagji5lsDxP/hP1rqOi64EZLsrzJ+qTRaee5NHDTazBqqqbxfSijGn&#10;83G8nba/Zc9hSs97bAgggAACCCCAAAIIIIAAAggggAACCCCAAAIIIIAAAggggMCyAvbfOC57FfkQ&#10;QAABBBBAAAEEEEAAAQQQQAABBBBAAAEEEEAAAQQQQAABBBBAAAEEEEAAAQQQQAABBBBAAAEEEEAA&#10;AQQQQAABBBBAAAEEEEAAAQQQQAABBBBAAAEEEEAAAQQQQAABBBBAAAEEEEAAAQQQQAABBBBAAAEE&#10;EEAAAQQQQAABBBBAAAEEEEAAAQQQQAABBPZXIJ7afQsJgWmD7N5R682v6UZL/UfNGz/96Iei9dqX&#10;58fL7MQ/+6GVTXb6Inz4ppW2Kwey6r5O4l1p/lLtVOOBlc+MF5sbgX7UaSx4EI9neWRV3unVucZC&#10;TIaK+zQJgtpL22FUe56TuycQHp+K/Ns6PX/mpRNRsHhNkEjznsltFfdq7uzW7SbnT+02yUAEh/fs&#10;tFse/fT8sXg+frF2KXGazK+VUVuo8XB+LOLJzT57CCCwFwKqYn2QX0ecT+y1XlWnj/Zs/ddttau6&#10;aaUNr9dcWWLebJaWxkKlqZAN66fsej4RQAABBBBAAAEEEEAAAQQQQAABBBBAAAEEEEAAAQQQQAAB&#10;BBBAAAEEEEAAAQQQQAABBBBAAAEEEEAAAQQQQAABBBBAAAEEEEAAAQQQQAABBBBAAAEEEEAAAQQQ&#10;QAABBBBAAAEEEEAAAQQQQAABBBBAAAEEEEAAAQQQQAABBBCwBFp2fEC1Y3HbrL5wUCvQfud3hDB/&#10;iltFfCg1ycWWK+bnGIFVBSruMWHuse7BqiWRf4FA9Poviejv/OMFZzeXXBcHNK2Jp7ZMpFvi1W5m&#10;nDo67u+wISbohY4dOE7ykWTLdbd1zNdl4u2Vr9xMyv3uYWNBz8eXjXl8ZpCzOc2Ou66GG2pjRTmq&#10;Uz2HjnWMw1W2ob4XOkFhPVhRthptqC+rNO6O8sqKZygOwlJrjlrdUtqqCS1ZLjdfRqpjEpe2XEzg&#10;0jkSEHAkoMbluLOyYo0n+0dWCzY2D1qlrncw0fPj0dSOmz3UcbXzW7swH+bP1e2/dfhQhPp5TVS6&#10;MJsSSvz04rF4OyzEVY9Xm7cXVsAJBO5IYDYXmPdk7v2kRhd31Jq7r1YpJURxLdHqeGmY1N8FdO03&#10;Gz/ju7FgDwEEEEAAAQQQQAABBBBAAAEEEEAAAQQQQAABBBBAAAEEGgUqflOp8RoyIIAAAggggAAC&#10;CCCAAAIIIIAAAggggAACCCCAAAIIIIAAAggggAACCCCAAAIIIIAAAggggAACCCCAAAIIIIAAAggg&#10;gAACCCCAAAIIIIAAAggggAACCCCAAAIIIIAAAggggAACCCCAAAIIIIAAAggggAACCCCAAAIIIIAA&#10;AggggAACCCCAAAIIIIAAAgjss0AytXsXRvYxRzsnEHQPRPjwTavd8c9+aB03HSiVivjnf2Fla735&#10;NSHljoZIDVpWX8yBSuJS2i4nqNHAar7s9K1jDjYn0I86jYUNpqNZHhm1S3nVdFxKW5RQdZ+mDc9h&#10;Z8/m8dH3viPO/9f/Wlz87n8jXvze/ySGf/LPF3HtbXpwcmr1TY0HItV/XG+tIFxYRRrY74Oqe3Xh&#10;xVtwIj17YrUiOH4gZE1/rcxLHnz30XtL5qzOpoQSo3hydbJlzyUqLqzfqosgFQEEdkhATa+f93yb&#10;WzffzS4mw/yZyv3j9n6t/3qFua+q0/N58vqkrFinqet1WdX1pCGAAAIIIIAAAggggAACCCCAAAII&#10;IIAAAggggAACCCCAAAIIIIAAAggggAACCCCAAAIIIIAAAggggAACCCCAAAIIIIAAAggggAACCCCA&#10;AAIIIIAAAggggAACCCCAAAIIIIAAAggggAACCCCAAAIIIIAAAggggAACCCCAAAIIIFAnIHOxhGb5&#10;dCxMpVTdJZzbMwHZ7pV6ZGIKsiGwKYGqGLRqidhlm6qfcjYnENXExUwKcUDztU5k/qh6vx2W4zNX&#10;5yS1TqC9RNzfJ8OzuiJm5447B415XGa4p2OYN23PR5dNWbyel/oZkD273WpDbVTDi1Jf1IL43qN0&#10;tZiwg7Qca1LptYGShQd3uF3eJZBNJiRlw2lYjoN81CqvoVZtRlgzd5qy0qAwDrPEZNVqyI/ArQUq&#10;vx9UxGWVvSOrLjUebs33y4meH3uF+LqjyI6rve56xMRKf+voodX3qoP3zx8JWXhXq4o5p+pa0hDY&#10;ZgHZO7SapwbltYuVYZ8P4vLaShbmGmfdL36nistrGmd1UzACCCCAAAIIIIAAAggggAACCCCAAAII&#10;IIAAAggggAACCOy8QLDzPaADCCCAAAIIIIAAAggggAACCCCAAAIIIIAAAggggAACCCCAAAIIIIAA&#10;AggggAACCCCAAAIIIIAAAggggAACCCCAAAIIIIAAAggggAACCCCAAAIIIIAAAggggAACCCCAAAII&#10;IIAAAggggAACCCCAAAIIIIAAAggggAACCCCAAAIIIIAAAggggAACCCCAAAIbFVD/P3t3F2NbdicG&#10;fe19vurUrap7u+/tbnum2x7bmdgekzEjzSRB0YQoQSIhgEAQKSSBhzwAEu88ICEC4oUnJF4QCi/w&#10;EMQbQQoaCNEEBBnywSS2GI89M3Zsd8/Y7r7t7ltVt87n3pu9696qe/Y6+3xU1amvc3+rVTp7fe61&#10;fmefdVZVX+mfTWvjJe1OLS9zPwXa7365NvHsow9CPnxeK1uWqdoXUfv2e19Z1uVO1yWtVjm/pD7H&#10;6NmvV96/XD46qU066e3W8jKbE+i1uisHG07Hp22SVrmnJvVnr5iMVvY/b9DwnGbp8lDF3Vb7vPs2&#10;XOSffhiypx+E6Q9/O4y/8/fD+Hf+4TYs60JrSA+ezLXPnz2dK9t0QTut9s7mlCXRc9jwrDb3vBul&#10;WeTXejhvfJWZfjI8Dj88/PAqQ5z2HWWT09ekXd93ipd7zJVvYAACBO6MQDGNzgfl5z6Z2WsPo7Ne&#10;08T3t+z8t9PuNS2zVjaI9sOk09Bn8uJcVusoQ4AAAQIECBAgQIAAAQIECBAgQIAAAQIECBAgQIAA&#10;AQIECBAgQIAAAQIECBAgQIAAAQIECBAgQIAAAQIECBAgQIAAAQIECBAgQIAAAQIECBAgQIAAAQIE&#10;CBAgQIAAAQIECBAgQIAAAQIECBAgQIAAAQIE1hGoYhLG6WWMsbhYfjsFTmP9RnEiizXiSm2nhlVd&#10;h0DS7c8P6xmbN7kHJZ2LxAGdWU8UyW6m5tVlr+n76FW1qzUF1nF8evJs5WgH3duNHd0vY/2tWss4&#10;n4aTyXDlWm6yQdLfr99ucFTPXzJXlHFkZ1NRZooF79GodLlIGmQN8RCreNW9B7Vh4jnUKrcsMx3X&#10;n6u8XF8e7X+dpBV2NrBvtcpxlqV8Ju7nebs8O790QeCmBOLfD5KdByFpiEWfxvtgKELxfPX3zk2s&#10;Y1zGiO1NX8TTPrvfoFOPq91N22dVF379wsE7K/v8/vHHIYvd7lns9JWL1OC1FIjPQMWgfnZ5nVCK&#10;hljTjTGprwElic4mhf3lGpQNSYAAAQIECBAgQIAAAQIECBAgQIAAAQIECBAgQGB7BdLtXZqVESBA&#10;gAABAgQIEJqhrXoAAEAASURBVCBAgAABAgQIECBAgAABAgQIECBAgAABAgQIECBAgAABAgQIECBA&#10;gAABAgQIECBAgAABAgQIECBAgAABAgQIECBAgAABAgQIECBAgAABAgQIECBAgAABAgQIECBAgAAB&#10;AgQIECBAgAABAgQIECBAgAABAgQIXEpgOql3a7Xrebl7KdB57yvRvIsw/eB3orLF2ekH35mr7Lz7&#10;5bmye1UQPdtFPr1X01812WJ0UmuS9HZreZnNCaRJEnY7vaUDTvIsjLMX+2vS2am1LSajWn5Zpuk5&#10;zcv7L0u9VmdZ9b2ry08Oa3NO+/u1/OuQaR08mVtmfvzJXNmmCzqt1sIhs7QeMrvpWV3Y+Q5U5Icf&#10;12aRNhjXGlww880Pv3vBHs3NRy/PaUm7W28wHdfzcgQI3HuB+HyQRGeNo3H9rNe04P1uv6n43pbt&#10;xHtfw0qG0X6YdKL9suwT2zYMo4gAAQIECBAgQIAAAQIECBAgQIAAAQIECBAgQIAAAQIECBAgQIAA&#10;AQIECBAgQIAAAQIECBAgQIAAAQIECBAgQIAAAQIECBAgQIAAAQIECBAgQIAAAQIECBAgQIAAAQIE&#10;CBAgQIAAAQIECBAgQIAAAQIECDQKJO35+IBFHAu2safCbRKoxQhNylh+2XbFRN2m9+perqU3H4Os&#10;GA3u5VJe90m308WxweM4oLNWw6SYzTZed7csXm3jIm+gsBvFuG665dNBPZZuU5uDOxA7+o2dvaap&#10;1co+GR7X8redSXcPalMoBpuZXzE4qo0bqtiO6Xxc3mmRhernIukkXxBDdudBfZh4DvXarcqNJ/X4&#10;mlmD9X67HtP7sgDtKIZyPE5TrO8iz+Nm8gSuXSA+u9V+f5i5exLtg1VVfkf2j3z4PCQzc60uh1Gc&#10;2N4a36PREOfZz+29FVrV71JLUhGK8Ml0WG+RTep5OQL3UCDp79dmPXd2qdVud6Yp1nQcy/vaBOI9&#10;zP5ybdQGJkCAAAECBAgQIECAAAECBAgQIECAAAECBAgQILCNAov/heg2rtaaCBAgQIAAAQIECBAg&#10;QIAAAQIECBAgQIAAAQIECBAgQIAAAQIECBAgQIAAAQIECBAgQIAAAQIECBAgQIAAAQIECBAgQIAA&#10;AQIECBAgQIAAAQIECBAgQIAAAQIECBAgQIAAAQIECBAgQIAAAQIECBAgQIAAAQIECBAgQIAAAQIE&#10;Vgq0Pv+1kDx4GMJ0EopsEpJuf2UfDe6+QOudnwuh0wthMjqf7PSDb4fuH/ql8/yyi8n7365Vp29+&#10;NqTVc3KPU9JqnT7j50vIsvPLbbgohie1ZSQ9n+UayIYzu+2dcDLz+WoavqrfqT6HnW4I48GrJpPx&#10;q+tVV9l0rkWWpnNlswXd1naFMi4GR7PLC8nuQS3/OmSSvYeh/8f+lZAePA7pwyehdfCk/L7eufal&#10;t9PFz1KeRM9hw7N67RO85A2Kcq758ae13pXpptK4PE/99tP3NzLcqByrSkm7UxuvKM9tEgEC2yVQ&#10;ROeKpDo/zKSjcf2sN1N1fnnQ3T2/3oaLfrtu0LSm4bR+rkra5dkrSkXUJqqWJUCAAAECBAgQIECA&#10;AAECBAgQIECAAAECBAgQIECAAAECBAgQIECAAAECBAgQIECAAAECBAgQIECAAAECBAgQIECAAAEC&#10;BAgQIECAAAECBAgQIECAAAECBAgQIECAAAECBAgQIECAAAECBAgQIECAAAECiwVa9Thipw1fxhhb&#10;3EnNtgns/Ll/N4TyWUh6uyGp4lRKBDYoUD1XcSpm46DGlTeUr+I+Zj/5XvnM77x47ss4mukbnwlJ&#10;2rqhGdy/23SW2ORL4tGOimLlYrtLYoyu7KzBuUCv6Xv9vPbFxUcnz6KS+exBw+d2vtX1ljzq7YUf&#10;P/9k6U0+HR2Hn93fXMzWpTdbozLp79daxXGLa5UXyUTxj8POXmPv4SXOcIOsHjPxfODTe/zkPFsM&#10;js+vt/1iEn1HTcrY8XHab28mvnorjqEc3ShPkqikzObzMcHnGykhsFmBYlSPO5v0mj8DSX9+f9rY&#10;XnjVJTXsY8Movu5VziOdVju8u/ck/ODow6Uz/ajcYx4tbaGSwP0TuLYz0P2jCOE01nT1/T3zO1C0&#10;11zXspJyH5pNRebMMOvhmgABAgQIECBAgAABAgQIECBAgAABAgQIECBAgACB5QL1/+O4vK1aAgQI&#10;ECBAgAABAgQIECBAgAABAgQIECBAgAABAgQIECBAgAABAgQIECBAgAABAgQIECBAgAABAgQIECBA&#10;gAABAgQIECBAgAABAgQIECBAgAABAgQIECBAgAABAgQIECBAgAABAgQIECBAgAABAgQIECBAgAAB&#10;AgQIECBAgACB10Cg9ZkvhupH2i6BJG2F9s/8fJi+/63QeufnQufdr4TO57+21iKL8TBkP/l+rW3V&#10;/96nVj28a5FN7/2SZhdQjE5msyHp7dbyMpsV2O30QhgsH/NkOgpvlk2Sdi8UM02Lsnzd1PSc5km6&#10;tHuv1Vlaf98q85Oj2pTT3f1a/nXIJOV7vvNLf+bGl9opv0sWpSytP4dNz+qivrddnh9+XE5h9lMZ&#10;Qvrwycam9a2nPwyTfPV3zEF3NxyO63t3PIlRNnlR1OnWqorJuJaXIUBgCwSiz3V1fphNh9FZb7bu&#10;7Hp/y85/O+363ne2ztnX4TTaD6P9smpbTNY/e82O7ZoAAQIECBAgQIAAAQIECBAgQIAAAQIECBAg&#10;QIAAAQIECBAgQIAAAQIECBAgQIAAAQIECBAgQIAAAQIECBAgQIAAAQIECBAgQIAAAQIECBAgQIAA&#10;AQIECBAgQIAAAQIECBAgQIAAAQIECBAgQIAAAQIECKQPHob2e18p4xKWcQJb3RevaT0+JqXtF0gf&#10;vr39i7TC2xPo7szfe43YZfOdNluSf/SDMPq7f6M26O5f+k9C0n/94orWEJZkOku+H7Il8WiHUYzN&#10;+BZVfNEkSeJi+UsIrBP3d5hFMfIa7lPFJL3t9Ghnb+UUPhker2xzkw3iuMTFhuZXDKJ17jxoXNYw&#10;fxkntrG2uXCQL3geYv8NraV5FnerNJsMaxOaNsRA3m83fLfVeq2XaTWMPduzaNpb83y2iWsCNyJQ&#10;RGe3ZEGM2XT3YG4+xcnhXNltFCSj53O3HURxYrtp+XvxFdIXDt4JPzj6cOkIH09Pws/PtsimoZhO&#10;XvwuPlvumsA9Ekgf/2xovfvl09+lkv5eSPYf36PZb3aqrcc/E9749//LMub0uPxsj05fm/bGzd71&#10;5Wit6O955f4iESBAgAABAgQIECBAgAABAgQIECBAgAABAgQIECBAYF2B6P84rttNOwIECBAgQIAA&#10;AQIECBAgQIAAAQIECBAgQIAAAQIECBAgQIAAAQIECBAgQIAAAQIECBAgQIAAAQIECBAgQIAAAQIE&#10;CBAgQIAAAQIECBAgQIAAAQIECBAgQIAAAQIECBAgQIAAAQIECBAgQIAAAQIECBAgQIAAAQIECBAg&#10;QIAAAQIE7pvA7p/410PS+8sh6e5caOrFdBy6X/3jYfr+t0N+9NPTvu33vnyhMe5k41YU3jWb3slp&#10;XnpSRVHrmvR2a3mZzQrsdnorBzyZDE/bJJ1urW0xGdfySzMNz2mWpku7dFudpfX3rTI/OaxNOenv&#10;1/Iy1yfQTlsLB8+TpF7X8KzWG9ydXPbso7nJtB4+mSu7TEFR7sXf/PB7K7u+sbMXPv/wnfBPfvLd&#10;pW3H2eS0PmlH+0j5XS0RILBdAsVkVFtQfH44Hg9q9U2ZvU6/qfjelu1Ee1/TQgbRfpg0nNFi26Zx&#10;lBEgQIAAAQIECBAgQIAAAQIECBAgQIAAAQIECBAgQIAAAQIECBAgQIAAAQIECBAgQIAAAQIECBAg&#10;QIAAAQIECBAgQIAAAQIECBAgQIAAAQIECBAgQIAAAQIECBAgQIAAAQIECBAgQIAAAQIECBAgQIAA&#10;gSaB9tufC3v/0r/XVKWMAAECGxFIkjJOaRV/ePwiDmo1aDE62cjYVxmkmJnP2ThJ52Jxks/6vS6v&#10;nWVxQMt4tFX04Sga6CnNdFWs2nS7YtXe5vOwqbi/B93bjx39Rm9vJeWno+cr29xkg6R/UL/d4DhU&#10;sWCTOE5uvdXKXFGOU0tl3NimNMxfxIltqltUNsgWxJDtPah1KQZHtfw2Z7JpPf7mtDUfA3m/vZnv&#10;i3b1HbkkZU3PTp4t6aGKwPUIxGe3pNf8PXEad7V6rov8fCJ5vIed19zsRavh/DmMYst2W+0rTepz&#10;+2+HtPzc5uXevyhNmz73VZzvtvPQIjPld1+g89V/LlQ/0iuBKn73aQzvGwzJnUT7SJFNX03IFQEC&#10;BAgQIECAAAECBAgQIECAAAECBAgQIECAAAECBFYIXO1fTawYXDUBAgQIECBAgAABAgQIECBAgAAB&#10;AgQIECBAgAABAgQIECBAgAABAgQIECBAgAABAgQIECBAgAABAgQIECBAgAABAgQIECBAgAABAgQI&#10;ECBAgAABAgQIECBAgAABAgQIECBAgAABAgQIECBAgAABAgQIECBAgAABAgQIECCweYFiOglJu7P5&#10;gY1IgMDWC6T7b15qjenuQdj91b9w2jd79lGYvv/t0P7sly411l3qlKTtUMxMqMimM7n7f/no3/lP&#10;w2QyDmE0DMXoJITuzqUXVdlkP/l+KMaD8mcUwmQY2u99NbQePrn0mNvWcbfdW7mkk0lpV6akU29b&#10;vCxfOUDZoOk5zZNkaddua3vODUX1TE/Ln5lU7VHSzQh00tbCG2VpWq+7R3tqfvi0Pvcyl+4/niu7&#10;TMH3n/0kPBs9X9n1629/KQyiZ7up06j8XaBKSbtbr16jb72DHAECd11g7nwwc354Xp7FsiJfuoS9&#10;Tj+04r15aY+7X9mP976GKQ+j/TA+d1Vd5mwbxlFEgAABAgQIECBAgAABAgQIECBAgAABAgQIECBA&#10;gAABAgQIECBAgAABAgQIECBAgAABAgQIECBAgAABAgQIECBAgAABAgQIECBAgAABAgQIECBAgAAB&#10;AgQIECBAgAABAgQIECBAgAABAgQIECBAgAABAgQIECBA4LYEku5uGUN2eH77KqbsbaeijKFWS0kq&#10;1noNZD6zLA5o1TorDdsNcenmYoRGQ3db7ahE9rICm7LcLz+zt50e7eytnMKnw+OVbW6yQbobzbn6&#10;PFSxuHceXGkaxeCo3n/BeKP84jHNx0V2Gk+yVX5+Z1NR+teiTJfxbItyPUnUbrbPtlwX0xdxu8/W&#10;M22Igbzf7p9VX+m11TD27IBFU6zvPJtt4prAjQgUw3Ivm0lJb/H3RLr3KORHPz1vXZwcnl/f5kW7&#10;2o9nUlZ+vibt+hmkm9bzM83Xuqy+h9998CT88Pijhe0bz0VVnO/ewi4qCBAgsJ5A/HtVVu4tEgEC&#10;BAgQIECAAAECBAgQIECAAAECBAgQIECAAAECBNYUuNq/mljzJpoRIECAAAECBAgQIECAAAECBAgQ&#10;IECAAAECBAgQIECAAAECBAgQIECAAAECBAgQIECAAAECBAgQIECAAAECBAgQIECAAAECBAgQIECA&#10;AAECBAgQIECAAAECBAgQIECAAAECBAgQIECAAAECBAgQIECAAAECBAgQIECAAAEClxeYfvCdMPnd&#10;fxTyw49Pf0KShP2/8tcuP6CeBAgQuIJA6+FbofrZitSKwrvm061Y1uwikiQNYWc3JOXPVVIxGoST&#10;v/Vf14bo/5n98ll4Uit7nTO7nd7K5Z9MR6dtkqhtMXlRvnKAqkE2/5xmafk+L0m9+Flf0vauV+WD&#10;w7kpJv39uTIF1yPQTqN9c+Y2ebXfzKSi4Vmdqb5Tl9mzp7X5pA8ehaTdqZVdNvOND7+7smu3/Ix+&#10;5fF74VtPf7iy7SibvGgTza+Yjlf21YAAgfslEJ8PZs8PR6OTlYvZ7/VXtrlvDTpLvofO1jKJzvSz&#10;bmdtwkXOXuedXBAgQIAAAQIECBAgQIAAAQIECBAgQIAAAQIECBAgQIAAAQIECBAgQIAAAQIECBAg&#10;QIAAAQIECBAgQIAAAQIECBAgQIAAAQIECBAgQIAAAQIECBAgQIAAAQIECBAgQIAAAQIECBAgQIAA&#10;AQIECBAgQIAAAQIECBC4IYEqFtnxzL3Gw5nMLV2Oo/ir3Z1bmsj9ue2q+GtVTNp2ls8taFWs2u4a&#10;cd3mBlXQKNBrXT1+6V5nJ7RWxBduvPmGCw96ZRzr8r+i/G9ROhyfhCzPyvm2FjW50fKkfzB3v2Jw&#10;XMbjfjBXfqGC4ewGGkKxs9fYfZi/jBPbWLu48CQbh/12tAfGcy7K92FYxp7sN9978ej3q2ZaPk/J&#10;Wbzdl1OftOrPV/VcPmitjv+9zsrbUQzluE/e9Fks5ygRuGmBYjyo3TIp9+hF6TRG+9FPz6uLwdH5&#10;9W1etKPz56Az/zleddZZZ/5fePhO+OHxRwubNp2LqvjpycIeKggQILCeQNLuhlD+JK12COXvBcmC&#10;M+N6o2lFgAABAgQIECBAgAABAgQIECBAgAABAgQIECBAgMDrJlD+n0aJAAECBAgQIECAAAECBAgQ&#10;IECAAAECBAgQIECAAAECBAgQIECAAAECBAgQIECAAAECBAgQIECAAAECBAgQIECAAAECBAgQIECA&#10;AAECBAgQIECAAAECBAgQIECAAAECBAgQIECAAAECBAgQIECAAAECBAgQIECAAAECBAgQuMsC+eHT&#10;MPm936xNsZiMQtLp1cpkCBAgQOBiAg/+xb8aQlGE0GqHJG2FpLtzsQFeo9ZNNsV4+BoJrF7qbmf1&#10;83NSfn+fpvg7/Kx89W1CkU1rrconOBRJWiuLM91WJy66t/ni5Ghu7unuwVyZgusRaJd75aKUpdFz&#10;GD2ri/rdhfLqvD2b0odPZrOXvv5keBTeP/xoZf+vPfm50Cm/i3rt1Z/VUTY+HS9pd2vjFtNJLS9D&#10;gMD9FyimLz7vZytJOq8+94fjk7Piha/73d2Fdfe1IkmSsNvuhZPpyzNVw0JG2SRM8yycfWclp3tr&#10;UrasTk0vUjGp256VeyVAgAABAgQIECBAgAABAgQIECBAgAABAgQIECBAgAABAgQIECBAgAABAgQI&#10;ECBAgAABAgQIECBAgAABAgQIECBAgAABAgQIECBAgAABAgQIECBAgAABAgQIECBAgAABAgQIECBA&#10;gAABAgQIECBAgAABAgQIECBwFwS6f+LfeBF+q7cbkl7/TsQzLyb1WLbJGrFc74Llbc7hLKbaojnk&#10;VSzQrF5bhGSNWLXteie5Swv0NhD396D34NL332THVhnj+GG5Z3w6er502Kr+cf9uxANOd/fn5lqU&#10;8WBDeGeufN2CYjQIoYxpWEsL3qNhfrl4sIN8HPZDFM96Z692yypTDI9D0p8vn2t4jwuOsmFoZ3Xv&#10;aRQDea+MQ1nFo9xEakVjx2PmDfcp4uch7iRP4BoEiihufVLuz4tSEsVozxviuC/qe13lRVGE7rh+&#10;9hvOxNat7tspP49pw2fuonP63P7b5emnPP/MxJ6dHSNr+tyX8WslAgQIXFWg/6t/IVQ/EgECBAgQ&#10;IECAAAECBAgQIECAAAECBAgQIECAAAECBC4jUP4LUIkAAQIECBAgQIAAAQIECBAgQIAAAQIECBAg&#10;QIAAAQIECBAgQIAAAQIECBAgQIAAAQIECBAgQIAAAQIECBAgQIAAAQIECBAgQIAAAQIECBAgQIAA&#10;AQIECBAgQIAAAQIECBAgQIAAAQIECBAgQIAAAQIECBAgQIAAAQIECBC4ywLp/uO56eVHP50rU0CA&#10;AAECFxNoPXwrtB69HVr7b4b0wcOQdHoXG+A1ap20OyEk9XC4xWT4GgmsXupue/XzM5iMTgdK2t3a&#10;gMVkXMsvzWTTWnWetmr5pkyvVb5/W5Lyk6O5laS7+3NlCq5HoLPkecuTpHbTIq8/q7XKO5bJnj2t&#10;zaj18Ektf9nMN37yvbW6/pG3v3Dabp3P6mg6OW2bdOr7SLjIPrLWrDQicDcEsk9+HCYf/E7Ifvrj&#10;kA+fh6Io7sbEbmAWxctzw9mtZs+qR6OTs+KFrwe93YV197liJzpHNa1lMH1x5jqvi/bM2Pa8nQsC&#10;BAgQIECAAAECBAgQIECAAAECBAgQIECAAAECBAgQIECAAAECBAgQIECAAAECBAgQIECAAAECBAgQ&#10;IECAAAECBAgQIECAAAECBAgQIECAAAECBAgQIECAAAECBAgQIECAAAECBAgQIECAAAECBAgQIECA&#10;AAECd0AgffNnQvq4/Nl7dGdi7hbjeizbpLs6lusdoLzVKSyLA1pNLIviBVdlRatdvSxN3XR1m6UD&#10;qDwX6G4g7u9B9+7EDnzU2ztf26KLT4fHi6puvDzpN8QlHlxtfsVwPv5x2Gl2GeYv4sRedOEnWUM8&#10;6p0H88NccS3zA969kuPpMHTyrDaxaasec3u/3a/VXyXTbtg3Z8eLYyyf1uX5bBPXBK5doBgPyi/5&#10;enzvpLf4c5D263tUMWjYx6591vUbTMrP9U4UM3sQxYftpp16p0vmqrjeP7v3eGHvadPnPrvc/r3w&#10;JioIECBAgAABAgQIECBAgAABAgQIECBAgAABAgQIECBAgAABAhcU8C85LwimOQECBAgQIECAAAEC&#10;BAgQIECAAAECBAgQIECAAAECBAgQIECAAAECBAgQIECAAAECBAgQIECAAAECBAgQIECAAAECBAgQ&#10;IECAAAECBAgQIECAAAECBAgQIECAAAECBAgQIECAAAECBAgQIECAAAECBAgQIECAAAECBAgQuGmB&#10;9ODJ3C3zZ09D683PzpUrIECAAAEC1ybQ7YUwGrwafjx8de0q9Dulz4r0fPLCLInaFtPRip6vqots&#10;+ipTXuVJWss3Zbqt7QllXAwO55aY9PfnyhRcj0A7bS0cOIufxehZXdjxliuKIg/50U9rs2g6f9ca&#10;rJEZTSfh2x//cGXLLzz6THjYe3DartfqrGw/yianbZJ2t9a2mI5reRkC2yIw/NZvhNE3/+75cqrP&#10;56O//B+f57f6YlL/XM+eH47GM2eyBQj73d0FNfe7eCfa/5pWMyz3xNn1V3bF5NV5a/a6qb8yAgQI&#10;ECBAgAABAgQIECBAgAABAgQIECBAgAABAgQIECBAgAABAgQIECBAgAABAgQIECBAgAABAgQIECBA&#10;gAABAgQIECBAgAABAgQIECBAgAABAgQIECBAgAABAgQIECBAgAABAgQIECBAgAABAgQIECBAgAAB&#10;AgQigZdxWc9LOzvnly6aBTrp8piyWTofl7ZoLY4denaX7hrxL8/ael0usE4s0eUjhHDQuzuxA9/Y&#10;2QvfP/zJ0il/MjpeWn+TlclOGdO1iolbxpc9S8Xg6OzyUq/FoGF9pUtTGuUv4sQ21S0rG+T1eJOn&#10;bRvuUQwb5rJs4HtYdzQdhM9kWW3m0ygG8n57c98XrTiGcu3O5aNU1hdlWTJbntdjgs9WuSZwHQLF&#10;aD7ubLLkuyLZPahNI7/iPlgb7JKZcbk/9qPYusNOPaZ2d8U55yK3/sLBO+GD46eNXfKm81IZP1wi&#10;QIAAAQIECBAgQIAAAQIECBAgQIAAAQIECBAgQIAAAQIECNymwPJ/IXqbM3NvAgQIECBAgAABAgQI&#10;ECBAgAABAgQIECBAgAABAgQIECBAgAABAgQIECBAgAABAgQIECBAgAABAgQIECBAgAABAgQIECBA&#10;gAABAgQIECBAgAABAgQIECBAgAABAgQIECBAgAABAgQIECBAgAABAgQIECBAgAABAgQIECBA4FQg&#10;2X8jhCQJoSjORfKjp+fXLggQIECAwE0IJN1+KEaD81sVk9H5tYsQdjs7KxkG0xdmSadba1tMxrX8&#10;0kw2rVXnaXlGWJG6rc6KFvenOj85qk22ei6TllDNNZRrzHTSxdZ5mtbuXETPaq3yDmXyo09CyLPa&#10;jFoP36rlL5P51tMfhEk0btM4X3/7i+fFvfbqz+oom7xo3472kenL8vPRXBDYDoFiEO37Ow+2Y2Fr&#10;rCI+ayWd3nmvw/HJ+fWii4Pu7qKqe13eb79yWLSQwbR+tqrsXv1FpfzzinPsIjrlBAgQIECAAAEC&#10;BAgQIECAAAECBAgQIECAAAECBAgQIECAAAECBAgQIECAAAECBAgQIECAAAECBAgQIECAAAECBAgQ&#10;IECAAAECBAgQIECAAAECBAgQIECAAAECBAgQIECAAAECBAgQIECAAAECBAgQIECAAAEC1yww/d1/&#10;FPIffy+E7k6o4mwlD94I7S//0Wu+69WHL8bD2iBJOX9puUAnbS1tkCX1WKBV43xJ7NCzwbprtDlr&#10;63W5QHcDcXHvUuzARzt7yxdc1n46PF7Z5qYaJEkZm7mKUzkTu7IYXHF+M2Odr6O6Rz187WnVML9c&#10;PNhBVo+ZeDpYFd+6+kwX+fltZ9f1qnC7ro6mw9COYvhOo71vv93f2KJb0diNA8fvQz7znjR2UEhg&#10;swLFaD7ubNJbHGc26e/XJ1CeuYpyL0kazgn1hteXG+fT0J/U97phpx5TexPfoWcr+Pz+2+H/Ct8q&#10;48/ORqB9UTuNYqeflt6T+Oln6/NKgAABAgQIECBAgAABAgQIECBAgAABAgQIECBAgAABAgQIbJ/A&#10;/L8A3b41WhEBAgQIECBAgAABAgQIECBAgAABAgQIECBAgAABAgQIECBAgAABAgQIECBAgAABAgQI&#10;ECBAgAABAgQIECBAgAABAgQIECBAgAABAgQIECBAgAABAgQIECBAgAABAgQIECBAgAABAgQIECBA&#10;gAABAgQIECBAgAABAgQIELjXAknaCsneG7U15Icf1/IyBAgQIEDgugWSTq92i2I8rOVf98xOqxOS&#10;FQiD6fhFi9hyMlrR81V1kU9fZcqrLFkdprjbatf63OdMPjiqTT/Z3a/lZa5XoF2eSxeluWcxqz+r&#10;i/rddnn27KO5KaQHT+bKLlJQFEX45kffW9nljZ398N7B2+fteuU+siqNppPTJkk7apu9KF/VXz2B&#10;+yaQnxzWppy+Rvt+EZ8P2t1zi6PRyfn1oov93u6iqntdvjPjsGghw7Mz18sGc+fYycsz2aIBlBMg&#10;QIAAAQIECBAgQIAAAQIECBAgQIAAAQIECBAgQIAAAQIECBAgQIAAAQIECBAgQIAAAQIECBAgQIAA&#10;AQIECBAgQIAAAQIECBAgQIAAAQIECBAgQIAAAQIECBAgQIAAAQIECBAgQIAAAQIECBAgQIAAAQIE&#10;CBC4JoH8w++H7Lu/GbLf/nth+s1fD9Nv/8Y13Wmzw8bx1eIYYZu923aM1kmXx5TN0/m4tHlrcezQ&#10;M5XuinHP2nldLbBOLNFVoxzcodiBj3p7q6YbPh09X9nmJhsk/Xp84mJYj1980bkUg+OoSxl1uuE9&#10;yoo8TMufy6STvCEmYlLep1/3L6JYzJe5113vczQdhnae1aY5ifax/fZOrf4qmfYa8bzn9tZofle5&#10;v74E1hEoGuLOJg370NlYTfF6i+NPz6pv5XVUxtXtRjHKB51XsXWrSW3yPFLFq/2ZB282rjVriqsu&#10;nnejlUICBAgQIECAAAECBAgQIECAAAECBAgQIECAAAECBAgQIEDg5gTm/wXozd3bnQgQIECAAAEC&#10;BAgQIECAAAECBAgQIECAAAECBAgQIECAAAECBAgQIECAAAECBAgQIECAAAECBAgQIECAAAECBAgQ&#10;IECAAAECBAgQIECAAAECBAgQIECAAAECBAgQIECAAAECBAgQIECAAAECBAgQIECAAAECBAgQIECA&#10;AIE1BdKDJ7WW+bOntbwMAQIECBC4boGku1O7RTEZ1vKveyZJkrDbqRvFJtM8C6PpJCSdXr1qOq7n&#10;l+Wyaa02K++7LLWSNLTT1rIm96quODmszTfdPajlZa5XoJWmYdETl5d1s6mIntXZurt0nTWcq9OD&#10;x1ea4vef/Tgcjk5WjvH1t79Ya9NrdWr5pswom5wWJ+3uXHUxGc2VKSBwEYFiPAzZs4/C5EffDePv&#10;/pMwffr7F+l+LW3z13TfL/I8hPLcMJtmzw9H48FsVeP13opzSWOne1DYb9j/4mkPo7PVrN1p26n9&#10;MjaTJ0CAAAECBAgQIECAAAECBAgQIECAAAECBAgQIECAAAECBAgQIECAAAECBAgQIECAAAECBAgQ&#10;IECAAAECBAgQIECAAAECBAgQIECAAAECBAgQIECAAAECBAgQIECAAAECBAgQIECAAAECBAgQIECA&#10;AAECBAgQuCGBKPbgXKytG5rGhW9TxrurpW6/lpWZF2hHsT7jFllDfRwfNO5T5butdlOxsksIdErL&#10;ZGG01vUGPOg+WK/hDbR6Y2dv5V0+GR6vbHOTDZJ+NOfB1eZXDI7q098p358yxnOcBvmLGLFx+Tr5&#10;QdYcjzrZ2a93v2PW9cldPVcURTieDkM7q8ffnEbxtPdby+N+X2QmrWjspr5F/H5H8UGb+igjsEmB&#10;oiG2ddLbXXiLpB/tHWXLPN7LFva+nopscDj37TiMYsr20s2eR75w8E7jYprOS8V02thWIQECBAgQ&#10;IECAAAECBAgQIECAAAECBAgQIECAAAECBAgQIEDgpgQ2+y8nbmrW7kOAAAECBAgQIECAAAECBAgQ&#10;IECAAAECBAgQIECAAAECBAgQIECAAAECBAgQIECAAAECBAgQIECAAAECBAgQIECAAAECBAgQIECA&#10;AAECBAgQIECAAAECBAgQIECAAAECBAgQIECAAAECBAgQIECAAAECBAgQIECAAAECBF4zgfTgSch+&#10;/3fOV50ffXx+7YIAAQIECNyEQNLZqd2mGA9reZkQdju98Hyy3OVkOgw7nW6dqyhCMR2HpB2V11ud&#10;5opsWivN0rSWjzPdVicuutf5/OSoNv+kv1/Ly1y/QDtth0lefw6ru2ZJUr959KzWK+9OLn/2UW0y&#10;yc6DkPb6tbKLZr7xk++t7FJ9Nr/y+L1au3baquWbMqNs8qK4Yb+o9pGwZZ/5JgNl1yfw6d/4z0Mx&#10;eLXP7vzSvxDaT372+m64xsjFa7rvFw3niaQ8Z1RpUH7Wm/bhWc5+uxc6rfZs0dZc7zTsf/HihtV+&#10;OJOS6OxVTOr1M01dEiBAgAABAgQIECBAgAABAgQIECBAgAABAgQIECBAgAABAgQIECBAgAABAgQI&#10;ECBAgAABAgQIECBAgAABAgQIECBAgAABAgQIECBAgAABAgQIECBAgAABAgQIECBAgAABAgQIECBA&#10;gAABAgQIECBAgACBkD17GpIyDlDS2w1xDBw8BAgQuKrAXEzYbj1m7FXHv67+cYy1s/hq13W/bRg3&#10;TdLQKn+yIm9cTlbWxampLG7TLWOLSpsT6Jbf+efxQi84bDtpncY0vmC3a2texfvrlbFNl62niodY&#10;xWB+EMWrvrZJrRg4jk88G1dzRdfm6pm4nFWDpL/X2G6ZUWOHmcJhaViUMamTOJ5vdK9icDzTa/su&#10;n2ejEEqLeCebtl7F6O2n3bBOzN51ddoN+2bct4hifhd5FjeRJ3CtAvnwZG78Zb9Xpg1x2uOYvnMD&#10;XnNBfnI4d4dBFB+2itG9yfT5g3fC//2jb4UiGjSLPtOn1WdxvqO2sgTugkCRleeE55+exptP2uXn&#10;pIozXX5e5s4Nd2Gy5kCAAAECBAgQIECAAAECBAgQIECAAAECBAgQIECAAAEClxbwLzkvTacjAQIE&#10;CBAgQIAAAQIECBAgQIAAAQIECBAgQIAAAQIECBAgQIAAAQIECBAgQIAAAQIECBAgQIAAAQIECBAg&#10;QIAAAQIECBAgQIAAAQIECBAgQIAAAQIECBAgQIAAAQIECBAgQIAAAQIECBAgQIAAAQIECBAgQIAA&#10;AQIECBC4OYH04HHtZsXxJ6HIs5CkrVq5DAECBAgQuDaB7k596PGwnpcL/XZvpcLJZNTYrpiMQ9Lu&#10;ruwfsmmtTZaktXyc6ba2K4xxMTiqLTHd3a/lZa5foNNqhUlefw6ru+Zp/Vksomf1+md2uTtkz57W&#10;OrYevlXLXzTz0/IZff/oo5Xdvvbk86ETfT6TJAk75T4wnI4X9p+WvwNUKWl35toUk0lIVm9Dc/0U&#10;EDgTSHcPQjazz+Ynh2dVt/JaZFkoRie1e782+355LohT0nnxAT+KTOJ2Vf6g128q3oqyap9clQbR&#10;Pnpmd9avKM9jEgECBAgQIECAAAECBAgQIECAAAECBAgQIECAAAECBAgQIECAAAECBAgQIECAAAEC&#10;BAgQIECAAAECBAgQIECAAAECBAgQIECAAAECBAgQIECAAAECBAgQIECAAAECBAgQIECAAAECBAgQ&#10;IECAAAECBDYpcPy3/7tQjAchTCehyCah98/8auj94V/Z5C2MdYMCz3/tr4f80w9f3LGMH9z7I38y&#10;9P/4v3qDM3ArAgS2WiCKpZV0opixd3TxxbgeAyyJY93e0Xnf9rQ65fdIluWN08iiWKBVo+kaceu7&#10;rfmYlo03ULiWQK/0HJXnt8uk/TsYO/CNnb3w4+efLF3Op8Pj8OCu7D3lfGdTMTiezV74uijXNpuS&#10;fnP842F+ufe8Grso/xuU/Xdb9fiKSX+vrJlJ0Vxmarbi8mg6DJ0y9micZvex/fZmv+Naa+yRRRkj&#10;uJZexgOulckQuEaB078NzI5fxmKNY6vOVic7u7PZ0+s4lvtcg2suiPfS6nbDTn3P66btjc6iXzp9&#10;5sGb4UfPf1obNylqO+uLukt+b9cGllkqMH36QZj+wXdDKGPVF1VM+/J96P/yn13aR+ULgfyTH4fh&#10;//xf1Th2/uX/ILTe/nytTIYAAQIECBAgQIAAAQIECBAgQIAAAQIECBAgQIAAAQIE7rfAZv/lxP22&#10;MHsCBAgQIECAAAECBAgQIECAAAECBAgQIECAAAECBAgQIECAAAECBAgQIECAAAECBAgQIECAAAEC&#10;BAgQIECAAAECBAgQIECAAAECBAgQIECAAAECBAgQIECAAAECBAgQIECAAAECBAgQIECAAAECBAgQ&#10;IECAAAECBAgQIHBnBdKDx/W5FUXIj34aWg/fqpfLESBAgACBaxJIOr3ayMVkWMvLhPCgs7OS4WQy&#10;Ck8iy6pTUZaH/t7K/iGb1trkaVLLx5leqxMX3et8fnJUm3+6e1DLy1y/QDttNd4kS9J6efSs1ivv&#10;Ti579lFtMunBk1r+oplvfPjdtbr84ttfaGxXfWaH03Fj3VnhoNwv2u3uWfb8tSj7Ld8Rzpu6INAo&#10;kO7uh+zjV1XFyeGrzC1cFYP6nl9NIe3v38JMbv6Wp+eC6LZJ58Xn/mh8EtXMZ/e7u/OFW1Ky07D/&#10;xUub20fb8Tm2PHdJBAgQIECAAAECBAgQIECAAAECBAgQIECAAAECBAgQIECAAAECBAgQIECAAAEC&#10;BAgQIECAAAECBAgQIECAAAECBAgQIECAAAECBAgQIECAAAECBAgQIECAAAECBAgQIECAAAECBAgQ&#10;IECAAAECBAgQ2KDA9P1vh2I8OB8xP/rk/NrF/RMoRjOxgvKsDKDUHMPt/q3MjNcVyD7+g5D98LdC&#10;UsVNOv3phPaXfikknoV1CbVbIjAXE7Zbj7W1pOutVRVlTPVQxV6dTWvEcZ1tfteuiywLw//310K1&#10;55/+DE9C7xf/VOh87qsbnWo7bYeQTRrHzNIoFmjZatpQFnfuVmNKGxO4Svzfh90HG5vHpgZ61NsL&#10;P36+/Cz6yeg4/Oz+1WK4bmq+SRyncvQ8FEUekjhW7po3nIuFuSBm9DBv/lyueZswyMdhtxXFl92p&#10;x6eem8u6g9+TdkfTQWjn+dxsJ61XZ+f99uqY33MDLClorfFc5HGb6jwvEbhBgaI8U8ympLc8zmzS&#10;7YdQxb2fOWvlDXF9Z8e89uvh8dwthp1Orazb2vx55AsH74QfPf9p7T7T8j5ZkoRWdR59mYrp1fbw&#10;s3G8LhaY/sHvhcHf+59eNSjPqP1f/rOv8q4WC2TT+boydr1EgAABAgQIECBAgAABAgQIECBAgAAB&#10;AgQIECBAgAABAtslsPl/ObFdPlZDgAABAgQIECBAgAABAgQIECBAgAABAgQIECBAgAABAgQIECBA&#10;gAABAgQIECBAgAABAgQIECBAgAABAgQIECBAgAABAgQIECBAgAABAgQIECBAgAABAgQIECBAgAAB&#10;AgQIECBAgAABAgQIECBAgAABAgQIECBAgAABAgTuhEB68GRuHsXhxyE8fGuuXAEBAgQIELgOgaS7&#10;Uxu2GI9qeZkQ+p3eSoaTyTCETne+3WQ9zyKb1vpmSVrLx5luqxMX3dt8MR2HdP+NUJwchWI8OF1H&#10;0t+/t+u5rxPvpK3Gqedp9CwWeWO7u1aYHZVn6pnUejh/7p6pXno5Kp/Rb3/8/tI2VeUXH302HPQe&#10;NLbrrfGZHWWT0GnaR8r7SwSuIpDsHtS654OjWv6mM033j+d403O6qftV33lxStovzhmHo5O4ai5/&#10;0N2dK9uWgn674RwVLW4wrZ+rkmjPLNY8d0XDyhIgQIAAAQIECBAgQIAAAQIECBAgQIAAAQIECBAg&#10;QIAAAQIECBAgQIAAAQIECBAgQIAAAQIECBAgQIAAAQIECBAgQIAAAQIECBAgQIAAAQIECBAgQIAA&#10;AQIECBAgQIAAAQIECBAgQIAAAQIECBAgQGCxQKtdryvjTUn3V6AYvYiXd7aCpLe9cYHO1ui1LpA/&#10;fT9M/vHfrhW2v/jP1vIyBC4tEMWETdaIh3rpe22q42n8r6I2WtJdHce11uGuZco4nKN//HfKWb1a&#10;V+fzv1Dmv7rRmS6KA1rdpCku7TRJVt6/G587VvbQYJnAVeL/7t/BM8IbO3vLlnta962nPwhHZXzg&#10;3TJOYvVTxWU+vS5fq9iqyRrP4cqbrNkg6UfzLcrP5PB5GSz6cnGLi8Fx7c7JTvM4o/xq5/VBVsad&#10;jEJHz8VaLs+URZ6HJI77W5vh/c0cTYehnWdzC5jOxD/eb/fn6q9S0F7Dci7OcsMcrzIHfQmsEiii&#10;2LNJb/XnIC33vHwm3moVx/02UzKsx8+dlJ/raXT+6KbR30E2MOGfO3gn/D8//nbIq++CmZSV929l&#10;01cls9evSl1tUCCJ3u9Qfp8V5ftyk2eEDS7nZoeazp8xknZ0aLjZGbkbAQIECBAgQIAAAQIECBAg&#10;QIAAAQIECBAgQIAAAQIECFyDwOb/5cQ1TNKQBAgQIECAAAECBAgQIECAAAECBAgQIECAAAECBAgQ&#10;IECAAAECBAgQIECAAAECBAgQIECAAAECBAgQIECAAAECBAgQIECAAAECBAgQIECAAAECBAgQIECA&#10;AAECBAgQIECAAAECBAgQIECAAAECBAgQIECAAAECBAgQIEDgdRdIDx7PEeSHT+fKFBAgQIAAgesS&#10;SDo7taGL8bCWlwlht91byXAyGYWk82CuXVGWr5Wyaa1ZnqS1fJzptbYnjHHS7oaHf/E/Ol1iUToU&#10;J0ch6fXjJctfs0A7bX6msoZnsZiOQ/W+3dWUnxyGMBnXppc+fFLLXyTzrac/DNM8W9nl629/cWGb&#10;XruzsO6sYpRNwl6Da+UtEbiKQNrfr3XPy332NtPpZzSaQLpbn2NUvTXZxnNB58V+ejQ+WbnO/d7u&#10;yjb3tcFOw/4Xr2U4ndSKkk79jNboW+shQ4AAAQIECBAgQIAAAQIECBAgQIAAAQIECBAgQIAAAQIE&#10;CBAgQIAAAQIECBAgQIAAAQIECBAgQIAAAQIECBAgQIAAAQIECBAgQIAAAQIECBAgQIAAAQIECBAg&#10;QIAAAQIECBAgQIAAAQIECBAgQIAAgYsJJGUMqmKmSxHFUZmpcnnHBU5j3EQxyZItjgt0x9+O25te&#10;HBsuSUKyRfEhbw/WnSuBuVhaUczYu6g0N+dyknGs27s472VzSqrPdRkXtRi9ig+XjwbLulyqrpO2&#10;FvbL0/m4tNNyXqtSd0Fs0VX91DcLXCX+70H37sUOfLSz17zQmdKng8NQ/TSlNCShX8YA3C33pt0y&#10;fuDpdbu8rsrK+M3Va//l6zrxBZvuUSuLYmlWdcXgOCQN5bV+DZmiKE/kw+e1mkXjDPN63MNapzUy&#10;J1lDHNk5+2o+x2Xg64M1Rrx/TY6mw9CO4m1Xq5i2Xu17++Wzs8nUSl6NvWjcPN5H83xRU+UErkVg&#10;9mxR3WCd3yeTKmbv4dPz+eSD240r3BrV99JhZz7u9nWcR6rvmV6rEwbR72NZdWaaCR2eR/XncC42&#10;J9D0+2+1568Rg31zk7ifIxVlDPq51OQ510gBAQIECBAgQIAAAQIECBAgQIAAAQIECBAgQIAAAQIE&#10;CNwngfZ9mqy5EiBAgAABAgQIECBAgAABAgQIECBAgAABAgQIECBAgAABAgQIECBAgAABAgQIECBA&#10;gAABAgQIECBAgAABAgQIECBAgAABAgQIECBAgAABAgQIECBAgAABAgQIECBAgAABAgQIECBAgAAB&#10;AgQIECBAgAABAgQIECBAgACB11UgaXdD0t8PxeDonCA//Pj82gUBAgQIELhugaS7U7/FZBSKoghJ&#10;ktTLX+Pcbqe3cvUnk2FIdt+ca1dMx3NlTQVFPq0VZ2lay8eZbqsTF21FPmm1Q7L/xlas5b4top22&#10;GqecNzyLRTYN1Tn2rqbs2UdzU0sPnsyVrVNQ7Yff/PB7K5u+ubMf3j14a2G73hqf2dF00uhalOUS&#10;gasIpLv7te7F4Lj8rs/L7/rl3zW1ThvMFCevfv89GzbdPTi73OrXojxnxSl5ec44Gg/iqrn8fnd3&#10;rmxbCvprfK8Mp3W/M7tzgzXPXeftXRAgQIAAAQIECBAgQIAAAQIECBAgQIAAAQIECBAgQIAAAQIE&#10;CBAgQIAAAQIECBAgQIAAAQIECBAgQIAAAQIECBAgQIAAAQIECBAgQIAAAQIECBAgQIAAAQIECBAg&#10;QIAAAQIECBAgQIAAAQIECBAgQGCVQDuKG5eJK7WK7K7WF6P5OEFJb3vjAt3V9+G25zUXG26N+Em3&#10;PWf3vx8CVezDEMUqm4u1dReXUsZjnUudKNbtXIO7X1Dt78Xo5Hyis9fnhVe86KTthSM0xaUdp6tj&#10;BXfLuK7S5gSuEv/34A6eER719q6Ek4ciPC8/89XPqpSWsa377V6o4jrvlq8Pyn3h7QePws+/8W5Y&#10;9zlNdubnWwyqeJafXXX7+frR8xDKOJyzKenPj1/VD/OrndcH+Xw86qZ7FcPjMp71dsbiPJoOwpt5&#10;Nst9ej2diX+83+7P1V+loNUQQzkeL49jrkcxweP28gQ2LRCfJ9b5fTLpx3GF5+P6bnqey8ZrRb8X&#10;D17G1Z3tc5Xvz9lx4uvq7DQI9T12Gn32c7FpY7bN55vOsGXM+hD//Wvzd77/IzbEmk/WiF1//xdu&#10;BQQIECBAgAABAgQIECBAgAABAgQIECBAgAABAgQIEHi9BPxLztfr/bZaAgQIECBAgAABAgQIECBA&#10;gAABAgQIECBAgAABAgQIECBAgAABAgQIECBAgAABAgQIECBAgAABAgQIECBAgAABAgQIECBAgAAB&#10;AgQIECBAgAABAgQIECBAgAABAgQIECBAgAABAgQIECBAgAABAgQIECBAgAABAgQIELjHAunBk5AN&#10;js5XkB8+Pb92QYAAAQIErl2guxPdoghhOg6h04vKX9/s7hoWJ9NRSNrdOaRiMporayzIslpxniS1&#10;fJzptTpxkfwWChTTScgPPw7Z4UehGJ6E3lf+2LWtspO2GsfOmp7F6Hlt7HiLhfmz+fN06+Fbl5rR&#10;P33243A4PlnZ9+vvfGlpm15rfn+IO4yySUh6e3FxKKo9WSJwBYFk96Deu8hP95SkP/+81RteTy6f&#10;+f339A7tTkjW+K69ntnc7KjFZP7zfLb2w9Hqveagt3uzE77Bu3Va7ZV3G0b7YdKp761NvisH1YAA&#10;AQIECBAgQIAAAQIECBAgQIAAAQIECBAgQIAAAQIECBAgQIAAAQIECBAgQIAAAQIECBAgQIAAAQIE&#10;CBAgQIAAAQIECBAgQIAAAQIECBAgQIAAAQIECBAgQIAAAQIECBAgQIAAAQIECBAgQIAAAQJLBJIo&#10;blwVX0y6nwJFQ5ygdIvjAt3Pd+kGZh19hpMyjlacitEgFGW8reqZKcaD0+r2e1+Nm8kTqAucxtkq&#10;Y8LOprmYsbOVd+O6GA/nJpJ0739M2yTa35u+A+YWfsGCRXFAq2GyJJ0brYxYOVc2W9Aq+6QN/Wbb&#10;uL6YwFXi/x50717swIflc52Wz1EZkfJiEJdonRdFeD4Znv6cdf/Wxz8M//BHvxP+/Jf+WHhr9+FZ&#10;8cLXpL8/Xzc8ni9bo6QYNPRrGr8ca5hP1xhxcZNB1hB3suleTXNaPOy9qRmW8XUnRRY6DfGLJ60X&#10;8Y/bSSvsRL8nXXWB1ZirUh7tkUWer+qinsBGBarfE2ZTfN6YrTu7TqP9ozg5Oqu6ldf2y99vzm4+&#10;jGLDVuW9dHWM2bP+F3ltN8RQj89MeRS79iLja7ueQNIQQ7govzuXn1TXG3vbWxVZwxmj4W8K2+5g&#10;fQQIECBAgAABAgQIECBAgAABAgQIECBAgAABAgQIENh2gev5lxPbrmZ9BAgQIECAAAECBAgQIECA&#10;AAECBAgQIECAAAECBAgQIECAAAECBAgQIECAAAECBAgQIECAAAECBAgQIECAAAECBAgQIECAAAEC&#10;BAgQIECAAAECBAgQIECAAAECBAgQIECAAAECBAgQIECAAAECBAgQIECAAAECBAgQIEDgFgTSh09C&#10;9pN/en7n/PDj82sXBDYlkP/0D8Lo//wfQ9LqhNAqQ1+2O6H7x/+1kB483tQtjHMHBYoiD9lH74fp&#10;+98JodMLO7/4z9/BWZrSbQsknZ25KRTjYUjKZ0Z6IbDbXm3xfNJsVkzGazEW2aTWLkvTWj7OdKu9&#10;XNpqgeE3fj0MfuNvvlpj+R3e/fIfDUmSvCrb4FU7bTWOljc9i9m0se1dKcwOn9an0u6GtL9XL1sz&#10;942ffG9ly1753nz5zXeXtuuVZ69VaVTtA+Vc41RMRnGRPIELCaT9/bn2+cnhpT8Xc4NdsKC692xK&#10;dw9ms9t93fB5TjovPvdH45OVa9/r9Fe2ua8N0iQN/XIPHEwXn50meVZb3tx5tfz9p5hOQrLGnlsb&#10;SIYAAQIECBAgQIAAAQIECBAgQIAAAQIECBAgQIAAAQIECBAgQIAAAQIECBAgQIAAAQIECBAgQIAA&#10;AQIECBAgQIAAAQIECBAgQIAAAQIECBAgQIAAAQIECBAgQIAAAQIECBAgQIAAAQIECBAgQIAAAQIL&#10;BOJ4KFWMFOl+CuSj+ThBSW974wLdz3fp+mddxHGSGuLHjX/zfw3T3/5755NJDp6E9ntfPc+7INAo&#10;UMaCjdNcrK24wR3Ip/uPQ+9P/sVQlHFZw3h0+prsvXEHZna1KSQ7u7UBiuH8d0CtwSUyi+KAVkM1&#10;xaWdNsUHnbmvWLUzGBu6rOKNXjYddOvP0GXH2WS/KubfQW83fDp6vslhLzRWFcP5b33374e/9At/&#10;Oqx6Zk/PWVW83Jk4hMXg+EL3O2vc1C9ZEKt2mF/tvH7S1H9nPi5uMTg6m95WvR5PX3yftWfet7MF&#10;Tl/GP95vz8dEP2tz2dfWij2yGjeP4zo3zPGy99ePwDoCRfQ7ZVLuyatSsluPK5zf8t7Rjc6sw5dx&#10;dWfX0Unbs9mNXXcaYqhnUVke/762sbsb6Fyg1fD+3vGY9edzv+2LKgZ9nK5w3oyH2qZ8UcaZnr7/&#10;nXD6O3G5zyTtXkgfHLzIb9NCrYUAAQIECBAgQIAAAQIECBAgQIAAAQIECBAgQIAAga0UaPg/61u5&#10;TosiQIAAAQIECBAgQIAAAQIECBAgQIAAAQIECBAgQIAAAQIECBAgQIAAAQIECBAgQIAAAQIECBAg&#10;QIAAAQIECBAgQIAAAQIECBAgQIAAAQIECBAgQIAAAQIECBAgQIAAAQIECBAgQIAAAQIECBAgQIAA&#10;AQIECBAgQIAAAQL3XiDdf1xbQ370cSiKIiRJUiuXIXAVgWI0CMUnPw7F7CCiIbdCAABAAElEQVTZ&#10;ZDbnessEhv/4fw+jb/x6KEYnpytLHjwKaa8f2u9+OaQPHm7Zai3nKgJJtzfXvZgMyzLPyRnMbmfn&#10;7HLh68lkFEKnO19fla+TsmmtVZ6ktXyc6bY6cZH8lgmkuwf1FZXf28XJYUiuaQ/vpM2hsbOGZ7GI&#10;ntf6RG8/lz97WptE69Fbtfy6mZ8ODsMHRx+tbP61t34udFrNfmede2t8Zkfle5y0G/aRqTPbmaPX&#10;ywnM7SflMMXg6HKDbaBXtZfNprS/P5vd6uui4VxQfe4n5b5a7QHLUrWP9Nrb/f2/U1oMpuNlDOF4&#10;PAh73f6LNp2mc+yo3Eu322kpkEoCBAgQIECAAAECBAgQIECAAAECBAgQIECAAAECBAgQIECAAAEC&#10;BAgQIECAAAECBAgQIECAAAECBAgQIECAAAECBAgQIECAAAECBAgQIECAAAECBAgQIECAAAECBAgQ&#10;IECAAAECBAgQIECAAAECBDYrEMegWhFrZrM3N9omBc7ie86OmezszmbD+Pd+M2Qf/iAUZfyw6ifd&#10;fzP0f+XP1drI3HOBODZc/Bkvl5f06s9F07NzzxVM/xoEmuKUhe7qeKjXMJULDZn090Ln53/5Qn3u&#10;Q+PkLN7Zy8lex+d4URzQ6pZZOh+Xtqls1rKbisE267GJ6+6KWKOL7tEv4+qtilO6qO91lz/uH4RP&#10;R8+v+zZLx39exr7+3U9+P3ztyeeXtjut3NkL4eTZebtLx9JsiMGZVGPn50OfXmRFHqZFVi+8YG6Q&#10;zcdUTKr9vIr9m8/EoB4eX3Dk+9H8KBucTrSdRbhl6TRtndbttzf//dZuiKEci2VJUi/Kr/Ze1weT&#10;I7BaID5PJL2X8VWXdJ2L21vGti3KZzd5+Xla0vVaqnrjUW3cQWc+nnbvkt+ftYEbMk1np/h8VP0e&#10;Ll2vQNLw/t71mPXXK3KB0ePns/zuShrO/dWI42/8esg/+dFpHPFicBzan/uF0P3l1+jvS+Vec/y/&#10;/Dc13N0//VdC7w9v3++etUXKECBAgAABAgQIECBAgAABAgQIECBAgAABAgQIECCwFQLlvxSTCBAg&#10;QIAAAQIECBAgQIAAAQIECBAgQIAAAQIECBAgQIAAAQIECBAgQIAAAQIECBAgQIAAAQIECBAgQIAA&#10;AQIECBAgQIAAAQIECBAgQIAAAQIECBAgQIAAAQIECBAgQIAAAQIECBAgQIAAAQIECBAgQIAAAQIE&#10;CBAgQIAAgfsgkB48rk8zm4bi+bOQ7D2ql8sRuIpANpnv3e7MlynZHoFWOxSjk/P1FM8/DSd/9384&#10;zadvfjZ03v1K6P3SnwnpzoPzNi7utkA+OA7T3//d0Oo/CHm7F5Le7ul3RZK2rjTxpLsz178YD+fK&#10;XueCXqsTkhKgWIIwmIzC6XtRfvZC+V1+loqyfJ1UzPSp2mdpurRbr7qPtNUCc2fEcrXZs49C+uDh&#10;tay7vWAvyZuexfzVM34tk7nioNmzp7UR0oMntfy6mW98+L2VTau94Y+89YWV7ap9ZFUaTychaZV7&#10;elKOWrzacYrpeFVX9QSWCiS7+3P1+cnhXNlNFeQnR7VbJbsHtfw2Z+bOBZ3e6XIPx6/O7YvWv9/d&#10;XVS1NeX98oz7STheup5huSfudfunbZKXfrMdTo37e7NFrgkQIECAAAECBAgQIECAAAECBAgQIECA&#10;AAECBAgQIECAAAECBAgQIECAAAECBAgQIECAAAECBAgQIECAAAECBAgQIECAAAECBAgQIECAAAEC&#10;BAgQIECAAAECBAgQIECAAAECBAgQIECAAAECBAgQIHBpgSSK/VmU8aak+ykwG+PzbAVJFBto+v63&#10;w/h3/uFZdWg9eTeEX/lz53kXWyCQ1WPDJe3u3KKS3os4SecV40EZXq4ow8xV0eskAgsEJvOxYJPO&#10;fMzYBb0Vb1ggiWI2N30HXPWWnQVxQKtxs2Q+Lq1YtVcVv3j/7hqxRJtGPYjOB01tbqvsK2++F777&#10;6Y9u6/bn9/2Do6fha08+f55fdJH090Nx8uy8uihjdF8mFcOoX/UZK+N7h8GgNtwwv/pZPQt5GJex&#10;e7tpFD+6ipNYxok/S5ddy1n/u/p69PL7rB3FL87Kc1DxMs7xfjs6K21gMa1kdZz2PD6L5dkG7mwI&#10;AhcQiOJMJ9U+tCJV+2CciuNPQ3LwOC6+9nyRTUIn+twMO/Xfh9rl/po2nGM2MbmmGOrx+aiao3TN&#10;Aq3o+626XXa3Y9Zfs8jaw889n9HfDGcHyt7/Vsg//MF5Uf7o7fPr1+GiiPbLas1JtN+8Dg7WSIAA&#10;AQIECBAgQIAAAQIECBAgQIAAAQIECBAgQIDA/RRo+D/r93MhZk2AAAECBAgQIECAAAECBAgQIECA&#10;AAECBAgQIECAAAECBAgQIECAAAECBAgQIECAAAECBAgQIECAAAECBAgQIECAAAECBAgQIECAAAEC&#10;BAgQIECAAAECBAgQIECAAAECBAgQIECAAAECBAgQIECAAAECBAgQIECAAAECBLZdIH34JIQkCcne&#10;GyE9eFL+PD7Nb/u6re9mBYpsOnfDpNWZK1OwPQKd974Shr/xNxsXlP/0R2H06Ydh51f+bGO9wrsp&#10;kH38++Hk7/z3tck9+Df/w9B6451a2UUzyd6bofdH/3xIOjsh6e6E0OmF1sO3LzrMVrdPyu/p3dLn&#10;+WS4cJ1ZkYfRdFI69sLsnltMRgv71CqifTpL0lp1nOnaw2OSrctX58I45Ycfh/Azfygu3ki+nbYa&#10;x8nK5z9Os894XHcX8vnh09o0Wg/fquXXyYym4/Dtj99f2fSLjz4bDnq7K9ut85kdZuMX47S7Iczs&#10;HcXkZfnKu2hAoFkgqZ7RtPxeyfPzBvnJ0fn1TV/kg/q90/7+TU/h1u5XlHvLbKrODVU6HJ3MFjde&#10;r7PXNHa8R4U71f63Ig1nDJOG9rHxiuFUEyBAgAABAgQIECBAgAABAgQIECBAgAABAgQIECBAgAAB&#10;AgQIECBAgAABAgQIECBAgAABAgQIECBAgAABAgQIECBAgAABAgQIECBAgAABAgQIECBAgAABAgQI&#10;ECBAgAABAgQIECBAgAABAgQIECBAYLlAO4r9Wcask+6nQBHHCirjtyWdKG5O9H4X3u/7+WYvmfXc&#10;exq956dd4/h0RVHGlyvjWXb7S0ZW9boLNMYvfRmr7HW3uY31n8bwm7nx3HfATN1lLztpe2HXvIof&#10;GKWsoWy2ybLxZtu5Xl+g17THr9H9oPdgjVa30+TzD98Jv/D48+FbH//gdibw8q7PxqtjMFZNk/5e&#10;KL9FX6UonuWriuVXRdyvHLeKOR2nYb6Zs/qgjDHbjT7jp2t5/umrWw6PX11v0dVRNjhdTTvLaqua&#10;zsQ+3m+XcdA3nFor9sjqdvUZlQX5XMmGZ2U4Aq8EmmIBpzur41onu/Nxe6vYvunB41eD39DVtNzD&#10;4ijmgyg2bDeN/gaywbl1ZvaRs2Hj89Hc72tnDb1uTCBpzZ9h73rM+o0t/qoDZdE5o8Hy7BZJFLO7&#10;GGznueFsvfFr0+/HZ7G847byBAgQIECAAAECBAgQIECAAAECBAgQIECAAAECBAgQuGsC8/9n/a7N&#10;0HwIECBAgAABAgQIECBAgAABAgQIECBAgAABAgQIECBAgAABAgQIECBAgAABAgQIECBAgAABAgQI&#10;ECBAgAABAgQIECBAgAABAgQIECBAgAABAgQIECBAgAABAgQIECBAgAABAgQIECBAgAABAgQIECBA&#10;gAABAgQIECBAgACBU4H0ybth/6/+FyFJW0QIXJ/AdDI/dqszX6ZkawRab3wmJA8ehuL5s8Y1tT/7&#10;pZC0u411972wyLJQjE5CyKahyKenr+mbnw0hSe710orRYG7+SW93ruyiBWl/L/S+/qdr3ZJ7blVb&#10;zIYyu51eeD4ZLh3tZDoMafm5KsLz83bFdHx+veyiKJ/X2ZSn6Wx27rpnD58z2baC6rOZdHdCMX71&#10;3OWHT69tmZ0FZ9HGZzF6Xq9tUpcYOC/3ytPvgJm+6cGTmdx6l7/19AdhmmcrG3/9nS+tbFM12Gmv&#10;PneNsxfntaTcb4rJ6HzcdfeR8w4uCEQC1fd60t+vnQuLk8Oo1c1li5Oj2s3S3f1afpszs5/tap3V&#10;571KR+Py7Loi7Xevfu5bcYtbr95Z4/eTwczZ6syvNvGZ/bNWLkOAAAECBAgQIECAAAECBAgQIECA&#10;AAECBAgQIECAAAECBAgQIECAAAECBAgQIECAAAECBAgQIECAAAECBAgQIECAAAECBAgQIECAAAEC&#10;BAgQIECAAAECBAgQIECAAAECBAgQIECAAAECBAgQIECAAIFLCCRR3LjiZbypSwylyy0LFMN6rKBk&#10;58HcjJI45tgdjts2N3kF6wlEMX6bYrsm3f7cWFVM0abyuYYKXl+BmdiTZwhJZ+fssvZaVLESX8Ze&#10;LMZlvNryuWz9zB+qtZG5mkDSq3+Om+ICX+0OISyKA1qNmzXEpc2S5THsu2n7qlPSPxK4bPzfgzse&#10;O/BPfe4Xw2cevBF+6+n3w8eDozAtVsdfjWiunD2u9q41UlLG551NxfB4Nrv2dTGo96tidDalUf4i&#10;NmxT3UXKTvJxeBiiGJI70VpK+21MR2WM7ip1ori+09arPWy/3fz9dlWPVpKGrMgXDpPFcdejOS7s&#10;qILABgTimNnVkMka3xdpw35V3NL+MSnjGb/6JL9AGXa6NZ1u6/rOI+2GGOrTuMzfXGrvx7Vkmt5j&#10;f/tYjzr+e0L0N8PZQeKzym197mfndJPXcRzv6t5Nf3+5rjkV5Xli+v53yl/MJqGonu/ytfXOF0Lr&#10;0dvXdUvjEiBAgAABAgQIECBAgAABAgQIECBAgAABAgQIECCwRQLX968ntgjJUggQIECAAAECBAgQ&#10;IECAAAECBAgQIECAAAECBAgQIECAAAECBAgQIECAAAECBAgQIECAAAECBAgQIECAAAECBAgQIECA&#10;AAECBAgQIECAAAECBAgQIECAAAECBAgQIECAAAECBAgQIECAAAECBAgQIECAAAECBAgQIECAwF0Q&#10;SJI0hOQuzMQctlogm8wvr92ZL1OyVQKdd78cxt/5B41rar/35cbybSicfvDt8PzX/tvaUh79238t&#10;JA8e1cruW6YYncxNOen158oUXI/Abru3cuCTySjsdertirJsrZRNa82yZPnhoNuyh9fAtjSTHjwJ&#10;2dMPzleXPXt6fr3pi3baHBo7q86qUSqi5zWqvtVs/uyjufu3Hj6ZK1tWUBRF+OaH/3RZk9O6x/2D&#10;8LP7643dW+MzO5q+OK8l5RmtmLl78bJ8psglgQsLpLsHIXv+7LxffnJ0fn2TF9X+UYwHtVsmu/u1&#10;/DZn4nNB0umeLveo4ZwXOxy8Bue+nfYLj3jts/nhdHyeTaJzV1URG583dkGAAAECBAgQIECAAAEC&#10;BAgQIECAAAECBAgQIECAAAECBAgQIECAAAECBAgQIECAAAECBAgQIECAAAECBAgQIECAAAECBAgQ&#10;IECAAAECBAgQIECAAAECBAgQIECAAAECBAgQIECAAAECBAgQIECAAIHLCESxP8WVugzi3egTx4RM&#10;ug3xIKOYY0VTPNi7sRyzuKRAMRMH6XSI6DNelSW93bnRT5+f/TfnyhUQOBNojKHVrcc4PWs7/f/+&#10;jzD9zf/tLBtCGcOr/1f+s1d5V1cWSOPPcZGXcfSGIenuXHnsswHaaevscu61KRZols7HB53tKFbt&#10;rMZmrrsLYrWuGv0gfn5WdbiF+q88fi9UP1Ual+eVKq7yybT8KV8HL1+r/CAqz8rPwibSyWQYqviv&#10;yYoYzGGnHq+yGFwylmbUL9nZa1zGMK/HiG5stEbhIHsVN/GsedLfr8ebHR6fVW3N6yTPwsnLtbez&#10;rLau6cs9LwlJeNDa3F46e5NqX82yxc9oHPO7KOcrEbgpgfj3yeq+yc787w3xfJKdB3FRuK24wtng&#10;cG4uw5exdc8qLvvdedZ/2Wun4Xs5j+On3+HY6cvWdp/qkob34S7HrL9LtnNODX9POJtvdW6YTZc+&#10;A80Oco+um34/bopFfW1LKs+pJ7/212vD93/1L4TWo7drZTIECBAgQIAAAQIECBAgQIAAAQIECBAg&#10;QIAAAQIECBBoEmg3FSojQIAAAQIECBAgQIAAAQIECBAgQIAAAQIECBAgQIAAAQIECBAgQIAAAQIE&#10;CBAgQIAAAQIECBAgQIAAAQIECBAgQIAAAQIECBAgQIAAAQIECBAgQIAAAQIECBAgQIAAAQIECBAg&#10;QIAAAQIECBAgQIAAAQIECBAgQIAAAQIECBB4PQWK6WRu4UlLCMw5lC0raL/7lTD+zj9oXFWnrNva&#10;1PRsZ9N7v9xidFJfQ7sbfI7rJNeZ2+3srBz+ZDIK+51evV1Ztk4qomc0T9Ol3bpNz/nSHirvo0D6&#10;8EnInn5wPvX88On59aYvOq1W45B50vAsRs9rY8dbKswajCrHi6TvffqjcDSO9tyGAb7+9hcbSpuL&#10;uq1Oc8VM6Sh7cV5Lyv29lqbjWlaGwGUE0v5+yGY65oPDmdzNXj74U/9WyAdHIT85DMXJUWi9+dmb&#10;ncBt3i06FyQvzw2Ha+w5+93d25z5jdy7H+9/DXcdzOyJZ36zzYqJPXPWwzUBAgQIECBAgAABAgQI&#10;ECBAgAABAgQIECBAgAABAgQIECBAgAABAgQIECBAgAABAgQIECBAgAABAgQIECBAgAABAgQIECBA&#10;gAABAgQIECBAgAABAgQIECBAgAABAgQIECBAgAABAgQIECBAgAABAlcTSNpRDKqX8aauNqretyFQ&#10;jAa12yY783GBxBGrEW1nZiYOUrXAuc94VdabfzZC9PxsJ45VXUlgPKx3L2NBzu0pL1skcVyy8rks&#10;8iwkaXNcyfrAcusINH2Oq9jASXd1fNp1xq/adNLF8cGzhri004ay2Xv1low32871+gK9+By3ZteD&#10;+DO6Zr/balbFTK1+HoW9lVMYlbHuR8UkHI+G4WQ6DIMyxuLJtPypXk+vX5Q9nwxDsWS0qu5oPAgH&#10;Td+ZM/2SfjSn8nN4mf2uKGNgzqa5cV9WDtc4q++m3XCSL4972Fi/E61lcDw7pa24Ps5efZe1y++l&#10;2TR9Gft4r90LaZLMVm3sutUUR3lm9Dy+b57P1LokcL0C1TkiTkm3HxfN5U9jr1bnj5mzYrynzXW6&#10;poKmeMaDTv1vHt3W4vPNVafVaTjrxuejpPyekq5ZoOk9zqfXfNMtGT46ZyRL4tYnu/v1RZfnrKJ8&#10;vpv+BlFvuCW56G8vp6t6Gcv7Jlb44nfr6rzy6kRbRO/fTczDPQgQIECAAAECBAgQIECAAAECBAgQ&#10;IECAAAEC/z979xYjWZonBv07J+5ZmVl9qZ7untvOxTOz3osHswu7ttdaYyTWyBhsSxa2eQOEEC8g&#10;nhAPiFde4YUXJPzGA5bwg1dClpFt1ly8K2B2Gcszy854dmemZ7qru6syszKu5xzOyaqIjHOJjMiq&#10;jKyIzN83SsV3O9/5vl+c+OLL7Br9CRAgsJ8C2/vXE/vpYdYECBAgQIAAAQIECBAgQIAAAQIECBAg&#10;QIAAAQIECBAgQIAAAQIECBAgQIAAAQIECBAgQIAAAQIECBAgQIAAAQIECBAgQIAAAQIECBAgQIAA&#10;AQIECBAgQIAAAQIECBAgQIAAAQIECBAgQIAAAQIECBAgQIAAAQIECBAgQIAAgfstkMzK628Jf1kG&#10;uZul9ue/ni8syn+y0gKjg+PQevuzpbq7VIji+vOd5Z+BQmKfUzY+L00/6h2UygrbFTjo9Nbe4Hw2&#10;DlGnW+qXTSel8spCWt6nkyhe2bVo6LU6V7ZrvBsCreNHYbq0lPTp46XSzWbbcatxwCSuP4vFnrqr&#10;qWaUryt+8PBa0/3Wh99b27/4DH7j7S+s7Tfv0Guv/8yOkxfvdruyj8w23EfmN7tDr8npJxeraR29&#10;dYdW9XqWUpz/llN2frpcvLV8lP8e0vvjv3pr99u1G1XPBdGLz/vppHzOa5r38T04+/Ur+1+Tw2h5&#10;T6ycu4r+2XTcdJk6AgQIECBAgAABAgQIECBAgAABAgQIECBAgAABAgQIECBAgAABAgQIECBAgAAB&#10;AgQIECBAgAABAgQIECBAgAABAgQIECBAgAABAgQIECBAgAABAgQIECBAgAABAgQIECBAgAABAgQI&#10;ECBAgAABAgQIvJRAVIkbl82Wo4u91JAuek0CG8WErMR79X6/pjdri7etvaetcuy44tZRb1CbQfX5&#10;qXVQce8FsumobHBVHNSGZyyMhyEMDstjKL20QFPc3zQ3jo9eesjahZ0VcUCLjmlDXNqm+KDLg3Yq&#10;30HLbbuQL+KFRt1+iPboOe1WznGbOt7l2IFFfNWDVj887D64kuPv/P7/Fn54enUc3bPpMKyzigYN&#10;H7rRsxAqMTavnEzemI3Oyl2axs17jNP1Z/W3Og/C+fjqWLHDpN5ee/Ynw5ClSYiu2AvKk9790tns&#10;8rusna9tOU1frPO4XT8nLfd7lfyq+MrzMWt7ayUm+LyfVwLbEMiKs1olRf2DSk1zMc73rHRy+fnK&#10;zk+aO265NhuW99JJfvZIK3tYN25vbRZNZ6fa+cjnemv+84GL+NLVtMsx66tzfZ3l2t8TrohbXzs3&#10;5BPPhqchuiex2qtxvIv3Lbrqd+RtvLHt/Flf/jtuMtvGXYxJgAABAgQIECBAgAABAgQIECBAgAAB&#10;AgQIECBAgMAdFKj/l/U7uEhLIkCAAAECBAgQIECAAAECBAgQIECAAAECBAgQIECAAAECBAgQIECA&#10;AAECBAgQIECAAAECBAgQIECAAAECBAgQIECAAAECBAgQIECAAAECBAgQIECAAAECBAgQIECAAAEC&#10;BAgQIECAAAECBAgQIECAAAECBAgQIECAAAECBAgQ2FAgmZY7tjrlstKdFIj7D0LrnS+E5KM/LK2v&#10;8/lvlMp3rtBqCO+azPZ+mdnovLSGqDcolRW2KzBo99be4Hw6ClGlXzYdr70uy7IQ0rTUL43jUrla&#10;6MQNz3m1k/LeC8THj0pryCbDkI6ehWJ/v+nUiVuNQ6ZRVK/f4T01efq4NN/CMIqu/jwtX/Dx8CT8&#10;6LQ8xnL7PP/z73wptFeYzfssv/Y2OHuNZ8/Pa1G7fE7LppPloe5N/tlv/e0w/r1/dLHe3i/+enjw&#10;a3/13qx9GwuND45Kw6bnJ6Wywu0I1M4Fnefni5PxcO0EjroHa/vse4dBu7t2CaPZ5dmqeu4qLs5m&#10;93PPXAunAwECBAgQIECAAAECBAgQIECAAAECBAgQIECAAAECBAgQIECAAAECBAgQIECAAAECBAgQ&#10;IECAAAECBAgQIECAAAECBAgQIECAAAECBAgQIECAAAECBAgQIECAAAECBAgQIECAAAECBAgQIECA&#10;AAECLydQiSsVXsSbernBXPU6BbJxNSZkPS5QNY5YSJNQxBuMmmK6vc7FuPfLC1TjHFU/48XI3Xq8&#10;0CKWoETgKoH2L/650P7Gr4RsMgohj2Wa5fvHqhT16vtPsUdFg8NVl6i/pkBT3N9s/Oyao1zdfVUc&#10;0OKqpCEubbImBmZ3R2PVFs/y+O//rZD+8Dsh5PFBO7/6b4XOz/7q1Tg70voypnGIwmGn/j2wI0u6&#10;tWlsYnC2wXdj076WDc9CdHC88VqyIu5zNbb3oByjcz7YKH0eG3Zebnp9s/Mg/HD8aVPTom7YME7U&#10;dM98LeHBw8V1+545W4oX2UnK32Oz1vPYx4et/taW2VoTg7gWZ7kSE3xrEzMwgVyg+vvkBUolnv0q&#10;qIv94+lHi+a02DteRxqV7zvqlONoF1PqxvW6m5pqu+GsUz0fRTscO/2mHF77OK12fQqVPb/eQc2F&#10;QFI5ZzRZvqBqOjdkw9MQjt66F5i1ON75qqMNYlffJE7U6uSxri/fs8z+cpO8xiJAgAABAgQIECBA&#10;gAABAgQIECBAgAABAgQIECBwpwXiO706iyNAgAABAgQIECBAgAABAgQIECBAgAABAgQIECBAgAAB&#10;AgQIECBAgAABAgQIECBAgAABAgQIECBAgAABAgQIECBAgAABAgQIECBAgAABAgQIECBAgAABAgQI&#10;ECBAgAABAgQIECBAgAABAgQIECBAgAABAgQIECBAgAABAgQIELiWQDablvpH7U6prHB3Bdpf+EZt&#10;ce0v/Gyt7k5VtNq15WTJrFa3bxXZ+Lw05ah3UCorbFfgQae/9gbn03GIOt1Sv2w2KZUbCw3PZxKt&#10;DlPcjluhFa9ub7yHyr0UiI/frs07Pfm4VncTFe24vncW4yYNz1qW7u6emp58VOJoPXxUKq8rfOun&#10;f7CuS4jyHn/inS+v7bfcofjcrkvj5Pl5LWq/xD6ybvA9a09OPwnj3/tHi1mPf+8fhuTs00VZ5voC&#10;8cFx6aJsdB6yNCnVKWxfoHouiDq9kOTvw3A2vvLmxR7Sr+wNV16wp42brHG0dLaKWvneWtlfs/w8&#10;JhEgQIAAAQIECBAgQIAAAQIECBAgQIAAAQIECBAgQIAAAQIECBAgQIAAAQIECBAgQIAAAQIECBAg&#10;QIAAAQIECBAgQIAAAQIECBAgQIAAAQIECBAgQIAAAQIECBAgQIAAAQIECBAgQIAAAQIECBAgQOCm&#10;BKJWOf7nXYiNeFM2+zZONSZk3BQTsvJ+X6zxRYyxfVuv+TYL1GP8lmPHFVdFRVzUStyo6vPTPLra&#10;+yxQPDfR4CjED98J8aPPh9ZnfmYlR9Qd1NqyybBWp+LlBZri/t7057izIg5oMeumWKBXxaotruk2&#10;xGQu6l93Sn/8/4X0h995Po0sDdPf+c2wL+ehKIpC94r3qcn2MP98Ftfd91Q4rEunm+xb+b5YTdnw&#10;tFp1dXl0lrdnpT5R/7BUnhdG6fPYsPNy0+ub7QdN1aW686QhJnXDPbPRNddSusvuFc6S0WJS3UrM&#10;7dmL2JGH7fVxvheDXDOzLv5vVv1sist6TWHdX0Wgeo4ozhpRQ+zvpnvEB+W9MDs/aeq29bpo9Kx0&#10;j2EeV7eaels8j3Sieozv6pkpSsRbrr4nN12++H23Mui+nO0q07794qx8zqj+zXB5QsXvhtV07TNQ&#10;dYA9KtdjTEch6tT//rLVJVX3s8r7t9V7G5wAAQIECBAgQIAAAQIECBAgQIAAAQIECBAgQIAAgb0W&#10;yP8luUSAAAECBAgQIECAAAECBAgQIECAAAECBAgQIECAAAECBAgQIECAAAECBAgQIECAAAECBAgQ&#10;IECAAAECBAgQIECAAAECBAgQIECAAAECBAgQIECAAAECBAgQIECAAAECBAgQIECAAAECBAgQIECA&#10;AAECBAgQIECAAAECBAgQIEDguUB2/rRM0Tsol5XurEDniz8Xxv/X37tcXxyH9ue/cVm+g7mo1RDe&#10;NZnt/UrT8XlpDZHPcclj24VBp7f2FsPZOIRqv2lety41PJ9pHK28qtv0jK/srWGfBVoP36lNPz15&#10;HMJnvlirf9WKTtxqHCKN4np9wzNb7/R6apKnuc9Sih8+WipdnR3NJuE7n/zw6k5561fe+Gw4eok9&#10;+KDdC+fFPrEiJVl60RJ1uqUeWT6v+5aSj/6otuT0yYehdfhmrV7FZgKtd74Qej//Z0I8OArRwXGI&#10;8x/p9gWyyrkgys8NJ5PyGa9pVsfd+/H7Wz/fJ9elYWVPLAyz5XNyxXjdeNoJECBAgAABAgQIECBA&#10;gAABAgQIECBAgAABAgQIECBAgAABAgQIECBAgAABAgQIECBAgAABAgQIECBAgAABAgQIECBAgAAB&#10;AgQIECBAgAABAgQIECBAgAABAgQIECBAgAABAgQIECBAgAABAgQIECBwpUC7U25OpuWy0t4I1GNC&#10;Dmpzj6rvd94jm01D1C7HF6tdqGJ/BKqf4Yb3vFhM1Bvk7/1SHLnlWEn7s1oz3VWB/PmqpfGwVqXi&#10;5QWi/oPaxdkNG6+KA1rc+Fm3HpftWa9fm9NyRTeunDmWG19jPv3kg/Ld83hx6U+/H1qf/Vq5fkdL&#10;3VYnTNLNY1s/7NWfnR1d2landdRt2KcqdzybrN+3ov5h5ar8bDU8rdVdVZGNzmrNUR6bsymN0vVn&#10;9cM8bmIcopCGrGmIi7pJNgtpHmc2XorrGw3qawnD+txWDroHDWez0cUs23ns4jfOy2s7f7GvFX7b&#10;Sq0l76Z7JNX2NGnqpo7AVgRKsVPzO0TXiG9d3bOuuw/e1ILiyu80w0oc7eI+3bh9U7erjdNu1WOo&#10;Vz/X8TW+s2s3ULGZQKvhPd7hmPWbLep2emVVpxV/Tyhm03wGKn+33s6sX9Ndlv+eUkyhYb/Z9syi&#10;/FlfPu3V3r9tT8D4BAgQIECAAAECBAgQIECAAAECBAgQIECAAAECBAjsrUDDf1nf27WYOAECBAgQ&#10;IECAAAECBAgQIECAAAECBAgQIECAAAECBAgQIECAAAECBAgQIECAAAECBAgQIECAAAECBAgQIECA&#10;AAECBAgQIECAAAECBAgQIECAAAECBAgQIECAAAECBAgQIECAAAECBAgQIECAAAECBAgQIECAAAEC&#10;BAgQIECAwCsKZKeflEaIj94qlRXurkD73S+Fztd+OUx//3fyRUah/0t/IcT9B3d3wcXKWvXwrlky&#10;2/s1Z+Pz0hqi3kGprLBdgQed3tobnE/HIar0y/K6dSlL689nEsUrL+u1OivbNNwtgejBw+d72tIe&#10;ljz9aCuLbMetxnHTKKrVZ7P6M1vr9BoqstkkZOcnpTu3jh+VylcVvv34B2GWJld1uWj75rtfWdun&#10;qUOv3Qnns6v3hPPpKIR2t3z5dFIu34NScvJxbZVp5b2tdVBxpUDnvS+H4kd6vQLVc0HU6YbT8XDt&#10;pI7vybmvX93/GmRG+V6/nIqz1/I5uWq83FeeAAECBAgQIECAAAECBAgQIECAAAECBAgQIECAAAEC&#10;BAgQIECAAAECBAgQIECAAAECBAgQIECAAAECBAgQIECAAAECBAgQIECAAAECBAgQIECAAAECBAgQ&#10;IECAAAECBAgQIECAAAECBAgQIECAAAEC1xWI8vhTi5TH+yrKRXzEqCFu4qKfzE4K9P74nw7Z6NlF&#10;zJsi7k388DO1eZbe73lrMp3nvN4FgWocpOXP+NL6ipih2bOni5psg3hTi84yBNYIRN16TNrleFxr&#10;Lte8gcDF93QR/3VpD89G5djAGwxzZZdVcUCLi4bdfvjOZz4XvvHhjy7G+OHnvprXXR0bt7ujZ4v0&#10;tB5fMvnRd0Prs1+70mdXGotYomfT9TED5/M9bvh8ztvu0+thd7B2uaeT9a5R/lm4iDe+FJs3jM7W&#10;jr3cIRueLhef5weHtbo0y8I0uzoubTtqheLnQasXTpM8huwV6TyZhMN2Pv956tfvmQ2vt5b5ULv6&#10;ejZ7bvLu6ZPQyj2X00+O37woHraWTJY73EC+dUVM72L4rBJnOdsgDvENTMsQBC4Eqme1qF8/z62i&#10;ig6OS03pa9o72vnvwctp1BBHthu3l7vcaL7TEEM9ieMbvYfBNhBoeB+Kv3NJ6wVaX/jjIT56K2Sz&#10;/O9EuVn8zhdWXnTx96VO/p1ZxKx/kRrPNPPGO/ZajTFdxKC+9VT9/cpzfutvgRsSIECAAAECBAgQ&#10;IECAAAECBAgQIECAAAECBAgQ2FeB7f3riX0VMW8CBAgQIECAAAECBAgQIECAAAECBAgQIECAAAEC&#10;BAgQIECAAAECBAgQIECAAAECBAgQIECAAAECBAgQIECAAAECBAgQIECAAAECBAgQIECAAAECBAgQ&#10;IECAAAECBAgQIECAAAECBAgQIECAAAECBAgQIECAAAECBAgQIECAwD0WSE8+Lq0+Onq7VFa42wIP&#10;/vy/E5Jf/o0QtTohfvDwbi82X13Uagjvmsz2ft3Z+Ly0hqh3UCorbFdg0O6tvcH5dBSiTrlfNh2v&#10;vS40PJ9pHK+8rpt/lqX7IRBFUYjz7+z0yU8XC65+py8aXjHTjlvNI+RzSPKfVpZdtqe7uacmTx9f&#10;zvFFLn74Tq2uqSLN1/d7H36vqalU92hwHD539KhUt2lhk8/uOJmGbrtbGjKbTUvl+1BIG97L9Pz0&#10;PizdGu+6wHRSWmGUny9OJuUzXqnDi8JR936c+7pxwzm+AjKclQ1Dp7JnbnL2qoypSIAAAQIECBAg&#10;QIAAAQIECBAgQIAAAQIECBAgQIAAAQIECBAgQIAAAQIECBAgQIAAAQIECBAgQIAAAQIECBAgQIAA&#10;AQIECBAgQIAAAQIECBAgQIAAAQIECBAgQIAAAQIECBAgQIAAAQIECBAgQIAAgVUC3a/9cuh+9U+G&#10;0O6EKFodY27V9ep3R2Dwq39p/WQaYgXex1hi66H2s0dWxI5cjstXLKMSO26xskrsqGyDeFOLa2UI&#10;rBPo9vMeUf6zFCdyMlx3lfZrChSxf7Pzpy+uikKWx4u8ydRZE3vtd37m6+F7n/tq+De//Cvhn370&#10;+yGM5nNpnsUmsdyar9xubXZajo1e3C350XdD+Jf+4nZvfEOj9xq+268a+kjM6Aueo+7gKqaLtrPp&#10;ZvtW1D8M2bMni/Gy4fXik2bDs8W180w0OJpnF6+jdP1nvP/icztodcNpMlpc25Q5TyfhMBT79fN0&#10;Ebc6/50gLMeZHdXnNu+/b6/TPF7xNEsupv3+009K0y9iG3949EZo5b8PXfczVRpoTWFlfOUX19Vi&#10;fqfP57tmWM0EbkQgG5fjz0aV3xeuukk8OCw357FZsyL+am/9Xlu+8NVK7Ul53xtVYsIWo3db62PL&#10;vuwsms5Os0pc9ThNQ/E7eFTst9JWBKJ8T3/wG/9uiIrvxPz9jvKf+OHLxWzfygR3eNDuL/76tWZX&#10;nFey6eXn7rpnoGvdbMc6X+xxS3OKVv3tZanPjWcrvwdc/E3oxm9iQAIECBAgQIAAAQIECBAgQIAA&#10;AQIECBAgQIAAAQIE7qLA9v71xF3UsiYCBAgQIECAAAECBAgQIECAAAECBAgQIECAAAECBAgQIECA&#10;AAECBAgQIECAAAECBAgQIECAAAECBAgQIECAAAECBAgQIECAAAECBAgQIECAAAECBAgQIECAAAEC&#10;BAgQIECAAAECBAgQIECAAAECBAgQIECAAAECBAgQIECAwB0WyKbjEEZnpRVGx2+Xygp3X6B1/Oju&#10;L3K+wlY9vGuWzOate/uajc9Lc496g1JZYbsCvVYnRPn/svx/q9JwNglR56DUnE0npXJToen5TKK4&#10;qetFXTEX6f4ItB4+CumTny4WnD59vMjfZKYT1/fO+fhJHIdWksyLoemZXTS+xkx68nHt7q0Nzzzf&#10;f/JBOJ0Ma9dXK7757lerVRuXN/nsjmfT0GuXP+NZvrfct5ScfFRbcnZ+UqtTQWDfBLJZ/rvZUoo6&#10;vXBaOeMtNS+yR937ce5r5d83/fycM0qmi7VXM9O0fK4vDJfTxe+/yxXyBAgQIECAAAECBAgQIECA&#10;AAECBAgQIECAAAECBAgQIECAAAECBAgQIECAAAECBAgQIECAAAECBAgQIECAAAECBAgQIECAAAEC&#10;BAgQIECAAAECBAgQIECAAAECBAgQIECAAAECBAgQIECAAAECBAgQeAWBqIiP2BAj8RWGdOkOC0RN&#10;sQLz+GLSHREo4iT9xf8ohDw+XFa8r/lr/M4XGxdXjRmajdfHumscSCWBBoEoikIo4tIuxTGrxq1t&#10;uEzVNQUO/43/8OI7POo9CFG3Hy7crznGVd1beezZdbFuTzrdED14I0x+uv67pLuj542sIVZo9ulP&#10;QhFjMjo4vopoJ9q6V8RrbZrgw245NnFTn/tQd9hZH0PxbIM4sBdWg6MQnj1ZsGXDs0V+o0y1f9y6&#10;+ExXrx2l6z9n/fh5zNjBi9fqGMvlYdIQT7Z/GMLZp4tu2fB0kd/3zMlstFjC+08/WeSLzIdHb4Qk&#10;d3+j3S/V33ShiGl5VUqL78/llKbLJXkCWxWo/j4Q9S+/Lz7J94IPnn0c0iwL7xy8Ed578GZpLk3f&#10;l2n+PdoqzoO3lIp4r630MkZ5cdthfk6ppu4G+2P1mk3L7ahV61rETq+lIq5tJcZ3rY+KVxLofvlP&#10;vNL1Lt5MIDo4CtlSrPa7dG5YJ1CNMV2NQb3u+ptov/ib7vJAV8TMXu4mT4AAAQIECBAgQIAAAQIE&#10;CBAgQIAAAQIECBAgQIAAgfz/QSIRIECAAAECBAgQIECAAAECBAgQIECAAAECBAgQIECAAAECBAgQ&#10;IECAAAECBAgQIECAAAECBAgQIECAAAECBAgQIECAAAECBAgQIECAAAECBAgQIECAAAECBAgQIECA&#10;AAECBAgQIECAAAECBAgQIECAAAECBAgQIECAAAECBAgQCCE7/bjGEB+9XatTQeCuCEStenjXLJnt&#10;9fIu5j+bltYQ9Q5KZYXtCkRRFB50euFsOlp5oyRLwyyuPH/JNGR5fRTFK68LDc9nmt9vVeo2POOr&#10;+u56/fif/Z8hm05CfHAUovynlX8/xYdv7Pq0b3V+8fGj0v2Sk8el8k0V2nFr5VDpxfObXLY3PLOX&#10;ja8vlzz9qHLzKMRHb1Xqmovf+vB7zQ1Ltf1WJ3z9rc8v1Vwv28uvX5fG+Z4R2t1St2w2KZXvQyF9&#10;Wn/O0/PT+7B0a7zDAhfnuTQtrzA/W5xMzst1DaXj3oOG2rtZ1W/3wqjYC69Iz/Lz2INO/6JHVN0z&#10;83OFRIAAAQIECBAgQIAAAQIECBAgQIAAAQIECBAgQIAAAQIECBAgQIAAAQIECBAgQIAAAQIECBAg&#10;QIAAAQIECBAgQIAAAQIECBAgQIAAAQIECBAgQIAAAQIECBAgQIAAAQIECBAgQIAAAQIECBAgQIAA&#10;AQIEXkqgXY83tu/xMF/K4Y5eVMSVbL37pY1WV40Zmo3Xx5vaaGCdCLwQiLqDsPxcZZMhmxsWaL35&#10;3g2PWB+uk8cCnaSr4ybPsiSPa5uFyQZxQLvVmLj12916TfEdmD172njf5EffDe2v/XJj2y5V9hq+&#10;26+a37GY0Rc8nTx+chGH9SLO6gqwoq14ttfFWo4GhyFbHmN4vfikWbX/4Gh5tEV+lF4dB7Ho2I+f&#10;n/UOWuXYsYtBljLDhvGi/N7Z2aeXvUZnl/k9zz2bPY/b/WA8Csfj8nfSBw+fxwc+bD2PI7mtpbaj&#10;1fGVi3vWYn5fsf9ua47Gvb8Cy+e2QqE4y83SJPz9H/zf4Q+efFCCee/BW+EvfPmXwsE89mrDvpUN&#10;8/3jzXdL12210LBfjTr1vXDdnv4qcyzOTdWUxHG1KoQNzk31i9QQ2D2B4gy0nC4+98sVdzifVWJM&#10;Rw37zdaXX/k9wN/3ti7uBgQIECBAgAABAgQIECBAgAABAgQIECBAgAABAgTujEDDv2a4M2uzEAIE&#10;CBAgQIAAAQIECBAgQIAAAQIECBAgQIAAAQIECBAgQIAAAQIECBAgQIAAAQIECBAgQIAAAQIECBAg&#10;QIAAAQIECBAgQIAAAQIECBAgQIAAAQIECBAgQIAAAQIECBAgQIAAAQIECBAgQIAAAQIECBAgQIAA&#10;AQIECBAgQIAAgWsIpCcf13pHx2/X6lQQuDMCcbu+lHRWr9ujmmx8Xptt1Duo1anYrsBBp7/2BtM4&#10;qveZTup1SzVZUn8+k3h1mOJeq7N09X5nx7/3D8PwH//t8Ozv/ffh7O/8N2H427+53wvawuzj40el&#10;UbPzk5CteaZKF2xY6MStlT2rz2PTM7vy4ltsSE8el+4WH70ZolbDd0KpVwiPz5+GH52Wr610uSj+&#10;/DtfCu0rnJquWa7rtdd/dsfJNESd7vJlIZtdvYeUOt+BQpYmIT17UltJOjyt1akgsE8C2XRcm27x&#10;eT+d1M951Y5H3UG16s6W++3yHti00NHSvhh1eqUuTc6lDgoECBAgQIAAAQIECBAgQIAAAQIECBAg&#10;QIAAAQIECBAgQIAAAQIECBAgQIAAAQIECBAgQIAAAQIECBAgQIAAAQIECBAgQIAAAQIECBAgQIAA&#10;AQIECBAgQIAAAQIECBAgQIAAAQIECBAgQIAAAQIECBAgQGCFQNQUb2w2XdFb9V0WiHqV2FHj4V1e&#10;rrW9DgHP2OtQv/F7dpriKFfuMsuSMFkTWzkO0SvFy6zc8uaKaRo6/+K/Flpf++UQKnHmkh999+bu&#10;s8WRuteMA3zUFTN6/nZsEkfxbLL++zEaHM2HvHjNRmel8rpCtX91vPn143T9ma0XP48tO4jXx008&#10;TxriyfYP57e7eM2G11tL6eIdK5wlo4sZffbpx7WZfXD81kXdYXt9fO/axdeoaEWrY3oXw6TV9nyP&#10;kgjclkA2LsefjfoH4R/84e+GP3jyQW0KP3n2SfjN7/12yLLsoi2u7INFZRGn/FZTw947rMTRLubT&#10;3eBs87LzbooNXo2dXoyd+R38ZYldt2MC1TNLdp9itFdjeVdiUN/GWxW12uXbJOvPiuULlAgQIECA&#10;AAECBAgQIECAAAECBAgQIECAAAECBAgQuK8CV/8rpvuqYt0ECBAgQIAAAQIECBAgQIAAAQIECBAg&#10;QIAAAQIECBAgQIAAAQIECBAgQIAAAQIECBAgQIAAAQIECBAgQIAAAQIECBAgQIAAAQIECBAgQIAA&#10;AQIECBAgQIAAAQIECBAgQIAAAQIECBAgQIAAAQIECBAgQIAAAQIECBAgQIAAgXsokJ1+XF51FIfo&#10;wZvlOiUCd0ggarVqq8mSWa1unyqy8XltulFvUKtTsV2BQae39gajfI+tpmw6rlaVyw3PZ9owzvyi&#10;bqszz+79a3p+WlpDPDgqlRVCaD18VGNIq9/ttR7Xr2jH9b1zPkrteWx4Zud9X+dr8vRx6fZxg12p&#10;w4vCtz78XlN1qS4KUfjFz3y5VHfdQm+Dz+54Ng1Ru1seOq+7Tyk9yc+uWVpbcnZ+UqtTQWCfBJrO&#10;A1F+tjhpOOdV13XUO6hW3dnyoLoHNqx0NJssagvDUlp37ip1ViBAgAABAgQIECBAgAABAgQIECBA&#10;gAABAgQIECBAgAABAgQIECBAgAABAgQIECBAgAABAgQIECBAgAABAgQIECBAgAABAgQIECBAgAAB&#10;AgQIECBAgAABAgQIECBAgAABAgQIECBAgAABAgQIECBAgAABAksCDfHGsuR+xRJb0rjf2UrsqKa4&#10;ovcbyOpfVSDyjL0q4U5c37kiFuh8guP8eyRpiNE4by9eu632cnFn8lGnGzrf/POh92t/LbS+8LOl&#10;eSU//v2QZVmpbhcLm8QSnc+7eB/6G8TTm/e/66+H3fXxs8+mw/UMlXjF2fBs/TXLPYbl+MfR4HC5&#10;dZEfpevPbP34eVzoQasSO3YxymVmmF7GTZzXVu+dVeY277ePr2ez5zG433/6SWn6w/wz8eTguflh&#10;u19qu+nCVfGVi3ulUVS+ZZqUy0oEtihQjUs7yX93/O6nP1x5xw/Pn4Q/Ov3ooj3q1+PSpre9fzTs&#10;vaP8e76auvH2ziSdhrGTKK5OIQS/g9dN1OylwF0+N6x7Q7Kl+NNF3+h1nLErf+PLZrN109ZOgAAB&#10;AgQIECBAgAABAgQIECBAgAABAgQIECBAgACBC4Ht/esJwAQIECBAgAABAgQIECBAgAABAgQIECBA&#10;gAABAgQIECBAgAABAgQIECBAgAABAgQIECBAgAABAgQIECBAgAABAgQIECBAgAABAgQIECBAgAAB&#10;AgQIECBAgAABAgQIECBAgAABAgQIECBAgAABAgQIECBAgAABAgQIECBAgAABAnslEA2OQvzeV0J2&#10;8nHIzp+G6PDNEMXxXq3BZAlcW6CVh3hNZpeXLecva/cml43Pa3ONege1OhXbFTho99beYByF0K/0&#10;yqaTSk25mDU8n8kV+3S3eL7vQMqyNGSjs9JKooOjUlkhhNZb74Xuz/5KiI8fhVb+Ez8sft65cZoo&#10;ikIrikOSvy/VlORtpdTwzJbaX1MhPXlcunPreL3TaDYJ3/n4j0rXNRW++ub74aj7avtur9VpGrpU&#10;N06mIWpX+mVZyGYN9aUr704heVp+H+crS4en86xXAvsp0HAeyPLP+/l0dOV64nwP3uQMcuUge9TY&#10;b3fXznaY793zFHXK57N15675dV4JECBAgAABAgQIECBAgAABAgQIECBAgAABAgQIECBAgAABAgQI&#10;ECBAgAABAgQIECBAgAABAgQIECBAgAABAgQIECBAgAABAgQIECBAgAABAgQIECBAgAABAgQIECBA&#10;gAABAgQIECBAgAABAgQIECBAgEBVIGrXYwUWccSk+yfQeueLIfu5XwtRb5D/HFy83j8FK96mQNQd&#10;lIbPJvXYtaUOCjsp0Ilba+f1bDpe26cbV+JYrr3i9ju0Pvf1kHz/dy9vnMdbTj/+UWg9+vxl3Q7m&#10;rhMH+Lj7YAdX8PqmdNgp71NNMzmdDJuqS3VR/7BUDvk1RTznaMMYzVklnmk0aI5/PMpjwq5L/Ref&#10;tYN4g7iJyWXcxPm4tXtXYjPP++3j61kyClEeQ/fd0yel6f/44VuL8mGrHD9y0XBDmSK28lUpbWjP&#10;0iREG+zFV42rjcA6gWySx56txPR+WsQBr4T9ro7zwbNPwhePP5PHq+5e/E6R5d+d81Td2+b1W3ut&#10;7FdZfqNRJY52nC+ovcXPUyuuf8aTpvttsJ9vzcnABG5QoHZuyP++lBW/G3TXn0NucBqvZaiLdS7d&#10;uRqDeqlpa9naWTOdbe1eBiZAgAABAgQIECBAgAABAgQIECBAgAABAgQIECBA4G4J1P8fBXdrfVZD&#10;gAABAgQIECBAgAABAgQIECBAgAABAgQIECBAgAABAgQIECBAgAABAgQIECBAgAABAgQIECBAgAAB&#10;AgQIECBAgAABAgQIECBAgAABAgQIECBAgAABAgQIECBAgAABAgQIECBAgAABAgQIECBAgAABAgQI&#10;ECBAgAABAgQIECCwoUD7j/1SKH6KlM2mIRs92/BK3QjssUArD/GazBYLyJbyi8o9ymSj89pso95B&#10;rU7FdgUOOr21NxhGITys9Mpm40pNpdjwfKZRXOl0Wey1OpeFPc5dfB9lWWkF8cFxqawQQnz4Znjw&#10;5/7GrVB04nZIkkntXmlcfh53cU/N0iSkp5+W5h4/fFQqNxW+/dE/D0mWNjWV6r75ma+Wyi9T6LW7&#10;ay8bJ9MQGvpls0mI2nfjs78OIT153NglGz4LWZqGqPI8NnZWSWAHBbJp/TwwzOdZ/iasT/y4exCi&#10;KD9g3JM0aNgDq0sf5XviIlXOZ2vPXYsLZQgQIECAAAECBAgQIECAAAECBAgQIECAAAECBAgQIECA&#10;AAECBAgQIECAAAECBAgQIECAAAECBAgQIECAAAECBAgQIECAAAECBAgQIECAAAECBAgQIECAAAEC&#10;BAgQIECAAAECBAgQIECAAAECBAgQIECAQEWgKVZgEV9MuncCrfe/GooficDWBKpxacdFZLPbTdMf&#10;/X549vf+Vgh5PLCoO8h/eqH3638zxA+qkVlvd177dLciDui69Gw2WtcldItYzDue4s99ozbD9Eff&#10;Ca1Hn6/V71LFdeIAF7EDpUuBo3xfWJfOJvW429VrosFRtSqE0VkID96o1zfUZMO873LqHy6XFvlx&#10;uv7M1o+fx4YtXosokVfFkxymk5BVYi+H6r3zOJVZflaMms6Qi5ntR+Ysj8H96Oxp6FZibX/w8K3F&#10;Ag7b/UV+G5nWmpi1adwQ2zOPdRvi1jamY0wCC4FsXN/rzhoex8UFLzKnS+e7aHAYlsfJzk+r3bda&#10;ToenF/ve/CbjPFZ2VvnMdW9hL+vmZ6dJOptPIySVORQNuxg/fTFhGQLXEFicgfLY1FF+hrjYBy5i&#10;XDecja4x7j507f3Cnw3p2achm+ZxqPM1t9790u1Pu/o71mz9WfH2J+mOBAgQIECAAAECBAgQIECA&#10;AAECBAgQIECAAAECBAjsosDu/4vOXVQzJwIECBAgQIAAAQIECBAgQIAAAQIECBAgQIAAAQIECBAg&#10;QIAAAQIECBAgQIAAAQIECBAgQIAAAQIEu7wayAAAQABJREFUCBAgQIAAAQIECBAgQIAAAQIECBAg&#10;QIAAAQIECBAgQIAAAQIECBAgQIAAAQIECBAgQIAAAQIECBAgQIAAAQIECBAgQIDAHReI2p0QHb5x&#10;x1dpeQRCiOJ2yJYhktlyae/y2fi8Nueod1CrU7FdgYNOf+0NhuUn76J/Nh1feV3W8Hwmcbzymm6r&#10;s7JtnxrS89PadKPBUa1Oxe0JtFutEJL6/ZKo8jymu7enpqefhJClpcm3Hj4qlauFNMvC7370/Wp1&#10;rfxo8DB89ujtWv11K3obfHbHs2mI2t360Hn9fUnJyeMVS81CNjoL0cHxinbVBHZbIJtNahN8ljVs&#10;upVeR/fszNdv2gMrJqMly6hT3jOzad25crkiAQIECBAgQIAAAQIECBAgQIAAAQIECBAgQIAAAQIE&#10;CBAgQIAAAQIECBAgQIAAAQIECBAgQIAAAQIECBAgQIAAAQIECBAgQIAAAQIECBAgQIAAAQIECBAg&#10;QIAAAQIECBAgQIAAAQIECBAgQIAAAQIECBBoFIh6g3D4V//T5/HEWu38NY8De8/iCDXCqCRA4MYF&#10;iv1mOWXj4XLxVvJFvNwiRmDIfxZxgKPoVu59V27SjvM4oGvSszVxbYvLu3ks5l1PcR5LMnrj3ZA9&#10;+eliqsmPvhs63/xXF+VdzFwnDvCx7/zSW3jYLe9TpcYXhdPJqKm6VBcNDkvlopANT0P04I1afbUi&#10;S/OYj5Py/tg0XnHdKF0f+3UeWzbK97p+3A3DdHX8w2JfLMZcnn3jvYf5Pnr4ZnXqe1UeJdMwy+Nr&#10;vv80jw+8lAqDnxw/X1s3am99r2pHV++padN3VPGMhLsR73uJXnbHBIozUzWdxfmZqRxOu9olDGeX&#10;se0vYjI/+XDRJ833wdtMyfAkLJ82RvnvutV0G+eR4uw0WYqPPosrsdPzSSX52enq3aA6c2UCuynQ&#10;ev+PhYO/8V+E0D8IUVR/1ndz1jczq943/uWbGegVRonyv+stpyyZLRflCRAgQIAAAQIECBAgQIAA&#10;AQIECBAgQIAAAQIECBAgsFKg/F8bV3bTQIAAAQIECBAgQIAAAQIECBAgQIAAAQIECBAgQIAAAQIE&#10;CBAgQIAAAQIECBAgQIAAAQIECBAgQIAAAQIECBAgQIAAAQIECBAgQIAAAQIECBAgQIAAAQIECBAg&#10;QIAAAQIECBAgQIAAAQIECBAgQIAAAQIECBAgQIAAAQIECBAgQIAAgTso0CqHeM2S2V4vsvXeV8Lg&#10;1/96yMbnIUyGIRk+C1G3v9dr2sfJH7R7a6f9LEvrfaaTet1yTcPzmUbRco9Svld5vkuNe1TIzk9q&#10;s40Pjmp1Km5PoBO3Gm+WxnGpfhf31OTp49Ici0J8/KhWt1zxvSc/Dmf5nrouffPdr6zrslF7r9VZ&#10;22+cTELUe1jrl83W7CO1K/a3Im14L+erSfN9Iz44nhe9EtgrgWw6rs33NEtqddWK4+5BtepOl/vt&#10;7tr1DWeXllGnfD5rcl47oA4ECBAgQIAAAQIECBAgQIAAAQIECBAgQIAAAQIECBAgQIAAAQIECBAg&#10;QIAAAQIECBAgQIAAAQIECBAgQIAAAQIECBAgQIAAAQIECBAgQIAAAQIECBAgQIAAAQIECBAgQIAA&#10;AQIECBAgQIAAAQIECBAgQCAXiKI4tN/5AgsCBAhsXSDqDsr32CC2YvmCVy9lk1FtkGpssFoHFSWB&#10;TlyOoVxqfFE4n9Wdq/26exKrtvW5r4fZk58upp9++IehiB+3y8/NJrFE5ws67t2v2IHzda96Paru&#10;Uw0dzyZ5vO11aVCPV5wNz9Zd9by9oV/UMF7ReZSuj2Heiy4/swetbhimV8eLrbX3D2vzLtYSHb5Z&#10;q9+nirPk+T71/sknpWl/kseaHneex5g83CC2d+nilyi0KjGUq0Ok+Vm9ltL1cUFr16ggcE2BbFzf&#10;605DtnaU86X4q3G+dy0/rdnwdO31N9phVN53R5V4sMW9erdwHnl+drqMS5s0xFRPGmIA36iFwQjc&#10;kkDUzmPaFz/S6xFoVeyT9WfF1zNRdyVAgAABAgQIECBAgAABAgQIECBAgAABAgQIECBAYNcELv+V&#10;2a7NzHwIECBAgAABAgQIECBAgAABAgQIECBAgAABAgQIECBAgAABAgQIECBAgAABAgQIECBAgAAB&#10;AgQIECBAgAABAgQIECBAgAABAgQIECBAgAABAgQIECBAgAABAgQIECBAgAABAgQIECBAgAABAgQI&#10;ECBAgAABAgQIECBAgACBRoHZD78Tko/+KGTTUcgm4xAPDkPvl36jsa9KAgQIELhaIGq1Q7bcJZkt&#10;l/Yu33r4KBQ/RYrjOMxmN7ue9OzTcP4//3f5d9A4hEn+PZR/Fz341/+D0P7c1/fOapsTPuj01g7/&#10;LCs9eRf9L1yvuDJL6+9nkr/Pq1K31VnVtFf16fC0Nt/o4LhWp+L2BNpxq/FmSVR5HndwT02fPq7N&#10;vXX8dq1uueJbP/3ecrEx3293w9ff+nxj23Ure+31n91xMg0hv2c1ZbNJterOlpOG93K+2PS8vm/M&#10;27wS2HWBpvPAaZqsnfZR92Btn7vUodh316XR0p4YtSvns7wty89jURStG0Y7AQIECBAgQIAAAQIE&#10;CBAgQIAAAQIECBAgQIAAAQIECBAgQIAAAQIECBAgQIAAAQIECBAgQIAAAQIECBAgQIAAAQIECBAg&#10;QIAAAQIECBAgQIAAAQIECBAgQIAAAQIECBAgQIAAAQIECBAgQIAAAQIECBAgQIAAgdcj0KvEKMvS&#10;PK75KETd/q3Np4hfW05RiDaI3Vq+5n6XOivigC6rPKs5L7c+z3fjdr1yB2taeazj2T/730P83ldC&#10;kS9+dv2Z6eZxrjdNx/csduA6l8PuYF2XcLbB8x31D2vjZMOzWl1TRdYU/3hwVOtaxDCcZPUY0csd&#10;23l83uXP7CBeHzvxPCnHk40a7h1Gm61leS67lj+bjUJ3Ng1vPSvHjf3g4VuLqR62t//91KrGUF7c&#10;/XkmbYpTuUFc0MowigSuLZCNh7VrTqJ6LPtqp+F0vKiq7h+3Hae5uu8OO/VY251bOI8s78MFThJX&#10;YqcXdUtuC0AZAgQIXFMgapd/D8iS6TVH0J0AAQIECBAgQIAAAQIECBAgQIAAAQIECBAgQIAAgfsq&#10;UP6vjfdVwboJECBAgAABAgQIECBAgAABAgQIECBAgAABAgQIECBAgAABAgQIECBAgAABAgQIECBA&#10;gAABAgQIECBAgAABAgQIECBAgAABAgQIECBAgAABAgQIECBAgAABAgQIECBAgAABAgQIECBAgAAB&#10;AgQIECBAgAABAgQIECBAgMAeCUy//7th+s/+j8WM4zffC71f+o1FWYYAAQIENhfofOnnQzo8C1Gc&#10;h3pttUP7/a9sfvF97BnFIf3kg9LKs8moVFYI4aDTW8twls1qfbLpuFZXqkjq16T5e7IqdYvn+g6k&#10;7PykvIq4FeLeQblO6VYFOiuerTSOSvPIGp7ZUofXUEhOHpfuGh0ch+iKz+zT0bPw47OPS9c0FX7h&#10;0ZdCO382byL1Wp21w0ySaYja9X7ZbLr22rvQIcuykJ5+snIptX1jZU8NBHZPoOk8cJJ/5telo3v2&#10;3Thorz9vjWaTBVvU6S7yi0zRfsV3wKKfDAECBAgQIECAAAECBAgQIECAAAECBAgQIECAAAECBAgQ&#10;IECAAAECBAgQIECAAAECBAgQIECAAAECBAgQIECAAAECBAgQIECAAAECBAgQIECAAAECBAgQIECA&#10;AAECBAgQIECAAAECBAgQIECAAAECBAgQIECAAIHXIBA//ExoffVPhtA9CFFvEKLuIIR4dSzTbUyx&#10;Fru2uz6O2Dbmsc9jdjaId/lstiaubQ7Q3SDe5S44xe9/NQz+5n/ZGHdzF+bXNIdNYonOrzvOP4/S&#10;pcBBu39ZWJF7Nl0fA/si5mA7jzu4FIcwjE5XjFiuzoYN/fqH5U55aZSujw3Zi8vxYgcbfO6G1XEb&#10;7t04x9oMd7vibDYK7518GqrfQh88fGsx8cPW+udh0fklM+tiCKdROcbyxW3S5CXv5jICmwtk4/Na&#10;55O0Hpe+2mm0FLc2OjgqNTeNWepww4U4j+e9nEYNcV97K+KbL1/3qvnq2SmJqjtPCMny98Wr3tD1&#10;BAjcW4H2F38uRIN8783PfFGrffF7973FsHACBAgQIECAAAECBAgQIECAAAECBAgQIECAAAECBK4l&#10;0L5Wb50JECBAgAABAgQIECBAgAABAgQIECBAgAABAgQIECBAgAABAgQIECBAgAABAgQIECBAgAAB&#10;AgQIECBAgAABAgQIECBAgAABAgQIECBAgAABAgQIECBAgAABAgQIECBAgAABAgQIECBAgAABAgQI&#10;ECBAgAABAgQIECBAgACB1y4QdfqlOWSTUamsQIAAAQKbCwz+1F8udW61WiFN01KdwqVA1C1/BxUt&#10;vocufea5g3bdad42fz1NZvPs4jWbThb5pkzWcE0ax01dL+p67c7Ktn1qSM9PS9ONBkelssLtC7Tj&#10;VuNNk6jyPDY8s40X3mJl+vSj0t1aDx+VytXC9558UK2qlaMQhV/8zJdr9S9b0Wut/+yOZ9MQtbv1&#10;W8yu3kfqF+xnTfrsSQjJdOXk02F531jZUQOBXRSongeiKDydjdfO9Lh7sLbPXerQb9oDKwscLu2J&#10;UadXac3PsdNxaKqvdVRBgAABAgQIECBAgAABAgQIECBAgAABAgQIECBAgAABAgQIECBAgAABAgQI&#10;ECBAgAABAgQIECBAgAABAgQIECBAgAABAgQIECBAgAABAgQIECBAgAABAgQIECBAgAABAgQIECBA&#10;gAABAgQIECBAgAABAgQIECBA4DUIxO98IXTf+bdfw50vb5lNyrHUqjHWL3vKrRLoxO1VTYv6Z7P1&#10;seq7G4yzGPA1ZqIi7umK2KevcVpX3nqTWKLzAY7uWezA+bpXvbby+MqHnX44m65+hmdpEs7z9oO8&#10;31WpiFucnX686JINzxb5qzLZqN4vGhzWLhmlq2Ohzjv343Jc2YO4IX7svPOL12FSjicbFXGlixiK&#10;eczERWqY46JtTzJnyTh88enl+1NMe5p/1j96cLxYweEGsb0XnV8y046aYyvPh0urMZbzhix/BqN5&#10;B68EtiSQjc/LI+dxqs+ytFzXUErzPqM8BmsRqzWuxm/P95FsPHy+pzRce9NV8aS8hmGnvgd2N4i/&#10;/arzalfOPFHIakMmS3Fra40qCBAgsKFA+72vhOJHIkCAAAECBAgQIECAAAECBAgQIECAAAECBAgQ&#10;IECAwHUF1v/L0OuOqD8BAgQIECBAgAABAgQIECBAgAABAgQIECBAgAABAgQIECBAgAABAgQIECBA&#10;gAABAgQIECBAgAABAgQIECBAgAABAgQIECBAgAABAgQIECBAgAABAgQIECBAgAABAgQIECBAgAAB&#10;AgQIECBAgAABAgQIECBAgAABAgQIECCwVYGo2y+Nn01HpbICAQIECBDYlkDU6eVDR/lPtriF76EF&#10;xSLTbbVDHEUhzS6dFo0vMsNkGkK7G8Jsctk0G1/mm3LJrFSb5Pe4KnVbnaua96YtG56W5hofHJXK&#10;Crcv0Mmf8aaUxnGpOqs8s6XG11RITh6X7tx6+E6pXC18/+lPqlW18lfffD8cdge1+petaMettZeO&#10;8j0kKvaQSsqmS3tKpe0uFdOn5fexurb0vLxvVNuVd1vg5H/6r0N68nGIDo5Dsed3vvQLof9zf3q3&#10;J32Ds8um5fNA1OmH0/H52jsc9W5uH1p7sx3oMGjYA6vTGi2fsy7OseUe92XPLK9aiQABAgQIECBA&#10;gAABAgQIECBAgAABAgQIECBAgAABAgQIECBAgAABAgQIECBAgAABAgQIECBAgAABAgQIECBAgAAB&#10;AgQIECBAgAABAgQIECBAgAABAgQIECBAgAABAgQIECBAgAABAgQIECBAgAABAgQIECBAgMDmAtlk&#10;WOpcjbFealRoFNgkTuVwOfZa4yghFDFzpe0IbGp72BmEViV+63ZmtF+jFnFdz6ajKyd9NhmFgzw+&#10;45WpfxjC6ceLLtnwbJG/MlOJf1zEjX4ei7t81SjNY0qvSf24HBN60KrHj60OcZ42xJMt1rIUn3Lj&#10;tVQH36Hy2WwU3jv5tDSjnxy/GbKlz8Rhu4iBvt207jOYNsX9TpPtTsroBHKBtBp/9hqxZs/z+Pb9&#10;Yu8a1OO3p/ke17Sn3TR6Nh6GKE1Lw4469T2wG2//PNKpxPie5WegJP9st7JsMb90g7PTorMMAQIE&#10;CBAgQIAAAQIECBAgQIAAAQIECBAgQIAAAQIECBAgQOCGBeIbHs9wBAgQIECAAAECBAgQIECAAAEC&#10;BAgQIECAAAECBAgQIECAAAECBAgQIECAAAECBAgQIECAAAECBAgQIECAAAECBAgQIECAAAECBAgQ&#10;IECAAAECBAgQIECAAAECBAgQIECAAAECBAgQIECAAAECBAgQIECAAAECBAgQIECAwLYFuv3yHabj&#10;clmJAAECBAhsU6DbK42eTUalskIIURSFg07l+7oCk2ZpCJ1uqTabTkrlaiFLZqWqNLo6RHE3bpf6&#10;72shPT8pTT0eHJXKCrcv0I5bjTdNqs9k5ZltvOgWK7MsC+nJJ6U7to4flcrLhdFsEn58+vFyVWP+&#10;59/5UmP9y1Z2Wu2wyng+5rSwbXfmxcVrls/5PqTk6eMrl5lV9o0rO2vcOYH07NOQPnsSko/+MEx/&#10;8O2QfPKTnZvjNieUzSq/4+fnhbPp8MpbRnnrg87gyj53rbHbqu+B1TUW+/g8RZVzV1Gf+XvKnMcr&#10;AQIECBAgQIAAAQIECBAgQIAAAQIECBAgQIAAAQIECBAgQIAAAQIECBAgQIAAAQIECBAgQIAAAQIE&#10;CBAgQIAAAQIECBAgQIAAAQIECBAgQIAAAQIECBAgQIAAAQIECBAgQIAAAQIECBAgQIAAAQIECBAg&#10;QIDAlgWKGG3pJz8O6eknIRs9C1mabPmONzN8LXZtpxzb9mbucrdH6ayIA3rdVd+VWLXXXfdt9I/z&#10;mKzrYokW8zjuHdzGdPbuHofd9fEUTyfna9cVDQ5LfbLhaam8qpANz0pN1XHmjaN0Os+ufO3H5ViJ&#10;B3E5BnXThcPkMnbivL06h03XMr9+F19beZzfB5NyzM0Pjt8sTfVB6+q43qXOL1loVWMoV8ZpjPud&#10;5vHEJQJbFsjG5X0uvcaZafgixmp8UI/fXo3xvq1lNO1Tw4Z4sN08/va2U9N3clI5T92XWN7btjY+&#10;AQIECBAgQIAAAQIECBAgQIAAAQIECBAgQIAAAQIECBAg8HIC2/8XFC83L1cRIECAAAECBAgQIECA&#10;AAECBAgQIECAAAECBAgQIECAAAECBAgQIECAAAECBAgQIECAAAECBAgQIECAAAECBAgQIECAAAEC&#10;BAgQIECAAAECBAgQIECAAAECBAgQIECAAAECBAgQIECAAAECBAgQIECAAAECBAgQIECAAAECKwSi&#10;Tq/ckmUhm45Drb7cS4kAAQIECNyIQNTph2wyWoyVTcaLvMylwEG7F84mw8uKhlzW7oRoqb74Pr8y&#10;JbNScxLHpfJyoRO3QxQtj77cul/59Py0NOHo4LhUVrh9gU7carxpWnkms7T8zDZedIuV2bOnISTT&#10;0h1bb7xTKi8XfvD0pyE/aS9X1fLFZ+1zh49q9a9a0Wt1wixNVg6TZGmYRQ17wGyy8pq71JCefHTl&#10;ctJhed+4srPGnROovn/xwdHOzXGbE6qeB7J2N6T57/1XpcPuQYjvyPf+Vetcbmvl3znFXjmu7OvL&#10;fSZLZ6emv5lUrZevlSdAgAABAgQIECBAgAABAgQIECBAgAABAgQIECBAgAABAgQIECBAgAABAgQI&#10;ECBAgAABAgQIECBAgAABAgQIECBAgAABAgQIECBAgAABAgQIECBAgAABAgQIECBAgAABAgQIECBA&#10;gAABAgQIECBAgAABAgQIECBwkwLJP/3HYfbt/3UxZPTgjdD/a//ZoryrmWx6Gce2mGMR21a6nkAR&#10;+/ImUjeP3yZtT2BdLNHizsd57ECpLnC0gcvZ9OpYz8Wo0aASv3LD+KTZ8Kw8qX5lnBet4w1i7fYq&#10;n9f+Bp+7YVqOlztfSykS5agyx/KMd750nkzCu08/rs3zg4dvL+r6cSesinu86HQDmfaK2MrzodOm&#10;+J4bvPfz670SeFmBbFze52bd3sZDDV/Epa7tg/kItT1u41Gv2bFhnxp1urVBupV9stbhBiqa9pKk&#10;Es87ndX33hu4tSEIECBAgAABAgQIECBAgAABAgQIECBAgAABAgQIECBAgAABAhsJxBv10okAAQIE&#10;CBAgQIAAAQIECBAgQIAAAQIECBAgQIAAAQIECBAgQIAAAQIECBAgQIAAAQIECBAgQIAAAQIECBAg&#10;QIAAAQIECBAgQIAAAQIECBAgQIAAAQIECBAgQIAAAQIECBAgQIAAAQIECBAgQIAAAQIECBAgQIAA&#10;AQIECBDYGYGo26/NJZuOa3UqCBAgQIDANgRq30PT0TZus/djHnR6a9eQtjqlPmu/z5NZqX8arQ5R&#10;3KuMXbpwzwrZ8LQ04/jgqFRWuH2BdtxqvGkSReX6WfmZLTfefil5+lHtpvHxo1rdvOL7T34yz658&#10;/dLDd0MrXv1ZXHnhmoZNPsOTCncxZDabrhn5bjQnTx9fuZD0/OTKdo3XF8gq30HXH2GzK9JJfq6o&#10;PMf3bd/PppMSVtpql8pNhePeQVP1na/rt7tXrjELWRi++HtJ1HA2W3v2unJ0jQQIECBAgAABAgQI&#10;ECBAgAABAgQIECBAgAABAgQIECBAgAABAgQIECBAgAABAgQIECBAgAABAgQIECBAgAABAgQIECBA&#10;gAABAgQIECBAgAABAgQIECBAgAABAgQIECBAgAABAgQIECBAgAABAgQIECBAgAABAgQ2F6jFzmqI&#10;r7X5aLfYs4gxt5RqsW2X2mSbBTor4oA2915d243Xx7ZbfbWWdQJdsQPXEa1sP+z0V7bNG04nw3l2&#10;5Ws0OCy1ZaOzUnlVoRr/uDrO/LpRuj7uaz8ux5xuR63Qja7+7M2yJEyqcT/7lbUMN1vLfK679vps&#10;NgrvP/2kNK2zbj+c9QeLugft9TG9F51fIdO6Iq53MWzaFGs4TV/hji4lsJlANj4vdZy2y/tJqbFS&#10;GM7GFzVR/0GlJX+mbylWc3UvLSYy6tRjx97GeaTTcOZJKp/tbFaOAVyDU0GAAAECBAgQIECAAAEC&#10;BAgQIECAAAECBAgQIECAAAECBAgQ2KLA1f+qbIs3NjQBAgQIECBAgAABAgQIECBAgAABAgQIECBA&#10;gAABAgQIECBAgAABAgQIECBAgAABAgQIECBAgAABAgQIECBAgAABAgQIECBAgAABAgQIECBAgAAB&#10;AgQIECBAgAABAgQIECBAgAABAgQIECBAgAABAgQIECBAgAABAgQIECDwcgJRt1+7MJuMQjg4rtWr&#10;IECAAAECNy0QdcrfQxffQTd9kzsw3kGnt3YVaasdWku9sul4qVTPZumsVJnEUam8XOjmY9+FlKVJ&#10;yEbPSkuJBs48JZDXUOjEzc9XGsWl2VSf2VLjayikJ49rd209fKdWV1QkaRp+cPLTxrblyi+/8d5y&#10;8cbyvXZn7ViTZBpCuxvCbLLomy3lF5V3MNP0Xi4vMzs/XS7Kv4TA8P/5X8L0e98K6fA0pLln+9Hn&#10;w/Ff+Y9fYqTrXZKdn9QuiAZHtbq7XFE9D8xay6eF5pUfdQfNDXe8tp/vgU/H5XNCdcnDfF8c5Oey&#10;qOlstubsVR1LmQABAgQIECBAgAABAgQIECBAgAABAgQIECBAgAABAgQIECBAgAABAgQIECBAgAAB&#10;AgQIECBAgAABAgQIECBAgAABAgQIECBAgAABAgQIECBAgAABAgQIECBAgAABAgQIECBAgAABAgQI&#10;ECBAgAABAgQIECBAgMBLC0zzOORLqTG+1lL7rmRrsWsbYqzvylx3dR6r4oBed753JV7tddd9W/17&#10;rfWxRI+7B7c1nb26z9EGLmeT4fo1VeNX5jEHs9k0ROvivI7OSmOvioM5SvNYsGtSP64/B4P82ZjM&#10;yrGlq8M8S0bhOBwuqqPBZf6isjLHRcc9yTybPgtfO3tSmu2PH75VKh+2yrHPS403WGhVYihXh06j&#10;etzvIk62RGDbAtnovHSLyQbfK/MLzl/EWI3y2PRR/0EprnuWxxe+jZRV9qksv+m4Yf/d5PvyVefb&#10;juvxfJO4Ej+9iO8tESBAgAABAgQIECBAgAABAgQIECBAgAABAgQIECBAgAABAgRek0D7Nd3XbQkQ&#10;IECAAAECBAgQIECAAAECBAgQIECAAAECBAgQIECAAAECBAgQIECAAAECBAgQIECAAAECBAgQIECA&#10;AAECBAgQIECAAAECBAgQIECAAAECBAgQIECAAAECBAgQIECAAAECBAgQIECAAAECBAgQIECAAAEC&#10;BAgQIECAAIGXFIg6/fqVk1G9Tg0BAgQIENiGQLdXGjXzHVTymBcO2g3f1/PGF6+zVjt0luum4+VS&#10;PZ/MSnVpFJfKy4VeqzTyctNe5bPhWW2+8cFRrU7F7Qq041bjDZO48kxWntnGi26xMnn6uHS3qDcI&#10;cf8gpGlaqi8KPz57HCZr5h/l/X7m4bu1a2+iYpPP8Gg2DYNON2SzyeKW2fQyv6i8g5n05OPSqqLe&#10;QcjG54u6Ip8lSYhazc/qoqPMSoH09OMw++k/X7Snw9NFfpuZ9Lx+n/jgeJu33L2xK+eB6Yo9d3ni&#10;R92D5eK9yQ/a3bVrHb3YI6NO+QxbXJhVrNcOpgMBAgQIECBAgAABAgQIECBAgAABAgQIECBAgAAB&#10;AgQIECBAgAABAgQIECBAgAABAgQIECBAgAABAgQIECBAgAABAgQIECBAgAABAgQIECBAgAABAgQI&#10;ECBAgAABAgQIECBAgAABAgQIECBAgAABAgSuEEiefBiK+GtZHgMrS6Z5nKwHof3ul664QtMuCcw+&#10;/MMw+id/NxQxzorYWMVP75v/ysX7uEvzNBcCBPZXIJtU4pZ218c+3YXVVmN+NcZY34WJ7vAcVsUB&#10;ve6Uu3H7upfofw2BTWKJHufnA6kucNgd1CsrNWeTYaWmXoz6h7XKbHQWosM3a/XLFVkl5mY0qI9T&#10;9B/lZ/R1qR/X40IfxN3wNFw9/2ezyh5fXUseW7GIOxvlsWj3MUWP/yi0KzGAP3j4VmkphxvE9C5d&#10;8JKFdXtqFhVRhyspTSoVigRuXiCbXMZXLkYfXiO28nBpD4kGRyEbPVtMMD0/WeS3mqnEkx+1O6Hp&#10;83Qb55FOQzzfWbVuTfzxrVrdw8GzLAsh30ujlvPoVW//7IffCbPf/53nTvlnKLQ6ofcrf+mqS7QR&#10;IECAAAECBAgQIECAAAECBAgQIECAAAECBAgQIECAwJ4K+C/oe/rGmTYBAgQIECBAgAABAgQIECBA&#10;gAABAgQIECBAgAABAgQIECBAgAABAgQIECBAgAABAgQIECBAgAABAgQIECBAgAABAgQIECBAgAAB&#10;AgQIECBAgAABAgQIECBAgAABAgQIECBAgAABAgQIECBAgAABAgQIECBAgAABAgQI3GOBbq+2+Gw6&#10;qtWpIECAAAEC2xCIuv3SsL6DShyLwkGn/n29aHyRmbZaYbBUmc0mS6V6Nktmpcokjkvl5UK3dTfC&#10;F6fnJ8vLushHB0e1OhW3K9CJW403rD6T1We28aJbrExPHpfuFh8/KpWXC99/8pPlYmP+s0ePQr/d&#10;bWx71cpuq7N2iHEyDQf5/bPlnmv2keWu+5pPh2chm5R//2m/9+Uw/cG3S0vKhqchOnyjVKewuUA8&#10;KO+1Tfvx5qNt3rPpPtW5bD7afvbMpuXzwCRa/X0/X+Fx72CevVevm+zBw9n4uUm7vq+uO3vdK0yL&#10;JUCAAAECBAgQIECAAAECBAgQIECAAAECBAgQIECAAAECBAgQIECAAAECBAgQIECAAAECBAgQIECA&#10;AAECBAgQIECAAAECBAgQIECAAAECBAgQIECAAAECBAgQIECAAAECBAgQIECAAAECBAgQIEDglQXO&#10;f+t/DLMffncxTudLvxAO/8K/vyjL7LZAevYkzH50+f4Vs+39wp/d7Umb3VYELuLw5TH7oijayvgG&#10;vccC0xdxtV4QRJ1yjNhdlanGD4waYqzv6tw3nVexxjSPgZiNz/Of4cVlnS/87KaXr+23Kg7o2gsr&#10;He5KvNrKsnam+Gb/KPzg5MOV8ym+Fd7uH69sv88NR93lKM3NEqeT55+t5tbntdHgsN6cfzbD4Zv1&#10;+hc1WR7fNVT211CJyTm/eJzmfdekflyPfThorY9fez6Pnfhi/KhpDqN8LZ2318xgN5sPPv5haWJp&#10;iMJPj8vvy2H7dr7XWmvifKZN7WlSmr8CgW0IZKPz0rDDK2LQlzrmheU95GL/+PQyvnZ2nu8dt5CK&#10;eNDLadRp3vu6cXu521by7YYY6tX46WG2fk/fyuTu0aCjb/2DMPzt3wwhneU/af4d1gtv/nv/1T0S&#10;uP5Ssyc/Dcn3v3V5Yf4s937lL12W5QgQIECAAAECBAgQIECAAAECBAgQIECAAAECBAgQIEDgzghs&#10;/19Q3BkqCyFAgAABAgQIECBAgAABAgQIECBAgAABAgQIECBAgAABAgQIECBAgAABAgQIECBAgAAB&#10;AgQIECBAgAABAgQIECBAgAABAgQIECBAgAABAgQIECBAgAABAgQIECBAgAABAgQIECBAgAABAgQI&#10;ECBAgAABAgQIECBAgAABArshEHX6tYlkk1GtTgUBAgQIENiGQPV7yHdQs/JBp9fcsFQ7jeKlUgjZ&#10;dFwq1wrJrFSVVq5fbuy1OsvFvc2n5ye1uceD41qditsVaLeaw2PXnsnKM3u7s6zfLXn6uFTZevhO&#10;qbxc+P6TnywXG/NffvheY/1NVPbb6z/Dk2QaQqVfNsvr7nhKnn5UW2H7/a+E6Q++XapPh6chPnyj&#10;VKewuUB0UNlr8++obDoJUae7+SAv0bN436opOjiqVt3pcjYrnwfG0frlHnUP1ne6gz367fXP42g2&#10;uVh5VJybij1zaZ9ce/a6g2aWRIAAAQIECBAgQIAAAQIECBAgQIAAAQIECBAgQIAAAQIECBAgQIAA&#10;AQIECBAgQIAAAQIECBAgQIAAAQIECBAgQIAAAQIECBAgQIAAAQIECBAgQIAAAQIECBAgQIAAAQIE&#10;CBAgQIAAAQIECBAgQIDA9gSiVjmmyn2IK7U9zdsfORs/q9006g1qdSruvsDoN//bkH70hyEUcfvy&#10;WEntr/wLofen/vLdX7gVbl0gm1bikHfXxz7d+qQ2uEEtdm1DjPUNhtnpLsN/8nfD5Nu/tZhjnMe7&#10;7Pz1/3xRftVMJ26OA3qdcYuwdjcxznXued/6fuOtz4dvffgHIVux8K++8dnQWRHTdcUl96a6iKXc&#10;ymMGJlm6cs3DPFZj0V70W5WiQT1+ZTY8W9X9or6pPeof1q7JsiyMs3J86GqnVohCO25Vq8NBXD7n&#10;1zrkFc8qsSjDoGEO+Vqio7ebLt/5ujc+Kcf6fXx4HKaVz8Nh63a+15reo2XANGoIBJomy13kCWxH&#10;4EUM1fngZw2P4ryt+jrM4wbPU5zH8l1+Ypvi/c773uhrZb8ddpo/093KZ/9G5/BisKYzTxJXvj+K&#10;+N7SlgXyU9Hyc71jMeu3vPiXGj6rPpf5GUkiQIAAAQIECBAgQIAAAQIECBAgQIAAAQIECBAgQIAA&#10;gbsp8Or/MvRuulgVAQIECBAgQIAAAQIECBAgQIAAAQIECBAgQIAAAQIECBAgQIAAAQIECBAgQIAA&#10;AQIECBAgQIAAAQIECBAgQIAAAQIECBAgQIAAAQIECBAgQIAAAQIECBAgQIAAAQIECBAgQIAAAQIE&#10;CBAgQIAAAQIECBAgQIAAAQIECBDYWYGo26/NLZuManUqCBAgQIDANgSq30O+g5qVB+1ec8NS7TiK&#10;lkohZNNJqVwtZMmsVJXEcam8XOi2OsvFvc133v9qOPor/0lIh6chOz8N6flJiB883Nv13JWJd+JW&#10;41KSyjMd0qSx3+uqTE8el24dH79dKs8LHw9PwsnkfF5c+frlN95b2faqDb0NPsPjZBqidrd0q2x2&#10;9T5S6rynher7WCyj/d6Xa6sp9gvp5QXig+PaxcVe3Oo0f25qnV+yovq+Rf0HIVqx57zkLXb+sup5&#10;YLjBjI+7Bxv0untdNjlvjZb2xajTC9lsuoCoWi8aZAgQIECAAAECBAgQIECAAAECBAgQIECAAAEC&#10;BAgQIECAAAECBAgQIECAAAECBAgQIECAAAECBAgQIECAAAECBAgQIECAAAECBAgQIECAAAECBAgQ&#10;IECAAAECBAgQIECAAAECBAgQIECAAAECBAgQIPAyAu1KDLmleCkvM5xrblcgG1ciBrXatVhhtzsj&#10;d3tdAouYcEUMyfnP65qM+94tgem4tJ6oU49VXuqwA4WLeF9ZWprJPsy7NOENClGvHA8uG6+PabnB&#10;sIsuq+KALjpskOnE7Q166fIqAm8PjsOf+fwvhN/64f9bG+bN/mH4tbxNahaI8pi2R91BeDJ+1twh&#10;r83yn2eTYTjuPVjZJwwOa21ZHkvzytTQHg2OapeM0stYhrXGFxX9VjlO7LzfYEX9vL14PZ9V9vj8&#10;maml0Vmtah8qivfgeFie+48fvlWb+mH7dr7XWtHquN7FpNJqjOWLyvJ3WW3yKgi8okAR97eazpqe&#10;xWqnF+Xh0h5S3cPSPLb7baRsVL7PqFP5G0c+iSj/322cSZrOTklc+ewXv6tJ2xXI/y5SSjsWs740&#10;t10pzMrPZdSuGO7KPM2DAAECBAgQIECAAAECBAgQIECAAAECBAgQIECAAAECBF5ZwH8RfmVCAxAg&#10;QIAAAQIECBAgQIAAAQIECBAgQIAAAQIECBAgQIAAAQIECBAgQIAAAQIECBAgQIAAAQIECBAgQIAA&#10;AQIECBAgQIAAAQIECBAgQIAAAQIECBAgQIAAAQIECBAgQIAAAQIECBAgQIAAAQIECBAgQIAAAQIE&#10;CBAgQIAAgdsViDq9/IZR/pMtbpxNx4u8DAECBAgQ2KZA1O2Xh/cdVPZ4UTroVJwaeo3j4vv8Mq39&#10;Pk9ml53zXBqVr19u7LY6y8W9zRfPW/vdL+3t/O/qxNtxq3FpaRzX6rP8uY1arz+cdjo8C9lkVJpf&#10;6+E7pfK88L0nH8yzK1/f7B+GN/KfbaVNPsPj2TRE7W55CrNJuXwHS8nTx+VV5ftd++3PlevyUnZ+&#10;WqtTsblAPDiqdU7PT0Lr+O1a/U1WpJX3rWkeN3m/XRyreh4YRpe/+6+a72H1fLaq4x2r71f3wIb1&#10;jZb2xeLvKVn+fTBPVet5vVcCBAgQIECAAAECBAgQIECAAAECBAgQIECAAAECBAgQIECAAAECBAgQ&#10;IECAAAECBAgQIECAAAECBAgQIECAAAECBAgQIECAAAECBAgQIECAAAECBAgQIECAAAECBAgQIECA&#10;AAECBAgQIECAAAECBAi8jEA1ZleWTF9mGNe8JoFsfF66c9Q7KJUV7pFAHieulDaIl1Tqr0BghUA1&#10;pmK4iFW+ovOOVGfTchzIYlpRt4ixfrdSdc/PxsMbXeCqOKDXuckmcS6vM95N9B3/o/8hpD/5foiO&#10;3grR8aPQ+szPhPbXfvkmhn5tY/yJd74c3nvwZvj24x+ET0dnoZPHcP3/2bu7GFmyPDHoJyK/qupW&#10;1e25fXumZ2c9uzPrHZu1F9YGy7YWVkYWxjJCAhs/ICNeEBbiiQf7HR78hnjigVcekCWwhISQQEJI&#10;yHglI+0DGBvbs+uZXe/OdM/07Z6+VXUrMyszI4hTfTMr4yMrq+pmxK2P35GqM86JEyfO+UXEyZN5&#10;q/r/7eOPwh97+YthF9fxvQ2sgxMfDg/Cl9M3157p9GIcjkfPNtZJYkzmODeux8wursN1KR/X45cm&#10;+/WYs9OsHBu6qc1R2hyDdz+txI9tOPjNvDJfNsS9XY+n2NDEvS1a/OR3an375PmLUlk06iX12Mal&#10;SjvKJEVc77T4yfLmeJ9ZUz9ucP131D3NPFGB6ufJyDDpNccBbyI6n09XxelBOa5wvmVuXR34jhvV&#10;+XTcsFYdbpgn3/HUtcMHDedZVJ7tpIidLrUrUP2eK57tvsSsb3fkd2+99l1gXNtIBAgQIECAAAEC&#10;BAgQIECAAAECBAgQIECAAAECBAgQIPAoBZp/2+xRDtWgCBAgQIAAAQIECBAgQIAAAQIECBAgQIAA&#10;AQIECBAgQIAAAQIECBAgQIAAAQIECBAgQIAAAQIECBAgQIAAAQIECBAgQIAAAQIECBAgQIAAAQIE&#10;CBAgQIAAAQIECBAgQIAAAQIECBAgQIAAAQIECBAgQIAAAQIECBAgQIDAIxIYjkK4mFwNaH37qtQW&#10;AQIECBDYvcBgr9Rm7j2o5LHMHAyK9+otae2d/Kuas+m1R+SLeWn/Ik1L+fXMqCd88brHU92O90x2&#10;8nnI5xeh/9Ef2hnDIG2+vxZJwz0Z79t7cD9mr1/Vxp8ev6yVxYIffvlpY/l64Xc++OZ6dufbo95g&#10;a5vTxSwk/XK9fHax9biHXqF6LXvPPwrJsHhvihbz2Wp42fnJatvG7QWSg6PaQfn4tFa264K8ct2S&#10;g+Ndn+Let5dX1gMXTXPr2iieFWuzXtpbK3k6m3v94dbBjov3wGVK+pX1WcV6Wc8rAQIECBAgQIAA&#10;AQIECBAgQIAAAQIECBAgQIAAAQIECBAgQIAAAQIECBAgQIAAAQIECBAgQIAAAQIECBAgQIAAAQIE&#10;CBAgQIAAAQIECBAgQIAAAQIECBAgQIAAAQIECBAgQIAAAQIECBAgQIAAAQIE7iRQjSu1FlfpTu05&#10;qFOBfHpeOl8yOijlZZ6QQOXZrcaMe0IShrprgUrsrKQSI3bXp9tFe41xax9Av2879nS0Xz4kz0Ic&#10;+2WsxPKeO+diLNBZVo5Ne5vGRhtiid6mjV3XzWPM1DdfXv6ET38QQvFe2v/lf2XXp+m8va8ffBC+&#10;/u0POj/vQz/h0bDyHDUM6PRi3FBaLkr2j8J6XMdtsTTz8Vm5gZjbP6yVTbKrmKe1nW8L9tJynNhl&#10;vYPe9tiJbxbl2NRJjOcb462uxf/eNpbl+e7ba/LT4vleS9NibF9U4p4eVuNFrtVvY7OX9EKWN8+p&#10;WZrUTplnWa1MAYFdCuTT+vx2UfmO4LrzzbNFWBT3aa+IWx/nwVIqPp/Ez6ttfkbN8zzkk+Icayee&#10;DOpz37CjWOX9hli9i0pZUphJLQs0Xe97ErO+5ZHfvfnK9wnhBrHq734yRxIgQIAAAQIECBAgQIAA&#10;AQIECBAgQIAAAQIECBAgQIDA+xQofkNMIkCAAAECBAgQIECAAAECBAgQIECAAAECBAgQIECAAAEC&#10;BAgQIECAAAECBAgQIECAAAECBAgQIECAAAECBAgQIECAAAECBAgQIECAAAECBAgQIECAAAECBAgQ&#10;IECAAAECBAgQIECAAAECBAgQIECAAAECBAgQIECAAAECBB6aQDLYC/nFZNXtfHa1vSq0QeAGAvn4&#10;LEz/j/8uJMcfhvTow8vX3jf/cEhGBzc4WhUCBJ6iQDIclYedZyGfX4SkPyyXP/HcqDcIaZKELM83&#10;SoyT8r58Pt1Y93LHYl7av0jSUn49MyzOLz1dgfFv/a9h+o//fsjfvC4Q8tB7+fPh+N/7GzsD6ae9&#10;xraytH5P5sV9mzTW7rZwcfKqdsLe85e1svNiXf2TNz+rlVcLvvP842rRTvOj/vZneLqYhVCZe+N8&#10;/NhTVrmW6dvrmB4ch+zk89Xws/HpatvG7QWiZzVl5yfVop3nq+dID452fo5732DlOZ736nPr+hiO&#10;hk/3s9t+ZQ5cd1luT9Y8k0F5vfoU5sylg1cCBAgQIECAAAECBAgQIECAAAECBAgQIECAAAECBAgQ&#10;IECAAAECBAgQIECAAAECBAgQIECAAAECBAgQIECAAAECBAgQIECAAAECBAgQIECAAAECBAgQIECA&#10;AAECBAgQIECAAAECBAgQIECAAAECBNoXSKrxp2KsKenBCOTT81JfxXYtcTypTL6oxISrPtsVjbyI&#10;mzb9P//7kE/Hxc/55c/en/trofetX67UlH3KApdxs4oYsKVUjRFb2nlfMkVMzA+/FbKL4v6OMdVn&#10;05AM9+5L53bWj6Y5Pz7PuxzroIgFOsvKsWlvM4BBr3+b6p3UrcaXTI5edHJeJ7mfAofD/a0dO5uN&#10;t9YJ+4chrMUuje+z16bq/sEoJA2xnSfZ9rX5XtocT3aY9kNaROgtInlv7MqkWPtnxTyfrsec3iti&#10;csa5c5kmZ8uth/NaxOfe+/wPSv395HnxrBexu9fTYb/b94Z+EUd5VnlbXfYnq/TtsjxbLHd7JdCK&#10;QPXzZDzJtH+79+43RWzt49FBSBrjCp+GXrGvrZRP3oSksladVOLAxnPH+bCLFNdN1TSvxE9Pitjp&#10;UrsCScP1vi8x69sd+Tu0Xrkva98VvkPTDiVAgAABAgQIECBAgAABAgQIECBAgAABAgQIECBAgACB&#10;+yXQzW9R3K8x6w0BAgQIECBAgAABAgQIECBAgAABAgQIECBAgAABAgQIECBAgAABAgQIECBAgAAB&#10;AgQIECBAgAABAgQIECBAgAABAgQIECBAgAABAgQIECBAgAABAgQIECBAgAABAgQIECBAgAABAgQI&#10;ECBAgAABAgQIECBAgAABAgQIEHjwAslwL+RvroaRX0yuMrYI3EIgO/ksZJ/+IITiZ/H2uNG/9Z+G&#10;3td/4RatqEqAwFMSSAZ7teHmF9OQ9Ie18qde8KywOr0Yb2SYJb3yviwL+WIRkl6l/G2tfDEv1c/S&#10;tJRfz4x6g/Ws7acmUNwr+ZsvV6POTj5fbe9iY7DhHl0kDfdk5b7dxfnv0kZ28qp8WPGMJAfH5bIi&#10;98MvP62VVQv2ivnum4cvqsU7zY962+fU6XwWkkG5Xl6UPfa0eP1ZaYi94w8v8+n+UVi/1/Pzk1I9&#10;mdsJJL1+SIb7IV97H8vOT2/XyB1qV88Rr+tTSvn8IoQ8Lw15lvZL+WrmeHRQLXoy+Tgfb0vjaLpM&#10;g9Fy6/I1n01LeRkCBAgQIECAAAECBAgQIECAAAECBAgQIECAAAECBAgQIECAAAECBAgQIECAAAEC&#10;BAgQIECAAAECBAgQIECAAAECBAgQIECAAAECBAgQIECAAAECBAgQIECAAAECBAgQIECAAAECBAgQ&#10;IECAAAECBAi8i0BSiSH3FOJKvYvXfTs2n56XupSM9kv5aibGHsxnRUzhIn5YvihiiBWvvQ9/rlpN&#10;/iEKVGLCbY3XWcTxW/zBPy2NNJ+uBZ8u7ZF5sgJF7NdqaooRW63zvvO9D74Rjv/q3wyzWTmm6vvu&#10;167Pn+zVY8JlxftCerS72JWDtDle7U3HMtwS1+6m7eyqXn5RvAdW3jvT45e7al47D1DgaHD92ikO&#10;6WwtRuamISZFHMv1qI75+GxT1cvyfFLeH49vSpNse8zXvXRzTOiDItbs2aI+l6+f66xYGx4Pr+aT&#10;ZP8w5CdXcVi3jWW9rfuynbz+NPQrsR8/eV6fGw979bjnbY6hV40NvnayvFibxXsoWSsL2WI9Z5vA&#10;zgXySfnzZDzBRREf+DZpPJ+GGKc2LeaOasrHRVzhr32jWryz/GX7ldbGldjZcffwlmOqNHnjbL9h&#10;3bRIy/HTU8/1jT3vXLHpet+TmPV3HlPLB15+P7R+jibD9f1r29nZz0JexG/Piuc9rhmy/iAMf/U3&#10;1mo8rs3z3/wfw/zTH4SkiDkdf3pf/3bY/5f/zcc1SKMhQIAAAQIECBAgQIAAAQIECBAgQIAAAQIE&#10;CBAgQOBRC9zuN0MeNYXBESBAgAABAgQIECBAgAABAgQIECBAgAABAgQIECBAgAABAgQIECBAgAAB&#10;AgQIECBAgAABAgQIECBAgAABAgQIECBAgAABAgQIECBAgAABAgQIECBAgAABAgQIECBAgAABAgQI&#10;ECBAgAABAgQIECBAgAABAgQIECBAgACBhyOQDPZKnc0vJqW8DIGbCuQnn9eqpscf1soUECBAYCmQ&#10;DMvvQbE8vxiHcHC0rOL1rcB+fxROo82GNO/1anvy+TQkvYNa+WXBYl4qXyRpKb+eGfaEL173eGrb&#10;6fOXpSHHZzSbvAnp3rNS+V0z/bR+78a2sjSpNZlX7ttahY4KFq8/K52pVxglSb2/P3z9aaleU+YX&#10;n3+j8dimunctG/UGWw+dLmYh6Q/L9eYX5fwjy+WzaciLe3k9pc8/uswmB8frxSE7Py3lZW4vkBTv&#10;7Zfv8W8PzTswrV632IenlPJZ/RluWi+smxwN99ezT2p7rzoHNox+sjYvJoNRqUacUyQCBAgQIECA&#10;AAECBAgQIECAAAECBAgQIECAAAECBAgQIECAAAECBAgQIECAAAECBAgQIECAAAECBAgQIECAAAEC&#10;BAgQIECAAAECBAgQIECAAAECBAgQIECAAAECBAgQIECAAAECBAgQIECAAAECBAjsTKBfiT81n+2s&#10;aQ21L5BPy7EH09GGuIJvu3LxT/5+GP+9v1Pq2PO//l+1HuesdEKZnQvkWVYE5luU260+2+W9ITTF&#10;+ZyeV2vJP3GBfNYQg7zh3nniTO9t+EnDnJ9Pdvscb4oFetNB37dYtflpPTZ6ciQ2+k2v52Osd3iD&#10;2Ipn18R6Xpoke4fLza9ex2flfCWXjyvxS/eb42BOs+1r8720sp5fO9dBOgxni+tjIJ4Vc/3x8GoN&#10;mewfhnytjTC5fizrVe/Ldu+nv1vryifHL2plh0Us7y5T/5rY3rEfWRG3uJev6VfXd1121rmehEB+&#10;UV83bItJW4U5L+Lbx5Tsl+M0x7Ls/CS+tJaa4hZPBpXY2cXZh2m/tT6sNzxoOM8iTderhHRR+dxW&#10;2iuzC4GkV7/eeTbfRdOPt43qd4Hbvk9Yk5j/f78ZZv/w765K5s+eh+Gv/sYq/9g2Fl/+JCw++/2r&#10;Ya2/b1+V2iJAgAABAgQIECBAgAABAgQIECBAgAABAgQIECBAgMC9Faj/q/q97aqOESBAgAABAgQI&#10;ECBAgAABAgQIECBAgAABAgQIECBAgAABAgQIECBAgAABAgQIECBAgAABAgQIECBAgAABAgQIECBA&#10;gAABAgQIECBAgAABAgQIECBAgAABAgQIECBAgAABAgQIECBAgAABAgQIECBAgAABAgQIECBAgAAB&#10;AiuB4Wi1ebkxm5TzcgRuKJCdfl6u2R+GZO+wXCZHgMCDEHjzv/23Yf7pD0IyOiie44Mw+LlfDsM/&#10;+Rd23vdktB+S/cOQDPZCMtwLIf6k6c7P8xgafFYYXZdmaa++ezYNobiGTSnP5qXi7Br3YW9Qqivz&#10;tATS45e1AWevX4V071mt/C4Fg7Q5PPYiaZgLFuX79i7n28Uxcfzrqcloni3C7598tl6tcfs7H3yz&#10;sXyXhaP+9md4upiFUKzd1lM+v1jPPrrtxZf169N7/tX9nh4clcabjU9LeZnbC6T7RyH78qerA7Pz&#10;k9V2GxvZ9DyEyntdenDcxqnubZt5XAdU0rxpvbBW52jYvG5Yq/JoN4cb3o/WBzyZX5kmg8qc2eC9&#10;fqxtAgQIECBAgAABAgQIECBAgAABAgQIECBAgAABAgQIECBAgAABAgQIECBAgAABAgQIECBAgAAB&#10;AgQIECBAgAABAgQIECBAgAABAgQIECBAgAABAgQIECBAgAABAgQIECBAgAABAgQIECBAgAABAgQI&#10;3EYgqcSQy2OsKenBCOSTN6W+xriQ16ZeQ0y3eXHNK7Fyrm3DzvsnsGiIB9crxz+qdjqJsaYGRbzp&#10;tbhI+XRcrSb/1AXW7o8lRRLvG+leCMR4wNWUXxTx9XaYNsUCvekphun2OJc3bWsX9bKTSmz0otHk&#10;6MW1TRTArAYAAEAASURBVOdF3NDsp78XFj/6fsh+/Dth9Bf/4yJGsufgWrQHtPNouL+1t6cX298f&#10;kyKW5nrKJ9fHJ83HZ+vVL2NvlwreZibZ9rX56JrnbD+uB7Y08WY2KZ9677CUzx9grNX0pz8sjeHL&#10;/WdhPKw/t4f962N5lxrZQaZ3TWzv2HyeJMV/8qszFfOPRKBNgXxSXjfMi8+FeVO872s6MX67Xmz6&#10;LFqd665p5k67snE9bvG44bNtV+uRND7DlbSoxPjtea4rQi1km773uCcx61sY7W6arHwXWP2u8NqT&#10;VNdAxbohL97Lkobn4dp2HsrO6mdknwseypXTTwIECBAgQIAAAQIECBAgQIAAAQIECBAgQIAAAQIE&#10;3go0/DUBGwIECBAgQIAAAQIECBAgQIAAAQIECBAgQIAAAQIECBAgQIAAAQIECBAgQIAAAQIECBAg&#10;QIAAAQIECBAgQIAAAQIECBAgQIAAAQIECBAgQIAAAQIECBAgQIAAAQIECBAgQIAAAQIECBAgQIAA&#10;AQIECBAgQIAAAQIECBAgQOC+C+z9qb8U8l/78yEZ7IVkWPzsHdz3LuvfPRXITz4v9Sw5flnKyxAg&#10;8HAEsvOTkL/9ib3uHRy30vneR98OR//Bf3HZdpIkrZzjsTS6PxhdO5R5r1fbn8+mtbJVwWK+2owb&#10;i2v8R71Bqa7M0xLoNbyfZyevQvjGL+wEop/W793YcJamtfbzrHzf1ip0VLCI419Lvef1Nc/vn3wW&#10;5tlirVZ9M03S8O3jr9d37LjkJs/wdHERkn75Wc/nsx335H41d3kfV7qUvr3f0/2j0p74nii9m0Ba&#10;WUtk43ZN8/PTWoeTynWtVXhkBU3rgHnD3Lo+7OPR0/0+YNDrh0HaD7Nr3msu1vYllbVZk/e6rW0C&#10;BAgQIECAAAECBAgQIECAAAECBAgQIECAAAECBAgQIECAAAECBAgQIECAAAECBAgQIECAAAECBAgQ&#10;IECAAAECBAgQIECAAAECBAgQIECAAAECBAgQIECAAAECBAgQIECAAAECBAgQIECAAAECBAjcSqAS&#10;VyoU8efyPA/i/t1K8b1VzqbnpXMnw+vjA1XjiMWD88WsiDc8LLUj88AEGuLBNV3r6qiSIp7Uelyk&#10;vHI/VevLPz2BfDapD7qITy7dD4H4DFdTPim/L1T33zY/2BAL9KbtDIvYbfcp5afl2OihiPeZPPtg&#10;YxezVz8Kk//lvwlhfrGqs/jkn4X+t39llbfxsAUObjCnnV6Mtw+yGseyeG+O77HVeISrhsZnq824&#10;keyV45sud06y7TFf99JynNjlsfF1P92+xjublcdXi8k5Kfd1vf17uV08r+nPflzq2o+PX5Tyy8xB&#10;7/pY3st6u3rtJ83xlZftL4o5qR+yZbYIvHx9zOKrirYI3E0gr8xvs/72OaN6pvHb98ikWDMk+4ch&#10;X5vf8rbjCo/LcYWzkISLhrXHqKGsOo5d5GMM9V7xHC/yq+c4PtfrKc2u9q2X296dQNJwvfPiuy5p&#10;s0Atxnxv89qi2ko1Rnso7vH43UKy96xa9VHk89nV54I4IN+nPYrLahAECBAgQIAAAQIECBAgQIAA&#10;AQIECBAgQIAAAQIEnpTA/fqtzidFb7AECBAgQIAAAQIECBAgQIAAAQIECBAgQIAAAQIECBAgQIAA&#10;AQIECBAgQIAAAQIECBAgQIAAAQIECBAgQIAAAQIECBAgQIAAAQIECBAgQIAAAQIECBAgQIAAAQIE&#10;CBAgQIAAAQIECBAgQIAAAQIECBAgQIAAAQIECBAgQODuAr2XP3/3gx1JYE0gP/18LRdCevRhKS9D&#10;4LELzF/9KFz8o78X8sU8hCz+LMLBn/v3Qzo6eHBDz6fnpT4nD3AMpQE8gsxBf3TtKOZpr7Y/n13U&#10;ypYFl/fpMlO8Zkm6litvDnvCF5dFnlYuefY8hN4ghMVsNfDFyavV9rtuDNLm+2vRdE/G+fU9p3w2&#10;Dfn4rNSL9PnLUj5mfvjlp7WyasHPH70MXTxfg4b5odqX6XwWkv6wVBzH+pjT4vVn5eEV91x6+MFl&#10;WXJwXNqXX0wu398T82HJ5TaZmun56W0Ov3XdbFxvP61c11s3+tAOaFgHzLfcw0fDh7du3eVl2S/m&#10;wdnF5veaLM/DeH4RYr1kUFmbNXjvsm/aIkCAAAECBAgQIECAAAECBAgQIECAAAECBAgQIECAAAEC&#10;BAgQIECAAAECBAgQIECAAAECBAgQIECAAAECBAgQIECAAAECBAgQIECAAAECBAgQIECAAAECBAgQ&#10;IECAAAECBAgQIECAAAECBAgQIEDgaQkk/SJ+WDXFWF5N5dV68u9VIM+yECpxwJK96+MDNV/vq/hx&#10;73VATn5ngbyIEVdLN3iGYwzR/OxnV4dWYoxe7bD1ZAUu6rEGa7G1NuDEeKaz3/w7IcauzS/GIUzH&#10;of8n/kLof+df3HCE4tsKXMY9jM/62hxQjRV82zar9TfFAq3W25Qfbogluql+2+VZJTZ6cvQiJOnm&#10;WLvJB18PIS/eb9dS9qPvh/DtX1krsfmQBWK8173eMEwWm+Mzz4oY4vHnuuch2T+sMcS4tJvmzHxS&#10;joXZdHxscJI1vMdXzrSXNqzn39bZL8a2LZ3NJ+Uqe5WxFPN5jLeaDPfK9e5pLv3s90JSeW4/ef6i&#10;1tuD3ij0muIa12rurqB3zXwTz5InSelkeRG7XiLQpkA+OS81P90Sj7ZU+W3mfH61Xkz2j0oxubPz&#10;cnzupuPfpSyrxC2eDIr5sPIcxfa7XI/EGN+LxdXaYbHluX+X8Tt2g0DTfXwPYtZv6O39KF6U1xtJ&#10;v3/jfjWtYfIY83vv2Y3beEgV87U5L/Y76VdiT3c4mLP/6b8O+eRNCMX1yxeLMPqX/vUw+tXf6LAH&#10;TkWAAAECBAgQIECAAAECBAgQIECAAAECBAgQIECAwEMU2Pwbkw9xNPpMgAABAgQIECBAgAABAgQI&#10;ECBAgAABAgQIECBAgAABAgQIECBAgAABAgQIECBAgAABAgQIECBAgAABAgQIECBAgAABAgQIECBA&#10;gAABAgQIECBAgAABAgQIECBAgAABAgQIECBAgAABAgQIECBAgAABAgQIECBAgAABAgQIECBwK4Hs&#10;5PNS/eT4RSkvQ+CxC+RvvgwX/+Tvh9lv/1aY/bP/O8x++P+GcDF9kMPOp+elfiejg1JepnuBg8Ho&#10;2pPOe73a/nx2zf23mJfqL9LNIYqHvUGprszTEkiSJKTHH5YGnb1+Vcq/S6ZX3HtJQwNZwz2ZV+7b&#10;hsNaL1q8/qx2jt7xy1JZnufhd19/Wiprynz3g282Fe+8rJf2wiDtX9vuPFuEpD8s17kH3uUO7TaX&#10;nZTv43ifJ4VVTOnBUe1k2flJrUzBzQWqptn56c0PvkvN4lr2f+6XQvr8o5AM9y5bqPbhLs0+pGPy&#10;eX0dMHt7j28ax9Fwf9OuJ1G+V50HG0Y9mV9cllbnzGvXXQ3tKCJAgAABAgQIECBAgAABAgQIECBA&#10;gAABAgQIECBAgAABAgQIECBAgAABAgQIECBAgAABAgQIECBAgAABAgQIECBAgAABAgQIECBAgAAB&#10;AgQIECBAgAABAgQIECBAgAABAgQIECBAgAABAgQIECBAgMB1AklDDLl8MbvuEPvuiUA1HmTs1taY&#10;kE3Xe+5635NLevduvI15tN5ANf7R+r7VdiWeVH4xXu2yQSAK5LNJHeJtzLb6jnJJ0uuHxQ//Qch+&#10;9P2Qf/b7IY9x/c5flyvJvbNAdd7Pp7t9jgdb4tJtG8CwuA/uU8qrsdGPynFUq31N+oOQfuM7peJF&#10;cU9Lj0vgsPJ+2DS6k0oc7mqdZL8enzRMmuNpXsYkrK6/Go6PcWsvsnJs6Np5i2i91z2nB2klhmy1&#10;gSL/pjLXJ/uH9VqTs3rZPS3pffbDUs8WSRp+evS8VBYzh73r43jXDthBQS+pxwZfbzYr+lpKWVbK&#10;yhDYtUD1M+WkIX79tnOO1+LbV2P65uN24zTnlbjF40Hzcz3cEnN72xhvs79fWTvNK/l+noWpz123&#10;Ib113fg5pJruQ8z6ap/uU77m0/Dd0ab+Nq2Bqs/mpmMfYnk++yrm9LLvyWD7WmtZd9ev2Zc/CZc/&#10;p1+EvPisXZ3Td30+7REgQIAAAQIECBAgQIAAAQIECBAgQIAAAQIECBAg8DgE6v+q/jjGZRQECBAg&#10;QIAAAQIECBAgQIAAAQIECBAgQIAAAQIECBAgQIAAAQIECBAgQIAAAQIECBAgQIAAAQIECBAgQIAA&#10;AQIECBAgQIAAAQIECBAgQIAAAQIECBAgQIAAAQIECBAgQIAAAQIECBAgQIAAAQIECBAgQIAAAQIE&#10;CBAgQIAAAQJbBPLpOISL4mctpUcv13I2CTwBgV49xGu+mD/IgefT81K/k9FBKS/TvcDBYHTtSedp&#10;r7Y/n1/UypYF1XszS9LlrtrroKHtWiUFj1qgd/wyZD/7dDXG7OTVansXG/20H2ZZeb5cJEm96Xsw&#10;p2av62NPn39U6utPz78Mb2aTUllT5hc/+EZTcStlo/4gzC7KxusnWuRZWPQq80i2CPliEZJq+fqB&#10;D3h7UbmWvedXa9d0/7g2svz8NISjF7VyBTcTSA+OyhUXs5BfTEIy3CuX7yg3+Pg7YfTv/mchy7LL&#10;FvP5LCTFc/CUUj6b1oY7v+Z53usPw6BhPVtr5BEX7BcG29JkHl0PQ6iszZq8t7VlPwECBAgQIECA&#10;AAECBAgQIECAAAECBAgQIECAAAECBAgQIECAAAECBAgQIECAAAECBAgQIECAAAECBAgQIECAAAEC&#10;BAgQIECAAAECBAgQIECAAAECBAgQIECAAAECBAgQIECAAAECBAgQIECAAAECBDYKNMXcKWLxhOvD&#10;2m1szo7uBKrxIOOZt8WEbIyxFK+39KAFYvysWrpBrKTq/XIZN7jWkIInLVDEgSunIv7jDe6t1THD&#10;/RCmb1bZvBKXerXDxp0F4nOcv3m9Or7pvWG18w4b7xprdljEEb1PKT/9vNSd9PjDUr4p0/vW90L2&#10;499e7YptZLGdr3UXK3R1chutCBwVc9Wr8dVz1HSS02L++rAhBumybrJXxB6spHx8Vin5KpuPi7il&#10;lZTs14+fxHiclXrV7H56ffzM/d722Iln1di4+5W4oMVJ41iSIu7wQ0jpZ79b6uZPjj4IWUPc7KN+&#10;O3FOSyevZPrp5tjesWpWjbNcicNcaU6WwDsLVNcNk2vi0W462fgy/upXe5PK/JE1zHeb2rlLeXU+&#10;nQya57xh7/q58i7n3nTMoLL2yRqe+8VFEbM2rpOldgQq1+DyJPcgZn07g91Rq9XvFJq+K9xwqupz&#10;H6u1/exv6EonxbXY0pXY0510YnmS6tzmPl/KeCVAgAABAgQIECBAgAABAgQIECBAgAABAgQIECBA&#10;4BqB63+D6ZoD7SJAgAABAgQIECBAgAABAgQIECBAgAABAgQIECBAgAABAgQIECBAgAABAgQIECBA&#10;gAABAgQIECBAgAABAgQIECBAgAABAgQIECBAgAABAgQIECBAgAABAgQIECBAgAABAgQIECBAgAAB&#10;AgQIECBAgAABAgQIECBAgAABAgQIEHjYAtnp57UBJMcf1soUEHjMAknarw8vm9fL7nlJPr8IYVHu&#10;dzI6uOe9fvzdOxjsXTvIWa9X3z+b1suWJZVrvEiT5Z7S66g3CEnSvK9UUeZRC6TPy+/pi9evdjre&#10;QVq/f7OkHjY7X8x2et67NLY4qYy96Gd6+EGpqR9++Wkp35R5uf88HA27m1vjs7wtzdMG8/ie8EhT&#10;VrmP0+OXq5EmB0er7eVGdn6y3PR6B4Fk/7h2VJemSX/7M1Dr4AMvyGf157fpOV8O87jDOWl5zvv2&#10;utcfbu3S5O28mAxG5brZIuRZVi6TI0CAAAECBAgQIECAAAECBAgQIECAAAECBAgQIECAAAECBAgQ&#10;IECAAAECBAgQIECAAAECBAgQIECAAAECBAgQIECAAAECBAgQIECAAAECBAgQIECAAAECBAgQIECA&#10;AAECBAgQIECAAAECBAgQIECAwB0FkobYU/n8/cfyuuNwntRh+XRcG+/WmJBN1/sexG6rDUTB7QQa&#10;YsHdJKZWMtovnSefnpfyMgSSD78V+n/8N0Lvj/zp0PvOr4XeL/7xW8Uerd9j9XmL8rsJVOf9XT/H&#10;/aY4yrfo8vAdj7/FqbZWzYsYu/mbcrzI5KgcR7Wpkd63vlcrXvzo+7UyBQ9X4HBYfj9sGsnZxZb5&#10;a/+wdlg+Pq2VXRaMz2rlyX49vul4UY8VWT1wL70+hua2/bG983k5NnWyVx9LmGwYS7VD7zmfvPlZ&#10;SN98WerFJ89flPLLzLP+9XG8l/V2+dpriKO83n5Wjf0tduU6j+0WBKrrhukd4vKuzyHVuML5ebtz&#10;R1aZZyeD5jmxy/VIvxJDvSnG72w2aeFqanIpkPT6y83Va1wHStcIVL4XavqucOPReweh+JBY2t32&#10;s186WdeZSizvWuzpDvtTvdfzynXssCtORYAAAQIECBAgQIAAAQIECBAgQIAAAQIECBAgQIDAAxKo&#10;/6v6A+q8rhIgQIAAAQIECBAgQIAAAQIECBAgQIAAAQIECBAgQIAAAQIECBAgQIAAAQIECBAgQIAA&#10;AQIECBAgQIAAAQIECBAgQIAAAQIECBAgQIAAAQIECBAgQIAAAQIECBAgQIAAAQIECBAgQIAAAQIE&#10;CBAgQIAAAQIECBAgQIAAAQIECNxdID/5vHZwcvRhrUwBgUct0KuHeM0X8wc35Hw6rvU53TuolSno&#10;VuCgP7r2hPO0V9ufz6a1slVBtlhtxo0sSUv5ZWbUGyw3vT5hgfT4o9Lo8/FpiPdXMrj+viwddE2m&#10;33D/LtKGe3JRvm+vabK1XdnrV6W20+MPQ1Lp/w+//KRUpynznQ8+bipurewmz/KsmAdq6vOLEEb7&#10;rfXrfTUc35+zN69Lp+89f7nKp/tHq+3lRlbc99LdBdKDBtPz09D74Ot3b9SR1wo0rQOa1gvLRo5G&#10;1nt7W9Zb0Woc58UiNb0H5rNJSDhe+vgPAQIECBAgQIAAAQIECBAgQIAAAQIECBAgQIAAAQIECBAg&#10;QIAAAQIECBAgQIAAAQIECBAgQIAAAQIECBAgQIAAAQIECBAgQIAAAQIECBAgQIAAAQIECBAgQIAA&#10;AQIECBAgQIAAAQIECBAgQIAAAQLvKNBviCO3mL1jow7vQiCfntdOk2yJB5Y0Xe+5612DfGAFedM1&#10;7A+3jqJ2vzTcU1sbUeFRC/S+8Ysh/tw1xXhb+frB7rF1jZ1sp4XxegTOpveGdznRoBJH87ZtDe9R&#10;vNr8NMZGL92RIcYK3ZbSr30ckoPjkJ+frKpmP/p+CH/8X1vlbTxsgaPh9niqZxf1WNzro76MORvb&#10;WauXj8/Wq6y280m9PNk7XO1fbowXX8U0XOabXve2PGNpkoT9dBDG2eb13iLPwvl8GlZxrfee1U61&#10;aSy1iu+5IP3pD2s9+OT5i1pZLDjs7TWWt1nYFFt5/Xy12N+V2ODrdW0T2IVAdd1w0evfutnx7Gqu&#10;Sg/Kc1k+eXPr9m5zQF7ELF5P4w1x0Ifp7ce13u5ttqtrp6b46fNizpVaFOg3XO8izri0WaD2ncIt&#10;5oKkiFcf1zH5Wlz29e3NZ314e/LLeNPlzxPJYPt3L62NtPodn/u8NWoNEyBAgAABAgQIECBAgAAB&#10;AgQIECBAgAABAgQIEHhMAuljGoyxECBAgAABAgQIECBAgAABAgQIECBAgAABAgQIECBAgAABAgQI&#10;ECBAgAABAgQIECBAgAABAgQIECBAgAABAgQIECBAgAABAgQIECBAgAABAgQIECBAgAABAgQIECBA&#10;gAABAgQIECBAgAABAgQIECBAgAABAgQIECBAgAABAgQI3FwgP31Vrpz2QvLsuFwmR+CxC/T69REu&#10;5vWye16ST89rPUxGB7UyBd0KHAxG154wS9OQV2rks2ml5Kts3nBfLorjm9KwN2gqVvbEBHrPP6yN&#10;ODv5vFZ214JBr1c7NN7T1dR071brtJ1fnJTXPL3jss3pxXl4NT7Z2o3vfvDNrXV2WWF0g2d51mQ+&#10;n+2yG/emrezyOpZnzfT45ap/yWAYQmXezc+3X9dVAzZqAulB8dmguA/Toxeh941fCINf/NVw6Vyr&#10;qWBXAtV1wCJJQt7wnC/Pdzy03tvrF8/+ljSZX1zWSCpzxGXh7Kt9W5qwmwABAgQIECBAgAABAgQI&#10;ECBAgAABAgQIECBAgAABAgQIECBAgAABAgQIECBAgAABAgQIECBAgAABAgQIECBAgAABAgQIECBA&#10;gAABAgQIECBAgAABAgQIECBAgAABAgQIECBAgAABAgQIECBAgAABAlsFkobYU/kjjSu1FeOBVbhT&#10;TEjX+4Fd5Rt2d1GPBZf0bxAjshJDNL8Y3/CEqhG4ocBwv1TRPVbi2EkmGZWNs0k9XvC7nGhQxA9/&#10;lzRMG+Iwv0uD73BsfvpF7eikiHt4k5T+3PdK1RY//p2QZ4tSmczDFTgclJ+jppGczba/Ryb7R+VD&#10;J2fl/NtcPj6tl+8f1somi+1xC0fp9vf7/d72+Ilns8nq/El87qtrhHHzWFYH3ZON3me/W+rJeRE3&#10;9vX+s1LZMnPYvz6O97LeLl97ST2O8nr7WREPtJTMMyUOmd0L5JX4qBc3+QxR6ca0mKvy/Kv4zcl+&#10;EVd4PRX3cLZhLlyvdpftPMtCPnlTOnQyaJ4Th73u1iODytpn0fDcL2bTUr9ldiuQVK5BbP0+xKzf&#10;7Sh33Fr1O4VbzgVJZR2TjR9njPbqnBmvQvIe1hPLq59U5ra8eh2XFb0SIECAAAECBAgQIECAAAEC&#10;BAgQIECAAAECBAgQIEBgTaC736JYO6lNAgQIECBAgAABAgQIECBAgAABAgQIECBAgAABAgQIECBA&#10;gAABAgQIECBAgAABAgQIECBAgAABAgQIECBAgAABAgQIECBAgAABAgQIECBAgAABAgQIECBAgAAB&#10;AgQIECBAgAABAgQIECBAgAABAgQIECBAgAABAgQIECBAgACB9y+QnXxR6kRy9GFIkrRUJkPgsQsk&#10;vXqI13wxf3DDzifntT4no4NamYJuBYa9QUiLeTXLs40nnhX34HDtnstnF8111+osK2Qb5uxhw329&#10;PMbr0xFIj1/WBrt4/Sr0Pvy5WvldCvppff5cNN2TDffuXc73LsdkxbjXU/q8bPPDLz9d3924/Wyw&#10;Fz46eN64r63CUX+wtemLJAmjSq18vmEeqdR7aNl4/1ZT7/lHpaL04Dhkrz9blWXnp6ttG7cXSJ89&#10;Dy/++n95+wMdcXeB2bR07DztlfLVzNHQem+/P6yy1PLjt/NiMqjXzSvmtYMVECBAgAABAgQIECBA&#10;gAABAgQIECBAgAABAgQIECBAgAABAgQIECBAgAABAgQIECBAgAABAgQIECBAgAABAgQIECBAgAAB&#10;AgQIECBAgAABAgQIECBAgAABAgQIECBAgAABAgQIECBAgAABAgQIECBA4IYCSUPsqXwxu+HRqr1P&#10;gcv4X0VcsJDnq24ko/3VdtNG8/V+ePEwm8b2lMsaY8E1PNtVo6QaU6qI45fPi+e/d30sqmo78gQ2&#10;CVTj1ObTeizbTccqv5lAMnpWqphf7NZ40BAHtHTCLZn7FK82O/m81tsYH/0mqfet74XF7/zWVdUi&#10;1tziJ78Xkq//wlWZrQcrcDS8fv0UB3Z6Md46vmT/MOSvf7qql4+b45PWyouY3klDHMjxYnus1710&#10;exzZ/TTGRHyz6lfTxpvZJIT9qxi4l2NZn7MnzWNpaut9leXZIqSv/nnp9J88f1HKLzPFCjoc9KrR&#10;dZd723vtNVzn9bNVY3/HMUkE2hLIL4rnvvLZ/6Jfj/+97fzx0+h4Pg0HRSztdP+oVj0/Pwth77BW&#10;/q4F+aRoN1x9Fo7tjQfNz/XoHdczt+lrv/KcLyr52Nai8JJaFOg13MeZ7z2uFS++C1hPSW/7+qJU&#10;//LZ/2RVdPncr3KPZ6MppnSyYd7pZNTVe31evo6d9MFJCBAgQIAAAQIECBAgQIAAAQIECBAgQIAA&#10;AQIECBB4cAIN/6r+4MagwwQIECBAgAABAgQIECBAgAABAgQIECBAgAABAgQIECBAgAABAgQIECBA&#10;gAABAgQIECBAgAABAgQIECBAgAABAgQIECBAgAABAgQIECBAgAABAgQIECBAgAABAgQIECBAgAAB&#10;AgQIECBAgAABAgQIECBAgAABAgQIECBAgAABAncQyE9flY5Kjl6U8jIEnoRAr1cf5mJeL7vnJfnF&#10;ea2Hyd5ByGulCroWeDYYhdOL8cbTztM0DBdru2fTtczVZt5wXy6KY5vSqD9oKlb2xATS+L6eJCHk&#10;VzNBdlJ+738Xkn5anz+zeL5Karp3K1VazcbzZ2dfls7RO/6olP/Bl5+U8k2Z73zwccFZH19T3V2V&#10;jXrbn+WLpj7NL3bVhXvVTva6fv9e3udrvUwPjkL2+rNVSTY+XW3bIPAQBPLK8ztvWquuDeR4tL+W&#10;e5qbe/3h1oFP3rom/VGtbtW8VkEBAQIECBAgQIAAAQIECBAgQIAAAQIECBAgQIAAAQIECBAgQIAA&#10;AQIECBAgQIAAAQIECBAgQIAAAQIECBAgQIAAAQIECBAgQIAAAQIECBAgQIAAAQIECBAgQIAAAQIE&#10;CBAgQIAAAQIECBAgQIAAAQIEbiiQHByHvV/78yEU8eSSGIeqeO0dfXjDo1V7nwKjf+HPhuEf/TMh&#10;FPEEs2kRH7KIQZgkzfECV/1sihu4mK1223igAvOGa9jbHispaYgplcd7abT3QCF0+94JVO+x6eZY&#10;qfeu7w+kQ9XnOJ/U4wW/y1AGDXFAb9PeMO3fpnqrdfPTz0vtJ8+eF2ufm/Wv961fLo6N8UGv4q3O&#10;/+CfhsHXf6HUpszDFDgcbo+xeF2s59Wo949Wm3EjH5+V8qtMpTzZP1ztWt8YL7bHet27wTN2cIM1&#10;wdmsMj/vxbH8dNWdjWNZ1Xj/G/ln/zwklfianxwXsZIb0rPeXkib4us21N1lUX/LWr0WZzlbDyK+&#10;y55oi0AxRzXEsJ/eIDZ1k9158ewdDPZCUsRprqZ8fFIUfVwtfud8fl6PAT0ZNH8GGtxgrnznDr1t&#10;oLp2WqT1z+iL2fb5fVf9eZLtFLGVex9+K4RinXe51ite0+K7L2mzwMFf+89DHr8bms9DKF6Typpm&#10;85Ff7anWzy6f+21HPcD9xfdvtbRh3qnVa6Gg+lkmz4rrJxEgQIAAAQIECBAgQIAAAQIECBAgQIAA&#10;AQIECBAgQGCLwM1+a3JLI3YTIECAAAECBAgQIECAAAECBAgQIECAAAECBAgQIECAAAECBAgQIECA&#10;AAECBAgQIECAAAECBAgQIECAAAECBAgQIECAAAECBAgQIECAAAECBAgQIECAAAECBAgQIECAAAEC&#10;BAgQIECAAAECBAgQIECAAAECBAgQIECAAAECBAg8PIH85PNSp9PjD0t5GQJPQSDp1UO85ov5gxt6&#10;Njmv9TkdHYRFrVRB1wIHg71wejHeeNp5rxfC7Gp3Pp9eZda3Gu7LLEnWa6y2R73BatvG0xVI0l5I&#10;D1+E7PTq/X5x8mpnIIOi/Voq7slF8dPL86tdDffu1c72t7LL9c5af4pTps9frk58sZiFH51ud/nO&#10;849Xx3S1cZNnuWnGyGcXXXWx0/NU79/08Gsh6Zfnu2T/qNSn/PyklJchcN8F8ln5qZ43zbVrgzga&#10;Hqzlnubmfn+4deCT+dt5cVCvWzXf2pgKBAgQIECAAAECBAgQIECAAAECBAgQIECAAAECBAgQIECA&#10;AAECBAgQIECAAAECBAgQIECAAAECBAgQIECAAAECBAgQIECAAAECBAgQIECAAAECBAgQIECAAAEC&#10;BAgQIECAAAECBAgQIECAAAECBAgQ2CCQ7h+G/T/zb2/Yq/i+CyQxPuBwL/SKn5ukxniY87XghDdp&#10;RJ17J5AcHIfet74X8ngti/hHebYISZpu7WdSxBCtpWtiWdbqKiCwRSAZ7pdq5O6vkscuMr2v/0IY&#10;/rF/NcTnORnthxgbeJepnzTEAb3hCWIM0cv3qRvWb7vaV7FCr86SHN08Nnr0TV/+fMhe/f6qgfkf&#10;/JMw+JN/YZW38XAFDgajrZ0/n0221kmKdfV6ysen69nVdrU82SvHNV1WHC9jGi4LGl730nKM1IYq&#10;YT+tx0Ss1ntTGV8cSymy7visesi9y2c//p1Sn2L/P3n+olS2zBz2t1/zZd1dvva2xPusxf4u1nQS&#10;gbYE8sl5remLfr9WdpOCcYxtWyz7qnGa47HZhrnwJu1eVycb12NAjxvixQ7SfqfrkXi+9bRo+Fy2&#10;uMH8vt6G7dsJJEkajv/q37zdQU+89uVniXcwqD77+XnzGugdTnEvDs0bnt3kBuvI1jrfq6wD5/PW&#10;TqVhAgQIECBAgAABAgQIECBAgAABAgQIECBAgAABAgQej0D5Nxsez7iMhAABAgQIECBAgAABAgQI&#10;ECBAgAABAgQIECBAgAABAgQIECBAgAABAgQIECBAgAABAgQIECBAgAABAgQIECBAgAABAgQIECBA&#10;gAABAgQIECBAgAABAgQIECBAgAABAgQIECBAgAABAgQIECBAgAABAgQIECBAgAABAgQIECBA4BqB&#10;fH4R8vFpqUZy9GEpL0PgSQikDSFeF/MHN/R8el7uc9oLyWAUwvzhjaU8kIefO+gX1+GaNKvcg/ns&#10;orF23nBfLtK0se6wN2gsf2iFi9efheTZ8xD6w4fW9XvT3/T5hyE7/XzVn+z1q9X2u270i3mmKWVJ&#10;Gnr54mpX9n7nocVJfcy95y9X/fu91z8JWZ6v8k0bcaw/f/xR065Wy0b97c/yRVLvQlznPcaUFXPC&#10;ekqP62vX9OB4vUrIzsvr3dJOGQL3UCCfTUu9mvWa59plpaPh/nLzyb7u3WCdMHk7L16ujytSVfPK&#10;blkCBAgQIECAAAECBAgQIECAAAECBAgQIECAAAECBAgQIECAAAECBAgQIECAAAECBAgQIECAAAEC&#10;BAgQIECAAAECBAgQIECAAAECBAgQIECAAAECBAgQIECAAAECBAgQIECAAAECBAgQIECAAAECBAgQ&#10;INAs0BQ38JHGEWsGeJyl/W//Sog/t03J6KB2SC3WaK2GAgI3F6jdY9NxyLfEYrx562pGgcHPf+/y&#10;py2NQa8hjvINTzZMt8e3vGFTO6mWr8VKjQ0mDfElrztR+q3vhezV76+qZK/+IOSTNyHZe7Yqs/Ew&#10;BdIirm2Ms3h6Md44gEWehTezSXg22NtYJ9k7Ku8bn5Xzb3N5tXz/sLHeeLE91uvoBs/Zfm97nOWz&#10;+aTch71yn/JJ81jKB73fXP7j3y514PNnR+FiQ5zdw/7m61hqZMeZXnGvXZdijOVSytbiLZd2yBB4&#10;d4Gmdf+mZ2bb2cbzr2Lb1tZ+xYF5S7Gam9qdDOrz3Si9+1pm27ib9ldjqM/TynNdHJS99Wo6XhmB&#10;hyiQ7JfXQHHdkBdrp6T6vvYQB7fW56aY0knDvLN2SLublc9q+WLW7vm0ToAAAQIECBAgQIAAAQIE&#10;CBAgQIAAAQIECBAgQIDAoxDo9jcpHgWZQRAgQIAAAQIECBAgQIAAAQIECBAgQIAAAQIECBAgQIAA&#10;AQIECBAgQIAAAQIECBAgQIAAAQIECBAgQIAAAQIECBAgQIAAAQIECBAgQIAAAQIECBAgQIAAAQIE&#10;CBAgQIAAAQIECBAgQIAAAQIECBAgQIAAAQIECBAgQIAAAQIEHr5AfvpFbRDp8Ye1MgUEHrtA0quH&#10;eM2z+YMbdj49L/U5Ge2X8jLvT+BgMLr25PNer7Q/n01L+VVmUb8vF0m62r2+MWq4r9f3P4Tt6HDy&#10;t//WV13tD0K6fxz2f/3fCcNf/NWH0P1708f0+GXRl++v+pOdvFptv+vGIK3Pn7HNRZqGQbZYNZ83&#10;3LurnR1sZK8/q50lPbpa8/zgZ5/W9lcLvn389dBPy89qtU4b+WFvsLXZSchrdfL5rFb2GAoWJ5+X&#10;htF7/lEpHzPpwXGpLDs/KeVlCNx3gXx2Ueri/Jq5J84Ro/6wVP8pZvZuYDCef7W+ShrWZRvXXk8R&#10;05gJECBAgAABAgQIECBAgAABAgQIECBAgAABAgQIECBAgAABAgQIECBAgAABAgQIECBAgAABAgQI&#10;ECBAgAABAgQIECBAgAABAgQIECBAgAABAgQIECBAgAABAgQIECBAgAABAgQIECBAgAABAgQIECBA&#10;4MYCSZKEEGMHrsVryxePM47YjVGecsVhPY5oNdboU+Yx9h0I1GLVFrEMLyYhHBzsoHFNdCEwuCY2&#10;3bbzD+9ZrNrex98N2f5hyGKcyfFpWI8Tum0scX/vW98L8//nfy9VXfzo+6H/S3+iVCbzMAUOB/vh&#10;9GJ8befj/meDvY11kuL+KqUi5nhezHnJsHxMPjktVUv2j0r5ZWa8KMeKXJavv+6l2+PIHqTbY0ie&#10;zYq5eS3VxjI5W9t7/zbzyZuQf/HjUsc+OX5Ryq9nDnvla7K+r83t/obY3stzZmmxVl9PWbaes01g&#10;pwJN6/7pHd+7z5cxWIs44cnBUcjPr+a5rHjPbSPllXYXxWfdWb8ev7zr9Uh17bRoWEtljzSWdxvX&#10;WZsPQ6C2bsjzEN+bN61xHsao6r1siimd9Ef1ih2VJEWs8FJa+66vVC5DgAABAgQIECBAgAABAgQI&#10;ECBAgAABAgQIECBAgACBNYH6b1es7bRJgAABAgQIECBAgAABAgQIECBAgAABAgQIECBAgAABAgQI&#10;ECBAgAABAgQIECBAgAABAgQIECBAgAABAgQIECBAgAABAgQIECBAgAABAgQIECBAgAABAgQIECBA&#10;gAABAgQIECBAgAABAgQIECBAgAABAgQIECBAgAABAgQIECDwOAWyk89rA0uOXtbKFBB49AK9hhCv&#10;i/mDG3Y+PS/1ORkdlPIy70/gYLB37cnnaa+0P59NS/llJs/q92WWpsvdpddhb1DKP8RMdn561e35&#10;LGSnxftW0jzeq4q2qgK95x+VirKzn4V8sQhJr3zflSrdMNOv3LvLw7IkWW5+9fqe59TF61el/qTP&#10;PghJ/6tnJMvz8LuvPy3tb8p854OPm4pbLxvd4FmeFGOopflFreihF+R5VswDX5SGkT6vr12T/aNS&#10;nVBY5LOLkAyG5XI5AvdUoLoOmF8zXx8P9+/pKLrt1rBpPV/pwuTtvNg4FxRzhESAAAECBAgQIECA&#10;AAECBAgQIECAAAECBAgQIECAAAECBAgQIECAAAECBAgQIECAAAECBAgQIECAAAECBAgQIECAAAEC&#10;BAgQIECAAAECBAgQIECAAAECBAgQIECAAAECBAgQIECAAAECBAgQIECAAAECBO4ikBTxxvL1eG3z&#10;etzBu7TrmIcn0BRHNJ+OH95A9PjeCiTDeqza/CLGs31xb/usY2WBQdIQR7lcZWNumN792I2NvsOO&#10;4a//ldXReYwV1xRbc1WjvpF+9IdCiDF/Z5PVzsWPvh/6v/QnVnkbD1fgMMZafHN9/88uivfIZ1/b&#10;XGn/sLYvH5+GZFiJFT0+K9VLGo6LFaaLWaleNROj8Q6S7fF+99PtcaPfrN3Xl+epxlrNFiGuEZLR&#10;/YxJmX3yO0W3y/FyP3m++b3msF+5JlXclvK9DbGVl6erxVhuiA++rOuVwLsK5NO4Jiun62LSlmuW&#10;c+O1GPfJ/nHI12K9r2+Xj3q3XCmefNHUeEMs6K7XI9UY6ouGGPeX65B3G76jCdwrgeSgEqO96F1c&#10;A4XqeuJe9fr2nYlx56spGYyqRd3l++XPW/mWtWN3HXMmAgQIECBAgAABAgQIECBAgAABAgQIECBA&#10;gAABAgTus0D5Xxrvc0/1jQABAgQIECBAgAABAgQIECBAgAABAgQIECBAgAABAgQIECBAgAABAgQI&#10;ECBAgAABAgQIECBAgAABAgQIECBAgAABAgQIECBAgAABAgQIECBAgAABAgQIECBAgAABAgQIECBA&#10;gAABAgQIECBAgAABAgQIECBAgAABAgQIECBAYHcCi1lI9o9CPj79qs0kCcnR13bXvpYIPBCBpFcP&#10;8Zov5g+k91fdzKfnV5liKxk9K+Vl3p/AQX907cnnaVreP7so55e5hvtykVSOfVt31Bssj3qwr6v3&#10;p7URpMX7lnQ7gd6Lb4b+x98N6fOXIT1+GXrFawj57RrZULuf9hr3LCr39PueU7OTz0v9jBbL9MnZ&#10;52Ey3/DMLSsVr7/4/OO1XHebe/3h1pONG65nfoMxbW34nlXITn8WQrYo9apX3NPVlB7U54lsfBJ6&#10;g3rd6rHyBO6FwGxa6sZ8w1wbKx2NDkp1n2pmWKx7BoXTrDJHrHtcvF1HJZfzalLsunovzCvm68fZ&#10;JkCAAAECBAgQIECAAAECBAgQIECAAAECBAgQIECAAAECBAgQIECAAAECBAgQIECAAAECBAgQIECA&#10;AAECBAgQIECAAAECBAgQIECAAAECBAgQIECAAAECBAgQIECAAAECBAgQIECAAAECBAgQIECAAAEC&#10;1wr0i9iBF+NVlbyIFys9TYFkUMSei3GnijipSRFj6vJncH08y6cpZdR3Fhjt1w+dXs0/9Z1K7ptA&#10;jLl21zRsiMF817Z2fdxXMeJu12pSWPR+7g+Hxe/9w9WBix99f7Vt42ELHA0b5qvKkM7W1k+VXZfZ&#10;pCmO8fgshOcfrarnsY1KHMNkrx7XdDyfhmwthuGqgbWNvXQYkiTGOrw+xXi+g6SIn5iXY6yuH3WR&#10;zS/jKy6f+WTvcH33V9uT0xCa5vV6zc5LssqzOCvG/OrweGM/DrfE79544Dvu6FdiKFebyyqxv/Ms&#10;q1aRJ7AzgXx6XmprXtx/8zu+d58Xc9YyxZju63duU9z3Zd13ea22O9nwOWaYFp9/O0yDtF86W9Iw&#10;l2dzn8FLSDIPXqBpLZOdn4beiwc/tPIAmmJKx+9V3lNKKvNNeBsP+z11x2kJECBAgAABAgQIECBA&#10;gAABAgQIECBAgAABAgQIEHggAuXfbHggndZNAgQIECBAgAABAgQIECBAgAABAgQIECBAgAABAgQI&#10;ECBAgAABAgQIECBAgAABAgQIECBAgAABAgQIECBAgAABAgQIECBAgAABAgQIECBAgAABAgQIECBA&#10;gAABAgQIECBAgAABAgQIECBAgAABAgQIECBAgAABAgQIECBAgACBdxPof/fXQvzJ57OQn34e8jev&#10;Q5L23q1RRxN4qALx3s8WV71fzK+2H8hWPjkv9TQZ7ZfyMu9PYH8wuvbk81557s1n08b6ecN9maVp&#10;Y91hb9BY/pAKs/OTWnfTg6NamYLrBQZ/6I+G+NNGGmxYN2RJ5b5suHfb6M+mNhevPyvtSo9frvK/&#10;++Wnq+1NGx8/+1o42PIcbzr2Xctv8ixPs+I9Kz7zi9nqdHF999hSdvKqNqT0+dW1XO5smiey89PQ&#10;W7vuy7peCdxHgXx2UerWbMNcGysdDw9KdZ9yZq8/DLOL8UaCRZ6F6fwijIp6STGn57PJqu6mtdeq&#10;gg0CBAgQIECAAAECBAgQIECAAAECBAgQIECAAAECBAgQIECAAAECBAgQIECAAAECBAgQIECAAAEC&#10;BAgQIECAAAECBAgQIECAAAECBAgQIECAAAECBAgQIECAAAECBAgQIECAAAECBAgQIECAAAECBAgQ&#10;ILBBIOkPQr6+7xHGEVsfnu3rBQ7+w79VxAeuxPO7/hB7CdxYIBnVY5fl18TvunHD11TMzr4MF7/9&#10;WyEZ7oVFWsQBG45C7+Nfusxfc5hdGwT618Sm23DIqniY9lfbj2Wj963vhcXv/cPVcPLxaci++CSk&#10;L765KrPxMAUOh9tja59umb+SvcPa4OM9sp6q+ct9+/XjzotYhtvSXnrzeNAHvWF4Pd8cPzGeK47v&#10;xXIM+/WYzPn4LCTPv76tW+9l/+KT3ymd99Pjr4W8Gq/4bY00JGG/eH94H6mXlOOCV/uQJUm5aD2G&#10;fXmPHIF3Fsin5Tnhon/39+3x2pyVVGK6xzjNbaSsMr9OBs1z4rB393Hdpd/VGOrz4vyL4tnu5Wuf&#10;whfb5/i7nNsxBN6XQPW5j/1oXPO8rw7u8LxJsWbM59MQsiyE4rNS8g6fl965W8X3e+spX8zXs7YJ&#10;ECBAgAABAgQIECBAgAABAgQIECBAgAABAgQIECDQKNDtb1I0dkEhAQIECBAgQIAAAQIECBAgQIAA&#10;AQIECBAgQIAAAQIECBAgQIAAAQIECBAgQIAAAQIECBAgQIAAAQIECBAgQIAAAQIECBAgQIAAAQIE&#10;CBAgQIAAAQIECBAgQIAAAQIECBAgQIAAAQIECBAgQIAAAQIECBAgQIAAAQIECBAgQIDA+xJI+oOQ&#10;fO3jEOKPROCpCvSKMK/ZYjX6fDFfbT+UjfxiXOpqMjoo5WXen8Czwejak8/ScpjhfD5trt9wXy6S&#10;pLHuqDdoLH9Ihfn4tNbdZP+oVqbg/Qn0K/fusieLJF1uXr6+zzk1z7OQnX5R6k/v+ctV/gdffrra&#10;3rTxnQ++uWlX6+U3eZan81mI67l8Mbvqz/ziavuRbC1ef1YbSXr0Ya0sOTiuleXnJ7UyBQTuq0B1&#10;HTDv9TZ29WhovbfE2euPwmllPbzct3wdF3PjqD8MYVD8zCbL4pDPNqy9VjVsECBAgAABAgQIECBA&#10;gAABAgQIECBAgAABAgQIECBAgAABAgQIECBAgAABAgQIECBAgAABAgQIECBAgAABAgQIECBAgAAB&#10;AgQIECBAgAABAgQIECBAgAABAgQIECBAgAABAgQIECBAgAABAgQIECBAgACBZoH+t38l5OOzy3hi&#10;oYiR0/v4u80VlT4JgSQtx/J7EoM2yM4EkuF+7Vz59LxWtsuCGEdw/H/9z6Um9//y3wi9oVjYJZQb&#10;ZpIiDm2/iPk5L2Jt3jYNH0Gs2uqY0299r1oU5j/6p2H44v3FEa11SMGdBI4a5qtqQ2ezcjzu6v6w&#10;d1gUxdjN+WpXPjlbbceNuAarpqb4x+dr8Qur9Zf5vQ1xepf711/302F4Ha7v/5v5JLwIcQzFKC7H&#10;st5Cc9/LNd5PLvtZEeu3Egf2k+cvNnbmsL8X4tz2PlKcT69LebVfazHsrzvOPgJ3Ecgqa7KLIt70&#10;XdN4Lc5qWonp3hT3/a7nWT+uGv95PBit715tD28xV64OeoeNflqP67soPnP1FotVq/l8vtq2QeBR&#10;CBTrqMGf+kvF+uEoDI+/FsLes5Aev3wUQ1sfxOiP/XqIPzHli3nIi9jT7zMlvX759ItZOS9HgAAB&#10;AgQIECBAgAABAgQIECBAgAABAgQIECBAgACBBoHKvzQ21FBEgAABAgQIECBAgAABAgQIECBAgAAB&#10;AgQIECBAgAABAgQIECBAgAABAgQIECBAgAABAgQIECBAgAABAgQIECBAgAABAgQIECBAgAABAgQI&#10;ECBAgAABAgQIECBAgAABAgQIECBAgAABAgQIECBAgAABAgQIECBAgAABAgQIECBAgACBRyyQ9Poh&#10;n02vRriYX20/kK30+GXI57OQT88vf9K9gwfS88ffzf3+6NpBznu90v58dlHKLzN5w32ZJelyd+l1&#10;2BuU8g8xk52flrqdDPdDfFal+yMwSMv37rJnWVq5Lxvu3WXdtl+z05+FkC1Kp+k9f3mZ/3JyFr6c&#10;npX2NWW+88HHTcWdlI1u8CxPF7OQ9IeXc/+yU/m8eR5Z7n+Ir9nrV6VuJ/uHIR3tl8piJt0/qpVV&#10;55NaBQUE7pFAdR0w3zDXxi4fjaz3lpdur7997TN5Ozcmg1HIlwcWr6XPAWvlNgkQIECAAAECBAgQ&#10;IECAAAECBAgQIECAAAECBAgQIECAAAECBAgQIECAAAECBAgQIECAAAECBAgQIECAAAECBAgQIECA&#10;AAECBAgQIECAAAECBAgQIECAAAECBAgQIECAAAECBAgQIECAAAECBAgQIECAwDaBg1//y9uq2E+A&#10;AIHdCDTE7wvT8W7a3tBKfjGp7UmGe7UyBTcXGKT9MF/cPubksDjusaX08GshiTGZTz4P6Uc/H3rf&#10;+l7of+uPPLZhPsnxHA7q8UarEKcX59WiUj6J8XFjjO7Jm1V5Pi7HOw7VfFEzxjutpvMbxHndS7fH&#10;RFy2u98bLjc3vp7N1ubnOI4kKYInrkVSnFTGsrGlbndkP/7t2gk/OX5RK1sWHPauj929rNfGa++a&#10;eJ/xfItq7O9KjOM2+qTNpyuQT8tz2vQdYrGP59MVZHJQjtWcT6/mxFWlHWzk43Kc78mgeZ7rej0S&#10;103VtEhiXPWrmOV5Ed9bIvCYBJJizTD81T93OaTBcBiyLHtMw2scS1LMmfHnvabq+efz99odJydA&#10;gAABAgQIECBAgAABAgQIECBAgAABAgQIECBA4GEIvOd/6XwYSHpJgAABAgQIECDQjkD8hcP4IxEg&#10;QIAAAQIEdiGQr//x4y4abGgjnqPtP5KI5+hiLP1+v/WxNBC2UhTXlG1fl7T4g+EurksX17+LcbRy&#10;oTX6zgKP7doXs+U7m2xroItnMvahi2vTxVi6OMfSqwuztt9btt1/u9rfxfvkrvq6rZ04li6ufRfn&#10;iGNt+x6L65d5B39o2sW6sqtrH69L29c/tt/2OeI4ukiPaSxdeD22c7Q9h0WvOI+1fZ7HNL90dY+1&#10;fU3iOLpav8znV//jl7b8hsNB6/dxV/NxF+/5XX3/0sWz39V1ifduF2uLaNZ26mIc8RyLRfvPfhde&#10;8XlpO3V1H8f5pQuzru6xLs7T1X3c9li6usfis9L2WOIaqYvr0sWz3/bcsrweXawre71e69e+i/lr&#10;adb2fbw8T9v3QLz2XVz/Ls7RpVnb16WL9uPz8lju4+jV1T3W9rXp4vuXrj7rdTG/xPcW6ekKdPHc&#10;P6a58jGNJd71bV//rtaVXT3Bj+U93318+zumq2vf9jPZxRop6sa1Rdtjiefp6juLLq5/F17RrIvU&#10;hVdX4+hiLF2cI8777rGb3zVdvU/GHrV9/WP7bZ/j5rLvXvOxjCWO47E8k/F5afv9uKtnsou5squ1&#10;WBf3WBf/TrGcJ7t49tu+j+NYuriX4zm6SF3MYV14Rasu7q+urksX93EX81hX37t3cf27mI/jOLp6&#10;Xtq+x7oaR3wPM5Z459wsdfVMdnWerubkm+nevVacX7p4D4s97OI8XTyTd9e++ZFdvE92dQ938UzG&#10;e6vta7+8em2vX+N1afsccSxdvFfGc3R1XZbXp63XLrza6vv7aLeL+T6Oa7HIWv+b0DTt5rNxNGv7&#10;2X9M80sXXl09O109L12M5zFdly6el67eW7oYSxdr13gPd2EWz9FFin+r2fa83+t18/9OiONoey7b&#10;29vr4rJ0co4u5sounpWIFcfS9t8dx/u4ixTH0fZnl66eyS7m5Pj3jV38v1nStP2/c4r3V9v3cbfP&#10;5LzVRyaOpe33rziAwWB4+XmvzcHEOWw2m7V5isu24zPZ9vwyGLT//2eIg+n12v//cHZ1j8Xr0naK&#10;Y4k/babYftvrsNj/eI62z9PVtY/jaPs9rKu/pYrzcdvzSxxLF3PlcDhs/R7r4nvE+Lx08Vz2+91c&#10;ly7u5S7WrvG6dJGK6aWDZzIv/v9i7b63LK3afg+L83Hbc1gcS57d7Xv3fFGsEy+mIZ9NLknS45dL&#10;mvprvPZZ+/9fnjiWtt+PO/jfFV/6jcfjuuOOS0bDUSfvYVme7bjn9ebifNzN+qX9+SXOYW2PJc5f&#10;FxcXdcgdl8TvRtpeJ41Gox33urm5rPj31jbml7z4Xmc9TcdvwuzkZL1o59s7/6z3Z/9KWB/Fonjm&#10;43Vv69rn03HIfv8fX77/ZMV2mE1D+kf+dEiefbBzq9hgXIe3NZZlh9taU6Zb3nrnlfsvv5iEyeSr&#10;9/Vl3+LrYlJ/T1ps+M4gu5iFT08+XT+8le3nz5+3dl2yL1+V+pzvHYbQ/4rOAABAAElEQVTT09NS&#10;2S4zBwfPWv8usZiOWz9HNInr/TbmynXv+FkvyZvfjxeV75iyeZyLbv9dcHyfHAzeLQx3dlK+j+IY&#10;0uOPLofygy8/WR9S4/bx8CB8uH/cuK+LwkGxttqWpotiLVF8R72e8ln764v183WxvXhdvpa9DZ97&#10;kuJ74WS0H+L71DJl4/bmjuU5vBLYlUBerKnW0/yaeSDOUdJXAvv97Z9HxvOv5sZkUK6bvy1nSYAA&#10;AQIECBAgQIAAAQIECBAgQIAAAQLdC7T9u39xRDv//YwGpjiOtv+Ndnnats2iV/xdo7ZT/L2sts3i&#10;OLr6naa2vWL7bf8uWzxHF9c+3sNdPJdxPF2ktu/jtp/5LozWz9HFte9iTo7neCzXJl6Ttn5vbv3a&#10;P5bteN27uI+7+Juir659N3+z2LZZV89j2+OIz0lX80v8fb62//Y6/o5h2+eIZl39vmTbf9sfx9JF&#10;iuvjrp6ZtsfTxfPyWKzavhaPtf0u5rB4j7X9maKr6xPHYSw3147vX23/fUzszXA4aP26dHXt43tx&#10;28/lY1q/xL/DaPtvoruaw+L/n+axzC/x+72215Xx/xcWP1O2neLf3rZ9j3Xxt8rRKf6/Atu+x2L7&#10;bc9hcSxtjyOeI6Yuvqvuai3e9n0cvbp4Jkej8t+VxfNKT0egi2e/i3PE576LubKLO+MxjaWL70Tj&#10;NeniHuvi2nd1jujVtll8Hrt6z297LPE+fizzS/z/bTyW1MV93JVVF2OJ5+ji/00U165tr5G7+v9c&#10;d/H/oe1qLF08+13cx109k/FZafv/F9fVZ9Z4Xdp+D4vvk/E8bacuxhLHcHZ21vZQLn9npG2z2H7b&#10;54hQXd7LrV+YDk4Q5/0kaf93a9t+7iNVV78n2va6Io4lfo/c9vMSr0kXY+liTu7quY9ebV+X+O9H&#10;XYyn7XHE+7ircXQxlq5+F7WLsXRxXeL172Is8Rxtn6eLOSx6dZG68Irj6OK9pYtYMNGri+8R41ja&#10;/rf2+Ny3/azEax9/N6XtsXT1ewNxLF2YdfG8xOvf9tzfxTniPdbFNYnn6eKzS1bEN2g/xd/luf3/&#10;J/c2/Yrvk/Gn7RSflbaflziOLq59krQfMy2uXdv2itc8zpVtp/h7XF2cp+1xxPbjHNb279bG+biL&#10;70biONqeX9p+71pe835/0Prz0sXvI8bxxHms7evy1Tq8/few+Ny3/f4S34vb9vrqPuvmc2sX88vy&#10;uWnztYvfrb18z+/gd5H7xe+7t32PxTmsixTH0f5YCq87xHi47fgHxd+gtL3mi3/f2MV3iTHOS9uf&#10;keLvoXextmiKWXPba7ut/lffv7T/+WhbP3axv+33yGUfu/hM0cVnvXgPtz2HRbP43Lc9v8TfsYnP&#10;5WNIcb3f9hwWncbnV7Fc2nIbFn/r0PZaLPa9C6/pdNr67/HFOayLscTfsWr72Y/vLV1c+34HMesv&#10;x1LE3Go7xWvf9vXvKk5qJzFyO/CK1+PNmzdtX/pwcHBQfM5v97vEGF2ui2eyi/PEdcWsg2dyWMSB&#10;WxR/29526uJ3xOM6qe21WFy7dvG8vHjxovW5cl7cX21/Dovv+Tv/jrdf/L3JWuytxfjs8pq09nvV&#10;P3sVqv8C9mZavF9m7cT9PT4+bv070Tjvn5+ft/3Yb/zcMijWNeMYh/KWab+IwRbXK+XUzd+gtPn/&#10;sRr9638tpIdfC4Nnx62vXaNdXB+3vRaL7bf2TL69AeL8Mujge9GsiJF9l7lyvtj+/dPp5Dx88cUX&#10;l98lbPIaDor10+RqnTZ9/UV48+WXq8eg98VnYf2piP9y83pSzFHTqzqx8hdn5fyqgbWN5wdHIc5B&#10;N0lfy47CD8efXVv1Z+en4Wxw9XcPgyL+ZDK9GsvFyRdhcce/i4jf88TPrm2k4e/9o1Kc9JMiRuzZ&#10;3v7GU33t4DgcHR1t3L9tR1y73vX7t2zLGi4vvndZT3lW/P+Minu6rXRxMW19fonXvu31fpxfXr9+&#10;3RbTqt243m/rPl6eJHrtfC22bHz9tfjqbV488+vp4h3m6Bh/dfl3U1myPssVZyj+5uHi5Gch2T9c&#10;P907bcdnI5+W10bjDf0fJO/+ezjxmb/pfZw1/JvZorhHS2nDuj6+x7T9OSx+Tx3P03b67ne/2/r8&#10;EtfHXYzl2bNnbXNdtn/X95bbdK7tOSz2pfiN19bXyGnxd3RdfD6K83Hbz2T83HLXsfTGk9K6Mivm&#10;lp/85CeNt8T+/n7r1+XwcHfzfOMg3hZ28e9U8bq0/RksDqftfwuJ54jrl07WFvFkLae41mj7O76u&#10;/k033mNtz/vxundxj8X1a9vPS2y/7Wsfb98u/j0/XvdN3yfs8hEajdr/3YT4vf5N18h3HVu8j+Pv&#10;7red4n3c9vMSfxe5ixTN2v43l3iOGD+i7VScpvXrEufj+J2CRIAAAQIECBAgQIAAAQIECBAgQOCp&#10;CbT/fy19aqLGS4AAAQIECBAgQIAAAQIECBAgQIAAAQIECBAgQIAAAQIECBAgQIAAAQIECBAgQIAA&#10;AQIECBAgQIAAAQIECBAgQIAAAQIECBAgQIAAAQIECBAgQIAAAQIECBAgQIAAAQIECBAgQIAAAQIE&#10;CBAgQIAAAQIECBAgQIAAAQIEOhK4+Lt/O2S/+w9WZ0u+/gth9Bf/k1XeBgECBAjcTCDpDUK+XnWx&#10;WM89yO0kSVvtd35+Ema/+T+UzpH83C+H5NkHpTKZEIa9fugV12ORZ40c817lWi1mjfXyxbxWnm24&#10;zoPinLNQr19r4D4XTM5KvUv2D0t5mfcv0E97jZ3I0vI93XTvNh7YQuHi9ataq73nLy/Lfvjlp7V9&#10;1YLvfPDNalGn+bR4xkfFe9R0w7wQOzPPFiHpD0r9yucXpfxjyGQn5WuZvr2OTWNL9o9CPh2vdsX3&#10;LInAQxDI82JFWnl+5xvm2jieo+H+QxhWJ33c6w+3nmfy1jYZVOrOpluPVYEAAQIECBAgQIAAAQIE&#10;CBAgQIAAAQIECBAgQIAAAQIECBAgQIAAAQIECBAgQIAAAQIECBAgQIAAAQIECBAgQIAAAQIECBAg&#10;QIAAAQIECBAgQIAAAQIECBAgQIAAAQIECBAgQIAAAQIECBAgQIAAAQIECBAgQIDAexeI8ctiTK7B&#10;qAiYWmxXYhnuvH+VOF+X8X9vEDds5/14RA0O0v6dRhPj4z7G1PvwW49xWE9+TPF+TZMkZDFG44Y0&#10;yWaX+5uj4351UL73LITTz1YtJNM3q+24Uc2H0UFRWI6rG+tNrokLG/fHtN+rxDn8qrjxv4f9vcby&#10;9cLzeTlOYj56Vu7vpDyW9WPf23YRPzv9/A9Kp//k+YtSvpo5Hhbm7yn1KzGUq91YVO+FIgawRKA1&#10;gbVYyvEcF/27v28v8ixcFM9jnEtjXPfqTJqPTy/LdzWW/Py01tQkrjUb0vCO65iGpm5U1BRDfVF5&#10;9pPCSiJAgMA7CxSfc/NBscYr5t48xhTvDd65SQ0QIECAAAECBAgQIECAAAECBAgQIECAAAECBAgQ&#10;IPD4Be7+GyKP38YICRAgQIAAAQIECBAgQIAAAQIECBAgQIAAAQIECBAgQIAAAQIECBAgQIAAAQIE&#10;CBAgQIAAAQIECBAgQIAAAQIECBAgQIAAAQIECBAgQIAAAQIECBAgQIAAAQIECBAgQIAAAQIECBAg&#10;QIAAAQIECBAgQIAAAQIECBAgQIDAvRZI+sNy/y6m5bwcAQIECNxIYPBv/EeX9ZJeP/SGwzCZZzc6&#10;7ilXSoaj+vBn3ofqKF+V7PdH4Ww2btw9SythhvM85PNZSPqDcv1sXs4XuUWa1MpiwbBoc9a45wEV&#10;Ts7Knd07LOfl3rvAIO019mGRpOXyRf3eLVdoL5edvCo1nuw9C8lwr5jnL8InZ5+X9jVlvvPBx03F&#10;nZaNeoMwXWx+orM4ZxR1SqmYQx5bWpyUr1fv+OXGIaYHxyH78qer/dn56WrbBoF7LVDMTdU06zXP&#10;tf8/e/f2I0uSH4Y5MuvetzM7c2Y4eyE5Q1FcWYAoiZQNW4ZAPliUZViAIT9IAmTDgP3gB8OP9pMB&#10;/zUGDMMPMuALbMMADUiyJOhimTbJFXdnV9zrzJnZOacvdc1MZ/ac6q7IzKq+d1d3f0EMKyIyMjLi&#10;q8zI6NoD/LrlGjzqtezH6h08k/Ko/vtIy7yrtb9KSc2tmDfdW05XRYAAAQIECBAgQIAAAQIECBAg&#10;QIAAAQIECBAgQIAAAQIECBAgQIAAAQIECBAgQIAAAQIECBAgQIAAAQIECBAgQIAAAQIECBAgQIAA&#10;AQIECBAgQIAAAQIECBAgQIAAAQIECBAgQIAAAQIECBAgQIAAAQIECBAgQOBBBbr/7n8WQhkjNUlr&#10;cSPvalT1WLVVzLCkPZbqXQ3hqfW7LhboRfPs1+NWXnSC4wQeWGCvOwxv1sRzXg7teDEJ73Q3xCwe&#10;7Cybnn4m9XjH0+PoeDHYjcrLwiS/OM7rZWIiLvvbLed2UTrJarG+y5i64c35WUlt7OdHHi6Xfv7H&#10;IcmzaAA/efFuVK4XDnqjetW9lTtJe7zP5QCK+vuqNrdlO58EbkVgFsevn97wvT3OZqHf6YbQEte9&#10;GFexmr9+K8OuOinqa2tZN+6Ve76W1E/LMd1j6rU851l9H5w/XPz0e6RwKQIE7lgg++jPh+o/iQAB&#10;AgQIECBAgAABAgQIECBAgAABAgQIECBAgAABAlcRuN9/SXGVkWlLgAABAgQIECBAgAABAgQIECBA&#10;gAABAgQIECBAgAABAgQIECBAgAABAgQIECBAgAABAgQIECBAgAABAgQIECBAgAABAgQIECBAgAAB&#10;AgQIECBAgAABAgQIECBAgAABAgQIECBAgAABAgQIECBAgAABAgQIECBAgAABAgQIbBboD+Pj80lc&#10;ViJAgACBSwmke187a5d0OyEprKdnIOsyvdo7qGrnPbROK+x0++FoPm49vuh0mvWLaQjdXlyfZXG5&#10;LOVJ2qhLQhK6aUufjZZbXjE+igc43IvLSg8usO4+y9PafZktHmys2etX0bXTFy9Py99//bNQREea&#10;hX6nG765/17zwD3X9Du1taDl+kU51tVULGarxUefz49fh1CbU/ri/bXzSncOomP5+E1UVtg+gaLI&#10;w8n/+d+FZLQfOrsHISnX/O4vfBTSvXe2b7B3OKJiXr7/a2mx5p2+39+ptXzexWG517ooTd6uI0lv&#10;EDVtc48aKBAgQIAAAQIECBAgQIAAAQIECBAgQIAAAQIECBAgQIAAAQIECBAgQIAAAQIECBAgQIAA&#10;AQIECBAgQIAAAQIECBAgQIAAAQIECBAgQIAAAQIECBAgQIAAAQIECBAgQIAAAQIECBAgQIAAAQIE&#10;CBAgQIAAAQIECBDYAoGkP7rXUSRVfNXVVIsDtnpI/nICvVr8ycudFUIVY1Mi8JgEdjqD8GZNPOfl&#10;PE7KNeadsD5mcTGIjyXTk+Wpp5/J5DgqF4PdqLwsjLOL47yOOhfHRFz2t9uNYyIu61c/q7mtpsbY&#10;amNfbftQ+c6nn0SXzpMk/Gx/c1zRgweMrdlpie29OoFGjOW8GR98tb08gRsJzOL49bPuzd7bk3Ld&#10;ehHK2LUtcd2Leuz3Gw28PHl82Ohh0mtfE6+7j2lc4JIVbTHU67F+0weMn37JaWhGgAABAgQIECBA&#10;gAABAgQIECBAgAABAgQIECBAgAABAgQIPFGBm/0LkSeKYloECBAgQIAAAQIECBAgQIAAAQIECBAg&#10;QIAAAQIECBAgQIAAAQIECBAgQIAAAQIECBAgQIAAAQIECBAgQIAAAQIECBAgQIAAAQIECBAgQIAA&#10;AQIECBAgQIAAAQIECBAgQIAAAQIECBAgQIAAAQIECBAgQIAAAQIECBAgQOAxCCS9QTTMYj6NygoE&#10;CBAgQODOBHr9RtfeQw2Ss4pRN35nnx0oM4u0s1o8zRfzWUiGtepsEVXkSRJC9V8tDTpPJGzx5Dia&#10;WTLai8oKDy/Qbbl3q1FltfuyyON79z5Hnr9+FV2uc/D+afmTL38S1bcVfvngF0KapG2H7rVu0O1d&#10;eL28fO5XV4NiMbvwnMfUIHsTf4/V2DsHL9dOIRntR8eKk8OorLB9AsX4KEz/v78XDWz33/oPw+BP&#10;/mZU99QL1fu/nhad5j6hanPQH9WbPuvysNvcm9ZBxm/XRr+l1GWUCRAgQIAAAQIECBAgQIAAAQIE&#10;CBAgQIAAAQIECBAgQIAAAQIECBAgQIAAAQIECBAgQIAAAQIECBAgQIAAAQIECBAgQIAAAQIECBAg&#10;QIAAAQIECBAgQIAAAQIECBAgQIAAAQIECBAgQIAAAQIECBAgQIAAAQIECLQI1GOmb4jP2nK2qhaB&#10;3ppYoC1No6pBenFsy+gEBQIPLLB7ifXiOJtuHGUx3ImPT2vxjmvlMNyN278tTfJ5a/1q5ab406vt&#10;qvyg0wtpGUk2D0X90Fm5umZeFGVs3LcRZ2tjS+pjPzvz4TLpp59EF/9s70VYbIiV3Snj/o46F8eS&#10;jDq9xUJ1/U3pNP73aoM8Wy3JE7hdgUW8zswuEZN60wAmy/jU/TLQfbWOlOvJMhXj243V3NbfpNe+&#10;7+in3eUw7uWzLb54lsbPfuLZvpfvwkUIECBAgAABAgQIECBAgAABAgQIECBAgAABAgQIECBAgACB&#10;psD9/kuK5vXVECBAgAABAgQIECBAgAABAgQIECBAgAABAgQIECBAgAABAgQIECBAgAABAgQIECBA&#10;gAABAgQIECBAgAABAgQIECBAgAABAgQIECBAgAABAgQIECBAgAABAgQIECBAgAABAgQIECBAgAAB&#10;AgQIECBAgAABAgQIECBAgAABAtcV6A3jM+fTuKxEgAABAgTuSCBJ0hC6/RAWs/MreA+dW9Ryo8pq&#10;TVp0Os0jq65vjxb5ImqXVd9BS+p3ei21j6uqmE1CqM03DPce1ySewWi7acu9W847T2v3Zhbfu/dJ&#10;k715FV0uffEyZHkefvD606i+rfDxO19vq773usElnumsXEeigOXzlbX53kd8+xfMX8ffY3WF6rtc&#10;l9Kd/ehQPj6MygrbJ9D2HaU7B9s30DseUdGyl1qsWWv3Bzt3PJrH1f1ww15rOZPJ2/1V0hssq04/&#10;29yjBgoECBAgQIAAAQIECBAgQIAAAQIECBAgQIAAAQIECBAgQIAAAQIECBAgQIAAAQIECBAgQIAA&#10;AQIECBAgQIAAAQIECBAgQIAAAQIECBAgQIAAAQIECBAgQIAAAQIECBAgQIAAAQIECBAgQIAAAQIE&#10;CBAgQIAAAQIEbiCQf/efhPx7/yyEKo5W+V8y2gud3/i3b9DjPZ1aj69WiwN2T6N4UpfppVH0yUvP&#10;rd+53nmXvoCGBG5ZYKcbxw1s6/5kMW2rPqsrBnE846TIQ5iNQ+iPTtsk0+OztlWm3n55cJrNl9nW&#10;z6SsHVzh2UySJOz1huHNvBzLmlSU9SfZNOx1h6ctisFu3LIae1G2KvvailTGfk2PPo+G8pODd6Ny&#10;vXDQ3ymH/3Dj79ZjKNcGmNfHVsY0lgjchUAxOSq7rZ768zS74Xt78nbdSqo49sMyVvP4zVnnxS3H&#10;aq73tyifrcWa8fevsFaeDfgGmbR8jrtJJyyK7KyXrPbsp/n5sbNGMgQIECBAgAABAgQIECBAgAAB&#10;AgQIECBAgAABAgQIECBAgACBexAo/2WHRIAAAQIECBAgQIAAAQIECBAgQIAAAQIECBAgQIAAAQIE&#10;CBAgQIAAAQIECBAgQIAAAQIECBAgQIAAAQIECBAgQIAAAQIECBAgQIAAAQIECBAgQIAAAQIECBAg&#10;QIAAAQIECBAgQIAAAQIECBAgQIAAAQIECBAgQIAAAQIECDxKgd4wHnaRh2Ixi+uUCBAgQIDAXQn0&#10;a++h+fSurvTo+x11B2vnME87zWPzlvd5toja5UkSlZeFftpdZh/v5+SoOfbRfrNOzYMKdNvu3XJE&#10;WVILnV27d+9r0PnJmxBqe+POwcvwo8NXYZ7Hz1N9TElIwkcvPqhXP0h50OldeN2s9l0Ui/mF5zym&#10;BtmbV/Fwu/2QjvbiupVSulNbL0qPYjZZaSG7bQLFyWFjSI3vsdHi6VUULXupRadln1BO/aC/8/QA&#10;bjCjUbkuXJTGi7d71Vpbv6NcJOc4AQIECBAgQIAAAQIECBAgQIAAAQIECBAgQIAAAQIECBAgQIAA&#10;AQIECBAgQIAAAQIECBAgQIAAAQIECBAgQIAAAQIECBAgQIAAAQIECBAgQIAAAQIECBAgQIAAAQIE&#10;CBAgQIAAAQIECBAgQIAAAQIECBAgQIDATQSK15+F4mffC8UPfz8Un/yzkH/yf9+ku/s7tx5frbc+&#10;Puv9DepxX6l3zbizl4lt+bhljP6pCexsiOe8nOvJMsbgsqL+OWjGbUwmx1+1KooQpm/zb88rWtpP&#10;s3nIQ9l2Q6piTydrYkWvO22nW4vt3dIwmt8wjsOaVOOfjVvOepiqzmefNC784xfvNupWK170mt/P&#10;6vG7zlfxhzelvB5jOc82NXeMwLUFimnzWZ52L45JvemC42wlxn0tjnPRFv99U2cXHCvGcTz5cW99&#10;jNj+NfcxFwxh4+FuGsdLr8dPT7Ms5EW+sQ8HCRAgQIAAAQIECBAgQIAAAQIECBAgQIAAAQIECBAg&#10;QIAAAQJ3IdC9i071SYAAAQIECBAgQIAAAQIECBAgQIAAAQIECBAgQIAAAQIECBAgQIAAAQIECBAg&#10;QIAAAQIECBAgQIAAAQIECBAgQIAAAQIECBAgQIAAAQIECBAgQIAAAQIECBAgQIAAAQIECBAgQIAA&#10;AQIECBAgQIAAAQIECBAgQIAAAQIECNy9QNIfNC8yn4bQ7Tfr1RAgQIAAgVsWSHqDUKz2OZ+sluRX&#10;BEYb3s2LtLPS8qtssSjf5/WUZVFNlqZReVnod55A2OLJ0XI6Z5/JcPcsL7MdAr2We7caWV67N4ts&#10;8SADzl6/alw3ffEyfPL6J436esU39t8Lgw3Pbb39XZYH3d6F3VfryOpfBsViduE5j6lBXvsuO++8&#10;v3H4yeigcTw/eRM6/WGjXsXlBLI3r8L8h98JRemYjw9DfnIY9n7nPwpJ0v4uulyv562q/uop2Wl+&#10;j/U2T67c8uy27ROqee8Pdp7c9G8yoeEl1uzJW99qDxul6ncUiQABAgQIECBAgAABAgQIECBAgAAB&#10;AgQIECBAgAABAgQIECBAgAABAgQIECBAgAABAgQIECBAgAABAgQIECBAgAABAgQIECBAgAABAgQI&#10;ECBAgAABAgQIECBAgAABAgQIECBAgAABAgQIECBAgAABAgQIECBAgMBdCdTjZfUeSWy9enzVehyw&#10;u/J6wv32O804tpeZ7pOIV3uZiWrzZAR2O7W4gS0zO66vMbU2xXCvVhNCMj0uY2q/DGE2DkkRRdcO&#10;be0n+bzRR71i1OnXqy4s73Uvnt9Jdh5ftmiJzXw6ly2JTZl++kk050W53v98p+m/2mi/P1ot3ns+&#10;SZLQLeOqLoq89dp5eTxKeRwfPDqmQOAmAuV6VE+z7s3izE9W1o9QWwuLljjA9etfpVyUsYpX03jN&#10;fq+bdEJaf65WT7yjfHXdEM7X8qwWV71brgHz8vkedG4nzvIdTUO3BAgQIECAAAECBAgQIECAAAEC&#10;BAgQIECAAAECBAgQIECAwBMUuNm/EHmCIKZEgAABAgQIECBAgAABAgQIECBAgAABAgQIECBAgAAB&#10;AgQIECBAgAABAgQIECBAgAABAgQIECBAgAABAgQIECBAgAABAgQIECBAgAABAgQIECBAgAABAgQI&#10;ECBAgAABAgQIECBAgAABAgQIECBAgAABAgQIECBAgAABAgQejUBv0BhqMZuEZLTfqFdBgAABAgRu&#10;XaA3jLos5tOorHAuMOo239nLo4tOZ5k9/5zPzvPLXDZf5k4/8ySNystCP30CYYvHR8vpnH/a35xb&#10;bEmum7Tcu+XYsvq9mS8eZMT5688a1+0cvAyf/NF3GvX1il9558N61YOVB53ehddepPF6UCxa1pAL&#10;e9neBtnrV9HgOi/ej8r1QrrT/HsoPzkMnXc+qDdVvqTA4mc/CCe/+99GrYvxcUharKNGlyzkJ2/i&#10;lmknpIOduO4ZlNr2UvPSoi3t95+fT5vDsu4y+5/J27Uxqf2WUrTtu5Yd+yRAgAABAgQIECBAgAAB&#10;AgQIECBAgAABAgQIECBAgAABAgQIECBAgAABAgQIECBAgAABAgQIECBAgAABAgQIECBAgAABAgQI&#10;ECBAgAABAgQIECBAgAABAgQIECBAgAABAgQIECBAgAABAgQIECBAgACBJy+Q/+z7IVQxbgajkPRH&#10;IQx3v/p88jM3QQIE7kugHqcs6a+Pc3pfY7rUdepxvmpxwC7Vh0aRQPcacWe7ZZzQtB4rNOpVgcD2&#10;CexsiOe8HO1JtjkedjHYXTY9/5wen+aTt5/nB8pcS/txdnGM18uMNbpOWdjpxrG968ercjS/lrGF&#10;SRnD+WBzjNa2fm+9rihC57MfRN3+/N0ytm+SRHX1wkHv4eNqdsr4yosirw/ttNwW/7vI85DU4gC3&#10;nqySwBUEiulJo/VsQ0zqvXL9OFpMGuesVixjsFZ1Sfn3abFysKjWjltMxfgw6m3Sa4+n3V8TYzc6&#10;+Q4Kvdp1s9oz3Cmf60WRhUFoH/cdDEmXBNYKFEc//+r3pWoN6Fb/9UM9lvLakx0gQIAAAQIECBAg&#10;QIAAAQIECBAgQIAAAQIECBAgQIAAgUcn0H10IzZgAgQIECBAgAABAgQIECBAgAABAgQIECBAgAAB&#10;AgQIECBAgAABAgQIECBAgAABAgQIECBAgAABAgQIECBAgAABAgQIECBAgAABAgQIECBAgAABAgQI&#10;ECBAgAABAgQIECBAgAABAgQIECBAgAABAgQIECBAgAABAgQIECBA4FQg6Q2bEvNps04NAQIECBC4&#10;A4GkNwjFar/eQasaUX6n24/Kq4VF2lktnuaLRfN9XuRZ1C5L06i8LPQ7vWX28X5OjmpjT0IY7Nbq&#10;FB9aoNty71Zjyuv3Zhbfu/c17uzN5/GlyjXri5CHw9k4rm8pffzi6y21D1M1uMQzPU9q68Fi9jCD&#10;vaOr5m8+i3pOD15G5Xoh3TmoV4VifNioU3F5gTbTvDRNd/Yv38mGlvXvJx3dTr8bLrmVh4qWvdSi&#10;09wnVIM/6O9s5RwealCDcq/VKdfCrMjXDmGWL06PVXvYKJXnFIt5SLpPYA8VTUyBAAECBAgQIECA&#10;AAECBAgQIECAAAECBAgQIECAAAECBAgQIECAAAECBAgQIECAAAECBAgQIECAAAECBAgQIECAAAEC&#10;BAgQIECAAAECBAgQIECAAAECBAgQIECAAAECBAgQIECAAAECBAgQIECAAIGHEMj+6J+E7Lv/+DQu&#10;SsjmIZQxUwZ/9T99iKG45iUF8n/+f4TiZ987a51860+F7m//7bOyDAECBG4sMJ/EXbTFJo9bbEep&#10;Hl+tW4sDth2jfFSj6K+JBbppEk8iVu2mCTr2JAVGnfXxnJcTHmcXxF/tj8r42Un5f+dRtJPp8enp&#10;yeSrz2Vf1WcxaMZ5nOTlfvyCdJmx1rvYq8dFrDcoyycrMaqLltjM1VzOZ9bSwT1VJV/+NCS199RP&#10;D9698OoH5ffz0KlTxVFeE8YyT8qY2PVUxQivx16ut1EmcFWBaTNe9qzbXdvLu8P9cHRU2xvWWk+q&#10;3xKWqRbntzi53TjN9bjCkzXrWz99mLiv9TjqWe0Z7pTP9aJ6tqU7E0h//uPQ/eKH5XpbOlf/lTGE&#10;Z7/2F+/seo+54/yf/a+h+MHvnU/h/V8O3d/5T87LcgQIECBAgAABAgQIECBAgAABAgQIECBAgAAB&#10;AgQIECDwpATW/wuRJzVNkyFAgAABAgQIECBAgAABAgQIECBAgAABAgQIECBAgAABAgQIECBAgAAB&#10;AgQIECBAgAABAgQIECBAgAABAgQIECBAgAABAgQIECBAgAABAgQIECBAgAABAgQIECBAgAABAgQI&#10;ECBAgAABAgQIECBAgAABAgQIECBAgAABAk9QoDdoTKqYTxt1KggQIECAwJ0I1N9Ds8mdXOYpdDrq&#10;Nt/Zy3ktOukye/45n53nl7lsscydfmZJy3nlkV76+MMWF5OjaK5hMApJ2j7fuKHSfQokSRI65X2Y&#10;FXl02aysX01F7d5dPXaX+fz1Z1H3nYOX4btf/jSqayt8bbgfXgx32w49SN2g27vwuvO0Zt62hlzY&#10;y3Y2yKfjUJT/rabOi5erxUY+Ge416vKTN406FZcXSEf7jcZFZfreNxr116mofz/JzsF1unn057T9&#10;Pb9IO415peU6u1PfhzVaPb+Kar91NI/Xi1WFRZ6FWTYPSYtdZZ9cYr1d7U+eAAECBAgQIECAAAEC&#10;BAgQIECAAAECBAgQIECAAAECBAgQIECAAAECBAgQIECAAAECBAgQIECAAAECBAgQIECAAAECBAgQ&#10;IECAAAECBAgQIECAAAECBAgQIECAAAECBAgQIECAAAECBAgQIECAAAECbQLF8Zch/+n3zg/1R+d5&#10;ua0UKGa12Df9na0cp0HdvUAxPgyL3/vdELr9r+IadXqh89Gvh+caW+vuxZ/RFepxx1viaW2lxqIW&#10;L/2xjPsGmFWcvsU/+DshTE/C6fuhjKfY/Ut/I6Qf/soNej0/9TpxZ/vlWiQReGwC3TIW4zDthUk+&#10;Xzv0eRljcFrGGFybqhi5g3JfNj0+a5JM3uZX6pYHi5Z4ppNN/b89cdTpL7u49Odud3hh2+NsZQ0t&#10;/yYoyjjAyWoc4OVcLuzpbht0Pv2kcYEf7F0cV/RgC/bMVWzldSmvxfs9bVfec2UE8HWnqCdwLYHG&#10;35NlL/NOMx7tsvP3BnvhXx7FsbeXx5af42wlxn091vas3KMURajii99GKsZxPPlxr31N7He6t3G5&#10;K/fRTWLLRS3WfSfPw/j02b5y1064pED38z8Og+/83bPWRfn38uzX/uJZWWZFYLFYKYSQPNBzEw1C&#10;gQABAgQIECBAgAABAgQIECBAgAABAgQIECBAgAABAgTuTOBh/jXFnU1HxwQIECBAgAABAgQIECBA&#10;gAABAgQIECBAgAABAgQIECBAgAABAgQIECBAgAABAgQIECBAgAABAgQIECBAgAABAgQIECBAgAAB&#10;AgQIECBAgAABAgQIECBAgAABAgQIECBAgAABAgQIECBAgAABAgQIECBAgAABAgQIECBA4PkIJP1h&#10;c7LzSbNODQECBAgQuAOB+nuomE/v4CpPo8tRt792IkWShqz8r1PkZ22Kxewsf5bJF2fZKpOnaVRe&#10;Fgadxx+2OHn5i6H41X81hMlhSKYnIfRa9jzLCft8UIFu2glZdn7vVoNp3Ju1e/e+Bpy9eRVdKn3x&#10;Mnzy+idRXVvhV975sK36weoGnd6F156FJG6TZ6EoipAktfq41aMo5a8/a4wzPXjZqFutSDqdkAx3&#10;QzE5PqvOx4dneZmrCyQ7+42T8pPbM633lbZcrzGAJ1hRzOP3/6LcH5QPcmOm+/2dJ/F8NyZ2w4ph&#10;ud86mo839jIu91g7vea+rHXvtbEnBwkQIECAAAECBAgQIECAAAECBAgQIECAAAECBAgQIECAAAEC&#10;BAgQIECAAAECBAgQIECAAAECBAgQIECAAAECBAgQIECAAAECBAgQIECAAAECBAgQIECAAAECBAgQ&#10;IECAAAECBAgQIECAAAECBAgQILBGoFuLPbWYr2moemsEZnHsm2Qw2pqhGcj9ChQnb0L2+383umha&#10;xldMdg6iOgUCVxVoxHztDa7axcO0r8eqfSzjvolWGUOu+OEfxD1Mz2MjxgeuXuqlV487238CsWqv&#10;LuWMpyCw0x2EyWzzXvhkMQ3D0Fk73WKwW8Y3Pn8Gl/nl5/LEoor92BIDeZLHcSKX7Vc/N8WeXm23&#10;mt8t53ZROslWrl2Nb7BTxms+OjutPoezA/ecST/7JLpitv8yvO62x85eNuyVMY2HnWZsyOXx+/rs&#10;VHE/16S87VgZ81cicOsCVQz2lTQt39tV3Pp16Z3+3rpDZ/WT1fVjWIsrXMatDlWs5lv4G6Wofq+o&#10;7fcmZXzYttS/xh6mrZ+r1lUx1FdTVit38jwsCs/2qtFt54uaebCWrifOavueS8SnX9+ZIwQIECBA&#10;gAABAgQIECBAgAABAgQIECBAgAABAgQIECCw7QJX/xeh2z4j4yNAgAABAgQIECBAgAABAgQIECBA&#10;gAABAgQIECBAgAABAgQIECBAgAABAgQIECBAgAABAgQIECBAgAABAgQIECBAgAABAgQIECBAgAAB&#10;AgQIECBAgAABAgQIECBAgAABAgQIECBAgAABAgQIECBAgAABAgQIECBAgAABAs9FoDdsznQ2adap&#10;IUCAAAECdyHQG8S9zqdxWelMoJd2QydJQ1bkZ3WrmUWahk62cmwxWz38VT5bRHVZkkTlZaHfefxh&#10;i5NvfjtU/1Wp3++HxSKe+3KuPh9eoJt2wjSbRwPJyns9SnkWFe+rkL9+FV0q33sn/Oz4y6iurfDx&#10;Ox+2VT9Y3aDTv/Da07b1oFpH6uv0hT1tX4Ps9WeNQaUvXjbq6hXpzkHIJsdn1cXJm7O8zNUF0uFu&#10;COXzHlae53x8ePWO1pxR1PpKd/bXtHza1UVtL7XolOYt6aC/01KratS9eL2clGvjbsvaWLenSYAA&#10;AQIECBAgQIAAAQIECBAgQIAAAQIECBAgQIAAAQIECBAgQIAAAQIECBAgQIAAAQIECBAgQIAAAQIE&#10;CBAgQIAAAQIECBAgQIAAAQIECBAgQIAAAQIECBAgQIAAAQIECBAgQIAAAQIECBAgQIAAgWsL1OPJ&#10;5YtQFEVI2uJNXfsiTrxVgdk47q4/istKz0dgEcfmO5147+L4SM8HyEyvLTCP444nLfG0rt33XZ1Y&#10;xq5LVuLXnV6mW4tle1fXfsh++8248cW09p64wfh6a2LUbepyUMbF3YY0/4P/Kyw++echPXgvJOV/&#10;6YsPQveX/vQ2DM0YtlRgp1wzvpgdbRzd8WIahun6GI1FFU9zNSTp9KtYpcnbz7POB2W7lv32pBZ3&#10;96z9SmZ0idixK81Ps6NLrIfjLI5RXZRjTCYrHitxV+v931u5jKOZ/vzH0eVOXn4rKrcVDnrrv7O2&#10;9ndV103a435W18tb7ofVuKx3NSb9Pj+B+j5h1t383t7vjUL1bp+WvxWsS/NyD5YXeUjLWOFJuQ4W&#10;tYbF+CgkZfzmm6Z6TOGqv/Gav3/6D7Qf6VUxlVdSPX56J8/DovxPukOB2ndgLV1vXWS15/qC9WB9&#10;T44QIECAAAECBAgQIECAAAECBAgQIECAAAECBAgQIECAwGMQSB/DII2RAAECBAgQIECAAAECBAgQ&#10;IECAAAECBAgQIECAAAECBAgQIECAAAECBAgQIECAAAECBAgQIECAAAECBAgQIECAAAECBAgQIECA&#10;AAECBAgQIECAAAECBAgQIECAAAECBAgQIECAAAECBAgQIECAAAECBAgQIECAAAECBAgQaBHo9svK&#10;JDpQzKdRWYEAAQIECNyZQG8Ydz2fxGWlSGCnO4jKq4V5p7NaDKHlfV5kWdQmT9vDE/fSbtROgUCb&#10;QJEtQjEdtx26Ul03rd275dmNe7MoQpHH9++VLnKNxvn0pJzfSXTm591eVG4rDMv99Ye777YderC6&#10;wSXGPYv/JDgdazGfPdiYb/PC+ZvP4+7Key7dfRHXtZSS0X5Um58cRmWFqwsko73opOLkTVS+SSGv&#10;9VX//m7S96M6t/b+X7SssdV89gc7j2pa9zXYag2/KE0Ws5D0WvZkNfuL+nGcAAECBAgQIECAAAEC&#10;BAgQIECAAAECBAgQIECAAAECBAgQIECAAAECBAgQIECAAAECBAgQIECAAAECBAgQIECAAAECBAgQ&#10;IECAAAECBAgQIECAAAECBAgQIECAAAECBAgQIECAAAECBAgQIECAAAECawU6LTGzythh0nYKnMZZ&#10;q8ewGYy2c7BGdecCRdYSA67tmb7zkbjAkxOorzP1mLDbOOG2OLVtccC2cew3GFPSKePC1uNI1uJj&#10;3qD7cJ24s/0tWYfyV38c8p/8UVj84T8I83/0P4XZP/wfb0Lh3GcgsNNpiR1Ym/fJYlqrqRUHu1FF&#10;Mjk+LS8/lweLWrtl/TibL7NrPzfFnV53UidJw05ncwzFrMjDZHVvMYzjgibTr+ay7hr3UZ+++kFI&#10;ytjDq+nLr324WmzNH/S3I65mZ02M72rQedIS8PeeYyy34ql8cgLFLI4TPqvvI2ozrtacy8RgHZcx&#10;WE9TLU5zVVeMbydWc1s/k17LbxrlNa+zhzkd/w3/XzeJY6hn9ee+fNQXnu0bKl9wei3G8unqyrwd&#10;rb7v2JJ9fPtg1RIgQIAAAQIECBAgQIAAAQIECBAgQIAAAQIECBAgQIDATQXKf3EqESBAgAABAgQI&#10;ECBAgAABAgQIECBAgAABAgQIECBAgAABAgQIECBAgAABAgQIECBAgAABAgQIECBAgAABAgQIECBA&#10;gAABAgQIECBAgAABAgQIECBAgAABAgQIECBAgAABAgQIECBAgAABAgQIECBAgAABAgQIECBAgAAB&#10;Ao9RIEmSEHr9EObT8+HPJ+d5OQItAot/+D+EZOedkBy8F8Leu+Xny5B0ey0tVREgQGCzQNIfxg1W&#10;30fxEaVSYNQdhMP5uNVikXai+mIxi8qnhXwR1WVJGpWXhX7Hmr608BkLzP7p/xayn3435G8+D8XR&#10;l6H7q78Rhr/1t+JGVyz1avdudXrrvZmV929L2yte7tLNqznW0w9DXq9qlD9+8WE43WM3jjxcxeAS&#10;z/Sk/LOgnlrXkXqjR1DOXn8WjTKt9q5r1r/VhunO/mox5CeHUVnh6gLpzkHIjl+fnXhbpkWehWJy&#10;fNZvlamu9RxT/bmdd+L9wdJkvz9aZn2uCAy75e8jF6RxucdKeoNGq8I+tmGiggABAgQIECBAgAAB&#10;AgQIECBAgAABAgQIECBAgAABAgQIECBAgAABAgQIECBAgAABAgQIECBAgAABAgQIECBAgAABAgQI&#10;ECBAgAABAgQIECBAgAABAgQIECBAgAABAgQIECBAgAABAgQIECBAgACB6wkknW7zxGwegtihTZdt&#10;qJk1Ywwm4gRtwzfzMGNYlM9qLSWXiI+0ekr++Y9DcVjGDJydhDAdh3y3jMv10Z9dbSL/HAXqsbJa&#10;4mltHUt9zNUAq3jqzyH1d0JYnMfuK2a3Fze+LQ7oRaSXiWt5UR+3cbweKzStYqRLBDYI7JbxnC9K&#10;x4vy+dqwtBSD3aiLZPo2/uXy8+3RervlSZO8JU708uDbz1FnwwBqbVeLO91hOMk2918dH77tvzHG&#10;ydFqdw+S73z6/ei6RdoNn+6/COHk06i+Xjio1sktSJ0NMW7ztmP5xfGNt2BahvDYBKblvn8lzdp+&#10;E3h7PC3vy355vFoXXof4vJUuTrPjcv3Y7Q1DGMbrYHWwGN9OrOZi3FyHJmv2qf1yfXiI1K3FRc/S&#10;NBpGt3yuF4tpVKdwuwJF7Ts47b2MSX2fMetvd0Z32Fu2iDvfsB7EDZUIECBAgAABAgQIECBAgAAB&#10;AgQIECBAgAABAgQIECBA4DEKPMy/pniMUsZMgAABAgQIECBAgAABAgQIECBAgAABAgQIECBAgAAB&#10;AgQIECBAgAABAgQIECBAgAABAgQIECBAgAABAgQIECBAgAABAgQIECBAgAABAgQIECBAgAABAgQI&#10;ECBAgAABAgQIECBAgAABAgQIECBAgAABAgQIECBAgAABAgS2UaA3CGE+PRtZsZI/q5Qh8FagmByH&#10;/A//QeTR+Tf+euj86m9GdQoECBC4lED1DlpNeRaKbBGSjrC5qyzL/KjbX2Ybn4u62XzWaBNK29WU&#10;p+lq8Sw/SPmfYchEAtmrH4bsx390Vpe/eXWWv26mm3Qap+ZJ0qg7vX/ra0az1a3VZK8/a/T1vazc&#10;M3fWP4fVCR+/82HjvIeu6Hd6Fw5hUhTNNot5s+4R1tTv086Ll5eaRTraj9oVJ2+issLVBdKdg5Ct&#10;nJaPb8e0GB+t9PpVNt2Jv79GgydaUf97Pkuba2w19YPBzhMVuNm0hhv2WsueJ4tyjzVs3l9F295r&#10;eZJPAgQIECBAgAABAgQIECBAgAABAgQIECBAgAABAgQIECBAgAABAgQIECBAgAABAgQIECBAgAAB&#10;AgQIECBAgAABAgQIECBAgAABAgQIECBAgAABAgQIECBAgAABAgQIECBAgAABAgQIECBAgAABAgQI&#10;XEWg2xJ7qhaL7irdaXu3AsV03LxAf9SsU/M8BNpiwLU90xs0Fv/v74b8+//8rEX6wS+Hzkd/9qws&#10;8/wEqlivoYz5upqSe4zvuHrdK+XLmID5b/0Hp/HT02weitkkhBe/cKUuHmvjpD8Mxcnr8+HPTs7z&#10;N8z1rhF3tl+Pe3vDMVz39OLN59GpycF7UVmBQF1gp1uLf11vUJaPF2W82Q2pGO7GR6fl81jGcU2m&#10;x1F9o93bo5Ny/dqUqii8g0vEjm3rY69cy19tHn44Kef3bn/vq9Nrc0km8RzarnHXdelnn0SXyF/+&#10;YjjM4zjaUYO3hYPeduyXO0l7jO9qmK0xlmvv47a5qSNwVYFiFv9NOd3w98Pe23VxdEGc7WoMZ+tX&#10;bxhCda8X+dnQ2uIBnx28QqYYHzZaj3stv2mUrR5qP9KrxVBvi/ebVfFqpbsTaNu/Wk/bvev7jmvu&#10;MVY7L6r49eW+p3rukxcflMvB+nff6nlbnS/jzSef/3EIVTzq6r/SqXin/FtzTTzvrZ6LwREgQIAA&#10;AQIECBAgQIAAAQIECBAgQIAAAQIECBAg8KwFus969iZPgAABAgQIECBAgAABAgQIECBAgAABAgQI&#10;ECBAgAABAgQIECBAgAABAgQIECBAgAABAgQIECBAgAABAgQIECBAgAABAgQIECBAgAABAgQIECBA&#10;gAABAgQIECBAgAABAgQIECBAgAABAgQIECBAgAABAgQIECBAgAABAgQeuUDSG4YivDmfxXx6npcj&#10;UBMoDj+v1YSQHLzXqFNBgACBywgkvUGzWfUe6gib24QJYdTtt1Wf1i3STnSsWLS8z7NF1CZLkqi8&#10;LPT5Lyl81gTSg5chW6kr3jT3BSuHL5Xt1u7d6qQsTRvnFuX9237HNpreSkX++lXUT1GO87DXi+rq&#10;hTRJwy8dfFCvfvByr8W4PqhJyOtVoXUdabTa/oqs9l2mL15eatDJzkHULh8fRmWFqwsko/3opOLk&#10;dkzzln6SUfz9RRd+woWi9vf8vBPvD5ZT3+/vLLM+VwQ27bWWzSblHqttD1u3X7b3SYAAAQIECBAg&#10;QIAAAQIECBAgQIAAAQIECBAgQIAAAQIECBAgQIAAAQIECBAgQIAAAQIECBAgQIAAAQIECBAgQIAA&#10;AQIECBAgQIAAAQIECBAgQIAAAQIECBAgQIAAAQIECBAgQIAAAQIECBAgQIAAgSsLdJoxs4rF/F5j&#10;eV15zM/4hGJ60pz94PJxgorj1yH/vd8NRTYvA7mVMQfLz86f/yshefF+s181Wy9w+j3WR9nyTNeb&#10;rJaT/mi1GIrpOCorPEOBWoyyU4EyLvnWp+re/+Cj02EmZVy1Im/GTdz6OVx3gLX3wG0+x71rxJ3d&#10;hli11V6mOHkdiab7dxsbPf/iJ2Hxoz8M1XW6H/2Z6NoKj0Ngp9sS/7o29JO2OM4rbYrB7koplHvq&#10;IoTZOCST46g+1NpVB2f5ooz4WrbfkEadfkjWxInecNrpoZ3uxWv5SXYep7oYxnMJs3IfWpRraxlT&#10;9yFScvRFSGvPdfbBx+F4MblwOAdbElezs8GuaPleizzzd9mF364GVxao7fdn3eZvAss+R2/XxeEl&#10;/saYLGanp1VrVBWruTj+ctlNKG4rVnOtn1m558vXxNPup92z699nph5DfdESPz1/a3Wf43pW12q5&#10;J5JyPd38hn1WQueTLffMUbrG3n95fv7T74bjv/ffh6La81T7hTIN/v3/MoTdd5ZNHu1n8vMfh+4/&#10;+jvR+Of/zn8ewnAvqlMgQIAAAQIECBAgQIAAAQIECBAgQIAAAQIECBAgQIDAtgs8zL+m2HYV4yNA&#10;gAABAgQIECBAgAABAgQIECBAgAABAgQIECBAgAABAgQIECBAgAABAgQIECBAgAABAgQIECBAgAAB&#10;AgQIECBAgAABAgQIECBAgAABAgQIECBAgAABAgQIECBAgAABAgQIECBAgAABAgQIECBAgAABAgQI&#10;ECBAgAABAo9FoD+MRlrMJ1FZgcCqQHH4xWrxNJ/svduoU0GAwOMRKKYnIf/9vxtCfxSSwaj83AnJ&#10;B79c5nfufhK9+B10esH5NITh7t1f+xFeYac7WDvqRSeNj81ncbksFXkW1eVp7Zy3R3upsMURlMKZ&#10;QHrw3lm+yhSTo1CUz2zSW39vRie0FLppp1GbJy33Zr5otLvLiuz1q6j76WgvhCSJ6uqFXzx4P/Q6&#10;2/f8JOW4h91+mCya68JyDm1/ARSL+fLwo/0syjkXJ2+i8XfK7+kyKd3Zj5uVa2hevjPT+3g/xld+&#10;MqW6aV77bq470bZ+6te6bt+P7byi9v5ftKyx1Zz2y/2e1BSo1sqL0rhcV5KWPVm13kgECBAgQIAA&#10;AQIECBAgQIAAAQIECBAgQIAAAQIECBAgQIAAAQIECBAgQIAAAQIECBAgQIAAAQIECBAgQIAAAQIE&#10;CBAgQIAAAQIECBAgQIAAAQIECBAgQIAAAQIECBAgQIAAAQIECBAgQIAAAQIECBC4DYGk02t2kz3+&#10;uFLNST2Rmum4MZGkFi+40WC1oowlnP+Lf7haE4p/5d8MyYvLxdyKTlR4eIF6PKMyllxy1Rh3tXhp&#10;VdxR6ZkLtMUc718/juQz17yf6ZdxgqM0a74rouNXKPTWxKjb1EU/bdlbbDrhDo61xkavxUm9rcvO&#10;/vH/Ehbf+UehGB+edpl+40+G7kd/5ra61889Cux2Ll7rjhdtUVlXBjloxspOJuW9MYvfr0VLu0l2&#10;cZzCUUt8w5Wrb8zudVvie9fOOF4dQ22Mp5F2q33CsIy7+wAp/fT7javm738cjo5/0KivV+z3autk&#10;vcE9lbtrYnxXl8/aYiwXcYzwexqmyzxxgaK2Hs02/P2wjHN/mRis0RpWxec+/vJMcvmOPKu4Zqbe&#10;z6S3PjZsP32Y2N/1GOpZy3Of1/+Ou6aH09oFirb9axkvXGoRyBdRZetvhFGL9YWkfObyt/vhZati&#10;fBSS3XeWxcf72fbMXiI29eOdsJETIECAAAECBAgQIECAAAECBAgQIECAAAECBAgQIPBUBR7mX1M8&#10;VU3zIkCAAAECBAgQIECAAAECBAgQIECAAAECBAgQIECAAAECBAgQIECAAAECBAgQIECAAAECBAgQ&#10;IECAAAECBAgQIECAAAECBAgQIECAAAECBAgQIECAAAECBAgQIECAAAECBAgQIECAAAECBAgQIECA&#10;AAECBAgQIECAAAEC9yyQfvBRKIZ7IfQGIekNQ/ryW/c8Apd7VAKHn8fD7fRCsnMQ1ykRIPC4BE5e&#10;h/z3fjcac+cv/8ch+YWPo7q7KKTvfSP0/tLfCHmn/9V7qD8IwZqylnrULX3WpHnaiY8sZnG5KmWL&#10;qC5L0qi8LPTLtV0i0CaQ7L/XqM7ffB465bN83dRLm2Gys7Tl3syy617iWuflb15F5/28V65TF6SP&#10;X3x4QYuHOzwon+tJ27rwdkhZfQ0p64t5yzrycFO41pWz1/H3WHWSvnh5qb7SlvdRcXIYwmDnUudr&#10;1BSomxaT41DkWUha7r/m2etrinH5vdRS/Vq1w0+2WMyn0dwWndr+oDyalP/t9YdRO4WvBDbttZZG&#10;1VqaVK7VfVvev8tUt1/W+yRAgAABAgQIECBAgAABAgQIECBAgAABAgQIECBAgAABAgQIECBAgAAB&#10;AgQIECBAgAABAgQIECBAgAABAgQIrHd6GQAAQABJREFUECBAgAABAgQIECBAgAABAgQIECBAgAAB&#10;AgQIECBAgAABAgQIECBAgAABAgQIECBAgMCVBbrN+F4hm1+5Gyfcj0AxGzcv1L9CvKu2+IG+76bp&#10;Y6lZ1J7Vtu/3grkk/VHcou0ei1soPXWBWoyy0+mW8cil7RVIBqNQrA5verJaulE+LePRdsr/siK/&#10;dD9VTMuHTnk9Nno5oPSgGSf1NsZZvZtX4xzmP/skFOX6nHQf3uE25vec+qju3SoGY/Q81QDGZYzB&#10;oihCklQtm6kY7DYqkzefnfa7eqAYNtuN89p7ffWEt/lRFZv7mml3Q7zqZZcni/M4lcVgb1l99plM&#10;y9igw2b9WYM7zHQ++yTqPR/uh3EZD3ZxdB7rMWrwtlB9r9uwLlXD6STNuJ/LMRdpyz11zzGWl2Px&#10;+cQFanu9adtvAm8Jdt6uG8NLrD3j7Dw+dVI+n6traTE5uhXUYhz3M96wR+23xDK/lUFc0Em39pxn&#10;5T6qnrINsb/rbZWvIdASvzop4wKv3pPX6PVpnrJYxPPqtPxGGLdYXxrtN46t7pEbBx9RRVJ7Zk/v&#10;pS34m+cRERoqAQIECBAgQIAAAQIECBAgQIAAAQIECBAgQIAAAQJbInCD/1V4S2ZgGAQIECBAgAAB&#10;AgQIECBAgAABAgQIECBAgAABAgQIECBAgAABAgQIECBAgAABAgQIECBAgAABAgQIECBAgAABAgQI&#10;ECBAgAABAgQIECBAgAABAgQIECBAgAABAgQIECBAgAABAgQIECBAgAABAgQIECBAgAABAgQIECBA&#10;4BkL9H7zrz7j2Zv6VQWKw8+jU5L9d6OyAoHnKlBk8xDGx6HIFyFJilCMT0J458OQpOnWkxTTcWOM&#10;yWCnUXcXFcloP3R+5c+FkGV30f2T63PU7a+d06IThxou5rNm22wR1eVr7s9+GvcVnaTwrAXSg/ca&#10;8y8OX4Xw3jca9Zet6KadRtM8SRp1p+tso/buKrLXn0Wdvx4MonJb4eNy3d/WNOj0Ng5t0Wl5Xy1a&#10;1pGNvWzfwfxNeX/WUufFy1pNezHZ2W8cyE/ehM7XfqFRr+JyAmmLaTE+Csnui8t1sKZV9b1Eqbzf&#10;k/4wqnouhXw+iaa6aFlj9/qjkCYtz3x05vMsDDfstZYik7drY9IbhGJa7vmXaT5d5nwSIECAAAEC&#10;BAgQIECAAAECBAgQIECAAAECBAgQIECAAAECBAgQIECAAAECBAgQIECAAAECBAgQIECAAAECBAgQ&#10;IECAAAECBAgQIECAAAECBAgQIECAAAECBAgQIECAAAECBAgQIECAAAECBAgQIEDgZgJtcacWcSy6&#10;m13A2bcpEMWyOe24jMXWvzj22dkYarEIT+t932c8jy3TiLt3idhIjTkORnFVnoWijJ+UXKevuCel&#10;RypQtMTJSnrXj9dWHP08FIdfhDAbn8bjKrplvMNv/ulHqrOlw+7HsYGLWRxn7qaj7pVx6rIsv3Q3&#10;/bZ3zaXPvp2GxZs4NnoISUj27iY+eueb3w6L3//75wMvY/pmP/1e6H7r2+d1co9CIC1j3O50B+F4&#10;sT5eYB6KMMnnYdRpj/1cDHcbc01ff9qoKwbNdpMqbvkFaVPM6QtODbvdi9fyk+x87m1zCZPjEG4W&#10;FvSiYbYfL/cn6at/GR3LP/g4HGUXr3cHvXiNjDq550JnQ3zPrO1Ycfm1956n4nKPVOB0n1eLPT+r&#10;9mZr0m65JlZp3Zq3etrqGpbs7K0eCsXJYVS+bqEYx/1MNoy9n3ave5kbnddL4zi+Wa1cdd74O+5G&#10;V3RyQ6AlxnLI/c5VdyqKIjRcNjxT9fMb5ZY9UDE5ajR7lBWL2h6t+i213Dc+dEo//eT07+yk3CeF&#10;cm3PD16G4r1ffOhhuT4BAgQIECBAgAABAgQIECBAgAABAgQIECBAgAABAlss8DD/mmKLQQyNAAEC&#10;BAgQIECAAAECBAgQIECAAAECBAgQIECAAAECBAgQIECAAAECBAgQIECAAAECBAgQIECAAAECBAgQ&#10;IECAAAECBAgQIECAAAECBAgQIECAAAECBAgQIECAAAECBAgQIECAAAECBAgQIECAAAECBAgQIECA&#10;AAECBAgQIPBUBYrDL+Kp7b8Xl5UIPFOB/Id/EOa/+99Es0//+n8RwnAvqtvKwmzcHFZ/1KxT8+AC&#10;o+5g7RgWaSc+tpjG5aqUZ1FdlqRRuSp0yrpOmoY8zxvHVBBI9r4WQnXfFOf3R/7m8xvBdMv7rZ6y&#10;lrqQLerN7qxcLGahOHkT9X842Lwuvr/zIuxt8do56PSi+dQLjTWkbFAs5vVmj66cvX5VG3MS0uo+&#10;vkRKR/uNVnntvmg0ULFRIBkdNI7nJ4ch3X3RqL9KRdXHakp3mt/d6vGnnM9nk5CsTHBe3x+Ux/b7&#10;OystZFcFht3+arE1Py7fEVVKeoNQTE/O2hTzlr3X2VEZAgQIECBAgAABAgQIECBAgAABAgQIECBA&#10;gAABAgQIECBAgAABAgQIECBAgAABAgQIECBAgAABAgQIECBAgAABAgQIECBAgAABAgQIECBAgAAB&#10;AgQIECBAgAABAgQIECBAgAABAgQIECBAgAABAgQIXEGg0200LrLHH1eqMamnUlGPCdkfhKQlVuDa&#10;6bbFGfN9r+Xa+gNv4xwtx5l0N8eRW7Zb/UzaYk1VMZMuEWdptR/5JyRQxihrpDKW1nVT/gd/L+R/&#10;8PfPTs+rGH/f/NNnZZmbCyT9YdzJ7DzuWXzgeqVe2g2TK7wr+i17i+td+fpn5YdxfMmkjGOY3NG4&#10;Ol//E434q9mPvhO63/r29SfgzAcT2OkMwnFbrOaVEZ1k0zDqrIlH2BuGotybJSvxeJPXn66c/TY7&#10;2G3UTbKv4hc2DqxUrL3uSpt12Z0N8aqX55yszr1ljMn0OBTLxvf4mX7xo5DU1qH8g4/C0aLlnVUb&#10;18EWxQCu4nmvS0WyGiH0bassjhG+7lz1BC4tUP97sjxxtuH9uFw3hm1/R9YuOln52yQZxvF+i8lR&#10;rfX1isU47me8YY/aL/cvD5G6tfi+Wa1cjekpxPJ+CNvLXrNoMQ+59bThly0aVeESz3rzpK9qqvjL&#10;p78jrKwFYRzHAl937tbX1/do1/jt5S7m2P1//veQHn1x1vXi498Ii/d+8awsQ4AAAQIECBAgQIAA&#10;AQIECBAgQIAAAQIECBAgQIAAgbrAw/xrivoolAkQIECAAAECBAgQIECAAAECBAgQIECAAAECBAgQ&#10;IECAAAECBAgQIECAAAECBAgQIECAAAECBAgQIECAAAECBAgQIECAAAECBAgQIECAAAECBAgQIECA&#10;AAECBAgQIECAAAECBAgQIECAAAECBAgQIECAAAECBAgQIECAAAECBO5coDj8PLpGsv9uVFYg8GwF&#10;0pYwr1n2ODim4+Y4+6NmnZoHFxh1+2vHsOh0omPFfBaVq0KRLaK6PEmiclXod1ru5UYrFc9VIEk7&#10;Idn7WljdD+Rv4r3BVW26LetnlqTNbmr3b7PB7dVkLXM6GmxeFz9+5+u3N4A76Knf7W3sNUub5sWi&#10;uY5s7GQLD+avX0WjSve/FpJLrnPJcK88t1oni7M+ivHhWV7m6gLpzn7jpPzkTaPuqhU7//pfC8Nf&#10;/61Q9VV9R82321V7fLztq/f/6vzr+4NqZvv9ncc7wTse+XDDXmt56clybezF+7JiPl028UmAAAEC&#10;BAgQIECAAAECBAgQIECAAAECBAgQIECAAAECBAgQIECAAAECBAgQIECAAAECBAgQIECAAAECBAgQ&#10;IECAAAECBAgQIECAAAECBAgQIECAAAECBAgQIECAAAECBAgQIECAAAECBAgQIECAAIEbCSSdlrhT&#10;9xjL60aDf4YnF9OTeNZXjRPUbYkh6PuOTR9TaTGPR9v2PMctGqWkLXberIw9uvtOo62KZyLQFier&#10;N7j+5OvrVFts2+v37sxKYFCLGVeuDVVc2cvGU7wIsVfGF71KGqQte4urdHALbYtarNDk4L1b6LW9&#10;i6R8PtJf+CjkP/3eWYPsR39Y5v/aWVnm8QjsdgfhswvCBY6zDTFYqxjOg90QJucxSdM3nzYAitM4&#10;pnH1JK+91+PDp6VROb7rpiqWdL+M7TvL47jTq/3Niiws8ix0q+e+PwxFFV+4LJ+lyfFZ9j4z6Wef&#10;RJeror9mLz8KR5PPovq2wkGvtka2Nbqnum5LTN/lpdvif5eL+fKwTwK3IzCbNPqZbohFvfN2zblM&#10;DNbVtTEZVbGaV1K5/yvyPCQbnoGV1muz9XjPk976PUe15j1E6ibxvqktlne+6T3yEIN+atds2btG&#10;77KnNt/rzidr2Xfc8Lmpnv3i8IuzERWTo7P8o840fnuJY00/2NzKfV2U/L4XcSgQIECAAAECBAgQ&#10;IECAAAECBAgQIECAAAECBAgQINAUSJtVaggQIECAAAECBAgQIECAAAECBAgQIECAAAECBAgQIECA&#10;AAECBAgQIECAAAECBAgQIECAAAECBAgQIECAAAECBAgQIECAAAECBAgQIECAAAECBAgQIECAAAEC&#10;BAgQIECAAAECBAgQIECAAAECBAgQIECAAAECBAgQIECAAAECBJ6aQDGfhjA9iaaV7L8blRUIPFuB&#10;Tqc59XzRrNvCmmI2jkeVdkPS7cV1SlshMOr0145jntbuwcWs2TaL78ksbYYn7pffv0Rgk0B68F50&#10;uDh8FZWvWugmtXu37CBvuTeLPLtq19dun79uzulwONrY36+88+HG4w99cNDZvK4XSRqKunvbOvLQ&#10;E7ni9bM38XeZvnj/0j0kpUcy2ova5yeHUVnhagLpzkHjhGJ8c9Nq39Ip16behx+H/se/HgZ/4s81&#10;rvNsKmrP7aK+PyghDgY7z4bjqhPtdy7eB83e7qeS7iDqvpi37L2iFgoECBAgQIAAAQIECBAgQIAA&#10;AQIECBAgQIAAAQIECBAgQIAAAQIECBAgQIAAAQIECBAgQIAAAQIECBAgQIAAAQIECBAgQIAAAQIE&#10;CBAgQIAAAQIECBAgQIAAAQIECBAgQIAAAQIECBAgQIAAAQIECBC4pEBbPMFsfsmTNbtvgaIe63Ww&#10;Oe5ZY3wtMQQL33eD6bFUFLVYUqG7Pg7l2jn1m/dQMa3FHl17sgNPUqCKkVvGHIxSLZZWdOyiQn2d&#10;mk9CKIqLznL8CgJJ3bg6d1Y631LqXSLu2uql+hfEtFxte1f5/PCLqOt0P46PGh28hULnm9+Oeim+&#10;/DTkx19GdQqPQ2DnEuvdSbY5nmBRi+OY1GJ6F1Xsx14co7DSGV9iT7Yp5vRlhC83v+l5V4Pd83yZ&#10;SyZHUfm+Cp1Pvx9dqvja10PoD8NRtjLWqMV54aC/PXE10/r79XyYIW87lt1fjOWVocg+ZYHZSWN2&#10;sw3v+eWaMdwQ737Z4WRlbUxG+8vqt59FuGlc4WJePu+1dXLcspZWF+yUz1P130Okbi2+76Iex7sc&#10;VPI2Xu1DjO85XLNo+d0j3GPM+kdj3HYfblgPLjOv+rNfjB9m33CZsV6lTXIbv71c5YKXbVv7vpLq&#10;b3mJAAECBAgQIECAAAECBAgQIECAAAECBAgQIECAAAECGwS6G445RIAAAQIECBAgQIAAAQIECBAg&#10;QIAAAQIECBAgQIAAAQIECBAgQIAAAQIECBAgQIAAAQIECBAgQIAAAQIECBAgQIAAAQIECBAgQIAA&#10;AQIECBAgQIAAAQIECBAgQIAAAQIECBAgQIAAAQIECBAgQIAAAQIECBAgQIAAAQIECBAg8EQEisPP&#10;GzNJ9t9r1Kkg8BwFkrQlzGuWPQ6K2Tge52AUl5W2RqDX6YZu2gmLvHlvLdI0Hmc2D0WRhyQ5ry/y&#10;RUhWWuUrx5bV/U5vmfVJoFUgOXgZwo++c3Ysf9PcH5wdvESmV97T9ZS13JshW9Sb3Vk5e/Mq6jsv&#10;S8f9YVS3WtjrjcL7O++sVm1dfniJZ7so2yT59GzsxWJ+ln+smfz1Z9HQO9X9e4WU7uyHbHx4dkZ+&#10;cp4/q5S5tEBSPUfVvVi+o5YpP3mzzPq8oUD13k9re4RFp7nG7vft9TZR7/aG4Xg+WdtkXu6n5uU7&#10;Ken1ozbF/Hz9jA4oECBAgAABAgQIECBAgAABAgQIECBAgAABAgQIECBAgAABAgQIECBAgAABAgQI&#10;ECBAgAABAgQIECBAgAABAgQIECBAgAABAgQIECBAgAABAgQIECBAgAABAgQIECBAgAABAgQIECBA&#10;gAABAgQIECBA4KoCLXGnnkJcqasyPJb2xbQWE/KKcYKSpIwyWMYqjOK1rcR6eiwOxvlWoB4Drnv1&#10;GJHJYKfJWY892myh5gkLpL/6F0L13+m7oIqZtZiGpB7H9ArzT9rWqSp+V1v9FfrVdEWgzXJ2EsJo&#10;b6XR9bO9tljKG7rrV++ZB0xFnofi8ItoBMnB3cZG73zr18L8H//P0TWzH34npN/+16I6he0X2O0O&#10;LhzkSTbb2KYYls/e65+tbzPYbT02yTf3W5006saxDVs72lC51x2GL2fHG1qUcXXLdf+g99X+oBju&#10;hmS8Egt0uvncjR1f9+D0JCQ1z+z9j097O1qsjwe5vNxBGQt4W1I3acb9XI4tr/bp9VQ0Y4vXmygT&#10;uJLArPnMzDb8DbGMU13FBU/LOOB5Gc92XZquxgQf7TebVXGbd1806y9ZU6zEfV6eMqnFe13W96+4&#10;d1medxufvdpznrXEVPeby21Ib+ijJcZyqMVh3nD28zm0+swuZ93yG+Hy0GU+k9qz3/bcXqafrWuz&#10;iPdoxYZ18z7HXtTXF/f5ffK7FgECBAgQIECAAAECBAgQIECAAAECBAgQIECAAIFHKZA+ylEbNAEC&#10;BAgQIECAAAECBAgQIECAAAECBAgQIECAAAECBAgQIECAAAECBAgQIECAAAECBAgQIECAAAECBAgQ&#10;IECAAAECBAgQIECAAAECBAgQIECAAAECBAgQIECAAAECBAgQIECAAAECBAgQIECAAAECBAgQIECA&#10;AAECBAgQIECAwNUEDr9otE/23m3UqSDwLAU63ea080WzbhtrpifxqPqjuKy0VQKjTr91PIu2e3Ax&#10;j9tm8T2Zpc3wxP205V6Oe1F65gLp/nuRQHH8ZSjyLKq7SqGbdhrN85Z7M9Tu38ZJt1iRv/4s6u2k&#10;PwytY3rb6uOvfRi138ZCv9u7cFh5bR0p5tMLz9nmBtV9mR99GQ0xffEyKl9USEb7UZNi/CYqK1xd&#10;IN2pmx5dvRNntAvMZ436Rcsauz/YabRTcS4w7Lbvtc5bhDBezELSG6xWhce+ZkaTUSBAgAABAgQI&#10;ECBAgAABAgQIECBAgAABAgQIECBAgAABAgQIECBAgAABAgQIECBAgAABAgQIECBAgAABAgQIECBA&#10;gAABAgQIECBAgAABAgQIECBAgAABAgQIECBAgAABAgQIECBAgAABAgQIECBA4GEFajGlTgeT1WLT&#10;PewIXX1VYDZeLYVwnZiQ9e98EccejC+gtNUCtWc16VwcR64xn7Z7aFq7zxonqXgOAkkZlzAZ7YWk&#10;FlfyynMftMSura9lV+7UCZFAy3Nc3OJz3GuJUxddf6WQJkloix260uTOs8Xxz0MZ/DS6TnpwtfiS&#10;0cmXKKTvfiOE4W7UMvvRd6KywuMQ2OnEsQPbRj3ONsdgLQbxvVDvo6jdK8vjk9p7fVm/+nmZ8a22&#10;r+d3uhfP7yRbiVdZm0syOa53eeflzmffD0ntKvkHH5/WHF/wXVSN9lvWyFp391bstMVRfnv1PGnG&#10;/y7yeC27t4G60JMVaNsfTLvtcear+Pbpyn25sybe/RKrCEWYlDFYq1TtIeupGN8srnAxPqx3GSa9&#10;9riwvbR9To0O7qCivg/KVgzPLpf7G/zM4i4yLXvXpIw/LtUEWvYd1/pNYaXbeoz2MLnZc7/S9cNm&#10;61aXiEl9LwOu/76XWVvuxd1FCBAgQIAAAQIECBAgQIAAAQIECBAgQIAAAQIECDxigYf7FxWPGM3Q&#10;CRAgQIAAAQIECBAgQIAAAQIECBAgQIAAAQIECBAgQIAAAQIECBAgQIAAAQIECBAgQIAAAQIECBAg&#10;QIAAAQIECBAgQIAAAQIECBAgQIAAAQIECBAgQIAAAQIECBAgQIAAAQIECBAgQIAAAQIECBAgQIAA&#10;AQIECBAgQIAAAQKPTaA4/DwecpKGsPtOXKdE4LkKpC1hXrPFo9AoZpNonMlgFJUVtktgpzsIh/Nx&#10;Y1CLtNOoC/NpCL3BaX2RZyGptcirdbyW+p2We7nWRvF5C6QH78UARRGKwy9C8uL9uP6SpW7LvZsl&#10;9bs1hCK/vzU1e/0qGv3hcPO6+CvvfD1qv42FQad34bDyTryOFIv5hedsc4P8Tbl3LfJoiJ0XL6Py&#10;RYV05yBqkp8cRmWFqwvs/vbfDKF87tPRfkhK39S+4+qIa84oqvd+Lc1rz3V1+KC/U2uluCow7PZX&#10;i635yWIWRm/3WGcNWvzPjskQIECAAAECBAgQIECAAAECBAgQIECAAAECBAgQIECAAAECBAgQIECA&#10;AAECBAgQIECAAAECBAgQIECAAAECBAgQIECAAAECBAgQIECAAAECBAgQIECAAAECBAgQIECAAAEC&#10;BAgQIECAAAECBAgQIEDgCgJJFcurivFVxqA7S48kPuLZeJ9RppieRLNN+ptjn0WNl4XTWGMrsSWz&#10;xx1HbDmtZ/lZxjiKUvfiOHJR+7KQVOdUcVJXYvgVs/g+q5+jTOBKAm3r1KwZK/VKfWocCSSDlphx&#10;t2jca4ulHI3gvNBPr74OnZ99O7nT+JK1rpL9WnzU2vGbFqv9VOebvxay7/7Ts66yH/+LMsxlHpK0&#10;GdP3rJHM1glU8ZwvSidZ7f1bP6HtmVxpUwx2V0rn2Ul+8Z7sMjFjz3ts5vZ6w2ZlreYkO49XWQxr&#10;Y50e11rffTH99JPoIkUZBzL/2tdD9T1ktViyUcOyMOr0w1XWsPr5t13utMT4Xl4jb4mxHPxdtuTx&#10;eVsCtX1+Vt6TeUvM7+py9fWwisF6tFj5O7JlTJPyb8uqXVLGEq6nYnyzWM1t54977XFh+1fYu9TH&#10;edNyPYZ6Gopml488lndzQttVU7Td06u/eW3XcB9uNG2/BXXL3wZukKo44qup7bldPf5o8rfw28ud&#10;zLV+r6/8rnMn19MpAQIECBAgQIAAAQIECBAgQIAAAQIECBAgQIAAAQKPXuBm/6vwo5++CRAgQIAA&#10;AQIECBAgQIAAAQIECBAgQIAAAQIECBAgQIAAAQIECBAgQIAAAQIECBAgQIAAAQIECBAgQIAAAQIE&#10;CBAgQIAAAQIECBAgQIAAAQIECBAgQIAAAQIECBAgQIAAAQIECBAgQIAAAQIECBAgQIAAAQIECBAg&#10;QIAAAQIEnodAcfhFPNG9r4UkTeM6JQLPVaDTac48z5p121gzO4lH1R/FZaWtEhh1+63jmbfcg8Vi&#10;FpJl62yxzJ19Zi1reD8VsvgMSKZVIDl42ajP37wK6Yv3G/WXqeimzfUzb7k3Q8s9fJn+r9Omms9q&#10;OhqsXxd75fi/dXC9ua9e467zg07vwktk9e+iXEMec8pex99jNZe05f7dNMd05yA6nJ+8icoKVxfo&#10;fevbVz/JGZcSKObTRrtF/bkuW+zb6zWcVivW7bVW24wX07DTG6xWhWL+uNfMaDIKBAgQIECAAAEC&#10;BAgQIECAAAECBAgQIECAAAECBAgQIECAAAECBAgQIECAAAECBAgQIECAAAECBAgQIECAAAECBAgQ&#10;IECAAAECBAgQIECAAAECBAgQIECAAAECBAgQIECAAAECBAgQIECAAAECBAg8vEAVe6ooQuiU8eW6&#10;Zb4lHs3DD9IIKoHeb/xOWLz5eQiz8el/yQcfXR2mHmvsHmO3XX2wztgkUCzm8eE1MSjjRi2lKobe&#10;+PD8wGxynpcjcEOBpC2emXvshqq101uMi2kthnDtlKsUe9X+4JJpcIW2l+zyys3qcUKrDtKDd6/c&#10;z1VP6H7z2yH77j89P618V+ev/jh0Pvjl8zq5rRfY7caxA9sGfJJtjidYDPfaTjurKwa7Z/llZp4v&#10;Qlbky2Lr56jTD2lyFkG6tc1Flbvd4UVNwkkZQ/Es1caaTI/PDt1XpvPZ96NL5e9/FEKShqPFxfuV&#10;g/5OdO5DFzrluNelPG35bi+4J9b1pZ7AWoHaHmzaXf+O36mth8P635EtFxmX6+M7YTckVRzW6neF&#10;PDtrVaz+vXFWe/lMMT6KGpe/YIRJ9ftFS+qn6+fV0vxWq+rP+bzcG2Xl2t2pfnNZpnLNl+5QoO03&#10;rZV78Q6v/Li6Lt/xyZ/6iyFk5e8K1W8L1W9Dg817mIsmmIxq55cxsIuy/+QS68dFfT/o8UVt71fu&#10;ybYi1da6JDtfc7difAZBgAABAgQIECBAgAABAgQIECBAgAABAgQIECBAgMDWCTzcv6jYOgoDIkCA&#10;AAECBAgQIECAAAECBAgQIECAAAECBAgQIECAAAECBAgQIECAAAECBAgQIECAAAECBAgQIECAAAEC&#10;BAgQIECAAAECBAgQIECAAAECBAgQIECAAAECBAgQIECAAAECBAgQIECAAAECBAgQIECAAAECBAgQ&#10;IECAAAECBAg8XYHi8PNocsn+e1FZgcCzFui0hHnNFo+CpJiO43H2R3FZaasERt1B63gWaadZP5+e&#10;17Xcj3mSnB9/m+t3eo06FQRWBdKW939e2yOstr8o3225d9vuzdByD1/U93WOF3kW8sOfR6ceDtav&#10;i7908EGo5pDneXTOthUGl3i2s9p3USxm2zaNK40ne/Oq0b5zcLX9a7KzH/VRjI9CURQhaVk/o4YK&#10;BB5AYFLen/VU3x/s9AahU3vW6+c89/Kw27+QYFKtj724XbFY2Xdd2IMGBAgQIECAAAECBAgQIECA&#10;AAECBAgQIECAAAECBAgQIECAAAECBAgQIECAAAECBAgQIECAAAECBAgQIECAAAECBAgQIECAAAEC&#10;BAgQIECAAAECBAgQIECAAAECBAgQIECAAAECBAgQIECAAAECBAgQ2Cww+Jv/VUjSdHMjR7dCoPvR&#10;r4diPr/ZWOoxMbMb9nez0Tj7JgK17y65RBy5tsslZWzRYnx4fmh6cp6XI3BTgcFOs4dZLb5ts4Wa&#10;qwiUcePKwIchpGXM4zImZvVMJ5eIk3bZS/SuEJNuG2LV5m/i2OhhuBuS3vCy0712u843/2Tj3OxH&#10;3wmdD365Ua9iewV65XPUSdKQFetjx87yRcjL42nZri0VbeveasPB7mrpND+uvdMbDcqK0S0817tr&#10;4lWvXu8kO48xWwz3Vg+FUK3fZTzecIV1Ie7gaqXk9achmR5HJ2Xvf3RaPlpMovq2wkFvfZzgtvZ3&#10;XddNWuKCv71o0XY/ZaW1ROA2BWp7sFl3fYz5ndp6MerEsVXbhjVZWT+SnYNQHJ3H7q5iNd8kRX+v&#10;lB3Nyr9rizW/Y/Trf/Pe5MLXOLfaO82rtfJtyspxdlae53Qlv2zj8xYFynf5yV/4977aG5ffRVH+&#10;l++8uMULPI2ukr2vhc5v/tVbnUwyimO0n3ZePfvltR5zShbx72bFLezJbsWjvtaVe1SJAAECBAgQ&#10;IECAAAECBAgQIECAAAECBAgQIECAAAECmwTKf2UqESBAgAABAgQIECBAgAABAgQIECBAgAABAgQI&#10;ECBAgAABAgQIECBAgAABAgQIECBAgAABAgQIECBAgAABAgQIECBAgAABAgQIECBAgAABAgQIECBA&#10;gAABAgQIECBAgAABAgQIECBAgAABAgQIECBAgAABAgQIECBAgAABAgQIPHWB4vCLaIrJ/rtRWYHA&#10;cxZI0pYwr3n2OEhm42icyWAnKitsl8Co228d0KLTadQXi/l5Xcv9mKXp+fG3uX6n5V5utFLxnAWS&#10;bi8kOwehOHlzxlC8eXWWv2qml7bcu0ka8pCENBRn3RXZ/ayp+eHPQyjys+tWmcPhKCqvFj5658PV&#10;4tbmB2vWjtUBL2rfRbSGrDZ8JPns9WfRSKv7NukNorqLCuloP25S3hvF5Dgko724XonAFggcj9+E&#10;+lu8vj846NvnXfRVrdtrrZ43Xswa60kxn602kSdAgAABAgQIECBAgAABAgQIECBAgAABAgQIECBA&#10;gAABAgQIECBAgAABAgQIECBAgAABAgQIECBAgAABAgQIECBAgAABAgQIECBAgAABAgQIECBAgAAB&#10;AgQIECBAgAABAgQIECBAgAABAgQIECBAgMCNBJKWWHM36tDJWy1QxYg7j9xWhlPLFls9XoNbL9D7&#10;7b8dQhUntIwnWWTz09h/61tvOFKLLVrUYo9uONMhAhcL9IbNNu6xpskNapIkCb2/9V+H5I7ixPba&#10;YimvGe82xKot3nwejS7dfy8q31UhKWNSpu9+I+Rf/PjsEtkP/zCEP/+Xz8oyj0NgrzsMr+cnGwd7&#10;nE3Dfrc9Bm0x2ByHtBjuNvqe5CuxoRtHv6oYddpjTa9p3lq9W87tolTNbZmKQTzWpDowLW3qMViX&#10;J9zyZ+ezTxo95h98fFp3lE0ax+oV2xZXs3PB3115uZ6nxcpOvbifGMt1N+WnK1BUz+9Kmm3YO+x0&#10;49jMw0usQZMyBusyVe/F4qiM3/02FZPDZfZan8X4KDpv3Fu/JvavsHeJOr2lQi/phHk4f36zshxW&#10;ymn+/7N3dzGSZAt+0E9k5EdlffVMT8/cO3vv3b1zvbteee31Xa9ttMiLP3bxgm0JIRBaC8lYSEjG&#10;iCceefATjzyDBJIFSLwhhGSBscHYEsLGxl7jXbTfe79n7sz09ExXVVdmZWZEEFHdlZUnIrKyqro+&#10;Mrt+Z1RbcU6cOHHil5EnI+v26p+FWfnTrWV839DpDVOupdl73+BwDwLV+75eitFhSHbfrjdvVn1h&#10;bTudePl3tXUoRX2ty87XnXWYnzkQIECAAAECBAgQIECAAAECBAgQIECAAAECBAgQILB+At31m5IZ&#10;ESBAgAABAgQIECBAgAABAgQIECBAgAABAgQIECBAgAABAgQIECBAgAABAgQIECBAgAABAgQIECBA&#10;gAABAgQIECBAgAABAgQIECBAgAABAgQIECBAgAABAgQIECBAgAABAgQIECBAgAABAgQIECBAgAAB&#10;AgQIECBAgAABAgQI3KRAkc1COD6Ihkz23onqKgQetECaNi6/et8kjdY1bJiM4kn1h3Fdba0Eht1B&#10;63xmneY9GKYn876n6/i89nIjTzq1lhD6nc2OLC4+/U4o/vnfDWFr9/QnGe6G4g//KyFs+HU1Xqh7&#10;bqieAYqF54L84LNrz6jbdu+Wo+WdJHTy4nzcvHwWuYOSPf+0cZajwfJ18YNHX270X8eGQdpbOa1p&#10;p7YmzCYrj1nnDvnzp9H00kdPovplKp3tvUa3vLz3O+XaohBYN4HR6DDU79j688Fef3vdpr1289nq&#10;9lfOaVyuj0kvfiYrFp67Vg6gAwECBAgQIECAAAECBAgQIECAAAECBAgQIECAAAECBAgQIECAAAEC&#10;BAgQIECAAAECBAgQIECAAAECBAgQIECAAAECBAgQIECAAAECBAgQIECAAAECBAgQIECAAAECBAgQ&#10;IECAAAECBAgQIECAAAECBAgQWBRIazmC2XRxr+0NEujsXz0zre3ykjJDbyHNL4R69mjbQdoIXFIg&#10;qbILqyyuxfwt99gl9S7fLamv7Zc/dGXP3pIs0LYDL5Nn2Xbcjbb1t15mzY6PTodN9u8uGz396k+G&#10;/NmH88vJn34vFCejUK2zyuYIbJeZzs+nxxdOeJRNwl53yes6uDjLsRjsNMYel+OtKsuyplcdt7h/&#10;q8yc7ZRJ6Hn8yb/YJVRzKYoiJEmZmN4y1+TkRSiG9UTLaIgbq3Q++XY0Vr7zOBTbj07bXszO87Sj&#10;TguVvd7Fr8VC1zvZTFsyvhdPnJfmndJ+XrJsvmmDwI0ITMbRMCfd5TnUO7V8+8tksI4WvltWee+L&#10;pTg+XKxefbvM0l0s497yTNj+PWfMn+aoL7x9s1qWd5rnYVZkoRvSxUuyTWDjBZKW54Pi1TP5Rl/c&#10;wtp2eh2XyKS+k+tNa2tIPruT0zoJAQIECBAgQIAAAQIECBAgQIAAAQIECBAgQIAAAQKbK1D7/yLY&#10;3AsxcwIECBAgQIAAAQIECBAgQIAAAQIECBAgQIAAAQIECBAgQIAAAQIECBAgQIAAAQIECBAgQIAA&#10;AQIECBAgQIAAAQIECBAgQIAAAQIECBAgQIAAAQIECBAgQIAAAQIECBAgQIAAAQIECBAgQIAAAQIE&#10;CBAgQIAAAQIECBAgQIAAgXaB4uhZuaOIdiZ7j6O6CoEHLdBpiXnNZ2tPUuRZCNOTeJ79YVxXWyuB&#10;7e6gdT6zNG22zybnbVnzfsw6nfP9r7b6acu93Oi1xg1Hn4fw9HvzCZ5+cv30L8zrNm5GoLP/JOQf&#10;f2s+WH7w2Xz7qhvdTsu9Ww6SJZ3QDfn5cC338PnOm9vKD542BjsctK+L7+8+DsNe+3uyMcg9NwzS&#10;3soZTJMk6lMsriHRns2oZM8/jSZa3bdXLcn2fuOQYnTYaNNAYB0ERuOjsFebyLT2fLA32K71UK0L&#10;bC151lrsN56dhKTer1wzi6IISW0tXTzONgECBAgQIECAAAECBAgQIECAAAECBAgQIECAAAECBAgQ&#10;IECAAAECBAgQIECAAAECBAgQIECAAAECBAgQIECAAAECBAgQIECAAAECBAgQIECAAAECBAgQIECA&#10;AAECBAgQIECAAAECBAgQIECAAAECBAgQaBWoZ43Npq3dND4cgaQfZ04VJ6OHc/Gu9G4EqntsIdM2&#10;mYxr6dV3Mw1nuZ5A7wr5s/223OXrnfbaRw3/9K+EPM9DUd5zxWGZlb4ky/TaJ7jgwPQrPxmm/+Lv&#10;n/coM+eyD38ndD/4mfM2W2svsJ2uzo89zhaynGtXVGzt1lriajHYiRvK2ihf/Tw2TPuN467aUGUg&#10;VpnVR7Px0kOrjObq+nbKfsVWc66hzLO8k1I+o3aefT86Vf7e1+f1wwuu4azT/prlp6dlhvJFJT/d&#10;v5CxXJSZ8AqBmxSYHEejTS74jK/n22/Vv0dGI72sjBfWxmQYJ98Wr7l21HOeR73la+J9P4/Uc9Sz&#10;Tvze7xZ5mOXl+7s9br1FVhOBzRCov++rWRejO3puuE2iMks6Kt1eVL23Su27V5LN7m0qTkyAAAEC&#10;BAgQIECAAAECBAgQIECAAAECBAgQIECAwGYIxP+CYTPmbJYECBAgQIAAAQIECBAgQIAAAQIECBAg&#10;QIAAAQIECBAgQIAAAQIECBAgQIAAAQIECBAgQIAAAQIECBAgQIAAAQIECBAgQIAAAQIECBAgQIAA&#10;AQIECBAgQIAAAQIECBAgQIAAAQIECBAgQIAAAQIECBAgQIAAAQIECBAgQIAAAQJXECiOvmj0TvYe&#10;N9o0EHiwAmm3eelZ1mxbt5bJuDGjZDBstGlYH4Fht986mWknbbQX05Pztnx2vv1qK0+SRlu/02u0&#10;bVTD+Ciebunino5JbqLW2X8SkuFe6Lz39dD98Z8LvZ/449cetps0791qsLwTx2cXWfMevvZJLzgw&#10;e/402jsq33NZ2j7HDx59Oeq7zpVBd/V7e9qJ14RiNl3nS7pwbkVRhOzgWdQnffRuVL9MpVPe5/WS&#10;Hx/Wm9QJrIXAyfhFYx6z2vPBfn+70UdDLLC15FlrsddoNglJr+WZrGxXCBAgQIAAAQIECBAgQIAA&#10;AQIECBAgQIAAAQIECBAgQIAAAQIECBAgQIAAAQIECBAgQIAAAQIECBAgQIAAAQIECBAgQIAAAQIE&#10;CBAgQIAAAQIECBAgQIAAAQIECBAgQIAAAQIECBAgQIAAAQIECBAgQIDAlQXqmZh3lN125Xk64O4E&#10;6tmik9HdnduZHobAYCu+TvdY7LHmtV6nJUt5yZz76eo8yyWH3nhz0huEzuP3Q+et92587GUDVtmr&#10;oZZRl/3gt5d1176mAjvdwcqZHWcX5AmW915Ry3eMBtzaiapVZXzReK96D9OWXMPGSKsbdnu1Nbnl&#10;kOPsVVb1oDnXpCXPsmWI127qfPa9kORxbnv23gen41ZZsvM5XnCmvd565acvy1Y+u4R6BnixCbn1&#10;Z5P3ezMEJuNonpMLcqiHtbXwMmtQtJbVspqL0evlNBejOE9+XK61y0r/Cs8uy8Z4nfZeLUc9q+Wn&#10;p+XaNq2tb69zPscSWBeBpFpT6u/N13zv3/u15XnjeSTc0DPZa19bmsZDWFdiDzUCBAgQIECAAAEC&#10;BAgQIECAAAECBAgQIECAAAECBBoCl//XoI1DNRAgQIAAAQIECBAgQIAAAQIECBAgQIAAAQIECBAg&#10;QIAAAQIECBAgQIAAAQIECBAgQIAAAQIECBAgQIAAAQIECBAgQIAAAQIECBAgQIAAAQIECBAgQIAA&#10;AQIECBAgQIAAAQIECBAgQIAAAQIECBAgQIAAAQIECBAgQIAAAQIECGyCQPqVnwzhV/5GKI6ehXD4&#10;WSjKn7D7eBOmbo4E7kQgSVtiXvPZnZz7tU4yGTUP7w+bbVrWRmDY7bfOJet0QlHuSRb3zibntSw7&#10;3361VR1TL/22e7neaY3rxegont3WTlxXuxGB/jd/MVQ/N1F6nZb1sxw4S2r35x2tqfnB0+iyDreW&#10;r4kfvPV+1HedK91OunJ6k3gFCcX0ZOUx69ohf/FFeRNNo+l19t+J6pepJNUaUt2LRT7vno8O59s2&#10;CKyTwPTkOJpO9VxQ/6zfG2xHfVSaAsuetRZ7jstnrKTXfMao1s2kN1jsapsAAQIECBAgQIAAAQIE&#10;CBAgQIAAAQIECBAgQIAAAQIECBAgQIAAAQIECBAgQIAAAQIECBAgQIAAAQIECBAgQIAAAQIECBAg&#10;QIAAAQIECBAgQIAAAQIECBAgQIAAAQIECBAgQIAAAQIECBAgQIAAAQIECKwWSHtxn2wD8jDjGavd&#10;sED6Y38kJI/eC0mZPZUOd8Isbc+yvOHTGu4BCST97dMc1Pklt2XczndeY6Mo09SqHMBLZCleY/QH&#10;f0jvCq6bnlX7ui92lTudvv8HQva935gPlf3gt+fbNjZDYLu7OidwlK3IYR2UGYSjg9YLLqp9tTKu&#10;5aLWdp9Wt5dkTbf1vajtMtd3PCuvr2IoMxOL8r5OFp8XT15cNPyN7Us/+VY0VlFmvubvfO207Tib&#10;hDz+ZIn6VpWd8nW8TMZu48BbbEhbMr4XT5cnUWJ4lHG72M82gWsLnIyiQ0+67XnfVadh7TvBVq0e&#10;DfSqMlrIuU+Gu3GXybh8XMvK+ObV2dfxgS9rRS3nedyrfa9dOKi/JMd8ocutbtbXnlntmtM8D7Mi&#10;u9U5GJzAfQkkw70or74YH93XVG7mvOUzR70U3eXrT73vbdaL+lqX+/vebXobmwABAgQIECBAgAAB&#10;AgQIECBAgAABAgQIECBAgMCbILD8X4q8CVfnGggQIECAAAECBAgQIECAAAECBAgQIECAAAECBAgQ&#10;IECAAAECBAgQIECAAAECBAgQIECAAAECBAgQIECAAAECBAgQIECAAAECBAgQIECAAAECBAgQIECA&#10;AAECBAgQIECAAAECBAgQIECAAAECBAgQIECAAAECBAgQIECAAAECBE4Fkl4/JG9/OYTqRyFAoCnQ&#10;SUPIs/P2bHa+vaZbxcmoObPBdrNNy9oIDLuD9rkkScg6ndDN8/n+YjY5386b92OedOb7zzb6nQ2P&#10;LB4fnV3Ky99bu3Fdbe0EuuV921byThI339Gamj3/NDrv0WAY1c8qjwY74fFw76y6Eb+H3X4YLawL&#10;9UlP6+azab3LxtTz508bc00fvdtoqxqKogjfPfgk/PDF56f73995HL62/25IynX19Ge4G4rjg/mx&#10;i9vzRhsE1kBgenIczWJWPZuW9/Fi2e+3r2mLfR769la5Vq4q42ot3Xrc6FZMz5+9Gjs1ECBAgAAB&#10;AgQIECBAgAABAgQIECBAgAABAgQIECBAgAABAgQIECBAgAABAgQIECBAgAABAgQIECBAgAABAgQI&#10;ECBAgAABAgQIECBAgAABAgQIECBAgAABAgQIECBAgAABAgQIECBAgAABAgQIECBAgACBZQJpL96T&#10;bW6OWHwhatcV6Lz7o6H6qUraTUM2kZF0XUvHLRGoZzVOx0s6XrP5+ceh83f/q1BUmWq9QSh6WyH8&#10;/L8tG/uanPXDelfInx3UP2Pqgz2AevqVnwzZ937j9EqT/SehqhdlZmfSrX3+PgCLTb3EnWWZzgsX&#10;dJxd/FlZbO2EZHSeT3p2aFG9R1pyDMf56uexYboka/ps8Ev+3u2Wa+SKcpydnPcoc3XD8fN5PRm/&#10;mG/f5kbn029Fw+ePvzq3O8pWf47s9dYvOz1tyfhevMhGBvhihv1iR9sEritQy5uepO0Z873ymapf&#10;21flVa8q44XvlklLHneV1Zzsvr1qmMb+osrRrb0fRuUz37JSn/uyfrfV3k3KZ9KFktVy1dM8D7Py&#10;RyHwJgokT74Wku39Mo95LyRlXnvnSx9s9mWW34VmP/eXQlKtn6c/01A8+tJ6XFP9e1o2W495mQUB&#10;AgQIECBAgAABAgQIECBAgAABAgQIECBAgAABAmsr0P4vRdZ2uiZGgAABAgQIECBAgAABAgQIECBA&#10;gAABAgQIECBAgAABAgQIECBAgAABAgQIECBAgAABAgQIECBAgAABAgQIECBAgAABAgQIECBAgAAB&#10;AgQIECBAgAABAgQIECBAgAABAgQIECBAgAABAgQIECBAgAABAgQIECBAgAABAgQIECBAgACBWxBI&#10;y6jXPDsfeHH7vHW9tibHjfkk/a1Gm4b1Eeh20tArf6Yt99e0bO/m+flkp5Pz7Wx2vv1qK+t0Gm39&#10;6j7e5DI+ime/tRvX1dZOIC3v26ScVVGbWZbE92eRLayvtb43VS2KIuQHz6LhDreGUf2s8sFbXz7b&#10;3Jjfg7QfRrOFdaE281n5WiyW4oK+i/3WcTt7/rQxrc7+O4224+k4/K3f/Ufh4xdfRPu+tPN2+Es/&#10;/i+F7d5W6Gzvh+z4YL4/Pz6cb9sgsE4CeXk/L5b6e7rat9ffXuxiu0Vg2O23tMZN1Vqa9Jr9iulJ&#10;3FGNAAECBAgQIECAAAECBAgQIECAAAECBAgQIECAAAECBAgQIECAAAECBAgQIECAAAECBAgQIECA&#10;AAECBAgQIECAAAECBAgQIECAAAECBAgQIECAAAECBAgQIECAAAECBAgQIECAAAECBAgQIECAAAEC&#10;BAhcQiD95r8awh/50yGkvZc/3fK3QoAAgVsUSPrDOEdyMrrZs73K9Uqq/NWTMj+3+kmq9ErlJgSu&#10;kj/b72x4Vu0NgKU/+tOhX+b4pl/5g6Gz9/gGRjTEXQtsp4OVpzxekcNaDHZax1jWPs6WZ8CeDXSZ&#10;/MOzvhf93umuzhR/sTCfosxsTo6fnw958uJ8+5a2ktFB6BzFub/5e1+fn+1oFmdqzncsbDxaw0zN&#10;tJahvDDd0828/tnVkiteP0adwGUFinH13o2TvSdLvgtud5vr4GU+40+y6Xw6SUveezEqM+F33573&#10;uezG6XG1zqOWrNezLpeZ61nf2/jdrWV31/PT0zwPs+L2M9Rv49qMSWCVQP9P/TurumzW/rQbih/7&#10;mdrquSaXUM5tsSRFXi7z5Tpff55Y7GSbAAECBAgQIECAAAECBAgQIECAAAECBAgQIECAAIEHLRD/&#10;r4wPmsLFEyBAgAABAgQIECBAgAABAgQIECBAgAABAgQIECBAgAABAgQIECBAgAABAgQIECBAgAAB&#10;AgQIECBAgAABAgQIECBAgAABAgQIECBAgAABAgQIECBAgAABAgQIECBAgAABAgQIECBAgAABAgQI&#10;ECBAgAABAgQIECBAgAABAgQIECDwYAU6VdTryfnlZ7Pz7TXdSt77ekj/9f+wnPZxCJNRKMqfMNy7&#10;t9kWs2kI09JwMAxJJ723eaz7ibe7g/B8Ur5mtTJLS7PK8FUpZov3Y3bWPP+dJ5359tlGP+2dbW7m&#10;7/FRPO+t3biutpYC3fL9Ps3jezTv1O7P7Pzevq2LKF48D6F2nsNyPWorHzz6clvzWrcNuuX7e2FZ&#10;qE82q5kXs0m9y8bU84On0VyTwXbobO1EbVXlf/m9fxI+fvFFo/3jF5+f7vu3fuoXQmd7Pyzenfnx&#10;QaO/BgL3LXBSfv4nC88A1XxmabyObnX7oZdWz6vKRQK98pk+KTsUF3Qal+tj0hs0ehTVc6xCgAAB&#10;AgQIECBAgAABAgQIECBAgAABAgQIECBAgAABAgQIECBAgAABAgQIECBAgAABAgQIECBAgAABAgQI&#10;ECBAgAABAgQIECBAgAABAgQIECBAgAABAgQIECBAgAABAgQIECBAgAABAgQIECBAgAABAgSuKJBs&#10;31+O5BWnqjsBAm+KQL+W1Vhl2t5kacv1asn/uslTPqSxqhzQy5aNz6q97IVe0K+z+1bo/NTPX9DD&#10;rnUXGJZ5jKvKOL84h7UYNHNNT8dc0j7OV2fpbt1QFvROmVe9qhwvZlWXOa2LJTmpZTov7ryh7c4n&#10;32qMlL33wbztaDaeby/b2Kt/9izruEbtjYzlWgbzGk3VVDZRoOX566TKoG4pVa59vSRJEoZpP4yy&#10;5evfrMjK7PBZ6Jf/tX3vLEaH9WEvVW87btxbvlb3y7zY+yy92rNTPcs7Ld/bJ97f9/kSOTeBN0Og&#10;ttacXlS5BocbemZ8M5BcBQECBAgQIECAAAECBAgQIECAAAECBAgQIECAAAECiwL3+y8qFmdimwAB&#10;AgQIECBAgAABAgQIECBAgAABAgQIECBAgAABAgQIECBAgAABAgQIECBAgAABAgQIECBAgAABAgQI&#10;ECBAgAABAgQIECBAgAABAgQIECBAgAABAgQIECBAgAABAgQIECBAgAABAgQIECBAgAABAgQIECBA&#10;gAABAgQIELiWwOx3/p9QfPb9UEzHIUxPQvLWl0Lvj/1r1xrLQQQIEHiwAmkaX3qexfU1rCW9QUje&#10;+cq9zix/+r0w/bt/8/TzJxT56Vy6f/E/CuHt9+91Xut88mH5uj2fHDemOOvU7sHp5LxPPjvffrWV&#10;dZJGW6+z4ZHFo6P4moa7cV1tLQW65b07ra2ZWdKJ5lpkzXs46nADlezgaWOUw8Gw0TZIe+FH9t5p&#10;tK97QzXvi0pjDZndvvlF83mdfXnttezsP2kM98Ojz8OHR5812s8aqn1Vn93h3lnT6e/i+DCqqxBY&#10;B4GD8rmgm8XPnvX39F5/ex2muvZzSJIkDLuDcDw7WTrXWfmZlafNZ6ai/HuKQoAAAQIECBAgQIAA&#10;AQIECBAgQIAAAQIECBAgQIAAAQIECBAgQIAAAQIECBAgQIAAAQIECBAgQIAAAQIECBAgQIAAAQIE&#10;CBAgQIAAAQIECBAgQIAAAQIECBAgQIAAAQIECBAgQIAAAQIECBAgQIAAAQIECBAgQGDtBepZjZMy&#10;2/wmS1sWWJnHqtyMQP8K+bODlty1m5mFUQjcnUBa5txulbms42y69KSzMhv7JJ+GQWdJfutgp/XY&#10;YqvZXuXsVuNdVKr5dGr5uxf1v2jfTm/rot2n+46z87zEYivObE7GL1Ye/7od0k++FQ1RDLZDsf/e&#10;vO1oYX7zxtrGfm/9cjWrXOVOmWOZF0Vtti+rebkvKrUM5mifCoGrCkxGjSMmSz63t8us1bZSrUWj&#10;bCHLvqXTeDYN1UqX1NaO0671TPiW49uaipbjxr1+W9fTtqs8uywd5DV2dJM0OjrrxPnpabnmV3m1&#10;CgECBF5HoGhbw6u1pVyrFQIECBAgQIAAAQIECBAgQIAAAQIECBAgQIAAAQIECLQJdNsatREgQIAA&#10;AQIECBAgQIAAAQIECBAgQIAAAQIECBAgQIAAAQIECBAgQIAAAQIECBAgQIAAAQIECBAgQIAAAQIE&#10;CBAgQIAAAQIECBAgQIAAAQIECBAgQIAAAQIECBAgQIAAAQIECBAgQIAAAQIECBAgQIAAAQIECBAg&#10;QIpyy5EAAEAASURBVIAAAQKbI5B/+Nsh/86vzSecTMbzbRsECBAgcDmB9Os/E0K5fibdXsiKEJJ3&#10;f/RyBz70Xp0yIncyihSKyjFqUVkUGHYHi9X59jStxQ3PTub7imw23z7byJPO2ebp724nDZ1kc+WL&#10;PGvcS8nWbnSNKusp0K3WgTCJJpd14vszz6bR/tuo5M+fNoY92ho22n7s0ZfK90o8v0anNWwYpL0L&#10;ZzUr14C4FKGYTcrPtX7cvAG17Pmn0SzTR0+ielX5wVHz9a53+uGLZ+Ent/ei5nx0GNVVCKyDwOHk&#10;OHSrz8GFUn8u2O8317OF7jYXBLbKde944TlqYdd886Ttc2B6/uw172iDAAECBAgQIECAAAECBAgQ&#10;IECAAAECBAgQIECAAAECBAgQIECAAAECBAgQIECAAAECBAgQIECAAAECBAgQIECAAAECBAgQIECA&#10;AAECBAgQIECAAAECBAgQIECAAAECBAgQIECAAAECBAgQIECAAAECBAgQIECAwJoJJF/6Ruj87C+H&#10;ZDAsf7bLRMl6nuFrTngaZ1SejrYkj/U1z/QgD68yaC9b+iuyLC87jn4E7ltgOx2E8Yp821E2CYNO&#10;e35rsbXTegnFoNk+zlvWsNrRw3I+N1W2L7E+HpfXNi/1OZ+8mO+6lY0iD52n34mGzt79ehnifp6F&#10;fTQbR/vbKuuaq5kmaciLZv53dQ35wjWeXlOet12aNgLXE5iMGsdNuu1rWLUGtpUqgzVMLl4DqrWx&#10;KkmvHKPqX2ZWn5XimlnN9eOKcsCTJXNPQhKu8uxyNreb/F0/f1Z7lkrL9/asiLOBb/L8xiJA4GEI&#10;FG+9H6Y/8+dDKNeYIu2Wv8sf38cexovvKgkQIECAAAECBAgQIECAAAECBAgQIECAAAECBAhcU6D8&#10;XxUVAgQIECBAgAABAgQIECBAgAABAgQIECBAgAABAgQIECBAgAABAgQIECBAgAABAgQIECBAgAAB&#10;AgQIECBAgAABAgQIECBAgAABAgQIECBAgAABAgQIECBAgAABAgQIECBAgAABAgQIECBAgAABAgQI&#10;ECBAgAABAgQIECBAYJMFkt4gnv70JK6rESBAgMBKgd4f/4unfdJuGsbj8cr+OrwS6G81KXwONU0W&#10;Wra7tc/tV/tmnXShVwjFdDqv57PJfPtsI0s6Z5unv/udDY8rHr+Irue0srXbbNOydgLd2r1YTTCv&#10;tRWz8/v5ti5g9sUn0dCTtBsm3V7UVlU+eOvLjbZNaBi0XMvivLNOvCZU+yr3pNtf7LYR2/nBZ9E8&#10;O4+eRPWq8sX4qNFWbzg4eRE623tRc1EeVxR5SGr3aNRJ5U4E8nLdz8r3bfUadYZ7ofG99k5msR4n&#10;OTw5Dt0siyZTfy7YG2xH+1WWC2xdYt0bJ0WIn7yqNbP5vLX8LPYQIECAAAECBAgQIECAAAECBAgQ&#10;IECAAAECBAgQIECAAAECBAgQIECAAAECBAgQIECAAAECBAgQIECAAAECBAgQIECAAAECBAgQIECA&#10;AAECBAgQIECAAAECBAgQIECAAAECBAgQIECAAAECBAgQIECAAAECBAgQuB+BzjtfCaH6KUunyjIc&#10;jW52IvVs2rTMhmzJTLzZkz6c0bplhm1S/leU/60q/TKbUyHwJgjslJnOzyYXZ5EeZ5PwVm+n9XKL&#10;weXbx9nqHN3hJXIPWyfS0piWGanDtB9G5fyXlazMUj0p5zUo19P6tSTVmpvNQril93vy+Q/D6TkW&#10;Jpe/+8G8lhdFOM7KOVxQknLfbm94QY/721X5L3vF6xnLIS+dFQI3JFCcNJ+/Jt32z+1lufZb5dqx&#10;qowX1pZkuBuKw2fzQ6qs5uuUYnQYHTYus7OLpHqnN0u/035NzZ6311I9Oy2WepZ3N8/DLI+zgRf7&#10;2yZAgMBlBIrdt0NW/igECBAgQIAAAQIECBAgQIAAAQIECBAgQIAAAQIECBC4rMD9/6uKy85UPwIE&#10;CBAgQIAAAQIECBAgQIAAAQIECBAgQIAAAQIECBAgQIAAAQIECBAgQIAAAQIECBAgQIAAAQIECBAg&#10;QIAAAQIECBAgQIAAAQIECBAgQIAAAQIECBAgQIAAAQIECBAgQIAAAQIECBAgQIAAAQIECBAgQIAA&#10;AQIECBAgQKBdoL8Vt09P4roaAQIECBC4JYGkN2iO7HOoabLQst1tMSv3z9LOQq+q4fzzfDabhCTe&#10;G/JO3L+fbnhc8fiodoVldbjbbNOydgK9TvPeyzrxHVtks1uf99GzD0Nv4SyHg+FC7eVmJ0nCj+1/&#10;qdG+CQ2DdPHqmjOepWmjsSjXjhB2Gu3r3JCPjkIxGUdTTPefRPWq8kXbmlHrdXByHJLt/bi1KEJR&#10;nqPRHvdSuwOB2Ue/H47+9n99fqZuP7z1l//T0Nl/fN72QLYOJ6PwOM+iq60/F+z1t6P9KssFhuW9&#10;tKpUq0x9dSw8w65is58AAQIECBAgQIAAAQIECBAgQIAAAQIECBAgQIAAAQIECBAgQIAAAQIECBAg&#10;QIAAAQIECBAgQIAAAQIECBAgQIAAAQIECBAgQIAAAQIECBAgQIAAAQIECBAgQIAAAQIECBAgQIAA&#10;AQIECBAgQIAAAQIECBAgQOABCCQLmaqnl9uWX/sAHG7zEntlBuXkElmf/c7FWZa3OUdjE7hJgWWZ&#10;zovnOD7NYV1sOd8uBvUEwlf7tprt42x6fuCSrWG6OvdwyaGtzTtlZvUoq3Jkl5fj7CRU+bTFVktm&#10;88mLELYfLT/4Nfakn34rOrooa9m7X5+3vSjnVbVdVHZ7w5AmcZ72Rf3vcl/3gnnlZZbxYinyfLFq&#10;m8DrCZR5tPUybcmYrvosWwMvsxYtrmnJcC8Uh8/mpy2OD+fbV9mo8p0Xy7i3fE3sp8388sVj72K7&#10;l8TZ3bNOvB6lZS7wtJYNfBfzcg4CBAgQIECAAAECBAgQIECAAAECBAgQIECAAAECBAgQIEDgYQvE&#10;/4LhYVu4egIECBAgQIAAAQIECBAgQIAAAQIECBAgQIAAAQIECBAgQIAAAQIECBAgQIAAAQIECBAg&#10;QIAAAQIECBAgQIAAAQIECBAgQIAAAQIECBAgQIAAAQIECBAgQIAAAQIECBAgQIAAAQIECBAgQIAA&#10;AQIECBAgQIAAAQIECBAgsJECSW8QzbuYjqO6CgECBAgQuDWB2mdQdZ5ienJrp3sTBh62mFXXNeuk&#10;0eUV08m8Ppudb1eNeflTJMl8f7XR7/Si+sZVxkfNKW/tNtu0rJ1At3bvVhPMkzg+u8hmtz7v6Ref&#10;ROc43BpG9aryI7tPwqC7me+VQXrxvGed2Pz04hfWkQbGmjbkz582ZtZ59KTR9vzkRaOt3nAwOQ6d&#10;4V69OeTHh402DXcvkB8fxCctP+uSrZ247YHUDk6OQy/PoqutPxfs97ej/SrLBba68d9I2nqOsmkI&#10;tc8Dz7BtUtoIECBAgAABAgQIECBAgAABAgQIECBAgAABAgQIECBAgAABAgQIECBAgAABAgQIECBA&#10;gAABAgQIECBAgAABAgQIECBAgAABAgQIECBAgAABAgQIECBAgAABAgQIECBAgAABAgQIECBAgAAB&#10;AgQIECBAgAABAgSuK1Acfhby7/9myD/+Vig+/ygUR8+uO9TdHlfPSF+SxXq3k3qzztbrdFdeUJVc&#10;209X91s5kA4E1kBgO71EzmB+QS72krzLYtDMwRzlcRZ02+Vvd/ttzddu2+lurTz2OHs1r0EznzIZ&#10;r85pXXmCJR06n3wr2lPsvxfCgufRbBztb6vs9Zo5wW397qMtbcv0fTWResZyqGWH3sd8nfMNEpiM&#10;oos5KT+zi1qu91mH7SVZq1srMqur40cL+fZJLau5GF8vp7kYxceNe8vXxP4lnlnOrvO2ftcz1LOa&#10;c5rnYVbE2cC3NRfjEiBAgAABAgQIECBAgAABAgQIECBAgAABAgQIECBAgAABAgTOBPwLzzMJvwkQ&#10;IECAAAECBAgQIECAAAECBAgQIECAAAECBAgQIECAAAECBAgQIECAAAECBAgQIECAAAECBAgQIECA&#10;AAECBAgQIECAAAECBAgQIECAAAECBAgQIECAAAECBAgQIECAAAECBAgQIECAAAECBAgQIECAAAEC&#10;BAgQIECAwKYK9LbimU/GcV2NAAECBAjckkDSSUNIeyFk0/MzTH0OnWM0t7a7g2Zj2TJLa3HDs5N5&#10;v3w2mW9XG3mnE9WrSr9+fKPHmjeMjpoT3NpttmlZO4FutQ7USpbE92iRzWo9br7ae/E8GvRoMIzq&#10;VeWDt77caNuUhn611l5QspbXoaitHRccvja7soNPG3NJ959EbVmehxeX+Kw5ODkOne396NiqUowO&#10;G20a7l6g/jok/a2QdC++z+9+lndzxsPJcehmWXSy+nPB3mA72q+yXGDrEvfRuFwfk94gFLPzZ9hi&#10;Gj9vLT+DPQQIECBAgAABAgQIECBAgAABAgQIECBAgAABAgQIECBAgAABAgQIECBAgAABAgQIECBA&#10;gAABAgQIECBAgAABAgQIECBAgAABAgQIECBAgAABAgQIECBAgAABAgQIECBAgAABAgQIECBAgAAB&#10;AgQIECBAgAABAgRWC+Tf/f9C/qt/57xjmUvY+8t/47y+rlv1XK8lWazrOv1NmFevU8uxbZn0qhzL&#10;lkM0EVhbgZ1LrCPHF+SwFoOd1mtrax8vZm23HhXCMG3PmF7SfWXzTpmPuKq8eJVXXbRlNp+8WHX4&#10;9faX+a+dzz+Kjs3e+yCqH2Wr88j3++ubqZnWcpQXLy5PksVqGQweZ4fGO9UIXFFgMooOmHSXf7Yv&#10;y7Xf6vajMdoq4+w8bzUZxpnv9XzgtuPb2urHjXrL59G/xDNL2zlusq1be5/Xs7zTMu965v19k+TG&#10;IkCAAAECBAgQIECAAAECBAgQIECAAAECBAgQIECAAAECBC4h0LlEH10IECBAgAABAgQIECBAgAAB&#10;AgQIECBAgAABAgQIECBAgAABAgQIECBAgAABAgQIECBAgAABAgQIECBAgAABAgQIECBAgAABAgQI&#10;ECBAgAABAgQIECBAgAABAgQIECBAgAABAgQIECBAgAABAgQIECBAgAABAgQIECBAgACBdRboDeLZ&#10;FXkosmncpkaAAAECBG5LoP45ND25rTO9EeMOu/3W65h20rh9OpnXs1n8uZ4lzWjifqc777+RG+Oj&#10;eNppLyT1eyvuobYmAt36vVvOK+/U7tF8dquz/fTZh6GXxec4HAwb5/zgrS832jalYdDtXTjVWcvr&#10;UMzO15ELD16jnfnzp/FsqrVgez9q++Kktl5Ee88r0/K+m/S3zhtebeXHB402DVcTKMr3W3b0eZh9&#10;8t0w+favh+uY1o9JhntXm8Qb1Ptgchy6eRZdUf25YL/fXNOiA1TmAsNu7W8k8z3nG+Nyfaw/ZxSe&#10;Yc+BbBEgQIAAAQIECBAgQIAAAQIECBAgQIAAAQIECBAgQIAAAQIECBAgQIAAAQIECBAgQIAAAQIE&#10;CBAgQIAAAQIECBAgQIAAAQIECBAgQIAAAQIECBAgQIAAAQIECBAgQIAAAQIECBAgQIAAAQIECBAg&#10;QIAAAQIECLy+QD0fa1NyOjd13q//it3ZCP2WDMr6yfvphmfV1i9I/UELbF8iZ/A4uyCHtcyELsqM&#10;03optnbqTWGcx1nQjQ5lw7KM6ba+l2nb6TbzU+vHHWevcr8HzTkn4xf17jdS73z6nZCEIhorf+/r&#10;Uf1oNo7qbZX93nZb81q0pUktF3xhVnknWaiVm7Xs0HinGoErCkxG0QGTljWq6pCU/20t2TdM2/Pu&#10;FwceL6yN9fzfYnS5nOfF8U63R4dR0+iCZ9R+5/6fR+oZ6lk9P718q0+9v6PXVIUAAQIECBAgQIAA&#10;AQIECBAgQIAAAQIECBAgQIAAAQIECBC4fYH7/1cVt3+NzkCAAAECBAgQIECAAAECBAgQIECAAAEC&#10;BAgQIECAAAECBAgQIECAAAECBAgQIECAAAECBAgQIECAAAECBAgQIECAAAECBAgQIECAAAECBAgQ&#10;IECAAAECBAgQIECAAAECBAgQIECAAAECBAgQIECAAAECBAgQIECAAAECBN5ogaS31by+yUkIw16z&#10;XQsBAgQIELhpgd4ghPHR+ajT8jNIWSqwXXm1lFmaRq3FbDKvZ9l0vl1t5J1OVK8q/XSz44qLxXuo&#10;uqCtner/Khsg0O3E92415Syp3aPZ7Fav5MMPfyd8rXaGw61h1PJ4ay88GmzufTVIL362z1rWhTCL&#10;144IZE0r2cHTaGbpoychSZKo7fn4RVS/qHKUFCGt7tE8m3fLjw/n2zauLpAffRG++O/+RnTg7i//&#10;+6H/jT8ata2q1F+Hzvb+qkPeyP3Tcn0cl5/53ez8Hq0udLbwnu51umHQ7b+R138bF7V1CavKPKn3&#10;W3j2uo15GZMAAQIECBAgQIAAAQIECBAgQIAAAQIECBAgQIAAAQIECBAgQIAAAQIECBAgQIAAAQIE&#10;CBAgQIAAAQIECBAgQIAAAQIECBAgQIAAAQIECBAgQIAAAQIECBAgQIAAAQIECBAgQIAAAQIECBAg&#10;QIAAAQIECBAg8KAEynzTZHwYit3HIdQzDh8KxGQcX+mSTNO40xrUZrVs2k2Z9xrQXXYK3TKjblXp&#10;dy7OsVx1vP0E1klgu9ue6bw4x1F2nue82H62XQy2Q3L8/Kz68ndLVu2qcaoDh+nNZkTuXOL6js+u&#10;r9sLRZmnmCxkKCbPfxiSzz+Mr21ZrcyxTiYXW50dmn74m2ebp7+LMh83f/zVqO2ovuZHe19W9vtx&#10;TnBLl3tr6l7wjJHX9y3k297bhF+duDj4LBST0ZWmkZUZ6MX0cq/9fODeVgh77zTygef7bVxboDiJ&#10;X79Jt/2zfbt6v9fymc9OunWJtWi8kG+fDPfODn35u3zeLsps3OQK+fZFUYSilg897i1/5uhf4pkl&#10;ntTN1+oZ6vUs726eh+xsjb350xvxvgTKezUclnnnW7shrPHn0H3xOC8BAgQIECiOnoVQfsdrPCOi&#10;IUCAAAECBAgQIECAAAECBAgQIECAAAECBO5MoP1fi9zZ6Z2IAAECBAgQIECAAAECBAgQIECAAAEC&#10;BAgQIECAAAECBAgQIECAAAECBAgQIECAAAECBAgQIECAAAECBAgQIECAAAECBAgQIECAAAECBAgQ&#10;IECAAAECBAgQIECAAAECBAgQIECAAAECBAgQIECAAAECBAgQIECAAAECBAgQeG2B3qAxRDEdh2S4&#10;22jXQIAAAQIEblogKT+HioVBi+nJQs1mXWDYbX5uV31mnU7cdTaZ1/OF7aoxS2p9y7Z+2pv338iN&#10;8Yt42lueY2KQ9a31OmljcnknidvyWVy/4doXn343fK025tFgGLV88NaXo/qmVQZp/8Ipz1peh6K2&#10;dlw4wJrszJ8/jWbS2X8S1avKFydHjbZlDQcnx+Gd7f2QH30+71IcH8y3bVxdoO17Zn58eOWB6q9D&#10;Z3vvymO8CQccTkanl9HNs+hyZun52ro/2I72qVwssNW9eL2sjh6V62P1DLtYPMMuatgmQIAAAQIE&#10;CBAgQIAAAQIECBAgQIAAAQIECBAgQIAAAQIECBAgQIAAAQIECBAgQIAAAQIECBAgQIAAAQIECBAg&#10;QIAAAQIECBAgQIAAAQIECBAgQIAAAQIECBAgQIAAAQIECBAgQIAAAQIECBAgQOB1BIoyPyl/9lEZ&#10;PDctf8ocr9k0dH70p0Pobnjm3OugrNmx+fNPw/h//i9CUmUE9crcs8FWSH/2l0Py1pfWbKamQ2Az&#10;BZKPfz/0/vH/GJJyHcz3noTpL/y7ZfBmnDG4mVd2tVnX87GS/tbVBriv3vVs2lru131N6006b38h&#10;r27ZdQ3S7rJd2glsnMBWpxeS8r8iSsKOL2OcT0NRFCFJarm4Z90GZd7x8fOzWiiqnOiW98m4egZf&#10;UYaXyD1cMUS0e6e7en0/ni3kfg92yu8I5/nV6bd+NVQ/ly2rz9Y+Uv5OmQBcy8A9ysbtnRda93vr&#10;m6uZ1nPBF+Zd1O+lPF/Yez+bRZGH2T/470Pxvd+48gSunRD93tdD58/+lZC0vF+uPAkHnAu8yqQ9&#10;azhZ8n1/e0mmfXXc1iVy6asM1nlpyX2vMoKTvcfzLis3yr9XhPI+XCzjC571+p37fx7pJec5v9W8&#10;s9o6VrUVs2u/Q6rDlcsKlJ/Tocphru6hG/4sjaZQ/i0t+Qf/bUg++0Eoyte7+JP/RghfK/+utsYl&#10;+7/+hxCq71HVWlC+b5Kv/sHQ+dofWuMZmxoBAgQIbKpA9b25+Ifl5853fu3lJfyRPxuSP/xnNvVy&#10;zJsAAQIECBAgQIAAAQIECBAgQIAAAQIECGy0wP3/q4qN5jN5AgQIECBAgAABAgQIECBAgAABAgQI&#10;ECBAgAABAgQIECBAgAABAgQIECBAgAABAgQIECBAgAABAgQIECBAgAABAgQIECBAgAABAgQIECBA&#10;gAABAgQIECBAgAABAgQIECBAgAABAgQIECBAgAABAgQIECBAgAABAgQIECBw/wJJb9CcxPSk2aaF&#10;AAECBAjchkBvKx51Mo7rapFAt5OGXvkzzbOofdapxQ2X+4vyJyn7Ftks6pt3kqheVfr14xs91rxh&#10;dBhPcLgb19XWVqC6p+slSzpxUxbf7/HO16sdTUYhPP80GmTW6YRRrx+1feOt96P6plUG3d6FU66u&#10;uV6K6aTetPb17OBpNMf00ZOoXlWen7xotC1rODg5Dk+GeyEcfT7vktfXm/keG5cRSNJuSAbDUJyU&#10;771X5Tqm9WOS6nV6gOVwchzSco1MiyK6+sXngr3+drRP5WKBYTde/9t6j2fl+lj7W0rh7yhtVNoI&#10;ECBAgAABAgQIECBAgAABAgQIECBAgAABAgQIECBAgAABAgQIECBAgAABAgQIECBAgAABAgQIECBA&#10;gAABAgQIECBAgAABAgQIECBAgAABAgQIECBAgAABAgQIECBAgAABAgQIECBAgAABAgQIELiGQP70&#10;+2H6v/3N6Mj+v/mfhGTvnahN5f4EijLjKoxfhKL8OSvFz/xiaCYFnu31+00XOM0xyvMQyty4Kq9L&#10;eT2B7m/+nyHJpqeDdA6fhvS7vxayH/+TrzfoJh5dz8eq5Wet7SVt6rxvGDR/9uFpFuJpdl+ZOxeG&#10;+yH9xjdv5CzdS+TQ9tOLcyxvZCIGIXBHAkmShJ3uIBzNlmdfF6EIo3wSttNB66yKrTjbsdjaae03&#10;LsdYVbbS1bmHq8ZY3L/TrWV8L+58tf0iO5m3VnNPXpxnrc533PJG9t4H0RmyIg+j7GKvpHxC3qln&#10;mEej3G8lrecoL0wnL++7qNQyxaN9d1QpPvq9UHzvN+7obK9O88m3Q/HdXw/JBzfzGXa3k1/js1W5&#10;2gtlsuQ7xHa59i0rW5f4rB8vvEeT7Wb+b1FlNe89XnaKRvtp/1rrqLf8maN/iWeW2nA3Xq1nqDfy&#10;08szFgtONz4BA4b+7/zD0P/d/zsk5edGVfIyb/nFL/2125Mpvz8mn/3gdPykWrt/7e+F4ms/fXvn&#10;u4GRi49+t/w709H5SNX79Wt/6LxuiwABAgQI3JTA5z8M4Tu/Nh+t+PV/EMJP/csh6d7s99z5CWwQ&#10;IECAAAECBAgQIECAAAECBAgQIECAAAECSwX8i/OlNHYQIECAAAECBAgQIECAAAECBAgQIECAAAEC&#10;BAgQIECAAAECBAgQIECAAAECBAgQIECAAAECBAgQIECAAAECBAgQIECAAAECBAgQIECAAAECBAgQ&#10;IECAAAECBAgQIECAAAECBAgQIECAAAECBAgQIECAAAECBAgQIECAAIENEehvNSZaTMeNNg0ECBAg&#10;QOBWBHqDeNjpSVxXawgMu4MwnRxH7bM0jeqnlcpysB3ybBrty5JOVK8q/XTD44o75TVV15DNXl7b&#10;1m7jGjWsp0C307x38+r1XCx5tli70e1vP/84fPng82jM51s7ISTJvK16z31p5+15fRM3Bmnvwmln&#10;La9DMYvXjgsHWIOdxWQcitFRNJPOoydRvao8P3nRaFvWcFCutZ3tvbB4B+bHh8u6a7+kQDLcC8XJ&#10;aN67OD6Yb192o/46dLb3L3voG9Xv4OQ4vHv0vHFNx/3+vG1/MJxv21gtsNU9t1vWezSbhKT2DFt4&#10;hl3GpZ0AAQIECBAgQIAAAQIECBAgQIAAAQIECBAgQIAAAQIECBAgQIAAAQIECBAgQIAAAQIECBAg&#10;QIAAAQIECBAgQIAAAQIECBAgQIAAAQIECBAgQIAAAQIECBAgQIAAAQIECBAgQIAAAQIECBAgQIAA&#10;gSsKJG25U2c5bVccS/dbEijzg+ol6csLqps8pPrsn/3tkP3WP3p5yWUWXvL2+2Hwl/7jh0Rwo9ea&#10;HHwajZccPYvqD6ZSzxmv5WetrcOslk27KfO+YdDs//17ofj+b8xHTd7/8ZB+45vz+uts9Durc2g3&#10;Pqv2dYAc+0YKbJf5skez8YXXdlxmDW6ntbzsV0cUu++UW78zP77YfTzfPtvIijzMyp+LyqDTC2lL&#10;PvRFx6zaV71fu0lannsxQTU+apLPQjW/6tync//s+3GHW64V5fj5e9+IzvKivt5He19W9nrD0FnI&#10;CW7pcq9NF72Wef11vsWM5csiFAefXbbrzfb74pObHc9oIUzOs30rjkm3PX+6WvuWlbTMpO6VzwTT&#10;cn1YVqq1Iy+Kcu0ov6O05L7X86CXjXPWXoya2c7jC5711uF5pJ6hntXz08uLyzcsy/vs9diY39X9&#10;t/D5mtzyepp8dP55f2p03Mx/Xju7LM6Tb/3b4NpN2oQIECBAYCMF6n9nrT6jq2e8veo7s0KAAAEC&#10;BAgQIECAAAECBAgQIECAAAECBAjcpcDqfwl6l7NxLgIECBAgQIAAAQIECBAgQIAAAQIECBAgQIAA&#10;AQIECBAgQIAAAQIECBAgQIAAAQIECBAgQIAAAQIECBAgQIAAAQIECBAgQIAAAQIECBAgQIAAAQIE&#10;CBAgQIAAAQIECBAgQIAAAQIECBAgQIAAAQIECBAgQIAAAQIECBAgQODKAklvq3nM5KTZpoUAAQIE&#10;CNyGQG8Qjzodx3W1hsCw2w8Hk+OofdpJo3pVKWaTkAy2Q5HNon15pxPVq0q/s9lxxZ0/91dPr6mo&#10;7p/xixA2/HpOL+aB/J9u0rx3syS+R5M8uzWN7z79TviTLw6j8X+4/3ZU//qjL4UkSaK2Tav0WtaI&#10;xWuo1oWibIiuslxDNqlkB08b000fvdtoe16tEZcsByfHobO9F/Uujg+iusrVBTrb+yH/4pP5gfkV&#10;TYtp+X21dn/WX6f54G/4xmH5PPAjz59FV5mX7+RP996at+31t+fbNlYLbJXPWavKuHrG6sX9Tu/L&#10;VQfaT4AAAQIECBAgQIAAAQIECBAgQIAAAQIECBAgQIAAAQIECBAgQIAAAQIECBAgQIAAAQIECBAg&#10;QIAAAQIECBAgQIAAAQIECBAgQIAAAQIECBAgQIAAAQIECBAgQIAAAQIECBAgQIAAAQIECBAgQIAA&#10;gcsIdFuy5bLpZY7U544EismoeabBsNmm5eEIzBbeo0WVDKe8jkDx9vshefrd8yGukEF3ftAbsFXl&#10;ti2Wtizyxf3rst2Ydy27dl3mecvzSMrP82g1uMHP8lUZldWl9Tu9W77C5cPnn3435L//qyHZeydM&#10;H5eZoLuPQ/LWe2U2aJxXunwEewg0BXbS1WvJKFuexTr74GdD5we/ETrHz0NRZmrPfuLnGye56Piz&#10;zlW29G2U3XKN/2Jycebqi9lJ2O8NQ/aTPx86H38rJOM4k/c25nU25uwP/IlQ7MaZv0fZ6izy/f56&#10;PyOnLdnKZ9ec1/KMi1vMWD4758rf5T1wL2V8dC+nfaNPOonfP5O2vwOUANvdi9e+YdoL0zzOsK+7&#10;jcr7Zrd8LybDOKe56leMrraOtPUf1TJeF8/fX4Os+TTEzx+zMsu7XorF73P1neqvLVDU89Vvcz3N&#10;8xA++XY056T8jl5k5fskbfl7W9TzHivV/BbLOs91cZ62CRAgQGDzBNr+t43659DmXZUZEyBAgAAB&#10;AgQIECBAgAABAgQIECBAgACBjRRY4/8VeyM9TZoAAQIECBAgQIAAAQIECBAgQIAAAQIECBAgQIAA&#10;AQIECBAgQIAAAQIECBAgQIAAAQIECBAgQIAAAQIECBAgQIAAAQIECBAgQIAAAQIECBAgQIAAAQIE&#10;CBAgQIAAAQIECBAgQIAAAQIECBAgQIAAAQIECBAgQIAAAQIECNy9QG/QPOd03GzTQoAAAQIEbkEg&#10;KT+HioVxi+nJQs1mm8Cw2/zsnqVps+t08rItm0X7sqQT1atKP+012jaxIelthVD9KBsj0Os07928&#10;k0TzT/Isqt9UZVq+N2bf/53QiVahED569Dg6xTfeej+qb2Kll3ZDWr73syJfOv1Z+Vr0FqyL2as1&#10;ZOkR67Ujf/60MaHO/pOoLS+KcDgZRW0XVQ4nxyHZ3o+65KPDqK5ydYHOa5rmx83XoP46XX1Wm3lE&#10;dY/+xMGzaPKf7u6HafmePyv7/e2zTb8vIXCZZ6Lx7CRUz7BROXvuihpVCBAgQIAAAQIECBAgQIAA&#10;AQIECBAgQIAAAQIECBAgQIAAAQIECBAgQIAAAQIECBAgQIAAAQIECBAgQIAAAQIECBAgQIAAAQIE&#10;CBAgQIAAAQIECBAgQIAAAQIECBAgQIAAAQIECBAgQIAAAQIECBAgcA2Btmy5WZxJd41RHXKDAsXJ&#10;cW20Mn9Njl7N5GFVi2waX3D3zciIjC/q7mrFYCc6WXLyIqo/lEo947WRn7WOEHkeklqOaqjnfq3j&#10;vG9jTvXP8xv8LO91zvPqlk19sJBpt6zPbbUXn3435L/9j0+Hf5lImoTtf+8/CyFtZure1hyM++YJ&#10;bLdkOtev8ji7IIt1uB8mv/gfhOTo81BUuZrdfv3wMLro+Fe9h2nzuMZA12jYKZ8lv5hc/Hl3nJ2E&#10;/d4whN3HYfrn/1p5LZ+FsJBFe5nTpuXaMJlc4NQ2yNZOKEq/ejmajetNjfp+b70zNdPO8nUpr+eA&#10;X9G6gXEDDcWs9szZH4buL/7VS42clhno00tmb+b/9G+H8PS783GL8dF828brC5zmRtfup5P6c8Or&#10;06xa+7bKNelgenFe86jMqd4t75Wk+o5SPZdNT84v4oqvbTGK74XyyS9MLnjm6F/imeV8MrezVb3P&#10;O0kSqmzrqmRt7/u89t66nak83FHrOfa1+/9GYZ59PySL9/jZ4FVe+wX36lm3+/hdVLnzdZMla8J9&#10;zM85CRAgQOANE5i0PDvW/7b9hl2yyyFAgAABAgQIECBAgAABAgQIECBAgAABAusqsPpfgq7rzM2L&#10;AAECBAgQIECAAAECBAgQIECAAAECBAgQIECAAAECBAgQIECAAAECBAgQIECAAAECBAgQIECAAAEC&#10;BAgQIECAAAECBAgQIECAAAECBAgQIECAAAECBAgQIECAAAECBAgQIECAAAECBAgQIECAAAECBAgQ&#10;IECAAAECBAgQeCnQ6zckiulJo03DwxPIfu+fhdAbhGTvnVDsvhWSbvNeeXgqrpgAgRsX6G/FQ/oM&#10;ij1aatvdQaN11uk02sJsctpWZLNoX540+/Y74oojJJWVAtkPfz9Mf+v/DiHPQpHnIRRZ2PpzfyUk&#10;nXTlsYsdui39s9o9mhTF6TmStvt8cbArbn/v4NPwpS+eRkdV76VPdx/N29JyLl/bf3de3+SNrfJZ&#10;7sV0vPQSqmvvla/nWSlerSFn9XX/nR3Er2V5M4bO7tvRtJ+fvAjl3RS1XVQ5ODkOneF+1KUYl2NU&#10;Tjd8P0YnecMryXAvusLi+DCqr6rkxweNLp3amI0Ob2jD+OCz8NboRXR1Hz16HNX3BttRXeVigU6S&#10;hGq9HF+wBk6rNaD2/djfUS52tZcAAQIECBAgQIAAAQIECBAgQIAAAQIECBAgQIAAAQIECBAgQIAA&#10;AQIECBAgQIAAAQIECBAgQIAAAQIECBAgQIAAAQIECBAgQIAAAQIECBAgQIAAAQIECBAgQIAAAQIE&#10;CBAgQIAAAQIECBAgQIAAgSsIpL1G5yKbhqTRquHeBE5G8anLXMakzL9RHrBALfcoSW8uB/g0k3JS&#10;3nNlJtVV8wI39RUptnaiqSdlDt2DLPX8wTJreu3LrCUbvSWHde2v4yYmmNayYsvP8psqW93ms0J9&#10;7GEtb62+/zbrxeGzaPikykeve0Q9VAisFmjLdK4fdZy1rEGLncoc3WL/yWJLtD3OV79Pb+u9tdut&#10;5XxHM3tZOV5cY8v3VPHoSy29VjR1y+NOVjitGOJs99FseU7uWZ/9/npnanZrOcpn865+5/Xn+yrD&#10;+b7L4j1QzaX8HtJ58tVLzSotX/vZJV/7ZO9xKJ5+93zc0dWyZ88PtNUqUP8+WXaalK9PW1m19lUZ&#10;rKvKOHuZdV/1q3KFFzNYr5orXNTuhXGvfCapv1cWJtTvtF/XQpc72ewlaTgpZqfnyloy1ZPs5b47&#10;mcxDPEnNPKkyxotyTb1gDb4uU/LD32s/tPrOvq45z233n2fn9tdRKwECBAi8tkDR8iwa2j6LXvtM&#10;BiBAgAABAgQIECBAgAABAgQIECBAgAABAgRWCazHv6pYNUv7CRAgQIAAAQIECBAgQIAAAQIECBAg&#10;QIAAAQIECBAgQIAAAQIECBAgQIAAAQIECBAgQIAAAQIECBAgQIAAAQIECBAgQIAAAQIECBAgQIAA&#10;AQIECBAgQIAAAQIECBAgQIAAAQIECBAgQIAAAQIECBAgQIAAAQIECBAgQIAAgaUCSdIJodsPYTY5&#10;7zMdn2/berAC03/yt0KYjObXn/7RXwrpz/zZed0GAQIEbkSgN4iHmZ7EdbWGwLD63K6VWdqMGy7O&#10;LPNZ1DvrJFG9qvRbjm900kBgQSA//CzMfvefLrSUm1l5r3XSuG1FrdvSP++Uz6f1Ut3Hnea9X+92&#10;lfq3nv8w/MTB59EhH++9HRbP/7X9d0PvDXl/9NNeeHHBc352+lpMzz2mC98PzlvXdit//mk0t87+&#10;OyGp3UvPx0dRn1WVaXnfzQbbjW7FqBynvFeU6wl0tveiA/Pjw6i+qlKMmv072/urDnsj9+98+v3G&#10;dX306HHUttdv3sNRB5WGQPWsNV78G0mjR/knlNrn1/y5q6WvJgIECBAgQIAAAQIECBAgQIAAAQIE&#10;CBAgQIAAAQIECBAgQIAAAQIECBAgQIAAAQIECBAgQIAAAQIECBAgQIAAAQIECBAgQIAAAQIECBAg&#10;QIAAAQIECBAgQIAAAQIECBAgQIAAAQIECBAgQIAAAQIECFxFIGnLzsoWMqauMpi+tyJQnJznvZ6e&#10;oD+8lfMYdIMEZrX3aLf3WpPPP/swTP6P/+ZltvCrsbt/4a+H8PhHXmvcjTl4sBtPdfwirj+U2lku&#10;6dn11jNgz9rX6XdRhOL9nyjDvsp82mr+5U+ytbNOM7y7uZQZkouluMHP8ne331ocunX7Mn1aD7yB&#10;xuLwWTRKsvdOVFchcB2BnW4tB7tlkFH2elms40u8T7fT1fNomdrKpt3e1so+x695fStPcMUOR9nq&#10;LPL9NX9OTpOWHOVXDnlSywGv5YRfketmutfyhpOWrPMbOdEwzp4ND/VZ7EYwWwaZ1L5Pll0mS74/&#10;bK9Y+4bp6szvUfVc9qokw91QHDw9q4biinnP9Vzh0Yrn036nOz/XfW5UOeonr97DWS3zuppXmueh&#10;yrLurcl879PqNs5dtLnmWQm/fA2+9jw+/v32Qy/xGd9+4B20ZrPmSWrfJZodtBAgQIAAgWsK1J9F&#10;d98O4dF71xzMYQQIECBAgAABAgQIECBAgAABAgQIECBAgMDrCKzHv6p4nStwLAECBAgQIECAAAEC&#10;BAgQIECAAAECBAgQIECAAAECBAgQIECAAAECBAgQIECAAAECBAgQIECAAAECBAgQIECAAAECBAgQ&#10;IECAAAECBAgQIECAAAECBAgQIECAAAECBAgQIECAAAECBAgQIECAAAECBAgQIECAAAECBAgQIBBC&#10;byuE2WQuUUxO5ts2HqZAcXIcwmQUX/xwL66rESBA4CYEqs+gxZJNQ5FnIemki622FwSG3cFC7eXm&#10;rM3r7LM9y6L+edKJ6lWln4orbqBouFig7Z7L84uPadnbbRkna7lHQzYLodtvGeH6TV98/O2wOxlH&#10;A3z46HFU/+Ct96P6JlcGae/C6c868dpQzKYX9l+3ndnzp9GU0kdPonpV+eLkRaNtVcNxtxfqK2R+&#10;fBDC3turDrV/iUBnez/eU332l+/FpF97Joh7zWun/vPay43kAX5Xyco19/GzjyOJk/Lz/Nn2+fe2&#10;tFxPt3vN54boIJWGwNYlPm+maRoWV81i6u8oDUgNBAgQIECAAAECBAgQIECAAAECBAgQIECAAAEC&#10;BAgQIECAAAECBAgQIECAAAECBAgQIECAAAECBAgQIECAAAECBAgQIECAAAECBAgQIECAAAECBAgQ&#10;IECAAAECBAgQIECAAAECBAgQIECAAAECBAhcT6DMTmqUDcuVasz/DWsoJmXu60JJBsOF2tU3i+PD&#10;EMo8p+qnKHPbkuF+SBbyiK4+oiPuWqCoXr/F0vY+Xty/arvMSQpVZtpCKU5GIVmov8mbxWA7urwk&#10;L/MMq6yoB5TLVWW7nuY4LkrUM2AX963LdvnaFX/qV6LZdMr7ubhG3mU0yCZW6hmSVS7nDZV3h4/C&#10;V3bfCT84+qx1xGpf1ee+SnEYz6uz/859TaVx3ulv/eOQ/eC3Qihzf4vpJCQ7b4WtP/OXG/00rJ/A&#10;dro6m/E4m7zWxMeXOH54ibzD60xip7s60/M4W6/cxKNZnAvcdt37vfgzva3PfbZVuZ/LSl7L+g3r&#10;8Fl2lll+Nunbejba2jk7w8vfJ8ehKIqQJA/laTS+/BuvTUaNIatM2rYyTC/O9N6qP2+0DDJauG/q&#10;GcDFqPwueoVSjI6i3uNey98vFnr0llzXQpc72VzMUW/LT0/L9/e0fP7uddpfhzuZ5Jt8kpYc+1B9&#10;37nE/XsllnKtCs8+bD9k4X3Q3uEeW+t/T6im0r25e7HKqp/9i78XwvgwVO/h6qf7zV8K6Vd/6h4v&#10;+nqn7v6d/zKUH0ilTz8U5d9d8m/8XCi+9tPXG8xRBAgQeKgC9WfR7Uchqf0t9qHSuG4CBAgQIECA&#10;AAECBAgQIECAAAECBAgQIHDXAjf3vwzf9cydjwABAgQIECBAgAABAgQIECBAgAABAgQIECBAgAAB&#10;AgQIECBAgAABAgQIECBAgAABAgQIECBAgAABAgQIECBAgAABAgQIECBAgAABAgQIECBAgAABAgQI&#10;ECBAgAABAgQIECBAgAABAgQIECBAgAABAgQIECBAgAABAgQIEJgLJP1BKEbzagjT8ULF5kMUKA4/&#10;a1x2sve40aaBAIHNFChOjl9OvL8VkqRzrxeR9AbN808nIQyGzXYtpwLDbr8hMU3TRltROZYlybNo&#10;X9Zpvub9Ti/qo0JgpUDb2lHkKw+rd+h2mvdu3jJ2kc1CUj/4Neons2nYe/r9xggfPYqfdz549OVG&#10;n01tGHQvfp/PautIMXu5hmzK9eYH8fNrZ/9JY+oHJy8abasajrppeKvWKT8+qLWoXkUgGe41ulem&#10;aflccpmSHx9G3ZLBdkhq92/U4Q2tVPfzlw8+j67udA1LzlfL/dJGubrAsNvyfFobZlY+T0VPZOXz&#10;VpHnIWl5zqodqkqAAAECBAgQIECAAAECBAgQIECAAAECBAgQIECAAAECBAgQIECAAAECBAgQIECA&#10;AAECBAgQIECAAAECBAgQIECAAAECBAgQIECAAAECBAgQIECAAAECBAgQIECAAAECBAgQIECAAAEC&#10;BAgQIECAAIGLBdJm5lSV5aWsj0BxshgEXM6r/3r5i7P/6T8PYeE17vyxXw7pH/qF9blgM1ktUMt+&#10;S1rex6sHOe9R5XM1yqR23zU6vDkNxdZu42KSMruraMtAbfR8QxqmJ40Lac2AbfTSsC4CSbcbT6XM&#10;0bzJ8ks/+rPhf//uPw/fP3oaDfvV3SfhF3/0m1HbXVaKKkf3xRfRKZP9d6L6fVbyZx+G7Nu/Np9C&#10;sv/ufNvGegtst2Q612d8nDXXznqfi+qjfPX7dJhGSYYXDXelfTu91ZmeL2avd31XmtCKzrPyvT5e&#10;4ZWWGcXbl8iHXHGqW92dtmQrn50wX8gHPW2r5YSf9bvL34284Uu8L641v61a9myVW13lArc8o11r&#10;/Id+UMtz/aQle3pQ5s635X8v8m1dYk0aLXxXqecKF6M4J3hx7Lbtev9xb/maWCXs9pJmfnnbuLfd&#10;tjiPrCV7Ni3v8WpdU25JoGWtTUrv4qZP98m3wnmy88vBi69/MxTb++u9frV9T3jNvylEtOU9n/36&#10;34+aiqNnUX1jKi8+D0nx8s6pXuviR37q5u+jjcEwUQIECFxToP4s2l/9XfSaZ3IYAQIECBAgQIAA&#10;AQIECBAgQIAAAQIECBAgsEKg9q9MV/S2mwABAgQIECBAgAABAgQIECBAgAABAgQIECBAgAABAgQI&#10;ECBAgAABAgQIECBAgAABAgQIECBAgAABAgQIECBAgAABAgQIECBAgAABAgQIECBAgAABAgQIECBA&#10;gAABAgQIECBAgAABAgQIECBAgAABAgQIECBAgAABAgQIEFhPgd5WNK8im0Z1lYcnUBx+1rjoZO+d&#10;RpsGAgQ2UyD71f81FL/7T19OvvwMSN790dD9c3/lfi5muBeSxz8SQvVZ1Bu8/LmfmWzMWYdpvzHX&#10;WSdttIXZyWlbkmfRvjzpRPWq0ms7vtFLA4FzgaTlninKey0573KprV6nGZWddZr3aMhmlxrvsp0+&#10;Of48vP/886j7i/4gHG5tz9ve3toNO/34OXm+cwM3Bmnvwllntde0mE0u7L9OO4vy/siPvoimlO4/&#10;iepV5YuTF422VQ0H5Zr5Vq1TMTqstaheRaCzvd/onh8fhvSt9xrtbQ11/2R7r63bG9/24qPfC9uz&#10;+Lv7R48eR9e91z9f06IdKhcKbHWbz1r1Aybl2lDvVUzHIRkwr1upEyBAgAABAgQIECBAgAABAgQI&#10;ECBAgAABAgQIECBAgAABAgQIECBAgAABAgQIECBAgAABAgQIECBAgAABAgQIECBAgAABAgQIECBA&#10;gAABAgQIECBAgAABAgQIECBAgAABAgQIECBAgAABAgQIECBwRYG0me8VZM1eEfGWu58cxyfoD+P6&#10;VWtVzthiXtvsZrPbrjod/a8hUMuUCpfIQrrwLG331GR04SFv1M62PKhxmUW3G2d1vVHXXL+Y6ctM&#10;0qi5lkMe7VNZP4F6huTiOn8Ds60yKv/CB38iPB09Dx8ff3GaJ/re9lvhyfDRDYz+GkO8eB5CkUcD&#10;dNYoGz3p1VLoXuX/RhNWWUuBKgO3ymCe1rKaFyc7LbIwK/d3axmti30u2h5nq7Nch90yg/sWyk53&#10;dYbucdby2XALc7nMkEeXmMtebxiS5Kppx5c5+831SVuyvs9Gz+tzv+DeOzvm1n/X84Zf95lzyYST&#10;4W4o6vtGRyGUec/K6wsULc/1k27z7wDbl3h9L5PBOlq4b6rXdrHUc4IX97Vt1/uP6p+rCwdV6/a6&#10;rAGLnwuzls+ItHx/z8rPEOV2BIoW83ALa2ryw9+LLqAo30PFz/3FEDqdqH3tKi3fE5K2vw1ec+JJ&#10;5V99x174W1ZRrembVkqnpIg/narXWCFAgACBKwrUn0X75WeEQoAAAQIECBAgQIAAAQIECBAgQIAA&#10;AQIECNyLQPNfi9zLNJyUAAECBAgQIECAAAECBAgQIECAAAECBAgQIECAAAECBAgQIECAAAECBAgQ&#10;IECAAAECBAgQIECAAAECBAgQIECAAAECBAgQIECAAAECBAgQIECAAAECBAgQIECAAAECBAgQIECA&#10;AAECBAgQIECAAAECBAgQIECAAAECBAgQeB2B3i/8yunhSW8QQn8rJJ30dYZz7BsgUBw+i6+iU8ZY&#10;bu/HbWoECGyuwMnofO7TcQjZ9Lx+x1udL38jdP7CX7/js2726ba75ed1reSdTsjLts5i+2xyWkvy&#10;bLE1ZGXfxdIr1/gkSRabbBNYLdD2vFi711YPEkK3ZZys03I/ZrPLDHfpPp8cfha+evhF1P/DR+9E&#10;9S/tvB3VN70ySHsXXsKstjaE2f19Nlw40Zad+cFnZWsR7ek8ehLVq8rz8VGjbVXD86K89yq7hc/K&#10;/Phw1WH2XyDQ2d5r7C1GB422ZQ35cdy3M2yOt+zYN6l99r3fbFzOR/uPo7b9wXZUV7mcwFa3v7Lj&#10;SfnstFvvNS2fvZjXVdQJECBAgAABAgQIECBAgAABAgQIECBAgAABAgQIECBAgAABAgQIECBAgAAB&#10;AgQIECBAgAABAgQIECBAgAABAgQIECBAgAABAgQIECBAgAABAgQIECBAgAABAgQIECBAgAABAgQI&#10;ECBAgAABAgQIELiiwGm2XJUjmi/kd91wltcVp6R7TaA4OY5aksEwql+5kpav92JZyM1abLa9vgJF&#10;Pfute3F23KorSap7ohpjYdz6fbdqjE3eX2w1UqJCcvKilli3yVd4iblPT5qdqvzx2yqneZRllmQ9&#10;1/C2zvcQxq2v7eXnelEUN54h+2T4KFQ/61KKMi+0XpK9OC+0vv9O67WsuuJV/u+dzsHJri2wkw7C&#10;F3n8HFYf7DibhP3O9Z7NxvnqLNdhujrvsD6ny9S3y3szKf8rLvi0G5XPiLexjlxmfvU+R7MyF31F&#10;2e+vf6ZmN4mzvhcvKa/vy6sE8XsuVW7mQklqa9rCrtfbbHkWC9fIBX69SbzBR5+Moour7qysJee7&#10;Lcs+OrCsDFdkVlf9R7Pz58pkq5YDXH7fqL7LJJf4/lJU74FxvAaPe8vXxH71d401Kd0knc+k07LO&#10;dstrm63De3w+yzdso+X+Dll28xf58e/HY773wWZ8v2n7m98l3tvxxV5cS8oM8OhvCqMNzGhve26/&#10;xNp1sYy9BAgQeIACk/hZNPS3HiCCSyZAgAABAgQIECBAgAABAgQIECBAgAABAushsD7/smI9PMyC&#10;AAECBAgQIECAAAECBAgQIECAAAECBAgQIECAAAECBAgQIECAAAECBAgQIECAAAECBAgQIECAAAEC&#10;BAgQIECAAAECBAgQIECAAAECBAgQIECAAAECBAgQIECAAAECBAgQIPD/s3dvP5Jk+WGYT2Tktaq7&#10;qqdndnYpkiuKSxMSIRsirQtEy5JgGPBaFAz5ApiyAcFvBmQbMGDDL/5TDBh+9YOf/LLwDZBtyHqQ&#10;1qJMibukuFzNLqdndy493VVdmZUZF0fUbFXFiYiqzLp1ZVV/B1Oo+J04ceKcLyNORNY08CNAgAAB&#10;AgQIECBAgAABAgQIECBAgAABAgQepMDg6fMHOW6DvjuB8uDzuPOn74UkSeI6EQECZwLFpx+F7Pv/&#10;ICRlEfLlcQhFFgb/+m+HZDg+a7NVG8t5PJzxNI5FWy0wveC6ytI0jPP8bOzlahmWeRbS6rpslqK1&#10;nk9SqYqbPrY3FBgMug2L+FrrNujWDAdpp7JIun2X1bp6m2X+x38QRsX5/VL3/WIvfif+cOfZbZ7y&#10;3vuaDEeXjiFvfRZltry0/TbtzF992hlOuv9BVFeWZXjdfv5FLfqD18dHYbDzNBQHX5w1KI4OzrZt&#10;XF0gmT3pHHQV03bbwc5ep793oWL4yR9F03w52w3z8SSq25/sRrFgM4GL3rWaRx+33qfqfeWq+h6g&#10;ECBAgAABAgQIECBAgAABAgQIECBAgAABAgQIECBAgAABAgQIECBAgAABAgQIECBAgAABAgQIECBA&#10;gAABAgQIECBAgAABAgQIECBAgAABAgQIECBAgAABAgQIECBAgAABAgQIECBAgAABAgQIECBA4DYE&#10;6hxzzfxd2eo2etXHLQmU7ZxY452b9Zy28ozlPu+bgd7D0a3P7FZK1EDMAABAAElEQVTymY5nITTv&#10;/fZ1dw/TfGunrO6psjpZlE35+M1bO/1WnKgnL1bSylV2k3GWVU6+7P/4H0KorqvkuPqpruHir/x2&#10;CD/3L92kW8c2Bdpre72vyjMb1uSWbHbxELfLRu7H0/EP9t4/3bz338kwzvkXqvy/ysMR2Kk+vy9X&#10;R5cOeJ4vw96oeoZeoyxaz/O+Lmbp3eQsT6ociTtV32/yi/MiltXTsZ5f7XDf5TBfrB3CdT+HtR3f&#10;YoO0J4/yafftPOBV1spQVvmbk768zqcH3fHvMmtdH6O7uR5DT+7ZcnEYv5vd8Vwfdfet9/rjCz7H&#10;Te716QZr0qJaN05LUuVpbpfy6HVINnlWL+r38fot/bzMRxevR+NB9XeNLSnNPOqr6u8tebXmplW+&#10;69OSVvd2Vsb5zk/3+X0LAq3c6XWPSfU3r/NP4BbO8eqnIZnHecfLb/zyLXT8Frroe/+o/y54iyWZ&#10;Pqm8f3LWY72mP7jS5zS8o+fgNXFG/+h/DskXH59c3/V3v7z6fp39+t+4Zm8OI0CAwB0JVH8HbJak&#10;/hu0QoAAAQIECBAgQIAAAQIECBAgQIAAAQIECNyLwO3+n+F7mYKTEiBAgAABAgQIECBAgAABAgQI&#10;ECBAgAABAgQIECBAgAABAgQIECBAgAABAgQIECBAgAABAgQIECBAgAABAgQIECBAgAABAgQIECBA&#10;gAABAgQIECBAgAABAgQIECBAgAABAgQIECBAgAABAgQIECBAgAABAgQIECBAgAABAgQItAWKg8+j&#10;quTp+1EsIEAgFijfvArFD/7fuDJbhTAcx3VbEpXH83gk4504Fm21wHCQhtFgGFZFFo0zq+rHeX5W&#10;V66Ow7JYhUFRnNXVG/lgEMXjqi+FwJUFkrR7SHF+/XV39tcMe/rJk/gaPTkyj6/3/t42rx198kdR&#10;4/ou+cnes6juw933ovihB5N0dOkUstbaUK6Wl7bfpp3F6886wxm03l9fL49CUcbrYeegnoqD6rhk&#10;52kIB1+c7S2PXp9t27i6QFI9r5LpbigXb84OLq5gOv2X/2rIv/xpKOcHoT5u+PVfOuvnXdmon/HT&#10;lz+Jpvti73kU18HeZLdTp2K9wGyDd/h5knQ6KrOHs252Bq+CAAECBAgQIECAAAECBAgQIECAAAEC&#10;BAgQIECAAAECBAgQIECAAAECBAgQIECAAAECBAgQIECAAAECBAgQIECAAAECBAgQIECAAAECBAgQ&#10;IECAAAECBAgQIECAAAECBAgQIECAAAECBAgQIECAAIHtEhhWeadWi7MxlXmVH1HZHoFOTsjpzcaW&#10;tnIK3nLutpsNztEbCbRzGK3JHbdJn0mVa7SZN61ctnKRbtLJQ21T59Ybz0JozDlZHD7U2Vxr3GXj&#10;GXDWwWhytnnjjXrd+fKrfGhnWbka3jfuXwch9K0D9fO8fsY/4lK2c6PPnoTkNq/dm9qNWvmmqzyX&#10;ZfXcTdrP4puex/F3IrAzXL8OHuXXyyuYV9fCqrw8N2+dBzpt5X+9zYnW83uTH1/aZT2/TRwu7eQW&#10;dh5m599VLupu7wHkTU+rHKsXlaIvx/LJNdKTe/miTm67vp1veIN74lpDGFXfb+r5N3MBz9+td7Fr&#10;uW16UOud6/iCZ9Am9/o0bT3XesYwb35XmT7ptKhzBIe99zv17YqTdq3KxSXvNfWauS1l1LrX6/s7&#10;baz5aZWbfXWN/OzbMr9tH0fZ8j8Z7217V9d28evfDsknfxjCT38Ykvq9++vf2naak/HV76Kd0vdd&#10;otPoChWzKkd7o5QPcU1vrmWnc7lkDTpt8lZ/VznbB0dfnp0y6ftef7bXBgECBN6+QFk/f9v/r2lS&#10;/Q1WIUCAAAECBAgQIECAAAECBAgQIECAAAECBO5FYHv+ZcW9TN9JCRAgQIAAAQIECBAgQIAAAQIE&#10;CBAgQIAAAQIECBAgQIAAAQIECBAgQIAAAQIECBAgQIAAAQIECBAgQIAAAQIECBAgQIAAAQIECBAg&#10;QIAAAQIECBAgQIAAAQIECBAgQIAAAQIECBAgQIAAAQIECBAgQIAAAQIECBAgQIAAAQKPU6A8+CKa&#10;WPL0eRQLCBBoCaRpq6IKi6xbty01y3k0kmQyi2LB9gvsDMfh1TK+xrL6Olydjz2rPudlnoW0KM8r&#10;q60iGUTxKJWqOAIRbCSQDOLrqD6oLPKNjm02Gg2662fR03fIr9538zzN7UW2DO9/8dNmVfj8yV5Y&#10;DkdndUm19cFs7yx+DBuT9Hx+ffPJ2p9F5fRQSv7qs2iogyfPQtL4POudr47fRG02DV4fH4VBdS00&#10;r8BifrDp4dpdIDDYqUwX559JcbS56eRX//wFvb471asf/34YlPHz/cV+9zvb/mT33UG5xZlOq/es&#10;dWUeYv+6fbk6XneY/QQIECBAgAABAgQIECBAgAABAgQIECBAgAABAgQIECBAgAABAgQIECBAgAAB&#10;AgQIECBAgAABAgQIECBAgAABAgQIECBAgAABAgQIECBAgAABAgQIECBAgAABAgQIECBAgAABAgQI&#10;ECBAgAABAgQIENhIIKnyTkVZUqq8dMp2CJzkqimLaDDJZCeKrxrUebean3fp874q4b22L+vroZ3L&#10;r5VL7ToDrHONNq+LcBznIr1Onw/pmLLKw5U08q8m18xH95DmHI21Ly/WaBo1uVEwnlSH15kbG1fZ&#10;cnGjLh0cCyTDnnyxeSPxbNz80UTlYTs3+vtbNbdkVF/7rVLfb/L7tlC2M9xNez6/1lDn+fXyCs7z&#10;9XlcZxvkOmwN50rhTro+l+LRyfyeXqnfu2h8mK13fjra/rzpaSvXd9OqSOrnZKvUOZbX5AhuHXG7&#10;YSvfcDJaf81cZwBJPffZkxCOXp8fvjg837Z1M4HGO27dUTOvdrPjneH6NW9cPb8G1Ttd0Xyna3ZS&#10;bS8a61sy664f5Ya5mvvazfueqz87fz22bSnDJM6jnlU51EeN73BpUYSsEW/LuB/NONq506uJJbft&#10;Xf9d5lf+Qiirn/r7efnFxyE8ee9hEPZ9R7jl+yep1/RG6bufG7u3cjPJer5LbfDu9FYn0/7c6vcG&#10;hQABAtsk0Pf35QfwvW2bCI2FAAECBAgQIECAAAECBAgQIECAAAECBAjcpsD2/MuK25yVvggQIECA&#10;AAECBAgQIECAAAECBAgQIECAAAECBAgQIECAAAECBAgQIECAAAECBAgQIECAAAECBAgQIECAAAEC&#10;BAgQIECAAAECBAgQIECAAAECBAgQIECAAAECBAgQIECAAAECBAgQIECAAAECBAgQIECAAAECBAgQ&#10;IECAAAEC77BAmS1DmB9EAsmT96NYQIBAS2DQk+o1z1uNtig8PooHM57FsWjrBWbDSXi1jD/HVes6&#10;zJbzsCyyMC2LaD75YBDF48EoigUENhIYpN1mrWut26BbM+zpJ0/ia7Q+qsyz7sHXrPnp5z8O780P&#10;o6Nf7D2P4vdne2GU9qztUauHFUzSy+/1vPVZnLwTPpApFq8/i0aa7n8tiuvg1eJNp26TilW1jpaz&#10;3ahpcfQ6igVXF0h2nobwxYuzA8vW94+zHTZ6BVY/+l5UX6+bnz7dj+rqYG+806lTsV5gNhyvbTQP&#10;ZadNuTru1KkgQIAAAQIECBAgQIAAAQIECBAgQIAAAQIECBAgQIAAAQIECBAgQIAAAQIECBAgQIAA&#10;AQIECBAgQIAAAQIECBAgQIAAAQIECBAgQIAAAQIECBAgQIAAAQIECBAgQIAAAQIECBAgQIAAAQIE&#10;CBAgQIDAtQSGrTxa+epa3Tjo9gXKdj7I+hQ3zQnZzjPm8779D+4ue8y692eyQS6ktUNqX1dVjsp3&#10;qkyfhHDQyFN3zXx0D9Usef4nwuAv/M0QlosQ6hxZq+r3aHJr00nqvJHjadV/47pqbt/amd7hjtpr&#10;e02R3V5uzq2VPfg8Gtpg74MovvegZ32u83cmIc5bee/jNIBegZ0qp/O6cpQv1zXp3b/Y4P1rlq4/&#10;f2/nG1bubtD/m2w78iYe5tVzaU3ZfwA5NdOePMqn0ypaecBP6q+Rv/m0v1v5Xa1XUelZ06L9Nwmm&#10;Ve7ZZg7fRZwP+iZdv+vHlq13rmX7+//PgDZZ8+qmdR7Wy9aGoizDorp2plW7ZNp93pUbfrZ9+YcX&#10;o4tzwI4Hrb9r3OMH386j/lUu7/PvcWl1b2dlfo8jfOSn7rsWijv0rnO1f/CLDwe1528Koe+7xA1m&#10;lNRrerNseN83D7n37fYzsBpQeZfPwetMuL72mqV4B77/NedrmwCB7RdYNf4OeDrayex0y28CBAgQ&#10;IECAAAECBAgQIECAAAECBAgQIEDgLQtsz7+seMsTdzoCBAgQIECAAAECBAgQIECAAAECBAgQIECA&#10;AAECBAgQIECAAAECBAgQIECAAAECBAgQIECAAAECBAgQIECAAAECBAgQIECAAAECBAgQIECAAAEC&#10;BAgQIECAAAECBAgQIECAAAECBAgQIECAAAECBAgQIECAAAECBAgQIECAwGMVKA++6Ewt2XveqVNB&#10;gEBDIO1J9ZpnjQbbs1kWeQj5Kh7QeBbHoq0XmA3HnTFmaRrVFatFWFbX4W5ZRPV5MojiSd/1G7UQ&#10;EOgRGMTX0UmLen25YkmSJAyqa7JoXKfFIOn2Utzemnr4w98NT1pn+Hg/ftf5cPe9VouHH46Ho0sn&#10;kbU+0zJrPSsuPfp+d+avPosGMNj7IIrr4NXxm07dphXL0TQ0r/hyfrDpodpdIDCY7UV7iqPXUSy4&#10;XGD50e9FDX7y9FnIB/F7wLR6V5isue+jTgRnArXdunIU4verun25Wq47zH4CBAgQIECAAAECBAgQ&#10;IECAAAECBAgQIECAAAECBAgQIECAAAECBAgQIECAAAECBAgQIECAAAECBAgQIECAAAECBAgQIECA&#10;AAECBAgQIECAAAECBAgQIECAAAECBAgQIECAAAECBAgQIECAAAECBAhsJpC28k49oLxSm03wAbc6&#10;nncHf9OckO2cgj7vrvE21/R9XreQQyqZ7ESzLo+PovixB2Vr/skN8tE9RKukysk32P/a3Q69XruW&#10;52taUm2Xd3vGd6v39rO8mn1Z5RTuydj5qFzKg5fRfAZ770fxfQfJqCdXnTx09/2xbHz+neFkbduj&#10;/Hp5BRfF+jyuOxvkOlw7wEsabDa/40t6eDu7VlUO4+WaXMPDKl/xbIPP6+2M+OKzDFv5fJstiyrv&#10;cqfcY976ss7/3M4ffZfX5HQ3mn45P4xiwQ0EWt8pj3veGereN1kT6nbTdBzeZJevDYtqbazztSb1&#10;95TWO2B5tFmu5vY1kFf3yGo4rIfQW8aDi/f1HnCHlcMkzvubt+79tChCvbYpdyNQtvIun5xlzXPk&#10;bkaypb32WVxyb11nFsnsSXxYdb2X1VqUTKrvhA+lZD3veHf5HLyOS2vdS+7xveE6w3cMAQLvgMDO&#10;fkj++t+p/h5Y/Z15ufjq74LV3yAVAgQIECBAgAABAgQIECBAgAABAgQIECBA4H4EtudfVtzP/J2V&#10;AAECBAgQIECAAAECBAgQIECAAAECBAgQIECAAAECBAgQIECAAAECBAgQIECAAAECBAgQIECAAAEC&#10;BAgQIECAAAECBAgQIECAAAECBAgQIECAAAECBAgQIECAAAECBAgQIECAAAECBAgQIECAAAECBAgQ&#10;IECAAAECBAgQIPDoBMqDzztzSp6836lTQYDAuUAySM+D060iO93art/H8854kslOp07FdgvMhpPO&#10;ALPBIKorVsdhma/CoCji+kESxaNUquIIRLCZQO+6F19rm3UUwqjq6zg/PzZP4mv5pJ/89tbU9OM/&#10;jIa2rO6BL3b3oroPd55F8WMIpun40mlkafwsK7Plpe23ZWdZFqE4+CIaTrr/QRTXwZfHh526TSvm&#10;43HYbTQuq2dpWV+Tfddqo53NiwVGP/8rIVT3/mDn6Vc/e93P7OKj3+09+evPQ/s724v95x2Ufe93&#10;HZNNK6Y971ntYw9b71cn+6t3L4UAAQIECBAgQIAAAQIECBAgQIAAAQIECBAgQIAAAQIECBAgQIAA&#10;AQIECBAgQIAAAQIECBAgQIAAAQIECBAgQIAAAQIECBAgQIAAAQIECBAgQIAAAQIECBAgQIAAAQIE&#10;CBAgQIAAAQIECBAgQIAAAQK3IpCOom5O8iZFNYL7EiiXfTkhZzcbTuvzDreYu+1mA3P0JgJllTey&#10;U9qfaafBBhWT1nW1XGxw0ONpUk6fRJNJjt9EseDmAkl1jZXNNH+rd+sau7ngmh768sX2rRdrunlI&#10;u8uj1yG05jjYtlyFPbnqykweuodyne32fH7tsc/z632ei3x9HtfZmtyw7bFcNd5Juzmr230cbTDO&#10;9jG3HR9m658Xe+OHkTM9TeJ8vk2rMonzgJ/sq/Lo3lvpy5k5vDxf8U3GmsyehLLZwaL50tDcYfvK&#10;Aq3vlMthf475nQ3WvPrc6/JW123mVa7qZz9bYk4+2+YYNvxsy/lB3dVZmY8uv/7Gg/55nXXwFjfq&#10;HOrNkg/iHOrDIg+LMm82sX2bAi3/uuukMld+JpBVudJbJbmNvyk0+6zW9Hap7+n6O+GDKa3vGSfj&#10;HsZ/P73vuZRpvNaEovvZ3vcYnZ8AgXdbIKm/P/zct95tBLMnQIAAAQIECBAgQIAAAQIECBAgQIAA&#10;AQJbJLA9/7Jii1AMhQABAgQIECBAgAABAgQIECBAgAABAgQIECBAgAABAgQIECBAgAABAgQIECBA&#10;gAABAgQIECBAgAABAgQIECBAgAABAgQIECBAgAABAgQIECBAgAABAgQIECBAgAABAgQIECBAgAAB&#10;AgQIECBAgAABAgQIECBAgAABAgQIECDwkAXKg8/j4SdJCE+exXUiAgRigXQUx3WUZ926bahZHnVH&#10;MZ5269RstcBsOO6MLxukUV25WoZlvgyDqLa6NJO4ZjyQqrhFJNxEoHW9nRxS5Jsc2WkzrPo6zldn&#10;9cUgvkbrHXm2DLd1pT79/OOzc9Ubn+y9F8r6fadRPtx9fO8+k75nVWPOeds9O/9MGs22brM4eBlC&#10;69pL97/WGeerxZtO3aYVb9Jh2G01Lo5eh+QRXietad5ZOPkzfznUP8rVBVYf/V7noBf7zzt1e+P2&#10;VdtpouICgU3ejY5C/cyrnx3lWS/l6vhs2wYBAgQIECBAgAABAgQIECBAgAABAgQIECBAgAABAgQI&#10;ECBAgAABAgQIECBAgAABAgQIECBAgAABAgQIECBAgAABAgQIECBAgAABAgQIECBAgAABAgQIECBA&#10;gAABAgQIECBAgAABAgQIECBAgAABAgRuIpBUuZPOs6NUPTVyfd2kX8fegkCV9yx57+dCWM5DeVzl&#10;h6zyrIXx7GYdV593VHzeEcfWB/U10C49OSfbTdbFSfu6qq+3d6lMduLZ3iAfXdyR6EygfY1V65py&#10;iwJ9OSS3Nd/xLU27PPii09Ng7/1O3X1WJKNuTuBQ5QBWHobANO35/FpDnxfXy8e62OC42XDSOtvt&#10;hjsbzO8ou/+8iYf5Yu3E90at5/jaI+6nQdrK9d0cRTsP+Mm+/Hr5m5v9Xnu7Z63qXdOufYLWgdOn&#10;ccXiMI5F1xdovXMth6NOX4Pqe+e6fNSnB816jj/dd/p73vjOksyehvLVp6e7Qjk/ONu+bKPdbtH3&#10;TG10MBq0vuc29r3tzTqHerO0c3mnRRGyVo7sZnvbNxMoW/4nvfE+R23/Daj9N6Lzltfequ/7dilP&#10;1vUP29XbGzfWsbNB3sLfXs76uo2N9rrnOr8NVX0QIECAAAECBAgQIECAAAECBAgQIECAAAECBAgQ&#10;eLQC2/MvKx4tsYkRIECAAAECBAgQIECAAAECBAgQIECAAAECBAgQIECAAAECBAgQIECAAAECBAgQ&#10;IECAAAECBAgQIECAAAECBAgQIECAAAECBAgQIECAAAECBAgQIECAAAECBAgQIECAAAECBAgQIECA&#10;AAECBAgQIECAAAECBAgQIECAAAECBN6uQHnwRXTCZPe9kAzSqE5AgEBLIO25R4q81Wg7wnI57wwk&#10;Ge906lRst8DOcNIZYNa+DrNlWK2WnXbFYBDVjdNRFAsIbCKQJPF1VB9TFsUmh3baDFvvGXlP33m2&#10;6hx3nYrDT34Qpq374uP951FXgyQJH8z2orrHEIyHl9/rWetzqD7QUOZZSNLtTmdevP6s8/Gk+x90&#10;6l4vjzp1m1YcpIPwYatxcXQQ0t1nrVohgbsXWP3o96KTHI3G4dVsN6qrg/1pt67TSEWvQFq9K02r&#10;96NFfvGzZ1mtj6GyD6vjsz7KxvZZpQ0CBAgQIECAAAECBAgQIECAAAECBAgQIECAAAECBAgQIECA&#10;AAECBAgQIECAAAECBAgQIECAAAECBAgQIECAAAECBAgQIECAAAECBAgQIECAAAECBAgQIECAAAEC&#10;BAgQIECAAAECBAgQIECAAAECBAhcQyD9lX81DH7uWyHUueaqHFTJ0zjf1jW6dMgtCaTf+OUw+1v/&#10;5Vlvy+PFzfO+tnIKlpfkzzk7sY3tEahyR7ZLsiZ3XLt9bzxp5RqtrouHkF+udy7XqCye/0LIfuUv&#10;hjDZDWWVl6ucPKmSJpYhVPkGlVsSGM/ijnpy3sYNRFcRSIY9uSAf+fpeHnzeIUr2uvklO43eZsWw&#10;ykHXKmXPOt5qItwSgbTKeTtLx2Ged5+9p0PMq3ysx9W9Nmm9X53uv+j3ZX2eHlOf+y5LX87q9vmO&#10;8vMciu19bys+zBZrT7X3QHKm19fURaXse+co7zFvfd9a1ZPn/KL5XLm+nRf1eH6Svzpp5Ue/cr8O&#10;CHX+0+Yb7bInf/TucLqx1HSDtWmena8dyax6r26Ucn7YiC7eLOcH0c5Fndf1kjIe9LwLXdL+LncN&#10;W/d6nqTR6dIqN3tW3OP9HY3mEQbVNZ4/+7lQ1jnUf/ZTVt/zlK8Ekj/zmyH91eq7b50vuf6+kN/+&#10;tZhM4/v+5Myte3rbP4+k9Rws6/u6vp62qbTX8/ozVQgQIECAAAECBAgQIECAAAECBAgQIECAAAEC&#10;BAgQIHCBwPb8y4oLBqiaAAECBAgQIECAAAECBAgQIECAAAECBAgQIECAAAECBAgQIECAAAECBAgQ&#10;IECAAAECBAgQIECAAAECBAgQIECAAAECBAgQIECAAAECBAgQIECAAAECBAgQIECAAAECBAgQIECA&#10;AAECBAgQIECAAAECBAgQIECAAAECBAgQIEDgagLlwefRAcnT51EsIECgRyDtSfWaZz0Nt6DqeN4d&#10;xGTWrVOz1QKz4bgzvtUgvg6TbBmy7LjTLk8GUd2kdVy0U0DgIoFB2t1T5t26DWqGSdxXMUg6R+XV&#10;9Xwb5dUPfie0V7xP9uJ3nQ9m+yHtm99tDOAe+xivmVPes7+s3JO+Z9w9zqN96vzVZ+2qMNj/IKo7&#10;XM5DVlzv+qw7ehn19lVQHL0O8ZXb00gVgVsWKKvrePXHfxD1+mI/XsNOd+5Pdk83/b6GwLR611rk&#10;q8uPHFXvY6vzd62ysX35gfYSIECAAAECBAgQIECAAAECBAgQIECAAAECBAgQIECAAAECBAgQIECA&#10;AAECBAgQIECAAAECBAgQIECAAAECBAgQIECAAAECBAgQIECAAAECBAgQIECAAAECBAgQIECAAAEC&#10;BAgQIECAAAECBAgQIEDgcoH0l/9cp0FZlp06FfcvkPTkALvqqJLhMESf7rbmw7zqxN6V9qNpGPzS&#10;vxJCnXMvW4Wyzn80bmfNuzpGMt7pHrRchDB70q1/hDXl+78Q8upHuTuBpMpnG6099fWl3J7A9ElI&#10;/9K/E0I6Ovmpc0Mmz3/+9vrfwp7Kwy/iUY0mYTDdDUVRxPX3GCXVmDpFHroOyTZX7AwnYZ5fnuf2&#10;qNo/qe+9K5RFsSZ/YdXXLO3mlL7CKdY2Tau805PBKBxfMpasLMKyyML4HnNSH2brnxdPRzd/F1oL&#10;dgsNhoM413ezyyLp5lgu8zx0a5tH3d12nWe4U3rynHfaXLMimT2N3xPqaHEYws7eNXt0WC1QHh91&#10;rqHjYXe9qte6Tct0g7Vp3rh+6s+2Wcr5QTO8cLucV59/o8z7nqmN/eMtyos9an1vz1r3flq9q6yu&#10;mZ+9MWWbFwlUz+Sj3/zbF+195+uT6vkf6vX8Dtf0UL2Th/q51vjbYlmv6Q+pVH9vicpdekUnukLQ&#10;WmuSKh+5QoAAAQIECBAgQIAAAQIECBAgQIAAAQIECBAgQIAAgYsEhhftUE+AAAECBAgQIECAAAEC&#10;BAgQIECAAAECBAgQIECAAAECBAgQIECAAAECBAgQIECAAAECBAgQIECAAAECBAgQIECAAAECBAgQ&#10;IECAAAECBAgQIECAAAECBAgQIECAAAECBAgQIECAAAECBAgQIECAAAECBAgQIECAAAECBAgQIPAw&#10;BcqDz6OBJ0/fj2IBAQJdgWTQk+q1yLsNt6FmOe+OYjzr1qnZaoHZcNIZX5amUd0gz8JqdRzV1UGR&#10;DKK6Udpz/UYttjcof/rDEF5/FsLsaQjT3ZPfyc7+9g74MY1sEF9vJ1O75ro3avVVVtdoWXWYNLyK&#10;fNWIrr9Z/vHvRwe/mu6EN5NpVPfh7rMofixBWjnX1qsLPqdsEK8NJ/NeLUOY7Gw1QfHq02h8SbUW&#10;DKrnWlEUZ/Wvjt+cbV9n44tw3tfp8eX84HTTbwJvTSD75IchtJ7tL/ae955/b7zd927voLeoclq/&#10;a61ZO8rhOHpWlVm1ZioECBAgQIAAAQIECBAgQIAAAQIECBAgQIAAAQIECBAgQIAAAQIECBAgQIAA&#10;AQIECBAgQIAAAQIECBAgQIAAAQIECBAgQIAAAQIECBAgQIAAAQIECBAgQIAAAQIECBAgQIAAAQIE&#10;CBAgQIAAAQIECBAgQOCqAukoPiLL4li01QKD/a+F8V/927c/xr5co8ujKm/jk9s/1xb0mHzxxyGZ&#10;vw7l7nvVT5VTcBTnGdyCIT6+IbTznfXlvH18s35rM0pGk5D+6l96a+fbihPND6NhJE/6c+1Fjd52&#10;UOWgaxd56Noi2x3vppPwebg8p+hRvgzvhSrX8RXKfIPcuTs9188VTrFR0510HI6Ly/P4HmXHYTy+&#10;v5zUh3k3Z3Z7cg8lp2bayvXdnEc7D/jJvvIe89b35cy8y2uyzhfeLotqnd/Za9eKryJwPO+0Xg67&#10;9/NV1ptptW6sK/Nq3TgtyTT+PlHWn+sGpZ3PeTFsfY9t9TEedOfVavLWwmErh3reyuWdlkXILsj7&#10;/dYG6UQE7lAgqZ93k2pdb9zv7Xv6Dk9/O11X73dRWbMGRW3fUlC2173c3/feEr3TECBAgAABAgQI&#10;ECBAgAABAgQIECBAgAABAgQIEHiQAtvzLyseJJ9BEyBAgAABAgQIECBAgAABAgQIECBAgAABAgQI&#10;ECBAgAABAgQIECBAgAABAgQIECBAgAABAgQIECBAgAABAgQIECBAgAABAgQIECBAgAABAgQIECBA&#10;gAABAgQIECBAgAABAgQIECBAgAABAgQIECBAgAABAgQIECBAgAABAgS2S6As8lC++TIaVPL0/SgW&#10;ECDQI5Cm3coi69ZtQU15PI9HkSQhjCZxnWjrBWbDcWeM2WAQ1Q3yLGTZMqqrg3xQfeaNMh483FTF&#10;5Q//SQh/+I/OZ7P3tZD81n9+Htu6O4HW9XZyoqK41vmGg+4amieDMCzP+yuy1bX6bh5UrpZh+vkn&#10;zarwYv95FNfBhzvPOnWPpWKSjsOqaD0Hfja5rOdzKHvWkG2zyF9/Hg0p3f9aFNfBl4vDTt1VKr7M&#10;q+uvXncbHsWb11fpQlsCtyKw+tHvRf2UVfTJ3ntR3WmwP9k93fT7GgLTnnetdjdlOgrNt6pyddxu&#10;IiZAgAABAgQIECBAgAABAgQIECBAgAABAgQIECBAgAABAgQIECBAgAABAgQIECBAgAABAgQIECBA&#10;gAABAgQIECBAgAABAgQIECBAgAABAgQIECBAgAABAgQIECBAgAABAgQIECBAgAABAgQIECBAgAAB&#10;AusFqnw4UalzZynvvEAymXUM6pykzdxJnQYPuCL96P8L6Q//8dkMimffCKu//p+cxTbuQGA8jTtd&#10;LuJYROCKAsO//O+G8s//jVAeVHkmD74IocpNum0lSas8vvW4GjlTgzx02/YxXTqeneH6XNzz/Oq5&#10;BRd5Nw90eyDTKi/sXZfdan4vV28uPc2ban7Pwv3lrDzM1j8v9sbd95hLJ3VPO5NL3qyKVh7wkyFe&#10;M3/zrUyvZ61KRnd4TU6fdoc9v1mO4G6H72DN8qgz6WX7+2DVYiddv9addjQbtr5Pnu5o/J438jIn&#10;O63PtsodXlbvgUn73bBxfFnkISzjvNjzNdffeFA9c7ekDJM4h3reys+eVvPL7vP+3hInw3jcAsns&#10;SSibud4f2pperVVReQvvZdH5NgnSeK0JRbbJUdoQIECAAAECBAgQIECAAAECBAgQIECAAAECBAgQ&#10;IPCOCmzfv7B8Rz8I0yZAgAABAgQIECBAgAABAgQIECBAgAABAgQIECBAgAABAgQIECBAgAABAgQI&#10;ECBAgAABAgQIECBAgAABAgQIECBAgAABAgQIECBAgAABAgQIECBAgAABAgQIECBAgAABAgQIECBA&#10;gAABAgQIECBAgAABAgQIECBAgAABAgQI3IZAefgyhLKMukqevh/FAgIEegQGw05lmeeduq2oWM7j&#10;YYxnIUmSuE609QKzdNIZY5amUd0wz0KRLaO6OiiSODXxOB112jyYisVhPNTpbhyL7kwgGcTXW32i&#10;srjeujfs6asYxNdpka9uPJfVx38QBmUR9fNi73kU18HXd9/r1D2Wisnw4vs9b5nXcy6zm7vftV3x&#10;6tPoFIO9D6K4Dl4dv+nUXaViVWQh2XkaHVLMD6JYQOBtCKx+9P3oNF/sPg3Ho3FUVweD6t1ut3rH&#10;U64vMBt2Xdu95cPWd4DVcbuJmAABAgQIECBAgAABAgQIECBAgAABAgQIECBAgAABAgQIECBAgAAB&#10;AgQIECBAgAABAgQIECBAgAABAgQIECBAgAABAgQIECBAgAABAgQIECBAgAABAgQIECBAgAABAgQI&#10;ECBAgAABAgQIECBAgAABAgQIrBdIW/lwbiF32/qTarH1ApOd7hDbOUm7LR5sTfKmyqvcLHJxNTXu&#10;ZDtpXWNJne9RPq47sX6XOk1GkzB4/ifC4E/+2TD45q9t59RbOQDLnvy/2zlwo6oFdobdvM5tmaO8&#10;m9O53aYZF9X6tyovz8s7qvLv9uXgbfZzG9s7PXmr2/0eZfeXO/G4WG1gNQzTdH1OyPa87iOuc7sP&#10;k26e5nos7TzgJ+O7Zv7m25hb71q1Qe7Na5979qRzaNnOJ95poWKtwHLRaXLczo9atdhkrTvtaJP7&#10;bd541iXTOE9z3U85b+WKP+38Z7/LnlzOi+qZf1kZD1rfcy9rfMf72ut33sqpnhZFyNY8B+54iLon&#10;cOcC7Xu/776+80Hc4ARJYx2ruymHoxv0dkeHtte9/PL3yzsahW4JECBAgAABAgQIECBAgAABAgQI&#10;ECBAgAABAgQIEHggAtvzLyseCJhhEiBAgAABAgQIECBAgAABAgQIECBAgAABAgQIECBAgAABAgQI&#10;ECBAgAABAgQIECBAgAABAgQIECBAgAABAgQIECBAgAABAgQIECBAgAABAgQIECBAgAABAgQIECBA&#10;gAABAgQIECBAgAABAgQIECBAgAABAgQIECBAgAABAgS2WSDZfRbGf/O/COXBF9XP5yc/yXvf2OYh&#10;GxuB7RBIe1K9Ftl2jK09iuOjuGY8i2PRgxBIB4MwHgzDsnGdraq4WZIqyBdvmlUn23l1bLOM+67f&#10;ZoNt3l4cxqObPY1j0d0JTGZh5z/8b0NIBtV/aQj1z2h8rfMN62NbJU/qK/i8FNnyPLjm1psf/m50&#10;ZH2Onzx9FtUNqvm8N32819EkHUXzbQZZz+dQ3oJ78xx3sZ2//jzqNt3/IIrr4Mvj7lrYabSmopju&#10;hqRxruLo9Zoj7CZwuwJF9UzPP/1R1OnHe8+j+DR4Ot4Jg9Y6errP780EpsP1z7S8eodqrqrl6ubP&#10;qs1GpxUBAgQIECBAgAABAgQIECBAgAABAgQIECBAgAABAgQIECBAgAABAgQIECBAgAABAgQIECBA&#10;gAABAgQIECBAgAABAgQIECBAgAABAgQIECBAgAABAgQIECBAgAABAgQIECBAgAABAgQIECBAgAAB&#10;AgQIPCqBdk7BfEvzYT4q9O2fTDLZCcmzD6s8gdMQ6tyjVRwecc7G5PBl9KGUVZ5l5Y4F+nLarhbV&#10;NTe54xPrnsD9CiTDSSiX1bV+WuShO5V4EL930/Vr1FF+tdyC83y1du47G5x3bScbNNhJ1+dSvOr8&#10;Njjtxk0Os+O1bfdGDytnelrlM87KvDOvoi8vaNFt1znwrir61qpr5pPeZIhJ/T5Q5ztuzrmdT3yT&#10;jrSJBMrlPIrrYDlsZkf9avdO9azatEw3WDfm+fm9m/R8pyjnByH05IU+HUM5b+WSr3YsRt1xn7av&#10;f48Gw2Z4r9ujJM6hng8G0XiGRRFWzWs92isg8EgEZk+iiZSL6r5/SCVrvd9tkH/6rU+v9fe9JJTV&#10;c7SonqfxmvPWx+WEBAgQIECAAAECBAgQIECAAAECBAgQIECAAAECBAhspcD2/MuKreQxKAIECBAg&#10;QIAAAQIECBAgQIAAAQIECBAgQIAAAQIECBAgQIAAAQIECBAgQIAAAQIECBAgQIAAAQIECBAgQIAA&#10;AQIECBAgQIAAAQIECBAgQIAAAQIECBAgQIAAAQIECBAgQIAAAQIECBAgQIAAAQIECBAgQIAAAQIE&#10;CBAgQIDAwxJI0mFInv+JEOqfRinKohHZJECgIzBIO1Uhz7p1W1BTLufRKJLxLIoFD0dgNpyE5fL8&#10;OsvS7nW4XBx0JlQkg6huPHjAqYrnh9FcwnQ3jkV3JpBU11Hy5L1b6X/Ys4YWg/g6LfLVjc+V/eh7&#10;oXmXfPrkWchb982HO/shbZ37xifeog7G6ejC0WQ9n0PIlhe234YdxdHr0B7jYP+DztBeLd506q5a&#10;sRpPw7hx0Mm5G7FNAnctsKrWsBDK6DQv9p9H8WmwP/E8PLW47u/ZsHnH9/fSXjfL1XF/Q7UECBAg&#10;QIAAAQIECBAgQIAAAQIECBAgQIAAAQIECBAgQIAAAQIECBAgQIAAAQIECBAgQIAAAQIECBAgQIAA&#10;AQIECBAgQIAAAQIECBAgQIAAAQIECBAgQIAAAQIECBAgQIAAAQIECBAgQIAAAQIECBAgQOAygWEr&#10;x1iRh7LKJVvnjFPeXYFkNAk7/95/XeWt3O6ccrfyCVXXfJhXuekapdy9nXyJjS5ttgX6ctrWeW+r&#10;vI7XKsdHIfmnfy+E6totq59Q5V0NP/+rIdxS7strjclBBPoERo1cdVVO93aewL5D1G2PwE69tqwp&#10;8/xquQUXxfpn7SY5DtcMa6Pdm8zv6Irz2+jEGzY6zBZrW+6Nd9a22aYGJ7mMi+6IiiTpqazeWe6r&#10;9OQZTi7JVXwrw5w9DeHNl+ddLVr5xM/32NpUoHpfapdVT17pTdaC034mJ8+y06j/97x5/cyedBqV&#10;i4NOXVQx7+6f1+97F5RhkoZB3z10Qfu7rm7nUM9b37XToghZ/Z1EIfCIBZLmvV9/FxxNH9Rsy8lO&#10;KOvvqtnqq7z2G+SfftsTLAf1d4tWKbIQBo3vH63dQgIECNyHQPn9fxDK7/39EPJqjcqrdbV6Jgz+&#10;1n91H0NxTgIECBAgQIAAAQIECBAgQIAAAQIECBAg8E4L9Pwfxnfaw+QJECBAgAABAgQIECBAgAAB&#10;AgQIECBAgAABAgQIECBAgAABAgQIECBAgAABAgQIECBAgAABAgQIECBAgAABAgQIECBAgAABAgQI&#10;ECBAgAABAgQIECBAgAABAgQIECBAgAABAgQIECBAgAABAgQIECBAgAABAgQIECBAgAABAgQIEHgH&#10;BZIkCWGQhlDk57Nvbp/X3v/Wch6PYTKLY9GDEZgNx+HV8s3ZeLP6GmyV4fK4VRNCPhhEdeP0Aacq&#10;XpzPv55UMn0SzU3wMARGPddunsTXaZlnN5pMfvgypAdfRH282H8viuvgw91uXafRA66YpKMLR99e&#10;G+qGZba6sP027MhffdoZxmDvg07d6+VRp+6qFYvRJIwbBxVHB43IJoG7F1j96PvRSVbV2vnZ7l5U&#10;dxrsT3ZPN/2+psC0es9aV9rvXuWq+961rg/7CRAgQIAAAQIECBAgQIAAAQIECBAgQIAAAQIECBAg&#10;QIAAAQIECBAgQIAAAQIECBAgQIAAAQIECBAgQIAAAQIECBAgQIAAAQIECBAgQIAAAQIECBAgQIAA&#10;AQIECBAgQIAAAQIECBAgQIAAAQIECBAgQIBAsv9hSH7510NS5xqr8wsOq99lWSXoY0Pg3RBI3nzZ&#10;udzLR55bcBs+2aQvp2077+1VBro4CMkf/sOTI06Xr2L/ayE8edx5Iq9CpO12CMx+6+9+lYt6NA5J&#10;K3/qdozQKC4T2BlOLtt9su8oX65t02ywyNfnb52l63McNvu87vZuun5+b7L7y514mC/WTm1v9LBy&#10;pg8vWAeKvvr7zFufta7rKtfunZfZ0xCq97SzMj8827RxTYFlfA8tq+9/ZSvnfN3zJmvd6QgG1bU6&#10;rb5LXraWZdW1mxdFSKtzJdNu3ttyTa7mct7N5bwYXZwre1x/r92iUhs1S9YyTyufrMybTWwTeHQC&#10;w1/7q2H4p38zhOmT6u9P23WPboJd/Pq/HYpNGt5nmzTtnj3Pqr/zvZ33yO7J1RAgQOACgfq7xdGr&#10;xs7Tv+Q1qmwSIECAAAECBAgQIECAAAECBAgQIECAAAECdy7w8P7P7Z2TOAEBAgQIECBAgAABAgQI&#10;ECBAgAABAgQIECBAgAABAgQIECBAgAABAgQIECBAgAABAgQIECBAgAABAgQIECBAgAABAgQIECBA&#10;gAABAgQIECBAgAABAgQIECBAgAABAgQIECBAgAABAgQIECBAgAABAgQIECBAgAABAgQIECBAgAAB&#10;Au+kwCANocjPp55n59tbtJV841shjGchHB+FsJyHZP/DLRqdoVxFYGc4iZpnaXUNtso4W7Vqqss0&#10;Sc7q6q3R4GGmKi6Xi2oyrfts+uRsbjYejsCwXj9bJR8Mopryhmvq6qPfi/qrg4/33+/UfX33Wafu&#10;MVVMhqMLp9O3hpTZ8sL227CjePVZZxjp/teiuqPVcVjm3bUwarRBMB8Nw16jXXn0uhHZJHD3Aqsf&#10;fy86ySd774WytVaeNtib7Jxu+n1NgelwvPbI5eD8napuvO1r5toJaUCAAAECBAgQIECAAAECBAgQ&#10;IECAAAECBAgQIECAAAECBAgQIECAAAECBAgQIECAAAECBAgQIECAAAECBAgQIECAAAECBAgQIECA&#10;AAECBAgQIECAAAECBAgQIECAAAECBAgQIECAAAECBAgQIECAAAEC9yIw+PqfCvWPQuBdFUjefNmZ&#10;ern7XqdOxS0LjHtyntW5Qq9bVj35DzfICXbd0zmOwHUFkunudQ913BYITKpczIMqP3NRlheOZlGs&#10;TvbX7TYp8w3yns5auaQ36fc6bdo5q/v6OMp71tu+hndQd5itf07s9T1f7mAst9XlIInzKJ/228wD&#10;floX5bA/q3w7G+2cmctq3D9+/Un4pacfVvdE/xxuPLLWelkuDm/c5TvfwXIeESzT/vzysyu+Q03T&#10;cVisWcuOqvv3aXV/JvU569y3x0dnY1n32Zbzg7O29UZW5dTNLhh7vX9crdXbVOrnwbC6T7KyOBlW&#10;3sqpnlb1WZFv05CN5aYCL1+E5Pf/QXWxVs/MrMpvXv0u/8pvf3Xt37TvB3p8MnvyQEf+gIbdt/YV&#10;2QOagKESIPDOCLTf49a8R74zLiZKgAABAgQIECBAgAABAgQIECBAgAABAgTessB2/euKtzx5pyNA&#10;gAABAgQIECBAgAABAgQIECBAgAABAgQIECBAgAABAgQIECBAgAABAgQIECBAgAABAgQIECBAgAAB&#10;AgQIECBAgAABAgQIECBAgAABAgQIECBAgAABAgQIECBAgAABAgQIECBAgAABAgQIECBAgAABAgQI&#10;ECBAgAABAo9JoFy8CeVyHsLquPq9CMl4Ggbv//xjmqK5ECBA4G4F0irda7Y8P0eRn29v0Vb6a39l&#10;i0bz1VDKwy9C8Uf/5OQZFFaLUFbPovTP/42QTJ9s3Vi3aUCz4TgaTjZIo7gOJtmqU5cPBmd143R0&#10;tv3gNhaH3SG7ZromD6BmmHTTZRfJ+XV6MoW8ey1fZWqrH30vaj4fjsKXs92org4+3HmvU/eYKiaX&#10;3PPNteFszs3n2lnl9mzkrz+LBzOahMEsfna8Ou5ZK+KjNooOquf81xst62dVWfkkrbW40cQmgVsT&#10;yD7/OJRvXkX9vdh/HsXNYH/SXd+a+22vF5hucG8vG+9UdY/1uqAQIECAAAECBAgQIECAAAECBAgQ&#10;IECAAAECBAgQIECAAAECBAgQIECAAAECBAgQIECAAAECBAgQIECAAAECBAgQIECAAAECBAgQIECA&#10;AAECBAgQIECAAAECBAgQIECAAAECBAgQIECAAAECBAgQIECAAAECBAhcTSB58zI6oKyicnc/qhPc&#10;gcBk1u20znF+3dKXy6vKMagQIEDgNgWSJAm76SQcZItLu53ny7A73GwNWhSNvOQX9DpL41zSFzS7&#10;cfV4MAzDKq9vVhYX9nVcrEJe7U/b+X8vPOL2dhxm6/M2Ph31PF9ubwi33tMw6eYFr09SVNdau5TF&#10;xZ9Lu+1tx0fzgzBtdLqohvf3Pv7d8M+me+Hf/MU/F6Z3cI0m06ehfi87K305xc922thEID9+E5qZ&#10;u4+rPNvtUn+Wgyve3199/m/aXUXxvMrF/HS8c1KXzKrP9vjobH9ZXV+XlXIe54iejy5fE+u1bNvK&#10;cJCGLP/qHu7L5V1UV3tRlpV9997ftrkYzwYC1b2WfPS7UcNyVb07TL66B6IdAgK3JZB23ymSIo+f&#10;pbd1Lv0QIEDgJgJp6x20+n5ZVj/JFd9BbzIExxIgQIAAAQIECBAgQIAAAQIECBAgQIAAAQIhbN+/&#10;rvCpECBAgAABAgQIECBAgAABAgQIECBAgAABAgQIECBAgAABAgQIECBAgAABAgQIECBAgAABAgQI&#10;ECBAgAABAgQIECBAgAABAgQIECBAgAABAgQIECBAgAABAgQIECBAgAABAgQIECBAgAABAgQIECBA&#10;gAABAgQIECBAgAABAtcSWP1f/2MoXvzB2bGDX/gzYfxv/J2z2AYBAgQIrBEYtNK95tmaA+w+FSjf&#10;vArF7/xvp+FXv//sXwth+iSuE0UCs+EkileDNIrrYNJzHRbJ4KzduH3dnu15ABuLw+4gZ66ZLsr2&#10;1wx7rt18cH6d1jMoe67lTWdWFkVY/fj7UfMX+89DSJKorh7Hs0e+7kzSUTTnZpBXa0NZVTRVytWy&#10;2WTrtotXn0VjSvc/iOI6+HLxplPXrvhw51n46dGX7eooftW6XuqdxdFBSPfej9oJCNyFQHsNq8/x&#10;Yq9axy4oe5PdC/ao3lSg/Z7Vd9yivS6sjvuaqSNAgAABAgQIECBAgAABAgQIECBAgAABAgQIECBA&#10;gAABAgQIECBAgAABAgQIECBAgAABAgQIECBAgAABAgQIECBAgAABAgQIECBAgAABAgQIECBAgAAB&#10;AgQIECBAgAABAgQIECBAgAABAgQIECBAgAABAgQIELhM4M3LeO/0aQiX5N6LG4uuK5CkVS7e3Weh&#10;rH+PpiGMZyHMKvvrlqwnl1fdr0KAAIFbFtip8jofZItLe53ny7Dbyv980QGLfHXRrrP62XB8tn3X&#10;GzvpJLzO5pee5qhac5+OqnX7LZc3+eXu9XD27mFcN2FIW3mUT/tq5gE/rQtFfrb5NjeWVW7nT15/&#10;En6pcdIs/Sqf+aeL1+E7H303fPubvxGm6S1fp9NWftR5T07xxphsrhcojt+EZubu5bB6D2uVTdeu&#10;5mHTDd6d59l5ruqkygVffvmT8y7WfLbl/OC8bbW1GF1+rY0H3XlFHdxDMEzqe+ar9b6dP31Y5UAf&#10;1HnQiyxclgP8HobtlNcV6FsPs/XP++ueznEEaoGyel8sp9X6OqjWm3odPHlWJ3AIECCwfQL13wLb&#10;pfrOEd7i99726cUECBAgQIAAAQIECBAgQIAAAQIECBAgQOBdFOj5i/27yGDOBAgQIECAAAECBAgQ&#10;IECAAAECBAgQIECAAAECBAgQIECAAAECBAgQIECAAAECBAgQIECAAAECBAgQIECAAAECBAgQIECA&#10;AAECBAgQIECAAAECBAgQIECAAAECBAgQIECAAAECBAgQIECAAAECBAgQIECAAAECBAgQIEDgEQiM&#10;JtEkytUiigUECBAgcLnA5Lf+bhgMR+E4y0IYpCGk0r9eLna+N2k9g+o99XMoOW9iq0dgNhxHtVla&#10;XXetMs5WrZoQ8sHgrG78kK/T+eHZPM42pk/ONm08HIFRvWa2SpG0VoA8b7XYPMx++i9CWMbvti/2&#10;n3c6+HDnWRi0z9tp9bArJtVz6sJSzb1eH4ZFcdakzJZn29u4kb/6LBrWYO+DKK6DV8dvOnXtil/Y&#10;+1r46dGX7eoofpmUUVwH5dFBCHvvd+pVELhtgdVHvxd1eTCZhcPpLKprBvuTnWZo+xoC09Z7Vl8X&#10;x63KcrXda2ZruEICBAgQIECAAAECBAgQIECAAAECBAgQIECAAAECBAgQIECAAAECBAgQIECAAAEC&#10;BAgQIECAAAECBAgQIECAAAECBAgQIECAAAECBAgQIECAAAECBAgQIECAAAECBAgQIECAAAECBAgQ&#10;IECAAAECBAgQIECAwFYIJG/iXHLl7rOtGNe7MIjJv//fhPl8fjtTXbWze1Xd9uSsvZ2T6YUAgXdZ&#10;YGc4WTv9o7xek56ubVc3WBTdHNDtA2dpnEu6vf8243p+r7PL1+ajfBmeji7Oa3mb4znta5GvQlae&#10;5709rW/+Hg+GYZxekj+32XhLttPkPN93c0id/Mr1zuL6OZabfV91+5+/+jiMWrnKV42c0C+PD8N3&#10;Pvpu+PY3fyNMb/NanbXyhVd558vKIGmc+6pzedfbF8dHEcGyJ8f8Jmtc1EkVtPPdt/fX8byRqzqZ&#10;xetjOa/yNF9S2vvno8vXxHot2LbSzKNe5/Ful7S6trMyD5PwsNaw9jzeifjwi5D84Luh/Povh/DB&#10;N0PouY9CXy73xj3wTjiZ5FsXKJ//Qjj+t/6zt35eJyRAgMCVBfq+s1Xf98Lw8ne8K5/HAQQIECBA&#10;gAABAgQIECBAgAABAgQIECBAgMClAtv3rysuHa6dBAgQIECAAAECBAgQIECAAAECBAgQIECAAAEC&#10;BAgQIECAAAECBAgQIECAAAECBAgQIECAAAECBAgQIECAAAECBAgQIECAAAECBAgQIECAAAECBAgQ&#10;IECAAAECBAgQIECAAAECBAgQIECAAAECBAgQIECAAAECBAgQIECAwEUCyXgS71ot4lhEgAABApcK&#10;JDv7YTBMQ7Kwfl4K1bdz1HoG1W2Wx30t1TUEZsPYLRukjb1fbU6yVacuTwZndePBA05TvDg8m8dX&#10;G0kIk91WnfAhCAx7rt18cH6dnsyhyK49lexH34uOLavok73nUV0dfH33vU7dY6uYpKNLp1SvI8Oi&#10;OGtT9qwhZzu3YKN4/Vk0inT/a1FcB6+O33Tq2hUfzPZCvabOs4ufPQdpd70s5q/bXYnvUGD+D78T&#10;jn//H4bB7GlIdp6G9L2vh52/+Ft3eMbt6Lq+D7MXP4gG82K/u4adNpgOx2G85l4/bev3xQKTnnu+&#10;3XpevXpEpSxC/Xklw8vX2ugYAQECBAgQIECAAAECBAgQIECAAAECBAgQIECAAAECBAgQIECAAAEC&#10;BAgQIECAAAECBAgQIECAAAEC7RNI7AAAQABJREFUBAgQIECAAAECBAgQIECAAAECBAgQIECAAAEC&#10;BAgQIECAAAECBAgQIECAAAECBAgQIECAAAECBAgQIEDgHRdI3ryMBMp3ILdgNOHHEqzifIBlnauy&#10;J1/lY5mueRAgcH8CO2mc17lvJEf5sq+6t26+QdudVi7p3o5uqXInHa/t6SiP19y1B9xCg8Nsfe72&#10;J+n0Fs70drtIG/m+m2cu2/mV651F3mzy1ra/OD4MP986d5bG+cxfVm2+89F3w7e/+RthusE1tMng&#10;k+nTUOeCjsr8IITdZ1GV4AoCy/g+Ou7JgXqd9WaTz7yZuzmZPokGXc7b+eKj3aG9fzG6fB0eD7q5&#10;oOMe337UzKOeJ/H9U48mrfLSZq377O2P0hk3EnjxByH5/v9z8lPWOYi/9idD+Zf/gxCqvM5npbl9&#10;Wplt/m5weojfBAgQIEDgUQrUz892ybIQLn/Fax8hJkCAAAECBAgQIECAAAECBAgQIECAAAECBG4o&#10;MLjh8Q4nQIAAAQIECBAgQIAAAQIECBAgQIAAAQIECBAgQIAAAQIECBAgQIAAAQIECBAgQIAAAQIE&#10;CBAgQIAAAQIECBAgQIAAAQIECBAgQIAAAQIECBAgQIAAAQIECBAgQIAAAQIECBAgQIAAAQIECBAg&#10;QIAAAQIECBAgQIAAAQIEtkVgNI1HsjyOYxEBAgQIELgrgfYzqD7PanFXZ3s0/e4Mx9FcsrSbcniS&#10;raI2dVAMkrO6cTo6235oG+XiMB7yZCckg65B3Ei0jQLDQdoZVpG0Pss877TZtGL1o+9FTV/uPAmL&#10;UXz/1A0+3H0WtXuMwWTNPZ+376FsubUMxfFRKKufZhnsfdAMT7ZfHbfWik6LEPYnu2GvWkMuK4tR&#10;d70sjg4uO8S+WxbIX38eilefhuyTH4TVD34nrH74T2/5DNvZXfbiD0PI4+f5x3vPLxxsfT0rNxdI&#10;q2fTuvekvr+alFu8bt5cRQ8ECBAgQIAAAQIECBAgQIAAAQIECBAgQIAAAQIECBAgQIAAAQIECBAg&#10;QIAAAQIECBAgQIAAAQIECBAgQIAAAQIECBAgQIAAAQIECBAgQIAAAQIECBAgQIAAAQIECBAgQIAA&#10;AQIECBAgQIAAAQIECBAgQIAAgVsWKMuQvPky6rR88l4UCx6GQJK1snuNJg9j4EZJgMCDE9gdrl9f&#10;5vnmOVkXRZwzsg9kmnZz4fa1u426nXT9/I7aa+5tnHhNH4f5+pzjTzb4bNac5q3vHrbz+TZGUCTn&#10;ucBPqovr51hudHvlzWWRhWErv3PWkxP6ZZXH9zsffTcsrnD9XzqYaU+O1Pn6XMGX9vmO70yW8X20&#10;HHZzJrdz129Ctska1VwXk52nUbedfPHR3hDKeZzHed4z7uYh43TYDLdie5ic51Hv5PGuRpgWRVjd&#10;0z2+FUAPaBDJJ1W+55+VJM9CeP1ZCMPWc7od1+3lHT5l85sAAQIE3nWBtPsOGvL134vfdTbzJ0CA&#10;AAECBAgQIECAAAECBAgQIECAAAECty2wff+64rZnqD8CBAgQIECAAAECBAgQIECAAAECBAgQIECA&#10;AAECBAgQIECAAAECBAgQIECAAAECBAgQIECAAAECBAgQIECAAAECBAgQIECAAAECBAgQIECAAAEC&#10;BAgQIECAAAECBAgQIECAAAECBAgQIECAAAECBAgQIECAAAECBAgQIPCuCIym0UzL1XEUCwgQIECA&#10;wJ0JjCbdrj2HuiatmtkwdiuTQciTJKRledZykq3OtuuNek/d7rSM0wecpnhxeDqNr35Pd+NY9GAE&#10;hoO0M9Z8cH6dnuwssk6bTSqK43nIfvovoqYv9p5H8Wnw4c6z081H+3syHF06t6z1WZTZ8tL297mz&#10;ePVZ5/Tp/gedui8Xbzp17Yr96ZOwN94JP3nzsr3rLC4qm6J6Xg0az6fy6PXZfht3L9D2Huw8vfuT&#10;bsEZVh/9XjSKIiThJ3sXr1f7k52oveD6ArPhOCzz+F2q2dsq7T6/Tv6W4p2kyWSbAAECBAgQIECA&#10;AAECBAgQIECAAAECBAgQIECAAAECBAgQIECAAAECBAgQIECAAAECBAgQIECAAAECBAgQIECAAAEC&#10;BAgQIECAAAECBAgQIECAAAECBAgQIECAAAECBAgQIECAAAECBAgQIECAAAECBAgQIHCxwPx1SMoi&#10;2l/uXpyrK2r4SIPyh78Tst/9eyGp873+7Cf9a/9RSBr5SLdy6o1cfyfja+Vd3coxGxQBAg9SYGeD&#10;9eUoP95obkWVC3q5Jm/uqMppWv+8rbK7wfzebDi/2xzzYbZY292T4XRtm21rkCYXf7ZFlS980MgX&#10;Hor8Xoa/zLMwap0768mpWQ/u5fFh+M5H3w3f/uZvhGk6vtl4Zz25Y9t5xW92hnfu6EErX/SyJ8d8&#10;O3f9JkjT9PK81XUf8+x8XUyqfM5Rqa6xssoFnkxmUXUdlFmV27X1nreo31EvKePB8JK997OrmUc9&#10;a+dPr4aUFkXIWt9L7mekznqpQHWthk/jnPXhG9/qHlLlJe6US/IUd9qqIECAAAECj0ygrJ+h1TvQ&#10;yd8Xhz3vavV+hQABAgQIECBAgAABAgQIECBAgAABAgQIEHirAj1/sX+r53cyAgQIECBAgAABAgQI&#10;ECBAgAABAgQIECBAgAABAgQIECBAgAABAgQIECBAgAABAgQIECBAgAABAgQIECBAgAABAgQIECBA&#10;gAABAgQIECBAgAABAgQIECBAgAABAgQIECBAgAABAgQIECBAgAABAgQIECBAgAABAgQIECBA4JYE&#10;ktEk7mm1iGMRAQIECBC4I4EkrVLlDtIQivzsDOXq+GzbRr/ANB13dmSVY5pnZ/WTbHW2XW/kySCK&#10;x4MHnKZ4fhjNJcyexLHowQgM6/u/VYokiWqSxvoQ7VgTZD/+fghlGbV6sf88iutgVN0L+5PdTv1j&#10;q5iko0unVK8hzVKu4jWkue++t/PXn3WGMNj/IKpb5qtwXP1cVurPfjYch6eTncuanezLJ7MwaDyf&#10;iqODtcdocHsCbe9kZ+/2Ot/inlb1OtYonz7ZC1n97nRB2XsH1rILpn7r1dNqbXh1/ObCfletNbNu&#10;6B32Qi47CBAgQIAAAQIECBAgQIAAAQIECBAgQIAAAQIECBAgQIAAAQIECBAgQIAAAQIECBAgQIAA&#10;AQIECBAgQIAAAQIECBAgQIAAAQIECBAgQIAAAQIECBAgQIAAAQIECBAgQIAAAQIECBAgQIAAAQIE&#10;CBAgQIAAAQIdgeTNy05duftep+6dqqjzdR58Hs4yMVY5s5JWPtKt9Gjk+jsZXztn+lYO2qAIEHiI&#10;ArvpZO2wj/Ll2jZ1g0Wxvt3OcP35NjrZho12bnF+G55yo2aH+fqc40/S6UZ9bVOj9JJnbHGyrzgf&#10;7jVzLJ93cL2tVZGFYX6e/73upZ2HuNnzy+PD8J2Pvhu+/c3fCH150JttL93uyfdbLg5DnHn60h7s&#10;bAiU2TKkrWvoeNjNN717jTWnzs+8riyq85+WZPb0dPPsdzk/CEmVv7ld6vp2WYy64262GVc5o7et&#10;jBp5aPPBoDO8YVGErPX5dBqpuH+Bzz4KSZ5F4yi/8a0oPgl67q3QuAe6B6ghQIAAAQKPXOB7fz+U&#10;/+R/D+Wo+s6W9ryrtZ6vj1zD9AgQIECAAAECBAgQIECAAAECBAgQIECAwFYI9PzFfivGZRAECBAg&#10;QIAAAQIECBAgQIAAAQIECBAgQIAAAQIECBAgQIAAAQIECBAgQIAAAQIECBAgQIAAAQIECBAgQIAA&#10;AQIECBAgQIAAAQIECBAgQIAAAQIECBAgQIAAAQIECBAgQIAAAQIECBAgQIAAAQIECBAgQIAAAQIE&#10;CBAgQIDAVQXG0/iIIg9lnoUklb4whhERIECAwJ0IjCYhHB+dd706Pt+21SuQDgZhko7Ccb46279K&#10;0zCpnt+nZVgUp5snv4vqmGYZP+Tn/OKwOZUQpk/jWPRgBEaDtDPWPImv1STPO202qVj96HtRs6y6&#10;Bz59sh/V1cE3dt8LSZJ06h9bRb1mXFby1hoRsuVlze91X/Hqs/j81XU02I0/25ftdSI+4iR6b/rk&#10;5PfeeKdnb1x1XH1nagoW84O4gejKAm/+7/8p5F+8CMXR61AeHYTJn/5LYec3/1ZvP23vwc7jX/eL&#10;wy9PfJogL/afN8PO9v5kt1On4noCs+H40gOz6r2rU7zDdkhUECBAgAABAgQIECBAgAABAgQIECBA&#10;gAABAgQIECBAgAABAgQIECBAgAABAgQIECBAgAABAgQIECBAgAABAgQIECBAgAABAgQIECBAgAAB&#10;AgQIECBAgAABAgQIECBAgAABAgQIECBAgAABAgQIECBAgAABAgQuEkjefNnZVe4+69S9SxVlOx9W&#10;nfP1IZTOuC/PBfYQpmSMBAhsp8BsuH5dnOeb5WRdNHJDXzTbTc530bHXqd9J16+fR9nbz/99mC3W&#10;TufJcLq2zbY1SFt5lJvjK1r5jstWvvBm27vcXhVZGBZxfuc6l/ll5eXxYfjOR98N3/7mb4TpBtdU&#10;X19J/Q5S5/Zs5jiet/KK9x2orl9gOe/UL4fDTt3OBmtc+6BNPuN543NMZt28wOVJLugP212HsieH&#10;83x0+To1HnTn1en4LVcMk/N7Ju/JqZ5W91jWus/e8hCdbgOB5Cc/iFqV9Tr94Z+K6k6Cam0v02FI&#10;8ux8X+MeOK+0RYAAAQIE3g2B8vRddFV9r1v1zHmD78Y9R6kiQIAAAQIECBAgQIAAAQIECBAgQIAA&#10;AQIEbiCwff+64gaTcSgBAgQIECBAgAABAgQIECBAgAABAgQIECBAgAABAgQIECBAgAABAgQIECBA&#10;gAABAgQIECBAgAABAgQIECBAgAABAgQIECBAgAABAgQIECBAgAABAgQIECBAgAABAgQIECBAgAAB&#10;AgQIECBAgAABAgQIECBAgAABAgQIEHiXBZLRpDv91SKE9Em3Xg0BAgQIELhtgdE0hOOj817rZ5Cy&#10;VmCWjsNxvjprlw3Ss+2+jTxJourxYBTFDypYHMbDne7GsejBCAyT7nVbDAbR+JMij+JNg9WPvx81&#10;/eTpe6Hdd93gw91nUbvHGozSy1OTt9eQMltuLUX+6rNobIO9D0KSxNfNq+M3UZu+YH/y1dqxN9np&#10;2x3VLYaj0Px2VB69jvYLri6QffLDkH/60dmBxQWmZVmEcn5w1q7eGMyeRvFjDFY//l5nWi/23+/U&#10;NStOr+lmne3rCUyH40sPbK+ZdeNydXzpMXYSIECAAAECBAgQIECAAAECBAgQIECAAAECBAgQIECA&#10;AAECBAgQIECAAAECBAgQIECAAAECBAgQIECAAAECBAgQIECAAAECBAgQIECAAAECBAgQIECAAAEC&#10;BAgQIECAAAECBAgQIECAAAECBAgQIECAwMMVyD76Z6F89dOQjGchVLmvkt39EJ793MOdkJET2AKB&#10;5M3LaBRlfX/VOU77SlmGUOfY68vF3df+oda182Fd5LFt88taebyGPTnTt23MxkOAwIMUGFU5nMeD&#10;YVgW2YXjX5V5yKp8uMM1+Z7njdzQF3W285bXszpndZ2FunrqXVjm+TKU1XMxaeWrvvCAG+6oz3WY&#10;rc85/iR9eGv/sJVHuUlVtH2vmWO52ed1tutrfdg6d19OzXbfL48Pw3c++m749jd/IzwZXp7XuH3s&#10;WTyrsvkefHEWhnZe8fM9ttYJLLv30LIn3/R11pxJuj5X/bzxrpb05AUuj+LcwafTKeetXPLVjsWa&#10;9/F6jd620nwe5D33fVoUoX52KFsu8MkfxgN8/xcu/n5Y3xf5+btCkq0ufbbGHb+dqKzH98XHIdRr&#10;wclPNeZq3U02uKffzgidhQABAgQejUDPu2g0t8YzM6oXECBAgAABAgQIECBAgAABAgQIECBAgAAB&#10;AncmsH3/uuLOpqpjAgQIECBAgAABAgQIECBAgAABAgQIECBAgAABAgQIECBAgAABAgQIECBAgAAB&#10;AgQIECBAgAABAgQIECBAgAABAgQIECBAgAABAgQIECBAgAABAgQIECBAgAABAgQIECBAgAABAgQI&#10;ECBAgAABAgQIECBAgAABAgQIECDwyAVGk84Ey9VxSKZPOvUqCBAgQIDArQu0nkP1M0hZLzAbjsOX&#10;yzdnDbP08rTDxWBw1rbeGK9pHzXeoqAsyxAW5/Ouh+adZYs+oCsOZThIO0fkSXytJkXRabOuIn/5&#10;k1AcfBE1e7H/PIpPgw93n51uPurfg8q1vu+XedY7z7y1RpTZsrfdNlQWrz+NhpHufxDFdfBla53o&#10;NKgq9qe7J9VPxzt9u6O6w+EwNM9SzA+i/YKrCwx2noa8cVhx1G9aLo5CqNf+Rkl29hrR49xc/ej7&#10;0cSWw1H4Yufy7+h7k/XXctSp4EKBafWedVlZpd3nV7na3nXzsrnYR4AAAQIECBAgQIAAAQIECBAg&#10;QIAAAQIECBAgQIAAAQIECBAgQIAAAQIECBAgQIAAAQIECBAgQIAAAQIECBAgQIAAAQIECBAgQIAA&#10;AQIECBAgQIAAAQIECBAgQIAAAQIECBAgQIAAAQIECBAgQIDAdgnU+fyW/+t/H0K+qn6qvFPZKqR/&#10;4bfC4Bd/bbsG+o6NJv+j3wn5D/7x2awHH/xiSL/9n57FNggQuLpAcvgyOqhs5RZM/9n/GQaf/POQ&#10;HB+GcDwP5df+ZFj9a78dHfPognZO13E39/hWzrk97tF0K4dpUAQIPA6BneEkLJf9+VlPZ3iUL8Pe&#10;YHYa9v5eFOtzEO6syW3Y2/ENKpMkCbN0HOrxX1SKUIZFsTppd1Gb26yfV071OS8r08Eo9OUpvuyY&#10;bdiXtvIoN8dUtPcVzSyszZZ3u72qvhMOW/mds56c0H2jeFm9Q33no++Gv/mn/mJI+hqsq5tWeVQb&#10;OaLLRfVOplxLoDiOc7LXndS5aptlmKRhNLg8T32z/en2qLoe6mOz8uJr9Lj6+0KdG75eY8K0m/+2&#10;XFyQV7gnh/N8FI/7dBynv8fXmMPpsXf1e1T5nJZ2/vS6Pi2LkN3TPX46rsf8O/38RyH94schVMZJ&#10;9VOmo7D81d+82pSrazF59dPomPLr34riKKif38v5edU25muvcrDn/8t/dz7Gamvw1/7jkPzCn47q&#10;BAQIECBA4MYCy6PLu6j/X5RCgAABAgQIECBAgAABAgQIECBAgAABAgQIvFWBq/8Lkbc6PCcjQIAA&#10;AQIECBAgQIAAAQIECBAgQIAAAQIECBAgQIAAAQIECBAgQIAAAQIECBAgQIAAAQIECBAgQIAAAQIE&#10;CBAgQIAAAQIECBAgQIAAAQIECBAgQIAAAQIECBAgQIAAAQIECBAgQIAAAQIECBAgQIAAAQIECBAg&#10;QIAAAQIENhVIRtNu0+Vxt04NAQIECBC4A4FkNAlls9+VZ1CT46Lt2XAS7coGgyhuB3kS7x8PHmia&#10;4uU8hLKIpzd7EseiByMwHKSdsRata3lQ5p026ypWP/pep8mL/eedurriw533eusfY+UkHYdlnvVO&#10;LWt9FmW27G23DZX5q8+iYQz2P4jiOnh1fNipa1fsT3ZPqvYmO+1dnfigdV0WRwedNiquJjDYeRod&#10;UM77TYuj11G7OhjM4mM7DR54RVmWYfXj70ez+HivWquSJKprBoNq35PRrFll+wYC0+H40qPz1ppZ&#10;Ny69w15qZicBAgQIECBAgAABAgQIECBAgAABAgQIECBAgAABAgQIECBAgAABAgQIECBAgAABAgQI&#10;ECBAgAABAgQIECBAgAABAgQIECBAgAABAgQIECBAgAABAgQIECBAgAABAgQIEPj/2buzX1mSO7Hv&#10;kUutZ7tb3242u8mWydE0hzMk2m4aY9EjmZbYhC15BoIxT34SYMOw/WAY9pOe/Bf4wY/+ByzYD4YG&#10;tgE2DBAYC5A05rg9lMfsHnLIbt7b+13PUlsu4Yg6N6syIrPWUxGnqs43yYPKiMqM5RORkVl1Tt8f&#10;AggggAACCCCAAAIIIIAAAksKqLhz8svfmAcPVQw3tmsVkDqOXnlrETOozHFT95N//r+owFoqVmTc&#10;EELFiote+20R3nv9pnKs3O/g4plxjjwwYwsGg3MRnn4xOUYOLyb7e7uTDIyu1cYeN47YkkRixT9s&#10;zI8FtiWtdtqM7K/+TGR/+adC6BiSaaLWiEg0//gfO62TwhG4KQIHUUs8E/PvCb1sKI4XxHgcZOra&#10;XLDZMaQXHL6Rt7uqf73MWletknvpUHTUs4eP7VzVtWg7jNuLDtnK96OgGlu5aGhuxxDNV4+xXJS1&#10;7quOb5qreRqq1/KWqnvKsttTFeP3f/vw/xI/fPW7ohWpZ9ZVtrYVN7y/OF7wKsXfpGOH/VNhRqQX&#10;YhibMea7Vsz6VXw6Kg7rWWJ9Zi0VoGdQX60ruo5Ax2Rtq7jOg+k6KmeNrRVvOIlikdfEdC1VJZrq&#10;mG3bynHUMytOtW5rlOciXSOO+rb1c1vbEz36SLT++s8mzctVXPHR3/xbk/RSO5//qnrYK9+o5hU5&#10;dmzibYzXXvccsuo6XfSXVwQQQAABBOYJLPr9Ut09aV55vIcAAggggAACCCCAAAIIIIAAAggggAAC&#10;CCCAAAJXFti+v664cpcoAAEEEEAAAQQQQAABBBBAAAEEEEAAAQQQQAABBBBAAAEEEEAAAQQQQAAB&#10;BBBAAAEEEEAAAQQQQAABBBBAAAEEEEAAAQQQQAABBBBAAAEEEEAAAQQQQAABBBBAAAEEEEAAAQQQ&#10;QAABBBBAAAEEEEAAAQQQQAABBBBAAAEEEEAAAQQQQAABBBBAAIEbKtBoVTueDKp55CCAAAIIIOBC&#10;wL4PjbgHLcPciZvGYWkUGWk7kYehkdWIdjRMsep38Hf/kRD9cyEG50KqH3H7K0bfSOyOQCOsztss&#10;CIwOBHlupJdJJA/eNw67aLbEWbtr5OlEO2qI41Y1v3LgnmS0VH/PZvQltdYIkSQzjrzebJmOhOyd&#10;Go2Iju8ZaZ14Pryo5NkZt1qH46xYzcNO3BL9dGgfMkmfx43J/nhHtyMZisC+h5lHkZojEHSOjHdz&#10;a1yLN2W/OmvD7nHx9l6+pl8+UPc3cw5/enJnbl+Pm10RWOvn3BN4c66AXhPmbUnN/UuvT2wIIIAA&#10;AggggAACCCCAAAIIIIAAAggggAACCCCAAAIIIIAAAggggAACCCCAAAIIIIAAAggggAACCCCAAAII&#10;IIAAAggggAACCCCAAAIIIIAAAggggAACCCCAAAIIIIAAAggggAACCCCAAAIIIIAAAggggAACCCCA&#10;AAIIIIDAlQXq4sxl2xlX6sp93aUChn2jtUGzY6RJ3DwBKaXIfvFnRseD9oEI771u5JGYLZB+749E&#10;cP5EBBdP1c8zkd951ThYWrEGAyu+l3HwviTsmHq7Ei9vV9vtct6k6t59/nRaQ1aN3zl9czf3pIot&#10;m//6L0RwdEf93BXi6LYIVNxMNgRcC3QXxBvU9feyxfEFB/niY5apa9P9PVD9ezSqxvIs13ORDcVd&#10;YcYFLb+/yf3zdHG88cNofgzITbZnk2VFgRnzu1x2bscIzbPy2172R3kqGlm13rQmpua8Bj0ZnIl3&#10;H74n3nntLaHjGy+76dizsnywjiXOtpZAou6Z9lUyssbiKuuNjtN9lpifWe2G9lXc1aKO8diWnq3r&#10;4gfr8/W9vrwNGs1ysna/Eca1+deZqeNXF1tmx/FWb0Tq+k6v4Rov2rT3r9acCNawDj77a4NJ6u9k&#10;bn/FyDMSsTVXtzHucM13fUHdd4JGx0gggAACCCCwhkCy4DNdlq5RKKcggAACCCCAAAIIIIAAAggg&#10;gAACCCCAAAIIIIDAVQS2768rrtIbzkUAAQQQQAABBBBAAAEEEEAAAQQQQAABBBBAAAEEEEAAAQQQ&#10;QAABBBBAAAEEEEAAAQQQQAABBBBAAAEEEEAAAQQQQAABBBBAAAEEEEAAAQQQQAABBBBAAAEEEEAA&#10;AQQQQAABBBBAAAEEEEAAAQQQQAABBBBAAAEEEEAAAQQQQAABBBBAAAEEEEDgBgsEjXal9zIZVPLI&#10;QAABBBBAwImAfR9Khk6q2bdCO3HL6FISRkbaTmRBaGS1ooaR3pVEEKnwyvffmDQ3mOyxs4sCUc28&#10;zUNzrkZ5tlLXZJaK5JNfGud8cnLXSBeJlw9uF7s34rUVz77us8hcQ2Q62kqT7PmjSrvCk5cqec8G&#10;F5U8O+OkfTDJOm51RT+dff8ZNJqTY4udvHcqopq6i/d5nS8Qdo+NA6QaM6mu98BaF7SzvQXdIztr&#10;r9LJb35e6c+nx3cqeeWM49Z0Ppfz2V9PoD1nvdQlSnWvytWzVSjzSQWSZ9iJBTsIIIAAAggggAAC&#10;CCCAAAIIIIAAAggggAACCCCAAAIIIIAAAggggAACCCCAAAIIIIAAAggggAACCCCAAAIIIIAAAggg&#10;gAACCCCAAAIIIIAAAggggAACCCCAAAIIIIAAAggggAACCCCAAAIIIIAAAggggAACCCCAAAIIILC+&#10;QBCoCG2hitmWp5NCdHwutusVkMOe0YBAxb5iu+ECddflgvhHN1ys0n15dFfon5lb+9B8a6SuQx07&#10;yorPaR604yk7HlbDjF26tb2z4qFLK+bq1rbbZcNidS8vbypWn1TzN9ij+SuffiKyP//fy70Ujf/g&#10;vxTBrftGHgkENi3QXWKN6WeL47L2s2Rh05apa2EhKx7QjRav/b0l+rditTMPP88GM98r3jiM28Xu&#10;Tr1GVhzlcuPtGMsin8avLB/ncj9R9464JrZzYsUhXqYNT0cX4t2H74l3XntLLB3bvBT7d1zH4HyZ&#10;qjimRiC17PRssuNJHyyxttUUPc5qR9XYy/axg3Hs5suYwEHnSMinn00Okf2zyX55x87vx/PridRz&#10;jv7Zti0OprG7A1ltXayub329sTkSsOJVi1WtpRq0z39lNu7lv6E+F6rvz2Zt9lzdxnjtdd8pRNZn&#10;iFn9Ix8BBBBAAIFVBIb9+UfX3ZPmn8G7CCCAAAIIIIAAAggggAACCCCAAAIIIIAAAgggcEWB7fvr&#10;iit2iNMRQAABBBBAAAEEEEAAAQQQQAABBBBAAAEEEEAAAQQQQAABBBBAAAEEEEAAAQQQQAABBBBA&#10;AAEEEEAAAQQQQAABBBBAAAEEEEAAAQQQQAABBBBAAAEEEEAAAQQQQAABBBBAAAEEEEAAAQQQQAAB&#10;BBBAAAEEEEAAAQQQQAABBBBAAAEEEEAAAQQQuLECzVa168mwmkfOXgrkjz8W+bPPhUyTvewfnUIA&#10;ge0XCBrmfUhyD1pq0Dpx0zgujWIjbSfyMDCymuH8442DSSBgCeS9U5E//3L8DJE9+UTkp4+tI5ZP&#10;xmFkHJwFZgjtMJfG+4sS2ee/FiIdGYd9enzHSBeJ+we3i90b8dqKGjP7mVrjIC3DmSd6fqNurkXH&#10;d41WJFkq+un8zzORmmfdeHr/OW52jTLsxKBhrrn6fX0dsK0vEHaPKyfL/nklL++dmXlhKILW/PEy&#10;T9i91Og3Pzcanag53q/73F466qR1UEqxe1WBTml9mFVWZj978Qw7i4p8BBBAAAEEEEAAAQQQQAAB&#10;BBBAAAEEEEAAAQQQQAABBBBAAAEEEEAAAQQQQAABBBBAAAEEEEAAAQQQQAABBBBAAAEEEEAAAQQQ&#10;QAABBBBAAAEEEEAAAQQQQAABBBBAAAEEEEAAAQQQQAABBBBAAAEEEEAAAQQQQAABBBBYVSC2Yk5l&#10;xBxdlXDTx8th3yxyz2MpmZ0lVStQE+8tmBMvrrYMMucKyLYZn2sclXPYm3vOzr9pxcOyY75uZf+k&#10;ijlpx8a2YtVuZbtdN6puPUhT17V6LV+ePanWd3CrmkcOAhsWOIim8UhnFd3L5sc11ecNlnjGtmNI&#10;z6pvk/ndqBpD1S6/tyBuq338VdLnS9R1GLevUsW1navj287a8sCMBy7ybNahzvJHKkZvnFXrteMQ&#10;L9uAp6ML8e7D98Rwibk/LrN9ZBatnn/lsueaZ974VDa8MAyGVnx6/eYysVSNQkqJ9lLrxjTmd9A5&#10;LJ2tdmtiCusD5MCMNdxvWN9VmKWIZhhbOduRbKh4yMWWxLGwr+8wz0Uqq9dacQ6vVxOQVuz0VdfT&#10;8PnnIhiZ38nIl78xv1H292r255X5Z3t5V9a1yW63l5ZQCQIIIIDA3gtY99FKf3nGr5CQgQACCCCA&#10;AAIIIIAAAggggAACCCCAAAIIIICAa4Ht/AsL172mfAQQQAABBBBAAAEEEEAAAQQQQAABBBBAAAEE&#10;EEAAAQQQQAABBBBAAAEEEEAAAQQQQAABBBBAAAEEEEAAAQQQQAABBBBAAAEEEEAAAQQQQAABBBBA&#10;AAEEEEAAAQQQQAABBBBAAAEEEEAAAQQQQAABBBBAAAEEEEAAAQQQQAABBBBAAAEEEEAAAQT2UaDR&#10;qvRKjgaVPDL2UyD5l/9UyEcPLjvXORbRN/8N0Xjrnf3sLL1CAIHtFGi2zXYl3INMkPpUJzbv32kY&#10;1R/4IjcLQuP9RkSYYgOExEoCwz/9JyL7+K8m50Rf+7bo/PAfTdKr7DTU3E3zbHJKHppzNRRSZHku&#10;Iit/coK1kz38wMjJVeqz41tGXpG4f1CfX7y/b6+tqDGzS6ntmyYzj73ON7LnX5rVB4EIj+4aec+G&#10;F0a6LnGrfSgCdW6xHbe6xW7ta7/RrOTL3lklj4zlBYLOUeXgvHcqwoMTI1+qvPKmzyuPXfm9fdjX&#10;n8XTz39tdOX03qtGui5x0jqoyyZvTYF2XL3m7aKyKBKNdJork+E0wR4CCCCAAAIIIIAAAggggAAC&#10;CCCAAAIIIIAAAggggAACCCCAAAIIIIAAAggggAACCCCAAAIIIIAAAggggAACCCCAAAIIIIAAAggg&#10;gAACCCCAAAIIIIAAAggggAACCCCAAAIIIIAAAggggAACCCCAAAIIIIAAAggggAACCCBwFQE71lxa&#10;CpZylXI5d32BUd84N2h1jDSJGyiQ1cR7WyL+0SpS+a//QshTFb9t2BdSzcHg7ldF9K3vr1LETh8r&#10;a+JzBYMLIVUsur3d7HhYDSvm6zZ2PB2KaWTAFw2siZm+jU132ib7Xq4r0+tGTWxEp+1wWLg8e2KW&#10;ruNE7lH/zM6R2iaBrhXXua5t/WxUl23kDfLFx4zryqRxnuvEMv3rZf7iJ56ni+ONH0Y7cL+qGbg4&#10;mB0TPLfigYtS/OWaopxkJXkq4pp6UxVPs9he7d4Zx31+cP6oyJr7+nR0Id59+J5457W3xLxYx7qQ&#10;oHOoIktbW1/F8z28Y2WSXCSgn+XL2yiuxpfvXuGzRGeJcwfpdM2z4wpLPa41mx2/ebDgPt8Mq/2q&#10;KdZ7VqxiqJe3TF3foZzGVI9V/PR+zbVWPof9KwhY/oFUUeelWl1K8cXnlR4/+qj69ivfqOaVc+xr&#10;ojT/y4dd637ddwpzYtBfa1upHAEEEEBgZwVkpn63ZN9zml0h9O839HdX+t6zz9+17uzI0XAEEEAA&#10;AQQQQAABBBBAAAEEEEAAAQQQQACBfRfYzr+w2Hd1+ocAAggggAACCCCAAAIIIIAAAggggAACCCCA&#10;AAIIIIAAAggggAACCCCAAAIIIIAAAggggAACCCCAAAIIIIAAAggggAACCCCAAAIIIIAAAggggAAC&#10;CCCAAAIIIIAAAggggAACCCCAAAIIIIAAAggggAACCCCAAAIIIIAAAggggAACCCCAAAIIIICAA4Eg&#10;CIWIm0Kko2npyXC6z95eC8izx9P+9U+FyNNpmj0EEEDAh0CjZdbCPcj0mJHqxqZbGkUzjrzMzvX9&#10;vrQ1Q8IUlzjYXVXAmk8iz1YtYXJ8HJhzN7PLVkemyUBEre7knHk76cMPjLcfHx6LJG4YeUXifvdW&#10;sXsjXptRvYPufBaa4yDLnw22SCc/fWS0Jjy8LQJr/Xs+PDeOqUvcah0Y2UfN+fNroOaQVGcEpbPy&#10;3lkpxe6qAmH3qHJKnamdF3aPK+ftU0by8S/UZ7Lc6NLnt+4Z6brE8ZJrZN255FUF2vo7kgVbotbN&#10;dukYmZS+Uynls4sAAggggAACCCCAAAIIIIAAAggggAACCCCAAAIIIIAAAggggAACCCCAAAIIIIAA&#10;AggggAACCCCAAAIIIIAAAggggAACCCCAAAIIIIAAAggggAACCCCAAAIIIIAAAggggAACCCCAAAII&#10;IIAAAggggAACCCCAAAIIIIAAAgisKhComFM6btJky5LJLjv+BaSOsSjN2EJBs2OOkf9mUeM1C8i0&#10;5rqcETdv3abmv/xzIT//1fR0HWPuW9+fpvd9z4o5N+7u8GK/e23HdLVjvm5j71V81fzf+y+E0G3X&#10;P6n6ufWVbWyp1zbpe3ll27P7uREbXXU2OLpT6fI2ZuRPPxPje7uKPyfVfA1vvSzCk5e2sam0aYaA&#10;Hde57rBeNj++oJRSDPO07tRJXqRi7DZUDOjE87Xbjcy41ZMGlXZ6eq31sGmni2xxXQdWrG0PTdtI&#10;FXqMZ215UI5iqz8OrB+/eVYdi/ITNUfjmnrTUhxiHX/z3/7K74iffPwz8eDcjPs7q/ynowvx7sP3&#10;xDuvvSVadfer4sS2Gf93nN1XcYMPd2O9L7qxFa/DvtGMYc3nhmXWNqOQUqI9bxxfHNcvrRtB+7B0&#10;tprfg/pnbDkw4zf3G/PjvTbVmrmNmx1DPQ3V+l66tiK1n1qf+bexH7vaJllasyZ90P7RcvMl+vLD&#10;yWl6Rx6r57ZONTa2cZAdm3gb47VnNc8hS5oYfV0hkZ89EaL3XEi1lsv+2fj5PXrtzRVK8H+o/OJD&#10;ET5Rz+963YzUGtTuCnn3df8NoUYEEEBgVwVG5nOo7kbwvX8ggq99e1d7RLsRQAABBBBAAAEEEEAA&#10;AQQQQAABBBBAAAEEENgLgeV+Y74XXaUTCCCAAAIIIIAAAggggAACCCCAAAIIIIAAAggggAACCCCA&#10;AAIIIIAAAggggAACCCCAAAIIIIAAAggggAACCCCAAAIIIIAAAggggAACCCCAAAIIIIAAAggggAAC&#10;CCCAAAIIIIAAAggggAACCCCAAAIIIIAAAggggAACCCCAAAIIIIAAAggggAACCNwAgUZLiHQ06ahM&#10;hpN9dvZXQI4GQgx7RgeDo3tGmgQCCCDgXEDfg8qbuh9JmYsgCMu57FsCnbhp5KThfK+s9H4YBCIO&#10;I+N8EgisJGDPnzxb6fTywfZczEtztTguTYei1eoWyZmvef9M5E8+Md7/5PiOkS4SB422OGx2iuSN&#10;eG3HjZn9rKwhakxlrtbimvGYWYiHN7Lnj4xawpPqs+vzwYVxTF3ipH1oZB8vmF9SOaSNpmgk089M&#10;er6xrS8Qdo8rJ8v+aSXPdg47R5Vj9ikjefBzsztRLD7uHqjPbfPn9UlLHcO2MYFWNHu9LCpJrPWR&#10;71EKGV4RQAABBBBAAAEEEEAAAQQQQAABBBBAAAEEEEAAAQQQQAABBBBAAAEEEEAAAQQQQAABBBBA&#10;AAEEEEAAAQQQQAABBBBAAAEEEEAAAQQQQAABBBBAAAEEEEAAAQQQQAABBBBAAAEEEEAAAQQQQAAB&#10;BBBAAAEEEEAAAQQQQODKAnFsFCGzxEiT8Csgrdiv49oXxL5apYXZX/6pkE8/U7GF1TirsQ7uvS6i&#10;7/7dVYrg2OsQ0ONlbcES8Y+sU+YnW1a8PR2L+AZtsiY+V6Biesk9NdCxXMsxxsfdVHEXt35TMVLF&#10;YX3cyK1vu8sG1q0HWeqyRv9lnz0x6gyO7hrpbU30/+S/V/fb6Vg0vvf3RfP3/s62Npd21Qh0IjOu&#10;c80hop9N44/WvT/Iq/dx+7hOuDiuoX3OJtLdJfrXW9C/TbRDl9HLhuq+O//Oq8cj2tFY5JEVl7Ls&#10;JvX9rbxdIX5zuZhV9kd5KhpZNW50Ek1jkzfCeOz/g69+R/zk45+JB+dm7N9Z9T0dXYh3H74n3nnt&#10;LTEzhme7Jobs4HxWkeTPEQgS8zl+ZH3m16d249acEua/tdS6mE7XxaBrja2OZa1iQgftaXzccZxW&#10;6zNPvzG/jU0Vh3cbNzuGejaOzz69D0TqOTy9hmt8G62ctGnsbZWsvZeZL2reRs8+NU9+5Rtmui4V&#10;T58Vxuu5vabXneM7r/Q8Oqm67jPE5M2r7yR/+j8K+fjhpKDwje+K6LU3J+mt3PnoX4nor/980jR5&#10;/JJI/95/MkmzgwACCCCwQKDu++Sm9Z3zgiJ4GwEEEEAAAQQQQAABBBBAAAEEEEAAAQQQQAABBDYv&#10;sJ1/YbH5flIiAggggAACCCCAAAIIIIAAAggggAACCCCAAAIIIIAAAggggAACCCCAAAIIIIAAAggg&#10;gAACCCCAAAIIIIAAAggggAACCCCAAAIIIIAAAggggAACCCCAAAIIIIAAAggggAACCCCAAAIIIIAA&#10;AggggAACCCCAAAIIIIAAAggggAACCCCAAAIIIIAAAjdCIGi0heyfTfuaDKb77O2tgDx7XOlbcHSn&#10;kkcGAgjstoDMUpH9n/9EiGZHBOpHtDoifP3bIrh1fys6FjRa1XYkI9XedjWfnIlAJ25O9vVOEkZG&#10;2k7kQTDJaoaNyT47CKwlYM83ma9VjD4ptsrKSnO1KDTVa8ISW/bxX1WO+vSk/tnmfvdW5dh9z2hG&#10;s6/9zBqHsUW6fWtxfvrIGKbo+CUjrRPPhheVPDvjpHVgZB23uka6LjFoNEWjNBdl77TuMPKWFAj0&#10;fV7PySyZnJH3Sp9JX+TazkH3aHL8Pu4kD943utV49ZviaTI08uoSy8zhuvPIqxfQ96ZGGIskT+sP&#10;ULlJGBrvySXGyTiBBAIIIIAAAggggAACCCCAAAIIIIAAAggggAACCCCAAAIIIIAAAggggAACCCCA&#10;AAIIIIAAAggggAACCCCAAAIIIIAAAggggAACCCCAAAIIIIAAAggggAACCCCAAAIIIIAAAggggAAC&#10;CCCAAAIIIIAAAggggAACCCCAAAIIIDBLwI45pWISsl2jwLBXqTxQcSFlJXe9DPnZr4T89JfTk+vi&#10;ik3fZW9bBLKaGHtWnMmrNlXHIC3PM1kzF69ax1afr+KdSXU9BHk2aWYwWByrbnLwru2UYuUVTa+N&#10;+Vq8yet2C8RxpX06xvA0umzl7Z3KkFIKef7EaPPOxEbXa3X52Yo4dMY47kIiVLFvu1FL9LLZsR5z&#10;dQcdqHiZbfu5+kUH+3X3cavz7ciMH2297Syp4yk2VTzF0bx4ijIbx1vUcRddbudzjIt6D6PdjUMe&#10;BWZcyqJP+jWz38vXj99cLneVfR1TMy49BxXnpqXPC80X+7ovP/jqd8RPPv6ZeHBuxv8tzrNfn44u&#10;xLsP3xPvvPaWaNVdK+1qvF/ZP9+be5nt4TIdWfeaUY33QdxauwntJT6H9NPpmhm0Dyt1yYEa2/Y0&#10;5rPsV+MMDxqz42PrAvXatY1bI4iMZmVWTNpIXd9JzbVmnERifYHSmlUUEqj1TYrFcz5+/BsRSHP9&#10;la98oyhm5qv8nT8Q8s3vC6GvjWg752U5rvekI47bGnQOje8YxKB6nU/asi07qfndi4znr0Pb0mza&#10;gQACCGyNwKhfbYr6zpkNAQQQQAABBBBAAAEEEEAAAQQQQAABBBBAAAEErldgS3+Tfb0o1I4AAggg&#10;gAACCCCAAAIIIIAAAggggAACCCCAAAIIIIAAAggggAACCCCAAAIIIIAAAggggAACCCCAAAIIIIAA&#10;AggggAACCCCAAAIIIIAAAggggAACCCCAAAIIIIAAAggggAACCCCAAAIIIIAAAggggAACCCCAAAII&#10;IIAAAggggAACCCCAAAIIIIDArgpEf+M7Qg56QjRaImi2RXD3tV3tCu1eQUCePakcHR7dreSRgQAC&#10;Oy4w7An58P1xJ+SLrgQn90Vw6/5WdCz4ym+J6If/sbr/tNR9qD25F21F47a4EWEQilbUEMMsGbcy&#10;jeaHHc7CcNKb5oJjJweyg8AMgaA0n/QhMs9mHLk4uxGacze3ytYlpOlocUHqiOzhB8ZxIzXXnxwc&#10;G3lF4v7BrWL3xrzqNWPWlta4S+WuPxtsy6bnWX721GhOeHLPSOvE8+FFJc/OuNU6MLKOml0jXZfo&#10;xQ1xVHoj75+VUuyuIxB2j9SYTj+T5L2qqe0cduuv6XXq37ZzsuePRH762GzWq98UST5/TnfipmjO&#10;ub7NAkktK6Bdk1E68/Akioz3ZDI00iQQQAABBBBAAAEEEEAAAQQQQAABBBBAAAEEEEAAAQQQQAAB&#10;BBBAAAEEEEAAAQQQQAABBBBAAAEEEEAAAQQQQAABBBBAAAEEEEAAAQQQQAABBBBAAAEEEEAAAQQQ&#10;QAABBBBAAAEEEEAAAQQQQAABBBBAAAEEEEAAAQQQQACBtQXsmDQvYtatXR4nXklADvuV84PW4thX&#10;lZNmZVTGe3bsnFlFkO9fQKaXsSSNmlW8s41uzY5Z3Kg6F80D9jCl4871T6cdWyJW3fTgHduri4Wl&#10;4o2z7aiAvbbrbtStGzvavfF1mVn3qx2JjR6o60qqeM/FpmN3su2ewIEax142P4agfr9ddy2q7g7y&#10;mvu4xdAON3xft8qflzyIWmKUW9eYdcJFOhS3mmZcYOuQKyfP08HCMg7j3b1XRSpG+KxNBoH51oLx&#10;MA/eTGqUZSJWP/aWhdN4muXY0Lo/P/jqd8RPPv6ZeHD+yD6tNv10dCHeffieeOe1t8bx0ssHBfr6&#10;0bGNR6V5MDgvH8L+kgJxYt5rRrF57erZ1oqaS5ZWPay9xLn90v0u6JSjNF+WJ3Vc4VsvTwqXNbGb&#10;BwueTZtWrPJJYde8E5euGd2UzIrlHau42amsXmvX3Oy9qV7WzQtlvswWffmhcZhUMevFva8ZebWJ&#10;xvbEZa9tn860n6VFIALdP4db0D40Spf9HVjT7c9QS6x3RidJIIAAAjddoO77ZP2Mz4YAAggggAAC&#10;CCCAAAIIIIAAAggggAACCCCAAALXKuD2t8PX2jUqRwABBBBAAAEEEEAAAQQQQAABBBBAAAEEEEAA&#10;AQQQQAABBBBAAAEEEEAAAQQQQAABBBBAAAEEEEAAAQQQQAABBBBAAAEEEEAAAQQQQAABBBBAAAEE&#10;EEAAAQQQQAABBBBAAAEEEEAAAQQQQAABBBBAAAEEEEAAAQQQQAABBBBAAAEEEEAAAQQQQODmCcTf&#10;/Xs3r9P0WMizR6ZCGAlxcGLmkUIAgYUCMhmK/OJCyH5PiDwTIkuFuPeaCIJw4bleDhj1q9U0O9W8&#10;a8oJOodC/7CtLtCJm2KYJeMTU72Gz9my0nxshoQonkPFW8sI2PMtz5c5q/aY2CqrPFeLE7J0VOzO&#10;fJVSiuyTXxjvf3Z8W8ggMPKKxMsHt4vdG/Paihsz+5pZ46APlEu4zyzQwRv52RPVKHOuRSf3KjU9&#10;H1xU8uyMk9aBkaXnYTduiV46NPLLiZ7ll/dOy2+zv4ZA0D0SQo/ri01aplKtLbJvjmfYUefs6ZY8&#10;eL/Ss97914X4rJpfPvDYms/l99hfX6CtnrNOR+r5fsZWefZSnwnYEEAAAQQQQAABBBBAAAEEEEAA&#10;AQQQQAABBBBAAAEEEEAAAQQQQAABBBBAAAEEEEAAAQQQQAABBBBAAAEEEEAAAQQQQAABBBBAAAEE&#10;EEAAAQQQQAABBBBAAAEEEEAAAQQQQAABBBBAAAEEEEAAAQQQQAABBBBAAAEEEEAAgU0IBCpmkiwX&#10;lF7GrCtnse9PQNbEsgk2GRPSipElXsQo9NdDalpLoCbWm752N7q1rNijdfFJN1rh9hUmVZyuoD+N&#10;GxcMzdhm29fiK7SoLhZWo3WFApc49fNfC/H8CxHouaV+ZPdYiDe/v8SJHLJIIIhq1oM9Wt9lKQ5h&#10;YREc3Sl2t/tVxakztmRxzFTjeBJbIXCgYpB+uaAlvWwkZs3KwRLXY7vuOl5Q56be1jFWnybz73m6&#10;f7eEGZ91U/UX5Zyng2J35uth3J753ra/EQezY4JnoRWf/grxm9d1SPJUxHlmnJ6pWM15qW3NyIxV&#10;Hqk45j/46nfETz7+mXhw/sg4d1bi6ehCvPvwPfHOa2+Jlj3v2yr2/Kg0Dwbns4ohf4bAQF2rzSw1&#10;3h1anxs66poPZ8ThNk6ckVhmveqrdhRbUBMfWFpjK/vVse43rHtoUeCL12Zozkfr7WtLVmKol64h&#10;3ahQXd+pda1dW2P3seKa2OliSe/86CWR3n5VRM8+FYGKYS9e+roQ1rq3s2T2d30++mVd+/Z1v5WW&#10;9ncv1vq5TW0OHj8Q4cUzIdT9W2SZkO0DkX/1W9vURNqCAAI3UaDu+2T7O+eb6EKfEUAAAQQQQAAB&#10;BBBAAAEEEEAAAQQQQAABBBC4ZoHt/AuLa0ahegQQQAABBBBAAAEEEEAAAQQQQAABBBBAAAEEEEAA&#10;AQQQQAABBBBAAAEEEEAAAQQQQAABBBBAAAEEEEAAAQQQQAABBBBAAAEEEEAAAQQQQAABBBBAAAEE&#10;EEAAAQQQQAABBBBAAAEEEEAAAQQQQAABBBBAAAEEEEAAAQQQQAABBBBAAAEEEEAAAQQQQGCXBOTZ&#10;E6O5weFtEQShkUcCAQQWC+QP/j8x/Gf/k3Fg+Mf/WIhG28i7roQc9itVB81OJY+M3RPoxC3xbHgx&#10;bngSRXM7kIfT9b0ZEaJ4LhZvLhYozafxwXm++JwZR8ShOXfLc7U4JUtHxe7M1/zJJ0L2z4z3Pzm5&#10;Y6TLiZe6t8rJG7Hfihoz+5naY6qOlMli95kFOngje/6oUmp4fM/Iy9RcPE+q973yQWEQiMOa++BR&#10;qyt66bB8qLE/aDSNtOyZ8814k8RSAmHnWGSlI/PeaSml5+BARPdfF9p6/F6eiaB7bByzT4nkwc+N&#10;7gQHJ+JZ59DIq0uctA7qssm7okA7Nq95u7jUun/JJe5VdhmkEUAAAQQQQAABBBBAAAEEEEAAAQQQ&#10;QAABBBBAAAEEEEAAAQQQQAABBBBAAAEEEEAAAQQQQAABBBBAAAEEEEAAAQQQQAABBBBAAAEEEEAA&#10;AQQQQAABBBBAAAEEEEAAAQQQQAABBBBAAAEEEEAAAQQQQAABBBBAAAEEEEAAgVoBK96czNLaw8j0&#10;JFATE1KouFcil5tpQGW8k82USyluBdKacYrmxz5atUFBU82z8qbWApklIpgTl658+D7sy7YZpysY&#10;XMbw3Ie+VfpQE0svcBwbN/jw/xHBb/7faVPuvCrkm9+fptlbX8Ba28cFqet3XzY7NrruV3B0dye6&#10;F6jYlOU7uKy59naiIze8kd14cezwfjY7LutgznsFbWfD9/Wi3GVeu0vU3ctmx2Bdpo5ljjnPBgsP&#10;O4wWj8XCQq7pgKgmnm/RFKni3xqbiqnqe0vyVMSZWa8dS7MRVmOVR0EofvDV74iffPwz8eC8Gg+4&#10;rh9PRxfi3YfviXdee0sYMZDbKq7q6bQM2T+vO528OQI9FZ/32PpMP7KeE7oqVv1VtqaaB4H6nzTu&#10;cGaJg3Lc1bb+nKHn+PSOaMcGr6TV0YN4dnxsXZtuxzZu+poob1lgxlSPVUzs5Bqu8XKb9no/Mr11&#10;XwPlPZ19s3uffP27Qv8cNCMhP/+1EI4/H81uiYN31BpvbNa6YLy3oUTQOTJLGvaE1DHDrTjN5kHX&#10;nCqvXbopC2JOX2dr41/93yL65P1JE/K7r4nRV781SbODAAIIXIuA/bsN/Tnnis+e19IPKkUAAQQQ&#10;QAABBBBAAAEEEEAAAQQQQAABBBBAYM8EtvMvLPYMme4ggAACCCCAAAIIzBaQcpk/45x9/qJ3AvVH&#10;Krn6A13Xm65nX/oSx+oPwu3/iGHDgD68iia7HpeiHtevPuZxqP7Dln3x0v3wYeZ63HX5+pr0sfkY&#10;e1/XPn1Zbcb4uvZ9jctqvV/9aF9eq7ds9TN0X1xvvq57XY/r/ujyM+s/sHTt57J8H/fJSP2HXD6u&#10;fR916LFwXY+v68V1P1zO23LZ2mup/yqwfNIa+7qecV1rnLvsKXp98XFN+uiLjzq0qw8z1/eVYhYQ&#10;lhQAAEAASURBVH5oM9fXpa7DdX989EOb+Zhjvvrieky0l67Dx2dKH33R/fGx+Rh/XYevzfX64qMf&#10;PsZE90Nbufby1Rdf4+Lj2tdmrq8Z1+UX4+GrHh/PlT4+6+n55fqa1GPTbLr/bkR77cvm47rXdfiY&#10;x6wvq81KfT36+F7Mx1rpY23Ruj6uF12Pr/7oulxvrvui55frOrSRrsN1PbovvuaY63EvzFzXo71c&#10;j8s+jYmvcfGx7vuow6eX6/7oeezjWczH9eKjDp9j73qd1OXr+eV6rfTVDx/1+JhjvsZE1+O6P7p8&#10;H+uL7ov+2ZfNxzXpow4fc1n3w3Vf9mlu+ewL47L8iuRjHuvW6DXZx7j4mGc+1pflR3D7j/Q1Jj7q&#10;0d+7u65HXyuu6yiuSdezx/WzXrn9PtaXcn2u9vdprXQ9JnoM9LXi43rZl75oq33qi4+x93FN+qij&#10;WLN8jH9R166/6vm1L79v93E/9rW++OiLrsPX+uK6HtflF9e5vlZcf//m4zlc98fHXPax7vvoR+Hl&#10;ep757Esxp12++lrHXPZBl+3rmtRertcXX+u+j7nsoy8++qHnGH3RCstvPq4V3Rpf47J8z9c/0sdc&#10;1l4+PoP5qEd76Xpcbj7GRLffdT90HbovPjYf9fiYX9rKx7j47Ivr5xcfY1+Mi+t1zNe4+Lom9+m7&#10;pDB0u5b5Wvf12Lu+ZnT5ruvQ/fDx/Yuva9LH+Pu4t+hxcb1O6jp8zTFd175sPq5JPfZ57vrfrpRe&#10;1hcfc8xHHXr+Npuxl++SfKwxPtZkXYfrZ9d9WVd89sPHd6++xl7X4/q58rIOt99Z6PH3Yabr8HEP&#10;03W4fobx8dnIh1Ux9q7rcl1+sYb5uiZ9jb/re5iP676YY3nu9jO4jzHRffExl3UdrutxXX5xTe5T&#10;Pfp6cf3vi+k60jQr+Jy96mcX12MTBNqr4awP5YLVR1fnm2sv3QEfdeg51mi4HxfXz2HFgOv+7MN2&#10;OfZu++LLStfj+p6s6/DRH722uH4WC9R6nI5S59O40+k4r0OPexi5nce6E/1+33lf1H9BK7L8avfj&#10;/Oyx2c7DO0aZeg4fHByYxzhI+bgm9Rrm+lrRNPrZwvU/L3e5vrj/N+wida24fk5SwyKGw6GDWWUW&#10;2W63zYwNpxJVfmKVeajWtLBzaOVePbnO+iKTQaXisH0gghnPKGEYqWcxt5+NdYOi6GprWKVTNRn6&#10;evHx/OpjHuu+2P/mXzucPjNnM8azYMnU+lRsjTCulKXf058lj46OisOcvTYbTRGW2uOiorgRe3kW&#10;u/zcOrV10Rf9uSVN3T+L6Tm2/L3SXCNknqpzl7mmI3Xtm14N68aZ6ZuDteny7fOsQ0T6yV/ZWeLT&#10;4zuVPJ1x1OyIbqNV+942Zer1a5OfW1vRdM2w+5la4zB+P7XvbvZZy6c30Zf8+aNKhdHxXSPv2fDc&#10;SNclTlrqHlgzz46bXfH5xdO6U8Z5A7V2lbe8f1ZObnx/E2Ybb9SaBc7qS9g9Nkq0TcNWV5z8h//1&#10;5Jh82BdB5CdW36TS0s6sfpQOWXtXqjU0+fgXxvmN198Up8MLI68ucaKcVt1c9mXVtlz1eFd96cTm&#10;NW+30143ZeL+c43dBtIIIIAAAggggAACCCCAAAIIIIAAAggggMC2CejfN9q/1950G/X3wj42/ftT&#10;15vui2sv3YfVfhe8Xq99jYv+u4ZN/g61rrc+vIp6ffTF9X9XoPviuh+Fl4/X5f9uYv3W6DFxvca4&#10;+h2a3Wtdj4/r38e4+DDTdexLX/Qc9jH2PtYX3Q/X16R97bhK67+vcv3fkPuax9rI9fjrvriuo+iH&#10;j3pczatyuc1mw/k65utZzMf4677sy/qiLhc19u7/w8jRaFSeck729bOY67/J1f/dkp5jrjddR5bl&#10;TquJIh2z3m0dugP6HuZ6rfQxJrov+rp33Rddj+vNxzrpug9F+fvUF/2s11D/nYTrbZ/MtJfrz2F6&#10;3Xddhx5zH+Pi49nFRz+0l16LXY+LDy/dFx/fJem+RJH7e76ux8e4+PhOtJhn+nXXN+3l+vlFj72P&#10;a0avMa433Q/XXrofrv8dDO2kr0cf16Svf5vI9e/cfFwrelx83Cv1HPYxLj76osScf87X4+LjmtRz&#10;2PV3FtrLz1rp5+8GfHxnoddJ1+Oi55f+d4Ncb/rzket7mL5P+noWc30P0+Pi43pxPe66fD2HXX/3&#10;qq18eOl//8b1Pf+yL+5HRtfj45psNuf/d7Kb6Onl877bZ3F9Tfq4H+u+uF5fdB0++qKf91zPsUbD&#10;z9/XuV7D9HWgrxXX46Kvex//NlGr1XL+GdzHtaLHRdfjeh7renxsPtZ9beV6DdNW+tnV9bjosc8y&#10;t//Okh4TH176+dj184tev7SZ620wGDh/rtTrsa9/g9j1PL6cY+4/7EWR2+ewYl75uF50XdrN5abH&#10;3fXY6/b7+M4iDN1/Z3G5trgdk2K8XZst+rfrinZc9TVJEufrvo91Ujvoe77rvxfzdU0mo8T5fb+h&#10;/rZSj7/rzfW/qeu6/UX5er33MZf1s5jre4su38e9RT/zue6LXvf1/cX1putx/Wzh2qow8jH22sr1&#10;fVL3x/VnMF2Hft7X9xeXm36c9HHf93FN6nns+lrRY6Hrcf2ZUtfheux1X6TMnM9lPb/i2H1MgMtr&#10;f5l/31n3fL3tclwcX5Sqafp7EdfrpV5f9I/LTXv5eN7T3++6/n2rr7HXa4vrNVnX4fq7Nz2vdD0+&#10;xsVHX3Qdru8vl1bu1xd9vbheX/TYu/7s4vOadD32+9QXX+uLNnO9vuhnV9d1FGul6zmm78UXF4v/&#10;nfarPhMcHx87X1/0euz6d8d6Huu10vWmY3Ppv0t0uem+qMvF+ebjb6z0NblOrKlVO394eOj8s55e&#10;W1zfJ3W/9Vrpen3Rdejfhbre9Pi7fn7Rdbj+fKSdXP/+QNehr33dH5ebHnvXdej267VSx4Bzuem+&#10;qP8737SX62vS1zzWc8z1NanriLPN//fAWbMtyt/mh+p7MR9xX2Xi/rOevoe53vSz2Cb/+4Csb8XH&#10;UjHBpLru2+3NfF81UONd/i1kqGIatduXcX59PFeO7/mOv3vTY66XML2Wudx8rfvNVlNkoTTGTfer&#10;reJBbirWlu5LdnAk7G+Rm2o9CFubu44iFRvM9brfbLbWfn4ZnNwV6We/nEybKO2L47tmDLvizWfP&#10;njn/LvHk5MTZM3Ku4jaW1wLdr87JLRE5ii89/i7h+LYoR+CKskTcunevIL3yq57Hru/FupH6fux6&#10;Hq+6vuTyqDKeTfU7qMaCOO4+vPSzWLe7egy88oToD07N9Undyw5um3On1+tt9H5crr/Y159ZV/7+&#10;JTCf3bJBb+H3UTrOu+s5Nn6uVJ/DXW66jlDNQ9dbW80H18+u97LnQjx7MLcrYachXn311dpj3h99&#10;LoT1iGcf+JW794X+HtHH2Ot6ytsrwbn4xfln5azKftCKxSuvvFLJn5Wh17FV+9J/8pezipvk/2uv&#10;fk3cbl8+m+g6ksTtfx+gK05VzN1NrJeNOTFSc9WX8par/+7BxXdL+lqZ1ZeRqvPIihltx9JsBPXf&#10;RalvW8W/8+rviZ98/K/Ew4tqTOBy34r9p6ML8X98+jPxR9/8t0T7RUzP3tFtkXzxYXGIiJK+qPtM&#10;p8f+7MxtrF/dCH3/0muyy+1yHttPZevXmJ1/Ufl2faT++9nydtjorP28XJSj47D20vKTXfHO5Wsm&#10;c/Hlk0dCx7fXW0PFww1KcXMHTx+JC/U8XWyRSpe/6UpV+VLdR+ZtB+pzrKu/f9X3/Kt8x9dU/R6p&#10;5229pVY/Iv3vsaj/6bbr+b3qWjnPpO49/d3uKut3XRnL5D1//tx5X/Tno7o1ody+tJULe3V45f5L&#10;In7p9fJhc/fHY3L/K3OPueqb+vOR67Evr/fSjh8/J/78qn3r9Xu19yz1TbkwVx8hzh6p543O0apV&#10;jJ/1rvqZYplK++ozavnbyrDZEfGGfzeq15dN9CVX332Ut1D9MWW5XH29lOdA+dhN7es57ON37Xod&#10;c3296O92ffwd31XuLcuOm+7Hyp9bly38xXH6+cX1/NJV6ecwV/f6osu6H6enp0XS2auPvxvQ64vr&#10;a0UDzVtf+uo77PJvyAP1DHjr1q2VXX1896YbtS3PLysD1ZzgY+z184seG9fboF+eRa5qk87/u/bx&#10;78LUdbkPm55fw6H7cdHrmP49pctN/3s5QVD+rbib2nS8jX3ZfN33XXvtSz+0E31xPVu2u3zGf/vG&#10;hzHZvjHRLfI1Lr7q2U5lWoUAAggggAACCCCwawJu/1Jw1zRoLwIIIIAAAggggIBXAR9/aOSjDl9o&#10;ui8++uOjDp9mvupyXY+PcfFRh2uncvmu+6N/IeRjc90P3Qcfdfiw8tkXH2Y+6vBp5msOuK7H17i4&#10;7oev8vfJi76sPmt8mPmoQ/fcVz2rK692xr70Y5/GZN/6stqMXP9o5vL6dq7OZExcyV6tXF/j4que&#10;q2ksd7aPvvioQ/fWVz3Lya5/1L70Y5/GhL6sP5/35Uwf16WPOnyNxz71xYeZLy9f9fgw81XHPpnt&#10;S1/2pR96Dvvoi67DRz0++uOrHz7WF1998VGPjzp8jImPOeyrDl/1MPa+ZuZ21qPH3/UccF1+Ieur&#10;nqI+V6+6H77+nsdVH4py92VMdH/2qS/F+Lh+9WHmow6f4++rP67H3kf5vqx81ePLzEd/qGO10fTh&#10;tVqLtvtovFYbH19evupZrffrHe2jLz7q0L33UY+POtYbye08y5eXj3p81ME83s557Gtctrf3tMy1&#10;gK/1xXU/dPn71BcfXr7MfI2Lr3pcj82+9MPX/HI9HvtYvq855qseH2O0L33Zl37s2/ria1z2qR4f&#10;ffFRh8+57KM/PurwsebvUx16THyMy77U4euaZFz26Sq7uX3xcd0X16TrulyXX8wSH/X4qKMYl6Jf&#10;vC4n4GtslmvN+kfpfuxLX7SC6764Ln/9kdzeM32Y+ajDx/za3lFcv2U+xsZHHesLLH/mvvRj+R5f&#10;/UgfZj7q0BK+6rm6+vwSdD98/Hcb++I1X3Nz7+K1uqUPMx916J7relzX5br8oh+rj+TqZ/jw8t2f&#10;1RWWP8Ofl497pftr5XLsffTFTx0+5rK/OSaXn/hXONLHenmF5i19KoGYl6byeqCP60U9Vjh/rtBo&#10;Pq4VH1671Bd5+ticr4d3jHHI89x831Fqn8YlCHw8W/ioQ1+TPq7LwJhzjqaY8zpkGFWaLtPESb3r&#10;rJVy2Ku2r9m+HOTKOzrD1xxz/yzmY33Ra6WP9bKuL524ORnBJJofdjgPw8mxjSCqnZ+6H+vMsUnB&#10;S+7U9WXJU5c+zEcdujE+61m682seuMr4V9a9PFt67thzLFbzsbyV52qRnyXDheUnDz8oDh+/Pm93&#10;Ra+l1rqa7X73dk3u9mXZVldtYStuzCwirb2XjWYev+obm+hLdvrIqDboHoug0TLyng/OjXRd4qR1&#10;WJctjlvd2vwis9+YrrnjvCwVubrHhgvOK85f9XUTZqvW6er4WX0JukdGlbJ3ZqTtRNjq2Fle07P6&#10;sYlGpJ99KIRa68pb4/U3xfPhRTmrdv+4dVCbPy/TZV/m1eviPVd9aZees+ranVjrpkw2t2bW1Uce&#10;AggggAACCCCAAAIIIIAAAggggAACCCCwCwL6O1tX39v67r+PfvioQ7v5GBdfffE9D1zWh5lL3fXK&#10;3qcx8dUXX/WsN6KrnaX74ro/rssveuyrnqI+Xm+WgK/55aMeH3X4mh2++uKrHh9u+9SXffHSY+Jj&#10;XHzW435s3P+3GH7+mxI/n1vdj8dlDT7msY++7Es/tBV98TFjtrcOH+Pvo459mss+vVzXpcv38e8s&#10;+bjCXFsVffBVT1Gfy1cfffFRhzbyVY/L8di3svWY+FpfXI+/Lt91HZfz2P1c9tWXy/64/W+vfX3W&#10;89EXNfKe5pjbMdFWPv49nyDQ14quze3m63rZr/XF7Zjo0n2Mi48xKfriWsxXX1z3oyh/f/rjft33&#10;tVb6mMv7M+7un/X271rxs+6rWgo6Z696Hu/LXN63vjgb9FLB+zL2uku++uKjHj+fKf1c+3683PdF&#10;/3tRYenfFStdRhvd1V6uzVyXv1GQJQrbl/74GPslODd2iI9x8VOH+/uLj37ogfVzb9nYFJpb0D5d&#10;Lz76osfex7bKv624bnt8eK3btpt8no91zEcdegx91OOjDp998dUfH9eYj774qMPP+Ktfhnn4zspP&#10;X/xc+/vVl/353LpPzy96ffGxxlCHvpqX23xYLdeSqx+1T33RGj76o+twXY+POnx5XX2WLi7B9Xgs&#10;bsHmjqAvm7PcxZJ8jL9+RtI/rjcf65iPOnw8U+qx8BGbS3v5+LtqH+Oi69ineexrXPbhutd98DXH&#10;dD2uNx91FGau++KjfB9j7/PvHn2YUcd8gcCOOeUoPqLdCl/Xvl2vi/Qm+yKHfbOJKh7kRp/FIjPG&#10;WDkepo/1ZaN9MaUqqU2OS6VwlaG+FXH+vYiudzwuqR23SP3+QsU22mgfa2J36RilUsVx29TmY46N&#10;R2bN55egY8aek/3zmcZZlgn943Jz6TV+wjtUsRaTwWVcM/X5ONDxZx1ugRWLTw4Wx05bpTkbvR5W&#10;qdjBsSuPfViNM1te32c1ceV6ZhW0IP+qY5M/N+NLRsf3Ktemvr+4/ny8Th36OUv/xrnYdBw6ueD7&#10;KF/3yquOS9GnWa+6Hz7+FlnX77ovh43F8S3PRtYzXAnmQq+1C7aDhts1uKi+zuqoOT/Gqj73dFSN&#10;W16UuYnXTObizH4OtgrW11I5HqzuS11/rNOunNzUNRkaq4HZrDyYxgMfv6Pj2C5YK8wSlkvpMmeV&#10;O8oSEVvPNnYM4li1c9b5enz+zle+Lf7ZFz8XH51+sVSDHvdPxT/9xT8Xf/jN3xc6rqf9LJb3TmeO&#10;8ax2LFXxCgf5mGObrGPQe1bp3TA2nxMOVIzmq9ap4933UjM2rl1xT32GOYov57ZU8XCDctxcFRe6&#10;PIahFSd61DTjSNtl63QjiK/cj7pydZ72uYpRrD6rjfJ0XLwdQz1S612uyk/UdR5FG/5MN6tDHvL1&#10;eJbH1EWVS41JZM73cTuU9SrbUvWsUuA1Hav7UYyJ/mxgbMqpeM/IXyOhy6n7bBzWPD+N1/Ulnjvs&#10;Zug6fIxLJWa0epbflFPRp/K4FHlrvVrxroW6j2+6rYvatbG+LKjI2/ira8b15mMe6z64rkeX77qO&#10;Yixc16PL93Ht+KjHRx3FuMx6leXnPXWQ/V3grPOuK1+Pvevxdz2HCztf9RT1uXrV/fDRFx/1+Lp/&#10;6bFwbebDq+iH674oLeXlagbvZ7nux8SP2770o7hW/Ki5r2WfxsW91mUN+2S2L33Zl37oGUZfVr+S&#10;98ls9d5zBgIIIIAAAggggMCuCdT8Jn3XukB7EUAAAQQQQAABBBBAAAEEEEAAAQQQQAABBBBAAAEE&#10;EEAAAQQQQAABBBBAAAEEEEAAAQQQQAABBBBAAAEEEEAAAQQQQAABBBBAAAEEEEAAAQQQQAABBBBA&#10;AAEEEEAAAQQQQAABBBBAAAEEEEAAAQQQQAABBBBAAAEEEEAAAQQQQAABBBBAAAEEEEAAgZsrILNE&#10;iP6pARAc3THSJBBAYDmBIKyGe5V5utzJPo4a9c1aglAEjZaZR2onBTpRc9LuNIwm+3U7WRBMsptR&#10;dc5O3mQHgWUEwtA8Ks/N9AqpRmTO3UytUfaW6eeWOZtMRyL77NfGEZ+ezH6uefnglnHsTUm0osbM&#10;rmb2mKojtes2bfnzL43mRMf3jLROPBteVPLsjFvtAztrnD5qdmvzi8xBY7rmFnmydyZEa/55xbG8&#10;VgXC7pGRKdUzi8xSEdzA+1Ty4OeGhRCBaLz22+L0o/es/GrypFU/p6tHkrOKQDue/7ycWvcvmQxX&#10;KZ5jEUAAAQQQQAABBBBAAAEEEEAAAQQQQAABBBBAAAEEEEAAAQQQQAABBBBAAAEEEEAAAQQQQAAB&#10;BBBAAAEEEEAAAQQQQAABBBBAAAEEEEAAAQQQQAABBBBAAAEEEEAAAQQQQAABBBBAAAEEEEAAAQQQ&#10;QAABBBBAAAEEEEAAgZkCgRVzahyDdObRvOFaQMdXMrZNx66KrRhjKpYT2/YLyNSKsWeP4ya6UBNf&#10;TQ57myh5Z8oI2ma8M6H6L/NMBAtieO5MB0sNDV/9LdH8h/+NCFT80U6no+IJJiJwMa/KdbbNWHzj&#10;eHJSjttQOozddQRqxq6ybqxT7pack58+MloSHt810ludiK3YlNl2xe7carstatxhs7OwNeej2ffM&#10;i2Sw8Pxuo73wGFcHLIqxqus9s59RN9yYUxUjVqr/zduOVTzNqCYW8bxztum9QMUOnbXlpXjg42Pk&#10;+vGbZ9WxKD9Rzzyx+ilviRVLsxHOj1Wux+dHb7wtfvzhT8VHp1+Ui5q5/3hwKv7kl/9C/OE3f18E&#10;HfNZTA4Wxw6eWfANfWPYV/GPrW1kxe7tLoihap1em2yX4t3XHqAyhypO+FF8ubZJOx6uFRc6GJwb&#10;xQwb8+O86oPnxc82CruGRKP0+SG1YnlHL64zfc1d38p/DSieqqyLVa1jWN/4TV2PxmatC8Z7G0rI&#10;mu+zgvH9fkMVuCgmtWJGW9+Zuqhy7TLtMWSer03JiQggsDmB8NbLIn79TaG/U5aDngiPduj7m80x&#10;UBICCCCAAAIIIIAAAggggAACCCCAAAIIIIAAAlsnMP8vfrauuTQIAQQQQAABBBBAAAEEEEAAAQQQ&#10;QAABBBBAAAEEEEAAAQQQQAABBBBAAAEEEEAAAQQQQAABBBBAAAEEEEAAAQQQQAABBBBAAAEEEEAA&#10;AQQQQAABBBBAAAEEEEAAAQQQQAABBBBAAAEEEEAAAQQQQAABBBBAAAEEEEAAAQQQQAABBBBAAAEE&#10;EEAAAQQQQMAQOH9qJMeJozvVPHIQQGCxQFQT7jVLF5/n6Qg57Js1tTpmmtTOCrTj5qTtaRRN9ut2&#10;8jCcZDfDmjk7eZcdBBYLBMF0Po2Plvnik2YcEQfm3M3tstV5WTqacfZldvrJL4XIM+OYT49nP9fc&#10;P7hlHHtTEo05134amuMwNkmTraLJTh8Z7QlP7hlpnXg+uKjk2RknrQM7a5w+bnVr84vMQWO65hZ5&#10;ef9MRLdfLpK8rigQdo+FCAIRdI5E2FU/6lWq6z2oe7ZasexdOzx58L7R5Oj+6yJsH1xpThsFklhZ&#10;oFN6zqo7ubJuqrkrpVRTOqg7nDwEEEAAAQQQQAABBBBAAAEEEEAAAQQQQAABBBBAAAEEEEAAAQQQ&#10;QAABBBBAAAEEEEAAAQQQQAABBBBAAAEEEEAAAQQQQAABBBBAAAEEEEAAAQQQQAABBBBAAAEEEEAA&#10;AQQQQAABBBBAAAEEEEAAAQQQQAABBBBAAAEEEEBgeYG4YR67ZTGlzMbdgNSwZ3QyaG42JmQQmeMt&#10;GW/De2sTVoy9YEHco3X6EdTEH63EKF2n4B06J1AxzuxN9s9FcHBiZ+9dOrDvBQ56GNix/VQsLjka&#10;iLq556D6vS6yNiZftl0xIq8yAPnpY+P08LgaX9I4YJsS9nrNfXebRmfpthwt8Tx2Zsf1LpV+kQxK&#10;qfrdg0a7/g0PuUv1b2Q+o266Wc+uECN2021xVV6kYn6HKpZyXhObuRJj2Yqd7KpN5XJHeSpiq147&#10;lmajLiZxuRC1r/v5ozfeFj/+8Kfio9MvrHfrk48Hp+JPfvkvxN+34/3q2J36WaF5fddHfYu3NzdR&#10;z672NrKe8zax3nTill1NJT3MS88iKm5ueQusaz6wPgcPGovLb25xTOJybO/Mum6i/DI+e6quOTYH&#10;AnXzIsNa2AbWd0MORkJI67rXdQTDxTHhXbRl6TKt715ETZz5pctyfWAYmzVY93DzTVIIIICAH4H2&#10;7/6B0D9sCCCAAAIIIIAAAggggAACCCCAAAIIIIAAAgggsF0C1m8Xt6txtAYBBBBAAAEEEEAAAQQQ&#10;QAABBBBAAAEEEEAAAQQQQAABBBBAAAEEEEAAAQQQQAABBBBAAAEEEEAAAQQQQAABBBBAAAEEEEAA&#10;AQQQQAABBBBAAAEEEEAAAQQQQAABBBBAAAEEEEAAAQQQQAABBBBAAAEEEEAAAQQQQAABBBBAAAEE&#10;EEAAAQQQQAABBBBAYL6APHtSOSA4ulPJIwMBBJYQiGrCvWbpEid6OmTUNytqdsw0qZ0V6ETNSduT&#10;MJrs1+1kQTjJbtbN2cm77CCwhIA132SeLXFS/SFxaK6hWTidq8UZeZoUu7Wv2cMPjPwsCMTnR7eM&#10;vHLipe7s98rH7dt+oFxaUUMMs6pnnbtMhltDIKUU+eljoz3R8T0jrRPPBueVPDvjpHVgZ43Tx61u&#10;bX6R2W9M19wiL++dFbu8riHQ+Prvitv/6X8ngtI9ao1idv6UfHAhsi8fGv1ovP6myPJcnCfWc5xx&#10;lBChuq4PGm0rl+QmBNpx9Zovl5tENc9e6UiIRqt8GPsIIIAAAggggAACCCCAAAIIIIAAAggggAAC&#10;CCCAAAIIIIAAAggggAACCCCAAAIIIIAAAggggAACCCCAAAIIIIAAAggggAACCCCAAAIIIIAAAggg&#10;gAACCCCAAAIIIIAAAggggAACCCCAAAIIIIAAAggggAACCCCAAAIIIIDAygJB3DDOkTWxp4wDSLgV&#10;cB0TMjbjuQnG2+14bqh0acfYs67bTVQT1MRXk8PeJoremTKC9mGlrbKvYsgdnFTyyVhdIGhVY9yO&#10;51hN/uqlc4ZQ8SPLa3pl3dhRIh1/T1r3xvD47u70xl6vdQw6tp0T0PEGIxULM5P5zLb30uE4LmRk&#10;xcrVMVL7C2K26rJb9lyZWdPm3+iouIgL+6f6oONe2v3bVGueDxfHiL1Vc5/eVP2+ytHOec08ylW8&#10;UGO7Qvxmo5wVEkmeikZmxo1OrViaDSs29Kzi9Tz50Rtvix9/+FPx0ekXsw4z8h8PTsW/7PXF20au&#10;EHnvVERNYqlaLDOTaU285aG1vnTjq8dC7SyIw6obOMinca2lFeM5GF4YfbDT/Yb5PYVx8ItEK1x8&#10;TN15PvLiUkx2O5Z3pNZSvSXXcJ376Pt11xHUrFMyS6+7Wddfv20QWd8NuWihWmukGo9A3V+KLRhs&#10;73cMUt+fbacl1rqib95f7TG02+69QVSIAAIIIIAAAggggAACCCCAAAIIIIAAAggggAACCCCAAALb&#10;KuDhN8Tb2nXahQACCCCAAAIIIIAAAggggAACCCCAAAIIIIAAAggggAACCCCAAAIIIIAAAggggAAC&#10;CCCAAAIIIIAAAggggAACCCCAAAIIIIAAAggggAACCCCAAAIIIIAAAggggAACCCCAAAIIIIAAAggg&#10;gAACCCCAAAIIIIAAAggggAACCCCAAAIIIIAAAggggAACCOyBwNljqxOBEAe3rTySCCCwjEAQVcO9&#10;yixd5lQ/x4x6Rj1Bq2ukSeyuQCduTRqfhaGQKqVW89otV+8XWyOsztniPV4RWEogjMzD8sxMr5CK&#10;rbLyoDqL8yyZW2L68APj/S8Pb4ksstr44oiT1oFox03j+JuUaMUNMazxzKxx0CYyne/u001ePBfC&#10;ureGJ/cqTXg2PK/k2Rm3Wod21jh91Jx/fxyqeWOvs7J3WlsWmcsJBKV703Jn7OdRyYP3Vcf07Jpu&#10;jdffFKfWM9z03enecfNABDXr5vQI9tYVWHSvSOvWzWQogsb0+WzdujkPAQQQQAABBBBAAAEEEEAA&#10;AQQQQAABBBBAAAEEEEAAAQQQQAABBBBAAAEEEEAAAQQQQAABBBBAAAEEEEAAAQQQQAABBBBAAAEE&#10;EEAAAQQQQAABBBBAAAEEEEAAAQQQQAABBBBAAAEEEEAAAQQQQAABBBBAAAEEEEAAAQRuuICOtaV+&#10;AhV3SkQNEXbqYy/dcCVv3Y/+zT8Usq9iVg37QozUT/dko3UHaoyNTcWGkzJX8YmmMQiN90lsh0A6&#10;MtoROIiRN46JpOeBmg+TTc/BG7QF3SMhVBzWoHM0/XFgfYNIja4G7QMjrRNyqOPg3q3kk7GGQKzi&#10;x5bjR5b31yhuW07JT+3Y6EKEx9X4ktvS3ko77DXEWs8rx5OxtQLH6v7wdDA/jul50hc6lm1566m4&#10;g2YEyfK7l/sHzXY103POUv1TzwUnNWv5Jpr6bHixsJhblu3CE7bwgFg9a9VF8K3EWM5Lz2Oe+pGo&#10;zwWxFTfajqXZrImtOat5kYoj+6M33hY//vCn4qPTL2YdZuR/IVMjrROyfybErfuVfDLqBeSgei0l&#10;1rgdNK6+5nTs+1tNc4b5dDylff3qOLpSrY5FnFxrDejp7ycWbM1IPfts6dYomWfWZ+34xfWdWtfb&#10;lnZl95pVNy+sWOW716mrtzh4/VtCHt6+jNuuPicER34+g0n13BD0VLz4F1uwREz44ljvr2nNHXqJ&#10;tc57O4sK7bleWnOLQ3hFAAEEEEAAAQQQQAABBBBAAAEEEEAAAQQQQAABBBBAAAEEtMD2/oUF44MA&#10;AggggAACCCCAAAIIIIAAAggggAACCCCAAAIIIIAAAggggAACCCCAAAIIIIAAAggggAACCCCAAAII&#10;IIAAAggggAACCCCAAAIIIIAAAggggAACCCCAAAIIIIAAAggggAACCCCAAAIIIIAAAggggAACCCCA&#10;AAIIIIAAAggggAACCCCAAAIIIIAAAgggsFBAnj8xj+keiyAiZKWJQgqBJQXCmmsnS5c82f1hctg3&#10;K2l2zDSpnRXoxM1p24NAZGEo4jyf5pX2siCcpJp1c3byLjsILCGg5pqxzZh3xjEzEo0wMt7R89je&#10;ZJbYWZN0fv5U5M+/nKT1zqcnt410OfHywa1y8sbttyK9bvQq/ZZ6DVE/kZST92Q6muxf905mjbFu&#10;T3Ryz2hWrtp+PrLuecYRQgQqfTjjPhirudiNW6KXDq2zLpPaaBg3RDudzse8f1Z7LJkIrCKQPPjA&#10;ODxotET88hvi9OyRkV+XOGl167LJ24CA8ZxVU14amfcvfYhMtmfdrGkyWQgggAACCCCAAAIIIIAA&#10;AggggAACCCCAAAIIIIAAAggggAACCCCAAAIIIIAAAggggAACCCCAAAIIIIAAAggggAACCCCAAAII&#10;IIAAAggggAACCCCAAAIIIIAAAggggAACCCCAAAIIIIAAAggggAACCCCAAAIIIIAAAgggsCMCnX/9&#10;h0L/FFuuYoXJUoypIp9XPwLByUtC/zjboka1aB0vS8UzYtteATvWW9AoxZfcZLN1rKrB+aREOazG&#10;opu8uYc74fE9cfAf/bd72LPt6FJYEwvtps0xlyMRHt0VstkXgYqDKNRaH3SOXFbnrez8tBpnT1+r&#10;u7JJFddTx7acbFsUu3PSJnaWEtDxSZ+W7pF1J52p++ZJ68B46yIZGOm6xEGjXZftNe+o2V3Yv9OR&#10;6l/b7N+mGvlsga2u51b7cFPVXVs5kY6lnFWrz+0Yy3nNQdXTNpqT5KmIM7PepBQLOlSrWVRKL1O5&#10;7u+P3nhb/PjDn4qPTr9YeEq/5hlX9qfPpgsL4AAhrXjLIxUPVVrzS8dUvurWHsetnl/KsBQnXFpr&#10;R6C/c9Bt1c+Hap0MrDl/HsdzC9fzUceH3tat3DY7hnr0oq+J1edt7cuutStodcThP/jPRRCpOfTi&#10;Jzq6s2vd2Hh7g6//ntA/3jd9jfeeT6vd5u8YkppY87Gj716mIuvv2Wtglq5fFmcigAACCCCAAAII&#10;IIAAAggggAACCCCAAAIIIIAAAggggMBeC8z/K4y97jqdQwABBBBAAAEEEEAAAQQQQAABBBBAAAEE&#10;EEAAAQQQQAABBBBAAAEEEEAAAQQQQAABBBBAAAEEEEAAAQQQQAABBBBAAAEEEEAAAQQQQAABBBBA&#10;AAEEEEAAAQQQQAABBBBAAAEEEEAAAQQQQAABBBBAAAEEEEAAAQQQQAABBBBAAAEEEEAAAQQQQAAB&#10;BPZA4OyJ0Yng6I6RJoEAAssLBFE13KvMs+ULcH3kqG/UEDQ7RprE7gq0o4bR+CSMRJznRl6RyMOg&#10;2BXNmjk7eXOLd+TgQohGS9Rdc1vc7P1sWhCZ/brCmhereVve8iAsJ8f7Mk0qeUVG+uCDYnfy+snJ&#10;3cm+vXO/e9vOulHplrVulDufqrGIsnSalY6m+9e8l58+qrQgPHnJyDsdXohcSiPPThy3DkQUVudY&#10;cdxRqyt66bBIVl77jaZol+Zj3jutHEMGAqsKJA/fN05pvPbbIlDX43M1pxdtek6zuRFox825Bes1&#10;095kMnv9sI8ljQACCCCAAAIIIIAAAggggAACCCCAAAIIIIAAAggggAACCCCAAAIIIIAAAggggAAC&#10;CCCAAAIIIIAAAggggAACCCCAAAIIIIAAAggggAACCCCAAAIIIIAAAggggAACCCCAAAIIIIAAAggg&#10;gAACCCCAAAIIIIAAAggggAACCCCAwFggNuMSjvN0TDEVu49tewXav/9HovXWD4VQMd90vD1XcRaD&#10;VkfIwfkEQg57k/1d3Ml7z4Xsn4vw+K4IGu1d7MJetVnPL3vLB7s9x+z+XGf68B/+V9dZvbO6K/El&#10;VZzc4ODEWX0bL9iKUxeoe67UsTCDaezfjddJgU4EjprdheWeJ2Zsb33CRTJYeN7BFtyjjpaIQ342&#10;crdmP1sipuatPYipGdXEUtYTJLfXBFkfN3zhZFrzAB2jN1V1xlbc6DSaxtJshPFapevYvj96423x&#10;4w9/Kj46/WJuGUP1WUVHCy6vkJJ4vnPNym+mavwiK9bpyIov3VTjaMf4Lpex7H7Hur/VnTfMS3HC&#10;a67fQF33UsV3DnQseWvrN2o+t5aOaVr9Kr21Fbvl6yWz4ltHL67vxLretqLhe9AIHae58drf3IOe&#10;7EcXZOvQ6Ii+7rd1k+r7lsq2xFpXOcdXhvpcZGysKQYHCQQQQAABBBBAAAEEEEAAAQQQQAABBBBA&#10;AAEEEEAAAQQQmApYv12cvsEeAggggAACCCCAAAIIIIAAAggggAACCCCAAAIIIIAAAggggAACCCCA&#10;AAIIIIAAAggggAACCCCAAAIIIIAAAggggAACCCCAAAIIIIAAAggggAACCCCAAAIIIIAAAggggAAC&#10;CCCAAAIIIIAAAggggAACCCCAAAIIIIAAAggggAACCCCAAAIIIIAAAggggMD2C8izJ2Yjj+6YaVII&#10;ILC8QBRVj83Sat415chh36y51THTpHZWIAxC0YoaYpgl4z6kei6ml/t2pzJ1bLE1w90MUTz68f8g&#10;5PMvhGh2RNA5FNE3vyfib/9B0S1efQqE0/k0rlbma9ceh+YamquypSotKJUo56yp6cP3S0cK0Y8b&#10;4lnnwMgrJ+4f3Conb9y+XjNmbZkei5K1nLGezDrfZX72/JFRfKDWgbDVNfKeDy+MdF3ipDV7bujj&#10;T1SZn188rTt1nDdoNNUkm9Yje2czj+UNBJYRSB9/IuTFc+PQxte+NU5vYk4bBZNYSWDeeqkLGj93&#10;WSXKZGjlkEQAAQQQQAABBBBAAAEEEEAAAQQQQAABBBBAAAEEEEAAAQQQQAABBBBAAAEEEEAAAQQQ&#10;QAABBBBAAAEEEEAAAQQQQAABBBBAAAEEEEAAAQQQQAABBBBAAAEEEEAAAQQQQAABBBBAAAEEEEAA&#10;AQQQQAABBBBAAAEEEEAAAQQQQGC+QFATX0yqGIXleG7zS+Dd6xAI2youmv5xvAUqvpqO71dslRil&#10;xRs78pr96i/E6M/+18vWKr/w5CXR/vf/MxEEzPjrGMKgJr6fXCIu4HW0lTq3R6D1u39bNF7/lshO&#10;H4v8VMWaTEe7dQ2ruKeVTfVBNFqVbDK2W+BIxTZdtJ3Zsb3VCRfJYNFp4qDRXniM6wOOmmbc1rr6&#10;zkZW7PK6g9bIS/NMnC8oO1T37sMl2rhG9V5PiQMztnJReW4/mygTn1uSp+PqGplZb1qKBd0o7a/a&#10;tkjFkP7RG2+LH3/4U/HRqYoZPmOT6rihWjfbpTjHef98xtFk2wJ6vWmll2NZvDeKzfjym1pvOrGK&#10;u7xgG+TJ5AhpxYbWbwSDCyGPXxKi5nmwv+A+2YrMfk0q2pKd8vVSvo7KzUtfXHflPPYR2DcBaX0G&#10;DGqu963pc12s6CXWumtrf906mKl7QF3+tTWSihFAAAEEEEAAAQQQQAABBBBAAAEEEEAAAQQQQAAB&#10;BBBAYBsEtvuvLLZBiDYggAACCCCAAAIIIIAAAggggAACCCCAAAIIIIAAAggggAACCCCAAAIIIIAA&#10;AggggAACCCCAAAIIIIAAAggggAACCCCAAAIIIIAAAggggAACCCCAAAIIIIAAAggggAACCCCAAAII&#10;IIAAAggggAACCCCAAAIIIIAAAggggAACCCCAAAIIIIAAAggggAACWyog81yIi2dG64LDu0aaBAII&#10;rCAQ1YR7zdIVCnB86KhnVBA0O0aaxG4LdKKmGGbJuBNpGM3sTB6Gk/caYc2cnby7vTtycH7ZuFFf&#10;SP2TDLa3sXvessCea/rZYs2tYZelysmDUERyWqacsabqZ5r0k18aNX96ckeIIDDyyomXuifl5I3b&#10;b8WNmX1OS+uEPkimo5nH+n4jP31kVBme3DPSOvFscFHJszNOWgd2lpE+anaNtJ3oN5pGVt4/M9Ik&#10;EFhVIHn4QeWU5utvjvNOh+YzXOVAlbFoTtedQ95yAg31jB+re1SaZ7UnJDX3L5kMa48lEwEEEEAA&#10;AQQQQAABBBBAAAEEEEAAAQQQQAABBBBAAAEEEEAAAQQQQAABBBBAAAEEEEAAAQQQQAABBBBAAAEE&#10;EEAAAQQQQAABBBBAAAEEEEAAAQQQQAABBBBAAAEEEEAAAQQQQAABBBBAAAEEEEAAAQQQQAABBBBA&#10;AAEEEEAAgZkCdfHF0ssYhTPP4Y0bIxC0rPhqS8S32mYcIy6dij8n46YKPzg7/uA292Uf2hZEKg6q&#10;GgNRil0oh/196Bp9cCgQNNsieun18Y/DatwVree8velroNGyc0lvucDhEnG6z5PqmtZbIibyQaN9&#10;7b0/ai2OQ37m6Lng+XBxjNhjFSM23IN7eKTiKNdtOr6ysc2IbWkcs8FE8qK+2Ko31ffuF1tTxd28&#10;yhapWMY/euNt8eMPfyo+Ov1iZlE6nm+79PlE9k9nHssbpsCFWm+aL+LPF+8Mrc9/3Xgz959OtLic&#10;YSlOuGwfFk2avr649oOaNWDQmB0XWxfQDOe/P63kevZ0jNpiy6w43rGKkx6qn+K6K47jFYF9FJDW&#10;dwzBEnHhr8tBlu49kzbUPctP3rzmnbDmvqzX3Sver6+5V1SPAAIIIIAAAggggAACCCCAAAIIIIAA&#10;AggggAACCCCAAAIOBGp+u+igFopEAAEEEEAAAQQQQAABBBBAAAEEEEAAAQQQQAABBBBAAAEEEEAA&#10;AQQQQAABBBBAAAEEEEAAAQQQQAABBBBAAAEEEEAAAQQQQAABBBBAAAEEEEAAAQQQQAABBBBAAAEE&#10;EEAAAQQQQAABBBBAAAEEEEAAAQQQQAABBBBAAAEEEEAAAQQQQAABBBBAAAEEEHAgIEX4/T8W4uyx&#10;kOdPhDx7IsTtVxzUQ5EI3AyBIKqGe5VZuhWdlzIXYjQ029LqmmlSOy3QiZvi2ehi3IekZi4WncuC&#10;sNgVzbA6ZydvbumOzDMhhj2jdUH70EiT8CcQ3H5ZRL/1PSHCSP2EIijNr1VbEesyrC0LAxGpIS+2&#10;WWtq9uVv1BrXLw4bv356csdIlxO320eiGTXKWTduvzWn/6k9Fuloa3yy54+MtkQnLxlpnXg+PK/k&#10;2Rm32gd2lpE+bs1/f9BoGsfnvVMjTQKBVQWS3/zcOCU8vieik3siz3M1py/v78YBVuKY5zpLZLNJ&#10;/Zx1Zt1nihoqa6Z+Y4vWzaKdvCKAAAIIIIAAAggggAACCCCAAAIIIIAAAggggAACCCCAAAIIIIAA&#10;AggggAACCCCAAAIIIIAAAggggAACCCCAAAIIIIAAAggggAACCCCAAAIIIIAAAggggAACCCCAAAII&#10;IIAAAggggAACCCCAAAIIIIAAAggggAACCCCAAAIIbLdAfUzMZLsbTeu8CQTNjlGXnBFXyThoixPy&#10;9LHRuuDorpEm4V8gVPHQ8lIMLjlYHEPNfyupEYENCqgYdZUt475bMdmBjCPrHlnX5DMrHrI+5iIZ&#10;1B1q5B0020b6OhJHzcVxyGfFW7xqe58NFseIvd3aj9jSkYrNXLflQWBkj1M6XvwV4jgbBS5IJHk6&#10;PiJS8U3LWzmWZmMDccp1/3/0xtvif/7gT8XTGbGBx/F8+9PnA9k7KzeJ/TkCer1pppdjWRw2suLQ&#10;HzQ2s96048Vxuwd56X6n6pVqngdSFk0TwYtYuoH1PKiPGNbdPydnCtGy+lV6ayt2G6XY3VnNda+v&#10;tVSWgqpvRatpBAKbF5BWjPcgHQqRqXVqG6/hRLXN3pZY6+xTvKXrDF/cz721gYoQQAABBBBAAAEE&#10;EEAAAQQQQAABBBBAAAEEEEAAAQQQQGAnBOKdaCWNRAABBBBAAAEEEEAAAQQQQAABBBBAAAEEEEAA&#10;AQQQQAABBBBAAAEEEEAAAQQQQAABBBBAAAEEEEAAAQQQQAABBBBAAAEEEEAAAQQQQAABBBBAAAEE&#10;EEAAAQQQQAABBBBAAAEEEEAAAQQQQAABBBBAAAEEEEAAAQQQQAABBBBAAAEEEEAAAQQQQAABBBCo&#10;CARhJIKv/24lnwwEEFhTIKwJ95qlaxa24dNGQ1WgNAttdsw0qZ0WaEfNSfuzMJzs2zt5EEyymlHN&#10;nJ28u6U7g/NKw4LOUSWPDD8C0Ve+KfTPJrZYPZfYWx7ouZxNsmVev6amDz+YHKN39Gr36fEdI6+c&#10;ePngVjl5I/dbUWNmv7PIXENkmsw81vcb+ekjo8rw+K6R1onnw4tKnp1x0jq0s4z0cbNrpO3EoDFd&#10;c/V7sn8mpJQiKK2x9jmkEZgloK+x9NNfGW83vvbmJH067E32Z+0ctw5mvUX+BgTacVOcjfq1JaVR&#10;9f4lE/3szYYAAggggAACCCCAAAIIIIAAAggggAACCCCAAAIIIIAAAggggAACCCCAAAIIIIAAAggg&#10;gAACCCCAAAIIIIAAAggggAACCCCAAAIIIIAAAggggAACCCCAAAIIIIAAAggggAACCCCAAAIIIIAA&#10;AggggAACCCCAAAIIIIAAAggggMAKAnXxxbYojtgKPeFQBwKN7/67Iv6dvyWCVlcEOh5pa7djkuZn&#10;jw2lurh0xgEknAsEbRXD7+LZpJ58iRhqxcEyz0V+/kQEjbaan+pnF+OlFp3h9eYIqBh1lS0dVbLI&#10;2H6BowUxSHUP6uIRXowGCzvXVevadW/L9W9x3Mt1+rFUjNj2fsTTjMZxlKtKl/GVrXx13xNW/F/r&#10;iI0lExXPOc5SMY1Kfll0Uoql2aiJC71OAyIVF/3Vw7vi6bAaQ1yXZ8fzzVU8X7blBC7SoXjJ+mw3&#10;is340t24tVxhC44K1VzWsauH2eyY1KnMRC5zoY9VAZnVZwt1HZdixweDy/jQgRUnOlefQ+SC+M3N&#10;us+1C9rs8+04jCfVZUE1Jm2kbJJ8GlN9cjA7COyZgKyJhx2oz4Cye7x9Pa17Rq97lt+Wltd9Hlb3&#10;cjYEEEBg2wTy82ciefBzIfVzqnp21K+t3/vbIlTfP7MhgAACCCCAAAIIIIDA/8/evcXIkuaJQf8i&#10;Iu91O93n9OkeT/fuzg6z0+s1xgbb67WttWzZMhezQgIM2A9IWMgICSHxhCyQQLyYF5554MkSQpZs&#10;ZBCS/QD4ilYGrc16d5meXe/MznTP9ExfT1WdqsprBBF1TmZFREZl1amTdcmq39eqzvj+8cV3+WVk&#10;RGTVkf4ECBAgQIAAAQIECBAgcDMCZ/+K4WbGMwoBAgQIECBAgAABAgQIECBAgAABAgQIECBAgAAB&#10;AgQIECBAgAABAgQIECBAgAABAgQIECBAgAABAgQIECBAgAABAgQIECBAgAABAgQIECBAgAABAgQI&#10;ECBAgAABAgQIECBAgAABAgQIECBAgAABAgQIECBAgAABAgQIECBAgAABAgTupkCynO41S6d3Y67j&#10;46V5RN3+UkxgcwX6rc5i8pMkWWzXN2ZxfBpKojjE+c+mlezk+dKUo972Ukxg8wTa8fJ5Oz9fF6uZ&#10;Nl9TZx99e9Gk2PhysB1G7bPPRGVnXnk6eFQPPbh6t9U+d83T2nuRTUbntr3JHWn++c/Gw8qQyd5b&#10;lXpReTY8WorVA3vdrXqoUt/pDir1euWkdM093ZemIRsdh6i3ut96P+oECoHpx78dwmxSwWi/+/5p&#10;/ST//E0ueJ4sngE6Dc+hlQ5VXkugV//Ml3qrXzOLXXflulmapk0CBAgQIECAAAECBAgQIECAAAEC&#10;BAgQIECAAAECBAgQIECAAAECBAgQIECAAAECBAgQIECAAAECBAgQIECAAAECBAgQIECAAAECBAgQ&#10;IECAAAECBAgQIECAAAECBAgQIECAAAECBAgQIECAAAECBAgQuOsCTfnFZs352+76Usxv/QLxo6fr&#10;7/SWeszSWcieP6uMHu0+rtRVbl4gquXwy0Ynl55EdnwQ9v/H/+asfZ4Tcftf/ouh85M/dxazReCu&#10;CQz2QvYzfziEPFddVuSrK376O3dtluZzCYGtdu/CVs8ny9e0o0k1R2pTJ9uX6LvpuHXGtju9EOUd&#10;Zis6PRyfhCzLQhQVLddXno2Wc0nXe3/UvR+5pVvRcm7lYq1pk2n+LBNuKI/oOB+rVYxXK+Vcmu24&#10;Vdt79WqR9/k3Pv9eYwf1fL7ZyWFjO8FlgeP8etOtfbcbtarv22WuZcs9N0d6SSeMarly6y2H6SQM&#10;ku5pOMtzPUfDs897NHqZH3r++vLgaX49uqh01ng+XjTWVfaX86gv5U/PO0zyPNXTC3IJX2VcxxC4&#10;awLZ7tMw+eYfC1mekz3Lvwtm+f282L6LJX76kyH5438+zIb589x0/OLnDjyjnWvVdB2s3QPOPdYO&#10;AgQI3KDA7Nkn4fjv/bXKiJ1/7veHUPsdYaWBCgECBAgQIECAAAECBAgQIECAAAECBAgQILBWgeq/&#10;Hllr1zojQIAAAQIECBAgQIAAAQIECBAgQIAAAQIECBAgQIAAAQIECBAgQIAAAQIECBAgQIAAAQIE&#10;CBAgQIAAAQIECBAgQIAAAQIECBAgQIAAAQIECBAgQIAAAQIECBAgQIAAAQIECBAgQIAAAQIECBAg&#10;QIAAAQIECBAgQIAAAQIECBAgQIDA5ghEURRCHIeQpmeTnk7Ptm9xKxufLI/e6S/HRDZWoJ90F3Of&#10;xsliu76RRvk5mpdOvJnpibOTw/qSQuhvL8dENk6g1XBOzs/XxWLS5WtqNjoJs0+/v2hSbHy8+2al&#10;Xq883XqjHnpw9W7SPnfNs+JeVirZdFKq3d5muv/Z0uDx7pNKLMuycDg+rsSaKrvdQVN4Edu54B45&#10;bHcWbecb2XF+feptzateCVxaYPL9b1Xb5p/B9le/cRrbHx1V9zXU9rrOuwaWtYb6reXP/GKA/DvA&#10;NH/PWqXvANlktNhtgwABAgQIECBAgAABAgQIECBAgAABAgQIECBAgAABAgQIECBAgAABAgQIECBA&#10;gAABAgQIECBAgAABAgQIECBAgAABAgQIECBAgAABAgQIECBAgAABAgQIECBAgAABAgQIECBAgAAB&#10;AgQIECBAgAABAgQIXEYg3nsrDP7d/yJERZ6xVv6TtEL0Mv/gZY7XhsCmCGTPn4WQlXK/5hOPd6p5&#10;6TZlLfdpnlEtx182vDiP2nz92Xg433zxms5eXMuqUTUCd0tgsBuyf+FP3605mc2VBNr5M1Mvzzk4&#10;nI7PPX48m4ZRnp+1WzxjvSxHk9q1a76j9Dpo90q129mM8+fBrXY/PJ805Ch/OaU0v68eT0d5u/XO&#10;99kl7gWP7klOzaSWz3f+bmdF3vp6ye9zN1UmeT7n1mx5vGnMRrCYAABAAElEQVRylsO8vSKf+avO&#10;8+ng0bmH1PP5ZifPz21rR1WguN608+tQuYxr+aW3Wmc56svtrrJd5GHdH69+lhvl8xkkL8bM6p/j&#10;l/l0o9o1YHxBzudirqvyZl9lLes+pvx5qefxLsZK8vy0kxv8jK97ffpbFkjz75/Z8Hko8g1n+bNC&#10;1O6G1js/vdzwgUWyrUdh+s0/shGrjvLn9vi93x1mk8lGzLf4fd5Sqd0DlvYLECBA4BYEoobrVZZ/&#10;b1YIECBAgAABAgQIECBAgAABAgQIECBAgACBmxNo+OvizQ1uJAIECBAgQIAAAQIECBAgQIAAAQIE&#10;CBAgQIAAAQIECBAgQIAAAQIECBAgQIAAAQIECBAgQIAAAQIECBAgQIAAAQIECBAgQIAAAQIECBAg&#10;QIAAAQIECBAgQIAAAQIECBAgQIAAAQIECBAgQIAAAQIECBAgQIAAAQIECBAgQIAAAQIECNwpgThP&#10;+ZqOF1PK0uli+zY34sfvhvaf/69DGJ+EMDoJ2fg4RI/evs0pnTt2Ns39xqOQTYb5zyjEb34lRHFy&#10;bns7Xgj0W50FxTQ5P/XwLI5P23VWtFl0dAc3spPnS7OK+jtLMYHNE2g1fM5nUVRdSDqr1vPa9Ie/&#10;FUKWVeIf771ZqZcrRY9P+rvl0IPc7iTtc9c9rb8XxXX5DpTZwWdLs0j2nlRih/l9bpallVi9st3p&#10;h6bzrdyu2D9od8Nxfh9qKifts2vufH96fBCSN9+ZV70SuLTA5KNvV9q23v5aiDq909j+6Kiyr6my&#10;291qCoutUaDX6q7srbhuttKza082uRvXzZWTtpMAAQIECBAgQIAAAQIECBAgQIAAAQIECBAgQIAA&#10;AQIECBAgQIAAAQIECBAgQIAAAQIECBAgQIAAAQIECBAgQIAAAQIECBAgQIAAAQIECBAgQIAAAQIE&#10;CBAgQIAAAQIECBAgQIAAAQIECBAgQIAAAQIE7pRAkbcx2np0p+ZkMgSuQyBtyEsX7z6+jqH0+QoC&#10;cW9QaZ2Njiv1VZVsPFzaPc/HtrRDgAABAtcgsNMZhOEF+VcP85ze3dbe6ehZngv3vJyl8+nFURx6&#10;pZzR8/htvO50++H5JM9NvqIc5tftrfaLXJgrmr3Srmej5VzS9Q4e9bbroY2sJ/n73VTm+cAr+y7I&#10;nVtp+5qVSZ7PuZwvc95dOf9wJz4/n/m8/WVfi/ezlVtMG9a4lM83n1s2PA5R7RnismM9pHYnuVP9&#10;fRy3qu/bYI2f33K++/Och+lksSvrVXPjRi/z6c5f5w3HndX5XYt2naS6rvmxd+W1FSWLqUzj5c99&#10;kuenLT53yv0RGP7y3wzT3/m1xYKSr3w9tP7sf7yo2yCwdoGm66DrytqZdUiAwBoEWu3lTqZnz4jL&#10;O0UIECBAgAABAgQIECBAgAABAgQIECBAgACBdQvc7X9lse7V6o8AAQIECBAgQIAAAQIECBAgQIAA&#10;AQIECBAgQIAAAQIECBAgQIAAAQIECBAgQIAAAQIECBAgQIAAAQIECBAgQIAAAQIECBAgQIAAAQIE&#10;CBAgQIAAAQIECBAgQIAAAQIECBAgQIAAAQIECBAgQIAAAQIECBAgQIAAAQIECDwAgdGv/O2Qfv6D&#10;kI2HIUyGIfld3wjdn/+lB7BySyRAgMDrC0RJK2TT8VlHs+nZ9i1vFXML/Z3Tn+iW53Le8NPv/UYY&#10;/59/tbK79+f+coi29ioxlWWBfquzCE7iZLFd30ij+DTUiTc0PfHwsLqkpB2idrcaU9tIgVbDeZvG&#10;L87X+YKi2Wy+uXidfvTBYrvYmObHfLp9/jXjcX83tIvr4QMv3fyzc16Z1dwr97XzDrqBeHrwWXWU&#10;Vv75H+xWYvuj55V6U+VRd6spvBTb7QzC8WS0FC8Cw/bZNXfeID2pXZ/mO7wSWCGQHu2H2RcfV1q0&#10;33t/Ud8fHS+2z9vYu+Q5fd7x4hcL9ErPWU2tp6f3sMnZrnOuHWcNbBEgQIAAAQIECBAgQIAAAQIE&#10;CBAgQIAAAQIECBAgQIAAAQIECBAgQIAAAQIECBAgQIAAAQIECBAgQIAAAQIECBAgQIAAAQIECBAg&#10;QIAAAQIECBAgQIAAAQIECBAgQIAAAQIECBAgQIAAAQIECBAgQIAAAQIEHqZAdvj50sKjncdLMYGb&#10;FYhqOdHSS+RRm88wy/Og10vU6dVD6gQIELg2gZ1OP3x6/Gxl/8/HJ+HJ4EXO25PpKGT5f6vKdvvu&#10;XMd28hyrH4cvVk03HObre2dli1fbOclzs5+X13XeU5Lnyt66Q07zeV3ltVhLU8mihmzw6XKO5aZj&#10;1xGbpNPQzt+LepkmZznM22vMVR7n631r8Ch8fLR8vjXn8z0ISW9Qn556TWDSkPd4lOdmLpet1vry&#10;tPeT5dzL5bGK7VFaysNaew6MhkenzaPRi9f5saNL5JLvxtV1zY+9K6/lPOqzhpzqrfzzPc0/d8rt&#10;CUw+/CBEva2QPHk3RE3X4FecWlQ7bzN5h19RUPNXFmi6Lzfcy1+5XwcQIEBgzQJR7Xm06D6blZ4R&#10;1zye7ggQIECAAAECBAgQIECAAAECBAgQIECAAIFlgdZySIQAAQIECBAgQIAAAQIECBAgQIAAAQIE&#10;CBAgQIAAAQIECBAgQIAAAQIECBAgQIAAAQIECBAgQIAAAQIECBAgQIAAAQIECBAgQIAAAQIECBAg&#10;QIAAAQIECBAgQIAAAQIECBAgQIAAAQIECBAgQIAAAQIECBAgQIAAAQIECBDYZIH0k++F2Q9/a7GE&#10;aPuNxbYNAgQIEFgt0H3/50M6GYeQJCFKWqH1ztdWH2BvRSBqdyv108pkmL/sLcdFKgK9pLOoT+N4&#10;sV3fmL3c1443Mz1xdnJYWVLU36nUVTZXII6iEEdxSLN0sYhZXq+UdFapFpXpR79Zif1o542QrvgM&#10;PN3ybFuA9Vrtilu5Mo2TcjVk00mlfluV2f6nlaGT3Schys+bcnk2PCpXG7f3utuN8XpwtzsIPzr6&#10;sh4+rY9yv+JMLZ+h2fFBY1tBAqsEJh9+a2l3+yd+dhE7GF18ThfnqnK9Av3W2XNW00iT/Nm/XLJp&#10;/n1AIUCAAAECBAgQIECAAAECBAgQIECAAAECBAgQIECAAAECBAgQIECAAAECBAgQIECAAAECBAgQ&#10;IECAAAECBAgQIECAAAECBAgQIECAAAECBAgQIECAAAECBAgQIECAAAECBAgQIECAAAECBAgQIECA&#10;AAECBAgQWBJIDz6vxKL+dojaq3NFVQ5QuRaB7jf/UGh99RshznOjRb385xVypGXjIvdstUSdXjWg&#10;RoAAgWsU2On0L+z9cHyyaHN0mjN7UW3cGLTvznXscus7blzHVYPPLpFP81Fvaym37FXHu+3jWrV8&#10;vvP5pLXcuafx9Cz/8rzddb2OZ9PQasjpPCnNt13aXsc8ng4ehY+PvljqatjwvJadPA9Buuglq3Ig&#10;y7KQNnyexslZjvk4RKGbnJ9vutzfZbZ7F+RhLfoYzc5yVmfdrWq3xfWyOM9r8x62u9V2DbVOaV0N&#10;u2891I7P3GcNedCTfN2Ths/crU/8AU3g+B/+jZDmucyj/B7TfvebofP+z5++Xpmg/nmQd/jKlA68&#10;pMBgN4Q/+EshFNfD4qe47uw9veTBmhEgQOAGBZqeP6fTG5yAoQgQIECAAAECBAgQIECAAAECBAgQ&#10;IECAAIGzf8XAggABAgQIECBAgAABAgQIECBAgAABAgQIECBAgAABAgQIECBAgAABAgQIECBAgAAB&#10;AgQIECBAgAABAgQIECBAgAABAgQIECBAgAABAgQIECBAgAABAgQIECBAgAABAgQIECBAgAABAgQI&#10;ECBAgAABAgQIECBAgAABAgQIELgfAu1edR3jUbWuRoAAAQLnCgz+yL8RZrPZufvtuECgU7sH5c2z&#10;8fCCg+wuBPqtzgJimiSL7fpGGkWnoU6ymemJs5Pn1SX1t6t1tY0WaMdJGM3SxRrSOF5sFxtxWr2+&#10;zp59ErLnX1bafLz3ZqVerzwdPKqHHmS9k7TPXfc0fx8qZTKuVG+rku5/Vhk63n1SqReV/dHRUqwe&#10;2Ott1UON9Z3OoDF+GsyvpaN2J/RLNunx4fnt7bmywPCf/t2Q5c7xYCdEg92QPHoakr23rtzfXTtw&#10;8uG3K1OK8vMzefLVRexS53T3cuf0olMbryzQKz1nNR1cv25mE79HaXISI0CAAAECBAgQIECAAAEC&#10;BAgQIECAAAECBAgQIECAAAECBAgQIECAAAECBAgQIECAAAECBAgQIECAAAECBAgQIECAAAECBAgQ&#10;IECAAAECBAgQIECAAAECBAgQIECAAAECBAgQIECAAAECBAgQIECAAAECBAhkB59XEKKGvHSVBio3&#10;IpC8+U4ofq5SmnLPRg05aq/St2MIECBwGYHtTv/CZs/HJ4s2R5fIObh1h65jK3OsvlzV4fh4sb51&#10;bOyPanmkGzrd696f3NJJVM2jPF9u2hSv5Viet72O10k+VmtWzelcjFPOYd6O15ur/Lz8zyd5Lt96&#10;yY4P6iH1msDJdBTas0ktGsK4dZZfeqvdC9HL3PNLDa8Q6Le6Fx41SqeLNlkt33MUshA9/zxEWbZo&#10;U2wM22dzruwoVTprPh9LXa9ls8ihPi+zhs93kqWh+NwptyMwy78rpvufng6eDY/C+J/94zzX87uh&#10;/e43rzyhqF39PBS5shUC1ypQPEP+9O+/1iF0ToAAgXUIRK2G5/uG59Z1jKUPAgQIECBAgAABAgQI&#10;ECBAgAABAgQIECBAoFlgvf/qp3kMUQIECBAgQIAAAQIECBAgQIAAAQIECBAgQIAAAQIECBAgQIAA&#10;AQIECBAgQIAAAQIECBAgQIAAAQIECBAgQIAAAQIECBAgQIAAAQIECBAgQIAAAQIECBAgQIAAAQIE&#10;CBAgQIAAAQIECBAgQIAAAQIECBAgQIAAAQIECBAgQOAGBaJOtzJaNhlW6ioECBAgQOC6BKJ29R50&#10;Os5kdF3D3at+e0l7sZ5pfH7q4Vkcn7brrGiz6OgObmQnh5VZRb3tSl1lswVacRJGs8liEbPoxfk6&#10;D8RZGqbpLBTtijL96NvzXYvXj/feXGw3bby99UZT+MHFuqVrRn3x05fXiXk8m47nm7f6Ojv4rDJ+&#10;svekUi8q+6OjpVg98Ki7VQ811ncvaHfS7oT+5MwmrV2fGjsVfGWB4a//w5Duf7o4rvtzfzRs/eKf&#10;W9Q3eSPLr2mT2nWs/e43Q1S69h2Mji9c4t4F5+qFHWhwoUCv1VnZZpq8uC/NG2WeX+cUXgkQIECA&#10;AAECBAgQIECAAAECBAgQIECAAAECBAgQIECAAAECBAgQIECAAAECBAgQIECAAAECBAgQIECAAAEC&#10;BAgQIECAAAECBAgQIECAAAECBAgQIECAAAECBAgQIECAAAECBAgQIECAAAECBAgQIECAAAECFYH0&#10;8PNKPd55XKmrbJ5ANq7lQM/zsUUX5P/avFWaMQECd1lgpzO4cHqH47P8kEfjkwvbb7V7F7a5qQY7&#10;3Uusb3Txml5lvl8On1/Y/NE9yi2dlHKJlheeRlG5+mI7my3HrikySaehledzrpfpy/zORXzducqf&#10;Dh7Vhzutj1vtkOVbZRH5fBupKsGjPMdpZ3qWs3u+c5yc5aEftLvz8Fpe+8nqPKzFIMO0NKeG3LjR&#10;/idLcznKz4GLyqq82RcdexP757nRi7FmtTzeRSxJ03Dc8Jkr9inXLzD98IOlQdrvvb8Ue5VAlOch&#10;Lxd5h8satgkQIEDgIQtEDc92WcNz60M2snYCBAgQIECAAAECBAgQIECAAAECBAgQIHDdAmf/euS6&#10;R9I/AQIECBAgQIAAAQIECBAgQIAAAQIECBAgQIAAAQIECBAgQIAAAQIECBAgQIAAAQIECBAgQIAA&#10;AQIECBAgQIAAAQIECBAgQIAAAQIECBAgQIAAAQIECBAgQIAAAQIECBAgQIAAAQIECBAgQIAAAQIE&#10;CBAgQIAAAQIECBAgcCMCUbtXGScbDyt1FQIECBAgcF0C9XtQMU42cR+6jHccxaGbtMNoNgnTJDn3&#10;kDRvV5ROvKHpiYfPK2uL+juVuspmC7Ti6rmbxlFlQUmahmk6C/N2s48+qOx/3umGw96gEitX4igK&#10;j50zpyTt5PxrwKz2PmTTSZnxVrazyShkJ9XPf7z3ZGku+6OjpVg9sNfdqoca67ud88+l4oBhq1M5&#10;Ljs+qNRV1iOQ1lzje/QZnn36YciG1XO2/d77C7hZfs17PjlZ1Js2ivv/Vu07fFM7sdcT6Nc+7/Xe&#10;pvXrZn7NUggQIECAAAECBAgQIECAAAECBAgQIECAAAECBAgQIECAAAECBAgQIECAAAECBAgQIECA&#10;AAECBAgQIECAAAECBAgQIECAAAECBAgQIECAAAECBAgQIECAAAECBAgQIECAAAECBAgQIECAAAEC&#10;BAgQIECAAAECBKoCWZaF7PDzSjDaeVypP+RKtv9pSH/8nRDy/GRFjtfp9m5I3vlaiOIXuUjvqk02&#10;ruZcizrVHOl3dd7mRYDA/RHY6fQvXMxh6Vp1dImcg3cpV+TupdZ3fKHBqzS4TI7YR5fMEfsq495W&#10;2ySq5lWez2OeD3xeP33N8yvfVJmk09CdLY9Xzj/cruXUfN257XYHi1zp5b6yPDf0sN0J/cl4Ec5O&#10;DhfbNpoFjqbD0JlOl3aOWu1FbKu13meni/KwFgOP0rOc1VnDZzk++GQxv/nG89b5ObHnbTrJ2brm&#10;sbv02o7P1jBreMYucqhPbvAzfpds7sJcJrWc9dEg/z70+He93tTa3erxl3gGqB6gRoAAAQIE7qlA&#10;cvZctFjh9OxZfxGzQYAAAQIECBAgQIAAAQIECBAgQIAAAQIECFybQMNv669tLB0TIECAAAECBAgQ&#10;IECAAAECBAgQIECAAAECBAgQIECAAAECBAgQIECAAAECBAgQIECAAAECBAgQIECAAAECBAgQIECA&#10;AAECBAgQIECAAAECBAgQIECAAAECBAgQIECAAAECBAgQIECAAAECBAgQIECAAAECBAgQIECAAAEC&#10;NyHQ6VVGySbDSl2FAAECBAhcm0Cnu9z1eLQcE2kU6CedMJpNwiROGvdneTSN49N97WQz0xNnJ4eV&#10;tUX97UpdZbMF2rVzdxa9OF/nq4qzLEzT2Wk1m03D9OPvzHedvn6897hSr1ee9PdCUhuj3uYh1Xut&#10;ThhOx0tLnr68Tix25NeVLLePomgRuumN2f6nS0Mmu0+WYgejo6VYPbDb3aqHGus73UFjfB48aXfm&#10;m6ev6XH1+lTZqXIlgWw6CWFSfQ6IBrtX6usuHjT58NtL02q/9/4idpnzeS8/T2/zs7mY7D3fKK6X&#10;q8okqT57ZZPla+uq4+0jQIAAAQIECBAgQIAAAQIECBAgQIAAAQIECBAgQIAAAQIECBAgQIAAAQIE&#10;CBAgQIAAAQIECBAgQIAAAQIECBAgQIAAAQIECBAgQIAAAQIECBAgQIAAAQIECBAgQIAAAQIECBAg&#10;QIAAAQIECBAgQIAAAQIECDwEgez4IIQ8F2G5xLur8xCW29737fTT74XZP/pfF8t8nm/t/cX/NoR4&#10;dS6txQG3tJGNqznQo1qO9FualmEJEHhAAtud/oWrfT4+WbQ5mpxtL4K1ja12rxa5vep2Z3WO1WJm&#10;h6X1rWOmz4bFXWh1edS9P7mlk3o+35dLT5vy+abpapg17h3nuZy3X+Zznndb5B7OSvNqx+vPVf72&#10;4FH4/uFyPuGTPL9nv5SzM5PPd/62nPt6NBmGbp4fulyKM2hWyoU6aHXLu197+6I8rMUAw9KcsoZ8&#10;z9H+J0vzOEouPte613A+Lk3kNQJx6bMTZcsdJfnnbZpWv68stxK5DoEst5989JuVrtvvfrNSv0ol&#10;quclztJQjBXJdX8VTscQIECAwAYKHP9f/3MI+TNQ1B2c/rTe+VpoPXk3RKfPdlG+orOHoqz0jLiB&#10;SzVlAgQIECBAgAABAgQIECBAgAABAgQIECCwcQIX/0uMjVuSCRMgQIAAAQIECBAgQIAAAQIECBAg&#10;QIAAAQIECBAgQIAAAQIECBAgQIAAAQIECBAgQIAAAQIECBAgQIAAAQIECBAgQIAAAQIECBAgQIAA&#10;AQIECBAgQIAAAQIECBAgQIAAAQIECBAgQIAAAQIECBAgQIAAAQIECBAgQIAAgYctELV7VYDxsFpX&#10;I0CAAAEC1yQQtTohRHEIWboYIZu4Dy0wLtjo537PxkdhmuSGDSWNokW0E29eeuJsNglhMlqs4XSj&#10;v1Otq220QCtOKvNP4+q5nKRpmKSz0zazH303hOm40v7j3Tcr9Xrl6dajeuhB13tJOwxrhgXILKm+&#10;D6dIRbt299a80v3PlsaO996qxJ6PTxbnR2VHqTLI19BJLnf92+30S0cubw7b+T2rVNLjg1LN5lUE&#10;pp//IMw++2EoLLP8Jx0eLXUTD+7PdX/y4bcq60ve/EqIt/YWsf3R8voXO19u7Ha36iH1axDoJdXP&#10;e32Iae3+tfS8Uj9AnQABAgQIECBAgAABAgQIECBAgAABAgQIECBAgAABAgQIECBAgAABAgQIECBA&#10;gAABAgQIECBAgAABAgQIECBAgAABAgQIECBAgAABAgQIECBAgAABAgQIECBAgAABAgQIECBAgAAB&#10;AgQIECBAgAABAgQIECDwAAWyg+W8dNHu4wcocc6Sx7WcnXmO19Ncr+c0vyvheu7ZpRzpd2Wi5kGA&#10;wL0VGLR7Icr/y/L/zivPJychy7IQ5Tmej+s5khsO2sr7vCulyMXazfPQjor8zueUYt84/+nk7dZR&#10;nl0ip+Ze7/7k1GwVedUbSj2/8mmTPMfyTZVJOg2t2Yt8zvMx6zk02/WcmvOGr/H6dPAofP/w06Ue&#10;TvP5npyF05PDs4qtRoGjyTB0ptPKvlGr+jndWnPe6CLX/UVllJ9bi9Lphax47szOzu14/5PF7mIj&#10;y6+dz5Oo2KrEy5Vib/uSuaPLx93kdpFDPcnXOsvXOmm1QpqvK87vDfNSzqE+j3m9GYHZj78X6jmB&#10;2++9/9qDR02fr+I5oDt47b51QIAAAQIENkFg9K1fDmF69l2y//N/NrSevPti6sVz6XR8tozac+vZ&#10;DlsECBAgQIAAAQIECBAgQIAAAQIECBAgQIDAdQi0rqNTfRIgQIAAAQIECBAgQIAAAQIECBAgQIAA&#10;AQIECBAgQIAAAQIECBAgQIAAAQIECBAgQIAAAQIECBAgQIAAAQIECBAgQIAAAQIECBAgQIAAAQIE&#10;CBAgQIAAAQIECBAgQIAAAQIECBAgQIAAAQIECBAgQIAAAQIECBAgQIAAAQK3JxB1etXB01nIZtMQ&#10;4nY1rkaAAAECBK5DoN0NYXxy1vNkdLZta6VAP+mc7p/GSWO7NIoX8Xa8gemJT54v5j/fiHo7802v&#10;90CgVTt3Z6VztlhenKVhmj+bFmX6g2+fvs7/l4Uo/Gj30bza+Pr21huN8Yca7Lby5/uGS2zTNSSb&#10;TkJUXJ9vqcwOPquOHMch3q6+n/ujo2qbhtqj7nZDtDmU5OfjIF/z8Tn3oZP2i2vu/Ohs+Dxk+Tka&#10;1c7b+X6vFwuMPvhHYfRP/97KhnF/d+X+TdmZjYdh+uPfqUy3/d77lfplzum97qByjMr1CLSTVoij&#10;KKRZ1jjANKk+e2XnXDcaDxYkQIAAAQIECBAgQIAAAQIECBAgQIAAAQIECBAgQIAAAQIECBAgQIAA&#10;AQIECBAgQIAAAQIECBAgQIAAAQIECBAgQIAAAQIECBAgQIAAAQIECBAgQIAAAQIECBAgQIAAAQIE&#10;CBAgQIAAAQIECBAgQIAAgTsvUOSpCp1+iGr51u78xE2QwB0TSA8/X5pRvPtkKfZgA5NhZelLucYr&#10;e+9OpcjNVi6bMu/ynG0TILDZAkW+we38We1wfHzuQop8hEf5dbZoV7xeVIqcpnep7HQGYXSyv3JK&#10;h3le8Mf9PF/ta5bRbBKG0/HKXor82Fvt3so2m7QzOScfbZqfW/US5fmVm7Nb1lu+fn2STkPrZT7n&#10;eW+TWg7NzjXkKn86aM4TvZTP9+RwPi2v5wgU15tHeW7ochkXeaVLZdBa72ep+HwW5/Qsz7V8Xhmn&#10;kzwXc54VfH6Od7dCGJ69n1Hteprl+y868ztJdV3njX3b8SKP+mz2wqbIoR5nL3KmF/NqpelKt9ue&#10;+30ef/LhB7XlRaH17jdrsStUa3nIix6K3MORvNBXwHQIAQIECGyaQDabhlB7Fi3fA6P8uTQrfffL&#10;8u+CCgECBAgQIECAAAECBAgQIECAAAECBAgQIHBzAq2bG8pIBAgQIECAAAECBAgQIECAAAECBAgQ&#10;IECAAAECBAgQIECAAAECBAgQIECAAAECBAgQIECAAAECBAgQIECAAAECBAgQIECAAAECBAgQIECA&#10;AAECBAgQIECAAAECBAgQIECAAAECBAgQIECAAAECBAgQIECAAAECBAgQIECAwI0ItLvLw0xGIbTb&#10;y3ERAgQIECCwZoGo0wvZ+GTRazYeLrZtrBbot17cw6dJc+rhWRwvOuie02bR4A5uZCeHS7OK+ttL&#10;MYHNFWjFSWXyaemcLXYkaRom6fS0zfSjb1fafrG9Fyat1c+rTwePKsc89EonafYqXyvmRtl0PN+8&#10;ldd0/7PKuPHO4xDVzo/90VGlTVNlr7vVFD43ttsZhOPiu1BDGbY71WiWhezkKESDnWpc7dICcf9i&#10;u/viO/nBb4WQX9PKpf3e++VquMw5vdt5tXO6MoDKKwkUz1lHk+bn0mnt/pWdc914pQE1JkCAAAEC&#10;BAgQIECAAAECBAgQIECAAAECBAgQIECAAAECBAgQIECAAAECBAgQIECAAAECBAgQIECAAAECBAgQ&#10;IECAAAECBAgQIECAAAECBAgQIECAAAECBAgQIECAAAECBAgQIECAAAECBAgQIECAQC4w+eE/C9nw&#10;OITZJKR5bpRo763Qeuen2dygQJFTcfrX/8qLEVt5/qpOPyR/6F8P8bvVvEM3OCVDEdhYgezg8+rc&#10;8xymUXdQja2opV/+KMx+8Jt53rjn+c9hnv90GHp/6t9fccRm7arnwIqaco3fwSXVc88WuWkVAgQI&#10;3LTATv6MdjjOn5tXlOd53uztvN3RJXJmb+Xt7lLZ6fbDZyf7K6d0ODoOj/u7K9tcZuez4fMLmz3q&#10;3a98mkl0lvu7vPg0isrVF9vZbDl2TZFJOgutWXW8eg7Ndtycz/x1pvTWYK/x8Ho+3+z4oLGd4JnA&#10;Uf49/unsRU7ueXRUy8O91V7/s1ORh/X55GQ+5NJrlkfGea7w7ssc11n+mY6Gyznk5wdmeZ7ni8q8&#10;r4va3fb+dp6HdpT/jqUoRS7vdv45m5fk5fY4f89a51wX5m29Xk0gy/Kczvl1LSvegzwnePzyfjL5&#10;6INKh8lb74a4v12JXaUS5Z+Feskmt5uvfT6f7MffDdmv/90Qis9hkl/L82tD9Af+bNiU74HzdXgl&#10;QIAAgbsrkA2PliZX+V3sy2fBeaNs+uIZaV73SoAAAQIECBAgQIAAAQIECBAgQIAAAQIECFyvwPr/&#10;1c/1zlfvBAgQIECAAAECBAgQIECAAAECBAgQIECAAAECBAgQIECAAAECBAgQIECAAAECBAgQIECA&#10;AAECBAgQIECAAAECBAgQIECAAAECBAgQIECAAAECBAgQIECAAAECBAgQIECAAAECBAgQIECAAAEC&#10;BAgQIECAAAECBAgQIECAwAUCUae31CIbD0MYbC/FBQgQIECAwNoF2t1Kl9lkVKmrnC/Qa3VOd07j&#10;pLFRGsWLeDvevPTE2fD5Yv6Ljf7OYtPG5gu0o+q5O4uiyqLiLA3TdBbS48OQfv7Dyr6Pdh9V6vVK&#10;kp//bzpfKizdpF2pzyuN15DpeL77Vl5nB59Vxk12H1fqRWV/eLQUqwf2elv10Mr6bncr/Ojoy8Y2&#10;w/aLa255Z3pyEOKB61LZ5FW248Huhc3vi+/kw29V15p/Hltf+Xoldh3ndGUAlVcS6Le64WiS/26k&#10;oUyT6v3L82sDkhABAgQIECBAgAABAgQIECBAgAABAgQIECBAgAABAgQIECBAgAABAgQIECBAgAAB&#10;AgQIECBAgAABAgQIECBAgAABAgQIECBAgAABAgQIECBAgAABAgQIECBAgAABAgQIECBAgAABAgQI&#10;ECBAgAABAlcSOP4Hfz2kX/5ocWz7Z38htN756UXdxg0IjE/OBilyet1yXq+zydi6bYEi53ORWy/k&#10;uSSjVp4brniNz/JG3vb87uL46eHnlWnFO08q9Ysqs0++F8b/9/9WaZbln8noZT7Pyo5NrNRzuHb6&#10;G7GK0/znpZk25Ugv7X5wm8V1Ylrkr5tNQjadnL623/+FEPfljH9wJ4MFX6vA9iWumYf5c93bWRaO&#10;p825CecTjPOcur1z8r7O29z0625ncOGQxfrWUZ6NLpEjNs/5ep9Kcomc4Iv15vmVb6qM02lo18Yr&#10;59CMQxSSa3j+HLR7YbvdD88n1XPqpJbPN83zCWf5Zyqq5aG+KZ9NGKe43nSL+3+pjJNqfvlBnjN1&#10;3aWfPx/X37/6GKN0EuY5rrMLPtPT7sXXoE5cXVd9vLtSb5fmOa19fpI8h3pRJvlnr5Us56++K2vY&#10;1Hkc//L/Eka/+ncW0493Hoe9v/BfhuJaMvvkw0W82Gi/936lfuVK7bp12s9d+b3O8UEIn/xOdWl/&#10;4F+r1tUIECBAgMBrCGSj6vN80VXUO3uui1qtkJX7rz23lnfZJkCAAAECBAgQIECAAAECBAgQIECA&#10;AAECBNYvsBn/0mL969YjAQIECBAgQIAAAQIECBAgQIAAAQIECBAgQIAAAQIECBAgQIAAAQIECBAg&#10;QIAAAQIECBAgQIAAAQIECBAgQIAAAQIECBAgQIAAAQIECBAgQIAAAQIECBAgQIAAAQIECBAgQIAA&#10;AQIECBAgQIAAAQIECBAgQIAAAQIECBC4twJRu7e0tmwyXIoJECBAgACB6xAo7kNZueOxe1CZY9V2&#10;P+mc7p4kSWOzWRwt4p1489ITR/2dkHz9XwrZyWHIhs9PX6Pe9mJNNjZfoJVUz8tZHFcWlaRpGKWz&#10;MP3Bb1biReXjvTeXYuXAW4O9EEfV/sr7H+J29+U1o772ac292J9NJ/VmN1pP9z+rjBfvPanUi8qz&#10;0fOlWD2w192qh1bWdzuDc/eftF9cc8sNsuPDEB6XI7ZfRSAa7K5u3u6GqLXsvvqgu7l38uEHlYm1&#10;f9fX87W1K7H90VGl3lR51XO6qQ+xywn0Vpx7k7j27JXfq7L8nhU1XE8vN5pWBAgQIECAAAECBAgQ&#10;IECAAAECBAgQIECAAAECBAgQIECAAAECBAgQIECAAAECBAgQIECAAAECBAgQIECAAAECBAgQIECA&#10;AAECBAgQIECAAAECBAgQIECAAAECBAgQIECAAAECBAgQIECAAAECBAgQeCFQz20Tbjmn1IN8X8Yn&#10;y8vu9JdjIg9OYPydXw3Hf/d/qqx79z/4K/cm31ZlYWuqtN//hZA8eS+kh5+H9ODzEL/x9iv1XOS1&#10;rJcih1y0e0+SyNXyiEed5Vzj9fXfhXpWyz27KfO+Kbv08LMw/Pt/rTJc673fHUJ/83KyZlkWph9+&#10;K8T5Zy7eeRyiWh7SyiJVCNywwM4lns+e5891w+k4pPm5vKps5Tm2o+gsF/Sqtje1b/sS6/u1T797&#10;mt91J8/HWuRk3en2Q7G9Kh9j0/z389zRF5VH3c27hq1aU+ucvMdp03mQ56u8iVKcp7MsDa08R2a5&#10;TEs5NNvXeB1+OngUnu9XvwsNa/l8o3yORa7xpme08pwf8vbRZBQ602mFYNyq5vEe5Dl7113m+e5X&#10;9TtMp2GeTTi7IO/z7BLPpd2kmpt31di3ua9V+gzNStvFnIoc6kWZFp+7Wrra0x3+91oCUc07y8/B&#10;okw/+nb+/+q9ufXe+6f7Xvd/UWv585Xln8s7UWYNeeM35HN0J/xMggABAgQuFMhGx0ttou5gEYtq&#10;952s6d60aG2DAAECBAgQIECAAAECBAgQIECAAAECBAgQWLdA9V+QrLt3/REgQIAAAQIECBAgQIAA&#10;AQIECBAgQIAAAQIECBAgQIAAAQIECBAgQIAAAQIECBAgQIAAAQIECBAgQIAAAQIECBAgQIAAAQIE&#10;CBAgQIAAAQIECBAgQIAAAQIECBAgQIAAAQIECBAgQIAAAQIECBAgQIAAAQIECBAgQIAAAQI3L9Dp&#10;LY85Hi7HRAgQIECAwHUIdLqVXrOJe1AFZEWl3+qc7p3GSWOrNIoX8XayeemJ4yfvheJHub8Crah6&#10;7pbP2WLVcZaFaToLs48+qCDM2p3wxdZuJVavvL31Rj304OvdVrvRYNZwDckm48a2NxHMZtOQPn9W&#10;GSrZfatSLyr7o6OlWD3wqLtdD62s73QH5+4f5uddvaTHh/WQ+isIxP2dla3jwerP+cqD79DO2f5n&#10;IT34vDKj9nvvV+pF5eAS5/Ru5/xzdKlDgdcSmD9nNXXS9OyVTUYh6vabmosRIECAAAECBAgQIECA&#10;AAECBAgQIECAAAECBAgQIECAAAECBAgQIECAAAECBAgQIECAAAECBAgQIECAAAECBAgQIECAAAEC&#10;BAgQIECAAAECBAgQIECAAAECBAgQIECAAAECBAgQIECAAAECBAgQIEDg0gJRUs03lc0mlz5Ww/UI&#10;ZKOTpY6ijvw0SygPMJBNG3K81T6zD5Bl5ZKTr3w9FD9XLVFDvrNs+DyE3cdX7fJOHVfkvyqXqCnX&#10;eLnBHdne1HnfFF/9Xl6Mu6n38+xoPxz/7f/hJV0Uou29MPjj/15offUbN8VpHALnCuxcIr/j4fg4&#10;HF0iX/ag3Tt3nNvacZn8lZ+fHITip17acSvs5M+vu3me1iJX6067n9fz1zxW1AetboiiaHHYs1F+&#10;b72gPOq9Wo7YC7q79d1JKfd3eTJpyWURz/Mr30SZpNPTYVqz6njlHJrthjzE65rb08Fe+M7+x5Xu&#10;mvL5ZkU+34ZntMqBD7Qyzr+/F+9jp/Y9flzKK91LOuG88+912Hov892v6mOUln6/0Nta1TSML/Fc&#10;2t2Q70Llz80sjivrTtL0tD65oc95ZfCHUEla1VXmucuLMvmwmrM+tLuh9fZPne573f9FDXnI699f&#10;XneMKx//cv1nx+fP19d4XT8bxxYBAgQIPBSBdHS8tNQo/w64KPVnxmnp+XDRyAYBAgQIECBAgAAB&#10;AgQIECBAgAABAgQIECBwXQK1v6Jf1zD6JUCAAAECBAgQIECAAAECBAgQIECAAAECBAgQIECAAAEC&#10;BAgQIECAAAECBAgQIECAAAECBAgQIECAAAECBAgQIECAAAECBAgQIECAAAECBAgQIECAAAECBAgQ&#10;IECAAAECBAgQIECAAAECBAgQIECAAAECBAgQIECAAAECBG5KIGp3l4bKJqOlmMDmCmSj4xBanRAl&#10;UlNu7rto5gTur0DU7lUX5x5U9VhR6yed071pHIc034prbWd5fF46sXvA3MLr3RFox0llMuVzttiR&#10;pGmYzqZh+oPfrLT7/NHTkEVRJVavPN16VA89+Ho3aTcaTGvvQ9Eom44b295EMD34vJhBZah470ml&#10;XlT2i2fcC8pud3BBi+ru3c757cetdkjz8y7OzuaWnhxWO1B7JYF4sLOy/UX7Vx58h3ZOPvzW0mza&#10;7/1sJXacP/9M0lklVq/0W93Q9p2uznJt9V7+Hfq8Mk2q96/TdsUzbLd/3iHiBAgQIECAAAECBAgQ&#10;IECAAAECBAgQIECAAAECBAgQIECAAAECBAgQIECAAAECBAgQIECAAAECBAgQIECAAAECBAgQIECA&#10;AAECBAgQIECAAAECBAgQIECAAAECBAgQIECAAAECBAgQIECAAAECBAgQuJxAni+pUqaTSlXlBgTG&#10;J8uDyE+zbPIQI/Ucb3l+uOiCvHoPkWmda476y/nOsuN7lEOulsO1Kdf4Oj3X1VdWu04u5aZd10Cb&#10;2k9T7sgNvZ+nB5+V3oUsZM+fhdDulmI2CdyewHbn4vyBh/n16mgyvHCSW/Uc2xcecf0Ndl4xJ2t5&#10;RpN0Gr4YHp7+lOPz7Th/fin8dvI8rkUu1x8eFrlkV5dH3a3VDTZsb1LK/V2eehqd5QRfxLMie/j1&#10;l3le01Ytv+mklEPzOvOUPx0s54M+aS/n9szk8z33ZDh6+WzXmU4rbUalfLTXdb3pr8jDOp/MaHb2&#10;+4Xsgs/0uNObH3bua6e0rnMb3YEdrVL+7uUc6i/yCRfXTWX9AlHtHMnyfPVFmXz07cpg7a/+TIhK&#10;71Nl56tWmp5V69/lX7XPdbUvfQZPu6z/DnBd4+iHAAECBB6sQDY6Xlp7XPpuGdXuPVn93rR0tAAB&#10;AgQIECBAgAABAgQIECBAgAABAgQIECCwToHWOjvTFwECBAgQIECAAAECBAgQIECAAAECBAgQIECA&#10;AAECBAgQIECAAAECBAgQIECAAAECBAgQIECAAAECBAgQIECAAAECBAgQIECAAAECBAgQIECAAAEC&#10;BAgQIECAAAECBAgQIECAAAECBAgQIECAAAECBAgQIECAAAECBAgQIHD7AlGntzSJbDxciglsrkD6&#10;K38rZN/91RAGOyHaeRyipz8V4t/7Jzd3QWZOgMC9Eoja3cp63IMqHCsrvVZnsX+aJKEzmy3qxUYa&#10;xYt6J5aeeIFh48oC2WQUJr/8N/OTaxayLD19bf2eXwzJ21+7Up+tOKkcVz5nix1xPkb07MchO3le&#10;aff9nd1KvanydPBGU/hBx7pJu3H90/jsWrFoMB0vNm96Y3bw2dKQyd6TSuwkPxfHs0klVq8U18jy&#10;dbK+v6m+2x00hRexYd7nIB97XrLjg/mm1ysIRP3t/Kgo/8kaj476O43xTQtOPvygMuVoay8kb75T&#10;iR2Mjir1psreBedn0zFiVxdYdf2Y1u5fxSjFPVIhQIAAAQIECBAgQIAAAQIECBAgQIAAAQIECBAg&#10;QIAAAQIECBAgQIAAAQIECBAgQIAAAQIECBAgQIAAAQIECBAgQIAAAQIECBAgQIAAAQIECBAgQIAA&#10;AQIECBAgQIAAAQIECBAgQIAAAQIECBAgQIDA6wpErWq+qWy6Ol/T647n+AaB8clysNNfjok8OIH6&#10;57H+eV03SJblOb7yPNPZ6DhkxXmZv8Zf+XqIGvIorXvsu9Lfi3xn1dlkw8NqYJNrk2oe8aZc43dx&#10;edm4mrdrU+Z9U5ZN14ZsNr2p4dc6TtqQXzLefbzWMXRG4KoCO5d4Pnue3z+PatfapvG22r2m8K3G&#10;LrO+q04wzZ8xDvLniuLnB5fsZK9X5CC9PyWJqnmV5ytLoyLPaq3kuZxvokzSF/eKdi1PeTmHZvsa&#10;85Q/GewtLXPYPsuhPt85PnoWZEufa1Rfj6b5s13++WrX7vvj0vf87Wu63vST5feqOrsQhunZ7xey&#10;7lZ9d6U+bncr9abKefmym9reZqxd+rzPomou71aa52nPy+SGPue36XArY9evWflnY/bFxyE72q9M&#10;p/3eNyv116lEeQ7yeskmt5evvTyXpe8EdZ9yY9sECBAgQOAKAtnwuHpU/uxT+b1dUv37U/D3p6qX&#10;GgECBAgQIECAAAECBAgQIECAAAECBAgQuGYB/+bmmoF1T4AAAQIECBAgQIAAAQIECBAgQIAAAQIE&#10;CBAgQIAAAQIECBAgQIAAAQIECBAgQIAAAQIECBAgQIAAAQIECBAgQIAAAQIECBAgQIAAAQIECBAg&#10;QIAAAQIECBAgQIAAAQIECBAgQIAAAQIECBAgQIAAAQIECBAgQIAAAQIEblyg3VsecjJcjolsrED2&#10;/It87lkIxwchy39Cq7uxazFxAgTuoUCndh+ajO7hIq9nSb2ks+h4GiehM5st6sXGLI5P660oCVEU&#10;VfapELiSQJaF2Xf+SeXQ7Kd+bwhvV0KXrrTy87ZcZrXzNMnH6/7oe+Ump9sfbu8txcqBdt7vG73t&#10;csh2LtBttRsdZrX3oWiUTceNbW8imO5/ujRMvPO4EtsfHVXqTZW97lZTeGVsp9Nfuf+k3QmD0n0q&#10;PT5c2d7O1QJRfu5FvUHIhs3vZzzYXd3BBuzN0lmY/OC3KjNtv/d+pV5UruucXhpI4NICvdbZc1b9&#10;oElSvX8V+2/zulmfnzoBAgQIECBAgAABAgQIECBAgAABAgQIECBAgAABAgQIECBAgAABAgQIECBA&#10;gAABAgQIECBAgAABAgQIECBAgAABAgQIECBAgAABAgQIECBAgAABAgQIECBAgAABAgQIECBAgAAB&#10;AgQIECBAgAABAhsskNTyTc2mG7yYzZx6NjquTjx/T6KkVY2pPUiBpVxFK3IdrQNo9v3fCKP/469W&#10;uur/O385RFuPKrH7XDn97BV5T8dn+baze5RDLhtXc7hG9Ryvd/DNzfLcqd2f+6MhG5/kP8PTn3i3&#10;mm/wDk77ZqdUv5cXo88mNzuHNY2WHnxe7Sk/R+Peq+eKrHaiRmA9AhflIC1GORwfh6PJ2T3kvJG3&#10;2rUc2+c1vMF4v9UNSRSHWZbe4KjNQ3Xz61r/mp97mke+vmhh21SylznBK/vy3KQ3Ucbpi+9+rdp4&#10;01IOzSJv83WV4n1+1N0Oz0bPF0OM8+9BaYhCHLJF7HD/kzBY1GyUBY7z600n/w5fP7vGrbPvk9d1&#10;vSmuGReV0ctzrGiXXXA/P2kX/a1+fuk0PfNcNIlb2N+Kz/zrubyT9MU1dup3L9fzztR/l1Lkev7+&#10;t5bGajXke15qdMlAVORxj6L8JD+7bmXT6veuS3a1/mb17wSla8P6B7tEj4XLJM9l39+5RGNNCBAg&#10;QGATBOp/24i6/cq0e7/vT4bs/Z8PIb9fRvmzXDxwD6gAqRAgQIAAAQIECBAgQIAAAQIECBAgQIAA&#10;gWsWOPsXDNc8kO4JECBAgAABAgQIECBAgAABAgQIECBAgAABAgQIECBAgAABAgQIECBAgAABAgQI&#10;ECBAgAABAgQIECBAgAABAgQIECBAgAABAgQIECBAgAABAgQIECBAgAABAgQIECBAgAABAgQIECBA&#10;gAABAgQIECBAgAABAgQIECBAgACBmxGI4jiEpB3CbLIYMBsPF9s27oHA4RfVRey8Wa2rESBA4BYF&#10;onavMno2cQ+qgKyoxFEUevk9fJjfw6dJEsLZrfz0qFmU3+Pz0kmkJj6F8L/XF3h5TlU6ytJK9VUq&#10;7Tg/b0slLZ5La2Xw4+9WItOdN8Jxt3rdqDTIK28NHoUo/3woVYFu8czfUKYN7tm0dkFpOO66QrP9&#10;zypdx1v5+9mqzv3Z6KjSpqmy191qCq+MJfk5uZXfl47OuRedtDuV49OTg0pd5dUF4sFumA2b38+4&#10;v/PqHd6xI6Y/+p38/jyqzKr93vuVelHZv8Q5vXuFc3ppIIFLC/Rb1c97+cBp7f5V7Mtq73O5vW0C&#10;BAgQIECAAAECBAgQIECAAAECBAgQIECAAAECBAgQIECAAAECBAgQIECAAAECBAgQIECAAAECBAgQ&#10;IECAAAECBAgQIECAAAECBAgQIECAAAECBAgQIECAAAECBAgQIECAAAECBAgQIECAAAECBAhcVqCe&#10;sykr5Zu9bB/avaZAPa9vt/+aHZ5/eDY6DtnJYTjNHVa811meZvidr51/gD23KzAdV8avf14rO9dQ&#10;iToN597oJIQ8v9tDKlGe06ycbzs7eX5/ll/Lm1fP8XoXFxrl+VO3fvHfvotTuzNzaro23GaOyNeB&#10;SQ+q+SWT3Sev093tH/vp90L0//2DEGb59bzI25lf17M//R+GUMuvfPsTNYPLCHTznINFbtxJOju3&#10;+Un+Hh/kz1sXla3O6ly5Fx1/HfuL3LxPBnvhx0dfXkf3r9Tno972K7XfhMathny+83mnuX2c5Q/m&#10;85JePX/zvIvLvM7P5dasek5PSjk02/H15ip/mueFfjYqPWvlFiedTtgan+VmHT7/4jLLeZBtjvLc&#10;pp3pdGnt41Je6cE13XN6K/Kwzic0Kv9+4YI8ucN2nk86W53junvN5+N83q/7Ws6jPqt99pOX+dnn&#10;n7/XHcvxVYEoWb5mTb73G5VGcf58ufZnzFY3zyk9PBvnruQdntWuD6Vrw9lkr3er9dv/T0i++49D&#10;lOcUj9JpSPNnjdGf+kvXO+gr9J5+9lEY/a3/PoTimnb6k1+LfiH//rn31iv0oikBAgQerkDx94Zy&#10;iWrPfO2vfqO82zYBAgQIECBAgAABAgQIECBAgAABAgQIECBwwwLLf0W/4QkYjgABAgQIECBAgAAB&#10;AgQIECBAgAABAgQIECBAgAABAgQIECBAgAABAgQIECBAgAABAgQIECBAgAABAgQIECBAgAABAgQI&#10;ECBAgAABAgQIECBAgAABAgQIECBAgAABAgQIECBAgAABAgQIECBAgAABAgQIECBAgAABAgQIEFi/&#10;QNTphexksug4mwwX2zY2WyCbjkMYPq8sItp5s1JXIUDgfglkB5/n1/SDEDr9EOU/oZu/tjp3d5Gd&#10;bnVuk1G1rrZSoN/qhuFsEibxcvrhNI5Oj+007FvZqZ0EzhOI4+U96Ww5dslIK04qLWfRcv/9Lz+p&#10;tHn2+CuVelPl7a03msIPPtZN2o0GWf6+piEKccjO9k/yZ8hbKunBZ5WR470nlXpR2a893y41yAOP&#10;ultN4QtjO51BODrn+9CwXb2fZseHF/anwWqBaLATwhcfNzaKBruN8U0KTj78Vm26UWi/+81aLISD&#10;0fFSrB7Yu+I5Xe9H/XICvRXPz9Okev8qesw8w14OVisCBAgQIECAAAECBAgQIECAAAECBAgQIECA&#10;AAECBAgQIECAAAECBAgQIECAAAECBAgQIECAAAECBAgQIECAAAECBAgQIECAAAECBAgQIECAAAEC&#10;BAgQIECAAAECBAgQIECAAAECBAgQIECAAAECBFYKRK1avqnpWb7ZlQfauTaBbFzLKVTkhbymMv71&#10;vx8m/+//vug96m2Hrb/wXy3qNu6WQDapfR5X5Dpax8yj7mCpm+wSOa+WDtrwQNTfCdn+p4tVZCf3&#10;I4dcluX5A2t5A4s848o9EKjfy4slbej9PM3zJJdLvLucX7K8/85v57kqo0++W5lmVnwO2z57FZQN&#10;qmznOUi/HK6+L/z46MsLV7R1R8+Bf/6tr4XLzP/CBb5mg/uYTzNpyKM8Z0qjPM9vcZ+el9fI3zzv&#10;4jKvk3R62qxVG29WyqF53bnKnw4ehd/88qPKdIf5M+/W+Czv/ORov7Jf5UygyIncabjnj1pn+ee3&#10;2t2zA9a41b/Ed5NhevZ9JrsgT+5RO//dxAUprs/Ll73GZa2lq3Ie9WktR3uSpqdjzD9/axlQJ2cC&#10;ydm5Pw9Of/Sd+ebpa/u99yv1dVQ6v+ePhZC/t1GRjzz/zLXe/to6un39PmYvrvOLjhp8FvuuayOf&#10;Q3x8dh2PhkfXNdKV+j3NEV04FT+L33+U7slX6tVBBAgQeDgC6eLa+WLNUff6/rbxcFStlAABAgQI&#10;ECBAgAABAgQIECBAgAABAgQIrE9g+a/o6+tbTwQIECBAgAABAgQIECBAgAABAgQIECBAgAABAgQI&#10;ECBAgAABAgQIECBAgAABAgQIECBAgAABAgQIECBAgAABAgQIECBAgAABAgQIECBAgAABAgQIECBA&#10;gAABAgQIECBAgAABAgQIECBAgAABAgQIECBAgAABAgQIECBAgMBtCXR6IZwchpC0QtTuhSh/Ve6J&#10;wOEXywvZebwcEyFA4N4IzH77V0L663/vbD39ndD5t/7zs/od24r3nobkJ34uhPxeFLW7IeT3oSyd&#10;hShO7thM7+Z0eknndGLTOF6a4Cx6Eeu4ry/ZCFxRoOlzmaZX7CyEVq2/tOE8jmq9f7TzRi2yXH26&#10;9Wg5KBK6rfa5CtMkDp3ZbLE/m44X2ze9Mdv/rDJkvPukUi8qz0ZHS7F6YK+3XQ9dqr7bHYQfHTU8&#10;Q+dHD9svrrnzjtLjg/mm+H702wAAQABJREFU1ysKxP3dc4+MBzvn7tuUHZMPP6hMNXn6Xoh7W5VY&#10;Udm/xDldnJvKzQn0W/lz6TllWrt/Fc2yye1dN8+ZpjABAgQIECBAgAABAgQIECBAgAABAgQIECBA&#10;gAABAgQIECBAgAABAgQIECBAgAABAgQIECBAgAABAgQIECBAgAABAgQIECBAgAABAgQIECBAgAAB&#10;AgQIECBAgAABAgQIECBAgAABAgQIECBAgAABApsokFTzTWWzySauYrPnPDqpzD/q9Cv1dVYi7/c6&#10;Oa+9r3qOt2hFfri1TKYhd1VWOz/XMs4d7yTK87KWS1bk4b4P5TRnYFZdSZFnXNl4gRc5eYtsnGfv&#10;76bez2cH9fySG54b/WUe4MpJdov5OyvzULmSwE7+nPblcPV94YuTi3OPDvKc2nex/OyTnzjNsfrr&#10;n/7OrU7vUXc5D+etTmgNg8cvc383dZVGtYzK2dXzNzf1f15skk7zW0cWkvynXCalHJrt0na5zbq2&#10;nw72lro6qeXzDSfPl9oIvBA4mgxDt+E7/Lj0vWHrmq43/aZ7XO2NGaWl3y+0uyHLz6coPctpPW9e&#10;xIcNucbn++evndr32Xn8rr2WPzez2mcoebn+SYPDXVvHJs4nSlpL04533gzpweeLeOu99xfb69ro&#10;/YF/ZV1drbef+vXhFj5DWS23dlTce6ajEFbkcl4vwgW9NT2bt6p55S/owW4CBAg8aIFsdFxZf9Qb&#10;VOoqBAgQIECAAAECBAgQIECAAAECBAgQIECAwO0KLP8V/XbnY3QCBAgQIECAAAECBAgQIECAAAEC&#10;BAgQIECAAAECBAgQIECAAAECBAgQIECAAAECBAgQIECAAAECBAgQIECAAAECBAgQIECAAAECBAgQ&#10;IECAAAECBAgQIECAAAECBAgQIECAAAECBAgQIECAAAECBAgQIECAAAECBAgQIEBgDQKDX/pPQ2i1&#10;QxQna+hNF3dJIDv8fGk60fabSzEBAgTukcDouLqYTq9av2O15Ks/E4of5WoC/Vbn9MBpsnwPT+P4&#10;dF87lpr4arqOqgtEUZSHip/sbFc6O9t+xa1W7dlzFr04Z8/tJm//290X5/y5bfIdTwePVu1+sPu6&#10;Sfvctc+K92J29l5m0/G5ba9zR5alIT38ojJEsvekUi8q+6OjpVg98Ki7VQ9dqr7bGZzb7qRdPf+y&#10;4XHI0jT/HnXBuXtuj3bEg51zEVbtO/egO7QjHR6F2acfVWbUfu/9Sn1eucw5vXfFc3o+htdXE+jl&#10;vyM5rzQ9d4XJ6Lzm4gQIECBAgAABAgQIECBAgAABAgQIECBAgAABAgQIECBAgAABAgQIECBAgAAB&#10;AgQIECBAgAABAgQIECBAgAABAgQIECBAgAABAgQIECBAgAABAgQIECBAgAABAgQIECBAgAABAgQI&#10;ECBAgAABAgQIELi0QFTPnTKdXPpYDdckMD6pdtTtV+vrrLVquQZn03X2rq91C9Q+j9HLfJLrHmbe&#10;X9RdzquW1XOWzhvf49eoX813lp0c3o/VNuS+im4hB22WZSHLr3vZqPg5Dsmjt0NUy9t3P8BveBXF&#10;/bycF7J2/bjh2VxpuCIfXxgPK8fGDfklKw3ueqXpul1+n+76/M1vSWCnc/FzWikL79Lx88B2++7m&#10;AP8TP/n7wtf23gkffP5h+PzkIBzm1+xJerPPjG/d01zBrSgJ0+wsn+/8fEhPcyyfxaM8f/NlzqP5&#10;8Vd9HefjtBu+D5RzaF53rvIn/d0Q5/mr09KKh7Xngk5+bziaDMPWHf7cXPU9eN3jjqa5y3T58zlO&#10;zr73Xdf1pshdXcs8vrScUe3akeW5cqP8urJU8vi41napTR7oltbVtP+uxMqfm3oO9STPTV2U6SXW&#10;e1fWs1HzSPK86bWy80v/yWlk8uEHYfLRt0P7q9+otbjH1fp3glv4DBWf+3qJ8uf+bLtbD99KPZuM&#10;l8dteoZfbiVCgAABArlA/XfHccPvl0ERIECAAAECBAgQIECAAAECBAgQIECAAAECtydw9i9Ibm8O&#10;RiZAgAABAgQIECBAgAABAgQIECBAgAABAgQIECBAgAABAgQIECBAgAABAgQIECBAgAABAgQIECBA&#10;gAABAgQIECBAgAABAgQIECBAgAABAgQIECBAgAABAgQIECBAgAABAgQIECBAgAABAgQIECBAgAAB&#10;AgQIECBAgAABAgTWLBB1emvuUXd3RuD5F9WpRHEIW3vVmBoBAlcWmPzwn4Xhr/39kM2mIcxmIUun&#10;Yetf/UshipMr9/naB45PKl1EnUGlrnK/BPpJ53RB04ZzblZc8/PSiaUmPoXwv/UIxPl5lc4WfWVZ&#10;uth+1Y127dxM42hlF9nTnwjD1U1CJ2mHve7Wyn4e6s66d9lhWryvpZJNJ6XazW2mh19Wzq9i5GTv&#10;ydIE9kdHS7F64KrnwU73/PvmsP3imns2Vhayk8MQeb4+I3nFrWiwe+4Rq/ade9Ad2jH58IN8Nlll&#10;Ru333q/Ui8osv6YeTYZL8XIgzu/pW23f28sm173da3XPHWKWP3cV72z5lpRNRue2t4MAAQIECBAg&#10;QIAAAQIECBAgQIAAAQIECBAgQIAAAQIECBAgQIAAAQIECBAgQIAAAQIECBAgQIAAAQIECBAgQIAA&#10;AQIECBAgQIAAAQIECBAgQIAAAQIECBAgQIAAAQIECBAgQIAAAQIECBAgQIAAAQKXFshzcZVLNrud&#10;nFLlOTy07WxUzQkZOv1rI4hq73eRJ+518sNd20R1fCqQTcdViaXcZtXdr1uLWvn1oMhVWc4fOD5+&#10;3W437viov12Zc5E/7l6UhtxX0Q3nK5t+8v1w8Df+u5zzLOfa7r/5n4XW05+8F8S3uYji+l65Zmzg&#10;/Tw9+GyJMN5dzi+51OguB4rrar3Ur+31/ep3WmB7Dbm7ozwzYa9Vz1d6t5b9U4/eCcXPvAzz8/Yw&#10;fyY4zJ9bD4rX05+TvP5i+2SN5/V2fm/6id2n86Hv1WuS5/Od5nnp6yWNytkq872lZ7F623XWJ7Np&#10;aDWMVc5d3m7IY77OOSR5/4/7u+HTk/1Ft/V8vr3JOHxy/Cx8be/snFw0fuAbRX7aNxryQo+Tsxzz&#10;g+J57+zRa21iUX7e9vJ89yez2neW0gizPBf5ND/HWvPzqJfnAT85KLV4sZnl+cEn2fJno96wyCW+&#10;CWWx3nyys1oe71b6Ij/7pOGztwlru+tzjErn/nyuWX6tK3KWd3/2D5/+zOMP4jVfe6U0+FT2X0Ol&#10;+HzXS5Q/P2Tbb9bDt1Nveoa5489pp1C/9ndC+O4/yS8y+Xuc5j+F55/5j27H0KgECDxogSy/ppdL&#10;1B2Uq7YJECBAgAABAgQIECBAgAABAgQIECBAgACBWxY4+xcktzwRwxMgQIAAAQIECBAgQIAAAQIE&#10;CBAgQIAAAQIECBAgQIAAAQIECBAgQIAAAQIECBAgQIAAAQIECBAgQIAAAQIECBAgQIAAAQIECBAg&#10;QIAAAQIECBAgQIAAAQIECBAgQIAAAQIECBAgQIAAAQIECBAgQIAAAQIECBAgQIAAAQIECFwskB1+&#10;UW20tReiOKnG1AgQuLJAevhlmHznV6vHTychdG7vc5aNTqrz6fardbV7JdBvdU7XM02Wz7k0jk/3&#10;dRKpie/Vm37biymeI9LZ2SzK22fRS221as8ks+jFOXvewYdPvnrerkX87cGjEEXRom7jTKCdXwuS&#10;3HiWpWfBl1vT2nsRpuOlNjcRSA8+Wxom3n2rEhvPJmF4wfzacSv0293KcZet7HYG5zYdtl9cc8sN&#10;0uPDEOfP2MrVBOLBztKBg1/8cyHk73PcX9631PgOByYfflCdXX5Ott7+qWosr+2Pjpdi9cBed+Da&#10;Vke55nrx/BTl/2X5f02luG62S/fAbDJqaiZGgAABAgQIECBAgAABAgQIECBAgAABAgQIECBAgAAB&#10;AgQIECBAgAABAgQIECBAgAABAgQIECBAgAABAgQIECBAgAABAgQIECBAgAABAgQIECBAgAABAgQI&#10;ECBAgAABAgQIECBAgAABAgQIECBAgACBVxKIWu1q+yI/onKzAuNqTshoRW6r155Y/f0uOize86b4&#10;aw+mg9cVyGo51KKX+SRft99Vx0d5Dqvs5PCsST1n6dmee7sV1XOazaYhmwxD1O5t9JqLNdRL1LnZ&#10;Nb0Yr5qrKx1enFutPm/1BoHiOl5Kb5bl+fk2rTTnl3y8acuozrfpur2B7011UQ+7ttN5/dzdgzzX&#10;5Kblwu3l53Lx81aex7epTPNci4fj43CYPzccTo7DQX5tPyjqpz8n4Sh/3q1e/Zt6CaHID/tnfvoP&#10;huRlnuzmVpsbLfL8NpW0Hi/lrmxqv67YJB+nNVvOOzwp5S7v5O/JdZen+Xn16cn+YpiTWj7fbv59&#10;5bvPvwhf23tn0cZGnvI7zxl9kn9f6OTPquUyyfOfZi8/Q60oCd2kHabTapty+9fZLvLdn8xW56Ue&#10;ppOw/TKXddbdahwu622FcXrxHIu1bEJpl3J3z2rXs/hlru/i86dcg0DTNav2GbmGUe9ul/XP1S18&#10;hho/96Oju2M2LX2JKmYVRSHkeabvfCl+X1T+3c1k9bX4zq/HBAkQ2FiBrPZ7veJ3ywoBAgQIECBA&#10;gAABAgQIECBAgAABAgQIECBwdwQ24K+fdwfLTAgQIECAAAECBAgQIECAAAECBAgQIECAAAECBAgQ&#10;IECAAAECBAgQIECAAAECBAgQIECAAAECBAgQIECAAAECBAgQIECAAAECBAgQIECAAAECBAgQIECA&#10;AAECBAgQIECAAAECBAgQIECAAAECBAgQIECAAAECBAgQIECAAAECty5w+EVlCtH2m5W6CgECrymQ&#10;LKd8zdJpiF6z29c6fHxSOTzq9Ct1lfslMGh1Txc0iZfPxVn04kzsxu37tWiruV2BOKmOn6bV+ivU&#10;WrW+0jheefTHe49DGB+sbPN069HK/Q99Zzdph+PpaIlhVnsvssl4qc1NBGb7ny0Nk+w9qcSeDY8q&#10;9abKo95WU/hSsd3u4Nx2J+3O0r705HApJnB5gXiwu9S4/ZWvh+TNd5bimxaYfPTtypTbX/2ZENU+&#10;a0WDg9HF5/Re9+rndGUSKq8kMGh3w9Fk2HjMJElCO50t9mXT27luLiZggwABAgQIECBAgAABAgQI&#10;ECBAgAABAgQIECBAgAABAgQIECBAgAABAgQIECBAgAABAgQIECBAgAABAgQIECBAgAABAgQIECBA&#10;gAABAgQIECBAgAABAgQIECBAgAABAgQIECBAgAABAgQIECBAgACBeyEQtWq55/I8KVmWhehlbrp7&#10;sci7vohaTsjQvcackHlusaUym4ZQPw+WGgncisB0Uh32Jt6nIrdaKV9aNjquzuEB1KL+ztIqs+PD&#10;EO31luIbFZgs5xWMOje7pqghd99DPMeu47wp7udZueP69aO8745upwefV2eW37OiwV41tmm11nJO&#10;yiAP3aa9i5X57qwhd/f2DV97Kwu4pkqRM/iN3s7pT/E9Iq3lH06zNDwfD8Ph+Dj/Oam8FvE4T4v9&#10;la3H4V985xthVZ7Xa5r+jXXbippzKaf17165102USTqt5Mmcjzkt5UJtN+Qxn7db1+vTwaPwG59/&#10;b9HdsJbPt8ia/uzZj0P46u9etLERwvHLZ7vuNP8+Vyqj0neGrTxP6nWWXnGfW37ErAw5SidhO7x4&#10;5szOyZdbxCelnK2VDkqVTn4+1q8vpd13ZrOcR31Wy6HeernOSfE9XFm7QJS0lvrM8mvdgy317wRN&#10;vxO6bpz8O2DxPaW4ls9LdIn82vO21/2aTWo5opue3697Elfpv36uP+Tz/Cp+jiFAYC0Cxd+Rstrf&#10;Npp+97eWwXRCgAABAgQIECBAgAABAgQIECBAgAABAgQIXElg+a/oV+rGQQQIECBAgAABAgQIECBA&#10;gAABAgQIECBAgAABAgQIECBAgAABAgQIECBAgAABAgQIECBAgAABAgQIECBAgAABAgQIECBAgAAB&#10;AgQIECBAgAABAgQIECBAgAABAgQIECBAgAABAgQIECBAgAABAgQIECBAgAABAgQIECBAgAABAjch&#10;kD3/ojrMzuNqXY0AgdcSiJKGlK+z6Wv1+boHZ+OTahfdfrWudq8E3uzunK5nmsRL60qjF7E3e9tL&#10;+wQIXFng5Xm1OD6dLTZfdaMdJ5VDZvW+S3uj/k74MIlKkebNp1uPmneIngp0W+1wPB0taUzj6jUk&#10;m46X2txEID34rDJM1NsK/z97d/ojy5onBvmNiIzc6lTVufcsvbdn6e5pzxg3M7bHC9gyMwbbaLAs&#10;Fn+xsdgFFoIvSHwHhPjEn4BkIbBkISEkPiCMkIUlZEbIGDFomO7Zl3t7ps+5fU+dU1W5RhBZp7Iq&#10;Y8k6tWVWZuUTUnbG+4s33uWJNeue1i9qd0uxz4fvSuWmwmFnryl8rdh+e/lzc9Bq19rIT45qMYHr&#10;C8yu7eqSFabJx1+shreqPHn9SciP35TGnH7926XyvPBmeDJfXfp9cIdzemmjNnxQoFtc88fjQWO9&#10;SeUZlo/r99bGHQUJECBAgAABAgQIECBAgAABAgQIECBAgAABAgQIECBAgAABAgQIECBAgAABAgQI&#10;ECBAgAABAgQIECBAgAABAgQIECBAgAABAgQIECBAgAABAgQIECBAgAABAgQIECBAgAABAgQIECBA&#10;gAABAgQIECBwlUCS1rdOxyE05FCqVxS5q0A+y81WzeN1RW6ru/YXNRzvfDIOkTyUd6Vdyf7VHG/R&#10;Gq7L2bmQL8wmH1Zyli5se6yrUa+ekzM/LXLaHb7Y6ilHH30ptP78Xw9nObBGRb6sIs9g3D9Y65ya&#10;7jX5NXKrrXWQ29pZJedxPnuWb9lSzS8ZH3wcoujDeUU3eppN9+3qc3+jJ2BwVYH9dr8aunG5n5bz&#10;pt64gS3cIS5yCB90+mefLRz+vQ05qeSlnDecVe91WTbftNLvUTYJremk1sdi/sxqPuha5XsIvOyX&#10;80OfpvV8vsdvyzmI76HbrW9inv+0XfyeW1xGrdZFcW/F95teq3PR17KV4eI5VuSOblry4v4wzq/O&#10;W55Gyda8F6Tx5TFYvJ5mc8/D+3ebyR3ytDcZip0LVN6Jz6KL5+CuQVXn3uSzapPZs292L1rI2RwN&#10;jlfd6/Xbr76bN72/X7+19dWsvlNUj/X6RqInAgR2WWD298V88S/JIUTdu/9m3mVScydAgAABAgQI&#10;ECBAgAABAgQIECBAgAABAvctcPkvGO67Ze0RIECAAAECBAgQIECAAAECBAgQIECAAAECBAgQIECA&#10;AAECBAgQIECAAAECBAgQIECAAAECBAgQIECAAAECBAgQIECAAAECBAgQIECAAAECBAgQIECAAAEC&#10;BAgQIECAAAECBAgQIECAAAECBAgQIECAAAECBAgQIECAAAECBAjcq0A+nYRw/KbUZrT/camsQIDA&#10;HQWShpSv0+kdG73j7sOTUgNRu18qKzwugaedvfDF/kdhEie1iU3jOOy1uuGre89r2wQI3FqgOK9K&#10;S5aVijcptCrnbVZte6Gx5CvfCq8GbxcizatfKK4Hy3KBTpI2bpxWjkWYjBrrrTo4ffOq1EV8WL9/&#10;vRkcl+o0FZ52njSFrxVLCou9tBuOx4Na/XGrFaZRHJL88rzPTj98XtYaErgQiPsHF+vzlcdgOv7d&#10;X5lP5+I7/dq3L9YXV45GHz6nDzve5xbN1rXebbWXdjVJyu9e+Xi4tK4NBAgQIECAAAECBAgQIECA&#10;AAECBAgQIECAAAECBAgQIECAAAECBAgQIECAAAECBAgQIECAAAECBAgQIECAAAECBAgQIECAAAEC&#10;BAgQIECAAAECBAgQIECAAAECBAgQIECAAAECBAgQIECAAAECBAgQuK5A1Krnmson4xBdkU/lum2r&#10;dw2B0WmtUtTu1WL3Fmg43mE6vrfmNXS/Anklx1vT9Xq/PYZQzUmaV3KW3nd/m9he1N+vDSt/BDnk&#10;ou5eiL72kxdzi6KoON7di/I6VqJZHsO0E8JCHq58UM6Lu45xPMY+omruyOJZvm1LVs0veVDPL7lt&#10;cwpFLup8dq3l+eXQK/f2yw3WtkHgyT3cN2c5TC27KZAUOWqblqwaz9aTs35c9NNq6Gsxf2Yat5qG&#10;fK+xp90noVUYTM7z9w7Sem7PpHhfeDM8DrO6lvcCx5P3uZDb00mJZLTwTtBf8f2ml9SPVWkwRWGQ&#10;Xb6T5J296uaz8qQ9y6N7mb+5qVJazYfdVGlDYotjreZQT4trLi5ytI+z8nHbkKFv/TCi4t2rusz+&#10;xrWzS/XvPQ0+67CZXfvRQv72qLifb8pS/btLWLiHbsoYG8dRPZbuKY1MggQIrFig+H18+Df/kzD7&#10;297sb8hZ8Wk9/+qKO9U8AQIECBAgQIAAAQIECBAgQIAAAQIECBAgcBOB+n9Fv8ne6hIgQIAAAQIE&#10;CBAgQIAAAQIECBAgQIAAAQIECBAgQIAAAQIECBAgQIAAAQIECBAgQIAAAQIECBAgQIAAAQIECBAg&#10;QIAAAQIECBAgQIAAAQIECBAgQIAAAQIECBAgQIAAAQIECBAgQIAAAQIECBAgQIAAAQIECBAgQIAA&#10;AQIECKxP4Pjzoq+83N/+x+WyEgECdxKIknrK13w6uVObd9k5z7IQxsNyE+1euaz06AT+3Jd+Knzv&#10;d36lNq8kScPPf+WPhlac1LYJELitQFScT6W3i3x626Zq5+Y0ipa2NfjC18N0NHu3Wb50W+2w3+kv&#10;r2BL6BT3haZlEselcD4Zl8rrKmRvXpW6Sg5elMqzwpvhcS1WDRx296qhG5X32/1wPB407nOatsOT&#10;0eW27OSosZ7g9QSibj/s/dzfCHF/P0TFJ+4dhKh3t+N3vZ5XW2v8279c6iA+eB6S4tO0XOecPuhs&#10;v0nT3Dc9NnuuLFsm1fer6jv4sh3FCRAgQIAAAQIECBAgQIAAAQIECBAgQIAAAQIECBAgQIAAAQIE&#10;CBAgQIAAAQIECBAgQIAAAQIECBAgQIAAAQIECBAgQIAAAQIECBAgQIAAAQIECBAgQIAAAQIECBAg&#10;QIAAAQIECBAgQIAAAQIECBAgcJVAU66pB8yReNVQH+W24Wl9Wp3V5YSMGo53Ph2H5Vnd6sMTWaNA&#10;NcfbFXmO7mtUUfX8GzWco/fV2Ya2E3Wf1EaWn76txQRuJxAXuf+yhTxc+fDkdg3ZqyzQKueOfMh8&#10;x+WBXb+UHb0uVZ7l5HsUy+zevXDOh+q9/VFMcncmkRR5BXutTjidVHJ634BgL+3eoLaqj0kgicr5&#10;fOdzy+LK23h2+/zN8zav8z3OJuHJtN7XYv7Mdty6TlN3qhMXOaZf9J+GT48/O2tnUOTyrS7d8Sj8&#10;/snn4WnDe1q17q6Uj8+fLZ3Kc2XYujxmT1Z8v+ld4/fJMLvMW50vyZc7ac/ui1e/E6bR5bw2/Ri3&#10;FnLQThqu+yTLwnhN1/mmW937+JKG86S41+3sUv37XsPfhNZhk8/yv7+7fNePrpEzfh3jOutj8T19&#10;Fmh4Bq1tLDfpqHquV4/1TdpSlwABArcUiIr3+Kh/EMLsYyFAgAABAgQIECBAgAABAgQIECBAgAAB&#10;AgQ2UqD5Xytt5FANigABAgQIECBAgAABAgQIECBAgAABAgQIECBAgAABAgQIECBAgAABAgQIECBA&#10;gAABAgQIECBAgAABAgQIECBAgAABAgQIECBAgAABAgQIECBAgAABAgQIECBAgAABAgQIECBAgAAB&#10;AgQIECBAgAABAgQIECBAgAABAgQIECCw2wL529c1gOjJx7WYAAECdxBIWvWdp5N6bF2R8aDeU6dX&#10;j4k8KoF+qxN+6uU3a3P6qec/Fj7u7tfiAgTuJBCXU13nWXbr5lpxUto3i8ptL278weHzxWLj+hf6&#10;TxvjgpcCnVZ6WVhYm1SORT4ZLWxd3+r06FWps7jhuH8+fFeq01Q47Ow1ha8dO+j0l9YdpO3Stvzk&#10;bamscDOBqLjuOz/xJ0L6tW+H1rOvhLi/H2axbV7yyThMPv210hTSr3+7VF4svBkcLxYb1+96Tjc2&#10;KvhBgV6rfL0v7jBOys+wfPww983FMVknQIAAAQIECBAgQIAAAQIECBAgQIAAAQIECBAgQIAAAQIE&#10;CBAgQIAAAQIECBAgQIAAAQIECBAgQIAAAQIECBAgQIAAAQIECBAgQIAAAQIECBAgQIAAAQIECBAg&#10;QIAAAQIECBAgQIAAAQIECBAgQGD7BaKmXFNFXhzLmgSKHJXRj34nRF/5Voiefy2Eg+ch6j5ZXeeO&#10;9+psV9ByPh6WWm28Xks17qFQyauWD0/uodHtaiKa5dqrOowa8rdu17Q2ZrRRxTbbwXNsFQcjSiq5&#10;I7fsWT673+Wn5VyN8cGzVVCtv83KsYkeKH/n+if+eHvcb98tf/de2n28OGZ2pUBrSf7UWo7lbHpl&#10;O/e1cZxNQquhr8X8mWklB/F99V1t5+VCnuhx8RtpGkWlKt3i3vmDk89LsV0vHI/fv5+2K8/80cJv&#10;vn5rtfeb7hV5WOfHZ5hd/n0hX5IDetj+8DjbazoX5+O+y/fidTOt5GeftZvkWZhdf5b7F4iK+0d1&#10;yac7bF2ca6Wlwae0fUWF6rUfDT+cX3tFQ6k3W303v8Z9rd7IA0Tiyrme5yFkleP9AMPSJQECBAgQ&#10;IECAAAECBAgQIECAAAECBAgQIECAAAECmyVQ+S+LmzU4oyFAgAABAgQIECBAgAABAgQIECBAgAAB&#10;AgQIECBAgAABAgQIECBAgAABAgQIECBAgAABAgQIECBAgAABAgQIECBAgAABAgQIECBAgAABAgQI&#10;ECBAgAABAgQIECBAgAABAgQIECBAgAABAgQIECBAgAABAgQIECBAgAABAgQIEFgQePfDhcL56pOP&#10;6zERAgRuLRAl9ZSveTa5dXt33nF4Umsi6vRqMYHHJxC3OmFamVbcSisRRQL3IBAn5Uay6plX3vyh&#10;Uqtob3LexjSOG6vHz74Svp+NGrctBl/ufbRYtN4g0E6a7wvTpHxc88mHvRuav1MoOzkKodJvcvC8&#10;1uab4XEtVg0cdvaqoRuVDzr9pfVP03Zp29m4SxGFXReYfPprIUzL74PpV7+9lOXtqP7+Vq180F5+&#10;TlbrKt+fQLdVvt4XW55Unof5eLi42ToBAgQIECBAgAABAgQIECBAgAABAgQIECBAgAABAgQIECBA&#10;gAABAgQIECBAgAABAgQIECBAgAABAgQIECBAgAABAgQIECBAgAABAgQIECBAgAABAgQIECBAgAAB&#10;AgQIECBAgAABAgQIECBAgAABAgRuJZB89IXQ+9N/NURFLrp8li8xboWo9+RWbdnp5gLRk49C65/6&#10;V26+4233aMqJOR3ftjX7rVAgz7MQqrn7rshzdF9DqeYkzRvylt5XX5vcTvfn/2YIhXfU2z+7J0aV&#10;PFKbPPZNH1tUyd23q+fYvR+nSk7ZfMvu7dnR6xpJ3JBfslZpGwLVe3clj+Y2TMEYywL77V74g5PP&#10;y8EblPbS7g1qq/qYBJIl7xN5FJWnOXsPXMMyKt41W5X3zbzoN1sYZ1r8PlzH8rL/tNTNadoJT0aD&#10;i1hvPAq/d4fr7qKhR7RyMn7v067ktB0t/ObbKxxXufSS5XlY5/0OFsfXbc4BPZrlb/5A2vL2ms7F&#10;+bjv8r143UwXrqd5m0lx3Y0r1958m+87ChTnfOvL33j/t63ZtVB84t7BHRvd3t3jv/ofhXx2rs2u&#10;w9ln4f6w1llV879fI2f8usZXyxFdfXdf10Bu2k/TscyKYxx/+L58067UJ0CAAAECBAgQIECAAAEC&#10;BAgQIECAAAECBAgQIEBgewXW8y9/ttfHyAkQIECAAAECBAgQIECAAAECBAgQIECAAAECBAgQIECA&#10;AAECBAgQIECAAAECBAgQIECAAAECBAgQIECAAAECBAgQIECAAAECBAgQIECAAAECBAgQIECAAAEC&#10;BAgQIECAAAECBAgQIECAAAECBAgQIECAAAECBAgQIECAAAECGyOQv31dHktvP0SttBxTIkDgbgJx&#10;Ut9/OqnH1hTJh6f1ntq9ekzk8Qmk7dqcolhK4hqKwN0Fosp9L5veqc20uI9OztvI4rixreSr3wo/&#10;OHnTuG0x+IW9p4tF6w0CnaT5XXBStZ+MG/ZebWj65lWtg/jweSk2O1dOxsNSrFpIojjspd1q+Ebl&#10;g3Z/af1B5X6bnbxdWteG3RQY//YvlydeXF/pV75Zjp2XTsaDMP7AfbTf6oQ08UxvBFxxsNeqv1/N&#10;u5xUfgfkk9F8k28CBAgQIECAAAECBAgQIECAAAECBAgQIECAAAECBAgQIECAAAECBAgQIECAAAEC&#10;BAgQIECAAAECBAgQIECAAAECBAgQIECAAAECBAgQIECAAAECBAgQIECAAAECBAgQIECAAAECBAgQ&#10;IECAAAECBAjcWiB+8lHofufPn+2fZVnI8/zWbdlx8wWiptxiD5BHbPOlNmCExbXY/sk/E/Iil1o+&#10;O0ZF3qJ4/9nKBxZ1KnnVZv0X94aomn9u5SO5fgf5LK/rLD9Xcn/5VJMv/tj1B6DmjQTibvkcy4cn&#10;N9pf5WaB9h/5syH9se8U10F6llM8KnKLb9OSHX04v+Q2zac01mqOOnnoSjzbWHhyRQ7S68xnr323&#10;HKjX6UOdzRSY5cBtWrIoKoc/kHe0XPn2pXE2Ca1pOVf0Yu7MuBhXsqZ3wJf9cp7oWT7fJ6PBxeS6&#10;41F4dXoUMr9XL0zeFTlqZ0t79i68sIxalzlp75pzeaHZxtVekQP3Q8swu8xbnXf2GqufpkU7l4e7&#10;sU4aX86rscIGBeOFa33acA0lxe+r4Zqu8w1iWctQ4uL37P5f+ffX0te2dBLNciLPPrPr7IGW6rUf&#10;bdJvwOrfxKrv7g9k9sFum+6Js+fBtoz/gxNUgQABAgQIECBAgAABAgQIECBAgAABAgQIECBAgACB&#10;+xDYnn9tcR+z1QYBAgQIECBAgAABAgQIECBAgAABAgQIECBAgAABAgQIECBAgAABAgQIECBAgAAB&#10;AgQIECBAgAABAgQIECBAgAABAgQIECBAgAABAgQIECBAgAABAgQIECBAgAABAgQIECBAgAABAgQI&#10;ECBAgAABAgQIECBAgAABAgQIECBAYJsF3n5WHv3+s3JZiQCBOwtEST3laz6d3LndWzcwOqntGrX7&#10;tZjAIxRoteuTSpJ6bAsi+WgQxn//vw6htx+i7pMQFd/xH/ojIfYc24yjF8flceRZuXzDUiu+PE+n&#10;UaXt87byL30jvP7s1z7Y8ov+0w/W2fUKnaZ7RYEyXTgOM6N8Mlo7VfbmB7U+k4Pnpdjng3elclPh&#10;6ey+EUVNm64d2+8sf3YO0vL9Nj99e+12VdwNgfHv/H+liba+8KMhandLsXnhzbD+7jbfNv8+6OzN&#10;V32vWaC75J45G8ak8p6Vj4drHp3uCBAgQIAAAQIECBAgQIAAAQIECBAgQIAAAQIECBAgQIAAAQIE&#10;CBAgQIAAAQIECBAgQIAAAQIECBAgQIAAAQIECBAgQIAAAQIECBAgQIAAAQIECBAgQIAAAQIECBAg&#10;QIAAAQIECBAgQIAAAQIECBAgQGDrBVppfQrTcT0m8uACUZHvrf/n/lrIsrvl77vpRKJ2r77L6DSE&#10;7ubmt5r+3nfD4O/9V0UuyiKvXJGHMj54Ftp/8q+E6IoccfVJiqxLoHpc8sGH86uta2zb3E/rSz++&#10;zcMPyRd+JPR+7m+E7OhV8Xl99omffLTVc7oYfPXZO/HcvbDZ0pX9pmflDebST5vzTd6gCVW3VCBZ&#10;kks5q8bX8P6XFTmip8WnlU1LmuOF3Jlp3CptW2XhoHhv6yRpGJ7/Njmt5PPtjUdhUoz1s9Oj0A53&#10;yyO8ynmss+2TyTDEhUmrcr4MF547eyu+3/SuyMM6txhmC8+9on5eHOdo4TforDyKP3xM29FlXvJ5&#10;25v6HRe5rlvFeCf5NEyq+dmLQSfFMRtnk00dvnERuHeBvJIvO5o9e8aDEFZ8j7rORGo5oq9xX7tO&#10;uyuvkzQ8o6ebe1/Ji3eOUPxtKaqcCyt30gEBAgQIECBAgAABAgQIECBAgAABAgQIECBAgACBHRdo&#10;+C+LOy5i+gQIECBAgAABAgQIECBAgAABAgQIECBAgAABAgQIECBAgAABAgQIECBAgAABAgQIECBA&#10;gAABAgQIECBAgAABAgQIECBAgAABAgQIECBAgAABAgQIECBAgAABAgQIECBAgAABAgQIECBAgAAB&#10;AgQIECBAgAABAgQIECBAgACBDRXI331WGln05ONSWYEAgXsQSBpSvk4n99Dw7ZrIR4P6jp1ePSby&#10;6ASiVrs+p7jh/KzX2rhIfvo2ZN//9dK40o++FML+s1JM4YEE4rjccZaVyzcsteLkYo8sii7W5yuT&#10;or/P9g5C9jqfhxq/+61OeNJ2v2vEWQh2knShdLk6c15c8vFosbiW9enR63I/aSfE/f1S7PPhcanc&#10;VDjs7DWFbxQ7aPeX1j9tlQ3z4UnIi2d/1PROsLQVGx6rQPbu8zD94fdL00u/9u1SebFwdK1zevn5&#10;uNiW9fsX6BbPlmXLZOH5NauTj4fLqooTIECAAAECBAgQIECAAAECBAgQIECAAAECBAgQIECAAAEC&#10;BAgQIECAAAECBAgQIECAAAECBAgQIECAAAECBAgQIECAAAECBAgQIECAAAECBAgQIECAAAECBAgQ&#10;IECAAAECBAgQIECAAAECBAgQIECAAIFGgaght9gsL5aFwIVAp57HapY/LerePWfbRR/3vJKd56XL&#10;T9+F2Sf7g98K7T/zL91zL5q7L4Goco5lxfllIRD3D0L7Gz/zOCGqOYAn68/f+ThhH25W+3fIZzvL&#10;pDvLiWvZTYFWJZ/vXKGWYzmfzjet7Hucve8jnZb7WsydmVbyaK5sMOcNf6H/NPz22x+clQZpOX96&#10;9zz38R+cfB6+2v5o1UPZivaPx4PQmdR/y40WfvP1Vny/WZa7ehFwMB0vFkNevAtGJ28uYrPy6Brn&#10;fBq3LvbZhpXZ9TMprq+s4bpvFddfll+dP30b5miMBK4rkDf8PSEq8mznafe6TayuXvXdvPruvrqe&#10;79ZyU37782f73Rq+/73zz38/hP/tvwnh5CjkT78Ywp//Vzf6b0z3L6BFAgQIECBAgAABAgQIECBA&#10;gAABAgQIECBAgAABAg8nED9c13omQIAAAQIECBAgQIAAAQIECBAgQIAAAQIECBAgQIAAAQIECBAg&#10;QIAAAQIECBAgQIAAAQIECBAgQIAAAQIECBAgQIAAAQIECBAgQIAAAQIECBAgQIAAAQIECBAgQIAA&#10;AQIECBAgQIAAAQIECBAgQIAAAQIECBAgQIAAAQIECBC4iUD84z8Toh/76RBe/KEQevsh2v/4Jrur&#10;S4DANQSipFWvNZ3UY+uKDE/qPbW79ZjI4xNotetzajo/67U2LpKfHtXGFPWe1GICDyMQRZVU19n0&#10;TgNJ44X7aBSFafFZXL6//1H45PTzxVDj+sv+08a4YFmgk6TlwHlpEifl+GRcLq+hlH3+B6VekoPn&#10;pfKs8GZ4XItVA087e9XQjcv77f7SfQZpp7YtP31XiwnspsD4975bm3j69T9ci80D1zmnD+/hnJ73&#10;5/tmAt2k4f3qvIlxUrlvjoc3a1xtAgQIECBAgAABAgQIECBAgAABAgQIECBAgAABAgQIECBAgAAB&#10;AgQIECBAgAABAgQIECBAgAABAgQIECBAgAABAgQIECBAgAABAgQIECBAgAABAgQIECBAgAABAgQI&#10;ECBAgAABAgQIECBAgAABAgQIECDQasgt9gB5xByIzRWIOvW8avnwdHMHXIwsf/uqNL5o7zBETed6&#10;qZbCQwlUz7G8KTfuQw1OvwRWIVDNATwZraIXba5R4MkVOUg/NIx+2g1RJZfuh/ax/fEIJFElL+X5&#10;1LLKORHdMX/zdcTG2eSsWqvS12Qhd2Z7MQ/0dRq9Y50XC/miT9Nyfs/e+P298/dPPpx3+o7D2Ird&#10;B8WzZJpnod3wW27Uep+/u9/qhLhybt335FpFjuoPnSfjfBryPL/sulPJHV+U5+fjZaX6WlrNh12v&#10;slGRmc1smTRc90mWnW0bTtef0/usY/9DYM0CecPfGaLBh3PHr2OYeTVHdPXdfR2DuE0fyft7fWnX&#10;6ftneym2CYVf+vshnBy9H8nn3w/he7+4CaMyBgIECBAgQIAAAQIECBAgQIAAAQIECBAgQIAAAQI7&#10;IdDwXxZ3Yt4mSYAAAQIECBAgQIAAAQIECBAgQIAAAQIECBAgQIAAAQIECBAgQIAAAQIECBAgQIAA&#10;AQIECBAgQIAAAQIECBAgQIAAAQIECBAgQIAAAQIECBAgQIAAAQIECBAgQIAAAQIECBAgQIAAAQIE&#10;CBAgQIAAAQIECBAgQIAAAQIECBDYOoH4J//s1o3ZgAlsnUBST/maTycPN43RabnvtBuiKC7HlB6n&#10;QG+/mFdUfPLL+Z3FLovbspb//m/WhhrtPa3FBB5GoP3zfzOErDjP4uLeEichNNwHbzKy1qyNhWWQ&#10;tsPeaHgR+eTw4/Dm+LOL8rKVl86RZTSleCdJS+V5YTo7nqUlD/lkHKJWc/1S1XsqTH/4/VJLyUdf&#10;KJVnhTeD41qsGjjo7FVDNy4nhcde8Qw9Hg9q+w7Sukl2chTiJ+5TNawdDEx/+PulWUedXkief7UU&#10;Wyy8Ga7nnF7s0/r1BXrFM2nZMqk8v/LxaFlVcQIECBAgQIAAAQIECBAgQIAAAQIECBAgQIAAAQIE&#10;CBAgQIAAAQIECBAgQIAAAQIECBAgQIAAAQIECBAgQIAAAQIECBAgQIAAAQIECBAgQIAAAQIECBAg&#10;QIAAAQIECBAgQIAAAQIECBAgQIAAAQIECBAg0CgQNeSCy6fjxrqCuykQ9Q9C8qPfCVG7F6JOv/gU&#10;33uHG42RHb0ujS/af1YqK2yWQNztlwdU5OXNJ6Mil+HyPF7lHZQIbJlA9dwuznfLdgvsF8/G2y79&#10;InepZXcFkiW537Nqnt8sWznSOJue9dGavv+edzheyJ2Zxq15eC3fL/uXuXpnOacXl3bxvhAXLn9w&#10;8nkIl9UWq+zU+snkfT7umUt1GZ7nh57lSl7H0i2ec6NRfRyLfQ+ycegl749pPsvJ/MPfu9g8K4/O&#10;z8eLYMNKe83nY8MQbhSaXz/1PN5Fivb8/TU+Lo7fsvzfN+pMZQIbLpA35ICPhiebMepJ5W9i5/fQ&#10;zRjcFaNouic2PBOuaGF9m959Vu6rWi5vVSJA4JEL5OfvQdGS30aPfPqmR4AAAQIECBAgQIAAAQIE&#10;CBAgQIAAAQIE1i6w3n/9s/bp6ZAAAQIECBAgQIAAAQIECBAgQIAAAQIECBAgQIAAAQIECBAgQIAA&#10;AQIECBAgQIAAAQIECBAgQIAAAQIECBAgQIAAAQIECBAgQIAAAQIECBAgQIAAAQIECBAgQIAAAQIE&#10;CBAgQIAAAQIECBAgQIAAAQIECBAgQIAAAQIECBAgQIAAAQLXF4iStF55OqnH1hTJh6flnjq9clnp&#10;0QpE7W6If+JPhuxX/uHZHKMvfSNEH395K+c7/eR7pXFHH30xRJ1+KabwcAJR98m9dt6KklJ7v/Sl&#10;Hwk/+1u/EqIi+qbbD7/x/IthevKmVKep8LL/tCksVhHotBqeW0WdSVw+DrPd8skoREvqV5q9l+L0&#10;6FWpneTpy1J5VngzfFeLVQNPu3vV0K3KB8V953g8qO17mnZqsez0bS0msJsC2Un5XIiffBSiaHZH&#10;a16OhifNGxaih537OacXmrR6TYFu0l5ac5JU7pt5FvLid0CUtJbuYwMBAgQIECBAgAABAgQIECBA&#10;gAABAgQIECBAgAABAgQIECBAgAABAgQIECBAgAABAgQIECBAgAABAgQIECBAgAABAgQIECBAgAAB&#10;AgQIECBAgAABAgQIECBAgAABAgQIECBAgAABAgQIECBAgAABAgQIEKgJzPLeLObBnIxrVQR2VyDe&#10;Owzdf+avbxVAVslLFx8836rx79pgm/KF5oOTED2p5/Ga5Th89/f+dojSbpjlUZ192t/8Y6H1bDvz&#10;p+7asTbfc4EiT2c+W20V5/jsI2fu1p8a/VYnxEXeyCw/O7I3ms9ecT+z7K5AEsWNk8+qeUizaWO9&#10;+wyOsslZc61KX4u5M9OG/MP3OYZqWy/7hxeh07T+XtAdj8IPi5y+0ywLSdxsedHAI195d54DudPw&#10;W250nud0XfebXvFsOxpdnS93mI1D7zxn6+TH/niIP/1eiIr3vLzYd1YeZx/OIZ1W8pJv+iFunV8/&#10;04ZzNSnO4dkyrlx/mz4n4yNwa4Hi/Tfbexrydj+EIh98XuTPzhbu+bdu9x52jIvflvloEPLxsLgo&#10;i89sjNuwVHNdz8Z8/mzfuOEX9/vS4vdQiUOBwGMXmN1f3/y3/1nx3yPGIZ+9uxbvP/2f++uh860/&#10;8dinbn4ECBAgQIAAAQIECBAgQIAAAQIECBAgQGAjBIr/14CFAAECBAgQIECAAAECBAgQIECAAAEC&#10;BAgQIECAAAECBAgQIECAAAECBAgQIECAAAECBAgQIECAAAECBAgQIECAAAECBAgQIECAAAECBAgQ&#10;IECAAAECBAgQIECAAAECBAgQIECAAAECBAgQIECAAAECBAgQIECAAAECBAgQIECAAAECBM4EkqQG&#10;kWeTWmxtgdFpqauo3S+VFR63QPInfiHE3/jjIZ+OQ/TsqyGKoq2bcD4ahPzV75TGHX/5W6WywuMS&#10;SCv30V99+eXw6eFHYW80DK/2DkIWx8WE8w9O+kXv8IN1VAihk6SNDNMz58qmybgSWF0xO34TQqW/&#10;+PB5rcPPh8e1WDVw2HlSDd2qvF88Qz8Nn9X2HaR1w/zkqFZPYDcF8tPyuRD19q+EeHONc/qg433u&#10;SsQVbmwnraWtT+KG3wHjYYiu2GdpYzYQIECAAAECBAgQIECAAAECBAgQIECAAAECBAgQIECAAAEC&#10;BAgQIECAAAECBAgQIECAAAECBAgQIECAAAECBAgQIECAAAECBAgQIECAAAECBAgQIECAAAECBAgQ&#10;IECAAAECBAgQIECAAAECBAgQIECAwM4KpN/+M8Xci3xtRf6bqJWG5As/urMWJr79AnmWhfxtOQdc&#10;tP9s+yf2iGcQNeRKy4YnIX7ytDbrfHgaxr/5S6V468XXQnj25VJMgcAmC+T/5F8M4af/8iYP0dhu&#10;KDDL4fwk7YWj0ckN9wxhL+3eeB87PB6BVkNeytnssmiWT3lhKd5vVr2Ms8lZF63ptNTVYu7MNF6e&#10;Y7O00z0V+sX18aT4vBsPwiBt11rtjkfhpNMNn43ehhfd3c4tfVIYzZb25P1xXMQatd4ft720sxhe&#10;2XovqR+rameDaZG3+jxFc/70i2H4z/67IT76QcgOXhST6IXx61+p7lIrt9d8PtYGcMNAen69N+Xx&#10;Ts6v8Ulevv5u2IXqBLZHoHjODX/+39nI8Xb+0vtxTYr76Xhc3Ku2ZWnKaT2tPxM2YjrF87u0tNbz&#10;fCr1qUCAwMMJFO9w+enbcv+TLbrflkeuRIAAAQIECBAgQIAAAQIECBAgQIAAAQIEtk5gvf/6Z+t4&#10;DJgAAQIECBAgQIAAAQIECBAgQIAAAQIECBAgQIAAAQIECBAgQIAAAQIECBAgQIAAAQIECBAgQIAA&#10;AQIECBAgQIAAAQIECBAgQIAAAQIECBAgQIAAAQIECBAgQIAAAQIECBAgQIAAAQIECBAgQIAAAQIE&#10;CBAgQIAAAQIECBAgQIAAgV0SiKI4hLj4ZNnltKeTy/U1r8U/8kdDdPA85KPTEIpP1D9c8wh099AC&#10;0UdfDNFDD+IO/Wef/moI+cL1VLQVf/mbd2jRrpsu0IqS2hCPO70w+1x3eZL2Qi/tXLf6TtfrJGnj&#10;/Cdx/Tjkk1Fj3VUEp0evas0mBy9KsWnxrH03e75dscRRFJ60r3/uXNFUOOj0GzdPklaYFM/+1sKz&#10;Pzt521hXcPcEqudC3D9YijDNpuF4PFi6fbYhKd4199LulXVsXJ1AVNxTeq1OOJ0Ma51Mkob75rio&#10;192r1RUgQIAAAQIECBAgQIAAAQIECBAgQIAAAQIECBAgQIAAAQIECBAgQIAAAQIECBAgQIAAAQIE&#10;CBAgQIAAAQIECBAgQIAAAQIECBAgQIAAAQIECBAgQIAAAQIECBAgQIAAAQIECBAgQIAAAQIECBAg&#10;QIAAAQLLBDp/6q/UNuWVnH61CgIENlQgP/68npPy4NmGjtawZgJRt563Lx+eNOLko3rutagt11oj&#10;luDmCszyUVsencAsl+nRqPneddVk99zDruJ59NtmOUOblqzIZVla8mmpuIrCuMhxOlvS8+95H4u5&#10;M9txax5e2/fL/tPw7s33w2narvXZO899/GrwNrzoHta271Jgnp+2PR2Xpj3L1D7LhTxb1pWfdpaH&#10;9UPLMJuUqxT30Oz51y9io+r2iy2XK2lDPuzLrZu3Nh9vlNfHlpxfd+NpxaVeVWRLBPLJOJz+L387&#10;5EWu4bM87eNR6PzsPx/SH/kntmQGhrl1Ak3P6GvcSx9knpVnVWilDzIMnRIg8DACUZIUfwwsfu/k&#10;ly9Fs+emhQABAgQIECBAgAABAgQIECBAgAABAgQIEFiPwPr/9c965qUXAgQIECBAgAABAgQIECBA&#10;gAABAgQIECBAgAABAgQIECBAgAABAgQIECBAgAABAgQIECBAgAABAgQIECBAgAABAgQIECBAgAAB&#10;AgQIECBAgAABAgQIECBAgAABAgQIECBAgAABAgQIECBAgAABAgQIECBAgAABAgQIECCw8wLTzz4N&#10;+eBdCKNhyMeDkBx8HMJHX9l5FwAECBD4oEBcpH3NRpfVppPL9TWvxV/5Vgizz5Yt01e/G6bf/cWQ&#10;jwbFM2gYQvEc6vxz/1aIWumWzcRw7yqQffK9chNJGuKXP1KOKT0qgVac3Hk+L/tP79zGrjTQTppT&#10;lU8ajkM+WXi2rRgoe/Oq1kN8+LwUezM8LpWbCoedvRBHUdOmG8cO2v2l+5ym7bA/HFxsz06OLtat&#10;7LZA9VyI+wdLQd4MT5Zum284KM7p6J7O6Xmbvm8m0Gu1w+mkeD+tLOOm++bsPdZCgAABAgQIECBA&#10;gAABAgQIECBAgAABAgQIECBAgAABAgQIECBAgAABAgQIECBAgAABAgQIECBAgAABAgQIECBAgAAB&#10;AgQIECBAgAABAgQIECBAgAABAgQIECBAgAABAgQIECBAgAABAgQIECBAgAABAgQIENhRgezodW3m&#10;0cGzWkxgcwTiIl9adcmX5Fmb5T2vLlG7Ww0pEyBAYO0C+2c5SOvPoA8NZC91D/uQ0WPenkRx4/Sy&#10;ah7RbNpY7z6D42xy1lxrWu5rMedw2pBH8z7H0NTWLG/0r7/5fhg25Jrvjd/nPn49fNu0607Fjs/f&#10;kTqT98dxPvnRgtteaz33m26Rh/VDyzAbX1llfj5eVakdNefJvmqfh9zWit+Pd9xqhSxEIQ75xXCS&#10;LDtbH6/hWr/o1MpqBeI4TH7nl0t95KfvSmUFAvcqkDTcE6flZ8K99nfLxvK8uPdN3j+/L5q4xnPj&#10;oq4VAgQeh0CSlu8F06vfDR/HpM2CAAECBAgQIECAAAECBAgQIECAAAECBAhshkDDf1ncjIEZBQEC&#10;BAgQIECAAAECBAgQIECAAAECBAgQIECAAAECBAgQIECAAAECBAgQIECAAAECBAgQIECAAAECBAgQ&#10;IECAAAECBAgQIECAAAECBAgQIECAAAECBAgQIECAAAECBAgQIECAAAECBAgQIECAAAECBAgQIECA&#10;AAECBAgQIHA3geE/+Lshe/U7F42k3/hjIfrT/+JF2QoBAgQINAtESSvkk9HFxjybXqxbuZ5A/u6H&#10;YfIr/0e58mgQQistx5QevUD2yXdLc4y/+GNhdo1ZHq9AK07uPLmX/cM7t7ErDSSF98x8Uj25d0QA&#10;AEAASURBVHlWTZO4RpBPxrXYqgLTo1flppM0xL0npdib4XGp3FQ47Ow1hW8V2+/0l+43SNthf1g8&#10;p86X/PTtfNX3jgvkg/J5GvX3l4pc75xefh4ubdiGexXottqN7U2ShufXeNhYV5AAAQIECBAgQIAA&#10;AQIECBAgQIAAAQIECBAgQIAAAQIECBAgQIAAAQIECBAgQIAAAQIECBAgQIAAAQIECBAgQIAAAQIE&#10;CBAgQIAAAQIECBAgQIAAAQIECBAgQIAAAQIECBAgQIAAAQIECBAgQIAAAQIECBAgsAsC+dtKXrpi&#10;0vH+s12Y+tbOMSry9rW++hMhLr5n61G3H+KD543zyWe5ZitL1O5VIooECBBYv8B+53b3or20s/7B&#10;6nFjBJK4ns93NrgsqsQreYBXMYHReR+tSl/jhdyZabz+PN8v+0/PpjspcoyPi5zI6cL4uuPR2bbX&#10;Q3l9jyfv85m2p5PS6TFspRflvbR7sb7KlV7SnId1sc/h9Oq81aN8uli9cf0hzsfGgVwzmC7kUZ8W&#10;1368cC4neXbWSjXn9zWbVm0DBaLZ8Z59Fo5zLu/wBh6pRzSkpLjf7xXPzNmzunhmhtnzexPfM5vu&#10;/0vydz+io2MqBAhUBKLiHTWfvH+Xn23KJ1e/G1Z2VyRAgAABAgQIECBAgAABAgQIECBAgAABAgTu&#10;ILD+f/1zh8HalQABAgQIECBAgAABAgQIECBAgAABAgQIECBAgAABAgQIECBAgAABAgQIECBAgAAB&#10;AgQIECBAgAABAgQIECBAgAABAgQIECBAgAABAgQIECBAgAABAgQIECBAgAABAgQIECBAgAABAgQI&#10;ECBAgAABAgQIECBAgAABAgQIELi+QNTulCrn40GIShEFAgQIEGgSePLX/uMQxUkISZH+NW4V63FT&#10;NbErBKK0/AyaVX3/HNq/Yi+bHptA9uYHIT/+vDSt+MvfLJUVHp9AOrt/3nF50X96xxZ2a/dOkoZJ&#10;Ni1NetJ0HMbDUp1VFrI3r0rNJx+9LJVnhTfDd7VYNXDY2auGbl0+aPeX7nuatkvbspO3pbLCbgpk&#10;p8U5Wrm24t7yd5mj4fEHoe7znP5gZyo0CvQa3lNnFZvum/l41NiGIAECBAgQIECAAAECBAgQIECA&#10;AAECBAgQIECAAAECBAgQIECAAAECBAgQIECAAAECBAgQIECAAAECBAgQIECAAAECBAgQIECAAAEC&#10;BAgQIECAAAECBAgQIECAAAECBAgQIECAAAECBAgQIECAAAECBAgQIEBgFwSyo9flaXb3QtTulmNK&#10;GyUQFbn5Dv6Fv3WtMeWjQa2e41sjESBA4AEEnqS9W/W6d8v9btWZnTZOIImac9FnUVQea5aVyyso&#10;jaeTs1Zblbyoi7kz7yMP9E2H/rx/eLHLoHhnSIenF+XueQ7Pt+PTMCrG305aF9t2beV4/P4dqT0Z&#10;l6Y+al2a9NP1vBP3WuW8y6UBnRcGWXmc1Trj7P35WI3Py7NrJ65eJ/ONG/q9eP1M4zikC9da6/wa&#10;/9C8N3RqhrVMYJaDfOGeFSbyDi+jEr8HgdnfPX7hP7yHhlbcRNN1MLtWLAQI7JRA1EpDvjDjfHr1&#10;u+FCVasECBAgQIAAAQIECBAgQIAAAQIECBAgQIDAHQWa/7XSHRu1OwECBAgQIECAAAECBAgQIECA&#10;AAECBAgQIECAAAECBAgQIECAAAECBAgQIECAAAECBAgQIECAAAECBAgQIECAAAECBAgQIECAAAEC&#10;BAgQIECAAAECBAgQIECAAAECBAgQIECAAAECBAgQIECAAAECBAgQIECAAAECBAgQILABAmm3NIh8&#10;NCiVFQgQIECgWSDu7Yeo0w9Rqx2iWArYZqUPRNvlZ9CstufQB8we4ebs0+/VZhV/+Zu1mMDjEmjF&#10;yZ0n9KJ3eOc2dqmBTpLWpjtpeH7lk3Gt3qoC06NXpabjg+el8qzw+eC4FqsGDjtPqqFbl/fb/aX7&#10;Dopn/uKSnRwtFq3vqEDTeRD3D5ZqvBmeLN0233DQ2Zuv+n4ggW5Svt7nw5g0PL/y8XC+2TcBAgQI&#10;ECBAgAABAgQIECBAgAABAgQIECBAgAABAgQIECBAgAABAgQIECBAgAABAgQIECBAgAABAgQIECBA&#10;gAABAgQIECBAgAABAgQIECBAgAABAgQIECBAgAABAgQIECBAgAABAgQIECBAgAABAgQIECBAYOcE&#10;smpeuv1nO2fwmCfclGs2ashJ+5gNzI0Agc0U2C/yi99m6aed2+xmn0ci0Iqa8ypn1Ty/ebbyGY+z&#10;yVkfrazc12LuzHbcWvk4qh3M8iA/Pc8XfJqW83v2xqOL6q+Hby/Wd3HleDw4m3ankg96tJBHeq+1&#10;nvtNr5J3uel4DM/Pt6Zt42wa8qYNC7F2tP5zcaH7W60u5lGv5vJOijnPlsn59606sNPGCUSVa07e&#10;4Y07RAb0EAILz+6L7q/x3Lioa4UAgcchkJTf60PlHfZxTNIsCBAgQIAAAQIECBAgQIAAAQIECBAg&#10;QIDAZgrEmzksoyJAgAABAgQIECBAgAABAgQIECBAgAABAgQIECBAgAABAgQIECBAgAABAgQIECBA&#10;gAABAgQIECBAgAABAgQIECBAgAABAgQIECBAgAABAgQIECBAgAABAgQIECBAgAABAgQIECBAgAAB&#10;AgQIECBAgAABAgQIECBAgAABAgTuKhC1u6Um8vGwVFYgQIAAAQKrEojSTr1pz6G6ySOPZJ98rzzD&#10;vcMQH74sx5QenUArbt1pToftvdBppXdqY9d2bvKaxkmNIZ+MarFVBbI3r0pNJ4fPS+VZ4c3wuBar&#10;Bp5296qhW5eTOA57afk30ryx07Q9Xz37zk/flsoKuynQdB5E/f2lGEfXOKcPO/2l+9uwHoFe5Xqf&#10;9zpJGu6b3l/nPL4JECBAgAABAgQIECBAgAABAgQIECBAgAABAgQIECBAgAABAgQIECBAgAABAgQI&#10;ECBAgAABAgQIECBAgAABAgQIECBAgAABAgQIECBAgAABAgQIECBAgAABAgQIECBAgAABAgQIECBA&#10;gAABAgQIECBAgACBHRTIj16XZh0dPCuVFbZbIB8NKhOIQmiVc/tVKigSIEBgLQL77d6t+ukvyVt6&#10;q8bstHUCs9y1TUsWFc+3xSWbLpZWsj4u+ohnnzwvtb+YOzO9Yx7oUsM3KLzsPz2rPajk9+yOL3Mf&#10;vx7ubm7faXHchtPxmVF7OinJDlvvc3e3i2OXJnfL411q+IpCN/nwu9ngfLxNzYzz8hya6qQNubCb&#10;6m1SbHHMWeXaT7LsbKiz69DyeASitFOaTL5wzyptUCCwSwLTy2f3xbT9pr+gsEJgVwSiVlqaaj55&#10;/y5bCioQIECAAAECBAgQIECAAAECBAgQIECAAAECKxFYz78eWcnQNUqAAAECBAgQIECAAAECBAgQ&#10;IECAAAECBAgQIECAAAECBAgQIECAAAECBAgQIECAAAECBAgQIECAAAECBAgQIECAAAECBAgQIECA&#10;AAECBAgQIECAAAECBAgQIECAAAECBAgQIECAAAECBAgQIECAAAECBAgQIECAAAECBAhcJRCl3fLm&#10;0aBcViJAgAABAqsSqD6Din7ysefQqrg3sd18OgnZ93+9NLTky98qlRUep0AaJ3ea2Iv+4Z3238Wd&#10;O0lam/YkjmuxMBnVYyuI5ONhyIcnpZbjgxel8qzw+fBdLVYNHHb2qqE7lQ86/XDc8DwapJ1Su3nx&#10;2ymfjEPUqtuWKio8aoHs5G1tfnH/oBabB94Mj+erS78P7vmcXtqRDUsFuq1247Zxw/MrX9N9s3FA&#10;ggQIECBAgAABAgQIECBAgAABAgQIECBAgAABAgQIECBAgAABAgQIECBAgAABAgQIECBAgAABAgQI&#10;ECBAgAABAgQIECBAgAABAgQIECBAgAABAgQIECBAgAABAgQIECBAgAABAgQIECBAgAABAgQIECBA&#10;gACBBxbI3r4ujSDef1YqK7wXyH77/w2Tf/B3Q2gXefGK3Hiz3OLpX/g3Quj1NppolrdvcYmK8UdR&#10;tBiyToAAgQcR2G/f/P7Zb3VC7B72IMdrUzpNooZ8vsXgsup5kU1XPuRRNgnptN7PZCF35l3zQN92&#10;Ei+L/NHf/eHvhtO0nN+zN77MffxqcHTb5rd+v+PJ8GIO7SK/8eIyOs91vFe8661r6RX3tg8tw6w8&#10;zsX642uc7+24tbjLVqy3FsY8ico51ZMsO5vDuLgOLY9IoHLPCkUedQuBnRdYeHZfWCzJ332x3QoB&#10;AlshkA2OQ3b8JsSdfog6veJvjVe8EyaVd7np8nfDrZi8QRIgQIAAAQIECBAgQIAAAQIECBAgQIAA&#10;gS0SqPyVfotGbqgECBAgQIAAAQIECBAgQIAAAQIECBAgQIAAAQIECBAgQIAAAQIECBAgQIAAAQIE&#10;CBAgQIAAAQIECBAgQIAAAQIECBAgQIAAAQIECBAgQIAAAQIECBAgQIAAAQIECBAgQIAAAQIECBAg&#10;QIAAAQIECBAgQIAAAQIECBAgQIDA1QLtbml7Ph6UygoECBAgQGBVAlHlGXTWz8hzaFXem9hu9oPf&#10;DmEyKg0t/vI3S2WFxynQipM7Texl/+md9t/FnTtJWpt2VhyHvIhGC1vyyXihtLrV6ed/UGs8OXxe&#10;imV5Ht6NTkuxamE29v12vxq+U/mgaO/T8FmtjUHaYHhyFJKDZ7W6ArsjkBXnQGmJohB1eqXQYuFo&#10;dLJYbFyfnYOWhxXotdqNA8jjOEyLY5wU96f5ko+H81XfBAgQIECAAAECBAgQIECAAAECBAgQIECA&#10;AAECBAgQIECAAAECBAgQIECAAAECBAgQIECAAAECBAgQIECAAAECBAgQIECAAAECBAgQIECAAAEC&#10;BAgQIECAAAECBAgQIECAAAECBAgQIECAAAECBAgQIECAAIGdEjjL5VXJSxnJ79Z4DuSznK3ZJITB&#10;7HN8lkswJHfL7djY0T0HqznPo7ScE/2eu9McAQIEri3QLnK1tpNWGE2L++o1l7572DWlHm+1JIob&#10;J5dV49m0sd59BsfFe0GroZ/xwvtBGrfus8trtzXPHz1Iy/k9u+PLfOSvh2+v3d5jq3g8Lt7rzpf2&#10;pHwPGhX3pdmyt8b7zexeGBf5Vmf5oJctw9l76JJldMW2+S7pHXOSz9tZ5/fimKdFTtrFJcmys+K4&#10;4RpcrGd9uwSiSk7ivPJbdbtmY7QE7kmg6TqoXCv31JNmCBBYs8D4N38pnPz9v3PZa/G+9vRf/89D&#10;lHYuY+drUSstxfLJuFRWIECAAAECBAgQIECAAAECBAgQIECAAAECBFYnUP4XC6vrR8sECBAgQIAA&#10;AQIECBAgQIAAAQIECBAgQIAAAQIECBAgQIAAAQIECBAgQIAAAQIECBAgQIAAAQIECBAgQIAAAQIE&#10;CBAgQIAAAQIECBAgQIAAAQIECBAgQIAAAQIECBAgQIAAAQIECBAgQIAAAQIECBAgQIAAAQIECBAg&#10;QIDAmgWitFPqMR8NSmUFAgQIECCwMoFWu2g6KjWfj4elssLjFsg++W55glEU4i9+oxxTepQCrTi5&#10;07xe9A/vtP8u7txppY3TnlSORT4ZNda77+D0zatak/HBs1Ls7fAkZHleilUL++1+SOL7TcV+0OlX&#10;uzkrn6az51Z5yU/flgNKOydQPQei/kGIouZz8ng8CJNseqVRv/iNniatK+vYuHqB7tl7anM/1ftm&#10;8P7aDCVKgAABAgQIECBAgAABAgQIECBAgAABAgQIECBAgAABAgQIECBAgAABAgQIECBAgAABAgQI&#10;ECBAgAABAgQIECBAgAABAgQIECBAgAABAgQIECBAgAABAgQIECBAgAABAgQIECBAgAABAgQIECBA&#10;gAABAgQIPHqB/O3r2hzjg+e1mEAhUMt5VeR0vSJn1qaYVXOeR+3upgzNOAgQIBCepL0bKTxxD7uR&#10;12Os3Iqa8yrnRW7txeWs9IG8uov1b7M+LnKctrKstuti3sx2/DA5Tp/1DkJc5J+v5vNNizHH57lZ&#10;T6ejcLqmXMg1pAcOzHLUni3FOZJOJ6XRDM/zSM9y1K5z6bWu7i8PeRhl5bHOxzf6QL7dWb129DDn&#10;4nyMt/lOF3J3Tys5sJP8fY7hD+Uavk2/9nk4gahy3eW132APNzY9E3gwgaZn9Rb8LeLBvHRMYIsE&#10;8uFJebTFu2n1WXhR4fwddV7OJ+P5qm8CBAgQIECAAAECBAgQIECAAAECBAgQIEBgxQLb9y8uVgyi&#10;eQIECBAgQIAAAQIECBAgQIAAAQIECBAgQIAAAQIECBAgQIAAAQIECBAgQIAAAQIECBAgQIAAAQIE&#10;CBAgQIAAAQIECBAgQIAAAQIECBAgQIAAAQIECBAgQIAAAQIECBAgQIAAAQIECBAgQIAAAQIECBAg&#10;QIAAAQIECBAg8FgEona3PJXpJOTZNERxUo4rESBAgACBexaIoiiEtBPCeHDZ8uL6ZdTaIxXIPvlu&#10;aWbR86+FqNMrxRQep0Drju+aL3qHjxNmhbPqJGlj69M4Dmnx/j9f8vFovrrS7+zND8rtR3GI956W&#10;Yp8P35XKTYXD7l5T+E6x/Xa/cf9B2q7Fs5O3tZjAbglkJ0elCcf9g1J5sXA0PF4sNq4fdu7/nG7s&#10;SPBKgW6reEddskySJHSKv53Ml3XdN+f9+SZAgAABAgQIECBAgAABAgQIECBAgAABAgQIECBAgAAB&#10;AgQIECBAgAABAgQIECBAgAABAgQIECBAgAABAgQIECBAgAABAgQIECBAgAABAgQIECBAgAABAgQI&#10;ECBAgAABAgQIECBAgAABAgQIECBAgACB+xPIfuuXQva7vxyidpFHb/bp7YfkWz97fx1oicAjF8iO&#10;XtVmGO8/q8XuEsiHJyE/fVd83p59ki9/8y7NPdy+42G57yI/3llu13J040r5aCHvbDG6Wk70jRux&#10;AREgsEsC+51++Gxw/dyi/bS7Szzm2iCQFLl8m5ZpkVu3tsxy/iatWvi+AuNsEtKF/Jjzdmd5M+dL&#10;urA+j63je5Z/+lnvIAzSSg7iovP+aBTedd/nIX81PApfaz1fx5A2qo/j8fv3o3Zx/Kpnzuj8nNlr&#10;rfd+00vaYT6uZViD6Ti04/o5Pc4v87Qu2ze9Y07yZe2uMr6YR31aGX+SZWddjxdye69yLNpek0Ba&#10;yUm8pnzty2aXHxX30FkO9FaRX352byjGFz35eFl1cQKrEZiM6u222vWYCAECWyeQD09LY46K38fL&#10;ligpnkWLS/FeaCFAgAABAgQIECBAgAABAgQIECBAgAABAgTWI1D/lxrr6VcvBAgQIECAAAECBAgQ&#10;IECAAAECBAgQIECAAAECBAgQIECAAAECBAgQIECAAAECBAgQIECAAAECBAgQIECAAAECBAgQIECA&#10;AAECBAgQIECAAAECBAgQIECAAAECBAgQIECAAAECBAgQIECAAAECBAgQIECAAAECBAgQIECAwKoF&#10;0m69h/EwhE6/HhchQIAAAQL3LBC1OyEfDy5azUfFM8iyEwL56buQf/Zpaa7xl75ZKis8XoE0Tm49&#10;uY86T0KaSL19U8BO0m7cZXJ2LMaX2yajy/UVrk2PXpVajw+fhyiOS7E3w+NSuanwtDgf7ns5WPJb&#10;aJDWDbPTt/fdvfa2TCA7KZ8DcW9/6QzeDE+WbptvOGjvzVd9P6BAr1W/3ufDeX/fnJdC8S7r/fVS&#10;wxoBAgQIECBAgAABAgQIECBAgAABAgQIECBAgAABAgQIECBAgAABAgQIECBAgAABAgQIECBAgAAB&#10;AgQIECBAgAABAgQIECBAgAABAgQIECBAgAABAgQIECBAgAABAgQIECBAgAABAgQIECBAgAABArcV&#10;OP0//6cw+rV/HEKRSyqfjEP89GXY+4W/ddvm7HdNgfz174b8N/7vkM/r9w9D8q2fnZd8EyDwAYHs&#10;6HW5RtoJUe/+csxlP/x+OP3v/8tSH92/9G+H0H1Wim1DoZbzqim3+AZOJB9d5p2dDS9qN+RE38Bx&#10;b8qQ8jwLUVTO1bgpYzMOAo9BYL/du9E09rbk3nujSal8I4FkyT05j6J6O9k0hBXmUR4V7fdmfVSW&#10;xbyZafxweZxf9p+GTxvye3aL36zvwvtr7/Xgbfja3vPKDB5/8fg8l2l7MqlNdtRKz2Lrvt9clYt1&#10;PshhNstjXb9vjhvOw/k+8+/2A56L8zHc9Hvx+plWcme3suysuXFWP4Y37Uf9zRGIKjnI88nD5h3O&#10;v/uLIXyv+MyX/Wch+oX/YF7yTWA9AsXfmWvL+bOqFhcgQGCrBPLhcWm8UadfKi8Wosp1P/tvUBYC&#10;BAgQIECAAAECBAgQIECAAAECBAgQIEBgPQIP969/1jM/vRAgQIAAAQIECBAgQIAAAQIECBAgQIAA&#10;AQIECBAgQIAAAQIECBAgQIAAAQIECBAgQIAAAQIECBAgQIAAAQIECBAgQIAAAQIECBAgQIAAAQIE&#10;CBAgQIAAAQIECBAgQIAAAQIECBAgQIAAAQIECBAgQIAAAQIECBAgQIAAgZ0ViNJOfe6jQQidfj0u&#10;QoAAAQIE7lsg7RYtvrlsdVw8gyy7IdDth/Zf/vdC9sl3w/ST74X81e+E5Mvf3I25m2VoxcmtFV70&#10;n956313esdNKG6c/jeNSPJ+MSuVVFbI3r0pNJwfPS+VZ4fPBcS1WDRx29qqhO5cP2s1tTovzdlx8&#10;0mx60Ud+cnSxbmU3BfKTt6WJR/39UnmxcDS8zjntt/ii2UOtd1vtpV1PkvIzLB8Pl9a1gQABAgQI&#10;ECBAgAABAgQIECBAgAABAgQIECBAgAABAgQIECBAgAABAgQIECBAgAABAgQIECBAgAABAgQIECBA&#10;gAABAgQIECBAgAABAgQIECBAgAABAgQIECBAgAABAgQIECBAgAABAgQIECBAgAABAtcVyE/fhuyH&#10;37+onsste2GxypV8eFpuvj3LsWgh8F5g/I/+55ANjkKepCEq8sElL/9QaH/jZ/AsCCQvvh7yn/hT&#10;IX/7KmRHr0Pcbc4Ft7DLjVajXj032Ox+GbrPbtTORlSu5GyN2g25xTdioOVB5LVxu0+WhS5LeZaF&#10;d3/nPw35dBzCpPhMJ6H7T//Lof2H//RlJWsECNyrwJN270bt7Z3l077RLio/MoFWVM7lO59eFkXz&#10;1cvvPLtcX8HaOJuEdHqZJ3fexfg8b2ZcjClZMt553VV+vyzySP9GWs/v2R1f5j9+PSzndV3leDap&#10;7ZPJ4Gw47dkzv7IMW62zyLrvN73Wh98th8U517SMlsQX66ZROZ/r4rZNXV/Mo17N450U722zZbKQ&#10;q3pT52Fc1xeIKjmJ84X71fVbuceaxe+B0lL8bcFCYO0Ck8vn9lnfSStED/h+sfb565DAIxbIKv9t&#10;I+r2l8+28owMDe+xy3e2hQABAgQIECBAgAABAgQIECBAgAABAgQIELiLwPt/SXKXFuxLgAABAgQI&#10;ECBAgAABAgQIECBAgAABAgQIECBAgAABAgQIECBAgAABAgQIECBAgAABAgQIECBAgAABAgQIECBA&#10;gAABAgQIECBAgAABAgQIECBAgAABAgQIECBAgAABAgQIECBAgAABAgQIECBAgAABAgQIECBAgAAB&#10;AgQIbKRA1O7WxpWPhyGqRQUIECBAgMD9C0RpJ+QLzeajwULJ6mMWiKI4RC++HuLi0/rOXwj56DSE&#10;4nyw7IZAGie3nujL/uGt993lHdtJ2jj9SeVY5JNxY737Dk6PXpWajA+fl8qzwpvhcS1WDTzt7lVD&#10;dy4/afeWtnGatkM6LO5X50t28na+6ntHBbLTo9LM4/5BqbxYuM45fbiCc3pxDNavJ9BZcs+c7T2u&#10;3jeLv6FYCBAgQIAAAQIECBAgQIAAAQIECBAgQIAAAQIECBAgQIAAAQIECBAgQIAAAQIECBAgQIAA&#10;AQIECBAgQIAAAQIECBAgQIAAAQIECBAgQIAAAQIECBAgQIAAAQIECBAgQIAAAQIECBAgQIAAAQIE&#10;CBAgcGeBSt6UfLqenFJ3Hve2NzA6Kc0g6vRLZYXdFsg++W6Yvv69C4T0W8PQ/sbPXJSthND6+k+e&#10;feYWcRyF6XQ6L979e3ZNFvkvQ55dtJWfvgvho4vi9qxUc16l9dzimziZaq7ZppzomzjuhxhTFMfh&#10;7PxcPF+35Hk++tV/FIb/+H8NUavIfdlqn333/+K/GaJItvuHOJf0eX2B/fbN3t32tuTee30BNW8q&#10;sOy+ls3eN6pLdo/vNJW2s+JZMS0+rYY+5vmG07hV2Wu9xRdFHulBWs+J3BuPLgbyeribuX2Px4Mz&#10;g/ZkcmExXxmd/7bfW3O+9l7x/P7QMsya/84wzuvzqLbVfuDzsTqe65QX86hPKtd4cn7tjbMPz/06&#10;famzIQLV627ywHmHp5XzK3nY+/qGHCXDWLfA5PK5fdb1NZ4X6x6i/ggQuJ1APij/t434iv+2EVX/&#10;+9Ok+b3wdiOxFwECBAgQIECAAAECBAgQIECAAAECBAgQIHCVgP9SfJWObQQIECBAgAABAgQIECBA&#10;gAABAgQIECBAgAABAgQIECBAgAABAgQIECBAgAABAgQIECBAgAABAgQIECBAgAABAgQIECBAgAAB&#10;AgQIECBAgAABAgQIECBAgAABAgQIECBAgAABAgQIECBAgAABAgQIECBAgAABAgQIECBAYJsF2t36&#10;6MfDekyEAAECBAisQqDyHMo9g1ahvBVtRu3eVozTIO9HoBUnt27oRf/prffd5R07Sdo4/Ukcl+OT&#10;Ubm8glI+nYb8+KjUcnL4olSeFd4M39Vi1cBhZ68aunM5KUz20m44Hg9qbZ2m7XAwPL2IZyfleVxs&#10;sLITAnmehXxwXJpr3NsvlRcLb4bluovb5usH7fs/p+dt+76+QBRFodtqh0HDPXGSlJ9h3l+v76om&#10;AQIECBAgQIAAAQIECBAgQIAAAQIECBAgQIAAAQIECBAgQIAAAQIECBAgQIAAAQIECBAgQIAAAQIE&#10;CBAgQIAAAQIECBAgQIAAAQIECBAgQIAAAQIECBAgQIAAAQIECBAgQIAAAQIECBAgQIAAAQLLBaIi&#10;Z0ppmYxLRYUVCYwq+ark1VsR9JY2W8ljFLWac8Jt6exWMuxZDqj7XGbtRd0nIT+9zBuXn7y9zy7W&#10;1lYt51XaWVvfd+kor9wnoyLXn+UKgdl9YjE/75Y8z2fXVfbZJ5cTK/I63vf1fNm4NQL3J7B/w3e3&#10;vnvY/eFvaUtxFIfZJytyki4uWdzwDpOV6yzWv+v6OJueNdGa1vuYnud+bsetu3Zzp/0/6u6HuMiJ&#10;PExaoTOdXLTVHV/mPx5lk/B2fBr2093KTz7Pe9xpeM6PWu+P2yw/8jqXblL5m0JD54Np898ZRufn&#10;Y8MuF6H0gc/Hi4HcYGVxzPPrar57cn59z6/Fedz3dgtErfJvrHzhfvUgM6tec/6m8CCHYec7ffJx&#10;CF/6Zgizv3HNPu31Pp923h8AgRUK5MPjUutR54p38sozKG94jy01pkCAAAECBAgQIECAAAECBAgQ&#10;IECAAAECBAjcm8DD/guge5uGhggQIECAAAECBAgQIECAAAECBAgQIECAAAECBAgQIECAAAECBAgQ&#10;IECAAAECBAgQIECAAAECBAgQIECAAAECBAgQIECAAAECBAgQIECAAAECBAgQIECAAAECBAgQIECA&#10;AAECBAgQIECAAAECBAgQIECAAAECBAgQIECAAIGqQJR2q6EQxoN6TGTjBfIsC9n//t+FkHbOPlHx&#10;HX31D4fooy9u/NgNkACB3RWY3atKi2dQiUOBwKYI5KNByE/fhlC8b4RsGkKehfj5V289vFac3Grf&#10;KEThee/gVvvu+k6dJG0kmFaORT4eNda7z2D25gdFc3mpyfjgWamc53k4Gp6UYk2Fg85eU/jOsYNO&#10;Pxw3PJMGabvU9tl1UYoo7JJAfvquOJXL53LUX36Pus45fbiic3qXjst9zbXXaofBpH5PnFTum6Gh&#10;zn2NQTsECBAgQIAAAQIECBAgQIAAAQIECBAgQIAAAQIECBAgQIAAAQIECBAgQIAAAQIECBAgQIAA&#10;AQIECBAgQIAAAQIECBAgQIAAAQIECBAgQIAAAQIECBAgQIAAAQIECBAgQIAAAQIECBAgQIAAAQIE&#10;COyQQNIqTTafjEtlhdUI5NV8We3eajrS6lYK1K7DIreRZf0CUX+/yKd4dNFxPihyK27jUsmPV8vp&#10;uqFzmuWzXFyidkNO9MUKO74eFc/zfDy8UKjdRy62bNZKXs3J5n63WQfIaJYKPLnhu9sT97Cllru0&#10;oRXFYVTkZ15csihaLL5fn+VxXtEyziZnLbfOv+fdTItxZHF8Vkyr+TPnldb0HRdjedF/Gmb5fDvT&#10;9+Oddd2r5D9+Vbyb7ae78ztqlnf5ZPL+Wd9ecJkfllHxLhAXebi7yXp/O8zysH5oGWbNf2eYn49X&#10;7d9+4PPxqrEt29aKLvOoT8+vq3nd5PweMF7hdT7vy/f6BKJK/vFZ3uHZNRs13ePXMaxp5Zqr/O1v&#10;HUPQB4HoR78TwuxjIUDg0Qnkw9PSnKLOXqm8WJj9vaq0VJ9RpY0KBAgQIECAAAECBAgQIECAAAEC&#10;BAgQIECAwH0KVP5Kf59Na4sAAQIECBAgQIAAAQIECBAgQIAAAQIECBAgQIAAAQIECBAgQIAAAQIE&#10;CBAgQIAAAQIECBAgQIAAAQIECBAgQIAAAQIECBAgQIAAAQIECBAgQIAAAQIECBAgQIAAAQIECBAg&#10;QIAAAQIECBAgQIAAAQIECBAgQIAAAQIECBB4SIGo3a11n4+HtZjAFghMhiH/rf/nYqB5sRY/+ShE&#10;H33xImaFAAECGydQeQ7lI8+gjTtGBkSgEJj++v8Vxv/wfyhZ9P61/6JUvkmhFd8udfbH3f3QipOb&#10;dKXuuUCnlTZaTJKyZz4ZNda7z+D0zQ9qzSUHz0uxd6PTMM2zUqxaeNLurex8OGj3w6fhs2qXYZC2&#10;S7Hs5KhUVtgtgabjH/f3GxEm2TQcjweN2+bBJIpDP+3Mi74fWKDbKl/v8+FMKs8hf0OZy/gmQIAA&#10;AQIECBAgQIAAAQIECBAgQIAAAQIECBAgQIAAAQIECBAgQIAAAQIECBAgQIAAAQIECBAgQIAAAQIE&#10;CBAgQIAAAQIECBAgQIAAAQIECBAgQIAAAQIECBAgQIAAAQIECBAgQIAAAQIECBAgQOAuAlE119R0&#10;fJfm7HtdgVE5t1DU6V13T/V2QWBSvg5r1+mKDUa/+D+G7Oh1yIcnZ5/Wj/90aH/n51bc6+Y1H/We&#10;lAaVn7wtlbemULnfhLSeW3wT55JXxt2UE30Tx/1gY0oquSO35XleyWUZLcnl9mCuOiawROBJerN3&#10;t15LzsgllDsVnuUPrS5ZQywUuUhXtYzO225Ny30s5sxMb5kD+j7H/LL/9Cyf7+Hg5KLZ7ric//j1&#10;8Cj86P7Li+2PfeW0eGZmeX42zXbl98K4yHmax3HYK/LTRlG0Vorr3N+GWfn3zXyA8/NxXm76TqPb&#10;5SRvamtdsaQ4FvNlurA+iyXZ+9zZk2wyr+L7MQg0vcPO3nMfKmf0tHJ+bcB9/TEcZnO4nUA+uxbG&#10;wxBm37PnV6cfov7B7RqzFwECGyEw+5vx4hJ1+4vF0nq8dxiSj78UQvHfoaLib1dX1S3tqECAAAEC&#10;BAgQIECAAAECBAgQIECAAAECBAjcWWD7/sXFnaesAQIECBAgQIAAAQIECBAgQIAAAQIECBAgQIAA&#10;AQIECBAgQIAAAQIECBAgQIAAAQIECBAgQIAAAQIECBAgQIAAAQIECBAgQIAAAQIECBAgQIAAAQIE&#10;CBAgQIAAAQIECBAgQIAAAQIECBAgQIAAAQIECBAgQIAAAQIECBAgsCMCaac+0fGwHhPZfIGm49Z0&#10;fDd/JkZIgMAOCURptzzb8aBcViJAYDMEoqQ2jjybhiiux2sVGwJxFIXZJ8vzhq3LQy/6h8s32nKl&#10;QCdJG7dP4rgUzyfjUnkVhezoVa3ZeP+jUuzz4XGp3FR42tlrCt9L7KDTb2znNG2X4tnJ21JZYbcE&#10;mo5/3NtvRDganjTGF4MHxTkdFfdGy2YIdFvl630+qklSfvblTb/F55V9EyBAgAABAgQIECBAgAAB&#10;AgQIECBAgAABAgQIECBAgAABAgQIECBAgAABAgQIECBAgAABAgQIECBAgAABAgQIECBAgAABAgQI&#10;ECBAgAABAgQIECBAgAABAgQIECBAgAABAgQIECBAgAABAgQIECBA4JoCUauSa6rIFZbnWZHXppxr&#10;6prNqXZdgWp+oXbvunuqtwsC01FpltGS3EalSvdYmPzed0P+w+9ftJi//exifZdWokp+sPz/Z+/e&#10;eizZ8sSgr4jYt8ysyqzT59Ldp90znp7p45nxwBjb4xkPsoxtwLJlJGy/ICGMEJgPgOALIMEDfgLE&#10;JwCegAeEX5DAloXxAxJgsAewZzx4zMwcd7tO96msysu+RRArM3fWjkvlpXJH7J1Zv2hl71hrr70u&#10;vxWxImJnnvqfv3mUw2/EvHoksac/+st/JRSz8+uf9ODwUfr31el4PV+P1FksF301/aB2isV217sH&#10;df6uH371gxBiDMq4tsfxjp+F8O2fueunldtRgayMy7pfrqend4gruFdex2N5G4GL42BZdcjb4okW&#10;tULVjzwoNc8vrw/D8rlvfVuPmTl8z9jR6/U9dP+z/RfhtBbPd29evWZ8Nf2w4vueLs6vWUeL6nV+&#10;OhhcvHcwnFyX6WsnrnG3befvuC+ZF9VxtNWzC8djW79uyxulgzArz7dlbf0fXJ17y/J7F9vTEUha&#10;nrGKcs1qy+9l1MtavPj6d3+9dKLaSHLydch++9dCUsaQT87LOPLl6+yP/IXy3rg9pnv105tPLf7v&#10;vxUu52gU8njde/ZJCN/4fPMNqTGEv/qfhLD+fcrP/7EQ/uk/RYYAgUcqUBRFKKZnld4n43f/bmP8&#10;878a4o+NAAECBAgQIECAAAECBAgQIECAAAECBAgQ6F/g8q9J+m9XiwQIECBAgAABAgQIECBAgAAB&#10;AgQIECBAgAABAgQIECBAgAABAgQIECBAgAABAgQIECBAgAABAgQIECBAgAABAgQIECBAgAABAgQI&#10;ECBAgAABAgQIECBAgAABAgQIECBAgAABAgQIECBAgAABAgQIECBAgAABAgQIECBAgEDHAkmahZCV&#10;oQuXi7ctzc7f7tt7PALzaaOvyXDSyJNBgACBXRJIhuNKd4qWtaxSQIIAge0IpGmz3XwZQryXfM9t&#10;mA7CdDm/16c/239xr/IKvxUYxXv+lm1Zn8PFrKXUZrOWxy8rFabPPgrJYFTJezU9qaTbEkeTZ23Z&#10;G8l7Ptpvred8WO1nKL3itat+PWv9sMwnJ1CcHjfGlOwfNvJixp2O6fFB62dlbkdgb1C9T131Yl5b&#10;N4t59+vmqm2vBAgQIECAAAECBAgQIECAAAECBAgQIECAAAECBAgQIECAAAECBAgQIECAAAECBAgQ&#10;IECAAAECBAgQIECAAAECBAgQIECAAAECBAgQIECAAAECBAgQIECAAAECBAgQIECAAAECBAgQIECA&#10;AAECBAg8YYFs2BxcjDdbi/HULCTnfQWK6FuPpzbae9/q7vW55cvfCbO//T9ctl/2oVjMw/hP/etl&#10;nOFarKx71arwxgXKealsg5bztFJgs4lkvB+KtSqL6ela6sPZTfaqcevy09ePc/C1mK2PJQZeUsZC&#10;vJiD2jw8zknoodf1daK+jvTQhfdqot7P+jjeq9Ld+lDyd/56SL789etOFd/8Xii+/TPXaTuPVyDG&#10;ID2trbFtozkYTtqy5X2AAoOkGZM5T5KmRJ438zaUM8/LZ5FyGyzLGNFr22ItZuaojP+87S3Gk/5/&#10;avF8J7U4nj+avgl5UYS0zXDbA+ig/ZP5+XWt49rz5OzquX4b683kDt8dTPPa883VSGYxVvkt2y4c&#10;j7d0sfXtQXlOzcrzbVmL0V6Ey3M+HruLcvyxnO3xC1w/Y8X5LNeuJMYnvlpvtzK6+L3T+tb23d/6&#10;+z3sJ2fHYfj3/udKS8n561CU3z9sY1v8X38zFK9/9LbpL345hG98/jZtb3MC9etE7Xq+uYbURIBA&#10;HwLF7KxsZv2b4xCS8UEfTWuDAAECBAgQIECAAAECBAgQIECAAAECBAgQuKfA9v8C6J4dVpwAAQIE&#10;CBAgQIAAAQIECBAgQIAAAQIECBAgQIAAAQIECBAgQIAAAQIECBAgQIAAAQIECBAgQIAAAQIECBAg&#10;QIAAAQIECBAgQIAAAQIECBAgQIAAAQIECBAgQIAAAQIECBAgQIAAAQIECBAgQIAAAQIECBAgQIAA&#10;AQIECBC4u0AynIRi+eb6A8V8er1v5xEJtM3bcPyIBqCrBAi8j8D8v/uPQ0jLELSjvZCM90L6038w&#10;pN/5fe9T1XY+M5pU283zalqKAIHdEEjTZj8eeL4O0ixMl/NmvTfkfLZ/dMO73rpJIE3SMCyvF/N8&#10;USm2qM1tsZhV3u8ikb96Wak2Pfqkko6JV9OTRl4948X4oJ61sfTheL+1rvPhqJGfn74O2ZH77gbM&#10;B5CRn72ujrI8n9Lyfqxtu8sxffSO466tPnndC0wGzfM9trrIskrjvkOpcEgQIECAAAECBAgQIECA&#10;AAECBAgQIECAAAECBAgQIECAAAECBAgQIECAAAECBAgQIECAAAECBAgQIECAAAECBAgQIECAAAEC&#10;BAgQIECAAAECBAgQIECAAAECBAgQIECAAAECBAgQIECAAAECBAgQIPCeAslg2PhksZiH5B2xVBqF&#10;ZdxfYHbe+EzSUyyhoozVtfytv1Ntf172J2uPnVMtKNWHQNESa6/v8zHGKV3fiunZevKD2U/2nlfH&#10;el7GuiuKat5jSNXjT5dxxW1PTyDJqtfztrVkF0cd7znWt77Xu/W2O9uv31P1EL+zs7GouCLwvIzt&#10;/YOTH1fy2hL71t02lg8yLyvj/Na3vCUv5Mt6sY2l51d1D2ptzNdiZsZYxNveYozfeXmOrW+T2vq5&#10;LPLwanYSPho/Wy/2ZPdP1u7pRotqrOjZ4HLODgb93+dN7vAsOc2r1/vVJNVjXq/yV69pSELbebN6&#10;f5dfh2Uc9bgtr15XfR2W515SxmgvynjE8XyM8dZtj18g+84X4fm/+R+FZFfmc1ldI0K2/XW9mDTj&#10;wifT07CtJ+xiPqseePV79uq7Ug8RqNvWrucPqdpnCRDoX6Ao1+76lta+S66/L02AAAECBAgQIECA&#10;AAECBAgQIECAAAECBAhsR2D7vynezri1SoAAAQIECBAgQIAAAQIECBAgQIAAAQIECBAgQIAAAQIE&#10;CBAgQIAAAQIECBAgQIAAAQIECBAgQIAAAQIECBAgQIAAAQIECBAgQIAAAQIECBAgQIAAAQIECBAg&#10;QIAAAQIECBAgQIAAAQIECBAgQIAAAQIECBAgQIAAAQIEPgiB4S/+iRDyPCTDcUjHe2H+7OMPYtxP&#10;bZDFfNoc0nDSzJNDgMCTESjyZSi+/uH1eIpyL/nm967Tj2Fn8DN/KGQ/8ftDMirXq/I6lKTZY+i2&#10;PhL48ATazs1yDXrINmir84YK0yQJ35gc3lDCW7cJjAfDMJ8tKsWWtXko5rPK+10klq9eVqrNjj6t&#10;pGPi1fmbRl4942jyrJ61sfTh6KC1rrPhqJGfn70O2dEnjXwZT18gP31dGWS6f1RJryeOpyfrydb9&#10;w3H7cddaWGbnApNB83yPjS5q62ZYzEJRFCEpr1M2AgQIECBAgAABAgQIECBAgAABAgQIECBAgAAB&#10;AgQIECBAgAABAgQIECBAgAABAgQIECBAgAABAgQIECBAgAABAgQIECBAgAABAgQIECBAgAABAgQI&#10;ECBAgAABAgQIECBAgAABAgQIECBAgAABAgQIvLdAGWeqsS3mjSwZGxSYnTYri7EVe9iSrDnfhfnu&#10;Qf4eTbTNR9t5eo8q71s0Ge1XP9J2zFZLPMlUsve8Nq4yguu0PH8fUezmi/O7yKvjGI2raamnIZAN&#10;quNoW0uqJXYiVZQx2Spbz+tdpe2uEvX4dI9kbrrieEr1Phvt3Wk4B4/ounGnASn03gJZkjY+m7fF&#10;pMxr1+7Gp94/Y7a8jDE8qMWIXo+ZOazHz3z/5h70ydHBi8rnB6XLsOz/fO2a93L6Onw07i7WcKUD&#10;W06czM+vezCqXUtmV9fPbaw3Mf73KB2EWV6NX33d2XJnUd6PLsuf9XMgpvNQ3l/fsMV6H+s2vOr7&#10;ouW8H5Rjn4c0zEuzvdAex/axjvtD7XeSNtf3rVosa9/rtXwX1Hf/ipYY2sn57bG3O+vnYlqtun7P&#10;Xn1X6iECw9o6V38GfEjdPkuAQO8CxfSs0WYyrn2X3CghgwABAgQIECBAgAABAgQIECBAgAABAgQI&#10;ENiGwOP9q4ttaGmTAAECBAgQIECAAAECBAgQIECAAAECBAgQIECAAAECBAgQIECAAAECBAgQIECA&#10;AAECBAgQIECAAAECBAgQIECAAAECBAgQIECAAAECBAgQIECAAAECBAgQIECAAAECBAgQIECAAAEC&#10;BAgQIECAAAECBAgQIECAAAECBAg8MoHRL/zx6x6naRKW5+fXaTuPSGDWMm/D8SMagK4SeFwCxfQs&#10;5Cdfh7BchKL8CfkiDD7/fr+DaDvvx3v99uGBrSXj/RB/bAQI7LZAkmbNDuZ5M+8eOYO2Om/4/MeT&#10;w5Cl6Q0lvHWbwCQbhjfhrFJsUTMtFrPK+5tOFEUR8jc/rlSbHn5cScfE19OTRl4948XkoJ61sfSz&#10;Ufv19HwwarRRnB438mR8GAL1uU/2D9858FfT03e+t3rjaNzdMb1qw+vdBfZazvf46UXWck2Ma6fn&#10;77vjKkmAAAECBAgQIECAAAECBAgQIECAAAECBAgQIECAAAECBAgQIECAAAECBAgQIECAAAECBAgQ&#10;IECAAAECBAgQIECAAAECBAgQIECAAAECBAgQIECAAAECBAgQIECAAAECBAgQIECAAAECBAgQIECA&#10;QEMgKeNM1bdiOa9nSW9QIMalrG/JqKf4ioPmfMf4mLYdEmiJ65a8I7ZRV71OajFK247ZrtrepXqT&#10;veeN7iTTN2XsqEkjf2cz5tNG15Id6P/5//k3wuLl74SijLUWfwbf/l7Y/+U/1+irjLsLJPX1ffFI&#10;ruW1Na/v9e7uwg8o2ZibbuN3PqCnPnpPged3vH87GD2i68Y9DRS/n0BbjOS8FuM31pgUy1Dcr+o7&#10;l57nl/f+w+Wy8pn1mJnDdFB5b1uJ/ZbYw5P5LMyzt/37avo6fD98e1td7LXdk/n5dXvj2jPc9Mpk&#10;f0sxTifpMMyujq3rTtZ2zsvvGQ4G4+vc28rHgsN7xiK/rnwHdlZx1Jct53hWxmifl2FqF3n1PNyB&#10;buvCUxFY1L7nWVs3tzbE8jm0KM/pZO24v3i+3kKHYrz7UH9e6vl7lwcP+8dfhvDV74QQ1954TU+S&#10;EH72Vx9cbScV1G1rz4CdtKlSAgQ6EyjOTxt1J5OefrfRaFkGAQIECBAgQIAAAQIECBAgQIAAAQIE&#10;CBAgcJPA27+wuamU9wgQIECAAAECBAgQIECAAAECBAgQIECAAAECBAgQIECAAAECBAgQIECAAAEC&#10;BAgQIECAAAECBAgQIECAAAECBAgQIECAAAECBAgQIECAAAECBAgQIECAAAECBAgQIECAAAECBAgQ&#10;IECAAAECBAgQIECAAAECBAgQIECAAAECBLYnMJ822x6Om3lyCBDYiMD8N/92OPuf/qtKXYf/1l8J&#10;SZpV8jpNTE8b1SejvUaeDAIECDxYIEmbVRR5M+8eOcN7rpef7b+4R+2KtgmMsmEje1Gbh2Ixb5TZ&#10;ZEb++qsQ8mWlyuzwk0o6Jo6nJ428esbR+KCetbF0lqbhYDgJJ/PzSp3nw1ElHRP56etGnowPQyA/&#10;q859uv/8nQO/2zG9/87Pe6N/gcmgeb7HXsxr62bMK8rn8cTzd6SwESBAgAABAgQIECBAgAABAgQI&#10;ECBAgAABAgQIECBAgAABAgQIECBAgAABAgQIECBAgAABAgQIECBAgAABAgQIECBAgAABAgQIECBA&#10;gAABAgQIECBAgAABAgQIECBAgAABAgQIECBAgAABAgQIECDwvgKDZpyp0HFcqfft6pP53OysOZRx&#10;PzEhk2zQbHvZbRyxZoNybhJoi+uWvCO20U31POi9cTW2VdESx/RB9T+SDyd7LTHCosWzRzKA2M1a&#10;XLyLnu9A7KvZb/1aWPz237uGTEaT63077ylQixtZPJK1vVjMKgNO2u5LKiUeYaK+htfG/AhHpMtX&#10;As/vGNM7xim1EYgCg6QZhz5PkiZOLQZvs8D758yv6h7U2liPNTxKW54Z3r/J9/7k4dE3G5+dzGfh&#10;9eTtvepX59UYr40PPKGMk8XbeMej2jP77Or6ua31ZnyHY2aaz8NBGF/PyOpYvM5o2dmVY7Gla7dm&#10;reKoL8t41fUtuzr/7mJQ/6w0gTsJ1J4FWr8LulNFmy1UlLHhk7Pj60qTbX3XUFtDLzpUv2e/7uWO&#10;7nz56yH8nb/+tnPxOf9nf/Vtepf2slq8bs9DuzQ7+kLg3gLF9KTxmaT2XXKjgAwCBAgQIECAAAEC&#10;BAgQIECAAAECBAgQIEBgKwLNv1jYSjc0SoAAAQIECBAgQIAAAQIECBAgQIAAAQIECBAgQIAAAQIE&#10;CBAgQIAAAQIECBAgQIAAAQIECBAgQIAAAQIECBAgQIAAAQIECBAgQIAAAQIECBAgQIAAAQIECBAg&#10;QIAAAQIECBAgQIAAAQIECBAgQIAAAQIECBAgQIAAAQIECBAg8E6B+Xn1rTQLSTao5kkRILA5gbbz&#10;a7nYXP13qKmYnTVLjfeaeXIIECDwUIHyvqK+FfmynnWv9CBp1nlTBZ/uH930tvfuIDAeDBullrW5&#10;TYo8FMuHzW2jkbWM/NXLtdTlbnr0aSXvZHYe5rccX/uDcRhlzfFUKnpg4nC836ghT9Mwrd0D5KfH&#10;jXIyPgyB+tyn+4fvHPjx7PSd763eOBwfrHa97oDAJBu19mKRNa9fxXzWWlYmAQIECBAgQIAAAQIE&#10;CBAgQIAAAQIECBAgQIAAAQIECBAgQIAAAQIECBAgQIAAAQIECBAgQIAAAQIECBAgQIAAAQIECBAg&#10;QIAAAQIECBAgQIAAAQIECBAgQIAAAQIECBAgQIAAAQIECBAgQIAAAQIE7iqQtMVl6jlG4l37+mTK&#10;tcWEHPUUE7IlrlixmD8Z2icxkLb5aJm3Lsea1GOULmbhoXEEu+xvV3Une88aVSfnbxp5u5xRzKfN&#10;7g3Hzbyec9JJNX5acX7Scw+eXnNJfZ1YPpK1vb7mDdpjuT3mGSvqYyrXVNvTEHh2x/u3g+HkaQzY&#10;KB4skCVpo468JS/keaPcpjLm+eKiqkEtjvB8LdbwcG1/U+2+Tz3f+OhbjY/t1eJ4fj07CcsOvRod&#10;2GLGydp93WhxOY+r7swGg4vdba0347bvFVadu3qd5tV7k9nVsVgrVkkO7xmLvPLhLScGV+dRPY53&#10;7FZ2dcwu7mCw5WFo/rEK1I+tO5yjvQy1Hrt9uqXnwEXLc3L9nr0XkAc0kl6u+9c17PJ3ucPaM57n&#10;oetps0PgMQoU07NGt5PRfiNPBgECBAgQIECAAAECBAgQIECAAAECBAgQILB9geZfKm2/T3pAgAAB&#10;AgQIECBAgAABAgQIECBAgAABAgQIECBAgAABAgQIECBAgAABAgQIECBAgAABAgQIECBAgAABAgQI&#10;ECBAgAABAgQIECBAgAABAgQIECBAgAABAgQIECBAgAABAgQIECBAgAABAgQIECBAgAABAgQIECBA&#10;gAABAgQIECCwJlDMp2upcnc4rqalCBDYrEA2aNRXLBeNvE4zZmeN6pPRXiNPBgECBB4skLaEus6X&#10;D6p2kGb3+vxn+y/uVV7hpsA4GzYyF1lzbovFrFFuUxlHIDfQAABAAElEQVTL45eNqtLnH1XyXk1P&#10;Kum2xNHkoC17o3mHo/Y2zoejSjvF2etKWuLDEShOq3Of7D1vHfzJ7DwsblkzD4aTcN91sbUxmRsT&#10;2Kud66uKFy3Xr8bz+KqwVwIECBAgQIAAAQIECBAgQIAAAQIECBAgQIAAAQIECBAgQIAAAQIECBAg&#10;QIAAAQIECBAgQIAAAQIECBAgQIAAAQIECBAgQIAAAQIECBAgQIAAAQIECBAgQIAAAQIECBAgQIAA&#10;AQIECBAgQIAAAQIECNxRIBk040wVy/kdP63Y+wgU01pMyCTpLx5sS1yxYL7fZxq7+8yyGdMtGVTj&#10;mHXX+GXNyWi/2UT9uG2WeHI5ybh0qMWPSu4Q826nIMr+J5/93pB89O0QnpXx+8ox7UIM2mRcjYOb&#10;f4DH18aPk9r1vFg8jmt5PY5l3+vdxuehrcL6Gh6vu0XRVlLeIxN43na9bBlDjBtpIxAFspZYzXl8&#10;Fqhvt8QirRe/T3qWLy6KD2ptLLK3MZ+H6eA+VXZWdv/5x6G+Wk7m1Xvloizxo1k1zmtnHdpyxafz&#10;84sepHkeBkVe6c3s6j5gfzCu5PeVmKTN7xXqbZ8vL4+9Vf68qKZX+euvu3Isrvfprvurvi9bzvus&#10;nMO4zWvn4V3rVo7ATQJFPK7q95rZbqzrxfhZpevber4uateSi07V79krPd3BRH1Od3k9qdsuqtfy&#10;HdTVJQIEbhDIp6fVd4fjkKw9S1TflCJAgAABAgQIECBAgAABAgQIECBAgAABAgS2KbAbvynepoC2&#10;CRAgQIAAAQIECBAgQIAAAQIECBAgQIAAAQIECBAgQIAAAQIECBAgQIAAAQIECBAgQIAAAQIECBAg&#10;QIAAAQIECBAgQIAAAQIECBAgQIAAAQIECBAgQIAAAQIECBAgQIAAAQIECBAgQIAAAQIECBAgQIAA&#10;AQIECBAgQIAAAQK7LjCfVns4HFfTUgQIbFQgyVrCvi4XG23jtsqK6VmzyGi/mSeHAAECDxVI0mYN&#10;Rd7Mu0fOMM3uXDor2/9o8uzO5RVsFxhnw8Ybi7Z5WMxCGO81ym4iI3/1slJNsvcspOPqtevr6ZtK&#10;mbbE0figLXujeYe1fq0qPxuOwtH56SoZ8tPj6307H45AkS9DMX17HMSRp/vPWwFeTU9a89cz33W8&#10;rZex36/AJBu1NrjImtevov483vpJmQQIECBAgAABAgQIECBAgAABAgQIECBAgAABAgQIECBAgAAB&#10;AgQIECBAgAABAgQIECBAgAABAgQIECBAgAABAgQIECBAgAABAgQIECBAgAABAgQIECBAgAABAgQI&#10;ECBAgAABAgQIECBAgAABAgQIELhBYNCMMxUW8xs+4K0HC8xqMSFHeyFJkgdXe5cKkpa4YmFpvu9i&#10;11eZou38aztPO+xQ0hJPLcbPijHgPrQtjrk4efV22Oe3xwd7W3j7e+lH3wrpn/7L2+9IrQf1Y6we&#10;n61WXPIOAo31ved4x3foYmuRxprX83rX2qlNZ9bGFK/4Rbz2Dtrj1m26efV1J7BXzmFaxr7Nb4m1&#10;ezCcdNcJNT8qgRgrub4Vbc8BtxxT9Truk56XcVHjNlhevq4+ux5reJQNVtlbfU3K+MeL4TgM12J3&#10;7s3L+Me17avz1+HTyVEt92kl5/kizMqfuI1anhem5ZxNyme9QVvM6B4oxmnL9wq1dqd59blzdnUs&#10;1opVkqN0N47FSqfumFjFUV+mzfM+yy9jtK/OxztWqRiBuwm0rBGh7bugu9W20VJF7buGZFvP14tp&#10;c1yP7d68bX2sXdubg9xSTu15yPfOW5oHzRLYkMDgmz8Zxr/4J0MxPSl/TkPY0v3nhoajGgIECBAg&#10;QIAAAQIECBAgQIAAAQIECBAg8KQFHu9fXTzpaTE4AgQIECBAgAABAgQIECBAgAABAgQIECBAgAAB&#10;AgQIECBAgAABAgQIECBAgAABAgQIECBAgAABAgQIECBAgAABAgQIECBAgAABAgQIECBAgAABAgQI&#10;ECBAgAABAgQIECBAgAABAgQIECBAgAABAgQIECBAgAABAgQIECBAgMCawHy6lih3h5NqWooAgc0K&#10;pC1hX5eLzbZxW22zs1qJJITRuJYnSYAAgQ0IpFmzknzZzLtHzqCtznd8/pO9o5Am6TvelX1XgXE2&#10;bBRdpk3XYjFvlNtUxvLVy0pV2eEnlXRMvJqeNPLqGUfjZ/WsjacPx/utdZ4PR5X8/PR1JS3xYQgU&#10;LfOe7h+2Dv54dpdj+qD1szK3JzAeNNfM2JtF2/VrMdteR7VMgAABAgQIECBAgAABAgQIECBAgAAB&#10;AgQIECBAgAABAgQIECBAgAABAgQIECBAgAABAgQIECBAgAABAgQIECBAgAABAgQIECBAgAABAgQI&#10;ECBAgAABAgQIECBAgAABAgQIECBAgAABAgQIECBAgMCTEEha4kx1GVPqSaA9dBDT02oNo71qustU&#10;S4wc890l+HvU3RLTLRlU45i9R633+8i4eUwW9eP2fjU+2tLJ3vNQnLy67n9yh5h314XtvFMgmVRj&#10;qH2ox9c7gd7njdr1/NGs7bV4bL2vd+9jfd/PtK3hcdxt+fetW/mtCiRJEg7L+7ivb7g2lJG/w/5w&#10;stV+anx3BLKWOMnLlrzwwPjNN414ni8u3h7W2lhkb+NID9viZ95UaYfv5fGeYT69bmEyb8bxfDl9&#10;+jF+T+bn1wbj5eUcXmeUO7PyOW+ba804bY/Fut7HaV6NXb06FtfL1PdHydvjsv7erqdXcdQXLWPI&#10;issY7Yur83HXx6J/j0ug9Tmg5bugbYyqqD0Hbuv5epeN7jwv2aBZdFfXlPpzT+0ZsDkQOQQI7LLA&#10;8DtfhPhjI0CAAAECBAgQIECAAAECBAgQIECAAAECBHZfIN39LuohAQIECBAgQIAAAQIECBAgQIAA&#10;AQIECBAgQIAAAQIECBAgQIAAAQIECBAgQIAAAQIECBAgQIAAAQIECBAgQIAAAQIECBAgQIAAAQIE&#10;CBAgQIAAAQIECBAgQIAAAQIECBAgQIAAAQIECBAgQIAAAQIECBAgQIAAAQIECBAgQOADF5hPqwDD&#10;cTUtRYDARgWSbNCor1guGnmdZkxPq9WPxiFJhKOtokgRILAJgSTNmtXkeTPvHjmDtLmOvuvjn+0f&#10;vest+fcQGA9GjdKLlrktFrNGuU1l5McvK1WlR59U0jHx6vykkVfPeDE5qGdtPP18tN9a5/mw6lic&#10;vW4tJ/NpC+Qt857sPW8d9Kv6PVtLqcNx98d0S7OybhBIy/vqcTZslJi3rZv15/HGp2QQIECAAAEC&#10;BAgQIECAAAECBAgQIECAAAECBAgQIECAAAECBAgQIECAAAECBAgQIECAAAECBAgQIECAAAECBAgQ&#10;IECAAAECBAgQIECAAAECBAgQIECAAAECBAgQIECAAAECBAgQIECAAAECBAgQIEDgFoFBM15KWM5v&#10;+ZC3HyJQzM4rH09Ge5V0l4m2mJih75iYXQ7wKdTdFtOt7TztcKzJuBlPrZidddji7lZdjxOWTG+P&#10;ebe7o9mdnqXj2rqXL0MhLtfDJqi+TjySa3mxqN5zJPVxPExlNz7dEtMztK31u9FbvbinwDcPvnHj&#10;Jz7ZfxGyVOzvG5E+oDcHbXEpk6QpUF4Xu9rmV3VntRjR67GGh/eI/9xVP1f1ZvuHq92L18m8Gf/4&#10;q+nTj/F7snafNKpdOyPMbDAIB8NJxarPxCS7PWb4eV695s+K24/zXToW7+s5vDrfly3XgMHV+bc6&#10;H+9bt/IEbhRoew7YkXW9qMfSnpffj3V4zXun09qael2m7Z79+s0d3Glbd3f1+726rWehHTygdIkA&#10;AQIECBAgQIAAAQIECBAgQIAAAQIECBAgQOApCtz+1xxPcdTGRIAAAQIECBAgQIAAAQIECBAgQIAA&#10;AQIECBAgQIAAAQIECBAgQIAAAQIECBAgQIAAAQIECBAgQIAAAQIECBAgQIAAAQIECBAgQIAAAQIE&#10;CBAgQIAAAQIECBAgQIAAAQIECBAgQIAAAQIECBAgQIAAAQIECBAgQIAAAQIECBB4TALz80pvk+G4&#10;kpYgQGDDAllL2NflYsON3FxdMTurFhjtV9NSBAgQ2JRAmjZryvNm3j1yBml259Kf7r+4c1kF3y0w&#10;zoaNN5dt8zCfNcptKmP5+keVqrLDTyrpmPh6etLIq2ccjQ/qWRtPH47br6tnw1Glrfz0dSUt8WEI&#10;5KfHjYGm+4eNvJhxfKdjuv14a61QZm8Ce4NRmC7nlfYWWfP6VcynlTISBAgQIECAAAECBAgQIECA&#10;AAECBAgQIECAAAECBAgQIECAAAECBAgQIECAAAECBAgQIECAAAECBAgQIECAAAECBAgQIECAAAEC&#10;BAgQIECAAAECBAgQIECAAAECBAgQIECAAAECBAgQIECAAAECBAgQuK9AUsaZSmLspBhvqoyXmAzK&#10;11rMpPvWqfzNAtmv/oUQ/vCfDaGMDVlMy/iQSXLzBzb9bpzrtRg5xdr+pptS3/0F2uaj73jByXiv&#10;0fFietrI+xAysu/+XEiefRSSvecXP2+Saky5D8GgizEmLXEB8/IYy8TGfm/ueD1f34pFNRba+ns7&#10;tV/vZxnH7cltWcuY6uN+coP+cAb0B7750+Hv/+j/C8U7hvzPfPNn3vGO7A9RIEuasZrztmeBB8Zv&#10;vsl2li/CYLkI9SeQ+VrMzGFb3OGbKu3wvdHBi7AezXqvJf7x6/lZmJVjGpXPs091O5mfXw9ttFhc&#10;7692puV9wDeHk1Wy99dxWr0PaetAPU7rvDwWb9t26Vi8ra/19wfp5fG4bInRnl2d4/N8Wf+YNIEH&#10;CySjSUh+8Z8PRbkuXnz3E1+ff/TgejdRQVF7Dry4FsXvGsrn7V63xazZ3GN7Dmm7Vse53sWtblvk&#10;F8dn8oSv27s4DfpEgAABAgQIECBAgAABAgQIECBAgAABAgQIECDw4Qk83b+k+fDm0ogJECBAgAAB&#10;AgQIECBAgAABAgQIECBAgAABAgQIECBAgAABAgQIECBAgAABAgQIECBAgAABAgQIECBAgAABAgQI&#10;ECBAgAABAgQIECBAgAABAgQIECBAgAABAgQIECBAgAABAgQIECBAgAABAgQIECBAgAABAgQIECBA&#10;gACBJypQzKfVkQ3H1bQUAQKbFciaYV+LfLHZNm6rbXpWKZGM9yppCQK7IlCUx+r8b/wXIf3290P6&#10;+Rch+ca3Q5Iku9I9/biLQJo1ShXFspF3n4xhS53v+vxn+0fvekv+PQTG2bBRepGmjbxiMWvkbSIj&#10;P3kVQu2eNT36pFH18fSkkVfPOBof1LM2nn42bL+ung9H1baW81DMzkMymlTzpZ60QHF63Bhfuv+8&#10;kRczXu3IMd3aOZk3CkwG5flem79Fy/Wr8Tx+Y63eJECAAAECBAgQIECAAAECBAgQIECAAAECBAgQ&#10;IECAAAECBAgQIECAAAECBAgQIECAAAECBAgQIECAAAECBAgQIECAAAECBAgQIECAAAECBAgQIECA&#10;AAECBAgQIECAAAECBAgQIECAAAECBAgQIECAQFMgGQzDi3/jPwx5noeiKJoF5GxcIInxaCZlTKzy&#10;ZyvR9co5D2UcrOttsbZ/nWlnawKN+UhC0hLLtNP+Dcv4aDH24/qaMD3ttMldrXz4s79S6Vrxox+V&#10;58/DYipWKvxAE8l4vzHy4rw8xp591MiXcTeBpIxpl774ZgjlGp/EGJL1+Id3q6bXUsXFele994j3&#10;JU9uaxtTR/E7n5zdIxjQZwcvwr/wU384/LXf+t/DIn97fYj3eL/8nZ8Lv+/j3/MIRqGLfQlkSTOe&#10;b7znysungjSsrYdrx9Km+zbPF2HQUv96zMxhOth0s+9d3+DgKKxHPN6br6feVvvV9HX49v7TvY84&#10;nZ9fD3a8/ix3lTsbDMLBYHxdpu+dcXr79XtaHnvr26zlOFx/P+6Pkt05Fut9uy29iqO+bInjnZXf&#10;v8Qtno82ApsWiM9ayc//se1833TbYFriwyfTN6HYa4/PfVt17/t+a0zoGE/6MW1t3xPt6prSZhuf&#10;h9rG8JjmQF8JECBAgAABAgQIECBAgAABAgQIECBAgAABAgQI7LjA4/2rix2H1T0CBAgQIECAAAEC&#10;BAgQIECAAAECBAgQIECAAAECBAgQIECAAAECBAgQIECAAAECBAgQIECAAAECBAgQIECAAAECBAgQ&#10;IECAAAECBAgQIECAAAECBAgQIECAAAECBAgQIECAAAECBAgQIECAAAECBAgQIECAAAECBAgQIECA&#10;wMYE5tNqVcNxNS1FgMBGBZKsJezrcrHRNm6rrJidVYuM9qppKQI7IpB/+Rsh/8e/efET/vf/PoTJ&#10;QRj96X87pEef7UgPdeNWgSRtFsmXzbx75AzS7E6lh2W5F+Nndyqr0M0C48GwUWDZMg/FYtYot4mM&#10;5fHLRjXZ4aeVvLOy7elyXsmrJ8bZMEwGo3r2xtNZmoZn5bX1Te16ezZstp2fHodsNNl4H1S4uwL5&#10;6etq58rjMnnHM9ir6Um1bEvqcHzQkitr2wKTQctzdZKERbk+DPL8untF/Xn8+h07BAgQIECAAAEC&#10;BAgQIECAAAECBAgQIECAAAECBAgQIECAAAECBAgQIECAAAECBAgQIECAAAECBAgQIECAAAECBAgQ&#10;IECAAAECBAgQIECAAAECBAgQIECAAAECBAgQIECAAAECBAgQIECAAAECBAgQIECgXSDGxSzW37ol&#10;htd6UfvdC2Rf/JGQ/dQvhvEgDfmsjBu8hflJyphJIcYqnZ5eD7iY1mKZXr/T305exqU7+6v/WUgO&#10;Pwnp4cflzydh8P1fCunBUX+d0NJGBJJxMxZusXa8baSRD6yS0Re/FOLPo9rKmMzJ3rNQLMpYkjGe&#10;ZVFenXqIGdm7UduYOorf2fvYNHgh8Ps+/j3hJ8o4qf/g6y/D63It2ytjTP7Ui2+FI/EiHSE1gSxp&#10;j6ucp0lI87U79OJt3MpaFQ9OzsvY0HvLZv2L7LJvaRlPOmuLKf3glt+vgmT/eeWD43esn19NX4dv&#10;739UKfuUEm/m59fDGS0W1/txJ87monzGOxhuL8bxOB1U+tSWOM+rsaPneXUcbZ+JMcYf6za4Ot+X&#10;ZSza+pZdxaZdLB8Wq71erzSBXRcoJs1Y2kl577R2BexnCPH5o7613bPXy+xSulz3G1v5fLWTW5tt&#10;vJ6P93eyuzpFgAABAgQIECBAgAABAgQIECBAgAABAgQIECBA4KkItPxW8akMzTgIECBAgAABAgQI&#10;ECBAgAABAgQIECBAgAABAgQIECBAgAABAgQIECBAgAABAgQIECBAgAABAgQIECBAgAABAgQIECBA&#10;gAABAgQIECBAgAABAgQIECBAgAABAgQIECBAgAABAgQIECBAgAABAgQIECBAgAABAgQIECBAgAAB&#10;Ak9EYH5eHchwUk1LESCwWYGsGfa1WC4228Zttc3OKiWS8V4lLUFgVwTy3/371a4s5iF5/nE1T2q3&#10;BdKs2b88b+bdI2fQVmfL5z/ZOwpJkrS8I+u+AqNs2PjIIk0beUV5jnax5a9eNqpNjz6p5L06f1NJ&#10;tyVeTA7asjvJOxzthze16+35YNRoKz99HbIXnzXyZTxdgfz0uDK49OCwkl4lFvkynM6nq2Tra5ak&#10;4cDzW6vNtjP3Ws732KdFeQ0brF0Hi/ls213VPgECBAgQIECAAAECBAgQIECAAAECBAgQIECAAAEC&#10;BAgQIECAAAECBAgQIECAAAECBAgQIECAAAECBAgQIECAAAECBAgQIECAAAECBAgQIECAAAECBAgQ&#10;IECAAAECBAgQIECAAAECBAgQIECAAAECBAg8NoFabLFi0XNMzMfm1XN/kxi3tPzJ9vZCshazqOdu&#10;hGS8H4rp6XWz6/vXmT3v5McvQ3H2+uIn/8H/e9F69hO/P4SDo557ormHCqQtsQF34Rh76Lh8/n4C&#10;MSby4b/2719/6CJG81OMI9oWm24hDt31xD+Rnb3hOPzCp7/3iYzGMLoSGLTE841t5fW1r4xJ2sWW&#10;F3lYlj+DlvpjvMy4je4Y+7mL/rXVmew9r2RnRRFGZQzk2aAaL/mr6etKuaeWOF2cXw8pjn99W1ls&#10;M0ZtjBk+KOPkLsrj613bLF+Eopy/VczwWXH7c+goLZ+NHuk2vDqXitKlvmVX5+C8NLER+JAEinEz&#10;RnxyftI7QVGP+x2/h6lfi3vv1T0bbFsflzu6pngeuufkKk6AAAECBAgQIECAAAECBAgQIECAAAEC&#10;BAgQIEBgMwKP968uNjN+tRAgQIAAAQIECBAgQIAAAQIECBAgQIAAAQIECBAgQIAAAQIECBAgQIAA&#10;AQIECBAgQIAAAQIECBAgQIAAAQIECBAgQIAAAQIECBAgQIAAAQIECBAgQIAAAQIECBAgQIAAAQIE&#10;CBAgQIAAAQIECBAgQIAAAQIECBAgQIAAAQIEdl9gPq30MRmOK2kJAgQ2K5BkLWFfl4vNNnJLbcX0&#10;tFpitFdNSxHYEYHl7/56pSfpt74XkjSr5EnsuECaNjuY5828e+QM73gMfLb/4h61KnqTwCQbNt5e&#10;tM3DYtYot4mM5fHLajWDYUj3nlXyXk1PKum2xNG4+pm2MpvKOxzvh99981WlurPhqJKOieLsuJEn&#10;42kLFGevKwNM955X0qvE8Z2O6YNVca87JjAZNM/32MXLtXP+tre15/G3b9gjQIAAAQIECBAgQIAA&#10;AQIECBAgQIAAAQIECBAgQIAAAQIECBAgQIAAAQIECBAgQIAAAQIECBAgQIAAAQIECBAgQIAAAQIE&#10;CBAgQIAAAQIECBAgQIAAAQIECBAgQIAAAQIECBAgQIAAAQIECBAgQIAAAQLtAkkZy6tYf2u5Fhdn&#10;Pd/+By2QjPcqx0kxPdu6R35cje8WO5Qefrz1funA/QWSMl5ffcvPa/Fy6wWkn7xAa9zmpzDqtth0&#10;rr1PYWaNgcC9BbKkJVZzWUt+kb98W1++tv8298F786t6h8tFo65Fdhn3e5gOGu9tM6MtbutkPguz&#10;8plmfXt5/rRj/J6sxS8d1+ZvNrics4PhZJ2k9/1xOgyL5fTGdqf5IqxiXa+Ox5s+sGvH4019rb83&#10;WIvfPS/3h2vndVZcxmhfrOXVPy9N4EkKlPfFRRnvPlm7F07uEId74xaLWbXKtvv1aondS2Ut1+ty&#10;jd2VrfgnvxXCP/q1EKLtrOX7pPoc7ErH9YMAAQIECBAgQIAAAQIECBAgQIAAAQIECBAgQIDAExJo&#10;+a3iExqdoRAgQIAAAQIECBAgQIAAAQIECBAgQIAAAQIECBAgQIAAAQIECBAgQIAAAQIECBAgQIAA&#10;AQIECBAgQIAAAQIECBAgQIAAAQIECBAgQIAAAQIECBAgQIAAAQIECBAgQIAAAQIECBAgQIAAAQIE&#10;CBAgQIAAAQIECBAgQIAAAQIEnoBA9uf/3RBm0xDm5+VP+Xpw9ARGZQgEdlggbQn7ulz02+HZWbW9&#10;0X41LUVgBwTyr38QwumrSk/Sz7+opCV2XyAZTkL2xS+FkGQhpFlI0jQkzz96UMcHZT132T7dd09z&#10;F6e7lBkPho1iy3Iu61uxmNWzNpLOX72s1JO9+KySjomvpyeNvHrG0figntVZ+rClrelwGIqyxWSt&#10;1fz09VrK7ocgUJ/zZP+wddivpqet+euZbcfZ+vv2tycwGYxaG59n1WtYV+tma+MyCRAgQIAAAQIE&#10;CBAgQIAAAQIECBAgQIAAAQIECBAgQIAAAQIECBAgQIAAAQIECBAgQIAAAQIECBAgQIAAAQIECBAg&#10;QIAAAQIECBAgQIAAAQIECBAgQIAAAQIECBAgQIAAAQIECBAgQIAAAQIECBAgQOBpCGS12GLL+dMY&#10;l1FsVCAZ7V3Wlw1CUsYtTYbjjdb/PpUVx9W4dMne85C8I+bT+9TvM/0JJDHGYXlshbWYvMUdYgr2&#10;10MtEdigQNs61VH8zg32WlUECHQgkCXNeL6xmTxZj1Zbxq7NlxcxbDfdhVm+uKhyUNZf3+ZXMZ+H&#10;d4z9XP98V+m2uK1781k43qvGGT5bzsJZubbuta25XXWux3pP5ufXrY0W1ee36dXz3UEZC3yb2zgd&#10;hpPl9MYuTPN5mFz1d351PN70gVGMa/5It2Fa3utebTGW93DtvBvk+cU787W8VVmvBJ66QDEuv184&#10;fXU9zGQbz4Hz2lo12P73Hdcgd92Jz9P1be35uv5W7+kffxnCr/8v727W89C7bbxDgAABAgQIECBA&#10;gAABAgQIECBAgAABAgQIECBAYEMCLb9V3FDNqiFAgAABAgQIECBAgAABAgQIECBAgAABAgQIECBA&#10;gAABAgQIECBAgAABAgQIECBAgAABAgQIECBAgAABAgQIECBAgAABAgQIECBAgAABAgQIECBAgAAB&#10;AgQIECBAgAABAgQIECBAgAABAgQIECBAgAABAgQIECBAgAABAgQIENiIQDLaCyH+2AgQ6EUgyZph&#10;X4t80Uvb141Mz653404ytgZUQCR2QmDxO3+/0Y/08+838mTstkBcX0a/+hc32slBmt2pvs/2X9yp&#10;nEK3CwzT5rUrJElYJGkYFPl1BcVifr2/yZ3l8ctKdenhJ5V0TLw6P2nk1TNeTA7qWZ2lD8f7jbqL&#10;0ms6GIbJmlN+etwoJ+NpC9TnPN0/bB3wq+ntx/TRuL9jurWTMt8psDcYtb63qF3Divm0tZxMAgQI&#10;ECBAgAABAgQIECBAgAABAgQIECBAgAABAgQIECBAgAABAgQIECBAgAABAgQIECBAgAABAgQIECBA&#10;gAABAgQIECBAgAABAgQIECBAgAABAgQIECBAgAABAgQIECBAgAABAgQIECBAgAABAgQIECDwToEy&#10;Htb6ViwWIVnPsE+gFBj/c/9qCGUM1aR2vGwTJz/+qtJ80hKXrlJAYqcFkjJmX7EWj69Yi5c7/93f&#10;CMlwEpLR1U8Z2zKpxfHa6cHpHIF1gTJ+ZxHX0+VaDOrFbL2EfQIEPhCB7B3XsrxcJyrbWrzfSv4D&#10;E/N8eVHDYHn5ul7dIruM+dwah3i9YM/7yd6zRouTefsa+nJ6HL47aMYtblTwyDLyoghni7fxS0fl&#10;89v6NhsMQlbGPR5n1ee89TJ97E/Ka124JTz1eT4PR1edmRXN43C9n0n5lHrXWOTrn9uV/eHa+b5M&#10;00q3sqtzcXVOVt6UIPDEBYoYU/v01cUo4z1yKNe4vreifi++Q9973NkiLe3q2/rzRv29vtP1a3Vc&#10;E3/iF0KIcbvjz/7qatB3x7RHgMA2BGa//r+GvPwO8GL9XcxD9ul3w+h7v7iNrmiTAAECBAgQIECA&#10;AAECBAgQIECAAAECBAh8UAItv1X8oMZvsAQIECBAgAABAgQIECBAgAABAgQIECBAgAABAgQIECBA&#10;gAABAgQIECBAgAABAgQIECBAgAABAgQIECBAgAABAgQIECBAgAABAgQIECBAgAABAgQIECBAgAAB&#10;AgQIECBAgAABAgQIECBAgAABAgQIECBAgAABAgQIECBAgAABAgQIEKgKZFk1HVPLRTOvo5xiPg2h&#10;yKu1j/aqaSkCOyCw/J2/V+lF8uyjkB5+UsmT+DAFBmnLOlqjGGfDcDQ+qOVKvq9AkiQhmk6X80oV&#10;yzQNg+XaNWUxq7y/qUT+6mWlquyouRa8mr6plGlL9HlMHI7327oQzoejMFm8dcxPX7eWk/l0BYqz&#10;6pyn+89bB3s8PWnNX888esdxtl7G/nYEJoNRa8OL2rPAxb15a0mZBAgQIECAAAECBAgQIECAAAEC&#10;BAgQIECAAAECBAgQIECAAAECBAgQIECAAAECBAgQIECAAAECBAgQIECAAAECBAgQIECAAAECBAgQ&#10;IECAAAECBAgQIECAAAECBAgQIECAAAECBAgQIECAAAECBAgQIECgXSDJBm/fSNK3+/YIrAkk492L&#10;VZofV+PSpYcfr/XY7mMTSCcHYXl6fN3tYnp6sV+UcXpf/7f/6XV+3Nn/4/9KmPz8H63kSRB4TALF&#10;L/yJUJSxPUMZ2zPEWHUfffsxdV9fCRDYkMDgHffeeT0/X26oxWo183xxkTHI1+IJXxVZXMV8HqVr&#10;zwrVj28llZT3CyGU62cortufzNtjIH91/jp896AZt/j6g49052wxXRt9CKNajOjZYBgOhpOtj26c&#10;lte4W7ZVfOu8yMOy/LlpG94hDvlNn9/2e+tx1GMc7/UtuzoHV+fk+nv2CTx1gfkf+DNhXt4XF3F9&#10;H4y3MtzBP/XHQ/ZTvxjCYhaK8idPstDNlbfD4a1/t7dq5uo6v0pu9bV2rQqjvZD8yp/fapc0ToDA&#10;9gTO//ZfC8uvfue6A6Of/eUw+l65DtsIECBAgAABAgQIECBAgAABAgQIECBAgACBTgV266+AOh2q&#10;ygkQIECAAAECBAgQIECAAAECBAgQIECAAAECBAgQIECAAAECBAgQIECAAAECBAgQIECAAAECBAgQ&#10;IECAAAECBAgQIECAAAECBAgQIECAAAECBAgQIECAAAECBAgQIECAAAECBAgQIECAAAECBAgQIECA&#10;AAECBAgQIECAAAECBAgQIHAHgawZ9rVYLu/wwQ0VWcxDeP5xCLOzy5+iCMl4b0OVq4bAZgSK5SIs&#10;v/zNSmXp519U0hIfrsA4G946+E/3jm4to8D9BKL7dFleQ9a2RZaFcXm+rrb59Cxs+opSzKehmJ6u&#10;mrh4TQ8/raRj4uvpSSOvnnE0flbP6ix9ODporftsOAovzt72tTh73VpO5tMUiNe3YnZeGVyyf1hJ&#10;rxKv7nBMH47bj7NVHV63JzAZjFobX6RZJb+YzyppCQIECBAgQIAAAQIECBAgQIAAAQIECBAgQIAA&#10;AQIECBAgQIAAAQIECBAgQIAAAQIECBAgQIAAAQIECBAgQIAAAQIECBAgQIAAAQIECBAgQIAAAQIE&#10;CBAgQIAAAQIECBAgQIAAAQIECBAgQIAAAQIECBAgcJvA5E/+pRCSJIQyvliSpqEo8jCdTm/7mPcJ&#10;bFWgKOOnFm9+VOlDevhJJS3xuATq8XDz88s4fUUZ17C+JaNJPUuawOMS+OJXHld/9ZYAgU4EsiRt&#10;rbeI9+brW56vpza2P7uKIzxYiye8qnx5FS9zWIubuXp/W69JaZbsPQvrMXz33hHL86vp04zzezKv&#10;xrIdL97Gg47zMi2f6w6G279XGqe3xw2f5pd9n+XLWw+pUTK4tcwuFximb/u/SKrxaLOrc3xxB4dd&#10;HqO+VQXy0+OQ//gHoViU36+U61SxmIfRz/5ytZBUKJ5/vHWFNPZhrR+Lcl1dzudb79e9OpC9XWOu&#10;P7e8fW29Ltv1Tv1a/Y543V13Q/0ECOyIwKB2n1heI20ECBAgQIAAAQIECBAgQIAAAQIECBAgQIBA&#10;9wItv1XsvlEtECBAgAABAgQIECBAgAABAgQIECBAgAABAgQIECBAgAABAgQIECBAgAABAgQIECBA&#10;gAABAgQIECBAgAABAgQIECBAgAABAgQIECBAgAABAgQIECBAgAABAgQIECBAgAABAgQIECBAgAAB&#10;AgQIECBAgAABAgQIECBAgAABAgQIECBAYFcFkiQNIf4U+dsuLhdv9zveS/aehdG//O9ctFIURQjz&#10;aQjZ4wxFW5R9L06PQzE7vxhHTA9+8vd3LKj6PgSKH/5WCMt5pan08+9X0hIfrsDR+CBk5Tq6XF9H&#10;axzffvZxLUfyoQLjwTCEWbWWZVpez9a25bxcjze8Lb/+YaPG7OiTSt6sXC/OF7XOVUqEMEwHYX84&#10;ruV2l3w22mut/HwwquTn5XXM9uEI5CevGoNN95438mLGq+lpa/56ZlwPbbspsFc711e9XGTZavfi&#10;Nd6/2ggQIECAAAECBAgQIECAAAECBAgQIECAAAECBAgQIECAAAECBAgQIECAAAECBAgQIECAAAEC&#10;BAgQIECAAAECBAgQIECAAAECBAgQIECAAAECBAgQIECAAAECBAgQIECAAAECBAgQIECAAAECBAgQ&#10;IECAwH0EktHkPsWVJbATAkWM41WL35o8F3dwJybnPTuRjPcrnyymZxfpoiWuoXWrQiVBgAABAo9U&#10;IMZUbtuW9fx82VbswXnzq3qHtfoXZYzhIkku6o8xfHdtS/afh+Ls9XW39ubtcYi/mr4tc134Ceyc&#10;1O6NRotq7PbZYBAOBv3FXX4X6SQr41ffsk3zy77Pi8UtJWM86WoM11s/sGMF1s/3ehzvLM8vers6&#10;J3es67rzngKL3/q1cP43/+vKp4df/FJIanHcKwUkCLyvQNv1uvadyftWvZHPLWrX6nfE695IWyoh&#10;QGDnBZLafWKxrN7P7vwAdJAAAQIECBAgQIAAAQIECBAgQIAAAQIECDxSgd37K6BHCqnbBAgQIECA&#10;AAECBAgQIECAAAECBAgQIECAAAECBAgQIECAAAECBAgQIECAAAECBAgQIECAAAECBAgQIECAAAEC&#10;BAgQIECAAAECBAgQIECAAAECBAgQIECAAAECBAgQIECAAAECBAgQIECAAAECBAgQIECAAAECBAgQ&#10;IEBgVwXO//p/GfKv/3EoZucXP+lP/8Ew+MN/dle7q18ECBDYDYGsDP26mL3ty3Lxdr/HvSRJQhhN&#10;emxxs00tf/P/CLO/9d9UKs3+0n8Qkuhre9QCxZe/Ue1/kob0Wz9dzZP6YAUGaRZ+7uOfCH/35T9s&#10;Nbh8/7ut78l8f4FxNmp8eFHOxfq2nE/XkxvZX776J4160sOPK3lfn59U0m2Jo/FBW3ZneVmahmfD&#10;vfBmflZp42xYdVyeHlfel3jaAsXZ68YA0/3njbyiKMLx9Pbj+nC83/isjN0QmAzGrR2Z19bN0MG6&#10;2dqwTAIECBAgQIAAAQIECBAgQIAAAQIECBAgQIAAAQIECBAgQIAAAQIECBAgQIAAAQIECBAgQIAA&#10;AQIECBAgQIAAAQIECBAgQIAAAQIECBAgQIAAAQIECBAgQIAAAQIECBAgQIAAAQIECBAgQIAAAQIE&#10;CBAgQIDAFgXy1y8brdfj0jUKyNhpgWQ9RmCMJRvj5JZbjHVe35JHHD+3PhZpAgQIEPhwBbJ6TMor&#10;iiK9vAZey+TL691N7szzxUV1g2W1/vUYw8N09+K7J3vV2K2T+ayVZVaO73UZC/h5GRP4KW0n87V7&#10;ozJm7XB5OY+rMc4Gg7A/nKySW3sdp8Nb2z5fzi/KzO9wjI928Fi8dYBrBWJ86ixJw7LIw7LcX9+y&#10;4vIcXJ2T6+/Zf8QCg2rs8YuRLMqY7aOntSY94hl6Wl3PsuZ4rq7zzTe2kLOoXauHLefHFrqlSQIE&#10;tiOQDKr3icXi8p5wO73RKgECBAgQIECAAAECBAgQIECAAAECBAgQ+HAEdu+vgD4ceyMlQIAAAQIE&#10;CBAgQIAAAQIECBAgQIAAAQIECBAgQIAAAQIECBAgQIAAAQIECBAgQIAAAQIECBAgQIAAAQIECBAg&#10;QIAAAQIECBAgQIAAAQIECBAgQIAAAQIECBAgQIAAAQIECBAgQIAAAQIECBAgQIAAAQIECBAgQIAA&#10;AQK9COTH/yTkP/rybVuzs7f79ggQIECgVWD08/9sCEUekqwMAVv+ZN/6qdZyMm8RGI2bBebnpemz&#10;Zr6cRyVQfPnrlf4mn343JKNJJU/iwxb4o5//XHhT3nf+w+MfVCCGaRb+xd/7h8LB0PFSgdlAYjwY&#10;NmpZlN7rWz6fric3sp+/elmtJ0lDevCikvdqelJJtyVeTA7asjvNOxzvhzfz6vPR+XBUabM4e11J&#10;Szxtgfy0Od/J/mFj0KflubQs7xVv2uI6N6idgzeV916/ApOWNTP2YJFV182ig3Wz35FqjQABAgQI&#10;ECBAgAABAgQIECBAgAABAgQIECBAgAABAgQIECBAgAABAgQIECBAgAABAgQIECBAgAABAgQIECBA&#10;gAABAgQIECBAgAABAgQIECBAgAABAgQIECBAgAABAgQIECBAgAABAgQIECBAgAABAgQIECBwu0Bx&#10;/FWjUHr4SSNPxuMR2P+VPxf2/8ifDclkPySDt3H6ilkZW7a2iUlaA5EkQIAAgUcpkJVxddu2ZT3/&#10;lpikbXXcJW+eLy6KDfJlpfh8LVbmaAdjnaZ7z8N6jyfzWaX/64mX56/D8+Heetaj3z9ZvI35PFwu&#10;Qv0ommbD8PEOxOMep4Nbraf5/KLM7OpYvOkDw6Qaw/Wmsrv6XowdvFzmYZlWZy3LL+MO3xZ/eFfH&#10;pV/tAkkt9ngsVZTrVTJ6WmtS++jlbkXgV/5iCHF9ycr1N/4836HvSBa1a/XaM/9WrDRKgMB2BQbD&#10;avvlPa2NAAECBAgQIECAAAECBAgQIECAAAECBAgQ6F7g9r/k6L4PWiBAgAABAgQIECBAgAABAgQI&#10;ECBAgAABAgQIECBAgAABAgQIECBAgAABAgQIECBAgAABAgQIECBAgAABAgQIECBAgAABAgQIECBA&#10;gAABAgQIECBAgAABAgQIECBAgAABAgQIECBAgAABAgQIECBAgAABAgQIECBAgAABAgQ6FEiGk0rt&#10;xey8kpYgQIAAgabA3q/8S81MOfcWqF+DYgXFbBqSybN71+UDuyNQnL0O4esfVDqUff5FJS1BYJBm&#10;4c9875fCb79+Gf7R8Q/DLF+Ej8bPwvc/+k7YH44BdSAwzoaNWpdpWsnL57NKehOJ5fHLSjXp0Sch&#10;qbX79fRNpUxb4mh80Jbdad7z0X5Z/1eVNs6Ho0o6yfOQn5+EdNJ//yodkehFID89brSTtty3vJqe&#10;NMrVM7ZxTNf7IP1ugTRJw6hcN2fLeaXQorx+rW/FfLqetE+AAAECBAgQIECAAAECBAgQIECAAAEC&#10;BAgQIECAAAECBAgQIECAAAECBAgQIECAAAECBAgQIECAAAECBAgQIECAAAECBAgQIECAAAECBAgQ&#10;IECAAAECBAgQIECAAAECBAgQIECAAAECBAgQIECAAAECBAgQeJICeS0uXRjthWQc473ZHqtAun/Y&#10;2vW2GOfJqBoHvfWDMgkQIECAwI4LDMpYlW1bkSTV7HxZTW8oNbuqd7Cs1r8eK3OYDjbU2uaqSfaf&#10;VyrbW7w7BvJX0+PwU88/q5R/7ImT+fn1EMaLxfX+amc2GJQxubd/rzROm/GrV31cvZ6XccTjNr/D&#10;MT7awWNxNY67vg7LOLTTMjbtshaPNitjUq+22XJRxrDdvfNu1T+vdxdIhuNGYbGHGyQyNinwk7+w&#10;ydo2W1f9Wp2NNlu/2ggQeFQCSVa9TywW80fVf50lQIAAAQIECBAgQIAAAQIECBAgQIAAAQKPVcBf&#10;IzzWmdNvAgQIECBAgAABAgQIECBAgAABAgQIECBAgAABAgQIECBAgAABAgQIECBAgAABAgQIECBA&#10;gAABAgQIECBAgAABAgQIECBAgAABAgQIECBAgAABAgQIECBAgAABAgQIECBAgAABAgQIECBAgAAB&#10;AgQIECBAgAABAgQIECBwV4HRuFpyfl5NSxEgQIAAga4EhrVrUGxn5jrUFXdf9RZf/kajqfTz7zfy&#10;ZBCIAr/n+ScXPzS6FxgPho1GFmlWySsWs0p6E4n81ctKNdnhJ5V0TLw6P2nk1TOOxgf1rM7Th+P9&#10;Rhtnw1Ejrzh7HcKk//41OiKjc4GLuV5rJRlNQtJyTLya3uGYdsysSe7m7qRcN2fLeaVzi6y2bs6n&#10;lfclCBAgQIAAAQIECBAgQIAAAQIECBAgQIAAAQIECBAgQIAAAQIECBAgQIAAAQIECBAgQIAAAQIE&#10;CBAgQIAAAQIECBAgQIAAAQIECBAgQIAAAQIECBAgQIAAAQIECBAgQIAAAQIECBAgQIAAAQIECBAg&#10;QIAAAQJPUaB4/VVlWGlLXLpKAYlHK1C0xDhPhpNHOx4dJ0CAAAECK4EsTVe7ldc8SSrpkOfV9IZS&#10;83xxUdMgX1ZqXI8xPKzFG64U3FIi2TustDyel7E+iyKEultZ6qtpGef3iW2na/dGo+XlHK4PcVbG&#10;Pz0YjteztrI/yZrxq+sdmeaXcVpnRXMc9bK7eCzW+3hbepgOLoosa+f+YO0cX5Tn5Si7LHdbfd7f&#10;cYFBy3nYQcz2HVfQPQKXAvVjvyUOOyoCBD4ggfJ+tbLV14jKmxIECBAgQIAAAQIECBAgQIAAAQIE&#10;CBAgQIDApgT8NcKmJNVDgAABAgQIECBAgAABAgQIECBAgAABAgQIECBAgAABAgQIECBAgAABAgQI&#10;ECBAgAABAgQIECBAgAABAgQIECBAgAABAgQIECBAgAABAgQIECBAgAABAgQIECBAgAABAgQIECBA&#10;gAABAgQIECBAgAABAgQIECBAgAABAgR2VCAZTqo9m0+raSkCBAgQINCRQDKqXYPKdor5eUetqbYv&#10;geLL36g2NdoLycffqeZJESDQu8A4GzbaXKRpJa9YzCrpTSSWxy8r1aRHn1TSMfFqetLIq2e8mDyr&#10;Z3WePhzvN9o4H44aefnp65B99K1GvoynJ5CfHlcGlewfVtKrxPEdjumj8cGquNcdFdgbjMPx9LTS&#10;u0WaVdIhX4Yiz0NSW0+rhaQIECBAgAABAgQIECBAgAABAgQIECBAgAABAgQIECBAgAABAgQIECBA&#10;gAABAgQIECBAgAABAgQIECBAgAABAgQIECBAgAABAgQIECBAgAABAgQIECBAgAABAgQIECBAgAAB&#10;AgQIECBAgAABAgQIECBAgAABAo9bIK/HpTv8+HEPqIfeF6XZ8h/8byEZjkOIccTL1/S7P3eZ7qH9&#10;922imDVjyyajcgw2AgQIECDwRAXypBrjN8aq7GKb54uLaoe1+hfZ21iZw3TQRdMPqjPdq8YVTkMR&#10;xot5mLbE+f3R9E3IiyKkSfKgNnfpw2/mb++NRuW469ssG4SDQXmvt+VtmGQhqhc39GO6vOz/7OpY&#10;vKFoGO3gsXhTf9veG1zFoV3UzvFs7Rycr+231SHv8QgkLWtSMZ8+ngHoKYFNCixm1doGo2paigCB&#10;D0ogGQwr4y2u7gkrmRIECBAgQIAAAQIECBAgQIAAAQIECBAgQIDAxgV276+ANj5EFRIgQIAAAQIE&#10;CBAgQIAAAQIECBAgQIAAAQIECBAgQIAAAQIECBAgQIAAAQIECBAgQIAAAQIECBAgQIAAAQIECBAg&#10;QIAAAQIECBAgQIAAAQIECBAgQIAAAQIECBAgQIAAAQIECBAgQIAAAQIECBAgQIAAAQIECBAgQIAA&#10;gQ9bIBlOKgDFfFpJSxAgQIAAgc4EhuNG1a5DDZJHlVEURSi+/I1Kn9PPvx+SJK3kSRAg0L/AeDBq&#10;NLpMs2reYl5NPzBVLBehODmu1JIdfVpJx8Sr6Ukjr55xND6oZ3WePhztN9o4GzYd89PqGBsfkvFk&#10;BPLT15WxpHvPK+lV4tX0dLX7ztfDLRzT7+yMN1oFJi3r5ry+bpafjPevyXivtQ6ZBAgQIECAAAEC&#10;BAgQIECAAAECBAgQIECAAAECBAgQIECAAAECBAgQIECAAAECBAgQIECAAAECBAgQIECAAAECBAgQ&#10;IECAAAECBAgQIECAAAECBAgQIECAAAECBAgQIECAAAECBAgQIECAAAECBAgQIECAAIGnIJAff1UZ&#10;RnL4SSUt0RQoXv0w5H/3b1TeSP/CvxdCSzzXSqEtJ4rZebUHZUwvcUmrJFIECBAg8DgFhukgJOX/&#10;yijclQHkSVJJh2JZTW8oNc8v6x0sq/Uv1mJljrLBhlrbXDXJ/mGjsr35LExb4vwuizy8mp2Ej8bP&#10;Gp95rBmnZdzS1TYq4zXXt+lgGPZ34P4uKY/jcToM5/m7Y1Tn5bEfj8PVsVgfy3p6mOzesbjev7vs&#10;D6/OrXoc7yzPrz9+F4vrwnZ2WiBpiUVclGuVjcAHKbCoHfst58cH6WLQBB65wMn/+J+H/PQ4JOOD&#10;kEz2w/A7X4TRT/+B20eVDStlisW77xcrBSUIECBAgAABAgQIECBAgAABAgQIECBAgACBBwk8/r+8&#10;eNDwfZgAAQIECBAgQIDAZgTytT/83UyNzVqKoij/47naf1TQLPbgnNhO11v06qOdrscR6+9rLGma&#10;9jGcJ9VG12ZP6Zzsa+L7OO/7aCN69dFOH22sxtJ1W7H+rtvo6zju45pvLPcX6ON63Ncx3Fc7T+W+&#10;sk+vrtvquv7VmdXH3PdxTsZx9GHWx1ji3DyVsfTltTqeu3yNY3kqm7Hs5kz2MS9xbeljfelDuA+v&#10;PsYR2+hrTvq4VvYxlj7G0ee89HGcxfOl63Mmfu/WdRvRqo971z6O49Ux1nVbcU6eilkfx9dqXuJr&#10;l1scS9dz32X/1+vuayx9eXXdzrL8h7u6biPOT19tZFm2fjh0st/HWGLHu/79UWyjj3UsjqPrdb+v&#10;OemjndhGH3Pf1zHWh1kf634f44hzEtvpuq0+vOJYuj7vYxt9bU9pLH2YxWOs6+tLX8960avrscQ2&#10;4v1Y11sfx3HX61fXRuv19zHvfcxJHFMf52QcSx/z31c7fYwlzkvX7fRxHK+fN09hv49jLM571+d/&#10;H+NYrS9dH8d9jaWP4zdade0VxxHNuj7GVu107daHWR/r8cqr6/l/Sut+11ZdH7vr9fd1jPUx/309&#10;h/Uxlj7WyfXj4LHvP6Vzsq/fh/Qx532sL33di/UxljgnfawvsZ2uz5lYf9dtxHH0sT2VcUSreHz1&#10;dYz1MTddj6Wv9WU1N12a9XWP1MdY+rpH6mMdi8dwX2tM1+304dXX3PcxL32tL12vk/Gc72PuV2tL&#10;18dxH3Mfx9LXmtzH7/XiWLqel9X8x9eutr7Oydj/rs/LpzSWvs6VaNb1vMSx9LE9hfNx3anr8cS5&#10;73pu+ji+ollf17Cu5ySOpY91rI9xPLV5iePpw63rczKOo48tnpNdX1viOOL50vUW7yn7GEued/9v&#10;cmVZGubzboP2xf82oI956eNc6eOcj8dvP8dXP9+/xOO4a7fya/eweCLBJweDp/VPdvdx7ne95sf6&#10;4/rS9dT0cb8Xx9LH71vjOb9YLGJznW5ZNuh8vYzzMu8h+Hu8Vna9Vsb1pY/vxTqd9KvKh8NhL/cW&#10;faxh8T6s63mJx1cf9xaxnX7G0v09clE+u3Q9ltF41MfpcjH3Xa8vfaz7fZyPcULiWtm1V2xnej6N&#10;L51uaQ/PenE97mOL7XQ9L3Gd7PrZOFrF+8qu1+TBYNh5G5fz3v2zXmyn6/U4ri99fJ8Qx9LHWtZH&#10;G3EsXZtdzkv33/HFdrp+Do9WfcxLXCezrFuz+LXrYND9vwESj7GutzgnfcxL1+OI9Xd9jexjDKs2&#10;4li6npd4HT49PV012dnreDzu/BoW16/FvPvvXwbD+H1lR89ho0llDpLFLOzv71fyNpmIc9/1ORPv&#10;XWez2Sa73VrXwcFBa/4mM+M1rOvrZJyPN2/ebLLbrXXF46rr37klSfdrWBxc/N6162MsHsddP7fE&#10;scR7i87Wl1h1ucXjuMt15bKVy3lZ7Xf1Gp+Nun4+in2fTKprcxfjied+UXT/72+n6bvvXZNJcx2N&#10;16GbPtNmEe+P4/eiXW/x3qLrLZ4vXX/XE+/1uroWL1/+dngzrd7njX/y58N4r5tjOo6l6+tknPN4&#10;3ndltjqm4jE8GnX/fXWX878aS2wj/nS5dV3/qu99XItXbXX9OkqbfwOxqK3RyQP/3qN+nuSvXpbD&#10;qj7HpIcfV4a6yJfhZH5eyasnsiQNB8O360gf8xLbeD5uPhdN4/e+ZQfX/+q6OH1d7/Kd03WzO3/w&#10;HgX78LpHdx5UdNtjKU6PK/1P959X0qvE8exktfvO18PR3jvfe2xv9DEvfZwr0X29nb1B87q8aLvn&#10;nJe/bxzffT7X23hsc62/BAgQIECAAAECBAgQIECAAAECBAgQiALx99p9/I6+D+0+vrONbfTx+83Y&#10;Rpybrrc+zLoeQ6w//n6jj7H00UZfY+lrXvr43VMfY4l/a9L1WPpYW6JVXFv6GEtf4+lj/vtoow+v&#10;vtaXro+v1Xx03U4fsygvswAAQABJREFUc7IaSx/Xlz7acIytZvRur+VtZS9/wzws/9uVruc/zn0f&#10;f48dr2FdjyXOXh9t3O0o2f1Sca3s4++xYztdP7fGNvqY+9hOmnb/N7ldtxGPzq6vxbGNOCd9zUts&#10;r8utj+tkPL4Wi+7j/aZpUa773f73l308t8T57uPf2Ir/FmUfWx/nZGyjj2Ms/jdFXZ/7sf4+zPq4&#10;f+njPqyPYzi20cc1v6+x9LHux7E8leM4jqOPsfTRTh//XVyc+7ged71W9vVvoHQ9jujVx39LGNvp&#10;Yyzx2tLH89Fw2O1zS/TqY92PbfQxL3E8XW+XXt3fW8Z2ut7icdzHf3vb9Thi/XEsXZvFY7jrNuJY&#10;Lo+x7v/b/mjW9dbHWGIbfawvsZ0+zPoYS9fzHuuP4+hjLHFeut7ivHf9b5REqz7GEtvo496i6zmJ&#10;9ffx3NLHOPoaS1/nZBxP1+d+nPuu24jj6OP3en3MSzzv+3g+js96XX83FtfjPu5d+/p39Ps4jqNZ&#10;1/PS9b/jFM/HuPVx7kevrp/z41jiedn1/Mc24k+XWx/jWHnFuely62sscQ3rek2OVl0fX3Eu+mgj&#10;nvd9/G6v63UyevVxTq7aia9db12vL7H/fXwnHsfR9foSx9LH+RL/LiVJuv0uqa+1Ms5JH8dYH/NS&#10;zn48BDrd4lrZ9d+MxAGMJ/38G6F93Iv18e+1TyZ7nX9vEW/1+jhX+rgP72Mc8TjuYyyrduJrl1tf&#10;93x9XCe7dFrVHY+xPu4t+mgjjqXre+R4jezrvOy6nTiWfmKLdh+7uq/j+LKd5r+ruzqfNvEa2+jj&#10;XizeV3R9b9H1Mbzyjt+/dW12eV/Z7d8893F8rczieLrc4li6bmPV/67b6es47noc0auva1hcW7q+&#10;T+rz2bjr9SXOTdfz/5TOya6PrTgfcYtz0se8TKfdx6+N37l3PZZLte7/P35X3fVY4n3FixcvOh9M&#10;PC+7Xl/i+dL171z6Wl9iO10/68VJPzm5/d/0f+jBsbe3V/73rW9jXTy0vrbPl1yhj1h2fdyHx/H1&#10;Ecsu3r90/fuw+Ld1Ma5011texlzpeuvjOhnH0PUza2wjri9dr5Wxna7jC8Y24u/au14r47VrPpvH&#10;5jrdYjtdn5ODbNBLzPqs/O9Ou75/6Wssw1H3a1i8f4nXyq63H//4x103EZ49e9Z57L84iPm8+xi5&#10;cX3p+t/nSMp4YH387rhc+EPa8X9Df3lt6f58ic+Tna+V5fNk/FvRrrfz8/OHjeW8vI+P8ZrWtvno&#10;IMzfvI3jFu+P+7i3+PTTTzt/1ovD3MS1ZZ43/+2N4f6zkJTPxXHr4/kozsl9vxspjr++6N/1/w3G&#10;4aZ1PbbRx+/C4lrZ9fkS1+Ku1+PoGq/HfXwHN5t2fw3rI251X/cv8fryVL5L6mN9icdy1+d+nPvX&#10;r99ea2KbXWzx+5f7rpX37UdsI16Pu97ivX4fa+UmrpO3WTx//ryTvxsZlMfVvPbdTh6/7FvbhmWZ&#10;g298Yy3nYbvR6+I5/CIqbvm3ybX25+W1dLUdTPbf678fjfPe1XFcFM3/hmJyw3PSSTIPP1HO30O2&#10;rteX2Le7/A3nrPy31BbF2+8Cxy3xn7PRfjg/az+/431F188U8V7sG1fH68GPJuVac/PzxeT5fkin&#10;5TF3y1f13zg8Ct84ensexDnpeixx3d/ktXhw9Tfty7Le9S0r3v4tR4yv3cUWz8k+vq+Ma2XXW7xH&#10;6mp9We/7Q69fxbL59/Kz0zdhcXZ23Uw8vhbz5nPadYEN7ESvPn5/FM+Xruc/thF/+tg2ee6/q79d&#10;//sMsd24VnY9lrjux+9Fb9pe165Xo/K7iPEtn6nX19fc9/H7o67nJNrFcXR97vcxjjiWeO/a9b1Y&#10;PL76+JuReL708b1F1/dIcV7id3P57/6DkJy8/d7ubDoP+fPP49s3bmn5/dDbJ45yjst7+R/+8IeN&#10;z8RjuI9z8ujoqPO1Mh5jD723aAC1ZPQx93EsXZ//sf4+/nu9eJ8Uz8sut9hG/Olj67qdWH8fa1g8&#10;xuJ3711ucSxdH8ex/3200cd3Yl3OxXrdxrKusTv7fcxLH+dKFO1jLH20EcfSh1lfY4nj6Xozlq6F&#10;36/+Pualj3Mljr6Pdvpo4/1m0qcIECBAgAABAgQem0C3/2LKY9PQXwIECBAgQIAAgV4F4i9qu/7F&#10;dl8Dir/Y7vqL7r6s+vgFevR6Kn/U0tdY+pj/2EYf7fRxXvYxlr6s+lhf+piT2EYfZn15xbF0/Qu7&#10;vsbS9fUrzn1fa2Vsq+utr3npehyx/qc0lj7OyT7a6Gte/n/27i3Gli4/DPqqXfvW3ef0+b6Z75sZ&#10;j2cSzxB7xnZ8iQNObCexRS5SEIqUIBTIC4jbCxIST0jwGl7gAV4QT7yBSCSkYIlI5AFQCJBY4qIo&#10;UWQT4pjMMPZ83zfznVtf9q2KWn26++xVtc85fdlVXXuf37J7utbaVevyW6tu+/TMv8u5b/ta2cW9&#10;Jc5LHEfbbXUxL22PIVrF1MX50vbaejWSbsZy1Vbbv7uYly7aiE5dtNPFOdn2nF/VbyxXEv363cW8&#10;dHGuRNUu2unC62osba+UrsayL88vXc1LF+u47bW1j/V3cb7s09x34RXXWRfP4l2NpYvzJo6li38P&#10;6WIs+3S+dDGWrua+q7F08T1yV+s4mrWdXCtvJ9zVOr5dr+62dxf3sOjVxb2lq3nZl+tLXDFdnPtd&#10;XMPiOm57LF2MI85JbKertmJ7baauxtH23Eej2Ebb7XTRRhxLF/MS22jbK46li9TFfbKLcXTVRlfz&#10;3sUa66KNOC9dtNPVOo5jaTvFNrpo52pu2hxPV/PSxXnZxbNYF+OI893FvHRx3nc5lq7OyTbPx1h3&#10;V/PSxVqO67ird/C256WLc7LtMVzV39Uau2pv1393dW3pop3YRhftdDHncRxdXMe6aCP+D7fu07Wy&#10;7bF0MSdxDcc11vZ3r12t4306J7u4hsU2umini7XcxRrrwurqnGx7LXcxJ1djaLutWH/bbVyNpe3f&#10;XazjtsewXn9X89J2O3Fe2r5PRrcurjFdrLGuzskuvhfrwuvqnOliHbfdRhxLV23sWztX66Ct37xu&#10;Jxu92jbroo2rUbc9lthOF/ew2E7bY+nyO9G2x9LVnHTRThf3467OyS6eX2IbbX9fFc/HmNpex121&#10;0cU67ur60sWcdHFOxrnvYl66GksX81IU7T+/xPfiuJbbTnFe2p7/fbpWdnl9aX8tt7+O216/V/V3&#10;NS9X7bX5u+3zMfa9izau2mm7rbbrX5/rLr6vbP+87+ZvxKObsayvnvdnu8tzsu01Futvu42rc6Xt&#10;dqqhdDKWoizabyeOpfq/tlMX899FG207rdff9jqObXXVRtvttF2/eVkXuPl2nJdu5qabdroYSxdt&#10;xHe9ttuJzy9ttxFXYhfvrV09i+3TWOLctD3/XXjFcXSR4hrrap21PZ59m5e213Gcj67aaLudWH/b&#10;bVyt39baGU2umrj4Xc7PWz0343dirY3lciSx/i6+e0vgWsp0dZ3s4t+nu/g+Icva/3ewONVxjbW9&#10;jrs4V+JY4hpr+3zp8p7f9rxczX/8vespPr8sl8tWh/HOa1jtHnTRmeo+dNsUz/2yXN32sFvt39U6&#10;jvPS9jW5zbHMvvtbDdfx17/d2rNFl8/hbV9f4ljabuNqct55bl7teMffXY7ljl288WFdrrEbd+qO&#10;O06H48aRq2rdradstVjP3no7rq31dbx69mmjjvz4o6Ts2ewkyW/KPJkcJdeRLuYltvF4fBDi/wJQ&#10;8q9I1RhnleXBcn7d1eL0+fX2bTfqZrc9/ib7d+F1k35sY5+HHktx9iIZRnZ4nOSvMjdZ1x8cPL7a&#10;fed/dzEvXZwrcSLW29l03VwO8sZ8lYtZo+xtBbENiQABAgQIECBAgAABAgQIECBAgAABArssEL/n&#10;3JfvOrv6jruL+e5iTqJX23/TEK3iWNb/3bENv67G0vY4uvJqYw421dnFOr4y29T+Nsu6WMfb7O/b&#10;6orruO21HM/JfUlx7rtYy1204Vp5+1XZxbzENto+J+PIu2gjrrEu2umqjbbbybL2r8e3X/V3P6Jt&#10;r67WcVfn5N2lb35kPCfb/u8V3Lw399uzi7F0cc2PCl2MpYs24lj26XyJ42k7Ra8uzskursfxL3Hb&#10;bqer/w5WnPe2x9J2/VdrN577XbTVVRtdtHNl1+bvLsbR1XW/TaeruvdpLPt0n+xiLLGNLlI8J9s+&#10;L7vwilZdjaWLeeniGamrmIxdeHVxrezqnOyinS684rx3ce53OZa213JXY2l7HFdz3/Zabrv+K6d9&#10;mpcuxrJP89LFNezqfLlab2397mosbfV/vV7reF2jP9txjXXxdzZdjLirNdb2O1gXVrGNLq8vsa02&#10;U6y/7f9toiuzNscR6+7i3Ti20facXHm1fb504dXVvMR2ukptz0sX6+vKqu224r2lba84lrbHEdvo&#10;4j4Z2+nCK46lbbNYfxff8XUxL11+j9j2/MexdDEvba+veK7ENrpoJ7bVdupiHbc9hqv6uxhLV9eX&#10;2E7b52RXY7man7Z/t+0V+9/FeR/b6KKdLryqJ4vW13E1K9XMJP/rfa0stS7Oly7m/Wodt30/jmPp&#10;Zo21Mt1JpV3cW5IGW8zEeelqnbU4jIuq47y0vca6supqXtr2ihPTxfnS1bx0MZYu2rg6F9ue/zgv&#10;bbdxNZa2f3c1lq7Wcttecd67mvu22+lqTro49+NYuhrPvsxL2+OI52IXcxLH0cVY2r62xPrjOLow&#10;u2qr7TF1NS9dtNPFvMRxtD2WeD3uIsVxtG3Wxb0lWrU9jqs22m6ni/X1am21/51VnPu2va7m5dWY&#10;2v3Pts/72Psu5r867TtJce7bNuuijYjVxTru6lrZ9pxcebXdTldz38k52cm/U3R0feloLF1cxOI5&#10;2cXfvHbRxl29Vt//xyGLcb0mhyGLsarG07dW1fZ5f3V9eWsntvJh+8/6sZtxjbWdXl0r227lVf1t&#10;z38X1+M4kvjvk/c6L59/FuoRnFaHT0JVaTcTsdZKXGMXbtWYspbWW1xjW/k33fmGGFdrsVy30saa&#10;zabNOJbbzn02P7v4S4Cr+srROBTvmOvbtnFV921+x3lvu522z/mr8Xb5zHfVZlu/r87JtuqP9Uav&#10;+LMPKXp1ce530Uacj7bPmTiOxeJ+sVZvsm7ivLTdThdtxLGOx+PWxxLbaPt6HMfS1vrKq3joi5A+&#10;wxRVWZKKVSvXnXnxKqb8qHZfXY+VOc6HSVduk2nt3B8fNbpxsHgd27f+4Sdnz8JP3+M5Lc59W/O/&#10;3tebeL1cnK0fEsbL9Jq0qOKcTkfTt17bb9JO0sgtM8Ph8Hq9Hgwn1dFp/N16dedVDOvZ6tVarH+2&#10;np9U7831+2/bY4ntbbON4WUc2noc77y6v1yleeXR1nprq96rvsff9Tla/2xb27GNLsZy3zbKfNQY&#10;cow7nNRb/RtCkm8csZ2CLuYlPlu0neJ//6iL1MUa66KNaBXXV9trLI7lnWtsmd6ns/Hk3cfUJvud&#10;bdT2v0u2izZiv9qek9hGF2Ppoo0rry7MuriOddFGNFutXj9bxHwb6WJOqu/s1lNRPa/d6N2set9J&#10;rujV88+m42IbXcx9XMttr+dYfxdj6aKNOOdtt9P2fFyt2y7aiW3sUztXdm3+jl5tr7F4Pd7mu96b&#10;PPZpLG8a4zbLu5qXbfb5TXUZy5tkNpd3ca7ElruYly7aiGPpwqyrscTxtJ2MpW3hu9Xfxbx0ca7E&#10;0XfRTmxDIkCAAAECBAgQILANgbv/FdA2WlcHAQIECBAgQIAAAQIECBAgQIAAAQIECBAgQIAAAQIE&#10;CBAgQIAAAQIECBAgQIAAAQIECBAgQIAAAQIECBAgQIAAAQIECBAgQIAAAQIECBAgQIAAAQIECBAg&#10;QIAAAQIECBAgQIAAAQIECBAgQIAAAQIECBAgQIAAAQIECBAg0LpANp6kbSznoSyKkA0GabkcAQIE&#10;CBDYskCWVfea4TiE6t5zlcrF7GrT7x0UGP3oj4fyZ/5EWHznN0Px9JMw+PArYfDogx0ciS4T2D+B&#10;yXDUGNQyz5OywWqZ5O+bKZ5/1qhi8PgLSdnT85dJflPmyfRoU3HrZYPqPnU0Pggv52dJW2ejcThY&#10;u3fNT56Gw2QPmX0VKM7S9To4eNwY6rJYhdN3PM8MB3k4Gk1DUb17S/0VmMbn1Fpa1K6b8eNy7XpQ&#10;212WAAECBAgQIECAAAECBAgQIECAAAECBAgQIECAAAECBAgQIECAAAECBAgQIECAAAECBAgQIECA&#10;AAECBAgQIECAAAECBAgQIECAAAECBAgQIECAAAECBAgQIECAAAECBAgQIECAAAECBAgQIECAAAEC&#10;NxIoXn4eFt/9XhUPZRHCanHxe1zFhbuI+XejGux0U4HZ3/gvLoyv9h/94T8bRj/7a1dZvwkQ2CCQ&#10;VdeoRjr6sFHUZsHp//hfhhgfr6ziiZVnL8LkD/2pMP2FP9Nmk/euu1ycp3VUsbF24rq+eB1n9mIA&#10;o1oM9HRUcgQIECBAYKcE8izG863eu9ZSMcjWclWcyio2aRtpfhk7OK/Vvx5jeDwYttH0/eocT0OI&#10;8ejL13FYp/XnhbUWPjnZ8Oy49vkubZ7VYpaOa/Gf58NhONgQ//ShxniTvpwtZ2Fefe/wrjTJe7gW&#10;39Xp2uejKoZwTKtBtX7XUr4WUzjGIpb2QyC7iOEer+fl6wHVzuHXH7S3Nf9bfzXM4zt01Z/Yp+HX&#10;vhXGP/3H2mtQzQRqAmW8V63ds+PHWY/uVbXuyhIgcFOBsrq/LWbp3uODNP+mXD5KP6k906YfyhEg&#10;QIAAAQIECBAgQIAAAQIECBAgQIAAAQLbEtj9v7zYloR6CBAgQIAAAQIECBAgQIAAAQIECBAgQIAA&#10;AQIECBAgQIAAAQIECBAgQIAAAQIECBAgQIAAAQIECBAgQIAAAQIECBAgQIAAAQIECBAgQIAAAQIE&#10;CBAgQIAAAQIECBAgQIAAAQIECBAgQIAAAQIECBAgQIAAAQIECBAgQIDAngpko2ljZOXiPGSTw0a5&#10;AgIECBAgsG2BbDwN5XJ+XW05P7/etrF7AsMv/1iIPzGVJ0/D6uXTi23/QYDAwwtM8lGjE6vBICkb&#10;rFZJ/r6Z1fPPkioGjz4M2TDtx7PZSbLPpswHk0ebijspOx4fhpfzs6St89E4hLWixcmz5HOZ/RQo&#10;F7MQ4s9aGhwer+Vebd5kTcd1JfVfYJpX53otrQZ5raR65qmti8YOCggQIECAAAECBAgQIECAAAEC&#10;BAgQIECAAAECBAgQIECAAAECBAgQIECAAAECBAgQIECAAAECBAgQIECAAAECBAgQIECAAAECBAgQ&#10;IECAAAECBAgQIECAAAECBAgQIECAAAECBAgQIECAAAECBAgQIPAOgeL3fjvM/7f/Jtlr/JO/FMJo&#10;kpTJ3E+gXC1DWC2SSrLJQZKXeb8FyuUiFE8/uYi5VlQxi8qsivdWxX/OanHf3jelsroWlR///hBe&#10;fl7FcXseQj4M4eBxpwyrT/9JKJ//4LrN8uzl9XZvN6o44espxnDdibRMY7a5F9181ha//XdDUcVz&#10;jdeSeL/Jv/AjYfTNn795BfYkQIAAgdYFhhue64r4zLeWLt4b1vLb2lwU1ftIlUa1GMLLtViZ4/ic&#10;1beUZSFMj6rnwBfXPZsuXselvy683Phhtd+yWIXh2rjq++xK/nSVPhdN4j1+Lc2qmNGHeX/e2w+G&#10;7+7L2XIeZrX34rUhXW9uiod9/eGObAyzV3Fo63G817u/qNaqtEcCMX56tcav0wPEHS5++LuhfPp7&#10;113INsTAvv7QBoEWBDbF2858x9yCtCoJdCxQfc9YPZUnqay+t75Rqr1jXNQTn4H24Hn9RuO3EwEC&#10;BAgQIECAAAECBAgQIECAAAECBAgQeCCBHv4V0ANJaJYAAQIECBAgQIAAAQIECBAgQIAAAQIECBAg&#10;QIAAAQIECBAgQIAAAQIECBAgQIAAAQIECBAgQIAAAQIECBAgQIAAAQIECBAgQIAAAQIECBAgQIAA&#10;AQIECBAgQIAAAQIECBAgQIAAAQIECBAgQIAAAQIECBAgQIAAAQIECOyrwGjSGFk5Pw9hctgoV0CA&#10;AAECBLYuUL8PLap7kLQXAvnjL4Ts6IO9GItBENgHgelw3BjGcpAnZYOyCGX1k2WDpPyumeLZZ8mh&#10;gycfJfmYeTY7aZTVC55MjupFneWPq/ei7738QdLe+Si1LE6fJ5/L7KfApnnODh83Bvu852u60WEF&#10;bxQ4qJ3rccdFnl43Y1m5mMVfEgECBAgQIECAAAECBAgQIECAAAECBAgQIECAAAECBAgQIECAAAEC&#10;BAgQIECAAAECBAgQIECAAAECBAgQIECAAAECBAgQIECAAAECBAgQIECAAAECBAgQIECAAAECBAgQ&#10;IECAAAECBAgQIECAAAECBO4skOXDxrHlahmyery/xl4KbiUwO2vuPjlolil5bwWK55+Gs1//T5Lx&#10;D//MvxmyL/9YUvbeZb76E6Gofi5SdW0K5y86JxgcHIfV89dx5TbFFuu8U+9osJzXYlyNpu84oicf&#10;12NzDZsx0HvS0951Y/b3/mZYff93rvs1+gO/EEbf/PnrfN82Vt/9zRDiOT0chSwfhVDFoR1U8Wgl&#10;AgQI7LNAnjXjUhZZlgy5LFZJfluZebzmVmlYq395GSszr2IKD7YUV3hbfb6uZ/oohLPXz4AHy/n1&#10;R/WNKkJy+Oz0WfjKo92/p5zWxjlevprDqzHPh8NwsCFu9NXnXf++SV/OlrMwu1yLb+vfJD4b7Hga&#10;XsbvXtXieI+qczArqpU6GIRl7Xzc8SHrfjwf187bcrno3mSVtnnxnN19L7T4PgvU3+mjRY/uVe/z&#10;1Bg7gXsJzDf828b4Zt81loPmvz9dfB9Ue0a6V/8cTIAAAQIECBAgQIAAAQIECBAgQIAAAQIECDQE&#10;NnxD39hHAQECBAgQIECAAAECBAgQIECAAAECBAgQIECAAAECBAgQIECAAAECBAgQIECAAAECBAgQ&#10;IECAAAECBAgQIECAAAECBAgQIECAAAECBAgQIECAAAECBAgQIECAAAECBAgQIECAAAECBAgQIECA&#10;AAECBAgQIECAAAECBAgQILDDAtl42uz9/LxZpoQAAQIECLQgkI2moVyrt3QPWtOwSYAAge0JTPJR&#10;o7LlIG+UheUihNGkWX6HktWzz5Kj8icfJ/mYeXp+0iirFzyZHtWLOss/Hh822jobjZOy7OxlkpfZ&#10;T4Hi9EVjYIPD40bZs9lpo6xecDx5uDVd74v8mwWmeXquxz03XTfLxfzNlfiEAAECBAgQIECAAAEC&#10;BAgQIECAAAECBAgQIECAAAECBAgQIECAAAECBAgQIECAAAECBAgQIECAAAECBAgQIECAAAECBAgQ&#10;IECAAAECBAgQIECAAAECBAgQIECAAAECBAgQIECAAAECBAgQIECAAAECNxEYNuNMXcSUusmx9rmx&#10;QDlvxhjKNsSqunGFdtw/gRjLrZ42nZ/1fd6nfD4M4ejDzkecHTxK2izPmrHFkh16kCkXaZzwbLyd&#10;OIGtD20xS5vYUnzDtNI9zdXiRpabrik9Gvry//zvQ/n0+9c9yn/8F8Pgl/78dd4GAQIE9lEgHwwa&#10;wyqyLC0rlml+C7miLMKq+gllGfLqZz0tLmMMjwbVc1Zf0zR9Fpu+I5bn90+fhq88+kJfR3Pjfp2t&#10;0uei8SpdG/PqXeEw788z3sHw3X05W87DfLXhvaem0uv1WOvrm7Kjy3NrlTXP+2F1Pi7CICxaON/f&#10;1B/lHQjEd5fztXjj1XrvOpX188t3Cl1PwXvf3qZ425n3+vd+XQDYA4F5+j1jHFE5mt5sYPH73HqK&#10;9yvXhrqKPAECBAgQIECAAAECBAgQIECAAAECBAgQ2KrAhm/ot1q/yggQIECAAAECBAgQIECAAAEC&#10;BAgQIECAAAECBAgQIECAAAECBAgQIECAAAECBAgQIECAAAECBAgQIECAAAECBAgQIECAAAECBAgQ&#10;IECAAAECBAgQIECAAAECBAgQIECAAAECBAgQIECAAAECBAgQIECAAAECBAgQIECAAIGHFhhNGz0o&#10;5+eNMgX9FFh9+p0QRpOQjachi7+rH4kAAQK7JBCvX+upXLgHrXvYJkCAwLYEhoO8UdVyMGiUlYv5&#10;Vp4py7IIxcvPk/oHx19M8jHzbHbSKKsXfDA5qhd1lj+eHDbaOh+Nk7J8fhbKsgxZliXlMvslUJ4+&#10;bwxocPC4Ufb8Bmv6yQOu6UaHFbxR4GDD+/Uyb15Lw2L2xjp8QIAAAQIECBAgQIAAAQIECBAgQIAA&#10;AQIECBAgQIAAAQIECBAgQIAAAQIECBAgQIAAAQIECBAgQIAAAQIECBAgQIAAAQIECBAgQIAAAQIE&#10;CBAgQIAAAQIECBAgQIAAAQIECBAgQIAAAQIECBAgQIAAgRsJ5KPGbuVq0ShTcD+BcnbWqCCbHDTK&#10;FLy/AuVy3hh8Nmyen42dFLQukB0eJ22Upy+SfC8z81qMqw2xxHvZ72W932Jm33SeGteLZc/v5fX+&#10;ud7ddKrtR4DADgsMs2Y836JWVq6KrY9wvlpe1Dm6/L3ewFWszHE+XC/u1/b0UdKfgyoG8tvSJ6dP&#10;3/bxznx2Wns/GNfunfNqzo6GaazjhxzcwQ36cro8D/Pi1Xp8U1/jWtyHWM2jwatzalMc77wowqIK&#10;U7soVm9iUL6LAvXn2fq7TRdjql3nG+8IXfRBG++1wODJR+HoX/z3QqjuYWUVe7us7tn5F776XpsY&#10;PIG9EJg3/20jjG/4bxsb3jOy6n5V7gWMQRAgQIAAAQIECBAgQIAAAQIECBAgQIAAgf4K9PgvgfqL&#10;pmcECBAgQIAAAQIECBAgQIAAAQIECBAgQIAAAQIECBAgQIAAAQIECBAgQIAAAQIECBAgQIAAAQIE&#10;CBAgQIAAAQIECBAgQIAAAQIECBAgQIAAAQIECBAgQIAAAQIECBAgQIAAAQIECBAgQIAAAQIECBAg&#10;QIAAAQIECBAgQGCXBLLRpNHdcn7eKFPQP4GyLMPLv/afVh0rrzs3/eU/HyZ/8I9f520QIECg9wKj&#10;adrF+SzNyxEg8OAC5//H3wirH/5eCMUqlNXP8CvfDNM/9CcfvF86cDuBLMvCdDgO58v59YGrQX69&#10;fbVRLGZhEB5fZe/8u3jxw4s1s15BfvzRejasiiK8nJ8mZfXMoOr3o/Fhvbiz/PGGts9H46T9rHou&#10;L89PQnbwKCmX2S+B4uxFY0Cb5vzZ7KSxX73gyeTh1nS9L/JvFpjm6bke94zXzfgGnq0dVlbXTYkA&#10;AQIECBAgQIAAAQIECBAgQIAAAQIECBAgQIAAAQIECBAgQIAAAQIECBAgQIAAAQIECBAgQIAAAQIE&#10;CBAgQIAAAQIECBAgQIAAAQIECBAgQIAAAQIECBAgQIAAAQIECBAgQIAAAQIECBAgQIAAAQL3Ecjy&#10;YfPw5aJZpuReAuVsQ9wsMYXuZbp3B2867/LRgw0zxkgrn30awvzs4ifGnc5/8pcfrD8P2fCgFitu&#10;U2yxh+zfprbLRRonfFMs8U3HPXhZPTbXsBkD/cH72NcO1O7n5arf9/JyLb7lBWkV81IiQIDAvgvk&#10;m+L5VvFzk1Qsk+w2MvPLOodVPN96Wl72aVy7j9T3e9D8NI3bO128jpG8qV/fP/l8U/HOlZ2t0pil&#10;k2W6NmbDUfgo78+z0sENntuebnovrs3M5AHfgWpduVd2eHlurQaDRj355bm4qGK2S3skUH+erT/v&#10;djHU+vcKe3I+dUGnje0IxO+Z8w++tJ3K1EKAQH8EZtX3w7VUjqa1kjdkN92LVulz7RuOVEyAAAEC&#10;BAgQIECAAAECBAgQIECAAAECBAjcQ2DDf0PkHrU5lAABAgQIECBAgAABAgQIECBAgAABAgQIECBA&#10;gAABAgQIECBAgAABAgQIECBAgAABAgQIECBAgAABAgQIECBAgAABAgQIECBAgAABAgQIECBAgAAB&#10;AgQIECBAgAABAgQIECBAgAABAgQIECBAgAABAgQIECBAgAABAgQIEOidQDaeNvpULs4bZQp6KLCY&#10;VZ0qk45tms9kBxkCBAj0TKB+3XIP6tkE6Q6BSmDx//3DsPrdf3RtkQ1H19s2dktgko/C+XJ+3enl&#10;YHC9fbUxm52EYfjoKnvn38WzzxrHDp58nJQ9n5/UnmaTjy8yx+PDMMiy5gcdlTyeHDZaOhuNG2XF&#10;6fMwOHjUKFewPwLF6YtkMFm1NrJ8mJTFzLPqHHpXOp4cvWsXn/dAYPqG+91ykIdRsbruYbl2Xb0u&#10;tEGAAAECBAgQIECAAAECBAgQIECAAAECBAgQIECAAAECBAgQIECAAAECBAgQIECAAAECBAgQIECA&#10;AAECBAgQIECAAAECBAgQIECAAAECBAgQIECAAAECBAgQIECAAAECBAgQIECAAAECBAgQIECAAIHb&#10;CFQxpuqpXC3qRfL3FZidNmrIxgeNMgXvr8DGmETDZuyyroTK7/yDsPqNX0+aG/zEL26MoZXstIeZ&#10;7OA4HVUV2znOV/aA85N2aENunsYJr8dw3XBEL4rKb/1yCPPqehnjZy/mofzwK73o1y50ohHvc9nz&#10;e3ntWaPR/11A10cCBAjcUiDPmvF8i3rs3KK4Za3v3n2+Wl7sNFy9jod5dVSMkxnTeNCMk3q1z4P/&#10;nqaxWCfVPS4ry1DW7S47GuO7zqr7TIynvMvptBazdFy7d86Hw3DYo+fRgxv0JcaUflfa9Xm7Gt/w&#10;8txaXf6+Ko+/88vYtMvi1bm5/pnt3RWI74flevcf4nm8dp3o4zN2Ga/fLz8PxdmLUFZxu8vqd/6V&#10;b4b8wy+v67WyXV7eDzfFBm+lQZVeCKyefj/M/97fDGX1jn/xnr+chYNf+0thcPSEEAECuyKwOGv2&#10;dDRtlm0oKY4/DvNf/AvVA9AwlNVPqN47yqMPNuypiAABAgQIECBAgAABAgQIECBAgAABAgQIENim&#10;QI//Emibw1QXAQIECBAgQIAAAQIECBAgQIAAAQIECBAgQIAAAQIECBAgQIAAAQIECBAgQIAAAQIE&#10;CBAgQIAAAQIECBAgQIAAAQIECBAgQIAAAQIECBAgQIAAAQIECBAgQIAAAQIECBAgQIAAAQIECBAg&#10;QIAAAQIECBAgQIAAAQIECBB4jwXG08bgy/l5o0xB/wTKRXOesg3z2b+e6xEBAgReC2TjyetMteUe&#10;lHDIEOiFQDbI034UqzQvtzMCk3yU9HVVn9vq0/nsLBwle90ts3r+WePAweMvJGVPz0+S/KbMk+mj&#10;TcWdlT0eH4Ssaq1ca/F8NF7LvdosTp+H8MWvNsoV7I9AGed4LQ0Oj9dyrzbLsgzPZ6eN8nrB8eSw&#10;XiTfQ4G8ukaOBsOwKJZJ75Z5Vb52L/T8mvDIECBAgAABAgQIECBAgAABAgQIECBAgAABAgQIECBA&#10;gAABAgQIECBAgAABAgQIECBAgAABAgQIECBAgAABAgQIECBAgAABAgQIECBAgAABAgQIECBAgAAB&#10;AgQIECBAgAABAgQIECBAgAABAgQIECBwF4FhGmPqoorl4i41OeYtAuX8LP00G4SHiAVbFkUon/5e&#10;CKsqPk41z4u8ipb1wVfC4OhJ2j+57gU2nXe1GHCddqqKpdZIVby5cPi4UbzvBdlhM65defoiZMdf&#10;7O3QG/GnR81Y4r3s/Ld+KYnf18s+9rRTWe16Ua56fi+vX/Nq/e8p8526VVbXzpO//p+HcjkP5WIe&#10;wmIWDn71L4bRN372TvU5iACB3RUYVu8A9VQMamVrMSvr+941fxUbcz0e5lVdiypOZkwxhmZv00H6&#10;LBbj/U6r6+lZLUb9ev8/OXkavn788XrRTm2vyiLMitf38kH1HjesftbTcjju1bwdVP15Vyqq+Lvv&#10;SvU42O/av6+fjy7jd6/q53jV4fxyLheleO19nb879at+DlTPfF2mMn7PU095D6/t1fXtxX/9l5Oe&#10;Tn/lL4T8wy8nZW1kzv/u/xTOfuO/C6E6L7PhJGRVnPAP/9J/0EZT6lwTKM9OwuI3f2OtJITy/CQE&#10;30UmJjIEei1Q+7eNMt7zNjzjbBxD9R1z8SM/vvEjhQQIECBAgAABAgQIECBAgAABAgQIECBAgEB7&#10;Aj381+L2BqtmAgQIECBAgAABAgQIECBAgAABAgQIECBAgAABAgQIECBAgAABAgQIECBAgAABAgQI&#10;ECBAgAABAgQIECBAgAABAgQIECBAgAABAgQIECBAgAABAgQIECBAgAABAgQIECBAgAABAgQIECBA&#10;gAABAgQIECBAgAABAgQIECDwPgpkgzyEvAphuFpeD7+cn19v2+ivQDmfNTqXjaaNMgUECOyPwOoH&#10;3wur3/vtkE0OQ5gcXPzOP/59Icuy3R1k/bq1aF7bdndwek5gTwQGg2QgZVEkeZndEZgMR0lnl7W5&#10;jR8u5mfJPnfNFM8+Sw7NDh6FQXXvWk/PZifr2Y3bH0yONpZ3VTjIBuFofBBerrmcjcaN5s9e/DA0&#10;Sxu7KdhhgeLsRdL77PBxko+Zk8V5WJVvv0YeVc8+w/geLu2EwMFwXF0XX39fEju9qOZv/Wq2XLs+&#10;7MSgdJIAAQIECBAgQIAAAQIECBAgQIAAAQIECBAgQIAAAQIECBAgQIAAAQIECBAgQIAAAQIECBAg&#10;QIAAAQIECBAgQIAAAQIECBAgQIAAAQIECBAgQIAAAQIECBAgQIAAAQIECBAgQIAAAQIECBAgQIAA&#10;gf4J5GmMqYsOrsWa7V+Hd7NH5awWp2v8QHFgl/Ow/Ov/2TVijJIz+dV/KQz+qV+4LrPxQALV3DRS&#10;LQZc4/M2C2rx3y6ainGTNsTRarMbfah7cHDc6EaMLzY4/mKjvC8FZS1Gazae9KVr+tGWQP16sVy0&#10;1dK96y2LVQj12HtV7La9TXkeVp99NxleKQ5d4iFD4H0RyDfEFC3rMeLjNXLLaX75fjfc8J63vOzT&#10;OB9uudUtVjd91KhsupiHs7c833xy+jR8/fjjxnG7UnBWezcYr5r39ayKe9ynFGMxT6rvF2Yb+nqb&#10;fsY69iENs1cxhFeVSz3ll3Hal6vtn+/1tuS7E8i+8XMh++LXQogxyOOz7eGT7hqPLW0497Ienk9Z&#10;dd/JJoehnJ1e+5Snafzu6w+2vHH9nlydgxfP4/V3qC23p7pXAlk8J2qprN3nah/LEiDQN4H6v22M&#10;HujfNvrmoj8ECBAgQIAAAQIECBAgQIAAAQIECBAgQKDHAj3+S6Aeq+kaAQIECBAgQIAAAQIECBAg&#10;QIAAAQIECBAgQIAAAQIECBAgQIAAAQIECBAgQIAAAQIECBAgQIAAAQIECBAgQIAAAQIECBAgQIAA&#10;AQIECBAgQIAAAQIECBAgQIAAAQIECBAgQIAAAQIECBAgQIAAAQIECBAgQIAAAQIECBDYMYFs+iiE&#10;YhWy8fTVz/Rox0bwfna3XJw3B17NoUSAwP4KLH/3H4XZ3/5v1waYhcf/xn+8lt+9zfzLPxbCT/2x&#10;EOI9aDQJ2cQ9aPdmUY/3XmCQp0Osnhul3RSY5KOk46v63FafLuZnyT53zayefZYcmh9/lORj5tns&#10;ZaOsXvCkB/eF4/FheLnmMs+HociyMCjL6+6ev/hheHKds7GPAsXp82RYg8PjJB8zz2enjbJ6QR/W&#10;dL1P8m8WmA7H4fk8nddlnt4Xl/MN7+ZvrtInBAgQIECAAAECBAgQIECAAAECBAgQIECAAAECBAgQ&#10;IECAAAECBAgQIECAAAECBAgQIECAAAECBAgQIECAAAECBAgQIECAAAECBAgQIECAAAECBAgQIECA&#10;AAECBAgQIECAAAECBAgQIECAAAECBAgQaAhkVWykeiqXi3qR/H0FanGGssnhfWu82/Hm+25uHRzV&#10;OO8Gw5BVccseKmVVHLV6Kqu4Sg/Xo3pvustnh48bjZVnLxplvSqoxbjKRmJP92p+WuhMNkxjRpar&#10;Ht/LNzxn1PvfAtHDVVmL5xk7Ui7mD9cfLRMg8GACeTZotL2ql5VFY5/7FiyK5UUVww2xoa/iZI43&#10;vCfct92tHT991KjqoLqOft4ofV3w/ZO3ffp6v75una1mSdfGy1dzuF446EHs5fX+xO2DKhbr7J7P&#10;IOPqPWgf0ugyfvdq0Dzv8/JVnPbFhnNyH8b+vo5h8PWfetihr5rXiVB7R3jYDr5uPb5jl2vfkxUd&#10;vV/Xn8Gz6poldSCwyXmR3uc66IUmCBC4j8DiPDm6HPueMQGRIUCAAAECBAgQIECAAAECBAgQIECA&#10;AAECPRTYj7++6CGsLhEgQIAAAQIECBAgQIAAAQIECBAgQIAAAQIECBAgQIAAAQIECBAgQIAAAQIE&#10;CBAgQIAAAQIECBAgQIAAAQIECBAgQIAAAQIECBAgQIAAAQIECBAgQIAAAQIECBAgQIAAAQIECBAg&#10;QIAAAQIECBAgQIAAAQIECBAgQIAAgT4JHP7Ffz+Mx+M+dUlfbiBQzs8be2WjSaNMAQEC+yNQzk7T&#10;wUymIcuytGzHcsOvfTvEH4kAgf4KZINB2rmiSPNyOyMwyUdJX5d5nuRjZrnhGbOx0w0KiuefJXsN&#10;nnyU5GPm2flJo6xe8GT6qF7Uef54chi+9/IHr9ut7r3nw1E4XMyvyxYnn19v29hPgfL0RTKw7OBx&#10;ko+ZZ7MbrOnJUeM4Bf0VmA6b35UsB+m1czU/6+8A9IwAAQIECBAgQIAAAQIECBAgQIAAAQIECBAg&#10;QIAAAQIECBAgQIAAAQIECBAgQIAAAQIECBAgQIAAAQIECBAgQIAAAQIECBAgQIAAAQIECBAgQIAA&#10;AQIECBAgQIAAAQIECBAgQIAAAQIECBAgQIAAgd0QqOIiNdJq0ShScD+BshZvJqtiVD1EyvJh1WyM&#10;RVm+bn61fL1t6+EEVq/jk110YtO52WXvxtNma7P3M27SpthhRS2+WBPr4UrKeE4Xq7QDm+Yz3aP7&#10;3LK618RYfDGOYbxGLqqfr//BEC6uU913Z+dbrMWMDNG3r2lZu97Fftb739e+36FfFzGgY2y6tXGX&#10;a9t3qNIhBAjsqMCwFpMyDqOsxYnPyjKUZVHFj6/Fdb7HmOeX73ejVe35oKrzKk7maBDfE3qaNsQY&#10;nr7jOvrJ6dOeDuZm3TqtjW+y4b6eP9A75dtGcDCchKc3iLH7tjrqcbDftm+fPxtdnu+rDed9fhmn&#10;fVF4F+/zHO5a38oN14nw0N8rvAExOzgO4fPvX39anj6/3m5zo1zMkuqz0STJ73ImPjv0NW1yLhcb&#10;3gn7OgD9IkAghNp3wuVow/fGnAgQIECAAAECBAgQIECAAAECBAgQIECAAIFeCfT4L4F65aQzBAgQ&#10;IECAAAECBAgQIECAAAECBAgQIECAAAECBAgQIECAAAECBAgQIECAAAECBAgQIECAAAECBAgQIECA&#10;AAECBAgQIECAAAECBAgQIECAAAECBAgQIECAAAECBAgQIECAAAECBAgQIECAAAECBAgQIECAAAEC&#10;BAgQIECAAIHuBebnjTaz8bRRpoAAge0LLL/7W2H5m387hNUylKtVCMUyHPzz//b2G6rXODtNSrLJ&#10;YZKXIUCAQCsCgzyptiyq6560kwKTfJT0ezkYJPmYWS6az5iNnW5QsHrxw2Sv/PijJB8zT2cnjbJ6&#10;wZPJUb2o8/zxuHm/PRtNwuFift2X1cnz620b+ylQnL1MBjY4fJzkY+bZDdb0see3hlufC6bDcaN7&#10;izy9LxbzWWMfBQQIECBAgAABAgQIECBAgAABAgQIECBAgAABAgQIECBAgAABAgQIECBAgAABAgQI&#10;ECBAgAABAgQIECBAgAABAgQIECBAgAABAgQIECBAgAABAgQIECBAgAABAgQIECBAgAABAgQIECBA&#10;gAABAgQIELiVQD5s7F4uF40yBfcTKGsxIcP44H4V3ufoOOer13Nsvu+Dub1jG/OwIY7R9lq7QU2b&#10;4l7Nz25w4P7tksVzJsZuXovpXJ696O9AF834VlkVA6936ZN/HAb/619NulV8/GMhHH2QlMncTCCr&#10;xYws167zN6uhu7029m2YxrzsrjfdtBTPwXL5Og5l2HCedtMTrRAg8JACedaM51tkWbNLRRFC3ty3&#10;uePNSubF8mLHPNZbS8vLOJnjDe+FtV0fLhufYwbV89jlOGJHDtZi+27q2EkVJzn+HI2qZ7gdTGer&#10;9HluvHo1h+tDGU4erWd7sX2whXeYehzsXgzsDp0YxjVbpU1xvK/OxaV47XeQdcgbBTY8/9ffEd54&#10;bMcfxPjcq7U2O3u/rj2D9/I9ec3lbZvz//t/D+d/59dDGe8Pce6re/yjf/0/etshD/bZJudymd7n&#10;HqxzGiZA4GYCi9p3wg/5bxs367G9CBAgQIAAAQIECBAgQIAAAQIECBAgQIDAey/w6q8W3nsGAAQI&#10;ECBAgAABAgQIECBAgAABAgQIECBAgAABAgQIECBAgAABAgQIECBAgAABAgQIECBAgAABAgQIECBA&#10;gAABAgQIECBAgAABAgQIECBAgAABAgQIECBAgAABAgQIECBAgAABAgQIECBAgAABAgQIECBAgAAB&#10;AgQIECBAgACB/gmU8/NGp7LxtFGmgACB7QuULz8Pq3/yD5KKy2IVskGelG07U85OkyqzyWGSlyFA&#10;gEArAvVrW7lqpRmVti8wHo6SRlaDQZKPmdVi1ii7bUFx8iyEWj2DJx8l1RRlGV7M0/taskOVyaqf&#10;4/HD3+seb7jfno9Sy/LsRb378nskUMRnsNUiGdHg8DjJx8zz2UmjrF7wZHJUL5LvscDBcNzo3ap2&#10;XyyX979uNhpRQIAAAQIECBAgQIAAAQIECBAgQIAAAQIECBAgQIAAAQIECBAgQIAAAQIECBAgQIAA&#10;AQIECBAgQIAAAQIECBAgQIAAAQIECBAgQIAAAQIECBAgQIAAAQIECBAgQIAAAQIECBAgQIAAAQIE&#10;CBAgQIDAeyWQ5WlcpIvB1+LmvFcgbQ12dpbUnE0OknynmXyYxkYy353yv7Gx5Tz9qBb/Lf2w/Vw2&#10;mlRB3aqYc2Vx3Vg5T9fx9Qfvwcbg4HEo1mI6l6fPezvqTbGnw6iHsafHG66DcY0dfdBb2153rH7N&#10;WC77291lGp8vdjTbELutvwO4fc/iNXU99mRZi7t5+xodQYDALgoMN8TzLeLzVj2tqmt4fGbfUprH&#10;+qo0KtJ7Q1mVXcXJHA82vBdeHNWT/zh4FMLJ0+vOfPj6EfW6rL7xSbX/Nz74Sr14J/KntXeD8YZ7&#10;5zia9CxtisV62y6ON31HcdtKerD/8DIG7aY43sPi1QJeiNfeg5naoy5cXuuTEfX0fMqq9+v1VHQU&#10;o73+DJ6NmvGj1/vV6+3q+lGe12KaxzUw2N7zw9bGv+ldb1H7DmxrjamIAIFWBGrfCZd9/J6xlYGr&#10;lAABAgQIECBAgAABAgQIECBAgAABAgQI7K7Ahr9I2t3B6DkBAgQIECBAgAABAgQIECBAgAABAgQI&#10;ECBAgAABAgQIECBAgAABAgQIECBAgAABAgQIECBAgAABAgQIECBAgAABAgQIECBAgAABAgQIECBA&#10;gAABAgQIECBAgAABAgQIECBAgAABAgQIECBAgAABAgQIECBAgAABAgQIECBAYJ8EysV5OpxsELLh&#10;OC2TI0CgHYF81Kx3tWyWbbmknJ0mNWaTwyQvQ4AAgTYEsuoZI0lFkWRldkdgmqfPimU1t6ssSwZQ&#10;zGdJ/i6Z1fPPGoflxx8nZS/mp6Eoy6Ssnnk8Pgz5oLb+6jt1kD+u+lFP56PUcnCe3qPr+8vvtkB5&#10;+qIxgOzgcaPsWe1ZrbFDVXA8OdpUrKynAtMN79iLQZ70tlzc/7qZVChDgAABAgQIECBAgAABAgQI&#10;ECBAgAABAgQIECBAgAABAgQIECBAgAABAgQIECBAgAABAgQIECBAgAABAgQIECBAgAABAgQIECBA&#10;gAABAgQIECBAgAABAgQIECBAgAABAgQIECBAgAABAgQIECBAgMD7KZAPk3GXq0WSl7m/QFnFz1pP&#10;DxoTcliLi2m+16fmwbbLZXreZZvil3bdu/FB2uLsLM2/R7l6/LDi7GVvR9+IPV31NBtP+9ffTX2a&#10;1+Jm96/Xve1RVr+2hzKUHcQ8vhPIct48bEPstuZOO1xSi0NZLjYY7PDwdJ0AgZsJ5FkakzIeVdTi&#10;+8aysljFX1tLi2J5Uddwlda7XIuROa69E26t8W1VNH2U1HT8jtjEcedPTj9PjtmlzOkqjVc6Xr6a&#10;w6sxxCjf03FqcvXZQ/4+GE7u3fykD+9B9x5FCPllbPbVhhjZ+WWc9uWWz/UtdFsVuyxQ+04hDqX5&#10;jtCPAQ4O0/jcm2J4t9HTsv4eMrr/NauNft6ozk3Xytq94kb1dLBTFq+DteeMcpne5zrohiYIELiP&#10;QP074VEPv2e8z/gcS4AAAQIECBAgQIAAAQIECBAgQIAAAQIE9lAg/W+H7OEADYkAAQIECBAgQIAA&#10;AQIECBAgQIAAAQIECBAgQIAAAQIECBAgQIAAAQIECBAgQIAAAQIECBAgQIAAAQIECBAgQIAAAQIE&#10;CBAgQIAAAQIECBAgQIAAAQIECBAgQIAAAQIECBAgQIAAAQIECBAgQIAAAQIECBAgQIAAAQIECBAg&#10;sKsC5fw86Xo2miR5GQIE2hPI8rxZ+WoZQsvnYTk7S9rNJodJXoYAAQKtCAzSa165WrXSjErbFxjn&#10;o0Yjq2p+83gPu0zFcna1eeffxbPPGscOnnyUlD07P0nymzJPpkebijsvO95wvz0bjZN+jObpPTr5&#10;UGbnBYqzF40xDA6PG2XPZzdY1xvWU6MiBb0ROBg237OX9XeBxbw3/dURAgQIECBAgAABAgQIECBA&#10;gAABAgQIECBAgAABAgQIECBAgAABAgQIECBAgAABAgQIECBAgAABAgQIECBAgAABAgQIECBAgAAB&#10;AgQIECBAgAABAgQIECBAgAABAgQIECBAgAABAgQIECBAgAABAgR2WGBYxZlaiykVlosdHkw/u16P&#10;CRnGBw/X0VpcsXL5Op7Yw3VKy2FZi0kUz8uHTpNqna7HyJqfPnSPHqz97PBx0nZ5+jzJ9ykzePKl&#10;MP1z/04Ii/NQzmehrH4Pnnzcpy6+6sum66DYfHefp9q1/aKiVXU/z4d3r7OlI8vYr3ra1P/6Pjuc&#10;z4ZpHMrGNX+Hx6brBAjcXGA4GDR2LrJmWSiKxn73KZhfvusNizQ29GItRuZo0L/7RTLmWqzhw8WG&#10;e0lyQAjfP3laK9md7Fnt3WBSe0efV+8Kh6Nm3NOHHuFB/X53hw5NevjscodhhEGWhWGWh01v2/nl&#10;ubgoNn16l9YcQyCEcv17vSuQnp5P2UH6fh2qc6KcnYas5fjb5WJ2JXPxO+vhdTTp4Fsy2Ya5LXt8&#10;TcmqWN3ra7QUl/sts+sjAj0UqN5ZypBV/1dedK4cT3vYSV0iQIAAAQIECBAgQIAAAQIECBAgQIAA&#10;AQIE1gV6/pdA6121TYAAAQIECBAgQIAAAQIECBAgQIAAAQIECBAgQIAAAQIECBAgQIAAAQIECBAg&#10;QIAAAQIECBAgQIAAAQIECBAgQIAAAQIECBAgQIAAAQIECBAgQIAAAQIECBAgQIAAAQIECBAgQIAA&#10;AQIECBAgQIAAAQIECBAgQIAAAQIECBB4vwTKxSwd8Hia5uUIEGhPIG+Gfi2LZcjaa/Gi5nJ2mrSQ&#10;jQ+SvAwBAgRaERjkabVlkebldkZgMhw1+rocDMJ49bq4WMxfZ+64tXr+WXrkcBwGB4+SsmezkyS/&#10;KfNkcrSpuPOyR9X9Nt7jy7WWz0fjtVwI48qtWK3CIK+dL8leMrsqUJw+b3R9cPg4KVusluF0WXtH&#10;S/YIYVhdTw9H3ttqLL3OTqvrVz0ta/fFbLmo7yJPgAABAgQIECBAgAABAgQIECBAgJmyAEIAAEAA&#10;SURBVAABAgQIECBAgAABAgQIECBAgAABAgQIECBAgAABAgQIECBAgAABAgQIECBAgAABAgQIECBA&#10;gAABAgQIECBAgAABAgQIECBAgAABAgQIECBAgAABAgQIECBAgACBWwtk+aiKlXR2fVwpNsq1xTY2&#10;yrKKRDV/7RvrzCaH26j6TnVkVVzM9dhYYSUWzp0gt3xQ47zbEP9ty02+s7oYu3R9rZTz83ces687&#10;DA7S+GHl2YveDjWr1k7+0dd627/rjm2Kjbt4f9fYtcsdN+K811O8rvQyBvGG54xN/a+PZ5fz2WiS&#10;dL8RIz75VIYAgX0VyLNBY2jFYEN0+ipm/TbTvIp7GtOoin+7ntZjZI6rd4Rep2n6LDa+wXPpJ6dP&#10;ez2kt3VuVqTvaOPLObw6Zl7N10Ge3luuPnvI3wfD+/dpXH0/sS9pVMWhXVbn3aL6PSpen3/5ZZz2&#10;ovquoKi2BxuuDftiYBwdCmz4bqevz9jZ4XEDpqjesfOWvyurP4NntVjxjU71uWDTtXLDGujNEKL1&#10;7OR1dxZvj8f+ekdbBAj0QuDP/bthdl59Z1edu1n13V05rM5piQABAgQIECBAgAABAgQIECBAgAAB&#10;AgQIEOi1QPOvlHrdXZ0jQIAAAQIECBAgQIAAAQIECBAgQIAAAQIECBAgQIAAAQIECBAgQIAAAQIE&#10;CBAgQIAAAQIECBAgQIAAAQIECBAgQIAAAQIECBAgQIAAAQIECBAgQIAAAQIECBAgQIAAAQIECBAg&#10;QIAAAQIECBAgQIAAAQIECBAgQIAAAQIECLw/AuX8PBlsNp4meRkCBFoUGAybla9WzbItl5Szs6TG&#10;bHqY5GUIECDQisCgFu66aP9618o4VBom+aihsBrkSVm5nCf5u2SKZ58lh+UffJzkY+bp7GWjrF7w&#10;ZHJUL3qQ/CAbhEfjg6Tts9EkyWdV7uTFD5Iymf0RKE9fNAaTTdP1+Xx+2tinXtCXNV3vl/ybBabD&#10;cePDRZ5eNwerRWMfBQQIECBAgAABAgQIECBAgAABAgQIECBAgAABAgQIECBAgAABAgQIECBAgAAB&#10;AgQIECBAgAABAgQIECBAgAABAgQIECBAgAABAgQIECBAgAABAgQIECBAgAABAgQIECBAgAABAgQI&#10;ECBAgAABAgQIELi1wLAWZ0pslFsTvvWARRUHtiyTXbJJGp8q+bDtTD2u2FIsnLbJb1R/PZZb3oxj&#10;dKN6trlTfZ3O3h0za5vN96mu7PA46U5x1owxluwg826BKp5hWb8ezdP4ue+uxB7XAvmGmMd9vb5v&#10;6lf9WeR6YHuyUYtDWS5mezIwwyBA4DYCeZbGpIzHFlmMTFtLRVEruF92USwvKhjWYkMv12Jkjgcb&#10;7iP3a3a7Rx88SurLzk/CcIPn+k6z6r322exkvWhntuerV3N21eFx7d45r+6bfZyzgy28w2yKg33l&#10;sGu/h5fxu1e1OO352jm+qJ2XuzZG/e2RwKbv8nr6jD2oXdOj4qY43tvWrT+DZ7Vn9G2312Z92bB5&#10;3y6X6b2jzfZvW3fduqx/B3bbCu1PgMDDCFTXzfLwSQjjB/y3jYcZuVYJECBAgAABAgQIECBAgAAB&#10;AgQIECBAgMDOCTT/RXHnhqDDBAgQIECAAAECBAgQIECAAAECBAgQIECAAAECBAgQIECAAAECBAgQ&#10;IECAAAECBAgQIECAAAECBAgQIECAAAECBAgQIECAAAECBAgQIECAAAECBAgQIECAAAECBAgQIECA&#10;AAECBAgQIECAAAECBAgQIECAAAECBAgQIECAAIE9FZifJwPLxtMkL0OAQHsCWb4h9Otq2V6DlzWX&#10;s9OkjWxymORlCHQpMP+dvx/Kk2dh+PVvh/z4i102ra2OBbJBnrZYrNK83M4ITPJRo6/LwSAtW87T&#10;/B1yq+efJUcNjj9K8jHz7PykUVYv+GDyqF70YPnH48PwYn523f75sGn58vmn4fEHX7rex8b+CBSn&#10;z5PBZAePQ/3a+Gz27jV97NktcdyFzHQ4bnRzWbsvDjp4D2h0QgEBAgQIECBAgAABAgQIECBAgAAB&#10;AgQIECBAgAABAgQIECBAgAABAgQIECBAgAABAgQIECBAgAABAgQIECBAgAABAgQIECBAgAABAgQI&#10;ECBAgAABAgQIECBAgAABAgQIECBAgAABAgQIECBAgAABAnsnkFVxpsq1UZXLxVrO5r0FsjyM/uk/&#10;G8pZFY+qig1ZVnGpsg0xtu7dzk0rqMXFLMXCualcq/uVtVhu2YaYZa12YFPl44O0dC2mWvrB/uey&#10;gyq+3WgSBjGW2GH1U/0uq/iK9bhi+y+x5RHGuNhnr+85WbXG1u9HW25tr6vbdM0oV69t+zT4+vXu&#10;om95M3Zbn/p8375ko9r4FrP7Vul4AgR2UGBYj+VbjaHIavF9q7Ky2G7M+vllfcNVGht6PUbmqPaO&#10;0DfebHqUPiNUzwxfmj4O3zt7+taufnLyNDyZHL11nz5+eDVnV32bLNM1Ma/eFfIN6+lq/4f6fVA9&#10;L983bYqDfd86H+r44WUc2lVtrvKiuO7Sojo/92nM1wOz0b1AWb1Jxe8RLq4Xr96q4vd9fUzZwXGj&#10;W8XZi0bZ1gsa37vc/5q19T7etMLBsLlnj7/fy+qxur0PNedPCQECBAgQIECAAAECBAgQIECAAAEC&#10;BAgQIECAAIEtCmz4F8Ut1q4qAgQIECBAgAABAgQIECBAgAABAgQIECBAgAABAgQIECBAgAABAgQI&#10;ECBAgAABAgQIECBAgAABAgQIECBAgAABAgQIECBAgAABAgQIECBAgAABAgQIECBAgAABAgQIECBA&#10;gAABAgQIECBAgAABAgQIECBAgAABAgQIECBAgACBOwuUi/Pk2Gw0TfIyBAi0KJA3Q7+Wq2WLDYZQ&#10;zqtzviySNrLxQZKXIdClwOzv/62w/O5vXTQ5ePJxGH/rF8PBL/zpLrugra4EBnnSUlmskrzM7ghM&#10;hqNGZ5e1+Q3LRWOf2xYUzz5LDsmffJTkY+bp7KRRVi94Mj2qFz1Y/nhyGL738gfX7Z+NJtfbVxtn&#10;L15/flXm934IFKcvkoEMDh4n+Zh5fpM1PenPmm4MQMFGgYPhuFG+zNP74qAsQ3wXyDa8IzQOVkCA&#10;AAECBAgQIECAAAECBAgQIECAAAECBAgQIECAAAECBAgQIECAAAECBAgQIECAAAECBAgQIECAAAEC&#10;BAgQIECAAAECBAgQIECAAAECBAgQIECAAAECBAgQIECAAAECBAgQIECAAAECBAgQIECAAIE3CEx+&#10;4c+EcjELWYw3lY/C4PiLb9hT8V0EstE4jH7m1+5yaDvH1OOKre4fQ6ydjr5ntdZjudXn6QE4YuzS&#10;cq3dcna2lnu/Nsff+iNh+pO/FMoqdpS0RYEYH/dsLV7b/P1dY/dWre7fjdRyzONGezctWM6bew6b&#10;MZubO+1uSTZM41CWmwx2d3h6ToDADQXyLI1JGQ8rsqx59JZjOM8v7wfDWr2LtRiZ40HPr8PTZjzX&#10;r1ZxP7/X1EtKvn/6efjxL/xoUtb3zLKapyJ5Cg9hXHtnW26IedqHcR3kzVist+3XeNMzzW0r6cn+&#10;o8v43avBIOnR+rkY51sisA2B/Bs/F4bf/PkwGo8u4h2H6rqRbYiFvo227ltHdlDF2o73v7X367IW&#10;x/u+bWw6Pn73uZ7i93W7mi6+w613vnavqH/8oPnaWiwXG94JH7SDGidAgAABAgQIECBAgAABAgQI&#10;ECBAgAABAgQIECCwXwI9/0ug/cI2GgIECBAgQIAAAQIECBAgQIAAAQIECBAgQIAAAQIECBAgQIAA&#10;AQIECBAgQIAAAQIECBAgQIAAAQIECBAgQIAAAQIECBAgQIAAAQIECBAgQIAAAQIECBAgQIAAAQIE&#10;CBAgQIAAAQIECBAgQIAAAQIECBAgQIAAAQIECBAgQIDAbQTK+XmyezaeJnkZAgRaFMjzZuXFslm2&#10;xZJyftaoLZseNsoUEOhCoFwuwvJ3/9F1U8WzT0N58uw6b2PPBAaDdEBFkebldkZgko8afV0N0nta&#10;tlo09rlNQXxGLWenySGD44+TfFmW4fnsJCnblHkyOdpU/CBlx+P0nns+alrOX3z+IH3TaPsC5dmL&#10;pJHs8HGSj5lntXXf2KEqOB73Z01v6p+ypsB0OG4ULmvXzbhDuZiFLB829lVAgAABAgQIECBAgAAB&#10;AgQIECBAgAABAgQIECBAgAABAgQIECBAgAABAgQIECBAgAABAgQIECBAgAABAgQIECBAgAABAgQI&#10;ECBAgAABAgQIECBAgAABAgQIECBAgAABAgQIECBAgAABAgQIECBAgACBmwqMvvlzN93VfvsgUIt5&#10;E2MESg8vMPwDfziUL78ZyuX8IjZR+OjrD9+p8UHahw3xTdMdtpQrizD4n/+rUB59EMKjL4Rw9GEo&#10;o8dBM47XllpUzUMJNNZYGjf7obq1i+3mH3wpHP7pfzWE4aiKbVbFPKx+D6qyXqZ67MrBMGRZLX5p&#10;Lzt+j06N0th05WJ+j8ocSoDArgrk9VjN1UCKLGsOZ7Vqlt2jZL5aXhw9rNW7HiNzXHtHuEdz7Rx6&#10;8KhR75eyd8fy/OTkaeO4vhfMi1fztd7P8TItW40m6x/3ZntUraO8uqevquf5u6RRFbd1sOmcuEtl&#10;PTgmjiemVe05J1+L074otnu+92DYutADgYtYxz2+rsdn/2x6FMqzl9da5dnz6+02Nsp4L1w79y7a&#10;6Om19Ebj3zC/cYwbnipuVF3bO2WN96FZ202qnwABAgQIECBAgAABAgQIECBAgAABAgQIECBAgMB7&#10;LfDuv6p5r3kMngABAgQIECBAgAABAgQIECBAgAABAgQIECBAgAABAgQIECBAgAABAgQIECBAgAAB&#10;AgQIECBAgAABAgQIECBAgAABAgQIECBAgAABAgQIECBAgAABAgQIECBAgAABAgQIECBAgAABAgQI&#10;ECBAgAABAgQIECBAgAABAgQIECDwcALl/DxpPBtNkrwMAQLtCWSDDaFfV8v2GqxqLs9PG/Vnk8NG&#10;mQICXQgsf/f/CaG25odf/3YXTWvjAQSyQZ62WqzSvNzOCAyruRxkWSjK8rrPy3xwvR03stq5nXx4&#10;g8zq2aeNvfInHyVlJ4vzsCqLpKyeORpNQ+xvX9Lj2j13MRyFVWWZr1kuTp/1pbv6sWWB4vR5UuPg&#10;8DjJx8zz2UmjrF7wZHpUL5LvuUC8DsWf5dq9b5k3r03lYhaC+e35bOoeAQIECBAgQIAAAQIECBAg&#10;QIAAAQIECBAgQIAAAQIECBAgQIAAAQIECBAgQIAAAQIECBAgQIAAAQIECBAgQIAAAQIECBAgQIAA&#10;AQIECBAgQIAAAQIECBAgQIAAAQIECBAgQIAAAQIECBAgQIAAAQIE+iOQ5aPwOqJY1a/Voj+de497&#10;Mv6ZX70efVHFLlou241Vet3Y2zZqcdRCFdO4rGKoZVUstVZTFZst+/T/vfi5amf1R/+FEL72k1dZ&#10;v/dFYDxNRzI/S/NyNxaIsYZH3/jZG+//kDsOvvoTYVjFjby4/yznVfDk5K70kF1rre1GDPgYg04i&#10;QOC9ExhmzZiURZbG940o5Vocy20gLYpXz5WjWr1XMTLzqg+DDf3YRttbq2ND3M4Pw7ufST89e3YR&#10;TznGVd6VNL+cr/X+TpbpO1sxmqx/3Kvtg+EkvFzc7ZluUr2r7lMaDoYXw1nVYmXnxev42ovaeblP&#10;4zcWAm8TyA6OQ3n28nqX4vT19nXhFjcuYkDX6ms8o9c+73M2frfXSKsefI/U6NRlQf2+Fd8DJQIE&#10;CBAgQIAAAQIECBAgQIAAAQIECBAgQIAAAQIEWhN49RcLrVWvYgIECBAgQIAAAQIECBAgQIAAAQIE&#10;CBAgQIAAAQIECBAgQIAAAQIECBAgQIAAAQIECBAgQIAAAQIECBAgQIAAAQIECBAgQIAAAQIECBAg&#10;QIAAAQIECBAgQIAAAQIECBAgQIAAAQIECBAgQIAAAQIECBAgQIAAAQIECBAgQIAAgbsKlIvz9NDx&#10;NM3LESDQnkC+IfTratVee1XN5ey0UX82PmyUKSDQhcDiO7+VNjMYhNGP/nhaJrc/AoM8GUtZtHu9&#10;SxqT2brAJB+Hs+Xsut5lbX7z6n5WlEUYZIPrfW6zsXr2aWP3wfEXk7Kn5y+T/KbMk8nRpuIHKzve&#10;cM89H43D0fy1ZXn64sH6p+F2BYqzdG4Hh48bDT6bnTTK6gVPJp7d6ia7kJ8Ox+Hl/Oy6q4vadTN+&#10;MD87CQePv3C9jw0CBAgQIECAAAECBAgQIECAAAECBAgQIECAAAECBAgQIECAAAECBAgQIECAAAEC&#10;BAgQIECAAAECBAgQIECAAAECBAgQIECAAAECBAgQIECAAAECBAgQIECAAAECBAgQIECAAAECBAgQ&#10;IECAAAECBAgQIPBWgXyUfrxcpHk5ApcC2figZlGGEOMaN8pru903+/LzZg2PPmyWKdl9gfpaWovb&#10;tfuDM4I3CQw+/EqIP+9TyoaTZLjlWmzP5AMZAgT2WiCvYnHXU5Fl9aIQthjDeVXFCo4/MQ1r9V7F&#10;Fh7nw2Yf+lYyfdTo0cFiHibVu81s9eb3mWU15h+ePQ8fHT5pHN/XgnmxTLtWlmG0SsuKcXpfSQ94&#10;2NxhjMW6eB2L9Ta9GdffVW9zcA/3HWWv4rMva+d+fnlOxi4v6/Pdw3HoEoE2BGKc7uKHr2suq2t1&#10;m6lczhvVZ9X1amfThnt3WbtXPMTYihfVpI7GIb7/ZMPX3z/WrcvF7CG6p00CBAgQIECAAAECBAgQ&#10;IECAAAECBAgQIECAAAEC743ADvw10HszFwZKgAABAgQIECBAgAABAgQIECBAgAABAgQIECBAgAAB&#10;AgQIECBAgAABAgQIECBAgAABAgQIECBAgAABAgQIECBAgAABAgQIECBAgAABAgQIECBAgAABAgQI&#10;ECBAgAABAgQIECBAgAABAgQIECBAgAABAgQIECBAgAABAgQIEEgExj/1K6E8fR7K+fnFT/7FH00+&#10;lyFAoEWBvBn6tSyWLTYYqvP8rFF/Nj1slCkg0IXA4ju/mTQz/PI3QjaaJGUyeySQDdLBlEWal9sp&#10;gUk+CmfL2XWfV4N0fofFKpwv5+FwNL3e5zYbxbPP0t2r+gdHHyRlz2YnSX5T5oPpo03FD1Z2PGne&#10;c89G43A0f20Zzl8+WP803K5AeZbObXZ4nDRYlmV4PjtNyjZljsfNdbRpP2X9EjgYjsPLtWfxZZ43&#10;OjirrmsHjVIFBAgQIECAAAECBAgQIECAAAECBAgQIECAAAECBAgQIECAAAECBAgQIECAAAECBAgQ&#10;IECAAAECBAgQIECAAAECBAgQIECAAAECBAgQIECAAAECBAgQIECAAAECBAgQIECAAAECBAgQIECA&#10;AAECBAgQIEDgDQLDNC5muVq8YUfF773AZEOEpFkV43S8oXyLWNnLz5u1HX3YLFOy+wL1tVTFy5YI&#10;7KNAVsWgTFJRhLKK4ZkNmvHpkv1kCBDYK4G8Hqu5Gl2xoSxU14dtpflqeV3VcJXWu7y8Bo0G6fvB&#10;9QE92siq+J5l9ROq2MdXqTx9Eb50/EH4zotPr4o2/v7k9Gn46PDJxs/6WLg+Z7F/o2re0ijQVWH9&#10;GapHA5kO7x5vPsa/3qc0vDzH6nG887VzfLG2vU9jNxYC7xLIDh4nuxTVNb3VtFiLB3/ZUDa6+/Wq&#10;1b7epPJ8w737gb/fKyvjl3/lP3zd+ywLB7/6L4fRj//hULcu1+7nrw+wRYAAAQIECBAgQIAAAQIE&#10;CBAgQIAAAQIECBAgQIDAtgQ2/IvitqpWDwECBAgQIECAAAECBAgQIECAAAECBAgQIECAAAECBAgQ&#10;IECAAAECBAgQIECAAAECBAgQIECAAAECBAgQIECAAAECBAgQIECAAAECBAgQIECAAAECBAgQIECA&#10;AAECBAgQIECAAAECBAgQIECAAAECBAgQIECAAAECBAgQIECAwH0Epj//J+9zuGMJELiPwGBD6NfV&#10;8j41vvPY8vy0sU82PmiUKSDQtkDx8mkoPv+9pJnh17+d5GX2S2Dy078Sxt/6Z0LIBtX/5yHEH2ln&#10;BSbDUQiz191f1uYzL4owWy3C4Wj6eqdbbK2ef5bsPTj+qFo3g6Ts6ewkyW/KPJkcbSp+sLJH1T03&#10;q1ov13pwPhqv5UIYnp+FsixDlsU9pX0RKM5ehlCskuEMDh4n+ZPFeViVRVJWzxxV51ReO9/q+8j3&#10;U2A6TM/1+nUz9np2/u7rWj9Hp1cECBAgQIAAAQIECBAgQIAAAQIECBAgQIAAAQIECBAgQIAAAQIE&#10;CBAgQIAAAQIECBAgQIAAAQIECBAgQIAAAQIECBAgQIAAAQIECBAgQIAAAQIECBAgQIAAAQIECBAg&#10;QIAAAQIECBAgQIAAAQIECBAg8CACeRVTbD21HBNzvSnbuyWQPflSGPzcnwphUsVTi3FM48/Bo/YH&#10;cfJ50kY5OQxhNEnKZPZDoKzirCUR+OZn+zEwoyBQF6jFoLz4eFEF+IzXN4kAgfdGYJg1YzMXg+RO&#10;eGFR1mKZ3gdosfasP6zVu8hf9WecD+/TRGfHDg6PQ7EWv7g4exG+/CO/L3znxadv7cMnp0/DT4Xf&#10;/9Z9+vThvFgm3RlX8Z4baXy3+M+NelooOKzFYr1NE5P6u+ptDu7hvsPLeMKrWlzhGMf7Ki1r5+VV&#10;ud8E9l0gO0zjdJfVNb3NVMZn71rKdvh7hmzTvXvtnl8baifZcjFP2ynLEK76Wb83PHBf047KESDQ&#10;mUC8LsRn3fgstMPX4M68NESAAAECBAgQIECAAAECBAgQIECAAAECBO4hsBt/DXSPATqUAAECBAgQ&#10;IECAAAECBAgQIECAAAECBAgQIECAAAECBAgQIECAAAECBAgQIECAAAECBAgQIECAAAECBAgQIECA&#10;AAECBAgQIECAAAECBAgQIECAAAECBAgQIECAAAECBAgQIECAAAECBAgQIECAAAECBAgQIECAAAEC&#10;BAgQIECAAAECtxXI8rx5yGrZLNtiSTk/TWvLhyEbjtIyOQIdCCy++1uNVkZf/3ajTMH+CGSjSYg/&#10;0n4ITPL03rEaDJKBDYtVmC0XSdltMsWzz5Ld8+OPknzMPDs/aZTVCz6YHNWLHjQ/yAbh0fggvJif&#10;XffjbDi+3o4b08UsnCzOL/ZLPpDZaYHi7EWj/4PDx0nZs9m71/STnq3pZAAybxU4qJ3ry0HzXWBx&#10;gzXw1kZ8SIAAAQIECBAgQIAAAQIECBAgQIAAAQIECBAgQIAAAQIECBAgQIAAAQIECBAgQIAAAQIE&#10;CBAgQIAAAQIECBAgQIAAAQIECBAgQIAAAQIECBAgQIAAAQIECBAgQIAAAQIECBAgQIAAAQIECBAg&#10;QIAAAQLvl0Atplh5j/hh7xfc+zfa7NGHIf+ZX+t84NnLH6ZtHn2Y5uX2R6CK07eeslUVz/B/+Ssh&#10;jKah/LGfDeHL31z/2DaBnRXIqrWeTQ5DqOLTZaP4MwllUYRsZ0ek4wQI3EUgr8XyjXUU2YYrwWp1&#10;l+o3HjMvltflw+q6s56uYmSOB8P14t5uZzGm6/PX8YvL0xfhS4cfvLO/3z95+s59+rTD+pzFfo2X&#10;r+fwqp/ZuLqn9DRNa7FYb9PNevzr2xzbx31Hl3FoV1V86vW0fi4uqpjeEoH3UWD4oz8RsurcyA6P&#10;Q4zZnR0+aZUhG07C6Pf/dCirWPDlYh7K5ax6Pk/fR1vtwLYrr323F6sv4/v0Q6bKtJ7ie09Mkz/4&#10;J8L4238kxHkI8X0o341nj/p45AkQuJvA8O/9DyH/nf8rZJfPPcXjj8P8n/3X7laZowgQIECAAAEC&#10;BAgQIECAAAECBAgQIECAAIEbCfgXuRsx2YkAAQIECBAgQIAAAQIECBAgQIAAAQIECBAgQIAAAQIE&#10;CBAgQIAAAQIECBAgQIAAAQIECBAgQIAAAQIECBAgQIAAAQIECBAgQIAAAQIECBAgQIAAAQIECBAg&#10;QIAAAQIECBAgQIAAAQIECBAgQIAAAQIECBAgQIAAAQIECBAgQIAAgfdKIG+Gfi2LVasE5ew0qT+b&#10;HCZ5GQJdCSy+85tJU9n0KOQffS0pkyFAoL8Ck3yUdG45yJN8XhRhtlokZbfJrJ5/luw+ePJxko+Z&#10;Z7OXjbJ6wZPq2tK39Hh8GF7Mz667dT4aX2/HjYPFPDyv7tePxgdJucxuC5SnzxsDyA6Pk7I47+9K&#10;Tyb9W9Pv6rPPXwlMh+m5vszT62bca7F2beBGgAABAgQIECBAgAABAgQIECBAgAABAgQIECBAgAAB&#10;AgQIECBAgAABAgQIECBAgAABAgQIECBAgAABAgQIECBAgAABAgQIECBAgAABAgQIECBAgAABAgQI&#10;ECBAgAABAgQIECBAgAABAgQIECBAgAABAgTeJTD40o+F8NN/PIQqtthochDK0eRdh/icQLcCLz9P&#10;2isffSHJy+yRwIb4e9nv/sOLAZYffT2EL+/RWA3lvRYY/b6fCqN/5S+/1wYGT4BA9fidDRoMxYay&#10;sMWY9fPV8qLNQVXnoCyT9q9iZI7zYVLe18zg4HFYrXWuOHsevnT0wVrJ5s0fVvstq/EPa7GUN+/9&#10;8KXz4tWcXfVksmzGex5UsY77mg6Hd3+/3JW1eFP70eWaWw3Scz9fO8cXtfm+ad32I7DrAqOvfSvE&#10;n65S/oWvhMf/3L/VVXOtt5PF60p8hiiL122t1u+Sr4u72ioX82ZTo1fxubPpYchCf+9dzY4rIUBg&#10;2wLZ2vNPKJrPt9tuT30ECBAgQIAAAQIECBAgQIAAAQIECBAgQOB9F9iNvwZ632fJ+AkQIECAAAEC&#10;BAgQIECAAAECBAgQIECAAAECBAgQIECAAAECBAgQIECAAAECBAgQIECAAAECBAgQIECAAAECBAgQ&#10;IECAAAECBAgQIECAAAECBAgQIECAAAECBAgQIECAAAECBAgQIECAAAECBAgQIECAAAECBAgQIECA&#10;AAECBAgQ6FZgsCH062rZah/G3/qjIf/yN0I5Owvl/DRk2aDV9lROYJNAWRZh+d3fSj4afe1b1XrM&#10;kjIZAgT6KzAZjpLOLQd5kh8Wq/BytUjKbpopq+PKk+fJ7vmTj5J8zDybnTTK6gVPJkf1ogfPxz59&#10;7+UPrvtxPhpfb8eNcfUs8On5i/DVx19MymV2W6A4fdEYwODgcVJ2kzV93MM1nQxC5o0C0+Ek+WxR&#10;u27GD5fVM7pEgAABAgQIECBAgAABAgQIECBAgAABAgQIECBAgAABAgQIECBAgAABAgQIECBAgAAB&#10;AgQIECBAgAABAgQIECBAgAABAgQIECBAgAABAgQIECBAgAABAgQIECBAgAABAgQIECBAgAABAgQI&#10;ECBAgAABAgRuKjD46h8I8SemyXQaVqvVTQ+1H4FuBE4+T9t59GGal9sfgfHBm8cySuN4vXlHnxAg&#10;QIAAgd0QGGyIxV1uKqti/G4rzYtXsYJHG575r2ILjwbDbTXXaj3Z4XFSf1nFfT0aTcOj6ufl4jz5&#10;bD1ThDJ8dvYsfOXoC+vFvd2eF8ukbzFucT3lk8N6UW/y02Ead/k2HZvkafzr2xzbx32Hl+fWajBI&#10;upeXxXV+ucXz/bpSGw8msPo7fy2UP/heDDhc/SxC9vWfDPkv/rkH64+G91wgr+7fy/n1IMvVq3v+&#10;dUHHG+WiWve1lNXic9c+liVA4H0RiNertZRteL5d+9gmAQIECBAgQIAAAQIECBAgQIAAAQIECBAg&#10;sAWB9Nv5LVSoCgIECBAgQIAAAQIECBAgQIAAAQIECBAgQIAAAQIECBAgQIAAAQIECBAgQIAAAQIE&#10;CBAg8P+zd7cxlqz5YdCfqjqvPTM99+7OvXc38e56bcdeiNeOrUQOCOzEESYEIZEoiowAARGv4gOR&#10;+MAHEJ+JIr6jfENCSKAEkiAZviAwciyHKFFEnNiyhcPetb27987eO9093X3eqoqqfjlznqqa6e6Z&#10;7jl1en7PpnPq/9Tb//nVqbdzx/oTIECAAAECBAgQIECAAAECBAgQIECAAAECBAgQIECAAAECBAgQ&#10;IECAAAECBAgQIECAAAECBAgQIECAAAECBAgQIECAAAECBAgQ6KfA8uN/HIrT56FczM7+Bh9+NQy/&#10;8o1+JisrAgQIbFkgSdMQkiSEsnyRSb58MX0HU+njJ6H+u49tVd2Dlr/xq6FczkJYzENZrMKDP/+f&#10;3ceh7vyY8k++Hcr5STSOgeeFyENAoO8C42wYpZjX97SNlhVFmK9e756WHzyttrRxb6yidP+LG1sP&#10;4aS61i+LPOprBtPBKIwaeTaX2Ub8aLwX7fZ0OIri6skgHB9+P4QPfjDqF+y2QHF6FA+gegZMJvF3&#10;4WB+HC/TET1ufH86FtHVU4FJFp/rZXXdzKvvQbbxLpAvT3uavbQIECBAgAABAgQIECBAgAABAgQI&#10;ECBAgAABAgQIECBAgAABAgQIECBAgAABAgQIECBAgAABAgQIECBAgAABAgQIECBAgAABAgQIECBA&#10;gAABAgQIECBAgAABAgQIECBAgAABAgQIECBAgAABAgQIECBAgAABAjcUqOp3JfkqXunh+3Esuj8C&#10;o8nLxzIcv3yeOQQIECBAYAcF0iQNWfWXl8U6+6KuV99sV9TfbS7+qnh58Vw1qOoGN9sqy866Rtmg&#10;OauXcTp9FOV1Wff1wwfvh+fPvhPNawafHD8LX3rwhWZ3L+NF41l41FHvOZs86GXudVJ7g9d/hmvW&#10;v+7tIK+Z2DA9P8dWF5+Xq9V1vC/bVfW2L5fzuSMCR5+F8Oy7L5KdXV17+sXCpgjcTCAZDEO5WrxY&#10;qXH/eDHjLU0t560dJd7rWyY6CLyLAmXaeN/Y9vXqXTwIxkyAAAECBAgQIECAAAECBAgQIECAAAEC&#10;75xA49f5d278BkyAAAECBAgQIECAAAECBAgQIECAAAECBAgQIECAAAECBAgQIECAAAECBAgQIECA&#10;AAECBAgQIECAAAECBAgQIECAAAECBAgQIECAAAECBAgQIECAAAECBAgQIECAAAECBAgQIECAAAEC&#10;BAgQIECAAAECBAgQIECAAAECBN4ZgZNf+euhOPz+erzjH//ZMPzKN9axCQIECBBoCKRV+dd8ed6Z&#10;JCGUZWMB4XUFypODkP/ub0aLl0UekjSL+gTbF1g2jlOd0fAHfmz7icmAAIFrC4yzYbTsqnGtre5o&#10;YbE4jZa5blAcPG0tmu0/ifqezY6juCt4PH7Y1b31vv3RXpTDbDiK4jqYP/+s1adjtwXKk8NoAMne&#10;fkiSNOo7nF/ne/0gWkewOwLTjnO9vnZm+Wo9iGIxX0+bIECAAAECBAgQIECAAAECBAgQIECAAAEC&#10;BAgQIECAAAECBAgQIECAAAECBAgQIECAAAECBAgQIECAAAECBAgQIECAAAECBAgQIECAAAECBAgQ&#10;IECAAAECBAgQIECAAAECBAgQIECAAAECBAgQIECAAAECBAjstMDzz1vplw/eb/XpuCcCVX228kd/&#10;JoTVMiS/8/fjQQ3GcSwiQIAAAQL3QCCr6pLmZbEeSdGoU3o2o6qxflttUZzXvxx0bHN5UVt4lMY1&#10;h29r37e9nWTvUbzJ5TyUq0X4cO+98DvPvhPPa0TfO3nW6OlvuCiWUXLj1YsapvWMVZqGUY+fkyaD&#10;dt3laECvCJr1r1+x6E7MGiTZWZ55dcw2W1a8uAasOs7NzWVN75hA8/tfXaM0AnclkL7/pVAuTkOS&#10;VffxbBDSB+/d1a6utd36ntxqHfW5W8voIEDg/gtU16io5fHzbTRPQIAAAQIECBAgQIAAAQIECBAg&#10;QIAAAQIECNyKQOPX+VvZpo0QIECAAAECBAgQIECAAAECBAgQIECAAAECBAgQIECAAAECBAgQIECA&#10;AAECBAgQIECAAAECBAgQIECAAAECBAgQIECAAAECBAgQIECAAAECBAgQIECAAAECBAgQIECAAAEC&#10;BAgQIECAAAECBAgQIECAAAECBAgQIECAAAECPRRIRtMoq3I5i2IBAQIECMQCe7/4X4SQZSGkg5Ck&#10;aTxTdDOB4aS9/HIewniv3a9nqwKrb/9mtP/sC18O6YPHUZ+AAIF+C4wHoyjBvOMetlycRstcN8gP&#10;n7YWTR99Ieo7mB9HcVfw3uRBV/fW+/Yb96XTYWxZJ7h8frD1PCVwuwLFyVG0wXT6KIrr4GB+0upr&#10;duyP+/m9buYpbgtMsva5vqreA8b5ar1wUT+7agQIECBAgAABAgQIECBAgAABAgQIECBAgAABAgQI&#10;ECBAgAABAgQIECBAgAABAgQIECBAgAABAgQIECBAgAABAgQIECBAgAABAgQIECBAgAABAgQIECBA&#10;gAABAgQIECBAgAABAgQIECBAgAABAgQIECBAgACBeyCQHH/eHsXDuC5dewE9OytQ1Vkrf/IXQvj0&#10;45D8zt+PhzEcx7GIAAECBAjcA4FBmoVFsVGTMklaoypWL+a3Zt6wY3FR/3KwUQfzchN1fcy6DbPB&#10;ZVevP7vquta1Xz968N6VeX/S9Yx55VrbWWDz+1FnMMqXUSLzwTCM0v4es73B6z/DjbJhNNZdD+rz&#10;vW7NOt5ZUayHtty4Hqw7TeyuQKPueLla7O5YZN57gYf/yn8c5VhU15b6b1utXLa/78mgXZ97W/nZ&#10;LwECWxRovm94/tniwbBrAgQIECBAgAABAgQIECBAgAABAgQIEHhXBNJ3ZaDGSYAAAQIECBAgQIAA&#10;AQIECBAgQIAAAQIECBAgQIAAAQIECBAgQIAAAQIECBAgQIAAAQIECBAgQIAAAQIECBAgQIAAAQIE&#10;CBAgQIAAAQIECBAgQIAAAQIECBAgQIAAAQIECBAgQIAAAQIECBAgQIAAAQIECBAgQIAAAQIE3nWB&#10;ZDSJCMrFLIoFBAgQIBALJONpSAajkKTKwMYyN4+S4bi1kvtQi2TrHfUxWX3vW1Eeg698I4oFBAj0&#10;X2CcDaMkV1kWxXWwWpy2+q7TkR88jRZLH75f3Svj/R3Mn0fLdAWPxw+6urfe92i0F+UwG46iuA7y&#10;k4NWn47dFihODqMBpHv7UbzMV+F0NY/6msEwzcJex/NOczlxPwWmHef6qjqmm61cvvo7sLmsaQIE&#10;CBAgQIAAAQIECBAgQIAAAQIECBAgQIAAAQIECBAgQIAAAQIECBAgQIAAAQIECBAgQIAAAQIECBAg&#10;QIAAAQIECBAgQIAAAQIECBAgQIAAAQIECBAgQIAAAQIECBAgQIAAAQIECBAgQIAAAQIECBAgQIBA&#10;rwWefx6lV1b1W8M4ruUWLSC4HwJdNdnUYLsfx9YoCBAgQCASyJJGXfokCUVIomXyYhnFbxIsqtqn&#10;dRsUeWszl/UxR+mgNa+PHcneo1Za5clR+GDvvVZ/s+PZ/DjM89tzbW7/NuNFcX7MLrc5WsXxIhuE&#10;URrXbb5ctg+fdQ3r+Bt9/azGO/JdvO6I6rrCdcub5/3GBpYd5+bGbJO7JlC/v2621WIzMk3gfgt0&#10;vtc3zon7LWB0BAi8TKB6ft1sZ8+KF+8pm/2mCRAgQIAAAQIECBAgQIAAAQIECBAgQIAAgdsTaPwL&#10;pdvbsC0RIECAAAECBAgQIECAAAECBAgQIECAAAECBAgQIECAAAECBAgQIECAAAECBAgQIECAAAEC&#10;BAgQIECAAAECBAgQIECAAAECBAgQIECAAAECBAgQIECAAAECBAgQIECAAAECBAgQIECAAAECBAgQ&#10;IECAAAECBAgQIECAAAEC/RJIhpMooXIxi2IBAQIECBC4K4FkNG1t2n2oRbL1juXv/VYIZRHlMfzK&#10;N6JYQIBA/wXG2TBKcpW2y5mvXvNdoDj4NNp2+vhJFNfBwfy41dfseDx+2OzqRfywul8l1f8u2yob&#10;hKZfMnseyrK8XMTnPRAoT46iUSR7j6L4cHESxV3B/vhBV7e+HRGYZKNWpqssi/uWizgWESBAgAAB&#10;AgQIECBAgAABAgQIECBAgAABAgQIECBAgAABAgQIECBAgAABAgQIECBAgAABAgQIECBAgAABAgQI&#10;ECBAgAABAgQIECBAgAABAgQIECBAgAABAgQIECBAgAABAgQIECBAgAABAgQIECBAgAABAgR2VeD5&#10;Z3HmD9+PY9ErBcp8FcrZcag/d6ot5+10h+N2nx4CBAgQILDjAllHPd8ieVGzth5esbq9+/iyON/W&#10;MM9bcsuL+pijqk7uLrR0ut9Kszg9DHXN5PeuUb/1k+NnrfX72LG4OGaXuY1Xy8vJs8/FYBhGaX+P&#10;WVJ9nyeDdj3WaBAvCZr1r1+y2M50D9PzGrT5xedl4sMiD0lRnIWX5+jlPJ87LjBovMOoO7zjB1T6&#10;NxEom+/11f05SdKbbMKyBAjcU4Gyuh60WuOZtzVfBwECBAgQIECAAAECBAgQIECAAAECBAgQIPBG&#10;Av39lyVvNCwrEyBAgAABAgQIECBAgAABAgQIECBAgAABAgQIECBAgAABAgQIECBAgAABAgQIECBA&#10;gAABAgQIECBAgAABAgQIECBAgAABAgQIECBAgAABAgQIECBAgAABAgQIECBAgAABAgQIECBAgAAB&#10;AgQIECBAgAABAgQIECBAgAABAk2BZDSOusrlLIoFBAgQIEDgzgQa96Cz/bgP3Rn36254+e3fjFcd&#10;DMPgyz8c94kIEOi9wCgbRjnmaRbFdbBavN67QH7wNNpW9viDKK6DZ7PjVl+z4/H4QbOrF3GaJOHh&#10;aBqOFifrfE6Ho/Bo/sJrvFiE4+oeVi+n3Q+B4vQoGkg6fRTFBzv8nY4GInipwGQwas1bNq+dq0Vr&#10;GR0ECBAgQIAAAQIECBAgQIAAAQIECBAgQIAAAQIECBAgQIAAAQIECBAgQIAAAQIECBAgQIAAAQIE&#10;CBAgQIAAAQIECBAgQIAAAQIECBAgQIAAAQIECBAgQIAAAQIECBAgQIAAAQIECBAgQIAAAQIECBAg&#10;QIAAgV0USI4/j9N++IU4Fr1SoPj04zD7pf/mfJm65tVoEqZ/5j8K6XsfvnK9rc9cztspDOK65+0F&#10;9BAgQIAAgd0TGCTter5FmoSQvxhLka9eBG84tciXZ1sYFEVrS6uL+pijdNCa18eOZPqwlVZ5cl77&#10;9cMH74dn81fXLv7k5Fn4yn675nFro1vuWBTx8R81vg+Lqr57lqZbzvLVu59Wz3Gnr1FvtVn/+tV7&#10;6f/cwcW5lXccr6wswiqkYVVsnPz9H5IMrxKozs+ovcZ5EK0vILBDAuUyrrOdDL3T79DhkyqBToHi&#10;9Cjkv/fbIZQhJGX1/DmahnLvcQgX7xGdK3V1dr1v1M+4jdtm16r6CBAgQIAAAQIECBAgQIAAAQIE&#10;CBAgQIAAgdcT2I1/DfR6Y7MWAQIECBAgQIAAAQIECBAgQIAAAQIECBAgQIAAAQIECBAgQIAAAQIE&#10;CBAgQIAAAQIECBAgQIAAAQIECBAgQIAAAQIECBAgQIAAAQIECBAgQIAAAQIECBAgQIAAAQIECBAg&#10;QIAAAQIECBAgQIAAAQIECBAgQIAAAQIECBAgsCGQjCYbUQjlYhbFAgIECBAgcFcCyTC+B9X7cR+6&#10;K+3X3+7q278ZrTz48o+EJFMGOUIRENgBgfFgGGW5SrMoroNiefN3gbIsQvH882hb6f4Xo3hV5OH7&#10;p4dRX1fw3uRBV3cv+vbHe+FocbLOZTYYhUfzF16T1SIczk/Cw9F0vYyJ3RWov9fl7Hk0gHRvP4oP&#10;5sdR3BXU3xttdwWG1fNOlqQhr74Pl6157Uzz5eUsnwQIECBAgAABAgQIECBAgAABAgQIECBAgAAB&#10;AgQIECBAgAABAgQIECBAgAABAgQIECBAgAABAgQIECBAgAABAgQIECBAgAABAgQIECBAgAABAgQI&#10;ECBAgAABAgQIECBAgAABAgQIECBAgAABAgQIECBAgACB3RZo1KUrH7y/2+N5y9lHNVmrGn5hVtU7&#10;24X6n8t5JFXWOadp1CcgQIAAAQL3QSDruL8VVd3KEKr79kUriturU7koVmdbHeQvtn+5n/yitnBd&#10;O3MXWlLVRk5Gk6gGfXF6dJb6R3vvhd/67HdfOYxPTp69cn4fZtY1mIuyjFIZreLvw6qqadz3Nn3N&#10;HMdZXP+67+O8Kr/Bxfm+6jjvs6IIq6q897J+ZtfujUBSffejM7iqOa4ReGcEmt/3Yf/vV+/MsTFQ&#10;Aq8pUHz/98P8l//7s7XHF9uY/6l/L5QPv3CzLXa8byT5Kr5n3myLliZAgAABAgQIECBAgAABAgQI&#10;ECBAgAABAgSuEPAvcK8AMpsAAQIECBAgQIAAAQIECBAgQIAAAQIECBAgQIAAAQIECBAgQIAAAQIE&#10;CBAgQIAAAQIECBAgQIAAAQIECBAgQIAAAQIECBAgQIAAAQIECBAgQIAAAQIECBAgQIAAAQIECBAg&#10;QIAAAQIECBAgQIAAAQIECBAgQIAAAQIECNwXgWQ4iYZSLmZRLCBAgAABAnclkIzie1C9n3I5v6vd&#10;2e5rCJSrZRh8+YdDMn20Xnv4lR9bT5sgQGB3BCbZMEp2lbbLmefLRbTMdYLi6LMQijxaNNt/EsW/&#10;f/T9kJdF1NcMxlV+k8Go2d2beH+0F+UyG8a5Tiu7w8VJtIxgdwXK0+fVQ0kZDSDZe3EvrGccLo6j&#10;+V3B4/GDrm59OyTQvC6tsizKPsvzsMiXUZ+AAAECBAgQIECAAAECBAgQIECAAAECBAgQIECAAAEC&#10;BAgQIECAAAECBAgQIECAAAECBAgQIECAAAECBAgQIECAAAECBAgQIECAAAECBAgQIECAAAECBAgQ&#10;IECAAAECBAgQIECAAAECBAgQIECAAAECBAgQILBzAovTkCwbta0fvr9zw9hqwh01Wbtqt241x46d&#10;J6tGLdnBuGMpXQQIECBAYPcFBklck7IeUZkk0cDKqk7lbbVFvjrb1KA4/7zcbl7ts7ioLTxKB5fd&#10;vf9M9vajHMvTo7P4wwfvRf1dwfeOP+/q7lXfonGc6uTGq8axG/b/OWn6Gs9ygyQNWUe9614doBsm&#10;M0zOz628Y1yD4rzW9qpRl/uGu7B43wSa5+dKzeG+HSL53J1A2fg9IhmM7m5ntkyAwFsRKOcnrf2U&#10;w0mr76qOMut438jdI69yM58AAQIECBAgQIAAAQIECBAgQIAAAQIECLyJQMev82+yOesSIECAAAEC&#10;BAgQIECAAAECBAgQIECAAAECBAgQIECAAAECBAgQIECAAAECBAgQIECAAAECBAgQIECAAAECBAgQ&#10;IECAAAECBAgQIECAAAECBAgQIECAAAECBAgQIECAAAECBAgQIECAAAECBAgQIECAAAECBAgQIECA&#10;AAECfRVIxtMotXIxi2IBAQIECBC4M4HhuL3ppftQG2V7PclgGB78/L9+lsDq+78fVt/+jTD8wW9u&#10;LyF7JkDgtQVGWVy+PE+z1raK1bzVd1VHcfC0tUj6+IOo71uH34viruDLD7/Q1d2bvkfjvSiX0+Eo&#10;iqfLefhkfhL1CXZXoDg5aiWf7u1HfQfXON774wfROoLdE5gORuF44/l01bh2DvNVmK0WYZQNd29w&#10;MiZAgAABAgQIECBAgAABAgQIECBAgAABAgQIECBAgAABAgQIECBAgAABAgQIECBAgAABAgQIECBA&#10;gAABAgQIECBAgAABAgQIECBAgAABAgQIECBAgAABAgQIECBAgAABAgQIECBAgAABAgQIECBAgMA9&#10;F1j9f/8wLP/B/x7q+r1JXYtqNA2jf/bPhqRRi+aeMxgegesJPP+8tVz54P1W3zY7Vt/9JyH/7PdD&#10;WdUaK0+PQvLgcZj89C9sM6Vo3+VGzav1jK7areuZPZmoavFFbRdyjhIWECBAgACB6wlkSdpaME+S&#10;qK/Il1H8JsGyWJ2tPsjzaDObtTGbNYejBXsWpNNHoXj2yTqr8uTwbPrJ9HFIQxKKUK7nNSfq2qAn&#10;1TPHXo+fMxYXx2sz91Hj+1D0OP/LvOtarDdt97Eua5aen+/5xeemSVacn5OX5+jmPNM7LDBo1hcu&#10;Q1nVHU5e45y4qUL+8T+q9jMMyWQaQlVLPt3/YkgnD2+6GcsTeG2BsvFen+zA/eq1B2tFAu+KwPyk&#10;PdLhpN13VU86aC+Rn7+ntGfoIUCAAAECBAgQIECAAAECBAgQIECAAAECBG5DoOPX+dvYrG0QIECA&#10;AAECBAgQIECAAAECBAgQIECAAAECBAgQIECAAAECBAgQIECAAAECBAgQIECAAAECBAgQIECAAAEC&#10;BAgQIECAAAECBAgQIECAAAECBAgQIECAAAECBAgQIECAAAECBAgQIECAAAECBAgQIECAAAECBAgQ&#10;IECAAAECvRMYTuKUVotQlkVIkjTuFxEgQIAAgVsWSNIshKwqp5uv1lsuF7P1tIl+CQy++AdC/acR&#10;ILCbAll1zR1Uf6siPxvAKu143l8ubzy4/PBpa5300Reivm8dfC+Ku4Kv7n/U1d2bvv3RXpTLbDiK&#10;4klldzg/jvoEuytQnBy2kk+nj6K+6xzvx+MH0TqC3ROYDMZR0qusen7daIPqmnpa/Y6y71hvqJgk&#10;QIAAAQIECBAgQIAAAQIECBAgQIAAAQIECBAgQIAAAQIECBAgQIAAAQIECBAgQIAAAQIECBAgQIAA&#10;AQIECBAgQIAAAQIECBAgQIAAAQIECBAgQIAAAQIECBAgQIAAAQIECBAgQIAAAQIECBAgQOAmAkVV&#10;C+r4f/2rIayWocyrWlLV596/9O+HwZd/+CabsWyHQHn8LJSffyeUl/Oqer3JP/fnLyOfBAhsCizn&#10;oazrdZ0eheSy/2Fcl+6ye1ufi9/41bD87b+33n325AdC+OlfWMfbnigX8ziFqmbrWe3WuLd/UXXs&#10;ozaM63dF8wTXEijrWr1VnbOE5bW8LESAAIG3JZB11PMtq3eEzVZe1P7d7Hvd6cVF7fZhY5ubtTGH&#10;aVXjfUdashfXdi1Ojs4yr2smf2G6H56eHrxyJM/mz8Nej++Ni6K6f2+0tCjCoPrbbOVwshn2cno6&#10;iOsuXyfJcTa8zmI7t8yoOr/yJK5FWw8iuziuq8bx3bkBSjgW6PruV7+xha7+eM03iupn/+X/+d+d&#10;bWNxsaXJP/8XwugbP/NG27UygRsJLC+/fRdr9fh+e6NxWZjAOyxQLk6j0Zf1/azjfSZaqCuofp9s&#10;tcZzb2u+DgIECBAgQIAAAQIECBAgQIAAAQIECBAgQOCNBDp+nX+j7VmZAAECBAgQIECAAAECBAgQ&#10;IECAAAECBAgQIECAAAECBAgQIECAAAECBAgQIECAAAECBAgQIECAAAECBAgQIECAAAECBAgQIECA&#10;AAECBAgQIECAAAECBAgQIECAAAECBAgQIECAAAECBAgQIECAAAECBAgQIECAAAECBAgQ6KlAMpq0&#10;MisXs5CM91r9OggQIECAwG0LJMNJKPPn682Wy/l62gQBAgQI3K7AOBuGVZGfbTRPs9bGk2J1Nn/Q&#10;Ma+18EVHcfA0mpVMH4Z0PF33HS1OwuezF9f59YzGxNcef9jo6Ve433g/mg1HUYKjfBWez46iPsHu&#10;CpSn7WOZ7D1aD6gsy3AwP1nHL5vYH704F162jP5+C0wGwyjBZeP6OMjzMFstomUEBAgQIECAAAEC&#10;BAgQIECAAAECBAgQIECAAAECBAgQIECAAAECBAgQIECAAAECBAgQIECAAAECBAgQIECAAAECBAgQ&#10;IECAAAECBAgQIECAAAECBAgQIECAAAECBAgQIECAAAECBAgQIECAAAECBAgQuJlAEsrD70erlOqi&#10;RB6vG5Tz03hVdYViD9GZwPIf/+2w+t3fDEldsyirapQ9fC+k3/yT757OR18Pxb/8n4RQ1WULx5+H&#10;8Lz6m76o39UHkKSRT3HSrjm21TyXs2j3XbXDowX6EqwatWSH475ktlN5zP7uL4X5P/y/Qlgtq7zL&#10;kO5/MTz6xf98p8YgWQIECNx3gSxp1/MtkiQadlEnCdnQAABAAElEQVQ/C91SW1xsa1AU0RZXG7Ux&#10;R9kgmtfnIJnuR+lt1n/9YvWc9vT0IJrfDPpe/3NR1XbebHW94mYrN+o2N+f1JZ4Obv4sV9e9vo+t&#10;rtOdp2lraFl5fk6W1TNbXe/7JvW8WxvT0R+BQVxz/Cyxs9/XHtxtjnn9/B+3s98X4i4RgTsVKBvv&#10;9cmw43y40wxsnACB2xYo5yfRJsvhJIqvHXS8byTVc2557Q1YkAABAgQIECBAgAABAgQIECBAgAAB&#10;AgQIELipwO78a6CbjszyBAgQIECAAAECBAgQIECAAAECBAgQIECAAAECBAgQIECAAAECBAgQIECA&#10;AAECBAgQIECAAAECBAgQIECAAAECBAgQIECAAAECBAgQIECAAAECBAgQIECAAAECBAgQIECAAAEC&#10;BAgQIECAAAECBAgQIECAAAECBAgQIECAQCSQjMZRfBYs5iGM99r9eggQIECAwG0LjCYhzJ6/2Opi&#10;9mLaFAECBAjcqsAoG4bj5fl1tkjTUFRbTzf2MMjzMFstwsPRdKP31ZP5wdNogWz/SRR/6+CTKO4K&#10;9kd74b3Jw65Zvel7VOW42U6Ho83wbHrx/FmrT8duChQnh3HiaRbSjXfk+jwqyvoMenl7OJyGrFpP&#10;222B6SD+zWSVxcd0UBTheXXd1AgQIECAAAECBAgQIECAAAECBAgQIECAAAECBAgQIECAAAECBAgQ&#10;IECAAAECBAgQIECAAAECBAgQIECAAAECBAgQIECAAAECBAgQIECAAAECBAgQIECAAAECBAgQIECA&#10;AAECBAgQIECAAAECBAgQIPDaAoNhe9XVst2n5+YC85NonWR8/Rpd0YqCey2Qf/adkH/7N9ZjTN7/&#10;Uki/+SfX8Ts3kQ1C2P/g/K9ng0/3HkUZlbOjUJZlSJIk6t9WUDZrsg6rmq270JZVPfPN1qjftTnL&#10;9CsEqu9i2KhrVq5Wr1h4O7OK6nq3+D/+25AMqnqMWfVXPYMM/5k/F9LH1TmvESBA4B0QGFT1fJut&#10;aD5H5Ld3/V4U59saNLZ5WRszS9KQVn+70prPYsXp0Tr1SX1vuaLNe/6eu2gcp1FXvjeo+3wFx53N&#10;ntb3+Bu2uu71fWzDqrZw3nHeZ1U92su2LPIwUIP4kmOnP5Ou95jmu85djLDrWnFPz6m74LPNWxJY&#10;xjW2O8+HW9qVzRAg8HYEysZ/2wij1/udsax/6222xnNvc7aYAAECBAgQIECAAAECBAgQIECAAAEC&#10;BAgQeDOBjl/n32yD1iZAgAABAgQIECBAgAABAgQIECBAgAABAgQIECBAgAABAgQIECBAgAABAgQI&#10;ECBAgAABAgQIECBAgAABAgQIECBAgAABAgQIECBAgAABAgQIECBAgAABAgQIECBAgAABAgQIECBA&#10;gAABAgQIECBAgAABAgQIECBAgAABAgT6KZAMJ63EyuWs1aeDAAECBAjchUAymoRyY8Plwj1og8Mk&#10;AQIEblVgMhhG28vTLKRFvu4bFEVY5Msqnq77rpooDp9Gi6SPn0Txxwffi+Ku4GuPP+rq7lXfw9E0&#10;JNX/you71mw4auWXnxyGsixDkiSteTp2S6A4OYoSTvf2o/hgfhzFXcH+eK+rW9+OCUwG8bm+qq6b&#10;m21QXUNPl/PNLtMECBAgQIAAAQIECBAgQIAAAQIECBAgQIAAAQIECBAgQIAAAQIECBAgQIAAAQIE&#10;CBAgQIAAAQIECBAgQIAAAQIECBAgQIAAAQIECBAgQIAAAQIECBAgQIAAAQIECBAgQIAAAQIECBAg&#10;QIAAAQIECBC4kUCSxfWlzlbOVzfahoW7BcrFaTQjUVso8hBcCKwWEUXSqF0UzRRsVSCZxjXFQlV/&#10;r5yfhGTyYKt5rXfeqGnVVTt8vWyfJhp5h+G4T9ntTi6NepHhrDZkz9Kva9cfH0S1hMNGTcueZSsd&#10;AgQI3LpAlsQ1KesdFGka7ae4petiXj2nFGVxtu269uVmW17Uxhxlg83u3k8n00dxjqtlqGvS13Xq&#10;x1lc/zNe8Dya5fFzd9cy2+xbFPF7+LgaX7OlVY3jvrfpazzLjXfsu3jdYzCozrVZoxZtvW62cU6u&#10;Nqavu13L9VSgo+b423gmLzt+w0ua7wY9JZPW/REYfPWfCsnjJyFU7/flchHSL3z5/gzOSAi8owLl&#10;PP5vG+XwNZ9Du/77U+O59x0lNmwCBAgQIECAAAECBAgQIECAAAECBAgQIHBnArv1L4LujMGGCRAg&#10;QIAAAQIECBAgQIAAAQIECBAgQIAAAQIECBAgQIAAAQIECBAgQIAAAQIECBAgQIAAAQIECBAgQIAA&#10;AQIECBAgQIAAAQIECBAgQIAAAQIECBAgQIAAAQIECBAgQIAAAQIECBAgQIAAAQIECBAgQIAAAQIE&#10;CBAgQIDA/RdIxtPWIMvFrNWnox8Cx7/0V0NIqv83nIQwmoThD/1kGP7Aj/UjOVkQIEDgNQTOrmcb&#10;65VL96ANDpMEtipQFnkoDp6GUH2WZXH2mT7+IKTjva3mZeevLzDOhtHKqzQNw+r4Xrasmp7ny8vw&#10;Wp/54fej5bL9J+u4qL433z76dB2/bOJrjz982aze9KdJEh6OpuFocXKW0+lw1MptvJyH58vT8Gjk&#10;HGnh7FhHeXoUZZzsPYrig/lxFHcFj8cPurr17ZjAZBCf66ssi0ZQvZ6H+fz8uhDNEBAgQIAAAQIE&#10;CBAgQIAAAQIECBAgQIAAAQIECBAgQIAAAQIECBAgQIAAAQIECBAgQIAAAQIECBAgQIAAAQIECBAg&#10;QIAAAQIECBAgQIAAAQIECBAgQIAAAQIECBAgQIAAAQIECBAgQIAAAQIECBAgQOC6AoO4vlS9Wrm6&#10;WT2p6+7qXVuubNaX6ajj+66ZGG9boHW+dZyT7bW203NWV7AsQ5LG9ZS2k83b32s6jWuK1RmUJ1Xd&#10;sUk/6oa16oKPxm8f6XX2uFrEa3XU6osXEHUJJI16ka1rS9dKb7mvbB7rev+Nem1vOSW7I0CAwFsV&#10;GFS1fJutqGrWRi1/Ues36r9hsChevNMNG9u8rI05Sgc33Op2F0/39lsJFFUN2Gw0CZNrPEPPe/6e&#10;uyhW0fhGeRzXM3ehtvc0i2uxRoN6SdCse/2SxXaue5BkIe8477Oiqtd+0ZaN437Z73MHBTquQ+Vy&#10;ERpX+dsfWFdN+Gy3ru+3j2KLb1tg/NO/8LZ3aX8ECNyxQOu/bVTP3K/VOt45ko7n3NfatpUIECBA&#10;gAABAgQIECBAgAABAgQIECBAgACBTgH/xbiTRScBAgQIECBAgAABAgQIECBAgAABAgQIECBAgAAB&#10;AgQIECBAgAABAgQIECBAgAABAgQIECBAgAABAgQIECBAgAABAgQIECBAgAABAgQIECBAgAABAgQI&#10;ECBAgAABAgQIECBAgAABAgQIECBAgAABAgQIECBAgAABAgQIELh/Aslw0hpUuZi1+rbdUS7nIcxP&#10;XplGMRyGcrF45TJh8iAkg9Grl+nx3NXv/VYIZbHOMHv/oxB+4MfWsQkCBAjsnMBoHKe87N89KE5Q&#10;RODdEShPn4ej//G/iga89wt/MYy+/s2oT7A7AqNsGCWbp1kVL9d9g6II89WLeD3jJRPF8UEIq/j5&#10;O338wXrp7z7/PCzy1TrumkiTJPzBRy/W6VqmL337471wtDh/J5kN2+8U0+UiHFbvLI9Ge31JWR6v&#10;KVCcHEZrpnv7UVwf56va/vjBVYuYvwMC08bvB8uz62ac+PIa34d4DREBAgQIECBAgAABAgQIECBA&#10;gAABAgQIECBAgAABAgQIECBAgAABAgQIECBAgAABAgQIECBAgAABAgQIECBAgAABAgQIECBAgAAB&#10;AgQIECBAgAABAgQIECBAgAABAgQIECBAgAABAgQIECBAgAABAgReCCTZ4EVwOZVfv57U5Spv67Ms&#10;8lDWNay62vGzrt7uvmFVy3A07Z53g95y9jyUVQ2prlaeHkXdyS3sL9qg4H4INOqxhUbNt20PcvW/&#10;/dVQf89DXUetqjud/vjPhfRH/ui10ipXVS25PA9h+iiEjhpM19pIjxZK9qpxNNr5ef6lRu92wrJR&#10;k7Wrdvh2Mrtir0kayur7kVTX97M2aNSavWJ1sy8EmvfzPt7LO+pVJoO4zqXjSYAAgfsskFX3vGYr&#10;Gn31+85ttM2avoPGNlcXz2XD5r3jNnZ8h9tIpg9bWy/rGrBVPeNJ1q7121x4lne/tzWX21a8KOI6&#10;zKP6WbrR0lH/69U2a7E2htAZNutedy60g53DdBDytH3e13W8L9uqcX5e9vvcQYGu95jV/O4H0vGM&#10;HXbwGbusa9FX7zB+O7v7r8w29lDUv5/OjkOofkMt69/Bquvj4KOvbSMV+yRA4LoC8+q34I1WDicb&#10;0Q0mq3eO4r3qt9PqvC/r94/qr5y0n+tvsEWLEiBAgAABAgQIECBAgAABAgQIECBAgAABAlcIdPxf&#10;h1yxhtkECBAgQIAAAQIECBAgQIAAAQIECBAgQIAAAQIECBAgQIAAAQIECBAgQIAAAQIECBAgQIAA&#10;AQIECBAgQIAAAQIECBAgQIAAAQIECBAgQIAAAQIECBAgQIAAAQIECBAgQIAAAQIECBAgQIAAAQIE&#10;CBAgQIAAAQIECBAgQIDATgoko0kr73Jx2urbdkf58a+H8u/8zVemMX/l3POZyR//cyF8/SevsWT/&#10;FilXixDKIkosGbaPX7SAgAABAj0XaF7HysV1ruY9H5T0CNwXgTRrj6TI2316dkZgnA2jXFdZfIyz&#10;6vjO82W0zKuC/PBpa3a2/2Td963D762nXzbx5YdfDKNsN0qr74/2wu9dDCSvzo9l9TfcOCcmy0U4&#10;Wpy8bKj6d0igODmMsk2nj6L4YH4cxV3B4/GDrm59OyYwGYyijJvXzXrm4hrfh2gjAgIECBAgQIAA&#10;AQIECBAgQIAAAQIECBAgQIAAAQIECBAgQIAAAQIECBAgQIAAAQIECBAgQIAAAQIECBAgQIAAAQIE&#10;CBAgQIAAAQIECBAgQIAAAQIECBAgQIAAAQIECBAgQIAAAQIECBAgQIAAAQIECDQF6lpO+WrdW66u&#10;X09qvdJbmiiefRKe/7W/0rm3uDJW5yLrzuKH/2gof+pPr+PXnVj86v8c8m/9+rVWT8Z711rOQu+W&#10;QNmo35Y0ahdtW6N8/v0QZi9qZxW//suh/rtuq8/L/Bf+gxD2P7juKr1dLmnUFKsTLU7jumNbTb5R&#10;kzUZjbeaznV3Xv6L/+HZomVdm285C6GrluV1N/YOL5cM4nqRNUV9P+/q3xpTXSO92Rp1Lpuz70uc&#10;H3wa8k+/HUJlUC6r+sl5HsZ/5Ofvy/CMgwCBawpkSfuNpUiSeO3ixXtZPONm0WLj/W5QXXM2W10T&#10;t26jdDdq+l7mnu7tX06uP4vTo7Ppccd9cL3QxcS8x++5dYqLxrEfNfItqmWG4+nFaPr7kVXfr/q7&#10;1RzPqzJu1r1+1bK7NG9YWayStJVyVtZH87wtN+pTX/b53FGBrnf5ruff2x5e4zeFevPJjjxjn/7K&#10;Xw+r3//tUJ4chXJxGoY//FNh70/9m7cqVC5m4eTv/C8hGY6rd6PqbzgKw69/M2T7T251Pzb2aoH5&#10;r/2tsPztv7deKH3ylfDwz/6ldWyCAIH+CdTX5aiNXvM5tHrfWfzcvxVtSkCAAAECBAgQIECAAAEC&#10;BAgQIECAAAECBAjcrcBu/Yugu7WwdQIECBAgQIAAAQIECBAgQIAAAQIECBAgQIAAAQIECBAgQIAA&#10;AQIECBAgQIAAAQIECBAgQIAAAQIECBAgQIAAAQIECBAgQIAAAQIECBAgQIAAAQIECBAgQIAAAQIE&#10;CBAgQIAAAQIECBAgQIAAAQIECBAgQIAAAQIECBAgcK8FktGkNb5yMWv16di+QNdx6Tp+289UBgQI&#10;3JZAuVqGZDC8rc31cjvJML4PlUv3oF4eKEm9mwJp2h53WbT79OyMwLhxT1k1jvGgyMM8X157PMXB&#10;09ay6eMn675vHXyynn7ZxNf2P3zZrN7174/3opxOh6MwnJ+u+6bLRTicn6xjE7srUJ4cRckne/tR&#10;fDA/juKu4HHj+9K1jL7+C0wGoyjJVZpFcR2s/IbSMtFBgAABAgQIECBAgAABAgQIECBAgAABAgQI&#10;ECBAgAABAgQIECBAgAABAgQIECBAgAABAgQIECBAgAABAgQIECBAgAABAgQIECBAgAABAgQIECBA&#10;gAABAgQIECBAgAABAgQIECBAgAABAgQIECBAgMANBeoaU/nqxUo3qCf1YiVTVwr0pLbQ6tf+RiiP&#10;vh/yogjlahGyr/9EGP3kz1+ZvgXuSKCqQRa1Rs23aN42glFVQ212de2sbaT2tveZTCqLpKqzuFFX&#10;sTx5/rbTeOn+WjVZGzVbX7piX2bUdbrGD/qSze7l0XXtqO/nXf1bGl3Z9XzRo/zukmX17d8Is1/9&#10;Gxu7SML4j7j3boCYJPBOCAwatXzrQRdJEo29rOr73kZbbFxz65rBmy3PzmtjjrLBZnfvp5PJw1aO&#10;lzVgJ1lc/7O1YNUxyxvP3V0LbbFvsflOXuUxXsV1nhfVPXOUVe/uO9CmVT3WxWLjN4Yrch7vyLiu&#10;GEZr9qB6vi0b53i9ULZxTi6L6zu1dqCjXwL1c239Xa7qjoe6JvHl3x1nWTauHWe725Fn7OL4WSie&#10;vahDX5zGdb1vg66ofs+Y//qvRJt6+N6HIdt/EvUJ7lhgMI53sJrHsYgAgd4JlPOTKKdy2DiPo7kC&#10;AgQIECBAgAABAgQIECBAgAABAgQIECBAoE8Cu/UvgvokJxcCBAgQIECAAAECBAgQIECAAAECBAgQ&#10;IECAAAECBAgQIECAAAECBAgQIECAAAECBAgQIECAAAECBAgQIECAAAECBAgQIECAAAECBAgQIECA&#10;AAECBAgQIECAAAECBAgQIECAAAECBAgQIECAAAECBAgQIECAAAECBAgQILBjAklWlTFMsxCKfJ15&#10;uZyvp030R6BczNrJjCbtPj0ECNwbgeP/6b8OxeH3QzLZC8loLwy/8TNh/BN/4t6M72wg4+n5eKr7&#10;UTJ9FNKHX7hf4zMaAjsskNTPiM228czYnCXuv8A4G0ZJ5o1jPCiKMF8to2VeFeSHT+PZw3FIpw/P&#10;+k6rd4pPT57F8zuirz3+qKO3n12PqnvxZjsZjcP+/HTdtVc9r38yP1nHJnZToKyuc2XjOKZ7j6LB&#10;HM6Po7greDx+0NWtb8cEpoNRlPFnDx6Fv/XjPxNWWRZW1TW0/vzi5OJ5NlpSQIAAAQIECBAgQIAA&#10;AQIECBAgQIAAAQIECBAgQIAAAQIECBAgQIAAAQIECBAgQIAAAQIECBAgQIAAAQIECBAgQIAAAQIE&#10;CBAgQIAAAQIECBAgQIAAAQIECBAgQIAAAQIECBAgQIAAAQIECBAgQIAAgesLJFWNqTK8qIlU3qCe&#10;1PX3Ysn04fu9QCg//TiUz74XLqsJpx98pRd5vatJlKtFNPRkENd8i2ZuIUgevhfKw0+3sOf+7TJJ&#10;0qr26YNQnhytkytOD9fTW59YxvWnk6Ha01s/Jm8xgfpe3mxlvgpJs3ObcfP5oj6nGnUtt5neXe47&#10;GYwbmy9Dff1PGvXqGgsJCRC4ZwJZdd1rtqLZd0v1mxfFar2rQX755H/etby49o7S9r1jvVIPJ5Kq&#10;hmcyqZ7FZi/quhYn589i42s8Q8+a96GejXHzmNWpPd4YZx0fVfVLR+mgnux9m1b3vYPF9essj7Pd&#10;GNdN4Qf1uZYkoT7nhhvndlbV8b5sq43+yz6fuylQP9cOfvG/fPvJ5+2a8F3vBm8/sav3mO7tRwuV&#10;F9f0qPMNg7Kqdd9sybD5bN5cQnzbAk3zchn/Fnbb+7M9AgTeTODsvw9VvylFbTSNQgEBAgQIECBA&#10;gAABAgQIECBAgAABAgQIECDQX4H7+a8w+ustMwIECBAgQIAAAQIECBAgQIAAAQIECBAgQIAAAQIE&#10;CBAgQIAAAQIECBAgQIAAAQIECBAgQIAAAQIECBAgQIAAAQIECBAgQIAAAQIECBAgQIAAAQIECBAg&#10;QIAAAQIECBAgQIAAAQIECBAgQIAAAQIECBAgQIAAAQIECBAgsFWBvZ/9CyHJBiEZTaq/aUgfP9lq&#10;PnbeLVAu560Z9THTCBC4vwLl7CSEsgjl6fPzv8Xs3g129M0/EUbf/Lmz+8+9G5wBEdh1gTRrjaAs&#10;8lafjt0RGGfDKNlVmkZxVh3f5/ky6ntVUBw8jWZnG+8RHx9+Es3rCvaG4/Bk73HXrF727Y/3orxO&#10;h6MoniwX4WhR3bu1nRYoT45a+afTR+u+Zb4Kp6vFOu6aGFbXz2n1/dZ2X2AyiM/zvDq2R9PGteCK&#10;78PuKxgBAQIECBAgQIAAAQIECBAgQIAAAQIECBAgQIAAAQIECBAgQIAAAQIECBAgQIAAAQIECBAg&#10;QIAAAQIECBAgQIAAAQIECBAgQIAAAQIECBAgQIAAAQIECBAgQIAAAQIECBAgQIAAAQIECBAgQIAA&#10;AQJ3LjCIa0yFG9STuvPc7skOkve/HLIf/GY/RtM83qvr1w/rxwDuWRbN861Ru2jbo03/8M+G/JNv&#10;haBe0tmhSKb7YbPeWHnarj22rWNWLhr1p9We3tah2M5+m9f2Oou+Xd+b15GunLejd/d77agvWFY1&#10;KJOeXfPvHsIeCLzbAoOOes1FksQoRRHHrxnV9U8v27BRE3qVndeNHmaDy0V25jOparyWs+N1vuXp&#10;87PpSRbX/1wvsDExz19dD3Zj0a1MLooXx6xOYJjHtbxn1T3jC+luHLPpDe9vzbrXWzkAd7DTusZw&#10;3fKqjvfmeZhtnOfLxvl5B2nY5H0X6Hrm35Hn7Pqavtk237U3+99ounrmbrak49m8uYz4dgWSYXyf&#10;LleN3y9ud3e2RoDAGwqU85PWFsrhpNWngwABAgQIECBAgAABAgQIECBAgAABAgQIEOinwG7865J+&#10;2smKAAECBAgQIECAAAECBAgQIECAAAECBAgQIECAAAECBAgQIECAAAECBAgQIECAAAECBAgQIECA&#10;AAECBAgQIECAAAECBAgQIECAAAECBAgQIECAAAECBAgQIECAAAECBAgQIECAAAECBAgQIECAAAEC&#10;BAgQIECAAAECBAjsnMD4Gz/T+5yTL/1ISH7u33hlnoPhICyXy1cuE9770qvn93nuYtbKLhlOWn06&#10;CBC4W4FydhyK55+HkK9CKFahLIow+IM/eic7LRen0XaT8V4U34cgGbmO3YfjaAz3VCBJ2wOrrnna&#10;7gqMB8Mo+TzNonhQHd95fsXz9MYa+eHTjSiEdP/JOv7WwffW0y+b+Nr+Ry+b1cv+/VF8H54Nx1Ge&#10;0+UiHM5Poj7B7gkUp0etpJO9/XXfwfx4Pf2yif3xg5fN0r9jAqNsGNIkCUVZvjTz2Wrx0nlmECBA&#10;gAABAgQIECBAgAABAgQIECBAgAABAgQIECBAgAABAgQIECBAgAABAgQIECBAgAABAgQIECBAgAAB&#10;AgQIECBAgAABAgQIECBAgAABAgQIECBAgAABAgQIECBAgAABAgQIECBAgAABAgQIECBA4DoCSVUr&#10;ZbNKSrm6fj2p62z/NpdJH74f9v70v9u5yaOj5539nZ17jzu7b9o5/ImfD4M/9MdevdpoHNInXwlJ&#10;Nnj1cm9rbhrnUd6gftjbSvFd2k/ZrENUnY99aulHXw/Jv/qfhvKz3w9VEdUbpZbnecjzap1bOt9u&#10;tPM7WjidPgqbCuVJu/bYHe36lZsti7yqdRtfu5Pq2qO9OwL1vbzZ+nY/b+UzGDVTvrdxMuwYa/P6&#10;f29Hb2AECFwKZB31motmX31Pv4W2WSM4a9SEXl3UFB413gtuYbd3vol0r3oW+/y76/0UJ4dn06Nr&#10;vGvNevyeWw9iUcTPcsN8tR5nPbHMsrArx2w6uNlzaF2/9T62wcW5lqdxrfbNc3JZxMf5PjoY090K&#10;lI1rRb23pFFL/m4zeP2tJ9U1fbOVi9NwNp7qendbrVzNW5tK7sF7SHH4/bD8+B+FsFpVP9VUf1V9&#10;+8FP/MmQNOretwa/rY6meZWvRoBAfwXK+Uk7ueGk3aeHAAECBAgQIECAAAECBAgQIECAAAECBAgQ&#10;6KVA/H8p0MsUJUWAAAECBAgQIECAAAECBAgQIECAAAECBAgQIECAAAECBAgQIECAAAECBAgQIECA&#10;AAECBAgQIECAAAECBAgQIECAAAECBAgQIECAAAECBAgQIECAAAECBAgQIECAAAECBAgQIECAAAEC&#10;BAgQIECAAAECBAgQIECAAAECBAi8SwLJg8ch1H+vaNloFFbz+SuW2O1Z5XLWGkAyGrf6dBAgcLcC&#10;q9/5B2Hxa39zYydJGPzFv7wR385kuajO+bKINpaMp1EsIECAwF0KJGna3nyRt/v07IzAOBtGua4a&#10;x3hQHd95voyWeVVQHDyNZmePn5zFZVmGjw8/ieZ1BV99/GFXd2/7HoymIan+V1b/q9tsGHuOV8vw&#10;fHka6vEnSdLbcUjs1QLFyWFrgXRvf913OD9ZT79s4vH4wctm6d9BgclgFE6WL/+tIa+e2Zf5Kgyz&#10;wQ6OTsoECBAgQIAAAQIECBAgQIAAAQIECBAgQIAAAQIECBAgQIAAAQIECBAgQIAAAQIECBAgQIAA&#10;AQIECBAgQIAAAQIECBAgQIAAAQIECBAgQIAAAQIECBAgQIAAAQIECBAgQIAAAQIECBAgQIAAAQIE&#10;CPRCYBDXRAo3qCf1tvNPRpMw/Oo/3b3bzz7r7r/D3vTJH7zDrd/RppvHu6qBpW1RoOGfVHWL+taS&#10;yYOQ/IE/dOO0itUqhPrvHrVk71E0muLkKIq3FnTUukqGk62lY8dbEGhe26sUyr7dzxv5JI0al1tQ&#10;e2u77Lq2lx3n7VtLyI4IENiKQJa06zUXjRq0yS3Vb67rXNZtUH02q9wus+xs3mgH62Am0xc1XutB&#10;lKfnz2J1Ld+6dvKraiMvi1Uoqrq/acP8DKMH/9+iym+zDfO4lveqOl6D9PzYbS7Xx+npDd9pmnWv&#10;+zim18lpmJwfr7xx7td1vC/bamP6su++fZ4sZ+Gz2fOz7+8H1Tmc7cj3eGeOQ+MZ+yzvHbm+p9P4&#10;/brO/ey6PhrfGn/XM3cyvL3t31qiN9xQ/tl3wuxX/0a0VvaNPx76OrZWXtW1r6z+EteD6BgKCPRG&#10;YHHaSqUcTVt9OggQIECAAAECBAgQIECAAAECBAgQIECAAIF+Cgz6mZasCBAgQIAAAQIECBAgQIAA&#10;AQIECBAgQIAAAQIECBAgQIAAAQIECBAgQIAAAQIECBAgQIAAAQIECBAgQIAAAQIECBAgQIAAAQIE&#10;CBAgQIAAAQIECBAgQIAAAQIECBAgQIAAAQIECBAgQIAAAQIECBAgQIAAAQIECBAgQIAAAQLvrkC5&#10;mLUGnwwnrT4dBAjcsUCaNXZQhrLIQ9Lqbyx2w7Ccn7TWSMZ7rT4dBAgQuFOB+tpWXeMuW32903ZX&#10;YJyNouRXjXtXludhsVpGy7wsqJ9Nm/eqdP+Ds8U/PTkIp6vFy1Zd9391/8P19C5MpEkSHo2m4XBx&#10;fo8+HY6jtAdFEbLlIjxfnlbLuWdHODsUlCdHrWzTvUfrvoP58Xr6ZROPxw9eNkv/DgpMB+Nwspy/&#10;MvNZdc0bZoNXLmMmAQIECBAgQIAAAQIECBAgQIAAAQIECBAgQIAAAQIECBAgQIAAAQIECBAgQIAA&#10;AQIECBAgQIAAAQIECBAgQIAAAQIECBAgQIAAAQIECBAgQIAAAQIECBAgQIAAAQIECBAgQIAAAQIE&#10;CBAgQIAAAQIEXiaQZMNoVrlaRbHgngk0j3fueG/1CDfrtw3i83Grudl5S2Czrlg9szxt1x5rrfQW&#10;OsquWleNendvIQ272KJA815+lkrz+rLF/DrzeYeud0nH+dh53m77GNk/AQJ3KjBo1PKtd1akabzP&#10;qj7tbbRFcf6MX9e7bbbLmsLDdPfqYDafxYqNOrCTwSjM81fXRp5X9T+nHdfkptHbjvPqOBVlGe12&#10;1HhPK6rx7Uqb3jDXceMddVfGeVWel+d83jjP043zcnmPa7bPq2fRX/7d/yf8v8++s6YaVfV3/9iX&#10;fjT8xAc/tO4z8YYCzWf+6l6TJI17yxvu4q5WT6Yv6nZf7qM4fR7C4yeX4Rt/dj5z9/A+cOOBdr1L&#10;Ne4bN97mHa7Q9T4U6t8xxnt3uFebJkDgdQXK+Ulr1XI4afXpIECAAAECBAgQIECAAAECBAgQIECA&#10;AAECBPopsHv/IqifjrIiQIAAAQIECBAgQIAAAQIECBAgQIAAAQIECBAgQIAAAQIECBAgQIAAAQIE&#10;CBAgQIAAAQIECBAgQIAAAQIECBAgQIAAAQIECBAgQIAAAQIECBAgQIAAAQIECBAgQIAAAQIECBAg&#10;QIAAAQIECBAgQIAAAQIECBAgQIAAAQIECNyaQLmYNbaVhDAcN/qEBAjcuUDWUf41z0NIs1vddTk/&#10;aW0vGe+1+nQQIEDgTgXSNISiusZdtqK4nPK5gwLjbBhlnTfuXYPq+M7yZbTMy4L84NPWrOzxk7O+&#10;bx1+rzWv2fHRg/fDZDBqdvc+flTdiw8X5/fo2TD2rJOfLJfhsLqHPxq5Z/f+YL4kweLkMJ5TnTfJ&#10;xnvXwfw4nt8R7Xtm61DZ3a7rXKtm+SI8Cs773T3KMidAgAABAgQIECBAgAABAgQIECBAgAABAgQI&#10;ECBAgAABAgQIECBAgAABAgQIECBAgAABAgQIECBAgAABAgQIECBAgAABAgQIECBAgAABAgQIECBA&#10;gAABAgQIECBAgAABAgQIECBAgAABAgQIECCwZYFBoybSNetJbTlru39NgaSqi1lurut4b2q81ely&#10;Vddui45GSJrn41vNyM6uEkimj6JFytnzUJZFSJKq9uI2W1X7MfuhnwphOQvlch5CVYu6mes207Pv&#10;tyDQce0oe3Z9L1eLGGIHa0rGA7hBtFGTcL3WsuGxnmGCAIH7KpB1PC8USRINN9ms5RzNuVmwyFdn&#10;KwzyjdrQF5tYZdnZ1Kh6L9i11ny+KU+P1kNo1k5ez9iYqGsnT7uuyRvLbGNyUZwfr819Dy+O4WVf&#10;uUP3zelgfJn2lZ9pdQ4MGnWur1xpRxYYpufnWKuOd/X+cNmWHcf+ct4uf5ZlGX7pn/zf4bvHn0fD&#10;qK9Nf/v3/nH1DhXCT374Q9E8wWsKNJ/5G3XkX3Orb2W1dG+/tZ+yWd+7tcTNOsqOZ+5kuHu17Zuj&#10;rn/ba7XGfaM1f5sdHfew+tgkarFv86jYN4GXCpTz0/a80aTdp4cAAQIECBAgQIAAAQIECBAgQIAA&#10;AQIECBDopUDHf03sZZ6SIkCAAAECBAgQIECAAAECBAgQIECAAAECBAgQIECAAAECBAgQIECAAAEC&#10;BAgQIECAAAECBAgQIECAAAECBAgQIECAAAECBAgQIECAAAECBAgQIECAAAECBAgQIECAAAECBAgQ&#10;IECAAAECBAgQIECAAAECBAgQIECAAAECBAi8MwLlYhaPdTgKSZLEfSICBO5cIMk6yr8Wq2q/o1vd&#10;dzk/aW0vGU9bfToIECBwpwJpVm1++WIXRf5i2tTOCYwHwyjnVZpGcVYd33m+iPpeFuQHn7Zmpftf&#10;POv7+OCT1rxmx9f2P2x27US8P9oLv3eR6elw3Mp5upyHo0X7Ht5aUEdvBYqTwyi39MF+FB/Oj6O4&#10;K3g8ftDVrW9HBSaDq5/zT5fXu3buKIG0CRAgQIAAAQIECBAgQIAAAQIECBAgQIAAAQIECBAgQIAA&#10;AQIECBAgQIAAAQIECBAgQIAAAQIECBAgQIAAAQIECBAgQIAAAQIECBAgQIAAAQIECBAgQIAAAQIE&#10;CBAgQIAAAQIECBAgQIAAAQIECBC4Y4Eki2tMlauN+mF3vG+b34JAo6ZYcLy3cBAudpl3nGvXqFu0&#10;vYTtOZk+ihHKMpSz49Dqj5e68yjdexwmf+Jfu/P92EF/BZr38rNM+3Z9b1zzOnPuL/EbZZZU9eCb&#10;rVypQdc0ERO47wLZWa3meJRlkjQ6yjh+zWhxcc0ddNSDXl3kMUoHr7n17a2W7jWexarxFfOTkI73&#10;wnXqf857eu1dFO33grR6ztxsZce9ZHN+n6anN3inGTd+j+jTON40l8HFudau412sN73qOEfXM3d4&#10;4luHn4TvHn/+0hH83e/+VvjDT74WLo1euqAZVwqU+SpaJmn+5hPN7VeQTB+2EipPj1p9b9JRVjXf&#10;o1adl0nH/ThaZheCrH0PLxvvW30aRvf7UOPY9ClhuRB4xwWyL/1QGP/sL4ZyfhoWz5+F1enzEG7w&#10;fPeO8xk+AQIECBAgQIAAAQIECBAgQIAAAQIECBDYukD7vyZuPSUJECBAgAABAgQIECBAgAABAgQI&#10;ECBAgAABAgQIECBAgAABAgQIECBAgAABAgQIECBAgAABAgQIECBAgAABAgQIECBAgAABAgQIECBA&#10;gAABAgQIECBAgAABAgQIECBAgAABAgQIECBAgAABAgQIECBAgAABAgQIECBAgAABAgTebYFyOYsA&#10;ktEkigUECLwlgbRd/rXMVyG55d2X89PWFpPxXqtPBwECBO5SIEmzUG7uoMg3I9M7JjDK4nvYKsui&#10;EQyKIixWy6jvZUFx8DSelaYhffheWOTL8J3nn8XzOqKvPf6oo7f/Xfsb9+LZcNRKeLpchMP5Satf&#10;x+4IlKdHUbLp9FEUH1zj+O6PH0TrCHZbYDpon+vNEc3yRbNLTIAAAQIECBAgQIAAAQIECBAgQIAA&#10;AQIECBAgQIAAAQIECBAgQIAAAQIECBAgQIAAAQIECBAgQIAAAQIECBAgQIAAAQIECBAgQIAAAQIE&#10;CBAgQIAAAQIECBAgQIAAAQIECBAgQIAAAQIECBAgQIAAgesLDIbxslU9KO0eC2Tx8S4d760d7HLV&#10;UX+ocXy2lpwddwqke3FtsXqh8qSqP9aoOda5sk4CdynQvJdX++rd9b1Zr7Ij57sk2ua2k8G4tfty&#10;OW/16SBA4H4LDJK0NcC80ZfeUv3mRVX3vm7Di8/NHV/WFG7WGt5cpq/Tyd5+K7WzZ7Gq5u/4Gs/R&#10;s56++yyK8+N1Obhhdc9My6iydwgd95LL5fv2OblBrqM0fj/t21jeJJ9hVZ+9bnlVe3uzZRvn+XJj&#10;enOZXZ/+3aNPXzmEZfWdf3p6GL704P1XLmfmNQSa17UdesZOhtUzcl27eeO3kaJ+v77N1njmPtvn&#10;bW5/S9tKuu55q/hesqXUundbH+tmW3b8JtZcRkyAwFYE0v0vhvqvbovnR2E1m20lDzslQIAAAQIE&#10;CBAgQIAAAQIECBAgQIAAAQIEXk9g8HqrWYsAAQIECBAgQIAAAQIECBAgQIAAAQIECBAgQIAAAQIE&#10;CBAgQIAAAQIECBAgQIAAAQIECBAgQIAAAQIECBAgQIAAAQIECBAgQIAAAQIECBAgQIAAAQIECBAg&#10;QIAAAQIECBAgQIAAAQIECBAgQIAAAQIECBAgQIAAAQIECBAgQODOBBazaNPJaBLFAgIE3pJAlrV3&#10;lK/afW/YU85PWltIxnutPh0EblugLMtw8sv/Q0gGwxCqvyQbhuEP/ngYfPCV296V7e2CQJJGWZZl&#10;EcWC3RJIq+M5TAdhWZzft/I0Pr5ZkYfFxbyrRpYfPo0WSfefhKTa/seH3w1l9b9XtXF1Xfnwwfuv&#10;WqS38x6NXtyL54PB2UiTjWwnq0U47LiHbyxisucCxclRlGGyt7+O63vk4aL9jLZe4GJif+N70pwn&#10;3j2ByWB0ZdKny8WVy1iAAAECBAgQIECAAAECBAgQIECAAAECBAgQIECAAAECBAgQIECAAAECBAgQ&#10;IECAAAECBAgQIECAAAECBAgQIECAAAECBAgQIECAAAECBAgQIECAAAECBAgQIECAAAECBAgQIECA&#10;AAECBAgQIECAAAECLxOoa8ZttnK13AxN3zeBbBCPyPGOPd5m1GFf13J8dTW2t5mgfTUFkumL2mKX&#10;88rT55eTPglsTSBpXtvrTDquMVtLsNpxWdVbjNo16rRFy+9yMGzXpCuX810ekdwJEHgNgSxt16cv&#10;k83KtCEkt1S/+bJG8KCqF9xsy4s86jrDu9bS6aNWysXJYcje/yhcp/7nvHkvam1tOx2Xx+ty78O8&#10;fdzCcHI5u/efeze4x9e1pu9rG1yca+063i/qtK86ztH74PH57Op3pO8dfx6+tKN1xnt1jPLzevGX&#10;OTV/47vs7+tnWtXvLjbq1ZencX3vN827+cydDMdvusl+rN/1/tf4LvQj0fMskkHbvXls+pSvXAgQ&#10;IECAAAECBAgQIECAAAECBAgQIECAAAECBAjsssDu/YugXdaWOwECBAgQIECAAAECBAgQIECAAAEC&#10;BAgQIECAAAECBAgQIECAAAECBAgQIECAAAECBAgQIECAAAECBAgQIECAAAECBAgQIECAAAECBAgQ&#10;IECAAAECBAgQIECAAAECBAgQIECAAAECBAgQIECAAAECBAgQIECAAAECBAgQIEDgGgLlch4tlQwn&#10;USwgQODtCCRZR/nXYnXrOy/np/E2s2Ho3He8lIjAmwvky7D4zV+LtpM++kIYfPCVqE/wjgikWTzQ&#10;Io9j0c4JjKv7yfLivrVqHN+0Hk2eh0W+CqOu+93GaIuDpxtRCNn+k7P444NPov6u4Kv7H4Y0Sbpm&#10;9b5vf7y3zrFM0jAbDMN0tVz3TZaL8HRxso5N7J5AcXoUJZ3uPVrHz5enoSiLddw18XA0DVl6djZ1&#10;zda3gwKTbHRl1rN8ceUyFiBAgAABAgQIECBAgAABAgQIECBAgAABAgQIECBAgAABAgQIECBAgAAB&#10;AgQIECBAgAABAgQIECBAgAABAgQIECBAgAABAgQIECBAgAABAgQIECBAgAABAgQIECBAgAABAgQI&#10;ECBAgAABAgQIECBAgMDLBJKqVk5S1YxLqjpToaqNlL334csW1X8fBOrjvNHKqoagth2BctVRf2hw&#10;dd2i7WRrr7VA+uj9sPcv/NshmVbXzeramdafwzEcAtsXqO7fzda763vzftORc3MM9yVO6vqd9d9m&#10;XdZVXDP+vozVOAgQeLnAoKpF22x5o8ZuUry6bmlz/ZfFdX3gug3y9vZW2XnN6KvqB79s29vsr5+/&#10;mq28qAVb102+qs2a96KrVnhL8y+P1+XuhhfH7zKuP9PRZDPs9fSoOhZp9X2/qg5vPYjxFXWsez3Q&#10;K5IbXtTvzpO4Tnu2cZ5f1vq+YlM7N/t4Obsy5/s69isHfssLpF/7ZvWb3her2vDLkIYyJBs10G95&#10;V3eyuWT6MITDF/Xqi5PDW91P83eX+/L+nnRcO8vi/N5/q4C3tLFk2P6tq3lsbmlXNkOAAAECBAgQ&#10;IECAAAECBAgQIECAAAECBAgQIEDgnRcYvPMCAAgQIECAAAECBAgQIECAAAECBAgQIECAAAECBAgQ&#10;IECAAAECBAgQIECAAAECBAgQIECAAAECBAgQIECAAAECBAgQIECAAAECBAgQIECAAAECBAgQIECA&#10;AAECBAgQIECAAAECBAgQIECAAAECBAgQIECAAAECBAgQIECAAAECPRMoF7Moo2Q0iWIBAQJvSSDt&#10;KP+a57e+83J+Em0zmexFsYDAXQmUq2Vr00nW8b1vLaXjPgokaRbKzYEVt3+929y86bsXGA+G4fny&#10;9GxHeXV8m21QHeN5vgijK877/PBptGr6+IOz+OPD70X9XcFXH3/Y1b0Tffuj+H48G47CdOO6OV0u&#10;wrPZ850YiyS7BcqTw2hGure/jg8bz2frGRsTj8cPNiKT90FgWp3nV7XZan7VIuYTIECAAAECBAgQ&#10;IECAAAECBAgQIECAAAECBAgQIECAAAECBAgQIECAAAECBAgQIECAAAECBAgQIECAAAECBAgQIECA&#10;AAECBAgQIECAAAECBAgQIECAAAECBAgQIECAAAECBAgQIECAAAECBAgQIEDgpQKTP/ZnQv2nvRsC&#10;rfqA+erdGHgfR7lRh+wyvWQwimv4Xc7w2QuB+vgMv/4TvchFEgQ2BZIkDdkHXw0hTUPIhiGpakem&#10;D97bXGT7041rXlLl+S61ZDgOmzWjy6r+pEaAwLslkNXX6EYrq+v3ZkvKqJrz5qwbTS/y8zrhda3g&#10;Zltd1BQeprtXNzyZVHVbkySEDafi5OhsiJPqOe2qNl/189q7KOJ3smHePm7pcHLV8Ho1f1odj+Pl&#10;7Mqcxvf4eWCYnJ9jeePcz4pi7bLsOEfXM3d44jrHfnVPx/62D1v2pR8KofpLqmvjcLR7z9fJRv3u&#10;2q48Pb+m35ZjuWzUfb5Grejb2vedbqfr2tnn3/e63JvH5k7BbJwAAQIECBAgQIAAAQIECBAgQIAA&#10;AQIECBAgQIDAuyOwe/8i6N05NkZKgAABAgQIECBAgAABAgQIECBAgAABAgQIECBAgAABAgQIECBA&#10;gAABAgQIECBAgAABAgQIECBAgAABAgQIECBAgAABAgQIECBAgAABAgQIECBAgAABAgQIECBAgAAB&#10;AgQIECBAgAABAgQIECBAgAABAgQIECBAgAABAgQIvKMC5WIWjTwZTaJYQIDAWxLI2uVfy3x16zsv&#10;5yfRNpPRNIoFBO5MoOv7PBje2e5suOcCaRolWBZFFAt2T2CcvTifV43jW48mq47xfLUMj0YvH1t9&#10;3yuPD6IFssdPwmenR+FocRr1dwVf3f+wq3sn+h5U9+NBmoVVkZ/lOxtWUKfH69wny0U4Xs5CXs3P&#10;quW03RI4+24337v29teDOJi/ONbrzsbE/miv0SPcdYFJ9ooL4sXgZqvFrg9T/gQIECBAgAABAgQI&#10;ECBAgAABAgQIECBAgAABAgQIECBAgAABAgQIECBAgAABAgQIECBAgAABAgQIECBAgAABAgQIECBA&#10;gAABAgQIECBAgAABAgQIECBAgAABAgQIECBAgAABAgQIECBAgAABAgQIEAhHf+2vhKSqXZdMH4W0&#10;qt8z/OGfCoM/8CNkblugWR+wqh2mbUcg++gHw4N/5y+HUB2Dsq5FVP2V1fc/lNvJx14JENhtgYd/&#10;9i/1egDJ9GEol/MQ8uq+U1/zBlfXaev1gG6aXF1/cqNmdFnVn9QIEHi3BJKQtAZcpHFfWt5O/eZF&#10;cV73ftBRLzy/qHk7ygatfPrekSRpSCbV/aSqY3zZytPDs8nNusmX85qfs/oe1MN2ebwuUxteHL/L&#10;uP5Mq7rGu9Sm1X2+rrN8VRtt1Lu+atldm1/Xoa5b3qjjPSjPa1PX8y7rVNfT96XlVY3y5ne6a2zL&#10;ixrdXfP0vTsCaf0byEYrT15c3ze6X3uy+cydDMevva0+rZgMOu7hPb3H1W7JoO3ePDZ98pULAQIE&#10;CBAgQIAAAQIECBAgQIAAAQIECBAgQIAAgV0W6Pivibs8HLkTIECAAAECBAgQIECAAAECBAgQIECA&#10;AAECBAgQIECAAAECBAgQIECAAAECBAgQIECAAAECBAgQIECAAAECBAgQIECAAAECBAgQIECAAAEC&#10;BAgQIECAAAECBAgQIECAAAECBAgQIECAAAECBAgQIECAAAECBAgQIPD/s3d3MbZs+WHQV33srz6n&#10;+8w9d+bea894LozjweA48Qdjh5DYUsB2cELCAwQhkAABL4QH3uAJJB4RjzyAxAsgISQiEA8WIBFB&#10;CJAQZEuQWE7isWNnsMczc+bce7pP9/6sKqq6e++uj31Of3fvvfu3xnv2Wv9aVbXWr3Z99RzrT4AA&#10;AQIEtl+gmE2ak+gNm20tAgQeRCBK1qR/zRZ3vu9ietLYZjTYa7Q1CNyXQLGYdzYdpb1OTOCJCMRJ&#10;c6J51mxrbZ3AILk4nxft41vOJi2P8TTrXgfqE83efK/ePK3HBx+G333znU68HfhwdBCe90ft8Na0&#10;4ygKB/298HpydDrmca/fGPtoPjttH87G4YPh88Yyjc0XyE8OO4OMR/ur2OH0eFV/V+XF4Nm7Folv&#10;qcAwHVw68vHi7Ny/tKMOBAgQIECAAAECBAgQIECAAAECBAgQIECAAAECBAgQIECAAAECBAgQIECA&#10;AAECBAgQIECAAAECBAgQIECAAAECBAgQIECAAAECBAgQIECAAAECBAgQIECAAAECBAgQIECAAAEC&#10;BAgQIECAAAECBAgQ2FCBKo9d/vrbjdHFH345pD/4hxoxjTsQqOUTO91akYciz0MUx3ewcZu4rkBU&#10;5XTrJyHqn+UKzqucfYu7z1N63XHpT4AAgbsW6P/iv3HXm9yq7UVlXrqiPuLFtN5SJ0DgCQik5XNf&#10;VP6nqF0N8jJXbb1E5XP5XZTZed77Xisf9KJ85i/KfaZRHOLys40l3tsP2fgst281/uLkrD5Mm3l+&#10;181tuqH5P2d58/m/v+Z9IOltV07m0RXysVbHqJ7vet0x2+ZYcv6OnbXetZPaeT5vnaPbPN/l2A9n&#10;J8vqe7/nrd/9eztbuLMCUXlNr5e8dn2vx29aL+bNZ+6od3mu6Jvu60HXa/9tr9x5sebe8aBjes/O&#10;orQXQvXMU1y8ERXeh94jZhEBAgQIECBAgAABAgQIECBAgAABAgQIECBAgACBmwukN1/VmgQIECBA&#10;gAABAgQIECBAgAABAgQIECBAgAABAgQIECBAgAABAgQIECBAgAABAgQIECBAgAABAgQIECBAgAAB&#10;AgQIECBAgAABAgQIECBAgAABAgQIECBAgAABAgQIECBAgAABAgQIECBAgAABAgQIECBAgAABAgQI&#10;ECBAgACB6wsUJ4chvPluCPsvQ9h7EaI4uf5GrrlGsZiFMB2HMDv/jPZDdPDFa27lAbsXWWNnUX/Q&#10;aGsQIPBAAsma61O+uPOdF9OTxjaj4V6jrUHg3gSyeXfTSa8bE3kSAlEcN+eZ58221tYJDNKL8zlr&#10;H99yNkl5jGfrrgO1meZvXtVaZ9XkxZfC3//uNzvxduDTFx+3Q1vX3h/shdeTo9NxT3r9xviH8/Id&#10;oyxH5X38g+HzxjKNzRc4fS9tDTPe219FPpu8XdXfVTkYPHvXIvEtFRilzfN83TQm1d8XFAIECBAg&#10;QIAAAQIECBAgQIAAAQIECBAgQIAAAQIECBAgQIAAAQIECBAgQIAAAQIECBAgQIAAAQIECBAgQIAA&#10;AQIECBAgQIAAAQIECBAgQIAAAQIECBAgQIAAAQIECBAgQIAAAQIECBAgQIAAAQIECGyxQDE+y81U&#10;n0K8d1Bvqt+VQJJ2t1TlD4vlqu3CiBAgQIAAgbsRiHrN+2wxn97Nhm2FAIGtEkjLfL7zPFuNOY+a&#10;+ZurVlEUIYqiVZ/rVrIyP3BenOWBTrOLfVXbWcTJ6eZ6694JrrujR+ofjS5yvVZDyM/fJYdXyIM+&#10;uSRv8iNNKczyRWPXvdpvZLkg7e8tq1vxfZV8rNVEBlc4blsx4TWDTMrzu/pk5+fdskuVw3tZ5q1j&#10;v4xv8/fxfHKl4S/W/M6vtKJOOyUQt67poXxGLspczdEVcjpfCaL1zN1+Jr/SNjaxU+u6cjrErHkv&#10;eahhT//f/zXk3//9EMr3najXD/EHn4T+17/R3X11TOvHYy4ndxdJhAABAgQIECBAgAABAgQIECBA&#10;gAABAgQIECBAgMDtBdb8fwrcfqO2QIAAAQIECBAgQIAAAQIECBAgQIAAAQIECBAgQIAAAQIECBAg&#10;QIAAAQIECBAgQIAAAQIECBAgQIAAAQIECBAgQIAAAQIECBAgQIAAAQIECBAgQIAAAQIECBAgQIAA&#10;AQIECBAgQIAAAQIECBAgQIAAAQIECBAgQIAAAQIECBB4l0Dx7d8Mxf/1358tjuIQnn0hxL/8b4Yo&#10;7b9rlVvHi1/5j0M4eXOxnR/94yH6yV+6aG9Ybf+f+3dCkechzKehmE9CSHobNkLDIfBEBOJu+tci&#10;W9z55IvpSWObUX+v0dYgcF8CxWLe2fR93o87OxPYKIHeD/9kSD75WojiJIQ4DslHn27U+Azm+gKD&#10;2jPkojqurZLmrW0JwwAAQABJREFUWZhm3etAvVt++KrePK3nz16E3zvqxtsdv3rwUTu0de39/mg1&#10;5nGv+b4yOL+GHs2a9/HVCiobLZCfHHXGF432V7FXJ4er+rsqLwbP3rVIfEsFhlf4u8R4MdvS2Rk2&#10;AQIECBAgQIAAAQIECBAgQIAAAQIECBAgQIAAAQIECBAgQIAAAQIECBAgQIAAAQIECBAgQIAAAQIE&#10;CBAgQIAAAQIECBAgQIAAAQIECBAgQIAAAQIECBAgQIAAAQIECBAgQIAAAQIECBAgQIAAAQIEzgTy&#10;8ZocPnsXOXw43aFALZ/YaqtVDqzeYNVUIUCAAAECBO5YoJV/spjLQXfHwjZHYCsEkigJ85CtxppH&#10;0aq+qpT5fUPSzWW/Wn5JZVbLDVzlCq6XeXKWT7gf33z79e09Rj3aO2jstjjPBzu4Qv7P6Ybm/5xl&#10;i8aceq12tbDf3673tVF6tfH2b/Fbb6BtaCMtc3gvytzs9ZLk+aqZFRf1VXDLK8fzyZVmMG9dn660&#10;kk47J1DP372cXJXnOzn4cNm81Xf7mTu6wr3iVjt8oJWj6vmhvL6E+nmUN+8lDzSUkP3+b4bFt/72&#10;anfpV3409L/+jVV7WYnKvzsW8+my2aivgioECBAgQIAAAQIECBAgQIAAAQIECBAgQIAAAQIECNxa&#10;YHv/VdCtp24DBAgQIECAAAECBAgQIECAAAECBAgQIECAAAECBAgQIECAAAECBAgQIECAAAECBAgQ&#10;IECAAAECBAgQIECAAAECBAgQIECAAAECBAgQIECAAAECBAgQIECAAAECBAgQIECAAAECBAgQIECA&#10;AAECBAgQIECAAAECBAgQIECAwKMIHL2+2G2RhzA7CVHav4jdR60/DOHkzcWWZ+OL+obWojgOYTAK&#10;UflRCBB4JIFkTfrXbHHngymmzWtSNNi7833YIIF1AsVi1glH6373nV4Cuygw/Ml/chen9aTn1E96&#10;q/kv4mRVX1aSPAuTxXzZXPudHb5qxOPnH4TfP/k8ZNVz/HtKWu7vB59/+J4e27Fov39xT570Bo1B&#10;J0URBvNZOCrfZ5TtE8jHR51Bx6P901heHtvD2XFneTvw8rx/O669vQKDtBei8j9F+Z93lcma56d3&#10;9RUnQIAAAQIECBAgQIAAAQIECBAgQIAAAQIECBAgQIAAAQIECBAgQIAAAQIECBAgQIAAAQIECBAg&#10;QIAAAQIECBAgQIAAAQIECBAgQIAAAQIECBAgQIAAAQIECBAgQIAAAQIECBAgQIAAAQIECBAgQIDA&#10;JgoUJ+/O4bOJ493mMa3LD1iUeTGjbZ6UsRMgQIAAgQ0XiNJ+c4SLabOtRYDAkxBI4ziE7GKqeVS2&#10;W2U+n4b+LXJ6z/KLnPdp3sz3u8wn3LvF9lvDffBmvHeW63W542U+2GEtb/JyWft7kr0/b3K7/0O1&#10;68es2mcvq/1IyvakzG3aj9OHGs6d7GfUvu+9Y6uDKxy3d6y6FeFemVM7W3Oe1wc/K9/Hb3PO17e1&#10;CfXj+eRKw1iUucwVAtGzFyHaqz7PQzw6KL/3Q1SeN3dVivYzdysn/F3t51G2U94bwuziPCoe6R5X&#10;zGfN6b/DuPf1b4RQ9e31Q1T2ST7+B5rraREgsLMC0eH3QvwH3wxRdZ0qn3uqz+LH/4kQ7vB6v7N4&#10;JkaAAAECBAgQIECAAAECBAgQIECAAAECBG4gsF3/wuQGE7QKAQIECBAgQIAAAQIECBAgQIAAAQIE&#10;CBAgQIAAAQIECBAgQIAAAQIECBAgQIAAAQIECBAgQIAAAQIECBAgQIAAAQIECBAgQIAAAQIECBAg&#10;QIAAAQIECBAgQIAAAQIECBAgQIAAAQIECBAgQIAAAQIECBAgQIAAAQIECBAgsGECb183B/T8ZbN9&#10;H63+qLnV2bjZ1iJAgMAagShZk/41W6zpebtQMT1pbCAatK5ZjaUaBO5QIJt3N5b2ujERAgS2UmCQ&#10;XJzPWRx35pDmeZituw7UeuZvXtVaIcQvvhh+9813GrF1ja/sfykka/a5ru8mx/b7e6vhjXsXnsvg&#10;cDEPh1PvFkuPbfouTg4bw436wxD1+qexzyZHIS+KxvJ242CwF/rrnhXbHbW3TmCY9sN4MX3nuBd5&#10;FqpPGifv7GMBAQIECBAgQIAAAQIECBAgQIAAAQIECBAgQIAAAQIECBAgQIAAAQIECBAgQIAAAQIE&#10;CBAgQIAAAQIECBAgQIAAAQIECBAgQIAAAQIECBAgQIAAAQIECBAgQIAAAQIECBAgQIAAAQIECBAg&#10;QIAAAQIENlkgb+XwqcYajfY3ecjbO7ZlfsAoCqHKe1TlFytz4CgECBAgQIDA/Qn0//CfDL2v/dEQ&#10;lbnpQpmnMN57cX87s2UCBDZWIIma+Xzz6pm8VbJLcvu2uneas1rO+7RWrzouzvNe9uNuTtzOhjY0&#10;0H5PLMZvQ1HmfO3X8ia/a+iTxexdix41PssXjf33WsdtniShH5fvbltURslZTt7LhlzPd31Z321c&#10;nkZJyFr5Znvl+3dU5KE4vx5UOWl3KSfx8XxypUM1b/3Or7SSTjsnkH7ph8LBv/TvN+YVl9e8uyr7&#10;//RfDMVsHIr5tPzMQvL8g7va9KNvJyr/ptfIeP5I51RlWy/LnOz1WFUffuOX2yFtAgSeiEB0+L3Q&#10;+43/rTHbxT/8c6F8AGrENAgQIECAAAECBAgQIECAAAECBAgQIECAAIG7Ediuf2FyN3O2FQIECBAg&#10;QIAAAQIECBAgQIAAAQIECBAgQIAAAQIECBAgQIAAAQIECBAgQIAAAQIECBAgQIAAAQIECBAgQIAA&#10;AQIECBAgQIAAAQIECBAgQIAAAQIECBAgQIAAAQIECBAgQIAAAQIECBAgQIAAAQIECBAgQIAAAQIE&#10;CBAgQOARBYqj1429R/svG+17afRHzc1Ox822FgECBNYJxN30r0Weret541hRFCH9yj8UiunJ+Wcc&#10;or2DG2/PigSuI1AsFp3uUdLrxAQIENhOgUF6cT4vkqQziTTLwjSbd+L1QPbmVb0ZkhdfCn//8LuN&#10;2LrGpy8+WhfeutjB4OI9YtIbdMY/nE/D0eykExfYfIH85KgxyGi0v2q/HjeXrRbUKi+HF/1rYdUd&#10;EBim/TBeTN87k8liFp63/87w3jUsJECAAAECBAgQIECAAAECBAgQIECAAAECBAgQIECAAAECBAgQ&#10;IECAAAECBAgQIECAAAECBAgQIECAAAECBAgQIECAAAECBAgQIECAAAECBAgQIECAAAECBAgQIECA&#10;AAECBAgQIECAAAECBAgQIECAwOYIFO08Pf1hiGp5rzZnpNs/kuiTr4Xev/gfhNHes5CVucMUAgQI&#10;ECBA4P4FemW+aIUAAQJJ1Mznm0dRB2WxeH9u384KrcCslhu4lzef95f5hPtJ2lpre5rx3kFzsEUe&#10;islxSEbPQy9Owzzv5khfrjDL3r1s2ecxvmetMfda45yXx2u/nNs2ldGavMvrxj/Y8fz1aZyELI47&#10;U0/yPCySs/jZb7abp7qz0pYEjueTK4103ro+XWmlDe9UlLnFi29/M4Qyz/DyE331x0MYXuQk3/Ap&#10;7NzwkoMPd25Oqwm1r5+LR7rHVb/3erni9b++ijoBAjsusO7d4/SdZbjjEzc9AgQIECBAgAABAgQI&#10;ECBAgAABAgQIECDwOALb9S9MHsfIXgkQIECAAAECBAgQIECAAAECBAgQIECAAAECBAgQIECAAAEC&#10;BAgQIECAAAECBAgQIECAAAECBAgQIECAAAECBAgQIECAAAECBAgQIECAAAECBAgQIECAAAECBAgQ&#10;IECAAAECBAgQIECAAAECBAgQIECAAAECBAgQIECAwM4KFPNZCFH5f2n/4eb49nVzX89fNtv30eqP&#10;mludjZttLQIECKwTSJJuNFt0Y7eIRFEU9n7hX7nFFrZv1ez1t0Px9rNQjI9CcXIYohdfCr2v/cT2&#10;TWQXRpzNu7NIe92YCAECWykwSC7O5yyOO3NI8jxMF2uuA+c9i3J53np2nz97ET6bvO1sqx349ODj&#10;dmgr2/v9vdW4x73uO9OofJ/6vneLldE2VfLyGaRe4r2DVfP1uLlstaBWeTm66F8Lq+6AwKj8+8hn&#10;l8xjvJiF5+2/M1yyjsUECBAgQIAAAQIECBAgQIAAAQIECBAgQIAAAQIECBAgQIAAAQIECBAgQIAA&#10;AQIECBAgQIAAAQIECBAgQIAAAQIECBAgQIAAAQIECBAgQIAAAQIECBAgQIAAAQIECBAgQIAAAQIE&#10;CBAgQIAAAQIECBDYFIEql2C9xKP9elP9DgWiqMwhVuYOVggQIECAAAECBAgQeFiBtJXPN2+1q9Fk&#10;ZX7K25RZfpHzPs2yxqYWcXLa7sdpI75NjWj0vDPcKi99KOPDMhf6fHYx/3bHIhSnuZMHG5YzvX7M&#10;qjH3WsdtnqQhPT927TltanuUdPMurxtrv5bvet3ybY/1yuP2rjzei7PTMSzy5nm67XM+nk+uNIVF&#10;7Vp1pRW2odPkOOR/9b9ujDT+wichfPEHGjENAnchEJX3hqK2oSKb11oPVy3m08bOojIXt0KAAIGG&#10;QHm9apeofA6oX8Pay7UJECBAgAABAgQIECBAgAABAgQIECBAgACBmwt0/zJ/821ZkwABAgQIECBA&#10;gAABAgQIECBAgAABAgQIECBAgAABAgQIECBAgAABAgQIECBAgAABAgQIECBAgAABAgQIECBAgAAB&#10;AgQIECBAgAABAgQIECBAgAABAgQIECBAgAABAgQIECBAgAABAgQIECBAgAABAgQIECBAgAABAgQI&#10;ENgCgcO/9B+F/Oh1KGaTEIo8DH/6l8LoG//Ug4y8mByHMJ829/X8ZbN9H63BqLnVau4KAQIELhGI&#10;4iSEKCqvlcVFz2xxUVe7kcD0r/13If+D316tm3z646H3tZ9YtVUeTqBYzDs7i9JeJyZAgMB2CgyS&#10;i/M5i+JQ3c3Ku9qqpHkWpln3OrDskL99HUKeL5un36+S8t6YNUKdxovBs/Bi+KwT38bAXm+wGvYs&#10;SUOlEa8iIQzns3A8925RI9maanFy2BhrvLe/ar+eHK3q76q8HF70f1cf8e0UGKb9Swc+Wcwu7aMD&#10;AQIECBAgQIAAAQIECBAgQIAAAQIECBAgQIAAAQIECBAgQIAAAQIECBAgQIAAAQIECBAgQIAAAQIE&#10;CBAgQIAAAQIECBAgQIAAAQIECBAgQIAAAQIECBAgQIAAAQIECBAgQIAAAQIECBAgQIAAAQIENlUg&#10;P2nm6YlGcvJs6rEyLgIECBAgQIAAAQIEbiaQlPl86yWv8tW3Svae3L6trmubs1rO+ypXcL3MqzzA&#10;ZemVOXG3tcR7B52h5+OjUM1skPTDURh3ltcDk2wWBhuUMz0r8lB96qVXO4ZVPKvlhK732+T6KL3I&#10;wfy+cQ62+Lf4vnktl/XiNGRx87yvlqVlju7pead56zxdrrut31fNrb1r8z49XutyEC+WR3pbj6hx&#10;b6xA+/r5SNeSYt7Mqx31Ls/FvbGmBkaAwL0IFHGvu93W8263gwgBAgQIECBAgAABAgQIECBAgAAB&#10;AgQIECBwU4Ht/VdBN52x9QgQIECAAAECBAgQIECAAAECBAgQIECAAAECBAgQIECAAAECBAgQIECA&#10;AAECBAgQIECAAAECBAgQIECAAAECBAgQIECAAAECBAgQIECAAAECBAgQIECAAAECBAgQIECAAAEC&#10;BAgQIECAAAECBAgQIECAAAECBAgQIECAwBMXKKbjUExPVgrFbLyq33vl7evOLqL9l53YXQei/igU&#10;9Y0+5Jzr+1UnQGDrBHp/+OdDiKIQkjIVbJyG+ONPt24OmzbgePQ85LVBFePDWkv1IQWKxby7u6TX&#10;jYkQILCVAoO0dj6X97IsjkOaX1yB0zwLx9ma68D5bPM3rzrz/lbIOrF24NMXH7VDW9uOozgc9PfC&#10;4ax8fyoNJ71+2JvPVvMZlfW8yMNRuXy/7Kdsj0A+PmoMNhrtr9qvW8tWC2qVl7X+tbDqDgiM0v6l&#10;s5gsLq4Dl3bWgQABAgQIECBAgAABAgQIECBAgAABAgQIECBAgAABAgQIECBAgAABAgQIECBAgAAB&#10;AgQIECBAgAABAgQIECBAgAABAgQIECBAgAABAgQIECBAgAABAgQIECBAgAABAgQIECBAgAABAgQI&#10;ECBAgAABAhsmULTy9MR7Fzl8NmyohkOAAAECBAgQIECAAIEbCSRx0lgvL/PUtkv2nty+7b7r2rPa&#10;+mnWzPu7ON9/P07XrboVsXq+1+WAi5OznLDDeu7k5cLW97TKoT5oBR+xOcsWnb33Wsctv8K8Oht5&#10;5MDwCrlYo3KMvS3+LV6FOC3PuWmZw7td4lpO73ne/Q20+29LOy+KcDKfXGm4izKX+c6Vdedqdc1R&#10;CNyDwOgf+2dCUd7zo/I6mlf398fKb76YNmfX26CbbHNkWgQIPJZA0nwHOh3Gmmfgxxqe/RIgQIAA&#10;AQIECBAgQIAAAQIECBAgQIAAgV0T2N5/FbRrR8J8CBAgQIAAAQIECBAgQIAAAQIECBAgQIAAAQIE&#10;CBAgQIAAAQIECBAgQIAAAQIECBAgQIAAAQIECBAgQIAAAQIECBAgQIAAAQIECBAgQIAAAQIECBAg&#10;QIAAAQIECBAgQIAAAQIECBAgQIAAAQIECBAgQIAAAQIECBAgQIDAAwlE/WFjT8Vs0mjfZ6N4+1l3&#10;889fdmN3HemPmlvM5qHIFiFKpHZswmgRINAW6H/jl9sh7VsKRKP9xhaK8VGjrfGAAuX9sFHiJERR&#10;1AhpECCwvQKDpNcY/KI8x9M8X8WSsj5dtK4Dq6UhZIevaq2z6m/Py3eHuBNuBL568HGjve2N/cFe&#10;OJydnE5j0uuHvflsNaXhef1oOg77/b1VXGXzBfLx28Yg472D03ZRFOHN9LixbF3jC4Nn68JiOyAw&#10;TPvvnUUUojDPF+/tYyEBAgQIECBAgAABAgQIECBAgAABAgQIECBAgAABAgQIECBAgAABAgQIECBA&#10;gAABAgQIECBAgAABAgQIECBAgAABAgQIECBAgAABAgQIECBAgAABAgQIECBAgAABAgQIECBAgAAB&#10;AgQIECBAgAABAgQ2WaCdQ7CdY3CTx25sBAgQIECAAAECBAgQuIpAGjWT8OZrcndn78nte5V9zLOL&#10;/JZpnjVWWSTJabufpI34NjWiMq9viEvHWk7kfHx4OoVB8v78n1WnSXaRB3gT5j1bk4+0VzuG1Rjz&#10;S/KabsI82mOIy9/2s3QYjhdl7ul3lL1y+a7nr0/L/N1ZdHbe1RnS4uLcXLTO03q/bauflLnGiysO&#10;Oisu8ppfcZXN77buXK3lHt/8CRjhNgmkX/6R1XDz8p5YfR66FNUzS5l/vV6idFBvqhMgQCCEpNdV&#10;aD3vdjuIECBAgAABAgQIECBAgAABAgQIECBAgAABAjcV2N5/FXTTGVuPAAECBAgQIECAAAECBAgQ&#10;IECAAAECBAgQIECAAAECBAgQIECAAAECBAgQIECAAAECBAgQIECAAAECBAgQIECAAAECBAgQIECA&#10;AAECBAgQIECAAAECBAgQIECAAAECBAgQIECAAAECBAgQIECAAAECBAgQIECAAAECBAg8cYGoP2wI&#10;FLNJo32vjaPvNzeflKkVR/vN2H20+qPuVmfjh9l3d88iBAgQeNIC0eigMf9i/LbR1ng4gWIxb+ws&#10;SvuNtgYBAtstMEh6jQks4rjRTvMsTLPmdaDeIX/zqt4MxWAvnDQ30VheNeIoDl/Z/2Invs2Bg/5e&#10;+L3zCYx7zevkaD47XXI0Oym/P9zmaT6psRfzaQjVp1bivbP30s+nb0NW5LUl3erz8v1y4J7ZhdmR&#10;yFcOvhSiKArDpB9G5TlffQ/TQRiVx3xYfgZp89q6I9M2DQIECBAgQIAAAQIECBAgQIAAAQIECBAg&#10;QIAAAQIECBAgQIAAAQIECBAgQIAAAQIECBAgQIAAAQIECBAgQIAAAQIECBAgQIAAAQIECBAgQIAA&#10;AQIECBAgQIAAAQIECBAgQIAAAQIECBAgQIAAAQIEnpBAfnLUmG2018wx2FioQYAAAQIECBAgQIAA&#10;gS0USMo8u/WSl7kq2yXLFu3QtdrT/GL9XpY11l3EyWm7F6eN+DY1qvye0Wg/FMdvVsMuTs5y0g+v&#10;kN9z2sqhvtrII1VmteO1HEKv9RsotjRn7Q88fxm++fnvL6fV+a6W73rpRUnIWjm8qzkn+UWu4nmZ&#10;03tXyvF8cq2pzMrfej/Z3utRe7LV9SlUOdzrOdoXzZzV7XW0CWyzQLHm9x2V+bcVAgQINATWvHtE&#10;+TwUjU4aBAgQIECAAAECBAgQIECAAAECBAgQIECAwF0J7M7/Cn9XIrZDgAABAgQIECBAgAABAgQI&#10;ECBAgAABAgQIECBAgAABAgQIECBAgAABAgQIECBAgAABAgQIECBAgAABAgQIECBAgAABAgQIECBA&#10;gAABAgQIECBAgAABAgQIECBAgAABAgQIECBAgAABAgQIECBAgAABAgQIECBAgAABAgR2XCDqDxsz&#10;LOaTRvteG29fNzf//GWIoqgZu49Wf9Td6mwcwmi/GxchQIAAgXsViEbPm9tfzEIxn4aoN2jGte5f&#10;IJs395H2mm0tAgS2WqCfNM/pLE4a80nyPEzb14Faj+zNq1orhPHe5c/OP/j8w9BLdit9+vPau8Sk&#10;12+YDOez0/bh7KQR19hsgfzkqDPAaO/gNPZ63F3W7vxyePm50F5He3sEvnrwUag+CgECBAgQIECA&#10;AAECBAgQIECAAAECBAgQIECAAAECBAgQIECAAAECBAgQIECAAAECBAgQIECAAAECBAgQIECAAAEC&#10;BAgQIECAAAECBAgQIECAAAECBAgQIECAAAECBAgQIECAAAECBAgQIECAAAECBHZRoModGMocgvUS&#10;t3MM1heqEyBAgMBKIH/7WZj/6v8UQn9Q5mEt84SXn/RHfjrE57nQVh1VCBAgQIAAgUcXSFq5fPMo&#10;7owpf09u307nNYF5tlhF0zxb1avKIjnLJdzf8ly/1XNOdvxmNbd8fHhaHyTNPL+rDrXKJGu+e9YW&#10;PUp1ll8cr+UAelnzuIVW/uJlv03//qmPfjj8zpvvhEXRmk858LQ8F6rlu16qeWZx9zyv8ngvy6J1&#10;ni7j2/h9PJ9ca9iL8ve/7dejzoSr87V2HS9af+/q9BcgsM0C8zX31N5gm2dk7AQI3INAse7do/28&#10;ew/7tUkCBAgQIECAAAECBAgQIECAAAECBAgQIPBUBdKnOnHzJkCAAAECBAgQIECAAAECBAgQIECA&#10;AAECBAgQIECAAAECBAgQIECAAAECBAgQIECAAAECBAgQIECAAAECBAgQIECAAAECBAgQIECAAAEC&#10;BAgQIECAAAECBAgQIECAAAECBAgQIECAAAECBAgQIECAAAECBAgQIECAAAECT1Ug6g8bUy9m00b7&#10;PhvF0WfNzT9/2WzfV6s/6m55NunGRAgQIEDg3gWi0X5nH8X4KES9QScucL8CxWLe2EGU9BptDQIE&#10;tlsgiqLQL8/rWXZ2ri/ipDGhNM9OlxVFEaq+7ZIfvmqEPu/1G+11jU9ffLQuvNWxg8HeavzjlsFw&#10;PjtddjQdr/qobL5AfnLYGWS8d3Aae10+k1xWXq55lrlsHcsJECBAgAABAgQIECBAgAABAgQIECBA&#10;gAABAgQIECBAgAABAgQIECBAgAABAgQIECBAgAABAgQIECBAgAABAgQIECBAgAABAgQIECBAgAAB&#10;AgQIECBAgAABAgQIECBAgAABAgQIECBAgAABAgQIECBAgMAmCORr8vRE5zl8NmF8xkCAAIFNFiiO&#10;34TFb/1aY4jJV74egutow0SDAAECBAhsgkAaxY1hFOvy9y4WjT7XbSzzBkdlfuCk/NTL/DyXcD9O&#10;6+Gtq7dz0hcnZ7lfh+nl+dCnrRzqjz35Wd7M6V6NJy7y5rB6w2Z7S1pfGDwPf/ZrPxP+yv/3N8Nn&#10;07erUX9Qxn/+Kz8equW7XnrlOZfFzfO+mnNS5vFelnl+u3N+uZ1N+D6eT641jHnN4VorbnLntMq5&#10;fnwxwg275lwMTI3A7QWK+ayzkej0HOiEBQgQ2BKB8V/+z0P+B38vhMEoRIO9ED78aghf/+O3G32y&#10;5t0j6z4D324n1iZAgAABAgQIECBAgAABAgQIECBAgAABAgSWAmv+Mr9c5JsAAQIECBAgQIAAAQIE&#10;CBAgQIAAAQIECBAgQIAAAQIECBAgQIAAAQIECBAgQIAAAQIECBAgQIAAAQIECBAgQIAAAQIECBAg&#10;QIAAAQIECBAgQIAAAQIECBAgQIAAAQIECBAgQIAAAQIECBAgQIAAAQIECBAgQIAAAQIECBDYRYGo&#10;N2xMq5hNGu17bbx93dh8tP+y0b63xmDU3fRs3I2JECBAgMC9C0R7B519FOOjEA6+2IkL3LPAYt7c&#10;QdprtrUIENh6gUHSC7Ps7FzP4rgxnyTPT9uzbBEGa87/7PD7jf6v0qTRXtf49MXH68JbHdvvX7xL&#10;THr9xlwG1XW0KMLR7KQR19hsgdPnjtYQ49H+aeT1pHwmuaS8HJ71vaSbxQQIECBAgAABAgQIECBA&#10;gAABAgQIECBAgAABAgQIECBAgAABAgQIECBAgAABAgQIECBAgAABAgQIECBAgAABAgQIECBAgAAB&#10;AgQIECBAgAABAgQIECBAgAABAgQIECBAgAABAgQIECBAgAABAgQIECBAYOMEipNunp5lDp+NG6wB&#10;ESBAYMMEivm0M6J2vvBOBwECBAgQIEDgUQSSuJmLN4uauX2rQWV5K8f3NUda5QWuSpplnTUXydn+&#10;+0naWbZNgfb7Yl7loy/LIGnm+V03p0k2Wxd+tNjyeC0H0CuPX1LmJq6XqDeoN7eq/tHeF8I/+yN/&#10;Inw2fRtOyufWZ+VcPnhCeXh7cRqy1nlfHcBlHu+qPs+752oV38ZyPJ9ca9iLHZr7auJp6zq06L6v&#10;rfqqENhygWLN73ub71lbfjgMn8CdCBTlc3UxeRtC+Tl9Ih08u/1217x7ROfvLLffuC0QIECAAAEC&#10;BAgQIECAAAECBAgQIECAAAECbYHt/ldB7dloEyBAgAABAgQIECBAgAABAgQIECBAgAABAgQIECBA&#10;gAABAgQIECBAgAABAgQIECBAgAABAgQIECBAgAABAgQIECBAgAABAgQIECBAgAABAgQIECBAgAAB&#10;AgQIECBAgAABAgQIECBAgAABAgQIECBAgAABAgQIECBAgAABApcL9IeNPsV80mjfV6NYzEKYvG1u&#10;/vkHzfZ9tVpzPt3N9OS+9ma7BAgQIPAegWj0vLO0ODnqxATuX2D4M78cBn/k50KxWISQzUOI4vvf&#10;qT0QIPCgAoOkF5ZX2EWcNPadZtlpe5rNwiDtNZblx29CqJ7fa+VoOKq1utVnvWH4cHTQXbDlkf3+&#10;3moG495gVa8q1VVzWDodzbxbNGA2vJGfHHZGuHw+eT1enjGdLqvAy9H+qq5CgAABAgQIECBAgAAB&#10;AgQIECBAgAABAgQIECBAgAABAgQIECBAgAABAgQIECBAgAABAgQIECBAgAABAgQIECBAgAABAgQI&#10;ECBAgAABAgQIECBAgAABAgQIECBAgAABAgQIECBAgAABAgQIECBAgAABAgS2SaBYm8NHXp5tOobG&#10;SuApClS5savcp3mZa6yYHIfepz/2OAyzcWe/USvHXaeDAAECBAgQIPAoAkkrX3cRRZ1x5FmZ2/sW&#10;ZZafrZ/mZ3mC65ta5hLuxWk9vHX1aK/5vrh8pxy28iGvm9h0UeZN36CyPF7LIaVrjn/UHy4Xb+V3&#10;VP7OXw73Tz9bOYFbDDot83dncZVxulmSPF8F5mvO1dXCLasczyfXGvEuzX018bS/qp5W5s2c7M2F&#10;WgS2XGA+7U6g1zoHuj1ECBDYZIFp6++M/dHtR7vu3eP8neX2G7cFAgQIECBAgAABAgQIECBAgAAB&#10;AgQIECBAoC2w3f8qqD0bbQIECBAgQIAAAQIECBAgQIAAAQIECBAgQIAAAQIECBAgQIAAAQIECBAg&#10;QIAAAQIECBAgQIAAAQIECBAgQIAAAQIECBAgQIAAAQIECBAgQIAAAQIECBAgQIAAAQIECBAgQIAA&#10;AQIECBAgQIAAAQIECBAgQIAAAQIECBAgQOBSgag/bPQpZpNG+94aR687m472P+zE7iMQ9YahiOIQ&#10;ivxi8w8174s9qhEgQIBAKRCN9jsOxfioExO4f4F4+CyE6qMQILCzAoO0t5pbFpfPw7WS5tlpa5rN&#10;a9Gzanb4qhM7Gow6sXrgqwcf1Zs7U39Wvkssy6TmuYwN5/Pw1rvFkmMrvvOT5nNHNNgLUZKejv3N&#10;9O2lc/jC4PmlfXQgQIAAAQIECBAgQIAAAQIECBAgQIAAAQIECBAgQIAAAQIECBAgQIAAAQIECBAg&#10;QIAAAQIECBAgQIAAAQIECBAgQIAAAQIECBAgQIAAAQIECBAgQIAAAQIECBAgQIAAAQIECBAgQIAA&#10;AQIECBAgQIAAAQLvEph/89dClU+2yBYhlHmkkk/+wZB+8rV3db/TeL4md2C0180xeKc7tTECBAjc&#10;QmD2G38tjP/qf9PYwsG/9h+u8o81Ftxzo5hPu3to5QvvdhAhQIAAAQIEHkMgjZPGbrM4arSrRl69&#10;k92izM7zAqfZWZ7g+qYW5/vvn+dMrS/bpnrcyklfTE5CkedhkPQvncYkm13a5yE7zPLm8e6tOW5x&#10;7/05nB9yvPZ1PYHqnF9EzRze1RbSIl9taFF0z9XVwi2rHM8n1xrxovX7v9bKG9o5SvuhqI9tcX/X&#10;nPzVt8L8//hLISS9EJV5zme9fhj93F8I8fMP6iNQJ3BvAsW8+/uO0sG97c+GCRC4f4FietLcSf8O&#10;nkOjKBTlM1GU1555bvnO0xykFgECBAgQIECAAAECBAgQIECAAAECBAgQIFAXSOsNdQIECBAgQIAA&#10;AQIECBAgQIAAAQIECBAgQIAAAQIECBAgQIAAAQIECBAgQIAAAQIECBAgQIAAAQIECBAgQIAAAQIE&#10;CBAgQIAAAQIECBAgQIAAAQIECBAgQIAAAQIECBAgQIAAAQIECBAgQIAAAQIECBAgQIAAAQIECBAg&#10;QGD3BaL+sDnJ+TQURR6iKG7G77r19nV3i89fdmP3FemV856drLZezMYhWrVUCBAgQOChBKI4CaE/&#10;Kq/J49Uu8/HRqq5CgAABAncnMEh6q40tqutvraR5ftqaLua16Fk1f/OqE3s7KK/d7ymfvvj4PUu3&#10;d1EvScNebxBOyvemcfndLqMy/nm+COPye7Rmebu/9uMLFK3njmhv/3RQb6bHYZ5n7x1g9VtwnN9L&#10;ZCEBAgQIECBAgAABAgQIECBAgAABAgQIECBAgAABAgQIECBAgAABAgQIECBAgAABAgQIECBAgAAB&#10;AgQIECBAgAABAgQIECBAgAABAgQIECBAgAABAgQIECBAgAABAgQIECBAgAABAgQIECBAgAABAgQI&#10;XCIw/j//2xCmF/n8Bj/9SyH95GuXrHU3i6MyL1N88MWQnxyGsJiFaLAXTnMM3s3mbYXAxgpk3/6t&#10;EMrff0j7IUp7IRqV+auqtrLxAtHwWWeMVT6y6PkHnfi9B2aT5i7KHIHVdVV5egLZ598Ni9/5m6Eo&#10;80EWWZkTsvwe/syfCZGchk/vx2DGBAhsrEASxY2xFa12tbDIFo0+123MztfvrcmHOk/Ocgn3a/mF&#10;r7v9Tegf7R20hlGE6llsWD5TX1bW5U2+bJ37XD4rcxDXS3/N8U/678/hXF9ffbMEeuWzeRFFnUEl&#10;tfNz3voNdDpvUeDtvPVucsnYL8vbfMnqm7m4fL9vlPLvXPdVivLveMWb755uvljupPbbWoZ8E7g3&#10;gTW/b++f96ZtwwQeRKCYXfxvRKc77A/vZr9x+bfK+j1qzTPv3ezIVggQIECAAAECBAgQIECAAAEC&#10;BAgQIECAAAH/gthvgAABAgQIECBAgAABAgQIECBAgAABAgQIECBAgAABAgQIECBAgAABAgQIECBA&#10;gAABAgQIECBAgAABAgQIECBAgAABAgQIECBAgAABAgQIECBAgAABAgQIECBAgAABAgQIECBAgAAB&#10;AgQIECBAgAABAgQIECBAgAABAgQIPDGBqD/szng2DWEw6sbvMFIcvW5uLYpDePaiGbvPVjW/2cnF&#10;Hmbji7oaAQIECDyoQLR3EIradbgYHz3o/u2MAAECT0VgkPRWU13E5fN3rSR5dtqaZvNa9KyaHb5q&#10;xOZxEqa9fiNWb0Rl44cOvlQP7VR9v78XTubTMOldeC4nOJyf+R2V97VRb7AM+95ggfzksDG6uHwu&#10;qcrrKzyPvBye9W1sQIMAAQIECBAgQIAAAQIECBAgQIAAAQIECBAgQIAAAQIECBAgQIAAAQIECBAg&#10;QIAAAQIECBAgQIAAAQIECBAgQIAAAQIECBAgQIAAAQIECBAgQIAAAQIECBAgQIAAAQIECBAgQIAA&#10;AQIECBAgQIAAAQIECFxDICrzSxXhIq9qsejmkrrG5q7Vtf+jfyxUn6oUZW6mYlrL9XqtLelMYLsE&#10;xv/Df1r+6PPVoPs/++dC+o/846u2yuYKRKP9zuDy8dsQP/+gE7/vQHXdbJR1ucIbHTR2VSD//Dth&#10;8jd+pTG9wU/8qRBtQE7D7A9+OxRH3w/V80ZI+yEaPgvxR582xqpBgACBpyCQtnL55lGVgbdZ8mzR&#10;DFyzNcvP1k/XbGdR5gOuSu/8+5qb3pju8dpnsaMwPPjipWOcZLNL+zxkh+XxWu6zt+a4pb3RcrHv&#10;LRNIo/KcK8/zKo93ml+8+yW1+iI7y+m9ZVNbO9zxovVusrbXRXB+ns/8IrIDtVbO9WJxj9ecNXng&#10;Qy1//A5omsKGC3T+HlGNt3UObPgUDI8AgZrA6f8m1H4W7d/Rc2iShlB7TojW3cNqY1ElQIAAAQIE&#10;CBAgQIAAAQIECBAgQIAAAQIEbi5Q/lVeIUCAAAECBAgQIECAAAECBAgQIECAAAECBAgQIECAAAEC&#10;BAgQIECAAAECBAgQIECAAAECBAgQIECAAAECBAgQIECAAAECBAgQIECAAAECBAgQIECAAAECBAgQ&#10;IECAAAECBAgQIECAAAECBAgQIECAAAECBAgQIECAAAECBJ6SQNQbdqZbzCchGow68TsNvH3d3Nyz&#10;FyGKk2bsPlv91vxm4/vcm20TIECAwHsE4tF+yD7/zqpHMT5a1VUIECBA4O4EBmlvtbEsaT57p3l+&#10;umyazVd9lpX8zatl9fT7aNh6lm4sDeHjZx+EYdpvRXenedDfC985/izMS888ikJcFKvJjebT0/rh&#10;7CR89OwLq7jK5grkJ4eNwVXPJVV5PW7GG53OGy/P+65bJkaAAAECBAgQIECAAAECBAgQIECAAAEC&#10;BAgQIECAAAECBAgQIECAAAECBAgQIECAAAECBAgQIECAAAECBAgQIECAAAECBAgQIECAAAECBAgQ&#10;IECAAAECBAgQIECAAAECBAgQIECAAAECBAgQIECAAAECBK4kUMsvddp/0c0ldaXt3LJT1BuE6qMQ&#10;2HWBIs9CKM5yty3nGu1w7rXlHHflO9476EylaOUj63S4p0CVB7xeXEPrGk+snlzkilzOvHik+/ly&#10;/8vv7Ld+NeS/9WvLZog+/HIY/Jl/a9VWIUCAwFMRSKJmLt8qJ227FNmiHbpWe3a+flo9b7bKoswl&#10;nEZxiMvPNpdo7yzva30OxclR6H/wST20tj7dkHvjcnDL47Vs97LucUsHe8vFvrdMoBefnfOL8nuZ&#10;u7uaQnKex7uqz9ecq1V820qVk7z9e75sDotbXu8u2/6jLG+/189n9zeMNXngo/bf9+5v77ZMIBTz&#10;aVOhvNZF59e95gItAgS2QaCYnnSH2R91YzeIFEkaGm8++e3eeW4wBKsQIECAAAECBAgQIECAAAEC&#10;BAgQIECAAIEnI5A+mZmaKAECBAgQIECAAAECBAgQIECAAAECBAgQIECAAAECBAgQIECAAAECBAgQ&#10;IECAAAECBAgQIECAAAECBAgQIECAAAECBAgQIECAAAECBAgQIECAAAECBAgQIECAAAECBAgQIECA&#10;AAECBAgQIECAAAECBAgQIECAAAECBAgQIHAqEPWHHYliNunE7joQff1nQ/jiV0N4+zqEo++HMHx2&#10;17t47/aiL389FC8+CmEwClF/FMIXPnlv/8daOP/Wb4QoSkLoD8pxDkO8d3A23scakP0SIEDgHgSi&#10;0fPGVouTo0ZbgwABAgTuRmCQ9FYbWsTlM2atJHl22pou5rXoWTU7fNWIvS2fod9XPn3x8fsWb/2y&#10;/er94byc9Prh+Wy6bIbhfHZaP5qerGIqmy3Qfu6IyneuqryeXP488nK4v9mTMzoCBAgQIECAAAEC&#10;BAgQIECAAAECBAgQIECAAAECBAgQIECAAAECBAgQIECAAAECBAgQIECAAAECBAgQIECAAAECBAgQ&#10;IECAAAECBAgQIECAAAECBAgQIECAAAECBAgQIECAAAECBAgQIECAAAECBAgQ2HiBqMwvVdRGWWTd&#10;XFK1xaoECNxWYHGWb6yxmfQiz1sjrrFxAu0cqNUAi/HlecfuZSK1PHbV9qNeN1f4vezXRjdOIFp3&#10;DckWmzHOdo7KWl7LzRigURAgQOBhBNI4buwoj5rtamGe3/zanZW5gfMiP91Hmp9913dY5RLuJWk9&#10;tJX1+Dzva33wefksNijnlpSm2blBffmyPt2wd91Z63j31ty7e4O95fB9b5lA7zx/d9Y695Pa+Tlv&#10;/Qa2bIqr4R7PJ6v6VSvz83zmV+2/Ff3SQXOY6979mz1u3CoWa+4XnrNv7GnF6wv0f+xPhN6P/HQI&#10;81ko5tMQ1tzDrr9VaxAg8FgCxfSku+v+qBu7SaR9f8qym2zFOgQIECBAgAABAgQIECBAgAABAgQI&#10;ECBAgMAVBLb/XwZdYZK6ECBAgAABAgQIECBAgAABAgQIECBAgAABAgQIECBAgAABAgQIECBAgAAB&#10;AgQIECBAgAABAgQIECBAgAABAgQIECBAgAABAgQIECBAgAABAgQIECBAgAABAgQIECBAgAABAgQI&#10;ECBAgAABAgQIECBAgAABAgQIECBAgAABAhcCUX940TivFbNJJ3bXgegLH4fq81gl+rGfD9Fj7fwa&#10;+x3/L/9VKCbHqzUGP/WLYfiP/ulVW4UAAQK7IBCNDhrTKCZvG20NAgQeXmD+u78eZn/n/w5FnoXy&#10;v0KIovD8T//rDz8Qe7xTgX7SW21vEcerelVJ8/I4l2WazU+/6/+Vv3lVb4ajwajRbje+evB4z/nt&#10;sdxHe3+wt9rspNcPz2fTVXs4n53Wj2Ynq5jKZgvk4+ZzR7y3fzrg1+OjSwf+cnTW99KOOhAgQIAA&#10;AQIECBAgQIAAAQIECBAgQIAAAQIECBAgQIAAAQIECBAgQIAAAQIECBAgQIAAAQIECBAgQIAAAQIE&#10;CBAgQIAAAQIECBAgQIAAAQIECBAgQIAAAQIECBAgQIAAAQIECBAgQIAAAQIECBAgQIAAgXcJpBf5&#10;pU67rMkl9a5VxQkQuL5Asejma4va5+H1N2uNBxKIeoMy+V4/hMVZ3rhqt/nJ5XnH7mN4xbyVB3xN&#10;rvD72K9tbqBALVfkcnTrrjXLZQ/6XTtXqv1G1fmjECBA4AkKJFEzl29e5mvulKzM5XzDMssWqzXT&#10;NdtZJEl4Hrfe/VZrbE8lqp53kjSE2nyLk8PTCQzLe8xx+/moNrWszJM9L9frVetvQJnlF8esGk5v&#10;zXHrp+V8la0USOPkdNxZ69xPzvN4VwsXxc3P+U1Ced95965xLqrc9TtWqvf6oj6n1nNwfdGt6+v+&#10;drch17Zbz80GtkIgKn9vUZVffbQVwzVIAgQuE5iedHv07+gEb9+f1t3DunsXIUCAAAECBAgQIECA&#10;AAECBAgQIECAAAECBG4gsBn/IuYGA7cKAQIECBAgQIAAAQIECBAgQIAAAQIECBAgQIAAAQIECBAg&#10;QIAAAQIECBAgQIAAAQIECBAgQIAAAQIECBAgQIAAAQIECBAgQIAAAQIECBAgQIAAAQIECBAgQIAA&#10;AQIECBAgQIAAAQIECBAgQIAAAQIECBAgQIAAAQIECBAgcDOBqD/srFjMJ52YwOMIFLPmsYj6g8cZ&#10;iL0SIEDgHgWivf3G1ouTw0ZbgwCBhxfI3rwK87/3/1zsOI4v6mpbKzBMe6uxZ3GyqleVJM9O27Ns&#10;3ojn03EopieN2NFw1GjXG8OkFz5+9oV6aOfq+/291Zwmvf6qXlVG89lp+2g2bsQ1NlOg+n2H1m8+&#10;Hp09l3w+Pb500C+HzWeYS1fQgQABAgQIECBAgAABAgQIECBAgAABAgQIECBAgAABAgQIECBAgAAB&#10;AgQIECBAgAABAgQIECBAgAABAgQIECBAgAABAgQIECBAgAABAgQIECBAgAABAgQIECBAgAABAgQI&#10;ECBAgAABAgQIECBAgAABAgQItASiMvdTvRSLRb2pToDAXQsszvKNNTabNnOSNZZpbJxAXOZBzQ+/&#10;vxpXMT5a1R+00s493ZN7+kH9N2hnUS1X5GpYrTx5q/hDVxbNHJVh3VgfekwbsL+izOEZtfJ6bsCw&#10;DIEAgXsUSKJmLt8QRSEv91fP2pznN38Xm9XW7dXq1ZSK8lPlEu4nadXc+lLlfs3ffraax/JZbFC+&#10;2x7PJ6v4usqkvD/2NsShfsyqsfay5vGfluPclWO27ljseiyNz863rJWbfZnHu5r//Dyn97ZbHLfe&#10;S64yn3nrOnWVdTa+T/u9ft27/11Nov2sX14vovK+so1l8b1vhez3/m7Iq/fq8dvyppWH57/4r95q&#10;KvnJYbl+FKLqHbl8/9hWm1shbNDKRVGE8V/+L8uL3jQU5XlRlN+DP/qnQu+Hf2KDRmkoBJ62QDEd&#10;dwH6w27sBpH5H/mF8mWkfM6tnsHL5/WiP7rBVqxCgAABAgQIECBAgAABAgQIECBAgAABAgQIXEVg&#10;N/5l0FVmqg8BAgQIECBAgAABAgQIECBAgAABAgQIECBAgAABAgQIECBAgAABAgQIECBAgAABAgQI&#10;ECBAgAABAgQIECBAgAABAgQIECBAgAABAgQIECBAgAABAgQIECBAgAABAgQIECBAgAABAgQIECBA&#10;gAABAgQIECBAgAABAgQIECBwKhD1hx2JYjbtxAQeXqDIFiHkWWPHUa97vBodNAgQILCFAtHoeXPU&#10;5bWvmI5DNBg141oECDyYQBTHzX3lebOttZUCg6S3GveidYyToghR+Zlm81WfqpIfvmq0q8bb91yf&#10;f+jgoxBFUWedXQrs9y/uT+PeoDG10Xx22j6anTTiGpspUJwcdgYW7R2Eo+lJmLXOhXbHfnk+jVrH&#10;v91HmwABAgQIECBAgAABAgQIECBAgAABAgQIECBAgAABAgQIECBAgAABAgQIECBAgAABAgQIECBA&#10;gAABAgQIECBAgAABAgQIECBAgAABAgQIECBAgAABAgQIECBAgAABAgQIECBAgAABAgQIECBAgAAB&#10;AgQIXCqQXuSXOu17Sf6cS7enw0YLFIffD4vX45BV+YOrY13mQkq//PWNHvOuDa5YNPO1VfOLanne&#10;dm2+uzifaLQfQnkuLUsxPlpWH/S7mE+a+5N7uunxlFpJ2pntumtNp9MDBIr2c8UTvd4d/4//Wci+&#10;961QLMqck2Xeyd6P/mzY+7m/8ABHwC4IENgUgbSVy7caVx7FIS4u8jYXZW71m5Z6HtQ0a25nESen&#10;m+3F3fvFTff3mOtFe+Wz2NvPVkPIT86exYZpfxV7V2VaXofruYHf1e++43l53LPasa/212sft/Jd&#10;/fIZ3fdIbf+mAml5flclOz//lttJa8d9cYtzfrm9Tfg+br+XXGFQ8x2Ze2Oq7VzT5Rxvc11vbLvd&#10;yBbNyBY/Y2e//5th8jd+5WI+rXPmYsHVa2//5/8iLH7vN1cr9P/QT4Xnv/Avr9oqDysQRVFY/O7f&#10;Kh98Lp5P8uPPH3YQ9kaAwHsFitlJd3l/FMLi4l2l2+FqkeKDH7xaR70IECBAgAABAgQIECBAgAAB&#10;AgQIECBAgACBWwvsxr8MujWDDRAgQIAAAQIECBAgQIAAAQIECBAgQIAAAQIECBAgQIAAAQIECBAg&#10;QIAAAQIECBAgQIAAAQIECBAgQIAAAQIECBAgQIAAAQIECBAgQIAAAQIECBAgQIAAAQIECBAgQIAA&#10;AQIECBAgQIAAAQIECBAgQIAAAQIECBAgQIAAgacjEPWGnckWs0knJvDwAmuPQ3/08AOxRwIEHkQg&#10;e/3tMPv1/z1Eg1H52Tv99H74J0PUGzzI/h9zJ9HooLP7Ynx0atFZIECAwMMIxElnP0WehyiOO3GB&#10;7RHoJ73VYLM1xzjNszBdzFd9qkr25nuNdtU4Ku9V7yqfvvj4XYt2Jv6s9kw+SS9MqwkO57PTeR5N&#10;T3Zmvrs8kbx83miXeO8gvJ504+1+X1zz/NLuo02AAAECBAgQIECAAAECBAgQIECAAAECBAgQIECA&#10;AAECBAgQIECAAAECBAgQIECAAAECBAgQIECAAAECBAgQIECAAAECBAgQIECAAAECBAgQIECAAAEC&#10;BAgQIECAAAECBAgQIECAAAECBAgQIECAAAECBC4TiGr5paq+RSuX1GXrW75dAtmv/5Uw/+avrgYd&#10;v/yBkH7566u2ygMILM7yjTX2lPYbTY3NFohG+40B5ieHjfZDNYrZtLGrqL/7OWgbE9ZYCUStvIan&#10;C7JmbshV54eutK550RO93hVljskqX/KqzJvn7yquQoDAzgok0Zp8zVFUvoDVppxltcb1qrNssVqh&#10;yhFcL/PkbN/9JK2Ht7bezklfnD+LDVrvtusmONmQ++M0vzhey3H2asewii125Hgt5/fUvqPy/E7L&#10;8z5r5WRPyjztyzJf8ztYLtum7+P55NrDXbSuU9fewAauEH30aYh/5s+FUD3vVp9e+amu8/dQ2n+7&#10;W/s+cA/7vY9Ntq/pofxt5JPjEA+f3Xh3RftZu3Ue3njDVry5QHU+TMcX67feEy8WqBEg8BgC1d8s&#10;GiUu3x+qe9ni+vf4xnY0CBAgQIAAAQIECBAgQIAAAQIECBAgQIAAgQcV2I1/GfSgZHZGgAABAgQI&#10;ECBAgAABAgQIECBAgAABAgQIECBAgAABAgQIECBAgAABAgQIECBAgAABAgQIECBAgAABAgQIECBA&#10;gAABAgQIECBAgAABAgQIECBAgAABAgQIECBAgAABAgQIECBAgAABAgQIECBAgAABAgQIECBAgAAB&#10;AgS2WyBKeyH+4JNQfUf94eknfv5iuye1I6Mv5pPOTKL+oBMTIEBgNwTyz78b5n/7rzcmk371x0LU&#10;2/3zvroP9f/Ynw/RaD/E5af6jg4+bFhoECDwwAJx0t1hnoUQx924yNYIDJLeaqyLNccyKY/xNJuv&#10;+lSV/M2rRjuLonDynmfSr774qNF/FxujtB/6peWstBr3+o0p9rNFiIoiTMplWemZrDuXGmtoPKZA&#10;fnLU2X28tx9eH363E28HXpbPKwoBAgQIECBAgAABAgQIECBAgAABAgQIECBAgAABAgQIECBAgAAB&#10;AgQIECBAgAABAgQIECBAgAABAgQIECBAgAABAgQIECBAgAABAgQIECBAgAABAgQIECBAgAABAgQI&#10;ECBAgAABAgQIECBAgAABAgQIELi1QJlTtlEWzVxSjWUa2y9QyydWTaYoc18pDytQrDnHolZOsocd&#10;kb1dVyDeO2isUozfNtoP1mjln67ygytPVKB1ba8U1l1rHkWnfc1rP3c8yqAefqdRmYeyXorFrN5U&#10;J0DgCQgka3L5ZmWsV+VsPi9FfvNn81lt3TTLl5s8/V6c57ftx2kjvq2NKvdrveTjs/yww9a1tt5n&#10;WZ9uyPV3tuY9rNeKZU/0nrk8Vrvw3SvPvXYe7yS/OD/zMg91UX6iMmf3Npe3885c3MMAAEAASURB&#10;VPG1hz+vXbOuvfKGrhCVudWrT71EUVw2L67z9WW3qrfywIc17wO32v4Drhy1runVrovquj58duNR&#10;FPNpY92oN2i0NR5eIEoHoZheXCvax+jhR2SPBAjUBYrpSb0Zov4oFI2IBgECBAgQIECAAAECBAgQ&#10;IECAAAECBAgQILANArvxL4O2QdoYCRAgQIAAAQIECBAgQIAAAQIECBAgQIAAAQIECBAgQIAAAQIE&#10;CBAgQIAAAQIECBAgQIAAAQIECBAgQIAAAQIECBAgQIAAAQIECBAgQIAAAQIECBAgQIAAAQIECBAg&#10;QIAAAQIECBAgQIAAAQIECBAgQIAAAQIECBAgQIDABgm8+Of/3Q0ajaGsBGaTVXVZiXrDZdU3AQI7&#10;JlBMTzozigajTmwXA/GzF6H/Y39yF6dmTgS2ViCK4+7Y86yM9bpxka0RGKQXxy+Lk8640ywP02ze&#10;iGeHrxrtt9W9KYoasWXji6MX4dkTeV496I/Cq/E8THr95fRPvyuZ4XwWxv1BeDM9Di9HB43lGpsl&#10;UJwcdgYUDZ+F19896sTbgZfD/XZImwABAgQIECBAgAABAgQIECBAgAABAgQIECBAgAABAgQIECBA&#10;gAABAgQIECBAgAABAgQIECBAgAABAgQIECBAgAABAgQIECBAgAABAgQIECBAgAABAgQIECBAgAAB&#10;AgQIECBAgAABAgQIECBAgAABAgQIXFsgSi7yS1UrF61cUtfeoBU2W6B1vMOimTtsswe/I6NbzLoT&#10;aR+Xbg+RDRKIRs8bo8nX5CRrdLinRjGfNrf8RHL5NSetVQlEtVyRK5ENuZ93niue6vWuN1gdmqrS&#10;OX8bSzUIENhFgTTq5msu2jl68/zGU59li9W6vfyiXgUXyVke4X6SrvpscyUaNXO6FidneWAHV7jH&#10;TDbk/jhrHaPqePSyKn/3RcnTZt7iiyVq2yKQljm8s1au9uQ0T/vFDKrfwlV+uxdrbF7teD659qAW&#10;LYdrb+Cpr1C75lcUUbq91/e4dU2v5pOX1/Xkg0+q6s1KmeO9XqLWs3h92bbXi6IIRfW3vfJeH615&#10;1tiU+VXHoKgNpmgdo9oiVQIEHkGgmI6bex3sNdtaBAgQIECAAAECBAgQIECAAAECBAgQIECAwFYI&#10;bO//crwVvAZJgAABAgQIECBAgAABAgQIECBAgAABAgQIECBAgAABAgQIECBAgAABAgQIECBAgAAB&#10;AgQIECBAgAABAgQIECBAgAABAgQIECBAgAABAgQIECBAgAABAgQIECBAgAABAgQIECBAgAABAgQI&#10;ECBAgAABAgQIECBAgAABAgQIELi6QDGbdDpH/WEnJkCAwMMJLH7nb4XF3/nrociyEPLF6Y5Hf/Yv&#10;3skAiulJcztpP0SJlLNNFC0CBB5MIE46uyryLESdqMA2CQyS/mq4i6R7jJPyGE8X81WfqpK/edVo&#10;vx2MGu1646svPqo3d7q+398Lr8aHYdK7MF1OeDSfhXF/EA5n4/BydLAM+95AgfzksDGqaPQ8ROX1&#10;7/X4qBFf13g52l8XFiNAgAABAgQIECBAgAABAgQIECBAgAABAgQIECBAgAABAgQIECBAgAABAgQI&#10;ECBAgAABAgQIECBAgAABAgQIECBAgAABAgQIECBAgAABAgQIECBAgAABAgQIECBAgAABAgQIECBA&#10;gAABAgQIECBAgAABAtcTSHvN/lkzl1RzodbWC7TyVBaO98Mf0jXmUZlDtHj4kdjjDQXivVaOuPk0&#10;FItZqI7jQ5WiyEMo91svUU/u6brHk6onrXt5OfmilRvy0TzKc6NeovZzR33hDtejdu7JMu+kQoDA&#10;0xJI1uRrzqNWtuYyt+9Ny6z2jJlmze0szvfdi3cjZ337Wawoc/gW2SIMr3CPmbbuSzf1vu16s3zR&#10;2USvnEO9FA/4bFnfr/rdCaTluZdFzTzeSV4+x9fKojzvB2ue5WpdNr56PJ9ce4zzW1zvrr2zHVyh&#10;87ecLf4NRXvdPN3tvN/XPYRF+115x66ni+/+bjj+lf8khOq+cX4uDf/8vx2SD3/wulQP1799DBbN&#10;v2c83EDsiQCBtQLTk0Y4Guz5W3VDRIMAAQIECBAgQIAAAQIECBAgQIAAAQIECGyHwG78y6DtsDZK&#10;AgQIECBAgAABAgQIECBAgAABAgQIECBAgAABAgQIECBAgAABAgQIECBAgAABAgQIECBAgAABAgQI&#10;ECBAgAABAgQIECBAgAABAgQIECBAgAABAgQIECBAgAABAgQIECBAgAABAgQIECBAgAABAgQIECBA&#10;gAABAgQIECBAgMB7BYr5tLM86g87MQECBB5OoDj+PGS/93cvdhhFF/Vb1orpSWML0WCv0dYgQIDA&#10;gwrEcXd3Rd6NiWyVQD9JQ3XnKsrPYs0xTvM8nGTzxpyyw1eN9tFw1GjXG58efFRv7nR9f3DmMO4N&#10;OvMcnj7H74ej1r2901Hg0QXy8VFjDPHo4LT9+fRtI76u8XJ41nfdMjECBAgQIECAAAECBAgQIECA&#10;AAECBAgQIECAAAECBAgQIECAAAECBAgQIECAAAECBAgQIECAAAECBAgQIECAAAECBAgQIECAAAEC&#10;BAgQIECAAAECBAgQIECAAAECBAgQIECAAAECBAgQIECAAAECBAgQIHBVgSjpNboWi2YuqcZCja0X&#10;iMp8Yo2SLRpNjfsXKBaz7k7S5nnY7SCySQLRaL8znGL8NkT7LzvxewvM1/yO+t3cdve2fxveKIGo&#10;ynFcXd/r1/RWbshHG3D7uSLtP9pQHnPHUSv35Lr88Y85PvsmQOD+BZKom685b8fq1/FrDmlWWzfN&#10;s8ba8yQ5bVe5hXehRHvrnsWOwiC5/B4z2ZD74yzvvof1asewOk7FE71n7sJvdDmHXpyErJXHOylz&#10;eNfLfM1vob580+tFUYTJunfcSwa+aF2nLulucVugdb2ItvhvCtHwWQjV+0z5W1qW4qSZ93sZv+p3&#10;51m79Sx+1e1sar+oen44zWNfG2HrN1FbshHVqNe8Rxfr/qaxESM1CAJPU6CYjRsTjwajRluDAAEC&#10;BAgQIECAAAECBAgQIECAAAECBAgQ2A6B7r9O2o5xGyUBAgQIECBAgAABAgQIECBAgAABAgQIECBA&#10;gAABAgQIECBAgAABAgQIECBAgAABAgQIECBAgAABAgQIECBAgAABAgQIECBAgAABAgQIECBAgAAB&#10;AgQIECBAgAABAgQIECBAgAABAgQIECBAgAABAgQIECBAgAABAgQIECBAYOcEitm4M6eoN+zEBAgQ&#10;eECBJG3urChCkefN2A1bxfSksWY0GDXaGgQIEHhIgShOurvLs25MZOsEBknvdMyLNcc4KY/xPF+E&#10;vLy/VaVYzENx/Oa0vvyvo3fcn3rl9n7g+YfLbjv/vd/fO53jpHfmWZ/wcD4/bR7Nmvf2eh/1zRAo&#10;To4aA4n29sPxbBImi1kj3m5Uv/dnfe9mbRdtAgQIECBAgAABAgQIECBAgAABAgQIECBAgAABAgQI&#10;ECBAgAABAgQIECBAgAABAgQIECBAgAABAgQIECBAgAABAgQIECBAgAABAgQIECBAgAABAgQIECBA&#10;gAABAgQIECBAgAABAgQIECBAgAABAgQIELiBQNrKk5id5UG6wZassg0CaSv3VZkvTHlggXXm7ePy&#10;wEOyu+sJVDnH2iUfN/OStZffdbuYTzqblHu6Q/K0Aq28x1U+yMcuRZWHtGjlXk77jz2sx9l/a97F&#10;JTkLH2eQ9kqAwH0KpFE3X3MeRc1dtq+ZzaXvbc3KnMDLkmbNPNDLPML91r1i2X/bvuPRmmexMkfs&#10;sHWtXTev6YZcf+vHaznOXit/d9EbLBf53lKBKgdxFseN0adF8/yct457o/MWNN6W7yVn2civN9gq&#10;j7lyC4H2s/553vhbbPHRVo2iOETD54395+PDRvs6jdN3kNZ5Fe3a9XTd8d7wv+e2j0Exn17nsOpL&#10;gMA9CxTTk8YeosFeo61BgAABAgQIECBAgAABAgQIECBAgAABAgQIbIdA6/8rZDsGbZQECBAgQIAA&#10;AQIECBAgQIAAAQIECBAgQIAAAQIECBAgQIAAAQIECBAgQIAAAQIECBAgQIAAAQIECBAgQIAAAQIE&#10;CBAgQIAAAQIECBAgQIAAAQIECBAgQIAAAQIECBAgQIAAAQIECBAgQIAAAQIECBAgQIAAAQIECBAg&#10;QIAAgV0UKGaT7rR6g25MhACBhxNI1qSAzRchxP1bj6GYjhvbiAZ7jbYGAQIEHlQgTjq7K/K8ExPY&#10;PoF+2guTbB6yOO4MPj0/xrNy+TDth+zwVafP28GoE6sCXzn4UkjWbHNt5x0I7vfP7tOL8tkgi+KQ&#10;FBfnx2g+PZ3h0ax5b9+Bae/cFPLxUWNO8d5+eD05bMTWNT4cHawLixEgQIAAAQIECBAgQIAAAQIE&#10;CBAgQIAAAQIECBAgQIAAAQIECBAgQIAAAQIECBAgQIAAAQIECBAgQIAAAQIECBAgQIAAAQIECBAg&#10;QIAAAQIECBAgQIAAAQIECBAgQIAAAQIECBAgQIAAAQIECBAgQIAAgWsLREmvsU6xmDfaGjsm0Dre&#10;ocyBVeWJi55QHrDHPqLFYtYcQpmPLCrzkRVF1oxrbaxAPNrvjK04aeYl63S440C0dxD2/oV/LxTz&#10;STjNQ13msIs/+OSO92Jz2yQQlbkiGznJN+F+vmYM1TifYonaueHP804+RQtzJvBUBeIo6kw9b8fy&#10;mz8PzrMy1/15WeYIXrYXyVmu6F6cLkNb/R2V+V/bpShzxA6GH7XDnXaVV3kTyqx2vJbj6bVinXvH&#10;sqPvrRFIy3Ouncc7buVpn9/ivN8EiOPyfeQmZbHl877JnO90nda1bNufsavrenUdX5b8Fu/XxZrn&#10;7J27nqbd+3nRuocsLTfmu/0+1P7b2MYM1EAIPE2B+EX5HF3em4vpuPychGiw9zQhzJoAAQIECBAg&#10;QIAAAQIECBAgQIAAAQIECGy5QPd/SdzyCRk+AQIECBAgQIAAAQIECBAgQIAAAQIECBAgQIAAAQIE&#10;CBAgQIAAAQIECBAgQIAAAQL/P3t3FyNLsiAGObKy/rrP6TMzZ+7OvfbdvXOx5V1hvBZeYQSyjPwL&#10;WskI8WNbGCzsB3hE8GAhLF4AybwjBE+88ABCiAeD5BdjWQgjW+YBeW3sBVlaLbZss3fu3Dun+3R3&#10;/WWS0d1VXZlVZ/p0dUV0V/cXo57KiMqMny8yIjOr63QQIECAAAECBAgQIECAAAECBAgQIECAAAEC&#10;BAgQIECAAAECBAgQIECAAAECBAgQIECAAAECBAgQIECAAAECBAgQIECAAAECBAgQIECAAIFDFahn&#10;k3bV+8NQ9HrtNDECBLIKFL1ys7zFPIRmfD401JPzVhbF6KgVFyFAgEBWgWLLPUe1yFoFhaURGJXx&#10;mnUe5luuaf2bPp7MZ2HcXNuqb77aqMTpePv16cs3393Y9zknnAyPV807Hw7DyeRyFT+aTa+2T6ft&#10;a/tqBxtPRqA6f9eqS+/4Tfj64rSVti3y9ujNtmRpBAgQIECAAAECBAgQIECAAAECBAgQIECAAAEC&#10;BAgQIECAAAECBAgQIECAAAECBAgQIECAAAECBAgQIECAAAECBAgQIECAAAECBAgQIECAAAECBAgQ&#10;IECAAAECBAgQIECAAAECBAgQIECAAAECBAgQIEDg/gL9QfuYuEai8HwFyv5m2xazEHqjzXQpaQSa&#10;tdpaoeyMwdabIk9RoDg62ahWd12yjR32nFDENR+PXoei+REIRIGimUvqNYr6KVzP4/WlG17onFcM&#10;2utPb6wf33USJ0Dg2QkURRHK5vq9qKtV26rOGs5FdfveaqeP3JiszbmDqv1Mt1xHeNjb8izwkfk/&#10;pd16H7gXG//Mz95Zzcn8et3fO3dMvMO000exuF61fiVvru2DceJayD61wKAow6Kzjne/M87nW86F&#10;1PXaZ/7vZxc7ZTdbWK9+J7ibg+q1Of8q6cDvseO8vn4FrDvrft/L6mZ99/Vjuvfi6+8d4nax9bO9&#10;9rX/qbWr2weeh55aD6nPSxcY/74/sUEwOzvdSJNAgAABAgQIECBAgAABAgQIECBAgAABAgQIPG2B&#10;5pvFAgECBAgQIECAAAECBAgQIECAAAECBAgQIECAAAECBAgQIECAAAECBAgQIECAAAECBAgQIECA&#10;AAECBAgQIECAAAECBAgQIECAAAECBAgQIECAAAECBAgQIECAAAECBAgQIECAAAECBAgQIECAAAEC&#10;BAgQIECAAAECBAgQIECAwJMQmF62qlEMx624CAECjyBQ9jcKrReLjbRdEurJeeuwYnTciosQSClQ&#10;z2dhcfp1qC5OQ91cf+pqP+d1yjrLO7FAr9wsoKo206QcnMC4HFzVedHbXNa8vBn7k8Xsap/q3Vet&#10;9tVN7P0H7kl/8MkXrX2fe+TN6GjVxMvBcLUdN8az6VX8Xefa3tpJ5EkI1BdnrXoUx2/C15enrbRt&#10;kbfjk23J0ggQIECAAAECBAgQIECAAAECBAgQIECAAAECBAgQIECAAAECBAgQIECAAAECBAgQIECA&#10;AAECBAgQIECAAAECBAgQIECAAAECBAgQIECAAAECBAgQIECAAAECBAgQIECAAAECBAgQIECAAAEC&#10;BAgQIECAwL0Fipu1pVYHNutJ1bV1w1Yez2yj6F+vJdZqVrOeoJBPoJ5frzW2LLHot9ciW6Z7fboC&#10;V+Oos65e3azHKRB4VIHu/H6zLuRj1qk7313VpVvPx6xgzrL7o3Zp8X7L+r1tEzECL0Cg31mzueoV&#10;rVYXD3gOmy3mq7z6nXXv5zflDsv+ap9D3igGzZzauYeuz0/DqPtsu6WRl0/g+hirNa3az2D9pv/6&#10;nf7vde43tzRH0hMXiGN+3lnHu+ys0z478PuB97PLnXphXt3OWTtl8NIPmrf9tn7Wc0BGxXF7ve6q&#10;mdN3DfVssnHo1XVjI/WAE7Zdz5/I9e1Dqt3PvupZ+7OxDx0nnQABAgQIECBAgAABAgQIECBAgAAB&#10;AgQIECBAgACBjxd4Ht8M+vj22pMAAQIECBAgQIAAAQIECBAgQIAAAQIECBAgQIAAAQIECBAgQIAA&#10;AQIECBAgQIAAAQIECBAgQIAAAQIECBAgQIAAAQIECBAgQIAAAQIECBAgQIAAAQIECBAgQIAAAQIE&#10;CBAgQIAAAQIECBAgQIAAAQIECBAgQIAAAQIECBAg8GQF6ullq27FcNyKixAg8AgC5ZYlYKv5XipS&#10;Ty5a+RSj41ZchEBKgflv/Ho4+5/+i1YRb/7YfxDKt7+plSbycgSKXrnZ2GqxmSbl4ASG/cFVnedb&#10;+rhfVVfvTRbTq9fFN1+12vd+OApVr9dKi5FPR6/CJ83PSwpH/VHoFUWo6jpcDIatpo9n137ns0mo&#10;m/eLZj/h6QlUl+9D6MxrvaOT8PXF6Z2VfdvsJxAgQIAAAQIECBAgQIAAAQIECBAgQIAAAQIECBAg&#10;QIAAAQIECBAgQIAAAQIECBAgQIAAAQIECBAgQIAAAQIECBAgQIAAAQIECBAgQIAAAQIECBAgQIAA&#10;AQIECBAgQIAAAQIECBAgQIAAAQIECBAgQIAAgb0I3Kwt1cprPgthMGoliTwTgd7mupj1YhasdpWx&#10;f+fXa42tStw2Bldv2niqAsPf+ruu1orrHZ+EollbrP/dHz7VqqrXCxEoyuu1IpfNreO1/LHDljoU&#10;/fb6i49dxVzlF511J6/KjdeDgXXjc/WBcgg8BYF+s57vpLn3XoaqaK/TWzRr+y6atU7LLev+Lo/5&#10;0Ot0ba37fme91Fl5vVb0sHOt+FBeh5DeO34Tqne3ax9XzXqw44+4xky69+KP1Nj1/opVGCw21+7u&#10;DY4eqXaK3ZdAHPOzzjgvb9bwXpYx74zXZfqhvJ5NL3eqar3TUQ5aChTNZ3b1sJkj4jVlMQ/hwOf3&#10;3tGbZdOuXuOcvmuot8zzRbMe/HMK3We/2LZ6y3XkSbW5+znzfPKkqqcyBAgQIECAAAECBAgQIECA&#10;AAECBAgQIECAAAECBJ6DwOa/EngOrdIGAgQIECBAgAABAgQIECBAgAABAgQIECBAgAABAgQIECBA&#10;gAABAgQIECBAgAABAgQIECBAgAABAgQIECBAgAABAgQIECBAgAABAgQIECBAgAABAgQIECBAgAAB&#10;AgQIECBAgAABAgQIECBAgAABAgQIECBAgAABAgQIECBAgMABCtSzy1ati8G4FRchQCC/QNHbsgTs&#10;YraXitST81Y+xei4FRchkFRg23lcDpIWKfMnLtDrbVSwrhYbaRIOT2C0HNtFERbNT1nXq0b0b/p4&#10;cjMnVO++Wr0XN84+cG368pPvtvZ7CZGisXszPA4/nbwPl/1hq8lH8+lVvA51eDc9D5+MXrXeF3ka&#10;AtX5u42K9I5Pwtdf/cZGejfh7fikmyROgAABAgQIECBAgAABAgQIECBAgAABAgQIECBAgAABAgQI&#10;ECBAgAABAgQIECBAgAABAgQIECBAgAABAgQIECBAgAABAgQIECBAgAABAgQIECBAgAABAgQIECBA&#10;gAABAgQIECBAgAABAgQIECBAgAABAgR2Euh/77eEo9//b4QQ15jq90MRX5frTe2Uo4OetEB/yzqB&#10;29YTfNKNOOzK1fP2OqRFZy2yw27dy6n90e/9oy+nsVp6GALd+b0z1zxKI27WVmyV/ULvMYrBqMUQ&#10;I/VsEqwbv8EigcCzFiiL9prNVbM+7XroNev8zusqlM1/9w3TtXv6flW1Dp/3rvMb9Pqt9EOOFEfN&#10;2q5rax/X56dh0LQzit6ulrzZwss1p81386VMq3mrsMGiHY9vlsOj1j4ihycQz8nLzlrtvc4ZOjvw&#10;ddvfzy536phFM9fNmvN+UD6feWkniB0PGv4L//bqyLjWeb9//+vGKoMnsHE1p6/Vo744DXVzjhSd&#10;6+baLh/cjPfYG2HQXgN+4/1DS9g2bp7I9e1DlEW//TxUz6Yf2lU6AQIECBAgQIAAAQIECBAgQIAA&#10;AQIECBAgQIAAAQI7CvgN/I5wDiNAgAABAgQIEDgcgfilyRwhRzk5yqg6/7Aghd1isWi+8Jm+X+rm&#10;H1ukDrGMHG1J3Y6Yfw6vHO3QllzK9y8nxzmWo4xc51iutvQ6/4Dl/j37cUfkKCeHWbxO5ijn41Qf&#10;tleOa/7DavjxR+doS+z3HNf8HOdXDq9l7+UwW5aV8jXOYan7Jme/pLRa5v1c+j62J3Vb4rmV+vzK&#10;1S+xHam9YltyeMUxmaOcHF655pccXrnashwzKV9ztCX2SY5+yVFGDq+c80vKc2uZd5xfUvdNjn7J&#10;0Y51s+X2Ib9GsxzP4DmMUp/DsQ2xjBzX4xxtyTEmc/R7LCO2JYfZfL75R3tytfEQy8lxjj2nMRnb&#10;kmM+zjFWcvR9HBPPZT5+bm3JNV/l6P8cbXlOYzLXuZxjrszR98/pPjzXvJ+jX3KMyVxjJZaTY7yU&#10;Zfo/Shf7Jce8n6MtsR05zrMcXjnaksMqx9ySs4wcfZ+jX3KN+9g3qc1yXidTtyWH17KM1OdZjnMs&#10;9keOPlmaxddDDzn6JRrluEdKfQ7HduTyimWlPpdj/jn6JbYlR3gubclxHufoj1hGjutxLCP1WIlt&#10;ydEvObxytSWHV2xLrpDjHMvxbBy9Us+Vufo+Vzk5+j6WkaP/+82CpanDc+qX1FYx/+fkFduSY7w8&#10;p37J0ZZYRup5P9cclmO85Cgj9kmOsRLLSN33sS0x5HBL3ZbolaMdOcqIfZLjHMtRTi6vHG2JZaQ+&#10;j3O1I55fOe5dc43L1OMldf6x32OI5eQ4x65LS/v/HG3JUcayX1KfA6nzX+/t1GXl6pf1NqXajtew&#10;1Nex1P2RyuZD+eZqT45yclwn4+fIqef9eA7n8PrQObHP9NTjcZ91vSuv2JbUfR/rkKPvYxmpx8u1&#10;112qD38/tuPQF5ddKuQYL7GMHOfYsk2pX3O0pSzT/823OLcMh+kXAc5xjsU+T90vudrxnMZLvH/J&#10;5ZZ63Mf8U1+PY/6pr5O3Tum/i57jOhnNcpxjqfsl17ivqvjcensWpNnKUUa4ug9LPSbjdSXH+RXL&#10;SX2Oxb4uy16aLl/LtSgGWcxyfM9qMEjfltj3Oc7jtS5Kupm6LbHyx6+Ok7ZhmXnqe+Rc1684h+Xo&#10;l9ResV9yzMnX/ZJ+roz9kvr6EtsS57GUIUefxPrnun/JMVbi30yJf+M9Zbg+j5Pf8F21I/n1uGlG&#10;jr8zMximHSvX53GVpS05vicaz+HLy8uUp/FV3uPxOHkZ8RyOc1nKkHq+X9Y9tiX1mIzzy+vXr5dF&#10;JnvNNY/lGC855rA4JhfztNeW2NmvXr1K1ufLjGPf57ivnM/S/w2zuvn8ZTqbXjVtcXm+bOLVa90f&#10;hslk0krbJRLnrzdv3uxy6L2OiZ9X5JjLcpQR749zjP17AT9g514v7ee78boym80eUMOPOzTHuN+o&#10;Sbnl39bs4T798qIZ7/Prsb8sc1EO9jLml/mNRqPmM74t9V/usIfXOB4Xi/RzZfMt9OTnWJzD4vUl&#10;R0g9XmJb7nqeXLw/22jqZTOOi/P2tWhjp7WEjylnbfedNuNcfFdbdsq4c9DR0VEn5XCjO38Gs+1a&#10;0czv20Lsk/gZTMqQ+vlrWfcc9xXLslK/fqgto+b6sgzzpp/LtXm7vOnjyfz6Or745qvlrlevp+Pt&#10;Y+MHb75o7bfvyIfass9ydnkuPhkdh59O3oeLQft7M+Ob+/lYv9PJefhkdPtMlKMtOcqIbdt5fokH&#10;f2TYpV8+MutQn7/b2HU+PAqXnXuy7k5l0XzG0ex335CrX+5br132z9GWHGXEtucqZxdnxxAgQIAA&#10;AQIECBAgQIAAAQIECBAgQIDA/gVyfC6co4wok6OclL+rWe/dWE7q9sT8U5cR25Tjd9u5+iVHW3KZ&#10;5WhLLCN+d+Y5hNiWXN+bSu2VY9zHMnKcY6mtYv7xO0A5zHKcX7EdOcrJ0S85rpOxHTnmsFzzS47v&#10;fOdqy3CY/nusue4tcpxj8VxOPY/lGpM5ri2prWJ/5Ao52pKjjOiVY0zmKCO2JV6LU5/LqfOP7cgZ&#10;Ut+/RK8c15ZYTq55P3X/XLcl7fU4zi+Lxfbv6e+zfTnG/vU5dvtd9X3Wfz2vHP+mJIfXsk2przE5&#10;27JsU6rXXG2ZZ/h313HOT92eXi/t30FY9nOOf1N0PVem//fwqf/OTjSLc2WOeey6/9OeA6nnr+U5&#10;luM1tiX2TcqQyyv13BKNcrUlRzk5yshlFtuS+pkiV1vieZyjb1KP++j1nNqSo0+iWY6Qoy05yohW&#10;8b4i9TNl/Bu0qcuIbYnlpHZLnX9sR66Q45qfqy3PqV/itSX152LRK8ffJYv3FamfXaJV05zkIccz&#10;eGxEjnM5tiV1OTH/1OdxHCup27HskxzP+slP4qaA2Cep7/dz3B8vrVKfY6mtlu2Ir6nLyjVecpQT&#10;719Sn2c52hH7PcccluP8imXEkLpfYhmpx30sI4bUYzJXGVeNyfC/HF45xkuOMjJ0x1URudqSY9zn&#10;akuO8zh6pTaL+ef43mPsl9Rfd49tKctR8mGT4xzLUUaEyvU3u3u9tN9NiV45PrPKUUZsS+pxH/s+&#10;tqUpKmlI/fnOeuVTm117JQZrGpS6HdEs1/yy3j+ptq9/T5H2+xyxT3KM/WiUeszEe5dc66fkOM9y&#10;lJFj7McycvwuLH6XJ8cc85zKSP35brTKcR7HuSX173ZiW1LPYXGejJ/x5DjHUnvFtsSQupz4nJfj&#10;HMvx2VuOdsQ+iXNy6ut+zD/1ehBXn1ekv3W9Or9Sn8exLbnml9RtideVuE5L6hDPrxxmqb2iU1yn&#10;I/Uck2t+if2SuqzU9y6xT+J1eDptr2cU0/cdYr+nPo/j/JLjc7FolnptruifY92s67V4015gGq4s&#10;n1XHZ+PUYzKex6nvK2Lf13Xaf3cYy4jncY778Nk0/RpzVT/9vVi0ynHNj+dX6utxnCtH4/T3L9Es&#10;x++pyqP0f5Mp9kvqeT9+37k3Tj/2V9fi15+FsvlZD/FqUDdtfWiI5/C256P6/Tdh/v/89VAcnVz9&#10;hKPXoff2N4eiv9u/Hf7kk08fWtU7j+8153HzRHnnfg/aoYE/Pj5+UBZ3HTx/9TpsrB7YfLaU4zpw&#10;V912eT+ex6mv+XHc79On/+U/EYrjZm3fRfMM0axb1YvbzTqZ8X4v9T1/HJOpry2xH18151n6UIfz&#10;e6x5uWt94jNF6nu+eA6v5uRdK3rHcfEcPj6+Xdfujt13fruq0v5OL1Ys3ofneD66Nks7J8f27Kvv&#10;h//0Hwl1s5ZhEdcPbq6nxfj1Ku8c95WxX8p+915s83woR+PQ29gvSnxcyDHvX43JPf8diKrYXNd5&#10;HteQH6Q9x+Ka9JeXlx+Hu+NeucZkLGef1+NtzY35f/ZZ+754234PTcuxdnF81kt9/YoOOcqJ/ZKj&#10;LXF+6TVrhqYMZdMv66Fq2rYeenUVps3nzP3Q3m99nw9tT5p7yxh6zbW41/my2LwZPzHMJ9NwPt/P&#10;Z3/xPE792Wvs+7OzjaeXq7ZUnbVdZ2c/De/fvw9x7eTLG4urHTv/mzc+707ftfo63lfs63rcKW4V&#10;jW1Z95o3fb0eBmtrPC/TX7/5rHXMMv3bXq+uxzf9/W37PeS92JbUz2CxftErdTkx/4uLi4dwfOux&#10;g2b97sWWtdr7TX/P4z1bE6bNWt6pz79vreQ934xe6/0S18/eNbx7fxaO+u21uWNecX7J8dlrf8fP&#10;oO7T3vg9rrLu3iPfJ4e7941jct5cw5oT6e6dH7BHys8TFv3O59PN2Kwv3jefnZzcu8b1bLJxTDFo&#10;5x8/S0j92Uj8LDzp71ubfm8G46qtzb+iT/aZUrwP+9D1eFWBOzbq6rauV7s2n4ednp627u/j9Xh9&#10;frkjy53ejveuKef9ZaVSn1+xnNiWOP5Thph/6t+FXLcl/t3azevBvtuW+tk41jfei6Xu/1hGjnuH&#10;Tz/9NPlzWDzHcrQlx++n+4N+lt+Dbvt9277HSpyL4xyTMsQykl4nbyofr8c5xmTq3+vE5qS+Ri7L&#10;yPH5S3PbknzsR68cZqnHyrJf4mvqEOfk1GY5zq8c7Yh9kdoqdX+v55+jLTnKyNUvOc7jXG3J1S85&#10;xmWOfsnRjlx9vz4HpNzOcY7lKOO59UvKPpc3AQIECBAgQIDA0xDY/Jbi06iXWhAgQIAAAQIECBA4&#10;KIEcvxjIUcYSPfUvU+IXmnKEHGY5yshhFcvQllzS9y8n9S+5Yt/nCDnOsRxlRKsc5eQoI0e/5/LK&#10;2ZbU18nUY35pFb8wmboty7JSv8Yv5qX+gnGOL/9FpxxjP7YlR9/naEuOMmK/5BiXOfolRzuiV2xL&#10;rrJieSlDjnMslpF6DotGOZ7DcpzHy/5OfY7l6PtlW1K/5uqX1H0SnXK1JXWf5GpLPI9zXPNzzPva&#10;kuOsvH8ZOcZkjrkltvw5zfs52pJzTN7/zLzfETm8cp1jOcZkbEuOcZmrLTmukznGS44+iX0fnylS&#10;m8W+zxFyjP0cZSytUp8DOfp+2ZbUr/Ecy/EMnrodMf/nNL/kHC+p+yZHW3KdxznakqOM1H2+zD9X&#10;W1LP+bE9cd5PPVfmaEdsSxwvqcuKfZ8j5DjHcpSxtErdLzn6ftmW1K+5+iV1n0Sn2JbUzxTLclL3&#10;S478o1eOkOMcy1FGtMpRTpxfcp3HqcdlDq/YL6nbEcvI0S852hHbkqtfYlmpQ45+yeWVo5wcZcQ+&#10;z1FOjjJSn7/L/LVlKfHxrznmyzi/pH5ujWXkCDnOsRxe0SpHW3KUkaPfc3lpy/0F4jmWOuQoI7Yh&#10;x3jJUUbq/ljmry1Liaf1mmu85Gj1c2tLjnu+XP2Sui3ml/v3ZOo+iTXK0S+xHTk+R4y/18thdv+e&#10;vP8ROfolRxm5zrEcn73dvxd3OyJXv+QYK7EtqUOOdsQ25OqX1F7acn/hXH2fo5wcZUThOC5zjM3U&#10;ZcT8o5nw8QK5zrGPr9Hue8a2pL5/zfGdtCiQ6zxOPSZjW3KUkeu+Mke/5Cgj9kuOENuSo/+fS1ue&#10;k1eOPslVxnPql1y/b83RN7FfUl/zc/V9jrbE+5ccIYdZjjKiVY5ycpQR25LjWpzjXix65QrPZ37p&#10;Z+n/HP2SY7zkOI9zWMUycnjFcnLML7Etqcfk0iy+pgw52hLP4xwhtiX+PIeQo1/ivViO8/g59Mey&#10;DXF+ST3HxL5PXUbq/JdesS3P5bvI0Sz1eMkx7mPf5Li36BXpv4ce29Kv099X5uj72JYc4zKew6nH&#10;ZK625DiPc7Ulx9iPXrGc1CGWkfpczuG1dErdllCHLGOyP0i/XGKO8yv2S445rOjd3r/U08vl6XD1&#10;WveHe6lD9MphFstIfh63hNJFYltS34vlurYUzX1SXVfpsK5yvj2PUxaU4/yK/bJeTt3b/J1CNZ+F&#10;orlff0hYnJ9tHF71x3Hi2UjfNSHHeRzrlmWubMZkjnJ2tb7vcanbEvt+Pp9/a7Wq6WTj/XndXC/u&#10;OG79oI8pZ33/XbbjmEztFesV27I+9nep613H5Cgj1iG2Y6e2NNeLbqir+da84rWlqvY3X3XLjfHo&#10;VZabddq270PScvXLQ+r4scd+qC2jcrDKYhGva4vb+aF/c92ZLGahjs/wp1+H9Se5s1FzbeqE+BnM&#10;90++00ndb/RDbdlnKbvci50Mj6+qcDkYtaoybBx7jV/VzFmn04vWeznakqOM2Kid5paWxt2RXfrl&#10;7lyv96jOTzd2/Xr9hN949zrh86M3Oz1P5eqXD1R7r8k52pKjjIiSq5y9doDMCBAgQIAAAQIECBAg&#10;QIAAAQIECBAgQGBngRyfC+coIwLkKCeWkeN39LE9qX/3lOvfrkSz1CHXdydy/NvrHF6p++M55p9r&#10;fkn9nczYNznakvL32rnPr9iW2WyWvNgcYz9Xv6S+fsXOyHENi145Qo4xmaOMaJWjnFzncWxP6jm5&#10;30//7+9iO+KYTD0uY9+n9spxfkWvOL+k9orl5Ag5zHKUEa1ynGO55pfYltQhV7/kGCuxX1KXE/N/&#10;Tv2S+vyK+ec4x2IZqa8tsS295nvjqcuJ1/wcIYdZjjKiVY5zLPZL6s/4crQjeuW6r0w9VpZ9n7qc&#10;639H+rB/8xjrelfIMV6KIv0cFtuZ41yOZeQKqe8tcvR9tErdjlhGjr6P5aQe97GMHM96ubxylJOj&#10;jNgvOcrJUUZsS44Q25JjvORoS65n8FxtyTEn52hLjvGSo4xoVVXP52/Sxduk1OdYrjEZ+z91GAwG&#10;z2auzDVeUvdJzD9XW3JdJ1OXk+PzqmW/p29LnvuXOI+lDjnmytTz/dIojsnUfZ9r3Md+Se2Wqy05&#10;yslRRjzPcpSTo4zYltTnVyzjuc0vOcyiW+qQ6xxL3Y6Yf4625CgjV1tyjMnYlhxjJcd1MrYlR8h1&#10;jmnL/QRy9EuOMmKrc5STa365Xy/utncOr91qdv+jYltyhPh5ZepQlumf9WIbclzDYr+kfm6Nf7tz&#10;sUj996fj9zny/O3W1N9/iX0f57HUIddcmWPs5ziPY3+kHiuxjBz/biOWk+Mci+WkNst1HucoJ0cZ&#10;132f/rv7sS05rmE5ysg1v+RoSxyPqa9hse9TlxHP49gvucxieSlDbEdqs3zXlvj9yrT34vEWKfW1&#10;JfZ37JMc51jqvo9WzcoOKU/h67ybIlK3JcdYiY2J80vqtuT4bmVsy3Oa92N7Uo/JXNf8HPNLju/y&#10;5Bgrsd9zlRPvYVKHHOdYrmeKaJX6epyrLbFfcoTUc1hsQ44yoleOclJfi6PX+pqMMZ4i5Dy/sphl&#10;GC85xn68F8vhFc+p9OMljsn0n7vHOT91W+J42dYv1U/+UZj/jb/UGqL9f/HfDb1Pv9tK+9hIWWb4&#10;d8fNpaVK/PuQLPPL2lpiS996Pt37ufChvl+Wua/XHGM/tmWf90jF938h9Juf9RDHSY5/2xzHfI6/&#10;+9Vr1khO/VlSzP+utTLXjXfdjn3zWHPlrnXedlw8j7PMlU3h+xwv29qS4zkvlpvj/iWWs+06GdPv&#10;Hd5+v/VpYfw0d5l3jjl5q9ebL8Lw9/2JUDfrL4fm5+p6M3794HMk9TkW7Zd29+6HDxxQ9TbvVeaX&#10;F6E4Trsea5y/ptPpB2q1n+TY97n+Bkzqvo9tST3nR/UcnyPHcR/bkzrkKGPf92IfMol9n/oc6zd/&#10;z2Q9VJ01nHtxzDb35qMtc8b6cdu2pzdrBPeb57xumMc1hGNYNPeC1X7+Buzx8XGW8fLBe9fRcfu6&#10;d3F6dZ87bOwum7WRvy2cNfPvUX+42iWOydT3ld17/bh+83oYNPec3TBo1i7eZU7a5Zhu2d8Wj+M+&#10;tVcsP4791CFa7fuav17nXmi+Y7FlLi6bcTq/GZaT5h5pH56xX1K2Zb1d63Pl+9nl+lv32p7MJmHQ&#10;GHVD7PvU53EsM0cZzZmcvJzU5/Gyf1KO/fpmrfZlWfG1On8XiqPX60kftV1PJ5v7NXP+en/HsfLB&#10;68vm0TulxPM4ZRlFc70r1q4l9dr2ThX+loPimH9oW+LfdOuO9vnlefPF8NvrcTzH1vvpW6q081vx&#10;mv/QtnxM4TnKiPVIPe9fX4vTX4/j51Xr15aPMd5ln9ResU7RbB/X9bval6OM2JY4LlOGXF7x/Eo9&#10;v1x9lyfD7/Vy9X1qr3he5RiTOe6R43mcwyvHdTL2S475OD7Mp+7/XvNv3HK0JUf/5ygj9n2u8zh1&#10;v+RoR/TK1S+xrNQhR1tylBGdcpQT5+PU53GutuTwim3JMS5z9EuOduTq+1hOjpDjHMtRRrTKVU6O&#10;flEGAQIECBAgQIDA8xfY/Jbi82+zFhIgQIAAAQIECBAgQIAAAQIECBAgQIAAAQIECBAgQIAAAQIE&#10;CBAgQIAAAQIECBAgQIAAAQIECBAgQIAAAQIECBAgQIAAAQIECBAgQIAAAQIECBAgQIAAAQIECBAg&#10;QIAAAQIECBAgQIAAAQIECBAgQIAAAQIECBAgQIAAAQKZBOrFPNTn70Lx6tNQ9HqZSj3cYurZZbvy&#10;g1E7LkaAQHaBotyyBGw1f3g9puebeQyPNtOkEEgl0FyjN0I52EiS8IIEtt2rVdULAni+TR31b8f2&#10;vNPP5U0fTxazUJ19HYq63eeno81r0/dPPg+DbdfH50u4atnJzbX6cnBrunzzaDYN70fjcLrtGr/c&#10;yeujClQXp+3yiyJ8/RH3dW+PTtrHiREgQIAAAQIECBAgQIAAAQIECBAgQIAAAQIECBAgQIAAAQIE&#10;CBAgQIAAAQIECBAgQIAAAQIECBAgQIAAAQIECBAgQIAAAQIECBAgQIAAAQIECBAgQIAAAQIECBAg&#10;QIAAAQIECBAgQIAAAQIECBAgQIAAgQMTqC/ONmpcWJ9nwyRFQtEfbmbbrB0mECBAgACBfQsUR69D&#10;+cPfue9sDzO/bdff+fQw26LWBAjsLFB21vKtmrVM10OvrsO8s57v+vvftj27WRN1sFhs7DYvy1AW&#10;vdDrlLex4yEljF63a3t5/Yw57PXb6Vti02oWjsKW56It+6ZKmnbWdB904rHcwbjTxlSVkW8ygX5R&#10;hkVn3MfClut4x+15vTlmY/qhhMvF7vczu853h2KjnvcQGL/a2Lk6Pw3l5xvJdybU88nGPsXgcef8&#10;jQrtI6G5tof1z/O2XEf2UczWPKaXIZz/NIT4jLP+s3Xn68T6Q89D29K/JR9vESBAgAABAgQIECBA&#10;gAABAgQIECBAgAABAgQIECDwYYG7vzXz4WO9Q4AAAQIECBAgQIAAAQIECBAgQIAAAQIECBAgQIAA&#10;AQIECBAgQIAAAQIECBAgQIAAAQIECBAgQIAAAQIECBAgQIAAAQIECBAgQIAAAQIECBAgQIAAAQIE&#10;CBAgQIAAAQIECBAgQIAAAQIECBAgQIAAAQIECBAgQIAAAQIECBD4VoHFV38/vP/z/3kIvTL0Tt6G&#10;3pvPw9Hv+VevXr/1wERvzv7er4bpr/61UE/Om5+LEObTcPLH/8NEpd0/2/K3/3OhPv9pCLPJ1U/x&#10;+c/ePxNHECCwX4FyyxKwi8XDy5hebuRRjI420iQQSCawmG1mve1839xLynMVaO7XuqGu9jDfdTMV&#10;zy4wKgerMuedfu7f9PFkPgvVN1+t9ltunI6Pl5ur1y/ffHe1/dI2TobXHheD4UbTx809/PvROJxO&#10;m+cM4UkK1OenrXoVRyfh68lZK21b5O34ZFuyNAIECBAgQIAAAQIECBAgQIAAAQIECBAgQIAAAQIE&#10;CBAgQIAAAQIECBAgQIAAAQIECBAgQIAAAQIECBAgQIAAAQIECBAgQIAAAQIECBAgQIAAAQIECBAg&#10;QIAAAQIECBAgQIAAAQIECBAgQIAAAQIECBAgcDgCl531eopeCENrKGbpwP7tWmLL8upm7TCBAAEC&#10;BAgQSCjQ31x3sp5NQ5GwSFkTIPD0BPpFe83mqmjPAr26CouqunfF4zFVXV8dt1wfeD2TWbOG8KBT&#10;9vr7B7k9ft2qdjGfhvhcM+xtPu+0dmwik2reTcoar5p+ntfttboHi3b8qkLDUdZ6KWz/AoNm7M17&#10;zecdnVCujfP5Aa/bPlnMmnP5/nPWkuOQ275sg9c9CXTm9JhrddFe//tjS6qbtd3boQjFlnvx9j4H&#10;GOv1W5WuFxmvbb/xa6H8a/9jq/zFH/n3QtjSj6udtnweGXweueKxQYAAAQIECBAgQIAAAQIECBAg&#10;QIAAAQIECBAgQGAfAu3fIu4jR3kQIECAAAECBAgQIECAAAECBAgQIECAAAECBAgQIECAAAECBAgQ&#10;IECAAAECBAgQIECAAAECBAgQIECAAAECBAgQIECAAAECBAgQIECAAAECBAgQIECAAAECBAgQIECA&#10;AAECBAgQIECAAAECBAgQIECAAAECBAgQIECAAAECBG4EqndfXW9Vi1B986Orn9AfPJpPffaTMP+1&#10;X2mVXy/moSifxhKPvR/+YqtuIgQIPAGBXrlZiWbeeGioJ+ebWQyPNtOkEEgl0D2Pe/1QFEWq0uR7&#10;AAK9k8/DyZ/8T0IR571er/mJr1vmwANoiyq2BUbl7f33omz6di30m/v0GCaLWbj45idr71xvno3G&#10;G2k/+OSLjbSXkvBmdHzV1MvBaKPJR7PpVdrptmv8xt4SHkOgOn/XKrZ3/CZ8fXHaStsWeXt0si1Z&#10;GgECBAgQIECAAAECBAgQIECAAAECBAgQIECAAAECBAgQIECAAAECBAgQIECAAAECBAgQIECAAAEC&#10;BAgQIECAAAECBAgQIECAAAECBAgQIECAAAECBAgQIECAAAECBAgQIECAAAECBAgQIECAAAECBAgQ&#10;OBiB+uKsXdfxa+vXtUWSxbaum9tdTzBZ6TImQIAAAQIvU6AYDDcbPp9spkkhQOBZC/Q76zNXRXtt&#10;315dh3l9vb7vfSCm1Wy1e3/Lvf28LMOgU/bqgEPdGL/arPnlWRiV/c30Tsp0i1Fnl6TRuHZzNwy2&#10;1alZ5104bIE45rvjPLaovzbOdxnzT0XlfHG9hvau9Tnktu/aZsd9QGB4FEK8JtbV9Q7Ndj29/MDO&#10;355c36ztvtpr23346s0D3uhe77ZcW1K1rphvGfv9Lc876xUob9+v4z1J3L+6/z3Pepa2CRA4LIE6&#10;3u/OZ6Fu5qtidBy2/p7isJqktgQIECBAgAABAgQIECBAgAABAgQIECBA4MkJ+KbJk+sSFSJAgAAB&#10;AgQIECBAgAABAgQIECBAgAABAgQIECBAgAABAgQIECBAgAABAgQIECBAgAABAgQIECBAgAABAgQI&#10;ECBAgAABAgQIECBAgAABAgQIECBAgAABAgQIECBAgAABAgQIECBAgAABAgQIECBAgAABAgQIECBA&#10;gAABAs9HoHr343Zj+oPQO37TTssYK0bHG6XVk/NQPGKdNiokgQCBJyVQlJtLwNbV/OF1nF5s5jE8&#10;2kyTQiCVwGLWznnLud7eQey5CxS9XiiOXj/3Zr7I9o2ae/BlmPfK5ebVa1lVV6/TZk745kf/b3i1&#10;9u5lc9y8Mze8HozD50ePdz+/Vr1H2Ty5uVZHm24Yz67n1XfT8+5b4k9EoDp/16pJfDb9yeVpK21b&#10;5O345Z7z2zykESBAgAABAgQIECBAgAABAgQIECBAgAABAgQIECBAgAABAgQIECBAgAABAgQIECBA&#10;gAABAgQIECBAgAABAgQIECBAgAABAgQIECBAgAABAgQIECBAgAABAgQIECBAgAABAgQIECBAgAAB&#10;AgQIECBAgMABCly01+uxblm+PizKzXWvwryznmC+6iiJAAECBAi8DIH+KBSv34bQH4YwGIaieS1G&#10;66t2vgwGrSTw0gXKotciqIqiFe81a/subtb3bb1xR2S6uF3nvl8tNvaOawgPev2N9INOGG9Z+/ry&#10;LAw/op3T6tbrMQwma/21LH/Q6bdZs17xUbPGt3DYAoNm7HXX8I4tWq7jHbdnnb6PaYcSLuaTB1V1&#10;vsN896ACHfxkBYp4PfwD/1YYvv4kjD/9TijGr8JV2g41Lt9+Lwx/2z8V6ub8rGfTUJTP7Pq3NOm0&#10;q55nvLbNp8taXL3W8f/bPm9c3+vznw2Lf+nPNM9DzeeSnfuh9d1sEyDw/AQW774Kp//dn2sadjVb&#10;XDXw1S//O2Hwg3/8+TVWiwgQIECAAAECBAgQIECAAAECBAgQIECAwCMLPNPfjj6yquIJECBAgAAB&#10;AgQIECBAgAABAgQIECBAgAABAgQIECBAgAABAgQIECBAgAABAgQIECBAgAABAgQIECBAgAABAgQI&#10;ECBAgAABAgQIECBAgAABAgQIECBAgAABAgQIECBAgAABAgQIECBAgAABAgQIECBAgAABAgQIECBA&#10;gACBK4Hq3Vctid6b77TiuSPF6HijyPryPITjNxvpEggQIHAlUG5ZAnYxfzjO9KKdR1GEMBi108QI&#10;pBTonsfbzvWU5cubAIFsAqNysCpr0euttuNGv1pcxSeLWZj+5P8Lr9bePR0frcWuN7/85LsbaS8p&#10;4dVgfNXcRVmGafMzXFz7xcTxbHL13vvZ5dWr/z09gfritFWpevwq3NVfveYe7WTLc2QrIxECBAgQ&#10;IECAAAECBAgQIECAAAECBAgQIECAAAECBAgQIECAAAECBAgQIECAAAECBAgQIECAAAECBAgQIECA&#10;AAECBAgQIECAAAECBAgQIECAAAECBAgQIECAAAECBAgQIECAAAECBAgQIECAAAECBAgQIPDEBerL&#10;9ho+Yfz6idf4GVVvMAyjX/rnQ1X0QhHXFesPQu9nfu4ZNVBTCBAgQIDA0xMomuvt6F/5M62K1aH5&#10;r65baSIECDxvgX6vbDWw6qzt22vmhGl9uz5ta+dvicxu1gSOu/QX1caes2bd26NO2Rs7HVrCtmfI&#10;yfswPD6+syWTanbnPil3mDZrN3fDYD5vJS3W1oBuvSFyUAL9ogzdNbxjA8rqdpzO18bvQTWuqez5&#10;/HoN7V3rPd9hvtu1rMc6rq5v+/qx6nAo5RZf/DD0RqPQG1+v275rvYc//MUQf5596PXbTdxybWnv&#10;sMdYt6yyqUuz9vq3hnjP0xt96y7eJEDgeQpc/Q6i+fxjPdSL9r3v+nu2CRAgQIAAAQIECBAgQIAA&#10;AQIECBAgQIAAgd0FOr9F3D0jRxIgQIAAAQIECBAgQIAAAQIECBAgQIAAAQIECBAgQIAAAQIECBAg&#10;QIAAAQIECBAgQIAAAQIECBAgQIAAAQIECBAgQIAAAQIECBAgQIAAAQIECBAgQIAAAQIECBAgQIAA&#10;AQIECBAgQIAAAQIECBAgQIAAAQIECBAgQIAAAQIEugLVN1+1knpvPm/Fc0eK0fFGkfX0fCNNAgEC&#10;BFYCvS1LwC7mq7d33Sh+2+8O5c/+9hCaOaieXoYwm4SiKHbN7uCPq6tFCBdn1w6ffnHw7TmIBsxn&#10;7Wr2B+24GAECz0ZgWN6O73mvbLWrrKqr+OUUe2IVAABAAElEQVR8GnpnP229dzo6asVj5MtPvruR&#10;9pISysbv9eAonM0uwmV/GIaLi1Xzj27m1XlzTXs/uwyvBuPVezaehkB1ftqqyOVw1Ipvi7wdvwm9&#10;F3yPts1EGgECBAgQIECAAAECBAgQIECAAAECBAgQIECAAAECBAgQIECAAAECBAgQIECAAAECBAgQ&#10;IECAAAECBAgQIECAAAECBAgQIECAAAECBAgQIECAAAECBAgQIECAAAECBAgQIECAAAECBAgQIECA&#10;AAECBAgcoEBcL3AtFEcnazGbKQWKZv2ro9/9y2E266whmLJQeRMgQIAAAQIECBAgEMqi11KoO2uU&#10;9uo6zG/W923teEdkWt2ucz+I67N3wqJ5BugX7XWEO7scXnT8arPOzXPm8OTNZnonZbq49eq8lSU6&#10;WWw+iw06dVoMbteAzlIphSQR6Ddjb9Frj/tY0HId77g92zJmY/ohhPPF9EHVjGtvP7cw/Vv/a5j9&#10;X38l1LNJCM067cXoVTj643/2uTVTe56CQNlv1aLuXEdab+470pzbrdAftqIiBAgQaAn0t9zXbrkf&#10;bh0jQoAAAQIECBAgQIAAAQIECBAgQIAAAQIECOwk0P4t4k5ZOIgAAQIECBAgQIAAAQIECBAgQIAA&#10;AQIECBAgQIAAAQIECBAgQIAAAQIECBAgQIAAAQIECBAgQIAAAQIECBAgQIAAAQIECBAgQIAAAQIE&#10;CBAgQIAAAQIECBAgQIAAAQIECBAgQIAAAQIECBAgQIAAAQIECBAgQIAAAQIECBA4RIH5r/7VEKYX&#10;oZ5dNq+T0PvBbw/l939hr02p3v24lV/vzXda8dyRYnS0UWR9eb6RJoEAAQIrgbJcba42qsVqc9eN&#10;ohyE8PrT5vBPQ7FrJs/guMXf/t/D4m/+5avr0VVzxq/C8I/+2WfQsgNoQjVvV7K03HEbRIzA8xEY&#10;94erxsx77eta/+aa9pPLs/Bq0r4vPuvcO8fr1c+9+ZlVXi9146RxOZtdhIvBMLyZXKwYxrPJavu0&#10;sXw1GK/iNh5foK6rUDfn+Xp4v+0+b32HZvvt0UknRZQAAQIECBAgQIAAAQIECBAgQIAAAQIECBAg&#10;QIAAAQIECBAgQIAAAQIECBAgQIAAAQIECBAgQIAAAQIECBAgQIAAAQIECBAgQIAAAQIECBAgQIAA&#10;AQIECBAgQIAAAQIECBAgQIAAAQIECBAgQIAAAQIECByeQHcNn3D0+vAaocYECBAgQIAAAQIECBC4&#10;h0C/s5ZvVbRXlC+a9U4Xzc99w2xxuz54f7G55n1cQ3jQKfu+ZTy5/Zs10OvBKBRra/iGyfsw6t29&#10;Nvq0u5565sZNFrONEgc36zov36jX1oBepnk9PIE47hZbxl651t/zenPMHkpLL+a3a2jvUuf5DvPd&#10;LuVkPWY+C/XZT1ZF1g80WmVkg0BXoDu3rN0LdHfde3w+bWfpmtX2ECNAoCVQlINWPEbq5nopECBA&#10;gAABAgQIECBAgAABAgQIECBAgAABAvsXuPtbM/svU44ECBAgQIAAAQIECBAgQIAAAQIECBAgQIAA&#10;AQIECBAgQIAAAQIECBAgQIAAAQIECBAgQIAAAQIECBAgQIAAAQIECBAgQIAAAQIECBAgQIAAAQIE&#10;CBAgQIAAAQIECBAgQIAAAQIECBAgQIAAAQIECBAgQIAAAQIECBAgQIDAExCY/43/JYTJ+aomxfFJ&#10;CN//hVX8oRv1bBLqy7NWNr0332nFc0eK0fFGkfX0YiNNAgECBJYCRa9sNovmp25emteeJWGXNnt5&#10;jabr8/DleairKhS93l6yl8m3CMxn7TfLQTsuRoDAsxHoN9eyXjPfVnUdFp35tV8trto5nk5Cv5l/&#10;18Pp+Gg9Gr73+m0Y9YehbvJ5yeFkeBz+Yfg6XA6GLYaj2XQVP22ubd9bxWw8BYH6onk27Zy778q7&#10;7zfejpvnZIEAAQIECBAgQIAAAQIECBAgQIAAAQIECBAgQIAAAQIECBAgQIAAAQIECBAgQIAAAQIE&#10;CBAgQIAAAQIECBAgQIAAAQIECBAgQIAAAQIECBAgQIAAAQIECBAgQIAAAQIECBAgQIAAAQIECBAg&#10;QIAAAQIECBywQFwjMDRrBa6HYvx6PWqbAAECBAgQIECAAAECz06g7KzlWxXttUzLuN7vzfq+92n8&#10;tJqvdu+vbcfERVxHuCl3UPRX+zybjfgcOZvcNufyLAx7d7dzUnXWU7/NIcvWdHHbX8sCB520uj9a&#10;vuX1gAX6RdmMwfY4j80p19bunu8w5p8Kyfl8bfztUKlDbvsHm9sdu2vrjH/wGG8Q2EXgzc+EejEL&#10;g9FRM6n0Q/n593fJZbdj5p3raH+4Wz6OIkDgZQg0c9RGmE83kiQQIECAAAECBAgQIECAAAECBAgQ&#10;IECAAAECDxfY8qn8wzOVAwECBAgQIECAAAECBAgQIECAAAECBAgQIECAAAECBAgQIECAAAECBAgQ&#10;IECAAAECBAgQIECAAAECBAgQIECAAAECBAgQIECAAAECBAgQIECAAAECBAgQIECAAAECBAgQIECA&#10;AAECBAgQIECAAAECBAgQIECAAAECBAgQIPD0BYrBONST81VF69lktb2PjerdVxvZ9N58vpGWM6EY&#10;jkMoeiHU1arY+vLWYJVogwABAmsCR3/yPw2hVzbTRzN/CPsVODrp5FeHMHkfwkZ6ZzfRhwss5u08&#10;ykE7LkaAwLMSGDVj/GI+DfPmerYeyur6vvhkcrGefLV9Ojpqpf3gzXdb8ZcaORleu1wOhi2C8Wy6&#10;ir+besZYYTyRjer8dKMmP9lI2Ux4655kE0UKAQIECBAgQIAAAQIECBAgQIAAAQIECBAgQIAAAQIE&#10;CBAgQIAAAQIECBAgQIAAAQIECBAgQIAAAQIECBAgQIAAAQIECBAgQIAAAQIECBAgQIAAAQIECBAg&#10;QIAAAQIECBAgQIAAAQIECBAgQIAAAQIECByWQFwjMDRrBa4H6/Osa9gmQIAAAQIECBAgQOAZCvSL&#10;9lq+VVG0WlnUdZjX1+v7tt64IzJbWx+8v1i09l6uHzzorCPc2ulQI+PXIZz++Lb2F2dh+BFro0+r&#10;znrqtzlk2ZpUs41yBp1+C8PRxj4SDk+g7PXCovnphv7aOJ9X7THb3fcpx88Xt2to71LPeX24bf9Q&#10;e4vOOuOh6eu6maOLsv+hQ6QT2Emg/qVfvjru5PPPQ93cP2QN887Y7w+zFq8wAgQOS6CIzzzxHn1x&#10;ew9cr20fVmvUlgABAgQIECBAgAABAgQIECBAgAABAgQIPG2BzW8oPO36qh0BAgQIECBAgAABAgQI&#10;ECBAgAABAgQIECBAgAABAgQIECBAgAABAgQIECBAgAABAgQIECBAgAABAgQIECBAgAABAgQIECBA&#10;gAABAgQIECBAgAABAgQIECBAgAABAgQIECBAgAABAgQIECBAgAABAgQIECBAgAABAgQIECCwL4HB&#10;qJ3T9LIdf2Cs+uarjRzKN9/ZSMudUIyOWkXWk/NWXIQAAQJdgaI/CEXPUrBdl33Ei6PXG9nUF6cb&#10;aRL2L1AvZu1My347LkaAwLMSGJWDq/bMO9ez/mJxlX4yudho71nnvvnLT77Y2OclJpwMj6+afTEY&#10;tpo/nt3Oq2dTzxgtnCcQ2XZ/8aP6+vz/tup9Nj75tre9R4AAAQIECBAgQIAAAQIECBAgQIAAAQIE&#10;CBAgQIAAAQIECBAgQIAAAQIECBAgQIAAAQIECBAgQIAAAQIECBAgQIAAAQIECBAgQIAAAQIECBAg&#10;QIAAAQIECBAgQIAAAQIECBAgQIAAAQIECBAgQIAAAQIEnrzAtjV8tq0l+OQbooIECBAgQIAAAQIE&#10;CBC4h0C/V7b2ror2WvVlVYVFdff6pq1Mmsi0mq+S+k0e62FeXpc56JS9vs/Bbo9ftas+eR9GvbvX&#10;Rp8ubr3aGeSJTbrruTfFDjp1KgbjPJVRSnKB8mYt7/WCemvjdF63x+z6fk99+2I+eVAV5zvMdw8q&#10;MMfB/fY641dFzh7mlKPayiBwH4FiPm3vvmWea+8gRoDASxcoys49+nz20km0nwABAgQIECBAgAAB&#10;AgQIECBAgAABAgQIJBFofxMpSREyJUCAAAECBAgQIECAAAECBAgQIECAAAECBAgQIECAAAECBAgQ&#10;IECAAAECBAgQIECAAAECBAgQIECAAAECBAgQIECAAAECBAgQIECAAAECBAgQIECAAAECBAgQIECA&#10;AAECBAgQIECAAAECBAgQIECAAAECBAgQIECAAAECBJ6kwGDUqlY9m7TiD41U737czqLoheL1Z+20&#10;R4gVo+NWqfXkvBUXIUCAAIF8AsX49WZhl2ebaVL2L7CYt/Ms++24GAECz0pg1B9ctWfRK1vt6lfV&#10;Vfz15UUrfdbsNxkMV2nj/jB8cfzpKv6SN97cPE9cdJ6nBtUi9G/m1neTtudL9noqba/O321U5cfh&#10;+vzfeOMmoQhF+GT06kNvSydAgAABAgQIECBAgAABAgQIECBAgAABAgQIECBAgAABAgQIECBAgAAB&#10;AgQIECBAgAABAgQIECBAgAABAgQIECBAgAABAgQIECBAgAABAgQIECBAgAABAgQIECBAgAABAgQI&#10;ECBAgAABAgQIECBAgAABAochcLG5RuDWtQQPozVqSYAAgewCdbNOXf31Pwj16Y9Dffk+xLhAgAAB&#10;AgQIPH2Bsui1KlkVRSte1HWY19++vmnrgJvItLq9F4hr2q6H+c36wYPOOsLr+xzsdndN+mY9+mHv&#10;7rXR170eo+3TLfdug05aMRw/RtWUmUBgUPbDvNce+/21cVqHZtyvxRNUIUmWVTNfTdbmnl0K2WW+&#10;26WcnMcUnXXGY9n1fJqzCsoikF5gPmuX0R+242IECBDoCvQHrZS6O4+03hUhQIAAAQIECBAgQIAA&#10;AQIECBAgQIAAAQIEdhW4+1szu+bsOAIECBAgQIAAAQIECBAgQIAAAQIECBAgQIAAAQIECBAgQIAA&#10;AQIECBAgQIAAAQIECBAgQIAAAQIECBAgQIAAAQIECBAgQIAAAQIECBAgQIAAAQIECBAgQIAAAQIE&#10;CBAgQIAAAQIECBAgQIAAAQIECBAgQIAAAQIECBAgQOBJCxTDcajXazi7XI89eLt691Urj97J21D0&#10;eq20x4gUo+NWsfXkvBUXIUCAAIGMAkcnG4XVF2cbaRISCCzmrUyLctCKixAg8LwERuXwqkHzzv14&#10;WVch1HU4mVy0Gnw6PmrFf/Dmi1AURSvtpUZOhtfPE5eDzXlzPJuFs7IfTqeeMZ7a+VGdv2tVqe6V&#10;Ydbf7MP1nT4bvw5lZ8ysv2+bAAECBAgQIECAAAECBAgQIECAAAECBAgQIECAAAECBAgQIECAAAEC&#10;BAgQIECAAAECBAgQIECAAAECBAgQIECAAAECBAgQIECAAAECBAgQIECAAAECBAgQIECAAAECBAgQ&#10;IECAAAECBAgQIECAAAECBAgcgkB9uWWNwKPXh1B1dSRAgMDTEDj7Osz/wn/Zqkv5h/506H3vt7bS&#10;RAgQIECAAIGnJdBv1i9dD1WvvT5vr1nXd1Et1nf5qO3Z2vrg/bXtePC8vC6zX7TL/qiMn/pOzVqv&#10;rdA8aw56/VbStsikmm1LzpY2WWyWP1i0+703bK/nnK1yCtq7QL/ohXkz9vtVs3b3TSjXtmPSvF6E&#10;fjisMXo+v1w2Z+fX+Q7z3c6F5TpwcL12e6u42aQVFSFw8ALzaasJdX/Led/aQ4QAgacqUE/OQ/13&#10;/koI8d6z+Sni6xc/DMX41V6rXPQHoV7Pccv98PrbtgkQIECAAAECBAgQIECAAAECBAgQIECAAIHd&#10;BO7+1sxu+TqKAAECBAgQIECAAAECBAgQIECAAAECBAgQIECAAAECBAgQIECAAAECBAgQIECAAAEC&#10;BAgQIECAAAECBAgQIECAAAECBAgQIECAAAECBAgQIECAAAECBAgQIECAAAECBAgQIECAAAECBAgQ&#10;IECAAAECBAgQIECAAAECBAgQeOoCg1GrhvVs0oo/NLJ491Uri96bz1vxx4oUo+NW0fXkvBUXIUCA&#10;AIF8AsVwHEKvDKFa3BZ6cXq7bSudwGLWzru03HEbRIzA8xIYlYOrBi3KZs7thLKqwsnkopV6Njpq&#10;xb/85ItW/CVHXsdrVxMuO89TMe2oeaY6Gx+F06lnjOjxlEJ93r6/qMbt58JtdX17dLItWRoBAgQI&#10;ECBAgAABAgQIECBAgAABAgQIECBAgAABAgQIECBAgAABAgQIECBAgAABAgQIECBAgAABAgQIECBA&#10;gAABAgQIECBAgAABAgQIECBAgAABAgQIECBAgAABAgQIECBAgAABAgQIECBAgAABAgQIEDgsge4a&#10;gc0agsWwvVbVYTVIbQkQIJBXYOva34Prde3y1kRpBAgQIECAwH0EyqLX2r3qxHuhDvP19dVbe384&#10;Mq3mqzf7neNncc32Jgx7z3DN8PHrVbvjRrGYh958etXWdZPWTk1k1hjVdR2Koui+lSU+6a7n3pTa&#10;a+qzHsqbNYvX02wfpkC/GXvdsR7X8F4PV+N+c6nv9V2e3PZ5M9YeGub14qFZPLnji/5wo071Hqw2&#10;MpVA4DEFuuf0lvP+MaunbAIE7iHQ/K6m/tt/ZXVAvCPt/cE/HcL4H1ul7WWjHLSyqZv7doEAAQIE&#10;CBAgQIAAAQIECBAgQIAAAQIECBDYv8Az/HbQ/pHkSIAAAQIECBAgQIAAAQIECBAgQIAAAQIECBAg&#10;QIAAAQIECBAgQIAAAQIECBAgQIAAAQIECBAgQIAAAQIECBAgQIAAAQIECBAgQIAAAQIECBAgQIAA&#10;AQIECBAgQIAAAQIECBAgQIAAAQIECBAgQIAAAQIECBAgQIAAAQIEnqNAMRi3mzW9bMcfGKve/biV&#10;Q+/Nd1rxx4oUo+NW0fXkohUXIUCAAIHMAkcnIbz/6arQ+vJstW0jnUDxm38+hObaXC/mISxmIXz2&#10;m9IVJmcCBB5dYNQfXNVh3is36tKvFuH1Zfue+HR01NrvB2++aMVfcmRYDsK4PwwXg2vTdYvxrJlP&#10;mzBt5tZZ8zMoLSW/7vOY29XFaav46bDzPNx69zrydtzcowgECBAgQIAAAQIECBAgQIAAAQIECBAg&#10;QIAAAQIECBAgQIAAAQIECBAgQIAAAQIECBAgQIAAAQIECBAgQIAAAQIECBAgQIAAAQIECBAgQIAA&#10;AQIECBAgQIAAAQIECBAgQIAAAQIECBAgQIAAAQIECBAgQODABTbWCIxrCAoECBAg8PECW9b+Lgaj&#10;jz/engQIECBAgMCjCJSdtXyrotioR1U1a3zfM8R1a5dhsFgsN69e5+X1+sH9TtmtnQ41Mn61WfNm&#10;Tfphrx+mdzjG90fNusCPEaZxDfe1UDZ9NmjWdF4P/eHxetT2AQsMmrE37/VaLSirqhWfdfq/9eYT&#10;jZwvJg+u2bzj8OAMn0AGW5/LZtMnUDNVILBHgXnnnO4/zvV0jy2SFYGXKzA532z7aP/3oUVnnqjn&#10;7fvhzUpIIUCAAAECBAgQIECAAAECBAgQIECAAAECBHYR6O9ykGMIECBAgAABAgQIECBAgAABAgQI&#10;ECBAgAABAgQIECBAgAABAgQIECBAgAABAgQIECBAgAABAgQIECBAgAABAgQIECBAgAABAgQIECBA&#10;gAABAgQIECBAgAABAgQIECBAgAABAgQIECBAgAABAgQIECBAgAABAgQIECBAgACBZyAwGLUaUc8m&#10;rfhDIvViHuqzn7ay6L35Tiv+WJFidNQqup6ct+IiBAgQIJBXoBi/DvX7tWvGxVneCrzQ0nq/8w+8&#10;0JZrNoGXKTAsB1cNn/d6GwBHs2kYNffv6+F0fHvP/J2jT8LxYLz+9ovfPhkehx9PLzccxmvPVN9M&#10;3ofvHH+ysY+ExxGozt+1Cr7oX4+JVmIn8vboTSdFlAABAgQIECBAgAABAgQIECBAgAABAgQIECBA&#10;gAABAgQIECBAgAABAgQIECBAgAABAgQIECBAgAABAgQIECBAgAABAgQIECBAgAABAgQIECBAgAAB&#10;AgQIECBAgAABAgQIECBAgAABAgQIECBAgAABAgQIpBGoqyoUW9aZ2ktpnTUC4xqCAgECBA5RoHr/&#10;TZj+9f851OenoW7mtvriNIz/8J8K5fd+S9rmrK1Ttyqosz74Kt0GAQIECBAg8GQE+p1nrKrYXNu3&#10;ms/uXd9pdbsWcL9atI6f98qr+KC4fm29eeiRbc+Sl+/DsNe/s2WTxmx0s8bynTvveYdJZ+3mQSce&#10;i+uPXu25VNk9lkC/GXuLztgv66pVnXndHretN59o5Hw+fXDNDrHddza6P9rYpd6D1Xqm1U/+UYg/&#10;oZnDirgudn8Ywuc/u76LbQJpBbrndDwHBQIEDlNgerFZ7+F4M+2hKfF6tR52eOZZP9w2AQIECBAg&#10;QIAAAQIECBAgQIAAAQIECBAgsF3g7m/MbD9OKgECBAgQIECAAAECBAgQIECAAAECBAgQIECAAAEC&#10;BAgQIECAAAECBAgQIECAAAECBAgQIECAAAECBAgQIECAAAECBAgQIECAAAECBAgQIECAAAECBAgQ&#10;IECAAAECBAgQIECAAAECBAgQIECAAAECBAgQIECAAAECBAgQIHDgAsVw3G7B7LIdf0CsOv26Obpu&#10;5dB783kr/liRYnTcKrqenLfiIgQIECCQWeDodavA+uK0FRchQIAAgYcLjMrBVSaLXrmR2WfnZxtp&#10;Z6OjVdqXn3yx2rZxLXAyPAo/6vXCpOyH0WK+YjmaTVfbp9Pz8J3jT1ZxG48rUJ+37y9Oy82x0K3h&#10;26OTbpI4AQIECBAgQIAAAQIECBAgQIAAAQIECBAgQIAAAQIECBAgQIAAAQIECBAgQIAAAQIECBAg&#10;QIAAAQIECBAgQIAAAQIECBAgQIAAAQIECBAgQIAAAQIECBAgQIAAAQIECBAgQIAAAQIECBAgQIAA&#10;AQIECBDYi8D0f/vvw+Lv/98hLGYhzOeh97O/EEZ/6E/tJe9uJhtrBHbWEOzuL06AAIEnK1AUYfFr&#10;v9KqXnedstab+4rMJps5DUabaVJepEBdLZrrebOuYbym90eh6F+vH/kiMTSaAAECT0ygX7TXL62a&#10;e4luWCyaefyeYVrdrmfb7xw/v1k/eLBlHeF7FvP0dh+316O/quDlWRgN+nfWdRqvk4PbNZPvPGCP&#10;O0yqpuy1MOj0WXyrPz5e28PmIQvEsdddx7uM92trYd6Jr731ZDcvFlueSe5Z20Xddrjn4U9y92Iw&#10;3KzXtue3zb0+OmXx638rzP7Pv3i7f7O++fCP/0e3cVsEUgvEa+h66G8579fft02AwJMVqKeXm3Vr&#10;riv7DkXZ/myq7s4j+y5QfgQIECBAgAABAgQIECBAgAABAgQIECBA4IUK3P2NmRcKo9kECBAgQIAA&#10;AQIECBAgQIAAAQIECBAgQIAAAQIECBAgQIAAAQIECBAgQIAAAQIECBAgQIAAAQIECBAgQIAAAQIE&#10;CBAgQIAAAQIECBAgQIAAAQIECBAgQIAAAQIECBAgQIAAAQIECBAgQIAAAQIECBAgQIAAAQIECBAg&#10;QODZCwxG7SbOpqGu61AURTt9h1j17quNo3qffGcj7TESivFxq9h6erG3drcyFiFAgACBjxIojk5C&#10;vbZnfXm2FrNJgAABAvsQGJWDq2zmvd5Gdp9ebM67p6Oj1X5ffvLd1baNa4GT4fUzxeVgGEaL+Ypl&#10;PJ+ttt9NLlbbNh5foDp/16rEuy1jobVDE/lk9KqbJE6AAAECBAgQIECAAAECBAgQIECAAAECBAgQ&#10;IECAAAECBAgQIECAAAECBAgQIECAAAECBAgQIECAAAECBAgQIECAAAECBAgQIECAAAECBAgQIECA&#10;AAECBAgQIECAAAECBAgQIECAAAECBAgQIECAAAECBPYiUDfryIbJ+W1ei9s1kG4T97PV/z3/Wqjf&#10;fxPCxWmI6wUWx5/sJ2O5EDgAgcXf/9Uw/5W/HEJcz60/DEV/EAbNmIivwuEJFOO4vlhcf/t2JdQc&#10;66DWs0kbq+g159CwnSb24gTq89Nw+T/8Z83pWK3aPvz9/2Yov/wdq7gNAgQIEHhcgbKzfmlVxPuI&#10;dqir+z+LzdbWs+1Xi1aG87K8ig96/Vb6s4g0a73Gu7CWYvOMORy9ubN50+p2DeA7d97jDlVznZ53&#10;+miw1n/LoorBeLnp9cAF+s24X3TGfr+6vV+LzZt34ofQ5PN555lkh0ofYrvvbOa257J585nbHkO9&#10;tm55zNbnCXvEldXdAs18VXSuY8FnWne72YPAUxWYrv1OKNaxVyb5jHHjWtW5lj1VHvUiQIAAAQIE&#10;CBAgQIAAAQIECBAgQIAAAQKHJvAMvx10aF2gvgQIECBAgAABAgQIECBAgAABAgQIECBAgAABAgQI&#10;ECBAgAABAgQIECBAgAABAgQIECBAgAABAgQIECBAgAABAgQIECBAgAABAgQIECBAgAABAgQIECBA&#10;gAABAgQIECBAgAABAgQIECBAgAABAgQIECBAgAABAgQIECBA4HEEisG4U3AdwnwawmDUSb9/tHr3&#10;442DeidvN9IeI6EYHreLrZt2Ty9DGB2108UIECBAII/A+HW7nIuzdlyMAAECBB4sMOoPrvJY9MqN&#10;vD49f99KWxRFOB9ePxMMev3wvVdP4z6+VclHjry5eXa4GAzDJ5fnq9oczSar7bPpbfoq0cajCNTV&#10;ItSTdn9cNn33beHT0avQ3zJevu0Y7xEgQIAAAQIECBAgQIAAAQIECBAgQIAAAQIECBAgQIAAAQIE&#10;CBAgQIAAAQIECBAgQIAAAQIECBAgQIAAAQIECBAgQIAAAQIECBAgQIAAAQIECBAgQIAAAQIECBAg&#10;QIAAAQIECBAgQIAAAQIECBAgQIAAgY8VKMrrtaVW+89nq819bxSvPg3xRyDwEgXq99+E6jd+vdX0&#10;we/9Y624yOEIFHF9sXGzPvXl7Rp89flp+gbMmvWv18Me1gBfz872gQqUzflYV63K14t5K54zUjdr&#10;tV/+t/9xCP1+KMpmvb7+MAz+yT8Yyh/+Ys5qKIsAAQJPSqBftNfyrYreRv2qHebuaXU73/cXi1ae&#10;s5v1ULtlt3Y61Eiv8RsehTC9uG1Bc182/Ozu9Y8na2a3B6ffmmzp38G2uri/S98ZmUroF/0wj+fq&#10;Wiir9j3brG6P27Vdn+zmxXz64LrNmnWen1soyn4IcW5fuy+v92DVcurOI93P9Fo7ixDYs8C287l5&#10;1hMIEDhQgcnafXRsQry3ThE616o64e+fUlRfngQIECBAgAABAgQIECBAgAABAgQIECBA4FAEmt9Y&#10;CwQIECBAgAABAgQIECBAgAABAgQIECBAgAABAgQIECBAgAABAgQIECBAgAABAgQIECBAgAABAgQI&#10;ECBAgAABAgQIECBAgAABAgQIECBAgAABAgQIECBAgAABAgQIECBAgAABAgQIECBAgAABAgQIECBA&#10;gAABAgQIECBAgMCLFBiMNps9uwxhW/rmnt+aUn7xgzD6XX8oVO9+3Px8FerFPBT94bcek+vNYnx8&#10;XVTRC8XoqPk5buo3C0U4ylUF5RAgQIDAmkBx9Hot1mxOL0JdLULRK9vpYgQIECCws8CoHFwdO98y&#10;t356cdbK96y5Rw5FcZX2c29+JpS9Xut9kRBOhtfPFBeD9jPOeDZd8bybnq+2bTyuQH1+ulGBbt91&#10;d3h79KabJE6AAAECBAgQIECAAAECBAgQIECAAAECBAgQIECAAAECBAgQIECAAAECBAgQIECAAAEC&#10;BAgQIECAAAECBAgQIECAAAECBAgQIECAAAECBAgQIECAAAECBAgQIECAAAECBAgQIECAAAECBAgQ&#10;IECAAAECBPYn0O+38oprvwoECCQQmM/amcY1jbes6dbeSewpCxRHJ6G+fL+qYn25uVbZ6s19bcwm&#10;7Zz2sAZ4O0OxgxS4WSeyVffunNN6M3Eklh3XqG9e6pui6vntGouJS5c9AQIEnqRA2bnvq3rXa/au&#10;V7ba4VlsVt0+vw2a9djXw7wsQ9ncc/Zu1gdef+9ZbI+bNembdehX4fIsjMr28+3qvbWN6aJzX772&#10;XsrNbeUOFu0+i+UXw3HKasg7o0C/GfdVMwbXQ9kdp534+r5Pdft80Xkm2aGi83rz3N8hm6d3SHw+&#10;W5+Xus9vD61xd/7qX68X/9BsHU/gowR6vVD9wj8bQnzea57viuanfvXZRx1qJwIEnqDAtPncZj0M&#10;j9Zje9suuteq7rVsbyXJiAABAgQIECBAgAABAgQIECBAgAABAgQIvGyBu78x87J9tJ4AAQIECBAg&#10;QIAAAQIECBAgQIAAAQIECBAgQIAAAQIECBAgQIAAAQIECBAgQIAAAQIECBAgQIAAAQIECBAgQIAA&#10;AQIECBAgQIAAAQIECBAgQIAAAQIECBAgQIAAAQIECBAgQIAAAQIECBAgQIAAAQIECBAgQIAAAQIE&#10;CDxfgcF4o231dBKK443keyf0v/gyxJ+nGPrf//nw5k/9uVAMN9v/mPWd/8X/OtSX70MR+2U4Cr0v&#10;fzH0fusvPWaVlE2AAIEsAsX49WY5F2chvPpkM10KAQJJBap3Pw71bBJCtQh181OMX4Xyk59JWqbM&#10;8wiMysFVQfNeb6PA49m0lXY2OlrFf/Dmi9W2jVuBk+H1Q9PlYHib2GyN1yxPpxet90QeT6C6ON0o&#10;vNt33R3ejk+6SeIECBAgQIAAAQIECBAgQIAAAQIECBAgQIAAAQIECBAgQIAAAQIECBAgQIAAAQIE&#10;CBAgQIAAAQIECBAgQIAAAQIECBAgQIAAAQIECBAgQIAAAQIECBAgQIAAAQIECBAgQIAAAQIECBAg&#10;QIAAAQIECBAgQGB/AjdrS60yXMxWmzYIENifQL1or9UW+u31x/ZXkpxyCRRHr0P9k9vS6vPNtcpu&#10;393P1tU6j+tZDUbrMdsvVKDoX68T2Wr+Y17Pu/NdU7GtdWxVWIQAAQLPW6BftNfyrYpis8HNOs73&#10;CfNm/6quV4eUVbXajhvzXhkGRdlKe1aRuCb9ux/dNunyLAx7W66Jt3tcbU2reSclT3Sy5do8WGyp&#10;i/u7PB2SoZRBMwa763hvjNN7jvsM1b6ziMst53L3oNj22QG2rduO+8aLZp3xem098XptnfH75rVt&#10;/3re/syu6H6mt+0gaQT2JdB8jlX/4h9c5XZ7B7JKskGAwCEJTM/btR0eteP7inWuVfW88xn5vsqR&#10;DwECBAgQIECAAAECBAgQIECAAAECBAgQeOEC/Rfefs0nQIAAAQIECBAgQIAAAQIECBAgQIAAAQIE&#10;CBAgQIAAAQIECBAgQIAAAQIECBAgQIAAAQIECBAgQIAAAQIECBAgQIAAAQIECBAgQIAAAQIECBAg&#10;QIAAAQIECBAgQIAAAQIECBAgQIAAAQIECBAgQIAAAQIECBAgQIAAAQIvVqAYjDbbPrvcTHtmKUXZ&#10;LOcYf55YqL/5jRAu34f6pl7129/8xGqoOgQIEEgkcHSykXF9eRqKV59spEsgQCCtwPlf+m/C4kd/&#10;b1XI4Od/dzj+ff/6Km7jcAVG/cFV5Re98s5GnI6PVvt8+cl3V9s2bgVORsdXkcvB8Dax2RrPZqv4&#10;6eR8tW3jcQWq83cbFbjo9F13h7db7k+6+4gTIECAAAECBAgQIECAAAECBAgQIECAAAECBAgQIECA&#10;AAECBAgQIECAAAECBAgQIECAAAECBAgQIECAAAECBAgQIECAAAECBAgQIECAAAECBAgQIECAAAEC&#10;BAgQIECAAAECBAgQIECAAAECBAgQIECAAIFdBa7WV10/eH67BtJ6sm0CBB4o0B1bN+u6PTBXhz+i&#10;QNFZZ6y+OEtfm9mkVUYxGLfiIi9YIK6VvpivAOq17VVipo26O9/Fcsv2mouZqqIYAgQIPBmBsrOW&#10;b1X0NupW3XPunlW38365WISik+OsLMOg11wfnmsYv2q37PJ9GH5Eeydrbu0M0sYmi81n7eG2Po/X&#10;dOFZCPSbcd9dx7usq1bbZvWiFX/qkcvFNCw6bejW+bg/CqEOYRY+3LaYx7xahGj0rEK/c887n+63&#10;ed155BnNF3VzTlTnp83Pu1BfXL8Of/iLoRjdrnO/X0y5ZRWYXoRw+uMQ4phonheLZi6pf+53hFB0&#10;716y1kphBF60QB3H5XpINN+Wn3039L//8yE0n4UX5SD0Xn+2XqptAgQIECBAgAABAgQIECBAgAAB&#10;AgQIECBAYE8Cvm2yJ0jZECBAgAABAgQIECBAgAABAgQIECBAgAABAgQIECBAgAABAgQIECBAgAAB&#10;AgQIECBAgAABAgQIECBAgAABAgQIECBAgAABAgQIECBAgAABAgQIECBAgAABAgQIECBAgAABAgQI&#10;ECBAgAABAgQIECBAgAABAgQIECBAgACBgxMYjDaqXM8uN9IkZBKYTdoFbemf9g5iBAgQeB4CxdHr&#10;zYZcnG2mSSFAIL1A0WuXUS3acbGDFRiVg6u6z3udPt7SotPR0VXqZ+PX4c3oeMseko76w1A24+Vi&#10;MGxh9OsqDObzMOv3w/l8EqomXhZlax+R/AL1+elGoZedvuvu8PbopJskToAAAQIECBAgQIAAAQIE&#10;CBAgQIAAAQIECBAgQIAAAQIECBAgQIAAAQIECBAgQIAAAQIECBAgQIAAAQIECBAgQIAAAQIECBAg&#10;QIAAAQIECBAgQIAAAQIECBAgQIAAAQIECBAgQIAAAQIECBAgQIAAAQIE9ifQv15baplhvZgvN70S&#10;ILBHgXo+a+VWdMZe602RgxAoOuuM1Reba5XtvSHTzrrf1p7eO/HBZhjXily/hnfmnKzt2lb2C5/z&#10;6sv3YfHrfzOE2TTU82kIzTqTvV/4Z0Lx+rOsXaMwAgQeT6DfWcu3KoqNytTV/Z7Fpmvz/mDL+s/z&#10;XhkGzc+zDc2ax61weRaGZb+VtC2y7rbt/VRp28odLNrrdi+a62XxnPssFe4TzbffrCc964z9sqpa&#10;tZ1vGbutHZ5Y5Dzex9wRjsthmMb5rH16bxw1rxehH57XHFU0z2f1Wkuv7vvW4g/d7H6uEJ7RPXb1&#10;o78XvvkL/1WLqPyX//3Q/+6XrbQPRWb/4O+G6d/5qyE0fVA0677Hvhj/0h8OxUdcFz6Up/T9CRT/&#10;8O+G3v/x51sZLn7Tb2v6a9xKEyFAIKNA5zPGYniUpPDR7/i9If4IBAgQIECAAAECBAgQIECAAAEC&#10;BAgQIECAQFqBu78xk7Z8uRMgQIAAAQIECBAgQIAAAQIECBAgQIAAAQIECBAgQIAAAQIECBAgQIAA&#10;AQIECBAgQIAAAQIECBAgQIAAAQIECBAgQIAAAQIE/n/27jZGkvM+EPtTVV39MruzS66WS1GiqAMv&#10;kkk59EG5O/GokxTrhByOOjvOHR1QNlahDNtykk+OAgg2YH0QdB8M0NCn2PALbEOOAEsMDoooQ7IN&#10;OWeAvEA6+EREURIeT9KR0lJ8sUSJO8uZ6e7qqlTP7sx0VXfPzO7O9HT3/EoYdP2f56nn5ddT1VW9&#10;I/4JECBAgAABAgQIECBAgAABAgQIECBAgAABAgQIECBAgAABAgQIECBAgAABAgQIECBAgAABAsck&#10;EDXb4yP3u+NlSo5coMgHIQyy6jjphPen2kJEgMCCCuSv/m0o+r0QmivlTztEcbKgKzmkabdPj3VU&#10;bFwZK1NAgMAMBOrXo+E9im0pBFpJurWOIo5DHkUhLoqp67rS6mzV3XXmwtQ2KkI40zoVNtPmGEW7&#10;/IzvN66mkL/cXQ+3dlbH2iiYrUC+frkyYBbFIUuuvkeVipHgltb4/clItV0CBAgQIECAAAECBAgQ&#10;IECAAAECBAgQIECAAAECBAgQIECAAAECBAgQIECAAAECBAgQIECAAAECBAgQIECAAAECBAgQIECA&#10;AAECBAgQIECAAAECBAgQIECAAAECBAgQIECAAAECBAgQIECAAAECBAgQIHBzAtdyS+10Mujv7NpZ&#10;PoH+c/9P2HjqyyFk/VAM3+vytfOzH5XPchZvdVbmDx3dkvH8Y6PV9udfIKrlhys21kJR5ueLyjx9&#10;R7bV836nrSMbSscLJlDPi3ecn+f1611JGTWu5rJcMNVDm26x+VrIvvr5Sn/RG94aotO3VsoEBAgs&#10;r0AcqvcHRZnTtL4Vg+vL4dzPs50uGhOOzZIkpPU80TtHLMFOPSd990poxXvniR2uupcfzzNvd8K4&#10;6WD3PRzObdDwjDB0WJZteP5tlnm8R7eklqs9q8Wjbedxfz3r7jutTqMV8v70vOXbHWR5HkKyHS3H&#10;a7x6LhTlM1tUGkRlzvH4zPnDXVjtmhHVnwEOd7SZ9lZ/vh4OnpfP2Afd8h+9HHr/8d9Xmrf/i39a&#10;iQXHJ1BMeh4sv5MMafv4JmVkAiddoLteFWh2qrGIAAECBAgQIECAAAECBAgQIECAAAECBAgQWCiB&#10;/f9iZqGWY7IECBAgQIAAAQIECBAgQIAAAQIECBAgQIAAAQIECBAgQIAAAQIECBAgQIAAAQIECBAg&#10;QIAAAQIECBAgQIAAAQIECBAgQIAAAQIECBAgQIAAAQIECBAgQIAAAQIECBAgQIAAAQIECBAgQIAA&#10;AQIECBAgQIAAAQIECBAgQIDAgQXS1ljTotcdK1MwA4H+uHs04f2ZwUwMQYDADAR6//Zfh/yl/7Qz&#10;UvR3fiIk//i/3YlP2s7wehedf1MIzXaIOqshtE+H6NbXnzQG6yUwHwJxUplHkeeVWLC4Akn53iZR&#10;HAZFHrI4Ds3BYOpi1tqdrbo3n719ahsVIaw2O+HyhHv2Tnlvv9ZZ2SK63FsPtw4/22zHKpBvrFXG&#10;32g2K3E9ONNcCWnSqBeLCRAgQIAAAQIECBAgQIAAAQIECBAgQIAAAQIECBAgQIAAAQIECBAgQIAA&#10;AQIECBAgQIAAAQIECBAgQIAAAQIECBAgQIAAAQIECBAgQIAAAQIECBAgQIAAAQIECBAgQIAAAQIE&#10;CBAgQIAAAQIECBAgQIDAoQlESVrtK+tXY9FSCRTd9TKP5bPVNQ3K97yWP67aQHQoAvVzq1E79w5l&#10;EJ3MUiCu54crc/SF3kYIras55I5iLkV/s9Kt3NMVjhMdROU1pRgRKIbX9mPaiqw3PnJj79x94wcs&#10;V0mUTlj/JKflWrbVECAwIjDM6RuV/yuuXa3zKBqpvbpb5NlY2V4FvZH2jXw8R3BWjtmMqnmi9+pv&#10;4erKHPSjW1TmwG5l4w6jbYb73RG3et1Rxt0Jn81pLbdzccI/L4/S/zj6bpTn4KDM5T26NWq52vvF&#10;/r+zo8cf9/7GoLvvFFaSVpj0+14/MFuwtdfnPylu/5P/bqc4SeLQ7x/yPXn9OlL/Tm9n9MXbiTrV&#10;a/pwBcX65QMvpOjXnkHiOETJEn8GHlhmThpO+nzzPDQnb45pnFiBXvU7xtDsnFgKCydAgAABAgQI&#10;ECBAgAABAgQIECBAgAABAssg0FiGRVgDAQIECBAgQIAAAQIECBAgQIAAAQIECBAgQIAAAQIECBAg&#10;QIAAAQIECBAgQIAAAQIECBAgQIAAAQIECBAgQIAAAQIECBAgQIAAAQIECBAgQIAAAQIECBAgQIAA&#10;AQIECBAgQIAAAQIECBAgQIAAAQIECBAgQIAAAQIECBAgcP0CUaMZ0n/ySIjSdgjNVgjla9Q+ff0d&#10;OeLmBfrd8T6G74uNAIGlFCh6G9V1JWk1PoFR+uB/fwJXbckE5k8giuPqpPJBNRYttECrkYb18r5z&#10;ECchDCa/t0W5wtea7ZBEcXjj6vmFXu9RT/5MayW8nI5/hrez/s7Qa931nX07xydQrF+uDL6ZNitx&#10;PTjXWa0XiQkQIECAAAECBAgQIECAAAECBAgQIECAAAECBAgQIECAAAECBAgQIECAAAECBAgQIECA&#10;AAECBAgQIECAAAECBAgQIECAAAECBAgQIECAAAECBAgQIECAAAECBAgQIECAAAECBAgQIECAAAEC&#10;BAgQIECAwOEKlHmlKluRhyLPw1g+sUojwcIKTMpbmWVlPuGFXdHCTLzIepW5RvVzr1IrWASBqDOe&#10;g7tYXwtRmV/uyLZ6/mm5p4+MeuE6rl/fR/IZznwtk8auz2/mkzrmARvjuQvrnwvHPEPDEyAwA4FG&#10;mbO5fy1Pcx5FYyMW15nDuT+SFzgdlPf0tS1LknA6btRKlyhsnxpbTLO/OVZWL+jl41b1NkcR9ya8&#10;R2PvW9o6iqH1eUwCaZm/eyuH98j4Sfl9y+iWXed5P3rsceyv155rJ81hpbzvWevXctRPaLhoa5+w&#10;hJkXFYPdnOVbgy/R9wrR8H55eA0ceebNN9YObFxk3UrbqOF6WgE57mDC81A4wPXkuKdtfALLKlCU&#10;/wYU6vfNzfayLte6CBAgQIAAAQIECBAgQIAAAQIECBAgQIDAiRBY4r8QOhHvn0USIECAAAECBAgQ&#10;IECAAAECBAgQIECAAAECBAgQIECAAAECBAgQIECAAAECBAgQIECAAAECBAgQIECAAAECBAgQIECA&#10;AAECBAgQIECAAAECBAgQIECAAAECBAgQIECAAAECBAgQIECAAAECBAgQIECAAAECBAgQIECAAIGb&#10;EkjuvOemjnfwIQn0u+Mdpa3xMiUECByLQLF+OeRrr4QwyELIy5+iCMmb7r3xuXQ3qse2OtVYRIAA&#10;geMSiJPqyHlejUULLdBK0rBe3ndmcTx1Ha81WyEv6+9aPR8a9d+HqUedzIrV5kroNtJQlMuPRgg6&#10;I/f2a73aZ/5IO7uzE8jX1yqDbTaalbgenGuv1ovEBAgQIECAAAECBAgQIECAAAECBAgQIECAAAEC&#10;BAgQIECAAAECBAgQIECAAAECBAgQIECAAAECBAgQIECAAAECBAgQIECAAAECBAgQIECAAAECBAgQ&#10;IECAAAECBAgQIECAAAECBAgQIECAAAECBAgQIEDgcAWSxnh/g34IsXym4zCLXxKVOa/qW1G+36M5&#10;sOr14kMSGJ5Xo9s+eaxGm9qfT4GoM55rrNgc5iu7/egmPJKjbmsQuaePznrRei7zRFa2Yf7j49rq&#10;17tyHpM+f45rescy7qRrftY7lqkYlACB4xNoREnoh8HWBPJoPK9vVFxfDufeMM/9tS2ZkP+5X+YE&#10;Xuq8wO3T28vfeW32Nnf2p+30jukzsjvh8zEdXP192JlrmdPZtjwCw3O+nsM7qZ3nWV77HZjz5a8P&#10;uvvOcKXRCskBcpJnNYt9O9YghGz3uj/kiCZ9p7fATvHKashf3f0dK2r5wPdaWnGSnpWHn3X/6Wth&#10;o9UMRVZ+11R+rjXvfSAkt1zYi+h46zwPHa+/0QnUBSbdM7dW6q3EBAgQIECAAAECBAgQIECAAAEC&#10;BAgQIECAwAIJTPh/hCzQ7I95qr1eL3zzm98Mly5dCi+++GJ45ZVXwpUrV7Z+ut1uGJR/4JOV/2D/&#10;zne+M1y8ePGYZ2t4AgQIECBAgAABAgQIECBAgAABAgQIECBAgAABAgQIECBAgAABAgQIECBAgAAB&#10;AgQIECBAgAABAgQIECBAgAABAgQIECBAgAABAgQIECBAgAABAgQIECBAgAABAgQIECBAgAABAgQI&#10;ECBAgAABAgQIECBAgAABAgQIECBAYF4Fiv7m2NSiZmusTAEBAscjkH3ra6H/N1/aHbyRhpUP/qvd&#10;+Dr3iu565Yio2anEAgIECBybQJxUhi7yQSUWLLZAK0m3FpDV3ufRVV1prWyFd525MFpsf4LAavn5&#10;XURx2CzvCzpZf6dFu9/b2V/rVT/zdyrszFQg31irjLeRNitxPbi1s1ovEhMgQIAAAQIECBAgQIDA&#10;ggn0er3wzW9+M1y6dCm8+OKL4ZVXXglXrlzZ+ul2u2EwGIQsy8I73/nOcPHixQVbnekSIECAAAEC&#10;BAgQIECAAAECBAgQIECAAAECBAgQIECAAAECBAgQIECAAAECBAgQIECAAAECBAgQIECAAAECBAgQ&#10;IECAAAECBAgQIECAAAECBAgQIECAAAECBAgQIECAAAECSyFwLa9UZS2DLIRUPtOKybIEE9/v3fxX&#10;y7LMuVzHSJ6x4fyiMveYbbEFogm5xor1ar6yQ19h1q122WxXY9GJFRheU4rR1Q+O79peZLu5FHem&#10;1Ng7d99OuyXdiZJGeeGPQyjy3RWO5JzcLbRHgMAyCyRxeR24lqY5j6KxpcZFEfp5FtK4vGYcYOuN&#10;XOvTMg9OfRvmDk6jap7oepuFjtunxqYfd9dDo7zeZqPX21qrXml8HFt35P3aHj8dPnuPbFHq3m6E&#10;Y+F3G+U5OBie9yPb8Dwf3frF+Lk7Wj9v+xuT7vNqk+wkzfI83P/ak8lbX5M7QFi/jkz6jucA3cxr&#10;k7h8xs5f/f7O9PL1yzv7++7U7q2jZf5es78Z4q//VdgcQWm88S0hueXCSMmc7U76Dqz2Pdmczdh0&#10;CCy3QG9jbH1RszNWpoAAAQIECBAgQIAAAQIECBAgQIAAAQIECBBYHIGD/bXR4qznSGdalH+88bWv&#10;fS08/vjj4c/+7M/C17/+9ZBl1T/imTSBz33uc+HixYtjVU888UT48Ic/HO6///7wnve8J/z0T/90&#10;uO2228baKSBAgAABAgQIECBAgAABAgQIECBAgAABAgQIECBAgAABAgQIECBAgAABAgQIECBAgAAB&#10;AgQIECBAgAABAgQIECBAgAABAgQIECBAgAABAgQIECBAgAABAgQIECBAgAABAgQIECBAgAABAgQI&#10;ECBAgAABAgQIECBAgAABAgSWXKDfHV9g2hovU0KAwPEIxLU0sIP9c5pOm2gxPHbQr1Y3O9VYRIAA&#10;gWMSiOK4OnKRV2PRQgu0Gs2t+Q/iZOo61tpXP5PefPb2qW1UXBVYba5s7WymzdDJdj/bO/3eDtFa&#10;b2Nn387xCRTrlyuDb5Tv2V7bufaZvarVESBAgAABAgQIECBAgMAcChRFEb72ta+Fxx9/PPzZn/1Z&#10;+PrXvx6ybP/v8j/3uc+Fixcvjq3oiSeeCB/+8IfD/fffH97znveEn/7pnw633XbbWDsFBAgQIECA&#10;AAECBAgQIECAAAECBAgQIECAAAECBAgQIECAAAECBAgQIECAAAECBAgQIECAAAECBAgQIECAAAEC&#10;BAgQIECAAAECBAgQIECAAAECBAgQIECAAAECBAgQIECAAIEbFYgatTyJZUdFmeswutEOHTfXAlEj&#10;HZtfcYD/nvbYQQquW6DIdnOLbR2cjL8X192pA45XoF3mkYvKq2X536nf3oqNK9u7h/669Ts0MtZw&#10;gEju6UN3XtgOk+rn+bFe20fyKu54Tvj82ak7KTvD83U0t2Q2IZ/8SbGwTgInVCCJdnP55vX8zaVJ&#10;nBdhkOchraV2nsbVzwc7VY2R/e3CLEnKvnbH3C5fmtfWqVCU92LR6P3R5pXQbKchG0y/xhahCP08&#10;K22qn51H7dIrn7PrWzqo5jaKm+16E/ECCwzPv0k5vBvl+55du3fLJpy787zk9QPcv6w0WqEx4RpX&#10;X1dW7F7D6nXiyQLD7+sq25LdY0cr1XzexcZaZbl7BUW/et2P9skdvldfc19Xe/YbzvdYn/8OApaM&#10;53KPBr3yE9lGgMCxCHQ3xod1HzpuooQAAQIECBAgQIAAAQIECBAgQIAAAQIECCyQwGz/CmaBYLan&#10;2uv1wpe//OXw+OOPhy984Qvhe9/73nbVTb++8MIL4emnn976+dSnPhU6nU545JFHwkc+8pHwlre8&#10;5ab71wEBAgQIECBAgAABAgQIECBAgAABAgQIECBAgAABAgQIECBAgAABAgQIECBAgAABAgQIECBA&#10;gAABAgQIECBAgAABAgQIECBAgAABAgQIECBAgAABAgQIECBAgAABAgQIECBAgAABAgQIECBAgAAB&#10;AgQIECBAgAABAgQIECCwIAK9zfGJpu3xMiUECByPQFJLA1sUoSjyEEXx9c+nuzF+TKszXqaEAAEC&#10;xyEQJ9VRrHNb9wAAQABJREFU80E1Fi20QCtJt+afxdM/v6602uF0sxPOdVYXeq2zmPyZ1srWMJtp&#10;M4SN13aGbPd7O/tr3fWdfTvHI1AMslDUnre23rM9pnNr+/QetaoIECBAgAABAgQIECBAYF4Eer1e&#10;+PKXvxwef/zx8IUvfCF873vfO7SpvfDCC+Hpp5/e+vnUpz4VOp1OeOSRR8JHPvKR8Ja3vOXQxtER&#10;AQIECBAgQIAAAQIECBAgQIAAAQIECBAgQIAAAQIECBAgQIAAAQIECBAgQIAAAQIECBAgQIAAAQIE&#10;CBAgQIAAAQIECBAgQIAAAQIECBAgQIAAAQIECBAgQIAAAQIECBAgcIIFruWVqghk/UooWCKBel7M&#10;4dIG3u+ZvMP186pR5h6zLbTAMJ9s1D4Vio0rO+soNtZ29o9iJ/7x94TQ3yzzonW3XsPpc0cxjD4X&#10;UaD+eX6c1/b69W54rtTzlC6i8c3OuVHm8uzt5pQu6k4327/jCRCYe4HGSC7fPIrG5huX+eqz4uB5&#10;nHt5ttNHo8ybWt8G5bU3jRv14uWJh4bDvL6bu/l8h/vNU7eG9UF5r7TH1i29Zm0zHLO+pYPq+x2X&#10;+ZxtyyPQiJIwGDnvt1eW5OW5fi2Fe7Zgudv3O7eGa2wnzTBc+37boHSwXadAVr2ORPVngOvsbt6a&#10;xyvVfPb5+sGfr4t+9bofpa15W97hzWfSZ/txPv8dZGWTvgPLegc5UhsCBI5CYOS7iZ3um+V9tY0A&#10;AQIECBAgQIAAAQIECBAgQIAAAQIECBBYWIEl/guhm39PPvvZz4Zf+7VfC88+++zNd3aAHjY2NsLv&#10;/u7vht///d8PjzzySPit3/qtcO6cP/g+AJ0mBAgQIECAAAECBAgQIECAAAECBAgQIECAAAECBAgQ&#10;IECAAAECBAgQIECAAAECBAgQIECAAAECBAgQIECAAAECBAgQIECAAAECBAgQIECAAAECBAgQIECA&#10;AAECBAgQIECAAAECBAgQIECAAAECBAgQIECAAAECBAgQIEBgoQWKfnd8/mlrvEwJAQLHIhAlE9LA&#10;DrIQGs3rnk/RWx8/ptkZL1NCgACB4xCI4+qo+aAaixZaoJWkW/MfxMnUday1VsKbz9w+tV7FrsDK&#10;tfv1jbR6P9Du93caXelvhqIodmI7sxfI1y+PDbpZe89GG5xOO6HVuHqujJbbJ0CAAAECBAgQIECA&#10;AIH5EvjsZz8bfu3Xfi08++yzM5nYxsZG+N3f/d3w+7//++GRRx4Jv/VbvxXOnTs3k7ENQoAAAQIE&#10;CBAgQIAAAQIECBAgQIAAAQIECBAgQIAAAQIECBAgQIAAAQIECBAgQIAAAQIECBAgQIAAAQIECBAg&#10;QIAAAQIECBAgQIAAAQIECBAgQIAAAQIECBAgQIAAAQIECCypwLW8UpXVDXZzIFXKBQsvEE3Kf+n9&#10;ns37WnOO5KmajfsRjxJ1VkOxcWVnlGJjbWf/sHeG52/y9n962N3qb0kEokYt73HtmjPLZRaDXnU4&#10;17stj6jRCpWsktmEfPJVOREBAksmkES7OZvzKBpbXVzmnh3k+Vj5tIL+ML/9tS2t5X/OyvzQRTlG&#10;Gk3PH7x97EK/tk6HsPna7hI2r4RWfNtuPGWvl+/aTWly6MXdfPw5Ox15D4cDJs2VQx9Xh8cnkJTn&#10;4aCeq334Po+c51mxOLnbB0Ue+rVrTV23GTdCWuYtH/7sty3S2vdby8zq6/f4S3afPXy+Ht0m5QQf&#10;rR/dL/rVZ5CJ33+NHrDI+0nt2a9cS1H7PJm75ZW/q8NnocrdT1Z9z+ZuziZEYJkFLrw5xA/+DyF0&#10;N0LobYSi/Akr1WvwMi/f2ggQIECAAAECBAgQIECAAAECBAgQIECAwDIK7P5V0jKu7gbX9NJLL4V3&#10;v/vd4QMf+EB49tlnb7CXGz8sL/9A5I//+I/DvffeG/70T//0xjtyJAECBAgQIECAAAECBAgQIECA&#10;AAECBAgQIECAAAECBAgQIECAAAECBAgQIECAAAECBAgQIECAAAECBAgQIECAAAECBAgQIECAAAEC&#10;BAgQIECAAAECBAgQIECAAAECBAgQIECAAAECBAgQIECAAAECBAgQIECAAAECBAgQILAYAv1udZ5x&#10;I0RxUi0TESBwfAJJY3zsQTZedoCSorsx1ipqdsbKFBAgQOBYBKLq/UdR5lu2LY9AK0m3FpPF09Ob&#10;r7U74a6zF5Zn0Ue4kjiKw5nmSthMm5VROiP39nmRhyv9zUq9YLYCxfrlsQE3au/ZaINzndXR0D4B&#10;AgQIECBAgAABAgQIzJnASy+9FN797neHD3zgA+HZZ5+d+ezy8vuyP/7jPw733ntv+NM//dOZj29A&#10;AgQIECBAgAABAgQIECBAgAABAgQIECBAgAABAgQIECBAgAABAgQIECBAgAABAgQIECBAgAABAgQI&#10;ECBAgAABAgQIECBAgAABAgQIECBAgAABAgQIECBAgAABAgQIECBAYHkEokl5ErMby5O4PCpLvJLG&#10;1Txioysssv5oaP+IBIqsV+15wntRbSBaBIGolnOs2FhbhGmb4zIKXMsTub204gZzHm8ff1Ov9c+V&#10;RjXX4k31vcgH1/MX9mufC4u8NnMnQOBAAkm8m7M5L/PR1re4zD+blT8H3Xr57nNbYzCoHJZdGysd&#10;GbPSYFmC9unqSjZfC814/Jmn2iiEXj77Z6DeYHzMuCgqU0uanUosWGyBpDzPi7gxtohk5Dzv59Vz&#10;d6zxHBW8doD82CvX7vuSWo76ScvIisVZ+6T5z7qsGP7e1H9fas8As57TYY8Xr5ypdll+j1Ic9J45&#10;61aPTVvVeJmiSZ/tEz5j5m7J9efC+nPj3E3YhAgsr0BUno/RrXeE6PV3h+iuHw/xf/YPwrDMRoAA&#10;AQIECBAgQIAAAQIECBAgQIAAAQIECCyuwPhfIi3uWg5l5s8880x44IEHwpNPPnko/d1MJy+//HL4&#10;+Z//+fBLv/RLIfN/1LkZSscSIECAAAECBAgQIECAAAECBAgQIECAAAECBAgQIECAAAECBAgQIECA&#10;AAECBAgQIECAAAECBAgQIECAAAECBAgQIECAAAECBAgQIECAAAECBAgQIECAAAECBAgQIECAAAEC&#10;BAgQIECAAAECBAgQIECAAAECBAgQIECAAIH5Fuh3q/NrtqqxiACB4xWIk/HxB4PxsgOUFN318VbN&#10;zniZEgJHKFBcejrk/+e/Dvm/ezzk//6LIf/6Xx3haLpeJIEorqW9zm/sWrdIaz5Jc2020q3lZpM+&#10;165BvNbqhLvO3HaSWG5qrafLz/CNtFnpo5X1K/HapM/+SgvBUQrk62tj3W/W3rPRBuc6q6OhfQIE&#10;CBAgQIAAAQIECBCYI4FnnnkmPPDAA+HJJ5889lm9/PLL4ed//ufDL/3SL4Usy459PiZAgAABAgQI&#10;ECBAgAABAgQIECBAgAABAgQIECBAgAABAgQIECBAgAABAgQIECBAgAABAgQIECBAgAABAgQIECBA&#10;gAABAgQIECBAgAABAgQIECBAgAABAgQIECBAgAABAgQILKDAtbxSozMvBtUcSKN19hdbIEqu5hGr&#10;rGLgv3Nd8TiqoJZbLDSquceOalj9Hq1ANMw5Vubli06dDfHr7gzR2QtHO6DeCUwTqF/f69ecaccd&#10;QXlRGzuacK9xBMPOfZdR7bpfZL25n7MJEiBwuAKNaDdncx5FY53HRREG15HHuTdyH9/I80p/23mD&#10;G3vkD64csKhB51R15ptXQitpVMsmRN0RuwnVh16Ul+9tv/beJmWc1sqiZvvQx9bhMQs0xn8fk5Hz&#10;dVBUz91jnu2ew69n3T3rh5UrSWurTaOeo37CkdmIw4RqRXWBCTnKogNc7+rdzHO89Xxdm2C+cblW&#10;Mjks+tV762iP3OGTe1ig0vIeoqidY8WMP9duSGvsmbX6nt1Qnw4iQIAAAQIECBAgQIAAAQIECBAg&#10;QIAAAQIECBAgQGBLYPyvE04wzFe/+tXwUz/1U+H73//+XCn84R/+YXjhhRfCY489Fk6dqv3R01zN&#10;1GQIECBAgAABAgQIECBAgAABAgQIECBAgAABAgQIECBAgAABAgQIECBAgAABAgQIECBAgAABAgQI&#10;ECBAgAABAgQIECBAgAABAgQIECBAgAABAgQIECBAgAABAgQIECBAgAABAgQIECBAgAABAgQIECBA&#10;gAABAgQIECBAgACBGxLob1YPS9vVWESAwLEKRMl4Gtgiz0J0I7PqbYwf1eqMlykhcIQCxY9eDMWz&#10;/9fuCM3yc+cn3rcb2zu5AnFSXXs+qMaihRZoJenW/AdJ7X2+tqrNRhpuO3shNK+1W+jFzmjyZ1or&#10;YTNtVkZLiiI0s37olZ7Dba23Hu4I5yptBLMTyDfWxgarv2ejDc61V0dD+wQIECBAgAABAgQIECAw&#10;JwJf/epXw0/91E+F73//+3Myo6vT+MM//MPwwgsvhMceeyycOnVqruZmMgQIECBAgAABAgQIECBA&#10;gAABAgQIECBAgAABAgQIECBAgAABAgQIECBAgAABAgQIECBAgAABAgQIECBAgAABAgQIECBAgAAB&#10;AgQIECBAgAABAgQIECBAgAABAgQIECBAgMCcC6StEJ29LYQyb9RWzsQy71FUltmWU2BSXsxQ5ruy&#10;zUCg5hzJ1TYD9KMfovmPHwqt9zx89AMZgcA+AtG1vIU7zQbHeG3PejvT2NpJqrkWq5UnKGrUHOpO&#10;J4jCUgmcVIEkGsnlG0UhLyHiEYy4yMOg/Dno1i/z229vjVr+5/61vMHp6JjbjZfptXW6uprNK6EZ&#10;N6plE6LeiN2E6kMv6k34XE4H4zm7o2GOd9tyCcRXc0uPLiqpn6/l72N6gN/b0T6OY399ULvHmzCJ&#10;TuPq90mNA1x7smL8HJjQpaJtgTgOzXf9bCiy8to/vKaUP/Hr3rj1WbLdZNFf45UzY0so1su84GfO&#10;j5XXC4p+t1K09N9tDq8Z+cg5Odi9J6hAzFMwfB7qvrY7I89Duxb2CBAgQIAAAQIECBAgQIAAAQIE&#10;CBAgQIAAAQIECNykwP5/LXOTAyzK4V/5ylfC+973vrC+vj6XU/7iF78YHnroofClL30pROUfkNkI&#10;ECBAgAABAgQIECBAgAABAgQIECBAgAABAgQIECBAgAABAgQIECBAgAABAgQIECBAgAABAgQIECBA&#10;gAABAgQIECBAgAABAgQIECBAgAABAgQIECBAgAABAgQIECBAgAABAgQIECBAgAABAgQIECBAgAAB&#10;AgQIECBAgACB5REo+t3KYqK0VYkFBAgcs0AyIQ3sILuhSRXdWv7UMldplLZvqC8HEbhhgfrvb5Le&#10;cFcOXDKBOKkuqMirsWihBVabna35Z3E8cR1r7U646+yFiXUKJwusNlfCD9PmWGWn3wu9xtVr61qv&#10;9tk/1lrBUQoU65cr3ffL69ygfq0baXGuszoS2SVAgAABAgQIECBAgACBeRD4yle+Et73vveF9fX5&#10;fMb+4he/GB566KHwpS99KUTld/42AgQIECBAgAABAgQIECBAgAABAgQIECBAgAABAgQIECBAgAAB&#10;AgQIECBAgAABAgQIECBAgAABAgQIECBAgAABAgQIECBAgAABAgQIECBAgAABAgQIECBAgAABAgQI&#10;ECBAgMBBBOJTt4T2v/ifD9L0htsUm6+FkPVC6JwOkZx1N+x4KAdey2s12lcx6I+G9o9AoBjmbmyU&#10;OUmzEevGeO6xIxhal0csEE3KNXvEY+qewCSB6Mz5EL/+7hCGn7PltT46znx49c+VCZ89k9aw9GX1&#10;fPFlvkkbAQInS6BRy+VbRGVu35G8zXFRhCwfHBill+/mt2/UcoVn13KmpnF5D7rMW/t0dXXd10Iz&#10;2n/N3Xzkvrzaw5FE3fpnYzlKWnvPtgauf1YcyWx0OkuBeMJ9UCOv5msfnveLcK6uZ9196VaSq8+5&#10;jT3yNm93cj3Xu+1jTvLr8Nmz8ZZ/OEaQZ7ufBWOVC1YQr4zn9M7X1w60iqJf/f2Mlv16OvwuYvhd&#10;67WtGP2+abtw3l7r34MtwpznzdB8CBAgQIAAAQIECBAgQIAAAQIECBAgQIAAAQIECEwR2P+vZaYc&#10;uEzF3W43/MIv/EJYX1+f62X9xV/8RXj00UfDRz/60bmep8kRIECAAAECBAgQIECAAAECBAgQIECA&#10;AAECBAgQIECAAAECBAgQIECAAAECBAgQIECAAAECBAgQIECAAAECBAgQIECAAAECBAgQIECAAAEC&#10;BAgQIECAAAECBAgQIECAAAECBAgQIECAAAECBAgQIECAAAECBAgQIECAAAEC1ynQ71YPSFvVWESA&#10;wPEKxBPSwA6yG5pT0d2oHtfsVGMRgVkIZP3qKMmE3/FqC9FJEYjjykqLfFCJBYst8IbTrwvN8nwf&#10;xMnEhay1OuGtt945sU7hZIHV8nN8c8K9e7u8v3+1c2rroMv1z/7JXSk9IoF8fa3S80barMT14Nb2&#10;ar1ITIAAAQIECBAgQIAAAQLHKNDtdsMv/MIvhPX19WOcxf5D/8Vf/EV49NFHw0c/+tH9G2tBgAAB&#10;AgQIECBAgAABAgQIECBAgAABAgQIECBAgAABAgQIECBAgAABAgQIECBAgAABAgQIECBAgAABAgQI&#10;ECBAgAABAgQIECBAgAABAgQIECBAgAABAgQIECBAgAABAgQIEJiRQP4fvhIGX/8/ro5W5luKzpwP&#10;6fv/xxmNbphRgWgrZ2BUFhW7xfW8grs19g5JYOjeufiJrd6Kofeg/EnSQ+pdNwQIEAih8WP3b/3M&#10;g0W0cjZEt7y+vNb1wvCaF7VPz8O0jn0OUaOWwzDrHfucTIAAgdkKJLVcvnkUhWTktjwqijAo8gNP&#10;qjeS3z6t5X/Okqt5g9PamAfufFEatq/m7d2e7tCwM+KyXV5/HbWr1x1F3B3e/9e2dDCesztK27VW&#10;wkUXiBrjz31JXj3P++X521mAhW5k3X1n2Wm0tto0omqO+kkHZsX4OTCpnbKTIxB1xnN6FxuXDwRQ&#10;1O6town53g/U0aI02vp+b2SyB/jsG2l9PLueh47H3agECBAgQIAAAQIECBAgQIAAAQIECBAgQIAA&#10;AQInQqBxIla5zyI//vGPh6effnqfVuPV7XY73HvvveG+++4L58+fD5/85CfHG+1R8qY3vSlcuHAh&#10;vPzyy3u0qlb9xm/8RvjJn/zJ8I53vKNaISJAgAABAgQIECBAgAABAgQIECBAgAABAgQIECBAgAAB&#10;AgQIECBAgAABAgQIECBAgAABAgQIECBAgAABAgQIECBAgAABAgQIECBAgAABAgQIECBAgAABAgQI&#10;ECBAgAABAgQIECBAgAABAgQIECBAgAABAgQIECBAgAABAnMgUBT5HMxiAafQ36xOOm1VYxEBAscr&#10;kCRj4xf5YKzsQAW9jWqzZqcaiwjMQmCQVUdJpDqugpzcKIpr17sbvdadXMK5XnlanuvvftN94YVL&#10;35o4z9XX3RnOtk9NrFM4WWC1tRI2G+lYZaff3ylb663v7NuZvUC+frky6EbarMSjwUqjFdqN6fWj&#10;be0TIECAAAECBAgQIECAwGwEPv7xj4enn376ugdrt9vh3nvvDffdd184f/58+OQnP3ldfbzpTW8K&#10;Fy5cCC+//PKBj/uN3/iN8JM/+ZPhHe94x4GP0ZAAAQIECBAgQIAAAQIECBAgQIAAAQIECBAgQIAA&#10;AQIECBAgQIAAAQIECBAgQIAAAQIECBAgQIAAAQIECBAgQIAAAQIECBAgQIAAAQIECBAgQIAAAQIE&#10;CBAgQIAAAQIECBAgcJQCxcaV3e773VCUP7ZjFGiUeQOz3RxXRT2v4DFO7SQMHQ1zjk3IO3YS1m6N&#10;BAicDIH07/+zMPyx1QRqOQqLzP1QTUhIYOkFkiiurDGPokoc53kYlD8H3fr5bn7wxqCa6z67lh86&#10;jWp5og/a+aK0a58em2mn3xsrqxf0RuzqdUcRTxovnfQc1mwdxfD6PEaBuPb5P5xKUsvXnhXV8/cY&#10;p7vn0OsHuHcZ5mUebo16jvoJPWfXcb2bcLiiJRSIkkaImp1Q9DZ2Vpevr+3s77lTv/ZPOPf2PH7R&#10;KuPyu72RrRjsfs83Ujxfu7XvwqJBLxTzNUOzIUCAAAECBAgQIECAAAECBAgQIECAAAECBAgQILCw&#10;AtV/QVzYZdz4xJ966qnw6KOPHriDlZWV8PDDD4df/uVfDu94xztCklz9I6sXX3wxfPKTnzxwP8OG&#10;DzzwQPjud78bPve5z4Xf/u3fDk888cS+x/f7/fBzP/dzYTjvM2fO7NteAwIECBAgQIAAAQIECBAg&#10;QIAAAQIECBAgQIAAAQIECBAgQIAAAQIECBAgQIAAAQIECBAgQIAAAQIECBAgQIAAAQIECBAgQIAA&#10;AQIECBAgQIAAAQIECBAgQIAAAQIECBAgQIAAAQIECBAgQIAAAQIECBAgQIAAAQIECBAgMCuBorcZ&#10;uo/9q9A/87oQb/2cD817/lFIzt0xqykceJyiKMLg5edC0V3f+Wm8/u+G5PwbD9zHoTZsroTQWQ2h&#10;3w0h64WQtg+1e50RIHBzAlEyIQ3sILuhTofXncrW7FRCAYGZCAz61WGStBqLTq5AFFfXnufVWLTw&#10;Am87/+Zw5sLdIVz69tha3nznvWNlCvYWOFPex3cbaRieKaNnT3t4X39tW6t/9m9XeJ2JQLGxVhln&#10;M21W4tHg3PCZzEaAAAECBAgQIECAAAECcyPw1FNPhUcfffTA81lZWQkPP/xw+OVf/uXwjne8IyRJ&#10;snXsiy++GD75yU8euJ9hwwceeCB897vfDZ/73OfCb//2b4cnnnhi3+P7/X74uZ/7uTCc95kzZ/Zt&#10;rwEBAgQIECBAgAABAgQIECBAgAABAgQIECBAgAABAgQIECBAgAABAgQIECBAgAABAgQIECBAgAAB&#10;AgQIECBAgAABAgQIECBAgAABAgQIECBAgAABAgQIECBAgAABAgQIECBA4KgFis0rlSGi9ulKLJix&#10;wDBvYDaSS7CeV3DG0zEcAQIECBA4EQKNWg7D0c/iEwFgkQQINGo5m/O4zEI72HWJiyJkxUjBbtXE&#10;vd5IfvtGLf9zv8yZMxwviqKJxy5N4YRny9ZIPt9p6+zmI89D0xodYnl3wjNXOvL+bQ8Vpe3tXa9L&#10;IhDVP//LdSVFNV97lh/8vD9OlvVsN1f2tHmsJFfvdxrR1bxd09oNy6/nerdXP+qWSyBaWQ1Fb2Nn&#10;UXktL/hOxchO0e+VUTFSEkKUtirx0gVJo7qkCZ8p1QY3H8X/9jNlJ1Eohte18qe4894Qbr/74B3X&#10;r4eehw5upyUBAgQIECBAgAABAgQIECBAgAABAgQIECBAgACBfQRq/4K4T+slrP7FX/zFkGXZvis7&#10;d+5c+PjHPx4++MEPhrNnz+7b/qANms1mePjhh7d+fu/3fi985CMfCevr63se/u1vfzt84hOfCI8+&#10;+uie7VQSIECAAAECBAgQIECAAAECBAgQIECAAAECBAgQIECAAAECBAgQIECAAAECBAgQIECAAAEC&#10;BAgQIECAAAECBAgQIECAAAECBAgQIECAAAECBAgQIECAAAECBAgQIECAAAECBAgQIECAAAECBAgQ&#10;IECAAAECBAgQIECAAIFZChRrr4SQD0L+o5e3foZjp3f9eAjn7pjlNA40VhRF4bUv/C/lfPOd9u1/&#10;9F+H5Pwbd+JZ7jTe84Gd4YqinNPIvHYq7BAgcHwC8YQ0sIP9c6JOmnDRreYujVqdSc2UEThagfrv&#10;b5Ie7Xh6XxiB5PY3h+aPvyuEOAlR+RPS1sLM3UQPLnDbmfPhtQnNG2dvm1CqaC+BU2k7hPLZYjNt&#10;hpV+b6dpu9/f2b/S29jZtzN7gXz9cmXQ4Xs1bTvXWZ1WpZwAAQIECBAgQIAAAQIEjkHgF3/xF0OW&#10;7f9d/Llz58LHP/7x8MEPfjCcPXv20GbabDbDww8/vPXze7/3e+EjH/lIWF+vfsdfH+zb3/52+MQn&#10;PhEeffTRepWYAAECBAgQIECAAAECBAgQIECAAAECBAgQIECAAAECBAgQIECAAAECBAgQIECAAAEC&#10;BAgQIECAAAECBAgQIECAAAECBAgQIECAAAECBAgQIECAAAECBAgQIECAAAECBAgQIDB7gY21yphR&#10;53QlFsxWIGqkoeiOjJnt5rsaKbVLgAABAgQIHKJAVM9h2B/9MD7EgXRFgMDcCiTDPM0jW17moh3d&#10;4qIIgzwfLZq6n+WDUJT/294atVzhWTlWozbedtulem2fGltOs79Z5sUeK64U9GpelcojCLqD8Weu&#10;dDAYH0ke73GTBS+Jk3RsBUntPO+X5/MibOvZbt7safPtNK7mom9E+5yEZQfD65iNQF0gXjkT8h+9&#10;vFNc1PKC71SM7BTZ+H11tOzX09pnfDGLz7UXvhWi8t5j++4lP3NbKG6/e+Sd2Hu3aDR3jt1qeYBr&#10;yt49qiVAgAABAgQIECBAgAABAgQIECBAgAABAgQIECBAYFugsb1zEl+ffPLJ8NRTT+279Pvvvz88&#10;9thj4a677tq37c00+JVf+ZXw3ve+Nzz00EPhG9/4xp5dffrTnw6/+Zu/GZKk+odlex6kkgABAgQI&#10;ECBAgAABAgQIECBAgAABAgQIECBAgAABAgQIECBAgAABAgQIECBAgAABAgQIECBAgAABAgQIECBA&#10;gAABAgQIECBAgAABAgQIECBAgAABAgQIECBAgAABAgQIECBAgAABAgQIECBAgAABAgQIECBAgAAB&#10;AgQIHKFAceUHY73HZ8+Plc1LQdRcCcXmlZ3pFN2Nnf3j3ImiOISk/LERIDA/AsmENLB5dmPzq19r&#10;mp0b68dRBG5CoBj0q0dP+h2vthCdEIH0TfeG4Y9tyQUazYkLnOd794kTnoPCtLx+rjRaYTNthpV+&#10;b2dGnX53Z79X3jNsZL3QmeK+09DOkQjk62uVfjfK92radq59ZlqVcgIECBAgQIAAAQIECBCYscCT&#10;Tz4ZnnrqqX1Hvf/++8Njjz0W7rrrrn3b3kyDX/mVXwnvfe97w0MPPRS+8Y1v7NnVpz/96fCbv/mb&#10;IUmSPdupJECAAAECBAgQIECAAAECBAgQIECAAAECBAgQIECAAAECBAgQIECAAAECBAgQIECAAAEC&#10;BAgQIECAAAECBAgQIECAAAECBAgQIECAAAECBAgQIECAAAECBAgQIECAAAECBAgctcBo3tatsTqr&#10;Rz2k/vcSSNJK7VhewUqtgAABAgQIEDgUgTLnZGXLanl9K5UCAgSWUaARxZVl5VFUieMiD1kxqJRN&#10;C4Z5ake3Rl49Litz1qRRY7TJcu43O6EoXaPSbntLe2U+3/Z2NPm17je51eGV9gbV92vYczqhLMjx&#10;fnjoc9JTo/b8PZxWku/+vg7jbOT3dxjP67Y52M2bPWmOwytaK7563WnE++fNWpR1T1qrsqMTSO/+&#10;eyE5f2eIV1ZDtHImJGcv7DtYMZLTfbtxtEf+8O02C/1a/7wYHPGzRdl/FIoqWaP6/WK1cjwq3vDW&#10;kK+cDaFR5nYvjy068riPKykhsJwCm0/9VSi6r4Vi+D1I+dN489tCq7ze2wgQIECAAAECBAgQIECA&#10;AAECBAgQIECAAIHDEzgBfyU0HetP/uRPpldeq7l48WL4oz/6o5Cm1/cPnft2PKXBW9/61vCXf/mX&#10;4YEHHgjPPffclFYhvPjii1vtHnzwwaltVBAgQIAAAQIECBAgQIAAAQIECBAgQIAAAQIECBAgQIAA&#10;AQIECBAgQIAAAQIECBAgQIAAAQIECBAgQIAAAQIECBAgQIAAAQIECBAgQIAAAQIECBAgQIAAAQIE&#10;CBAgQIAAAQIECBAgQIAAAQIECBAgQIAAAQIECBAgQIAAgVkKFGuvVIeL4xCduqVaNkdR1F4JxeaV&#10;nRkV3fWdfTsECBCoCCTjaWCLwaDS5KBB0atda5qdgx6qHYHDExhk1b6S2eTvrQ4qIkDguASiRnN8&#10;6LQV4s7p8XIl+wqstjphI62advq9ynFr5bNGZ5J7pZXgsAWK4fuQVd+Lzdp7NTrmuc7qaGifAAEC&#10;BAgQIECAAAECBI5R4E/+5E/2Hf3ixYvhj/7oj0Kazub7zbe+9a3hL//yL8MDDzwQnnvuuanze/HF&#10;F7faPfjgg1PbqCBAgAABAgQIECBAgAABAgQIECBAgAABAgQIECBAgAABAgQIECBAgAABAgQIECBA&#10;gAABAgQIECBAgAABAgQIECBAgAABAgQIECBAgAABAgQIECBAgAABAgQIECBAgAABAgQIzERgYzdv&#10;63C8qC1X1UzcpwwSNdJQDPNjlvkDh/tRmT/MRoAAAQIECBytQHznPSE9dUsIw1yGW5/F1fyTRzu6&#10;3gkQmAeBJE4q08ijuBLHRREGRV4pmxb0a7nB01qu+6wcK62NN62vhS6PohDap0LYWNtZRqPM3xva&#10;KzvxpJ1u3p9UfGRl3cH4eGntPcyHz2bD5zTbUgk0yvc0i+PQyHfP7UY+qKwxq8WVyjkJ1rNuyEOx&#10;52xONdohGp6T5daIqte7SQcuwronzVvZ0Qq0//N3X/cA8eqt4ewj/yoU/e5WHvHha3zLhevuZ6EO&#10;qH1eFFl2tNPPxj/HQuM6n2feeE8oyh8bAQInT6D7jSdCsf7qzsKjTvnvQ3f/vZ3YDgECBAgQIECA&#10;AAECBAgQIECAAAECBAgQIHDzAif2L042NzfDY489tqfgfffdF/7gD/4gpGm6Z7vDrrzjjjvCn//5&#10;n4f7778/XL58eWr3n/rUp8KDDz44tV4FAQIECBAgQIAAAQIECBAgQIAAAQIECBAgQIAAAQIECBAg&#10;QIAAAQIECBAgQIAAAQIECBAgQIAAAQIECBAgQIAAAQIECBAgQIAAAQIECBAgQIAAAQIECBAgQIAA&#10;AQIECBAgQIAAAQIECBAgQIAAAQIECBAgQIAAAQIECBCYpUBx+fuV4eLT50IUx5WyeQqiZqcynaK7&#10;XokFBAgQ2BaI4mR7d/d1kO3uX8de4633h+K1V8Ng40oIvY0Q3XrHdRytKYFDEhj0Kx1FjROb6rji&#10;ICBwUgSitDm21OTs+bEyBQcTWG2uhM2aabvfqxy81lsPF07dUikTHL1Avj6eJ36j9l6NzuJce3U0&#10;tE+AAAECBAgQIECAAAECxySwubkZHnvssT1Hv++++8If/MEfhDRN92x32JV33HFH+PM///Nw//33&#10;h8uXx587t8f71Kc+FR588MHt0CsBAgQIECBAgAABAgQIECBAgAABAgQIECBAgAABAgQIECBAgAAB&#10;AgQIECBAgAABAgQIECBAgAABAgQIECBAgAABAgQIECBAgAABAgQIECBAgAABAgQIECBAgAABAgQI&#10;ECBAYOYCRb8bQi1vXeicnvk8DLgr0Plv/qfdwB4BAgQIECAwE4F49VwIw59yK4b/K4qZjGsQAgTm&#10;R6ARxZXJ5FFUiePyutDNB5WyaUE/r+a2b9SOy5IkpHEy7fDlKm+Xz5cbaztrirvrIQqntq61O4W1&#10;nX7Nq1Z96GG3/kxcjpAOqu91kbYOfVwdHr9AGjfCoDz3GyHfmUyS7+4PC2f9+7gzkevY2cjK73b2&#10;2TqN3XzleXkG7rdlRfUc2K/9otT3v/VUKDavhKg87wfdjZDc/ndCcuc9izL9hZxnVJ5j0fC7xpP0&#10;fWN5balsEz5nKvU3G2S9sR6KkXN+rFIBAQIERgSiRlq5Myiy/kitXQIECBAgQIAAAQIECBAgQIAA&#10;AQIECBAgQOAwBGr/gngYXS5GH5///OfDq6++OnWynU4nfOYznwntdntqm6OsuOeee8Kv//qvb/1M&#10;G2d7DWfPnp3WRDkBAgQIECBAgAABAgQIECBAgAABAgQIECBAgAABAgQIECBAgAABAgQIECBAgAAB&#10;AgQIECBAgAABAgQIECBAgAABAgQIECBAgAABAgQIECBAgAABAgQIECBAgAABAgQIECBAgAABAgQI&#10;ECBAgAABAgQIECBAgAABAgQIEDiQQJH1Quh3Q9HbDFFrJUTtUwc6brRRsfbKaBjis+cr8bwFUXul&#10;MqWiu16JBQQIENgRSCakgc2znerr2Unv+y+3mvd65XXXVhEYfo4M/sNXQti8EoqNtRA2roTGez8Y&#10;otVzlXaCQxAY1H5/4wm/44cwjC4IEJhTgUZzbGLxmfm+dx+b8BwVrDZXwkZaNW33q5/za72NOZrx&#10;yZlKPryfqG2btfdqu7qVpKGTtrZDrwQIECBAgAABAgQIECBwjAKf//znw6uvvjp1Bp1OJ3zmM58J&#10;7XZ7apujrLjnnnvCr//6r2/9TBtnew1nz56d1kQ5AQIECBAgQIAAAQIECBAgQIAAAQIECBAgQIAA&#10;AQIECBAgQIAAAQIECBAgQIAAAQIECBAgQIAAAQIECBAgQIAAAQIECBAgQIAAAQIECBAgQIAAAQIE&#10;CBAgQIAAAQIECBAgQOBoBSbk8Ik6q0c7pt4JECAwRwL5epnLbNCfOKMoispc3tWccxMbloXR6Vun&#10;VSknQIDAzQvkgxCy8nrU7Nx8X3ogQGCiQBInlfI8iitxnOdhUOSVsmlBbyS3fVQUISl/Rrd+OVYa&#10;VccbrV+q/fbp6nI2Xwut5I6wOeX+a9h46JwNr3sz2noT5pLW87s35LOd0dsx02Ea5bk4GJ77I+93&#10;Up7ro1tWzO53cXTc69lfH94j7LOtJLu/w+0yR3Mry0I/jkNe/kzasprDpDaLWNb7my+F4soru1P/&#10;8XeH5M57dmN7BA5DIGlUexm5xlQrDimadA1oNA+pc90QILD0Ao20usQJ98bVBiICBAgQIECAAAEC&#10;BAgQIECAAAECBAgQIEDgegVq/4J4vYcvbvvPfvaze07+Qx/6UHjb2962Z5ujrvzVX/3V8Du/8zvh&#10;u9/97sShNjc3w1//9V+Hn/mZn5lYr5AAAQIECBAgQIAAAQIECBAgQIAAAQIECBAgQIAAAQIECBAg&#10;QIAAAQIECBAgQIAAAQIECBAgQIAAAQIECBAgQIAAAQIECBAgQIAAAQIECBAgQIAAAQIECBAgQIAA&#10;AQIECBAgQIAAAQIECBAgQIAAAQIECBAgQIAAAQIECBxEYPPTHwshz3aaNv7BPw+Nt71rJz7oTn7l&#10;B5Wm8ZnzlXjegqi1UplS0V2vxAICBAjsCCQT0sAOdq+bO+3s3JRA0dsI+f/3byt9FBuXQ7R6rlIm&#10;OASBQb/aSSOtxiICBJZaIJpwzidnb1vqNR/l4labK+GltFkZopWV19miCCGKtsrXep41KkAzCor1&#10;y2MjbdTeq+0Gr+uc2d71SoAAAQIECBAgQIAAAQLHLPDZz352zxl86EMfCm9729v2bHPUlb/6q78a&#10;fud3fid897vfnTjU5uZm+Ou//uvwMz/zMxPrFRIgQIAAAQIECBAgQIAAAQIECBAgQIAAAQIECBAg&#10;QIAAAQIECBAgQIAAAQIECBAgQIAAAQIECBAgQIAAAQIECBAgQIAAAQIECBAgQIAAAQIECBAgQIAA&#10;AQIECBAgQIAAAQIEjlqg2LwyPkT79HiZEgIECCypQPff/K8hf+nZm1xdFNKLn7jJPhxOgACByQLx&#10;i98KjX//eIj63TC4/e+G7P5/GUKcTG6slACBGxZIorhybH4t3+x2YVzmoB3k+Xa452tvJLd9YzAY&#10;a5uV53AaN8bKl7Kgfaq6rPIZtBWnYbOeP73aKvTyrFZydGF35P3aHiWtv2/N1naV1yUSSKMkZHH1&#10;3E+K6nme5ePn8LwRrA+6+05ppXEtt/Ywn/ZX//fws899fWvtX/k794TnXnf7vscvS4OozFtdCuxu&#10;WW933x6BwxKofcYXEz5nDmuorX4m/R5vn/OHOpDOCBBYRoEoSSvLKrJ+JRYQIECAAAECBAgQIECA&#10;AAECBAgQIECAAAECNy9wQv5KaBzqmWeeGS8cKbl48eJIdDy77XY7fPjDHw4f+9jHpk7gO9/5ztQ6&#10;FQQIECBAgAABAgQIECBAgAABAgQIECBAgAABAgQIECBAgAABAgQIECBAgAABAgQIECBAgAABAgQI&#10;ECBAgAABAgQIECBAgAABAgQIECBAgAABAgQIECBAgAABAgQIECBAgAABAgQIECBAgAABAgQIECBA&#10;gAABAgQIECBA4EACjTSEXrbbtL+5u3/AvWJQHv/a5Urr+MzrKvG8BVFrpTKlorteiQUECBDYFoji&#10;JDR+4r1h+BqSMiVs+RPfdtd2tddDEog6p8d72rgyXqbk5gWGn9ujW1LeC9gIEDgxAlGjObbW+Mz5&#10;sTIFBxM40+qE52qmcXloO+uHzfSq9ZpnjYNhHnKrfL36jDrsvlt7r7aHPNdZ3d71SoAAAQIECBAg&#10;QIAAAQLHLPDMM8/sOYOLFy/uWT+Lyna7HT784Q+Hj33sY1OH+853vjO1TgUBAgQIECBAgAABAgQI&#10;ECBAgAABAgQIECBAgAABAgQIECBAgAABAgQIECBAgAABAgQIECBAgAABAgQIECBAgAABAgQIECBA&#10;gAABAgQIECBAgAABAgQIECBAgAABAgQIECBA4MgFJuQCnJgz8MgnYgACBAgQIECAAIFJAsk3/ipE&#10;/e5WVfLSt0L+wjMhf+O9k5oqI0DgJgQa8TDT7O6WR9FuUO7FRR6yYlApmxb0893c4I18/JgsSUIn&#10;TqYdvlzl7VpO+o210Iwb+66xN2K4b+ObbNDN+2M9pLX87lHaHmujYPEFGuV5OKid+0meVxaWTTiH&#10;Kw3mIFjPrt4n7DWVTtK6Wv3ysyE89/Wt/Ua51n/wnf8Ynjt3IYTaNW94vRuU9UnNZ68xFqKulre6&#10;uHaPtRBzN8mFESh+7IGw+hPvKm8eys+7pBGiMr/9kW7Z+OdYSNIjHVLnBAgskUCjdr0YTLimLNFy&#10;LYUAAQIECBAgQIAAAQIECBAgQIAAAQIECByHQPWvko5jBsc05nPPPTd15Lvvvju8853vnFo/y4r3&#10;v//9ew73/PPP71mvkgABAgQIECBAgAABAgQIECBAgAABAgQIECBAgAABAgQIECBAgAABAgQIECBA&#10;gAABAgQIECBAgAABAgQIECBAgAABAgQIECBAgAABAgQIECBAgAABAgQIECBAgAABAgQIECBAgAAB&#10;AgQIECBAgAABAgQIECBAgAABAgQI7CcQpa1Kk6LfrcQHCYorr5TNikrT+Mz5SjxvQdRaqUyp6G5U&#10;YgEBAgRGBZp//5+F9O3/VUh/4r0h/fF3h/jcHaPV9g9DoH16rJdi48pYmYJDEMj61U6SRjUWESCw&#10;1ALxyplyfVFljY3X+VyrgFxHsNpcCRtpc+yIdr+3U3a551ljB2OGO/n6WmW0bvl5l8dxpWw7uLW9&#10;ur3rlQABAgQIECBAgAABAgSOWeC5556bOoO77747vPOd75xaP8uK97///XsO9/zzz+9Zr5IAAQIE&#10;CBAgQIAAAQIECBAgQIAAAQIECBAgQIAAAQIECBAgQIAAAQIECBAgQIAAAQIECBAgQIAAAQIECBAg&#10;QIAAAQIECBAgQIAAAQIECBAgQIAAAQIECBAgQIAAAQIECBAgcJQCE3MBTsgZeJRz0DcBAgQIECBA&#10;gMAUgSIP0ZVXKpXR2g8qsYAAgcMRSKKk0lE9t2lcFGGQ55U204LeINupagwGO/vbO1mchLQ23nbd&#10;0r2eurWypKjM39spLffbuoNafvX9DriJ+t6EsdKR93DYddzs3MQIDp1XgbQ8Fwe1PMZJXj1n+0U1&#10;nse1rGfdfae10mhdbfNKNWdWO+uHU73NicdnC7D2iRPfozBKrzlst8l284tvF3klcNMCt9we0jt/&#10;LDTuuDs0LtwVkrO33XSXe3Yw6fe40dzzEJV7CzS++e9C6yv/W0j/7y+Hxrf+JsR/++zeB6glsMAC&#10;USOtzL4o7w1sBAgQIECAAAECBAgQIECAAAECBAgQIECAwOEKxIfb3WL09sMf/jBcuXJl6mTf9a53&#10;Ta2bdcXb3/72cPvtt08d9tKlS1PrVBAgQIAAAQIECBAgQIAAAQIECBAgQIAAAQIECBAgQIAAAQIE&#10;CBAgQIAAAQIECBAgQIAAAQIECBAgQIAAAQIECBAgQIAAAQIECBAgQIAAAQIECBAgQIAAAQIECBAg&#10;QIAAAQIECBAgQIAAAQIECBAgQIAAAQIECBAgQIAAgQMJNNvVZr3NanyAqFh7ZaxVfOb8WNk8FUSt&#10;TmU6RXcjFEVRKRMQIECAwOwEojgJobVSGbDYXKvEgkMSGGTVjpK0GosIEFhqgai8/2/d956dNTbu&#10;/LGQXHjzTmzn+gRWmythM22OHdTu93bK1nrrO/t2ZidQbFTvIya9T9uzOddZ3d71SoAAAQIECBAg&#10;QIAAAQLHKPDDH/4wXLlyZeoM3vWud02tm3XF29/+9nD77bdPHfbSpUtT61QQIECAAAECBAgQIECA&#10;AAECBAgQIECAAAECBAgQIECAAAECBAgQIECAAAECBAgQIECAAAECBAgQIECAAAECBAgQIECAAAEC&#10;BAgQIECAAAECBAgQIECAAAECBAgQIECAAAECBI5aYCwXYLMTtnIGHvXA+idAgAABAgQIENhfoLse&#10;onqr3ma9REyAwCEIJHFc6SWPqmdfXBQhKwaVNtOCfr7bLh3Z327fT5KQDnO1n4StfWpslacG+VhZ&#10;vaCX1/Kr1xscYtwd9Md6Swe77+GwMilzPduWT6BRnoeD2rnYyKu/n9mEc3jeJNaz7r5T6jSu5dZe&#10;e2Wsbf33fbvBQa952+0X4rWWY7wYyS++EPM3SQITBKJBb7x0+5wfr1FyAIH4h98Lyd8+G9JnnwrN&#10;//ffhPTpJw9wlCYEFlMgStLqxCfcG1cbiAgQIECAAAECBAgQIECAAAECBAgQIECAAIHrFWhc7wHL&#10;0P65557bcxlveMMb9qyfZWVU/qHY3XffHV566aWJw166dGliuUICBAgQIECAAAECBAgQIECAAAEC&#10;BAgQIECAAAECBAgQIECAAAECBAgQIECAAAECBAgQIECAAAECBAgQIECAAAECBAgQIECAAAECBAgQ&#10;IECAAAECBAgQIECAAAECBAgQIECAAAECBAgQIECAAAECBAgQIECAAAECBAgQIHBggbRdaVr0u5X4&#10;IEGx9oOxZvHqubGyeSqIWiu16RQh9DZDaHVq5UICBAgQmJVA1D4diu767nAbV3b37R2ewKBf7Ss5&#10;kamOqwYiAidM4NS7/mVo3fuPQsh6Ibnw5jDMp227MYFWIw39Cc8QnX5vp8PN0nmQD0ISJztldo5e&#10;IF+/XBlkI21W4tHgXHt1NLRPgAABAgQIECBAgAABAsck8Nxzz+058hve8IY962dZOfw+5e677w4v&#10;vfTSxGEvXbo0sVwhAQIECBAgQIAAAQIECBAgQIAAAQIECBAgQIAAAQIECBAgQIAAAQIECBAgQIAA&#10;AQIECBAgQIAAAQIECBAgQIAAAQIECBAgQIAAAQIECBAgQIAAAQIECBAgQIAAAQIECBAgQGAmArVc&#10;gFFHnp6ZuBuEAIG5EWj+w39ezZE6MrPhf2++36/l9hyp392V52/Xwh4BAocpEG2O522O+puHOYS+&#10;CBC4JtCIqvlk8yiu2MRFXuadzStl04LeSG7wxiAba5aVuWvT+ITkC292xtbfGQzGyuoFvXzcrd7m&#10;MOK8KEK/zCdc39L6+M12vYl4CQTS8lzcqJ/rtfM8m/D7MW9LXy/zYu+3rSStq02uvDLWtDFljVnN&#10;YuzABSyIGrXc1QewW8BlmvJJE5j0e1z/XT9pJje53nj9R5UeilO3VGIBgaMSKDZfK7suQijvoaPy&#10;PmUmW1J9Limyg3wXOpOZGYQAAQIECBAgQIAAAQIECBAgQIAAAQIECCyNQPXb+KVZ1t4L6fX2/mOG&#10;O+64Y+8OZlx7++23Tx3x0qVLU+tUECBAgAABAgQIECBAgAABAgQIECBAgAABAgQIECBAgAABAgQI&#10;ECBAgAABAgQIECBAgAABAgQIECBAgAABAgQIECBAgAABAgQIECBAgAABAgQIECBAgAABAgQIECBA&#10;gAABAgQIECBAgAABAgQIECBAgAABAgQIECBAgACBgwhEaSsUow373dHoQPvF2g8q7aJTZ0PUSCtl&#10;8xZErZWxKRXd9RC1OmPlCggQIEBgRgKd0yG8+vLOYMXmlZ19O4cjUBTlp34+qHaWnMhUx1UDEYET&#10;KNB43RtO4KqPZskrp24JgygKyfAae23r1J6rXi2fNc51Vrervc5AIF9fq4yymTYr8XaQxo1wuuk5&#10;cNvDKwECBAgQIECAAAECBI5ToNfr7Tn8HXfcsWf9rCtvv/32qUNeunRpap0KAgQIECBAgAABAgQI&#10;ECBAgAABAgQIECBAgAABAgQIECBAgAABAgQIECBAgAABAgQIECBAgAABAgQIECBAgAABAgQIECBA&#10;gAABAgQIECBAgAABAgQIECBAgAABAgQIECBAgMBRC4zlAhzmCrQRIEDgBAkkF948dbVRmXtu0L3+&#10;PN5TO1RBgACB6xUoc1yObb2NsSIFBAjcvEASx5VOivI+YHSLy3y0WVHL+T3aYGS/l2c7USPPd/a3&#10;d7IkCWmUbIfL/TohF2x7mDu9yj1m0B3sGo5VHmJBb9Cf2Fs6qL7XUdqe2E7hYgs0yvNwUDv36+ds&#10;/4Dn/XFKrGf7P7N0kms5m6+8MjbVRu33fbvBQa952+0X4rXRqkyzqOUXr1QKCCyKQFb9LCvi8h6j&#10;dm1blKXMyzyj135UmUpx6pZKLCBwVALF1/8qFN/8m6vdN8rP7vN3huSffOiohtvqN2qk1f5r15Rq&#10;pYgAAQIECBAgQIAAAQIECBAgQIAAAQIECBC4EYF9/kzmRrqc/2MuX7685yRXV1f3rJ915enT0/+P&#10;NM8///ysp2M8AgQIECBAgAABAgQIECBAgAABAgQIECBAgAABAgQIECBAgAABAgQIECBAgAABAgQI&#10;ECBAgAABAgQIECBAgAABAgQIECBAgAABAgQIECBAgAABAgQIECBAgAABAgQIECBAgAABAgQIECBA&#10;gAABAgQIECBAgAABAgQIEFg2gbRdWVHR36zEBwmKtVcqzeIz5yvxPAZRa2VsWnl3faxMAQECBAjM&#10;TiBq13K5bqzNbvCTMtIgG19pko6XKSFAgACBAwusNjthM21W2rf7/Uq81vOsUQGZQVCsV3Pab9Te&#10;o+0pvK4zX7ntt+fllQABAgQIECBAgAABAidR4PLl6rNc3WB1db6e4U6frn2nPTLh559/fiSyS4AA&#10;AQIECBAgQIAAAQIECBAgQIAAAQIECBAgQIAAAQIECBAgQIAAAQIECBAgQIAAAQIECBAgQIAAAQIE&#10;CBAgQIAAAQIECBAgQIAAAQIECBAgQIAAAQIECBAgQIAAAQIECBCYsUAtF+BYrsAZT8dwBAgQIECA&#10;AAECuwLR5pXd4Npe1N8cK1NAgMDNCzSiuNLJIIoqcVzkYZDnlbJpQT8f7FQ1Rva3C7M4CWn5cyK2&#10;Zntsma1sQv70WqteXs35W6s+tLCXT55LVBTVMSaso9pAtIgCjfI8zOLquZ8Uu+fvcE3ZhHN4ntba&#10;L3+Hs9qc6/NrxWlIhusclGurfQ80bDvpOjUsn/e1D+d4vVuUtqqHZL1qLCKwiAL13+NGcxFXMT9z&#10;7r4WokH1PiRfuWV+5mcmyy3Q29hd3/DcHky+V91tdAh7tWtGUfv9P4QRdEGAAAECBAgQIECAAAEC&#10;BAgQIECAAAECBE68QOMkCly4cGHPZf/gBz/Ys37WlT/60Y+mDrm56Y82p+KoIECAAAECBAgQIECA&#10;AAECBAgQIECAAAECBAgQIECAAAECBAgQIECAAAECBAgQIECAAAECBAgQIECAAAECBAgQIECAAAEC&#10;BAgQIECAAAECBAgQIECAAAECBAgQIECAAAECBAgQIECAAAECBAgQIECAAAECBAgQIECAAIEDCURp&#10;q9qu363GB4iKtWouwPjM+QMcdbxNotbK2ASK7vpYmQICBAgQmKFAZ7UyWLjpra4AAEAASURBVLFx&#10;pRILDkEgaYT4X3w0hEG//Mmu/qycOYSOdUGAAIGTK7DaXAkbaTOc6u0+S7Vrz1VrvY2TC3RMK89r&#10;9xGb5Xs0abu1Xb3/mNRGGQECBAgQIECAAAECBAjMRuDChQt7DvSDH1T/TXLPxjOo/NGPfjR1lM3N&#10;zal1KggQIECAAAECBAgQIECAAAECBAgQIECAAAECBAgQIECAAAECBAgQIECAAAECBAgQIECAAAEC&#10;BAgQIECAAAECBAgQIECAAAECBAgQIECAAAECBAgQIECAAAECBAgQIECAAAECRy0wlguwlivwqMfX&#10;PwECBAgQIECAwHSBqLs+XtmT62IcRQmBmxdIoqTSSRHFlTguijAo8krZtKA3zAl+bWsMBtu7O69Z&#10;koQ0ro63U7lsO8l4ntjmls/e6+/lu4ZHSdId5nCvbXGeh9bIezisjtJWrZVwGQSG5+Ggdi4m5fs/&#10;umX5+Dk8Wn/c++vZbq7saXNZaVw7D6+8MrHJpOvUsGFWzPfaJy5mv8Ja7uqi39vvCPUE5l8gq/0e&#10;J+n8z3mOZxi/Np53sDh16xzP2NSWSaDobVSX0+xU4yOIovo1Ixu/Pz6CYXVJgAABAgQIECBAgAAB&#10;AgQIECBAgAABAgROlEDjRK322mJf//rX77ns559/fs/6WVe+9NJLU4dcXV2dWqeCAAECBAgQIECA&#10;AAECBAgQIECAAAECBAgQIECAAAECBAgQIECAAAECBAgQIECAAAECBAgQIECAAAECBAgQIECAAAEC&#10;BAgQIECAAAECBAgQIECAAAECBAgQIECAAAECBAgQIECAAAECBAgQIECAAAECBAgQIECAAAECBAgc&#10;SKDZqjQrepv/P3v3HyPpWR8I/nnrfauqu2d6PJ6xY9ZrjoGFLNlsHC9ZiBfMQcSC2Fs4k9Vy/BCO&#10;FAF3gLhD8qFoo1OkSCh/WDmiXBACgXzkTgnHcXtIEG+UdTi0XgJc1hw5Y21y8goCF7Jn7MyMPd3T&#10;3VX11vveW213dz3vW/1jZvpHddfnRUW93+d93ufHp+r9VdPwjeLdgrIsQrl8OarWOnM+iqcxSLoL&#10;jWGVvZVGmQICBAgQODyBZP503NnachyLblggSZIQ6s433KoGCBAgMNsCi9WzxVq7EyHMD/pRvORZ&#10;I/I46KDorYYwHETdrNY+o42N5+bli9+w8E6AAAECBAgQIECAAIGjFnjBC16w4xD++q//esfth73x&#10;xz/+8bZdLi563twWxwYCBAgQIECAAAECBAgQIECAAAECBAgQIECAAAECBAgQIECAAAECBAgQIECA&#10;AAECBAgQIECAAAECBAgQIECAAAECBAgQIECAAAECBAgQIECAAAECBAgQIECAAAECBAgQIEBgXaD4&#10;mx+F4qkfhnKUbyevXkkrtO96w/7o1HIBJnO1XIH704tWCBAgQIAAAQIErkeg18zbnAyqPIwWAgT2&#10;XSBrtaI2h6Mc32NLUpQhL4ZjJduv9outXKntIo8qllU0bKUhS9Ko/MQGVZ7YMmuHZPQs+/zSWV/f&#10;ef69Yey2se9+v/cn9NOeUBbac/vdtfamQCBrZdXxGB/7aVFEIxuUezvuo50OMVjJ4/zYk7peyLrP&#10;FS9fmrQ5tLc5t+U1i4k7H7PCJIvzi4e8ty8z6H39i6H48Q9CGJ3v0iy0XvCS0HnlP92XtjVCYFeB&#10;sWvset3693zXBlQYF0iuPjMerq8Xp842yhQQOBCBXvy8n3TmD6SbqNHq2jW+rP871HiBdQIECBAg&#10;QIAAAQIECBAgQIAAAQIECBAgQOCGBbIbbuEYNnDLLbeENE3DcDj5Dy++9rWvTc2siuoPJL7//e9v&#10;O54LFy5su80GAgQIECBAgAABAgQIECBAgAABAgQIECBAgAABAgQIECBAgAABAgQIECBAgAABAgQI&#10;ECBAgAABAgQIECBAgAABAgQIECBAgAABAgQIECBAgAABAgQIECBAgAABAgQIECBAgAABAgQIECBA&#10;gAABAgQIECBAgAABAgQIECCwF4GkPRdXG6zF8W7R1WdDKOIcgelNt+y215FvT7rzjTGUvZVGmQIC&#10;BAgQOESBudNxZ9X1peythpAtxuUiAgQIECAwRQJnOgvhUtaJRjQ36Efxlb5njQjkgINy5Uqjh7V2&#10;/BltVDg3f2Zj1TsBAgQIECBAgAABAgQIHLHALbfcEtI0DcNh/G+PG8P62te+trF65O9FUYTvf//7&#10;247jwoUL226zgQABAgQIECBAgAABAgQIECBAgAABAgQIECBAgAABAgQIECBAgAABAgQIECBAgAAB&#10;AgQIECBAgAABAgQIECBAgAABAgQIECBAgAABAgQIECBAgAABAgQIECBAgAABAgQIECAwEhj+x/8Q&#10;8u/86y2MKhdS+643bMXXuVZWeQBbP/3aEFaXQ7m6FMLackjOnL/O1uxG4PgKDH/8lyHkgyonZjsk&#10;afWaXwzJqZuO74SMnACBqRTI//2fhLK61paj881wENLbXxqyF//sVI7VoKZHIFm72hxMf61ZpoQA&#10;gRsWSJM0aqNstaI4LYswrF57WQZjeXWysfXRvnnruX7arWwvTZ2MOu355+63n59Nez2f79yOc+sX&#10;1fXyEJbehH7atc9sNIyk3T2E0ejisAWypBWG9WO9+q1kfMlr8fi2aVhfyXu7DmM+ff77u3x5Yt36&#10;eWqjUl7GFhvlx/m9cSwP81BW5/ak+i7cyFJefSaUSxfXmyir/04W/KZwI572vUaBvB/vUP12bLl+&#10;gdZKfK4sq98KQ/fU9TdoTwLXItBfjWt3qvvoA16S6jfx8WX9d6vxAusECBAgQIAAAQIECBAgQIAA&#10;AQIECBAgQIDADQvM0F8JbVm1qj/IuPXWW8OTTz65VTi29t3vfjf84Ac/CBcuXBgrPZrVb33rW+Hi&#10;xef+0X/SCKZhjJPGpYwAAQIECBAgQIAAAQIECBAgQIAAAQIECBAgQIAAAQIECBAgQIAAAQIECBAg&#10;QIAAAQIECBAgQIAAAQIECBAgQIAAAQIECBAgQIAAAQIECBAgQIAAAQIECBAgQIAAAQIECBAgQIAA&#10;AQIECBAgQIAAAQIECBAgQIAAAQIEjpFAuxsPdtCP412iYulSo0brzC2NsmkrSFppCKO5D3qbQyt7&#10;q5vrVggQIEDg8AWS+cVmp2vLIZyaUN6sqYQAAQIECByJwGJnPvzHdifqe772XLXUX4m2Cw5WoFhd&#10;anSwVvuMNiqcm3OfsWHhnQABAgQIECBAgAABAkct0Gq1wq233hqefPLJiUP57ne/G37wgx+ECxcu&#10;TNx+mIXf+ta3wsWLF7ftchrGuO3gbCBAgAABAgQIECBAgAABAgQIECBAgAABAgQIECBAgAABAgQI&#10;ECBAgAABAgQIECBAgAABAgQIECBAgAABAgQIECBAgAABAgQIECBAgAABAgQIECBAgAABAgQIECBA&#10;gAABAgSmQiBJ2/E4hnkcX2c0ytma3fXG69zbbgROjsDg0T8M5d/81eaE0pf8g9D5T9+xGVshQIDA&#10;fgjk/8+3Qrk0lr8ga4fsxT+7H03vuY3i4l+H4f/3vZBUfYfR/UXWCemFnwlJkuy5DRUPV2D4srtD&#10;qHJhpn/5nc2Ok7IIIe+vf36bhVYIELhhgVbtXFjU4qQsw3B0/O1h6Rdbz2xZEe8zSNP1FtrV89jM&#10;LNV5LKxe2ZxuOjqH7bL0xgx3qXpDm/vDQWP/9qRn7s5co56C4y8wugcqW1k0kbR2zObFMNo+bcFK&#10;3tt1SAvVPd/6snxpYt1smzlO+9wnTma3wg2L8XqjHOM3eozntXPJ6H7bQuCQBJL6dXXS9/yQxnIS&#10;ukmuPhNNozx1NooFBA5UoL8aN9+t7qMPemn8+1PtmnbQ/WufAAECBAgQIECAAAECBAgQIECAAAEC&#10;BAjMgEBrBuY4cYo///M/P7F8o/DTn/70xuqRvn/lK1/Zsf8LFy7suN1GAgQIECBAgAABAgQIECBA&#10;gAABAgQIECBAgAABAgQIECBAgAABAgQIECBAgAABAgQIECBAgAABAgQIECBAgAABAgQIECBAgAAB&#10;AgQIECBAgAABAgQIECBAgAABAgQIECBAgAABAgQIECBAgAABAgQIECBAgAABAgQIECCwm0DSnqtV&#10;KUM56NXKtg+Tdie0XvQzITn3t0Nod9crts6c336HKdqSdOej0ZS9lSgWECBAgMAhC8wvNjosV5ca&#10;ZQoIECBAgMA0CSx2F8Ja9Vw0vnSGeUjKYrNoqbe6uW7l4AWKleb9w2rtMxqNImulYbETPxce/Oj0&#10;QIAAAQIECBAgQIAAAQI7Cfz8z//8TpvDpz/96R23H9bGr3zlKzt2deHChR2320iAAAECBAgQIECA&#10;AAECBAgQIECAAAECBAgQIECAAAECBAgQIECAAAECBAgQIECAAAECBAgQIECAAAECBAgQIECAAAEC&#10;BAgQIECAAAECBAgQIECAAAECBAgQIECAAAECBAgQCFk7RqjyHpXFVu6jeKOIAIFrFsgH8S71Yy7e&#10;KiJAgMD1CaS163n93HN9rV7TXsWPfxDyb/9hGPyfXw6Db/zLMHjkfwlJklxTGyofrkB59rYwvPCz&#10;If/JfxTyn/6FMPgH/1kYvOqfhVDlWLQQILC/AqPzYZq0NhstaufHVvUclhfDze07rQyKfHNzNoz3&#10;yZ8/ftvJDB3HtZyw6aC36bPdSr/K+XsYS29CP+0JZUm7exjD0ccRCJRpfCxmtd9bql9gQlmWRzCy&#10;vXW5ku9+PC2kz39/ly9NbDTb5tyWj+XdnrjjMSxMJuSuDnn/hmdS1s8b9Xv/G+5BAwR2EKh///yu&#10;tQPW7puSq89ElYqFs1EsIHBQAuv/5lO/T67dRx9E30n9nFHdC/n3p4OQ1iYBAgQIECBAgAABAgQI&#10;ECBAgAABAgQIzLJANquTf9vb3ha+/OUvbzv93/7t3w4f+MAHwoULF7atc9AbLl26FB588MEdu7nr&#10;rrt23G4jAQIECBAgQIAAAQIECBAgQIAAAQIECBAgQIAAAQIECBAgQIAAAQIECBAgQIAAAQIECBAg&#10;QIAAAQIECBAgQIAAAQIECBAgQIAAAQIECBAgQIAAAQIECBAgQIAAAQIECBAgQIAAAQIECBAgQIAA&#10;AQIECBAgQIAAAQIECBDYVaAz16wy6IXQ7jbLJ5S0bnlh6Lzu3Ztb2iEPSWd+M57mle5d/ziEohpv&#10;d2H91Tr7E4c+3MH3/u9Q9FYq7+pzqMyT0zeHZPH8oY9DhwQIEJgGgWTudGMY5epyo0wBAQIECBCY&#10;JoGFrBvWOvHzU1INcG4wCKvPl18drIWyLEOSjLZYDlqgXLkSdVFWUS/rRGWj4Nzcos+koaKAAAEC&#10;BAgQIECAAAECRyvwtre9LXz5y1/edhC//du/HT7wgQ+ECxcubFvnoDdcunQpPPjggzt2c9ddd+24&#10;3UYCBAgQIECAAAECBAgQIECAAAECBAgQIECAAAECBAgQIECAAAECBAgQIECAAAECBAgQIECAAAEC&#10;BAgQIECAAAECBAgQIECAAAECBAgQIECAAAECBAgQIECAAAECBAgQIECAQEizJsJwEEIrzonUrKSE&#10;AIE9CQz7cbWsHcciAgQI7IdAVrueD/P9aPWa2ihH9w/jS31M49usT41AedNtYVi9LAQIHLxA1krD&#10;cFisd1QkrajDVpVvtqhee1n6Y+f4dhGf7/M0DVnV9kzlru3MRWytKn/vbku/qF2zdtvhOrf36tfG&#10;qp32cNhsrR3PoVlByXEVKFvxPVpaPncOGJ/PoDqOO+l0PieuDHvjQ524Pr+Rr3n50sTt2aTvfFUz&#10;LyYcCxNbOEaFVY7x+lIO+uGGs4nXziWJ3xXqzOIDFChe+64QRsdrXv2+NXrV7mEOsOsT2XRr5Zlo&#10;XuWps1EsIHBgApPukTvzB9bdRsPJdv/+dONXx40uvBMgQIAAAQIECBAgQIAAAQIECBAgQIAAgZkX&#10;iP8yYYY43vKWt4S0+mOp4TZ/mNDr9cIHP/jB8NBDD63XOwqaX/3VXw0XL17ctuus+kPbe++9d9vt&#10;NhAgQIAAAQIECBAgQIAAAQIECBAgQIAAAQIECBAgQIAAAQIECBAgQIAAAQIECBAgQIAAAQIECBAg&#10;QIAAAQIECBAgQIAAAQIECBAgQIAAAQIECBAgQIAAAQIECBAgQIAAAQIECBAgQIAAAQIECBAgQIAA&#10;AQIECBAgQIAAgT0JtLuNauVgLSThTKN8LwWtuVN7qTYVdbp/79VHPo7+n/1xKJ99anMcrZ98VUhf&#10;9Z9vxlYIECAwUwJzCyEkSQhluTXtteWtdWsECByoQLFyJaz+yf9eHYNFCMVw/dV91VtCdusLD7Rf&#10;jRM47gJJde1qLTSfn+YH/bDaee55qwxlWOqvhDPd4/O8dJw/l2J1KRp+L2uHcnSPUVvOzS/WSoQE&#10;CBAgQIAAAQIECBAgcNQCb3nLW0KapmE4rH6fmrD0er3wwQ9+MDz00EPr9SZUOfCiX/3VXw0XL17c&#10;tp8sy8K999677XYbCBAgQIAAAQIECBAgQIAAAQIECBAgQIAAAQIECBAgQIAAAQIECBAgQIAAAQIE&#10;CBAgQIAAAQIECBAgQIAAAQIECBAgQIAAAQIECBAgQIAAAQIECBAgQIAAAQIECBAgQIAAAQIjgaTK&#10;rdNYhoMQJuSabdRTQIDArgJlXh1PY0uSdsYiqwQIENgfgSStcuWNNzW6lh/2UjvfBee7w/4E9EeA&#10;wJQLpElrc4RFLb9pq8qnPvrPsChC2tqqt7nD8yt5le95VG9jyWr5dfJWGrLqNVNLZz6ebn8tdFtZ&#10;6BV5XD4W5VXu7GI8h/3Ytv1c7U8YQ3vYHFfi+Xs/2aeqrdE92vgyOtbry6Achk6I69XrHFW8kvd3&#10;7Xohq3Jnj+a18uzEuu1RnvoJS17N+6QtE4/lvHfj02zcZ2c33uYxaaGsztfVCTskVU45yxEKjO4t&#10;Rtfb+jX3CId0LLse9ELSX42GXp66OYoFBA5MoBd/90b9JIdxTE/496f138v9ZnRgH7WGCRAgQIAA&#10;AQIECBAgQIAAAQIECBAgQGD2BGbnX5Brn+0tt9wS7rnnnvDII4/UtmyFf/RHfxQ+/OEPh0996lNb&#10;hYe09sUvfjF89rOf3bG3N7zhDeH8+fM71rGRAAECBAgQIECAAAECBAgQIECAAAECBAgQIECAAAEC&#10;BAgQIECAAAECBAgQIECAAAECBAgQIECAAAECBAgQIECAAAECBAgQIECAAAECBAgQIECAAAECBAgQ&#10;IECAAAECBAgQIECAAAECBAgQIECAAAECBAgQIECAAAECBAjsJpC0u80qg16zTMnBCAzW4nbbc3Es&#10;IkCAwAwJJEkrhO5CCGtXN2ddri5trlshQOCABYZ5yH/weNRJxzEYeQgIbCeQLdzU2DQ36EdlS/3V&#10;cKZ7KioTHIxAsXIlani13YnijeDc3OLGqncCBAgQIECAAAECBAgQmBKBW265Jdxzzz3hkUce2XZE&#10;f/RHfxQ+/OEPh0996lPb1jmoDV/84hfDZz/72R2bf8Mb3hDOnz+/Yx0bCRAgQIAAAQIECBAgQIAA&#10;AQIECBAgQIAAAQIECBAgQIAAAQIECBAgQIAAAQIECBAgQIAAAQIECBAgQIAAAQIECBAgQIAAAQIE&#10;CBAgQIAAAQIECBAgQIAAAQIECBAgQIAAAQIhzRoIZZ6HpFGqgACB6xLIB/FuWTuORQQIENgPgdr1&#10;vKyfe/ajj93ayOPciYnz3USxsihCOeiFUAxDMie35EQkhQROqEDWSjdnViTxE1erLNa35eUwpKHK&#10;sb7N0i/yaEtWnUvGl0GahnbSfMYbr3Pi1jtz8ZSq3L2dVjv0alZxpRB6w0Fo72Bdr3898aiP+tKu&#10;8nc3ltp1vLFdwfEVyJrHYzbK4T72mee143iaJruaV/csuywLaTeEq89U9zbPncfq1bNhfJ7a2J5v&#10;U39j+7F8n5C/uqzlF7+eeZX1c0l6sn9XWP7Dz4Ti6rNhlB+8XFsO83ffG+Z+9vUT6fK/+VFIss5z&#10;r3b1XaxeSWv76+jERhQeikDy2B+H5OKPQhg9N1bf6fLWC6H8h285lL6npZNkdK6sLcXC2VqJkMAB&#10;CfRXmg135ptl+1yS/e2fDKff9pHqPF1du6rr1+g9mVsIYTDhnnif+9YcAQIECBAgQIAAAQIECBAg&#10;QIAAAQIECBCYFYHmXybMysyref7yL/9yeOSRR3ac8ac//elw6tSp8MADD4S0+uOqw1g+97nPhfe/&#10;//2hLMsdu3v729++43YbCRAgQIAAAQIECBAgQIAAAQIECBAgQIAAAQIECBAgQIAAAQIECBAgQIAA&#10;AQIECBAgQIAAAQIECBAgQIAAAQIECBAgQIAAAQIECBAgQIAAAQIECBAgQIAAAQIECBAgQIAAAQIE&#10;CBAgQIAAAQIECBAgQIAAAQIECBAgQIDAngTac41qZb/XKFNwMAJlfy1uuN2NYxEBAgRmTCCZXwzl&#10;2tWtWa8tb61bI0DgYAVarWb7RdEsU0KAQEOge/rmRtncoB+VLfVXolhwcALlylLU+Fq7E8Ubwc3V&#10;fYeFAAECBAgQIECAAAECBKZP4Jd/+ZfDI488suPAPv3pT4dTp06FBx54IKRpumPd/dr4uc99Lrz/&#10;/e8PZVnu2OTb3/72HbfbSIAAAQIECBAgQIAAAQIECBAgQIAAAQIECBAgQIAAAQIECBAgQIAAAQIE&#10;CBAgQIAAAQIECBAgQIAAAQIECBAgQIAAAQIECBAgQIAAAQIECBAgQIAAAQIECBAgQIAAAQIECBBY&#10;F0jbTYjhoFmm5EQIlINeGP74ByGMPuNhHsp8ENI7Xh5aC3IpHdgHnMe5xJJswjF3YJ1rmACBmRGo&#10;n1uO4Fo+uqZESzY5f19UZ4aCwZ89HIb//ushFPlzs67yT3Z+8aMzJGCqBAikyVbe5mJsfSTTKp7L&#10;RTMc5XHeIQ3OoLqHH1+yWt7nvJWGdvWaqaUzH0+3vxY6aRZCTBXXqaJeda1sp91G+X4W9Cdcj9vF&#10;MOqirK7hnhEikpMVTPjNJa2O23zsMM1r34lpARjlyFqb8B0eH18rJM8db8uXxouj9Wyb+eVlfCxE&#10;Ox3TIMkmnFNqvwlc19Rq99nJ6Bx3gpf8b34UypUrmzMsVrfWNwurlbIswtK//O/Hi8LCa/956P70&#10;PVGZYDoEkqWLIbn011uDOb0Uds7Et1X1pKy1Vp5pTKU8dbZRpoDAgQhU98iNpVu7j25UuPGC1typ&#10;MHqNL0mSjIfWCRAgQIAAAQIECBAgQIAAAQIECBAgQIAAgRsU2PqLpBts6Dju/ku/9Evhla985a5D&#10;//jHPx7e9KY3haeeemrXujdS4bHHHgvveMc7wnvf+94wHO78hxF33HFHeNe73nUj3dmXAAECBAgQ&#10;IECAAAECBAgQIECAAAECBAgQIECAAAECBAgQIECAAAECBAgQIECAAAECBAgQIECAAAECBAgQIECA&#10;AAECBAgQIECAAAECBAgQIECAAAECBAgQIECAAAECBAgQIECAAAECBAgQIECAAAECBAgQIECAAAEC&#10;BAisCyTtblNisNYsU7LvAmVZhJD343YnfR5xDREBAsdQoLjyN2HtoU+GtT/+H0Pv334hDL/9r0K5&#10;fPkYzuQQhjy3+FwnSRLC3OkQsvYhdKoLAgTWBZK0CVHsnG+5uYMSArMpcPrUTSFP4tTx84NehHGl&#10;txrFgoMTKFaXosZX250o3gjObdx3bBR4J0CAAAECBAgQIECAAIGpEPilX/ql8MpXvnLXsXz84x8P&#10;b3rTm8JTTz21a90bqfDYY4+Fd7zjHeG9731vGA53/r3sjjvuCO9617tupDv7EiBAgAABAgQIECBA&#10;gAABAgQIECBAgAABAgQIECBAgAABAgQIECBAgAABAgQIECBAgAABAgQIECBAgAABAgQIECBAgAAB&#10;AgQIECBAgAABAgQIECBAgAABAgQIECBAgAABArMikE7I1TcczMrsZ26e5dVnQ+/hB0Pv//ifQ+/f&#10;fD70/+R/C+UzP545h8OacDnKwzfKHTy+ZJPzWY1XsU6AAIFrFUjq1/P8CK7l9fsH+YDjj3GUJ7nI&#10;t8pquSa3NlgjQOCkCqRjOWeL0TlhbGmV5Xo0LHfOS9MfP49Ue2S1PDZ5Kw3t6jVTS2c+nm51Peq2&#10;srhsQtSrX7cm1LnRot5w7Lz/fGPtelm7e6Pd2H+KBRr3aNVY0yJ+RhxMaf72lWEvlNV/dlpOZc9/&#10;f5cvb1utfp7aqJhP6bw3xnc978nCmdD9hfeEhTe/L3T/yX8V5t76X4fWbReup6l4n/p544TfZ7fm&#10;F6P5lytxnvDNjYP+5urminPqJsW0rZT138PyCZ/ftA16n8eTXI3PlWV1b1jWvu/73KXmCGwKlP3V&#10;zfXNlfp99OYGKwQIECBAgAABAgQIECBAgAABAgQIECBAgMBxEtj9r2SO02yucaxJ9UdYv/M7vxNe&#10;/epXh/L5P8Daromvfe1r4eUvf3m4//77w0c+8pGwuBj/4/R2++2l/E//9E/Db/zGb4SHHnpo13Fs&#10;tPebv/mbYWFhYSP0ToAAAQIECBAgQIAAAQIECBAgQIAAAQIECBAgQIAAAQIECBAgQIAAAQIECBAg&#10;QIAAAQIECBAgQIAAAQIECBAgQIAAAQIECBAgQIAAAQIECBAgQIAAAQIECBAgQIAAAQIECBAgQIAA&#10;AQIECBAgQIAAAQIECBAgQIAAAQIErl+gMx9aL/g7IbS7IenMVe9zITl97vrbs+feBQb9Rt2k8rcQ&#10;IHDyBMrVpVA8/f/GE3vJK+JYtC6Q/aNfDKGVhjC3EJKkRYUAgcMUaDWPubIYHuYI9EXg2AosdhbC&#10;aqcTFntrm3OYGww210crS/2VKBYcnEBx9dmo8bV2J4pHQau6zzjTPdUoV0CAAAECBAgQIECAAAEC&#10;Ry+QJEn4nd/5nfDqV786lGW544C+9rWvhZe//OXh/vvvDx/5yEfC4uLijvWvZeOf/umfht/4jd8I&#10;Dz300K7j2Gj3N3/zN8PCwsJG6J0AAQIECBAgQIAAAQIECBAgQIAAAQIECBAgQIAAAQIECBAgQIAA&#10;AQIECBAgQIAAAQIECBAgQIAAAQIECBAgQIAAAQIECBAgQIAAAQIECBAgQIAAAQIECBAgQIAAAQIE&#10;CBAgsK1AkrWb2/K8WabkZAikWWMe5TDOddWooOD6BfIJtpOOuevvwZ4ECBB4TiCNr+fl8Aiu5Xmc&#10;Kz3Jmvn7ZvnjSrJuPP2aV7xRRIDASRTIRjnTn1+KWg7nVqjy41Q5cvKi2Kgy8X1QO7+3i/h8n6dp&#10;aCdb/Uxs5KQVduajGSVVdGoQu0QVng96h/Ac1C+azwPtYZyrO2nPTRqeshMiMOk3l7SMj/O8Fk/L&#10;1Ff2cK8yv3F/s3xp22Fn2+Snn9Z5bzuRPWwYfd7tl9wV0rQVQi2v+B52n1ilHF0X6t+R2r3/xB2P&#10;cWGycCaEi3+9OYNiZWlzfXylHPTGw/V1zyANkukpqD8f7uEcMz2D35+RtFaeiRoqF24KocpxbyFw&#10;KAK9lWY3HfehTRQlBAgQIECAAAECBAgQIECAAAECBAgQIEDg+AnM/L843X333eG+++7b0yd3+fLl&#10;8Gu/9mvhwoUL4X3ve1/40pe+FK5cubKnfccrPf300+Gb3/xm+NznPhfe+MY3htEY/uAP/qD6+6/q&#10;j8D2sNxzzz3hne985x5qqkKAAAECBAgQIECAAAECBAgQIECAAAECBAgQIECAAAECBAgQIECAAAEC&#10;BAgQIECAAAECBAgQIECAAAECBAgQIECAAAECBAgQIECAAAECBAgQIECAAAECBAgQIECAAAECBAgQ&#10;IECAAAECBAgQIECAAAECBAgQIECAAAECBHYXSLJ26LzpfaHzC/eF9mveHtqvemtonb999x3VuHGB&#10;wVqzjXa3WaaEAIFjL1D2Vptz6Mw3y5SE5NRNIZk/HZJk5tPv+jYQOHSBpJU2+yyLZpkSAgQaAovV&#10;dX2t3YnK5we9KF7qr0Sx4OAEitXlqPH6ZzPaeG7udGglSVRPQIAAAQIECBAgQIAAAQLTI3D33XeH&#10;++67b08Dunz5cvi1X/u1cOHChfC+970vfOlLXwpXrlzZ077jlZ5++unwzW9+M3zuc58Lb3zjG8No&#10;DH/wB38QyrIcr7bt+j333BPe+c53brvdBgIECBAgQIAAAQIECBAgQIAAAQIECBAgQIAAAQIECBAg&#10;QIAAAQIECBAgQIAAAQIECBAgQIAAAQIECBAgQIAAAQIECBAgQIAAAQIECBAgQIAAAQIECBAgQIAA&#10;AQIECBAgQIBAJJC2o3AUlMNBo0zByRAY5RBuLLnPu2GyXwUTbJMszjW2X11phwCBGReon9+P4Fpe&#10;1s959THN+EcU6h7DvMpFIV/rrH8tzH+2BNKxfOnFhFymrSo/zbAc7ojSL/JoezaM6+dVbuh2K4vq&#10;nPigM9eY4vwezq+9Q7hW9qpzfX3p1MqSCeOv7yM+vgLJhN9c0iK+/udFfBxPy2xX8jgv9qRxLWTd&#10;54qXL03avF6WbTO/4Tbl2zY0qxsmnKsm/rZzgnxaC4vRbMrVybngykE/qjcKkvbz38nGlpNXMMpr&#10;N3oGK3qr1W+5zevN1M248TzU/Pymbsz7PKDk6jNRi+Wps1EsIHCgAv21uPn2XEjGnk/ijSICBAgQ&#10;IECAAAECBAgQIECAAAECBAgQIEDgOAnM2F8KTf5ofuu3fis8+uij4S/+4i8mV6iVXrp0KTz44IPr&#10;r6T6Q65bb7013HTTTbVaW+GTTz4Z7rvvvvDEE0+sv555Jv7Hv62au68tLCyET37yk7tXVIMAAQIE&#10;CBAgQIAAAQIECBAgQIAAAQIECBAgQIAAAQIECBAgQIAAAQIECBAgQIAAAQIECBAgQIAAAQIECBAg&#10;QIAAAQIECBAgQIAAAQIECBAgQIAAAQIECBAgQIAAAQIECBAgQIAAAQIECBAgQIAAAQIECBAgQIAA&#10;AQIECBCYeoFy0GuOsd1tlikhQODIBfLv/VnIn/h3IRTDEIZ5CGkW5v7ph/Y+rt5Ks253vlmmhAAB&#10;Akcp0Go1ex+d9ywECOwqsNhdCBezTlRvLh9E8dKk+4GohmA/BIq1qyEpi6ip1Xb82Yw2nptfjOoI&#10;CBAgQIAAAQIECBAgQGD6BH7rt34rPProo+Ev/uIv9jS4S5cuhQcffHD9lSRJuPXWW8NNN9207b5P&#10;PvlkuO+++8ITTzyx/nrmmWe2rbvbhoWFhfDJT35yt2q2EyBAgAABAgQIECBAgAABAgQIECBAgAAB&#10;AgQIECBAgAABAgQIECBAgAABAgQIECBAgAABAgQIECBAgAABAgQIECBAgAABAgQIECBAgAABAgQI&#10;ECBAgAABAgQIECBAgAABAgS2BKq8iI1lGOc+amxXcHwF0nZz7KP8mJYDESiH/Wa7kz6DZi0lBAgQ&#10;uCaBpH49P4pzey13YnC+iz7DZFLe+JHZpPJoTwEBAidFIB3L21wkzRzOSVmGvJYLtT73QRHfu2e1&#10;vM+DNA3tVlrf7WTHnfnG/OaHu+fD7h3wc29ZfZ71z2s00HbtGp205xrjV3ByBFq1XNOjmaX147bc&#10;/ft6FCIreW/XbhfS5/M1L1/atm57m+Mxn9J5bzuRo9ow6Vx1wu+zW7Wc38XK0kT9csJ3dOI998S9&#10;j3Fh3g+XP/PfhjB2Lln4hXeHzk++cronVT8f1p8fp3v0+zK6MuuGsrruJ4O19faS3tXQ/vN/E5J+&#10;FVdlg59+fSgXzu5LXxoh0BDor8ZFHfegMYiIAAECBAgQIECAAAECBAgQIECAAAECBAgcX4EJ/2uQ&#10;4zuZ6x35+fPnw8MPPxzuueee8MMf/vCamhn9kc9TTz21/tppx9/7vd/bafOetqXVH3d94QtfCHfe&#10;eeee6qtEgAABAgQIECBAgAABAgQIECBAgAABAgQIECBAgAABAgQIECBAgAABAgQIECBAgAABAgQI&#10;ECBAgAABAgQIECBAgAABAgQIECBAgAABAgQIECBAgAABAgQIECBAgAABAgQIECBAgAABAgQIECBA&#10;gAABAgQIECBAgAABAgQITLlAf60xwKQ91yhTQIDA0QuUK8+G4snvbw0ka2+t72Gt7K/GtZJWSNrd&#10;uExEgACBoxZopc0RFEWzTAkBAg2B09V9/Gq7E5XPD3pRvDxo3v9HFQT7IlCsXGm0s5bFn82ows1z&#10;Zxr1FBAgQIAAAQIECBAgQIDAdAmcP38+PPzww+Gee+4JP/zhD69pcGVZhqeeemr9tdOOv/d7v7fT&#10;5j1tS9M0fOELXwh33nnnnuqrRIAAAQIECBAgQIAAAQIECBAgQIAAAQIECBAgQIAAAQIECBAgQIAA&#10;AQIECBAgQIAAAQIECBAgQIAAAQIECBAgQIAAAQIECBAgQIAAAQIECBAgQIAAAQIECBAgQIAAAQIE&#10;CBAYCSTphLyI+QDOSRWYkAezHPq8D+zjnnQsTfgMDqx/DRMgMDsCtXNLOen8c8Aa5bAf9ZBMyN8X&#10;VZi1YJLHKN+k/NKz9k0w3xkWyJKtvM1FkjQk0rIIw13yOPeHebRfVqufV7mhx/uJKp/UoDPfmNlc&#10;XjlljeKooF8c7HNQv4g/q43O28Phxupz764DsccJi1oTrv9p/bgtat+JKTFYzeO82JOGNZ91nyte&#10;fmbS5vWybJv55duUb9vQjG6YeF+f7nKCO+ZWycJiNINybTmU1TUySVpxeS13+/rGWTinVtf6UDt+&#10;ytr9QQQ1LUH9fJjHz4/TMsyDHEf/Vb/4XPPVdzd9+geh+399JbSefWqzy/wl/zCUC2c3YysE9lWg&#10;vxo3112IYxEBAgQIECBAgAABAgQIECBAgAABAgQIECBwbAXif0k9ttO48YHfcccd4atf/Wq47bbb&#10;bryxA2rhE5/4RHjrW996QK1rlgABAgQIECBAgAABAgQIECBAgAABAgQIECBAgAABAgQIECBAgAAB&#10;AgQIECBAgAABAgQIECBAgAABAgQIECBAgAABAgQIECBAgAABAgQIECBAgAABAgQIECBAgAABAgQI&#10;ECBAgAABAgQIECBAgAABAgQIECBAgAABAgQIEDhsgXLQa3bZ6TbLlBAgcPQCrSwew3AYx7tEZW8l&#10;rtGZi2MRAQIEpkAgaaWNUZTFtZ3vGg0oIDAjAml1/AznFqLZzg36UZxXx9PKYC0qE+y/QLmy1Gh0&#10;td1plJ2bX2yUKSBAgAABAgQIECBAgACB6RO44447wle/+tVw2223Td/gnh/RJz7xifDWt751asdn&#10;YAQIECBAgAABAgQIECBAgAABAgQIECBAgAABAgQIECBAgAABAgQIECBAgAABAgQIECBAgAABAgQI&#10;ECBAgAABAgQIECBAgAABAgQIECBAgAABAgQIECBAgAABAgQIECBAgMCUCmTtxsDKYd4oU3AyBNZz&#10;xSVJPJl8EMei/ROYYJtkzXxW+9ehlggQmFmBtHY9Hx7Bub1+zptwjzGzn89o4hPyGYY8zjc50z4m&#10;T2AGBLKxvM1F/Z68mn9SliEvd87j3C+2ntVaRRFa1T7jS56moT3Wz/i2E7vemW9MrbOHZ9reAV8r&#10;+9uMoV0rTzpzjfErODkCrQnPf1l17I4vo3zT07is5L1dh7WQdUNYrfI473A8tYr4PLXRaF7GDhvl&#10;3msCtXPGaGtywu+zWwtnYoTqWleuXo3LRlEtd/uoaCZ+c1m/zh/D3/bq39tZfhZqd0Nx9m+NvrLR&#10;kgzWolhAYD8Fyv5q3NyEe+i4gogAAQIECBAgQIAAAQIECBAgQIAAAQIECBA4LgKt4zLQwxjnS1/6&#10;0vDwww+HF73oRYfR3TX18eu//uvhgx/84DXtozIBAgQIECBAgAABAgQIECBAgAABAgQIECBAgAAB&#10;AgQIECBAgAABAgQIECBAgAABAgQIECBAgAABAgQIECBAgAABAgQIECBAgAABAgQIECBAgAABAgQI&#10;ECBAgAABAgQIECBAgAABAgQIECBAgAABAgQIECBAgAABAgQIECAw5QKDteYA291mmRICBI5eIM3i&#10;MZRFKKvXnpfealy1sxDHIgIECEyLQFJLfV1cw7luWuZgHASOSCCZX4x67gyHoVU7hq7U7wmiPQT7&#10;IVCsXGk0s9buNMrOzcWfV6OCAgIECBAgQIAAAQIECBCYGoGXvvSl4eGHHw4vetGLpmZMGwP59V//&#10;9fDBD35wI/ROgAABAgQIECBAgAABAgQIECBAgAABAgQIECBAgAABAgQIECBAgAABAgQIECBAgAAB&#10;AgQIECBAgAABAgQIECBAgAABAgQIECBAgAABAgQIECBAgAABAgQIECBAgAABAgQIENi7QD1P4mjP&#10;4WDv+6t5/ARqn3np8z6wz7DM+822s3azTAkBAgRuUCCpndtDfgTX8nqfznfRp5pkzXyGE68T0V4C&#10;AgROkkA6lrO5GFvfmGOrylc/rOWg3di28T4Y5hurISuGm+sbK3krDe1WthHOxnvavL/u1K9JEyR6&#10;Y5YTNt9wUa+YfC1uV7mGo6U9F4WCkyXQmnD9T2vHeV7WvhNTQrAynPA8WxvbQlrd3yxfqpXGYSuU&#10;IZtwvE3rvOPRT0E06TebCee9KRjpvg2hnqN91HCxutRovxz0GmVJu9soO5EFWXytLyccY1M379H5&#10;YmxJRuuTvt9jdU7yatmZcP0frJ7kKZvbEQskL3hJSC78bAi3/2QIt7wwJGdvO+IR6Z4AAQIECBAg&#10;QIAAAQIECBAgQIAAAQIECBDYL4H4Xw/3q9Vj3M6dd94ZHnvssfChD30ofP7znz/ymZw9ezb87u/+&#10;brj33nuPfCwGQIAAAQIECBAgQIAAAQIECBAgQIAAAQIECBAgQIAAAQIECBAgQIAAAQIECBAgQIAA&#10;AQIECBAgQIAAAQIECBAgQIAAAQIECBAgQIAAAQIECBAgQIAAAQIECBAgQIAAAQIECBAgQIAAAQIE&#10;CBAgQIAAAQIECBAgQIAAAQIECOyvQDnoNRtsd5tlSggQOHKBJE2bYxgOQ8hazfIJJWVvJS7tzsex&#10;iAABAtMi0KrOd8NiazRFda6zECCwJ4H01JlGvflBP1ztzm2WL/dH9wQ3b8ZW9l8gv/ps1GgRktDL&#10;2lFZUpXd1D0VlQkIECBAgAABAgQIECBAYLoF7rzzzvDYY4+FD33oQ+Hzn//8kQ/27Nmz4Xd/93fD&#10;vffee+RjMQACBAgQIECAAAECBAgQIECAAAECBAgQIECAAAECBAgQIECAAAECBAgQIECAAAECBAgQ&#10;IECAAAECBAgQIECAAAECBAgQIECAAAECBAgQIECAAAECBAgQIECAAAECBAgQIEDgeAokaVYNPKle&#10;5dYE8sHWurWTJ5BW+ZTGP+Px9ZM326Od0XDCsTTytxAgQGC/BernlrIIZTGWF3S/+5vQXpn3o9Ik&#10;7UTxzAfZhLzxNbOZNwJA4IQLpK2tXPRlMnoGi5dWWYZhuXMe536Rb+7UHuW3ry15moZ2UuWGnqWl&#10;ci078yHpr27Our3+jLPzfXdv0r36Zgs3vtIfbn1W4621a+VJZ8L1YXwH68daIM2a90Np7TgfTGn+&#10;9pW8t6v9wuj+ZunSrvWyao75+u9Pu1ZVoSZQTvjNJqnf+9f2Oe5ha2GxMYVy5UoI52+PystB8zua&#10;tJvHXLTTCQmSVlb9kjv2m1Pt2jKV05xwPgyz/DxUeYzuB5Pq/m9jSfrN7/TGNu8EblSg9Xf/0Y02&#10;YX8CBAgQIECAAAECBAgQIECAAAECBAgQIEBgSgW2/iJpSgd4FMO66aabwu///u+vv0brR7X83M/9&#10;XPjOd74T7r333qMagn4JECBAgAABAgQIECBAgAABAgQIECBAgAABAgQIECBAgAABAgQIECBAgAAB&#10;AgQIECBAgAABAgQIECBAgAABAgQIECBAgAABAgQIECBAgAABAgQIECBAgAABAgQIECBAgAABAgQI&#10;ECBAgAABAgQIECBAgAABAgQIECBAgACBgxTor8WtJ62QpO24TESAwHQItLLmOIZ5s2ybkrK/Gm1J&#10;OvNRLCBwWALl1WdCeeViKK8+G8q1q6HMB4fVtX6Oi0ArTn1dFsPjMnLjJHDkAu1TNzfGMDfoRWVX&#10;+itRLNh/gZWli1Gja+3qGStJorKzc6dDWjvfRRUEBAgQIECAAAECBAgQIDCVAjfddFP4/d///fXX&#10;aP2olp/7uZ8L3/nOd8K99957VEPQLwECBAgQIECAAAECBAgQIECAAAECBAgQIECAAAECBAgQIECA&#10;AAECBAgQIECAAAECBAgQIECAAAECBAgQIECAAAECBAgQIECAAAECBAgQIECAAAECBAgQIECAAAEC&#10;BAgQIHBSBNI4V2J5DXkSTwrBLM0jyWp5a33eB/fx5/1G20nWaZQpIECAwA0L1M/towaHh5wvtp6f&#10;dtKYbniix7iB9oTz/6B5nTjGMzR0AgR2EciSdLPGsBXnOB1taJVlyItis86klX6xldM+m5DzedBK&#10;Q7t6zdzSmY+mnE24D48qVEHvgK+T45/VeN/tYS1Xd3tufLP1EyaQpt3GjNLacZ5POJYbOx1Bweoe&#10;jqO5tPp9YfnyrqPL6t/7ao9BNe9hufM5b9eGZ6HCpN9ssvh3vJPGkCycaUypWLnSKCsn3UvPym8u&#10;tWet8oCvaQ386ygoJ302ezjPXEdXx2eXdnz/kgxWj8/YjZQAAQIECBAgQIAAAQIECBAgQIAAAQIE&#10;CBAgQGBqBFpTM5IpHMi73/3u8Pjjj4cPf/jD4dSpU4c2wttvvz088MAD4Rvf+EZ48YtffGj96ogA&#10;AQIECBAgQIAAAQIECBAgQIAAAQIECBAgQIAAAQIECBAgQIAAAQIECBAgQIAAAQIECBAgQIAAAQIE&#10;CBAgQIAAAQIECBAgQIAAAQIECBAgQIAAAQIECBAgQIAAAQIECBAgQIAAAQIECBAgQIAAAQIECBAg&#10;QIAAAQIECBA4XIFy0Is77MzFsYgAgekRSLPmWIq8WbZdSW813tKZj2MRgUMSKL79r0Lx0P8Qii9/&#10;PBRfeiAU//bzh9Szbo6LQNJK46GWRRyLCBDYVmDu9M2NbXODQVS21K/dE0RbBfsh0F++HDWz1u5E&#10;8Sg4N7/YKFNAgAABAgQIECBAgAABAsdH4N3vfnd4/PHHw4c//OFw6tSpQxv47bffHh544IHwjW98&#10;I7z4xS8+tH51RIAAAQIECBAgQIAAAQIECBAgQIAAAQIECBAgQIAAAQIECBAgQIAAAQIECBAgQIAA&#10;AQIECBAgQIAAAQIECBAgQIAAAQIECBAgQIAAAQIECBAgQIAAAQIECBAgQIAAAQIECJxggawdT24Y&#10;5z2KN4qOvUAaf96lz/vAPtIyn3As1Y+3A+tdwwQIzJRA7dy+PvfDPr/n/Yg8cb6reTRzGoaaWbSD&#10;gACBEyeQtlqbcyqTrfWNwlZRhOEueZwHw62c9tnY+kYbeZqGdj039MbGk/zemY9mlw16UTwp6B3w&#10;dbJfTHgWqAaS1j7jpN2dNDxlJ0Qgm3A/lFbH+viSl8PxcCrW+9Xxsdu45tJOaI3OZcuXdh1zu5g8&#10;x3yb8l0bnKUKSRKSUc7yUS7szlwIo3P8pHv/E2TS6i48N8+xOZWrS2PR86t57VyfdUJSec3CkqRZ&#10;PM0J9wRxhSmIJpwPw6TfzaZgqIc1hLJ+DzBYO6yu9UOAAAECBAgQIECAAAECBAgQIECAAAECBAgQ&#10;IHCCBGr/eniCZrZPU3nhC18YPvGJT4SPfexj4TOf+cz6+o9+9KN9aj1u5qd+6qfCRz/60fCe97wn&#10;dDoT/mg0ri4iQIAAAQIECBAgQIAAAQIECBAgQIAAAQIECBAgQIAAAQIECBAgQIAAAQIECBAgQIAA&#10;AQIECBAgQIAAAQIECBAgQIAAAQIECBAgQIAAAQIECBAgQIAAAQIECBAgQIAAAQIECBAgQIAAAQIE&#10;CBAgQIAAAQIECBAgQIAAAQIEjrvAYC2eQbsbxyICBKZGIEmbqWDLYR6SPY6w7K3ENTvzcSwicFgC&#10;1fc2WtJ2FAoIhFYrRiiGcSwiQGBbgYUztzS2zQ/6UdlS/Z4g2irYD4HhypWomdV2M2/8ubnFqI6A&#10;AAECBAgQIECAAAECBI6fwAtf+MLwiU98InzsYx8Ln/nMZ9bXf/SjHx3IRH7qp34qfPSjHw3vec97&#10;QqfTfM48kE41SoAAAQIECBAgQIAAAQIECBAgQIAAAQIECBAgQIAAAQIECBAgQIAAAQIECBAgQIAA&#10;AQIECBAgQIAAAQIECBAgQIAAAQIECBAgQIAAAQIECBAgQIAAAQIECBAgQIAAAQIECMyEQOe1/8Vz&#10;8xzlTKxyy7VO3zwT857VSSZZO5Tjk88H45H1/RSYZFv5WwgQILDfAkk2Ie9xXuWPbRbvd9fr7ZWj&#10;vKNlEbedya0QgUzwKPM412RUX0CAwIkTSJOtnM3DpJmZvlWWId8lj3O/2MoNnhW1824llrfS0E4O&#10;6eQ/TZ9QZz4aTWvQi+JJQW94sM9BvXoe92oQ3VqO4fVxtecmDU/ZCRFoV7+z5FW+9vHjNa0du4Nd&#10;jvujoLia734MLaTP3+stX4qHePpcCLWybDg5R31eDkM3eEaOAeMofcFLwvzb/0VcOANRMr8YyqvP&#10;bM60WFnaXN9YKWvn1GRCDvGNuifuvfr9dnwpJ1xzxrdPxfqE56Ew489D5ej+5erlzY8n6a9trlsh&#10;QIAAAQIECBAgQIAAAQIECBAgQIAAAQIECBAgsFeBGfxLob3SxPXOnj0bfuVXfiXcf//94atf/Wr4&#10;+te/vv569NFHw9ra9f1j3cLCQrj77rvDa1/72vD6178+vO51rwvJhD8Mi0ciIkCAAAECBAgQIECA&#10;AAECBAgQIECAAAECBAgQIECAAAECBAgQIECAAAECBAgQIECAAAECBAgQIECAAAECBAgQIECAAAEC&#10;BAgQIECAAAECBAgQIECAAAECBAgQIECAAAECBAgQIECAAAECBAgQIECAAAECBAgQIECAAAECBE6M&#10;wKAXT6XdjWMRAQLTI9BKm2MZDptl25SUvZV4S3c+jkUEDktgOIh6SjJpjiMQQQj1812x93MdPgKz&#10;LnBm4UwYVMdQe+y4mcv7EctSv3ZPEG0V7IdAsrocNbPW7kTxKDg3v9goU0CAAAECBAgQIECAAAEC&#10;x1Pg7Nmz4Vd+5VfC/fffH7761a+Gr3/96+uvRx99NKytrV3XpBYWFsLdd98dXvva14bXv/714XWv&#10;e11IkuS62rITAQIECBAgQIAAAQIECBAgQIAAAQIECBAgQIAAAQIECBAgQIAAAQIECBAgQIAAAQIE&#10;CBAgQIAAAQIECBAgQIAAAQIECBAgQIAAAQIECBAgQIAAAQIECBAgQIAAAQIECBAgQGAngfSOl++0&#10;+Zq3rf7b/zUMn3k6JKM8PfOnQ+snXhRaL/qZa27HDgckkMb5A8tafsED6nUmmx1999uv/KehzKsc&#10;jqNXkVf/n+OtmbQwaQIEDlag9RMXQueffCAkWTuEdPTKQlLlNgxFcbAdb7Q+OsfVl9E4LFsCWTOn&#10;YRjEuSa3Kh/w2nq+yyoHRss16YClNU8gEsjGcjaXE+4JW2URhtVrp2UwltM+G1vf2Ccf5bQd62ej&#10;/MS/d+biKfbXQjtJw6DcPi/2oLo3L8vywHIC9av260t7wmeWdLr1auITJJBV38NhdbxnYevYTsfy&#10;To+mmtfiaZj+ai0f9qQxLWTPf3evPhNvvvkFISxfisqybeaYH9a9ajQawXEQaC0shuHYd6tcXWoM&#10;uxz0orKkPTvn06T22976b06RxhQGk56H9nCumcKZ7N+Qat/ZZHB9OQ/3b0BaIkCAAAECBAgQIECA&#10;AAECBAgQIECAAAECBAgQOI4C8f8y4DjO4JDHnGVZePOb37z+GnXd6/XCt7/97fD444+HixcvhkuX&#10;Lq2/RuuXL19e/+Oic+fOhfHX+fPnw136vs9KAABAAElEQVR33RVe8YpXhHbbH8se8keoOwIECBAg&#10;QIAAAQIECBAgQIAAAQIECBAgQIAAAQIECBAgQIAAAQIECBAgQIAAAQIECBAgQIAAAQIECBAgQIAA&#10;AQIECBAgQIAAAQIECBAgQIAAAQIECBAgQIAAAQIECBAgQIAAAQIECBAgQIAAAQIECBAgQIAAAQIE&#10;CBAgMDUC5aAXjSVpz0WxgACBKRJIJ6SCLfI9DbAsyxAGa1HdpDMfxQIChyYwrH1vUzl2D83+uHSU&#10;tKKRlkURxQICBLYXOF1d3/9juxPavdXNSvOD/ub6aOVKf2tbtEGwbwJZbyVqay3rRPEoODe32ChT&#10;QIAAAQIECBAgQIAAAQLHWyDLsvDmN795/TWaSa/XC9/+9rfD448/Hi5evBguXbq0/hqtX758OSRJ&#10;Es6dOxe9zp8/H+66667wile8IrTbfjs93t8IoydAgAABAgQIECBAgAABAgQIECBAgAABAgQIECBA&#10;gAABAgQIECBAgAABAgQIECBAgAABAgQIECBAgAABAgQIECBAgAABAgQIECBAgAABAgQIECBAgAAB&#10;AgQIECBAgAABArMpUDz9V6G8/GSosig+t+T90HrRz2xE3o9aoJ4/MB8c9YhObP+tc38rjF4WAgQI&#10;HLRA0l0I6W0Xom5GORHCYeUDzdqh86b3hlBd88vRdaV6tX7iRdF4Zj1Y/zwqp5HN5pLH+eU3yw94&#10;pfXD74bssX8dQpX/suyeCmHuVBi8+p2hSqRxwD1rnsBsC6RjOZuLCcdbq8pDPyyGOyL1i61zSHtC&#10;3TxNQ9ZKd2zjRG6szmfRUuXu7aRZGOTbe46eV/tFHrr156OooesP+sOtz2qjlXbVX2NpzzWKFJwc&#10;gdHxOBwdk8Otzz6r3Z/l5fbf06OSWBnufo8yP8rXPMqhXc+Vffa2EP7qz6OhZ8PJc5zGuUcDFxyZ&#10;QGt+MYx/a4qVK42xlIP4e5q0u406J7agusaNL+XYOWa8fKrWR89C9WX82ai+bQbisl27fxmszcCs&#10;TZEAAQIECBAgQIAAAQIECBAgQIAAAQIECBAgQGC/BeJ/Pdzv1megvW63G17zmtesv2ZguqZIgAAB&#10;AgQIECBAgAABAgQIECBAgAABAgQIECBAgAABAgQIECBAgAABAgQIECBAgAABAgQIECBAgAABAgQI&#10;ECBAgAABAgQIECBAgAABAgQIECBAgAABAgQIECBAgAABAgQIECBAgAABAgQIECBAgAABAgQIECBA&#10;gAABAgQ2BfoPfzaErBuSxXPV63xoveAloXX2ts3tx3WlzPshyTqHM/z+WtxPuxvHIgIEpkcgnZAK&#10;dpjvbXyjY70s47qd+TgWETgsgXwQ95S241g08wJJKw3RGasYzrwJAAJ7FehU59ReZy6E3urmLnOD&#10;3ub6aKU/HIRBdQ/RnnRvEdUUXI9AXvm2B/1o19V28/nu7NzpqI6AAAECBAgQIECAAAECBE6eQLfb&#10;Da95zWvWXydvdmZEgAABAgQIECBAgAABAgQIECBAgAABAgQIECBAgAABAgQIECBAgAABAgQIECBA&#10;gAABAgQIECBAgAABAgQIECBAgAABAgQIECBAgAABAgQIECBAgAABAgQIECBAgAABAgQIEJgsUK4u&#10;xRvk64k9jjhKslr+wL3mxTziceueAAECBKZXYJSHNL39ZdM7wGkZWVbljx/L6zvKZX8US7K2HJJR&#10;x/3VkFSvcvlSaP/J55+LB1Ue7CoXdv4P3hyKF/79oxiePgmcWIEsSTfnViTrR+FmPFppVTno87KI&#10;yurBYCzPczZs5nzOq/Nxe6yf+v4nNu7Mx1Orzm3dVjtcDXFO37hSlf63ykHbPaD86r0ir3cX2hM+&#10;s6RdXRssJ1agXR2Ta61WNL+0dpyPH9dRxSMMVvKdj53R0BbS6rtb3UM0lrMvaBRlY+eu8Y35NuXj&#10;dazPpkCycCaaeLFS+62x2tq4l56h8+mh/bZ35ekQ1q6GkFX52UevzlwI1/s772j/2pIc0fNQbRhH&#10;FpYjz7ElqZ7DLAQIECBAgAABAgQIECBAgAABAgQIECBAgAABAgSuVSC71h3UJ0CAAAECBAgQIECA&#10;AAECBAgQIECAAAECBAgQIECAAAECBAgQIECAAAECBAgQIECAAAECBAgQIECAAAECBAgQIECAAAEC&#10;BAgQIECAAAECBAgQIECAAAECBAgQIECAAAECBAgQIECAAAECBAgQIECAAAECBAgQIECAAAECBAiU&#10;w0Eonvx+BJG98i2hdfa2qOw4BL3HHwn9P/9mKHsr1Ws1tBZvDovv/O8OZejZXf84JC9/VchXlkM5&#10;6IXk9M2H0q9OCBC4doGk1UwFWw7zPTVU9lea9brzzTIlBA5DoLqGR0va/G5H2wWzJ9BK4zkXRRyL&#10;CBDYUWA4usYvXd6sMzeonXerLc/2roZbFm7arGNl/wQuP/NUqJ3Fwlq7E3VwtnsqZPVzXVRDQIAA&#10;AQIECBAgQIAAAQIECBAgQIAAAQIECBAgQIAAAQIECBAgQIAAAQIECBAgQIAAAQIECBAgQIAAAQIE&#10;CBAgQIAAAQIECBAgQIAAAQIECBAgQIAAAQIECBAgQIAAAQIECBAgQIAAAQIECBAgQIAAAQIEjp9A&#10;WeUdK9fi/InJ/OLxm8hJHnHajmY3yhFsIUCAAAECBA5eIMk6oRzvJu+PR4e2nlT5LMeXssptmVz8&#10;q5CMF/bXxiPrBAjsg0Daam22UiRb6xuFrbIIw2K4EU5874/ltM+KOL/9MElCq8oVnlTvM7d05uIp&#10;V884ndbuedP7NcO4kRuLxj+rjZbaY5/fRlmoj31zg5WTIDDKX5yPHfujOaW1fO35Lsf9UTis5L1d&#10;u13IuiFceqpZ78wtjbJsOPncllfnPQuBSQKthTNRcbm6FMXrwSD+no7utWdmqa7348tB/baX/Id/&#10;F1p/+WebXZU3/UQo3vhfbsbXtJJO+HyGR/M8dE3jPsjK7fj+JRl4BjtIbm0TIECAAAECBAgQIECA&#10;AAECBAgQIECAAAECBE6qQPyvhyd1lrV5lWUZlpeXa6VxODc3F9rt+H84EdcQESBAgAABAgQIECBA&#10;gAABAgQIECBAgAABAgQIECBAgAABAgQIECBAgAABAgQIECBAgAABAgQIECBAgAABAgQIECBAgAAB&#10;AgQIECBAgAABAgQIECBAgAABAgQIECBAgAABAgQIECBAgAABAgQIECBAgAABAgQIECBAgACB2RUo&#10;ly43Jp8snm+UHYeCsr8Wimef3hxqubayuX7QK61b/5OQtbNQ9HoH3ZX2CRC4UYE0bbZQDJtlk0p6&#10;q43SpDPfKFNA4FAEhnncTTqTaY5jA1EkcPpt/00VJyG0WtUrDUn1shAgsHeBcv50VHl+0LzXX+qv&#10;hlsWborqCfZH4NlnfhzO1ZpabXeikpvnF6NYQIAAAQIECBAgQIAAAQLTI1CWZVheXt5xQHNzc6Hd&#10;bu9Yx0YCBAgQIECAAAECBAgQIECAAAECBAgQIECAAAECBAgQIECAAAECBAgQIECAAAECBAgQIECA&#10;AAECBAgQIECAAAECBAgQIECAAAECBAgQIECAAAECBAgQIECAAAECBAgQIECAwEwKrI3+f57LaOpJ&#10;La9StFFw+AJp7f9nOx8c/hj0SIAAAQIEZlEgi/MahkH/aBR6V+N+56ocmFWOyzBY2yxPxtY3C60Q&#10;IHBDAtlYjuYiqXI315ZWlTdnWBa10q0wr/LZl2PPWlkR182r9tutGc0V3pnfgqrWkiqH+nzludvS&#10;Gx7cs1C/aLbdHg4bQ0ra3UaZgpMjkCatMBzlaR9b0upYHl9Gx/a0LSv57vcoC6P7muXL8dBH57lT&#10;N4eQVuei6jjcWNrbzHG4TfnGft5nVyBZOBOS7kIYvbeqXOCtU2caGGUtb/ssnU+T+m97Y8dbA+pG&#10;CurngvrzzLW0XZ0Ly9F9yuicOBr/qK36PK6lvRNQt2zPxbMYPYON7l8m3CfGFUUEjpdAObreV/8G&#10;UY7uvav3ZHS/0Fk4XpMwWgIECBAgQIAAAQIECBAgQIAAAQIECBAgMMUCM/nXQt/73vfCy172sh0/&#10;ltH2J554Ysc6NhIgQIAAAQIECBAgQIAAAQIECBAgQIAAAQIECBAgQIAAAQIECBAgQIAAAQIECBAg&#10;QIAAAQIECBAgQIAAAQIECBAgQIAAAQIECBAgQIAAAQIECBAgQIAAAQIECBAgQIAAAQIECBAgQIAA&#10;AQIECBAgQIAAAQIECBAgQIAAgVkVKJcuNqaeLJ5rlB2HgqS7EA2z7K+FsixCkrSicgEBAjMukE5I&#10;BTvM94RS9laa9TrzzTIlBA5DoP69TduH0as+jpFA4vx0jD4tQ51GgdbCYjSs+UE/ikfBUn/CvUGj&#10;loLrEVi58nSoP5mutTtRU+fm4s8o2iggQIAAAQIECBAgQIAAgSMV+N73vhde9rKX7TiG0fYnnnhi&#10;xzo2EiBAgAABAgQIECBAgAABAgQIECBAgAABAgQIECBAgAABAgQIECBAgAABAgQIECBAgAABAgQI&#10;ECBAgAABAgQIECBAgAABAgQIECBAgAABAgQIECBAgAABAgQIECBAgAABAgRmUaBcXWpOe+50s0zJ&#10;kQkkWS035nBwZGPRMQECBAgQmCWB1vm/HYrOXAhZJyRVjsOkio9iSdauRt2Wc6dCMrqHG6xtlffH&#10;1rdKrREgcAMCadLa3LtoJZvrGyutogx5UWyEjfd+LS94NhxGdfI0DVmSRmUzE0zIh70w3N5yw6Vf&#10;5Bur+/5e/7xGHbRrn+F6p63a89m+j0SDRy1Q1D7jtHac5+Xu39XDnsNK3tu1y/m0G8Lypbje6ZtD&#10;SKrzW3WvE8a+7/Xz1cZOeRmfxzbKvROY+/v3hNFrp6Xzd+4K6bm/FcpBL5R5P2Q/8aKdqp+sbWl8&#10;7SgP6Le9pHKNltGxfQNL8c/+xQ3sffJ2LUfPhmPL+t3h6PzbjsvHqlglcCwFVv74fwqDHzy+Ofbs&#10;9peF7pvfvxlbIUCAAAECBAgQIECAAAECBAgQIECAAAECBG5MIP7Xwxtr69js/eSTT+461tXV1V3r&#10;qECAAAECBAgQIECAAAECBAgQIECAAAECBAgQIECAAAECBAgQIECAAAECBAgQIECAAAECBAgQIECA&#10;AAECBAgQIECAAAECBAgQIECAAAECBAgQIECAAAECBAgQIECAAAECBAgQIECAAAECBAgQIECAAAEC&#10;BAgQIECAAAECBGZVoFy6WJt6EpLT52plxyNMugu1gZYh9NdCaJTXqgkJEJgtgVYzFWw5zPdksF4v&#10;64SQ97fqd+e31q0ROEyB4SDuLW1+t+MKIgIECBC4FoFs4aaoelYUIR0OwzBNN8uX+vKob2Ls88ra&#10;0uVGi6vt6j5sbDk3f2YsskqAAAECBAgQIECAAAEC0yTw5JNP7jqc1VXP1bsiqUCAAAECBAgQIECA&#10;AAECBAgQIECAAAECBAgQIECAAAECBAgQIECAAAECBAgQIECAAAECBAgQIECAAAECBAgQIECAAAEC&#10;BAgQIECAAAECBAgQIECAAAECBAgQIECAAAECBAjMpEC5utyYdzK/2ChTcHQC6YU7Q+vsbSGk7RCy&#10;dkjmTh3dYPRMgAABAgRmSKD9mn8eytF/yiqH/REuSe9q1HvZPRXKzlxIVraKk4HcHFsa1gjsj0Ca&#10;tDYbKsbWNwpbZRGG5XAjbLwPijiffbuI6+atNLSr10wu1TmsvsxXuXx3W3r1XOu77XAN23u1z2u0&#10;a3sYf4ajZ7KklvP2GrpQ9ZgIFLXjMq1yTY8vo3uDYXU8p7V643UOe3112Nu1y/m0yte8fCmud/rc&#10;c3FWbett3VhktfPVxk55zWKj/KS8l/kghLwfQmc+JK2ta8BJmd9Rz6P70/cc9RCOrP8kzeK+69eX&#10;eOv1R6Pv7/hS/Y5o2T+Bst28f0n6a2FS+f71qiUCRyBQO3eUB3gPfgSz0yUBAgQIECBAgAABAgQI&#10;ECBAgAABAgQIEDhygdq/Hh75eA5lAJcvX961n5tvvnnXOioQIECAAAECBAgQIECAAAECBAgQIECA&#10;AAECBAgQIECAAAECBAgQIECAAAECBAgQIECAAAECBAgQIECAAAECBAgQIECAAAECBAgQIECAAAEC&#10;BAgQIECAAAECBAgQIECAAAECBAgQIECAAAECBAgQIECAAAECBAgQIECAAIFZFSiXLsVTP3UmJOnx&#10;TJOYdBfiuVRR0VsJ6YTyRkUFBAjMjMDEc9ww39P8s//k74Xsvo+FshiG0F8NZW81DJxjdrUrLj8Z&#10;wupyKNeqV+9qKG95YUjO37HrfipsL1CWZXWRq76H40vaHo+sEyBAgMANCnQWzzVamB/0w3I6v1m+&#10;VD1vWA5GYLDyTNTwMEnCIIuvdefmFqM6AgIECBAgQIAAAQIECBCYHoHLly/vOpibb7551zoqECBA&#10;gAABAgQIECBAgAABAgQIECBAgAABAgQIECBAgAABAgQIECBAgAABAgQIECBAgAABAgQIECBAgAAB&#10;AgQIECBAgAABAgQIECBAgAABAgQIECBAgAABAgQIECBAgAABAgRmUaBcXWpOe+50s0zJkQlkd/zd&#10;EEYvCwECBAgQIDCbAmtX43mP7tXac3FZfy2ORQQI3LBA1ko32yiqXKf1pVXl/u4XRb14M+4XcT77&#10;rJbfPk/T0B7rY3PHWVjpbOXs3Zju3CiPepN5Y/P6e69mGG28gWCUx31Q+7xGzbWHtdzune4N9GLX&#10;4yJQVsfm+JJNOM4H5TCk1X+mYSnKIqwNBzsOJUvS0EmzEJZr+b5OP59XO+tE+0+a86hCXs37pC3D&#10;J/8yLP/xgyEMeiFU54LRMveL94fk7G0nbarmc5QCtXzp5QFdz0Lej2ZZpvGxHW0UXLtA/RmsaiEZ&#10;rIXnzhzX3pw9CEyrQJK246HlO99nxJVFBAgQIECAAAECBAgQIECAAAECBAgQIECAwG4C1b/ez97S&#10;7e7+RzdLSxP+hy2zR2XGBAgQIECAAAECBAgQIECAAAECBAgQIECAAAECBAgQIECAAAECBAgQIECA&#10;AAECBAgQIECAAAECBAgQIECAAAECBAgQIECAAAECBAgQIECAAAECBAgQIECAAAECBAgQIECAAAEC&#10;BAgQIECAAAECBAgQIECAAAECBAgQIDAjAmUxDPmf/esQ+r1QDtZCGPRC+nfvDukdL58oUC5djMpb&#10;p89H8XEKku58Y7jl2koIZxrFCggQmGWBdEIq2CK/JpGklYYwdzoko1e/f037zmLl/A8/FcLzxsMK&#10;oHXXG0Ny/o5ZpNi/OQ8HzbYmfbebtZQQIECAwB4F5k+fa9ScG/TD8tzWc8eVfvW8Ydl3gaIsQrK6&#10;HLW71u5E8Si4uboXsxAgQIAAAQIECBAgQIDAdAp0u91dB7a0tLRrHRUIECBAgAABAgQIECBAgAAB&#10;AgQIECBAgAABAgQIECBAgAABAgQIECBAgAABAgQIECBAgAABAgQIECBAgAABAgQIECBAgAABAgQI&#10;ECBAgAABAgQIECBAgAABAgQIECBAgAABArMoUNZy+IRWFpLO3CxSmDMBAgQIECBAYPoEBr2Q1HJi&#10;l91Toexs5bscDToZrE3f2I2IwDEXSJPW5gyKsfWNwqQsw7AcZVKfvAyGcT77rIjrDqr89e0km7zz&#10;SS+tncNG0+3mlVd754n3iwn51nfeZU9b+7Xz7MZO7dpnmLQ9K2/YnOT3sjo2x5d0wnGej47nuNr4&#10;Loe6vpL3du1vIavyNefV8bMW53EOp29+bt/R9rElq333Nzatz3sjOCnvafVB9uP7qLLKLW4hsJ8C&#10;SVq73o+Ox4NY6u3Wju2D6HKW2iwn3Qd4Dpulr8DszDWLb8rL+rlldiTMlAABAgQIECBAgAABAgQI&#10;ECBAgAABAgQIHIhA7V8PD6SPqWv0tttu23VMTz/99K51VCBAgAABAgQIECBAgAABAgQIECBAgAAB&#10;AgQIECBAgAABAgQIECBAgAABAgQIECBAgAABAgQIECBAgAABAgQIECBAgAABAgQIECBAgAABAgQI&#10;ECBAgAABAgQIECBAgAABAgQIECBAgAABAgQIECBAgAABAgQIECBAgAABAidFIGmlYfjnfxJCWW5O&#10;qXX7yzbX6yvl/8/evcZYstyHYa8+73ns3t2995KhbF5JtGOIpmTGpBU7dD44CMmYNsIwAhKEHwxG&#10;EJBEXwJD38QgiQREyPcgCEDkk+2QEMIoQJxQJiCYEKXAji2HDiwFhELTlJHr0LR49z5m53Gena7Z&#10;PTOnus/MzsxO186c+RUxPF3Vj6r/r7qru8/M3dp7Kykq7j1K8rcpUwy3G80tJ4eNMgUECNxxge6z&#10;qWCLTgjdbgidKh+XpfYEtnZD2H/n5Pjl4ZOTZQtXFJjPmjt2+80yJQQIECBwZYHdV14LR7W9t6aT&#10;pGRvcpDkZa5H4J2jJ2E4GScHO+oPkvz9wXboL5/rkjUyBAgQIECAAAECBAgQIHATBN7//vc/txl/&#10;+Id/+NxtbECAAAECBAgQIECAAAECBAgQIECAAAECBAgQIECAAAECBAgQIECAAAECBAgQIECAAAEC&#10;BAgQIECAAAECBAgQIECAAAECBAgQIECAAAECBAgQIECAAAECBAgQIECAAAECBAgQuIsC5dFeGnac&#10;E1AiQIAAAQIECBC4EQLFeL/ZjuFOCINRWj45TPNyBAi8sECvU81L/ywtimK5ePLZLRdhVv2clSaL&#10;dG7w/nyebDqr5r3vr9SRrNz0zJo50gezaahAzo18PK+2aSHV+2pZRb8+v3t/uFzlc4MFyto8xt1F&#10;8zqfLtLr+WVyHMzSebDXtWWrW527Tx43V+0+elrWS+dz7p8R33ljXvPgt6SkFvtxqy9gekui08wb&#10;ItB55X2h+4EPhSLe/6oxprPzoJ2W1c/dXlWfdG0CZf0drDpyMT26tuM7EIGbIlDUx46WnsFvSrza&#10;QYAAAQIECBAgQIAAAQIECBAgQIAAAQIEcgv0cld4E+p74403QlH9AVZZlmc2Z39/Pzx+/Dg8evTs&#10;jxnO3NIKAgQIECBAgAABAgQIECBAgAABAgQIECBAgAABAgQIECBAgAABAgQIECBAgAABAgQIECBA&#10;gAABAgQIECBAgAABAgQIECBAgAABAgQIECBAgAABAgQIECBAgAABAgQIECBAgAABAgQIECBAgAAB&#10;AgQIECBAgAABAgQIECCwIQK9YQjTo9NgJivLp6WhXCxC+eTtlZIQivuvJfnblCmG243mlkf7jTIF&#10;BAjcbYGi0w1bX/ivQ9Hp3G2IjNEXW7uh3H/ntMajJ6fLlq4mMJ819it6d3Ka44aDAgIECFyXwNa9&#10;V0P9TWo0HSeHP6jy8+q9quu5InF50czjw72wNZ0mhznsD5L8o617SV6GAAECBAgQIECAAAECBG6W&#10;wBtvvBGKoghlWZ7ZsP39/fD48ePw6NGjM7exggABAgQIECBAgAABAgQIECBAgAABAgQIECBAgAAB&#10;AgQIECBAgAABAgQIECBAgAABAgQIECBAgAABAgQIECBAgAABAgQIECBAgAABAgQIECBAgAABAgQI&#10;ECBAgAABAgQIECBwJwWqeXxWU5wTUCJAgAABAgQIELghAkf7jYaUo51Q9kdJeTGpz4qZrJYhQOAK&#10;At1iZW76OD9OdYxi5ThFNV/OfDFfKUkXJ7W5wbvVvLSradbphn71cydTfxjKbj8U89M5ZfvHy8Nz&#10;OSaL5nzr5+5wwZX1vlru1p+n/VvUxt7ldj43TKDbSwKqX7tx5axMz41kh8yZg1k6D/a66rd71bX1&#10;5HFz1e6zOb166XzOvdq5v9zxJsW9bNOLfha12I+PN5u86GHtTyARGP3kvx6GH/nzSVkrmfq5u+78&#10;bqXizTlo5w//aej+838cyp0HYVH9lNvVz71XnwY42ApH/9p/EMpBNab2t56+k/X6mxO8SAgsBarn&#10;9NVUzk6f2VfLLRMgQIAAAQIECBAgQIAAAQIECBAgQIAAAQJXE1j5i6SrHeA27vXw4cPw0z/9089t&#10;+m/8xm88dxsbECBAgAABAgQIECBAgAABAgQIECBAgAABAgQIECBAgAABAgQIECBAgAABAgQIECBA&#10;gAABAgQIECBAgAABAgQIECBAgAABAgQIECBAgAABAgQIECBAgAABAgQIECBAgAABAgQIECBAgAAB&#10;AgQIECBAgAABAgQIECBAgACBjREYDJNQyulRkl9myoN3QygXy+zxZ3HvUZK/TZliuNVobjk5bJQp&#10;IECAQNG5k9PBvryOH91L6z7cS/NylxeYT5v7dPvNMiUECBAgcGWBotsLk146tm7NmuPv3uTgynXY&#10;cb3A46O9MJqOk5WHvUGSf1R/vkjWyhAgQIAAAQIECBAgQIDAyxZ4+PBh+Omf/unnNuM3fuM3nruN&#10;DQgQIECAAAECBAgQIECAAAECBAgQIECAAAECBAgQIECAAAECBAgQIECAAAECBAgQIECAAAECBAgQ&#10;IECAAAECBAgQIECAAAECBAgQIECAAAECBAgQIECAAAECBAgQIECAAAECd02gPHyShmzOntRDjgAB&#10;AgQIECDwEgWK8X6j9nK4E8JgKy2fHqV5OQIEXligW5ufflGk89V3y0WYVz9npelilqzqz9P8rNMN&#10;/aKbbHOnMoNREm5/Okny6zLjdfOtr9vwkmXjRXMe4XiIep+FWpsvWY3Nb4lA2U3nme4umtf5bE3Z&#10;ywrvYJ7OzbyuHdtxvuYnb6eriiKEnVeeltXm1u6dEd9sMU+PsQG5oj9sRFHW5rtubKCAwE0VmNXu&#10;pbW52m9qs29Su7pv/b+h/wffCoP/+xth9Pf/5zD67b9x2rzqWXDx2gdDef99ody6F0Jt7Dzd0BKB&#10;2y1Q1M7tsqVn8NutpPUECBAgQIAAAQIECBAgQIAAAQIECBAgQODqAulfIF39OLduz8997nPPbfPX&#10;vva1525jAwIECBAgQIAAAQIECBAgQIAAAQIECBAgQIAAAQIECBAgQIAAAQIECBAgQIAAAQIECBAg&#10;QIAAAQIECBAgQIAAAQIECBAgQIAAAQIECBAgQIAAAQIECBAgQIAAAQIECBAgQIAAAQIECBAgQIAA&#10;AQIECBAgQIAAAQIECBAgsCkCRX+UhjIdp/lnufK9txrlxe6rjbLbUlB0uiH0h0lzy6ODJC9DgAAB&#10;AvkFiq3dpNLyaD/Jy1xBYD5r7tTtNcuUECBAgMALCUyHW8n+o+kkycfM3uSwUabgxQQeH+6F0Wya&#10;HOSoP0jyD7fuJXkZAgQIECBAgAABAgQIELh5Ap/73Oee26ivfe1rz93GBgQIECBAgAABAgQIECBA&#10;gAABAgQIECBAgAABAgQIECBAgAABAgQIECBAgAABAgQIECBAgAABAgQIECBAgAABAgQIECBAgAAB&#10;AgQIECBAgAABAgQIECBAgAABAgQIECBAgACBuyZQVvP4rKb6nICr6ywTIECAAAECBAhkFhin8zOX&#10;sfrhTij7o6QhRbkIYdacBzPZSIYAgUsJdItOsv2iKJJ8UZZhtqiuvTPSZJHODd5bzJMtZ91u6Hfu&#10;8Fzhg3Qu315tftkE61lmvG6+9XUbXrJscsZx+/O0z4r+8JJHtvmtFOim12W3du3GmGZryl5WrAez&#10;8XOr3u5W5+6Tx+l226+E0Ok+Leul8zn3zrgmblLcaTAvkFt3Xa+ZW/wFarArgSwCZTUuHb8TrNZW&#10;u7ZXV1leL1AcvJOsKHceJnkZAndBoOj10zAv8Jye7iBHgAABAgQIECBAgAABAgQIECBAgAABAgQI&#10;nCeQ/kXSeVtu2Lqf//mfDw8fnv8LuF/7tV8Lb7755oZFLhwCBAgQIECAAAECBAgQIECAAAECBAgQ&#10;IECAAAECBAgQIECAAAECBAgQIECAAAECBAgQIECAAAECBAgQIECAAAECBAgQIECAAAECBAgQIECA&#10;AAECBAgQIECAAAECBAgQIECAAAECBAgQIECAAAECBAgQIECAAAECBAgQIHCGQH+UrCin4yS/zJRP&#10;3lounnwW9x6dLN/GhWK4nTS7HB8keRkCBAgQeAkCo9200qO9NC93eYHZtLlPt9csU0KAAAECLySw&#10;GO4k+2+tebfam3jnSJCuIfP24bthWLvXHfUHyZEfje4leRkCBAgQIECAAAECBAgQuHkCP//zPx8e&#10;Pnx4bsN+7dd+Lbz55pvnbmMlAQIECBAgQIAAAQIECBAgQIAAAQIECBAgQIAAAQIECBAgQIAAAQIE&#10;CBAgQIAAAQIECBAgQIAAAQIECBAgQIAAAQIECBAgQIAAAQIECBAgQIAAAQIECBAgQIAAAQIECBAg&#10;QOCuCZSHT9KQ63MCpmvlCBAgQIAAAQIEMgoUR/tpbYOtEDqdEAajtDzmJkfNMiUECFxZoFN0Qqco&#10;TvZfrCzHwk5Zhnk5P1lfX5jMZ0lRb55uO+10Q6/6ubMpjmcrqTN9/hg2WayZb33lGFddnCzSvloe&#10;p1/rw7Vj73JjnxsjUHR7SSy9xSLJx8z0nGu/sXHLBYezyXNr2OpV8zU/eZxut/voNB/Xr6TeIh2v&#10;lqtmZdNiue62fh73d218Ly9gelvj1e4NFpiOm8HVru3mBkrqAsX+20nRYudBkpch0LZAWd2D57/5&#10;N8Li7/xPYfEPvhYW/+gboXz7n7ddbXr8bj/NV/f/2C6JAAECBAgQIECAAAECBAgQIECAAAECBAgQ&#10;uB6B6q//7mZ68OBB+OIXv3hu8AcHB+EXf/EXz93GSgIECBAgQIAAAQIECBAgQIAAAQIECBAgQIAA&#10;AQIECBAgQIAAAQIECBAgQIAAAQIECBAgQIAAAQIECBAgQIAAAQIECBAgQIAAAQIECBAgQIAAAQIE&#10;CBAgQIAAAQIECBAgQIAAAQIECBAgQIAAAQIECBAgQIAAAQIECBAgsCkCRX+YhjI5SvPPcuXeW2n5&#10;cCcUg1FadstyxXA7aXE5PkzyMgQIECCQX6DYupdWWt2XyvksLZO7nMB82ty+22+WKSFAgACBFxPY&#10;2kn2H02b4+/e+CDZRubFBMqyDEd7j0NRO8xhf5CUPKo/XyRrZQgQIECAAAECBAgQIEDgJgg8ePAg&#10;fPGLXzy3KQcHB+EXf/EXz93GSgIECBAgQIAAAQIECBAgQIAAAQIECBAgQIAAAQIECBAgQIAAAQIE&#10;CBAgQIAAAQIECBAgQIAAAQIECBAgQIAAAQIECBAgQIAAAQIECBAgQIAAAQIECBAgQIAAAQIECBAg&#10;QIDAXRI4nutvks7H2pgT8C6BiJUAAQIECBAgcMMEivF+0qJy+HTuy7K/lZTHTDFNn+saGyggQODS&#10;At2ic7LPYmU5FnYWizCrfs5K00U6t3p/MU82nXW7oV90k7I7lRmk41hRzUe/6r3OYtLSfPWTdfO4&#10;Vw3oz9M+K/rDdc1StmkC3X4SUbdsXuez2vWc7JA5czAbP7fG7V517j55O91u99FpvpfO51w/95cb&#10;zsr0mliW3/rP+rV9AdNbH7MANk6gnE0aMZW18ayxgYKGQGf/naSs3H6Q5GUItC5QPROH/+87ofyD&#10;fxTK/+fvhfL3fjOU7/5h69WuVlD00meh43VnPC+v7meZAAECBAgQIECAAAECBAgQIECAAAECBAgQ&#10;uJjA6V8jXWz7jdrqF37hF8JnPvOZc2P68pe/HL7yla+cu42VBAgQIECAAAECBAgQIECAAAECBAgQ&#10;IECAAAECBAgQIECAAAECBAgQIECAAAECBAgQIECAAAECBAgQIECAAAECBAgQIECAAAECBAgQIECA&#10;AAECBAgQIECAAAECBAgQIECAAAECBAgQIECAAAECBAgQIECAAAECBAgQIEBgIwQGoySMcjpO8stM&#10;+d5by8Xjz+LeoyR/GzPFcDtpdjneT/IyBAgQIJBfoNjabVZ6ZHxuolyiZOteKP7Enw3Fhz4Wih/9&#10;qRD+6IdDqN0DL3E0mxIgQIDAGQLdnVeSNaM171Z7k8NkG5kXE3i3eofrT5rvsEf9wcmBd/qjMOj2&#10;T/IWCBAgQIAAAQIECBAgQODmCvzCL/xC+MxnPnNuA7/85S+Hr3zlK+duYyUBAgQIECBAgAABAgQI&#10;ECBAgAABAgQIECBAgAABAgQIECBAgAABAgQIECBAgAABAgQIECBAgAABAgQIECBAgAABAgQIECBA&#10;gAABAgQIECBAgAABAgQIECBAgAABAgQIECBA4K4IlEdPGqGunROwsZUCAgQIECBAgACBLAL157XR&#10;ztNqB6Nm9ZOjZpkSAgReSKBXdE/2X3SKk+W40CnLEP93VposZsmq7mKR5GedbuhXP3c21cexagwb&#10;dnrnciwq72nN9dwdLrhyfMYx+/O0D0M1z620+QJF73Ru4xhtUV3r9TRbzOtFLy1/MGvOz1xvzHZR&#10;XVsH76bFuw9P87WYe7XxarnhTYp72abr+Cx6w+Qw5XSS5GUI3AqBdedt7dq+FXG8zEZOx6GYpu9U&#10;i50HL7NF6r6LApPDRtTFcKtR1mpBt988/Kz2XNzcQgkBAgQIECBAgAABAgQIECBAgAABAgQIECBw&#10;QYHz/zrmgge5rZt1Op3wla98JXziE58I3/72t9eGUVZ/qPGFL3wh7O7uhs9+9rNrt1FIgAABAgQI&#10;ECBAgAABAgQIECBAgAABAgQIECBAgAABAgQIECBAgAABAgQIECBAgAABAgQIECBAgAABAgQIECBA&#10;gAABAgQIECBAgAABAgQIECBAgAABAgQIECBAgAABAgQIECBAgAABAgQIECBAgAABAgQIECBAgAAB&#10;AgQ2QaDoD9Mwpkdp/lmu3HuclBf3Xk3ytzFTDLeSZpfjgyQvQ4AAAQIvQWC026z0aC+EnVea5Uou&#10;JFDcfy0Uf+YvX2hbGxEgQIDA1QX6Ow+SnUfTaZKPmfcm3jkaKC9Q8PhwL2xNJ40jHPYHJ2WPtu6d&#10;LFsgQIAAAQIECBAgQIAAgZst0Ol0wle+8pXwiU98Inz7299e29iyLMMXvvCFsLu7Gz772c+u3UYh&#10;AQIECBAgQIAAAQIECBAgQIAAAQIECBAgQIAAAQIECBAgQIAAAQIECBAgQIAAAQIECBAgQIAAAQIE&#10;CBAgQIAAAQIECBAgQIAAAQIECBAgQIAAAQIECBAgQIAAAQIECBAgQOA2CZSLeQjzWQi9fiiKzuWa&#10;Xs3j00jr5gRsbKSAAAECBAgQIEAgh0Ax3k+qKYc7x/myP0rKY6aYHoWyUaqAAIEXEehWc+KE6pUr&#10;pkVRPF149v+dcnG8NK3ex/rdXrIuZmL5MnXn85DuHcKs2w39TnO/5T4b/znYSkOcHIZBpx8O5s25&#10;Zlc3HEfva3abrPTVal3dZ328LCv6w+Wizw0WKLr9JLp47cZreF5ds8s0LZ8NDMuCl/h5+JxrJjZt&#10;eFQ9T1TzdyXp3qPTbO90PudYuBzfTjd4ujSrXRP19bc1X1TzWSc6s/PHofPinH3nHzxdXX1PF6pz&#10;qfPw/aFz79XzdrGOwLUIlNNx8zi1a7u5gZJVgc7+26vZ4+Vy50GjTAGBVgWqZ+JGGjTf/xvbXGNB&#10;Ee9htVTOp433mdomsgQIECBAgAABAgQIECBAgAABAgQIECBAgMAFBS75X3xc8Ki3aLMHDx6E3/qt&#10;3wof//jHz2z1bDYLP/MzPxN+6Zd+KcRliQABAgQIECBAgAABAgQIECBAgAABAgQIECBAgAABAgQI&#10;ECBAgAABAgQIECBAgAABAgQIECBAgAABAgQIECBAgAABAgQIECBAgAABAgQIECBAgAABAgQIECBA&#10;gAABAgQIECBAgAABAgQIECBAgAABAgQIECBAgAABAgQIbKRAf5iEVU7HSX6ZKZ88Xi4efxb3Xk3y&#10;tzHTGW4nzS7Hh0lehgABAgTyCxRb9xqVlodPGmUKCBAgQIDATRMY3XuYNKlXLkK/Nkf63vgg2Ubm&#10;xQQeH+2F0XTSOMhRf3BS9mh0/2TZAgECBAgQIECAAAECBAjcfIEHDx6E3/qt3wof//jHz2zsrHrf&#10;/pmf+ZnwS7/0SyEuSwQIECBAgAABAgQIECBAgAABAgQIECBAgAABAgQIECBAgAABAgQIECBAgAAB&#10;AgQIECBAgAABAgQIECBAgAABAgQIECBAgAABAgQIECBAgAABAgQIECBAgAABAgQIECBAgACB2yYw&#10;/+f/JBz+D/9FOPxrXwxHf/0/C0df/i9D+d5blw6jnFf/VvN2NU9P0TnZd92cgCcrLRAgQIAAAQLX&#10;JlBWcxaWs0koj/ZDuf9uWFQ/EoG6QDHeT4rK4c7T/GCUlB9nJofNMiUECLyQQK/onuy/WHlvioWd&#10;sjxeN6/G83VpsjidG6e/mDc2mXa6ob9y/MYGm14w2EojrMawQbeXlq3JjefTNaUvVjRZNI85mE1D&#10;UT/surG3vo38rRfo9PqNGHq1a3hWyzd2yFRwNJ+Es8agZRO2uoPQ2X97mT393Hl0utw7nc85FsZz&#10;vz63diy/KXHHtlxrWpnPOh63XDPn9UXrm/wf/0uY/O9fDZPf/EqY/O2/Fubf+92L7mo7Ai8kEN8t&#10;G6l2bTfWK0gEioN3knzMlNsPGmUKCLQqsO69frDdapWNg3ebz0KhhWfwRr0KCBAgQIAAAQIECBAg&#10;QIAAAQIECBAgQIDAHRF4/l/H3AGI1157LXzjG98In/3sZ8M3v/nNtRHP5/Pwy7/8y+HXf/3Xw6/8&#10;yq+ET33qU2u3U0iAAAECBAgQIECAAAECBAgQIECAAAECBAgQIECAAAECBAgQIECAAAECBAgQIECA&#10;AAECBAgQIECAAAECBAgQIECAAAECBAgQIECAAAECBAgQIECAAAECBAgQIECAAAECBAgQIECAAAEC&#10;BAgQIECAAAECBAgQIECAAAECBG6rQNEfpU2fjtN8lSsP90KYTZLyzr1HSf42ZorhdtLscnyQ5GUI&#10;ECBA4CUIjHablR49aZYpIUCAAAECN0xgdO/VsF9r02g6CdPe6dTyT6ZHoSzLUBRFbUvZqwg8Pnwv&#10;bFXGq2nW6YRZ99T80da91dWWCRAgQIAAAQIECBAgQOAWCLz22mvhG9/4RvjsZz8bvvnNb65t8Xw+&#10;D7/8y78cfv3Xfz38yq/8SvjUpz61djuFBAgQIECAAAECBAgQIECAAAECBAgQIECAAAECBAgQIECA&#10;AAECBAgQIECAAAECBAgQIECAAAECBAgQIECAAAECBAgQIECAAAECBAgQIECAAAECBAgQIECAAAEC&#10;BAgQIECAAIEbKVB0GnPFhtn00k3tvv/Hw9a//8XQ7XbDeO+dEA6ruf92Xrn0cexAYBMEFu/9MEy+&#10;8ddD6A5C0euHUP30/8xfCp2H/9ImhCcGAgRuoMD0t//HMP8n/9dJyzqvvxF6f/E/PslbIBAFFu/7&#10;UCiquRfDeD8UR9Wsl8s5Frv9UHa6oVjMT6CKydHJsgUCBK5HoFvNc7pMi9p8sp1qjtmYZuXpdbjc&#10;Nn5O57OTbK+aL6eeZtV7WL+6ju9sGmyloc+nYdA5nVM2XXmamywu/+57uvf6pclKXy236K8pK/rD&#10;5WqfGyzQqd4J66m7WCRFs5X7b7Iic+Zgls7NvK767V513j55u7lq98FpWa8Zc6+KcRrSa/Ks8e70&#10;QLdzqYhGq2k2Xs1dbrk+dqzMT365A9mawCUFanO1H+8dv9+SLixQ7Fffj6+ksvoOvty6v1JikUD7&#10;AuX4sFnJYNQsa7Hk+Lvx2vHL2em7TW2VLAECBAgQIECAAAECBAgQIECAAAECBAgQIHBJgfQ38Zfc&#10;eZM2v3//fvj6178efvZnfzb86q/+6pmh/c7v/E749Kc/HT72sY+Fz3/+8+GTn/xk+OhHPxqK2h9z&#10;nXkAKwgQIECAAAECBAgQIECAAAECBAgQIECAAAECBAgQIECAAAECBAgQIECAAAECBAgQIECAAAEC&#10;BAgQIECAAAECBAgQIECAAAECBAgQIECAAAECBAgQIECAAAECBAgQIECAAAECBAgQIECAAAECBAgQ&#10;IECAAAECBAgQIECAwE0VGIzSlk2P0nyVKydHoXj4gVDuvRXCbHK8vrj3amO721ZQDLeTJpfjwyQv&#10;Q4AAAQL5BYr+IIRe9fPsfnPcgsMn+RuiRgIECBAgcEmB7vb9xh5b1f1sL5y+dyzKRdiv3rl2B1uN&#10;bRVcXuDx0V54Y/r0HXW592F8llhJj0b3VnIWCRAgQIAAAQIECBAgQOC2CNy/fz98/etfDz/7sz8b&#10;fvVXf/XMZv/O7/xO+PSnPx0+9rGPhc9//vPhk5/8ZPjoRz8aiqI4cx8rCBAgQIAAAQIECBAgQIAA&#10;AQIECBAgQIAAAQIECBAgQIAAAQIECBAgQIAAAQIECBAgQIAAAQIECBAgQIAAAQIECBAgQIAAAQIE&#10;CBAgQIAAAQIECBAgQIAAAQIECBAgQIAAAQIvW6Do9RtNKOfTRtlFC+K/zXw8T2ttrtaL7m87Ahsh&#10;UM3BXL7zL45DKZcB/SufXC75JECAwPULdNP7+Yvcyy/buKO/+d+E8t1qzIttqJ4ren/s46H/8X/r&#10;soexfQaB2Z/+zNm1VPMtlotZKPujEAajUI52z97WGgIEriTQLbon+y2KzslyXOhU88zGNF88/TzO&#10;rPzfpLo+l6m3mC8XTz5nnW7oVz93NlXj1mqKMwbtzk7NVtetLk/mz99mdfuLLI9X+mq5fX/e7LM4&#10;1kqbL9DppfMbx4i7z673ZfTTcs35sVyZ8fNwNn5ubdu9YQh7P0i3i88Mq3Gu+Z5p3bhVfXuUHmdD&#10;ckW/MlpJZW3O65VV5y6WcayvnStF7Zn/3ANYSeAFBMp148Hqdf4Cx74ru3b230lCLbdfCdWkhkmZ&#10;DIHWBSaHzSpyP4OueS4IL/D7p2ZASggQIECAAAECBAgQIECAAAECBAgQIECAwN0W6N3V8H/wgx+E&#10;r33ta43wP/WpT4V59Yc6X/3qVxvrVgu+9a1vhfgT03A4DK+//np47bXXwmDQ/EOP1f2ua7nf74cv&#10;felL4SMf+ch1HdJxCBAgQIAAAQIECBAgQIAAAQIECBAgQIAAAQIECBAgQIAAAQIECBAgQIAAAQIE&#10;CBAgQIAAAQIECBAgQIAAAQIECBAgQIAAAQIECBAgQIAAAQIECBAgQIAAAQIECBAgQIAAAQIECBAg&#10;QIAAAQIECBAgQIAAAQIECBAgQOCuC/SHqUBZhnI6CUX/dK6+ziuvh+G//Z8eb1cePQnle2+F4tEH&#10;0v1uYa7Yvh+K3YehGG5XP1vHn+VicQsj0WQCBAhsmMDWbgh7j0+CivceiQABAgQI3HSBTvV+UU+j&#10;6t2qnvYmh2F3sFUvlr+kQFm9u75dPSP8iVlqfNQ7fZeNh3y4de+SR7Y5AQIECBAgQIAAAQIECLwM&#10;gR/84Afha1/7WqPqT33qU2E+n4evfvWrjXWrBd/61rdC/IlpOByG119/Pbz22mthMEjfE1f3uc7l&#10;fr8fvvSlL4WPfOQj13lYxyJAgAABAgQIECBAgAABAgQIECBAgAABAgQIECBAgAABAgQIECBAgAAB&#10;AgQIECBAgAABAgQIECBAgAABAgQIECBAgAABAgQIECBAgAABAgQIECBAgAABAgQIECBAgAABAgQ2&#10;VaDbb0Y2nzXLlBAgcGGBcj5tblub16q5gRICBAi8gECvdj+frRmHXuDw5+4a5/GLzw7xp5ojsZyN&#10;z93cypspMPn0f3IzG6ZVBDZIoNfpnESzKIqT5bjQWZTH+Vm5SMqXmelivlwMvWoOnXqadbuhV3Tr&#10;xXcnv2Z+3tFiveUqynhx/e++kzXvAv0179hFf7jaFMsbKtDpN+et6tbOzdnK9f0yGQ4u8Ay33a3i&#10;efI4bea9R2l+zbvvunFrUl1/i2rM6xSnY2N6oNuZK+p9fgHXtZGue55f9x3e2p0VEngxge7DD4TF&#10;T/4bIcR3veOf6v3SfetSqMXB28n25c6DJC9DIItA9R1NkgajUGS+7xbr7l3r7nFJQ2UIECBAgAAB&#10;AgQIECBAgAABAgQIECBAgACBiwr0Lrrhpm33ne98J/zcz/3ctYQ1Ho/Dm2++efxzLQe84EG+973v&#10;hY985CMX3NpmBAgQIECAAIGbJ1CWT/8A/ua17PItyhFLjjpi5EX1Hyp0q/+4oM0U68gRz6bU0WZf&#10;rB47h9dqfW0ub1IsbTrlPnaOfslRR3TLUU+OOnKdA5sUSzTrrPwHfm0Y5vSK9+RNSW33Sy6nRe0/&#10;Gmuj3hx1xHbnOJdz1BFjyfH8mqtfclz3ufol9k3bKVcsbb+Dte20PH6u8zjW1/a5HI+f496SY3yJ&#10;53EOr1zXS9uxLM/nHJ85Yun18vw6OEcsOa7JTTqPY5+0HU+OcT9HHPF6b9sqx5iyrCNHLLGOTRpf&#10;lnZtf7Y9Vubo+2iUYzzOVc9g0PzHXK77PIj93rZZ7Pu2z6/okiOW6/Y/63i5zM6q/7rL2+7/XOPL&#10;dbusO94m9X2uWNo+v2I/bdo5tu7cu86y6NX2vWXZ3rb7P2fftx1LNNuUOjZpfMnVL8trps3PHNdL&#10;jjqiURzDNuV6ifFsSiwxjrbPgXj8tu9hOeJY9nvbscR6cqRoliOWHNdK9Gq7nnget11HjKPt6zFX&#10;HbGe6NV2PJv0XfXSLH7e9tR2v0efHHUs68lx7efo8xxmOerIYbXs+1x15agnx3mcq45N+Tub2O85&#10;nsVy1BFjydX/sa7bnoyVl+/BHOdXbFWu6+XyApfbI8c5lqOOZdRt93+Mpe06lrHk+NykWNq+JnP2&#10;fdux5Di3lnVs0jmWI5ZcfZ8jlhx1RK+27zE5rv0cVvGajPXkOseWY0CbnzncctXRdr+0fZ202c/1&#10;Y+eKJfZ923XF47fd9zniWPZRrutlWV+bn5sSSzzHNiWW2N+bEkuO55folWN8yfU7t7ZjiV65Uo7z&#10;OEcsMY62+yXXGBa9cvRLjjra7pPluZWjnhxeuc6xXLEs+2cTPjflHIt90Xb/x+Pn8MpxXsVrMkdq&#10;u09iDDmekWI9OWKJ9eQ4x3LUEb3aNst1Hufo/1yx5Kqn7b5f9knb8eQaX2I8baduN/73Af22q8l2&#10;/FznWI6A2o4lXidt15HDaVlHjn87IXq1Pb7EeNq+H+eKY5POsRz9Hvs+1zWZ42842z6Po1eOfslR&#10;R66+z3FN5jqHo1m/n+ff5Ip1tZni/avt6yVnv7Q9vsRYRt1Rm11yfOy2+yRWkqtfctQTz+Pt7e3W&#10;+6Xt82vZL23Xk2M8XsaS41yeTCat933896XavifH48/n89ZjWfZNmxWVoQzd3tnzk5Sj7TCrNaBT&#10;TkOnt1UrfZbdfSWE+FNLOc6vWOV11jP6iX81xJ96GlT3l7bS/t/8b8P88fdDZ1jdv/qj0P/xPxVG&#10;f+YvtlJdjjE/Njx+L9b2NdkK0JqD5hiTc9QRQ+t04vfuZ1/7a8K/dFE8xzqdM8aKSx/t7B3avhcv&#10;a87x7xf2++1/7xrHycWi3d/txfO4zVhmW/fCYu/xsmtCMd5v7d9JjV45xrB4vbR9LsdYdnZ2Ttza&#10;Woj1tH29RK+264g+s9ms9f6P/d72NRljiY8vL/Jr/cXhXij336sOMg/lszlVeu//sXjok1R1favX&#10;fqwoxpEj5bjuc8QR68gRS446csXS5u90i9FO9fZVnccxmGdpazpeLp587k0OwgfCo5P8VRdy9Usc&#10;k9uu6yr98l7lOFvMw9Y0/R7iqH/6b1Jv9YZhq/c0nyOO2JdtW131fLnKfjliyVHHpvXLVfrSPgQI&#10;ECBAgAABAgRug8B3vvOd8HM/93PX0tTxeBzefPPN459rOeAFD/K9730vfOQjH7ng1jYjQIAAAQIE&#10;CNw8gU36zjbX3zNtilmMI/4upe2U4/c1sY74dw1tpxxmOeqITjnO41x/j5sjlrbPrZzHv8rvaS/b&#10;vhx1xDbl6Ptc95YcY2U0yzFWxnraTjnGyhx1LJ1y9MsmXS+bEkvO8aXtcyz2SY5+yfHsGq/LHF45&#10;Ysl1U0m0WgAAQABJREFUji3HsjY/c8WS4zzOUUf0ypE2KZYcz2Kb1i85+j/HeZxrfOmd8994Xmec&#10;Oe5h19nes44Vr8m2Y8lRR4wvx/gSr8dYT5up7eMv2x5jyTG+5Lgmo1mO/8Yzh9fTWNo/x9r8bxaX&#10;51iO+3Gu70Rz9EuO8yv2TdtjfqwjR9/Hetr+70hjHTn6JUcduWLJ1fc5zHLFEvum7RS9cjxf5Kgj&#10;WuWoJ0cdOc7jts+t5fFzxJKjjhhPfHZt+14ZXyfariPG0vJrS6zi+HrMEctxZS3/X65zrOUwjg8v&#10;lsspxzE/x7+3EevJ8e82x3/nvO0UYynLdv+dpfhvOeUYX57G0u6/G5TjuTJHHPG8ivXkeA9r+xxe&#10;xpLrHGs7ntgvbceS696So54cdSzPsbbr2qTxZWnW9vXSdp/E9ueoo22n5fFzxBLriONY2ylHLDmu&#10;yejU9pi/7Isc/bKsq+1PsbQtfPnj57gmc9SxjLztcyxXLG3Hkcsr1pPDLNaRwyzHXCAxjk1514v3&#10;yaJo97uR+OiyKffj2Pc5vq9aXv9tf+bql7bjiP3S9veVucaw2Cc5+iX+W8dtp/g3Njmulxxe8RzL&#10;UU+/3+54HPs8jsk57vvRrO0U69iEWGIcObziOZzj+aXt8fjpeZznmswVS9vfj+Q4v5b9UpbtjmMx&#10;lhzjcbx/5Rhf2r5PRq8cccR6cvxtbY5Y4vk1HA5bvYXluibjGNb2OBZjafs8jp0Rx8m2+z/GkmN8&#10;GY1GrccS42g7llxesf9zPL+0fS+OccQ+yXH956gjxzkWzeL10nZ6Or60W0tRlK1fk+1GcHr0eH7l&#10;uOfnqCOexznuYad67S3FcTLH9dJeBKdHznV/afs+uYyo6ppWU/Rq+78JjAGs85pv74T6DEfxa63+&#10;FZ+lYx057vnzefv/rkHsl/Pm4r2OkyLWkWuOueto73nHiM/5686x8/a5yroc51fslxdJZTWvVT11&#10;B8PQqQ0msZ62zeK75MOHD+vNufZ87JdOp92/RY7fVeWYsz4+v+R4b237+eXpNdnyDaw6k+Ll0nYs&#10;8YTNde23fU3GfmnjO555NcYkI8+8/d8dxn7p9ao5kmt1dfvDp+Vxg2tIT/u+3fEljsc5zuP9/f3W&#10;/7vz+D7x6quvXoP82YeIXgcHB2dvcE1rYj1tXC+rzctRx2p9bS/HeNpObd8jY/uf3sPa/R1VrOf4&#10;uu/FpfZS/L5q+e+AVN/0nlS0qPVVp3z6fjOdTU+2P9m4WpisjLW9Nc+aoZoz9dGjF5+jdrXO+nL0&#10;arv/4zn84MGDetXPzc9n7wtPalu9Ev/NrefcDhfVd33X/T3MpGxW2p8nd+njlg6274VO9az+ommR&#10;4d14PpuHySSdt/dF271u/xzP4fG5YmdnZ13111oWr5X4c1D1cz11a9fwohq6r/KeE2O5zvvkbO/5&#10;z1vb1RzNYf/tNKTdR8nvS8rqWbCe+rWYl+vnlVG3+u9np9Np6+NLrDPH814cj5NUjetXuj+vMSuq&#10;Z+/lsba2tpJq2sjE5722f+d2dHQUvv/977fR/OSYH/zgB699vE8qqDKxb9r+24RYZxyP274f9179&#10;QHjlz/3leojXns/xnh8bnaNf6n2yf7gXVkfV0Ws/El553/teyDB+X7F8rnyhA52zczyPy2fPpeds&#10;9sKr4rNF27HEPsnxd9Vtf48Usa88Fk8O074aPP/esbzPpDtePVf0a/fF6lDdsGj9d9TjRf23XleP&#10;4aw9FxmulVj37u7uWU241vLr7vt64+I1eZVn3vpxnpePcbT9zBfryHHtx2ex+JzcZurH58vqebz1&#10;VFXRafnf/4n9kuNvU+r3/DbsctQR2x3N2q7ryvewS8DmiCM2p22rS4T8wpvmiCVHHbn6Jcd5nCuW&#10;XP2S47rM0S854sjV9y88cFzwADnOsRx1bFq/XLD7bEaAAAECBAgQIHCLBVr+06dbLKPpBAgQIECA&#10;AAECWQTa/uI2fmGfI+X4xUCOOqJVjnpy1LFpsWzKeZwjjlx9nyuWTaonx7Wfo45c51iuWHKcY2LJ&#10;oXz5OvTL5cyiV44/OIl/YNp2PbGOtp/Do26OcyxHHTGWHF45+j565Ui5+mVTYsnllaOeHOdx7Pcc&#10;seSoI8ayKeNLjjhy9X2sJ0fKcY7lqCNa5ajH+HL5szLHdZmjX3LEkes8vnwvXm2PHNdkjjpy9YtY&#10;rnaetb1Xzn7ZhFiiV46Uo19y1BGtctSTo45Ni2VTzuMcceTs+xzx5LpeNiWWXF456snxTpHzesn1&#10;/tL2uZyj72MdOVKOWHLEEevIEUuOOnLFYny5/JmZYwzL0S854sh1Hl++F6+2R45rP0cdufolx3mc&#10;K5Zc/ZLjuszRLzniyNX3VxstLr9XjnMsRx25+kUslz/HcuyRq1/EcjmBHP2So44YdY56ctSxabFc&#10;7oy82ta5+uVqrbvcXjliiXXkSDliyRFHrCNHLDnqyBVLjneKTer7TYrF+HL53sxx7eeoI9f4IpbL&#10;n2M5voPJMe7niCPXeXz5XrzaHjmulxx15OqXXLFcrTcvt1euWHJcl8aXy/V9rq1znGM56oheOerJ&#10;UcemxWJ8udzVnOscu1yrrrZ1jlhiHW3/9+Yx+ngPa/tcjnW0PclcjCVXv7TtFWPJkXL1S45YcvX9&#10;psSSI45YR65+yXFNblIsOfp/08aXHPfjHP2S6zzelFhyncexnrbHsdj3Oc7jXLG07RXP4Rx1RK8c&#10;/ZLrmiyK1Wm3c9TaTh25xsoc51iOWDbtPM7RLznqiP3S9jt4jCPHGNbtdrOMybn6JUc97YyO6VGN&#10;L6nH83K5nsXi+dX2OZZj3I8xRLO2U47zuO0YlsePsbRt1vbxV2Np+/6S4zyO8eQ4x3L0/bJv2v7c&#10;tFjaHo9zXpM56mr72TWev7FPNml8aTuW5z6H9waNYaGcHIVy616j/GUXxHO47Wuy7RjLyUEI06Ow&#10;qH5iKj/woePf77Zdb5vHj/3S9nmcY/yKRjli8fzS5tl49WPHfskxvuQ5l/OMla1e97V7UHm41+o4&#10;02osz07LXq/XagyxmlhHPJfbTvE8bvtcjs8vOfol1tF2Pbdl3J98+++Gyf/59dPTZzAKu3/lvzrN&#10;V0v9fi/LWJlU2lImnsM5xv2Wmp8cNkcsOeqIQeWop81rsuh0w7y6dnrV+9QyjabT5eLJ5964eie4&#10;hpTDKzYzx7VylX55u3o+iGlrOj7+XP7fYf/0HffRyjNFjjhiG3L1yzLeNj9zxJKjjk3rlzb73LEJ&#10;ECBAgAABAgQIECBAgAABAgQIECCQ4/v0HHXE759z/C44Vyxt1xN/R5/jbz9zXWFtey3jaLueq/wO&#10;bdm2y3y2HUdsS45zLF73OdKm9UvbY2WOvo/9nuP3jjnqiLHkuCbjeZwj5Yql7fM4V7/keH7JUUf0&#10;yvH3f/E8znGOxXjaPseiV65Y2q4n1zmWo/9z1BG9cqW2z+NcseQ4x2Lft+0V+z1HPTnqiLHEfml7&#10;fBFLlL5cartPYmty9EuO8ytXLNFrk/olx1iZo/9z9Uvs+7b7P0csbcewOtLlrGu13uteznEe56gj&#10;uuSoJ9aRY3yJ8bR9juV4N172S/xsM8V+yfE7hDiOtZ1iHbPZrNVqoleOlON6iXW0fa1Eq9gvbV/7&#10;OeqIseQwyxVLjKftlMOr7RiWx4+xbEratH5pexzL5RXrafvfB841vuQwy1FHrmteLLmkL1dPjn6J&#10;deRIOa79GEvbz3vR6qlZu/+Weo6+j7G0ff+KdeTo+xxxxFhy9Uusq+2UI5YcdUSnHPXkOI9zxZLD&#10;K8aS47rM0S854sjV97GeHCnXObYpseTyylFPjmsyR7/HOnJ4ieXyAjn6JUcduc6xGEuO96N47bd9&#10;v8zVL5c/Ky+/h1gub5Zjj03rl7a/383llaOeHHXkOIdjHZsWS4ynzdT28Zdtj/W0XVe8D+e458c4&#10;NuWenyMW70fLq+Din22fX7ElbV+PsY4YR456nGNR++IpR5/E1sR+aTvp+6sJt30OxH7J8XePbccR&#10;dXOdYzliyfG3tTGOHM9iOfol1pEjxWulbbM4f0qu1Pa5nKPvcz2/5OiTXNdkrKft59ccdcQ+yVFP&#10;rCNHin2yWLT7tzzx3lI99ecIp/U6Yr/k6pu2g8lxD4vnV9vXfXTKMe7HenLEkmt8EUvs0Yunddd9&#10;Z818smE+u/IYkWt8ydH31Z0yy/XS9vNxPEM6nfbfXXKNYevO44tfBRfbMsbyIu/55XTSqKjs9hvn&#10;U46xMsd9shFsSwW5xpfY/LbPsxzfWbTUDY3DRqu2z7O2+2MZVKyn7ftLtGqjjqJ2Py9n09a/f1l6&#10;lbPamNdrjndL46t8xntY9Tjeaor9kuN+HP9787bribG0fc3E47f9387HDm87jmUdbY9hy3rauPbj&#10;sXOn5bXfZr056ojtz3Htx35fXi/V1XnCtqiu1dXUeTbQjavnyFk//bcpZot59W3U6UDYr75jr6ei&#10;Pzz+tzjr5deZz+EV2/v0+7dLtnxrt7HD1nzRKKsXHM2b8/3Wt7lMPvb3pHqfrqf+mrJiuHVt49zi&#10;ArHW23SZfOz76Zq5kS9zjItsG/3avk/G3x/luL/E76nLchF61bVZT91qPvvVFK/x+P3DZdN1X5P7&#10;s3Ru5nXtqUaaUD55O2ntYvtBKFf/TZ2iU22Vpt6acStucVTNB92phrfY9znOsWjWeqr1eVnFeJXz&#10;elGbKzu2u+z0jo8Vz+Ec53GOfol98u67767tltG73w/9g7dDd3p4/DMd3gvv/dGPrt32eYU/+qM/&#10;2rpZlvOrCjQ+V7zId1bPs4rr+/3+tXvFd9TZ9/9xCNWzTrwu4ntk58d+MnTvv3qRJl15m1zPlasN&#10;jLGWB+l53X3w+tWecVYOHGNZPleuFF/rYo57cWxwp7pXtH0ex3py3Fvi9dJ2LHF8uVIdRweR4TT1&#10;R+cep43rpRiMQv+NPxmqh6JQdKvnsOr7q87uw2sfY06DfLoU773xfG43tf87l9j+Xq/+ZHX9UcV3&#10;sLbHl3h+xZ+2U7xe2u77HHFEp3jdj8fPf0Z/UdNedW22nWK/XOWZ+DLtynWOxXpynGNt1xFtc9SR&#10;o+9zxBG9cvR9rCdHyhFLjjqiVY56cpzHuWLJ4RVjyXFd5uiXHHHk6vtYT46U4xzLUUe0ylVPjn5R&#10;BwECBAgQIECAwOYLtP8N3+YbipAAAQIECBAgQIAAAQIECBAgQIAAAQIECBAgQIAAAQIECBAgQIAA&#10;AQIECBAgQIAAAQIECBAgQIAAAQIECBAgQIAAAQIECBAgQIAAAQIECBAgQIAAAQIECBAgQIAAAQIE&#10;CBAgQIAAAQIECBAgQIAAAQIECBAgQIAAAQIECGyGwGDUiKOcHDXKFFyPQDkZJwcq+k3/ZAMZAgQI&#10;3EGBYuteEnV5+CTJyxAg0IJAp5sedLFI83IECFxIoNzaDWHlfWprmj7/x4O8Nzm40LFsdL7A46O9&#10;4w1G02my4VF/cJJ/NEqfKU5WWCBAgAABAgQIECBAgAABAgQIECBAgAABAgQIECBAgAABAgQIECBA&#10;gAABAgQIECBAgAABAgQIECBAgAABAgQIECBAgAABAgQIECBAgAABAgQIECBAgAABAgQIECBAgAAB&#10;AgQIECBAgAABAgQIECBAgAABAi9RoOj2GrWXs3Q+nsYGCggQOF9gNmmsL3r9RpkCAgQIXJdA434+&#10;z3gvr4953dN5/K4rvk05Tvn7fzeEo/0Qoln8+ZE/EcIf+YlNCU8cBAg8R6Db6ZxssSiKk+W40CnL&#10;4/y8bM7lPF3Mkm17i3mSj5lOf9Qou0sFxXC7Ee7wAvfC8QW2aRz4nIJJra+Wm/bnaR/G8qI+j/dy&#10;Y58bJdBbc232anO216/xlwXwZHL43Kp3qu+LivoYtPsw3W/Ns+C6cSvuNFsz5qUHu325opc+C5dr&#10;5hW/UFTrvpvrNb/Du9CxbulGuz/4/bDz+A9OWn+0+77w3h/9aLj/z343DPd+EMrqO82y0wvTrQfh&#10;vR/5yZPtLNxMgbIaYw7+1n+fNK6380ro3n81KduEzGLvrUYYnfuvNcoUEGhdoH5vH2y1XmW9gk71&#10;nL77l/6jk+JO9U60qD0Lnay0QIAAAQIECBAgQIAAAQIECBAgQIAAAQIECFxa4G79FvnSPHYgQIAA&#10;AQIECBAgQIAAAQIECBAgQIAAAQIECBAgQIAAAQIECBAgQIAAAQIECBAgQIAAAQIECBAgQIAAAQIE&#10;CBAgQIAAAQIECBAgQIAAAQIECBAgQIAAAQIECBAgQIAAAQIECBAgQIAAAQIECBAgQIAAAQIECBAg&#10;QIAAAQJ3R6Doj5rBTsfNMiXXIlBOjpLjFINhkpchQGAzBGbf/ydhcfBeKEbboRhuh85oN3R2H2xG&#10;cBmiKCqvJB3uJVkZAgRaEOh00oMu5mlejgCBCwkUW/dCePeHJ9uOptOT5eXC3uRwuejzBQQeV88H&#10;ncUiDOaz5CiH/cFJ/lHsD4kAAQIECBAgQIAAAQIECBAgQIAAAQIECBAgQIAAAQIECBAgQIAAAQIE&#10;CBAgQIAAAQIECBAgQIAAAQIECBAgQIAAAQIECBAgQIAAAQIECBAgQIAAAQIECBAgQIAAAQIECBAg&#10;QIAAAQIECBAgQIAAAQIECNw0gV6/2aLZpFmmZGMExn/rS6EcH4Qwn4ZyNg39n/oLofcn//zGxHcT&#10;AinXXUO903mtbkIbtYEAgc0SKOr389rcem1FW5ZldT9J5/FrtKWtym/jcb/9d0JxdDo/cjncCeGP&#10;/MRtjESbCRC4gkC3OJ23ebGyHA/VKRfHR5w/+1w9/LQ2v3OvNu7Gbbv90eoud265WJlDdhn8YFbd&#10;n07Jl8XJ57h6J7rOdNbx+vPaHN3dXigGd7vPrtP9Jh+r1x+G9Empul6reZBXU/0aX12Xc3l/evTc&#10;6nYP9xvblDsP07I17769+jXwbI95Wbs20iPdylzn3quheO2D4Xhc6g1DsVU9710lrRufumu+w7vK&#10;sW/JPvPava07fTof+2D/rbD9zpsnURzde39470d+8iRv4WYKFNV4WE/ldFwv2oj84r23GnF07r/W&#10;KFNAoHWBydNx86SewdbJogUCBAgQIECAAAECBAgQIECAAAECBAgQIEBgMwR6mxGGKAgQIECAAAEC&#10;BAgQIECAAAECBAgQIECAAAECBAgQIECAAAECBAgQIECAAAECBAgQIECAAAECBAgQIECAAAECBAgQ&#10;IECAAAECBAgQIECAAAECBAgQIECAAAECBAgQIECAAAECBAgQIECAAAECBAgQIECAAAECBAgQIECA&#10;AIEXFhiMGocop+NGmYIXFyjLMoSabTHYevEDOwIBAjdO4Oj3fjtMv/sPT9rVff+Phfv/7l89yVs4&#10;X6D7I/9yCN1e6O7cD/N+dZ8a3Tt/B2sJEHhxgaKbHmOxSPNyBAhcSKC380qy3Wg6SfIxszc+aJQp&#10;uLzA46O9sLXG96g/ODnYI88QJxYWCBAgQIAAAQIECBAgQIAAAQIECBAgQIAAAQIECBAgQIAAAQIE&#10;CBAgQIAAAQIECBAgQIAAAQIECBAgQIAAAQIECBAgQIAAAQIECBAgQIAAAQIECBAgQIAAAQIECBAg&#10;QIAAAQIECBAgQIAAAQIECBAgQODmCBTVfH0hFNVPNdfps1TOZ8tFnxsosHjnX4Qw3j+JrDSf1YnF&#10;tS3Mpumhik4oOrV5+tIt5AgQIPBiAt1+un+5COVi3v7YM2vOkxh6p/P4pY2SC3GOw6MVh3V+K6st&#10;EiCwWQK96plwmcoivoOdpk759H1sXo3f9TRZpO9n/Wp8X02zTicMerX7wOoGd2A5PmsXw+2w+m7T&#10;i3PNDlPnOsV4Xntur29wyfzkjOP1a+/YRX90ySPb/LYK9Kq+Tq/gELq163xaOz9eVqz709WHlPWt&#10;GB4+aa7YfZiWdZvvvr3auLXcYbaB89cPPvznQvHHP74M8cqf676be/od3pUPeet2nPe3kjZ3p4fH&#10;+c4iHbvL4+82k01lbqLAmvfEcs288Dex6Zdt0+K9H9Z2KULn3qNamSyBDAKT2r19kI6rGVqgCgIE&#10;CBAgQIAAAQIECBAgQIAAAQIECBAgQKBlgfhfgkgECBAgQIAAAQIECBAgQIAAAQIECBAgQIAAAQIE&#10;CBAgQIAAAQIECBAgQIAAAQIECBAgQIAAAQIECBAgQIAAAQIECBAgQIAAAQIECBAgQIAAAQIECBAg&#10;QIAAAQIECBAgQIAAAQIECBAgQIAAAQIECBAgQIAAAQIECBAgQIAAgVCMdsPo3/mrIQxGoegPQ+hX&#10;n50OmTYEZpPqqGVy5KJylwgQ2DyBcnyQBNUZbid5mfMFOu97I8SfbrcbykkcOyUCBNoWaD7/laEs&#10;F6EoPBe2be/4myXQ33kQpishbU3HK7mni3uTw0aZgssLPD7cC/enzeeEw/7g5GCPtu6fLFsgQIAA&#10;AQIECBAgQIAAAQIECBAgQIAAAQIECBAgQIAAAQIECBAgQIAAAQIECBAgQIAAAQIECBAgQIAAAQIE&#10;CBAgQIAAAQIECBAgQIAAAQIECBAgQIAAAQIECBAgQIAAAQIECBAgQIAAAQIECBAgQIAAAQI3SqDX&#10;D+F4rtNnrZqtzoB0o1qqMdcgUHR76ay2c/19DazJIcp5bV6reI1JBAgQaFGgWDfOzGchdLot1lod&#10;et0zw7q2tNuK23P03ukch8eNXn3+uj1RaCkBAlcU6K7Mz7woiuQoRVke52fVPM71NF3Mk6LeIt1m&#10;Vo31g+oZ/66nYrQTyvHBCUNvVs3lOxyd5NctjK95HB6f8W7Vn6d9WAzOb9e6tiq7nQLd/rDR8G7t&#10;mp4tqme2l5zm1bhy1vm7bFq/Gmu6B+8ss8efZb86lwdbSVmoxrqyeuYpVq6v+jWw3GFWptfGstxn&#10;JbBuPOnere8WFrVzq1NdK0XlUsT3nJW06Nwtl5XQb9ViEZ994vvQythQxnv1BqbFuz9Moip2Xwnx&#10;+1iJQHaByWFapWfQ1EOOAAECBAgQIECAAAECBAgQIECAAAECBAhsgIDfQm1AJwqBAAECBAgQIECA&#10;AAECBAgQIECAAAECBAgQIECAAAECBAgQIECAAAECBAgQIECAAAECBAgQIECAAAECBAgQIECAAAEC&#10;BAgQIECAAAECBAgQIECAAAECBAgQIECAAAECBAgQIECAAAECBAgQIECAAAECBAgQIECAAAECBAhc&#10;h0DR6YTi0Qeu41CO8RyBcnLU2KLojxplCggQuFkC873HYfHeD0OYz0JZ/YRQhMGP/9S5jSzHB8n6&#10;Yrid5GUIECBw4wQ63WaTFosQup1muRICBM4U6O28EqYra4ez1dzTFdPFLBzNJmHUG6xsafEyAk8m&#10;hyE6jqaTxm5H/aeuw24/bPeHjfUKCBAgQIAAAQIECBAgQIAAAQIECBAgQIAAAQIECBAgQIAAAQIE&#10;CBAgQIAAAQIECBAgQIAAAQIECBAgQIAAAQIECBAgQIAAAQIECBAgQIAAAQIECBAgQIAAAQIECBAg&#10;QIAAAQIECBAgQIAAAQIECBAgQIDATRAoev1QVvMZLVM5b855tFzncwMEqv5eTU/nx1wtsfzCArV5&#10;w+I1JhEgQKBVgXXjTLyftzyP3urzwzK+wvyIS4rmZ92mdr9o7qCEAIFNEugWp/MzL1aWY4zdspq/&#10;uUrzOI9zLcV5U1dTbz5fzYZZNR/0oJo79a6nYriVEHQm4xB2RklZPXN0ze++4zOO15+nfVgMzm9X&#10;vZ3yt1igc3rdL6Po1q7z2bPrf7n+ZXw+mR4+t9rt7jAUT95Mt9t9lOaXuTgmrXzP1Fuk49Zys5sQ&#10;+7ItN+5zlo4bx+1b98x/4xp+fQ2a99NxPR65W52rRW2sLbu966v0lhxp/ru/WX2XW73vRYvqOaHz&#10;wT8ZOh/44ze+9fFdcfUdslwzL/yND+ICDVwc7iVbde6/luRXM/F72XJ88OynOr8Hw9B99COrm1gm&#10;cHWB+v190BxXr35wexIgQIAAAQIECBAgQIAAAQIECBAgQIAAAQI3QeDu/bb0mfqrr74aPvShD4Wy&#10;LG9CP1ypDa+//vqV9rMTAQIECBAgQIAAAQIECBAgQIAAAQIECBAgQIAAAQIECBAgQIAAAQIECBAg&#10;QIAAAQIECBAgQIAAAQIECBAgQIAAAQIECBAgQIAAAQIECBAgQIAAAQIECBAgQIAAAQIECBAgQIAA&#10;AQIECBAgQIAAAQIECBAgQIAAAQIECBAg8HIFyulRowHFYNQoU0CAwM0SmPz+3w9H/+DrJ40qhtth&#10;8OM/dZJft1COD5LiuI9EgACBGy3Q6Tabt5iH0L2zU2I3PZQQuIBAZ/t+slW3mlN9MJuGSa+flO9N&#10;DsKoN0jKZC4u8Phw73jjrdmksdNR/6nro617jXUKCBAgQIAAAQIECBAgQODmCrz66qvhQx/6UCir&#10;d+nbml5//fXb2nTtJkCAAAECBAgQIECAAAECBAgQIECAAAECBAgQIECAAAECBAgQIECAAAECBAgQ&#10;IECAAAECBAgQIECAAAECBAgQIECAAAECBAgQIECAAAECBAgQIECAAAECBAgQIECAAAECBF6GQDed&#10;26is5juSNlig1t9hrr+vu7cb15C5wq6b2PEIEKgJFPWxPa6fzWpbtZBddw+pzZnYQq2395D1+8Ga&#10;eRBvb3BaToDA8wS6K/M2L4oi2bxYPJ0rZ15W8zjX0jTO7bySerX8tNsNA3M/h85wO6xKFZOjUIQH&#10;oaz+d1Yar7uPnbXxBcrH8/X33v4iLS8GowsczSabIFAUnTDrdEJvsTgJp7uyvCycVudO/yVex/vT&#10;o2VTzvzc6lZzNT95O1lf7j5M8ieZ+Mwz3j/N1sat5YrZGeXL9Xf6c834tPaZf4OR5v2tRnTd6WHo&#10;1MbURSf9XrOx0wYWzH/vm9X73umc6sX2KyF84I/f+EiLas73cmW4KafjG9/mqzRw51P/YSjHB2H+&#10;7g/D4r0fhvPu+/v/238X5j/4g5Nq+n/sT4ftf/OvnOQtELiyQBwj6s8cg+a4euXj25EAAQIECBAg&#10;QIAAAQIECBAgQIAAAQIECBC4EQK9G9GKl9CID3/4w+G73/3uS6hZlQQIECBAgAABAgQIECBAgAAB&#10;AgQIECBAgAABAgQIECBAgAABAgQIECBAgAABAgQIECBAgAABAgQIECBAgAABAgQIECBAgAABAgQI&#10;ECBAgAABAgQIECBAgAABAgQIECBAgAABAgQIECBAgAABAgQIECBAgAABAgQIECBAgMCdF5iMGwTF&#10;YNQoU0CAwM0SKLrpdLDlfPbcBpbjw2SbYrSd5GUIECBw4wQ6nWaTFotmmRICBM4V6Gzfa6zfmk7C&#10;pNdPyveqZ4XXtx8kZTIXF3h89N7xxqPKdjVNO90wr35iejS6v7rKMgECBAgQIECAAAECBAjccIEP&#10;f/jD4bvf/e4Nb6XmESBAgAABAgQIECBAgAABAgQIECBAgAABAgQIECBAgAABAgQIECBAgAABAgQI&#10;ECBAgAABAgQIECBAgAABAgQIECBAgAABAgQIECBAgAABAgQIECBAgAABAgQIECBAgAABAgSuT6Do&#10;9UK5erjZdDVnedMEqv5O0uz5c2Mm28s8X2CWzmsVuun8Yc8/gC0IECBwSYF148y8/ft5ueaZoegN&#10;Ltn4O7R5bT7JUL9f3CEKoRK4iwLd4nTe5kVtDudO+XT+5vmzz1WfySJ9Xu/V5rafVfOnDjq1Z/zV&#10;A9yR5WK0k0S6GO+HreqedDAbJ+Wrmeg9r+bO7tb6Y3WbyyyPz7j39ufz9DD9UZqX22iBRZzjeGWO&#10;9u6idj5U0U+r67zffXnX8f7k6Ll9sNWtnvH230m323mY5pe52vNgr34NPNtuVjYtloe465/rnrPD&#10;SzxHXkZ/zPtbjWo71bla1Mba8o65HKPEmFfeJcras0ED7qYU9IdpS6Zn36PTDW9frhhuh9773ggh&#10;/pyTimF6npfV84tE4FoEJofNwwzS8625gRICBAgQIECAAAECBAgQIECAAAECBAgQIEDgtgmc/jXS&#10;bWu59hIgQIAAAQIECBAgQIAAAQIECBAgQIAAAQIECBAgQIAAAQIECBAgQIAAAQIECBAgQIAAAQIE&#10;CBAgQIAAAQIECBAgQIAAAQIECBAgQIAAAQIECBAgQIAAAQIECBAgQIAAAQIECBAgQIAAAQIECBAg&#10;QIAAAQIECBAgQIAAAQIEbqlAOTlstLwYDBtlCggQuGEC3V7aoMUszddyZVmGcpxe78Vwu7aVLAEC&#10;BG6WQNHpNhu0mDfLlBAgcK5AsXWvsX40nTTK3pscNMoUXFzg8eGT4423araH/cHJQR6t6YuTlRYI&#10;ECBAgAABAgQIECBAgAABAgQIECBAgAABAgQIECBAgAABAgQIECBAgAABAgQIECBAgAABAgQIECBA&#10;gAABAgQIECBAgAABAgQIECBAgAABAgQIECBAgAABAgQIECBAgAABAgQIECBAgAABAgQIECBAgMBL&#10;Fii6/aQF5Xya5GU2S0B/Z+jPWXoNFb3Tea0y1K4KAgTuoEDRS+/lxwTz8+c+vhamWXOOxLCuLddS&#10;2QYcpH4/WOe3AWEKgQCB9QLdonOyYlEUJ8txoVPNRx/TvFwcf67+37Q2l32/NtfzrNsNg9o73er+&#10;d2W5GG4loZZHB2FYH3eTLZ5mjuZr7mVrtrtI0eSMd+l+7Z5cDEYXOZxtNkRgUZuzvbdYd52/3Dnc&#10;n0wPn6t9r2p3MRun2+0+TPPLXO3a69XGreVmszUWy3V3/nPdeHLHnrPn/eZY2a3O1U7tvri4i/fA&#10;esy1+8xNvX6K/jBpWjmtjSnJ2ruRKYbbSaDl+PnjcbKDDIGzBCZHzTWD9Hm5uYESAgQIECBAgAAB&#10;AgQIECBAgAABAgQIECBA4LYJ9G5bg7WXAAECBAgQIECAAAECBAgQIECAAAECBAgQIECAAAECBAgQ&#10;IECAAAECBAgQIECAAAECBAgQIECAAAECBAgQIECAAAECBAgQIECAAAECBAgQIECAAAECBAgQIECA&#10;AAECBAgQIECAAAECBAgQIECAAAECBAgQIECAAAECBAgQIHDbBcrpuBFC0R81yhQQIHCzBIpubTrY&#10;xSKUZRmKoljb0HJyWJWXybpiuJ3kZQgQIHDjBIpuo0lluQjrR7rGpgoIEHgm0Nm+37DYmk4aZXuT&#10;g0aZgosLPD5673jjUc32qD84Ocij0b2TZQsECBAgQIAAAQIECBAgQIAAAQIECBAgQIAAAQIECBAg&#10;QIAAAQIECBAgQIAAAQIECBAgQIAAAQIECBAgQIAAAQIECBAgQIAAAQIECBAgQIAAAQIECBAgQIAA&#10;AQIECBAgQIAAAQIECBAgQIAAAQIECBAgQODGCfRO59w5bttseuOaqEHXKNDtpwfT36nHNeTKWW3O&#10;sF7N/BrqcAgCBAgkAuvGmXn79/NyzT2kqD9XJA2945m6Tf1+ccd5hE9g0wV6ReckxEVtXvpONVd9&#10;TPNq3vp6mi7mSVFvnm4z63TDoNtLtrmLmWK4k4Rdjg/CaN39MdkqhHF1v9zpj2qlV8vGY61Lg/ks&#10;KS4G11NfclCZGyuw6KZztner+drrabpIz5H6+rbz+9Oj51Zxf9zcptx9uH6/2rXXm6fj2HKnebm+&#10;fLn+Tn/Wx5PqvlFU4/2dSlW88+4gdOen37F0p4ehqI2pZecO3gNr40qomdzU86T+rtj4/uymNrzF&#10;dhXD7eTo8flFInAtAg/eH8K/95+HMDkMId7nx9XnK69fy6EdhAABAgQIECBAgAABAgQIECBAgAAB&#10;AgQIELg5Anfwt6U3B19LCBAgQIAAAQIECBAgQIAAAQIECBAgQIAAAQIECBAgQIAAAQIECBAgQIAA&#10;AQIECBAgQIAAAQIECBAgQIAAAQIECBAgQIAAAQIECBAgQIAAAQIECBAgQIAAAQIECBAgQIAAAQIE&#10;CBAgQIAAAQIECBAgQIAAAQIECBAgQIAAgbspUE6OGoEXg1GjTAEBAjdMoLtmOtj5LIRef21Dy/FB&#10;o7wz3G6UKSBAgMCNEuh0ms1ZzJtlSggQOFegGG2HsihCUZYn242mk5Pl5cLe+HC56PMKAm8f7h3v&#10;Vbc97A9OjvZo697JsgUCBAgQIECAAAECBAgQIECAAAECBAgQIECAAAECBAgQIECAAAECBAgQIECA&#10;AAECBAgQIECAAAECBAgQIECAAAECBAgQIECAAAECBAgQIECAAAECBAgQIECAAAECBAgQIECAAAEC&#10;BAgQIECAAAECBAgQIHDTBIranIjlfHrTmqg91ylQnxtTf1+n7tNj1UyL3um8VtdfmSMSIEAghKLb&#10;nN+4rOY9LtrGmTXnSAzGvLPV6za1+8XZO1pDgMAmCHRX5m1eFOkczp1ycRzi7NnnarzTRTWP/Urq&#10;1eZ6nnW7YWvNfWBllzux2BluJ3GW1Ty+w+7zn8PH1zgWn3Ws/jydn7voD5O2ymy2QNnpJQF2F0+v&#10;99XCae26Xl2XY/nJ9Oi51ewcHTS32X3ULIsltWee/hnxrRvz1h/w7pXGZ/kk3dFxfjHYCt3D03eO&#10;3vhJ9Y5zOmd7NCrr33MlcJuZKaqYE4X6+XJTw67d/8rp+Ka2NFu7ivrzy/gwW90qugMC8f1jtPP0&#10;594diFeIBAgQIECAAAECBAgQIECAAAECBAgQIEDgDgqkf5FwBwGETIAAAQIECBAgQIAAAQIECBAg&#10;QIAAAQIECBAgQIAAAQIECBAgQIAAAQIECBAgQIAAAQIECBAgQIAAAQIECBAgQIAAAQIECBAgQIAA&#10;AQIECBAgQIAAAQIECBAgQIAAAQIECBAgQIAAAQIECBAgQIAAAQIECBAgQIAAAQIECBDILVBOj9Iq&#10;iyIU/WFaJkeAwM0T6KyZDnY+C6HXX9vW8uigUV6MthtlCgjkEtj/xpdDeHbOFtV52//Rnwz9Nz6c&#10;q3r13BaBTrfZ0sW8WaaEAIFzBYqiE8JoN4TDvZPtRtPJyfJyYW/SfF5YrvN5vsBB9V51NJ8eb7Q1&#10;HScbH/UHx/l+9fy2O9hK1skQIECAAAECBAgQIECAAAECBAgQIECAAAECBAgQIECAAAECBAgQIECA&#10;AAECBAgQIECAAAECBAgQIECAAAECBAgQIECAAAECBAgQIECAAAECBAgQIECAAAECBAgQIECAAAEC&#10;BAgQIECAAAECBAgQIECAAIEbJdCtzYk4ezo3z41qo8Zcm0CcSzBJcY5B6VoFyvo11Hs6r9W1VuJg&#10;BAgQWBFojO1x3bO59lY2u/bFxnhX1bC2Ldde8y09YP1+MGvOMXlLI9NsAgQuINAtTudtXhRFsken&#10;LI/zi3KRlMfMtDa3c6/2/D6t5oMedHuN/e5aQTGszR9b3Qe3w1PX8yzG9Wf38zZ+zrrxGffefq3P&#10;isHoOUeyepMEytr12a1d0zHW2ZqynAb7k6PnVrd9+CTZ5jiu4U5StsyU1TPP6ijXm6+fo/5lx71s&#10;7438rI9N9e/ubmSjr79R8/5W6B++e3Lg3tF7J8vLhUWn9j3XcsUmf9ZjXtyO7/aKZ/O+L7umrM0L&#10;vyy/S5/FcDsJtxwfhrJ6Lixqz4rJRjIECBAgQIAAAQIECBAgQIAAAQIECBAgQIAAAQIEngn4iyGn&#10;AgECBAgQIECAAAECBAgQIECAAAECBAgQIECAAAECBAgQIECAAAECBAgQIECAAAECBAgQIECAAAEC&#10;BAgQIECAAAECBAgQIECAAAECBAgQIECAAAECBAgQIECAAAECBAgQIECAAAECBAgQIECAAAECBAgQ&#10;IECAAAECBAgQIEAgt8DkKKmx6I+SvAwBAjdToOg2p4MtF7NQnNHccnzQWFMMtxplCgjkEpj+098L&#10;YeUe1Nl5EPpvfDhX9eq5LQKdTrOli0WzTAkBAs8V6GzfD+Xh3sl2W9PxyfJy4b1J83lhuc7n+QKP&#10;V2xH02my8WF/cJx/tHUvKZchQIAAAQIECBAgQIAAAQIECBAgQIAAAQIECBAgQIAAAQIECBAgQIAA&#10;AQIECBAgQIAAAQIECBAgQIAAAQIECBAgQIAAAQIECBAgQIAAAQIECBAgQIAAAQIECBAgQIAAAQIE&#10;CBAgQIAAAQIECBAgQIAAAQI3TaD78P0hzn9Y9PohVD/d971x05qoPdcp0K36eSWV83QOppVVFq8q&#10;MJskex5fW0mJDAECBK5ZoDa2Hx89x/heG++O6+09ncvvmiPcjMPVbdb5bUakoiBAYI1Atzidt3lR&#10;pDPTd8qn8zfPynljz0k1j/1q6i3SbWbdbhh0equb3MnlYrTTiHtnUTbK6gVH8/TZvb7+MvnxGffe&#10;Tm1+7mIwusxhbXvLBcpuen12a+dDDG9au85zh7w/PXpulYOVuZyPN959FEJtLDs5SO2Zpz5uLbdb&#10;N+Yt1931z+6P/alQvPJ6CLPqO5s4tnS6d5Jk3t9K4u6PT+drX66oX2PL8o3+rI0rx+fILQi46A+T&#10;VpbTcZK/i5limJ7jIVTPLpPDEIbbd5FDzAQIECBAgAABAgQIECBAgAABAgQIECBAgAABApcUSP8i&#10;4ZI725wAAQIECBAgQIAAAQIECBAgQIAAAQIECBAgQIAAAQIECBAgQIAAAQIECBAgQIAAAQIECBAg&#10;QIAAAQIECBAgQIAAAQIECBAgQIAAAQIECBAgQIAAAQIECBAgQIAAAQIECBAgQIAAAQIECBAgQIAA&#10;AQIECBAgQIAAAQIECBAgQODyAuVknOxUDEZJXoYAgRsq0F0zHex8dmZjy/FBY10x3GmUKSCQTWA2&#10;Tavq9tO8HIFKoCg6DYdyMW+UKSBA4PkCvZ37YfrWPzvZcDStjcPVmqPZJMyqa6zX6Z5sZ+FiAo+P&#10;9o437M7noV8bp476g+N1j0b3LnYwWxEgQIAAAQIECBAgQIAAAQIECBAgQIAAAQIECBAgQIAAAQIE&#10;CBAgQIAAAQIECBAgQIAAAQIECBAgQIAAAQIECBAgQIAAAQIECBAgQIAAAQIECBAgQIAAAQIECBAg&#10;QIAAAQIECBAgQIAAAQIECBAgQIAAgZcksP2Jz71QzUf/8G+HYms3dLbvhe7OK6G492owV+oLkba7&#10;c682j2B9nsF2a78bR+8NQxhshVDNExbiHFd187uhIEoCBDIKFNX8eb0P/kQo4lyx1RzIi6Kan3Dn&#10;QestKOM4t5qqOUkLcyOuiqTLvafzHC4Li7IMZZyfet281cuNfBIgsDEC3ZV5mxcryzHATjUexDQv&#10;F8efq/83rc2Z2q/mUV1Ns2rcHZgrPBTD6vm7lkbzpmdtkzCJ4/A1pXXH6lfvW/UZu70vXxP4bTlM&#10;7T7fXTTPy2ntus4ZWlmNPwezo3OrLKq13f130212Hqb51VxtTOrVxrHlprM1Y95y3V3/7Dx8f4g/&#10;dz3N++nY3p02z9VFp3f3mGrjyvE7xW1QqL0PhWntffI2xHDNbSyG240jluPD6rmmWd7YUAEBAgQI&#10;ECBAgAABAgQIECBAgAABAgQIECBAgMCdF7iDvy29830OgAABAgQIECBAgAABAgQIECBAgAABAgQI&#10;ECBAgAABAgQIECBAgAABAgQIECBAgAABAgQIECBAgAABAgQIECBAgAABAgQIECBAgAABAgQIECBA&#10;gAABAgQIECBAgAABAgQIECBAgAABAgQIECBAgAABAgQIECBAgAABAgQIEHjJAuX0KGlBMRgleRkC&#10;BG6mQNFtTgdbzmZnNrYcHzTWFcOtRpkCAjkEynIRwmKeVFX0+klehsCxQKfbhFhU549EgMClBYqt&#10;+8k+W9Nxkl9m9iYH4eHo3jLr84ICjw/3jrfcmk4aexz1B8dlj7a4NnAUECBAgAABAgQIECBAgAAB&#10;AgQIECBAgAABAgQIECBAgAABAgQIECBAgAABAgQIECBAgAABAgQIECBAgAABAgQIECBAgAABAgQI&#10;ECBAgAABAgQIECBAgAABAgQIECBAgAABAgQIECBAgAABAgQIECBAgMDGCJSTo3D49/7XJJ7tv/D5&#10;MPyJP/v/s3evQZJl9WHgz735rOqumn6MZkaDZkbYDkC2WTDmMV4Law0aYRmthvEgBzAra4f9wH6A&#10;ACJW+iAUq0UR+MMKKQa0ESPBFwWsULAKryEYMY9gvcAGFsbshjADBmwYt+3pcffMdNNd3VX5vHdv&#10;Vndm5X1kVnV3VXU9fmcilef8z7n3nvPLuo+sLvTPxTT2jkApN+Zwdl7MvTPr/TWThX/4nsmE01Eu&#10;vlE+R4UAAQI7KBA1WuHo1LWn2+2Gfr+/g0e8sutocTnEt780hEE/pINeiKJox4+5rw9Qlcs3cwsV&#10;eau3c53dv/wXITn/XIiy/IrR4lKIj98RGnf9zHYewr4IENiCQD2OJ6OSwvUyTtL1vmFFHud+kn9e&#10;rxfGDGq10Nzh68hk4nu4EreOlGa3UMipXhqQBTrDcl7aqnFbiXWH5XtvY5jP6z7aT9Rob2V3xhwU&#10;gVojt5JaxffD4nme22CHG2vZs0iSXrkGzTrUYq0VwqXzue706PFcO9eoX8ntPI7VK86DUd9wC+fo&#10;eB/eD6fAsLGw6cLTwjm26QYHYUDxvr9Pfrc3+t46XdJ+d7p5KOtRa7G07qS7GuJwshQXIECAAAEC&#10;BAgQIECAAAECBAgQIECAAAECBAgQIFAUqBcD2gQIECBAgAABAgQIECBAgAABAgQIECBAgAABAgQI&#10;ECBAgAABAgQIECBAgAABAgQIECBAgAABAgQIECBAgAABAgQIECBAgAABAgQIECBAgAABAgQIECBA&#10;gAABAgQIECBAgAABAgQIECBAgAABAgQIECBAgAABAgQIECBAgACBokD/L78U0l4nRMsnQ7x0MkTH&#10;bg/xkVuKw7S3KDCyzJVmO9fUIEBgjwrUKtLBJoOZk026a/m+RitEcS0f0yKwWwKDip/VemO3ju44&#10;+0mg6jqVDvfTCsyVwJ4RiBeXcnNp93u59rixkj0zHG/nx477vM8WONdZWe+scl1rNNf7TnCdDaiH&#10;AAECBAgQIECAAAECBAgQIECAAAECBAgQIECAAAECBAgQIECAAAECBAgQIECAAAECBAgQIECAAAEC&#10;BAgQIECAAAECBAgQIECAAAECBAgQIECAAAECBAgQIECAAAECBAgQIECAAAECBAgQIECAAAECBPa9&#10;QLJ6sbSGYv6k0gCBmytQy+cRTAf9mzufA370KI6zFY5eCgECBA6eQOOvvDqMXsoWBepX8hzmRg+y&#10;PJOtxVxouxuDZ38Qhqf/3WS39bt+JjSyV7EMn/9PYXjuuZB2V7PXWoia7dB61d8vDtMmQOA6BWrR&#10;xjNhEkW5vcQhXW8P0yQXHzX6U3nsozQNtcKYQZYPulmrl7Y7bIGoXb6WtoYVedULMN3h9nwfSrPP&#10;plexr0bFHEbXV+UQCRTOz1pSdZ7fvBzul/trm34YR7PrV9RbzY87ejzfnm4Vnnni7PyoKoPC9axq&#10;jNjhFhg2FzYFSArn2KYbHIQBxTVX3Gv24jKjq3nfx3NL+91x9dC+RxXfBUffxxQCBAgQIECAAAEC&#10;BAgQIECAAAECBAgQIECAAAECWxHwF0NbUaoYc+rUqfDVr341PP300+HFF18M586dm7zOnz8fkuyP&#10;O2655ZZw/PjxcOzYsfXXqP7yl788vP71rw+vfvWrQ6vVqtizEAECBAgQIECAAAECBAgQIECAAAEC&#10;BAgQIECAAAECBAgQIECAAAECBAgQIECAAAECBAgQIECAAAECBAgQIECAAAECBAgQIECAAAECBAgQ&#10;IECAAAECBAgQIECAAAECBAgQIECAAAECBAgQIECAAAECBAgQIECAAAECBAgQ2HsCg3///4V05cXJ&#10;xOove31o/t0HJ+2DUEn73dD7d/9vSLurIcleaWc1NH7mvw61W1+y7cuLl28NtZ+4O6T9TgjZcePF&#10;5W0/hh0SILD9AlGtnA42HQ5mHijtXM71xa3FXFuDwG4KpMN+6XBRrVGKCRAIcVxGyHI2KwQIXLtA&#10;vLiU26g1yK7FaRpCFOXiF3urubbG1gTOra2sD1zo90obrDWa67ETC/nPoDRQgAABAgQIECBAgAAB&#10;AgQOnMCpU6fCV7/61fD000+HF198MZw7d27yOn/+fEiy33Xdcsst4fjx4+HYsWPrr1H95S9/eXj9&#10;618fXv3qV4dWq3XgXCyIAAECBAgQIECAAAECBAgQIECAAAECBAgQIECAAAECBAgQIECAAAECBAgQ&#10;IECAAAECBAgQIECAAAECBAgQIECAAAECBAgQIECAAAECBAgQIECAAAECBAgQIECAAAECBAgQOJgC&#10;ydVcPtOri+RJnebYe/ViHsGKXIN7b9JmRIAAAQIEDoBA/Uqew9xKBuV8iLn+bWikhee1qJDrcnyI&#10;3ve/Efr/9l+OmyG+5SdC61V/f9JWIUDgxgRq0Ube5qQih3OU5bUZpOU8zv1kODlwfbhRHwf7cS00&#10;4vq4eWjfo4prbHOUy3eT0t2m70P9ZBCyrMGl0qj4zEKzXRoncHAFonojt7j61Dk97hhkPz83q1zq&#10;dzY99PFutzQmPXK8FJsECmtuZGuOs2tc8do3SMvXtMk+VAhkAsPG5tfLNM6fY4cBLqrV8/ec4fZd&#10;Q5Jzp8PK1z8XoixHe9Rorb/ab/hvQ7x04sZp64X8fNm1Ic1eUfYsc1hL1FosLT3trpZiAgQIECBA&#10;gAABAgQIECBAgAABAgQIECBAgAABAgSqBPzFUJVKRWxlZSX82Z/9WfjKV76y/jp16lTFqHzo9OnT&#10;+cBUq9FohFe96lXhda97XXjggQfCm9/85hBX/EHY1CaqBAgQIECAAAECBAgQIECAAAECBAgQIECA&#10;AAECBAgQIECAAAECBAgQIECAAAECBAgQIECAAAECBAgQIECAAAECBAgQIECAAAECBAgQIECAAAEC&#10;BAgQIECAAAECBAgQIECAAAECBAgQIECAAAECBAgQIECAAAECBAgQIEDgpgikSRLSS+dzx46WT+ba&#10;B6GRDvph9av/R24ptZ/8q6F260tyse1otF/3iyGMXlkZ5ThMMmOFAIF9IFCrSAc7HMyceNpdzfVF&#10;rcVcW4PArgpk97liieoVP9PFQdqHTiBaWAqNv/GzIcS1EKJ4/T06csuhc7BgAtshEC0u53aTnVGh&#10;nV2PO41mLr7Syz8z5Do1KgU6g15YG3TX+9pZvVi69WaoZ9expabnr6KNNgECBAgQIECAAAECBA6a&#10;wMrKSvizP/uz8JWvfGX9derUqU2XePr06ZljRv9296pXvSq87nWvCw888EB485vfHOJ49K1eIUCA&#10;AAECBAgQIECAAAECBAgQIECAAAECBAgQIECAAAECBAgQIECAAAECBAgQIECAAAECBAgQIECAAAEC&#10;BAgQIECAAAECBAgQIECAAAECBAgQIECAAAECBAgQIECAAAECBAjsPYF0daU0qTjLR6bsXYFSHsE5&#10;eTH37irMjAABAgQI7EOBQi7J9RVU5EPc7pWla/nntWghn+tyfLyonc+/mHbXxl3eCRDYBoFalOVr&#10;vlqSKBpXJ+9xmoZhOpy0x5V+spHHvp6U+9N6I0QV+xtvf1jeo2Y7hMwiTOVSb4zqG+yVFN1hOfd6&#10;5cBNgrP206z4vhU1srkqh0YgGv1cTpVakky1rlT7Fed2adAOBS73Opvu+ZZeOX9zOHpi9nZZbudi&#10;GV2/eoVcXIMKi+J22odbYNhY2BQgrdU3HXPgBhTXXHGvue41d1dD8uKzuc1br/3FXPt6G1HF96G0&#10;3wtRa/PP+XqPude3q1p7mn0GCgECBAgQIECAAAECBAgQIECAAAECBAgQIECAAIGtCBzCfy3dCsvG&#10;mHPnzoWPfexj4Q/+4A/C+fPnNzpusNbv98M3v/nN9dejjz4a7rnnnvDud787PPzww+Guu+66wb3b&#10;nAABAgQIECBAgAABAgQIECBAgAABAgQIECBAgAABAgQIECBAgAABAmIGXjcAAEAASURBVAQIECBA&#10;gAABAgQIECBAgAABAgQIECBAgAABAgQIECBAgAABAgQIECBAgAABAgQIECBAgAABAgQIECBAgAAB&#10;AgQIECBAgAABAgQIECBAgAABAgQIbJ9AevnHIaRJbofR0slc+yA0otZiaRlpb60UEyBA4PAKRLVy&#10;Oth0OJgJknbz15Cq68zMjXUQ2GaBdNgv77HWKMdEDr1AvLgcWve+7dA7ACCwHQLxwlJpN+1+L3Qa&#10;zVx8pbuaa2tsLnBubWUyaCEznS7d7JktieNwsr0Uoiia7lInQIAAAQIECBAgQIAAgQMkcO7cufCx&#10;j30s/MEf/EE4f/78tq2s3++Hb37zm+uvRx99NNxzzz3h3e9+d3j44YfDXXfdtW3HsSMCBAgQIECA&#10;AAECBAgQIECAAAECBAgQIECAAAECBAgQIECAAAECBAgQIECAAAECBAgQIECAAAECBAgQIECAAAEC&#10;BAgQIECAAAECBAgQIECAAAECBAgQIECAAAECBAgQIECAwHYIJKsb+XzG+4sWjo6r3veiQDGPYJY3&#10;OE2GIYpre3G25kSAAAECBA6OQD2fS3J9YYOKnL/buOLRPT7tXM7tMZ7xrFbMf53KdZlz0yBwowK1&#10;KJ7sIpmqj4Nx9lw+TJJxc/19MDqHpyL14XCqdbVadW0pjzoUkdF1LB1cmKy1Pso5W5v/Pae7Tdfh&#10;blUO92wmjeFgMp9xJWq2x1Xvh0AgKnwHrxXO8xFBPyn/nOwWzeV+Z9NDLRWeCdLRNSzLRT+rpBXX&#10;pdH1q1dv5DYZphXXtNwIjcMuMGgvh7Mvf3MYNhbWXwvn/1M4+R++nmNJ4vzPVa7zoDbiem5lacW9&#10;JjfgWhqFfO2jTaNGxfeYa9nn1bG1n7g7tP/O/dn+WiFk14laayFEhevCdex2X2+y/vvYkUe/O1lH&#10;2l2b1FUIHASB/ul/H/o/+jchHT0vj17Zs9CRn/8nB2Fp1kCAAAECBAgQIECAAAECBAgQIECAAAEC&#10;BG66QP5fDm/6dPbOBC5evBh+53d+J/zRH/1RuHTp0o5P7NSpU+G3f/u3w4c//OHwy7/8y+H3f//3&#10;w0tf+tIdP64DECBAgAABAgQIECBAgAABAgQIECBAgAABAgQIECBAgAABAgQIECBAgAABAgQIECBA&#10;gAABAgQIECBAgAABAgQIECBAgAABAgQIECBAgAABAgQIECBAgAABAgQIECBAgAABAgQIECBAgAAB&#10;AgQIECBAgAABAgQIECBAgACBzQTSiy+UhsRLJ0ux/R6I4jhEzXZIe53JUtLO6qSuQoAAgVCrSAc7&#10;HMyESbv5a0jUXpw5VgeBHRcY9EuHiOqNUkyAAAECBLZPIF5cLu2s3e+VYiu9tVJMYL7Auc7KZEDR&#10;tNNorvedaC9NxqgQIECAAAECBAgQIECAwMERuHjxYvid3/md8Ed/9Efh0qVLO76wU6dOhd/+7d8O&#10;H/7wh8Mv//Ivh9///d8PL33pS3f8uA5AgAABAgQIECBAgAABAgQIECBAgAABAgQIECBAgAABAgQI&#10;ECBAgAABAgQIECBAgAABAgQIECBAgAABAgQIECBAgAABAgQIECBAgAABAgQIECBAgAABAgQIECBA&#10;gAABAgQIENiKQLp2MTcsah8JUVzLxTT2mECjFUKWQzfUGiHKXqGe5cpMhiH43PbYB2U6BAgQIHDg&#10;BBaPhfS/+SfZvTfLeTh+Zc9OO1nSzuXS7qOKXJejQVFzIT82TULa74Zo9OygECBwwwK1OJ7sI4mi&#10;SX1cidM0DLPzbrr0knwO+8boub1YRtcTZV0gbi2G4eULE41arxPCJtfZzrCce32yg2uodIf5z2q8&#10;adVnFo2+jymHRiAqnKO1JH+ejyD6Vef2Lgld6m+e23phrfA8ceRY9uCwcU0rTbWe/a6hUOoVaxwU&#10;rnmFTTQJhDT7vdXa8bsmEpfueEW4dPvLQpRdu+PsHhmNrr1T99fJwINeqWW/y5suheeF6a5rraeD&#10;XmmT7fo+UDt2Wxi9xqVW8zvkkUWUPb+MvneNS9pdHVe9EzgQAsMXT4fu01+dWksUjvx89rsRhQAB&#10;AgQIECBAgAABAgQIECBAgAABAgQIELhhgcK/HN7w/g7EDn7wgx+E+++/P3zve9/b9fUk2R+FfO5z&#10;nwtPPvlk+NCHPhR+/dd/PTSb/rhr1z8IByRAgAABAgQIECBAgAABAgQIECBAgAABAgQIECBAgAAB&#10;AgQIECBAgAABAgQIECBAgAABAgQIECBAgAABAgQIECBAgAABAgQIECBAgAABAgQIECBAgAABAgQI&#10;ECBAgAABAgQIECBAgAABAgQIECBAgAABAgQIECBAgACBiUCycm5SH1ei5ZPj6oF6j1qLIe11JmtK&#10;u6uTugoBAgSiuJwONh0OZsK0//ZbQrLyYkg7q2F0PYlP/OTMsTq2JpCmaQija3MyDNHi8tY2Mmpd&#10;IB32yxK1RjkmQoAAAQLbJhAtLpX2tdDvlWIXe753lFA2CZxbuzgZ0S6YrjWu5IY/sVD2n2ykQoAA&#10;AQIECBAgQIAAAQL7UuAHP/hBuP/++8P3vve9XZ9/kiThc5/7XHjyySfDhz70ofDrv/7rodm88h10&#10;1yfjgAQIECBAgAABAgQIECBAgAABAgQIECBAgAABAgQIECBAgAABAgQIECBAgAABAgQIECBAgAAB&#10;AgQIECBAgAABAgQIECBAgAABAgQIECBAgAABAgQIECBAgAABAgQIECBAgACBqwLJ6kY+n1Eoludv&#10;z/9s1P/Kq8PopRAgQIAAAQK7KxDVGyG97ad39aBp4VltdPBoRq7FqL1YmtsoL3bUaJXiAgQIXLtA&#10;HKLJRmm0UR8H4yx/+jBNxs31936WS3261AvtUV9Ud46OjaJW/joW9TpZ15Fxd+V7tyr3euXI+cFZ&#10;+2kMB6UNo1q9FBM4uAJxPZ9nqpbmz+vRygcVPye7JXK5PzpP5pfW2kp+wNHj+XaxVVjzqLs+rFh3&#10;xTWtuKv92B7+5++F5IX/nH2wvZBmua9Hz16NV795Py5lb845ikOa3fuG4RDf/4r3ke28hmQ/t6VS&#10;cU6Xxghct0DUWgjppfOT7dPO6qSuQuAgCIx+F5IvaUiz65Zn4ryKFgECBAgQIECAAAECBAgQIECA&#10;AAECBAgQuB4Bf4FSUHv88cfDO9/5znDhwoVCz+4219bWwm/91m+FT3/60+GTn/xkeOMb37i7E3A0&#10;AgQIECBAgAABAgQIECBAgAABAgQIECBAgAABAgQIECBAgAABAgQIECBAgAABAgQIECBAgAABAgQI&#10;ECBAgAABAgQIECBAgAABAgQIECBAgAABAgQIECBAgAABAgQIECBAgAABAgQIECBAgAABAgQIECBA&#10;gAABAgQIEDiUAmmahrC2EtJ+N6S9TgjZe/JffpS3aB8JUaOVjx2QVtRaDGHl3GQ1aW9tUlchQIBA&#10;qFWkgx0OZsI0fuplM/t0XJtA52v/LAxOfSeEzuUQ0iREL3l5aLzpn1zbTg776EG/JBDVG6WYAAEC&#10;BAhsn0A8+n4R10JIhpOdtvu9SX1cuZx990qy72JxFI1D3jcRONdZmYxYKJh2Gs31vhMLS5MxKgQI&#10;ECBAgAABAgQIECCw/wUef/zx8M53vjNcuHDhpi5mbW0t/NZv/Vb49Kc/HT75yU+GN77xjTd1Pg5O&#10;gAABAgQIECBAgAABAgQIECBAgAABAgQIECBAgAABAgQIECBAgAABAgQIECBAgAABAgQIECBAgAAB&#10;AgQIECBAgAABAgQIECBAgAABAgQIECBAgAABAgQIECBAgAABAgQIHG6BdHUjn89IIl6Uu+dw/0RY&#10;PQECBAgQILCXBJK1/LPaaG7RwtHKKUajHJiFknZWQzh6vBDVJEDgegSiLG9sLYrDMMuRnmTvxRJn&#10;8V72mi79JJ/Dvj7cyFE7HhddzaM6bh/m9+J1LO2uhnbtjtAZlvOrj51GxtuR17c34xiNwmcWtY+M&#10;D+39kAjUGq3cSmtJ/jwfdfan8k/nBu9C43K/s+lRGpcv5sakR07k2qVG7Up+5+l4vWKNSUinhxyY&#10;+vA/ficMf/CvJ+uJjt8RGq9+86StQuBGBaJaPb+LYf55Id95ja1BL79BXAtR9lJ2TqD0/NLLvoMp&#10;BA6SQK1RXs0gez4vXsvKo0QIECBAgAABAgQIECBAgAABAgQIECBAgACBTQTKf4G0yQYHufvRRx8N&#10;v/RLvxQuXLiwZ5b5/e9/P9x3333hC1/4wp6Zk4kQIECAAAECBAgQIECAAAECBAgQIECAAAECBAgQ&#10;IECAAAECBAgQIECAAAECBAgQIECAAAECBAgQIECAAAECBAgQIECAAAECBAgQIECAAAECBAgQIECA&#10;AAECBAgQIECAAAECBAgQIECAAAECBAgQIECAAAECBAgQIECAwAEWGPTC2mc/Ejr/50dD97H/LXSf&#10;/GQYPvOt3ILjpZO59kFqRK2F3HLSzmqurUGAwOEWiGr1EkCaDEoxgR0Q6HdDWFsJIU2u7Hzt0g4c&#10;5GDvMh30ywusN8oxEQIECBDYVoF4cTm3v4V+L9ceNdLsv8u9tVJcYLbAudFzwdXSLph2Gs31nhPt&#10;pfEQ7wQIECBAgAABAgQIECCwzwUeffTR8Eu/9EvhwoULe2Yl3//+98N9990XvvCFL+yZOZkIAQIE&#10;CBAgQIAAAQIECBAgQIAAAQIECBAgQIAAAQIECBAgQIAAAQIECBAgQIAAAQIECBAgQIAAAQIECBAg&#10;QIAAAQIECBAgQIAAAQIECBAgQIAAAQIECBAgQIAAAQIECBAgcPgEkql8PqPVRwv5vEmHT8SKCRAg&#10;QIAAAQJ7RyBd3ci9OJ5VMc/lOB41F8fVyXsq1+XEQoXAdgjUonh9N0kUlXYXp2lIxjnUr/b2k2Fu&#10;XL3QHnXGjVZuzGFuRO38dSztroVW/Uqe2Xku3WE53++88VV93WFFDvdsYGM4yA2Pmu1cW+PgC8SF&#10;n8HRuV4s/ST/c1Ls38n25V5n7u7jJAlRp/A8cfT43G1CvVHqb1Rcv0aDejdx7aVJblegXrguF/Jf&#10;b9dh7OcQC9Tq+cUX7jX5zmts9bu5DSLPGTmPnWhErcLzS2d1Jw5jnwRumkBU8VyQznh2vmmTdGAC&#10;BAgQIECAAAECBAgQIECAAAECBAgQILBPBQr/crhPV7EN0/7Sl74U3ve+94Uk+yOHvVa63W548MEH&#10;w2c+85nw9re/fa9Nz3wIECBAgAABAgQIECBAgAABAgQIECBAgAABAgQIECBAgAABAgQIECBAgAAB&#10;AgQIECBAgAABAgQIECBAgAABAgQIECBAgAABAgQIECBAgAABAgQIECBAgAABAgQIECBAgAABAgQI&#10;ECBAgAABAgQIECBAgAABAgQIECBA4CAJ1JvZaqLslc5cVbR8cmbffu+IWkdyS0h7q7m2BgECh1yg&#10;3gjt1/6DENWytLBx9sre67fdc8hRdmf50cJS7kBp51KurbG5QDrslwZFtUYpJkCAAAEC2ysQLy6F&#10;5NL5yU7b/e6kPl25mH33WGotTofUZwj0snva5X5n0rvQ703qo8paoxniKA7Lhe93uUEaBAgQIECA&#10;AAECBAgQILBvBL70pS+F973vfSFJkj035263Gx588MHwmc98Jrz97W/fc/MzIQIECBAgQIAAAQIE&#10;CBAgQIAAAQIECBAgQIAAAQIECBAgQIAAAQIECBAgQIAAAQIECBAgQIAAAQIECBAgQIAAAQIECBAg&#10;QIAAAQIECBAgQIAAAQIECBAgQIAAAQIECBAgQODgCySrF3OLHOVNUggQIECAAAECBPaGQLq2kp9I&#10;lhM7arbzsautqF3OaZl2VyvHChIgcH0C9agWemEQkjgu7SBO05Bm0WEyDLW4tt7fTwa5cfXhMNce&#10;NeJ6qxQ7rIG4kJt3dA1r15vhQvfyXJJulqt24QYdR/uoKo1h/jOMGtXX4KptxQ6GQC37GRyd2+MS&#10;ZZVadi4Pa1fO81G8n533N6MMsuP2CteZ4jxOZLmbR3OeLumR49PNcj1bc7FUXb9GY0bXvINWosL6&#10;00E+//VBW6/17L5A/NP/VYhuvTu7mNTXX9HofZtK6ee14TljK7TJyrnQP/WdEC/fmr1OhnjpRNjq&#10;51K/86+FqNEMUfYcM3rFt/zEVg5pDIF9IxDVGqW5poPqZ+fSQAECBAgQIECAAAECBAgQIECAAAEC&#10;BAgQIEBgrsD2/Uvh3MPs7c5nnnkmvOMd7wjDij+s2isz7/f763P81Kc+Fd71rnftlWmZBwECBAgQ&#10;IECAAAECBAgQIECAAAECBAgQIECAAAECBAgQIECAAAECBAgQIECAAAECBAgQIECAAAECBAgQIECA&#10;AAECBAgQIECAAAECBAgQIECAAAECBAgQIECAAAECBAgQIECAAAECBAgQIECAAAECBAgQIECAAAEC&#10;BAgcMIEoikJotkLodWauLF46ObNvv3dE7cXcEtLuaq6tQYDA4RaI4lpYeO0/ONwIN2n10cJS/sid&#10;S/m21uYCw0F5TL1RjokQIECAwLYKRIvLuf0tZDnLq8pKb60qLFYhcG5tZRJtDAahliaT9qiy1miG&#10;4+2jIR59v1UIECBAgAABAgQIECBAYF8LPPPMM+Ed73hHGA6He3Yd/ey7/miOn/rUp8K73vWuPTtP&#10;EyNAgAABAgQIECBAgAABAgQIECBAgAABAgQIECBAgAABAgQIECBAgAABAgQIECBAgAABAgQIECBA&#10;gAABAgQIECBAgAABAgQIECBAgAABAgQIECBAgAABAgQIECBAgAABAgQOpkC6ls/tFxfyJh3MVVsV&#10;AQIECBAgQGB/CKRT+RdHMy7laZ5aRtRcmGpdqaad1VJMgACB6xeoxXEIWSqcpCLnaZxcyY86zPKk&#10;1rL/RqWX5POCNwrtNBtTb7TXx/o/2TWutZhjSDqXQ7u2eR717iDL99vKbXrNje6wOmdwo5j7qOnz&#10;umbcfb5BrdEK+TM5O2+TYRjWrpzno+UNCuf2bi350hZyWp/oF2efze7o8flTrDdL/aM1V5VBITd0&#10;1Zh9F8vyW+fKoJtrahC4UYHoyLEweu1I6fdyu42KP8+5Xo2xwODsqdD5l/983Mzeo7D00P8c4iO3&#10;TMWqq62/8bPVHaIEDopAveJ5fMaz80FZsnUQIECAAAECBAgQIECAAAECBAgQIECAAIHdEqjv1oH2&#10;6nHW1tbCAw88EF588cVrnuKxY8fCfffdF+6+++5w2223hdtvv33y3mg0wpkzZ8Kzzz67/jp9+vSk&#10;/p3vfCesrl77H1YOsz8ievjhh8NrX/va8LKXveya52sDAgQIECBAgAABAgQIECBAgAABAgQIECBA&#10;gAABAgQIECBAgAABAgQIECBAgAABAgQIECBAgAABAgQIECBAgAABAgQIECBAgAABAgQIECBAgAAB&#10;AgQIECBAgAABAgQIECBAgAABAgQIECBAgAABAgQIECBAgAABAgQIECCwFYGo0Q5przNzaLR8cmbf&#10;fu+Imwu5JaSda88/mNuBBgECBAhsi0C0sJTfTzIMaXc1RK3FfFxrpkA66Jf6olqjFBMgQIAAge0V&#10;iAv3sHa/W3mAley+pmxN4FxnZTKwPehN6uNKp9EMJ9qFZ4dxp3cCBAgQIECAAAECBAgQ2DcCa2tr&#10;4YEHHggvvvjiNc/52LFj4b777gt33313uO2228Ltt98+eW80GuHMmTPh2WefXX+dPn16Uv/Od74T&#10;Vlev/Tv6cDgMDz/8cHjta18bXvayl13zfG1AgAABAgQIECBAgAABAgQIECBAgAABAgQIECBAgAAB&#10;AgQIECBAgAABAgQIECBAgAABAgQIECBAgAABAgQIECBAgAABAgQIECBAgAABAgQIECBAgAABAgQI&#10;ECBAgAABAgQIELgegaRzOYQst990iRfl75n2UCdAgAABAgQI3EyBZHUj/+JoHvOe1aJ6lmu4Vg9h&#10;OJhMOe1dex6NycYqBAiUBGpRvB5Lrr5PD4jTdL05SJPQvNrRL3zfqg+T6U3CIK6Fxui8VdYFonYh&#10;53yWV71VH2vORuoOy/nXZ4+u7pm1j8bUNXW0ZdRsV+9A9MAK1BqtsHFnvbLMODvPp0vxXJ/u28n6&#10;pX5n090f6+bHrF+pjhybv112bSqWepZnq6oM0up41dj9EouK153sWpRm1/goivbLEszzMAsUcrZH&#10;9dZh1tjy2pOLhXyHcRwivyffsp+BB1tg/XcNhSWm2b1RIUCAAAECBAgQIECAAAECBAgQIECAAAEC&#10;BG5c4ND/1dAjjzwSvvWtb21Z8tixY+H+++8Pv/IrvxLuu+++0GzO/sOiV77ylZX7vXTpUvj85z8f&#10;/vRP/zQ89dRTod/f+j989Hq98P73vz88/vjjlfsWJECAAAECBAgQIECAAAECBAgQIECAAAECBAgQ&#10;IECAAAECBAgQIECAAAECBAgQIECAAAECBAgQIECAAAECBAgQIECAAAECBAgQIECAAAECBAgQIECA&#10;AAECBAgQIECAAAECBAgQIECAAAECBAgQIECAAAECBAgQIECAAAECNyzQaM3dRbR0cm7/fu6M2ou5&#10;6ae9tVxbgwABAgRujkC0uFQ+cOdSCK38dbs8SGQiMOhNquNKVG+Mq94JECBAYIcE4sXl3J7bg+q8&#10;5iu91dw4jdkC59ZWJp0L/fL9rdNohrsXKp4dJlupECBAgAABAgQIECBAgMB+EHjkkUfCt771rS1P&#10;9dixY+H+++8Pv/IrvxLuu+++0Gw2Z277yle+srLv0qVL4fOf/3z40z/90/DUU0+Ffr/6e3zVxr1e&#10;L7z//e8Pjz/+eFW3GAECBAgQIECAAAECBAgQIECAAAECBAgQIECAAAECBAgQIECAAAECBAgQIECA&#10;AAECBAgQIECAAAECBAgQIECAAAECBAgQIECAAAECBAgQIECAAAECBAgQIECAAAECBAgQIEBg2wXS&#10;qXw+451HhbxJ47h3AgQIECBAgACB3RcoPq9Fm+RajLJ8zenqxclE065clxMMFQLbIFCL4vW9JFFU&#10;2lucJuux4dX3UaOfDHLj6skw1x7UaqER13Kxw9yIWkcKy0/DkWHesDBgvdkZbj1PUNX2o1hvxnEa&#10;w/xnFjXas3YhfkAFono5l1U9uXK+j5dcPNfH8Z1+v9xf2/QQS91OfsxCli+7Vs/Hiq3sGpfWWyEa&#10;dCc9xevXuGNQsBjH9/V7o1We/iDLg10VL48UIXBTBdLRz+p0yfK1K5sLJBdeyA2Kl0+G6OpzX65D&#10;g8BuCKycC2H1xyE0FzZeN/MeVPXcMLjx5+/doHQMAgQIECBAgAABAgQIECBAgAABAgQIECCw1wWu&#10;/CXSXp/lDs3vwoUL4Xd/93e3tPcTJ06ET33qU+HMmTPhj//4j8Nb3/rW0Gxe3z+GHj16NDz00EPh&#10;scceC88991z4wz/8w/BzP/dz2T8Qlv8grGpyTzzxRPj85z9f1SVGgAABAgQIECBAgAABAgQIECBA&#10;gAABAgQIECBAgAABAgQIECBAgAABAgQIECBAgAABAgQIECBAgAABAgQIECBAgAABAgQIECBAgAAB&#10;AgQIECBAgAABAgQIECBAgAABAgQIECBAgAABAgQIECBAgAABAgQIECBAgAABAgRuWCBqtufuI14+&#10;Obd/P3dGrSP56Q8HIR308zEtAgQIENh1gWjhaOmY6dqlUkxgtkA6LNzPao3Zg/UQIECAwLYJxItL&#10;uX21su8XUZrkYqPGxd5qKSZQLXCuszLpaPd7k/q4slZvhhMLefdxn3cCBAgQIECAAAECBAgQ2B8C&#10;Fy5cCL/7u7+7pcmeOHEifOpTnwpnzpwJf/zHfxze+ta3hmazuaVti4OOHj0aHnroofDYY4+F5557&#10;LvzhH/5h+Lmf+7kQRVFxaGX7iSeeCJ///Ocr+wQJECBAgAABAgQIECBAgAABAgQIECBAgAABAgQI&#10;ECBAgAABAgQIECBAgAABAgQIECBAgAABAgQIECBAgAABAgQIECBAgAABAgQIECBAgAABAgQIECBA&#10;gAABAgQIECBAgAABAtstkKxu5PMZ7zuWv2dM4Z0AAQIECBAgcNMF0rX881q0ybNa1FrMzTntynWZ&#10;A9EgcIMCtShe30NSkY8mTtP1vuFU3tl+MswdsT7Mt/txLTTiem7MYW7ErYXS8heG5Ty+xUHdYv71&#10;4oAttGftozEc5LaOmq1cW+PgC0S1RmmRtST/c5lk5//otdvlcq+z6SGPdC7nxxw9nm/PamU5nqdL&#10;o3D9GvcN0vx1bRzfz+9RYe3raxmU82Dv5zWa+wEWGHRzi4sa7ls5kBmN5OILuZ54+dZcW4PArgqc&#10;+jchfPnTITz1iRAe+1j2emRXD188WFQvPwul2/D8XTyONgECBAgQIECAAAECBAgQIECAAAECBAgQ&#10;OIwCV/4S6TCuPFvz7/3e74Xz589vuvpf+IVfCN/+9rfDr/7qr4ZmM//HDJtuvMmAkydPhve85z3h&#10;y1/+cvjud78b3vCGN2yyxZXuD37wg6HT2fyPNra0M4MIECBAgAABAgQIECBAgAABAgQIECBAgAAB&#10;AgQIECBAgAABAgQIECBAgAABAgQIECBAgAABAgQIECBAgAABAgQIECBAgAABAgQIECBAgAABAgQI&#10;ECBAgAABAgQIECBAgAABAgQIECBAgAABAgQIECBAgAABAgQIECBAgMC0QKM13crX680QtY/mYweo&#10;FbUWSqtJu6ulmAABAgQI7K5AtLBcOmC6tlKKCcwRGPRznVGtnmtrECBAgMDOCESL+XtYlB2m3c9f&#10;k0dHXumu7cwEDuBez009A7T7vdwK06zVbTTDiXbePTdIgwABAgQIECBAgAABAgT2vMDv/d7vhfPn&#10;z286z1/4hV8I3/72t8Ov/uqvhmazuen4axlw8uTJ8J73vCd8+ctfDt/97nfDG97whi1t/sEPfjB0&#10;Op0tjTWIAAECBAgQIECAAAECBAgQIECAAAECBAgQIECAAAECBAgQIECAAAECBAgQIECAAAECBAgQ&#10;IECAAAECBAgQIECAAAECBAgQIECAAAECBAgQIECAAAECBAgQIECAAAECBAgQIHAjAunqxdLmcSFv&#10;UmmAAAECBAgQIECAwK4JJKv5HMzFHJfFiUStxVwolesy56FB4EYFanG8voskuvI+vb84Tdabw+TK&#10;+6jRTwbTQ0Kj0B7UaqEZ13JjDnMjah8pLX9hyrPUeTXQHZZz/c4aOys+ax+NYf4zjJrtWbsQP6gC&#10;tXppZbVkWIoVz/fSgB0IXOpvnuuqtXYpd+T06Ilce2aj3sh11SvWPBowvHrtyw3e7416OZ9ZWsiD&#10;vd+XaP4HWKDwsxo1Wgd4sdu3tOTii7mdxcsnc20NArsq0FvLH66xkG/vciuqVdwXC8/IuzwlhyNA&#10;gAABAgQIECBAgAABAgQIECBAgAABAgdGoPwXSAdmafMXcuHChfDII4/MH5T1fuADHwhPPvlkuPPO&#10;Ozcde6MDXvGKV4Svfe1r4SMf+Uio18t/LDK9/2eeeSb8+Z//+XRInQABAgQIECBAgAABAgQIECBA&#10;gAABAgQIECBAgAABAgQIECBAgAABAgQIECBAgAABAgQIECBAgAABAgQIECBAgAABAgQIECBAgAAB&#10;AgQIECBAgAABAgQIECBAgAABAgQIECBAgAABAgQIECBAgAABAgQIECBAgAABAgQIbItA1GjP3E+0&#10;fOvMvoPQEbUWS8tIu6ulmAABAgQI7K5A1M6uz1GUP2jnUr6tNVeg9eqfD8v//T8Ny//d/xKW3vmh&#10;cPSBD8wdr5MAAQIEtkcgXlwq7ajd75Vil/prpZhAWaA/HISV3sZ3tIWCZbfeCFEch1taR8obixAg&#10;QIAAAQIECBAgQIDAvhC4cOFCeOSRRzad6wc+8IHw5JNPhjvvvHPTsTc64BWveEX42te+Fj7ykY+E&#10;er0+d3fPPPNM+PM///O5Y3QSIECAAAECBAgQIECAAAECBAgQIECAAAECBAgQIECAAAECBAgQIECA&#10;AAECBAgQIECAAAECBAgQIECAAAECBAgQIECAAAECBAgQIECAAAECBAgQIECAAAECBAgQIECAAAEC&#10;BLZDIFlbye8my/kXLcjfk0fRIkCAAAECBAjcHIE0y78YevlclfHC0bmTiVpZHuepknY38jdOhVUJ&#10;ELhOgXpUW98yKeZLz6Jxmq73DdPhZO/9ZKM+CtaH+fYgroVGPD+fzWRnh6AStRZKq2yProWblO6w&#10;v8mIzbtn7aNR+MyiZnmOm+/diH0tkOU7LpZakhRDYZQ3ebfL5X5n/iGz61Jj7VJ+zJHj+fasVr2Z&#10;66kXrmfjzsGM+Lh/X743WuVpD7rlmAiBvSgw6OVmFRXO5VynxrpAmpmlqxdyGvHyrbm2BoFdFegV&#10;7u8Vz8i7Op+KZ6EwuPHn711dg4MRIECAAAECBAgQIECAAAECBAgQIECAAIE9KnBo/2roqaeeCisr&#10;hf8xS+FDetOb3hQ++tGPFqI726zVauE3f/M3w/Lycnjf+94392CPPfZYePDBB+eO0UmAAAECBAgQ&#10;IECAAAECBAgQIECAAAECBAgQIECAAAECBAgQIECAAAECBAgQIECAAAECBAgQIECAAAECBAgQIECA&#10;AAECBAgQIECAAAECBAgQIECAAAECBAgQIECAAAECBAgQIECAAAECBAgQIECAAAECBAgQIECAAAEC&#10;BK5ZoNmauUm8dHJm30HoiFqLpWWk3dVSTIAAAQIEdlcgiuIQWkdC6FyaHDhd26hPgiozBaIsd25U&#10;W8gcs5dCgAABArsmEC8ul4610O+F84XoIBmGtX43LDRmfx8rbHIomz/u5u//7cxyuqw1muGW1tFQ&#10;i7NnB4UAAQIECBAgQIAAAQIE9qXAU089FVZWVubO/U1velP46Ec/OnfMdnfWst+x/uZv/mZYXl4O&#10;73vf++bu/rHHHgsPPvjg3DE6CRAgQIAAAQIECBAgQIAAAQIECBAgQIAAAQIECBAgQIAAAQIECBAg&#10;QIAAAQIECBAgQIAAAQIECBAgQIAAAQIECBAgQIAAAQIECBAgQIAAAQIECBAgQIAAAQIECBAgQIAA&#10;AQJjgXQ4DN1vfzmkg34I2Ssd9kPzr70m1G//6fGQyvdkNf//0zlqHw2j3H9pmlSOFyRAgAABAgQI&#10;ENg9gXQt/6w2OnK0UM5xOT2jqJB7OO2uTXerEyBwgwK1Ua70rCRxVNpTnKTrseHU96leMsiNqyf5&#10;71r9LKdNO67lxhzmRtRaLC2/OcgblgZkgW72HfhGS2/GPmpTn+foGJHcwTdKve+2j2qN0pyLPxej&#10;Af0sv/Rul8v9ztxDHul1QlT4GU6PHp+7zaSz3pxUR5V69runqjIo7L9qzH6LRYW1j+afFvJgz1tT&#10;cuH50P3io2H9Z6ee/fzU6qH5d98e4lt/at5m+ghsi0A6yOdsD+5bm7omF8+VxsTLt5ZiAgR2TaBX&#10;+B7fXNi1Q1cdKBrdywqldK0p9GsSIECAAAECBAgQIECAAAECBAgQIECAAAECWxOob23YwRv1xBNP&#10;zF3UXXfdFT772c+GWvbHVTejvPe97w1f//rXw5/8yZ/MPPwXv/jFkGR/DBbHV/6gbOZAHQQIECBA&#10;gAABAgQIECBAgAABAgQIECBAgAABAgQIECBAgAABAgQIECBAgAABAgQIECBAgAABAgQIECBAgAAB&#10;AgQIECBAgAABAgQIECBAgAABAgQIECBAgAABAgQIECBAgAABAgQIECBAgAABAgQIECBAgAABAgQI&#10;ECBA4BoEokZ75uho+cTMvoPQEbcXS8tIu2ulmAABAgQI7L5AtLAU0s6ljQOvrWzU1QgQIECAwB4V&#10;iBeXSzNr93ul2ChwsbcaFhqtyj7BKwKXep0cxULBstNohpPZM4NCgAABAgQIECBAgAABAvtX4Ikn&#10;npg7+bvuuit89rOfDbVabe64nep873vfG77+9a+HP/mTP5l5iC9+8YshSZIQx/HMMToIECBAgAAB&#10;AgQIECBAgAABAgQIECBAgAABAgQIECBAgAABAgQIECBAgAABAgQIECBAgAABAgQIECBAgAABAgQI&#10;ECBAgAABAgQIECBAgAABAgQIECBAgAABAgQIECBAgAABAhsCaVj7+hc2mlmtdvyOUL/9p3OxYqP9&#10;N98YGj/18pBmuf2S1YtZd1Qcok3g0AkMn/9PIV15MYR6M0T1RgjNhVC79acOnYMFEyCw+wKD//If&#10;Qv9HfxnSYT8Mu52QDPqh9rP/ePcn4oh7RiDtXM7mMno+SydzihaPTupVlai1mAun3dVcW4MAgRsT&#10;qEVX8skkV9+n9xanyXpzcPV91Ogng+khoZ4Mc+1hXAuNuJ6LHeZGVJGXt5ndDzf7qtodVOf63apl&#10;L7v3blxpN7ZqDAchTvM9UbO9MUDtcAiMvhcWSi3LL1UsxfO92L8T7cv9fK7m4jGWOmvFUAhHj5dj&#10;VZHCuovXr/EmgzR/XRvH9/V7luO6VK7lOjMamz2D5a4eFT8zpWMIENgOgcLPalT187wdxzlA+0gu&#10;vlBaTbx8shQTILBrAr3C/ftmP3/WKr6vjJ7RFQIECBAgQIAAAQIECBAgQIAAAQIECBAgQOCGBSp+&#10;C3/D+9wXO3jiiSfmzvM3fuM3wq233jp3zE53fuITnwhPPvlkeOGF8j8ojo599uzZ8I1vfCPce++9&#10;Oz0V+ydAgAABAgQIECBAgAABAgQIECBAgAABAgQIECBAgAABAgQIECBAgAABAgQIECBAgAABAgQI&#10;ECBAgAABAgQIECBAgAABAgQIECBAgAABAgQIECBAgAABAgQIECBAgAABAgQIECBAgAABAgQIECBA&#10;gAABAgQIECBAgACBQyQQNdszVxsv3dxcfzMntk0dUWuxtKe0u1qKCRAgQIDATRBYOBrC+Y3jpp1L&#10;Gw01AgQIECCwRwWiRiuEWiOEYX8yw4V+b1Kfrqz0VsPtR45Ph9QLAp1B3q5dsFxrNMNiY/Z32sLu&#10;NAkQIECAAAECBAgQIEBgDwo88cQTc2f1G7/xG+HWW2/uv1l+4hOfCE8++WR44YUXKud69uzZ8I1v&#10;fCPce++9lf2CBAgQIECAAAECBAgQIECAAAECBAgQIECAAAECBAgQIECAAAECBAgQIECAAAECBAgQ&#10;IECAAAECBAgQIECAAAECBAgQIECAAAECBAgQIECAAAECBAgQIECAAAECBAgQIECAAIFpgahWz5pR&#10;9kon4XQq79EkWKjER4+F0UshQGBDYPDvvhkG3/uLSSC65baw+OD/NGmrECBAYKcEhuefC91vfyW3&#10;+/Tv/KNw5T6fC29LI7l8IfT/7V+EqN4Mod5Yf6/f8zdDNMoBrOwJgdqtPxWW/of/NYzyMKdr2Wv1&#10;Yqgd/8m5c4taC7n+tLuaa2sQIHBjArUoXt9BEo2+f+VLlF75PjZMkklHPxlO6qNKfZhv9+NaaGQv&#10;5YpAlFlErcUwfe2qD7ohZKl955XuFr7/zt9+UNldH5bjUVPe20qsAxyMRrmlC6U+dZ6PuwaF830c&#10;36n3NLvmrPaz82NOWe52yr1bzH+dZs+I01e6RuH6Nd7xoMJi3Ldf39efj4uTL+TFLnZPt9PBRi7y&#10;Sbw++t2dQmAXBAo526N6axcOur8PkVws5hOMQrx0Yn8vyuz3t0BvLT//Zv57fr5z51ujZ/Qw+h6U&#10;bnzP2cq/P+38zByBAAECBAgQIECAAAECBAgQIECAAAECBAjsf4FD+S/JTz/9dDh9+vTMT6/VaoWH&#10;HnpoZv9udSwuLoZ3vetd4eMf//jMQz7++OPh3nvvndmvgwABAgQIECBAgAABAgQIECBAgAABAgQI&#10;ECBAgAABAgQIECBAgAABAgQIECBAgAABAgQIECBAgAABAgQIECBAgAABAgQIECBAgAABAgQIECBA&#10;gAABAgQIECBAgAABAgQIECBAgAABAgQIECBAgAABAgQIECBAgAABAgQIXLNAo5XfJIpC6xf/x5Cu&#10;vBji238633fAWtFo7XEthGQ4WVnaXZ3UVQgQIEDg5glE7aMhnT782qXpljoBAgQIENizAvGR5ZBc&#10;fHEyv3a/N6lPV1a6a9NN9QqBtUE3F10oWHYazbBQb+bGaBAgQIAAAQIECBAgQIDA/hF4+umnw+nT&#10;p2dOuNVqhYceemhm/251LC4uhne9613h4x//+MxDPv744+Hee++d2a+DAAECBAgQIECAAAECBAgQ&#10;IECAAAECBAgQIECAAAECBAgQIECAAAECBAgQIECAAAECBAgQIECAAAECBAgQIECAAAECBAgQIECA&#10;AAECBAgQIECAAAECBAgQIECAAAECBAgQIJATqDdCGEzlNxr0c90aBAhsUWD6PMo2iUbnlkKAAIFd&#10;EIhqFdeb4SCEWn1Hjp5eOh/63/q/cvuOb70r1BaO5mIaN1cgiuMQLS6HMHqdvHPTydTveWWIl28N&#10;UWtx8tp0IwMIENiyQC07J0cliaLSNnF6JYP6ME0mff0ku45PlUahPajVQjPemev81GH3VXV0/Uq7&#10;q5M510a5Z7N8s/NKZ3hj33+7M7ZvDoflwzba5ZjIwRaoeBarJeWfjeL5vtMol/udkGb/zSvH+/lz&#10;I83Or9Bozdtko6+WP+/qFWseDR6mZYuNnezTWoVR2s/nxZ67sqprStWz/tyd6CRw7QLp6Flk/Hus&#10;8c/hJvfQaz/KwdsiufhiblHR0WMhqrj25wZpENhJgd5afu+NhXz7ZrRG15bpe+Ho91UKAQIECBAg&#10;QIAAAQIECBAgQIAAAQIECBAgcMMCh/Kvhn70ox/NhXvb294Wjh8/PnfMbnX+2q/9Wvj4xz8+83A/&#10;/OEPZ/bpIECAAAECBAgQIECAAAECBAgQIECAAAECBAgQIECAAAECBAgQIECAAAECBAgQIECAAAEC&#10;BAgQIECAAAECBAgQIECAAAECBAgQIECAAAECBAgQIECAAAECBAgQIECAAAECBAgQIECAAAECBAgQ&#10;IECAAAECBAgQIECAAAEC1yMQNdr5zdI0xCdfEqLbfzofP6CtI295d4jqzRC1FkPaaIWofXRbV9r7&#10;3r8K6eqFEDLnqNkK4eRPhtrtL93WY9gZAQIEDqTAwlJuWWnnUq6tQYAAAQIE9qpAnN3DkosvTqbX&#10;HvQm9enKSm91uqleIdCZtsu+qxYtO41mWM6+zykECBAgQIAAAQIECBAgsD8FfvSjH82d+Nve9rZw&#10;/PjxuWN2q/PXfu3Xwsc//vGZh/vhD384s08HAQIECBAgQIAAAQIECBAgQIAAAQIECBAgQIAAAQIE&#10;CBAgQIAAAQIECBAgQIAAAQIECBAgQIAAAQIECBAgQIAAAQIECBAgQIAAAQIECBAgQIAAAQIECBAg&#10;QIAAAQIECBAgQKAoENUbIZ3K0ZMOB8Uh2gQIbEEgHfbzo+S1yntoESCwcwLZvbxUdvB+Pv3cMD7u&#10;6HlC2d8CtRN3hNFLIUBgZwRqUby+4+Tq+/RR4jRZbw6vvo8a/WQ4PSTUh/n2IK6FelTLjTnsjai9&#10;GMLFDYW41wlhcX6u2W7xGX5j8y3VejO2b1Tch6Nme0v7NOgACdTK52gtuXK+T6+yeL5P9+1E/XI/&#10;Ozc2KbeMzp/pcuQa8ncVvgsXr1/j3Q7S/HVtHN/X71XPxFO/c9t0bVXXlJrn7E3dDLhhgSiKQvMf&#10;fygsLCyEdHSdGv3cZs8aynyB5OILuQHx8q25tgaBXRco3r9bC7s+heIBo+w+lva7k3A6KPwOfdKj&#10;QoAAAQIECBAgQIAAAQIECBAgQIAAAQIECFyLQP1aBh+UsWfPnp27lLe85S1z+3ez8zWveU245557&#10;wqlTpyoPu9laKjcSJECAAAECBAgQIECAAAECBAgQIECAAAECBAgQIECAAAECBAgQIECAAAECBAgQ&#10;IECAAAECBAgQIECAAAECBAgQIECAAAECBAgQIECAAAECBAgQIECAAAECBAgQIECAAAECBAgQIECA&#10;AAECBAgQIECAAAECBAgQIECAAAEC8wSarXJvvxNCvVGOH8BI856/MVnVcDic1Ler0v/Bvw7DM89M&#10;dpf81b8Vjtz30klbhQABAgSqBaL20XxH51JI0yREUZyPaxEgcMMC3b/4XEhWXgwhyZ6FsvOsdtdf&#10;D82/+fdueL92QOCwCkSLy7mlL/R7ufa4cbG3Oq56nyGwNtiwaw4HIU7T3Mi1ejMs1Cu+0+ZGaRAg&#10;QIAAAQIECBAgQIDAXhU4e/bs3Km95S1vmdu/m52vec1rwj333BNOnTpVedjN1lK5kSABAgQIECBA&#10;gAABAgQIECBAgAABAgQIECBAgAABAgQIECBAgAABAgQIECBAgAABAgQIECBAgAABAgQIECBAgAAB&#10;AgQIECBAgAABAgQIECBAgAABAgQIECBAgAABAgQIECBweAVq+byx6aB/eC2snMCNCBTOneiQ5GS+&#10;ETLbEiCwPQKV15vhDt7PC9e79VVk+fwUAgQIEJgtUI9qVzqjKIwyokZTQ8c5UodpltP5aukng3F1&#10;/b0+yvc8VZLse1yU7UvZEIhbiyGn1F0LjfhEKFpubBFC7wbvl90Z2zey3LfFEjXbxZD2AReIojgk&#10;cS3EU+dvLUlKqx4UzvfSgG0OXO53Nt3jkU4+33V69MSm20wGFL4LF69f43GDCotx3359H33moVYP&#10;YeoakM7IKV65xqntxv1RPdvfIS9Rllu81l9bf8WDblg7cc8hF9nZ5Udx9nPsnrUl5OTiC7lxteWT&#10;ubYGgV0VGN1v0sJzRnNhV6dQdbDR76xG33/Gxb8/jSW8EyBAgAABAgQIECBAgAABAgQIECBAgACB&#10;GxM4lP+SfObMmblqd91119z+3e685557wqlTpyoPe/bs2cq4IAECBAgQIECAAAECBAgQIECAAAEC&#10;BAgQIECAAAECBAgQIECAAAECBAgQIECAAAECBAgQIECAAAECBAgQIECAAAECBAgQIECAAAECBAgQ&#10;IECAAAECBAgQIECAAAECBAgQIECAAAECBAgQIECAAAECBAgQIECAAAECBAgQuF6BqNEubZr2uiFa&#10;WCrFBa5dIO13chtFzbJ3boAGAQIECFwRWDial0jTEDqrIRTj+VFaBAhch8Dwv/wwJOeem2wZLd06&#10;qasQIHDtAvFi/rvUQr9buZOV7lplXHBDoDPoTRrt/kZ9HOw0mqFdb46b3gkQIECAAAECBAgQIEBg&#10;nwmcOXNm7ozvuuuuuf273XnPPfeEU6dOVR727NmzlXFBAgQIECBAgAABAgQIECBAgAABAgQIECBA&#10;gAABAgQIECBAgAABAgQIECBAgAABAgQIECBAgAABAgQIECBAgAABAgQIECBAgAABAgQIECBAgAAB&#10;AgQIECBAgAABAgQIECBAgECVQFRvhCxD30YZ9DfqagQIbFkgncp1tb5Rdm4pBAgQ2BWBWsX1Zrhz&#10;9/O04lkhyvL5KVsQGA5CGN0vRoaj96UTIcS1LWxoCAEC+12gFsWTJSRRFGqjPOlXS5wm67VBcuW9&#10;nwzz39Gy3vrwSt94m9Sz5phi8h61Fif1USXtrq7nmu33smvvjDL6FLrZPbNVdS+dsc10eLRtVWkM&#10;h6Vw1GiXYgIHXyCt1UPIzulxqV0938ft0Xu/4udlun+765f7nU132V67lB9z9Hi+Pa9VyPFcdT6M&#10;Nh+kGy7zdrfv+uqtEEbPfONS/F3BOF7xXvWcHa7z+lSx+30ZWnruu+HEqW9M5j66bp9+9YNh0DoS&#10;wtS9dTJAZc8K9L73r0L33/zfIR3lhx901z+/4w//0z07380mlmbX9mTlfG5YvHxrrq1BYFcFemvl&#10;wzVv/vPn0be+J5tXFOJmK6TZ7z88E5c/JhECBAgQIECAAAECBAgQIECAAAECBAgQIHA9AtlfIxy+&#10;cvbs2bmLfslLXjK3f7c777zzzpmHfP7552f26SBAgAABAgQIECBAgAABAgQIECBAgAABAgQIECBA&#10;gAABAgQIECBAgAABAgQIECBAgAABAgQIECBAgAABAgQIECBAgAABAgQIECBAgAABAgQIECBAgAAB&#10;AgQIECBAgAABAgQIECBAgAABAgQIECBAgAABAgQIECBAgAABAtcl0GiVNkv7nVJM4PoE0l7eMmq2&#10;r29HtiJAgMAhE4gWlkorTjuXQrRwtBQXIEDgBgWiWn4HyTDf1iJA4JoE4sI9rN3vV26/0lutjAtu&#10;CKwNupPGQr83qY8ra41mWKg3x03vBAgQIECAAAECBAgQILDPBM6ePTt3xi95yUvm9u9255133jnz&#10;kM8///zMPh0ECBAgQIAAAQIECBAgQIAAAQIECBAgQIAAAQIECBAgQIAAAQIECBAgQIAAAQIECBAg&#10;QIAAAQIECBAgQIAAAQIECBAgQIAAAQIECBAgQIAAAQIECBAgQIAAAQIECBAgQIAAgaJAVKvnQumw&#10;OtdRbpDGvhUYnj0V0ssXQhh9zoN+iI7cEmp3/cy+Xc+emnjmmSvyWuU4NAgQ2DmBqNYo73w4KMe2&#10;KzIo5/MLVXPYruMdlP089+9D9P98Jrea9B++N4SjJ3IxDQIEDqZALY4nC0uiONTSjbzNcZqu9w3T&#10;ZP29n+Sv4XGShDhcGTPeSVqvuPaPOw/pe9RazK086a6Gdua0UnHbmh7Yzb4bta7zPjbatqo0Ku7D&#10;UbNdNVTsgAuko9+59DfyItcqcrb3K2I7yXKp35m7+3avG+Liz/DR43O3yXUWvgtHV69xuTFZY3D1&#10;mleM7/d2lOW5TruXN5Yx9flvBGfUiu6jYYXf283Y8sCGh42F3NqirPWSv/xn4dlX/aMwWFjO9Wns&#10;bYE0OxeSH0/lC8yeh/ZzSS/9OITCdSy+5db9vCRz3+8CvbXyCpr5a2h5wM5HasfvWD9InH0fSrLv&#10;NQoBAgQIECBAgAABAgQIECBAgAABAgQIECCwPQL5/wXI9uxzz+9lcTH/x0HFCd92223F0E1tR9Ho&#10;n7iry/PPP1/dIUqAAAECBAgQIECAAAECBAgQIECAAAECBAgQIECAAAECBAgQIECAAAECBAgQIECA&#10;AAECBAgQIECAAAECBAgQIECAAAECBAgQIECAAAECBAgQIECAAAECBAgQIECAAAECBAgQIECAAAEC&#10;BAgQIECAAAECBAgQIECAAAECBK5TIGq2y1v2OuWYyHUJpP28ZaX3de3ZRgQI7BWBpHM5XPjfPxyi&#10;1mKI24vr7+3X/WJo/ORf3StT3JfziBaXQ1j+iRAtHM1eSyG0s/dGa1+uxaQJ7HmBOM5PMRnm21oE&#10;CFyTwPo9bGqL5nAQ4iQJSeFc6w77oZ/1NWqHMgX9lNDsamfQm3S2+xv1cbDTaIZ2vTlueidAgAAB&#10;AgQIECBAgACBfSawuLg4d8a33Xbb3P7d7oyiaOYhn3/++Zl9OggQIECAAAECBAgQIECAAAECBAgQ&#10;IECAAAECBAgQIECAAAECBAgQIECAAAECBAgQIECAAAECBAgQIECAAAECBAgQIECAAAECBAgQIECA&#10;AAECBAgQIECAAAECBAgQIECAAAECJYFi7p2pfD2lsQL7XmDwrX8Rkme/P1lH/JKXh9pdPzNpq1y/&#10;QFo4d6LiuXX9u7YlAQIE5gvUG+X+Qb8c26ZImuU/LJaoag7FQYe9XXVfKNw7DjuR9RM4yAK1aCNv&#10;c1LIPROn6frSh2my/t4v5HSuF9rrg6quKQcZcAtri9r5HERpdzW0a5vnmu2O7pmbD6ucwSgncFVp&#10;DCvycssbXEV14GNp4XOvZ7mli6WfDIqhHW1f7nXm7n+pu1bqT48cL8VmBgrPhfXs2hZn17EkruU2&#10;GVRd23Ij9mej8ffesT7x9d8JZNfqqH1k6wspPsNn946o4Lb1nR2MkcPmQuVCiudW5SDBPSUQZTng&#10;cyW7NqTDQYgK18ncmD3cGF58oTS7ePlkKSZAYNcEeuX7d5hxDd21OTkQAQIECBAgQIAAAQIECBAg&#10;QIAAAQIECBAgsGMC9R3b8x7ecbex1jM+AABAAElEQVTbnTu7y5cvh5Mn984/2t1yyy0z59vv98No&#10;vkeOXMMfFczcmw4CBAgQIECAAAECBAgQIECAAAECBAgQIECAAAECBAgQIECAAAECBAgQIECAAAEC&#10;BAgQIECAAAECBAgQIECAAAECBAgQIECAAAECBAgQIECAAAECBAgQIECAAAECBAgQIECAAAECBAgQ&#10;IECAAAECBAgQIECAAAECBAgQIBBC1D4aan/tb4eo0Q6h2Vp/j5ZOoNkugV4+r2LUzJwVAgQOlEDa&#10;XQth0Atp9hpe/vGVtfXz5/6BWvAuLSZavjU07//ALh3NYQgccoG4lgdIk3xbiwCBaxKIF5dL4xf6&#10;vXC5Vf4ucLG3Gk4ulMeXdnBIA2vZ89W4jAynSxKi0K03QrvenA6rEyBAgAABAgQIECBAgMA+Euh2&#10;5/8u/fLly+HkyZN7ZkW33HLLzLn0+/0wmu+RI0dmjtFBgAABAgQIECBAgAABAgQIECBAgAABAgQI&#10;ECBAgAABAgQIECBAgAABAgQIECBAgAABAgQIECBAgAABAgQIECBAgAABAgQIECBAgAABAgQIECBA&#10;gAABAgQIECBAgAABAgQIEBgLRFn+nemSDvrTTfWDJlD4vMPQ571tH3Hx3Clab9uB7IgAAQJ5geK9&#10;fNSbJoMsy94OlancfutHkMdva9BV94XivWNrezKKAIF9KFCL4smsk6n6KBgnV3I4D6/mcu5n1/Dp&#10;0hgOp5tX6g05VIsocWsxF0r73dCquvbmRoXQHebz1Ba65zZ7w/xnNR7cKMSjbG5RtGN35vFhve9F&#10;gVo9N6va1fN9OjhIKs7x6QHbXL/cX5u7x6VuRf/R43O3yXVWPBuOrmPdQv76wQHNX1+77Z4cx7U0&#10;0uLvaAo/P9eyr4Mydtgo52IfrS2p5X+feVDWe6DXUXFtGN2ro336c55cfKH0ccXLt5ZiAgR2TaBX&#10;cf9uLuza4R2IAAECBAgQIECAAAECBAgQIECAAAECBAgQ2F2B/F8j7O6xb9rRbr/99rnHPn36dLj7&#10;7rvnjtnNzjNnzsw9XKvVmtuvkwABAgQIECBAgAABAgQIECBAgAABAgQIECBAgAABAgQIECBAgAAB&#10;AgQIECBAgAABAgQIECBAgAABAgQIECBAgAABAgQIECBAgAABAgQIECBAgAABAgQIECBAgAABAgQI&#10;ECBAgAABAgQIECBAgAABAgQIECBAgAABAgQIXItA1D4SWm/8x9eyibFbFEgH/RDSJDc6arZzbQ0C&#10;BPa/QNpdLS0iai2WYgIECBDYqwJRHOemlibDXFuDAIFrE4gXlkobtPu9cLlV/i6wkj1HnFxYLo0X&#10;uCLQHX2nulpGhtOl02iERq0R6nFtOqxOgAABAgQIECBAgAABAvtI4Pbbb58729OnT4e777577pjd&#10;7Dxz5szcw7Varbn9OgkQIECAAAECBAgQIECAAAECBAgQIECAAAECBAgQIECAAAECBAgQIECAAAEC&#10;BAgQIECAAAECBAgQIECAAAECBAgQIECAAAECBAgQIECAAAECBAgQIECAAAECBAgQIECAAAECE4Es&#10;/06uDAe5psbBEogKn3c63MjPdLBWehNWM5XranT0qNa8CZNwSAIEDqNA8dq+blC4Jm2ny3q+9Okd&#10;1gvPEtN96hsC9Yr7wiCfG3FjsBoBAgdNoBZt5G1O4ii3vDhN19vDNFl/7yf572T1ihzPcV1+mhxi&#10;1ohai/lQdi9cDHnr/IArrc4NfCfqzti2Mczn5Y6a5VzCVXMRO4AChe/gtYrzuXjO77TC5X5n7iGO&#10;dtZy/enoGaZ1JBeb11gfXxgwuo51C7FhhUVhyOFrFq8pnrPDsLFQ+XOQxvXK+GEIpqPnhtGzwuhe&#10;M/o9bq0e9sN9JmqUn13SfnZlaG/9+rKXPt/k4ou56UQLR0PVGnODNAjspECv4v7erL6G7uQ07JsA&#10;AQIECBAgQIAAAQIECBAgQIAAAQIECBDYHYFD+S+md9xxx1zdZ599dm7/bnc+99xzMw/ZarVCvX4o&#10;P8aZJjoIECBAgAABAgQIECBAgAABAgQIECBAgAABAgQIECBAgAABAgQIECBAgAABAgQIECBAgAAB&#10;AgQIECBAgAABAgQIECBAgAABAgQIECBAgAABAgQIECBAgAABAgQIECBAgAABAgQIECBAgAABAgQI&#10;ECBAgAABAgQIECBAgMBeFUh7ndLUoma7FBMgQGDvCnT/7V+E7vf+VQjDQUizV9xaCEtve39uwmn3&#10;cq49akStxVJMgAABAntWIK7lp5YM820tAgSuSSBaXCqNb/d7pdgosNJbq4wLhrA26IU0+29cFgqG&#10;nUYzLNSb427vBAgQIECAAAECBAgQILAPBe644465s3722Wfn9u9253PPPTfzkK1WK9Tr9Zn9OggQ&#10;IECAAAECBAgQIECAAAECBAgQIECAAAECBAgQIECAAAECBAgQIECAAAECBAgQIECAAAECBAgQIECA&#10;AAECBAgQIECAAAECBAgQIECAAAECBAgQIECAAAECBAgQIECAAAEC0wJRvTHdDOmgn2trHDCBWuH/&#10;j/VgcMAWePOWkw4LOcIK59bNm5kjEyBw4AWqrjdZ/uMdK1l+v+kSyeU3zTG7XuVUsJy9sR4CBPa7&#10;QD3ayNucRFFuOXF6JWfq8Gou534hp3N9WM7xHDVauX1ohBC1FksMi8OkFCsGusPr/w48a9tG8T7c&#10;aBcPq31IBIq/c6kl5Z/J4jm/0zSX+525h1jqFvJcHz0+d3yps5b/PdOov16x7kFavraV9nXYAoXf&#10;yUUVloeNJK23QhrFIUo3zp1kdE8t3EsPk0v/n380hMs/niw5/us/G+p/+xcn7b1aqXp2SfvdvTrd&#10;TefV/lv3hcZfeVVILr6QvV7cdPysAYOz/zH0vv2VkHZXs9fa+vvRBz6YPdcszNpEnEC1QK9w/46z&#10;a2Xx3wKqtxQlQIAAAQIECBAgQIAAAQIECBAgQIAAAQIE9qFA4X8RsA9XcB1Tvv322+du9dT/z96d&#10;x1p21weC/567v61cVbZxAjg0Jt0QyjbpgIG2WdQNTaR0Au6QUUswhISMg5E6EmEEf6BRlBEJmiBm&#10;phNQhJAiBabDKDCkHRg6HiJnGqYVYgYwNFvGsWkag9PxQsX16i13O2fOfVXv1T3n3LfW29/nWDf3&#10;ty+f+85yX73w/exn4/Wvf/2Gbfarcn5+Pr761a+uO9211167bp0KAgQIECBAgAABAgQIECBAgAAB&#10;AgQIECBAgAABAgQIECBAgAABAgQIECBAgAABAgQIECBAgAABAgQIECBAgAABAgQIECBAgAABAgQI&#10;ECBAgAABAgQIECBAgAABAgQIECBAgAABAgQIECBAgAABAgQIECBAgAABAgQIECBA4HAJZP3lyoKS&#10;ZqdSpoAAgcMrkC48FcO/++7aArPOzFp6NZF1l1aTa+9Je3otLUGAAIFDL1CrF5eYpsW8HAEC2xKo&#10;Tc1V2k8NepWyUcGF3uLEcoURy4NugaHTLxouNVvRabQKbWQIECBAgAABAgQIECBA4GgJ3HDDDRsu&#10;+LOf/Wy8/vWv37DNflXOz8/HV7/61XWnu/baa9etU0GAAAECBAgQIECAAAECBAgQIECAAAECBAgQ&#10;IECAAAECBAgQIECAAAECBAgQIECAAAECBAgQIECAAAECBAgQIECAAAECBAgQIECAAAECBAgQIECA&#10;AAECBAgQIECAAAECBAgQKAskjWahKBv2C3mZYyZQ+rzD5717H/CgeO6Uz63dm8hIBAgQKAok9Uax&#10;YJTby+t76XoX9eKzRHUxSlYEJsU8XCe+JDECBI6fQL1WW9tUmlxJjwpr2aUYzoPL7710sNZ2lGik&#10;w0J+lKk12pWyk16QdKYrBFMT7MqNuldxz1yvb3NY/AyTVqc8rfxVCGRZFkmSXMUI+9i19JxUv3ye&#10;j6+gXzrnx+t2Oz36me1vcl6c6i4Xp509W8xvlpvwzNMonROjIVaveZsNd5Lqs7JT+Xc4JwljbK/D&#10;5lQ0egtrJdmk7z9rtScgUd5/+efmsBI0Jzy7lGLFH9alT1pX0s5/Lp/2rIjR6yqObHkh+g8/UBgh&#10;7S5EPR/fcYQE0vx5fpP765Z2U6vnD/rF7wpb6jdq1FsqNm35GSqCyBEgQIAAAQIECBAgQIAAAQIE&#10;CBAgQIAAgeMlMOGvRo/XBift5ulPf/qk4rWyT3ziE/GBD3wgWq3WWtlBJT7zmc/E8nLpDzDGFnPz&#10;zTeP5SQJECBAgAABAgQIECBAgAABAgQIECBAgAABAgQIECBAgAABAgQIECBAgAABAgQIECBAgAAB&#10;AgQIECBAgAABAgQIECBAgAABAgQIECBAgAABAgQIECBAgAABAgQIECBAgAABAgQIECBAgAABAgQI&#10;ECBAgAABAgQIECBAgACBQy3Qq8YoTFqdQ71kiyNAoCiQ1IshYbPhoNggz6XLi5WypD1VKVNAgACB&#10;QyuQ1IpLS4fFvBwBAtsSSJp5zPRmO6LfXevX6ffW0uOJ+W71OWK8/iSnl0pmU2OeI5flRium8peD&#10;AAECBAgQIECAAAECBI6uwNOf/vQNF/+JT3wiPvCBD0SrdfDf/z7zmc/E8nL13/5WN3DzzTevJr0T&#10;IECAAAECBAgQIECAAAECBAgQIECAAAECBAgQIECAAAECBAgQIECAAAECBAgQIECAAAECBAgQIECA&#10;AAECBAgQIECAAAECBAgQIECAAAECBAgQIECAAAECBAgQIECAAAECBDYXKMVKjEF/8z5aHFmBcmzM&#10;mBAb88hu7gAXno3i7pVj74ltdYCfiKkJnDCBRrO64T28vmeDYkzExPWu6j+pZJKT565JUsoIHEuB&#10;+ljc5jRJCnusZdlKfpilK+/90nNlY1iN8Vwbxat1FASS9nQhP8p0SpaVBnlB9yquxd3h5O/PzdJn&#10;lrQ6k6ZWtgOB/l//VfS/9O8j8vOmedvPRPN5/2QHo+xfl1rpOa2eXjrPx1cw2MLP6Xj7q0kv9NaP&#10;fbU67lx3aTW58p7NnCnkN81MeOZpTNjjfu570zUflgbla0p9wnP+YVnrPq5j2JyKRm9hbcb0hLuM&#10;frd36cnhMskefvdbQ9+FxKTvjVkpVvwuTHPkhkjaU5U1Z8uLEacqxQoOs8D3vh5x/z1Xv8Lbfi7i&#10;pp/a2Ti94v07Jvxs7WxgvQgQIECAAAECBAgQIECAAAECBAgQIECAAIHDKFA7jIva6zXdfPPN8bSn&#10;PW3dac6fPx+f+tSn1q3fz4qPf/zjG0536623blivkgABAgQIECBAgAABAgQIECBAgAABAgQIECBA&#10;gAABAgQIECBAgAABAgQIECBAgAABAgQIECBAgAABAgQIECBAgAABAgQIECBAgAABAgQIECBAgAAB&#10;AgQIECBAgAABAgQIECBAgAABAgQIECBAgAABAgQIECBAgAABAgQIEDg8AllvubKYpNWplCkgQOAQ&#10;C9QaxcUNB8V8nsu6i8WyZjuSWr1YJkeAAIHDLFC+ZqXpYV6ttRE4EgK16VOFdU71e4X8ama+V3qO&#10;WK3wHsuDolmn3y+oLDdb0Wm0C2UyBAgQIECAAAECBAgQIHC0BG6++eZ42tOetu6iz58/H5/61KfW&#10;rd/Pio9//OMbTnfrrbduWK+SAAECBAgQIECAAAECBAgQIECAAAECBAgQIECAAAECBAgQIECAAAEC&#10;BAgQIECAAAECBAgQIECAAAECBAgQIECAAAECBAgQIECAAAECBAgQIECAAAECBAgQIECAAAECBAgQ&#10;IDAukDSa49nIBsUYPYVKmaMvUPd578mHOOm8KZ1bezKvQQkQIJALrMQvTmpFi+Ee3s9L8f3C9a5o&#10;v14uSSKrl2JUly3X66ucAIEjL1Afu06nY+nRxmrZpRjOw8vv/bQYv76ZDiv7r7U6lbKTXlBrT1cI&#10;WoOiZaVBXtC9intmb52+zWFx3qQp7u0k++2WZcsL0f+reyL63Yj8Htr/q09Ftji/3WH2tX35dy71&#10;CTHby+f8Xi5wob+84fDN/Lvt6FU4Zs8UsptmGq1Kk+aweh3LIqu0O/EFpWtWUn52PKFAw2bxnpfV&#10;Ss/UJ82l/HNRuuccVo4kjwNfPrLR9fyEH8mE55est3TCVWx/RwI/dnPEC14d8bw7Im76qYhn/MSO&#10;htGJAAECBAgQIECAAAECBAgQIECAAAECBAgQOBoCpb8YPRqLvtpV1mq1+Nmf/dkNh3nHO94R58+f&#10;37DNXld+7nOfi3vuyf/AZYPj1ltv3aBWFQECBAgQIECAAAECBAgQIECAAAECBAgQIECAAAECBAgQ&#10;IECAAAECBAgQIECAAAECBAgQIECAAAECBAgQIECAAAECBAgQIECAAAECBAgQIECAAAECBAgQIECA&#10;AAECBAgQIECAAAECBAgQIECAAAECBAgQIECAAAECBAgQIHCYBLL+cmU5SatTKVNAgMDhFUgajeLi&#10;0mFkWVYoy7qLhXytM1PIyxAgQOCwCyR5HOjxI8uvdQ4CBK5OoDY9Vxig0+8V8quZ+d7SatJ7SWBp&#10;0C2UdAZFw8VWO6aarUIbGQIECBAgQIAAAQIECBA4WgK1/PdSP/uzP7vhot/xjnfE+fPnN2yz15Wf&#10;+9zn4p577tlwmltvvXXDepUECBAgQIAAAQIECBAgQIAAAQIECBAgQIAAAQIECBAgQIAAAQIECBAg&#10;QIAAAQIECBAgQIAAAQIECBAgQIAAAQIECBAgQIAAAQIECBAgQIAAAQIECBAgQIAAAQIECBAgQIAA&#10;gYJAvRR/Z9gvVMscM4F6s7ghn3fRY4e5bFA9b5JG6dza4di6ESBAYEsCjfL1fbClbjtpVL7mJeW5&#10;dzLoSelTvjeUYiOeFAb7JHASBerJlbjNWZIUCGqXY9UP03SlvF+K6dwYVmM8N5qdwhgyEUmzXWFo&#10;TXhOLzfqXsV3ou5w8v22WSpP2lPlaeV3IJD+/WMRl8+Xle5ZGsPv//UORtq/LrXSvb9ROr9HK+lP&#10;OMf3aoUL/eUNh55brsa4zmbObNinUjnh2bBx+fo23jbLM73SuTJefxLTWfl6VP4dzklEyfc86BRj&#10;tA9bJ/yaWmsUfxLSyfeiYqODz026T2f9Yuz4g1/l/q8g6UxXJs2WFyplCghsKnDDsyOed0fEC14d&#10;cdvPRdzyTzftogEBAgQIECBAgAABAgQIECBAgAABAgQIECBwdAWu/CXS0d3Djlb+ute9bsN+jzzy&#10;SNx1110bttnLysXFxfiVX/mV/O9bRn8WMflI8j8ee9nLXja5UikBAgQIECBAgAABAgQIECBAgAAB&#10;AgQIECBAgAABAgQIECBAgAABAgQIECBAgAABAgQIECBAgAABAgQIECBAgAABAgQIECBAgAABAgQI&#10;ECBAgAABAgQIECBAgAABAgQIECBAgAABAgQIECBAgAABAgQIECBAgAABAgQIECBw6ASyXreypqTV&#10;qZQpIEDgEAvUGtXFDQeFsqy7WMgnralCXobAfgtk+c/o4LHvxfCHfxvDp56IdOHvY1TmILCuQK1e&#10;rMrSYl6OAIFtC9SmTxX6dPq9Qn41s9BfjmG6N+dcmp/L33z8u/GZh+6PT/71/xN/8d2vxmP5PeGo&#10;HMuDK2bNwSCS0sJ79UZ0Gq1SqSwBAgQIECBAgAABAgQIHDWB173udRsu+ZFHHom77rprwzZ7Wbm4&#10;uBi/8iu/ElmWrTtNkiTxspe9bN16FQQIECBAgAABAgQIECBAgAABAgQIECBAgAABAgQIECBAgAAB&#10;AgQIECBAgAABAgQIECBAgAABAgQIECBAgAABAgQIECBAgAABAgQIECBAgAABAgQIECBAgAABAgQI&#10;ECBAgACBskDSaBaKskG/kJc5XgJJoxQbc+jz3pVPeCzW1dp49eK5tVYuQYAAgT0QSErXnD29n5ev&#10;eWL5bf0TLVuVLbc+kpYECBwxgcZY3OZhHmNm/Khdjic7vBzLuZ8WY4A30uF48xj1b5avJ4UWJzOT&#10;tDoRpfthcwvfb7s7/E7Uy2O1Z/l/k45m6TNLmvnaHFctkPWWKmMMf/BgpewwFdRK52p9Qvzo8jm/&#10;l+u/2K8ajs83151QP3t2vMnm6bHr3WrjxrB4HVstH2STy1frT9x7+XpU+p3difO4vOGL1//DSGuX&#10;fp+V5dHF52943kmluLTvPJ76+JHl96MjcZSuh6M1Z74PRdKaqnx8WXexUqZgbwSSR74Zyd99J2Lh&#10;7/MfyHRvJjHqoRQYfv0/RO9//x+j98n3Rf///GD0/+Kjh3KdFkWAAAECBAgQIECAAAECBAgQIECA&#10;AAECBNYTKP6r4XqtjmH5q1/96piamoqlpQl/4HB5v5/85Cfj7W9/e7z//e+PRvn/eWIPTUZreuMb&#10;3xgPP/zwhrO88pWvjGc/+9kbtlFJgAABAgQIECBAgAABAgQIECBAgAABAgQIECBAgAABAgQIECBA&#10;gAABAgQIECBAgAABAgQIECBAgAABAgQIECBAgAABAgQIECBAgAABAgQIECBAgAABAgQIECBAgAAB&#10;AgQIECBAgAABAgQIECBAgAABAgQIECBAgAABAgQIHCKB/nJlMUmzE1mWVcoVECBwSAXqE0LCDgcR&#10;jebagrPu4lp6lEg604W8DIH9Fkgvno+L/+5/LUw78y/ujuYzn1sokyGwJlCrrSVXEumwmJcjQGDb&#10;AsnUXKHPVL9byI9nLvaX4pr2zHjRVacH+Xn86b/5q/j+/ONrYz168cn45hPfjVfceEu84IbnrJUf&#10;1sTSoLe2tObo+at09PPntKlGu1QqS4AAAQIECBAgQIAAAQJHTeDVr351TE1NxdLS0rpL/+QnPxlv&#10;f/vb4/3vf380GhN+b79uz6urGK3pjW98Yzz88MMbDvTKV74ynv3sZ2/YRiUBAgQIECBAgAABAgQI&#10;ECBAgAABAgQIECBAgAABAgQIECBAgAABAgQIECBAgAABAgQIECBAgAABAgQIECBAgAABAgQIECBA&#10;gAABAgQIECBAgAABAgQIECBAgAABAgQIECBAYFwgGYuJOCrPhv3xaunjJlC/EgNzZWt5bNssjzWV&#10;1OrHbaf7u58J50353NrfBZmNAIETJ1C6n8eEuHu7ZZINis8KrnfbkC3fh8diJW5jFE0JEDiCAvXk&#10;StzmbCw92kotfyYfHcPsUiznXlqMndooxXge5M/uzdr+xc5ZWdwR+T9JZzqyhafWVlsfxfFtX7Ff&#10;qxhLLE94lh+rXjfZ26BfOf5t0uqsO46KbQh0FyuNh4/+TWRZGknpvKo0PKCCWh7zeDxKez1NKyvp&#10;l87xSoNdLFjoL2842my3GL8rG/2uoBQfe8MBRpWNVoyuc0n+uawejdJ1bbV8FPu6eUg/u9U17ud7&#10;MnNNJNdcH5E/b2f583zSnt7P6Q/tXP2Zs/HoT/7LaOcx0nvTZ2Iwdc2hXeu+LCyPp144NrgfFdod&#10;cCYZrbuW35PHr4Oj+/QJP1Z+J9tsR4xZZKVr8Qkn2rvt58/gtS99OpLL9+HRvSu99dWR/fht25/z&#10;uhsjXvy67fcr9xiN49gXgayXP/OMfieTv7LF/PvDhOfMfVmISQgQIECAAAECBAgQIECAAAECBAgQ&#10;IECAwA4FSv9quMNRjmC36enpuOuuu+L3fu/3Nlz97/7u78YDDzwQH//4x+OGG27YsO1uVD722GPx&#10;2te+Nu6///5Nh/vlX/7lTdtoQIAAAQIECBAgQIAAAQIECBAgQIAAAQIECBAgQIAAAQIECBAgQIAA&#10;AQIECBAgQIAAAQIECBAgQIAAAQIECBAgQIAAAQIECBAgQIAAAQIECBAgQIAAAQIECBAgQIAAAQIE&#10;CBAgQIAAAQIECBAgQIAAAQIECBAgQIAAAQIECBwegay3XFxMsx1JkkSWZcVyOQIEDq1AUq+GhM3S&#10;QSRjK86WF8dyEUl7ppCXIbDvAoN+Zcqk3qyUKSCwJpDU15IriXRYzMsRILBtgdr0qUKfTr96bV5t&#10;MN9djGt2+fnhL7771fj+/OOrUxTeP//I1+NHZ6+Np82cLpQftszyoLe2pOZwsJZeTfTr9eg0WqtZ&#10;7wQIECBAgAABAgQIECBwRAWmp6fjrrvuit/7vd/bcAe/+7u/Gw888EB8/OMfjxtuuGHDtrtR+dhj&#10;j8VrX/vauP/++zcd7pd/+Zc3baMBAQIECBAgQIAAAQIECBAgQIAAAQIECBAgQIAAAQIECBAgQIAA&#10;AQIECBAgQIAAAQIECBAgQIAAAQIECBAgQIAAAQIECBAgQIAAAQIECBAgQIAAAQIECBAgQIAAAQIE&#10;CBAgQGBcoPmcfxz162+MlThzjWYkG8TjyfJ4PqMYqUlnNpJabXwY6aMiMCme4Cg2U60UR+6o7OeQ&#10;rHN0blSODc6lSlsFBAgQuEqBUezjQrTy4fpxC69yqohyvFrXu62Tlq0m3T+2PpqWBAgcIYF6cuX7&#10;07A2Hpk+j0WfXbqCD7J0ZUf9UkznxrAY43mQx1Ften6f+OnX2tMxXHhqra7e60a0p9bykxLd4YRn&#10;+UkNS2XdDe619fTSZ7naJWm2V5Per0Igy2MvV47eUqRPfD//vcaPVaoORUH+e5bxo/yzMaoblM75&#10;8fa7nV7If6ez0TG3vFSsHsWdTorXrGKDdXKjZ57+lbnK17HVXit7n/R7itUGJ+y9dfvrT9iOt77d&#10;YWsmFq+d2XqHY9yy+t2vGnP9sG4/abTz3y1fuc5k/fw+7Ygkf34Zt5h4v+O0+wJL85GM3YOT0bN4&#10;/lns6Jg9GzF6OY6OQPfKtWi06GST7wxHZ2NWSoAAAQIECBAgQIAAAQIECBAgQIAAAQInRaBxUjY6&#10;aZ+/+Zu/GR/72MfiiSeemFS9Vvb5z38+brnllnjXu94Vb3vb22JmZvf/0XmY/2HXH/7hH8Zv/MZv&#10;xKOPPro293qJ06dPxy/8wi+sV62cAAECBAgQIECAAAECBAgQIECAAAECBAgQIECAAAECBAgQIECA&#10;AAECBAgQIECAAAECBAgQIECAAAECBAgQIECAAAECBAgQIECAAAECBAgQIECAAAECBAgQIECAAAEC&#10;BAgQIECAAAECBAgQIECAAAECBAgQIECAAAECBAgQOIQCWX+5sKqk1SnkZQgQOAIC9QkhYYeDwsLT&#10;7mIhn7SnCnkZAvstkA361Skn/SxXWyk5oQJJrVbYeZamhbwMAQLbF6hNzxU6NdNh1PP45sN6vVA+&#10;ylzoFZ8lKg22WfC1v/tO/H8/fGTDXv/pse/Eq5/9Uxu2OejKpUF3bQnN3K589PN721SjVS6WJ0CA&#10;AAECBAgQIECAAIEjKPCbv/mb8bGPfSyeeOKJDVf/+c9/Pm655ZZ417veFW9729tiZmZmw/Y7qRzm&#10;30H/8A//MH7jN34jHn300U2HOH36dPzCL/zCpu00IECAAAECBAgQIECAAAECBAgQIECAAAECBAgQ&#10;IECAAAECBAgQIECAAAECBAgQIECAAAECBAgQIECAAAECBAgQIECAAAECBAgQIECAAAECBAgQIECA&#10;AAECBAgQIECAAAECBAiMC9RPXRuj11aOwQ8eiot/9uG8aRJJZyZGMZJm/8XdUZu5ZivdtTkEAkmj&#10;WV3FKO5gs10tV7Jlgdrs2Wi97L+JyC2zYW/lvTZ7esv9NSRAgMDVCsz89Fsisix6aRaDLNnT63o2&#10;yK9zY8fEe8tYveSYQDnu4aTYv2PNd5Ls/+evR9JqRzI1F0n+rJa0ZyJJ8p8JBwEC2xbIeksRjfx8&#10;KsVc3vZAeYfa2HmYjaVHY9WzSzGch5djOffTYuz6USza8WNQq0erNiHm/XijE5pO2tPFneefYT2Z&#10;ieFl42LlpVx3WPSe1GZSWXc4IX573rCRj1fP78njR9LqjGeldyiwck5O6Jv+4MGoX/9jE2oOvijJ&#10;4x6PH/WseD6P6rL8v0F+njfyc3uvj4v95Q2nmOvm173xI/+uu6Nj9MwzNldjnVj1/dH1be+3vaMt&#10;6ETg0ArUS7/bmxBz/dCuffT7x9Hz1eUj6xe/W66Wn7T30fNLdvH82raz7uJaWmIPBRaumK/Oks2c&#10;WU16P+YClefK1tQx37HtESBAgAABAgQIECBAgAABAgQIECBAgMBxEyj+NcJx290m+zlz5ky85z3v&#10;ibe97W2btIx4/PHH453vfGe8733vi1//9V+PN7zhDfGsZz1r036bNVhcXIw//dM/jd/6rd+Kb33r&#10;W5s1X6t/73vfG9PTpT9wWquVIECAAAECBAgQIECAAAECBAgQIECAAAECBAgQIECAAAECBAgQIECA&#10;AAECBAgQIECAAAECBAgQIECAAAECBAgQIECAAAECBAgQIECAAAECBAgQIECAAAECBAgQIECAAAEC&#10;BAgQIECAAAECBAgQIECAAAECBAgQIECAAAECBA6jQNbrFpaVNDuFvAwBAodfIKlXQ8Jmw0Fh4Vl3&#10;sZCvtcUhLYDI7LtANuxX5kwazUqZAgJrArX6WnIlkQ6LeTkCBLYtkEzNVfpM9XtxsT5VKZ/vLVXK&#10;dlrw6PyT8R+///VNuz+xdGHTNgfdYGnQW1tCMy0+f40q+vlz2lSjtdZGggABAgQIECBAgAABAgSO&#10;rsCZM2fiPe95T7ztbW/bdBOPP/54vPOd74z3ve998eu//uvxhje8IZ71rGdt2m+zBouLi/Gnf/qn&#10;8Vu/9VvxrW99a7Pma/Xvfe97Y3ravwusgUgQIECAAAECBAgQIECAAAECBAgQIECAAAECBAgQIECA&#10;AAECBAgQIECAAAECBAgQIECAAAECBAgQIECAAAECBAgQIECAAAECBAgQIECAAAECBAgQIECAAAEC&#10;BAgQIECAAAECuy6QLs1fHjOLbPliDPNX0mzv+jwG3EOBibEx+5Hs4ZQnYehkajaa/+i2k7BVeyRA&#10;4JAK1M/8yMrKat1uJP1qPNndXHbnVb8Y0VuObBTnb5DfQ05du5vDH++xynEPx2Il7tbGl/7vfxsx&#10;Fve6fdvPRPsnX7Wt4bMsjejmn3FvMZLpU5GU172t0TQmcHQFFj7zoUif+EEkUzP5ay6az/mp/Hz6&#10;ZzvaUC2pRS1/6k4jizRPjx9Jlq1kh6NzLz/6pZjOjbFzelQ/qNdjplaNeT+qO+lH0i7G78m6i9HJ&#10;r2EL/eV1adLcvZ/Hq21u07Q7IX77aJLmcEJM7lZn3flVbEMg/zwnHcMf/E00f/LVk6oOvqzeLKyh&#10;nl46zwuFeWZ03jfK8d3LjXYhv9DfOH71XLdYn82c2dmsjeK+m6Xr2uqgg3XKV+u9EyAwQaD8u711&#10;7kcTeh54UdJs5U9CV45s0L2SOcGpSc8vJ5hj37aeXDxfnWt2h/e96khKDrtA+bmy9D3isC/f+ggQ&#10;IECAAAECBAgQIECAAAECBAgQIECAwIn/y6G77rorPvShD8XXvva1Lf00PP744/Hud7975fXCF74w&#10;fv7nfz7uuOOOuOWWW+Ls2bObjpHlf+D18MMPx1e+8pW455574lOf+lQsLCxs2m+8we233x533333&#10;eJE0AQIECBAgQIAAAQIECBAgQIAAAQIECBAgQIAAAQIECBAgQIAAAQIECBAgQIAAAQIECBAgQIAA&#10;AQIECBAgQIAAAQIECBAgQIAAAQIECBAgQIAAAQIECBAgQIAAAQIECBAgQIAAAQIECBAgQIAAAQIE&#10;CBAgQIAAAQIECBAgsMsC2XAY6eJ8ZL3FlZHrp2+46hmy3lJhjKTVLuRlCBA4AgL1CSFhh4PCwrPu&#10;pevGamHSnl5NeidwMAKDfnXeRrNapoTAqkCtvpq69J6lxbwcAQLbFqhNn6r06fR7cbEzVSmfLz1L&#10;VBpssWChtxx/9p0vRprHV9/sWOwvb9bkwOuXB721NTTz72vlo1+vR6fhO1bZRZ4AAQIECBAgQIAA&#10;AQJHVeCuu+6KD33oQ/G1r31tS1t4/PHH493vfvfK64UvfGH8/M//fNxxxx1xyy23xNmzZzcdI8u/&#10;Pz/88MPxla98Je6555741Kc+FQsLC5v2G29w++23x9133z1eJE2AAAECBAgQIECAAAECBAgQIECA&#10;AAECBAgQIECAAAECBAgQIECAAAECBAgQIECAAAECBAgQIECAAAECBAgQIECAAAECBAgQIECAAAEC&#10;BAgQIECAAAECBAgQIECAAAECBAgQ2HWBdPFCccx6M5JWp1gmd7gF8s+sckyKO1hppIAAAQIECFwS&#10;qF/79DyR4NiJQDmu71isxJ0MV+6T5bEkoxTzOpmaKzdbNz986vFYuOffRIzGuXxM/8zd0XjGP1zN&#10;eidwogSypfl8v1lkSxcvvZ5x8ar2X6/VIk2HkSbFa2jtcvzX4eVYzr20GLu+kfcZP/p5DOhmOQ70&#10;eIMTnE7a04XdZ8uLeczZVixsEj+3m38narYahb6bZbrDCfHb807N0nV4NE7S9L15M8+t1GfdpYnN&#10;0se/F6N74GH8/URSuvevnu/ljQxWzvtWuXhX82l+jVna4Nmjnl9rRnGvC8fsmUJ2y5n8vBs/GhPO&#10;i1H9oHR9G+8jTYDAOgL14v0qW+f8Wqf3xOL0kW/njzxZDGby7w7NVtTyc782c83EtldTmJSuDVn5&#10;mnM1gx/hvkl7qrD6rLtYyMvsjUCycL4wcNZsR7SKn0WhgczxEugVnysTn/3x+nzthgABAgQIECBA&#10;gAABAgQIECBAgAABAidAoPivhidgw+Ut1uv1+JM/+ZN4+ctfHo8++mi5esP8l7/85Ri9Vo9nPOMZ&#10;8bznPS9Onz4dp06dirm5ufzfT7O4cOFCPPXUU/HYY4/F17/+9ZifH/0x2c6OVqsVH/7whyMp/eHY&#10;zkbTiwABAgQIECBAgAABAgQIECBAgAABAgQIECBAgAABAgQIECBAgAABAgQIECBAgAABAgQIECBA&#10;gAABAgQIECBAgAABAgQIECBAgAABAgQIECBAgAABAgQIECBAgAABAgQIECBAgAABAgQIECBAgAAB&#10;AgQIECBAgAABAgQIEJgksHDf/xa9v7kSs7B+w7Nj5rX/elLTbZV1bvuZSM/dEdHrRtZbjmi1t9Vf&#10;YwIEDl4gqVdDwmbDwdrCskEvYiw/qkg602v1EgQOQiAb9ivTJvVmpUwBgTWBpLaWXEmkw2JejgCB&#10;bQvUpk9V+kz18+eGCcd8b3FC6faKhmkaf/adL8Ziv7uljsujZ5hDfiyNrbFZet4aLb2fP6e13d8O&#10;+adoeQQIECBAgAABAgQIENi6QL1ejz/5kz+Jl7/85fHoo49uvWPe8stf/vLKa7XTM57xjHje854X&#10;p0+fjlOnTsXc3FxkWRYXLlyIp556Kh577LH4+te/HvPz86tdtv3earXiwx/+cCRJsu2+OhAgQIAA&#10;AQIECBAgQIAAAQIECBAgQIAAAQIECBAgQIAAAQIECBAgQIAAAQIECBAgQIAAAQIECBAgQIAAAQIE&#10;CBAgQIAAAQIECBAgQIAAAQIECBAgQIAAAQIECBAgQIAAAQIEtiOQLRX/N5Vr03Pb6a7tYRBoTIgn&#10;OCHu4GFYqjUQIECAAIFjJ9BoFbc0FiuxWLGzXLp4odIx2cbzWtJsR/SWC2Nk3auPc1kYUIbAERLI&#10;li4WVrud86nQ8XKmntSjH8NIS3Fmalm60iKL/L88tk2/FNO5MbxUvzrmoFaPRj6WoypQ60wXCkfX&#10;sK3EnO3m34lmY6rQd7NMb0KM21GfSbFvk1Zns+HUb0Ggck9qdqL+Y8+P+jP+UUR+XhzKoxTzeBRl&#10;qj4cxjCPkzV+lM/78brdSi/0i/f48rhzy0tRjoKVzZ4pN9tavvTM0yhd11YHGWRi2K9aeCewZYE8&#10;nnrhWOd+VGizSWbwxU9HLD4Vg8vtWi/4pzH1kp/bpNcOqkffN8aOrN8dy53cZK1dfn5ZOrkY+7nz&#10;i+eLs82cLebljrVA1iudZ+3tfRc41jg2R4AAAQIECBAgQIAAAQIECBAgQIAAAQJHQqD0r4ZHYs27&#10;vsibbrop/vzP/zxe8YpXxJNPPrnj8X/wgx/E6LVXR6PRiD/+4z+Oc+fO7dUUxiVAgAABAgQIECBA&#10;gAABAgQIECBAgAABAgQIECBAgAABAgQIECBAgAABAgQIECBAgAABAgQIECBAgAABAgQIECBAgAAB&#10;AgQIECBAgAABAgQIECBAgAABAgQIECBAgAABAgQIECBAgAABAgQIECBAgAABAgQIECBAgAABAgRG&#10;As12wSHrLhbyO83U5s7G6OUgQOAIC9QnhIQdDtY2lHWX1tKriaQ9vZr0TuBgBAb96ryNVrVMCYHL&#10;Aq1//M+j9YJ/FlGrr7ySWo0NAQJXKZBMzVZG6Ax6lbJRwXyv+jwxseEGhf/x+1+Pv734ww1aFKuG&#10;WRq9YT9a9Wax4pDk0svrW11Oc+z5a1SW5q9m/j2u7nq1SuSdAAECBAgQIECAAAECx0Lgpptuij//&#10;8z+PV7ziFfHkk0/ueE8/+MEPYvTaq6PRaMQf//Efx7lz5/ZqCuMSIECAAAECBAgQIECAAAECBAgQ&#10;IECAAAECBAgQIECAAAECBAgQIECAAAECBAgQIECAAAECBAgQIECAAAECBAgQIECAAAECBAgQIECA&#10;AAECBAgQIECAAAECBAgQIECAAAECBNYE0sX5tfQokUzNFfIyh18gmRAbMyvFZjr8u7BCAgQIECBw&#10;RAXKcX3XiS25091lSxcrXWvbeF6bFA97UtzsyiQKCBxDgWx5MQ9aOizsLJk6VchvN1NPLsVqTi+/&#10;r/avpdlqMgbZMAbpldj1o4pGaR1p/kyfJMlaH4krAuXrWNpdjE752nul+Vqqm8fW3e6xXp/msPhz&#10;Mxo3aXW2O7z2kwRKsZfrP/YT0X7Fv5rU8vCUNaoxm+t5vORh5DHcx45+6bwfq9q15EJ/ecOxZrsT&#10;YlvPnt2wz7qVpX03hqMo0NWjX7q+VVsoIUCgIlBrFIt24/ox6BbGTPKY7Xtx1KZPRTpzOkbjJ81W&#10;1E9dtxfTHLkxk850Yc1Z/vzi2HuBZOF8YZJs9nQhL7M7AlmaxuhnOsvv+Wm/G9mgH/XT10eyhWf0&#10;3VnBOqOUnnuS1tQ6DRUTIECAAAECBAgQIECAAAECBAgQIECAAIHDKVD6V8PDucj9WNXzn//8uPfe&#10;e+NVr3pVXLhwYT+m3NYctVotPvKRj8Sdd965rX4aEyBAgAABAgQIECBAgAABAgQIECBAgAABAgQI&#10;ECBAgAABAgQIECBAgAABAgQIECBAgAABAgQIECBAgAABAgQIECBAgAABAgQIECBAgAABAgQIECBA&#10;gAABAgQIECBAgAABAgQIECBAgAABAgQIECBAgAABAgQIECBAgAABAtsXqLWnC52y7mIhL0OAwMkV&#10;SGrVkLDZcLAGMul6kZSuKWuNJQjsk0A27FdmSurVn+VKIwUnViBpNPO9j14OAgR2S2B03R09E4w/&#10;K0z1exOHn+8tRZZlkSTJxPrNCv/6ye/Ff3rsP2/WrFK/lK+nVT+c5/7yoGjVHA4L6+/l161Oo1Uo&#10;kyFAgAABAgQIECBAgACB4yHw/Oc/P+6999541ateFRcuXDh0m6rVavGRj3wk7rzzzkO3NgsiQIAA&#10;AQIECBAgQIAAAQIECBAgQIAAAQIECBAgQIAAAQIECBAgQIAAAQIECBAgQIAAAQIECBAgQIAAAQIE&#10;CBAgQIAAAQIECBAgQIAAAQIECBAgQIAAAQIECBAgQIAAAQIEjqdAtlj832yuTZ86nhs9zruaFC9q&#10;QtzB40xgbwQIECBA4MAErrkhsqf/o4hRDMRRDNfO3K4uJVuar4yXTG19jpW4w6NnhbFng/FYmJXB&#10;FRA4xgLpUvG7z2irtanZq9pxPamt9E9LcWNrWbo27nJ+/mVruUuJ5lgs+1FJuhIDutRIdkVgFMO3&#10;cOQxc7cSd3bkvt2ju06f8uc1GjdpdbY7vPYTBfKYy6Pz6PI5k7RKn/fEPgdbmEz4Dl5PR/GRi7Gc&#10;+6WYyXux6oXe8obDzi0vFeqz0bVq+ppC2VYzWb0V4xGyGyt7rvYepINqoRICBDYUWHlmH29Rek4Y&#10;r9pyelC8DyZ7FLN9+lVvWllSvV7f8tJOQsPy/cx3sH361C+eL040e7aYl9sVgeHj34v5f/dvCmPN&#10;vf6/j8b1NxbK9jOTja6b5Wf51tR+LsFcBAgQIECAAAECBAgQIECAAAECBAgQIEDgqgUaVz3CMRrg&#10;RS96Udx3333xxje+MR588MFDs7NOpxMf+tCH4g1veMOhWZOFECBAgAABAgQIECBAgAABAgQIECBA&#10;gAABAgQIECBAgAABAgQIECBAgAABAgQIECBAgAABAgQIECBAgAABAgQIECBAgAABAgQIECBAgAAB&#10;AgQIECBAgAABAgQIECBAgAABAgQIECBAgAABAgQIECBAgAABAgQIECBAgACB4yyQtKcL28u6i4W8&#10;DAECJ1igPiEkbDoogNRv+AeRdZfy18LKe/maUmgsQ2A/BAb9yixJo1kpU0CAAAECeyuQTM/lzwZX&#10;vlt0+r2JE6ZZGov9bsy0OhPrNyp8fPHv4y+++9WNmqxbtzjoxjUxs279QVYsDYpWrWHx+atfr8dU&#10;o3WQSzQ3AQIECBAgQIAAAQIECOyhwIte9KK477774o1vfGM8+OCDezjT9obudDrxoQ99KN7whjds&#10;r6PWBAgQIECAAAECBAgQIECAAAECBAgQIECAAAECBAgQIECAAAECBAgQIECAAAECBAgQIECAAAEC&#10;BAgQIECAAAECBAgQIECAAAECBAgQIECAAAECBAgQIECAAAECBAgQIECAAIGrEEiX5gu9R/GRHEdL&#10;IJk+Fc2XvDZiFFew3owkj5VZO/MjR2sTVkuAAAECBI6qwLNfEDF67dGRLV6ojJxMzVbKNipI2lOR&#10;LV6JSTweC3OjfuoIHDeBbOliZUujZ+mrORq12kr39PL76li1LFtNxvKwGEd1VNFIh2v1o0Q6Kd59&#10;ocXJzSSd6dLms5gZFGPRlhqsZLvDK9e9SfWTytbr0xwWP69R36S5/VjBk+Y86WWdn/vXKwRZHn85&#10;6y6tfJ899CYTztdGmlaWPUg3/zmtdNpmwcX+8oY9ZnPTwjF9TUStXijacqYU77lZigm9Ok6/dH1b&#10;LT/q79nouj6Ki53HEc/y99HzVdIuX5+O+i6t/8AEyteVdc6vra4vG52HpXMxaba32l27XRCoPL/k&#10;n2k26Ecy+v2tY28EuouRDLqFsbOZM4W8zC4JlJ4JVkbNf74P9OiVnnnyxbhPH+gnYnICBAgQIECA&#10;AAECBAgQIECAAAECBAgQ2IFAYwd9jnWXF73oRfHAAw/Eu971rvj93//9WPmH+wPc8Qte8IL4oz/6&#10;ozh37twBrsLUBAgQIECAAAECBAgQIECAAAECBAgQIECAAAECBAgQIECAAAECBAgQIECAAAECBAgQ&#10;IECAAAECBAgQIECAAAECBAgQIECAAAECBAgQIECAAAECBAgQIECAAAECBAgQIECAAAECBAgQIECA&#10;AAECBAgQIECAAAECBAgQIEDgZAkk7enihtNhZINeJI1WsVyOAIETJ5DUqyFhs+FgzaF+9kfj1L98&#10;+1peYvcF0scfifT7345YuhjZ0nxEfn1u/vRduz/RMRoxG/SLu6k3i3k5AgQIENgXgdrUXKTn/25t&#10;rk6/t5YuJ+Z7izHT6pSLN8wv5/fEf//QF2OYpRu2W69yadBdr+rAy0d7Gz+aY89fo/J+rRGdRnu8&#10;iTQBAgQIECBAgAABAgQIHDOBF73oRfHAAw/Eu971rvj93//9yLLsQHf4ghe8IP7oj/4ozp07d6Dr&#10;MDkBAgQIECBAgAABAgQIECBAgAABAgQIECBAgAABAgQIECBAgAABAgQIECBAgAABAgQIECBAgAAB&#10;AgQIECBAgAABAgQIECBAgAABAgQIECBAgAABAgQIECBAgAABAgQIECBw8gSyxTyO39gxio/kOFoC&#10;SR6jqvETtx+tRVstAQIECBAgsCWBNI+7PH4k7ZlIavXxok3TSXs6ssULa+2yPMalg8BJFBg/D1b3&#10;n0zNriZ39F5Paiv90iQp9K+NxcNZLscEz1s2hsNC+6zRKuRlrgjU8mtY+ZhKN4+32x0W49eWx5iU&#10;7w5L8dsvNyrHvl0pbjQmDaFshwJJsx2j11E4kkazssz6hJ/Jflo8zyuddqFgob+84Shz3aVi/ezZ&#10;Yn47udJ1qrHO/gbrlG9nqsPYdvmj74482Nna0pov/rloPP+OtbwEgasSqJfuKfl5NIqtl5SeL7Y8&#10;x6R4903PGlv224WGo+9g5SPrLkbSuKZcLL9bAgvnKyNls2cqZQquXiCpV5+Fsgnfea5+pm2MUH7m&#10;GXVtTW1jAE0JECBAgAABAgQIECBAgAABAgQIECBAgMDBC1z6K6SDX8ehWsH09HR88IMfjHvvvTee&#10;+cxnHsjaarVavPOd74wvfvGLce7cuQNZg0kJECBAgAABAgQIECBAgAABAgQIECBAgAABAgQIECBA&#10;gAABAgQIECBAgAABAgQIECBAgAABAgQIECBAgAABAgQIECBAgAABAgQIECBAgAABAgQIECBAgAAB&#10;AgQIECBAgAABAgQIECBAgAABAgQIECBAgAABAgQIECBAgMBJFUja05WtZ92lSpkCAgROoEC9Ud30&#10;cFgtU7JnAtn5RyP9xuciffjLkT36YGSPfTey4WDP5jsWAw/7hW0kjWYhL0OAAAEC+yNQmz5VmGiq&#10;3yvkxzMXeovj2U3TWZbF//WdL8V2+40PvNTvjmcPVXppUFxbs/T81a/XY6rROlRrthgCBAgQIECA&#10;AAECBAgQ2H2B6enp+OAHPxj33ntvPPOZz9z9CbYwYq1Wi3e+853xxS9+Mc6dO7eFHpoQIECAAAEC&#10;BAgQIECAAAECBAgQIECAAAECBAgQIECAAAECBAgQIECAAAECBAgQIECAAAECBAgQIECAAAECBAgQ&#10;IECAAAECBAgQIECAAAECBAgQIECAAAECBAgQIECAAAECBHZPYBS7L+sVY6yW4yPt3mxGIkCAAAEC&#10;BAgQ2K5AtnSh0CWZnivkt5JJ2tOFZtny9mJcFjrLEDjCAunSfHH1SRJJrXFVMc3rSW1lzPTy++oE&#10;tSxdTcbSsBpztpFeqV9pKI7qmlc5Ub6Gjeo7Zb9ypzzfHRRjsU9oUinqleK3rzZoluLeJ62pSEqf&#10;+Wpb7ydAoN6sbLI+4Weynw4q7Xa7YKFf/J1Oefy55VL97Jlyk63nG8V9N4al69jlkQbpcOtjHqWW&#10;pc89G1Sv7UdpO9Z6yATqjeqCruYaUorhPho8abSrcyjZM4GkPVUZO+v6HlZB2cWC5OL56mgzV3Hf&#10;q46m5LJA0qhes7IJ33n2E6z871wrc084D/dzTeYiQIAAAQIECBAgQIAAAQIECBAgQIAAAQLbFbj0&#10;V0jb7XVC2r/mNa+Jhx56KD760Y/Gbbfdti+77nQ68Za3vCUeeOCBeN/73hetVmtf5jUJAQIECBAg&#10;QIAAAQIECBAgQIAAAQIECBAgQIAAAQIECBAgQIAAAQIECBAgQIAAAQIECBAgQIAAAQIECBAgQIAA&#10;AQIECBAgQIAAAQIECBAgQIAAAQIECBAgQIAAAQIECBAgQIAAAQIECBAgQIAAAQIECBAgQIAAAQIE&#10;CBAgcEUgaU9dyVxOZd3FSpkCAgROnkBSb0QkeVjYRiuS9nQk06cu5U8exYHtOOnMVedevlgtU7Im&#10;kA36a+mVRL1ZzMsRIECAwL4IJNPFe1in31t33vltfv/4q0e/Hd+78Ni6422lYmmw/nq20n8v2yyV&#10;rJrDQWG6fqMRU/nzmYMAAQIECBAgQIAAAQIETobAa17zmnjooYfiox/9aNx22237sulOpxNvectb&#10;4oEHHoj3ve990Wr5Hrov8CYhQIAAAQIECBAgQIAAAQIECBAgQIAAAQIECBAgQIAAAQIECBAgQIAA&#10;AQIECBAgQIAAAQIECBAgQIAAAQIECBAgQIAAAQIECBAgQIAAAQIECBAgQIAAAQIECBAgQIAAAQIE&#10;Vf9tAwAAQABJREFUCgLZ4nwhP8okU8X4SJUGCggQIECAAAECBPZNIFsqxlreybPaKHb2+JFtM8bl&#10;eF9pAkdZIFsqff/Jspj/6P8QvW9/Ycfbqif1lb5pkhTGqOVjrx7Lw1KM17yukQ5Xqy+9N8QJL4Jc&#10;ySWd4jVsVNMux1m/0nwt1R2WYrGv1ayfWK9Pc1j6vFqd9QdRc/wFJpyv9fI5nSv0J5TtNs7F3vK6&#10;QyZZGtO9brF+9mwxv51cKd5z5Tp2eaxBVjpftjPHYW7bbBdXV4qRXayUI7A9gWTmdCQ/+pxInvm8&#10;qD3r5qg9+ycjrjxKbG+wUesJ8eWT8s/w9kc9lj2yPL59/5G/juFTj0e2i9ftwnew/LmhNpdff3dx&#10;/GP5YVztpi6eL4yQ1RsRndlCmcwuCdQnfHfZwvP5Ls0+eZgJv+dIWlOT2yolQIAAAQIECBAgQIAA&#10;AQIECBAgQIAAAQKHVCD/1w3HRgLtdjve9KY3rbzuv//++MAHPhCf/vSn48KFCxt123bdjTfeGHff&#10;fXf86q/+alx33XXb7q8DAQIECBAgQIAAAQIECBAgQIAAAQIECBAgQIAAAQIECBAgQIAAAQIECBAg&#10;QIAAAQIECBAgQIAAAQIECBAgQIAAAQIECBAgQIAAAQIECBAgQIAAAQIECBAgQIAAAQIECBAgQIAA&#10;AQIECBAgQIAAAQIECBAgQIAAAQIECBAgsHsCSWemMljWXayUKSBA4OQJJK1OnHnr/3LyNn6Ydjw1&#10;W1lNtjQfyczpSrmCywLDfoEiaTQLeRkCBAgQ2B+B2vSpwkSdfq+QH8/M95bGsxumHz7/aHzpbx/c&#10;sM1WKpcG3a00O5A2y4OiVXM4LKyjX2tEp9EqlMkQIECAAAECBAgQIECAwPEWaLfb8aY3vWnldf/9&#10;98cHPvCB+PSnPx0XLlzY1Y3feOONcffdd8ev/uqvxnXXXberYxuMAAECBAgQIECAAAECBAgQIECA&#10;AAECBAgQIECAAAECBAgQIECAAAECBAgQIECAAAECBAgQIECAAAECBAgQIECAAAECBAgQIECAAAEC&#10;BAgQIECAAAECBAgQIECAAAECBAgQILBdgXSx+r/FXJue2+4w2hMgQIAAAQIECOyRQPl5LdnBs1rS&#10;ni6sLttGjMtCRxkCR1wgW5yfvIN0MLl8C6WNWm2lVZokhda1LFvLL5digtfTNIqt86aN9lp7iaJA&#10;+Ro2qm2VTIs9LuXK7pPalMu6w8k/C81SedLqlLvKnyCBpN6s7LaepZWywVVcWyqDrVOw0F9epyZi&#10;trsctbhyLVppOHtm3fabVpTiPU/a82iMflqMFb3puEekQZLvf1wzK8XIPiLbsMxDKlD70R+P0Wu3&#10;jok/n00x2yf5pk89Hot/9uFLVfnzXC2/Tk696hej8bQfm9R8y2W1Mz8Sc7/4nkjaU5Ekl54Xt9xZ&#10;wx0JJAs/LPabye95pWf0YgO5nQokjeqzUFZ6Xt7p2DvtN/H3HK2pnQ6nHwECBAgQIECAAAECBAgQ&#10;IECAAAECBAgQOBCBxoHMekQnfclLXhKjV5r/IdY3v/nN+Mu//Mv4whe+sPL+0EMPRTb2x1sbbbGW&#10;//HXuXPn4o477ojbb7995fWc5zxnoy7qCBAgQIAAAQIECBAgQIAAAQIECBAgQIAAAQIECBAgQIAA&#10;AQIECBAgQIAAAQIECBAgQIAAAQIECBAgQIAAAQIECBAgQIAAAQIECBAgQIAAAQIECBAgQIAAAQIE&#10;CBAgQIAAAQIECBAgQIAAAQIECBAgQIAAAQIECBAgQIAAgX0UqLWnK7Nl3cVKmQICBAgQ2H+BpDNb&#10;nXTpYrVMyZpANuivpVcSdaGNiyByBAgQ2B+B2tRcYaJGlkZzMIh+o3pdnu9t7fvH+eWL8dmHv1QY&#10;d6eZxX53p133vN/SoFeYozkcFPL9ej1ONduFMhkCBAgQIECAAAECBAgQODkCL3nJS2L0StM0vvnN&#10;b8Zf/uVfxhe+8IWV94ceeiiyLNsSRq1Wi3PnzsUdd9wRt99++8rrOc95zpb6akSAAAECBAgQIECA&#10;AAECBAgQIECAAAECBAgQIECAAAECBAgQIECAAAECBAgQIECAAAECBAgQIECAAAECBAgQIECAAAEC&#10;BAgQIECAAAECBAgQIECAAAECBAgQIECAAAECBAgQ2A+BdGm+Mk0yfapSpoAAAQIECBAgQOBgBLLS&#10;81o5luVWVpW0pwvNsuWtxbgsdJIhcAwEJn3/WdnWcLjj3dWS2krf9PL76kC1PM7s6rE8LMVRTavz&#10;Jc3WanPvJYGkUY0x2yrHWS/1GWW7w1Is9gltykW9dfo0S59Z0uyUu8qfJIF6NX50PY93VT76pZ+b&#10;cv1u5Bf6y+sOM9tdqtbNnq2WbbWkUbxO1fJYXvX8+jnMY0GPH4N92Pf4fPuWLl+nB4c3fve+mZjo&#10;8Ar0i88eo4VOup8e3g3s38rSC09emSy/rqXzP4ykPXWlbIeppFaPpDOzw9667UQguXi+0C2bPVPI&#10;y+yiQKNZHWwLz+fVTrtY0is99+Tfz5KWZ/ZdFDYUAQIECBAgQIAAAQIECBAgQIAAAQIECOyDQPWv&#10;EfZh0qM+Ra1Wi1tuuWXl9da3vnVlO8P8jxmeeuqpOH/+fOGV5n/ccfr06Thz5kycPXt25X2Urpf+&#10;8OGom1g/AQIECBAgQIAAAQIECBAgQIAAAQIECBAgQIAAAQIECBAgQIAAAQIECBAgQIAAAQIECBAg&#10;QIAAAQIECBAgQIAAAQIECBAgQIAAAQIECBAgQIAAAQIECBAgQIAAAQIECBAgQIAAAQIECBAgQIAA&#10;AQIECBAgQIAAAQIECBA4TgJJe6qynay7WClTQIAAAQIHIDA1W5k0W75YKVNwRSAb9K9k8lTSaBby&#10;MgQIECCwPwLJ9KnKRJ1BL/qNasj5C1v4/tEbDuIzD90fvXRQGXcnBUuD7k667Uuf5dLamnls+fGj&#10;X29Ep9EaL5ImQIAAAQIECBAgQIAAgRMoUKvV4pZbbll5vfWtb10RGObfIZ966qk4f/584ZWmaZw+&#10;fTrOnDkTZ8+eXXkfpev1+gmUs2UCBAgQIECAAAECBAgQIECAAAECBAgQIECAAAECBAgQIECAAAEC&#10;BAgQIECAAAECBAgQIECAAAECBAgQIECAAAECBAgQIECAAAECBAgQIECAAAECBAgQIECAAAECBAgQ&#10;IEDgqAhkixcqS61NzVXKFBAgQIAAAQIECByMQLZUjLWcTG//WS1pTxUWn20hxmWhgwyBYyKQLc1P&#10;3EmWFuOaTmy0TmEjqa3UpElSaFHLsrX8Uh5vdvxolOKojupqjfZ4E+kxgSSPATS6jmXdpbXSRj83&#10;rYbwXasfJbrDYiz2QuWETD+P7ZvGlc9tvEkzrxs/klZnPCt9wgSSRrOy40Yew6p8jH6m9vJYzq8t&#10;w6w67+qcc8tXzpnVspg5vZbcdmLivocxLMXpGlzFNXXba9rHDkl+nS5cIUbXIQeBwypQevYYLTNp&#10;itk+6eNKLzxeLM6f6WpzZ4tlckdDYOF8cZ0zZ4p5uV0TSEbfgWp5nM6xe3422N6z964t5vJA498V&#10;Voqa+X374vnI8vt17cwNuz2d8QgQIECAAAECBAgQIECAAAECBAgQIECAwJ4IbPKnMHsy57EctJ7/&#10;IcPZs2dXXsdygzZFgAABAgQIECBAgAABAgQIECBAgAABAgQIECBAgAABAgQIECBAgAABAgQIECBA&#10;gAABAgQIECBAgAABAgQIECBAgAABAgQIECBAgAABAgQIECBAgAABAgQIECBAgAABAgQIECBAgAAB&#10;AgQIECBAgAABAgQIECBAgAABAgROkEDSbEfU6hHpcG3XWXdxLS1BgAABAgcnkDRaEaPXoHdlEUvz&#10;V9JSVYHhoFjWaBbzcgQIECCwLwK16bnKPFP9Xsx3pivl872lSlm54L7vfiXOL2/tHnjDzJn4u4Xz&#10;5SEK+aV8LYf1WBq/7+eLbJbubf081vzU6PnAQYAAAQIECBAgQIAAAQIESgL1/Dvj2bNnV16lKlkC&#10;BAgQIECAAAECBAgQIECAAAECBAgQIECAAAECBAgQIECAAAECBAgQIECAAAECBAgQIECAAAECBAgQ&#10;IECAAAECBAgQIECAAAECBAgQIECAAAECBAgQIECAAAECBAgQIECAwJETSMux+/IYrElT/J4j90Fa&#10;MAECBAgQIHAsBbLlxYh0WNhbMlWNZVloMCGTtEtxLvOYjlk+blKrT2itiMDxFcgW14nbWopruh2B&#10;elJbaZ4mSaFbLcvW8svDYozXRum8HjWs5d/FHOsLjK5jWfdKfN56v5vHpt84tnp32F9/wAk1G7Vv&#10;DkvX4lZnwgiKToxAvfqzV0vTyvb7E871SqOrKFjoL2/Ye27snBk1TKZPRTaK2TxhrRsOdLkyq1d/&#10;XzQ6N7oljr3e91bWuidtSr8vy0oxsvdkToMS2KFANim+vGeNiZrphScL5cnsGd+TCiJHJJNfk5Nu&#10;/v157MhmzozlJHddoN4o/L4i2+az966vp1f8/KO3FP1/9/6VaZr/7Xsiufy9bdfnNSABAgQIECBA&#10;gAABAgQIECBAgAABAgQIENhFgUt/hbSLAxqKAAECBAgQIECAAAECBAgQIECAAAECBAgQIECAAAEC&#10;BAgQIECAAAECBAgQIECAAAECBAgQIECAAAECBAgQIECAAAECBAgQIECAAAECBAgQIECAAAECBAgQ&#10;IECAAAECBAgQIECAAAECBAgQIECAAAECBAgQIECAAAECBAgQIHAcBJL2dGEbWXepkJchQIAAgQMU&#10;mJorTJ4tXyzkZYoC2bBfKEjqzUJehgABAgT2R6A2faoyUaffq5SNCvrpILqDyXWj+i//17+Jh84/&#10;OkpuepzpzMbPPOfFm7ZbGnQ3bXNQDZZLFvV0WFhKv96ITqNdKJMhQIAAAQIECBAgQIAAAQIECBAg&#10;QIAAAQIECBAgQIAAAQIECBAgQIAAAQIECBAgQIAAAQIECBAgQIAAAQIECBAgQIAAAQIECBAgQIAA&#10;AQIECBAgQIAAAQIECBAgQIAAAQIECBAgQIAAAQIECBAgQIAAAQLHTSBbnC9sqTZdjO1XqJQhQIAA&#10;AQIECBDYV4F0qfisNpq8VorFvJUFJe2pSrOsu1gpU0DgOAtkWRrrxi4vxTXdjkM9qa00z2qX3sf7&#10;Jmm6kl0qxQRvDItxVEeNas3OeFfpkkDSnimUJL3lSPL/Njq6g2Is9o3ajuq6pc9pvH1zOBjPRtLy&#10;eRVATlqmXq/suDHhOjKKKb2Xx0J/ecPhZ7tLhfraqWsL+W1nGq1Kl0n7HmTVa1yl41EsKO+/FCP7&#10;KG7Jmo+xwIT48klTzPZJn3j61BOF4vrVXisLo8nsm8DF89WpZs9Uy5TsmkDSaBbH2uazd7Hz1eeS&#10;mdORXHdjxPSp6mD9XrVMCQECBAgQIECAAAECBAgQIECAAAECBAgQOIQCjUO4JksiQIAAAQIECBAg&#10;QIAAAQIECBAgQIAAAQIECBAgQIAAAQIECBAgQIAAAQIECBAgQIAAAQIECBAgQIAAAQIECBAgQIAA&#10;AQIECBAgQIAAAQIECBAgQIAAAQIECBAgQIAAAQIECBAgQIAAAQIECBAgQIAAAQIECBAgQIAAAQIE&#10;CBy4QNKejmxpfm0dWXdxLS1BgAABAgcrkHRmI5t/cm0R2dLFtbREVaD57Fujfs11kQ0GEcN+1M78&#10;SLWREgIECBDYc4GkM1OZo9PvVcpWCy70luL6Rms1u/b+yIXH4wvf/+ZafqNEs9aIn3nOS2K2NRW1&#10;JIk0y9ZtvjxYfy3rdtqniqWxtTWHg6iV5u3XGzE1warUTJYAAQIECBAgQIAAAQIECBAgQIAAAQIE&#10;CBAgQIAAAQIECBAgQIAAAQIECBAgQIAAAQIECBAgQIAAAQIECBAgQIAAAQIECBAgQIAAAQIECBAg&#10;QIAAAQIECBAgQIAAAQIECBAgQIAAAQIECBAgQIAAAQIECBxpgXTxQmH9tam5Ql6GAAECBAgQIEDg&#10;4ASypfnK5MkOnteS9nRlnKy7FLGDsSoDKSBwRASy5YWIdeKwZulwx7uo1+orfYd5nNfyUcvnG43c&#10;T/NY4GNHY8J89WZnrIVkWSBpTxWKsuXF6Fx7bYzHqC00yDODbBjDNI16rRy5ttzyUr6bx2tf7xjF&#10;vx0/Ep/XOMeJSydJLbI8/nEy9nNRz3/WysdgwrlebnM1+Yt5vOqNjrnlYn3t1HUbNd+8bkK858aw&#10;ev3c631vvtC9aZGU9p/1u3szkVEJ7IbAWAz3leHy61aSX7ccVYH0whOFwqu+VhZGk9k3gbmzMXjl&#10;L0aycD6Si+cjLv4wsrmrvO/t2+KP5kSj+2I2tvSsfN0Zq9uPZP3cK2L0Sh/5dgz+w78tTtlfjmj5&#10;vlVEkSNAgAABAgQIECBAgAABAgQIECBAgACBwyjgX/R28Kn88Ic/jAcffDBuvvnmmJ2d3cEIEV/7&#10;2tfipptuirk5/880OwLUiQABAgQIECBAgAABAgQIECBAgAABAgQIECBAgAABAgQIECBAgAABAgQI&#10;ECBAgAABAgQIECBAgAABAgQIECBAgAABAgQIECBAgAABAgQIECBAgAABAgQIECBAgAABAgQIECBA&#10;gAABAgQIECBAgAABAgQIECBAgAABAgQI7LFA0pkuzJB1lwp5GQIECBA4QIGpUlzZpfkDXMzhn7r9&#10;3Bcf/kVaIQECBE6AQFKrR5Lfw7Kli2u7ner31tLlxHxvMa6fvqZQPCq79zv/b2SF0vUzr372T8XZ&#10;qUvx1Kca7VjoL6/beJil0R30o91ortvmoCqWB921qRvDwVp6NdGv16NVP3zrXl2fdwIECBAgQIAA&#10;AQIECBDYH4Ef/vCH8eCDD8bNN98cs7Ol3yNvcQlf+9rX4qabboq5uUvfp7fYTTMCBAgQIECAAAEC&#10;BAgQIECAAAECBAgQIECAAAECBAgQIECAAAECBAgQIECAAAECBAgQIECAAAECBAgQIECAAAECBAgQ&#10;IECAAAECBAgQIECAAAECBAgQIECAAAECBAgQIECAwK4IZHksoRgMIhv2I0lqkbSnCuNmpdh9yfSp&#10;Qr0MAQIECBAgQIDAwQmUn9VGK0mmtx8DI2lPVzaRdRcrZQoIHGeB8fivlX2mw0rRVgvq+fes0ZFd&#10;fh/vV8u/jw2jPl60km4Oq/PVW51KOwVXBGqdmSuZPDW6hnUarVgarB/Ld9Shm38Xnq61C33Xy/Qm&#10;xLhdbdsqfWZJa2tjrvb3fgwF6o2IsZ+Z+uj3L6WjfxXXltJQE7MbxZaOLIvZbjH2dO3UdRPH2XLh&#10;hDjVjQl7HEwo2/Ich7lhs3Teb3L9GW0lPf9fI/3bhyNGPy95vOwkN6w969zK7+gO81at7RgIlH8+&#10;m61jsKnd30KWX6/Si39fGPiqr5WF0WT2TSC/xsZ1N0Y2eu3bpCd8opH5+DH2XDRevO/p8v06X0DW&#10;60ZS/Dqx78syIQECBAgQIECAAAECBAgQIECAAAECBAgQ2IpA/i/Ljo0E0jSNL33pS/HZz3427rvv&#10;vvjGN74RTzzxxEqX3/7t3453v/vdG3WfWHf//ffHS1/60qjVavHc5z43XvziF6+87rzzznj6058+&#10;sY9CAgQIECBAgAABAgQIECBAgAABAgQIECBAgAABAgQIECBAgAABAgQIECBAgAABAgQIECBAgAAB&#10;AgQIECBAgAABAgQIECBAgAABAgQIECBAgAABAgQIECBAgAABAgQIECBAgAABAgQIECBAgAABAgQI&#10;ECBAgAABAgQIECBAYH8Fau3pGI5NmXUXx3KSBAgQIHCQAsnUXGRjC8iWL47lJAkQIECAwOEVqOX3&#10;sOHSlftWp99bd7Hzpe8gw3QY//6hL8byYP0+44O98Ef+Yfz4mSux06ca7VjoL483qaSXBt1oN5qV&#10;8oMsSLM0+vneV4/m8Ep6tSxpdaKWJKtZ7wQIECBAgAABAgQIECBwAgTSNI0vfelL8dnPfjbuu+++&#10;+MY3vhFPPPHEys5/+7d/O9797ndvW+H++++Pl770pVGr1eK5z31uvPjFL1553XnnnfH0p1/5jr3t&#10;gXUgQIAAAQIECBAgQIAAAQIECBAgQIAAAQIECBAgQIAAAQIECBAgQIAAAQIECBAgQIAAAQIECBAg&#10;QIAAAQIECBAgQIAAAQIECBAgQIAAAQIECBAgQIAAAQIECBAgQIAAAQIECGxB4MIn/+cYPv7IWsvW&#10;T/yTmHnlv1rLjxLNZ90ctblrI126ENnifNSvub5QL0OAAAECBAgcnECWx97Lesv5PXohsuWliGE/&#10;YvZMJI3WwS3KzPsqkC1eKM6Xx1lMOjPFsi3kkvZ0pVVWinFZaaCAwDETqJxP4/ubENt0vHqjdD2p&#10;rVQPJ8RBrWXjkdOvjNIYi6u6WlpvTq0mvU8QKF/H0vwa1q5vfj/sDnsx3WxPGLFa1B3dZ9c56nl8&#10;o/FjFPvWcbIFkvooZvOV2M71Ced1Px3sKdLFDWJLT/e6Uc+fJceP2qlrx7PbT094Bp10PRuPHb39&#10;SQ5vj/IzeNbvbrrY9O++G/0vfrrQrvPm9xbyMgT2QiArxbpP8nj0jqpAevF8xG5fK6vTKCFwLAWS&#10;xuhZ6MqRDdZ/lr7Sah9Sk579N3hm2ocVmYIAAQIECBAgQIAAAQIECBAgQIAAAQIECGxZoLHllies&#10;4SOPPBIf/OAH4w/+4A/iySef3NXdX7x4cWW8NP/joG9/+9srr4985CPxa7/2a/Ga17wm3vzmN8ed&#10;d94ZnY4/FtpVeIMRIECAAAECBAgQIECAAAECBAgQIECAAAECBAgQIECAAAECBAgQIECAAAECBAgQ&#10;IECAAAECBAgQIECAAAECBAgQIECAAAECBAgQIECAAAECBAgQIECAAAECBAgQIECAAAECBAgQIECA&#10;AAECBAgQIECAAAECBAgQIECAAIFtCCTt6ULrrLtYyMsQIECAwMEJJJ3Z4uRLl2LGFgvlCBAgQIDA&#10;4RNIpk9F/PBv1xY21e+tpcuJ+d5Soeg/fO8/xWOLf18oWy9z49z18dJnPL9QPd1sRxSHLNSPMkuD&#10;XpyulB5swWK/W1hAczgo5EeZWmuqUqaAAAECBAgQIECAAAECBI6nwCOPPBIf/OAH4w/+4A/iySef&#10;3NVNXrx46XfNaZrGt7/97ZXXRz7ykfi1X/u1eM1rXhNvfvOb484774xOp7Or8xqMAAECBAgQIECA&#10;AAECBAgQIECAAAECBAgQIECAAAECBAgQIECAAAECBAgQIECAAAECBAgQIECAAAECBAgQIECAAAEC&#10;BAgQIECAAAECBAgQIECAAAECBAgQIECAAAECBAgQILAikNSKEHlMofLR+cevKhfJEyBwWWDxE/9T&#10;RH4eJY1mRL0ZzXMvj8ZNL+BDgACBfRNI81iF8//H+wvz1f/5fxfxtGcVyq42kw36kQ0bkeTXOsfh&#10;Emjc+BORtKcjy+MtZ0sXYvRZJeVnvC0seTRG+ci6mwSkLHeQJ3DEBZLOTDR//KciXZyP4WP/JWL8&#10;+1FajW261e02Lp+TWZJUutSyrFI2KmhMiKXaaolhMxHrcmHSLsaazbqL0Rk9p29ydIf9TVpcqV6v&#10;bX04jHqWXmk4SjV9XkWQE5gr/fzV8zhV5aOfDstFu5pf6C+vO97shPt87Zrr122/pYpGq9KsmZ8f&#10;5SNd59pXbnfk8s3S/vPnsk2P8jWoVt/Rs9ym82hAoCww/pyT1yXln99y+xOaT596orLz2qnrKmUK&#10;CBCYIFB6FsrK97wJXfajKJn0varf3Y+pzUGAAAECBAgQIECAAAECBAgQIECAAAECBK5aoHHVIxyz&#10;AZ588sl4xzveER/72MdiMNj5H3jthCXN/xDk3nvvXXldf/318Tu/8zvxS7/0S/k/+lf/SGwn4+tD&#10;gAABAgQIECBAgAABAgQIECBAgAABAgQIECBAgAABAgQIECBAgAABAgQIECBAgAABAgQIECBAgAAB&#10;AgQIECBAgAABAgQIECBAgAABAgQIECBAgAABAgQIECBAgAABAgQIECBAgAABAgQIECBAgAABAgQI&#10;ECBAgAABAgQIbF0gaU8XGmfdxUJehgABAgQOUGBqtjj5oBdZ/koarWK5HAECBAgQOGQCtem5woo6&#10;/V4hP5650LvyHeQbj383vvXEfxmvXjc915qKn37ObVErxUif2sJ9cqnfXXfcg6pYyu/x40dzOBzP&#10;rqQbpe9vlQYKCBAgQIAAAQIECBAgQODICzz55JPxjne8Iz72sY/FYDDY1/2kaRr33nvvyuv666+P&#10;3/md34lf+qVfiqT03XtfF2UyAgQIECBAgAABAgQIECBAgAABAgQIECBAgAABAgQIECDw/7N3tz+W&#10;XHWC538nIu5TVmaWy1W2q8qA8VPZ7TI0HtqGZt3dQGO32su4p90GDcyMQIzBBmlZiZXQvtp/ALQg&#10;JJANrCVe4NnFlgYYZgazM34Y0zNrtofGXlcbMBgaP2Bcplyuysz7FDdi42T5Zt4TEffmfYpf3nvz&#10;G1bqxnmI8/A5EScibqbrIIAAAggggAACCCCAAAIIIIAAAggggAACCCCAAAIIIIAAAggggAACCCCA&#10;AAIIIIAAAggggAACCCCAAAIIIIAAAggggAACCCCwcAImKDl9isO2EyaAAAL9BeI4lvjsqc0M8evZ&#10;4uZ6/wNIQQABBIoQ8N17ua0i7rTFTLmu6O/+vaz/8r8npSYlJ88P/gVvktotd025FoobR8A770Lx&#10;D1w0zqHuMeXq5rhKpSYmWa/RJOtUequH3DyEEFhwAf/QG6T2nn+x2cv1f/dl6bz07FaP4yi7tulW&#10;4g47vudt5ojMuc/e7F4c9Qa39oNk/ZreLUyOLeXM+b159vq+qe5zCOJkzdzqEGvrNpL75rBbs0/e&#10;Uie7vpFJ5lW2vS1gkmu2+65oJfzUdW3j2jnnjo2f1rbebvQtaqVZz6R5K+eLNIa/JrIF+JmoIGf+&#10;TN6mpZ3El7xs/kwBcxRh0nPOEGt322d3Z2OudzgIFCiQWsfdlCoFVja/RUdnXsk03ls9mIkjAgEE&#10;sgLGD9zIWfn9Uyn7nG7fHdgQQAABBBBAAAEEEEAAAQQQQAABBBBAAAEEEJgHgdS37/PQ5OLa+J3v&#10;fEfuvPNO+d3vfldcJUOWfPLkSfnYxz4m9957r3zlK1+Rt7zlLUMeSTYEEEAAAQQQQAABBBBAAAEE&#10;EEAAAQQQQAABBBBAAAEEEEAAAQQQQAABBBBAAAEEEEAAAQQQQAABBBBAAAEEEEAAAQQQQAABBBBA&#10;AAEEEEAAAQQQQAABBBBAAAEEEEAAAQQQQAABBBBAAAEEEEAAAQQQQAABBBBAAAEEEEAAAQQQQAAB&#10;BBBAAAEEEJiGgH/wqARvukZMpSamvCRmef9ExcbNuojniQRlMcZMVBYHI4AAAntdwFSXswT1NZGV&#10;87PxxCCAAAIIIDBDAl5txWlNrd1ywr2Bs82NzeBLa6/Ko795sjep775vPLnl8ndILXnvSG+1UiUd&#10;lQnXw2YmbrcjGqk2lTphpklBZSkTRwQCCCCAAAIIIIAAAggggMDiCHznO9+RO++8U373u9/teqdO&#10;njwpH/vYx+Tee++Vr3zlK/KWt7xl19tEAxBAAAEEEEAAAQQQQAABBBBAAAEEEEAAAQQQQAABBBBA&#10;AAEEEEAAAQQQQAABBBBAAAEEEEAAAQQQQAABBBBAAAEEEEAAAQQQQAABBBBAAAEEEEAAAQQQQAAB&#10;BBBAAAEEEEAAAQQQQAABBBBAYEEE/JLTkbjTdsIEEEBggECYc73krOc1oASSEEAAgYkFTODeyzcL&#10;LOJ+vlVmLBK2hGeGiYdu5gowxsi+f/Y/z1y7aBACuybg+W7VnY4bHiFk1361W5RcZ+nNi5N5NWcr&#10;RW59oe9LKd2mnOP2cpRXqbndT57Xa3HW3M0k0ty6x6VTsuF+eUs554cpV7MFEFOYQJysy9x58ZnN&#10;n/I7bhUzA+9mtg29V3gQRZn+h6lrPZNhwoj1VqNvCSuNupNmkvWaveo+kcZpJ36kgB9InMxVpqdf&#10;Qc71Ycu0fV+4eS1IrecdR8lzcygmcem7ham1s4MBefsWQgICowt4l/8TMYfeIJKseR9IJKa2PHoh&#10;e+CI6MzvnV6a2oqYUupad3IQQACBroBJ//4p7/v0bmbNz7xruN3/mUmzadSFAAIIIIAAAggggAAC&#10;CCCAAAIIIIAAAggggMBOAvxG+XWhe+65R+66666dvNTTf/jDH8r1118v3/rWt+TWW29Vr58KEUAA&#10;AQQQQAABBBBAAAEEEEAAAQQQQAABBBBAAAEEEEAAAQQQQAABBBBAAAEEEEAAAQQQQAABBBBAAAEE&#10;EEAAAQQQQAABBBBAAAEEEEAAAQQQQAABBBBAAAEEEEAAAQQQQAABBBBAAAEEEEAAAQQQQAABBBBA&#10;AAEEEEAAAQQQQAABBBBAAAEEENirApWr3yHBlX80te7XH/k3Ev7mRFKeESlVJHjTH8jSe//l1Mqn&#10;IAQQQGBPCdRWMt2N62fFrJyfiScCAQRGF4jDtkSnXxaJOyJRR+Lkxz94sZhybfTCOAIBBBwBs7Tq&#10;hCthywn3Bs626rLRbsp/+OXjEsVRb1Lf/Xdf8ody4b7zctNrQSU3vjeyPqA9vfk099NtKnWSuSm1&#10;lar7UjEEEUAAAQQQQAABBBBAAAEEFkXgnnvukbvuumvmuvPDH/5Qrr/+evnWt74lt95668y1jwYh&#10;gAACCCCAAAIIIIAAAggggAACCCCAAAIIIIAAAggggAACCCCAAAIIIIAAAggggAACCCCAAAIIIIAA&#10;AggggAACCCCAAAIIIIAAAggggAACCCCAAAIIIIAAAggggAACCCCAAAIIIIAAAggggMD8CZig5DY6&#10;WVOMDQEEhhTIWYPL+KlrasiiyIYAAgiMLZA373TCsYvre2DqGcEE5b5ZSUAAAQQWQcD4vtuNaPy5&#10;1TfnyoqMcctMQl4cZ+JsRJBaSzX0fKm9Xk7uAUSKqWTXml0aYn3eZuoeN4iy1cl/Zy7l3HtNuTqo&#10;KNKmJBCdeUVaj/6fEr3yfFLiuespetO14r/x6inVMEExqe9c/GTd9vQWJmu6x8k8YHLmh3TeUcOd&#10;KJJGp/9a1ivNulOkt3rQCY8dsM+JyTrZ3S3I6bdNs31fuK2U84xsvzvwg/5dTc0rfK/Qn4qU6Qp4&#10;F10qYn+SrVqrTbfwBSrN3md6t6nNlb2Fso/AogqkvztK3fN2q9vG3peT9yvpfUZpN3erOdSLAAII&#10;IIAAAggggAACCCCAAAIIIIAAAggggMBIAgN++zxSOXOd+Rvf+IZ88pOfnNk+NJtNuf322+Wb3/ym&#10;fOADH5jZdtIwBBBAAAEEEEAAAQQQQAABBBBAAAEEEEAAAQQQQAABBBBAAAEEEEAAAQQQQAABBBBA&#10;AAEEEEAAAQQQQAABBBBAAAEEEEAAAQQQQAABBBBAAAEEEEAAAQQQQAABBBBAAAEEEEAAAQQQQAAB&#10;BBBAAAEEEEAAAQQQQAABBBBAAAEEEEAAAQQQQAABBBDoLxC3G68nxiJ2vxP2z0wKAggggMBAAVNb&#10;zqY31rJxxCCAwFgC0dnfS/07X3COrd3ySfGPXO7EEUAAgdEFvKVV5yA/jqUctqUVlJx4G6iHTfkP&#10;v3xc1rfeJTJZnIhrL3izXHPoEieuN1ALyr3B3P2NdjM3fjcjG2HLqb6cepdK3rCkUlly8hBAAAEE&#10;EEAAAQQQQAABBBBYDIFvfOMb8slPfnJmO9NsNuX222+Xb37zm/KBD3xgZttJwxBAAAEEEEAAAQQQ&#10;QAABBBBAAAEEEEAAAQQQQAABBBBAAAEEEEAAAQQQQAABBBBAAAEEEEAAAQQQQAABBBBAAAEEEEAA&#10;AQQQQAABBBBAAAEEEEAAAQQQQAABBBBAAAEEEEAAAQQQQAABBBBAYD4ETGotozi1Xs989IJWIrA7&#10;AnGnna04dU1lMxCDAAIITFcgfS/fLL2I+3lqjT9hvpvuQFIaAgjMnoAXOG2KOx0nPErAN95m9sg7&#10;99l7rBdHvcGt/SBy6wv9QIwxW+nsZAVMzlqztSHGrZn3XJ8tfjOmX95SFGaOMKVqJo6I6QuYZO3m&#10;6NSLScF2xeFzW+eFn4v/xqu7wV37NMl127v5fa73MLneS6m8vceNu7/TGtXLzbpTtLd6yAmPHbBr&#10;Wre2yw76XIe234u2mVJ2Pe84eY7Om5+6fY+TtcadrYBzwSmfAAK7JND+xxPSbqyLJGva2+vCP3Sx&#10;lC85vkutGb7a6MwrTmZv/5TmSqdUAggspkBw5DIxvi9i32WS75G8/RfNTkdLFZHmxlZ74lZja58d&#10;BBBAAAEEEEAAAQQQQAABBBBAAAEEEEAAAQRmWcD9S4RZbmlBbXvmmWfkrrvukjje/kORgqqaqNh2&#10;uy0f+tCHpFKpyK233jpRWRyMAAIIIIAAAggggAACCCCAAAIIIIAAAggggAACCCCAAAIIIIAAAggg&#10;gAACCCCAAAIIIIAAAggggAACCCCAAAIIIIAAAggggAACCCCAAAIIIIAAAggggAACCCCAAAIIIIAA&#10;AggggAACCCCAAAIIIIAAAggggAACCCCAAAIIIIAAAggggAACCCCAAAL6AnGr4VRqylUnTAABBBBA&#10;YASB6nImc1xfy8QRgQAC4wkYz88cGEedTBwRCCAwuoC3tJI5qNpuSSsoZeJtxG/XTuXGpyMv2ndA&#10;/vSNb01HO+FaqeKE8wL1sJkXvatx9bDl1F/qhE645QdSC3bum3MQAQQQQAABBBBAAAEEEEAAgZkX&#10;eOaZZ+Suu+6SOI5nuq3tdls+9KEPSaVSkVtvvXWm20rjEEAAAQQQQAABBBBAAAEEEEAAAQQQQAAB&#10;BBBAAAEEEEAAAQQQQAABBBBAAAEEEEAAAQQQQAABBBBAAAEEEEAAAQQQQAABBBBAAAEEEEAAAQQQ&#10;QAABBBBAAAEEEEAAAQQQQAABBBBAAAEEEEBgxgX81FpGYXvGG0zzEJghgdR6V7ZlJijPUANpCgII&#10;7AmB9L3cdrqA+3nccZ8RmO/GOLt+/aTI759PxidZL9GO0fJ5In940xgFcQgCCKgI+Kn1lidYa9k3&#10;3maTI2MyTfei/LVygtRaqp1kLVW2wQKmUstkqHR2XiO7mbrHZQrpiWimxqWbVMqpx5Sr3WQ+xxSI&#10;203p/ONTYipLIuXa5qdZPpC8d21/l2GfSbyLLpXot7/YqqXzws+29nd1J/Wc5kdRbnPaUSilAq7x&#10;9XY9t75u5HLTTfdWD3WTJvtMvReX+syfYZ/4ySrf5aNTfd9sTbKW+MAtPa+kzpuBx5KIwBwJNH70&#10;7yV69aWtFleueZeULzm+FZ7FHbumYXTmlNO0qc2VTqkEEFhMgepb/lQ8z5OozzPQrva6VBFpbmw3&#10;IXnuZEMAAQQQQAABBBBAAAEEEEAAAQQQQAABBBBAYB4E9vxfEN11113SaDTmYaykk/xB0R133CEn&#10;TpyQCy64YC7aTCMRQAABBBBAAAEEEEAAAQQQQAABBBBAAAEEEEAAAQQQQAABBBBAAAEEEEAAAQQQ&#10;QAABBBBAAAEEEEAAAQQQQAABBBBAAAEEEEAAAQQQQAABBBBAAAEEEEAAAQQQQAABBBBAAAEEEEAA&#10;AQQQQAABBBBAAAEEEEAAAQQQQAABBBBAAAEEEEAAAQQQQOCcQNxy1080pSo0CCCwYALt556W8KVf&#10;i6nUkp8l8ZZWpfTGqxesl7PRHeMnS/OWk3m0O7faOTWOZqNxtAKBRRAwXrYXXGNZE2IQGEPA1FYy&#10;R9XaLTlT25eJHzZiKajILZffIL6Xc+32FGLz7bTVw+ZOWdTTG6k2lZI133u3dvJcUA3KvVHsI4AA&#10;AggggAACCCCAAAIILIDAXXfdJY2G+/u1We1WJ3lXveOOO+TEiRNywQUXzGozaRcCCCCAAAIIIIAA&#10;AggggAACCCCAAAIIIIAAAggggAACCCCAAAIIIIAAAggggAACCCCAAAIIIIAAAggggAACCCCAAAII&#10;IIAAAggggAACCCCAAAIIIIAAAggggAACCCCAAAIIIIAAAggggAACCMy4gAlKTgvjsO2ECSyWQPjT&#10;/0fCE49J3EnGuROKSdZiqn7gf12sTir2Jvd6SV1Tis2hKgQQ2KMCxq4paH+innV27Tw/7S39jMB8&#10;N7rwy8+K+fWTW8fFB45s7bODAAKzJ2A8321U5K5t6iYODgWvr/8a5azh7PVZwznondeT4iO7xjrb&#10;QAGvml2rtzLEPbHRaQ0stzex2ae8cvJ+ld5MuZqOIjyiQHz2lLQe+5ZzVOUv7xT/8GVOnH/xlRL9&#10;9hdbcfGZVyRae1W85QNbcbuxk/7OxU9d1902tSeYX7pl5H2utfuvx1VJ1rcup9Zs9lYP5hUzelzq&#10;OTHo078wHn9eHb1ROkeY2qp4R68UKVU2v3OR5HsXk+wP3FLzSvq8GXgsiQjMkUD6Wojbs7e2fZoz&#10;3ngt+Q7Vfb+e2lyZrowwAgioCphSVeLeGudgTuptLvsIIIAAAggggAACCCCAAAIIIIAAAggggAAC&#10;e1dgT/8F0X333ScPPfTQSKNfqVTk3e9+t9xyyy1y++23j3RsN/MNN9wg99xzjzzwwAPy8MMPSxhm&#10;/1Comzf9efLkSfnUpz4l999/fzqJMAIIIIAAAggggAACCCCAAAIIIIAAAggggAACCCCAAAIIIIAA&#10;AggggAACCCCAAAIIIIAAAggggAACCCCAAAIIIIAAAggggAACCCCAAAIIIIAAAggggAACCCCAAAII&#10;IIAAAggggAACCCCAAAIIIIAAAggggAACCCCAAAIIIIAAAggggAACCCCAAAIIzLJAu+G2rlx1w4QQ&#10;QGDuBdrP/VSaTz661Q9v5XzZ/y/+t60wO9MVCG7+uBg7l1aXxfh7eqne6cJSGgJWwPOzDlEnG0cM&#10;AgiMLOAtrWaOqbZbmbhhI4wYueWKd8hyubbjIbWgsmOe+gRt2bHwMTOk21TquGvDt31fakF5zNI5&#10;DAEEEEAAAQQQQAABBBBAYBYF7rvvPnnooYdGalqlUpF3v/vdcsstt8jtt98+0rHdzDfccIPcc889&#10;8sADD8jDDz8sYei+g3bz5X2ePHlSPvWpT8n999+fl0wcAggggAACCCCAAAIIIIAAAggggAACCCCA&#10;AAIIIIAAAggggAACCCCAAAIIIIAAAggggAACCCCAAAIIIIAAAggggAACCCCAAAIIIIAAAggggAAC&#10;CCCAAAIIIIAAAggggAACCCCAAAIIIIAAAgggsLOAX3LzdMZf38gtiNAsCsTJWrfx2d9vNS1Orc+0&#10;lcDOcAJh9noxrG81nB25EEBgugL2fh41t8ssYn4P29vlJ3vGZz0/B2SYQPoekXMfGaYY8iCAgJJA&#10;ar3leIK1ln3jbTY6MibTeC+OM3E2otRx13aOA9ZUz4XqiTSVpZ7Qud1S271/ZTIkEc3Oznm6x/XL&#10;m177djN/+n27WwifQwvErXomr8lZU9m/+Ji0/+4/OnmjF34u3lXvcOLUA6lzwI+i3Ca0o+HXrcot&#10;oE/keqvRJ0VkuZm19fYf6pt/pITUM0+Qms+6ZYV9PLrp8/jpnXehVG7+1yM1PU7PQanzZqTCyIzA&#10;DAuYkvsOGbd73mFntN3Rme3vUbtN9FanNFd2C+QTAQR2R6BUceq1vzthQwABBBBAAAEEEEAAAQQQ&#10;QAABBBBAAAEEEEBgHgTO/RXSPLS0gDZ+6UtfGrrUyy67TO6//345deqUfP/735dPf/rTcvTo0aGP&#10;7824srIin/jEJ+QHP/iBvPTSS/K1r31Nbrzxxt4sA/cfeOABefDBBwfmIREBBBBAAAEEEEAAAQQQ&#10;QAABBBBAAAEEEEAAAQQQQAABBBBAAAEEEEAAAQQQQAABBBBAAAEEEEAAAQQQQAABBBBAAAEEEEAA&#10;AQQQQAABBBBAAAEEEEAAAQQQQAABBBBAAAEEEEAAAQQQQAABBBBAAAEEEEAAAQQQQAABBBBAAAEE&#10;EEAAAQQQQAABBGZLIG41nAaZctUJE0AAgfkXiBsbTidMZckJE5iugHfgsJh954nxg+kWTGkIICDi&#10;5Sx/HXWQQQCBKQiYavJ8YIxTUq3dcsKjBG5843G5ePXQUIfUSuUd89XD5o55tDM0Qten1AmdJrST&#10;Z4FqUHHiCCCAAAIIIIAAAggggAACCMy3wJe+9KWhO3DZZZfJ/fffL6dOnZLvf//78ulPf1qOHj06&#10;9PG9GVdWVuQTn/iE/OAHP5CXXnpJvva1r8mNN97Ym2Xg/gMPPCAPPvjgwDwkIoAAAggggAACCCCA&#10;AAIIIIAAAggggAACCCCAAAIIIIAAAggggAACCCCAAAIIIIAAAggggAACCCCAAAIIIIAAAggggAAC&#10;CCCAAAIIIIAAAggggAACCCCAAAIIIIAAAggggAACCCCAAAIIIIAAAv0ETFBykuKw7YQJLJaA8d3x&#10;lg7jPckI514vqWtqkvI5FgEEEBhWIHM/L2J+77hr/Anz3bDDs53PT63vyHPXtg17CMyggHfgIvGP&#10;XC7+G66S4E3XSJDsj7v5xt88NEqtL2sjTRznFhuk1naO0s/yuUft7chz90N3Dd9Sao3aPKHmCPfN&#10;VpT/DlXqpNbiLlfF5K3ZndcA4voKxM2NbFqllokzB46I1Jad+M4LP3fCuxJIPS+lr+tum8LU9d6N&#10;n/Rzrd3oW8RKo55J84ZcszpzYDoicJ95+vY7Tl036XL2Sjj9TJisnc2GwEIKpOaGeIh79G47RGde&#10;yTRhanNlpmQiEEBAVSB5Xne2dtMJEkAAAQQQQAABBBBAAAEEEEAAAQQQQAABBBBAYFYFvFltWNHt&#10;evLJJ+Xxxx/fsZogCOSzn/2sPPXUU3L77bfL0tLSjseMkuHgwYNyxx13yGOPPSZ33323LC+7f7DS&#10;r6wvfvGL/ZKIRwABBBBAAAEEEEAAAQQQQAABBBBAAAEEEEAAAQQQQAABBBBAAAEEEEAAAQQQQAAB&#10;BBBAAAEEEEAAAQQQQAABBBBAAAEEEEAAAQQQQAABBBBAAAEEEEAAAQQQQAABBBBAAAEEEEAAAQQQ&#10;QAABBBBAAAEEEEAAAQQQQAABBBBAAAEEEEAAAQQQQACBGROIO6FI1HFaZUpVJ0wAAQTmR6Bz+qS0&#10;f/MP0vrVk9L6xY+l9ewTm42Pm3WnE6Yy3bVQncIJIIAAAgUKGM/PlB5HUSaOCAQQGF3AGE9MbcU5&#10;sNpuOeFhA8fOv1jedtEVw2aXsl8Sz5iB+evheG0ZWOiEiek2lTruu1XbD6RWKk9YC4cjgAACCCCA&#10;AAIIIIAAAgjMisCTTz4pjz/++I7NCYJAPvvZz8pTTz0lt99+uywtTfc7+YMHD8odd9whjz32mNx9&#10;992yvLy8Y5tshi9+8YtD5SMTAggggAACCCCAAAIIIIAAAggggAACCCCAAAIIIIAAAggggAACCCCA&#10;AAIIIIAAAggggAACCCCAAAIIIIAAAggggAACCCCAAAIIIIAAAggggAACCCCAAAIIIIAAAggggAAC&#10;CCCAAAIIIIAAAgggkBYwQcmJ2lwP1YkhsFACybpSzhbHEqfWv3XSCQwWCNvZ9NQ1lc1ADAIIIDB9&#10;AZOe3+365tPeUnOeCVjPb2TitNkMruU4cp84AIEFFqi89T2y7/2fkn1/+QlZ+ot/LdV33jp2b/1k&#10;bVm7Ra9/9hbkx/lrOAepuTxOzyG9hbC/JWCW3DV8/SHW8G2m7nFbhaV22lEoUfIOlbeVUuNlStW8&#10;bMSNKtCsZ44wley6USZZP9k/eszJ2/ntL5L33fzry8lYYMAkayD3bn6f9rQLei9fb2f9uu1ZSdsm&#10;77Le0mo3eaLP2HefE9NrQ3cLDwvqd7f8uflMzx98rzA3Q7cbDe387HEJ//t/lPBH/07C//ZvpfPM&#10;/7sbzRirTlOqOMfF7aYTnsVAcPRKqb3nw1L5JzdL6Yq3J/eaK8Wr7pt6UzuvvCDt538mrV/+vTT/&#10;4W8lfOlXU6+DAhFAwBVIz0nSbrgZCCGAAAIIIIAAAggggAACCCCAAAIIIIAAAgggMKMC7l8izGgj&#10;i2jWvffeu2Oxq6ur8sgjj8h11123Y95pZLjzzjvlpptuko9+9KPy2GOPDSzywQcflGeeeUauvPLK&#10;gflIRAABBBBAAAEEEEAAAQQQQAABBBBAAAEEEEAAAQQQQAABBBBAAAEEEEAAAQQQQAABBBBAAAEE&#10;EEAAAQQQQAABBBBAAAEEEEAAAQQQQAABBBBAAAEEEEAAAQQQQAABBBBAAAEEEEAAAQQQQAABBBBA&#10;AAEEEEAAAQQQQAABBBBAAAEEEEAAAQQQQACB3ReI241MI0y5kokjAgEE5kOg9bPHpfH3/2mrsWbf&#10;filf9ocSN9e34uyOqSw5YQIIIIDA3Ah4XrapUZSNIwYBBMYS8JZWpLNxZuvYWru1tT/szsHaqrz3&#10;ktHXYK8FFVnPeT/p1hvFkTTDtlSCUjdq1z/rYdNpQykKnXDb96UWlJ04AggggAACCCCAAAIIIIAA&#10;AvMrcO+99+7Y+NXVVXnkkUfkuutGfzfesfCcDHfeeafcdNNN8tGPflQee+yxnBzbUQ8++KA888wz&#10;cuWVV25HsocAAggggAACCCCAAAIIIIAAAggggAACCCCAAAIIIIAAAggggAACCCCAAAIIIIAAAggg&#10;gAACCCCAAAIIIIAAAggggAACCCCAAAIIIIAAAggggAACCCCAAAIIIIAAAggggAACCCCAAAIIIIAA&#10;AggMI+Cn1g5K1hNiW2ABP8h2zo552c/GE7OzQCe7HpjxWd9qZzhyIIDA1AXSawF2Crifp8tM1zn1&#10;Ti1ggek1EMPsfWQBe02XEEAgEfBfX7s5MibjYeI4E2cjgqjjxMfMu45Hv4BXWXLW8PVajeR9p9ov&#10;+2Z8M32P65N7UL5Sxx0vs0OdfaogOiUQNzfcGM8Xk76fvp7Dv/iYdH754+38ydhHrzwn8oZdXNcp&#10;9Z2L32fN9nZq7eTtTky2N2hN6ZVm3SncWz3khCcKpOYrPzWfdcsO+8R30/fKZ5yeg1LnzV5xoJ/D&#10;CUS/+onEJ3+zldmz7xRXXr8VnuUdU6q4zWvP/vuQt3K+lJOforf1H9wr8dqrW9WU3/KnEhy+dCvM&#10;DgIIFCCQmpPiVrOASigSAQQQQAABBBBAAAEEEEAAAQQQQAABBBBAAIHpC3jTL3I+Snz44Yd3bOjn&#10;P/95ue6663bMN80Ml112mTzyyCNy2223DSw2Tv5I7Ktf/erAPCQigAACCCCAAAIIIIAAAggggAAC&#10;CCCAAAIIIIAAAggggAACCCCAAAIIIIAAAggggAACCCCAAAIIIIAAAggggAACCCCAAAIIIIAAAggg&#10;gAACCCCAAAIIIIAAAggggAACCCCAAAIIIIAAAggggAACCCCAAAIIIIAAAggggAACCCCAAAIIIIAA&#10;AggggMCMCLSa2YaUq9k4YhBAYD4E/MBtZyfcDEfNDSfeVJecMAEEEEBgbgQ8P9vUqJONIwYBBMYS&#10;8JZWneOq7ZYT3ilQ9kvyP17+Dimln0l2OjBJXypVdsxVD3PeX3Y8qrgMzU7bKbzUceejduJQ8lLP&#10;Z84RBBBAAAEEEEAAAQQQQAABBOZJ4OGHH96xuZ///Ofluuuu2zHfNDNcdtll8sgjj8htt902sNg4&#10;juWrX/3qwDwkIoAAAggggAACCCCAAAIIIIAAAggggAACCCCAAAIIIIAAAggggAACCCCAAAIIIIAA&#10;AggggAACCCCAAAIIIIAAAggggAACCCCAAAIIIIAAAggggAACCCCAAAIIIIAAAggggAACCCCAAAII&#10;IIAAAnkCJii50XEkMWuIuSYLFMqMt+1bas2mBepu4V2JQ3e9q80K09dU4a2gAgQQQEDEBGWXITy3&#10;9rEbOX7Irosgr6+nvFVKus6tBHb6CqTMTPLcJam1EvseSwICCEAq0TAAAEAASURBVMy1QGC8zfZH&#10;3rnP3s74UTIX5GxBOj41h+QcQlQiYKpLrkOrLpVkXd5BWysKZfNeNyhTktZK3wt78pdSaaZc7Ull&#10;d1yBOBk/Z6vUnGBvwD96ZW9wc7/zws8zcZoR6Xdw3977c7Z2Qc8D6+1GTm3nopYbrq23eqhv3pET&#10;UvNVem3obnlh7K4Z3Y3fc5/pZ/cx1hDfc2Z7ucOp8yNO3X9mmia11n3cnq117XfTLv38Ejc3drM5&#10;1I3A3hAopZ7XmZP2xrjTSwQQQAABBBBAAAEEEEAAAQQQQAABBBBAYAEEsn99tACd2qkL6+vrcuLE&#10;iYHZ3ve+98nHP/7xgXmKSvSSPwq7++675dChwX988dBDDxXVBMpFAAEEEEAAAQQQQAABBBBAAAEE&#10;EEAAAQQQQAABBBBAAAEEEEAAAQQQQAABBBBAAAEEEEAAAQQQQAABBBBAAAEEEEAAAQQQQAABBBBA&#10;AAEEEEAAAQQQQAABBBBAAAEEEEAAAQQQQAABBBBAAAEEEEAAAQQQQAABBBBAAAEEEEAAAQQQQAAB&#10;BBBAAIEpCsStRqY0U6pm4ohAAIH5EDB+4DQ07oSb4bhZd+K9ypITJoAAAgjMjYDnZ5saR9k4YhBA&#10;YCwBU1t1jqu1m054p8DNl75d9lf37ZQtN70WVHLjeyPr4Wjt6T122vvt5DkrjDpOsaXXn726kXGp&#10;IsaYbpBPBBBAAAEEEEAAAQQQQACBORZYX1+XEydODOzB+973Pvn4xz8+ME9RiZ7nyd133y2HDh0a&#10;WMVDDz00MJ1EBBBAAAEEEEAAAQQQQAABBBBAAAEEEEAAAQQQQAABBBBAAAEEEEAAAQQQQAABBBBA&#10;AAEEEEAAAQQQQAABBBBAAAEEEEAAAQQQQAABBBBAAAEEEEAAAQQQQAABBBBAAAEEEEAAAQQQQAAB&#10;BBBAIFcgKGWjw3Y2jpjFEPCz491dH3MxOqjci7DlVpisbZVef9TNQAgBBBAoSCC19rF0pnwvzynP&#10;BOWCOrPAxeY9d3VS95IF7j5dQ2AvC3jG2+x+nLMWqonjXJpSx11b1WPezXVKR5rKkhMVNTakkjf/&#10;OrlEmjn3ulSWgXnS42XK1fThhMcRaG44R5myO769iaa2LObg0d4oiV74uRNWD6Tewf3Umsnd9rSj&#10;sLs7tc84mVvW242+5a00606at3rQCU8USM1XQd9+s4b9pnN6/hlizppofDh4vgW8wG1/au11N3G2&#10;Qul3yLg9O+va77aUl3p+iVNz9G63j/oRWEQBc95FYo4eE+/NbxHvyuvFu+Lti9hN+oQAAggggAAC&#10;CCCAAAIIIIAAAggggAACCCCwgALn/gppATs2qEs//vGPpZP6Y6re/NVqVb7+9a/3RqnvX3DBBfLl&#10;L395YL1PPPGErK+vD8xDIgIIIIAAAggggAACCCCAAAIIIIAAAggggAACCCCAAAIIIIAAAggggAAC&#10;CCCAAAIIIIAAAggggAACCCCAAAIIIIAAAggggAACCCCAAAIIIIAAAggggAACCCCAAAIIIIAAAggg&#10;gAACCCCAAAIIIIAAAggggAACCCCAAAIIIIAAAggggAACCCCAAAII7L5A3G5kGmHK1UwcEQggMCcC&#10;XuA2tBNuhuPmhhNvKjUnTAABBBCYGwGTs/x11Jmb5tNQBGZdwFtacZpYbbed8KDADUevlkvPOzwo&#10;y8C0WlAemG4T6+3Wjnm0MtTDbFtKrz97ddtgSpXuLp8IIIAAAggggAACCCCAAAJzLvDjH/9YOp3+&#10;30NVq1X5+te/vqu9vOCCC+TLX/7ywDY88cQTsr6+PjAPiQgggAACCCCAAAIIIIAAAggggAACCCCA&#10;AAIIIIAAAggggAACCCCAAAIIIIAAAggggAACCCCAAAIIIIAAAggggAACCCCAAAIIIIAAAggggAAC&#10;CCCAAAIIIIAAAggggAACCCCAAAIIIIAAAggggEBawPildJTEneHXOMocTMRsCwSptTFta0PGe9xB&#10;i9N2Q6zZNW5dHIcAAggMEjBB6n6eWn9v0LFDpaXnO3tQus6hCtrjmfLuEznrJ+5xJbqPwMIKBMn6&#10;zR1jMv3z4jgTZ5I4P47ceNZSdT36hExlyUmJm+tS9XdeW7c5xHvwoDzZtW+rTjsIjCcQN+vOgenx&#10;dRKTgH/0mBMVvfKcRKkynAwFB9LPaHnXu21CWMBa7o3kGSPKmV9sfUHyrFhNPd95q4ds0nS21DNP&#10;0GeNsDDuv3bYdBoyH6Wkv4fL+65uPnpCK1UE/NR3e1GoUu00KjEl934cz9C69tPo3yRlpO9vcXNj&#10;kuI4FgEEhhDwL3ublP78IxL8yT+X4J3/TIK3vW+Io8iCAAIIIIAAAggggAACCCCAAAIIIIAAAggg&#10;gMDuC3i73wT9Fjz99NMDKz1+/LhccsklA/NoJH7wgx+U97///X2r6iR/QPH444/3TScBAQQQQAAB&#10;BBBAAAEEEEAAAQQQQAABBBBAAAEEEEAAAQQQQAABBBBAAAEEEEAAAQQQQAABBBBAAAEEEEAAAQQQ&#10;QAABBBBAAAEEEEAAAQQQQAABBBBAAAEEEEAAAQQQQAABBBBAAAEEEEAAAQQQQAABBBBAAAEEEEAA&#10;AQQQQAABBBBAAAEEEEAAAQRmQyBuNTINMaVKJo4IBBCYEwE/cBsadSRut0Q6oRNvKvucMAEEEEBg&#10;XgSMMSL2p2eLk7mODQEEpiPgLa04BVXC5Dkijp24vMCb918kNxy5Ki9p6LjaEO8hG2Fz6PKKztiw&#10;Nqkt6ERuTLnqhgkhgAACCCCAAAIIIIAAAgjMrcDTTz89sO3Hjx+XSy65ZGAejcQPfvCD8v73v79v&#10;VZ1ORx5//PG+6SQggAACCCCAAAIIIIAAAggggAACCCCAAAIIIIAAAggggAACCCCAAAIIIIAAAggg&#10;gAACCCCAAAIIIIAAAggggAACCCCAAAIIIIAAAggggAACCCCAAAIIIIAAAggggAACCCCAAAIIIIAA&#10;AggggAACuQJBKRsduuskZjMQM7cCfs54d9pz251db3jo2pm862nXG0kDEEBgTwik5/dpz+055Zmg&#10;vCdop9rJPLOc9ROnWieFIYDAzAj4xpfYeJn2eHFqzdQkR5CsRZPevKCSjiKcI+BVlpzYuFmXat78&#10;6+QSaebc61JZBuYpddz3aMPat2m+scJxc8M5zlRqTjgd8C8+5kYl6zeHL/zMjdMM+YFTm13B3c+5&#10;vtuRe/44B40ZWGs3+h65klwX6c1fPZSOGj+cejf2c+Y5W3jIGvbnjFPfLUjqvBl/IDhyEQVM+vxI&#10;3X9mus/pte6Te2/cZ36Y6X4U0DiTeX5x738FVLm3inztZZH11yQ54fZWv+mtIxD+5P+W8In/LJ2n&#10;/6t0nv17iV876aQTQAABBBBAAAEEEEAAAQQQQAABBBBAAAEEEEBgXgTcv0SYl1ZP2M5XX311YAnH&#10;jqX+YGRg7mITb775Zvne977Xt5KnnnpK3vve9/ZNJwEBBBBAAAEEEEAAAQQQQAABBBBAAAEEEEAA&#10;AQQQQAABBBBAAAEEEEAAAQQQQAABBBBAAAEEEEAAAQQQQAABBBBAAAEEEEAAAQQQQAABBBBAAAEE&#10;EEAAAQQQQAABBBBAAAEEEEAAAQQQQAABBBBAAAEEEEAAAQQQQAABBBBAAAEEEEAAAQQQQAABBGZA&#10;oNXINMKUq5k4IhBAYD4EjJ9dFjbaOJNpvKksZeKIQEBboP38z6T5xMMifklMcO6nduPtm/vabaG+&#10;ORPwfJFOuN3oqLO9zx4CCEwkYGorzvFeEqqEbWmWyk58b2B/ZZ/cfOnbxRjTGz3yfi2o7HhMPWzu&#10;mEcrQ7otQTIveRI71XvlmhMmgAACCCCAAAIIIIAAAgggML8Cr7766sDGHzt2bGC6ZuLNN98s3/ve&#10;9/pW+dRTT8l73/vevukkIIAAAggggAACCCCAAAIIIIAAAggggAACCCCAAAIIIIAAAggggAACCCCA&#10;AAIIIIAAAggggAACCCCAAAIIIIAAAggggAACCCCAAAIIIIAAAggggAACCCCAAAIIIIAAAggggAAC&#10;CCCAAAIIIIAAAmkBk6w5l97iTisdRXhBBPLHu2f9uAXpp1Y34jB1rQT91wXTahP1IIDA3hSw68f2&#10;bnHv2qC9CePuJ2sfZrZUnZl0IrICefeJ9L0kexQxCCCwIAK+SVZHTdaItSuk9q4U68Xumqm2u0HO&#10;us5eqbogEsV2w1T3ORVEjXWpDnHPanRy7nVOSSLNAXlKHXctblPeeT3fVPEEcwTi1oYbW1lyw6mQ&#10;d+ElyQWUvJf13F/D534m5cvelsqpFMz5zsWPI+lIspZ7z9bOueZ7ksfaXW83+h633Khn0rzVg5m4&#10;sSNSzzx2zrNrRId+4BQZFtBvp4J5CaTnlpzzZl66QjsVBFLXkUz73a/ALpi8te7byXdrZZ5xTOr+&#10;FjdT978Cx2UvFO3/6NtizpxMnsU9kX3nSXTpdRIfe+de6Dp97BGI/uFvRXrvudfdLP7+P+vJwS4C&#10;CCCAAAIIIIAAAggggAACCCCAAAIIIIAAAvMh4P7mfT7aPHErT58+PbCMq666amC6ZuK11147sLpT&#10;p04NTCcRAQQQQAABBBBAAAEEEEAAAQQQQAABBBBAAAEEEEAAAQQQQAABBBBAAAEEEEAAAQQQQAAB&#10;BBBAAAEEEEAAAQQQQAABBBBAAAEEEEAAAQQQQAABBBBAAAEEEEAAAQQQQAABBBBAAAEEEEAAAQQQ&#10;QAABBBBAAAEEEEAAAQQQQAABBBBAAAEEEEAAAQR2XyBuN7KNKFWzccQggMB8CPjZZWHjjTOZtptK&#10;LRNHBALaAtHaqxI+/zOn2tqffMAJE0AgV8B4bnQUuWFCCCAwtoC3tJo5ttZuSbNUzsTbiMDz5ZbL&#10;b5BKkJ+ee1CfyKVSpU/KdnQ9acusbI3QbUup08k0zeOZK2NCBAIIIIAAAggggAACCCAwrwKnT58e&#10;2PSrrrpqYLpm4rXXXjuwulOnTg1MJxEBBBBAAAEEEEAAAQQQQAABBBBAAAEEEEAAAQQQQAABBBBA&#10;AAEEEEAAAQQQQAABBBBAAAEEEEAAAQQQQAABBBBAAAEEEEAAAQQQQAABBBBAAAEEEEAAAQQQQAAB&#10;BBBAAAEEEEAAAQQQQAABBBBIC5jasgRHLk8WLiqJ8UvnPqewdlG6HsIzIpCzNqaE7Rlp3Bw2I7Xm&#10;ldhriA0BBBDYDYH0/NOZ8tyeU57heWH0kU6etzIb9+EMCREILKqA7yVrNydLpEbGiB/HW9304uwa&#10;zkHeWqpDrA+7Vege3jHpNWeTNXMr/s7r8zbTz/Y5hq2c+2E3W6kTdnc3P02p6oQJjCnQrDsHmnLN&#10;CacDJnnn9Q5fJtHzP91Kavfsb0Uq7Zice7+fs257O3LPn2k0b73t2vWWuZJylWR+MssHerNMtB/n&#10;XHN2XgtT30mEcXbd6IkqntODy+/5VyLJHBTbOSYMxbvgjXPaE5qtIpC6jjbPG5WKJ6/ElLL347jd&#10;FFPmnpl+fonT8/Tk/Hu7hPVz61Ua+9y9dkqMnXP3tsie631sn9XTz/KVpT3nQIcRQAABBBBAAAEE&#10;EEAAAQQQQAABBBBAAAEEFkMgWIxujNaL06fP/cKn31HHjh3rl6Qef/z48YF1njp1amA6iQgggAAC&#10;CCCAAAIIIIAAAggggAACCCCAAAIIIIAAAggggAACCCCAAAIIIIAAAggggAACCCCAAAIIIIAAAggg&#10;gAACCCCAAAIIIIAAAggggAACCCCAAAIIIIAAAggggAACCCCAAAIIIIAAAggggAACCCCAAAIIIIAA&#10;AggggAACCCCAAAIIIIAAAgggsPsCcavpNiIoi/E8N44QAgjMjYDxs8vCRhtnMu031X2ZOCIQUBcI&#10;25kq887hTCYiEPB81yDquGFCCCAwtoC3tJo5ttpuZeK6EX/+5uvk0NL+bnCiz1ryLrLTVg9T7y87&#10;HVBgej10XUqdMFNbUFnKxBGBAAIIIIAAAggggAACCCAwnwKnT58e2PBjx44NTNdMPH78+MDqTp06&#10;NTCdRAQQQAABBBBAAAEEEEAAAQQQQAABBBBAAAEEEEAAAQQQQAABBBBAAAEEEEAAAQQQQAABBBBA&#10;AAEEEEAAAQQQQAABBBBAAAEEEEAAAQQQQAABBBBAAAEEEEAAAQQQQAABBBBAAAEEEEAAAQQQQCAt&#10;EBw8Kit/9T+lozfDjacek/avT4i3tCIm+fFXD0nlmnfl5iVyTgSCUrahOes0ZTMRkydgkvWszPIB&#10;ie0ajp22mFIlLxtxCCCAQOECwUVvlihZnzCy64Im6yCb5fOnW2fOWrWSd0+Zbq2LV1re2o6p9RNH&#10;6nQcj5SdzAggsLsCvvE2GxAln368vW6zl3MtBznrOgel6u52YE5qt8/o7hbLUmfb203bDjWT5/md&#10;tkF5/DhyDy8zXi7IeKG4WXcOzI6vk7wZ8C8+JtHzP91KiNdOS+fV34l/4KKtOLUdP/sO7udc3+2c&#10;uEnbuNZu9C1ipeG6esmzo/HOzVF9DxolIec5sZT0Md2iMEpdN6PUsUB5/TdctUC9md+uNJLncpP8&#10;V8k5f2eqV8n7nrMNcY9z8u9mIOd7s7g9O2vb7yZN5v6WfF8b23Myx2w32zmXdTfWxKSe8+Lk+1y2&#10;PSbQ3Mh02JRrmTgiEEAAAQQQQAABBBBAAAEEEEAAAQQQQAABBBCYB4HUbwznocmTt/HAgcG/4Dl4&#10;8ODklUyphAsvvFDOP/98OXXqVG6J/eJzMxOJAAIIIIAAAggggAACCCCAAAIIIIAAAggggAACCCCA&#10;AAIIIIAAAggggAACCCCAAAIIIIAAAggggAACCCCAAAIIIIAAAggggAACCCCAAAIIIIAAAggggAAC&#10;CCCAAAIIIIAAAggggAACCCCAAAIIIIAAAggggAACCCCAAAIIIIAAAggggAACCCCAAAK7IhC3G069&#10;plRxwgQQQGDOBHw/0+Bo40wmzqvUMnFEIKAtEIdtt8qg5IYJIdBHwHi+xD1pcRT1hNhFAIFJBMzS&#10;SubwWruVibMR1110hRw7/w25aeNE1oKd30XqYXOcogs5ppFqS6nTydRTquzLxBGBAAIIIIAAAggg&#10;gAACCCAwnwIHDhwY2PCDBw8OTNdMvPDCC+X888+XU6dO5VbbLz43M5EIIIAAAggggAACCCCAAAII&#10;IIAAAggggAACCCCAAAIIIIAAAggggAACCCCAAAIIIIAAAggggAACCCCAAAIIIIAAAggggAACCCCA&#10;AAIIIIAAAggggAACCCCAAAIIIIAAAggggAACCCCAAAIIIIDADgKdk89L+PxPt3L55x+RyjXv2gqz&#10;M38Cxs9ZW7CTWn9w/rq1ay0u/9Ffiv1hQwABBHZboHL8fxC54o+k3S5oTk/WRzcXXyVe3JHNdWvD&#10;lphSdbe7PX/1B+VsmxPLsbfTL4n8p/9D1mrLYpZWxautSOWP/0r8/ReMXSQHIrBXBeJOKBs/uHfz&#10;OjLJtWTXgS296bh4+w9NjcQ33mZZkTFOmV7cu6LzuaRSlF1L1S8z7zpwfQKmspRJWcrxTGdqDvFe&#10;1EzOk7zNT8oPUmtxm3ItLytxIwhsrm/ebrhHVHZ29ZNnlvQTkf1uwz9wkVuWQsgE2Xfw9LlimxFG&#10;+efWJE1cb6XsegpbbtZ7QjLVuW6z4JxnniDnOgyTZ0s2BHZb4NnTv5XHX/ypnGqc3WzK+dUVeduF&#10;l8vVB98oJnXP3u22btaf/m6vz71pJtqaaoTJmRvi9gTvQ6ny5zmY9/wSNzdEkndxtgkF1l7NFBDv&#10;G7x+ZeYAIuZfIO+5iOf1+R9XeoAAAggggAACCCCAAAIIIIAAAggggAACCOxRgWAv9rvTGfwHBi++&#10;+OJMsZTLOX8s+noLL7/88plqK41BAAEEEEAAAQQQQAABBBBAAAEEEEAAAQQQQAABBBBAAAEEEEAA&#10;AQQQQAABBBBAAAEEEEAAAQQQQAABBBBAAAEEEEAAAQQQQAABBBBAAAEEEEAAAQQQQAABBBBAAAEE&#10;EEAAAQQQQAABBBBAAAEEEEAAAQQQQAABBBBAAAEEEEAAAQQQQAABBBBAAIGsQNxqOJGmXHXCBBBA&#10;YL4EjJ9dFjbeOJPphKksZeKIQEBdoNN2qjR+yQkTQKCvgOe5SfHgtaHdzIQQQGCQgGefETxfJNq+&#10;rt5UWpJf9RxkxMh1h6+Qd118TU/s5Lu1UmXHQurt1o55tDLUQ7ctpU6Yqbpc3ZeJIwIBBBBAAAEE&#10;EEAAAQQQQGA+BTqd7XflvB68+OKLedG7Flcul/vWffnll/dNIwEBBBBAAAEEEEAAAQQQQAABBBBA&#10;AAEEEEAAAQQQQAABBBBAAAEEEEAAAQQQQAABBBBAAAEEEEAAAQQQQAABBBBAAAEEEEAAAQQQQAAB&#10;BBBAAAEEEEAAAQQQQAABBBBAAAEEEEAAAQQQQAABBBAYVSCun3UOMUsrTpjAHAoE2bUF49Bdf3AO&#10;e0WTEUAAAQQKFjAHDov/7n8p1apdJ90UXNsCFx/krDmRWj9xpN431sTEkdh1ru1PlBxc+eO/GqmI&#10;vMytZ/5OoldekLi5kfzUxTt4RGrX35KXlTgEFkbAvvt0nv+Z9K5k462cL97+Q1Pro2/Ord0cGXce&#10;9SJ79bpbkLOmTlCuuZkI5Qp41WQN39RW6WSNU1mkmVqXPZ1uw/3ylHLGy5R3Xs83rw7iegRa9Z7A&#10;uV1j12jeYbPXrVk+IPHaqyLJvTe4+ErxVqd3Le9QvZvsZ9/B/Zxrvp1zDrkFjR5abzf6HrSS3N97&#10;t6n75Dzz5M1rYc9a273tYR8BLYETr/xaHvnNk051pxpn5aHf/ER+8vIvN9d6v2T/RU76bgeMH7hN&#10;GOL+5R6weyGTs9Z93G7uXoNmqOa8+5t9H5PkfsY2mYBZT54H0huuaZGFD8et5HpKbxXer9IkhBFA&#10;AAEEEEAAAQQQQAABBBBAAAEEEEAAAQTmQyD1G8P5aPSkrTxy5MjAIp599tmB6ZqJneSPQF5++eW+&#10;VT733HN900hAAAEEEEAAAQQQQAABBBBAAAEEEEAAAQQQQAABBBBAAAEEEEAAAQQQQAABBBBAAAEE&#10;EEAAAQQQQAABBBBAAAEEEEAAAQQQQAABBBBAAAEEEEAAAQQQQAABBBBAAAEEEEAAAQQQQAABBBBA&#10;AAEEEEAAAQQQQAABBBBAAAEEEEAAAQQQQAABBBBAAIHJBKKzp6T55CMSNzdEmvXNz+q7PyT+eReO&#10;VLB/8GKJL32rxK2GSPJjVg6MdDyZEUBgxgS87LKw0cYZt5GeL6ZUceMIIbALAnHYdmv1S26YEAL9&#10;BJJ5zNmiyAkSQACByQS8pVWJ1l7dKuSK6opc+tab5eX10+IZTy7cd57sK1W30qe1UwvKOxZVD5s7&#10;5tHKUA9bTlWlTuiEbaBSW87EEYEAAggggAACCCCAAAIIIDCfAkeOHBnY8GeffXZgumZip9ORl19+&#10;uW+Vzz33XN80EhBAAAEEEEAAAQQQQAABBBBAAAEEEEAAAQQQQAABBBBAAAEEEEAAAQQQQAABBBBA&#10;AAEEEEAAAQQQQAABBBBAAAEEEEAAAQQQQAABBBBAAAEEEEAAAQQQQAABBBBAAAEEEEAAAQQQQAAB&#10;BBBAAIFRBdJrJnq1lVGLIP+sCfjZtTGlk1p/cNbaTHsQQAABBBBYFIHkPhwbIyaOt3uUXgd4O2Xn&#10;vcZ6Js80ntfCX/9/Ev76qa2y/XZja58dBBZVIN44m+mamfL7T/D62s2R5zl1eb1zwuspQdRx8thA&#10;UMCas5lKFiDCVPZlelHNWZs2nakxxHtRs0+evLVvDeOVJh45HDfrmWNMuZaJy4so3fBPxVRq4l14&#10;iVSqwx2TV87EcTnv4H7O9d2OsusnT1r3ep/7t5esG7/UcteS9lYPTlqde3xQcsNJKG9eC3MsMgcS&#10;gUBBAo1kHfMfPn+ib+mnGmfle798XC5ePijvesNxuXDpvL55VRNef57YqnPM+aNz4jHp/PxxMXb9&#10;+eQnWjkg+2766FaxheyUsmvdx6n15Aupdw4KNZWlTCvz7oOZTETsKGDWTjl5YnvO5zwvOpkILJ7A&#10;BM+Vi4dBjxBAAAEEEEAAAQQQQAABBBBAAAEEEEAAAQTmXSDn/waY9y7t3P7Dhw8PzPT0008PTNdM&#10;fP755yVK/jij33bkyJF+ScQjgAACCCCAAAIIIIAAAggggAACCCCAAAIIIIAAAggggAACCCCAAAII&#10;IIAAAggggAACCCCAAAIIIIAAAggggAACCCCAAAIIIIAAAggggAACCCCAAAIIIIAAAggggAACCCCA&#10;AAIIIIAAAggggAACCCCAAAIIIIAAAggggAACCCCAAAIIIIAAAggggMCEAnG7Ke1/+FunlLh+VuS8&#10;C524nQLlq98h9ocNAQQWQ8D42WVho40zTudMpeaECSCwawKdtlO1CUpOmAAC/QRKV71T4lZdxPOS&#10;H1/8iy7tl5V4BBAYQ8DUVkTWXt06MkreM1bKS5s/W5EF7JT9knjGSBTHfUuvh62+adoJjVRbSp1O&#10;pgmVamLJhgACCCCAAAIIIIAAAgggsBAChw8fHtiPp59+emC6ZuLzzz8vURT1rfLIkSN900hAAAEE&#10;EEAAAQQQQAABBBBAAAEEEEAAAQQQQAABBBBAAAEEEEAAAQQQQAABBBBAAAEEEEAAAQQQQAABBBBA&#10;AAEEEEAAAQQQQAABBBBAAAEEEEAAAQQQQAABBBBAAAEEEEAAAQQQQAABBBBAAAEERhWw6xz1bmZp&#10;tTfI/hwKmGSNOEnWlJLeNaVS6w/OYbdoMgIIIIAAAvMjEJRFknXst7bU+olb8cPsNNbcXMka2KZc&#10;dePGCJnKknNU3NxwwgQQWESB9LuP7aNn14Gd4uabZM3mZIvs83jP5vU+m78eH+SspRoka9Cy7Sxg&#10;KrVMpnLorrmeyZBENId4L2r1yZO39u005uO8du6luLiVc//JGd88k+CS43nR6nEmKGXq9OPsGlTt&#10;KLt+cubAESPW243cI5abdXFnoWS+Wz2Um3fsSPu8k9ry5rUwnn6/U9USRKCvwHNnTko4xLX3wtrv&#10;5f6f/he58sDF8s6jV8tqZV/fMlUSkvXina0TOsFhA7F9l0jWu++uOt9Jv1sMW9AI+UxQyebufTfK&#10;pu6ZmLznF97DpjT8yXnubPsOOEECe0MgbtWzHU1995HNQAwCCCCAAAIIIIAAAggggAACCCCAAAII&#10;IIAAArMpEMxms4pt1ZEjRwZW8N3vfldefPFFOXr06MB8Gonf/va3B1azU18GHkwiAggggAACCCCA&#10;AAIIIIAAAggggAACCCCAAAIIIIAAAggggAACCCCAAAIIIIAAAggggAACCCCAAAIIIIAAAggggAAC&#10;CCCAAAIIIIAAAggggAACCCCAAAIIIIAAAggggAACCCCAAAIIIIAAAggggAACCCCAAAIIIIAAAggg&#10;gAACCCCAAAIIIIAAAggMFDCVpUx63NjIxBGBAAJ7TMDPLgsbb5x1EExlnxMmgMBuCcRh2606KLlh&#10;Qgj0ESi/7c/7pBCNAALTEPCWVqTTU1CUepboSZr67lJQlbV2vW+5URxJM2xJJSj3zaOVUG83napK&#10;ndAJx0moWuW5y0EhgAACCCCAAAIIIIAAAgjMscCRI0cGtv673/2uvPjii3L06NGB+TQSv/3tbw+s&#10;Zqe+DDyYRAQQQAABBBBAAAEEEEAAAQQQQAABBBBAAAEEEEAAAQQQQAABBBBAAAEEEEAAAQQQQAAB&#10;BBBAAAEEEEAAAQQQQAABBBBAAAEEEEAAAQQQQAABBBBAAAEEEEAAAQQQQAABBBBAAAEEEEAAAQQQ&#10;QKBHII5jievumone0mpPDnbnVsBP1hdM1ozqbnHortPUjecTAQQQQAABBAoQsGs29q6Z2HNPHrm2&#10;xppziKmtOOFxA6a85BwaN/uvRelkJIDAHAuk14u3XTHJOrDT3HzjbRYXvf7ZLdtL1nRNb0HUuwKt&#10;iF1L1WOd8DRTbtiUqpn4UnrN9UwOSdbVTa3Lnpenk58nvfatPdSUs+3IKZKoQQI59x9Tce9Rgw6f&#10;iTT7/p3a/Ch7zYfRdN/L20l5zT7n60qOq7d6KNXKCYM5a1Sn5zVbQ5ia6yaslcMRGEng9/UzI+V/&#10;5tUX5JenX5RrD10q1x85JtWc83ykAsfN7AfukfY73ORaMp7vxu8Uam9/N2izmlLxa8ubSk32vefD&#10;SV0VkeTHJIb++Yd3aumeSM+7v8XNjT3R96I7adZfdaqIlw84YQLFC6w9+n9JnMw5sX02SZ65y3/w&#10;x1J+87XFV9xbQ/r5J3kn25yLevOwjwACCCCAAAIIIIAAAggggAACCCCAAAIIIIDAnAikfmM4J62e&#10;sJnHjx8X3/el03H/qKpbbKvVki984Qvyuc99rhu1a5/33XffwLoPH+aXpAOBSEQAAQQQQAABBBBA&#10;AAEEEEAAAQQQQAABBBBAAAEEEEAAAQQQQAABBBBAAAEEEEAAAQQQQAABBBBAAAEEEEAAAQQQQAAB&#10;BBBAAAEEEEAAAQQQQAABBBBAAAEEEEAAAQQQQAABBBBAAAEEEEAAAQQQQAABBBBAAAEEEEAAAQQQ&#10;QAABBBBAAAEEEEBgAgFTqWWOjpsbmTgiEEBgbwkYP7ssbLTxmoNgqktOmAACuyUQh22nauOXnDAB&#10;BBBAAIHdEfCWVpyK4/pZJ1xkoFYqy1q7PrCKetiSSlAemEcjsZG0o3crRe769K3kuWy1VOnNwj4C&#10;CCCAAAIIIIAAAggggMAcCxw/flx835dOx33/63ap1WrJF77wBfnc5z7Xjdq1z/vuu29g3YcPHx6Y&#10;TiICCCCAAAIIIIAAAggggAACCCCAAAIIIIAAAggggAACCCCAAAIIIIAAAggggAACCCCAAAIIIIAA&#10;AggggAACCCCAAAIIIIAAAggggAACCCCAAAIIIIAAAggggAACCCCAAAIIIIAAAggggAACCCAwrMDm&#10;WqpR5GQ3NXcdJCeRwNwImOXzROyag3adzGStQVPdNzdtp6EIIIAAAgjMvcCf/SuJPS+5BydrN9r1&#10;G4MJ1v1trDkc6TUrncQRAul1sjefC0c4nqwIzKNAXD/jNjtZt9RMeY1V3yTXfrJFxjh1eXHshG2g&#10;lFpLJ/R88TO5iMgTMMlaRKZSk7i5vY5u0G4m825e7u24Zsddz3Y7ZXuv2Qm3Az17pZx4U6r25GB3&#10;HAFz/hEp/+k/T8ZyQ6RV3/yct+8lTM593k9912Jt2qn1k8fx6j1mvdXoDTr7y43ta6Ob4K2c392d&#10;zmcyZ6W39Lxm0yPJzn/p4wgjUJRAY4h5P113lNyznzz5rPz097+Rtx++Ut52+Apx7+rpIwoI2+/z&#10;0pt9bsi57tLZnHCY3Bt7NqOwZrtJ2l65+h09tbLbFdj0t2PYcz/gPayrM+Hn2qtuAcsH3DChwgWa&#10;Tz+enNvbz9HB0SsKrzNdQZw8SzpbmWd1x4MAAggggAACCCCAAAIIIIAAAggggAACCCCAwFwJ5PzG&#10;cK7aP1ZjDx06JDfeeKM8+uijfY+/55575DOf+YwcOXKkb56iEx5++GH50Y9+NLCaa665ZmA6iQgg&#10;gAACCCCAwCwLmOQP4e3PImxxzh/xT7tfGnXYNmvUo1HHovVl2udTXnla45JX97TjFqkv1oa5cvgz&#10;RGvsNerRqGN42clyavVF41qhL5OdC0UdrTEutg6Nc8waFV2Phpfth0Y9GnV0x6TouqKc/0nQ1j2P&#10;W9FWmiYafbF1FH3dWzONvmidxxp90ajDjosd+6Lr0hgXjX5once2Ho2t6HG3fdCoQ6sejfNYqy9a&#10;46JxXWqMi0Y/tMbe1qOxaZxjGnVYK416NOpYtL4synms0Q+tsV+kvnBNjj6aGmYadYze8/GO0Hh+&#10;Ga9lox/FuIxupnGExjmmNfYa9Wh42XHX6ItGHRrnsJaXVl+0zjGN/micYxp1aJ1jWmOvYaZRhx0X&#10;je9gtMZlUa5JjX7YOjTGRes81uiLRh12XDTMNOqwfVmU+UWjH1pjb+vR2DTOMY06rJVGPRp1aPVF&#10;a65clPNYox9aY79IfeGaHH00NcyYX0YfF40jNMZeox+2DvoymrSml30eL3LT7EuR/bBl05eihccr&#10;f5HGReN+rOWlUY9GHVrXvsbYj3eFjX6URl+Kvnd1e63Rl25dRX9q9MVekxpjo9EXjTqKHvNu+Vpz&#10;pcZ3vHZciu6PRj/s2NCX7hk6/GfRYz98SybLqTW/aHhp9cWKF90fjb5ozi+TnaXDHV30mNhWaMyV&#10;Gv3o9mU42fFz2b5oPIvZFmrUo1HH+NrDH6kxvwzfmslyalyTk7Vw+KNtX4oeG3sOa5zHGvNY0Vbd&#10;kbN9Kbo/mudx0X0puvzecenuF/Vp+6JxvRTV/t5ytcalt86i9jWufevleV5RXdgqV+Pat3V0OtFW&#10;nfO800kW2Q7D7QVsi+pLqVRaqHm/KKduuRrXZLeuoj81rkk7v2hck54XF/5c6Xl2fukUPSyb9+Ki&#10;z7MgCFT6ojG/aIyJHXSNZyQ75xc979v7vR2XorewnfSlU+w9zPd8ieLi7/me8YqfX3y/6CHZLN/3&#10;i3/e03oO9xOzousquvzuoGvV061v3j+LvkdaHzsmWuNS9H3M3vM1Ng0vjbHXsLJ1aHhp1aPxTqE1&#10;Llp9KZfLhXfJPrtqfM9TeEeSCuw8VvQ1o/Gsb61arVbhfbHPSEW/U9i+bL7nJ8/jEm2/I7fXz0jU&#10;aNjkqWx23Iu+T2qNvb3uteqaCv4OhWjMLxp1tNvtws8xe01qPMNonF/Wa319ffDZsXZG0k+f4R/8&#10;mcT7LxDTqicTYUM6pYqcPHmybzkrKyt906aVUC5XCr8m7RymcR7bOvK+54mT+Tk+e0ri+tnkZ23z&#10;M7j0rWJqo/va86voe7EdW9uXos9lz36XFMWbp1Ictt1Tyg+20tyE0UPG2HfK0Y8b5QiNucW2R+tZ&#10;rOixt33ROJfttVL09aJhZb2K7oetQ2vT6ItGHdZLox6t+aVfX8zSqnNqRBtnnPAogX519CujFlT6&#10;JW3F18OmnCfLW2G7ozG/pMel0XHvY6XU72PC5L5WSn5G2TT6Ydsz6riM0gftvBp90ahj0cZF+zyg&#10;PgQQQAABBBBAAAEENAQOHTokN954ozz66KN9q7vnnnvkM5/5jBw5cqRvnqITHn74YfnRj340sJpr&#10;rrlmYDqJCCCAAAIIIIDALAvY38/n/Y5+mm223wtr/E5Q6/tnrb4UXY/muGj0ZZrnLGVNR8COu8Z1&#10;WfT5ZTU0rhcNq+7IFm2m4aU1LvZvfu3fGRa92b/JLfpv8+zfYmueZ0Wa2XPY/i1rkZvWeWyfwyqV&#10;nf+2Y5K+2r/P0DiPNcbFOhQ9h3Xr0Kin6Ot+kvNmlGOtlYaXrUNjHit6XLTmF+tV9Fw5ynkySV6t&#10;vmh42b7Yn6I3jb4U3QdbvpaXrWcR5hetfmiNyyKdY1rXpEY9GnVojX3R9/zuPMb8MvyI2vlFY1yG&#10;b9H4ObX6ouVVdD3Wa5Hml0Xqi9a/6zL+1Tb8kUWPi9a7nsZ9ZXjVyXJq9EWjDqugUY9GHZON6PBH&#10;a/VFo570/xs3vMJoObX6UnQ99p5fdB1W1o6LRj0adWicYxp12HHR8NKow/ZFY9M6jxelL5rzS9Fm&#10;WuexRj22Djs2RW9afSm6H93yi+6P1rzf7U+Rnxpz5aLNL0WfX3a8NerQOo+1+qJRj8a5zDVZ5Iw3&#10;ftn2/FqU+/H4CsMfqXE92tZo1KM1Vw6vO35Orb5ojUvR9WjM+XY0Neb9oq26Z6WtR2Ou1KhDw0yj&#10;ju7YFP2pcR4X3Ydu+YvUF61zbJGuyUXpi9Y9v3vdFPmpdR4X2Ydu2fSlKzH8Z9H/n65tica4aNRh&#10;+6Jx7WvUYfuisWmNi723FF2Xxrho3CPtuBdtpXFudevQGBctL42+aNTRHRut87lb3zx/aoyLxjxp&#10;x0DretEYb41xsXVo/D+09nmv6L+rtmOicd1rrdOxKOeyxnlsx12jHq1zjPej0WZYe61oXPsac5jt&#10;i+8X/TdDBS+a9Prw2TWgNOaxzfUSRztlZjJ3nHhprC8pRZ9eia79d2aK7ov9f1w0/p8djXuL9drY&#10;2Cj8vNy3b1/h16Rdi3Vtba3wvoz7XhG/9nKmbRuRkfrp05l4++/YaIx/0f+/lu2YyawcmenuxBHn&#10;7sUTF7NjAf3u+bW//l92PHbYDHbcNd6P7HNF0Wvx2r4UPR9bV9uXoq8Xf8R1toYd73S+MGwV3hf7&#10;76RpPO9rPIvZeb/ZbKYZpxq255fGOu/2uaLo6+Xc+0TxD2PGdAqfX+x8rPH8UvS/K2dPVtuXUmm0&#10;tfzGOcltPUVvRc/F3fbXajX3uXLpTd2kiT+b7YZEPaV4S/un8m8o+NV9PaUmu8l87yUfq6vumphu&#10;pumE7Dxp58siN/tMqfG9iL1/FX2e2b4UPR/bsdB5ftFZs75fX8K115zTzlSXxz4XbR15zy/l5P5p&#10;tzj1/795ce+VfK4ZQbKOeu/WsWupJudU72bfJ4t+Rrb3/KKf9+31OO1+mGQdXdOsb3E1zyTvsQfc&#10;NXO3El/faSRz3aD7dZiMSZQzVvbwUvJdRXo702iK6bjnVTrPuOHl5ZXM+TBuWf2OM55J5v39/ZKn&#10;Fj/w90f7D4rYnwk3e36dPXt2wlJ2Pnz/fnsftnfM7S0uZ//dXz9590xv7eT8Sh+bzmPDm++t7TAv&#10;yYk7U193wr2BlZ5rw8abffulEyfP3T3lLi0tuc8vvQUMud8Ikjkr3P63tdPzmi0mSp75yrWqlLzi&#10;/q1njXu+vRf3zpXxqRcl+tUTSf+T97928lyTOHh/8kExvjuPD0m5mc3eWzTe9ezYV6vVUZo2Vl6N&#10;76rt2A8a/2ZqHfNROtKKQvlvLz4tT578lbzz6B/I1QffOLCuUcrOy9v7rteq7ZP0t+O1SvJ3BdWl&#10;vEP7xq3HyX2tNzUoy2uvFXPf6q3GPs8U/b5n6+i9Jnvrn+b+tL/j8UrV5Plle/7eOH1K/GSNgkHn&#10;8TT6Y8vXmF+SK1K81H1yGu3vLcOeWwfKB7ai4uSet5a8N/dutQveIOUD23l604bdt+9hGnNlOec5&#10;Ytg2DpuvXq8X/t6a/IJSpLX9/BIl98Yifl9tvfrNL3FyT+6d80zyvcc4vl7yjGyM+7w3rPUo+TTm&#10;MHvt2+eLojeNvtjnCvv9fpGbpSp6Prbtt98j9t73i+iT7YdGX2wdRf9eV6Mfdgz6zS3THB+NOmx7&#10;rVnRdRX9fahWP2w9RVvZOrQ2jb5o1GG9NOrROI+1+qLhZfvC/GIVht+0xmX4Fo2fU6MvGnVYAa16&#10;xtfmSAQQQAABBBBAAAEEtgWK/wvO7bpmau+2226TRx99tG+b7B+H3HTTTZt5Dh6c/A9O+lbUJ+F0&#10;8j/afOQjH+mTei762LFjcs011wzMQyICCCCAAAIIIICAjoDGLzg06rBaGvVo1LFofdE4k7XGhb6M&#10;JsC4zKaXxrho1DGa7vi56ctodtZLY2NcRlPW8tKop9//FDuayM65NfqiUYftqcYfgmiNy84jN3kO&#10;rXGZvKU7l6DRF406bE816tE6jzX6olGHHZdFmV80+qF1Htt6NDaNc0yjDmulUY+tQ+OPsu08VvT5&#10;rOFlx6Xoftg6NOZ9jX7YvmiNi62r6E2jLxp1WCeNejTqWLS+FH0Oa3lp9IO+jK7MNTmbZlrjMnrv&#10;Rz/CPr9M+x8mG70V0zlC41lsOi3duRT6srNRbw57TWpsGte+1thr9EWjDo1xt3Vo9EXrXU/jHLNe&#10;GpvGuGjUoXWOaYy9Vl+0xkXjurTjovEspnFdLtq4FP3dq8aYdK/JovuiNb/Yeoq+LjmPR7uDFz0e&#10;3dZojUu3viI/NfqiUYc10qhHo47ueBd9Ptt/KK7o+bjbl6I/NceFvgwvoDEutg6N81jj2UKjDjt6&#10;GuOi1Zfhz8bxc2o8743futGO1Bj70Vo0fm76MpqdlpdGPbYOjXnf1lP0puFVdB+65S/SuNg+Ff0c&#10;3nUr+lPjfqx1HmvcjzXP46LPMY2xL/r87Zav8d5a9Hh0+6J1jnXrK/JT4xyzXhqbxrhoeGlY2Tqs&#10;l8Y1o1GHxthr9ENrXBapL1rnsca1r1GH1jmm1ReNc5nnF3vWjLZpjIvGta91HmvUY+tYlHHRGHt7&#10;xmt4aYz9aFfv+LltXzT+Lmn8Fg5/pMa42Do0Nq2+aHy/a72Kvi4155ei+2IX/9O4Jovuhx13+yym&#10;UY+tq+hN4xzTstKYX6yX1lb0PKbhZa3sgqxFnwN2XIr2sn2xdRTdF413PdsXje3coq+9y/pq1FpM&#10;HRrnmEYdVkejHrsIs8Y1qdEX2w+NvmjNL0U/i9kx0djsXByG2wuXF1GnnY/tT9GbHftO2Cm0GhMk&#10;98m4+Pk4NnHhfSltPlcUyrVZuO8X/35sr5einytsZzTq0JiPix/1czXYZ2QNM43+2HEpet7Xeqew&#10;XkXfj4suvzvmGt8nLNp53LUr8lPjute8Xoq0smVr3MOsl8am0ZdFuk/aMYk6Cs+VEhd+P7bnWNHv&#10;FNZrs45yTaSxZoObW6e+JlG73Q1O/FkqlQrviz2P7U/Rm8Y1afuwKPO+1j3fPicVfb3YsS/62dWO&#10;vcY5ZvuxsbFhq+u7mWZbVlKpTfElrB4QsT/dbUA5tVoytxS8lctlletF45rsN4fFr52U+r/93x1J&#10;77yLxK+lR8jJ0jeg0ReN50o75XffkeKw5fbXD7bS3ITRQ+d+H1Ls92KeFyTncfHPLxrPrxpzmB1F&#10;jfPY9qV7jo1+5gx3hO3HIo3LcL2eLJfGOaZRh1XQqEdjPh7UF6+26gx43FiXOOqI8Ub/vcaoXrWg&#10;4tSdF9hoNzPRGvNL77g0w3bmdyOl5Fmtd+sEpd7gUPsa/bANGXVchmr8LmXS6ItGHYs2Lrt0OlAt&#10;AggggAACCCCAAAKFC9x2223y6KOP9q3n7NmzctNNN23mOXjwYN98RSWcPn1aPvKRjwws/tixY3LN&#10;NdcMzEMiAggggAACCCAwywIav6eb5f7TNgQQQAABBAYJFP03M9267d9m2d+jFrkVXX6RbU+XrfE7&#10;Zy0vW0/R/1+sraM9xb+HT49HN6w1Lhp/C6LRl96/m+kaFvGp0ReNOqyNxthrjIv10ti0xmVR+qLl&#10;pVGPxnlsx12jLxp12L4syvyi0Q+tsbf1aGwa55hGHdZKox7ml9HPSo3rUmNcNPqhdR6PPorjHaFx&#10;TWrUoTUu9GW886zoo7TGpeh+aJ7Hi9IXjX5ojovGfUzjetGow46Lhpd9ftGoR6MOjWcxrWtSoy8a&#10;Y2K9NPqidU1q9MXWoTE2GmYadWhdk7YvWr+nLLpPGuexxjmsOb8UPSa2fI3rRWPstfqi4WX7onHd&#10;a42L7U/Rm8a4LNr8otEfjXGxdWhcL1p90RgXjTo05heNfti569y/sVX8v39V9Dxpy9cYF61r0val&#10;6HNAqy9a84vGXLko57HtR9Hnl61DY+xtPzT6YufKouvRuO61xkVj7DX7wvxitYff7PgXvdk6NMZF&#10;qy9Fzy8a/bBjbuvR6EvRdXTP36Lr0Xh27Y5Lt09FfWqMvW170WNi69C6H9u6NDYNM41+2HOs6Hlf&#10;6zzWuPY16rDjbs2K3rTGReNa0TiPF21cij6/ul7ML8NLa90nNa59jTqsrMb8ojEuGv3onolF12XH&#10;XmPTmveLnsOslcb1olFHty9Fj79WX4q+VqyTxu+PbD80zmON73eLPre65WucY7YOjXHR6kvXruhP&#10;jetSY1yiqPjfu2i9txY95pvlJ+uWa6yXJwqPMHZciu6LvU5sPUVvWvcwjX/PxF73Rc8vdh3DZjO7&#10;bs+0x2nc+4s5c0rKqca0vGS9wkYjFSsSBIHKvzNj10ssegvs2nsFr8W7eS82xf+9kDFe4c8Wti9F&#10;z2F2zDXW4rVzmMb8Ys/jotdjPfedRdFXy7l1mIvui/Wy51nRm+1H0fO+vbe0Wqn1PqfcMTv29lwu&#10;erP1aDwjJ9+OFN2V5Bmp+DWS7bmlcc+3c2XR16QdkKKvle6gF12PxrNr16uovsQbZ7tcm59mabz1&#10;lZ1CkoCpLKWjJErWv8yLz2ScMMLOLUVfL/Za0djsOabxnFT0vcVaaTyL2Xo0vOy45M2VnY0ztglb&#10;W1xdHvvZsFKp5M6VXvJ8brfo9c9uZV5yn0hvQWYtVbvmtpuvkbybadyP6/V6unlTDdsxmfZzeDVZ&#10;R7f3icjOYYFZlXDAuuWtKBz4rLYR9n9/L3XCjEkrTN75ov7HZA4YIWJ5eUXcs2GEg4fM6iXP4BrP&#10;4Zvvx6lze8gmDp3NXjtFn8e2Mfv3789cp3HO93FBsp50eouSc7OTxHfniXR6N2y98uawbnr382yr&#10;/3W73HTTzPLBTJkmeUaeeLPrWSdrRXe39LzWjbf9Liffxcz75tzDXjsp8tP/6nSpU98Qqe5z4kYJ&#10;2LlSY9Oox57H9rvEordz3430ny3tWuaTbuvthvznf/x7+cnLv5B3XXxcLtl/0aRF5h7f2xeTs766&#10;Se5Do87ZcTv1/URQLvw53HbOzslFP79Yr2k/W+QNzLTvLUulipjm+lZVnY21zH1lK3HKO6OeP+NU&#10;v1lH9hY4TlF9j+m9VmymcO1UJm9w3qGJf19m6yl6s172d8dFb/Z6LPx68e07+PbvlaJk/iliHhh0&#10;HsfN5D7cs5lyrSc0/O65cSn+dzvDPO8N3+r8nLYv6XfM/Jzjx9ryNfri29/rJedysZuXzB3F1mBL&#10;13gWs3NY8V56f/eo0Rf77Fr09aJxTdpzrOh+2Do0zjGNfti+aI2LravoTaMvGnVYJ416NM5jrb5o&#10;eNm+aFyXGuOi0Q+tsbf1aGwa55hGHdZKqx6NcaEOBBBAAAEEEEAAgcUXUPi6cjYR//qv/3rHX4ye&#10;OHFC/uIv/kLOnHH/GKzoHq2trcmHP/xhee655wZW9Td/8zcD00lEAAEEEEAAAQQQQAABBBD4/9m7&#10;81jL7vpA8N9zl7dVvbJdVS7bYBtMNTFOx4NtJrZncNrQJmBPo5Edhx6CNBqrkSKTgEgQipIRClEm&#10;6n8ihGyE4j8S4WTIZGgmOEDTjGggi9tplhjSmGIwxvtWVdhV5Vrecrcz577ye3XP8uq9qnffWp+D&#10;ru75fc/v/JbPvWe79fCXAAECBAgQIECAAAECBAgQIECAAAECBAgQIECAAAECBAgQIECAAAECBAgQ&#10;IECAAAECBAgQIECAAAECBAgQIECAAAECBAgQIECAAAECBAgQIECAAAECBAgQIECAAAECBAgQIECA&#10;AAECBAgQIECAAIEhCIyM5xtpTefLSgQInHsCtXp5zr1uOSay6gLJ2PZSH+n0sVLsnA50O/npN5r5&#10;shIBAgQIrItAbWKy1G86fbwUW43AeHNkyWanO60l66x2hZmKMTQL17Wu69pqfwzaJ0CAAAECBAgQ&#10;IECAwJoL3HHHHZEkyWn73bdvX7zrXe+Ko0ePnrbesDceP3483ve+98Wzzz572qbvvPPO0263kQAB&#10;AgQIECBAgAABAgQIECBAgAABAgQIECBAgAABAgQIECBAgAABAgQIECBAgAABAgQIECBAgAABAgQI&#10;ECBAgAABAgQIECBAgAABAgQIECBAgAABAgQIECBAgAABAgQIECBwJgLJzIlS9XR0WykmQIAAAQIE&#10;CBAgsD4CxZzKtfFyzsqzGVkyNlHaLZ2dKsUECGwpgWJ+17FtkWbPRL0ffDN6//yfo/e9/zd6//SV&#10;SI+9fNbTbiQn89T3CnlykjQttdns5XOE9+pyhJeQThdojuW2Jq2ZGFnCsP8ptAvug420e93BYm69&#10;mPs2bWR5fGsnP+9cRYVzTiBJahH1Rm7e9V4vV54vtLuLf8fm6yz3faozs2jVyZnp3LZkcmeuPKxC&#10;0j8OBpbGIsfQ6Y6tgd0312rf/PrNAABAAElEQVQ9P/e5wVfkzd5ck9p6o53pDi+f+svTx+LLP/1W&#10;PPCTh+LgiSOripUUzin9ztJCDvblDCAtficLx+xy2tjSdU68ErHI+Xq15p0W7l+ivfi5fLXGsNXa&#10;7R19qTSl2o7dpZjA6gokxfvwbnt1O6xoPZ0t3P+Mln/3qNhNiAABAgQIECBAgAABAgQIECBAgAAB&#10;AgQIbEiB/F8hbMghrs6gLrvssrj11lvjq1/96mk7ePjhh+P666+Pe++9N975zneetu4wNj7xxBNx&#10;++23xyOPPLJkc3feeeeSdVQgQIAAAQIECBAgQIAAAQIECBAgQIAAAQIECBAgQIAAAQIECBAgQIAA&#10;AQIECBAgQIAAAQIECBAgQIAAAQIECBAgQIAAAQIECBAgQIAAAQIECBAgQIAAAQIECBAgQIAAAQIE&#10;CBAgQIAAAQIECBAgQIAAAQIECBAgQIAAAQIEVigwMp5voDWTLysRIHDOCaSNkZj5ubdG1OqR1rIU&#10;sdl797yLzjmHDTHhsW0RSS0i7S0MJ50+trBuJaPptHMMSb2ZKysQIECAwPoIJBOTpY57U0ejtu28&#10;UnzYgYnG6JJNTndml6yz2hWqxtDsdnLdps2RXFmBAAECBAgQIECAAAECBDa/wGWXXRa33nprfPWr&#10;Xz3tZB5++OG4/vrr49577413vvOdp607jI1PPPFE3H777fHII48s2dydd965ZB0VCBAgQIAAAQIE&#10;CBAgQIAAAQIECBAgQIAAAQIECBAgQIAAAQIECBAgQIAAAQIECBAgQIAAAQIECBAgQIAAAQIECBAg&#10;QIAAAQIECBAgQIAAAQIECBAgQIAAAQIECBAgQIAAAQLLFUhmT+SqpkkSUcy3mquhQIAAAQIECBAg&#10;sFYCaT/PYnsm111tYkeufLaFZHSitGs6OxXZ3aCFwNYVmDmem1synuWAzb736Q//Lh+/9E0Rk7ty&#10;seUW6v286NnSe/V9fr9671Su9MViqRzh8zTLek+bY7l6SXa+HK01YipOnzu31etEM6tXtbTSfH7b&#10;wTrNbnewGLGMPL75HZS2tED/+B3Ij1xPy8d8f/7t7Ps3GlndISwn2tXf9SRNY1srf/+Q7Ng9hB4r&#10;mijkgG4Uj5NXd+n0CsdPRVObLtSoyH/daW26aWz1Ac902kOf4vPHXor/8OO/j5/b+dq48TVXxY7R&#10;bUPvo3HR62Pyjt/OrjXNSOrZNSt7nVWO+sJ5ImkunYN+6JPZqA32z0v/6d6To9t2fsS2nRFv+h8i&#10;LnrDqo64ffmbo3PxG6N/H5Nmn0c6kfVtWZFA75WX8vvX6pFsOy8fU1p9gf65amBJV+H8O9B85Wr/&#10;N43BJRkdHyxaJ0CAAAECBAgQIECAAAECBAgQIECAAAECm0rg5F8gbaohD2+wn/zkJ2NkpOIf5Qtd&#10;PProo/Gud70rbr/99njiiScKW4dTfOyxx+IjH/lIXHvttfHII48s2ej1118fb3nLW5aspwIBAgQI&#10;ECBAgAABAgQIECBAgAABAgQIECBAgAABAgQIECBAgAABAgQIECBAgAABAgQIECBAgAABAgQIECBA&#10;gAABAgQIECBAgAABAgQIECBAgAABAgQIECBAgAABAgQIECBAgAABAgQIECBAgAABAgQIECBAgAAB&#10;AgQIECCwQoGRsXwDrel8WYkAgXNPoN6I1t7ro3XFW6L9ujdH+7JfiHTivHPPYQPMOEmSSMa25UaS&#10;Th/Llc/5QredJ2g082UlAgQIEFgXgdrEjlK/vamjpdhqBMabo0s2O92eXbLOaleY7rRKXTS73Vws&#10;XcZccjsoECBAgAABAgQIECBAgMCmEPjkJz8ZIyMjS4710UcfjXe9611x++23xxNPPLFk/bOp8Nhj&#10;j8VHPvKRuPbaa+ORRx5Zsonrr78+3vKWtyxZTwUCBAgQIECAAAECBAgQIECAAAECBAgQIECAAAEC&#10;BAgQIECAAAECBAgQIECAAAECBAgQIECAAAECBAgQIECAAAECBAgQIECAAAECBAgQIECAAAECBAgQ&#10;IECAAAECBAgQIECAwLIFZk/kq45MRGS5/CwECBAgQIAAAQIbQGD6eGkQyfhkKXY2gWQ0u+8rLL3Z&#10;qUJEkcAWE5gpHFP9HOb1enmSvXyO03KFxSP1Wm1uY6/wXJWkaWmnUi7VRqNUR2BxgXRkLLcxac/E&#10;SH3pPOutXie332DhdNua3cJ+zaXzIA22bX1rCySN/Hev3utVTri9gvNLscGpzkwxNFeeaM1EvXDO&#10;SSZ3VtZdcbCRPw6ai8yvfZrjbsVjWK8GCnOfG0ZF3uz1Gp5+TwrMdsu5zIdl85NDz8dn930jHnz2&#10;h1GVM30l/SSj49G46HXR2PWaqJ+/J+rZMZzUKu5ZlugkLeaTr/reLtHGlt184kj078/mXscPR3Lg&#10;8Yg1OIY7l/58tN/w30fnsl+I7sVvjN6OC7cs8VpNrHf05VxXtR27sn/iOHlPntugsKoCxXuh6LZX&#10;tb+qxtPWdC5c9btHroICAQIECBAgQIAAAQIECBAgQIAAAQIECBDYwALn9L92XHnllfHbv/3by/54&#10;vvjFL0Z/n7e//e3xiU98Ih599NFl71tVsdvtRr/Nd77znXPtfvKTn4yjR49WVc3Fatkfjv3Jn/xJ&#10;LqZAgAABAgQIECBAgAABAgQIECBAgAABAgQIECBAgAABAgQIECBAgAABAgQIECBAgAABAgQIECBA&#10;gAABAgQIECBAgAABAgQIECBAgAABAgQIECBAgAABAgQIECBAgAABAgQIECBAgAABAgQIECBAgAAB&#10;AgQIECBAgAABAgQIrJLAyHi+4dZ0vqxEgAABAusqkIxP5vpPp4/lyud6Ie208wT1Zr6sRIAAAQLr&#10;IlArXL/6g1ira9h4Y2TJOU93WkvWWe0KMxVjaHY7uW6T5liurECAAAECBAgQIECAAAECW0Pgyiuv&#10;jN/+7d9e9mS++MUvRn+ft7/97fGJT3wiHn300WXvW1Wx2+1Gv813vvOdc+1+8pOfjKNHj1ZVzcVq&#10;tVr8yZ/8SS6mQIAAAQIECBAgQIAAAQIECBAgQIAAAQIECBAgQIAAAQIECBAgQIAAAQIECBAgQIAA&#10;AQIECBAgQIAAAQIECBAgQIAAAQIECBAgQIAAAQIECBAgQIAAAQIECBAgQIAAAQIECBBYqUAycyLX&#10;RDq2PVdWIECAAAECBAgQWD+BdKacT7k2kc+5fLajq41OlHZNZ6dKMQECW0Ug7ecyLeYzHcuOp1q9&#10;PMVerxxbZqSRnGyvV0tye9TSNFfuFxq9bi6WLiMvbG6Hc7yQFnLPJq2ZGK01llRp9fI5bAd3ON22&#10;ZpZ7aHBJG6ODRevnukC9mROoF47v+Y2d03z/5uss9/1EZ7ay6uTMdCmebN9Vig0jkDTzx0HxvDbf&#10;R3sRj/ntm/K9WZHLu9PelFPZqoNOs2tvu5C3vDjXelKL80e3FcPLLveyPv7bwcfj//zhf46H9z8W&#10;nQ32XU/b+fNE8Zhd9kS3YsXjh8uz2r6zHBPZ8AK9oz/LjbG2Y3eurLBGAoV7oVji/Lsaoyr9plHx&#10;u8dq9KtNAgQIECBAgAABAgQIECBAgAABAgQIECCwGgJL/wXMavS6gdr82Mc+Fp/97Gfj+eefX9ao&#10;Op1O/N3f/d3c66Mf/Wjs3bs33v3ud8eNN94YF1544cJr9+7d0Wye/COPXvZHYvv3749nnnkmnn32&#10;2bnXU089FX/zN38zt76sjgcq/cZv/EZcd911AxGrBAgQIECAAAECBAgQIECAAAECBAgQIECAAAEC&#10;BAgQIECAAAECBAgQIECAAAECBAgQIECAAAECBAgQIECAAAECBAgQIECAAAECBAgQIECAAAECBAgQ&#10;IECAAAECBAgQIECAAAECBAgQIECAAAECBAgQIECAAAECBAgQIECAwKoJjIznm25N58tKBAgQILCu&#10;AsnEZMShU0NIp4+fKliL6LZzCkn9ZN7dXFCBAAECBNZcIBkZi+ifkwfO072pY2syjvHG6JL9TLdn&#10;l6yz2hWmO+UxNLudXLdzjrmIAgECBAgQIECAAAECBAhsFYGPfexj8dnPfjaef/75ZU2p0+nE3/3d&#10;3829PvrRj8bevXvj3e9+d9x4441x4YUXLrx2794dzebJ30l7vV7s378/nnnmmXj22WfnXk899VT8&#10;zd/8zdz6sjoeqPQbv/Ebcd111w1ErBIgQIAAAQIECBAgQIAAAQIECBAgQIAAAQIECBAgQIAAAQIE&#10;CBAgQIAAAQIECBAgQIAAAQIECBAgQIAAAQIECBAgQIAAAQIECBAgQIAAAQIECBAgQIAAAQIECBAg&#10;QIAAAQIEVi6QzJ7INZKObsuVFQgQIECAAAECBNZPoCqf8lzO5WEMqZ/7Mkki0nShtXRmamHdCoEt&#10;JzBTzk+ejG+PqNXLU+11y7FlRupJba5m79X3+d1qaW9+deG90S300xhZ2GZlaYG0mZ3HBpcsl+/I&#10;MvKsz/byOWwHm2ifZlsx9200l87jO9i29a0tkDQaceqKmqWXznJYVS3tFZxfiu2daM8UQ3Pl7bPT&#10;pXgyubMUG0qgcTJn13xbpfPaqxs6Q5z3fF/r/l51vum01n1YBnBKYCa7Lgwel6e2nFrbll1L3vcv&#10;/3Xs+9nT8Z0XfxzTZ/kZtrL86P/1+R/FIwefiBtee1W8aedl2a12dq+9zkvaLnwnm+41Fj6S44cX&#10;VhdWtl2wsGpl8wj0jr6cG2xtx+5cWWGNBAr3BGmnvUYdn+wm7f+20crfAyUjE3Mbuy8+Hp2nHok0&#10;u3dKW7MR2T3/+Dvfv6bj0xkBAgQIECBAgAABAgQIECBAgAABAgQIEDhTgcaZ7rDV6m/fvj0eeOCB&#10;uOWWW+LYsWNnPL3HH3887rnnnrlXcefzzz8/jh49GvV6Pdrt4fyjxqWXXhp/9Ed/VOxKmQABAgQI&#10;ECBAgAABAgQIECBAgAABAgQIECBAgAABAgQIECBAgAABAgQIECBAgAABAgQIECBAgAABAgQIECBA&#10;gAABAgQIECBAgAABAgQIECBAgAABAgQIECBAgAABAgQIECBAgAABAgQIECBAgAABAgQIECBAgAAB&#10;AgQIEFgtgZHxfMut6XxZiQABAgTWVSAZ257rP50+8zy1uQa2WqHbyc+o0cyXlQgQIEBg3QRqE5PR&#10;O3Zoof/e1Npcw8abowt9LrYy3ZldbNOaxWc6rVJfzW43F6uNFp7XclsVCBAgQIAAAQIECBAgQGAz&#10;C2zfvj0eeOCBuOWWW+LYsTN/Zn788cfjnnvumXsVHc4///w4evRo1Ov1aLfbxc1nVb700kvjj/7o&#10;j85qXzsRIECAAAECBAgQIECAAAECBAgQIECAAAECBAgQIECAAAECBAgQIECAAAECBAgQIECAAAEC&#10;BAgQIECAAAECBAgQIECAAAECBAgQIECAAAECBAgQIECAAAECBAgQIECAAAECBE4rMHMiv3lsW76s&#10;RIAAAQIECBAgsG4CVfmUa+M7hjKeJEkiGRmPdHZqob3B9YWgFQJbRWD6eHkm/eefWr0UT3vdSErR&#10;5QXqtdpcxV52jA0utTQdLM6tN3vFHOEjpToCpxEYGcttTLrtGK9wzlXKCq2i+0CFVvbZL7Y0Sznd&#10;fV6LWZ2T8XozN+1Gr5crzxfaxe/R/IYzfE+z7/p0RY7mfjOTs9P51ka3Zdf8/PGSr7CCUiOfz7qx&#10;yDHUPs1xt4Le13fXRsU5YJHPZH0Heu72PruMz2Ms+xxrSS2u3nNFXLnrsvj+gZ/OvTqLfJeX0jze&#10;nolvPPX9+OcDj8f/+Nqfj9edd9FSu6za9jTNzkPZtXFwSaq+t4MVzqX144dys03Htkc08ufyXAWF&#10;DSmQZsd5OnU0N7bajl25ssLaCCSFe6Hi+WfVR5Gdf6PwLJCMjs912z28P9o/+i+5IfTPkUl2/rcQ&#10;IECAAAECBAgQIECAAAECBAgQIECAAIGNKtDYqANby3H94i/+YnzpS1+K2267LWZmsn8MGNJy5MiR&#10;uZZ6i/xxx5l2c/HFF8fXv/71OO+88850V/UJECBAgAABAgQIECBAgAABAgQIECBAgAABAgQIECBA&#10;gAABAgQIECBAgAABAgQIECBAgAABAgQIECBAgAABAgQIECBAgAABAgQIECBAgAABAgQIECBAgAAB&#10;AgQIECBAgAABAgQIECBAgAABAgQIECBAgAABAgQIECBAgACBsxUYHc/v2Z6NNMtVmNRq+bgSAQIE&#10;CKyLQDIxmes3nT6WK5/rhbTTzhEk9WaurECAAAEC6ydQm9gRvWOHFgaQTh1dWF/NlfHG6JLNT3da&#10;S9ZZ7QpVY2j0urluG6MTubICAQIECBAgQIAAAQIECGwtgV/8xV+ML33pS3HbbbfFzMzM0CZ35MiR&#10;ubZ62b/5DWO5+OKL4+tf/3qcd955w2hOGwQIECBAgAABAgQIECBAgAABAgQIECBAgAABAgQIECBA&#10;gAABAgQIECBAgAABAgQIECBAgAABAgQIECBAgAABAgQIECBAgAABAgQIECBAgAABAgQIECBAgAAB&#10;AgQIECBAgACBnEAyeyJXTke35coKBAgQIECAAAEC6ygwfTzfeXM0kuZIPraCUjI2Eens1EILg+sL&#10;QSsEtorATOF46s9rLMthXquXZ1jIcVqusHikntTmNvaSJFeplpbz2TS6+VyqSXaMW5YvkDbHSpXH&#10;OmXnYqVWr1MMLZRPt61Z+LxSn9eCm5WIpNHMMVQd8/0K7RWcXwY76OdnTrP/VS2TM9O5cLJjV648&#10;zELxvqR4nMz31RnSvOfb2xDvjYp7sg2Qu3tD2GyQQcx220uOZHTg2B2pN+KG17wpfuHC18d3Xvhx&#10;/Oilpxc5ypZsNl6ePhpf/um34rIdF8Ytr7s2to+ML73TsGu0K3LJLyMH/bCHsWHbO344P7TtF+TL&#10;SptGYPzm/yV6R1+O3isvZe8vRf2CizfN2LfUQLNz6OCSdpY+Bw/WX/F6dm8+cefvRNqanvudI52d&#10;jvpFr59rtvI5qz0bsR7n5hVPVAMECBAgQIAAAQIECBAgQIAAAQIECBAgcK4I5H95P1dmXTHPt73t&#10;bfH5z38+7rjjjuh0Fv+jn4pd1yR00UUXxTe/+c248sor16Q/nRAgQIAAAQIECBAgQIAAAQIECBAg&#10;QIAAAQIECBAgQIAAAQIECBAgQIAAAQIECBAgQIAAAQIECBAgQIAAAQIECBAgQIAAAQIECBAgQIAA&#10;AQIECBAgQIAAAQIECBAgQIAAAQIECBAgQIAAAQIECBAgQIAAAQIECBAgQIAAAQKvCjTHyhTtmYjR&#10;iXJchAABAgTWXCAZn8z1mc6ciDTtRZLUcvFztbDtf/0/IrpZzt5uO9JOO5LmyLlKYd4ECBDYcALJ&#10;xI7cmHpTR3Pl1SqM1BtRy66Tvex6udgy3ZldbNOaxWc6rVxf9W436mmaizU8l+U8FAgQIECAAAEC&#10;BAgQILAVBd72trfF5z//+bjjjjui08l+69xgy0UXXRTf/OY348orr9xgIzMcAgQIECBAgAABAgQI&#10;ECBAgAABAgQIECBAgAABAgQIECBAgAABAgQIECBAgAABAgQIECBAgAABAgQIECBAgAABAgQIECBA&#10;gAABAgQIECBAgAABAgQIECBAgAABAgQIECBAYEsI9PP2zE7lpzK2LV9WIkCAAAECBAgQWDeBdPpY&#10;ru9aId9ybuNZFJJC3sa0eG94Fm3ahcBGFUinj5eH1n/+SZJyvNctx5YZadTqczV7hTzotULe1H6l&#10;Ri+f/zVpyBG+TOa5amlzrFR9fBmfXau3eK6i9mm2NYvbGqOl/gXOYYF6Mzf5xiLfxdN9x3INLFE4&#10;0ZlZtMb22enctmT7zlx5qIXCeWvxeZ/9eXWo4x1mY7VaRP+cP/hZF/JmD7M7bZ25QDGPeVULY/Xy&#10;tXdbdn15++uuiWsu2hv/+NyP4slX9lftuqzYs0d/Fn/96IPxb990c4w31/a6kbbLueSTZnm+y5rI&#10;Vqx04lB+Vqt5rsz3pDREgf7988iVNwyxRU2dtUAjfy8U3fZZN3U2OybZ81dy/p7KXZOR8nND2pqN&#10;ZGS8sr4gAQIECBAgQIAAAQIECBAgQIAAAQIECBDYCAKNjTCIjTKGd7/73fHlL3857rrrrjhw4MBG&#10;GVZccskl8fWvfz2uuuqqDTMmAyFAgAABAgQIECBAgAABAgQIECBAgAABAgQIECBAgAABAgQIECBA&#10;gAABAgQIECBAgAABAgQIECBAgAABAgQIECBAgAABAgQIECBAgAABAgQIECBAgAABAgQIECBAgAAB&#10;AgQIECBAgAABAgQIECBAgAABAgQIECBAgAABAueMwOh4eaqt6YjRiXJchAABAgTWXCAZn8z3maYR&#10;MyciivF8rXOmlCRJRKM590pGz5lpmygBAgQ2hUCtcK3qTR9bs3FPNEbjeDt7rllk6WXX09lOK0Yb&#10;I4vUWP3wdGc210mz18mV+4Xm2LZSTIAAAQIECBAgQIAAAQIEtp7Au9/97vjyl78cd911Vxw4cGDD&#10;TPCSSy6Jr3/963HVVVdtmDEZCAECBAgQIECAAAECBAgQIECAAAECBAgQIECAAAECBAgQIECAAAEC&#10;BAgQIECAAAECBAgQIECAAAECBAgQIECAAAECBAgQIECAAAECBAgQIECAAAECBAgQIECAAAECBAgQ&#10;ILC5BWr7fxrJoecjup1Iuu2Ifj66kbFIs1yq2drcko7K3bO5P2WjJ0CAAAECBLaSQFrIRVmbKORb&#10;XuFkk9GJXAu92alcWYHAlhKYOZ6fTvYslNQb+dh8KXtmOtulntTmdu31n7cGllqvN1A6udrodnOx&#10;WlOi8BzIEoW0OVaqMdpZ+rNrVeSxnW/odNuahc8rfF7zbN4zgaTRzDnUK475foV2L3/c53Y6g8JU&#10;IT/z4K6Ts/nc0rUduwY3D3U9KeSoLp7X5jvrrOC8Ot/Ghnzvzz/7XW1hyfJ2Vy7f/VLEM/si+ted&#10;evZd2fmaiLf+28qqgsMTmOn//rnEMlo4dgerXzA2Gf/mX9wQ+08cigef/WEcOHF4cPOy149l35F/&#10;2v+T+KXLrl72PsOomLYrvo+uXSdp0zTieOHz3H7BMNi1QeCcFUj617fBZSNd+yueG9L2zOBorRMg&#10;QIAAAQIECBAgQIAAAQIECBAgQIAAgQ0nsMhfNW24ca7ZgG699db44Q9/GL/+678eDzzwwJr1u1hH&#10;73vf++JTn/pU7Ny5c7Eq4gQIECBAgAABAgQIECBAgAABAgQIECBAgAABAgQIECBAgAABAgQIECBA&#10;gAABAgQIECBAgAABAgQIECBAgAABAgQIECBAgAABAgQIECBAgAABAgQIECBAgAABAgQIECBAgAAB&#10;AgQIECBAgAABAgQIECBAgAABAgQIECBAgMBqCoyMl1tvTZdjIgQIECCwLgLJ+GSp33T6eFTFSxUF&#10;CBAgQIDAOgrUJvLXsHTq2JqNZrw5Gsfbp3+ume60YrQxsmZjKnY0k/U/uDS73cHi3PrI2PZSTIAA&#10;AQIECBAgQIAAAQIEtqbArbfeGj/84Q/j13/91+OBBx5Y90m+733vi0996lOxc+fOdR+LARAgQIAA&#10;AQIECBAgQIAAAQIECBAgQIAAAQIECBAgQIAAAQIECBAgQIAAAQIECBAgQIAAAQIECBAgQIAAAQIE&#10;CBAgQIAAAQIECBAgQIAAAQIECBAgQIAAAQIECBAgQIAAAQJbR6B28MmoP/HwwoR623dG63/6cESv&#10;FzF7IpLslU6ct7DdCgECmcDRlyIOPhVRb0Y0Xn1dtDeiVsNDgACBdRHofPc/Rjqb5Qvsdk6+Xv/f&#10;RXLZz6/LWHS6+gLJBRdHbXYq+jmVYybLqzyxY6idJqMTufbSmalcWYHAlhJoz+anM5i3tFbPnosG&#10;cpsOruf3WrJUT07eJ/ZefZ/foZam86tz77XsOawWhdjIWK6OwhICzbLXSP/6uMTSOk2dVm/x/ev9&#10;Z+eBJV3H3LwDw7C6UQT6z4wDS/H7Mr+pfZrv2Hyd5byfaM9UVhtrzUaj8F1NJndV1h1KMMtlPbg0&#10;Fjl/theJD+67Kdf754HWQC7vQt7shTm1s3za/W3z24d8T7fQj5WcwOy8dy6aL4zVl86z/prJ3fGe&#10;N/2r+OnhF+K/Pv+jeCX7DfVMl6deORC/dNnVZ7rbiuqnncK9T9Za4tp10nT6WCTF89I2eQNX9IWz&#10;M4HCvVDaaW8Yk6TqOatVfS+1YQZtIAQIECBAgAABAgQIECBAgAABAgQIECBwzgs0znmBCoDdu3fH&#10;F77whbj//vvjwx/+cBw9erSi1uqG9uzZE/fdd1/ccccdq9uR1gkQIECAAAECBAgQIECAAAECBAgQ&#10;IECAAAECBAgQIECAAAECBAgQIECAAAECBAgQIECAAAECBAgQIECAAAECBAgQIECAAAECBAgQIECA&#10;AAECBAgQIECAAAECBAgQIECAAAECBAgQIECAAAECBAgQIECAAAECBAgQIECAAIHTC4yMl7e3pssx&#10;EQIECBBYF4FkfHup3970sajFJaW4AAECBAgQ2EgCycSO3HDS7Dkj7XYiqa9+Cvrxxkiu76rCVHs2&#10;zh8rX2er6q5GbLrTyjXb7HRy5X5hZB3HVxqMAAECBAgQIECAAAECBAisusDu3bvjC1/4Qtx///3x&#10;4Q9/OI4ePbrqfRY72LNnT9x3331xxx13FDcpEyBAgAABAgQIECBAgAABAgQIECBAgAABAgQIECBA&#10;gAABAgQIECBAgAABAgQIECBAgAABAgQIECBAgAABAgQIECBAgAABAgQIECBAgAABAgQIECBAgAAB&#10;AgQIECBAgAABAgRWLJAWchglWV6juaVWixifjDR7WQgQKAi89GzEw1/JB+/83yP6x42FAAEC6yDQ&#10;e/z7Ee2ZUz3vfM2p9RWupQ//p4jsfqE1NhHdkbFoXPamqO8aXvsrHN45uXvzmncszHt8fDzSNF0o&#10;D2OlNjqRb6aQ6zG/UYnA5haoveW2SK99Z8TMiex1PKLXPTWhWj1fTnuntp3hWqPfVrb0akluz1rh&#10;+G0M9v9qzXpzLLePwukF0uxaVVxG+uexJdL3tnrlPLbz7bQqPpf+tlqvF83itubo/G7eN6JA9ptH&#10;7dBz2b1NM3o7X7vqI0wazVwf9ew7U7W0uwPnnqoKy4xNdWYra07OTpfiyfadpdjQAoVc1vXCuW6+&#10;n/Zpjrv5OpvyvTD/WOxeqtvOTy/7XlpWX2C26F7R5Wjh2K2oshD6Fxe8Jt5w/sWx72dPx3de/HEU&#10;86QvVKxYeWX2RHSz80J9LX9PamfXxMKSuHadFDl+qCCTFScvKMdECBBYvkDxfLqMc/DyG19ZzaTi&#10;uSFtV99LrawnexMgQIAAAQIECBAgQIAAAQIECBAgQIAAgeEJLPHnL8PraDO2dNddd8Wv/MqvxJ//&#10;+Z/Hpz/96Xj00UdXfRoXX3xx3H333fHBD34wdu3ater96YAAAQIECBAgQIAAAQIECBAgQIAAAQIE&#10;CBAgQIAAAQIECBAgQIAAAQIECBAgQIAAAQIECBAgQIAAAQIECBAgQIAAAQIECBAgQIAAAQIECBAg&#10;QIAAAQIECBAgQIAAAQIECBAgQIAAAQIECBAgQIAAAQIECBAgQIAAAQIECBBYQmBkPF+hORrR7eZj&#10;SgQIECCwbgLJ+GSp73TqWCkmQIAAAQIENppAbaJ8DetNHY365M5VH+p4I3uuWWKZ7swuUWN1N892&#10;2rkOmr1OrtwvNMcmSjEBAgQIECBAgAABAgQIENj6AnfddVf8yq/8Svz5n/95fPrTn45HH3101Sd9&#10;8cUXx9133x0f/OAHY9euXavenw4IECBAgAABAgQIECBAgAABAgQIECBAgAABAgQIECBAgAABAgQI&#10;ECBAgAABAgQIECBAgAABAgQIECBAgAABAgQIECBAgAABAgQIECBAgAABAgQIECBAgAABAgQIECBA&#10;gACBc1Sg1shPvJvP5ZPfqESAwJxA1XHSaMIhQIDA+gn0z0HtmVP9V52nTm1d9lrazXL6Pfadufr9&#10;O4T+azzL6Vff9Zplt6Hi6gskSTLUTsauuSVG/+VNkYyORzK2LZJ6I7rd7lD70BiBjSSQ1OoREztO&#10;vgYH1o8PLis4DupJba6lXuF4raW9wR6iWdFHozmeq6OwhEC9GWlWZfDM2OznrC08+hZbaVXksZ2v&#10;015kW7N/nSwuy8jhW9xFefUF6s88EvUXfhy1l56NJPs8uxe/MVrX37EGHeefExu96uvpYt+xMx3g&#10;iUXyQ2+fnS41lexYvbxYSXOk1F//OGwXnpvbi3iUdt5sgUZh/oW82QvTKZ5Dsnsuy+oLzHRaS3Yy&#10;Vi98hkvsUcuu81fvuSKu3HVpfO/AT+OfDzwenWV+v/vHf712Zv0tMZwlN9fO2x1pu5W9spzy2Xv0&#10;v7MVl7QlG9pqFY4fLs9o285yTIQAgWUL9H9PGFzSxa6Jg5XWar05Wu5p8Le18lYRAgQIECBAgAAB&#10;AgQIECBAgAABAgQIECCw7gL5X97XfTgbbwA7duyID33oQ/HBD34wvvGNb8SnP/3p+NrXvhZTU1ND&#10;HewNN9ww18973vOeGBlZ23/wHepENEaAAAECBAgQIECAAAECBAgQIECAAAECBAgQIECAAAECBAgQ&#10;IECAAAECBAgQIECAAAECBAgQIECAAAECBAgQIECAAAECBAgQIECAAAECBAgQIECAAAECBAgQIECA&#10;AAECBAgQIECAAAECBAgQIECAAAECBAgQIECAAAECBLaawMh4xL/5UMTIWERzPJJa7YxmmD72nYjD&#10;+7N9R0++JndF8rqrz6gNlQkQIEBgcYFkdCKiVo/odRcqpTPHFtatECBAgACBjSpQG99RGlo6lV3D&#10;JneW4sMOTPSfT5ZYpjutJWqs3uZ+32n2v8Gl2T11rZ+PJ83sOc1CgAABAgQIECBAgAABAuekwI4d&#10;O+JDH/pQfPCDH4xvfOMb8elPfzq+9rWvxdTU1FA9brjhhrl+3vOe98TIyMhQ29YYAQIECBAgQIAA&#10;AQIECBAgQIAAAQIECBAgQIAAAQIECBAgQIAAAQIECBAgQIAAAQIECBAgQIAAAQIECBAgQIAAAQIE&#10;CBAgQIAAAQIECBAgQIAAAQIECBAgQIAAAQIECBAgQKAkUG/mQ91OvqxEgEBZoNPOx+qNfFmJAAEC&#10;ay1QPA8N63reLZzv+vNqFO4d1nqu+lt1gdrkBavehw4IbAqBfh7zwWUgp/lgeDnr9aQ2V6336vv8&#10;PrU0n0u1XtFHfXR8vrr3ZQqko9simT2xULveznLmjp0+F1Crt/iz8GLbmhXX27R5+n4WBmVlTQVq&#10;Lz8b9YNPLvRZe+npiF4vonby2FzYMOSVpHDfVEuzPiuW9mm+fxXVFw1NtWcqt03OTOfjjZFIxrbn&#10;Y8MsZe0Xl0bmXbyz7FSc84r7bcpy4XOPxfJ2F88hxd/oNuXkN/6gZ4q/6VQMebT4GVbUqQqNZJ/h&#10;ja+5Kq6+8Ir4zgs/jh9l55r8lb6811ofB41L3hDn/drHcgNptbLr5KFDudg5WTieN0iboxHuw87J&#10;r4JJD1GgeG2r+p1piN2dSVNJc6xUPW1V30uVKgoQIECAAAECBAgQIECAAAECBAgQIECAAIF1EvAX&#10;68uET5Ik3vGOd8y9Op1OPPLII/Gtb30rvv3tb8+9/+QnP4m08IdbizXdaDTizW9+c9x0001zr7e+&#10;9a1xySWXLFZdnAABAgQIECBAgAABAgQIECBAgAABAgQIECBAgAABAgQIECBAgAABAgQIECBAgAAB&#10;AgQIECBAgAABAgQIECBAgAABAgQIECBAgAABAgQIECBAgAABAgQIECBAgAABAgQIECBAgAABAgQI&#10;ECBAgAABAgQIECBAgAABAgQIEFhHgX5Ow5jcdfYj2P9ExPM/PrX/nisiXnf1qbI1AgQIEFixQDK+&#10;PdITryy0k04dW1i3QoDA2Qm0fvJP0frp9yLSXkSvG8nIeGx71787u8bsRYBApUAyMVmK96bX5ho2&#10;3hgp9V0MTLdni6E1K890yn03u51S/8noeCkmQIAAAQIECBAgQIAAAQLnlkD/3/Le8Y53zL06nU48&#10;8sgj8a1vfSu+/e1vz73/5Cc/iTRNl4XSaDTizW9+c9x0001zr7e+9a1xySWXLGtflQgQIECAAAEC&#10;BAgQIECAAAECBAgQIECAAAECBAgQIECAAAECBAgQIECAAAECBAgQIECAAAECBAgQIECAAAECBAgQ&#10;IECAAAECBAgQIECAAAECBAgQIECAAAECBAgQIECAAAECQxGoN/LNVOTuyVdQIkAguu08Qr2ZLysR&#10;IEBgrQVK1/PCeepsx9Mpt5M0Rs+2NfsRIEBgcwnU6vnxZjmXz3ZpvNpWL8t9M7jUCnlumt1yH43m&#10;2OAu1pcj0DebPbFQs9aeiVqMRi8WzyvU6pXz2PYb6GSf+2L7VX1e4Tq54L6RVnp7roh49ocLQ0o6&#10;ragdfiF6uy5diK3KSuFZsdHL8rdXLP3v2UqXw7PH43DreGUzk7PTuXiyY1euPPRCxXHQqDi/tRc5&#10;7oY+nrVusJjLO/u+VS6l3xYKv9FV7iS4UoHZ7iKfx0DDY/Wl87EPVC+tbsuuQ29/3TXx8vTR2H/i&#10;cGn7YKA9hON/sL1Ntd4/Bvr3SEltYwy7+Flt37kxxmUUBDazQKPwu3n270/9XJ/9nKDrvST9sfXP&#10;P+mp+7M0e26wECBAgAABAgQIECBAgAABAgQIECBAgACBjSzgX5XP4tNpNBpx7bXXzr0+8IEPzLXQ&#10;y/6A45VXXokjR47E4cOH59776zMzM7Fjx47YuXNn7tVvw0KAAAECBAgQIECAAAECBAgQIECAAAEC&#10;BAgQIECAAAECBAgQIECAAAECBAgQIECAAAECBAgQIECAAAECBAgQIECAAAECBAgQIECAAAECBAgQ&#10;IECAAAECBAgQIECAAAECBAgQIECAAAECBAgQIECAAAECBAgQIECAAAECBAicAwKd2fwkm6P5shIB&#10;AgQIrFggGZ+M9MQrC+2k08cW1q0QIHB2At1XfhadZ/+/hZ2Tse0L61YIEBiOQG1istRQb+poKbYa&#10;gfFlPJdMF59lVmMgi7Q53W6VtjS73VIsGs1yTIQAAQIECBAgQIAAAQIEzlmBRqMR11577dzrAx/4&#10;wJxDr9eLV155JY4cORKHDx+ee++vz8zMxI4dO2Lnzp25V78NCwECBAgQIECAAAECBAgQIECAAAEC&#10;BAgQIECAAAECBAgQIECAAAECBAgQIECAAAECBAgQIECAAAECBAgQIECAAAECBAgQIECAAAECBAgQ&#10;IECAAAECBAgQIECAAAECBAgQIEBgvQTSev6/lZxEGpH995ajVluvIemXwMYX6LTzY2yM5MtKBAgQ&#10;WGOBpN7sX8FPLd3OqfWVrHUL57t+W3L6rUQ0+nmQ037+xM7JV7L9gkgmdqyoTTsTILBKArV6vuFe&#10;RZ7TfI1FS/Xk5PNVmiS5OrU0e/YaWBoVfSRN95oDRMtaTZtj+Xqt6Rip7YqZXsV17dWavexK2sn8&#10;G4XPvZ0u/rk3q663y8jhmx+c0loIdC98/dy90uARWDv4ZPR2Xbqq3SeF/FT1/u8tFUu7Ko9yRb2q&#10;0KGZY/H9l56Ip44dqNo8F5ucnc5tS7bvypWHXag6bzUrzm/9Y25LLsXfCPr3fVVL8RyS3dNbVl9g&#10;pvibTkWXo0N65mnU8r+7VnSVXXuG9OxW1fhGix3ZH7V/+L9OPQtl4+v+638XsfM1G2Okxw/nx5E9&#10;q1kIEFiZQGPvtdG8/KqI7BrX/+2q/5tSUngmWlkPK9x7JHtumJ1aaCRtzSysWyFAgAABAgQIECBA&#10;gAABAgQIECBAgAABAhtRYOl/gdyIo96AY6pl/2eZCy64YO51xRVXbMARGhIBAgQIECBAgAABAgQI&#10;ECBAgAABAgQIECBAgAABAgQIECBAgAABAgQIECBAgAABAgQIECBAgAABAgQIECBAgAABAgQIECBA&#10;gAABAgQIECBAgAABAgQIECBAgAABAgQIECBAgAABAgQIECBAgAABAgQIECBAgAABAgQIECCwLgKt&#10;2Xy3zdF8WYkAgU0vkEwfjbSRHduNkYgk2fTz2YwTSMYnc8NOp4/nygoECJy5QFKr53fqdfNlJQIE&#10;ViyQ9O8d+s8H7VPPDOnU0RW3u5wGxvv3Lkss051T41qi6tA3z3RapTab3U4u1mk0s1uvWi6mQIAA&#10;AQIECBAgQIAAAQIEigK1Wi0uuOCCudcVV1xR3KxMgAABAgQIECBAgAABAgQIECBAgAABAgQIECBA&#10;gAABAgQIECBAgAABAgQIECBAgAABAgQIECBAgAABAgQIECBAgAABAgQIECBAgAABAgQIECBAgAAB&#10;AgQIECBAgAABAgQIENhYArVGeTzddkRt6bxD5R1FNrpAOn0sei88Fmk/R1Mn+5yzz7p+5Q2RjIxv&#10;9KFvrPF1C3mv6s2NNT6jIUDg3BMonocKufjOGqR/rSgsc3kRCzHF5QmkWa7W2f/w73OVGzfeHo3s&#10;WmwhQGADCgwx33L91Xyo3UJe1Fqa5ibe6FbkdO7no7WckUA6Mpav35qJkezZd6ZXvq4NVmz1OtEo&#10;fO792GJLs+LzSn1ei3EtOz79X/6faD/x3+aeU5OxiajvvizGb7pz2ftXVsyeedPzL47kyP6FzfWf&#10;PRmdq35pobwqK4V7tPoiedvbp/meLTaul2eOxvdfeiKePnZwsSoL8e0z0wvr/ZVkx65ceeiFiuOg&#10;UXF/2q44hoY+lvVosDj/itzZc8Pq//42uNQrfqMb3G59KAKzxd90KlodK36GFXWWE2oWrilV+7QX&#10;OS9U1d30sew+KJk5np/GYsdHvtbalI4fyvezfWe+rESAwBkL9P/doTa27Yz3W6sdkuZYpLNTp7pr&#10;zZ5at0aAAAECBAgQIECAAAECBAgQIECAAAECBDaggH9V3oAfiiERIECAAAECBAgQIECAAAECBAgQ&#10;IECAAAECBAgQIECAAAECBAgQIECAAAECBAgQIECAAAECBAgQIECAAAECBAgQIECAAAECBAgQIECA&#10;AAECBAgQIECAAAECBAgQIECAAAECBAgQIECAAAECBAgQIECAAAECBAgQIECAAAECW0igM5ufTHM0&#10;X1YiQGDTC2z/+89EkvYijSTS7BifvfKmaF929aaf12aaQOMN10Rt96WRjE9GMjEZte07N9PwjZXA&#10;xhSo1XPjSrPznIUAgeEL1CZ2RO+Vny003Js+trC+mivjjZElm59ut5ass1oVpovPUVlHzW431126&#10;jDnkdlAgQIAAAQIECBAgQIAAAQIECBAgQIAAAQIECBAgQIAAAQIECBAgQIAAAQIECBAgQIAAAQIE&#10;CBAgQIAAAQIECBAgQIAAAQIECBAgQIAAAQIECBAgQIAAAQIECBAgQIAAAQIECBAgQIAAAQIECBAg&#10;QIAAAQIbXaDeKI+w18li8qGWYTZ/pHfkYLT/y+dzE6ld9vORjIznYgpLCHT7x8jA0mgOFKwSIEBg&#10;HQQahet5tz2cQVS0kzjnnbVt0s/d2n/1BnIldtYvj+NZT8SOBM4VgUK+5Zh7Tjq7ySdJErXslWav&#10;waWWpoPFaA6eH+a3NDybzVMs9z1tjuWrtqZjpFa4VuZrzJVa2Wc8UXgW7scWW5rF54J+xabPazGv&#10;5cZ708cjnTkx94qj2V7L+OyW03b3wtdH7cj+hapJfz37bsQqPg8X75uKx/z8YNqn+Z7N15l/f2n6&#10;aPzzS4/H08dP5aie31b13uy0Y7TwXU0md1VVHV6sIg90o1fOWd85g3kPb3Br0NK//FcRP3djRN9h&#10;/lXVbeFziarf6Kr2E1uRwEx2TCy1jNaH8ztPs57d+y+xtAt51Jeovrk3V5wbYhmfx5pMenYqkvZs&#10;vqvtO/NlJQIEtpxAMjIag09kaXtmy83RhAgQIECAAAECBAgQIECAAAECBAgQIEBgawks/dcvW2u+&#10;ZkOAAAECBAgQIECAAAECBAgQIECAAAECBAgQIECAAAECBAgQIECAAAECBAgQIECAAAECBAgQIECA&#10;AAECBAgQIECAAAECBAgQIECAAAECBAgQIECAAAECBAgQIECAAAECBAgQIECAAAECBAgQIECAAAEC&#10;BAgQIECAAAECBAgQWFuB9my+v+ZovqxEgMDmFui2I0l7c3NIIo2kPZOtJ5t7Tptw9I29127CURsy&#10;gQ0uUKvlB9jr5stKBAgMRaA2MRm9V3620FZv6tjC+mqujC/juWS6U3iWWc0BFdqe6bQKkYhmt5OL&#10;pc2RXFmBAAECBAgQIECAAAECBAgQIECAAAECBAgQIECAAAECBAgQIECAAAECBAgQIECAAAECBAgQ&#10;IECAAAECBAgQIECAAAECBAgQIECAAAECBAgQIECAAAECBAgQIECAAAECBAgQIECAAAECBAgQIECA&#10;AAECBAhseoF6ozyFQv6ecgWRzSqQ+LyH89F12vl26s18WYkAAQJrLVA8Dw3rWl483/Xn1ZDXb0Uf&#10;bz+34+zUqSaKOelPbbFGgMB6C9Tq+RGsMN9yPalHr5jDOesh6fUifTXeqOpDPtX857CcUnMsX6s1&#10;HSO1imfffK1o9fK5bPub2xWx+d2KuW/n4sVr8nxl78sWSAevk9leydjEsvc9XcXenisiHvvWQpUk&#10;W6v/7KnovvaqhdjQVwrfh7k+s+O8Wzi/tKuO/cJgDk4diW8//+N49vip3NSFKpXFydnpUjyZ3FWK&#10;DTOQVJy3qs5vy5n3MMe1Zm1NnLe8ror37IXvy/IaUetMBU53Xu+3VU9q0Sgco2fax3z9xjKuPZ3T&#10;XGfm29ky7xXPkkm3FelGmODxw+VRbL+gHBMhQGBrCRSfG9ozW2t+ZkOAAAECBAgQIECAAAECBAgQ&#10;IECAAAECW05g6b9+2XJTNqHNLJCmaRw9ejQOHz4cs7OzsW3btpicnIzt27dHvV7447x1nmh/rP1X&#10;reIP/NZ5aLonQIAAAQIECBAgQIAAAQIECBAgQIAAAQIECBAgQIAAAQIECBAgQIAAAQIECBAgQIAA&#10;AQIECBAgQIAAAQIECBAgQIAAAQIECBAgQIAAAQIECBAgQIAAAQIECBAgQIAAAQIECBAgQIAAAQIE&#10;CBAgQIAAAQIECBAgQIAAgbUUaM/me2uM5stKBAhsaoGkNVMafzoyVooJECBAYLMJJLVCzuBed7NN&#10;wXgJbAqB2sSO3DjTqaO58moVxpfxXDLVKTzLrNZgKtqd7rRK0ZFuJx9ruufKgygRIECAAAECBAgQ&#10;IECAAIH1E0jTNI4ePRqHDx+O2dnZ2LZtW0xOTsb27dujXi/81rh+w5zruT/W/qtWq63zSHRPgAAB&#10;AgQIECBAgAABAgQIECBAgAABAgQIECBAgAABAgQIECBAgAABAgQIECBAgAABAgQIECBAgAABAgQI&#10;ECBAgAABAgQIECBAgAABAgQIECBAgAABAgQIECBAgAABAgTKAmm9UQomWf6etBQV2BICjWZ5Gt12&#10;OSZyeoFi3qsq19O3YCsBAgSGKpBk1/PctXtY5/aKdhLnvJV9dn2/gdSNafGasrLW7U2AwBAFatf/&#10;zxH982A/50gte24anVhR642kFr0kKbVRy/KazGdybnTn105W69cv5X0utSBQFEhHCjloW9MxUvHs&#10;W9yv1Svkss0qVMXm92sWcnCn9ewcX8zTPV/Z+7IF0tmpXN1khcfefGO9C14baX0kku6pPMa1g09G&#10;97VXzVcZ+nvVfVO914tu4XvSLuZRHhjJgROH458OPBbPHD04EF3+6uTMdKlybXJnKTbUQEUu6+L5&#10;rd9fu3AMDXUMm6Gx4r32Ms5Tm2FaG3mM/WOts8T3bqwxMrQpNAvHelXDS42nuE/aP1902jH33l/P&#10;7lNq284rVtuY5SrbjfI8lF1r0p//pYjjh199HYrYdsG6OvY/4/6zvoUAgdUTSArPDWlrZvU60zIB&#10;AgQIECBAgAABAgQIECBAgAABAgQIEBiCgH89GgKiJlZHoJf9QcyPfvSjePDBB+Oxxx6Lw4cPx5Ej&#10;R6Ifr1q2bdsWe/fujauvvnru9cY3vjEajbX5ij/33HOxb9++eOGFF+LFF1+ce9+/f3+MjIxEmv0x&#10;365du2L37t1zr8svvzxuvvnmOO+8TfIP81XYYgQIECBAgAABAgQIECBAgAABAgQIECBAgAABAgQI&#10;ECBAgAABAgQIECBAgAABAgQIECBAgAABAgQIECBAgAABAgQIECBAgAABAgQIECBAgAABAgQIECBA&#10;gAABAgQIECBAgAABAgQIECBAgAABAgQIECBAgAABAgQIECCwLIG0n4Ov287XHRnNl5UIENiUAiNP&#10;fT+az/8ootMqjT9tjJViAgQIENh0ArV6fshZrt5+vt4kSfJxJQIEViSQjE/m9u9NHcuVV6swUm9E&#10;LalFL63OG97vd6biPme1xlNst6rvZrebrzbinisPokSAAAECBAgQIECAAAECBNZGoJf9G+iPfvSj&#10;ePDBB+Oxxx6Lw4cPx5EjR6Ifr1q2bdsWe/fujauvvnru9cY3vjEajUZV1aHHnnvuudi3b1+88MIL&#10;8eKLL86979+/P0ZGRuZ+79y1a1fs3r177nX55ZfHzTffHOedd97Qx6FBAgQIECBAgAABAgQIECBA&#10;gAABAgQIECBAgAABAgQIECBAgAABAgQIECBAgAABAgQIECBAgAABAgQIECBAgAABAgQIECBAgAAB&#10;AgQIECBAgAABAgQIECBAgAABAgQIECCwbIFaxX/Dt5gbddmNqbjhBerN0hBTn3fJZMlA0azCdck2&#10;VCBAgMAwBYrnoW5nOK13CvnS+602RobT9jnaStIYjXRw7uuYx3FwGNYJECgLJDsvKQdXEKnXsryu&#10;WW7X4lLLcjjPZ1Bt9ObXTtbqZflgLWcukDYLOWizc+1I1bNvoelWr3z9bBU+k8FdmsXrbXN0cLP1&#10;sxRIZ6dyeyajE7nyWRf6x+CFl0d9/08Xmqj/7KmouNtZ2L7ileI9WtZgvSLvUqfie7b/xOH4p/0/&#10;iWeP/WxFw9g+O53fv59LfmJHPjbsUr2Qrz5rv1lxfHUqYsMeyoZtLzv3R/Fzr/i+bNjxb9KBzRR/&#10;z6mYx1ij/NtZRbVlhRr9422JpV38HixR/8TXPhPtp/ct1GpcemVMvvsDC+UNvZLd16RJEkn/+z+/&#10;VD1zzm9by/ftF0T8wtvXssdSX40XfhzNx74VSXsme83GdPbkOPG//ftSPQECBIYnkBSeG9Ls2LMQ&#10;IECAAAECBAgQIECAAAECBAgQIECAAIGNLOAviVb503nppZfixRdfjP3798+9Hzp0KHbs2BGXXHLJ&#10;wuvCCy+MWvZHKJaTAs8991x89atfjYceeigOHz68bJYTJ07ED37wg7lXf6fzzz8/fvVXfzVuvfXW&#10;aDaH9w/3gwPqf7Z/9Vd/Ff/wD/8Q6eA/XL9aqd0++WdEU1NT8eyzzy7sev/998cNN9wQv/zLvxzX&#10;XHONz39BxgoBAgQIECBAgAABAgQIECBAgAABAgQIECBAgAABAgQIECBAgAABAgQIECBAgAABAgQI&#10;ECBAgAABAgQIECBAgAABAgQIECBAgAABAgQIECBAgAABAgQIECBAgAABAgQIECBAgAABAgQIECBA&#10;gAABAgQIECBAgAABAgS2mEBntjyhxmg5JkKAwKYTSGZPRP3owcpxpyNjlXFBAgQIbCqBqrzLvV5E&#10;vb6ppmGwBDa6QG1iR26IvamjufJqFiaao3G8Nb1oF70sd/dMpxVjjZFF66zWhumKZ6lmt5Prru6e&#10;K+ehQIAAAQIECBAgQIAAAQJnJvDSSy/Fiy++GPv37597P3ToUOzYsSMuueSShdeFF14Ytarfyc6s&#10;qy1T+7nnnouvfvWr8dBDD8Xhw4eXPa8TJ07ED37wg7lXf6fzzz8/fvVXfzVuvfXWaDaby27nENHb&#10;qwAAQABJREFUTCr2P9u/+qu/in/4h3+INPuNo7i02+250NTUVDz77LMLm++///644YYb4pd/+Zfj&#10;mmuu8fkvyFghQIAAAQIECBAgQIAAAQIECBAgQIAAAQIECBAgQIAAAQIECBAgQIAAAQIECBAgQIAA&#10;AQIECBAgQIAAAQIECBAgQIAAAQIECBAgQIAAAQIECBAgQIAAAQIECBAgQIAAgTUTqDfKXfW65ZjI&#10;lhBI6hX/rebOyf+O8paY4FpNolswa1S4rtVY9EOAAIG+QPH8XsjFd9ZIxfNd1lDinHfWnHM7NvP5&#10;GtN2a2Xt2ZsAgU0jUE/q0UuS0nhraZbD+dWl0c0/i3WL5/f5it5PK5A2x/Lbs3wy4518ntp8hZOl&#10;Vq9cpyo2v+9I4fOKdcjJOz+WrfSezubzHyejE0ObXvfCK6K+/6cL7SUzxyM5+lKkO3YvxIa5klT8&#10;5lKv+M2lPfDde/H4ofin/T+J546/NJSh7G7nv9fJ5M5IktpQ2l6skbn2+8dDlqt6fml0T53r5mPd&#10;fg77c3Wpul+v+L6cqzyrNe/Zge/kYn2M1vP364vVW068Wav43bWw4+DxX9hUXSzeG1R9l6r33BjR&#10;vu9gPvllfCYbY+BrMIrs+bt+/OVcR2nmk7i/yJkoEBiqwEjhuaE1M9TmNUaAAAECBAgQIECAAAEC&#10;BAgQIECAAAECBIYtsPS/QA67x3OgvR/84Afx13/913Ovffv2LTnjer0eN954Y/zar/1avOc974k9&#10;e/Ysuc9WrfCVr3wl7r///mi1Tv2ByNnO9ciRI/Gnf/qn8YUvfCHe//73x0033XS2TZX2O3jwYHzu&#10;c5+Lb37zm9E7iz9W6WZ/JPaP//iPc6+9e/fG7/7u757Tn3sJWIAAAQIECBAgQIAAAQIECBAgQIAA&#10;AQIECBAgQIAAAQIECBAgQIAAAQIECBAgQIAAAQIECBAgQIAAAQIECBAgQIAAAQIECBAgQIAAAQIE&#10;CBAgQIAAAQIECBAgQIAAAQIECBAgQIAAAQIECBAgQIAAAQIECBAgQIAAAQJbRaA9W55Jc7QcEyFA&#10;YPMJ1OqLjjltOM4XxbGBAIHNI1B1nut1I7KczBYCBIYnkIxP5hvrtCJttyJpjuTjq1Aaz+5Zjrem&#10;T9vydDaescbqj6U4iH6/xaXZ7eRC9dGJXFmBAAECBAgQIECAAAECBAgsJfCDH/wg/vqv/3rutW/f&#10;vqWqZz+F1ePGG2+MX/u1X4v3vOc9sWfPniX32aoVvvKVr8T9998frVb5mf1M53zkyJH40z/90/jC&#10;F74Q73//++Omm2460yYWrX/w4MH43Oc+F9/85jej1+stWm+xDd1uN/7xH/9x7rV379743d/93XP6&#10;c1/MSZwAAQIECBAgQIAAAQIECBAgQIAAAQIECBAgQIAAAQIECBAgQIAAAQIECBAgQIAAAQIECBAg&#10;QIAAAQIECBAgQIAAAQIECBAgQIAAAQIECBAgQIAAAQIECBAgQIAAAQIEVlGg3iw33m2XYyJbQ6De&#10;KM+jkK+pXEGkJNApHCNVx1FpJwECBAisokCjcH4f1rW8Is9fOOet6INMsnyN6WALnYq89IPbrRMg&#10;sGUEGkkteklSmk8tPXVWaPbzOQ8saaPieW1gu9VFBJpjpQ1jWZ6YpZZWL5/Ltl+/XRGbb6eY+zZt&#10;js5v8n6WAmn/GGjnr43JEHMK9/ZcURpZ/WdPRmfH7lJ8KIGKY7hRkeeofxZ49ujP4vsHfxrPH395&#10;KF3vGpuMa3bvjUuefjJ375FM7hpK+0s20j8eBu4lG4XzW3//XjayThZvVOW3X7KDTV6h6reYqt9s&#10;Nvk0N9rwZ7pL50QbrThuz3Yey/lu94+BM1mSwvckrfounUmDa123n79+8Blo4Dyx1kPZaP2lFfcv&#10;6exU9J8hLQQIrI5AUrh/T52TVgdaqwQIECBAgAABAgQIECBAgAABAgQIECAwNIHCX4oOrd0N2dCL&#10;L74YBw4ciIMHD86999cvvfTSeO973zuU8X73u9+Nu+++O773ve+dUXvd7I+QHnroobnXhz/84bjl&#10;llvit37rt+K22247o3Y2c+UjR47EvffeGw8//PDQp3Ho0KH44z/+47nP/M4771xx+88880z83u/9&#10;Xhw/fnzFbfUbePzxx+MjH/lIfPSjH41rrrlmKG1qhAABAgQIECBAgAABAgQIECBAgAABAgQIECBA&#10;gAABAgQIECBAgAABAgQIECBAgAABAgQIECBAgAABAgQIECBAgAABAgQIECBAgAABAgQIECBAgAAB&#10;AgQIECBAgAABAgQIECBAgAABAgQIECBAgAABAgQIECBAgAABAgQ2iEB7tjyQ5mg5JkKAwKYTSGv1&#10;Rcecjowtus0GAgQIbBaBpFYrD7XXLcdECBBYkUBtYrK0f2/6aNSbu0vxYQcmGiNLNjmdPdNcMLZ9&#10;yXrDrjDTaZWabGY54QeX+ujEYNE6AQIECBAgQIAAAQIECGxigRdffDEOHDgQBw8enHvvr1966aXx&#10;3ve+dyiz+u53vxt33313fO973zuj9rrZs+hDDz009/rwhz8ct9xyS/zWb/1W3HbbbWfUzmaufOTI&#10;kbj33nvj4YcfHvo0Dh06FH/8x38895nfeeedK27/mWeeid/7vd+L48ePr7itfgOPP/54fOQjH4mP&#10;fvSjcc011wylTY0QIECAAAECBAgQIECAAAECBAgQIECAAAECBAgQIECAAAECBAgQIECAAAECBAgQ&#10;IECAAAECBAgQIECAAAECBAgQIECAAAECBAgQIECAAAECBAgQIECAAAECBAgQIECAAIGlBNJ6o1Ql&#10;6XYiLUUFtoRAo1meRqddjomcXqBbMKtXuJ6+BVsJECAwXIHieajTGU77xfNddh1JkmQ4bZ+rrRRz&#10;zrsOn6vfBPM+BwXqWf7mXlLO4VxLewsajexZbHBJq+7fBytYrxRIm2Ol+FghT22pQhZo9fL+/TpV&#10;sfl9m4XPKxqj85u8n6VAOjtV2jMZYk7hdNv50ctetRNHFvqpHXwyYu8vLpSHuZJUHMO13qljfrCv&#10;//jEtweLZ72+e2xHXLv7DXH55J65NmaOvZxrK5nclSuvViHJclkP/rbUWOQY7GR57Bu1+moNY+O2&#10;W3G+yZKMb9zxbpGRzS7j3nusvnQe9uVyNJfx3W5nx8AZLcXzSvGZ7YwaW4fKxfFX5JZfh1FtiC6r&#10;7l9idjoiu25ZCBBYHYHmL/yraP7c9REjY5H0X9n9i4UAAQIECBAgQIAAAQIECBAgQIAAAQIECGxk&#10;gfL/82Mjj/YMx9bN/rDgwQcfjC9+8YtzryefzP6go7C86U1vive+972F6JkVjx8/Hh/72MfiU5/6&#10;VPQW+SOO5bbYH/PXvva1udfdd98dn/jEJ2JiYmK5u2/Ken2/3/md34kDBw6s6vj/4i/+Io4cORLv&#10;f//7z7qf/hg//vGPR3/Mw1yOHTsWf/AHfxB33XVX3H777cNsWlsECBAgQIAAAQIECBAgQIAAAQIE&#10;CBAgQIAAAQIECBAgQIAAAQIECBAgQIAAAQIECBAgQIAAAQIECBAgQIAAAQIECBAgQIAAAQIECBAg&#10;QIAAAQIECBAgQIAAAQIECBAgQIAAAQIECBAgQIAAAQIECBAgQIAAAQIECBAgsJ4C7Zly783RckyE&#10;AIHNJ1CrV445TWoR9WblNkECBAhsKoGK81ya9iLZVJMwWAIbX6A2saM0yN7Usajv2F2KDzswvoxn&#10;k+nO7LC7XVZ7051WqV6z28nFGqNbOwd8brIKBAgQIECAAAECBAgQ2GIC3W43HnzwwfjiF78493ry&#10;ySdLM3zTm94U733ve0vxMwkcP348Pvaxj8WnPvWp6PV6Z7JrqW5/zF/72tfmXnfffXd84hOfiImJ&#10;rf1s2vf7nd/5nThw4EDJY5iBv/iLv4gjR47E+9///rNutj/Gj3/849Ef8zCXY8eOxR/8wR/EXXfd&#10;Fbfffvswm9YWAQIECBAgQIAAAQIECBAgQIAAAQIECBAgQIAAAQIECBAgQIAAAQIECBAgQIAAAQIE&#10;CBAgQIAAAQIECBAgQIAAAQIECBAgQIAAAQIECBAgQIAAAQIECBAgQIAAAQIECBCoFqg3yvFC/p5y&#10;BZFNK1Dxeae9fL6mTTu3tRx4p53vrSGvaB5EiQCBtRZIiuf3buE8dbYDKpzvksbI2bZkv3mBgmHa&#10;Xp8cjvPD8U6AwNoJ1JN69JJytuZami4MolHIeZPKX79gcyYr6chYqfroMp5zWxXPRlWx+cabWY6h&#10;3NJ0ncx5nEUhnZ0u7ZWMjpdiKwn0Lrwiaie+v9BE7eXnIvrfj+L91EKNFaxUHMONLG/7aiwXjp0X&#10;1+x+Q1w+eeFC82n/Xm762EK5v5JM7syVV61QOB6aFcdXv+92Fh+Lc/DYqbpfX43v4Kp9wJuz4Zkq&#10;98JUxob4G09jGZ9pZxnXp8EhFp/90s4m+12v8DwUhWfOwbmec+vN8v1L2ipfF885lzOYcNqaiciu&#10;P0lSO4O9VN2qAv3vQzo7FcnoRCQVzwf9edcmdkT0XxYCBAgQIECAAAECBAgQIECAAAECBAgQILBJ&#10;BCr+nx+bZOSnGeaJEyfiD//wD+PP/uzP4uWXXz5NzZVv6rd/8803x759+1beWKGF++67L/72b/82&#10;/vIv/zLe8pa3FLZujWKa/aHbPffcEwcOHFiTCX3pS1+KvXv3xtve9rYz7u/w4cPx+7//+3Ho0KEz&#10;3nc5O/QtPvOZz8Tll18e11133XJ2UYcAAQIECBAgQIAAAQIECBAgQIAAAQIECBAgQIAAAQIECBAg&#10;QIAAAQIECBAgQIAAAQIECBAgQIAAAQIECBAgQIAAAQIECBAgQIAAAQIECBAgQIAAAQIECBAgQIAA&#10;AQIECBAgQIAAAQIECBAgQIAAAQIECBAgQIAAAQIENrpAe7Y8wuZoOSZCgMCmE0hr9coxp82xyrgg&#10;gfUQ6L3ys0inj0c0mpHUs3TG2feztv389RiKPjejQFJxnut1N+NMjJnAhhZIJiZL40unjpZiqxEY&#10;byz9bDLdaa1G16dts5/zu9Vtl+o0Cueg+uh4qY4AAQIECBAgQIAAAQIECGxsgRMnTsQf/uEfxp/9&#10;2Z/Fyy+/vKqD7bd/8803x759+4bez3333Rd/+7d/G3/5l38Zb3nLW4be/kZosP98fs8998SBAwfW&#10;ZDhf+tKXYu/evfG2t73tjPs7fPhw/P7v/34cOnTojPddzg59i8985jNx+eWXx3XXXbecXdQhQIAA&#10;AQIECBAgQIAAAQIECBAgQIAAAQIECBAgQIAAAQIECBAgQIAAAQIECBAgQIAAAQIECBAgQIAAAQIE&#10;CBAgQIAAAQIECBAgQIAAAQIECBAgQIAAAQIECBAgQIAAAQJnL1DL8s4Vl26nGFHeIgJJPzdmUotI&#10;e6dm1CnncDq10VqlQDHvVb1ZWU2QAAECayZQPA8N61pePN9lOWstKxNIGiP5BtYhh2N+AEoECKyV&#10;QD27D28lSam7WparZH5pdAv5nIvnjPmK3k8rkGa51YvLSP+5p+Lxd7Beq1d+Fm4V8tsO1m8Wrrdp&#10;o9zvYH3rSwuks1OlSrXRiVJsJYHuntdH46nvLzSRZJ977eVno7fnioXYsFaSinun+mm+U2fT757x&#10;8+La3Xvj0u27S7unx8p5u5LJXaV6qxIonL/qvYHfIQY6bA/ZY6Dpjb3aKZ9vonhPv7FnsClHN7uM&#10;e+/ReuF+fQUzbfZ/h1tiOeNjoF64mBWf2Zbob903F84NSbcVp+6E1n106zqAqvuXdHZ6Xce02Tqf&#10;+vv/OzpP74vajl3Za3c0XvvGGL365s02DeMdkkDnqUdi9sHPnWyt/28iI2Ox7b0fi9LvMkPqTzME&#10;CBAgQIAAAQIECBAgQIAAAQIECBAgQGAtBAr/WrgWXa5uH1/5ylfiN3/zN+Ppp59e3Y6y1o8dOxa3&#10;3XZb7Nu3b9X6evTRR+Omm26Khx56KK677rpV62e9Gn7ggQfiO9/5zrK6r9VqcdVVV8WePXti586d&#10;c/u88MIL8dxzz0X/vVv8Q7lFWr3vvvviyiuvjEsuuWSRGuXwzMxMfPzjH4/9+/eXN1ZEXve61821&#10;3x/n9PR0HDx4MJ555pm570xF9VzonnvuiXvvvTfOO++8XFyBAAECBAgQIECAAAECBAgQIECAAAEC&#10;BAgQIECAAAECBAgQIECAAAECBAgQIECAAAECBAgQIECAAAECBAgQIECAAAECBAgQIECAAAECBAgQ&#10;IECAAAECBAgQIECAAAECBAgQIECAAAECBAgQIECAAAECBAgQIECAAAECBDahQHu2POjmaDkmQoDA&#10;5hOo1SvHnI6MVcYFCayHQOuRv4/Oo99a6Lp2wcUx8SsfXShbIXA6gSTLKVxaet1SSIAAgZUJ1MYn&#10;Sw30po6VYqsRGG+MLNnsdNUzzZJ7razCdKf8HFXLzj/1NM01nLjvynkoECBAgAABAgQIECBAYKML&#10;fOUrX4nf/M3fjKeffnrVh3rs2LG47bbbYt++favW16OPPho33XRTPPTQQ3HdddetWj/r1fADDzwQ&#10;3/nOd5bVfS37LfGqq66KPXv2xM6dO+f2eeGFF+K5556L/nu3u7zfFe+7777/n717gZKrrhd8//vv&#10;Rz26K51nJ5AICWBI9PA+6HACIwSc48hScjBeGZnLRTnKHXB5xaUiLGQdrjPCFd8oC89lLZZe1Dtg&#10;cnnEgTN6NRoMZ64EQ3Mg4BgSzJmcxDyadFen67333buT7q79rOp6dXX3d7N69f7//s/9qa69a1cV&#10;+cmaNWvk1FNPrWtet1E+n5e/+7u/k4MHD9bVZ+XKlWPju+vM5XJy6NAh2bdvn7h/M7W273znO/LA&#10;Aw/I/PnzazWlHgEEEEAAAQQQQAABBBBAAAEEEEAAAQQQQAABBBBAAAEEEEAAAQQQQAABBBBAAAEE&#10;EEAAAQQQQAABBBBAAAEEEEAAAQQQQAABBBBAAAEEEEAAAQQQQAABBBBAAAEEEEAAAQQQQAABBBBA&#10;AIHGBXQj2NcqB2NEZo+A+5iXi5PHUylN7rNXn4DfzDDr60crBBBAoF0Cuu885FzLbScfn1KquRnL&#10;3muEqiMnYXMTzoHepi+vY6nqmjwHDp9DRGAuCxhOzpW8CuZw1mxrgsXw5XNWZnKijp0pCIRcr0z3&#10;mhZy+1s9ajHkXrgUEhvvY/rz5PjP8eMN+V23gF0YDbRVyZ5ArJmAteR0sZ3noqp67mmH3xRr6RnN&#10;DBve1/8azWmlW5PP+fBO9UWXphfIRUvOkhWZxZEd7OzRQJ2aF90+0LiJgDKSUp0dOvB8OTl2qTJH&#10;34NyrgmyeIWIe/zu+cn9zTmkib+4+rrmq98Pi+iSbOF7PKamR8wyGS77rv2TNeF7yndesf3vUYV3&#10;656o37eOx6R7Ft/eldiJVHCCkOtisBGRcQFr2LnuOc8p69ihsR9eS4/LzM3fnteV7uu+Yl54X2tu&#10;/i1w1AgggAACCCCAAAIIIIAAAggggAACCCCAwGwSqPHVl5lzqLlcTm688Ub56U9/2pFFF4tF2bBh&#10;g7zwwgttny+fz8vGjRtlx44dsnhxZ76k0faDcib405/+JI8++mjNqfr7++WDH/ygXH755bJgwYLQ&#10;9uVyWbZt2yaPPPKIZLPZ0DbjQfdv5aGHHpIvf/nL46Gav5955pmx9cY11Jwvbqxfv16uueYaWbVq&#10;VaCp+zezdetWeeqpp2T//v2B+vHAsWPH5IEHHpC77757PMRvBBBAAAEEEEAAAQQQQAABBBBAAAEE&#10;EEAAAQQQQAABBBBAAAEEEEAAAQQQQAABBBBAAAEEEEAAAQQQQAABBBBAAAEEEEAAAQQQQAABBBBA&#10;AAEEEEAAAQQQQAABBBBAAAEEEEAAAQQQQAABBBBAAAEEEEAAAQQQQAABBBBAAAEEEEAAAQQQQACB&#10;mSpQKgRXbiSDMSIIIDDzBDQ9dM22mQqNE0RgWgQqJe+0uuktU0IgTiDkPGdbVlwP6hBAoAEBpRui&#10;kj1iF0YnelujwxP77dxJm7XvTXLlkHuadi7KGTtXLgZmSFQqgZhK8LorgEIAAQQQQAABBBBAAAEE&#10;EOhCgVwuJzfeeKP89Kc/7cjqisWibNiwQV544YW2z5fP52Xjxo2yY8cOWbx4cdvn69QEf/rTn+TR&#10;Rx+tOV1/f7988IMflMsvv1wWLFgQ2r5cLsu2bdvkkUcekWw2G9pmPOj+rTz00EPy5S9/eTxU8/cz&#10;zzwj7nrjNk3TZP369XLNNdfIqlWrAk3dv5mtW7fKU089Jfv37w/UjweOHTsmDzzwgNx9993jIX4j&#10;gAACCCCAAAIIIIAAAggggAACCCCAAAIIIIAAAggggAACCCCAAAIIIIAAAggggAACCCCAAAIIIIAA&#10;AggggAACCCCAAAIIIIAAAggggAACCCCAAAIIIIAAAggggAACCCCAAAIIIIAAAggg0HoBJ4dY8bJ/&#10;L+LkN9IO7hZxc4ole0Vlj4idmidSR+6h1i+KEdsq4OYZrMrdZJd9eQjbOvksGNzNsefPs0fuxlnw&#10;wHIICMxwAcMIHoBVdq7vTeaW9eeqNZocL7jKuRcxEp5jtquuyZ4KCgggMOsEdKWLpanAcSnLnoiZ&#10;FefcXbUp03vOqKpiN07Aua+1jaSoqjy5RsnJX5uKv44V3WunbwuLjTfxP17izMnWnICdn8y5PD6S&#10;m4u5pZvzOFkLl4s++D8mhtUP7ZXyX6yfKLdqR4W8FtP995NTnOyU9EK5oP9MWdFbO4eVnR30jq6U&#10;qMxCb6xdJd/5y7CC+aLdqcsR8XYtq2vG7Vsi8t5PdM1y5spCCv77m5ADT+mtu/YaWsh9mm/OUsi1&#10;x9fEW3Tew/VsIbnYPfVdVrCd+yHPqyHuhyYfIeeaYStNlO2893hyswvB6+J4Hb+DAtbwEU9Qc8+1&#10;bHNWwC7mPMfe8teUntEpIIAAAggggAACCCCAAAIIIIAAAggggAACCCDQGQHfp4WdmbTVs1ScDzmv&#10;u+462bJlS6uHjhzvwQcflK1bt0bWt7rizTfflOuvv16effZZ0TSt1cNPy3i/+MUvnP+HYvLDzLBF&#10;XHzxxfLZz35WMplMWPVEzHC+9HzllVeK2/6RRx6p+dgMDAzI66+/LmvXrp0YI2onn8/LE088EVU9&#10;Fk+lUvLFL35RLrroosh2iURC3ve+942t8/7775ff/e53kW137Nghv/71r+WKK66IbEMFAggggAAC&#10;CCCAAAIIIIAAAggggAACCCCAAAIIIIAAAggggAACCCCAAAIIIIAAAggggAACCCCAAAIIIIAAAggg&#10;gAACCCCAAAIIIIAAAggggAACCCCAAAIIIIAAAggggAACCCCAAAIIIIAAAggggAACCCCAAAIIIIAA&#10;AggggAACCCCAAAIIIIDADBAoFbyL1AxR+qxIJ+k9LkoIzEEBW9NDj9o2U6FxgghMi0Cl5J3WML1l&#10;SgjECYTlUrYqcT2oQwCBBgVUep7YhdGJ3nYuO7Hfzp20kaw5fK7su6ep2aP5BvlyMTCIWSkHYsLr&#10;rqAJEQQQQAABBBBAAAEEEECgywQqlYpcd911smXLlo6t7MEHH5StW7d2bL4333xTrr/+enn22WdF&#10;C3tPrWMrad1Ev/jFL8SyrNgBL774YvnsZz8rmUwmtp1hGHLllVeK2/6RRx6p+dgMDAzI66+/LmvX&#10;ro0d163M5/PyxBNPxLZLpVLyxS9+US666KLIdolEQt73vveNrfP++++X3/3ud5Ftd+zYIb/+9a/l&#10;iiuuiGxDBQIIIIAAAggggAACCCCAAAIIIIAAAggggAACCCCAAAIIIIAAAggggAACCCCAAAIIIIAA&#10;AggggAACCCCAAAIIIIAAAggggAACCCCAAAIIIIAAAggggAACCCCAAAIIIIAAAggggAACCCCAAALN&#10;CthLThsbQntxi2gjgxPDVVZdKOUL3jdRZmeWCDj/nrNUp4vy5yGcJYfZ1sO49CMiZSd/o2vn/iw5&#10;va3TMTgCCCBQS0A7/RypLHqbiO7kknVzmjs/yt1vdvNdI5SRaHbEOd9f+fM6TiGHY+WfXxNr3y4R&#10;JyelSmdE9fSJrH3XnDcFAIFGBOzjQ2If3uc8l3pFUvOc55XznEqkGxmq7j66k2vGUlqgvW5P5m0x&#10;fPmcA+eMQG8CUQK2k4dWVZ1j9VJBlJhiR3Vw4kUrmM82LDY+hOnkS6rebJPrZLVHI/t2cTLn8on+&#10;SiSRamSo2D7W0jNEH/wfY21spcT9exE3n7H7OqqVmxF8PabXyNUUNf3yzGK5YNEZcmrvoqgmgbid&#10;PeqJqd4FojTdE2tXwf+60fA9X8bnLfnOe+NxfiPQDoG8+15OjS0V8ryt0SWy2qzj+TbV54Dyrc/2&#10;3bNFLqZbKnTftbKOx6Rblt6JddjONU8VJq+FdjHXiWlnxRxWbkTEeb1XvWnzl1QX2Z9jAnbVc2ns&#10;0JPtvd+bY7wcLgIIIIAAAggggAACCCCAAAIIIIAAAggggMA0CQS/eTRNC2lm2ptvvlm2bNnSzBBT&#10;6js0NCRf+cpXptSnFY1//vOfT8u8rVi7f4yK86WPbdu2+cOe8nvf+1750pe+JJlMxhOPK/T19clt&#10;t90m119/fVyzsbrHHnusZhu3wTPPPCPDw8ORbdPptNx7771y0UUXRbaprjBNU+644w655JJLqsOB&#10;/SeffDIQI4AAAggggAACCCCAAAIIIIAAAggggAACCCCAAAIIIIAAAggggAACCCCAAAIIIIAAAggg&#10;gAACCCCAAAIIIIAAAggggAACCCCAAAIIIIAAAggggAACCCCAAAIIIIAAAggggAACCCCAAAIIIIAA&#10;AggggAACCCCAAAIIIIAAAggggAACCCCAAAIIIDDDBMoF74LNpLdMCQEEZq6Apoeu3TZToXGCCEyH&#10;gF0ueaZVuukpU0AgTkCFneesSlwX6hBAoEEBrWeep6c1Gp1X29OwyULaqH1/MloqNjnL1Lvn/PdR&#10;zhCmkxvdv6kEr7v8JpQRQAABBBBAAAEEEEAAgW4TuPnmm2XLli0dW9bQ0JB85Stf6dh84xP9/Oc/&#10;n5Z5x+dv5e+Kcw++bdu22CHf+973ype+9CXJZDKx7aor+/r65LbbbpPrr7++Ohy6/9hjj4XG/cFn&#10;nnlGhoej30dJp9Ny7733ykUXXeTvGlo2TVPuuOMOueSSS0Lrx4NPPvnk+C6/EUAAAQQQQAABBBBA&#10;AAEEEEAAAQQQQAABBBBAAAEEEEAAAQQQQAABBBBAAAEEEEAAAQQQQAABBBBAAAEEEEAAAQQQQAAB&#10;BBBAAAEEEEAAAQQQQAABBBBAAAEEEEAAAQQQQAABBBBAAAEEEGirgMof94xvp3o9ZQqzQyCQZ7BS&#10;nh0H1qmj0DSRt71DZNV5Imf9pcjZzr81vWBpp2ZnHgQQQCBUwM21p+YtFtXTJyrZI8pIhLabcvDC&#10;94m87z+IvPdvJfVvPympS66Z8hB08AmYvsfGyQds27avUXjROrxPKrt3SOWftkr5d1uk9I/ty2dg&#10;O/kkrJFjUjn6L1L6l91S2vtPYpc7n28yXIIoAs0L2If/JPbzPxXrlz8Q6798V6xN94ntux9qfhbv&#10;CIbSxFLKG3RKquocYFQsT71GDnuPx1QKti8PrSrlxdSM2CHKtiWW8zO+VdyyRJ+j9aq2Y33qyN07&#10;Pja/wwXs/KinQiXTokKeN55GDRQqp7xdyisvkMK7/kby//Z/k+JlTp4jPf7vo4FpnDH1QDd9innb&#10;V2QWy4a3/5X8zep1cmrvosB4cQE7e9RT7b5e7Njmez1qRBx3OSLesXUy0ZwSyFdqv55N+v52mwEy&#10;tOA5wD/elJ8D/nPVTHtfz+/LPYb3T8L/2q/gvS56G1OqFrCGj1QXx/a1vg5e9wKzE5h2Ad/zx32/&#10;jA0BBBBAAAEEEEAAAQQQQAABBBBAAAEEEEAAgZku4HyLfWZvd999tzzyyCMdPYj7779fjh71foGi&#10;3gXozhc/+vv7pbe3sf+x5mtf+5oMDg7WO13XtnvxxRdlaGgocn3Lly+Xm2++ueEv+Xz4wx+WM844&#10;I3J8t+Kll16SkZGR2DaFQkGefDL+i7U33HCDnHXWWbHj+Cvdv4NPfepTkk6n/VUT5b1798orr7wy&#10;UWYHAQQQQAABBBBAAAEEEEAAAQQQQAABBBBAAAEEEEAAAQQQQAABBBBAAAEEEEAAAQQQQAABBBBA&#10;AAEEEEAAAQQQQAABBBBAAAEEEEAAAQQQQAABBBBAAAEEEEAAAQQQQAABBBBAAAEEEEAAAQQQQAAB&#10;BBBAAAEEEEAAAQQQQAABBBBAAAEEEEBgegXs0WGxB/9F7INviL3vFbEPvVl7QaWCt42Z9JYpIYDA&#10;jBWwNSN07TbP81AXgtMkUCl5JzbC/269jSghcFJA04MUthWMEUEAgaYFtJ4+zxhWLuspt6uQNhM1&#10;h86Vffc0NXs03yBXKgYGMSvlQExLROcJDzQmgAACCCCAAAIIIIAAAggg0HGBu+++Wx555JGOznv/&#10;/ffL0aNHG5pT13Xp7++X3t7ehvp/7Wtfk8HBwYb6dlOnF198UYaGhiKXtHz5crn55ptFKRXZJq7i&#10;wx/+sJxxxhlxTeSll16SkZGR2DaFQkGefPLJ2DY33HCDnHXWWbFt/JXu38GnPvUpSaej33fYu3ev&#10;vPLKK/6ulBFAAAEEEEAAAQQQQAABBBBAAAEEEEAAAQQQQAABBBBAAAEEEEAAAQQQQAABBBBAAAEE&#10;EEAAAQQQQAABBBBAAAEEEEAAAQQQQAABBBBAAAEEEEAAAQQQQAABBBBAAAEEEEAAAQQQQAABBBBo&#10;rYCTt0f5cgjZycb+HeXWLozRWi6gm94h/XkIvbWUEEAAAQTmsIBK94laeIqoJaeJvny1GEtXzmGN&#10;1hy6MkLyOpaDORVDZ8t5cyuodCa0WSuC5QNvyNCP7pHhn94vI09/T3L/7w/Eyr7ViqEZA4HuEPDn&#10;clWaSLKnrWvTlS5WSA4WzbYn5jWsysS+u6Mlkp4yhSkImClv42JOElrtnOtFazKnbfW+dzDnzyUk&#10;H66YPF5+p6mWbedxqt5Um56Xdl+/lM7/a7FOPVva+bgp99yie//ujDrztr8ts0T+5u3r5Jq3/5Us&#10;zyyuZql73856c1ypeY2NU/eE1Q19zwez4j2/jTctVT3nxmP8RqBdAoU6Xnen/O+bNbEY0/f8Dxuq&#10;PMXngApZnx2Sjz1sLruYl/w/PSeF1/8/Kb7xkpT2vSZW/nhY0/bFDN/7knU8Ju1bTPeNbPtev9gF&#10;73Wx+1bcPSuyho4EFqP1LQnECMwdAbsw6jnYdr2u9ExCAQEEEEAAAQQQQAABBBBAAAEEEEAAAQQQ&#10;QACBNgs430KYudvLL78s9913X0cP4MCBA/Ltb397SnOee+658vWvf11ef/11KRaLcujQIRkZGZH9&#10;+/fLr371K7n11lvFMLxfBomaIJvNyje+8Y2o6hkTd487bvv0pz8tyWTjX5zSdV3cMTQt+k/csix5&#10;6aWX4pYhzz77rAwNDUW2Wbt2rVx99dWR9XEVfX19cu2118Y1kS1btsTWU4kAAggggAACCCCAAAII&#10;IIAAAggggAACCCCAAAIIIIAAAggggAACCCCAAAIIIIAAAggggAACCCCAAAIIIIAAAggggAACCCCA&#10;AAIIIIAAAggggAACCCCAAAIIIIAAAggggAACCCCAAAIIIIAAAggggAACCCCAAAIIIIAAAggggAAC&#10;CCCAAAIIINBBgX/cJPLz/1Pk14+KPO/s//F3tSc/7yqRD35W5P23irz3b0Uuic9jV3tAWiCAQNcI&#10;aHroUmwzFRoniMB0CNjlkmdapZueMgUEYgUC+YGV2E5eYDYEEGi9gOqZ5xnUHs16yu0q9Bi1c4nn&#10;yoV2TR85br5cDNSZlXIgphK87gqgEEAAAQQQQAABBBBAAAEEukTg5Zdflvvuu6+jqzlw4IB8+9vf&#10;ntKc5557rnz961+X119/XYrFohw6dEhGRkZk//798qtf/UpuvfVWMQyjrjGz2ax84xvfqKttNzdy&#10;jztu+/SnPy3JZO33FKLG0HVd3DG0wPuPkz0s533Il156aTIQsvfss8/K0NBQSM2J0Nq1a+Xqq6+O&#10;rI+r6Ovrk2uvjf9cd8uWLXFDUIcAAggggAACCCCAAAIIIIAAAggggAACCCCAAAIIIIAAAggggAAC&#10;CCCAAAIIIIAAAggggAACCCCAAAIIIIAAAggggAACCCCAAAIIIIAAAggggAACCCCAAAIIIIAAAggg&#10;gAACCCCAAAIIIIBA8wKF48ExUr3BGJGZL2B48wza5WDOppl/kBwBAggggAACXSpghuRgCMmpGLZ6&#10;O+fNPanS3tyUYX0ajalkOtDVLowGYgQQmLECed/9j3Pvo5Rq6+HoTv4UW2mBOTT7ZA5n2xbDqnjq&#10;dXLYezymUrD9dsW8JLTauYGK1uT9UfW+f26z4n2s3HrbSPibUZ6igJ33XmtUsmeKI3Rhc917D67X&#10;yNt+2rx+uXb1pfLBt18ip2YWNXxAtnM+sY+/5emv5jU+nmegOgrK93zwn9/Ghyj7znvjcX4j0A6B&#10;QqVUc9ik72+3ZoeYBoamx9SeqCqFXE9iO+kh17Jy7eNyx7SOH5Pc9s0y+uv/W47/4gcy8szfS+Xo&#10;/tjpWl7p963zXqjl6+jSAf2vX+xirktX2n3LsoaPeBflvAeu9fR5Y5TmlIBd8D5/VCL4PsecAuFg&#10;EUAAAQQQQAABBBBAAAEEEEAAAQQQQAABBGaFQPCbRzPosG677TapTPUD0pPH19PTI5dffrncdNNN&#10;Uzri7373uzI66v0yStQAyWRSvvOd78jOnTvlc5/7nKxZs0Y05wtf49vy5ctl/fr18uCDD8quXbvk&#10;Qx/60HhV7G93DYODg7FturnSfcxeeOGFyCW6Lu985zsj6+utOOuss+TSSy+NbT4wMBBbv23bttj6&#10;j370o019SfCaa64Rwwj50P7krDt27JBCoRC7BioRQAABBBBAAAEEEEAAAQQQQAABBBBAAAEEEEAA&#10;AQQQQAABBBBAAAEEEEAAAQQQQAABBBBAAAEEEEAAAQQQQAABBBBAAAEEEEAAAQQQQAABBBBAAAEE&#10;EEAAAQQQQAABBBBAAAEEEEAAAQQQQAABBBBAAAEEEEAAAQQQQAABBBBAAAEEEEAAAQQ6JGCmvRMV&#10;c95ySEkZCVG980XNXypqyWljPyHNCCGAwEwU0PTQVdtmKjROEIFpEaiUvdMaprdMCYEYAb3/NJl/&#10;0/8h8z/xNZl/8zdkwf/6TTGcGBsCCLReQOvp8wxqjWY95XYVTN0QXU3mXg+bJ18uhoXbGsuFzGmG&#10;5LRXCV53tfWBYHAEEEAAAQQQQAABBBBAoAmB2267TSoh93L1DNnT0yOXX3653HTTTfU0n2jz3e9+&#10;V0ZHRyfKcTvJZFK+853vyM6dO+Vzn/ucrFmzRjRt8h55+fLlsn79ennwwQdl165d8qEPfShuuIk6&#10;dw2Dg4MT5Zm24z5mL7zwQuSyXZd3vvOdkfX1Vpx11lly6aWXxjYfGBiIrd+2bVts/Uc/+lFRSsW2&#10;iau85pprxDCMyCY7duyQQqEQWU8FAggggAACCCCAAAIIIIAAAggggAACCCCAAAIIIIAAAggggAAC&#10;CCCAAAIIIIAAAggggAACCCCAAAIIIIAAAggggAACCCCAAAIIIIAAAggggAACCCCAAAIIIIAAAggg&#10;gAACCCCAAAIIIIAAAs0KqPzxwBB2sjcQIzDzBZSTT8qzVUqeIgUEEEAAAQQQaKNASL5fu1RfHkc7&#10;P+JdWDrjLbewpJI9gdHsQn15OgIdCSDQjQJ5Xy7XVPvvfQwnp2slJL+JZttjQrpliT/7iU4O+4b/&#10;emyfnSrlJaH57oVCRi9ak3naS1X7/qZmWJ2R9DejPEUB/7Um7Ho0xSGnvbn/Htx9rodtp/ctlQ+t&#10;vlQ+cNa/klN6F4Y1mVLMHnlL5OT5Zbyjmrd4fLf9v82EZw7NDj/uklXxtKOAQDsF8uXa74HVc62o&#10;d4218rm740z1OeA/p7hj2JXJa5dbjtrC7jtUp69d6Xli9/WLvWiF2EvPEFl2ZtRy52Tc//pFuAer&#10;+++gMnzE01brW+IpU5g+ASuXFct5fCqDB6RyeJ9Yxw51ZDGz8XVlR+CYBAEEEEAAAQQQQAABBBBA&#10;AAEEEEAAAQQQQKCrBWp/86VLl//EE0/I1q1bp7S6NWvWyC233CKXXnqpXHDBBWIYUz/8p556qq45&#10;NU2TH//4x7Jx48a62q9evVo2b94sN998szz88MOxfbLZrDzwwANyzz33xLbr1srBwUEpl6M/lF63&#10;bl3Llr5q1Sp57rnnIsc7fPhwZN3o6Kjs3bs3sr6/v1/OO++8yPp6KtLptLiP/WuvvRba3HXatWuX&#10;XHjhhaH1BBFAAAEEEEAAAQQQQAABBBBAAAEEEEAAAQQQQAABBBBAAAEEEEAAAQQQQAABBBBAAAEE&#10;EEAAAQQQQAABBBBAAAEEEEAAAQQQQAABBBBAAAEEEEAAAQQQQAABBBBAAAEEEEAAAQQQQAABBBBA&#10;AAEEEEAAAQQQQAABBBBAAAEEEEAAAQQQQAABBDookEx7JyvmvWVKCCAwpwRsTQ89XttMhcYJIjAd&#10;Ana55JlW6aanTAGBOAGlNBEzGdeEOgQQaJGAlp7nHalSEtu531CJ9r+uSDvP85Fizjt/VcmybcmX&#10;i5IyElXR9u7my4XABGYlJDd6B9cUWBABBBBAAAEEEEAAAQQQQACBSIEnnnhCtm7dGlkfVrFmzRq5&#10;5ZZb5NJLL5ULLrhADMMIaxYbe+qpp2Lrxys1TZMf//jHsnHjxvFQ7O/Vq1fL5s2b5eabb5aHH344&#10;tm02m5UHHnhA7rnnnth23Vo5ODgo5XLIPfjJBa9bt65lS1+1apU899xzkeMdPnw4sm50dFT27t0b&#10;Wd/f3y/nnXdeZH09Fel0WtzH/rXXXgtt7jrt2rVLLrzwwtB6gggggAACCCCAAAIIIIAAAggggAAC&#10;CCCAAAIIIIAAAggggAACCCCAAAIIIIAAAggggAACCCCAAAIIIIAAAggggAACCCCAAAIIIIAAAggg&#10;gAACCCCAAAIIIIAAAggggAACCCCAAAIIIIAAAgg0K6AKxwND2MneQIzALBDw5xl08lixIYAAAggg&#10;gEBnBFTvQtHOulCU4eRwNUxRTo7HenNJ2rmsZ5HKn5vSU9tcQUv2BAawC9G5KAONCSDQ5QJ2bsS7&#10;wpQv16u3tiUl3cnfbCsVGEtzcrm6m2lVAnXuOYKtMQHbn6fXyaeb1GrnKSpWPQ7V+/5VmJXg40V+&#10;br/S1Mva/CWi5VaInR918i3nRKWC16OpjzrNPZzrffWmV/2NufGVfUvlXaecLf09C6qbNb1vZ48G&#10;xlDzFgdibQv4ckEbliWa82M5Ob2qt5IVncOquh37CDQrYDvX21p/b25edRVyrW50bkPTRXPGc/O2&#10;R23lqT4HfOeUsXHD8rGHTGiXgrncO/1aw151vrg/bOECtpnyVHAP5uGILVjDRzz1Wt8ST5nC9Ank&#10;f/l/ifXnyVyQxhnnS+rKG9q+ILsw6plDhbzP4WlAAQEEEEAAAQQQQAABBBBAAAEEEEAAAQQQQACB&#10;GSBQ+5svXXgQlvNlgdtvv73ulZ122mlyzz33yI033ii6rtfdz9/wjTfekF27dvnDoeU77rhDNm7c&#10;GFoXF3zooYfkwIED8rOf/SyumTz66KNjxxTbqEsrjx4NfgGleqnr1q2rLja1f/rpp8f2P3bsWGS9&#10;+1i7f2tR21VXXSWa70srUW3j4ueee6689tprkU0GBgbkwgsvjKynAgEEEEAAAQQQQAABBBBAAAEE&#10;EEAAAQQQQAABBBBAAAEEEEAAAQQQQAABBBBAAAEEEEAAAQQQQAABBBBAAAEEEEAAAQQQQAABBBBA&#10;AAEEEEAAAQQQQAABBBBAAAEEEEAAAQQQQAABBBBAAAEEEEAAAQQQQAABBBBAAAEEEEAAAQQQQAAB&#10;BBBAoEMCZso7UTHnLVNCAIG5JaAF86RaPfPFTmXmlkMXH61dyo+tTvnP31285pYvrVLyDmmY3jIl&#10;BBBAAIGuEFA9fYF1WKPDoid89yCBVs0HeoykjNS4t8mVi5IyEs1PVucI7nz+zaxUPCHbWY9qQZ5x&#10;z6AUEEAAAQQQQAABBBBAAAEEmhawLEtuv/32usc57bTT5J577pEbb7xRdD34vnu9A73xxhuya9eu&#10;uprfcccdsnHjxrraVjd66KGH5MCBA/Kzn/2sOhzYf/TRR8eOKVAxAwJHjx6NXeW6deti66dSefrp&#10;p8c2P3bsWGS9+1i7f2tR21VXXSVaC943OPfcc+W1116LmkYGBgbkwgsvjKynAgEEEEAAAQQQQAAB&#10;BBBAAAEEEEAAAQQQQAABBBBAAAEEEEAAAQQQQAABBBBAAAEEEEAAAQQQQAABBBBAAAEEEEAAAQQQ&#10;QAABBBBAAAEEEEAAAQQQQAABBBBAAAEEEEAAAQQQQAABBBBAAIGmBArHg91TvcEYkRkvoL/zMtHP&#10;OF/EzTeoGxKW12rGHyQHgAACCCCAQJcKaAuWSuKyjzS2utyIp59qZ25rN7+lUiK2PTGnXRid2GcH&#10;gRkvkPc/n9p/76M7eeqtkBwn2sm8KIYvl+qYcQfzu874x9R/AP5c807+2oRm+FsFykVrMk970SoH&#10;6scDZiVYZ5vJ8Wp+NyiQXndtgz27t5ty7r0nr6YiZ/ctk963nSOa0uRtmcXSl2zP+cfODgZQ1LxF&#10;gVi7Airk/GVYFSn6zoPlsHNfuxbVyXFLBRH3x82d7f6478H09XdyBczlEwjLY+5rIkndeZxavJnO&#10;tadQmby2+Icvx+RH87d1y8p5L8+/2THjV7e13b9J36a4dvlEprdou/dhVZtd5B6siiN21xo64qnX&#10;+hZ7yhSmT8B9LVS92eXoc2J1u2b2bfe9jGLeO0Qy7S1TQgABBBBAAAEEEEAAAQQQQAABBBBAAAEE&#10;EEBgBgoEPy2cAQexdetW2b17d10rvfXWW+Wb3/ymJJPNfwnn6aefrmvOZcuWyZ133llXW38jXdfl&#10;sccek3e84x2yb98+f/VEec+ePfL73/9eLrrooonYTNk5csT7QZx/3StXrvSHGi6fdtppsX2Hh4cj&#10;61999dXIOrfi3e9+d2x9vZXnnHOOPP7445HNBwYGIuuoQAABBBBAAAEEEEAAAQQQQAABBBBAAAEE&#10;EEAAAQQQQAABBBBAAAEEEEAAAQQQQAABBBBAAAEEEEAAAQQQQAABBBBAAAEEEEAAAQQQQAABBBBA&#10;AAEEEEAAAQQQQAABBBBAAAEEEEAAAQQQQAABBBBAAAEEEEAAAQQQQAABBBBAAAEEEEAAAQQQ6KBA&#10;Mu2drJDzlikhgMCcErC1YGrY3DuvlMqit80ph2472Pw/PCxW9qjYo1mRSknMC/+NJJyfObuVS95D&#10;101vmRICCCCAQFcIaD3zAuuwRodFX7A0EG91IG0kag6ZKxVkYSpTs12rGuTLxcBQZqXsialEylOm&#10;gAACCCCAAAIIIIAAAggg0B0CW7duld27d9e1mFtvvVW++c1vSjKZrKt9XKOnn346rnqibtmyZXLn&#10;nXdOlKeyo+u6PPbYY/KOd7xD9u3bF9l1z5498vvf/14uuuiiyDbdWnHkyJHYpa1cuTK2fiqVp512&#10;Wmzz4eHhyPpXX301ss6tePe73x1bX2/lOeecI48//nhk84GBgcg6KhBAAAEEEEAAAQQQQAABBBBA&#10;AAEEEEAAAQQQQAABBBBAAAEEEEAAAQQQQAABBBBAAAEEEEAAAQQQQAABBBBAAAEEEEAAAQQQQAAB&#10;BBBAAAEEEEAAAQQQQAABBBBAAAEEEEAAAQQQQAABBBBoVkDlj3uGsN18Q+Sj85jMloK+/O2z5VA4&#10;DgQQQAABBOaMgF0YFbEtz/GqdDA3padBEwWllKhkj9hVrxHH1tDEmHRFoKsE8iPe5bTx+TQ+kaE0&#10;sZznln/TbHssZFgVf5VIHXlgg52IuAK26c1Fq5wc9MkT1LFARWsyp231vr+TWeHx8ptQjhDwvbeS&#10;cs4F5yxZFdG4dWE7e9Q7mHOeU508p5jBXGGG87wpGqZnXaWwc5+nxQwtbHdyUf15z+Til58t8q8/&#10;Ollmr+MChUowj7l/Eak2PEcMTZeCcw2K2myxpew8D9x29WzKd05x+9i+fOyR44Tkchezds75yPGo&#10;aL2A7/WLFPNiO/eByrl2sEUL2K5T1b2r21LrWxLdgZrOCvjPWzHnxJYtzPmbcM6OnuHc9zjYEEAA&#10;AQQQQAABBBBAAAEEEEAAAQQQQAABBBCY6QIz8lOjH/7wh3W5f/zjH5fvfe97kkwGv3BQ1wC+Rk8/&#10;/bQvEl78whe+IJlMJryyjmhPT498/vOfr9ly06ZNNdt0Y4MjR45ELmv+/PliGEZkfasrTNP7pZPq&#10;8V955ZXqomc/lUrJqlWrPLFGC2vXro095r1790qpFP0lgUbnpR8CCCCAAAIIIIAAAggggAACCCCA&#10;AAIIIIAAAggggAACCCCAAAIIIIAAAggggAACCCCAAAIIIIAAAggggAACCCCAAAIIIIAAAggggAAC&#10;CCCAAAIIIIAAAggggAACCCCAAAIIIIAAAggggAACCCCAAAIIIIAAAggggAACCCCAAAIIIIAAAggg&#10;gMAUBRJpb4dyQWzL8sYoIYDA3BHQ9MCxKqsSiBHorIA18pbY2UGRyol8oHZupLML6LLZ7JMO48tS&#10;enQ+1/E2/EYAAQQQ6LyAlp4XmNTOZQOxdgTSZu088Dnn3qeTW65cDExnVsqemEqkPGUKCCCAAAII&#10;IIAAAggggAAC3SHwwx/+sK6FfPzjH5fvfe97kkzWvi+tZ8Cnn366nmbyhS98QTKZTF1twxr19PTI&#10;5z//+bAqT2zTpk2e8kwpHDlyJHKp8+fPF8MwIutbXWGa0e9nv/LKK5HTpVIpWbVqVWT9VCrWrl0b&#10;e8x79+6VUunE5xFTGZe2CCCAAAIIIIAAAggggAACCCCAAAIIIIAAAggggAACCCCAAAIIIIAAAggg&#10;gAACCCCAAAIIIIAAAggggAACCCCAAAIIIIAAAggggAACCCCAAAIIIIAAAggggAACCCCAAAIIIIAA&#10;AggggAACCNQjoAreXHx2sreebrRBAAEEEEAAAQQQ6IBAaM7JdOM5MepZskqmPc3swqinTAGBmSpg&#10;25aI/+85Ff58si1L7HJJ7GJe7PxxsW274cPWlSaW8+PftJNjGpWQnPVmwt+ccp0CthnMRZsOM/aN&#10;V7Qmc9qWqvZ9zcSf+3asnpzufibKjoAyvLmR3HNKJzY7e9QzjZq3yFNue8EInr8MK3ieK8c8z9q+&#10;xnZO4D/+kBza7ZyesYMC+Tqee8k2nMdNTQ8uxhcphTw3fE0mi3pIbrc6js0dwC4Fc8erOnLOT07O&#10;XrsFwl6/iPM6lC1ewBoO5kTU+5bEd6K2YwKB10KV9r8WCnv/QiW873F0DICJEEAAAQQQQAABBBBA&#10;AAEEEEAAAQQQQAABBBBooUDwm0ctHLwdQ42MjMjmzZtrDr1hwwZ5+OGHRSlVs209Dd566y357W9/&#10;W7NpOp2Wm266qWa7Wg0+8YlPyNKlS2Obbdq0Kba+WyuPHvV+AaV6nYsXL64uNr3/xhtvxI6xYMGC&#10;0Pp8Pi+7d+8OrXODq1evFl2v/eF95ABVFclkUs4+++yqiHfX/YLhoUOHvEFKCCCAAAIIIIAAAggg&#10;gAACCCCAAAIIIIAAAggggAACCCCAAAIIIIAAAggggAACCCCAAAIIIIAAAggggAACCCCAAAIIIIAA&#10;AggggAACCCCAAAIIIIAAAggggAACCCCAAAIIIIAAAggggAACCCCAAAIIIIAAAggggAACCCCAAAII&#10;IIAAAggggAACnRdIpINzlnLBGBEEEJgbApoutm6IbSbFSqQgvbkAAEAASURBVPaKle4T24mxTa+A&#10;Ss/zLMDOZT3lOVcol7yHbBjeMiUEEEAAga4QOHH98uZkt0Y7cw1LG8maBqOlQs02rWyQLwfnMysV&#10;zxRa2P2ZpwUFBBBAAAEEEEAAAQQQQACBTguMjIzI5s2ba067YcMGefjhh0Up771wzY4RDd566y35&#10;7W9/G1E7GU6n03LTTTdNBhrc+8QnPiFLly6N7b1p06bY+m6tPHr0aOTSFi9eHFnXSMUbb7wR223B&#10;ggWh9fl8Xnbv3h1a5wZXr14tut6az2uSyaScffbZkXPZti2HDh2KrKcCAQQQQAABBBBAAAEEEEAA&#10;AQQQQAABBBBAAAEEEEAAAQQQQAABBBBAAAEEEEAAAQQQQAABBBBAAAEEEEAAAQQQQAABBBBAAAEE&#10;EEAAAQQQQAABBBBAAAEEEEAAAQQQQAABBBBAAAEEEEAAgaYE8se93VO93jIlBBBAAAEEEEAAgWkT&#10;sHMjgbn9uZUDDZoMKCePdvVmF3PVRfYRmLkC+VERJw+IZ0tlPEW3YL35slj/+R6xHv+PYm26V6z/&#10;56sipXygXb0B3c1T7+TQ8c0smm2NDWFY3lyqblAZiXqHp51PwE6kfBGRlC9fbaCBEyha5Ylw9f5E&#10;8OSOWZls54Zs3cnn7v6wIeAX0E1vpFzylttUsrODnpG1ea3NCeUZPKQQdv4yQp6DpZBzX8hwMy/k&#10;P3+XizPvGGbZiguV2o9ByvA9X1tgYGi1rw3lqmtPrSmV856tufIvxDzzfEms/ktJrL1E3Fg9m+3P&#10;Ha80UXP92vVf/17kme+JbPuJyO+fFfnznnoo29bGTqTFcu7DKpnFoi1bJfrp73ReZJx4rdi2SWfB&#10;wNZwMCei1tfZ694sYGzfIfjPM2Xv6+h2TGwXnHs+36aSPb4IRQQQQAABBBBAAAEEEEAAAQQQQAAB&#10;BBBAAAEEZp5A7U8fu+yYNm/eLKOjwTfuq5eZSqXkwQcfFF3Xq8NN7f/yl7+Uch0fSlx33XWycOHC&#10;puZyO6fTafnMZz4jd911V+RYf/zjH+XNN9+UVatWRbbpxopcLvqLo4sXt/ZDud27d8cSLFiwILT+&#10;9ddfF8uK/mB17dq1of0aDZ5zzjmya9euyO4HDhyQFStWRNZTgQACCCCAAAIIIIAAAggggAACCCCA&#10;AAIIIIAAAggggAACCCCAAAIIIIAAAggggAACCCCAAAIIIIAAAggggAACCCCAAAIIIIAAAggggAAC&#10;CCCAAAIIIIAAAggggAACCCCAAAIIIIAAAggggAACCCCAAAIIIIAAAggggAACCCCAAAIIIIAAAggg&#10;0AGBRDo4STEvkuwNxokggMCsF7CTPZL960/P+uOcaQeo0vM8S7ZzWU95LhVs28nP6v5UbUo3q0rs&#10;IoAAAgh0i4DSNFGpHrHzxyeWZI0OT+y3cydtJGoOnysXa7ZpVYOKk1+8ZFUCw5lW2RNTiZSnTAEB&#10;BBBAAAEEEEAAAQQQQGD6BTZv3iyjo6OxC0mlUvLggw+Kruux7aZS+ctf/lLKZe99Y1j/6667ThYu&#10;XBhWNaVYOp2Wz3zmM3LXXXdF9vvjH/8ob775pqxatSqyTTdW5HK5yGUtXrw4sq6Rit27d8d2W7Bg&#10;QWj966+/Lpbz/kHUtnbt2qiqhuLnnHOO7Nq1K7LvgQMHZMWKFZH1VCCAAAIIIIAAAggggAACCCCA&#10;AAIIIIAAAggggAACCCCAAAIIIIAAAggggAACCCCAAAIIIIAAAggggAACCCCAAAIIIIAAAggggAAC&#10;CCCAAAIIIIAAAggggAACCCCAAAIIIIAAAggggAACCCDQqIAqTOY0csewk5lGh6IfAggggAACCCCA&#10;QKsFQvImq3R7X68pJ6e2Z8vH5wnxtKWAQDcL5EcCqwt7PilNF9vfshLMgepvElXWlTZWZSkluj05&#10;snZy3wwbu448sFHzzfW4bQZz0SbryDtUrMppWwzJeTvuGni8zOR4Fb8R8Ago3fSU7UrJU25HwXbO&#10;K3Z20DO0mtfanFCewcMKZjCPtRnynCqHxMKGm3Ex//m7gzm7Z5xVhxacL9d+7iX14N9ts8sz68ih&#10;N5Xngd63WDLv/2RDy7JLBU8/NdevXe5rsOwRUe55aOTEOdNOOfdYy870OHWyUOlfJaPv/Q9jU85b&#10;urSTU8/ouazhI971a5qoTPN5JL2DUmpYYDpeCxWDeTID73E0fEB0RAABBBBAAAEEEEAAAQQQQAAB&#10;BBBAAAEEEEBg+gSM6Zu6sZl/85vf1Ox4yy23yIoVK2q2m0qD559/vq7mH/nIR+pqV0+jjRs3yl13&#10;3RXbdGBgQFatWhXbptsqP/axj8mGDRtCl9XT4/uSaWir+oLul11cn7jt9NNPD63ev39/aHw8uHz5&#10;8vHdlvxetmxZ7DgHDx6MracSAQQQQAABBBBAAAEEEEAAAQQQQAABBBBAAAEEEEAAAQQQQAABBBBA&#10;AAEEEEAAAQQQQAABBBBAAAEEEEAAAQQQQAABBBBAAAEEEEAAAQQQQAABBBBAAAEEEEAAAQQQQAAB&#10;BBBAAAEEEEAAAQQQQAABBBBAAAEEEEAAAQQQQAABBBBAAAEEEECgAwKJdHCSYi4YI4IAAgggMG0C&#10;Kp3xzG3nsp7ynCqUS8HDNcxgjAgCCCCAQFcIaD19Uskfn1iLNdqZa1jaTE7MGbWTLxeiqloez0XM&#10;ZVYqnrlUIuUpU0AAAQQQQAABBBBAAAEEEJh+gd/85jc1F3HLLbfIihUrarabSoPnn3++ruYf+chH&#10;6mpXT6ONGzfKXXfdFdt0YGBAVq1aFdum2yo/9rGPyYYNG0KX1dPTExpvJGjbtrg+cdvpp58eWr1/&#10;//7Q+Hhw+fLl47st+b1s2bLYcQ4ePBhbTyUCCCCAAAIIIIAAAggggAACCCCAAAIIIIAAAggggAAC&#10;CCCAAAIIIIAAAggggAACCCCAAAIIIIAAAggggAACCCCAAAIIIIAAAggggAACCCCAAAIIIIAAAggg&#10;gAACCCCAAAIIIIAAAggggAACjQqoqpxGY2Okehsdin4IIIAAAggggAACLRawcyPeEZUSSbYut4N3&#10;8BMlLZn2hO3CqKdMAYEZK5D3PZ/cA0l5c5WPHZumBw/R8uY7DTaIjhiaNlZpKU10e3IczbbG4kbY&#10;2HXkgY2ecY7XmMFctImKk4f9xMMQiVOwyhN1xar9ieDJHbMy2W4sZNTO2esfg/IcETBM74G6f4ft&#10;3kaHRXx/v2re4nbP6hlfhTwnws5zJd86PYPM5IKR8K6+XPSWKXVcoFCp/Rik/I9bC1ZphL2e8I1b&#10;8uVT91W3rGiXfAam7++0ZTPNkIFyw6L8r78yi2bI4llmtUBl+Eh1UTTncVQnX3t7KihMi4DyvxYq&#10;t/+1UOj7F773OKYFg0kRQAABBBBAAAEEEEAAAQQQQAABBBBAAAEEEGhSwGiyf8e779ixI3bOnp4e&#10;ufPOO2PbNFK5ffv2mt3mz58vV111Vc129TZYs2aNnHLKKXLw4MHILgMDA7Jhw4bI+m6syGQy4v60&#10;e3vqqadkz549sdO8613vCq0fGQn5QmBVy/7+/qpS87u1POL+BpqZfefOnTI6yhd5mzGkLwIIIIAA&#10;AggggAACCCCAAAIIIIAAAggggAACCCCAAAIIIIAAAggggAACCCCAAAIIIIAAAggggAACCCCAAAII&#10;IIAAAggggAACCCCAAAIIIIAAAggggAACCCCAAAIIIIAAAggggAACCCCAAAIIIIAAAggggAACCCCA&#10;AAIIIIAAAggggAACCMwhgUQqeLCFXDBGBAEEEEBg2gRUep5nbjuX9ZTnVKFSDh6ubgZjRBBAAAEE&#10;ukJA9fSJDB6YWIs9Ojyx386dtJGsOfxoqVCzTasa5Mrhc5m+65oKuz9r1SIYBwEEEEAAAQQQQAAB&#10;BBBAoCGBHTt2xPbr6emRO++8M7ZNI5Xbt2+v2W3+/Ply1VVX1WxXb4M1a9bIKaecIgcPHozsMjAw&#10;IBs2bIis78aKTCYj7k+7t6eeekr27NkTO8273vWu0PqRkZHQ+Hiwv79/fLclv2t5xP0NNLOAnTt3&#10;yujoaDND0BcBBBBAAAEEEEAAAQQQQAABBBBAAAEEEEAAAQQQQAABBBBAAAEEEEAAAQQQQAABBBBA&#10;AAEEEEAAAQQQQAABBBBAAAEEEEAAAQQQQAABBBBAAAEEEEAAAQQQQAABBBBAAAEEEEAAAQQQQGCm&#10;CxSOe47ATvZ6yhQQQAABBBBAAAEEpk/AzvvyJ6QyopTW1gWpVI9nfLuY85QpIDBTBeyc7/nkHkg6&#10;JIeKpgcP0a4EY3VGdHViPEspTw/NtsfKhhUytkGOcA/WFAp2SC5as1wSScQPUrQmc7WXqvb9vfy5&#10;b8WsnbPXPwbluSGgfM9j2/07bPNmZY8GZlDzFgVibQ2YwSebUQme50ph5762LqxDg/uPv1zs0MRM&#10;EyWQr+O5l9Rbf901NSNqSRPxuOvNRKNW7Pjyuas68s23YtquHWPkreDSMguDMSJdL2ANe6972vwl&#10;Xb/mObVA/7m10v7XQlII5mVUSe97HOOPgV0qiJ0/LnYpL1J09p17AGP56vFqfiOAAAIIIIAAAggg&#10;gAACCCCAAAIIIIAAAggg0FUCtT997KLljo6Oyq5du2JXtH79eunv749tM9XKXC4nO3furNnt6quv&#10;lkQi+OWGmh1jGrznPe+Rxx9/PLLFwMBAZN1crti3b5/86Ec/iiWYP3++rF4d/iHOyEjIFwKrRluy&#10;pLUfIGYyIV82rJovm81WlVq3+9WvflX27t3bugEZCQEEEEAAAQQQQAABBBBAAAEEEEAAAQQQQAAB&#10;BBBAAAEEEEAAAQQQQAABBBBAAAEEEEAAAQQQQAABBBBAAAEEEEAAAQQQQAABBBBAAAEEEEAAAQQQ&#10;QAABBBBAAAEEEEAAAQQQQAABBBBAAAEEEEAAAQQQQAABBBBAAAEEEEAAAQQQQAABBBCYzQKJdPDo&#10;irlgjAgCCCCAwLQJqPQ879zlktiloiiztXlnvZN0Z8l2jt2/Kd30hygjgAACCHSJgOa7hlm59uS2&#10;9h9u2kj6Q4FyrlwMxNoVyDnX7bDNrJQ9YZVIecoUEEAAAQQQQAABBBBAAAEEpldgdHRUdu3aFbuI&#10;9evXS39/f2ybqVbmcjnZuXNnzW5XX321JBKtfZ/4Pe95jzz++OORcw8MDETWzeWKffv2yY9+9KNY&#10;gvnz58vq1atD24yMjITGx4NLliwZ323J70wmEztONtue93C++tWvyt69e2PnphIBBBBAAAEEEEAA&#10;AQQQQAABBBBAAAEEEEAAAQQQQAABBBBAAAEEEEAAAQQQQAABBBBAAAEEEEAAAQQQQAABBBBAAAEE&#10;EEAAAQQQQAABBBBAAAEEEEAAAQQQQAABBBBAAAEEEEAAAQQQQGAWCzh5g1TFm4/OTvbO4gPm0BBA&#10;AAEEEEAAgZklYPtyTqp0fH6DVhydSvR4hrHzo54yBQRmrEDel49E00Ul0sHDceKBrVIJhOoN6Eob&#10;a2op5emiWdZY2fCNbbnrOtnH04FCfQJOfnXbaVmtbbo5cxMnHoeoQYpVOW2Llje/bXUf0/d4iUnu&#10;22of9qsEnL9Fz+Z7/8VT16KCnT0aGEnNa22upcAE/oARzOFlWMFzaDkk5h9qRpb9j3vZ+77bjDym&#10;Gb7oQh1501OG7/nagmM2wl5P+Mbt1PPA9uVzV2bweepb2uwujrwVPL7MwmCMSNcLWENHPGvU+jp8&#10;zfPMTsEvoHznVrsTr4UKOe8yzKSoiPNx6dXnpPjiP0y2d17XZ/6X/zRZZg8BBBBAAAEEEEAAAQQQ&#10;QAABBBBAAAEEEEAAgS4SiP/WSxct1F3Kzp07peL/go1vjevXr/dFmi/u2LFDSqXaH9JfddVVzU/m&#10;G+GKK67wRbzFgYEBb4CSFAoF+da3vlXzMfvABz7gfJmu+qtgk3jZbHayELK3ZElrP0DMZOK/wJvP&#10;50NWQQgBBBBAAAEEEEAAAQQQQAABBBBAAAEEEEAAAQQQQAABBBBAAAEEEEAAAQQQQAABBBBAAAEE&#10;EEAAAQQQQAABBBBAAAEEEEAAAQQQQAABBBBAAAEEEEAAAQQQQAABBBBAAAEEEEAAAQQQQAABBBBA&#10;AAEEEEAAAQQQQAABBBBAAAEEEEAAAQQQQKCjAolUcLpiLhgjggACCCAwbQIqHcwTao8Mil0u+n5q&#10;56ut5yBs266n2fS0qYQco2FOz1qYFQEEEECgpoDWM8/Txhod9pTbVegxEzWHzpULNdu0qkHeuWaH&#10;baYvx70yQ+7PwjoSQwABBBBAAAEEEEAAAQQQ6IjAzp07peK7d/NPvH79en+o6fKOHTukVAp5L9Q3&#10;8lVXXeWLNF+84oorYgcZGBiIrZ+LlYVCQb71rW/VfMw+8IEPiFIqlCibzYbGx4NLliwZ323J70wm&#10;+LlD9cD5fL66yD4CCCCAAAIIIIAAAggggAACCCCAAAIIIIAAAggggAACCCCAAAIIIIAAAggggAAC&#10;CCCAAAIIIIAAAggggAACCCCAAAIIIIAAAggggAACCCCAAAIIIIAAAggggAACCCCAAAIIIIAAAggg&#10;gAACrREoHA+Ok+oNxogg0KyAVREpO//e9xR+xvNDNju129+2LV+uycnck1NZk7jHwYYAAggggEAn&#10;BXLe/Akq5c1J2Y6lqFSPZ1i7mPOUKbRWwH2dwtYhgfyId6Koex9N97ZzS028DjQ0bWw8W534PT64&#10;djJvuekb2yY/+DhRw7/tpPc8ppfC89hWT1C0yhPF6v2J4MkdszLZbixkJv1NKCMwJqB8z2XbvR9u&#10;82Znj3pnSKRFJdPeWJtLSjcCMxghecdK/udSoNcMDRi+PN7uOd7iWj+dj2a+Uvu5l9R9j1sLFmyG&#10;vZ7wjVvyvQbwVbesaJe8uePVXL92jQx6bG03j71zvmSbeQKJsy8W88zzRVuyQsT5u9b6WptfcOaJ&#10;dNmKddO7oA68FtIWLxdjzSVinHGe6MvfLvqyM7xrqC65z/3qzTlX2ifv0arD7COAAAL1CPD+Xj1K&#10;tEEAAQQQQAABBBBAAAEEEEAAAQQQaEYg+El8M6O1ue+rr75ac4b169fXbDPVBtu3b6+rSzvmPv/8&#10;82Pn3r9/f2z9XKs8fPiw3HvvvbJnz57YQ1+wYIFs2LAhss3IiO8LgVUte3p6xDR9H1hV1Teym8lk&#10;YrsVCt4P52MbU4kAAggggAACCCCAAAIIIIAAAggggAACCCCAAAIIIIAAAggggAACCCCAAAIIIIAA&#10;AggggAACCCCAAAIIIIAAAggggAACCCCAAAIIIIAAAggggAACCCCAAAIIIIAAAggggAACCCCAAAII&#10;IIAAAggggAACCCCAAAIIIIAAAggggAACCCCAAAIIINAWAaU0sc2USCk/OX4xN7nPHgIIIIDAtAuo&#10;nnmBNeSe+GYgpi1dKekPfCoQn2qg/PJWqezbJYn1/7NomQVT7d7W9iqRlsRF7xO7XBKplMSulJ01&#10;LmzrnAyOAAIIINC4gOrp83S2c1lPuV2FtJGsOXSu1Lk827ly+FxGpeJZp0o492ZsCCCAAAIIIIAA&#10;AggggAACXSPw6quv1lzL+vXra7aZaoPt27fX1aUdc59//vmxc+/fvz+2fq5VHj58WO69917Zs2dP&#10;7KEvWLBANmzYENlmZGQksq6np0dM04ysb6Qik8nEdisUwt/LiO1EJQIIIIAAAggggAACCCCAAAII&#10;IIAAAggggAACCCCAAAIIIIAAAggggAACCCCAAAIIIIAAAggggAACCCCAAAIIIIAAAggggAACCCCA&#10;AAIIIIAAAggggAACCCCAAAIIIIAAAggggAACCCCAAAI1BFT+eKCFnewNxAgg0LCAm5vqHzeLHNwt&#10;aoqDjP/rzNr/dJcos3YerNjhBw+I9V//PtDECkRqBNb8lcgFf12jEdUIIIAAAgi0TsCfc1Kl4/Mb&#10;tGJmlezxDmNbYhfzQn5HL0uzJevNl8V64WdOTmgnH/Q573F+rmh2SPrXEvDncE0F85SPDaHpwZEs&#10;b77TYIPoiK5OjFfRvK+IlW2PdfLnUrX01uZFiV7ZLK4x0yKF0YkDVKW8mKpXSnb04+jW2c5jopSK&#10;bWf6ct+KmZiYhx0EPAK64SlKueQtt6FkZwc9o6p5izzljhVMJye087wb38yQc2gpJDbefkb/NkLO&#10;CeWiCHmyp+1hLbj+NbZU2ONWo0+takPznQNCOpStcki09SHblzu+6ffZWr/Ezo448pZ3vsw0nSu9&#10;q6DUgEDqXVePvXZzX8O5m21N+d3eBmalS70Cyv9ayLn2j7/erneMqbYzTnuHuD/1bCrh/8zB+Tty&#10;rxnNfhZRz+S0QQCBWSUwuv0Jyb/ynKhUr/Re8e8ksfIvZtXxcTAIIIAAAggggAACCCCAAAIIIIAA&#10;At0hUPvTx+5Y59gqBge9X17wL23evHlywQUX+MNNl59//vmaY6xcuVLOPPPMmu2m2mDJkiWxXfL5&#10;vBSLRUkkQr5UENtz9lW+9tprct9998nQ0FDNg7vxxhslmfR/qDPZLZvNThZ8e+2wzmTiv8BbKIz/&#10;LzC+xVBEAAEEEEAAAQQQQAABBBBAAAEEEEAAAQQQQAABBBBAAAEEEEAAAQQQQAABBBBAAAEEEEAA&#10;AQQQQAABBBBAAAEEEEAAAQQQQAABBBBAAAEEEEAAAQQQQAABBBBAAAEEEEAAAQQQQAABBBBAAAEE&#10;EEAAAQQQQAABBBBAAAEEEEAAAQQQQAABBBDorEAiLVLKT85ZrNqfjLKHAAIIIDBNAio9r+MzW0f+&#10;WUq//wdJvuffdXzuuAlVOiOJC/9NXBPqEEAAAQS6SEDr8V3DLEus/HHRUr1tXaWpG6IrTSq2FTlP&#10;vlKMrGt1Ra4cnEtzLAzf+lQi1eqpGQ8BBBBAAAEEEEAAAQQQQKAJgcHBwdje8+bNkwsuuCC2TSOV&#10;zz//fM1uK1eulDPPPLNmu6k2WLJkSWyXfD4vxWJREolEbLu5UPnaa6/JfffdJ0NDQzUP98Ybb5Rk&#10;MhnZLpvNRta1wzqTyUTO51YUCoXYeioRQAABBBBAAAEEEEAAAQQQQAABBBBAAAEEEEAAAQQQQAAB&#10;BBBAAAEEEEAAAQQQQAABBBBAAAEEEEAAAQQQQAABBBBAAAEEEEAAAQQQQAABBBBAAAEEEEAAAQQQ&#10;QAABBBBAAAEEEEAAAQQQaERAFY4HutltzmcUmJDA7Bb47/9N1MHds/sYOToEEEAAAQTaKGDnRryj&#10;dyCvskr2eOd0SnZhVMjvGGBpOGBXymL9tydFKqWxMayBX4o6/RxRffF5ShqekI5jAnbe/3yKyBei&#10;60ExqxKM1Rlx87m6m62Up4d+Moeq4R/bJA+NB6qBgm1689KoYl4SmiGlSvzjWLTKYmh6bP5d03n+&#10;ejbDO5enjsKcFlC66Tl+++Q53xNsccEePuwZUc1b7Cl3rOCex0r5iemMkOeeLfZE/azaMULO4W4u&#10;7fE82X98wbn+O2X378M5L8mCZSKLV8wqgm47mHwdz72U4X2+tuIYTOd6Umsr+V8D1OrQaH3JlwPN&#10;d51sdNgZ22/Elw8xs3DGHgoL9woo7cTrbm+U0rQJhJ1b3XNy2LVyGhapzFRgVtu5b1Bz/RwZUCGA&#10;AAJxAqUDeyT/8q/Hmtijw3L81/9ZEjf+x7gu1CGAAAIIIIAAAggggAACCCCAAAIIINCQgPPp8szZ&#10;jh07FrvYU089VbQ2fLDz/PPPx87rVl522WU12zTSYPHi2l/QGBoakv7+/kaGnxV98vm8/OQnP5Et&#10;W7aIZVk1j+n973+/XHnllbHtjh8P/g9R4x0SiZAvcIxXNvg7lUqJ7ny5sBLyRRh3yELB9+F8g/PQ&#10;DQEEEEAAAQQQQAABBBBAAAEEEEAAAQQQQAABBBBAAAEEEEAAAQQQQAABBBBAAAEEEEAAAQQQQAAB&#10;BBBAAAEEEEAAAQQQQAABBBBAAAEEEEAAAQQQQAABBBBAAAEEEEAAAQQQQAABBBBAAAEEEEAAAQQQ&#10;QAABBBBAAAEEEEAAAQQQQAABBBBAoEmBREqkOuVdMdfkgHRHAAEEEGilgErPE9GdtL2VciuHDYxV&#10;evW3UnnzZbGyR8fqrMGDgTYEEEAAAQQQmIqAllkYaG4NHRYt1RuItzrQYyYlG3NvY9m25MtFSRmt&#10;z/HtP5Z8KZjT2wy5riv33owNAQQQQAABBBBAAAEEEECgawSOHTsWu5ZTTz1VNE2LbdNI5fPPP1+z&#10;22WXXVazTSMNFi9eXLPb0NCQ9Pf312w3Wxvk83n5yU9+Ilu2bBHLsmoe5vvf/3658sorY9sdP179&#10;Ya23aSLR+vcuUqmU6LoulUrFO9nJUqEQfC8jtCFBBBBAAAEEEEAAAQQQQAABBBBAAAEEEEAAAQQQ&#10;QAABBBBAAAEEEEAAAQQQQAABBBBAAAEEEEAAAQQQQAABBBBAAAEEEEAAAQQQQAABBBBAAAEEEEAA&#10;AQQQQAABBBBAAAEEEEAAAQQQQAABBKYioJSnta05OfqS7c9n5JmUwuwW2P+H2X18HB0CCCDQBQJ2&#10;YVTEzc9XKZ3ItevkA1R9S7pgZSyhWQHbdnIwFLz5E1Q60+ywNftryZ5Am7G/s3mLAnECDQocd3Kw&#10;uM/Zqs12covy3K0CacdufsQzqorK5ap0T7uxghWeUyTYMBgxTubTsZQ3r45y8ri6m+HPV9KBvK7B&#10;Vc6uiG2mvQdUykvCud89XonPAVO0ymLJicfFO8BkKZD/1snXy4ZAqIBhesMhuZO9DZoruddq+9if&#10;PYOovunJa6Wc81j1M8kIOYeWnVjF+dG1kHOu5yhmWCHsHO7k7J7Y/uDkQ3NfB4xva/5KZPGK8RK/&#10;2yBQqPaPGD+p+56vEe2mEjadnGS1tpL/NUCtDg3W26Wqv0FnDGW2Pg9bg0ubnm4jg955M9zneEEo&#10;IdAigbBza9m5Dw67VrZoyikNY6aCzZ37BpH5wTgRBBBAIEKg8tZBT409OixW/rhoUe85eVpTQAAB&#10;BBBAAAEEEEAAAQQQQAABBBBAoH4B5//ymDnbsWNVH4qHLHvRotZ/QPeHP/xBjh49GjKbN7Ru3Tpv&#10;oEWlhQsXiuZ8ScyynC99RmzDw8PS3z89X+SIWFLHwi+++KJ8//vfl0OHDtU153nnnSef/OQna7bN&#10;ZrORbRKJ9nww3tPTI1HzlsvlyPVQgQACCCCAAAIIIIAAAggggAACCCCAAAIIIIAAAggggAACCCCA&#10;AAIIIIAAAggggAACCCCAAAIIIIAAAggggAACCCCAAAIIIIAAAggggAACCCCAAAIIIIAAAggggAAC&#10;CCCAAAIIIIAAAggggAACCCCAAAIIIIAAAggggAACCCCAAAIIIIAAAggg0EGBRNo7WTHnLVNCAAEE&#10;EJhWAaXpYv7Fv5bSy1vbug77+DGxDv1pco5SfnKfPQQQQAABBBoQ0OcHc5VXho6IsWxVA6NNrUva&#10;SEq2xr1NrlyQlNGeHN/Vq82Vi9XFsX2zUgnElP/eLNCCAAIIIIAAAggggAACCCCAQCcFjh07Fjvd&#10;okWLYusbqfzDH/4gR48erdl13bp1Nds00mDhwoWiaZpYlhXZfXh4WPr7g/f8kR1mUcWLL74o3//+&#10;9+XQoUN1HdV5550nn/zkJ2u2zWazkW0Sifa8d9HT0yNR85bL5cj1UIEAAggggAACCCCAAAIIIIAA&#10;AggggAACCCCAAAIIIIAAAggggAACCCCAAAIIIIAAAggggAACCCCAAAIIIIAAAggggAACCCCAAAII&#10;IIAAAggggAACCCCAAAIIIIAAAggggAACCCCAAAIIIIBAowJW/yqxMotEGxkcG6JyxoUiTq4+NgRa&#10;IpA/LnLsYEuGYhAEEEAAgRiBf9wscvCNyQbL14i856OT5Snu2W6uP/dHN0/8TLE/zVsnoJQmyX//&#10;v4vkRsTOZZ2fEVELlrVugoiRVLInUGMXRgMxAk0IlArBziF5NoONiDQjoP3l1eLmDHefU5J3fvpX&#10;hg8Xdk9kBXOehncORjXnuexullKeSt0+kY/G8I2tOpDX1bOQWViwEynPUSknn25CMzyxsELRKovt&#10;/Be3BfLfmsm45tTNAAHjjRdEDf1ZVMXJEeT8WAtOkfLay5peuTKc11LVmzt+GzfrwG4R2/v3q596&#10;VhtnjBna97wwQvJGu71LzvlPDzvnxgzd9VVh5/Dqa3yl5D0Evfa5yduB0lQF8n7zkAES7r1Pizej&#10;jutO2bnudGKznbzx1Ztycs3P2c25r1HVz0kXIrNwznJw4Ai0UyDwWsiZzHZeD3nvitq5gvixle+e&#10;wW1tF/PxnahFAAEEfAJh5w27kBNJ9fpaUkQAAQQQQAABBBBAAAEEEEAAAQQQQKA5gRn1yfKxY84X&#10;tGK2RYsWxdQ2VrV9+/a6Oq5bt66udlNtpGma9Pb2Sjabjew6NDQUWTdbK44cOSI/+MEP5Lnnnqv7&#10;EC+++GK5/fbbRddr/49NuZzzhmzEZhjtedoo35cAq6c3zdZ/+aB6fPYRQAABBBBAAAEEEEAAAQQQ&#10;QAABBBBAAAEEEEAAAQQQQAABBBBAAAEEEEAAAQQQQAABBBBAAAEEEEAAAQQQQAABBBBAAAEEEEAA&#10;AQQQQAABBBBAAAEEEEAAAQQQQAABBBBAAAEEEEAAAQQQQAABBBBAAAEEEEAAAQQQQAABBBBAAAEE&#10;EEAAAQTqFEimvQ2L0fnvvA0pIYAAAgh0SiBx8ftFP/2dYg0djpxSpXoj6+qpUImUp5ldKnjKFBBA&#10;AAEEEJiqgOrpE9GcHNxWZaKrNXxkYr+dO2kzWXP4XKkoC72Xv5p9GmmQKwevqWalHBjKfy0ONCCA&#10;AAIIIIAAAggggAACCCDQUYFjx47Fzrdo0aLY+kYqt2/fXle3devW1dVuqo00TZPe3l7JZrORXYeG&#10;hiLrZmvFkSNH5Ac/+IE899xzdR/ixRdfLLfffrvouvPeSI0tl4v+fNYwjBq9G6tWSkV2NE0zso4K&#10;BBBAAAEEEEAAAQQQQAABBBBAAAEEEEAAAQQQQAABBBBAAAEEEEAAAQQQQAABBBBAAAEEEEAAAQQQ&#10;QAABBBBAAAEEEEAAAQQQQAABBBBAAAEEEEAAAQQQQAABBBBAAAEEEEAAAQQQQAABBBoWMBJSuuLj&#10;oh3aK7aTS9VefFrDQ9ERgYDA0J8DObPsc64QSTu5tOrYzERCKhUn35begn8bOrNQ1CXXBmbVnH8f&#10;emyOQE1EYP7SiArCCCCAwDQK+M+TlVJzi9k7IPLif5kY47iT/7Dvb78qSmkTMXY6J6B0J1+Bex1z&#10;fjq1qd4+Saz5V6JSPSKJtCjnR+Ma2FL+0DzV5WJL52CwoIA65SyJzg5S1T4st0lVHtiqlnXvGkoX&#10;y3ceVbY91t90X/NWbcqonf+1qjm7YQL+HLrFnCS02vcVRassJx6VsEFPxHTb8lbyeHk9ZmBJO/wn&#10;0Q/taf3K3Wu4b7PLJVFGMO5r1lDR+pf/7u3nvOej+k/3xjpVcuau3syIc2jJiXcglXX1Utq/7zv2&#10;sQmrr/H+HNr+1/LtX+Gcm6HoN/cJmM79juHmfG/x5o5ba3OfA53YbCdvfPWmTO9ztLpu1u+PDAYP&#10;sYP3WsHJiSAwiwVCXgtJs+9ZtZBLJYKvQkLv1Vs4J0MhgMDsE7CL+cBB2YXjTmxJIE4AAQQQQAAB&#10;BBBAAAEEEEAAAQQQQACBZgRqf+ulmdFb3HdkZCR2xIULW/9lyG3btsXO6VZmMhk599xza7ZrpIHt&#10;fBEsl8vFdi2Vmvxyb+zo3VVZLBbliSeekE2bNom7X+927bXXyg033CB62Bf4QgYxTVMKhUJIjUi7&#10;vOOOJ5nki3+hDwZBBBBAAAEEEEAAAQQQQAABBBBAAAEEEEAAAQQQQAABBBBAAAEEEEAAAQQQQAAB&#10;BBBAAAEEEEAAAQQQQAABBBBAAAEEEEAAAQQQQAABBBBAAAEEEEAAAQQQQAABBBBAAAEEEEAAAQQQ&#10;QAABBBBAAAEEEEAAAQQQQAABBBBAAAEEEEAAAQQQQKDTAivWivQ6+RMT6RM/vQsiV2AfPyZSdnIO&#10;mk5OOvfHSIhSKrI9FQgggAACrRPQl64U96dtm3ter96K+eoS+wgggAACCExZwL1X0Of3S+WtgxN9&#10;K0NHJvbbuZN27lVqbaPl8LzftfpNtT5XDuYvNyvlwDDKfy0OtCCAAAIIIIAAAggggAACCCDQSYGR&#10;kZHY6RYudD5fa/G2bdu2miNmMhk599xza7ZrpIFt25LL5WK7lkrOZ4VzZCsWi/LEE0/Ipk2bxN2v&#10;d7v22mvlhhtuEF3X6+pimqYUCuHvU7TLO+54kknf5wV1HQWNEEAAAQQQQAABBBBAAAEEEEAAAQQQ&#10;QAABBBBAAAEEEEAAAQQQQAABBBBAAAEEEEAAAQQQQAABBBBAAAEEEEAAAQQQQAABBBBAAAEEEEAA&#10;AQQQQAABBBBAAAEEEEAAAQQQQAABBBBAAAEEEKhDwDDFWn52HQ1pgsAUBZadKXLtF8U+/CeRg2+I&#10;HPlnkbWXiWhaXQMZ6bTYLfp3uFWyR9SZFwbmdf/t6soU/s3rwAAEEEAAgW4Q0E3vKkLy8nkb1ChV&#10;gjkQlKrv3F1jZKpniIDmXDd71390bLWVSmWGrHqGLbMUkqc6JM/mDDuq2bPc/5+9ewGWrKwPRf9f&#10;/diPYWY2w1MGEAKCwqBEgsIFg46FXDQaMJ5c4VbOzSVW1JiSIom5SZFUyoqaFCZFjFpKcvERK6es&#10;YG6umoyvqAGOetTjFUU0IyJvZgZmHJ3nfnX3ut0bZ+i1+rn37r1375nfsrr2+r7v/z3Wr7vXWt3T&#10;8i+0yW9SW9x7oVi/B67Vc8o2b4V6XprGVsqNnYzIU9LstJD9tDye7VZ/z40UStm6NqWZWiWeflba&#10;NNarRiqzkX0W65Vy37bHWk21xdxrY7H3Uj8/9iQ/bqO+/hqK+vcwS7FVtz+QGbZwytmRtDufZaKW&#10;ppDU81g3v5dKHe4nKvX33BG3ldvk8G6+xufvtfP38kccyMoe0Ezdu5bWui5itI+8610H6NBY6uP9&#10;V8ndA3QYatHVjXv7dHqy/j3b9NyjdNIZix5z1Q6w/6etS197XGudGgIEFi2QtLnnSRv3QsOytbuP&#10;n2nzWX1Y1msdBAgMpUDa5rxRmzo4lGu1KAIECBAgQIAAAQIECBAgQIAAgdUtkPtlw3AfzJo1a7ou&#10;MP35j6a6Bs2z8e677+7Z45JLLonG/3lgKbY9e/ZEpdL9RxDr169fiqmHbsyvfvWr8ZGPfCR27tzZ&#10;99omJibipptuiosuuqjvPo3AsbGx2L9/f9s+Bw4caFu/2MqZLv/nk5GRNj8aWeyE9f4vfelL4/zz&#10;zx/ASK1DbNmypbVSDQECBAgQIECAAAECBAgQIECAAAECBAgQIECAAAECBAgQIECAAAECBAgQIECA&#10;AAECBAgQIECAAAECBAgQIECAAAECBAgQIECAAAECBAgQIECAAAECBAgQIECAAAECBAgQIECAAAEC&#10;BAgQIECAAAECBAgQIECAAAECBFa5QHLG8yMaj362++6KeOieZyI3nBLxv77pmbI9AgQIEFi1Akl5&#10;LLv2tBZpZTaSUjlbr0RglQtUf7Kt/tqeiahVI63VonDMRBSPPWmVH5XlExhegcLECVH96Y7DC6zt&#10;3XV4fyl3xkujPYefnJ3uGTOIgKnZ+jknt5Xr56D8lozkrsX5AGUCBAgQIECAAAECBAgQWFaBNWvW&#10;dJ0vTdOu7QtpvPvuu3t2u+SSS6JYLPaMW0jAnj17olKpdO26fv36ru1HSuNXv/rV+MhHPhI7d+7s&#10;+5AmJibipptuiosuuqjvPo3AsbGx2L9/f9s+Bw4caFu/2MqZmdbvKw6NOTIycmh3oH9f+tKXxvnn&#10;nz/QMQ8NtmXLlkO7/hIgQIAAAQIECBAgQIAAAQIECBAgQIAAAQIECBAgQIAAAQIECBAgQIAAAQIE&#10;CBAgQIAAAQIECBAgQIAAAQIECBAgQIAAAQIECBAgQIAAAQIECBAgQIAAAQIECBAgQIAAAQJHq0Cx&#10;FPGss59+HK0GjpsAAQJLLdA41zZv1dnm0vz367lzM1tpaf57+Zk5FAgcbQLtcnc2cvvahkOg0JqH&#10;Jq3nPE0WsbpSUohakh2hUM9X3thK1WxumkI+r/ki5j1au6blXA7deh7bkULuetkGZ6aRX7tN/aGq&#10;cu65mqvPz3Uo2N9VI5Dm7qWSWu5eaKFHUiq39Ezr92nZM0FLyIIqaj97MuLAnkzfwinnZMrLWihn&#10;7x9LbfJGN9Yz26F+Wdc66MmKrc97HLq/buRYqz197j88be71d7jezkAEpg7ZdxlttN1z1iW+36Zy&#10;H9ed2Vr2HqDfsecbVz79vPl2OXLj9+/OHNvcNWB8XaZOgQCBAQm0u8Yt9jurAS2tMUwyMtYyWjoz&#10;1VKnggABAt0E2p030umD3bpoI0CAAAECBAgQIECAAAECBAgQILAggd6/elnQsEvTacOGDV0H3rt3&#10;b9f2+TY+9thj8dBDD/Xsdtlll/WMWWjAzp07e3bt5dJzgCEPePDBB+P222+P73//+/Na6ctf/vJ4&#10;wxveEGvXrp1Xv0bw2FjrP/gcGuTgwcF/WVutVuu/+8j98OPQhPW/o6O5H601tS1m93d+53cW071r&#10;3y1btnRt10iAAAECBAgQIECAAAECBAgQIECAAAECBAgQIECAAAECBAgQIECAAAECBAgQIECAAAEC&#10;BAgQIECAAAECBAgQIECAAAECBAgQIECAAAECBAgQIECAAAECBAgQIECAAAECBAgQIECAAAECBAgQ&#10;IECAAAECBAgQIECAAIEjXmB2OnuIpZFsWYkAAQIEVq/ASJt8o7NTEaXy6j0mKyfQRuDAFz4Stb27&#10;DreMPv+KGL/stYfLdggQGKxAcf0JMds0ZHXPM++/puqB746X21zXcrNMVmZyNUtTnKq2zlOuVlom&#10;S0Y65yJvCVZBgAABAgQIECBAgAABAksusGHDhq5z7N27t2v7fBsfe+yxeOihh3p2u+yyy3rGLDRg&#10;586dPbv2cuk5wJAHPPjgg3H77bfH97///Xmt9OUvf3m84Q1viLVr186rXyN4bKzzdwIHDx6c93i9&#10;OlSr1ajVah3DRkd7f6/SsXOXht/5nd/p0rq4pi1btixuAL0JECBAgAABAgQIECBAgAABAgQIECBA&#10;gAABAgQIECBAgAABAgQIECBAgAABAgQIECBAgAABAgQIECBAgAABAgQIECBAgAABAgQIECBAgAAB&#10;AgQIECBAgAABAgQIECBAgAABAgQIECBAoLdAsZSNaZOXLxvQo1RtznYYkcij2wNMM4H5CyTP3hTx&#10;nX+PmNx3uHM625pn83CjneUVKBRb56tVW+vmUVNMilFLCpkehVo6Vy7lcpYU+sj/mhlIoUUgHRnP&#10;1CWRxngfz+FMrZHb9unnJTPAzwvleo6Zls3z1UKy6ioKA76X+jlAUiy3UuTus1oDFlZT2/ajlo6F&#10;U89tqVuuiqQ0kpmq1OH9V+lQn+m82gq5Y59b/qGc3e3u09u9TlbbMQ/xetvlMc8vd6zdc5YPWkC5&#10;3O5+IjfOEfkeyB1jprjzkUh2b4tovCca58P6NTQ975czIUte2L87O8Xa47JlJQIEBiaQjK+P0jkv&#10;iqh/rzR3X9T4O75uYOMvdqC5+5XGZ7T0mRyS6ezUYofVnwCBo0yg3XkjnR58ztujjNXhEiBAgAAB&#10;AgQIECBAgAABAgQItBHI/bKhTcQQVW3YsKHravbs2dO1fb6Nd911V19dLrvssr7iFhK0a9eunt2O&#10;O+7I/MfJ/fv3x8c+9rH4whe+EGna+YdXeaDTTjst3vjGN8aFF16Yb+q7PDY21jF2ZmYmKpVKlEqD&#10;e/s0xuy2jY6OdmvWRoAAAQIECBAgQIAAAQIECBAgQIAAAQIECBAgQIAAAQIECBAgQIAAAQIECBAg&#10;QIAAAQIECBAgQIAAAQIECBAgQIAAAQIECBAgQIAAAQIECBAgQIAAAQIECBAgQIAAAQIECBAgQIAA&#10;AQIECBAgQIAAAQIECBAgQIAAAQLDKFCZzq6qLDddFkSJAAECq1cgKbfmP01npiMZX7d6D8rKCbQT&#10;KBQytWmtlikrECAwWIHCxAmZAdPJfZFWZiIpjWTqB10Y72P8yfznm0Evoj7ebLUSlVq1ZeRyPa94&#10;fkt8vsqTKBMgQIAAAQIECBAgQGBFBTZs2NB1/j179nRtn2/jXXfd1VeXyy67rK+4hQTt2rWrZ7fj&#10;jjuuZ8xqDNi/f3987GMfiy984QuRpmnfh3DaaafFG9/4xrjwwgv77pMPHBtr/X7+UMzMzExU6t8j&#10;lEqlQ1WL/tsYs9s2OurfgLv5aCNAgAABAgQIECBAgAABAgQIECBAgAABAgQIECBAgAABAgQIECBA&#10;gAABAgQIECBAgAABAgQIECBAgAABAgQIECBAgAABAgQIECBAgAABAgQIECBAgAABAgQIECBAgAAB&#10;AgQIECBAgMBRK1AsZw+9nq9vUVtlNtu9jzyE2Q5KnQRqOx6Kyv3fiKjnj4zZmbk8kiOvfFMkhWKn&#10;LuqPUIG5/KGN3NX1fKKHt2XI53l4LjvdBdq9J9vkQe0+SLa1WM/fXCskmcrCz/OxlPJjO+9mnBZU&#10;aJMbfqxN3tr82DO1xjW0c56ccrtrrNy3ecZ5ldO66dT//Ewko2sOP0rPOjMKxxw7r3EWFVzM5SFq&#10;9zwvZIJS7h6tPkaav89ayLht+tS2/ShTm6zdEIV1x2fqlrVQyuZbKlVbc0k31tPIM33EbW2e97l7&#10;v8aBVnP32Y26/OuvUWcbmMB0H++5sfznqQHNXmp3P5EbezZ/D5BrP9KKybYfRuFH3zx8WGn9XJ+e&#10;98uHy8uys/+n2WmO6Z4bMRusRIDAfAQKa4+NsSteP58uyx/buJefmXxm3tmpZ/btESBAoA+BdKb1&#10;vJFOHeyjpxACBAgQIECAAAECBAgQIECAAAEC8xPI/bJhfp2XO/q4447rOuW2bdu6ts+38d///d97&#10;dkmSJC699NKecQsN6HVMa9asiZGRkYUOP7T9vvGNb8Rtt90Wu3fv7nuNDYvrr78+fuVXfiWKxcX9&#10;eHZ0NPsDlfwiDhw4EBMTE/nqBZf37Wv6wWebUXq99tt0UUWAAAECBAgQIECAAAECBAgQIECAAAEC&#10;BAgQIECAAAECBAgQIECAAAECBAgQIECAAAECBAgQIECAAAECBAgQIECAAAECBAgQIECAAAECBAgQ&#10;IECAAAECBAgQIECAAAECBAgQIECAAAECBAgQIECAAAECBAgQIECAAAECKy0wM5VdQbl7rrxssBIB&#10;AgQIDLVAu3P6bO68P9QHYHEE+hQo5HIF16p9dhRGgMBCBIoTJ7Z0q+7ZGaXjT22pH2TFeKn3Z5XJ&#10;2elBTtl2rMnKTNv6cv7cUxqJJH9+attTJQECBAgQIECAAAECBAgsl8Bxxx3Xdapt27Z1bZ9v47//&#10;+7/37JIkSVx66aU94xYa0OuY1qxZEyMjIwsdfmj7feMb34jbbrstdu/e3fcaGxbXX399/Mqv/EoU&#10;i7nvHPse5enA0dHu32McOHAgJiYm5jlq5/B9+/Z1bqy39Hrtd+2skQABAgQIECBAgAABAgQIECBA&#10;gAABAgQIECBAgAABAgQIECBAgAABAgQIECBAgAABAgQIECBAgAABAgQIECBAgAABAgQIECBAgAAB&#10;AgQIECBAgAABAgQIECBAgAABAgQIECBQF0jr+ZumP3lrRKUSUZ2tPypRvux1UXzORXwIECBAYDUL&#10;FEvZ1TfO8YvZcv2TUnkxo+nbJJAe/FnUHvpuU019t1J/vkYWl2MhO6DSqhGo58zMbI3Xgm04BNrl&#10;Mq0uLt9yMSlErf5o3gppba5Yzo2d5F8bzZ3s9yWQtskNP1r//NNrm6l1j8k/V3Pj9ZGvt9e8R3N7&#10;On0wZu69M0Ow5srfjMJZx2bqlrKQ5u+lerwO+l1L23uo3H1Wv2N1i0vrr+3akw9lQgobz82Ul71Q&#10;zl7jWvJG/3xBlXw+6WVf6BJNeOaFUU+MHdE4nzcex218eqJ256H862+JlnS0DjtdbZ/LvNljdImu&#10;u6U+nttKu9dE8+KOtP1i9tww91louY9xfy4v3rruuRGXe3nmI0BgeQWSkbFIZyYPT5rOTB/et0OA&#10;AIF+BNKZqZawxudcGwECBAgQIECAAAECBAgQIECAAIFBC+R+JTro4Qc73oYNG7oO+OCDD8aePXti&#10;YmKia1y/jV/4whd6hp5//vlx7LFL92OUL3/5y13X0Muka+chbDxw4EB84AMfiK985St9r65QKMTV&#10;V18d11133cCe+7Vr13ad/+DBgwObqzHRU0891XW+k08+uWu7RgIECBAgQIAAAQIECBAgQIAAAQIE&#10;CBAgQIAAAQIECBAgQIAAAQIECBAgQIAAAQIECBAgQIAAAQIECBAgQIAAAQIECBAgQIAAAQIECBAg&#10;QIAAAQIECBAgQIAAAQIECBAgQIAAAQIECBAgQIAAAQIECBAgQIAAAQIECBAYQoHKdHZR5dFsWYkA&#10;AQIEVq1AMjLWsvZ0Nnfeb4lQQWD1CSSFYnbRtWq2rESAwEAFCutPaBmvtmdXxPGnttQPsmJNH59V&#10;JvOfbwa5gJ+PNVWZaTtquVrJ1Le7DmcCFAgQIECAAAECBAgQIEBg2QU2bNjQdc4HH3ww9uzZExMT&#10;E13j+m38whe+0DP0/PPPj2OPPbZn3EIDvvzlL3ft2suka+chbDxw4EB84AMfiK985St9r65QKMTV&#10;V18d11133cCe+7Vr13ad/+DBgwObqzHRU0891XW+k08+uWu7RgIECBAgQIAAAQIECBAgQIAAAQIE&#10;CBAgQIAAAQIECBAgQIAAAQIECBAgQIAAAQIECBAgQIAAAQIECBAgQIAAAQIECBAgQIAAAQIECBAg&#10;QIAAAQIECBAgQIAAAQIECBAgQIBAT4FGzrgDezJhaXU2U1YgQIAAgVUoUCxnF53Ly5dt7KOUvzbk&#10;x+9jCCEdBEojrQ2NXMVtchi3Bqo50gSS8kikzQfVIddmc4j95RFIkiQiKUSktWcmXGS+5VL9XrzW&#10;GLdpK6RpJPVHsXmeRnv9tWFbnEBaHm8ZYLSP6+NMbTayz1J2mHzu27nWPvL1ZkdRahZIpw82F+f2&#10;k9HW568laJAVhVJmtKSP10qmQ6dCm3uotDL4z+C1Jx+OyN2/FTae22lVy1Kf5O55StX2OetnF3lu&#10;XZaDWcgkl1zbvlfueZoLavM6ad9Z7UIEpvp4z40u0XNQbnwP12M7Yt8DnY47d26I5b7/rX/2SvLX&#10;nWO650bsdCjqCRA4MgSS8ljmc3k6O3VkHJijIEBg2QRGnn1eTO3dFenUgcNz1vL3G4db7BAgQIAA&#10;AQIECBAgQIAAAQIECBBYuED2lw0LH2dZep5xxhld50nrP5j69re/HZs3b+4a10/jvffeGzt27OgZ&#10;esUVV/SMWUzA5z73ua7dN27c2LV9NTVu37493vnOd8bjjz/e97Jf/OIXx2/+5m/Gaaed1neffgJ7&#10;ue7fv7+fYfqO2blzZ9fYk08+uWu7RgIECBAgQIAAAQIECBAgQIAAAQIECBAgQIAAAQIECBAgQIAA&#10;AQIECBAgQIAAAQIECBAgQIAAAQIECBAgQIAAAQIECBAgQIAAAQIECBAgQIAAAQIECBAgQIAAAQIE&#10;CBAgQIAAAQIECBAgQIAAAQIECBAgQIAAAQIECBAYQoHZ6eyiyqPZshIBAgQIrF6BNuf0dGZq9R6P&#10;lRPoJFAoZFrSWi1TViBAYLAChbXH1gdM6o/08MDVPbsO7y/VznhppOfQk5WZnjGLDZis5D5D/XzA&#10;crWaGToZGcuUFQgQIECAAAECBAgQIEBg5QXOOOOMrotI0zS+/e1vx+bNm7vG9dN47733xo4dO3qG&#10;XnHFFT1jFhPwuc99rmuJX2r4AABAAElEQVT3jRs3dm1fTY3bt2+Pd77znfH444/3vewXv/jF8Zu/&#10;+Ztx2mmn9d2nn8Bervv37+9nmL5jdu7c2TX25JNP7tqukQABAgQIECBAgAABAgQIECBAgAABAgQI&#10;ECBAgAABAgQIECBAgAABAgQIECBAgAABAgQIECBAgAABAgQIECBAgAABAgQIECBAgAABAgQIECBA&#10;gAABAgQIECBAgAABAgQIECDQSyApFOvpq+p549KmXHHV2V7dtBMgQIDAsAsUS9kVLvbcXsldG/rI&#10;Q5hdgFJHgVJr/vm0nsOxkV3SdhQK5N9bs+1zbR6FMsNxyM86u76Oet7Xxj10/ZGsO25R6yrW78Nr&#10;SfbdXqjn2inlcqnOTdLmXLGoyY/CzmmbnLTlxvWt/nR222Zqlfo5Ofs8NceXq5Xm4tP7xXJziuDW&#10;djVdBdLpgy3tyeialrolrWi5l2rzPC9gAUnjtZHf8vdZ+fYFlGvb7s/2qp9vCs86K1u33KVyNo91&#10;ofl7iKa1zNbfc0fV1vYckruXP6pAlv5gp/rIlz6Wvycb0LLKjXuIHlulls2p3iN89TeXcufFxmfX&#10;+v1Q5O6RluxA6/Olp2+K2L+7/vhpJLNTEYu8x1uytRqYAIHlERjJfU8zUz8v2AgQIDAPgfEXvTIK&#10;EydGOjMZjc+yhbFjouD+Yh6CQgkQIECAAAECBAgQIECAAAECBPoVWFX/snzJJZdEoVD/sVSt6f+0&#10;kDvSO++8MzZv3pyrnX/x05/+dF+dXvayl/UVt5Cg+++/Px588MGuXS+99NKu7aul8b777ou//Mu/&#10;jP379/e15Oc85zlxww03xAUXXNBX/HyDNm7c2LXLQw89FOecc07XmPk0PvXUU13DTzrppK7tGgkQ&#10;IECAAAECBAgQIECAAAECBAgQIECAAAECBAgQIECAAAECBAgQIECAAAECBAgQIECAAAECBAgQIECA&#10;AAECBAgQIECAAAECBAgQIECAAAECBAgQIECAAAECBAgQIECAAAECBAgQIECAAAECBAgQIECAAAEC&#10;BAgQIEBgCAVmp7OLKo9ly0oECBAgsGoFkpHx1rXPTrXWqSGw2gWSYvYIatVsWYkAgYEKJMVSFNYf&#10;F7W9Pzk8bm3vrsP7S7UzXhrtOfRk/vNNzx7zD5iqzLTtVK5WMvXJiM9WGRAFAgQIECBAgAABAgQI&#10;DIHAJZdcEoVCIWq1WsfV3HnnnbF58+aO7f02fPrTn+4r9GUve1lfcQsJuv/+++PBBx/s2vXSSy/t&#10;2r5aGu+77774y7/8y9i/f39fS37Oc54TN9xwQ1xwwQV9xc83aOPGjV27PPTQQ3HOOed0jZlP41NP&#10;PdU1/KSTTurarpEAAQIECBAgQIAAAQIECBAgQIAAAQIECBAgQIAAAQIECBAgQIAAAQIECBAgQIAA&#10;AQIECBAgQIAAAQIECBAgQIAAAQIECBAgQIAAAQIECBAgQIAAAQIECBAgQIAAAQIECBAg0JdAPYdV&#10;NOdxyuVu6msMQQQIECAwXAKNc3vzVs8JmqZpJEnSXNv/fnU2E5uUypmywsIFkvJIa+fm63Jrq5oj&#10;WaCUfT2kXgtD9WwXN//Xga6nmNRz7tQfzVshrUWpTR7nJPfaaO5jv0+BNobl2fr1LZdGOz/aTK0S&#10;Sf1/nbZyNZt3Oy3UB2xcJxtj2xYkkE5PtvRLRte01C1lRVrM3esM6nNym3uodFBjN4HUtt3fVIpI&#10;Tnx2rHhe5lwe62L93rRYP99VG++Zpq3S5hzY1Hzk7bZ7/vOvvyPvqFf0iKZzn23aLWZsiZ6DUu71&#10;3m7u2fp1Zz7bzAP3RGXHgzF3LqnMRnLMRKy59DXzGWJlY3PX57krbuM5ytUv2SLH1kb8L687PHw6&#10;U78GLdHzf3iS+ezUz5Wlx78fs0+VYu76OH0wir/wgiiecvZ8RhFLgMA8BJLyWCY6nZnKlBUIECDQ&#10;j8DouRf3EyaGAAECBAgQIECAAAECBAgQIECAwKIEsr86WtRQS995YmIiNm3a1HWiD3/4w1HN/RCn&#10;a4cOjZ/4xCc6tGSrX/rSl2YrBlj67Gc/23O0yy+/vGfMsAfcf//98ed//uexf//+nktdt25d/O7v&#10;/m789V//dVxwwQU94xcasHHjxq5dt27d2rV9vo07d+7s2KVQKMTJJ5/csV0DAQIECBAgQIAAAQIE&#10;CBAgQIAAAQIECBAgQIAAAQIECBAgQIAAAQIECBAgQIAAAQIECBAgQIAAAQIECBAgQIAAAQIECBAg&#10;QIAAAQIECBAgQIAAAQIECBAgQIAAAQIECBAgQIAAAQIECBAgQIAAAQIECBAgQIAAAQIECAyfQJqm&#10;EZWZ7MLKo9myEgECBAisXoHSSMva05mpljoVBFa7QFLPr5vZarVMUYEAgcELFNafkBm0undXprwU&#10;hXKxFMUk937PTTRVnYm5zzm5+kEWJ/OfoX4+eDmXuz4ZGRvktMYiQIAAAQIECBAgQIAAgQEITExM&#10;xKZNm7qO9OEPfziquc94XTt0aPzEJz7RoSVb/dKXvjRbMcDSZz/72Z6jXX755T1jhj3g/vvvjz//&#10;8z+P/fv391zqunXr4nd/93fjr//6r+OCCy7oGb/QgI0bN3btunXr1q7t823cuXNnxy6F+venJ598&#10;csd2DQQIECBAgAABAgQIECBAgAABAgQIECBAgAABAgQIECBAgAABAgQIECBAgAABAgQIECBAgAAB&#10;AgQIECBAgAABAgQIECBAgAABAgQIECBAgAABAgQIECBAgAABAgQIECBAgACBvgVK5UxoWpnNlBUI&#10;ECBAYBUKFLPn9rkjqC7i/J6/NrTJr7sKlYZjye0sZ6eHY21WsfwC+ddD/r23/Csy4xIKlArFqCVJ&#10;ZoZCmkapVs3UzRXyr43WCDW9BOreac6x1CGfbfNQM7VKzKSV5qrMfrmaayuPZtoV5i+QTh9s6ZSM&#10;rmmpW9KK+uuleUsijWj33mwO6mM/GfQ9Wps508l9kf7syUxLceM5mfJKFJLc+6+xhlKbvGKzA3Be&#10;ieNb8Jzt7tHrOb9tSycw1ce5f7TN63UQK+qVy70xx3zfA7PbfhTT9/33mPnP/xEzP/pWzD7y/UEs&#10;ddnGyF+b5ybu4zlasgWOjEcM03uwfq84et8XY/Z/bonKvV+Oyg+/HrVdjy/Z4RuYAIGIZGQsw5DO&#10;TmXKCgQIECBAgAABAgQIECBAgAABAgQIECBAYFgECsOykH7Xcfnll3cNffzxx2PLli1dY3o1bt26&#10;Ne69995eYXHeeefFySef3DNuIQGTk5Nx66239ux62WWX9YwZ5oBt27bFO97xjpie7v2D16uuuio+&#10;+MEPRuNvkvvB3KCPcePGjV2HbLxGBrndf//9HYc7++yzo1xu84Pujj00ECBAgAABAgQIECBAgAAB&#10;AgQIECBAgAABAgQIECBAgAABAgQIECBAgAABAgQIECBAgAABAgQIECBAgAABAgQIECBAgAABAgQI&#10;ECBAgAABAgQIECBAgAABAgQIECBAgAABAgQIECBAgAABAgQIECBAgAABAgQIECBAgMCKC1Ta5Okr&#10;ja74siyAAAECBAYjMJdftZw7r8+2OfcPZjqjEFg5gUIxO3dazZaVCBAYuEBx4oTMmLU9uzLlpSqs&#10;yV/XchPV0jSmq7O52sEWp9p9jqpPUa5WMhMl5bFMWYEAAQIECBAgQIAAAQIEhkPg8ssv77qQxx9/&#10;PLZs2dI1plfj1q1b49577+0VFuedd16cfPLJPeMWEjA5ORm33nprz66XXXZZz5hhDti2bVu84x3v&#10;iOnp3t99X3XVVfHBD34wGn/nvj9fwgPbuHFj19Ebr5FBbvfff3/H4c4+++wol8sd2zUQIECAAAEC&#10;BAgQIECAAAECBAgQIECAAAECBAgQIECAAAECBAgQIECAAAECBAgQIECAAAECBAgQIECAAAECBAgQ&#10;IECAAAECBAgQIECAAAECBAgQIECAAAECBAgQIECAAAECBPoWKOb+m8dLnDOq73UJJECAAIGFCxRL&#10;rX1zuflaA7rU5K4NSSl37ejSVVMPgdJIS0BamWmpU3GUCIwdEzG2NmLtcREbnhVJLs/oUaJw1Bxm&#10;MSlErf5o3gq1WpSqbfI4l1vPFc397PcnkOby0hbqueEbz0O3baZWjdn6o9NWzj9fpVz++U4d1XcU&#10;SKcOZtvqz1Eyssw5hQd9L3XoiNrcQ6WVweZtrj3RmveosPGcQytYub9tzmOlNu+tSpu6lVv0Mszc&#10;7h693etvGZZytEzRT670sfx3ZQPCKRaKPa87830PJPm1tntNDWj9SzJMm/Ni+DyUoc7fv6Qzk5l2&#10;BQIEBiyQ+8wQ9c8MNgIECBAgQIAAAQIECBAgQIAAAQIECBAgMIwCbX4lOozLfGZNl19+edx2223P&#10;VLTZ+/3f//3YvHlzrFu3rk1r76r3v//9vYPqEa961av6iltI0C233BKPPvpo166nn356NB6rdatU&#10;KvEXf/EXsXfv3q6H0Hgeb7rpprj44ou7xg2y8bjjjouJiYnYs2dP22GfeOKJuXWvX7++bft8KhvH&#10;/8gjj3Tscv7553ds00CAAAECBAgQIECAAAECBAgQIECAAAECBAgQIECAAAECBAgQIECAAAECBAgQ&#10;IECAAAECBAgQIECAAAECBAgQIECAAAECBAgQIECAAAECBAgQIECAAAECBAgQIECAAAECBAgQIECA&#10;AAECBAgQIECAAAECBAgQIECAAAECQyowO926sPJoa50aAgQIEFi1Akl5LNKm8306O7Vqj8XCCXQU&#10;KBQyTWmtlikrECAweIHCxImZQWv7fxaN916Sez9mggZQGC+Nxr6Zya4jTVamY6w00jVmMY2TlZm2&#10;3cvVaqY+GRnLlBUIECBAgAABAgQIECBAYDgELr/88rjtttu6Lub3f//3Y/PmzbFu3bqucZ0a3//+&#10;93dqytS/6lWvypQHWbjlllvi0Ucf7Trk6aefHo3Hat0qlUr8xV/8Rezdu7frITSex5tuuikuvvji&#10;rnGDbDzuuONiYmIi9uzZ03bYJ554Ym7d69evb9s+n8rG8T/yyCMdu5x//vkd2zQQIECAAAECBAgQ&#10;IECAAAECBAgQIECAAAECBAgQIECAAAECBAgQIECAAAECBAgQIECAAAECBAgQIECAAAECBAgQIECA&#10;AAECBAgQIECAAAECBAgQIECAAAECBAgQIECAAAECBOYjkBRLkTZ3qFaaS/YJECBAYDUKFMutq17M&#10;+b0ymx1vCXMLZic68ktJuU2extn2+RWPfA1HWPzFV0Q0HrajQqCYFKKWJJljLaRplGvZXKpzAc67&#10;GaeFFtJ6bviYfCYvTlLPpztS2BCT1c7n3bT+aWmqS3s5f30tjy50efr9XCCdOZixSEbHM+XlKKTt&#10;7qVqjc/Ki3x+i8XW5Vdz91mtEfOqqW77UTZ+ZDyS40/N1q1AKWlzHivlckc3ljWbf0+twFqXdcp2&#10;z3+719+yLurInmyqQy7z5qMebfN6bW5fzH65UIxqtdZxiEq7+4CO0RGN7/Wat7Tda6o5YNj221nn&#10;P38O25qXez2Ne4vpA8/MOp29Tj7TYI8AgUEIFE85a26YZGQskvr7Lznm2EEMawwCBAgQIECAAAEC&#10;BAgQIECAAAECBAgQIDBwgcLAR1ziAa+55pqYmJjoOsuPf/zjeMtb3tI1plPjgw8+GB/96Ec7NWfq&#10;r7322kx5UIWHH3443v3ud/ccbvPmzT1jhjngk5/8ZDz22GNdl/ic5zwn/uZv/iYuvvjirnFL0fjC&#10;F76w67Bbt27t2t5v4/e+972uoZs2berarpEAAQIECBAgQIAAAQIECBAgQIAAAQIECBAgQIAAAQIE&#10;CBAgQIAAAQIECBAgQIAAAQIECBAgQIAAAQIECBAgQIAAAQIECBAgQIAAAQIECBAgQIAAAQIECBAg&#10;QIAAAQIECBAgQIAAAQIECBAgQIAAAQIECBAgQIAAAQIEhlBgdrp1UeXR1jo1BAgQILB6BfLn9Zk2&#10;5/7Ve3RWTuBpgUIxK1GrZstKBAgMXKC4/oTsmGktant3ZeuWoDSev661meNgu885beIWWjVZmWnb&#10;daRaydQnI2OZsgIBAgQIECBAgAABAgQIDIfANddcExMTE10X8+Mf/zje8pa3dI3p1Pjggw/GRz/6&#10;0U7Nmfprr702Ux5U4eGHH453v/vdPYfbvHlzz5hhDvjkJz8Zjz32WNclPuc5z4m/+Zu/iYsvvrhr&#10;3FI0vvCFL+w67NatW7u299v4ve99r2vopk2burZrJECAAAECBAgQIECAAAECBAgQIECAAAECBAgQ&#10;IECAAAECBAgQIECAAAECBAgQIECAAAECBAgQIECAAAECBAgQIECAAAECBAgQIECAAAECBAgQIECA&#10;AAECBAgQIECAAAECBAj0LVAsZ0Mrs9myEgECBAisPoFiqXXN1UWc33N9k1Lu2tE6m5p+BUqt+efT&#10;DvkV+x1SHAECq0OgVChErZBkFltI0yhVW/M4J6WRTJzCAgXyeWlnp2Kk0OaamRs+zZWbi+VaNvdt&#10;2ua83hxvv7dAOnUwE5SMrsmUl6XQ5l4qyeU5Xsg6kqQQkcvdng7wM3haP4fUdjyQWVph4zkxN2+m&#10;dgUKbXJYl9rkrZ9tU7cCq12+Kdu9rtq8/pZvQUf+TNO5zzbtjnhsCT/vlHLngHbzz+auLe1iDtfl&#10;19ruNXU4eAh32t3j+DyUeaLS8ni2PJ29TmYaFQgQWLRA+eyLYuwl/yVGX/zqGHnhK6J87osWPaYB&#10;CBAgQIAAAQIECBAgQIAAAQIECBAgQIDAUgjUf4GwurZ169bFG97whp6L/sd//Mf47d/+7ahUsj/K&#10;6dZxdnY2rr/++jhw4EC3sLm2E088MS677LKecfMNaMx9ww03xOTkZM+ub3nLW3rGDGvAT37yk/in&#10;f/qnrss79dRT4+1vf3s0rFdiu+iii7pOe88993Rt77fx29/+dsfQJEnivPPO69iugQABAgQIECBA&#10;gAABAgQIECBAgAABAgQIECBAgAABAgQIECBAgAABAgQIECBAgAABAgQIECBAgAABAgQIECBAgAAB&#10;AgQIECBAgAABAgQIECBAgAABAgQIECBAgAABAgQIECBAgAABAgQIECBAgAABAgQIECBAgAABAgSG&#10;VGB2unVh5dHWOjUECBAgsGoFkpGxzNrT2alMWYHAkSCQFIrZw6hVs2UlAgQGLlBYf3zLmNU9u1rq&#10;Bl0xXhrpOeRkZaZnzGICpjqMX65m89Xnr8GLmVNfAgQIECBAgAABAgQIEBicwLp16+INb3hDzwH/&#10;8R//MX77t387KpXs571uHWdnZ+P666+PAwcOdAubazvxxBPjsssu6xk334DG3DfccENMTk727PqW&#10;t7ylZ8ywBvzkJz+Jf/qnf+q6vFNPPTXe/va3R8N6JbaLLrqo67T33HNP1/Z+G7/97W93DE2SJM47&#10;77yO7RoIECBAgAABAgQIECBAgAABAgQIECBAgAABAgQIECBAgAABAgQIECBAgAABAgQIECBAgAAB&#10;AgQIECBAgAABAgQIECBAgAABAgQIECBAgAABAgQIECBAgAABAgQIECBAgAABAvMSKJUz4Wkud1Om&#10;UYEAAQIEVodAsdS6zsWc3yuz2fH6yEGY7aDUSSCZuw4n2eZKmzz12QglAgSOAIFiUow0KWSOpJDW&#10;otQuj3N5NBOnsDCBtJzNDR8zkzFSaHPNnMfw5Wou73a5d57eeQx/VIam0wczx52MrsmUl6XQ7nWx&#10;mHup5kXnPoNH/j6rOXae++nubRFT2VxbhY3nzHOUJQpvc//Y8v6pT12p9Z9fbIlWurzDtntdFbPf&#10;0yzvgo782TrlMm8+8tHi0p3LS+0+qzVPXt+v5K8tufbmYpIbLx3gOaV5niXbb2fdId/8kq1hyAfO&#10;37+k073zGQ75IQ18eVPf/kLs+8QtceDzH4rJ//GpmN76jYHPYcDVKTD1lX+OyS/+Q0z99zti+pv/&#10;FpVHf7A6D8SqCRAgQIAAAQIECBAgQIAAAQIECBAgQIBAG4Hsr47aBAxj1Y033hjFYrHn0m6//fa4&#10;+uqr44EHHugZ+9Of/jSuueaa+OY3v9kzthHw67/+61EoDJZv9+7dceWVV8add97Zcw2XXnppXHLJ&#10;JT3jhjXgP/7jP2JmZqbj8jZs2BBvf/vbY926dR1jlrrhF3/xF7tO8cUvfjH27t3bNaZXY+N1d9dd&#10;d3UMa6xh/fr1Hds1ECBAgAABAgQIECBAgAABAgQIECBAgAABAgQIECBAgAABAgQIECBAgAABAgQI&#10;ECBAgAABAgQIECBAgAABAgQIECBAgAABAgQIECBAgAABAgQIECBAgAABAgQIECBAgAABAgQIECBA&#10;gAABAgQIECBAgAABAgQIECBAgMCQCsxOty6sPNpap4YAAQIEVq9A7ryezkwN1bFM3fXxmNzywZj8&#10;3P8dk1/8aMxu/fpQrc9iVolALo9zWqutkoVbJoHVK1Bcf3zL4mt7d7XUDbpiTan355XJdp9zBriQ&#10;TuOXq9XMLEl5LFNWIECAAAECBAgQIECAAIHhEbjxxhujWCz2XNDtt98eV199dTzwwAM9Y3/605/G&#10;NddcE9/85jd7xjYCfv3Xfz0Kue+1+urYJWj37t1x5ZVXxp133tkl6ummSy+9NC655JKeccMa8B//&#10;8R8xMzPTcXkbNmyIt7/97bFu3bqOMUvd8Iu/+Itdp/jiF78Ye/fu7RrTq7Hxurvrrrs6hjXWsH79&#10;+o7tGggQIECAAAECBAgQIECAAAECBAgQIECAAAECBAgQIECAAAECBAgQIECAAAECBAgQIECAAAEC&#10;BAgQIECAAAECBAgQIECAAAECBAgQIECAAAECBAgQIECAAAECBAgQIECAAAEC8xFIiqVseHU2W1Yi&#10;QIAAgdUnUCy3rnkx5/d831Kb8VtnVNOvQN5ztnPuhn6HFEeAwPALFJNCVJMks9AkTaOUy6U6F1Aa&#10;ycQpLEwgzeWlTeq54UcKuc9D8xx6pFrJ9ugjT2+2g1JeIJ2ezFQlo2sy5WUp5D8nNyat5Z7rBS4k&#10;yd2npfnX0ALHnVvitvtbehdPOaelbiUqkjbnsVItmzu6sa7ZNnUrsd5lmzN/n92YuNA7F9uyre8I&#10;nGi6nXnuOMtL+Bz0M/a83gf589UAzyk5lqUp5j8LNWap+G6yGTstjzYXI505mCkr1C/RP31y7lF5&#10;5Psx8727Yub7X8FCYE6guu1HUX3ke1G5/5sx+707o9rmXgkVAQIECBAgQIAAAQIECBAgQIAAAQIE&#10;CBBYrQKF1bjwM844I37t136tr6V/6Utfik2bNsWNN94Y3/jGNyKt/7CqefvZz34W73//++Oiiy6K&#10;z372s81NXfff+MY3dm2fb+O2bdviiiuuiK9//et9db3pppv6ihvWoLvvvrvj0sbHx+PP/uzP4qST&#10;TuoYsxwNExMT8dznPrfjVDMzM/Gv//qvHdv7afjUpz4Vs7Od/3H75S9/eT/DiCFAgAABAgQIECBA&#10;gAABAgQIECBAgAABAgQIECBAgAABAgQIECBAgAABAgQIECBAgAABAgQIECBAgAABAgQIECBAgAAB&#10;AgQIECBAgAABAgQIECBAgAABAgQIECBAgAABAgQIECBAgAABAgQIECBAgAABAgQIECBAgACBYROY&#10;nW5dUXm0tU4NAQIECKxagWTN+kjWTEQycVIUTnx2FI5d2XysecjqzkejuuPHUX3ih1F95L6o7d6W&#10;D1Em0FugUMzG1KrZshIBAgMXSOqfGxrXmOatundXc3FJ9sf6+LwyWWnzOWeAq5mqzLSMltRz0xfT&#10;WqY+GR3PlBUIECBAgAABAgQIECBAYHgEzjjjjPi1X/u1vhb0pS99KTZt2hQ33nhjfOMb34i0/hmw&#10;efvZz34W73//++Oiiy6Kz372s81NXfff+MY3dm2fb+O2bdviiiuuiK9//et9db3pppv6ihvWoLvv&#10;vrvj0sbHx+PP/uzP4qSTVvb78ImJiXjuc5/bcZ0zMzPxr//6rx3b+2n41Kc+FbOzsx1DX/7yl3ds&#10;00CAAAECBAgQIECAAAECBAgQIECAAAECBAgQIECAAAECBAgQIECAAAECBAgQIECAAAECBAgQIECA&#10;AAECBAgQIECAAAECBAgQIECAAAECBAgQIECAAAECBAgQIECAAAECBAgQmLdAsZztUu3830nOBioR&#10;IECAwNAKFEutS6tWWuv6qJnL6ZC7NiTFkT56CulbIJfTMW2TX7HvsQQSILBqBEqFQqRJkllvI49q&#10;KZfHuZFZJynl7tkzvRT6FUhHcnlpZydjpNDmmtnvgPW4cu76mubO6fMYSujPBdLpgxmLZHRNprwc&#10;hbTNvVSSe64XvI78+zl3n7Xgcesdq9t+lOmeTJwUyTETmboVK5Rb7x/z57vG2mZz58AVW+9yTXzq&#10;8yJe+l8jfvn6iMv+S8Qlr62f9LPXhuVaytEwT62er67S4zU2XhqpPwVL9xyU+7juVGr9f3ZL8t/r&#10;1e8l0lxe9qF+buve+S2ptuabz8ccTeV0ZCx7uNOT2bJS1PbszCgU1h+fKSscvQLDcF959Oo7cgIE&#10;CBAgQIAAAQIECBAgQIAAAQIECBBYaoHF/eJlqVfXZfxbb701vvSlL8Xu3bu7RD3dNDMzE+973/vm&#10;HieccEKceeaZMT4+Hk8++WQ8/PDD0Wifz/biF784Lrzwwvl06Rj76KOPxnve8564/fbbY9++fR3j&#10;mhtOP/30eN3rXtdctar2H3nkkWg8Om3XX399nHXWWZ2al7X+1a9+dfzwhz/sOOeWLVviNa95Taxf&#10;v75jTKeGxx57LD7zmc90ao41a9bEpZde2rFdAwECBAgQIECAAAECBAgQIECAAAECBAgQIECAAAEC&#10;BAgQIECAAAECBAgQIECAAAECBAgQIECAAAECBAgQIECAAAECBAgQIECAAAECBAgQIECAAAECBAgQ&#10;IECAAAECBAgQIECAAAECBAgQIECAAAECBAgQIECAAAECBAgMscDsdOviyqOtdWoIECBAYNUKjP7y&#10;/zbca69WsusrlbNlJQJ9CCSFYjaqVs2WlQgQWBKB4sQJUTm49/DYtT27Du8v1c6aUu/PK5OV+eWE&#10;n+9ap6qzLV3K+etZPSLx2arFSQUBAgQIECBAgAABAgSGSeDWW2+NL33pS7F79+6ey5qZmYn3ve99&#10;c48TTjghzjzzzBgfH48nn3wyHn744Wi0z2d78YtfHBdeeOF8unSMffTRR+M973lP3H777bFv376O&#10;cc0Np59+erzuda9rrlpV+4888kg0Hp2266+/Ps4666xOzcta/+pXvzp++MMfdpxzy5Yt8ZrXvCbW&#10;r1/fMaZTw2OPPRaf+cxnOjXHmjVr4tJLL+3YroEAAQIECBAgQIAAAQIECBAgQIAAAQIECBAgQIAA&#10;AQIECBAgQIAAAQIECBAgQIAAAQIECBAgQIAAAQIECBAgQIAAAQIECBAgQIAAAQIECBAgQIAAAQIE&#10;CBAgQIAAAQIECBAgMG+BYinbpdKa0ykboESAAAECQy8wuibizHoOhcY5vljPK9v4Oz7//4b+3HG2&#10;yfUXctUO9CWQlEYibR5xtn3OjNrORyNqtfpzuTaS8XXyKzab2ScwT4F0LmdpMs9egw0vJsWoJYXM&#10;oEmaRrmazeOcOudmjBZVyOelrZ9vRwq5z0PznCD/fEX9nG5bnEA6fTAzQDI6nikvS6Hd66JNruOF&#10;rCWpv6ebr/vpgD6Dp/XXc9q4V2jaCqee21Ra4d02pqXc+a6xwkqtssILXebp19Tv0RsP27IITFam&#10;e84zusTn8VKh2HMNs7XsvUDXDvnv9RrBlfr7qLxKrkftvJc4n31XzyFsTMvZ62A6PTmEq1zZJdX2&#10;/iSzgML6EzJlhaNTIE3r35/MTGUPfqT+fZmNAAECBAgQIECAAAECBAgQIECAAAECBAgcIQKL+8XL&#10;CiKcdtpp8ZGPfCSuueaaea1i165d0XgsZrv55psX0z327dsX3/nOd+K2226LO+64o/5vs/P7kcN7&#10;3/veKJVW7VMXd999d0e/8fHxeMUrXtGxfbkbLr/88vjYxz4WO3fubDv1gQMH4l3vele84x3viJGR&#10;/v+BvfEaeOc73xnT051/gHDllVfOa8y2C1RJgAABAgQIECBAgAABAgQIECBAgAABAgQIECBAgAAB&#10;AgQIECBAgAABAgQIECBAgAABAgQIECBAgAABAgQIECBAgAABAgQIECBAgAABAgQIECBAgAABAgQI&#10;ECBAgAABAgQIECBAgAABAgQIECBAgAABAgQIECBAgAABAisjUMnlq0sKkRTLK7MWsxIgQIDA0SlQ&#10;mc0et+tQ1kOpP4H6PUzzltZqzUX7BAgskUBh/QkR2x88PHp1z+Jysx8eqMvOeKl3nu7J2dznnC7j&#10;zbdpun7dqqWt55hytTUPfDIyNt/hxRMgQIAAAQIECBAgQIDAMgqcdtpp8ZGPfCSuueaaec26a9eu&#10;aDwWs918882L6R779u2L73znO3HbbbfFHXfcEZVK6+fSbhO8973vjVKp1C1kqNvuvvvujusbHx+P&#10;V7ziFR3bl7vh8ssvj4997GOxc+fOtlMfOHAg3vWud8U73vGOGBnp/b3HoUEar4F3vvOdMT3d+XuQ&#10;K6+8cl5jHhrbXwIECBAgQIAAAQIECBAgQIAAAQIECBAgQIAAAQIECBAgQIAAAQIECBAgQIAAAQIE&#10;CBAgQIAAAQIECBAgQIAAAQIECBAgQIAAAQIECBAgQIAAAQIECBAgQIAAAQIECBAgQIBAR4FSNu9t&#10;2iZ/U8e+3Rqq1YikHlAodovSRoAAAQJLIJCMr4u49LWDG/nMCyMa+WqrM3N/C8ccO7ixjRSRz+lY&#10;qTu32Wb/v89F+uRDh1sKZz4/Rl76vx8u2yFAoH+B6re2RO2B/y9ibG3E+NpIjtsYhRe9pv8BBhBZ&#10;rOdvriWNG+ZntkKaRqlWv49u3vLniOY2+/MSSMvZvLRJdTZG03kN0RLckv+2PNoSo2J+Aun0wUyH&#10;ZHRNprwchbR+rzN15ZsiLdZzQjUehfrn5kI25/qC11HMfgaP+utwEFttx48jcuePwsZzBjH0QMZI&#10;Gt89NL4faFpjuWn/0CSzbeoOtflLYLEC0x3us5vHHcu/R5sbB7Bf7uN7svm8D+beW7l1pfXzSlLu&#10;P39arvvyFuv3QmmhFEmtKW9f47On7RmB/L3F7FSktVokg7ouPTPTqtyrTR2IdGYys/bCxAmZssJR&#10;KjAzVT/w7M3+StxXHqX6DpsAAQIECBAgQIAAAQIECBAgQIAAAQIElkGg/muG1bv96q/+atx4443x&#10;3ve+d9kO4iUveUlcc80185rva1/7Wtxxxx3xn//5n/GDH/wgHn/88Xn1bw5+85vfHNdee21z1arb&#10;v/vuuzuu+corr4w1a5b/Rz6dFlQsFqPxOvvQhz7UKSS2bt0a73nPe+IP//API8n9kK9dp507d8Yt&#10;t9wSO3bsaNc8V3fsscfGdddd17FdAwECBAgQIECAAAECBAgQIECAAAECBAgQIECAAAECBAgQIECA&#10;AAECBAgQIECAAAECBAgQIECAAAECBAgQIECAAAECBAgQIECAAAECBAgQIECAAAECBAgQIECAAAEC&#10;BAgQIECAAAECBAgQIECAAAECBAgQIECAAAECBAgMucDsdHaB5dFsWYkAAQIECCyxQFqdzcyQlMqZ&#10;sgKBvgQKxWxYrZotKxEgsCQCxYkTM+PW9u/OlJeiMN7HZ5bJSu5zzgAXMlWZaTtaudp63klGxtrG&#10;qiRAgAABAgQIECBAgACB4RH41V/91bjxxhvjve9977It6iUveUlcc80185rva1/7Wtxxxx3xn//5&#10;n/GDH/wgHn/88Xn1bw5+85vfHNdee21z1arbv/vuuzuu+corr4w1a9Z0bF/uhmKxGI3X2Yc+9KGO&#10;U2/dujXe8573xB/+4R9GkiQd4w417Ny5M2655ZbYsWPHoaqWv8cee2xcd911LfUqCBAgQIAAAQIE&#10;CBAgQIAAAQIECBAgQIAAAQIECBAgQIAAAQIECBAgQIAAAQIECBAgQIAAAQIECBAgQIAAAQIECBAg&#10;QIAAAQIECBAgQIAAAQIECBAgQIAAAQIECBAgQIAAAQKLEUiKuXyDuXyECx77ia0R3/rXiJN+IeJZ&#10;Zz/9WLthwcPpSIAAAQIrI5CURiIufW1m8uIQ5RDILGy1Fsp146Yt7ZBjMSb3NUVFJCPLn8vh4Ff/&#10;36j8ZFuk0wcjnZmM8i9cGGOXvDqzLgUCq0Egndwf0ciXfHDP3CMtlJZ92cVCIWpJITNvI8vJSLWS&#10;qYvGedg2EIG03JqXdrxN/tr5TFas1bLhfeTpzXZQahZI07R+jZlsropkbPmvd1HPr56umcisY1CF&#10;/GfwtDI7kKFr2+7PjlM/hkLj8/gwbY3zWf3+4dBWbPP+q8hlf4jH3yUQmOrjO6/RJb7ulvq456jU&#10;cvcC3SyKbe5h8vcS3foPQ9vcuaHpmDt9HhqGta7AGtrdv8ydS8eOWYHVDN+Utb0/aVlUcf0JLXUq&#10;jj6BxvcW+S0ZHc9XKRMgQIAAAQIECBAgQIAAAQIECBAgQIAAgVUr0OZfClfXsbz73e+Ohx9+OD79&#10;6U8v+cInJibi7//+7+c9z2c+85n427/923n3y3c4//zz49Zbb81Xr6ryjh074qmnnuq45s9//vPx&#10;3e9+t2P7oBte8pKXxOtf//quw1511VWxZcuWaKy90/bVr341nnzyyfit3/qt2LRpU9uwav0HLo24&#10;v/u7v4v9++s/POyy3XDDDXHMMf4xtwuRJgIECBAgQIAAAQIECBAgQIAAAQIECBAgQIAAAQIECBAg&#10;QIAAAQIECBAgQIAAAQIECBAgQIAAAQIECBAgQIAAAQIECBAgQIAAAQIECBAgQIAAAQIECBAgQIAA&#10;AQIECBAgQIAAAQIECBAgQIAAAQIECBAgQIAAAQIECKyYQLrzkYh7vxwxM1l/TD399zU3RTLWlIfu&#10;+NMizr00Ynb66UepvGLrNTEBAgQIHKUCldnsgRddi7IgSn0JFIrZsFo1W1YiQGBJBArrj8+OWz+n&#10;1/b/LAprj83WD7A0XhrtOdpkZaZnzEIDJiv1z05ttnK10lKbjIy11KkgQIAAAQIECBAgQIAAgeET&#10;ePe73x0PP/xwfPrTn17yxU1MTMTf//3fz3uez3zmM/G3f/u38+6X73D++efHrbfemq9eVeUdO3bE&#10;U0891XHNn//85+O73/1ux/ZBN7zkJS+J17/+9V2Hveqqq2LLli3RWHun7atf/Wo8+eST8Vu/9Vux&#10;adOmtmHVajUacX/3d38X+/fvbxtzqPKGG26IY45p+nfhQw3+EiBAgAABAgQIECBAgAABAgQIECBA&#10;gAABAgQIECBAgAABAgQIECBAgAABAgQIECBAgAABAgQIECBAgAABAgQIECBAgAABAgQIECBAgAAB&#10;AgQIECBAgAABAgQIECBAgAABAgQWI5DPN9gmf9OCht/xQCSN/FPbfjj3SEsjEdf+XxGFwoKG04kA&#10;AQIECBypAkk9p2PafHCN/PRttnQym9cgGV/bJmppqypPPhzVpx45PEntwM8O79shsKoEplb+/VRK&#10;ilErJC1sI7n84Em5d97XlkFUtBVIy615acfq+WMWupXrz1X+GUz7yNO70PmOin4zU/XDzFwVIxlZ&#10;c2QdeqmcPZ7qbLa8wFJt248yPQsnnxVJfq5MxAoUyvXvBWYmD09cbpO3frbWmlP6cAc7BBYpMNVH&#10;nvSx/Pdki5wz371cLOarWsqVNu+NlqCfVyTFUktT2uO8su9T74vqT7ZF1O8xGvcZI2ddGOMvflXL&#10;OMtW0fjOcObgM9P18Tw9E3zk77W7f0mnJyMZk9Ou8ezX9u5qeREU1p/QUqfi6BNovE/yWzJ6hN1X&#10;5g9QmQABAgQIECBAgAABAgQIECBAgAABAgSOKoHWfylcZYc/Ojoa//Iv/xJvfetb44Mf/OCSrb5Y&#10;/0faO+64I84777wlm6PbwGvWrImPf/zjMT4+3i1s6Nt27NjRdY0zMzPx6KOPdo0ZZOMTTzzRc7ix&#10;sbF429veFn/0R38U1S4/EnvggQfi5ptvjhe+8IXxvOc9L0499dRIkiQqlUo8/PDDcdddd8Xu3bt7&#10;zvf85z8/Xvayl/WME0CAAAECBAgQIECAAAECBAgQIECAAAECBAgQIECAAAECBAgQIECAAAECBAgQ&#10;IECAAAECBAgQIECAAAECBAgQIECAAAECBAgQIECAAAECBAgQIECAAAECBAgQIECAAAECBAgQIECA&#10;AAECBAgQIECAAAECBAgQIECAAAECKyRQmY3Y+Uh28pnJiLFjDtclpzwnovGwESBAgACBFRBIa7WI&#10;tP5o2pLiqk9n3HQ0dpdLoHzqOZGU6q+dQrGer7cQyfja5ZraPASOaoHixAktx1/dszMKa49tqR9U&#10;xXhppOdQB2ene8YsNGCyMtO260i10lKflMda6lQQIECAAAECBAgQIECAwPAJjI6Oxr/8y7/EW9/6&#10;1vjgBz+4ZAssFotxxx13xHnnnbdkc3QbeM2aNfHxj388xsfHu4UNfduOHTu6rnFmZiYeffTRrjGD&#10;bHziiSd6Djc2NhZve9vb4o/+6I+iWq12jH/ggQfi5ptvjhe+8IXxvOc9L0499dT6951JVCqVePjh&#10;h+Ouu+6K3bt3d+x/qOH5z39+vOxlLztU9JcAAQIECBAgQIAAAQIECBAgQIAAAQIECBAgQIAAAQIE&#10;CBAgQIAAAQIECBAgQIAAAQIECBAgQIAAAQIECBAgQIAAAQIECBAgQIAAAQIECBAgQIAAAQIECBAg&#10;QIAAAQIECBAgMDiBUjkzVtrInzuI7ckHs6Oc9Av13HSFbJ0SAQIECBAgEFHO5nRM2+RYTBv5FWen&#10;slorkOs1GVuTWUM6fTBTVliYQDo9GTFTf5RH5x7yQS/McT690sn92fCx5c+dXKzfG9fqeUzy20g9&#10;r0nzlvSR97U53n5ngXSkNc/PaHXhn3/K7fLWNN7HtgULtLuu5K89Cx58SDomxcF/Bq/t/2mk+36S&#10;OcLCxnMy5WEoJKXRSJsWUmrzHkqbA5pi7RIYhMB0H+f8sSW+7pYKxZ6HMtvmvdGxU+6cMhfXJjd7&#10;c//a1IFIG/ee9UfjLVebyt0XNQcvx37uu8lo83loOZYxrHOkI2MtS0tnfA47hFLbu+vQ7tN/i6VI&#10;jpnI1ikdlQJt7ytHs99pHJUwDpoAAQIECBAgQIAAAQIECBAgQIAAAQIEjhiB0pFwJMViMT7wgQ/E&#10;s5/97Lj55psjXYJfDbzvfe+Lq666akW4TjjhhPi3f/u3eMELXrAi8w9y0u3btw9yuGUb65xzzonf&#10;+I3fiH/4h3/oOec999wTjcdCtnK5HG9605sW0lUfAgQIECBAgAABAgQIECBAgAABAgQIECBAgAAB&#10;AgQIECBAgAABAgQIECBAgAABAgQIECBAgAABAgQIECBAgAABAgQIECBAgAABAgQIECBAgAABAgQI&#10;ECBAgAABAgQIECBAgAABAgQIECBAgAABAgQIECBAgAABAgQIEFgugZHx1plmJlvr1BAgQIAAgZUS&#10;qM62zlwqt9apIdBDoHzmBdF42AgQWF6BwsSJLRPW9u6KOPWclvpBVZSLpSgVilGpVTsOOVWZmcsj&#10;nyRJx5iFNjTGbreVq63rSUbG2oWqI0CAAAECBAgQIECAAIEhFCgWi/GBD3wgnv3sZ8fNN98897ly&#10;0Mt83/veF1ddddWgh+1rvBNOOCH+7d/+LV7wghf0FT/MQdu3bx/m5XVc2znnnBO/8Ru/Ef/wD//Q&#10;MeZQwz333BONx0K2crkcb3rTmxbSVR8CBAgQIECAAAECBAgQIECAAAECBAgQIECAAAECBAgQIECA&#10;AAECBAgQIECAAAECBAgQIECAAAECBAgQIECAAAECBAgQIECAAAECBAgQIECAAAECBAgQIECAAAEC&#10;BAgQIECAQG+Beh6pzNYuJ2EmoI/CnqcimdyXDXzW2dmyEgECBAgQIPC0QGnkGYmk8Mx+897k/ubS&#10;3H4yvq6lbqkrCqNrMlOk0wczZYWFCaQPfzdq39ryTOf6/Vnx9X8WS5HD85lJjvK9qdy96tjaZQcp&#10;1t/vtTbv+ZHc/XhSHl32tR2xE7axHKlUIhaYLrdcrffNb83n9Hybck+BdteVJHft6TnIsAeUytkV&#10;5t7z2cb+SrUnftgSWNi4dPmoWybrt6LcdM9T71Nqk896tlaJalqLxjnSRmDQAtMdcpk3zzNazL1H&#10;mxsHsF8u5L6HazNm433Q75bkv9erd0zbXZ+aB8w5JCt87aq98OqIxvmgsY7GY/SY5tUe9ftpeazV&#10;YHqyte4orant/UnmyAvrjp/7HJWmaaZeYXgEZh/8TlQfuS/SymxE/T4oGRmLsZf/HwNfYNv7ypHx&#10;gc9jQAIECBAgQIAAAQIECBAgQIAAAQIECBAgsFICvf/lcaVWtoB5//iP/zhe8YpXxB/8wR/EXXfd&#10;tYARWruccsop8eEPfziuvrr+D5IrsJ155pnx+c9/Ps4999wVmH3wU27fvn3wgy7TiK997Wvj3nvv&#10;jXvuuWdJZhwfH48//dM/jdNPP31JxjcoAQIECBAgQIAAAQIECBAgQIAAAQIECBAgQIAAAQIECBAg&#10;QIAAAQIECBAgQIAAAQIECBAgQIAAAQIECBAgQIAAAQIECBAgQIAAAQIECBAgQIAAAQIECBAgQIAA&#10;AQIECBAgQIAAAQIECBAgQIAAAQIECBAgQIAAAQIECAxIYGS8daCZydY6NQQIECBAYIUE0ups68zF&#10;cmudGgIECBAYSoHC6JqI8mjE7PTh9VX37Dq8v1Q746XR2DdzsOPwaaQxVb/GjJdGOsYstGGy8syx&#10;No9Rrlaai3P7ScPGRoAAAQIECBAgQIAAAQKrSuCP//iP4xWveEX8wR/8Qdx1110DWfspp5wSH/7w&#10;h+Pqq68eyHjzHeTMM8+Mz3/+83HuuefOt+tQxm/fvn0o19XPol772tfGvffeG/fcc08/4fOOGR8f&#10;jz/90z+N008/fd59dSBAgAABAgQIECBAgAABAgQIECBAgAABAgQIECBAgAABAgQIECBAgAABAgQI&#10;ECBAgAABAgQIECBAgAABAgQIECBAgAABAgQIECBAgAABAgQIECBAgAABAgQIECBAgAABAgQI9COQ&#10;jK+NZP0JEY28g8VSJI1cVovddvy4dYRnnd1ap4YAAQIECBCI8oteHXHxq+ZySSb1a3G7LZ3c11Kd&#10;jK1tqVvqipb7hOnJpZ7y6Bh/dip7nEkhkiTJ1ikNTCBt5Gyt5PJw1++Jl3srJcWotXmeRyq5fKpL&#10;kMt1uY91WOZLy2MtSyk3XgsLTME+0ib3bSr3bYvxfCoKG54Va//L2yKdOhjp9NOPwsSJ8xli6GPz&#10;1/o0fz5awBHUtv0o22t8XTQsh21L6ueztGlRpVq1qfTMbqVarX89UXimwh6BAQlM9fF+G13i6265&#10;UOx5NJUO7422HUttLmI9jnPuXqhpsBXP237iGU2rsZsXaHf/0rhG2p4WqO3dlaEorD8+U1YYPoHa&#10;T3dE5cHvHF7Ykn23MdPm+4rR8cPz2iFAgAABAgQIECBAgAABAgQIECBAgAABAqtd4Ij7V/Vf+qVf&#10;ijvvvDM++clPxqZNmxb8/BQKhbjuuuvie9/7Xlx99dULHmcxHV/0ohfF1772tTj33HMXM8xQ9d2+&#10;fftQrWc+i2n8GPNP/uRP4sorr5xPt75iJyYm4l3veldccMEFfcULIkCAAAECBAgQIECAAAECBAgQ&#10;IECAAAECBAgQIECAAAECBAgQIECAAAECBAgQIECAAAECBAgQIECAAAECBAgQIECAAAECBAgQIECA&#10;AAECBAgQIECAAAECBAgQIECAAAECBAgQIECAAAECBAgQIECAAAECBAgQIECAAIEVFBgdb518Zqq1&#10;Tg0BAgQIEFgpgcpsy8xJqdxSp4IAAQIEhlegeOxJmcXV9u7KlJeiMF4a6Tns5Ox0z5iFBExVZtp2&#10;K1cr2fr69SwplrJ1SgQIECBAgAABAgQIECCwKgR+6Zd+Ke6888745Cc/GZs2bVrwmguFQlx33XXx&#10;ve99L66++uoFj7OYji960Yvia1/7Wpx77rmLGWao+m7fvn2o1jOfxSRJEn/yJ38SV1555Xy69RU7&#10;MTER73rXu+KCCy7oK14QAQIECBAgQIAAAQIECBAgQIAAAQIECBAgQIAAAQIECBAgQIAAAQIECBAg&#10;QIAAAQIECBAgQIAAAQIECBAgQIAAAQIECBAgQIAAAQIECBAgQIAAAQIECBAgQIAAAQIECBAgQGAh&#10;AqXnXhqjr/2DGP3VG2P0V94SI1f+nwsZJttnx48z5XTthojGw0aAAAECBAi0CCT13PXJ2DFd8yWm&#10;k/ta+sX4uta6Ja5JRtdkZkinD2bKCgsTSPP5OsujCxtIr/4Epg60xCVja1vqlrqiWM+FU0sKLdOM&#10;5nKEJ14PLUYLrmjkz63nm2neyrPt89o2x3TaL1errU0l799WlP5rknr+4OJxG6O08TlR/oUXxMjz&#10;Lo1C/Rp5RG31Y8xs1dlMcb6FtFaLWu4zeHHjOfMdZnniczms276H6iuZreXySi/P6pZ2lpmpiG9+&#10;KuJrn4i4679FfOkjEU89srRzGr1FYKra+5w/Vsy9R1tGWVxFqVDsOcBsrc31pUOvdjnX03xu9lzf&#10;NHftS8q988vnhlBcToE294LpzORyrmCo56rt3ZVZX2HihExZYfgEktx5Nl3kvVCnI2z5vqL+Xkr6&#10;OAd3Gk89AQIECBAgQIAAAQIECBAgQIAAAQIECBAYNoHWXx0N2woXuJ5rrrkm7rvvvti6dWv81V/9&#10;VVxxxRVRLPb+h9aLL744br311nj88cfj4x//eBx//PELXMHCu5122mnx0Y9+NL7+9a/HKaecsvCB&#10;hrDn9u3bh3BV/S+pXC7HW9/61njzm9/c1+upn5FPOumkuOWWW+Lss8/uJ1wMAQIECBAgQIAAAQIE&#10;CBAgQIAAAQIECBAgQIAAAQIECBAgQIAAAQIECBAgQIAAAQIECBAgQIAAAQIECBAgQIAAAQIECBAg&#10;QIAAAQIECBAgQIAAAQIECBAgQIAAAQIECBAgQIAAAQIECBAgQIAAAQIECBAgQIAAAQIECKy0QHm0&#10;dQUzk611aggQIECAwAoJpJXZ1pmL5dY6NQQIECAwtALFiRMza6vu2ZUpL0VhTbvPOrmJJivTuZrB&#10;FCcrM20HKlermfqkPJYpKxAgQIAAAQIECBAgQIDA6hO45ppr4r777outW7fGX/3VX8UVV1wRxWKx&#10;54FcfPHFceutt8bjjz8eH//4x+P444/v2WfQAaeddlp89KMfja9//etxyimnDHr4FR1v+/btKzr/&#10;Yicvl8vx1re+Nd785jf39XrqZ76TTjopbrnlljj77LP7CRdDgAABAgQIECBAgAABAgQIECBAgAAB&#10;AgQIECBAgAABAgQIECBAgAABAgQIECBAgAABAgQIECBAgAABAgQIECBAgAABAgQIECBAgAABAgQI&#10;ECBAgAABAgQIECBAgAABAgQIEBgegUZOw52PZNfzLP/N5SyIEgECBAgQmJ9AOrW/pUMyvq6lbqkr&#10;ktE1mSnSmclI0zRTp7AAgdlcvk75MxeAOI8uU/tag8fWttYtcU0xKUQtSVpmKVcr2brSSLastDiB&#10;kex5rFDPl1uI1uehn0lanqtGp7Lnqx+7ozkmKZYzh59Wcu/5TGvvQrrz0YjcdaSw8dzeHVciIpfD&#10;ulTL5o8+tKRKh/pD7avzb/1+6aHvRDz2g4gdD0Tsqj9vk3tX56Gs4lVPN76z6rGNLfF1t1TonTev&#10;UpvHeaFYaj2iaufjTGu1iFx7kntvtg6oZkUF6veMMTKWXcL0wWz5KC2l9etfejB7b19YbGcqHgAA&#10;QABJREFUf8JRqrGKDruUO2/lP/8M6FDS3Psk/33GgKYxDAECBDICB77y/8T+L/+3aPw9+M0tMfvY&#10;1rn2NK1FbXoyE6tAgAABAgQIECBAgAABAgQIECBAYLECuW/cFzvc8PV/7nOfG43H2972tqjUf1zx&#10;1FNPxZNPPjn32LVrV4yMjMTGjRsPP8bGcv+otoyHtGHDhrl1/t7v/V6Mj48v48zLN1XjORimbXR0&#10;dEHLeeUrXxlnnXVW/PM//3N861vfilrjH9HnuTVed9dee21s3rx57nU4z+7CCRAgQIAAAQIECBAg&#10;QIAAAQIECBAgQIAAAQIECBAgQIAAAQIECBAgQIAAAQIECBAgQIAAAQIECBAgQIAAAQIECBAgQIAA&#10;AQIECBAgQIAAAQIECBAgQIAAAQIECBAgQIAAAQIECBAgQIAAAQIECBAgQIAAAQIECBAgQGCFBJKk&#10;EGm5nv9wduqZFcxMPrNvjwABAgQIrLRAtTWPbFIqr/SqzE+AAAEC8xAorD8+E13b95NMeSkK46Xe&#10;eb8nK9NLMXVMVWbajlvOXdOSkZXLRd92gSoJECBAgAABAgQIECBAYMECz33uc6PxeNvb3haVSiWe&#10;euqpePLJJ+ceu3btipGRkdi4cePhx9jYyn0m3LBhw9w6f+/3fi/Gx8cXfMzD3LHxHAzTNjra+3uK&#10;dut95StfGWeddVb88z//c3zrW9+KWq3WLqxrXeN1d+2118bmzZvnXoddgzUSIECAAAECBAgQIECA&#10;AAECBAgQIECAAAECBAgQIECAAAECBAgQIECAAAECBAgQIECAAAECBAgQIECAAAECBAgQIECAAAEC&#10;BAgQIECAAAECBAgQIEDg/2fvboIsSe7DsGe9z+6er92dWSx2QAACwAUkEQ7aNEERkEkH9XEQF5Zt&#10;2aZEW+GTfHA4wsGQ7YPFsA+2Tz74zAhfHL7JjpAPjnA4DAtWhMQDpbD1QQUlkARICiCxwM7uYmZn&#10;p993ubJnX8+rj+73XvernO7Xv2I0ujJfVmb9f5mVVfV6uEmAAAECBAgQIECAAAECV1Hg0R+EbDEv&#10;n9kbXyinpQgQIECAAIHtBI4/LJfvDcLLWDM4Ozgqn0eehzAdhTDYzzU1ysG2mJpW1uvsX2ztjBbP&#10;cL+qHn1Uj+fwdj2vkpN//3dD/oPfCyE+68afop86P/nnKqU2Tx50B2GRZbUDOtWc4nq37VBgWMxX&#10;45UxMBmFQed2GC2mWzfSr773xBo2WKN364YcsF8CvX45nvn2Y2+1gvn3f2c1ebLfefNqvoNnlfms&#10;N698d/BxJNOma6sW5TXLqMR+cvZnrKt9zSK7Vqc7njevZb4axLB6ja5+uIP9fqe3tpZtroGsW5lT&#10;itrz89aFaxp3N/HZ8x/+nyE8/SCE268WP6+F8NrDEO7/2Nq+eVkFsuJ9Ky+eWZZbPj5e7t7o34sP&#10;36vF37n7oJYn42oJ1Oat4r6f54uQZbU3oUudePU6yeJ7gI0AAQItC0y+849D/tHj01ZGxXNW1umE&#10;fFzcx/uD8Npf++9PP7NDgAABAgQIECBAgAABAgQIECBA4LIC6//yeNkWrtDxvV4vPHz48OTnqpzW&#10;l7/85fCLv/iL4e233w5f+9rXQjzHfd5+7dd+bW/C+9KXvhR+9Vd/NTx69Ch84xvfCN/85jfDD3/4&#10;w3Pju3PnTvjc5z4Xvv71r4evfOUroVN8+WsjQIAAAQIECBAgQIAAAQIECBAgQIAAAQIECBAgQIAA&#10;AQIECBAgQIAAAQIECBAgQIAAAQIECBAgQIAAAQIECBAgQIAAAQIECBAgQIAAAQIECBAgQIAAAQIE&#10;CBAgQIAAAQIECBAgQIAAAQIECBAgQIAAAQIECBAgQIAAgWsoMDwMYTp6ceKT4xf79ggQIECAwEsW&#10;yGfT+hl0+/U8OQQIECBwZQW69x6Uzi0fH4fF8dPQObxdyt9l4rA3WFvd8XSytsxFChzPxo2H9efz&#10;Un42OCilJQgQIECAAAECBAgQIEBgPwR6vV54+PDhyc9ViejLX/5y+MVf/MXw9ttvh6997WshnuM+&#10;b7/2a7+2N+F96UtfCr/6q78aHj16FL7xjW+Eb37zm+GHP/zhufHduXMnfO5znwtf//rXw1e+8pXQ&#10;6XTOLe9DAgQIECBAgAABAgQIECBAgAABAgQIECBAgAABAgQIECBAgAABAgQIECBAgAABAgQIECBA&#10;gAABAgQIECBAgAABAgQIECBAgAABAgQIECBAgAABAgQIECBAgAABAgQIECBAgMCVFnjn26XTy7Pi&#10;v738ic+V8iQIECBAgACB7QTyYk3J1S07vLOaTLafDY9qbeWjZyEbHNbyZWwhMC2vq5n1h1scrOi2&#10;Avnxh/VDDtav2Zr/8PdD/lt/98Wx8Tr8yT/3Ir3l3qDbC7eGt9YelW2w5uvaShR4IVCZr7LJcRh0&#10;emG0aFib/cVRjXv9+ayUn3e6IRT9aiNwnkDW7Zc+zmfbj73VChZ/+NuryZDd/1TINpjTSgelSlTm&#10;s96ivH708jRmi/K1tcy/1r/j/BC/H8kXL8KYtbNe94sG7FUFRhtcb8Pu+rXWq/Vuk+53i7GwZptW&#10;1lY/r3hWrDt/59/9L0IW17or5pc4x2TDs5/N88pzZ6w7693AZ8/iuS57/GJ9ufyz/1II93/sPOqX&#10;+tngq/920VFZCMX7WOzfKzvPJ1ZaPH5Ua7Fz934tT8YVE+iVn4VOzi7Ozzt+D87Hz0qBZ4P69xml&#10;AhIECBDYgUA+GZVrKZ698mVO3F8sitcCa9YuSfwmQIAAAQIECBAgQIAAAQIECBC4nIB/oXI5v42O&#10;/upXvxp+5Vd+JTx48CB84hOfOP357Gc/Gx4+fLhRHQpdXYHYr7/8y7988jOZTMJ7770X3n333fDo&#10;0aMwGo3C/fv3wxtvvHHyc3h49h/ir26EzowAAQIECBAgQIAAAQIECBAgQIAAAQIECBAgQIAAAQIE&#10;CBAgQIAAAQIECBAgQIAAAQIECBAgQIAAAQIECBAgQIAAAQIECBAgQIAAAQIECBAgQIAAAQIECBAg&#10;QIAAAQIECBAgQIAAAQIECBAgQIAAAQIECBAgQIAAAQIEagL9uD7dBy+yJ8cv9u0RIECAAIGXLTCf&#10;1s4g61rOuIYigwABAldYoHP39drZLZ48Cp3D27X8XWUc9odrqzqejdeWuUiB0WzSeFh/PivlZ4OD&#10;UlqCAAECBAgQIECAAAECBAhcRuCrX/1q+JVf+ZXw4MGD8IlPfOL057Of/Wx4+PDhZap27BUQiP36&#10;y7/8yyc/k8kkvPfee+Hdd98Njx49CqPRKNy/fz+88cYbJz+Hh/HvvzYCBAgQIECAAAECBAgQIECA&#10;AAECBAgQIECAAAECBAgQIECAAAECBAgQIECAAAECBAgQIECAAAECBAgQIECAAAECBAgQIECAAAEC&#10;BAgQIECAAAECBAgQIECAAAECBAgQIECAwJ4IvPPtciAPPh1Cf1DOkyJAgAABAgS2EsiPPyyXP7xT&#10;TidKdYZHtZbyyXEtT8Z2Avl0VD6gb/3MMsiOU6On5QoHhyHrdMt5TalqmcW8qdRWeV967TNF+V8/&#10;/xjP0uf7bPtp0d+lrbj+Bp2LrcHen1fGQG/9+ryltiVupkCvX457Pi2nt0jl4+OQv/eHpSM6D79Y&#10;Sl+pRGU+61WvoY9PdrqD+fVKxb08mV7x3cjqPf+MdbWXxf3evcBo3ryW+WpLB9VrdPXDHez3Nrjn&#10;zLa4BuIzTO/BpzY+s3xaN8gq1+bGlV3ngk/fL5/97dfK6SuW6v7Yl67YGV2N01k8ea98IlkWOneu&#10;dl+WT/iGprqVZ6HIMJ8Vf0PY7bN07buKhu8zbmgPCJsAgZYE8jwvnvfH59aej5+F7PD2uWV8SIAA&#10;AQIECBAgQIAAAQIECBAgQGBTgYv9a5dNa1fuRODtt98O8ce2/wKDwSC8+eabJz/7H60ICRAgQIAA&#10;AQIECBAgQIAAAQIECBAgQIAAAQIECBAgQIAAAQIECBAgQIAAAQIECBAgQIAAAQIECBAgQIAAAQIE&#10;CBAgQIAAAQIECBAgQIAAAQIECBAgQIAAAQIECBAgQIAAAQIECBAgQIAAAQIECBAgQIAAAQIECBAg&#10;cIMFhofl4CejclqKAAECBAi8RIF8Pq233uvX8+QQIECAwJUV6N57UDu3+eNHoffGH6vl7yrjsDdc&#10;W9XxbLy2zEUKHM8mjYf157NSftY/KKUlCBAgQIAAAQIECBAgQIDAZQTefvvtEH9s+y8wGAzCm2++&#10;efKz/9GKkAABAgQIECBAgAABAgQIECBAgAABAgQIECBAgAABAgQIECBAgAABAgQIECBAgAABAgQI&#10;ECBAgAABAgQIECBAgAABAgQIECBAgAABAgQIECBAgAABAgQIECBAgAABAgQIELjRAs+ehOzJozLB&#10;J79QTksRIECAAAECWwvkx09Lx2SHt0vpVIlseFhrKh8/q+XJ2FJgWl6vMz9+Ehbf+o0Q4jqeR/dC&#10;53M/uWWFip8rMPqo/PHBhtdT1ikft5iX0xdIvXHrfiivntpQSW/QkCnrwgKDyjw2OQ79Tu9C1VXX&#10;vg19fXUhyBt2UNatjLfKGsrbcCy+/ztF8bx0SPfhW6X0VUpklTWs+2fMo9PF2pnxKoW1+bnE+Xw6&#10;elH+jHW1XxSwt2uB8Wy6tspBt7+2zGUK9DvdtYe3eQ3kDevEZ/3168uvPenrVOD4w5BV597br12n&#10;CJzrxwKLyvfQnduvhmyDawzgyxXIGubZvJifs12fVuW7imx4tOsW1EeAAIGyQOX7vfKHz1Mn36O+&#10;pO91m85HHgECBAgQIECAAAECBAgQIECAwPUWqPzrg+sdjLMnQIAAAQIECBAgQIAAAQIECBAgQIAA&#10;AQIECBAgQIAAAQIECBAgQIAAAQIECBAgQIAAAQIECBAgQIAAAQIECBAgQIAAAQIECBAgQIAAAQIE&#10;CBAgQIAAAQIECBAgQIAAAQIECBAgQIAAAQIECBAgQIAAAQIECBAgQIAAAQIECCQRGByUm5kcl9NS&#10;BAgQIEDgZQrMpvXWu/16nhwCBAgQuLIC2dHdEDrdEBbz03NcPHl0ut/GzmFvsLba4+lkbZltC+R5&#10;HsZN966iov78Rfyx3qz6LrZtY8oTIECAAAECBAgQIECAAAECBAgQIECAAAECBAgQIECAAAECBAgQ&#10;IECAAAECBAgQIECAAAECBAgQIECAAAECBAgQIECAAAECBAgQIECAAAECBAgQIECAAAECBAgQIECA&#10;AAECBAgQIECAAAECBAgQIECAAAECBPZZ4J1v16P75BfqeXIIECBAgACB7QRGT0vls8M7pXSqRDa8&#10;VWsqHz2r5cnYUmA6Lh/w6LthUfzELXvj8yF87ifLn0tdSiA//rB8/OHtcvqsVLdY63V1W1n3dTV7&#10;m/0srh+7busN15Xw+TYClfVps8koDDu9bWo4Ldufz073T3b0VdlDqlmg16/l58X6yllDfq1gJWPx&#10;R79dzinWiM5e/0w57yql+uU1rDuLvPHsppV1pRsLXcfM6hres92v130dWVKe82Q+Pbe5QbcXulnn&#10;3DKX/bC3wb1/toNnjLPOM68+d8aC/Rv2rPH0/TrP7VfreXKuvMDiyaPSOXbuPiilJa6oQNMzz5r5&#10;+SKR5OPydxXZ8HDjaqbf+UdhVvyE6Sjkk3HxnDYIh2//xxsfryABAjdTIC++X1i3+R51nZDPCRAg&#10;QIAAAQIECBAgQIAAAQIEthG42L922aYFZQkQIECAAAECBAgQIECAAAECBAgQIECAAAECBAgQIECA&#10;AAECBAgQIECAAAECBAgQIECAAAECBAgQIECAAAECBAgQIECAAAECBAgQIECAAAECBAgQIECAAAEC&#10;BAgQIECAAAECBAgQIECAAAECBAgQIECAAAECBAgQIECAAAEC+yYwOCxHND4up6UIECBAgMDLFJhN&#10;a61nvX4tTwYBAgQIXF2BLMtC997rYf7BO6cnOX/86HS/jZ3D/nBttc9m47Vlti0wmk9DXvxf09af&#10;z0rZ2eCglJYgQIAAAQIECBAgQIAAAQIECBAgQIAAAQIECBAgQIAAAQIECBAgQIAAAQIECBAgQIAA&#10;AQIECBAgQIAAAQIECBAgQIAAAQIECBAgQIAAAQIECBAgQIAAAQIECBAgQIAAAQIECBAgQIAAAQIE&#10;CBAgQIAAAQIECBBYEfjBt1cSIeTDoxBe+WQpT4IAAQIECBDYXiA//rB0UHZwu5ROlciGh7Wm8slx&#10;LU/GlgKT0ZkH5LPJmZ/54IICo6elAze+njrd0nFhMS+nL5Kq1tlQR9YfNOTKurDAoDKPTUdh0Old&#10;qLr+vDwG8g3W571QQw7aK4Gs26/HU6yxHHoN+fWSpZz5H/1uKd158wsh22BeKR2UMtErz2edYl3p&#10;bnEdzbvl+XW2i/k1ZVybtlXt41nR77ZkAqPimap5JfMXpzBsuj5ffLyTvf4G95zpory2+k4aXlYy&#10;ra8Tf+OeNZ5+sNR48fvWqy/27V0bgc4rb4TO6KOwePJeCMXY7tx7cG3O/SafaNOzUB6fhXa85dPy&#10;u3QW/1ax4ZY/fjfM/+Cfvig9OHixb48AAQJnCOTnfL+3PGQxfrbc9ZsAAQIECBAgQIAAAQIECBAg&#10;QIDApQUu9q9dLt2sCggQIECAAAECBAgQIECAAAECBAgQIECAAAECBAgQIECAAAECBAgQIECAAAEC&#10;BAgQIECAAAECBAgQIECAAAECBAgQIECAAAECBAgQIECAAAECBAgQIECAAAECBAgQIECAAAECBAgQ&#10;IECAAAECBAgQIECAAAECBAgQIECAAAEC11hgcFg++clxOS1FgAABAgReokCeL0LodENYzF+cRbf/&#10;Yt8eAQIECFwLgc69B2H+wTun57p48uh0v42dw95wbbXH0/HaMtsWGM3OrrM/X7mXFRVng4Ntq1ee&#10;AAECBAgQIECAAAECBAgQIECAAAECBAgQIECAAAECBAgQIECAAAECBAgQIECAAAECBAgQIECAAAEC&#10;BAgQIECAAAECBAgQIECAAAECBAgQIECAAAECBAgQIECAAAECBAgQIECAAAECBAgQIECAAAECBAgQ&#10;IHAzBPI8hB98pxzrG58vFoDKynlSBAgQIECAwFYC+XQSwqz4Wd0O76ymku1n3V4IvUHpfPLxs2Tt&#10;721D1f5dDfS8z1bL2d9c4PhpuezB7XL6rFRct3t1K55/43reWdZZzd1uv7PBsfGas+1OYHBYrqtY&#10;L3fQKea2C2z9+ax8lL4qe0g1C/T6tfx8Ng3Z+uWdS8ctfvSDEJ49LuV13nyrlL5qiazhGukv5mHe&#10;Lc+v00Xl2rpqgVz0fKrxu8dfVPJCx43n07XHHVT7aO0R2xfoV58nGqqYFddFW9vJu0Wl8qy/5QRU&#10;Of7aJZ9+UDrlPPb7wa1SnsT1EDj803/p9EQXxx+G4uH8NG3nCgs0PAuF4llo19vt//C/C3nxrJ+P&#10;j0M+eRayTd/74okMDsqnU9RjI0CAwDqBfDJaV6SYk3yPuhZJAQIECBAgQIAAAQIECBAgQIAAgY0F&#10;LvavXTauXkECBAgQIECAAAECBAgQIECAAAECBAgQIECAAAECBAgQIECAAAECBAgQIECAAAECBAgQ&#10;IECAAAECBAgQIECAAAECBAgQIECAAAECBAgQIECAAAECBAgQIECAAAECBAgQIECAAAECBAgQIECA&#10;AAECBAgQIECAAAECBAgQIECAwB4KDA7LQU1H5bQUAQIECBB4iQKDL34l9H78p0OeL0KYTUOYz0LW&#10;tZzxS+wSTRMgQOBCAt27D0Ixi59u88ePTvfb2DnsDdZWezybrC2zbYHj6dl19hezUnXZ4KCUliBA&#10;gAABAgQIECBAgAABAgQIECBAgAABAgQIECBAgAABAgQIECBAgAABAgQIECBAgAABAgQIECBAgAAB&#10;AgQIECBAgAABAgQIECBAgAABAgQIECBAgAABAgQIECBAgAABAgQIECBAgAABAgQIECBAgAABAgQI&#10;EPhY4P0/DNmkss7uJ38cDwECBAgQIHBJgXz0tFZDdni7lpcqIxsehXxlfcl8/CxV03vZTj4vVg9d&#10;zM+ObTY++zOfXExg9FH5uE2vp07DOt2x77qdcn3bpDrd9aU3WPN1fSVKnAoMDk93404W8nAwP+ca&#10;LJUuJ/rV4/rDcgEpAg0CWbdfz433gi23xR/9Tu2Izqe+WMu7Uhn9+hrWvXgdVUhm590Xr1RAW55M&#10;dT6Pz1N5XkxE2ZYVKX4RgdHK8+tZxw+79TF6VtmL5vc2uPdPW7wG8mn92TLr3bD719P3y913+7Vy&#10;WupaCnQO71zL876JJ5116+9VJ+/FLWBkxfN5/Anhla1qz/oH5fLF/TrOn8/rKn8kRYAAgaVAPq38&#10;jXT5wcpv36OuYNglQIAAAQIECBAgQIAAAQIECBC4tED9G/dLV6kCAgQIECBAgAABAgQIECBAgAAB&#10;AgQIECBAgAABAgQIECBAgAABAgQIECBAgAABAgQIECBAgAABAgQIECBAgAABAgQIECBAgAABAgQI&#10;ECBAgAABAgQIECBAgAABAgQIECBAgAABAgQIECBAgAABAgQIECBAgAABAgQIECBAgMCeCwwOywEu&#10;5iGfTULWG5TzpQgQIEBgrwXmP/yDkP/oByGfjEI+HYfs4Fbo/4mvXZmYs6wTQn/4/OfKnJUTIUCA&#10;AIFNBTr3HpSK5scftvre0e/2Qq/TDbPi/easbVS89+R5HrIsO6vI1vmxzsataKe7WJQ+ygYHpbQE&#10;AQIECBAgQIAAAQIECBAgQIAAAQIECBAgQIAAAQIECBAgQIAAAQIECBAgQIAAAQIECBAgQIAAAQIE&#10;CBAgQIAAAQIECBAgQIAAAQIECBAgQIAAAQIECBAgQIAAAQIECBAgQIAAAQIECBAgQIAAAQIECBAg&#10;QIDAxwLvfLtEkcfUG58v5UkQIECAAAECFxAo1pOsbtnh7WpWsnQ2PAz5Rz86bS8fPzvdt3MBgWJt&#10;6nO32fTcj324nUBcDzwsZuWDDja8nop1V2tbXIe1269lb5zRVGfl4Kw/qORIXkpgcFg7/GB+9nq6&#10;tcIrGf15eSzlvWJNdxuBdQK9+pyRX2CuX/zR75Raym6/Gjp37pfyrloia7hGeg3rWU8b8q5aLBc6&#10;n+p8/vSDEP6X/yaETuf5vaRY4zt85S+G8PCLF6reQecLjOfrn6kOGq7P82vd/tNu7O8126xyf1lT&#10;fKuP82nDmu4J4t7qJNsuHK+91e32a6sp+wQItC3Q9P50gWehNk8zG9Sf6+O7ZNav57d5HuomQOB6&#10;CZx857TmlH2PugbIxwQIECBAgAABAgQIECBAgAABAlsJFH9hthEgQIAAAQIECBAgQIAAAQIECBAg&#10;QIAAAQIECBAgQIAAAQIECBAgQIAAAQIECBAgQIAAAQIECBAgQIAAAQIECBAgQIAAAQIECBAgQIAA&#10;AQIECBAgQIAAAQIECBAgQIAAAQIECBAgQIAAAQIECBAgQIAAAQIECBAgQIAAAQIECGwlMDisFx8f&#10;h9Ab1PPlECBAgMDeCsx++x+E+e/8g9P4stcehv6f+Npp2g4BAgQIELiMQPfe67XD54/fDb37n6rl&#10;7yrjsDcMH06enVldHvIwmk/D4Q7ffY5n48b2BvNZyCqfZP2DSo4kAQIECBAgQIAAAQIECBAgQIAA&#10;AQIECBAgQIAAAQIECBAgQIAAAQIECBAgQIAAAQIECBAgQIAAAQIECBAgQIAAAQIECBAgQIAAAQIE&#10;CBAgQIAAAQIECBAgQIAAAQIECBAgQIAAAQIECBAgQIAAAQIECBAgQIDAicA73ylD3HsjhMPb5Twp&#10;AgQIEEgmkH/vn4Xw3d8KoVibLxTrAIZOL2Q/91eSta+h3Qlkt18NvZ/9t0I4/jDkx09DPvowZLde&#10;2V0DW9aUDY9KR+Tjs9ehLBWUaBaYNq+reVp4OjndtbMDgcU8hE//yZCNPyqupw+L6+ppyA42fGbt&#10;dOsnMC/q69ezN85pqrN68A7Xca1WfSPTg/r6tAfxPnmBrR/vsatbf7iasn/dBaajYq4o7nEnz1Jx&#10;reM8LF67/NrOWbdh0thyDObFOS1+8Hsl4c7DL5bSVzLRMJ/14jxa2WZxrt7HrTsoR7Vcy3uxCGFR&#10;PA/EZ4I8L5eR2pnAaLb+mWrYdH3u7AyeV9TJOqFX3P/PG+fTNq+B6pruxXWZZdXV3Hcc9FWr7un7&#10;5TMq3rdsBAgkFOhd/lmo9bPt198ZTu7TrTesAQIErrNAPhnVTj87uhvyZ09O8xcj36OeYtghQIAA&#10;AQIECBAgQIAAAQIECBC4tEDv0jWogAABAgQIECBAgAABAgQIECBAgAABAgQIECBAgAABAgQIECBA&#10;gAABAgQIECBAgAABAgQIECBAgAABAgQIECBAgAABAgQIECBAgAABAgQIECBAgAABAgQIECBAgAAB&#10;AgQIECBAgAABAgQIECBAgAABAgQIECBAgAABAgQIECBw0wQGB/WIJ8ch3LpXz5dDgAABAnsrkPWH&#10;5dgmo3JaigABAgQIXEKgc/dB7ejF40ch3P9ULX9XGUf9Qfhw8uzc6o6n43DYG5xbZpsPR7NJY/H+&#10;fF7Lz5rexWqlZBAgQIAAAQIECBAgQIAAAQIECBAgQIAAAQIECBAgQIAAAQIECBAgQIAAAQIECBAg&#10;QIAAAQIECBAgQIAAAQIECBAgQIAAAQIECBAgQIAAAQIECBAgQIAAAQIECBAgQIAAAQIECBAgQIAA&#10;AQIECBAgQIAAAQIEbqDAv/aXQ/6D3wvhnd8tfr4dwie/cAMRhEyAAIErJPD43RD+4DdfnFCvshbu&#10;i0/O3ct/85shHD8NodcPoVv8PPixEN76qXOP8eFuBbKju6H3pT+120ovUVs2PAohy0I2OAxxPzu8&#10;e4naHBqKdTrP3RazkC8WIet0zi3mw80EsoNboftzfyV0u90wb1i79Lxask435NUCi/r6p9Ui56aL&#10;OtduF5y/19Z7UwsUc1d1G8xn1ayN0rX1b6vrzm9Ui0JXVaD3nf839L/166enl/cPwugv/Ken6Qvv&#10;xGeqypbPthuDs+8X79zzaamWzsMvltJXMlGsX13deg3z6LS49+3lVl2XezKqhxmft22tCIxn5Wum&#10;qZGDah81FdpBXq+4/88axv6y6nm+WO7u/HdeefbMbtq9a3Icsmnl2rv92s6dVUiAwNkCWcO9Lr/g&#10;8/jZrVzuk2xwUKsgr84dtRIyCBC46QJ59fk+64TOrXth/uzJKU0+/uh03w4BAgQIECBAgAABAgQI&#10;ECBAgACBywr0LluB4wkQIECAAAECBAgQIECAAAECBAgQIECAAAECBAgQIECAAAECBAgQIECAAAEC&#10;BAgQIECAAAECBAgQIECAAAECBAgQIECAAAECBAgQIECAAAECBAgQIECAAAECBAgQIECAAAECBAgQ&#10;IECAAAECBAgQIECAAAECBAgQIECAAAECN05gcBhCpxtC/L38ybIbxyBgAgQI3HiBwUGJIJ+OSmkJ&#10;AgQIECBwGYHO7VdDiO8ZeX5azfzxo9P9NnYOe8O11R7PxkWZO2vLbVrgeDZpLNqfz2r5WeXeWysg&#10;gwABAgQIECBAgAABAgQIECBAgAABAgQIECBAgAABAgQIECBAgAABAgQIECBAgAABAgQIECBAgAAB&#10;AgQIECBAgAABAgQIECBAgAABAgQIECBAgAABAgQIECBAgAABAgQIECBAgAABAgQIECBAgAABAgQI&#10;ECBwUwWGRyF85iee/0SDhrWgbiqNuAkQIPBSBHr9crOL+hp95QJnpL77z0J48u6LD7/w0yG89VMv&#10;0vZunMDhn/mrIXS6xZKXxZqXtksL5NO4TueaLa69aU3NNUgJPu506o3ki3reNjlNdVaPr87n1c+l&#10;txMYHtbK92fTYl6rZa/N6C7m5TK9QTktdb0FOr3y+Vf7u/zpxqmsW3lGi0fOizG4xTb73rfKpbNO&#10;6Hzy8+W8K5jKGq6R/rxyHRXnPd2R9ZUjaIi/do7dyrirFZBxUYHRvHkt89X6ht0083i/eJYerTbc&#10;sD8pvlcbtDAesqO7ofv6p0M+nRQ/49A52t168Q1hXL2sp+/Xz+n2q/U8OQQItCfQ9H4Tn8ev0Jb1&#10;D2pnk0/Wzdy1Q2QQIHDDBPLJcSnirPguL4t/O13Z8nG5zMpHdgkQIECAAAECBAgQIECAAAECBAhs&#10;LeCvy1uTOYAAAQIECBAgQIAAAQIECBAgQIAAAQIECBAgQIAAAQIECBAgQIAAAQIECBAgQIAAAQIE&#10;CBAgQIAAAQIECBAgQIAAAQIECBAgQIAAAQIECBAgQIAAAQIECBAgQIAAAQIECBAgQIAAAQIECBAg&#10;QIAAAQIECBAgQIAAAQIECBC46QLZK2+E8Ev/VSND/tu/EcIf/XYI/WHxcxDCrVdC9hM/31hWJgEC&#10;BAhcb4EszvWr23S8mrJPgAABAgQuJZB1u6Fz57WwePLeaT2LJ49O99vYOexV7m0NjRzPdnu/G80m&#10;Da0Ur1PzWS0/GxTvWDYCBAgQIECAAAECBAgQIECAAAECBAgQIECAAAECBAgQIECAAAECBAgQIECA&#10;AAECBAgQIECAAAECBAgQIECAAAECBAgQIECAAAECBAgQIECAAAECBAgQIECAAAECBAgQIECAAAEC&#10;BAgQIECAAAECBAgQIECAAIH1At3e+jJKECBAgEB7AtV5eDEPeb4IWdbZrs35tFy+1y+npW6cQFYd&#10;WzdOYMcBT0frK4xrb1pTc71T2yU63XoL83k9b4ucrKnO1eOLOds1twqyg/2G9XP70+IaW7+sbqnx&#10;uPZt9Y6aV9edLx0hcd0E8ur9rvpMdNGAGp6l8lnleWtN3bPvfatUInv9M+FarL3ccI30imfU6jZr&#10;yKuWuZbp/mD9aVfH3fojlNhQYLzBdXbQcH1uWP1WxXqd9d+ZzRazMGhhPBx8+edC/Lmx29MP6qHf&#10;fq2eJ4cAgdYEmt5v8l09Z+3qrJvevzd5d99V++ohQOBaCuST8nd88R2tc3CrFEs++qiUliBAgAAB&#10;AgQIECBAgAABAgQIECBwGYH1f3W8TO2OJUCAAAECBAgQIECAAAECBAgQIECAAAECBAgQIECAAAEC&#10;BAgQIECAAAECBAgQIECAAAECBAgQIECAAAECBAgQIECAAAECBAgQIECAAAECBAgQIECAAAECBAgQ&#10;IECAAAECBAgQIECAAAECBAgQIECAAAECBAgQIECAAAECBAjcNIEf/SCEd779Iup7b4TwEz//Im2P&#10;AAECBPZGIOsflGNZzEM+n4Wsa+ngMozUdRWYP343HP/63wphsQh5Mb7j76N//S+H7oOH1zUk503g&#10;2gl07j4IiyfvnZ73/Mmj0/02dg77w7XVHk8na8tsU+B4Nm4s3p8X805lywaVe2/lc0kCBAgQIECA&#10;AAECBAgQIECAAAECBAgQIECAAAECBAgQIECAAAECBAgQIECAAAECBAgQIECAAAECBAgQIECAAAEC&#10;BAgQIECAAAECBAgQIECAAAECBAgQIECAAAECBAgQIECAAAECBAgQIECAAAECBAgQIECAAAECBAgQ&#10;IHAlBDoNa9wWa9+G3mC705tNy+V7/XJaigCBSwlkR/dC9tbPhDAdFT/jkD97HMIH75TrnO12Lc9y&#10;5VIbC3S69aJx3eXLbrHes+rpbzlnX/ZcbsDxcQ34RXEvzFauq25cL3fY0L/nePRnxT21uvXWr81b&#10;PUT6CgsUY2V1y2IiXqtNc8FqwXX7lXpPis8rz1vn1LF49iQs3v9+qUT34Vul9JVNNNj1Gua/aXxm&#10;3cetu8Fz9CZl9tEmQUyj+frnqWEi/37DtVAlmDZcG9Uye5fO8xDi/Tn+xPfOfgtryj99v8SWx744&#10;vFPKkyBAIIFAfB5avd/Pd/BetcPTzvr15/p8Mt5hC6oiQGAfBfL43d7KlhXPMtnwcCWneKUcPyul&#10;JQgQIECAAAECBAgQIECAAAECBAhcRqD8rxouU5NjCRAgQIAAAQIECBAgQIAAAQIECBAgQIAAAQIE&#10;CBAgQIAAAQIECBAgQIAAAQIECBAgQIAAAQIECBAgQIAAAQIECBAgQIAAAQIECBAgQIAAAQIECBAg&#10;QIAAAQIECBAgQIAAAQIECBAgQIAAAQIECBAgQIAAAQIECBAgQIAAAQIEQpiNywr9YTktRYAAAQL7&#10;IzA4qMcyHYXQvV3Pl0PgGgrk03GYffefl848Hx+X0hIECLQr0L33IMy+963TRhaPH53ut7Fz2Bus&#10;rfa4+s6z9ojzCxzPJo0F+vNZLT8bHNbyZBAgQIAAAQIECBAgQIAAAQIECBAgQIAAAQIECBAgQIAA&#10;AQIECBAgQIAAAQIECBAgQIAAAQIECBAgQIAAAQIECBAgQIAAAQIECBAgQIAAAQIECBAgQIAAAQIE&#10;CBAgQIAAAQIECBAgQIAAAQIECBAgQIAAAQIECBAgQIAAgSsn0O3XT2k+DWGDdQNLB8ZjVremelc/&#10;t38hgfzpByEfPwuhWM81L9ZZzIa3Quf1T1+oLgddL4HstYeh+zMPT086f/dfhPn/9T+epk92zlh7&#10;s1xIqnWBTrfexGJez9s2J9Z7Vj294ba1Kb+JQFyjduW6yoq14Qede2GyqK9ne1Z1/aY+669fm/es&#10;+uQXl8Hoo5NrIRsehazbe/kknYZziGseN80FW5xt1qs/o+WzyvPWOfWtrje9LNZ5+NZy90r/jv2a&#10;Fz/ZytrRvXl9Hp01XV9XOrINT26T5/CrMPY3DOe6FRtvcJ0dbNJHOwi8v8E8srfXwRl+nf/9fwhZ&#10;fB/6eFt8+RdC/sf/9DK5u9/Fe1dpu/VqCFlWypIgQKB9gaNf+hvPn/fid0zx2eCKXYdZv3gPi+eU&#10;56cY+WR0um+HAAECTQLVeSIbHBTf8R6Viubj41JaggABAgQIECBAgAABAgQIECBAgMBlBBr+VcNl&#10;qnMsAQIECBAgQIAAAQIECBAgQIAAAQIECBAgQIAAAQIECBAgQIAAAQIECBAgQIAAAQIECBAgQIAA&#10;AQIECBAgQIAAAQIECBAgQIAAAQIECBAgQIAAAQIECBAgQIAAAQIECBAgQIAAAQIECBAgQIAAAQIE&#10;CBAgQIAAAQIECBAgQOCGC0zGZYD+sJyWIkCAAIG9Ecga5vh8MgrZwe29iVEgN1sg63TrAIt5PU8O&#10;AQKtCXTuvV6qe/H0RyEvrsPG67NU8mKJw97695fjWeWd52JNnR41mk1O91d3+vP6fNN07109xj4B&#10;AgQIECBAgAABAgQIECBAgAABAgQIECBAgAABAgQIECBAgAABAgQIECBAgAABAgQIECBAgAABAgQI&#10;ECBAgAABAgQIECBAgAABAgQIECBAgAABAgQIECBAgAABAgQIECBAgAABAgQIECBAgAABAgQIECBA&#10;4DoKzH//N0N+/GEI82kIs2nIXnsYup/5k9cxFOdMgAABAkuBXm+59+L3bBbC+mUDX5SPe/HesLr1&#10;+qsp+zsSmP69/zUsfvB7p7V1PvMTYfALf/U0becGCfQG9WCnzWtv1gvKaVWg2zCvLop59bJbp3N2&#10;DU3j4ezSPtlUoH9QlHx8WjqbHIdB536YbNGf/XlD32+wNu9po3ZqApN/8nfC+B/97ef5xfNG594n&#10;wp1/5z+rlUuVkTdd8/G5qL/tw1TljM+qt1LsrOTse98qfzQ4DNn9T5XzrnAqi/PayvXTb1i3ftqQ&#10;d4VD2vzU+pV7fJaFkOfl47uetcsgu0uN5uufp4aJ7ru9TndtYNMt7klrK7sOBbLK89AZa89fOpSn&#10;H5SruP1aOS1FgEASgc7R3STtXKqR+Mw3Gb2oYrqy/yLXHgECBE4F8tU5o8jNBgchO7h1+nncyccf&#10;ldISBAgQIECAAAECBAgQIECAAAECBC4j0PAvmS5TnWMJECBAgAABAgQIECBAgAABAgQIECBAgAAB&#10;AgQIECBAgAABAgQIECBAgAABAgQIECBAgAABAgQIECBAgAABAgQIECBAgAABAgQIECBAgAABAgQI&#10;ECBAgAABAgQIECBAgAABAgQIECBAgAABAgQIECBAgAABAgQIECBAgAABAjdcYDYuA/SH5bQUAQIE&#10;COyPwOCgHsukch+ol5BD4PoIZJ3aueb5vJYngwCB9gS6dx+UK88XYfHkvdB95RPl/B2lDjd4f3k2&#10;3e297ng2aTz7/nxWzu/2Qlb82AgQIECAAAECBAgQIECAAAECBAgQIECAAAECBAgQIECAAAECBAgQ&#10;IECAAAECBAgQIECAAAECBAgQIECAAAECBAgQIECAAAECBAgQIECAAAECBAgQIECAAAECBAgQIECA&#10;AAECBAgQIECAAAECBAgQIECAAAEC+yYw+83/J+Tvf/80rO6P/3TofuZPnqbtECBAgMA1FOj26ye9&#10;qKzTVy9Rysnjun55XsoLTfWWS0hdRKC6nuMZay1epGrHXDOB3qB2wnkxHrJarozkAp1uvcnFDtZb&#10;bqr345ayhvFQPwk52wrkg8PyNTUdhUFnu3Vra2vfFieRV+fybU/shpfPx89eCMymIcyLn5e5Naxl&#10;nBXPRpUno63PMItrt8frfmX+yGO8G2x58Vw2/8PfLpXsPHwrnNRZyr3CiXidrPR1b16fR2dbPrNe&#10;4WjLp/bmF0P4i389hDi3x2fqf/FPQ/iN/61cpmHclQtIXVRgvMF1dpDoXae/QT/PGq6Ni8Z+LY7r&#10;Vd5f23ofevp+meP2q+W0FAECBD4WyIp3hnwyOvXIi3cGGwECBM4TWJ0zYrlscBA6w8PyIYtFyKfj&#10;kPn+oOwiRYAAAQIECBAgQIAAAQIECBAgcCGB7f6ly4WacBABAgQIECBAgAABAgQIECBAgAABAgQI&#10;ECBAgAABAgQIECBAgAABAgQIECBAgAABAgQIECBAgAABAgQIECBAgAABAgQIECBAgAABAgQIECBA&#10;gAABAgQIECBAgAABAgQIECBAgAABAgQIECBAgAABAgQIECBAgAABAgQIECBA4AYJTMflYPvDclqK&#10;AAECBPZGIGuY4/PpaG/iEwiB0OnWERaLep4cAgRaE+jcvV+re/74Uei+8ola/i4yDnuDtdUczyZr&#10;y2xaYJHnYTKfNhbvz2el/GxwUEpLECBAgAABAgQIECBAgAABAgQIECBAgAABAgQIECBAgAABAgQI&#10;ECBAgAABAgQIECBAgAABAgQIECBAgAABAgQIECBAgAABAgQIECBAgAABAgQIECBAgAABAgQIECBA&#10;gAABAgQIECBAgAABAgQIECBAgAABAgT2RqDbL4WSn7G+U6mQBAECBAhcbYFur35+287vTeUr94x6&#10;I3IuJFBZzzHf4dqNFzofB708gX7D2p7Gw8vrj9WWG9dbnq+WuNh+U73LmprGw/Izvy8uUF2ndjIK&#10;g07DffOcFvrzhr7vDc85wkfrBPLxcalINjwqpZMnmp6lFg39fpET6xXv4JOVupqeuRrqXTz6XshH&#10;H5U+6Tx8q5S+6omsiD1fOcleg+m0IW/lkOu7G/s9/iy3yhraJ9lN425Z3u9LCYzm69dGH672z6Va&#10;O//g3nn3/o8P3dvr4CyabuUZeNa89vxZh2+Uv1iEcHgnxO89s+n4+SG3X9voUIUIELh5All/WHpm&#10;yScfzxs3j0LEBAhsKHDnL/4nIS++X4jvtvl0FLL+QZh/+H7o3L0fsuGt4ucwdA5uhbx438k2rFMx&#10;AgQIECBAgAABAgQIECBAgAABAucJbPcvXc6ryWcECBAgQIAAAQIECBAgQIAAAQIECBAgQIAAAQIE&#10;CBAgQIAAAQIECBAgQIAAAQIECBAgQIAAAQIECBAgQIAAAQIECBAgQIAAAQIECBAgQIAAAQIECBAg&#10;QIAAAQIECBAgQIAAAQIECBAgQIAAAQIECBAgQIAAAQIECBAgQIAAAQIhTMdlhf6wnJYiQIAAgf0R&#10;6B/UYsmr94FaCRkEro9A1unWT3Yxr+fJIUCgNYHu3fu1uhdPHtXydpVx1Fv//nK8w3vdaFZ5f1oJ&#10;pF+Zb7KG++5KcbsECBAgQIAAAQIECBAgQIAAAQIECBAgQIAAAQIECBAgQIAAAQIECBAgQIAAAQIE&#10;CBAgQIAAAQIECBAgQIAAAQIECBAgQIAAAQIECBAgQIAAAQIECBAgQIAAAQIECBAgQIAAAQIECBAg&#10;QIAAAQIECBAgQIAAgWsrkHV7IV89+/l0NWWfAAECBK6jQLdfP+v5rJ53Xk7T/aDXUO95dfhsI4Gs&#10;NyiXm07KaambI1AdCzHymfFwJQbArXuh8+f/Wghx3eXlT5F36a1pHedlpU3jYfmZ3xcXqKxTm01H&#10;YdDpbVVfv+me2l+/Nu9Wjdywwvn4WSnibHhUSqdO5J2GZ56mZ6MLnFhWPKflYXR6ZD7b7Blt9r1v&#10;nR6z3Om++dZy93r8rqxh3ZvX162fLjbzuB4Bn3OWTeOp+H7G1o7ApGneXmkqC1nob3kvWDl8q91N&#10;2plV1lg/r4F8Ng15cS8LxVySx3GV56H76hvnHXL1Pqs+87Tx/NvphPDn/6OT2E/uOU/fD+FoB89y&#10;CTXzfBHCZBTy8XEIRV93Xv1kwtY1ReCGCVTeGUKcZ20ECBA4RyB+v3vyHe/R3dNS8Zls8B/816dp&#10;OwQIECBAgAABAgQIECBAgAABAgR2KeCvy7vUVBcBAgQIECBAgMDWAlmWbX3MNgfkxT+Ea7uNeD6p&#10;2kkRS4wnRTsp2kgRS6q+T9VOqn6JfdPmlsIrRRvRKEU7KdpY9neKMZaijRhP2+2k6pdU7bTttRxj&#10;bf9O4ZWijeiUop0UbSz7PMUYS9FGCrMUbaTql1SxxL6PbbW5pYglRRvRKEU7KdpY9neKaz9FGynM&#10;UrSRql9SxbIv80uKOPZtfkk5xpbXTZu/U8xjnfj/2JlgazuWlH0f22pzSxGL+WX7HkzRL9uf1cWO&#10;aHsMx7NK6bUv80sqs7a9lv1/sdG5+VEpxvHmZ3O5kiliSTW+okSKMZaijRSxpOqXVO2keq683BW3&#10;/ujo1XYsqfokRrsvscTrvu1Yolfsm7a3xaL4D9O0vKUcY23PySn6JHZH23HENlL1S4pYYjxtX5Op&#10;vGIsKcxStJHCLEUbsU/i1rZZqlhiHLGtNrdYf9vXZIo4olGKfknhtezvtvtl2U6K3yliSdFGtDK/&#10;bD5iUlyT+za/tD2+Yu+l6JfYTopYUrWzL7Gk6vtU7aTqlzjO2txSeKVoIxqlaifVPb/tduIYbruN&#10;5dhNcb2kiCXVGEvhteybNn+n8ErRRjRK0U6KNpb9nWKMpWgjxtN2O7FfzC/LkXN1fqfol5TXZNtj&#10;LFUs8XpsO5YU1/1ypKeIJUUbqcxSxBLHWBzPbW4prpcUcSyN2u6XFF7LMdx2LEuzFL9TxJKijWXf&#10;tG2WIpZU12W3WyxG2eKWKo4YQtuxpJpfYiwpxljbXjGOuLUdSxxjbbfxPJL23/VSeMU2UlyXKa6X&#10;FHEs+77tMRa92m5jGUuKaz9FGzGettvZp/klxTW5HGPRrc0t1t9237d5/tW6244l5fzS9jwWY0m1&#10;tR1LyvklhVnb4zjGkGIei/3S9hyWoj+WbbQ9jlP0yb7Fsk/XfqpY2h7HcYyluu5TxBLbSHG/7PXa&#10;XRbA/LKc/Tb/HcdxirGcYhzHOLrddv/7HM/baPc70c177/Il274m4xnuy/wS+z7FPBm9UvXL5UfQ&#10;+TXk3Tz0+/3zC13203a/Riif3aCc3HkqUSwp5vxok+JdL9V12XYsqeKI/dL2/Tjls1jb/RK9Wp/D&#10;ijaiWYp5P8bT9hbHcoo5pu1xHJ1SjeV98YpmbV+TqfokRSyxjRTzS4pY4hg+OjqKTbW6pbhW5vN5&#10;6LT8PhmRhsNhq1ax8jhPphhjF/lvszyejUvxD2/fDQd375byVhMxlsGg3QfxOL+kuLfEcdz2WN6n&#10;WFbHQZv7KcZY7PfYNym2FGMsxbzf9nNF7Ito1em0+x3f8+eXdr8Pj7E8b6fdLxWi17b3lvzW7TCK&#10;J7iydRfTc+uJ9+O2r5fFIsH3VScxx/tLu/3//JpvdxzHUGI7z9ta6cwWdlNd+7saY1nD957Lv060&#10;HUvsj13FcV5XpphfUrQRY0zVToprJUUsKdpYjr3LmGWDg5Ad3Q35syfL6sLiyXulOWuXsRz217/P&#10;HRfvPJeJ6TSQYmc0n64mS/v92ayUPrEo5obLbvs0v0SLFO/g0+l0Z31+Xv/talyd10b8rO122q5/&#10;XXw+J0CAAAECBAgQIECAAAECBAgQIECAAAECBNIJjMfj1v+2Hf/910X+LeO2CgcHB9sesnX5WfE3&#10;wPjT5hb/VpPib2htxrCsO/b7ZDJZJlv7Hf8Na4p/Y9paAIkrjv9mJsX1EueXtrdUsbQdR6r6d/nv&#10;M8475xR/c04VS4wzRTwp2khhlqKN5dhr2yxVLDGO2FabW4pYUrQRjVK0k6KNZX+3PY5jOynaSGGW&#10;oo1U/ZIqln2ZX1LEEfs+Rb+kaCNVLLGdFPNLinZS9cs+xZLiukzRLyniiP2eIpYUbaSKJcW1EtuI&#10;W4p5LEUbKWLZpzEWY9mXbZ9iiX2S4vvdVNdk27HEONpuY3mdpDBLEUuKeSxVv6S69tvulxR9shzH&#10;bf//EaeKJY6xtmOJZinaSGGW6lpJ0U6KNpbXS4rfbY+xFONr6bRPsaS45y/d2vyd4t+lpGgjGqW4&#10;9lPFEv/bnSniaXscx/pTxBH7v+1nsdhGii3VnJzCK8X1kmp8xb5Pcb20fZ9cxpHCre1YUs0vqcZx&#10;2+Mr9n2KWGIbqeaXFGYp2kgx76doI46xVFuKfkkxjmO/pGgnhVfs+7bn/VTjK8U9MkUb0StFO6nG&#10;cWyn7bEc608xjlP0S+z/tmNJ0Scxjri1PVemjKXtcRy9UrSRqp22+z7Gkar/U/RLijZSeKVoI/Z9&#10;3NoeY/sUS/RKMcZS9EuqNlL1f9vjeNn3MZ62t7afX1KN4RRjLEV/LPs71Rhbttfm732JJUX/p5rD&#10;4nXZdjwpYkkRx/LaSDGOl221/TvFvJzqvzeQIpYUbcQ+T9FOqnG8L/NL29fisv62+yXFfLwcw23H&#10;Ettp+9k1ttH2GF62kcIrVf+n6JfiP//T+tbpxHWTWl4bvfUolg3kYTBsd03G2FKKvo/tpFiHOUUs&#10;8ZpM0c69e/ciW6tbfHZp+/klWj148KDVOGLlbf/3uGIbcQy3vU5qbGfbtf/iMdtucRz3iv9rdSu+&#10;DusP2p+PY9+vHce9ylw63+CYFZxY/61bt1Zy2tmNY6zt/o+xpPjvfqWYJ5/3wuXX31rXm73e/qz7&#10;mOJe3O+3P1emuhfH66Xt5/0YS9tr5MYxXoSS5PklxX1yNPp4xdtuw31sdvYafo3XelP5bv/k34m2&#10;3ffP+6X9OSyO4xRzcvSK4/msLRtU1nOcTba+vp5fL+2/VKbo+/hccXh4eBbXTvJj36f4N88XGV8/&#10;CnHsvxgvw6Jbh7dvnxl3queXM09ghx/EWM67VnbY1MWqeuW1jY/b9JqcFvP1i94uV98dHqx9x4rX&#10;SgqzO3fulE9ux6mUfX9895WwekfsTMfhzmHxPvPs0cZR9Yv14qvbK/efv9vHWFLMlfHZ9ZxbS/X0&#10;LpSeF++GP/rRBxc6dpuD7t+/H/LJcemQzsGtnd6jY59s8/3LPJuEj5+qTs/rlTu3Q3fNdzib/Dfk&#10;88pz2ryIfZP/NvTku//89FxOdu6+Hqb94n7Z0n9TPH7vGsfzLresWMN6dc7rLerX0qIY2Jt4bHNe&#10;R0dH2xS/UNl4ztt8/5ZNJ2H1bTqOi/kG/z39FPNLjGObWC4EVhx0fFy+7i9az3nH3S6eoeb5Iswa&#10;xtrqcYf9y433ba6Vfme151fP4sX+LJ/Xrr/oNW+4/8z+4TfC4p/+nRcHH9wOg3/vv3yR3mIvvrNu&#10;M1duUXWpaBzHq2ZPj26F2XsvigyK59/bxb3hMlt8PpvKx9YAAEAASURBVDrze574PeZrr1+m+tNj&#10;U3wnGt8pRn///wjTf/LN03az26+GW7/0N07Tl92JXh9++OFlq1l7fIyl7fkljq+2v0NeBtr2O2V8&#10;1ovPY21v8Z2i7XvldDoLz5591HYoRRy7+TtFNiivpZNPXjwZxlhmTd+Z7Ti6FPf8+Pwyna6+He04&#10;iKK6GEeK70S73U7r72Hx0Xj1/rV7rec1xvt92/NLbCnFdwkxjrbbifVf5Pu3i/Rf2/0fY2m7jRh3&#10;bCNFv7QdS4o4oleKfknRRqpYYjtt932qWFL1SwqzVLGkuC5TxJIijn0bxyn6JcW1EtuIW9vzWNv1&#10;P4/C/xIgQIAAAQIECNwEgYZ/IXoTwhYjAQIECBAgQIDAVRGIXw63vaVoI/7Dhrb/SJ/qjw8p2knR&#10;RhxXKdpJ0ffLa6TtsZzCaxlL279T9UvbfRKd9imWFGMsRRuxX1K0k6rvYzxtj+UUXjGOFFuqfmm7&#10;T6LVPsWSYoylaCNVv6Tq+xRmqWJxTW43w+5Tv6QYxynaML9sN4ZTecV29mV+SRGHfokC222p5pcU&#10;7aS6t+xTLCmuyxT9kiKOeGWliCW2kyKeFLGkuFZS9UuqWFK0k6LvY7/Ere2xnMIrRRyxjZT9Ettr&#10;c0vRLynaiEYp2knRRqpYUo7jfZlf2rwWl3Wn6pe2+yTGs0+xpLj2U7SRql9SxZKinRRtLK//tn/v&#10;0zW5T7GkGGMp2kg1v6Tq+xRmqWLZl3t+ijhSjePYTop4UoyxFNdKqn5J4RVjSWGWKpZ9Gccp4kg1&#10;jmM7KeJJMcZSXCvRK0U7KdpIFUuKvo+xxK3tsZyqX55H0+7/puqXtvskKqWIJVXfp2gnRRuxX1K0&#10;k6LvYyxxa3ssp/B6Hkn7/5uqX9rukyi1T7GkGGMp2oj9kqKdVH0f42l7LKfwinGk2FL1S9t9Eq32&#10;KZYUYyxFG6n6JVXfpzBLFcu+XJMp4kg1jmM7KeJJMY5TtJGqX1JdkynMUsWSYhyniCVFHKnGsfkl&#10;Cmy3pbgmU7QRo07RToprMsaS4rpMEUuKOKJXilj2qV9SXCvRK0U7KdpIFUuqcZxiLKfqlxhL21uq&#10;fkkxX+5TLCnGWIo24vhN0U6qvo/xtD2WU3jFOFJsqfql7T6JVvsUS4oxlqKNVP0S+z7FGIvxtN1O&#10;qlja/u+Jpur7FH2yb7GkuPZjGym2VLG0fd1HqxSxpLpP7sv8kqLfY9+n6pcU8aSIJcW1cnpNhnb/&#10;O+IpvGIscWu7/1PF0nYc0SpFLCniSBVLbCdFPCmu/RRtRK8U7cRxPJ/PY3OtbqliSfFsEaHaHsvR&#10;K0UssZ22txRzZYo+iW2kiCXFtRJjSdFOivEVY4lb29dkbGM2m8VfrW4HBwet1h8rj/2Ssm+2Cmg6&#10;LhXPBud7dLvd1ufKVFaxnRTzfoprJcbSdjsp2oiDcd/m/dIF1kIiXpOprpkWTr9UZZpn5Ly4VkrN&#10;tpKI12Pbz/ux77e97vPeoBZvPj4+t544T04mk9pxu8wYDodFdQk6pmil7Xn/Iv1yEcsUc3KK+TjG&#10;vu04Ps8rzzq1j/PF7GSebLvvdxlHLYiVjOvYLyunX9pNEUuKayUGlSKWFG3EWHZh1r33IMyePYnV&#10;nWzzx++WrvVdxtLrdEP8mS3O/p5tNJuczP+7eGY6rrw/LWOMv/vFfLO6xXerXcwNu6hj9bzO2t9l&#10;v5zVRuyD2E6KrW23XVwrmzikaKdtq03iVIYAAQIECBAgQIAAAQIECBAgQIAAAQIECBBII9D2v2dZ&#10;RtH23+iX7bT9O/4dZV9iadtqWX8KL3/fWmpv9jv+zTH+tL2l6Pv4b7NS/c25bS/1byeQ4m/n8YxS&#10;tJOijRhLin8HkqKNVP2SKpYU9zCxxFGz3ZaiX1Jc+ynaiLIpxliKNmIsKcxSxZJiHKeIJUUcqcZx&#10;bCdFPCn6JcW1Er1StJPCa99i2ZdxnCKO2PepxliKeFLEkuK6T3VN7lMsKfo+9kvc2h7LKWN5HlF7&#10;/yuW7Wz36Zrcp1hSjuO255dU/dJ2HPHKStUvYrl681iqcRwjb/tvSPHvR223EeNIYZaijRhLis38&#10;sr1yirkyxRiLbaS6JttuZ5/ml1TX5PYjf/sjUsSS4nqMkaeIZXvhix2R4tqPXin6JlUsbc9hsSdT&#10;/DeQUtxbYiwp+j7FNZkijugVt7b/rWiqvo/90nYs+zS/pLjun4+w/XnXW8bT5u9U10ubMSzrTnGf&#10;TOWVYt4Xy3LkbP47hVmKvl9G3Pa9P4VXjKXtOGIbqfpFLFF78y3FGEvRRow4RTupxnGMp+2xnMIr&#10;xpFiS9UvbfdJtBLLdiMm1ThO0S8p2ljqtj2WU/VL23GkuiZjHNGs7S3VGNuXfkk1jlP0S4o2luO3&#10;7f5P1S9tx5Fyfln2TZu/U46xNuOIdacYYynm/GUsbf+dKoXXMpa2r8tUsbQdR/RKcU3GOFLEEvul&#10;7XEczVLEkuJvO6m8Uoyx6NX23w5j36cwi7GkGMcxnva3+N6SZq2pFLEsFu3GEsdXii1FOymulWiV&#10;an5J0S+xjbav/egVf9reYv+3fa9M0UZ0ajuOZV+0vRZv9OrlvWVzrf2OXtPp9Nz686xb+jyfTtYe&#10;s3pAvE/GeNreYhttP1vEWFJsKebK6NX2HBatYixtX5epYknR9ynGWOyPtvskWsV+abud520sWu+a&#10;TrGOXopYUvR/vH+Nx8Va5/NFqK5+Ox0Va9/GzzbcsuNnoV8pOy2646AYYynml+iVol/abiMSxn45&#10;r51FpyydF+stbvssMhgMkvRLir7v9/tJni3mxXXS9vZ8ftmynV4xHor1O0+3+fRcjzhXpthSPL+k&#10;aGNpdd41uSxz2d8bXS8N6zgv243rmK+ro9dr/50itrHuPJbnfNV/n8QxOCqdZj4dhWG3PA+XCjQk&#10;+vPy2rdh+KLOeE2muOeneE6KXk+evFjbuIFiJ1kPHjwI+ehZqa6sMN3ldRq9snOut1LjRaJTXH+1&#10;rej3dXVMi/G09h5ePHuuztyzcXHMaFRrrpRRvKeHH/5B+bjX/1iYF893bW3d3u6fxfLKtdafN69l&#10;/eGzj8Kgu7v57fDwsC2m03pjvz97Vh7Hpx827AyKvlv9BiLv9NYeH5+RdnldNJzWSVb87mXdd0ln&#10;HbtN/kcffbRN8QuVff3118N5a5kvKz3oDi5s+3w+3vzvFHEd93XbpJhvqn0d3/Ma55ei6dVvl/Pi&#10;2NG6OeWME4hjLMU9rNpG1h+Wz6h4H4rPhZfZol/V8DL1nXXsZc/zrHpX84s7WMgr4yYfP2seD6sH&#10;brEfrbaZw7aoulR0OByG4+P27l2xsfhunKrvG6/JUsSXS8TxNZmsvBterrozjz462u1zV1NDeb5I&#10;MsYODg520/+VZ8F8clz8beL5O0Cc9y86zzbZnJUXx3LbWxxjbccSvxfpxe85EmxxnLW7rT7Ft9dS&#10;fA9re36J9+IU7/mxnbb/rpfqO9EYS9v3l3hNpuiXtuOIV0eKWFLEkSqW2E6KeFL0y7bvRzH2i2wp&#10;YknRRow9hVmqWPZlHKeII/a9fokKm28prpV4NinaSTXGNtdVkgABAgQIECBA4LoK7O4v6tdVwHkT&#10;IECAAAECBAgQIECAAAECBAgQIECAAAECBAgQIECAAAECBAgQIECAAAECBAgQIECAAAECBAgQIECA&#10;AAECBAgQIECAAAECBAgQIECAAAECBAgQIECAAAECBAgQIECAAAECBAgQIECAAAECBAgQIECAAAEC&#10;BAgQIECAAAECBHYkkE/HIeR5qbasf1BKSxAgQIDA/ghkWSeE/jCEOP9/vJ3cC5YJvwlcd4FOMcYr&#10;Wz6fV3IkCRBoW6Bz90EI3//OaTPzx49O99vYOeoNw5PJszOrjm88o9kkHMZ74CW349mLe2i1qn5l&#10;vskG3q2qRtIECBAgQIAAAQIECBAgQIAAAQIECBAgQIAAAQIECBAgQIAAAQIECBAgQIAAAQIECBAg&#10;QIAAAQIECBAgQIAAAQIECBAgQIAAAQIECBAgQIAAAQIECBAgQIAAAQIECBAgQIAAAQIECBAgQIAA&#10;AQIECBAgQIDAngj0eqVA8vmslJYgQIAAgWso0O3XT3qx5fxerB1Y23oN9dYKydhWIKu6NtlvW6ny&#10;11bg6Od/KWRZdrJ+dVas39m99/q1jcWJbyDQ7Z5ZKCvWebXtXiAbHpYrjWvlhuKa22LrV96Z4rVq&#10;u5xAPi6vaZwdHF2uwsseXb03x/rm08vW+vz46nNaZTw1NvLu74UsX5Q+Wrzx+VL6WiQqrr1F87r1&#10;s3weBqH8XcW1iG+Lk8yqz+bd/Y53C5qdFx1tcO0OK2Nz5yexUmGvs76vZ9XxsXJ8bbc6drY5tlbZ&#10;y8mo3kdz70P1jhhUnl+m45AvFiHrdOpl5RAgcHmBwcfP91lxjcVn/d7g8nWqgQABAgQIECBAgAAB&#10;AgQIECBAgAABAgQI7FBg/V8dd9iYqggQIECAAAECBAgQIECAAAECBAgQIECAAAECBAgQIECAAAEC&#10;BAgQIECAAAECBAgQIECAAAECBAgQIECAAAECBAgQIECAAAECBAgQIECAAAECBAgQIECAAAECBAgQ&#10;IECAAAECBAgQIECAAAECBAgQIECAAAECBAgQIECAAAEC+yyQT8e18LLBQS1PBgECBAjsj0DWH4bV&#10;+T+fjPYnOJHceIGs060b5It6nhwCBFoV6N57vVT/4sP3Q57nIcuyUv6uEof9QXgyeXZudcezSTgs&#10;7oGX3Y6nkzOr6M9npc+8W5U4JAgQIECAAAECBAgQIECAAAECBAgQIECAAAECBAgQIECAAAECBAgQ&#10;IECAAAECBAgQIECAAAECBAgQIECAAAECBAgQIECAAAECBAgQIECAAAECBAgQIECAAAECBAgQIECA&#10;AAECBAgQIECAAAECBAgQIECAAIF9Euj2y9HMp+W0FAECBAhcP4FOr3bOWbFOX17LPSejsq5fLJlX&#10;7xnnHO6jLQSqazTO3Iu30Nu7osMv/vTexSSgswWyrHv23NwbnH2gTy4skA2PascO5/Na3nkZ/Up5&#10;a9+ep7X+s7xYuzyfHJcKZoN6P5UKtJzImp55Gp6NLnQa3cpz2ib1vvPtUlN5sQZ8fv/HSnnXIlGZ&#10;13qL5mtvdkb+tYhx05Os9nvRp7Z2BMbFmujrtoNuuntuv7u+r6fbXAMXmVPWgST+PCvWtl/d8ul4&#10;NWm/EGh6fgnx3nlwiw8BAi0I9L/y9dD/mX8jZJVnlxaaUiUBAgQIECBAgAABAgQIECBAgAABAgQI&#10;ELiQQOVfHlyoDgcRIECAAAECBAgQIECAAAECBAgQIECAAAECBAgQIECAAAECBAgQIECAAAECBAgQ&#10;IECAAAECBAgQIECAAAECBAgQIECAAAECBAgQIECAAAECBAgQIECAAAECBAgQIECAAAECBAgQIECA&#10;AAECBAgQIECAAAECBAgQIECAAAECBAgUAvnkuOaQ9Q9qeTIIECBAYH8EssFByJ89OQ0on4xO9+0Q&#10;uPYCnW49hMW8nieHAIFWBTp375frn09D/tHjkN1+pZy/o9Rhb7i2puPZuChzZ225dQVGs8mZRfrz&#10;8nwT77k2AgQIECBAgAABAgQIECBAgAABAgQIECBAgAABAgQIECBAgAABAgQIECBAgAABAgQIECBA&#10;gAABAgQIECBAgAABAgQIECBAgAABAgQIECBAgAABAgQIECBAgAABAgQIECBAgAABAgQIECBAgAAB&#10;AgQIECBAgMBeCnR75bDms3JaigABAgSun0B1bo8RbDu/F+sX1ramemuFZGwt0BtUDslDXqy5mNXy&#10;K8UkCRC4/gJN6zh/HFXWr84N1z/cqxBBNjysncbhlvfIfrV839q3NdQtMvLxca105+Colpc0o9ev&#10;NZfPGp6NaqU2yOhW6q6Op6Yq3vl2KTe//+kQqvWUSlzRRL+8fnWvso708qxn+WK5u7e/s0X5u5e8&#10;U/luZm8jTx/YuOm9pnIaw4ZrvlJkZ8neOff+ZSOzM66N5eel35X6suLDfFGs0V7JLx1zxRJZZW7I&#10;p3Ede1tJYFB/fsnHz0J2cKtUbN8TneJ+2P2DfxzyW68WP6+c/F68/tkQsjjybQSK+W/0UZj/8PdD&#10;GByFbFj8xGvn8FYxRDpb8VTnpa0OVpgAAQIECBAgQIAAAQIECBAgQIAAAQIECCQQ8BfmBMiaIECA&#10;AAECBAgQIECAAAECBAgQIECAAAECBAgQIECAAAECBAgQIECAAAECBAgQIECAAAECBAgQIECAAAEC&#10;BAgQIECAAAECBAgQIECAAAECBAgQIECAAAECBAgQIECAAAECBAgQIECAAAECBAgQIECAAAECBAgQ&#10;IECAAAECBG6GQD4Z1QMdDOt5cggQIEBgbwSy/kE5lmnDvaBcotVUni/C7F/8VsgOjkLW64dQ/HTu&#10;vBY6w6NW21X5ngp0OrXA8sW8lieDAIF2Bbr3HtQamD9+N3Ruv1LL30XGYW/9O8zxdLyLpsLxbHJm&#10;Pf35rPRZ7Z5b+lSCAAECBAgQIECAAAECBAgQIECAAAECBAgQIECAAAECBAgQIECAAAECBAgQIECA&#10;AAECBAgQIECAAAECBAgQIECAAAECBAgQIECAAAECBAgQIECAAAECBAgQIECAAAECBAgQIECAAAEC&#10;BAgQIECAAAECBAgQIHCNBbrF+oOr22y6mrJPgAABAtdRoNsLeXHe2eq5z7eb37Om8tV7xmr99i8s&#10;kPUH9WOnxZqLvYb8ekk5BAhcZ4Fu9+yzNwecbXOZTwb1NdcH8+3Wzu5Xymf99WvyXuaU9/3YfPys&#10;FmI2rPdTrVCbGU3PPE3PRhc5h06vfNS6ep9+ELLiZ3VbvPH51eT12a/Ma70z1q2fnZF/fQLd4Ewr&#10;a2iH4vnd1o7A6Jy1zJctHnTTPXf3O+fc+z8+oemivMb68jwbfzeNnTi+Nminsb6XkJlV17aP70K2&#10;kkA2PCylTxKT43renud0fvT90H3nd06jzIv79fjrf/00bYfA4tH3wuRv/88liOFf+s9DdvdBKU+C&#10;AAECBAgQIECAAAECBAgQIECAAAECBAhcdwF/Yb7uPej8CRAgQIAAAQIECBAgQIAAAQIECBAgQIAA&#10;AQIECBAgQIAAAQIECBAgQIAAAQIECBAgQIAAAQIECBAgQIAAAQIECBAgQIAAAQIECBAgQIAAAQIE&#10;CBAgQIAAAQIECBAgQIAAAQIECBAgQIAAAQIECBAgQIAAAQIECBAgQIAAgasjMBnXziUbHNTyZBAg&#10;QIDAHglU5vm84V6QNNrZNIz/7/8prN6Rjn7h3w/DL/1M0tPQ2H4IZFmnCCQrfvIXAS0WL/btESCQ&#10;RKBz7/VaO4snj0L41Fu1/F1kHPaHa6s5nk3WltmkwGi2escqH9Gfz0sZ3q1KHBIECBAgQIAAAQIE&#10;CBAgQIAAAQIECBAgQIAAAQIECBAgQIAAAQIECBAgQIAAAQIECBAgQIAAAQIECBAgQIAAAQIECBAg&#10;QIAAAQIECBAgQIAAAQIECBAgQIAAAQIECBAgQIAAAQIECBAgQIAAAQIECBAgQIDAHglk3d7qqnEh&#10;LGZ7FJ1QCBAgcIMFOr3ynD7fcn6fT+t43X49T87lBXqDeh07WruxXrEcAgSulECne+bpZBus83rm&#10;wT44UyAbHtY+G2w55/ar99TKevO1BmScK5CPn9U+b+qnWqEWM7JOscZ6XGc9f7Guej5reDa6yDn0&#10;ime01a06nlY/i/vvfLuaExaf+Fwt7zpkZL1+6fuHXmUd6WUMs7y8vvQyf59+L26/GmavfSpksf+L&#10;n8WtV/cpvCsVy2iDa3dYjM1UWz++p63ZpostroGm+k6+21u/Xvya00j2cdYvvw/l56w/n+ykrlpD&#10;w6PaGeWT41revmdkH31QCjG/9UopLUGg6brIBvXnf1IECBAgQIAAAQIECBAgQIAAAQIECBAgQOC6&#10;C6z/q+N1j9D5EyBAgAABAgQIECBAgAABAgQIECBAgAABAgQIECBAgAABAgQIECBAgAABAgQIECBA&#10;gAABAgQIECBAgAABAgQIECBAgAABAgQIECBAgAABAgQIECBAgAABAgQIECBAgAABAgQIECBAgAAB&#10;AgQIECBAgAABAgQIECBAgAABAgQSCeTTUa2lrH9Qy5NBgAABAvsjMPzJPxPyP/6zIRsU830x53eO&#10;7rzc4OazWvtZt1/Lk0FgY4FOJ4TF/EXx1f0XufYIEGhRoDM8OrnP5JMX7xvzx49aa/GwN1hb9/Fs&#10;vLbMJgWOZ5PmYnkeepX55uRe21xaLgECBAgQIECAAAECBAgQIECAAAECBAgQIECAAAECBAgQIECA&#10;AAECBAgQIECAAAECBAgQIECAAAECBAgQIECAAAECBAgQIECAAAECBAgQIECAAAECBAgQIECAAAEC&#10;BAgQIECAAAECBAgQIECAAAECBAgQIEDgegtU1x2cTa93PM6eAAECBJ4LdHvFuqAr681W1ulby1RZ&#10;qzaPB8Q6bbsXaFjLMS/WXMx235IaCRC4YgJZp3v2GfXXr/N69sE+OUsgK9brrW79Ld+B+pV7ZFas&#10;MW+7uEA+elY7OBvequUlz+j1Q5iurKU839G7cvV5qjKeanG+8+1y1uGdkN99vZx3XVK9YelMu/mi&#10;lF4mZts+ty4PvEa/J1/4UyH+2NoXGM/PWMt8pemDbrp7bu+8e//H57TVNVCdU2Id6+aVldivxG6/&#10;PDeExSLkRQxZU2xX4oTTn0Q2OKw3Oq7fP+uF9isn++hHpYDyW6+W0hIE8vFxHWHgWb2OIocAAQIE&#10;CBAgQIAAAQIECBAgQIAAAQIErruAf8l53XvQ+RMgQIAAAQIECBAgQIAAAQIECBAgQIAAAQIECBAg&#10;QIAAAQIECBAgQIAAAQIECBAgQIAAAQIECBAgQIAAAQIECBAgQIAAAQIECBAgQIAAAQIECBAgQIAA&#10;AQIECBAgQIAAAQIECBAgQIAAAQIECBAgQIAAAQIECBAgQIAAAQJXRiCfjGrnkg0OankyCBAgQGB/&#10;BHqfeutqBTOf1s+n16/nySGwqUCnG8Jiflo6X9k/zbRDgEDrAp17r4f5u989bWfx5NHp/q53DnvD&#10;tVU+m47XltmkwGg2aSzWn89CVvnEu1UFRJIAAQIECBAgQIAAAQIECBAgQIAAAQIECBAgQIAAAQIE&#10;CBAgQIAAAQIECBAgQIAAAQIECBAgQIAAAQIECBAgQIAAAQIECBAgQIAAAQIECBAgQIAAAQIECBAg&#10;QIAAAQIECBAgQIAAAQIECBAgQIAAAQIECBDYH4FurxxLsZbTedv87/7NEIq1CrM3f/zkJxzdOa+4&#10;zwgQIEDgJQlM/+xfCyGuDRrn+fiTdbY7k1llrdpOrKO62t92VSp9hkBvUP+gWLtx8jf/2xAGRyE7&#10;vB3Cwe3Q/dLPhs6bX6iXlUOAwFqBZ3/vb4W8WIO7c3S3+LkTOq9/JvRe//Ta41ovEOfpM7asaW44&#10;o6zsLQSia7yf5fnpQd1p8zq3pwUqO/3KWtvZYP2avJUqJFcE8snxSur5bnZwVMtLndH/4s8Ua6wv&#10;Tt5/Q7cfum98bjenUNRV2oq56cwttv/u75c+ju/i13arzGvxyTKuJz2tfC8xy4u4bQR2JDCuvtc0&#10;1DssvudKtfXOufcvz2G2OP+7uWW5k9+V6+ckb813e6Xjr0Ai69fvo3nxPpQ1xXYFzvelnMLgoNZs&#10;0/2zVmjPMrKPPihFlN96pZSWIBDGz8oIxfySbTDvlg+SIkCAAAECBAgQIECAAAECBAgQIECAAAEC&#10;V1+g+NecNgIECBAgQIAAAQIECBAgQIAAAQIECBAgQIAAAQIECBAgQIAAAQIECBAgQIAAAQIECBAg&#10;QIAAAQIECBAgQIAAAQIECBAgQIAAAQIECBAgQIAAAQIECBAgQIAAAQIECBAgQIAAAQIECBAgQIAA&#10;AQIECBAgQIAAAQIECBAgQIAAgV0I5NNRuZosC1l/WM6TIkCAAAECbQrMZ7Xas16/lieDwKYCWacb&#10;8tXCi8Vqyj4BAokEuvdeD/N3v3va2vzxo9P9Xe8cbvAOczwb76TZ49mksZ7+fF7Lz/oHtTwZBAgQ&#10;IECAAAECBAgQIECAAAECBAgQIECAAAECBAgQIECAAAECBAgQIECAAAECBAgQIECAAAECBAgQIECA&#10;AAECBAgQIECAAAECBAgQIECAAAECBAgQIECAAAECBAgQIECAAAECBAgQIECAAAECBAgQIECAAIG9&#10;EOhW1x3MQ16sT5h1e7Xw8uk45N/9rRDyRci/8w+Lz7MQ/tW/EPpf/rlaWRkECBAg8JIFDu9c6gQW&#10;n/+pMPmxPxFCvCfE9f+Kud/WjkDWG9Qqzj96HMKkWLu++Mmfvn/yef6Zn6iVexkZi2dPwvy9Pwxh&#10;fBzy8bOTn8G/8udDlhXPBTYCV1Rg8rv/X8hHT0/Pbvgv/9nQe/3Tp+mXtlOs4Xzm1hue+ZEPLi5w&#10;MlcNj0IYfXRaSTY5Dv2DXpgu6uu0nxZa2elX13O39u2Kzva7+UpfLI/OBofL3Zf2e/iz/2Y7bVff&#10;tavjabXV974XsuI9fHXrPHxrNXm99vv1Z55esZ70tGIyW9TXmL5egTrbqyQwmjevZb56jgcNz+Or&#10;n+9yv9+pf99WrX+6zTXQVN+G97Nquy8rnTWsbR+/gwwHt17WKV25drOsE0K8NxbPLKdb8T52o7Zi&#10;TMRnttUtv/XqatI+gZBXxkgWn/ttBAgQIECAAAECBAgQIECAAAECBAgQIEBgDwXW/9VxD4MWEgEC&#10;BAgQIECAAAECBAgQIECAAAECBAgQIECAAAECBAgQIECAAAECBAgQIECAAAECBAgQIECAAAECBAgQ&#10;IECAAAECBAgQIECAAAECBAgQIECAAAECBAgQIECAAAECBAgQIECAAAEC/z979x5s2VUeBv7b53kf&#10;/VS3pBaPNkJCYKAcCI5FokSDICGQ8BjbqFBZgGSjDJUiZaom4CqYKjyD/7BN4RrzB2UKYWMnzjim&#10;xQBCCASOwQEDCQlDEoMhCNkCAVI/6Jf63nuee8656Haf/bjv03373PvbVUdnf99ea+21fufs1+mr&#10;WgQIECBAgAABAgQIECBAgAABAgQIECBAYBwCne9/K9L5s5EuzEXamovuow9lm603s7GIAAECBAhc&#10;bIFep7CHpFov5CQIrFmgUskW7feysYgAgUsiUNlzILOf/tkTmXicwUxt9eeY+W57LLtc6LZK26n3&#10;uoV80pgq5CQIECBAgAABAgQIECBAgAABAgQIECBAgAABAgQIECBAgAABAgQIECBAgAABAgQIECBA&#10;gAABAgQIECBAgAABAgQIECBAgAABAgQIECBAgAABAgQIECBAgAABAgQIECBAgAABAgQIECBAgAAB&#10;AgQIECBAgAABAttCoFYrDmM4n1O1mE+Hc+im/ZHyaVT2Xz0SWyVAgACBbSNQa0QMX4Ml3TaDukwH&#10;Uv+Jc6Z3jxfnjkymd2WKbFXQ/cF3YuHz/09m943n/KOI5nQmJyBwuQik/X6kC+cy3anM7MnEWxbk&#10;53Ae6UhSdm4Y2W514wJJcybznUhb89Gc3R+dfnFe27K91Hqjz0QR5r4tU1p7bug/ugw9kxWOjdGy&#10;E7leyT1r9zrLD+Ox72a2De/JkkPXRXQn9O7siXvL0UHVSuau76bmsx81sr45gYXuCsfYE003q/XN&#10;7WQdtevV6qqlO711HANl7ZXV//EPIx4dnFMWn/MG4x2+H37uqn25FAWSknNDjGku+0vR/0u1j6Qx&#10;HWn7wjUzbc1dql1fFvtJzp0s9COd3VfISexsgcJxMThuLAQIECBAgAABAgQIECBAgAABAgQIECBA&#10;YDsK5P7yYDsO0ZgIECBAgAABAgQIECBAgAABAgQIECBAgAABAgQIECBAgAABAgQIECBAgAABAgQI&#10;ECBAgAABAgQIECBAgAABAgQIECBAgAABAgQIECBAgAABAgQIECBAgAABAgQIECBAgAABAgQIECBA&#10;gAABAgQIECBAgAABAgQIECBAgAABAhdHYOEvPxL9MyfON9547j+K2Vf8y4hOO9L2QqTd9vltVggQ&#10;IECAwCUR6HWLu6nVizkZAmsVqFQvlEwqkV6IrBEgcAkFqnsPZvaWtuajP/94VKZ3ZfLjCKZrjVWb&#10;me+0Vi2zWoFevx+dfq+0WL1XzCeN6dKykgQIECBAgAABAgQIECBAgAABAgQIECBAgAABAgQIECBA&#10;gAABAgQIECBAgAABAgQIECBAgAABAgQIECBAgAABAgQIECBAgAABAgQIECBAgAABAgQIECBAgAAB&#10;AgQIECBAgAABAgQIECBAgAABAgQIECBAgACBiReolsw7WDY/4WCg6Y++kx1utRbJ1U/L5kQECBAg&#10;QIDA+gRqzUL59OyPC7mY2l3MbUEmaRbneExbc1GW34Lu2SWBgkC68Pggl50dOZm+PI6nqNQK/T2f&#10;KDk3nN9mZVMCSXMm840YnsOmqlfF4535VdutDZ6VCrNt14vn8VUbUuC8wNB/dBl+Ptt6yT+DL/P8&#10;vWjw6HezFPuviWRqNuLx4Xlt8pakZP7qWsl80t3B/NMWAuMSaPXaqzY1VfLdXLXSBgvUVrr2P9Fm&#10;d5n510t3WdZev1ssevz7UfnG58/n02RwNTv83PPxVq4kJdfRdAxz2W/lmC7KvofPYSOn/7S9+n3L&#10;RenHFjWanDtV2HN/dn8hJ7HDBQr3lcXfL3a4kOETIECAAAECBAgQIECAAAECBAgQIECAwDYRWOEv&#10;jrbJCA2DAAECBAgQIECAAAECBAgQIECAAAECBAgQIECAAAECBAgQIECAAAECBAgQIECAAAECBAgQ&#10;IECAAAECBAgQIECAAAECBAgQIECAAAECBAgQIECAAAECBAgQIECAAAECBAgQIECAAAECBAgQIECA&#10;AAECBAgQIECAAAECBAgQIHCRBJLmzKDlE+dbT1tzkSSViMZUJIOXhQABAgQIXGqBtNsp7DKp1Qs5&#10;CQJrFdh3+zsjBvc3SbW61irKESBwEQQqe64stNo/czwq07sK+c0mpuvNVZuY77ZWLbNagZXaqPe7&#10;heqesQokEgQIECBAgAABAgQIECBAgAABAgQIECBAgAABAgQIECBAgAABAgQIECBAgAABAgQIECBA&#10;gAABAgQIECBAgAABAgQIECBAgAABAgQIECBAgAABAgQIECBAgAABAgQIECBAgAABAgQIECBAgAAB&#10;AgQIECBAgMB2EajWiiPpFecnHBZKf/Rgpmxy1dMG882ZtzCDIiBAgAABAusVqDUKNdKzF+awX9qY&#10;XIR5JJfaXs970pwpFE9bc4PcgUJeYnmBziPfjtb/+EIkjebgNT14TcXUz75scG9Vcm+2fDO2rEGg&#10;P3emUKoys7uQ24pEUqksu9ukXjw3LFvYhnUJDI+5zDI4hzXXOB97vdfLVB0GSX2qkJNYu0B/8Rpy&#10;oXzZdebC1m2wlj/Pl8ynvDjK1nzEj3+YHfCh67LxpEUl9zy1fvGY6qbF3KQNVX8vH4GFbvlvXKM9&#10;bF7C37bqlerorkvXO8udF8pK588pwzK94jzt0W1na6/xupetdHGiZHo2atc8fXA9HdwXD+e5H5wr&#10;Ctfqi7PriWp1aJKO9rg9uE7soCU5dzIz2jQZ3EdP78nkBBMiMDgfJXOnf3KuGtwHJIN/i+gfeGpE&#10;2flsnUNKc8fFtr+vXKeP4gQIECBAgAABAgQIECBAgAABAgQIECCwfQR27F+YtVqt+PKXvxw33XRT&#10;1Ov+J4bt85U2EgIECBAgQIAAAQIECBAgQIAAAQIECBAgQIAAAQIECBAgQIAAAQIECBAgQIAAAQIE&#10;CBAgQIAAAQIECBAgQIAAAQIECBAgQIAAAQIECBAgQIAAAQIECBAgQIAAAQIECBAgQIAAAQIECBAg&#10;QIAAAQIECBAgQIAAAQIECBAgcOkEkuZMZmdpay4TCwgQIECAwCUX6HWKu6yaw7eIIrNWgaTm+7NW&#10;K+UIXEyB6t6DheZ7p49H7eqnFfKbTdQq1agPXp1+b9mmFrrtSNM0kiRZtsxqG+YHbSy31HvFfSeN&#10;qeWKyxMgQIAAAQIECBAgQIDANhJotVrx5S9/OW666aao1/02tY0+WkMhQIAAAQIECBAgQIAAAQIE&#10;CBAgQIAAAQIECBAgQIAAAQIECBAgQIAAAQIECBAgQIAAAQIECBAgQIAAAQIECBAgQIAAAQIECBAg&#10;QIAAAQIECBAgQIAAAQIECBAgQIAAAQIECBBYSaBs3sGS+QnTsz+OePxkpqXkmuszsYAAAQIECBBY&#10;v0BSqUTlp/9BxOCanNQaEYNXevJHkR59+EJjSSUiN7f9hY2Xdi1pThd2mLbmCjmJlQV6p45F5+G/&#10;yhSa+rl/lokF4xFI588WGkpm9hRyW5IYzOO67DI8H1guikCSO5+m7flolj0Xley93usWskmjWchJ&#10;rF2gds11MZypOG3ND17norLv6rVXnsSS+e9ayXdqcVhHH1p0yQzx0HWZcOKCkvNa2XzS3RXmt564&#10;Mevwlgu0esvPZ77UuUb+uFzacBHeq8P7+lWWdR0D1VqxtZLzSpKf173keCw2dGky1T0HY8//+pZL&#10;s7NJ3kv+/mVw3dxJS3LuVGa46ey+iGR4B2GZNIHK8e9F4z99JNPthX/yLyPG8Iw2vJ/MLI3i7xeZ&#10;7QICBAgQIECAAAECBAgQIECAAAECBAgQIDChAiX/SjihI1lnt7/61a/GLbfcEgcOHIjbbrstXv/6&#10;18eNN964zlYUJ0CAAAECBAgQIECAAAECBAgQIECAAAECBAgQIECAAAECBAgQIECAAAECBAgQIECA&#10;AAECBAgQIECAAAECBAgQIECAAAECBAgQIECAAAECBAgQIECAAAECBAgQIECAAAECBAgQIECAAAEC&#10;BAgQIECAAAECBAgQIECAAAECBHayQNKcyQw/XZjLxAICBAgQIHDJBXrdwi6TWr2QkyBAgACByRJI&#10;ZvZEVAdT04+c5/tnjl+0QUzXmtFpL/98kw72vNBtx3S9ueE+LHRby9atj4xzqVDSmFpa9U6AAAEC&#10;BAgQIECAAAEC21jgq1/9atxyyy1x4MCBuO222+L1r3993Hjjjdt4xIZGgAABAgQIECBAgAABAgQI&#10;ECBAgAABAgQIECBAgAABAgQIECBAgAABAgQIECBAgAABAgQIECBAgAABAgQIECBAgAABAgQIECBA&#10;gAABAgQIECBAgAABAgQIECBAgAABAgQIECBAICLZd3VU/uFrfzJf1WAOwqQ6mIdwdn+BJv3Rdwq5&#10;5EnPKOQkCBAgQIAAgfUL1H72n2cqdb/26UwcU7ORJEk2t0VR0pwp7DltzRdyEisLpO2cWa0x+Iwr&#10;K1eydUMC/bmzhXrJ9O5CbksSleryu603lt9my+YEmtOZ+mlrLprD56A1LGVz34a5b9cgt3yR5rNu&#10;jOSnX7h8ge22ZThX9MgyvLqnwzmVc/l49LsjpQZlBteJOPCUTG7iguEYcku138tlIrppMVcoNImJ&#10;zkJUFh6PpNsZzBfejqTfj+5V107iSCamz2maRrtkzvLRAQzP/5VLeJ89vKevD67/nZLv/lK/Ov3B&#10;OWGtS9m9RFn9wbzwmaXkeMxsF1x2Akkje/8S7bnLro8Xs0PJuZOZ5tOZfZlYMEEC+XueQdeTXifS&#10;MQxheF8/upT9fjG63ToBAgQIECBAgAABAgQIECBAgAABAgQIEJhUgR3/V2YnTpyI973vffHCF74w&#10;brjhhnjXu94VDz300KR+nvpNgAABAgQIECBAgAABAgQIECBAgAABAgQIECBAgAABAgQIECBAgAAB&#10;AgQIECBAgAABAgQIECBAgAABAgQIECBAgAABAgQIECBAgAABAgQIECBAgAABAgQIECBAgAABAgQI&#10;ECBAgAABAgQIECBAgAABAgQIECBAgAABAgQIXEKBpDmT2Vvans/EAgIECBAgcMkFet3CLpNqvZCT&#10;IECAAIHJEkiSJKp7r8x0unf6eCYeZzBdb67a3Hy3vWqZlQqsVL+ev54llUiqtZWas40AAQIECBAg&#10;QIAAAQIEtpnAiRMn4n3ve1+88IUvjBtuuCHe9a53xUMPPbTNRmk4BAgQIECAAAECBAgQIECAAAEC&#10;BAgQIECAAAECBAgQIECAAAECBAgQIECAAAECBAgQIECAAAECBAgQIECAAAECBAgQIECAAAECBAgQ&#10;IECAAAECBAgQIECAAAECBAgQIECAAAECBH4ikEzNRuWnnhuVpzwrKoeui+TKw5HUinMRpj98MEs2&#10;vSeSvVdlcyICBAgQIEBgPALzj2faSaZ2ZeKtDJLmTGH3aWuukJNYRaC9kCmQNKYysWB8AuncmWxj&#10;lWpUmtPZ3FZFg76ULoO5VJPBnKqWiyOQP4+lrflornE+9nqvV+hUUnf8FlAklhco+671OsXyj343&#10;m7vq2ojlzhnZkpdvVG8U+lbvF4+pbr9fKLcdEo3v/1Xs+uK/jdmv/PuY/er/G9P/3ye2w7Au6zEs&#10;9FafC71Z8hvYxR5UrbLynOn9NF17F8rmX8/P0z5sLT8vfK14PK59p0puiUAje/86vH/ZSUvl3KnM&#10;cNPZfZlYMDkCadk5sN8dzwDaueMid9yMZydaIUCAQFage+IHMXz1zpyI/sK5SEuecbI1RAQIECBA&#10;gAABAgQIECBAgAABAgQ2L+CvikYMv/Od78Sv//qvx3XXXRc33XRT/N7v/V6cOHFipIRVAgQIECBA&#10;gAABAgQIECBAgAABAgQIECBAgAABAgQIECBAgAABAgQIECBAgAABAgQIECBAgAABAgQIECBAgAAB&#10;AgQIECBAgAABAgQIECBAgAABAgQIECBAgAABAgQIECBAgAABAgQIECBAgAABAgQIECBAgAABAgQI&#10;ECBAgMAFgaQ5cyEYrKULc5lYQIAAAQIELrlAr1PcZa1ezMkQIECAwMQJVPYcyPS5f+Z4Jh5nMF1r&#10;rNrcfLe1apmVCix028tubvR6mW1JczoTCwgQIECAAAECBAgQIEBgZwl85zvfiV//9V+P6667Lm66&#10;6ab4vd/7vThx4sTOQjBaAgQIECBAgAABAgQIECBAgAABAgQIECBAgAABAgQIECBAgAABAgQIECBA&#10;gAABAgQIECBAgAABAgQIECBAgAABAgQIECBAgAABAgQIECBAgAABAgQIECBAgAABAgQIECBAgACB&#10;HS+Q9nuRPvZQxiF50vWZWECAAAECBAiMTyCdfzzb2PTubLyFUVKpRuTmnkxbc1vYo8ncddpZyHQ8&#10;aUxlYsH4BPrzZzONVWb2ZOK1Bov3xJ129FvzMWyzv3BurVWXLzc8nsqWWrMsKzcmgaQ5k21pcDxO&#10;VVefU3dYqd7rZusuJh2/RRSZZQWqJcd9/nt1+lgkuXNXHHr6sk1OzIZKrdDVWm4+6WGBbpqdY7pQ&#10;aUITabWe6Xky+K0l0n4mJxivQKvbWbXBtZ7/V21oHQVqy13/R9po91bv+2LxkuMq8ueUYcH8vO65&#10;+/mRXW+r1e6D/zXa//m+6P71l6L3g/8Z/bM/ntjxFe5f2vMTO5Z1d3z4nV7I3tOns/vX3YwKl4lA&#10;tXg/UHreWm93h+fN3PkvaU6vtxXlCRAgsG6Bc3/2b+PMh98dp//du+LUh94Rc1+453wbab8fC3/1&#10;hZj/Lw/E3F9+NB7/838XnR985/x2KwQIECBAgAABAgQIECBAgAABAgQ2KlDya/tGm9pe9b70pS/F&#10;8PWWt7wlXv7yl8ftt98er3rVq2Jqyh/3bK9P2mgIECBAgAABAgQIECBAgAABAgQIECBAgAABAgQI&#10;ECBAgAABAgQIECBAgAABAgQIECBAgAABAgQIECBAgAABAgQIECBAgAABAgQIECBAgAABAgQIECBA&#10;gAABAgQIECBAgAABAgQIECBAgAABAgQIECBAgAABAgQIECBAgMDGBZLmdKZy2p7LxAICBAgQIHDJ&#10;BXrd3C6TSKqmMs6hCAkQIDCRAtU9B6Mz0vPe6eMj0XhXp2vNVRuc77RWLbNSgflue9nN9dz1LGmY&#10;Y35ZLBsIECBAgAABAgQIECCwwwS+9KUvxfD1lre8JV7+8pfH7bffHq961atiasqz4w77KhguAQIE&#10;CBAgQIAAAQIECBAgQIAAAQIECBAgQIAAAQIECBAgQIAAAQIECBAgQIAAAQIECBAgQIAAAQIECBAg&#10;QIAAAQIECBAgQIAAAQIECBAgQIAAAQIECBAgQIAAAQIECBAgQGDnCRz7XkRu/qfkmmfsPAcjJkCA&#10;AAECl0pg4WxmT8n0rky81UHSnIl05N4gbc1vdZcmbv9peyHTZ/NnZjjGGvTncsfTzO4NtX/u0x+M&#10;7ve/db5u7fCzY9fL/8X5eCMrSaVaWi2pN0rzkuMRSBrT2YbSNKZ6vWxumaheUi5prD4f7zLNSe9E&#10;gWq9OOre6OzRg82PfrdY5tB1xdyEZZJKJdLB+JOR8db6xWOvW5KbsKGWd7dW8tl3B5993TmkHGzz&#10;2YXe8nOZL7U+Vfa5LG28SO/1Za7/o7vrDI6DRtn5YrTQcL1ai/QpPx1RqQ3WB/cVw/c9V+ZLRYwc&#10;d4sbt2DcxU5d/Ezv+38d/Yf/KpbONMnBp8TUK/7Vxd/xRdhDsudgVJ40+D22MRNJc3AvM7ifSfv9&#10;GJ5bt/uSnDsVSW6Q6ez+XEY4MQKD81Z+SXrdSPPJ9ca5Z+xh9eFvFxYCBAhcbIHCb3yj9/dJEnNf&#10;/EjE4HeHpaV28MlRf/Lgmm4hQIAAAQIECBAgQIAAAQIECBAgsAmB4q/tm2hsO1btdDpx7733Lr72&#10;7NkTv/iLvxive93r4kUvelFUdsA/sG3Hz9SYCBAgQIAAAQIECBAgQIAAAQIECBAgQIAAAQIECBAg&#10;QIAAAQIECBAgQIAAAQIECBAgQIAAAQIECBAgQIAAAQIECBAgQIAAAQIECBAgQIAAAQIECBAgQIAA&#10;AQIECBAgQIAAAQIECBAgQIAAAQIECBAgQIAAAQIECBAgQIDAuASS5ky2qX4/0k4rknozmxcRIECA&#10;AIFLJdDtZPdUM41xFkREgACByRWo7D2Y6Xw6f3bw/NGOaE5l8uMIptfwTDPXbW1qVwsr1K/3upm2&#10;k/r4x5jZgYAAAQIECBAgQIAAAQIEJk6g0+nEvffeu/jas2dP/OIv/mK87nWvixe96EVRqVQmbjw6&#10;TIAAAQIECBAgQIAAAQIECBAgQIAAAQIECBAgQIAAAQIECBAgQIAAAQIECBAgQIAAAQIECBAgQIAA&#10;AQIECBAgQIAAAQIECBAgQIAAAQIECBAgQIAAAQIECBAgQIAAAQIECBAgQGA1gf6PHswVSSI5dF0u&#10;JyRAgAABAgTGJZDOP55tampXNt7iKJmaifTcqfO9SFtz59etrE0gbWfn5kwa5s9cm9z6S6VzZzOV&#10;KtN7MvGag0o1W7Tfy8Ybiaq5NpfaWMP8rktFvW9AoDldqDS1xs8zP/ftYkPVeqE9CQLLClRrxU25&#10;OZXjse9myqSz+yJ2XZHJTWxQa0T0Oue7X+sVz6XdtJg7X2GCV9LqYOy5JRlYpM75OZXxha3uhe/a&#10;cq02Sz6X5cqOK18vOw/kGu8MzwtrvLykf/81udolYXcwJ/3oMjwWd8CSnj2RGWVl94FMPElB9ak/&#10;HcPXTlySuQvPnkvjX7w2LgXeJ0ug7N65PzjnbXJJOgvFFhrF+/5iIRkCBAhsTiDNnX9Gf+NLksG/&#10;pw7ORaO/nfYX/I66OXG1CRAgQIAAAQIECBAgQIAAAQIEhgIVDGsXOHPmTHzoQx+Kl7zkJXH48OF4&#10;29veFl//+tfX3oCSBAgQIECAAAECBAgQIECAAAECBAgQIECAAAECBAgQIECAAAECBAgQIECAAAEC&#10;BAgQIECAAAECBAgQIECAAAECBAgQIECAAAECBAgQIECAAAECBAgQIECAAAECBAgQIECAAAECBAgQ&#10;IECAAAECBAgQIECAAAECBAgQIECAwLYSSJozhfGkrblCToIAAQIECFwygV4ns6ukWs/EAgIECBCY&#10;XIHq3isLne+dOVbIjSMxXWus2sx8t71qmZUKzHeWr1/v9TJVk8ZUJhYQIECAAAECBAgQIECAAIFR&#10;gTNnzsSHPvSheMlLXhKHDx+Ot73tbfH1r399tIh1AgQIECBAgAABAgQIECBAgAABAgQIECBAgAAB&#10;AgQIECBAgAABAgQIECBAgAABAgQIECBAgAABAgQIECBAgAABAgQIECBAgAABAgQIECBAgAABAgQI&#10;ECBAgAABAgQIECBAgAABAhMvkP7wO9kxHHhyJM3pbE5EgAABAgQIjEUgTfsRrXOZtpLp3Zl4q4Ok&#10;kb0PSFtzW92lidt/2lnI9Dmpl8+fmQ7m2Uz72bk2MxUFqwr0589kyiQzGzuekkot0070utl4I1Gl&#10;WlorWcP8rqUVJdckkDRnCuWaa/w86/lyg/NhkiSF9iQILCtQrRc3jX6vhuvHHs6WOXRdNp7kKHd+&#10;q5dc47r9wb3QNlzSau46Mhhj0utsw5FePkNaWMNc6M1ayTF5kYdQW+b6P7rbbsmxMbp93et5i9yx&#10;uO72JqRCeuZEpqfJngOZWDAZAsnjJzMdTQdROrsvkxNMjkCaf64adn30XmijQ2lnn7GHzfg3jI1i&#10;qkeAwHoE0tz5J2lkf+NLpmYzzfkdNcMhIECAAAECBAgQIECAAAECBAgQ2KBAZYP1dny1H/zgB/Ge&#10;97wnnv/858dzn/vc+M3f/M14+OHcH2nseCUABAgQIECAAAECBAgQIECAAAECBAgQIECAAAECBAgQ&#10;IECAAAECBAgQIECAAAECBAgQIECAAAECBAgQIECAAAECBAgQIECAAAECBAgQIECAAAECBAgQIECA&#10;AAECBAgQIECAAAECBAgQIECAAAECBAgQIECAAAECBAgQIEBgewskzZnCANPWXCEnQYAAAQIELpVA&#10;2utmd1WrZ2MRAQIECEysQGXPwULf+6ePF3LjSMzUm6s2M99prVpmpQIL3faym+u561nSmFq2rA0E&#10;CBAgQIAAAQIECBAgQGBU4Ac/+EG85z3viec///nx3Oc+N37zN38zHn744dEi1gkQIECAAAECBAgQ&#10;IECAAAECBAgQIECAAAECBAgQIECAAAECBAgQIECAAAECBAgQIECAAAECBAgQIECAAAECBAgQIECA&#10;AAECBAgQIECAAAECBAgQIECAAAECBAgQIECAAAECBAhMnEC6cC7i5I8y/U6uuT4TCwgQIECAAIEx&#10;CiwM5qtP02yDU7uy8RZHSXMm04O0NeizZV0CaWs+U35p/sxh/tS//T/j1IfeESc/8K/j1N3/Ojrf&#10;/XqmrGB9Aunc2UyFyvTuTLzmoFrNFE37vUy8oSCplFerNcrzsmMRSJrThXYa3U4hV5ao97Kfe7KG&#10;uXjL2pHbwQLVWnHwvZHv37GHI8nNsRyHrivWmdRMPXt+q+WOqeGwumn2OJvUoRb6XXZuX+O5p9CW&#10;xJoEWqPH1jI1pqrZ7+Qyxcaarley9xRljXfGcZ8x2nB+Xvey7+No+W2wns4/PjihZOezT3Yf2AYj&#10;23lDSOZOZgc9vSdiDcdRtpLoshEovRfqbrp7SWeh2Ebut4tigeUz6bnT0Xvsb6P3/W9F96GvR+9v&#10;//vyhW0hQGDHCqSdwb1G7nfcpd/4llD8jrok4Z0AAQIECBAgQIAAAQIECBAgQGCcAsv8xdE4d7H9&#10;2/rGN74R73jHO+Laa6+Nm2++OT7wgQ/EyZO5f5ja/gxGSIAAAQIECBAgQIAAAQIECBAgQIAAAQIE&#10;CBAgQIAAAQIECBAgQIAAAQIECBAgQIAAAQIECBAgQIAAAQIECBAgQIAAAQIECBAgQIAAAQIECBAg&#10;QIAAAQIECBAgQIAAAQIECBAgQIAAAQIECBAgQIAAAQIECBAgQIAAAQIEdpxA0pwpjDltzRVyEgQI&#10;ECBA4JIJ9LqZXSVQmBihAABAAElEQVS1eiYWECBAgMDkClR27Y9IkswAeqePZ+JxBdO15qpNzXdb&#10;q5ZZqcB8t73s5nqvl9mWNKYysYAAAQIECBAgQIAAAQIECKxF4Bvf+Ea84x3viGuvvTZuvvnm+MAH&#10;PhAnT55cS1VlCBAgQIAAAQIECBAgQIAAAQIECBAgQIAAAQIECBAgQIAAAQIECBAgQIAAAQIECBAg&#10;QIAAAQIECBAgQIAAAQIECBAgQIAAAQIECBAgQIAAAQIECBAgQIAAAQIECBAgQIAAAQIECFxWAumP&#10;Hiz0p/KkZxRyEgQIECBAgMB4BNKFxwsNJdO7CrmtTCTNmczu09ZcJhasLpB2FjKFzs+fOZgXOj13&#10;KhZN+z+ZYzPtbG4ez8yOdliQDuYpzX8/k5k9G1OoVLP1nvh8ssn1RUm1VlohqTdK85LjEUga2XPY&#10;sNVGt7Omxuu5udzD3LdrclNoRKDsuB/9Xj320EjhiHQ4r/RV12Zykxwktez5rVZyLu2W5CZ5zEt9&#10;T6v1pdXz70lv+bm2zxeysmGBhRXmMl9qdGpw73Wpl1r+nqKkA91+tyS7iVTeIncsbqLly7Zq/+yJ&#10;Qt+S3QcKOYkJEEjTGD2H9mf3TUCndXFZgZJ7oaS3tnvxZdscbEja84XNZff9hULLJLrf/GK0P/X+&#10;aP+HP4zOf/z30fnq/cuUlCZAYCcL5H/fG1ok9akMSaU5nYnzv1NlNgoIECBAgAABAgQIECBAgAAB&#10;AgQIrFGgssZyiq1BIB38Y9QXvvCFeNOb3hSHDh2Kn//5n4+PfOQj0Wr5o7018ClCgAABAgQIECBA&#10;gAABAgQIECBAgAABAgQIECBAgAABAgQIECBAgAABAgQIECBAgAABAgQIECBAgAABAgQIECBAgAAB&#10;AgQIECBAgAABAgQIECBAgAABAgQIECBAgAABAgQIECBAgAABAgQIECBAgAABAgQIECBAgAABAgQm&#10;TiBpThf6nC7MFXISBAgQIEDgkgn0OpldJdV6JhYQIECAwOQKJNVqVHZfkRlA/8zxTDyuYLrWXLWp&#10;+W571TIrFZjvLj8HfL3XzVRNGlOZWECAAAECBAgQIECAAAECBNYjkKZpfOELX4g3velNcejQofj5&#10;n//5+MhHPhKt1vLPputpX1kCBAgQIECAAAECBAgQIECAAAECBAgQIECAAAECBAgQIECAAAECBAgQ&#10;IECAAAECBAgQIECAAAECBAgQIECAAAECBAgQIECAAAECBAgQIECAAAECBAgQIECAAAECBAgQIECA&#10;AAECF1sg/dGD2V3UB3M7HXhKNiciQIAAAQIExicwf7bQVjK9u5DbykTSnMnsPm3NZWLB6gJpeyFT&#10;KBneYw2WpFob/KeS2ZZuch7PTGM7LEhLjqfKzMaOp6RSzeilvV4m3lBQyX7W59uorz6/6/myVtYv&#10;UDJfba2ztvly6/3s527u2/Xz7/ga1XqRoNe5kHv0uxfWh2sHnhqxjc4JSa2RGV8td0wNN3bT7HGW&#10;qTDBQVorfvbJ6Gc/wWO7XLveWoNvs5r9Tl6KsdQrg/u9VZZOybGxSpWVN+fuJ9Oyc9HKLUzc1vTM&#10;iUKfK7sPFHISl79A9+/802i94n+PhX/65mj9w9uj+9M3X/6d1sPlBQbPVWl+6xjOef0rnhz1G18V&#10;tef9k6g++6aoXv+CSOqbOMfn7r/SjjlI8x+bmACBiLQ1X2BImtOZXDI1m4n7C35HzYAICBAgQIAA&#10;AQIECBAgQIAAAQIENiSwzF8cbaitiar0/Oc/P+6+++546UtfGrXa6v/wut7Btdvt+NjHPhavec1r&#10;4uqrr4677rorPv/5z0eaFv55Y71NK0+AAAECBAgQIECAAAECBAgQIECAAAECBAgQIECAAAECBAgQ&#10;IECAAAECBAgQIECAAAECBAgQIECAAAECBAgQIECAAAECBAgQIECAAAECBAgQIECAAAECBAgQIECA&#10;AAECBAgQIECAAAECBAgQIECAAAECBAgQIECAAAECBAhcJgJJc6bQk7Q9X8hJECBAgACBSyWQHH5O&#10;1H/2n8XUz74sms97STSe+XOXatf2Q4AAAQKXQKCy52BmL70zxzPxuILpemPVpuY7rVXLrFSg1ess&#10;u7ne62W2JY2pTCwgQIAAAQIECBAgQIAAge0r8PznPz/uvvvueOlLXxq1Wm3sA2232/Gxj30sXvOa&#10;18TVV18dd911V3z+85+PNE3Hvi8NEiBAgAABAgQIECBAgAABAgQIECBAgAABAgQIECBAgAABAgQI&#10;ECBAgAABAgQIECBAgAABAgQIECBAgAABAgQIECBAgAABAgQIECBAgAABAgQIECBAgAABAgQIECBA&#10;gAABAgQIEBiXQPqjBzNNJYeeHkmlkskJCBAgQIAAgfEJpPNni41N7SrmtjCTNGcye09b85lYsLpA&#10;2l7IFEqa0+fjpN48vz5cSTc5j2emsR0W9OfOFEZcmd5dyK0pUc3NadPvrqnaioUquTafKJzUVp/f&#10;dcV2bVxRIBl+lrnjLOksRDVZ/Tmn3st+7knd3LcrYttYFMifS4YlluZUHtwDJKePZuscui4bT3qU&#10;O/ZqS2MfGVd/u87rVa2PjPKJ1e7yc20XC8usV2Ch2161SrNW8rmsWmtzBeqV6qoNdPvZudZXrbBa&#10;gfx3bQfca6RnT2RVBp91MrPB+8BsS6KtEhg8F6cHnhLpFU/eqh7Y77gE8tfE3uavh+nuA1F/9k1R&#10;f95LovFzr4zGP7x1U71NGrn7/MHzgoUAAQJ5gbTk3JD/naD4O+pcvhkxAQIECBAgQIAAAQIECBAg&#10;QIAAgXULrP4XLutucjIqzM7Oxl133RUPPPBAPPbYY/HBD34wXvayl0W9Pv5/+D19+nT8/u//ftxy&#10;yy1x+PDhePvb3x7f/OY3JwNKLwkQIECAAAECBAgQIECAAAECBAgQIECAAAECBAgQIECAAAECBAgQ&#10;IECAAAECBAgQIECAAAECBAgQIECAAAECBAgQIECAAAECBAgQIECAAAECBAgQIECAAAECBAgQIECA&#10;AAECBAgQIECAAAECBAgQIECAAAECBAgQIECAAIFlBZLaYB7EanYuxHRhbtnyNhAgQIDA9hZI036k&#10;7YXoL5zbsoFWrrk+Gj/zopj+2ZfFzAtfGVN/55Yt64sdEyBAgMD4Bap7D2Ya7Z8+nonHFUzXmqs2&#10;NddtrVpmuQKdXje6/d5ym6M+2D66JPWp0dA6AQIECBAgQIAAAQIECGxjgdnZ2bjrrrvigQceiMce&#10;eyw++MEPxste9rKo17P/JjcOgtOnT8fv//7vxy233BKHDx+Ot7/97fHNb35zHE1rgwABAgQIECBA&#10;gAABAgQIECBAgAABAgQIECBAgAABAgQIECBAgAABAgQIECBAgAABAgQIECBAgAABAgQIECBAgAAB&#10;AgQIECBAgAABAgQIECBAgAABAgQIECBAgAABAgQIECBAgMDYBNKTP4pYeDzTXnLNMzKxgAABAgQI&#10;EBizQO7aG5VqJM3pMe9kc80V+tPrRJqbD3Jze9jetRetcnNrJvWR+TzrjQxA2mlnYsHaBdL5s4XC&#10;yczuQm4tiWRwLGaW3GeY2bbWoFIpL1nLfgfKC8luRiBpZM+raWs+mtXV5yqq93Lz4o4eu5vpkLo7&#10;R6Dseza4ji4ujz5UdDj09GJukjO581t9mXNpp5+dZ3qSh7zU97RaPLfXH3sw6g//t4juE9+BpcLe&#10;xyLQWjq2VmhtKvedXKHo2DbV8vcUJS13ljk2Soqunhp8v5J8qS0Yd74LFztOz57I7CLZfSATCwgQ&#10;2EKBai2788vx94T6VLaPaRqezbMkIgIEItL2QoEhaWTPH0lzJlMmbc1lYgEBAgQIECBAgAABAgQI&#10;ECBAgACBjQgs8xdHG2lqcutcccUV8cY3vjE+9alPxWOPPRZ/8Ad/EC9/+cujXl/9D4DWO+pHHnkk&#10;fuu3fiue85znxAte8IJ473vfG0ePHl1vM8oTIECAAAECBAgQIECAAAECBAgQIECAAAECBAgQIECA&#10;AAECBAgQIECAAAECBAgQIECAAAECBAgQIECAAAECBAgQIECAAAECBAgQIECAAAECBAgQIECAAAEC&#10;BAgQIECAAAECBAgQIECAAAECBAgQIECAAAECBAgQIECAAAECl4lA0pzO9CRtzWViAQECBAhsf4H5&#10;//jhOPOH74izH3xbnP2j/yPmP/uH23/QRkiAAAECWyJQ2XtlZr/9x09F2u9lcuMIapVq1AevlZZW&#10;tx1pmq5UZNlt84O6Ky213JiSxtRKxW0jQIAAAQIECBAgQIAAgW0qcMUVV8Qb3/jG+NSnPhWPPfZY&#10;/MEf/EG8/OUvj3q9PvYRP/LII/Fbv/Vb8ZznPCde8IIXxHvf+944evTo2PejQQIECBAgQIAAAQIE&#10;CBAgQIAAAQIECBAgQIAAAQIECBAgQIAAAQIECBAgQIAAAQIECBAgQIAAAQIECBAgQIAAAQIECBAg&#10;QIAAAQIECBAgQIAAAQIECBAgQIAAAQIECBAgQIAAAQLrFpjeE5W/98pInvKsiFpjsXrypOvX3YwK&#10;BAgQILAFAr1OxNkTkZx6NJITj0Ry7G8jhjnL5S/QnI3k4FMjZvdFVGsRU7suuz4nzZlCn9LWXCEn&#10;US6QthcKG0bnz0zqzez2Tisbi9Ys0J9/vFC2MrOnkFtTopqdbzXtjWFe18rgGC9b8t+BsjJymxJI&#10;mtPZ+oNz2FR19fmJ6r1upt7osZvZICCwnMDw2p5flr5Xjz2Y2ZI2Bt/T/U/K5CY+eOK3haVx1JY5&#10;l3b7/aUi2+d98NnnZ+Wu/+jbMf3NP4+kt/K829sH4dKOZGGV+cyHvVnLuX/cva6XnQdyO+ksnRdy&#10;+Q2FZQ65Y3FD7V7mlfqD5+HRJdl9YDS0ToDAVgrknoOScZ7zxjSuwnP5sN1O8Vl+TLvTDAECEyqw&#10;2m98w2FVcr+j+g11Qj9s3SZAgAABAgQIECBAgAABAgQIXGYCJX95cJn18BJ3Z//+/fHLv/zLi6+T&#10;J0/Gxz/+8bjnnnvis5/9bLTb4/0H+a997WsxfL31rW+Nl770pXHHHXfEq1/96mg2c3/0d4kN7I4A&#10;AQIECBAgQIAAAQIECBAgQIAAAQIECBAgQIAAAQIECBAgQIAAAQIECBAgQIAAAQIECBAgQIAAAQIE&#10;CBAgQIAAAQIECBAgQIAAAQIECBAgQIAAAQIECBAgQIAAAQIECBAgQIAAAQIECBAgQIAAAQIECBAg&#10;QIAAAQIECBBYu0DSnIl07sz5Cmlr7vy6FQIECBDYIQJpP6LTOj/YdGT9fNIKAQIECBAYg0B1z8Fs&#10;K4NrUP/MiUjy+WypDUXTtWZ02ss/36SDVhe67Ziur39u9mG95ZZ6rxtJbmPSmMplhAQIECBAgAAB&#10;AgQIECCw0wT2798fv/zLv7z4OnnyZHz84x+Pe+65Jz772c9Gu738c+ZGnL72ta/F8PXWt741XvrS&#10;l8Ydd9wRr371q6PZXP8z8Eb2rw4BAgQIECBAgAABAgQIECBAgAABAgQIECBAgAABAgQIECBAgAAB&#10;AgQIECBAgAABAgQIECBAgAABAgQIECBAgAABAgQIECBAgAABAgQIECBAgAABAgQIECBAgAABAgQI&#10;ECBAgACBUYFkajaSG34uYvBK+72IH/8wktl9o0WsEyBAgMBlKpCceCTqf/nvM71r/+P/LWL3gUyu&#10;NBjM7RdzpyOq9cGrFlEbvg9elksiUL3+BTF8LS3pCvMwLpW51O9Jc7qwy7Q1mIdyZk8hL1EUSNsL&#10;heTo/JlJrZHZfjl+BzIdvIyD5rNujMZ1z4/+/JlI584O3s9GMpgPNU2Hs6Ouc6kMzoejS39wrtzk&#10;klQqpS3kvwOlhSQ3J9CcydRPW/PRHB57F6aMz2xfChrDa+TIMvw+WbanQG/w/Nv5+p9F2u1EDD73&#10;4fvUi18fldm9mxtwkkQ6OPaTfv9CO73BPobnpcf+5kJuuHb10yMG5bfVkrvG1Ya/NZQs3bQ8X1J0&#10;clLDz3J4Tz38vHNLmr/G5LYLNyawUGKdb2nx3J9PXuS4VqmuuofuMsfGqhXLCpQ9T+SOxbJqk55L&#10;z/w4M4TKnjU8C2dqCAgQuFgC6eC3pswdzhiercbe18ZUocm0s8rDQqGGBAEC211gtd/4huNPprK/&#10;Pwyf/Yb1Rn8L3O5OxkeAAAECBAgQIECAAAECBAgQIDB+gdxfMY1/B5Pc4v79++POO+9cfJ06dSru&#10;vffeOHLkSHzmM5+Jdrs9tqF1u924//77F1/79u2L2267bXGfN95449j2oSECBAgQIECAAAECBAgQ&#10;IECAAAECBAgQIECAAAECBAgQIECAAAECBAgQIECAAAECBAgQIECAAAECBAgQIECAAAECBAgQIECA&#10;AAECBAgQIECAAAECBAgQIECAAAECBAgQIECAAAECBAgQIECAAAECBAgQIECAAAECBAgQIEDg4ggk&#10;zelMw/3WXCYWECBAgMD2F0jqU5lBpu2FTCwgQIAAAQLjEqjsOVBoqnf6WNT2HCzkN5uYrjfjTHvl&#10;55v5biuG5da7DOstt9R63cKmpJF97ioUkCBAgAABAgQIECBAgACBHSWwf//+uPPOOxdfp06dinvv&#10;vTeOHDkSn/nMZ6Ldbo/Notvtxv3337/42rdvX9x2222L+7zxxhvHtg8NESBAgAABAgQIECBAgAAB&#10;AgQIECBAgAABAgQIECBAgAABAgQIECBAgAABAgQIECBAgAABAgQIECBAgAABAgQIECBAgAABAgQI&#10;ECBAgAABAgQIECBAgAABAgQIECBAgAABAgQIEFiPQFKpRhx86nqqKEuAAAECWylQrRf2ngzm7EsL&#10;2WIiOX006n/xR5kNnRfdEen+J2VygksjkNQal2ZH69hLZf+haP79V0fSmImkOT14zURld3Hey3U0&#10;uaOKpp3iPNSjc1Unufk6087yc3HuKLgNDjapN6JaH8y/usk5WBfvh0f70OuNRhtbH95jly2570BZ&#10;EbnNCQzPW6NL2pqLZsm1c7TMcL2e/9xz88zny4snV2D4nej+zX/PDCBtz0fM7s3kNhQMv2v9kXP7&#10;cF7lkz+KZLDPzHLouky4HYLhOXn0frSWP6aeGGS3P4Zz7GUIlg4++6TXKfasWivmxpDppf2oJpUx&#10;tDSZTbS6q88t17hI9iuJ1Za7/o9UGusx0CtxuAyfMUaGv+nVtD24326dy7STeF7JeAgIbKlA/tw7&#10;vBe6zJb8c/li90qe5S+zbusOAQKXWKD4m10SkbvPyv/+MOxif+FcVBtTl7i3dkeAAAECBAgQIECA&#10;AAECBAgQILCdBC7OvzBvJ6EnxrJv3754wxvesPg6ffp03HvvvXHkyJH4zGc+E63WyB9ubHLsp06d&#10;ive///2Lr2c961lxxx13LL6uueaaTbasOgECBAgQIECAAAECBAgQIECAAAECBAgQIECAAAECBAgQ&#10;IECAAAECBAgQIECAAAECBAgQIECAAAECBAgQIECAAAECBAgQIECAAAECBAgQIECAAAECBAgQIECA&#10;AAECBAgQIECAAAECBAgQIECAAAECBAgQIECAAAECBAgQIHAxBJrP+8eRtucjnT8baacV1X1XR+/k&#10;o5E0pqMyu/di7FKbBAgQIHC5CTSmsj3qLGRjEQECBAgQGJNAdc+BQku908ej9tRCetOJ6Vpz1Tbm&#10;u+1Vy5QVWFihXr3XK1RJ8tfaQgkJAgQIECBAgAABAgQIENipAvv27Ys3vOENi6/Tp0/HvffeG0eO&#10;HInPfOYz0Wq1xsZy6tSpeP/737/4etaznhV33HHH4uuaa64Z2z40RIAAAQIECBAgQIAAAQIECBAg&#10;QIAAAQIECBAgQIAAAQIECBAgQIAAAQIECBAgQIAAAQIECBAgQIAAAQIECBAgQIAAAQIECBAgQIAA&#10;AQIECBAgQIAAAQIECBAgQIAAAQIECBAgQIAAAQIECGwzgWqtOKBep5gry/S6xWy1XszJ7FiBysye&#10;aD735h07/s0OPG0X56FOmtPnm03q2Xk908745kI5vxMr6xeoVjN10n5xHtRMgbUElWybS1WSemNp&#10;1ftFEkgaF4654S7S1lw013Ctq+U+96SRPV4vUnc1uwUCSdn3obvGe6nV+ju8Txs9tw/vvR79brHW&#10;1U8v5iY9U8ue3/LH1NLwuukYzrFLjV1O77XBPXVuau40kohlrgcb6Xqv34+vPfad+Obxh+Nsez7q&#10;lVr81N6r4u8/+dmxtzm7kSYntk5rleef2sB96HOpl7Xss9MveSbbaEdn90f/ljsihvO7L71K5qzf&#10;aPOXY73emeOFbiW7DxRyEgQIbJFA7jerpOx3qC3q2vnd1qfOry6tpG3P5ksW3gkQ+IlA/je+4W8E&#10;STK4vx9ZkubMSPST1eFvEBHuTQowEgQIECBAgAABAgQIECBAgAABAmsWqKy5pILnBfbu3Ruvf/3r&#10;4957742jR4/GH//xH8erX/3qaDbH+8c/3/rWt+Ltb397PPWpT41XvvKV8bGPfSy63TH+A/D5EVkh&#10;QIAAAQIECBAgQIAAAQIECBAgQIAAAQIECBAgQIAAAQIECBAgQIAAAQIECBAgQIAAAQIECBAgQIAA&#10;AQIECBAgQIAAAQIECBAgQIAAAQIECBAgQIAAAQIECBAgQIAAAQIECBAgQIAAAQIECBAgQIAAAQIE&#10;CBAgQIAAAQIENipQP/zT0bj+70Z/7ky0/sunY+7P/igeP/LuePxj791ok+oRIECAwIQJJI3s3LZp&#10;e2HCRqC7BJYX6J39cXQe/Zvo/PDB6Dzy7cH7d5cvbAsBAhddIKk3I5nZk9lP78zxTDyuYLrWWLWp&#10;uU5r1TJlBea77bL0Yq7eK87nnjSmli1vAwECBAgQIECAAAECBAgQWBLYu3dvvP71r4977703jh49&#10;Gn/8x38cr371q6PZzP6Gu1R+o+/f+ta34u1vf3s89alPjVe+8pXxsY99LLrd4vPsRttXjwABAgQI&#10;ECBAgAABAgQIECBAgAABAgQIECBAgAABAgQIECBAgAABAgQIECBAgAABAgQIECBAgAABAgQIECBA&#10;gAABAgQIECBAgAABAgQIECBAgAABAgQIECBAgAABAgQIECBAgAABAgQIENgeAmmlVhxIv1fMlWV6&#10;xXn/0mq9rKQcAQIbECibhzqpj8yfOZhDNLNscA7PTBuCzQtUqtk2+mOYNybf5tIe1jC361JR7xsT&#10;SJoz2Yrt+Wiucq2r9npRSdNsvdFjN7tFNOkCtZJ7n5L5jzc0zPx3rdeJeOyhTFPpnisjcvNJZwpM&#10;apA7v1Xzx9QT4+r2+5M6whX7XXpPXc1dX1ZsYeWN6cDzvge/Ev/ph9+Ks4Pz2nDpDK5XD578YRz5&#10;67+IUwuPr9zANtraTXvRX+b7tTTM1c77S+XG/V5f7vo/sqPOWp/dRuosuzo87g4ejjh0fcRTnh3x&#10;tOdFNGeXLb4dNvRPHy8MI9l9RSEnQYDA1ggUfrMax7PVmIeSNEae0Zfa7iwsrXknQIDAokD+N77M&#10;73tPGFWmcr8/DPJpa44gAQIECBAgQIAAAQIECBAgQIAAgU0JlPx16Kba23GV9+zZE7fffvvi6+zZ&#10;s/GJT3wijhw5Ep/+9KdjYWE8/yDQG/yh0X333bf4uuqqq+LOO++Mu+66K57xjGfsOG8DJkCAAAEC&#10;BAgQIECAAAECBAgQIECAAAECBAgQIECAAAECBAgQIECAAAECBAgQIECAAAECBAgQIECAAAECBAgQ&#10;IECAAAECBAgQIECAAAECBAgQIECAAAECBAgQIECAAAECBAgQIECAAAECBAgQIECAAAECBAgQIECA&#10;AAECl61AOzuPYdJoXrZd1TECBAgQGK9AUp/KNtjvRdrrRlI1hXAWRjSJAq3/8R9j4b997nzXK7uv&#10;iOYb/q/zsRUCBC69QHXvwejOnTm/496pY+fXx7kyXV/9mWa+29rQLhdWqFcfzO2eX5I19CVfR0yA&#10;AAECBAgQIECAAAECO1tgz549cfvtty++zp49G5/4xCfiyJEj8elPfzoWFrL/rrdRqd7gGfa+++5b&#10;fF111VVx5513xl133RXPeMYzNtqkegQIECBAgAABAgQIECBAgAABAgQIECBAgAABAgQIECBAgAAB&#10;AgQIECBAgAABAgQIECBAgAABAgQIECBAgAABAgQIECBAgAABAgQIECBAgAABAgQIECBAgAABAgQI&#10;ECBAgAABAgQIECBAgMB2Eiib37bXWdsIB/PjFpZqvZCSIEBgYwKNpz036v/iPZG2F37y6ixEMrvn&#10;fGNJrXF+fbiSdtqZWLA1Akmlmt1xv5+NNxLl23yijfx3YCNNq7OKQHM6UyBtzcXUKte6esn1MWnk&#10;5pnPtCqYZIGk5PuQrvVearWB5+/TWucijn8/W+vQddl4u0S5a9xwWPVuJzq17L1mNy3ONb0dCNJq&#10;9ho/HFNaqY1taN/+8ffj+2fL5x1fGHx/v/jIX8Urrn/h2PZ3OTfU6a/+HZoq+T5eijHV1vCZd/sl&#10;z2SXonNbtI/eycei9T+/unjfm3YG89d32zFz861Rac5sqEf9M8ez9Qb3XMnsvmxORIDAlgn0n/TM&#10;SPddHTE4H6aDe65098Et68uyO643C5sWz0+FrAQBAjtZIG3PZ4af5H5rGG5MSu5nhr9BWAgQIECA&#10;AAECBAgQIECAAAECBAhsRqCymcrqZgV2794dv/RLvxQf/ehH49ixY/Enf/In8Qu/8AsxPZ3946Js&#10;rfVFR48ejXe/+91xww03xItf/OLFfbTb/ihwfYpKEyBAgAABAgQIECBAgAABAgQIECBAgAABAgQI&#10;ECBAgAABAgQIECBAgAABAgQIECBAgAABAgQIECBAgAABAgQIECBAgAABAgQIECBAgAABAgQIECBA&#10;gAABAgQIECBAgAABAgQIECBAgAABAgQIECBAgAABAgQIECBAgACB8QuknVam0aQ+lYkFBAgQILB9&#10;BZJG8Zyfthe274CNbGcJVKqZ8ab9XiYWECBw6QUqe67M7LR/5ngmHlcwU2uu2tR8d2PzrK9Ur97r&#10;FvZbdq0tFJIgQIAAAQIECBAgQIAAAQLLCOzevTt+6Zd+KT760Y/GsWPH4k/+5E/iF37hF2J6enqZ&#10;GutPHz16NN797nfHDTfcEC9+8YsX99Fub+y5ef17V4MAAQIECBAgQIAAAQIECBAgQIAAAQIECBAg&#10;QIAAAQIECBAgQIAAAQIECBAgQIAAAQIECBAgQIAAAQIECBAgQIAAAQIECBAgQIAAAQIECBAgQIAA&#10;AQIECBAgQIAAAQIECBAgQGC7CaRpP9JeZ7sNy3gIECCw8wSq9eKYS+bsKxaKSMquA9VaWVG5MQmk&#10;849H5z/8UXQeuDs6n3xftD/+f0f/0YfG1LpmLkeBZHBMVaZ3RXXvwagdfEokI3P5JvXsvJ5pt3U5&#10;DmHn9ankPJj2Njfn8ujnngHNfQcy2wRjEUiaM9l2BtfIZqWSzeWiesnnndSL88znqglXENj19U/G&#10;uT/7NzH3hXti/j/fH93HHl6h9CXeVHYv1R3Ts3Ild1/16HcjGTyLZ5ZD12XCbRPUGoWh1Ermr++W&#10;5AoVJzFRK7lHL7m+bHRoD516dMWq3ztzNLatbW7k7XT1a3Sz7DjPtXMxwnq1umqzne16DCwz8t6Z&#10;47Hwtc9G63/8RbS/9ZVoP/i1SFvzy5RePd07fTxTKNm1f3C/vfJ1PlNBQIDARRXoPf0F0X3uS6L7&#10;7P8les/8B9F/0g0XdX8banzxniXJVm0vZGMRAQI7XiDNnRfyv+kNgQq/Pwxy/YW5HW8HgAABAgQI&#10;ECBAgAABAgQIECBAYHMCub862Fxjal8Q2LVrV9x2222Lr3PnzsV9990XR44ciU996lMxNzeeH/Y+&#10;97nPxfB15ZVXxq/8yq/Em970prj22msvdMIaAQIECBAgQIAAAQIECBAgQIAAAQIECBAgQIAAAQIE&#10;CBAgQIAAAQIECBAgQIAAAQIECBAgQIAAAQIECBAgQIAAAQIECBAgQIAAAQIECBAgQIAAAQIECBAg&#10;QIAAAQIECBAgQIAAAQIECBAgQIAAAQIECBAgQIAAAQIECBAgcMkE0vZ8Zl9JYyoTCwgQIEBgGwuU&#10;nfM7CxHTu7bxoA1txwhUqtmh9vvZWESAwCUXqO49mNln78yPI03TSJIkk99sMF1vrNrEfKe1apmy&#10;AvPddll6MdfodQvbPF8VSCQIECBAgAABAgQIECBAYIMCu3btittuu23xde7cubjvvvviyJEj8alP&#10;fSrm5uY22Gq22uc+97kYvq688sr4lV/5lXjTm94U1157bbaQiAABAgQIECBAgAABAgQIECBAgAAB&#10;AgQIECBAgAABAgQIECBAgAABAgQIECBAgAABAgQIECBAgAABAgQIECBAgAABAgQIECBAgAABAgQI&#10;ECBAgAABAgQIECBAgAABAgQIECBAgEBOoPe1T0f64H+JGM7l1O9F7Ls6av/8X+VKCQkQIEBgogSq&#10;uXlBB51PBuf5dC2D6HaKpWr1Yk5mrALpD/9ntr3WeOazyDYqmgSBJDevZ9pZfi7OSRjPduljkp9v&#10;eTiw/uD+ueR8u+YxL1M3qa0+t+ua96FgqUDSnCnkp7vFuW1HC9VL5r6NRnO0iPX1CAzmLG8ceyg6&#10;xy5UqszuidrVP3UhsYVrScm9T9oruUfaSB+r2fuqJHfNT4fnm4OHN9Ly5V8nd40bdrje68V8rufd&#10;dPDbxDZcOldfH0nrXFTPHj8/urRSO7++2ZUzue9Svr3+YD7yUwuPx8GZvflN2y7urOE7NLVF19ta&#10;2T1F7hPoDo6LnbQk9eL1NN3gPPZDt/6ZC8fYME52XzF8sxAgQGDNAkmSDG5SBuemzsL5OunI+vmk&#10;FQIEdrRA2r5wjhhCJI2pgkdSHdzvD+87uxd+30tXuW8vNCJBgAABAgQIECBAgAABAgQIECBAICdQ&#10;ycXCiyAwOzsbr33ta+Oee+6Jo0ePxoc//OG49dZbY2am+EdHG9n9sWPH4rd/+7fj+uuvj1e84hXx&#10;wAMPRDr4R30LAQIECBAgQIAAAQIECBAgQIAAAQIECBAgQIAAAQIECBAgQIAAAQIECBAgQIAAAQIE&#10;CBAgQIAAAQIECBAgQIAAAQIECBAgQIAAAQIECBAgQIAAAQIECBAgQIAAAQIECBAgQIAAAQIECBAg&#10;QIAAAQIECBAgQIAAAQIECBAgcOkE0vZCZmdJYyoTCwgQIEBg+wok9eI5P39d2L6jN7LtLpBUclNh&#10;93vbfcjGR+CyF6jsOZDtY68T/XOnsrkxRNO15qqtzHdbq5YpK7DQbZelF3P1Xu48kySR1BrLlreB&#10;AAECBAgQIECAAAECBAhsVGB2djZe+9rXxj333BNHjx6ND3/4w3HrrbfGzMzMRpvM1Dt27Fj89m//&#10;dlx//fXxile8Ih544IFI0zRTRkCAAAECBAgQIECAAAECBAgQIECAAAECBAgQIECAAAECBAgQIECA&#10;AAECBAgQIECAAAECBAgQIECAAAECBAgQIECAAAECBAgQIECAAAECBAgQIECAAAECBAgQIECAAAEC&#10;BAgQIEDgvEC/H9EZzA21NGdcr3t+kxUCBAgQmFCBar3Y8bWe3wdzFY4uaTKYY3T4slw8gZK5E9Ph&#10;tdmyMwXq2Xk9fRcuk69BtVboSLp0/1zYssZEUi0vmPsOlBeS3YxA0pguVJ/przzHT71ffE4qm2e+&#10;0LBEqUBSMj9x0hzPHE6lO1xvsuSYj272Hmm9TZ4vX9b2+Y2DlSt/KqJWci83WmZC18vmi66VnEu7&#10;w98ptuHSOfwz0dt7KDuy1b4P2dIrRq3cfXxZ4dOtc2XpbZfrlJyz84Nslj0z5QtdhLheWeb6P7Kv&#10;tfR/pPjEryYl9z6buQfuz53NmCR7DmZiAQECBNYiUDg3+Z1mLWzKENhRAo3r/25MPe/F0Xz2P4jh&#10;eu3JzygdfyX3rJu25krLSRIgQIAAAQIECBAgQIAAAQIECBBYq0Dxr5jWWlO5DQnMzs7Grbfeuvia&#10;m5uL+++/P44cORKf/OQn49y5zf0jfH/wBxLDdoavZz7zmfGrv/qrceedd8bMzGX0RzQbUlOJAAEC&#10;BAgQIECAAAECBAgQIECAAAECBAgQIECAAAECBAgQIECAAAECBAgQIECAAAECBAgQIECAAAECBAgQ&#10;IECAAAECBAgQIECAAAECBAgQIECAAAECBAgQIECAAAECBAgQIECAAAECBAgQIECAAAECBAgQIECA&#10;AAECBAhc/gJpu5XtZH0qG4sIECBAYNsKJI3iOT/t5K4L23b0BrbtBSrVzBDTfi8TCwgQuPQC1b0H&#10;Czvtnz4e1V37C/nNJKZrzVWrz23weje/Qr16r5vZb9KYzsQCAgQIECBAgAABAgQIECBwMQRmZ2fj&#10;1ltvXXzNzc3F/fffH0eOHIlPfvKTce7cuU3tst/vL7YzbOuZz3xm/Oqv/mrceeedMTMzs6l2VSZA&#10;gAABAgQIECBAgAABAgQIECBAgAABAgQIECBAgAABAgQIECBAgAABAgQIECBAgAABAgQIECBAgAAB&#10;AgQIECBAgAABAgQIECBAgAABAgQIECBAgAABAgQIECBAgAABAgQIENhmAtVadkDdTjYWESBAgMDk&#10;CQzmBU0HvU5Ge95f4/k9N7df1OqjrVi/GAJlxq7HF0N6ItpM6o1sPzvtbCzaEoHK7N6oPfVZEZVa&#10;JNXB3MvD96Syub4M2ylZCt+BkjJSmxRoFufw2RuVqCXV6Kblc2k3uiX5xurz8G6yp9u2etJZKIwt&#10;KflcCoUuVaLs2txb473Uan2srnJvdei61VqY3O213DVuMJJar3hsdbfznPb97Dza6eB6Mq6l1Vv9&#10;nuFMe25cu7us22kvcy4f7fRU2XE+WuAirdfX8Jl3tvMxUOKa1EuupyvMR1/SRCa197a3x/zJ49E/&#10;eyLSwauy52Bmu4AAAQJrEhje649cNtN28f51Te0oRIDAthVoPvPvrWlssy953eCH+kokUzNRGTz3&#10;JlOza6qnEAECBAgQIECAAAECBAgQIECAAIHlBDb5F0vLNSu/FoGZmZl4zWteE3/6p38ax44di3vu&#10;uSduvvnmtVRdtcy3v/3tePOb3xyHDx+Od77znXH8+PFV6yhAgAABAgQIECBAgAABAgQIECBAgAAB&#10;AgQIECBAgAABAgQIECBAgAABAgQIECBAgAABAgQIECBAgAABAgQIECBAgAABAgQIECBAgAABAgQI&#10;ECBAgAABAgQIECBAgAABAgQIECBAgAABAgQIECBAgAABAgQIECBAgAABAgQIbFwg7SxkKieNZiYW&#10;ECBAgMD2FUjqxXN+2s5eF7bv6I1s2wtUqtkh9vvZWESAwCUXqOy9srDP/pnxz2U+XW8U9pNPzHfb&#10;+dSa4oUV6tV7vUwbSWMqEwsIECBAgAABAgQIECBAgMDFFpiZmYnXvOY18ad/+qdx7NixuOeee+Lm&#10;m28ey26//e1vx5vf/OY4fPhwvPOd74zjx8f/TD+WjmqEAAECBAgQIECAAAECBAgQIECAAAECBAgQ&#10;IECAAAECBAgQIECAAAECBAgQIECAAAECBAgQIECAAAECBAgQIECAAAECBAgQIECAAAECBAgQIECA&#10;AAECBAgQIECAAAECBAgQIEDgkgsk1Vp2n71ONhYRIECAwGQKVOvZfufm7MtuvBAl+etAvp0LRa2N&#10;SSBJkoha7vPqtsbUumYmTaA4b3Ua6QrzcU7a+Ca1v7Vrrotd/+xNsetlb4zZf3JnzL7kdbHpuU/z&#10;czgv4dRWn9t1qaj3jQkkzelCxergvPszV15byC8l9uWfmwYbkrr5b5d81vuedIrXuaQ5s95mLlr5&#10;JKlE5I7RNH+PtNG913LP4Pl2Dl2Xz2yfuOT8Vutn55UeDrabFnPbBSHpdbNDKTm3ZAusLUrTNNr5&#10;tkuqnmnNlWS3X6qzhu9Qs7o119ta7txSpt8tOS7Kyi3mjv5tJP/1k5H8549H8uWPRPKlDy9b9HLd&#10;kJScGzZ7/5tM74rqVT8Vtev+blSuPHy5Dn1d/UrbC9H56n3R/ssj0f7zfxOtT78/+o/9zbraUJgA&#10;gbULFO71S+5f196akgQI7GSB+pOfEfUnXRe1K66JyuzeKPy77E7GMXYCBAgQIECAAAECBAgQIECA&#10;AIENCQz+osGy1QKPPPJI3H333fG7v/u78cUvfnGs3Tlx4kT8xm/8RjztaU+Lt771rXHs2LGxtq8x&#10;AgQIECBAgAABAgQIECBAgAABAgQIECBAgAABAgQIECBAgAABAgQIECBAgAABAgQIECBAgAABAgQI&#10;ECBAgAABAgQIECBAgAABAgQIECBAgAABAgQIECBAgAABAgQIECBAgAABAgQIECBAgAABAgQIECBA&#10;gAABAgQIECBA4AmB9kKGImlMZ2IBAQIECGxfgdJzfu66sH1Hb2TbXSCp5KbCTnvbfcjGR+CyF6g0&#10;ZyJpTGX62Tt9PBOPI5iuNVdtZr7bWrVMWYGFXrssvZir97qZbfmxZjYKCBAgQIAAAQIECBAgQIDA&#10;RRR45JFH4u67747f/d3fjS9+8Ytj3dOJEyfiN37jN+JpT3tavPWtb41jx46NtX2NESBAgAABAgQI&#10;ECBAgAABAgQIECBAgAABAgQIECBAgAABAgQIECBAgAABAgQIECBAgAABAgQIECBAgAABAgQIECBA&#10;gAABAgQIECBAgAABAgQIECBAgAABAgQIECBAgAABAgQITKBAtZ7tdG5Op+xGEQECBAhMjEC1lu1q&#10;r5ONl4vy5fLXieXqyW9OoNbI1E+7y8+/mCko2HYCScm8nmnH92HbfdCDARXmcF4cZBJJ7nywHce+&#10;1WNKmtOFLqSt+XjBVdfH8658elSSJLP9SbMH4mf2XJPJLQa13LNUsYTMMgKVzkJhSzI1U8htaSJ/&#10;D9TNzn+84b7l79FGGkqndkXsvWoks81WS85v9V5x/vpuv5jbNhK5saWV3D37Bgfa7q/t+3mmPbfB&#10;PUxWtc4aPKZKvo+XYpT1SnXV3azrGDh7PJKHvhbJw/89kke+GckPvh2Rpqvu47IqUC/Oa592NjaP&#10;/WU1rnF3ZvC59v76L6P/3a9F/5G/jvTow5GeOzXuvWiPAIElgcbU0triu/NShkNAgAABAgQIECBA&#10;gAABAgQIECBAgAABAlsoMJ5/Zd7CAUzqrr/3ve/FPffcs/j6yle+Mvh32Yv7D7Pnzp2L3/md34kP&#10;fOAD8Wu/9mvxtre9LZrN4j+uTqqnfhMgQIAAAQIECBAgQIAAAQIECBAgQIAAAQIECBAgQIAAAQIE&#10;CBAgQIAAAQIECBAgQIAAAQIECBAgQIAAAQIECBAgQIAAAQIECBAgQIAAAQIECBAgQIAAAQIECBAg&#10;QIAAAQIECBAgQIAAAQIECBAgQIAAAQIECBAgQIAAga0WSDsLmS4k9alMLCBAgACBbSxQL84Vm78u&#10;bOPRG9p2F0iq2RH2+9lYRIDAlghU9l4ZvWPfP7/v/pnj59fHtVKrVKNeqUWn3122yYVue3Ge9iRJ&#10;li2T39DqdqK/wtzu9V52f0nDs1XeUEyAAAECBAgQIECAAAECF0/ge9/7Xtxzzz2Lr6985SuLz70X&#10;b28R586di9/5nd+JD3zgA/Frv/Zr8ba3vS2azeJvzhezD9omQIAAAQIECBAgQIAAAQIECBAgQIAA&#10;AQIECBAgQIAAAQIECBAgQIAAAQIECBAgQIAAAQIECBAgQIAAAQIECBAgQIAAAQIECBAgQIAAAQIE&#10;CBAgQIAAAQIECBAgQIAAAQIECBC4TARq9WxHcnM6ZTeKCBAgQGBiBKq1TFeTtZ7fe51MvbSau05k&#10;tgrGJlAbzhtx7kJznfaFdWs7SiCZ3hWVfVdHUm8MXs1Iao0dNf4dNdjBHK6FJX9vXiggMRaB4Tl3&#10;OC/u6Fy3rblBKomfO/TM+JmD18ajcyej2+/FgandsX/wan/9zyJzhaxPDcpXxtKdndhI0l0oDDtp&#10;zhRyW5lIBvdS6ciHnubukTbct8Hczcsuh65bdtP/z97dxkh21olif86pt65uT8/YM2MbzCX22l5g&#10;kRe8Juyy1iW+ew0GYssgkOPrKUXcREpElFwJKXzIBxAS0n7ABCIh/BEpiC+Re9krTCJxbaEEcY3i&#10;4ItsXhwTY3uvzeI1bcbT4+nuej051fbU1Dmnqqu6p3u6q+Z3rHI////znOc8z6/rvFRNS89cVKT3&#10;tvxWTs+z/NZJ5ndN+8Izee6ZPW8xbdxfv3uaba059Lw5zQ4z2qadFN9X+aksHNA9tzTq/p8b3Hbr&#10;u+eahjDqmtJfH36GPsf1n3nzW9Ju5lPiat8pfX4JycAiaW4MygoECOytQOHa1Co+v+7tEfVGgAAB&#10;AgQIECBAgAABAgQIECBAgAABAgSmE9jmrw6m60Cr6QVeeOGFsLKysvV64oknpt9xD1uePXs2fPGL&#10;Xwzf/e53wyOPPBJuvvnmPexdVwQIECBAgAABAgQIECBAgAABAgQIECBAgAABAgQIECBAgAABAgQI&#10;ECBAgAABAgQIECBAgAABAgQIECBAgAABAgQIECBAgAABAgQIECBAgAABAgQIECBAgAABAgQIECBA&#10;gAABAgQIECBAgAABAgQIECBAgAABAgQIECBA4PIUSDrtEHq9zOSjai0TCwgQIEBgfgWiOA6hXA2h&#10;0xpMMmltDsoKBGZaoFQqDD/pddNcVMhLECBw6QRKR0+G7h9eGhywe2Z1UN7LQj29v7VbnW273Ezv&#10;f/XK9J9/+u232yrd/jXmwhZVFi4ESgQIECBAgAABAgQIECBAYB8EXnjhhbCysrL1euKJJ/bhCJO7&#10;PHv2bPjiF78Yvvvd74ZHHnkk3HzzzZN30oIAAQIECBAgQIAAAQIECBAgQIAAAQIECBAgQIAAAQIE&#10;CBAgQIAAAQIECBAgQIAAAQIECBAgQIAAAQIECBAgQIAAAQIECBAgQIAAAQIECBAgQIAAAQIECBAg&#10;QIAAAQIECBAgQGC+BErl3HySkHQ7ISrkc82EBAgQIHC4BeLc9T29tk+1dXLtypWpdtPo4gSi1DkZ&#10;7mLCGozDTZXnS6By3c3h6P3/03xNymxGC8TFNZzDDtZqHd2p7DQCUZSuk11bDGHz3KB50twYlBfS&#10;tXWvX75mEG8VWs1MHFWtfZsB2WEQtbOe/bXLD51p/hmo097hLMc0L23zbHXtjWN2mpN0/vk0nVZ5&#10;a+367Pw6I3LZFjMc9XLP2nv03UuzO93782zrwrVuhhUnDr2VZNcrH7VDbbtzcdQOe5irpOdCO/9e&#10;GOq/l2Q+GQzVjCiOeg/1P/sd4PxGjHLbVBTH6XjTz69Dn1mT9vZr0m/b4ZxWRlHq1H/+GD6PW+tz&#10;OlvTInDwAqXr/zxEV74tRP3PaOm5Fy0dO/hBGQEBAgQIECBAgAABAgQIECBAgAABAgQIEEgFcn8Z&#10;ymSvBZ577rmwsrKy9XryySf3uvtd9/fss8+GD3/4w+Gxxx4L733ve3fdjx0JECBAgAABAgQIECBA&#10;gAABAgQIECBAgAABAgQIECBAgAABAgQIECBAgAABAgQIECBAgAABAgQIECBAgAABAgQIECBAgAAB&#10;AgQIECBAgAABAgQIECBAgAABAgQIECBAgAABAgQIECBAgAABAgQIECBAgAABAgQIECBAgACBEJL2&#10;ZoEhqi4UchIECBAgML8CUaUWkk5rMMGkVbw3DCoVCMyQQBTHxdH2uiHElsguwsgQuHQC8fLxzMF6&#10;a69l4r0K6un9ba21vm13G51m6Lebduu3326r9DqZap+tMhwCAgQIECBAgAABAgQIENgjgeeeey6s&#10;rKxsvZ588sk96vXiu3n22WfDhz/84fDYY4+F9773vRffoR4IECBAgAABAgQIECBAgAABAgQIECBA&#10;gAABAgQIECBAgAABAgQIECBAgAABAgQIECBAgAABAgQIECBAgAABAgQIECBAgAABAgQIECBAgAAB&#10;AgQIECBAgAABAgQIECBAgAABAgRmR6BUKY61m67rVLJ2XBFGhgABArMjkKTX8Wh4uL32cDS2HHVz&#10;7dwPxlrtaUV+fcahNYv39Dg6I0Dg8AjEpcJYokq1kJPYH4GouhiSzXODzpMJa+km7dz68fnr9qAn&#10;hWkEopxnVKuHKBqxrvk0ne1Xm9xn5ST/jLTb4455tkr6/V3zJ7vtdSb2i6IoJOVqiIaec8rddO36&#10;3NZJirlck5kNo/73LUNbMuJeMFQ9dbE55fuz0+uGc+n5t1RZmLrvWWzYzq1XPmoOtfS9eFBbpVQK&#10;242x/3vqJr1Qmua6OOo9lHufHdQ8d3LcKP19JMPjbm+/Jv1O+p6ntlG1HpLWxmBKSfNCeZCcg0L0&#10;xh9D6R+eDsnSsfR1ZeilP0N9OaQPC3MwO1OYFYHS9beE4ie2WRm9cRIgQIAAAQIECBAgQIAAAQIE&#10;CBAgQIDAPAv4C/99+O0+++yzYWVlJTz88MPhqaee2ocj9P+tKwq33357uOWWW8IjjzwSXn755R0f&#10;55VXXgkf//jHQ3+89Xp9x/vbgQABAgQIECBAgAABAgQIECBAgAABAgQIECBAgAABAgQIECBAgAAB&#10;AgQIECBAgAABAgQIECBAgAABAgQIECBAgAABAgQIECBAgAABAgQIECBAgAABAgQIECBAgAABAgQI&#10;ECBAgAABAgQIECBAgAABAgQIECBAgAABAgQIEHhTIGltFikqC8WcDAECBAjMrUBUXQjJxtnB/JJ2&#10;c1BWIDDTAlGpMPyk1wshLqQlCBC4hAKloycyR0taG6G38UaI61dk8hcb1Mu1iV2sp/e8q3awVPpG&#10;p7Vtn5VOJ1Pfv8faCBAgQIAAAQIECBAgQIDAXgg8++yzYWVlJTz88MPhqaee2osuC31EURRuv/32&#10;cMstt4RHHnkkvPzyy4U2kxKvvPJK+PjHPx76463Xd/Che1LH6gkQIECAAAECBAgQIECAAAECBAgQ&#10;IECAAAECBAgQIECAAAECBAgQIECAAAECBAgQIECAAAECBAgQIECAAAECBAgQIECAAAECBAgQIECA&#10;AAECBAgQIECAAAECBAgQIECAAAECBA63QKlcHF+3neas5VSEkSFAgMAMCZQq2cF2u9l4XLR1Dxiq&#10;zPczVKW4hwLlaqazZMIajJnGAgIEZlIgiotrOIfctWAmJzYjg45q9ZAMjTVpbgxFxWJ+/Xhr3xaN&#10;dpKJ07WJh7f+7+OwbVG5knmPhPwz0m4HPO7Z6sq3hVBb3G2vM7Nfkl7noqHnnHKv+Iza6a9nP69b&#10;L7uOdohHfCezi7k3h0wn7b7WXA9Llfn+zqedFN9XeZeFUvb5O1+/n3F51DNA7oCd9PNbqRznsiPC&#10;Ud/r5d9nI3Y7bKmoUgtJ+t48v+Xvu+fzl/3P/v3yjQsKSWv755cLLWerFL3+Sig/939nBr350f8u&#10;hPqRTE5AoC9QefKREJ3+fdisX5E+S9VDfM2fhMqf3wGHAAECBAgQIECAAAECBAgQIECAAAECBAjM&#10;rcDe/Cvz3PJMP7Ff//rX4eGHHw4rKyvhl7/85fQ77rDle97znnDq1Kmt1/XXX7+19ze/+c3wgx/8&#10;IDz00EPh0UcfDUky/GdM2x/gpZdeCg8++GD40pe+tH1DtQQIECBAgAABAgQIECBAgAABAgQIECBA&#10;gAABAgQIECBAgAABAgQIECBAgAABAgQIECBAgAABAgQIECBAgAABAgQIECBAgAABAgQIECBAgAAB&#10;AgQIECBAgAABAgQIECBAgAABAgQIECBAgAABAgQIECBAgAABAgQIECBAgMB4gdZmoS6qLhRyEgQI&#10;ECAwxwKV3HV/xL1hv2efrL4Uuk98P/TK1dCs1EIol8PSh/+LEF9xbL8Prf95Fojj4ux63WJOhgCB&#10;SyoQL58sHK+3thri+hWF/MUk6uk9ZdK20WlNapKp35zQvpK7xvhsleETECBAgAABVckU/AAAQABJ&#10;REFUAgQIECBAgMAOBX7961+Hhx9+OKysrIRf/vKXO9x7+ubvec97wqlTp7Ze119//daO3/zmN8MP&#10;fvCD8NBDD4VHH300JEkydYcvvfRSePDBB8OXvvSlqffRkAABAgQIECBAgAABAgQIECBAgAABAgQI&#10;ECBAgAABAgQIECBAgAABAgQIECBAgAABAgQIECBAgAABAgQIECBAgAABAgQIECBAgAABAgQIECBA&#10;gAABAgQIECBAgAABAgQIECBAYMYFSuXiBLqdYk6GAAECBGZLIHd9j7rt6cafa5eUKtPtp9XFCeTX&#10;cWw3L64/exMgMBsCcSmEoTVVo3K6RrjtkghEtcXscZrr2Tgf5daPj/rrudt2LRB1NjP7Fn4fmdoD&#10;CvLPQJ0pn6UmDTf3jDZofu2Ng+JcF3LPPJVuce36TlLMzYtJlPu+JRn3ftjhhJu5Z/jtdl9rngtv&#10;u+Kq7ZrMfF1rivfQQvngPudU4hHfxeXU271OqIUpxjjqPTTivMp1f+jC/H01ae9sDftDN6F9GlBU&#10;XQyZlQlbG/t0pIPtNjp3OjOApH/OLFyRyQkInBeI1tdCnL5nem+9b/LXk/Pt/CRAgAABAgQIECBA&#10;gAABAgQIECBAgAABAvMiMPlfG+dlpvswj6effjqsrKxsvZ555pl9OMKbXV577bXh/vvvD41GI9x2&#10;222F45RKpXDvvfduvZ577rnw0EMPhW9/+9vhzJkzhbajEl/96lfDF77whVCv10dVyxEgQIAAAQIE&#10;CBAgQIAAAQIECBAgQIAAAQIECBAgQIAAAQIECBAgQIAAAQIECBAgQIAAAQIECBAgQIAAAQIECBAg&#10;QIAAAQIECBAgQIAAAQIECBAgQIAAAQIECBAgQIAAAQIECBAgQIAAAQIECBAgQIAAAQIECBAgQIAA&#10;AQITBJL2ZqFFVFko5CQIECBAYH4FSsffHqI4DqG6EKL0Vbr6nZd8sklzPYTTr4ReeuT+q78lve6b&#10;Bf8nsEuBKC4V9/S+KprIELjEAqWjJwpH7J5ZDeVrri/kLyaxWKlN3H2j05zYZrjBpPaVbme4efDZ&#10;KsMhIECAAAECBAgQIECAAIEpBJ5++umwsrKy9XrmmWem2GN3Ta699tpw//33h0ajEW677bZCJ6VS&#10;Kdx7771br+eeey489NBD4dvf/nY4c+ZMoe2oxFe/+tXwhS98IdTr9VHVcgQIECBAgAABAgQIECBA&#10;gAABAgQIECBAgAABAgQIECBAgAABAgQIECBAgAABAgQIECBAgAABAgQIECBAgAABAgQIECBAgAAB&#10;AgQIECBAgAABAgQIECBAgAABAgQIECBAgAABAvMmUKoUZ9RtF3MyBAgQIDBbAqVydry5NfuylUNR&#10;vt2o+8RQc8W9EYjK1ZAMd9VxLx7mUCYwtwL99cmH122uVOd2qoduYrXs+jxJc2PbISbtzWx9uqa8&#10;bfcCUTu7NnFUW9p9Z/u0Z1TOflZO9upzcv4Z7fz4r73xfGmuf+Zdy8PXwLdm3hmRmxeU9dvuDVF/&#10;be70mTtK59lbPLonU2vt4P251lrfk2Me5k7aU7yHKnHu89IlnFAlLk082jRz2Opk1Dx62fXaJx7s&#10;MDTIrWuf5O4Th2GIh2IMheeX+Tyf43OvZ7iTpWMhRFEmJyAwEGjnnuNri4MqBQIECBAgQIAAAQIE&#10;CBAgQIAAAQIECBAgMI8CB/cvnTOq+fOf/zysrKxsvX7zm9/s2yyWlpbCpz71qdBoNMKdd94ZSqXJ&#10;/zDcH8xNN90Uvv71r4evfOUr4Tvf+U742te+Fp5//vltx3nu3Lnw4x//ONx1113btlNJgAABAgQI&#10;ECBAgAABAgQIECBAgAABAgQIECBAgAABAgQIECBAgAABAgQIECBAgAABAgQIECBAgAABAgQIECBA&#10;gAABAgQIECBAgAABAgQIECBAgAABAgQIECBAgAABAgQIECBAgAABAgQIECBAgAABAgQIECBAgAAB&#10;AgQIjBZIWs1CRVStFXISBAgQIDC/AvUP33fwk+t2CmOIytVCToLAjgTi4vrKSa8Xoh11ojEBAnst&#10;EC0uh1BKl6ofuvb31lb3+jChXp78uWajXfw8tN1ANjut7apDudvN1Ee1eiYWECBAgAABAgQIECBA&#10;gACBUQI///nPw8rKytbrN7/5zagme5JbWloKn/rUp0Kj0Qh33nlnKJWK35+NOtBNN90Uvv71r4ev&#10;fOUr4Tvf+U742te+Fp5//vlRTQe5c+fOhR//+MfhrrvuGuQUCBAgQIAAAQIECBAgQIAAAQIECBAg&#10;QIAAAQIECBAgQIAAAQIECBAgQIAAAQIECBAgQIAAAQIECBAgQIAAAQIECBAgQIAAAQIECBAgQIAA&#10;AQIECBAgQIAAAQIECBAgQIAAAQIE5lcgKlcKk+s+8f1Q+hf/ZbA2YYFGggABAjMj0Lv25pAsXbW1&#10;BmHSX4fwyPGpxh7l1/7r72vbf4FKdj3gZPONkLRbIcrl938gjkBg9gWSdN3V9j/8OsSLR0J/Lda4&#10;nv48rOdS3L/Gtgfo0RRrug4aK1yUQFRbzOyfNNczcT5IWpuZVFRZyMSCnQlE7ZznYVxLOPMMlK6u&#10;niQ7m+S41qXiZ/CknD4HHH/HuD3mK1/Jrl2dX1e6P9lOkl1rep4Aessn92U6zaE1xycdYG3C9W7S&#10;/oe9PknP1W7obTvMhfSci6L0vD6grbx1/9/+4J3elOdB5lr1Vp87eD9sP4pLV5t/Vkvyn0sv3VAO&#10;9ZGiaj07vuZGNp6TKDp3OjOTZOlYJhYQGBaI8s/p+fNkuLEyAQIECBAgQIAAAQIECBAgQIAAAQIE&#10;CBCYAwF/0TnFL/FnP/tZWFlZ2Xr99re/nWKP3TUplUrhIx/5SGg0GuGTn/xkWFpa2l1H6V79fT/3&#10;uc+Fz372s+Hee+8Njz766LZ9/fCHPwx33XXXtm1UEiBAgAABAgQIECBAgAABAgQIECBAgAABAgQI&#10;ECBAgAABAgQIECBAgAABAgQIECBAgAABAgQIECBAgAABAgQIECBAgAABAgQIECBAgAABAgQIECBA&#10;gAABAgQIECBAgAABAgQIECBAgAABAgQIECBAgAABAgQIECBAgAABAqMFktZmoSKq1gs5CQIECBAg&#10;sK8C3Xah+6hcKeQkCOxIII6LzXvdYk6GAIFLKhBFUSgdPRm6f/z94LjdM6uD8l4V6pXaxK42Oq2J&#10;bYYbbNe+3O2E/FUnmmIMw/0rEyBAgAABAgQIECBAgMDlI/Czn/0srKysbL1++9vf7tvES6VS+MhH&#10;PhIajUb45Cc/GZaWlnZ9rP6+n/vc58JnP/vZcO+994ZHH310275++MMfhrvuumvbNioJECBAgAAB&#10;AgQIECBAgAABAgQIECBAgAABAgQIECBAgAABAgQIECBAgAABAgQIECBAgAABAgQIECBAgAABAgQI&#10;ECBAgAABAgQIECBAgAABAgQIECBAgAABAgQIECBAgAABAgTmRCAuFyeyvhaicrWYlyFAgACBmRHo&#10;/clf7Gqs3Xf8WYg2zoaQrlkbpa/k2DW76sdOOxQo59ZxPPd6CM1zIVRm436ctJshpGteen7Y4e9d&#10;830R6L1xOpz7d9/O9H3FJ/7bUHnnezK5QxHk13GekXP+UNhd5CCiaj3TQ9Jcz8SFoH+dG96sfTus&#10;seNy3N7M7BMvLGbiwxAs3PHAm8MoVUJUGvG5ebeDHNXX1TeEEJd22+NM7Zd/ViiPWLu+0+vN1JwO&#10;w2CbO1jve6014Xp3GCZ0EWNoJZ2Jey+k5/VBbpUpzvdOb/I8tuYwqq90zfZZ2/Jrym99vpi1SVyK&#10;8day98uktXEpjnrJjxH1Pw8PbcnSsaFIkUBOIPdcGXLnSa61kAABAgQIECBAgAABAgQIECBAgAAB&#10;AgQIzLzAHv4Fw8xbDCaQJEl44oknwsrKytbrxRdfHNTtR+EDH/hAaDQa4f777w/XXLO3f2Rbr9fD&#10;97///XDPPfeExx57bOzwn3766bF1KggQIECAAAECBAgQIECAAAECBAgQIECAAAECBAgQIECAAAEC&#10;BAgQIECAAAECBAgQIECAAAECBAgQIECAAAECBAgQIECAAAECBAgQIECAAAECBAgQIECAAAECBAgQ&#10;IECAAAECBAgQIECAAAECBAgQIECAAAECBAgQIECAAIHtBZL2ZrFBpVrMyRAgQIAAgf0U6HSKvZcs&#10;Y1xEkdmJQBSXis173WJOhgCBSy4QLx8P3T/+fnDc3trqoLxXhXp58uea9U5zR4fb7LTGtq90i9eX&#10;qLowtr0KAgQIECBAgAABAgQIELi8BJIkCU888URYWVnZer344ov7CvCBD3wgNBqNcP/994drrrlm&#10;T49Vr9fD97///XDPPfeExx57bGzfTz/99Ng6FQQIECBAgAABAgQIECBAgAABAgQIECBAgAABAgQI&#10;ECBAgAABAgQIECBAgAABAgQIECBAgAABAgQIECBAgAABAgQIECBAgAABAgQIECBAgAABAgQIECBA&#10;gAABAgQIECBAgAABAnMmUC6uPxi97eY5m6TpECBAgMC0Ar33/PNpm2q3hwLRqPXpF67YwyPsfVdv&#10;/P3/EpJzp0OyuR5C0gu1D3w81G69c+8PpEcCOxRI1s8W9ojqh/N86q/jnAyNNppiTdeh5ooXIRDV&#10;FrN7t5uhv1ZRFEXZ/FtR0trM5K19m+HYcRCl3sNbVFsaDg9FOarW92ccpeJn8HDtjftzrEPYa1Sp&#10;Za575RFrS3eS4nrTh3Aqh2pIzW576vGsNc9N3XYWG7aneP/UDvh+W07v/5O2dm/K82DUNaXXudB9&#10;J31vlCsX4kNa6l8bMlvuPpGpu4yDwr2pmX4Wm7et0wpR7jqVLF05b7M0n70SSK9xUe56WThP9upY&#10;+iFAgAABAgQIECBAgAABAgQIECBAgAABAodEYMRfHRySkV3iYfT/0OenP/1pePjhh8Pf/d3fhZde&#10;emlfR3DDDTeEU6dOhUajEd71rnft67EWFhbCgw8+GG699daxx1ldXR1bp4IAAQIECBAgQIAAAQIE&#10;CBAgQIAAAQIECBAgQIAAAQIECBAgQIAAAQIECBAgQIAAAQIECBAgQIAAAQIECBAgQIAAAQIECBAg&#10;QIAAAQIECBAgQIAAAQIECBAgQIAAAQIECBAgQIAAAQIECBAgQIAAAQIECBAgQIAAAQIECBCYIBDF&#10;mQZR/YoQ5XKZBgICBAgQILAfAt12rtcoRCXLGOdQhDsViEuFPZJeL0SFrAQBApdaoLR8Igxf+btn&#10;9n698nq5NnFaG+3mxDbDDTY649tXup3hplvlqLpQyEkQIECAAAECBAgQIECAwOUjkCRJ+OlPfxoe&#10;fvjh8Hd/93fhpZde2tfJ33DDDeHUqVOh0WiEd73rXft6rIWFhfDggw+GW2+9dexxVlf3/vP+2IOp&#10;IECAAAECBAgQIECAAAECBAgQIECAAAECBAgQIECAAAECBAgQIECAAAECBAgQIECAAAECBAgQIECA&#10;AAECBAgQIECAAAECBAgQIECAAAECBAgQIECAAAECBAgQIECAAAECBAgQOFiB6mLh+NHbby7kJAgQ&#10;IECAAIF9FFhYynZeWwxRuZLNHbIo2Tgbko03BqNKmuuDsgKBgxTora8VDh/XjxRyhyKRnuthaLxR&#10;/YpDMazLYhC1enaaSS+E1mYI+fz5Vrm1dKOKtW/P0+zmZ9RJrYe2aJz7UJu5KfbP+/x27Y35zPzG&#10;5WpmbuV07fr81uufj7YdCTS7w6uOb7/rG+m1rpeu0xZH0fYNZ7S21etOHHmtdLDP2ZVSaeIY2yPW&#10;XR+5U6lcTHffMkjvXfG//WpI+i365176Sv7i4yFc9+7iPgeciSrZde2T3H33gId3eA6fv1+m18u+&#10;Vd7v8Ax45yOJ//hyYadk6cpCToLAlkB7owBxWT1XFmYvQYAAAQIECBAgQIAAAQIECBAgQIAAAQKX&#10;g8CIfyG8HKb95hx76R8Z/OQnPwkrKyvhe9/7Xvjd7363r5O/6qqrwn333RcajUa4/fbb9/VY+c7f&#10;//73h6uvvjq8+uqr+aqteHV1dWRekgABAgQIECBAgAABAgQIECBAgAABAgQIECBAgAABAgQIECBA&#10;gAABAgQIECBAgAABAgQIECBAgAABAgQIECBAgAABAgQIECBAgAABAgQIECBAgAABAgQIECBAgAAB&#10;AgQIECBAgAABAgQIECBAgAABAgQIECBAgAABAgQIEJgsUPlP/iw0/5/FkDTXtxpX/vQ/nbyTFgQI&#10;ECBAYK8Fup1sj+VKNhYR2IVAfOSqsHDrnSHEpRDF8dbPuH7FLnqyCwECey0QHz2Z6TLZOBuSditE&#10;lWomfzHBYqU2cfeNTmtim+EGm9u0r3S7w023ylF1oZCTIECAAAECBAgQIECAAIH5Fuj1euEnP/lJ&#10;WFlZCd/73vfC7373u32d8FVXXRXuu+++0Gg0wu23376vx8p3/v73vz9cffXV4dVXX81XbcWrq6sj&#10;85IECBAgQIAAAQIECBAgQIAAAQIECBAgQIAAAQIECBAgQIAAAQIECBAgQIAAAQIECBAgQIAAAQIE&#10;CBAgQIAAAQIECBAgQIAAAQIECBAgQIAAAQIECBAgQIAAAQIECBAgQIAAAQLzJxAtLIXouneF5HfP&#10;vjm5o1eH6O03z99EzYgAAQIECBxigfgd7w7dn/+7EFqbW6OMb/rAIR7tm0OLFhZDcu71wTiT5vqg&#10;rDBaoLd+NnRf/6fQXzMzqqSv/s/+s1gUjd5BdlcCvXSt1fwW1Y/kU4ciLt/4F6H9s//jzbGUKqF0&#10;/S2HYlyXwyCi2mJhmklrI0S1ejHfaYeQ9LL56uT1d7M7iAYC6TrDUZIMwn5h1O8j02CegquuC8ny&#10;iRCtvblOVHLdu0O44sp5muH2cyln18Gu9DqF9v13R7vXDZV0jXvbdALNbnqdmnJLQhLOttbD0drS&#10;lHvMVrN2UnxP5WewkHsf5uv3O67E5YmH6KTnwFTbqL7On1dvreu+9aTZL6ev7NV3qiNcmka530ny&#10;1tgvzcFn5yhRtfj8EtLnl1CZn+eS+NUXMr+QJIpDL7132giMEojazWJ6xHN+sZEMAQIECBAgQIAA&#10;AQIECBAgQIAAAQIECBCYXYHJ/9o4u3PbduS/+tWvwp133hleeeWVbdtdbOXCwkK4++67Q6PRCJ/4&#10;xCdCpVK52C53vf/JkyfDq6++OnL/tbW1kXlJAgQIECBAgAABAgQIECBAgAABAgQIECBAgAABAgQI&#10;ECBAgAABAgQIECBAgAABAgQIECBAgAABAgQIECBAgAABAgQIECBAgAABAgQIECBAgAABAgQIECBA&#10;gAABAgQIECBAgAABAgQIECBAgAABAgQIECBAgAABAgQIECBAYLJAvHQsXPGZ/zG0/+HXIb7iWKi8&#10;888m76QFAQIECBDYa4FuO9NjVD649XQzAxHMtEBp+XhY/Kt7MnOI4zj0er1MTkCAwKUXKB09UTho&#10;d+0PoXz8ukJ+t4mFcnXirhud5sQ2ww02Oq3hMFOudDuZuB9ElYVCToIAAQIECBAgQIAAAQIE5lfg&#10;V7/6VbjzzjvDK6+8sq+TXFhYCHfffXdoNBrhE5/4RKhUDu771JMnT4ZXX3115HzX1tZG5iUJECBA&#10;gAABAgQIECBAgAABAgQIECBAgAABAgQIECBAgAABAgQIECBAgAABAgQIECBAgAABAgQIECBAgAAB&#10;AgQIECBAgAABAgQIECBAgAABAgQIECBAgAABAgQIECBAgAABAgTmUyD+8L8KyX/8VQjp+oTRP3tv&#10;iOLSfE7UrAgQIECAwCEViBaPhso9/yb0Xn42REtHQ/T2Pz2kI70wrKi2eCFIS0lzIxMLigLt9Pe7&#10;/qPvZiqO/uu/DXnLTAPBjgWS9bOZffq+UelwPt9WbvnPQpyuCdtL14YtXfenIT5yPDN2wf4JRNV6&#10;ofOkuR7CkasK+dDeLOSsfVsgmToRp+sSJ2nraGiPaCF7Txmqmr9iqRzCv/yvQ/LyMyH0y9e9Z/7m&#10;uN2McmtXl7vdka07vW6o+G5ipM2oZLPTHpUem1tLr3dHa0tj62e5op2Mfk8Nz2mhdHDrx/XHUZ7i&#10;vd1Oz4Gptv51JL+dX7N91LruuXMwv+tBxQu3fDjUbr4tXVu+tvUK6U9bUSCqjXp+2Ug/Qx4rNp7R&#10;TPzqi5mRJ1ddl5401UxOMOMC7Wao/Px/T/8tohOi/vUqfXXe8+HQu/r6nU+sVfweYtRz/s47tgcB&#10;AgQIECBAgAABAgQIECBAgAABAgQIEDi8AiP+hfDwDnYvR3b69Onwyiuv7GWXg76iKAp33HFHOHXq&#10;VPjMZz4Tjh49Oqg7yEKz2Rx7+IWFhbF1KggQIECAAAECBAgQIECAAAECBAgQIECAAAECBAgQIECA&#10;AAECBAgQIECAAAECBAgQIECAAAECBAgQIECAAAECBAgQIECAAAECBAgQIECAAAECBAgQIECAAAEC&#10;BAgQIECAAAECBAgQIECAAAECBAgQIECAAAECBAgQIECAAIHJAvHSsVD7s7+e3FALAgQIECCwTwJJ&#10;t5PtuVTJxiICBAgQmCuBePlEYT69M6shHL+ukN9tohyXQiUuh3Yvd48Z6nCz0wpJkoT+Gu+Ttn67&#10;Ztp+3FbJ38vShlHVOuzjvOQJECBAgAABAgQIECAwjwKnT58Or7zyyr5Mrf/Z9Y477ginTp0Kn/nM&#10;Z8LRo0f35Tg77bTZbI7dZWHB5+KxOCoIECBAgAABAgQIECBAgAABAgQIECBAgAABAgQIECBAgAAB&#10;AgQIECBAgAABAgQIECBAgAABAgQIECBAgAABAgQIECBAgAABAgQIECBAgAABAgQIECBAgAABAgQI&#10;ECBAgAABAnMoEKVrR0XX//kczsyUCBAgQIDA7AhEi0dD6U8/ODMDjmqLmbEmzfVMLBgh0N4sJKOK&#10;dUIKKBeZ6G2czfQQLS5n4sMWlN5+U+i/bJdWIH8N2zr6mOtY0iqeu8Hat7v+hfUWjoTTd/73Ieo0&#10;wzuvPRlC6hsfLa6ZvOsDzMKOlVoIN7x/Fka652OMKtWQDPVa7nWHogvFTjI6f6GF0rBAs9seDieW&#10;15rn0jbp+TeHW2vMe2p4qrVydTi85OX+Gu6Tts4267tn9i2VM+FWcH7N9lHruh/w3IuDfTNTWj4e&#10;Qv9l216gWi/UJ62NQm5mE+lzfHx2NTP87tU3ZGLBfAiUfv//ZSfSfCMbTxlFoz5j576rmLIrzQgQ&#10;IECAAAECBAgQIECAAAECBAgQIECAwMwIjPgXwpkZ+6Eb6C233BIajUZ44IEHwjve8Y5DNb5OpxNe&#10;fvnlsWM6cuTI2DoVBAgQIECAAAECBAgQIECAAAECBAgQIECAAAECBAgQIECAAAECBAgQIECAAAEC&#10;BAgQIECAAAECBAgQIECAAAECBAgQIECAAAECBAgQIECAAAECBAgQIECAAAECBAgQIECAAAECBAgQ&#10;IECAAAECBAgQIECAAAECBAgQIECAAAECBAgQIDADAt12ZpBR2RLGGRABAQIE5kwgvuLKEKIohCQZ&#10;zKx7ZnVQ3qtCvVIN7WZn2+42Oq2wWKlt26ZfuZneqy6Mtti80u0WklF1oZCTIECAAAECBAgQIECA&#10;AAECOxG45ZZbQqPRCA888EB4xzvesZNd971tp9MJL7/88tjjHDlyZGydCgIECBAgQIAAAQIECBAg&#10;QIAAAQIECBAgQIAAAQIECBAgQIAAAQIECBAgQIAAAQIECBAgQIAAAQIECBAgQIAAAQIECBAgQIAA&#10;AQIECBAgQIAAAQIECBAgQIAAAQIECBAgQIAAAQIECBAgQIAAAQJRrZ5BSJrrmVhQFEham9lkuRqi&#10;OM7mRBctkKyvZfqI69ZiyYAItgSi2mJBImluFHL9RNLOnbtpLppiTd2RnUm+KZCuj5xUFkLp6Ml0&#10;qeR0rWTb5SOQ3vuGt1KvNxwOyp1ecc3pQaVCQaCZruG9k22tNb/Pbe1k8nunVqrshGvP21bi8sQ+&#10;29OeA1EckvQ6Gg2tOR96b60Nn64BX9jKBzv3wngkdiQw6vklzNHnsNKrLxQ8elffUMhJzLhAqXgN&#10;jLpvXbd2OLUo/xm7v381+13FDrvUnAABAgQIECBAgAABAgQIECBAgAABAgQIHHqB4jfth37Ih2uA&#10;1113XXjggQfCqVOnwvve977DNbih0Tz11FNhc7P4R0vnm5w4ceJ80U8CBAgQIECAAAECBAgQIECA&#10;AAECBAgQIECAAAECBAgQIECAAAECBAgQIECAAAECBAgQIECAAAECBAgQIECAAAECBAgQIECAAAEC&#10;BAgQIECAAAECBAgQIECAAAECBAgQIECAAAECBAgQIECAAAECBAgQIECAAAECBAgQIECAAAECBAgQ&#10;mEWBbjsz6qhUycQCAgQIEJgvgahUCvGRq0Jv7bXBxHprq4PyXhXq5VpYa65v291GpxkWK7Vt2/Qr&#10;N9N2222VbidXHYVQruZyQgIECBAgQIAAAQIECBAgMFnguuuuCw888EA4depUeN/73jd5hwNq8dRT&#10;T4XNzc2xRz9x4sTYOhUECBAgQIAAAQIECBAgQIAAAQIECBAgQIAAAQIECBAgQIAAAQIECBAgQIAA&#10;AQIECBAgQIAAAQIECBAgQIAAAQIECBAgQIAAAQIECBAgQIAAAQIECBAgQIAAAQIECBAgQIAAAQIE&#10;CBAgQIAAAQIEotpiBiGZsAZlpvFlGiSt7HohUXXhMpXY32n31tcyB4gXj2RiAYEtgRHnX9Ias5Zu&#10;q7g2blRx/nonEdiVQG7d6FKShLjXC704znTXSXqZWDBeoJdadXrd8Q1G1ExaO3zELjOTaif59cqL&#10;Q1/IvQ+LLfY3U4lLEw+wo99pXA6h277QZ/et90NnKHe+tjSfa7d3Xv2H0Hn1pVA6eiJEy8dDUl4M&#10;Ue66cp5gpn9W64XhJ62NQm5WE/GrL2SGnqTzTY5ek8kJ5kAgvQYmIUr/Sy5Mpjv52n2h8VCpnXv/&#10;p31Hlfm8zg3NWpEAgUMgcO7/+t9C98xq6H+3139V3n5jqL37r7YdWdJphWRzPfT636Gmz+/lk/9s&#10;2/YqCRAgQIAAAQIECBAgQIAAAQIECIwTSP910LZTgeXl5fDpT386NBqNcMcdd4R4Bv4x8Uc/+tG2&#10;07ztttu2rVdJgAABAgQIECBAgAABAgQIECBAgAABAgQIECBAgAABAgQIECBAgAABAgQIECBAgAAB&#10;AgQIECBAgAABAgQIECBAgAABAgQIECBAgAABAgQIECBAgAABAgQIECBAgAABAgQIECBAgAABAgQI&#10;ECBAgAABAgQIECBAgAABAgQIECBAgAABAodcoNvJDrBczcYiAgQIEJg7gXj5ROitvTaYV3dtdVDe&#10;q8JiuTaxq412M4T6xGZho93atlGl183UR7WFEEVRJicgQIAAAQIECBAgQIAAAQLjBJaXl8OnP/3p&#10;0Gg0wh133BHiOB7X9NDkf/SjH207lttuu23bepUECBAgQIAAAQIECBAgQIAAAQIECBAgQIAAAQIE&#10;CBAgQIAAAQIECBAgQIAAAQIECBAgQIAAAQIECBAgQIAAAQIECBAgQIAAAQIECBAgQIAAAQIECBAg&#10;QIAAAQIECBAgQIAAAQIECBAgQIAAAQKXt0BUXcwAJM31TCwoCiTtzUwyqi5kYsHeCCQbZzMdRYvL&#10;mXi3weZ/eDQkm+dC0l8HNV3Xu/zO94TqDX++2+7sd8ACUakcQn899s6FdW/HXcfy5+7W0KuT1949&#10;4Ck6PIHDKdA/73JbOb2utnJrf3Vya07ndhEOCTS77aFouuJaa36f29pTvHcWypXpoPapVTkuTex5&#10;mnkMOunf04bfB73Om1VD97hB2xHn4KBuhgutF34R+s9qg622GOr/6kuDcF4KUf+9G6e/7/O/41Ia&#10;p8+lc7ElSYj/8GJmKr2TN4QQRZmcYE4Exl23dji9qJX9jB1q9R32oDkBAgR2J9D5p38I3dd+d2Hn&#10;KA61d//VhThXOvfv/z40n/4/B9l4+Xg4dmr+nlUGE1QgQIAAAQIECBAgQIAAAQIECBDYV4H0X4ts&#10;0whUKpXwsY99LDQajXDPPfeEen22/iGhXC5vjX/cXPtzshEgQIAAAQIECBAgQIAAAQIECBAgQIAA&#10;AQIECBAgQIAAAQIECBAgQIAAAQIECBAgQIAAAQIECBAgQIAAAQIECBAgQIAAAQIECBAgQIAAAQIE&#10;CBAgQIAAAQIECBAgQIAAAQIECBAgQIAAAQIECBAgQIAAAQIECBAgQIAAAQIECBAgQIDADAt0OpnB&#10;R+VKJhYQIECAwPwJlI6eCJ2Xnx1MrHdmdVDeq0K9UpvY1UanNbFNv8HmhHaVbu5eVlmYql+NCBAg&#10;QIAAAQIECBAgQODyFahUKuFjH/tYaDQa4Z577gn1en2mMMrl8tb4xw26PycbAQIECBAgQIAAAQIE&#10;CBAgQIAAAQIECBAgQIAAAQIECBAgQIAAAQIECBAgQIAAAQIECBAgQIAAAQIECBAgQIAAAQIECBAg&#10;QIAAAQIECBAgQIAAAQIECBAgQIAAAQIECBAgQIAAAQIECBAgQIAAgXECUW0xW5WuDZmkr6hUzuZF&#10;A4GkuTko9wtR1fqZGZA9CnrrZzM9xfUjmXi3QfPX/z4k584Mdo8WlkK44c8HscLsCfSvY8nwurfN&#10;jZGTSFrNQj6y/m3BRILAVALlaqFZpdsNrXIlk+8k3UwsGC/Q7LTHV46pOdM8N6Zm9tOtKd47tVLx&#10;fXgpZ16Z4nm5nVt3fbvxJf/yvwpJFIfQ7zdOX+fPp+F73PkORpyD56tm+WfvzGpm+NHSsUw8T0H1&#10;nn8TokothPQ5Zp4+e0Wv/z5E7eznpe7VN8zTr85chgX616vuhftXtINr3nA3Ifeeiaqzta5oZi4C&#10;AgRmSiApXH+2/44vzn0HmDTXZ2q+BkuAAAECBAgQIECAAAECBAgQIHC4BPx13oTfx4c+9KHQaDTC&#10;fffdF06cODGh9eGt/vznPx/6LxsBAgQIECBAgAABAgQIECBAgAABAgQIECBAgAABAgQIECBAgAAB&#10;AgQIECBAgAABAgQIECBAgAABAgQIECBAgAABAgQIECBAgAABAgQIECBAgAABAgQIECBAgAABAgQI&#10;ECBAgAABAgQIECBAgAABAgQIECBAgAABAgQIECBAgAABAgQIzKlAt52dWKmSjUUECBAgMHcC8dGT&#10;mTn13jgdkl43RHEpk7+YoF6uTtx9o9Oc2KbfYFK7Sreb6SeqLmRiAQECBAgQIECAAAECBAgQOC/w&#10;oQ99KDQajXDfffeFEydOnE/P3M/Pf/7zof+yESBAgAABAgQIECBAgAABAgQIECBAgAABAgQIECBA&#10;gAABAgQIECBAgAABAgQIECBAgAABAgQIECBAgAABAgQIECBAgAABAgQIECBAgAABAgQIECBAgAAB&#10;AgQIECBAgAABAgQIECBAgAABAgQIENiNQLSwWNgtaa6HaHG5kJd4UyBpb2Yooor1MzMgexD00vdg&#10;SNdYHd6ixSPD4a7LUVwOyfDevc5wpDyDAlGtHpJzrw9GnjQ3BuVMIXfubtVVJq+9m+lDQIDAmwIj&#10;1q0u5a7b/YadXo/YlALNbnvKlheabXZaoZ3exyrpvW3etnaSfQ4YNb+FcmVU+pLlylOsBd8ZcV6M&#10;HeAVV42uSn/Pw9vWc8wBz314PHtZ7q6tZrqLl49n4nkK4qMn52k6g7nEr744KJ8v9K6+/nzRz3kT&#10;KPWvw0PP3t3dfbaKWrnP2LXi9xTzRmc+BAgcDoEkf/2pbv8dX7SwlBl40twMSZKEKIoyeQEBAgQI&#10;ECBAgAABAgQIECBAgACBaQTm7195p5n1hDY333xzaDQa4dSpU+HGG2+c0Fo1AQIECBAgQIAAAQIE&#10;CBAgQIAAAQIECBAgQIAAAQIECBAgQIAAAQIECBAgQIAAAQIECBAgQIAAAQIECBAgQIAAAQIECBAg&#10;QIAAAQIECBAgQIAAAQIECBAgQIAAAQIECBAgQIAAAQIECBAgQIAAAQIECBAgQIAAAQIECBAgQIAA&#10;AQIECBA4BALddmYQUdkSxhkQAQECBOZQoLR8IjurJAm9tddC6djV2fxFRPVybeLeG+3mxDb9Bpud&#10;1rbtKt1Opj6qLmRiAQECBAgQIECAAAECBAhc3gI333xzaDQa4dSpU+HGG2+8vDHMngABAgQIECBA&#10;gAABAgQIECBAgAABAgQIECBAgAABAgQIECBAgAABAgQIECBAgAABAgQIECBAgAABAgQIECBAgAAB&#10;AgQIECBAgAABAgQIECBAgAABAgQIECBAgAABAgQIECBAgAABAgQIECBAgEAqEFXrBYdkcz2ExeVC&#10;XuJNgaS1maEYt35m57V/DJ3f/SYk7XQ9znTtzqTXCYt//anMvoLRAsn62UJFvFfvyVIp03fS7WZi&#10;wQwKVBczg05a6TVsxJa0s+duqNRCFMUjWkoRIDBJIKpUC00qI66nncQ1tgA1JtHstsfUbJ9ea66H&#10;4/X5e25rp89Nk7Zaqfg+nLTPXtZX4vLE7jq9PTgH8mu7lw923hMnfRENemdWM3tHR45nYsHhFyi9&#10;+kJmkL3lkyEsXJHJCeZHICmVQzQ8nV3ey0L+OT33fD98CGUCBAjspcC03/GdP2ZUy3+PmoSktRGi&#10;WvZ7ifPt/SRAgAABAgQIECBAgAABAgQIECCwncDkf23cbu85qjt58mS4//77Q6PRCB/84AfnaGam&#10;QoAAAQIECBAgQIAAAQIECBAgQIAAAQIECBAgQIAAAQIECBAgQIAAAQIECBAgQIAAAQIECBAgQIAA&#10;AQIECBAgQIAAAQIECBAgQIAAAQIECBAgQIAAAQIECBAgQIAAAQIECBAgQIAAAQIECBAgQIAAAQIE&#10;CBAgQIAAAQIECBAgQIAAAQKXg0DS7WSmGZUqmVhAgAABAvMnEC8fL0yqe2Y1lI5dXcjvNlGv1Cbu&#10;ut5pTmzTb7DRaW3brpK/l1UXtm2vkgABAgQIECBAgAABAgTmX+DkyZPh/vvvD41GI3zwgx+c/wmb&#10;IQECBAgQIECAAAECBAgQIECAAAECBAgQIECAAAECBAgQIECAAAECBAgQIECAAAECBAgQIECAAAEC&#10;BAgQIECAAAECBAgQIECAAAECBAgQIECAAAECBAgQIECAAAECBAgQIECAAAECBAgQIECAAIEdCES1&#10;xULrpLVeyElcEEhamxeCtBSNWT+z8/vnw8bj/zbTtv6he0MUxZmcoCjQW18rJKP6kUJuV4m4lN2t&#10;183GopkTiGr1zJiT5kYmHgSt7Bq6UcXatwMbBQI7FShXC3uUR1xPOyNyhR0ltgSanfauJNaa6+F4&#10;fXlX+x7mnVrJ5PtzrVQ+0CmU888UI0bT7nVGZHeWivJru5crO+tgRlr3Ns+FpJW9h0fLx2dk9IZ5&#10;XqB79fUhpOdvdPr3IUqTvatvOF/l5zwK5K+D3d1d86L8uZ97vr9YuvYvfxy6LzwVQrsZkvZmiK+4&#10;KoS/+dcX2639CRCYcYGk//yd+7wy6XuCkd+jbqbfo474fnXGeQyfAAECBAgQIECAAAECBAgQIEDg&#10;Eggc7L92XoIJjjvE0tJSOHLkSLj77rtDo9EIH/3oR0O5fNlyjGOSJ0CAAAECBAgQIECAAAECBAgQ&#10;IECAAAECBAgQIECAAAECBAgQIECAAAECBAgQIECAAAECBAgQIECAAAECBAgQIECAAAECBAgQIECA&#10;AAECBAgQIECAAAECBAgQIECAAAECBAgQIECAAAECBAgQIECAAAECBAgQIECAAAECBAgQIECAAIFZ&#10;Eeh2siMtV7KxiAABAgTmTqC0fKIwp97aaiF3MYl6uTpx941Oa2KbfoPNCe0q3W6mn6iykIkFBAgQ&#10;IECAAAECBAgQIDD/AktLS+HIkSPh7rvvDo1GI3z0ox8N5XJ5/iduhgQIECBAgAABAgQIECBAgAAB&#10;AgQIECBAgAABAgQIECBAgAABAgQIECBAgAABAgQIECBAgAABAgQIECBAgAABAgQIECBAgAABAgQI&#10;ECBAgAABAgQIECBAgAABAgQIECBAgAABAgQIECBAgAABAgR2IRAtLBb2SprrhZzEBYGkvXkhSEvj&#10;1s+MKiPW9Gyna3hWrbeZARwRJBtnC9l4cbmQ200iKuXWs8mv7b2bTu1zoAJRLXsdG3cNy5+7oVo7&#10;0HE7OIGZFigXz59ybn3p/vw6SXbN6Zme8z4Pvtlt7+oIZ5rndrXfYd9p0nunEpdDKS4d6DQqUxy/&#10;3duDcyD/3phi3fgDhdnlwXtnVgt7RkeOF3ISh1ug+67bQ/8VWpsh/sOLIfE7PNy/sIsdXamS6SHq&#10;dTLxtEFSPxJ66efsKH3fRJ1mCLX6tLtO1S5ZXwvJa78btE1y4x5UKBAgcFkJJOk1J79FE76zi2tL&#10;+V3CuO8gCg0lCBAgQIAAAQIECBAgQIAAAQIECOQEcn/BlKud4/DWW28Nr7/+eojjeI5naWoECBAg&#10;QIAAAQIECBAgQIAAAQIECBAgQIAAAQIECBAgQIAAAQIECBAgQIAAAQIECBAgQIAAAQIECBAgQIAA&#10;AQIECBAgQIAAAQIECBAgQIAAAQIECBAgQIAAAQIECBAgQIAAAQIECBAgQIAAAQIECBAgQIAAAQIE&#10;CBAgQIAAAQIECBAgcNkIlNIli8vVELqdEJJeiMqVy2bqJkqAAIHLVSCqVEO8uBx662sDgu7a6qC8&#10;F4XFSm1iNxvt5sQ2/QYbne3bVfr3sKEtqi4MRYoECBAgQIAAAQIECBAgcDkI3HrrreH1118PcRxf&#10;DtM1RwIECBAgQIAAAQIECBAgQIAAAQIECBAgQIAAAQIECBAgQIAAAQIECBAgQIAAAQIECBAgQIAA&#10;AQIECBAgQIAAAQIECBAgQIAAAQIECBAgQIAAAQIECBAgQIAAAQIECBAgQIAAAQIECBAgQIAAAQIX&#10;JRBV64X9k831Qk7igkDS2rwQpKVx62dGI9b0TNI1PMe1z3R6mQe99bM5gShEC0u53C7DuJTZMen1&#10;MrFg9gSiWu461twYOYnCuVux9u1IKEkC0wiUK4VW5V63kOu6xhZMxiVa3fa4qm3zZ1vz99zWTt9L&#10;ybazDqE24j04YZc9ry7nnilGHaDTy667PqrNxFynlW1SrmbjOYm6a6uFmcRHjhdyEjMiUF0Iveve&#10;PSODNczdCiSlcnbX7u6uee2//PSgnyuPHQvJiGeKQYNdFPKfwfufy20ECBBI2tnv9/oi+etFXila&#10;WMynQtKcv+fxwiQlCBAgQIAAAQIECBAgQIAAAQIE9kUg9y37vhzj0HYax/GhHZuBESBAgAABAgQI&#10;ECBAgAABAgQIECBAgAABAgQIECBAgAABAgQIECBAgAABAgQIECBAgAABAgQIECBAgAABAgQIECBA&#10;gAABAgQIECBAgAABAgQIECBAgAABAgQIECBAgAABAgQIECBAgAABAgQIECBAgAABAgQIECBAgAAB&#10;AgQIECBAgACBnQiU7/pvtprXarVQKZdCSJKd7K4tAQIECMyoQHz0ZOitrw1G3zuzOijvRaFerk3s&#10;ZqPTnNim32Cj09q2XaXbydRH1YVMLCBAgAABAgQIECBAgACBy0MgjuPLY6JmSYAAAQIECBAgQIAA&#10;AQIECBAgQIAAAQIECBAgQIAAAQIECBAgQIAAAQIECBAgQIAAAQIECBAgQIAAAQIECBAgQIAAAQIE&#10;CBAgQIAAAQIECBAgQIAAAQIECBAgQIAAAQIECBAgQIAAAQIECBAgQOAiBbbWfozS9T6S3qCnpLUx&#10;KCsUBZLWZiY5bv3MqFLNtOsHyYS1OQs7XKaJZGit1T5BVF8K0V6tSxOn63cPb73seqjDVcozIlBb&#10;zAw0aa5n4kHQzq6hG1Umr7s72FeBAIGsQLl4j6v0utk2adRJirlCI4ktgWa3vSuJtXHXvF31djh2&#10;aieT780LpcqBD7ZSKk8cQ3vEeTFxp3yD/PPjiPMvv8ssxr0zf8gOu++7uJzNiQgQOFwCce462J18&#10;/Z40ga3PfVE0qdmO6gvP/bnP9DvqTGMCBOZGIP/9Xn9i477jOz/pKPf9Qz/f2zx3vtpPAgQIECBA&#10;gAABAgQIECBAgAABAjsSyH3LvqN9NSZAgAABAgQIECBAgAABAgQIECBAgAABAgQIECBAgAABAgQI&#10;ECBAgAABAgQIECBAgAABAgQIECBAgAABAgQIECBAgAABAgQIECBAgAABAgQIECBAgAABAgQIECBA&#10;gAABAgQIECBAgAABAgQIECBAgAABAgQIECBAgAABAgQIECBAgAABAgTeEmi/8HTo/vH3IbQ2Q5K+&#10;4mMnQ+19f3MgPlFcOpDjOigBAgQIXHqB0tETofP73w4O3D2zOijvRaFerk7sZqPTmtim32BzQrtK&#10;t5vpJ6ouZGIBAQIECBAgQIAAAQIECBAgQIAAAQIECBAgQIAAAQIECBAgQIAAAQIECBAgQIAAAQIE&#10;CBAgQIAAAQIECBAgQIAAAQIECBAgQIAAAQIECBAgQIAAAQIECBAgQIAAAQIECBAgQIAAAQIECBAg&#10;QIAAAQIECBAgQIAAAQIECBAgQIBAViCq1UOyeW6QTJrrg7JCViDpr53Z7WSS49bPjMq1TLt+kLSb&#10;hZxEUaC3cTaTjBeXM/HFBPn1u7d+pxfToX0PXCCq1rNj6LZD0uuGwu86XTs+s1n7NsMhILATgahU&#10;Dkm6QzS0Uzm3vnS/qpOei7bpBJqd9nQNc63WWhee4XJVMxu2k8nvm9oUa6fvN0AcDZ8Bo4/WGXFe&#10;jG65TTa/tvshmPs2o911VXfttcy+8fKJEE1hnNlJQIDApRVInwcyWy/7WTlTd5BBZSF79KSXPqSk&#10;991yJZsXESBwWQkk+e8I0tmP+47vPEz/O9T8ljQ38ikxAQIECBAgQIAAAQIECBAgQIAAgakEct+y&#10;T7XPXDR65plnwl133RU2Nopfrh05ciQ8//zzh2Ke3/rWt8KXv/zlkWP5xje+ERqNxsg6SQIECBAg&#10;QIAAAQIECBAgQIAAAQIECBAgQIAAAQIECBAgQIAAAQIECBAgQIAAAQIECBAgQIAAAQIECBAgQIAA&#10;AQIECBAgQIAAAQIECBAgQIAAAQIECBAgQIAAAQIECBAgQIAAAQIECBAgQIAAAQIECBAgQIAAAQIE&#10;CBAgQIAAAQIECBC4tALt5/5D6Lz4i8FBS2+7MdTe9zeDWIEAAQIECOyHQOnoyUy3vbN/DEmShCiK&#10;MvndBqW4FCpxObR7nbFdbHZaUx1zI2233VbpdTPVUXUhEwsIECBAgAABAgQIECBAYP4FnnnmmXDX&#10;XXeFjY2NwmSPHDkSnn/++UL+IBLf+ta3wpe//OWRh/7GN74RGo3GyDpJAgQIECBAgAABAgQIECBA&#10;gAABAgQIECBAgAABAgQIECBAgAABAgQIECBAgAABAgQIECBAgAABAgQIECBAgAABAgQIECBAgAAB&#10;AgQIECBAgAABAgQIECBAgAABAgQIECBAgAABAgQIECBA4DIT6HZC+WffDyH9ufVK1wbsvuuvQ3Lt&#10;TZcZhOnup0BUWwzJ5rnBIZJmce2PQeVlXkjamwWBsetnVmqFtqG9/dqcxR0uz0zt3X8VSiffGZL1&#10;tdDbOBvixeW9gyiVs31ts+ZqtqHosAr0r2H5LdlcD9HikWw6d/5GFWvfZoHmM0qSXuid/qf0Oaod&#10;QqcdkvRnfOW1IV46Np8TvoSzStL7XNRuDo5Yzq0v3a/oJNk1pweNFQoCzf57dBfb2hw+t7VGvJfy&#10;NAulaj51yeP+2u1xuhZ8L10TftzWnmIu4/Yd5NNrV2YrH/zcM+PZo6B3ZjXTU2n5RCYWECBwCAVy&#10;n62i/ndXh3CLqiM+m3fSZ5hy5RCO1pAIELhUAklrB9/xvTWoKC6F0P++b+hzUNJcv1RDdhwCBAgQ&#10;IECAAAECBAgQIECAAIE5E8j9BdOczW6b6bz22mvhpZdeGtmi1To8f1z3i1/8IqyuZv8R8/ygH3/8&#10;8dBoNM6HfhIgQIAAAQIECBAgQIAAAQIECBAgQIAAAQIECBAgQIAAAQIECBAgQIAAAQIECBAgQIAA&#10;AQIECBAgQIAAAQIECBAgQIAAAQIECBAgQIAAAQIECBAgQIAAAQIECBAgQIAAAQIECBAgQIAAAQIE&#10;CBAgQIAAAQIECBAgQIAAAQIECBAgQIDAAQpE1YXM0ZPWZiYWECBAgACB/RAoHT2R7bbbDr1zr4fS&#10;FVdm8xcR1SvV0G52tu1ho9MKi5Xa2Da9JAmtdGzjtlK3G+K0zfCWv7cO1ykTIECAAAECBAgQIECA&#10;wHwKvPbaa+Gll14aOblWqzUyfxDJX/ziF2F1dXXkoR9//PHQaDRG1kkSIECAAAECBAgQIECAAAEC&#10;BAgQIECAAAECBAgQIECAAAECBAgQIECAAAECBAgQIECAAAECBAgQIECAAAECBAgQIECAAAECBAgQ&#10;IECAAAECBAgQIECAAAECBAgQIECAAAECBAgQIECAAAECl5lAFIf4H5/NTLq3cTZkV+/LVIf4+SdD&#10;vPofQ1KqhFAqh2TpytC7+S+zjUQEhgTiY9dsvVei2mLov0pXvX2oVnFYYNS601Eluzb1+fZRup5n&#10;fkvazXxKPEKg/LY/Cf3XfmxRXMp22+tmY9HMCUS1enHMzfUQFo9k8oXzL7eufKaxYH4E0nWPN/7+&#10;f87Mp/bP7wvxn34wkxPsQqCcPmsO3dfKqXV+6/R6+ZR4jEBzm/W7x+yylW73OmEj/T3Ut1kffLv9&#10;D2NdOym+l/LjrPXff4dgK6fPFa3u+PXbu8kenAPp+u+Zrf85bw637pk/ZGYVHz2eiQUECBw+ga3v&#10;nYaHtct72XAX+1Ie9Zm9/wyzcMW+HE6nBAjMhkDS3iwMdNx3fMMN4/S7097Q56Bk89xwtTIBAgQI&#10;ECBAgAABAgQIECBAgACBqQXKU7fU8EAElpeXxx73ySefHFunggABAgQIECBAgAABAgQIECBAgAAB&#10;AgQIECBAgAABAgQIECBAgAABAgQIECBAgAABAgQIECBAgAABAgQIECBAgAABAgQIECBAgAABAgQI&#10;ECBAgAABAgQIECBAgAABAgQIECBAgAABAgQIECBAgAABAgQIECBAgAABAgQIECBAgAABAgQurUBU&#10;qWUOmLQ3M7GAAAECBAjsh0B89GSh296Z1VC64spCfreJxXItrDXXt919o9MMi7l74fAOm2n9dlul&#10;1ylUR5WFQk6CAAECBAgQIECAAAECBAgcBoHl5eWxw3jyySfH1qkgQIAAAQIECBAgQIAAAQIECBAg&#10;QIAAAQIECBAgQIAAAQIECBAgQIAAAQIECBAgQIAAAQIECBAgQIAAAQIECBAgQIAAAQIECBAgQIAA&#10;AQIECBAgQIAAAQIECBAgQIAAAQIECBAgQIAAAQIELjOBOA5JiNL/kgsT7xbX77tQGUL0x38M8e/+&#10;30Gqd+xtoXfzXw5iBQJ5gcWP/ut8SjxGIGkV152OqqPXz8yvWd3vMum0xvQsfckESqXMoZJuNxML&#10;ZlCgtlgYdNLaGJHLnr+jztHCThKzL1AqF+fQaRdzMjsWSMrVzD7lXvF62k6KucxOgoFAs7v79+Va&#10;az3Ut1kffHCQGSm0k+0/7/SnsVCqHIrZVOJyaG3z+ayX9EI3PTdKcfb5Y0eDP/6OkPSfN/vPken1&#10;K1k6tqPdZ6Fx0m6GZONsZqjx8slMLCBA4BAK5J+ztrkeHuToo8qIz+zpdcdGgMDlLZA0s98R9DWi&#10;am0iSrSQfgfxxulBu16z+P3DoFKBAAECBAgQIECAAAECBAgQIECAwDYCI/6aYZvWqi65QKs1/g/9&#10;XnzxxUs+HgckQIAAAQIECBAgQIAAAQIECBAgQIAAAQIECBAgQIAAAQIECBAgQIAAAQIECBAgQIAA&#10;AQIECBAgQIAAAQIECBAgQIAAAQIECBAgQIAAAbP9aRgAAEAASURBVAIECBAgQIAAAQIECBAgQIAA&#10;AQIECBAgQIAAAQIECBAgQIAAAQIECBAgQIAAAQIECBAgQIAAgTEC1Xq2otXMxiICBAgQILAPAqXl&#10;44Vee2urIVx3cyG/20S9XJu460Y7ve/lboXDO210xq/b3m9X6XSHm2+Vo+pCISdBgAABAgQIECBA&#10;gAABAgQOg0CrNf5z7osvvngYhmgMBAgQIECAAAECBAgQIECAAAECBAgQIECAAAECBAgQIECAAAEC&#10;BAgQIECAAAECBAgQIECAAAECBAgQIECAAAECBAgQIECAAAECBAgQIECAAAECBAgQIECAAAECBAgQ&#10;IECAAAECBAgQIECAwGERKJVD6LYvjKbbuVAeUYqG2/bry5URraQIENiNQNLaKO42Zv3MqFJczzPp&#10;r99pO1iBOL2mDm+97a+pw02VD6dAVFssDCxprhdyIbc+rrVvi0TzmImiKIS4FELvwvrHSf5ZaR4n&#10;finmVK5mjlLpXjA+X9EZcj+f83O0QLMz9Lw/usnY7Fp6zbtm6cqx9bNW0ZrifbOQe/8d1BzL/evL&#10;hK2dzqc0Rbtx3SS3fmxc1dzku2urhbmUjh4PxatKoZkEAQIHKZD7bBVN+L7qwIZaLX42Dz6bH9iv&#10;w4EJHBaBpL2ZHUr6fBlFcTY3IopqS5ls0jyXiQUECBAgQIAAAQIECBAgQIAAAQIEphXI/QXTtLtp&#10;d6kETp8+PfZQa2trY+tUECBAgAABAgQIECBAgAABAgQIECBAgAABAgQIECBAgAABAgQIECBAgAAB&#10;AgQIECBAgAABAgQIECBAgAABAgQIECBAgAABAgQIECBAgAABAgQIECBAgAABAgQIECBAgAABAgQI&#10;ECBAgAABAgQIECBAgAABAgQIECBAgAABAgQIECBAgMClFYiqtcwBk/ZmJhYQmFWBNx77Tuitp2sq&#10;93rpqxtq7/7LUPuzv57V6Rg3gbkTiBeWQlSrh6S5MZhb98zqoLwXhXole48b1edGpzUqPchtTqiv&#10;dDuDtucLUXXhfNFPAgQIECBAgAABAgQIECBwqAROnz49djxra+l3aTYCBAgQIECAAAECBAgQIECA&#10;AAECBAgQIECAAAECBAgQIECAAAECBAgQIECAAAECBAgQIECAAAECBAgQIECAAAECBAgQIECAAAEC&#10;BAgQIECAAAECBAgQIECAAAECBAgQIECAAAECBAgQIECAwHmBUjmEbvt8FKLehfIgOVzIr+9XqgzX&#10;KhMgcBEC8ZGrwsIH//MQWpuhvwZ1kv6M60dG91iuFvJJu1nISVxagSguZQ/Y7WZj0cwJRNV6YcxJ&#10;cz2TS/r3xvz9cYo1dzOdCGZXoJw+C7WGzvX8e2F2Z3agI4/K2XWry+ka9vmtkxRz+TbiNwWaQ8/7&#10;OzU50zy3010Odfv2FO+b2ojnrIOYVCX/XDFiEO303LicVlvv33P7z7xbz73tdO36OA6lY1ePkLmQ&#10;6p1ZvRC8VYqXTwZXkAKLBIHDJdD/vuqtLYnikKTn+2HcosqIq3DHZ/PD+LsyJgKXUqD/nd7wFlVH&#10;XCuGG7xVjmrZ7yDy3z+M2EWKAAECBAgQIECAAAECBAgQIECAwEiBC9+yj6yWPGiBxx9/fOwQNjc3&#10;Q7vdDpWKP84di6SCAAECBAgQIECAAAECBAgQIECAAAECBAgQIECAAAECBAgQIECAAAECBAgQIECA&#10;AAECBAgQIECAAAECBAgQIECAAAECBAgQIECAAAECBAgQIECAAAECBAgQIECAAAECBAgQIECAAAEC&#10;BAgQIECAAAECBAgQIECAAAECBAgQIECAAAECl0ggqixkj9TthKTXDVFcyuZFBGZMoPP750PvjdOD&#10;UVfeftOgrECAwOEQiJdPhO4fXhoMpre2OijvRaFerk7sZr3d3LbNRmf7+kqvU9g/quburYUWEgQI&#10;ECBAgAABAgQIECBA4GAEHn/88bEH3tzcDO12O1QqlbFtVBAgQIAAAQIECBAgQIAAAQIECBAgQIAA&#10;AQIECBAgQIAAAQIECBAgQIAAAQIECBAgQIAAAQIECBAgQIAAAQIECBAgQIAAAQIECBAgQIAAAQIE&#10;CBAgQIAAAQIECBAgQIAAAQIECBAgQIAAAQKXkUCpv4bBxoUJp+vebrt129nqUjkbiwgQ2LVA6chV&#10;of4XH5lq/yiKQiin529n6JycsH7nVB1rdHECpeya4f11xG0zLlCphdA/35LkwkSaQ/fNfra1eaHu&#10;rVJhXflCC4lxAvHGWojXXw9JuRaSykLopd6lhcVxzQ88H6XPUkm48B5Ihq/LBz662R1AlFu3utwt&#10;Xk87vd7sTvASj7yZf4bfwfHXWus7aH34m7aT4nspP+ra1mekfPbSx+V48metzoj11y/9SC/dEd94&#10;9H8N7ReeHhyw/PabwvK9/8MgHlXonlnNpqM4xEeuTO/fQ8/R2RYiAgQOgUDn5r8KnZs+GEL/mtx/&#10;Hj+sW//zQn5rNfMZMQECl5lAkvueIKouTCUQLyxl2iX57x8ytQICBAgQIECAAAECBAgQIECAAAEC&#10;4wUm/0vj+H3V7LPA3/7t34bnnntu26NsbGyESqX/x702AgQIECBAgAABAgQIECBAgAABAgQIECBA&#10;gAABAgQIECBAgAABAgQIECBAgAABAgQIECBAgAABAgQIECBAgAABAgQIECBAgAABAgQIECBAgAAB&#10;AgQIECBAgAABAgQIECBAgAABAgQIECBAgAABAgQIECBAgAABAgQIECBAgAABAgQIEDhIgai6UDh8&#10;0toM0cJSIS9BYKYE4jgz3KTXzcQCAgQOXqB09GTo/uGlwUC6Z1YH5b0o1Mu1id1sdJrbttlot7at&#10;///Zu9cYSZL7QOyR9ezuee1z+NKR3BVPkvd4si0bEG6lA23rCPgDQZq0QEC0YdlrwPxum18I+KME&#10;ECAM+LsBAgd4PxICSB9MmLABe++hOwNnwySlk3giLYmkxJ1danp2urqe6YwednVFVnVX9/RkdFX3&#10;L4nezoiMzIj/LyIjs2qGE93p8txS9HbPPMdBAgQIECBAgAABAgQIECBwFQK///u/H77//e+fWfVg&#10;MAjdbvfMMg4SIECAAAECBAgQIECAAAECBAgQIECAAAECBAgQIECAAAECBAgQIECAAAECBAgQIECA&#10;AAECBAgQIECAAAECBAgQIECAAAECBAgQIECAAAECBAgQIECAAAECBAgQIECAAAECBAgQIECAAAEC&#10;N0Sg3UkDnU7SdD01HSc5ZdsaCAmIBIGMAkW1pmc5ObknyzXrc2Zs2s2tqtVOY7fecuqxhamiKELo&#10;74Vw+Hje+nJ0MN+PO+X4MEkfJVasK79cSM4qge5P/yzc+pP/c35o/58U4bn/6r8PR30xz92gnU7t&#10;Xaj2rrRBLd2qphTdXtLezor5dFIurzudnCRxJDCp7Gbl7Kk19ofpnPfUF9qQE0ezNZ93qnbu1O/r&#10;K2p7t117r1jRjvGKe2NFsWuTVXTTNe3P8/4723+QxN+683wojt7ZTt6jkwISBAhshkD9+6rNaNVy&#10;K2rz0lGByXC5nBwCBG6UQDlKvycoervnir+I3z8sbLOF7yIWsu0SIECAAAECBAgQIECAAAECBAgQ&#10;WCtQ+1uha8tvZIHvfe974cc//vGF2vad73zn1PL7+/vh29/+9qnHmzwwnU5DjOett94KX//618+s&#10;qtVqhdu3b59ZxkECBAgQIECAAAECBAgQIECAAAECBAgQIECAAAECBAgQIECAAAECBAgQIECAAAEC&#10;BAgQIECAAAECBAgQIECAAAECBAgQIECAAAECBAgQIECAAAECBAgQIECAAAECBAgQIECAAAECBAgQ&#10;IECAAAECBAgQIECAAAECBAgQIECAAAECBAgQyCTQ3VmuaHQYws6t5Xw5BLZJoNVOWzubpmkpAgSu&#10;XKB198WkDbP9d5L0ZRN73f7aSwwmwzPLHE5GZx7vTidLx4veimfrUikZBAgQIECAAAECBAgQILCp&#10;At/73vfCj3/84ws17zvf+c6p5ff398O3v/3tU483eWA6nYYYz1tvvRW+/vWvn1lVq9UKt2/fPrOM&#10;gwQIECBAgAABAgQIECBAgAABAgQIECBAgAABAgQIECBAgAABAgQIECBAgAABAgQIECBAgAABAgQI&#10;ECBAgAABAgQIECBAgAABAgQIECBAgAABAgQIECBAgAABAgQIECBAgAABAgQIECBAgMDNESjbnVAs&#10;hrti/b7Fw2EyTpKh003TUgQIZBMoqjU9y8P35vWVa9bvnBe005hA0eqk1143p6alpTZUoOjtVvfa&#10;43nryuHBfD/ulHG9+NoW70/b0wm0xqln0d8LRZG8rTzdhRs6q2h3Q7lw7bL+rrRwzO75BY6ecQvF&#10;O9VaXfVtYk37OsnK9HBae39fWer0zP3Ryfx3eqntOTIul8dSvfU77V4960rSnVZ7bb2TFffG2pO2&#10;uEDRTfvmPO+/04cPkohbd19K0hIECBC4jMDRe2p89x8PTy6zuH+Sa48AgZskUM5CKFrVFwbV72or&#10;ejvnir7o7ybl6t8/JAclCBAgQIAAAQIECBAgQIAAAQIECJwhUPsbTGeU3OBDX/3qV8PXvva1Z9rC&#10;T37yk8/0ek1c7MUXXwytVvUFo40AAQIECBAgQIAAAQIECBAgQIAAAQIECBAgQIAAAQIECBAgQIAA&#10;AQIECBAgQIAAAQIECBAgQIAAAQIECBAgQIAAAQIECBAgQIAAAQIECBAgQIAAAQIECBAgQIAAAQIE&#10;CBAgQIAAAQIECBAgQIAAAQIECBAgQIAAAQIECBAgQIAAAQIErlyg6PWX2lCODpfyZBDYNoGi1U6b&#10;PJumaSkCBK5coH3vpaQN5WgQZoP3Qmv3dpL/tIndzvIzrn6twXhUz0rSg8nZx7vTFXNLp5dcQ4IA&#10;AQIECBAgQIAAAQIEtkvgq1/9avja1772TBv9yU9+8pler4mLvfjii6HVajVxadckQIAAAQIECBAg&#10;QIAAAQIECBAgQIAAAQIECBAgQIAAAQIECBAgQIAAAQIECBAgQIAAAQIECBAgQIAAAQIECBAgQIAA&#10;AQIECBAgQIAAAQIECBAgQIAAAQIECBAgQIAAAQIECBAgQIAAAQIEtlGg1UlbPZ2k6VqqqB9vd2sl&#10;JAkQyCVQdNO1Ncs163fmateNrqedrrdcWm/5WgyHor8XyoVIyuFgIVXtjodpukoVvZ2lPBnnEygm&#10;qWf03+it/i40HW90c7emcbV1q7sr5tNZuXhnbk1k2Rs6XLN+97oGvVetSV5W1kVRrCu6FcfH5Yr1&#10;ymst72/I+uXd+me1Wjtjcjw7+/PbilO2Oqvo1ta0P8f77+1/8J+F6cO3w2z/QfX7QWjffXGrDTSe&#10;AIENFIhz0+JngsX9DWyuJhEg0LzA7U/+bgjVT/yurhwfhuqF+lyVtl/4QOh+9O+GYmcvtKrPwkff&#10;R1yjd/FzIShEgAABAgQIECBAgAABAgQIECDwTARqfyv0mVzTRTIJ3L9/P1NNqiFAgAABAgQIECBA&#10;gAABAgQIECBAgAABAgQIECBAgAABAgQIECBAgAABAgQIECBAgAABAgQIECBAgAABAgQIECBAgAAB&#10;AgQIECBAgAABAgQIECBAgAABAgQIECBAgAABAgQIECBAgAABAgQIECBAgAABAgQIECBAgAABAgQI&#10;ECBAgACBdQJFd2epSDk+XMqTQWDrBIpW0uRyNkvSEgQIXL1A6+7LS42Y7T8Ird3bS/lPk7Hb7a09&#10;bTAZnlnmcM3x7nSSnF/0dkJRFEmeBAECBAgQIECAAAECBAgQ2AaB+/fvb0MztZEAAQIECBAgQIAA&#10;AQIECBAgQIAAAQIECBAgQIAAAQIECBAgQIAAAQIECBAgQIAAAQIECBAgQIAAAQIECBAgQIAAAQIE&#10;CBAgQIAAAQIECBAgQIAAAQIECBAgQIAAAQIECBAgQIAAAQIECBDIJdDuJDUVs3GSXkpMR2lW7fz0&#10;oBQBAo0KdPvJ5cvx2et3JoUlGhHov/YbofvKr4ai1Q6hmh+LdreRelw0r0DR300rHB4k6ZXrxa9Y&#10;Vz45SeJUgWJ8mBwr+ntJeuMSnfRdKkzWvEttXAAb2qBOOn92ZtOlhpahDJMqvxPnXNupAsPa+tyn&#10;FjzlwKwsw6PRINzd9HvxlPbXs8dlul55/XhM9zfk+d09x9ger7g3VsUU4jgYPg5Hv2fV/rS6p55/&#10;f6heWlYW39TM4inef1t7d0L8CR94dR5WWY3r676Vh++FcvBe1e8Hoazu4VDNq+0P/tJ1D1t8BK5E&#10;oKje/cuwf1K3z+YnFvYI3HCBotsL8ee8W+8jfyfEHxsBAgQIECBAgAABAgQIECBAgACBywrU/ibD&#10;ZS/n/JwCn/jEJ3JWpy4CBAgQIECAAAECBAgQIECAAAECBAgQIECAAAECBAgQIECAAAECBAgQIECA&#10;AAECBAgQIECAAAECBAgQIECAAAECBAgQIECAAAECBAgQIECAAAECBAgQIECAAAECBAgQIECAAAEC&#10;BAgQIECAAAECBAgQIECAAAECBAgQIECAAAECBAgQOEOg6O0sHS1Hh0t5MghsnUCrnTZ5Nk3TUgQI&#10;XLlA+95LS22YPnwQOu/76FL+02TsdvprTxtMhmeWGUxGZx7vTtO5peguP1fPvICDBAgQIECAAAEC&#10;BAgQIEBgQwQ+8YlPbEhLNIMAAQIECBAgQIAAAQIECBAgQIAAAQIECBAgQIAAAQIECBAgQIAAAQIE&#10;CBAgQIAAAQIECBAgQIAAAQIECBAgQIAAAQIECBAgQIAAAQIECBAgQIAAAQIECBAgQIAAAQIECBAg&#10;QIAAAQIECBDYCIF2N21Gbf2+9GCVmk6SrLJ+fnJUggCBJgWKbi+9/Pjs9TnTwlJNCLRuPxfij+2a&#10;CfT2koDK0SBJh9Hy2rlFb/2au+lFpI4FivHh8e7R76K/m6Q3LVHU3oXK2rvSprV3W9pTdHqhXGhs&#10;55R31Ek5DZ1QW+t+4Ty7IQyn40sz7I8Owt1+Ohde+qJXdIHRLF2vvN6MosrotTv17CtJd1rr2zFZ&#10;E8+84T/+V6H1z74+T8ad2af/mxC2rV+76fO1HC8/g5Mgb3Bi/M+/GWY//H/mAsXLHw7tD/7SPG2H&#10;AIFnKFB/96+9zz7DmlyKAAECBAgQIECAAAECBAgQIECAAAECBAicS6B1rlIKbaTAF77whY1sl0YR&#10;IECAAAECBAgQIECAAAECBAgQIECAAAECBAgQIECAAAECBAgQIECAAAECBAgQIECAAAECBAgQIECA&#10;AAECBAgQIECAAAECBAgQIECAAAECBAgQIECAAAECBAgQIECAAAECBAgQIECAAAECBAgQIECAAAEC&#10;BAgQIECAAAECBAgQIEDgJgoUvZ3lsMfD5Tw5BLZMoGjVlsOeTbcsAs0lcP0Fir27IbS7SaCz/QdJ&#10;+jKJ3U5v7emDNc+8w8nozGv0ppPk+MrnalJCggABAgQIECBAgAABAgQIbKbAF77whc1smFYRIECA&#10;AAECBAgQIECAAAECBAgQIECAAAECBAgQIECAAAECBAgQIECAAAECBAgQIECAAAECBAgQIECAAAEC&#10;BAgQIECAAAECBAgQIECAAAECBAgQIECAAAECBAgQIECAAAECBAgQIECAAAECVyPQ7qT1Tsdpup6q&#10;H6+tV1gvLk2AQHMCRbefXLxcs35nUliCAIFzCxT93aRsORyk6fFhkj5KdNL7c7mAnNMEWrW5rOjf&#10;Oq3oZuR30rWbQ/1daTNauX2tqD3j2rPZyhgmp+SvLHxDM4dr1u8+D8v+8PF5im18mVlZhlkoz2zn&#10;zgbN391W+8y2xoPjWbr++qkn1D/3xYK1tdtPPXeDDhT1Ne1n01BWP7Zlgfr7SxgeLBeSQ4DAMxEo&#10;ujvpdWrvs+lBKQIECBAgQIAAAQIECBAgQIAAAQIECBAg0LxA7W+FNl+hGp6NwGuvvRZef/31Z3Mx&#10;VyFAgAABAgQIECBAgAABAgQIECBAgAABAgQIECBAgAABAgQIECBAgAABAgQIECBAgAABAgQIECBA&#10;gAABAgQIECBAgAABAgQIECBAgAABAgQIECBAgAABAgQIECBAgAABAgQIECBAgAABAgQIECBAgAAB&#10;AgQIECBAgAABAgQIECBAgACBywt0+0vXKEeHS3kyCGydQKudNLksZ0laggCBqxcoiiK0770Upu/+&#10;ZN6Y6cMH8/3L7rSreaDb6oTxbHLqpQ6n4zAry9Cq2rJqG0xGq7Lned1peu2itzM/ZocAAQIECBAg&#10;QIAAAQIECGyLwGuvvRZef/31bWmudhIgQIAAAQIECBAgQIAAAQIECBAgQIAAAQIECBAgQIAAAQIE&#10;CBAgQIAAAQIECBAgQIAAAQIECBAgQIAAAQIECBAgQIAAAQIECBAgQIAAAQIECBAgQIAAAQIECBAg&#10;QIAAAQIECBAgQIAAAQIZBMp2J62ltn5fcnA2DUW1NmCytbtJUoIAgXwCO//2J0P/3/h7IVTrVxfV&#10;T2vnVr7K1UTgBgkU/b0k2nJ4kKZHwyQdOr1QtFppntS5BYrJYVK22En9k4MbkChq70LlZLwBrboG&#10;Tajuo8WtFcrQnk7DtJ2uaz8pp4vF7K8QGFbre19226/Ne5e93lWdPyrTtcpXtWOnszmfbzrV+u3r&#10;tkn1Ge1cW7UO/NJ2xrrwS2U3JCO+89a3cjwM9Wd1vcyNTPd2k7DL0SBJb3qi9ZffC+Wdl0J59+UQ&#10;imLTm6t9N1zgaA6q7rmit3P0+by89dwNFxE+AQIECBAgQIAAAQIECBAgQIAAAQIECFy1wIo/Hbzq&#10;Jql/ncD73ve+8I1vfKP6szF/OLbOynECBAgQIECAAAECBAgQIECAAAECBAgQIECAAAECBAgQIECA&#10;AAECBAgQIECAAAECBAgQIECAAAECBAgQIECAAAECBAgQIECAAAECBAgQIECAAAECBAgQIECAAAEC&#10;BAgQIECAAAECBAgQIECAAAECBAgQIECAAAECBAgQIECAAAECBAjkEiha7RDa3RCm43mV5fhwvm+H&#10;wNYKxLG9uE2niyn7BAhsiEDr7oth+u5P5q2Z7T+Y7z+Lnb1uPzwcTs681OFkGPa6OyvLxGNnbd3a&#10;3FL0Vl/nrGs4RoAAAQIECBAgQIAAAQIErlLgfe97X/jGN74RiqK4ymaomwABAgQIECBAgAABAgQI&#10;ECBAgAABAgQIECBAgAABAgQIECBAgAABAgQIECBAgAABAgQIECBAgAABAgQIECBAgAABAgQIECBA&#10;gAABAgQIECBAgAABAgQIECBAgAABAgQIECBAgAABAgQIENg0gXYnbdH0jLUBJydr485P6tTOnx+w&#10;Q4BA0wKd+x9uugrXJ0CgEij6u6nDqLY+/HiQHC9OWUM3KSRxqkAxTtcaLno1/1PPvKID7W5a8XTF&#10;+1JaQuo8Ap2aa3VOZzYN03a6rv2kyrOdLTB8BmNyf3RwdiVbcnR8jvHSr9/TVxhbtzbeVzVlfNbn&#10;t8UT6p/74rHznrt4nSveL6r17Je28SiE/t5S9k3PWHp+DtP3lY32qb576P7LfxSK6p4t+7fC7P5H&#10;w+SVfyeUz39go5utcTdXoPeJ35kHH9cMPTi4Hs/NeVB2CBAgQIAAAQIECBAgQIAAAQIECBAgQGDr&#10;BFpb1+Ib3uDXX389fOtb3wqvvvrqDZcQPgECBAgQIECAAAECBAgQIECAAAECBAgQIECAAAECBAgQ&#10;IECAAAECBAgQIECAAAECBAgQIECAAAECBAgQIECAAAECBAgQIECAAAECBAgQIECAAAECBAgQIECA&#10;AAECBAgQIECAAAECBAgQIECAAAECBAgQIECAAAECBAgQIECAAAECBDZPoOjtJI0qR8MkLUFgGwWK&#10;VrocdjmbbmMY2kzg2gu0776UxDh9+CBJXzax2+mtvcRgMlpZZjqbhfGauaNfO15/pq68sEwCBAgQ&#10;IECAAAECBAgQILAhAq+//nr41re+FV599dUNaZFmECBAgAABAgQIECBAgAABAgQIECBAgAABAgQI&#10;ECBAgAABAgQIECBAgAABAgQIECBAgAABAgQIECBAgAABAgQIECBAgAABAgQIECBAgAABAgQIECBA&#10;gAABAgQIECBAgAABAgQIECBAgAABAhsj0OokTSlmkySdJKbjJBkTZbu7lCeDAAECBAhcK4H+XhpO&#10;OQvlaDDPW1ovvtefH7NzQYGyDMV4mJzU2qn5J0c3INGpvQtNlt+XNqCV29eEFWtWd2rrTMegJqV1&#10;7dd17mjFO/y6c+rH94eP61lbmR6VZ3zW+XlEOyvG3lUF2619VlvVjsmK+2JVubDqWuc9d+UFryaz&#10;6C6vZ1/WnhtX07INrHXV+8uWWLXe+fNQ/Hx8FtX80/6L74ZidLCByJq00QLjw9D+k38a2j/4l6H1&#10;oz8KrZ/+IJTDk3f4jW67xhEgQIAAAQIECBAgQIAAAQIECBAgQIAAgUsKpH8r9JIXc3ozAq1WK3z6&#10;058OX/rSl8Lrr7/eTCWuSoAAAQIECBAgQIAAAQIECBAgQIAAAQIECBAgQIAAAQIECBAgQIAAAQIE&#10;CBAgQIAAAQIECBAgQIAAAQIECBAgQIAAAQIECBAgQIAAAQIECBAgQIAAAQIECBAgQIAAAQIECBAg&#10;QIAAAQIECBAgQIAAAQIECBAgQIAAAQIECBAgQIAAAQKXFih6O6EcPJpfpxwN5vtN7pQPfxrKh2+H&#10;0O6E6e5emOzeDp37H26ySte+SQKtdhptOUvTUgQIbIRA697LSTvi86gcD0PR7Sf5T5vYPcd1BlV9&#10;YXe5hsGkyl+z9Wbp3BKfqTYCBAgQIECAAAECBAgQILDJAq1WK3z6058OX/rSl8Lrr7++yU3VNgIE&#10;CBAgQIAAAQIECBAgQIAAAQIECBAgQIAAAQIECBAgQIAAAQIECBAgQIAAAQIECBAgQIAAAQIECBAg&#10;QIAAAQIECBAgQIAAAQIECBAgQIAAAQIECBAgQIAAAQIECBAgQIAAAQIECBAgQOAqBao1Z5NtOk6S&#10;SWLVsXY3KSJBgAABAgSum0DRW14UtxwOwnF+OT5MQi661r5NQC6QKCajUIQyOaPo7yXpTUsUtXeh&#10;cjrZtCZuZXuKzvLa193pdCmWSW3t6aUCMsLh5Iz3+3P67I8Ozllys4uNy+UxVG9xv92rZ11ZutNq&#10;r617PFsf09FF2iuutYXz1aq5oayeHbZlgaK//P4SqveX0F2eX5fPvtqc1k9/kDSgLFph9uLfSvIk&#10;CKwTKAaPQveP/o+k2Oy5L4bW+15J8iQIECBAgAABAgQIECBAgAABAgQIECBAgMB1FKj9rdDtDPFz&#10;n/tc+NjHPnahxn/3u98Nb7755qnn/N7v/d6px5o+UBRFeP/73x8+8pGPhA9/+MNHP73e5vwBddPx&#10;uz4BAgQIECBAgAABAgQIECBAgAABAgQIECBAgAABAgQIECBAgAABAgQIECBAgAABAgQIECBAgAAB&#10;AgQIECBAgAABAgQIECBAgAABAgQIECBAgAABAgQIECBAgAABAgQIECBAgAABAgQIECBAgAABAgQI&#10;ECBAgAABAgQIECBAgAABAgS2VqDbT5s+PkzTDaVm/993Qvn//u9HV481Dnduhef+86tbp7ehMF32&#10;qgRa7bTm2TRNSxEgsBEC7XsvLbVjuv8gdF780FL+02TsdmrPuBUXOZgMV+SGMJiMVuYvZnank8Vk&#10;KLo7SVqCAAECBAgQIECAAAECBLZP4HOf+1z42Mc+dqGGf/e73w1vvvnmqef83u9d3feeRVGE97//&#10;/eEjH/lI+PCHP3z00+v1Tm2rAwQIECBAgAABAgQIECBAgAABAgQIECBAgAABAgQIECBAgAABAgQI&#10;ECBAgAABAgQIECBAgAABAgQIECBAgAABAgQIECBAgAABAgQIECBAgAABAgQIECBAgAABAgQIECBA&#10;gAABAgQIECBAgACBI4F2N4Word+3eLBYdax+/uIJ9gkQIECAwDUQKPp7S1GUw4MQ7rzwJH9UWze3&#10;t36t3aULyjgSKCaHSxKr/JcKXWVGp5PWPh2naamnE+gur8HVWbGG/aS0rv064NEzGJMH42GYVP6d&#10;VntddRt9fLxiDNUbvNOpfT6qF8iYPo937Jdzbe3aXBVPWvX57lwXu8JCK+aGshqftmWBore7lFmO&#10;DkIRnlvK37SM1k9/kDRp9uIvhNBZfi4khSQI1AVGg3pOWHVfLBWSQYAAAQIECBAgQIAAAQIECBAg&#10;QIAAAQIEroHAij8d3L6oPvWpT4X4c5HtrbfeCm+++ebKU+7evRu+/OUvrzwmkwABAgQIECBAgAAB&#10;AgQIECBAgAABAgQIECBAgAABAgQIECBAgAABAgQIECBAgAABAgQIECBAgAABAgQIECBAgAABAgQI&#10;ECBAgAABAgQIECBAgAABAgQIECBAgAABAgQIECBAgAABAgQIECBAgAABAgQIECBAgAABAgQIECBA&#10;gAABAgQInCaw+5u/HcrZLBS9nSc//d3Tij7b/OkkvV67m6alCFxCoGi1krPL2TRJSxAgsBkCrbsv&#10;LTVk9vBBCC9+aCn/aTJ2O721pw3Go5VlDifDlfmLmZ3asyw+S20ECBAgQIAAAQIECBAgsN0Cn/rU&#10;p0L8ucj21ltvhTfffHPlKXfv3g1f/vKXVx6TSYAAAQIECBAgQIAAAQIECBAgQIAAAQIECBAgQIAA&#10;AQIECBAgQIAAAQIECBAgQIAAAQIECBAgQIAAAQIECBAgQIAAAQIECBAgQIAAAQIECBAgQIAAAQIE&#10;CBAgQIAAAQIECBAgQIAAAQIECBDYVIGy3Zk3rQxFCEW6Vuj8YNyZjpPkUWLh/OWDcggQIECAwPYL&#10;FKvWgx8O5oGV48P5ftwputa+TUAukCjGy2sNF/29C1whf9Gi3U0qLScr3peSEhLnEuikrvGcznR5&#10;DfuJde3Xch6ueoevnVV9CghlLa+e3B8ehBd279Sztyo9Lidr29uv3dNrT2iwQLd18lnttGrGs/Ux&#10;HZ276lrnPfe0yq8gv+j2l2otVzw7lgrdxIwVz89ydPL+srEkB/uh9d67SfNm919J0hIEziNQjNJ3&#10;9KNzVr3Xn+diyhAgQIAAAQIECBAgQIAAAQIECBAgQIAAgS0TWP8njVsWkOYSIECAAAECBAgQIECA&#10;AAECBAgQIECAAAECBAgQIECAAAECBAgQIECAAAECBAgQIECAAAECBAgQIECAAAECBAgQIECAAAEC&#10;BAgQIECAAAECBAgQIECAAAECBAgQIECAAAECBAgQIECAAAECBAgQIECAAAECBAgQIECAAAECBAgQ&#10;IECAAIGrEmi//LeupurpOKm36HSTtASBSwm02unp02maliJAYCMEWneeD6EoQijLeXumDx/M9y+7&#10;s9ftr73EYDJcWWYwGa3MX8xsTyaLyVD0dpK0BAECBAgQIECAAAECBAgQIECAAAECBAgQIECAAAEC&#10;BAgQIECAAAECBAgQIECAAAECBAgQIECAAAECBAgQIECAAAECBAgQIECAAAECBAgQIECAAAECBAgQ&#10;IECAAAECBAgQIECAAAECBAgQIECAAAECBAgQIECAAAECBAgQ2EaB2S/+u2H0yq+F0O6EUF8ntB5Q&#10;bZ3aeLhsW6u2ziRNgMBmCgz/+A/DwT/+emjt3Q2t3TuhqH7f+q3/NBRx/rMROEOg6O8tHS1Hg5O8&#10;cbpurrVvT2guuleMD5dOWeW/VOgKM1r3Pxq6H/9ECJ1uNZ9U70W99WstX2Fzt6fqzrJjZ7a8hv1k&#10;Rd72BJmnpaMV7/D1mp/buRN+dvionp2k90cH4YXq+bnN26hcHkP1eHY6vXrWlaW76z6fVS079z2w&#10;6n1nmq7dfmWBXqDiYsV69mXtOXyBy13rokVvdzm+4cL7y/LRjchp//TPltoxu//qUp4MAusEtvG9&#10;cl1MjhMgQIAAAQIECBAgQIAAAQIECBAgQIAAgfMK+NtQ55VSjgABAgQIECBAgAABAgQIECBAgAAB&#10;AgQIECBAgAABAgQIECBAgAABAgQIECBAgAABAgQIECBAgAABAgQIECBAgAABAgQIECBAgAABAgQI&#10;ECBAgAABAgQIECBAgAABAgQIECBAgAABAgQIECBAgAABAgQIECBAgAABAgQIECBAgAABAgQIbKrA&#10;dJy0rOh0k7QEgUsJtNrp6eUsTUsRILARAkV1r7buvBBm++/M2zPbfzDfv+zObqe/9hKDyXBlmcPJ&#10;aGX+cWZ7Ng2t2txS9HaOD/tNgAABAgQIECBAgAABAgQIECBAgAABAgQIECBAgAABAgQIECBAgAAB&#10;AgQIECBAgAABAgQIECBAgAABAgQIECBAgAABAgQIECBAgAABAgQIECBAgAABAgQIECBAgAABAgQI&#10;ECBAgAABAgQIECBAgAABAgQIECBAgAABAgS2V6BdrTVbWx70tGDKlz4SRp/6r0OI69VWP8V0EsLt&#10;508rLp/AXGD69p+HyY+/H8rhoPo5qPLLsPv3Pz8/bodADoFy8CiE8TDMHr599BPanVBUPzYCawV6&#10;u0tFnsxlT7LL0WF6vGvt2xTk/KlWdY/Wt6K/V8/aqHTnQ387xB/bMxbo9JYu2JlOl/ImtbWnlwrI&#10;CMNJ9e6+Znt571742WH1nDxj2x8+PuPodhwaV+uVr9v6K8beunOaOt6p1oZft50npqNrtFa888yq&#10;z3NbthXd5bkhjM9ep37LQnx2ze2f/f7y7Cp6tldqvf3D5IJl9R5Q3n05yZMgcC6B8SApVhatUFRz&#10;fFmWSb4EAQIECBAgQIAAAQIECBAgQIAAAQIECBC4jgIr/nTwOoYpJgIECBAgQIAAAQIECBAgQIAA&#10;AQIECBAgQIAAAQIECBAgQIAAAQIECBAgQIAAAQIECBAgQIAAAQIECBAgQIAAAQIECBAgQIAAAQIE&#10;CBAgQIAAAQIECBAgQIAAAQIECBAgQIAAAQIECBAgQIAAAQIECBAgQIAAAQIECBAgQIAAAQIECBAg&#10;cI0FJpM0uHY3TUsRuIRA0WolZ5ezaZKWIEBgcwRad18Ks/135g2aPnww37/szm6nv/YSg/FoZZnB&#10;ZHX+ceHudHleKXo7x4f9JkCAAAECBAgQIECAAAECBAgQIECAAAECBAgQIECAAAECBAgQIECAAAEC&#10;BAgQIECAAAECBAgQIECAAAECBAgQIECAAAECBAgQIECAAAECBAgQIECAAAECBAgQIECAAAECBAgQ&#10;IECAAAECBAgQIECAAAECBAgQIECAAAECN0OgKELoVusHxp9qK29G1KJ8BgKTH38/DP/5/3xypXYn&#10;7P79z5+k7RHIIDA7eJTU0tq7m6QlCJwmUFRzVuhUa7NPxvMi5fDgZH98ON+PO0Vv/Vq7yQkSc4Fi&#10;klrGA0V/b37czg0SiPddbeuuWMN+siKvdtqNTw6nJ3PXaRgv790Lf/LuX552+Ch/f2HeO7PgBh8c&#10;l8vrldebu9Ou5vsN2bor7oN608bTST1rdXrFtYof/N8h/OyvqmdcL5TVT7jzQggf/OXV529IbhHb&#10;GT+XliefRsvxcENat1nNKOJYjv2+OEZGg81qZK015WwWWj/9YZI7e/mVJ32e5EoQWC9QjGrvlb3d&#10;9ScpQYAAAQIECBAgQIAAAQIECBAgQIAAAQIEronA8p+4X5PAhEGAAAECBAgQIECAAAECBAgQIECA&#10;AAECBAgQIECAAAECBAgQIECAAAECBAgQIECAAAECBAgQIECAAAECBAgQIECAAAECBAgQIECAAAEC&#10;BAgQIECAAAECBAgQIECAAAECBAgQIECAAAECBAgQIECAAAECBAgQIECAAAECBAgQIECAAAECBG6M&#10;wHSchFp0uklagsClBFrtk9NbrVAUrZO0PQIENkqgfe+lMPnLfzVv02z/wXz/sju73d7aSwwmw5Vl&#10;Dk/JPy7cnU6Od09+d3dO9u0RIECAAAECBAgQIECAAAECBAgQIECAAAECBAgQIECAAAECBAgQIECA&#10;AAECBAgQIECAAAECBAgQIECAAAECBAgQIECAAAECBAgQIECAAAECBAgQIECAAAECBAgQIECAAAEC&#10;BAgQIECAAAECBAgQIECAAAECBAgQIECAAAECBAicKlD099Jj1VqR5WQcrHWcskg1KzA72E8qKHbv&#10;JGkJAmcJxHmsnDw8KTIcnOyPDk/24561b1OPC6SKcboGcdnuhqK9sI75Ba6l6HYLFO1OKKs17IvZ&#10;dB5IZ2H/OHNSnhw/zvP7RKAsyzCajk8yVux1W51wr39rxZE0a390kGZsYWpUrlivvBZHv9Ot5Vxd&#10;slPdA+u2yYr7YuU5K65V/PSHIcSfaiuqn/IDfzuUH/zlo/RG/6dTrWm/8LwoF/Y3ut1X0bjebgiD&#10;R/Oay8X3l3nuBu28+6NQTNJ3gen9VzaogZqyVQLj9B297O1sVfM1lgABAgQIECBAgAABAgQIECBA&#10;gAABAgQIXEagc5mTt/nc5557LsSfwWDhL/b8PKB+v7/NoWk7AQIECBAgQIAAAQIECBAgQIAAAQIE&#10;CBAgQIAAAQIECBAgQIAAAQIECBAgQIAAAQIECBAgQIAAAQIECBAgQIAAAQIECBAgQIAAAQIECBAg&#10;QIAAAQIECBAgQIAAAQIECBAgQIAAAQIECBAgQIAAAQIECBAgQIAAAQIECBAgQIAAAQIECNw0gekk&#10;jbjdTdNSBC4hsPeb/3HY+83fDkWrdXSVVvV7Nptd4opOJUCgKYHWvZeTS8/e+1kop9NQtNtJ/tMk&#10;djvr14AfTIYrLz0Yj1bmH2d2qzbWt1Zvt54lTYAAAQIECBAgQIAAAQI3QOC5554L8WcwGCxF2++v&#10;/2y6dJIMAgQIECBAgAABAgQIECBAgAABAgQIECBAgAABAgQIECBAgAABAgQIECBAgAABAgQIECBA&#10;gAABAgQIECBAgAABAgQIECBAgAABAgQIECBAgAABAgQIECBAgAABAgQIECBAgAABAgQIECBAgAAB&#10;AjdAoOjvLUVZDg9C0bm3lH9TM8Y/+tMw+Cd/EIr+bii6O6Ho9cPub3wutHZu3VSSZx53OXiUXLO1&#10;dydJSxA4SyDOY+Xjh/Mi5ejgaL+cVWvfxp+Frehaz2iB40K7xfgwKT87x7rFyQkS10qg7HRDMTq5&#10;vzor1pqe1O6/awXwDIIZzyahXHOdncr5bm/5Xa1+2v7wcT1r69Ljc4yXnXZvY+Lqttav/36emI4C&#10;KopQVtcrzjLobE7sZ3VC79V/M4TppHpnrp633V7ovO8jZxW/0ceO3l8W34FHy+swbhTQT76fNCfO&#10;X7P7H03yJG6WQLH/dgiTYSiqez7e9+Xu3VDeu38uhGKUvleG6nO2jQABAgQIECBAgAABAgQIECBA&#10;gAABAgQI3BSBzk0JtB7nxz/+8fCzn/2sni1NgAABAgQIECBAgAABAgQIECBAgAABAgQIECBAgAAB&#10;AgQIECBAgAABAgQIECBAgAABAgQIECBAgAABAgQIECBAgAABAgQIECBAgAABAgQIECBAgAABAgQI&#10;ECBAgAABAgQIECBAgAABAgQIECBAgAABAgQIECBAgAABAgQIECBAgAABAgS2T2A6TtpcdLpJWoLA&#10;ZQSKVvsypzuXAIGMAu27L6W1lWWYPXontJ+7n+Y/RWq301971mA8XFnmcDJamX+c2Z1Ojnfnv4ve&#10;znzfDgECBAgQIECAAAECBAjcHIGPf/zj4Wc/+9nNCVikBAgQIECAAAECBAgQIECAAAECBAgQIECA&#10;AAECBAgQIECAAAECBAgQIECAAAECBAgQIECAAAECBAgQIECAAAECBAgQIECAAAECBAgQIECAAAEC&#10;BAgQIECAAAECBAgQIECAAAECBAgQIECAAAECBJ6BQNHfW7pKOTwI4da9pfybmlEe7IfpOz9Kwt/9&#10;jc8laYnLCcwOHiUXKPbuJmkJAmcK9HaTw0dzWMwZHSb5MWHt2yWSc2eM778ayt5eKCbDUIwPQ9nu&#10;nftcBa+fQNmp+n/hHuvMpktBTsrZUp6ME4HhdHySOGWv1+6Guyve1erF90fVu9uWb+NyeQzVQ+rH&#10;cbchW7torW3JZLa8BvupJ7U7Iay4j+blNyj2eZtW7Nz+D/6TFbmyVgqc9v6ysvAGZP7Vv04aUd67&#10;H0L/VpIncbMEuv/iD0LrvXfnQU9e+bUw+dVPztNn7lTvkotb2d1ZTNonQIAAAQIECBAgQIAAAQIE&#10;CBAgQIAAAQLXWqD6k0EbAQIECBAgQIAAAQIECBAgQIAAAQIECBAgQIAAAQIECBAgQIAAAQIECBAg&#10;QIAAAQIECBAgQIAAAQIECBAgQIAAAQIECBAgQIAAAQIECBAgQIAAAQIECBAgQIAAAQIECBAgQIAA&#10;AQIECBAgQIAAAQIECBAgQIAAAQIECBAgQIAAAQIECBAgsM0C5XSSNL/odJO0BAECBAjcDIHW3ReX&#10;Ap0+fBDaz91fyr9oRrvVCr12J4xqz5zF6xxOx2FWlqFVFIvZYTAZJel6orvimkVvp15MmgABAgQI&#10;ECBAgAABAgQIECBAgAABAgQIECBAgAABAgQIECBAgAABAgQIECBAgAABAgQIECBAgAABAgQIECBA&#10;gAABAgQIECBAgAABAgQIECBAgAABAgQIECBAgAABAgQIECBAgAABAgQIECBAgAABAgQIECBAgAAB&#10;AgQIECBAYIVA0d9byi2Hg6W8m5xRjg6Xwrd+5hLJpTLKg/3k/NbunSQtQeAsgfo8djyHrbp3Q7d/&#10;1qUcO0Ng8twHQ/yxETgS6PQSiM50mqRjYjJbzlsqdIMzhpPx2uj77W61Png37FTeh2es9x3XD4/H&#10;W2uvuLkFxuX68dKv1krflK3daldrsreqtdlnpzZpfJF7oLremVune+ZhB7dPoOjvhnKx2aODxdRm&#10;7cfPQ+/+KGnT7P6rSVriBgq0anNy9Sw671aMat859HbPe6pyBAgQIECAAAECBAgQIECAAAECBAgQ&#10;IEBg6wVq37BvfTwCIECAAAECBAgQIECAAAECBAgQIECAAAECBAgQIECAAAECBAgQIECAAAECBAgQ&#10;IECAAAECBAgQIECAAAECBAgQIECAAAECBAgQIECAAAECBAgQIECAAAECBAgQIECAAAECBAgQIECA&#10;AAECBAgQIECAAAECBAgQIECAAAECBAgQIECAAAECN09gOk5jblu+OAWRIkCAwM0QaN99aSnQ2f6D&#10;pbynzdjt9MNoOjnz9MPJMOx1d5IygyrvrK07nS4dLnrpNZYKyCBAgAABAgQIECBAgAABAgQIECBA&#10;gAABAgQIECBAgAABAgQIECBAgAABAgQIECBAgAABAgQIECBAgAABAgQIECBAgAABAgQIECBAgAAB&#10;AgQIECBAgAABAgQIECBAgAABAgQIECBAgAABAgQIECBAgAABAgQIECBAgAABAgQIEDgSKPq7SxLl&#10;8GAp7yZnlKNBGn67G4pWO82TemqBslrztG7c2rvz1Ndz4s0TqM9jx3NYOV5eG7foLc95N09MxASe&#10;gUCnm1ykM1tea3pSLuclJ93wxHA6XivQ/7nz3d5eOJyMziy/X72/PdfdO7PMJh8crxkvvXYntIrW&#10;RoXQrd4Hh9PZqW2azk4/tnRSFd+ZW6d35uFtOjg72A/Td38SWndfCq07z4diw/o1l2VR3deLW/19&#10;ePHYVe8Xb/8whLJMmjG7/0qSlriBArV5q6g+1517Gx8mRcvuTpKWIECAQFMC4x//61BWc1BRzTtF&#10;fye0du+E1t7dpqpzXQIECBAgQIAAAQIECBAgQIAAAQIrBdb8yeDKc2QSIECAAAECBAgQIECAAAEC&#10;BAgQIECAAAECBAgQIECAAAECBAgQIECAAAECBAgQIECAAAECBAgQIECAAAECBAgQIECAAAECBAgQ&#10;IECAAAECBAgQIECAAAECBAgQIECAAAECBAgQIECAAAECBAgQIECAAAECBAgQIECAAAECBAgQIECA&#10;AAECmyQwmSStKTrdJC1BgAABAjdDoOj2QrF3N5QH+/OAp/sP5vuX3dnt9MPD4eMzLzOYjMJedycp&#10;c1jlnbX1ZtPlw1UsNgIECBAgQIAAAQIECBAgQIAAAQIECBAgQIAAAQIECBAgQIAAAQIECBAgQIAA&#10;AQIECBAgQIAAAQIECBAgQIAAAQIECBAgQIAAAQIECBAgQIAAAQIECBAgQIAAAQIECBAgQIAAAQIE&#10;CBAgQIAAAQIECBAgQIAAAQIECBAgQIAAgfUCRX9vqVA5PFjKu8kZ5egwCb/opetvJgclLixQDh4t&#10;nVPs3lnKexYZ5XgYyrge6rT6mU1C0b8V4rqutu0WKHq1eWw0eBLQOL13Y2bR7W93sFpPYEME6vdS&#10;N86rtW0ym9VyJBcFhtPxYnLlfr/dPcq/W72v/fTgb1aWOc7cHz0Oz3Vr8+HxwQ3/Paqeyeu2fnvz&#10;ntfdVjuc1Y9lKMNk1Trsq4JtdVblzvPKzubFP2/cBXfGf/HH4fH/9j89OasybN15Idz77f823Lh3&#10;7P5uIlcOf/7+kuRuRqL10z9LGlJWc9PshQ8leRI3T6Bs1+at2frn2rFSUfuMXfqMfUzjNwECDQsM&#10;/sU/CpMff39eS/eVXw13/sP/cp5etzOrvjMd/LNvhnL4OMyqZ3f8DnXv9f8o9H/hl9ad6jgBAgQI&#10;ECBAgAABAgQIECBAgACBuUDtG/Z5vh0CBAgQIECAAAECBAgQIECAAAECBAgQIECAAAECBAgQIECA&#10;AAECBAgQIECAAAECBAgQIECAAAECBAgQIECAAAECBAgQIECAAAECBAgQIECAAAECBAgQIECAAAEC&#10;BAgQIECAAAECBAgQIECAAAECBAgQIECAAAECBAgQIECAAAECBAgQIEBgWwRm47Sl7V6aliJAgACB&#10;GyPQvvdSmBzsz+OdPXww37/szm53/fPlYDwML+6e1DSeTsK0nJ1krNjbLcs0t9sPRdFK86QIECBA&#10;gAABAgQIECBAgAABAgQIECBAgAABAgQIECBAgAABAgQIECBAgAABAgQIECBAgAABAgQIECBAgAAB&#10;AgQIECBAgAABAgQIECBAgAABAgQIECBAgAABAgQIECBAgAABAgQIECBAgAABAgQIECBAgAABAgQI&#10;ECBAgAABAgRWChTVWpAhrgW5sIZkOTxYWfamZpbjwyT0oreTpCUuJzA7eLR0gdbe3aW8y2bMBu+F&#10;/X/43yWX2fsHvxt6v/hvJXkSWyjQ30safTyHlaP03j0q5P5NrCQIPK1A0aneHxa2zmy6kHqyOymX&#10;85YK3eCM4WS8Nvp+u3tU5m4vnedWnbgf399urTqy+Xnjc4yVnc4Ti02KptPqrG3OeDZZW+aowC/8&#10;Sjh6fsVrttqh+NM/TM/rrF8nPj1hc1PThw9OGlfNHbPHD8NNfL9uvf8XK4ciFP3dEHq7odi9c+Ky&#10;YXutv/5B0qLZSx8+GqdJpsTNE/j5M2oe+PScz/343cNkOD/taKdb3Qc2AgQIZBAox+n8c+F3kLIM&#10;w+/946Sls/f+JklLECBAgAABAgQIECBAgAABAgQIEFgnsP5PGdddwXECBAgQIECAAAECBAgQIECA&#10;AAECBAgQIECAAAECBAgQIECAAAECBAgQIECAAAECBAgQIECAAAECBAgQIECAAAECBAgQIECAAAEC&#10;BAgQIECAAAECBAgQIECAAAECBAgQIECAAAECBAgQIECAAAECBAgQIECAAAECBAgQIECAAAECBAgQ&#10;IEDgagUmk6T+otNN0hIECBAgcHMEWndfDuEnfzYPePrwwXz/sju7nf7aSwwmw6TMYDJK0qsSu7My&#10;yS56O0laggABAgQIECBAgAABAgQIECBAgAABAgQIECBAgAABAgQIECBAgAABAgQIECBAgAABAgQI&#10;ECBAgAABAgQIECBAgAABAgQIECBAgAABAgQIECBAgAABAgQIECBAgAABAgQIECBAgAABAgQIECBA&#10;gAABAgQIECAmVLJDAABAAElEQVRAgAABAgQIECBA4GyBor8XysP35oXK4WC+byeEcpSuuWn9zGc7&#10;KmaDR0sXLPbuLOVdNqNotZcvMUvX+F4uIGcbBIr+btrMyTiUs2kI4/TejYWK7vp1dtOLSREgsEqg&#10;fi91ptU9V9sm8T60nSownI5PPXZ8oN/uHu3e7d86zjr19/7w4NRjm35gXK4fKzvt3saF0W2veLeo&#10;tXK84t6oFTlKln/3t06yq/Xdiz/9w5N03Os8GQtp5namZvsPkoa3772UpG9Kov0LvxLiz8Zvj94J&#10;xWA/aebs/itJWuKGCrQ7aeDneK4dnVC9oxfpmaHs7dRyJAkQINCMQDk6TC580e/4lr5/qK5WbvF7&#10;eIIhQYAAAQIECBAgQIAAAQIECBAgkE2g9g17tnqfuqLBYBA+//nPrz3/s5/9bHjjjTdOLTebzcJn&#10;PvOZU49vw4GvfOUr4bXXXtuGpmojAQIECBAgQIAAAQIECBAgQIAAAQIECBAgQIAAAQIECBAgQIAA&#10;AQIECBAgQIAAAQIECBAgQIAAAQIECBAgQIAAAQIECBAgQIAAAQIECBAgQIAAAQIECBAgQIAAAQIE&#10;CBAgQIAAAQIECBAgQIAAAQIECBAgQIAAAQIECBAgQIAAAQIECDQpMB0nVy863SQtQYAAAQI3R6B9&#10;76Uk2Nmjd0JZlqEoiiT/aRJ7nf7a0wbjYVLmcDJK0qsS/ap9i1vR3VlM2idAgAABAgQIECBAgACB&#10;LRAYDAbh85///NqWfvaznw1vvPHGqeVms1n4zGc+c+rxbTjwla98Jbz22mvb0FRtJECAAAECBAgQ&#10;IECAAAECBAgQIECAAAECBAgQIECAAAECBAgQIECAAAECBAgQIECAAAECBAgQIECAAAECBAgQIECA&#10;AAECBAgQIECAAAECBAgQIECAAAECBAgQIECAAAECBAgQIECAAAECBAgQuEYCRX8vlIfvzSMqhwfz&#10;fTshlKPDhOGi62eW1Rqd5bhap7NaI7S1cyu5lkTle7C/xNDavbOUd+mMdnvpEuV0upQnY/sE4hy2&#10;tFXzWP3ePSrTXb/O7tK1ZBAgsCRQdHthcXXpzmx5Pp2Uy3lLF7rBGcPpeG30/U73qMzdVfNc7ez9&#10;0eNazvYkR7PJ2sYeW6wtmLFAp7X8blGvflLFtr5U7azJirHR7tUKbW9y+vBB0vjWvZeTtMRmCRSH&#10;j0N5+4VQvPfuvGGz+6/M9+3cYIFWJwm+OMdcHk8oap+vjy7S3UmuJUGAAIGmBOrfExS9i80/RdEK&#10;RW+3+r5hMG+i71HnFHYIECBAgAABAgQIECBAgAABAgTOKZB+w37Ok66y2GQyCd/85jfXNqHb7YY3&#10;3njj1HJlWZ7rOqdeYAMOfPGLXwyvvfbaBrREEwgQIECAAAECBAgQIECAAAECBAgQIECAAAECBAgQ&#10;IECAAAECBAgQIECAAAECBAgQIECAAAECBAgQIECAAAECBAgQIECAAAECBAgQIECAAAECBAgQIECA&#10;AAECBAgQIECAAAECBAgQIECAAAECBAgQIECAAAECBAgQIECAAAECBAgQIEDgSgWmk7T6djdNSxEg&#10;QIDAjRFo3X0xjbV6Rswe/01o334+zX+K1G63t/aswWSUlBlMhkl6VaI/nSbZRX8nSUsQIECAAAEC&#10;BAgQIECAwOYLTCaT8M1vfnNtQ7vdbnjjjTdOLVeW5bmuc+oFNuDAF7/4xfDaa69tQEs0gQABAgQI&#10;ECBAgAABAgQIECBAgAABAgQIECBAgAABAgQIECBAgAABAgQIECBAgAABAgQIECBAgAABAgQIECBA&#10;gAABAgQIECBAgAABAgQIECBAgAABAgQIECBAgAABAgQIECBAgAABAgQIECBA4CYJFP29JNxyeJCk&#10;b3qiHB0mBEXvfOtnPvqD/yFM/uqH1bnl0fm9X/71cOvf/53kWhIhzA4epQydXii6/TTvWaRaneWr&#10;zNK1UZcLyNkGgaK/u9TMOI+V4/TeDdUa7kWrvVRWBgECFxdodXfC4gzaWTGfTmazi1/4Bp0xmo7X&#10;Rtuv5q243e2l72qrTtzf4ve3cbk4mlZFF8JOe/066avPbC63u+rdolbduLo32qFVy12TrK33flS6&#10;ej+6Ltvs4dtJKO27LyVpic0SKF/+cBh/8ouhNz4I47/441D8zV+F8vYLm9VIrbkSgbJd+3w1nZyv&#10;HePBUrmyeq9ocpu986NwNPeMhyE8rj5/9qrPD7/4a01W6doECGyowNJ3fE8x/xQ7e6Ecncxlsy1+&#10;D9/QbtIsAgQIECBAgAABAgQIECBAgMC1F6h9w37t4xUgAQIECBAgQIDAhgkURdF4i3q95v/C22Qy&#10;CU3HEq+fI5bGO6SqYFb9pd6yfPJ/bGm6vqb7JcbRdB3RKFc9OWJpus/j9VutVuh2n/zF56bqi+M4&#10;3vtNbzn6Pkcdx05Nj7F4/X6/gf8T2HEAP/89Go0av/dzxZKj/6fTabZ5v9ZVzzyZwytHHREmRz05&#10;6jju5Kbnl1hPjjpymOWoI1e/5Iol9n2sq8ktRyw56ohGOerJUcdxf+e493PUkcMsRx25+iVXLNdl&#10;fskRx3WbX3KOseP7psnfTc9jubyi0XWJJcd9maNfcsQR+z1HLDnqyBVLrKfpe+W6xZLDzBiLyhfb&#10;co3j+H11k1uuvo8xNB1Lk071a+fo/xx1xLiarifXGMtVT9Ne9bHWVDqHV446ok+OenLUcdzXOcZY&#10;jjpiPOb941493+/r4pXjfslRR+y1WE+OLdc9maOeHHXk6P9cfZ+jnhx1xPsk9n3TdcW/Z9P0lmMM&#10;xxiiVdN1Nd0fx32Ro54cdcR4coyxHHXEWHKY5agjxnKd5pccZrnGWOybprccXjnqiE456slRx3WL&#10;pekxnMsrRxyxjus2vzT9LparX3Lc+znqiF456slRR86+zzGOc5jlqCNnv+Sqq+l6cvRLjjqiU456&#10;ctTRdJ8fX18sxxLn/51rPm66nlx9n6OeHHXEEZLjHTlHHTGWHGY56oixxHul6bpy9EuOOKJXjlhi&#10;PTm2pvs9xpCjjlhPjn7JUUcus1z9kuO+jLE0/czPEcdx3zcdSw6vGEvcrsvf54ixNN0vuerIUU+u&#10;MZbjvswxV+aII/Z7jn7JUcdxLPF3k1uuWGIMTc8vOcZxjCNHPbn6JVc9Tfd97JccW/Rq+pmfq09y&#10;1JPD67jfc4yxHHXEeJquJ0ffxzhy1dO0V4wlxxa9cmw5vHL0fS6vHPXk8IpjK0c9Oeo4vk+aHss5&#10;+j7GEt8rmq4rR7/kqCN65ain6f6IccQtRyyxnqbvlVyx5PLKYZZrjMW+b7quHP0S48jxZxU56sgx&#10;vo7vyfi7ya3psXXc9hz15Or7HLHkqCP2TY75JUe/5IgjesV+iXU1ueXq+xhD07E06bR47RxmOfo+&#10;xpQjlhz35GL/NL3fbrebriLL9XP0fZZAqkpyxJLrnoxmTc+VObxiHDnqiVY7Ozuxuka36XRW9Uuj&#10;VRxdPIdZjjUqmpd6UkPTf94Wa4nPsKb7pel7/rg/cjyPm7ZajKXpuuL1c5jFcdz0GIhx5Lj3m44j&#10;9n/sl6bryVHHk1hC42sTHd8zTf/udDrPvF/K2TRMyvTffCnaeZYvbvr5km+MNf9nxznmyabH7/H1&#10;c8XS9BwW48kxxnLUkSuWWI9+iQoX25o2q4+xznP3lxpY7r8TijsvLOVfJCPGsddd/5lyMEnXezuc&#10;jtdW06ueZYtbq7fb2FiLcUSzprd6vzRV3+HhYVOXTq7b9DiOleWoI0c9ueJIOkiCAAECBAgQIECA&#10;AAECBAgQIECAAAECBAgQuBKBfr9/JfVua6Xx75U3/XdNttVmVbvjnzvlGGP6ZJX+1efl6Ht/tnn1&#10;/XxVLcj1dxpifDnGWY464jOs2+1eVZep95oL5Pr76znu/Rx1HA+HHPd+jjpymMU4crxbjEbp3x08&#10;7qtn+TtXLM+yzaddazqdNv53GaNXHGNNbznGcYyh1+s1HcrR/5+o6Xs/Xj9HLOPx+r+/e1nQXH0f&#10;29l0v+SKJcd9mSOWHHHEfs8RS446csUS62n6Xol1xC1HPTnqyBHLdRtj1+W7xNgvTcdy3fr+utyT&#10;Oe77WEfcmjYzxp44X+S/TfdJbIv55SI9kud977hFOfo/Rx0xnhz/llfTz8mc/ZIrluOYmvqdY97P&#10;UUf0yVFPjjpiLPG+zzHGctz3x/HE301t0StXLE3FsHjdHLFEsziem9zi9ZsexzniODZqOpZc80uM&#10;J9cYO7Zr8neOWHLUEcdy/Gl6y1VHjvml6Vji9ZuO47i/mx5jOebjXLHEepru+1yxxDiafrbEWHI9&#10;X3LFctw/Tf7OMcZy1JGr75vsi+Nr55iPc3nlqifHGIv903Q9Ofr+eJw1/TtXLE33SXTKFUvTfRKv&#10;n+vfvLwuseTq+xz16Psco/LideTo+4u36unOyDHGcnmJ5WJjIIdXbFGO/s9Rx8V0n750jn7J8R4W&#10;BXLEEvs+Rzy5Ynn6kXP+M3PEkqOO44ib7v9c80vTcUSvXPfLcd80+TtHLDnqyNkvOcZYvPebrifX&#10;PZmj/3PFEr8Pb7quXPN+0+PreN7K8WcIx3U1/TuHWS6vHPXkqCPej03Xk2MOy/UMyxVL0/fi8fU7&#10;nebXr81x38c6cvy9gRyxxL5p+p7MVcd18mp6fMU+iV45/s2UHLHEeJpeizfH8yvGEb1y/DsQcb3E&#10;HFvT80vsl/hvNDS9tVrx+dXs39+NMTTtFeuIXk1/fonjOMecHOuIY6DJLXo1PcZiHLnmyqbryfXu&#10;mqOeXPPL7du3w97eXpPDOMvcEgOIc0vT92SjUAsX73a6jceSYxyvm4uL/u5C1NWTbniQpM+biOt8&#10;5+j7HJ8nZ9WamcexlKNBStDrn+sZ+uTJdPJ8KseHyXk5nvex4fGebPqZf1xPCnW+1OxgPynY2rtz&#10;ansv9W5RfTdcffqpfk76pKjW+K73QxzHObziv8eWo55193+C/xSJeP3hcPgUZ178lNg3q7ZZa/nf&#10;AB0/fhRmh7W5rNsPZ/2bW/WxsKquZ5EX62m672O/vP/9738WzT3zGjGOHGMsx7wfvxdp+h05Xj++&#10;8zW9Nf29SGz/YW8nLH4C7674PD6r5tjL/lt6ca5seot9//zzzzddTXj8+HFSx3uHtfeL5OiTRDme&#10;HZ3XOsfn3f3RwdEYbvozRWzZBz7wgRWtffqsn71T/XuI7519fjErw6NHj84udMGjl/0+tHXySnFq&#10;zQdVP9/ZfS5c5Pu32aAI9Sdeb+92aO2cvlZ8fG/N8TyOcRy/I58a9BkH4nt1/bPGbO9e0vZcz+Om&#10;v+M5Zihazf5/jqv/V3O4devWcXWN/W617oT23RePrt/UqivxObm7m342bSKgOMaafubHdueoI8f3&#10;u9Fr1fvLdGdv4ZNV9X129dxfVa7eh7P9IsxqmXvPvXCpuaV2uaXk5I/+aZh+//+a5xfPfyD0Xvt7&#10;8/Sz3rns8+W87bm11+y9H9/zu93m//wo1tP03B/vlXffffe8tE9d7oUXXsjy53pP3cALnBj7pel5&#10;LNYRf3JssZ4yfmaZpv8Od6v6TvSibSj68Tv8d06aXX2PGt+PLnqdkwucf+8ojnN8Njj/FZdL5ogl&#10;Rxwxshyx5KgjVyyxnhzjOIdZjjqiV9yaNssVS477MkcsOeKI/Z4jlhx15Iol1tP0vRLriFvT9TR9&#10;/SdR+C8BAgQIECBAgMBNEGj+m9eboChGAgQIECBAgACBpxaIX0I3ucUvU5v+A+fY/hz/55VcsTTZ&#10;H4vXbrrvY13RrOl64l80afov4x+7NR1LDq/jWJr+neN+iX1/1v8h5FnFmGuMNT2+okeuMZZj3o/x&#10;NG2WYxzHOHJscZ5s2itHHLGO63RPXqdYcswvOerINcZy9X0Os1yx5JjDxHLxmTxHv+QYxznqML9c&#10;fHy5Jy9mluN+zDWOYz054skxxnLNLznqyeEV+/46xXJdxnGOOGLf5xpjOeLJEUuOeyVXv+SKJUc9&#10;Ofo+9kvcmh7LObyeRNL8f3P1S9N9EqVyxJKr73PUk6OO2C856snR9zGWuDU9lnN4PYmk+f/m6pem&#10;+yRKXadYcoyxHHXk6pdcseSoJ9c4bn52cU9e1DjH+IptylFPjjpiLDnul1yx5KgnRx2xX67LMz/G&#10;Ec2a3nKM41z9kmOM5agjeuXolxx1xFhymOWoI8ZyneaXGE/TW64x1nQc8fo5xliOOmIsOfolVyw5&#10;6slRR+yXHNt1iiXHOM7RJ7GOHLHk6vvrFEsOsxx1XKdxHGO5Lu9iufrlOo2xHLHkqCP2fY56ctRh&#10;HF9cIMdz8uKterozcsWSY97Pcb/kqCP2ZI5+yVFHjCWHWY46Yiw5xnGOfskRR/TKEUusJ8eWY4zl&#10;qCNa5eiXHHXEWHKY5agjxpLjvszRLzniiF45YrlO/ZJrHOeoJ0cdse9z1GMcR+nzb+aX81sdl8wx&#10;jnPUEePJUU+ue/I6xRL7pul7M4dXjCPHlmuMNd0n0eo6xZJjjOWoI/ZLjnpy9X2Mp+mxnMMrxpFj&#10;y9kvTceTK5amx1d0yjHGctQRY8nRLznquG79kuPflMzVLznuSbHEO+D8m/nl/FbHJXOY5agjxnNd&#10;7skYx3WJJVff56gnRx1xHMd6mn5Wxn9Ltuk6jmNpeizn6pem44heOZ75OeLIFUusJ8c4jvdL0265&#10;xnGOMZYrltj/TfdLrrmy6TiiVY5xnKNPYh2dTifLvR/ranrLcb/kqCM65agnxxx23OdN35cxlhxb&#10;fE42HUu3W4TpdNp4OKPRqPE64lzZdCw57pUIlSOWXOM4VyxN933sl9j/Tb+/xjriek5Nb/F53PQW&#10;Y8m1Pk3TsfT7/cb7Ps73Tc/50akoWtVc2fzaZ7NZ88+WJt6Ry8l4aTiV7ebfX3O8J0WvpuewJ2Ps&#10;eq19tjQgnnFGjudkbHKO536OcRxjyTFX5ogl13tljlhy1BH7PodZPZbizgux6mSbPnw7dD74sSTv&#10;ook4jnfavbWnDcaHyZgfjIdrz+lMa++S3X5yjbUXuECBHPdjbE69Xy7QxAsVzRFPjKXpenLcKxE2&#10;Rz1NW11ogChMgAABAgQIECBAgAABAgQIECBAgAABAgQINCoQ//zcdn6B+OdOtvMLxD/bMsbO73Xd&#10;Sur769ajmxVPjj87jxHnqCdHHTGWeE96jkUJWxMCcWzl+vvrOf5Obo6/O5Pj3s9RRxxPsf9z9Euu&#10;d4um+z/2S65YmrjfF68Z+71pr6avfxxPjnGcq+/j/zeqabdcscRnS9Ox5Oj7OM5yzMm5Ymm6T6JX&#10;jlhyxJErllhPjnhy9EuOeyV65agnRx25YsnR9zGWuDU9lnP1y5Nomv1vrn5puk+iUo5YcvV9jnpy&#10;1BH7JUc9Ofo+xhK3psdyDq8nkTT/31z90nSfRKnrFEuOMZajjlz9kqvvc5jliqX52eV63ZO5+iXH&#10;XJljHOeo43h+adosxpLj+/AcZtdpHOeIpemxdTwP54gl1pUjnhyx5LhXjueXpu/96JWjX3L0f46+&#10;zxFHrr7P1e85xljOe7Jpt1yx5KgnRx3xfolb0/1yneaXnP3ypHea+2+MpennZHOtT6+co19y1BGj&#10;ynG/5IolRz056khHW3OpXLE0PedHofj3q5qeX3LEkSuW5kZVeuXYL03/G9Q55rAYVY77JVcsOcZy&#10;jnsyHW3NpXLEkqNPolCOezLHvXIcS9Pzfq57Mkc9sY6m5+PYLzn6P4dXrlhyzC85+iTXPRnryTFf&#10;5rhfYh25Yrkuc2WOsRzraNrreH6Jv5vccjzzm2z/4rVzzfvuyUX19fs5+iVHHTHSHPXkqCPGEuex&#10;prcYS673yhyx5Jj3m44jXj/Xc/K6zJU5vI77vekxluMzRYwl9n3T/Z/r/SXXXNm0V65xnKuepr3i&#10;OM7xPM7llaOeHF5P5pfmP+u323k+6zU950evOFc2vcXxlSOWGEfT934cxzm2GEfT78ixX3L82yzd&#10;breKZdYoW1yLtSybrSMGEP/thKb7JY6xpsdxjCXHvB/jaHqMxTjiT9NbHGM55rEcdeR6R86xDvPu&#10;7m6WfsmxBnuO96Q4H+cYY3GebHoeyxFLnFvOnPN7u8nUUw4Pzi6flD5JxHuy6fsljq8cc2WM6jiW&#10;2ejwJMhqr6zW6Tw+lhyoJzrpep6z0TA5L8f667FJOd7FLjMfTx8/TOV2bidOiwcv/W4RPy8srIc6&#10;q9b5rs8lMZ1jrozjuF73YqzPYj/OL9UrTKNbjGM4XL8O7WUbEfv+9Hqqfwe0VsHovYehOHwcFt+s&#10;yuqePDxM7+fF03Ldk7Gec80hi4274H6sI/Z/ji1HLDniiPfjmc/KZ9CI2C9Nv1fEZuZ4ThbVWtKL&#10;W2c2XUwe7Vf/imIYVs++duvpv6tpuk9iQ3u99Hm9FMgzyIh98vjx4+RKg9r7RXLw54nZeDI/b696&#10;/ziYjlYVO8qbVRP+wWQYbtfe60494SkPxPk4/jzLbVKs/w6kmJRzi2dV997e3qXu++Icz9jHh4NQ&#10;7ty7UD3lcLAU4qxVzR/VZ5PTtvgudvpz8rSzLp4f58rLzGPlO3+9VOl0714oRydjO96TTX//EhvR&#10;9HtYrCN+zm/6OZkrljjGmjaLdWR5hlVzctPbpT+3nLOB8TnZ9LMy9snK+z5+tlrcqs9WK8stlon7&#10;L34otH7rvwiheg6Wo2q+q37K3TtHcZzr/Pr1zpEuO+l7cTk+bHQ8NxXHYqjx/WpSThazGtnPEUts&#10;eNPzS3yuvPvuu40YLV70hRdeWEw2sp9rfon1NN0vcX5puo7YCfH5EsfyLM459a36XHPRcV7095Kr&#10;zA4Pjp5fOWK5aFuThp4zkaPvc8QRw80RS6wnRzw5Yjn1mR+DfIZbjlhy1BFJcpjliuW6jOMcccS+&#10;1y9R4fxbjnsltiZHPbnG2Pl1lSRAgAABAgQIENhWgc62Nly7CRAgQIAAAQIECBAgQIAAAQIECBAg&#10;QIAAAQIECBAgQIAAAQIECBAgQIAAAQIECBAgQIAAAQIECBAgQIAAAQIECBAgQIAAAQIECBAgQIAA&#10;AQIECBAgQIAAAQIECBAgQIAAAQIECBAgQIAAAQIECBAgQIAAAQIECBAgQIAAAQIECBAgQIAAgUqg&#10;1Q691z8Xysk4hOk4FLNpaL/4ITQECBAgcEMFWju3QtHfDeVwMBeYPnww37/Mzm63t/b0wWSUlDmc&#10;DJP0qkRnMkmyi95OkpYgQIAAAQIECBAgQIAAAQIECBAgQIAAAQIECBAgQIAAAQIECBAgQIAAAQIE&#10;CBAgQIAAAQIECBAgQIAAAQIECBAgQIAAAQIECBAgQIAAAQIECBAgQIAAAQIECBAgQIAAAQIECBAg&#10;QIAAAQIECBAgQIAAAQIECBAgQIAAAQIECBBYI1CtZ7m4lcODxeSN3y9Hh4nBudfP7PST88rx+rU6&#10;kxNuSKIcvJdEWuzeSdLPNFGt6x2mC+uhVut6266BwKo1bUfVGr3jdL3c0E3vyWsQuRAIXJlAUVuz&#10;uj2brWzLpJyFdvU/27LAqFx4Hi0fPsrpFid2tzo74WBam9dq5+2PDsLtXvpeVyuykcnDyXhtu7rx&#10;Gb5hW2ehf05r2uRp3jVq670fXbuzfp3409qwSfnlo3eWmlPcfmEpTwYBAlsg0O6mjZyun8vjCUV8&#10;Tr3vlaNzi/QKzaW6O+m1fTZPPaQI3BCB+vd7Mexzf8e3YNTq7y2kQvA9asIhQYAAAQIECBAgQIAA&#10;AQIECBAgcA6BzjnKKEKAAAECBAgQIECAAAECBAgQIECAAAECBAgQIECAAAECBAgQIECAAAECBAgQ&#10;IECAAAECBAgQIECAAAECBAgQIECAAAECBAgQIECAAAECBAgQIECAAAECBAgQIECAAAECBAgQIECA&#10;AAECBAgQIECAAAECBAgQIECAAAECBAgQIECAAAECBAicU6AsZyGMh6EcDavfhyG0u6F198Vznn3x&#10;YkW7Ezq//OvzEzudTiiKYp62Q4AAAQI3T6B19+UwffvP54HP9h/M9y+zs9vprz19MKmefwvbYDJa&#10;SK3ebdfKFL2d1QXlEiBAgAABAgQIECBAgAABAgQIECBAgAABAgQIECBAgAABAgQIECBAgAABAgQI&#10;ECBAgAABAgQIECBAgAABAgQIECBAgAABAgQIECBAgAABAgQIECBAgAABAgQIECBAgAABAgQIECBA&#10;gAABAgQIECBAgAABAgQIECBAgAABAgQIrBQo+ntJfjkcJOkbn4jrTS9u3fOtn1l0uotnhVBbhzM9&#10;eHNT5eBREnyxeydJP8tE0WqHcvGC08liyv62ClRr55bV+uxFudC78b6t1oxPtu76NXaT8hIECJwq&#10;UHR6ybGiSnWqOXXS7iT549k09Nu152FS4uYmos26rdc68bzV7oe315ywPzwIH7z94ppSm3d4OF2/&#10;nvmixaZE0Gm11jZlWq7v56WLrHpn7Kb33NI5W5JRvvdu2tLq3SzcupfmSREgsB0CtWd+2OTPVvXP&#10;AfXPCdshrpUECFxSoBzVvt+rrlec8zu+xaqLnfR71NnhweJh+wQIECBAgAABAgQIECBAgAABAgTW&#10;Cpz8KfDaogoQIECAAAECBAgQIECAAAECBAgQIECAAAECBAgQIECAAAECBAgQIECAAAECBAgQIECA&#10;AAECBAgQIECAAAECBAgQIECAAAECBAgQIECAAAECBAgQIECAAAECBAgQIECAAAECBAgQIECAAAEC&#10;BAgQIECAAAECBAgQIECAAAECBAgQIECAAAEC6wQO/5f/Mcx+8v15sfZH/k7Y+a3fnaftECBAgACB&#10;pgXa914K07f/fF7N9OGD+f5ldnY7/bWnH4yHSZnBZJSkVyVatTJFd2dVMXkECBAgQIAAAQIECBAg&#10;QIAAAQIECBAgQIAAAQIECBAgQIAAAQIECBAgQIAAAQIECBAgQIAAAQIECBAgQIAAAQIECBAgQIAA&#10;AQIECBAgQIAAAQIECBAgQIAAAQIECBAgQIAAAQIECBAgQIAAAQIECBAgQIAAAQIECBAgQGArBaZ/&#10;89ehHA5CORmHMB2HYu9e6Lz0oa2MRaM3V6Do76WNGx2GsixDURRp/g1MlbNpde9NksiL3vp1Oo9O&#10;6KblyvH6tTqTim5IovXSL4SytxPKwaPq571Q7N5pLvJ2J7n2Uf8mORJbKRDnqriu7Wgwb34R9yfp&#10;ermhdk/OC9shQODiAivup071zJzU5tlJfI7aVgqMZun7xapC3dbJc+vWOdYJ3x8drLrMxucN42ed&#10;NVtvwWJN0WyH20V7bV2T2WxtmXqBsrZ2+9HxTrdebCvT5aN30nbffr76zNFK86QIENgOgXZtXqp9&#10;bt6kIIr4WWFxq95Pyqq9Re29ZbGIfQIErp9AWX3fWd+K6vuoi27171HL4Xa+g180buUJECBAgAAB&#10;AgQIECBAgAABAgSencDJnwI/u2u6EgECBAgQIECAAAECBAgQIECAAAECBAgQIECAAAECBAgQIECA&#10;AAECBAgQIECAAAECBAgQIECAAAECBAgQIECAAAECBAgQIECAAAECBAgQIECAAAECBAgQIECAAAEC&#10;BAgQIECAAAECBAgQIECAAAECBAgQIECAAAECBAgQIECAAAECBAgQuLECRa+fxF6OhklaggABAgQI&#10;NC3QuvtiUsVs/0GSftpEu9UKvXYnjKaTUy8xnI7DrCxDqyiOyhxORqeWnR8Yj+e7cafo7SRpCQIE&#10;CBAgQIAAAQIECBAgQIAAAQIECBAgQIAAAQIECBAgQIAAAQIECBAgQIAAAQIECBAgQIAAAQIECBAg&#10;QIAAAQIECBAgQIAAAQIECBAgQIAAAQIECBAgQIAAAQIECBAgQIAAAQIECBAgQIAAAQIECBAgQIAA&#10;AQIECBAgsM0Cj//Xfxim7/xoHkLvV349dP6935mnj3cmf/3DUHR64f9n7+5iJMvuw7Cfc++tqq7u&#10;+eDOzC65omWtqKWCaAXIFBk5hmwijCI7iRErCSwY0cMCCQw/5SUIDAJJgAB+y1uAgA98zkMS5MFx&#10;oAcHCRBAiO2ETBgbDK2YJrO0aHEpcna50z3T3VV1P3Jrdqem7kd3Vff0R1X37y56+/7/99xz/+dX&#10;dT+qeoAT6p+YDULc2QuxnkfQQmAdgTgct5pVIUyPQhjttvK3MJx155mOg/Xmz4yD+pxcXvJuX8ub&#10;b+v6zr/ye42hV2XRiC80SNJmd5d5rOaRRJctML+Oza9bL5b5evv8zZrzyL9o6vfNFjj6+387lB/9&#10;Sajyei7k+id761fDzq//xZs96CsYXRx0z6esqK/fg+bB8+oSr+nNQ21dNCtPnu97Ppj5TN+DpfvW&#10;Xrb6+WN/8mzrHOYFHxer5zMfJpv32SZben1Ogj/XOTDr8Zh/1rsJy8GHjVHEuw8asYAAgS0SSFs3&#10;/VCFqsg387uonueWMDsOIb2zReBKJUDgVQWq+XnfWuJw9TN2a5cQW9+XVpPDdhMxAQIECBAgQIAA&#10;AQIECBAgQIAAgVMFNu8vn6eWG8JwOAy7u7vh8PDVvgxLkiTcu3cv7O/vrzji5m4eDNp/INncWlVG&#10;gAABAgQIECBAgAABAgQIECBAgAABAgQIECBAgAABAgQIECBAgAABAgQIECBAgAABAgQIECBAgAAB&#10;AgQIECBAgAABAgQIECBAgAABAgQIECBAgAABAgQIECBAgAABAgQIECBAgAABAgQIECBAgAABAgQI&#10;ECBAgAABAgQIECBAgACB2yIQBzvNoU6Pm7GIAAECBAhcskB6/1HjCFV9LyqPnoZkfKeRP08wzkZh&#10;WuSn7nqUT8LeJ/fDo9nk1LZJWYZYNvuLw9a99NQebCRAgAABAgQIECBAgACBTRAYDodhd3c3HB4e&#10;vlI5SZKEe/fuhf39/Vfq5zp3HgwG13l4xyZAgAABAgQIECBAgAABAgQIECBAgAABAgQIECBAgAAB&#10;AgQIECBAgAABAgQIECBAgAABAgQIECBAgAABAgQIECBAgAABAgQIECBAgAABAgQIECBAgAABAgQI&#10;ECBAgAABAgQIECBAgAABAgQ2USBrzWeQzzpVVvX8fgd/+79s5Hf/wu+G0Tu/2cgJCJwkkPzc58PO&#10;v/43QhiNQxzt1j/17/Z8yyftfMPz87k9O8u682fWc3kuL9VsuhxaP0EgJukJW149Pe+7WuqmKoql&#10;yOpWC7TPy/m5254fd9A8J7d6vIpfW6D4kx+E4qc/XLRPHry5WLfyCgLZsLNzVj+Ttpe8dJ1tm8zj&#10;sqpCXnW9ltsOkmw5DHdazxWNjZ8E+5NXmw+ur8+ryB33fMZpH3fY8mhvv444i8nKw57rHMhbz4xp&#10;FuIax1pZzAY0qA4+aFQR7zxoxAICBLZIoL42dZYiD6Ev32l4xYlhz+eA+WeFnTtXXIjDESBwnQJ9&#10;3/HF9ncJaxSY7Ow2W9Wfear5NSVtfY/fbCUiQIAAAQIECBAgQIAAAQIECBAgsBDo+YZ9sW0jV0aj&#10;UfjhD38YZrPuP15dLnje7rQlxhh+8IMfhOm09QfR03basG1vvPHGhlWkHAIECBAgQIAAAQIECBAg&#10;QIAAAQIECBAgQIAAAQIECBAgQIAAAQIECBAgQIAAAQIECBAgQIAAAQIECBAgQIAAAQIECBAgQIAA&#10;AQIECBAgQIAAAQIECBAgQIAAAQIECBAgQIAAAQIECBAgQIAAAQIECBAgQIAAAQIECBAgQIAAAQIE&#10;CBAIg+b8utXsGAoBAgQIELhSgeTe653jlfuPQzK+08mfNTHORuHJ5Nmpux3NJmFvsPO8zXF++nzy&#10;gyLv9BWH405OggABAgQIECBAgAABAgQ2W2A0GoUf/vCHYTabnVrovN1pS4wx/OAHPwjT6emfJ0/r&#10;47q3vfHGG9ddguMTIECAAAECBAgQIECAAAECBAgQIECAAAECBAgQIECAAAECBAgQIECAAAECBAgQ&#10;IECAAAECBAgQIECAAAECBAgQIECAAAECBAgQIECAAAECBAgQIECAAAECBAgQIECAAAECBAgQIECA&#10;AAECGyYQs0GjoqromeOhb/6/1n6NTgQEWgLJ7t0Q5j+WrkA912Z7ia25qNvbX8QxG75Y/fh337na&#10;bCG6bIE0ax6h7M6P2mwg2hqB9ry206MQ2ufvmufu1oxZoesJpM1nqZD3PEut15NWSwJx0LrH1dv6&#10;5pzOq2JpL6svBGZr3H+GSfOetZd9PPf3iz76fu9PD/vSG5+brPGM1PbYhEFlSbqyjLwqV7ZpN4hv&#10;fzHEn/t8CHOX+U9xM86j559ljw6aw737sBmLCBDYGoH591VVu9rn31mtvl+1d7v0uO9zwLT7Wf/S&#10;63AAAgSuVaCaHneOH4dnv2bF0W6nn/L4MMS9+528BAECBAgQIECAAAECBAgQIECAAIE+geZfgvta&#10;bGDuwYMHF1LVa6+9diH96IQAAQIECBAgQIAAAQIECBAgQIAAAQIECBAgQIAAAQIECBAgQIAAAQIE&#10;CBAgQIAAAQIECBAgQIAAAQIECBAgQIAAAQIECBAgQIAAAQIECBAgQIAAAQIECBAgQIAAAQIECBAg&#10;QIAAAQIECBAgQIAAAQIECBAgQIAAAQIECBAgQIAAAQIECLwQiMOdF6sf/54dN2MRgS0TqKbHofjw&#10;R6EqyxDKIhR1/ckbvxA67/UtG5dyCdxkgfT+o87wiiePQ/bptzr5syZ2B6OVuxzl00Wb4+Ll+iK5&#10;tLIzv7a0FteXFoiQAAECBAgQIECAAAECWyLw4MGDC6n0tddeu5B+dEKAAAECBAgQIECAAAECBAgQ&#10;IECAAAECBAgQIECAAAECBAgQIECAAAECBAgQIECAAAECBAgQIECAAAECBAgQIECAAAECBAgQIECA&#10;AAECBAgQIECAAAECBAgQIECAAAECBAgQIECAAAECBAgQ2BSBmA4apVT5rBHPg75czIaddhIECJxd&#10;oCrzEHb2Qqjn6p3P0ft8GbTmoj6p20HrPKzKUBV5iGl20h7ylywQk7R5hOKT17SZFW2jwHDcrHp6&#10;FEI+aeSqbPX8uo0dBDdCIGatZ6mi+yx1IwZ6xYOIPedT9uI+uVRL3jMP9dLmW7s6q1bffwaxec/a&#10;SQYhCTHUTxMnuj2bHYeiNk+T5MQ2m7hhsuK8jPW407h5Y1qnpnyN17r9msT5Pa19X2s32sb44Ged&#10;quPdi5nHsNOxBAECly/Q97m2/ry7iUvs+Qxf1ffMuInFqokAgUsTqObf7S0v9ffune+JlrefsB5H&#10;u50t1eQwxL37nbwEAQIECBAgQIAAAQIECBAgQIAAgT4B/3KsT0WOAAECBAgQIECAAAECBAgQIECA&#10;AAECBAgQIECAAAECBAgQIECAAAECBAgQIECAAAECBAgQIECAAAECBAgQIECAAAECBAgQIECAAAEC&#10;BAgQIECAAAECBAgQIECAAAECBAgQIECAAAECBAgQIECAAAECBAgQIECAAAECBAgQIECAAAECBAic&#10;V2Cw09izmk4asYDAtgkUH/woPP0f/6tG2Xf/6t8M6cOfa+QEBAhsjkDcvRdCOgihmC2KKvcfL9Zf&#10;ZWWcDVfufpR/fO+b5LNQVtWp7e+EpLM9Dpv30k4DCQIECBAgQIAAAQIECBAgQIAAAQIECBAgQIAA&#10;AQIECBAgQIAAAQIECBAgQIAAAQIECBAgQIAAAQIECBAgQIAAAQIECBAgQIAAAQIECBAgQIAAAQIE&#10;CBAgQIAAAQIECBAgQIAAAQIECBAgQIAAAQIECBAgQIAAAQIECBAgsE0CWT3H4PJSz/fXXqp82k6F&#10;uMYcgp2dJAgQ6Aikj34+7P3ef/48XxV5CNPjEEbjTru+RByMuulZPXdnmnXzMlcjkKaN41Rl0YgF&#10;WyzQntd2chji/JxdXvrOyeXt1m+mQPua2/MsdTMHfsmjGnTnq86K7jU1d53tfSGmZev61NNqkDSf&#10;F2KMYS8bhYO8fhY5ZTmYHoZP7dw5pcVmbZrVFkVVnlrUqGVxauMr3JjF5nNF36Hz8vSx9e2zzbmq&#10;qOen/7/+bnj+GXX+3Ftfc5Nf+c2QvPl2qA4+6Awt3nnQyUkQILAlAncehvgrf+Hjz7dp/d3V/Jmr&#10;/Uy+KUPp+xwwv0ZZCBC4VQLV9Kgx3njOa1Yc7Tb6mQdl/R1E0slKECBAgAABAgQIECBAgAABAgQI&#10;EOgXaP4luL+NLAECBAgQIECAAAECBAgQIECAAAECBAgQIECAAAECBAgQIECAAAECBAgQIECAAAEC&#10;BAgQIECAAAECBAgQIECAAAECBAgQIECAAAECBAgQIECAAAECBAgQIECAAAECBAgQIECAAAECBAgQ&#10;IECAAAECBAgQIECAAAECBAgQIECAAAECBAgQILCmQBzuNFsWs1CVRYhJ2syLCGyLQM97d/6ethAg&#10;sLkCMcaQ3n8Uig/fXxRZPHm8WH+VlXE2Wrn70WzyvM1xPl3ZdjfETps4WH2Mzk4SBAgQIECAAAEC&#10;BAgQIECAAAECBAgQIECAAAECBAgQIECAAAECBAgQIECAAAECBAgQIECAAAECBAgQIECAAAECBAgQ&#10;IECAAAECBAgQIECAAAECBAgQIECAAAECBAgQIECAAAECBAgQIECAAAECBAgQIECAAAECBAgQIEBg&#10;QwViOmhUVhV5I34e9M0BmDX36+4kQ4DAWQVimoUwvrP+btmw07aqz9cY9jp5iSsSSOrXcHkpe66p&#10;y9utb4/AYNys9XC/Gc8jc992TdbMHP3+10I1PQ5xVM8qPBqH7Bd/LWS/9IU1977eZrF1La6K2fUW&#10;dEOO3nadDysry87o8sq89h2UOjFb4/4zbN+z6v32sp1wkB/3dbnI7U8Pw6d2zvC8stjzelYm+epz&#10;ss/ieqptHjVL0maiJ7p150BMQvnd/6Mp8ad/5XlcPf2wmZ/PU3/ntVZOSIDAtgjEew9D/DO/vR3l&#10;Dna6dc5Ov592d5AhQGDbBeafaZeXOOy5Niw3OGE9qT8Xt5fq+Fk7JSZAgAABAgQIECBAgAABAgQI&#10;ECBwokDrXy+d2M4GAgQIECBAgAABAgQIECBAgAABAgQIECBAgAABAgQIECBAgAABAgQIECBAgAAB&#10;AgQIECBAgAABAgQIECBAgAABAgQIECBAgAABAgQIECBAgAABAgQIECBAgAABAgQIECBAgAABAgQI&#10;ECBAgAABAgQIECBAgAABAgQIECBAgAABAgQIECBAYA2BOBh1W80mIYx2u3kZAtsgkCTdKsuim5Mh&#10;QGCjBJJ7D0Px4fuLmsr9x4v1V1kZ993nWh0e5dPnmaO8vv+tWPrujnG4s2IvmwkQIECAAAECBAgQ&#10;IECAAAECBAgQIECAAAECBAgQIECAAAECBAgQIECAAAECBAgQIECAAAECBAgQIECAAAECBAgQIECA&#10;AAECBAgQIECAAAECBAgQIECAAAECBAgQIECAAAECBAgQIECAAAECBAgQIECAAAECBAgQIECAwBYJ&#10;ZINmsZ/M+7ecrPLZcvh8PWbDTk6CAIGrFYiDnvNw9vHcnVdbiaO9EIhJ+mL149+F+ZabINsbVcNx&#10;iEvlx6pcij5ZXWN+3e5OMnOB8qOfhDA9CtUnHMnDz24PTNp+luo+N23PYDao0vYzal1aVuSdAnPz&#10;2ndM5onpGi7D9j2r3m8vG/X2t5zcnxwuhxu/ftzz+aZd9DDJ2qmNiLOYrKyjWOO1XtnJFjV4/qw1&#10;f+8ujbuafTJn/cEHzZHs3Q8x3czXtlmoiACBrRfo+Wy+uDZt/eAMgACBdQXa530c7qy7a6Nd3Nlt&#10;xPOg2rJn8M4AJAgQIECAAAECBAgQIECAAAECBK5UwF/IrpTbwQgQIECAAAECBAgQIECAAAECBAgQ&#10;IECAAAECBAgQIECAAAECBAgQIECAAAECBAgQIECAAAECBAgQIECAAAECBAgQIECAAAECBAgQIECA&#10;AAECBAgQIECAAAECBAgQIECAAAECBAgQIECAAAECBAgQIECAAAECBAgQIECAAAECBAgQIEDgxgsM&#10;dzpDrKbHIY52O3kJAtsgEJO0W2ZZdnMyBAhslEB671GYLVVUPHm8FJ1/dZwNV+58lE+etznKpyvb&#10;7lbd60nsuZeu7EgDAgQIECBAgAABAgQIECBAgAABAgQIECBAgAABAgQIECBAgAABAgQIECBAgAAB&#10;AgQIECBAgAABAgQIECBAgAABAgQIECBAgAABAgQIECBAgAABAgQIECBAgAABAgQIECBAgAABAgQI&#10;ECBAgAABAgQIECBAgAABAgQIECCwoQIxGzQqq4rlGQc/3lT1zAEYB6vnEGx0LCBA4OIFslGnz+qT&#10;uTs7GySuRiBtzrlclcXVHNdRLl9gnXlte87Jyy9s+49QzecRnh43BhJHu414k4POs1TefZba5Po3&#10;tbb5HPZlkoWkzBclDnquqXnlOrsAWlqZLrktpRurg9q3veylO+1UJ96fHnZym5yY9Hy+adc77LFo&#10;t7mOOKvPg1VL3jMX+6p9tn77fD776dHLYXxy3U1++c+G+PBPhergg/rnwxBH45dtrBEgQOASBWJM&#10;Qphfm5a/P5tNLvGIuiZAYBMFRv/Cb4Ts9Z8PVf35dv6T7N49V5lxfj1J62f1ov4sFGOIw/qZpqrO&#10;1ZedCBAgQIAAAQIECBAgQIAAAQIEbqdA9y/Bt9PBqAkQIECAAAECBAgQIECAAAECBAgQIECAAAEC&#10;BAgQIECAAAECBAgQIECAAAECBAgQIECAAAECBAgQIECAAAECBAgQIECAAAECBAgQIECAAAECBAgQ&#10;IECAAAECBAgQIECAAAECBAgQIECAAAECBAgQIECAAAECBAgQIECAAAECBAgQIECAwIUIxMGo289s&#10;0s3JENgWgSTtVFqVRScnQYDAZgkk919vFFQdHYSqvh/13qcaLU8PxlnPfa61y9En973jfNra0g1H&#10;ZdVJvmqNnQ4lCBAgQIAAAQIECBAgQIAAAQIECBAgQIAAAQIECBAgQIAAAQIECBAgQIAAAQIECBAg&#10;QIAAAQIECBAgQIAAAQIECBAgQIAAAQIECBAgQIAAAQIECBAgQIAAAQIECBAgQIAAAQIECBAgQIAA&#10;AQIECBAgQIAAAQIECBAgQIDAdQqkg8bRq3zWiJ8HfXMAZs39ujvJECBw2QJxMOweYrZ6zs7uTjIX&#10;JZB9+q0Q0yyEpP5J05A+/FMX1bV+rltgOF5dQd85uXovLabHtUFzLuE4WsN7U+Raz0RV0fMstSm1&#10;blkd1dx2mi+qzoruHPZ5WS62W3kpMCtfur3MNteGSdpM1NGdNeYJ35886+y3yYl15jMf9Fhswpiy&#10;mKwsIy+758XKnba9QVY/A0+PXo7ik8+r8VOfDvMfCwECBK5FYDAKYfn7s9nkWspwUAIErk9g8NnP&#10;h/nPRSz3/73/NMThTv0zDjHGkCRJKH32uQhafRAgQIAAAQIECBAgQIAAAQIEboVA/a+WLAQIECBA&#10;gAABAgQIECBAgAABAgQIECBAgAABAgQIECBAgAABAgQIECBAgAABAgQIECBAgAABAgQIECBAgAAB&#10;AgQIECBAgAABAgQIECBAgAABAgQIECBAgAABAgQIECBAgAABAgQIECBAgAABAgQIECBAgAABAgQI&#10;ECBAgAABAgQIECBAgMCFCQx2Ol1V0+NOToLA1ggkSbfUsujmZAgQ2CiB9P6jTj3F/uOQPfxsJ3+W&#10;xHgwWtn8MJ88b3P0ye/TdhiVZXNzNgwxSZs5EQECBAgQIECAAAECBAgQIECAAAECBAgQIECAAAEC&#10;BAgQIECAAAECBAgQIECAAAECBAgQIECAAAECBAgQIECAAAECBAgQIECAAAECBAgQIECAAAECBAgQ&#10;IECAAAECBAgQIECAAAECBAgQIECAAAECBAgQIECAAAECBAgQ2GKBmA2a1eezZlxHVU8u1nP8WQgQ&#10;uGaBrDuXZ7XGnJ3XXPWNPvzOF//SjR7frR7ccLx6+GvMr7u6k9vXopocdQc93O3mNjQT09azVNF9&#10;ltrQ0je+rCrNGjVm7Tmn660z89o3jF4E67gMkqbvfN+9bOdFFyf+3p8enrhtEzdM1jgnhz0WmzCW&#10;bI051fOqWKvU6slPQ/WP/yCEoghVkYdQ5iH5jd8Jce/+WvtvVKP2Z1HPvye+PPPXvfjm74dqft5O&#10;jkOof2e//ddDfPDmifvYQIDAOQUG9T306ODlzrP6nLMQIEDgnALp3Qfn3NNuBAgQIECAAAECBAgQ&#10;IECAAAECBELo/iWYCgECBAgQIECAAAECBAgQIECAAAECBAgQIECAAAECBAgQIECAAAECBAgQIECA&#10;AAECBAgQIECAAAECBAgQIECAAAECBAgQIECAAAECBAgQIECAAAECBAgQIECAAAECBAgQIECAAAEC&#10;BAgQIECAAAECBAgQIECAAAECBAgQIECAAAECBAgQIHBugTjc6exbzY47OQkCWyOQpN1Sq7KbkyFA&#10;YKMEknuPOvWUTx6H8PCznfxZEuNsuLL50Wz6vM1x/vHv03YYlkVjc999tNFAQIAAAQIECBAgQIAA&#10;AQIECBAgQIAAAQIECBAgQIAAAQIECBAgQIAAAQIECBAgQIAAAQIECBAgQIAAAQIECBAgQIAAAQIE&#10;CBAgQIAAAQIECBAgQIAAAQIECBAgQIAAAQIECBAgQIAAAQIECBAgQIAAAQIECBAgQIAAAQIEtkwg&#10;poNGxVUxa8TzoOqZAzCuMYdgpyMJAgQuVCAOeuby/GTuzgs9kM4IEAihZ474Dks26qQkVgtUk8NO&#10;ozja7eQ2NpFmjdKqvPss1WggWFugaj1vZq05p+cd5VVzHuq1O7/hDadVvnKEg9h878532FvjOrbf&#10;c86uPNg1NlhrPvMei2sseXHoLKaL9ZNWiqo8aVMzPz0M1Xv/qJU7ql/0+83cFkTzZ+Bqqc7K8++S&#10;Rmu1qkL14+83klX9XoiNzNUF1bR+z80mIe596uoO6kgErkggDkata9Pkio7sMAQIECBAgAABAgQI&#10;ECBAgAABAgQIECBAoCnQ/Utwc7uIAAECBAgQIECAAAECBAgQIECAAAECBAgQIECAAAECBAgQIECA&#10;AAECBAgQIECAAAECBAgQIECAAAECBAgQIECAAAECBAgQIECAAAECBAgQIECAAAECBAgQIECAAAEC&#10;BAgQIECAAAECBAgQIECAAAECBAgQIECAAAECBAgQIECAAAECBAgQOINAHIy6rWeTbk6GwJYIxCTp&#10;VloW3ZwMAQIbJZDcfS2EWJ+/Vbmoq3jyeLF+3pVx1nOfa3V2lH983zvKp60t3XBYNK8ncbjTbSRD&#10;gAABAgQIECBAgAABAgQIECBAgAABAgQIECBAgAABAgQIECBAgAABAgQIECBAgAABAgQIECBAgAAB&#10;AgQIECBAgAABAgQIECBAgAABAgQIECBAgAABAgQIECBAgAABAgQIECBAgAABAgQIECBAgAABAgQI&#10;ECBAgAABAgS2WSAbNKvP82Y8j2Y9cwBmw247GQIErlagPg+T1/90CINhiPN5Pee/9z51tTU4GoHb&#10;IjAcrx5p3zzyq/e69S2q6VHHII7W8O7sdT2J2HmWml1PITfxqPV9bXnJiu5zam5e+2Wixfqs7Fot&#10;Nn6yMkzSdioMkywMYhpmVXN+7+WGk2IWpvVrMUyz5fTGrs/rXbXMx72JSzKfC37FsvY5kLY+9837&#10;XcNmxeGvZ3P7s+gac9ZfT6EbcNS+55dJ9757VZVW/+zbofrm74dw71GIb779/Ce8+fkQY7yqEhyH&#10;wOUJtD8LTI8v71h6JkCAAAECBAgQIECAAAECBAgQIECAAAECpwhs5l8/TynYJgIECBAgQIAAAQIE&#10;CBAgQIAAAQIECBAgQIAAAQIECBAgQIAAAQIECBAgQIAAAQIECBAgQIAAAQIECBAgQIAAAQIECBAg&#10;QIAAAQIECBAgQIAAAQIECBAgQIAAAQIECBAgQIAAAQIECBAgQIAAAQIECBAg48LqqgAAQABJREFU&#10;QIAAAQIECBAgQIAAAQIECBAgsNECw51OedX0uJOTILA1AknaKbUqi05OggCBzRKI9bmb3H0tlPsf&#10;LAor9x8v1s+7kiZJGKaDMC1mJ3YxqbeVVRmO8+mJbV5sSIv8xerz37HnPtpoICBAgAABAgQIECBA&#10;gAABAgQIECBAgAABAgQIECBAgAABAgQIECBAgAABAgQIECBAgAABAgQIECBAgAABAgQIECBAgAAB&#10;AgQIECBAgAABAgQIECBAgAABAgQIECBAgAABAgQIECBAgAABAgQIECBAgAABAgQIECBAgAABAlsm&#10;ELNBq+IqVPV8fjHNFvkqb80TWM9LGOs5BC0ECFyvwPw8Hf9b/+H1FuHoBG6LwKA7R/zy0Kv5fNs9&#10;c24vt7F+gsDksLMhjnY7uY1NtJ+l6nnWq6oKMcaNLXlrCsuGjVIHPXPY55V57RtInwTTHqt2u2Hy&#10;8nl/edtethM+mj1bTnXWn0yehdd373fym5hYZz7zkyyuezxJfR1JYxKKel72k5b8lG2NffruUWu8&#10;Txp9bErQujaENeas35TSr7yO0bh7yOlRN3dFmer97318pP3HoZr//NF3Qvrv/M0rOrrDELhcgeRf&#10;/M2Qfv6LoZjfXwejEMf3LveAeidAgAABAgQIECBAgAABAgQIECBAgAABAicI9P8l+ITG0gQIECBA&#10;gAABAgQIECBAgAABAgQIECBAgAABAgQIECBAgAABAgQIECBAgAABAgQIECBAgAABAgQIECBAgAAB&#10;AgQIECBAgAABAgQIECBAgAABAgQIECBAgAABAgQIECBAgAABAgQIECBAgAABAgQIECBAgAABAgQI&#10;ECBAgAABAgQIECBAgMDpAjFJQ0jr6YOLfNGwmh0v1q0Q2DqBmHRLLstuToYAgY0TSO49CuX+B4u6&#10;iiePF+uvsjLOhmFazE7t4iifhqN8cmqb+cYsb/YThzsr99GAAAECBAgQIECAAAECBAgQIECAAAEC&#10;BAgQIECAAAECBAgQIECAAAECBAgQIECAAAECBAgQIECAAAECBAgQIECAAAECBAgQIECAAAECBAgQ&#10;IECAAAECBAgQIECAAAECBAgQIECAAAECBAgQIECAAAECBAgQIECAAAECBAhslUA66JY7n89vPg/u&#10;J0tVzwO4vMR67kALAQIECBC4VQL1fbGqf+LSHPGN8Q/MfdvwOENQTQ67rbdoLuHY9yw1n2PZ81L3&#10;dT1jpv3MmRXdOexz89r3qs7KvDe/nBwkL5/3l/N72Sh8NHu2nOqsH0wPw+u79zv5TUxMVsx5Pq95&#10;kKSbWPrzmrKYhKLqvvdfFHzathdtnv9e+ny3yJ90T1s02NCV9vW19Xl1Q6u+lrLi/HWf/yy91tX0&#10;6FpqqcoihB+/1zh2/MwvNWIBgVcVqGaTEOpr+vP3/qt2dsb9k8/+chgMh6GaNr9DO2M3mhMgQIAA&#10;AQIECBAgQIAAAQIECBAgQIAAgVcW6P9L8Ct3e3kdHB4ehq985SuXd4At6XkwGISvf/3r4Z133tmS&#10;ipVJgAABAgQIECBAgAABAgQIECBAgAABAgQIECBAgAABAgQIECBAgAABAgQIECBAgAABAgQIECBA&#10;gAABAgQIECBAgAABAgQIECBAgAABAgQIECBAgAABAgQIECBAgAABAgQIECBAgAABAgQIECBAgAAB&#10;AgQIECBAgAABAgQIECBAgACBWyQw2AmhePpywNPJy3VrBLZMICZpt+Ky6OZkCBDYOIH0/ush/+f/&#10;ZFFXuf94sf4qK7uDUXgyeXZqF0ezSTjOp6e2mW9M6jbVUqs4v4daCBAgQIAAAQIECBAgQGDrBA4P&#10;D8NXvvKVrav7ogseDAbh61//enjnnXcuumv9ESBAgAABAgQIECBAgAABAgQIECBAgAABAgQIECBA&#10;gAABAgQIECBAgAABAgQIECBAgAABAgQIECBAgAABAgQIECBAgAABAgQIECBAgAABAgQIECBAgAAB&#10;AgQIECBAgAABAgQIECBAgAABAlssELNBp/qqmIUYxi/z7TkAe/Z52dgaAQIECBC4oQLD+t54dNA/&#10;uHpeXcv5BKrJUXPH2rJ3/vJmq82Jep6Lqrx+lsqGm1PjllYSs+Z5lfXMYZ+X+ZaO7nLLnq7hMkjS&#10;3iLutNz7Gu1PDvvSG5lbZz7zYZJtZO3zorL6dZqseD1n9bmRrBpB2jPGYkvPn0Hz+lrNVs9Zv4rn&#10;Rm9vP7+077tXNfjH/zyEfNI82pufb8YiAq8oUP3f/1Oovvd/hjC/5s3f+w8/G9Iv/94r9mp3AgQI&#10;ECBAgAABAgQIECBAgAABAgQIECCwXQI9fxnc7AEURRG+8Y1vbHaRV1Tde++9F955550rOprDECBA&#10;gAABAgQIECBAgAABAgQIECBAgAABAgQIECBAgAABAgQIECBAgAABAgQIECBAgAABAgQIECBAgAAB&#10;AgQIECBAgAABAgQIECBAgAABAgQIECBAgAABAgQIECBAgAABAgQIECBAgAABAgQIECBAgAABAgQI&#10;ECBAgAABAgQIECBAgMC6AnG4E6rjp4vm1ex4sX7RK5P/7b8P5U/+KIQsCzEdhOzn3g7j3/jLF30Y&#10;/d1mgSTtjL4qy05OggCBzRNI7j9qFFU+/Vmo6vniY9o9rxsNVwTjbLSiRQhH+aT+ma5sF2eTUC21&#10;mt9DLQQIECBAgAABAgQIECCwfQJF/XnzG9/4xvYVfgkVv/fee+Gdd965hJ51SYAAAQIECBAgQIAA&#10;AQIECBAgQIAAAQIECBAgQIAAAQIECBAgQIAAAQIECBAgQIAAAQIECBAgQIAAAQIECBAgQIAAAQIE&#10;CBAgQIAAAQIECBAgQIAAAQIECBAgQIAAAQIECBAgQIAAAQIECGyrwHze2fZS5bNGqh3HbNjYLiBA&#10;gAABArdCYDiuJ8c96B/qYPW8uv07ylaTwwZCHO024k0P+p6lQutZatPHsKn1xUHzmTMr8k6peWVe&#10;+w5KnZiVRV+6kRsmWSN+Eeylq+fy3p82z9sX+27i70nR/GzTV+NJFn1trzqXxmTlIfP69R7GFfPD&#10;97zeVX1OxZW9b16D+efR5fnnwxpz1m/eKK6wovl9den5pZoeXeHBXx6qev97L4PnazHEz3yulRMS&#10;eEWBF+/v+TPD/H3fes58xd7tToAAAQIECBAgQIAAAQIECBAgQIAAAQIEtkKg/y/BW1G6IgkQIECA&#10;AAECBAgQIECAAAECBAgQIECAAAECBAgQIECAAAECBAgQIECAAAECBAgQIECAAAECBAgQIECAAAEC&#10;BAgQIECAAAECBAgQIECAAAECBAgQIECAAAECBAgQIECAAAECBAgQIECAAAECBAgQIECAAAECBAgQ&#10;IECAAAECBAgQIECAwGYKpJ/95VA9/LkQBzshDEYh/cznLq3Q6uDDUD35yfP+q/r/5e69SzuWjm+p&#10;QJJ0B14W3ZwMAQIbJ5Dee9SsqapCefBBSD/1RjN/xmicDVfucTibhEk+PbXdIMlCmE4abeKwvnda&#10;CBAgQIAAAQIECBAgQIAAAQIECBAgQIAAAQIECBAgQIAAAQIECBAgQIAAAQIECBAgQIAAAQIECBAg&#10;QIAAAQIECBAgQIAAAQIECBAgQIAAAQIECBAgQIAAAQIECBAgQIAAAQIECBAgQIAAAQIECBAgQIAA&#10;AQIECBAgQIDATRLIBt3RFLNGrmrNARj79mnsISBAgAABAjdQ4LT5bdeYV/cGilzMkCaHjX7iaLcR&#10;b3zQ81xUtZ6lNn4MG1pgMmjOKZ31zGGf9+Q2dDhXWta0zE89XhJiSGPS22YvG/Xml5P7k2fL4Uav&#10;H7c+y/QVO5zPab6hSxbTlZXNz4NhuqJd2jPG4vT3ycoDX1eD9j13jdf4ukrdhOPG4ThUy4W07rvL&#10;my5zvfrx95rdP3gzxJ29Zk5E4BUFqulRs4f6/W8hQIAAAQIECBAgQIAAAQIECBAgQIAAAQK3TaDn&#10;L4O3jcB4CRAgQIAAAQIECBAgQIAAAQIECBAgQIAAAQIECBAgQIAAAQIECBAgQIAAAQIECBAgQIAA&#10;AQIECBAgQIAAAQIECBAgQIAAAQIECBAgQIAAAQIECBAgQIAAAQIECBAgQIAAAQIECBAgQIAAAQIE&#10;CBAgQIAAAQIECBAgQIAAAQIECBAgQIDAxQqM/ty/fbEdntZbkTe3ZoNmLCLwigIxSbs9lEU3J0OA&#10;wMYJJPcedmoqnjwO6afe6OTPkhgPRiub/+z4aahWtBpnw1DNjhut4nCnEQsIECBAgAABAgQIECBA&#10;gAABAgQIECBAgAABAgQIECBAgAABAgQIECBAgAABAgQIECBAgAABAgQIECBAgAABAgQIECBAgAAB&#10;AgQIECBAgAABAgQIECBAgAABAgQIECBAgAABAgQIECBAgAABAgQIECBAgAABAgQIECBAgMC2CyR3&#10;H4TRr/2rIc7nnk2z57/jzp3msPJpM67n/LMQIEBg0wVm/+//HsqP/iTE8d36505I7j0K6Wc+t+ll&#10;q2+TBYbjk6tbY17dk3e+3VuqyVET4DTnZsuNiGJaP0O9WObPUvO4LF9k/H4FgTifZ3pp/6zHNa/M&#10;a79E9Hy1qMpQNuTaLUIYJlk3+UlmL1s9l/f+9PDE/Tdtw3E+W1nSIKYr21xXgyxZXdta50F9feos&#10;Zd5JbUWi/Xm0/Xl1KwZxhUW276vT4ys8+MeHqib1NeODHzWOG998uxELCFyIQOu5Mrbf/xdyEJ0Q&#10;IECAAAECBAgQIECAAAECBAgQIECAAIHNFuj5y+BmF6w6AgQIECBAgAABAgQIECBAgAABAgQIECBA&#10;gAABAgQIECBAgAABAgQIECBAgAABAgQIECBAgAABAgQIECBAgAABAgQIECBAgAABAgQIECBAgAAB&#10;AgQIECBAgAABAgQIECBAgAABAgQIECBAgAABAgQIECBAgAABAgQIECBAgAABAgQIECBA4KVAVcxe&#10;BvVaTAeNWEDgQgSSJISyXHRVLa0vklYIENg4gfTeo05N5f7jTu6siXE2WrnLz44PVrbZyYahmh43&#10;2sXhuBELCBAgQIAAAQIECBAgQIAAAQIECBAgQIAAAQIECBAgQIAAAQIECBAgQIAAAQIECBAgQIAA&#10;AQIECBAgQIAAAQIECBAgQIAAAQIECBAgQIAAAQIECBAgQIAAAQIECBAgQIAAAQIECBAgQIAAAQIE&#10;CBAgQIAAAQIECBAgQIDAtguk9x6G3T/3V04dxuAX3glx914I+TRU+Swk9T4WAucRqMoihMlRPWfk&#10;Yajq38ndByGO756nK/sQWClQ/PAPw/znxZK8+XYY/xt/40XoN4GzC5w2v+1g9by6Zz/g7dijmh41&#10;BhpHu41404P002+Fe//BfxFCmoUY46aXu131DYaNegdF/RzRWorq5Rz3rU23NpyW+cqxD5LsxDZ7&#10;a8wTflA/x23DUlVVmK3wGMR0o8/dLCYrqfP5M/aKJSZp3WJ+japetixWv1deNt6gtfY9d/45tX6t&#10;XYNPeI1G48aG+Wexq16qH3+/PuTSe6+OYv1sbiFw4QKt58pw2vP7hR9chwQIECBAgAABAgQIECBA&#10;gAABAgQIECBAYDMETv5r8GbUpwoCBAgQIECAAAECBAgQIECAAAECBAgQIECAAAECBAgQIECAAAEC&#10;BAgQIECAAAECBAgQIECAAAECBAgQIECAAAECBAgQIECAAAECBAgQIECAAAECBAgQIECAAAECBAgQ&#10;IECAAAECBAgQIECAAAECBAgQIECAAAECBAgQIECAAAECBAgQIEDgNIF81tyaDZqxiMBFCCRpCGX5&#10;sqeqeLlujQCBjRWIg2GIu/dCdbi/qLHYf7xYP+/KOBut3PXDo4OVbcZJFkKRN9rF4U4jFhAgQIAA&#10;AQIECBAgQIAAAQIECBAgQIAAAQIECBAgQIAAAQIECBAgQIAAAQIECBAgQIAAAQIECBAgQIAAAQIE&#10;CBAgQIAAAQIECBAgQIAAAQIECBAgQIAAAQIECBAgQIAAAQIECBAgQIAAAQIECBAgQIAAAQIECBAg&#10;QIAAgdsgMHz718P8x0LgVQSq2TQc/tf/WaOL4Z//3TD45X+pkRMQuCiB6rA5h2kc372orvVzWwUG&#10;p8xvu8a8ureVbdW4q8lho0kcjRvxpgcxSUKY/1guXiAbNvpMq3o++6oKIcZFvqzjop7nPvUaLExm&#10;ZbFYP2llmKQnbQppTMJOMgjH5ezENnlVhGez47B32nXxxL2vbsNxMV15sOF8PvMNXtJTXqsXZedr&#10;vObP26bzuduXXtfl9RedbcHv2Lo2PC95Ppa+/BaM57JLjMNxqK+cL5fJ0cv1q1p7/3vNI81fq0c/&#10;38yJCFyEwLT1/t6y58qLINAHAQIECBAgQIAAAQIECBAgQIAAAQIECBDwLxi8BwgQIECAAAECBAgQ&#10;IECAAAECBAgQIECAAAECBAgQIECAAAECBAgQIECAAAECBAgQIECAAAECBAgQIECAAAECBAgQIECA&#10;AAECBAgQIECAAAECBAgQIECAAAECBAgQIECAAAECBAgQIECAAAECBAgQIECAAAECBAgQIECAAAEC&#10;BAgQIECAwDYLFHmj+pgOGrGAwIUIxNaU2GV5Id3qhACByxdI7z9qHKR88rgRnycYD4Yrd/to8nRl&#10;m70QO23iYNTJSRAgQIAAAQIECBAgQIAAAQIECBAgQIAAAQIECBAgQIAAAQIECBAgQIAAAQIECBAg&#10;QIAAAQIECBAgQIAAAQIECBAgQIAAAQIECBAgQIAAAQIECBAgQIAAAQIECBAgQIAAAQIECBAgQIAA&#10;AQIECBAgQIAAAQIECBAgQIAAAQIECKwWiPM5J9tz0U4OV++oBYFzClTHB4094+7dRiwgcFaBajg+&#10;eRdz355ss2pL614QR6c4r+rL9pslkHXnlB4URWeMedXNdRrdosS0zFeOdpBkp7a5k+2cun2+cb91&#10;7q7c4RoaHOezlUcdrrBY2cElN8hiuvIIa58DafN1r/7h/xyK/+5vher42cpjbFSDrGcu+3y6USVu&#10;VDHt55fp0ZWXV73/veYxP/25+qPh6vd2cycRgdMFqrIMYTZpNmq//5tbRQQIECBAgAABAgQIECBA&#10;gAABAgQIECBA4EYKNP8qeCOHaFAECBAgQIAAAQIECBAgQIAAAQIECBAgQIAAAQIECBAgQIAAAQIE&#10;CBAgQIAAAQIECBAgQIAAAQIECBAgQIAAAQIECBAgQIAAAQIECBAgQIAAAQIECBAgQIAAAQIECBAg&#10;QIAAAQIECBAgQIAAAQIECBAgQIAAAQIECBAgQIAAAQIECBAgQODmClT5rDm41NTFTRDRRQjs/Jnf&#10;ClVZhJikIUnrn8987iK61QcBAlcgkNx7PYT3/7/FkYonjxfr510ZZ6OVu5ZVtbLNXoydNnG408lJ&#10;ECBAgAABAgQIECBAgAABAgQIECBAgAABAgQIECBAgAABAgQIECBAgAABAgQIECBAgAABAgQIECBA&#10;gAABAgQIECBAgAABAgQIECBAgAABAgQIECBAgAABAgQIECBAgAABAgQIECBAgAABAgQIECBAgAAB&#10;AgQIECBAgAABAgQIrCkw2g3h+OmicTU9WqzfxpXycD+UP/peCMNRiIN63szBKCSvfSZEc0FfyNuh&#10;Onr5Xpt3GMd3LqRfndxigeH4xMFX9flrOZ9A514wv1dYCNQCMRuE9mzUWT2n/SxkDZ+8zo3SQSN3&#10;m4NZma8c/jBpGrZ32KvnCn88PWinG/H+9DC8GR40cpsWTPLpypJWWazs4JIbZEmy8giz+hxYa+l7&#10;xizq90s2XGv3jWnUV+8ar/XG1H/VhYxazy+1VVW/Z2KSXkkl1Uc/CeGoeT2Jb759Jcd2kFsm0Pf9&#10;winP77dMx3AJECBAgAABAgQIECBAgAABAgQIECBA4BYJnP7X4A2EGI/H4Qtf+EL46KOPNrC6qy3p&#10;9ddfv9oDOhoBAgQIECBAgAABAgQIECBAgAABAgQIECBAgAABAgQIECBAgAABAgQIECBAgAABAgQI&#10;ECBAgAABAgQIECBAgAABAgQIECBAgAABAgQIECBAgAABAgQIECBAgAABAgQIECBAgAABAgQIECBA&#10;gAABAgQIECBAgAABAgQIECBAgAABAgQIbJ5AMWvUFLNBIxYQuAiBnV//7UU3aZqGoigWsRUCBDZb&#10;IL3/qFFgefBBqKoqxBgb+bMEu9noLM1PbDuu62gvcbjTTokJECBAgAABAgQIECBAYAsExuNx+MIX&#10;vhA++uijLaj2ckt8/fXXL/cAeidAgAABAgQIECBAgAABAgQIECBAgAABAgQIECBAgAABAgQIECBA&#10;gAABAgQIECBAgAABAgQIECBAgAABAgQIECBAgAABAgQIECBAgAABAgQIECBAgAABAgQIECBAgAAB&#10;AgQIECBAgAABAgQIECBwikAc7Ybq+OmiRTU5XKzfxpXygz8Okz/4bxtDH//Vr4Z472EjJzi7wPP3&#10;Vtmc6ziO7569I3sQWBY4bX7bwcXMq7t8uNuwXhV5iHfra97kKFTT+p4wj4e7t2HoxriOQDbstMpa&#10;1/Z5g7xqXu87O92yxLTHqE0wSNJ2qhHvZavn897fgue442LWGFdfMEyyvvTG5LJ4+ms1L7Qoy/Xq&#10;7X3dY4jZYL39N6RV/PRbIfud/yiE+TXi+c8gxJhsSHWbV0YcjrtFTY9C2LnTzV9Cpnr/n3Z6jW++&#10;3clJEOgTKP/w74Xqj79bX+jq63n9E+89Csmf/2t9TUOYHnfyve//TisJAgQIECBAgAABAgQIECBA&#10;gAABAgQIECBwswQ2+y+gPdZZloVvfetbPVukCBAgQIAAAQIECBAgQIAAAQIECBAgQIAAAQIECBAg&#10;QIAAAQIECBAgQIAAAQIECBAgQIAAAQIECBAgQIAAAQIECBAgQIAAAQIECBAgQIAAAQIECBAgQIAA&#10;AQIECBAgQIAAAQIECBAgQIAAAQIECBAgQIAAAQIECBAgQIAAAQIECBAgQIDALRQo8uags0EzFhEg&#10;QIDArRZI7j1sjr++b5TPPgrpndea+TNEO9nwDK1Pbjouq87GONzp5CQIECBAgAABAgQIECBAYPMF&#10;siwL3/rWtza/UBUSIECAAAECBAgQIECAAAECBAgQIECAAAECBAgQIECAAAECBAgQIECAAAECBAgQ&#10;IECAAAECBAgQIECAAAECBAgQIECAAAECBAgQIECAAAECBAgQIECAAAECBAgQIECAAAECBAgQIECA&#10;AAECBAgQuOECcTQOyzNGVpOjGz7iFcObTToNzJ/ZITlXojo66OyXjO92chIEziQwHJ/cPBudvM2W&#10;EwVimoXdf/c/Xmyv8lkIMS5iK7dcoGe+6qwoOih5WXZytzkxK/OVwx/G7NQ2e2tc0w6mz07tYxM2&#10;TvLpyjKGyekWKzu45AZZTFYeYVZ1z4veneprbmfJBp3Upifi/Npw9+Gml7k59Y12u7XMP4ft3Onm&#10;LyFT/fj7zV7vvBbi3QfNnIjASQIHH4Twk/cWW6tq+RuFRfrjlelhK1GHpz2/d1vLECBAgAABAgQI&#10;ECBAgAABAgQIECBAgACBGyGw+i+MN2KYBkGAAAECBAgQIECAAAECBAgQIECAAAECBAgQIECAAAEC&#10;BAgQIECAAAECBAgQIECAAAECBAgQIECAAAECBAgQIECAAAECBAgQIECAAAECBAgQIECAAAECBAgQ&#10;IECAAAECBAgQIECAAAECBAgQIECAAAECBAgQIECAAAECBAgQIECAAAECBG6eQFUWIVRlY2AxHTRi&#10;AQECBAjcboH0/usdgPLJ407uLIk0ScLwAu43o7J5D5vXEAc7ZylFWwIECBAgQIAAAQIECBAgQIAA&#10;AQIECBAgQIAAAQIECBAgQIAAAQIECBAgQIAAAQIECBAgQIAAAQIECBAgQIAAAQIECBAgQIAAAQIE&#10;CBAgQIAAAQIECBAgQIAAAQIECBAgQIAAAQIECBAgQIAAAQIECBAgQIAAAQIECBAgQIAAgSWBONpd&#10;iurVyWEzvmVRNT3ujnho/swuytkz1dFBZ6c4vtvJSRA4k8BwfHLzwejkbbasLRCzQYhptnZ7DW+4&#10;QM95NSiLzqDzqpvrNLpFiWmVrxztIDn9PLuTrn4eebIFz3HHxWylxTBJV7a5zgbZGvXlPedFb819&#10;19ds2Nt0W5JVkYfq2Uehqrrz0m/LGC69zp7nl2p6dOmHnR+gmp+DP/lB41jxzc83YgGBUwXSQXNz&#10;fc6fuPR9vh6d8vx+Ykc2ECBAgAABAgQIECBAgAABAgQIECBAgACB7RY4/a/B2z021RMgQIAAAQIE&#10;CBAgQIAAAQIECBAgQIAAAQIECBAgQIAAAQIECBAgQIAAAQIECBAgQIAAAQIECBAgQIAAAQIECBAg&#10;QIAAAQIECBAgQIAAAQIECBAgQIAAAQIECBAgQIAAAQIECBAgQIAAAQIECBAgQIAAAQIECBAgQIAA&#10;AQIECBAgQIAAgZstUOTd8WWDbk6GAAECBG6tQHL/UWfs5f7jED77+U7+LIndbBimxewsu3Tajsqi&#10;k4vDnU5OggABAgQIECBAgAABAgQIECBAgAABAgQIECBAgAABAgQIECBAgAABAgQIECBAgAABAgQI&#10;ECBAgAABAgQIECBAgAABAgQIECBAgAABAgQIECBAgAABAgQIECBAgAABAgQIECBAgAABAgQIECBA&#10;gAABAgQIECBAgAABAgQIECBAYD2BOBo3GlaTo0Z824JqNmkOOc1CTNJmTnQugerwoLNfHN/t5CQI&#10;nEngtPltB6MzdaUxAQJrCGSDTqOs6M49nffMR93Z8RYlZmt4DFc8b+xlq69pB9PDjVed5NOVNQ6S&#10;bGWb62yQxdXPhmufA2n3nAqD4XUO75WPXf3s/VD83a+HMH9P33ktxLsPQ/qlv1z/fvDKfd+UDuKw&#10;+Rns+bimV/Q57Cf/LIQib1DGN99uxAICpwrUn5EbSzFrhMtB1fe+7nv/L+9knQABAhck8PR//W9C&#10;/v73Q6y/N5j/ZJ/5XNj9jX/zlXovn34UymdPQjmpn7vn17hsGIZv/eor9WlnAgQIECBAgAABAgQI&#10;ECBAgACB2yHQ+nb9dgzaKAkQIECAAAECBAgQIECAAAECBAgQIECAAAECBAgQIECAAAECBAgQIECA&#10;AAECBAgQIECAAAECBAgQIECAAAECBAgQIECAAAECBAgQIECAAAECBAgQIECAAAECBAgQIECAAAEC&#10;BAgQIECAAAECBAgQIECAAAECBAgQIECAAAECBAgQIECAwI0QyGedYcR00MlJECBAgMDtFUhGuyGO&#10;xqGaHC0QiiePF+vnXRkPRuGjybPz7v58v2FRdPaPg51OToIAAQIECBAgQIAAAQIECBAgQIAAAQIE&#10;CBAgQIAAAQIECBAgQIAAAQIECBAgQIAAAQIECBAgQIAAAQIECBAgQIAAAQIECBAgQIAAAQIECBAg&#10;QIAAAQIECBAgQIAAAQIECBAgQIAAAQIECBAgQIAAAQIECBAgQIAAAQIECBAgQGBNgeFuo2E1PWzE&#10;ty6YHjeHXM/JabkYgeroabOjGEPYab7/mg0uJio++kmY/uO/F6r53KhlUf/Ow/hf/ish2b17MQfQ&#10;y/UKDMcnHz8bnrzNFgIEzifQc15l9bW1veQ9uXab2xTPynzlcAdJdmqbcToMsf6vqv87aXk6PQpl&#10;VYYkJic1ufb8cTFbWcMwnm6xsoNLbpAlq33zqnte9JbV97r3nGe9+25q8uDDjyubXwf2H4eq/gl/&#10;9nc2tdrrqWtUP7/Mn4UHOyGMdkOcP8+kV/O+r97/XnPM8+vFp3+xmRMROE2g/V6tP1+duEx6vl8Y&#10;1u97CwECBK5AoHz6YSif/HRxpHgB3/Ed/oO/E6bf+9aiz/TTvxCGb/3qIrZCgAABAgQIECBAgAAB&#10;AgQIECBA4CSBq/lL0ElHlydAgAABAgQIECBAgAABAgQIECBAgAABAgQIECBAgAABAgQIECBAgAAB&#10;AgQIECBAgAABAgQIECBAgAABAgQIECBAgAABAgQIECBAgAABAgQIECBAgAABAgQIECBAgAABAgQI&#10;ECBAgAABAgQIECBAgAABAgQIECBAgAABAgQIECBAgAABAgTOLVAVs+6+qamLuygyBAgQuN0Cyb3X&#10;Q/HTP1oglPuPF+vnXRlno/PuutgvK4qQL6J6JRuEmKbLGesECBAgQIAAAQIECBAgQIAAAQIECBAg&#10;QIAAAQIECBAgQIAAAQIECBAgQIAAAQIECBAgQIAAAQIECBAgQIAAAQIECBAgQIAAAQIECBAgQIAA&#10;AQIECBAgQIAAAQIECBAgQIAAAQIECBAgQIAAAQIECBAgQIAAAQIECBAgQIAAAQJnEIijcaN1NTlq&#10;xLctqGbHjSHHwU4jFpxfoDo6aOwcd/ZCjEkjdxlB+exJmHz7Dxpd73zhXwth924jJ9hSgXre3Kou&#10;PfaVP3j1OXX7upUjcKsFsmFn+PO5p9vLrOrm2m1uUzwtG7Nz9w59mGS9+RfJGGPYq695T/Pms8qL&#10;7fPf8+vhwfQo3B/tLac3an2ST1fWs8piZQeX3CCNq+dWz8v1zoHkN383lN/4OyH88T95WXXPefZy&#10;4+avVQcfNItM6/f22HPXMkocjkP2e3+rfhbufYJZbnrh69WHP2r2+ejnQ/TM1DQRnS6QDprbi1kz&#10;Xo6mrXtW/fn6Kj4DLpdgnQCB2ytQta5Bcfjq3/HFnd0GaHV82IgFBAgQIECAAAECBAgQIECAAAEC&#10;BE4SOP2vwSftJU+AAAECBAgQIECAAAECBAgQIECAAAECBAgQIECAAAECBAgQIECAAAECBAgQIECA&#10;AAECBAgQIECAAAECBAgQIECAAAECBAgQIECAAAECBAgQIECAAAECBAgQIECAAAECBAgQIECAAAEC&#10;BAgQIECAAAECBAgQIECAAAECBAgQIECAAAECBAhcv0CRd2qI2aCTkyBAgACB2y2Q3n8Uip/+0QKh&#10;ePJ4sX7elXE2Ou+ui/3SYhqW72RxuLPYZoUAAQIECBAgQIAAAQIECBAgQIAAAQIECBAgQIAAAQIE&#10;CBAgQIAAAQIECBAgQIAAAQIECBAgQIAAAQIECBAgQIAAAQIECBAgQIAAAQIECBAgQIAAAQIECBAg&#10;QIAAAQIECBAgQIAAAQIECBAgQIAAAQIECBAgQIAAAQIECBAgQODsAnG029xpehyqqgwxJs38bYnq&#10;8S8v5s9c1ni19erooNFBHN9txJcVxDTtdl0uz5La3SyzRQIxhjAchzA96hY9ePU5dbudyhC45QJp&#10;1gHIyqKTy3tynUa3KDFdw2OQ9NyvWkZ76Sg8zZvPKq0mYX9yGO6P9trpjYmPi9nKWoZJ9322cqcr&#10;bJCt8Vqtew7E8Z1QP3w3q8+GzXjLourgw2bFdx7Uny3q+7WlIXBdJslv/fsh/OzHoXr/n9Y/3w/x&#10;s59v1CUgsFKg/SxQnPLZqv2MPtxZ2b0GBAgQuCiB6hK+44ut5+yqfva2ECBAgAABAgQIECBAgAAB&#10;AgQIEFhHYLP/ArrOCLQhQIAAAQIECBAgQIAAAQIECBAgQIAAAQIECBAgQIAAAQIECBAgQIAAAQIE&#10;CBAgQIAAAQIECBAgQIAAAQIECBAgQIAAAQIECBAgQIAAAQIECBAgQIAAAQIECBAgQIAAAQIECBAg&#10;QIAAAQIECBAgQIAAAQIECBAgQIAAAQIECBAgQIAAAQK3VSCfdUeeDbo5GQIECBC41QLJvYeN8Zf7&#10;jxvxeYLxYHie3Rb7jNL6fnV0tIjnK3Gw04gFBAgQIECAAAECBAgQIECAAAECBAgQIECAAAECBAgQ&#10;IECAAAECBAgQIECAAAECBAgQIECAAAECBAgQIECAAAECBAgQIECAAAECBAgQIECAAAECBAgQIECA&#10;AAECBAgQIECAAAECBAgQIECAAAECBAgQIECAAAECBAgQIECAAAECZxOIo3FrhyqE6XEIo91W/naE&#10;1WzSHOg55s+sjp6G2R/+/RDyaahm9U8+CcNf+62QfOqNZt+3LKqODhojjuO7jfjSgiTrdF0VRScn&#10;scUCw3qe22lz7tvno8lGWzwopRPYTIEYk1CmWUiKfFFgVnavqXlVLrZbCWFWvvQ6yWPYc79qt93L&#10;6uvd5Ek73Yj3p4eNeNOCSf18tGoZJumqJte6PavPg1VL3nNenLhP2yR7tTnhTzzOVW04+LBxpHj3&#10;QSMWXK9AjDGEB2+GWP+Ed758vcU4+nYKZINO3VX9XBDr54PO0n5Gv+bvGar5tXle68DnhM5rJUHg&#10;BgpU8+83l5Z4ju/4lnZ/vpq0vketJj3fRbR3EhMgQIAAAQIECBAgQIAAAQIECBCoBXq+ReeyaQJf&#10;/epXwwcffNAp68tf/nJ49913O3kJAgQIECBAgAABAgQIECBAgAABAgQIECBAgAABAgQIECBAgAAB&#10;AgQIECBAgAABAgQIECBAgAABAgQIECBAgAABAgQIECBAgAABAgQIECBAgAABAgQIECBAgAABAgQI&#10;ECBAgAABAgQIECBAgAABAgQIECBAgAABAgQIECBAgAABAgQIELgdAlUx6ww0poNOToIAAQIEbrdA&#10;ev/1BkA1PQ7l0dOQjO808mcJxtnoLM07bXeyYahmHzXyyXCnEQsIECBAgAABAgQIECBAgMAmC3z1&#10;q18NH3zwQafEL3/5y+Hdd9/t5CUIECBAgAABAgQIECBAgAABAgQIECBAgAABAgQIECBAgAABAgQI&#10;ECBAgAABAgQIECBAgAABAgQIECBAgAABAgQIECBAgAABAgQIECBAgAABAgQIECBAgAABAgQIECBA&#10;gAABAgQIECBAgAABAgQIXInAcLdzmGpyFOKom+80vIGJanbcGFUcnn1Ozmp6FGb/8H9p9FO9/cUQ&#10;PvVGI3fbgurooDHkOL7biC8riGna7brMuzmZ7RUYjuvaf9aov0rq1z3NGjkBAQIXI1Cmg5AUL6+j&#10;g6LodJyX3Vyn0S1KTNe47wxiz/2qZbS3xlzh+5PD1l6bFR7ns5UFDZPNvn5n83vMiiWvyhUtljbn&#10;06UghFjP6b7NS/W0OWdfvPtwm4ejdgIE2gL1c0BnKepre8+z9/yzcWN5/tzeyFx6MPkH/0PI3/tH&#10;IcwmIdTPL/GNt0L2F//6pR/XAQgQuH6Batr+jm/nlYvqfF9aP/PNjxOHr973KxenAwIECBAgQIAA&#10;AQIECBAgQIAAgY0W2Oy/gG403dUV97WvfS08e/asc8BvfvOb4d133+3kJQgQIECAAAECBAgQIECA&#10;AAECBAgQIECAAAECBAgQIECAAAECBAgQIECAAAECBAgQIECAAAECBAgQIECAAAECBAgQIECAAAEC&#10;BAgQIECAAAECBAgQIECAAAECBAgQIECAAAECBAgQIECAAAECBAgQIECAAAECBAgQIECAAAECBAgQ&#10;IEDglgjks+5A00E3J0OAAAECt1ogufeoM/5y/3FIxnc6+XUT42y0btPeduNsGKrJUWNbHI4bsYAA&#10;AQIECBAgQIAAAQIECGyywNe+9rXw7NmzTonf/OY3w7vvvtvJSxAgQIAAAQIECBAgQIAAAQIECBAg&#10;QIAAAQIECBAgQIAAAQIECBAgQIAAAQIECBAgQIAAAQIECBAgQIAAAQIECBAgQIAAAQIECBAgQIAA&#10;AQIECBAgQIAAAQIECBAgQIAAAQIECBAgQIAAAQIECBC4CoE46s4PWU0O60M/vIrDb94xpseNmuJg&#10;pxGvFQyGnWbVbNrJ3bZEdfS0MeQ4vtuILy1Isk7XVVF0chJbLNA3z+3g1ebT3WINpRO4dIEqG4Qw&#10;fTnfdFZ2r6l5T+7SC9vgA8yqrlG73EHP/ardZm+NucL3p9350tr9XGc8KVY/E61jcZ1jyGKy8vBn&#10;Ogdmk2Z/W3wPq+ZjOW69B+8+aI5PRIDAVgvENAtVewRF3s48j+Ojn/+47fxz9vQwxOu4HuT1fWfp&#10;uvT8OtVbrSQBAjdJoCrLEObn/9ISh+f4jm9p//lq3NlrZUIo6+9R0wvou9OxBAECBAgQIECAAAEC&#10;BAgQIECAwI0S6P7rpRs1vJsxmLfeeit85zvf6Qzm29/+dtjf3w/37t3rbJMgQIAAAQIECBAgQIAA&#10;AQIECBAgQIAAAQIECBAgQIAAAQIECBAgQIAAAQIECBAgQIAAAQIECBAgQIAAAQIECBAgQIAAAQIE&#10;CBAgQIAAAQIECBAgQIAAAQIECBAgQIAAAQIECBAgQIAAAQIECBAgQIAAAQIECBAgQIAAAQIECBAg&#10;QIAAgVsgEGOIu/dDVcxCyOufIg8xG9yCgRsiAQIECJxFIL3/qNO8ePI4ZJ9+q5NfNzEeDNdt2ttu&#10;JxuFanbc2BaHO41YQIAAAQIECBAgQIAAAQIENlngrbfeCt/5znc6JX77298O+/v74d69e51tEgQI&#10;ECBAgAABAgQIECBAgAABAgQIECBAgAABAgQIECBAgAABAgQIECBAgAABAgQIECBAgAABAgQIECBA&#10;gAABAgQIECBAgAABAgQIECBAgAABAgQIECBAgAABAgQIECBAgAABAgQIECBAgAABAgQuWyCOdjuH&#10;qKZHndxtSVTTSXOow1EzXiOK9Tyc7aXKW/22G9zwuKrKUB0/bYwyju804ksLkrTbdVl0czLbKzDo&#10;mee25zzc3gGqnMBmCVRZc77qrOheU/Oqm9usUVxtNbMyP/WAWUxCEuOpbeYb72Q917vWXvuTw1Zm&#10;s8JJMTu1oLS2mP9s8pLGnmeLVsH5WZ418pZJNmj1tkXh0w87xcY7Dzo5CQIEtlgg7blGnXBtT975&#10;8vUPtP1ZYXa7P5tf/wuiAgJXI1DNjjsHisPVz9KdnVqJ3u9Rj+vn77ued1pUQgIECBAgQIAAAQIE&#10;CBAgQIAAgZZA1oqFGyhQlmVvVVVVhe9+97vhS1/6Uu92SQIECBAgQIAAAQIECBAgQIAAAQIECBAg&#10;QIAAAQIECBAgQIAAAQIECBAgQIAAAQIECBAgQIAAAQIECBAgQIAAAQIECBAgQIAAAQIECBAgQIAA&#10;AQIECBAgQIAAAQIECBAgQIAAAQIECBAgQIAAAQIECBAgQIAAAQIECBAgQIAAAQIECBC42QLpm78U&#10;xn/tP2kMMslMXdwAERAgQIBAiLv3QkgHIRSzhUa5/3ixfp6V3Wx0nt0W+4yzYaimx4t4vhKHO41Y&#10;QIAAAQIECBAgQIAAAQIENlmgLMve8qqqCt/97nfDl770pd7tkgQIECBAgAABAgQIECBAgAABAgQI&#10;ECBAgAABAgQIECBAgAABAgQIECBAgAABAgQIECBAgAABAgQIECBAgAABAgQIECBAgAABAgQIECBA&#10;gAABAgQIECBAgAABAgQIECBAgAABAgQIECBAgAABAgQuUyCOdrvdTw67uduSmbXmzxycY/7Meh7O&#10;zjKbdlK3KnFcv6fquVqWlzi+uxxe2npM027fRd7NyWyvwHDcrX3wavPpdjuUIUBgIZDV818vLVlZ&#10;LEUfr+Y9uU6jW5KY1RbNO2B34IMk6yZ7Mnvp6mvb/nRzn+Om9bzpZet5oD3MYVzPor3fVcZZ0vNs&#10;0SpgVnXPi1aTl2Heek7se5Z82Xqj16qDDzv1xbsPOzkJAgS2WCDtuU7nm/v5Kg5b987WZ/4tfiWU&#10;ToDAKQLVtPn93rxp7Pvu4JQ++jYlPd+jVpNnfU3lCBAgQIAAAQIECBAgQIAAAQIECDQEer5db2wX&#10;XLPA+++/H957770Tqzg4ODhxmw0ECBAgQIAAAQIECBAgQIAAAQIECBAgQIAAAQIECBAgQIAAAQIE&#10;CBAgQIAAAQIECBAgQIAAAQIECBAgQIAAAQIECBAgQIAAAQIECBAgQIAAAQIECBAgQIAAAQIECBAg&#10;QIAAAQIECBAgQIAAAQIECBAgQIAAAQIECBAgQIAAAQIECBAgcH0Cs//nD0L5sz8J1ew4hOlxSD7z&#10;i2H8xb90fQU5MgECBAjcWoEYY0jvPwrFh+8vDIonjxfr51kZZ6Pz7LbYZ5wNQ1XfH5eXONxZDq0T&#10;IECAAAECBAgQIECAAIGNFXj//ffDe++9d2J9BwcHJ26zgQABAgQIECBAgAABAgQIECBAgAABAgQI&#10;ECBAgAABAgQIECBAgAABAgQIECBAgAABAgQIECBAgAABAgQIECBAgAABAgQIECBAgAABAgQIECBA&#10;gAABAgQIECBAgAABAgQIECBAgAABAgQIECBAgMClCvTMD1lNDi/1kJvc+fM5ppcL7PFZ3ty3HpPk&#10;/2fv3oMsu+vEsH/PvefefsxLSDPDCBjUAkuW0YLXMjhLYmOEi0cQpMIKxcYiUKGwoxTZKie7f3gr&#10;LkQlVOKqDXHV1m6xeJMsUjZhIYWlVdkptMTaILMUxuiB0WpZScsgjUZinprpnpnu+zy5PdL03HPP&#10;uX1v93T3dE9/DjX07/v9Pc/nPs6596rqF1FNIzrtpeqs3Vwqb8dCNl/coyWZ2rUxFJVqYZ6s2ynk&#10;JLawQH2quPhavZiTIUBgbQR6+033H2mn+J7a9j67RNTqXrofWEoOFOqV3n3DGMdEtRZpUol21h3a&#10;eqF3z9Hq3YPUFu9FNtmx0G6NXFG95Lo9stMGN1h8DEYdnZW8BgbvEwdeY6Pm2kz12dzJ/HIWrXbs&#10;yedEBAhsbYGy60tn9Pv7lTrppDaZn7rVyMciAgSuSoGsuVA4r2QV3/ENDpJMTg+mImvMF3ISBAgQ&#10;IECAAAECBAgQIECAAAECBAYFNt+vt4MrvMLxuXPn4qWXXrrwb35+4750O3/+fHzve9+LBx98MBYW&#10;il8sXmSZmyv+x28X6/wlQIAAAQIECBAgQIAAAQIECBAgQIAAAQIECBAgQIAAAQIECBAgQIAAAQIE&#10;CBAgQIAAAQIECBAgQIAAAQIECBAgQIAAAQIECBAgQIAAAQIECBAgQIAAAQIECBAgQIAAAQIECBAg&#10;QIAAAQIECBAgQIAAAQIECBAgQIAAAQIECBAgQIAAgSsn0H7h6ej+/KeXFlCrXyorESBAgACBDRao&#10;7L4uOqdeXpq1O3tiqbyawmR6ede1xf5ZM7+Pe1KfXM1S9CFAgAABAgQIECBAgACBbShw7ty5eOml&#10;ly78m5+f3zCB8+fPx/e+97148MEHY2Eh/7m2fxFzc3P9oTIBAgQIECBAgAABAgQIECBAgAABAgQI&#10;ECBAgAABAgQIECBAgAABAgQIECBAgAABAgQIECBAgAABAgQIECBAgAABAgQIECBAgAABAgQIECBA&#10;gAABAgQIECBAgAABAgQIECBAgAABAgQIECBAIBae+m60Dv37yDqtiHYrKjuviZ0f+iwZAmsukFSq&#10;EbWJiFZjaeyssXF7fCxNugkKWbd74fXWv5Sktsr9Mxf38uy0Lw3V53spuX1KlWuvj+m7vxDZ+bnI&#10;Fnr/en8XcxtyLD7HB49uZzAj3sICWW+f22Rw/Wnvfc2xrQW6c6eie/b00r1UVNOoHbxlW5us2ckP&#10;7FddK3lPbWe9a6rjgkCz23c/MMSkVnatGtJ2RzoZZ1rnh9S+mp5tno/rpnYv2+ZKVDYWP9uMOOqV&#10;dESLK19dTSojF9EqeV2UdcoW7xcHXy9b+RrWe+/NHTuuiQufN3JJAQECW1qgWisuf4z392KnDcr0&#10;Pivkjt778+J7b9K7N3QQIHD1CmTN4j7Cq/6Or48pmZjui14tdhvL35sXOkgQIECAAAECBAgQIECA&#10;AAECBAhsSwHfSpc87D/+8Y/j93//9+MP/uAP4oUXXihpIUWAAAECBAgQIECAAAECBAgQIECAAAEC&#10;BAgQIECAAAECBAgQIECAAAECBAgQIECAAAECBAgQIECAAAECBAgQIECAAAECBAgQIECAAAECBAgQ&#10;IECAAAECBAgQIECAAAECBAgQIECAAAECBAgQIECAAAECBAgQIECAAAECBAgQIECAAAECBJYXSOqT&#10;uQZZs5GLBQQIECBAYCMFqrv3Rqtvws6ZE33RyovVSiUmqrVodPpHHX+cqdpEZK2FXIfBa2euUkCA&#10;AAECBAgQIECAAAEC217gxz/+cfz+7/9+/MEf/EG88MIL294DAAECBAgQIECAAAECBAgQIECAAAEC&#10;BAgQIECAAAECBAgQIECAAAECBAgQIECAAAECBAgQIECAAAECBAgQIECAAAECBAgQIECAAAECBAgQ&#10;IECAAAECBAgQIECAAAECBAgQIECAAAECBAgQILC1BLpnjkf7yDNLi86a80vl5s+eisZTj0aS1iN6&#10;/5K0FtN/++9GklSW2igQWIlAesMvRJZ1I5mYjqQ+FdUDb1lJ96un7cDemYsnltQnVnV+yeJenI3z&#10;S32zdnOpvF0LF55fvedYxOs3lCCppsX5up1iTmbrCvTetwpH7zXo2N4CjR/9cTSf/pMlhMo1+6N2&#10;8B8vxQqrF1i8xvUfaaf4ntr2PrtE1BrDop6UXKuWRsgXdqQTcaZ16R4jX/tqNNu7B7luandZ1RXN&#10;Nca4H6pXxre4UieTJElUe5+9Or3752FHOyu+Lkrblpksfs7bokc2dyq38mTXtblYQIDAVSBQrRVP&#10;otMu5jZJZvC+5cKyWo2Iss+Jm2TNlkGAwOULZKXf8U1e9sAXvmPqfRcf7dbSWNnCuaWyAgECBAgQ&#10;IECAAAECBAgQIECAAIFhApv/V9BhK1+H/OnTp+Oee+6Jr3/96+sw+voM+fa3v319BjYqAQIECBAg&#10;QIAAAQIECBAgQIAAAQIECBAgQIAAAQIECBAgQIAAAQIECBAgQIAAAQIECBAgQIAAAQIECBAgQIAA&#10;AQIECBAgQIAAAQIECBAgQIAAAQIECBAgQIAAAQIECBAgQIAAAQIECBAgQIAAAQIECBAgQIAAAQIE&#10;CBAgQIAAAQIECFyWQFKbzPdvLeRjEQECBAgQ2ECByp59udmy+bnIWo1IahO5/EqCqbQejU5rJV2W&#10;2k5W0oh2vm9Sn1qqVyBAgAABAgQIECBAgAABAhcFTp8+Hffcc098/etfv5ja9H/f/va3b/o1WiAB&#10;AgQIECBAgAABAgQIECBAgAABAgQIECBAgAABAgQIECBAgAABAgQIECBAgAABAgQIECBAgAABAgQI&#10;ECBAgAABAgQIECBAgAABAgQIECBAgAABAgQIECBAgAABAgQIECBAgAABAgQIECCwsQJJWstNmHXa&#10;S3F37mS0X3xmKY5IYsd7P9EXKxJYmcDEe/7uyjpcpa2zZsm+0oN7T4977r19PHNHb19QxxUSqFQL&#10;E/e/pxYqJbaeQH1gj/jFM7iMfXi3HoAVlwoM3ksN7I9c2kdyLIFk4BqXdjuFfu2smCs02iaJZnbp&#10;Pn7YKdcX9/Ae89hZLXnPG+g72zw/kNkc4UKnOXIhtRVYjBxsHRukSTU6WXfoDN0sG1qXq0iSSN7y&#10;13p7uDd7+8j3fHp/k+lduSZbKcjOnsotN9l1XS4WECBwFQikJdesvu+sNt0Zln2mb/U++0/u2HRL&#10;tSACBNZOIGsUv+NLyr47WMWUycR0ZO0zSz2zxvxSWYEAAQIECBAgQIAAAQIECBAgQIDAMIGSb9eH&#10;Nb268z/84Q/jzjvvjBdeeGHLnOh1110XN95445ZZr4USIECAAAECBAgQIECAAAECBAgQIECAAAEC&#10;BAgQIECAAAECBAgQIECAAAECBAgQIECAAAECBAgQIECAAAECBAgQIECAAAECBAgQIECAAAECBAgQ&#10;IECAAAECBAgQIECAAAECBAgQIECAAAECBAgQIECAAAECBAgQIECAAAECBAgQIEBgWwnUJ3KnmzUb&#10;uVhAgAABAgQ2UqC6Z29hus7siUive2MhP25iqjYRpxvnxm2eazeVZbl4MUjqk4WcBAECBAgQIECA&#10;AAECBAhsb4Ef/vCHceedd8YLL7ywZSCuu+66uPHGG7fMei2UAAECBAgQIECAAAECBAgQIECAAAEC&#10;BAgQIECAAAECBAgQIECAAAECBAgQIECAAHcLlOgAAEAASURBVAECBAgQIECAAAECBAgQIECAAAEC&#10;BAgQIECAAAECBAgQIECAAAECBAgQIECAAAECBAgQIECAAAECBAgQ2CCBtJafqN26FPeXF7O1+qU6&#10;JQIEVi2QtRYKfZPefpyrORb79e/GmbWbqxlGn7UQqFSLo3Q7xZzM1hWoTxXXvsrXbnEgma0qkAze&#10;S3X67qW26kltknVXBl5facl7arskt0mWv+HLaHXbI+eslV2rhvTakY6+N5ld5V7iQ6Zcs/TC4OeY&#10;kpHrlbQku/lSae8xa3SXf19ZfOxrI84n6V3Dkl/62OY7wVWsKOv0nuvnzuR77ro2H4sIENj6AtWB&#10;76t6Z5T17rOSTXpmSX2yuLJWo5iTIUDgqhIo/Y6v7P1gFWddmdgRnb57nmyT3nuv4tR0IUCAAAEC&#10;BAgQIECAAAECBAgQWEeBrfEr6DoCLA595MiR+MhHPhJHjx5d55nWdvh3vvOdazug0QgQIECAAAEC&#10;BAgQIECAAAECBAgQIECAAAECBAgQIECAAAECBAgQIECAAAECBAgQIECAAAECBAgQIECAAAECBAgQ&#10;IECAAAECBAgQIECAAAECBAgQIECAAAECBAgQIECAAAECBAgQIECAAAECBAgQIECAAAECBAgQIECA&#10;AAECBAgQIEBgzQSS2mR+rNZCPhYR2EICjR8/Gq2f/TiybieSbjeSna+LHe//9BY6A0slQKCye28B&#10;oXvmRMR1byzkx01MpRPjNi20m+hmhVylPnDtLLSQWK1A1mnHue98vfde/lRkndbIYXZ96LNRO3jL&#10;yHYaECBAgAABAgQIECBAYD0Fjhw5Eh/5yEfi6NGj6znNmo/9zne+c83HNCABAgQIECBAgAABAgQI&#10;ECBAgAABAgQIECBAgAABAgQIECBAgAABAgQIECBAgAABAgQIECBAgAABAgQIECBAgAABAgQIECBA&#10;gAABAgQIECBAgAABAgQIECBAgAABAgQIECBAgAABAgQIECCw9QWSapo7iax9aW+5rNXM1SVpLRcL&#10;CGykQPul5+L8t/7XFU2ZTExF+gvvidqtf2tF/da7cTK9Jybe8/ci6+0vnTUbEb2/ya7rVjdtWs/3&#10;G3jd5itF6ymQJElEpRLR22v54pF1OheLm/Zv9vS/iXjmBxET0xHv/HAk+27YtGu94gsb3CO+t6Ds&#10;MvbSveLnYwFrI1DN3x/130utzQTbd5TKwOsrLXlPbfX2uF/vo9Vtx+GzJ+J081zUK2m8Ycd1ce3E&#10;zvWedsXjN8ewqPXWP+6xIx29t/ds8/y4w21ou0Yn/zmmbPLFx3Kco/LSn0f61B9HNM6O03ypTSd6&#10;9wVR3DN9qUFZoVKNOPDWiHf9JxG1V/dqT5PevcWIo9177Ffy2I4YbvNXz57orTFvu+p76c1/tuu2&#10;ws5T34nuj/+/yx6/8t5PRvL6Gy97HAMQKAhc/L5q8X1wsdy757rwmavQcHMkktfet/tXk7UaF64G&#10;/TllAgSuLoGsuZA/od793OD37fkG40eL32v2H92FzXnv3b9GZQIECBAgQIAAAQIECBAgQIAAgSsv&#10;MN6voFd+neu2gkajEb/8y78cR48eXbc51mPgWq0Wv/qrv7oeQxuTAAECBAgQIECAAAECBAgQIECA&#10;AAECBAgQIECAAAECBAgQIECAAAECBAgQIECAAAECBAgQIECAAAECBAgQIECAAAECBAgQIECAAAEC&#10;BAgQIECAAAECBAgQIECAAAECBAgQIECAAAECBAgQIECAAAECBAgQIECAAAECBAgQIECAAAECBNZC&#10;oDaZGyVrLeRiAYGtJNCZPRHtl55bWnKlcX6prECAwNYQqOx6XURSici6SwvunDmxVF5NYSqdWE23&#10;C30mu50YvDImA9fOVQ+uY0Fg4al/E80//0EhPyyRdS89T4a1kSdAgAABAgQIECBAgMB6CjQajfjl&#10;X/7lOHr06HpOs+Zj12q1+NVf/dU1H9eABAgQIECAAAECBAgQIECAAAECBAgQIECAAAECBAgQIECA&#10;AAECBAgQIECAAAECBAgQIECAAAECBAgQIECAAAECBAgQIECAAAECBAgQIECAAAECBAgQIECAAAEC&#10;BAgQIECAAAECBAgQIECAwFUgUK3nT6LTWoqzdnOpvFhI0oG2uVoBgXUWWNz7su/5Oc5s2flWtH7w&#10;L6N64C1Rue6N43TZkDaVyR2R/qXb1mSupJZ/XWbtxpqMa5BVClSqEf37b3bbqxxoY7plp45E/Pt/&#10;/epkC3MR338g4qP/aGMm34qz1KeKq66tfi/d4mDbJ9M9czw6LzwdMTEdyYV/U1HZf0Nvq+Pea2iL&#10;HUm1ll/xCq9V+c6ifoGkPhlZXyLt7T89eLT79sYerFuL+Nj8mfjjl34cC51L98WPnfiLuGn39fFL&#10;r78lKkmyFtOsyRitMa459Uo69lw7xtgrfLZxfuzxNrLhQvvSZ5ph845l0Tu/9IcPRVLy3Bs27mXl&#10;O737hsO998ad10a84+9cGCod432x3X/vcVkL2Bqdu8efLyw0WTRzrExg8Xm9FtesrP+demVL0JrA&#10;cgKL30FV/t69W+f+sHffUjhaPp8XTCQIXGUCWXMhd0aLn2HW6kh63x/2H9kmvffuX6MyAQIECBAg&#10;QIAAAQIECBAgQIDAlRcY/xfhK7/WdVnBb/3Wb8UPfvCDdRl7vQZNev/hwe/93u/F+9///vWawrgE&#10;CBAgQIAAAQIECBAgQIAAAQIECBAgQIAAAQIECBAgQIAAAQIECBAgQIAAAQIECBAgQIAAAQIECBAg&#10;QIAAAQIECBAgQIAAAQIECBAgQIAAAQIECBAgQIAAAQIECBAgQIAAAQIECBAgQIAAAQIECBAgQIAA&#10;AQIECBAgQIAAAQIECBAgcJkCSX0iP0K7FVm3m8+JCGwRgaRSya/UcznvISKwBQSSSjUqu6+L7pnj&#10;S6vtnD66VF5NYbpWX023SHq9ap1OLAz0TuqTAxnhWgm0X/7pWg1lHAIECBAgQIAAAQIECGyIwG/9&#10;1m/FD37wgw2Za60mSZIkfu/3fi/e//73r9WQxiFAgAABAgQIECBAgAABAgQIECBAgAABAgQIECBA&#10;gAABAgQIECBAgAABAgQIECBAgAABAgQIECBAgAABAgQIECBAgAABAgQIECBAgAABAgQIECBAgAAB&#10;AgQIECBAgAABAgQIECBAgAABAgSuIoEkrRXOJuvtebuYz9rNfF26uv0C84OICGy8QOf44ahc98aN&#10;n3gjZkwH9qxuDbxuN2IN5lgSWNyrNYvWUhy9vVI39XH6WH55505H1pyPpD6Vz4teFZiYjqz3GCfd&#10;vsd1ciedVQh0TxyO5r/7V7me03d/IaJnvOWOwXup3l7rWe9fYQ/2LXdim2DBA/ee1Szrvf56vn37&#10;27f7X49rvOSFTiseOfKjaHTbhZGfnX05pnrX4L+29y2FuiuVaI5hUeu9h4177KgO3GOUdJxtni/J&#10;XvlUozP6fqg+hkXl6F/k3/M36tSOHVqaKU0qS+VhhXbWd10a1ugqyieD197Fx3LX666iM3QqBAhc&#10;FFj8fLVVjqQ2WVxqa6GYkyFA4KoSyJr513lSL3kvWOUZJwOfj7PG5rz3XuXp6UaAAAECBAgQIECA&#10;AAECBAgQILBOAqN/XVyniTfDsPPz8/Ebv/Ebm2EpY6/hwIED8Tu/8ztx9913j91HQwIECBAgQIAA&#10;AQIECBAgQIAAAQIECBAgQIAAAQIECBAgQIAAAQIECBAgQIAAAQIECBAgQIAAAQIECBAgQIAAAQIE&#10;CBAgQIAAAQIECBAgQIAAAQIECBAgQIAAAQIECBAgQIAAAQIECBAgQIAAAQIECBAgQIAAAQIECBAg&#10;QIAAAQIECBDYeIGkPlmctLVQzMkQ2AoClWpulVm3k4sFBAhsDYHqnn25hXbPnMjFKw0m04mVdrnQ&#10;fiKtR1ZyTUwmSq6dq5pBp0GBy32sB8cbJ+6cfSWazz89TlNtCBAgQIAAAQIECBAgkBOYn5+P3/iN&#10;38jlNntw4MCB+J3f+Z24++67N/tSrY8AAQIECBAgQIAAAQIECBAgQIAAAQIECBAgQIAAAQIECBAg&#10;QIAAAQIECBAgQIAAAQIECBAgQIAAAQIECBAgQIAAAQIECBAgQIAAAQIECBAgQIAAAQIECBAgQIAA&#10;AQIECBAgQIAAAQIECBC4QgJJWivMnHVar+bar/19rUVZ20JnCQKbUWB+bjOuak3WlNTquXGydjMX&#10;CzZYoJLmJtz0ey5ffL/vX3Vzvj9S7hdY3FP7zb+wlMmmdkXsv3EpVhhfIGuUPM/qW3Mf4dL7o7LX&#10;1vg8Wl4U6O05PXjUBvayzyKLbtYdbLYm8XNnXopGtz10rD87fTg66zT30EmXqWgts9aL3eoD16mL&#10;+bK/ae89b6JS/KzQ37bdezzmW43+1KYoLwx8jilbVC3JX7PL2lSO/rQsvf655iXTxcdh1LH4OGyn&#10;Iznwlojp3UunnNz4i5FUl3+uLjVWIECAwHoJ1CYKI2eb8BpZWKQEAQKXJZD0PsdWdl0bycR0RFKJ&#10;xXitjsrEVG6obOF8LhYQIECAAAECBAgQIECAAAECBAgQKBMY/StoWa+rJPeVr3wljh49uiXO5q67&#10;7oq777477rjjjkjTbf2wbYnHyyIJECBAgAABAgQIECBAgAABAgQIECBAgAABAgQIECBAgAABAgQI&#10;ECBAgAABAgQIECBAgAABAgQIECBAgAABAgQIECBAgAABAgQIECBAgAABAgQIECBAgAABAgQIECBA&#10;gAABAgQIECBAgAABAgQIECBAgAABAgQIECBAgAABAgQIECAQtckCQtZciJiqF/ISBDa9QFLJLzHr&#10;5mMRAQJbQqCyZ29unZ3ZE7l4pcF0bWKlXS60n0rrceGaONA7qU8NZIRrJTD4WNfe/FcifcNNQ4ev&#10;vu71Q+uWq2iffCkaf/b9aB3+SXRPH42o1uJ1n/mfIklry3VTR4AAAQIECBAgQIAAgZzAV77ylTh6&#10;tPeZYgscd911V9x9991xxx13RJqmW2DFlkiAAAECBAgQIECAAAECBAgQIECAAAECBAgQIECAAAEC&#10;BAgQIECAAAECBAgQIECAAAECBAgQIECAAAECBAgQIECAAAECBAgQIECAAAECBAgQIECAAAECBAgQ&#10;IECAAAECBAgQIECAAAECBAhcMYHe/m6Fo92K6G0NmC3+7TuS3r5/DgJXSqCye2/U3vnhsaZv/emj&#10;EfNnl9pm83NL5auuMPi6bDWuulPcUidUreaX2+3k480WddrFFTXnizmZJYHsnR+N7A03RzTOR7zx&#10;loh6cd/4pcYKQwWyRb/+o7eHcDK4Z3l//WYul9xLZZ1WJKvcZ3kzn+pGr23x3jMbmDTtdKI5sC9x&#10;u/deW68O7Hk/0G814ZFzp5bt1urN+0rjbOyd3L1su42qbHZL3tMHJq8nK9vXbEc6EY1m/jPBwJAx&#10;2zwfU5vs+d7ovQZHHfXKCIssi8rxn+WG6b7uDdFdvAaMcdRqvedv1h2jZa/Jy89FHPvZpbbt5lK5&#10;OsZ7Yzvb5PcbS2ezNoXFfefTD38ussNP9z637ojkTb3rsWPFAsn1b41KyTVscKCs91pY9th17bLV&#10;KglsF4Gk0rsXWXxN9V+Dmgvb5fSdJ4FtKzD9Nz4cU+/6j5fOPyv7nmWpdmWF2sHePU7vM1F1akfv&#10;u4feZ+apXSsbQGsCBAgQIECAAAECBAgQIECAAIFtKTDiV9Cr2+T+++8f6wRvuummePe73x3vete7&#10;4h3veMeFPk8++WT87u/+bjz11FNDx/jEJz4RH/zgBwv1x44di+eff/7CvyeeeCKOHDlSaNOf2L9/&#10;f9x7771x66239qeVCRAgQIAAAQIECBAgQIAAAQIECBAgQIAAAQIECBAgQIAAAQIECBAgQIAAAQIE&#10;CBAgQIAAAQIECBAgQIAAAQIECBAgQIAAAQIECBAgQIAAAQIECBAgQIAAAQIECBAgQIAAAQIECBAg&#10;QIAAAQIECBAgQIAAAQIECBAgQIAAAQIECBAgQGATCyS1icLqslYjYqqQliCw6QWSSjW/xm4nH4sI&#10;ENgSAtU9+3LrzM7NRtZpR1Jd3bb3U2k9N964wVQ6EReuiQMdFq+d2UBOePkC3fOzEe1mbqD6TX89&#10;Jm5+Vy63FkF39mQ0fvydS0N1WtF++S+idvCWSzklAgQIECBAgAABAgQIjBC4//77R7R4tfqmm26K&#10;d7/73fGud70r3vGOd1xIPvnkk/G7v/u78dRTTw0d4xOf+ER88IMfLNQfO3Ysnn/++Qv/nnjiiThy&#10;5EihTX9i//79ce+998att97an1YmQIAAAQIECBAgQIAAAQIECBAgQIAAAQIECBAgQIAAAQIECBAg&#10;QIAAAQIECBAgQIAAAQIECBAgQIAAAQIECBAgQIAAAQIECBAgQIAAAQIECBAgQIAAAQIECBAgQIAA&#10;AQIECBAgQIAAAQIECJQKJGlx78Cst+fb4pG1e/ve9h+r3C+wfwhlAqsVqOy6Nmpv/9tjde8c/rPo&#10;zp9dapvNzy2Vr7bC4J7V2cBekVfb+W7289n54f/y1SUu7r3c25u1Ut/km4entSJpc6GYk7kkkCQR&#10;b7Qn6iWQ1ZWyxnyuYzKxyV8rudXmg6TsddR+9V4q31K0YoGSe8+0ZC/7dtaN1e1qvfyKTjVG3z/M&#10;teZj7+Tu5QfaoNpW1hk5U23x+rSCY2c6Gaeal+6pyrrONs7H63e8rqzqiuUWxrgfqleKn4P6F5yc&#10;ORpJM/9e1Zn5xeje8Or+dP1ty8oT09PR6Yx+TC707e3pHsd+dmmYzqW9v9Nk9GPW7nYv9d0mpWRy&#10;RyQ3rf1+6NuE78JpVvbdELH4b8TR3YbPrxEkqgkMF6hPRMz33Qe2Br5XG95TDQECV4lA0vsuaK2O&#10;2sFbYvFfpVIJ1+O1UjUOAQIECBAgQIAAAQIECBAgQODqF1i7b6i2mNXzzz8fTzzxxMhV33PPPfHb&#10;v/3bF75462/8nve8Jz7zmc/EXXfdFd/61rf6q5bKhw8fjk9/+tNLcVlh8UfiBx98MH7zN38zHn30&#10;0bImcezYsXjf+94XjzzySNx6662lbSQJECBAgAABAgQIECBAgAABAgQIECBAgAABAgQIECBAgAAB&#10;AgQIECBAgAABAgQIECBAgAABAgQIECBAgAABAgQIECBAgAABAgQIECBAgAABAgQIECBAgAABAgQI&#10;ECBAgAABAgQIECBAgAABAgQIECBAgAABAgQIECBAgAABAgQIECBAYJMJ1CcLC8qaC4WcBIEtIVCp&#10;5paZdTu5WECAwNYQqOy+bmChWXTOHI/02usH8uOFU+nEeA0HWk2m9cjOnstnq2kkvX9Zt5vPiy5b&#10;oHPmRGGMyu69hdxaJGpvvCmiUonoexxbh38StYO3rMXwxiBAgAABAgQIECBAYBsIPP/88/HEE0+M&#10;PNN77rknfvu3f7v3EaT3GaTveM973hOf+cxn4q677opvfetbfTWXiocPH45Pf/rTlxIlpU6nEw8+&#10;+GD85m/+Zjz66KMlLSKOHTsW73vf++KRRx6JW2+9tbSNJAECBAgQIECAAAECBAgQIECAAAECBAgQ&#10;IECAAAECBAgQIECAAAECBAgQIECAAAECBAgQIECAAAECBAgQIECAAAECBAgQIECAAAECBAgQIECA&#10;AAECBAgQIECAAAECBAgQIECAAAECBAgQIEBgSaBaWyouFdqtV4sX/75WkaQlbZc6KRDYPALJ9K7c&#10;YrL5s7n4qgpq9fzptBr5WLShAtVV7se6oYvsn+xNb4v44b/qz0Q05vOxiMB6CDTP50ZN6tO5eCsF&#10;Scm9VDZwD7WVzmdTrbXk3jMt2cu+VZK73POYa81Hs9seOcxCuzmyzUY1GGe9tUq6ouXsqI7eL3y2&#10;ObAv+IpmWJ/GjTEel3qluuzklWOHCvXd/TOF3Jokevur546+9acj1rnYr511ct0FBAgQIHCFBGqT&#10;Ef3fP/h8foUeCNMSIECAAAECBAgQIECAAAECBAgQIEBg+wpUtuup/+Ef/uHIU//CF74QX/7yl6NS&#10;KWfauXNnPPDAA7F79+7Ssb773e/GCy+8UFp3MVmtVuPOO++M73znO/GNb3wjJid7Px6UHMeOHYvb&#10;b789Xn755ZJaKQIECBAgQIAAAQIECBAgQIAAAQIECBAgQIAAAQIECBAgQIAAAQIECBAgQIAAAQIE&#10;CBAgQIAAAQIECBAgQIAAAQIECBAgQIAAAQIECBAgQIAAAQIECBAgQIAAAQIECBAgQIAAAQIECBAg&#10;QIAAAQIECBAgQIAAAQIECBAgQIAAAQIECBDYbAJJrbhfbdZa2GzLtB4C4wlUqvl23W4+FhEgsCUE&#10;qnv2FdbZPXOikBs3MVWbGLdprt1UWo+smb8mJvXidTPXSbBqge6Z44W+1d17C7m1SCw+junrb8wN&#10;1Tr8k1wsIECAAAECBAgQIECAwHICf/iHf7hc9YW6L3zhC/HlL385KpVKadudO3fGAw88ELt37y6t&#10;/+53vxsvvPBCad3FZLVajTvvvDO+853vxDe+8Y2YnCz/3Hrs2LG4/fbb4+WXX77Y1V8CBAgQIECA&#10;AAECBAgQIECAAAECBAgQIECAAAECBAgQIECAAAECBAgQIECAAAECBAgQIECAAAECBAgQIECAAAEC&#10;BAgQIECAAAECBAgQIECAAAECBAgQIECAAAECBAgQIECAAAECBAgQIECAQKlAktYK+azdupDL2s1c&#10;XdLb989BYCsIVHp7GFZv/KuRvu1vRu2vfyjSX3jPVlj2qtaYpAP7eHbakWX2+V0V5nbsVLZ3a3N+&#10;O0o45w0WyBr551kyMbXBK1jD6dK0OFjn1XupYoXMigQGr3G9zmmnUxii3S3mCo1WmDi1MDdWj/lO&#10;/n55rE7r1KjVbY8cuV6pjmzT32BHyWPQX79Ynm2cH0xd8XhhxGsw6a0wTZa3qBz9ae48urt6+29P&#10;le9Dl2u4mmDwc1b30r1cmpTvjdc/zXq8BvrHVyZAgACB8QSSWv7zedZqjNdRKwIECBAgQIAAAQIE&#10;CBAgQIAAAQIECBAgsEYCo39dXKOJNtswjz766LJL+uhHPxr33nvvsm0WKycnJ2Ox7bDjgQceGFZV&#10;yN91113xyCOPxN69vR+bS47jx4/Hr/zKr5TUSBEgQIAAAQIECBAgQIAAAQIECBAgQIAAAQIECBAg&#10;QIAAAQIECBAgQIAAAQIECBAgQIAAAQIECBAgQIAAAQIECBAgQIAAAQIECBAgQIAAAQIECBAgQIAA&#10;AQIECBAgQIAAAQIECBAgQIAAAQIECBAgQIAAAQIECBAgQIAAAQIECBAgQIDAZhNI6pPFJTUXijkZ&#10;AltBoDKwJXa3sxVWbY0ECAwIVHZdO5CJ6MyeKOTGTUyl9XGb5tpN9vplzflcLqmVXDdzLQSrFejM&#10;nsx3rU1EZXpXPreGUe3gLbnROqdeju65M7mcgAABAgQIECBAgAABAsMEHn300WFVF/If/ehH4957&#10;7122zWLl5ORkLLYddjzwwAPDqgr5u+66Kx555JHYu3dvoW4xcfz48fiVX/mV0jpJAgQIECBAgAAB&#10;AgQIECBAgAABAgQIECBAgAABAgQIECBAgAABAgQIECBAgAABAgQIECBAgAABAgQIECBAgAABAgQI&#10;ECBAgAABAgQIECBAgAABAgQIECBAgAABAgQIECBAgAABAgQIECBAgMCSQNkegJ32heqs1VxqdqFQ&#10;W91+gflBRATWX6D2V/7DmHjv34/6f/DRqL3j9khn3r7+k16hGao33BqTH/lcTP2n/01M3fWPY/oT&#10;n48kGdj39wqtzbSbXyCpVCMGrwMD+7tu/rOwwq0okDXO55c9MZ2Pt1CUVGuF1WbtViEnsQqBknvP&#10;Wsle9u1s7fe3P9mYG2vBC53N81g3S2z6TyLpBWnSe99fwbEjHb3H92xz4PW8gvHXo2k360Z7hEW9&#10;UuvdLy2KDDnazUhOHclVdvffmIvXNBi8Fi8O/tr1OF28Vo841uM1MGJK1QQIECBQJrB7X8Q1ByLZ&#10;f0Mkb7w5ktcdKGslR4AAAQIECBAgQIAAAQIECBAgQIAAAQIE1k1g2/5XY08//fSyqJ/97GeXre+v&#10;/PCHP9wf5srf//73c/Go4N3vfnc8/PDDkaZpadNvfvOb8dBDD5XWSRIgQIAAAQIECBAgQIAAAQIE&#10;CBAgQIAAAQIECBAgQIAAAQIECBAgQIAAAQIECBAgQIAAAQIECBAgQIAAAQIECBAgQIAAAQIECBAg&#10;QIAAAQIECBAgQIAAAQIECBAgQIAAAQIECBAgQIAAAQIECBAgQIAAAQIECBAgQIAAAQIECBAgQIDA&#10;JhKoTRQWkzUbhZwEga0gkFSq+WV2O/lYRIDAlhBIqmlUdl2bW2v3zIlcvJKgklRiolpbSZcLbafS&#10;iciaC7l+SX0yFwvWTqB79pXcYNXde3PxWge1g7cUhmwd/kkhJ0GAAAECBAgQIECAAIEygaeffros&#10;vZT77Gc/u1QeVfjwhz88tMn3v//9oXVlFe9+97vj4YcfjjRNy6rjm9/8Zjz00EOldZIECBAgQIAA&#10;AQIECBAgQIAAAQIECBAgQIAAAQIECBAgQIAAAQIECBAgQIAAAQIECBAgQIAAAQIECBAgQIAAAQIE&#10;CBAgQIAAAQIECBAgQIAAAQIECBAgQIAAAQIECBAgQIAAAQIECBAgQIAAgUWBpGT/v6zdehXn4t/X&#10;qJJ05XsFvtbVHwIE1kmgMr07qvtviMq111/YHzSZ2rlOMxn2qhWoT+VPrTmfj0UE1kEga+SfZ8nE&#10;wPNwHeZctyHL7o867XWbblsNnNYLp5t2invZt9dhf/uTC3OFucsSC+1mWXrDc90si3ZWtOlfSK2S&#10;RpIk/amR5Z29fb9HHbON86OabGj9OI/JRG9f9eWOyvHnI8m6uSbd/Tfm4jUNyt5HXvssVk2qI6dq&#10;d/NrHdlBAwIECKyxQKf3PnSqd+083TgbWe+atF2P9D/6eNQ+8l9H+oF/EOntn4rq2/7mdqVw3gQI&#10;ECBAgAABAgQIECBAgAABAgQIECBwhQQqV2jeKzpts9mMZ599dugarr/++rjjjjuG1g9W3HTTTYOp&#10;pfjxxx9fKo9buO222+LXfu3Xhjb/3Oc+F3Nz4/1HCkMHUUGAAAECBAgQIECAAAECBAgQIECAAAEC&#10;BAgQIECAAAECBAgQIECAAAECBAgQIECAAAECBAgQIECAAAECBAgQIECAAAECBAgQIECAAAECBAgQ&#10;IECAAAECBAgQIECAAAECBAgQIECAAAECBAgQIECAAAECBAgQIECAAAECBAgQIECAAAEC6yqQVNOI&#10;SjU3R9aaz8UCAltGYOC5vLjuLOtumeVbKAEClwQqu/deCnql7uyJXLzSYCqdWGmXmEzrkTUXcv2S&#10;+mQuFqydwM733R3XfPqLsetj/yh2/J1PxuRt71+7wUtGqu57UySTO3I1rcM/ycUCAgQIECBAgAAB&#10;AgQIlAk0m8149tlny6ou5K6//vq44447htYPVtx0002DqaX48ccfXyqPW7jtttvi137t14Y2/9zn&#10;Phdzc3ND61UQIECAAAECBAgQIECAAAECBAgQIECAAAECBAgQIECAAAECBAgQIECAAAECBAgQIECA&#10;AAECBAgQIECAAAECBAgQIECAAAECBAgQIECAAAECBAgQIECAAAECBAgQIECAAAECBAgQIECAAAEC&#10;21sgSWsFgKzTvJDL2q/+vdgg6e375yBAgACBq0ygPpU/oYH9XfOVIgJrI5A1zucGSiamc/FWCpJq&#10;yb1Uu7WVTmHzrrXkPjXtdgrrbZfkCo1WmDjVGG/vr4XX7ptXOPyaN2912yPHrCXVkW0GG0xVJyIZ&#10;TA7EZ5vz0c2ygeyVCxfGeP3VK8XXbf+KK8cO9YeRVaqR7T2Yy61pUPY567XPYmmlMnKq9XgNjJxU&#10;AwIECPQEulk3fvDzZ+L+n/zr+OZzfxL/97Pfjf/zz/84nj71wob4ZL17gO6ffCO6/+5fRvdH/zq6&#10;f/YnkZ05viFzm4QAAQIECBAgQIAAAQIECBAgQIAAAQIECGxGgdG/Lm7GVV/mmp577rlot4f/aP7J&#10;T34yqtXxfzCfmZkZuqJnn3025ubG+w8K+ge599574+abb+5PLZVffPHF+OIXv7gUKxAgQIAAAQIE&#10;CBAgQIAAAQIECBAgQIAAAQIECBAgQIAAAQIECBAgQIAAAQIECBAgQIAAAQIECBAgQIAAAQIECBAg&#10;QIAAAQIECBAgQIAAAQIECBAgQIAAAQIECBAgQIAAAQIECBAgQIAAAQIECBAgQIAAAQIECBAgQIAA&#10;AQIECBAgQIDAJhWoT+YWljUbufhyg/ZfPBHtnz4Z7ef/NDov/nl0505d7pD6EygXqJRsid3tlreV&#10;JUBgUwtU9+zNra9z5nguXmkwVauvtEtMpfXIWgu5fsnANTNXKbhsgcr0rqgduDEmbn5XTPylv3bZ&#10;4y03QJJUovamv5xr0urdp2RZlssJCBAgQIAAAQIECBAgMCjw3HPPRbvdHkwvxZ/85CejWq0uxaMK&#10;MzMzQ5s8++yzMTc3N7R+WMW9994bN998c2n1iy++GF/84hdL6yQJECBAgAABAgQIECBAgAABAgQI&#10;ECBAgAABAgQIECBAgAABAgQIECBAgAABAgQIECBAgAABAgQIECBAgAABAgQIECBAgAABAgQIECBA&#10;gAABAgQIECBAgAABAgQIECBAgAABAgQIECBAgAABApHWigjt1oVc1m7m63r7/jkIECBA4CoTqE/l&#10;T6g5n49FBNZDYOB5lgw+D9djzvUas+xeqvPqvdR6Tbldxk2qtRjcfTjtdAqn387Wdm/7c719rhfG&#10;fAznOwP3y4XVbUyilRVdBmeuV9LB1Mi4kiQxXZ1Ytl239yidHXhNL9thnSsbYzwm9eryFsmxQ7lV&#10;ZtcdjOg9H9ftKPuc9dpnsTQZvU9ee4zHf93WbmACBLa1wL858qfxoxM/jXb30nVovvf+9ScvPR0/&#10;Ov7T9bdpLkT2/FORPfuDyP70O5E98XBkr/x8/ec1AwECBAgQIECAAAECBAgQIECAAAECBAgQ2KQC&#10;lU26rnVd1smTJ5cd/5Zbblm2frBy3759MT09PZi+EGdZFk8++WRp3XLJycnJ+PznPz+0yVe/+tVo&#10;t9tD61UQIECAAAECBAgQIECAAAECBAgQIECAAAECBAgQIECAAAECBAgQIECAAAECBAgQIECAAAEC&#10;BAgQIECAAAECBAgQIECAAAECBAgQIECAAAECBAgQIECAAAECBAgQIECAAAECBAgQIECAAAECBAgQ&#10;IECAAAECBAgQIECAAAECBAgQIECAwJUXSGoTfYtIIrpruy9t83v/Iprf+Vo0H7k/Gt/+36Nz6N/3&#10;zadIYO0Ekkq1OFi3U8zJECCw6QUqu/fm1tg9+0pk3W4ut5JgOu2/1o3Xc7LXJ2su5Bon9clcLNja&#10;ArWDt+ROIFs4F53jh3M5AQECBAgQIECAAAECBAYFTp48OZjKxbfckv+skassCfbt2xfT09MlNRFZ&#10;lsWTTz5ZWrdccnJyMj7/+c8PbfLVr3412u21/R546GQqCBAgQIAAAQIECBAgQIAAAQIECBAgQIAA&#10;AQIECBAgQIAAAQIECBAgQIAAAQIECBAgQIAAAQIECBAgQIAAAQIECBAgQIAAAQIECBAgQIAAAQIE&#10;CBAgQIAAAQIECBAgQIAAAQIECBAgQIAAgS0lkFTTwnqzduvV3MW/r7VI0lqhrQQBAgQIbHGBwf1b&#10;m/Nb/IQsf7MLZK1mxOBe5BPl+zpt9nNZXF/Z/dHSvdRWOIFNvsbuwP1nOvjc6a2/XZK7nNM62Zgb&#10;u/vCwP3y2B3XuGGrO3qfslqluqpZd4yxX/hc8/yqxl6PTuM8JhOV4megpbWcOx2Vc68shYuF7v4b&#10;c/GaB2m9OGS7917ZO9KkUqwbyLQvYz/4gaGEBAgQGFvg5PxsPHP6yND2jx17Lpqd175fGtrqMitK&#10;PrskE1OXOajuBAgQIECAAAECBAgQIECAAAECBAgQIEBg6wqM/nVx657b0JXPzS3/I//1118/tO+w&#10;ipmZmWFV8dRTTw2tW67iYx/7WOzcubO0ybFjx+Lhhx8urZMkQIAAAQIECBAgQIAAAQIECBAgQIAA&#10;AQIECBAgQIAAAQIECBAgQIAAAQIECBAgQIAAAQIECBAgQIAAAQIECBAgQIAAAQIECBAgQIAAAQIE&#10;CBAgQIAAAQIECBAgQIAAAQIECBAgQIAAAQIECBAgQIAAAQIECBAgQIAAAQIECBAgQIAAgc0hMPmh&#10;fxhTf/e/i+n//H+I6f/in8bk3/jI2i6s08qPV03zsYjAWglUqoWRsm6nkJMgQGDzC1T37M0vstuN&#10;7typfG4F0VRtYgWtX206VatH1lzI9Uvqk7lYsLUFagdvKZxA6/BPCjkJAgQIECBAgAABAgQI9AvM&#10;zc31h4Xy9ddfX8iNSszMzAxt8tRTTw2tW67iYx/7WOzcubO0ybFjx+Lhhx8urZMkQIAAAQIECBAg&#10;QIAAAQIECBAgQIAAAQIECBAgQIAAAQIECBAgQIAAAQIECBAgQIAAAQIECBAgQIAAAQIECBAgQIAA&#10;AQIECBAgQIAAAQIECBAgQIAAAQIECBAgQIAAAQIECBAgQIAAAQIEtrlAWnsNIInolZOJ6YgkiazT&#10;2yM06+ZwkrSeiwUECBDYTALd2ZPRfeXn0T1/JrL2wD7bm2mhm20t9an8iprz+VhEYI0Fssb5wogX&#10;7j8K2S2SqF68l+pbb8d7UJ/GZRW7A761xXvUgaOdFXMDTVYUnlpYfu+y/sEW5+5mWX/qipSb3dEG&#10;tUq6qrXtSEfv832m5HW9qsnWoFOj0xw5Sn3gedXfoXLsUH94odx9/VsKuTVNlH3Oar96HmmlOnKq&#10;tX4NjJxQAwIECPQEDp89saxDp/ed0s/Pv7Jsm8uuLPvsUh993brseQ1AgAABAgQIECBAgAABAgQI&#10;ECBAgAABAgQ2qcDqfhXepCcz7rLm5pb/kf/AgQPjDrXUbmZmJp5++umluL9w6FDxR+X++mHl6enp&#10;uPPOO+O+++4rbXL//ffHHXfcUVonSYAAAQIECBAgQIAAAQIECBAgQIAAAQIECBAgQIAAAQIECBAg&#10;QIAAAQIECBAgQIAAAQIECBAgQIAAAQIECBAgQIAAAQIECBAgQIAAAQIECBAgQIAAAQIECBAgQIAA&#10;AQIECBAgQIAAAQIECBAgQIAAAQIECBAgQIAAAQIECBAgQIAAAQJXXqCy69p1W0TW7URkWW78JK3l&#10;YgGBNRNIKsWhut1iToYAgU0vUNmzt7DG7uyJqJbkCw1LElNpvSS7fGqxz7nmQq5RUpvMxYKtLVDZ&#10;sSeq114fnVMvL51I6/BPYuqvf2ApViBAgAABAgQIECBAgMCgwNzc3GAqFx84cCAXjxPMzMzE008/&#10;Xdr00KFDpflRyenp6bjzzjvjvvvuK216//33xx133FFaJ0mAAAECBAgQIECAAAECBAgQIECAAAEC&#10;BAgQIECAAAECBAgQIECAAAECBAgQIECAAAECBAgQIECAAAECBAgQIECAAAECBAgQIECAAAECBAgQ&#10;IECAAAECBAgQIECAAAECBAgQIECAAAECBAhsX4Gktz/oNf/gf46kmuYQssZ8L056//r2ql3FXoG5&#10;QQUECBBYR4Hm4w9H56dPLs1Qef2NMXXHf7UUKwwRqE/lK5qL7/8OAusnkDXOFwZPJgaeh4UWmzex&#10;eA818Yt/JyKtRdL7F9VaVHvvP461EcgWTRuXxkq7nUvBa6V2Sa7QaAWJk43l9y4bHOp8eyF21q7s&#10;c7jVbQ8uqxDXK/n7/UKDIYkd6cSQmkvpuea5S8EVLi20WyNXMLGMReVYfi+5bGJHZLv3jRzzshqU&#10;fc5qNy8MmSbVkUOv9Wtg5IQaECBAoCfwysLo6+Xx+dl486796+dV9tmlPr1+8xmZAAECBAgQIECA&#10;AAECBAgQIECAAAECBAhscoHV/Sq8yU9q1PLOnj27bJMDBw4sW19WOTMzU5a+kDt0KP+j8tCGJRWf&#10;+tSn4r777iupiXjooYfizJkzsWfPntJ6SQIECBAgQIAAAQIECBAgQIAAAQIECBAgQIAAAQIECBAg&#10;QIAAAQIECBAgQIAAAQIECBAgQIAAAQIECBAgQIAAAQIECBAgQIAAAQIECBAgQIAAAQIECBAgQIAA&#10;AQIECBAgQIAAAQIECBAgQIAAAQIECBAgQIAAAQIECBAgQIAAAQIECBC4igU67eLJVWvFnAyBtRCo&#10;VIujdDvFnAwBApteoLrrusIaO2eOR+3gLYX8OImpdGKcZkttKkkS9d716mxzYSm3WEjqk7lYsPUF&#10;Fp9TnVMvL51I++ihyHqPu8d6iUSBAAECBAgQIECAAIEBgbNnzw5k8uGBAwfyiTGimZmZoa0OHTo0&#10;tG5Uxac+9am47777Sps99NBDcebMmdizZ09pvSQBAgQIECBAgAABAgQIECBAgAABAgQIECBAgAAB&#10;AgQIECBAgAABAgQIECBAgAABAgQIECBAgAABAgQIECBAgAABAgQIECBAgAABAgQIECBAgAABAgQI&#10;ECBAgAABAgQIECBAgAABAgQIECCwfQWSalo4+WRiKl53zz+LrN3q/WtG9P4u5hwECBDYtAKN87ml&#10;JbV6LhYMEagPvLc354c0lCawRgLN/Gt1cdRkYnqNBr8yw0z+jTuuzMTbYNast+90/5GW7GPfLsn1&#10;91lp+VRjbkVd5nv3yTtrA++lKxrh8hs3u+2Rg9Qr1ZFtyhrsqI7e53t24BpcNs5G5RY6vc8uI456&#10;pfj550KXrBuV48/nendf/5ZcvC5BWnLPsvgZrHeklcrIKdtZZ2QbDQgQILDWAmdbCyOHbHVGX59G&#10;DrJMg6xR8tmlPvq6tcyQqggQIECAAAECBAgQIECAAAECBAgQIECAwJYWGP3r4pY+vfLFJ0lSXvFa&#10;dnp65f9RyszMzNAxDx06NLRuVMV73/veqNXy/yHExT4LCwvx7W9/+2LoLwECBAgQIECAAAECBAgQ&#10;IECAAAECBAgQIECAAAECBAgQIECAAAECBAgQIECAAAECBAgQIECAAAECBAgQIECAAAECBAgQIECA&#10;AAECBAgQIECAAAECBAgQIECAAAECBAgQIECAAAECBAgQIECAAAECBAgQIECAAAECBAgQIECAAAEC&#10;BAhsJ4F2q3i2aVrMyRBYA4GkUrIldrezBiMbggCBjRZI6pORTO3KTds9cyIXrySYqk2spHlMpvXI&#10;sm5Eu5nrt7gux9UlUDt4S/6Eut1oHXk2nxMRIECAAAECBAgQIECgTyBJkr6oWJyeni4mR2RmZmaG&#10;tjh06NDQulEV733ve6NWq5U2W1hYiG9/+9uldZIECBAgQIAAAQIECBAgQIAAAQIECBAgQIAAAQIE&#10;CBAgQIAAAQIECBAgQIAAAQIECBAgQIAAAQIECBAgQIAAAQIECBAgQIAAAQIECBAgQIAAAQIECBAg&#10;QIAAAQIECBAgQIAAAQIECBAgQIAAgWECSVqLyuSOqOy8JpIV7hU4bEx5AgQIrIdA1pzPD1tf+d4y&#10;+QG2SXTgLRG3fSjilz4W8Z6/H3H7p7fJiTvNKyWQNQZeq4sLmZi6Ussx7yYXyHp7T/cfaae4j317&#10;cW/qNToanVacH9jnetTQC538vtij2q9HfbNbdBmcp1ZJB1NjxTvT0fuFzzbPjzXWRjRqtFsjp6lX&#10;y/d7S04diaTdyPXv7r8xF69LUKkWh33teVhNSuoGWrd7+3Q7CBAgsNEC59oLI6dsddsj21xWg8HP&#10;gIuD1Scva0idCRAgQIAAAQIECBAgQIAAAQIECBAgQIDAVhaobOXFr3bte/bsWbbr6dOnl60vq5yZ&#10;mSlLX8gdOnRoaN2oikqlEm9605uGNvvZz342tE4FAQIECBAgQIAAAQIECBAgQIAAAQIECBAgQIAA&#10;AQIECBAgQIAAAQIECBAgQIAAAQIECBAgQIAAAQIECBAgQIAAAQIECBAgQIAAAQIECBAgQIAAAQIE&#10;CBAgQIAAAQIECBAgQIAAAQIECBAgQIAAAQIECBAgQIAAAQIECBAgQIAAAQIECFy9AlmnVTi5pFor&#10;5CQIrIlApfraMElEJY1I65Fl2ZoMbRACBDZeoLpnb27SzuyJXLySYKr3frCSYyqdiKy5UOiS1CcL&#10;OYmtLZBe/9aIgXuT1uGfbO2TsnoCBAgQIECAAAECBNZVYM+ePcuOf/r06WXryypnZmbK0hdyhw4d&#10;Glo3qqJSqcSb3vSmoc1+9rOfDa1TQYAAAQIECBAgQIAAAQIECBAgQIAAAQIECBAgQIAAAQIECBAg&#10;QIAAAQIECBAgQIAAAQIECBAgQIAAAQIECBAgQIAAAQIECBAgQIAAAQIECBAgQIAAAQIECBAgQIAA&#10;AQIECBAgQIAAAQIECBAgQIAAga0skDXmc8tPJqZysaBcILn2DZHc/EuRzPzVSN5wcyR7D5Y3lCWw&#10;RgJZ43xhpKQ+XchJELggkNZyEGm3k4sXg3ZJrtBozMSJhdkxW15qttBpXgquUKnVbY+cuZ6kI9uU&#10;NdiRjt7ne7bkdV021kbkGmM8HhOVcovKsfw+cllvwd19M+u/7CSJGNyXvd26MG/a259u1LGWr4FR&#10;c6knQIDARYGF9ujrX3OM69PF8Vb1t5n/DBj1yUiS0e+bq5pLJwIECBAgQIAAAQIECBAgQIAAAQIE&#10;CBAgsAUEyn8J3QILv5wlXnPNNct2P3nyZNxwww3LthmsnJmZGUwtxadOnYpjx47F/v37l3IrKbz5&#10;zW+OQ4fyP05f7P/iiy9eLPpLgAABAgQIECBAgAABAgQIECBAgAABAgQIECBAgAABAgQIECBAgAAB&#10;AgQIECBAgAABAgQIECBAgAABAgQIECBAgAABAgQIECBAgAABAgQIECBAgAABAgQIECBAgAABAgQI&#10;ECBAgAABAgQIECBAgAABAgQIECBAgAABAgQIECBAgAABAttJoN0qnm21VszJEFgDgfRNfzn2/MP/&#10;JZIkiWq1Gp1OZw1GNQQBAldKoLJnX8TPL+2f3j1zYtVLmUonVtR3Mq1H1lwo9Elqk4WcxNYWSNJa&#10;1N7w1mgd/snSifSXl5IKBAgQIECAAAECBAgQeE3gmmuuWdbi5MmTccMNNyzbZrByZmZmMLUUnzp1&#10;Ko4dOxb79+9fyq2k8OY3vzkOHbr0+bq/74svvtgfKhMgQIAAAQIECBAgQIAAAQIECBAgQIAAAQIE&#10;CBAgQIAAAQIECBAgQIAAAQIECBAgQIAAAQIECBAgQIAAAQIECBAgQIAAAQIECBAgQIAAAQIECBAg&#10;QIAAAQIECBAgQIAAAQIECBAgQIAAAQIECBAgsMEC7aM/i/MP/28RtYm4sG9mfTIm/tZ/FpVd127w&#10;Sq6+6bLG+dxJJRPTuVhAgMDmEMga8/mFVNNY3HPWQaBMIOntPd1/pCV72beytdvf/uTCXP90Y5Xn&#10;282x2q1no1bWHjl8rVId2aaswWS1FtWkEp2sW1Z9IXe+3Yh2txPpKucYOvAqKhbarZG96r33nbKj&#10;cjS/B1x2zYGIjbqfWHyu9z+XXiunyejHrb2Gr4EyFzkCBAgMCiz03qNavff9UUerM/r6tNwY2Xzv&#10;ujx7vPf+2Bun04qsN14y845IkuTVbs2B+8r61HLDqSNAgAABAgQIECBAgAABAgQIECBAgAABAle9&#10;QPkvoVf5aV9zzTXLnuFjjz0Wt91227JtBitnZmYGU7n48ccfjw996EO53LjBwYMHhzY9fPjw0DoV&#10;BAgQIECAAAECBAgQIECAAAECBAgQIECAAAECBAgQIECAAAECBAgQIECAAAECBAgQIECAAAECBAgQ&#10;IECAAAECBAgQIECAAAECBAgQIECAAAECBAgQIECAAAECBAgQIECAAAECBAgQIECAAAECBAgQIECA&#10;AAECBAgQIECAAAECBAgQIHAVC3RaxZOrbstti4sOMmsukCTJmo9pQAIErpxAdfd1uck7cydz8UqC&#10;qdrESprHVFqPrLlQ6JNMTBVyEltfID14S7QO/2TpRLqzJ6LT+1fdvXcpp0CAAAECBAgQIECAAIGL&#10;Atdcc83FYunfxx57LG677bbSumHJmZmZYVUX8o8//nh86EMfWrbNsMqDBw8Oq4rDhw8PrVNBgAAB&#10;AgQIECBAgAABAgQIECBAgAABAgQIECBAgAABAgQIECBAgAABAgQIECBAgAABAgQIECBAgAABAgQI&#10;ECBAgAABAgQIECBAgAABAgQIECBAgAABAgQIECBAgAABAgQIECBAgAABAgQIECBAgMD6C2SN+cgW&#10;zkX0/mUXp8uWShcz/q5QIFs0bM7netmXNMchILBpBNK3/mJUrntDRON8LL4nRre9adZmIZtQYGCv&#10;6lq3U1hkuyRXaDRm4mRjbsyWl5otdJqXgitUao5hUK+kq17djupEzLbz19nBwWZ7r+lrp3YNpjc8&#10;XmiPfjzqlVrvvWdgab09zpPTP88lu/tvzMXrGvT2Wc8dr51HWqnm0mXBWr4GysaXI0CAwKDAudbC&#10;YKo0bo1xfSrt+Foye+nZyP7tg7kmyZvfFlHtvY8vHgOfAaM+9Wre/xMgQIAAAQIECBAgQIAAAQIE&#10;CBAgQIAAgW0qUNmO533TTTdFkiRDT/2RRx4ZWjesYt++fbFjx45h1fH4448PrRtV0WwO/1H7xRdf&#10;HNVdPQECBAgQIECAAAECBAgQIECAAAECBAgQIECAAAECBAgQIECAAAECBAgQIECAAAECBAgQIECA&#10;AAECBAgQIECAAAECBAgQIECAAAECBAgQIECAAAECBAgQIECAAAECBAgQIECAAAECBAgQIECAAAEC&#10;BAgQIECAAAECBAgQIECAAAECBAhchQJZu1U4qyStFXISBAgQIEBgUKCye28+1bumdM+ezufGjKbS&#10;+pgtX2022WuftRqFPkltspCT2PoCtYO35E4imdoZ3dmTuZyAAAECBAgQIECAAAECFwVuuummSJLk&#10;Ylj4+8gjjxRyoxL79u2LHTt2DG32+OOPD60bVdFsNoc2efHFF4fWqSBAgAABAgQIECBAgAABAgQI&#10;ECBAgAABAgQIECBAgAABAgQIECBAgAABAgQIECBAgAABAgQIECBAgAABAgQIECBAgAABAgQIECBA&#10;gAABAgQIECBAgAABAgQIECBAgAABAgQIECBAgAABAgQIECBAYP0FstZCYZKkbv/MAspKE4uuWZbv&#10;VZ/OxyICBDaFQGXHNZG+8eZI3/KLUfsr747arX9rU6zLIjanQDKwV3Xa6RQW2u4Wc4VGYyZOLcyN&#10;2fJSs4VO61JwhUrNbnvkzLVKOrLNsAY70olhVUv52eb5pfKVLDTGeDwmqkWLyvFDkUT+XqK7/8aN&#10;O5XawL7s7Vf3pKv0VjXqaGfdUU3UEyBAYE0FzrWLn2vLJmiNcX0q67eUK3m/js6la17WmF9qeqFQ&#10;n8rHIgIECBAgQIAAAQIECBAgQIAAAQIECBAgsM0Eir+EbgOA3bt3x1vf+tZ47rnnSs/24YcfjtnZ&#10;2Vhst5LjhhtuiKeffrq0y2OPPVaaHyf5zDPPDG125MiRoXUqCBAgQIAAAQIECBAgQIAAAQIECBAg&#10;QIAAAQIECBAgQIAAAQIECBAgQIAAAQIECBAgQIAAAQIECBAgQIAAAQIECBAgQIAAAQIECBAgQIAA&#10;AQIECBAgQIAAAQIECBAgQIAAAQIECBAgQIAAAQIECBAgQIAAAQIECBAgQIAAAQIECBAgQOAqFui0&#10;iydXrRVzMgQIECBAYECgumffQCaiM3siKjuvKeRHJSpJJSZ6159GpzWq6YX6qXQisuZCoW1Snyzk&#10;JLa+QHrt9VF7y1+NdN/BqB28Jap73xRJkmz9E3MGBAgQIECAAAECBAisi8Du3bvjrW99azz33HOl&#10;4z/88MOURsmIAABAAElEQVQxOzsbi+1Wctxwww3x9NNPl3Z57LHHSvPjJJ955pmhzY4cOTK0TgUB&#10;AgQIECBAgAABAgQIECBAgAABAgQIECBAgAABAgQIECBAgAABAgQIECBAgAABAgQIECBAgAABAgQI&#10;ECBAgAABAgQIECBAgAABAgQIECBAgAABAgQIECBAgAABAgQIECBAgAABAgQIECBAgAABAhsgULJ/&#10;ZtQmNmDiq3uKrDFfOMFkYqqQkyBAgACBrSWQDFwj026ncALtrFvIrSbR7LTjbLu4z/WosRY6zVFN&#10;1r2+1W2PnKNeqY5sM6zBznT0Xt+zjXPDum9ovtEe/XjUK2k0e//rPypHD/WHkfX2SM+ufWMut65B&#10;tZ4f/rXzWNx7O02q0c6Kz/2LHdolr4uLdf4SIEBgPQTOtca7Xi5eWy/nSBbfiwcHaLci6q991mvm&#10;PwcmF/ODfcQECBBYB4HWC38WrXOne+9Jk5H0/lWmd0e67+A6zGRIAgQIECBAgAABAgQIECBAgAAB&#10;AuMLVMZvenW1vO2224ae0CuvvBJf+tKXhtYPq3jb2942rCr+6I/+KM6ePTu0flhFlmXxzDPPDKuO&#10;SmXbPoRDTVQQIECAAAECBAgQIECAAAECBAgQIECAAAECBAgQIECAAAECBAgQIECAAAECBAgQIECA&#10;AAECBAgQIECAAAECBAgQIECAAAECBAgQIECAAAECBAgQIECAAAECBAgQIECAAAECBAgQIECAAAEC&#10;BAgQIECAAAECBAgQIECAAAECBAgQIEBgWwh0WsXTTGvFnAwBAgQIEBgQqOzZO5CJ6J45UciNm5hK&#10;J8ZtGpNpPbLmQqF9Up8s5CSuDoFdH/xMTN32/kj3HYwkSa6Ok3IWBAgQIECAAAECBAism8Btt902&#10;dOxXXnklvvSlLw2tH1bxtre9bVhV/NEf/VGcPXt2aP2wiizL4plnnhlWHZVKZWidCgIECBAgQIAA&#10;AQIECBAgQIAAAQIECBAgQIAAAQIECBAgQIAAAQIECBAgQIAAAQIECBAgQIAAAQIECBAgQIAAAQIE&#10;CBAgQIAAAQIECBAgQIAAAQIECBAgQIAAAQIECBAgQIAAAQIECBAgQIAAAQIE1l8gaw3sn1mpRlJN&#10;13/iq3yGrHG+cIbJxHQht96JrNOO7sK56J6fje7cK9GZXf3erOu9VuMTIEBgKwhUavl9qtNup7Ds&#10;dkmu0GiMxMnG7Bitik3m281icoMzrTEMapXV32/sGGO/8Nlm8Vq8wQwXpmv0rsXLHYsOlaS4p1vl&#10;+KFct+6+mYjefdqGHb191nNH3/MqHbEHXRa9//X2sXMQIEBgowTOtRpjTdXqLv+ePHKQss/K/e/z&#10;zfn8EBNT+VhEgACBdRRo/vm/jXOPfiPO/b/3x9n/55/H+T/5F2s+W+eVo3H6m/8sTn/tf4xXvvpP&#10;4tRX/ttoHz+85vMYkAABAgQIECBAgAABAgQIECBA4OoRKP4SevWc27Jncvvtty9b/6UvfSkef/zx&#10;ZdsMVi435tmzZ+NrX/vaYJeR8QMPPBDnzw//cX3v3r0jx9CAAAECBAgQIECAAAECBAgQIECAAAEC&#10;BAgQIECAAAECBAgQIECAAAECBAgQIECAAAECBAgQIECAAAECBAgQIECAAAECBAgQIECAAAECBAgQ&#10;IECAAAECBAgQIECAAAECBAgQIECAAAECBAgQIECAAAECBAgQIECAAAECBAgQIECAAAECBK4+gazT&#10;KpxUUq0VchIECBAgQGBQoDK5I6I2kUt3Zk/k4pUE0wNjLdd3Kq1H1lwoNEnqk4WcBAECBAgQIECA&#10;AAECBAhsP4Hbb7992ZP+0pe+FI8//viybQYrlxvz7Nmz8bWvfW2wy8j4gQceiPPnzw9tt3fv3qF1&#10;KggQIECAAAECBAgQIECAAAECBAgQIECAAAECBAgQIECAAAECBAgQIECAAAECBAgQIECAAAECBAgQ&#10;IECAAAECBAgQIECAAAECBAgQIECAAAECBAgQIECAAAECBAgQIECAAAECBAgQIECAAAECBAgQWH+B&#10;rNnIT2LvzLzHaqPGfKFnMjFVyK13ovHUd2P2vn8Ss//HvTH7f/33Mff1f7reU656/KzbiezPvx/Z&#10;cz+M7NCTkT3/VGTnTq96PB0JECCwHgKVNL/nddrtFqZpZ51CbjWJkwtzq+kWC53mqvqtZadmtz1y&#10;uFpSHdlmWIMd6ei9vmcbw/dQGzbuWucb7VZkvf8td0ymtUJ10ttLPZnPP/7d/TcW2q1rolbPD9++&#10;9LxKx3jsWr3ruoMAAQIbJXCutTDWVJf93lRNi/N0WpdyzYHPgfWN/wx4aTFKBAhsN4GsmX8vTNbp&#10;Paj9859G9/TRyBbvVxe/y1k4t92onS8BAgQIECBAgAABAgQIECBAgMAKBCoraHtVNf34xz8eaVry&#10;w8JrZ3nu3Ln4wAc+ED/60Y/GPu/bb7992bZf/vKXo1vyHzEM69Rut+PXf/3Xh1VfyO/du3fZepUE&#10;CBAgQIAAAQIECBAgQIAAAQIECBAgQIAAAQIECBAgQIAAAQIECBAgQIAAAQIECBAgQIAAAQIECBAg&#10;QIAAAQIECBAgQIAAAQIECBAgQIAAAQIECBAgQIAAAQIECBAgQIAAAQIECBAgQIAAAQIECBAgQIAA&#10;AQIECBAgQIAAAQIECBAgcJUK9PbALRzV4fv2FtpKECBAgMC2Fqhesz93/t0zx3PxSoKptD5286l0&#10;IrLmfL59pRKJa1jeRESAAAECBAgQIECAAIFtKvDxj3880nT495znzp2LD3zgA/GjH/1obKHbb799&#10;2bZf/vKXo9vtLtumv7Ld+27213/91/tThfLevXsLOQkCBAgQIECAAAECBAgQIECAAAECBAgQIECA&#10;AAECBAgQIECAAAECBAgQIECAAAECBAgQIECAAAECBAgQIECAAAECBAgQ+P/Zu/cY27L6QMxrn2fV&#10;ffbj0k03NDRgD92MM2JmmmEaxoJ2WxjBGGlitRFSOrYiYf8RI1kaSxm/8ochIdIosZS0uqMQeQYF&#10;pAxhBAkej+MWIkGJ5gEMmQRwD4yN6Zf7ce+l77POe+es6q66Z599qs45VWevetxvt0q119prr7V+&#10;31p77X2qqu8mQIAAAQIECBAgQIAAAQIECBAgQIAAAQIECBAgQIAAAQIECBAgQIAAAQIE0gnkvU6h&#10;say5VkhL7E2g9F7ScTVZ+8TeKtvHWVm9Xjx7iXfQFE9MkBr0Q/j2H4fwzT8M4V99OYR/8cUQXn46&#10;QcOaIECAwOICtWa7ULiW56E2GhbyBlPpwsElEhe7V5cofaNob0Xt36hx+b1+XjSZrmH8tu7QqE3d&#10;o6YL7ZI+WS+Ow6yiV3rXZ2UnzesOe3Pba9fL7z6vvfTnpfNGd76llFdpxvQ72Qc3YmmM37c+bxvM&#10;mQPzznecAAECywhc6xc/1+507jBf/J2cM+uoN8vZw/HnmK1t6vN1aK1vHfGdAAEClQvkU2th1lr9&#10;z/hm/Wxr1D345+7KcTVAgAABAgQIECBAgAABAgQIECCwZ4H5v1ncc9WH+8Rz586FD3zgA7t28sKF&#10;C+GBBx4Iv/IrvxKeeeaZXcvGg/fff3+48847dyz37W9/O3zyk5/c8fj0gSeeeCJ8//vfn84upO+5&#10;555CWoIAAQIECBAgQIAAAQIECBAgQIAAAQIECBAgQIAAAQIECBAgQIAAAQIECBAgQIAAAQIECBAg&#10;QIAAAQIECBAgQIAAAQIECBAgQIAAAQIECBAgQIAAAQIECBAgQIAAAQIECBAgQIAAAQIECBAgQIAA&#10;AQIECBAgQIAAAQIECBAgQIAAAQIEbhKBYb8caKNZzpNDgAABAgRmCNTPnCvkDi9fKKSXSaw32wsX&#10;X2u0Qt7rFMpnrfVCWoIAAQIECBAgQIAAAQIEbl6Bc+fOhQ984AO7Aly4cCE88MAD4Vd+5VfCM888&#10;s2vZePD+++8Pd955547lvv3tb4dPfvKTOx6fPvDEE0+E73//+9PZhfQ999xTSEsQIECAAAECBAgQ&#10;IECAAAECBAgQIECAAAECBAgQIECAAAECBAgQIECAAAECBAgQIECAAAECBAgQIECAAAECBAgQIECA&#10;AAECBAgQIECAAAECBAgQIECAAAECBAgQIECAAAECBAgQIECAAAECBAgQOM4CvX/9h6Hz5D8Knf/t&#10;vw0b/+S/DL1/8ycHHm75/Zlr++5Tno8238s5un45jC69HEavvLjvOo9aBXn3ernLB/Fu0lp9qh95&#10;yEejqbxDkhwNyh2pN8p5cggQIHCQAjPeU90cDgs9GoyK6cLBJRIXOleWKH2j6Gh8H+4MezcyEu8N&#10;x+3Hr922Zm1/6/vJxvznlcuz7sW7daqCY51Bf26ta41mqUztpR8W8vITZ0M4eWshr/JEfapfE7HU&#10;s+nni3JvVnUdlGuWQ4AAgbLAtUGnnLlDTmewj3vkjDU7DF/9HJPHeqefAQ7iM+AOccsmQOD4C+S9&#10;biHIrDn/mblwwgKJrH2iVCrvzPgZWKmUDAIECBAgQIAAAQIECBAgQIAAgZtVoHazBh7j/tVf/dW5&#10;4Q8Gg/CZz3wmvO1tbwvvete7wic+8Ynwuc99bsfzHnrooR2PxQO/93u/Fx577LFdy8SDn/70p8Ov&#10;//qvzy33/ve/f24ZBQgQIECAAAECBAgQIECAAAECBAgQIECAAAECBAgQIECAAAECBAgQIECAAAEC&#10;BAgQIECAAAECBAgQIECAAAECBAgQIECAAAECBAgQIECAAAECBAgQIECAAAECBAgQIECAAAECBAgQ&#10;IECAAAECBAgQIECAAAECBAgQIECAAAECBAgQIEDg+Ankw34xqCwLWa1ezJMiQIAAAQI7CNTOnisc&#10;GV0+X0gvk1hvtBcuvt5ohbzfKZTPWmuFtAQBAgQIECBAgAABAgQI3NwCv/qrvzoXYDAYhM985jPh&#10;bW97W3jXu94VPvGJT4TPfe5zO5730EMP7XgsHvi93/u98Nhjj+1aJh789Kc/HX791399brn3v//9&#10;c8soQIAAAQIECBAgQIAAAQIECBAgQIAAAQIECBAgQIAAAQIECBAgQIAAAQIECBAgQIAAAQIECBAg&#10;QIAAAQIECBAgQIAAAQIECBAgQIAAAQIECBAgQIAAAQIECBAgQIAAAQIECBAgQIAAAQIECBAgQOC4&#10;CAyf/0EYPftUGF14LuTXL21+HXRs0+/PDM3F37+5U9/73/zn4frn/vOw8T9/Kmz8038YOv/7/7hT&#10;0WObn3c3irE1miGrN4p5KVKz3uc9GqRoefk2hjP6dRBmy/fcGQQI3EQC2fjd09NbYzQqZI1CHvI8&#10;L+QtmxiMhuFy//qyp22X3xj0tvdT7/RmredTnWjNuj9Nldkt2Ryfv1Yvj8XkOb3x/a5zgA6xL53h&#10;/HFoT8cx9ssuPDMZShjd8dZCOklieq5PWDay+twuDPLh3DIKECBAYFUCy9z3+uN77J63WZ9Ptu57&#10;058Bx41krfU9N7WqE+PPIIbf/XoY/j9PhuE3/jAMn/oXq6paPQQIHDKBvNcp9ChrrRXSq0hk9XrI&#10;pn52mHf3/rllFX1SBwECBAgQIECAAAECBAgQIECAwOEWqB3u7lXbu4985CPh3e9+90KN9Pv98M1v&#10;fjM89thj4dFHH93xnIceemjHY/HAaPwHDJ/4xCdCbPtrX/ta4Y8Xut1u+MY3vhEeeeSR8Fu/9Vub&#10;ZXetbHzw4YcfnlfEcQIECBAgQIAAAQIECBAgQIAAAQIECBAgQIAAAQIECBAgQIAAAQIECBAgQIAA&#10;AQIECBAgQIAAAQIECBAgQIAAAQIECBAgQIAAAQIECBAgQIAAAQIECBAgQIAAAQIECBAgQIAAAQIE&#10;CBAgQIAAAQIECBAgQIAAAQIECBAgQIAAAQIECBA4jgKDQTGqerOYliJAgAABArsI1M+cKxzNuxth&#10;1LlWyFs0sd5oLVo0rI3L5r1OoXzWWiukJfYvMNq4Gjrf/b9C/5mnwvDy+ZCPRvuvVA0ECBAgQIAA&#10;AQIECBBIJPCRj3wkvPvd716otX6/H775zW+Gxx57LDz66KM7nvPQQw/teCweGI0/N33iE58Ise2v&#10;fe1rIc/z7fLdbjd84xvfCI888kj4rd/6rc2y2wd32Hn44Yd3OCKbAAECBAgQIECAAAECBAgQIECA&#10;AAECBAgQIECAAAECBAgQIECAAAECBAgQIECAAAECBAgQIECAAAECBAgQIECAAAECBAgQIECAAAEC&#10;BAgQIECAAAECBAgQIECAAAECBAgQIECAAAECBAgQIECAwPETyNZPF4LKN64U0geSmH5/ZnMF789s&#10;tAuh5P1eIX1TJLrXC2Fm7ROFdKpEVq+XmxoOy3mHIWc49T7y2Kda4zD0TB8IECBwQ2DGe6obo/K6&#10;2p+Rd6OS+XsXuvt7RugM+/MbqahEbzS/7eYK1vczC9xbL/eK9+OKQt6x2u5gvsVao1k4P7vwbMim&#10;7omjO99SKJMk0Zx6J/vgxvNco1ab24WB94XPNVKAAIHVCPTGa2Z3iftefzTjc8eiXakX1+zN07ba&#10;7m2Ua2mvl/MS54z+7Fth9O0/CaPv/J9h9O/+Zcif+V7iHmiOAIFUAvnUOpS1VvAzvhmdz9aKP+PK&#10;p34GNuMUWQQIECBAgAABAgQIECBAgAABAjexwE3/lz+f/vSnw8/8zM+sbAp8+MMfDuvr62FjY8Yv&#10;JiZa+cpXvhLi1+233x7uvffe8Nxzz4WLFy+GXu/GL34nis/cffDBB8Pdd98985hMAgQIECBAgAAB&#10;AgQIECBAgAABAgQIECBAgAABAgQIECBAgAABAgQIECBAgAABAgQIECBAgAABAgQIECBAgAABAgQI&#10;ECBAgAABAgQIECBAgAABAgQIECBAgAABAgQIECBAgAABAgQIECBAgAABAgQIECBAgAABAgQIECBA&#10;gAABAgQIEDjeAvmwXwyw3iympQgQIECAwC4CtbPnSkdHl86H2trJUv68jPVme16RzeP1rBaa9Ubo&#10;9DqF8llzrZCW2L/A8Pyz4frX/5cbFY3tz370Pwv1W19/I88eAQIECBAgQIAAAQIEDrHApz/96fAz&#10;P/MzK+vhhz/84bC+vh42NjZ2rfMrX/lKiF+33357uPfee8Nzzz0XLl68GHq93q7nTR588MEHw913&#10;3z2ZZZ8AAQIECBAgQIAAAQIECBAgQIAAAQIECBAgQIAAAQIECBAgQIAAAQIECBAgQIAAAQIECBAg&#10;QIAAAQIECBAgQIAAAQIECBAgQIAAAQIECBAgQIAAAQIECBAgQIAAAQIECBAgQIAAAQIECBAgQIDA&#10;sRbI1k8V4ss3rhTSB5HI+8X3Z4bWYu/f3K2vWbNVPDxY/L0mxROPbirvXS92vrVeTKdK1RqllvLR&#10;MGSl3EOQMRyUO1Gvl/PkECBA4CAFGlP3uHFfGjPWr0E+DK1QXoMX7frFzv6eETrDg7v39mZ4TMfd&#10;mnF/mi4zL32mdSK8dP2VXYtd7l4Pd5y4ZdcyVR5cZBzaU3Oq9tKfF7qUZ1kYnXtzIS9JYqpfYfz8&#10;sLU1svn358FE+a3zfCdAgEAVAtemP9POaaS/wH1qxyrq5Xt7Phi8+vnqljtD7Rf+QQi98Wfs+Hkw&#10;fh/nHfjWXCt2od8tpqUIEDgWAnmeh9AvfgbIWlPX/4oizdonQrjy4+3aRp2pn4FtH7FDgAABAgQI&#10;ECBAgAABAgQIECBAIITazY7w0EMPhY9//OMrY3jDG94Qfud3fmfh+i5cuBC+9a1vhRdeeCH0esUf&#10;Is6rZJl25tXlOAECBAgQIECAAAECBAgQIECAAAECBAgQIECAAAECBAgQIECAAAECBAgQIECAAAEC&#10;BAgQIECAAAECBAgQIECAAAECBAgQIECAAAECBAgQIECAAAECBAgQIECAAAECBAgQIECAAAECBAgQ&#10;IECAAAECBAgQIECAAAECBAgQIECAAAECBAgcLYHGm38qtP7OI6H54N8Lzb/1d0PznQ8frQD0lgAB&#10;AgQOVKB+5lyp/eGll0t5i2SsN9qLFAtb5fJep1A+a60V0hL7FxheOl+sJB+F2qlbi3lSBAgQIECA&#10;AAECBAgQOMQCDz30UPj4xz++sh6+4Q1vCL/zO7+zcH0XLlwI3/rWt8ILL7wQer3ewufFgsu0s1TF&#10;ChMgQIAAAQIECBAgQIAAAQIECBAgQIAAAQIECBAgQIAAAQIECBAgQIAAAQIECBAgQIAAAQIECBAg&#10;QIAAAQIECBAgQIAAAQIECBAgQIAAAQIECBAgQIAAAQIECBAgQIAAAQIECBAgQIAAAQIECBA4pALZ&#10;+ulizzauFtMHkCq9P7O5gvdnNlrFSEbDkI+/bqYt724Uws3aJwrpVImsXi83NRqU8w5Dzqx+1RuH&#10;oWf6QIAAgRsC0/e48ZHGjHvcYEbejUrm713oXplfaJcSncFy7xXbpaqlD/VmredTtTRrM+5PU2Xm&#10;Jc8scG+93L02r5pKj3cH/bn1r9WbhTK1l35YSOe3vSGE5mLvRy+cuN9Efep5bjh+fohf462xwPgN&#10;8pvr2W+/3M4nQGDvAtcGnaVOXuQ+tWOFU2v2Zrnhq2t9lmUhfu7LTt8WstvfGLK7fiJkrfUdq0p1&#10;IJu6h+T9bqqmtUOAQEqBzWs7L7Q4ff0XDu4jUWufLJydd68X0hIECBAgQIAAAQIECBAgQIAAAQIE&#10;JgVqk4mbdf/xxx8PDz/88MrC/43f+I1w//33r6y+WRW9613vCh/60IdmHZJHgAABAgQIECBAgAAB&#10;AgQIECBAgAABAgQIECBAgAABAgQIECBAgAABAgQIECBAgAABAgQIECBAgAABAgQIECBAgAABAgQI&#10;ECBAgAABAgQIECBAgAABAgQIECBAgAABAgQIECBAgAABAgQIECBAgAABAgQIECBAgAABAgQIECBA&#10;gAABAodIYHT9Uhj9+IUwfPEvwuCZp8LowvMr6V3ttrtC4ycfCM37/nZo/tWfDs13vHcl9aqEAAEC&#10;BG4Ogezk2RDqjUKwo8vnC+lFE+uN1kJF114rl/c7hfJZa62Qlti/wPRYZuunQ9Zs779iNRAgQIAA&#10;AQIECBAgQCChwOOPPx4efvjhlbX4G7/xG+H+++9fWX2zKnrXu94VPvShD806JI8AAQIECBAgQIAA&#10;AQIECBAgQIAAAQIECBAgQIAAAQIECBAgQIAAAQIECBAgQIAAAQIECBAgQIAAAQIECBAgQIAAAQIE&#10;CBAgQIAAAQIECBAgQIAAAQIECBAgQIAAAQIECBAgQIAAAQIECBAgQIDAsRWI702c3PKNqyHP88ms&#10;5Pt5b/r9mft/r+PMd0P2u8ljO8gG8+71QvNZe72QTpaoFd/LGtvNh8NkzS/V0HBQLj6j/+VCcggQ&#10;IJBQYMZ7qhvDUakDg3x/a+2FzpVSnctkbAx7yxRfadnerPV8qoVWVr4/TRWZmzzTPjG3zOVe8X48&#10;94QVF+gsMA7tyTnVuRpql18u9GJ0x1sL6WSJyX5tNTp4dV41stpWzo7fB6P9XQM7VuwAAQIEpgSu&#10;9YufaacOl5L9/axP9Rn3r2G/1MahymiuFbuzpFfxZCkCBA6rQD7j2s5aU9f/ijqfrRWfw6d/Brai&#10;ZlRDgAABAgQIECBAgAABAgQIECBwTATm/2bxmAS6WxiNRiN88YtfDO9973t3K7bwsVarFZ544omF&#10;yy9b8NSpU+Gzn/3ssqcpT4AAAQIECBAgQIAAAQIECBAgQIAAAQIECBAgQIAAAQIECBAgQIAAAQIE&#10;CBAgQIAAAQIECBAgQIAAAQIECBAgQIAAAQIECBAgQIAAAQIECBAgQIAAAQIECBAgQIAAAQIECBAg&#10;QIAAAQIECBAgQIAAAQIECBAgQIAAAQIECBAgQIAAAQIHIND9k38UNr7034TOP3s8XP/jz4T+9/7v&#10;A+iFJgkQIECAQFEgy7JQP3OukDm8dL6QXjRxotleqOh6s7VZLu91CuWz1lohLbF/gemxrJ+5ff+V&#10;qoEAAQIECBAgQIAAAQKJBRqNRvjiF78Y3vve966k5VarFZ544omV1DWrklOnToXPfvazsw7JI0CA&#10;AAECBAgQIECAAAECBAgQIECAAAECBAgQIECAAAECBAgQIECAAAECBAgQIECAAAECBAgQIECAAAEC&#10;BAgQIECAAAECBAgQIECAAAECBAgQIECAAAECBAgQIECAAAECBAgQIECAAAECBAhsCow2rob+8/8+&#10;9J/509D74f8bej/4VshHQzoEjrxAtn66GEM+CqF7vZiXODX9/szQXN9/D157N+dkRXm/O5k89vuN&#10;t/310PirPx0aP/lAqL/pHaH2ujcfTMy1erndw7qeDgflvtYb5Tw5BAgQOEiBGfe45ox1dTAjb9Fu&#10;D0ejcKm3v+eDzrC/aHMrL9cbzVjPp1pp1va/vp9pnZiqtZy8fMDPWd3B/HFYqze3O1576Yfb+1s7&#10;ozvesrWb9vuMuR4Gvc0+NGY9X0z1bhCfc20ECBBIIHCt31mqlf4C96mdKsyyLITpNXDW55idKjiI&#10;/Ga72OpN9tm8GLwUgeMrkPfKP3fLWiv4Gd8MsqxdfA7PD/iZe0YXZREgQIAAAQIECBAgQIAAAQIE&#10;CBwigf3/ZvgQBbOfrtxyyy3h61//enj88cfDb/7mb4arV6/up7rwvve9L/zSL/1S+OxnP7uvemad&#10;/Ad/8Afh/vvvn3VIHgECBAgQIECAAAECBAgQIECAAAECBAgQIECAAAECBAgQIECAAAECBAgQIECA&#10;AAECBAgQIECAAAECBAgQIECAAAECBAgQIECAAAECBAgQIECAAAECBAgQIECAAAECBAgQIECAAAEC&#10;BAgQIECAAAECBAgQIECAAAECBAgQIECAAAECBAgcNoHWWrFH/U4xLUWAAAECBA5IoHb2XBj++IXt&#10;1keXz2/vL7Oz1mgvVHy90dosl/eK98Js+l65UG0K7SYwPZZxrG0ECBAgQIAAAQIECBA4igK33HJL&#10;+PrXvx4ef/zx8Ju/+Zvh6tWr+wrjfe97X/ilX/ql8NnPfnZf9cw6+Q/+4A/C/fffP+uQPAIECBAg&#10;QIAAAQIECBAgQIAAAQIECBAgQIAAAQIECBAgQIAAAQIECBAgQIAAAQIECBAgQIAAAQIECBAgQIAA&#10;AQIECBAgQIAAAQIECBAgQIAAAQIECBAgQIAAAQIECBAgQIAAAQIECBAgQIDApsDg2X8Xrn31fypo&#10;nGqth9Bqh2z8zr+s0QzZ2qlQWz9VKCNB4LALZDPmbL5xZTyfTx5I1/N8FMKgV2g7G19n+93idTq9&#10;5VPtTB8/bunm2999KELKavVyP0bDct5hyBkNyr2oN8p5cggQmCsweO77ofNvnhyv8f2QD/ub30/9&#10;wt8PWXP/a/zcxo97gXqzFGFjWF5XB6PxPXaP28XulZCP/9vP1jnA+243zrk5W2vW/WnOOdOHT7dO&#10;TGeV0pd710t5KTM6w+Jz1qy22/G56bUpVHvxzwtF8uZayG95fSEvWWLG89zWc2M9q83txuCwPm/M&#10;7bkCBAgcNYFr/c5SXe4PZ3zuWKaG+CwwucYtcN9bpvqVl51+/hvHn4/7P/Oz4sobVyEBAqkE8l55&#10;Lcxaa5U0X2sXn8NH3YN95q4kSJUSIECAAAECBAgQIECAAAECBAisTGD+bxZX1tThr6hWq4Vf+7Vf&#10;C9/97nfDb//2b4f77rtvX53+/d///fDggw/uq47Jk+v1enjiiSfCI488MpltnwABAgQIECBAgAAB&#10;AgQIECBAgAABAgQIECBAgAABAgQIECBAgAABAgQIECBAgAABAgQIECBAgAABAgQIECBAgAABAgQI&#10;ECBAgAABAgQIECBAgAABAgQIECBAgAABAgQIECBAgAABAgQIECBAgAABAgQIECBAgAABAgQIECBA&#10;gAABAgQOsUDWbBd6l/c6hbQEAQIECBA4KIH6mXOFpoeXzhfSiyZqWRba9ebc4muNV++J0/fCrLk2&#10;91wFlhMYXi6OZf3s65arQGkCBAgQIECAAAECBAgcIoFarRZ+7dd+LXz3u98Nv/3bvx3uu+++ffXu&#10;93//98ODDz64rzomT67X6+GJJ54IjzzyyGS2fQIECBAgQIAAAQIECBAgQIAAAQIECBAgQIAAAQIE&#10;CBAgQIAAAQIECBAgQIAAAQIECBAgQIAAAQIECBAgQIAAAQIECBAgQIAAAQIECBAgQIAAAQIECBAg&#10;QIAAAQIECBAgQIAAAQIECBAgQIBAWaBRfvffta99Plz9X/+7cOWf/tfh8j/5r8LGv/rD8nlyCBxy&#10;gWz9dKmH+cbVUl6yjH631NRK3p/52rs5JyvP+73JpP1UAuP3xkxv+XAwnXU40rP6VW9s9i0fz9V8&#10;NDwc/dQLAkdAIO9eD8O//LMwfPnpMLr4l2E0fo9vPrAOr2LosvG6NMpqhaoao/K6Osj3vmZd6F4p&#10;1L+XRGd4cOPdm+ExHUOz9ur6Pp2/TPp0+8Tc4ld6GyHP87nlqirQHfTnVr229d7zcT9rL/+oUH50&#10;x70hjN+NfiDbVr8mG38tnkZWfr6YLBb393MNTNclTYAAgd0ErvU7ux0uHVvkPlU6aTLjtc8o21mz&#10;PsdsHzz4nazZLndixs8CyoXkECBwlATyGWth1lqrJIRsrfgcnneuV9KOSgkQIECAAAECBAgQIECA&#10;AAECBI6HwP5/M3w8HApRvOlNbwqf+tSnNr++973vhSeffDI8/fTT4dlnn938yhb8JfGtt94avvrV&#10;r4aPfvSj4Stf+UqhjWUTp0+fDl/4whfCBz/4wWVPVZ4AAQIECBAgQIAAAQIECBAgQIAAAQIECBAg&#10;QIAAAQIECBAgQIAAAQIECBAgQIAAAQIECBAgQIAAAQIECBAgQIAAAQIECBAgQIAAAQIECBAgQIAA&#10;AQIECBAgQIAAAQIECBAgQIAAAQIECBAgQIAAAQIECBAgQIAAAQIECBAgQIAAAQIEDlKgtVZsvd8t&#10;pqUIECBAgMABCdTOvq7Qcr5xJeT9XsiarUL+IokTzXboDvu7Fl1vtEKe5yGM25jcsul75eRB+0sL&#10;jK5dCmFQHIvamXNL1+MEAgQIECBAgAABAgQIHDaBN73pTeFTn/rU5tf3vve98OSTT4ann346PPvs&#10;s5tfWZYt1OVbb701fPWrXw0f/ehHw1e+8pWFztmp0OnTp8MXvvCF8MEPfnCnIvIJECBAgAABAgQI&#10;ECBAgAABAgQIECBAgAABAgQIECBAgAABAgQIECBAgAABAgQIECBAgAABAgQIECBAgAABAgQIECBA&#10;gAABAgQIECBAgAABAgQIECBAgAABAgQIECBAgAABAgQIECBAgAABAtsCWaO5vb+1k3evb+1ufs/G&#10;7/6zEThqAtn66VKX43syD2rLe51y0612OW/JnJnv/PTO6iUVV1S8Vi9XNBqW8w5DznBQ7sU/e2z8&#10;Htnx+87zUQjv+49CuOsnymXkECBQFqiXn6Wm3+VbPknOogKjeiPUBjfeP90YjdeoqW2wj7X2Ymf/&#10;zwYbwxv9m+pa5cn+aMZ6PtVqq9aYylk+Wc9q4VRzPVztb+x48mh8/7jW74RTrfUdy1R5oDMxT3Zq&#10;pz3+XDPsdUN26cWQ9YqfeUZ3vHWn06rPn/UO99fiacx6vpjq0X6ugamqJAkQILCrwLXB+PPCElt/&#10;H/fozWamf2Y163PMEv2pvGhrrdzE+N4Y2ifK+XIIEDiyArN+xpfNuv5XEGFtev0Y9kM+6IdZP9Nf&#10;QXOqIECAAAECBAgQIECAAAECBAgQOOIC+//N8BEHmNf9d7zjHSF+7XVbX18PX/7yl8PnP//58Lu/&#10;+7vhRz/60VJV1Wq18Mu//Mvhk5/8ZLj77ruXOldhAgQIECBAgAABAgQIECBAgAABAgQIECBAgAAB&#10;AgQIECBAgAABAgQIECBAgAABAgQIECBAgAABAgQIECBAgAABAgQIECBAgAABAgQIECBAgAABAgQI&#10;ECBAgAABAgQIECBAgAABAgQIECBAgAABAgQIECBAgAABAgQIECBAgAABAgQIEDh4gay5VuhE3u8U&#10;0hIEjorA4IW/CPmwH4YhD6NBP9TOvi7Ub7njqHRfPwkQmCFQP3uulDu8/HJo3P6GUv68jPVGO/w4&#10;XN212FqjFUK/Oy6TF8plrfVCWmJ/AsNL50sV1M+Ux7pUSAYBAgQIECBAgAABAgSOkMA73vGOEL/2&#10;uq2vr4cvf/nL4fOf/3z43d/93fCjH/1oqapqtVr45V/+5fDJT34y3H333UudqzABAgQIECBAgAAB&#10;AgQIECBAgAABAgQIECBAgAABAgQIECBAgAABAgQIECBAgAABAgQIECBAgAABAgQIECBAgAABAgQI&#10;ECBAgAABAgQIECBAgAABAgQIECBAgAABAgQIECBAgAABAgQIECBwEwvUm+Xg86l3/DVmlCmfJYfA&#10;4RJonwghq41fWTna7lfe2f09l9sFq9gZX1e1c+P3c/Y6YTT+it+n3zW9p2ab7dJp+ea7OkvZMioW&#10;yOqNcgvDYTnvMOQMB+Ve9DZu5E3u38i1R4DADIFsxnNSPusam3GurPkCo7i2DnrbBRsz1tVBvve1&#10;9kL3ynbde93pDPp7PXXf5/UWmGvNWn3f7cQKzoyfra72J+4VM2q93LseTh3Q+8G7w/njsDb+7HMt&#10;dEPtpR+Wej+6495SXrKM+K716e21ed+Iz7NztsHE8+6cog4TIEBgXwLX+uPPskts/QXuU7tWN/0Z&#10;a4G1ftf6qj444/N58Pm8anX1E0gukMef601tK/kZ31SdMZmtnSzl5t3rIWucLeXLIECAAAECBAgQ&#10;IECAAAECBAgQIDDjL5egrFqgVquFRx99NPziL/5i+MIXvhD+6I/+KDz55JPhwoULOzb1zne+M/z8&#10;z/98+NjHPhbuv//+Hcs5QIAAAQIECBAgQIAAAQIECBAgQIAAAQIECBAgQIAAAQIECBAgQIAAAQIE&#10;CBAgQIAAAQIECBAgQIAAAQIECBAgQIAAAQIECBAgQIAAAQIECBAgQIAAAQIECBAgQIAAAQIECBAg&#10;QIAAAQIECBAgQIAAAQIECBAgQIAAAQIECBAgQIAAAQKHWyBrtYsd7HWKaSkCR0Tg2h9/JuTd69u9&#10;XXvgg6H+N39uO22HAIGjJ1A7c67U6dGl8yHc/oZS/ryM9cbU/W7GCbFMPuM+mLXWZpSWtVeB0eXx&#10;GE5ttbPlsZ4qIkmAAAECBAgQIECAAIGbTqBWq4VHH300/OIv/mL4whe+EP7oj/4oPPnkk+HChQs7&#10;Wrzzne8MP//zPx8+9rGPhfvvv3/Hcg4QIECAAAECBAgQIECAAAECBAgQIECAAAECBAgQIECAAAEC&#10;BAgQIECAAAECBAgQIECAAAECBAgQIECAAAECBAgQIECAAAECBAgQIECAAAECBAgQIECAAAECBAgQ&#10;IECAAAECBAgQIECAAAECBGYJZI3WrOxiXnOBMsUzpAgcuECWZSFbOxnyjSvbfcmv39jfzky0Uzt9&#10;Wzj9H/79zdYGg8HKWp11DeeD3srqV9ESArV6qXA+Wt1YlyrfT8a8fvU29lO7cwnMFMj73RAazZBl&#10;tZnHj2xmvVnu+qBfzpOzJ4F8PGfCeOpsbc3RcGt3+3t/Rt72wV12RvkovNK9tkuJVw/Vxs8Uozzf&#10;sdwgH4bhuK76Aczt7mj+XGvVGjv2fZkDZ1onwvNh53eqxboud6+Hu0/dvky1KyvbmfP8E8exWX/V&#10;ovbinxfaHZ0ev297/UwhL2li1mey1+JpzHi+mO7bYI/XwHQ90gQIENhNYDgahe5w/n1nso7+vM8d&#10;k4Vn7Gdvf3D8HHA9hPi8FZ8jz94xo9Thycqaa6XO5L1uyEq5MggQOMoCea9T7P74c0BW0c/Ps/aJ&#10;Ylvj1Gi8LtZOni3lyyBAgAABAgQIECBAgAABAgQIECCwmt8Mc1xIoN1uh0cffXTzazT+Jcrzzz8f&#10;XnrppfDyyy+Hq1evhltvvTXceeed4e67797cX6hShQgQIECAAAECBAgQIECAAAECBAgQIECAAAEC&#10;BAgQIECAAAECBAgQIECAAAECBAgQIECAAAECBAgQIECAAAECBAgQIECAAAECBAgQIECAAAECBAgQ&#10;IECAAAECBAgQIECAAAECBAgQIECAAAECBAgQIECAAAECBAgQIECAAAECBAgQIEDgcAs01wr9y/vd&#10;QlqCwJERqNULXc1Hw0JaggCBoydQO3VrCFkWQp5vd3546fz2/jI7p1rF+92sc0+O74l5r1M6lC1w&#10;bukkGTsKDC9PjWGzHWrrp3Ysf9AHRt2NUKuP7zGN1kF3RfsECBAgQIAAAQIECNykAu12Ozz66KOb&#10;X6PRKDz//PPhpZdeCi+//HK4evVquPXWW8Odd94Z7r777s39m5RJ2AQIECBAgAABAgQIECBAgAAB&#10;AgQIECBAgAABAgQIECBAgAABAgQIECBAgAABAgQIECBAgAABAgQIECBAgAABAgQIECBAgAABAgQI&#10;ECBAgAABAgQIECBAgAABAgQIECBAgAABAgQIECBAgMAKBLJ6Y24tmXe7zTVS4JAKrJ8OYePKdufy&#10;if3tzKO+M+v69M7qgxnVWevpYX3n8nCwu9GM973ufoKjBOYLdP74M2H08tMhjN8dnLVPhMZb3xla&#10;f/OD80885CWyRrPUw3zYL+XJ2JtAPuXbmLF+Dcbv+trL9uPutTAKN96lPauOE+P7bKvWDK/0rs06&#10;vJ23MeiGU8317XSqnd4Mj+m2m9n4Xc0r2M6Mr9t52+Wx6UFsw/H9dpjvPg/W6q++rzofPydlF58r&#10;dHN0x1sK6eSJ1/pWaHfQ20w2slohe1ZicFifN2Z1Vh4BAkdW4Gp/Y+m+90ZzPnfMqbH2Ew/MKXHI&#10;Djfb5Q71O+U8OQQIHG2Bqes6a8249lcUYW3GM3jeub6i2lVDgAABAgQIECBAgAABAgQIECBw3ATm&#10;/yXocYv4kMRTq9XCG9/4xs2vQ9Il3SBAgAABAgQIECBAgAABAgQIECBAgAABAgQIECBAgAABAgQI&#10;ECBAgAABAgQIECBAgAABAgQIECBAgAABAgQIECBAgAABAgQIECBAgAABAgQIECBAgAABAgQIECBA&#10;gAABAgQIECBAgAABAgQIECBAgAABAgQIECBAgAABAgQIECBAgACBCgSy5lqx1kEv5PkoZFmtmC9F&#10;4LALjN/NXNhGo0JSggCBoyeQ1euhdvq2MLp8Ybvzo8vnt/eX2bnr1O3h37705zue0qjVw+tOnA35&#10;y8+WymStqXtlqYSMZQRGl4pjWD97bpnTKy+b53kYvvij0H/2qdB/+k/D4KUfhZPv/1ho3/fuytvW&#10;AAECBAgQIECAAAECBOYJ1MY/A3vjG9+4+TWvrOMECBAgQIAAAQIECBAgQIAAAQIECBAgQIAAAQIE&#10;CBAgQIAAAQIECBAgQIAAAQIECBAgQIAAAQIECBAgQIAAAQIECBAgQIAAAQIECBAgQIAAAQIECBAg&#10;QIAAAQIECBAgQIAAAQIECBAgQIAAgaUFGs25p2QLlJlbiQIEDkAgWz8d8ol2887VidTx2N28PrMs&#10;jF9SvR1Q3u9t79tJJ5CN35U6veXD4XTW4UgPB7v3o7ex+3FHCexBIO9ef/WsXifkr33toZrDd0p9&#10;xrPUoH/4+nlEe5TXW4WeN2a8y36Q722tvdi9Uqh7VuK29ukw2Gzz2qzD23kb4zE/1VzfTqfa6Y3m&#10;rOfjjrRqjZV050zrxNx6Lvdeu87nllxtgY3B/Gef9tZnmpf+ImT5qNCB0Z1vLaSTJ8bvdi9tr8VU&#10;n/F8MV12r9fAdD3SBAgQ2E3gWr+z2+GZx/qjvd2jZ1Z2FDKb7XIv+91ynhwCBI60QPw8O7llzbXJ&#10;5Er3s7XyM/j2Z+uVtqQyAgQIECBAgAABAgQIECBAgACB4yCwmt8MHwcJMRAgQIAAAQIECBAgQIAA&#10;AQIECBAgQIAAAQIECBAgQIAAAQIECBAgQIAAAQIECBAgQIAAAQIECBAgQIAAAQIECBAgQIAAAQIE&#10;CBAgQIAAAQIECBAgQIAAAQIECBAgQIAAAQIECBAgQIAAAQIECBAgQIAAAQIECBAgQIAAAQIECBAg&#10;QIAAgQoEstZaudZ+N4TWejlfDoFDLJDV6iGf7N9oOJmyT4DAERWon31dGF2+sN374aXz2/vL7Lz1&#10;lrvCufWz4fzGpZmn/Y3X/2Ro1huh3++UjmfNdilPxt4Fpsewdubc3iur6Mwr//x/CHnn2nbt/Wf+&#10;NLTve/d22g4BAgQIECBAgAABAgQIECBAgAABAgQIECBAgAABAgQIECBAgAABAgQIECBAgAABAgQI&#10;ECBAgAABAgQIECBAgAABAgQIECBAgAABAgQIECBAgAABAgQIECBAgAABAgQIECBAgAABAgQIECBA&#10;gAABAgQIECBAgAABAgSOo0BWb84Pq9GaX0YJAodQIFs/VehVfv1KIX1sEo3xezgn3s+Zx/dV29IL&#10;jN+3XNpGg1LWociY9y7o3sah6KZOHC+BvHu9EFDWXi+kj2oia5SfpfJh/6iGc/j6PeXbGJbfZT+Y&#10;t6btENWFzvzngtvbp8OlfnHuzqquM+zNyq48rzecf59p1hor6ceZ9om59Vyeus7nnrCiAt0Frrl2&#10;/bXPNH/57wut5uP7d377Gwt5B5JorhWe58Lg1TnVyGY8X0x1cDgaTeUcTDKOw/PXfxzi9XBy/Hx6&#10;94nbQmPW89HBdE+rBAjsU+DaYPnPmf0F7lP77NbhOr05/mw+tfl8PgUiSeAYCLTu+9uh/vq3hmz8&#10;vJbHn5/UV/O8PYum1j4Zwvhn87Xxs3gWv9bGX63xc6ONAAECBAgQIECAAAECBAgQIECAwAyB6n5S&#10;NaMxWQQIECBAgAABAgQIECBAgAABAgQIECBAgAABAgQIECBAgAABAgQIECBAgAABAgQIECBAgAAB&#10;AgQIECBAgAABAgQIECBAgAABAgQIECBAgAABAgQIECBAgAABAgQIECBAgAABAgQIECBAgAABAgQI&#10;ECBAgAABAgQIECBAgAABAgQIECBA4KYTaLVLIee9Tsha66V8GQQOtUCtXuhePhoW0hIECBxNgdqZ&#10;c4WOjy69XEgvmqjXauEjP/lg+JMffis8e+VGHbUsC3/jzp8Mf+uut29Wlfc2SlVmrbVSnoy9C4wu&#10;ny+cXD/7ukL6oBPZeE4077kv9H7wre2u9J/5dyHPRyHLatt5dggQIECAAAECBAgQIECAAAECBAgQ&#10;IECAAAECBAgQIECAAAECBAgQIECAAAECBAgQIECAAAECBAgQIECAAAECBAgQIECAAAECBAgQIECA&#10;AAECBAgQIECAAAECBAgQIECAAAECBAgQIECAAAECBAgQIECAAAECBAgQIHDsBBrNuSFljdbcMgoQ&#10;OIwC2frpQrfyzpVC+rgk4jWa9zs3whn0buzbSyaQjdfT5r3/QQj18XuXa42Qjd+/XDt9W7L2l2po&#10;ONi9+Iz3ve5+gqMEFhDoTaxT4+JZ68QCJx2BIvUZz1KD/hHo+BHp4tRzaGPGu+wHM/IWie5Cd/5z&#10;wW1rp0NvNGfNHDfWGR7MvXde3xrj9zPHd3qvYjvTOjm3msu963PLVFGgu8A1t7b1ueeFPyt0Ib/9&#10;nvG9e8Z1XCiVIBHn+oznuTiG87ZBPpxXpPLj37/0fPjWhT8Lw/F7wbe2dq0Z3nvnfeHuE4f0eWir&#10;o74TILCQwLXJNWqhM8JC99AFqzoSxeJnwM17ynDiWXAPbkciWJ0kcBML1G+9M2x+jX/+k+d5pRJZ&#10;qx1u+/g/rLQNlRMgQIAAAQIECBAgQIAAAQIECBwfgcbxCUUkBAgQIECAAAECBAgQIECAAAECBAgQ&#10;IECAAAECBAgQIECAAAECBAgQIECAAAECBAgQIECAAAECBAgQIECAAAECBAgQIECAAAECBAgQIECA&#10;AAECBAgQIECAAAECBAgQIECAAAECBAgQIECAAAECBAgQIECAAAECBAgQIECAAAECBAgQIEDg8Alk&#10;zbVyp/rdcp4cAoddIKsVezgaFdNSBAgcSYH62XOFfo+uvRLy4TBk9Xohf5HEydZa+Htvf2+4uHE5&#10;nB9/NbJ6uOvUbWG92d4+Pe91tve3drLxebbVCIy610M+/prcameKYzx57KD2m298e+j94Fvbzcc+&#10;D19+JjTuePN2nh0CBAgQIECAAAECBAgQIECAAAECBAgQIECAAAECBAgQIECAAAECBAgQIECAAAEC&#10;BAgQIECAAAECBAgQIECAAAECBAgQIECAAAECBAgQIECAAAECBAgQIECAAAECBAgQIECAAAECBAgQ&#10;IECAAAECBAgQIECAAAECBAgcN4Gs0ZwbUtZozS2jAIHDKJCtnyp2q3Mt5PkoZNPvxS2WOnqp5vga&#10;3bjR7dz7qm9gJNzLxu9LPflz/0nCFvfR1Fv/egjn7glhOAhhNP76wTdD+PHzNyrsTUyoG7n2COxZ&#10;YPMdwuP1t7C1TxSSRzUx61kqH/aPajiHr98T76KOnWvGdWtqG+TDqZz5yTzPw4+7V+cWvL19OrzS&#10;vTa3XGfYm1tm1QX64/U7H/+329asNXY7vNSxE+OxqI+foYbT1/JELdf6nTAcjUK9VpvIrX53Ef+1&#10;8Wea4eULIVy9WOjQ6I63FNIHlpj+XDZ4dR1p1Oa/270/Wv4aWGWcz1w7H/71+R+UquyO+uH/+Mvv&#10;hA/d8zfDLa2TpeMyCBA4WgJxjV92i/eqm26Lzy6Tz4I+n990U0DABAgQIECAAAECBAgQIECAAAEC&#10;BAgQOCiB1f12+KAi0C4BAgQIECBAgAABAgQIECBAgAABAgQIECBAgAABAgQIECBAgAABAgQIECBA&#10;gAABAgQIECBAgAABAgQIECBAgAABAgQIECBAgAABAgQIECBAgAABAgQIECBAgAABAgQIECBAgAAB&#10;AgQIECBAgAABAgQIECBAgAABAgQIECBAgAABAgQIEDjMAs12qXd5r1PKk0Hg0AvU6sUujobFtBQB&#10;AkdSoHbmXLHfeR5GVy6E+i13FPOXSN22fibEr1lb6R6Y1ULWaM0qKm8PAqNL50tn1c9OjXGpRPqM&#10;5j33lRrtP/1UaNzx5lK+DAIECBAgQIAAAQIECBAgQIAAAQIECBAgQIAAAQIECBAgQIAAAQIECBAg&#10;QIAAAQIECBAgQIAAAQIECBAgQIAAAQIECBAgQIAAAQIECBAgQIAAAQIECBAgQIAAAQIECBAgQIAA&#10;AQIECBAgQIAAAQIECBAgQIAAAQIECBwbgXpzfiiNBcrMr0UJAskFsvXTr7bZWgtxP1s7FcKgH8KM&#10;dzwn79wKG8zG8eQT9eX93kTKLoGyQHZ2/J7Y+PXall94LoQfP7+VDME7z29Y2FuJQN69Xqona6+X&#10;8o5kxqznpHivsa1EYPpd043RqFTvYA/vt3+ldy0M83Jdk5W3a81wsrkW1hZ433XnAMa8NxxMdnfm&#10;frNWn5m/l8wsy8Lp1onwSvfqrqdf6V0Pt8RnroRbZzD/2addb4XBM0+VejW6862lvAPJmJ5nr8XU&#10;yOaP4SAfHkiXtxr97o+f3totfR+Nn1L/9JVnw4N3vL10TAYBAkdL4Fq/s3SH+8ODXZ+W7vAqTog/&#10;b+hM3Ct9tlqFqjoIECBAgAABAgQIECBAgAABAgQIECBAYAGBxgJlFCFAgAABAgQIECBAgAABAgQI&#10;ECBAgAABAgQIECBAgAABAgQIECBAgAABAgQIECBAgAABAgQIECBAgAABAgQIECBAgAABAgQIECBA&#10;gAABAgQIECBAgAABAgQIECBAgAABAgQIECBAgAABAgQIECBAgAABAgQIECBAgAABAgQIECBAgAAB&#10;AgT2KJC11spn9rvlPDkEDrlAVq8XezgaFtNSBAgcSYHa2XOlfg8vvRzqt9xRyl9FRt7rFKqZeZ8s&#10;lJBYRmB4+Xyp+KwxLhVKnFE7eTbUb7s7DC8+v91y/5mnwvoDP7edtkOA5nz7xgAAQABJREFUAAEC&#10;BAgQIECAAAECBAgQIECAAAECBAgQIECAAAECBAgQIECAAAECBAgQIECAAAECBAgQIECAAAECBAgQ&#10;IECAAAECBAgQIECAAAECBAgQIECAAAECBAgQIECAAAECBAgQIECAAAECBAgQIECAAAECBAgQIECA&#10;AIHjJpBlWQi18TtCd3kvaNZoHbewxXOTCNTf/FNh/T/+L0JWbxzriOt3/UTITt8eskYzhGY7NO56&#10;y7GOV3AVCEy/97y7UUEjqryZBfLu9VL4WftEKe8oZmTxOSo+T+X5dvfzYX97387+BLJm8Tm0MSy/&#10;y36Qj5Zu5GL3ytxzbl87vVlmrT6+v87ZNoa9OSVWf7g3GsyttJWt9hnozPi6faV7ddd2L/euh1vW&#10;Tu1aZtUHuwtcc2vj56T+s08Vms7bJ0N+5nWFvANLTH/mGrw6pxq12twuDUfLXwNzK12wwHB8/V2Y&#10;Myde7lxesDbFCBA4zALX+p2luxfXiJtty8afyW88FY4fEfvdm41AvAQIECBAgAABAgQIECBAgAAB&#10;AgQIECBwQAKr/e3wAQWhWQIECBAgQIAAAQIECBAgQIAAAQIECBAgQIAAAQIECBAgQIAAAQIECBAg&#10;QIAAAQIECBAgQIAAAQIECBAgQIAAAQIECBAgQIAAAQIECBAgQIAAAQIECBAgQIAAAQIECBAgQIAA&#10;AQIECBAgQIAAAQIECBAgQIAAAQIECBAgQIAAAQIECBAgcFgFsuZaqWt5v1PKk0Hg0AtktUIX83xU&#10;SEsQIHA0Beqnby91fHT5QilvVRl5r3gPzFrl++Sq2roZ6xldOl8Mu1YPtZNni3mHJNW85+1hePH5&#10;7d4MXvyLEOeHObFNYocAAQIECBAgQIAAAQIECBAgQIAAAQIECBAgQIAAAQIECBAgQIAAAQIECBAg&#10;QIAAAQIECBAgQIAAAQIECBAgQIAAAQIECBAgQIAAAQIECBAgQIAAAQIECBAgQIAAAQIECBAgQIAA&#10;AQIECBAgQIAAAQIECBAgQIAAgWMokDVa43e3bewYWdZs7XjMAQKHWSCrNw5z91bWt9bf+nChrkbj&#10;5oi7ELTE/gRa68Xzd7knFAtKEVhQYMacytpT827Bqg5lsXozhEHvRtcG/Rv79vYlkDWL75tujIal&#10;+gYz8kqFpjIudK5M5ZSTt6+d3sxcr89/Fu4MJ8a/XFUlOb3RYG69zdpqnwnOtE7MbfNy9/rcMqsu&#10;0F3gmmtn9TB47geFpkd3vrWQPtDE+DNZYXttTalltZCND+SFg8XEIC9fF8US1aU2xv3Md+1dCNcG&#10;xffIV9cbNRMgUKXAXq7luD70hv3Qis9KN8lWe2D8+Xx8j958hmm2Q2ifvEkiFyYBAgQIECBAgAAB&#10;AgQIECBAgAABAgQIHLTAan87fNDRaJ8AAQIECBAgQIAAAQIECBAgQIAAAQIECBAgQIAAAQIECBAg&#10;QIAAAQIECBAgQIAAAQIECBAgQIAAAQIECBAgQIAAAQIECBAgQIAAAQIECBAgQIAAAQIECBAgQIAA&#10;AQIECBAgQIAAAQIECBAgQIAAAQIECBAgQIAAAQIECBAgQIAAAQIECBw2gdZauUe9bjlPDoHDLlCr&#10;F3s4GhbTUgQIHEmBrNkK2cmzIb92abv/w0svb++veifvdwpVZrPuk4USEssItH/q74TG3T8RRpfP&#10;h+Gl8yEMeiHLastUkaxs8033h86//dqN9vJR6D/3/dB6y1+7kWePAAECBAgQIECAAAECBAgQIECA&#10;AAECBAgQIECAAAECBAgQIECAAAECBAgQIECAAAECBAgQIECAAAECBAgQIECAAAECBAgQIECAAAEC&#10;BAgQIECAAAECBAgQIECAAAECBAgQIECAAAECBAgQIECAAAECBAgQIECAAAECx02g0Qyht7FzVPG4&#10;jQABAgSOr0BrvRjbaBDyYT9kdet/EUZqrwJ5d8ZzRuvEXqs7dOdl42elfPze3q0tH/S3dn3fp0Ct&#10;0S7UUJ/xLvvBjLzCSTMSF7tXZ+QWs25vn97MWGu0igdmpDoT4z/jcCVZveFgbr2tWn1umWUKnGnP&#10;v24vd68tU+VKynaGN66/nSo8NX6/dt4rvs98dMdbdiqePn96nk3MqcZ4HPu7zPPhaJS+v6+12B3N&#10;X++G43eFj8ZftUP6bvMDw9MwgSMkkOd56Ozx+aY3Xr9aK/xckV+7FEJnfB+Pn2Ha469mO2SHaH2p&#10;3fHmIzSyukqAAAECBAgQIECAAAECBAgQIECAAAECx0mgcZyCEQsBAgQIECBAgAABAgQIECBAgAAB&#10;AgQIECBAgAABAgQIECBAgAABAgQIECBAgAABAgQIECBAgAABAgQIECBAgAABAgQIECBAgAABAgQI&#10;ECBAgAABAgQIECBAgAABAgQIECBAgAABAgQIECBAgAABAgQIECBAgAABAgQIECBAgAABAgQIEDhs&#10;All9/CrhWj2E0XC7a3m/s71vh8BREcjiPJ7cJub0ZLZ9AgSOnkD9zLkwuHZpu+OjS+e391e9k/eK&#10;98CstbbqJm7q+mrtE6F211tDiF+HfGvc9bYQ6s0Qhv3tnvafeSq03vLXttN2CBAgQIAAAQIECBAg&#10;QIAAAQIECBAgQIAAAQIECBAgQIAAAQIECBAgQIAAAQIECBAgQIAAAQIECBAgQIAAAQIECBAgQIAA&#10;AQIECBAgQIAAAQIECBAgQIAAAQIECBAgQIAAAQIECBAgQIAAAQIECBAgQIAAAQIECBAgcNwEsvF7&#10;3PJdgsoarV2OOkSAAAECR16gtV4OobcRwvr4PZ82AisQyLvXS7Vk7RnzrlTqiGTEd+JObsPBZMr+&#10;PgRqzXbh7No4VR8Ow7B+4x33g3xYKDMvked5uNi9Mq9YuG3t9GaZtfr8Z+GNYW9ufasu0BvNn2et&#10;WmOlzZ5pnZhb3+Ve+Xqfe9I+C3QG8/1PvPRMoZX4+Wf0unsLeQeamP7MNRFTI6uHfth5no/Gn+aG&#10;o1Go1+IVknbrTbwPfLeW4zVysuH98bsZOUbgMAtc63fGK81uPznauff9+Fw09ai0c+n5R/I//zch&#10;//++dqNg+0So/8I/uJG2R4AAAQIECBAgQIAAAQIECBAgQIAAAQIEblKB1f52+Aghfuc73wk/+7M/&#10;G+IfAxzV7Utf+lJ4z3vec1S7r98ECBAgQIAAAQIECBAgQIAAAQIECBAgQIAAAQIECBAgQIAAAQIE&#10;CBAgQIAAAQIECBAgQIAAAQIECBAgQIAAAQIECBAgQIAAAQIECBAgQIAAAQIECBAgQIAAAQIECBAg&#10;QIAAAQIECBAgQIAAAQIECBAgQIAAAQIECBAgQIAAAQIECBC4eQSa7RC617fjzfvd7f297IwunQ+d&#10;f/7fh6zeDKHRHH9vhNZ7fiHUzr1hL9U5h8BiArVaoVw+GhXSEgQIHF2B2tlzIfzln20HMLx8fnt/&#10;1Tt5r1OoMmuuFdISN49AfH5p3v220H/mqe2gJ/e3M+0QIECAAAECBAgQIHBTCXznO98JP/uzPxvy&#10;PD+ycX/pS18K73nPe45s/3WcAAECBAgQIECAAAECBAgQIECAAAECBAgQIECAAAECBAgQIECAAAEC&#10;BAgQIECAAAECBAgQIECAAAECBAgQIECAAAECBAgQIECAAAECBAgQIECAAAECBAgQIECAAAECBAgQ&#10;IECAAAECBAgQqFhg/D7a3bas0drtsGMECBAgcNQFWuvlCOI7X9fPlPPlENiDQN7dKJ41fvaI75I9&#10;Lls2jmfyLVf5sH9cQjvwOOrj901P2sYONUbDMKzXt/s2GKeX2S73N0J/zjnNWj2carz6ruu4n40b&#10;mO7HZJu90WAymWR/kTabtdVeZ2faJ+fGdrl3fW6ZVRfoDuZfc80XflhoNr/l9SG0TxTyDjQx/Zlr&#10;0NvuTiOrbe/vtDPIh6Ee5pfb6fy95neHi8397nhdPPnaNbXXtpxHgMDBCVzrjz8b7HHrr/oeOf1c&#10;2WzvsWdOI0CAAAECBAgQIECAAAECBAgQIECAAAECx0tgtb8dPkI2r7zySnjxxRePUI/LXb148WI5&#10;Uw4BAgQIECBA4AgJNBqNUJ/4w84j1PVSV5vNZojxVLllWfyz1OOx1Wq10G77A55lRjPP81D1HBiN&#10;Rst06VCXjbF0u91K+xjbiHM5xVZ1Oynm15ZT1fM4tlP12Mc24rpfdSxxXFLEEuNJsVU9j2MMcVyq&#10;3obD5f5HlL30x/qyF7WQZE2u+rrfirzq6yWuL1W3EWNJ1U6KWLbGpurvVcdifdnbCFY9LrFX1pfl&#10;xsb6spxXLJ1iHi/fq72dUXUscX6luCZTzeMUscSRrLqdVF6p2ql6Hu/t6trbWWJZ3O24rS+pfraf&#10;op2q17A4S47T+pJqLltfFl9fUn3WSzWPU1yTUTdFOynmcapxSRXLcRmXxa/g/ZWselxSrS9RoepY&#10;Ut2/UsQS20jxjJQiljguKWI5TmtlHJcUW9XXZMr1peo5dtzWlxT34jiHq55jx219qXoep1hXtto4&#10;TrGkmMdVtxHHJdX1sjUHqv5e9RxL5RXbSTH+VXtVPd6T9YtlUmP3/Ti/UtzzU10vu0e7uqMp5liK&#10;No7T+pJqLqcYl9XN1N1rqjqWVGNynOZxHLGqxyVVG8dpXFLN5RTPe7uvCqs7WnUsqeZXiusl1fyK&#10;sVQ9LrGNVM+VKWJJ0UYqsxT3lhhLiq3qWFL+rLrqOXac1soUc2urjarnWByXqtuIsaS6v1Q9j2Ms&#10;8d4S46l6qzqWVHFEp6pjSbm+VB1L9Erx/JJiXFK1kcosxVoZY0mxpZjHKeKIbVQdS6r7V6p2qvaK&#10;Y5IqlhRrZYpYUrQRxyXFfT/GkmKOxXiq3lKMSyqvVO1UPSZb9ae49lPM4xTjkmIepxyXFGO/FU+V&#10;31OMS4o2olGKdlK0sTXeKeZYijZSmMU2UqyV8eeiKcxStLE1z6r8nmJcUsyvaJSinRReMZY4v1Jc&#10;L7GtqrdU45LqmkzRjrFffFammF+xNynaSbW+xHhSzOMUbaQal+MSSxz7FOtL9IpjU+WWYuxTxLFl&#10;VPW4pPBKFUtsJ8U1Gdup+nc7cVyqHvsYR6p2UsQS40mxHZdYUlz7sY2qr5WtMU8xLqnWlxSxpGjj&#10;OK0vKa6XOL9SjMvWNVPl9xRjn2JMtoyO07hsxVTV9xRjH/ue6ue7Ke5hg8FgfO1X+86VVNfL+vp6&#10;VVNru95U12OtVt9us6qduO5XPcfi2FfdxpZP1e2kWl/iuKR45mu1Wlt0lX1PEUfsfIr3LKWKJUU7&#10;qdpoNKpdx169t1TXRuu+vz2+4Q9D1lobv3ClHep33Lu/9Ww0CGHjStj6iWT8Xguj7Trjs0XVW5bV&#10;xutLte9zGo1iZNU+V0SnOI9TzOWq7y2Vj/nUOwiz/Macq6LtFGMS+13181iqZ9eUzxZVjPd0nSnG&#10;peo2YkypxmW/sTRuuSP0JgZhdPliZWtj3utMtDReg9vrhetwv7EUKj/gRNWxHIf1pfXmd4T+M09t&#10;j9To8oWQj7/qt7xuO2/VO1XfX6quf9Ue6iNAgAABAgQIECBw2AReeeWV8OKLLx62bi3Vn4sXLy5V&#10;XmECBAgQIECAAAECBAjcLALx70uHw2Hl4ab4+6/Kg9AAAQIEKhSIv9e2Vi4H7G8BlvNSenmBFNdk&#10;iuewGHmz2VwewBmVCqRaw47T/1NS6YC8Vnn8u/Kq/8YwRRyxjVR/y5ginriGNRqNSptKeU3GsbEt&#10;JpDi/8GJPXGfXGw8tkqlWF9iG/FnVlVvcd0/LuMfvapeX1J9bu33+5X//2Txfp9i7Hu9XuWxxOvk&#10;uDy/pIgl3ltSeMXrMUU7qZ5hqm7H+rL8He84rS8p1uPlhZc/I64vqX7OU/X6kuJ5b0u46lhiO1Wv&#10;YaliSXVvSdVOirHfGpuqv1cdS6rnl+hUdSzWl73NxhTjUnUbMXLry/Ljn2Jclu/V3s6oOpZU60uq&#10;eez5Zbl5lmpcqp7Hy0W9v9JiWdzP+rK41WTJFOtYinl8nNaXVHP5qP87bpPzuOpYUo1JbKfqWCbd&#10;qt5PEUuKNlKtL6liSbHup4ql6jkcraqOJdX6EmOpeuxTxlL1uMS5laKNqudwrD/F2Md2Uox/qlhi&#10;PFVvMZaq51iKMYlOKcblOMUSzaoe+1TjEtup+u9EYxtx/Kve4jxO8bm16ji26q96jkWvFJv1JYXy&#10;8m2kGJfYq6rn8fKR7/2M47K+xLE/TuNSdSypnl9SXS9Ve21dYSnaSdFGjCfFtZ8qlq3xqep7iusl&#10;1fNLimfXVPMrxbhUNaem603x/zmlaGMrrqrXl1Rjn+q5smqvrXFJ8b3qdT/V2EerqtflVLHEdlLM&#10;sRRtpDBL5VWvp/lZUtXXZLxWolnV26v3sKp/1pPmWon/b0jV60usP9U12WxW+w7T+CO+FPM4elU9&#10;LvE6STEu8f+lqvrfAUlw2W8uK/n4PYlVrzFx3Kv2SjX2qe6TKa7JaFZ1O9ErxdjHe9i8eZzVd//3&#10;TvJ4fM6Fl2J9iW2keD961WO/eU2u1eaOSyy3r218Dxv/Bcy+qph3clzDUnjFdqr+fWtsY961Ms9j&#10;0eMprpcUsaT4OU+q/685RTtx3NfX1xedJnsuF6+VZcd/2DsXrk21eKI+vu5On57KvZEcXzKVbvGa&#10;TOEV22m3x+96r3TLlx6TvXYnxZq8pzWst1EIKWud2PWzSYr1pdCh/SbqxX8DMx/0t2uM12SKcUnR&#10;RhyXeM1UucX1a/IZebh+svCu69h2c/xzje4E+WD8uW3ynHn9u7xxYV6RcLZxIly5cmW73Hq9Fa4P&#10;J9+6vX1oc2c07vfLr1wI7dqNjp3eZQ0tnr23VG94Y57tVMOJ1lpYW9v/Ghf/3a947Z9qzK/rcvd6&#10;2Os1vNfzOoOdxybatMbXZHbhLwtM9Tf8ldA8caKQt6rEXq7HUasdCj/hHPd5q55GrT63a7VGPbQq&#10;+BlZ7MOJXZzyjQXXhEZt13ri2lL1+hLn8JbpXNBDXiCFV1yP93pNLsMXx6Xqfxc7tpEilrhWVv3v&#10;SsY5HOOpeov/7tdkLK9sXN1zk9e6G6FbL38O2uvPkHvDbph820zWPrnrc0D89x5TbMs8i+y1P43G&#10;jeeMvdYx/7w8NFvVt5PimozrWIrP+rfeeut81hWUqPoeFsckxbjEMVn2ZxbL8tWy8c9di09Wy1ax&#10;UPlUa3KKdX+hgFdQSCyLI8brpOrn49ib2E6KcUkRS4yn6lhSeaVqp2qvOCapNrEsLm19WdxqsmTV&#10;61jV9U/GYp8AAQIECBAgQOB4C+z+V6DHO3bRESBAgAABAgQIHLCAH9Yf8AAcYPPxh9xV/1HDAYZ3&#10;ZJtO9YcgKYDi+pLij1riL9Kq3o5TLPHar9oslVf8Y8aq72PxDzJT/DFb1XM41p9qXFLcW1KtlSnW&#10;sFTjUvV1n2qOpVjDUsWSauyjWdVzOVUscWyq3lLFUvWYRKdUsVhflpuVKcYlRRsxauvL4Rv75Xq0&#10;99Kp5pj1ZbkxSvGclGrsrS/LjX2qcVmuV3srnSoW68ty42N9Wc4r1TyOvap6LqeMZTnl5UuniuW4&#10;fNZLcd3HUUzRTqqxP27PL9aXxdeZVHPsuKwvUbbq+RXbSDEuKdawVLGk8IqxHLe1MsZU5ZZqXKwv&#10;y41iinGxviw3JrG09WU5sxTzeLke7b10qlg8vyw3RinGJUUbMWrry+Eb++V6tPfSqeaY9WW5MUrx&#10;nJRq7I/b+lL1XE41LsvNyL2VThVL1WMSo08RS4rrPsaSop0UXluxVP1ZP1UsMZ6q53LKWGI8VW6p&#10;Yql6fkWjVLFUPb9iLCnu+SnWsFSxpBr7FGapYoljU/WWKhbry3IjmWJcUlwrMeoUsaRoY2sEq76/&#10;pIxlK6aqvotlOdkUzxWxRynasb4sN/Zb42J9WdzN+rK41VbJqufX1jyu+pkv1fqSYq1MNY+PUyxb&#10;87nK73FcUvx7A3Fcqt5SzLEU8ys6pWgntpFirUwxLinaSDUuKWOpevxTxVL12hLrj//OSIq1suox&#10;ibGkGpfjEksqrxTrfpzHVT+7xjkWx77q8U81LjGeqjfry/LCVc+v2KMUc8yz2PJjn8IsxdjHyFPM&#10;45Tr/vKjudwZx2lcUsSS4lqJI5gilhRtbM3Gqp+TUsUSx7/qLVUsVccR608VS9XzK8aSYt2P8ytF&#10;LCnGJbaR4nN+CrMYS4pnixRtpPp8dJzWyuN0TaaYYymuyZTzuOrxT3FvifewFGOfKpYYT9VbijmW&#10;YkyiU4pxSXHdx1hStJPCK8YSx7/qOZBiHsdY4vNe1bG0Wq0Q/33/qrdolmKr+hn51Wul+vdtxPc6&#10;VH2fjLFU7RXHPMX1kiqWFJ/1olfV130clxRtHLdYUlwvcWyq3uK4VL2+xBj6/X5lodT/+gc26240&#10;Gpv3sLgq7+deNux1Sn0dhvHPKsb3x3jdVxnLVsPr6/HnPKOtZCXfU6zHseONRvXrWKpYKhmIrUqz&#10;2tbe5vd8/NxX5ToT53LVW4r7ZIwhxT0sRSzx+eW4xJLCK479q8/i1a6Vq4glO3177O6NbTQIg8sX&#10;Qv30bTfyVrSXT93DsmZ7+z6/ilhW1M19V5MqlqN+TTbe8PaSdffp74W1Mz9dyl9FRop1LLZhI0CA&#10;AAECBAgQIECAAAECBAgQIECAAAECBAgQKAvE321V+XcG5RblECBAgMAsgfh77fj3bDYCBA6HQKpr&#10;Mj6HVf332KliORwjpxfTAu4t0yK7p+PfGNoOn8BxGpfjFEuKmRLvkVXfJ2Mc1soUo7lcG/HnVb1e&#10;b7mT9lA6/v9kx2X84/+zVvX1Eq1SeMWxr/rv8eN6nCKWGEeKWKoe+z1cXns6JY5LilhStJEilvhZ&#10;r+r5FQcyRTvWl+UvmeO0vqRYj5cXXv6MeN2n+H/IU6wvMfoU60uKWFKsYdErRSwp2oixRLOq75Wp&#10;YonxVL2liqXqMYlOqWKxviw3K1OMS4o2YtTWl8M39sv1aO+lU80x68tyY5RiXFK0EaO2vhy+sV+u&#10;R3svnWqOWV+WG6MUn8NSjf1xW1+qnsupxmW5Gbm30qliqXpMYvQpYklx3cdYUrSTwmsrlqo/66eK&#10;JcZT9VxOGUuMp8otxTyO/a96TGIbYokKi2+pvFK0k6KNLdmq53LKWLZiqup7qliqHpPoI5blZkkq&#10;rxTtpLznVz2XU3gtN1P2XjrFuMTxiGZVb6nGper5FZ1SxJKijVSxpJjHW/O36vGPsVTdxlYsVX9P&#10;NcdSeMW/far6c34cjxSxxHGpOpZUY58iljj2KcYljn/V45JyrYzxVLnFWKr+dzPi/EqxpYglRRvR&#10;KkU7KdrYiqXqazKuL1XP4+MWS4rrMtW4xLGpeov/L1XV8zjVPTLFuKR4rohjniKW2EbVYx9jSWEW&#10;1/0UscS5XPV8TnUPS3Fvie9JHQyGcRpUtsX5VfWYxM5Hr6r//9Z4Taa4h6WYY/V6mn+fIY591dd+&#10;ivU4zrE4LtXP5Wxf7+GM/VxkGw4HlccS349d9TqW4nqMnvFZLEUsVbcRY0lxvaS5Vl792cs8s/rb&#10;3x1qb/6rIas3w/DFH4bhj74bGV7dxu8PHcR3xu7y3tgYS79X3bt4t7rSasf3DVZ7P47vlZ3ntdWf&#10;/XxPcd+PbeznncWLxBfbSOEVn8WqbmfTqz9YJOx9lWk0X32n9L4qmXPy1nur5xRbyeGq/7/jOPY7&#10;tZH3O2H01X8cQms9ZOOv0B5//4kHQnbrXUvH1t5cX6p952uK+2QMPJotu9XWTpRP6W3s+kxf9WeK&#10;FOtkDPrVZ7Fqxz4b30u73Y2y8YpzdrteVtVUnMf5KF+6utHG1eI542t2t2eHrFb9PazYoX2m6o3x&#10;B6Hxv7M7fpbKotH4+9Y9OH6v+h4Wx77T6ewziMVOr/qzXrwmt+xij0ZZ+d8vbkw9Dw7z0ea9Iq4b&#10;i2wvX3tlbrFmLw8vvPDCdrlFfjLw3EsvhBPhxhoc7y2TsWxXtqKd6935Y14bL2/dbnffLa6110Kv&#10;3wtRuFVrhN74neM7bd1hP1y9fj204nWxxLb5/DL+DL6XrTPY/d9xe/3lH4/7Xly7BufeHMY/INtL&#10;c3PPifP42rVrc8tNFqiPx+rG7Bn/DcU4pq06snz+3I7zoZkvMlMnW52/v7a2tuvPqzb6i82v6+Ny&#10;u/3cK36m3O34/J7OLxE/51e9hsVeLLoWze/x7iWqvrfE1qtcw7aiS/X8UvX8ivHEMan6fhzvLfF6&#10;qXqLcUzGcvHapT03eeXa1XBlOLnCvVrV6dOn9xTLqDO1vrbWdp2rGxsbla8vcR6nWV+qH/v4+5AU&#10;1/5ePlMsOwlr41hW8Ry0W7txza/6s3FsP7aTYt1PEUuMZ6ef88Rjq9jis9hol59lr6KNWEe89qu+&#10;v6R4RlqVx7x6xDJPqHw8xb0lxbjENey4xJLCK86EaGZ9KV8TO+WkGped2l9lfqpYjss1mWp9SdFO&#10;bMNGgAABAgQIECBAYBUCy/2GdhUtqoMAAQIECBAgQIAAAQIECBAgQIAAAQIECBAgQIAAAQIECBAg&#10;QIAAAQIECBAgQIAAAQIECBAgQIAAAQIECBAgQIAAAQIECBAgQIAAAQIECBAgQIAAAQIECBAgQIAA&#10;AQIECBAgQIAAAQIECBAgQIAAAQIECBAgQIAAAQIECBAgQIAAAQIECBDYn8CgXz6/7pXFZRQ5KxWo&#10;1YvVjYbFtBQBAkdWoH72XKnvo0vnQ/30baX8/WbkvU6hiqy1VkhL3FwC9dteH7KTZ0N+7dJ24P1n&#10;ngprP/XT22k7BAgQIECAAAECBAgQIECAAAECBAgQIECAAAECBAgQIECAAAECBAgQIECAAAECBAgQ&#10;IECAAAECBAgQIECAAAECBAgQIECAAAECBAgQIECAAAECBAgQIECAAAECBAgQIECAAAECBAgQIECA&#10;AAECBAgQIECAAAECBAgQOE4Czbe/ezuc2p33htrtbwxh/L7afNgLIc+3j9khQIDAoRLoboRw8fnN&#10;Lm2tVNndfyWEW+86VN08Cp3J2idK3cy710t5MgjsVSDvja/XiS1rr0+kjv7u2t/9T0OWZUc/kEMY&#10;QdZolXrVmPE++0E+DM2sUSo7K+NC98qs7ELeqVBstxlqheOzEv0wHGc3Zx2qJK+XD+bW26zV55ZZ&#10;tsDp1nq40Nnd8Er/eri9fmbZqvdcvjvs73ru3ZcuFI7ncV7FzzyHaZue6xPzvFGbP/8GE+VThjXP&#10;fqsvnTljtFXOdwIEDqfAfq7h/vgevdItfg6c3Mb3JRsBAgQIECBAgAABAgQIECBAgAABAgQIECAQ&#10;wmK/MSdFgAABAgQIECBAgAABAgQIECBAgAABAgQIECBAgAABAgQIECBAgAABAgQIECBAgAABAgQI&#10;ECBAgAABAgQIECBAgAABAgQIECBAgAABAgQIECBAgAABAgQIECBAgAABAgQIECBAgAABAgQIECBA&#10;gAABAgQIECBAgAABAgQIECBAgAABAgQIHB6BYb/cl0aznCeHwCoFslqhtnw0KqQlCBA4ugK1M7eX&#10;Oj+8fD40w18p5e83I+93ClVkrfVCWuLmE2jec3/oPfUvtwPvP/eDkA+HIavXt/PsECBAgAABAgQI&#10;ECBAgAABAgQIECBAgAABAgQIECBAgAABAgQIECBAgAABAgQIECBAgAABAgQIECBAgAABAgQIECBA&#10;gAABAgQIECBAgAABAgQIECBAgAABAgQIECBAgAABAgQIECBAgAABAgQIECBAgAABAgQIECBA4DgK&#10;1F/3phC/bAQIEDj0Ar2Nche9l7RsskBO1myHzffJjr9n7RObX7WTtyxwpiIEFhToXi8WPGbXapZl&#10;xfikVifQbJXqaozfNTy99UfD0Kw1prNnpi92r87Mn8w8OX6b9uTWDLXJ5Mz9fhjNzK8qM8Y8b2st&#10;aDKvnsnjp5vr4ULnymRWaf/K+B59+9qZUn4VGXmeh95osGvVd13+cfH4HfeGUDtk76uuF+dcFsd3&#10;0A+h0QyNbP78G+Tz50MRYTWpznDcxwW2zqC3QClFCBA4rAIbo71fw4MF7lfLxJ1PfQ7M2uvLnK4s&#10;AQIECBAgQIAAAQIECBAgQIAAAQIECBA4tgKL/cb82IYvMAIECBAgQIAAAQIECBAgQIAAAQIECBAg&#10;QIAAAQIECBAgQIAAAQIECBAgQIAAAQIECBAgQIAAAQIECBAgQIAAAQIECBAgQIAAAQIECBAgQIAA&#10;AQIECBAgQIAAAQIECBAgQIAAAQIECBAgQIAAAQIECBAgQIAAAQIECPz/7N17jCR5nSD2X0RmZL26&#10;u+bRPXQ3OzsLCwsL4m7FieO0HAg0e+A5VticsGz/ZUtm/rBkJCOZP25sCxmdDML8g4SM5JF8kuHs&#10;M+bwHWfwwQ3gw7czww4etHvjHfZmd2GZhYGZfkxXdXdlZmREOLO6u7oiIh/1yKrKrPpEq1Tx/f7e&#10;n8x4ZFZLQYAAAQIECBAgQIDAHApkvdqko0ZSy0kQmKpA3Ch3l2flWESAwNwKxAvLIer/FJ2bW2vI&#10;r13a2p/mTpF2St1FrcVSLDh5AsmDbw7dHz99d+H990jvVz8JycU33M3ZI0CAAAECBAgQIECAAAEC&#10;BAgQIECAAAECBAgQIECAAAECBAgQIECAAAECBAgQIECAAAECBAgQIECAAAECBAgQIECAAAECBAgQ&#10;IECAAAECBAgQIECAAAECBAgQIECAAAECBAgQIECAAAECBAgQIECAAAECBAgQIECAAAECBAgQODqB&#10;7kZ97NZSPSezI4HT/+F/taN6KhHYi0DRKR+vg2cX2wjsSKDZqlVrDnmefW9Irtawn1hPN0InS4cV&#10;beXiEIXF0NyKBztJaJTiYUEa8mHpA8uleW9i30lcXsfEBjuocDqZfK0dOB/W1p3gcGbjRljulp9j&#10;Xrzm9Yc1vR2PUwx5r4esG0Kz/+6LJr//dnoM7HhCO6w46Xi60017sBYbAQJzK7Cxj2O4V0z5+li5&#10;rww+A87t+8rECRAgQIAAAQIECBAgQIAAAQIECBAgQGC6AtP/6/B056c3AgQIECBAgAABAgQIECBA&#10;gAABAgQIECBAgAABAgQIECBAgAABAgQIECBAgAABAgQIECBAgAABAgQIECBAgAABAgQIECBAgAAB&#10;AgQIECBAgAABAgQIECBAgAABAgQIECBAgAABAgQIECBAgAABAgQIECBAgAABAgQIECBAgAABAgQI&#10;ECBAoCJQ9NJKph82k3pOhsAUBZLX/bXQWD0bokYzFCEK8crqFHvXFQECRy0Qr54L2ct/uTWNbO3S&#10;1v60doq0E0JRlLqLkoVSLDh5Asmv/VZ/0VH/5+57I33xxyG5+IaTh2HFBAgQIECAAAECBAgQIECA&#10;AAECBAgQIECAAAECBAgQIECAAAECBAgQIECAAAECBAgQIECAAAECBAgQIECAAAECBAgQIECAAAEC&#10;BAgQIECAAAECBAgQIECAAAECBAgQIECAAAECBAgQIECAAAECBAgQIECAAAECBAgQIECAwL4Eio31&#10;kP3ZD0NIFkOxuBzyRhLi868LUWtpX/2e9MZFZ6NOsMC0jiJD4OgFim7leHWsHv2LMi8zaLZqM02y&#10;rJbr5fVcrVI/caW9Pixdyq2EpP9048Hzje9u/Sv33WDEXhp2NocRzXed7haTx2vFjV33O6nB6dby&#10;pCphPa0c8xNb7L1CJ0vHNr547UqtvHjN62u5I080k9oUol4aiv4j1xvR5Pdfr8hr7Q8j0e51dzRM&#10;u78WGwEC8yuwMeFcO25lvR1cr8a1r5VV7yt9rq4RSRAgQIAAAQIECBAgQIAAAQIECBAgQIDAyRRo&#10;nsxlWzUBAgQIECBAgAABAgQIECBAgAABAgQIECBAgAABAgQIECBAgAABAgQIECBAgAABAgQIECBA&#10;gAABAgQIECBAgAABAgQIECBAgAABAgQIECBAgAABAgQIECBAgAABAgQIECBAgAABAgQIECBAgAAB&#10;AgQIECBAgAABAgQIECBAgAABAgQIEJhjgSytT77hkcV1FJlpCrRe97YQ+j+NRiNkWTbNrvVFgMAM&#10;CDRWz4bs5b/cmkl+7ZWt/WntFN12rauotVjLSZwsgXhxJTQfeDD0Xv7Z1sJ7v/izrX07BAgQIECA&#10;AAECBAgQIECAAAECBAgQIECAAAECBAgQIECAAAECBAgQIECAAAECBAgQIECAAAECBAgQIECAAAEC&#10;BAgQIECAAAECBAgQIECAAAECBAgQIECAAAECBAgQIECAAAECBAgQIECAAAECBAgQIECAAAECBAgQ&#10;IECAAIGdChTrV0LvR9/erN673aj1+/95iO5/7U67UG+YQPdmPdtaqudkCBA4coHGxTeE4uZaKDob&#10;IXQ3QrS8euRzMoE5EWgmtYk28/oz7XtFXqs3LHG5vT4sXcqthFYpHgRJaNRy1UQadjaHaru9xml+&#10;565idA9J3BxduMeS08nka+16/zg/rK2TpWOHunDtSrn81L0hnLqvnJuBqGjU33fh9tqaUTxxhr0h&#10;x8XERlOoMMn/zhDtrHtn128CBOZQoJOPP9eOW1Ja1K/b4+pvLyuuXw3Zv/7fQzE4H2b9697gd+Wa&#10;Hy0sb29inwABAgQIECBAgAABAgQIECBAgAABAgQInFiB6f91eE4oL168GN73vvcd2Gx7vV549dVX&#10;w9WrVzd/bty4seexHn744fDYY4+FKIpClmWbP3Ech/e+97177lNDAgQIECBAgAABAgQIECBAgAAB&#10;AgQIECBAgAABAgQIECBAgAABAgQIECBAgAABAgQIECBAgAABAgQIECBAgAABAgQIECBAgAABAgQI&#10;ECBAgAABAgQIECBAgAABAgQIECBAgAABAgQIECBAgAABAgQIECBAgAABAgQIECBAgAABAgQIEJhj&#10;gSwtT77//NsobpRzIgIECBAgsAuB+MzZUu1s7XIpnkZQdNu1bqLWYi0ncfIEkl9/SyiyXkge/O3+&#10;z5tC88JvnjwEKyZAgAABAgQIECBAYFPg4sWL4X3ve9+BafR6vfDqq6+Gq1evbv7cuHFjz2M9/PDD&#10;4bHHHgtR//vZLMs2f+I4Du9973v33KeGBAgQIECAAAECBAgQIECAAAECBAgQIECAAAECBAgQIECA&#10;AAECBAgQIECAAAECBAgQIECAAAECBAgQIECAAAECBAgQIECAAAECBAgQIECAAAECBAgQIECAAAEC&#10;BAgQIECAAAECBAgQIECAAAECBAjsT6BI68/PDMnC/jrVOoTqc0mbLc/V9r4gMKMCye9+ZEZnZlqz&#10;LhDFjZD3n8UV5/nWVJv9Z3RVt17eq6aGxpc760Pz25MrIdkebu4nIa7lqok01OdVrTPNuJtPHi+J&#10;GtMccrOvU8nSxD7X042JdaZVoZOlI7savG8euP5qqTy68IZSPDNBs/6+C73u5vSaO3gds2Ly++Eg&#10;1toe4799vHZ2ay3bc/YJEJgPgcFxnodiz5PtbbuG77qToj/ypZ+Nb9aafF0a34FSAgQIECBAgAAB&#10;AgQIECBAgAABAgQIECBwPASax2MZu1/F61//+vDd73539w332CJN03D16tXwyiuvhCeffDJ85zvf&#10;Cd/73vfCyy+/PLHHQd0bN26Eb37zm+Hee++dWF8FAgQIECBAgAABAgQIECBAgAABAgQIECBAgAAB&#10;AgQIECBAgAABAgQIECBAgAABAgQIECBAgAABAgQIECBAgAABAgQIECBAgAABAgQIECBAgAABAgQI&#10;ECBAgAABAgQIECBAgAABAgQIECBAgAABAgQIECBAgAABAgQIECBAgAABAgQIEDjeAkWvV15gIynH&#10;IgIECBAgsEuBxurZcou0E/KbayFePlPO7yMquhu11lFrsZaTOHkCS+94JAx+bAQIECBAgAABAgQI&#10;EHj9618fvvvd7x4aRJqm4erVq+GVV14JTz75ZPjOd74Tvve974WXX3554hwGdW/cuBG++c1vhnvv&#10;vXdifRUIECBAgAABAgQIECBAgAABAgQIECBAgAABAgQIECBAgAABAgQIECBAgAABAgQIECBAgAAB&#10;AgQIECBAgAABAgQIECBAgAABAgQIECBAgAABAgQIECBAgAABAgQIECBAgAABAgQIECBAgAABAgQI&#10;EDgEgf4zOatblHh+ZtVk13Gn8lzS1tKuu9CAAAECBGZfIGskIc7vXkubeVabdDokV6vUT1xprw9L&#10;l3IroVWKB0ESGrVcNZGGvJo6sLgoitAr6g7bB0ziRoiiaHtqKvunk8nX2+vpRhjM8SDGry6ik6XV&#10;1Fb8wPqroZmXX5fowhu2ymdqp1l/30W9bij6k2xE8cSp7vQYmNjRLioMXuM07+2oRbu/FhsBAvMp&#10;sJHv7/iddL0aq9K/B5i4+Rw4kUgFAgSmJ3BY97jTm7GeCBAgQIAAAQIECBAgQIAAAQIETpJA8yQt&#10;9ijXmiRJeOCBBzZ/3vrWt4ZHH3108w/kzz33XPja174WPve5z4Xr16+PnOLTTz8d3v/+94cnnngi&#10;rK6ujqyngAABAgQIECBAgAABAgQIECBAgAABAgQIECBAgAABAgQIECBAgAABAgQIECBAgAABAgQI&#10;ECBAgAABAgQIECBAgAABAgQIECBAgAABAgQIECBAgAABAgQIECBAgAABAgQIECBAgAABAgQIECBA&#10;gAABAgQIECBAgAABAgQIECBAgAABAgROgECWlhfZSMqxiAABAgQI7FIgXj1Xa5GtXQ7x8plafq+J&#10;otuuNY2SxVpO4uQJRFEUiqI4eQu3YgIECBAgQIAAAQIEjlwgSZLwwAMPbP689a1vDY8++ujm55Pn&#10;nnsufO1rXwuf+9znwvXr10fO8+mnnw7vf//7wxNPPBFWV1dH1lNAgAABAgQIECBAgAABAgQIECBA&#10;gAABAgQIECBAgAABAgQIECBAgAABAgQIECBAgAABAgQIECBAgAABAgQIECBAgAABAgQIECBAgAAB&#10;AgQIECBAgAABAgQIECBAgAABAgQIECBAgAABAgQIECBAgMDhCBRppz5Qa6Gek9mdQPdmuX7LM0nL&#10;ICICBAgcD4G80Qxh27W0mWW1hfWKvJarJm72OmEj61bTpTjqR8uhP15lS0JcydTDNNTnVa81nUxa&#10;TB6rFdXXMY3RG3EclpsLYeA5asv6r8dGrxuWk4O/3+lk6ahphAtrV8plUf91fM3rQpjBR1cXjaQ8&#10;10F0e22NwbwnbL188jEwoYtdF7cnHE/bO+xkve2hfQIE5khg0rVz0lJ6O7hmjexj2LmxUjlaWKpk&#10;hAQIEDg4gd7T/zRkf/FsCMli6PbPP81zD4ZTf+c/PrgBb/ec/vyFkK9dCnn7Zig6N0PjngfCwpvf&#10;eeDjGoAAAQIECBAgQIAAAQIECBAgQGC+BCb/VXG+1jNXs42iKLztbW8Ln/zkJ8MLL7wQPvrRj4a4&#10;/8f1UdsPf/jD8Mgjj4Q0Hf0H71Ft5QkQIECAAAECBAgQIECAAAECBAgQIECAAAECBAgQIECAAAEC&#10;BAgQIECAAAECBAgQIECAAAECBAgQIECAAAECBAgQIECAAAECBAgQIECAAAECBAgQIECAAAECBAgQ&#10;IECAAAECBAgQIECAAAECBAgQIECAAAECBAgQIECAAAECBAgQIEDgGAlk5efcRs3kGC3OUggQIEDg&#10;KAQaZ+6vDZtfu1TL7SdRdNu15lFrsZaTIECAAAECBAgQIECAAAECRykQRVF429veFj75yU+GF154&#10;IXz0ox8NcRyPnNIPf/jD8Mgjj4Q0LX9vO7KBAgIECBAgQIAAAQIECBAgQIAAAQIECBAgQIAAAQIE&#10;CBAgQIAAAQIECBAgQIAAAQIECBAgQIAAAQIECBAgQIAAAQIECBAgQIAAAQIECBAgQIAAAQIECBAg&#10;QIAAAQIECBAgQIAAAQIECBAgQIAAAQIEDk6g+vzMuBGihmdA7xe89lzS1vJ+u9x3++zPfxTSp/9p&#10;SP/gn4Tu//OVkP7oX+67Tx0QIEDgpAsUlWtmM89qJL0huWqly+31aqoWr4RWiPr/qlsjjH5u2J26&#10;acjv7B747zTvTRwjiZsT6+y1wulkaWLT9XRjYp1pVOhko5/XduHaldIQ0blfD1Eyo88wb7ZKc90M&#10;erfW1owmv/96Rf24qHc43Ux7jH11pCIUod3rVtNiAgTmQGAj29+x2yv2cX1s7uBa1pp8TZoDZlMk&#10;QGBOBIq0HULWvxdvXw/5tVdCfv3qocx849lvhxv/9z8OG09/PbR/9ETo/uSPD2VcgxAgQIAAAQIE&#10;CBAgQIAAAQIECMyXwOS/Ks7XeuZ2tufPnw+PP/54ePLJJ8Pq6urIdTz11FPhU5/61MhyBQQIECBA&#10;gAABAgQIECBAgAABAgQIECBAgAABAgQIECBAgAABAgQIECBAgAABAgQIECBAgAABAgQIECBAgAAB&#10;AgQIECBAgAABAgQIECBAgAABAgQIECBAgAABAgQIECBAgAABAgQIECBAgAABAgQIECBAgAABAgQI&#10;ECBAgAABAgQIECBw/AWKrFdeZKNZjkUECBAgQGCXAvHymRCarVKr7NorpXi/QZG2a11EraVaToIA&#10;AQIECBAgQIAAAQIECMyKwPnz58Pjjz8ennzyybC6ujpyWk899VT41Kc+NbJcAQECBAgQIECAAAEC&#10;BAgQIECAAAECBAgQIECAAAECBAgQIECAAAECBAgQIECAAAECBAgQIECAAAECBAgQIECAAAECBAgQ&#10;IECAAAECBAgQIECAAAECBAgQIECAAAECBAgQIECAAAECBAgQIECAAAEChyNQe35msnA4Ax/3Ubob&#10;5RW2FsvxEUT5L/88ZH/6g5D92Q9D/hc/CvnP//QIZjF+yHztcrj2D/9+WPuf/5uw9o/+27D+j/+7&#10;0PvlT8Y3UkqAAIEjFMibSWn0JM9K8SDoDclVK11ur1VTtXgllMe6UyEOUWiG+E449Hceis1/Qwun&#10;nOzuYL2tuDnlUe92dzqZ/Bzw9bRynb7bfKp7nSwd2t9itxPu3bhRKmu89o2leKaCqP7+inrdzSk2&#10;o8bEqWY7eE9M7GSXFTq94fajummPeK1G1ZcnQGA2BDby3R3r1Vmn+zk/7eRatjD5mlSdk5gAAQJ7&#10;Fkg7pabRIX0XFS8sl8Yt2jdLsYAAAQIECBAgQIAAAQIECBAgQIDAQKD+F0cuRyrwzne+M3zjG98I&#10;y8vlL/i2T+ozn/lMeOaZZ7an7BMgQIAAAQIECBAgQIAAAQIECBAgQIAAAQIECBAgQIAAAQIECBAg&#10;QIAAAQIECBAgQIAAAQIECBAgQIAAAQIECBAgQIAAAQIECBAgQIAAAQIECBAgQIAAAQIECBAgQIAA&#10;AQIECBAgQIAAAQIECBAgQIAAAQIECBAgQIAAAQIECBAgQIDASRLopeXVNpNyLCJAgAABAnsQaKye&#10;LbXK1y6V4v0GRbdd7iKKQpS0yjkRAQIECBAgQIAAAQIECBCYQYF3vvOd4Rvf+EZYXl4eObvPfOYz&#10;4ZlnnhlZroAAAQIECBAgQIAAAQIECBAgQIAAAQIECBAgQIAAAQIECBAgQIAAAQIECBAgQIAAAQIE&#10;CBAgQIAAAQIECBAgQIAAAQIECBAgQIAAAQIECBAgQIAAAQIECBAgQIAAAQIECBAgQIAAAQIECBAg&#10;QIDASRDIr/4q9H7yxyH9kz8I3f/3X4Tuv/lXh7vstFMaL0oWS7FgjwKdm6WG0cJSKT6SIG6Uh816&#10;5XgGomLwPPL+e7Jo3wjFjWth83mxeTYDMzMFAgQIjBBoJqWCZlY/Z/WKeq7UqB9c7qxXU7V4JYx+&#10;vnUS4lr9aqIbJs+j2mYvcVpMvr4k1WvSXgYa0eZUa/I1dz0tX6dHdLXvdGfEtfbC2pVa3/HFN9Zy&#10;M5Pov8+L6muWdTen14gmv/d2cgxMe62drH9PsYut3bu1nl00UZUAgRkQ2Lh9LtrrVPZzfoqiKIS4&#10;OXroflnUKN8njK6shAABAvsXKNJ2qZPD+o4vWlgpjZt3bpRiAQECBAgQIECAAAECBAgQIECAAIGB&#10;wOS/KnI6dIF3vetd4atf/WqI4+EvT6/XC4899tihz8uABAgQIECAAAECBAgQIECAAAECBAgQIECA&#10;AAECBAgQIECAAAECBAgQIECAAAECBAgQIECAAAECBAgQIECAAAECBAgQIECAAAECBAgQIECAAAEC&#10;BAgQIECAAAECBAgQIECAAAECBAgQIECAAAECBAgQIECAAAECBAgQIECAAAECBAgQIDAjAllankij&#10;WY5FBAgQIEBgDwLxmbOlVtm1S6V4v0HRbZe6iFqLpVhAgAABAgQIECBAgAABAgRmWeBd73pX+OpX&#10;vxriOB46zV6vFx577LGhZZIECBAgQIAAAQIECBAgQIAAAQIECBAgQIAAAQIECBAgQIAAAQIECBAg&#10;QIAAAQIECBAgQIAAAQIECBAgQIAAAQIECBAgQIAAAQIECBAgQIAAAQIECBAgQIAAAQIECBAgQIAA&#10;AQIECBAgQIAAAQIETopA+if/OnS+9+XQffqfhfSPvht6//aZw116Wn5+ZkgWpj5++uy3Q/oH/yR0&#10;/9X/Gja+/T+F7M+enfoYM9dh5bmkobV89FOMG+U55Fk5noWo+jzywZyaySzMzBwIECAwVKBotkr5&#10;5pBza29IrtSoH1xur1dTtXgljD4fJqFyjq+1DiEN+ZDs9FPdHay3FTenP/DtHs8kSxP7Xu9uTKwz&#10;jQqdYde1fscXr10pd7+wHKL7X1vOzVrUqLz/eunmDBsjnlW3ffq9/HDee9vHbGfd7eHE/d3Wn9ih&#10;CgQIHIpAO791LtrrYL1in5+JmmOuZwuTr0d7nfd+2xX9a3XRvhHy9SuhuPHqfrvTngCBWRHodkoz&#10;iVqLpfiggqhyvis6h3OvfVDr0S8BAgQIECBAgAABAgQIECBAgMDBCMQH061e9yvwyCOPhA996EMj&#10;u3niiSfCc889N7JcAQECBAgQIECAAAECBAgQIECAAAECBAgQIECAAAECBAgQIECAAAECBAgQIECA&#10;AAECBAgQIECAAAECBAgQIECAAAECBAgQIECAAAECBAgQIECAAAECBAgQIECAAAECBAgQIECAAAEC&#10;BAgQIECAAAECBAgQIECAAAECBAgQIECAAAECBAgcX4Gil5YWFzWSUiwgQIAAAQJ7EWisnis1y9cu&#10;leL9BkW3XeoiShZLsWBvAkVRhPSv/jRka5dDUeR760QrAgQIECBAgAABAgQIENiRwCOPPBI+9KEP&#10;jaz7xBNPhOeee25kuQICBAgQIECAAAECBAgQIECAAAECBAgQIECAAAECBAgQIECAAAECBAgQIECA&#10;AAECBAgQIECAAAECBAgQIECAAAECBAgQIECAAAECBAgQIECAAAECBAgQIECAAAECBAgQIECAAAEC&#10;BAgQIECAAAECx10gWjpdWmKxsV6KDzooup3yEK2FcjyFKPuLZ0P2Zz8M+U//OGQvPh/yV385hV5n&#10;vIvuRnmCrRl4LmncKM8pn73nehZZrzzHfhQ1mrWcBAECBGZGoNkqTaWZZaV4EPTyem57pXaWhpu9&#10;yvV4e4Xb+8shGZK9lUpCPLLsTkEaxs/jTr39/k7z+rm82mcrPrhz+6nWUnW4WryeVq7TtRrTSXT6&#10;r21t6z9j+/za1VI6vvCGEEWTX8NSo8MOKu/1qHdrbc0dzLtXHM57bzvJUPvtFSr77V63khESIDAP&#10;AhvZ/o7dvH9O3tfWGH1tDju4Hu1r7D027v7Lfxg6X/qvQ+d/+weh+7X/PqR/+M/32JNmBAjMnEDa&#10;Lk0pOqTvoqLFldK4RftGKRYQIECAAAECBAgQIECAAAECBAgQGAjM+F9DT/aL9PGPf3wswBe+8IWx&#10;5QoJECBAgAABAgQIECBAgAABAgQIECBAgAABAgQIECBAgAABAgQIECBAgAABAgQIECBAgAABAgQI&#10;ECBAgAABAgQIECBAgAABAgQIECBAgEffD6kAAEAASURBVAABAgQIECBAgAABAgQIECBAgAABAgQI&#10;ECBAgAABAgQIECBAgAABAgQIECBAgAABAgQIECBA4JgKZL3ywhpJORYRIECAAIE9CMSrZ0utivaN&#10;UHTbpdx+giLtlJpHrcVSLNibQHHjWlj/5/9DuPaPPhWu/o//ZXj1f/kHIf35C3vrTCsCBAgQIECA&#10;AAECBAgQmCjw8Y9/fGydL3zhC2PLFRIgQIAAAQIECBAgQIAAAQIECBAgQIAAAQIECBAgQIAAAQIE&#10;CBAgQIAAAQIECBAgQIAAAQIECBAgQIAAAQIECBAgQIAAAQIECBAgQIAAAQIECBAgQIAAAQIECBAg&#10;QIAAAQIECBAgQIAAAQIECBA4zgLR0uny8roboag+k7lcY7pR9fmZyfSfnxk1F8pz7nXL8TGLNl+/&#10;LC2vamG5HB9FFDdKoxZ55dnfpdIjCqpug2k0mkc0GcMSIEBgskDUbJUqNfOsFA+CdEhue6XL7bXt&#10;4dD95ZCEOERDywbJJJTP8cMqpiEflp56btJ6BwMmlWvSNCdxOpl8zb3ev986jK0z5Lp2383rYbFX&#10;vk+IL77xMKazrzGKyns9ZLfu55rR5Pdeb8IxsK+JjWg8zH5E1c10e8hrNa6+MgIEZkOgnZfPp7ud&#10;VR6KsK9zVCMpDRnddzHEv/U3Q/TQ28LMnturn6+67dIaBAQIzK9AUf2OrzX97/iG6cTV77z6935F&#10;ery/+xvmIEeAAAECBAgQIECAAAECBAgQIDBeIB5frPQoBd7znveEt7/97SOn8K1vfWtkmQICBAgQ&#10;IECAAAECBAgQIECAAAECBAgQIECAAAECBAgQIECAAAECBAgQIECAAAECBAgQIECAAAECBAgQIECA&#10;AAECBAgQIECAAAECBAgQIECAAAECBAgQIECAAAECBAgQIECAAAECBAgQIECAAAECBAgQIECAAAEC&#10;BAgQIECAAAECBAgQOL4C0dLpEJ2+L4T+79BaClH/x0aAAAECBPYr0DhzttZFdu2VWm6viaKzUWoa&#10;tRZLsWBvAtnapbsN8yzk/dcsaiZ3c/YIECBAgAABAgQIECBAYKoC73nPe8Lb3/72kX1+61vfGlmm&#10;gAABAgQIECBAgAABAgQIECBAgAABAgQIECBAgAABAgQIECBAgAABAgQIECBAgAABAgQIECBAgAAB&#10;AgQIECBAgAABAgQIECBAgAABAgQIECBAgAABAgQIECBAgAABAgQIECBAgAABAgQIECBAgMBxFxg8&#10;f7m6FRvXq6kDi4u0Xe47OYDnZyat0hhF2i3Fxy7olp9JOljfTDxXO26UqfvP9Zy1rch6tSlFDc8d&#10;raFIECAwOwKVa1yS1c+tvaKe276Ay+317eHQ/VNh/LkwCfHQdtuTaRg/j+1197PfLern8mp/rbhZ&#10;TU0tXmku9DWisf3d6LVDXuRj60yjsJultW4uXLtcyzUuvrGWm7lE5TngUe/W/Vwjmvze6+UHb131&#10;ag+xr9bZHrezY35/un2x9gkcE4FO3gvZFM7lk67TY7ka5etZdP9rQ+Nvfig03/0fhMbfeGRs0yMr&#10;bC2Uhi7STikWECAwxwKV4zk6iO/4hvBEi8u1bNG5WctJECBAgAABAgQIECBAgAABAgQInGyB8jfq&#10;J9tiJlf/gQ98IDz77LND5/bTn/40vPjii+HBBx8cWi5JgAABAgQIECBAgAABAgQIECBAgAABAgQI&#10;ECBAgAABAgQIECBAgAABAgQIECBAgAABAgQIECBAgAABAgQIECBAgAABAgQIECBAgAABAgQIECBA&#10;gAABAgQIECBAgAABAgQIECBAgAABAgQIECBAgAABAgQIECBAgAABAgQIECBAgAABAsdToPW3P3I8&#10;F2ZVBAgQIHCkAvHq2dr42bVLoXluOs9TL9J2qf+otViKBXsTyNcu1RrGq+dqOQkCBAgQIECAAAEC&#10;BAgQmJ7ABz7wgfDss88O7fCnP/1pePHFF8ODD07n8/TQQSQJECBAgAABAgQIECBAgAABAgQIECBA&#10;gAABAgQIECBAgAABAgQIECBAgAABAgQIECBAgAABAgQIECBAgAABAgQIECBAgAABAgQIECBAgAAB&#10;AgQIECBAgAABAgQIECBAgAABAgQIECBAgAABAgQIzKhAtHSqNrNiYz2EU/fU8geSSDulbqPWQime&#10;RhA1W6HY3lGvuz06fvvdjfqaZuC5pFGjUZ5XlpXjWYiyXn0WjWY9J0OAAIEZEYiS8nWzmdfPrb0h&#10;ue3Tv9zuX/cnbCuhNbZGEirn+CG105APyU4/lU5Y72DEJD64c3sUReFUshTW0psjFze4L7nef4b4&#10;mdbyyDrTKOjkaa2bC2tXS7nongdCtLJays1iUDSS8rSyW2trRHE5PyTqFfXjYki1qaY6u7zfbO+y&#10;/lQnqzMCBPYk0M6m87kyLfKwuKcZhBA1k9Jn3WLY55k99n1QzaKkstrKdwIHNa5+CRA4WIFicC/T&#10;P59t36KFyvG+vXCK+9FC/Z4679wM8WF9tznFteiKAAECBAgQIECAAAECBAgQIEDg4AQO7i/EBzfn&#10;E9XzQw89NHa9Tz31VHjwwQfH1lFIgAABAgQIECBAgAABAgQIECBAgAABAgQIECBAgAABAgQIECBA&#10;gAABAgQIECBAgAABAgQIECBAgAABAgQIECBAgAABAgQIECBAgAABAgQIECBAgAABAgQIECBAgAAB&#10;AgQIECBAgAABAgQIECBAgAABAgQIECBAgAABAgQIECBAgAABAkcv0H36n4Xu+qWQd9ohpO3QeN1f&#10;D8nv/N7RT8wMCBAgQIDAbYF45Z4Q4jiEPN8yydcube3vd6fo9q+B27YoWdwW2d2rQHat/BpFrcUQ&#10;L67stTvtCBAgQIAAAQIECBAgQGAHAg899NDYWk899VR48MEHx9ZRSIAAAQIECBAgQIAAAQIECBAg&#10;QIAAAQIECBAgQIAAAQIECBAgQIAAAQIECBAgQIAAAQIECBAgQIAAAQIECBAgQIAAAQIECBAgQIAA&#10;AQIECBAgQIAAAQIECBAgQIAAAQIECBAgQIAAAQIECBAgQOA4CkRLp2vLKjbWa7mDSlSfnxkO4vmZ&#10;zVZ5+r1uOT5uUdYLobUUwuazSYtbq2stH/0q42Z5DnlWjmcgKrK0NouokdRyEgQIEJgVgbhyjWsO&#10;Obf2tj0De9i8L3fWhqVLuZUw/lyYhP6ztidsaTic836a96+DE7ZW3JhQY3/Fp/vX4bX05thO1tON&#10;cOYAr88Dh7y4fR9weybN/j3CuevXSvOKL/5WKZ7ZoPJeD71b1+xmNPm17A05Lg56ne0h9xTjxtxt&#10;/XF9KSNA4HAENvLpfK7sFfu4PlY/q+zy3HM4UpVRKp/5a98JVKoLCRCYE4G0U5toVDneaxWmlIgW&#10;6t95FZ3x9+JTGlo3BAgQIECAAAECBAgQIECAAAECcyRQ+V9LczTzEzLVhx56aOxKX3rppbHlCgkQ&#10;IECAAAECBAgQIECAAAECBAgQIECAAAECBAgQIECAAAECBAgQIECAAAECBAgQIECAAAECBAgQIECA&#10;AAECBAgQIECAAAECBAgQIECAAAECBAgQIECAAAECBAgQIECAAAECBAgQIECAAAECBAgQIECAAAEC&#10;BAgQIECAAAECBAgQIEBgNgTyl/8yFFd+sTWZ4sarW/t2CBAgQIDALAhEcRziM2dD/urLW9PJrl3a&#10;2t/vTtFtl7qIFpZKsWBvAnnlNRq8hjYCBAgQIECAAAECBAgQOFiBhx56aOwAL7300thyhQQIECBA&#10;gAABAgQIECBAgAABAgQIECBAgAABAgQIECBAgAABAgQIECBAgAABAgQIECBAgAABAgQIECBAgAAB&#10;AgQIECBAgAABAgQIECBAgAABAgQIECBAgAABAgQIECBAgAABAgQIECBAgMDJFchvrofO974cQi8N&#10;RZaG0P9Z+Nv/fmhc+M2Ti2Llx0ogWjpdW0+xsV7LHVgirTw/M1mY/lCVPou0M/0xZqjH6L6LofGR&#10;vx+Koghh4NvdCGHpzNHPMG6U55Bn5XgWol6vPotGs56TIUBgxwJF/x4q/9VPb99H9cIgblx8Q4hX&#10;Vnfch4qjBeJksVTYyPPQvwCEEEVb+V4x+nzbzXrheuVavNVw285ySLZF9d0kxPVkJdN/J1QyBxOm&#10;Y9Z7Z8QkPthz+6lk8vPA1wfX55U7M5r+707/ta1ur1l/NcSD98e2Lb74xm3RDO82WqXJRb3uZhxv&#10;e6+XKmwLxh0D26pNdbcz+Oy4i619ez27aKIqAQJHLLCxy+N81HR7+/lcVP2s0r/PmvUtalU+8x/z&#10;z+ez/nqYH4FpCRTd8vd7g36jVvmzyrTGqvYTLyxXU6Fo36jlJAgQIECAAAECBAgQIECAAAECBE62&#10;wMH+hfhk205l9efPnx/bz+XLl8eWKyRAgAABAgQIECBAgAABAgQIECBAgAABAgQIECBAgAABAgQI&#10;ECBAgAABAgQIECBAgAABAgQIECBAgAABAgQIECBAgAABAgQIECBAgAABAgQIECBAgAABAgQIECBA&#10;gAABAgQIECBAgAABAgQIECBAgAABAgQIECBAgAABAgQIECBAgACB2RCIkoVQbJ9K2tke2SdAgAAB&#10;AjMh0DhzNuSvvrw1l/zaK1v7+90puu1SF4Nro23/AtnapVInjdWzpVhAgAABAgQIECBAgAABAtMX&#10;OH/+/NhOL1++PLZcIQECBAgQIECAAAECBAgQIECAAAECBAgQIECAAAECBAgQIECAAAECBAgQIECA&#10;AAECBAgQIECAAAECBAgQIECAAAECBAgQIECAAAECBAgQIECAAAECBAgQIECAAAECBAgQIECAAAEC&#10;BAgQIHCSBfKQ/+onJYDuH/6fITp1b2i94++GuP9cQRuBeRaIklYIzf5Pr7u1jGLj+tb+Qe4URf8p&#10;0tvG3RzrAJ6fGTWT8jKqY5ZLj00URVEIraVbP7Owqjguz6LIw+A9sDnPcsmRRUWW1sduNOs5GQIE&#10;dixQtK+H9rceL9Vf+L3/JMQrq6WcYG8C1edO98/8oZlnobft3NXrx6O2y521UUVb+aXQDI1QOYdv&#10;ld7aSfo1Jm1pyCdVmUp5N+9N7KcVH+y5/XTSv/5O2NbTjQk19lfcHXJNu3DtSqnTLIrDwmteV8rN&#10;alDU7uduXbMb/TVE/X9F/9+orZcfzntv+/jt7O699fb8qP3d1h/VjzwBAocnsLHL43zUzHr9z0V7&#10;3rZd7zf7yCZfA/c81rQaVj/z969XRf9eJYon30tMawr6IUDgAATSTq3TqLVYyx1EIlpYrnVbdA72&#10;Xrs2oAQBAgQIECBAgAABAgQIECBAgMDMCxzsX4hnfvmzP8H19fWxk7xypfzH7rGVFRIgQIAAAQIE&#10;CBAgQIAAAQIECBAgQIAAAQIECBAgQIAAAQIECBAgQIAAAQIECBAgQIAAAQIECBAgQIAAAQIECBAg&#10;QIAAAQIECBAgQIAAAQIECBAgQIAAAQIECBAgQIAAAQIECBAgQIAAAQIECBAgQIAAAQIECBAgQIAA&#10;AQIECBAgQIDA0Qkki6Wxi267FAsIECBAgMAsCMSrZ0vTyNYuleL9BEVavvZFrfK1cT99n+S2eeU1&#10;is+UX8OTbGPtBAgQIECAAAECBAgQOCiB9fX1sV1fuXJlbLlCAgQIECBAgAABAgQIECBAgAABAgQI&#10;ECBAgAABAgQIECBAgAABAgQIECBAgAABAgQIECBAgAABAgQIECBAgAABAgQIECBAgAABAgQIECBA&#10;gAABAgQIECBAgAABAgQIECBAgAABAgQIECBA4OQKRI2ktvj88s9D6P8Uv/N7tTIJAvMoEC2dCsX6&#10;3Wd4FBvjn/cxtTWmnVpXB/L8zOZCeZxetxyLDkcgbtbHybMQGkPy9ZqHk8l65XHiRoiiaDOX/uxP&#10;Qn7lpZB3boai/9PoP5N04XceLtcXESBQExh2LxWqx1qtlcROBZpDnjvdzLLQ23Zu7Q3OtSO2y+3J&#10;1/yV0BrR+m46CfHdYMReGkbPY0STPaXTMeu902ErOthrz5nW0p2hRv5e794cWTaNgk6W1rq5eO3u&#10;/d6gcO3ec2GlWf+8U2s4C4nqPLO793PNKA5pMfr9lRX5oa+gu8vzXLtXf70OfdIGJEBgVwIb+d3z&#10;0KiGg+tNt6h8xqhUHnf+qlSth9XvrIac++uNjjYTJYv1CQy+G1hYrudlCBCYG4HisL7jGyISJf3P&#10;K/3vb8K2zwGD725sBAgQIECAAAECBAgQIECAAAECBLYLTP6L9vba9g9d4Be/+MXYMe/8B66xlRQS&#10;IECAAAECBAgQIECAAAECBAgQIECAAAECBAgQIECAAAECBAgQIECAAAECBAgQIECAAAECBAgQIECA&#10;AAECBAgQIECAAAECBAgQIECAAAECBAgQIECAAAECBAgQIECAAAECBAgQIECAAAECBAgQIECAAAEC&#10;BAgQIECAAAECBAgQIECAwJELRK2F0hyKtF2KBQQIECBAYBYEGmfOlqZR3LgWiqxXyu01KLqdUtOo&#10;tViKBbsXyNs3QtHZKDVsrJZfw1KhgAABAgQIECBAgAABAgSmIvCLX/xibD9RFI0tV0iAAAECBAgQ&#10;IECAAAECBAgQIECAAAECBAgQIECAAAECBAgQIECAAAECBAgQIECAAAECBAgQIECAAAECBAgQIECA&#10;AAECBAgQIECAAAECBAgQIECAAAECBAgQIECAAAECBAgQIECAAAECBAicYIFGMnLxUXN02chGCgjM&#10;oEC0dLo0q2Ljeik+sCAtPztzc5zkAJ6fmbRKSyjSbikWHI5AFDfqA+VZPXeEmdpzYbed59N/+0xo&#10;/+E3QvePvhfSH/8gpD/7kyOcqaEJzJFAs1mbbNFLazmJvQnEzfp1s1k5t6bF6HPt5fb6xIFXwuR7&#10;3kaIJ/bTC/nEOtOo0M0nP+M7GXZNmsbgt/s4lSxN7G09LT/remKDXVboZOXjbKX/bO3Tledrr9//&#10;2l32eoTVG+X7uWjbeaQZjX//FaEIvcpxcZArSfvPmc+K3b3fe/3jNMt31+Yg16BvAgQmC2xUzrPD&#10;Wpwecp2u1hsc/3veKt9ZFTuY057HmlbDZKHWUzHsu4FaLQkCBGZaIG3XphcdxHd8tVFuJaLFlVJJ&#10;0b5RigUECBAgQIAAAQIECBAgQIAAAQIE6v9zgclMCXz/+98fO5+zZ8+OLVdIgAABAgQIECBAgAAB&#10;AgQIECBAgAABAgQIECBAgAABAgQIECBAgAABAgQIECBAgAABAgQIECBAgAABAgQIECBAgAABAgQI&#10;ECBAgAABAgQIECBAgAABAgQIECBAgAABAgQIECBAgAABAgQIECBAgAABAgQIECBAgAABAgQIECBA&#10;gAABAjMikCyWJ9LtlGMRgRkX6L38s7Dx9NdDVOShyLIQ8iys/Dv/aYhP3TvjMzc9AgR2IxCv1p+f&#10;nl+7FBr3nd9NN7W6RdoNoX/+2L5Frcq1cXuh/R0J5GuXavXi1XO1nAQBAgQIECBAgAABAgQITFfg&#10;+9///tgOz56tf74e20AhAQIECBAgQIAAAQIECBAgQIAAAQIECBAgQIAAAQIECBAgQIAAAQIECBAg&#10;QIAAAQIECBAgQIAAAQIECBAgQIAAAQIECBAgQIAAAQIECBAgQIAAAQIECBAgQIAAAQIECBAgQIAA&#10;AQIECBAgcHIEGs3Ra222RpcpITBHAtHS6dJsi431UnxgweJyaL3/0VCk/edHp+0Q52kI912Y+nBR&#10;c6HcZ8/zqssghxQ1GvWB+s9dnqkt678Ht21RfPcaEC0sbyvpP/q1c7MUCwgQGCHQSOoFlWOtXkFm&#10;pwJRUrnG9RsmlXNrrxJv7/tKZ/I1/1TY2T3vQmiEThh9Xi/6A6f98qRf7yC3tBg9h8G4cYhCMz7Y&#10;OZxOliYu8Xq6MbHOfip0KsfZxWtXat1tnHuwlpvVRNGsnEuy/nPYb2+NaPB6lq/hd8ru/M76z2xv&#10;HvB7785Y7Yr9nfyk3xtZJ5yKJ793JvWjnACBwxFobzsPjRrxdHMpXE6vjyrezI+7To9t2C+MklYo&#10;Bvdag3Nk//uraPHUpCZHXh61Futz6LbrORkCBOZLYPDdXmUberxX6kwrjBaWQnFzbau7onOw99pb&#10;A9khQIAAAQIECBAgQIAAAQIECBCYG4G7/wNobqZ8ciaapmn4yle+MnbB586dG1uukAABAgQIECBA&#10;gAABAgQIECBAgAABAgQIECBAgAABAgQIECBAgAABAgQIECBAgAABAgQIECBAgAABAgQIECBAgAAB&#10;AgQIECBAgAABAgQIECBAgAABAgQIECBAgAABAgQIECBAgAABAgQIECBAgAABAgQIECBAgAABAgQI&#10;ECBAgAABAgRmQyBKFkoTKdJ2KRYQmHWBwXs2e+nPS9Ms0m4pFhAgMP8CjTNna4vIrr0SGvedr+V3&#10;kyi6G7XqUbJYy0nsTiC7dqnWYNhrWKs0J4ns1ZdD+uKPQ/qz50Mo8nD69/+zOZm5aRIgQIAAAQIE&#10;CBAgcJwF0jQNX/nKV8Yu8dy5c2PLFRIgQIAAAQIECBAgQIAAAQIECBAgQIAAAQIECBAgQIAAAQIE&#10;CBAgQIAAAQIECBAgQIAAAQIECBAgQIAAAQIECBAgQIAAAQIECBAgQIAAAQIECBAgQIAAAQIECBAg&#10;QIAAAQIECBAgQIAAAQInVyCKohAazRCyXg0haia1nASBeRSIlk6Xpl1srJfigwqiRhKi86/f6r6Z&#10;NEOvVz/WtirsdSdplVv20lAURdg8vsslooMUiBv13vOsnjvCTFE91zf75//bW7SwdGd383fRuVmK&#10;BQR2K5CvXQq9f/O9ELWWQrSwHEL/d+M3/lqIFld229VM148Gx34Ubz7vdmuiWbq1a2d/AlH1Gtfv&#10;rpmVz61Z/1nDw7Ze/xx8rTv5XLYcdnbPm4RG6ITy2NVx05D3extyPahW3GOc99c6ar13ukziu+f2&#10;O7lp/15stkLSf++nY65z7f5xkOa9fr2DmU+ncpxduHaltMyb/fdOcc8DpdxMB33T0rbNtjE4x0zY&#10;Bq/FQv/e8zC2qv1Ox2z371FPJeX7jZ22VY8AgcMX2Mi7Ewc91VyYWKc34jo9sWG/QuMdv7/5s5O6&#10;M1MnWaxPJe3UczIECMyVQJG2K/Ptf6eeTD4HVhrtOYwXVvqfNO5uRefG3cAeAQIECBAgQIAAAQIE&#10;CBAgQIAAgb7AwfxVFu1UBL74xS+GS5cuje3r3LlzY8sVEiBAgAABAgQIECBAgAABAgQIECBAgAAB&#10;AgQIECBAgAABAgQIECBAgAABAgQIECBAgAABAgQIECBAgAABAgQIECBAgAABAgQIECBAgAABAgQI&#10;ECBAgAABAgQIECBAgAABAgQIECBAgAABAgQIECBAgAABAgQIECBAgAABAgQIECBAgMCMCLQWyhNJ&#10;O+VYRGDGBaK4UZ9hntVzMgQIzLVAfOb+/vyj/k+xtY58bfwz17cqjtkpuu1aadRarOUkdieQX6u8&#10;No1miFZWd9fJjNbe+OG/CBvP/F93ZxfFYfA+8r65S2KPAAECBAgQIECAAIGjEfjiF78YLl2qfB6r&#10;TOXcuXOVjJAAAQIECBAgQIAAAQIECBAgQIAAAQIECBAgQIAAAQIECBAgQIAAAQIECBAgQIAAAQIE&#10;CBAgQIAAAQIECBAgQIAAAQIECBAgQIAAAQIECBAgQIAAAQIECBAgQIAAAQIECBAgQIAAAQIECBAg&#10;sE2gkYSQ9bYlbu82W/WcDIE5FIiWTpdmXWysl+K5D4Ydq700hMQxfKiv7bBnLmcz9szlyrk+Gpz/&#10;b2/RwvKd3c3fRWejFAsI7FaguH4l5H/+bKlZfOENIVpcKeWORdDsH0tpZ2spRW/IfdVWqZ1dCQy5&#10;xjWHPM8+zXshiZulri+3J1/vF0Oz/y8utRsVJDuol4bBef/uuXVUX3vNp0PWXu0rGXY9qlaaQnw6&#10;WQpXOtfH9rTe3Qj3LZbvw8Y22EVhJ+vf69zeoiIP59eu3gk3f7905r6wsO06VyqcwaCozDUq+s91&#10;73VD6B8DzXjye7RXHN49Rzvrz2sP217b7WEoTQgQ2KdA1j+v9vo/47ZW1AwL8eRrXnqI56dx8z20&#10;smShNlSRtms5CQIE5kygWz6Oo9ZCiKLo0BYRLZa/s8k7Nw9tbAMRIECAAAECBAgQIECAAAECBAjM&#10;h8DkvyjOxzqO3SyfeeaZ8IlPfGLiui5cuDCxjgoECBAgQIAAAQIECBAgQIAAAQIECBAgQIAAAQIE&#10;CBAgQIAAAQIECBAgQIAAAQIECBAgQIAAAQIECBAgQIAAAQIECBAgQIAAAQIECBAgQIAAAQIECBAg&#10;QIAAAQIECBAgQIAAAQIECBAgQIAAAQIECBAgQIAAAQIECBAgQIAAAQIECBAgcPQCUbJYnkTaCUVR&#10;lHMiArMsEDdqsyuKvJaTIEBgvgWiRjPEp+4pLSJbu1SK9xIUabvWLGpVro21GhKTBKqvTXzm/hBF&#10;0aRmc1HePP+68jz715z0r/60nBMRIECAAAECBAgQIEDgkAWeeeaZ8IlPfGLiqBcuXJhYRwUCBAgQ&#10;IECAAAECBAgQIECAAAECBAgQIECAAAECBAgQIECAAAECBAgQIECAAAECBAgQIECAAAECBAgQIECA&#10;AAECBAgQIECAAAECBAgQIECAAAECBAgQIECAAAECBAgQIECAAAECBAgQIEDg5ApEjWTI4qMweKag&#10;jcBxEIiWTpWXMXiecy8t5+Y4ipqt+ux7nXpO5mAFhj1zOe8d7Ji77b36vt92no8Wlsu9Zb3+cdIt&#10;50QEdiPQ2ajVjhaWarljkdh2LG2uJzs+15gjf32GXOOaWVabVi+v5y531mv1qomVMOw+uFrrVpyE&#10;eHjBtmwa8m3R9He7O7iutOLDuYc/nUw+ntfT+nlgWiqd/nXqznb2+lpIKu+Bl1bvCwtDP+fcaTVj&#10;v4e818Pt63Azakyc7LBjYGKjPVbo7PEc13ZfsUdxzQgcvsCNbPLnyaX+OTbZyfmpqF+jD39Fhzdi&#10;lCzUB+u26zkZAgTmS2B5NUQP/EaI7j0folP3hvj0fYc6/+p3NsWQz9uHOiGDESBAgAABAgQIECBA&#10;gAABAgQIzJzA4fyVeOaWPdsT+tKXvhQ+9rGPhW53/H/AWllZCe94xztmezFmR4AAAQIECBAgQIAA&#10;AQIECBAgQIAAAQIECBAgQIAAAQIECBAgQIAAAQIECBAgQIAAAQIECBAgQIAAAQIECBAgQIAAAQIE&#10;CBAgQIAAAQIECBAgQIAAAQIECBAgQIAAAQIECBAgQIAAAQIECBAgQIAAAQIECBAgQIAAAQIECBAg&#10;QIAAAQK3BJLFukTaCaE1JF+vKUPg6AWiuD6HPKvnZAgQmHuBePVsyK9f3VpHfu3S1v5ed4puu9Y0&#10;ai3VchK7E8jXyq9N48zZ3XUww7WbF34zhGYSQi/dmmX64o9D6/V/fSu2Q4AAAQIECBAgQIAAgcMU&#10;+NKXvhQ+9rGPhW63O3bYlZWV8I53vGNsHYUECBAgQIAAAQIECBAgQIAAAQIECBAgQIAAAQIECBAg&#10;QIAAAQIECBAgQIAAAQIECBAgQIAAAQIECBAgQIAAAQIECBAgQIAAAQIECBAgQIAAAQIECBAgQIAA&#10;AQIECBAgQIAAAQIECBAgQIDACRdoNusAg+e32QgcE4Fo+XRtJcXGeohO31fLz2UiadWmXaTdEHlU&#10;Z83lQBONIefSGXvmcpH1SgRR4+65PlpYLpUNgqJzM0TN+vurVlGCwBCBortRzx7TZwgPjqVi+2q3&#10;PQN3e9r+HgSGnIOaQ86tvTyvdX6lvV7LVRMrYefnuCQ0qs1rcRrq86hV2kciLbKJrVvxkOvRxFa7&#10;r3CqVb9uVHtZT4ecB6qV9hh3srvPmr5w7Uqpl8Hx+Msz94bf3nadK1WYxWDI56+ofy4ZrKURxRNn&#10;nBUH+97bPoHOHs9x7W2v2fb+7BMgMHsC7Wz8czIHM15qtEJzB+en3pDr9uyteIozai3WOivSTi0n&#10;QYDAfAk03/A3wuDnzrZyaiUURelT4J2iA/m98JbfDa2H3hIG391ECyshXjp1IOPolAABAgQIECBA&#10;gAABAgQIECBAYH4FDuevxPPrc2gzv3r1avj6178evvzlL4cnnnhiR+M+/PDDYWFhYUd1VSJAgAAB&#10;AgQIECBAgAABAgQIECBAgAABAgQIECBAgAABAgQIECBAgAABAgQIECBAgAABAgQIECBAgAABAgQI&#10;ECBAgAABAgQIECBAgAABAgQIECBAgAABAgQIECBAgAABAgQIECBAgAABAgQIECBAgAABAgQIECBA&#10;gAABAgQIECBAgACBoxWIWkOeR5t2QmgtHu3EjE5ghwJRo1GvmWf1nAwBAnMv0Fg9F3o/f2FrHdm1&#10;S1v7e90puu1a08g1sGay20T1tYlXz+62i5mtHzWaIbn4hpD+7PmtOaYv/nhr3w4BAgQIECBAgAAB&#10;AgQOQ+Dq1avh61//evjyl78cnnjiiR0N+fDDD4eFhSHfB++otUoECBAgQIAAAQIECBAgQIAAAQIE&#10;CBAgQIAAAQIECBAgQIAAAQIECBAgQIAAAQIECBAgQIAAAQIECBAgQIAAAQIECBAgQIAAAQIECBAg&#10;QIAAAQIECBAgQIAAAQIECBAgQIAAAQIECBAgQIDAiRBoJPVlNofk6rVkCMyFQLR4ujbPYmM9hNP3&#10;1fLzmIiarfq0e916TuZABeL7fy20/t3/IoS4EaL+z+B3WDx1oGPutvP41D0hvv9iCFkvFP2faGV1&#10;q4toYXlr/85O0dkIYeWeO6HfBHYn0LlZrt8/V20eG+Xs8Ygq91JFlh6Pdc3CKobckyZZ/Xn2vaKe&#10;u9zpX+snbKfCzu95kxBP6C2ENNTnMbHRLip0897E2sng+nMI2+lkaeIo17v968gBbd387nF2Ye1K&#10;aZQry6dDJ2mFhcqxWao0Y0HRGHI/l926n2tEk997vfxg33vbudq357U9t5P9tvvTnTCpQ2AmBDZ2&#10;cC+zFLdCcwfXnF6Rz8SaDmsSm/e7jebmZ66tMdPO1q4dAgQI7EUgOf+6vTTThgABAgQIECBAgAAB&#10;AgQIECBA4AQJ9L+ZPpnbr371q/DpT3/6yBaf53m4fPlyePnllzd/nn/++ZCmd/+YvZOJffCDH9xJ&#10;NXUIECBAgAABAgQIECBAgAABAgQIECBAgAABAgQIECBAgAABAgQIECBAgAABAgQIECBAgAABAgQI&#10;ECBAgAABAgQIECBAgAABAgQIECBAgAABAgQIECBAgAABAgQIECBAgAABAgQIECBAgAABAgQIECBA&#10;gAABAgQIECBAgAABAgQIECBAYBYEksXaLIq0HaKwWstLEJhJgbhRm1bRf16zjQCB4ycQn7m/tKj8&#10;+pUwON6jOC7ldxMU3XatetSqXxtrlSRGChRpNxQ310rljTPnSvG8B8mDbw7pz57fWka+fiVkr74c&#10;Gvc8sJWzQ4AAAQIECBAgQIDA8RL41a9+FT796U8f2aLy/uffy5cvh5dffnnz5/nnnw9pmu5qPh/8&#10;4Ad3VV9lAgQIECBAgAABAgQIECBAgAABAgQIECBAgAABAgQIECBAgAABAgQIECBAgAABAgQIECBA&#10;gAABAgQIECBAgAABAgQIECBAgAABAgQIECBAgAABAgQIECBAgAABAgQIECBAgAABAgQIECBA4OQJ&#10;RM0kFJVlR81WJSMkML8C0fLp2uSLjeu13Nwmmgv1qfe69ZzMgQpESStE97zmQMfYb+eL7/i7YfAz&#10;bIsWlmvponOzlpMgsFOBortRrjrkPVauML9R1GyW76Wy3vwuZsZmHkVxyPrPtG/k2dbMmtv27yTT&#10;Si7rPwPs1c6NO8Ujfy+HZGRZtSAJjWqqFqchr+Wmmaiuc1jfrbg5LD313OlkaWKfa2nlPDCxxc4r&#10;dLJbz3Rr9dJw/431UsOXVu/bjBcah2NRGnyvQf8zWW3rr22wNfvHwaStVzkGJtXfT/kd+9320c7c&#10;n+7WTH0CRyWwkU8+Xpcarf75afK1sVfcvYYf1XoOfdxkMYTs7ncORdo+9CkYkAABAgQIECBAgAAB&#10;AgQIECBAgAABAgROlsAc/WV0ui/MCy+8ED7/+c9Pt9ND7G11dTV8+MMfPsQRDUWAAAECBAgQIECA&#10;AAECBAgQIECAAAECBAgQIECAAAECBAgQIECAAAECBAgQIECAAAECBAgQIECAAAECBAgQIECAAAEC&#10;BAgQIECAAAECBAgQIECAAAECBAgQIECAAAECBAgQIECAAAECBAgQIECAAAECBAgQIECAAAECBAgQ&#10;IECAAAEC+xGIkoV6826nnpMhMKsCUVyfWZ7VczIECMy9QGP1XHkNeR7y61dC48zZcn4XUZFWr3lR&#10;CM3WLnpQtSqQrV2qpkK8uvfXqNbZDCSSB3+7P4v/ozST9MUfh8Y9D5RyAgIECBAgQIAAAQIEjo/A&#10;Cy+8ED7/+c/P7YJWV1fDhz/84bmdv4kTIECAAAECBAgQIECAAAECBAgQIECAAAECBAgQIECAAAEC&#10;BAgQIECAAAECBAgQIECAAAECBAgQIECAAAECBAgQIECAAAECBAgQIECAAAECBAgQIECAAAECBAgQ&#10;IECAAAECBAgQIECAAAEChyTQSOoDNYfk6rVkCMyFQLR0OrR+9++Fwe9bP6dCtLI6F3Pf0SST+jM5&#10;i153R01VInBHIFpYurO79bvo3Nzat0Ng1wKdjVKTYe+xUoV5Dir3UkUvnefVzNzcs0YzNLY9w76Z&#10;1Z9n39tWPljAlc56KPr/xm0LoRGS/s9OtyTEE6umoT63iY12USEtehNrJ3FzYp1pVDjdql83qv1e&#10;T8vngWr5fuJOdus4O792NfSfUF7afrF632bcqhybpUqzFjTq93NR1t18Fzejye/TtDjY9952rjv2&#10;23M72W+7P90JkzoEZkJg4/Y5dtxkFvvn2CTawbXxEM9P4+Z7mGVRshCK9vW7Q3Y7d/ftESBAgAAB&#10;AgQIECBAgAABAgQIECBAgACBAxA4nL8SH8DET3qXn/3sZ8O5c+dOOoP1EyBAgAABAgQIECBAgAAB&#10;AgQIECBAgAABAgQIECBAgAABAgQIECBAgAABAgQIECBAgAABAgQIECBAgAABAgQIECBAgAABAgQI&#10;ECBAgAABAgQIECBAgAABAgQIECBAgAABAgQIECBAgAABAgQIECBAgAABAgQIECBAgAABAgQIECBA&#10;YH4EWou1uRZpu5aTIDCzAnGjPrU8r+dkCBCYe4H4zNnaGvJrl0JjSL5WcUSi6JaveVFrIURRNKK2&#10;9E4E8rXLtWqNM/fXcvOcaNz7mhCv3BPyG69uLSN98cdh8W3v2YrtECBAgAABAgQIECBAYJYEPvvZ&#10;z4Zz587N0pTMhQABAgQIECBAgAABAgQIECBAgAABAgQIECBAgAABAgQIECBAgAABAgQIECBAgAAB&#10;AgQIECBAgAABAgQIECBAgAABAgQIECBAgAABAgQIECBAgAABAgQIECBAgAABAgQIECBAgAABAgQI&#10;EJhBgajRrM0qarRqOQkC8yoweI8nb/5b8zr9ifOOTt0bWv/ex0PUbIXm4nLoRY0QDXv+78SeVDjJ&#10;AtHCcm35RedmLSdBYKcCRbf8/olaSzttOn/1mkl5zllajkX7Esgbfd+0s9VHM8+29u/s9Ipy7nJn&#10;/U7RyN8rYXf3u83QGNnXnYI05Hd2D+R3d8jaqwO1Duke4HQy+Zhe725Upze1uHP7OLt4rfxs7bS/&#10;/ksrZzbHacX1zzlTm8CUOyqq55FB/71b55JGFE8cLcsP9r23fQLtPZ7j9tpu+9j2CRA4HIGNvDtx&#10;oKW4//mz/9lz0tY7xPPTpLkcVnl8/vWhWO0/SzRZCFGyGOLX/MZhDW0cAgQIECBAgAABAgQIECBA&#10;gAABAgQIEDihAvPzl9ET+gINW/a73/3u8Oijjw4rkiNAgAABAgQIECBAgAABAgQIECBAgAABAgQI&#10;ECBAgAABAgQIECBAgAABAgQIECBAgAABAgQIECBAgAABAgQIECBAgAABAgQIECBAgAABAgQIECBA&#10;gAABAgQIECBAgAABAgQIECBAgAABAgQIECBAgAABAgQIECBAgAABAgQIECBAgACBGRWIkoX6zNJ2&#10;PSdDYEYForhRn1me1XMyBAjMvUDjzP21NWTXLoXkwVp6x4miu1GqGyWLpViwe4HmuQfDyvv+ozB4&#10;bfK1yyFbuxTi0/XXbvc9z1aL5NffHDrPP701qfTnL4Qiy0LUGHJd2qplhwABAgQIECBAgAABAocv&#10;8O53vzs8+uijhz+wEQkQIECAAAECBAgQIECAAAECBAgQIECAAAECBAgQIECAAAECBAgQIECAAAEC&#10;BAgQIECAAAECBAgQIECAAAECBAgQIECAAAECBAgQIECAAAECBAgQIECAAAECBAgQIECAAAECBAgQ&#10;IECAAIH5E2gm9TkPy9VryRAgMAMCg2f9RqsPbM4kajZD1OvNwKxMYd4ENp97Pnhu9LbnRBedm/O2&#10;DPOdIYGiU36GcGgtz9DspjuVqFG5l8rS6Q5wwnvL+9e27Vuz/zzh6tbbdu4alF1pr1er1OKVUHnd&#10;ajXKiVaIy4khURrqcxtSbc+pNJ98jU+isteeB5vQsNm/Ziw2WqGddUfW7BVZ2Oh1w1KzNbLOXgry&#10;ogjp7df8wrWrpS5+eebeUMRxWOgfl1EUlcpmOhhm1LcbbI1o8ntvYH1YW2eP57j27fUc1jyNQ4DA&#10;3gU2xpzb7/S61L8GxDs4zx7m+enO3I76d/K7f++op2B8AgQIECBAgAABAgQIECBAgAABAgQIEDhh&#10;AofzV+IThnqQyz116lR4/PHH5+uP2gcJom8CBAgQIECAAAECBAgQIECAAAECBAgQIECAAAECBAgQ&#10;IECAAAECBAgQIECAAAECBAgQIECAAAECBAgQIECAAAECBAgQIECAAAECBAgQIECAAAECBAgQIECA&#10;AAECBAgQIECAAAECBAgQIECAAAECBAgQIECAAAECBAgQIECAAAECBAjMi0CyWJtp0e3UchIEZlYg&#10;jmtTK/K8lpMgQGD+BaLWYoiWTodiY31rMfm1V7b297JTdNulZoMxbPsTiE/dExbe/Lf218kctE4e&#10;fHPoPP/03Zn2uqH3y78IyWvfeDdnjwABAgQIECBAgAABAkcscOrUqfD444+HKIqOeCaGJ0CAAAEC&#10;BAgQIECAAAECBAgQIECAAAECBAgQIECAAAECBAgQIECAAAECBAgQIECAAAECBAgQIECAAAECBAgQ&#10;IECAAAECBAgQIECAAAECBAgQIECAAAECBAgQIECAAAECBAgQIECAAAECBOZCoJHUphk167laJQkC&#10;BAgQOFYC0cJS/xmy17fWVHQ2tvbtENi1QLf8/okWlnfdxdw0aDRLUy16aSkW7E+gqNyXJnlW67BX&#10;yV1u330edq3y7cRK2N39biPEo7rayqch39o/iJ1uZZ3DxmjF5ffjsDrTyp1pLYX2Rndsd+vpzbDU&#10;bI2ts9vCTnbrGDuzcSMsp51S85fO3LsZLwz5jFOqOGtB3KjNKLq9zmY0+b1XPQZqnU0x0e4/13sv&#10;WzvbW7u9jKUNAQL7E9jJ8brQv97E/fPT4BzVK0Zf/4pQ7G8y/da9bz9+q4/+dSf0f+LfeFuIL/7W&#10;vvvVAQECBAgQIECAAAECBAgQIECAAAECBAgQOC4Ck/+ieFxWegzW8aY3vSn84Ac/CIPfNgIECBAg&#10;QIAAAQIECBAgQIAAAQIECBAgQIAAAQIECBAgQIAAAQIECBAgQIAAAQIECBAgQIAAAQIECBAgQIAA&#10;AQIECBAgQIAAAQIECBAgQIAAAQIECBAgQIAAAQIECBAgQIAAAQIECBAgQIAAAQIECBAgQIAAAQIE&#10;CBAgQIAAAQIECBCYL4GomYQQVR4rnLZ3vYj81V+F3o+fDr0Xfhh6P/mjkP3s/wtFke+6Hw0I7Fog&#10;btSb5Fk9J0OAwLEQaKyeLa0jW7tUincbFN3yNS9qLe62C/VPqEDz197Uv4eKSqtPX/xxKRYQIECA&#10;AAECBAgQIEDgKAXe9KY3hR/84Adh8NtGgAABAgQIECBAgAABAgQIECBAgAABAgQIECBAgAABAgQI&#10;ECBAgAABAgQIECBAgAABAgQIECBAgAABAgQIECBAgAABAgQIECBAgAABAgQIECBAgAABAgQIECBA&#10;gAABAgQIECBAgAABAgQIENiJwOazbqsVm61qRkyAAAECx1wgWlgurbDo3CzFAgK7Eai9f1pLu2k+&#10;X3WbSXm+Wa8ci/YlUDTKvs0hz7PvFXefcZ8XebjavT5xzJWwu/vdOEShGeKx/eah2Pw3ttI+CtNi&#10;8nurFTf3McLump5KJh/X692N3XW6g9qdLN2sdfHalVrtl1bv38wdpkNtEntJxI1QNCqvXa+72VOz&#10;XzZp6w05Lia12Wv5Hf/dtu84N+6WTH0CRyIwuI52t11Xh00iiRrhznm22d8ft/X6/WX9n/1sxSsv&#10;huLlvwzFX/04FH/xo1Bce2U/3WlLgAABAgQIECBAgAABAgQIECBAgAABAgSOncD4v2Qfu+XO74I+&#10;8pGPhGeeeSa85S1vmd9FmDkBAgQIECBAgAABAgQIECBAgAABAgQIECBAgAABAgQIECBAgAABAgQI&#10;ECBAgAABAgQIECBAgAABAgQIECBAgAABAgQIECBAgAABAgQIECBAgAABAgQIECBAgAABAgQIECBA&#10;gAABAgQIECBAgAABAgQIECBAgAABAgQIECDw/7N350GS3fWB4L8vrzq6q1t9SA1CBzKgA1m7xhhk&#10;CcbrZWIGo10tNgh7gYE/7CHsCDvA68XYf9ixEAEbjomwjVlvhK3AsOsh1mxYwKIdMDPrJYSAMYjL&#10;sMKSjEUjS62W1Eepuqqr8n77srq7Ol9mVmXd5+cpUvW+v/v3yXdlZkf8CBAgQIDAXheojGYCSUR5&#10;NJLxgxHF0opF2s/+KBpf+7+i8dX7ovGlv4r6F/99RJquuB0VCKxUICkU+6u0W/1pUggQ2BUChQNH&#10;c/NonzuTi1capPVqrkoyf0/MJQkIDBQojIxH8arrcnmNJx/NxQICBAgQIECAAAECBAhslcA999wT&#10;3/jGN+LlL3/5Vg1BvwQIECBAgAABAgQIECBAgAABAgQIECBAgAABAgQIECBAgAABAgQIECBAgAAB&#10;AgQIECBAgAABAgQIECBAgAABAgQIECBAgAABAgQIECBAgAABAgQIECBAgAABAgQIECBAgAABAgQI&#10;ECBAgMBOFCiW+0ddGpDWX0oKAQIECOwigSRbt7N7S6uz3aF9AisTqM/lyicjY7l4NwVJ77NUq7Gb&#10;prflc0lLldwYSq3+9eybXWvcT9bORztNc3V6g3IUohLF3uShcafesK0e/eMbVme5+Y2ueS5Wp1xY&#10;+bwWa2tY+kR5+Hk908hfC4a1uZz82sVz7IVTZ3PFp0dGY2b0wphGes/LXMltGhTzx3rSvHAtKSbD&#10;j7tm2t6USaXZuVVvN1fVVxppVJv1VdVViQCBzRM436wN7Wy06xpbSobfd7rv00Mb7ymQNrLx9Fzj&#10;ksrw+09PM0ICBAgQIECAAAECBAgQIECAAAECBAgQILCrBUq7enY7fHLlcjl+7ud+Lt75znfGPffc&#10;s8NnY/gECBAgQIAAAQIECBAgQIAAAQIECBAgQIAAAQIECBAgQIAAAQIECBAgQIAAAQIECBAgQIAA&#10;AQIECBAgQIAAAQIECBAgQIAAAQIECBAgQIAAAQIECBAgQIAAAQIECBAgQIAAAQIECBAgQIAAAQIE&#10;CBAgQIAAAQIECBAgQIAAAQIECBAgsP+tvxetKKwNotXI108KkRSK+TQRgY0QyI613i1N271JYgIE&#10;dolA8eDR3Exa507n4pUGaaOaq5JURnOxgMBSAuVrbo7Ws08sFGmdfiraczNRGNu/kGaHAAECBAgQ&#10;IECAAAECmyVQLpfj537u5+Kd73xn3HPPPZvVrX4IECBAgAABAgQIECBAgAABAgQIECBAgAABAgQI&#10;ECBAgAABAgQIECBAgAABAgQIECBAgAABAgQIECBAgAABAgQIECBAgAABAgQIECBAgAABAgQIECBA&#10;gAABAgQIECBAgAABAgQIECBAgACB3SRQKvfNJilV+tIkECBAYKsF0rNPR5qta5pUxiJGOq99kew/&#10;tNXD2jX9JyPjubmk9dlcLCCwXIG01YhoNfPFe46vfOYOj3qepdJmNn/b+gn0PJeW2q2+thvty2vc&#10;n61N9+X3JuyL1T3rlqMYc9FzbPc03ojLY+nJWnNYby/dd6eDSqG05n6W28BE5348ZJtuzA0psfLs&#10;enaNKWTHwVXTz+cqnzxweCEeKfZ/xlnI3KY7aXYtSepdg2tdCIpJoStx8G5zwHkxuOTaUqud6/sa&#10;tmo2p9Gec3oNzalKgMAGCMxdvPYs1fRY4fJ9tFwoZs99S5WOaKStGIlVXpfrA+4jy7j/LD0iuQQI&#10;ECBAgAABAgQIECBAgAABAgQIECBAYHcJbN6vxLvLbUNmMzExEceOHYsbbrgh3vzmN8db3vKWOHz4&#10;8o/ZG9KpRgkQIECAAAECBAgQIECAAAECBAgQIECAAAECBAgQIECAAAECBAgQIECAAAECBAgQIECA&#10;AAECBAgQIECAAAECBAgQIECAAAECBAgQIECAAAECBAgQIECAAAECBAgQIECAAAECBAgQIECAAAEC&#10;BAgQIECAAAECBAgQIECAAAECBAgQIEBg0wSSUiWi2VxTf2lv/aKlitcEqvLyBQrF/rLtVn+aFAIE&#10;doVA4cDR/DyajWifn4rCvoP59GVGab2aK5lURnOxgMBSAuXrbonqt/5jrkjjyUdj5MafyqUJCBAg&#10;QIAAAQIECBAgsBECExMTcezYsbjhhhvizW9+c7zlLW+Jw4cPb0RX2iRAgAABAgQIECBAgAABAgQI&#10;ECBAgAABAgQIECBAgAABAgQIECBAgAABAgQIECBAgAABAgQIECBAgAABAgQIECBAgAABAgQIECBA&#10;gAABAgQIECBAgAABAgQIECBAgAABAgQIECBAgAABAgT2iMDIq//baJ98PNqTz0RcWh+0s/atjQAB&#10;AttMIP3R9yJ99D9Hemlc4wej+PP/46XI3zUKJCNjuRbS6mwuFhBYtkBtrq9oUskfX30FdnBC6bqX&#10;R5KttZwUyxHZKxndt4Nnsw2HXs4/l5Zb/evZNy89w2bDP1OdHjqJ/ZG9V6vYylEYWqsR/eMbWmmZ&#10;BRrp8LbLhdIyW1t7sYny+NBGpuv914OhlYYUqLUacdX0VJTSdq7kyYOX13Qb6ZyPO20r5o/1yNZy&#10;72ylpDh0Js1lHBtDG1lGgVqrvoxSixepduY0sni+HAIEtl5gtlkbOoixrutVKRl+b2z2XK+HdtBd&#10;YMBzZfR8bukubp8AAQIECBAgQIAAAQIECBAgQIAAAQIECOxFgc37lXib6d55553x5S9/Oebm1v+H&#10;6ZVMdWJiIo4dOxYveMELYmxs9/4DmZWYKEuAAAECBAgQIECAAAECBAgQIECAAAECBAgQIECAAAEC&#10;BAgQIECAAAECBAgQIECAAAECBAgQIECAAAECBAgQIECAAAECBAgQIECAAAECBAgQIECAAAECBAgQ&#10;IECAAAECBAgQIECAAAECBAgQIECAAAECBAgQIECAAAECBAgQIECAAAECSwi0GvnMYjkfiwhskEBS&#10;LPa33G71p0khQGBXCBQPHu2bR2vqVBT2HexLX05CWq/miiXl0VwsILCUQOmq6yOpjEb3cdR48tEY&#10;ufGnlqomjwABAgQIECBAgACBHShw5513xpe//OWYm5vb0tFPTEzEsWPH4gUveEGMjY1t6Vh0ToAA&#10;AQIECBAgQIAAAQIECBAgQIAAAQIECBAgQIAAAQIECBAgQIAAAQIECBAgQIAAAQIECBAgQIAAAQIE&#10;CBDavFT4AABAAElEQVQgQIAAAQIECBAgQIAAAQIECBAgQIAAAQIECBAgQIAAAQIECBAgQIAAAQIE&#10;COxOgbE3vmd+Ymnajmhma9Ymye6cqFkRILCzBeo9a8lUrOeynm9oMjKeay6tzeZiAYHlCgw8dkZ2&#10;7/lavPpl0XnZNkYgKVZyDRcHrGffTC+vcX+mei5XflCwL/JtDiozKK0cxUHJubRGZM/TG7Q12s2h&#10;LVcKw8c4tJFlFpgoDz+vpxs99+5ltr1UsVqrES88dzZXpB1JPHPg0ELaSLG8sL9jdkr5MSedz2XZ&#10;VkoKQ6fQHHBeDK20igLVzH4tW7VVX0t1dQkQ2ASB2WWcp2OFy9erUjL8vtN9n17pFNJ6/2eSxOfA&#10;lTIqT4AAAQIECBAgQIAAAQIECBAgQIAAAQK7XKC0y+e36PQKhUK89rWvXTRfBgECBAgQIECAAAEC&#10;BAgQIECAAAECBAgQIECAAAECBAgQIECAAAECBAgQIECAAAECBAgQIECAAAECBAgQIECAAAECBAgQ&#10;IECAAAECBAgQIECAAAECBAgQIECAAAECBAgQIECAAAECBAgQIECAAAECBAgQIECAAAECBAgQIECA&#10;AAECBAgQ2JYCrUZuWEmpnIsFBDZUIClEpO3LXbS79i+n2iNAYBcIFA5e2TeL9rnTEVe/tC99OQlp&#10;vZorllRGc7GAwFICSaEQpRfdGI3j31so1njqsYV9OwQIECBAgAABAgQI7B6BQvb8/9rXvnb3TMhM&#10;CBAgQIAAAQIECBAgQIAAAQIECBAgQIAAAQIECBAgQIAAAQIECBAgQIAAAQIECBAgQIAAAQIECBAg&#10;QIAAAQIECBAgQIAAAQIECBAgQIAAAQIECBAgQIAAAQIECBAgQIAAAQIECBAgQIAAAQJDBJLOeqHl&#10;kSGlZBMgQGBrBNL6XL7jylg+Fq1JoPLyO6P84h+PZGR84bWmBlXeuwK952omkVTG966Hma9JIClX&#10;cvXLrVYu7gTN9oW0NE1jsjbTl9+bsC/KvUnLisuRPSsP2RrRP74hVZadXb84z8UqFLNn+ULneX6T&#10;tn3l0Uiy/9Lsv8W2mUY12tn7UkiSxYqsOL3WasQLp87m6p3efyCaxdJC2khxde/xQgNbsJOW8sd6&#10;tOrzo+i8r8O2ZtoeVmRd8mvNxpraqTYvzGlNjahMgMCGCsw1a0PbHytevl6VkuLQ8pfu00MLDipQ&#10;r/aneq7sN5FCgAABAgQIECBAgAABAgQIECBAgAABAntaYPgvinuax+QJECBAgAABAgQIECBAgAAB&#10;AgQIECBAgAABAgQIECBAgAABAgQIECBAgAABAgQIECBAgAABAgQIECBAgAABAgQIECBAgAABAgQI&#10;ECBAgAABAgQIECBAgAABAgQIECBAgAABAgQIECBAgAABAgQIECBAgAABAgQIECBAgAABAgQIECBA&#10;gMD2EkhbzfyAiqV8LCKwkQKFYkSSLY9dLEeUR7L9ZCN70zYBAlsoUBjdd+E87xpDa+p0V7Sy3bRR&#10;zVVIKqO5WEBgmED5ultyRdLZc9E8cyKXJiBAgAABAgQIECBAgAABAgQIECBAgAABAgQIECBAgAAB&#10;AgQIECBAgAABAgQIECBAgAABAgQIECBAgAABAgQIECBAgAABAgQIECBAgAABAgQIECBAgAABAgQI&#10;ECBAgAABAgQIECBAgAABAgQIECBAgAABAgQIECBAgAABAgT2pkCatqNv/ee9SbG+s67N5dsbGcvH&#10;ojUJFK84FqWrXxbFIy+Kwv5DkXTWjbYRWIVA2nuuZm0kztdVSKrSEei9FpXarT6YxsW0qfr5aGb3&#10;4KW2UhRiJEpLFVk0rxzFRfMuZTRi6f4vlVvp32Y2xzT7b6mtUljdvJZqc6m8QpLEvvLS64N3xny+&#10;mV9TfKk2l5PXmjsXh+bO54o+ffBwLh4plnPxjghKPWNu1ueHXUwKQ4ffOT42Y6u2LoxptX1VW43V&#10;VlWPAIFNEphdxnk+WqwsjKZUGH6NaqRruEbVZhf6WtgZWfres1DODgECBAgQIECAAAECBAgQIECA&#10;AAECBAgQ2CMCm/tL8R5BNU0CBAgQIECAAAECBAgQIECAAAECBAgQIECAAAECBAgQIECAAAECBAgQ&#10;IECAAAECBAgQIECAAAECBAgQIECAAAECBAgQIECAAAECBAgQIECAAAECBAgQIECAAAECBAgQIECA&#10;AAECBAgQIECAAAECBAgQIECAAAECBAgQIECAAAECBAgQILBhAs1GvulSOR+LCGygwBX/9t9FsViM&#10;Vqu1gb1omgCB7SJQvOKqaJ16cmE47anTC/sr2Umb9Yh2O1clqYzmYgGBYQLla26aL1LYfyjK196U&#10;vW6J4oGjw6rJJ0CAAAECBAgQIECAAAECBAgQIECAAAECBAgQIECAAAECBAgQIECAAAECBAgQIECA&#10;AAECBAgQIECAAAECBAgQIECAAAECBAgQIECAAAECBAgQIECAAAECBAgQIECAAAECBAgQIECAAAEC&#10;BAgQIECAAAECBAgQIECAAAECBPaAQDp1Kur3fziiUIwoj0RSHo3kdW+POHT1Hpj9Bk6xPpdrPKmM&#10;5WIBAQLbQyCtz/YPxPnabyJlWQKF7D7avRXTNKLzSpKF5GZ6Ya37M9XphbTFdvZFebGsoenlKAwt&#10;04gLYxlacIUFGhfnuFS1cue5Y5O3A+WxmGnk78+9Q5jO7t8TWbn12saeu7zW+aU2Tx44fGl3/u9I&#10;cfXvc66hzQx6xpy0GvO9l5Lh7+ulc2Cjh1u7OKbV9lNtZWvM2wgQ2NYCs83a0PGNFS5fY8vLuka1&#10;h7a5WIH07NP5rGIpkp7rZb6AiAABAgQIECBAgAABAgQIECBAgAABAgQI7D2B0t6bshkTIECAAAEC&#10;BAgQIECAAAECBAgQIECAAAECBAgQIECAAAECBAgQIECAAAECBAgQIECAAAECBAgQIECAAAECBAgQ&#10;IECAAAECBAgQIECAAAECBAgQIECAAAECBAgQIECAAAECBAgQIECAAAECBAgQIECAAAECBAgQIECA&#10;AAECBAgQIECAAIEdLNBq5AafFMu5WECAAAECBNZLoHjgSLROPbnQXOvc6YX9leyk9Wpf8aQy2pcm&#10;gcBSAp3j8eDbfi+KB69cqpg8AgQIECBAgAABAgQIECBAgAABAgQIECBAgAABAgQIECBAgAABAgQI&#10;ECBAgAABAgQIECBAgAABAgQIECBAgAABAgQIECBAgAABAgQIECBAgAABAgQIECBAgAABAgQIECBA&#10;gAABAgQIECBAgAABAgQIECBAgAABAgQIECBAYC8KNGoXZt1uRdRmI81eEclelFjfOdfn8u1VxvKx&#10;iACBbSFQ/LFXRPFFN1249tXmIs3O3aQ8si3GZhA7T6BQ6j92yq1WNEqlhck0O/fbbDtTm15IW2xn&#10;f1QWyxqaXo7C0DKNaA8ts5oC9XZzaLVKctlkaOF1KrC/cy/uPOYssZ3N3per9x1eosTKsg6cPpGr&#10;UCuW4uy+iVzaSLGci3dCkJZ6js1mY37YpWT4cXfpHNjoedZaF8a02n6qzfpqq6pHgMAmCcy2Ln6W&#10;XaK/seLl61UpKS5R8kJWM71wnx5acECB9hMP51N9Bsx7iAgQIECAAAECBAgQIECAAAECBAgQIECA&#10;QCaw+b8UYydAgAABAgQIECBAgAABAgQIECBAgAABAgQIECBAgAABAgQIECBAgAABAgQIECBAgAAB&#10;AgQIECBAgAABAgQIECBAgAABAgQIECBAgAABAgQIECBAgAABAgQIECBAgAABAgQIECBAgAABAgQI&#10;ECBAgAABAgQIECBAgAABAgQIECBAgAABAgRWLZA2G/m6xXI+FhEgQIAAgXUSKBw4mmupfe50Ll5u&#10;kNarfUWTylhfmgQCwwSKB68cVkQ+AQIECBAgQIAAAQIECBAgQIAAAQIECBAgQIAAAQIECBAgQIAA&#10;AQIECBAgQIAAAQIECBAgQIAAAQIECBAgQIAAAQIECBAgQIAAAQIECBAgQIAAAQIECBAgQIAAAQIE&#10;CBAgQIAAAQIECBAgQIAAAQIECBAgQIAAAQIECBAgsAcF0sag9TNHI92DFus65d51SUesSbquvhoj&#10;sE4CSaEYMTYRSfayEVirQKEy2tdEqd2KRpQW0ptZ3NnOVKcX0hbb2RflxbKGppcjO7aHbI1oDymx&#10;uuzGxTkuVbtcuGyyVLn1zJsoD78Xf+/M8bjpihfFeowvTdO44uyzuSmcPHg4IklyaSPFzbfIDWA1&#10;QbGSq5U06/NxMSnk0gcFzXRjjrvevqqtRm/SiuK11l9RZwoTILBigXZ2LakNOc8LkUSl635TWs41&#10;ahn3sEUH23s9rwy/7yzalgwCBAgQIECAAAECBAgQIECAAAECBAgQILBLBXbgr6O79J0wLQIECBAg&#10;QIAAAQIECBAgQIAAAQIECBAgQIAAAQIECBAgQIAAAQIECBAgQIAAAQIECBAgQIAAAQIECBAgQIAA&#10;AQIECBAgQIAAAQIECBAgQIAAAQIECBAgQIAAAQIECBAgQIAAAQIECBAgQIAAAQIECBAgQIAAAQIE&#10;CBAgQIAAAQIECBAgsByBViNfqmip4jyIiMDOFUjbrZj7u/uj/s+PROmqa2P8tW+Owsj4zp2Qke94&#10;geLBK3NzSGtz0a6ej8Lovlz6sCBt1PqKJOXRvjQJBAgQIECAAAECBAgQIECAAAECBAgQIECAAAEC&#10;BAgQIECAAAECBAgQIECAAAECBAgQIECAAAECBAgQIECAAAECBAgQIECAAAECBAgQIECAAAECBAgQ&#10;IECAAAECBAgQIECAAAECBAgQIECAAAECBAgQIECAAAECBAgQIECAAAECBFYlMGD9zKhYP3NVlhcr&#10;pa1mRO+a2pWxtTSpLoE9KdA+cyLa3/5CpDOTy55/kq1tXfrv3r3s8goSWE+B4oD1p0utVq6LZtqK&#10;NE3jbG06lz4o2BeVQckD0w4+8w8xcfrxaFb2xenrXhXlZayn3Yj82AY2vIrERprdB4dslUJxcInM&#10;pvDIg5E89WikE0ei/ROvjxibGFx2hakHKuNDa8w16/H3p4/Hq6562dCywwqkZ5+OStZe93bywOHu&#10;cH5/pFjuS9v2CaWeMV+cZ5IkUYgk2pEuOoVme2OOu94Oaz32vfnD4uoa6w9rXz4BAmsTmM3O0cWv&#10;NBfaHi/m76Olxe49XUNppO2uaIW7PdfzznOpjcCOE2i3o/zIl6L43A+jfcULon7rvwzfEe2cd7H1&#10;5D9E+/RTkZRHIrJXMnYg4uWv2rIJpNlzX1qby16zUThwNJJCYcvGomMC6ymQZs8hs1/5VDSeOR7l&#10;F74kxl/zC5GU8s8d69nfRrbVzs7P2S/fF83s2lG+9uYYv+ON2bm6yOf1jRyItnetQPPM0zH71U9H&#10;Wp2N0dt+JkZu+eldO1cTI0CAAAECBAgQIEBg+QKl5RdVkgABAgQIECBAgAABAgQIECBAgAABAgQI&#10;ECBAgAABAgQIECBAgAABAgQIECBAgAABAgQIECBAgAABAgQIECBAgAABAgQIECBAgAABAgQIECBA&#10;gAABAgQIECBAgAABAgQIECBAgAABAgQIECBAgAABAgQIECBAgAABAgQIECBAgAABAgQIENhygVYz&#10;P4RSOR+LCBDYsQK17381qt97YH789eefjaQ8Gvt+5i07dj4GvvMFCgeP9k2iPXU6CqP7+tKXSkjr&#10;1b7spDLalyaBAAECBAgQIECAAAECBAgQIECAAAECBAgQIECAAAECBAgQIECAAAECBAgQIECAAAEC&#10;BAgQIECAAAECBAgQIECAAAECBAgQIECAAAECBAgQIECAAAECBAgQIECAAAECBAgQIECAAAECBAgQ&#10;IECAAAECBAgQIECAAAECBAgQIECAwGoE0nqtr1pnfVjbGgTqc32Vk8pYX9pWJqSdMTYbEe1WpNkr&#10;KY9EMjaxlUPSN4GcQJq2o/XAJyLmpnPpw4K0lR3XNgJbJFDM1p9u9/Rdzq6x3Vszi6cbc9HoSe8u&#10;09kvF4ox0i72Jg+MR889E0ee/NZ8XmXu+bjyR404efPrI8lS0oE1LiQ2+0a7ROEVZNWHzK3TVLlQ&#10;GthicuKRKDzylfm8ZPp0RJJE+6ffPLDsShOPjV0x1KTT5vfPPhE3X/GimKiMr7SLXPn2iX/MxZ3g&#10;5MHDfWmVYrkvbbsnpKWeMXdde0tJMeppc9EptLLr+2Zs1a4xraa/aqu+mmrqECCwSQKzzerQnkaL&#10;lVyZzvVp2NZM8/ftYeVz+b3Xxm32GTA3VgGBRQRKT/x9lH/4zfncwszZSLPzqPFf/KtFSkvebgKd&#10;58/WP359YVjJwSsjXv6qhXizdhpPPhrT//FjEY3L3zke/Df/UxQn+p+FN2tM+iGwngJz3/l/o/bI&#10;1+abrE0+G8n4gRh/1RvWs4tNa2vu6/8h6j+48H1CZy7FA1fG6G3/YtP619HuF5j5T/9btJ9/dn6i&#10;5x/4qyhedV2Ujly9+yduhgQIECBAgAABAgQILCkw+JfiJavsrcxmsxlTU1Px/PPPz786+53t4MGD&#10;ccUVVyy8isXhP3zsLTmzJUCAAAECBAgQIECAAAECBAgQIECAAAECBAgQIECAAAECBAgQIECAAAEC&#10;BAgQIECAAAECBAgQIECAAAECBAgQIECAAAECBAgQIECAAAECBAgQIECAAAECBAgQIECAAAECBAgQ&#10;IECAAAECBAgQIECAAAECBAgQIECAAAECBAgQIECAAIGNEEhbjVyzSbGciwUECOxcgfrjf58bfPOZ&#10;H+ZiAYHNFigeONrXZevc6Sgdu74vfamEtF7ty04qo31pEggQIECAAAECBAgQIECAwHIFms1mTE1N&#10;xfPPPz//6ux3toMHD8YVV1yx8CoWi8ttUjkCBAgQIECAAAECBAgQIECAAAECBAgQIECAAAECBAgQ&#10;IECAAAECBAgQIECAAAECBAgQIECAAAECBAgQIECAAAECBAgQIECAAAECBAgQIECAAAECBAgQIECA&#10;AAECBAgQIECAAAECBAgQIECAAAECBHayQKNn/cykEEkpW/85W+vEtkqB+lx/xcpYf9oWptS/cG+k&#10;k88sjKD4sldF+c43LcRbudM+/3w0fvDtiFIp5tciL5aifP2tkYyMb+Ww9L3ZAtNnI+amN7tX/RFY&#10;k0ChNBLtnhZK7VYupZnFZ6rDj+0jIwcimUtydRcL9p/9US5rdPpUJK1GVLL1yGqR77+7YJoFtaxc&#10;MZbXT3fdpfYb7eHPEJVCaWATybP5Nep744GVlpm4rzwaLzv4ovjHqRNL1mil7XjouX+Mf3nNTyxZ&#10;blhm+9Q/54pMju2LucpILq2UFKOYPXvtuK1YyQ056RznaXZEJUkUC9l8Fj/s5us1svLlwsaul9c5&#10;tteyzTXra6muLgECGyxwvlEb2sNYIftc27WVs2vusK2ZDrmALdFAkn3m69xbL23J2P5Lu/4S2DEC&#10;xacfy421OPl0rO2OmmtOsMECae93fNnz75Zsxez623OdTmuzEROHt2Q4OiWw3gLNEz/INdl85ngu&#10;3klB89kf5YbbfDaby23/IpcmILBagTT7XN0+dypXvfnsE1E6cnUuTUCAAAECBAgQIECAwN4TGPxL&#10;8d5ziJMnT8ZDDz0U3/jGN+ZfjzzySExOTsbMzMyyNCYmJuLo0aNx2223xStf+cr4yZ/8yfnX1Vdv&#10;zAev3/zN34yXvexl8eu//uvLGp9CBAgQIECAAAECBAgQIECAAAECBAgQIECAAAECBAgQIECAAAEC&#10;BAgQIECAAAECBAgQIECAAAECBAgQIECAAAECBAgQIECAAAECBAgQIECAAAECBAgQIECAAAECBAgQ&#10;IECAAAECBAgQIECAAAECBAgQIECAAAECBAgQIECAAAECBAgQILBLBJrN/ERKlirOg4gI7EyBtF6N&#10;5rPHc4Nvz07nYgGBzRZI9h2MKGb3mdble0976tSKh9E5vnu3pDLamyQmQIAAAQIECBAgQIAAAQJ9&#10;AidPnoyHHnoovvGNb8y/HnnkkZicnIyZmZm+soMSJiYm4ujRo3HbbbfFK1/5yvjJn/zJ+dfVV189&#10;qPia037zN38zXvayl8Wv//qvr7ktDRAgQIAAAQIECBAgQIAAAQIECBAgQIAAAQIECBAgQIAAAQIE&#10;CBAgQIAAAQIECBAgQIAAAQIECBAgQIAAAQIECBAgQIAAAQIECBAgQIAAAQIECBAgQIAAAQIECBAg&#10;QIAAAQIECBAgQIAAAQIECBDYLQJpoxbp3HT2monisRdvzLQaPetnlkc2pp+91Gptrn+2lbH+tK1M&#10;KeTX+E7bra0cTa7v9tTpqD70H3JpxXveF8WR8VyaYHcLdK59NgI7TqBc6RtyqZW/vjbTdpypDT++&#10;j4xORMy1+9oblDA2dTKXnEQaxWY9ysVC1CLff65gFlRbjdhX6B93b7mVxI1l3FMqPfehhfZrswu7&#10;nZ0km0dUs/XXRvfn0lcbvPKql8bx6Wdi2Bh/NP1cnJw9Gy8cP7zarqJ97kyu7tnx7D3t2UY6a6Hv&#10;wC0tDThmOu9V9hxZSgpDZ9TKjpFyoTi03FoK1LJjey1bKztXW+12FAvD57OWftQlQGB1ArPNns+x&#10;A5oZK+avVcu5PjWXcQ8b0NV8UnLdrZE+96OF7OT6H1/Yt0NgRwhk9/LC5NP5ofZ+Z5TPFW03gex7&#10;xO4tKY92h5u2n4z2f3+TDvqubNNGpCMC6yvQOnc612Da8zk2l7nNg2RkX26EO3kuuYkItoVA0vnu&#10;IOl89r/8/VZaO78txmYQBAgQIECAAAECBAhsrcDO/IV0Hczq9Xp89rOfjU9+8pPx9a9/PU6cOLGm&#10;Vqenp6PzOn78eNx///0LbR07dixuv/32eOMb3zj/OnLkyELeanf++I//OP7kT/5kvvr3vve9+NM/&#10;/dMol8urbU49AgQIECBAgAABAgQIECBAgAABAgQIECBAgAABAgQIECBAgAABAgQIECBAgAABAgQI&#10;ECBAgAABAgQIECBAgAABAgQIECBAgAABAgQIECBAgAABAgQIECBAgAABAgQIECBAgAABAgQIECBA&#10;gAABAgQIECBAgAABAgQIECBAgAABAgQIENhJAq1GfrRF69vmQUQEdqZA48QPItrt3ODTuZlIs7Sk&#10;UMilCwhslkCSJFE8cDRak88sdNk6d2Zhf7k7aX2uv2i50p8mhQABAgQIECBAgAABAgT2vEC9Xo/P&#10;fvaz8clPfjK+/vWvx4kTJ9ZkMj09HZ3X8ePH4/77719o69ixY3H77bfHG9/4xvnXkSNHFvJWu/PH&#10;f/zH8Sd/8ifz1b/3ve/Fn/7pn0a57Pvb1XqqR4AAAQIECBAgQIAAAQIECBAgQIAAAQIECBAgQIAA&#10;AQIECBAgQIAAAQIECBAgQIAAAQIECBAgQIAAAQIECBAgQIAAAQIECBAgQIAAAQIECBAgQIAAAQIE&#10;CBAgQIAAAQIECBAgQIAAAQIECBAgsPMFmse/F7UH/8+IrnWZx//NByIZGV/3yaWNWq7NpDySi9c7&#10;SFvNiGz92Xa0ol2djbRRj8JV10Wym9acHrQm6cjYelOurb1CMV+/3crHWxjNHyO9/Rd7xtubL959&#10;AtXzfXMq3Hh7RGnI+kaljb2G9Q1KAoFugQHHX2nA9fXZ2ee7aw3cPzI6EY2YGpjXnViunotyfaY7&#10;aX6/0KpFOTrXzkZfXndCtd2IfYX1XTe7nmb3+iFbufc+dLF8Mugeej7zGt0/pMXlZY9n79FPHP2x&#10;+MZzPxha4WvPPBY/f8NPR2fN8tVs6fnJ6K45Pdr/LDCyU59/Bl2Lm/WI7DmymBSGcjXTjX/uqHU9&#10;Rw8d0CIF5pq12F/pf98WKS6ZAIFNFDjf8zl2UNdjxfz9rbTIvae7bjNtd4cr2i/efEck+66IdPJk&#10;JC/4sexz7otXVF9hAlstUDz9z5H0nAMDn822eqD6X1Sg9zu+zrPZVmyFAd9fpgM+42/F2PRJYK0C&#10;afa5Jz2f/6ye1mbX2uyW1S+MT+T67nxfbyOwngJJ9rtIOnv5u6mdfL6sp4u2CBAgQIAAAQIECOx1&#10;gdJeA3j44YfjL/7iL+ITn/hEnD59esOn/+yzz8b9998///rVX/3V+Nmf/dm455574u1vf3vs37/y&#10;H96/8pWvxPve976Fcd97773x2GOPxac+9ak4cuTIQrodAgQIECBAgAABAgQIECBAgAABAgQIECBA&#10;gAABAgQIECBAgAABAgQIECBAgAABAgQIECBAgAABAgQIECBAgAABAgQIECBAgAABAgQIECBAgAAB&#10;AgQIECBAgAABAgQIECBAgAABAgQIECBAgAABAgQIECBAgAABAgQIECBAgAABAgQIENilAs1GbmJJ&#10;cc8tVZybv4DAbhFoPPnogKmkkVZnIhk/MCBPUrdAe3Y6WueytcvbrShf/dLuLPtrFCgcPBqtyWcW&#10;WmlPnVrYX+5OWq/mi5ZHIkkK+TTRsgXas+ciGdvPcNliChIgQIAAAQIECBAgsBMEHn744fiLv/iL&#10;+MQnPhGnT2ef8Td4e/bZZ+P++++ff/3qr/5q/OzP/mzcc8898fa3vz3279+/4t6/8pWvxPve976F&#10;evfee2889thj8alPfSqOHDmykG6HAAECBAgQIECAAAECBAgQIECAAAECBAgQIECAAAECBAgQIECA&#10;AAECBAgQIECAAAECBAgQIECAAAECBAgQIECAAAECBAgQIECAAAECBAgQIECAAAECBAgQIECAAAEC&#10;BAgQIECAAAECBAgQIECAwJ4SyNawjFZ+TeZ0bjpiZHz9GXrXz6yMrn8fXS22nz0ejf/nY10pEZWf&#10;/61IDl6ZS9vJQVqf6x9+Zaw/bQtTkmIx0u7+W83uaGv3B4wlKZa3dkx633SB+WteT6+Fn7orkkKx&#10;J1VIYBsJlCp9gym1Wn1pZ6rn+tJ6Ew6PTMSzMdWb3BePTT3dl9ZJKDTrUY7+8fQWrnWeN0q9qWuL&#10;G9ma6cO2SmGRTnufS7KGkpmzkR65ZliTy86/9dD18ejkUzHdGHC/7mrlbG06Hnv+RNx8aOV9p+ef&#10;j6TnfjYz0v8sMLJT728Dxp1kx1Ln2aKUDL9ON9vtLun13220m9FK195HNZvT/uh/39Z/xFokQGCl&#10;Aueb1aFVxgr5+2B5GdenRjr8HrZUx4Vrb4novHbQ1nz07yKdOhVpIzOt16Jw1XVR+vH/agfNwFDX&#10;S6Bw6nhfU537e3Tu24VCX56EbSjQOY+7tqSSfb+4BVsy4PvLdm12C0aiSwLrL9A+d7av0bS6c4/v&#10;3vM1da72vb8S1iZQGN0XrdnL34OltaW/i1lbb2oTIECAAAECBAgQILBTBPbMt41f+MIX4vbbb4/b&#10;brstPvzhD8fp06c3/T1qNpvxt3/7t/Frv/Zrcd1118Xv//7vx6lTp5Y9jmeeeSZ+8Rd/MTrtdG9f&#10;+tKX4lWvelV8//vf7062T4AAAQIECBAgQIAAAQIECBAgQIAAAQIECBAgQIAAAQIECBAgQIAAAQIE&#10;CBAgQIAAAQIECBAgQIAAAQIECBAgQIAAAQIECBAgQIAAAQIECBAgQIAAAQIECBAgQIAAAQIECBAg&#10;QIAAAQIECBAgQIAAAQIECBAgQIAAAQIECBAgQIAAAQK7UCBtNfKzKpbzsYgAgR0p0HjykYHjbs9O&#10;D0yXeEFg9mv3x9mPvi+e/99/L6Y/8+GY/eqn0ayzQPHA0VyLramVrxOfNqq5NpLKaC4WrExg6q/+&#10;55i8973x/F99KKY/f2/Un7DO/coElSZAgAABAgQIECBAYDsJfOELX4jbb789brvttvjwhz8cp0+v&#10;/HPnWufTbDbjb//2b+PXfu3X4rrrrovf//3fj1OnTi272WeeeSZ+8Rd/MTrtdG9f+tKX4lWvelV8&#10;//s+t3W72CdAgAABAgQIECBAgAABAgQIECBAgAABAgQIECBAgAABAgQIECBAgAABAgQIECBAgAAB&#10;AgQIECBAgAABAgQIECBAgAABAgQIECBAgAABAgQIECBAgAABAgQIECBAgAABAgQIECBAgAABAgQI&#10;ENg7AsnYRN9k07mZvrT1SEgbtXwz5Y1dPzMpVfL9daJmvT9tJ6fU5/KjTwqRlEfyaVsdFYr5EaTt&#10;fLyFUdrKr2kzP5RSaQtHpOstEaj2XPNGxiPpPW63ZGA6JbCEQLEUaU92qd3qSYlo95XKFyll942D&#10;lfF84iLR2NTTA3OKzVqUo+daP6BktbX+9+BGe8B1vKfvcmGR63rvPTSrl5yf7Km9trBYKMTtx25a&#10;ViPfOvVPUR90XxpSuz19tq/E9OhYX1qlWO5L2wkJ6RLPc8Xs+B22NdP+82JYnZXk15qNlRRftOxG&#10;nB+LdiaDAIEVCcxm97lh21jPNbZzfx22bfT1aVj/W5HffuLhaD36d9F+/DvRfvIfon3qn7diGPrc&#10;BgLF5340eBSN6uB0qdtPoN5zbdzg7/gWA0hK2TNuzzU4rc0uVlw6gR0l0JrqX787zT7Hptvou9WV&#10;gCbZ923dm3O1W8P+egj0HmPt6vn1aFYbBAgQIECAAAECBAjscIHh39bv8AmeOHEi3vKWt8Qb3vCG&#10;eOihh7bNbCYnJ+ODH/xgXH/99fGe97wnpqamlhxbs9mMX/qlX4qTJ08OLHf8+PG444474otf/OLA&#10;fIkECBAgQIAAAQIECBAgQIAAAQIECBAgQIAAAQIECBAgQIAAAQIECBAgQIAAAQIECBAgQIAAAQIE&#10;CBAgQIAAAQIECBAgQIAAAQIECBAgQIAAAQIECBAgQIAAAQIECBAgQIAAAQIECBAgQIAAAQIECBAg&#10;QIAAAQIECBAgQIAAAQIECBAgsEsEWs38RErlfCwiQGDHCaStVlR+7L+M4uEX9o29PXuuL01Cl0Ch&#10;GNGoLSS0pk4v7NtZH4HCwaO5htK56Ugb9VzasCCtV3NFkspoLhYsX6BdPR9pfS6i3Yr2889F44nv&#10;R+c9sREgQIAAAQIECBAgQGCnCZw4cSLe8pa3xBve8IZ46KGHts3wJycn44Mf/GBcf/318Z73vCem&#10;pqaWHFuz2Yxf+qVfipMnTw4sd/z48bjjjjvii1/84sB8iQQIECBAgAABAgQIECBAgAABAgQIECBA&#10;gAABAgQIECBAgAABAgQIECBAgAABAgQIECBAgAABAgQIECBAgAABAgQIECBAgAABAgQIECBAgAAB&#10;AgQIECBAgAABAgQIECBAgAABAgQIECBAgAABAgR2s0AyNtE3vXR2g9Zh7FrjtNNpUh7p63tdEwa1&#10;v8I1P9d1PBvRWGcNze5tO65J2lnftnvL1greNlur0TeUpGhN8j6UXZ6Qzs3kZzi6Px+LCGxDgSRJ&#10;olUs5UZWXsX19fDoRHTaGrpl6zWPTT87sFihVY9SFAbmdSdW2/3X3O781ezXs3EN2yq996FLFQbc&#10;A2Jm8lLuuv29fuKqeOH44aHtVTPH75x+fGi53gLpuTO9SXF+wPPAyE69v5UqffOL5oVjqZQMP+6a&#10;yzhG+jtYfkp10HG0/OoLJavNla1Lv1DRDgECGy5wvudz7KAORwv5a9Vy7q3NdntQU7s7rfczer22&#10;u+drdgMFkvPPR2H2+cF5jerAdInbTyDtfa96z+9NHHIyOp7rLa3N5mIBgZ0q0D53euDQ01rP98ED&#10;S22/xMJI/7mapun2G6gR7ViBZGQsN3b3gxyHgAABAgQIECBAgMCeFRj+a+IOpWk2m/FHf/RHcfPN&#10;N8d99923bWcxNzcXH/nIR+KWW26Jz3zmM4uO83d/93fjwQcfXDS/kzE9PR1PPfXUkmVkEiBAgAAB&#10;AgQIECBAgAABAgQIECBAgAABAgQIECBAgAABAgQIECBAgAABAgQIECBAgAABAgQIECBAgAABAgQI&#10;ECBAgAABAgQIECBAgAABAgQIECBAgAABAgQIECBAgAABAgQIECBAgAABAgQIECBAgAABAgQIECBA&#10;gAABAgQIECBAgMDOFqj8zH8f5c7rNfdE+affGMWrX7azJ2T0BAhEUizG+B1vjImff3efRjo33Zcm&#10;4bJA8cDRy0Fnr1GL9txMPk20JoFCr3HWWuvcqRW1mdarufJJZTQXC5Yv0J463Vd40HvUV0gCAQIE&#10;CBAgQIAAAQIEtolAs9mMP/qjP4qbb7457rvvvm0yqv5hzM3NxUc+8pG45ZZb4jOf+Ux/gYspv/u7&#10;vxsPPvjgovmdjOnp6XjqqaeWLCOTAAECBAgQIECAAAECBAgQIECAAAECBAgQIECAAAECBAgQIECA&#10;AAECBAgQIECAAAECBAgQIECAAAECBAgQIECAAAECBAgQIECAAAECBAgQIECAAAECBAgQIECAAAEC&#10;BAgQIECAAAECBAgQIECAwG4USEb3ZdNKclNLqxuz9mjayK+fGeUNXj+zVMnNqxOkzVpf2o5OqM3l&#10;h18Zy8fbISoU86NoN/PxVkatAWMplrZyRPreAoHiq/6bKL3xf4jiv35XFH/mrVH8iX+1BaPQJYGV&#10;C7R6rleldmvFjRwZmVhWndGZU1FY5PpdyO6tlei51g9otdZqDEhdW1IjHXAd72myUhhwXW82ImnW&#10;e0pmT0Qzk31p65Hw08du6nnaGtzqP5z95zhXnx2cuUhqOn0ml1PLjotauf8ZaKRYzpXbMcGAcSet&#10;C+9dMSkMnUYzXfl5MbTRrgLrdVxXL86pq2m7BAhsE4G51vDPkCM995pSUoxh16iNvj5tE778MHq+&#10;A0gbw23zDYh2g0Dx1PFFp5HUe77jWLSkjC0X6Dl/k57zezPHVxgZz3WXVlf2PJ2rLCCwjQRa504P&#10;HE1a25nHeDKaP1cjTSOt9/xeMHDGEgksTyAZ6fzWdXnbqefK5RnYI0CAAAECBAgQIEBgPQQG/FK8&#10;Hs1ubRsnT56Mu+++O771rW9t7UBW0HtnzG9605vmX3/+538eR48eXah93333xR/+4R8uxIvtvPWt&#10;b413vvOdi2VLJ0CAAAECBAgQIECAAAECBAgQIECAAAECBAgQIECAAAECBAgQIECAAAECBAgQIECA&#10;AAECBAgQIECAAAECBAgQIECAAAECBAgQIECAAAECBAgQIECAAAECBAgQIECAAAECBAgQIECAAAEC&#10;BAgQIECAAAECBAgQIECAAAECBAgQIECAAIFtINA+/WSk1dlIG9WIei2SQ8eieNX1yx5Z8bqXL7us&#10;ggQI7CyBwsh4RKEY0W4tDLw9e25h306/QOHg5TXBL+W2p05HYWz/pdDfNQoUD17Z10LHOI68qC99&#10;sYS0nt3zurakPNoV2V2JQGvqVF/x4oH+86CvkAQCBAgQIECAAAECBAhsA4GTJ0/G3XffHd/61re2&#10;wWiWN4TOmN/0pjfNv/78z/88jh69/Bnsvvvuiz/8wz8c2tBb3/rWeOc73zm0nAIECBAgQIAAAQIE&#10;CBAgQIAAAQIECBAgQIAAAQIECBAgQIAAAQIECBAgQIAAAQIECBAgQIAAAQIECBAgQIAAAQIECBAg&#10;QIAAAQIECBAgQIAAAQIECBAgQIAAAQIECBAgQIAAAQIECBAgQIAAAQIEdptAUihEjGZrtlbPL0wt&#10;nZ1e2F/Xnb71M0fWtfnexpJSpTcpotnoT9vJKfW5/OgrY/l4O0Sd9YC7trRrbeCu5C3ZTVs9x0OS&#10;RNIz3i0ZmE43VWD+WjFxJJLsZSOwkwTaxVJuuKXW5bXXcxlLBIdHJ5bIvZw1PvX05aBnr9isRzmy&#10;54khW7X3mjuk/HKy68u4p5QLeaf5dnvvn5c6Oz95aW9d/3acb7rimnj0+aeWbLcdaXzt2cfiX1/7&#10;iiXLdWem02e7w5gZHfwsMFIs58rtlCAtDRj3xee5UpJ/xhg0p2a7PSh53dKqrfq6tFXdbc+o66Ki&#10;EQJbLzDbrEU7TZccyHixEkn2OaJ3KyWFaKWLX4M61/y9tiXlnu8AGtW9RmC+mUDhuR8t7tCoLZ4n&#10;Z9sIpK1mRO9zeO/5vYmjTUay7zW7tnZttiuyS+CCQOe4KPQcK9vdpj11euAQ0x16jPeeq53Jzc9l&#10;ZPBn2IGTl0hgCYFCz7GUVt0PluCSRYAAAQIECBAgQGDPCAz4pXhnz/0HP/hBvP71r4/jx4/vyIl8&#10;+tOfju9+97vx+c9/Pm688cZ49NFH45d/+ZeHzuXmm2+Oe++9d2g5BQgQIECAAAECBAgQIECAAAEC&#10;BAgQIECAAAECBAgQIECAAAECBAgQIECAAAECBAgQIECAAAECBAgQIECAAAECBAgQIECAAAECBAgQ&#10;IECAAAECBAgQIECAAAECBAgQIECAAAECBAgQIECAAAECBAgQIECAAAECBAgQIECAAAECBAgQIEBg&#10;awXqD/wfkc5MLgyi+PLXRvGq6xdiOwQI7G2BwviBaHddI9qz03sbZMjsiweO9pVonTsVpRe8uC9d&#10;wuoECvsPRSRJRJouNNCaOr2wv5ydtF7NFUsqo7lYsHyB9rke+2I5kn0Hl9+AkgQIECBAgAABAgQI&#10;ENgigR/84Afx+te/Po4fP75FI1hbt5/+9Kfju9/9bnz+85+PG2+8MR599NH45V/+5aGN3nzzzXHv&#10;vfcOLacAAQIECBAgQIAAAQIECBAgQIAAAQIECBAgQIAAAQIECBAgQIAAAQIECBAgQIAAAQIECBAg&#10;QIAAAQIECBAgQIAAAQIECBAgQIAAAQIECBAgQIAAAQIECBAgQIAAAQIECBAgQIAAAQIECBAgQIAA&#10;gd0qkIxNRFo9vzC9tLox67WmjdpCH/M7G71+ZrmS7y+L+sbQV2JnJSQ3/XTEC18aUZ+LqGWvsf3b&#10;bwLFYn5M7VY+3sqo2cz3nq1DaiNAgMBOEWgXS7mhllZxfT0yMpFrY7FgbOrpxbKi0KpHKXqu9QNK&#10;V1uNAalrS2q0e67jA5orJwPG1siv6X2pWtK5nzazcZbW/37wyitfGj8890zUh4z5yZlTcWLmTFx/&#10;xbFLw1rybzqdX1N7emRsYPmRnXqPK/Y/zyXN+vwci0lh4Fy7E5urOC+66w/bry3juN5fHo2ZRY65&#10;S+1Xs/PIRoDA9hOY7f0MO2CIY4X+61SnWCm7/9Ri6ftULbsnjBTy9/MBXeyepJ7vAHbb5/Pd80Zt&#10;7Ezah6+OVm0mCs8/E0lXV2m2nzR7vjfqyre7jQQGPNckPef3Zo42GRnPdZfWZnOxYG8KNJ58NKr/&#10;8J+jPXU6WucufGY6/G//3Y7CKF51faTZZ5/myR/mxt2u7sxjvPdc7Uzqwvl6JDc/AYHVCiSj+3JV&#10;2+4HOQ8BAQIECBAgQIAAgb0qsKu+gf/mN78Zd911V5w6dWpHv5+PP/543HHHHfGJT3wi3vve98b0&#10;9NL/UHF8fDzuu+++2L9/G/6juB39Thg8AQIECBAgQIAAAQIECBAgQIAAAQIECBAgQIAAAQIECBAg&#10;QIAAAQIECBAgQIAAAQIECBAgQIAAAQIECBAgQIAAAQIECBAgQIAAAQIECBAgQIAAAQIECBAgQIAA&#10;AQIECBAgQIAAAQIECBAgQIAAAQIECBAgQIAAAQIECBAgQIAAAQIENkCgPJpvtFHNxyICBPa0QDI+&#10;ETEzuWCQzi29zvVCwT26U9h3MKJUjmg2FgTaU6cX9u2sXSApFqMwcTja584sNNY+tzLjtOdel1R6&#10;7oULLdsZJtDqeh86ZYsHjkSSJMOqySdAgAABAgQIECBAgMCWCnzzm9+Mu+66K06dOrWl41hr548/&#10;/njccccd8YlPfCLe+973xvT00t/bjI+Px3333Rf79+9fa9fqEyBAgAABAgQIECBAgAABAgQIECBA&#10;gAABAgQIECBAgAABAgQIECBAgAABAgQIECBAgAABAgQIECBAgAABAgQIECBAgAABAgQIECBAgAAB&#10;AgQIECBAgAABAgQIECBAgAABAgQIECBAgAABAgQIENixAsnYRKSTzyyMP51det2PhYIr3eldP7M8&#10;stIWVlQ+KVWy8p01JdPL9Zr1y/u7YC85em10Xtt5SwrF/PBarXy8hVHaurzmbmcYSbG0haPRNYHd&#10;J1D9Tx+LdHYq0s761tn5Vrrlzkhuee3um+gWzSjtrB3etZXaK7u+FrJ1l68Y2dfVwuDdYmMuKnOX&#10;13XvLVVo1qIchd7kvrjWzl9z+wqsMCFN02ikS8+5nBQHry9dn1u8t+lsffBDL1w8f5U5o9lzySuu&#10;fEl8/dnHhrbwtWcfjWsPXjW0XKdAOvN8rtz0yFguvhSM7NR7XLaGe9928f5dSoYfd80hx0hf2ytM&#10;qHaub0O2K0b2x0zPc3Bvleoue0btnZ+YwE4VON+sDh36aDF/P75UoXMPGrY1s3v3SGHvfAZJer8D&#10;GHJtHOYnf2cKNF96e3RekT2PFU89EWl2XLSveEFEeTT7UN75Dse23QXSRq1/iL3nd3+JDUtJRsZz&#10;bafV2Vws2BsCzeeeiNqjD0X52puj/KKXRfv8VDR++N3c5NtzM1EY2znrWI+/+q5I69WY/fp/iM5x&#10;Xsheyeh4lI5cnZvXTgkK2dh7t7TmfO01Ea9eIOn9PiS7X6XZ83bf7xOr70JNAgQIECBAgAABAgR2&#10;oMCu+Qb+gQceiLvvvjtmZmbW7W04cuRI3HDDDXH48OE4dOjQwt9i9gPt1NRUTE5Ozr/Onj0bJ06c&#10;iCeeeGLd+u60eddddy2rvT/7sz+LW2+9dVllFSJAgAABAgQIECBAgAABAgQIECBAgAABAgQIECBA&#10;gAABAgQIECBAgAABAgQIECBAgAABAgQIECBAgAABAgQIECBAgAABAgQIECBAgAABAgQIECBAgAAB&#10;AgQIECBAgAABAgQIECBAgAABAgQIECBAgAABAgQIECBAgAABAgQIECBAgACBrRVIyiORdg+hUeuO&#10;7BMgsMcFCmMT0eoyaM+e64rsDhIoHjgarbMnF7Ja504v7NtZH4FCZtw+d2ahsdbUyozTenWhbmcn&#10;qYzmYsHyBdo99oWDR5dfWUkCBAgQIECAAAECBAhsgcADDzwQd999d8zMzKxb70eOHIkbbrghDh8+&#10;HIcOHVr4WywWY2pqKiYnJ+dfZ8+ejRMnTsQTTzyxbn132rzrrruW1d6f/dmfxa233rqssgoRIECA&#10;AAECBAgQIECAAAECBAgQIECAAAECBAgQIECAAAECBAgQIECAAAECBAgQIECAAAECBAgQIECAAAEC&#10;BAgQIECAAAECBAgQIECAAAECBAgQIECAAAECBAgQIECAAAECBAgQIECAAAECBAgQ2K0Cydj+3NTS&#10;uelcvB5BmmarRjfq+abKm7B+Zqkc0ezq13rV+fdgM6JCKd9Lu3t14HzWpketZr7LYs9Yu3LTbNxp&#10;dTbSevbK/haPviiSUqWrhF0CBHoF2s8/G+nM5OXk6vnL+/bWLNDuuQaVWyu7vh4a2R+FpDB0HGNT&#10;JyNZolQxu8+WYng71VZjiVZWntVMh8+33HsPuthNUp9btMPk/PORHnrhovlryXj5oWvj0cknYyq7&#10;lyy1PV8/H/9w5om4+dA1SxXL7kfZ+nM9c5kZHRtYZ6SYPRPtxC07RtPsWE+6n+cu7heT4tAZNTf4&#10;uaPW6nrOXGQ0Byvj8dQieZeS55bRzqWyu/lvI3s2m6qdj0p2vB4YGd/NUzW3HSIw26wNHelYYfBn&#10;glJhGdeoZdzLhg5gJxXo/Q6g2Yi03Y6kMPw5YidN01iXKVAZi9aLbl5mYcW2lUC9/9qY9J7fmzjg&#10;wmj+mSGtLf2svYlD09UmCtSP/39R+/5X5l+R3VcKE0f6em9NnYpCz/fgfYW2WUJSGY19/+KebTaq&#10;1Q0nGfB873xdnaVagwUGH2Nz0fv71+DaUgkQIECAAAECBAgQ2K0Ci/8roB004xMnTsQ999wTMzPZ&#10;j8Nr2G666aZ4zWteE3feeef8306cJEv9U4B8Z5OTk/Gd73xn4fXtb387HnnkkXyhdY7e9a53xTve&#10;8Y51blVzBAgQIECAAAECBAgQIECAAAECBAgQIECAAAECBAgQIECAAAECBAgQIECAAAECBAgQIECA&#10;AAECBAgQIECAAAECBAgQIECAAAECBAgQIECAAAECBAgQIECAAAECBAgQIECAAAECBAgQIECAAAEC&#10;BAgQIECAAAECBAgQIECAAAECBAgQILBhApXRXNNpvZqLBQQI7G2BwviBHEA6O52LBf0ChQNHo3X2&#10;5EJGe+r0wr6d9REoHrwymk89ttBY+9zKjHvvdUk5fy9caNjOUIHW1Klcmc7xbyNAgAABAgQIECBA&#10;gMB2FThx4kTcc889MTMzs6Yh3nTTTfGa17wm7rzzzvm/nThJkmW3OTk5Gd/5zncWXt/+9rfjkUce&#10;WXb91RR817veFe94xztWU1UdAgQIECBAgAABAgQIECBAgAABAgQIECBAgAABAgQIECBAgAABAgQI&#10;ECBAgAABAgQIECBAgAABAgQIECBAgAABAgQIECBAgAABAgQIECBAgAABAgQIECBAgAABAgQIECBA&#10;gAABAgQIECBAgAABArtKoDA2Ea2uGaVza1vPpKupy7vNerafXo6zvaQ8kos3JChVIub7vtB62mxs&#10;SDcaXUKgUMxntruPtnzWZkdpK388JMXSwCE0Tz4e5//v/zWXt/+e90bx8NW5NAEBAj0CPedU55xb&#10;/upWPW0J+wTSYjmXVlrh9fXISH699lxjXcHY1NNdUf9uoVWLQvbOlrL/N6PdX+BiSjNtRSttRzEp&#10;LFpmJRn1Zcy30nsPutRBvXppr//vzGR/2jqlFLK5337spvhPT35naIvffO4HccOBYzHS8z53V0yn&#10;z3aH8/vTI2N9aZ2EpdoZWGE7JXYMup7nkov371Jh+LHUzI65jdxqPc8Sg/o6OLJvUHIurbbHn1E7&#10;jl996vvxj2efyq4iFz4zdNxe86Jb48UHj+WsBAQ2U+B8oza0u7Fi9plzwFZaxv2uc2/cS1tSGfAd&#10;QMd4kXvXXrIxVwI7SqAx4Fl6M77jWwQpGRnP5bRrs7lYsDcEGk8+enmi7ewzwIDPi+1zpyNecMPl&#10;cvY2VaD3XO103q46Xzf1TdjlnRVG+z97p517wtj+XT5z0yNAgAABAgQIECBAYCmBwf8KaKka2yyv&#10;1WrF2972tjhz5syqRjY2NhbveMc74t3vfnfceuutq2rjUqVDhw7F6173uvnXpbTHHnssPv7xj8df&#10;/uVfxsmTJy8lr8vfV7ziFfGRj3xkXdrSCAECBAgQIECAAAECBAgQIECAAAECBAgQIECAAAECBAgQ&#10;IECAAAECBAgQIECAAAECBAgQIECAAAECBAgQIECAAAECBAgQIECAAAECBAgQIECAAAECBAgQIECA&#10;AAECBAgQIECAAAECBAgQIECAAAECBAgQIECAAAECBAgQIECAAAECBAhsjkBSHs131KjlYxGBbSzQ&#10;ev65aM+di1ajEZG2I8ojUb76pdt4xDtvaCO3vibKL/7xKIxPRDJ+IApjEztvEps84uLBo5EdkQtb&#10;69zphX076yNQyIy7t/bMZKTZOvNJsdidvOh+Wq/m8pJKz70wlytYTCDNnhnSuelcduf4txEgQIAA&#10;AQIECBAgQGA7CrSyz41ve9vb4syZM6sa3tjYWLzjHe+Id7/73XHrrbeuqo1LlQ4dOhSve93r5l+X&#10;0h577LH4+Mc/Hn/5l38ZJ0+evJS8Ln9f8YpXxEc+8pF1aUsjBAgQIECAAAECBAgQIECAAAECBAgQ&#10;IECAAAECBAgQIECAAAECBAgQIECAAAECBAgQIECAAAECBAgQIECAAAECBAgQIECAAAECBAgQIECA&#10;AAECBAgQIECAAAECBAgQIECAAAECBAgQIECAAAECBHa8QM/6rJ21GdM0Xd9pZWvtFq65JaJRjc76&#10;j9F5je1f3z4GtJZk6/um1ZnLOU3rVV/G2KS9QiHXUdpu5eItDVrNfPfFcj6+GCWVsb70tDrblyaB&#10;AIG8QJKdU7m7SbPnnMsXF61UoJS/ZpWytclWsh0ZXcb67NnzwPi5IXe55gAAQABJREFUpdcRKzTr&#10;892WoxDNaC85hFqrEeOlkSXLLDez0R5+PJULpcHNZc8ji23J+bP543axgqtMv3b/lXHNvqPx1Pml&#10;13rvWH37uX+KO16YPT8tsqXn+tehmx7pv2d1qlcK+eNlkSa3ZXKaHetJ9yPcxWOumOSfMQYNvrnB&#10;zx3V7H0atl1R2TesSMy1LpxHQwvuwgLt7HPC5x7/ejxzfjI3u6na+fj8Dx+Ku37s1fHig8dyeQIC&#10;myVwvrn4/eLSGMYW+QxRSoqXiiz6t5kd/3tqK4/2T7dzT17k3tVfWAoBAttBIB3wLJ0MOr83abDJ&#10;6Hi+p+w7x853T0lh+HU4X1G0UwXaczPROvVUbviVG38qqt99IOLiZ4dOZmtq6c9guQYE6y6QFLPP&#10;56VK7j1Ja75fXXfoPdxgMtJzP8gsfIe/hw8IUydAgAABAgQIECBwUWCRX4t3js8HPvCBePDBB1c8&#10;4GuuuSZ+4zd+I971rnfF4cOHV1x/uRVuuumm+IM/+IP44Ac/GH/zN38TH/vYx+Jzn/tcNBrDf0Rd&#10;qo+DBw/GX//1X8fo6IAfFpaqKI8AAQIECBAgQIAAAQIECBAgQIAAAQIECBAgQIAAAQIECBAgQIAA&#10;AQIECBAgQIAAAQIECBAgQIAAAQIECBAgQIAAAQIECBAgQIAAAQIECBAgQIAAAQIECBAgQIAAAQIE&#10;CBAgQIAAAQIECBAgQIAAAQIECBAgQIAAAQIECBAgQIAAAQIEtlagMpLrP21Uc7GAwHYWqP39F6P+&#10;2NcXhlg88qIo3/PehdjO2gVKV14b0XnZli1QOHg0Vzadm4m0UYuknL/e5goJViRQPJA3jjSN9vSZ&#10;KF5x1dB20lYzot3KlUsqY7lYsDyB1rnTfQULve9NX4ndl9CaPhuzX/lUpM1GRHaud/7u+6/fGvPX&#10;z903XTMiQIAAAQIECBAgsGMFPvCBD8SDDz644vFfc8018Ru/8Rvxrne9Kw4fPrzi+sutcNNNN8Uf&#10;/MEfxAc/+MH4m7/5m/jYxz4Wn/vc56LRyD5rrGE7ePBg/PVf/3WMjo6uoRVVCRAgQIAAAQIECBAg&#10;QIAAAQIECBAgQIAAAQIECBAgQIAAAQIECBAgQIAAAQIECBAgQIAAAQIECBAgQIAAAQIECBAgQIAA&#10;AQIECBAgQIAAAQIECBAgQIAAAQIECBAgQIAAAQIECBAgQIAAAQIECOwegcLYRH4yaTuiPhdRqOTT&#10;1xB11sqsvO6da2hhlVVLPXNo1FfZkGqrFiiU8lV71lHNZ25uNL+ua3eXpZ6xXsxLRsa7S83vp51z&#10;xEaAwNICpXIuP22tbQ2qXGOCiJ57XGmF19cjoz33/wGmldmzUWxWczmNkf1Rrs0spBWbF+6t5SjG&#10;XGTrZS+xVduNGI/1Wdu8nubX5R7UbaX3HnSxULLUNXxmclBT65p2+7Gb4sQPz0Sa/bfU9sjkU3HL&#10;4Wvjisx80JZm65h3b62kENVyz7PPxQIjxfz52F1v2+8Xe+bUWTs720pJcejQm8s4ToY2skSB2jKu&#10;a+Pl0SgXitFY4hytZ+2k2dr0SZIs0dvuzHp88mQ8c37x8+6rJ74fLz54bHdO3qy2vcBsszZ0jGOL&#10;fG4uL+MatdR1YWjHO7BAUu5/Bkgbtdh7V74d+OYZMoFugey87dsq/ed3X5kNShj4nU11NpLx4Z93&#10;NmhImt1kgcZTj2U95j9bla+9ORrHH47W2acXRtOeOr2wb2drBArZd6zti98hdEaQ1ma3ZiB63ZUC&#10;g+4H7dr5XTlXkyJAgAABAgQIECBAYPkCheUX3X4lH3jggfjQhz604oH9yq/8SjzyyCPxO7/zO3H4&#10;8OEV119NhVL2D67uvvvu+MxnPhMPP/xwvPrVr15NMwt1Pv7xj8dLXvKShdgOAQIECBAgQIAAAQIE&#10;CBAgQIAAAQIECBAgQIAAAQIECBAgQIAAAQIECBAgQIAAAQIECBAgQIAAAQIECBAgQIAAAQIECBAg&#10;QIAAAQIECBAgQIAAAQIECBAgQIAAAQIECBAgQIAAAQIECBAgQIAAAQIECBAgQIAAAQIECBAgQIAA&#10;AQIECOwMgaQ8kh9ovZaPRQS2s0AhvzR2mra382iNbZcKNE8/Fc//+/fHuc/+L3H+gU9G8+QP+2ba&#10;mjrdlyZh9QKFg0f7Ki/XOK1X++omldG+NAnDBdoDjuvigPdmeEs7vESrGY0fPRzNpx6L5rM/itaZ&#10;E5FWz+/wSRk+AQIECBAgQIAAgd0l8MADD8SHPvShFU/qV37lV+KRRx6J3/md34nDhw+vuP5qKpRK&#10;pbj77rvjM5/5TDz88MPx6le/ejXNLNT5+Mc/Hi95yUsWYjsECBAgQIAAAQIECBAgQIAAAQIECBAg&#10;QIAAAQIECBAgQIAAAQIECBAgQIAAAQIECBAgQIAAAQIECBAgQIAAAQIECBAgQIAAAQIECBAgQIAA&#10;AQIECBAgQIAAAQIECBAgQIAAAQIECBAgQIAAAQIE9rpAMjbRR5DOTvel7ciEciU37LRZz8WCjRdI&#10;isV8J+1WPt7KKFuDs3tLiuXucGE/GRlb2L+0k1ZnL+36S4DAYgK951SrsVhJ6asRKOXvceXW8q+v&#10;SSRxqLJ/aK/jU0/3lZk5/OJcWtK+cC0tRyGXPiiotdfvGGhc7HdQP5fSKoXSpd383/pcPu6KkvOT&#10;XdHG7F4xsi9efvjaoY2nkcbXnnls0XLt6TO5vHOj2f0qSXJpnaDzfleKi1j0ld6GCT3HenLxea6Y&#10;DD/mmhv83FFdxrPlaHYtHC3mz9de5TRLqO3Ra+QT557r5cjFU7Xzca7muSuHItg0gfON6tC+xhY5&#10;v0uFZVyj0uXfu4cOZCcUqIz2j3IZxv2VpBAgsJUCaX3AtbE0smVDKoyM9/WdenboM9nNCY0nH81P&#10;rzwSpWMvjsLBo7n01rlTuViw+QLJaP58bft+dfPfhF3cY+/x1ZlqWlv8+59dTGFqBAgQIECAAAEC&#10;BAh0CQz/pr6r8Hbb/e3f/u1ot9vLHtZVV10Vn/3sZ+OjH/1o7N8//B8DLLvhFRa88cYb46tf/Wq8&#10;//3vj1Jp5T9S/9Zv/Vb8wi/8wgp7VZwAAQIECBAgQIAAAQIECBAgQIAAAQIECBAgQIAAAQIECBAg&#10;QIAAAQIECBAgQIAAAQIECBAgQIAAAQIECBAgQIAAAQIECBAgQIAAAQIECBAgQIAAAQIECBAgQIAA&#10;AQIECBAgQIAAAQIECBAgQIAAAQIECBAgQIAAAQIECBAgQIAAAQIEtoVAeTQ3jLRRy8UCAttaoFDM&#10;D6/dysciApsg0J46Fe2ZyWg+/U9Re+Tvov6Db/X12iljWz+B4sSRvsba5073pQ1KSOvVvuSkkr8X&#10;9hWQMFCgde5MPj1JojBxOJ+2B6KkVOmbZdps9KVJIECAAAECBAgQIEBg6wR++7d/O9rt9rIHcNVV&#10;V8VnP/vZ+OhHPxr79+9fdr31LnjjjTfGV7/61Xj/+9///7N3r0GSXfdh2M+9t1+zj1lgdxbYBQEQ&#10;fAEgIehhAgQNlSwnsSGXWVSJlp2gVBElpRzpS1QlKazSIx9UTspWqiRIH6RUhRXlQRVZChWbcTmS&#10;SIKiRFsJFdBgZJmwBZGiSREEQOwusDvvft6b7tmd2T59e7p7XzPTs79bNdv3/z/n3nPOr++ru7fq&#10;hEqlcs27/5mf+ZnwgQ984Jq3swEBAgQIECBAgAABAgQIECBAgAABAgQIECBAgAABAgQIECBAgAAB&#10;AgQIECBAgAABAgQIECBAgAABAgQIECBAgAABAgQIECBAgAABAgQIECBAgAABAgQIECBAgAABAgQI&#10;ECBAgAABAgQIECBAgACBwyyQLJTnJMk3Vw/FkEtzLHbbh2JcczWI0TmXe90D0/3SfJvZ+Hlxkmo9&#10;hJFxFK2NAzMOHSFwUAWSSjXumjluY48bjLauTUP7qFzDnPZ31o+GLE2Hth6/urDySlTQbpwI7YU7&#10;olwSipB2mqEasig/LmjdxHtAZ4bxVkeu3Tt9GjOv907Z5loIM+x7p/51rnzX0ttCPRs5R8bs6+X1&#10;18M3VsfPCV+svhFtsVZfiOLtYJZ2tusexNdi1Kl3eb7sSjL9GO4Ws8/Zdz1jb13py6Rta/3+N8bM&#10;+z26TbN3ez6nvtFcGaUoxWudzVJOgsBeCGx0W1ObqafjP0NUkun3xVt9jZra+b2uUG2UWiza041L&#10;G0kQILC/Ap2R87b/uS+Z4bPFrep00jha2nXuO5uSyWFOdF56MRpe9d6H+sdkFrITS1E+X74QxYK9&#10;F0jqR6JGfb8acQhuUCCpDZ41k2gvjrGIQ0CAAAECBAgQIEDgthSY/mviAWX5gz/4g/D888/P3Lvv&#10;/d7vDV/60pfC93//98+8za2sWKlUwi/+4i+Gz3/+8+Ghhx66pqZ+8id/8prqq0yAAAECBAgQIECA&#10;AAECBAgQIECAAAECBAgQIECAAAECBAgQIECAAAECBAgQIECAAAECBAgQIECAAAECBAgQIECAAAEC&#10;BAgQIECAAAECBAgQIECAAAECBAgQIECAAAECBAgQIECAAAECBAgQIECAAAECBAgQIECAAAECBAgQ&#10;IECAAAECB0cgqdbjznRaoSiKOCcicEAFkjSLe5b34lhEYA8EessX4lYGx2UST9veWxmpE28hukaB&#10;pFoLydET0Val9yEqvRoU7ebV4MpaUmuUchLTBfKRYz89frJ/6I9cl6fvZv5r9I/H0aXotkdTYgIE&#10;CBAgQIAAAQIE9kngD/7gD8Lzzz8/c+vf+73fG770pS+F7//+7595m1tZsVKphF/8xV8Mn//858ND&#10;Dz10TU395E/+5DXVV5kAAQIECBAgQIAAAQIECBAgQIAAAQIECBAgQIAAAQIECBAgQIAAAQIECBAg&#10;QIAAAQIECBAgQIAAAQIECBAgQIAAAQIECBAgQIAAAQIECBAgQIAAAQIECBAgQIAAAQIECBAgQIAA&#10;AQIECBAgQIDA7SCQLBwvDbPYXC3l5jJRGZljsT9ftWWPBUbn9jxIcy73uhFGklWjeDhI6keGw1C0&#10;NqJYQIDAGIGRc6oYOefGbCF1DQKDea2Hl+warq8n6+V7//C+ButJrxMaa+ej9MaJe0JeqUe5QZD1&#10;2qEa4nnMS5X6iWbeGZe+rly7iK/h43ZSSyvj0iF0Nsfn+9kkFCGsXdy1/GYV1Pvnx7tPv32m3T33&#10;2l+EvMhLdYvV16PcamMhireDeraLw3aFg/5aGbk/X5kvO0umH3PdazgvrpWhKIrQzicfh4NjME2S&#10;0Bi5Ho5rq9m9eefHuP0f1Nxqe/fzcbvPTXOkb1N43UOBVv8+2Btz7R3uQiPt3/12uRZVkmy46tj1&#10;btEbmz+syaRafoYIneZhHa5xETi0Atk7Hg+19/1Xofq3/2Go/s3/PFSf/Af7OtZk4VjI7n5zqN7/&#10;rlB7x7tD/du+J6SNo/vaJ43vnUD39VdCsbESNVi97/Kc1+niUpQvmuuhaLvvRCh7HETfrw4+5/U/&#10;K1kI3CyBpP9cntQb0e4G572FAAECBAgQIECAAIHbW2BufyX9pV/6pZnfufe85z3hd3/3d8OxY8dm&#10;3mavKj7++OPh13/918NTTz01c5OD+s8888zM9VUkQIAAAQIECBAgQIAAAQIECBAgQIAAAQIECBAg&#10;QIAAAQIECBAgQIAAAQIECBAgQIAAAQIECBAgQIAAAQIECBAgQIAAAQIECBAgQIAAAQIECBAgQIAA&#10;AQIECBAgQIAAAQIECBAgQIAAAQIECBAgQIAAAQIECBAgQIAAAQIECBAgQIAAgQMkUGuMdKYIodsO&#10;oVofyQsJHECBNI06VeR5FAsI7IVAb/lC1Ex6/GQIRRHylav5fOX1qI7gxgWyxaXQXV/e2VG+fH5n&#10;fdJK0WmWihP3vJLJLIneSmye9t+T23FJKrXysAfPUhYCBAgQIECAAAECBA6EwC/90i/N3I/3vOc9&#10;4Xd/93fDsWPHZt5mryo+/vjj4dd//dfDU089NXOTg/rPPPPMzPVVJECAAAECBAgQIECAAAECBAgQ&#10;IECAAAECBAgQIECAAAECBAgQIECAAAECBAgQIECAAAECBAgQIECAAAECBAgQIECAAAECBAgQIECA&#10;AAECBAgQIECAAAECBAgQIECAAAECBAgQIECAAAECBAgQIHBbCDSOhJAkW/OPbo+32FwN/cz8LyNz&#10;dBbmV9zz9zQ5cVdIH/j2ELIsJGnWf63ueR92a7DodeKirBLHQ1FSXwiD82J7KVob26teCRDYRSAZ&#10;Pae6I+fcLttJzyaQVhpRxaw/j3jan9c+H5nrPqp0JTjVOD4uHeUWVr4Vkv4+h5fNE/eEXqU+nNpa&#10;T7utUA0LpfxoojV63R2tcA1xJ+9NrV1Nx1/Xk3Z5Xu/hnSXrF0OxB/NTP3THveHPL74ULrbWhpsv&#10;ra+0N8K/e+Mb4dFTD+yUbT3TNNd34sHKWv9eNW6pH6B777j+Tc2NzJmdXDmOKkn/uWLK0p3hOJmy&#10;i12LZzmet+0bI2MYt9Nm7/abB7zT64ZZHJvuH+MOGblbLLDemXyvGDS/kNV27cUs16hZ7mW7NjCP&#10;BSOfzwdDKDqteRyJPhO4rQWSxtEw+DsoS3bsznDi7/3MQemOfuyxQOelF0stVu9751YuO7FUKust&#10;XwiV0/eW8hJ7I3D0b/yDEPp/Sf1IKH1ntDdd0MohEWh+6V+Fypm3hmzpTf2ftq7+ktX49r8ZisH3&#10;Y4NjrP9XOX3fIRmxYRAgQIAAAQIECBAgcL0C438tvt697dF2zz33XPjDP/zDmVp75JFHwic/+clw&#10;7NixmervdaXXXnst/OiP/ug1NfvhD384/MIv/EI4derUNW2nMgECBAgQIECAAAECBAgQIECAAAEC&#10;BAgQIECAAAECBAgQIECAAAECBAgQIECAAAECBAgQIECAAAECBAgQIECAAAECBAgQIECAAAECBAgQ&#10;IECAAAECBAgQIECAAAECBAgQIECAAAECBAgQIECAAAECBAgQIECAAAECBAgQIECAAAECBAjsv0BS&#10;rZc70W6GMC5frilDYH8F0ixuP+/FsYjAHgjkKxeiVrITp0Mo8jCc7y2fj+oIblwgPbEUwqtf3dlR&#10;b+R92CkYWSlamyOZEJJao5STmC6QL48e+/335DZckqzSH3XS/yt2Rl90OzvrVggQIECAAAECBAgQ&#10;2D+B5557LvzhH/7hTB145JFHwic/+clw7NixmervdaXXXnst/OiP/ug1NfvhD384/MIv/EI4derU&#10;NW2nMgECBAgQIECAAAECBAgQIECAAAECBAgQIECAAAECBAgQIECAAAECBAgQIECAAAECBAgQIECA&#10;AAECBAgQIECAAAECBAgQIECAAAECBAgQIECAAAECBAgQIECAAAECBAgQIECAAAECBAgQIECAAIHD&#10;LJAkaUgax0KxubozzOH1neQcriSVWtzrTjuORbdcILv3oTD4O4jLwhPvD/nguO/Pu1n0uiE9emLX&#10;bib1I1HZuDlhowoCAgRCqFQjhaJnjtsI5AaDpFov7aHSn9e+naal/GjiVGNxNFWKF1ZeiXJ5/3mh&#10;efyukLXLc2Kn3XaohulznjXzm3cMtPNu1L9xQS3NxqVDGDOGqOLaxSi8VUGaJOGJux8Kn/rGF6c2&#10;8afn/0N4+4l7wsKVZ5tizBzmq/WFsfupZ/G5OLbSAU4WI9eS0D/eBkvWPyanLd0in1blusubM1zT&#10;Glfer0Y28kw6ptXmlXGNKTq0qeXW+kxja/Y8w88EpdJNFVjvtqbubyHd/fpaneF+fCuvUVM7vw8V&#10;kqwSwuDe3H9e2VnazZ1VKwQIECBA4FoFOi+9GG2SnjgdssXLc1eni0tR2SDIB5+jTt9bykvcOoGi&#10;KELotEJSa4T0yPTvIm5dT+z5sAj0Lp0LG//3P9saTrJwLFT7vz0svPupkN15Jiw89ncOyzCNgwAB&#10;AgQIECBAgACBmyQw/dfEm9TQzdzNr/7qr860uwceeCA8++yz4eTJkzPV3+tKvV4vPP300+GVV+L/&#10;eDCtH+vr6+E3fuM3plVTToAAAQIECBAgQIAAAQIECBAgQIAAAQIECBAgQIAAAQIECBAgQIAAAQIE&#10;CBAgQIAAAQIECBAgQIAAAQIECBAgQIAAAQIECBAgQIAAAQIECBAgQIAAAQIECBAgQIAAAQIECBAg&#10;QIAAAQIECBAgQIAAAQIECBAgQIAAAQIECBAgQIAAAQIHUaDWKPWq6LRKOQkCB1IgzeJu5b04FhHY&#10;A4He8vmolXTxVEhPLEW5fPlCFAtuXCBbHDFeeT0URTF1x0WnWaqTjLkXlipJRAJFrxfytYtRLh15&#10;T6LCwx5UqtEIPUtFHAICBAgQIECAAAEC+ybwq7/6qzO1/cADD4Rnn302nDx5cqb6e12p1/8M9vTT&#10;T4dXXnnlmppeX18Pv/Ebv3FN26hMgAABAgQIECBAgAABAgQIECBAgAABAgQIECBAgAABAgQIECBA&#10;gAABAgQIECBAgAABAgQIECBAgAABAgQIECBAgAABAgQIECBAgAABAgQIECBAgAABAgQIECBAgAAB&#10;AgQIECBAgAABAgQIECBA4HYQyN70YMje/EioPPTeUP2uvx2yNz10OIZdqUXjKLrtKBbc3gLZ6ftC&#10;9f53hepbvyPU3vHuULnn7buCJPUjUVnR2ohiAQECYwSyeI7b0OuOqSR1vQLZmHmoK/05vmZZ7qwf&#10;m1rtyHI8T1jz+N2hSCshH7m3DnaU9VqhGtKp+2zlnal1Zq3QyaePtdbv79ilXZ7Xe7hesh7PVT1c&#10;drPX33T0VHjzsdNTd9vJu+GL5/5yp17Rn8N8dFltLIymtuL66Lk4ttYBTmbx81zSvXwcVZLpx1x3&#10;huPkekfe6k1/rty2b8zwHjR7N+/8uN4x7fV2q+3NmZpseYafyUmlmyuw0Z18rxi01hi5Pg33oJJk&#10;w+HY9W4x/V42dsN5To48vxSd1jyPRt8JECBAYB8FBt/zdl/9atSD6n1Xv9NOj90ZQhp/Zugtn4/q&#10;C269QL52MVz8n382vPHhnw4X/7f/Jlz67X8cOiPv263vhRYOk0Dnpb/YGU6xuRbaX/liP052clYI&#10;ECBAgAABAgQIECAwLBB/MzBcckDXu91u+PSnPz1T7z784Q+He+65Z6a6+1Hp53/+58PnPve562r6&#10;Ix/5yHVtZyMCBAgQIECAAAECBAgQIECAAAECBAgQIECAAAECBAgQIECAAAECBAgQIECAAAECBAgQ&#10;IECAAAECBAgQIECAAAECBAgQIECAAAECBAgQIECAAAECBAgQIECAAAECBAgQIECAAAECBAgQIECA&#10;AAECBAgQIECAAAECBAgQIECAAAECBAgQ2F+BpNood6DTLOdkCBxAgSQZmRo7zw9gL3XpMAsU3U4o&#10;1pejIWYnTodscSnK5WuXQtHrRjnBjQmkfedoyXshX7sYpcYFRbt8jxt7Lxy3sdyOQL76eghFsRMP&#10;VrIT8XEfFR7yIKnWohEOrg0WAgQIECBAgAABAgT2V6Db7YZPf/rTM3Xiwx/+cLjnnntmqrsflX7+&#10;538+fO5zn7uupj/ykY9c13Y2IkCAAAECBAgQIECAAAECBAgQIECAAAECBAgQIECAAAECBAgQIECA&#10;AAECBAgQIECAAAECBAgQIECAAAECBAgQIECAAAECBAgQIECAAAECBAgQIECAAAECBAgQIECAAAEC&#10;BAgQIECAAAECBAgQIHCYBep/4z8Ljf/kR0L9u/9eqH3X3w6Ve95+KIabnr4/VB56ImTv/O6Qfft/&#10;FCrf9j2HYlwGsfcCSf1I1GjR2ohiAQECZYGkUomT5riNPW4wSivxHMKD3VX681pPW07UjoZqmk2s&#10;VmmuhmprLaqzeeLy3GZ5OvK+9mul3Xaohsn7HOys1bt58xx3iulzpFeTcl+3BtVrb73s+s8Mc4Pv&#10;uu11FLzn7odCGpKpW3750jfDG/33ZrAUq29E9fN+tFGrR7ntoJZVt1fn8rWojPT/yvuXJenU8XSL&#10;6efE1J3sUqE5w/HcuGLfGHO+ju52s38e3W7LSnu256nmtHP2doMz3j0RWO+0prazkJbvxdsbVZLp&#10;98VbeY3a7sdBe02qjbhL3enO8QYiAgQIECBwWaDzyldD6MWfC6v3vXOHJ0nTkB4/tRMPVvKVC1Es&#10;uPUCRfPKM3+eh2JzLeSXzvUbnf7599b3TAvzKtB56c+jrqdH7wjZnXdHOQEBAgQIECBAgAABAgS2&#10;BXb5tXi7+OC9fuELXwjLy8tTO/a+970vPPXUU1Pr7VeFT3ziE+GXf/mXr7v5r33ta+G5554LTzzx&#10;xHXvw4YECBAgQIAAAQIECBAgQIAAAQIECBAgQIAAAQIECBAgQIAAAQIECBAgQIAAAQIECBAgQIAA&#10;AQIECBAgQIAAAQIECBAgQIAAAQIECBAgQIAAAQIECBAgQIAAAQIECBAgQIAAAQIECBAgQIAAAQIE&#10;CBAgQIAAAQIECBAgQIAAAQIECBAgsA8C1Xqp0aLTKuUkCBxIgTSLulXkvSgWELjVAvnK66Um0hNL&#10;IanUQvWBbwvp4lLI+vHgNYSkVFfi+gUGrqPL4P3Ijp8cTUdx0W5Gcei/V0maxjnRVIHBMd74rr8V&#10;8pULobd8Yev18nE+ddNDWWHgUQyPrNsejqwTIECAAAECBAgQILAPAl/4whfC8vLy1Jbf9773haee&#10;empqvf2q8IlPfCL88i//8nU3/7WvfS0899xz4YknnrjufdiQAAECBAgQIECAAAECBAgQIECAAAEC&#10;BAgQIECAAAECBAgQIECAAAECBAgQIECAAAECBAgQIECAAAECBAgQIECAAAECBAgQIECAAAECBAgQ&#10;IECAAAECBAgQIECAAAECBAgQIECAAAECBAgQIECAAIH5EMje/EiovO07QrfbnY8O6+WBFUjqR6K+&#10;Fa2NKBYQIDBGIKtGyaLXiWLBjQlUagulHVR60+e1P9U4XtpuNHFk5ZXRVNg4cc/lXJqFXlYLWe/q&#10;nMVpf/7iapg+L3Yzv3n3404+fazVfl9LS//6nRTR7MuhGMzrPTQHc7J+sbTZrUws1o6ER06+OXzp&#10;ja9PbGbQ6//3Wy+Gv/vA46FYvRDVXasvhCIZ/x7UR87FaMN5CPrHW7Rcee+zXcY7XLc3w3EyXP9a&#10;1lvd6de0bfvG6BjGNNQaOqfGFB/K1Gp7tuep5gzWhxLIoPZVYKPbmtr+woTra2WGa1T3Fl6jpnZ+&#10;nypU/+MPhpCmIak2QqjVQzLBcJ+6qFkCBAgQmBOBzksvxj3t31+qb3pHlMtOLIV8+fxOrrccf47a&#10;KbByywSK1npp3+nI96ylChIEdhEo+t97dV7+SlRavf/hKBYQIECAAAECBAgQIEBgWKAyHMzD+mc+&#10;85mp3axWq+GZZ56ZWm+/Knz5y18OP/ZjP3bDzX/84x8PTzzxxA3vxw4IECBAgAABAgQIECBAgAAB&#10;AgQIECBAgAABAgQIECBAgAABAgQIECBAgAABAgQIECBAgAABAgQIECBAgAABAgQIECBAgAABAgQI&#10;ECBAgAABAgQIECBAgAABAgQIECBAgAABAgQIECBAgAABAgQIECBAgAABAgQIECBAgAABAgQIECBA&#10;YO8Ekmqj3Fi7Wc7JEDiIAmkW9yrvxbFoJoHWX3whVO5+IGR33DVTfZWuCvRWLlwNrqxli0shu/Pu&#10;UH3TO0plEjdPIF08VdpZb/n8VPdi5B6X1MbcB0t7lhgVSI/dEY689/2j6ds3rlSjsRfddhQLCBAg&#10;QIAAAQIECBDYe4HPfOYzUxutVqvhmWeemVpvvyp8+ctfDj/2Yz92w81//OMfD0888cQN78cOCBAg&#10;QIAAAQIECBAgQIAAAQIECBAgQIAAAQIECBAgQIAAAQIECBAgQIAAAQIECBAgQIAAAQIECBAgQIAA&#10;AQIECBAgQIAAAQIECBAgQIAAAQIECBAgQIAAAQIECBAgQIAAAQIECBAgQIAAAQIECBAgQOD2EEjq&#10;C9FA89ZGFAsIEBgjMDLHbeh2xlSSul6BrD8XdT6ycXWGee1P1Y+PbFUOF5ZfiZLd6kLoLNyxk8sr&#10;tZD1rs5ZnPVaIQtpSPo1ip1a5ZVO3i0nrzPTnmFftbRS3vvInN5bFe44E8KFb1ytu7HcH0h/JMlg&#10;RHuzfOfSW8NX+u7NIddxLb+6cTF8feW1cM/qG1HxaiO+Tw0X1rN4vunhsrlYH7mWJL3+cdQ/1pM0&#10;C1mShl4xeiZcHVVnQtnVWte3Nu29Guy1ntW2dt7onzPTls3bcB7wlfZsz1PN29Bm2vGi/NYLrHea&#10;UxtZuHKOj6tY7V+jpi238ho1re39Kk/vuGu/mtYuAQIECBwygc5Lfx6NqHL3W0JSrUe5dHEpivPl&#10;C1EsuPUCRWuz1EjSOFLKSRCYRaD72tdCGPl8WL3vnbNsqg4BAgQIECBAgAABArepQDpv4/7MZz4z&#10;tcs/8RM/ER566KGp9fajwsbGRvjBH/zBsLKycsPN/87v/E7/N/tJ//3ghpuwAwIECBAgQIAAAQIE&#10;CBAgQIAAAQIECBAgQIAAAQIECBAgQIAAAQIECBAgQIAAAQIECBAgQIAAAQIECBAgQIAAAQIECBAg&#10;QIAAAQIECBAgQIAAAQIECBAgQIAAAQIECBAgQIAAAQIECBAgQIAAAQIECBAgQIAAAQIECBAgQIAA&#10;AQIECBC42QK1emmPRadVykkQOIgCSToyNXaRH8RuHug+5WuXwvoffiws//Y/Dpc++o/C+r/8eOhd&#10;fO1A9/kgdS5fPj/SnSSki6dGcsJbIZDWj4Sk/ze85CsXhsOx60WnGeWTWiOKBQSuRyCp1KLNim4n&#10;igUECBAgQIAAAQIECOy9wGc+85mpjf7ET/xEeOihh6bW248KGxsb4Qd/8AfDysrKDTf/O7/zO6Eo&#10;ihvejx0QIECAAAECBAgQIECAAAECBAgQIECAAAECBAgQIECAAAECBAgQIECAAAECBAgQIECAAAEC&#10;BAgQIECAAAECBAgQIECAAAECBAgQIECAAAECBAgQIECAAAECBAgQIECAAAECBAgQIECAAAECBAgQ&#10;IECAwO0hMDpvbGg3+/PgmD96nt/9orke8vMvhWLtYjD36q15J5OsGu+4141j0Q0JpNXyXNSVvDd1&#10;n6caxyfX6V/bFla+FdXZOHFPFOdZPH9x2m1tlddCFtUbDfJQhFbv5sx13JlhrLW0MtqFEDqbpVxx&#10;59kolwz2vbEc5W51UMsq4bG73j5TM1947cshX3k9qrtWX4ji4aA+ei4OF87BejEyX/ZWl6/MmZ0l&#10;6cQR5LfwXj3LsdyoXL4ONmZ4D2bZ38TBzmHhamtjpl43e+2Z6qlE4GYKrF+5t03a50Ia3w+H61aS&#10;yffEQd1uMf2+PbxP6wQIECBAgMBlgXztUsgvvhZxVO9/ZxQPguzEUpTL1y+FwncTkcmtDvIxz/yl&#10;71lvdSfs/9AIdL7x5/FYkiRU7n0wzokIECBAgAABAgQIECAwJDD5l8ShigdhdXV1NTz33HNTu/LB&#10;D35wap39qvDjP/7j4YUXXpja/K/92q+Fxx57bGK9l19+OXzlK1+ZWEchAQIECBAgQIAAAQIECBAg&#10;QIAAAQIECBAgQIAAAQIECBAgQIAAAQIECBAgQIAAAQIECBAgQIAAAQIECBAgQIAAAQIECBAgQIAA&#10;AQIECBAgQIAAAQIECBAgQIAAAQIECBAgQIAAAQIECBAgQIAAAQIECBAgQIAAAQIECBAgQIAAAQIE&#10;CBwsgaRSCyEZmV643Zypk+0/+edh87f/27D5O/8kNP/ZL4f25z4203YqEbhpAmkW76ooQtH/s8wu&#10;0Hnpz3cq56tvhNa//3wouu2dnJXJAr2VC1GF9NgdIckqUU5w6wTSE0vRznvL8fsRFV4JipF7XFJr&#10;jKsmR+CaBLaep4a3cB0d1rBOgAABAgQIECBAYM8FVldXw3PPPTe13Q9+8INT6+xXhR//8R8PL7zw&#10;wtTmf+3Xfi089thjE+u9/PLL4Stf+crEOgoJECBAgAABAgQIECBAgAABAgQIECBAgAABAgQIECBA&#10;gAABAgQIECBAgAABAgQIECBAgAABAgQIECBAgAABAgQIECBAgAABAgQIECBAgAABAgQIECBAgAAB&#10;AgQIECBAgAABAgQIECBAgAABAgQIECBAgMC2QNI4sr2681q0NnfWrcyfQPHKV0Lv0x8O3X/+TOj+&#10;7/8odD7+34Wi7T29qe9kaW7r/pzrve5NbeK23lmlVhp+pdcr5UYTJ+vHR1NR3Fg7H9I8fp82T9wT&#10;1elV6lGcXpm/uBrSKD8uaOWdcelrzrWLuI+jO0j6iUqajaZDMjKn96BCcTIe3yCXrF8cvOzp8uCJ&#10;N4VTU96fQYfWWuuh2FiJ+rZaX4ji4aCezvk881l1eDiX13vtrddKMv2Y64wcz+WdXV+m1Zt+LNev&#10;9L0x5nwdbXXzyphG84c5Xus0ZxpeszvdeqYdqUTgGgQ2utOPz3rpWedqA0kY3IkmL91i+n178h6U&#10;EiBAgACB21Og89KLpYFX73u4lEsXl0q5fOVCKSdx6wSK5nq880o1JBOeoeLKIgKxwOi5n911f0jr&#10;5e/t461EBAgQIECAAAECBAjczgJz9SvpV7/61dDtTv4R/MyZM+Gxxx47kO/p7/3e74WPfexjU/v2&#10;9NNPh5/6qZ/aqvf8889PrD8of/DBByfWUUiAAAECBAgQIECAAAECBAgQIECAAAECBAgQIECAAAEC&#10;BAgQIECAAAECBAgQIECAAAECBAgQIECAAAECBAgQIECAAAECBAgQIECAAAECBAgQIECAAAECBAgQ&#10;IECAAAECBAgQIECAAAECBAgQIECAAAECBAgQIECAAAECBAgQIECAAAECB0ug8te+LyRZFkK1EZJq&#10;PSSn7pmtg+1mCK2NrbpF/9+icXS27dQicLME0rS8p7wXQjZXU2aXx7CHmc5LL0atJQvHQrZ0b5QT&#10;7C6QL1+ICtMTS1EsuLUC2YnToXfuGzuNjL4fOwVDK8Xg3jW0JLXGUGSVwPUJJNVatGHRaUexgAAB&#10;AgQIECBAgACBvRX46le/Grrd7sRGz5w5Ex577LGJdfar8Pd+7/fCxz72sanNP/300+Gnfuqntuo9&#10;//zzE+sPyh988MGJdRQSIECAAAECBAgQIECAAAECBAgQIECAAAECBAgQIECAAAECBAgQIECAAAEC&#10;BAgQIECAAAECBAgQIECAAAECBAgQIECAAAECBAgQIECAAAECBAgQIECAAAECBAgQIECAAAECBAgQ&#10;IECAAAECBAgQIECAAIGBQFI7UoIoBvOZm8e85DIviaK5Fne129ma1z5Oim5EIKlUy5v3+vNpZWPy&#10;5Zoy0wQq8RzCg+qVwZz2E5bj1YVQmzLn/cLyK9Eein60uXg2yuWVehRnvcvzF1dC1s/3z6UJSzPv&#10;hsUJ5bMU5UURekU+sWo1rYwvb2+W8sUdZ0q5sHYxhLveUs7fwkySJOG9Zx4Ov/dX/3piK8dbmyEJ&#10;g3fm6rLWWLgajKzV5/2cG3OsJ932lkCWDI65yUs3z0M1nVznekqbg/vGlKWRXT5Pa/3jMenXjd+1&#10;eONWb/r+4i3mO2r238NZx9zq17UQ2EuBbv9+2plyT60llVCZcA2qpllI+2d+PuHMH1yfLAQOs0D2&#10;rb8M+ZEToVg8fZiHaWwECOyDQOelP49aTfrfz2VL90a5QZCd6F9/+p+B08VTW+vp4lL/g3P5s3Rp&#10;Q4mbJlD0P78OL0m9/B3rcLl1ArsJ5JtroXfhm1Fx9b53RrGAAAECBAgQIECAAAECowK7/GI8Wu1g&#10;xOfOnZvakfe9731h8KPyQVyefPLJ8NRTT4Vnn3121+498sgj4Td/8ze3yp9++unwoQ99KPR6u/8n&#10;h+effz780A/90K77U0CAAAECBAgQIECAAAECBAgQIECAAAECBAgQIECAAAECBAgQIECAAAECBAgQ&#10;IECAAAECBAgQIECAAAECBAgQIECAAAECBAgQIECAAAECBAgQIECAAAECBAgQIECAAAECBAgQIECA&#10;AAECBAgQIECAAAECBAgQIECAAAECBAgQIECAAAECB0+g+uj3Xlenil4n3i6rxrGIwC0WSNKs3EKe&#10;hzAmXa4oUxR56HzzyxFE9d6HDuzc3FFHD0jQW74Q9SRbXIpiwa0VSEe8eyvx+zGu9aLdjNJJtRHF&#10;AgLXJVCpRZsV3XYUCwgQIECAAAECBAgQ2FuBc+fOTW3wfe9734H9DuTJJ58MTz31VHj22Wd3Hccj&#10;jzwSfvM3f3Or/Omnnw4f+tCHQq/X27X+888/H37oh35o13IFBAgQIECAAAECBAgQIECAAAECBAgQ&#10;IECAAAECBAgQIECAAAECBAgQIECAAAECBAgQIECAAAECBAgQIECAAAECBAgQIECAAAECBAgQIECA&#10;AAECBAgQIECAAAECBAgQIECAAAECBAgQIECAAAECBAgQOMgCvf/jn/TnLa6EUFsIob4Q0oefDMl9&#10;7zrIXZ7rviWNI6X+F63NUk5ijgQ21+LONo4e2Hmc4o7OUTSY47Za37pWJVk1hEr/rz+PuOXmCCT9&#10;e0DR31UytLvKhLm7BtVONY4P1R6/emT5laigdXQp5JX++zi05Fk8f3HabW2V1kI6VGv8aqvXGV9w&#10;DdlO3p1au5b275HjlvaYa/fCYihqR0LS3tjZIlm/uOW7k9ijlTNH7gxvOX53+Nrqa7u2eHzM/We1&#10;/yyw21IfnH9zvBSDa8fo0r18HFWS6cdct9h9TrvR3V5L3OpNn7d72z5JktDoXxM3J8z13c17YfBX&#10;SbNr6cbc1l0dOt+mDSLvn43tXjfUBs++FgJ7ILDWaU5tZWGGa2slyUK72P2e1Quei6ZCqzC/AkUR&#10;av/mkyHpn09F/WjonX4gdN/8HSE/+aZ4TJ1W/xlsc6teGDynVRshv/NsXEdEgACBEYHKvQ+FvP+5&#10;qPvqV0PoPydW73t47Hc66R13hTv/y18ZWzayywMRtr/+Qmj+m8+GdHEpZCdO919PhdrbvjMkc/wZ&#10;oWitR7Zpvfwda1RBQGAXgc5LL5ZKBue+hQABAgQIECBAgAABApME5uqXpXPnzk0ay1bZ+9///ql1&#10;9qvCnXfeGX7/938//OzP/mx45plnSt1YXFwMn/jEJ8LRo0e3ys6cOROefPLJ8Md//MelutuJL37x&#10;i9urXgkQIECAAAECBAgQIECAAAECBAgQIECAAAECBAgQIECAAAECBAgQIECAAAECBAgQIECAAAEC&#10;BAgQIECAAAECBAgQIECAAAECBAgQIECAAAECBAgQIECAAAECBAgQIECAAAECBAgQIECAAAECBAgQ&#10;IECAAAECBAgQIECAAAECBAgQIEDgsAv0OvEIK9U4FhG41QJpWm4h75VzMmMFeue+EYrWRlRWve+d&#10;USzYXaDI85CvvRFVSE8sRbHg1gpko96dVsg3VkN65PiuDRftZlSW1BpRLCBwPQLJyDNQ0W1fz25s&#10;Q4AAAQIECBAgQIDATRI4d+7c1D29//3vn1pnvyrceeed4fd///fDz/7sz4Znnnmm1I3FxcXwiU98&#10;Ihw9enSr7MyZM+HJJ58Mf/zHf1yqu5344he/uL3qlQABAgQIECBAgAABAgQIECBAgAABAgQIECBA&#10;gAABAgQIECBAgAABAgQIECBAgAABAgQIECBAgAABAgQIECBAgAABAgQIECBAgAABAgQIECBAgAAB&#10;AgQIECBAgAABAgQIECBAgAABAgQIECBAgAABAnMlUPS6IXT6c5IOptRurm31vXjLd4ZkrkYxX51N&#10;6kdKHR6dC7lUQeJACxRXzp3tTiYLu88BvF3H67UJVN78baHyw98WbdTp9C9cPfOuRyg3EHSzSqgO&#10;7glXluqUOe1P1Scf52n/3lLbiOcp3zxxdnv3O6+9Sm1nfbCSXpm/uBqyKD8uaOWDm9eNLZ1i+jFU&#10;SyvjGxmZ07uo1kPoO4Zjd4bwxtAc92sXx2+/B9nH734wfGPtfOgV+djWjjU3S/n1+u5zk9ezaqn+&#10;XCXG9D/pdULRH0SWpFOH0p1yXkzdwS4Vmv0+TFsaQ31vZLWwOWWu72a//FhtYdpuD0X5Srt8HE8a&#10;2MCmNjhXLQT2QGCj2/+sNWVZ6J/T05ZKmob2lFtWO++GXe9Z0xpQTuAAC6SXXg3J4HuL/pK01kPl&#10;m/8u9JbuD+Hkm6Je1//1/xmy11/ayXXPvCO0H/+BndgKAQIExgk03vVkGPwV/WfEzitfDWnj8rzW&#10;o3WTZL6+Le1deDl0X/0PIQz+Bkv/+bf29r8W1v/4n4behW+GvLkRBt9H1t72neHo9/z9y3UO+L95&#10;K37uH/cd6wEfgu4dEIHOSy9GPUn6n50rd705ygkIECBAgAABAgQIECAwKjD9l8TRLfYxPnfu3NTW&#10;3/ve906ts58VsiwLv/IrvxJ+67d+KzQaV3/AHnxJ85GPfCQ8+OCDUffuvffeKB4NXnjhhdGUmAAB&#10;AgQIECBAgAABAgQIECBAgAABAgQIECBAgAABAgQIECBAgAABAgQIECBAgAABAgQIECBAgAABAgQI&#10;ECBAgAABAgQIECBAgAABAgQIECBAgAABAgQIECBAgAABAgQIECBAgAABAgQIECBAgAABAgQIECBA&#10;gAABAgQIECBAgAABAgQOq0CvG48sq8SxiMCtFkizUgtF3ivlJMYLdF56sVRQve+hUk5ivEC+9kYI&#10;eR4VZotLUSy4tQLpGO/eyoWJjRbtZlSe1K7O8R4VCAhcg0BSqcW1u504FhEgQIAAAQIECBAgsKcC&#10;586dm9ree9/73ql19rNClmXhV37lV8Jv/dZvhUbj6mfXJEnCRz7ykfDggw9G3bv33nujeDR44YUX&#10;RlNiAgQIECBAgAABAgQIECBAgAABAgQIECBAgAABAgQIECBAgAABAgQIECBAgAABAgQIECBAgAAB&#10;AgQIECBAgAABAgQIECBAgAABAgQIECBAgAABAgQIECBAgAABAgQIECBAgAABAgQIECBAgAABAgQI&#10;zIdAa6PUz6S2UMpJ3DyBtHEsVO5/V6i+47FQ+7bvCfV3f19IF0/dvAbsae8FNlfjNvvvsYXAvAn0&#10;skrU5Upv8pz2pxqLUf3R4MjKqyEZSW4s3jOS6U9lXqlHuTTvbsWVkEb5cUEzv/G5jttX2hu3/+1c&#10;Nc22V6PXpBPP6R2u3D+Lo3fE9dYuRvFeBserC+E7lt6ya5PHW5tR2XqtHnq7jHdQsTZynEQbz0FQ&#10;jM6XPehzt73V80oy/Zjr5pPPi+slaPWmH8v1SnVn941sZN7vnZKrK83e5XFdzRzetdV2+Xl20mhv&#10;J5tJDsr2RmC905ra0EI6/ZyuJuPvRcM77xb5cGidwKERSM9/vTSW3ukHSrli5LuM0rNaaQsJAgQI&#10;XBVI+p8Vave/M1Tuuv9qco7XeisXot6nx0+FwfzdvddfDt1vfS3kl14LRf/7rMHfvCxFcz3qatI4&#10;GsUCArMKdL75F1HVyr0PhiSd/p1AtJGAAAECBAgQIECAAIHbTiD+Nf2AD//cuXMTe5j2PwSdPn16&#10;Yp2DUvjDP/zD4eGHHw4f+MAHwssvvxx+7ud+LvzAD/xAqXunTk3+j1eXLl0KRVFsfUFS2liCAAEC&#10;BAgQIECAAAECBAgQIECAAAECBAgQIECAAAECBAgQIECAAAECBAgQIECAAAECBAgQIECAAAECBAgQ&#10;IECAAAECBAgQIECAAAECBAgQIECAAAECBAgQIECAAAECBAgQIECAAAECBAgQIECAAAECBAgQIECA&#10;AAECBAgQIECAAAECBA6VQNHtRONJKtUoFhC45QJpVm4i75VzMmMFOi+9GOWzU/eE9MhilBsO8tZm&#10;KDZXQ76xEtLGsZCdPDNcfNut58sXSmNOT8zH3Oaljs9pIjuxVOr51vty5i2l/Hai6DS3V7dek9pC&#10;FAsIXJdApRZtVnTbUSwgQIAAAQIECBAgQGBvBc6dOzexwTRNw+nT8/EZ/od/+IfDww8/HD7wgQ+E&#10;l19+Ofzcz/1c+IEf+IHS+E6dOlXKDScuXboUiqIISZIMp60TIECAAAECBAgQIECAAAECBAgQIECA&#10;AAECBAgQIECAAAECBAgQIECAAAECBAgQIECAAAECBAgQIECAAAECBAgQIECAAAECBAgQIECAAAEC&#10;BAgQIECAAAECBAgQIECAAAECBAgQIECAAAECBAgQIEDg4Au04/lItzpcNyfprXzjkr7v0b/zD29l&#10;E/a9xwJFcy1uceFYHIsIzIFAnlWiXlamzGl/snE8qj8aLCy/EqXyrBpax8rzZveyeP7iNO+GpNcJ&#10;1SyLth8XtHrdcelrynWmjHOws1oa2+w00N7cWd1aqTYux8fujPMby3G8x9F33vW28OLFb4aNbqvU&#10;8rFWPIbVCc8A1TQLaZKW9jFXiZH5srf6fmXO7CyZfsx1i/yWDLc95VhOQhKqQ8dho1Kd2o9m/zy6&#10;XZaV1sY1DbVpnvRr8lL5xgTWu2M+b43sstG/R05bKrNcowb3tOmXsmlNKSdw4ASyc1+P+pQv9ufN&#10;bYz5zFWtR/WScd93RDUEBAgQOLwC+cqFaHDZicufx5P6kSifN6/tWTraeI+DYuS5f/Adq4XAtQp0&#10;X385FBsr0WbV+x6OYgEBAgQIECBAgAABAgTGCezyi/G4qvufO3fu3MROLC0thTSdnx9+H3/88fD8&#10;88+Hj370o+Gnf/qnx47t1KlTY/PbyTzPw+rqalhcXNxOeSVAgAABAgQIECBAgAABAgQIECBAgAAB&#10;AgQIECBAgAABAgQIECBAgAABAgQIECBAgAABAgQIECBAgAABAgQIECBAgAABAgQIECBAgAABAgQI&#10;ECBAgAABAgQIECBAgAABAgQIECBAgAABAgQIECBAgAABAgQIECBAgAABAgQIECBAgACBwyrQ68Qj&#10;y+ZqmuK476K5FMjuPBMW3vN3QxGSENIsJP15pZNaYy7HstedzlubofvaX0XNVu97ZxQPB8sf/+9D&#10;741Xd1L1R747HP0b/+lOfDuu9JYvlIadnVgq5SRunUB6pD+neqUWQre900hvpfy+7BT2V4p2czh0&#10;zYg0BNcrkFSqVzbt34/668nguLQQIECAAAECBAgQILBvAufOnZvY9tLSUkj73yPNy/L444+H559/&#10;Pnz0ox8NP/3TPz2226dOnRqb307meR5WV1fD4mL/s7SFAAECBAgQIECAAAECBAgQIECAAAECBAgQ&#10;IECAAAECBAgQIECAAAECBAgQIECAAAECBAgQIECAAAECBAgQIECAAAECBAgQIECAAAECBAgQIECA&#10;AAECBAgQIECAAAECBAgQIECAAAECBAgQIECAAIFbJlC0NkL3T58Nodroz5tZ33rN+vPGJkfvuGVt&#10;HvodtzfKQ6wtlHMyBAjsLrC5FpUlC8ejWEBgHgTynXmEL/e20uvt2u2jlUZoZNvzDo+vtrBydd72&#10;QY2NxbMhJOU5zvJK/34+sqT9ebVrWTaSLYetvFNOXmOmU3SnblFNK+PrtDejfHHl/lkcPRnlk24r&#10;hGb/OtE4FuX3Khj0//G73hH+5SsvlJo83ozHsFbf/RmgPuU9L+38ICbGjCHpXT6OKmOOz9EhdPPd&#10;z4vRurPGnbwbusXk/S6MzOvdyKbP8705ND/9rH2Z13qr455nJwym1b3xa8eE3SsiEAlsDO4BU5aF&#10;Gc7pSjL9vjjtWjKlG4oJHEyBTiukl16J+tY7/UAUbwdFdeQ5phM/52zX80qAAIHbQaC3fCEaZnpi&#10;aStO6keifNFaj+KDHBSt+LqejozlIPdd3w6OQOcbL5Y6U73v4VJOggABAgQIECBAgAABAqMCu/xi&#10;PFrtYMSvvfbaxI7cfffdE8sPYuGZM2fChz70oV27dvJk/CP9uIqXLl0Ki4uL44rkCBAgQIAAAQIE&#10;CBAgQIAAAQIECBAgQIAAAQIECHk/Nd8AAEAASURBVBAgQIAAAQIECBAgQIAAAQIECBAgQIAAAQIE&#10;CBAgQIAAAQIECBAgQIAAAQIECBAgQIAAAQIECBAgQIAAAQIECBAgQIAAAQIECBAgQIAAAQIECBAg&#10;QIAAAQIECBAgQIAAAQIECBAgQOAwCXQ78WiyahyLCNxigeyOu0Ltsb8Ter3eLW7p8O2++/KXQyjy&#10;aGDV+x6K4uEgqR8ZDkO+sRrFt2OQNI6Eytm3ht7yhVBsrIRk4XhIqvXbkWJfx5wtLoXeG6/s9CFf&#10;Pr+zPrpSDK4VvW6UTmqNKBYQuB6BhXd/Xxj8JRXPQtfjZxsCBAgQIECAAAECN1vgtddem7jLu+++&#10;e2L5QSw8c+ZM+NCHPrRr106ePLlr2XbBpUuXwuLi4nbolQABAgQIECBAgAABAgQIECBAgAABAgQI&#10;ECBAgAABAgQIECBAgAABAgQIECBAgAABAgQIECBAgAABAgQIECBAgAABAgQIECBAgAABAgQIECBA&#10;gAABAgQIECBAgAABAgQIECBAgAABAgQIECBAgACBWyBQNNdC78vPRXtOTtwVsqN3RDnBNQi0m+XK&#10;tYVyToYAgbECRd6fy7q1EZc1jsWxiMAcCORZJeplNd99fvtTjeNR3dGgtvFGqHQ2o/TmiXuieDvI&#10;K7Xt1Z3XrNcKlTC5jUHlVt7Z2eZ6V9oTxrm9z1qSba9Gr0ln5B56ZU7v4tidUb2tYP1SCPt4bXjb&#10;ibPh3198KZzfXL7at6IIR0eeA1Ybuz8D1LNDMMd0Oua97F4+jrIkvWqzy1q32P282GWTqelWb/px&#10;PGrfGHPejDbU6rVHU4c2XmmP3IenjLR5G9lMoVC8BwLrndbUVhbS8r1wdKNKuj/XqNF+iAnstUB2&#10;4a9C0n9mGV56p98yHO6sF1eexbYTyQzn33ZdrwQIEDhMAkWnHYqNlWhI2eLSVpzWj0T5onltz9LR&#10;xnsc5M31qMVkZCxRoYDALgKdl16MStI7+r8vHZ8+h320kYAAAQIECBAgQIAAgdtSIP41/YATnDt3&#10;bmIPl5Yuf1EwsdKcFa6urk7t8aVLl8L9998/tZ4KBAgQIECAAAECBAgQIECAAAECBAgQIECAAAEC&#10;BAgQIECAAAECBAgQIECAAAECBAgQIECAAAECBAgQIECAAAECBAgQIECAAAECBAgQIECAAAECBAgQ&#10;IECAAAECBAgQIECAAAECBAgQIECAAAECBAgQIECAAAECBAgQIECAAAECBAgQIDDnAr1uNIAkq0ax&#10;gACBgyvQeenFuHOVaqicfVucG4rSI8eHohCKjZUovh2D+tv/Whj8DZai0w75JpP9OA7SE0uh98Yr&#10;O033Vi7srI+uFJ3maCok1XopJ0HgWgWS/jXUQoAAAQIECBAgQIDAwRE4d+7cxM4sLS1NLJ/HwtXV&#10;1andvnTpUrj//vun1lOBAAECBAgQIECAAAECBAgQIECAAAECBAgQIECAAAECBAgQIECAAAECBAgQ&#10;IECAAAECBAgQIECAAAECBAgQIECAAAECBAgQIECAAAECBAgQIECAAAECBAgQIECAAAECBAgQIECA&#10;AAECBAgQIECAAIEbEOi0ShubP7NEck2Jor1Zrl9bKOdkCBAYL9Ba7+eLqCxpHItiAYF5EMhH5hHO&#10;8t6u3T7ViOdlH624sHx1Xuztss3Fs9ur0Wsvq0XxIEi77VANaSk/mmj2OqOpa447eXfqNrW0Mr7O&#10;6D10+/559I5S/WTtjVCcureU36tEkiThvXc/FP6vr39hp8mj7WbIivj6tVrf/Rmgnh2Cuab7DkWl&#10;HpLu0DNl/3gbLJV0+jHXnXBe7MBe40qrO/04HrVvzPBebF4Z1zV2Zy6rr/WP5WtZmreRzbW4qHtr&#10;BDa604/PhRnO6WqSTe1gp8in1lGBwLwJpOe/HnW5yCohP/mmKLcTVBs7q4OVZPCsOLh3p9PPn2hD&#10;AQECBOZcoLdyoTSC9MTprVzSOBqV5a2NKD6oQdHrX89HnuOTxpGD2l39OqACRacduq9+Nepd9b6H&#10;o1hAgAABAgQIECBAgACB3QSm/5K425b7kN/YmPyBv92+/APpPnTtljVZr9en7nt9ffAffCwECBAg&#10;QIAAAQIECBAgQIAAAQIECBAgQIAAAQIECBAgQIAAAQIECBAgQIAAAQIECBAgQIAAAQIECBAgQIAA&#10;AQIECBAgQIAAAQIECBAgQIAAAQIECBAgQIAAAQIECBAgQIAAAQIECBAgQIAAAQIECBAgQIAAAQIE&#10;CBAgQIAAAQIECBAgcNgFil4nHmKlGsciAgQOrEDnpRejvlXveUdIskqUGw6SI4vDYcg3V6P4dg+S&#10;ai1ki0u3O8O+jD87Ebvnyxd27UfRbpbKklqjlJMgQIAAAQIECBAgQIAAgfkW2NjYmDiAdrs9sXwe&#10;C+v1+tRur6+vT62jAgECBAgQIECAAAECBAgQIECAAAECBAgQIECAAAECBAgQIECAAAECBAgQIECA&#10;AAECBAgQIECAAAECBAgQIECAAAECBAgQIECAAAECBAgQIECAAAECBAgQIECAAAECBAgQIECAAAEC&#10;BAgQIECAAAECNyYwbv7MUJ0+v8iNtXrIt26NzEmTpCFhesjfdMO7qQKba+XdLRwr52QIHHCBIqtF&#10;Paz2elE8HJyqHx8OS+tHll+Ncu3GYujWx58XeaV8H0+77VAJabSPcUEr74xLX1Oune8+zu0dVdNd&#10;5qgfnde7emVO78axUIxsk6xf3N7dvr3edeSO8LYTZ3faP97c3FnfXlmrL2yvll7rWbWUm8tEJR5H&#10;0rt8HGVJNnU43SKfWudaKzSvtD9pu8aIfaMSn6/jtm3NsN9x281bbrPbCp28e03dbvavMRYCeyWw&#10;3j9Gpy2NNL4ujatfmeUaNcM9bdy+5QgcZIHs3Nei7uWn7gshG/9sVmw/iw1v0S4/7wwXW98/gcF3&#10;fEVzPRSuXfv3Jmj50ArkK6+XxpYtntrKJaOf+TqtuTgPi9HvsPujSepHS+OUIDBJoPPKX4Ywct+p&#10;3vfwpE2UESBAgAABAgQIECBAYEdg/LeSO8UHa2VpaWlih86fPz+xfB4LZxlTo3HlB/15HKA+EyBA&#10;gAABAgQIECBAgAABAgQIECBAgAABAgQIECBAgAABAgQIECBAgAABAgQIECBAgAABAgQIECBAgAAB&#10;AgQIECBAgAABAgQIECBAgAABAgQIECBAgAABAgQIECBAgAABAgQIECBAgAABAgQIECBAgAABAgQI&#10;ECBAgAABAgQIECBAgMDsAr1OXDerxrGIAIEDKdC7dC7kq29Efave91AUjwbpwvEolW+sRLGAwH4J&#10;pCdOR00XzfVQtJshqZXnXC/am1HdQTCuXqmSBAECBAgQIECAAAECBAjMlcDS0tLE/p4/f35i+TwW&#10;zjKmRqP8WXkex6rPBAgQIECAAAECBAgQIECAAAECBAgQIECAAAECBAgQIECAAAECBAgQIECAAAEC&#10;BAgQIECAAAECBAgQIECAAAECBAgQIECAAAECBAgQIECAAAECBAgQIECAAAECBAgQIECAAAECBAgQ&#10;IECAAAECBA60QKdV6p75M0sk15boz1UaLbWFKBQQIDBZoGiulSokjWOlnASBAy9QqUZdrOS9KB4O&#10;TjbiedmHy5JeNzTWzg2nwubiPVE8HOSV2nC4tZ71WiENSaj0/+2GvFS+negWeciLIqRJsp265tdO&#10;0Z26TTXNxtfpdaJ8MXwPPX4yhOUhh7WLUd39Ch6/6x3hr1bOhW7RC8da5XnJ1+q7z8lWS+NjZL/G&#10;cKPtFv1jLjpiuu2tXVaSdOquuxPOi6kb71KhNXIcjatWHzlPGln5vBndbvPKuEbzhy1eaW1c85Ca&#10;M5hf805tQGCMQN6/T007xytJFqppZczWcWqma1T/2m4hcJgEkrU3Qrq5Eg2pd/otUTwcFLXyc0zS&#10;aYbC57NhpgOz3n3hX4beC5+73J/+dTBZPBXq3/9TB6J/zX/7udBbeT0U/eeMorkRqve/KzQe/Z4D&#10;0TedIDCLQG95ZI7x/mfm9PiprU2T+pHSLor+Z8Nk4WB/lzU4H0eXJO1/Z/D6y1vn6db52q9Te/iJ&#10;kMzw2W50X+LbRKD/WTC94+6QX3rt8oD73/dU73n7bTJ4wyRAgAABAgQIECBA4EYFpn+Tf6Mt3MTt&#10;z549O3Fv58+PfHkwsfZ8FM4ypmPHDvYXIPMhrZcECBAgQIAAAQIECBAgQIAAAQIECBAgQIAAAQIE&#10;CBAgQIAAAQIECBAgQIAAAQIECBAgQIAAAQIECBAgQIAAAQIECBAgQIAAAQIECBAgQIAAAQIECBAg&#10;QIAAAQIECBAgQIAAAQIECBAgQIAAAQIECBAgQIAAAQIECBAgQIAAAQIECBCYA4FuN+pkks3VNMVR&#10;3wUEbieBzksvloZbve+dpdxwIj2yOByG0O2EotMKSbUe50UE9lggWzxVarG3fD5UTt9XyhftZimX&#10;1BqlnAQBAgQIECBAgAABAgQIzLfA2bNnJw7g/PnzE8vnsXCWMR07dmweh6bPBAgQIECAAAECBAgQ&#10;IECAAAECBAgQIECAAAECBAgQIECAAAECBAgQIECAAAECBAgQIECAAAECBAgQIECAAAECBAgQIECA&#10;AAECBAgQIECAAAECBAgQIECAAAECBAgQIECAAAECBAgQIECAAAECBOZKoOiU588M5oC9sfewvRlv&#10;X1+I4wMWdf7kn4eQd0OR9/qvvZC9/bFQefO7Dlgvdee2EthcLQ93wZxGZRSZgy5QVGpRFyu9/nV2&#10;zLKQ1cKRyu7zry+sfiskRR5tuXHinigeDoq0Mhxurafd9tZrNaShG+J9jVZu9toT+zNafzRu9+8p&#10;05bamD6Gfh+TK/3c2b529R5aHL0zJMvndoqStYs76/u5crTaCN++9ED4/85/NRxvxc8AzUo1dPp/&#10;uy31bPey3bY5kPnRcfQ6W93MknRqd7uD54+bvAyO4WlLY6TPjQnv0/a+Ztnvdt15fl0dfZadYTDN&#10;0XN3hm1UIXA9AmvjPr+O7Ghh5PweKd4JK2m2s77bSnfk/rtbPXkC8yKQnf96qau90w+UctuJov+c&#10;M7ok/fOwGE2KD4ZAp3W1H4Nn8lvwnHW1gWtba734XOi9/srORsmRxZ11KwTmQSBfuRB1Mz3W/3ya&#10;XX6WSBtHo7JBULQ2Qjjg32Xlgz6OLJ1Xvxpan/5fomz1rd8RkvqRKCcgsC1Q6x8fg79e/zuazjde&#10;DMX6pZBM+H2p+W8/F9p/+adhcPwNzpP02Mlw4u//19u780qAAAECBAgQIECAwG0mUP5V+wADnDlz&#10;ZmLvLl7sfzDqdEK1ekh+AO6P9sKF+AuRcQBHj5a/GBlXT44AAQIECBAgQIAAAQIECBAgQIAAAQIE&#10;CBAgQIAAAQIECBAgQIAAAQIECBAgQIAAAQIECBAgQIAAAQIECBAgQIAAAQIECBAgQIAAAQIECBAg&#10;QIAAAQIECBAgQIAAAQIECBAgQIAAAQIECBAgQIAAAQIECBAgQIAAAQIECBAgQIAAAQIE5leg6HX7&#10;nS/iAWSHZz7feGAiAodLoPPSi9GA0mN3huzOu6PcaJAcOT6aCvnGSshOnC7lJQjspUA65hjMV/pz&#10;sp++r9SNot0s5ZJqo5STIECAAAECBAgQIECAAIH5Fjhz5szEAVy8eDF0Op1QrR6e7zMvXOh/Fp6y&#10;HD16dEoNxQQIECBAgAABAgQIECBAgAABAgQIECBAgAABAgQIECBAgAABAgQIECBAgAABAgQIECBA&#10;gAABAgQIECBAgAABAgQIECBAgAABAgQIECBAgAABAgQIECBAgAABAgQIECBAgAABAgQIECBAgAAB&#10;AgQI3LBApxXvIklDUqnFOdG1CbQ34vq1hTg+YFHvK1/oT/99df7v9K4373sPO1/7t2Hjs78VQn8e&#10;8iSrbL0e+8GfCWnj2L73TQduvUDRXIsbSbOQHPDzKO6wiMBlgdH7aSXvjaU51SjPyT5ccWH51eEw&#10;FP17dfP45Hneu9WFUOls7myXdS/f76shC5uhu5Mft9LMO+FIqI8rminX2WWcwxvX0v61fXQZM6d3&#10;GJ7Tuz+/fbSsX4zC/QwePfVA+PKll8Px5lXzQX9W65OfAeqDe9xhWCrxPHtJt701qkqSTR1dtxh/&#10;XkzdcEKFVq8zofRyUb3/jDG8NLLpz7/N7vT9Du9zXtdXR59lZxhI88p7PkNVVQjckMDGlfvZpJ0s&#10;pNPP58H2s1yjOrfgGjWp78oI3GqB7NzXoibyheOhOH4qykXB8LPYlYJk3DNbtJFgvwSKTjNuunr9&#10;z/Txjm48SupHop0UrZHvzqJSAYGDJ9BbjufjTk8s7XQyGfO5r2ge/GM86V8jqm/9jjA4Hwf9Hbxm&#10;J+7aGdf2ytZYRs7h7TKvBLYFsv53Ntm7/vp2uOtrvnYpdF/7+k55MfLZfKfACgECBAgQIECAAAEC&#10;t4XAXP1Sevbs2alvyquvvhruv//+qfXmpcLLL788tavHj0/+zw5Td6ACAQIECBAgQIAAAQIECBAg&#10;QIAAAQIECBAgQIAAAQIECBAgQIAAAQIECBAgQIAAAQIECBAgQIAAAQIECBAgQIAAAQIECBAgQIAA&#10;AQIECBAgQIAAAQIECBAgQIAAAQIECBAgQIAAAQIECBAgQIAAAQIECBAgQIAAAQIECBAgQIAAAQIE&#10;CBx8gV633MfKXE1TXO6/DIHbQKDon7udl78SjbR630NRPC5IjyyW0vnGSshOnC7lJQjspUB69I4Q&#10;0jSEPN9ptrd8YWd9eKVoN4fDrfWkvlDKSRAgQIAAAQIECBAgQIDAfAucPXt26gBeffXVcP/990+t&#10;Ny8VXn755aldPX78+NQ6KhAgQIAAAQIECBAgQIAAAQIECBAgQIAAAQIECBAgQIAAAQIECBAgQIAA&#10;AQIECBAgQIAAAQIECBAgQIAAAQIECBAgQIAAAQIECBAgQIAAAQIECBAgQIAAAQIECBAgQIAAAQIE&#10;CBAgQIAAAQIECBC4XQSK1kZof/HTodhc7f+thaI/V2vlr38gZGfffmMEo/NnVus3tj9bh9KcpLUD&#10;Ph9pmoUwPAd4r7fv72LR61ye/zVvhaLT2upPkvT7abk9BPrXuGhZMJ9R5CGYH4FqLeprdZfr66nG&#10;5GN8YeWVaD/NY3eFIqtEudEgz/ptdzZ30mmvvbVeDf35tacsrbx/Db6BpZNPv49U0zH9H+rvdvPF&#10;0D20OHrndnrrNWn3x9ftj6sSO0eV9iio9O+lj9/1YFj4038VtbjWmPwMUM+qUf15DYrB8Ta8dC8f&#10;Q1ky/XjrDs33PryLG1lvXml/0j5G7Ufjcds2r5xH48oOU26lvXHNw2kNnt0sBPZAYP3KZ4NJTS3M&#10;eG2tzvD5ojvDPW1SX5QROEgCRf9zf/r6S1GX8tMPRPFoMPwstlPWae6sWjlgAiPXyOQAfceX1I9E&#10;WEVzPYoFBA66QL5yIepitri0Eyf1ozvr2yt56+Af45VT94Tj3/dfbHd567X7ra9H8SAY/C5hIXCz&#10;BEbvB7nj62bR2g8BAgQIECBAgACBuRSY/kviARrW2bNnp/bmj/7oj6bWmZcKFy9eDH/2Z382sbt3&#10;3XVXOH588n92mLgDhQQIECBAgAABAgQIECBAgAABAgQIECBAgAABAgQIECBAgAABAgQIECBAgAAB&#10;AgQIECBAgAABAgQIECBAgAABAgQIECBAgAABAgQIECBAgAABAgQIECBAgAABAgQIECBAgAABAgQI&#10;ECBAgAABAgQIECBAgAABAgQIECBAgAABAgQIECAwHwK9TqmfSVYt5SQIEDhYAt1vfS2EbjvqVPW+&#10;d0bxuCBdKM9fXWysjqsqN0Egb66HfH15Qg1F1yqQpGlIj5+KNustX4ji7aDoNLdXd16Tan1n3QoB&#10;AgQIECBAgAABAgQIHA6Bs2fPTh3IH/3RH02tMy8VLl68GP7sz/5sYnfvuuuucPx4+fudiRspJECA&#10;AAECBAgQIECAAAECBAgQIECAAAECBAgQIECAAAECBAgQIECAAAECBAgQIECAAAECBAgQIECAAAEC&#10;BAgQIECAAAECBAgQIECAAAECBAgQIECAAAECBAgQIECAAAECBAgQIECAAAECBAgQIHCYBZIkdF/8&#10;k9D7qxdCfu7roVh7IxQ3Yd7R0fkz93ruzM6ffz60/+ijof2Z/zW0Pvk/hs7/80/n/11sbUZjSGqN&#10;KD5wQZrFXcp7cbwfUbdbbjWrlHMyh1KgaK5F40oaR6NYQGBeBJJKPB91tsv19WR99zm7irWLodZc&#10;iYa8ceKeKB4X9EbaTq/MFV8NI9f8MRu3emOuwWPq7ZZqF9O3r43ee/o7S9rlOb3D8D302J3lJldf&#10;L+f2KfPWE2fC8XYran21vhDFo0E9q46m5jOu1KJ+J1eOt0qSRvlxQbe4+c8drV57XFNRrpHFfa70&#10;j8nqmONyeKN2rxOKohhOHcr11Xb8LDvLIJtX3vNZ6qpD4EYENrpj7hUjO1xI4/N7pHgnrKT7c43a&#10;6cABXSn6n2fz1TdC/sYrIf/W10J+6bUD2lPdulaB4sJLIenfy4aX3um3DIfl9f49vuh/HzW8jH1m&#10;G65gff8EOiPXyOrB+T4qbRyJXAbXGguBeREo+p/l89WLUXfTE6d34mTk+B4UzOsxPn4sGztjtULg&#10;RgVKx1inFQbnmIUAAQIECBAgQIAAgdtTYK7+F9DZs2envkuf+tSnwo/8yI9MrTcPFT772c+GXm/y&#10;B7ZHH310HoaijwQIECBAgAABAgQIECBAgAABAgQIECBAgAABAgQIECBAgAABAgQIECBAgAABAgQI&#10;ECBAgAABAgQIECBAgAABAgQIECBAgAABAgQIECBAgAABAgQIECBAgAABAgQIECBAgAABAgQIECBA&#10;gAABAgQIECBAgAABAgQIECBAgAABAgQIECBwgwJFt1PeQ6VazskQIHCgBIrWRkiP3hHy9UuX+5Uk&#10;oXLvg1P7mCwcL9XJN1ZLOYmywMaf/IvQ+eZfhHzlQijazVB7x7vDsb/1wXJFmesWyE6cDvny+Z3t&#10;B9bjloF/tPTvW0maRSnBZIGVf/E/hHxjOQzM08WlUL33oVB787smb6SUAAECBAgQIECAAAECeyxw&#10;9uzZqS1+6lOfCj/yIz8ytd48VPjsZz8ber3exK4++uijE8sVEiBAgAABAgQIECBAgAABAgQIECBA&#10;gAABAgQIECBAgAABAgQIECBAgAABAgQIECBAgAABAgQIECBAgAABAgQIECBAgAABAgQIECBAgAAB&#10;AgQIECBAgAABAgQIECBAgAABAgQIECBAgAABAgQIELjdBJLaQghZJYRe9+rQm2tX1693rdOKt6w2&#10;4vgWR70L3wz5N/7dTit5p72zPrcr7c2467UjcXzQorR/XIWrx0GRT55fZi+6X/TGzEk+OP4tt4fA&#10;5si1bcx81bcHhFHOu0BSrUdDSPtR1r/G9kbmqT7VWIzqDQfFq385HG6tb564p5QbTeSVWpTKupev&#10;89Uw6MXkpZmPuQZP3iQq7eRDzypRydWgunXvuRpvrY3ePwfJ2tXnkuLoyZENQkjWL4XizulzwZU2&#10;vAWJYnM1VIaf0/ptrNb7z28TlnpWnVA6P0VFf/71aLlyH8+S6cdb9xY8d7TGPUdEHQyhPtrnfnkj&#10;q4VOPvIcN7Rd0V8f7PtIdrjnml9pbQyNerbVdv+8z4s8pDO857PtUS0C4wXWr9zPxpdezg7O5VmW&#10;SjL9XO72j+vbbWk/+z+F4o1Xd4advf3dIf3uv78TW5lfgeKVr0SdL0ISektvjnJjg8H3REPPaUmn&#10;Obaa5P4LFKPf8Q09S+9375L60agLeWs9igUEDrJAvnoxhJFngmzx1E6Xk61zLenHg08Ml5fiOp6p&#10;t7fdz9ekXv4eO286X/fzPTlsbY87xormRkiOHD9sQzUeAgQIECBAgAABAgRmEJir/wV09uz0H6Wf&#10;ffbZkOf9H8zS6T+SzuCzr1U+9alPTW3/0UcfnVpHBQIECBAgQIAAAQIECBAgQIAAAQIECBAgQIAA&#10;AQIECBAgQIAAAQIECBAgQIAAAQIECBAgQIAAAQIECBAgQIAAAQIECBAgQIAAAQIECBAgQIAAAQIE&#10;CBAgQIAAAQIECBAgQIAAAQIECBAgQIAAAQIECBAgQIAAAQIECBAgQIAAAQIECBA4BAK9bnkQ2VxN&#10;U1zuvwyB20Cg9tbvCIO/3sVvhc43Xgy9tYshrR+ZOvIky0LSr1e0Nnbq5purO+tWdhfoLZ8PvQvf&#10;3KnQW7mws27l5giki6eiHQ3Mxy1Fuxmlk2ojigXTBXpvvBqK/rmfX3xtq3KSJKH25ndN31ANAgQI&#10;ECBAgAABAgQI7KHA2bNnp7b27LPPhjzPQ5qmU+se9Aqf+tSnpnbx0UcfnVpHBQIECBAgQIAAAQIE&#10;CBAgQIAAAQIECBAgQIAAAQIECBAgQIAAAQIECBAgQIAAAQIECBAgQIAAAQIECBAgQIAAAQIECBAg&#10;QIAAAQIECBAgQIAAgf+fvXsPlqSqFz3/y8zKqtrvfuzm0dA8fDXgEQlEL4RzJ456Jy5X7nBsYyQQ&#10;YcATjtoaOteYmECIcGYCQ52Icfxj4OIETlyFuRrKHZ9n5g9QUQ/y8MHheI7cQyuCR1oR2N3NfldV&#10;VmZOrt1d1bUyqyqzaleuXY9vGtvKtXLlenzWypWZtTe9EEAAAQQQQAABBBBAAAEEEEAAAQQQQAAB&#10;BBBAAAEEEJg0Aas8K+H6K81mqzUbt7uFXlXPoljSwzmHrEJRL6Fe08OjGKpt6rUuTenhYQtFawFr&#10;W+BrwR0JxNckt6P1iqN1SdkmQyCsrOkNjeY+NgRGUcBxY/e4qBEF3xc/mtMaW8lxZbbL2tXBn37b&#10;SLr1WS+UpTa9W4trFwgc/X5u+yfvr66kr4VWDbx2WWaO81LuI45li/pJbLE1vbeOF1vuoVNzEkb3&#10;AisMT58arXs/LFu4cixRlbVyS/0TR0VU/4/FFm/Hqee5gnV6rHdqZz0c/HNHxU8fw+V4naMKlqPn&#10;0lUv9hwXq/hmdC1Ny3ivN78Wf5aNGXQKVuqeTLv63NMpLfEI9Cuw7lVST51ykvffdidlmaO8HOao&#10;dnUZqrjYc0nY7v48VBWmMlkFwhee0ZIGu84SKabf08JoTFit94YM16FWEAFzArHv+Kwhui9bse/G&#10;wuqGORdKQmCbAv7yy4kc7IXFZpwVvd9apbKE1dPvEmFlvXl8lHbi16qqO9frKPXg8NfVLk0nKrk1&#10;xqbnEvFEIIAAAggggAACCCCAwPgLtPmN8fA2+rzzzpNCodC1gsePH5ef//znXdOMysEHHnggtaqX&#10;XnppahoSIIAAAggggAACCCCAAAIIIIAAAggggAACCCCAAAIIIIAAAggggAACCCCAAAIIIIAAAggg&#10;gAACCCCAAAIIIIAAAggggAACCCCAAAIIIIAAAggggAACCCCAAAIIIIAAAggggAACCCCAAAIIIIAA&#10;AggggAACCCCAAAIIIIAAAggggAACCCCAAAIIIIAAAggggAACCIyBgGWJtfccsRbOEGt2t8jUrFhu&#10;aQwaRhMQmAwBZ/dZUn7jX8rMWw9lbrA9Pa+lDTdWtDCB9gLOwqJ2IFhe0sIEti/gLOzTMgnXlyX0&#10;61qcCoS1ihZnFctamEB3gdCrSri5qiWy5/XxrR0kgAACCCCAAAIIIIAAAgjskMB5550nhUKha+nH&#10;jx+Xn//8513TjMrBBx54ILWql156aWoaEiCAAAIIIIAAAggggAACCCCAAAIIIIAAAggggAACCCCA&#10;AAIIIIAAAggggAACCCCAAAIIIIAAAggggAACCCCAAAIIIIAAAggggAACCCCAAAIIIIAAAggggAAC&#10;CCCAAAIIIIAAAggggAACCCCAAAIIIIAAAggggAACCCAwaQLW9JzW5HBzTQv3FYivn+kaXj8zts50&#10;WK/11YxhOSkMQ5GYqQz5mqSWZet8ga+HdyCUWOu14O5ALShypwScS94q9l/8pVivuUKscw6KHa1P&#10;z4bAKAo4xalEtQuxOXZPSb+3t54QBoGEf/5da5RsLuzXwp0CfqGoHbLr1a2wK44W3y5Q8b120Zni&#10;/DCQqNZd07pWhzrUNpPnOS3zvx3dr2Z2a2ms9eNaeCcD4eqxRPGrpeQYaE1Uam1f64FR24+NN+vU&#10;GHLizxht2uVH43zQWzXDGC45+jWi6lDO0B/Vev/Xx6DbmUd+G9Ha8PWwv2fBij/az/F5eJLn4AU2&#10;Tt3PuuU8ZbfcO7ok7Hg/ajmnHrtvtxwa210r9o4u0bzANvoCYSX6/ujEC1pDgjMu1MKdAmHsmdZq&#10;98zW6WTijQqE8e+jTH/H16W1VnlGPxo9UyW++9FTEEJgaASClaVEXZz5RS3OKk1r4aDa5v1WSzGc&#10;AcuO3tdjzwLhiLZlOIWpVeJ+EJEE1Q1gEEAAAQQQQAABBBBAYEIFCqPU7vn5eXnb294m3//+97tW&#10;+5577pErr7yya5phP/jwww/L0aNHU6v5hje8ITUNCRBAAAEEEEAAAQQQQAABBBBAAAEEEEAAAQQQ&#10;QAABBBBAAAEEEEAAAQQQQAABBBBAAAEEEEAAAQQQQAABBBBAAAEEEEAAAQQQQAABBBBAAAEEEEAA&#10;AQQQQAABBBBAAAEEEEAAAQQQQAABBBBAAAEEEEAAAQQQQAABBBBAAAEEEEAAAQQQQAABBBBAAAEE&#10;EEAAAQRGX8Be2Cfl//pjo98QWoAAApkFrOk5kRN/bqYPNlaa++x0FlDzZesWVtYlrFXEKpZbo9nf&#10;hoC9sJg4O1heEmfPWVq8cm/d6INWjfR9PzKNb04b+3gawggggAACCCCAAAIIIICAaYH5+Xl529ve&#10;Jt///ve7Fn3PPffIlVde2TXNsB98+OGH5ejRo6nVfMMb3pCahgQIIIAAAggggAACCCCAAAIIIIAA&#10;AggggAACCCCAAAIIIIAAAggggAACCCCAAAIIIIAAAggggAACCCCAAAIIIIAAAggggAACCCCAAAII&#10;IIAAAggggAACCCCAAAIIIIAAAggggAACCCCAAAIIIIAAAggggAACCCCAAAIITJqAVY7Wa23dNldb&#10;Q33th15VP88t6eGcQ1a8vHh9ci5/4Nl7aj3SUM+2OK2Hhy3kFPQa+b4e3omQ72mlWvE6akcJjJuA&#10;/eo3jVuTaM+ECkyVYvftyKEQm2PPmt7VUSdcel4kdl/cWNjfMX3rgaBQbA2KU69thV2xtfh2gWqg&#10;z8Ht0nSKqwX1Toea8UU7dt85dcTyNptp1E5YntXCW3Gzu8VaO346fu3E6f0d3gtWj2k1qNu2VF29&#10;H7QEUaDkuPGokQyHsfEmp8ZbwUofb/Vw8M8dlVPld8NsZ1+Ot6NNBpv+yWupzaGxiFqpbfTdjmoG&#10;974z50QETgmsb71vdeeYcrrPvY2zC9E8nbblMUellbnjx92yVoXEdwbaUQIjI7C+LDK3V6TlecXf&#10;d0G26se+t7EyXIfZMibVwAVifZP4zm3gBWbP0C4lvxsLqxtiTc9nz4SUCOyQQLC8pJVsTc1J/Pqy&#10;SjNRmtPvhGF1XTtnlALqeg1avosIK6PbllFyn5S6WqWpRFPV/YANAQQQQAABBBBAAAEEJlMg/Vv6&#10;IXO57rrrUmt07733ylNPPZWabpgT3HrrranVc11XXv/616emIwECCCCAAAIIIIAAAggggAACCCCA&#10;AAIIIIAAAggggAACCCCAAAIIIIAAAggggAACCCCAAAIIIIAAAggggAACCCCAAAIIIIAAAggggAAC&#10;CCCAAAIIIIAAAggggAACCCCAAAIIIIAAAggggAACCCCAAAIIIIAAAggggAACCCCAAAIIIIAAAggg&#10;gAACCCCAAAIIIIDA8AlUH/i/pPLt/102v/EZ2fyP/5N4f//D4askNUIAgR0VsKfntfKDzVUtTKC9&#10;gDO/N3HAX15KxBHRv4Azv5g42V9JGoe1ipbOKpa1MIHuAkEbU3shad89F44igAACCCCAAAIIIIAA&#10;AmYErrvuutSC7r33XnnqqadS0w1zgltvvTW1eq7ryutf//rUdCRAAAEEEEAAAQQQQAABBBBAAAEE&#10;EEAAAQQQQAABBBBAAAEEEEAAAQQQQAABBBBAAAEEEEAAAQQQQAABBBBAAAEEEEAAAQQQQAABBBBA&#10;AAEEEEAAAQQQQAABBBBAAAEEEEAAAQQQQAABBBBAAAEEEEAAAQQQQAABBBBAYNIErOk5rclhZU0L&#10;9xXwYutnuobXzywU9WrXPT08aqHAFznjApGFM0Smov5yXLGKU8PdCtvR66fasMNbWK/rNYgc2RBA&#10;AIFREyi0WZO60DLHFixHXruwv2Ozwhd+qx0Lo9Dm/NlaXKdA4JS0Q1Zwcl51JTbna6lOBqp+bA5u&#10;k6ZTlNfSvk5pXLvQ/lBsTW9p90wys1s711o/oYV3MhCuHteKX5+a1cLxwGzUvkL8HhxPNCrh+H36&#10;1DhwbDu1BfUMYyY1k5YEYRhK7dR4b4nWdovRGLQtS4tTgbITey5NpBCp1mttYscnarW20XdjKqP+&#10;HN93yznRlEAQXd+bfvdr0BZL1DWeZVP34bStHgZpScbuuBV/fol9ZzB2DZ6QBll7z5HCtf9ONt/x&#10;30ntDf+V1PdfJMHubM+VoRv7ToMxMZSjJlTPVPHneFd/J9jJilul2DiKKhNW+n/u2Mm2ULYuUPvd&#10;34v3p9/J1hjUD/UU8v74W9l4/G9k7cEvy/J/+t9k5Xt39XR+rokLrtgzu6IiTr5DOAuLieLiY3yU&#10;x7dVntbaF1S5VjUQAtsSsEr6+FKZhYyxbZlyMgIIIIAAAggggAACoyyQ7dv8IWrhoUOH5PDhw1KP&#10;/1FTSx2DIJDbb79dvvvd77bEjs7ut771LXnsscdSK/zOd75TpqaSX/qlnkgCBBBAAAEEEEAAAQQQ&#10;QAABBBBAAAEEEEAAAQQQQAABBBBAAAEEEEAAAQQQQAABBBBAAAEEEEAAAQQQQAABBBBAAAEEEEAA&#10;AQQQQAABBBBAAAEEEEAAAQQQQAABBBBAAAEEEEAAAQQQQAABBBBAAAEEEEAAAQQQQAABBBBAAAEE&#10;EEAAAQQQQAABBBBAAAEEEEAAgR0XCFeWJFx/5XQ9vMrpffYQQACBSMCamtMcwo1VLUygvYA9v5g4&#10;EKy8LLLv3EQ8Ef0J2PN7oxOt6CdsZhAsLzX3Gzth7N5mueXGIT4zCPhxU8sWe3Z3hjNJggACCCCA&#10;AAIIIIAAAgiYFzh06JAcPnxY6vV6x8KDIJDbb79dvvvd73ZMM8wHvvWtb8ljjz2WWsV3vvOdMjU1&#10;lZqOBAgggAACCCCAAAIIIIAAAggggAACCCCAAAIIIIAAAggggAACCCCAAAIIIIAAAggggAACCCCA&#10;AAIIIIAAAggggAACCCCAAAIIIIAAAggggAACCCCAAAIIIIAAAggggAACCCCAAAIIIIAAAggggAAC&#10;CCCAAAIIIIAAAghMmoA1Nas1Odzc/nqt8fUzxS1pZeQdsArFWBGhhHVPrIIbix+NoFWeFedf/fVo&#10;VLZRS9tp7J38DDqvo6MnzDHke1rmllPQwgQQQGAwAv7S8xKuvSISzbthdN0FhWgN5XMODiZzchFJ&#10;3OOiqMDfkilYjvzl/r+Q6ULn+274p99qirXpPRJkXOfaj5VtRetp29Ga2a4bv+9qRWwFqoE+BydT&#10;dI6pZbiHFOP3nUZ2tUpj7+RnMbmeWTgTW6N6c01EmXbKU88x11C4ckzLv7TrTC0cDxzcNUbrxsee&#10;2yzVJ35dChn6xTt1TcR9+g1XY88Q7fIpOe2fM8ux66bduZt+rV302MStVDf6bktlzG36huHEgQls&#10;1KupeU056fe5Ria2WNH/JLpDdt7q4cn7ducUY3gk9p1A6KW7j6HC2DYpnN4l9QsuE1E/GTd/3/kS&#10;qntksSxh9CwaTi9kPJNkRgXaXKtWxncHE/W0SjOJYoLqusS+kUqkIWK4BcIwlPWH/x/Z+o46un+4&#10;57xWyn/xL8U9cFHPFfeef1oqT/6geZ7V5n2wedDwzvS/+LeifsLoHSeI3vvUZ3yzy9EYj+ZKuzQt&#10;VvRjz++NJxmZcPx6DbfxjjAyjaaixgROXtv6U3hY6f891FjFKQgBBBBAAAEEEEAAAQRyERi5vwTa&#10;u3evvP3tb5cHH3ywK8j3vvc9eeSRR+Stb31r13TDdrBer8ttt92WqVq33HJLpnQkQgABBBBAAAEE&#10;EEAAAQQQQAABBBBAAAEEEEAAAQQQQAABBBBAAAEEEEAAAQQQQAABBBBAAAEEEEAAAQQQQAABBBBA&#10;AAEEEEAAAQQQQAABBBBAAAEEEEAAAQQQQAABBBBAAAEEEEAAAQQQQAABBBBAAAEEEEAAAQQQQAAB&#10;BBBAAAEEEEAAAQQQQAABBBBAAAEEEBhCAbesVSr0KlqYAAIIIGBPz2kIwcaKFibQXsCe3S1i2yJB&#10;0EzgLy8199nZvoDlFMSe3SXB2olmZv7Ky839xk5Y0+9tVmmqcYjPDALBij5u7bndYtlOhjNJggAC&#10;CCCAAAIIIIAAAgiYF9i7d6+8/e1vlwcffLBr4d/73vfkkUcekbe+9a1d0w3bwXq9Lrfddlumat1y&#10;yy2Z0pEIAQQQQAABBBBAAAEEEEAAAQQQQAABBBBAAAEEEEAAAQQQQAABBBBAAAEEEEAAAQQQQAAB&#10;BBBAAAEEEEAAAQQQQAABBBBAAAEEEEAAAQQQQAABBBBAAAEEEEAAAQQQQAABBBBAAAEEEEAAAQQQ&#10;QAABBBBAAAEEEEAAgUkTsKb09VqltimhXxe1VmbfW62qnWoV9bWjtYN5BNxSMtd6VKeCm4wnJh+B&#10;2HqfYeDnU04vuUbjWtu2M8a1jAgggECrgPePPxH/uX9oRllnXCD2OQebYXa2KVAoJjI4v7Qg5+17&#10;rbxq/kyZKrS5B546I6xuSHjsT9r5Gwv7tXC3QNAmb8evSeCWxYpODLucXA28Lke7H/LC9HtI0e7w&#10;3BI917RuYbtnErUGe8tmqZaotcLnF1tid2Y3XD2mFTyze79cuvcC+Ydjv9fiVeDCqP8vXbwgET+q&#10;EWGbsS71mjil6dQm+WGQmqaXBBU/ffyW29U3KqTspD9/Vurp+fdS32FLu1rb6LtKlajP2RDIU2Cj&#10;XknNfspJ3ns7nWRZlhQsR7rdu+oDnqM61WWY4q34O3ot3X2Y6k9dBi/gH/gLUT9swy0Qevr3e1u1&#10;bfc8vUPNsMrJ58Kwqj//71DVKHYbAv6xP0q4uXoyh2gMer//tbjnv17Sn6qThToL+7TIMHo/DCrr&#10;YpdntPidDKjv4J3dZ7atwsy/+m9lNnq2GIfNjl2v6vsJNgQGJaCewa3SlLSOq9b9QZVDPggggAAC&#10;CCCAAAIIIDAaAh1+azzclb/uuuvkwQcfTK3kzTffLI899pjs26d/6ZF64g4m+PSnPy2/+c1vUmuw&#10;uLgo11xzTWo6EiCAAAIIIIAAAggggAACWQUcxxH1i6Rx2IJgsH8U285ElWHbdrtDA41TZRQK+b6+&#10;q7aYMFMwJsaYiX6p1Wpj05YwDMemLQO9+LpklvcYMzW/qCbm3RZT48tEW1QZJuYwE21R/ZJ336t2&#10;mCrHRFtUe0xsebeF+aW/Xsy7X1StmF966xvml968VGoT47j3WvV3Rt5tMfX8Ymocm5pf8i7HlJep&#10;cvIex/1dXf2dRVuyuzG/ZLdqTZn3/KLKMjGOx2l+MTWWTfRL61jLcz/vtph61zM1jk1c96q/TZST&#10;d9+rdpjqF1NtGZd+UX1jYsu7X0zNL8oq77aYun+ZaIsqw8S1YqItpuYwU+XkPY5Vn5ja8m4L80t/&#10;PZl3v6haMb/01jfML715qdQmxnHvtervjLzbYur5xdQ4Zn7pbZyZ6pe8x3Fvrd5eatqS3Y/5JbtV&#10;a0oT85iJcTxO84upsWyiX1rHWp77ebfFVJ+YGsd59kVr3ibmFxNlqDblPcZMlWFqLJvwah1ree7n&#10;3RaT172JtozTNWmqLXmXo/LPu+8b12DebTE1Vzbak/dn3v3Cd9X99eA4jeO8x5ipexjPL72NZZPz&#10;fm816z21ibaYGl8m2qKETcxhqpy85xdTZahy8jZT+eddhmqHic3E9aKsVDl5bybaYqKMhpOJa7JR&#10;Vt6fJtpiogzllPe1r/I31Za8+121Rf07IOOwmeiXcZtf8r5WGuPKxPViogzVnrzNTIxj1Q5TY9lU&#10;v6g25bkpr7zbYqpPlNO4tMXU9ZK3l+oTU2PMRFvU96LjMleqvjGx5d0vpuYXE9fkOLVFja28r5VG&#10;GXmPMVWOiTIa7VGfeW0mxnGj7mo8573l3S/jdE2OU1vUuDIxv6hy8h5jpsow0f+m5pdx6nvV/3lv&#10;JvrFxPhqOI3LNWmiX5SZCS9VTt7Xpco/7zJUO0xsqh18V51dWs0vpsaxiX4xNY5NtMVUv5gox0QZ&#10;Ju6VanyZaEv2K3h7KfNui+oTU1vebVHtMHHdK7O8yzE1jk1ck6b6RZnlfX9R+ReLxdwvGfW9u4kt&#10;7zUqTFwrysm2Vd/n+zcQqi0m5jDVnrznF1VG3teKKkNteZuZ7JeTLcr3/030vTLLe1Pjy8T8Ymoc&#10;590vqk9KpVLe3aLlb5fK4rfEWF5tIH2m+sS2852PVbVVn+Q9v6hybDvftZxUGcrMxFg24WWiHSf7&#10;Jd+1vEz1iYm2qPml335xZhZUFU9vQTRreBWxS9On407tmbof99uWRIVTIrZ1vUTrwNlzeyVYfrlZ&#10;SrByTJuzTHmZKmdbXk2l3nachX0SrJ1onhQ3VgfCWqV5XO3YxbLWD9rBU4GdaEu7egwibrttCVaW&#10;tGoo89Y8tzO/aBmnBEyNY1Pzi6lyUlg5jAACCCCAAAIIIIDAWApcd9118uCDD6a27eabb5bHHntM&#10;9u3bl5p2WBJ8+tOflt/85jep1VlcXJRrrrkmNR0JEEAAAQQQQAABBBBAAIFJFFB/a2LidzXVajV3&#10;XvV3WXn/PVPujaAABBBAAAEEEJgoAfX80vq3R3k03sSzXh71Jk8EdkKgXq+L77f+1wT51MLEfyNh&#10;qi35CJnPVc2V6u8y895c18193s+7DSbzH6fvLEyNMRP9Y+L7F1N/J23CS/330J7n5V6UGmN5P1fm&#10;3ohTBai2qJ88NzXGTHxfaapPTJWTZ5808s67LabWTDM1j+V9rTT6xUQ5Jq5J5pdGj2b/zPuaVDUx&#10;1fd5P++bml+UWd79oqxMXPcm2qLKGJe2mLq3mCon73Gs+t7UlndbmF/668m8+0XVivmlt75hfunN&#10;S6U2MY57r1V/Z+TdFlPPL6bGMfNLb+PMVL/kPY57a/X2UtOW7H7ML9mtWlOamMdMjONxml9MjWUT&#10;/dI61vLcz7stpvrE1Dg2cd2r/jZRTt59r9phql9MtWVc+kX1jYkt737hu6T+ejHvflG1MnGtML/0&#10;3v8m+r73WvV3Rt5tYX4Zzn5RtTIxv6hy8h5jpuYwVU7eZir/vMtQfWJiM9UvptqSd7+YGF8Nq7yv&#10;yUY5Jj7zboupcWyi/03OL6o9eW6mvPJuhzJSz0nML72Nlry9GrUx8e8N5D2HqbaocWyiHBNejfY0&#10;+iiPTzW+8l4HKI96d8oz77aYmI8bbTMxxvL2arTFxDVpoi3jNr80+ievTzW/mBjHedU/nm/e49jU&#10;/GKiX0xdK6otJvol7zLUWDNlZqItqj2qb/LeTLTFzBxmievm6xUEan3kfNdla/R73n1vYg5rjN28&#10;ny3UZZK3V6MteV8vpuawxjhrtCuPT1NtKRTMri2ah1UjTzNzpZnfuZi4Jk2NMRP9otqSdzlbZZTz&#10;X7/WitaHzPteqcZX3vOxui6VmfrJe8v7Pqnqb6IMVU5e1344u0tqqoCWzamr9Vp3tcT0uFvX/11a&#10;tfZrw8m27Oi50u0xw96S16P1OuNbQQKxB1yuiflF9XveXspKlTPIa9IruNp64baB673R553aEfr1&#10;RpKtT8vJNg4rT/5AghN/lrC6sfVTOPciKV9xdXNMa5kOMKD6xMS/k3byd2EDrHjbrEIpl5PXZduk&#10;24hUZnnf89U9stMY20bVE6dGf5mS+7WvvPLYbLeoXf/ie7k/W6i2zM7O5tEcLc+8zFoLSR1fkW98&#10;u2juDLH3nBePToTDF56J4vTnrz2XvEX2nnF+Im27iPDYlIS/+aF26LyzzhBr8Vz5h98vyXr0/NBp&#10;U6VOz89KuZCsf6dzGvHHTmw2djt+zpSnZX5+PnF8069pLXZn5qUUSxcEByRe85mwKk5ruuhyaTzL&#10;JAoZUIRlW1J2T8+Vaj3ySk1ve3HPmfIvz79Uzt99lvzTsT/IanVTZqPnntftOVdetevsTDVRzxVT&#10;U1OZ0vabSF0rxWLvfd1anr+2J/GMujAzJfbcbin82ZF60PnfElXHBvVOo+6TtWgeS9tK0XNFuzli&#10;KsP3KtVonKp/UzTvzUQZqg3xe/FqbBz30s5KPf6mcvLs1Lmyl0I6pFVlxNvSIem2o/MuZxDXZJZG&#10;qmfX3OfKaH4Z1PWt2lTd6DyXNNq8UJ6RXbuyvx8Xl1zx6t3znZmb3XrWazdvNMod1OfMzMygsuqY&#10;j2pHt7ZYpdh9J7q2o1Oin/x/H9Sx0h0OmLj21b2lWtO/N+lQnW1Fq2eLvOd+NX/t2bNnW/XMenK3&#10;MZY1j27pVL+Y2FQ7THzPYw/i963RM0p8s6PruTXvQc7J8bIa4Y5lTLV5B4yeOzqmb2S4g5/DXLde&#10;WfJqS/3okURVSudf0le/FnYl1+oOV4+JPT3XLEPN+3m1pVlItJP3HNYoK++29Oulfj/QuqnvWbvV&#10;td9yWsvIst+tDlnOH6Y0k94WK/peSI2rxhZ2uR+o8WXimjQ1jk20RbmaKqfRh3wigAACCCCAAAII&#10;INCvQKHfE3fyvEOHDsnhw4dTF7z63e9+J9dee6089NBDuf/CdxAed999t9xxxx2Zsnrf+95n5IvT&#10;TJUhEQIIIIAAAggggAACCIyFgPoF2rj8Ek0tkGziD1tMlKH+wDDvPzJU7ahU4n8aPvhhrX6Bpn4p&#10;mOemxrCJflFtybscU21R/TEu/ZLn2GrNO+++V2WZKMPUGMt7fCkvE20xMYeZaosJL9WWcZsrVZvy&#10;3Ez1C/NLb71ool+YX3rrE5Wa+aU3MxPjuLca9Z/aVFt4fumtj0zMY6b6nvmlt7431S+91aq/1Kba&#10;wvzSW/8wv/TmZWocq1rlPZZNtqU35d5Tm2rLuLzrmbjuVS+aKMdU34/b8wvzS/Z5xtQYG5f5Rcnm&#10;Pb5UGSb6xcQcZqotJrxUW8ZtrlRtynMz1S/ML731ool+YX7prU9UauaX3sxMjOPeatR/alNt4fml&#10;tz4y0S8mylCtZn4Zvr7vrUb9pzY1xphfeusjE89Jpvp+3OaXvMeyqX7pbUT2l9pUW/LuE9V6E20x&#10;ca2YaosJr3Fri2pP3mPZVL+otuS9qbbk7aXawHdJvfWkiX4x8YykWm2iHBNlNHow7+tl3OYXE9e+&#10;iTJM9Uve46txTeZtZuqaNNEvJspgfmkIZP9U/zC8iesle436T2nqesn7ulcCJvrFlJcqJ28zNb+Y&#10;GMcmzEx49X+V9Xam6hcTCyb2Vqv+Upu6h5kYxybaYuJaUT1poi2qDBP9YsLMRBmqX0x4mbhPqraY&#10;2Ez1S973YmWl+iXvckx5qXLybgvzS+9XmJpf8p5jTNxbem95f2eoa9LEs1jefaJab6pfTLUl73JM&#10;eam+yXuuNHFvUe1QfTJO/aLalOdm6lks7z5RRqaeLcalLaa8TJRjaq400RY1lvOej1UZJjblZaIt&#10;Jq7JcZorVd/n3S+mrhUT176JMlSfmDAzUYZqi4lr0mS/qDbluY1Tv6i2jMv8YqJfTI7jvK9LE155&#10;XoetedOWVo1s+3mPL1ULE9eLqb43UY4Jr0a/5N3/ptqi2pN3W1Tf532fVO1Q5eS9mRjHefdHw8gl&#10;SE76AABAAElEQVTEGDPhpdpjYoyZbEveY0D1vYnfuSizvDcT41i1Qa2FkfdWLBajfglyLcbUOFaN&#10;yHscm2qLiTFmqi2qnLzvx+M0v5j6vV7efaKuR9UveV+TJq57VYaJcazKMLGpPmn2v1vSigxrm6eP&#10;aUd6C5j6bl/VKu8xZmI+Vu0wcb2YmvdVe/LeTPSLGlsmrksTbVH90e+1Yi+cIe6r3ij21JzY03Ni&#10;Tc9LJNN2rjDRFlPjeBBtcRYWJVh+uXk5+NF+c/6NYgdRRjPzLjvKrLXcLkn7PmSqLfEK2vN7Rf54&#10;OtZ/RTdWR8JabK286N7XzWOn2nK6FYPbG0Rb/OUlrUL2fDSuozUIW7d+55fWPNL2B9GWtDJMzS8m&#10;ylHPYmwIIIAAAggggAACCEyqwKFDh+Tw4cOpv2P73e9+J9dee6089NBDMjU1NfRcd999t9xxxx2Z&#10;6vm+971PXNfNlJZECCCAAAIIIIAAAggggMCkCajfO6mfPDf1+7NarZZnEVt58zuh3IkpAAEEEEAA&#10;AQQGLGDiWWzAVSY7BMZaQL27mPjv/Ewgqr9rHJe2jNPfSxYKBRPdPzZlmLpPmvjOwsQ4NtXxqi15&#10;fwdj4u/9TXmpckzMx+P099jqfpz33+OP2zUZ/+8ZTI7vQZZlql9MeJloi4nrXvWviXJMeI1bWwZ5&#10;7XXKy1S/dCp/kPGm2pL3/UuZ0JbeRoaJOcxUv5jqe2WW973SVFt6Gy39pTbVlrz7xNQ4VuWMy1zJ&#10;/NL7NcP80puZqfmlt1r1l9pUW5hfeusfE/1iogzVauaX4ev73mrUf2pTY4z5pbc+MvGcZKrvx21+&#10;yXssm+qX3kZkf6lNtSXvPlGtN9EWE9e9aouJckx4NdqS97u+qbao9uQ9lk22RbUnz81UW/IeX8rI&#10;VFvyHl+m2mJiDlNt4flFKWTfTI3j7DXqP6WptjC/9NZHJvrF1Pxioi0mylA9aMLMxHzc22jsP7Xq&#10;FxN/+9Z/DbOfaWqMmXh+UX+/mfecbGocm2iLqb4fp/nFxDg21S/ZZ4n+U6q+z3uuNDG+lICJfjHZ&#10;lrzHsgkv1S8mzEy1Je8+aYxjE+XkfS9WbTFxn1TlmPAyMcZMXCvKy0RbVBl531tUW5RZ3mPZ1DhW&#10;7cl7U9eKievFRBmm+oW29DYqTcwvqu+ZX3rrFxPXvom+V61W5eS9OY66h+lr9gy6zOj2lfv9S9XZ&#10;RL+YuBertpyc9321m9tmWfbY9IvqexNzpeqMvO+Vaoz5fj23fm9kbNtm/r33vPtFeamfvDcTY8zU&#10;/KL+3Yy8+0V55X2tqD438YxsogzVFjWMo9eX3Le83ydVA8w8i+X/jKyuyUIh/2cxZZZbv5RnVfba&#10;Vl97Rew28VqiDoHQi/5N2thADQqu1E/dt4pOUYK8nyvdYqJ2QTVa03NmsM+zJp4rTf07Rmp8DXKM&#10;hbF3lDDqf5V/pRJbWzXRU9uPUHNyu/tLoMZmyxbaTuraPiq598//WYKXfn/6zOldW/uD9Dqd+ek9&#10;Nb9Uq9XTETntlctlqdfzfa5UfaLeK/LeTt6P834/stqOr0G3zY7ewfMeY2oO87zB930Ye4cI6zXZ&#10;3NwcNJGW3/z8vJExFt3gcu9/1e9dvQJf4v/CXW1jXcIMxvbzT4t2JUbrW89feIlY0TWaZfPDqqzG&#10;Ek4XLHEj/5liWdbr3ed4TwKZ62NNMd9KfwAuR/f+tvfMmj72nKnZRLpw1z5J1Hz9hJYuDMJM94wY&#10;T09Btd5a63urWgc+vjkL+7bSnL9wpqiffrZiMXoWi8ZZnptqR2tb+inLKk+JfueWaOyH4kRObnQP&#10;r0fXQqctiNJtbGxsuw4q/5mZGVmtbHQqqhnvWk7b+7adgXrDq25d93n3y+zsbO7jWIGoMda6LVfX&#10;W4M97W/UKm3XvFDjK+/nSlVGu2fKnhqQIbHyyvuZT80v8X7JULWek5j4bmTQ72BrsftEu0bPuFNi&#10;9/AsW3QK0T2xXU6n4+phINPR/dfUv4+a91hW10u3cRxY8acXkdr6mljR80Mvm+r/vLdSqZT7+5Hq&#10;jxOvnMi7KTI9PS1ra2u5lqPKUPeXvDc1xvL+rjr1OXxAjTTxDq7m/UG85webyfHjR89hgedtaag1&#10;kPN+fuk67xeiZw41P0dzamNTdc67To2yev3s2pZeM9vh9Hm2pfaHf9JaZ+86Q6yZXX31qzW3V8tL&#10;BeqvvCzOvvOa8Xm2pVGIqedKE23pu4zSdINj6zOI3rG6XavKrNtxLbM+A323pc/y8jyNtkS3g2Js&#10;jG2udx1DeT8fq/420S+m5hcT5aj3STYEEEAAAQQQQAABBAYhkPw2ehC55pzHnj175IYbbpB77703&#10;taTHH398K+03v/lNI/8BSWqFOiT4xje+IR/72Mc6HE1G33LLLclIYhBAAAEEEEAAAQQQQAABBBBA&#10;AAEEEEAAAQQQQAABBBBAAAEEEEAAAQQQQAABBBBAAAEEEEAAAQQQQAABBBBAAAEEEEAAAQQQQAAB&#10;BBBAAAEEEEAAAQQQQAABBBBAAAEEEEAAAQQQQAABBBBAAAEEEEAAAQQQQAABBBBAAAEEEEAAAQQQ&#10;QAABBBBAAAEEEEAAAQRGR8Ata3UNvaoWJoDAsAosf/cuCdR4Dfytn9Klfymlg28Z1uqOdL0KZ54v&#10;c//6r0e6DTtVeXt+USs6WF7SwgS2L2AvxIzXjksYBGLZdjPz0Ks099WOVdTvfdpBAppA6NclWD2h&#10;xcXNtYMTGPBP/FmCzXUJ6zWR6MeeXpDCWRdMoARNRgABBBBAAAEEEEBgeAT27NkjN9xwg9x7772p&#10;lXr88ce30n7zm98Uu+VdMvVEwwm+8Y1vyMc+9rHMpd5yyy2Z05IQAQQQQAABBBBAAAEEEEAAAQQQ&#10;QAABBBBAAAEEEEAAAQQQQAABBBBAAAEEEEAAAQQQQAABBBBAAAEEEEAAAQQQQAABBBBAAAEEEEAA&#10;AQQQQAABBBBAAAEEEEAAAQQQQAABBBBAAAEEEEAAAQQQQAABBBBAAAEEEEAAgUkTsKfnEk0OK2uJ&#10;uMwRhYIU3/0/iqg1NGtVUWtp2nvOznz6IBJahWIim621FhOxROQlYNkFPWu19vJOb76n18CJ1VE/&#10;2gxZpanmvtoJqxtamAACCOgCVvzaqtf1BIS2J2A7Elq2WGFwOp96bH47fUTbs158Tgu757xWLMfR&#10;4roFrNJ04nBjTpwqlBLH4hGb9WoUlXzuiKeLh6sZ2ldy3PhpW+FG/RoH43O6ircKrlgzuyRcf6WR&#10;TIZhDfZgJbkOvBNbx7xZ4THcsdzkmAq3xpCIGz1nbEq0jnaXzQt9KVrZ7vVdstk6VA3Sr7GS3X4M&#10;ljuMzdYyK373trSmHcX9dfVe0OdWiT+/9ZkPpyHQSSDL+JzJcI9rzd+N7tVpmzcM70dplRzk8WJy&#10;Thcvei4olgdZCnkhgMCgBdR1Gt/aPKPFk5gMq+f7sLLeLDKobjb32Rk9gdCrSf2FZ7WKuwcu1sK9&#10;BKyZBRH1PN7yTBksv9xLFqQdkED8+4T4u/qAiiGbCRawy9PS+hsIxtgEDwaajgACCCCAAAIIIDDx&#10;AvaoCnzhC1+Qs846K1P1v/Od78j73/9+2dgYzj9g+va3vy033XSTBEHLHzV0adm1114rl112WZcU&#10;HEIAAQQQQAABBBBAAAEEEEAAAQQQQAABBBBAAAEEEEAAAQQQQAABBBBAAAEEEEAAAQQQQAABBBBA&#10;AAEEEEAAAQQQQAABBBBAAAEEEEAAAQQQQAABBBBAAAEEEEAAAQQQQAABBBBAAAEEEEAAAQQQQAAB&#10;BBBAAAEEEEAAAQQQQAABBBBAAAEEEEAAAQQQQAABBBAYdgGrWNaqGNYqWpgAAsMqUH/x9+Krn5ef&#10;F//YnyTcWBnWqlKvMRAIvaqs/M2/l/WffEM2n/yh1J79lQSba6ktcxYWtTTB+rKEfl2LI7A9AWde&#10;N44Wa5dg7Xgz01Ct3V73mmG1E7/3aQcJaALBqrIMtbiEuXZ08gLrP/6GrH73/5C1/+//lLUH/oNU&#10;/uHHk4dAixFAAAEEEEAAAQQQGEKBL3zhC3LWWWdlqtl3vvMdef/73y8bGxuZ0ptO9O1vf1tuuumm&#10;6JU3esfNsF177bVy2WWXZUhJEgQQQAABBBBAAAEEEEAAAQQQQAABBBBAAAEEEEAAAQQQQAABBBBA&#10;AAEEEEAAAQQQQAABBBBAAAEEEEAAAQQQQAABBBBAAAEEEEAAAQQQQAABBBBAAAEEEEAAAQQQQAAB&#10;BBBAAAEEEEAAAQQQQAABBBBAAAEEEEAAAQQmU8Camks0PNxcTcRljbAsW+y5PWLv2S/2WReKc+Bi&#10;sWZ2ZT19MOncUjIfr5aMIyY/AdvW8g4DXwvvRCC+lq7lFLJVozStpQtrw7m+j1ZJAgjspIDj6qX7&#10;+prK+kFCfQkUivpp9Qz3uOWXxKro9/fCuRfp+aSErDb317B6ck6cdmN1apPXRr3aJjY9qpphDJXi&#10;466RbczGis3pjWT2/N7G7tZnuHJMC+9EwF9e0ouN7q3WzIIeN86hdmPKOzmGCraT2nI/zLbeXWpG&#10;UYJsY7D9c0W509hsKThL/i3JR2p33avIdvpinG1GqiPHuLLr9Upq62bccmqa1gSu3X4+aE3jBfXW&#10;4PjvtzOM5gc2BBAYcoFam+u03fW8g82wyjNa6WF1XQsTGC0B70+/FYl9h+geONh3IyzLEif2rucP&#10;wbte3w0a4RMT7+J+XcLY+/oIN4+qD4FAfIw1vq8agqpRBQQQQAABBBBAAAEEEDAsoP+1kuHCt1Pc&#10;nj175O67786cxX333SeXX365PPHEE5nPyTvh2tqafPCDH5R3v/vd4nnZ/lBkdnZW7rrrrryrRv4I&#10;IIAAAggggAACCCCAAAIIIIAAAggggAACCCCAAAIIIIAAAggggAACCCCAAAIIIIAAAggggAACCCCA&#10;AAIIIIAAAggggAACCCCAAAIIIIAAAggggAACCCCAAAIIIIAAAggggAACCCCAAAIIIIAAAggggAAC&#10;CCCAAAIIIIAAAggggAACCCCAAAIIIIAAAggggAACOQtYbkkvwavqYUIIDKuA7Wg1CwNfCxNAYJAC&#10;/vKS1I/+Rqr/+VHZfPx7svbAfxB/6WhqEfb8YixNKMHKUiyO4HYE7IV9idODqL8aW1jbbOw2Py23&#10;3Nxnp7uAGvvxzV6Ij+t4igkLF1ytwWG9poUJIIAAAggggAACCCCAwM4I7NmzR+6+++7Mhd93331y&#10;+eWXyxNPPJH5nLwTrq2tyQc/+EF597vfLZ7nZSpudnZW7rrrrkxpSYQAAggggAACCCCAAAIIIIAA&#10;AggggAACCCCAAAIIIIAAAggggAACCCCAAAIIIIAAAggggAACCCCAAAIIIIAAAggggAACCCCAAAII&#10;IIAAAggggAACCCCAAAIIIIAAAggggAACCCCAAAIIIIAAAggggAACCCCAAAIIIIDApApsretcKOrN&#10;31zTwyMWSqxVHdU/rLNetdFutAt6ccOw5rJf1+vk6Otw6gdPh6zi1OmA2qsm14jVExBCYLIFrNga&#10;txLErr3J5hlM62P3bctPX0fYevHZRNmFAwcTcd0iLKcgVlFfEzusbmydMlXQ49vls+n1dy+u+ulr&#10;lxXbzOlBJXqeCUOtKlZpWgs3AvE12IPVY41DO/YZXwPent8nlmXvWH1MF2wVSokiQ+/kWC/YTuJY&#10;PKI+wGePavwZIl5YFC61GYMqmRs9E1lt0rdGZRnjrelHaX/V295zUyXD/DZKHtR1+ATWvUpqpWYy&#10;3ONaM1HXfdrmTdjzUbt3dOnzuSDNluMIIDA4gbDddeomn9EGV2LvOVkl/TubsHLy/aT3nDhjGAS8&#10;55/WqxE997v7X6vH9RiyFxa1M4Lll7UwATMCdjn5Lh7yHasZ/AkpJf59T3Dq+6oJaT7NRAABBBBA&#10;AAEEEEAAgRaBkf5t6qFDh+S6665raU733SNHjshVV10ln/vc5yQIgu6Jcz768MMPy6WXXipf+tKX&#10;eirpjjvukAMHDvR0DokRQAABBBBAAAEEEEAAAQQQQAABBBBAAAEEEEAAAQQQQAABBBBAAAEEEEAA&#10;AQQQQAABBBBAAAEEEEAAAQQQQAABBBBAAAEEEEAAAQQQQAABBBBAAAEEEEAAAQQQQAABBBBAAAEE&#10;EEAAAQQQQAABBBBAAAEEEEAAAQQQQAABBBBAAAEEEEAAAQQQQAABBBBAAAEEhlDALWuVCr2KFiaA&#10;wNAK2LHlsXd4zeihdaJiAxEIVpYS+dgLi4m4eITTJo2/nMwrfh7h7ALO/N5E4lbjsJa8r1lF/d6X&#10;yICIpkC7sd/OvHnCBO5YhaLW6rDuaWECCCCAAAIIIIAAAgggsHMChw4dkuuuuy5zBY4cOSJXXXWV&#10;fO5zn5Ngh79revjhh+XSSy+VL33pS5nrrxLecccdcuDAgZ7OITECCCCAAAIIIIAAAggggAACCCCA&#10;AAIIIIAAAggggAACCCCAAAIIIIAAAggggAACCCCAAAIIIIAAAggggAACCCCAAAIIIIAAAggggAAC&#10;CCCAAAIIIIAAAggggAACCCCAAAIIIIAAAggggAACCCCAAAIIIIAAAggggAACkyhgTc1qzQ43V7Xw&#10;qAUsV19fcav+Xm3UmjHa9bUdvf5+XQ/vRCheB6eQqRZWaUpLF1Y3tTABBBCICTiuHhG/9vSjhPoR&#10;iK0jLPX0e5z14rNaSfb8ojjRT6+bVZrRTgmrG1vh6Xb3Xi2lyGaGesZO2QpW/fR1kkvxcRedGVZO&#10;1q01T6s03Rps7tux9cGD1eMShmHz+E7sBLE14CdtPe22z3OnxpAbf85o00H1MGgT219Uv2NQlWZZ&#10;lpScNs+mLVVRda0HfkvM+Oyu1bb33JTFfny0aMlOCKx7ldRiZ9xSaprWBMUMc5Q3ptd8q4O238Yw&#10;9KpaEgIIIDB8AtbcHrEuuFSscw6KdcYFYu09R6wMc5zJltjx95N6+ruDyfpRVm8C3vNPaycUzn61&#10;tH0v0FJ1D8Tfe/3Ye1b3szk6KIF27+JBZX1Q2ZPPCAsEa6+Iv3Js2y2wyvr3PY3vq7adMRkggAAC&#10;CCCAAAIIIIDAyAlk+0ugIW7WXXfdJQ899JAsLS1lqqXneXL77bfL1772NTl8+LDceOONMj8/n+nc&#10;QST6xS9+IXfeead89atflSDo7Re0l19+uXz84x8fRDXIAwEEEEAAAQQQQAABBBBAAAEEEEAAAQQQ&#10;QAABBBBAAAEEEEAAAQQQQAABBBBAAAEEEEAAAQQQQAABBBBAAAEEEEAAAQQQQAABBBBAAAEEEEAA&#10;AQQQQAABBBBAAAEEEEAAAQQQQAABBBBAAAEEEEAAAQQQQAABBBBAAAEEEEAAAQQQQAABBBBAAAEE&#10;EEAAAQQQQGCHBaxiSa+BV9XDhBAYUgHLdiRsrVvgt4bYR2CgAv7yy3p+li327G49rk3Inl9MxAYr&#10;2dZDT5xIRFsBq1gWa2pOws3V5vFW49CrNOMbO+octmwC/rI+Xq3pebEKxWwnT0gqy4151GsT0nKa&#10;iQACCCCAAAIIIIDAaAjcdddd8tBDD8nSkv5+06n2nufJ7bffLl/72tfk8OHDcuONN8r8/Hyn5AOP&#10;/8UvfiF33nmnfPWrX5UgCHrK//LLL5ePf/zjPZ1DYgQQQAABBBBAAAEEEEAAAQQQQAABBBBAAAEE&#10;EEAAAQQQQAABBBBAAAEEEEAAAQQQQAABBBBAAAEEEEAAAQQQQAABBBBAAAEEEEAAAQQQQAABBBBA&#10;AAEEEEAAAQQQQAABBBBAAAEEEEAAAQQQQAABBBBAAAEEEEAAAQQmVcCemhd/9Xiz+eHmWnN/JHfa&#10;rDcZssai0a60HEcvbwjWXA59T6+TU9DDnUKlaf1ItEZs2OOaOnoGhBAYc4GCqzfQr+thQtsXiBvX&#10;Y/NbvIRo/rOW/qDFFg5cpIWzBqzSlMjpJbQlqGxsnTpVKKVmsVGvpqZpl6AWn7/bJCo5sXEXpQmr&#10;m4mUW/VPxIok1mCP7lvh2gmx5va0SW0myo+tAW8v7DNT8LCUYseeJaJ6hd7JMVRocyxebT/041F9&#10;h6tByjUW5Vyyk2OwUWA5Gp8Vv/t636qMKTu2RngjgxH+XPWS12EvzalmuP57yY+0CMQF0u5NllhS&#10;dnq7Nl07/T2jFkzY85Hb5jkheq9iQwCB4Rawz36NqJ9h3qb/i3eLBO8SK/ruZusn/n3UMFeeumkC&#10;6rvp4JWXtDj3wEEt3E/AXljUTgs3V7feK6x29yYtJYFBCqh+KF/29ua1apenxZ7dNcgiyGtEBSr/&#10;+BOp/P1Dor7zcKPvqkoXvF4KBy7uuTW2+g4/uq7Vp7of2NNzPefBCQgggAACCCCAAAIIIDAeAunf&#10;0A95O/ft2yd33nmnvPe97+2ppr/+9a/lox/9qNx6661yww03yOHDh+Wyyy7rKY+siWu1mtx///1y&#10;1113yc9+9rOsp2npisWi3HPPPeLwhZ7mQgABBBBAAAEEEEAAAQQQQAABBBBAAAEEEEAAAQQQQAAB&#10;BBBAAAEEEEAAAQQQQAABBBBAAAEEEEAAAQQQQAABBBBAAAEEEEAAAQQQQAABBBBAAAEEEEAAAQQQ&#10;QAABBBBAAAEEEEAAAQQQQAABBBBAAAEEEEAAAQQQQAABBBBAAAEEEEAAAQQQQAABBBBAAAEEEBhZ&#10;geKUXvUwlNCrieUW9XhCCAybgO1oNQoDXwsTQGCQAsHKMS07e26PWLExqCU4FbCcgtgzuyRYf6V5&#10;2F9eau6zMxgBZ36v1DdXm5m1Goe1SjO+sWPF732NA3wmBIIVfbw6C/sSaSY9wiroz0xhvTbpJLQf&#10;AQQQQAABBBBAAIGhEti3b5/ceeed8t73vrenev3617+Wj370o3LrrbfKDTfcIIcPH5bLLruspzyy&#10;Jq7VanL//ffLXXfdJT/72c+ynqalKxaLcs8994jj6N+ZaYkIIIAAAggggAACCCCAAAIIIIAAAggg&#10;gAACCCCAAAIIIIAAAggggAACCCCAAAIIIIAAAggggAACCCCAAAIIIIAAAggggAACCCCAAAIIIIAA&#10;AggggAACCCCAAAIIIIAAAggggAACCCCAAAIIIIAAAggggAACCCCAAAIIIIBAU8Canm3uq52wcnpt&#10;TO3AiAS21lpV6622rvPrVUek9uNRTfdN/0bcN75DxLajn4JYhcKON8zec7aE0dqboe+J+HWxp+cz&#10;1and+q9hbVOkUMp0PokQmDQBtZZ1YouuOWkXn0hIRBYBNZdZrQlT1hG2Xv6DWK33xOhc99yDrTlk&#10;3rdK01rasLqxFZ7KMCdu9nkvrqp5O2UrtRlfYe1k3VpPjde/ccyO1gaPb2pNa7WG+05sYd2TcGNF&#10;K9qeX9TC4x6w3Og+G3ueC0+NITd6tkjb6mGQliTz8Wxj0O2YX8npfKxxUjWaJ6dsfY3wxrFR/lxV&#10;z0zb2IIwFC+ycdtc49vIllMR2BLYqFdFjbFu20x0f7Ms7a7bLfnWsSxzlBrXE7W55WRz+3wuSGZE&#10;DAIITLKAs7Bvkps/Vm33nn860R73wMWJuF4j2r1H+dG7XmHvOb1mRfptCDizu2X6qr/aRg6cOq4C&#10;jWs/WH5ZqtGPv/RHme/j2i+/8W2iftgQQAABBBBAAAEEEEAAgfTfIo6A0fXXXy/PPfec3H777T3X&#10;dm1tTe65556tnwsvvFDe/OY3yxVXXLH1efnll8v8fLY/lmoteH19XX75y1/Ko48+Ko899pg88sgj&#10;cvz48dYkPe07jiNf//rX5U1velNP55EYAQQQQAABBBBAAAEEEEAAAQQQQAABBBBAAAEEEEAAAQQQ&#10;QAABBBBAAAEEEEAAAQQQQAABBBBAAAEEEEAAAQQQQAABBBBAAAEEEEAAAQQQQAABBBBAAAEEEEAA&#10;AQQQQAABBBBAAAEEEEAAAQQQQAABBBBAAAEEEEAAAQQQQAABBBBAAAEEEEAAAQQQQAABBBBAYHgF&#10;LLeUqFzobYrlFhPxRCAwVAK2rVcnCPQwIQQGKOAvL2m5OQuLWrhbwI7SBuuvNJMEK3pezQPs9C2g&#10;jOXF3zfPbzUOa5VmfGPHKpYbu3ymCMTHvj2ffeynZD0+hwv6M1NY98anbbQEAQQQQAABBBBAAIEx&#10;Ebj++uvlueeek9tvv73nFq2trck999yz9XPhhRfKm9/8Zrniiiu2Pi+//HKZn5/vOc/19XX55S9/&#10;KY8++qg89thj8sgjj8jx48d7zqdxguM48vWvf13e9KY3NaL4RAABBBBAAAEEEEAAAQQQQAABBBBA&#10;AAEEEEAAAQQQQAABBBBAAAEEEEAAAQQQQAABBBBAAAEEEEAAAQQQQAABBBBAAAEEEEAAAQQQQAAB&#10;BBBAAAEEEEAAAQQQQAABBBBAAAEEEEAAAQQQQAABBBBAAAEEEEAAAQQQQACBFAFr6tTaI05BrPKs&#10;NMMp5w31YbVedXWjWcWwXmvus5O/gD09lygkDMNEnMmI0n95fV/FWaXpxHmhGluF5JroiYREIDCJ&#10;AgU32Wo/Wuc2usewDUggto6wpNzjrBef1QoOLVsK57xWi8sasMr6nBhWN7dOnVb33ZRts15NSdH+&#10;cDXDOsklp824q5x+Dmjk3G5OV8fsuT2NJM3PYOWYyDnNoNGd1rXJGwX3sp5845yR/3SjNbNPjbGt&#10;tpwa6wXbSW2aHwSpabImqKo5LGVrOwZPnVNuNz5j+VVUGW2GcSzZyAXXvJNzxHYqrmxc7iHbIeTc&#10;DgLrXqXDkdPR0275dCDjnhutq5m2eYGflmSsjlvqGlZzd2u7vf6eC8YKhsYggAACCDQFvOefbu6r&#10;HWtqTpy9+7W4fgLOwr7EacHyksjeHXrZS9RmfCKqR34h9Rd+F/1+YVrUu7c9u1tKr2Wd8fHp4cG3&#10;JNhYEf/Yn7SMi+ddpIUJIIAAAggggAACCCCAAAK9CozNXyXcdtttsn//fvnABz4g9Xq9V4et9M89&#10;95yon/vvv38rbFmWvO51r5Ozzz5bdu3aJQsLC82f+fmTfzz4yiuvyIkTJ5o/L7zwgjz11FN91yFe&#10;cVWHr3zlK3Lo0KH4IcIIIIAAAggggAACCCCAAAIIIIAAAggggAACCCCAAAIIIIAAAggggAACCCCA&#10;AAIIIIAAAggggAACCCCAAAIIIIAAAggggAACCCCAAAIIIIAAAggggAACCCCAAAIIIIAAAggggAAC&#10;CCCAAAIIIIAAAggggAACCCCAAAIIIIAAAggggAACCCCAAAIIIIAAAggggAACIyxgueVk7WtVkelk&#10;NDEIDJOAZTt6dQJfDxNCYIACwfLLWm72wqIW7hZworT1Pz3TTOIvLzX32RmMgLOwT8vIXzltHNYq&#10;2jEVsIpt7n2JVESEYShBi6USUeOZTRewCq4WEdZrWpgAAggggAACCCCAAAIIDIfAbbfdJvv375cP&#10;fOADUq/X+6rUc889J+rn/vvv3zrfsix53eteJ2effbbs2rVLFhYWmj/z8/NbaV555RU5ceJE8+eF&#10;F16Qp556qu86xCuu6vCVr3xFDh06FD9EGAEEEEAAAQQQQAABBBBAAAEEEEAAAQQQQAABBBBAAAEE&#10;EEAAAQQQQAABBBBAAAEEEEAAAQQQQAABBBBAAAEEEEAAAQQQQAABBBBAAAEEEEAAAQQQQAABBBBA&#10;AAEEEEAAAQQQQAABBBBAAAEEEEAAAQQQQAABBBBAAAEEugiU3/xvZOpf/FuphVaXVKN1yCoUJaxu&#10;nKy0o6+3OFotobY7LlCaSlRha2zN7E7EE4EAAtGaye3mXL+/9bLw7CAQM7ZS1hG2XnxWyyjce65Y&#10;bkmLyxqwStNa0rC6vhWeiu67adtmSj07nV/1vU6HmvHFmIk60HwOaKaKdjrUU7XLKs9IWDnZHnVK&#10;fE3r1mzy3m+3/rs9P3lraluFUtSPm03u0Du5ZnbBdppxnXbqod/pUM/xWcZgySl0zLfspF8f1SB9&#10;nHcsYIgPrNZO91+/1VT+c5J8Hus3P85DoCGw7lUaux0/Z6J5qNfNtTvPB428vGACn43Us0fjHT2C&#10;CL1qg4NPBBBAAIEJFwiDQOpHf6MpuAcOilqverubPRd9f2fZ0Y0naGbV7n2reZCdvgW8Pz0jtacf&#10;b57v7Nkvpde+qRlmB4G4gPf80/Eocc+7OBFHBAIIIIAAAggggAACCCDQi0D6N/S95LbDaW+++WY5&#10;88wz5T3veY+sra1tuzZhGMqRI0e2fradWZ8ZfPGLX5Qbb7yxz7M5DQEEEEAAAQQQQAABBBBAAAEE&#10;EEAAAQQQQAABBBBAAAEEEEAAAQQQQAABBBBAAAEEEEAAAQQQQAABBBBAAAEEEEAAAQQQQAABBBBA&#10;AAEEEEAAAQQQQAABBBBAAAEEEEAAAQQQQAABBBBAAAEEEEAAAQQQQAABBBBAAAEEEEAAAQQQQAAB&#10;BBBAAAEEEEAAAQQQQGBoBYqlRNVCr5KIIwKBoROwHa1KYeBr4UkOBJvR+trR+tj29NwkMwys7aFf&#10;l2DtFS0/Z35RC3cL2LvPEnvXGeIs7BM7Os/ZfWa35BzrQ0C5alvdk2B9WeyZBQm9qnZIBSy3nIgj&#10;oo1AZOde8BcSLC+Jv7IkEoXthZh1m9MmLcoqFPUmezU9TAgBBBBAAAEEEEAAAQSGRuDmm2+WM888&#10;U97znvfI2lr0/ck2tzD6/uXIkSNbP9vMqu/Tv/jFL8qNN97Y9/mciAACCCCAAAIIIIAAAggggAAC&#10;CCCAAAIIIIAAAggggAACCCCAAAIIIIAAAggggAACCCCAAAIIIIAAAggggAACCCCAAAIIIIAAAggg&#10;gAACCCCAAAIIIIAAAggggAACCCCAAAIIIIAAAggggAACCCCAAAIIIIAAAggggMCkClilabEsS6Sa&#10;XPtyVE2m/uq/F3EKIgU3aps9qs2g3kMgYBWnE7UIqxsSXTFsCCDQTiCadxNbtDY22wAF4usI+17n&#10;zDdWxFqN1mRu2cIzX90S6m1XPTO0bmF1cytYitepNdGp/Q2v0ia2e5RaI63WrX3R6a5dOPkcE8sq&#10;rJ2sWzO6OCWWejbosNnze8WvrDePBivHmvumdwK1jra2WWLP7dZiJiFguUUJWxraWKfdtZ2W2Pa7&#10;9TBof6CPWC/oPodZ0VOBGoedtpLTZl6MJa6mjPNY8pEIqut3vd77dR9vXMVnrfS4CeHBCKxnuC/N&#10;uOWeC+s2HzQyS5tXGunG6dO64I0iaj6NTC23JNYZF4xT82gLAggggMA2BOov/bPE39/cAxdvI8fT&#10;p1rRu4N6l2p9v0u+b51Oz17/Aur70tbNKuvfH7QeYx8BJeA9/7QGob5zKpxxnkSvkmwIIIAAAggg&#10;gAACCCCAQN8CnX9j13eWO3vi1VdfLT/60Y/kmmuukZdeemlnK7ON0m3bls9//vPyoQ99aBu5cCoC&#10;CCCAAAIIIIAAAggggAACCCCAAAIIIIAAAggggAACCCCAAAIIIIAAAggggAACCCCAAAIIIIAAAggg&#10;gAACCCCAAAIIIIAAAggggAACCCCAAAIIIIAAAggggAACCCCAAAIIIIAAAggggAACCCCAAAIIIIAA&#10;AggggAACCCCAAAIIIIAAAggggAACCCCAAAIIIIDAsApYbjlZtVo1GUcMAsMmYNl6jYJAD09wqPKP&#10;fyuVJx4QZ/FccQ9cJO55F4u7/zUTLLK9pgcrx6IMQi0Te35RC3cLTL3xbaJ+2PITcBaS/eEvL4k9&#10;syBhraIX7BTEchw9jlBbAatYlrl//dfNY8HmmlgFtxlm55SAW9QownpNCxNAAAEEEEAAAQQQQACB&#10;4RK4+uqr5Uc/+pFcc8018tJLLw1X5XqojW3b8vnPf14+9KEP9XAWSRFAAAEEEEAAAQQQQAABBBBA&#10;AAEEEEAAAQQQQAABBBBAAAEEEEAAAQQQQAABBBBAAAEEEEAAAQQQQAABBBBAAAEEEEAAAQQQQAAB&#10;BBBAAAEEEEAAAQQQQAABBBBAAAEEEEAAAQQQQAABBBBAAAEEEEAAAQQQQAABBBBAYJwFrPLMODeP&#10;thkUsEpTidLC6oZYiVgiEEBACVhOm3V/gzo4gxQo6OsIS5d1hK0Xn02UHJ71qkRc1girNK0lbaxh&#10;7Fi2lJ2iVPzOaxp7gS9BGIgdpc26edHY0VdVT55ZitbqbreFlQ0tOl537WAUsNR67S/9oRkdrCw1&#10;903vBNG65K2bPbc7urbat7M13djtF0p6k+rVrXDBTrfwo/E2iK0e5VOPxm23rdxu3ms5Ie24SloN&#10;vJYzxmN3vV6Jrvm0Kzi9rVV//GzSW00KEwLr3sk5pVtZM4Vyt8NtjxVtp218a6S6J07a5lzxzklr&#10;Mu1FAAEEEMgo4D3/dCKle+7BRFy/EXb0rhesHGue7sfet5oH2NmWgPq+tHVLewdvTcv+5AmE0bui&#10;d/SI1nD33NeJFX1nFKa8g2snEUAAAQQQQAABBBBAAAEEYgLZfxMdO3GYg1dccYU8+uijcvDg4L4w&#10;MdneSy65RH7605/KJz7xCZPFUhYCCCCAAAIIIIAAAggggAACCCCAAAIIIIAAAggggAACCCCAAAII&#10;IIAAAggggAACCCCAAAIIIIAAAggggAACCCCAAAIIIIAAAggggAACCCCAAAIIIIAAAggggAACCCCA&#10;AAIIIIAAAggggAACCCCAAAIIIIAAAggggAACCCCAAAIIIIAAAggggAACCCCAAAIIIICASYFiOVFa&#10;6FUScUQgMGwCluPoVQp8PTzBIe/o01ut95eOSuXJH8jGI9+eYI3tN91fWUpk4izsS8QRsXMC9vxi&#10;ovBg5eWtuLC2qR2z2tz3tAQEOgrYU7NiuaWOxyf1gFVw9aZH96MwCPQ4QggggAACCCCAAAIIIDBU&#10;AldccYU8+uijcvDgwaGqV9bKXHLJJfLTn/5UPvGJT2Q9hXQIIIAAAggggAACCCCAAAIIIIAAAggg&#10;gAACCCCAAAIIIIAAAggggAACCCCAAAIIIIAAAggggAACCCCAAAIIIIAAAggggAACCCCAAAIIIIAA&#10;AggggAACCCCAAAIIIIAAAggggAACCCCAAAIIIIAAAggggAACCCCAAAIIIIAAAghkFyhOJdKGVX2d&#10;2EQCIhCYZIH4GrfKwvcmWWTwbY8b1zv7Wi8+q5UflqZFFs7U4noJWOr81s2rShj9qG06w5rP616l&#10;9ezU/WqGsVNyim3zCasbWrxVSs7nrQni64MHq8dbDxvd90+tS94oNF63Rvy4f1qu3rehV9tqsms7&#10;qU2vh4NZW7uSaQzG1vaO1a7kdD+ukmcZ67Fshz64WhvM81K1yxw39AhUcKgF1uvp96SZDPe2eCNd&#10;uxCPSoRrQT0RRwQCCCCAAAKTKuA9/09a053Fc8SentPithNwFvZppwcrS1qYwGAEwkr8HTz2/cFg&#10;iiGXMRHwl45KuLmmtcY9cLEWJoAAAggggAACCCCAAAII9CNg93PSKJzz6le/Wn71q1/JZz/7WZmd&#10;nR2FKovruvKpT31KnnzySbnqqqtGos5UEgEEEEAAAQQQQAABBBBAAAEEEEAAAQQQQAABBBBAAAEE&#10;EEAAAQQQQAABBBBAAAEEEEAAAQQQQAABBBBAAAEEEEAAAQQQQAABBBBAAAEEEEAAAQQQQAABBBBA&#10;AAEEEEAAAQQQQAABBBBAAAEEEEAAAQQQQAABBBBAAAEEEEAAAQQQQAABBBBAAAEEEEAAAQQQQKA/&#10;AcstJ04MvWoirhHhHfm5eL9+WLynHxfvt0+Iv3S0cYhPBMwK2I5WXhj4WnhSA0F1Q/yX/qA13z1w&#10;kRYm0JtAsLyUOMGe35uII2LnBOypaB15t6RVwD/Vb2GtosW3u+9pCQgg0KOAVSgmz6jXknHEIIAA&#10;AggggAACCCCAwFAJvPrVr5Zf/epX8tnPflZmZ6P3yhHYXNeVT33qU/Lkk0/KVVddNQI1pooIIIAA&#10;AggggAACCCCAAAIIIIAAAggggAACCCCAAAIIIIAAAggggAACCCCAAAIIIIAAAggggAACCCCAAAII&#10;IIAAAggggAACCCCAAAIIIIAAAggggAACCCCAAAIIIIAAAggggAACCCCAAAIIIIAAAggggAACCCCA&#10;AAIIIIAAAqMoYNl2tF6svv55GK2dzDYaApWf/b+ydv//Kut/8+9l44f3SfXJ749GxUe5lk4hWXu/&#10;nowjpm+BML6OcKc1hMNQrJee08oJz3iViGVpcb0ErNJ0InlY3dyKm4rXK5FSZNPrbb3jat1rk4se&#10;VWw35qIk8bm6Xd1bc0qs1+5VJdhYbU1ibD9YPqaVZS8sauFJCVix9drDU2O9YDupBPXQT02TJUHV&#10;Tx+DJcftmlU55bg6uRqM3zy55p2cG7riZDhY8XubNzJkSRIEtgTWvUqqxHRBfw9IPSFK4NptnoVi&#10;J3pjeM3Hmkhw3ASi+6FV2ZnnonGjpD0IIKALBNF3bP5Lf9Ai3QMXa+HtBuLvU8HqCQn5nmK7rInz&#10;4+/gdjn5/UHiJCImVsB7/ulE290DFyXiiEAAAQQQQAABBBBAAAEEehWI/sJnfLdSqSS33XabHDly&#10;RG666abo9/79/+I/b6W3vOUt8sQTT8gdd9whxWIx7+LIHwEEEEAAAQQQQAABBBBAAAEEEEAAAQQQ&#10;QAABBBBAAAEEEEAAAQQQQAABBBBAAAEEEEAAAQQQQAABBBBAAAEEEEAAAQQQQAABBBBAAAEEEEAA&#10;AQQQQAABBBBAAAEEEEAAAQQQQAABBBBAAAEEEEAAAQQQQAABBBBAAAEEEEAAAQQQQAABBBBAAAEE&#10;EEAAAQQQQGCHBSw3Wsu2NC3WzC6xdp0p9hnni1Wc6lgr7x9/LLWf/43UHv2W1B7+htSf+buOaTmA&#10;QJ4ClhVbHjsM8ixuZPKuHz0iEoZafd3zLtbCBHoT8FeWtBOsmQWxCq4WR2DnBZyFfVolgpVjW+Gw&#10;VtHirWJZCxNAYLsCViF6loptYb0WiyGIAAIIIIAAAggggAACwyhQKpXktttukyNHjshNN90klmUN&#10;YzW36vSWt7xFnnjiCbnjjjukWEy+hwxtxakYAggggAACCCCAAAIIIIAAAggggAACCCCAAAIIIIAA&#10;AggggAACCCCAAAIIIIAAAggggAACCCCAAAIIIIAAAggggAACCCCAAAIIIIAAAggggAACCCCAAAII&#10;IIAAAggggAACCCCAAAIIIIAAAggggAACCCCAAAIIIIAAAggggMBIClglfa3zsLoxku2YxEoH0ZrM&#10;wfLL4v/5Wak/+yvZWvd6EiEMttlykmteW37dYA0moKi4se8l1nPfUjj+R7E8fV3r8KxXbQvIjs2H&#10;KrPGnDjlllLz3qhXU9O0JqiqtqVspbjHqfRhdVM70ypNa+F4wJ7fG48SNYeY3sIgkGD9hFasM7+o&#10;hScmEF8z2zs5flzbSSWoh0FqmiwJqn76Gt0lu9A1q7KTvuZeJcNY71rIEB5crenXYLsqzrn6M1a7&#10;NFnmgXbnEYdAmsB67B7ZLv2MW24X3TXOddLnKC/wu+bBQQSGTcB9+fey62+/LPOP/N8y9fTfSmHp&#10;9yLRMwsbAgggsF2BcH1FnMUDUTan19N2D1y03Wy185vvU9F7hL3rDHHPv0TCU+8WWkIC2xIIYt+X&#10;pr2Db6swTh55Ae/5p7U22LvPFHt2lxZHAAEEEEAAAQQQQAABBBDoR6D7b+36yXEIz9m/f7/cd999&#10;8pGPfEQ++clPyk9+8pOhqeU73vEOOXz4sLzrXe8SJ8MvTIam4lQEAQQQQAABBBBAAAEEEEAAAQQQ&#10;QAABBBBAAAEEEEAAAQQQQAABBBBAAAEEEEAAAQQQQAABBBBAAAEEEEAAAQQQQAABBBBAAAEEEEAA&#10;AQQQQAABBBBAAAEEEEAAAQQQQAABBBBAAAEEEEAAAQQQQAABBBBAAAEEEEAAAQQQQAABBBBAAAEE&#10;EEAAAQQQQAABBBBAYNsCM+/7X7LnUfe0tJYzEUsUa20mMCQCtqNXJPD18ISGvOef1lteKErhzAv1&#10;OEI9CQTLS1p6Z35RCxMYDgFnYVH8paPNyvjLL2/th7VKM07tWMWyFiaAwLYFonk2voWx56X4ccII&#10;IIAAAggggAACCCAwXAL79++X++67Tz7ykY/IJz/5SfnJT34yNBV8xzveIYcPH5Z3vetd4jix78OG&#10;ppZUBAEEEEAAAQQQQAABBBBAAAEEEEAAAQQQQAABBBBAAAEEEEAAAQQQQAABBBBAAAEEEEAAAQQQ&#10;QAABBBBAAAEEEEAAAQQQQAABBBBAAAEEEEAAAQQQQAABBBBAAAEEEEAAAQQQQAABBBBAAAEEEEAA&#10;AQQQQAABBBBAAAEEEBicQP3F30v9n58SqzR96mdKChe8QSzLGlwh5JQqoPzDtRPNdGF1o7nPznAL&#10;hJurWgWtqTktTCAHgYKbzNSvJ+OI6V8gto7w1h3B90Ti8S8+q5URRqHwjO2t867mw/gWRHOiWlls&#10;qlCKH0qEN71qIq5bRFW1K2UrtRtz0Tnxubpd3VuztueSa7YHK8dEztqeWWsZWfaD1ajMINCS2tG6&#10;5ZO4Wa4+psJT46dgp69l5wf+QMgqWcag02beaym9lHJcJa0G6WO9JcuR2F31NlPruTg1L2npsvRB&#10;akEkQKCNwEY9/Z40Hbu3tskmEeXahURcPMLj2ShOQnjIBdxjf9iqobN+QtRP6Y9PyStv++CQ15rq&#10;IYDAKAg4e86Shf/mf5Cgsi7e809L/Y+/kcKA38Hcc18nCzf+z2LP7oq+U7V3jMVfXpLNv/u+ONH7&#10;nT2/uPXp7DlbLCf92WHHKp2x4FA929RrWuq0d3AtMYGJElDv9vU/699ZuQcunigDGosAAggggAAC&#10;CCCAAAL5CYz+W3YPNldeeaX8+Mc/lmeeeUa+/OUvy3333SdHjx7tIYfBJN21a5fccsst8uEPf1gO&#10;Hjw4mEzJBQEEEEAAAQQQQAABBBBAAAEEEEAAAQQQQAABBBBAAAEEEEAAAQQQQAABBBBAAAEEEEAA&#10;AQQQQAABBBBAAAEEEEAAAQQQQAABBBBAAAEEEEAAAQQQQAABBBBAAAEEEEAAAQQQQAABBBBAAAEE&#10;EEAAAQQQQAABBBBAAAEEEEAAAQQQQAABBBBAAAEEEEAAAQQQQGCsBULf09tXcPUwIQRMCTiOVlIY&#10;+Fp4UgPe80e0prvnvFasmJWWgECqgL+ypKWxF/ZpYQLDIWDPL2oVCU71W+hVtHirWNbCBBDYroDl&#10;FhNZhPVaIo4IBBBAAAEEEEAAAQQQGH6BK6+8Un784x/LM888I1/+8pflvvvuk6NHjxqv+K5du+SW&#10;W26RD3/4w3Lw4EHj5VMgAggggAACCCCAAAIIIIAAAggggAACCCCAAAIIIIAAAggggAACCCCAAAII&#10;IIAAAggggAACCCCAAAIIIIAAAggggAACCCCAAAIIIIAAAggggAACCCCAAAIIIIAAAggggAACCCCA&#10;AAIIIIAAAggggAACCCCAAAIIIIAAAgggsJMC/ovPSfXvf3i6CrYtCx/4/Okwe2YEilNaOWFlQwsT&#10;GF6BYHNVq5w1NaeFCQxewCpNS/HKv4rWE3dFnIJU676Eu84efEGTnGMhuY6wqHWEY/H2i8/qSgtn&#10;ipRn9bgeQ1Z5OnFGWD05J04XSolj8YjNejUe1TVc872ux9XBkhprbbZGvRqH1NjsttnT0fyg8mop&#10;s7E+eLfzBn0sWNbXklf5O7F1ywdd5rDmF18zO/ROrpddsJ3UKtfDIDVNlgTVlvHQKX2nMdhIX7Lb&#10;j9HGcfWZpZzW9KOwv1bbTK3m4tSCPLfyYtd042jTtcEcNCJQie6b9cDvWpa6r9mW3TVNu4NuhjnK&#10;C+rtTiUOgaEVcJf+Waubt+dckQxjXTspFvCXjkr17x6UsLoZ/Wxs/cy869+JPbMQS0kQAQQmQcAu&#10;z0jptW/a+hl0ey23FL3qpb+vDrrceH7+sT9K7enHteiFGz4lzsKiFtcaCNaXpf7i7yWIvotszJVT&#10;b35n9J1L+jtRaz5578ffv1V5dpvvD/KuB/mPhoD3x9+KBPo7u3vgotGoPLVEAAEEEEAAAQQQQACB&#10;oRcoDH0Nc6jga17zGvnMZz4jn/70p+UHP/iBfOUrX5Ef/vCH8tJLL+VQ2skszz33XLnqqqvk6quv&#10;luuvv16mp7v/Mj63ipAxAggggAACCCCAAAIIIIAAAggggAACCCCAAAIIIIAAAggggAACCCCAAAII&#10;IIAAAggggAACCCCAAAIIIIAAAggggAACCCCAAAIIIIAAAggggAACCCCAAAIIIIAAAggggAACCCCA&#10;AAIIIIAAAggggAACCCCAAAIIIIAAAggggAACCCCAAAIIIIAAAggggAACCCCAwGgK+J5eb8fVw4QQ&#10;MCRg2Y5eUhDo4QkM+Sf+LMHaCa3l7oGLtTCB3gTCMJBg5Zh2krOwqIUJDIdAvF/C6qYElXUJaxWt&#10;glaxrIUJILBdAavQ5lmoXttutpyPAAIIIIAAAggggAACOyjwmte8Rj7zmc/Ip/9/9u4uxpIsTwz6&#10;iYj7lZmVWd1V1dM9s93TOz1m58OMvTbeXc/I4LWMx2uzYCOv5DXyg41AggcezBvwAJJ5QCDjdwRi&#10;H5BsISNbSFjrxftgAUKa8Rgby9oe1jvr7t7Zme6u6u7KzMrM+xVBRFblzXsiIvPe/Kybmb9opW78&#10;/3HinBO/Gx8nbrV0/upfDX//7//98Cu/8ivh13/918NHH310Zb168803wze/+c3wC7/wC+GXf/mX&#10;w/r6+pW1pWICBAgQIECAAAECBAgQIECAAAECBAgQIECAAAECBAgQIECAAAECBAgQIECAAAECBAgQ&#10;IECAAAECBAgQIECAAAECBAgQIECAAAECBAgQIECAAAECBAgQIECAAAECBAgQIECAAAECBAgQIECA&#10;AAECBAisskA1L+n8kvTN5zLvcV3rkXu3nBM261xX09q5oECxtxPVkK5tRrHg8gWSTi/0fu+/Oqt4&#10;uFt+B5PJLLZyCQKlcWOZjONUNZ/1J78b5Yo33oni8wRJr/kcKoZ7h1WtdfsLq9ybDBeWmS8wnNaO&#10;a37ji/Ve1jKvcrmtqM2tnPTXWvaOU2k5b3v+yY9myXwnntd9tuEKV6bbjxu1p1sPG7k7kejUzqkX&#10;32k3XfwcnhTTSyG6yDl41IEsTUM3zcI4P7lP43wSiqIISZIc7XbjP3fG8Ti27YAeDbba0lHuoHYt&#10;RxsFBM4psMzzaL1+D1qyrSxJF5Y87X6wcGcFCFyzQLr7SUiHu1Grk4dfjOLzBEU5Xp2898+iXQ/H&#10;lRv3o5yAAAECt0Vgul17vyzHDOnmq6ce3uTHPwi7v/YrUZnB7/ujIVlfPI6Odrri4Oh3gflmot9T&#10;5zdYv/MC4w/ejQ3K39q7X/hynBMRIECAAAECBAgQIEDgnAKL/xXxnBXfhN3S8h8lv/3tbx/+Vf19&#10;7733wne/+93wne985/Dze9/7XtjZif8nmmWOa319PXzjG98I3/zmNw//vvWtb4U333xzmV2VIUCA&#10;AAECBAgQIECAAAECBAgQIECAAAECBAgQIECAAAECBAgQIECAAAECBAgQIECAAAECBAgQIECAAAEC&#10;BAgQIECAAAECBAgQIECAAAECBAgQIECAAAECBAgQIECAAAECBAgQIECAAAECBAgQIECAAAECBAgQ&#10;IECAAAECBAgQIECAAAEC7QKTSZRPOt0oFhC4NoEkjZvKp3F8B6PxB+82jrr71lcaOYnlBfLdz0Ko&#10;nVvp1qPlK1Dy2gTS+6812sq3H4didBDlk94gigUELizQ6TWqKMajRk6CAAECBAgQIECAAIGbJ5Cm&#10;afj2t799+Ff1/r333gvf/e53w3e+853Dz+9973thZ2fnzAe2vr4evvGNb4RvfvObh3/f+ta3wptv&#10;vnnmeuxAgAABAgQIECBAgAABAgQIECBAgAABAgQIECBAgAABkf9ZowAAQABJREFUAgQIECBAgAAB&#10;AgQIECBAgAABAgQIECBAgAABAgQIECBAgAABAgQIECBAgAABAgQIECBAgAABAgQIECBAgAABAgQI&#10;ECBAgAABAgQIECBAgACB2yhQDPeiw0r661EsuB6B3jf/TAjf/LMh9NZCUs7n0+12w6Q2x/n19EQr&#10;ZxEoJuW8qtXf3JKsb85FVgncTIGi0212fFo71z/67ZCEIipXvP7lKD5PkHRb5jB+8axaa5nfuN7G&#10;/nhYT50aDyfjU7dXG/tZ06Oo2qlf/0s8Q6t52/NPfjRrs3j6eLZ+XSvVfOTzS7K+FZJufz51Z9br&#10;59vh91oefSfNFhpMi3xhmWUKDKdLnINp8xys112dp+N8Wk/P4upqHeaTMGg5n2eFbtBKURTh2YLr&#10;PSnvUq8O7i08qmW+g4WVKECgJvBsfFDLNMON7qCZXCKTJuX7Qtopr/nJiaUv6x51YgM2ELhEge6T&#10;9xu1jR+93cidNdH2+0b9N5Cz1qk8AQIEVlkgr71fppuvlr8znv5uc+K9snxPXKUlH+43utPW90Yh&#10;iTspMP7g3ei4O5//ckiW+E0p2klAgAABAgQIECBAgACBEwQ6J+TvZPrtt98O1d8v/dIvHR5/9Q94&#10;Ozs74bPPPjv8+/TTT2efe3t74d69e+HVV18NDx48OPw8Wu/37+Y/Vt/Jk8ZBEyBAgAABAgQIECBA&#10;gAABAgQIECBAgAABAgQIECBAgAABAgQIECBAgAABAgQIECBAgAABAgQIECBAgAABAgQIECBAgAAB&#10;AgQIECBAgAABAgQIECBAgAABAgQIECBAgAABAgQIECBAgAABAgQIECBAgAABAgQIECBAgAABAgQI&#10;ECBA4BoEiumkbKWIW8pMURyDiK5NoDr30qz8S0NSfiad3rU1vaoNjT94N+pauvkgZK98LspdJBh+&#10;/7th9IN/Eor9nZDvbYdkbTPc/3P/8UWqXPl986ePG33M7j9q5CRevkC21fxepuX3V4wOos4l3UEU&#10;CwhcVKDt+VNMRhet1v4ECBAgQIAAAQIECKygwNtvvx2qv1/6pV867F1RFGFnZyd89tlnh3+ffvrp&#10;7HNvby/cu3cvvPrqq+HBgweHn0fr/X5/BY9OlwgQIECAAAECBAgQIECAAAECBAgQIECAAAECBAgQ&#10;IECAAAECBAgQIECAAAECBAgQIECAAAECBAgQIECAAAECBAgQIECAAAECBAgQIECAAAECBAgQIECA&#10;AAECBAgQIECAAAECBAgQIECAAAECBAgQOI9Akeeh2P0kHM6Z2euHJOuepxr7zAkUw/25KISkvx7F&#10;gusRSAb3rqchrVyqQLG306ivmovaQuDGC7TNYz8ZR4eVfPiDKC7KZ3Lx8M0od94gWd8KRTm3+9FS&#10;HOwdrq53Fs9LtnfG+Y6H0/i4jtqc/+xnnfnwcL0YPu/T/IZlnqFpbX7wfPvJfBXXsl6fTz7bengt&#10;7a5iI0m3dk5NJ4fd7KbZwu5OynHpZSznPQfrbQ/SXtgN8Tzz9TKjfBwGt2T8vDs+CEX532nLve4g&#10;rGW904ocbjtY4j6wsBIFCNQEqnN00bKxxHPtpDqq+9Q4f37PaiszLfIwyadtm+QIrJxA98l7UZ+m&#10;a1shX38lyp0naBubtY3hzlO3fQgQILCKAtPtj6Nu1d8/o40vgrZ7ZV7+Xrz4jaittqvLFQfPGpW3&#10;9b1RSOLOCUzL31nyp/G10H3rq3fOwQETIECAAAECBAgQIHB1As1/Ob66tm5czUmShK2trcO/L37x&#10;izeu/zpMgAABAgQIECBAgAABAgQIECBAgAABAgQIECBAgAABAgQIECBAgAABAgQIECBAgAABAgQI&#10;ECBAgAABAgQIECBAgAABAgQIECBAgAABAgQIECBAgAABAgQIECBAgAABAgQIECBAgAABAgQIECBA&#10;gAABAgQIECBAgAABAgQIECBAgAABArdEYDpuHEiSdRs5CQLXIbD17b8UptPpdTR1I9ooppMw/t1/&#10;HvW1+9bXoviiwfSzD8P4X/zTWTXJZDRbv60rxXgYkrXNUOzvzA4x3Xo0W7eyOgLJxv0Qsk4I5bVw&#10;tORPH4didHAUHn4mvUEUCwhcVCAdbITBH/wTIen0yr9yXFR+Zg8+f9Fq7U+AAAECBAgQIECAwA0Q&#10;SJIkbG1tHf598YtfvAE91kUCBAgQIECAAAECBAgQIECAAAECBAgQIECAAAECBAgQIECAAAECBAgQ&#10;IECAAAECBAgQIECAAAECBAgQIECAAAECBAgQIECAAAECBAgQIECAAAECBAgQIECAAAECBAgQIECA&#10;AAECBAgQIECAAAECBC5d4GA3jP72XzuuNklD94/9xZBd8tyyxw3c/rVi+Cw6yKS/HsUCAgROFsjn&#10;5mI+KpWubx6t+iRwcwWyXqPv1TzrxVw2+fAHc1EIxWtvh5BmUe68QdJbC8Xe9mz3Yrh3uL7W7c9y&#10;J63sT4YnbWrND6fj1vx8speVcynXlmK4X8uEsMwzNN16GO1XPYer+d1Di3lU8BKD6fbjqLb0/mtR&#10;fKeCco7saCnyw++js8S5PC2m0a7nDQ6WOAf7Ledgvb1BNef3gtO/amureTrXq7oR8c74+X3htM5u&#10;lveSah7Eyu+0a32cT0Jefvdp+W5hIXBZAs/GBwur2ugOFpY5qUA37ZSbTr/oR9NJ6ITkpCrkCayG&#10;QHkP7nzyw6gvk4eXM29t0l+L6q2Co3FlY4MEAQIEboFA/jR+18vuP1p4VG3vscVB/HvxwkquoUDb&#10;/but79fQFU2suMD4g3cbPey+9dVGToIAAQIECBAgQIAAAQLnFah+nbcQIECAAAECBAgQIECAAAEC&#10;BAgQIECAAAECBAgQIECAAAECBAgQIECAAAECBAgQIECAAAECBAgQIECAAAECBAgQIECAAAECBAgQ&#10;IECAAAECBAgQIECAAAECBAgQIECAAAECBAgQIECAAAECBAgQIECAAAECBAgQIECAAAECBAgQIECA&#10;AAECKyxQTCbN3nW6zZwMAQLXLjD50W+FMBlH7Xbf+koUXzRI1zajKor9Z6HI85CkaZS/TUHvS98I&#10;1V8xHobp08ch3/kkpP2123SIt+ZYkiQJ6dbDkH/64eyYpk8/Kq+L0SyuVpLeIIoFBC4qUJ1T6z/3&#10;ixetxv4ECBAgQIAAAQIECBAgQIAAAQIECBAgQIAAAQIECBAgQIAAAQIECBAgQIAAAQIECBAgQIAA&#10;AQIECBAgQIAAAQIECBAgQIAAAQIECBAgQIAAAQIECBAgQIAAAQIECBAgQIAAAQIECBAgQIAAAQIE&#10;CBAgQIAAAQIECBAgQIDADRQoxgdxr4s8hMy8zzHK2aLiYC/aITGfbOQhIHCaQLG309ic1OambhSQ&#10;IHATBDotz9b5+au3H4dkfzs6kuL1d6L4IkEyWI92L4b7h/Fapx/l24L9co70syzDaTxffdu+/Zax&#10;RjGMn5/Vfkk/7ndbXdXc4PUlf/pxSB/8RD19ZXE1f/z80tan+e23eT3pNs+pojzXuy35usOkGode&#10;wnLec7DedD9tuW5rhUb5pJa5ueHO6Pl94bQj2OyuHW6uruFFztX2Ze4xp7VnG4F5gWf1d9f5jS/W&#10;NzqDluxyqV7aWVhwXF7znWTxvWFhRQoQuEKBzqc/Cknt+TR+9PaltHj4nE+zEPLprL6jceUsYYUA&#10;AQK3RKCYTkO++2l0NOnWoyhuC9reY9ved9v2vc5co09JEpLe+cdS19l3bV2vwPiDd6MGk/Wt0Hn4&#10;hSgnIECAAAECBAgQIECAwEUE0ovsbF8CBAgQIECAAAECBAgQIECAAAECBAgQIECAAAECBAgQIECA&#10;AAECBAgQIECAAAECBAgQIECAAAECBAgQIECAAAECBAgQIECAAAECBAgQIECAAAECBAgQIECAAAEC&#10;BAgQIECAAAECBAgQIECAAAECBAgQIECAAAECBAgQIECAAAECBAgQIEDgGgSm42YjWaeZkyFA4NoF&#10;xh+8G7eZpKH75lfi3AWjZH2rVkMRiv2dWu52hkm3HzqPfiL0vvSN23mAt+SosvuvRUcyffzDKK6C&#10;pDdo5CQIECBAgAABAgQIECBAgAABAgQIECBAgAABAgQIECBAgAABAgQIECBAgAABAgQIECBAgAAB&#10;AgQIECBAgAABAgQIECBAgAABAgQIECBAgAABAgQIECBAgAABAgQIECBAgAABAgQIECBAgAABAgQI&#10;ECBAgAABAgQIECBAgAABAgQInEtgNGzsVs2Fajm/QDHaj3ZO+utRLCBA4GSBYn+7sTFZ22zkJAjc&#10;OIFOr9nlyXiWSz78wWz9aKV4/ctHqxf+rD+LiuHeYZ29rBPSJDm1/oPp6NTt9Y2j6fFx1bcdxf2s&#10;e7Q6+zzq0yxRriT9tfmwdT3detTI59tPGrmrSuS7n4Uw911W7dTnK7+qtley3m7LuT4ehU7aWdjd&#10;ST5dWGaZAsPa99G2Tz9tnoP1coOW87Re5mCJ872+z6rGu+ODhV2713t+TbZdw/Wdb5NN/djEL0dg&#10;b9J8d633ZP0C77LdNKtX14jH+aSRkyCwagLdJ+9FXSrKsd74wZtR7iLBSePKi9RpXwIECKyiQL5T&#10;vlcWRdS1Zd71kt6gfJmN37OLg+fv4FFlLznIa31KyrF+Uuv3S+6i5ldEYPrpj6OedN/6ahQLCBAg&#10;QIAAAQIECBAgcFGBxf+KeNEW7E+AAAECBAgQIECAAAECBAgQIECAAAECBAgQIECAAAECBAgQIECA&#10;AAECBAgQIECAAAECBAgQIECAAAECBAgQIECAAAECBAgQIECAAAECBAgQIECAAAECBAgQIECAAAEC&#10;BAgQIECAAAECBAgQIECAAAECBAgQIECAAAECBAgQIECAAAECBAhcTGA6buyfdLqNnAQBAtcvMH7/&#10;3ajRzus/GZLeIMpdNEjXNxtV5Ps7Id2438hLEHgZAunWo6jZ6ac/juIqSHprjZwEAQIECBAgQIAA&#10;AQIECBAgQIAAAQIECBAgQIAAAQIECBAgQIAAAQIECBAgQIAAAQIECBAgQIAAAQIECBAgQIAAAQIE&#10;CBAgQIAAAQIECBAgQIAAAQIECBAgQIAAAQIECBAgQIAAAQIECBAgQIAAAQIECBAgQIAAAQIECBAg&#10;QIAAgfMIFONhc7dev5mTWVqgONiLyib99SgWECBwskC+vxtvLOfzTbJOnBMRuIkCnW6z15PRLJd8&#10;+IPZerVSrJdzr28+iHIXCerPomJ4/Kza6A7Czmj/xOrzoggHZV8Hnd6JZeY3DKeT+bB1vZ81Peb7&#10;dLRT0l3cZrLxSjn5d1qi5Ue7hXz78Wz9qlemTz9uNFGfr7xR4BYnkk5zHFmNN7O0/I4WLNO573BB&#10;0VM3H0yPr62TCvaWeLa0naf1+kb54vO9vs+qxjuj4/vCSX3c7K4dbhq0XMP1fYbTcT0lJnAhgWfj&#10;g4X7b3QGC8ucVKC7xH1hVD3jspNqkCewGgKdx+9FHZnefyOEludzVOgMQdJfC8X+zmyPtjHcbKOV&#10;axXIP/iNkL//z0LSLcdjvfJ+WL5PZ1//I9fah2UbK8r7ab63Harzp/odrfrsffmnl91dOQLXIjDd&#10;ftJoJ9162MjVE0mShOodvDh4NtuUz72Dz5IveaV+/04GGy+5R5pfVYFX/sJ/FiZPfhjG778bxh+8&#10;G3pv/95V7ap+ESBAgAABAgQIECBwQwX8HyE39IvTbQIECBAgQIAAAQIECBAgQIAAAQIECBAgQIAA&#10;AQIECBAgQIAAAQIECBAgQIAAAQIECBAgQIAAAQIECBAgQIAAAQIECBAgQIAAAQIECBAgQIAAAQIE&#10;CBAgQIAAAQIECBAgQIAAAQIECBAgQIAAAQIECBAgQIAAAQIECBAgQIAAAQIECBC4OwLFZNw82Kzb&#10;zMkQIHCtAvnedph+8rtRm923vhLFlxGka5uNavK9nUZOgsDLEsi2HsVNF0Ucl1HSGzRyEgQIECBA&#10;gAABAgQIECBAgAABAgQIECBAgAABAgQIECBAgAABAgQIECBAgAABAgQIECBAgAABAgQIECBAgAAB&#10;AgQIECBAgAABAgQIECBAgAABAgQIECBAgAABAgQIECBAgAABAgQIECBAgAABAgQIECBAgAABAgQI&#10;ECBAgAABAgTOJTA+aOyWdM2f2UBZMlEUeShGsWnSX19y75dbrMinodjfDaH8nP3de/Xldkrrd06g&#10;KOe7nl/a5qWe326dwI0RSNJQpJ2Q5JPjLk9Gz9enk5A8fu84X64Vr385ii8apLVnUTHcm1W51umH&#10;ndH+LG5b2RsPw6DTa9vUyA2Pjqux5TjRz7rHwYu1+T4dprLSq7fWKFdPJGka0q2HIX/68WxTvv14&#10;tn7VK/n2k0YT6f3afOWNErc3kXSb50kxGR4ecLe8Bsbz10CNYVqOoy66FOXc8Ke1UdXfTbOQldfk&#10;omWQNY+lvs9BPq6nbmy8Mz79PlAd2OaLa7LtGq4f+HBye2zqxyZ+OQK7Le+u9Z6sl8+08y7VPWrR&#10;Mq7elSwEVlggGT4Lnd14bDJ++Pal9rj+G0cxXPz8uNQOqOxEgeKTH4bit/9xKI5KlO8A2df/yFG0&#10;Up/D73837P2Dvxn16dV//78JyZLvHNGOAgJXJDD/jnnURLa13Lteda8sDp4d7RYa77uzLS9vpd6n&#10;+v39qGc7v/o/hHznk8NjyMtjWvvpPx7W/tCfPNrs844IdB7+RKj+1v7AH7/UIy7K35vG7/9GyMvf&#10;qapzsjjYC/2vfytkd/h3lUsFVhkBAgQIECBAgACBGyKw+Nf5G3IgukmAAAECBAgQIECAAAECBAgQ&#10;IECAAAECBAgQIECAAAECBAgQIECAAAECBAgQIECAAAECBAgQIECAAAECBAgQIECAAAECBAgQIECA&#10;AAECBAgQIECAAAECBAgQIECAAAECBAgQIECAAAECBAgQIECAAAECBAgQIECAAAECBAgQIECAAAEC&#10;BG6twHTSPLSs28zJECBwrQLjD95ttNd962uN3EUTyfpWo4pib7uRkyDwsgTS+48WNp10BwvLKECA&#10;AAECBAgQIECAAAECBAgQIECAAAECBAgQIECAAAECBAgQIECAAAECBAgQIECAAAECBAgQIECAAAEC&#10;BAgQIECAAAECBAgQIECAAAECBAgQIECAAAECBAgQIECAAAECBAgQIECAAAECBAgQIECAAAECBAgQ&#10;IECAAAECBAgQIEBgGYFiPGwW6/abOZnlBEYHZbkiKpv016N4VYPis4/C/t/561H3+n/6Pwhh8/Uo&#10;d13B9OMPQv7D74eQdQ7/knI+8s5Xfu66mtfOSxIo9nejlpP1zSgWELjRAp1eCKPJ7BCS6ejwiZE8&#10;/iAk0+N8VaB4/Z1ZuctYSfprUTX5cG8Wr3UWP/f3J9V4YbnrcTgdz+puW0lCErrVvb22FHN9qjad&#10;5fmZbj0M+dOPZzXm209m61e9km8/jppIeoOQ3pBnf9Txywqq87y+jEeHmW6ahXEen+vzRfPyipgW&#10;eciSdD59pvVRWX88Emvu3k+7zWRLpl+OPRYtowXn+6L9V2n7zmh/YXfudZ/fS/pZy/dc2/ugvMdZ&#10;CFyWwCSfnnr/qNoZVO8L5X3mvEt1j1q0nHYPW7Sv7QSuQ6D75P1GM+NHX2zkLpKoj9HqY7iL1G3f&#10;CwrUf+PrDi5Y4dXtng6av5UVB3shubd4jHF1vVIzgVhgWn/XW98KSXe5c/Qm3Cvr9++09rvBkcb0&#10;yQ/D/Dt2Pnx2tMkngQsL5OVvwbu/9j9G9XQ+/07I7j+KcgICBAgQIECAAAECBG63QPNfjm/38To6&#10;AgQIECBAgAABAgQIECBAgAABAgQIECBAgAABAgQIECBAgAABAgQIECBAgAABAgQIECBAgAABAgQI&#10;ECBAgAABAgQIECBAgAABAgQIECBAgAABAgQIECBAgAABAgQIECBAgAABAgQIECBAgAABAgQIECBA&#10;gAABAgQIECBAgAABAgQIECBw8wQm40afk44pihsoEgSuWWD8wbtRi0l/PWSfeyvKXUaQ9tdCyMpr&#10;fjqZVZfv78zWrRB42QLZ/UcLu5D0BgvLKECAAAECBAgQIECAAAECBAgQIECAAAECBAgQIECAAAEC&#10;BAgQIECAAAECBAgQIECAAAECBAgQIECAAAECBAgQIECAAAECBAgQIECAAAECBAgQIECAAAECBAgQ&#10;IECAAAECBAgQIECAAAECBAgQIECAAAECBAgQIECAAAECBAgQIHA3BPInvxuKvaehqOZp3d8NycMv&#10;hOzNry5/8KODWtkkJN1+LSdcVqAY7jeKJtW8ujdhSbNmL6fTZu6aMvnH74Xx//O/H7eWJKHzlZ87&#10;jq3dSoFifzs6rmRtM4oFBG60QKcbwmjuCCbjwyD58LfmkiEU5f2u+NxPRrmLBtXc8dEyPu7IercX&#10;bWoL9ibDtnQjlxdFGOenPzt61VzzLUv9Gdroc8s+R6lkK54fPN9+crTpyj+nTx9HbaT3X4viuxa0&#10;jSOLF+dbp22sUQOaFnnIkrSWXT4c5ZOFhftZeS0usQyWKHeQP7+Ol6hupYvkpfv+gus8Le9N653n&#10;7wmD6n62YBlOb4fNgsO0+ZoEdsfN96x60xvdQT11pribtj+f5isZTRffY+bLWydw3QLdx+9FTebl&#10;dTHdej3KXTSo/8ZRDPcuWqX9L0mgGNXG7L3V/X2vbayfl+dSeu+VS9JQDYGLC+S1d73sfvzeeVoL&#10;6WA9zL8Zr+K98t63/3LID56Fqm/V+3hywm8Dz6/X43fs4sB9/7Tv3razCbQ9D+q/D52tRqUJECBA&#10;gAABAgQIELiJAot/nb+JR6XPBAgQIECAAAECBAgQIECAAAECBAgQIECAAAECBAgQIECAAAECBAgQ&#10;IECAAAECBAgQIECAAAECBAgQIECAAAECBAgQIECAAAECBAgQIECAAAECBAgQIECAAAECBAgQIECA&#10;AAECBAgQIECAAAECBAgQIECAAAECBAgQIECAAAECBAgQIEDgFgkU03HzaLJuMydDgMC1Ckw+ej9q&#10;r/vmT4UkSaPcZQXp2mbIdz+dVZfvbc/WrZxdoCjys+9kjxMF0s0HoTz5QyiKE8skvcGJ22wgQIAA&#10;AQIECBAgQIAAAQIECBAgQIAAAQIECBAgQIAAAQIECBAgQIAAAQIECBAgQIAAAQIECBAgQIAAAQIE&#10;CBAgQIAAAQIECBAgQIAAAQIECBAgQIAAAQIECBAgQIAAAQIECBAgQIAAAQIECBAgQIAAAQIECBAg&#10;QIAAAQIECBC4WwLj/+NvhuLpx7ODzn7qZ0P25ldn8cKV8UFcpNuP42uMinJOz+LTH4diPAxhMio/&#10;RyF98PmQbj28xl5crKlitN+oIOmvN3IrmUizZrfyaTN3XZnpJG4p68Sx6FYK5Pu70XFVc1JbCNwa&#10;gU4vPpTyWVctyYc/iPMP3gzhkp/HyWAjbqOcnzw/eBbSMr/WWfzs36+ezUsso+l4Yal+1m0tUwz3&#10;ovxZnp/1sULx7Gko6s+RqPbLC/Ltx1Fl6dajKL5rQdJy7haT5+dPN138LJ+UY4/eEuVOch3mtfFD&#10;S8GTzsF60WXKja7pPKv37bLj3fKdoFhQ6b3uWkiS5LDUMjbDJe4HC5q0mcBM4NkSz6GN8hy9yLLM&#10;vWe8xD3mIn2wL4ELCZS/qXSefBBVMXnwVjnYfH7vjjZcIKiP0epjuAtUbdeLCtR+40u6g4vWeGX7&#10;J4Pmb2XOpSvjVvE5BaZPz/+uV79X5gfx++45u3Spu1Xvbln1/rb54NR668fiWj2Vy8YzCiS98llV&#10;jVXKcczRUgyfHa36JECAAAECBAgQIEDgjggs/hfEOwLhMAkQIECAAAECBAgQIECAAAECBAgQIECA&#10;AAECBAgQIECAAAECBAgQIECAAAECBAgQIECAAAECBAgQIECAAAECBAgQIECAAAECBAgQIECAAAEC&#10;BAgQIECAAAECBAgQIECAAAECBAgQIECAAAECBAgQIECAAAECBAgQIECAAAECBAgQIECAwMoKTCeN&#10;riVZt5GTIEDgegXu//J/GiYfvRfG7/9GGH/wbuh+8etX1oFkfSuE3U9n9Rd7O7N1K4sF9v/hr4bp&#10;px+G6dOPQ779OKz99B8Pgz/4JxbvqMRSAkmahXTzQWn75MTySW9w4jYbngtU5+nk498J2f1HId16&#10;FLJHPxG6b3wJDwECBAgQIECAAAECBAgQIECAAAECBAgQIECAAAECBAgQIECAAAECBAgQIECAAAEC&#10;BAgQIECAAAECBAgQIECAAAECBAgQIECAAAECBAgQIECAAAECBAgQIECAAAECBAgQIECAAAECBAgQ&#10;IECAAAECBAgQIECAAAECBAgQIEDg1gkka5uhKOcaPVqK/bPN11qMh0e7Pv/s9eP4mqP9v/PXoxZ7&#10;f/jPhvTr34pyKx0M9xrdS/rrjdxKJrKs0a0inzZy15aoz0luPvJro3+ZDRV721HzyfpmFAsI3GiB&#10;Ti/u/mQUQvncTraPn+NVgfz1d+JylxAlvbVGLUX1zBpshPXu4mf/ftXXJZbhdLywVP+E+/lhf+b2&#10;TvrNPs9tjlaruazjpQj5TjlX+MaDOH0FUX1O8mpu7Tu9ZJ3m4b8Yb3bStLmtlpkWeS1ztnCUn/8c&#10;rLc0yGrXbL1AGR8s0V7LbiuX2hntL+zTZvf4mlzKZon7wcJGFSDwQuDZ+GChxcYSz7PTKummzfeh&#10;evlxPqmnbn08/Ue/GkL1TC3v5dXvB+lbXw/pv/xHb/1x38QDzHY+Duk4vp+PH33x0g+l/htHfQx3&#10;6Q2qcHmB+m98F7wvLt/w2UvWz6OqBufS2R3tcXUCRfHinXKuiez+a3PR6av1c/wmn99p+bvB/HKT&#10;j2X+OKyvhkCSJKH6zWr+vMqH8XhmNXqqFwQIECBAgAABAgQIXKVAy78uXmVz6iZAgAABAgQIECBA&#10;gAABAgQIECBAgAABAgQIECBAgAABAgQIECBAgAABAgQIECBAgAABAgQIECBAgAABAgQIECBAgAAB&#10;AgQIECBAgAABAgQIECBAgAABAgQIECBAgAABAgQIECBAgAABAgQIECBAgAABAgQIECBAgAABAgQI&#10;ECBAgAABAgTOKlBMxs1dOt1mToYAgWsVSNI0dN/40uFf+Nk/faVtp+ubYTrXQr63PRdZXSQw/M3v&#10;hfyzj2bFptuPZ+tWLkcg3XoU8u0n7ZWlWUiyTvs22ZnA+Hf/eZj88DfD0VO/+9ZXQ/cX/8PZdisE&#10;CBAgQIAAAQIECBAgQIAAAQIECBAgQIAAAQIECBAgQIAAAQIECBAgQIAAAQIECBAgQIAAAQIECBAg&#10;QIAAAQIECBAgQIAAAQIECBAgQIAAAQIECBAgQIAAAQIECBAgQIAAAQIECBAgQIAAAQIECBAgQIAA&#10;AQIECBAgQIAAgVsjMLgXHUqxvxvFC4PxMCqSdAdRfJ1BkiQhVHNOz81FXUzi/l1nf87TVjHca+yW&#10;9NcbuVVMJGnLvKn55KV1tZjGbZvX9aV9FdfWcDE6CKH+va9tXlv7GiJw1QJF+Ywrn3THS/m8Sz78&#10;wXH8Yq14451G7qKJZNB8Fh09s9Y6/YXV7y/5PB5Oj2aWPrnKfvWsb1mO+nO06SzPz3Tr4dFus8+i&#10;mit848EsvoqV/OBZKEb7UdXVPOV3eTl8Xldzsc/dz4vJ6JCk2zbWqGFNimktc7ZwONfuSXv20/Zz&#10;sF6+W80rX/5XlP+dtIxe4ljppD6dJ78zjs/jtjo2e2uzdD9bbDh88b3PdrJC4AICz8blOHHBstE9&#10;PkcXFG3dvMw9ajS92D2qteEVTxY//q0QPv3xrJfFq2/M1q2slkD38XuNDo0fvt3IXTTRGKOV73FF&#10;kYckSS9atf0vKlC/V3YXj/Mv2uR5909bfiurvw+ct277EbgMgXz3s+idpqqz7b3zpLbq98qbfH4n&#10;/XiMlR80f/8+yUGewDICyWAjzF8jRflbi4UAAQIECBAgQIAAgbsl4JfFu/V9O1oCBAgQIECAAAEC&#10;BAgQIECAAAECBAgQIECAAAECBAgQIECAAAECBAgQIECAAAECBAgQIECAAAECBAgQIECAAAECBAgQ&#10;IECAAAECBAgQIECAAAECBAgQIECAAAECBAgQIECAAAECBAgQIECAAAECBAgQIECAAAECBAgQIECA&#10;AAECBAgQuIkC03Gz11m3mZMhQODWCqTrW9Gx5Xs7USw4XSDbehQVmD59HMWCiwtk92Pj+RqT3mA+&#10;tH6CQF47L9NTTE+oQpoAAQIECBAgQIAAAQIECBAgQIAAAQIECBAgQIAAAQIECBAgQIAAAQIECBAg&#10;QIAAAQIECBAgQIAAAQIECBAgQIAAAQIECBAgQIAAAQIECBAgQIAAAQIECBAgQIAAAQIECBAgQIAA&#10;AQIECBAgQIAAAQIECBAgQIAAAQIECBAgcCMEkrXNuJ/7Z5uvtRgdxPt3+3F83VGn1v5kdN09uFB7&#10;xWi/sX/SX2vkVjKRZs1uTafN3HVlJrU5ybPOdbWsnZckUJTXe/rozZBsvBLCi/MxWa/d415S3zRL&#10;4FIEsl5czXQUkg9/EOWKXvnMeOXzUe4ygqS/3qimONg7zK3Vn72NkiHsjYct2WZqWL93N4uEXtZt&#10;yYZQDONnaFufW3csk+m9B41N+fbVz8FetLRhTu0Qkto5VYyfj+c6bWON2jc3yfNa5mzhKJ8s3KG/&#10;5JgiSZIwOOF8PWpkWuRhkr/E8dJRRy74udsyhq1Xea97PKZd5FLtezCtjeXqFYoJnEHg2bj23tqy&#10;773uoCW7fKq7xL1hvMQ9ZvkWb0jJ+m8ES44JbsjR3apuZk9/HB3PdONBKAb3otxlBG1jtPo47jLa&#10;UcfZBYra9ZnUr9+zV3llexz2rTY2zF+8n1xZoyomcAaBtvfJ7P6jpWtIB/E7eDHcC0VRLL3/KhWs&#10;3/erY7EQuEyB+r+fOMcuU1ddBAgQIECAAAECBG6GgP8b6GZ8T3pJgAABAgQIECBAgAABAgQIECBA&#10;gAABAgQIECBAgAABAgQIECBAgAABAgQIECBAgAABAgQIECBAgAABAgQIECBAgAABAgQIECBAgAAB&#10;AgQIECBAgAABAgQIECBAgAABAgQIECBAgAABAgQIECBAgAABAgQIECBAgAABAgQIECBAgAABAndY&#10;IHvrq6H/J/7dEKbjw79iMglJmt5hEYdO4O4JJGub0UEX+ztRLDhdIL3/KCqQP/04igUXF0i3YuP5&#10;GpPeYD603iJQTCch3/0s2pKdYhoVFBAgQIAAAQIECBAgQIAAAQIECBAgQIAAAQIECBAgQIAAAQIE&#10;CBAgQIAAAQIECBAgQIAAAQIECBAgQIAAAQIECBAgQIAAAQIECBAgQIAAAQIECBAgQIAAAQIECBAg&#10;QIAAAQIECBAgQIAAAQIECBAgQIAAAQIECBAgQIAAAQIEbphAsnYv6nFxsBvFC4PxMCrysufPTLq9&#10;UBwcd6kYj46Dm7A23It72e2X82hncW5Vo7Z+5tOX19tyntJoSTtRKLh9Aun6Vrj3b/+V2YEVB+X1&#10;VN4TLARujUCnGx1KUj3jPvswyhWf+1IISRLlLiNI+uuNaooXz6y1zuLrbH8Sjxcalb1IDKfjkzbN&#10;8v0sdjjacNSfozjprx2tLvxMSttk45VQPDue3zrffhKu+glctVFfzKldilT37uGzY5oX481u21jj&#10;uNTh2rTIa5mzhcP8/OdgW0vV+bo/PX08WrXZWeLY2upfldzOeH9hVzZ7x9dkv3Y/a9t5mftB235y&#10;BNoEnk3mXhLbCpS5je7ghC3LpZe5R43z2jvKclXf6FJJ6VrMH8Fo8XcxX9z69Qk8++lfDAc7H4fu&#10;4/dC58n7YXr/jStpvG1cGYblc2SwcSXtqfQMArXf+MIF74tnaPlcRatzqdjfme1bfx+YbbDyUgWq&#10;32an249D5+EXXmo/rrvx6dPHjSbTrUeN3EmJxr2yKEJRPkPP8p57Ut3XnU9q93fX6nV/A7e/vbR8&#10;Hsz/K0RRjSssBAgQIECAAAECBAjcKQH/N9Cd+rodLAECBAgQIECAAAECBAgQIECAAAECBAgQIECA&#10;AAECBAgQIECAAAECBAgQIECAAAECBAgQIECAAAECBAgQIECAAAECBAgQIECAAAECBAgQIECAAAEC&#10;BAgQIECAAAECBAgQIECAAAECBAgQIECAAAECBAgQIECAAAECBAgQIECAAAECBAismsDkt//fUIz2&#10;y7+DEMYHIfvCvxSyN96JupluvBKqPwsBAndXIF3fjA6+GO6FYjoJSWa68gjmhCC7/1q0JX/2NBST&#10;cUg63SgvOL9A3Xi+pqQ3mA+ttwjk20/KbBFtSWvnbbRRQIAAAQIECBAgQIAAAQIECBAgQIAAAQIE&#10;CBAgQIAAAQIECBAgQIAAAQIECBAgQIAAAQIECBAgQIAAAQIECBAgQIAAAQIECBAgQIAAAQIECBAg&#10;QIAAAQIECBAgQIAAAQIECBAgQIAAAQIECBAgQIAAAQIECBAgQIAAAQIECBC4yQJr8XytoZyrtZrn&#10;edl5MItyPuho6b7k+TM7vag7YTyM4xWPiuF+1MOkvx7FKx1kWbN7+bSZu6ZMNe9wtHTMQRx53IEg&#10;Gdyg6+cOfB8O8RIE6s+4z34ckiKPKi7e+HIUX1bQNi6o5nivlvVuf2Ez+5PRwjJVgdF0vLBcP2vO&#10;iV7kpcM4buOsz9B062GYPvts1n6+8yS0PNlm2y9jJd9+HFdTzveerG/FuTsYJeU5NT/TePFiPNdJ&#10;F38jk+JiY49RXhs/tPi3nYMtxQ5Tg5bztV52WI5ZNm74MGVnFI9h68dYxZvdtVl6kNXG7LMtxysH&#10;0/iaPt5ijcDZBZ7V31tbqtjoXOxdtpcuvpBH9XeUln7culRtnHB0T791x3kbDihJwnTrc4d/4Z2f&#10;uboj6h8/D44aORpXHsU+X5JA/Te02vX7knp1YrPVeL/Y35ltdx7NKFZqZfw73w+7v/rfH77ndN/6&#10;aqj+eu/8/pBki5+bl3Ugk49/J0yf/DBMn34c8u3yPe+Vz4W1n/lTl1V9az353naUT8p7XzrYiHKn&#10;BW3vs4fneMs99LR6VmFbWu9z+XtxNR6o3vssBC5DoH695MNnl1GtOggQIECAAAECBAgQuEEC1/cr&#10;ww1C0VUCBAgQIECAAAECBAgQIECAAAECBAgQIECAAAECBAgQIECAAAECBAgQIECAAAECBAgQIECA&#10;AAECBAgQIECAAAECBAgQIECAAAECBAgQIECAAAECBAgQIECAAAECBAgQIECAAAECBAgQIECAAAEC&#10;BAgQIECAAAECBAgQIECAAAECBAgQIHBdAsP/62+FMDo4bi7NQvbGO8exNQIECJQC6fpWwyHf3wnZ&#10;vVcbeYmmQLr1sJHMt5+E7MEbjbzE+QTajI9qSrqDo1WfJwhMtx83tmRbjxo5CQIECBAgQIAAAQIE&#10;CBAgQIAAAQIECBAgQIAAAQIECBAgQIAAAQIECBAgQIAAAQIECBAgQIAAAQIECBAgQIAAAQIECBAg&#10;QIAAAQIECBAgQIAAAQIECBAgQIAAAQIECBAgQIAAAQIECBAgQIAAAQIECBAgQIAAAQIECBAgQIDA&#10;bRBIBvcah1GU87UmvSXnwRwPo/2Tbj+Krzuo2i/mGi0mo7lo9Ve7v+/nw+Cn/lAohvshH+6FJElW&#10;v9MvepiU84LXlyKf1lPXF0/HUVtJ1o1iAQECBG6cQKcXdTkp8iiuguJzX2rkLiNxeI+vxgajg1l1&#10;RfmcqpZ+rV+zAnMre7XxwtymaPWgdu+ONr4I+i338+d9mR8BhJD019t2PzGXlnNZT3/0W7Ptect8&#10;17ONl7SS7zyJaqrm075Jz/6o85cYJPVz6sV4rpN2FrYyabkuFu40V2CUT+ai9tV+uvyYou18rdc6&#10;zOMxS337TYh3xs/vB6f19V5vbba5U44bsyQN01O+r+ES94NZhVYILBB4Nj5+fp1UdKN6l40fJScV&#10;bc13W96H6gXHS9xj6vvc+Lj+G8GSY4Ibf9wO4ESB2Rgt6xyO12bxiXvYcB0CRfVMrv+G1l3yt8Hr&#10;6GBLG+lgPcy/ERUHi8cjLdVIXbHA+HfePWyh2NsOo+9/J4z++T8KvS/9vituNa5+/x/9Whj/4J/M&#10;kp3PvR3WfuZPzeKrWFn/Q38yDH7/Hwv59pMwffpxKM74/EsGG41uPX/vfdjIr3oi6TePpfrdO6uP&#10;EVb9QPRvZQWS8nkwv3gezGtYJ0CAAAECBAgQIHA3BBb/C+LdcHCUBAgQIECAAAECBAgQIECAAAEC&#10;BAgQIECAAAECBAgQIECAAAECBAgQIECAAAECBAgQIECAAAECBAgQIECAAAECBAgQIECAAAECBAgQ&#10;IECAAAECBAgQIECAAAECBAgQIECAAAECBAgQIECAAAECBAgQIECAAAECBAgQIECAAAECBAgQIEDg&#10;pQgk3UEoRgfHbY+Gx+vWCBAg8EIgWd9qWBR7OyHce7WRl2gKZFuPGsnp049D9uCNRl7ifALZ/abx&#10;UU1Jb3C06vMEgfzp48aWdOthIydBgAABAgQIECBAgAABAgQIECBAgAABAgQIECBAgAABAgQIECBA&#10;gAABAgQIECBAgAABAgQIECBAgAABAgQIECBAgAABAgQIECBAgAABAgQIECBAgAABAgQIECBAgAAB&#10;AgQIECBAgAABAgQIECBAgAABAgQIECBAgAABAgQIELgNAsnaZvMwDnZDuP9aM9+SieaFrrZ3+y2l&#10;ri+VdHpxY+NRHK94lAzuhWzzBs+Vm2Yh5NNj5fn14+z1rNXbzjrX065WCNxRgfFv/sMw+ie/HsJ0&#10;EkJ5782KIkz/zb9yRzWu6LA73VMrLrY+F0Lbc/3UvZbfmPbXQz46mO1QDPcP17MkDYOsFw6mJz9z&#10;x/kkTIs8VGVPW0aT8WmbD7f1s6ZDMdxr7JeU/T3LUp/Lutj9NBRln5MFfT5LG/Wy+XY8p3baMg98&#10;fZ87EdfGk8WL8Vy3GmcsWCb15/+C8vXNw+oetmBpOwdP2qW6NhYtw3zxeb+ojpe5vbq29ycnX/9V&#10;36prf61mUTnuTYYndj0vnyPj8vvoGsOdaGTDcgLTPC+fUadfZ9X9pVeek5PJ4nvASa1208XvG+ML&#10;3qNOanul891B3L3xydd9XFB0WwWqMdfmX/6vQrJgbHtbj39lj6vl97OkNiZbtb7Xx/t5yzvBqvX5&#10;LvZn/P670WF3Pv/la7/+s/uPwvxIYPr046hPVxVU97nswRuHf2dtIyt/m1//o38+pP21UJ3rSX8j&#10;ZK+W7/w3cKlfq9UhFAflO/y9G/wb+A38Hm5zl6vrY35p+41ofrt1AgQIECBAgAABAgRun8DiX+dv&#10;3zE7IgIECBAgQIAAAQIECBAgQIAAAQIECBAgQIAAAQIECBAgQIAAAQIECBAgQIAAAQIECBAgQIAA&#10;AQIECBAgQIAAAQIECBAgQIAAAQIECBAgQIAAAQIECBAgQIAAAQIECBAgQIAAAQIECBAgQIAAAQIE&#10;CBAgQIAAAQIECBAgQIAAAQIECBAgsDoCvUEIz467U4wPjgNrBAgQeCGQrm02LPK97UZOol0g3XpY&#10;bkjKv2JWIN9+PFu3cnGBpNMLyfpWKFrOy6R61llOFZjWzsdk435IOt1T97GRAAECBAgQIECAAAEC&#10;BAgQIECAAAECBAgQIECAAAECBAgQIECAAAECBAgQIECAAAECBAgQIECAAAECBAgQIECAAAECBAgQ&#10;IECAAAECBAgQIECAAAECBAgQIECAAAECBAgQIECAAAECBAgQIECAAAECBAgQIECAAAECBAgQIHBT&#10;BZK1e42uF/u7jdyJifEw2vTS58/s9qL+FJO4f9FGweULpFkI+fS43unc+nH2WtaK6ThuJ+vE8RJR&#10;MToIxfaTUIz2QpiOwmRvN3R+6mdDkqZL7K0IgbslUJTPg+Lpx7ODrmayDkU5l3VyuDbLWzm/QJHF&#10;z7h6TcXrX6qnLjVO+ush7HwyqzMflvfGF8ta+fw9KO+Tpy1744Ow2SvrOGUZ1u/dLWX7WXPO6WKu&#10;L0e7HPb3KFjiM916FJcqn2fFs6chufdqnL/EqHrGzC/P54Gfz9zN9aQ+nnsx3uxk5ThjwTIt8gUl&#10;Tt88ymvjh5bi/TOMKdrO13qVw+mknrpR8W55bS9aNrtr5eMgfh4Mymt5b8FY/aC8J3TP4L2oH7bf&#10;TYFnk8Xn6EZ3cGGcbrr4fWN0w6/38yAl3X4oR4THS+03hOMN1u6KQJKU79Md79Qr9323Pc/L63eV&#10;l/p4v+2dYJX7fxf6Ni3fd/Ltx9Ghdr/4tSi+jqD+rledK9X7bFq9467okpa/2Q++/q0V7d3ZupX0&#10;1xo7uF4bJBIXEEhr51gx3L9AbXYlQIAAAQIECBAgQOAmCiz+df4mHpU+EyBAgAABAgQIECBAgAAB&#10;AgQIECBAgAABAgQIECBAgAABAgQIECBAgAABAgQIECBAgAABAgQIECBAgAABAgQIECBAgAABAgQI&#10;ECBAgAABAgQIECBAgAABAgQIECBAgAABAgQIECBAgAABAgQIECBAgAABAgQIECBAgAABAgQIECBA&#10;gACBGyKQdPuhmOtrMR7ORVYJECDwXCBd33y+0umFaj1d2wxJp4tnSYEk64T03ish3/10tsd0+/Fs&#10;3crlCGT3XwuTve1GZUlv0MhJxAL50/h8zLYexQVEBAgQIECAAAECBAgQIECAAAECBAgQIECAAAEC&#10;BAgQIECAAAECBAgQIECAAAECBAgQIECAAAECBAgQIECAAAECBAgQIECAAAECBAgQIECAAAECBAgQ&#10;IECAAAECBAgQIECAAAECBAgQIECAAAECBAgQIECAAAECBAgQIECAAIHbJDDYaBxNsb/TyJ2YqM8F&#10;Xc4V/TKXpFNrfzx6md25e22nWXzM+SSOrzOaxm0n2dnnIZ7+zrth9A/+RtTrzk9+I4SW6yYqJCBw&#10;BwVar7HqHnCOa+8O8i13yOXc6qctxetfPm3zhbcl/fWojmK4N4vXy+fvp2F3Fret7JfP5M1eXEe9&#10;3HA6rqcaca+cK72+FMP9eirU+9soUEukWw9rmRCKnSch3Hu1kb+MRFF6FAexWTU/uaUUqI8nJ8ND&#10;lk5SG2e0YE2KaUt2+dRwibFL/wz3tcESZYf54vN++SO4/pK74+b1V+/FZm+tngr97PR7WrVDdU/Y&#10;DM19G5VJEDhF4Nn44JStzzdtdAcLyywqkCXpoiJhvMQ9ZmElN61Ayz29KIqQJMlNOxL9JXC7Beq/&#10;71VHW79+V0wgGcTvFvPvJyvW1TvbnfEHv9E49u6bX2nkrjrR9p6Vbz8J6WvxOXTV/bir9actv6O6&#10;Xu/q2XA1x934/afIQzE6CEnv4mP8q+mxWgkQIECAAAECBAgQuGyB5r8eX3YL6iNAgAABAgQIECBA&#10;gAABAgQIECBAgAABAgQIECBAgAABAgQIECBAgAABAgQIECBAgAABAgQIECBAgAABAgQIECBAgAAB&#10;AgQIECBAgAABAgQIECBAgAABAgQIECBAgAABAgQIECBAgAABAgQIECBAgAABAgQIECBAgAABAgQI&#10;ECBAgAABAgROFEh6g3jb6CCORQRWTCDf3w3jD98PoZiGIp+GkOeh+8Wvh6TTXbGe3q7uJN1+ePXf&#10;+69D9Wk5n0B6/1HIdz+d7Zw/fTxbt3I5AunWoxB+9FuNyhrPukYJiel2fD5W56uFAAECBAgQIECA&#10;AAECBAgQIECAAAECBAgQIECAAAECBAgQIECAAAECBAgQIECAAAECBAgQIECAAAECBAgQIECAAAEC&#10;BAgQIECAAAECBAgQIECAAAECBAgQIECAAAECBAgQIECAAAECBAgQIECAAAECBAgQIECAAAECBAgQ&#10;IHBbBZI0C6G/EcLw2ewQi3Lu3GWWal7d7Cs/F4pqPuhx9TcMyebDZXa9ujLdXlR3MRlGseBqBZIs&#10;C8VcE4dzL8/F17o6ncTNZZ04XiJKemuNUsVwLySD8pqxECAQC7TNr15dh5l512OoC0Sd+Bk3X1NR&#10;3uOKR2/Npy59PemvR3VW98OjZW2Jed/3lngmD6fjoypP/Oy3OMz35WjHen+P8id9pi1jmGLnSQif&#10;/z0n7XKhfLETz6ddVXY4P/mFar0dOye177gYjw4PrFuNWxcskyJfUOL0zaO8Nn6oFU/KuJsuP6bo&#10;L3EPXOa8r3VjpcJnk/I9YMFyr9scU/Xbnhu1eg6mz7/7WlpI4EwCz6p31QXLRmewoMTizVmahk6S&#10;hUkxPbFwXsy/LZ1Y7HZtaBsjVGOC7sXNbxeUoyHwcgWKlntlsuLXaVp/Pzk4fj95uZpaPxIYv//u&#10;0erhZ7K+FToPvxDlriNIt5q/V0+ffhw6r13tO/R1HNtNaKPt3Tx3vd6Er+7G9LHtt/q8/M0q6xlv&#10;3pgvUUcJECBAgAABAgQIXFBg+X+5u2BDdidAgAABAgQIECBAgAABAgQIECBAgAABAgQIECBAgAAB&#10;AgQIECBAgAABAgQIECBAgAABAgQIECBAgAABAgQIECBAgAABAgQIECBAgAABAgQIECBAgAABAgQI&#10;ECBAgAABAgQIECBAgAABAgQIECBAgAABAgQIECBAgAABAgQIECBAgAABAgRaBLqDKFmMD6JYQGDV&#10;BMY//u2w+3f/u6hb9//ifx6Se69GOcHlCyTd/uVXumI17v3f/2tI1zdDuvWo/HsYsvuvhaTTvZRe&#10;ZmWdkx/+5qyu6dPHs3UrlyOQ3X/UWlFSe9a1FrrDyaLIQ779JBKozn3LYoHxB++G/e/9Wigmo8O/&#10;MBmH+3/+PwlJt7d4ZyUIECBAgAABAgQIECBAgAABAgQIECBAgAABAgQIECBAgAABAgQIECBAgAAB&#10;AgQIECBAgAABAgQIECBAgAABAgQIECBAgAABAgQIECBAgAABAgQIECBAgAABAgQIECBAgAABAgQI&#10;ECBAgAABAgQIECBAgAABAgQIECBAgACBlyqQrN0LxfDZcR/2d47XT1lL0ix0f+7fOqXE9W9KOrW5&#10;Z8ej6+/EXW4x7cRHP53G8TVGxXQct1bvW7y1PeqvN/LFcL+RkyBAIIQka5kD+/A6XMNzWQKnzDNe&#10;PHo7hKx2D76sdl/Uk/Tj77I42Ju1sFZ//s62HK/sj4fHwQlrw/q9u6Vcv+U4i+FxX2a7nHF+5er4&#10;ksFGKA6Ox0TFTjzn9azuS1gpdj5p1JKeMD95o+AtTyTdeDxXzZ1dLZ2W775OMc3PP/aYlPtOy7nO&#10;T1v62dnm7R4sUX6YT05rcuW37Y4PFvZxsxffP6odBm3PjVpNy9wTarsICTQEni1xjm50B439zpPo&#10;ZlmYTE6+D43L632a5yFL0/NUfzP3abOtxgRt+Zt5hHpN4HYItI3Ve/GYbNUONKn9ZlOM9kNRjuWS&#10;5A7dY1ftS5nrT1GOrcc//P/mMuWt/62vRfF1Bem9V0Iof8cOc+8K+dPH19X8nW8nqX7LqN7lpsfv&#10;PdG/Rdx5IQAXFaj/XlXVd/ib1eaDi1ZtfwIECBAgQIAAAQIEbojA1f4r+Q1B0E0CBAgQIECAAAEC&#10;BAgQIECAAAECBAgQIECAAAECBAgQIECAAAECBAgQIECAAAECBAgQIECAAAECBAgQIECAAAECBAgQ&#10;IECAAAECBAgQIECAAAECBAgQIECAAAECBAgQIECAAAECBAgQIECAAAECBAgQIECAAAECBAgQIECA&#10;AAECBAgQIPCyBJJuP2q6GB1EsYDAqgkkadboUpFPGzkJAmcVKCajcPCPfz3abf2P/Lkw+Ma/FuXO&#10;G6T3H0W75rufhCLPQ5KmUV5wfoG68VFNSW/taNVni0C++1kItftouhWfry27SZUC+XA/TH70W5FF&#10;dS9Jur0oJyBAgAABAgQIECBAgAABAgQIECBAgAABAgQIECBAgAABAgQIECBAgAABAgQIECBAgAAB&#10;AgQIECBAgAABAgQIECBAgBVFebsAAEAASURBVAABAgQIECBAgAABAgQIECBAgAABAgQIECBAgAAB&#10;AgQIECBAgAABAgQIECBAgAABAgQIECBAgAABAgRWTyBZ2wzFZx/OOlYc7M7Wb9xKbS7Fan5FyzUK&#10;1Oeorc0Veo09CWEyiZpLsk4ULxMk/eZ8sMVwb5ldlSFw9wQ63eYxT+PrsFlA5kwCnZPnCy5ef+dM&#10;VZ2ncNJfj3abvx+udfrRtrZgfzJsS0e50XQcxW1BP2s51+r35vL+naRZ2+6n5tKth2F68GxWptj5&#10;ZLZ+2SvFzpO4yiQN6b1X4txdjern+vj5udNd4judFPm51Ub54ntW/4zjiUHb+Vrr4TBffN7Xdlmp&#10;cHd8sLA/m93mmKr1Wq7VNFzinlDbRUigIfDsxT2ksWEusdEdzEXnX+2mnbAfTn8HHZf3miw9+Zl+&#10;/tZXdM9uyxhhie9kRY9GtwjcXoFRy1i97fpdIYH6+0nVtWK4H5LBxgr18u52ZfLhvwihdr/vvvWV&#10;lwKSVO9a5bte/tlHs/an249n61auXqC6Xou97VlD1bVquZ0CxWQckrbfCK/wcNN+874//5vVFTat&#10;agIECBAgQIAAAQIEVkQgXZF+6AYBAgQIECBAgAABAgQIECBAgAABAgQIECBAgAABAgQIECBAgAAB&#10;AgQIECBAgAABAgQIECBAgAABAgQIECBAgAABAgQIECBAgAABAgQIECBAgAABAgQIECBAgAABAgQI&#10;ECBAgAABAgQIECBAgAABAgQIECBAgAABAgQIECBAgAABAgQIELibAr1BfNzjYRyLCKyaQJo1e5RP&#10;mzkZAmcUmD593Ngj3XrUyJ03kdXryvOQ73563urs1yLQMH5RJqk/61r2vcupvOXcz+5f3rl/m22T&#10;TrdxeMVk1MhJECBAgAABAgQIECBAgAABAgQIECBAgAABAgQIECBAgAABAgQIECBAgAABAgQIECBA&#10;gAABAgQIECBAgAABAgQIECBAgAABAgQIECBAgAABAgQIECBAgAABAgQIECBAgAABAgQIECBAgAAB&#10;AgQIECBAgAABAgQIECBAgAABAisoMLgXdarY34nimxQknV7cXXNVxx5XHaWduIWXOefydBL3Jav1&#10;Ld7aGiX99WZ+tN/MyRAgEJK2a6x+HXK6kEBRf8bN1Va8/s5cdDWrySC+J87PYbze7S9sdG8yXFhm&#10;OBkvLNPLWuZTHu5F+7Xev6MS7UFSm4O92H7SXvASssVOXHe69SAkaXYJNd/8KpLa+VS8GM91lvCZ&#10;Fvm5AYZ5bezQUlM/bZ5/LcVmqX7L+Trb+GJlOF183tf3WaV4d3ywsDv3emuNMsvYHCxxT2hULEGg&#10;JvBssvgc3egOanudL+zV34daqhm/zHeklv5cdap+Tz9sz3v6VbOrn8DZBdquy9qY7OyVXu0eyWCj&#10;0UBRey9oFJC4NoHxB+/W2kpC962v1nLXF2a1d7386ePra1xLIa1dr67V23lSFOX7+Gf/038Rnv4v&#10;/23Y+87fDeMf/SAU1zD2TfrN903n2O08xxwVAQIECBAgQIAAgZMEzv5/A51UkzwBAgQIECBAgAAB&#10;AgQIECBAgAABAgQIECBAgAABAgQIECBAgAABAgQIECBAgAABAgQIECBAgAABAgQIECBAgAABAgQI&#10;ECBAgAABAgQIECBAgAABAgQIECBAgAABAgQIECBAgAABAgQIECBAgAABAgQIECBAgAABAgQIECBA&#10;gAABAgQIECBwZoGk24/2KUYHUSwgsGoCSZo1u5TnzZwMgTMK5NtPGntk9x81cudNpC115U8/DtnW&#10;w/NWab+aQJtxVSTpDWolhfMC0+3H8+Hheuq8bJi0JZJOr5mejJo5GQIECBAgQIAAAQIECBAgQIAA&#10;AQIECBAgQIAAAQIECBAgQIAAAQIECBAgQIAAAQIECBAgQIAAAQIECBAgQIAAAQIECBAgQIAAAQIE&#10;CBAgQIAAAQIECBAgQIAAAQIECBAgQIAAAQIECBAgQIAAAQIECBAgQIAAAQIECBAgQGDlBJK1e1Gf&#10;iv3dKL5RQW2u6pBPQ1H+tc4HfKMO7GZ0NsmyUMx1tbJ/act0HDfd6cbxMlHLfLDFcG+ZPZUhcPcE&#10;2q6x6eTuOVzlEbcZl+0Va1shbF3ePOQnHULSX483jYehGI9C0u2FtbY5juPSYX+JOY+H9Xt3rY4s&#10;SUMnLZ81xfzTpjSo3ZuTXq2vtXpOCtOaY7H7yUlFL5wvduL55OttX7iBG1xBdU5Fy/T5eKJbfveL&#10;lklx/rHHKK+NHVoa62dnG0/008Xlh/nNvlfuTvZbpOLUZnctTpTRIKt9z40SIQyn5kpvYZE6o8Cz&#10;8cHCPTa6g4VllimwzH1qfMOv+WUcojL1d/RyYzE6CElUSECAwMsWSL78B0Lnza+GUN0zD8f5w5Cc&#10;cdxz3ceQbT0M/a99MySD9VC9qxz+DTauuxvaO0Fg/P670ZbstbdC+hK/n/T+a1F/ptuPo1hwtQJJ&#10;+d0f/lXXannNpvdevdoG1f5SBKYffxCqf1uaVn8fvRcOvvf3wsYf+3dC/6s/d6X9qc6t+pLXfieq&#10;bxcTIECAAAECBAgQIHC7BDq363AcDQECBAgQIECAAAECBAgQIECAAAECBAgQIECAAAECBAgQIECA&#10;AAECBAgQIECAAAECBAgQIECAAAECBAgQIECAAAECBAgQIECAAAECBAgQIECAAAECBAgQIECAAAEC&#10;BAgQIECAAAECBAgQIECAAAECBAgQIECAAAECBAgQIECAAAECBAgQuFkCSW8Qd3g8jGMRgVUTSNNG&#10;j4p82shJEDirwPTpx/EuSRLSzYdx7gJRtvWosfd0+3HoNrIS5xVI++shKf+K4V5UReNZF20V5OV5&#10;OL9UhpWlZbFA0uk1ChWTcSMnQYAAAQIECBAgQIAAAQIECBAgQIAAAQIECBAgQIAAAQIECBAgQIAA&#10;AQIECBAgQIAAAQIECBAgQIAAAQIECBAgQIAAAQIECBAgQIAAAQIECBAgQIAAAQIECBAgQIAAAQIE&#10;CBAgQIAAAQIECBAgQIAAAQIECBAgQIAAAQIECKyeQLK2GXfqYDeOb1DUNsdimIxC6K3doKO4uV3N&#10;3vp6SB98IYQ0CyHLQvq5nwwva9bl+nzPSdY5M2ySlPNIV/Ofjw5m+9bnjJ1tsELgrgtkLbNUTyd3&#10;XeVyjz9rziNcNVC8/s7ltnNCbdWcz/WlGO2FpNsL651+fVMj3hsPG7n5xDSfhmmRz6ca6/2286ws&#10;VQz3o7LJoNnXqMAJQbpVm8+9HEMU+zuhMVY6Yf+zpPOdJ1HxtvnfowJ3KWicT0UoymdxpxpfLFgm&#10;+enn0Gm7j/LF96yTzsGT6s3SNHTLfo/L8/ukpWq3KIqQJMlJRVY2X123B9PT5zPPyvHUoGUe9H6n&#10;5blRO9LhgrprxYUEWgWejY/H8q0FyuRG475zUsnT89108TvHafeD02u/oVu75ftUfVkwJqgXFxMg&#10;cPUCSTXOWrv3/K9s7iaMSrJXPhc2fv6Xrx5HC2cWyA+ehenHH0T7dd/6ShRfd5DdfxQ1WTx7Gory&#10;fa/1t+SopOAyBLb+zH90GdWoY8UFxh98v9HD7ltfbeQuO1H97r/x838hJOXv+MlgI1S/X6WbDy67&#10;GfURIECAAAECBAgQILDCAot/mV/hzusaAQIECBAgQIAAAQIECBAgQIAAAQIECBAgQIAAAQIECBAg&#10;QIAAAQIECBAgQIAAAQIECBAgQIAAAQIECBAgQIAAAQIECBAgQIAAAQIECBAgQIAAAQIECBAgQIAA&#10;AQIECBAgQIAAAQIECBAgQIAAAQIECBAgQIAAAQIECBAgQIAAAQIECBC48QLdQXwIRR6KySgknV6c&#10;FxFYFYE0a/Ykz5s5GQJnFMi3H0d7pPdeDUnWcr5FpZYPkt4gJGv3QrG/O9spfxq3Odtg5dwC6f1H&#10;YfrR+9H+lb3lZIFp7TysDC1LCnS7jYLFeNjISRAgQIAAAQIECBAgQIAAAQIECBAgQIAAAQIECBAg&#10;QIAAAQIECBAgQIAAAQIECBAgQIAAAQIECBAgQIAAAQIECBAgQIAAAQIECBAgQIAAAQIECBAgQIAA&#10;AQIECBAgQIAAAQIECBAgQIAAAQIECBAgQIAAAQIECBAgQIAAAQKrJ1DNNRot+TQUw/2Q9Nei9I0I&#10;us05qYtxOVd17wYey40AjzvZ+1f+ZJQoiiKM9vai3HUF/X/9L4VQzlMeppNQTMchfeX1czWd9NZD&#10;MTqY7VuM9mfrVggQOBZIOs05bpPy2iuOi1i7qECLcVVl8fo7F615qf3T/nqjXHFQ3uM3Xglr3X5j&#10;Wz2xPzl9zuOD8nxZtPSy5nlW7VMM42dN0tLXRXVX29Oth41ixc6Tcl72zUb+IomiHGuFve2oCnNq&#10;H3MkbeO58pnezTrHhU5Ymxal7TmXYTlmWLT0TzgHT9uv2mdcfeenLMN8EgbnqPuUKq9l087keIx0&#10;UoNb5ViqbVnmeJe5L7TVLUfgSCAv30cWPX+yJA2DTvM98qiOs3x208X3qXF5vd+ppW2MMD59THCn&#10;fBwsAQIEbqHA+He+Xx5V/GtA962vvdQjTbceNdqfbj8JnQefb+QlFgtMfvwvDv/toHr3PvzLssU7&#10;KXHrBcYf/EZ0jFl5faUb96PcVQX9r/3hq6pavQQIECBAgAABAgQI3ACBxb/M34CD0EUCBAgQIECA&#10;AAECBAgQIECAAAECBAgQIECAAAECBAgQIECAAAECBAgQIECAAAECBAgQIECAAAECBAgQIECAAAEC&#10;BAgQIECAAAECBAgQIECAAAECBAgQIECAAAECBAgQIECAAAECBAgQIECAAAECBAgQIECAAAECBAgQ&#10;IECAAAECBAgQIHBTBZLeoNH1YjQMSafXyEsQWAWBJM2a3cinzdwtyxR5HpI0vWVHtVqHM336OOpQ&#10;ev9RFF9GkG09CpP93VlV9TZnG6ycW6Aynn70frR/0u1HsSAWyGvnfnb/tbiA6ESBtvFSMRmfWN4G&#10;AgQIECBAgAABAgQIECBAgAABAgQIECBAgAABAgQIECBAgAABAgQIECBAgAABAgQIECBAgAABAgQI&#10;ECBAgAABAgQIECBAgAABAgQIECBAgAABAgQIECBAgAABAgQIECBAgAABAgQIECBAgAABAgQIECBA&#10;gAABAgQIECBAYHUEkte+GDo/+4shGWyGZO1eCGubIdzQeTCTTsv8nZPh6mDrybUJZJ97+1LaSvpr&#10;oTieijeE4d6l1KsSArdOIOs2D2k6aeZkzi/Q6TX2LUISis99qZG/ikTSX29UW7y4J661PX9rpffH&#10;pz+PR9PFcyL3Oy3nWdnOUT+Omkx6a0erZ/pMN5tzuhc7n4TwuZ88Uz2LChc7T8pOF1GxtJyX3PJc&#10;oHXO7PL86XTLMeqCZVLkC0qcvHmUL75n9Wv3umK0H4p/+L+F4tMfheSN3xOSP/DtkKRZ1Mgg64Xd&#10;8UGUqwfDfBwGtbrrZVYxXnRcVZ83u+3XY790WbQMl7gvLKrD9rstsFe+C8Z326bHRnfQTC7ITN/7&#10;p2HyT/9BKG9MofsHfyGkL949urXrv62acT5tS9/aXFI9u5O0fO7N3Z8X3BNPw8g/ei9M/s//+eQi&#10;SRKSV94InZ/5N0Jy79WTy93gLRvf+Vsh3XvaegRJefxbtTFGW8GiHNft/Nyfb9skR4AAgQsLjN9/&#10;N66j/J2588ZPxrlrjrL7zfet/OnjEB58/pp7cvObK8rferb/9l+PDmTj53859L/2zSgnuD0CT//W&#10;XwvF/s7CA8p3P4vKdN/6ahQLCBAgQIAAAQIECBAgcFUCnauqWL0ECBAgQIAAAQIECBAgQIAAAQIE&#10;CBAgQIAAAQIECBAgQIAAAQIECBAgQIAAAQIECBAgQIAAAQIECBAgQIAAAQIECBAgQIAAAQIECBAg&#10;QIAAAQIECBAgQIAAAQIECBAgQIAAAQIECBAgQIAAAQIECBAgQIAAAQIECBAgQIAAAQIECBAgQIDA&#10;YoGk228WGh+Uuc1mXobAKgikaaMXRT5t5G5b4unf+C9DuvkwdN/6Svn3tZD9/+zdW4wk2Xkg5hOR&#10;17r2cLqHnOEMRyRFUqQupK6UBEvWSgvtrnVZrbCQYVjAAsYCgp9swYZf/GQb8IMBPxswsA8GFl7b&#10;gGE/7MOu4RWW0C4MLeCVV5QsUtSIpjgUm+R090zXNa9xHFndlZVxycqsruyqrKovqFKe88e5xZeR&#10;J05EDxD3PxqSJLlth3mtx5PtPSr039h9rZBfRSa99yCE997Nv8tXQ+Pea6H5+sdX0aw2ZgTS3LW8&#10;Je1uOSQ/I5C02iE087/R4CSa7ubnqW0pgWTiVt6eO5bD8gQIECBAgAABAgQIECBAgAABAgQIECBA&#10;gAABAgQIECBAgAABAgQIECBAgAABAgQIECBAgAABAgQIECBAgAABAgQIECBAgAABAgQIECBAgAAB&#10;AgQIECBAgAABAgQIECBAgAABAgQIECBAgAABAgQIECBAgAABAgQIECBAgMB6CUze4Xhb3uOY7Obv&#10;vv3hXwghf0/lyfsW83dXJ93t9QI3mpsl0NksjDf2jwt5GQIEngkkzVaVIhtVYyIvLtBohZjXLrzV&#10;/dWPhnBF765OSvPh5ECy53Niu9EMaf6++SxORli/9cbP3h1dvzeE/ng4b9c03skN6rbYPyqEk25x&#10;7i7sPCeTbu4U3nM9KZrtPw6Nc+q8yK64/6RSrTF597vtmUC+fqtsw0Fopou/iVEcV6ouG+hnS5yD&#10;afEcjH/0z0L8xpdPuohP3wth59WQfOanC11255y3s4VOzv9i07O71zZ9MFy8Ltpub9SOfxmXnnel&#10;19oJLi9wOOwtLLzV6i4sM1sgHu2F4e//TyE8v+YNvvQPQ+e3/vOQJGlopc3ZorXp4V1cH03m9UE+&#10;X+RGYZLO1wwvvI3z9eXhB+dWjwfvh9GoH1q//PfPLXdTdya9/ZDmf/O2xVfLfH0Ts3nVxQkQIHBp&#10;geG3vlpoo/XmZ/JLwDKzU6HaSjNpvk4/uf7M3LOO9x6ttI+70lj5/nty3MmcNf9dMbntx5nla6t4&#10;PH/tMe/4Wx/77Lxd4gQIECBAgAABAgQIEFipwOIn8yvtTmMECBAgQIAAAQIECBAgQIAAAQIECBAg&#10;QIAAAQIECBAgQIAAAQIECBAgQIAAAQIECBAgQIAAAQIECBAgQIAAAQIECBAgQIAAAQIECBAgQIAA&#10;AQIECBAgQIAAAQIECBAgQIAAAQIECBAgQIAAAQIECBAgQIAAAQIECBAgQIAAAQIECBAgQIBAQaDV&#10;LWQnmTjsVWICBNZGIG1Uh5Jl1dgtiowefztke49P/kZ/9bVw/Af/OGz+wr8Xuj/4s7foKK/3UGI2&#10;Dtn+k8Ig0nsPCvlVZLZ+/rfC1i/9dmg0miG75eftKrxepI3GK68VqyVpSDqbxZhcQWD3N3/3JJ8d&#10;7YXx00ch3dwt7Jc5R6DZquyMo0ElJkCAAAECBAgQIECAAAECBAgQIECAAAECBAgQIECAAAECBAgQ&#10;IECAAAECBAgQIECAAAECBAgQIECAAAECBAgQIECAAAECBAgQIECAAAECBAgQIECAAAECBAgQIECA&#10;AAECBAgQIECAAAECBAgQIECAAAECBAgQIECAAAECBAgQeJkC6c6rof3FX32ZXWj7jgkknY3CEcf+&#10;USEvQ4DAc4FG9R23YTzCs0qBJAmhnc9Jg+Npq9lHvn+aftmJ8nw46W92TtxqdcP+zNjK48liDL38&#10;vcfdZru86yTfHw1r47PBTt15lheI/TOTSfnLvM873b0fsicPp93G/cfT9KoSdW2mO/dX1fyNbydp&#10;dSrHEEf90EwalXg5MMqycmjp/CBbPGd1Gs1Ce/HhX5Ty74TwmZ8uxOadt7OF+kv0PVt+XdKHw97C&#10;oey0imup0wrtOb/n0/2Tz/548bwwW16aQFlgmXN0q1mdc8rtzOaz7+S/+/yaNt16hyE++lZIXns7&#10;tEtzxLTMTGKYjWdydyPZ+Nu/G0KzFZIlfverEonf/Ub+NcWQTNZPNgIECBC4MoFRfi8VD58W+mt9&#10;7LOF/HVkkvwanW5/KGT7T6bdZ08fTdMSywvEXvXZaN3zguVbVPJWCuTrvuYbV/fM6lYaOigCBAgQ&#10;IECAAAECBJYWSJcuqSABAgQIECBAgAABAgQIECBAgAABAgQIECBAgAABAgQIECBAgAABAgQIECBA&#10;gAABAgQIECBAgAABAgQIECBAgAABAgQIECBAgAABAgQIECBAgAABAgQIECBAgAABAgQIECBAgAAB&#10;AgQIECBAgAABAgQIECBAgAABAgQIECBAgAABAgQIECCwcoGk3am2OehXYyIE1kQgSRvVkWTjauwW&#10;RYbvfrVyNK23Pl2JCby4QLb/JIQYCw007j0o5FeRSdrdkCRe8b4Ky3lttN7+wZB0t6a7W5/4kZA0&#10;mtO8xHyBdHM3tN74ZHgZ5/78Xm/2nqRZXUfF0fBmH5TREyBAgAABAgQIECBAgAABAgQIECBAgAAB&#10;AgQIECBAgAABAgQIECBAgAABAgQIECBAgAABAgQIECBAgAABAgQIECBAgAABAgQIECBAgAABAgQI&#10;ECBAgAABAgQIECBAgAABAgQIECBAgAABAgQIECBAgAABAgQIECBAgAABAgQI3HmBpL1RMIj940Je&#10;hgCB5wJ1708ee8ftqs+P+Nbnpk3GRivEj39+mn/piWY7hLT4bvLYP5x2u1HznuPpzueJo2G/HJrm&#10;+0ucL538mMtbHPTyd7NnhXB57i7sXJBJd4vvdY+Td7+veIv7jwstJluvhKRZPbZCoTuUSVr5uVbe&#10;hoPQyM+/NCTlPYX8OI4L+Ytk+uPRwuKVc3DmN3BSuWad0E0Xf7fLnP8LB3cNBfZH+e9vwbZTWkud&#10;Fk+TJLTT5mm29nOQjUIWY+0+QQLLCBwOF5+jW63uMk1Ny5Tn8MmO2Ht2PWyljWm5eYlhfl7ftS3p&#10;bIak5hr+Uh0ma4OBe7eXaqxxAgQI1AgM3/1qJdp6+7OV2HUEyvd646fvXccwbnyfWf+ocgxJZ6sS&#10;E7jbAp0f/FnPOe72KeDoCRAgQIAAAQIECFypwPn/2nSlQ9EZAQIECBAgQIAAAQIECBAgQIAAAQIE&#10;CBAgQIAAAQIECBAgQIAAAQIECBAgQIAAAQIECBAgQIAAAQIECBAgQIAAAQIECBAgQIAAAQIECBAg&#10;QIAAAQIECBAgQIAAAQIECBAgQIAAAQIECBAgQIAAAQIECBAgQIAAAQIECBAgQIAAAQIECBC4gwKt&#10;buWg46BXiQkQWBuBNK0MJcasErtNgeG7Xy0cTrr7IDTyP9vqBMZPH1Uamzjbbp5A2t0Ku3/3Pw2D&#10;P//XIdnYDp0f+OLNOwgjvjECSaMRQpJfl2avQ8PBjRm/gRIgQIAAAQIECBAgQIAAAQIECBAgQIAA&#10;AQIECBAgQIAAAQIECBAgQIAAAQIECBAgQIAAAQIECBAgQIAAAQIECBAgQIAAAQIECBAgQIAAAQIE&#10;CBAgQIAAAQIECBAgQIAAAQIECBAgQIAAAQIECBAgQIAAAQIECBAgQIAAAQIECBCoFehsFsODo2Je&#10;bi0E+n/0z0/erZps7IRkcyc0XvlISHdeXYux3ZVBJEkSQqMZwnh0dsiz6bOo1CUEsh/9myG++mYI&#10;h09DfOtzIWzeu0RrF6s6+Y6TzlaIx/vTirF/PE1vNDvT9LzE8aif79qp3d0fD2vjs8FOozWbPUnH&#10;fnVeTrqlubtSa36g/F73uP94fuEX3BP3im027nmXfIGy5lyKw8m5k08zaRqybFwoPpsZz75ne3bH&#10;EulBdrFzME76ej6uafPj6ru9O832dPe8RH+JvufVvc744bC3sPvt1sbcMt3cZjCYuW7UlJzMDRtL&#10;GNZUFSIQljlHt1rdC0ll+0+q5Z//FlppvhZasA3PmcMWVLU7F0i2XgnpD/581eLog5B9448L8cma&#10;JSnfzxVK3MzM4K0fCenwbA02exTNZjMMh4uvZ7Gx+No02670yxeI+dyQ/d7/EMKHPx7Sj346hPtv&#10;hSRf99gI3DSB8eNvF4Y8ub9q5H/rsE3uu0Z/9bXpULK9R9O0xPICtffgnflr/uVbVnJdBbo//HPh&#10;9J588RiT0Hj1jdD+9E8sLqoEAQIECBAgQIAAAQIEViSw+Mn8ijrSDAECBAgQIECAAAECBAgQIECA&#10;AAECBAgQIECAAAECBAgQIECAAAECBAgQIECAAAECBAgQIECAAAECBAgQIECAAAECBAgQIECAAAEC&#10;BAgQIECAAAECBAgQIECAAAECBAgQIECAAAECBAgQIECAAAECBAgQIECAAAECBAgQIECAAAECBAgQ&#10;IFAVSNqdSjAOe9NYHByHo//xvwih0Qqh2QpJoxnaP/t3QvPtH5qWkSBwlQJJ2qh2Nx5XY7ckEkeD&#10;MHr4F4Wjab392UJe5vIC2dNHlUYau/crMYGbITD57jZ+4m/cjMEa5c0XyNdHYdifHsdk3rYRIECA&#10;AAECBAgQIECAAAECBAgQIECAAAECBAgQIECAAAECBAgQIECAAAECBAgQIECAAAECBAgQIECAAAEC&#10;BAgQIECAAAECBAgQIECAAAECBAgQIECAAAECBAgQIECAAAECBAgQIECAAAECBAgQIECAAAECBAgQ&#10;IECAAAECBAgQuMkCSWezMPzYPy7kZdZDYPAnvx/i0d50MO3P/2Lo/vSvTfMSVyTQyN9xOx6ddTab&#10;PotKXUYgSUP8vs9fpoVL1U06GyEe70/biP2jaXqz1Z6m5yWOz3nvcX88nFdtGm9P3qNc2urm5fLc&#10;XapybjYtv9c9P8aYv7s5aXXOrXeRnfHgSaF4uvugkL/rmaTmXDp9Z3YzaYRhGM8livmeccxCI/+t&#10;XHTrZzPz15zKnXTmHKxbE4yq53F3ts6cdpfpe07Vaw0fDBevi3baG3PH2JlcNxZs/fEgbDQXzy8L&#10;mrH7jgocjnoLj3yr1V1YZrZA3H88mz1JT64Tk62VNk4+z/t/wyXmmvPq3/V9SX6dbv7E36owZO9/&#10;N2Tf+ONi/PgghFc+Uozdgtzgkz859yg2NzfD8UF+3LYbJxDf+2aI3/tGCPnf+E++lE8ondD4xb8X&#10;ktfevnHHYsB3W2D7l347jH/yb4bhN78ahu9+JTQ+tD7zcOG+a3LNbjRDjDEkSXK3v7QLHn3sHVZq&#10;pN2tSkzg9ghs/GR17XV7js6RECBAgAABAgQIECBwGwSat+EgHAMBAgQIECBAgAABAgQIECBAgAAB&#10;AgQIECBAgAABAgQIECBAgAABAgQIECBAgAABAgQIECBAgAABAgQIECBAgAABAgQIECBAgAABAgQI&#10;ECBAgAABAgQIECBAgAABAgQIECBAgAABAgQIECBAgAABAgQIECBAgAABAgQIECBAgAABAgQIELix&#10;As1OaP/cb4Wk3Q1JqxtCuxPS3QfTw4mjUQgxhjAanPzlqRCybLpfgsCVC6SNapfZuBq7JZHht/8i&#10;hHH+O5zZWh/73ExOchUC471HhWaSzd18TuwUYjIECBCoE0ia7RCH/emuOFkz2QgQIECAAAECBAgQ&#10;IECAAAECBAgQIECAAAECBAgQIECAAAECBAgQIECAAAECBAgQIECAAAECBAgQIECAAAECBAgQIECA&#10;AAECBAgQIECAAAECBAgQIECAAAECBAgQIECAAAECBAgQIECAAAECBAgQIECAAAECBAgQIECAAAEC&#10;BJYSyA4+CEmzFWIjf6dsmi5VR6GXL5C0N4qd5O+RjsNB/t7fdjEud20CMX//fDw+KPSfbGwX8jJX&#10;I5A0miHOdJWMh4X8zC7JGyqQdLYKI4/9o2l+o7n4fehHw960fDkxGA3LoUq+22hVYrNjON2ZdDZP&#10;kxf+THfvV+rE/P3vyf03K/EXCcSYhXjwfqFq496DQv7OZ/K5pLI9f392M22EMK7sLQRG+bW60bj4&#10;WmqQjQrt1GXas2Mb1JzP+bxX3jo15225TL+mXrnMuuUnzv0FZq38+zrv+Ot+0+Xj7N1Am/IxyF+f&#10;wOE5153TUW21uqfJpT7j/uNquedzVCutmb9KpYf5b8e2eoG69X/sFe8RVt+rFgmsTiB++8+LjY0G&#10;Iey+VozJEbghAo3dB6Hxwz8XuvnfOm3t7//R0HztrdB85cMhbN0LSXLxe4bzjieOR6H35S+Fk+N/&#10;5bWQ7twPSfti64zz2l+XfbF/XBxK7ngbj7N4kDc313/nD8PRv/zfQrq5E5KNnfxzN2z9wr+b/zuE&#10;Z9s391s1cgIECBAgQIAAAQIEygKLn8yXa8gTIECAAAECBAgQIECAAAECBAgQIECAAAECBAgQIECA&#10;AAECBAgQIECAAAECBAgQIECAAAECBAgQIECAAAECBAgQIECAAAECBAgQIECAAAECBAgQIECAAAEC&#10;BAgQIECAAAECBAgQIECAAAECBAgQIECAAAECBAgQIECAAAECBAgQIECAAAECKxNIkiS0PvNT89sb&#10;D6v7Gq1qTITAVQmkabWnmFVjtyQyfPerxSPJj7/15qeLMblLC2RP3yu00dh9UMjLECBAYJ5A0mqH&#10;eHy2N45q1k5nu6UIECBAgAABAgQIECBAgAABAgQIECBAgAABAgQIECBAgAABAgQIECBAgAABAgQI&#10;ECBAgAABAgQIECBAgAABAgQIECBAgAABAgQIECBAgAABAgQIECBAgAABAgQIECBAgAABAgQIECBA&#10;gAABAgQIECBAgAABAgQIECBAgAABAgRmBPr/5L8P8eBJOHk9ZLsbOj/yC6H7E39zpoTktQh0Nivd&#10;xsFRmLzL07YeArF/GELp/d7p5u56DO6OjSLZuhdC/v7xmDRCbDRD7GzdMYHbf7hJtzgnxt7R9KA3&#10;mp1pel7ieDSYtyv0x4vfidxutCr1Y/9sDKc7k5q5+3Tfos+05t3ucf9JCPffXFR1qf3x8GkI2bhQ&#10;tq7PQoE7lknSRgjN/Do7c77E4bNzp5mkCzXGpWvCwgp5gRhjGGajc4u28nE1ZvvP1wOVrebd3t2a&#10;87Zcr58tPv/Lda47vz+cean5nMHstIpzRrlYZxmbGtNyO/IE5gkcDvvzdk3jW83uNL0oESfzUi9f&#10;e5a2OOidRFpps7Snml0011RrvNzIZP47Hg9CM1+/tfP1243dJtf+yRw9ew043r+xh3MXBj7+3jdD&#10;drQXJmu5yV/j1TdC860fuAuHXnuM8eE7xfirb4aks1GMyREgcCmBxu79MPlL8+cWWZZdqq26yll+&#10;33j8B/+4sGv7V34ntL/vhwqxF8nE/B4y9vP1dz729BL3uy/Sd7lOVroHN1eVhdYrP3kGEfM10fh0&#10;XZQkYeuX/v31GqTRECBAgAABAgQIECBA4JICN/jJ9iWPXHUCBAgQIECAAAECBAgQIECAAAECBAgQ&#10;IECAAAECBAgQIECAAAECBAgQIECAAAECBAgQIECAAAECBAgQIECAAAECBAgQIECAAAECBAgQIECA&#10;AAECBAgQIECAAAECBAgQIECAAAECBAgQIECAAAECBAgQIECAAAECBAgQIECAAAECBAgQIHATBEbD&#10;yiiTptcTV1AErkwgSRuVvmI2rsRuS2D47lcKh9J8/ZMhaXUKMZnLC4z3HhUaSe89KORlCBAgME8g&#10;abaLu0aDYl6OAAECBAgQIECAAAECBAgQIECAAAECBAgQIECAAAECBAgQIECAAAECBAgQIECAAAEC&#10;BAgQIECAAAECBAgQIECAAAECBAgQIECAAAECBAgQIECAAAECBAgQIECAAAECBAgQIECAAAECBAgQ&#10;IECAAAECBAgQIECAAAECBAgQIEBgrkAcHJ3tG/TO0lLXKpB0Nqr9949D2HqlGhe5FoF4dFDpN9nY&#10;rsQEXr7A5m/87kknBwf7YTwavfwO9XDlAkm7OCfG/tm1a2OJ984fj/pzx9wfD+fuO93RabROk9PP&#10;OJmTS1vlfcul/edlk8n8nqQhxGxaLO4/nqYvm6hry/vkq6pJqx3izHuy4/Nzp5k0qoVLkVEclyKL&#10;s4NsFOKCYp20dP4NqudeqDmPu43S+79r+umPb96ceTBcvF7dKc0Z5UOv+02Xy/TG3pdeNpFfTiDG&#10;GI5G55+nSUjCRnPxb/S0x7j36DRZ/Bw+u7610sVz1DC7+BxV7Gw1uSy/zn358TfCV95/N/Sez133&#10;Ozvhx1/7VHhr+/5qOrnCVpIkCaG7FcLx/rTX2KveJ0x3Sly7wPHv/y8he/8703G0PvszofnWD0zz&#10;dykRe4chvP+wcMjJRz9dyMsQILD+AuOn71UGme68WoldJPD0f/1vw/iD74XwfK3R/fFfDps//WsX&#10;aWLlZWefA0waTzqbK+9Dg6sTyI7O1kaTVpONnZBMnnnYCBAgQIAAAQIECBAgcIsEmrfoWBwKAQIE&#10;CBAgQIAAAQIECBAgQIAAAQIECBAgQIAAAQIECBAgQIAAAQIECBAgQIAAAQIECBAgQIAAAQIECBAg&#10;QIAAAQIECBAgQIAAAQIECBAgQIAAAQIECBAgQIAAAQIECBAgQIAAAQIECBAgQIAAAQIECBAgQIAA&#10;AQIECBAgQIAAAQIECBC4dQJxPKweU6NVjYkQuCqBtFHtKRtXY7cgkh18ELL3v1s4ktbHPlvIy1xe&#10;IMYYsr3HhYYauw8KeRkCBAjMFWgW10VxNJhb1A4CBAgQIECAAAECBAgQIECAAAECBAgQIECAAAEC&#10;BAgQIECAAAECBAgQIECAAAECBAgQIECAAAECBAgQIECAAAECBAgQIECAAAECBAgQIECAAAECBAgQ&#10;IECAAAECBAgQIECAAAECBAgQIECAAAECBAgQIECAAAECBAgQIECAAIEzgRizEAa9s0CeSjqbhbzM&#10;9QgkO/dD8/O/GJob2yFrdk6+l2T7lesZjF5rBeLxXiWebOxWYgIECFxeIO0Wr02xfzxtdDOfIxdt&#10;R8P+3CL98XDuvtMdndJ7lCfx2D863f3ss9EKSbtbjF0gl6RpSHfvh+zpe9Nacb/4/vfpjhdI1LXV&#10;yK81tpJAs10MDJ+9M7uRNorxmtxosq664DbIRgtrdPJza3aLpbXbyb4YZ4ucpMv1KgXyQD9bfP7X&#10;1bvO2MGouHatG8t2a6MuPI11y9/zdM9ZYpm54ay0FIEzgePxIGQ1v8mzEiFstfL1fZLMhs5Nx/0n&#10;tfvj8Nnvod1o1u6fDQ6XmG9my7+s9L94+Kfh63vfKTT/uL8f/s9v/T/hl978fPi+nQ8X9t2ETNLd&#10;DvF4/2yoxwdnaam1Eyg/86is6dZuxC9vQPHhO5XG0zc+VYkJECCw3gLZXvW+sZHfW15mi5N76Jn7&#10;6Nl78Mu0e5m65fk6KT0nuEzb6q5eIJtdG+XNp5s7q+9EiwQIECBAgAABAgQIELhmgcVP5q95gLon&#10;QIAAAQIECBAgQIAAAQIECBAgQIAAAQIECBAgQIAAAQIECBAgQIAAAQIECBAgQIAAAQIECBAgQIAA&#10;AQIECBAgQIAAAQIECBAgQIAAAQIECBAgQIAAAQIECBAgQIAAAQIECBAgQIAAAQIECBAgQIAAAQIE&#10;CBAgQIAAAQIECBAgQIAAAQJ3WmA8qh5+o1WNiRC4KoE0rfaUZdXYLYgM3/1K5ShaH/tcJXaVgexo&#10;P4y++42QHe2FeLx/8rn5s78RQmfjKoex0r7i4dMQSnNdeu/BSvvQGAECt1cgabYLBxdHw0JehgAB&#10;AgQIECBAgAABAgQIECBAgAABAgQIECBAgAABAgQIECBAgAABAgQIECBAgAABAgQIECBAgAABAgQI&#10;ECBAgAABAgQIECBAgAABAgQIECBAgAABAgQIECBAgAABAgQIECBAgAABAgQIECBAgAABAgQIECBA&#10;gAABAgQIECBAYI7AoFfZkXQ2KzGBqxdIt+6F9k/8rdBqtcJoVPOu86sfkh5LAjF/33R5Sza3yyF5&#10;AgRWIFC+NsX+4bTVjdI7jqc7ZhLHo8FMrpjsjxe/E7nTaBUr5bnYPyrEkhW8az7dvR+yp+9N2437&#10;j6fpyybKbSXdrbCKMV92XOtWP2l1QpwZVBz1T3LNJJ2J1idH2bh+xznRfrb4Gl85/0rn3knzed8x&#10;P89n3/ndbjRDkv8vFo6oOJjBEv0Xa1x/7nBYXb+WR7XT3iiHCvmKaWHvs8wyc0NNNSECYZlzdKvV&#10;vZBUeQ6fVn7+e2ilzWloXmL4AnPUvLZeNP6do/fD1/e+M7f6H3z3z8LHtl8LaZLMLbOWOzZ2Qnj/&#10;4XRo8fhgmpZYP4Hy+qe8plu/Eb+8EcWH7xQbn8xN998qxuQIEFh7gfHTR4UxJvkzxdn7gsLOJTNp&#10;/nw4mym7DnNl7J09B5gMbTJG2/oKxKO9wuDSyXrJRoAAAQIECBAgQIAAgVsmsPjJ/C07YIdDgAAB&#10;AgQIECBAgAABAgQIECBAgAABAgQIECBAgAABAgQIECBAgAABAgQIECBAgAABAgQIECBAgAABAgQI&#10;ECBAgAABAgQIECBAgAABAgQIECBAgAABAgQIECBAgAABAgQIECBAgAABAgQIECBAgAABAgQIECBA&#10;gAABAgQIECBAgAABAgRulMBoWBlu0mxVYgIErkogSdLQ/eKvhslnSCd/jdB845NX1f2V9jN896uF&#10;/pKN7dB48GYhdtWZ0XvfDAf/9B8Uuu1+/q+FRmejELtJmfHe48pwG/ceVGICBAgQqBNImu2Ta1HS&#10;yj/zdNK+ufNh3fGJESBAgAABAgQIECBAgAABAgQIECBAgAABAgQIECBAgAABAgQIECBAgAABAgQI&#10;ECBAgAABAgQIECBAgAABAgQIECBAgAABAgQIECBAgAABAgQIECBAgAABAgQIECBAgAABAgQIECBA&#10;gAABAgQIECBAgAABAgQIECBAgAABAmcCcTwMwy/9oxBa3fwdhp2Tz8YnvhDSV984KyS1tEDsH1XK&#10;Jp3NSkyAAIGqQHa8Xwzm7/1OOlvFmBwBAisRKF+b4nAwbXejla8HFmzHo/7cEv3RcO6+0x2dRus0&#10;Of2Mg+I1tDzGacELJJLd4vvds/0nF6h9ftFYep98Wurr/Np3Z2/SLJ5Pp+daM20sRBjHbGGZcoFB&#10;tsz51yxWGxwX86e5ybk8eef3zNbNz93j8dnvZWbXSXIy5lE2DsscX7nudeX3h3OOf2ZAO63z33Ve&#10;95ueqX6S7Of3HTYCLyJwNOwtrLbV7C4sM1sgzrseDJ5d39IkmS1emx5mo9r4VQa/dfD43O6O8uv1&#10;k/5+eNDdPbfcuu1MNrZDPB3UZB5uLL5mnBb3efUC5TVb7C++rlz9KK+mx/jwnUJHyeufDEmaFmIy&#10;BAisv0D29L3CIBsruNcrz5VZ77DQx3VkstJ8XR7jdYxJn/MFsqPic9Nk82at7+YfmT0ECBAgQIAA&#10;AQIECBA4Eyj9C97ZDikCBAgQIECAAAECBAgQIECAAAECBAgQIECAAAECBAgQIECAAAECBAgQIECA&#10;AAECBAgQIECAAAECBAgQIECAAAECBAgQIECAAAECBAgQIECAAAECBAgQIECAAAECBAgQIECAAAEC&#10;BAgQIECAAAECBAgQIECAAAECBAgQIECAAAECBAgQIEDg+gXieFgdRKNVjYkQuEKBjR//5Svs7Xq6&#10;ilkWht/6s0Lnrbc+G5IkKcSuOpNu7la6zI72Q3j19Ur8pgRaH/3+8KG//9+E8dNHIdt79td45SM3&#10;ZfjGSYDANQts/8rvXPvcfM0EuidAgAABAgQIECBAgAABAgQIECBAgAABAgQIECBAgAABAgQIECBA&#10;gAABAgQIECBAgAABAgQIECBAgAABAgQIECBAgAABAgQIECBAgAABAgQIECBAgAABAgQIECBAgAAB&#10;AgQIECBAgAABAgQIECBAgAABAgQIECBAgAABAndHYNAL2be+Wjje9P6b+ftd3yjEZJYTiP3jSsGk&#10;u1mJCRAgUBWIx/m7pWe2ZGPbe1ZnPCQJrFIg6ZSuTTELWe8wpN2t0G22F3Z1NOzPLdMfD+fuO93R&#10;brROk9PP2DuapieJyhgLe5fLpLv3iwWP9kIcj0LSaBbjL5CL+08KtRr3HhTyMs8FWqXz6fm500zS&#10;hUSj/Ly86NbPv99FWyctnX/5erh2qzmXO/m5ezwe1BY/DfazYWimjdPs2n8ejuYc/8zIt9sbM7lq&#10;stsofc/VIqE3Wjw31FQTIhAOz7nmnPJstbqnyaU+4/6j2nLxeV+ttBka+Tw1PmceGmbj2jauMvi4&#10;t7ewu73BUXjQ3V1Ybp0KNL7w10PjR34xhMn9wBLrknUa+10cS3nNFvvFNd1dMYnvPwyhd1A43OSN&#10;TxfyMgQI3AyB8V5xnZCu4F6v/Hx4HebK8hjK8/nN+Lbuziiz/HnG7JZu7sxmpQkQIECAAAECBAgQ&#10;IHArBC7/L7i3gsFBECBAgAABAgQIECBAgAABAgQIECBAgAABAgQIECBAgAABAgQIECBAgAABAgQI&#10;ECBAgAABAgQIECBAgAABAgQIECBAgAABAgQIECBAgAABAgQIECBAgAABAgQIECBAgAABAgQIECBA&#10;gAABAgQIECBAgAABAgQIECBAgAABAgQIECBAgACBNRUYDSsDSxpeT1xBESCwYoHx974ZYv+40Grr&#10;7c8W8teRSTd3K93G4/1K7KYFknY3NF97K4T8L03TkGXZTTsE4yVA4JoEkiS5pp51S4AAAQIECBAg&#10;QIAAAQIECBAgQIAAAQIECBAgQIAAAQIECBAgQIAAAQIECBAgQIAAAQIECBAgQIAAAQIECBAgQIAA&#10;AQIECBAgQIAAAQIECBAgQIAAAQIECBAgQIAAAQIECBAgQIAAAQIECBAgQIAAAQIECBAgQIAAAQIE&#10;CFy1QBz0ql22OtWYyHIC/aNKuaS9UYkJECBQFSi/WzrZ2KkWEiFAYCUCSWez0k6cXMO6W6GRpKHb&#10;bIfeaFApcxoYZqMwjtlJ2dPY6edgPDpN1n620kZI8/coxxgL+0/6n4nUjXFm91LJdPdBqVwMcf9J&#10;SF75cCl+8Ww8eFKoVO2rsPvOZpJWu3Ds8fl51czPg0XbKBsvKlLZP8jPzUVbp9EqFhlU128nBUbD&#10;Yrk81y3XrZQIoZ//BraaNTvWNLQ/rLkfKI11u9UtRYrZimlx90muP54/p9QUFyIwFThY4hzdWnCO&#10;Tht7nsjya0HtNtNXK22G8Tnn7eQ6eN1bb1ydp8pjOu96Xi67Lvlk65V1GYpxLCGQdIrPPMpruiWa&#10;uBVF4sN3KseRvPGpSkyAAIH1Foj59T3be1wYZKNyX1nYvVQm6WwVyq3DXFkewyruwQsHKbMygcl5&#10;GXsHhfbSjd1CXoYAAQIECBAgQIAAAQK3QeAG/fPabeB2DAQIECBAgAABAgQIECBAgAABAgQIECBA&#10;gAABAgQIECBAgAABAgQIECBAgAABAgQIECBAgAABAgQIECBAgAABAgQIECBAgAABAgQIECBAgAAB&#10;AgQIECBAgAABAgQIECBAgAABAgQIECBAgAABAgQIECBAgAABAgQIECBAgAABAgQIECBA4GICcTys&#10;Vmi2qjERAgRWKjB89yuV9lpv/UAldtWBZGO70mV2tFeJCRAgQIAAAQIECBAgQIAAAQIECBAgQIAA&#10;AQIECBAgQIAAAQIECBAgQIAAAQIECBAgQIAAAQIECBAgQIAAAQIECBAgQIAAAQIECBAgQIAAAQIE&#10;CBAgQIAAAQIECBAgQIAAAQIECBAgQIAAAQIECBAgQIAAAQIECBAgQIAAAQIECBAgQODWCQz7lUNK&#10;2t1KTGA5gTg4rhRMupuVmAABAlWB7Gi/EEw3dwp5GQIEVieQdKrXptg/u4ZtNjuhNxqc2+HRsBd2&#10;2sV2BuNRiPn/zts6jVbt7vI1tG6MtRXPCaa79yt74/7jEF75cCV+kUA8zuerkk9678FFmrgzZZP8&#10;XJrd4vO1ZzNpzIZr0+OY1cbPC/az4Xm7T/aVz8HZc79QeVxtq9toF4rUZZYZQ12964gNs1GY/J23&#10;TbzKZuXy3Tm/69lyvRrP2f3SBOYJHI5683ZN41ut5e9hYzYO4ejptO5s4nSOmsRaaSP08qLnbf38&#10;vF70+ziv/mX39cbnX6sn7fvtXVb5xeq3//LfhLS3H7J8rRQ7WyHb+lAY3/vIizW25rUqa7b8Wj/5&#10;nSX5b+gubfHb7xQPd+dBSLZfKcZeci4eH4QwWae28vXX5Nle/nnXvoeXTKz5OyCQHXwQwmStMLOt&#10;4l4v7WzMtBhC7B8V8lediTG/cy+NIfUM+6q/hqX7i8eH+UlTfNaSeG66tJ+CBAgQIECAAAECBAjc&#10;HIHmzRmqkRIgQIAAAQIECBAgQIAAAQIECBAgQIAAAQIECBAgQIAAAQIECBAgQIAAAQIECBAgQIAA&#10;AQIECBAgQIAAAQIECBAgQIAAAQIECBAgQIAAAQIECBAgQIAAAQIECBAgQIAAAQIECBAgQIAAAQIE&#10;CBAgQIAAAQIECBAgQIAAAQIECBAgQIAAgTsoMB5VD7rRqsZECBBYqcDw3a8W2mvcfzOkm7uF2HVk&#10;krQRku5WiL3DaffZ8f40LUGAAAECBAgQIECAAAECBAgQIECAAAECBAgQIECAAAECBAgQIECAAAEC&#10;BAgQIECAAAECBAgQIECAAAECBAgQIECAAAECBAgQIECAAAECBAgQIECAAAECBAgQIECAAAECBAgQ&#10;IECAAAECBAgQIECAAAECBAgQIECAAAECBAgQIECAAIHbKhCH/eqhtbrVmMhSArF/XCmXtDcqMQEC&#10;BKoCsfRu6WRjp1pIhACBlQgk3c1KO7F/NI1ttDoh9M5/3/vxcBB22sV2+uPhtI15iXajVbsr9s76&#10;nxRIOsW2aystCKbbr1ZKxP3HldhFA3VtNHYfXLSZu1F+ci7Nbvl5M9maaTobrU2P4rg2fl5wkI3O&#10;232yr1M+Bwe9+jqj6vlcqVtTs59V69UUW4vQ/nDOsc+MbnuJe4NOs/53PdNMWGZ+mC0vTeBU4GiJ&#10;83SrPNecVq75jPtPQoixZk8emumrnTbry8xEh9k4LDMvzFRZaXK4xJznt7dS8qUbaz38Wmh+8O1p&#10;+eFHPhWOfuzXpvnblKhbs02ejSQb27fpMM89ljgahPjeXxbKJB/9VCF/FZnsG38Usn/9T866StLQ&#10;+u3/6iy/5qneH/9+GHzjT8Lk2UB2tB8ar3w47P6d/2jNR214t00g26veLzbuvXbpw0y6W4U2Yr+X&#10;L0eykOS/0+vY4uQeqLQeqpvP68Y2/uB7YfS9b4bJM4STv/y+afNnfr2uqNiKBLLjvUpL6eZuJXbb&#10;AnE8PjnHQv5bSbfu3bbDczwECBAgQIAAAQIECNQILH4qX1NJiAABAgQIECBAgAABAgQIECBAgAAB&#10;AgQIECBAgAABAgQIECBAgAABAgQIECBAgAABAgQIECBAgAABAgQIECBAgAABAgQIECBAgAABAgQI&#10;ECBAgAABAgQIECBAgAABAgQIECBAgAABAgQIECBAgAABAgQIECBAgAABAgQIECBAgAABAgQIELgi&#10;gdGw2FGShiRNizE5AgRWKpD1j8Loe39ZaLP19mcL+evMpJu7Ydw7nA4hHu1N0xIECBAgQIAAAQIE&#10;CBAgQIAAAQIECBAgQIAAAQIECBAgQIAAAQIECBAgQIAAAQIECBAgQIAAAQIECBAgQIAAAQIECBAg&#10;QIAAAQIECBAgQIAAAQIECBAgQIAAAQIECBAgQIAAAQIECBAgQIAAAQIECBAgQIAAAQIECBAgQIAA&#10;AQIECBC4tQLDXuXQklanEhNYUiB/l29hyy2TtFEI3YTMOH8f8ejP/lWI43EI2eRvFMIXfzOERvNK&#10;hx+zLIQkyf8vudJ+dXY9AvF4v9BxsrFTyMsQILA6gaS9UWkszlzDNpdYCxyN+pU2BuNhJVYOdJut&#10;cugkP9v/JJB0qmOsrXhOMMn7SrZeCfHwg2mpuP9kmn7RRNx7XKma3ntQiQnk32OrXWCIw2cPLWiz&#10;AABAAElEQVTnTSNZvD4ax3wdcMFtMFmzLNg6aekcHJTWb6f1a87nbqNU97TszGd/vHgMM8WvNXkw&#10;PF7Y/05rc2GZVtoMab5ey2KcW7Y3HszdZweB8wQOa+5Zy+W3mt1yaG4+7lfn8Gnhyf3P821yXi/a&#10;hkvMOYvaeNH9g3yuGU7u1RZs/Zq5bEEVu1cgkAwOC61kncVzaaHCDcokNcd2sq7b2L5BR3G5ocbv&#10;/n/Pnp3MNJO88amZ3Fky9g5D/M5fhOTDHw/J5u7ZjlWknq+zpk0tsaafll2DxPiD74bRt/5sOpKs&#10;vfzcPq0kQeCSAuOn71VaSHfvV2IXDVTnyhjioJff917P9aF8/z05nmXHMvzLPw1H/9f/fkaQ3wds&#10;/syvn+WlVi4Qj4rPTCcdpLf4uenB7/3DMPj6l0MYPbuHbL39ubDzq//hyl01SIAAAQIECBAgQIDA&#10;+gksfiq/fmM2IgIECBAgQIAAAQIECBAgQIAAAQIECBAgQIAAAQIECBAgQIAAAQIECBAgQIAAAQIE&#10;CBAgQIAAAQIECBAgQIAAAQIECBAgQIAAAQIECBAgQIAAAQIECBAgQIAAAQIECBAgQIAAAQIECBAg&#10;QIAAAQIECBAgQIAAAQIECBAgQIAAAQIECBAgcGcE4nhYPNZmq5iXI0Bg5QKjb30thBgL7bY+9rlC&#10;/jozycZO3v3D6RCyo/1pWoIAAQIECBAgQIAAAQIECBAgQIAAAQIECBAgQIAAAQIECBAgQIAAAQIE&#10;CBAgQIAAAQIECBAgQIAAAQIECBAgQIAAAQIECBAgQIAAAQIECBAgQIAAAQIECBAgQIAAAQIECBAg&#10;QIAAAQIECBAgQIAAAQIECBAgQIAAAQIECBAgQIAAAQI3USCORyH0DsPkvc7p7oP6Qxj0qvF2txoT&#10;WUogDo4L5ZLOZiF/UzJx/0kY/fn/XRzuT/x6CI1mMfaSc8N/88/C6I9+L4S0cdJ3svVK2PjN/+Ql&#10;96r56xCIMQvx+LDQdbI5efe0jQCBlyGQtDqVZmP/aBrbbFb3T3c+TxyP+uVQ6OdrjkVbu9GqLzIa&#10;FOKruoamu/fD+PCDadtx//E0/aKJ7OBJsWqzHdINc1YR5VkuyW0K2/PvuZmkhXBdZpSN68LnxvqT&#10;9e+CrVM+B0vrt2n1UfV8rtSdFj5L9LNqvbO965U6GNbcC5SGuNPeKEXqs91GOxzVzAunpbMYwzAb&#10;hblzwGlBnwRKAofD6vWmVCRs1lzXymVO85N7nflbDDG/h066W6HVyO9BFmzDF5inFjS59O7euHjd&#10;nFdx2XLz6ou/mEA6s66atBDbWy/W0A2oVbdmm11X3oBDuPQQ48O/KLaRP8NIPvKJaWzyfC774y+F&#10;+PDPQ3jyMI/HkP7Ur4fkM1+clllJojxfXmBuXEn/l2wk3dgttJAd7RXyMgSuQiDbe1ToZjLHpSt4&#10;vpt0qmvq2MvvwVfQdmHAS2YmzwQ2fvJvhax/HGI///eDfCzpzqtL1U66pefd+To/5v/GkPg3haX8&#10;XqRQdrRfqXarn5vm51SYeUaUTX4rNgIECBAgQIAAAQIE7oTA1f4XSXeC1EESIECAAAECBAgQIECA&#10;AAECBAgQIECAAAECBAgQIECAAAECBAgQIECAAAECBAgQIECAAAECBAgQIECAAAECBAgQIECAAAEC&#10;BAgQIECAAAECBAgQIECAAAECBAgQIECAAAECBAgQIECAAAECBAgQIECAAAECBAgQIECAAAECBAgQ&#10;IECAAIEVCoyHxcYarWJejgCBlQu03v5c2P6V3wnDb34lDN/9asgOn4bm659YeT8v2mC6uVOomh3t&#10;F/IyBAgQIECAAAECBAgQIECAAAECBAgQIECAAAECBAgQIECAAAECBAgQIECAAAECBAgQIECAAAEC&#10;BAgQIECAAAECBAgQIECAAAECBAgQIECAAAECBAgQIECAAAECBAgQIECAAAECBAgQIECAAAECBAgQ&#10;IECAAAECBAgQIECAAAECBAgQuCkCwz/8P8L4z/5VCIPjkyEnH3o9dP72f1w7/Djsl+JJCM12KSa7&#10;rEDsHxWKJt3NQv7GZNJGdajZuBp72ZHTd5JP+p78Vc7Xlz0A7V+VQDw+zLuKhe7SjeK7pws7ZQgQ&#10;uJRA0myF0OoU5tXYO7uGbUz2LdiOa+bk/mi4oFYInUbed2nLjqvvlk86q7mGpjv3w/jhX0x7jPuP&#10;p+kXTcS9Yhvp7oMXber21yudS6drz2bdWqOkMYpZKbI4O8iWOQebxYbmnLdxNAj5yriwdRuL18n9&#10;0/VLoeZ6Zg5GvYUD2251F5aZFJj8to9G5XuLYtXJHNGumQOKpeQInAlMfk+jeP59yEazE9IkPau0&#10;ILXoOjCZp5LuVmilpbmipt1hNqqJXk2ot+Rcs2y5qxn1Hekl/26S0veTrWhds46CdWu22H/2PGod&#10;x/syxhQf/nmh2eS1t0My82wtaTRD/PofhjCz5j2p85kvFupdNhOHpev6ktfwy/a7qvrJZukZQD4f&#10;n6zHZixX1Zd2CMwTGD99VNjVuLeae720s1Vod5KJ/cmzsNW0X2l8QSDd2A4bP/XvLChVv7tu3s96&#10;h6HRXu6+ob5V0fMEKs9M8vvpNF+v3tatfI6V/83lth634yJAgAABAgQIECBAIP/P1SAQIECAAAEC&#10;BAgQIECAAAECBAgQIECAAAECBAgQIECAAAECBAgQIECAAAECBAgQIECAAAECBAgQIECAAAECBAgQ&#10;IECAAAECBAgQIECAAAECBAgQIECAAAECBAgQIECAAAECBAgQIECAAAECBAgQIECAAAECBAgQIECA&#10;AAECBAgQIECAAAECaywwGhYGlzS8mrgAIkPgJQgkrU5of98PnfxNms+OD8I6/fbSjZ3CUcejvUJe&#10;ZrFAHA9D/2v/OoyfPgrZ3qP8872w8VO/Etpvf25xZSUIrEBg8Jf/bxh9+52Q3nstNHbvP/vceXUF&#10;LWuCAAECBAgQIECAAAECBAgQIECAAAECBAgQIECAAAECBAgQIECAAAECBAgQIECAAAECBAgQIECA&#10;AAECBAgQIECAAAECBAgQIECAAAECBAgQIECAAAECBAgQIECAAAECBAgQIECAAAECBAgQIECAAAEC&#10;BAgQIECAAAECBAgQIHADBQbH00HH4/1pupIY9oqhVjskSVKMXVNu/FdfC4MvfymEUT/E4SD/HISN&#10;v/ufrdW7cSs0/aNCKGlvFvI3JtNoVIeajauxlx0Zj4o9eCd50eMW5eJx9b3SSend07focB0KgbUQ&#10;SDubIRv2p2OJM9ewzWZnGp+XOMqvz+Wtn7/vfNHWabQqRWb7Pt2ZdDZOk5f6THYfFOrHww9CjFm+&#10;3kkL8Ytk4v7jQvG01Edh5x3PJK3SufR8PdFMatYaJatx/j1ddOtnpbVDTQOz52DM15eTNWbtVnM+&#10;z9atrZMHlxnDvLpXHT8Ynt0zzOt7Z8n1bLfmt11us5eb7pSD8gTOETgs36/WlN0qzzM1ZWZD5Tl8&#10;dt9J+vm1sZU2K7vKgeESc065zqryvXlzV6mDZa7NpSqylxRIZtZUp03FztZp8tZ91q3Z6tZ2t+7A&#10;nx/QZG0Z9h4VDi9541OF/CSTvPHpEL/+h9N4/M7XQ8zXRUm6eE00rbQoMbO2nxRN2qV12KL617w/&#10;3dytjCA72g+N3fuVuACBlyWQPS3+nld1r5d0q8+IY3/xWvxlHedl2k3yZwnl7dm877dadllVPh4V&#10;n5smG9uranot2ymfY3dpXbGWX4hBESBAgAABAgQIELhCgcVP5a9wMLoiQIAAAQIECBAgQIAAAQIE&#10;CBAgQIAAAQIECBAgQIAAAQIECBAgQIAAAQIECBAgQIAAAQIECBAgQIAAAQIECBAgQIAAAQIECBAg&#10;QIAAAQIECBAgQIAAAQIECBAgQIAAAQIECBAgQIAAAQIECBAgQIAAAQIECBAgQIAAAQIECBAgQIAA&#10;AQIEigJxPCoGmq1iXo4AgZcukG5sv/Q+LtJBsrlbKJ4d7xfyMssIpOHwn/+jEGKcFh4/eRjC25+b&#10;5iUIvEyB4Te/Evp/8i+mXaRbr4RX/t5/Oc1LECBAgAABAgQIECBAgAABAgQIECBAgAABAgQIECBA&#10;gAABAgQIECBAgAABAgQIECBAgAABAgQIECBAgAABAgQIECBAgAABAgQIECBAgAABAgQIECBAgAAB&#10;AgQIECBAgAABAgQIECBAgAABAgQIECBAgAABAgQIECBAgAABAgTuikBSfn9s7yjELAtJmlYI4qBf&#10;jLW6xfw15mL/KGQP3ymOYJiPt9EsxtYoFwfHhdGk3c1C/sZk0hrjbHzlw6+8k7zhneRX/iVcUYfZ&#10;UfW90snmzhX1rhsCd1Mg6W6FcPD+9OAn193TbaPVOU3O/TweDSr7+uNhJVYOdGrm8tm+T8snndVc&#10;Q9Pd+6dNPvvMr2fx8GlItj9UjF8gF/cfF0pX+ijsvduZpNmuAMT+cWjWrEvLBUfx4muPQTYqN1PI&#10;J3mumTTOYvlY5m6j6vncrTl/y/WX+R2U61xX/mDYW9j1TmtjYZlJgU6j+l2XK94km/LY5a9H4HCJ&#10;c3S7ebF72Lj/5PyDed5nK52ZK+bUGF7DPdLpUHrj6nX4dN/s52CJa/NseenLC6T9w0ojsb2adU2l&#10;4XUItCfXickVNk5HU7e2m+68ZYlYfm6VH1/yxqcrR5l89FMhfv0Pz+KTtfR774bwkY+fxS6bqjzj&#10;W7ymv2yXq6yf1jwDyI72QqO8nl9lp9oiUBIY7z0qRBr3XivkXzRTd3+b9arXixdt/yrr1T3vvkvz&#10;/lVan/ZVfm6abu6e7rqVn2npedDkGYKNAAECBAgQIECAAIG7IVD9r9ruxnE7SgIECBAgQIAAAQIE&#10;CBAgQIAAAQIECBAgQIAAAQIECBAgQIAAAQIECBAgQIAAAQIECBAgQIAAAQIECBAgQIAAAQIECBAg&#10;QIAAAQIECBAgQIAAAQIECBAgQIAAAQIECBAgQIAAAQIECBAgQIAAAQIECBAgQIAAAQIECBAgQIAA&#10;AQIECBAgcDMExsPCOJNGq5CXIUDg7gmkm7vFg87GIesdFWNy5wokjUZItz9UKJPtPSrkZQi8TIHy&#10;+Zbee/Ayu9M2AQIECBAgQIAAAQIECBAgQIAAAQIECBAgQIAAAQIECBAgQIAAAQIECBAgQIAAAQIE&#10;CBAgQIAAAQIECBAgQIAAAQIECBAgQIAAAQIECBAgQIAAAQIECBAgQIAAAQIECBAgQIAAAQIECBAg&#10;QIAAAQIECBAgQIAAAQIECBAgQGBtBZLuTmlsMYT+YSn2PDvsF+JJu1PIX2um2a50H0eDSmydArF/&#10;XBhO0t4o5G9KJkkb1aHm7/298q3yTvLmlQ9Bh1cjEI/3Kh2lG6V3T1dKCBAgcBmBpFO8RmX9s3e7&#10;b7YWrweOS2uIyVj6pXm7bnydZqsSLl8/JwWSzmal3IsE0p3q+67j/uMXaeqkThz0QhiUrve71T5e&#10;uIPbVrFVv55rJjVrjdKxj7KsFDk/O45ZmPydt3UarZAkyVmR0nd5tiNP1ZzPk/qLtn42XFRkbfYf&#10;jvLzecG21eouKPFsd7fmt12u2Buv91q+PF756xc4HK7uHJ0cTYwxxIP3zz2w+Pz61koX33sMr+Me&#10;6fnoezVzVN2BjfJ58TrHWTem2x5LBmdrqtNjzVa0rjltb50+T66rndK1YmZduU5jfRljSe6/FZIf&#10;/PkQPvTGs+a7W3n69UpXyevfn8dm1iB5Lnv455VylwqU1+dLXsMv1ecKKycb5eeZ+bx9vL/CHjQ1&#10;TyCOR/N23al4dpSfb6XfUXpvNfd65fvvCWy8oXNl3b36TT2Wm3KCZ6XnpmnNfHlTjmWZcVZ+L/l6&#10;9uRZzDKVlSFAgAABAgQIECBA4EYLLH4qf6MPz+AJECBAgAABAgQIECBAgAABAgQIECBAgAABAgQI&#10;ECBAgAABAgQIECBAgAABAgQIECBAgAABAgQIECBAgAABAgQIECBAgAABAgQIECBAgAABAgQIECBA&#10;gAABAgQIECBAgAABAgQIECBAgAABAgQIECBAgAABAgQIECBAgAABAgQIECBAgMDNFkh2Xg3pa2+H&#10;MB6FOB6GSd5GgMDdFkg3dyoA2dFeSNvdSlxgvkB670HI9p9MC4yfPpqmJQi8bIHy+dbIz0cbAQIE&#10;CBAgQIAAAQIECBAgQIAAAQIECBAgQIAAAQIECBAgQIAAAQIECBAgQIAAAQIECBAgQIAAAQIECBAg&#10;QIAAAQIECBAgQIAAAQIECBAgQIAAAQIECBAgQIAAAQIECBAgQIAAAQIECBAgQIAAAQIECBAgQIAA&#10;AQIECBAgQOAuCiQb25XDjsf7Idmovsc1DnvFsq31eadr0uoUxzbJDfvV2DpF+keF0STdzUL+xmTS&#10;RnWo2bgae9mR/F3kha3RLGRlbo9A6xNfCFuvvhkmc9XkLzs+CEln4/YcoCMhsIYCSad4jYr94+ko&#10;N5o11+Dp3meJo1H1mtwfDUulqtlOo1UJxtL1c1JgVdfQdPfVan/7j0N441OV+DKBOKlb2tKd+6WI&#10;7KlA3Xou5uu5Rt1a47TS889RvNjaoz9+gfNvcHbel7oPoeZ8rjt/y/X6WWn9Ui6wJvmJ13DB+q6b&#10;/17bS66/lrJZ4jtaEx7DWBOBw/L9as24Ni9yD3v4NIRFv9HnfbaXmKeGi9qqGe+qQr3RYOmm+uNB&#10;aKXW1kuDXbJgWrOuiaV11yW7WLvqSXszzK4l69Z2azfoFQ0o+dDroZH/hR/7GyH2DkLYfxKSJKm0&#10;frL2vv9mCI+/Nd0XH74Two/+8jR/2UT5GV/dOuyyfbzM+unmbqX57GivEhNYvcDBP/0HIdt/P7Q+&#10;9tnQevtzofnG94ekWb1vW33P69XieO9RZUCNew8qsRcJJJN1xeRZ98yz7dl580XavK465WcJk3Fk&#10;veIz8esa223tNx7tFw4tqZkvCwVueCbpblWOIOsdhkZ7ff7tqjJAAQIECBAgQIAAAQIEViLgvwha&#10;CaNGCBAgQIAAAQIECBAgQIAAAQIECBAgQIAAAQIECBAgQIAAAQIECBAgQIAAAQIECBAgQIAAAQIE&#10;CBAgQIAAAQIECBAgQIAAAQIECBAgQIAAAQIECBAgQIAAAQIECBAgQIAAAQIECBAgQIAAAQIECBAg&#10;QIAAAQIECBAgQIAAAQIECBAgQIDAagRiloUw7IfQaISk2Q7tL/z1ECZ/NgIECDwXSDZ3KhbZ8X5I&#10;X/lwJS4wX6Cx+yCMwtemBbK9R9O0BIGXKRBjFrL9J4Uu0vx8tBEgQIAAAQIECBAgQIAAAQIECBAg&#10;QIAAAQIECBAgQIAAAQIECBAgQIAAAQIECBAgQIAAAQIECBAgQIAAAQIECBAgQIAAAQIECBAgQIAA&#10;AQIECBAgQIAAAQIECBAgQIAAAQIECBAgQIAAAQIECBAgQIAAAQIECBAgQIAAAQIE7qTARvV9rfH4&#10;oJ5i0CvEk1ankL/WTP5O6vIWR4NyaK3ycXBcGE/S2Szkb0wmfyd4ZcvGldBLD4xHxS4azWJe7tYI&#10;TOaexquv58cz+bMRIHAVAuVrVOwfTbvdXGI9cDzsT8ufJgbj4Wly7me70arsm+17urO5mjVJ0t4I&#10;obMVQv9w2nTcfzxNXzQRa97fnu7ev2gzd6d83feYnzvNtLrOK6OM8/eXX2QbZKV1Q03lTlo6/0pr&#10;t0KVmvO5kaShlTbC8Jx10WQcMcaQJEmhuXXLHAyL9wF149tu5b+fJbdOzW+7XLU3WjxHlOvI322B&#10;w9Hi83Sr1V0aKTtYPP/H59e3Vrr43uO8uWDpQb1gwd54+XvjXj6fXeT3/IJDUu25QDKz5piE4uRa&#10;uMT5dJMBJ+vK2fVV7druJh/gkmNPutshTP7mbMkbnwrx8bfO9j75doi9w5B087XqKrby+nyJNf0q&#10;ul1VG0n+zGeydp99thaP9lfVvHbmCMT82dvwr94JIb9WjN//Tuh9+Uuh80M/F7b+7d+aU2O9wtnR&#10;Xhg/fRSy/D5t8tl88GZof/ILLzTISRvlrXHvtXLohfNp/lvPZn6nk9//Tdwmv9UweW4/85z+rs77&#10;V/X9NT70kZOuJuf75LxJN6v//nNVY7mKfsrPqyZ9PjvHPHu5Cn99ECBAgAABAgQIELhOgcVP5a9z&#10;dPomQIAAAQIECBAgQIAAAQIECBAgQIAAAQIECBAgQIAAAQIECBAgQIAAAQIECBAgQIAAAQIECBAg&#10;QIAAAQIECBAgQIAAAQIECBAgQIAAAQIECBAgQIAAAQIECBAgQIAAAQIECBAgQIAAAQIECBAgQIAA&#10;AQIECBAgQIAAAQIECBAgQIAAAQJ3RODof/6vQxwchTAanhxx+2d+I7R+8N+6I0fvMAkQuIhAurFT&#10;KR6P9ioxgfMF0t0HhQLZ/vshZuOQpI1CXIbAqgUm51rIz7XZrXGveD7O7pMmQIAAAQIECBAgQIAA&#10;AQIECBAgQIAAAQIECBAgQIAAAQIECBAgQIAAAQIECBAgQIAAAQIECBAgQIAAAQIECBAgQIAAAQIE&#10;CBAgQIAAAQIECBAgQIAAAQIECBAgQIAAAQIECBAgQIAAAQIECBAgQIAAAQIECBAgQIAAAQIECNxm&#10;gWRju3p4x/vVWB6Jw34x3uoW89eYS1rtau/DQTW2JpEYs9D8zBdD7B/lf8chGR6HdOf+mozugsOo&#10;eydt6f2hF2zxhYrH8ahQL2k0C3kZAgQIEHhxgaSzWag8uX6dbu1GK6RJErIYT0OVz964ek3uj4eV&#10;cuVAJ2+7vE2um7PbZGxJms6GLpVOdl7Nr82H0zbi/pNp+qKJeFCqm18zk617F23mzpSvW8/F0SA0&#10;OxsLDUax+O7yRRX6WXHdUFe+fP6Vz71CnVH9+dxttMMwK56zhXp5pp8Nw6TcOm8H+Vp10bbTXvw9&#10;nbaxzPH2a+aN0/o+CdQJHJbvV2sKbV/gHjbuPa5pIcljM9e7wbN75NYS9x7DJeadmg5XEuotcc09&#10;7ag3Zz473e9ztQLJ4GxNNWk5K625VtvberSWdMvrysXXmPUY+dWOIn3jU2H8J18qdBofvhOST3yh&#10;EHvhzLBXrNrqFPM3IJds7oQ4ODt/sqP655k34FBuzBBH334nhNI1pfWxH7gx49//x/9dGD95OB1v&#10;+zM/GdqffLHfVPuTPxoa998M2d6jMH76KGT5fWO6uRviOffF046XSCSTe6CZUzqbuQdfovpaFUnz&#10;a1uW39edbrPPE05jPlcnsP03/oNpY3HyjP4antNPB3AFibS0rph06Ry7AnhdECBAgAABAgQIEFgD&#10;Af9F0Bp8CYZAgAABAgQIECBAgAABAgQIECBAgAABAgQIECBAgAABAgQIECBAgAABAgQIECBAgAAB&#10;AgQIECBAgAABAgQIECBAgAABAgQIECBAgAABAgQIECBAgAABAgQIECBAgAABAgQIECBAgAABAgQI&#10;ECBAgAABAgQIECBAgAABAgQIECBAgAABAgTisB/CaDiFiIPeNC1BgACBWYFkYzuEJAkhxmk4O9qb&#10;piWWE2jce1AsGLOQ7b8fKvFiKTkClxbI9h5V2kh3X6vEBAgQIECAAAECBAgQIECAAAECBAgQIECA&#10;AAECBAgQIECAAAECBAgQIECAAAECBAgQIECAAAECBAgQIECAAAECBAgQIECAAAECBAgQIECAAAEC&#10;BAgQIECAAAECBAgQIECAAAECBAgQIECAAAECBAgQIECAAAECBAgQIECAAAECd0EgaW+EkDZCyMbT&#10;w429g2m6kBgW3/2ctDuF3deaaVbHEkf5u6vXdEuSNLR/5jemo2u1WtP0TUskk/OnvM2cT+VdLy0/&#10;HhWbbtxc0+KByBFYb4HYOwyjv/qzEA73QzLI5938txi/70dC6ObvA7fdGoGks1k4ljgsXmO3Wt2w&#10;PzgulJnNZPl74XujQeg229NwfzycpuclOjVzeewfFYqXx1bY+QKZZOd+iI/endaMe4+n6YsmynWT&#10;7VfDZA1gqxdIZs6P0xJxOAjNjcVmoyw7rbLU5yB7gfPvnHM8jAe1/U7O4f3h/N/GpFI/G4Vu4+y3&#10;UdvQNQcPRsX7gLrh7LTy+4olt05z8TptmTliye4UuyMCh6X71brD3mp268K1sbj/pBg/vXeeuV+O&#10;z/ts1d0TFWuH4XXcIz0fw+QavOzWnzOfLVtfuYsJpKV1TWwX11wXa+1mlG5/7mfz+4UfCpM13Mnf&#10;9is3Y+BXPcoHb4XQyp91zay748N3QvjEFy49kpivzUO+xips+Xr+pm3pxk7IPvjedNjZ8f40LfFy&#10;BIbvfrXYcH5v03rzM8XYGufS3Qdh/OThdITZ00fT9EUTSb6ebd7/aAiTv5ewNe6/GUKjGdLO1slc&#10;2Xz9ky+hl6tp8uSe/fCDaWdZr3hPP90hsXKBk+f2S6xTV97xFTZY90yo/NzoCoejKwIECBAgQIAA&#10;AQIErlCgeYV96YoAAQIECBAgQIAAAQIECBAgQIAAAQIECBAgQIAAAQIECBAgQIAAAQIECBAgQIAA&#10;AQIECBAgQIAAAQIECBAgQIAAAQIECBAgQIAAAQIECBAgQIAAAQIECBAgQIAAAQIECBAgQIAAAQIE&#10;CBAgQIAAAQIECBAgQIAAAQIECBAgQIAAAQIECBCYI5C0OyEOe2d7Z9NnUSkCBAiEJElD0t0O8Xh/&#10;qpEdnaWnQYlzBdJ7Dyr7x0/fC42aeKWgAIFLCIz3HldqO+8qJAIECBAgQIAAAQIECBAgQIAAAQIE&#10;CBAgQIAAAQIECBAgQIAAAQIECBAgQIAAAQIECBAgQIAAAQIECBAgQIAAAQIECBAgQIAAAQIECBAg&#10;QIAAAQIECBAgQIAAAQIECBAgQIAAAQIECBAgQIAAAQIECBAgQIAAAQIECBAgQIDAXRLY2A7h8On0&#10;iGff3ToNThLDfiEbWt1i/hpzSatd7X04qMZEVi+QNqptZuNq7GVHxqNiD41mMb+CXIwxf8dxsoKW&#10;NEHg9ghkB++H/pf+0ckBnc4Go9feDiF/F7jt9ggknY3iweRrgjgahKT57Pq70eyE/cFxsUwpd5TX&#10;6T4vP9nVHw9LJarZTrNVCcb+UTFWHltx74Vzyc79Qp148KSQv0gm2y++UzvZLbZ9kbbuRNlWp3qY&#10;+XnTSE5nl+ru08g4Xmzt0S+vG04bmvnsNErn3znneBzVn8/dchsz7Z8mT34Lpa5O963L58Gwt3Ao&#10;2+3SPHFOjWVcekvMEed0YdcdFDhc4jzdrJtn5ljF8hw+uT7k80DsHZzVeN5nK1187zFcYt45a3i1&#10;qd54+Xtjv73V2i9qLRkU1zVZZ2tRlRu/v/XxH7nxx3AVB5Dkz1qS178/xHf/dNpdfPjONH2pRL6O&#10;DyEWmkguMD8WKl5jJt3cLfQej/YKeZnVCwzf/Wqh0ebrHw9Je32eDxcGV5Np3HsQZlft471HNaXW&#10;I7T9S7+9HgNZwSiS7mahlco9fWGvDIGLCSSd4vk1qZ31z38+dbEelCZAgAABAgQIECBAYF0FFj+V&#10;X9eRGxcBAgQIECBAgAABAgQIECBAgAABAgQIECBAgAABAgQIECBAgAABAgQIECBAgAABAgQIECBA&#10;gAABAgQIECBAgAABAgQIECBAgAABAgQIECBAgAABAgQIECBAgAABAgQIECBAgAABAgQIECBAgAAB&#10;AgQIECBAgAABAgQIECBAgAABAgQIELhNAq1ufjRPp0cUB/1pWoIAAQJlgXRzJ4yP96fh7GhvmpZY&#10;TqCx+6BSMNt7VIkJEFi1QPa0eJ4l3a2QtCfrABsBAgQIECBAgAABAgQIECBAgAABAgQIECBAgAAB&#10;AgQIECBAgAABAgQIECBAgAABAgQIECBAgAABAgQIECBAgAABAgQIECBAgAABAgQIECBAgAABAgQI&#10;ECBAgAABAgQIECBAgAABAgQIECBAgAABAgQIECBAgAABAgQIECBA4G4KJBs7IR7OvOP5+KAWIg6L&#10;735OWp3actcSbLYr3cbRoBITeAkCjWa10Wxcjb3kSBwPCz0kdeMqlFicOfyn/yCM95+E0D8OsX8U&#10;Wp//a6H9Y7+8uKISBO6SQM1vLRmPQrxLBnfgWJPOVuUoJ/Ni8vz6u1FzHS5XOB5N1hE70/CgNG9P&#10;d8wkOo3WTO55Mu93dks6m7PZS6fTnVdD4SqWrydi/l77yXrpolvcf1yokmy/WsjLFAXq1pYxP2/S&#10;JAlpSEJ2zswyilmxsQW5QTZaUCKETlpa4wyO59eZcz7XnsOlVvpLjKVU5cqzB8Pewj53WhsLy5wW&#10;WMpljulpGz4JzAqM8vuPRb/ryXnXTBuz1c5Nx4PSHL5zP8S9R4U6p/fIrfJ8USj1LDO8hnuk02Fc&#10;pO++394p25V8pv3DQj9xxeuaQuMyN04geeNTIb77p2fj7h2E+P53QvKh189iL5IqPd87aaLVfZGW&#10;rrVOsllcn2f5mt328gSy/Nnx+MnDQgetj32ukF/3THrvQWGIMX8GHge9kLRv3vlfOJA1z5Tv2SfP&#10;EmwEViVw8m8Ak2dSM/8WFHvF9dWq+tIOAQIECBAgQIAAAQLrJVD6V7z1GpzRECBAgAABAgQIECBA&#10;gAABAgQIECBAgAABAgQIECBAgAABAgQIECBAgAABAgQIECBAgAABAgQIECBAgAABAgQIECBAgAAB&#10;AgQIECBAgAABAgQIECBAgAABAgQIECBAgAABAgQIECBAgAABAgQIECBAgAABAgQIECBAgAABAgQI&#10;ECBAgACBuyKQtDohzhxsHPZmcpIECBAoCmz81K+EkI1DsrkT0o2d0Nz5UGEOKZaWqxOYzLtJbheP&#10;96e7s6ePpmkJAi9LYPz0vULT6e6DQl6GAAECBAgQIECAAAECBAgQIECAAAECBAgQIECAAAECBAgQ&#10;IECAAAECBAgQIECAAAECBAgQIECAAAECBAgQIECAAAECBAgQIECAAAECBAgQIECAAAECBAgQIECA&#10;AAECBAgQIECAAAECBAgQIECAAAECBAgQIECAAAECBAgQIHDXBJLudvH9rDPvHC1YDErvfm51C7uv&#10;M5M0miEkaQgxOxvGsH+Wlnp5Ammj2nb+/t8r38ajYpeNVjH/Arnsg++GuPd4WjP2j6dpCQIEngkk&#10;db+18RDPLRNIupuVIzqZE7deOYlv5u8tX7QdjwaFIr3R+edJkpdupfn1vbTF/lEhknSqYysUuGAm&#10;2blfqRH3H5+8l72y45xAnPwOSmuqZPf/Z+/efiTJ7sS+/05ERt4qs6ov1dMz09PDGXKGM+SK4i53&#10;V9qLKS8pSN4Ha4WFVoAEr2HY8OXBEGAYC/jNBvzmF/sPkP0iP+hxF/BlbcuCLaxFe8WVREpcTnPI&#10;4UxPz7WnqrvrlrfIiOM4WZ1ZeSIiKzKrMk5lZn1jUMg4J06cy+dcIjKmqiOb9zlZXL9DfvaeQoen&#10;46aS3G8M4tS1fkoomr4HnIqftduPzx9/5rxaen0bnHMfMGM81/3qrCpM4vtrsGYeD89p+/OWtKuN&#10;SZuKdmob4lLUTo67EzgOi8fo1oLfX/XRU6sBqn1rtK7r6djn35Gred+JptMl++E5a1gq6VKDptzz&#10;1s90Yb01WJPSdV7nsErd1+jqcu9r1tmGuiePuV56M8OgP/2pqJsvZuIXish7XjbH/fxCZThI7DW3&#10;rVLizqEVJrBcgfDRg0yGwf23M3GrHOHv3MlULzrck8ruK5l4IpYnkP7Ornv2d/rllURO11VA1Rqi&#10;p545pZ8bXVcX2o0AAggggAACCCCAwKYLZP8v8qa3mPYhgAACCCCAAAIIIIAAAggggAACCCCAAAII&#10;IIAAAggggAACCCCAAAIIIIAAAggggAACCCCAAAIIIIAAAggggAACCCCAAAIIIIAAAggggAACCCCA&#10;AAIIIIAAAggggAACCCCAAAIIIIAAAggggAACCCCAAAIIIIAAAggggAACCCCAAAIIIIAAAggggAAC&#10;CCCAAAIIILCCAqpat2sV9u0wIQRWSKD7/T+W8NEDkTga/fi3X5atv/rvrlANN78q1de/YTVSeZ7o&#10;OLbiVj0weO9fiviB+Nu74m3fFlUJnFfZ39mVYfdoUm50uDfZZweBsgTi1Dgz45DtcgLhR++KTu6d&#10;9HAgMgzFf+G+VG7fu1ymnI0AAggggAACCCCAAAIIIIAAAggggAACCCCAAAIIIIAAAggggAACCCCA&#10;AAIIIIAAAggggAACCCCAAAIIIIAAAggggAACCCCAAAIIIIAAAggggAACCCCAAAIIIIAAAggggAAC&#10;CCCAAAIIIIAAAggggAACCCCAAAIIIIAAAggggAACCCCAAAIIIIAAAs4EVKNtlaW7x1Z4HKj9/n8t&#10;MuiN3mMoYU/S543TXdlnUEvq150Ur8PkXYtspQsoz8+WYd6/7HqLhnaJfk697BSFIVVt2Gn6HTtM&#10;CAEERPLej52ejzitvYBXS62HSYt072xNbFSSa3DB1h32Jym01hLGqXV7cvR0p5q8h10plYpNyu2f&#10;XevNQVVrZtJcJkK1b2dO10dPRF54LRN/XsTonFSCvLxTSa51UClPxNzPJe/Mnmzm3dnJ5ptjBdsw&#10;uf+o5N2X5Jw3KBh/5pRaMgant/TYmz4mUWgFx4F0HuP46c9+nH/udJqr3j+Z7pMZlWkF2XViRtKM&#10;bV663vO+zztGHAJpgXnG6Falnj5tZlj3ku/EyXfe6c1Lrg/Rs8+noybrVeBV7PicUNF1L+eUpUT1&#10;houtMf1oPb9H6+OnortHIsmP6T+1c1e8u68txbC0TJJ1TqWuR/GS72tKqzsZOxFQrRsi7V2Ro71J&#10;efqTn4l8/duT8EV2dN513dyDrdnmpZ5nSrLe6eS5parOv96vWZOvtLrhowdW+aq+Jf6dV6y4VQ94&#10;28l8Sm3xQTK/dterHakmrHzQq9vf2eP+ycrXmQqul4BX25Lo5GBSac0z/IkFOwgggAACCCCAAAII&#10;bLJA8VP5TW49bUMAAQQQQAABBBBAAAEEEEAAAQQQQAABBBBAAAEEEEAAAQQQQAABBBBAAAEEEEAA&#10;AQQQQAABBBBAAAEEEEAAAQQQQAABBBBAAAEEEEAAAQQQQAABBBBAAAEEEEAAAQQQQAABBBBAAAEE&#10;EEAAAQQQQAABBBBAAAEEEEAAAQQQQAABBBBAAAEEEEAAAQQQQAABBBBAYFUEqnWrJnrQs8IEEFgl&#10;gfhwX6LHD8+qVKme7bOHwJwCnX/6RxKfPJukrn/rr0nzL//bk7CLHW97V+Sz9ydFxQd7k312EChL&#10;IEqNs9E4LKuwa5Lv0R//fZHhYNLaxq/9DancvjcJs4MAAggggAACCCCAAAIIIIAAAggggAACCCCA&#10;AAIIIIAAAggggAACCCCAAAIIIIAAAggggAACCCCAAAIIIIAAAggggAACCCCAAAIIIIAAAggggAAC&#10;CCCAAAIIIIAAAggggAACCCCAAAIIIIAAAggggAACCCCAAAIIIIAAAggggAACCCCAAAIIIIAAAisu&#10;0GhbFdS9Yys8DijPF6lviUp+VnFTQVX0oHtWtWH/bJ+98gT8ZFyktzhKx5Qe1lFol+EHdvgCIVVv&#10;WmdZ48s6QgCB6yug8uZaNLy+IBvaclWz10PTTD3oTFrbqNQm+7N2OuHZdbmfXrNzTqrlja0kne6f&#10;lWtOy6tbTnZzR6lGS6SSXEOGZ9eV+Ghfcq525+apD/czx1XrViaOCFtAVZL7uamxMt6vqOIeGOpY&#10;KnP2VH+OdSozBqfGvF3rJDQ1XqaP1WeM4+k089RlOr3r/V7yDvOhPv/erpH0W8V8V5hz85SSqleR&#10;QTz7emGOxVrPmSPJFhHQieuf7z+UB/uP5DAZ12YNf23nrnzt1n25UU/WwDXcTsJeYa23gnphmnEC&#10;ffRkvDv5VO3bIoF9vRuvUUEynou28Aq+I5k69aJBUdWs4705rtHWCSsSCP/R/yBy/HRSG++tXxPv&#10;7muT8CrueP2TTLV0bTWft2QqSoQzAfXyG6J/sjcpT3/xUHRybTb3TBfectZMlVrfLpy3wxNV036e&#10;aYqOu0fiV+df7x1Wd62L0sl9dvjogdWG4JW3RCnPilv1gNe6KeIldY7jSVWjw7P5NYlkZ6kC6e/s&#10;uj/1/H6pJZHZdRVIP8OPe/Zzo+vqQrsRQAABBBBAAAEEENh0gfV6KrHpvUH7EEAAAQQQQAABBBBA&#10;AAEEEEAAAQQQQAABBBBAAAEEEEAAAQQQQAABBBBAAAEEEEAAAQQQQAABBBBAAAEEEEAAAQQQQAAB&#10;BBBAAAEEEEAAAQQQQAABBBBAAAEEEEAAAQQQQAABBBBAAAEEEEAAAQQQQAABBBBAAAEEEEAAAQQQ&#10;QAABBBBAAAEEEEAAAQQQQAABBK6tgArqdtvDnh0mhMAqCXipV2TH0SrVjrqsgYCOhhKfPLNq6jVa&#10;VthFwN/ZtYqJDvdFa23FEUBgmQJx51BkOLCyTI9D6yCBuQRUULXS6dA2tg4SQAABBBBAAAEEEEAA&#10;AQQQQAABBBBAAAEEEEAAAQQQQAABBBBAAAEEEEAAAQQQQAABBBBAAAEEEEAAAQQQQAABBBBAAAEE&#10;EEAAAQQQQAABBBBAAAEEEEAAAQQQQAABBBBAAAEEEEAAAQQQQAABBBBAAAEEEEAAAQQQQAABBBBA&#10;AAEEEEAAAQQQQACBlRNQ6Xeb9jui1/G9uZXUOxZT77FcOfhNqZBXybbkKsZP8t7e6U35OfWaTjDH&#10;vqo2rVQ6mRtsCCCQEqgEqYgkmJqP2QTErJuAqtnroal/3DtbExtBrbBJ3WF/kqYfhZP9WTtVP2ds&#10;JYl1eJaPOTevbrPynDdetW9bSfXRvhWeJ5A9R4lq3Zzn1GudRqXH0vP+rnheoUuko8I04wSDuHgM&#10;1rzUGBz0xqdnP2eM6Uwe2TOlP0ddck5zFnU8PKfdz2vRChoL16c2Y45PZzSY4Tqdhv3FBLTW8o8e&#10;/gv5k49+JF90D8Ssx8/6x/KDx+/JP3zwf8sf/fR78pMnj2R4FffzizXFSn0SFo/TrfT6YuVgB7Jr&#10;eHK9ad8SFdTthM/L9edYo8IrMu1FA7vOBaF5rtEFWVzJYdVo2+X2ju3wCobU4Oxealy9uLo13uUT&#10;gZGAeukNWyJZS/Tn79txi4ZS99Oj09Pr26J5XkF6r7mdKTXuHGbiiLi8QPTFI0k/Ewvuv335jB3n&#10;oJLrtZf6rhcffOG4FtevOFVPXduSZ/aa50bXbyCU2OL0c6H0elVi0WSNAAIIIIAAAggggAACVyhw&#10;+d8IusLKUzQCCCCAAAIIIIAAAggggAACCCCAAAIIIIAAAggggAACCCCAAAIIIIAAAggggAACCCCA&#10;AAIIIIAAAggggAACCCCAAAIIIIAAAggggAACCCCAAAIIIIAAAggggAACCCCAAAIIIIAAAggggAAC&#10;CCCAAAIIIIAAAggggAACCCCAAAIIIIAAAggggAACCCCAAAIIIIAAAhsjENSspuhBzwoTQGClBDzf&#10;rk4c2WFCCBQIxId7mRTezp1MXNkR3vauXUQUij45ENW6YccTQmBJAtHhfianqxj7mUqseYSqVEVP&#10;t2E4mA6xjwACCCCAAAIIIIAAAggggAACCCCAAAIIIIAAAggggAACCCCAAAIIIIAAAggggAACCCCA&#10;AAIIIIAAAggggAACCCCAAAIIIIAAAggggAACCCCAAAIIIIAAAggggAACCCCAAAIIIIAAAggggAAC&#10;CCCAAAIIIIAAAggggAACCCCAAAIIIIAAAggggAACKy6gGu1sDbvHIls72fgVjlGVmv2OxZB3LDrp&#10;Ls/LFhPH2biyY6KhXYJfscMXCKl60zpL9ztWmAACCIiovLmWvK+abcMEkvcYp7fpNbGZXIOLtk7Y&#10;nyQZzDFG6pVgkn68owc9kdR6r2qN8eGlfar2bdFPP5vkp4+eTPbn3dFH9ju1VXJflTtf5s3wuqQL&#10;7LGkn9/P+SrnfiNlMtTz33/049R9QyovE6z5qTHY7+akeh41zF/38sZxOpN+nH9uOt1VhY/DZN4V&#10;bO3q4vOwnqwrR+E5pkmZvWggNfELSufwIgLvPv1I3nv26cxTPj15Iubn//noz+XNm/fka7dflTvN&#10;1f9eeDIsHqdbQX1mu9MH0mu4eMl3C/O9ObNGnV3bzJrRP+f6NtRRuhgn4d6M9WlW4WbereVWb1nV&#10;1uaZxopv0Y2X5PC3/iNRgxPxku+aqn8i8Zo9h1lx4o2onrr7uoiXXAvjszVEf/ozkXtvXbh95l7X&#10;+/q3RZL7c23u0c21vjr/Gnnhgpd8ovf8eaaqb4nX3BbVbHO/vWTjcXbhhw/Gu5PP4P7bk/112vG3&#10;b0t88MWkytHB3mSfnXIEvJzv7OZ5gkrmLRsCyxBQNZ7hL8ORPBBAAAEEEEAAAQQQWDeBy/9G0Lq1&#10;mPoigAACCCCAAAIIIIAAAggggAACCCCAAAIIIIAAAggggAACCCCAAAIIIIAAAggggAACCCCAAAII&#10;IIAAAggggAACCCCAAAIIIIAAAggggAACCCCAAAIIIIAAAggggAACCCCAAAIIIIAAAggggAACCCCA&#10;AAIIIIAAAggggAACCCCAAAIIIIAAAggggAACCCCAAAIIILCCAqpat2qlw74VJoDAKgkoz7eqo+PY&#10;ChNAoEggOtjLJPG3dzNxZUf4O9kyo8M98Vo3yi6a/K+pQJw79m9fU40lNrsSWJnpYWiFCSCAAAII&#10;IIAAAggggAACCCCAAAIIIIAAAggggAACCCCAAAIIIIAAAggggAACCCCAAAIIIIAAAggggAACCCCA&#10;AAIIIIAAAggggAACCCCAAAIIIIAAAggggAACCCCAAAIIIIAAAggggAACCCCAAAIIIIAAAggggAAC&#10;CCCAAAIIIIAAAggggAACCCCAwGoLqHorU0HdOxa1tZOJX+mIoGpVj3dVWxylBZTyRJQS0fqsjDg6&#10;23ewp03Z6TJ9+52bF6mGqjWt03S/a4UJIIDAcwG/IhINzzim989i2VtjAZWs86rREt09nrRC9zuT&#10;/UbFvgZPDkztdIeDSagfFb8HuZqzjk+XOc4svVaP4y/zqdr2u6/10f7C2emjJ9Y56greJW9VYE0C&#10;KjWW9PNxU1F+YQuG6XuBc84YxFNr1ox0VbO2TW/R2Riejh7tz3i3d90rnhv9FV8zj8Pi+5920MiQ&#10;FEXUcuZ4+px+4lrzivs+fR7h2QI/2ns4++DUETNH/nz/4ehnt7EtX7v9qrx5457UUu+1nzrlSndP&#10;wl5h+VtBvTDNOEGcWcNvJ195kmthNZXH4KzcIBmrRde3QTLfM2vLuNCSPnvnrV05ZZo6ruM2uk+Z&#10;qrh5prHyW/JdWte3Rj/xyleWCl6VgLk3Une+JPrzn59WoVJLPpNnMJfY1M0XxU9+1n3zWjfk5n/y&#10;34riXqH0rgwfPbDK8G+9LN66PTd+3gJv547IVHviw8W/61kYBAoF/LuvydZ3f19UvSnm+7uX/Kjk&#10;+seGwLIE/Jt3pZKMMzOuVK0hvpnnbAgggAACCCCAAAIIILDxAqn/i7fx7aWBCCCAAAIIIIAAAggg&#10;gAACCCCAAAIIIIAAAggggAACCCCAAAIIIIAAAggggAACCCCAAAIIIIAAAggggAACCCCAAAIIIIAA&#10;AggggAACCCCAAAIIIIAAAggggAACCCCAAAIIIIAAAggggAACCCCAAAIIIIAAAggggAACCCCAAAII&#10;IIAAAggggAACCCCAAAIIIIAAAgispIAKana9Bj07TAiBVRLwPLs2OrLDhBAoEIgP9lIplHjbt1Nx&#10;5Qe9nTuZQuLDpG4vv5GJJwKBZQhEB1/Y2VSq4jW37ThCCwuoxHF608PBdJB9BBBAAAEEEEAAAQQQ&#10;QAABBBBAAAEEEEAAAQQQQAABBBBAAAEEEEAAAQQQQAABBBBAAAEEEEAAAQQQQAABBBBAAAEEEEAA&#10;AQQQQAABBBBAAAEEEEAAAQQQQAABBBBAAAEEEEAAAQQQQAABBBBAAAEEEEAAAQQQQAABBBBAAAEE&#10;EEAAAQQQQAABBBBYdYFGK1ND3T3KxK16ROZd1bxj0VmXNX7vvxBJ3r2sPF+08qQbOn7vso7Fe/lN&#10;kWg4+tHJp8oZ14uCqFrDPmXQtcOEEEDgVMAPTuff2MPMRbaNE1C1puju8aRdut+Z7DeC2mR/1k53&#10;2J8c6g/Dyf6snZoZV6ltuszxIVOvZW+qnXrve9JWHfYlc69xTsH6aN86qlq3rDCBGQKB/c5sSdzN&#10;VknuL4q2KLkfmHcL4/PXqSC5p/GnytS9ExGt581+ki5vHE8OPt/px8XzIX2Oy/DxsFdYXDtI3TMV&#10;niFSz5nj6dN6USjbXj0dTfiCAmYdftx5tvDZe91D+ZOPfiTf+/jH8pUbL8nXbr8qd2rbC+dT5gkn&#10;YfE43arMP5Yya/j4upC+3sVn33sCr1LYRLP2VP3idIUZLZCgFw0WSJ3c0iVraZjcywWO67lQJXMS&#10;q3rqucYaPtPIaRZRCIwE1Fe+JbJ7P3nu8cbo0zx7YTsVwKL8kaAHPRl+/oFVUPDq21Z4nQL+9q5V&#10;3fj4mYyeI67Zdc9qxIoH/NZN8d/61RWvJdVbZ4HGL35XzA8bAggggAACCCCAAAIIXC8Bt0/ar5ct&#10;rUUAAQQQQAABBBBAAAEEEEAAAQQQQAABBBBAAAEEEEAAAQQQQAABBBBAAAEEEEAAAQQQQAABBBBA&#10;AAEEEEAAAQQQQAABBBBAAAEEEEAAAQQQQAABBBBAAAEEEEAAAQQQQAABBBBAAAEEEEAAAQQQQAAB&#10;BBBAAAEEEEAAAQQQQAABBBBAAAEEEEAAAQQQQAABBBBAYH6BoG6n1bHoYSiqEtjxhBBYBQHPt2sR&#10;x3Z4jUKDhz+W/oP/T4L7X0t+3hK/fWuNar++VY0O96zKe60bonz3r1736luiqnXRg96kPtGBXbfJ&#10;AXYQWIJAnBr7/s7uEnIlC1Wp2gjDgR0mhAACCCCAAAIIIIAAAggggAACCCCAAAIIIIAAAggggAAC&#10;CCCAAAIIIIAAAggggAACCCCAAAIIIIAAAggggAACCCCAAAIIIIAAAggggAACCCCAAAIIIIAAAggg&#10;gAACCCCAAAIIIIAAAggggAACCCCAAAIIIIAAAggggAACCCCAAAIIIIAAAggggAACKy2gGm1Rt14W&#10;1WglP22RevLZurnSdc6tXOodi5p3LOYylRHpTb+bWGuRqFNGMTPzVMl7n+v/1n848/hFD6ha0z41&#10;jkSHA1FB6n2edipCCFw7AVUJkndVdyftVvFQkpWAbcME0mui7p+t9fXUNTiv6Z2wP4nuR+Fkf9ZO&#10;zQ8yh6bLHB9UtcZ4d2mfavq69jxXnbwjW92+N1cZ2lwvTp5ZadX2bStMIF9ABTXrgH4+birJtb5o&#10;G+q4KMnouBl/RWtUzUuNv6k1LreQYV90NBTlV6zD1SSskv/0OSXOMx+sTB0HjsNeYYmt6uLzMG+O&#10;pwvqRck701NdkU5DeH6BDw4+nz9xTsoomWPvPv149LNdbcpbN+7Jm8lPMzVvc04tPepkjnG6FdTn&#10;roc+2rfSqvbpGp5eoyQx0f2umGtR4Nnz38rgeSBMrg+ut+6w+JqbrlMvWSeD1HqWTrNyYfMsY3pL&#10;rh86aYfKuZ+YTsY+Ausg4L3+zXWoJnXcUIHwo5+Iud5Nb8H9t6eDa7Xv7eym6qslPtwX/+bdVDxB&#10;I9B/8KfS+/E/FS95RmqeCZj/d7D1m78LDgIIIIAAAggggAACCCCAAAJXLlD8RP7Kq0gFEEAAAQQQ&#10;QAABBBBAAAEEEEAAAQQQQAABBBBAAAEEEEAAAQQQQAABBBBAAAEEEEAAAQQQQAABBBBAAAEEEEAA&#10;AQQQQAABBBBAAAEEEEAAAQQQQAABBBBAAAEEEEAAAQQQQAABBBBAAAEEEEAAAQQQQAABBBBAAAEE&#10;EEAAAQQQQAABBBBAAAEEEEAAAQQQQAABBBDYfAFVrWcbOWn34gAAQABJREFUGfZEKkE2nhgErlhA&#10;eb5VAx1HVnidAuEH/1rCn/9w9GPq7d+5Lzu/9wfr1IS1rGt88IVVb2/7thV2GfC2dyXa+0jE88Rr&#10;3RIV1FwWT1nXTCA+fma12Iw/tssLqNT9kg4Hl8+UHBBAAAEEEEAAAQQQQAABBBBAAAEEEEAAAQQQ&#10;QAABBBBAAAEEEEAAAQQQQAABBBBAAAEEEEAAAQQQQAABBBBAAAEEEEAAAQQQQAABBBBAAAEEEEAA&#10;AQQQQAABBBBAAAEEEEAAAQQQQAABBBBAAAEEEEAAAQQQQAABBBBAAAEEEEAAAQQQQAABBBBAwJmA&#10;eado7W/8PWfllVWQCqoiSiXvpq6KqtRE1ZplFUW+10RA1bYyLdX9TvIe3mSssSGAwJmAH5ztm71o&#10;aIcJbYRA+rqq+91Ju3zlSd2vSi+a/X7jMB5KpGMxaftRODl31k4tPa6ShNNljs9L12scf5lPr519&#10;97s+eiJy+95c2erjp0llYyutysnTSkBgJJB+170eno4pM26KtkhHRUlGxwfJWCzaMuNvcDbeZ55r&#10;xrVfyRyuJ2O5e87ciEVLGEcSeH7m3FWIOA57hdVoB43CNOkEtWTNKNrmWSuK8uD4mcDDw8dngUvu&#10;HQ468v3HP5U/e/wzebV9R966+Yq80toVz3wfc7xFcZxcf86/rpj5Vc2Zn3lVHa07vRPrkGrfOg0H&#10;dSt+FDBzpNaYaw6ba6Hr7bxr86y6mHPasvi8npWfi3jVaGWL6R6LtG5m44lBAAEEEJhbIHz0wE5b&#10;CaTy0lfsuDUK+Tu7mdpGB1+If/NuJp6I5PHO4Z5Enz+U8TctVd+Srd/8XWgQQAABBBBAAAEEEEAA&#10;AQQQuHKB7P+Ru/IqUQEEEEAAAQQQQAABBBBAAAEEEEAAAQQQQAABBBBAAAEEEEAAAQQQQAABBBBA&#10;AAEEEEAAAQQQQAABBBBAAAEEEEAAAQQQQAABBBBAAAEEEEAAAQQQQAABBBBAAAEEEEAAAQQQQAAB&#10;BBBAAAEEEEAAAQQQQAABBBBAAAEEEEAAAQQQQAABBBBAAAEEEEAAAQQQQAABBK6hQLWeabQe9EQ1&#10;2pl4IhC4cgHl2VWIIzu8RqHw0QOrth5zzvIoKxAd7ltZ+zt3rLDLwNZ3/x1RQVW81i1RXmpsu6wI&#10;ZV0Lgfbf/HuiO4cSHexJfLgnqrl9LdpdeiMrVasIPRxYYQIIIIAAAggggAACCCCAAAIIIIAAAggg&#10;gAACCCCAAAIIIIAAAggggAACCCCAAAIIIIAAAggggAACCCCAAAIIIIAAAggggAACCCCAAAIIIIAA&#10;AggggAACCCCAAAIIIIAAAggggAACCCCAAAIIIIAAAggggAACCCCAAAIIIIAAAggggAACCCCAAAII&#10;IICAC4Hqb/wtqf0bf9tFUZRxTQRUrZFpqe53RFo3MvFEIHCdBVQlED0NEIXTIfY3REDVmlZLRuvh&#10;VEwjeV95Lzr//cadsC/takP6c4yRWjKu0lu6THNcBbV0ssuHmztJxsl713U8yUsf2e+HnxzI2dFH&#10;TzKxqn07E0dEjkDqndkSno6pivJzEttRw/isv+wjdmgQD+2InFDVr9ix/a4dzgsNk7UvGd/preYH&#10;0i2YG4M4lMArbmM6bxfhk2GvsJitoF6YJp2gnjPH02l6xpRtKQJRMj8+OvpiKXlNZ6KTO4CHR49H&#10;P81KTb564568dfNestbb14zpc5a9v+wxqg/3MlUcr+Gqmh3rOrm2qeSMqpdaNzK5iIRxlBNbblTR&#10;tTmv9Hmu03nnXWlcvZUpXnePRbVuZuKJQAABBBCYXyB89MBKHLz8pqj0vbKVYrUD3vZupoJxzrU/&#10;k+iaRqS/g6v61jWVoNkIIIAAAggggAACCCCAAAKrJlD8RH7Vakx9EEAAAQQQQAABBBBAAAEEEEAA&#10;AQQQQAABBBBAAAEEEEAAAQQQQAABBBBAAAEEEEAAAQQQQAABBBBAAAEEEEAAAQQQQAABBBBAAAEE&#10;EEAAAQQQQAABBBBAAAEEEEAAAQQQQAABBBBAAAEEEEAAAQQQQAABBBBAAAEEEEAAAQQQQAABBBBA&#10;AAEEEEAAAQQQQAABBBDYQAEV1DKt0mE/E0cEAish4Pt2NeLYDq9JKHr2WOKjJ1Ztg/tvW2ECyxfQ&#10;yXiJj/atjL2dXSvsMlC5/bLL4ijrmgsopURt7YiX/MjLX7nmGstrvqpUrcz0MLTCBBBAAAEEEEAA&#10;AQQQQAABBBBAAAEEEEAAAQQQQAABBBBAAAEEEEAAAQQQQAABBBBAAAEEEEAAAQQQQAABBBBAAAEE&#10;EEAAAQQQQAABBBBAAAEEEEAAAQQQQAABBBBAAAEEEEAAAQQQQAABBBBAAAEEEEAAAQQQQAABBBBA&#10;AAEEEEAAAQQQQAABBBBAAAEXAsrzXBRDGddIQNWa2dYOutk4YhC47gJ+YAtEQztMaCME0mui7nes&#10;djUqNXkqx1ZcOtAd9qVdbUh/jvcg19LjKsksXaYk71dWQS1dzKXD5p5CtW+JPtyb5KVT74efHMjZ&#10;yUurWjdzUhKVFlBB+p3Z/VESXxXf5w11lM4uN9yPi9eommeva3qe63+U/37vum/adJJbl3FkLzl3&#10;q1IfB1fm08zZSMfn1qeZzP2K55+bJu9g3hxPp+tHg3QU4QsKfHy8J2E83xy5YBHSScbLD/Z+Pvp5&#10;eeuWvHXzFXmtfVf8kr+nnYS9wiovMr/00ZNMfqp9+zQu75rzvPzAq2TOS0eEc6w/6XMuG+7Ncc1N&#10;l9GfsZ6l061SWDXa2er0jrJxxCDgSCD69D2J9z8W9dIbonZecFQqxSCwXIHo2WOJU9fF4P7byy3E&#10;cW7Kr4i3dUPik2eTkqODs+99k0h2RgK6Z3/v9/KelWKFAAIIIIAAAggggAACCCCAwBUIFD+Rv4JK&#10;USQCCCCAAAIIIIAAAggggAACCCCAAAIIIIAAAggggAACCCCAAAIIIIAAAggggAACCCCAAAIIIIAA&#10;AggggAACCCCAAAIIIIAAAggggAACCCCAAAIIIIAAAggggAACCCCAAAIIIIAAAggggAACCCCAAAII&#10;IIAAAggggAACCCCAAAIIIIAAAggggAACCCCAAAIIIIAAAtdNQAX1bJPDXjaOGARWQEB5vlULHUdW&#10;eF0Cgw/fyVQ1uP92Jo6I5QrEx09F4tjK1N/etcIEEEAAgUUEVFC1kw8HdpgQAggggAACCCCAAAII&#10;IIAAAggggAACCCCAAAIIIIAAAggggAACCCCAAAIIIIAAAggggAACCCCAAAIIIIAAAggggAACCCCA&#10;AAIIIIAAAggggAACCCCAAAIIIIAAAggggAACCCCAAAIIIIAAAggggAACCCCAAAIIIIAAAggggAAC&#10;CCCAAAIIIIAAAggggAACayigao1MrXW/k4kjwo2ATt7NHD/9VLzWDdG1pijPc1MwpRQLVAI7TTS0&#10;w4Q2QsCrN6126J69HjYrNet4XqAT9kfRgyjMO2zFVf3UuEqOptfgvHXayuQSAdW+Lfpwb5KDPtqf&#10;7BftZNLWW6KCYp+ifK/DcZUaR/r5mKl4fmHzIx0XpjEJBnHx+Kulx9+gW5z3MD/fejqvnJwG8Wqu&#10;m8dhL6e2dlQ7yN4v2SnyQ3U/9X70nGS9OdaKnNOIyhF4ePg4J7a8qE9Onoj5MXPpjZ2X5K2br8it&#10;eruUAk/mGKdbQX3usjNruFKitnZOz8/JZ7xOBX7xOhXG0dz1WFbC8ALry1rOveRam9509zgdRRgB&#10;ZwLRT78v8fs/PC2vuS3qS98Q/1u/7ax8CkJgGQLezh3Z/r0/kPDDdyR89ECGn78vwf23l5H1lebh&#10;7exKfPJsUod46nvfJJKdkUD2O7j9XAAmBBBAAAEEEEAAAQQQQAABBK5KoHJVBVMuAggggAACCCCA&#10;AAIIIIAAAggggAACCCCAAAIIIIAAAggggAACCCCAAAIIIIAAAggggAACCCCAAAIIIIAAAggggAAC&#10;CCCAAAIIIIAAAggggAACCCCAAAIIIIAAAggggAACCCCAAAIIIIAAAggggAACCCCAAAIIIIAAAggg&#10;gAACCCCAAAIIIIAAAggggAACCCCAAAIITAlUa1OB091o7yOJPv25SCUQ5Qejz8qXvykqqGfSEoGA&#10;UwHl2cXFsR1ek9Dgw3esmnqtm+LfvGvFEVi+QHzwRSZTb2c3E0cEAgggMLdApWol1cOBFSaAAAII&#10;IIAAAggggAACCCCAAAIIIIAAAggggAACCCCAAAIIIIAAAggggAACCCCAAAIIIIAAAggggAACCCCA&#10;AAIIIIAAAggggAACCCCAAAIIIIAAAggggAACCCCAAAIIIIAAAggggAACCCCAAAIIIIAAAggggAAC&#10;CCCAAAIIIIAAAggggAACCCCAAAIIIIDAOgqoWjNTbd3vZuKIcCOgOwfS/aP/Tk57QImqN6Xx3d+X&#10;yr2vuqkApcwUUH7FPhYP7TChjRBQ1YbVDj3sW+FGULPCeYHu83P6UZh32Iqr+YEVNoH0Gpy3TmdO&#10;umCEat+yzoyPnljh8wI6lVZt3z4vOcemBdLjKDpdTyrKm06Vuz+Mo9z4dGT/eZ7p+OlwZvwN5rj+&#10;zxjXmbymC3q+35txbk5Sp1HHw15hee3U2lB4wvME87jMs1bMW951T/fBweeFBK/vvCiH/Y7s9w4L&#10;086bwPThnz/5cPTzQuOG/KW7X5UXt27Oe/pc6U7C4nG6FdTnyssk0kf7VlrVuiXK80dxKr1GmdjB&#10;afmBl7ofsnI5DYSO75HCZF0cXKDMXjTIqf1qR6lKct9g+iecuj/pHa92pand5gpoLfGnPztrXydZ&#10;V08OzsLsIbAmAkopqdy5P/pp/PJfF51c81R1/mvqqjbT39mV4SdnczQ6nP+73qq2qax6xcm94fRW&#10;5nfw6XLYRwABBBBAAAEEEEAAAQQQQKBIoPiJfFEOHEcAAQQQQAABBBBAAAEEEEAAAQQQQAABBBBA&#10;AAEEEEAAAQQQQAABBBBAAAEEEEAAAQQQQAABBBBAAAEEEEAAAQQQQAABBBBAAAEEEEAAAQQQQAAB&#10;BBBAAAEEEEAAAQQQQAABBBBAAAEEEEAAAQQQQAABBBBAAAEEEEAAAQQQQAABBBBAAAEEEEAAAQQQ&#10;QAABBBBAAIFLC6hqXdTNF0UFNTH7EiQ//a6E/+r/svL2772VpEmOsSFwlQKeb5ceR3Z4DUI6Gkr4&#10;8U+tmgavfs0KEyhHIDrcy2Tsb+9m4ohAAAEE5hVQlcBKqoehFSaAAAIIIIAAAggggAACCCCAAAII&#10;IIAAAggggAACCCCAAAIIIIAAAggggAACCCCAAAIIIIAAAggggAACCCCAAAIIIIAAAggggAACCCCA&#10;AAIIIIAAAggggAACCCCAAAIIIIAAAggggAACCCCAAAIIIIAAAggggAACCCCAAAIIIIAAAggggAAC&#10;CCCAAAIIIIDAOgqoSlXEr4gk72Qeb3rQGe/y6VhAd4+mStSieycipo/Yrl4g9Y5biXjH7dV3yvJr&#10;oOpNO9M4lrjfEb/ZHsU3KjX7eE6oG/ZHsf05xkjNt9+dbE7USXnTm6ql6jR98JL7qn3bzqFzKDq5&#10;HihzXSjY9NG+lSKTl3WUwLTA6No7HWGuwVEkvvKmY3P3hzrOjU9HDuKz63r62DicGX+D7vjQ7M8Z&#10;7/eu54zldCbz1Cl9jovwcdgrLKYVNArT5CWYx6U3HOSdStyCAvvdQzkOi8fwr7/8NdmpbcnjzjN5&#10;Z/9D+enTTyScY77MW53H3WfyP3/wz+Sbu6/LL7/wpnhKzXvquelOnl9bzku0FdTPO2wdy67ht86O&#10;59x76uflB17x9SGMo7O8HOxddA7Nc512UP3Fi6i3RKbGg+4eL54HZyCwDIGnn4mY76tTm3rpjakQ&#10;uwisp4Cqzn89XeUWVt/8FfF374u/syue+WlNXesLKj748B3xtrbF394VFRR/By7IbuUP6176O/jF&#10;7v1XvqEbUMH+u9+X6Mmn4jW2RSXPafzkmUblxdc2oGU0AQEEEEAAAQQQQAABBBDIFyh+Ip9/HrEI&#10;IIAAAggggAACCCCAAAIIIIAAAggggAACCCCAAAIIIIAAAggggAACCCCAAAIIIIAAAggggAACCCCA&#10;AAIIIIAAAggggAACCCCAAAIIIIAAAggggAACCCCAAAIIIIAAAggggAACCCCAAAIIIIAAAggggAAC&#10;CCCAAAIIIIAAAggggAACCCCAAAIIIIAAAggggAACCCCwRAEV1KX5u/+5lePw5z+0wiagKkEmjggE&#10;nAt4vl2kju3wGoSGn/5cZDiwahrcf9sKEyhHID7YszJWjZaoat2KI4AAAggsIqAqVTt5an23DxJC&#10;AAEEEEAAAQQQQAABBBBAAAEEEEAAAQQQQAABBBBAAAEEEEAAAQQQQAABBBBAAAEEEEAAAQQQQAAB&#10;BBBAAAEEEEAAAQQQQAABBBBAAAEEEEAAAQQQQAABBBBAAAEEEEAAAQQQQAABBBBAAAEEEEAAAQQQ&#10;QAABBBBAAAEEEEAAAQQQQAABBBBAAAEErrdA9MWHEv7gH4uqNZOfxuiz8s3v8J7ZFR0WqtoQ3T06&#10;q12/c7bPnlMBqx+el+w12k7rQGH5AsoPrAMqGlphApshYK5b6U33kjWxeToPm0HqXcfpxEm4M+yP&#10;YvtRmHPUjqpV7HFljurUGmyuo2Vtqn07lbUWffRE1I0XUvF2UOsk3fETK9LL5GUdJjAloPLGUfLe&#10;7Iryp1Ll7w51lH8gFduP5xh/Xmr89bt2LrUtkf6JHTdjXNdSa6R90mmoN0ed8s4rO+447BUW0U7u&#10;lS6y5c3xdD7zrBXpcwhnBR4efp6NTMXcrLVkx4zrZHuheWP08xv3fkHee/qJvPPkQ/ns5GnqjIsH&#10;f7j3vnzeeSbffeWb0gxqF8/o+Zknw+JxuhXU5y4nTtb66W36eqDMtclL1qN4ar15Pk+qJr5gC2O3&#10;90i9aFBQo/zDvRnrWX7q1YlVjVZyrd6fVCjv+8PkIDsrI6B1nFxTe6Lq2XvNlankohX57GeZM9TL&#10;b2TiiEAAgasRCO69KeZn0c2sV8d//Pcn9wEqeSbV/PXfkdpbf2nRrNYmfeY7eP30fnFtGnCNKhp+&#10;8CMZvPeDSYsrL74u27/7n03C7CCAAAIIIIAAAggggAACmyZQ2bQG0R4EEEAAAQQQQAABBBBAAAEE&#10;EEAAAQQQQAABBBBAAAEEEEAAAQQQQAABBBBAAAEEEEAAAQQQQAABBBBAAAEEEEAAAQQQQAABBBBA&#10;AAEEEEAAAQQQQAABBBBAAAEEEEAAAQQQQAABBBBAAAEEEEAAAQQQQAABBBBAAAEEEEAAAQQQQAAB&#10;BBBAAAEEEEAAAQQQQAABBDZFQEdhtil+kI0jBgHHAsrzMiXqOBLl+Zn4VY0IHz2wq6aUVO591Y4j&#10;VIpAdLBn5etv71phAggggMCiAqpStU7R4cAKE0AAAQQQQAABBBBAAAEEEEAAAQQQQAABBBBAAAEE&#10;EEAAAQQQQAABBBBAAAEEEEAAAQQQQAABBBBAAAEEEEAAAQQQQAABBBBAAAEEEEAAAQQQQAABBBBA&#10;AAEEEEAAAQQQQAABBBBAAAEEEEAAAQQQQAABBBBAAAEEEEAAAQQQQAABBBBAAAEEEEAAAQQQOBPQ&#10;R08k/sh+x2/9G39F1FkS9lZJoNYU6R5NaqT73ck+O24FdOesH8Ylq2Z7vMvnFQpU3v41Ge5+SSKV&#10;vIPdq4iub11hbSi6LAFl1sPUpvudSUyjUpvsz9rpDk/ff9yPwllJJvE1P5jsj3emyzNxeXUap73s&#10;p2rfymShj/ZFbryQibciOoci0dCKysvLSkDgTCDIGUfJuKl4yfpSsEU6LkhxengQ2/2Td1LNr1jR&#10;epC6/pvrT//ETjMMc+/n6r79HnDrpOeBwRxzIu+8suOOh6l25xTYDho5scVRQXK98JSSWOuZiedZ&#10;K2aezIGJwAcHjyf7s3Ze27mbORR4vrx9+/7o52nvWN7Z/1DeffqRjNfyzAkLRHzWeSp/+N735Duv&#10;/EV5uXV7gTOzSU/CXjYyFbM1xzXKnKLjSKRzYJ2t2qn6BXVr/uuwP0pvxnTRFpr8HW69C64t6zr3&#10;VKMt1oqSjFu21RQI3/9X0vvT/0lG93aD0znc/g/+GxHfX80KL1qrz96zz9i+I6q5Y8cRQgCBtROI&#10;j5+JTF3LdfK8UFWy31uX1bDh44cSPvyxxMn37tF6mXzPbP31f39Z2Rfmo5P79PRzUC/nuUBhRiRw&#10;IhCbZxFTm7kvYkMAAQQQQAABBBBAAAEENlmg+In8JreetiGAAAIIIIAAAggggAACCCCAAAIIIIAA&#10;AggggAACCCCAAAIIIIAAAggggAACCCCAAAIIIIAAAggggAACCCCAAAIIIIAAAggggAACCCCAAAII&#10;IIAAAggggAACCCCAAAIIIIAAAggggAACCCCAAAIIIIAAAggggAACCCCAAAIIIIAAAggggAACCCCA&#10;AAIIIIAAAgggsMoCUZitnc+ribMoxDgX8PxskXEkkhefTbkSMeGjd6x6VF74kni1hhVHoByB+HDP&#10;ytjb2bXCBBBAAIGFBYKqfYqORUeRKD/nemWnJIQAAggggAACCCCAAAIIIIAAAggggAACCCCAAAII&#10;IIAAAggggAACCCCAAAIIIIAAAggggAACCCCAAAIIIIAAAggggAACCCCAAAIIIIAAAggggAACCCCA&#10;AAIIIIAAAggggAACCCCAAAIIIIAAAggggAACCCCAAAIIIIAAAggggAACCCCAAAIIIIAAAghcOwHd&#10;72TarKq83zeDsiIRqtkW6Z+I1JqizE/79orU7PpVQ3eP7EZXqqKSH7arF6i89IZI+67o4fDqK0MN&#10;ShMwa2B6m76mNSu19OFMuBv2R3H9YZg5Nh3hKU8qXvYdybrfnU42WpetiCUGVOtmJjd9tJ+JS0fk&#10;peHakVaaHVZBzjgaDsSf453ZwzienfHUkX5UvFbV/GDqjGR3YI89ae6IPP3MThPlj+t6Oi/7rFGo&#10;F+efm5PUadRx2Cssr3WJ+1jj3E36d9YWJe9MH8ZR7now6xzibYFe4vu489SOzAl9aftuTuxZ1M16&#10;S37j3tflL7/8tnxw8Ln8eO+hfHS8d5bgAnvdaCD/68M/k2/deUN+6c6XRSl1gVxETuYYp1tBfa68&#10;9dETEa2ttKp9yw4n65Q23w/G2+B0ngReZRwz8zOMi9efmSdf4EAvMb7IZsbNWm7JOJ3edPd4Osj+&#10;Kgkk82w036bqNLqvrObcB0ylWYvdMJk/+4+sqirzfYkNAQTWXiA++CLTBm97NxO3rIjh4w+l+2f/&#10;m5WdNt95PM+KKyugR9+BUvdFOc8FyiqffBcTiDv2c1Ovub1YBqRGAAEEEEAAAQQQQAABBNZMoPiJ&#10;/Jo1iOoigAACCCCAAAIIIIAAAggggAACCCCAAAIIIIAAAggggAACCCCAAAIIIIAAAggggAACCCCA&#10;AAIIIIAAAggggAACCCCAAAIIIIAAAggggAACCCCAAAIIIIAAAggggAACCCCAAAIIIIAAAggggAAC&#10;CCCAAAIIIIAAAggggAACCCCAAAIIIIAAAggggAACCCCAAAIIILAxAsPQboryRHmeHUcIgasQ8Pxs&#10;qXGcjVvRmLhzKNH+J1btgle/ZoXXKaCjoUTHxxKdHIjXviVes73S1Y8O96z6+du7VpgAAgggsKiA&#10;qgSZU/RwIMpvZOKJQAABBBBAAAEEEEAAAQQQQAABBBBAAAEEEEAAAQQQQAABBBBAAAEEEEAAAQQQ&#10;QAABBBBAAAEEEEAAAQQQQAABBBBAAAEEEEAAAQQQQAABBBBAAAEEEEAAAQQQQAABBBBAAAEEEEAA&#10;AQQQQAABBBBAAAEEEEAAAQQQQAABBBBAAAEEEEAAAQQQQAABBK69QL9jEwR13p9ti6xUqPHb//FK&#10;1ec6V0Z3j6zmqxV/n7RVWQIIbICAqjUzrdBT17RGUMscT0d0h32J4lgiHacPWeGan31vskkwXZ4J&#10;59XJxC9jU6YOWzsiyTvsx5s+ejLenfkZ56RR7dsz03PAFlCVqh1hQsk7syuV7PhLJxzqKB2VGx7E&#10;YW78dGRmDA6604dHY09bMUkgqWfelskrJ9EgGubEXm2U1lpOhr3CSrSSe9mLbnW/Kt0ZbuM8+0l/&#10;VTx/HORzQYGHh59LZqym8jBj9O7WzVRsftBXnnzlxkvy6tauHIddeffpx/Lus4+T/eKxkp+jyL/4&#10;4mfyeeep/NYrf1EaeWvArBOT+DgZp+bact5m6lyfM199tJ/JKrOGV1NjPjwtP5hjnIbxfOtUphIX&#10;jOgNi9e7vKz70cXOy8vLZZxqtOzievb3B/sgoasUULVGpnjdT6617fnWoszJqxTx+P1kcbLvddXL&#10;b65SDakLAghcUCA6zN4neNu7F8yt+LS877vafC+ptItPXkKK0bqcykfVi7+XpU4h6Egg7hxaJXk8&#10;N7U8CCCAAAIIIIAAAggggMDmCVQ2r0m0CAEEEEAAAQQQQAABBBBAAAEEEEAAAQQQQAABBBBAAAEE&#10;EEAAAQQQQAABBBBAAAEEEEAAAQQQQAABBBBAAAEEEEAAAQQQQAABBBBAAAEEEEAAAQQQQAABBBBA&#10;AAEEEEAAAQQQQAABBBBAAAEEEEAAAQQQQAABBBBAAAEEEEAAAQQQQAABBBBAAAEEEEAAAQQQQACB&#10;zRDQUWg3pBLYYUIIXJGA8nyR5z+n+55oHYu6ovosWmz46EHmlOD+25m4VY/QYV+e/YP/SvSgO6nq&#10;1nf+rtTe/rVJeNV24pMDkaG9tnk7d1atmtQHAQTWTEBVqtkaDwcitUY2nhgEEEAAAQQQQAABBBBA&#10;AAEEEEAAAQQQQAABBBBAAAEEEEAAAQQQQAABBBBAAAEEEEAAAQQQQAABBBBAAAEEEEAAAQQQQAAB&#10;BBBAAAEEEEAAAQQQQAABBBBAAAEEEEAAAQQQQAABBBBAAAEEEEAAAQQQQAABBBBAAAEEEEAAAQQQ&#10;QAABBBBAAAEEEFhLgejT90RV6yJBTVTyI7WmjN6vu5atudpK6/7ZO3FNTRTvgLzaDqH0tRGIu8dW&#10;Xb3GthUmgAAC5QqMrv+pIqavaY1Kcn9QsHWS98P3I/td63mn1PxKJlprnbynPXl38tSmkvuRMjev&#10;dVtG74d/Xog+2i8sLpPG3DuVXM/CSq1TgiD/ndkV1S5sRaTjwjQmQT8eFqareYGdJnX/Jo2kPmac&#10;RlN5zRjbdT+Vl53zKNSLi+dFzmmlRnWjgcRm3p2zbQV18ZR3TorzD9XmsOknxlvZJeH8jDk6EXh4&#10;+HiyP2vn1e0Xkn5Usw7PjG8FDfnWC2/IL935inx8si8/efqRPDx6XDhu8jI05//he9+T797/przY&#10;vJmXJDeuM+zL+aNUxIzTeTd99CSTVLXs+pjr4XSZOuyNzgm84oEazrH+ZCpwiYheMo8vsg0c1/Mi&#10;dcw9p566VgxD0cm9R949TO75RDoTyLs30v2Os/JLLeiz9+zsk7VBvfCaHUcIAQTWUiA+2LPqrepb&#10;4pX4XNdL8k9vunci0kxd79KJlhTOW5fz1u8lFUc2lxDQyT2PJPc805tq8tx02oN9BBBAAAEEEEAA&#10;AQQQ2DyB4ifym9dmWoQAAggggAACCCCAAAIIIIAAAggggAACCCCAAAIIIIAAAggggAACCCCAAAII&#10;IIAAAggggAACCCCAAAIIIIAAAggggAACCCCAAAIIIIAAAggggAACCCCAAAIIIIAAAggggAACCCCA&#10;AAIIIIAAAggggAACCCCAAAIIIIAAAggggAACCCCAAAIIIIAAAggggAACCCCAwHoIREO7nn5ghwkh&#10;cEUC1Td+SczPum7howdW1VWtKf4Lr1px6xBQQU10ap2IO0crXXVVb8n27/2BRAd7Eh98IdHhnvi7&#10;91a6zlQOAQRWX8C//bI0fu13RFWqooLkfsl8VhurX3FqiAACCCCAAAIIIIAAAggggAACCCCAAAII&#10;IIAAAggggAACCCCAAAIIIIAAAggggAACCCCAAAIIIIAAAggggAACCCCAAAIIIIAAAggggAACCCCA&#10;AAIIIIAAAggggAACCCCAAAIIIIAAAggggAACCCCAAAIIIIAAAggggAACCCCAAAIIIIAAAggggAAC&#10;cwnoKJTw//jvrbSV3/hbUnnzV6w4AvMJ6EHXTljjPZA2CCEE8gV099A6oBotK0wAAQTKFVCV5P3F&#10;yfvdJexPCtL9zmS/6lfEU57EOp7EpXd60UD6yX1F0Vbzk7JSm+4ep2JEVK2ZiVtmhGrfEvn855Ms&#10;9dH+ZH/WTjqN2t6dlZT4HAFlxlh6Gw6k4nnp2Ex4qKNMXF7EIB7mRU/iVLIXeP4kPNpJ6mBt5j3e&#10;ZpxGU3kN88d23ni28koCRXVKp3cRPg5T96w5hbaDy93H1nPmerqYedaM9DmETwXMevzo8ItCjte2&#10;7xamOS+BUkpeae2OfnrJXPnps0/kJ88+kmf9k/NOyxzrDPvyv7z/ffnVu2/KL77wlczxvIiTsJcX&#10;bcVtBXUrfF4gvYZLY1tUpWqfks7v+XUx8FPrhn3WKBTG861TOadeKMpcdy+yRcnYGSTrm7m2r9Om&#10;dl8R7xvfEfM9QTXaIvXk+8KatWGdvC9T17x7uOn7ysvkfeXnfvaeVQX1wpeSdSR7b2slIoAAAmsh&#10;EB3Y91Veyd/1VM4zY5drpe5l7+W8kr+Dr8VAWMFKxh37mampomfuhdgQQAABBBBAAAEEEEAAgQ0W&#10;WK+n1xvcETQNAQQQQAABBBBAAAEEEEBgeQJ+8gto5pfxyty01qWXYervzfFLv5dtp7GqVlO/3HfZ&#10;TDn/0gKmX8w4Y1stgU1aX1ZL9nK12aT5EkVR6Wu/q3V/OByWfq102ZbLjdLis801v1Ip95G9ua6Y&#10;MVb2ZtZK2lK28mrm7+rexcX1eDWFL1arOJ79B6oXy/Fqzyr7O5Kr73pGsey2mDLMtdLF5qIcF16u&#10;zFy1xUXf05b5lVlf5reaTsn6Mq1RvL8pc9L0+6a0xfRa2W1hfSmeG3kpWF/yVGbHlT2OZ5e83COs&#10;L4t5ulpfXPSLq7YYYRfzxcUa5qJfXHmZclyYueh70xYXW9ltcTUnXYxjV20x/V52v5gyXMwVF/3i&#10;ysuVmYu+N21xsdGW+ZVZX+a3GqdkfRlLzP/JnJzfymXKsvuF9eViveniPqnsvh+3fJPaMm5TWZ+u&#10;ri1l1T+db9ljbNPWF/O7KS42F+W4KMNYsb7MP2JYX+a3MildrS8u+sVVW4xb2eu+KcPFvHdVjgsv&#10;05ayNxfjuOw2TOdfdr+4mpMu+sVVW0z/lH1v4aotLvrFeJU9jk0ZxsxFOWX3vWmLq82F16a0xdX4&#10;Ml4u+sXV/UvZ88Vlv7gwc9H3ruZk2X3vqh2mnLLb4uqa76otrsZx2f1ivFzMe1fluOoXM57L3FzM&#10;F1f9bpzK7heX18my22K8XPWNi7a4KMNV/7tqixkDZW5mfLloi6txXPZ10vydriuvss1cXFvGY7fs&#10;tphyXPQL68u4R+f7NP1e9pw0NTH94mIre4y5nJO0ZbER42INMzUqu19clWHKcWHmYn0xbXGxld0W&#10;V/cvxqrscbxJa6ULr/H4LXuMmX4puwzTFhf9b9avssexaYspx7Sn7K3strhY78dGZbfFxfhy1RZT&#10;jou+cTVfyu77cb+4MhuXV9anaUfZ64uL+eKiP0wfuGhLWX2dztdVW1z1TdnlGK9NWV9c9b2rclz1&#10;S3oOlREuuy2mT1xsLueLi/aU3S+mDS7KcDEnzRBz0Zay1/zxuHLRlrL/7WXTFuNVfjnurpNl94uL&#10;uWL6xUU5LsoYj7Gy+8WU4+JZ0rg95rOszcxJF14uyjBGZZdjxrGLzdV8cdEWU8Yi80Wl3jegKsFc&#10;5/u+V3pzTPcrVW45ru5fXIxlV+PYrGNlt8fV/6cq677S+ISPfmLNkeD+W8ncKucdImX3vddsS3z0&#10;ZNIe3T0qdf2/dL8k72vx735JxPzM2DbtenxpsxlO09FlX/Onyyp7n7bML1z2+jJdExf9cpm54t28&#10;K8Ev/7XpKs/cv0w5MzOdOlB2/lNFsYsAAggggAACCCCAAAIIIIAAAggggAACCCCAAAIIIJAjUK1W&#10;c2KXG+Xi/58tt8bkhgAClxUY/c5RGF42m8Lzze+Vl73GbFJbCkFJgAACCCCAwIoKmL8p2JTfNXNx&#10;/7Ki3bjS1Sr7nnKlG7/ClXPxzGKFm79w1cx3l8FgsPB5i57gol9czElzXXHRlkV9L5reRd8bs7Kv&#10;x5vWLxftz+t4nlnDotTfhpbl4GKNCYKgrOqT7wUFzPpixtkmbObvVV1s5f+bHm7+LW3T72Vfv0x/&#10;mO+tZZu5WitdtMXFGDZlmGuLi3XfRRmmPWWPZe7FjPL8m6s5afql7DHGWjl/v49TuugXU1bZfT/d&#10;nvF+WZ+u2lJW/afzpS3TGufvu1pfTC1c9EvZ12LTDtYXozD/ZrxcPOMbDofzV+oSKV2M40tUb6FT&#10;y27Lpq0vLp4lme9Hxq3srey+H9ffxZrsqi3jNpX16eraUlb90/mW3S+btr64mCumj1yUU3bfj8fa&#10;JrVl3KayPllfFpN1tb646BdXbTHCLua+i3lv2uKiHBdepi1lby7GcdltmM6/7H5xNSdd9Iurtpj+&#10;KbtfTBku5r2LfnHl5crMRd+btrjYFvn32l3U5zJllN2WTVtfyvYyfcn6sviIZn1Z3MzFGWX3i8v1&#10;pey5b9pStte4z13cJ9GWsfZqfbroFxdlGNWyy3E5JzdpfSm7Labvy/49UVOGi+uLKcOFl4u2mOuK&#10;i2uL6RsXW9ljzNV7k4xV2W1xMb5MO0w5ZbfFhde4LWXPF1frixnLZbfF5O+i703flL2dzpey35dn&#10;vlOospsyyt/FNazs8TWGKvu+0pRT9rsST8so//fdTTku+t7MFxebi997dDGOjVfZbXF1bTH97sLM&#10;RRmmLS6uYS7mi7nml13O6d9qln8NO11eyi3HWLlY95PXaZa+nc79cgsy87Hs8WWgTDme55dspqVe&#10;ry9URtwNpZ86o7rVkuo5+Zi2lH09dlHGuNnLbMsg7I2zHX369ZaT64opzLSj7DEWRUNx8fvuoz4p&#10;+XbMjLGy719Mv7i413fxnKf09bh7bLgmm2puT/aXvWPaUvZcMXU+vbdYdu1T+SXzJAjKeY/4dEm1&#10;Wj2ZLy7+XYuSJ37SKHMvZuZ/2dui1+OL1KfT6VzktNnnVBsi4dldweD4QOrJ3x+Nr5NbQU2OBt2Z&#10;58cJ7nE4+/j4xHqlOsnTxJm50js5HB+efEZ+8m/1LPHfsdaxtudl+9akLLOjT54l/x7F8Nz7aH20&#10;b52jWresPKM4kppfs9KUETB9X/YaY65fyy5D6+zcqygtrWarkCn5RijNZvPcdFEyliJ9/lpV86vW&#10;9V8nYz6K7H8v3W+2ZZiMU5ka716S76x7oKpXkUE8+29OzbFWe1u8Jaw9OqnHMtaw4+HZXJ+F2grq&#10;lxoDVTOHC7bIK/d5krnmu3guYvqk0UjW0JK36X9X8OPj/XPHnalK8n9O5cX6zkL/FqVpy6x/9y1Q&#10;vnz95v3Rz+edZ/K9z96RZ4OTuVutk3n8zz5/Vz49eSLffukXkvXy/DFy1CvOu5HM6Vl/812r1aQy&#10;dZ8UJuVOb97OrnXcHBvWGmKtIslcMXk0pPh79jCZn2Vd//v97JztDe21a7ptRfv9aCBV376HNPNl&#10;1jpXlN8ix/PaMtf57V2Rv/BbyShKrtnjE5Jru+Ssv0Fg1vpyr8dmPd7eLu87y7iJ5rPVKr5OTqdf&#10;dN9c87vd4nu4efPVcfZ6b+4ra8kYG99XzpvXounKXPf18VOJjlPryMtvlvad36zFy74Xm+Xp4rmF&#10;izJmtW/Z8bRlflEzJ5dx7zpPiZftl/jQ/q5XuXEnM7+X2Ra/kbO2J98/TBmXbcs8XjKwn2Gbc0yd&#10;ll32Ms1mtWvZdZ5Vjov4vLZEPfuZqamHv7Wz9L5advvy2rLMMtZpfZmn3S7miqlH2eWUnf88lqRB&#10;AAEEEEAAAQQQ2AwB++n1ZrSJViCAAAIIIIAAAggggAACCFxzAfM/0Mr+n2ibRGz+x5OLX/7cJDPa&#10;cn0FWF+ub9+7arn5Re2yf5nR/HKpi3U/TP5AyfzSSZmbaYeLtkz/YUFZ7XHRL6Y/TL+UvbnoFzNP&#10;XLTF/MJ/2b+QXXZ/uMzfxRpm2mP+eIVfnpq/Z81cKfvaMn9tLpfS3Iu5aEvZ1y+j4KItZp64aIuL&#10;clx4mX7ZpLaY9pS9ueqXstth8nfVFhdz0kVbXMwV0y8uynHhtWltMe0pe3PVL2W3w+Tvqi2sL4v1&#10;JuvLYl6uxvFitbpYatqyuNumrC+m5ZvSFhdrmPFyMV9clGHa4sLMVVtMe8reXLVlU+ak6Y9NaYuL&#10;uWK8XIwxF2WYtrgwc9UW056yN9qyuDDry2JmLsaYizJMq1lfVq/vF6vRxVO7GmOsL4v10SbNyU1q&#10;y2K9eLHUrubkxWq32Fmu2sL6sli/bNKc3KS2LNaLF0vtak5erHaLneWqLZuyvhjdTWmLmfcufo/L&#10;jLGyzVyN48Vm18VS05bF3coeX6ZGrvplU9ricn0pex1z1fcuzFy1ZfFZvPgZpi2zXgixeG5Xe4aL&#10;fnFxr28UXYxjV20xf3+ySetL2dcXF+PY1UylLYtLlz2+TI1c9IuLNcy0xcU65sJr09riahy7uH8x&#10;Y6zszcV10rTBVb+Ufc13Me+Nl4t1zKwvrsZx2f3iaq00fVP25qotLtYXV20pe3yZPnfVFhdrpav1&#10;ZVP6xfS9i7Wy7LXF5L9J13zTlk3pF1fri4sx5qItru7FXLTFlOFq3S+7HBdeLsawKcNVW1xcJ11c&#10;8zepXzZtfXExxkz/s77MPwtcrS/z1+jiKWnLYnasL4t5jVOzvowlij9dfT8yY7nszdX9S9njyzi5&#10;+A7uaj120S8uvEy/uFiTXfXLpoxj0y8uNvNvsG7Ss6Sy2+Ji3pt+dzFfXF0nzZwse156ni/m35Qt&#10;e/N9r+wiRtfJssexaYSLfxf59BoWlWrmck6W3S+mLS42s76U3RYXZRgrcw0r+zmPi/XYtIV7MaMw&#10;/+byGjZ/rS6W0vR92Wuyi/FlWm/6ZZHrcRT2bTS/Umhxem2J7fNKCAWBKn2trFTM/9Mtvy0u+n+T&#10;1kpzbVlkHF9k+Jk+MWZlbMMvHonuHVtZB6+8Xer1ssx7fdVsixw9mbQn7hyV1hYXc8U0xMV8cVGG&#10;aYsLM1dtMe0pe6MtiwuXub6Ma+OiX1zMFdMeF+WYMtgQQAABBBBAAAEEEEAAAQQQQAABBBBAAAEE&#10;EEAAAQSuRsD8vxrzew1sCCCAQBkCZf/OlKmz+X/05qfMzfyugYu2mN9lZEMAAQQQQACBfAEX1/z8&#10;kpcfu0ltWb4OOSJgC/DMwvYoCg0Gg9K/u5hnSdVqtagqa3F8k56Lmb/tdfG91ZiV/fv4Zt4z99di&#10;Ci29kmZslf03sabS5l7Mxd+QM46XPkTIcErAzJWyx7EpzsU4dtWWsq9fY6+yzUy/u1grgyAY/X3/&#10;1LBb211zj1T2fHFxbTEdwL3Y6g3DTbp/Mbou1koX64v5fuRirXQx912UYfrexfriqi2mPWVvtGVx&#10;YRfri4t+cTFXjK6Ltrgow7TFhZm5By/7Pty0xTx7LXtz1S9lt8Pk76otm7K+GC8X45jvR4uNflfj&#10;eLFaXSw1bVncbVPWFxfXYqProhxX43iT2rL4yF/8DFf9snjNFj/DVVs2ZX0xwpvSFhfz3ni5KMfV&#10;ODbtKXujLYsLb8qcNC3flLa4mPfGy8V8cVGGaYsLM1dtMe0pe6Mtiwuzvixm5mKMuSjDtJr1ZfX6&#10;frEaXTy1qzG2SetL2b9jY3pzk+bkJrXl4jNt/jNdzcn5a3TxlKbvy54vLsowAi76xVVbNmlOujBz&#10;0ffjWVb2tdJlW8ZtKuvTVVvKXsOMj6u2lD2+TFs2aU5uUltM35fd/2Ycl12GGWOu5mQYlvsuXjO+&#10;ktlvmlTqZvql7Peknral1GaMMnfTFuNVbt+bxgTB5rzz1bSn7Lnv6l2ZLtpifu/NxZx0tVaW3fdm&#10;fSm7DNPvLu7FXNxXmLa4+Pt583cucaxNcaVuLvrFrC8u1n3znlwXW9l/G2TGcdlrmHGqVmul3/OZ&#10;8eX7C96Lpd/3nNTVqzZG34Fm9a+LcTyr7DLil7km637HqqKqNUZhF3+HUKmYdazcd1cPh5F0OnYb&#10;rQYvKVBJ3ju+zH7Jq1a9US/dy9V3CvP3Ad1uN6+ZS4sz93tljq+4c2jVNQ7q0uv1rLhlBcw1X6kF&#10;18qLFO7g362t1qrnrtcXqXbeOea+oux/y8jMl7LHsWmbuU8qe30xZbhYK09OTvK668JxbS+Q6X+V&#10;vnvwRJrJ+jJeyxqVmhwNzl9rnnSPCsuv+vb1yqwtR/uPJf2vmB0PItHPnhXmN28CM/en1xXfq0tt&#10;+uQ4ksPPHolu7kzHWvuNw32ZftNyv7olxwdndWy1WlKv161zyggcHR2VPl+azab0+/3lVj9ZS07v&#10;jM6yjQfJWh8V37+ESf8UfS/oDIvrW/Uqtt3JgdWnpmahebaZ3ItM9/Ww15HhjGutyXMQn//cLdRJ&#10;231rxJ0hLLBnnu0eHtrXzAVOnyTdPz4bt5PI1E4lUvLsMnMwjFI5ZoPHiWuvWs713pRmvre42Mx9&#10;UtH4vGw9zFps5v54+9nBR+PdmZ+3qy05OTyWRa4WZg2b53psRvO3b35VfnDwUB71nsysQ96BR8d7&#10;8ofv/b/yqzuvy81gKy/JKO6LztOZx8YHvKGWJ0/yy79z5471XT862Bufdvq5dTPz9+Jxco2a3uJ+&#10;9zTNHN+zwmSNK+t++fj4OJP3ScE1ebod6f39w2eiq/a6tb29Xfr9nqnH3l6qH9KVW0L43r1XJvcv&#10;S8guNwtzPzl9XzGdyNv/KPGti64l4zv5XpNUZvrwQvvm/mXZ93zpCpgyDg4O0tEXDyc2N5OraPIE&#10;fJLH4d5j2ZpjHk1OuOCOeb43vVZeMJvc0/wPfpS5X+3uvCx6am3OPfGCkaZfzNwve9vZ2cmsL8su&#10;01yPy/4Otuw6z8pvk56JumqLi75fRluigy+sblft29bcMPdiy2yLTp6/p7eoezIqo6z7iXF5xivq&#10;ZdcXnVyzlln2ss3G9Z/+XEbfT+d3lfuz2hKd5Hz/a7SW2lfLbvestiy7nGXOyVl1c9EWF3PFtM9F&#10;OaYMNgQQQAABBBBAAAEEliEw/f+sl5EfeSCAAAIIIIAAAggggAACCCCAAAIIIIAAAggggAACCCCA&#10;AAIIIIAAAggggAACCCCAAAIIIIAAAggggAACCCCAAAIIIIAAAggggAACCCCAAAIIIIAAAggggAAC&#10;CCCAAAIIIIAAAggggAACCCCAAAIIIIAAAggggAACCCCAAAIIIIAAAggggAACCCCAAAIIIIAAAggg&#10;gMCyBIahnZMf2GFCCCCwsED46EHmnOD+25m4dYnwGtsSTVU27hxOhdhFAAEEEEAAAQQQQAABBBBA&#10;AAEEEEAAAQQQQAABBBBAAAEEEEAAAQQQQAABBBBAAAEEEEAAAQQQQAABBBBAAAEEEEAAAQQQQAAB&#10;BBBAAAEEEEAAAQQQQAABBBBAAAEEEEAAAQQQQAABBBBAAAEEEEAAAQQQQAABBBBAAAEEEEAAAQQQ&#10;QAABBBBAAAEEEEAAAQTWX0APeplGqGo9E0fEfAK617ESqlrTChNAAIGsgDbvnR8O7AONth0mhAAC&#10;pQvooGaVocK+FW6kjlsHnwee9Y7zoq24mh9YYRNQYfZ+RAfl3o/EWzey9Th5Krq5k4kfRfQ7ooa2&#10;SdzM5pF/MrEjAb+ShUjWf1952fhUzDCOUjHZYD9KricFW81L1SHsZs+oNkTS4/ScvOtJ2uNhdgxP&#10;Z9xN2tmo2HNs+rjr/U6Uuu7mVGDLv1x9q2nrnDIG0TAnlqh5BD7tPytM9lKt3DWqonz5lRtflt1O&#10;W354+KHEogvrNE7QjQfyJ0/flb/Quidfbr4wjrY+TZqireFlryl552id1O3YNlPtW9mk6Wvd82vh&#10;POtUGLsdz/24eM3LNvA0pu+4rrPqsZHxyVirfu8fijJjLtl0co0Lv/FXJXrtlzayubmNUkrMfeX0&#10;/Z2Xc6+Xe+4KR/qP37dqp+st0Tv565eV8LKB5FrpdQ8lbuWsWam8K49/LtX3/7no5J5DV6oiyU/v&#10;a78l4hXfa6WyWplgdPREhp+9L7pzJLFx6BzL1nf+rqhknLEhsCyBuHOYeS7l7+wuK/vcfPKev+vk&#10;O6erLf0M26wXyvcvXbxO7p3i3omo5DuVX+e5+KVBkwxG4zOVkcdz05QIQQQQQAABBBBAAAEEENg0&#10;gdT/zdu05tEeBBBAAAEEEEAAAQQQQAABBBBAAAEEEEAAAQQQQAABBBBAAAEEEEAAAQQQQAABBBBA&#10;AAEEEEAAAQQQQAABBBBAAAEEEEAAAQQQQAABBBBAAAEEEEAAAQQQQAABBBBAAAEEEEAAAQQQQAAB&#10;BBBAAAEEEEAAAQQQQAABBBBAAAEEEEAAAQQQQAABBBBAAAEEEEAAAQTWWCAKrcorn9cSWyAEELiA&#10;QPjhO9ZZ/s0XxWvdsOLWKeA121Z1486hFSaAAAIIIIAAAggggAACCCCAAAIIIIAAAggggAACCCCA&#10;AAIIIIAAAggggAACCCCAAAIIIIAAAggggAACCCCAAAIIIIAAAggggAACCCCAAAIIIIAAAggggAAC&#10;CCCAAAIIIIAAAggggAACCCCAAAIIIIAAAggggAACCCCAAAIIIIAAAggggAACCCCAAAIIIIAAAgis&#10;u4Ae9DJNUEE9E0fEfAJ60LESqlrTCq9jQPe7MmpXFEkcDkQ6JyLbd9axKdR5RQV09yhTM1VvZeKI&#10;QACBcgV06vqvQvseoVmpFVbgaf+4ME2tEmTTDLrZuGq59yO6eSNTpnfyTOIZlziv8yyTXm/dzMQR&#10;cb6ATsaRGvbPEiX3Fkop8ZUnkY7P4lN75x0bJ+3H4Xh35mfNT42/3LHXEEmnG87Ou+al8swpvTdM&#10;7qFWaDuJpvpgRr2afnXGkfmiq16lMOE8fVaYyTVMcDTsyjx9+GJ9x4nOa807cjPYkj999t5c9RpX&#10;SouWf338keyHx/KL7S9J4PnjQ6PPXjR73o0TNuYdp50DkXg4Pu30s33bDichFaSudeHpXDHrlBnT&#10;g3QeUzkMz1nDppItbbd/Tl2KCjmvHUXncrxAILmuKK0niZQZF5XLraeTzNZoZ3RfOXUvaV3716gd&#10;k6rGsXh7DydBsxO/8LoVXmrg+KnI4/ek+fG74j/9WOLGjpz8lX+vsAgvWesqTz6apDMjsfcL352E&#10;13Fn+OnP5eQf/49W1Zu//juiGjwzsFAIXEogOtzPnO/tzPhimEl5sQiVfP9RtYaY567jTfft58rj&#10;+DI+02V59a0LF6OTNfLZP/gvk7Ykz4yTfbM1v/23pfGNb184T048E0g/N1XJsxKV91zl7JSN2zNz&#10;tP/gT5Mx1pn8bP2bf0e8Vva5zsY1ngYhgAACCCCAAAIIIHBNBYr/D9M1haHZCCCAAAIIIIAAAggg&#10;gAACCCCAAAIIIIAAAggggAACCCCAAAIIIIAAAggggAACCCCAAAIIIIAAAggggAACCCCAAAIIIIAA&#10;AggggAACCCCAAAIIIIAAAggggAACCCCAAAIIIIAAAggggAACCCCAAAIIIIAAAggggAACCCCAAAII&#10;IIAAAggggAACCCCAAAIIIIAAAghctYCOhnYVKoEdJoQAAgsL1H7hN8Vr3ZTwoweiu8cS3H974TxW&#10;6QTV3Laqo7tHVpgAAggggAACCCCAAAIIIIAAAggggAACCCCAAAIIIIAAAggggAACCCCAAAIIIIAA&#10;AggggAACCCCAAAIIIOVs1WAAAEAASURBVIAAAggggAACCCCAAAIIIIAAAggggAACCCCAAAIIIIAA&#10;AggggAACCCCAAAIIIIAAAggggAACCCCAAAIIIIAAAggggAACCCCAAAIIIIAAAggggAACCCCw7gJ6&#10;0Ms0QVXrmTgi5hPQvY6VUNWaVngdA4Mf/J8S/uifTKpeae7I8Lf/00m47J3o4Y8k3v9YlF8R8QMx&#10;7x72v/yLZRdL/i4F8t4f3Wi5rAFlIYBAIqAD+/rvDe17hEZQK3R61jsuTFNL1vL0pnLuR6RSXF46&#10;n4XCSXt0tSFq0J2cpjrPJvvpHXWSPaa3bqSTES4SqCT9P+xPUunhYLRfUZ5EOp7Ep3fMMa21KKXS&#10;hybhfjSc7M/aqXrJ/cT0NtX/k+hkXIip5/QWhdMhaz9vTFsJkkDveTvT8VcV7kRnfTCrDlv+5eZg&#10;xjqnoH5c3Gc5p137qE972fUojdJK+q9dScayo20naMp3bn9d/uXhB/Jx7+lCpX7SfyYHw6786vbr&#10;YvIZb934dH0Yh/M+615qruYlSuL00ZPMEdW+lYmT1LVQ4miSJvB8GZwzZuNknQqT40F6nZnksLwd&#10;sx6et2YWldSPZ69pRedy/HwB1befCZjUurZ1/kkbeFSn7htVaN9XrluTvaefiEpdy+MXXi+tGf4n&#10;D8T78T8R73kJ/skTUcn3Zt1on19mqo6l30+fX5ulHPWa2TbHiYXHM4Ol+JLJqUB88EWGwt++nYlb&#10;doR5bqz7Z99H49Rz5WWXZ+VnvleZtTo8/V6gahe/b1SeJ6PvdfHZ9zmdcz20yicwt0DcObTSqqJr&#10;gZV6MwLGoPfP/3erMaNrQYtnMhYKAQQQQAABBBBAAAEENkgg9X/zNqhlNAUBBBBAAAEEEEAAAQQQ&#10;QAABBBBAAAEEEEAAAQQQQAABBBBAAAEEEEAAAQQQQAABBBBAAAEEEEAAAQQQQAABBBBAAAEEEEAA&#10;AQQQQAABBBBAAAEEEEAAAQQQQAABBP5/9u4kRpIsTQzzM/MtwiMjIiszq2vpzt67p3qGzRlxmtMc&#10;khouEqkhKUoiwcPwoAUkdNFFoqCTdNJJukln6cKLDpIAESIEChAgCiRAkJwFIkViumaG093TVb1U&#10;V2RVZkTG4ovZk3lkpoc/M4/wiIzNI+Kzgne+/7dnz9773JZnHg0YAQIECBAgQIAAAQIECBAgQIAA&#10;AQIECBAgQIAAAQIECBAgQIAAAQIECBAgQIAAAQIEbrpAMUpH0OqksYgAgTML9L72i2HyiTGG+MmP&#10;Quz0ztzGMm2Qr64n3YmD/RCLcchaXmOewAgIECBAgAABAgQIECBAgAABAgQIECBAgAABAgQIECBA&#10;gAABAgQIECBAgAABAgQIECBAgAABAgQIECBAgAABAgQIECBAgAABAgQIECBAgAABAgQIECBAgAAB&#10;AgQIECBAgAABAgQIECBAgAABAgQIECBAgAABAgQIECBAgAABAgQIEFh6gfGTH4Xh7/zTEPd2Qjn5&#10;7O+Ejb/6n4c4Omj0PeuuNHISiwXieBhCWSQVs95qEt/IIG+l3a6NMV158VH54fuh+P3fmjacPfhs&#10;aH35F6axws0XiAfPG4PIau+YblSQIEDgwgViO303fTYaJPvot7tJPC/YnTOvqNfrtjr1VAi17WK3&#10;un9mWbPeBWfK/v3QGu5PW812n07L9UJ9XczbIfbW6tXECwRiqxuSb3Yyf6qWdjXfGJTjE7cexzJ0&#10;stq8ZGaLYTmaieYXe612umLQnAuHyTFaP07Hx7fdq9dN93AY7Rcvxjln1ZWnYoxhvzh+PK86tFp9&#10;V+dZetU5smgZnqIfi9q4i+t/PDj+WvXK4+2V+6+KV/ZvpzqPf+n+V8Lv734U/sXOhyFW/5122S0G&#10;4R9++jvhD68/Dl9YfXS42cEpjo/V/HTHadx50uhKdu+NRi7Un4WrZ584PAiTZ+T24TGd3hvrDYyK&#10;InROcezXtztrfN5rynDB9fas/VH/SCAb7B4FL0t3cb5QttPflbLaXK+BtOSJ/OPvNXpYvvnFRu6i&#10;EuVnvhTCb/+DpLn21vfD6PE3k1w9yMbpNSqeYv5eb2PZ4nm/DcS97RAevLNsXdWfGyxQPNtKe1+d&#10;O3l/I81dQpT1+lWrR3OUONi7hL3Mb7L/y/9umHxiWYbD/RYnP4vNb+Uom1djKWd+Q4gHzfvhUW2l&#10;swhM/pYzu1zFsTm7v2UoT46v+uIYq4uICRAgQIAAAQIECNwugcV/Ybpd4zUaAgQIECBAgAABAgQI&#10;ECBAgAABAgQIECBAgAABAgQIECBAgAABAgQIECBAgAABAgQIECBAgAABAgQIECBAgAABAgQIECBA&#10;gAABAgQIECBAgAABAgQIECBAgAABAgQIECBAgAABAgQIECBAgAABAgQIECBAgAABAgQIECBAgAAB&#10;AgQIECBwcwTGo6SvWbuTxAICBF5fIMuy0HrzcSjL8vUbWYIt8/56oxfl3nZorT9o5CVOFojVNXe8&#10;9WEot7dC8WwrlNVn9dt/ieXJbNaeQqB4+tMw+tHvh9bmo5BvPAz5vfshy/JTbKkKAQIECBAgQIAA&#10;AQIECBAgQIAAAQIECBAgQIAAAQIECBAgQIAAAQIECBAgQIAAAQIECBAgQIAAAQIECBAgQIAAAQIE&#10;CBAgQIAAAQIECBAgQIAAAQIECBAgQIAAAQIECBAgQIAAAQIECBAgQIAAAQIECBAgQIAAAQIECBAg&#10;QOBuCZQ7n4TB//cPkkGX+9shDg+S3GHQ6TVzS5CZvCM17lZ9Hg9DHA1CvrYZOo/fW4KevehCHOw1&#10;+pL1+o3cjUu0WmmXr/jdxbEYp/tvtdNYdOMF4v5Ocwwr95o5GQIELlWg7Kwk7WejdI6w2r6Y+cFK&#10;u5PsZxJkw/0kF2t9SVZeYBDX7ofw9MfTFvPdp9NyvZDvpesOt82yejXxIoH691/N6yZLO6vNN+a0&#10;My6L0MmPrzeozxnmtNHLa8ffqHbsTeYZ3epcaNfmG8VoTmsvUiv1NufUPHg5zjmrrjy1X1Zz6eq/&#10;k5Z+q1u9M/58x3c3rxnO2eGgrM3z5tSRSgWGldknw+dpck70Tq+6vl3T8pW1t8KD7r3w609/P+wV&#10;L87x03SlrI7Lf7bzg7A1eh5+/t7jsF8ef95N2pscob1THGeTurF6Hk6W7mqY96yWzXsWntwPq+tC&#10;94Trz6u2R4fH9MXcL1+1Oe/f8547k+PIcjkC2WC30XDsrTVytz0Ra+dSXv2Gc5OX1k+/l3b/jXeq&#10;C9Dl/d4TN98Kk+Nm9nhqb/1BGD3+ZtqPWpTV5hux3a3VuHlh3t9odLrcm/MbQqOWBIHTC5TbW0nl&#10;1uajJL6soD4Xmffb8mXt+1W7WZ6HbPX8v8FlK9U18fmnr5oN5SB9zpquUDizQNzbTrbJ++tJfBeC&#10;+rkyGbNj7C5888ZIgAABAgQIECBwlwUW/4XpLusYOwECBAgQIECAAAECBAgQIECAAAECBAgQIECA&#10;AAECBAgQIECAAAECBAgQIECAAAECBAgQIECAAAECBAgQIECAAAECBAgQIECAAAECBAgQIECAAAEC&#10;BAgQIECAAAECBAgQIECAAAECBAgQIECAAAECBAgQIECAAAECBAgQIECAAAECBAgQuEaBWIzSvbe8&#10;ljgFEREgkPU3GghxfyeE9QeNvMTJAsWzj8PO3/nvk0rdr38rtFgmJoKzC4x++Hth7x/+L0cb5q3w&#10;xt/4b0LW6R3llAgQIECAAAECBAgQIECAAAECBAgQIECAAAECBAgQIECAAAECBAgQIECAAAECBAgQ&#10;IECAAAECBAgQIECAAAECBAgQIECAAAECBAgQIECAAAECBAgQIECAAAECBAgQIECAAAECBAgQIECA&#10;AAECBAgQIECAAAECBAgQIECAAAECBEI+732tezshDg9Sneq9kFmWpbklifb/8d8N4x/+7rQ3nS9+&#10;M3QevzeNr7sQB3uNLmS9fiN30xJZXnsHeFlc7RBq7yTPvJP8av2vYm/7z9O9dFaC7zklERG4CoFY&#10;ezd0Vl3vYyynu16trZ+uOGOh2+o0txjV5iPdlWadS8jEtTeSVrO9p0k8G2S7n86GoezfT2LB6QRi&#10;u5tWHA0P43b1jvJFSxFPnoMManOGee01jr/hflqtu/oirh+nJ7Tdq9dNWzyMDsYvxjln1ZWn9orF&#10;fem3zv+u+G5Wm0POGelpvrM5m93p1EeDZyEuEOhkrfCwe29Brctd/UZnLfyZhz8bfuvZ98JPqj6f&#10;Zfnw4JPwyeh5Nc6TR7qSd0797Bp3niRdyNYfJvE0mHOvi6NBmDwhd+rPRdONjgrDcnwUXGJpUI7O&#10;1frgivp5rk7e0I2zwW7S8zj5feXVvSVZc7uDWD3TzS7ZuDbXm1257OUYQ3n/nRCq33zy/e0XvX37&#10;q5fb68lx89aXQ/jBv5jup731gxAmc/Msn+bqhaw232jMu+ob3IA4W1l7MeaZ55Jyf+cG9FwXb5JA&#10;8Wwr6W6+8SiJLyvIJ8f3zBIP0nvIzKqlL2a92lhq98OlH8ASd7B+zctW15e4t5fTtXl/Y4mOscvB&#10;1ioBAgQIECBAgACBJRFY/BemJemobhAgQIAAAQIECBAgQIAAAQIECBAgQIAAAQIECBAgQIAAAQIE&#10;CBAgQIAAAQIECBAgQIAAAQIECBAgQIAAAQIECBAgQIAAAQIECBAgQIAAAQIECBAgQIAAAQIECBAg&#10;QIAAAQIECBAgQIAAAQIECBAgQIAAAQIECBAgQIAAAQIECBAgQIAAgTsnMB6nQ2510lhEgMCdF8j7&#10;6w2Dcm+nkZNYLNDaeNSoVD77uMp9o5GXIHAWgRfH0dEWWXclZJ3eUUKJAAECBAgQIECAAAECBAgQ&#10;IECAAAECBAgQIECAAAECBAgQIECAAAECBAgQIECAAAECBAgQIECAAAECBAgQIECAAAECBAgQIECA&#10;AAECBAgQIECAAAECBAgQIECAAAECBAgQIECAAAECBAgQIECAAAECBAgQIECAAAECBAgQIEDgUOC4&#10;97XG4UEiNHk/5LIuWaebdC2OBkl83UEc7De6kPX6jdyNS+SttMtlkcaXHRX1d5K3L3uP2r9igbj/&#10;PN3j6r00FhEgcCUCsdOcA8TJu927L94b3W9fzPuje61Oczy1+UjsrDbrXEKm7N9PWs2KUQiD3RB6&#10;a0l+EuS7T5NcXEu3TVYKjheof//jF/O5VpYfv83LNeOyPLHOoKy+vwVLL6/NI4a1+dur86DRz+Pb&#10;nntM1/qxXwxrmesLd4vFc+i11vnP907des6Qh2VtnjenjlQq8OOD9FqUrn0RvdXbDPkpzql5215k&#10;rlsdA3/s/lfD7+1+FH77+YchnqHxvVOcMyut9PnwxOZ3PklWZ+sPkngadOYc+y+fOzv156LpRkeF&#10;Uf3Z5WjVhZYG5zx3nHsX+nWkjU3mEbNLt5pTZNls5k6UY+1cypbs95szfQnV9zf6w3+u2uTPhez5&#10;JyH/6fdD97NfPVMTr1M5vv3lkP3gX0w3zao5U+vpR6F4451prlEY1+Yb7TNcJxuNLUciq/yz6jeC&#10;uLc97dDhM8o0UjiNQPFsK+z+/f8pdB6/Fzqffy+03nxcbbZ4/n2atm9DnXJ7KxlGa/PNJL6sIOul&#10;z73lYO+ydnXp7dbHEm/wWC4d64w7KCe/y8wseX9jJrobxaxV/X1ick+buc/N+1vM3dAwSgIECBAg&#10;QIAAAQJ3Q6D217y7MWijJECAAAECBAgQIECAAAECBAgQIECAAAECBAgQIECAAAECBAgQIECAAAEC&#10;BAgQIECAAAECBAgQIECAAAECBAgQIECAAAECBAgQIECAAAECBAgQIECAAAECBAgQIECAAAECBAgQ&#10;IECAAAECBAgQIECAAAECBAgQIECAAAECBAgQIECAAAECN0KgGKXdbHXSWESAwJ0XyFc3Ggbl3k4j&#10;J7FYIOt0Q9bfCHFve1q52N6alhUIvK5Asf0k2bS1+WYSCwgQIECAAAECBAgQIECAAAECBAgQIECA&#10;AAECBAgQIECAAAECBAgQIECAAAECBAgQIECAAAECBAgQIECAAAECBAgQIECAAAECBAgQIECAAAEC&#10;BAgQIECAAAECBAgQIECAAAECBAgQIECAAAECBAgQIECAAAECBAgQIECAAAECBF4IZKvrDYq4X72v&#10;dXiQ5LPuShIvU5B1ekl34miQxNcdxMFeowtZr9/I3bhEq5V2uSzS+LKjcpzuodVOY9GNF8g/+/UQ&#10;qvcgx/3nIRxUnznvl77xgzQAAjdAINbus5Mux+H+tOerc9ZPV56h0Gt1GrWz0dF+Dlde0Xwkrt1v&#10;9CXf/TSUvbU0Px6GbJje5+dtm24kmicQ2+n3H8ejkFUV23ltvjFn43E8eQ4yKGpzhjlt9PJ0//W5&#10;cOiuvtiq1s9QjOa09iLVyxfPTQ6qY2hZlr1icV/6rXTe/Tp9z7MsdLJWGJ3wvQ2reV6MMWRVXcti&#10;gYnVR4NnCyu+vdK8ti3c6JIqTL7br997OzzsroVff/rdcFAefy6dtQur9fP5hAbi80/StesP0vhl&#10;lHXmPA+/fGbunOI5ZFR/dpm7l/MnB+d0PO/25x/B7W0hO9hNBhdvw28CyYhOF5Tt9FzKqt9vbsP1&#10;Pt57EIrqE1ar+cLgkn+TeusrIVbcs3fI1tb3Q/HGO8d+CVltvhHb57+fH7uzK1yR99dDsbc93WM5&#10;U54mFU4UGH3wnTD+yXcPP/u/8ffC5PfKN/76f1kdy83fi09s6BauLAf7Idau3fnmoysZaf1341j1&#10;5aYu+Ur6DH2Tx7JM38Hh3z9q1/bJNfEuLpNjrHx+9CxbP2/vookxEyBAgAABAgQIELjNAov/8nab&#10;R29sBAgQIECAAAECBAgQIECAAAECBAgQIECAAAECBAgQIECAAAECBAgQIECAAAECBAgQIECAAAEC&#10;BAgQIECAAAECBAgQIECAAAECBAgQIECAAAECBAgQIECAAAECBAgQIECAAAECBAgQIECAAAECBAgQ&#10;IECAAAECBAgQIECAAAECBAgQIEBgiQW6f+qvhzg6CGE8DqEYhWz9wRL3VtcIELgOgazTDaHTC2E0&#10;mO4+7m1PywpnE2htPgrjGb/y2dbZGlCbwByB+nGUbzyaU0uKAAECBAgQIECAAAECBAgQIECAAAEC&#10;BAgQIECAAAECBAgQIECAAAECBAgQIECAAAECBAgQIECAAAECBAgQIECAAAECBAgQIECAAAECBAgQ&#10;IECAAAECBAgQIECAAAECBAgQIECAAAECBAgQIECAAAECBAgQIECAAAECBAgQIEAga7VD1l0Ncbg/&#10;xSir940evut5mgkh66zMREtWnLxvdmaJM++enUlfWzEe7DX2nfVWG7mblsjyVtLlLMQQYvXJsiR/&#10;WUEsqneRzy7VsWy5XQKtz/9smHwmS6vVCqPR6HYN0GgI3BCB2J4zBxgc3dtW29W73y9g6bU7zVaG&#10;B2nuiuYj5dr9dL9VlO0+DeHB55L8YS7JhFCuvVHLCE8l0KodR+Ph4WbtLJ1vzGtrXBbz0tPcoFh8&#10;/+jW5xEzc+PDhqr58uFS7+cJba+05hzT0169KBy8HGctfS3hXjFYuN+1+vgXbjG/Qjdvh1Gx4Hsr&#10;x+E0hvP3cLeyW8OdMIone05E3uptLh3Mw+56+LOPfjb85tPvhZ8Oty+kf6t57XpyTKvxYDeE2rNj&#10;tv5wfu3aM+ek0qvnzk51PC9ahvVnl0UbvOb6QXXenGcZnnP78+z7tm+bDarjbWaJK2sz0d0pxtpc&#10;7vB3hFE133t1n707FK8/0urYKTfeDK3tj6dttLf+IAy/9svTuF7Ixuk9Pl7Q/L2+n6uO8/5GKMIP&#10;p7uN+zvTssLpBEYfvJ9WrJ7J8rXNUJZlmr+FUbn/PBTPPg7l9lZoPfxsaD98NxnlJF9fWhvHzBPq&#10;Fc8ZZ7V7RKzdQ87Z/JVunvX6yf7KyfzLcm6Bcq95vcuqa+JdXA7/zvL80+nQy5nfq6ZJBQIECBAg&#10;QIAAAQIEbo3A4l/jb81QDYQAAQIECBAgQIAAAQIECBAgQIAAAQIECBAgQIAAAQIECBAgQIAAAQIE&#10;CBAgQIAAAQIECBAgQIAAAQIECBAgQIAAAQIECBAgQIAAAQIECBAgQIAAAQIECBAgQIAAAQIECBAg&#10;QIAAAQIECBAgQIAAAQIECBAgQIAAAQIECBAgQIAAAQIECCy3QCyLMP7tfxTC6CDE4eDw39ZXfzG0&#10;Hr+33B3XOwIErlUgX10P5ai6Zrxcyv3tV0X/nlEg33gUwo+/O92qeLY1LSsQeF2BYjs9jvLN6jiz&#10;ECBAgAABAgQIECBAgAABAgQIECBAgAABAgQIECBAgAABAgQIECBAgAABAgQIECBAgAABAgQIECBA&#10;gAABAgQIECBAgAABAgQIECBAgAABAgQIECBAgAABAgQIECBAgAABAgQIECBAgAABAgQIECBAgAAB&#10;AgQIECBAgAABAgQIzBXI+uvVO573p+vK/Z0qPpjGk0LWXUniZQqydjftzniYxtccxeod2smSt0LW&#10;6SWpGxnk7Wa3q/eGh9acfLPm+TPFOGkju6r9JnsVECBA4PYLxE5zDhAHe9OB51keVlqdcFCMprnX&#10;KfSqNupLVruHxu5qvcrlxL21EKv+ZDNjyveehuoulyz57qdJPAli/34jJ3EKgXbt+385n2vn+cKN&#10;x7E8sc6wXHxs9vLa/mfmxoeNv5oLN/p5fNvzjul6Rw+K5Zm37o0H9e414n77Yuaw3WoeuVucvL/J&#10;9za5tlgWC/xk8GxhpYede6E3b/6+cMvLrzA5//74G18L/+rgp+FfPvvg3Ds87XETd5409pWtP2jk&#10;DhPdOcf+y3tUp3q+W7SMJs9JV7AMZu5br7O74RX183X6dtO3yQa7yRBiNde4i0uc81tIPNirfnO6&#10;ojneLUEfP/piaG1/PB1N6+lPQphck+bM2yeVstrvZLH+O9q0pZtVyFbXkw6Xe9tJLDhZIBZFGH34&#10;u0mlzuNvJPFtDT792/9ViPvPp8Nb/aN/MbQfvjuNJ4V842G492/9jVA82wrl9tbhv637byV1LivI&#10;e7VrYllWv9VXc+f6s8hldeAC281qY5n9LeECd3Pnmso3HoT7//5/HSZ/x5lc++LeTmg/+tydc5gM&#10;OOv1k3HHwdHfuZIVAgIECBAgQIAAAQIEboXAFf2/kW6FlUEQIECAAAECBAgQIECAAAECBAgQIECA&#10;AAECBAgQIECAAAECBAgQIECAAAECBAgQIECAAAECBAgQIECAAAECBAgQIECAAAECBAgQIECAAAEC&#10;BAgQIECAAAECBAgQIECAAAECBAgQIECAAAECBAgQIECAAAECBAgQIECAAAECBAgQIECAAIHLFciy&#10;MP7Nv5fsI3/42RDe/nKSExAgQGBWIO9vhHJ7a5oq93amZYWzCbQ230w2KHeehBhjyKrrs4XA6wiU&#10;e9shjIfJpq3NR0ksIECAAAECBAgQIECAAAECBAgQIECAAAECBAgQIECAAAECBAgQIECAAAECBAgQ&#10;IECAAAECBAgQIECAAAECBAgQIECAAAECBAgQIECAAAECBAgQIECAAAECBAgQIECAAAECBAgQIECA&#10;AAECBAgQIECAAAECBAgQIECAAAECBAgQOBI4fF/r059OE7F6X2scHkzjSSHrriTxMgVZp5d0J44G&#10;SXzdQe+bfyp0f/ZPhDjYrz57IY5S2+vu32vvP8+bm5ZFCK12M38ZmWKcttrqpLGIAAECBC5EoKzd&#10;ZyeNTu5ps8tqZyUcFKPZ1JnKnbwV8mzOfaV+T7/C+Uhcux+y7Y+n48h2n07LrwrZXpqL1fvZ4+rG&#10;q9X+PYNAbHfT2i+/+3bWSvNzonGs5h8nLINTHJvd+vylNhcO3dUXe6jPN2J57J47eTvkIQtliMfW&#10;Oai9k/3YilewYrdI3w8/b5f9VjrvnlfnNLludc4vWgaTuZ7p3SKmw/U/PkivRfM2emfl/rz00uSy&#10;6vr5c5uPw0a2En7r2ffCINbm+mfo6Wpeu54cs23c+aSxJrv3oJGbJLL6uT9JvrxOTc71RcuofP3x&#10;LGp7dv3wnPuJ1fVq0kb3FGOa3a/yYoFssJtUir21JL4rQdnth2J1M8RqfllW88dYfe7N+23hroC8&#10;5jjHj74Qet/9jenW1Qw0tLd+EMbvfH2amy1k4/R3sti+mPv57D6uozz5PXN2KavfMy2nFxh/9L0Q&#10;anPR7uffO30DN7hmvnIvFPvPpyMotrem5VeFvNcP3S///KvwSv/N5twjyuo35ay9eaX9uIidNcZS&#10;zfHjuPrtoP78dRE7u0NtZNXvJ9m9+yGvPnd9yapzdXaJB+mca3adMgECBAgQIECAAAECN19g8a/x&#10;N3+MRkCAAAECBAgQIECAAAECBAgQIECAAAECBAgQIECAAAECBAgQIECAAAECBAgQIECAAAECBAgQ&#10;IECAAAECBAgQIECAAAECBAgQIECAAAECBAgQIECAAAECBAgQIECAAAECBAgQIECAAAECBAgQIECA&#10;AAECBAgQIECAAAECBAgQIECAAAECBG6EQJblIbS7IYyH0/7G0cG0rECAAIF5All/PUnHvZ0kFpxe&#10;IN94mFYuxiHuPgvZvftpXkTglALFs61GzXzjUSMnQYAAAQIECBAgQIAAAQIECBAgQIAAAQIECBAg&#10;QIAAAQIECBAgQIAAAQIECBAgQIAAAQIECBAgQIAAAQIECBAgQIAAAQIECBAgQIAAAQIECBAgQIAA&#10;AQIECBAgQIAAAQIECBAgQIAAAQIECBAgQIAAAQIECBAgQIAAAQIECBAg8EIgW03f11rubYdQvWd0&#10;dsk6K7PhUpWzTvWe6pkljo7eWT2TvtZi1mqHw/fi1t6Ne62dOu/OqzE1lrJopC4tUTtGw7z+XNrO&#10;NUyAwERg/L//d9X/DF7cMybn5M//uRC+/m04t02g1WmMKA72kly/3Q2fJpmzBd15+xjuhyyWSUPx&#10;Cucj5dobId/+eLr/bPfptPyqkNdycXUzhDx/tdq/ZxGoHwPj0eHW7VN4jhfMP4ZlOq+td6udtUIr&#10;q31v1fGXLN3VF2Gtn1mMIY6ruWd1DsxbelX9/eL4uWlRHeOj6vrZueZ5TKzGcVAe38/J2LLqv9W8&#10;eT2YN+5FuW42Zx5Z22hYvjgGamlhTWCnOlafFwe1bDN8u3e/mVzCzJvd9fCnH3wj/Ob298KT0fPX&#10;6uGpj9OdJ2n7k/Ow9mycVOj1Q5i5/8VRNQeqlk7eSqrNC4b1Z5d5lS4gN7iA82Zyzezmi8/RC+ju&#10;3WmiusaGQXpfiStrd2f8MyMtNt8Kz/7kfzCTCeHNe28ksWCxQPHGuyFWc4ysOLpXtrf+IIzf+fr8&#10;jSdzldnlmHnLbJWbUM5rv7HFg+chVnOrrD6vuwmDuYY+jn7wndpes9D+3M/UcrczzDcfheLTn0wH&#10;Vz7bmpaXodB+58th/a/8ZyGv5h7Zy0+r0wllmT4fL0NfF/UhX6nmT7Vl8ntC1t+oZYUEXk+gfozV&#10;f696vVZtRYAAAQIECBAgQIDAsgr45XpZvxn9IkCAAAECBAgQIECAAAECBAgQIECAAAECBAgQIECA&#10;AAECBAgQIECAAAECBAgQIECAAAECBAgQIECAAAECBAgQIECAAAECBAgQIECAAAECBAgQIECAAAEC&#10;BAgQIECAAAECBAgQIECAAAECBAgQIECAAAECBAgQIECAAAECBAgQIECAAIG7KdBdCWE8PBr7cHBU&#10;ViJAgMAcgby/nmTLve0kFpxeoLX5qFG5ePZxyO/db+QlCJxGoKyOn/rS2mgeZ/U6YgIECBAgQIAA&#10;AQIECBAgQIAAAQIECBAgQIAAAQIECBAgQIAAAQIECBAgQIAAAQIECBAgQIAAAQIECBAgQIAAAQIE&#10;CBAgQIAAAQIECBAgQIAAAQIECBAgQIAAAQIECBAgQIAAAQIECBAgQIAAAQIECBAgQIAAAQIECBAg&#10;QIDAXRWov6817u9UFFnCkU3eBb2kS9bppT0rRiHGMmRZnuZFFyqQ5a1me2XZzF1SJlbfc7Lk7SQ8&#10;b1A8/SgUP/1BiAd7IQ6qTzkOq9/+y+dt1vYEbpfA5H4xey4W49s1PqN5IZBloeyuhny4PxWJM+VJ&#10;crV+L57WPF2h1+o0KsbB0f6mK6t+XNUS++m71vO9p41dZ7tpLq6l2zQ2kDhWILa76brqvjtZ2tmc&#10;+UZaM4yred9xy2AyLzxu5ct8rzVnDjEeplu9OvbazWM1jKs5Sb3/07Y7Yb+otZW2fLi+M68PtXqX&#10;Ge5VfVzk1G91q/l1+ozwun3qnmLeNnBPORXvB7tbC+tNvruNztVdPxd2aEGFleqe8Cfufy18Z/dH&#10;4ff2PlpQu7l6pRrvaZa480lSLVt/ePIxPrnXVc8F02V0cFjsnOJ4Hr28pk23vaTC4AL2M2nj3iX1&#10;7842Wx03Wf0q21u7sxwGfgEC1e8x44ePQ+en35021t76/rScFKr7aRbTu3xj3pVscHOCbHU97Ww1&#10;zrj/PGT9jTQvmisw+uD9JN966/Mh7/WT3G0N8o1HydCK7cXzqWSDSw7ylbWQv/2lS97L1TSfzTmm&#10;yoPd0HKeXs0XcAf2ktXmVOXsfP0OjN8QCRAgQIAAAQIECNw1gTl/0btrBMZLgAABAgQIECBAgAAB&#10;AgQIECBAgAABAgQIECBAgAABAgQIECBAgAABAgQIECBAgAABAgQIECBAgAABAgQIECBAgAABAgQI&#10;ECBAgAABAgQIECBAgAABAgQIECBAgAABAgQIECBAgAABAgQIECBAgAABAgQIECBAgAABAgQIECBA&#10;gAABAgSWRyDr9EKc6U4cDWYiRQIECDQF2o8eh/ILPxey1fWQ96vP+oNmJZlTCeQbjxr1yu2tED77&#10;tUZegsBpBIrtJ2m16j4/OU8tBAgQIECAAAECBAgQIECAAAECBAgQIECAAAECBAgQIECAAAECBAgQ&#10;IECAAAECBAgQIECAAAECBAgQIECAAAECBAgQIECAAAECBAgQIECAAAECBAgQIECAAAECBAgQIECA&#10;AAECBAgQIECAAAECBAgQIECAAAECBAgQIECAAAEC8wUm72mdXcq9nZB1urOpkHVXknipgur9lY1l&#10;NAxhmfvc6PANTOStZqdj0cxdVqYYJy1nrXYSnzcY/+A74eCf/N2jZvI8rH77Lx/FSgQIhNDuhFCM&#10;jiRmy0dZpVsgENvVPGC4Px1JHOxNy5PCanvOvTipcXLQmxxLtaW+j8nq2Lm6+Uhcu5/0KJuMfzQI&#10;YWbeke09TeqUa28kseAMAvVjoCxCHI9Ce958o9ZsUdU9bhmW6XxhXr1eXjv+DnZDVq/YXX2RmTff&#10;OOHa12i73m4VH4yHYaPbn7Pm6lJ7RXVsL1j6rfT5YEH1E1d388XztkE5c385sbW7vfKD51sLAd7p&#10;pdezhRssQYUsy8LP3vtseNi5F35r+/thdIbnjJX6OX3MeOLOk3TN+oM0rkVZdQ+Ks7nJPaFaOqe4&#10;To1OuE7NNnne8kWcN0Pn3nm/hsb22WC3kYu9tUZOgsBZBMaPvhA6P/3udJP84HnInz8J5b2H09yk&#10;kI2b9/jYvrh7erKzKw7y/kZjj+X+TpiXb1S844ly/3kotj5MFDqPv5HEtzlobT5Khhf3tkOs7uvZ&#10;zLNeUkHw2gJZr/mcM+9Z/7V3YMM7L5D1Xj6rv5RwfN35QwIAAQIECBAgQIDALRdY/NelWw5geAQI&#10;ECBAgAABAgQIECBAgAABAgQIECBAgAABAgQIECBAgAABAgQIECBAgAABAgQIECBAgAABAgQIECBA&#10;gAABAgQIECBAgAABAgQIECBAgAABAgQIECBAgAABAgQIECBAgAABAgQIECBAgAABAgQIECBAgAAB&#10;AgQIECBAgAABAgQIECBAYKkEOitpd4YHaSwisCQCow9/J4SyePkpQ/7w3dDafHNJene3utH7xh8L&#10;qz/3x0NZlks78PGTH4Usb4V842HIWsv7ivV8ZS1kvdUQB/tTy+LZ1rSsQOCsAuV2evy0Nh6dtQn1&#10;CRAgQIAAAQIECBAgQIAAAQIECBAgQIAAAQIECBAgQIAAAQIECBAgQIAAAQIECBAgQIAAAQIECBAg&#10;QIAAAQIECBAgQIAAAQIECBAgQIAAAQIECBAgQIAAAQIECBAgQIAAAQIECBAgQIAAAQIECBAgQIAA&#10;AQIECBAgQIAAAQJ3SiDvb6TjLUah9wt/9vBdunF0EOJwEFpvfi6ts0RR1u42ehNHg5B1a++vbtSS&#10;OJfAvPfmTt7BfFVLMU73NK8/aY0zRVmvn9av3md8eFx1emleROAuC+S192fXz8u7bHPLxh7r177B&#10;XjLCfn19snZx0Gt1GpXiQbqPwwpXeG8v1+43+pTtPg3x/lsv8tU9L9vfTurEfnObpILgeIFWcz4X&#10;xsPQyvLjt3m5ZhyPn38MqnntoqVbn0MM95ubvDr22s1jNZywj5U5x3a98YNqnNe97BaL+7DWurg5&#10;ULd+/5gDMHRPmaOSpkblOHy0/zRNzoneWbm516a3epvhzzz4RviNZ98Ln45354wuTfWra0meZWny&#10;mCg+/yRZk60/TOJGUL/XVc+ck6WzJMdzEcswrj7nXYbVcXXjl+r6kVXXtditPdNd08CyQfPYjb21&#10;a+qN3d4WgfGjLzaG0v74D8LwXnoty+bMM+Kc39Eajd2ARN5fb/Qy7u2EkBI06kiEMPrg/QZD5/F7&#10;jdxtTeQbjxpDK7afhPbDdxt5ifMJZCvNe3Gs/Z5wvj3Y+q4LZCu1OdV4FOJkLlh/zr/rUMZPgAAB&#10;AgQIECBA4JYI1P7fCbdkVIZBgAABAgQIECBAgAABAgQIECBAgAABAgQIECBAgAABAgQIECBAgAAB&#10;AgQIECBAgAABAgQIECBAgAABAgQIECBAgAABAgQIECBAgAABAgQIECBAgAABAgQIECBAgAABAgQI&#10;ECBAgAABAgQIECBAgAABAgQIECBAgAABAgQIECBAgAABAgRuqEDW6YU40/c4OpiJFAksj8De3/sf&#10;qs4cHa0rf/yvhNbmm8vTQT1ZKoG9f/R3wviHv1v1KQv5vfuh+9U/Evq//O8sVR9fdSbfeBSKjz94&#10;FYZye2taViBwVoHi2cfJJvnmoyQWXJzAwT//f8Lg/V8PcTw8/ORrm2Hzr/0XF7cDLREgQIAAAQIE&#10;CBAgQIAAAQIECBAgQIAAAQIECBAgQIAAAQIECBAgQIAAAQIECBAgQIAAAQIECBAgQIAAAQIECBAg&#10;QIAAAQIECBAgQIAAAQIECBAgQIAAAQIECBAgQIAAAQIECBAgQIAAAQIECBAgQIAAAQIECBAgQIAA&#10;AQJXIpD31xv76X7tW6F1/2a8P3fynur6EkfDekp8wQJZ3mq2WBbN3GVlynHacqudxueMsl6/0UIc&#10;7IV5x1ujogSBuyLQ7qQjLUZpLLo1ArGzkowlDvaTeLXdvBcnFRYEvVbtWKrql9U1t77Ezmo9dWlx&#10;7N9vtJ3vPQ3F/bcO89nes+ot8ukS15rbpDVExwnE+vVkUrF6f3Y7mzPfqDUyLsta5igcnOK61Mtr&#10;x98wPb4PW+u+PPbmHKthfPy1r5cvnp8cFNc/b90rBkdox5T6rfOd57PNdk/hMiiPd51t6y6Xf7j7&#10;SYjVfyct7SwPj7rN572Ttlm2dautbviTb3w9/PbzH4bf3//pid17u7t54vpXKw+fFw92X4WH/2br&#10;D5K4EdSeO+Pw4LBKZ95zUW3jUf3Zpbb+IsLBBe3jotq5iDGdpY2V7/5G6P34/ZAPdkNWXfvH62+G&#10;7T/2a2dp4tLqZlWf6kvsrdVTYgJnEpjMO8vVzZDvP5tu1976fhh+6Y9M48NCNZ9qLOecuzfau6ZE&#10;1t9o7Lnc22nkJJoCow++kySzaq7b/swXktxtDlqbzd+8y2cfh/Dw3ds87GsZWz7n99XyoPmsfy2d&#10;s9NbITDvGDv8DX/OPeJWDNggCBAgQIAAAQIECNxxgfyOj9/wCRAgQIAAAQIECBAgQIAAAQIECBAg&#10;QIAAAQIECBAgQIAAAQIECBAgQIAAAQIECBAgQIAAAQIECBAgQIAAAQIECBAgQIAAAQIECBAgQIAA&#10;AQIECBAgQIAAAQIECBAgQIAAAQIECBAgQIAAAQIECBAgQIAAAQIECBAgQIAAAQIECBAgQIDAcgl0&#10;V9L+jAZpLCKwLAJ57TXZZbEsPdOPJRQot7de9iqG8vmnIS7xta21+WYiWDx71fckLSBwKoGydvy0&#10;Nh+dajuVzi5Q7j8PxSc/CpPrTdzbDmX1sRAgQIAAAQIECBAgQIAAAQIECBAgQIAAAQIECBAgQIAA&#10;AQIECBAgQIAAAQIECBAgQIAAAQIECBAgQIAAAQIECBAgQIAAAQIECBAgQIAAAQIECBAgQIAAAQIE&#10;CBAgQIAAAQIECBAgQIAAAQIECBAgQIAAAQIECBAgQIAAAQI3TyBbXW90Ou7vNHLLmsg6vUbX4ti7&#10;qhsoF53IW80Wr+i9y3GynxjT/bc6aXzOKOv1Gy3Eg71GToLAnRZotdPhF+M0Ft0agbJ2r42D9HrY&#10;r60/68B7c67h9X0cttnunrXp164fq/lRzPJk+2z302k8W36VLNfuvyr696wCc46BMB6G9rz5Rq3t&#10;cazmBccsg3LxdamX165lo4Nma93VF7l5/SxGzfovM/OO7Xrl/Wqc173sFYvnzv3WxZ1/3br5HICB&#10;e8oclTT14e5WmpgTfaa3GfLatWxOtaVP5VkW/tD658IvbX45tLM5zyHVCFbzTvj62tunGkvcadpl&#10;9x6euG3juXP04rzpnOJ4Hp3iWnTizk+xclgefy06xebTKsMr6Ot0ZxdYyKpraWvvacheXpPzYTpX&#10;ucBdnbmpbLCbbHM4v+iuJDkBgdcRGL/5hWSz1icfhlC7f07OjfoSr3BOXd/3Rcb55Heb2lyx3Nu+&#10;yF3cyrZi9Xva6IPfScbW/tzXQ5anzz5JhVsW5OtvhGrAyaiK7SdJLLgYgcP5U+3YmvusfzG708od&#10;FMh6L5/VZ8buN/wZDEUCBAgQIECAAAECt0wgfZq/ZYMzHAIECBAgQIAAAQIECBAgQIAAAQIECBAg&#10;QIAAAQIECBAgQIAAAQIECBAgQIAAAQIECBAgQIAAAQIECBAgQIAAAQIECBAgQIAAAQIECBAgQIAA&#10;AQIECBAgQIAAAQIECBAgQIAAAQIECBAgQIAAAQIECBAgQIAAAQIECBAgQIAAAQIECBAgcNMEss5K&#10;0uU4OkhiAYGlEchbaVfKMo1FBF4KxGIcyuefJh755qMkXqYg33iYdKfc3kpiAYHTCpSD/RAHe0n1&#10;fGN5j/2kozcwyNqdtNfjYRqLCBAgQIAAAQIECBAgQIAAAQIECBAgQIAAAQIECBAgQIAAAQIECBAg&#10;QIAAAQIECBAgQIAAAQIECBAgQIAAAQIECBAgQIAAAQIECBAgQIAAAQIECBAgQIAAAQIECBAgQIAA&#10;AQIECBAgQIAAAQIECBAgQIAAAQIECBAgQIAAgRshkPc3Gv0s97YbuaVNdHrNro28Z7GJcsGZVrvR&#10;YFYWjdylJKp3+NaXbE5/6nXOEme9fqN6HKbvTm1UkCBw1wRatXfczjk37xrJbR1v7KwkQ4vV+6Rn&#10;l9X2nHvxbIUF5V6726hRf191nBxv9fcqN7a6wESWh9jfTBrMd59O49nyJBknn/796XqFswnEOcdA&#10;qN6b3a6+h0XL+IT5x6AYLdo8dOvXstrxfdhAd/VFO/OOwfHx++jV257Tm4MleD/4XrF47txvne88&#10;nx16N2/OI2fXT8qD8njXet27GMcYww93P1k49Hd6t+u6NBnPn37wXni7m16fJ/GffONnQi+vzU2O&#10;E9pp2mXrD46r/SJfvxeODg7zpzmeh1cwRzo4xfUuO3mEh2sHZfNZ6xSbXXuVWHt+yybPbtV5sgxL&#10;8fDzYfTer4Txl34xjN99L5TvfG0ZuqUPt0Bg/OgL6SiqYz7f2UpyWXX9ibX51Nx5V7LVzQny1fWk&#10;s/Em/Z6Z9PzqguLJD0Pc30l22Hn8XhLf9iDLWyFffyMZZvns4yQWXJxA1ltLGqs/6ycrBQTOKFA/&#10;viablwO/4Z+RUXUCBAgQIECAAAECN0Zg8V+XbsxQdJQAAQIECBAgQIAAAQIECBAgQIAAAQIECBAg&#10;QIAAAQIECBAgQIAAAQIECBAgQIAAAQIECBAgQIAAAQIECBAgQIAAAQIECBAgQIAAAQIECBAgQIAA&#10;AQIECBAgQIAAAQIECBAgQIAAAQIECBAgQIAAAQIECBAgQIAAAQIECBAgQIAAAQIECNwCgW4vHcRw&#10;kMYiAssikOdJT2JZJLGAwCuBcueTEGJ8FR7+29p4lMTLFLQ2077F4UEoD3ZDvrK2TN3UlxsgUG5v&#10;NXq5zMd+o7M3LdFJ51BxNLxpI9BfAgQIECBAgAABAgQIECBAgAABAgQIECBAgAABAgQIECBAgAAB&#10;AgQIECBAgAABAgQIECBAgAABAgQIECBAgAABAgQIECBAgAABAgQIECBAgAABAgQIECBAgAABAgQI&#10;ECBAgAABAgQIECBAgAABAgQIECBAgAABAgQIECBAoBLIVu81HMq9nUZuWRNZu9voWhx5V3UD5aIT&#10;eavZ4lW9d7kYN/fdajdz58hkvdXG1vFgr5GTIHCXBbLqvEvepl2M7jLHrR577Kwk44uD9HrYr73v&#10;OKl8iqA35xpe30fopn04RbPnrhLX7oew++m0nWzv6VF596g8ScaVaj41ZxzTDRROFmh3muvHw9DO&#10;15v5WmYcy1rmKByUi69Lvbw2hxjuHzXwqvRqvtma088Trn0r8+q/avPlv/vVOK972S0Wz53XWs05&#10;9+v2u5fVzOc0NJw335tT766mPj7YDqc5vt/qbd46orVWL3z7/lfCsByHg+ocX8k7oVs/jxeMOu58&#10;ktbI8hDWFlh1e+k2L585O/Oei9KaYVT19bKXiceiZa21Ep4XBydWG57iunliA9e0suz2kz1nMYZs&#10;dBBit/lcl1S8giC+8U4YVx8LgYsWGD94HIq1N0Lx8HEYP/piGFf/hldzlpc7G3/mS2HnV//TEKr7&#10;ajaZc1SfuLJ20V25tvb6//pfCyHPQ97fCPnqevUb5+K547V1dkl2PPrg/UZPOo/fa+RueyLfeBTK&#10;7SfTYRbbW9OywsUKtN/+Upg832fVtSfv9UP7zc9f7A60dqcF5v6GP++Z/k4rGTwBAgQIECBAgACB&#10;2yOw+K9Lt2esRkKAAAECBAgQIECAAAECBAgQIECAAAECBAgQIECAAAECBAgQIECAAAECBAgQIECA&#10;AAECBAgQIECAAAECBAgQIECAAAECBAgQIECAAAECBAgQIECAAAECBAgQIECAAAECBAgQIECAAAEC&#10;BAgQIECAAAECBAgQIECAAAECBAgQIECAAAECBJZeIOusJH2Mo4MkFhBYFoEsb4U425mymI2Worz/&#10;z/5+aK0/CO3PfT3kvf5S9OkudqJ49nFj2Pnmo0ZuWRL5RrNvZTWGfGVtWbqoHzdEoHi21ejpMh/7&#10;jc7esETW7qQ9ru5LMZYhy/I0LyJAgAABAgQIECBAgAABAgQIECBAgAABAgQIECBAgAABAgQIECBA&#10;gAABAgQIECBAgAABAgQIECBAgAABAgQIECBAgAABAgQIECBAgAABAgQIECBAgAABAgQIECBAgAAB&#10;AgQIECBAgAABAgQIECBAgAABAgQIECBAgAABAgSWWmDy7tysepdoPNid9jPu70zLy17IOr1GF+No&#10;0MhJXKxAVr3DuP21b4WQt0PMsjAcV++2XFm/2J0c11oxbq5ptZu5c2Qm46svcbhfT4kJ3G2B+nk3&#10;79y820K3ZvSxXbvX1u6zq+3uucbabdXel1y1FgfpNTd2Vs+1j9fZuOy/EVrhe9NNs92n03K+9+m0&#10;PCnEtTeSWHA2gdiacwyNR6GdtRY2NK7er33cMjzFdalx/NXu97G7Us13Xr67e86xGqp+Hrf08uax&#10;Xa97UAzrqSuNy+rd5Afl8WOYdCYPWTjNWE7b8W41f1y0DBb0adH2t339h7tbC4f4oLMWVuYdswu3&#10;vBkVJsfRaY6leaOJO0/S9L37YfJcfNKSdaprwezy8l7YenV9mF1XK49OuE7Vqr52OCjnPCPVWtuo&#10;xvC8OKhl0/A07aRbLEdUdpvPb/lwLxTdq58/LIeIXtwJger3sN1f+Y9ON9Tq2S1Ont/m/NZxugaW&#10;s1b3S99czo4tca9GH7yf9C6//5nQWn+Q5O5C0Np8M4w//J3pUMtni+dW08oKZxJY/9W/mdTPqt+R&#10;Y4xJTkDgdQXytfth46/+rTD5LX/6OcX8/HX3ZzsCBAgQIECAAAECBK5XYPFfl663f/ZOgAABAgQI&#10;ECBAgAABAgQIECBAgAABAgQIECBAgAABAgQIECBAgAABAgQIECBAgAABAgQIECBAgAABAgQIECBA&#10;gAABAgQIECBAgAABAgQIECBAgAABAgQIECBAgAABAgQIECBAgAABAgQIECBAgAABAgQIECBAgAAB&#10;AgQIECBAgAABAgTulkCnl453NEhjEYFlEchbaU9imcbXHMXq3Nn/p/9HCGURQpaF9me+EFa+9auh&#10;+/lvXHPP7t7uy+0njUG3Nh42csuSaG2+2ehK8WwrtN/6YiMvQeAkgXJ7K11dXTfze/fTnOjCBLJ2&#10;t9nWeBRCfW7VrCVDgAABAgQIECBAgAABAgQIECBAgAABAgQIECBAgAABAgQIECBAgAABAgQIECBA&#10;gAABAgQIECBAgAABAgQIECBAgAABAgQIECBAgAABAgQIECBAgAABAgQIECBAgAABAgQIECBAgAAB&#10;AgQIECBAgAABAgQIECBAgAABAgQILJlAtroe4sHu4btpJ+WQ50vWw+O7k3Wa71icvG/XcrkC+dpm&#10;WPmVXzvcyXg8Dgc725e7w9nWV9ZC9y/+JyEU4xCrz+Tf/NHnZmucu5y1OyG0qk9Rva/z5RIP9l4V&#10;/UuAwERgco7MLjPny2xa+eYLxM5KOohYhnKwF/Je/zDfrY6FPMtDWeVfZ1mZ877kWLWfLN1aH5KV&#10;lxPEtfQd2dnBzuE9J7TaIdt9muw09tO6yUrBYoHJfbe+jIehfYo56TgW9S2n8eAU16Ve3p7WPyyM&#10;DtK4u3oUz+vnCfvo1a+TRy1NSwfVOK9z2SsW77/f6oYsyy6sm+3qHfRZ9V+s/jtuGZRHc7Dj6tzl&#10;/Ie7TxYO/+0V16XjkOLzT5JV2frDJJ4bdHppunhx7Znc/ybH9Lg8/lpUlK93f0x3eHJ0mnNmvT25&#10;nqX3r3qrw7J6vrqBS3w5J5ntejaZS9w7xXc7u5EyAQIEbrHA5PfS8Y+/m4yw8/gbSXxXgnzzUTLU&#10;8vmn1W+MRcharSR/l4LB7/5miNWcP6vuqZNPvv4g5NVvsBYCyywwOWfbb31xmbuobwQIECBAgAAB&#10;AgQIXKBA7S96F9iypggQIECAAAECBAgQIECAAAECBAgQIECAAAECBAgQIECAAAECBAgQIECAAAEC&#10;BAgQIECAAAECBAgQIECAAAECBAgQIECAAAECBAgQIECAAAECBAgQIECAAAECBAgQIECAAAECBAgQ&#10;IECAAAECBAgQIECAAAECBAgQIECAAAECBAgQIECAAIEzC2TdlXSbsgixGIes5ZXEKYzo2gXyPOlC&#10;rI7VZVpGP/y9EF71KcYw/uj7IVT/Wq5eoHj2cbLTbG0zZO1uklumIOtvhNDqhFCMXnQry0I8eL5M&#10;XdSXGyJQP/bzjYchy9Jr5w0Zyo3o5rzrShwNQ9bp3Yj+6yQBAgQIECBAgAABAgQIECBAgAABAgQI&#10;ECBAgAABAgQIECBAgAABAgQIECBAgAABAgQIECBAgAABAgQIECBAgAABAgQIECBAgAABAgQIECBA&#10;gAABAgQIECBAgAABAgQIECBAgAABAgQIECBAgAABAgQIECBAgAABAgQIECBwJHDvL/wxrjSwAABA&#10;AElEQVTH1TsJuyFbWbt574Oc8+7WOB4eDU7p1glM3kGePXp86ePKeqsh7r187261tzjYu/R92gGB&#10;GyXQrt5NPbsU49lI+RYJlJ2VxmgOr4m9/jTfr95t/Hy4P43PUuhO3nNeW+rX3DinD7VNLjws1+4n&#10;bWZVlO09C/Heg8N/Z1fW686uUz6FQN5uVqrmc+2s1czXMkVZ1jJH4aA8uo8fZdNSr3781Y/j7urR&#10;Bvmc/hTH76OXN4/to8ZelA6ued66VyyeN/dbF//u8l71nR+c8P2UMYZxWYT2PPM64h2Ln48OwtPh&#10;7sJRv9NLr2ELN7hDFeLOJ8los/UHSTw3qO5zyVKOQxwNqufoXuhUx+nkeD1uGcfi0o/nQdWfRcu9&#10;dvN+Xt/mNO3Ut1mGuOwezUle9Scfen57ZeFfAgQITARGP/pXIdTuV53H791JnNbGo3Tc1dyz3HkS&#10;Wvc/k+bvUPT8H/6vyW+fq9/61bD6R//CHRIwVAIECBAgQIAAAQIECBBYdoE5f01c9i7rHwECBAgQ&#10;IECAAAECBAgQIECAAAECBAgQIECAAAECBAgQIECAAAECBAgQIECAAAECBAgQIECAAAECBAgQIECA&#10;AAECBAgQIECAAAECBAgQIECAAAECBAgQIECAAAECBAgQIECAAAECBAgQIECAAAECBAgQIECAAAEC&#10;BAgQIECAAAECBAgQuMUCnZXm4IYHIazea+ZlCFyjQJa3Qpzdf1nMRtdeHn3wftqHqr+dd7+a5kRX&#10;IlA+20r209p4lMTLFmRZFtb+9K+FbGUttDYfhXz9QZgc7xYCZxXof/vfDr2f+aVQPvs4FNV5kHXn&#10;3OPP2qj6xwu0O411cTxs5CQIECBAgAABAgQIECBAgAABAgQIECBAgAABAgQIECBAgAABAgQIECBA&#10;gAABAgQIECBAgAABAgQIECBAgAABAgQIECBAgAABAgQIECBAgAABAgQIECBAgAABAgQIECBAgAAB&#10;AgQIECBAgAABAgQIECBAgAABAgQIECBAgACB5RdobTxc/k4e08PJ+1FXv/2XQ2i3Q9buhazTDa03&#10;P39MbWkCpxfIev0Q97anG8TB3rSsQIBAJdBqpwzFOI1Ft0YgdnqNscSD6pq4cZTuV/fg58P9o8QZ&#10;Sr3WnPcl16+53dUztHgxVWP/fqOhbO/p4bGfxTJZF9feSGLBGQWq60ms3m+flcXRhtU7s1uneOf9&#10;OM5sc7T1YWlwiutSL69dywa147iTHnux3Q3Z7Pu8x6PaXo/CXv06ebRqWtovrvfd4LvFYNqX4wpr&#10;reY14Li6p813K/eD8ni7STuDchzapzgGTrvP21Lvw92thUNZzbths9NfWO8uVoiT68zes2To2b3F&#10;z8NZZyXZ5jAYHYRQ3SM71fG8H04+l0eXfDwPFpxPk/72q3O5leWhqN3DZgc2mr0Oz65Y8nKsvp9Y&#10;/TaQxTjtaT7YnZYVCJxXIP/o90O5+VYIK/fO25TtCVybwOgH30n3Xc2zOu9+Nc3dkSjffNQYafFs&#10;K7Tuf6aRvwuJWN0/Y+05KFtZuwtDN0YCBAgQIECAAAECBAgQuEECtb/o3aCe6yoBAgQIECBAgAAB&#10;AgQIECBAgAABAgQIECBAgAABAgQIECBAgAABAgQIECBAgAABAgQIECBAgAABAgQIECBAgAABAgQI&#10;ECBAgAABAgQIECBAgAABAgQIECBAgAABAgQIECBAgAABAgQIECBAgAABAgQIECBAgAABAgQIECBA&#10;gAABAgQIELiFAlmn1xhVHB2EbPVeIy9B4FoF8la6+7JM42uORh+8n/Sg/e5XQtbpJjnB1QgU21vJ&#10;jvLNR0m8jEHv699axm7p0w0TyPsbYfIJ7371hvX8ZnY3azev8XE8vJmD0WsCBAgQIECAAAECBAgQ&#10;IECAAAECBAgQIECAAAECBAgQIECAAAECBAgQIECAAAECBAgQIECAAAECBAgQIECAAAECBAgQIECA&#10;AAECBAgQIECAAAECBAgQIECAAAECBAgQIECAAAECBAgQIECAAAECBAgQIECAAAECBAgQIEDgRgus&#10;/Gv/xo3uv84vp0DW6ycdKwd7SSwgcOcFWp2UoBilsejWCMTOSmMscbCf5FY7vSQ+S9CrH0vVxrF2&#10;zY3dZh/Oso/XqRv7myFWG2YzG+e7n4Yyb89kXhTL/v1GTuKMApPjoCyONqremd3O8qP4mNJ4dpta&#10;nUG5+LrUrR9/o4O0lV7t2GtX/Zx9n/cJ17686n+3Ol6G5ThtcyYaVtuXMYY8mz3SZipccnGvGCzc&#10;Q7/VfKf5wo0WVJi4LFomNmvt17+2LGr/pq7/cPfJwq6/s+KadBxS3PmkuslMru5HS7b+4Cg4rjTv&#10;Pjeszp/qkeE0x/OoulatHtf2BeQHxfHXmVfN96rzbvLZK4avUo1/Y3Xnm1yzTjOmxsbXmaiuobHb&#10;D9lgd9qLbJjOVaYrFAicVWA0CN1f/99CVl07yo03Q/Hml0LxhT8c4r1TXDvOui/1CVyiQPdrvxiy&#10;VjuMPng/FJ/8OLTf/UrIOhc/z7vEIVxY062Nh422yu2tRu6uJOLhPbM2P+pd5szlrsgaJwECBAgQ&#10;IECAAAECBAhcpMDivyxd5N60RYAAAQIECBAgQIAAAQIECBAgQIAAAQIECBAgQIAAAQIECBAgQIAA&#10;AQIECBAgQIAAAQIECBAgQIAAAQIECBAgQIAAAQIECBAgQIAAAQIECBAgQIAAAQIECBAgQIAAAQIE&#10;CBAgQIAAAQIECBAgQIAAAQIECBAgQIAAAQIECBAgQIAAAQIECJws0F1prh8NmjkZAtctkOVpD8oi&#10;ja8xKrafhPLZx0kPOo+/kcSCqxGIsQxl9X3MLq2NR7OhMgECBC5EIGt3m+2Mh82cDAECBAgQIECA&#10;AAECBAgQIECAAAECBAgQIECAAAECBAgQIECAAAECBAgQIECAAAECBAgQIECAAAECBAgQIECAAAEC&#10;BAgQIECAAAECBAgQIECAAAECBAgQIECAAAECBAgQIECAAAECBAgQIECAAAECBAgQIECAAAECBAgQ&#10;IECAAIEbKJD1VpNex8FeEgsI3HmBViclKMZpLLo1ArHda4wlDnaTXH9OnaTCCUGvXTuWqrqNa25n&#10;5YQWLmlVqx3i6nrI9nemO8h2n4a8fuxP+rt2f1pH4fUEYnUcZKODo42rd2a3svwoPqY0juUxa0IY&#10;FKNj101WZNWnk7XSOsP9NO6m84HQmrzfe+b4X7CP1ep94MPhydfHg2qs/U7zPEs7cjnRXrH43eT9&#10;1sX3rZu3Fw5oUJ78/S1s4BZWGJVF+Mn+pwtH9nZvc2Gdu1oh7jxpDD1bf9jINRLd5nkQq2vW4XUk&#10;r11HGhuHMLzkedJpzpde3gnd6rPovJ+0dZpzdM4wrzVVdvshn5mf5MOZa/W19szOb7pAvvUHIYvx&#10;cBj59sdh8ik/88UQ7z246UPT/zsm0Hn7S2HymSzl7rNQ3uHfubJqjp6tbYZYObxaimdbr4p37t/G&#10;83clkPX6d87BgAkQIECAAAECBAgQIEBguQUW/2VpufuvdwQIECBAgAABAgQIECBAgAABAgQIECBA&#10;gAABAgQIECBAgAABAgQIECBAgAABAgQIECBAgAABAgQIECBAgAABAgQIECBAgAABAgQIECBAgAAB&#10;AgQIECBAgAABAgQIECBAgAABAgQIECBAgAABAgQIECBAgAABAgQIECBAgAABAgQIECBA4FYJZJ1e&#10;YzxxeNDISRC4doG8lXQhlmUSX2cw+uD9xu47j99r5CQuX6B8/jSEskh2lG++mcQCAgQIXIhAu9No&#10;Jo5HjZwEAQIECBAgQIAAAQIECBAgQIAAAQIECBAgQIAAAQIECBAgQIAAAQIECBAgQIAAAQIECBAg&#10;QIAAAQIECBAgQIAAAQIECBAgQIAAAQIECBAgQIAAAQIECBAgQIAAAQIECBAgQIAAAQIECBAgQIAA&#10;AQIECBAgQIAAAQIECBAgQIAAgZsokPXWkm7HwX4SCy5HoPjgO2H8//5fIVtdD2H1XshW7oX8F3/1&#10;cnam1fMJtNrp9oX326YgtyeK7W5jMHGwl+RW59RJKpwQdPP0WIqxDKH2vuTYXT2hhctbFfv3Q9jf&#10;me4g33saytqxf9i3Tm9aR+E1BVq142w8DFmWhXaWh/HkmDhmGZfF3DVFtc3kc9LSzTuH+0jqDGv3&#10;+07t2Ku/37t2rCZtVcFKdW48G6bnS73OQTEM/Ws6hvaKQb07jbhf/24aNc6e6GathRsNy/HCOnet&#10;wo/3PglljCcOuxXy8GZv48Q6d3ll3H7SHP696lq/YMk6K80aoxfnT6d2H2tWDGF0ycfz4BTtd/JW&#10;6J2irzf13Ct7/RCObtkhr81V5n0vcgROI9D6+PtJtVidR+WDzyU5AYGbJpCvbYbJ5y4vrY1HYbz7&#10;bEpQbm9Ny3etEA+azyvZ5L5qIUCAAAECBAgQIECAAAECSySQ/kV5iTqmKwQIECBAgAABAgQIECBA&#10;gAABAgQIECBAgAABAgQIECBAgAABAgQIECBAgAABAgQIECBAgAABAgQIECBAgAABAgQIECBAgAAB&#10;AgQIECBAgAABAgQIECBAgAABAgQIECBAgAABAgQIECBAgAABAgQIECBAgAABAgQIECBAgAABAgQI&#10;ECBA4E4KdFcawx7+3387ZPcehJV/72811kkQuC6BLG+luy6LNL7GaPTB+8nes/5GaD98N8kJrkag&#10;fLbV2FFr81EjJ0GAAIHzCmSdbqOJOBo2chIECBAgQIAAAQIECBAgQIAAAQIECBAgQIAAAQIECBAg&#10;QIAAAQIECBAgQIAAAQIECBAgQIAAAQIECBAgQIAAAQIECBAgQIAAAQIECBAgQIAAAQIECBAgQIAA&#10;AQIECBAgQIAAAQIECBAgQIAAAQIECBAgQIAAAQIECBAgQIAAAQIEbqJA1ltNuh0He0ksuByB+PyT&#10;ED/9yeHnxR6yEP7oXwqhWJ73el/OyG9eq1mrHeJst4vxbKR8mwQm33WrE7JiNB1VOdiflieFfqeX&#10;xKcNepN2s+o8n1ni/vOZ6GWxs9LMXUEmrt0P4ckH0z1lu5+GLG9P40mh7Fd1LOcXaHfSNsYv3pnd&#10;ylthXJTpupmorK5EMcbGcTSYOV5nqifFXnVsN5aX+53mu+l8IFTHbLIs2M9Ku/k+8GT7Kjio77Ne&#10;4RLj3WLxu8nXWq93fp/U7W7tPJpXd+C+0mD5cHerkasnPtPbCK0sr6fFLwXKnSepxepGyE5xnoZ5&#10;97nR4LCtTnWdWrSMLvl4HseT58rdrH14XJzq3Ctv5pwudvvJ15ANPb8lIILXFsh/+r1k2/LR4xDm&#10;zSGSWgICBJZdoPuVXwitNx+H1sajkG8+Cq033grF809D3lsLWWfxHH7Zx3eW/s37zTPvpffVs7Sn&#10;7uUJjD/+4HDumvXXq2PVd3R50lomQIAAAQIECBAgQGAZBeb8VW8Zu6lPBAgQIECAAAECBAgQIECA&#10;AAECBAgQIECAAAECBAgQIECAAAECBAgQIECAAAECBAgQIECAAAECBAgQIECAAAECBAgQIECAAAEC&#10;BAgQIECAAAECBAgQIECAAAECBAgQIECAAAECBAgQIECAAAECBAgQIECAAAECBAgQIECAAAECBAgQ&#10;IEDgbghkK/dC98//zVD83m+G4nv//MWgx6MQxsO7AWCUN0cgz9O+xjKNrymKZRFGH/5OsvfO4/eS&#10;WHB1AsX2VmNn+cajRk6CAAEC5xXI2t1mE+ZPTRMZAgQIECBAgAABAgQIECBAgAABAgQIECBAgAAB&#10;AgQIECBAgAABAgQIECBAgAABAgQIECBAgAABAgQIECBAgAABAgQIECBAgAABAgQIECBAgAABAgQI&#10;ECBAgAABAgQIECBAgAABAgQIECBAgAABAgQIECBAgAABAgQIECBA4M4KjD/6fgjFOGS91erTD9nK&#10;Wpj7Tsg7K7TcA598Z7NLHOzNhsqXJBD3n6ctr1TnzuQd30WR5kXXL9DupH2orneW2ysQO72QFaPp&#10;AOPB7rQ8Kay2e0l82qDbqh1H1YbxoHm9jZ2V0zZ5ofXKtTeS9rK97ZBnrSQX1+4nseD1BGKr9t7s&#10;8YvjrV15D8LRsTev9VEsQjdrJ6sGM8drsmIm6OW14280qI7z2rWsuzqzRVWsH7PjWv20dliZ9z7w&#10;Wp2Da3o/eBHLMChPts1DFnr1Mdf6/zphN0+/r3ltLOrbvG1ucy7GGD7c/WThEN9ZcU06CSnupIbZ&#10;+oOTqh+tm3MfiqODw/WdUxzPw/Lka8XRjs5e2i+GCzfqtV6cc71r7uvCjp6jQtlNn99yz2/n0LTp&#10;K4Hs+ach33v2Kjz8t3jzS0ksIEDgZgqsfPNXGh1/9j//t6H45Mch62+E1uaj0P36L4WVn/3lRr3b&#10;lijn3DMnv2Nblk9g5//8H0PcfXlfylth9Rf/fFj91q8uX0f1iAABAgQIECBAgAABApcgsPgvS5ew&#10;U00SIECAAAECBAgQIECAAAECBAgQIECAAAECBAgQIECAAAECBAgQIECAAAECBAgQIECAAAECBAgQ&#10;IECAAAECBAgQIECAAAECBAgQIECAAAECBAgQIECAAAECBAgQIECAAAECBAgQIECAAAECBAgQIECA&#10;AAECBAgQIECAAAECBAgQIECAAAEC8wWyVju03v1aKH7w22mFKm8hsFQCeSvtTlmk8TVF44++H8Jo&#10;kOy98/i9JBZcnUD5bCvZWdbrh7y3muQEBAgQuAiBrN1tNBPHo0ZOggABAgQIECBAgAABAgQIECBA&#10;gAABAgQIECBAgAABAgQIECBAgAABAgQIECBAgAABAgQIECBAgAABAgQIECBAgAABAgQIECBAgAAB&#10;AgQIECBAgAABAgQIECBAgAABAgQIECBAgAABAgQIECBAgAABAgQIECBAgAABAgQIECBwVwUO/snf&#10;DcXkHcAvl86Xfz70/83/8FXo3yUXyFb6aQ+rdznH6t3SWf1902kt0XkF9neSFrLV9SQWLJFA9Q7t&#10;cO+NEFqd6tN+8YkxhCxbok7qykUJlJ2VkB88nzYXB/vT8qSw2ukl8WmD3uT4qS1xsFfLVGF3pZm7&#10;gkzs30/2ksUyhOdPklxcS+skKwWnF2jXjoXx8HDbdp4vbGNc3Z+7eXUdmlkG5Xgmml/sTq5ds8sw&#10;Pa4PV9WPvXo/i5Pf7b3aWnxu7Bcvxjrblaso751iv2un6P/r9LX+fc1rY1As/g7nbXdbc08GO+Hg&#10;FN/ZW73N20pwIeOK21tJO9n6wyQ+Nmi1qjlOdT2a3AdeLdXzwWTpnOL5YFRdpy5rGZQnX4cm+311&#10;zr3696S+nOb6edL217WunMxNZ5ZsVF3TJ9/X5HuzLJVA78N/GbLhXsirc2j/+/84tL/4zdD54h9a&#10;qj6+6kz+8fdeFaf/lp/50rSsQIDA7RIoXs4T4t52GFefzme/fm0DjMODUFbPxofPx9VzymTO0lp/&#10;cCn9iQfNZ/Cst3op+9Lo6wvE6je3OPu76WR+2e6+foO2JECAAAECBAgQIECAwA0TqP1V74b1XncJ&#10;ECBAgAABAgQIECBAgAABAgQIECBAgAABAgQIECBAgAABAgQIECBAgAABAgQIECBAgAABAgQIECBA&#10;gAABAgQIECBAgAABAgQIECBAgAABAgQIECBAgAABAgQIECBAgAABAgQIECBAgAABAgQIECBAgAAB&#10;AgQIECBAgAABAgQIECBAgMBtFRiP0pG1OmksInDNAlmeJz2IZZHE1xWMPni/tussdD73M7Wc8KoE&#10;iu2tZFf55ptJLCBAgMCFCbS7jabieNjISRAgQIAAAQIECBAgQIAAAQIECBAgQIAAAQIECBAgQIAA&#10;AQIECBAgQIAAAQIECBAgQIAAAQIECBAgQIAAAQIECBAgQIAAAQIECBAgQIAAAQIECBAgQIAAAQIE&#10;CBAgQIAAAQIECBAgQIAAAQIECBAgQIAAAQIECBAgQIAAAQIE7qpAHOwnQ896/SQWLLdA1l1tdHDy&#10;nWar9xp5iYsTiPvPk8ayFd4JyBIF+Zd+IZSP/9AS9UhXLlMgdlaS5uNgL4n77V4SnzbotTuNqmWt&#10;7f+fvXuLsSS9D8P+VdW59enuuezMLnfJXZJL87KUTUmGHAsOY8uW48iCHnwJAthOHCRGBAN5CPKY&#10;hwTIQwI/5SV5ChAkeQgcP8SIE+RiGLBsOIEl23FkxbC1Ik2J5C5JcXdmd6Zn+vS5VVXqdM+cPl/V&#10;6T6nZ/oyffpXRG/X/19ffZdf1+WrGgI1K1AuuSY3dryARLF9p1FrUssU/bu1jPBFBMr6d7OffTO7&#10;lWQrq8vLolFmnE8auXqim9aOv/GwXiSE+rGX1fZZ0U5vyTFeb2R4Rd8HH+SjelcacT97sXO7UVEt&#10;0UlbtUwzHBer/4bNvTY38+H+g5WDu9Puh62s+Q36lTvelAJlGcr9R9Fok93XovikIEnSENrV+TBe&#10;eMabHJ1D7TWO50k+Panql86P1qj7+fWuu0Zfr+u5V3bi5+3Z/Tqp/l5ld/uljVVwvgJb3/m1kD47&#10;l2ZX+qSab7W/+Go+V2QffTcafNHbDeXuvSgnIEBgMwSK/cchTOP5Z3r79SsZXFnNWT79b/+j6kG4&#10;nLff/+afCdlP/tF5fJ4r9ef72ZwnSVc/h51nH9S1WuDw71TEz75pf3f1jkoQIECAAAECBAgQIEBg&#10;QwRW/8vShgzUMAgQIECAAAECBAgQIECAAAECBAgQIECAAAECBAgQIECAAAECBAgQIECAAAECBAgQ&#10;IECAAAECBAgQIECAAAECBAgQIECAAAECBAgQIECAAAECBAgQIECAAAECBAgQIECAAAECBAgQIECA&#10;AAECBAgQIECAAAECBAgQIECAAAECBAgQIECAwLUSyCdRd5NWO4oFBK5cIMniLhRFHF9RNPn++1HL&#10;2evvhHRrJ8oJLk+gePxx1Fh2+34UCwgQIHBeAkmahpBW96Yin1dZTsfzdSsECBAgQIAAAQIECBAg&#10;QIAAAQIECBAgQIAAAQIECBAgQIAAAQIECBAgQIAAAQIECBAgQIAAAQIECBAgQIAAAQIECBAgQIAA&#10;AQIECBAgQIAAAQIECBAgQIAAAQIECBAgQIAAAQIECBAgQIAAAQIECBAgQIAAAQIECBAgQIAAgZsu&#10;UI4GEUHS7Uex4NUWaL35btj6+X8rzP5uSXfr2W9/w4v+q5XDp3ETW7txLCJA4EoEylY3ard+j9tq&#10;x9ujwqcE3azd2Fqv+7BAu9codxmJsn9nZTPl9uoyKytRIIT6sTA5+mZ2K6m+pb1imS58a/t50VEx&#10;eb564u9u1oq3jQ/ieBZ1tuJcq7bP9PR2tmrnTlzZUTS8ou+D7+ejZd2Jcv1WJ4rPK+ikNcclFY/y&#10;022X7LLRqQ+ePlw5vre6rkenISXDJyHk07jI7r04Pi2a3esWrhPleHhYup2uvk6Ni1q7p7Vzxm1r&#10;Xe+enXOdtHnfrTd3kX2tt3WecdHZblSXjgch7zbzjYISlypQzuZ1i+dS7d3JpXbmtMaq+UX64PtR&#10;ieKNL0axgACBzRHI9x40BpPdut/IXUYiSZLD95DlcH/eXDGM3zPPN5zDSv0ZPPUO+xxUz7+KclDN&#10;ZWtL6r1pTURIgAABAgQIECBAgMAmC6z+l6VNHr2xESBAgAABAgQIECBAgAABAgQIECBAgAABAgQI&#10;ECBAgAABAgQIECBAgAABAgQIECBAgAABAgQIECBAgAABAgQIECBAgAABAgQIECBAgAABAgQIECBA&#10;gAABAgQIECBAgAABAgQIECBAgAABAgQIECBAgAABAgQIECBAgAABAgQIECBAgACBV1SgzCdxzzKf&#10;JI5BRFcukKZxF4o8jq8gKob7If/4g6jl9uffi+JNDg5+/W+H/MGHoRjsVT9Pwmzs29/8s1c65Pzx&#10;g6j99Nb9KBYQIEDgPAWSVieU44PjKifj43VrBAgQIECAAAECBAgQIECAAAECBAgQIECAAAECBAgQ&#10;IECAAAECBAgQIECAAAECBAgQIECAAAECBAgQIECAAAECBAgQIECAAAECBAgQIECAAAECBAgQIECA&#10;AAECBAgQIECAAAECBAgQIECAAAECBAgQIECAAAECBAgQIECAAIEbLlCOBpFA0u1HseDVFkh37obO&#10;l+++2p3cwN6VB0+iUSVbO1EsIEDgagTKdi9quH6P26q+d/wiSzdrN3Yrh/H9s5yVeMH6G5WfNdHu&#10;hrKzFZLFbznX6ii279QywhcSaNWOhfzom9mtNF1Z3bTMG2VG+bSRqye6aa3NZX/nTnzsh/oxm0/q&#10;1UZxrz6uaOtRcPBsrEs2XWhqsEa721n3QvrQSVor6x0Vq/+GKyvZkAKD6Sh8On66cjRv9lyPTkNK&#10;9x81Nie7rzVyJyWS2T1hceNkdBi109XH8+QCj+d1zpXn17vuGn1dp75FhldlvVjyvJ1Wz+T57qvS&#10;Q/14LlC0uiF7HlS/6/PKhU1Xupp+8oOQ1O6VxRvvXmmfNE6AwMUJFI8fNCpPb99v5C4rMXuPXA73&#10;581d5LWyqD2De4c9Z3+lVoraO9NZ55L+rVeqjzpDgAABAgQIECBAgACBixRY/Sb+IltXNwECBAgQ&#10;IECAAAECBAgQIECAAAECBAgQIECAAAECBAgQIECAAAECBAgQIECAAAECBAgQIECAAAECBAgQIECA&#10;AAECBAgQIECAAAECBAgQIECAAAECBAgQIECAAAECBAgQIECAAAECBAgQIECAAAECBAgQIECAAAEC&#10;BAgQIECAAAECBAgQILBcYDqJ81k7jkUErlig87U/GFpvfSmENDv8SXfuXnGPQph88H7VhzLqR/ud&#10;96J4k4PJh++H6Yffmg+xuHVvvn4VK2VZhO0/+udC8fhByPceHP5u3f/cVXRFmwQI3BCBZGsnhKwV&#10;kla7+umEpNe/ISM3TAIECBAgQIAAAQIECBAgQIAAAQIECBAgQIAAAQIECBAgQIAAAQIECBAgQIAA&#10;AQIECBAgQIAAAQIECBAgQIAAAQIECBAgQIAAAQIECBAgQIAAAQIECBAgQIAAAQIECBAgQIAAAQIE&#10;CBAgQIAAAQIECBAgQIAAAQIECBAgsLkCe3/9vzj6TmG7G5JOL3Te+9nQfvtrmzvgCxpZOR2HUORR&#10;7UnXtx8jEAGBmkBZVt/MPngaZZOt3SgWECBwNQJlNS9YXIrRYDEMaZKGXtYOw3wS5VcF3Wqf+lLW&#10;6g6drRCSpF7s0uKifydk44Ol7ZWz/ne3l26TPJtAmXXiHSbVXKpaWkkW55dE06JoZEdrHIud+vE3&#10;HjbqCdX3u6Olvs9sznfK0mvF586yosMVdSzb5zxyg3y0spp+/e+yco/1CnTS1sqC4zX+hisr2ZAC&#10;Hzx9sHIkvbQd7rQ8b5wGlQweNTYnO681cicm2r140+TomtHOVh/Pk3wa73uO0bhYXXf32Tm31rm3&#10;Rn3n2P1zq6rs9EPe3Qll9dxdVOvF7Ldn8HPzPc+Kytq51Jj7nWdjL1FX+vF3o72rp9WQ3/9ilBMQ&#10;ILA5Avlebb5VPQOnWztXNsD6e+SLvFbW60565pRX9oc/peFisNfYmnpv2jCRIECAAAECBAgQIEBg&#10;cwVWv4nf3LEbGQECBAgQIECAAAECBAgQIECAAAECBAgQIECAAAECBAgQIECAAAECBAgQIECAAAEC&#10;BAgQIECAAAECBAgQIECAAAECBAgQIECAAAECBAgQIECAAAECBAgQIECAAAECBAgQIECAAAECBAgQ&#10;IECAAAECBAgQIECAAAECBAgQIECAAAECBAgQeHUF8mnUt6TVjmIBgasWaL/7k1fdhUb7kw/ej3Pt&#10;bmh95otxboOjdOtWNLri4EkUX3aQJGnofuVnLrtZ7REgcIMF7vyF//gGj97QCRAgQIAAAQIECBAg&#10;QIAAAQIECBAgQIAAAQIECBAgQIAAAQIECBAgQIAAAQIECBAgQIAAAQIECBAgQIAAAQIECBAgQIAA&#10;AQIECBAgQIAAAQIECBAgQIAAAQIECBAgQIAAAQIECBAgQIAAAQIECBAgQIAAAQIECBAgQIDA5gmU&#10;1bee848/iAbW+uyXo1iwnkA5HDQKJt2tRk6CAIEFgVF13pTFQiKEZGsnigUECFyNQNHuRQ0vu89t&#10;Vd+6H+aTqNyqoNtqN4qUs2vBwlLW2l7YdCmr5fadEB79aGlb5fbdpXnJFxCoHwvT8WElrTRbWdm0&#10;zBtlRsXqY7GbtuL9xgdRXGbV9uq4jpZ6P1cc81tZJ9p9WTB8NtZl2y4yN8iPjE9ro5/Vxn9a4TNs&#10;69Ttl+w7KqZLsjcz9eH+w5UDf7N3JyRJsrLcTS6QDh7Fw+9shTM9o9WuB+VkdFhfe43r1PgCj+fh&#10;Ote77Oh+u9a5V70XuI5LWf19Hv+Rf/c6dv3G9bk+t6vP/V4VkOyj34m6Ut55K4ROPCeOCggIELjW&#10;AsXjB1H/s9v3o/iyg7TXD4tPORd5razXnXT7lz1c7a0hUA6exKWquX+ytR3nRAQIECBAgAABAgQI&#10;ENhggXSDx2ZoBAgQIECAAAECBAgQIECAAAECBAgQIECAAAECBAgQIECAAAECBAgQIECAAAECBAgQ&#10;IECAAAECBAgQIECAAAECBAgQIECAAAECBAgQIECAAAECBAgQIECAAAECBAgQIECAAAECBAgQIECA&#10;AAECBAgQIECAAAECBAgQIECAAAECBAgQIEDg2gqU+STue9aOYxEBAg2ByQfvR7n2574akjSLcpsc&#10;pP3daHjFYC+KBQQIECBAgAABAgQIECBAgAABAgQIECBAgAABAgQIECBAgAABAgQIECBAgAABAgQI&#10;ECBAgAABAgQIECBAgAABAgQIECBAgAABAgQIECBAgAABAgQIECBAgAABAgQIECBAgAABAgQIECBA&#10;gAABAgQIECBAgAABAgQIECBAgAABAgQIELhOAuV42Ohu0tlq5CRWC5TjQaNQ0u03chIECBwLlAdP&#10;j4Pna734W9LP034TIHC5AmW7FzeYT0JZFlGu3+pG8TpBN2s3ihWj2j30iuci5fbdRh+fJ4rtO89X&#10;/X5JgbLViWsopodxlqRxfkk0LeJjcVZklB/tv6T4PNVNa8ff+GC+7XBl2bFXP2arc+G0pVcf15LC&#10;B9PRkuzFp/bz1e32s7Of1+v0PE2S0EqyU4uOq2OgLMtTy9yEjdMiD7978OnKob7Vvb2yzE0vkO4/&#10;igiS3XtRvCpIOrXzYXJ0DrXT1qpdw6T6O17UMi5Ovw7N2u0+62Nnjb7Ozj0LgYsUKNvxuVTW534X&#10;2fi6dVd9Sh7/OCqdv/FuFF+LYHYfdS+9Fn8qnbx6gfzxg6gT6a37UXzZQf09cjGsPSefY4fq1+HU&#10;O+xz1D2/qoqDvaiypLcTkjWel6OdBAQIECBAgAABAgQIELjGAqvfxF/jwek6AQIECBAgQIAAAQIE&#10;CBAgQIAAAQIECBAgQIAAAQIECBAgQIAAAQIECBAgQIAAAQIECBAgQIAAAQIECBAgQIAAAQIECBAg&#10;QIAAAQIECBAgQIAAAQIECBAgQIAAAQIECBAgQIAAAQIECBAgQIAAAQIECBAgQIAAAQIECBAgQIAA&#10;AQIECBC4tgLTadz1zCeJYxARgVhg+vCHoRzsRcn259+L4k0Pkv6taIjlwZMoFhAgQIAAAQIECBAg&#10;QIAAAQIECBAgQIAAAQIECBAgQIAAAQIECBAgQIAAAQIECBAgQIAAAQIECBAgQIAAAQIECBAgQIAA&#10;AQIECBAgQIAAAQIECBAgQIAAAQIECBAgQIAAAQIECBAgQIAAAQIECBAgQIAAAQIECBAgQIAAAQIE&#10;CBAgQOA6CZTjYaO7SafXyEmsFiiHg0ahpNdv5CQIEDgWKIdPj4Nna8nWTiMnQYDA5QuUrW6j0XLw&#10;JCTbt+f5rXazzHzjCSvdrN3YUo7ie2h5xXORon+n0cfnifKUbc/L+L2mQP1YKMtQTsehlWYrK5iW&#10;eaPMuJg0cvVEJ2vFqfFBHHe24ngWNfrZLLKYmbWRJkkoqvGctIzy1X09ad8XzedlEcbF9NTdsyQN&#10;3bRmdOoeZ9vYqeqe5s2/3WItsz4uu04sltn09R8NPg2zv9dpSxqS8Hr31mlFbKsEksGjyCHZfS2K&#10;Vwbt2rPx5Oj5ub3GdWqSn36+rWz7lAKjFefybNduenS/nZ3XrepnesoxNSkvrq+nDGPjNiWPfjd0&#10;/uH/XOFvh7JX/XT7Yfq1b4Zyy7latOJzqRzV7r+vwNGQffzd6soaL8Ub78aJVzRKqufqVtX/1oPv&#10;hdbD74XhV74Z8rtvhbLVqY6/au5ezUs2cSmqZ4jZ80kx2AvZvc+GtDrvLATOIlDsPYiKZ7fvR/Fl&#10;B0l131hc6s/Ji9tedn12/iwu3mEvarw660V1jVtc0r45xaKHdQIECBAgQIAAAQIENl/g4v7FavPt&#10;jJAAAQIECBAgQIAAAQIECBAgQIAAAQIECBAgQIAAAQIECBAgQIAAAQIECBAgQIAAAQIECBAgQIAA&#10;AQIECBAgQIAAAQIECBAgQIAAAQIECBAgQIAAAQIECBAgQIAAAQIECBAgQIAAAQIECBAgQIAAAQIE&#10;CBAgQIAAAQIECBAgQIAAAQIECFycQD6J687acSwiQCAWKIrQ/vxPhMkP/0UI0/HhtvY7X4/LbHiU&#10;9nfjEVYmxXA/pL3tOC8iQIAAAQIECBAgQIAAAQIECBAgQIAAAQIECBAgQIAAAQIECBAgQIAAAQIE&#10;CBAgQIAAAQIECBAgQIAAAQIECBAgQIAAAQIECBAgQIAAAQIECBAgQIAAAQIECBAgQIAAAQIECBAg&#10;QIAAAQIECBAgQIAAAQIECBAgQIAAAQIECBAgQIDANRAoJ8NGL5NOr5GTWC1QjgaNQkmn38hJECCw&#10;IHDwZCE4Wk22dho5CQIELl+gbDfnA+XoIITt2/PObLW68/V1V7qtdqNo4x7a3mqUucxEuX3nxOaK&#10;U7aduJMNSwXKVqeZn45DK8ma+VpmWuS1TAijfNLI1RPdtHb8jWtz4c6SY692zCZVO2U+DSFr1auf&#10;x72sEwbT0Tyur+RlEcZVHZ1T6qjv87Lxfn5yf57XvZ2d/Zx+vu86v7tpKwxW9GNUTEI3q/2d1ql8&#10;g8p8uP9w5Wje6N5a61xZWdGGF0gHj+MR7t6L41VR7V5Yjo/Oo3Z1LK9aJkV1nbigZTS7Bq1YOgt9&#10;nF37pqece2VV1+G5V79GrmjD5lggGT4N6bB6vpn9PDv0pl/5Q3GhGxqV7dr9ZXwQyupemCTpKyOS&#10;fvw7UV9m85Ti7ltR7pUMqrnTzt/9b0JSzs7ko2Xrn//K89Ww96/++yHU/edbr+dK/uST8Piv/mch&#10;LMwHd37xl0Pni7/veg5Ir69EoKje49afQ9Nbr19JX543mnTj98j1/j0vdx6/y2H8Hrve9su2Mfng&#10;/TD5wbfCrJ3D9wjtTtj5+X/zZau9cfuXg71ozGl/N4pvclBWz/LFcP/wPJ6dK7P3ya17n7vJJMZO&#10;gAABAgQIECBAYCMFVr+J38hhGxQBAgQIECBAgAABAgQIECBAgAABAgQIECBAgAABAgQIECBAgAAB&#10;AgQIECBAgAABAgQIECBAgAABAgQIECBAgAABAgQIECBAgAABAgQIECBAgAABAgQIECBAgAABAgQI&#10;ECBAgAABAgQIECBAgAABAgQIECBAgAABAgQIECBAgAABAgQIEHi1Bcp8EnUwabWjWECAQCzQev3t&#10;sPtLfzmU+TRMf/TbYfrR90J2615caMOjdGu3McJy8CSE3nYjL0GAAAECBAgQIECAAAECBAgQIECA&#10;AAECBAgQIECAAAECBAgQIECAAAECBAgQIECAAAECBAgQIECAAAECBAgQIECAAAECBAgQIECAAAEC&#10;BAgQIECAAAECBAgQIECAAAECBAgQIECAAAECBAgQIECAAAECBAgQIECAAAECBAgQIECAAIFXXaAc&#10;HTS6mHR6jZzEaoGllr3+6h2vUYnx//d3QvHwh6GovhGejUehvPvZULz3zQsfQTkdh5AkIaSt6lf1&#10;27IxAuXB03gsSRpC1zejYxQRgasRKNvN+UA5GkSd6be7UbxO0M3ajWLlMK43XPFcpNi+0+jj80R5&#10;yrbnZfxeU2DJsRAm49BKq3vBiiUvi0aJUT5t5OqJTtaKU+PaXLizFW+fRcv6Wc2FQr2uhT17rU4Y&#10;TEcLmebqMB+HRn+axc4tM8hP78+soX7WObf2llXUSbNl6Sh3+HdsXiaiMpsefLj/YOUQ3+yefJ1a&#10;ufNNKVDds5LZc8TCkuy+thCtXk3q97nJ0XnUXuNYHherr0mre7C8xKiorkErlk717PR8ma3vr7gG&#10;zPrbTW/4yfcc7AV/J6P9xp5ld7PeCTQGuGZi2bwyjIYhvELvTLKPvhuNpnj9C9V7iNVzkminqwiq&#10;OUd++63QevTDRuvlLFNt37Ql7VXvDIo8GlYxeBLFAgKrBIq9h40i2e37jdxlJtLaPaP+/H1efSln&#10;z02z55mFJam1vbDphVYnP/wXYfjrf3u+b7K1O1+3sr5A/dqW9G+tv/OGl9z7G/9lyB/+YD7Kztd+&#10;Nuz8/F+Yx1YIECBAgAABAgQIENgMgeO33JsxHqMgQIAAAQIECBAgQIAAAQIECBAgQIAAAQIECBAg&#10;QIAAAQIECBAgQIAAAQIECBAgQIAAAQIECBAgQIAAAQIECBAgQIAAAQIECBAgQIAAAQIECBAgQIAA&#10;AQIECBAgQIAAAQIECBAgQIAAAQIECBAgQIAAAQIECBAgQIAAAQIECBAgQIAAAQKbIZBP43FkPkkc&#10;g4gILBdIqnOl/fZXD3+Wl9jcbNK/1RhcMdgL2WtvNvISBAgQIECAAAECBAgQIECAAAECBAgQIECA&#10;AAECBAgQIECAAAECBAgQIECAAAECBAgQIECAAAECBAgQIECAAAECBAgQIECAAAECBAgQIECAAAEC&#10;BAgQIECAAAECBAgQIECAAAECBAgQIECAAAECBAgQIECAAAECBAgQIECAAAECBAgQeJUFyiIP+ac/&#10;bnQxafcaOYnVAuVoEBdKs5C0OnHumkf5D78d8h9863AUafXfoiwvZUSTv/c/huLD94/aqlzTz30t&#10;dP7YX7yUtjVysQLlwZO4gd52SJIkzokIELgSgbLdbbRbjPaj3FarWSYqsCToZO1Gtn4PLa96LtLd&#10;DmXVzySfNPvav9vISbygwLJ50nQcWtW9ftUyreax9WVcNP9ei2VaSRayZDaDWVjGBwtBtdpZMg9u&#10;NY/ZMK3a6mzF+y5ER+dG7R63sH22OqzGeqvTr2UvLhxU7a1a+tnZz+lVdS5u7yStxXDp+qq/49Kd&#10;Nij5cPgkHOSr/1Zv9m5v0KgvZijp4FGj4mT3tUbu1ET9Xvjs2tO4liypZJI3r1NLir1QalKeXne7&#10;dr3rpKvPvVE+Dburi71Qf2/KTkntncBsLhGW3etuCsjCOJfNK2fzv6R3effBhe40VpO9j0NSm+fm&#10;r7/bKPeqJqavfyG0Hv2w2b3ZMbiBz9fJ7No8O7cW5jaNdwtNDRkCkUD++OMongXprXuN3GUmGtfE&#10;6r1rOR6GZNkzykt1LAk7v/CXQqiehfKD/TC7Hrdef+elaqzvnHTj63v9mb9eXrxcoKi9N037u8sL&#10;3sBs/XxxjN3Ag8CQCRAgQIAAAQIEboSAV9Y34s9skAQIECBAgAABAgQIECBAgAABAgQIECBAgAAB&#10;AgQIECBAgAABAgQIECBAgAABAgQIECBAgAABAgQIECBAgAABAgQIECBAgAABAgQIECBAgAABAgQI&#10;ECBAgAABAgQIECBAgAABAgQIECBAgAABAgQIECBAgAABAgQIECBAgAABAgQIECBw7QSmk7jLWTuO&#10;RQQIEKgJpP1btUwIxcGTRk7ibALFcD8Ujz8O+eMHodh7EHo/86+FJEnPVonSN0agnIzC9OMPQuvO&#10;GyFs7VbHSnJjxm6gBAgQIECAAAECBAgQIECAAAECBAgQIECAAAECBAgQIECAAAECBAgQIECAAAEC&#10;BAgQIECAAAECBAgQIECAAAECBAgQIECAAAECBAgQIECAAAECBAgQIECAAAECBAgQIECAAAECBAgQ&#10;IECAAAECBAgQIECAAAECBAgQIECAAIHzFChHB+Hg//6fmlV2us2czEqBcjSIyiTdfhRvRJC24mEU&#10;eRxfVJRPj2uetVmWx7G1ay1QDp9G/U+2dqJYQIDA1QkU7V6j8dncYXHpt88+Z+hm7cUqDtfLyTDO&#10;dbbi+AqicvtOSPY+jlou0yyU1be1LecjULaax0KYjkOrt/q4mpbxHGRczRVWzQ6WHXthEh/TYdmx&#10;t+SYDfnkVITesn1qewyrsV7msp+PVja3nXVWlnmZAp36XHJJZaPFed+S7Zue+nD/wcoh3m5thX62&#10;+jxZWdGGF0j3HzVGmOy81sidmqjf56pzv5yMQqvKZ0ka8rI4cfdJsfAMc2Kps284yFdfO7ppfH3t&#10;rnHujS+ov2cf4fXdIxnFzzZld/v6Duace750XjmO36Gcc5Nnqi4ZPAplNfdNFuakxRvvnqmOqyw8&#10;vf/FEL79q40ulK2Lva83GrzERNrfDcXew3mLxWBvvm6FwDoCxePanKt61kt37qyz64WVWfYuuRju&#10;h6zTfDZ/mU4kWRY6X/qpkKZpKIqT5zIv00baq70Xr97nzuZQSX1u9TKNbPi+ZTXPLA+eRKNMvY+Y&#10;e9TPl/q/zcwLWiFAgAABAgQIECBA4FoL1P4fStd6LDpPgAABAgQIECBAgAABAgQIECBAgAABAgQI&#10;ECBAgAABAgQIECBAgAABAgQIECBAgAABAgQIECBAgAABAgQIECBAgAABAgQIECBAgAABAgQIECBA&#10;gAABAgQIECBAgAABAgQIECBAgAABAgQIECBAgAABAgQIECBAgAABAgQIECBAgAABAgQ2RyCfRGNJ&#10;Wu0oFhAgQKAukPT6ISRJCGU531QO9ubrVs4uMP7Or4enf+u/j3bsvPezIdu5G+UEBJ4LTD/+MDz5&#10;X/6rozBrhfTWvbD7J/+9kN1543kRvwkQIECAAAECBAgQIECAAAECBAgQIECAAAECBAgQIECAAAEC&#10;BAgQIECAAAECBAgQIECAAAECBAgQIECAAAECBAgQIECAAAECBAgQIECAAAECBAgQIECAAAECBAgQ&#10;IECAAAECBAgQIECAAAECBAgQIECAAAECBAgQIECAAAECBNYQSHrb1fda0+p7rUVUOun0ovhVDIrB&#10;k/D0//ivQzkZh3I6CqH6vf3H/2Jof+Enrqy75WgQtZ10q+/hbtqSZfGIivjYiTeeX1Tm07iy6rum&#10;lg0ROHgSDSTZ2o1iAQECVyiQtcPsi+7Vl93nSzmM73Vbre5827or3VY7KlrM7p+1+0nZvvq5SLF9&#10;N6R7H0d9Lfu3j751H2UFLyxQHWONZToOrWSrka4npkUepUbFJIqXBb3asXdYZnwQF+0saXvZfvnp&#10;7a1zbhxUY73MZZCvbq+fnf2cPssYOunqOdw6f8uztHndyn64/3Bll9/s3VlZRoHqcj14FDPMniHO&#10;ONdc+mw8qZ4/293Qro7n/JTzKq89Z8edefFoXNSejZZU1a09L6137q2ud0lTUgsCyXB/Iapetcze&#10;uVgOBcolc8b6vPIqqYo3vxKGf/LLIXn0o5B99N2QPH0YDud9V9mpM7Rd3P5MKKvrUjK7Pi0sy9wX&#10;Nl/r1bR/KxR7x/fMYrB3rcdzHp0f/eavVu9Ip6H9+fdCdvv186hyo+vI9x5E40tv3QvJ7D35FS7L&#10;3iUfvW++d4W9erGml41l9uyfVdcqy3oCh/fJcvZW5nhJqmuf5Uggrf3bS/3fZjgRIECAAAECBAgQ&#10;ILAZAqv/VWkzxmkUBAgQIECAAAECBAgQIECAAAECBAgQIECAAAECBAgQIECAAAECBAgQIECAAAEC&#10;BAgQIECAAAECBAgQIECAAAECBAgQIECAAAECBAgQIECAAAECBAgQIECAAAECBAgQIECAAAECBAgQ&#10;IECAAAECBAgQIECAAAECBAgQIECAAAECBAgQIEDg2giU+bTZ16zdzMkQIEBgQSBJ0pBs7YZysDfP&#10;FgdP5utWzi6Q7t5r7FQ8fhCynbuNvASBmUCx9+AYorqfF5/+OCTd/nHOGgECBAgQIECAAAECBAgQ&#10;IECAAAECBAgQIECAAAECBAgQIECAAAECBAgQIECAAAECBAgQIECAAAECBAgQIECAAAECBAgQIECA&#10;AAECBAgQIECAAAECBAgQIECAAAECBAgQIECAAAECBAgQIECAAAECBAgQIECAAAECBAgQIECAwFoC&#10;SZJU32vdib7XGlqdMPuO6yu/pGnIH3wYdbOcDKP4soNyNIiaTLpbUbwJQZJm8TCKPI4vKqp/lzxr&#10;XVRL6r1kgbL2jeikt3PJPdAcAQInClTzhLK9FZLJwbxI/V63Vc0bzrKkVZ3tNL6Gl6Pj+ud1dXrz&#10;1ataKft3Gk0vyzUKSawtUC47fqbj0KrPN5bUOC2LKDvKJ1G8LOhm7WZ6WtuvveTYW2e/Ws291pK2&#10;amWG+biWudhwkI9WNtDPuivLvEyBTu38X1bXuD7vW1ZoQ3MH01F4OHqycnRvdZvXp5U73cAC6eBR&#10;NOpk9171rJtEuZVBe8k5MTk6l9rVtWq44nFoWF3TesuudSsbPrnAqKhdt5YU7dbOtW66+po0LqZL&#10;apI6k0DtnUDo9s+0+yYXLpfcX+vzyisf/2zue/ezYVr9XLul6vv03hdC+3e/FXV96VwrKnF9g2Rr&#10;N+p8/d1CtPGGBAf/5FdC8eijw9Gmt+6F3jd+LvR+8uduyOjPPszi8YNop+zW/Si+iiDtNe8br9y1&#10;ck2YZMk98HAsO3fXrEGxYrDXQEhr175GgRuUSGrnS1Gfh90gC0MlQIAAAQIECBAgsMkC8b8qb/JI&#10;jY0AAQIECBAgQIAAAQIECBAgQIAAAQIECBAgQIAAAQIECBAgQIAAAQIECBAgQIAAAQIECBAgQIAA&#10;AQIECBAgQIAAAQIECBAgQIAAAQIECBAgQIAAAQIECBAgQIAAAQIECBAgQIAAAQIECBAgQIAAAQIE&#10;CBAgQIAAAQIECBAgQIAAAQIECFwXgemk2dPMJ4mbKDIECNQF0q3dkA/25uli8GS+buXsAunt+42d&#10;8scPQvtzX2nkJS5XIN97EAb/118PxdNPQ/e9nw29n/pjl9uBE1qb9Sta2t2Qbu1EKQEBAgQIECBA&#10;gAABAgQIECBAgAABAgQIECBAgAABAgQIECBAgAABAgQIECBAgAABAgQIECBAgAABAgQIECBAgAAB&#10;AgQIECBAgAABAgQIECBAgAABAgQIECBAgAABAgQIECBAgAABAgQIECBAgAABAgQIECBAgAABAgQI&#10;ECBAgMB6Amn/VvS91qTTW2/HKy6VVN+0rC/lZFxPXWpcjg6i9pJuP4o3Ikhr3wIv88sZVj6N2kmy&#10;dhQLrq/A7Dwpu9shjPaPBlF9Q9pCgMCrI1DO7reT4/tbORpEnesvuR9HBWpBd8n1u17nbJeys1Xb&#10;8/LDcvtOo9FiSa5RSGJ9gSXHQ5iOQ5akK+uYFvEcZJRPVu7TOP6GT0NS36u75Nhb1s8V7fVazblq&#10;valhNdbLXAb5aGVz/ayzssxJBVrf+Uch+/4/DeXWrTD5xh8P5fbdRtFOfS7ZKFFNCYrVf8slu21E&#10;6sP9hyvH0auOx7vtau5kWSmQ7j+Ky+y+FsfrREvuc+VkeHjtWOd4nlTXqvN+wh4V8bPRsmF003bI&#10;vvcbIfvtf1zNtfth90s/vaxYlBvf4HMvgniJIHn+TPOsjrK78xK1bdauszllWQ1p8b5bjo/nmJs1&#10;2qsZzfT1L4b2734rbrz14vf1uKJXL5q9z1xcisGTxfDGredPPgnFo4/m4y72HoZyxXx1XviGruR7&#10;D6KRp7dfj+KrCJa9S172vHwVfTtrm0vHMozfJ5y1JnxclgAAQABJREFUzptWvjxoXtfq176bZrI4&#10;3voxVjq+FnkO18vJKDz+a3+lkT9rov3O18L2H/3zZ91NeQIECBAgQIAAAQLnIlD7fyidS50qIUCA&#10;AAECBAgQIECAAAECBAgQIECAAAECBAgQIECAAAECBAgQIECAAAECBAgQIECAAAECBAgQIECAAAEC&#10;BAgQIECAAAECBAgQIECAAAECBAgQIECAAAECBAgQIECAAAECBAgQIECAAAECBAgQIECAAAECBAgQ&#10;IECAAAECBAgQIECAAAECBF5SIP3cV0PIp6GcTg5/J1s7L1mj3QkQuAkCaX835A+PR1oO9o4Da2cW&#10;SLv9kFQ/5Wgw37fYezBft3J1Avu/8lfD9EffOezA4O//jZDdfzu0P/eVq+vQs5aLx/Hxkd2+f+V9&#10;0gECBAgQIECAAAECBAgQIECAAAECBAgQIECAAAECBAgQIECAAAECBAgQIECAAAECBAgQIECAAAEC&#10;BAgQIECAAAECBAgQIECAAAECBAgQIECAAAECBAgQIECAAAECBAgQIECAAAECBAgQIECAAAECBAgQ&#10;IECAAAECBAgQIECAwHUVSLZ2o64nnV4Uv6pBkrVCSJIQynLexXIymq9fxcriN1pn7Se9/lV042Lb&#10;zLKo/qTIo/jCgmIaVz37+1s2QqDzC798OI5ydiwN90NI42NsIwZpEASusUDZjucFxcL3yGfD6mTt&#10;kCVpyMtirVF2q/L1pRwef+N8vq3W7jx/iStF/06jtXK7mWsUklhfYMnxEKaT0FrjXjCtHXOj+lxh&#10;SS969fbGw2apzlYzV99vViKfNMstZHpZZyFavnowHS/fcAHZaXWfHZenz9taSRY66YvNsdIH3w/t&#10;f/Z3jnr+pPoW/T+ZhPE3/3xjJOvUP17jb9moeEMSH+4/XDmSt7fvV49B1XOQZaVAMngUlUl270Xx&#10;OkGy7H707LlznWvV5AKO59GK689sXLcH+6H1T/5meH6kvDN4HH7tJ37/qUNe5zp6agU2hmRUPc8s&#10;LGV3eyG64avVfDHM7qcLx+/SOeANZ3qZ4U/vf6Gxe9laPR9p7HRNEmk/fp9ZDPauSc8vppuTD36r&#10;UXH7nfcaOYkjgbKah5f7jyOO7Pb9KL6KIOk23yUXy56Xr6JzZ2wzXTKW+rvzM1Z544ovu64ltWvf&#10;jUNZGHDjfKnmGGU+DYf/brRQ7kavVv92Vjz99KUJisGTl65DBQQIECBAgAABAgReVODF/tXqRVuz&#10;HwECBAgQIECAAAECBAgQIECAAAECBAgQIECAAAECBAgQIECAAAECBAgQIECAAAECBAgQIECAAAEC&#10;BAgQIECAAAECBAgQIECAAAECBAgQIECAAAECBAgQIECAAAECBAgQIECAAAECBAgQIECAAAECBAgQ&#10;IECAAAECBAgQIECAAAECBAgQILBSIOluhe6f+EsryylAgACBukDSvxWlisGTKBacXSC9dS/kHw/m&#10;OxZPH83XrVydwPSj70WNj7/z66H9ua9EuasI8scPombTW/ejWECAAAECBAgQIECAAAECBAgQIECA&#10;AAECBAgQIECAAAECBAgQIECAAAECBAgQIECAAAECBAgQIECAAAECBAgQIECAAAECBAgQIECAAAEC&#10;BAgQIECAAAECBAgQIECAAAECBAgQIECAAAECBAgQIECAAAECBAgQIECAAAECBAgQILC+QLpzJyqc&#10;bu1G8ascJO1uKMfDeRfLyWi+fhUrxej4G62z9pNO/yq6caFtJmkW11/kcXxBUZlP4pqzVhyLrr3A&#10;4bFV+370tR+UARDYAIGyutcuLmXtXjfbtlWVeTo+WCx24nonaze2laP9Zq7Ta+QuO1HuvNZosthu&#10;5hqFJNYXSNNQpq2QFNPjfabj0Epq843jrfO1aW0OMqrPFeYlj1e6Wec4mK0tO27bS469VvO4DdOF&#10;Pse1HkZbrVpbS8oM88ubu+6v0dZ23WdJn09KpR/9TrQp/eQHUfw86FR/71XLOn/LVXVcx+15UYQf&#10;DT5Z2fW3t++vLKNAJVBdS9LaOZ7svsA1vHYfPLR99tzZXuN4HuenXyte5G81WrxmnlDBa49+HJKF&#10;bZ39R2FneBCe9rYWsvHqeI164z1EkUB1H0qq425xKbub905gcXxnXS+qe2y2cL9eNq88a53KHwuU&#10;vZ2Q79wL2dOH82S5ge+lng8uqb8/qK7NZXUOJmvMwZ7XsUm/8wcfRMNJtnZCdu9zUU5wLFBW9+ek&#10;egdeHjyZJ9Pbr8/Xr2olmb3vnB3DC/eT63qtTJbcA6/rWK7qeJidw1t/8JdCMdg7PFaLg6dhmetV&#10;9e+q202XHWPD/ZBs377qrmmfAAECBAgQIECAAIFzFFj9r0rn2JiqCBAgQIAAAQIECBAgQIAAAQIE&#10;CBAgQIAAAQIECBAgQIAAAQIECBAgQIAAAQIECBAgQIAAAQIECBAgQIAAAQIECBAgQIAAAQIECBAg&#10;QIAAAQIECBAgQIAAAQIECBAgQIAAAQIECBAgQIAAAQIECBAgQIAAAQIECBAgQIAAAQIECBAgQIAA&#10;AQIECBC4OIG0vxtVXgz2olhwdoGk2492KscHUSy4fIGyKELIp1HDkw/ej+KrCoq9B1HT2e3Xo1hA&#10;gAABAgQIECBAgAABAgQIECBAgAABAgQIECBAgAABAgQIECBAgAABAgQIECBAgAABAgQIECBAgAAB&#10;AgQIECBAgAABAgQIECBAgAABAgQIECBAgAABAgQIECBAgAABAgQIECBAgAABAgQIECBAgAABAgQI&#10;ECBAgAABAgQIECCwvkDny78/jH/zV+c7tL/00/P1V36l3Q1hPDzu5mR0vH4Fa72f+YUw+95tORoc&#10;/rTefPcKenHBTaatuIEij+OLimrfWg1ZrR8X1a56CRAgcMMFinYvEpjd4+pLv9UNT9f8Nnm31a7v&#10;Xt0zl3zXvNZuY6dLSJRbuyG/907IHn5w2FqxdSsUVWw5Z4HZMTFe+Kb6dBxaabaykbyM5yDjYrJy&#10;n25WO/6WHbedrWY99f1mJfLT2+u1Os16apnh9PQ6asVfKhzk45X797Nqbv2CSzp4FO2ZlEUI1d8y&#10;1Bw6yeo53KhYOB6iWjc7+N2DT8N05nbKkoYkfHb7bhjuL7lunrLfTdyU7sfH5Mwg2bl3dool96Py&#10;2TNoZ41nkskFHM+jda53k+Y5363OyadhyTXumcpNPffOflAs3yNZMkcqe9vLC9/QbDk7n4ZP5qMv&#10;l92H51utvIjA+As/Fbb+2a8c7lpW/5289ZUXqeZa7JNWc/X6UgyehOzWC1zr6xVdwzh//CDqdXbv&#10;syFJkignOBZIu/2Q3f1MmB4cXZPSnbuh/dkvHxe4wrVZ34rZPPrZsuwZ/Pm2V/l30q6eh2bPdQvv&#10;joth833CqzyGq+5bqzqPZz+W5QJJda7Ul6Kaj6Xbt+tpMQECBAgQIECAAAEC11hg9b8qXePB6ToB&#10;AgQIECBAgAABAgQIECBAgAABAgQIECBAgAABAgQIECBAgAABAgQIECBAgAABAgQIECBAgAABAgQI&#10;ECBAgAABAgQIECBAgAABAgQIECBAgAABAgQIECBAgAABAgQIECBAgAABAgQIECBAgAABAgQIECBA&#10;gAABAgQIECBAgAABAgQIECBAgACBmySQbt2KhlsOn4ayLEKSpFFesL5A0ulFhcvxMIoFVyBQHdOt&#10;t78aph9+a954sfcw5I8/Dtnt1+e5y14pRoNQVj+LS3rr/mJonQABAgQIECBAgAABAgQIECBAgAAB&#10;AgQIECBAgAABAgQIECBAgAABAgQIECBAgAABAgQIECBAgAABAgQIECBAgAABAgQIECBAgAABAgQI&#10;ECBAgAABAgQIECBAgAABAgQIECBAgAABAgQIECBAgAABAgQIECBAgAABAgQIECBA4AwC7c99Nez+&#10;qf8gTH7wrZDd/1zofPEbZ9j7aosmrU4oF7pQTscL0eWvdr76L11+o5fdYlr7jm+RX04P8mnUTpK1&#10;olhAgMAlCvyw+u7x/uMQ8kn1U52bt+6F8M7vvcQOaOoyBcpW7Rvkw/gb07O+bLW7a3epm7UbZWff&#10;rl5cylmZNFtMXdn66A/+2dD64J8eHuvTt6vj3P3n3P8WZTWfS8YHx/VW87lWUptvHG+dr02rb7Ev&#10;LqPaXGFx2/P1Xv34Gw+fbzr+3dk6Xn++tuzvPq2ugacsvaxzytajTQfT0coy51VgkK9uq5+tfy7X&#10;+5XsP6qnQpiNr/r7Li6ddPUcbjS7v9zA5cP9hytH/Wb/bmhXhkuO3JX73rQCyaB5TCa7r52d4fD8&#10;T6r9Fp48J0fnU3uNe9WkiJ9jzt6B5h6jNepsL7lGtfPTn93Ga9Tb7I3MXGC4P199vlJ2t5+v+l0J&#10;DN77uepUKsNbX/xSSLr9wx8w5ysw+fxPhdlxl+19HKb3vxDyu5893wZeodrS/m6jN+XgydHzaWPL&#10;5ieKvQfRILNb96NY0BTY/cVfDqPf+odh9j65W73TTVrNZ9XmXhef6fyenw5lNddIe9U9pLsVWp95&#10;9+IbvaAWkmoM5WBvXntZe/afb7BC4AUEZnOJ+uIYq4lUzyu9n/75WvLsYXb3zbPvZA8CBAgQIECA&#10;AAEC5ySw+l+Vzqkh1RAgQIAAAQIECBAgQIAAAQIECBAgQIAAAQIECBAgQIAAAQIECBAgQIAAAQIE&#10;CBAgQIAAAQIECBAgQIAAAQIECBAgQIAAAQIECBAgQIAAAQIECBAgQIAAAQIECBAgQIAAAQIECBAg&#10;QIAAAQIECBAgQIAAAQIECBAgQIAAAQIECBAgQIAAAQIECBAgcLECSX83bqAsQ3mwHxr5uJToFIGk&#10;3Yu2lpNhFAsuXyDJWmH7X/nXw+O/9leixifffz9k33g9yl1mUDx+0Gguu32/kZMgQIAAAQIECBAg&#10;QIAAAQIECBAgQIAAAQIECBAgQIAAAQIECBAgQIAAAQIECBAgQIAAAQIECBAgQIAAAQIECBAgQIAA&#10;AQIECBAgQIAAAQIECBAgQIAAAQIECBAgQIAAAQIECBAgQIAAAQIECBAgQIAAAQIECBAgQIAAAQIE&#10;CBBYX6D11pfC7Oe6LUm7G3W5nIyiWHABAtV3T6OlKKLwwoJ8Gled1voRbz2XqKy+XRzGw1COBiHp&#10;9qufrXOpVyUErr3Ab/1qCB9993gYb389hHd+73FsbaMEyvq9trom1pd+K74f17cvxt2svRgerpfD&#10;/TjXeYWut61OmL77M3H/ROcrUD8mpuPQSrOVbUyLPCozyidRvCxoHH/jg2ax6m/eWJIklNUcKFmc&#10;j6xor9dqHuv1eocr6qiXf5l4Px+v3H07WzL2lXsdFUgGjxslk8k4lL043a7+tkn1v7L630nLuKjN&#10;+04quGH5D/cfrBzR29v3VpZR4EggHTyKKZI0hO3bcW6NKEmr/Wb3wsnwuPSz9dnxvGoZL143VhVe&#10;c/uoWH29a1fX0vrSXtGXdeqt1yk+FkhGtfnMbFN3+7iAtTC989ahQnb3TRoXKDD9zJfD7GfTl6R/&#10;qzHE4uBJI3cTEmU1Ly6efBoNNb11P4oFTYGk0wu9b/yR5oYrzvS/+WcOe5BWc5Dist67XtCY0+p9&#10;aj7Ym9c+e8dqIXBeAkmv36iqHDrGFlGS6r1E/w/9qcXU4Xoye8cx+7cPCwECBAgQIECAAIFrIHDx&#10;/8+ga4CgiwQIECBAgAABAgQIECBAgAABAgQIECBAgAABAgQIECBAgAABAgQIECBAgAABAgQIECBA&#10;gAABAgQIECBAgAABAgQIECBAgAABAgQIECBAgAABAgQIECBAgAABAgQIECBAgAABAgQIECBAgAAB&#10;AgQIECBAgAABAgQIECBAgAABAgQIECBAgAABAgQ2QSDt3zoaRpqGZGs3pNVPOR1vwtCubAxJpxe1&#10;XY6HUSy4GoHs7psh3b4Tiv1H8w5MPvjN0PvGH57Hl72S7z1oNJnevt/ISRAgQIAAAQIECBAgQIAA&#10;AQIECBAgQIAAAQIECBAgQIAAAQIECBAgQIAAAQIECBAgQIAAAQIECBAgQIAAAQIECBAgQIAAAQIE&#10;CBAgQIAAAQIECBAgQIAAAQIECBAgQIAAAQIECBAgQIAAAQIECBAgQIAAAQIECBAgQIAAAQIECGy+&#10;QNLuRoMsJ74zG4FcQJCkWVxrkcfxBURlWYZQbydrXUBLR1WW+TQ8+R/+01CODqpE1Xa1bP3hfyN0&#10;vv6HDtf9h8CNF6iff/nkxpNsMkDZrn2DfNL8BvlWq7M2QTdrN8oeXW+P02Xtu+fHW6xtpECrdkxM&#10;xyFL0pVDnZbxHGRUrL4WNY6/8exef7yUna0Q0hPanh271RxhvlT9PG1JqzF0qn3Gp1wjZ9uKap6T&#10;JslpVZ3LtkE+WllPP4vn1it3eF5gNAjJkmtDOMGoU80nR8WC5fN6nv3OyyJMq7lfqz7vrJXbpPDT&#10;0dOwP139N3p7+94mDftCx5LuP4rr37kTGs8ycYmTo9lz58IxXk6O/lbtdPUzyaT+HHNyK2tvGZ9y&#10;/jyvJFvybNwrjp5tnpep/55U19XDZ6/6BvFaAslov1Gu7G43chIECJyPQLq126ioGOw1cjchUTz5&#10;tHp9VURDzW7fj2IBgasQSHr9qNmyem6wEDgvgbQbH1+zeh1j56WrHgIECBAgQIAAAQKvjsDqt/Cv&#10;Tl/1hAABAgQIECBAgAABAgQIECBAgAABAgQIECBAgAABAgQIECBAgAABAgQIECBAgAABAgQIECBA&#10;gAABAgQIECBAgAABAgQIECBAgAABAgQIECBAgAABAgQIECBAgAABAgQIECBAgAABAgQIECBAgAAB&#10;AgQIECBAgAABAgQIECBAgAABAgQIECBAgACBUwRab74b7vw7/3lIetshSZJTSl7MpvzTH4fJj74T&#10;2u+8F7Ld1y6mkUuuNen0ohbL8TCKBVcn0KqOs/H7vzbvwOQH3w5lnocky+a5y1wpHj+Im0uzkG7f&#10;jnMiAgQIECBAgAABAgQIECBAgAABAgQIECBAgAABAgQIECBAgAABAgQIECBAgAABAgQIECBAgAAB&#10;AgQIECBAgAABAgQIECBAgAABAgQIECBAgAABAgQIECBAgAABAgQIECBAgAABAgQIECBAgAABAgQI&#10;ECBAgAABAgQIECBAgACBmyHQ7kTjLCejKBZcgED1PdFoKfIovJAgnzarzdrN3DllkqwVyumkqq2c&#10;11iOBvN1KwRuvED9/Ft2jm4IUnnwJBT/4G+EZKf6nnj1TfHD369/IdS/y70hw106jLLdjfNFEYrq&#10;mph2+/P8Vr3MfEtzpduK792zEo1rbDv+7nmzFplNEiiz2jExHR8Or51kYVKePM/Iq2NxcRmtcS3q&#10;zq5fi7uNDxarCKGzFceLUavad7F8PpsrnL70qvbGK8oNq/H2z3AOnd7iyVsH+ep5cr/+tzi5umhL&#10;MngUxc+DZDpamE09z1bMaSuMiiXzu+MiYVxtb9XnnQvbN231w/0HK4d0p7MddtqnHKMra7hZBerH&#10;ZbJ774UBkk43lIuPA8+eO9vVsbxqmaxxbVpVR337cMV1ZVY+XfJs3KtdN+v1zuLZuWd5MYFktB/t&#10;WM7mPNWzpYUAgYsRSKq52ey5rBwP5w2Ug735+k1aKfaa84j09v2bRGCsr6hAsvDeYNbFYrg4oXpF&#10;O61b10bg8N1cklYvlY4f8hvvl67NaHSUAAECBAgQIECAAIGTBLxhPUlGngABAgQIECBAgAABAgQI&#10;ECBAgAABAgQIECBAgAABAgQIECBAgAABAgQIECBAgAABAgQIECBAgAABAgQIECBAgAABAgQIECBA&#10;gAABAgQIECBAgAABAgQIECBAgAABAgQIECBAgAABAgQIECBAgAABAgQIECBAgAABAgQIECBAgAAB&#10;AgQIECBA4ESB6Q++FYb/8H8PZVGEUOSHPzt/+j8MSXfrxH1suHiBJGuFZGvn4hs6oYXxd349HPyj&#10;//Nwa3rnjdB+5+uh/80/HZIkPWGPVz+ddHpRJ8vxMIoFVyfQ+fx7Yfz+rx13YDoO0x//Tmh/9svH&#10;uUtcyx8/iFpLb9271sd+NJhrEpSTUZh8/zdDWR0LRz+T0Pk9Px2ynbvXZAS6SYAAAQIECBAgQIAA&#10;AQIECBAgQIAAAQIECBAgQIAAAQIECBAgQIAAAQIECBAgQIAAAQIECBAgQIAAAQIECBAgQIAAAQIE&#10;CBAgQIAAAQIECBAgQIAAAQIECBAgQIAAAQIECBAgQIAAAQIECBAgQIAAAQIECBAgQIAAAQIECGyK&#10;QNLuxkOpvrdouWCBLIsbmH17+aKXYtpoYfad4Ytckm4/lIPH8ybK0cF83QqBGy9QP//yyeaS7FXf&#10;VP7ht0P5bISz3+kv/OUQ7n1uc8dcG1nZjr9BPtt8eE2srpPPl36rdj9+vmHJ727WbmTL0SDKlZ2t&#10;KBZsuECrEw/w2XwuS9MwyU+eZxTVmVmURUiT9HD/UbH6WtSrjr9ice4yrt3fO83jfd65+rG7xrVv&#10;qzo39sbx8T2v79nKMB+Hfn1OWy90DvGgamfV0s/WP5cX60r3Hy2Gx+vVN9GXLZ109TxuVPme5dqy&#10;rJ3rlPtw/+HK7r69fW9lGQWOBdJBfFwmu68dbzzrWv1eOBke1tBOa89GS+odL3mWWVLsTKlpefK1&#10;cVZRK8lC8qyPixX3imIxXLo+uoD+Lm3onJPp/qeh89F3QlrNKZLxfkira++T3/+nzrmV06tLRvtR&#10;gbK7E8UCAgTOXyDp3wrl+OiaPKu9OHhy/o1cgxrzxx83epndut/ISRC4bIHZ+9XFpazdKxe3WSfw&#10;IgJJdyuUw+M5WFF7v/QiddqHAAECBAgQIECAAIFXS2D1vyi9Wv3VGwIECBAgQIAAAQIECBAgQIAA&#10;AQIECBAgQIAAAQIECBAgQIAAAQIECBAgQIAAAQIECBAgQIAAAQIECBAgQIAAAQIECBAgQIAAAQIE&#10;CBAgQIAAAQIECBAgQIAAAQIECBAgQIAAAQIECBAgQIAAAQIECBAgQIAAAQIECBAgQIAAAQIECBAg&#10;QIAAgVdAoBwdhPzjD6KelPk0JFFGcNMEJt//zfmQi0cfhWnWDkmSznPXcSXp9OJuF3k4PNYzn4qP&#10;YS4/ar39tVAdYCGU5bzx2THY/uyX5/FlrhR7D6LmstuvR7Hg4gWKwZPw9G/9d1FD2d03Q7ZzN8oJ&#10;CBAgQIAAAQIECBAgQIAAAQIECBAgQIAAAQIECBAgQIAAAQIECBAgQIAAAQIECBAgQIAAAQIECBAg&#10;QIAAAQIECBAgQIAAAQIECBAgQIAAAQIECBAgQIAAAQIECBAgQIAAAQIECBAgQIAAAQIECBAgQIAA&#10;AQIECBAgQIAAAQIXLZC0OlET5WQUxYILEEhr35wtiwtopFZl9V3nxnLB375Nev1QDh7Pmy1Gg/m6&#10;FQI3XqB+/i07RzcEqXz6SXMku681cxucKdrdxujKw2vivXl+a0mZ+cbaSrf6Lnt9OapvIduuffd8&#10;YZPVzRMo68fEdHI4yFaSVb+P1k8a9bQoQidLDzeP89PLVl9rD+1qHjMK+XF14+Hx+mytsxXHi9EJ&#10;/VwsUl/vtZrHe73McDqup849nhTTMCkXxr2khXbl3U5n5mdfkv1Pl+6UnDC2blKbTy7Ze1T1+aYs&#10;s2Pg4+HeyuG+vX1/ZRkFngkUeUgOnkYcyc7xfSvasE5Quy+V46Pnztk1ZdUyO//Ocxnm41CuqLBb&#10;9SuZ1K5v1T7d6pq5ahmfc39XtXde27PqOtT/F78aVZeO96P4ooNkGLdXdvsX3aT6Cdx4gXRrNxSP&#10;Ppo7FIMn8/WbtFI8fhANN6lckjM8o0U7Cwico0BauxeWo4NzrF1VBEJIetuhXJiDNd4vQSJAgAAB&#10;AgQIECBA4NoLHP0r4LUfhgEQIECAAAECBAgQIECAAAECBAgQIECAAAECBAgQIECAAAECBAgQIECA&#10;AAECBAgQIECAAAECBAgQIECAAAECBAgQIECAAAECBAgQIECAAAECBAgQIECAAAECBAgQIECAAAEC&#10;BAgQIECAAAECBAgQIECAAAECBAgQIECAAAECBAgQIECAAAECBAhcqkCaNZsr8mZO5sYIFKODMP3o&#10;e9F4259/L4qvY5B0eo1ul+NhIydx+QJptx+yNz4fNTz54P0ovswg33sQNZfeuh/FgosXSFrtZiPT&#10;cTMnQ4AAAQIECBAgQIAAAQIECBAgQIAAAQIECBAgQIAAAQIECBAgQIAAAQIECBAgQIAAAQIECBAg&#10;QIAAAQIECBAgQIAAAQIECBAgQIAAAQIECBAgQIAAAQIECBAgQIAAAQIECBAgQIAAAQIECBAgQIAA&#10;AQIECBAgQIAAAQIECBC4YIGk3Y1aKCejKBacv0BS++5yMmvigr+7XObT5kCyVjN3jpmksxXVVo4G&#10;USwgcKMFsto3bpedo5sC9OSTeCTVtaF+fYgLbF5Utpd8g7x2Tey34vvxaQrdJd9ILmr1lbVr8Gn1&#10;2bYBAvVj4tk3s1u1OceykU7L/DBdlEWYVj+nLZ20HZLkcOZyXGx8cLw+Wzvt2Kv3M5/E+y6Jetnq&#10;c+PgEr4Rvp+v/g759hp9XTLEw1Sy/2j5punyuXknXT2PGxerfZc3ev2yHw4erux0tzJ7vXdrZTkF&#10;jgSSweOQhDLiSHZfi+KzBPXnzvDsubO9xnVqcs7PSqNiybNRbTDd6noXps1zqJMfXTNrxaNwnfqj&#10;HV6RoOj2Gz1Ja/OLRoFzTpS9nVBs3w1lq3NYc9nbPucWVEeAQF0g7e9GqXKwF8U3Jcj3HkRDzW7f&#10;j2IBgasSSGr352K4f1Vd0e6GCqS1Y6wceoe/oX9qwyJAgAABAgQIELjBAqv/RekG4xg6AQIECBAg&#10;QIAAAQIECBAgQIAAAQIECBAgQIAAAQIECBAgQIAAAQIECBAgQIAAAQIECBAgQIAAAQIECBAgQIAA&#10;AQIECBAgQIAAAQIECBAgQIAAAQIECBAgQIAAAQIECBAgQIAAAQIECBAgQIAAAQIECBAgQIAAAQIE&#10;CBAgQIAAAQIECBAgQIDACQJp1txQ5M2czI0RmP7gWyGUZTTe9tvvRfF1DJJ2r9HtcjwMYWunkZe4&#10;fIH2O18P+Y+/N284f/BhKAZPQtrfnecuY6WcjkO5/zhqKrt9P4oFlyDQ6jQaKaeTRk6CAAECBAgQ&#10;IECAAAECBAgQIECAAAECBAgQIECAAAECBAgQIECAAAECBAgQIECAAAECBAgQIECAAAECBAgQIECA&#10;AAECBAgQIECAAAECBAgQIECAAAECBAgQIECAAAECBAgQIECAAAECBAgQIECAAAECBAgQIECAAAEC&#10;BAgQIHDRAkm7GzVRTkZRLLgAgeyE7y4v+x7zeTWfL/l2ZtY+r9qX1pP0+lG+HA2iWEDgRgtkrXj4&#10;y87RuMT1jZ5+Evd957U4vgFR2VryDfJhfE3cqt2PT2PpLrl+l7X6wpLvnp9Wp23XW6Csfze7+p75&#10;bGklS+YctaFOi/wwM1zjOtStX7tme44P4ho7W3G8GNWP3el0cevS9a362JaUGuZH412y6dxSg3z1&#10;HLmfNb9fvm4HksGjpUWTyfKxddLafWTJ3qN8te+S3a5l6sP9hyv7/bnteyFJkpXlFDgSSJcck8nu&#10;vRfnqd/nJsPDutprHMvjcz6WR2tc73aqa2MSysZ4O/nRNbOxYSExLpY8ey1sf1VXy078/DbrZzKO&#10;5ysX3ffJT/6J4yZmf/fi5lzHjgdujcDlCrTe/NJhg8nWbkj7t0J2543L7cAr0lrx+EHUk/TW/SgW&#10;ELgqgfr71VDdH8uiCEmaXlWXtLthAkk3ngNu+jv8/Omn1fnTqu55uxv2lzQcAgQIECBAgAABAicL&#10;rP4XpZP3tYUAAQIECBAgQIAAAQIECBAgQIAAAQIECBAgQIAAAQIECBAgQIAAAQIECBAgQIAAAQIE&#10;CBAgQIAAAQIECBAgQIAAAQIECBAgQIAAAQIECBAgQIAAAQIECBAgQIAAAQIECBAgQIAAAQIECBAg&#10;QIAAAQIECBAgQIAAAQIECBAgQIAAAQIECBAgQOCmCqRpY+RlWTRyF5kohvvh4B/8byHpbFU/vcOf&#10;9hd/X8h2X7vIZtV9gsDkg/fjLa1OaL31pTh3DaPZsVVfyvGwnhJfkUD7nffC8P/5m1Hrkw9/K3S/&#10;+gei3EUH+d7DRhPprfuNnMTFCiTVdae+lNNxPSUmQIAAAQIECBAgQIAAAQIECBAgQIAAAQIECBAg&#10;QIAAAQIECBAgQIAAAQIECBAgQIAAAQIECBAgQIAAAQIECBAgQIAAAQIECBAgQIAAAQIECBAgQIAA&#10;AQIECBAgQIAAAQIECBAgQIAAAQIECBAgQIAAAQIECBAgQIAAAQIECFy8QLsbt+Ebi7HHRURp1qy1&#10;yJu588zk00ZtSbakH41SL55Iuv1o53I0iGIBgRstkLXj4S85R+MC1zcqn8TfVU52717fwbxgz8tl&#10;3zSuXRO3lpQ5qblO7fgpiyKEfBIVL5d89zwqINgsgdoxESZH38xupenKcU7L6viplvEa16FuvZ3D&#10;HQ8O95//57Rjr75/7bid17Gw0lvj3BhORwt7XMzqIF/dRj+rzavP0JV0/9PlpU8YWydtLS+/kB0V&#10;8XVhYdNGrebVMfyjwScrx/T29v2VZRQ4Fkj3Hx0Hz9d2XuIeXnvuLCdH51R72bPR8/ae/Z4UzWeZ&#10;WpEzheucG/28XFpne41r5eic+7u0IxeQLDrx89usibQ2X7mAZk+uMquuc7MfC4ENFSjLMhxU9/ks&#10;yUK3VXs+vMQx937y50KY/dzgZfa3yPfi59bstnnDDT4kXqmhd77006H15rsh7W2HpLNV/fReqf7p&#10;zPUXaH/+6yHduRNm7/JnP9ndz1z/QZ0yguE//lth9M//fsjuvx3a77wX2l/4vaH91pdO2cMmAgQI&#10;ECBAgAABAtdfwFvW6/83NAICBAgQIECAAAECBAgQIECAAAECBAgQIECAAAECBAgQIECAAAECBAgQ&#10;IECAAAECBAgQIECAAAECBAgQIECAAAECBAgQIECAAAECBAgQIECAAAECBAgQIECAAAECBAgQIECA&#10;AAECBAgQIECAAAECBAgQIECAAAECBAgQIECAAAECBAgQIECAwKULJGnWbLPIm7kLzJQHT8Lon//9&#10;qIXdu2+GbPe1KCe4HIHJB+9HDbU/++WQZNf/c+pJpxeNaxaUk2EjJ3E1Aq03vhCSzlYoxwfzDkw+&#10;+M3Q/eofmMeXsVI8ftBoJrt9v5GTuFiBJKvuTUlanaTFcUPT8fG6NQIECBAgQIAAAQIECBAgQIAA&#10;AQIECBAgQIAAAQIECBAgQIAAAQIECBAgQIAAAQIECBAgQIAAAQIECBAgQIAAAQIECBAgQIAAAQIE&#10;CBAgQIAAAQIECBAgQIAAAQIECBAgQIAAAQIECBAgQIAAAQIECBAgQIAAAQIECBAgQIDAJQkkrU7U&#10;UjkZRbHg/AVaX/h9Iftz/0nIyzI83R+EMPsOc6t9/g0t1lj9ndO3vx5CPg1lPjn8HTr9xRLnvp50&#10;4/rL0fG3Xc+9MRUSuG4C9e9qz87LTV2efBqPbOdeHN+EqPp7l1k7JAt/52JUXf8XlrT65nGvKjNc&#10;KLOwOVqdlVtcyoMni+HRerv53fNmIZmNEajPI/Kjb2a3kmqOsWKZFvlhiVGx+jrUTeNj73DH+ve5&#10;q++5n7g0+rm6zV4Wz1WX1T2crq5n2X5nye0/Mz1tn+2se9rmk7fNzvvaNeF54aTu+2xDJ209L3Li&#10;71E177sJy48PHoXJs+P4pPEmIQmf7b920mb5JQLJ4FGc7d8KSf0cjkucGiWd2n1pMjws317jWJ4U&#10;53ssj9aor58fXRvrg2qtcV6N16i/Xu8rEVfzlWL23Lhw3UnG8XzlleinThC45gJF9S7o//3db4ff&#10;+Oi3w8H06B3c/a3b4V9++yfC52+9cc1Hdz27Xw72qvdk8XwyvXX/eg5GrzdOIO3vhtlPkiShrK4f&#10;FgLnLdD7xh857ypf6fomH7x/2L/8wYfh8OfhD0P7l/7yK91nnSNAgAABAgQIECDwsgKr/0XpZVuw&#10;PwECBAgQIECAAAECBAgQIECAAAECBAgQIECAAAECBAgQIECAAAECBAgQIECAAAECBAgQIECAAAEC&#10;BAgQIECAAAECBAgQIECAAAECBAgQIECAAAECBAgQIECAAAECBAgQIECAAAECBAgQIECAAAECBAgQ&#10;IECAAAECBAgQIECAAAECBAgQIECAwOYJpFlzTEXezF1gphwPG7UnnV4jJ3HxAvmjj0Lx5JOoofY7&#10;70XxdQ2WHVPLjr3rOr7r3u8kTUPr7a+GyW//xnwokw9+K5RlGZIkmecueiXfe1BrIgnp7mu1nPBS&#10;BFrtECajeVPldDJft0KAAAECBAgQIECAAAECBAgQIECAAAECBAgQIECAAAECBAgQIECAAAECBAgQ&#10;IECAAAECBAgQIECAAAECBAgQIECAAAECBAgQIECAAAECBAgQIECAAAECBAgQIECAAAECBAgQIECA&#10;AAECBAgQIECAAAECBAgQIECAAAECBAgQuCyBpN2Nm6q+tzn7zmIy+/ai5UIEklan8u2EYjqtvm9Z&#10;XEgb9UrTW/dD5+f/7Xr6QuOk24/qL0eDKBYQuNECWSsefl5dDzZwKYf7IUyPv+N7OMTq2/PlJz8M&#10;obcTkv6tDRz18iGVrW5I8uPvGC+7Jm5V9+ThQpnlNYXQqd2jl9VVdnon7S6/gQJl1olH9eya0qq+&#10;r75qmZb5YZHROsde/dpVfac7KY72n7fT2ZqvNlZqx25Y49veW9WcadVyUL/OrNrhBbYP8tq1bEkd&#10;/frfYUmZZank6afhxK/dL3wLfXHfTlq7jyxufLY+Lo6vOUs2b0zqw6cPV47lM1u3Q6d+/K7c62YX&#10;SAePIoB0914UnzmoP3cWR89B7SxbWdX4nOdJ61zvennt2vasl9ka18pxcX3ndWWneoabjud/k3Ts&#10;GW6OYYXAOQn87e/+evitTz6Iantw8Dj8r9/+1fBLv+dnw7t33oy2CS5eIH/8oNFIdvt+IydB4LnA&#10;6Nv/OOz/3b8Wku5WSHvb1e9+2P3FXw6J5/DnRH4TeCUF8kcfheLJJ1Hf2u+8F8UCAgQIECBAgAAB&#10;ApsosPpflDZx1MZEgAABAgQIECBAgAABAgQIECBAgAABAgQIECBAgAABAgQIECBAgAABAgQIECBA&#10;gAABAgQIECBAgAABAgQIECBAgAABAgQIECBAgAABAgQIECBAgAABAgQIECBAgAABAgQIECBAgAAB&#10;AgQIECBAgAABAgQIECBAgAABAgQIECBAgAABAgQIECDwcgJp2ty/KJq5C8yU42Gj9qTTa+QkLl7g&#10;/2fv3mIkydLDMJ+IvFZWd3X33HbJndnlkuJylhZNUtSNtCiaNkQLFqELZEOGb7DlN0OAAb/5QXox&#10;YMAPfvGDYcB+sV8MGH6xLcMEDMiyKVgSbAsUaWl2l8vLsmdndzk9M32rvGccR1ZPV+eJiKrIrq6q&#10;rsr6YpBb8f9xzolzvow4EZG9QCzuf6O2k95779dy1zGRD/fD8I/9ubA+trJe+Sn/dt969zoOZWf7&#10;vD7WFr/7j4/HFydPwuqT717q99T/8k+Wx8cgFI8fhNWjByGsFiHrdI/7ZOXyBLJuP8TF7HiHcTk/&#10;XrdCgAABAgQIECBAgAABAgQIECBAgAABAgQIECBAgAABAgQIECBAgAABAgQIECBAgAABAgQIECBA&#10;gAABAgQIECBAgAABAgQIECBAgAABAgQIECBAgAABAgQIECBAgAABAgQIECBAgAABAgQIECBAgAAB&#10;AgQIECBAgAABAgQIELgsgaP3oQ5GR++8DL3+s7/Fqtx977K6YD87KpCVx1WylO/yjOWxleWdJC0g&#10;cCMFOpU5NsYQ1nPvrp0fTz+tfb3xt/5OWH+yn/rlo0+twI4mivLd4/ns6fHo4nR8vP58Za87CJ+F&#10;F2We5zf/dstjpJPlm6kQZ5MkPgp6e/WczO4KdCtzSjnSuJiGbtZ+zV3F4shlVixbfQZ5ZT/zhmOv&#10;Pzy5nercV75nvW0Zlu8Db1umW7TT1kbb9vGq/T3ko/IcPsuSjR+eWC074f3n/bz9/fSzVft3euKO&#10;r9GGDw8ftPb23f23WssokArkh4+SRHb7zSR+6aBXOT/KYzuWn/V1rW1ZbDE/tbWxuX2b+W54wvnT&#10;WbbPW9u0v9mfq7RelM9wnY05KZ/V71euUn/15fUL5N/7VsjGj0Pcv1t+7oU4uhNCp/0a9fp7/np6&#10;8NHTT8I3P71/4s7/z/u/GX7kzhdClmUnlrHh/AWKxx/XGs0P3DvUUCSOBeL6+vj5vczq+T1TwzPZ&#10;cQUrBAhcCYHF/W/U+tF77/1aToIAAQIECBAgQIDArgn4tW7XvlHjIUCAAAECBAgQIECAAAECBAgQ&#10;IECAAAECBAgQIECAAAECBAgQIECAAAECBAgQIECAAAECBAgQIECAAAECBAgQIECAAAECBAgQIECA&#10;AAECBAgQIECAAAECBAgQIECAAAECBAgQIECAAAECBAgQIECAAAECBAgQIECAAAECBAgQIECAAAEC&#10;BAhcgkCWd2p7icWqlrvIRJxPa81n/WEtJ3HxAov730h2kt+6Fzr3vpDkrmuQ9QZh9Kd+9bp2/0b0&#10;u/fe+8k489tvhDh5muQuOlgf75vHfJ7noSiKi96t9hsEsl6//P43NizmG4FVAgQIECBAgAABAgQI&#10;ECBAgAABAgQIECBAgAABAgQIECBAgAABAgQIECBAgAABAgQIECBAgAABAgQIECBAgAABAgQIECBA&#10;gAABAgQIECBAgAABAgQIECBAgAABAgQIECBAgAABAgQIECBAgAABAgQIECBAgAABAgQIECBAgMDl&#10;CPR/7GfC+mMhcN4C2WCv1mScTUK2d6uWlyBw4wQ63fqQV8sQGt7LXi94fTLxyacnd3a1OHnbDm6J&#10;vfTd9nE+ro1yVL6rvG0ZdHq1IsXssJaL/XR/tQISOyUQu/36eJbz0NliTlkWq6O6sy3OydrxN998&#10;UffnXejXr//Hnasev1vsc9g0tuMGn61MlrNK5vzD8ap9H6O84XvYoiv54WcnlzphbP2s4TpSaWVe&#10;7P48+3B+GJ4up5WR18N399+sJ2VOFogxZJNHyfbs4I0kftkgq1wHj+ovZqG7dzvkIQtFiCc2uVg9&#10;m6dOLPCSG2ZbnBuDZXlf1rDky/bz6jqfe0V/lIw6a7hfSQoIbrxA9/4/CZ3v//axw+reD4f5L/6b&#10;x7GVVOD3H/0gTVSiJ+W91R+OH4Yv7N+rbBFepED/x342dN74obB69CAUjz8JxdPPQu63q4skv/Zt&#10;r3/fTJbyWT7b4tkrqSMgQODSBRZ/8EGyz/zWvdC594UkJyBAgAABAgQIECCwiwLt/6K0i6M2JgIE&#10;CBAgQIAAAQIECBAgQIAAAQIECBAgQIAAAQIECBAgQIAAAQIECBAgQIAAAQIECBAgQIAAAQIECBAg&#10;QIAAAQIECBAgQIAAAQIECBAgQIAAAQIECBAgQIAAAQIECBAgQIAAAQIECBAgQIAAAQIECBAgQIAA&#10;AQIECBAgQIAAAQIECBAgQIAAgVcTyPN6/aKo5y4wE+fTWutZb1jLSVysQFwtw+K7v53spPfe+0ks&#10;IHCRAp3bb4TBT/5C6LzxQ2F97HXuvnORu9P2FRfIuv2kh3E5T2IBAQIECBAgQIAAAQIECBAgQIAA&#10;AQIECBAgQIAAAQIECBAgQIAAAQIECBAgQIAAAQIECBAgQIAAAQIECBAgQIAAAQIECBAgQIAAAQIE&#10;CBAgQIAAAQIECBAgQIAAAQIECBAgQIAAAQIECBAgQIAAAQIECBAgQIAAAQIECBAgQIAAgesskA1G&#10;te7H2TiEvVu1vASBGyfQ6dWHXL6HO/QG9fx1zjz99OTeL8vx3qAlVr7bOC3nw8qy123//gcNx05T&#10;W6E3rLQu3GmBhuMiLBehm+Wtw17G1VGZ2WrRWrZ2/M0n9Tr9vXrueaZbmfvKPrYtw076PvCm8tML&#10;fkf4rFiGZSyadn2c62fd0M07x/HLrGSHD08sni1mjdv6ebcxv5mcra8rO758+PRB6wgPeqNw0K/f&#10;l7ZWvMEFsumTkBXP5obnDNntt56vnu1v03VpfXzv3Q69TjecNgc9n6fOtuN6rekW813vhDJZy1yw&#10;3tt6zriuS+zvJ13P189vFgKnCGSHnyVb4/69JBakAp9NnqSJhugHpekXODbIXFwqK5/Vuu985ehz&#10;cXvR8i4JxOlhMpy84TfQpICAAIHXLhDL5+PFR99O+tF77/0kFhAgQIAAAQIECBDYVYH2f1Ha1ZEb&#10;FwECBAgQIECAAAECBAgQIECAAAECBAgQIECAAAECBAgQIECAAAECBAgQIECAAAECBAgQIECAAAEC&#10;BAgQIECAAAECBAgQIECAAAECBAgQIECAAAECBAgQIECAAAECBAgQIECAAAECBAgQIECAAAECBAgQ&#10;IECAAAECBAgQIECAAAECBAgQIECAwNkF8k69blzVcxeYifNp2nqWh6zXT3OiCxdYfv/3QljOk/30&#10;3ns/iQUELlpg/5f+2kXvQvvXRaDbS3oaK/NTslFAgAABAgQIECBAgAABAgQIECBAgAABAgQIECBA&#10;gAABAgQIECBAgAABAgQIECBAgAABAgQIECBAgAABAgQIECBAgAABAgQIECBAgAABAgQIECBAgAAB&#10;AgQIECBAgAABAgQIECBAgAABAgQIECBAgAABAgQIECBAgAABAgQIECBA4JoJZINRrcdxNq7lJM4u&#10;sLr/QYiPPwnZ3q0Q9m6HbP9OyA/eOnuDal6eQKdb39dqUc9d98yTT08ewS6O9+TRhtgbJlub5sNR&#10;b5CUaQr6nfTdyOsycTZJisZ11O0nOcGOCzR93+V7s7t5p3Xgy6I4KjMr2uegQV6Zu+bTevu9vXru&#10;eaZ6/G4xD/TL+TLP8lDEZ/183tTm3+kW7WyWf9n18WrWWmW/237+ntRIdvjwpE0hnPD+8371u2ho&#10;YZvvtKHatUp9ePhJa3/f3X+ztYwCqUDecEzmt98IR9eXtOj2UcM1Li6mIStb6JVz1azlPJ6X25uu&#10;gdt34EXJWbF8EZyw1ls2z4lZ2Y/OahVWnZPn1/kW7Z+w29eeLirPcPnc89tr/1KueAeycXoNi/t3&#10;r3iPX2/3Jidc1zd79fH40WZonQCBKyhQVJ7Bs2H9N9Ar2G1dInCjBZbf/73a83XvvfdvtInBEyBA&#10;gAABAgQI3ByByr/u3ZyBGykBAgQIECBAgAABAgQIECBAgAABAgQIECBAgAABAgQIECBAgAABAgQI&#10;ECBAgAABAgQIECBAgAABAgQIECBAgAABAgQIECBAgAABAgQIECBAgAABAgQIECBAgAABAgQIECBA&#10;gAABAgQIECBAgAABAgQIECBAgAABAgQIECBAgAABAgQIECBAgMArCGR5rXIsilruIhNxMU2az/rD&#10;JBZcjsDi/jfSHWVZ6L77tTQnIkCAwCUJZN1+sqe4XCSxgAABAgQIECBAgAABAgQIECBAgAABAgQI&#10;ECBAgAABAgQIECBAgAABAgQIECBAgAABAgQIECBAgAABAgQIECBAgAABAgQIECBAgAABAgQIECBA&#10;gAABAgQIECBAgAABAgQIECBAgAABAgQIECBAgAABAgQIECBAgAABAgQIECBAgMB1FsgHo1r342xc&#10;y0mcXWD1u78Rit//zeMGsrfeC4O/8O8fx1ausECnW+/calnPXfNMfPrpySNY3ax3+sbeILEoGubD&#10;vW5aJqnweTDo9mrp2tzaL+ff8j3ulpsjEDv14yIs5qHb77QiLOPqqMx8izloUN3PfFJvv5e+vzsp&#10;UK1fPNt3UqYhGJb1xstZw5ZnqSIWYd3/ftPcemKt7TeMV/PWwqPOKeNuqZ0dfnZiieyEceflOd7N&#10;8rAsx37SMi+WIcZYTge7OR/MyuvIx9NHJw3/OP/u/pvH61a2E8jGD2sFs9tvhFjLbp/I+g3XuPmz&#10;87qXN9wXVZpeH8/96hxSKbNtOCva70E6i5PnnFERw5NTptdFOa+uz73ruBTre4iNJVvPI2uLTprf&#10;KGL1JgtMn4ascv8Q9+/eZJHWsU+X7fcUDybt17bWHSlAgMCFCsTZYdJ+NthPYgEBAldPYHH/G2mn&#10;1s/U734tzYkIECBAgAABAgQI7KhA+y/wOzpwwyJAgAABAgQIECBAgAABAgQIECBAgAABAgQIECBA&#10;gAABAgQIECBAgAABAgQIECBAgAABAgQIECBAgAABAgQIECBAgAABAgQIECBAgAABAgQIECBAgAAB&#10;AgQIECBAgAABAgQIECBAgAABAgQIECBAgAABAgQIECBAgAABAgQIECBAgAABAgQIEDi7QJZ36pWL&#10;VT13gZk4nyatZ/1hEgsuR2Bx/4NkR913vhLywSjJCQgQIHBZAlm3n+5qOU9jEQECBAgQIECAAAEC&#10;BAgQIECAAAECBAgQIECAAAECBAgQIECAAAECBAgQIECAAAECBAgQIECAAAECBAgQIECAAAECBAgQ&#10;IECAAAECBAgQIECAAAECBAgQIECAAAECBAgQIECAAAECBAgQIECAAAECBAgQIECAAAECBAgQIECA&#10;AIFrLJA1vD84zsbXeERXsOuTJ0mnsr1bSSy4wgKdXr1zq0U9d90zTz49cQRxtTxx2y5uiL30/fZN&#10;8+GoN2gd+qDh2Imzw6Re7Kf7SjYKdlOg+s7s9SjL92Z3h/ut410Wq6Mys6J9DhrklblrPknaj+vj&#10;s6kvz0t10/pZmY+L8v3evco7v5+X//zvXncQxstZJZuG03K8/U43TZ5TNF6dvu/1bkad9vO3sTtF&#10;EbJpej1Pyi1P/l76eTcsV6e/H31eLEPTvJHs45oG3z38JMSWvq+N3tm701LK5qpAPn6YpNbXsKN7&#10;+9Wz+SLZuG3QdI1bPDu3euX31LYs1vcN6RTSVuXE7YvyvDht6WZ5yD/vW1O5/RjDKWftUZVpeV/X&#10;C3lT9Sudi/1RrX9x/cwxrOdrBSVunEB++FltzMXoXi0n8UJg2nLdXpf8tDzninKeybP1nZKFAIGr&#10;KFB9ns8Ge1exmze6T6vDR+HR//CfhWx0EPLR7fJzEIY/9Uuh88YXb7TLTR784v4HyfC773wl5A3/&#10;fpEUEhAgQIAAAQIECBDYEYH2X+B3ZKCGQYAAAQIECBAgQIAAAQIECBAgQIAAAQIECBAgQIAAAQIE&#10;CBAgQIAAAQIECBAgQIAAAQIECBAgQIAAAQIECBAgQIAAAQIECBAgQIAAAQIECBAgQIAAAQIECBAg&#10;QIAAAQIECBAgQIAAAQIECBAgQIAAAQIECBAgQIAAAQIECBAgQIAAAQIECBAgcI4CeafeWFHUcxeY&#10;ifNp0nrWGyax4OIFivGTsHrw3WRHvffeT2IBAQIELlMg6/WT3cXFPIkFBAgQIECAAAECBAgQIECA&#10;AAECBAgQIECAAAECBAgQIECAAAECBAgQIECAAAECBAgQIECAAAECBAgQIECAAAECBAgQIECAAAEC&#10;BAgQIECAAAECBAgQIECAAAECBAgQIECAAAECBAgQIECAAAECBAgQIECAAAECBAgQIECAAIGbJLD6&#10;9Pvh8Nf+q5ANRuVn7+jv8E/+hdC58/ZNYtitsfbX73LOyk88HlecTY7Xrby6QJw+TRrJ9m4nseAK&#10;C3S69c6tlvXcNc7ExSyE2eHJI9ix8Z480Gdbiur77ZeLEIsiZHl+XPVgsH+8ftLKQX9U21RMx2mu&#10;uq90q2gHBWKnVx/Vah662UE9X8ksY3GUma0WlS31sF+du+aV6/rRtb9e7zjT2M9yv5V3fh+X/3xl&#10;2E3fCV7dvo6n5XgPQv38aCr7srnDVTmftSyjTnsfm5rIxg9DFl/cK1XLZOvvp5wvQrf+HffzbhiX&#10;4z5tmRXLMGhyP3J8u20AAEAASURBVK3SNdn24eEnrT394dEbIc9ezLOtFRQ4EsgPHyYSxehuEp8p&#10;aLg2xcX0qKle3mltclGsWstsU2CynG08nTTXGOS9kM2f9a2pxN6zabNp03FuVp6bvc76eeh6LUX5&#10;PF5d4uRJCPe+UE2LX7NAXM5DLO8BY3ktjovymv+Fr1x6j7LKXLHuQNw/h/ni0kdyeTucb3G/tSqv&#10;/Z9On4S39trv4y6v5/ZEgMCmQPX3zXzY/iy/Wd/6xQvEw0ehePpZCOXn+V1k/2t/IrTfdV583+zh&#10;8gWK8ZOwevDdZMe9995PYgEBAgQIECBAgACBXRZo+H8m7PJwjY0AAQIECBAgQIAAAQIECBAgQIAA&#10;AQIECBAgQIAAAQIECBAgQIAAAQIECBAgQIAAAQIECBAgQIAAAQIECBAgQIAAAQIECBAgQIAAAQIE&#10;CBAgQIAAAQIECBAgQIAAAQIECBAgQIAAAQIECBAgQIAAAQIECBAgQIAAAQIECBAgQIAAAQIECBAg&#10;QOBcBPK83kyxqucuMBPn06T1rD9MYsHFCyw+/GZtJ9333q/lJAicp8DT//2/C2G1DFlvUH76offl&#10;r4feuz9xnrvQ1nUW6PaT3sflIokFBAgQIECAAAECBAgQIECAAAECBAgQIECAAAECBAgQIECAAAEC&#10;BAgQIECAAAECBAgQIECAAAECBAgQIECAAAECBAgQIECAAAECBAgQIECAAAECBAgQIECAAAECBAgQ&#10;IECAAAECBAgQIECAAAECBAgQIECAAAECBAgQIECAAIGbJBCnT0N8+tnR53jcP/cvHa9auX4CWZaF&#10;bLAX4mx83PnN9eOklTMLxMnTtO7wVhqLrq7A/r0Q/vRfDaHbDaHTKz/l3zvvXN3+nqVnTz89vdbq&#10;Zr3TN3YHNY/1tS8bHRzn3xzeDgeDUXi8MW8eb/x85at3v1hNlfPsJMnF/l4SC26AQLecR6rLYh66&#10;eaearcXLYnWUm5XvZG9bBuv5anOZTzejENqOvaZ+LudlG/tpO5VoWHkneGXzUThZzprS55Ibr9Z9&#10;PH3Z79TP8dNrPNuaHT5sL7YeW4NdPyuvHS3LfD3X9nZvTihiEb47brnOlDbv7r/VImRzk0A2To/L&#10;Yv9uU7GXyzXNR4tn522vaVul9XnRPkdVqjSG06M5p3HTcXKQl+fWojK/HW8NYRjjRtS8Oi3PvVud&#10;YfPGK5wt+qN676rPHPUSMpcsMPzd/zs8+d/+wYu99gbh4N/5T17El7RWvYbF9fW6vJe1NAtMyvmn&#10;2GL+WNd+MH4U3tp78ZzQ3KIsAQKnCcy+/Y/C4nd+IxTTw6Nn5qxfzpV/+T84rcrW29Ztbi6ZuW+T&#10;40qsF+PHtX7ko9u1nMTNEFh8+M3aQLvvvV/LSRAgQIAAAQIECBDYVYH2f03a1ZEbFwECBAgQIECA&#10;AAECBAgQIECAAAECBAgQIECAAAECBAgQIECAAAECBAgQIECAAAECBAgQIECAAAECBAgQIECAAAEC&#10;BAgQIECAAAECBAgQIECAAAECBAgQIECAAAECBAgQIECAAAECBAgQIECAAAECBAgQIECAAAECBAgQ&#10;IECAAAECBAgQIECAwJkFsrxTqxuLVS13kYm4mCbNZ/1hEgsuXmBx/4NkJ1l/L3Tf+UqSExA4b4HF&#10;7/7jEOeT42azwSj03v2J49jKzRbIur0UYDlPYxEBAgQIECBAgAABAgQIECBAgAABAgQIECBAgAAB&#10;AgQIECBAgAABAgQIECBAgAABAgQIECBAgAABAgQIECBAgAABAgQIECBAgAABAgQIECBAgAABAgQI&#10;ECBAgAABAgQIECBAgAABAgQIECBAgAABAgQIECBAgAABAgQIECBA4AYJxNm4NtpssFfLSVwvgc4P&#10;/WgIi3lYv9s1G45C5+33rtcArnBv42oZwsb7c9ddzfZuX+Ee61oisH7X+Vf+aJLaueDJp6cPaX0M&#10;36Al9urvt4/T8to3OjhWyLIs/PKXfyb8z9/++6GI8Tj/fOWn3v5q+ML+vefh8d84OzxeP1pp2Fda&#10;QLRzAp1ufUjle7O7WV7PVzKruDrKzItFZUsartvqVNurXIdCv+XerVN5t/d6F6vT97sustfpr/+c&#10;ukyX7e2c2sApG8fL2Slbn20adQatZZoKZIcPm9JJLiu/y/qMEEI/b/jek5ohzIrdnGv/cPIoLFrG&#10;lpUWX9p/oyIi3EYgHz9KisXR3SQ+S5Ct56leeZ4sNs6nxfSoqW2O5cU53TdMyvOpbRnkvZAtJicW&#10;2yuazsi0+HSLuS2tcTWiWM7j69Gtz5/nS5w8eb7q7xURiOtzaXMpz6tYFCHL26/7m9VedT07/Cxp&#10;4jzmiqTBHQumW8w/z4f8cTkPv/+m30+ee/hL4CwCxWc/CPPf/cfHVc/zd+bq79jn2fZxh628kkAx&#10;rt+/5Bu/v7xS4ypfO4HF/Q+SPmflPW/3na8kOQEBAgQIECBAgACBXRZo/9ekXR69sREgQIAAAQIE&#10;CBAgQIAAAQIECBAgQIAAAQIECBAgQIAAAQIECBAgQIAAAQIECBAgQIAAAQIECBAgQIAAAQIECBAg&#10;QIAAAQIECBAgQIAAAQIECBAgQIAAAQIECBAgQIAAAQIECBAgQIAAAQIECBAgQIAAAQIECBAgQIAA&#10;AQIECBAgQIAAAQIECJxNIO/U6xVFPXeBmTibJK1n/WES3+Rg9fSzsPr0+yGOH4di8iSE8rvZ+7lf&#10;OXeSbHgrZHu3Q1zvo1y6734tZHl+7vvRIIFNgbiYbYYh6/aTWHCzBarHQ1zObzaI0RMgQIAAAQIE&#10;CBAgQIAAAQIECBAgQIAAAQIECBAgQIAAAQIECBAgQIAAAQIECBAgQIAAAQIECBAgQIAAAQIECBAg&#10;QIAAAQIECBAgQIAAAQIECBAgQIAAAQIECBAgQIAAAQIECBAgQIAAAQIECBAgQIAAAQIECBAgQIAA&#10;AQI3WiDOxrXxZ4NRLSdxvQT2f+WvX68OX6feTp/Wepvt3arlJAi8LoGjd/au3+k+nzZ3Yblozu9o&#10;NvYGtZE1XfveO3g7/NWf+MXwDz76IHz3ySehiEW4N7wdfvqdHw3/zFtfqbWxTlTbiWt3y80SyPIQ&#10;O72QrTbOq/K92Z2s0+qwLIowXy1DbCk5KNuvLfNJmurvpXE1ampjs8/V8p/Hwy3eET9dpe+VP6Gp&#10;M6XHq/Z3kI86Z3uPfT7+rL1Pi+axDfJua93ZFr6tjVzBAh8eftLaq7eHd0Ljcdta84YXKJ/LsnL+&#10;2FyK/bub4dnX19fCjeM5fr7e3eJYXhTLs+93o+Z0i/O5v+5POS+etAyK1UmbjvOzLfZzXPgqreSd&#10;EHvDkC1e3L/FyZOr1EN9KQVit+G+cl6eu8PLfR7Mxw+T7yOe11yRtLo7wbQyt542sgeTR6dtto0A&#10;gS0EsuF+UirOpiHGGLIsS/IvG8T1bxmV+4RskO7rZdtU/vwFivHjtNFu+bzc8LtMWki0iwLr835x&#10;/5vJ0Lrvfi1keZ7kBAQIECBAgAABAgR2WaD9X5N2efTGRoAAAQIECBAgQIAAAQIECBAgQIAAAQIE&#10;CBAgQIAAAQIECBAgQIAAAQIECBAgQIAAAQIECBAgQIAAAQIECBAgQIAAAQIECBAgQIAAAQIECBAg&#10;QIAAAQIECBAgQIAAAQIECBAgQIAAAQIECBAgQIAAAQIECBAgQIAAAQIECBAgQIAAAQIECBAgcDaB&#10;LA+h0wshz0OWd47+rtcvc4mLWbK7rD9M4psczD/4B2Hy//zaMUHW3wt7P/crx/F5rez/c38ljH7h&#10;L4fVJ98Ni/vfCJ03fvi8mtYOgUaBuFqGEIt0W2+QxqKbLdDtJ+OPy3kSCwgQIECAAAECBAgQIECA&#10;AAECBAgQIECAAAECBAgQIECAAAECBAgQIECAAAECBAgQIECAAAECBAgQIECAAAECBAgQIECAAAEC&#10;BAgQIECAAAECBAgQIECAAAECBAgQIECAAAECBAgQIECAAAECBAgQIECAAAECBAgQIECAAAECN0kg&#10;zsbpcMv3EWeV9z+mBUQEbrZAnDypAWR7t2s5CQKvSyD/0Z8Nofwcze9PPw3Fb/3dED761ovuFOV7&#10;oG/QEnv199sX1Wvf5x5f2L8X/tKP/0KIMYb1f3mWnyoVZ5N0e/m+eMsNFOj2QlgtXgx8uQjd8n6q&#10;bVnGVZgVG/VOqNDPy/ary7x67NWP86TKuo/Vpexn2zLc4p5wukU7bftp2j4rTVeh8s76SsFB3g2d&#10;lvO0UuU4zA4fHq+vV2J5/mYV16x8B3pMSj0L+uV+25b5Ft9tWxtXcfuHhw9au/XerbdayyhQF8jH&#10;6TG5LlGM7tQLniGTldfCGB6/qDmfHa33tpir5qvVi3qvsDYpz6e2pTwLw/q8O2kZrE6fE9b1ppvz&#10;8UkNXdF80R+FfDE96l1cz2037J7tin4tSbea7ivjtPxNZXgrKXfRQfUaVpT3sJaTBSbLZ3PeySVe&#10;bPlk/OhFYI0AgTMJZINRpV75dF3eZ9fzlWItYe037LJ8PvAM3sJ26ZuL8cY95/o7Gh1ceh/s8GoI&#10;rD75KFR/R++99/7V6JxeECBAgAABAgQIELgkgfZ/TbqkjtgNAQIECBAgQIAAAQIECBAgQIAAAQIE&#10;CBAgQIAAAQIECBAgQIAAAQIECBAgQIAAAQIECBAgQIAAAQIECBAgQIAAAQIECBAgQIAAAQIECBAg&#10;QIAAAQIECBAgQIAAAQIECBAgQIAAAQIECBAgQIAAAQIECBAgQIAAAQIECBAgQIAAAQIECBAgQIDA&#10;9RHIur1w59/7T19rh+N8muw/6w2S+CYH2eggGX6cT0JcLUPWOf/Xm2dZFrpvvXv0SXYqIHABAnEx&#10;q7Wa9fq1nMTNFej/yB8N+a27Iev2y08vZP29m4th5AQIECBAgAABAgQIECBAgAABAgQIECBAgAAB&#10;AgQIECBAgAABAgQIECBAgAABAgQIECBAgAABAgQIECBAgAABAgQIECBAgAABAgQIECBAgAABAgQI&#10;ECBAgAABAgQIECBAgAABAgQIECBAgAABAgQIECBAgAABAgQIECBAgMCNF4izcWKQDUdJLCBAIBWI&#10;k6dpYh0Nb9VzMgRes0A2KOfz8pPdeTvEj771ojfLxYv1G7BWNLzfvnrtqzKs382+/q9tifNpUiT2&#10;hkksuBkCsVO+Lzts3E8t56Gb5a2DXxarMFu1n4+DTrfeVuXYC23v6u706m1sse+9cmxty2RZf7d8&#10;W51tth+u2tvd7wy2aaqxTHb4WZIv7rwTOh9/J8mFE8bWzxu+k7Rm+d0uK5nrHz6ej8PjxaR1IO/u&#10;v9laRoG6QH74sJaMo3u13JkS1Wvh4tn1a5tjeVGcz7E8LefGtmW0Wp1apNeyfV15do3vcw5/6ldC&#10;zDohlvdv63uKL33p3VM9bLx8gaLhXi/O2ufFc+1pef5mn5/Dz9uN+3efr/rbILDN/PO82rS8P3pc&#10;/k52sH6WshAgcCaBbLBXqxen5fPSK55XReU37PVOsuF+bV8Sr1egmDxJOpDv3U5iwc0RWNz/oDbY&#10;3nvv13ISBAgQIECAAAECBHZZoP1fk3Z59MZGgAABAgQIECBAgAABAgQIECBAgAABAgQIECBAgAAB&#10;AgQIECBAgAABAgQIECBAgAABAgQIECBAgAABAgQIECBAgAABAgQIECBAgAABAgQIECBAgAABAgQI&#10;ECBAgAABAgQIECBAgAABAgQIECBAgAABAgQIECBAgAABAgQIECBAgAABAgQIECBwbQXifJr0Pevv&#10;JfFNDvLR7drwi/Hj0Ln9Ri0vQeA6CcTFrNbdrDeo5SRurkD3nS+H9cdCgAABAgQIECBAgAABAgQI&#10;ECBAgAABAgQIECBAgAABAgQIECBAgAABAgQIECBAgAABAgQIECBAgAABAgQIECBAgAABAgQIECBA&#10;gAABAgQIECBAgAABAgQIECBAgAABAgQIECBAgAABAgQIECBAgAABAgQIECBAgAABAgQIECAQQpxN&#10;EoZsMEpiAQECqUCcPE0TZZTt1d8ZXSskQeB1CXR66Z5XyzTe9ajTr40wzsa13MsminUbsUir9Ydp&#10;LLoZAt3KObach27eaR37sjx+5kX7+TjIK+2vW56n92+hv3f6/qrzwLr0anF6nXLrsFs/f6qVpqt5&#10;NXUu8XiLdkeds7/DPhs/TvpZ3Pli6Hz8nSSXLZrH1s+7SbmmYFa0+zbVu8q5H0wetXbvVm8Y7vT3&#10;W8spUBfIxg+TZCyPszg8J8vye9lc4mJ2FPY67XPVYot5arPtk9Yn5dzYtuytKtfVSoXeFn2ZbjG3&#10;VZq9MuHq9ttXpi860iwQK+fSulScv/p9ZfPemrPZ4We1DXH/bi0n8UJgusX886J0CA/K692B38Y2&#10;SawTeCmBfFC/fzmPZ/A4rc+3fsd+qa/mUgoXleesbHRwKfu1k6snsLj/zaRT+d13Quf2G0lOQIAA&#10;AQIECBAgQGDXBfJdH6DxESBAgAABAgQIECBAgAABAgQIECBAgAABAgQIECBAgAABAgQIECBAgAAB&#10;AgQIECBAgAABAgQIECBAgAABAgQIECBAgAABAgQIECBAgAABAgQIECBAgAABAgQIECBAgAABAgQI&#10;ECBAgAABAgQIECBAgAABAgQIECBAgAABAgQIECBAgAABAgQI7KZAXEyTgWX9YRLf5CDfO6gNP46f&#10;1HISBK6dwGJe63LWG9RyEgQIECBAgAABAgQIECBAgAABAgQIECBAgAABAgQIECBAgAABAgQIECBA&#10;gAABAgQIECBAgAABAgQIECBAgAABAgQIECBAgAABAgQIECBAgAABAgQIECBAgAABAgQIECBAgAAB&#10;AgQIECBAgAABAgQIECBAgAABAgQIECBAgAABAgQIhBBn44QhG4ySWECAQEVgWnkXdLcfsl6/UkhI&#10;4AoJdLppZ1aLNN71KMtCqFzb4jS99p2FoHr9PGqjt3eWptS55gKxvA4ky3IeulknSTUFy2IVZluc&#10;j4NOL60eYwjVev2WY69baWPd4nKZttsQDatjaygzLcd7Ect4NWttdtSp2LfWeFYgmzwOWZGOPx68&#10;Xa+9bO5DP6/Mq/WaYV5pv6HItUs9mh+29vm9/bdayyjQLJCPHyYbiv27SfwqQdYfpNUXz47t3jbH&#10;8io9V9KGto+mq/a5Ytiyr17L9nVvZlvsZ/te737J1UffDt0Pfj10fu8fhfyjb4b80+/u/qBfYYSx&#10;VzmX1m2dw33ly3QpP0zninXduH/vZZq4cWUnL3mv8vH40Y0zMmAC5ymQDeu/LTc+P7/kTpvayAYt&#10;z0EvuQ/FX10gjtPfTfPR7VdvVAvXTiCWv3esPv0o6XfvvfeTWECAAAECBAgQIEDgJgi0/2vSTVAw&#10;RgIECBAgQIAAAQIECBAgQIAAAQIECBAgQIAAAQIECBAgQIAAAQIECBAgQIAAAQIECBAgQIAAAQIE&#10;CBAgQIAAAQIECBAgQIAAAQIECBAgQIAAAQIECBAgQIAAAQIECBAgQIAAAQIECBAgQIAAAQIECBAg&#10;QIAAAQIECBAgQIAAAQIECBAgQIAAgWslEBezEGJM+pz1h0l8k4NsdLs2/GL8uJaTIHDdBI7O/Uqn&#10;s16/khESIECAAAECBAgQIECAAAECBAgQIECAAAECBAgQIECAAAECBAgQIECAAAECBAgQIECAAAEC&#10;BAgQIECAAAECBAgQIECAAAECBAgQIECAAAECBAgQIECAAAECBAgQIECAAAECBAgQIECAAAECBAgQ&#10;IECAAAECBAgQIECAAAECBAgQILAWiLNxApENRkksIEAgFYiTp0ki27uVxAICV06g0027tFqm8Q2I&#10;1te2zetdnKfXvrMQxGm9jdgfnqUpda67QKeXjmA5D508T3MN0TKuwmy1aNiSpgbVc3h2GLK0SAj9&#10;vWqmEtdqhLDFvoed9nfET8rxXsQyXrW3O+oMzrTr7PBhrV6xfy/Ebj9kG+PZXN+s0M8r8+rmxs/X&#10;t/luG6pd6dTjRX3eq3b4nb271ZR4S4G8clzG0Tla9irnymJ61KveFsfyojif+4Zt5orB8vR9dVu2&#10;rwc13WJu2/IruRHFVh99K/R+++8fjzX2R2H65//GcWwlFYjd9bm0vqbG4w2b95jHyQtcqV7DYt4J&#10;cXj7Avd4/ZueblzbtxnNg/GjbYqdW5nx3/8fw+rhH4Zi/CTE8eMw+PqfDnt//M+fW/saInDZAk2/&#10;LRfTw1fuRtN8mw/3X7nd0xqIMYb174Dr/hflb+jrPnTffi/ko4PTqt3obUU5j20u+Z5r1KbHTVnP&#10;yvuTu//2fxyWf/idsPiDD8Li/jdC78s/eVOGb5wECBAgQIAAAQIEjgXa/zXpuKgVAgQIECBAgAAB&#10;AgQIECBAgAABAgQIECBAgAABAgQIECBAgAABAgQIECBAgAABAgQIECBAgAABAgQIECBAgAABAgQI&#10;ECBAgAABAgQIECBAgAABAgQIECBAgAABAgQIECBAgAABAgQIECBAgAABAgQIECBAgAABAgQIECBA&#10;gAABAgQIECBAgAABAldEoNsPd/6NvxXiYhrirPyUf7tvfumKdO71dyMf3a51opg8qeUkCFw3gbiY&#10;1bqc9Qa1nAQBAgQIECBAgAABAgQIECBAgAABAgQIECBAgAABAgQIECBAgAABAgQIECBAgAABAgQI&#10;ECBAgAABAgQIECBAgAABAgQIECBAgAABAgQIECBAgAABAgQIECBAgAABAgQIECBAgAABAgQIECBA&#10;gAABAgQIECBAgAABAgQIECBAgAABAiEUs3HCkA1GSbxrQfHk01DMpyE8eRSyoghxsB/C6GDXhmk8&#10;FygQJ0/T1of190WnBUQEXrNAp5d2IJZzX7EKWd5J8zscZYO9EDfGF6fptW9j09arsXL9PKrYG25d&#10;X8EdEuhWzrHlPHSyPGTlfzE58tIxL8v7kFmxTJMNUT+vtD+f1Ev1W469Xj/EvOxTuc/jZbk4Xj1p&#10;ZVgdW0PBaTnei1gOV/V31lf3s9/pV1Nbxdnhw1q5uH8vxO4gZJvjWTb3oZ91a/WriW2+22qdqx4/&#10;nrfPnXd6u/0scZHfUTZOj8ti/+757a43SNqKi2fHdm+Le4HFFvNU0vgJwTZzRa9lXuqs2uet6RZl&#10;TujijUxXn23ijv8e8MpfcpaFsL7mblyL48b6K7e/RQPZ4WdJqTi6E8K6X5YTBbaZfzYrfzx5tBle&#10;+PriDz4Iq0+/d7yfVfm7lYXAdRZYP39XlzhreIapFmqJq79hh/XzTeUep6WJl94cJ0/Cw//mbyb1&#10;bv3Kvxv6P/YzSU7wTCCW93Jx/bv7xpL53X1Do766+Oh3wvQ3/26I08OwPk+K2WG4+6//zZBt8Sxe&#10;b+1qZbLyHO198atHn/An/+Wr1Tm9IUCAAAECBAgQIHBJAu3/mnRJHbEbAgQIECBAgAABAgQIECBA&#10;gAABAgQIECBAgAABAgQIECBAgAABAgQIECBAgAABAgQIECBAgAABAgQIECBAgAABAgQIECBAgAAB&#10;AgQIECBAgAABAgQIECBAgAABAgQIECBAgAABAgQIECBAgAABAgQIECBAgAABAgQIECBAgAABAgQI&#10;ECBAgAABAtsKZFkWOgdvblv8xpXLuv0QeoMQFrPjscfx4+N1KwSuq0BczutdXx/rFgIECBAgQIAA&#10;AQIECBAgQIAAAQIECBAgQIAAAQIECBAgQIAAAQIECBAgQIAAAQIECBAgQIAAAQIECBAgQIAAAQIE&#10;CBAgQIAAAQIECBAgQIAAAQIECBAgQIAAAQIECBAgQIAAAQIECBAgQIAAAQIECBAgQIAAAQIECBAg&#10;QIAAAQIEagJxOk5y2WAviXctmPxP/3mI06eh9/nAVu//mVD85J+9sGEu/8mvhzgp3x3c6YWs0w3Z&#10;Gz8cOu++f2H70/DFC8TJk2Qn2d6tJBYQuHIC5fxTW1bLEPJOLb2riWwwSoZWzNJrX7JxyyA2tBH7&#10;u30N3ZLmxhWLnX465s/ftd7N87AoVum2jWgVV2G2WmxkmlcH1XN4PqkX3ObYW7dTzF7U3WLfeZaH&#10;fllvfkrZebEMRSzCuux5LuPVRl9PaHjUOds77LPxZ0mLsVt+h/1hCL3y7/TFpmwxfxFsrPXz7kbU&#10;vHqaWXONq52NMYanyw2cE7p7q1c6Wl5eoJw38sq5XYzuvnw7J9Wofi/zZ99lb4t7gfnq5HnspN01&#10;5Sefz41N257nui1l8mX7nLnNvPp8f/6G8lk1fbaJw30sLQLr+8q4cb5Wf1Npqf7Km7PDh0kbcf9e&#10;EgvqAtvMP5u1npbf76ycbwbdhueozYLntJ6Nbofw6feOW4vj9Lw83mCFwDURyMr7i6y894iLF/eO&#10;Tc/PLzucvPz9rfvFr4ai/C173V7WufjfNKq/Jaz7fB6/J7zs2K9L+aJyX7Hud76e4ywnCqz/nWLx&#10;e7+ZbD86vrt3kpyAAAECBAgQIECAAIHrKdD+r0nXc1x6TYAAAQIECBAgQIAAAQIECBAgQIAAAQIE&#10;CBAgQIAAAQIECBAgQIAAAQIECBAgQIAAAQIECBAgQIAAAQIECBAgQIAAAQIECBAgQIAAAQIECBAg&#10;QIAAAQIECBAgQIAAAQIECBAgQIAAAQIECBAgQIAAAQIECBAgQIAAAQIECBAgQIAAAQIECBAgQOBG&#10;C+Sjg1A8+vjYoBg/OV63QuC6CsTFrNb1rNuv5S4rURw+Cvn+ncvanf0QIECAAAECBAgQIECAAAEC&#10;BAgQIECAAAECBAgQIECAAAECBAgQIECAAAECBAgQIECAAAECBAgQIECAAAECBAgQIECAAAECBAgQ&#10;IECAAAECBAgQIECAAAECBAgQIECAAAECBAgQIECAAAECBAgQIECAAAECBAgQIECAAAECBAgQeCmB&#10;OJ8k5bPBKIl3Lsg76ZCKVRqfc7T6vd8I8dOPjlvt/JGfC5133z+OrVxDgenTpNPZ3u0kFhC4agLZ&#10;7TdC+JGfDqHbC6HTLT/l3yy/at280P5Ur21xll77zrLzOBvXq73G92nXOyNzaQLV7305P9p1N+uE&#10;RTj5PiOWpcbL+nvZq/0e5OV5u7nMp5vRs/X+Xj1XzazP/c33wK8W1RKN8V6nH+YtZaflmEe9YWP9&#10;sySLWITx6pnjafVHZd/OsuSHD5Nqcb+cJ8sldgdJPpzw/fTK+8ms/C+W/520zIrlSZuuZf7JYhKK&#10;ePJ414O61R2GbvVe+1qO9vI7XT0m1z2Iozvn1pGsVzm2y3NsvfSq80vDHhfncCzH8tiZF6fPOZ3y&#10;3qS7PP36nJXnZG89t8aT59Z1f9dzSH7D7nUavrqtUnHyJCkXB7eSWFAXyAZ7IW6wNd4T1qudWyYf&#10;V65ho7vn1vauNrS+T3nZ5ePS+d2Dt1+22pnK53sHSb2icl4mGwUErolANiznysWL55Y4PXzlng++&#10;9ifC+vN8yfM8FMWze5rnufP+m61/Q1n/lrJ8cR9zHmM5735elfbieOMC+XmnqnPcVenrVelH9feq&#10;db+K8nzJ98/vWeCqjFU/CBAgQIAAAQIECNxEgcq/8N1EAmMmQIAAAQIECBAgQIAAAQIECBAgQIAA&#10;AQIECBAgQIAAAQIECBAgQIAAAQIECBAgQIAAAQIECBAgQIAAAQIECBAgQIAAAQIECBAgQIAAAQIE&#10;CBAgQIAAAQIECBAgQIAAAQIECBAgQIAAAQIECBAgQIAAAQIECBAgQIAAAQIECBAgQIAAAQIECBAg&#10;sHsC+eh2KB59fDywYvLkeN3KywnExTw8+V/+yxDn0xAX5Wc2CaNf/FfC4Md/7uUaUvqVBeJiVmsj&#10;6w1quWqiOHwUQqcb8uF+ddOZ42J6GB7+t38rhG4vdA7eCnn52ftjfy50v/CVM7epIgECBAgQIECA&#10;AAECBAgQIECAAAECBAgQIECAAAECBAgQIECAAAECBAgQIECAAAECBAgQIECAAAECBAgQIECAAAEC&#10;BAgQIECAAAECBAgQIECAAAECBAgQIECAAAECBAgQIECAAAECBAgQIECAAAECBAgQIECAAAECBAgQ&#10;IECAwO4IrD77QVg9+LB8J+qs/MzLgcUw/OlfvrQBxqIIoXwn6+aSDUab4e6tdzrpmNYGF7mslmnr&#10;nV4ai66dQKy8Czrbu3XtxqDDN0sge/vLYf25yUvW30uGH2eHSXyWoJiO02rrd2mX78m23DyBWL22&#10;LxdHCN28vOdYne4xXtXfy16tMai2P59Ui4RQOcbrBcpM+b71ZPm8n0muIRh2++HR/PRzZrpahFFv&#10;2FD7bKnfnzwIRXlffNoyzHshz/LTipy4LTt8mGwr9u8+i8uxbi5ZeY9+0tIvv99ZUbnP2yi8ikVY&#10;lfeZnfxsfdxo6kqsPppX5ryGXh30d/w5omHM55XKxukxuW632L93Xs2HUD0/18+f5Xnby9uvW4tT&#10;jvNtOzgr91XE08/pwbovlWfTWvvLeRiU5/5idfrkut7fXre8LltaBarPNnHXfw9oFWkvUP3NJM7a&#10;58f2VrcvMf3lvx6yw89CXl7L1tez4t4Pb1/5hpacrta/t73c8vHkUXj34O2Xq3TG0vnodlKzGD9O&#10;4l0MFh9+K+S37ob89hsh8wy1i19xyAb7ITz57HhsxSXPlcc7PoeVvBxLsXxxrxZnDc9j57CfXWii&#10;af7KKnPcLozzPMdQva9Yt+0YO09hbREgQIAAAQIECBB4vQLtv8C/3v7ZOwECBAgQIECAAAECBAgQ&#10;IECAAAECBAgQIECAAAECBAgQIECAAAECBAgQIECAAAECBAgQIECAAAECBAgQIECAAAECBAgQIECA&#10;AAECBAgQIECAAAECBAgQIECAAAECBAgQIECAAAECBAgQIECAAAECBAgQIECAAAECBAgQIECAAAEC&#10;BAgQIECAAAECZxDI9m4nteL4cRILXkKg0w3L7/1OUiHOJkksuCSBxSzdUZ6HrPx+mpbFh98Mi/vf&#10;CIs/+EZYffpR2Pv5vxT2fuZfaCp6plzx+MGzestF2f73jj7Dn/7nz9SWSgQIECBAgAABAgQIECBA&#10;gAABAgQIECBAgAABAgQIECBAgAABAgQIECBAgAABAgQIECBAgAABAgQIECBAgAABAgQIECBAgAAB&#10;AgQIECBAgAABAgQIECBAgAABAgQIECBAgAABAgQIECBAgAABAgQIECBAgAABAgQIECBAgAABArsn&#10;sPj93wqTf/i3Xwys2w/Dn/7lF/EFr8X5uLaHbDCq5XYqkXfS4cRVGp93tFqmLZ7wrtW0kOiqCsTy&#10;XbWh+g7dyruir2rf9YvAjRaoXNvO4x3kcZZeQ3f++nmjD6CWwXd7aYHl/CjuZnmab4gOq9eUhjKD&#10;TqX9+aReqryHbF2q7azKa9oWy3CLtifL9fvlb2/RWnuRIhbhW0+/31pwvzNoLXNSgWz8MNkU9+8+&#10;i3uVNj//LpPCnwf9vBtmReU+r1JwVizCKK+0WSlzXcLHi3TOa+r3QW/HnyOaBn1Oubx6TGZZiMPz&#10;OafWXcz6DcfhfBZ6g73WEcyrzzOtNeoFJqecS89LD/JeyBYN89vzAuXfrJwz1+deaHmEm5bz2163&#10;YcwbbVkNIcYY4uRpSjHYT2NRTaB6z3ce95W1nZyW6A1DvPtDYVV+LO0C6+N8vuU9z2ZrH48fbYYX&#10;up6NDpL24+TJ0fmZldeCXVxisQpP/vZ/sZ6EyuFlIb99L+z96b8YBn/kZ3dxuDd2TPlwlFyuq8/P&#10;1wkmK8cSDl88P8TZ4XXq/qX2tSjnr+qSj87vnrba9i7EWcP9+HU+X3bhOzEGAgQIECBAgAABAucp&#10;0P4vhee5N20RIECAAAECBAgQIECAAAECBAgQIECAAAECBAgQIECAAAECBAgQIECAAAECBAgQIECA&#10;AAECBAgQIECAAAECBAgQIECAAAECBAgQIECAAAECBAgQIECAAAECBAgQIECAAAECBAgQIECAAAEC&#10;BAgQIECAAAECBAgQIECAAAECBAgQIECAAAECBAgQIHApAvnoINlPMX6cxILtBbK8fC18t59UiPNJ&#10;EgsuRyAu5smOst4giTeDw//jvw/T3/g7YfXpR0fpxf1vbG5+5fXVowe1NjoHb9VyEgQIECBAgAAB&#10;AgQIECBAgAABAgQIECBAgAABAgQIECBAgAABAgQIECBAgAABAgQIECBAgAABAgQIECBAgAABAgQI&#10;ECBAgAABAgQIECBAgAABAgQIECBAgAABAgQIECBAgAABAgQIECBAgAABAgQIECBAgAABAgQIECBA&#10;gAABAjdUoPruzeU8xBgvDSPO6u9gzQajS9v/69hRlnfS3RarND7nKK4WaYt5N41F10ogTp/W+psN&#10;b9VyEgQIXC2B6rUtzqev3ME4GydtVPeRbBTstkDlHfehvJ9bL93qPUeDwqyo3Cc0lBnkvTRbOX5j&#10;fy+ELEvLNEWdSjvVe5SmOmVu2OmfsOVFerpsH8eL0qev/f7kQZgU6fvqm2q81b/dlG7Pledutpgl&#10;5eL+vaM4Vr7LbJmW26zUz9rv6bb5fjfbvMrrj+f154Zqfw/Wx6LlTAL54cOkXty7E0KeJ7lXCqrP&#10;nevGyvOgk+UhK/87bVmcw/PSdNV+Tg/Wz0mLlutz+ax8VO60DpfbZlvOby3N7P7m9b1MLJJxxsF+&#10;EgvqAtV7vuo9Yb2GzOsUmJbzQXGG39kejB9dWrfzUeWepijCLh9XxZNPy7nn+W+fMazjrFP5re7S&#10;9O3oogR2aa6sjqWYpr8FXJThdWw3jh+n3S7vQbPKM1ZaQJQP6/deu3wN8I0TIECAAAECBAgQuGkC&#10;7f+SdNNEjJcAAQIECBAgQIAAAQIECBAgQIAAAQIECBAgQIAAAQIECBAgQIAAAQIECBAgQIAAAQIE&#10;CBAgQIAAAQIECBAgQIAAAQIECBAgQIAAAQIECBAgQIAAAQIECBAgQIAAAQIECBAgQIAAAQIECBAg&#10;QIAAAQIECBAgQIAAAQIECBAgQIAAAQIECBAgQIDADgjko4NkFMX4SRILXk4g6w9DXM6PK8X59Hjd&#10;yuUJxOUs3Vm3n8YbUe/L74fZ//f3jjPL7/3O0XeYnVLnuPAWK8WjB2mpTjdk+3fSnIgAAQIECBAg&#10;QIAAAQIECBAgQIAAAQIECBAgQIAAAQIECBAgQIAAAQIECBAgQIAAAQIECBAgQIAAAQIECBAgQIAA&#10;AQIECBAgQIAAAQIECBAgQIAAAQIECBAgQIAAAQIECBAgQIAAAQIECBAgQIAAAQIECBAgQIAAAQIE&#10;CBAgQODGCmS9QX3s63ekNuXrJV85E2fjWhvZYK+W26lE3k2GkxWrJD73YLVMmszKd5xarq9Atnc7&#10;9H/1b4Q4eVJ+noZQ/s3e+KHrOyA9J3BDBGrXtnLuj7NJqOVfwqN6DX2Vtl5it4peQYHY6aW9Wh9f&#10;RRE6WSfNnyHKyjq9vNLOfJK21N/y3q1b6edykbZzQrS3xXvfp9X3y5/QVlu6iEX41tPvtxULecjC&#10;j47ebi3XVCAbP6yl4/7dZ7lu5d58fV9+wtKv3FM2FZtX7gObylyX3ONF/bmh2veD/qiaEm8pUD0u&#10;i+fH5Jb1W4v1hrUicTENeZYdzTHzIn1m2Sy8Oofnpckp59LzfQ3yXsjm0+fh0d9Y/u96Hny+ZOVc&#10;M4ybmedb0r+zU8aTlrzZ0fqZprrE4X41Ja4IZIN0rqveE1aKC1+zwHSL+aepiw9nT8N6/utU78Oa&#10;Cr9iLi9/Z6gucVyenzt6Pq4ePagON+QHb9VyEtdbIK/OldP2e8mrOuLaWBp+T7+qfb/sfhXruWtj&#10;yUcHG5HVJoGjfx/K8xDK3xCeL4Vj7DmFvwQIECBAgAABAgSuvUB5t28hQIAAAQIECBAgQIAAAQIE&#10;CBAgQIAAAQIECBAgQIAAAQIECBAgQIAAAQIECBAgQIAAAQIECBAgQIAAAQIECBAgQIAAAQIECBAg&#10;QIAAAQIECBAgQIAAAQIECBAgQIAAAQIECBAgQIAAAQIECBAgQIAAAQIECBAgQIAAAQIECBAgQIAA&#10;AQIECBAgQGDXBLK92+mQlvMQF7M0J9paIOsPk7JxMU1iweUIVI/hrDc4cce9976eblstw+Kj30lz&#10;rxCtHj9IaucHb4Ysy5KcgAABAgQIECBAgAABAgQIECBAgAABAgQIECBAgAABAgQIECBAgAABAgQI&#10;ECBAgAABAgQIECBAgAABAgQIECBAgAABAgQIECBAgAABAgQIECBAgAABAgQIECBAgAABAgQIECBA&#10;gAABAgQIECBAgAABAgQIECBAgAABAgQIECBA4OYKZN1+bfBxMa/lLioRZ+Na09lgVMvtVKLTSYdT&#10;rNL4vKPynanJ0ukloeB6CWSdbsjf/FLovPt+6P74Hw/df/aXQ37r3vUahN4SuIECTde2ouEa+DI0&#10;cZpeQ5v28TLtKXuNBboN1/blLHSz/JUH1c979Xejzydpu/29ND4pqt6DrBYnlUzyw4b71aRAGUxX&#10;53P/+p3JgzAp2tv66ujtMOzU76Or/WqK88OHtXSxf/coF3uDZFu2mCXxZtDPu5th4/qs2M64sfIV&#10;Sz6ap3NeU/fu9Hb8OaJp0OeUy8fpcVmMnh2T59R8CJVj+6jdz4/vXsuxXIQYFtVnmpfs2HTZfl4P&#10;yvvsUJ3fhrdre9oLRS1XTcy2nN+q9W5aXEye1IYcB/u1nEQqkA3S627T7yppDdHrFNhm/mnqXxFj&#10;eDB53LTp3HPZ6KDWZjG+nH3XdnwJieLRg9peOgdv1XIS11sgG6bXk1d9/n6dGtkwvcc175/8bayv&#10;kfmd8nz+/N4zH9Xv5U6ufXO3VH9PitPDm4th5AQIECBAgAABAgR2TKD9X5J2bMCGQ4AAAQIECBAg&#10;QIAAAQIECBAgQIAAAQIECBAgQIAAAQIECBAgQIAAAQIECBAgQIAAAQIECBAgQIAAAQIECBAgQIAA&#10;AQIECBAgQIAAAQIECBAgQIAAAQIECBAgQIAAAQIECBAgQIAAAQIECBAgQIAAAQIECBAgQIAAAQIE&#10;CBAgQIAAAQIECBAgQOAmCOSj27VhFuMnoXNnUMtLtAtk/WFSKM6nSSy4HIG4mCc7ynonH8+9L/14&#10;CHkeQlEc11nc/0bof/nrx/GrrBSPHyTVOwdvJbGAAAECBAgQIECAAAECBAgQIECAAAECBAgQIECA&#10;AAECBAgQIECAAAECBAgQIECAAAECBAgQIECAAAECBAgQIECAAAECBAgQIECAAAECBAgQIECAAAEC&#10;BAgQIECAAAECBAgQIECAAAECBAgQIECAAAECBAgQIECAAAECBAgQIEDgZgs0vXszLmYlSv3dsxcj&#10;lYX8ztshzsblZxJCLEI2GF3Mrq5Kq3kn7UmxSuPzjlbLtMVON41FBAgQIHDhAtlgr7aP9bUvhDdr&#10;+W0TxVH9F6XzXb9+vhiqtYpA7PQrmTJczkO3es9RL9WaGTTdN8ynab1+/fhOC3wedXtperlI4xOi&#10;vW7D+CplJ+V4X3UpyvvQbz79fmszecjC1/a/2FrupALZ4WfJprj+nga3jnKxOtbVyUb9vP2ebla9&#10;D0z2fH2CZXm/PF2d/h3nWRZG3cH1GdRV6mnpm02eJD2Ko7tJ/KpB03NnWDybS3pbzFWLYhl6TfPR&#10;lh2bbjFHDPJeyI6ehV80Gkd3QjZNbYZbPL7NTjl3X7RuLVaOu7VIHOyDaRGo/WZSXr/Wv+M0nmct&#10;bdl88QKT5fo3trMtDyaPwxf2752t8kvUykcHtdJFw/lZK3RNE6vHD5KeZ+X4s177/WZSSXDlBarP&#10;4M+ev698txs7WJ3343T9W4KlSWD0p3413Pr5vxiKYn1tnIe4xT1gUzs3Lbc+xuLk6fGwj/6d5jiy&#10;QoAAAQIECBAgQIDAdRZo/5ek6zw6fSdAgAABAgQIECBAgAABAgQIECBAgAABAgQIECBAgAABAgQI&#10;ECBAgAABAgQIECBAgAABAgQIECBAgAABAgQIECBAgAABAgQIECBAgAABAgQIECBAgAABAgQIECBA&#10;gAABAgQIECBAgAABAgQIECBAgAABAgQIECBAgAABAgQIECBAgAABAgQIECBwQwXy0UFt5MXkSejc&#10;eauWl2gXyPrDpFCcT5NYcDkCcTFLdpT1Bkm8Gay3db/4o2H50beP04v7H5Trf+U4fpWV1aMHSfXc&#10;uZV4CAgQIECAAAECBAgQIECAAAECBAgQIECAAAECBAgQIECAAAECBAgQIECAAAECBAgQIECAAAEC&#10;BAgQIECAAAECBAgQIECAAAECBAgQIECAAAECBAgQIECAAAECBAgQIECAAAECBAgQIECAAAECBAgQ&#10;IECAAAECBAgQIECAAAECN12g6d2b1fdzXqRR7733Q++v/UfHu1i/k7X6ntbjjTuykuWddCTFKo3P&#10;MYpHbce0xU43jUUECLx+gVU5D3Qqc8Pr75UenKNANhjVWouzcS33Molq/aZ9vEx7yl5jgW6/3vnl&#10;PHSr9xz1Uq2ZQadXLzOfpLn+MI1PiqptrRYnlUzyw07D+JISIUzL8b7q8p3JJ2FStLfz1dHbYZs+&#10;ndSf7PBhsinu3wshy57luoNkW7a+l1sty2tE/f5tkNdzSeUymBXbGVfrXbX44fywtUt3eqOS8XPH&#10;1tIKbApk40ehKlfs390s8urrvfo88fy5s7fFsTwvlqF+Jd2+W5PVrLXw0Tm1SueAODoI4dO06l4s&#10;0kRDNN1yfmuoeqNScfIkGW9cn8P9vSQnqAvkd94O3R/5o2F975f1y8+wPDvMf3WoK5J5lXuUj8fr&#10;e4avXPhIjo+h+OL3ozh+fOH7fV07KB59nOy6c/BWEgt2QyAf7j8bSJ4/my/LOTOWv71k1/C3l+qz&#10;fvGKvyXsxjfcPoqs1w/rj6VdIC/Pj8073OrvTe0tKEGAAAECBAgQIECAwFUVaP+XpKvac/0iQIAA&#10;AQIECBAgQIAAAQIECBAgQIAAAQIECBAgQIAAAQIECBAgQIAAAQIECBAgQIAAAQIECBAgQIAAAQIE&#10;CBAgQIAAAQIECBAgQIAAAQIECBAgQIAAAQIECBAgQIAAAQIECBAgQIAAAQIECBAgQIAAAQIECBAg&#10;QIAAAQIECBAgQIAAAQIECBAgQOBEgWx0u7Ytjh/XchLbCWS9YVIwzqdJLLgcgVv/4r8V4i/+qyEu&#10;5yEuZiHLO6fuuPfe+2H50bePyxSf/SAUTx+G/Nbd49xZVuKi3H/lfOocvH2WptQhQIAAAQIECBAg&#10;QIAAAQIECBAgQIAAAQIECBAgQIAAAQIECBAgQIAAAQIECBAgQIAAAQIECBAgQIAAAQIECBAgQIAA&#10;AQIECBAgQIAAAQIECBAgQIAAAQIECBAgQIAAAQIECBAgQIAAAQIECBAgQIAAAQIECBAgQIAAAQIE&#10;CBDYVYFevz6y8r2cr2vJ+uk7Wl9XPy50v51u2nyxSuPzjFbLWmtZdf+1EhIECFy4wD/99RC++X+F&#10;sD5H15+98n3ff/E/vPDd2sFrFBiMajuPs0kt9zKJOBsnxbOGfSQFBDsrELu9+tjK+7lultfzL5kZ&#10;5A1tzyvHbn9vu1Y7lbaWi63qDbsN96uVmtPVq92/FrEI33z6vUqr9TAPWfja/hfrG14ik40fJqXj&#10;/sY77ZvuzRezEBru3/p55Z4yafVZMG+4F2woduVTj6vHXEOPD/r1ebahmFSDQF45JtdFitHGcdlQ&#10;56VTnU69yrw8tsullzdsq5RerF7tmWmyxTPucLkKWYzJnuPoThKvg/6qCOVUcOoyW203v53ayA3Y&#10;GMdP0lGuz+OsBTetcSOj7he/GtYfy/UQmG4x/5w0kgfjRydtOtd8Vt4zZuUzaRw/Pm63mFTOz+Mt&#10;139l9fhBMoj8zltJLNgNgcHX/kTo/djPhqw3uPYDyof76RjKeSWW90ZZ0/1VWlJEYCuB6u9JxfRw&#10;q3oKESBAgAABAgQIECBw9QXa/yXp6o9BDwkQIECAAAECBAgQIECAAAECBAgQIECAAAECBAgQIECA&#10;AAECBAgQIECAAAECBAgQIECAAAECBAgQIECAAAECBAgQIECAAAECBAgQIECAAAECBAgQIECAAAEC&#10;BAgQIECAAAECBAgQIECAAAECBAgQIECAAAECBAgQIECAAAECBAgQIECAAAECBAgQqAjke7crmRCK&#10;8ZNabtvE8uP7Ibv9RsgHo22r7FS5rD9MxhMXsyQWXI5A1u2F9Wfbpffe18PkH/7tpPji/gdh8PWf&#10;T3IvG6weP6hVye+8VctJECBAgAABAgQIECBAgAABAgQIECBAgAABAgQIECBAgAABAgQIECBAgAAB&#10;AgQIECBAgAABAgQIECBAgAABAgQIECBAgAABAgQIECBAgAABAgQIECBAgAABAgQIECBAgAABAgQI&#10;ECBAgAABAgQIECBAgAABAgQIECBAgAABAgQI3FyBrDuoDd57UWsk55vIO2l7RZHG5xmtlvXWOt16&#10;7oIyiz/4p2H50bdDnI5DnB2GbLgfRr/0r13Q3jRL4BoJFKsQ5tMXHW46V19stbYDAlkvfQf5ekhx&#10;enjmkcVVeQxVjptseDPf735mxF2q2Gl4r/pyEbqdyj3HGcbcb7pvmE/Slvp7aXxSVH3/+2pxUskk&#10;P+z2k7gpmCznTemtc9+ZfBImRXsbXx29HYad9v6ctuP88LNkczG6exzHhnvzbDkLMewfl3m+0s/b&#10;7+lmxXbGz9u8qn8fL8atXbvTNwe2Ip1QID98mGyJZRRHB0nuVYNsPU+tz+XNc3Xx7F6o1zTPVHa4&#10;KBqeayplTgunm/s9oeCwcl1dF4ujO7XSg/V9XMv0uivnXm3w55yIk6dJi3FQn+uSAgIC11DgVe5R&#10;Ppk8CTHGkGXZhY8837sdVuPHx/spxk+O13dpZe1ZPP40GVLn4K0kFuyGQFY+e2TV32Cv6dCyQf15&#10;6+h31nO+X7umPLp9DgLV35PirPLMfw770AQBAgQIECBAgAABAq9HoP1fkl5Pv+yVAAECBAgQIECA&#10;AAECBAgQIECAAAECBAgQIECAAAECBAgQIECAAAECBAgQIECAAAECBAgQIECAAAECBAgQIECAAAEC&#10;BAgQIECAAAECBAgQIECAAAECBAgQIECAAAECBAgQIECAAAECBAgQIECAAAECBAgQIECAAAECBAgQ&#10;IECAAAECBAgQIECAAIFXEMg63TD6M381ZIO9kI8OQrZ3O3QO3jxzi0/+1/86FIcPQ+edL4fee18P&#10;gx/72dB544tnbu+6Vcz6w6TLcT5NYsHVFOi89aXy2L8V4uTpcQcX978RBl//+eP4LCvF4we1aq9y&#10;ftUakyBAgAABAgQIECBAgAABAgQIECBAgAABAgQIECBAgAABAgQIECBAgAABAgQIECBAgAABAgQI&#10;ECBAgAABAgQIECBAgAABAgQIECBAgAABAgQIECBAgAABAgQIECBAgAABAgQIECBAgAABAgQIECBA&#10;gAABAgQIECBAgAABAgQIELj2AlmvXxtDXMxqOYnzE8jyTtpYsUrj84xWy3pr5XuFL2tZfvTtMP/N&#10;v3u8u+zW3eN1KwRutECnlw6/6VxNS1yLqPhHvxbC/t2Q3X4jhFvl+8rLc742512LkZx/J7Nu+Z13&#10;y2vucn7ceJxPjtdfdiVOX7wT+3ndbDB6vurvTRNYH1vVpTzWur1hNfvS8SCvzFfrFpaVe8X+3nbt&#10;1ua+xVb19joN46vUnG6cW5VNrWERi/Ctw++1lstDFn58/4ut5U4tsFqEbDZOisT9ey/iE77LFwVe&#10;rPXz9nu62Y5cXx7PU7MXCi/WDnrmwBcaL7eWjR8mFeLwVgjV8zUpccZgPSdtnKvPnzt71eejhubn&#10;RcNzTUO5k1LbzBHDZX0fce9Orcne+ryqPNJVC83Kc93SLhAnj5NCcbifxAICuyCwzfxz0jgX5dz3&#10;cHYY7q3n5Qte8tHtsPrkxU7iOD0/X2y53mvx8FEIlTk6v/PW9R6U3u+8QDaoXx8xLDUIAABAAElE&#10;QVTj+plidLDzYzfAyxGo/p4Uy2uPhQABAgQIECBAgACB3RBo/5ek3RinURAgQIAAAQIECBAgQIAA&#10;AQIECBAgQIAAAQIECBAgQIAAAQIECBAgQIAAAQIECBAgQIAAAQIECBAgQIAAAQIECBAgQIAAAQIE&#10;CBAgQIAAAQIECBAgQIAAAQIECBAgQIAAAQIECBAgQIAAAQIECBAgQIAAAQIECBAgQIAAAQIECBAg&#10;QIAAAQIECJyzwOrBh6E4fBRCsQqxKEK+tx+6P/zj57wXzb2KwPCn/uyrVD+uu/rsB6F4+tlRvPrB&#10;d8L6kw/3Q+eNLx6X2fWVrD9MhhjnkyQWXE2BLMtC792fCPPf/n+PO7j48JshxiJkWX6ce9mV1aMH&#10;aZVyP/ntN9OciAABAgQIECBAgAABAgQIECBAgAABAgQIECBAgAABAgQIECBAgAABAgQIECBAgAAB&#10;AgQIECDw/7N3pzGWZAtikE/cPbMya+uufvPedL91ln7j8cyzPUgeGwvZls1gIVlgI2wJEDLG8Nv8&#10;sYQshBDiB7LFbwRCCCHkX5b8B7PJGC8YgTHjZV6/2affMm+6q7uWrMy73yBOVt2sGxE3897MyjiV&#10;yxet7BvnxImzfGeJiJtVFQQIECBAgAABAgQIECBAgAABAgQIECBAgAABAgQIECBAgAABAgQIECBA&#10;gAABAgQIECBAgAABAgQIECBAgAABAgQIECBAgAABAgRutUDW7dfan0/HtTgRlyjQapczy+fl8CWG&#10;8vm0nlu7U49rKCbr75ZyzkdHpbAAgVsrUJ2H6+bqNcPJhwch/+jvH9c6f1X37Of/VMi+9rPXrCXN&#10;VTeuiflsclLA4g3WxHxcX0+z/s5J3nZul0De7tYbPJ2Ezm75OlxPtDmmX817MgrZYlE+sbfl2Kvm&#10;NVtzn1LO+TjULdbMVvHO90Xx7vfTttH89dw6Lc1p8b81/CwcbXH+V3cfhZ1277RstorPXjyppcvv&#10;3D+Jyzv1e/NsNg7LdfUkYbHTyzbf000W2xmv5nsV959P62tetZ53e28+3qt53pZw6+hpqan57usx&#10;WTrwpoH47DlcyeTVc2e3tXksT+ezlRPPvzvcYo731pSRD+7UCuuuSVdNNL7O93Z5HrLxYWhNhmGe&#10;vwiLYr/9xW+E1v471Wa+cTgfvijlkffr3qUEAgSuocBo5f7/ItV/fPQsPBjsXeTUc52T7d4tpV8c&#10;HZTCNyUwf/641pT23XdrcSIIXCWB1qB+n7sYD0PlG+arVGV1uWYCrep3+MX4shEgQIAAAQIECBAg&#10;cDMENn/7fjPaqRUECBAgQIAAAQIECBAgQIAAAQIECBAgQIAAAQIECBAgQIAAAQIECBAgQIAAAQIE&#10;CBAgQIAAAQIECBAgQIAAAQIECBAgQIAAAQIECBAgQIAAAQIECBAgQIAAAQIECBAgQIAAAQIECBAg&#10;QIAAAQIECBAgQIAAAQIECBAgQIAAAQIECBAgQIAAAQKXLDD6f/+XMPvNf3KSa/tLPxb2vvTjJ2E7&#10;N0dg+t2Pao3pfvBhLe4mR2TdQal5+WRUCgtcXYHuB98Mk1/5hycVzMfDMP/k49D5wldP4s67s3j+&#10;uHRKa+9ByNrtUpzA2xN48b/+d2H2278W8tnk+Kf3lZ8Oe3/83357FVIyAQIECBAgQIAAAQIECBAg&#10;QIAAAQIECBAgQIAAAQIECBAgQIAAAQIECBAgQIAAAQIECBAgQIAAAQIECBAgQIAAAQIECBAgQIAA&#10;AQIECBAgQIAAAQIECBAgQIAAAQIECBAgQIAAAQIECBAgQIAAAQIECBAgQIAAAQIECBAgcDsFur1a&#10;u/PppBYn4hIFKu8YzRbzS8y8ktV8VokIxTtOu7W4piKy/m456/guz6K9Wct7VsswQrdOYN08nBdr&#10;QWV9uFYuB5/VqpvtP6zF3eaIVn8nzA+fnhDk48OT/fPuLMZHtVOO19wGLym1AkVcHYFO/X4uFNfc&#10;9iVcb/vtTrmdk2E5HEO9QT1uXUyncg+SL9alWhu3U7TxcDpaeyxGLvI8TObT0Fu3vp56VjxvEX75&#10;8LfPSPHyUCtk4Sfu/MjGdJsSZCtrwDJtfuf+cjfk3f7J/snOKffmvValb05OeL0zXnMv+Pro9dk7&#10;mK4Zd5Xq73d3KjGC2wq0KuNysft6TG6bxzbpsl4/5KsJX83p7hZr1XRRf65ZzWrT/qa5kBUZtIt1&#10;s7rlg72QF+tPtnKsM4t1OXv+jYr16Lpu2WwcHvyd/+a4+kuR/r/wZ0Nr/51Lb1I+PCjlmffvlMIC&#10;BG6CwHBl/bhIez4dPgs/Hn70Iqee65zW7n4p/aIyP0sHr3Fg8exxrfate+/W4kQQuEoCte9Xi8rl&#10;o4t/n3CV2qYuV0MgG5TvwfLxMOTFM3aWxbtkGwECBAgQIECAAAEC11mgdZ0rr+4ECBAgQIAAAQIE&#10;CBAgQIAAAQIECBAgQIAAAQIECBAgQIAAAQIECBAgQIAAAQIECBAgQIAAAQIECBAgQIAAAQIECBAg&#10;QIAAAQIECBAgQIAAAQIECBAgQIAAAQIECBAgQIAAAQIECBAgQIAAAQIECBAgQIAAAQIECBAgQIAA&#10;AQIECBAgQIAAAQJvTyBrVV6VvVi8vcoouVGB6Xc/KuXf2n8Y2vffK8Xd9EDW3yk3cT4L+XxejhO6&#10;kgLdD36yVq/qmK4l2BAxf/a4lKJ1791SWODtCuSjF2Hx4knIR4chzKYhn03eboWUToAAAQIECBAg&#10;QIAAAQIECBAgQIAAAQIECBAgQIAAAQIECBAgQIAAAQIECBAgQIAAAQIECBAgQIAAAQIECBAgQIAA&#10;AQIECBAgQIAAAQIECBAgQIAAAQIECBAgQIAAAQIECBAgQIAAAQIECBAgQIAAAQIECBAgQIAAAQIE&#10;CNxKgSwr3gHc7pbbPhuXw0KXK9DqlPNr8r3LxTtua1u7Un4tweVFZP3dWmb5+KgWJ4LArRNYNw/n&#10;02vNkBfv661tew9rUbc5IhvcKTU/Hw9L4fME8lF9LV235p4nT2mvsUCrXa/8fBI62Zr4esozY/qt&#10;yn3idFRP39upx62LqdxzZot5COvuVdacO2j31sSWo0bF+8LPu/3W8LNwVFht2r66+yjsbFGHTfm0&#10;jsprZR6ykO/cfX1ap97O7JR78966fn+d0/HeeHF+k0oWbz14WIy5aRwrZ2yDYmz1K+PrjOQOrQrk&#10;xSgcPl+NCYs790rhSwt0+6Ws8unL585e9fmolOplYLJhDKw55SRqNJuERb44Ca/bifM7m6y5Lsdx&#10;VZmXWZHfpjrP8vnGMtfV4yrE5Z1+yOP3BCtbPjxYCV3Obl70ST56Ucos75fvlUoHBQhcU4HRFvcZ&#10;ZzXt8dHTsw5f2rHWzn4przjv4zy9adv8+eNSk7LiPrZVeU4rJRAgcAUE1j3r+371CnTMDapC1q8+&#10;0+chX3dvfIXbnM/Pfma8wlVXNQIECBAgQIAAAQKNCqT700GNNkPmBAgQIECAAAECBAgQIECAAAEC&#10;BAgQIECAAAECBAgQIECAAAECBAgQIECAAAECBAgQIECAAAECBAgQIECAAAECBAgQIECAAAECBAgQ&#10;IECAAAECBAgQIECAAAECBAgQIECAAAECBAgQIECAAAECBAgQIECAAAECBAgQIECAAAECBAgQIECA&#10;AAECyQVa7XKRi3k5LHQjBPL5LEx/8KultnQ/+LAUvg2BrNuvNTOfjkLWvlOLF3G1BFq7d0P7nR8N&#10;88++f1Kx6cffDjs/9wsn4fPuLJ4/Lp3SvvtuKSzwlgU6vVIF8tmkFBYgQIAAAQIECBAgQIAAAQIE&#10;CBAgQIAAAQIECBAgQIAAAQIECBAgQIAAAQIECBAgQIAAAQIECBAgQIAAAQIECBAgQIAAAQIECBAg&#10;QIAAAQIECBAgQIAAAQIECBAgQIAAAQIECBAgQIAAAQIECBAgQIAAAQIECBAgQIAAAQIECKQSyLq9&#10;kM+nJ8XlU+9ZPMFoYCdL+N7l+O7f2tbu1KKaisj6O7Ws8/FRCDv7tXgRBG6VwLp5uG6+XieUg8/L&#10;te30Qzbwfu1VlOqaeLweriY4x/66c7P+bghHz86Ri6Q3RiDLQijmXJiNXzepuJ/rtFqvwxfc67W7&#10;5TMnw3I4hnr16309URHTqeQVE82Ke9B1a2Ilg0HlveCVw8fB4Xwc7oZiHmy5LfJF+OXD396YuhWy&#10;8BN3fmRjum0SZIdPS8ny3XshrN4brjVaf2/eylqhU/zMinactk0Ws5DnecjiGLmm2/PpmjFXacvd&#10;7vb9Xjn11gez0UHIFvOSQ777oBS+tEB3UM5qMjoOd1ubn0+mb3CfNJqvn0Orlem1ivVpergaFfK4&#10;rhbrU94t7mlGL14fm01Cv6hznF9nbaPiGXs35nHdtmK9yIt1PRu/9siHB5feiqxYv3b/tb8UFkcH&#10;4dnvfK8o7ygsHv7opZcjQwJvW2BUrBlvsj0ePn+T07c+N9u9+zJtsea1iv1W/N4mfj/Yq6zdW+d4&#10;NRMunn1aqljr3rulsACBqyiQxXkY7+eL+/rltu47geUxnwTOK3D8fVLlpOMxFr9nugZb/B3I0//2&#10;L4f2u++H7gcfHv+03/nStX4OvgbsqkiAAAECBAgQIHBNBDZ/+35NGqKaBAgQIECAAAECBAgQIECA&#10;AAECBAgQIECAAAECBAgQIECAAAECBAgQIECAAAECBAgQIECAAAECBAgQIECAAAECBAgQIECAAAEC&#10;BAgQIECAAAECBAgQIECAAAECBAgQIECAAAECBAgQIECAAAECBAgQIECAAAECBAgQIECAAAECBAgQ&#10;IECAAAECiQVa7XKBi3k53FAozxdh8exxyHqDkHXjT6+hkmQbBWa//evF/yYljO4HH5bCtyEQx1t1&#10;yyejEAZ3qtHCV1Cg++UPw/yz75/UbPbJb4XF+Ci0+rsncdvu5MVatzh4UkreuveoFBZ4uwJZp3xd&#10;yCtr2NutndIJECBAgAABAgQIECBAgAABAgQIECBAgAABAgQIECBAgAABAgQIECBAgAABAgQIECBA&#10;gAABAgQIECBAgAABAgQIECBAgAABAgQIECBAgAABAgQIECBAgAABAgQIECBAgAABAgQIECBAgAAB&#10;AgQIECBAgAABAgQIECBAgACB2ySQdfshHx2eNDmfjk/27TQg0E743uX5tN6AVqce11DMunez5qOj&#10;hkqTLYFrJNDu1iu7mNXjrlPMi8/Ktd1/WA4LhazyvurVa+95efLi/delLctCvJ7bbrFAt3hv9mzl&#10;Hq54b3Ynq9xzXICnX71vmAzrufQG9bh1MevWvuN7lZ11qUtxg8p7wUsHXwVG53xX+MfDz8LRfLIu&#10;q1LcV3cfhZ12+b3kpQTnCGSHT0up8zv3S+GQtUJelJWt1Cubnl7HXtE/s5W05cxehqbF9aW3zn5d&#10;4isY93xSWe/W1PFub3dNrKhtBFqVMRnPWVTH5TYZbZHm+LlzNd2r585ua/NaFcfxRbdt1oa41mWT&#10;UamIfLm2dcrX16xYa+Pc27SNi/Vtt3LupnOuyvFF/05ojVe+Izg6aKRqrf13Qrb3MCxa5nAjwDK9&#10;EgKTdd/LnKNmR8VaeTgdhTvdLe+3zpH3atLe13829P78f148U1zOPc9q3ldpf/68/NzavvvuVaqe&#10;uhBYK5AVz/v9b/6BEIrvlON3rdngTuh86Rtr04okcBGBk++rivvyuJ8Ninuz+fwiWb2Vc2a//esh&#10;fk82+/4vH/8M/8HfCHu/8OdD72u/+63UR6EECBAgQIAAAQIErpLA5m+yr1Jt1YUAAQIECBAgQIAA&#10;AQK3VGAyOf0PCF4WSfylY57nl5Xdjc8nWkWzpjf9cj5hXufzSpU6Vb/0es3/oaZ58Yvy+NPkZn1p&#10;Uvfq5x3nS6vVarSicYylureI7WlyS9WWpvskGi0Wi8b7JZZxU9oS+z5FW2azWePrfpNzZDXvFNfj&#10;VP0S17Cm15dVu+u+n6pfUjk1PfejV6rxlaItTZex7PemzVKN41TlpOqXZf80+akt2+taX7a3Wk3Z&#10;9PoSy0oxjm/S+pJqLKfol9Wx1uR+021J9ayXYr6kmiuxLdaX8436psdxrI315Xx9ElM33S+p1pc4&#10;H5tuS6rxlaJfUq6VKfql6TJin6QyS9GW2J4UW9Ntsb5crBeb7pdUcyW2/qa0JZVZ014XG5EXO0tb&#10;tneL4yvFc0usUdP9kmqu3KS2pDJruu+3H/FvnlJbtje0vmxvtZoyxZqcYhzfpPUl1VhO0S+rY63J&#10;/abbkqpPolGKtjRdxrKvrS9Lie0+U/RLqrGcoi3bqb55qqbb4ruki/VR0/2S6r4itr7ptqQqw/py&#10;/rHcdN9bX87fJ/GMm3L/EtvS9BhLtVamWl9S9H0sI7an6a3pvk/VjlhO022JfZGi71PNlxRtSWGW&#10;at7HtqQYYynKiG1pen1J0S+p1pfo1fR8SeG17Pem25LCK1UZqfolVXtS9H1cw5peX6JXu/oi2xh5&#10;Tbem+yXVOE5VTtNey2GU4nqcoozYnhRmqdqy7J+mPqPVTWlLir5PNe9vWltSjLEUZaTol1hGirak&#10;GMspykjVJyn6JaVXijEWzVJsKdqS4r4iWjXdllRjLLYlhVmKMmJbmt5S9EuKMqJTivvKVG1Ztqfp&#10;/k8xjlOYpSgj9kWqclL0SywjtqfprelrS6p2xHKabkuK/lj2d6oxtiyvyc+m25Jy3jc9BlKM49jX&#10;sZym2xLzb3pONj22VudF021Z9stqmU3tN92WlOO46TGQqi0p+j+2JcXvj1KsyU33e1Nzb12+KdbK&#10;FH2ybFvT60ssJ0UZqeZ+irak6f8sdDrNv8qwWMYa31LMydiIFP8efiwnxRhLsSanuIalmSsv78NT&#10;XI9TzMkUYyzVnIxtSbGlmi8p2pJifUnRjlhGt9tNVVTj5TTdlhTrcURqtbLie4tm7y3ifUWK9TjF&#10;vH9p1uz7SRofvCsFLPulVf3zj8X3TMtjK8nPvRv75Kx+WRy+CM/+h//0db5ZK+z/wr8T+l//mddx&#10;W+41vVamun+JzW2qLbPvfaesWfRP74MPGyuvybYsG3KR+5d2f3d5+slnNhuf6XCRck4yP8dOU31/&#10;jipcWtKm2tL78k+F0T/6317Xs1iv5j/41dD5xrdex225Nz/4rPhF56KUunP/UW0sNNWWZcE3YX1Z&#10;bctlerW6lffbzaYn/XPW9WVZnzf5bDr/N6mbcwkQIECAAAECBAgQIECAAAECBAgQIECAAAECBAgQ&#10;IEDg4gJN/9m/WLPL/N35aS2Nv9dO0Ra/Pz+tB8RflsBkMrmsrE7NJ/55yMv4M5GnFuAAAQIECFwp&#10;gdlsFuL7TW7CFv/OWtP3ltEqmjW9xXvXm3JvmeL+pen+SJl/ij+Ln2ps3aT1JdUYaHoNi+1Ica8f&#10;x9hNmfuxLXFe2rYTSPXOtDhXmh7LxvF2fb6aKsX9S6p7sdV2NbmfYt1PsR6nuH9Jtb402d+reafo&#10;+3gvNp/PV4u9tvtxTW7aLMU4jh2QopxYRoq5f20HVKXi0SvF749SrGOxLXG+NL2lWF9SzJWlk/Vl&#10;KbHdZ9Ne29XiclKlaEvTzy1R4iatL7E9TfeL9SUqn29LYRbLSHH/0vT4WsqmKmdZXpOfTbcl9n2K&#10;+5do1HRbYhkpxnGqtqTwSnGdjF4ptlRjOUW/pPCKZTTdllR9kqotTXst+z3FmpyiLbH/U5STooxU&#10;YzlFW5bjrOnPptuS4hksGqX6TjTFvI/tabpfUs37VOU07RX7xPoSFc63Nd0v1pfz9ccyddP9kmre&#10;x/bclLakMmvaaznGUnxqy/bKqa5fsUZN90uquXKT2pLKrOm+337Ev3lKbdne0PqyvdVqyhTPlCnG&#10;sfVltVe320/RL9vV5M1TpWhLirkSJZpuS6q5EtuSwqxpr9iOVGap2hLb1PSWou+bbsMy/6bbkur+&#10;JUU5KcqI/dJ0n8QyUrUlVXtSmRW9E5vU2Ba/e02xpViPYzs6nXbjzUnVlqb/3Eickym2WE4KsxR9&#10;H+d9022JZTTd9yn6PZYR25JirYxlNT2e41qZoi0pylj2TfxsckvRllT3Fk3P+2U/NF1O7JP4btmm&#10;t1hOu938+1hbrWbfkRudYp80vb7E/Hu9yrv0LrmTYp+kuedrfowVTWm8TyJ/9MoXDd8rFW2ZLzb8&#10;3dZOeWwsJqNz/33Ypsdw9IpjLP5bRk1vsf+bXMc6X/hqCNNxyIv3HodWO2SDO+HOvXuNNCs//KSW&#10;b3ewE1qXuB6c1ffZmnfu5pNhrU6bImIZZ5Wz6fxtj8e/25riHjmO5aa3WEa/32+6mMKr+TkZ18pu&#10;ca1sckvRJ7H+Ozs7x2N5trcfRpUG7fa7obW3V4k9fzC2JcXf067Oy9Hh07B6RWvfe/eNx2C8R7rX&#10;0Pq4Kru7W38/+Orxy9iPbWkV6/3qFtfDC9+bV9bSbLB3vH7dvXt3tYhG9uOcbPp6nOLfy4k4+/v7&#10;oen+j3Myzv2mt0m3H/LhwUkx3SwPe7vlMXdy8Bw7D/bvhTvdwckZ83wWqv/iY3/vXsg63ZM0p+0s&#10;du6EaeVgr3imaw1e5x8PT6fVVCH0t3guOyzmxax4X/hWW3Ep/pXh72xM2ir67+e++BMlg40nrSSo&#10;Xl/Gw2crR0PoPvhC2L1/vxQ37hUew9f/zvWg+Bq6U0mzPGHnST8czV+nXcavfrYHvbDXf/Ox0PS8&#10;X9a5Ws7w6eY+fbR3P9y5s10bj5/BEnxfHe8pm74ex/H1ps/5+Sej0vU79sOdL7wfst7rdSte86tj&#10;edlf5/nMVtaSeF5ePBMdt2GL+8l5UcuLtnV6uPl3U3v9ndAt1rfVe5l43d4r7s3mxbHV+E4+D7tF&#10;Wz6bvDiz+VmvvfW4PDOjUw5eRp+cknWYF3MqPF95lhwfNjae45xs+loc23l8L5bgmSKOmaa32PdN&#10;9n+sf1zDtl1X36S9cc2vrvtvkt9p56Z4pohlV+/tR7NJWFzCNeez4fOw/+r7lWoZp7X53PGt8neD&#10;5z7/Aic01pYz6rJ49rh0tH3/Ua3fSgm2DDTdlsu6Fm/TnBRtabqMZTubLif2S9NlxLbEcvb/8J9Z&#10;NquxzxRtaazylYy1pQJyRjCOr96PfC288xf+Ssi6zV4LmuqX2fe+U25hfE56/ycanZ9N34s1nX8Z&#10;TIgAAQIECBAgQOAmCzT/pzlusp62ESBAgAABAgQIECBAIJFAipdwx1/UxD+kcxM2bbmavRh/wRV/&#10;+djklqrvb1JbmuyPZd6p+uWif4B0Wc9tPuM6mWJN3qYub5omVb+8aT23OT9FW1LM+9jWFG2JZaQY&#10;xynMYltuygt/b1Jb4li+SfeVTY+xFHMl5fqSou9TmKVYj2O/pNi05fzKTT+3xBql6Jc4V8zJ8/V/&#10;CrMUfX++Vl88tbac3876cj6zm3TNv2nrS9Nj2fpyvrkSU6e45qfolxRzJXpZX6LC9luKvl/Wxvqy&#10;lNj8mapfbsr6EkWbHl+xjBT9kmqtTNGWFGXEfklhlqotsT1Nb6naYn05X0+m6JcUcyW2OkVbUpQR&#10;25LCLFVbYnua3rTl/MLuX85nlmKMpSgjttr6cvX6/nw1unjqVGPM+nK+PopzsmmzVH1/09aXm9Iv&#10;5xuRF0udaow13Sex9SnakmKuxLZYX6LC9luKvl/WpumxnLItyzY19ZmqLb5LOl8PpuiXFGtYbHWK&#10;NTmF17IHrS9Lic2fqfrF+rK5L1ZTpJiTqdaXFGMsRRnL/rG+LCU2f8Z/TL1pr6bzX7Yy1XxJ0Z4U&#10;8yWVV+yfpq8vKbxiO1KUk6KM2JabMo5jW1Js+uV8yqnWlxT9kqKMqJvCLFVbzjdaLpY63r80fW25&#10;WM0udlaKttyUdT/FXIm9mGK+xDJS9EsKsxReF5td5z8reqWYk+ev2fnPSLVWphjHqcbYTWlLKq+b&#10;tr403f+p+uX8q8X5z0jxXVKsVdN9EstIMY5jOSm2FGMslVeK63EKr9jvKcxSeKUYw7EM9y/nl06x&#10;VqaYLynKiLop5kvKtjTd/6nacv6Rf/4zUq0v56/Z+c9I1S9Nj6/Y8hRtSVHGTWxL0/2f4h4p9kvT&#10;7UjV9ynasWxL02Wl6vtU5TTtFfslRVtSlJGqLanW/diepvs/Vb/EtjS9xX5p+t8tjW1ouk9iGSnG&#10;WKq+T1FOLCPF71xivzTd/61WFkdZHAaNbotF3nhbOp1Okn97O/ZL01scYynWl6bbEfNPMY5jOU3P&#10;lVhGqvUlRVtie5pex1J9Z5HCK47j6XQW2Rrd2u3m15e4Vjbd940irWSeYn2J8z7F9nLdb/adUe12&#10;urbkebNtybI079hKse7HcXyT5uRJW7J2aerki/mlXKvjmn/WvJyPj0rlhjgW2+df91L1S6pr2Em/&#10;lHXeODT5+NulPDrvfSWEbr+xMZ2iXy5SRt7tlRxiYD4ahtYZ7wKM47ipfllW5iJtWZ571T6bbEv7&#10;C18NoVP04Wxy0uzJb/1S6H7tZ07C2+5Mn3xSS5rtPyz1dZNtWS38uq8vy7Zc9lzJO91l1sef+XR8&#10;3D8prvlnXb9KlRIgQIAAAQIECBAgQIAAAQIECBAgQIAAAQIECBAgQIAAgWsjEH8X3O2Wfxd9bSpf&#10;qehNakulaYK3TGA2a/7PfMf5Ev+svI0AAQIEbodA/Dt+Tf89v3htSfFnP1Ncv+KfkU5xPb4p9+Fx&#10;FqXwSvVnmFOsCinaEudkiu0mrS8p1rEUfR/7vdfrHf+96CbHQJz3KeZ+k21Y5p2qX5blNfl5k9oS&#10;/x5x/Glyi9f8yeT138VpqqybtL7EPmn6GpPqXqyp/l7NN9WcbPrv+MU23aS2rPZRk/up+uWmPOul&#10;GGMpyohjKq6TTfd/bEvTfd/k/FjNO1W/9Pv91WIb2Y/3FSn6JcX3LynGWIp7pNjRKcZYijJiW1Kt&#10;L02vYbEtKbZU/TIYDBpvzk1bX5oeYynmSuz0FGMsRRmxLSnMYltSXCdje5reUvVL0+2I+adqS6r7&#10;lxTrS4rvRFPcJ6Xq+1TfVTfd98v52PRYTtUvy/Y0+ZmqLU33STRK0ZYU1+LYlpu0vqQwS9H3sV/i&#10;1vRYTtmWly1q7v+p2pLi2pKqLU2Pr9jbKdqSYt7HtqQoJ4VXbEvcmu7/lG152aLm/p+qLdaX8/Vh&#10;in5JMe9jq1O0JUUZsS0pzFK1Jban6U1bzi/c9PUr1ihFv6SYK6naksIrtiWFWaq2xPY0vWnL+YWt&#10;L+czi3OyabNU49j6cr6+T9Uv56vVxVLHtjQ9jmPNUpSRol9SzJXoZX2JCttvKfo+1uamjONUbYl/&#10;v7Hp3x3HuRJ/mt7iGGv6z3OkmPfRKcV8iW1p2iu2JY6xpudl9Gp6HMe2pHjna3xX4nQ6jcU1usU/&#10;A9H0lmpO3pTvquOcTNH38e9SNT1fUvzd+Th+o1nT/Z9iDVu2pem1MtU1rOl2LNeupv8eZfRK8W8n&#10;pForU/RLnC9N31ukuEeKYyy2pen1JVVbXs795cxp5jNVW+L4anosx+tk030feyGaNb1Fr6bXytiO&#10;pvskOrVbzT+3xnl/NKy8b7fSSXmr/O8ETIeHYXZwUEl1djBeW5q+59vZ2UnyDB5b2uh8ef+b4c43&#10;vpWkLdMf+XrY+Vf+YvGi2+LfSix+8vi5s3+p4zs+T47H47UDJM/r35mMD56G2XC4Nv1pkXHNb/pe&#10;P5a9t7fX+DoW2zIajk5r6qXF9/q9xu9fXv4bI/ml1fm0jKJZo3OyKDiO1clk/Tg+rV4Xid/d3T2e&#10;f9lgJ1RHQfEtU+hcwr81nOr+Jc771Wvl4vlnJZJs/53S8dLBLQPx2pLi2SVVGZPeTqnli9HRhcf2&#10;orhWr25Zf+c4r3jdb3pLsSanmPfRKd5bNL2+pPCKbZn1+mEed15tWXHN3yni3nTbG+yGTnHPGrdo&#10;VR178d3si6x4Biju0Tdt+at8VtMtJqPi/qR87tHRmrkxLadZzWO5//TF8/A03FkGz/z8JByGF9Pq&#10;Slw/5ZsPvxzu7+7XD2wZ8/Ja+TJxvpiH8dHz0pm9h18I/crffZ/2B4Xz63TtfBZO+/vxu91B+Gx0&#10;9n37LCze+N8Fi+M4xbPeumvYs3F5vSsBvgq8s3t36zbGcbx6/VqX32XExb5v+vkorvlv2pb54dNy&#10;c4trVXtQnkfxmn/a/X755LND7VD82+orSfLJMBwUz53T0eZ/U25SrGlxHF5kG803/15q0C5+r1TU&#10;Z3XLCovjMnuVf59iOg6DYu3btE3zRaP3MaetC5vqtc3x8d69sPqv7efF2nVB/o3FxXybniuxEtGr&#10;6e934+8nm+yXJWZcK5tuS1xbmi4jtieulU2XE/ul6fu92Ja4XlTX5KNivbiM7dOjZ+Er976Q5M9Z&#10;XEZ9t8lj3TV/m/PeJM1idBjitWd1axXPrW86PlK1pTq+VttxWfsp2hLnypuab9Pey27L6Bf/VliM&#10;h6HV3w3x+bv9zpdC7wtfSdKWFGaX7bVNHzWVRlsuKNvuhLx4Vmpqa7JfJh9/u1TtzntfCaHbb2x+&#10;rrvmlypwCYFYho0AAQIECBAgQIDAZQiU/zTYZeQoDwIECBAgQIAAAQIECBAgQIAAAQIECBAgQIAA&#10;AQIECBAgQIAAAQIECBAgQIAAAQIECBAgQIAAAQIECBAgQIAAAQIECBAgQIAAAQIECBAgQIAAAQIE&#10;CBAgQIAAAQIECBAgQIAAAQIECBAgQIAAAQIECBAgQIAAAQIECBAgQIAAAQIECBAgQIAAgdsh0GqX&#10;27mYl8MNhfLJqJZz1hvU4kS8ucDi6HmYf/b9UkbdL3+zFL4tgaxbjLF2J2S9neJn8PKnOgduC8Y1&#10;bGdW9F33Sz8Wph//0kntZ598fLJ/np3W3v0w+NYfCfNnj8Oi+Jk/fxzad989TxbSNiyQdXqlEvLZ&#10;tBQWIECAAAECBAgQIECAAAECBAgQIECAAAECBAgQIECAAAECBAgQIECAAAECBAgQIECAAAECBAgQ&#10;IECAAAECBAgQIECAAAECBAgQIECAAAECBAgQIECAAAECBAgQIECAAAECBAgQIECAAAECBAgQIECA&#10;AAECBAgQIECAAAECBAgkE6i8ZzHMJsmKVlCzAlm3H9oPv9RsIWflHt+5G7LiJ3+dajx8vW+PwG0V&#10;KN5nXNuu8Ttu8/FRCJPy3M723yk1cfZLfy8sHn835PNZCEVbWw+/GLq/7xdKaW56oNXfLTexuN7m&#10;i0XIWq1y/BahRTRf2bJq3ivH7N4OgXjNX93y2Th01601q4k27Hda7RB/Vre8MtdDL17rt9za3XrC&#10;+Xbv9+631qybldzGi+3yWuR5+P8e/3rl7HqwlbXCtx59vX7ggjGLg8+LW6JF6ezWmvfPZxXTfDIq&#10;nbMaGHTWmK4mKPZH1/ze/snoRaVF9eD9wV49Usx2AnFcrm77D1dDl7qfd8rr1PK5s7rOrCt0suX8&#10;Xnfu0XS8LroUN2j3avcyob/zMk11fZ2OQn/delbK8XrPvWxnv9SaxdHzUljgFgo8+zSEo6ch3Hnw&#10;8qddvj+4hSJbNXlU3I9dxvZptLe9scDi2eNaHq1779biRBBYJzD+9j8I8yc/PDnU/6k/EHpf+MpJ&#10;2A4BAm9HIN6nzj/7fqnw7pe/WQoLECBAgAABAgQIELjNApt/u3abdbSdAAECBAgQIECAAAECBAgQ&#10;IECAAAECBAgQIECAAAECBAgQIECAAAECBAgQIECAAAECBAgQIECAAAECBAgQIECAAAECBAgQIECA&#10;AAECBAgQIECAAAECBAgQIECAAAECBAgQIECAAAECBAgQIECAAAECBAgQIECAAAECBAgQIECAAAEC&#10;BAgQIEDgdIFWq3xsMS+HGwrlk1Et56w3qMWJeHOB6fe+U8uk+/6HtbjbENG++054+Bf+ym1o6o1t&#10;Y/crvyvkk2HofvDh8U/7vS9fqK2dh18MnZ//kxc610lpBLJOr1zQbFIOCxEgQIAAAQIECBAgQIAA&#10;AQIECBAgQIAAAQIECBAgQIAAAQIECBAgQIAAAQIECBAgQIAAAQIECBAgQIAAAQIECBAgQIAAAQIE&#10;CBAgQIAAAQIECBAgQIAAAQIECBAgQIAAAQIECBAgQIAAAQIECBAgQIAAAQIECBAgQIAAAQIEUgn8&#10;5M+H8NWfCSG+bzH+7N5NVbJybrhAlmUhxHc7F+9sXW7x/a02ArddIOt0awT5fFqLuy4R+cFntapm&#10;+w9LcfMf/npYfPzPXsfNZ6/3b8leNrhTa2k+OgzZ7n4tflNEPj4qJWn1d0thgdsnkHX7pUbn03Ho&#10;tNqluPMGBtV3cccMqtfx3jnG3rq1bzYNxd3Cxq3Xqq+b1ZPGW64rv3X0aTiYbr4f+ebD98OdbnEf&#10;c0nb4tnjWk6tu+/U4rJKmflkVEuzjOi3K+9LXx5Y+RzNr+871OeLRTiojrmVtsXdrPjvbq++vlaS&#10;CZ4ikL8oX8OzvfL1+5TTLhbdKa9T2WJ+nE8327xWTbec3+sqNpqN10WX4gbF+lR9Tsl6O8dp4vqa&#10;r6Yu1tdBe/OaNNyi3NVsr9J+tlO+N8lHRyEv5mPWal2laqpLSoGP/0nIvv13j0s8ng/33gvhX/z3&#10;U9bgWpY1nG2+Bt/r3wnPxodntu/To2dnHndwO4F433Xnj/6bYfH8cZgX92Xxs33v0XYnS3XrBRaV&#10;Z/DMM/itHxNXDeC3X3wevnfwaYjPUO/u3A1fu//F0L4F927T736n1hXdDz6sxYkgQIAAAQIECBAg&#10;cFsFOre14dpNgAABAgQIECBAgAABAgQIECBAgAABAgQIECBAgAABAgQIECBAgAABAgQIECBAgAAB&#10;AgQIECBAgAABAgQIECBAgAABAgQIECBAgAABAgQIECBAgAABAgQIECBAgAABAgQIECBAgAABAgQI&#10;ECBAgAABAgQIECBAgAABAgQIECBAgAABAgQIECDwhgKtdimDfLEohZsK5NNRLeusO6jFiXhzgenH&#10;H5Uyyfo7of3el0txAgSui8Dgp//5EH9sN18g63RLjcxnk1JYgAABAgQIECBAgAABAgQIECBAgAAB&#10;AgQIECBAgAABAgQIECBAgAABAgQIECBAgAABAgQIECBAgAABAgQIECBAgAABAgQIECBAgAABAgQI&#10;ECBAgAABAgQIECBAgAABAgQIECBAgAABAgQIECBAgAABAgQIECBAgAABAgQIECCQSiD70o+nKko5&#10;t1GgeOdwmAxft3x89HrfHoFbKpC1e7WW5/NZLe66RCyef16rauvuu6W46jt9w3xaOn4bAvEd7NUt&#10;Hx+GsLtfjd4Yzitradbf3XiOBDdbIOv2yw2cTkK31S7HnTM0WLNWhfHKNb3Ib924PrWYyru9j9PN&#10;t3u/d7/VOTXb5YHJYvM6usjz8NGLHyxPOfWzlbXCtx5949TjFzmweP64dlpr/2EtLvQGpbh8Oi6F&#10;VwODTv16sno87o9m13e9fTZ+EfLiv7O2u8X61261zkri2FkCB0/KR/ffKYcvM9RdM16L61mns8X8&#10;foP7pOHs9Dm0bN7xeldZ38Ly2totz8lQzMl+u7s89dTP0Wy79e3UDN7igWynem9SzMThQcju3HuL&#10;tVL0WxV48fp+PysqkhfXSdtmgW3Wgff33w3P4jPBGVs8PinWwUFrzTp6xnkOlQVaO3uh/xM/V44U&#10;IrClgGfwLaEkSy4wW8zD//zr/zD82tPyc258TvqXf+z3h3d27iavU8oCp9/9qFRc/I6i/ejLpTgB&#10;AgQIECBAgAABArdZwLd4t7n3tZ0AAQIECBAgQIAAAQIECBAgQIAAAQIECBAgQIAAAQIECBAgQIAA&#10;AQIECBAgQIAAAQIECBAgQIAAAQIECBAgQIAAAQIECBAgQIAAAQIECBAgQIAAAQIECBAgQIAAAQIE&#10;CBAgQIAAAQIECBAgQIAAAQIECBAgQIAAAQIECBAgQIAAAQIECBAg8AYCWatdPnsxL4cbCuXjYS3n&#10;rDeoxYl4M4E8z8P0e98pZdJ9/ydD1vKK9BKKAAECV0+g2y/XabEIeaJrVLlgIQIECBAgQIAAAQIE&#10;CBAgQIAAAQIECBAgQIAAAQIECBAgQIAAAQIECBAgQIAAAQIECBAgQIAAAQIECBAgQIAAAQIECBAg&#10;QIAAAQIECBAgQIAAAQIECBAgQIAAAQIECBAgQIAAAQIECBAgQIAAAQIECBAgQIAAAQIECBAgQIAA&#10;AQLNCWS93XLmk/r7n8sJhE4TWLx4Eta9P/u09OKvsECnW6/cbFqPuyYx+cHjck3bnRB271biym3O&#10;59e3veWGbR/K+pX1sDj1onM6Hx2VCs4G9bxLCQRuvkCnV2pjPh2HTquYi2+wDSp5xqzy6nW8t7N9&#10;Ce3yOnB84pZrX3+LtowXs411+a2jx+FoPtmY7psP3w93uoON6c6TYPH8s1LyrFgns+r7zosUWa9c&#10;bj4Zlc5bDazro9XjcX8029ze6jlXJfxk9GJjVR4M9jamkWC9QD46DGE2Lh3M9h+WwpcZyDv9enbF&#10;WtXN2vX4Ssxki/ldOeUkOJxungODuD5V58pyLlbnaZ6H4/QnJazfGVbzW5/sSsZmO/V5tTg6uJJ1&#10;ValEAsWzaGlrcK0olXPNA9usA3vFdybbXMseHz275hqqT+D6CuTxmj4vP2u0PINf3w69YTX/u9/9&#10;p+HXnv6g1qrn46PwN37l/wzTytitJbzGEXlxXz793ndKLei+/5Mha7VKcQIECBAgQIAAAQIEbrPA&#10;m/2m8DbLaTsBAgQIECBAgAABAgQIECBAgAABAgQIECBAgAABAgQIECBAgAABAgQIECBAgAABAgQI&#10;ECBAgAABAgQIECBAgAABAgQIECBAgAABAgQIECBAgAABAgQIECBAgAABAgQIECBAgAABAgQIECBA&#10;gAABAgQIECBAgAABAgQIECBAgAABAgQIECBA4LYLtFplgcW8HG4olE/HlZyzELr9SpzgmwrMP/t+&#10;yIcHpWw6739YCgsQIEDgKgpknW69WrNpCO1OPV4MAQIECBAgQIAAAQIECBAgQIAAAQIECBAgQIAA&#10;AQIECBAgQIAAAQIECBAgQIAAAQIECBAgQIAAAQIECBAgQIAAAQIECBAgQIAAAQIECBAgQIAAAQIE&#10;CBAgQIAAAQIECBAgQIAAAQIECBAgQIAAAQIECBAgQIAAAQIECBAgQIAAgesq0Nsp1TwfD0thge0F&#10;Jv/TfxnC4dMQWu0QBnuh880/GDq/6w9tn4GUV0Zg3ftt89nkytTvvBXJDz4vnZLtPQxZVrzbfXWr&#10;vrs3vs/3lm1Zf7fW4sX4qBa3TUReOW9d3tvkI83NEci6/VJj8ukktIp52MpaYZEvSse2DQzWvYt7&#10;UrmOV67zZ+a9Lr8t14Jea817wSuFjRdnryuLPA8fvfh+5ax6MJp969E36gfeMGbx/HEph9bdd0rh&#10;ZSDrDpa7Lz+no3J4JTRob3YZza/v9eXp6MVKa9fvPhjsrz8gdrPAwWe1NPEa3thWWadiOdlsHNrF&#10;nNu0TeezTUlOPT4syti0DfLivqVyL5b1Xl63a3OyWAf7YXOdR5X8NtXhKh3PdurzajE8uEpVVJfU&#10;Ai+elEu886AcFlorsM06sNPphUe798KTDde8x8Nn4f17j9aWI5IAgWYF8lH9ud0zeLPmct9OYFzc&#10;b/6zx795auIXxX3rrzz5fvipd79yaprrfGD++Pshr9yjdt7/8Do3Sd0JECBAgAABAgQIXLrA5m+y&#10;L71IGRIgQIAAAQIECBAgQIAAAQIECBAgQIAAAQIECBAgQIAAAQIECBAgQIAAAQIECBAgQIAAAQIE&#10;CBAgQIAAAQIECBAgQIAAAQIECBAgQIAAAQIECBAgQIAAAQIECBAgQIAAAQIECBAgQIAAAQIECBAg&#10;QIAAAQIECBAgQIAAAQIECBAgQIAAAQIECNwIgVa73Ix8UQ43FMono3LO3V7IsqwcJ/TGAtPvflTL&#10;o/vlD2txIggQIHDVBLJOr1alfDapxYkgQIAAAQIECBAgQIAAAQIECBAgQIAAAQIECBAgQIAAAQIE&#10;CBAgQIAAAQIECBAgQIAAAQIECBAgQIAAAQIECBAgQIAAAQIECBAgQIAAAQIECBAgQIAAAQIECBAg&#10;QIAAAQIECBAgQIAAAQIECBAgQIAAAQIECBAgQIAAAQIECBAgcJ0Fsv5OufqTYTkstL3A8MXLtIt5&#10;CEfPQkj0zu7tKyjl1gLtTj3pbFqPuyYx+fPPSjXN9t8phWMg63TLcfNZOXwLQq3+bq2V+eiwFrdN&#10;RD4dlZJla/IuJRC48QJZt19qYz4bH4e7rXYp/jyBwZp3cYdx5Tpevc6fVUC2pi7z7da+fmvNulkp&#10;a7I4e135ePg4HM03v0v8wwfvhzvdQSX3Nw8unj8uZdK6+6gUXgayXrnsfFKe78t08XNtH60mKPZH&#10;1/j96U9Gr+59Km1aDd4f7K0G7Z9DIH/xeT31/sN63GXFrFtTppOQZVnYtFZNN8zvs6p49Go9PCvN&#10;YLFmLeq9eo6prK8xn8FicVZ2x8eG13juZTv1eZUfPd/YZgluqEBx7c8q955hr8G14gYxbnMN3inW&#10;xnd37m1s9afxOwAbAQJvRWAxPqqV6xm8RvJWI2affjcc/d//Yxj9078bxr/+i2H6w98I+S343vR7&#10;B4/DIs/PtP9+keambtPvfVRrWvfLH9biRBAgQIAAAQIECBC4zQKbf7t2m3W0nQABAgQIECBAgAAB&#10;AgQIECBAgAABAgQIECBAgAABAgQIECBAgAABAgQIECBAgAABAgQIECBAgAABAgQIECBAgAABAgQI&#10;ECBAgAABAgQIECBAgAABAgQIECBAgAABAgQIECBAgAABAgQIECBAgAABAgQIECBAgAABAgQIECBA&#10;gAABAgQIECBA4FSBrNUqHcsX81K4qUA+GZWyznqDUljgcgSmH3+7lFH7wRdCe+9BKU6AAAECV1Kg&#10;06tVK59OanEiCBAgQIAAAQIECBAgQIAAAQIECBAgQIAAAQIECBAgQIAAAQIECBAgQIAAAQIECBAg&#10;QIAAAQIECBAgQIAAAQIECBAgQIAAAQIECBAgQIAAAQIECBAgQIAAAQIECBAgQIAAAQIECBAgQIAA&#10;AQIECBAgQIAAAQIECBAgQIAAAQI3VSD//ndCOHwSQm/n5c/O3ZA9+JGb2tzb265+0b8rWz4ZroTs&#10;bitw/N7sxayUPBvslcIC10cga7VDyIp3sOeLk0rn8+nJ/nXbWRx8VqpydvedUvg40O6W4q5ze0sN&#10;OU+g16+lzsfnXxMXo8Ni7OSlvLL+bikscPsEsm5lfE3HxwidYr0ZX3B9Gax5F3eoXMezeB+35Za1&#10;inUvrgWr9Zlt927vLMtCN2uHaT4/tbR4bFGsq624vla2RTFnPjr4QSW2Hozn/p73vlE/8IYxeVH+&#10;4qC4713ZWuvWyuJ4Vlkrznr/+do+Wikj7o5m1/f68nT8otKaevCB+6E6yrYxB5+XUxbzM9vZL8dd&#10;YiivrlMx79nLtarb6oTp4vT5HefwrDge17TzbpvmQKtYXzrTaSjfaRelLJ9jKnMylt9fvL6HO60+&#10;o1dtO+34VY4/XtvbnWK9fq2yGB5c5SqrW5MCh5W1Ipa196DJEm9M3sMt1oF4Le9VnpXWAXx69Gxd&#10;tDgCBBII5OOjWinZwDN4DeUtRsx++Bth9P/8zVINHvx7f7V4uCpF3bjAJ0dPN7bp2bj4DumGbtOP&#10;v11qWfvBF0LbPUrJRIAAAQIECBAgQIBA8S2vjQABAgQIECBAgAABAgQIECBAgAABAgQIECBAgAAB&#10;AgQIECBAgAABAgQIECBAgAABAgQIECBAgAABAgQIECBAgAABAgQIECBAgAABAgQIECBAgAABAgQI&#10;ECBAgAABAgQIECBAgAABAgQIECBAgAABAgQIECBAgAABAgQIECBAgAABAgQIECBAgMAFBFrt8kmL&#10;eTncUCifjEo5t3o7pbDAmwvk03GY/fA3Shl1P/iwFBYgkFpgfvB5yEdHIev2ip9+yHqD48/U9VDe&#10;1RfIOt1aJfPZpBYnggABAgQIECBAgAABAgQIECBAgAABAgQIECBAgAABAgQIECBAgAABAgQIECBA&#10;gAABAgQIECBAgAABAgQIECBAgAABAgQIECBAgAABAgQIECBAgAABAgQIECBAgAABAgQIECBAgAAB&#10;AgQIECBAgAABAgQIECBAgAABAgQIECBwYwV+4xdD+N4vvW7eoy+H8Ef/3OuwvZshUH2/8/joZrQr&#10;cSvy4UG9xJ29epyYayPQfvR+CItFOH7XbfG+29ad+9em7qsVPX4vb2V8tvYfriZ5ud+uvNN3Nq2n&#10;ueExWdYKWX835Cvr4Or+ts3Px8Na0tZgtxYn4nYJZJ1eqcH5qznWbXVK8ecJDNqVPPNFCPPK3K1e&#10;5zcVEN/vvZLHsp6bTovH+61umM7nZyadLGahWu94wsfDx+FwPj7z3HjwwwfvhzvdwcZ0502QHz4t&#10;tTue37r7ztpssmr5hVc+n4WsXe/LdW2tZjqaX9/3pz8Zvag2pxa+P3A/VEPZMiI/+Lycct31u5zi&#10;zUKdfu38bDYOeRH7cq06e45OinnQabVreZwVMZ5NwiKuXWdscR7lk/q1NVuub916vbtFXTZto6Ls&#10;67xlxdw6XrteNWJx9Pw6N+fG1T1eF0Z//68fj918dHR8f9n/PX8sdL/2uy+/rS+e1PPcW3O/X091&#10;62O2WQcGxT3c7pp1por3+fB5sZ7FFdNGgMC2Annx7DD79OPjNfLlWnkYul/+qdC+/962WRynW/fc&#10;Hp/tbVdHoHqfkg3uhOyc941XpzXb1+ST+Jy5YXsxGW1IcT0P59NxmP3wN0qV737wYSksQIAAAQIE&#10;CBAgQIBACPXfLFEhQIAAAQIECBAgQIAAAQIECBAgQIAAAQIECBAgQIAAAQIECBAgQIAAAQIECBAg&#10;QIAAAQIECBAgQIAAAQIECBAgQIAAAQIECBAgQIAAAQIECBAgQIAAAQIECBAgQIAAAQIECBAgQIAA&#10;AQIECBAgQIAAAQIECBAgQIAAAQIECBAgQIAAAQIECBAgsI1A1i6nWizK4YZC+XRUyjnrDUphgTcX&#10;mD/5YQiton8X85PMuh9882TfDoG3ITD+J/9HGP3i3zopurX/MNz/N/6jk7AdAkuBrNNb7r7+nE1e&#10;79sjQIAAAQIECBAgQIAAAQIECBAgQIAAAQIECBAgQIAAAQIECBAgQIAAAQIECBAgQIAAAQIECBAg&#10;QIAAAQIECBAgQIAAAQIECBAgQIAAAQIECBAgQIAAAQIECBAgQIAAAQIECBAgQIAAAQIECBAgQIAA&#10;AQIECBAgQIAAAQIECNx0gemw3MLeTjksdCMEst5uuR3zWTkstJ3A6EUtXbazX4sTcX0E7v6rf/H6&#10;VPaMmuYHn9eOZvvv1OM6nXLcLV0LssFuyMdHJxar+yeRG3bWnZP1K2vthjwcvoEC3X65UYt5yIt5&#10;1m23y/HnCA0q7+LOh/VrUeif8/6t0w1hvFKJ+XQlcPZuv90JL+ZnpxkvZmHQLr9DfJHn4aODH5x9&#10;YnG0lbXCt977+sZ0F0mweP5Z7bTWvUe1uOOI3qAWn09GIdvZq8UPoueGbXxN358+KcbGaEPdO612&#10;uNOte20gcfiVQP6ifA3P9h42a1P0V22bTo6jesX83rRN471Dda3bcNJwwxiKpx+vGePKs2k88Or5&#10;NFs3xqbj4rxuGJ2xhk2LdXi+WIR2qxVzu3Zbtrsf8sOnJ/XOjw5O9u1cAYFiPk2/83+FUFzjltvi&#10;xZPl7uV+VtaKPM5lz6JbGW+6jsVMdjr9sFusM/F6djgdnZrvPF+Ez4fPw8OB7wFORXKAQEUgL+bU&#10;wV//L0qxdwZ7oX3/vVLcpsC6Z/CWZ/BNbEmP58PyfUpr927S8t9WYZ8ePdtY9HC2+gC+Mfm1STD9&#10;wa+GUNxvr27dD765GrRPgAABAgQIECBAgEAhWTD8OQAAQABJREFUsPmbd0wECBAgQIAAAQIECBAg&#10;QIAAAQIECBAgQIAAAQIECBAgQIAAAQIECBAgQIAAAQIECBAgQIAAAQIECBAgQIAAAQIECBAgQIAA&#10;AQIECBAgQIAAAQIECBAgQIAAAQIECBAgQIAAAQIECBAgQIAAAQIECBAgQIAAAQIECBAgQIAAAQIE&#10;CBAgQIAAAQIE1ghkrVYtNl8swrr4WsI3iMgno9LZWW9QCgusF8jzRciHL8Li6CC0H3whZO3TX3Xe&#10;ee8r4cGf+8/C7Ie/Eabf/ShMv//LofulH1ufsVgCiQTy6bhUUtbtl8ICBJYCWae33D35zGfTk307&#10;BAgQIECAAAECBAgQIECAAAECBAgQIECAAAECBAgQIECAAAECBAgQIECAAAECBAgQIECAAAECBAgQ&#10;IECAAAECBAgQIECAAAECBAgQIECAAAECBAgQIECAAAECBAgQIECAAAECBAgQIECAAAECBAgQIECA&#10;AAECBAgQIECAAIEbLzAelpvY2ymHhW6EQOtrPxuyL/5YyPpF/xZ9nHW6N6JdqRuRDw9qRWaDvVqc&#10;CAKpBfKDz2tFZnffqcWFdmXux3eaL+bFO+fb9bQ3OCbr3yla9/ikhfn46GR/2518fFhLmvV3a3Ei&#10;bpdA1l3z3uziveudN5hjg8q7uNeO1945x167Us9zvNu71+ps7NTxYlZL8/HwcTicl99BX0tURHz4&#10;4P2w123mfnTx/PW8X5bdXrdWFgez7mCZ5OQzn45C2Klf93vF2poV/+XFf6dto3MYn5bH24j/fM29&#10;T7UeDwf71Sjh8whUr+H7D89z9vnTFs8BeRyz8+nrc2cv52Z3i7Vqslg573UOZ+4NX+V/VqKd+Hwy&#10;qjybxhPi80vcuv2Xn6v/L9bXftGW0WpbVo+/2o/l713T59xspzy/FkfP17RQ1NsSyLJi9S+uwav3&#10;hWuv05dRwRdPyrnsPSguVlk5TmitwHA2WRu/Gtl/9R3Jo9174fBZcb0/Y/v06Glw7TsDyCECFYHj&#10;7yIrcRdZKxejynN7cd+Srbs/qJQlmE5gcVT+3jTbLd/HpKtJupKeF98nbXOvOyu+ezsqnid31zxn&#10;pqvt5Zc0/fjb5UyLedn90o+V44QIECBAgAABAgQIEAibf7MGiQABAgQIECBAgAABAgQIECBAgAAB&#10;AgQIECBAgAABAgQIECBAgAABAgQIECBAgAABAgQIECBAgAABAgQIECBAgAABAgQIECBAgAABAgQI&#10;ECBAgAABAgQIECBAgAABAgQIECBAgAABAgQIECBAgAABAgQIECBAgAABAgQIECBAgAABAgQIECBA&#10;gMA6gXa7HruYh9Bq1eMvMSafDEu5Zb1BKSxQFpj98DfDwd/8r0I+fFEcyI8P3v3X/1LoPPxiOWEl&#10;lLU7ofujP378Ew9lWRby/OX5laSCBJII5NNJuZxOrxwWIrAU6HSXeyef+awyfk6O2CFAgAABAgQI&#10;ECBAgAABAgQIECBAgAABAgQIECBAgAABAgQIECBAgAABAgQIECBAgAABAgQIECBAgAABAgQIECBA&#10;gAABAgQIECBAgAABAgQIECBAgAABAgQIECBAgAABAgQIECBAgAABAgQIECBAgAABAgQIECBAgAAB&#10;AgQI3ECBynuAQ2/nBjZSk7KdvRB/bG8m8PL9z6t5ZCEMuK6K2H87Au0v/1QY/Jm/HPKDz8Li+WfH&#10;n9neg3plineS17b5rHjn/Jp30dcS3pyIrF++1i1GR+duXD4e1s7J+ru1OBG3SyDr9msNzqfj0H2D&#10;OTaovIs7H9fHa9Yb1Mo9M6KSZ5hPz0y+erDfqr8bfPV43J8syvkt8jx8dPCDarJauJVl4Vvvfb0W&#10;f1kRi+ePS1llxX3vafN2relkVDp/NTDo9MJwNl6NKu3P8nmYLeah8wZjoZRhosCT0YuNJd13L7TR&#10;6LQEcX0I48PS4WzvYSncSKAYr6vzPov1KLZua819QqUCk3jfcM5tOJ1sPGPQ7oV88nktXRbrGrc1&#10;62so6t0/Pl5fF1+e9PL/w9kk7F3T59xsZ3+1KWFxdFAKC7x9gWywG/KVebzuOn0ptXzxpJzNnQRr&#10;RbnEaxuabLjPiWvf8vr87u698JvPfufMtn56+Cz85MMPzkzjIAECrwWyrBXifXe+8h30RdbK6jmn&#10;3ce/LtleaoHqfUqrch+Tuj4pyvvk6OnWxbwonid3u+d8dt8697eTcPq975QK7nzxGyHrFvf1xXcA&#10;NgIECBAgQIAAAQIEXgts/ub9dVp7BAgQIECAAAECBAgQIECAAAECBAgQIECAAAECBAgQIECAAAEC&#10;BAgQIECAAAECBAgQIECAAAECBAgQIECAAAECBAgQIECAAAECBAgQIECAAAECBAgQIECAAAECBAgQ&#10;IECAAAECBAgQIECAAAECBAgQIECAAAECBAgQIECAAAECBAgQIECAAAECBE4EOu99Jez8/J8ModUK&#10;IWuHLH7Gn4a3fDIql9AdlMNCZYFuL+TDg1JcfvQ8hIdfLMUJELjqAvl0XKpi1u2XwgIElgJxbLTu&#10;3A+hWP+yTrf46QfjZanjkwABAgQIECBAgAABAgQIECBAgAABAgQIECBAgAABAgQIECBAgAABAgQI&#10;ECBAgAABAgQIECBAgAABAgQIECBAgAABAgQIECBAgAABAgQIECBAgAABAgQIECBAgAABAgQIECBA&#10;gAABAgQIECBAgAABAgQIECBAgAABAgQIELgVAtX3APd2bkWzNZLARQSq74AO/d2X7+y+SGbOIXDJ&#10;AtngTog/rUdfPjXn+B7f2jabFu/4vV3vgW4Vc3d1y8dHq8Gt9hej+jmZa+hWdjc50dp3ZE8nodPq&#10;XLjZg3avdG4+HpbCx4FeeUzXE1Ri2pW1IK4DW279LdoyXsxKuX08fBwO5+X3z5cSvAp8+OCDsNdt&#10;7l508fyzUrGtu++UwquBrDdYDR7v59X75pUUg04vDGdnt3E0m4S9a7ZOPBkdrLRy/e6Dwd76A2I3&#10;Cxx8Xk+z/7Aed9kx8bo/Pnyd6/Tl2O1uMb8n8/L8fp3J6XtHG+ZGPLMf16Xq+rY6tlrtWgF5Ue9B&#10;f/OaMdqi/FrmVySi/aM/GTq7eyHb2Q+t+LP/4IrUTDWWAtX7v4vcVy7zOvPzRWW92DMWzvR6dTBe&#10;exd5fmbSneIavtwe7d5b7p76+cnR01OPOUCAwHqBbLAb8snr55jFBZ7Bq+trVnmuX1+y2JQC+dHz&#10;UnGt3bul8E0MfHL4ZOtmvZgOw3vh/tbpr3rCefEss3j6Sama3Q8+LIUFCBAgQIAAAQIECBB4KXDx&#10;3xISJECAAAECBAgQIECAAAECBAgQIECAAAECBAgQIECAAAECBAgQIECAAAECBAgQIECAAAECBAgQ&#10;IECAAAECBAgQIECAAAECBAgQIECAAAECBAgQIECAAAECBAgQIECAAAECBAgQIECAAAECBAgQIECA&#10;AAECBAgQIECAAAECBAgQIECAAAECBAgQuNUC7YdfDPEn9ZZPRqUis96gFBYoC7R275YjitDi6KAW&#10;J4LAVRfIZ+NSFbNurxQWILAUaO3shfv/1n+8DPokQIAAAQIECBAgQIAAAQIECBAgQIAAAQIECBAg&#10;QIAAAQIECBAgQIAAAQIECBAgQIAAAQIECBAgQIAAAQIECBAgQIAAAQIECBAgQIAAAQIECBAgQIAA&#10;AQIECBAgQIAAAQIECBAgQIAAAQIECBAgQIAAAQIECBAgQIAAAQIECNwqgXyxCKHyLtDgPcC3agxo&#10;7DkFRi9KJ2TF+1FtBK6VQLtbq24+n4WsFnuzI7L+bqmB+fioFN4mkI8Py8m6/ZC12yHP83K80K0S&#10;WPdO9Xw6Dt1W+8IOg075Pe1rx2t/51z5Z51uKI3U+XTr83utzsa048XsJM2imBMfHfzgJHzaTivL&#10;wrceff20w5cSP3/+uJRP696jUng1kK25J459edq2U/TTk9MOvoofFc574Xx9tSHLxg8/HVXWujUl&#10;3h+4H1rDslVU/uLzWrps/51a3GVH5J3imrWa6WxyHOoW17FN26S4bzjvNqw+c67JYNAu1rrJsHxk&#10;ZW3L4loYf17V9TjhdBQG7bvlc9aEhqvnrDl+laM6X/3pMPjw59xfXOFOuoz7yo3Nm01DVnkWDXsP&#10;N54mQQjbzP/Ve61HO/c3sj0+erYxjQQECJQFXq6Vn51E5qMLPINXzmmt3CecZGznrQoshgel8rOd&#10;/VL4JgY+OXq6dbNeVO91tz7zaiacfvejWsW6H3xYixNBgAABAgQIECBAgEDx1TYEAgQIECBAgAAB&#10;AgQIECBAgAABAgQIECBAgAABAgQIECBAgAABAgQIECBAgAABAgQIECBAgAABAgQIECBAgAABAgQI&#10;ECBAgAABAgQIECBAgAABAgQIECBAgAABAgQIECBAgAABAgQIECBAgAABAgQIECBAgAABAgQIECBA&#10;gAABAgQIECBAgAABAtdJIJ+MStXNeoNSWKAskA3uhJC1QsgXJwcWw4OTfTsErotAPh2Xqpp1+6Ww&#10;AAECBAgQIECAAAECBAgQIECAAAECBAgQIECAAAECBAgQIECAAAECBAgQIECAAAECBAgQIECAAAEC&#10;BAgQIECAAAECBAgQIECAAAECBAgQIECAAAECBAgQIECAAAECBAgQIECAAAECBAgQIECAAAECBAgQ&#10;IECAAAECBAgQIECAAAEChcB0WGfo7dTjxBAgcCyQV975nO3skyFwvQTa3Xp959N63A2Pyfq7pRbm&#10;46NSeJtAPi5fQ1vxPfG2Wy+w7p3q+Wwcuq3OhW36lXmbj9aM186auX1WiZ1e+ehsUg6fEeq3Npc1&#10;WbxeVz4ePg6H8/K759dl/+GDD8Jew/eh+fPPS0W37r5TCq8Gsu5gNXi8n09GtbhlRH+LPhifw3mZ&#10;79v+fDI62FiFB4O9jWkkOEXgoDwmQ9YKYffeKYkvMbpbXgOyYp2KW2+LtWq6mJ27IsPp5jVmUKx1&#10;+aR8bc2qa0K3H8LqPJqOQ3WNXFe50eo56xLc0rj5009CHHOt3eKZpnKtuaUkF2v2oHxfGSr3iBfL&#10;tHLW4ZNKRBHce1CPE1MTGL1a32oHViIGK/dFd4vnhHjfdtZaNy6en54Xzw8xrY0Age0ELuMZfFF5&#10;bs88g2+HnyjVcf8s5qXSWrt3S+GbGPj06NnWzXpRudfd+sQrmrD/47+vuI+8G6bf/ej4Jz4vd979&#10;0StaW9UiQIAAAQIECBAg8HYFLv5bwrdbb6UTIECAAAECBAgQIECAAAECBAgQIECAAAECBAgQIECA&#10;AAECBAgQIECAAAECBAgQIECAAAECBAgQIECAAAECBAgQIECAAAECBAgQIECAAAECBAgQIECAAAEC&#10;BAgQIECAAAECBAgQIECAAAECBAgQIECAAAECBAgQIECAAAECBAgQIECAAAECBAjcUoF8Oiq1POsN&#10;SmGBskCWZSHb2Qv50fOTA/nRwcm+HQLXRmA6KVU16/ZLYQECBAgQIECAAAECBAgQIECAAAECBAgQ&#10;IECAAAECBAgQIECAAAECBAgQIECAAAECBAgQIECAAAECBAgQIECAAAECBAgQIECAAAECBAgQIECA&#10;AAECBAgQIECAAAECBAgQIECAAAECBAgQIECAAAECBAgQIECAAAECBAgQIECAAAECBAqB8bDO0Nup&#10;x4khQOBYIB+9KEsM9sphIQJXXaDTrddwNq3H3fCYbLBbamE+GZXC2wTy8VEpWdYv51k6KHB7BNa8&#10;Uz2fjkOn3b6QwaDTC1mWlc7NJ+WxF4qxl2WtUpqNgXZ5LcjPsQ70W52N2Y/ns+M0izwPHx38YGP6&#10;VtHGbz36+sZ0b5JgUVzD80n53rd1953Ts+z2aseq568mGLTr6VePx/3RfFKNutLhvOi/59XxtqbG&#10;9/p31sSK2kYgf/FZOdmd+yFrnXM+l3PYLtTpl9MV61TculvM78n8/PcNw9nL/MuFlkM7xXpXez6t&#10;PpvGNXZ48PrEot79ynr2+uDrvdHses291zVvdu/wb/+1MPvBr74spPBvffC7wuL3/olmC72BuWeV&#10;cVq9R7yUJr/4vJ7N3oN6nJiawDbz/3j9eXVmvO96tHsv/KC6Pldy/vToabjb4P3//MnvhPmTH4bF&#10;0UFYFOteqzcIg5/9w5VaCBK4PgKtyny5yFpZPccz+NXq//zoea1Crd39WtxNing+PgzbXGeWbX5x&#10;ge+eludexc+suDfvffWnj39i/RaV78muYp3ViQABAgQIECBAgMDbEtj8m7W3VTPlEiBAgAABAgQI&#10;ECBAgAABAgQIECBAgAABAgQIECBAgAABAgQIECBAgAABAgQIECBAgAABAgQIECBAgAABAgQIECBA&#10;gAABAgQIECBAgAABAgQIECBAgAABAgQIECBAgAABAgQIECBAgAABAgQIECBAgAABAgQIECBAgAAB&#10;AgQIECBAgAABAgQIEKgI5Pki9H/qD4Z8Og75ZHT80777biWVYFWgtbsf5kfPT6IXK/snkXYIXHGB&#10;OO9Xt6zTWw3aJ0CAAAECBAgQIECAAAECBAgQIECAAAECBAgQIECAAAECBAgQIECAAAECBAgQIECA&#10;AAECBAgQIECAAAECBAgQIECAAAECBAgQIECAAAECBAgQIECAAAECBAgQIECAAAECBAgQIECAAAEC&#10;BAgQIECAAAECBAgQIECAAAECBAgQIEAgCkyGdYfeTj1ODAECxwL58KAkke3sl8ICBK66QNbu1KqY&#10;z6e1uJsekfV3y01czEM+GYWsNyjHnxHKR0elo1nf9bMEcksDa9+pPp2ETq8y5rb0GbTr72ivjr1w&#10;kbw73XINzrEO9Fr1daScWQjjxew46uPh43A4L793vpo2hj988EHYa/gedPH8s1rRrbuPanHLiKzV&#10;DkXHhTCbLKNCPj29LTsx7YZtNLte6+3B5CjMivXxrO1OdxB67cp4OusEx8oCB5+Xwtn+w1K4qUDe&#10;7ZezfjXOu3Hcb9gm85fze0Oy0uHh7PS5s0zYj+td9fm0cr3OinrnyxOKzzgn162TK0mOd4cr87h6&#10;7DaHF0crzzaMLjwUqveV+bh8j3jhjFdPfPFkNRTyLAvhzv1SnMB6gW3m/6BTXhPf3b0XfvCift+w&#10;WsLjo2fhGw++tBp1qfujf/y/h/Ev/f2TPFsPvhAGP/uHT8J2CFw3gWxQfh5aVJ6nt2lPdX2trr/b&#10;5HEZaUb/+G+H6Xc/CovxYYjPZu1ifu7/S//uZWR9rfMo3Ve8akm2e7O/N/3k8Om5+uxwuuZ3MWty&#10;mP7wN4qxFcdX8VPcV7Tf+0rofvHra1JerahW5d79atVObQgQIECAAAECBAi8XYHNv1l7u/VTOgEC&#10;BAgQIECAAAECBAgQIECAAAECBAgQIECAAAECBAgQIECAAAECBAgQIECAAAECBAgQIECAAAECBAgQ&#10;IECAAAECBAgQIECAAAECBAgQIECAAAECBAgQIECAAAECBAgQIECAAAECBAgQIECAAAECBAgQIECA&#10;AAECBAgQIECAAAECBAgQIECAAIETgSxrhTt/6E+fhO1sJ9DavRvm4fsniRdHz0/27RC4LgL5dFyu&#10;ardfDgsRIECAAAECBAgQIECAAAECBAgQIECAAAECBAgQIECAAAECBAgQIECAAAECBAgQIECAAAEC&#10;BAgQIECAAAECBAgQIECAAAECBAgQIECAAAECBAgQIECAAAECBAgQIECAAAECBAgQIECAAAECBAgQ&#10;IECAAAECBAgQIECAAAECBAgQIBDCZFRX6O3U425gTD4ehsO/89dCWMyPf/L5POz8vj8eOl/8+qW3&#10;Nh8dhjzLQmh3Q9buXHr+MkwjkOd5CMMXpcKynb1SWIDAlRco1qHaNp/Wom56RNbfrTVxMT4K7d6g&#10;Fn9aRF6kX92y/p3VoP1bKpCtead6fO96t3X3QiKDTn3OVsdeOMe4PalEdS2Ybb8O9Fv1Op3k+2pn&#10;vJiGeN386OAH1UO1cKu4R/rWo8u//6oWtHj+uBoVWnffqcWtRmS9fshnk9dR6+6dXx0ddHqv052y&#10;N1rN65Q0Vyn6yah837Oubg8G7oXWuWwbl7/4vJx0/2E53FSo0y/lnBXrVNy6rc3PKtPFrHTuNoHh&#10;dGUenXLCoFiX4jPa6pZV17du5To9HYV+dT1bzeDV/mj2sn1rDt3qqHx4UG7/wL1MGWS7UDYo31fm&#10;k+HxNTCL3wFc1lZdK3bvhdBqX1buNzqf4RbX3uo1/FH03bB9evRsQ4o3O5zt7JcyyI8q87V0VIDA&#10;1ReoPoPXnmm2aEL1nFZl/d0ii0tJMv/8t8P04186yct3vS8pFkfPT0yWO62diz0HL8+/6p+fHD09&#10;VxVfFPcI22wv/uZ/HVbv0wa/94+FbgO/s9imLtIQIECAAAECBAgQIHA5Apu/eb+ccuRCgAABAgQI&#10;ECBAgAABAgQIECBAgAABAgQIECBAgAABAgQIECBAgAABAgQIECBAgAABAgQIECBAgAABAgQIECBA&#10;gAABAgQIECBAgAABAgQIECBAgAABAgQIECBAgAABAgQIECBAgAABAgQIECBAgAABAgQIECBAgAAB&#10;AgQIECBAgAABAgQIECBAgMBbEsh27pZKzocHpbAAgesgkE8npWpm3X4pfBmBfLEIWat1GVnJgwAB&#10;AgQIECBAgAABAgQIECBAgAABAgQIECBAgAABAgQIECBAgAABAgQIECBAgAABAgQIECBAgAABAgQI&#10;ECBAgAABAgQIECBAgAABAgQIECBAgAABAgQIECBAgAABAgQIECBAgAABAgQIECBAgAABAgQIECBA&#10;gAABAgQIECBAgMDbEZgM6+X2d+pxNzEmn4fpr/2jUssW3/z9pfBlBQ7/+l8N+eHTk+y6P/NHQv+f&#10;+xMnYTvXRCDOl3xRqmy2s18KCxC48gLtTr2K81k97obHtPq7tRbm46MQ9h/W4k+LWMT0K1s2qOe5&#10;ctjuLRHIjudYVrQ2P2lxfO96t9U+CZ9nZ9Dp1ZLn4/L9W7ZmPNdOqkZ0uuWY+bQcPiPUb61ZRyrp&#10;J4tZ+Hj4OBzOx5Uj9eBPPng/7PWav/9cPHtcLrzoq2z3bjmuEsq6g6InD05i88noZL+6s66vqmlG&#10;80k16kqHn45ebKzf/cHexjQSrBfI4/X38HnpYLa3/XWodOJ5A93K2jJ7OVd76+4TKnlPLnDfMHyV&#10;fyWrUnDQLupUfT7tVa6t3X7pnDAdh0G7sp6VUxyHhrPrNffWNOHSo+L4O773Wck5799ZCdndVqB2&#10;Hc6Le4Bpcb24zGvbiyfl6tx5UA4LnSow2mL+71Tutx7t3js1v+WBT4fPlruNfLZ2y981xPmaz+ch&#10;a1/snrKRSsqUwDkEqmtl9Rq0TVZ3/9R/EPLRUYjP4vH89sMvbnPapaeptqX63cClF3hNMsyHr5+b&#10;jqucZSHbudn3Fp+sfN+/TTcdbXFNivnEMbbqeZH5sk19pCFAgAABAgQIECBAIJ3A5t+spauLkggQ&#10;IECAAAECBAgQIECAAAECBAgQIECAAAECBAgQIECAAAECBAgQIECAAAECBAgQIECAAAECBAgQIECA&#10;AAECBAgQIECAAAECBAgQIECAAAECBAgQIECAAAECBAgQIECAAAECBAgQIECAAAECBAgQIECAAAEC&#10;BAgQIECAAAECBAgQIECAAAECBAgQaECgtbtfynVxdFAKC2wnkM9nYfrxL4V8Mjr56X39Z0L7wY9s&#10;l4FUFxbI80UI82np/KzbK4UvEsjzPMwffy9Mv/tR0bffDovhQbj/Z//DtVk9/e//kxDLbN19N7Tv&#10;vRu6X/uZ0P2Rr61NK5IAAQIECBAgQIAAAQIECBAgQIAAAQIECBAgQIAAAQIECBAgQIAAAQIECBAg&#10;QIAAAQIECBAgQIAAAQIECBAgQIAAAQIECBAgQIAAAQIECBAgQIAAAQIECBAgQIAAAQIECBAgQIAA&#10;AQIECBAgQIAAAQIECBAgQIAAAQIECBAgQIDAOoH4Ps1QvKsza7XXHb6cuMmwnk+3X4+7iTGtTq1V&#10;8b20jWzVfJvs00YaINMokBfvtK1tg71alAgCV1kgu3M/9P/0XwpZp1gD293ip9PsdeaKYmT93VrN&#10;8tFRLe6siHxcTt/q7ZyV3LFbJJD1BsX77V/fY+Wzcehc8No/6NTf0V4de+ECYy/rdENxp/l6m5Xf&#10;Df/6QH0vtqUVsrAo51BKOF7Mwv/P3r31WLLlCWFfEfuaOy91Pz2c6Zruodvdp5lBc+ciGGwYD2YA&#10;28IytmVhWeID2MgfwX7wi18s+81CFg++PBgBsmWPbIsRBmRAMBrA0KenmWlNn+5p+lTVqaq87PuO&#10;cESeyqy9IiJz78zKrMpd+YtW9l7/f6xYseK3I1as2HWk+ObB70a5piBNkvAzj77StOrKc9n+s6jN&#10;8j30SbH/85akYpvPxmdWb/quqpXH82k1daPj5+PDlf27Zy600ujMCkfPi1XRlRjC7oMzq1/lirxd&#10;eeabfX5udhqekar7nS7WHy9Oth2tOPeTYkzpFGPLvFqvV7m3Vp5Vy2uyV85nViybdu2tOJwrWZ15&#10;trkSx7KR6r2izJXzyqZ8ue5Sy0/9cshfPgnh8LMQjoq/O1+4VDO3caN1rv+tynzrfn83lHOUrPxd&#10;7ozlsJjrlW2vc/8/o4lz0+lgr7a+/E0i2blby29KIhvuh6S/fSufPzflO7rOfqb9yjN4tgj5bBKS&#10;yr39vD607jwqxr/zaryddUnlWC76W8Lb6eXb30s2jH83TbZ2iuet9O135C3u8dPhiwvtrZxHr3Pv&#10;SIs5cLbUsnNsCUORAAECBAgQIECAwIYK1P/rpA09EN0mQIAAAQIECBAgQIAAAQIECBAgQIAAAQIE&#10;CBAgQIAAAQIECBAgQIAAAQIECBAgQIAAAQIECBAgQIAAAQIECBAgQIAAAQIECBAgQIAAAQIECBAg&#10;QIAAAQIECBAgQIAAAQIECBAgQIAAAQIECBAgQIAAAQIECBAgQIAAAQIECBAgQIAAAQIECBAgQKBZ&#10;IB3sRivy0WHI8ywkSRrlBecL5PNpOPzVvxxVSnfvh9a9H4lygmsQmE1rjSadXi130cTk//vbYfh3&#10;/mq02eLlk9C68yjK5bNJyPafHucWz343zIpS+d13fuTHo3oCAgQIECBAgAABAgQIECBAgAABAgQI&#10;ECBAgAABAgQIECBAgAABAgQIECBAgAABAgQIECBAgAABAgQIECBAgAABAgQIECBAgAABAgQIECBA&#10;gAABAgQIECBAgAABAgQIECBAgAABAgQIECBAgAABAgQIECBAgAABAgQIECBAgAABAlWB/Nf+Sggv&#10;Pg2heD9qWBRvxvzaHwzhZ3+lWu3q4ukobqvTvz3vsk1b8bGXUbao564gk5ff5dKStNtLkeKmCOTj&#10;w1pXk634ndC1ChIEbphAkqYh2bl7w3r19ruT9Ae1neaTYS13XiKv3EOb2jxve+veY4FON4Sl8yMv&#10;3r3eSS937++3i7YqS+1c7W5VaqwRtjpxpcpcJV5Zj3rF8YyyeH6zXCsPeThaTJZTjeWv3/1i2LlM&#10;/xtbOz958v75k1rp3oOT4pmfSbcXrcun4yheDpq+q+X1ZXkyP9usWvcmxC8a5j7Vft3tmwtVTdaN&#10;84PPalWT3fu13LUkOvG5HbL58W46Tc9IlQ7MFp/XraTPDKfF+JLl2ZnryxVb5VhXjpuVekllfEiK&#10;fufLLU0nod+qj5PLVcryqHy+tkQC+fAgissg723XchKrBZrmgNV54upWVtS4+4UQyj/LhQVG89Xz&#10;keo9vFWMhfeL+9vT0f65+3syfBke7z06t85lVzb91pAN90O6wc9y+3/jvw3Zy09DWtzr0r2Hofe1&#10;Xwi9r//CZYlst2ECSa/+DJ4Vz+Ct6pxkA46rdizFXCcv5vlJu/KMtQHHcpVdzCpzi3Rr7yqbv3Ft&#10;vZwchckFn6PLgziajUP1vlM9uKQfz8nKa8VCgAABAgQIECBAgMBmC6Sb3X29J0CAAAECBAgQIECA&#10;AAECBAgQIECAAAECBAgQIECAAAECBAgQIECAAAECBAgQIECAAAECBAgQIECAAAECBAgQIECAAAEC&#10;BAgQIECAAAECBAgQIECAAAECBAgQIECAAAECBAgQIECAAAECBAgQIECAAAECBAgQIECAAAECBAgQ&#10;IECAAAECBAgQIEBglUAy2KtUyUM+OqzkhKsEkk6vViWfjWs5iasXyGeTWqNN30et0opE54tfq9WY&#10;fffjWm6x/6yWS/ce1nISBAgQIECAAAECBAgQIECAAAECBAgQIECAAAECBAgQIECAAAECBAgQIECA&#10;AAECBAgQIECAAAECBAgQIECAAAECBAgQIECAAAECBAgQIECAAAECBAgQIECAAAECBAgQIECAAAEC&#10;BAgQIECAAAECBAgQIECAAAECBAgQIECAAAECBGoCk1EIk6MQFrPPV82ntSpXmpgW+1teulvL0ftd&#10;TtP68S3m9dxVZKrtttpX0ao23rbA6KC2x2Rrp5aTIEDg5gsk3X6tk/lkWMudlcjL+/P81b36VaWk&#10;t31WdflbJlB7r3rx7vV22rqUQr/VrW1XO1d7l5i/tSvtZovafs5LdNPOeavXWpeEJPz0o9+7Vt2r&#10;qJTtP42aWev98514rMiL7/KspV81bag4Xlzz3L5hn2+Sej45XLn5vb650EqksyocfFZfs32vnruO&#10;TOV8Tcp9FPfBzhrPKdPsYs9Mo9nq877fKsaU6rNp2afq+Fa9fxfXZKcYX4/7X9Y/Yxlf93P1Gfu9&#10;yelsuF/vnuu5brJGJukNarVq9+paDYm3JbDO9d90D380uLuyi0+HL1fWuWyFdLBX2zRr+E2iVumG&#10;JvI8D9nBsxDKz/1nYf69b4Xs8PkN7a1uXYdA41g5Xv8Z/Dr6dNk2U+N+I10+iucW6WC3sd77kvz0&#10;6MWlDuWwac5baal6vZhXVICEBAgQIECAAAECBDZQoOG/TtrAo9BlAgQIECBAgAABAgQIECBAgAAB&#10;AgQIECBAgAABAgQIECBAgAABAgQIECBAgAABAgQIECBAgAABAgQIECBAgAABAgQIECBAgAABAgQI&#10;ECBAgAABAgQIECBAgAABAgQIECBAgAABAgQIECBAgAABAgQIECBAgAABAgQIECBAgAABAgQIECBA&#10;gAABAgTOFEi3dmvrsuFBLSdxvkCStkJod6JK+XQcxYLrEchnk1rDSadXy1000br3IyHdvhttNvvk&#10;m1FcBtnLJ7Vc687DWk6CAAECBAgQIECAAAECBAgQIECAAAECBAgQIECAAAECBAgQIECAAAECBAgQ&#10;IECAAAECBAgQIECAAAECBAgQIECAAAECBAgQIECAAAECBAgQIECAAAECBAgQIECAAAECBAgQIECA&#10;AAECBAgQIECAAAECBAgQIECAAAECBAgQIECAQE2g3Y1T82kcX3U0HcUtdrfi+D2Ojt9BWzm+PMsq&#10;mTcP8zwvXnq6iBpK0nYUCzZDINl9EFof/eGQfun3h+SDL4fkzqMQeoPN6LxeEiAQCSTl/bb6HvLJ&#10;MKpzXpCP63WT3u25h55nY10I1feql+9e77Ral6LpV+eGRSv5bBy1lVxm/tbqRG2UQbXdWoWlRK/1&#10;5nOZLw8ehp3L9H2pH+sW82JOnY8Oo+rpGu+fT7r9aJswje2XVzZ9V8vry/L4uuf21R2+Qbwo5q+H&#10;1WeFSntpkoTdt/QdVnb9XoT54WfxcWzthaRyb4orXF2Ud3r1xorzs7vGc8p0Ma9ve05mOJ+cs/bz&#10;Vf1WN+STyrNpuap6flX7XYyvSXEe9ortz1vmxflcntOW1wL56OB1cFLqb5+UfF5AIOnWnwmb5ooX&#10;aFLVKxRY59671a6PiQ8Hd1b24snwxco6l62QDnZrm+bD/VpuUxLZUWFVuX+kew82pfv6eQUCScPv&#10;Z/kFnsGvoAtX1kTTsWQbeixXhlI0lA3juUU62LvK5m9cW59e8h6w6hmrPNDqObap18qN+9J0iAAB&#10;AgQIECBAgMA7FHjzf1V7h523awIECBAgQIAAAQIECBAgQIAAAQIECBAgQIAAAQIECBAgQIAAAQIE&#10;CBAgQIAAAQIECBAgQIAAAQIECBAgQIAAAQIECBAgQIAAAQIECBAgQIAAAQIECBAgQIAAAQIECBAg&#10;QIAAAQIECBAgQIAAAQIECBAgQIAAAQIECBAgQIAAAQIECBAgQIAAAQIEVgukg71apXx0UMtJrBZI&#10;Ov2Qz2enFfPp+LSscH0C+Xxab7zdrecukWk//ihMP/57p1vOvv/tkC8WIWm1TnOL/Wen5eNCkoR0&#10;936cExEgQIAAAQIECBAgQIAAAQIECBAgQIAAAQIECBAgQIAAAQIECBAgQIAAAQIECBAgQIAAAQIE&#10;CBAgQIAAAQIECBAgQIAAAQIECBAgQIAAAQIECBAgQIAAAQIECBAgQIAAAQIECBAgQIAAAQIECBAg&#10;QIAAAQIECBAgQIAAAQIECBBoEqi+h3PW8K7Opu0um6u+c7W3ddmWNnO7tHgvabZ43fds/rp8VaXF&#10;63fcnjbZ6pwWFTZHIH34OJR/FgIE3g+BpDco3kP+8vRgssnwtLyqkDfULduzECgFkk4vgshnk9Au&#10;5xyXWPqVueHxeZplcUvdS8zf2g1zkXkxZ+n047bPiHppw/Zn1G1KJyEJH+182LTqWnLZy6e1dtO9&#10;h7VcNZF0Y4+8Onde2qDf6i5FzcVxabwhy/Px4cqe3unthDRJV9ZT4QyBg8/iFbv34/g6o3Y8TpW7&#10;SuaT0FljrJotLvbMNCraXbX0y+ej6ahWLamMb0l1jHr1/FZuP16c/+w8LPqx23WvPkHOhgcnxc8/&#10;y/tN5Z4TVxCdJZD06+dV3nA+n7W9/PUKjObnjw3l3nsN86JHgzsrO/Zk+PpZYmXlC1Y4nk+W1+RS&#10;/2vX7QXbfJfVm+ZirTuP3mWX7PstC6T97doem56ra5VuYKJx3B+v/3vCDTykK+lSNtyP2kkHe1H8&#10;vgWfHr241CEdrjFHSCtzi029Vi4FZCMCBAgQIECAAAEC76lA+z09LodFgAABAgQIECBAgAABAgQI&#10;ECBAgAABAgQIECBAgAABAgQIECBAgAABAgQIECBAgAABAgQIECBAgAABAgQIECBAgAABAgQIECBA&#10;gAABAgQIECBAgAABAgQIECBAgAABAgQIECBAgAABAgQIECBAgAABAgQIECBAgAABAgQIECBAgAAB&#10;AgQIECBAgMArgWSwW7PIhvu1nMRqgaTbD/no4LRiPh2flhWuTyCfTWqNJ51eLXeZRPfHPgrTj//e&#10;603n0zD/4XdC58Ovnuayl09Py2Uh3b0fkrQV5QQECBAgQIAAAQIECBAgQIAAAQIECBAgQIAAAQIE&#10;CBAgQIAAAQIECBAgQIAAAQIECBAgQIAAAQIECBAgQIAAAQIECBAgQIAAAQIECBAgQIAAAQIECBAg&#10;QIAAAQIECBAgQIAAAQIECBAgQIAAAQIECBAgQIAAAQIECBAgQIAAAQIEGgXanTi9mMXxVUfTUdxi&#10;8U7WW7W02iFki9eHvFx+nX2jUr6Y17dvF/u1ECBAgMA7FUh7g7A4ennah3w8PC2vKmSTet2kv71q&#10;M+tviUDS7kZHmhfvQ++kl7v39ytzw7zh3Au9rWh/awWtypyz3Gi+/ryze8njOenblwcPw6B9Ne+f&#10;P2nzvM9sP37/fFk33Xtw3ibH65JOPDfOp+Mzt2mlafE9t8LsnPnkZDENeZ6HJEnObOemrHg+PlzZ&#10;lXv9nZV1VDhbID/4LFqZ7NyP4msNOg3X32wa2sU5vGqZZg3PN+dsNJpNzln7+ap+OW4e1e+tobhX&#10;R0tDv8txsdc0pkUbhjAuxuLdbqW9Sp3bFGbD/ehw08FuFAvWF0jK66Y8h4tz7GRpvF+frPT5VgWm&#10;K35XK+doTWPfw629lf0s75WL4r7fWmPsXNlYQ4Xyusz2n52uqV63pys2oNA4F7vzcAN6rotXJZA0&#10;PLNkF3gGv6p+XEU7SXV+UjRq3A9h78/9pVCOU3nxlw0PQueDx1fBfWPbeDJ8cam+Hc7OfqY8abB6&#10;juWTcfEcmRXPkelJFZ8ECBAgQIAAAQIECGyYwOX+lXDDDlJ3CRAgQIAAAQIECBAgQIAAAQIECBAg&#10;QIAAAQIECBAgQIAAAQIECBAgQIAAAQIECBAgQIAAAQIECBAgQIAAAQIECBAgQIAAAQIECBAgQIAA&#10;AQIECBAgQIAAAQIECBAgQIAAAQIECBAgQIAAAQIECBAgQIAAAQIECBAgQIAAAQIECBAgQIAAAQIE&#10;CNxmgbQ3CCFthZAtThmy4f5pWWF9gaTbjyrn03EUC65HIJ9Naw0nnV4td5lE+4tfDyFJQsjz081n&#10;3/1m6Hz41dN4sf/ktFwW0r2HUSwgQIAAAQIECBAgQIAAAQIECBAgQIAAAQIECBAgQIAAAQIECBAg&#10;QIAAAQIECBAgQIAAAQIECBAgQIAAAQIECBAgQIAAAQIECBAgQIAAAQIECBAgQIAAAQIECBAgQIAA&#10;AQIECBAgQIAAAQIECBAgQIAAAQIECBAgQIAAAQIECBAgcKZAuxuvanhXZ1zhDaOf+zMhjIr3105H&#10;n//t3H/DBjdr86R4l+/rN5UWry1dzK/+AOazWptJq13LSRAgQIDA2xVIyne6Ly35ZLgUnV9sqnv8&#10;jvjzN7P2tghU36s+m4ROMee4zNJvxXPDfFLM2SpL0t2qZFaHSbtTr7Soz1nqlT7P9NLLz2WSkISv&#10;73x4VtPXks/2n8btFu+rT3fuxbmGKOn2omw+G0dxNegXc/lZOa8+YynnnZPCuax305fn48OVXbzb&#10;31lZR4VmgTzPQjh6Hq1Mdt/es1jedA7OJyFN0tAuxqt5toj6thxML/jMNJpPlzdvLPdbnZBPP6uv&#10;q/azOr6WW0zHodx+1bJOP1a18T6tz0cH0eEkW7tRLLiYQDmvzMtzvbi/JN1yjplcrAG1r0VgXHwn&#10;Wb78q099N1vVceZVlV6R3yu+y/3p2c8IefGL0tPiN7UvbK+eU9T3vDqTFtdltv/stGL1uj1dsQGF&#10;xct4Lpb0toLnpw344q6wi0l5rZW/hy7NI5qeq69wl9fWVNrfrrW9qcdSO5A3SLT2HoTy72RJ0zRk&#10;WTHnfQ+Xl+Oj4+e6yxza4TnPiyftVX+vKv7VIpS/BSQN597JNj4JECBAgAABAgQIELjZApf/V7Wb&#10;fVx6R4AAAQIECBAgQIAAAQIECBAgQIAAAQIECBAgQIAAAQIECBAgQIAAAQIECBAgQIAAAQIECBAg&#10;QIAAAQIECBAgQIAAAQIECBAgQIAAAQIECBAgQIAAAQIECBAgQIAAAQIECBAgQIAAAQIECBAgQIAA&#10;AQIECBAgQIAAAQIECBAgQIAAAQIECBAgQIDAkkA62AvZ4fPTTD48OC7nWRZCnoWk5dXnpzjnFJJu&#10;P1qbT8dRLLgegdbu/dD/mV8K+Wxa/E2O/5L+4Ep2lvYGofXBj4XFD3/ntL3ZJx+H8If+zdM4e/n0&#10;tFwWWnceRrGAAAECBAgQIECAAAECBAgQIECAAAECBAgQIECAAAECBAgQIECAAAECBAgQIECAAAEC&#10;BAgQIECAAAECBAgQIECAAAECBAgQIECAAAECBAgQIECAAAECBAgQIECAAAECBAgQIECAAAECBAgQ&#10;IECAAAECBAgQIECAAAECBAgQIECAwJkC7W68aj6N4yuOkns/EkL5d1uX6rt6s8WVS+SLeb3NVqee&#10;kyFA4J0ILPafhdl3/mnIF7MQ5rPjz62f/ZMh6W29k/7Y6dsTqL77Op8M1955U13nzNp8733FpBPP&#10;58p3rrfT1qWOu1+ZG+bjhvP0MuNVu2EuUoyB6y69tL1u1Vq9Lw8ehu12r5a/zkRWjPXLS7p7PyTr&#10;fCed/vJmIRTzujzLim3TOP8q6re64SCMGtedJCfF/ab6vZ6su0mfL8aHK7tzr7+zso4KZwgM90Oo&#10;PnsU5+VbWzr1azCZTY533y2u73m1b0sdy/IsZHke0iRZyp5dHM0/b/fsGiGU106YVq6doo9J9Xmt&#10;od+h6Hdvjeer8TU/W593fDdxXVaeg0tLOthdihQvKrD9b/8n4fj+X9w3kjWvjYvuQ/2LC4zWuO7P&#10;uyc/GtwJ+9OGuddSV54MX4YvbN9bylxdMRnsRY1lw4Mo3qQg238adTfdexTFgpsv8Gy0H46m47DT&#10;3Qr3ty53z9j6A3/m+N6e9AbFby6D0Lq/mb9JJ+V8pHweKJ4LTpbsAr8nnGzjc3MFfjh8funOH1bn&#10;vA0tlddHdcknxVy5v11NiwkQIECAAAECBAgQ2BCBy/+r2oYcoG4SIECAAAECBAgQIECAAAECBAgQ&#10;IECAAAECBAgQIECAAAECBAgQIECAAAECBAgQIECAAAECBAgQIECAAAECBAgQIECAAAECBAgQIECA&#10;AAECBAgQIECAAAECBAgQIECAAAECBAgQIECAAAECBAgQIECAAAECBAgQIECAAAECBAgQIECAAAEC&#10;BAgQIBBCsrUbwuHzU4psdHBcnv/ut8PB//Hfhc6HXw2dxx8Vf98IrXtfOK2nEAsknX6UyGfjKBZc&#10;j0B5Tg7+0L91PY0XrZbn/eKHv3Pa/uLp90I2PAjpYDfki0XIlq6dslK69/C0rgIBAgQIECBAgAAB&#10;AgQIECBAgAABAgQIECBAgAABAgQIECBAgAABAgQIECBAgAABAgQIECBAgAABAgQIECBAgAABAgQI&#10;ECBAgAABAgQIECBAgAABAgQIECBAgAABAgQIECBAgAABAgQIECBAgAABAgQIECBAgAABAgQIECBA&#10;gACBcwU63Xj1fBrHoqsVSFtRe+X7Sa98WczrTbba9dxbyOR5FsLoMOSTUQjT8m8Ykoc/VrzTeOct&#10;7N0uCNxMgezFD8Po//3rUed6P/FHQqu3FeUE759A0h1EB5VPhlF8XnA8ji5XSNKQdHrLGeVbLFA9&#10;F/LZJLTTy937++14bphPjuqy3UuMV61OrZ18MQtJLduc6Kb17Ztrxtmk2MPXdz6Mk28hWrx8Gu0l&#10;3XsQxWcFSbdfW5UXc6ikv13Ll4nq99VUaVzM7+/0mrdvqv+uci8mByt3fbdnDrkS6YwK+cFntTXJ&#10;zv1a7toSleeg4/28evbslM8q88m5u54U48VWZXw6a4NRMQauWvqtYqwrn1GWl8p9ulyVdBquydk4&#10;9MrtVyyjmWfrZaJsGF/jydbu8mrlCwqk23cuuIXqb0NgvGIsK/tw3r374eBO+K0XPzi3q0+HL89d&#10;/yYr00F8XWbD/Tdp7p1uW52Lte48fKf9sfP1BX549Dz839/59fDZ+PV948HWXvilL/9M+ML2vfUb&#10;Kmpu/fSfuFD9m1w56Q1CXvzGerJc5PeEk218bq7Ak6MXl+78YTF3XbWkxflVXT7/LcDYWXUREyBA&#10;gAABAgQIENgUgcv9K+GmHJ1+EiBAgAABAgQIECBAgAABAgQIECBAgAABAgQIECBAgAABAgQIECBA&#10;gAABAgQIECBAgAABAgQIECBAgAABAgQIECBAgAABAgQIECBAgAABAgQIECBAgAABAgQIECBAgAAB&#10;AgQIECBAgAABAgQIECBAgAABAgQIECBAgAABAgQIECBAgAABAgQIECBwLND+wpdC0uuHdGs3pIO9&#10;UMblMvvk4xDmszD77jeP/0LyN8K9v/hfhqTbP17v/2KBpLcVJfLpOIoFmynQefxRGP/DX406P/ve&#10;t0Lvaz8fsoNnIeR5tK5152EUCwgQIECAAAECBAgQIECAAAECBAgQIECAAAECBAgQIECAAAECBAgQ&#10;IECAAAECBAgQIECAAAECBAgQIECAAAECBAgQIECAAAECBAgQIECAAAECBAgQIECAAAECBAgQIECA&#10;AAECBAgQIECAAAECBAgQIECAAAECBAgQIECAAAECBAicKdDqxqvm0zgWXalAkrZC9DbSbH6l7ZeN&#10;5YtZrc2k1anl3kri6GWY/bX/KtpV+4//RyH54kdRTkDgVgk0XY/Fu7w3ZZn/9m+E0N0Kye6DkOzc&#10;DeW4ZllPIOkPoor5ZBjF5wX5+ChanfS3o1hwuwWSdjyfy4v5XOcS12a72Kb8W17yyWg5/Lzc6dVz&#10;qzKVPh5Xv8C8s5e2V+2hcf2XBw/DdvsS/W1sbf1ktv80qpzurff++aTbj7Y7DqbjEM645ntN95RK&#10;C+MLOFc2favh88o417Tze/2dprTcOgIHn9Vr7d6v564rU4wBeXEdJ8vPP7PJ8d66a5zHs+IZZ6tp&#10;HGno72iNc77f7oR8Whnfeg3XX9N4V/S7P4jv6Q3dCOP558fXtO425vLRQXTY6WAvigUE3geBdcaf&#10;88ayR4O7KxmeDF+srHPZCtXrsnrdXrbdd7FdfS724F10wz4vKPBifBj+2rf+bpgtzxeKNp6N9o/z&#10;/8Hv+9fC3Vs6H0x6g5CPDk9F8/H6vyecbqSwsQI/fIOxf1rMo+fZovasv4xR/b2qXJc5x5aJlAkQ&#10;IECAAAECBAhsnMDl/lVt4w5ThwkQIECAAAECBAgQIECAAAECBAgQIECAAAECBAgQIECAAAECBAgQ&#10;IECAAAECBAgQIECAAAECBAgQIECAAAECBAgQIECAAAECBAgQIECAAAECBAgQIECAAAECBAgQIECA&#10;AAECBAgQIECAAAECBAgQIECAAAECBAgQIECAAAECBAgQIECAAAECBAjcboHtX/x3GwFm3/04yre/&#10;8OWQdPtRTvBaIOn0XgdFKZ+Oo1iwmQLtD75UnPdbxfc5Oj2A2SffDL2v/XxY7D87zZ0U0r2HJ0Wf&#10;BAgQIECAAAECBAgQIECAAAECBAgQIECAAAECBAgQIECAAAECBAgQIECAAAECBAgQIECAAAECBAgQ&#10;IECAAAECBAgQIECAAAECBAgQIECAAAECBAgQIECAAAECBAgQIECAAAECBAgQIECAAAECBAgQIECA&#10;AAECBAgQIECAAAECBM4X6HTj9fNpHIuuViBtxe0tFnF8FdFiXm+l1a7n3kameC9rdcknw2pKTOBW&#10;CSTtTu1486brtlbrZiSmf/evhnByr0jS0P75Xwmdn/jFm9G5G96LpDeIepiN1x8Ps8rYWW0ralhw&#10;+wSq77ifTUKSJKFVXKOLPFvbo9+qj0/Vcy+0uyFpqLdyJw1jX1jMVm52UqGX1vt2su6szyQk4es7&#10;H561+tryebYI+dGLqP113z+fdPvRdmWQz8a13EmiX3wfq5bxBZxXtXVd64fFMU5X9LNXnHdblXP9&#10;uvrzPrabH34WH1YxT08a5upxpSuOymfPyetnlWQ+Od5Bd41nlekF5kqjV+2e1/t+q+jLdBRVSbrx&#10;ffp4Zad+TYZijO217kTbNgXjxfvzbJ1nxb2k+A6S6u8HTQfekMvns5BP47Es2dptqClFYLMFxifP&#10;SeccRr/dO3Pto8HqseXZaD/keX481zuzoUuuSAZ70ZbldVtev03PsFHFGxZko8PamNO68/CG9VJ3&#10;mgT+4Q9+M8yy13OF5Tpl/h/87rfCn/y9P7ecvjXltPg9YfnJzu+rt+arPx7znwxfvtEBHxTz3nv9&#10;nTPbaPqNyTl2JpcVBAgQIECAAAECBDZC4B39F0IbYaOTBAgQIECAAAECBAgQIECAAAECBAgQIECA&#10;AAECBAgQIECAAAECBAgQIECAAAECBAgQIECAAAECBAgQIECAAAECBAgQIECAAAECBAgQIECAAAEC&#10;BAgQIECAAAECBAgQIECAAAECBAgQIECAAAECBAgQIECAAAECBAgQIECAAAECBAgQIECAAAEC5wjk&#10;i3k4+Ov/dQjZIuTFX8iysPUH/kzofuWnz9nKqpskkA33w+Kz34261Hn89SgWxAJJtx8l8uk4igWb&#10;KZCkaWh/8Wth9tv/+PQAZp98K+R5HrKXT09zJ4XW3sOTos8bKrDYfxZm3/vNEObTkB//zcLg5/9k&#10;CGn7hvZYt1Vub5YAAEAASURBVAgQIECAAAECBAgQIECAAAECBAgQIECAAAECBAgQIECAAAECBAgQ&#10;IECAAAECBAgQIECAAAECBAgQIECAAAECBAgQIECAAAECBAgQIECAAAECBAgQIECAAAECBAgQIECA&#10;AAECBAgQIECAAAECBAgQIECAAAECBAgQIECAAIH3VqDdjQ8tz0L5fuCk5T2LMczVREmrFTWUZ/Mo&#10;voogn8/qzbyr77PTCyFJQvEy1td98t7d1xZKt1OgOu6WCk3X7Q3UyUYHx+/lPe1acc9IeoPTUOF8&#10;gbRqVb7fOCsMi/dYr1ryySiqkvS5RyC3PEjK++3y8mpM6RT3/0Vxnq279BvGp3x8FG/e3YrjdaNW&#10;p17zAmNf9xLvAP/S4GHYblds6r248kx+8Fk89yn2kK75/vmk06/1J59OarmTRNN3drLu5HN8gXPg&#10;ZJu3/fl8fLhyl3f7OyvrqHCOQHleLi+795ejt1Mur8fJ8PW+Zp+f2501ru9p8Yy67jKarR73euWY&#10;VLm3hqbxreEenRf97jeNaZUOrtOPyiY3Kjz8tf8pLD79nVDO//LRUej9vj8ctv/Vf/9SfcyG+7Xt&#10;0sFuLSdBYNMFRmvcc8+7d+8U41A5vowXDb/rvMKZZYvwYnIU7l3DfTHdql+X5RjQehf3jDc4GbL9&#10;p7Wt071HtZzEzRP4nZc/PLdT3zt4cu7693ll9beXrPqc9j4f/C0/tpfFmD89576wDs/hdHTufSPp&#10;1Z/z8+V5+zo7UYcAAQIECBAgQIAAgRsl4L/4ulFfh84QIECAAAECBAgQIECAAAECBAgQIECAAAEC&#10;BAgQIECAAAECBAgQIECAAAECBAgQIECAAAECBAgQIECAAAECBAgQIECAAAECBAgQIECAAAECBAgQ&#10;IECAAAECBAgQIECAAAECBAgQIECAAAECBAgQIECAAAECBAgQIECAAAECBAgQIECAAAECBDZIIEnD&#10;4sknUYfz8VEUC262wOyTj2sd7Dz+Ri0n8Vog6fZfB0Upn42jWLC5Ap3HH4XZb//j0wPIRwdh8ez7&#10;YbH/5DRXFpLBXkg63SgnuHkCiyffDcO/9T9HHdv6/X8sJFs7UU5AgAABAgQIECBAgAABAgQIECBA&#10;gAABAgQIECBAgAABAgQIECBAgAABAgQIECBAgAABAgQIECBAgAABAgQIECBAgAABAgQIECBAgAAB&#10;AgQIECBAgAABAgQIECBAgAABAgQIECBAgAABAgQIECBAgAABAgQIECBAgAABAgQIELh2gXbDuzDn&#10;0xBa7Wvf9a3cQVpxzbKrZ1jMa20m7+j7TJIkhE7x3t3p6LRP+WR4WlYgcBsFklandtj5fFbL3cRE&#10;9vJprVvJ7oNaTqJZIOkNaivyyVHxbuPdWr6aKOstL2lDW8vrlW+XQNLpxQecZ8V77qehnbbi/Iqo&#10;3zAvzCev7+HHm/e2VrRyxuokra+4wNjXq86h6q1FmSQk4aOdD6Pc2wqy/We1XaV7642VSbeYN1WW&#10;fGkeVVkV+g33lGqd8aKY29/w5fn4cGUP7/W9B34l0jkV8sP4vEx27p9T+3pW5cVYVTwdvF7K585i&#10;6a7xrDLL6s84rxuKS6P5JE5UonJ86BZjyrxybSUN49vx+FpeZ4uludpsHHrrXHuvjq+y+40Js/2n&#10;YfHZD077mw0PTssXLeSj+rbJ1t5Fm1GfwI0XGK9x3W81zLeWD+zR4G745ODJcqpWfjJ8Ea7jvpgO&#10;6s8l+XA/hN23f8+oHfQFEouG59bWnYcXaEHVdyEwnE3CcMU9/Ki4B2fFs07a9GzxLjr9FveZ9OPf&#10;E2rPaW+xL3b1dgU+Lcb8N10OK/PeantJ+dtB+btCcR2eLO/6HJv+1m+Eyb/49dB5/I3i7+uhtWH3&#10;ohNHnwQIECBAgAABAgTelUDlv0x6V92wXwIECBAgQIAAAQIECBAgQIAAAQIECBAgQIAAAQIECBAg&#10;QIAAAQIECBAgQIAAAQIECBAgQIAAAQIECBAgQIAAAQIECBAgQIAAAQIECBAgQIAAAQIECBAgQIAA&#10;AQIECBAgQIAAAQIECBAgQIAAAQIECBAgQIAAAQIECBAgQIAAAQIECBAgQIAAgU0TSNK01uU8y2o5&#10;iZsrMPvk46hzSW8QWh88jnKCWCDp9uPEfBbybBGStBXnRRsn0Hn8Ua3P5TWSvXwa5Vt3Hkax4IYK&#10;tLu1juXzaUhqWQkCBAgQIECAAAECBAgQIECAAAECBAgQIECAAAECBAgQIECAAAECBAgQIECAAAEC&#10;BAgQIECAAAECBAgQIECAAAECBAgQIECAAAECBAgQIECAAAECBAgQIECAAAECBAgQIECAAAECBAgQ&#10;IECAAAECBAgQIECAAAECBAgQIECAwDULtDv1HRTvRQ29elrmCgRa8btm88X8ChqNm8gXxfdXXVoN&#10;33O1znXFxbuJw3T0uvXl8uusEoFbI5A0jLv5YroRx7/Yj9+pXHY63X2wEX2/CZ0s39VeXfLxMISt&#10;3Wq6Fh/XW8o2tbW0WvGWCSRnvDe7c8F33Peb2pkU5+jSknS3lqL1i8djX9mfbPF6o6Y5y+u1USlJ&#10;ktBJWmGWL20f1YiDLw0ehu32u5nQ5gfP4s4UUbp7v5ZrTHTqfc5n48aqZbLpO6tWnpRz+xu+PB8d&#10;rOzhvf7qsXJlI7e5wsFn8dG/i/t35ZpMZpPjPnVb7bhvDdF0zeemst4izxpaeJ3qF89G5ZgSpvH4&#10;Fs4a38rrcnm8Kvrdb3VfN3hGaTTfjPndGd0PaWV+ko32z6q6Mp8UbfV//k+FfLgfsuFBKNtKt++E&#10;ML765+GVnVGBwDUKjNe47rca5lvLXXo4uBM+OXiynKqVnw5fhq/d/2It/6aJ8lqtLuU1u2lLVn1u&#10;Lcf9wd6mHcat6+/T0cu1jnlY3Id3zrpnr9XCZlZKettRx/PJURQL3l+BT49evPHBHZ3zTHnSeNrf&#10;Dtmr+XmZy8fv9hybfuefhNlv/+Pjv7I/7R/58bD35/5SWbQQIECAAAECBAgQILCGwOpf3ddoRBUC&#10;BAgQIECAAAECBAgQIECAAAECBAgQIECAAAECBAgQIECAAAECBAgQIECAAAECBAgQIECAAAECBAgQ&#10;IECAAAECBAgQIECAAAECBAgQIECAAAECBAgQIECAAAECBAgQIECAAAECBAgQIECAAAECBAgQIECA&#10;AAECBAgQIECAAAECBAgQIECAAIFbKpCmIWTZ64PPF6/LSjdaIM/zMPvet6I+dr74tZAkxXdqOVMg&#10;6fRr6/LpOCT97VpeYrMEWrv3Q3r3g5C9+PS047NPPg7ZcP80Lgvp3sMoFtxMgaTdrXUsn09rOQkC&#10;BAgQIECAAAECBAgQIECAAAECBAgQIECAAAECBAgQIECAAAECBAgQIECAAAECBAgQIECAAAECBAgQ&#10;IECAAAECBAgQIECAAAECBAgQIECAAAECBAgQIECAAAECBAgQIECAAAECBAgQIECAAAECBAgQIECA&#10;AAECBAgQIECAwLULNLxnMXjP4rWxJ2k7bju7hvcuL+bxPoooaVX2W6txfYmktxXyg6X2p6OlQJHA&#10;LRRouh7ns42AyF4+jfvZ7oRksBvnRGcKJP1BbV0+GdZyTYl8Eo+dSa/eVtN2crdDIOn0ageazyah&#10;U5131GrFiX7DvLB2jna34o0uEhVjRpguzX0uOPb10k6YLZa2P2PfSUjCRzsfnrH2+tPZwbNoJ8lg&#10;LzR9R1GlV0FTvXw6aap6nGv6zqqVxxswt38+Pqx2uxbf7W/XchLrCeTjo1B9xkt276+38VXW6nTj&#10;1uafn9vdNcaq6WK9udLoVZvxjuLo9LqpjkFnjW/lGLt8jk7HodcqxrMVyzp9WdHEO11djl3LSz5c&#10;fqhbXrO63Np7EAa/8CtRxSzLCtfK3DKqISCweQLrXPenY9AZh/docOeMNa/TT4YvXwdXWEq374TB&#10;L/75kBbPeOUYkG7thnTn7hXu4e00tag8t7buPAxJkrydndvLpQWeDffX2nZYPOfsnHXPXquFzayU&#10;nvyeUMxL0uL3gHTn3mYeiF5fWODT4YsLb1Pd4HCN3+PL3/DD0nQvW/P3quq+riLO8zzMPvk4aqq8&#10;R1kIECBAgAABAgQIEFhf4N39F0Lr91FNAgQIECBAgAABAgQIECBAgAABAgQIECBAgAABAgQIECBA&#10;gAABAgQIECBAgAABAgQIECBAgAABAgQIECBAgAABAgQIECBAgAABAgQIECBAgAABAgQIECBAgAAB&#10;AgQIECBAgAABAgQIECBAgAABAgQIECBAgAABAgQIECBAgAABAgQIECBAgACBmyqQtkLIste9yxav&#10;y1dcyhfzcPirfzkk3f7pX/erPxfaj754xXu6Hc0tnn4v5KPD6GA7j78RxYK6QHn+VZd8Og6hv11N&#10;izdQoLwGJi8+Pe35/Ae/fVo+KbT2Hp4Ufd5ggaTdrfduPqvnZAgQIECAAAECBAgQIECAAAECBAgQ&#10;IECAAAECBAgQIECAAAECBAgQIECAAAECBAgQIECAAAECBAgQIECAAAECBAgQIECAAAECBAgQIECA&#10;AAECBAgQIECAAAECBAgQIECAAAECBAgQIECAAAECBAgQIECAAAECBAgQIECAAAEC1y3Q+J7F6XXv&#10;9fa23yreu7y8FO9GvuqlfN9ybWm1a6m3luhuRbvKJ6MoFhC4bQJJu1M75Mbrtlbr3Sey/adRJ5Ld&#10;B1EsOF8g6Q1qFfLJsJZrSlTrJf16W03byd0SgU7De7Nnk9BOK/OOFRz9Vr2d6rkXevF9fUWT8epW&#10;Of6NT3P54mLv9u4V85nDxenmZxa+NHgYttu9M9df94p8/1m0i3Rv/bEyKedspdOyzfS1WdRwEfSO&#10;TavZOB4vbv7c/sX4IO50Q3Svv9uQlVpL4CA+J8ttkp37a216lZXy6nU5+/zc7KzxrDLLGp5xGjo3&#10;Ksa+VUu/uG7yeTH+VOomZ4xvSacX8qVG82K7btHnpPhfHq1ZqlQUJ8vXcbxqI6J0EF9z2XD1dboR&#10;B6aTBK5RYDxffc/tN/0Ot9SnR4M7S1Fz8enwZfOKN8yW85D+T/7RN2zl3W9efW69yFzs3ff+9vbg&#10;2Wh/rYM/mp09N16rgQ2t1P+Zfz30f/aXQ3LBZ7wNPVzdfiWQ53l4Mnzxxh6H09W/x/d/6o+HfDIO&#10;5e9N5e9XrQs8x75xBysNLJ5+L+TjoyjbefyNKBYQIECAAAECBAgQIHC+wDv8L4TO75i1BAgQIECA&#10;AAECBAgQIECAAAECBAgQIECAAAECBAgQIECAAAECBAgQIECAAAECBAgQIECAAAECBAgQIECAAAEC&#10;BAgQIECAAAECBAgQIECAAAECBAgQIECAAAECBAgQIECAAAECBAgQIECAAAECBAgQIECAAAECBAgQ&#10;IECAAAECBAgQIECAAAECN18gSVshD7PTjuZZdlq+6kI+HYfZd/951Gzr0ePQfvTFKCdYT2D2yce1&#10;ip3HH9VyErFA0u3HiSLKZ+NaTmIzBcprYPJP/9brzmeL1+VXpfTOw1pO4gYKtDu1TuXzaS0nQYAA&#10;AQIECBAgQIAAAQIECBAgQIAAAQIECBAgQIAAAQIECBAgQIAAAQIECBAgQIAAAQIECBAgQIAAAQIE&#10;CBAgQIAAAQIECBAgQIAAAQIECBAgQIAAAQIECBAgQIAAAQIECBAgQIAAAQIECBAgQIAAAQIECBAg&#10;QIAAAQIECBC4doF2t74L71msm1xRZvAn/kJIiraSVjuENA2h/LziJd25G9o//lMhnxfvd17MQr6Y&#10;F/upv0/zind7ZnNJd6t41/TSMh0tBYoEbqFAw/ttQ3m9bsCyePk06mWy+yCKBecLJL2tWoVsMqzl&#10;qok8z0M+jd9XnnQH1WriWyyQdHq1o89nk9BOW7X8eYl+w7ywdo6+yblXbf+CY18vXT1vSoqZ1kc7&#10;H553mNe+Ltt/Fu0j3XsUxauCpNsP+ej1fSGfxdf/8vZN39ny+rI8vuFz+6wY4/bXGAv33uTcq6Lc&#10;sjg//Kx+xLv367nrzlTGqmQ+Od5jd41nlWn5TLPGMlrjfO+3imfgpmeSs86xTj/eczG+lku/6Pdo&#10;MY3XLUXzbBFmRb871/DMt7Sbayumg9247fLZspiPlGOUhQCBZoF17rlb7fq8bbm1u/3d0ErSsMiz&#10;5XRUHhbj51FxPW67HiOXk6D63Nrae3iyyucNFng62l+rd8Nz5sZrNbBGpbyYT2TD/ZD0BsV9bysk&#10;Sflr7rtdjn9LfrddsPd3IPBichTWnQef173D2erf43tf+4Xzmnir62affFzbX+fxR7WcBAECBAgQ&#10;IECAAAECZwus/he1s7e1hgABAgQIECBAgAABAgQIECBAgAABAgQIECBAgAABAgQIECBAgAABAgQI&#10;ECBAgAABAgQIECBAgAABAgQIECBAgAABAgQIECBAgAABAgQIECBAgAABAgQIECBAgAABAgQIECBA&#10;gAABAgQIECBAgAABAgQIECBAgAABAgQIECBAgAABAgQIECBA4LYLJGkskC3i+AqjfDqutZZ0t2o5&#10;ifUEZp98HFVM730hpDt3o5ygLpB0+7Vk07lZqySxEQKdD78aQtoK6Z2HofP4o9B+8GGYfuefhmz/&#10;WVjsPw1hPgutYp3l5gsknW6tk/l8WstJECBAgAABAgQIECBAgAABAgQIECBAgAABAgQIECBAgAAB&#10;AgQIECBAgAABAgQIECBAgAABAgQIECBAgAABAgQIECBAgAABAgQIECBAgAABAgQIECBAgAABAgQI&#10;ECBAgAABAgQIECBAgAABAgQIECBAgAABAgQIECBAgAABAgSuXaBdf89i8J7Fa2NP+9shSZJra79s&#10;uPOjXwvJF74S8jy/1v2s3XhvEFXNJ8MoFhC4bQJJ+f714l3FYem963nxfuJNWLLyXcpLS7r3YCk6&#10;u5hPRiEfHx6/hzlfFMdajE+tL3z57A3e0zWN7yFfY0z8fNyMx/S0H4+t7ymZw1pT4Kz3ZnfS9pot&#10;fF6t3zAvzMfxfbvpPF57J61OXHVxsXd799KGeWvcYvjS4GHYbvcq2bcXlvOv/PCzaIfrjpUnG5XG&#10;+ejgJAz5dHxarhaavrNqnfENv8fsT47CIs+q3Y7i3e4gdFoXO5+jBm57cBCfk6G4FpOt3bevUh1j&#10;ZpPjPnTX+G6ni/la/R3NP2/zvMr9VjGWNN1/i2uvcelUxpRX/e4VjqMV49i4eLbe1HM32dqrcWTD&#10;/dA6y6lWW2LTBPLpKGRH+0W3i/t1+bxiubDAaI3f0/rtynyospe0+M3o4WAv/PDoRWVNHD4ZvQzb&#10;rscYpYjyYoxenkeVFdI7j2r1JG6WQDmH/mxUjj+rl6NX9+HVNS9fY/7pd8PB3/hvXjWQhKS3Ffb+&#10;3F8KrXtfuHyjtiRwCYFPj56v3Orh1p3wtLgnnLccnvNMed5272rd7JOPo12nxbWX7tyNcgICBAgQ&#10;IECAAAECBM4X8C8q5/tYS4AAAQIECBAgQIAAAQIECBAgQIAAAQIECBAgQIAAAQIECBAgQIAAAQIE&#10;CBAgQIAAAQIECBAgQIAAAQIECBAgQIAAAQIECBAgQIAAAQIECBAgQIAAAQIECBAgQIAAAQIECBAg&#10;QIAAAQIECBAgQIAAAQIECBAgQIAAAQIECBAgQIAAAQIECBAgcJ5A2orXZlkcX2GUT8e11pJuv5aT&#10;WC2QzyZh/i+/E1XsPP5GFAuaBdLd+2Hwx/58SDr9UJ5/5V/7wY82V5bdOIGk0w13/+P/IqT97dO+&#10;9z76Q8flPM9DPtwPSX/ndJ3CzRVI2t1a5/LZtJaTIECAAAECBAgQIECAAAECBAgQIECAAAECBAgQ&#10;IECAAAECBAgQIECAAAECBAgQIECAAAECBAgQIECAAAECBAgQIECAAAECBAgQIECAAAECBAgQIECA&#10;AAECBAgQIECAAAECBAgQIECAAAECBAgQIECAAAECBAgQIECAAAECBAhcu0CnF8LOvRDK9y2e/Hk3&#10;77Wz36oddLfiw52O4lhE4DYKtNohZIvTI88Xs9PyTS2U73LPx0dR95LdB1F8VjD/1t8P81//1der&#10;i/vN1l/4z1/Ht6SUJGlIeoOQT4anR5yPX5dPk5XCcv2TVWU7FgInAkm7mM9Vlnw2CZ1Wq5I9P+xX&#10;3r+dZ1kI1fGp+wbnXrsTd2B+sbHvfnc7fOecSyYJSfho58N4H285yo9eFmbzaK/p3npj5clGSTk/&#10;X1ry2XgpiovdtF0cdRKKN93HK5ai8eJmv0P9+fhwqbfNxXv9neYVsmsJ5AefxfV278fxW4ryyrkd&#10;5pPjPXeK83jVMsvi6+qs+qNi7Fu19IuxKG94Jjnz3lp9Pn51TfZblTGtYcej+TTsbug9Ox3s1o4o&#10;Gx6E1t0PanmJ90Ng/t1vhtGv/Q8hJEkIgzshbBe/Ff2Rfy+E6rX7fhzutRzFZMXcphzvWunq+dmj&#10;wd3ww6MX5/bxyfBF+PKdL5xb5zauLOev/Z//UyF7+TRk+0/D4uWT0Lrz8DZSbNQxv5gchUVePHus&#10;sQzPmRuvsflaVeLfPoqZdvEMX52jr9WQSgTeUODTYqxftTzeexReTA7DfOl3xuo2o2Lened5cYsv&#10;7vE3fCl/y5j/y9+Oetl5/FEUCwgQIECAAAECBAgQWC2w+lf31W2oQYAAAQIECBAgQIAAAQIECBAg&#10;QIAAAQIECBAgQIAAAQIECBAgQIAAAQIECBAgQIAAAQIECBAgQIAAAQIECBAgQIAAAQIECBAgQIAA&#10;AQIECBAgQIAAAQIECBAgQIAAAQIECBAgQIAAAQIECBAgQIAAAQIECBAgQIAAAQIECBAgQIAAAQIE&#10;CBAgcFsF0lZ05Hm2iOKrDPLZuNZc0unVchKrBWbf/3YIle+q8/ij1RuqEdLeIPR/4o+SeI8F0v52&#10;49ElSRKS7TuN6yRvnkDS7tY7NZ/WczIECBAgQIAAAQIECBAgQIAAAQIECBAgQIAAAQIECBAgQIAA&#10;AQIECBAgQIAAAQIECBAgQIAAAQIECBAgQIAAAQIECBAgQIAAAQIECBAgQIAAAQIECBAgQIAAAQIE&#10;CBAgQIAAAQIECBAgQIAAAQIECBAgQIAAAQIECBAgQIAAgWsWSLpbIfzZ//Sa96L52yyQ9IpzbHmZ&#10;1t8HvbxamcBtEEjanZDPJq8PdT57Xb6hpcX+01rPkt0HtVxTImm34/RiHse3KEqKd5Hnk+HpES+X&#10;T5OVQj5+Xf9kVW1sPVnh81YKJJ1e7bjz2TS0+51a/rxEvxiblpd8dLAcfl6u3tfrNc7MJK1i7Fte&#10;e8Gx74v9++Gbre+H4aL5neBf2f4gbLfrFsu7vO5yfvCstov0zqNa7txEtx+tzqdL94toTQjlO+7L&#10;7210znvS59kiLIq/VtqqbH0zwhfjw5UdudvfWVlHhbMF8sPPopXJzv0ofmtB9fp8NR/otirzhIYO&#10;TRfrzZXOuxZOmu23uiEMX56Erz8r197JinKMXR67TuZwvbKdFcv4nGtzxabvfHU62Kv1IR/t13IS&#10;749A9mq+n+TFGX/0IuTl+NxefZ6/PwJvdiTl9Z5Ho0W9va01PR9u3alvXMk8bRrHKnVuY5gWc9XB&#10;L/zKbTz0jT7mZ6OG+/IZRzRc/i3ljDpvms4no1oTnsFrJBJvQeDT4n68avlg+27YebEVXkzOf646&#10;mA7DXm97VXPvfP3s+98OIcuifnQefyOKBQQIECBAgAABAgQIrBZIV1dRgwABAgQIECBAgAABAgQI&#10;ECBAgAABAgQIECBAgAABAgQIECBAgAABAgQIECBAgAABAgQIECBAgAABAgQIECBAgAABAgQIECBA&#10;gAABAgQIECBAgAABAgQIECBAgAABAgQIECBAgAABAgQIECBAgAABAgQIECBAgAABAgQIECBAgAAB&#10;AgQIECBAgECzQJK24hXZIo6vMMqn41prSbdfy0msFph98nFcqfgeOx9+Jc6JCBAgsMkC7U6t9/l8&#10;VstJECBAgAABAgQIECBAgAABAgQIECBAgAABAgQIECBAgAABAgQIECBAgAABAgQIECBAgAABAgQI&#10;ECBAgAABAgQIECBAgAABAgQIECBAgAABAgQIECBAgAABAgQIECBAgAABAgQIECBAgAABAgQIECBA&#10;gAABAgQIECBAgAABAgQIENh4ge5WfAh5FpreCR1XEhF4vwWSdjc6wHw+jeKbGGQvn9a6lezer+Ua&#10;E63KO33LceAa3zvf2Icbkkz6g6gn+WQYxU1BU52kt91UVe62CjS8NzvMJqGTti4k0m9Vxqam87N6&#10;X7/IHqr9vODY1y6O548++CjstStzi6IPX+zfD79/7/FFenMtdbP9Z7V203XHyldbJt1+1EY+HUVx&#10;Nah+b9X1ZTxe3Nz3qL+YHDZ1Ocrd6+9EseCCAgefxRtc8JyMN36DqBOPMUnRVHmP67baKxudLuYr&#10;65QVRvPJynr9cl7SdF314nv0aUOd3mnxuFCMr+Vy3M5x6ez/W6c/Z2/9btckW/XrLhsevNtO2fu1&#10;CtTuYdv3QkjKK9WyjsBojXlNv/IceFa7jwZ3zlp1mn8yfHlaViCw6QJPh/trH8JwPl677mUrZtXn&#10;oOI5JKnOBy7buO0IrCmQ53lYZ6z/YHA37KzxnH44vf5rZ81DO7fa7JOP4/XF9df58CtxTkSAAAEC&#10;BAgQIECAwEqB1b+6r2xCBQIECBAgQIAAAQIECBAgQIAAAQIECBAgQIAAAQIECBAgQIAAAQIECBAg&#10;QIAAAQIECBAgQIAAAQIECBAgQIAAAQIECBAgQIAAAQIECBAgQIAAAQIECBAgQIAAAQIECBAgQIAA&#10;AQIECBAgQIAAAQIECBAgQIAAAQIECBAgQIAAAQIECBAgQIAAgVsrkKbxoWdZHF9hlE9HtdaSbr+W&#10;k1gtMPvk46hS+8OvhKTdjXICAgQIbLJAkrZCKO9RS/elfD7d5EPSdwIECBAgQIAAAQIECBAgQIAA&#10;AQIECBAgQIAAAQIECBAgQIAAAQIECBAgQIAAAQIECBAgQIAAAQIECBAgQIAAAQIECBAgQIAAAQIE&#10;CBAgQIAAAQIECBAgQIAAAQIECBAgQIAAAQIECBAgQIAAAQIECBAgQIAAAQIECBAgQIAAAQKNAkl3&#10;q54v3wntHdB1l1eZfHQYpn/zr4Rka7f42wmh+Gx95WdDuvvgzG2s2DCBVifu8GIexzcwyvafxr0q&#10;3tOb7NyNc2dF1eMt65XHXL7r95YtSXcQHXE2GUZxU5A31En6cTtN28ndHoGk1f78esoWpwddvje7&#10;nRb5Cyz9djeq3XR+Nt7Xo63OCdrx2JcvZudUbl612+6HX3r0E+EH4xfhxWwY0iQJH/TuhAfd4n55&#10;A5b8IB4rS6+0v32hniWdflx/Oo7jStQrv7dJJVkJx8X5sF1tt1LnXYXPx4crd323fzO+35UdvYEV&#10;8llxckyOop4lO/ej+G0FebtX21XZv0539TUyXXOuNCqPd8XSb3VDPimeR6pL03ylrNOp9PvVPnpn&#10;1V9qt7z2NnVJyrleMX7l49fnTzbc39TD0e81BGrz/Z17a2ylyonAeL7G+FOZa51sW/18sLVXTdXi&#10;l8XYPi3mUt01xqLaxhIEbpjAs9H695ejFXPjqzi06jN40vP8fRWu2riYQPmcNMvO/72wvAfc6W2H&#10;nTV+Zz+cNcx/L9alt1J79snH0X7aH34lJGveP6MNBQQIECBAgAABAgRuucDF/oXwlmM5fAIECBAg&#10;QIAAAQIECBAgQIAAAQIECBAgQIAAAQIECBAgQIAAAQIECBAgQIAAAQIECBAgQIAAAQIECBAgQIAA&#10;AQIECBAgQIAAAQIECBAgQIAAAQIECBAgQIAAAQIECBAgQIAAAQIECBAgQIAAAQIECBAgQIAAAQIE&#10;CBAgQIAAAQIECBAgQIAAgYpA2ooT2SKOrzDKp+Naa0mnX8tJnC+w2H8WspdPokqdx9+IYgEBAgTe&#10;B4Gk3Qv5dHR6KPlselpWIECAAAECBAgQIECAAAECBAgQIECAAAECBAgQIECAAAECBAgQIECAAAEC&#10;BAgQIECAAAECBAgQIECAAAECBAgQIECAAAECBAgQIECAAAECBAgQIECAAAECBAgQIECAAAECBAgQ&#10;IECAAAECBAgQIECAAAECBAgQIECAAAECBAgQIPDeCPQGtUMp3+uZhHu1vMTnAvlwP+TPvhfyJZDW&#10;7/lqCLsPljKKmyyQtDtR9/P5LIpvYrCovH882bkXkiRdq6vV4z3eqDzmTm+t7d+nSkk/HhPzyev3&#10;HJ91nNlkWFuVdPu1nMTtFkiK6ylfOlfy2SR00taFUHqtyti01N5pQ72t0+KFC5X2wyXHvrQYe350&#10;6/7x34X7cM0bZPufRXtI7zyM4nWC6vVdfpfnLf3KPaWp7nh+c9+j/nx80NTlKHevtxPFggsIHMTn&#10;5PGW72pO2XTfL87vbuvuygOaZfOVdcoKozXO9eNrpngeiZb+djGvSaLUadCp3HMXn/dlnWtvnf6c&#10;7ucGFtLBXliMj057lo9WX6+nlRU2TiDbfxb3uZjvW9YXWOdeu9XurtVgp9UO9/o74fn48Nz6T4vf&#10;Dj58V2P6uT2zksDFBJ6N9tfeYDg/f268dkPnVMzH8TN40vDb5jmbW3XNAotyfpvnIR3shmTNcfWa&#10;u3QtzT8ZvljZ7geDO8dz2J3u6uf0w+r8d2Xrb7/CopiLZJXfHzuPv/H2O2KPBAgQIECAAAECBN4D&#10;gfZ7cAwOgQABAgQIECBAgAABAgQIECBAgAABAgQIECBAgAABAgQIECBAgAABAgQIECBAgAABAgQI&#10;ECBAgAABAgQIECBAgAABAgQIECBAgAABAgQIECBAgAABAgQIECBAgAABAgQIECBAgAABAgQIECBA&#10;gAABAgQIECBAgAABAgQIECBAgAABAgQIECBA4B0JJGkr2nOeLaL4KoN8Oo6ba3dDkqZxTrRSYPbJ&#10;x7U6nccf1XISBAgQ2HiBdieE6ej1Ycynr8tKBAgQIECAAAECBAgQIECAAAECBAgQIECAAAECBAgQ&#10;IECAAAECBAgQIECAAAECBAgQIECAAAECBAgQIECAAAECBAgQIECAAAECBAgQIECAAAECBAgQIECA&#10;AAECBAgQIECAAAECBAgQIECAAAECBAgQIECAAAECBAgQIECAAIH3UCCfTULS6b2HR+aQzhNIulv1&#10;1ZOl93rW1976TD4+qBv0d+o5mc0VKN9vu7Tki9lSdDOL2f6zqGPJ7oMoPjdotWury2NOatn3P5H2&#10;BtFB5uNhFDcF+SSuk3T7IUlbTVXlbrFAOcdaPlfKeVcnrV97ZxH1W52QJPFV2Xh+Nt3Xz2q0mq+M&#10;fWEDxr7qIayK84N4rEz3Hq7apLa+Ol/Op+NaneVEv9VdDhvL48XNfI/6bDEPw+JcPW9pJWnYeZPz&#10;7rzGb8G6/PCz2lEmu/drubeSaNefBcvzu9swT6j2Z1qcK+sso/n551PZxvE1U30e6cb35+V9Va/J&#10;EPLj8baXxvO55W1OyuP5zbz2Tvq36jMZ7Ibw2Q9Oq2XDhueU07UKmyxQzhvyUeX73XlHY8WGQo7W&#10;uN77DePgWYf7aHAnPB8fnrX6OP9k+DJ8eJHnsnNbs5LAuxEo54MvJ0dr73yeLcK0eI7oFs8v17Xk&#10;lf6k/bPnCdfVB+2eLTD6+/9bmH77H31eoXgO7jz+KOz+G3/x7A02dM0Pj16s7PkH2/eO6+x0Gn5/&#10;r2x9uOK5slL9nYSzTz6u7bf8fi0ECBAgQIAAAQIECFxcYP1/Ibx427YgQIAAAQIECBAgQIAAAQIE&#10;CBAgQIAAAQIECBAgQIAAAQIECBAgQIAAAQIECBAgQIAAAQIECBAgQIAAAQIECBAgQIAAAQIECBAg&#10;QIAAAQIECBAgQIAAAQIECBAgQIAAAQIECBAgQIAAAQIECBAgQIAAAQIECBAgQIAAAQIECBAgQIAA&#10;AQIECBB43wXSND7CPIvjK4zy6ThqLen2o1iwnsDsk4+jislgL7QffBjlBAQIEHgfBJJ2N+RLB5LP&#10;Z0uRIgECBAgQIECAAAECBAgQIECAAAECBAgQIECAAAECBAgQIECAAAECBAgQIECAAAECBAgQIECA&#10;AAECBAgQIECAAAECBAgQIECAAAECBAgQIECAAAECBAgQIECAAAECBAgQIECAAAECBAgQIECAAAEC&#10;BAgQIECAAAECBAgQIEDg5grk3yveQ/vP/5/jDs6SJOT58lsaz+h3Wef5D0KeFO8dLt//290K4ef+&#10;dEh+5CtnbCD93gj0iu+6ukxH1cyF4sXf/CshVN4rfdpAEkJy9wsh+alfDkl/+zS9SYV8dFjrbrK1&#10;W8tJbK5A0mrHnd+A99suXj6J+pzsPYjic4NWp756A4653uk3zyS9QdRIPjmK4qYgnwyjdLWNaKXg&#10;9gp0etGx57NJaKetKHde0C/eu11dqudeKOZxSWU/1W3OjVuVfbyH40C2/ywiSC8yVr7aMinnyktL&#10;PhsvRfVi03dXrTW+odbPx/U5T7Xvd/s7ISmeOd72kn/z74T8e98KIZtfaNfjNF3v+ehCrcaV52HN&#10;Z7Bys0nFuHweG9yJG3xLUd6pjAHlftccq6aL9b6Hdc71btoOi8rzSNL0zHLi0jTuFf3uVce0k/pL&#10;n6P5ZCnavGJaeQbJhvubdxDvcY/L7yM7fB6O79fjYr5YjD+dr/zMpY64ev86bmTn3qXauq0bjebT&#10;lYe+zj37pJGHW3fCb4bvn4SNn09HLxvzkgQ2SeDZ6ODC3R0W9+Fu0+8MK1o6/g17MQtJw7PP8qaZ&#10;Z/BljtNyNhmF0d/7X8Pi+b8M3a/+TOj/5C+ernubhWg+UpwLYc154tvs41Xs68nwxcpmPhjcPa6z&#10;U3mGbNrwcPZmv8c3tXnVudknxb87LS3JYC+0H3y4lFEkQIAAAQIECBAgQGBdgcp/jbDuZuoRIECA&#10;AAECBAgQIECAAAECBAgQIECAAAECBAgQIECAAAECBAgQIECAAAECBAgQIECAAAECBAgQIECAAAEC&#10;BAgQIECAAAECBAgQIECAAAECBAgQIECAAAECBAgQIECAAAECBAgQIECAAAECBAgQIECAAAECBAgQ&#10;IECAAAECBAgQIECAAAECBAgQKATSVsyQLeL4CqN8No5aS7r9KBasJ7D9x//DMP/az4fZJx8f/7U/&#10;/Op6G6pF4B0JLPafhaNf+x9D0um9+uuG/k//Umjd/eAd9chuN0UgaXejrubzaRQLCBAgQIAAAQIE&#10;CBAgQIAAAQIECBAgQIAAAQIECBAgQIAAAQIECBAgQIAAAQIECBAgQIAAAQIECBAgQIAAAQIECBAg&#10;QIAAAQIECBAgQIAAAQIECBAgQIAAAQIECBAgQIAAAQIECBAgQIAAAQIECBAgQIAAAQIECBAgQIAA&#10;AQI3VmAyDOGz3z3uXn7RTuZZCOX25V9+4a0vujf1b4JAd6vWi7z8/t9kef6Dz8+hM9rIn30/5KPD&#10;0PrX/sIZNW54enwYdzBtB+/Njkk2Pdr6hT8d8p8q3o3e7oSkVfxt7dzoQ8rns5AfvYz6mO4+iOJz&#10;g+I4a8tiXkvdhkTSG0SHmU+L82DFko/jMbPaxorNrb4lAkknfm92mE1Dp9Va++j7lfdulxvmk1G8&#10;fcM9Pa6wIqqOBYvZig02a3U+PgphFl/T6d4FxsqTw606l2NwMYdOkvSkRvTZ9N1FFYpgfEPfo/58&#10;fFDtai2+13/798j8t3495L/xf9X6sk6ieNq52cv23ZCkzefStXe83avtorwPttNWaBXn96J8Vjxj&#10;mWWr5w2zYm6xqt5Wq1tcS0n9WaJ63S33o1Pvd5hNQn8rvqcvb3JSvqnX3kn/Vn2mW7tRlXy4+pqN&#10;NhBcq8D0N/5mmP6zv326j6SYn3e+8jOn8UUK2f6zevXt+/WczJkC61zvWw3zrbMafDS4e9aq0/yT&#10;4YvTsgKBTRV4Nop/a1jnOI6KOffdNeeIw3/wv4fpvyjmdsVvkeVf64MfC3f+nf/s3N1Un4M8g3/O&#10;Nfzb/0uYfvsfHgfzH/xWSHfuhe6Xf/Jcy+tYWZ2PpIO969jNO20zL/7d5Mlw9bXxQTG3L5ed8+ay&#10;r47kaFp5vn+VvykfebYI8+//ZtSdzuOPolhAgAABAgQIECBAgMD6Au31q6pJgAABAgQIECBAgAAB&#10;AgQIECBAgAABAgQIECBAgAABAgQIECBAgAABAgQIECBAgAABAgQIECBAgAABAgQIECBAgAABAgQI&#10;ECBAgAABAgQIECBAgAABAgQIECBAgAABAgQIECBAgAABAgQIECBAgAABAgQIECBAgAABAgQIECBA&#10;gAABAgQIECBAIBZI0laUyLNFFF9lkE/HUXNJtx/FgvUE0t5W6P7enzr+K7fI59P1NlRr4wWmv/PP&#10;QtLqhKQ/CElvENKt3ZC0Ozf+uPLxUZj/7r+I+tn7xh+OYgGBRoFOfH7nM+Ndo5MkAQIECBAgQIAA&#10;AQIECBAgQIAAAQIECBAgQIAAAQIECBAgQIAAAQIECBAgQIAAAQIECBAgQIAAAQIECBAgQIAAAQIE&#10;CBAgQIAAAQIECBAgQIAAAQIECBAgQIAAAQIECBAgQIAAAQIECBAgQIAAAQIECBAgQIAAAQIECBAg&#10;cAMF8qvpU3/7atrRyo0WSFrtEDq9EGaTkP4rfyCkv+crIXnwo9ff5x9+5/r3cU17yMeHcctbrpUY&#10;ZPOj9o/8+EYdRLb/rNbfZPdBLXdW4ngcqKzMF7NK5naESfEu92jJFiGfjkPS7Ufp5SCfDJfD4/eA&#10;RwkBgUIgaRf32qUln09COy3uwWsu/Xa3VjOfHMW56vkbr10Zle+yj2aR8/drHGgaK9O9RytdqhWS&#10;bvxdHq8vxonQG1SrHsf9wnXVMl7czPeov6jOeRoO5F5/pyF7van8d/7J9e7gHbae7D18d3tvGGfC&#10;rDi3i6VTPDMs5mefp/PifrlqGRXj3qqld3K9TEdx1W7l/ry0NunU79F50e/ezp2lWs3F0TnH1LzF&#10;zcomg72oQ9noIIoF71Yg6cf3heqc8SK9yw6eRtXzJAlh+26UE5wvMF7jet9qGgfPaPbhYPUY86y4&#10;JrM8C2mSntGKNIGbL/BstH/hTg6L3xjXXcpnmuzlk9Pq+Th+vj5dsVTIx/FzUHW8Xap6a4r5Yh6m&#10;34nnyNNv/6PQ/fJPvnWDbBifM8lg96334bp3+Hx8EGbZ/NzddIt57V7387nATufsuexJI4flM+UN&#10;XuY//J3j38eWu9j54teXQ2UCBAgQIECAAAECBC4gsP6/EF6gUVUJECBAgAABAgQIECBAgAABAgQI&#10;ECBAgAABAgQIECBAgAABAgQIECBAgAABAgQIECBAgAABAgQIECBAgAABAgQIECBAgAABAgQIECBA&#10;gAABAgQIECBAgAABAgQIECBAgAABAgQIECBAgAABAgQIECBAgAABAgQIECBAgAABAgQIECBAgAAB&#10;AgRuiUCSxgeaZXF8hVE+HUetJd1+FAsuJ5C0u5fb0FYbJ3D4f/73Icxnp/3e+oN/Nmz97C+fxje1&#10;kM8m9a51evWcDIGKQG18m08rNYQECBAgQIAAAQIECBAgQIAAAQIECBAgQIAAAQIECBAgQIAAAQIE&#10;CBAgQIAAAQIECBAgQIAAAQIECBAgQIAAAQIECBAgQIAAAQIECBAgQIAAAQIECBAgQIAAAQIECBAg&#10;QIAAAQIECBAgQIAAAQIECBAgQIAAAQIECBAgQIDA/8/evcZYkuWJQT8R95k3s7Kquh7dPTs9j52e&#10;1+4OfuzsA/xa+YW1NgaELBaQEQ+Lr3xH/sAHDJa/ICSEhISEEMJC8gcMiIewZX9AAmxky8jY0+zO&#10;eGenZ7anu6u6q7Iy7/veICKr8tY9EZF5b75vZv1ilHPj/49zTpz43YgTJ26XFAQ2VSA5f8fuPAjh&#10;7tvnb0cLN0Ig/dIvhPkP/l5I3/1aSL/8C1fT59kkZPl7rZO09K7rq9n7+fYyid91mrS8M/t8oGqf&#10;VyDdfRDu/Av/bpjtPQnjzz4OWf6Z3Hu8frONVrVsfo2+iUvS7VUOez7qh0b7+Ou82L681LWxvN36&#10;mymQlN6vXryDvZU21sboNtuVsvNhfO6F9lalzKkSzdJYMJueqvqmF85ePKl0sRg/T7vU3fez8TAk&#10;ner4UbTdqfnuyvscTTdzzP18uF/uaiW+192p5C4zkRXvnP/0R5e5i2ttO/nyd65v/41myPJxKZnP&#10;Fn0oxqpiaafNMAzxHHhR6NXKKP9uTjrfB8V3t2I5Guuy8SAqmXROGN/anajsYZD3u1s3vymVHK7R&#10;p1KVjQrT3m7cn/y7mw8PQtrdjvOiaxFIyvfl/F6RZfkzcHL6Z+D589I9rHc3hJv4LH0t38TLnQ6m&#10;L8ezk7pwNAadVOZoWy+f223nvwUcTIZHqcrnPP++Pxu8CA+L78tC4IYKPBnsnbrnJ10X5caSTnzP&#10;ykrP1+XyRZyN4nlCesw8vK7ubc1NP/onIZTmNZMf/3/5fSfL7zsX8N8K1oTLZrP8+4mfU9Ot0nxl&#10;zbY2udjHB89Wdu/t3r2FfXF/Kb6F7IRa/TXuUydUv/RNkw8/qOyj9d63KjkJAgQIECBAgAABAgTW&#10;E2iuV0wpAgQIECBAgAABAgQIECBAgAABAgQIECBAgAABAgQIECBAgAABAgQIECBAgAABAgQIECBA&#10;gAABAgQIECBAgAABAgQIECBAgAABAgQIECBAgAABAgQIECBAgAABAgQIECBAgAABAgQIECBAgAAB&#10;AgQIECBAgAABAgQIECBAgAABAgQIECBAgAABAlWBpN0JSbsbQtoIIUnz9a1qoQvKZONh1FLSyvdr&#10;IUBgLYFsNg1hOonKJt3tKN7UIJuMKl1LWp1KToJAWSBptqNUNh1HsYAAAQIECBAgQIAAAQIECBAg&#10;QIAAAQIECBAgQIAAAQIECBAgQIAAAQIECBAgQIAAAQIECBAgQIAAAQIECBAgQIAAAQIECBAgQIAA&#10;AQIECBAgQIAAAQIECBAgQIAAAQIECBAgQIAAAQIECBAgQIAAAQIECBAgQIAAAQIECBAgsLECd94K&#10;4Su/57B7aZqG+Xx+uq72dkP4+i/nrx1OT1dP6Rsr0PiVPxuS+2+HsHP/Qo4h+fJ3Qii9Wzbb/zyE&#10;T38nbn+WvzM0vXnvm66867T0LtT4IEUELl8gabZC852vHv6F0ShkWXa6nTaa1fLT/N3Wb+CSdqrv&#10;785G/RCKe+sxy+H2pW1Jp7cUWSXwUiBpld6bPRmHZtpYm6fbiOsXFbPRIKqftLei+NRB5X6WhSx/&#10;x30xxtyGZb73ND6MRiskxbz3lEvSrs5dsvHw2Fa6+X5WLcMNfY/6s9H+qq6He507K8tcaIFPfhjC&#10;fBY3+YVvhLDm2NtoNE7/fBTvbWWUJEnITvsMlvcreef9kH75F1a2f6kFinFgvDS2TF6e2+01zuPx&#10;fBo6oTpWHfV3UHo+OMovf24djXWl8S2cNL61qtdk8SzSSpshyf+Xj2TLu4jWN/Xaizp5QpBu74Zk&#10;ayekW/ln705I8798InhCDZuuUqA6J8y/m1F+TXVPP1es3MN2jp+bXuUx3qR9rXO9dytzoZOP8FHv&#10;bjh4fvwcoKj9af95eJiXsxC4qQJPB3un7nr/1fxhnYppJ36GKT/jlNvIsnnIlucqeYGk5jm+XO+2&#10;x5Mff1A5xGx4EGaffhiaj79U2XZZiWzwotL04fykkr3ZiU8O8t+5VyyPtu8tShTPB3favbA3zn9f&#10;OmaZ5+f2fn5u75w07z2m7lWkJx9+L9pN49F7+Rx0J8oJCBAgQIAAAQIECBBYX6Dmv86vX1lJAgQI&#10;ECBAgAABAgQIECBAgAABAgQIECBAgAABAgQIECBAgAABAgQIECBAgAABAgQIECBAgAABAgQIECBA&#10;gAABAgQIECBAgAABAgQIECBAgAABAgQIECBAgAABAgQIECBAgAABAgQIECBAgAABAgQIECBAgAAB&#10;AgQIECBAgAABAgQIECBAgACBN1tg50/9hSsDyMbDaF9JuxvFAgIEjhfIRv3KxrTTq+Q2MZFNx5Vu&#10;Jc12JSdBoCzQ/b1/NHS++Ush5OdLcc6kvd1yETEBAgQIECBAgAABAgQIECBAgAABAgQIECBAgAAB&#10;AgQIECBAgAABAgQIECBAgAABAgQIECBAgAABAgQIECBAgAABAgQIECBAgAABAgQIECBAgAABAgQI&#10;ECBAgAABAgQIECBAgAABAgQIECBAgAABAgQIECBAgAABAgQIECBAYCMFksdfCaH4y5dmqxUmk8nh&#10;uv8jcJxA0miGxrf/wHGbT51Pv/unK3WyD/9xmH/6O3F+kr9/tnUD3zddem+ud+bGX6vo5gkkzVa1&#10;07M3896RdLYqFnXv+V4ulA3j94DflHeALx+D9SsQaHXinUxGoZU24twJUbfm/ezZ6CCuUXP+xgVW&#10;RI1jxoK6MWJFU5u4OXvxNOpWuvsgJEkS5dYJkpq5SzYZHlu17rsrFx7O8jnRBi7PhqVzrKaP97rb&#10;NdnLS2UffT9uPL+Okj/w5w7fRx9vqI863e6lPx81Go0wnU7rO7Dp2eL8Hg8WvczGo8P1dv68sGoZ&#10;z04+5kFpDl3XXvdoHCqX7fTqir/MJWl1Wz7GFkvR3uCE62uWzUPR73WOr7qT68+0vvjNcP/f+EvX&#10;3xE9qBfoVs/bbNwPSU2+voHX2XnpHhZ27r/eaG0tgWF5XKmptdUszddqyiynHvbuhh8+/3g5VVl/&#10;MnheyUkQuCkCB+NhWOfaKR9P/9V9uJyvi5PyPT6/N2f5fpN2/e+F2ej1POWovbrn+KNtb8pnNs1/&#10;wynmUaXfciYffhCaj790ZQzzwYvKvpLenUrupic+Pvh85SG83bsXldlpb4W9fB5w0nKQP1cW5TZx&#10;6X7nj4TJj74XJj/+IGSD/dB671ub2E19IkCAAAECBAgQIHBjBFb/4n5jDkVHCRAgQIAAAQIECBAg&#10;QIAAAQIECBAgQIAAAQIECBAgQIAAAQIECBAgQIAAAQIECBAgQIAAAQIECBAgQIAAAQIECBAgQIAA&#10;AQIECBAgQIAAAQIECBAgQIAAAQIECBAgQIAAAQIECBAgQIAAAQIECBAgQIAAAQIECBAgQIAAAQIE&#10;CBAgQIAAAQIEbrNANh5Gh5e0u1EsIEDgeIFs2K9sTDpbldxGJiajSreSVqeSkyBQFmh94f0olSRJ&#10;yLIsygkIECBAgAABAgQIECBAgAABAgQIECBAgAABAgQIECBAgAABAgQIECBAgAABAgQIECBAgAAB&#10;AgQIECBAgAABAgQIECBAgAABAgQIECBAgAABAgQIECBAgAABAgQIECBAgAABAgQIECBAgAABAgQI&#10;ECBAgAABAgQIECBAgAABAgQIEFhToNmuFpyOq7mbkCn3u1VzbDfhOPSRwJFAo3W0tvjMZpPF+pu0&#10;knR6lcPNRoNKbjmRjYfLYahrIyogeCMFktK9IpuMQzNtrm3RrbmPZqPSO+jb53z/fLM6FoRpPhbc&#10;klfDz/eeRt7p7oMoXjdI2t1K0fI4sFyg7rtb3l6sDwvnDVv2x4MwmU9P7NVWfl6uc3wnNnLajR99&#10;P67x6Eshqbk+4kKidQWy3DJZLjx5eY9rNVaPV5PZyedLfzpabrl2vdNoh8OxLZtH2+uuu6MCh9uK&#10;8XTpfD26JovzczA7+ZljmPervcbxHe3PJ4F1BZJ23byydO9eo7FsPgvZ/udxyZ234li0UmBQfo6v&#10;qdGpmwvVlDtKPerdPVo99vPT/vNjt9lAYNMFng72ztTFg1fzh3UqJ93tSrF5/pzTqJlzFwUrz0B5&#10;rq6NSqO3PLH9B/+l0Pun//nw/K/9lTD//OPF0U4+/F7Y+sU/uYgve2Xer54zaW/3snd7pe1nWRae&#10;rDG2P9q+F/Vr55hzerlQ8Qz29vb95dTGrHe+8d1Q/BXHP3vyk/y6q85zNqbiOtZxAABAAElEQVSz&#10;OkKAAAECBAgQIEDgBgis/sX9BhyELhIgQIAAAQIECBAgQIAAAQIECBAgQIAAAQIECBAgQIAAAQIE&#10;CBAgQIAAAQIECBAgQIAAAQIECBAgQIAAAQIECBAgQIAAAQIECBAgQIAAAQIECBAgQIAAAQIECBAg&#10;QIAAAQIECBAgQIAAAQIECBAgQIAAAQIECBAgQIAAAQIECBAgQIAAAQIECNx+gWwyjA4yaXejWECA&#10;wPEC81G/sjHpbFdym5jIJqO4W0kSkmYrzokIECBAgAABAgQIECBAgAABAgQIECBAgAABAgQIECBA&#10;gAABAgQIECBAgAABAgQIECBAgAABAgQIECBAgAABAgQIECBAgAABAgQIECBAgAABAgQIECBAgAAB&#10;AgQIECBAgAABAgQIECBAgAABAgQIECBAgAABAgQIECBAgAABAgQIECBA4HIFmu1q+9NxNXcDMpX3&#10;5jY7N6DXukjgBIG69z5PpydUuL2bkvZW5eCy4UEld5TIJvk4NpschYefSbcXxQIChUBSulcU95J2&#10;o7E2TrfmOs1Gg6h+3fkbFVgV1OwjzG7mvbruUOd7T6N0uvswitcO2tX7fjYeHlu926iZA5VKDzfQ&#10;+dlwv9TLani/e6eavMRMdvAshBfx95i8+/4l7vENbLoVn99H89522lyJMZ6dPHcY5uPequVwrBvH&#10;Y9thnfaKe2vR79HS/l/tq9NordplGOTPJLud7ZXlbmuB5//tfxSSTi8kvTshzf/aX/9uaL3z1dt6&#10;uFd6XEmnbl7ZP3Uf5i8+CyHL4no79+NYtFJgXJqzlyu08nGuma4/NyvqP9q6V26mEj/pP6/kLiqR&#10;5ePXvP8iZPlf852vXFSz2iGwEHgyONv521/jnn+0k+IeVF6yYT5W3nmrnD6MD7eVtqQ1bZSKvBFh&#10;0miG9pd+Lgw//3hxvNOf/jAUzypJu7vIXeZKMR6Vl3Trap8Zyvu/6Piz4Yswmc9ObLaYg94tzS93&#10;WtV5QbmR/bp5cLnQNcdJkoTmoy9ecy/sngABAgQIECBAgMDNF1j9i/vNP0ZHQIAAAQIECBAgQIAA&#10;AQIECBAgQIAAAQIECBAgQIAAAQIECBAgQIAAAQIECBAgQIAAAQIECBAgQIAAAQIECBAgQIAAAQIE&#10;CBAgQIAAAQIECBAgQIAAAQIECBAgQIAAAQIECBAgQIAAAQIECBAgQIAAAQIECBAgQIAAAQIECBAg&#10;QIAAAQIECBAgcAsEsvEwOoqk1Y1iAQECxwtko35lY9LtVXKbmMgm46hbSasTxQICBAgQIECAAAEC&#10;BAgQIECAAAECBAgQIECAAAECBAgQIECAAAECBAgQIECAAAECBAgQIECAAAECBAgQIECAAAECBAgQ&#10;IECAAAECBAgQIECAAAECBAgQIECAAAECBAgQIECAAAECBAgQIECAAAECBAgQIECAAAECBAgQIECA&#10;AAECBAgQuAKBZru6k2n8/tlqgQ3NlPqd1B3bhnZdtwjUCSRpI4QkCSHLXm+eTV6vv0FrSSsfqxqt&#10;EJaOv+4930ckdduS9s14B/jRMfi8GoHyO9az6Sg0i2tvzaVbc6/JxsO4dud8515SnPvlZXo7xoKs&#10;uHcP96OjS+8+jOJ1g6TZqRadjKq5V5lGmh5+19P57Ngyo7x/WT4GJ8VYvCHL5yWvum7d6+7UpS8v&#10;99H3q22/8341J3N2gfL5/WqcaTeaK9scz08eLwalOXRdg91GO2SjQXVTZ6uaW8608utydPA6M3k5&#10;PnbrxrXXpQ7Xhmv0q1Tl1oTz3Hr2+U+j42k++lII73w1ygnOJpB0q/flbFxzfq9oPtt7Wi2x81Y1&#10;J3OsQHGdz5efdWpKbtXMtWqKRandfO7VSpthMp9G+eVglD9X7OXj025nezl9rvXxD/5B2P/bfzWE&#10;pfnHvX/rL4d01Vh5rr2q/CYKPB3snemw+6/uw+tUTmueYbLle3qpkfmoX8rkP2dsyLmf5dfk9OMf&#10;5nOZfijusdnwIHS++csh3b5b6fNlJVrvfSsM/5+//br5bB4mP/mt0P7qd17nLnFtPngRt95shaTd&#10;jXM3PPrk4NnKI3i8fa9SZru9Yj6b19g/xbVTPD8W94Hb5luBkyBAgAABAgQIECBwSwVW/+J+Sw/c&#10;YREgQIAAAQIECBAgQIAAAQIECBAgQIAAAQIECBAgQIAAAQIECBAgQIAAAQIECBAgQIAAAQIECBAg&#10;QIAAAQIECBAgQIAAAQIECBAgQIAAAQIECBAgQIAAAQIECBAgQIAAAQIECBAgQIAAAQIECBAgQIAA&#10;AQIECBAgQIAAAQIECBAgQIAAAQIECNwsgft/4a+EbDx8+TcZhnTrzs06AL0lcI0C2fCgsve006vk&#10;NjGRTUZxt5rtOBYRIECAAAECBAgQIECAAAECBAgQIECAAAECBAgQIECAAAECBAgQIECAAAECBAgQ&#10;IECAAAECBAgQIECAAAECBAgQIECAAAECBAgQIECAAAECBAgQIECAAAECBAgQIECAAAECBAgQIECA&#10;AAECBAgQIECAAAECBAgQIECAAAECBAgQIEDglUDxPtT5wbOQzWYhzPO/2TQ0Hn8pJI0mo/MKtGre&#10;LTsdn7fV66lffm9u3bFdT8/slcDZBYpxbjpZ1M9mr9cXyTdkJen2QnbwfHG089FgsV5emY/65VQo&#10;6lsIVATK94rpNDSTRqXYcYluI76PHp572Twu3u7G8WmjZqtaY2lcqG68OZls72mls+nuw0punURS&#10;OBVjZj5PPFqy8fBotfaz+P7258ePJVlea5y316n7DmpbvPzk58P9lTu5191ZWeYiC2QffT9urtj/&#10;vbfjnOhcAllprMomL8/t1hrPQ8U5fNIymI5O2ny4bauRX1/j1/fgowpJe+totf6z3YnyxXNdsXSK&#10;9lYsw5v6TLLiuNbZnA1eVIolW3cqOYmzCdSdt1nN3HFV6/O9J9Ui2/erOZljBQZrXOfdZjzXOrax&#10;pQ1JkoRHvbvhd/er84ylYuHT/vOw29leTp1vvZWPeaXfJQ6v586KsfJ8e1X7DRR40t8701EX9/ws&#10;y0Jxjaxa6p6fsxOewevG0aR7gdfXqg6fsH2WP3O8+B//s6hE8+2vhHT7bpS7zKD57tfyZ5V8/rP0&#10;m87kw++F9le/c5m7XbQ9L50z6S2cV3zSf7Y43uNWHvfuVTbtrPG8vj8+/pmxaHD0vf8zDP7+3wzF&#10;dVBcJ0ne5v1/+y9X9iVBgAABAgQIECBAgMDmC/gXSJv/HekhAQIECBAgQIAAAQIECBAgQIAAAQIE&#10;CBAgQIAAAQIECBAgQIAAAQIECBAgQIAAAQIECBAgQIAAAQIECBAgQIAAAQIECBAgQIAAAQIECBAg&#10;QIAAAQIECBAgQIAAAQIECBAgQIAAAQIECBAgQIAAAQIECBAgQIAAAQIECBAgQIAAAQIECBAgQIBA&#10;LpCkjZB0t0Mo/iwECJxKIBsN4vJJGpJ2N85taJRNRlHPklYnigUECBAgQIAAAQIECBAgQIAAAQIE&#10;CBAgQIAAAQIECBAgQIAAAQIECBAgQIAAAQIECBAgQIAAAQIECBAgQIAAAQIECBAgQIAAAQIECBAg&#10;QIAAAQIECBAgQIAAAQIECBAgQIAAAQIECBAgQIAAAQIECBAgQIAAAQIECBAgQIAAAQIECBA4Epj+&#10;9LfDwf/8nx+Fh5+7/8pfDI27D6PceYL+//7XwjzLW2g0879WaL737dB4/OXzNHkz6jbb1X5Ox9Xc&#10;Dchk5X7XHdsNOA5dJBAJ5ONRmE5ep5bXX2ffiLWkvRWyg+eLY81G/cV6eaVuW9rplYuJCYTqO9bz&#10;yUB+P2mmjTCdz1YKdUv3mrpzL+Tn7rmWYhwoLdlsEpJS7iaG870nlW6nuw8quXUTSasbstn+ong2&#10;GS7W61aK729/MqjbtMgNZ+PQaVa/g0WBK155Nnp9fMft+n5357hNF57P5vMQPv7tuN133w9JchvO&#10;0PiwrjVqduLdT0aHcbtmfIgLhjCZTcupKB5MX7YVJUtBp5E/M4xrrpUV49vhNbnc1qt+d9fo96A8&#10;t19u55avz/t7lSNMe7uVnMTZBJL8Hh9a+TX16nwsWsmGx88rj9tL+R6WFWPvBt0vjuv3JuWHa4w/&#10;5bnWuv1/1Lsbfnf/6YnFn/Sfh6/d/8KJZU6zMd26UyleXM+Ne48reQkCZxWYZ1n4fPjiTNWLnz37&#10;+XW3nc+ZVy1JzfPz/IRn8EY+h+/83B8IxfNQUa74LJ7hN2Gp+y2g9rntEjub5PeH1he+FiYffrDY&#10;y/L6InlJK1lpbnEb5xWfHDxbqfd4+16lzE5r9Xm6XzcPXmopm07D8rwgy8tn2Tx/JkqXSlklQIAA&#10;AQIECBAgQOAmCOT/WshCgAABAgQIECBAgAABAgQIECBAgAABAgQIECBAgAABAgQIECBAgAABAgQI&#10;ECBAgAABAgQIECBAgAABAgQIECBAgAABAgQIECBAgAABAgQIECBAgAABAgQIECBAgAABAgQIECBA&#10;gAABAgQIECBAgAABAgQIECBAgAABAgQIECBAgAABAgQIECBAgAABAmcVyKbjENJGSPK/TV3mo37U&#10;taSzFcWbHGST3HdpSVqdpcgqAQIECBAgQIAAAQIECBAgQIAAAQIECBAgQIAAAQIECBAgQIAAAQIE&#10;CBAgQIAAAQIECBAgQIAAAQIECBAgQIAAAQIECBAgQIAAAQIECBAgQIAAAQIECBAgQIAAAQIECBAg&#10;QIAAAQIECBAgQIAAAQIECBAgQIAAAQIECBAgQIAAAQIElgTq3jM7ny4VOP/q6B/9H3kj2aKhpLsT&#10;Go+/vIhv7UqzXTm04v2zSSV7AxLFe4mXlqTpvblLHFZvqEDz698N2WwakkYzhEYrpO/87A09kvN3&#10;O+1uh/lSM9nwYCmKV7Nh/A7wYmvS6cWFRASK86LmHevZZBRa+dxjOp+tNOqW7qOXcu6V9nHYqdI9&#10;b2VHN7TA/MXTuGdJEtKd+3HuFFHS7oZsuL+okY2Hi/W6lW6zVZeOcsPc+m5nO8pdZ/D58MXK3d/r&#10;7Kwsc2EFnv44hEnsnLzztQtrXkOvBFrxnP3o3G6n+fxgxTLO5xEnLf187r9qKca6bDSoFiv1q1Kg&#10;PMbm42uxdBrx8VTq5Ynh9GXZum23PZcNqtd52rtz2w/7So+vmBcW9/ujJRvXnN9HG4/5bH7lOyFp&#10;b4X53tMw23sSZs3uMSWljxMo7rGrlq26edCqSvn2h727K0t92n++ssxpCtRdp3XX82naVJZAWeBZ&#10;PtedZctPxuUSJ8f9fN623Vo9Xh3+BlHMlaeTRYMnPYM33/5KKP42cUm61d8CslH1N4PL7nvrvW+F&#10;yYcfLHZzeP94/mlo3H20yF3Wyrwfzy2Srds1r8iyLDwZrB7TH/eqz5o7+b181bI/OXmekHSqbRRz&#10;5yT/HctCgAABAgQIECBAgMDNElj9i/vNOh69JUCAAAECBAgQIECAAAECBAgQIECAAAECBAgQIECA&#10;AAECBAgQIECAAAECBAgQIECAAAECBAgQIECAAAECBAgQIECAAAECBAgQIECAAAECBAgQIECAAAEC&#10;BAgQIECAAAECBAgQIECAAAECBAgQIECAAAECBAgQIECAAAECBAgQIECAAAECBAgQIECAwKUKzPef&#10;hb2//p+EbDwM2WQYwnwedn793wntL//8pe73PI1no4OoetLpRfFGB9NR1L2k1YliAQECBAgQIECA&#10;AAECBAgQIECAAAECBAgQIECAAAECBAgQIECAAAECBAgQIECAAAECBAgQIECAAAECBAgQIECAAAEC&#10;BAgQIECAAAECBAgQIECAAAECBAgQIECAAAECBAgQIECAAAECBAgQIECAAAECBAgQIECAAAECBAgQ&#10;IECAAAECBI4EkkbjaHXxmc1mi/XzrrxsK4uaSRrNKL61QaMVkm/+agjN9uIvefjejTvcLH8ncZhN&#10;43638mOyELjhAq3v/voNP4KL6375Pd7ZaHBs49moX9lWrl8pIPFGCiQ194psMgrNtDr3KAMVZcrl&#10;6s690O6Wq54uzu/VlWU6qaRuYiLbexp1O73zVkjWsI8qLQftznIUsvEwistBt7F6rjCcjsvVri2e&#10;5fOdFyeMfUXHkvzvbmf7yvqYffT96r7e+Vo1J3MugawZn9shH6eKpbXGM8t4Xpojl3oymL5sq5SO&#10;wnbazK+n0n231QlJ3fi0XLNVGv8mL6/J7qp6eRuDDbr2lg/pKtbn/ReV3SRbO5WcxNkFinlhtv/5&#10;ooHa+/dia/1K892vheKvWObF+Pyi+r3V15Q9EljnOu+Wx7+jyis+H/XurigRwqeD5yvLnKZA3XVa&#10;dz2fps3LLrv/N/6rMP3kR6Fx92FI87/mOz8bOl//xcverfbPIfB0sHeO2iH0X80h1mnkcKycvr5O&#10;TnoGX6e96yqTFL95Fs8Y89e/Jc+H1d8MLrt/rfe+ne/ir0e7mfzog9D4zqModxnBfBDfo9Le7mXs&#10;5tra/Gz4IkyXvt+6jnTy+edufv8vL1tr3GcGK66bpFt9/jqcW9Tky/sXEyBAgAABAgQIECCwWQJv&#10;yL8S2ix0vSFAgAABAgQIECBAgAABAgQIECBAgAABAgQIECBAgAABAgQIECBAgAABAgQIECBAgAAB&#10;AgQIECBAgAABAgQIECBAgAABAgQIECBAgAABAgQIECBAgAABAgQIECBAgAABAgQIECBAgAABAgQI&#10;ECBAgAABAgQIECBAgAABAgQIECBAgAABAgQIECBA4AYLNFth/uKz6ACy8TCKNy3IRoOoS0m3F8Wb&#10;HGSTcdS9pNWOYgEBAgQIECBAgAABAgQIECBAgAABAgQIECBAgAABAgQIECBAgAABAgQIECBAgAAB&#10;AgQIECBAgAABAgQIECBAgAABAgQIECBAgAABAgQIECBAgAABAgQIECBAgAABAgQIECBAgAABAgQI&#10;ECBAgAABAgQIECBAgAABAgQIECBAgAABAgQWAmlzsbpYmc8Wq+demU2qTTRq9lktdeMzSZKE5Bd/&#10;/cYfR5jG78wtDihpem/uzf9iHQGB1wJJZ+t1kK9lo34ULweVbWkavEt7Wcj6kUDS7BytLj6L97C3&#10;6uYeixIvVzqNVilzzHnZPuc76JvV/YS6uUulN5ufmO89jTqZ7j6I4tMGSasbVcnGwyguB9015grD&#10;DbJ+PjoIWf6/k5bdznZo5GPelS0ffT/e1VtfCEl3O86Jzi/QKo1Vs+lhm+01nlkmr8rWdWI2n4fp&#10;iueqbj7Wpfkzw2w8iJtox/fleOPLKMn7vXzGZpPR4Ya68bNcf1gzvy+Xua3xvL8XHVpxTSVpI8oJ&#10;zieQdOJ7czY8fl55vj2pfZLAYI3rfJ17dd0+3uruHo5d82x5FIpL7ufjWjHWnHUfcWv5bxD5dVpc&#10;r9nwYLGpfD0vNmzIyuzZx2G+9+TwL3yYz2Xza6Hz9V/ckN7pRp3A08HzuvTauYPJyfPj5YbSfF45&#10;O3i9vyyfi97U5fDaXLq/Vn4zuIIDa7z1Tki374X5wbPF3iYffi90v/OHFvFlrWT9F1HTae9OFN/0&#10;4OODz1cewtvb92vLFM9O2/lz5EnXxiSfLxf3rK1jnh/T0u9VxY4O5xZ3a3cpSYAAAQIECBAgQIDA&#10;Bgtc4X9d2WAFXSNAgAABAgQIECBAgAABAgQIECBAgAABAgQIECBAgAABAgQIECBAgAABAgQIECBA&#10;gAABAgQIECBAgAABAgQIECBAgAABAgQIECBAgAABAgQIECBAgAABAgQIECBAgAABAgQIECBAgAAB&#10;AgQIECBAgAABAgQIECBAgAABAgQIECBAgAABAgQIECBAgMCaAkmrWymZjYeV3CYlsuFB1J2004vi&#10;TQ6yySjqXtLqRLGAAAECBAgQIECAAAECBAgQIECAAAECBAgQIECAAAECBAgQIECAAAECBAgQIECA&#10;AAECBAgQIECAAAECBAgQIECAAAECBAgQIECAAAECBAgQIECAAAECBAgQIECAAAECBAgQIECAAAEC&#10;BAgQIECAAAECBAgQIECAAAECBAgQIECAAAECRwJJo3G0+vpzNn29fs61rK6tRvOcrap+pQLTcXV3&#10;3ptbNZEhcIMFktJ7vLNR/9ijKW9LujvHlrXhDRdotasA+XvYm2nN3KNUstus1i2fe4dVzns/StPS&#10;nvNwOqnmbmAme/E06nW6+yiKTxsk7W5cZTKM41JU9x2WioRh3RyjXOiK4s+HL1bu6f4VjneH5/tn&#10;vxv36Z3341h0MQLNTtxONg/z0SC009XPLOO6Z51XrfVXXCNFsW7j5VhXGd/aW3Gf6qLy+Pdqf91G&#10;q650lBts0LUXdewKgnk/vtbT3u4V7PXN2kVlXjk+fl75Zslc7dGuc4/dqplvrdPLRj5/equ7+tr5&#10;tP98nebWLlO+XsvX89oNXVHB2fMn0Z7Suw+jWLB5Ak8Ge+fqVD9/1ll3STrxvX4+vLljZXqK3xPW&#10;9TlLueZ734qqTX7yWyGbzaLcRQfF797ZeBA1m/TuRPFNDz7tP1t5CI97944ts7PGvHa/ZLjcWHle&#10;UWybn/Cb1XJd6wQIECBAgAABAgQIbJbA6l/cN6u/ekOAAAECBAgQIECAAAECBAgQIECAAAECBAgQ&#10;IECAAAECBAgQIECAAAECBAgQIECAAAECBAgQIECAAAECBAgQIECAAAECBAgQIECAAAECBAgQIECA&#10;AAECBAgQIECAAAECBAgQIECAAAECBAgQIECAAAECBAgQIECAAAECBAgQIECAAAECBAgQIECAAIFr&#10;FUgajRAa+aviZ9NFP7LxcLG+iSvz0SDqVtLpRfEmB9lkFHev2YljEQECBAgQIECAAAECBAgQIECA&#10;AAECBAgQIECAAAECBAgQIECAAAECBAgQIECAAAECBAgQIECAAAECBAgQIECAAAECBAgQIECAAAEC&#10;BAgQIECAAAECBAgQIECAAAECBAgQIECAAAECBAgQIECAAAECBAgQIECAAAECBAgQIECAAAECBI4E&#10;0vzds6Ulm89KmXOES++1PWolabSOVn3eAIGktxs6f/4vhTCd5H/jULxDN9m6cwN6rosECKwrkHS3&#10;o6LzUT+Kl4PytqSztbzZOoGFQNKqvmM9m45Cq3jv/Yql22xXSsyHpfMyf4d7skZblYaWEkmShlDs&#10;K7+/LZZZfr+74Usxl8sOnkVHke4+iOLTBkmrG1XJxqMoLgfdNeZ7w9mSe7mBK46fDfdX7vFed2dl&#10;mQsr8NMf5E1lUXPJu+9HseBiBLJWdbzJJsO1xqrx/PjxYrA8rhzT1W7j1b7Hg6jEWvfW8hj76prs&#10;rHPtrdG3qEO3KMgGL6KjSXqeayKQCwjK5292wrzyAnaniWMEhmtc51s1861jmqukH23fDU8Gzyv5&#10;5cSn/Wfhvd1Hy6lzrR9er599tGgj6+8t1jdtZT7I5xX5byfLS2P34XJofQMFnp7znOrn84d1l/Iz&#10;+E0eK5NOLzrs6zqW9pe+FcYf/F8h3bkfWl/6dmi9962oX5cRzGvOmTT/HfU2LR+Xnivrju3x9r26&#10;9GFup7UVPg6fH7u92LCfz4Uf9e7WlilfK0Wh6zrHajsoSYAAAQIECBAgQIDA2gKr/+vg2k0pSIAA&#10;AQIECBAgQIAAAQIECBAgQIAAAQIECBAgQIAAAQIECBAgQIAAAQIECBAgQIAAAQIECBAgQIAAAQIE&#10;CBAgQIAAAQIECBAgQIAAAQIECBAgQIAAAQIECBAgQIAAAQIECBAgQIAAAQIECBAgQIAAAQIECBAg&#10;QIAAAQIECBAgQIAAAQIECBAgQIAAgTdDIGlvhWzwYnGw2WS4WN/ElWzUj7qVdHpRvMlBNh1H3Uta&#10;7SgWECBAgAABAgQIECBAgAABAgQIECBAgAABAgQIECBAgAABAgQIECBAgAABAgQIECBAgAABAgQI&#10;ECBAgAABAgQIECBAgAABAgQIECBAgAABAgQIECBAgAABAgQIECBAgAABAgQIECBAgAABAgQIECBA&#10;gAABAgQIECBAgAABAgQIECBAYCGQpovVxcp8tlg970o2m1SbaDSrOZmNFkiS/DxpdQ7/kq07G91X&#10;nSNA4PQCaWcrrjQZhWw+D0nNPaL8DvD0Br0DPD5I0WULJMV9o7Rkk3Fopo1SthpuNavvZy+fe6HT&#10;rVY8S6bRCmHp/fDZtGbucpZ2r7FO9uKzELIs6kG6+zCKTxsk7dg7mwxPbKJb8x2WK4w2yPrz4X65&#10;e5X4XmenkrusRPbRD+KmC8+HX4xzoosRaNaMVeNhaHdL98aavU1m05rsy9RgOjp229GGbjMff4pl&#10;PHj5efT/7d7R2vGfrfiaDK+e4TqN6vhZbmSdvpXr3JZ43t+LDiX1bBN5XESQlOaG2bB/Ec1q45QC&#10;61zn69yrj9vto9698L3wo+M2H+af9J+fuP20G8vX63zw4rRNXFn5+fMnlX2ld883F6s0KHGhAuP8&#10;nr43Pt94dbBifrzc4cpYOTrfvpfbvur1pBvPW+bXNO63vvRz4e5v/Huhcf/tKyNI8jl69xf/ZMj6&#10;L0IxxyjGpXTnrSvb/2XvaJ4/Uz4dxHOnun0+zu8Jxy07pefIunL75bnwUqGkXZ2Tm1ssAVklQIAA&#10;AQIECBAgcIME/CuhG/Rl6SoBAgQIECBAgAABAgQIECBAgAABAgQIECBAgAABAgQIECBAgAABAgQI&#10;ECBAgAABAgQIECBAgAABAgQIECBAgAABAgQIECBAgAABAgQIECBAgAABAgQIECBAgAABAgQIECBA&#10;gAABAgQIECBAgAABAgQIECBAgAABAgQIECBAgAABAgQIECBAgAABApshkLS7IRu8WHQmGw8X65u4&#10;kg0Pom4lnV4Ub3KQTUZR95JWJ4oFBAgQIECAAAECBAgQIECAAAECBAgQIECAAAECBAgQIECAAAEC&#10;BAgQIECAAAECBAgQIECAAAECBAgQIECAAAECBAgQIECAAAECBAgQIECAAAECBAgQIECAAAECBAgQ&#10;IECAAAECBAgQIECAAAECBAgQIECAAAECBAgQIECAAAECBAgQOBJI0ubR6uIzm88W6+demU0rTSSN&#10;6j4rhSQIECBA4MoE6t7jnY36IdnaqfQhG/ajXNLZjmIBgSOBpNk+Wl18Fu9hb7Uai/i4lW6jpm5+&#10;TkZL+4LeP99shbD8evjZJNrNTQzme08r3U53H1Ryp0kk7W5UPBsPo7gcdGu+/3KZ4XRcTl1b/Gy0&#10;v3Lf97vVMXFlpbMW+OkP4ppvfzUk6eprJ64kWkug1akUK87v9vZuJV9OjGuedY7K9PPxbtVyNNZl&#10;o0FUtHy9RRtfBUm539k8ZONBaLW3QhqSkEd11Q5zw+nNH+eOPbgVG+b9vahE2lv9PUcVBCsFyvPK&#10;4ry0XL3AOvfYde7Vx/X8ce/ecZsW+U/7zxfrF7FSvl7L1/NF7OOi2pjtfVppqrH7sJKT2ByBzwbx&#10;/eEsPVvn3n/UbtqNn2XKz9lH5W7CZ2XcLz+3XdFBFHOjxv23r2hvL3eT5r+Z9H75T1/pPq9yZ8V1&#10;MV3x3wmKe8mdTnw+L/dxO5+brloOJsc/WyZpPrPNn0WXnz+L36ssBAgQIECAAAECBAjcPAH/Sujm&#10;fWd6TIAAAQIECBAgQIAAAQIECBAgQIAAAQIECBAgQIAAAQIECBAgQIAAAQIECBAgQIAAAQIECBAg&#10;QIAAAQIECBAgQIAAAQIECBAgQIAAAQIECBAgQIAAAQIECBAgQIAAAQIECBAgQIAAAQIECBAgQIAA&#10;AQIECBAgQIAAAQIECBAgQIAAAQIECBAgQIDANQsk7W7Ug2w8jOJNCrIsC9l4EHUp7faieKOD2TTq&#10;XtLqRLGAAAECBAgQIECAAAECBAgQIECAAAECBAgQIECAAAECBAgQIECAAAECBAgQIECAAAECBAgQ&#10;IECAAAECBAgQIECAAAECBAgQIECAAAECBAgQIECAAAECBAgQIECAAAECBAgQIECAAAECBAgQIECA&#10;AAECBAgQIECAAAECBAgQIECAAAECC4FGY7G6WCm9I3WRP8NKNp1UazVb1ZwMAQIbI5AVY0Bx7ebX&#10;atJobky/dOTyBJJO9T3e2egghK2dyk6zUT/KJZ2tKBYQWAg024vVo5VsMg6tzvZReOxnt65u+dxr&#10;X9C5V97XdHxsv27KhuzF00pX090HldypEu1uVDwbD6O4HHQaq+d7w9nmWH8+3C8fQiW+371TyV1G&#10;Inv2cQiDvajp5N33o1hwcQJZeQzImy7O73a6eg40PuG5aTAdrexk9+g6GQ/isjX35bhAHpWuycPt&#10;k3yf+dhYjKH9E/Y/z+ZhPJuE9tH+K43f3kQ2iK/1pLd7ew/2mo6s8c5XQ/v3/YmQdHshaed/5orX&#10;8k0M15jPbDU7Z+7bw97dlXWLe+t0PgvNtOZ3p5W1qwWSrfg+XL6eqzWuLzN//iTeef5snW6vNosr&#10;ia5S4Elp7nWWfR9MTp4fL7eZ5tdQeuetfIwsxsleSHfuLW++Uevl3xPKvxncqIPR2Ujgk/6zKK4L&#10;HvdOPnd3Wquf2/fLc+HSjopzbPn5c176baBUXEiAAAECBAgQIECAwIYKrP7FfUM7rlsECBAgQIAA&#10;AQIECBAgQIAAAQIECBAgQIAAAQIECBAgQIAAAQIECBAgQIAAAQIECBAgQIAAAQIECBAgQIAAAQIE&#10;CBAgQIAAAQIECBAgQIAAAQIECBAgQIAAAQIECBAgQIAAAQIECBAgQIAAAQIECBAgQIAAAQIECBAg&#10;QIAAAQIECBAgQIAAAQIECBC4LoGk1Yl2nY2HUbxJwWHfsizq0vzgeRj/9j8M6e6D0HzwhWjbpgX3&#10;/83/MGSzWcimo5BNRqFsv2n91R8CBAgQIECAAAECBAgQIECAAAECBAgQIECAAAECBAgQIECAAAEC&#10;BAgQIECAAAECBAgQIECAAAECBAgQIECAAAECBAgQIECAAAECBAgQIECAAAECBAgQIECAAAECBAgQ&#10;IECAAAECBAgQIECAAAECBAgQIECAAAECBAgQIECAAAECBK5RIG1Udz6fVXNnzcym1ZqNZjUnQ4DA&#10;tQrMR/3w/L/+90OYTvJ+vHzH8/Yf/9dD+/3ff639svOrEUg6vcqOsmG/kisSWX6uLC9Jt1p3ebv1&#10;N1cgSdMQmq1X48orh/zd6810dyVKt6hXWirnZHurVOKMYaO0r8Nx8IxtbUi1+YunUU+Srd2QNNtR&#10;7rRB0urEVabjkGVZSJIkzr+Kumvsb7gh1qO8H8P8eE5amvmcebvdPanIxW376Q+qbb3zfjUnczEC&#10;5XM7bzUbD0NrjWeWybzmWedVrwYrzqmiWLfx6rosl13nXKvpd8jH2JfttkJ/+nL9MFHzf0X/2uXx&#10;r6bcbUrNhwchlJ510607t+kQN+JYmm9/JRR/lusVWGcM6tTMt9btdVF3t90Le+P42WC5fpY/Vz4d&#10;7IW3t+8vp8+8nvZKc8j8ei6u67S7feY2L6vibO9J1HRj92EUCzZP4Ong+bk71X91H16noe7v+bVQ&#10;/N2GJS39nnB4v70NB+YYwicHz1YqvL1978QyO2vMa/cngxPbOPzN6sVnizLl36UWG6wQIECAAAEC&#10;BAgQILDRAvl/NbQQIECAAAECBAgQIECAAAECBAgQIECAAAECBAgQIECAAAECBAgQIECAAAECBAgQ&#10;IECAAAECBAgQIECAAAECBAgQIECAAAECBAgQIECAAAECBAgQIECAAAECBAgQIECAAAECBAgQIECA&#10;AAECBAgQIECAAAECBAgQIECAAAECBAgQIECAAAECBAgQIECAwGkEknY3Kp5NhlG8SUHSaITeH/mX&#10;w9av/nMh6Wwddm34D/5W2P9f/4sw/uDvbFJXj+1LcQxppxcaO/cPP48taAMBAgQIECBAgAABAgQI&#10;ECBAgAABAgQIECBAgAABAgQIECBAgAABAgQIECBAgAABAgQIECBAgAABAgQIECBAgAABAgQIECBA&#10;gAABAgQIECBAgAABAgQIECBAgAABAgQIECBAgAABAgQIECBAgAABAgQIECBAgAABAgQIECBAgAAB&#10;Am+0QNJoVo4/m00rubMmstmkUjVptCo5CQIErlfgcCyYjvNOZIuOZNPq9bvYeE0rs6e/G2Z7T0M2&#10;n19TD27nbpNur3Jg2WhQyRWJbNSP8kn+Pm0LgeMEkmYn2pRNRqFdM/eICuXBVqlesX1eOvfCq/fQ&#10;l+ueOm6W5iU1c5dTt3nNFbJ8nFxekt0Hy+GZ1pN2t1pvPKzmXmW6jfax2442DA/vO0fR9X1+Pnyx&#10;cuf3u3dWlrmoAtlH34+b2nkrJHfeinOiixOoGW+y/Nxupo2Q5P87aRmf8Nw0yMe7VUs3H38On5dK&#10;ZZP26ntr0orH12Jf2eTlNdlZ43lrU66/VUYXuT0bVK/1tHd11/ZFHou2CJwkkGVZGK24x7bS5uE4&#10;d1I7q7Y96t1dVSR82n++ssy6Bequ17rret32LrPc/PmTqPl092EUCzZP4El/79ydmsynYXLC3ODc&#10;O9jQBiq/J+TzGr/ZbOiXdcpufdJ/trLGo969E8vstLdO3F5s3D/hubLYXj7Hyr9LFWUsBAgQIECA&#10;AAECBAhsvkD1XyZtfp/1kAABAgQIECBAgAABAgQIECBAgAABAgQIECBAgAABAgQIECBAgAABAgQI&#10;ECBAgAABAgQIECBAgAABAgQIECBAgAABAgQIECBAgAABAgQIECBAgAABAgQIECBAgAABAgQIECBA&#10;gAABAgQIECBAgAABAgQIECBAgAABAgQIECBAgAABAgQIECBAgAABAtcqkLS70f6z0TCKNylImu3Q&#10;/bl/5rBL49/8e2E2Giy6l002t9+LTlohQIAAAQIECBAgQIAAAQIECBAgQIAAAQIECBAgQIAAAQIE&#10;CBAgQIAAAQIECBAgQIAAAQIECBAgQIAAAQIECBAgQIAAAQIECBAgQIAAAQIECBAgQIAAAQIECBAg&#10;QIAAAQIECBAgQIAAAQIECBAgQIAAAQIECBAgQIAAAQIECBAgQIDAugJpo1pyPqvmzpjJZtNqzUaz&#10;mpMhQOB6BRqtyv6z6aSSu+7Ewd/+q2H25MchpGlI77wV2t/8lZD+/B++7m7d+P0nnV7lGOajfiWX&#10;ZfOQjeN3fdfVrVSUeGMFklY7ZEunTDYdh7e6d1Z6PNjarZTJyudke6tS5iyJpNkK2XLFDRz7lru3&#10;zvp872lULN19EMVnCZJWt1ItmwxD0qn/Htr5fC/Ja0S2pRaGs3Epcz3h58P9lTu+391ZWeYiCmSz&#10;/N77ye/ETb37fhyLLlag5tmkOLeLpTiPR8V3cswymU9DlmUhSYqzPV4G+Xi3auk22iGMBtVix1xX&#10;UcFWJwoPg8no8KNTM68rF16nf+U6Nz2e919UDiHprb4nVSpJENhwgWLcOun+W3R/q5mPP+dcHvbu&#10;hh88++jEVp70n5+4/TQb667X4rpu3H/nNM1cSdnZ3pNoP427D6NYsHkCTwd7KztV3F9PmhcUDfTz&#10;e/HdmrnFysZvcIG63wSKZ7dk62rmzzeYbqO7Ps/nuOuM4W9v3z/xOLZrniPLFfbHNfPhpUJp6Ter&#10;bFj9vWqpuFUCBAgQIECAAAECBDZUwL8S2tAvRrcIECBAgAABAgQIECBAgAABAgQIECBAgAABAgQI&#10;ECBAgAABAgQIECBAgAABAgQIECBAgAABAgQIECBAgAABAgQIECBAgAABAgQIECBAgAABAgQIECBA&#10;gAABAgQIECBAgAABAgQIECBAgAABAgQIECBAgAABAgQIECBAgAABAgQIECBAgAABAjdBYL7/LEyf&#10;fBjCfJ7/zUKWf7bf//0hSdOb0H19JHBmgaTdjepmk2EUb2pQ6ff4ZvR7Uz3162YJZLP8PpVlIWk0&#10;blbH9ZYAAQIECBAgQIAAAQIECBAgQIAAAQIECBAgQIAAAQIECBAgQIAAAQIECBAgQIAAAQIECBAg&#10;QIAAAQIECBAgQIAAAQIECBAgQIAAAQIECBAgQIAAAQIECBAgQIAAAQIECBAgQIAAAQIECBAgQIAA&#10;AQIECBAgQIAAAQIECBAgQGB9gbT67srivZYXtkwn1aYazWpOhgCBaxVIkiSEYjzI37++WGY11+9i&#10;4/WszPeevtxx/o74+fMnIUxG19ORW7bX8vu8i8PLRv3KUWajQSWXdnqVnASBI4Gk1TlaPfzM8mv2&#10;q/feCVvNdhhMx9G2o+Bx71542Lt7FC4+s9J75pP21mLbuVYarbj6Bo59cQdPjop3k2f7n0WFkjsP&#10;ovgsQe04UfpOltst7iud/HseHvM9F2Wn+T1nlo/njTRdrnrl68+G+yv3ea+7s7LMhRT45Hfye/E0&#10;aip59/0oFly8QJaPJ8n49T3uaLxp588toxVjwiT/vtrlcSTv4mC6eo7SLeoNDqoHtM741upW6726&#10;JruNdnVbKTNco3+lKhsVTj/+YZj89LdD1t8L8/6LkOTf1fav/caJfZznZctLurVbTokJ3HiBtcaf&#10;/B593uVRPmdbtXzaf7aqyNrb667Xuut67QYvqWBxD8kG8dwivfvwkvam2YsQ2M/nAKvu9620GR5v&#10;3wsf7n164i4PJsNwt7t9YpnbtjGp+U3g8PeErYubP89efBbS/BkxaVR/x75tnptyPE8He2GWzU/s&#10;TvFcv7Ni3trMf2vsrnguLObT41kxp67/bwblc6zu96oTO7rGxsHf/xuhcfdRaH7xG8HvXGuAKUKA&#10;AAECBAgQIEDgDAL1M/4zNKQKAQIECBAgQIAAAQIECBAgQIAAAQIECBAgQIAAAQIECBAgQIAAAQIE&#10;CBAgQIAAAQIECBAgQIAAAQIECBAgQIAAAQIECBAgQIAAAQIECBAgQIAAAQIECBAgQIAAAQIECBAg&#10;QIAAAQIECBAgQIAAAQIECBAgQIAAAQIECBAgQIAAAQIECBAgQIDAmycw+d3fCv2/9d9EB97+6ndC&#10;SDtRTkDgtgkkrW50SNl4GMWbGiTtm9nvTfXUr80XePZX/4Mw7++FMJ2EkM3D1q/8mbD1+//E5ndc&#10;DwkQIECAAAECBAgQIECAAAECBAgQIECAAAECBAgQIECAAAECBAgQIECAAAECBAgQIECAAAECBAgQ&#10;IECAAAECBAgQIECAAAECBAgQIECAAAECBAgQIECAAAECBAgQIECAAAECBAgQIECAAAECBAgQIECA&#10;AAECBAgQIECAAAECBM4kkCRJ/o7lNIT5/HX9+fT1+jnXslm1raTRPGerqhMgcBkCSbMdsvFg0XRW&#10;vOd2g5b58CDqX9G19O7DDerhze1KkqQh6fRCNuovDmJ5/SiZDV9vP8ol3d7Rqk8CVYFWJ85NRqHd&#10;aIU/9bO/FP7nH/zdMJrF48yddi/8sz/73bhOHh2OR9NxnO9sxfFZo2YrqrlpY1/UuTWC7OB5CKX5&#10;V7r7YI2aJxdJ2t1KgWw8rOSWE91GOwzL39tygXx9OBuH7bTadqnYpYafj/ZXtn+/u7OyzEUUyD76&#10;ftxMPj6Hx1+Jc6KLF2jmY9XyHOjVud1KVz+3jPPrrRjXyssgH+9WLcU1ko2eVIol64xv5fG1aOXV&#10;Pjs1/SnvZDApjanlAhsej3/4/4bh3/8bi14W85jtX/uNRVy3kvVfxOn8WTjZ2o5zIgK3QGCd67ub&#10;P/udd3nUu7uyiSeDvZBlWTj87Wll6ZMLHF6vxW9YeXtHS+W6PtpwjZ+zveq43tj13HqNX8nKXT/N&#10;z9NVy4Ot3bDdWj1n7U9Pnh+v2s9N3J7W/CZQ93vCeY5t/3/7L8Pss5+G1s98PbTe+3ZoffnnQuMC&#10;nnHO06fbXveTg89XHuLj7fsryxQFdlpbK58L9/O5+Ftbd2rbK+Z5y8t86ber5fxZ14v2Bn/3f3p5&#10;f8nvM83HXw5bv/zrofXFb561SfUIECBAgAABAgQIEKgRWP1re00lKQIECBAgQIAAAQIECBAgQIAA&#10;AQIECBAgQIAAAQIECBAgQIAAAQIECBAgQIAAAQIECBAgQIAAAQIECBAgQIAAAQIECBAgQIAAAQIE&#10;CBAgQIAAAQIECBAgQIAAAQIECBAgQIAAAQIECBAgQIAAAQIECBAgQIAAAQIECBAgQIAAAQIECBAg&#10;QIAAAQKFQJKkFYhsPgtJJStB4HYJJJ2t6ICy8TCKNzVI2t2oazel31GnBQROIXB4jk9GixrZdLxY&#10;t0KAAAECBAgQIECAAAECBAgQIECAAAECBAgQIECAAAECBAgQIECAAAECBAgQIECAAAECBAgQIECA&#10;AAECBAgQIECAAAECBAgQIECAAAECBAgQIECAAAECBAgQIECAAAECBAgQIECAAAECBAgQIECAAAEC&#10;BAgQIECAAAECBAgQIHBLBdJGCPP564PL37t8YctsWm2q0armZAgQuH6BZn5tjgev+zGbvF7fgLX5&#10;8yeVXqS7D8PS6FXZLrG+QPEu8mzUX1TIhq/Xj5LZ6OBodfGZtHuLdSsEygJJqx2lssnL92b/zJ2H&#10;4V/7+T8W/vGT3wmf9p+FNEnDuztvhW89+FJoN5pRnSJYPjcXG9tbi9VzrZTnJRs29p322LIXTytV&#10;kt0HldypE+1upUo2GVZyy4lucV95/dr05U2L9WH+LvXtVrXtRYErWHk23F+5l3udnZVlLqTAR9+P&#10;m3n0pZC0OnFOdOECWT5WJUutZuOX53a7PD4slTlaHdc97+QbB/m5vWrp5O1ny3OvowprjG9J3Vg5&#10;eXnBFe2uWoaz1f1b1cZ1bk97u9Hui/tElj/HJsWz7XFLvi3duR/mgxch5N9b0t0JSX7/sRC4bQLF&#10;vXXVstWM52irytdt38nHqm7ezkn7m+bX5bPRfrjfvVPXxKlyxfVaXLdZcQ2/WuaDvaPVjfmsfW69&#10;+2hj+qcjVYEn/efVZCnzML/vrDMv6L+6F5eq3+ow6WxXjm9e83tCpdCaifnwIMw++TAvnYXJ7/yj&#10;w79u/0+E3q/8mTVbUOwsAp/kz+mrlse9e6uKHG7fyZ8lnwxOvs728znxW1v194qkE//ulOXnxEUu&#10;0x//Zn56ZS+bzD+nH/8w5JPKi9yFtggQIECAAAECBAgQyAWq//UPCwECBAgQIECAAAECBAgQIECA&#10;AAECBAgQIECAAAECBAgQIECAAAECBAgQIECAAAECBAgQIECAAAECBAgQIECAAAECBAgQIECAAAEC&#10;BAgQIECAAAECBAgQIECAAAECBAgQIECAAAECBAgQIECAAAECBAgQIECAAAECBAgQIECAAAECBAgQ&#10;IECAAIF1BdJGteR8Vs3JELhlAkmrGx/RdByy+TwkaRrnNyxK2nG/s8low3qoOwQuViBptkK23ORk&#10;vBxZJ0CAAAECBAgQIECAAAECBAgQIECAAAECBAgQIECAAAECBAgQIECAAAECBAgQIECAAAECBAgQ&#10;IECAAAECBAgQIECAAAECBAgQIECAAAECBAgQIECAAAECBAgQIECAAAECBAgQIECAAAECBAgQIECA&#10;AAECBAgQIECAAAECBAgQuIUCSdrM32k5WRxZNru49y5ns9ftHu0gaTSPVn0SILBBAkkjfr9tNq1e&#10;v9fZ3fnek8ruG7sPw7ySlTiLQNLp5dWeLqpmo/5i/WilLpd0i3oWAvUCSbMTbcimr98V32t1wnff&#10;/Ua0/big7twL7a3jip8u32zH5ac3+93e873X1/HRgaV3HhytnvkzaXUrdbPx6++zsjFPdBsl25pC&#10;w2v2zrIsPB8d1PQsTt3rbseJS4iy/vMQ9j6NWk7efT+KBZckUB6rxoPDHbXXeG6ZzKeVTs3m81CX&#10;Xy7YyeddSZKEbFy93649vhX37uX79eTlNdnN2161XPe1t6p/q7anvTuVIln/RUh27lXyR4nud/5Q&#10;KP6KZT4a5PYvv+ej7T4J3BaBda7vbnn+c8aDf7R1N3z4Ir53lZv6NL+/3e9Wr9lyuXXi1he/eXjt&#10;pr3dkOTjQOsLX1+n2pWWmZWfW9M0pDv3r7QPdnY6gaeDvZUVHmzthnm2+teHg8lwZVu3rUDSqT6X&#10;1T6/nfHAJz/+zbxmFtVuvfetKBZcvMAnB89WNvp4+/h513LlnTWe3fcnx8/L0vLvTvNZyPLnyOSC&#10;7mWTD7+33N0Q8nab73w1zokIECBAgAABAgQIEDi3gH8ldG5CDRAgQIAAAQIECBAgQIAAAQIECBAg&#10;QIAAAQIECBAgQIAAAQIECBAgQIAAAQIECBAgQIAAAQIECBAgQIAAAQIECBAgQIAAAQIECBAgQIAA&#10;AQIECBAgQIAAAQIECBAgQIAAAQIECBAgQIAAAQIECBAgQIAAAQIECBAgQIAAAQIECBAgQIAAAQIE&#10;3mCBtFE9+Pm8mjtnZvKT3wpJq53/dUPS2cr/eiFpeFX3OVlVP4dA0u5WameT4eG5WdmwQYlyv7Px&#10;cIN6pysELl4gabajRrPpJIoFBAgQIECAAAECBAgQIECAAAECBAgQIECAAAECBAgQIECAAAECBAgQ&#10;IECAAAECBAgQIECAAAECBAgQIECAAAECBAgQIECAAAECBAgQIECAAAECBAgQIECAAAECBAgQIECA&#10;AAECBAgQIECAAAECBAgQIECAAAECBAgQIECAAAECt1Cg/O7l+eziDnI2jdvyruXYQ0RgkwSapXeh&#10;b9j7bWd7T2KtRisk23dDGI/jvOhMAkmnF9XLRv0oLoJsNKjkyvUqBSTeaIGkVXpv9uRs1+u85nxM&#10;OlsXY5uPJdGyYWNf1Lc1guxFaaxsb4WLuE6Tdre698mwmlvKdEvvTV/atFgdzq73XeovxoMwXTH3&#10;3W51Q7t8niyO4AJXPvp+tbF33q/mZC5eoNWJ2szGL8/t9hrPLuPy807e0mA6itqrC7qNl+Nj3b01&#10;rHHtHLaZn5theXx8dU121zhfB2ccj+uO5TpyydZuZbfzwYuQ7tyr5OsSaXEPuaj7SN0O5Ahco8Ba&#10;Y1AzHvfO2t1Hvbvhwxefnlj9Sf95+MZbXzyxzLobd/74n1+36LWVmz+P52LpzlshSdNr648drxZ4&#10;OthbWehBft85WDH3LRrpT1bPAVbu7IYVKJ7Ltn71zx4+c6Td3uFn4613L+woJh9+L24rn7c13/5q&#10;nBNdqMA8m4d1rovHvfXmXTut1c/u+6/m33UHkvR2Q7r74PDcKp5t0+L3q/m8ruiZcpMffRDVa/3M&#10;10OyxnNAVElAgAABAgQIECBAgMBKgdK/RFhZXgECBAgQIECAAAECBAgQIECAAAECBAgQIECAAAEC&#10;BAgQIECAAAECBAgQIECAAAECBAgQIECAAAECBAgQIECAAAECBAgQIECAAAECBAgQIECAAAECBAgQ&#10;IECAAAECBAgQIECAAAECBAgQIECAAAECBAgQIECAAAECBAgQIECAAAECBAgQIECAAAECC4EkTRfr&#10;RyvZfHa0eiGfRXsv/of/NGqr94f/XOj+/B+McgICVymQtLuV3WXjYQidXiW/SYmkFff7sM+b1EF9&#10;IXDRAq121GI2HUexgAABAgQIECBAgAABAgQIECBAgAABAgQIECBAgAABAgQIECBAgAABAgQIECBA&#10;gAABAgQIECBAgAABAgQIECBAgAABAgQIECBAgAABAgQIECBAgAABAgQIECBAgAABAgQIECBAgAAB&#10;AgQIECBAgAABAgQIECBAgAABAgQIECBA4PYJdL79qyGb5O+xbDRCkjZC892vXdhBZtNJ3FajGcci&#10;AgQ2RiBptKK+ZLPS9Rttvfpg/vxJtNN090FIkiTKCc4ukJTeOT4f9SuNzYfVXNLeqpSTILAQaHUW&#10;q8VKNhlF8bpBVnPuhXZv3eonlkuarZAtlyjPXZa33YD1+d5nUS+LsfIilqSYwyVp/iXOF81l4+Fi&#10;vW6l24zfm15XZnTN71J/Ntyv61aUu9fdieLLCrKPfhA33dkO4f47cU50KQJZ6VzNJi/P7Va6+tll&#10;XDNf6q8x1nWP5l3jQXxM+fe+9vzmmDG22Bk9HQAAQABJREFU01h97Q2mZxuP485eX5T27lR2Pu/v&#10;VXISBN5EgeEa99at0rh3VqeHvbsrq37af76yzG0qMNuLn1sbdx/epsO7dccyz+e2nw1frDyuh1u7&#10;K8sUBfqv5hBrFb4lhZL8GWHr9/2xSzuayYcfRG23fubrIcl/w7ZcnsDTwV6YLT331e1pq9kJO2v+&#10;HrROuYNJaU68tNP2l38+FH+Xscw+/2mYHzyLmm699+0oFhAgQIAAAQIECBAgcDECq39tv5j9aIUA&#10;AQIECBAgQIAAAQIECBAgQIAAAQIECBAgQIAAAQIECBAgQIAAAQIECBAgQIAAAQIECBAgQIAAAQIE&#10;CBAgQIAAAQIECBAgQIAAAQIECBAgQIAAAQIECBAgQIAAAQIECBAgQIAAAQIECBAgQIAAAQIECBAg&#10;QIAAAQIECBAgQIAAAQIECBAgQOA2CqSN6lHNZ9XcOTLZeFipnbS6lZwEgasUSNrVc7DuXL3KPq2z&#10;r3K/s0n1+lqnHWUI3BSBpNmOuppNx1EsIECAAAECBAgQIECAAAECBAgQIECAAAECBAgQIECAAAEC&#10;BAgQIECAAAECBAgQIECAAAECBAgQIECAAAECBAgQIECAAAECBAgQIECAAAECBAgQIECAAAECBAgQ&#10;IECAAAECBAgQIECAAAECBAgQIECAAAECBAgQIECAAAECBAgQuH0CW7/yZy7toDq/8AdD+2u/N0xH&#10;o5DNJiHM55e2Lw0TIHA+gaTZihrIpvk1u0HLbO9J1JvG7sMoFpxPIO32ogayUT+KiyAbHUS5pL0V&#10;kjSNcgICywJJq7MchjAZxfGaUd35GNrdNWuvKFYa+/IzfUWFzd6cvXgadTC58yCKzxMkna2QDV+P&#10;A9l4eGJz3UZ8X6krPLzmd6l/Ptyv61aUu9/dieLLCLIsnyN//E/ipt/9WkiSJM6JLkegNFYdndvt&#10;RnPl/ibzaaXMYLp6rOs22y/rjQdx/fw6W3cpxthoxHo1xt6Ea2/dYzyuXNrbrWzKBi8qOYmbI3A4&#10;DmZZPrds3JxOb2hPB2vcW7eOxqBzHsOj3r2VLXzaf76yzG0qMH8eP7emdz23bvL3W8wF5/nYc9Ky&#10;09oKnfya6ZXmC3V1Ds74vFPXVpHr/9//S5g9+UlI8uf1tNMLjYc/Ezrf+KXjit+6/Oyzn4bsIB5D&#10;Wu9969Yd56Yd0CcHz1Z26e3t1eP/USPbazy775fnxEeVL/lz8qMPKntovffNSk6CAAECBAgQIECA&#10;AIHzC6z+tf38+9ACAQIECBAgQIAAAQIECBAgQIAAAQIECBAgQIAAAQIECBAgQIAAAQIECBAgQIAA&#10;AQIECBAgQIAAAQIECBAgQIAAAQIECBAgQIAAAQIECBAgQIAAAQIECBAgQIAAAQIECBAgQIAAAQIE&#10;CBAgQIAAAQIECBAgQIAAAQIECBAgQIAAAQIECBAgQIDAbRVIG9Ujm8+ruXNksvGwUjvpbFVyEgSu&#10;UiDp9EJ691FI2t2Xf638s9m6yi6caV9Ff6Mly0I2GYWk1YnSAgK3RSBptuNDmU7iWESAAAECBAgQ&#10;IECAAAECBAgQIECAAAECBAgQIECAAAECBAgQIECAAAECBAgQIECAAAECBAgQIECAAAECBAgQIECA&#10;AAECBAgQIECAAAECBAgQIECAAAECBAgQIECAAAECBAgQIECAAAECBAgQIECAAAECBAgQIECAAAEC&#10;BAgQIEDgFAJp/m7bkP9l01nI8vfDWggQ2GCB8nunZ5v1ftv58ycRXnr3YRSfNpg/+zhM/8HfzMen&#10;/DiLY80/W3/4N0J6563TNnUryhfvIl9esmF/OTxcz0aDKFeuE20UEMgFyu/NzqbjM7lko9L5mCQX&#10;9775RivuU97HbD4LSdqI8zckmr94GvU03X0QxecJklYnZMODRRPZeLhYr1vplt+bXlNoeM33mmej&#10;FzW9ilP3uztx4jKipz8JYVwaY995/zL2pM06gWYnyh6d2+1GM8rXBePZtJIerDHWdRvtw3qVe2s7&#10;vh9XGl9O5NdktExGh2G7PK5FhV4GwzX6WFNtY1JJuxtCcZxLY8i8v/p63pgD0JGKwPyzn4aD/+4/&#10;DsnO/VDcu9Ldh6Hze/9oCL27lbISJwusc32vc48+eS8vt97L75GNJA2zbH5s8cF0FA7yOcN2cd2+&#10;AUvzC18Ls2efhvnzT0Mxh23k57JlcwWeDvZWdu5Bb/ewTK+5+hzuT06eH6/cWanA9KN/EqY/+c1F&#10;tvWVXwidb/zSIr7tK5MPv1c5xNZ7367kJC5W4JP+s5UNPu7dW1nmqMBOa+to9djP/RXPlsdWPOeG&#10;8jlW/CbYuPf4nK2qToAAAQIECBAgQIBAncDqX9vraskRIECAAAECBAgQIECAAAECBAgQIECAAAEC&#10;BAgQIECAAAECBAgQIECAAAECBAgQIECAAAECBAgQIECAAAECBAgQIECAAAECBAgQIECAAAECBAgQ&#10;IECAAAECBAgQIECAAAECBAgQIECAAAECBAgQIECAAAECBAgQIECAAAECBAgQIECAAAECBAgQKATS&#10;tOown1Vz58hkk2GldtLqVnISBK5SoPngC+Hev/oXr3KXF7KvpF29drLxMCStzoW0rxECGyfQbEVd&#10;yqbjKBYQIECAAAECBAgQIECAAAECBAgQIECAAAECBAgQIECAAAECBAgQIECAAAECBAgQIECAAAEC&#10;BAgQIECAAAECBAgQIECAAAECBAgQIECAAAECBAgQIECAAAECBAgQIECAAAECBAgQIECAAAECBAgQ&#10;IECAAAECBAgQIECAAAECBAgQILC+QNbfC/O/89+HULwn9NVf+qv/YkgefWn9RpQkcEUCSaMd7Smb&#10;TqL4OoNsMgrZ4EXUhXT3YRSfNijeVz374T+Mq40HcfwGRUmnFx1tVmORjfpRmaQb14k2CgjkAuV3&#10;whfX8lmW6rm3fZZm6uuU3u19WKgY/9qN+vIbnM2GByHkY9vykpxzrFxuK7S7UZhN4n1FG/Og04zv&#10;K+XtRTy85nepfz7cr+tWlLvX2YniSwk++n612Xe+Vs3JXIpA1upE7RZzhGJpNVpRvi6YzKaV9GCN&#10;sa571Hb5ftuJr7NK48uJVqnsUb/TRmgkaZhl8+XS0fpwlj+f3PAl7d0J8xefLY5i3o/niosNVm6E&#10;wHzvSQj5OZu9eBpmxd9PfjN0/qlfuxF937RODta4t3bXuEevc1xpkoSHvd3w8cGzE4t/Ongetkvz&#10;iBMr3OCNO3/szy96Px8NQpIbWTZX4Gn+u92q5cHW7mGRTv7csOr+2i9+u8iyC/veK89Bpef2VX2/&#10;6dsnH34QHUK6+yA07p7vt6CoQUGtwCcrxvSi0uPte7V165K90ly7rsz+5Op/j8vyefzkd38Qdaf1&#10;3rejWECAAAEC/z9799YkSZYgBvl43PNWl66qvkxPz86lZ6ZnR9pFK2mlFRJazGQIITDjBYF4wAw9&#10;AP8AjDce+Am8YgaGeJBML0iLmbQIASu0s9LuapFmd3p2em7d0109demqykvcIxz37MqscPfI9IjM&#10;CK/IrM/bssPP8XP9/Pjx41FZ5QQIECBAgMDqBGqrK0pJBAgQIECAAAECBAgQIECAAAECBAgQIECA&#10;AAECBAgQIECAAAECBAgQIECAAAECBAgQIECAAAECBAgQIECAAAECBAgQIECAAAECBAgQIECAAAEC&#10;BAgQIECAAAECBAgQIECAAAECBAgQIECAAAECBAgQIECAAAECBAgQIECAAAECBAgQIECAAAECr5pA&#10;VKsXuhxPJ4W4y0TEw34he9TqFOJEECBQLjDv2pl3jZWXJAWBqyEQNVqZhsajYSYsQIAAAQIECBAg&#10;QIAAAQIECBAgQIAAAQIECBAgQIAAAQIECBAgQIAAAQIECBAgQIAAAQIECBAgQIAAAQIECBAgQIAA&#10;AQIECBAgQIAAAQIECBAgQIAAAQIECBAgQIAAAQIECBAgQIAAAQIECBAgQIAAAQIECBAgQIAAAQIE&#10;CBAgQIDAEgLxNIT7Pwjh4U9DeHI/hIPHIQy6SxQgKYEKBRqNbGXjUTb8EkOT/eTayW31m3dzMcsF&#10;o3quv0n2eDJerpBrlDpqb2d7M52EeDTIxMX9o0w4am9lwgIE8gJRs52NSq6xOI6zcQuE4n723lkY&#10;rwuUcWaSerN4aLI581+xcWfHTOfMlbW9187OsOSRqNnJ5IiH/Uw4H+jMs80l6o9f7rvUn/YPcy0q&#10;Bm939oqRK46J73+QLfH2myHa2s3GCa1PoNHKlv18DmjVimuFbMIQhnPWDr1x9v6Zz5OGt07qHPay&#10;h1u5+3H2aCaUn2Nn79vtkutvmszFgw1a62U6tmAg2s5em3F3f8Gckm2iQOEeFtVCtHtrE5u68W3q&#10;LzQH5dZol+jVve3y8/Sw+/QSNVzdrLXkeSlqZddPV7c317Plj3rPSjt2d+vGaZqd3Hr49MDznTjE&#10;YZXr2zj3HWIt/9yeb8A1CsfJOmX0yQ8zPWq+814mLLB6gcl0Gh71ytdUi8z9J63rJOve1pzv4E6O&#10;p5/pdTNNv0evcBvfT8ZX7tm/+SVjrMJToCoCBAgQIECAAIFXTKD2ivVXdwkQIECAAAECBAgQIECA&#10;AAECBAgQIECAAAECBAgQIECAAAECBAgQIECAAAECBAgQIECAAAECBAgQIECAAAECBAgQIECAAAEC&#10;BAgQIECAAAECBAgQIECAAAECBAgQIECAAAECBAgQIECAAAECBAgQIECAAAECBAgQIECAAAECBAgQ&#10;IECAAAECBFYpUKsXS5tOinGXiImH/ULuqNUpxIkgQKBcYN61M+8aKy9JCgJXQyBqtLINHQ+zYSEC&#10;BAgQIECAAAECBAgQIECAAAECBAgQIECAAAECBAgQIECAAAECBAgQIECAAAECBAgQIECAAAECBAgQ&#10;IECAAAECBAgQIECAAAECBAgQIECAAAECBAgQIECAAAECBAgQIECAAAECBAgQIECAAAECBAgQIECA&#10;AAECBAgQIECAAAECBBYXyL8vNMkZj0eL59+AlJNPfximD34apk8+DdODz0I88s7TDTgta2lCVG9m&#10;yo0nmzNWp88eZdqWBmo37hbilorI9fc47wb1eam+rCBx1N4ulBL3u5m46bCXCUftnUxYgEBBoNku&#10;RIVhvxhXEjMdZMfivPFaUsTZh+fcq8MVu1efdC4+KM6V0Y07J4cv/Rm1OtkyRuefy84822wJoT95&#10;eeuK8XQSDnLzWq55oRZFYa+9lY9eaThO2/DZx9ky33w3GxZar0B+rppOQ5zMVa16o7Te4XRcSNMb&#10;l4/rTr11nC8e5O+tS4y3fLtnrsnOvHVOrqX9BdqZy7JRwdrWjUx7pt39TFjgaglM97P3sGj3dohq&#10;9avViQ1p7SJzULuRffa7TNPvbt0szf6o+6w0jQQEXobA4175vePOzP1mO3/vndPoo5n78ZzDS0VN&#10;+0eZ9Ct9DsqUvHmB8f0fhpD7jqb5zrcu1NB0jTD4/j8Ph//n3w5x8gxgO1sgvSam8fTsBMmR9DrY&#10;bS2xZk3y7DTL0x/k1sXnNmIFB0cffi9bSlQLzbe/kY0TIkCAAAECBAgQIEBgZQLl37avrCoFESBA&#10;gAABAgQIECBAgAABAgQIECBAgAABAgQIECBAgAABAgQIECBAgAABAgQIECBAgAABAgQIECBAgAAB&#10;AgQIECBAgAABAgQIECBAgAABAgQIECBAgAABAgQIECBAgAABAgQIECBAgAABAgQIECBAgAABAgQI&#10;ECBAgAABAgQIECBAgAABAgQIXDuBqFbs0nRajLtETDzsF3JHrU4hTgQBAuUCUbN47cSj4jVWXpIU&#10;BK6GQNRoZhoaj4eZsAABAgQIECBAgAABAgQIECBAgAABAgQIECBAgAABAgQIECBAgAABAgQIECBA&#10;gAABAgQIECBAgAABAgQIECBAgAABAgQIECBAgAABAgQIECBAgAABAgQIECBAgAABAgQIECBAgAAB&#10;AgQIECBAgAABAgQIECBAgAABAgQIECBAgAABAksINFrFxFfsnaGj3/wfQ4hfvIu78Wf+emj84l8s&#10;9kvM1RcovN92tDF9mu4/zLYleWd8be92Nm7ZUK6/x9nH42VLuTbpo852oS/TQTfjHPe7mTS1djFP&#10;JoHAKy8QzbkPpu/OjtpbS9nEyVic3aIVjr2onn2393E9V+xefWIz3X98svv5Z70Roq0b2bhLhKJW&#10;J5M7Hg4y4XygM+f859P0xy/vXvO0f5hvTiF8s70Task9Z63bpz9K1lpxpororXczYYH1CsSNdqGC&#10;eNgPreQaKttGk+LaoTc6/9pIy+yczD3D7PwWWkvMj81cu2fqbdfnPIfkOtMbD8LNsJOLvTrB2nZ2&#10;fpv2Dq5O47W0IJC/h9Vu3i2kEbGYwKDk3tqsNUKjVl+ssAVS3du+WZrqYfdZaRoJCFQtMJiMwsGw&#10;d261tSgKtzt7p2m2m9n18OmBmZ3uzP14Jnrp3XiafBeXK2vec/vSBV+RDKOP3s+2NFmTN9/+ejau&#10;JDR+/HE4+sf/S5g8/uQ0Zfu9PxeaX7DWPgXJ7TzoPs3FFIOvby//fdxu8iz5pH/+Wu1w1As3O9Wt&#10;TfNjrPHml0P+mbfYezEECBAgQIAAAQIECFxUoPzb9ouWLB8BAgQIECBAgAABAgQIECBAgAABAgQI&#10;ECBAgAABAgQIECBAgAABAgQIECBAgAABAgQIECBAgAABAgQIECBAgAABAgQIECBAgAABAgQIECBA&#10;gAABAgQIECBAgAABAgQIECBAgAABAgQIECBAgAABAgQIECBAgAABAgQIECBAgAABAgQIECBAgMC1&#10;F4hq9UIf4+mkEHeZiHjYL2SPmp1CnAgCBMoFolbx2pl3jZWXJAWBKyLQbGUaGo9HmbAAAQIECBAg&#10;QIAAAQIECBAgQIAAAQIECBAgQIAAAQIECBAgQIAAAQIECBAgQIAAAQIECBAgQIAAAQIECBAgQIAA&#10;AQIECBAgQIAAAQIECBAgQIAAAQIECBAgQIAAAQIECBAgQIAAAQIECBAgQIAAAQIECBAgQIAAAQIE&#10;CBAgQIAAAQKLC0T1RghRLYR4+iLTePBif8P34sk42/a0vY3sO1A3vAuat4RA1GhmU0825/22k/3H&#10;mbbV9m4nl1bxvfGZRCWBqJ7rb5p+g/pc0vyVH661twtlxoNuJi4eHGXCUXsrExYgkBeImu18VIhH&#10;y98H82MxSsZrXCj5ghH5uS8t5orOBfFBdq6M9u6EKIouCFPMFrU6mch42M+E84HOvHk2l6g/GeZi&#10;qgs+7R+WVna7s1ea5rIJ4vsfZItI3e6+k40TWq9As7i+Tcd3s5Gs5Uu24Zz5orfAer9zsqYe5a6B&#10;1hL31tw1GaaT09Yucv31xrm6T3NfjZ1oO3t9xt2Dq9FwrZwrMN1/lImvJfcw2/ICg2ROiktWSVsn&#10;88/yxc/NcWfrxtz42chnyXNEOl+2FlgbzOazf3UF4jgO3334k/BHj34a0vO/0+yEr7/2xfArb74b&#10;Gpd8ll+VyuPufmlR6VqwXku+13u+bc95vjk5dvJ5NDp/jXySruwz/wyUpk+fg16VbfTR+5muNt78&#10;csg/j2QSzAnUdm6FyeP7mSNpuc0vvJuJu0hg/3/7H0K69qol65Foay+0vvwnQvOd9y5S1EbleXD0&#10;tLQ9ryeuy267zfI17uGwt2yxF04/PXoWJp9lx0bznW9duDwZCRAgQIAAAQIECBAoF3jxdF2eVgoC&#10;BAgQIECAAAECBAgQIECAAAECBAgQIECAAAECBAgQIECAAAECBAgQIECAAAECBAgQIECAAAECBAgQ&#10;IECAAAECBAgQIECAAAECBAgQIECAAAECBAgQIECAAAECBAgQIECAAAECBAgQIECAAAECBAgQIECA&#10;AAECBAgQIECAAAECBAgQIECAAAECWYFaPRtOQ9NpMe4SMfGwn81db4SoPqfebCohAgTmCEStTiG2&#10;cI0VUoggcHUFokYr0/h4PMyEBQgQIECAAAECBAgQIECAAAECBAgQIECAAAECBAgQIECAAAECBAgQ&#10;IECAAAECBAgQIECAAAECBAgQIECAAAECBAgQIECAAAECBAgQIECAAAECBAgQIECAAAECBAgQIECA&#10;AAECBAgQIECAAAECBAgQIECAAAECBAgQIECAAAECBAgQWFIg987QcJXeGTqnrVEz+w7UJTUk32CB&#10;qN7MtC4ejzLhlxmYPnuYqb52424mfKFAI9vftIxN6vOF+nSJTFF7u5A7HnQzcfGglwlHnZ1MWIBA&#10;XmDePSMeDfLJSsNxPzsWo/ZWaZ6FE1yjuWC6/zjT7dqNO5nwZQNRs5MpIh71M+F8oF6rh0byc942&#10;SO41cRyfl2Rtx570D0vLvtXZLU1z6QSf/jBbxBtfCVG9kY0TWq9Ao10oPx72Qyu3NiokSiKG03Eh&#10;ujdnDZ1P1EnKPr6vxtPMoai1+PwWNXPtnk5C2u50S8sv2/oLtLOsjJd5vLa9l6k+HvZCPCmej0wi&#10;gZcmcN5cH6dj9+hppm2rvodlCr/GgcGk/Bmuk/+O4pIezeSedXuB++Wj7v4la5L9qgik1/s//NHv&#10;hv/rw/8vPOg+Dem4/Kx/EH7nk++Fv/f+b4XRhszVj3vPSknvbN3IpNnJrYczB58HuiVr5Hl55sXl&#10;n8fTNPOe2+flvepx06NnYfLZ/Uw3mu98KxNeJFBLvrOov/5OJunoo/cz4YsGxj//cRjf/2EY/vAP&#10;wuC7vxXGDz+6aFEble9B90lpe17fvlWaJp9gd4E17mGylqtqmzcOmu+8V1X16iFAgAABAgQIECDw&#10;Sgr4U49X8rTrNAECBAgQIECAAAECBAgQIECAAAECBAgQIECAAAECBAgQIECAAAECBAgQIECAAAEC&#10;BAgQIECAAAECBAgQIECAAAECBAgQIECAAAECBAgQIECAAAECBAgQIECAAAECBAgQIECAAAECBAgQ&#10;IECAAAECBAgQIECAAAECBAgQIECAAAECBAgQIEBgRQK1WrGgeFKMu0RMPOpncketTiYsQIDA4gJR&#10;sx1CFIUQx6eZ4mHvdH/Tdkb3fxTCdBKiZiv5aYeosxtqW7ub1kzt2WCBqNHKtm48zIaFCBAgQIAA&#10;AQIECBAgQIAAAQIECBAgQIAAAQIECBAgQIAAAQIECBAgQIAAAQIECBAgQIAAAQIECBAgQIAAAQIE&#10;CBAgQIAAAQIECBAgQIAAAQIECBAgQIAAAQIECBAgQIAAAQIECBAgQIAAAQIECBAgQIAAAQIECBAg&#10;QIAAAQIECBBYTqDRDGH23dPj0XL5X2bq0Zz3mzaS9/7arqVA7cadUH/jyyFKxmxUT3426P3I0/3H&#10;GfP6zbuZ8IUC9UYx2+QKXZ/F1l8qJmptFfLHg+5pXDwaHL9D+zQi2Yna27NB+wQKAsfvis/FHo+l&#10;XFxZcHYspmlXOvbquXd7pxVc0bkgP1dGe3fS3qxua3UyZcXDfiY8L9BJfA+nvXmHjuPiEIfhdBza&#10;yX2n6u3p4LC0ytud3dI0l0kQ7z8MofssU0T01ruZsMD6BeJGcR6Ik/V7a95aIdec4WSciwmhN07u&#10;mSXb8ZjvzhmD7eL9+Myimtlr8jhder9OrtVFrqn+eM5a/8zKNu9AbWuv0Khpdz/U914rxIuoViA9&#10;D73f/J9Cev+Oh8lPvxu2/urfCs13vjW3Icf3rzjOHKutYr2fKfHVCAwWWMN05sx5l9W5t30zPOnP&#10;mdNmCn6Y3O++sOq1yUz5djdH4J/+7LvhB08+ntugB92n4V/c/374C1/89tzjVUY+6u2XVndn60Ym&#10;zfa8e28mRbK0W2AdkGaZ9o/C8Id/8PlcmcyX03Su/JW/Euo37x2XmH8GSiNrnVfjGXz00fvHBrP/&#10;a77zzdngwvvpvWfy4MPT9JOHH4Vp7zDULvGd1/FzUO773dp2cV1yWukV2ZlMp+HxAtfF6zu3lu7R&#10;7pzvnPKFHM5+f54/uOJwfoxFnZ1Qv/fFFdeiOAIECBAgQIAAAQIEZgXm/Mn87GH7BAgQIECAAAEC&#10;BAgQIECAAAECBAgQIECAAAECBAgQIECAAAECBAgQIECAAAECBAgQIECAAAECBAgQIECAAAECBAgQ&#10;IECAAAECBAgQIECAAAECBAgQIECAAAECBAgQIECAAAECBAgQIECAAAECBAgQIECAAAECBAgQIECA&#10;AAECBAgQIECAAAECBM4WiGr1wsF4OinEXSYiHvYz2aPWViYsQIDAcgKdX/r1EJJrN2p1jn8ab31t&#10;uQIqTN39rb8bJo8/Oa2x/a0/H3Z+/W+ehu0QKBVotLJJ4jjEk3GI6o1svBABAgQIECBAgAABAgQI&#10;ECBAgAABAgQIECBAgAABAgQIECBAgAABAgQIECBAgAABAgQIECBAgAABAgQIECBAgAABAgQIECBA&#10;gAABAgQIECBAgAABAgQIECBAgAABAgQIECBAgAABAgQIECBAgAABAgQIECBAgAABAgQIECBAgAAB&#10;AosJ5N8ZOh4ulm8DUsXjQbEVzdw7UIspxFxRgfa3fi2kP5u2pe/YnR4+yTSrduNuJnyRwPF756Mo&#10;hOQ9vqdbUterukXptZ2+y3jGIO53TzniwYv9k8iovXWy65PAfIF594wL3AfjUT9TftTezoQvFWg0&#10;i9nHo2LchsfEo2R90T/MtHIVc+VsgVGzPRsMIa2zZOskvoej3rmp+smYaNfnnIdzc13+4JOc17wS&#10;b7V350WvLu7+B8Wy3nq3GCdmvQLNTqH8eNgPzfS+WLINZ+6badLJdBrycfkiOsl4r0W1MBnOuTZa&#10;S8xv+WsyrWj0+fp9kWuqN2+tn2/sBoej7RuF1sW9gxD2XivEi6hWIKo1wuTBT7KVzqwrswdCmB48&#10;zkeF2t7l1/uFQl+BiP60fA2zlf+OYgUud7duhj8OH59b0qPes3OPO3g9BP7o0U/DH/z8h+d25g+T&#10;NL/29i+GKH0ef4nbo+5+ae13t7L3mp15995cKUfJGmKRLe4dhu7/83cySdvv/qlQv3nvOG46Z95c&#10;6XNQpubNCow+ej/ToLTf9XvvZOIWDTTfeS/0f+8fZpKPfvb90P76n87ELROYzhk70dbeMkVsZNp0&#10;np7Ofkc2p5U7ybo5/Vl2210gz9G8tfGyFS2QPo6nIT/Gml/8ZjIn1RbILQkBAgQIECBAgAABAhcV&#10;KP+2/aIly0eAAAECBAgQIECAAAECBAgQIECAAAECBAgQIECAAAECBAgQIECAAAECBAgQIECAAAEC&#10;BAgQIECAAAECBAgQIECAAAECBAgQIECAAAECBAgQIECAAAECBAgQIECAAAECBAgQIECAAAECBAgQ&#10;IECAAAECBAgQIECAAAECBAgQIECAAAECBAgQIHD9BWr1Yh+n02LcJWLiYT+TO2p1MmEBAgTOFhj8&#10;4PdC7zt/P0Tt7eRnK0SdnbD7V/6zENWvxqvu49Eg27lmOxsWIlAiEDWahRTxeHhlroFC40UQIECA&#10;AAECBAgQIECAAAECBAgQIECAAAECBAgQIECAAAECBAgQIECAAAECBAgQIECAAAECBAgQIECAAAEC&#10;BAgQIECAAAECBAgQIECAAAECBAgQIECAAAECBAgQIECAAAECBAgQIECAAAECBAgQIECAAAECBAgQ&#10;IECAAAECBAgQeNkC+ffM5t9D+7Lbd179ybtN81vUaOWjhAmsXWD71/9mmD57FCb7j8I0+am/9tZq&#10;6qwn7/SdGefxZLSacq9oKen7vePu/mnr40H3dH866J3un+yk6W0EzhOI8vfAJHE8Kt5bzitj2j9K&#10;MsWZJCsde3Pe7R2u4FwQHzzOGKWB6MadQtxlIqJWJ5c9DvGwH4rxL5J1Flg39JN5+GZ750Wmivae&#10;9g9La7rd2S1Nc5kE8f0Pstl3boVob7XnLVuB0FyBZnF9m47tVq0xN/ls5Ggyng2G3niQCc8LbJ3M&#10;jTP32ZN0511PJ2lOPufPsck1mSTo1It9Osl38plee1d5q23fKDR/2j0oxIl4CQLt/P0iuZXPGe8n&#10;LYuTdX5+q634HpYv/7qGBwusYRa5Ny/rc2/7VmmWh92npWkkuNoCnyTr0X/y0z8o7UR6/3mQjIc3&#10;dm6Xpl1ngse9F8++Z9VzJ3ev2W4W57d83u4Ca4E0z7xnmunMXDlv3pyXJ1//VQ/HybPf6Gffz3Sj&#10;+c57IYpqmbhFA403fuH4eSVd251so4/eD+2v/+mT4NKf015xvTFvXbJ0wS85w4Oj8nn69QXm+3nd&#10;2G1tzYvOxB2Oit87ZRKsKDB+8FFhXZKOMRsBAgQIECBAgAABAusVKP+2fb31K50AAQIECBAgQIAA&#10;AQIECBAgQIAAAQIECBAgQIAAAQIECBAgQIAAAQIECBAgQIAAAQIECBAgQIAAAQIECBAgQIAAAQIE&#10;CBAgQIAAAQIECBAgQIAAAQIECBAgQIAAAQIECBAgQIAAAQIECBAgQIAAAQIECBAgQIAAAQIECBAg&#10;QIAAAQIECBAgQOAqC9RqxdZPJ8W4S8TEw34md9RsZ8ICBAicLRB398P08EkI6U+6RbUQ1a/Oa+7j&#10;0fDzdj//v+s/wyGwgEDUbBVTpeOqvV2MF0OAAAECBAgQIECAAAECBAgQIECAAAECBAgQIECAAAEC&#10;BAgQIECAAAECBAgQIECAAAECBAgQIECAAAECBAgQIECAAAECBAgQIECAAAECBAgQIECAAAECBAgQ&#10;IECAAAECBAgQIECAAAECBAgQIECAAAECBAgQIECAAAECBAgQIECAQLlAI/vO0HicfQ9teQEvL8Xc&#10;tub68/Jap+ZXRSB9z3T7m7+6nu7WmyHMXpPj0XrquSKlRsm7jNN3fZ9s00H3ZDfE/aPT/ZOdWmfn&#10;ZNcngbkCUaNdiI9Hg0LceRHxoFc4nI7VlW3J++wL2xWcC6b7jwrdqO3dKcRdJiJqdQrZ42E/zIs/&#10;SdipZ9dBJ/Gzn4NJ9XNvLxmHZfW2knvEVrM4hmfbfpn9eDIO4cFPs0W89W42LFSNQK1RqCcd241a&#10;vRCfjxhOk/M4s/XG5XPc1sncOCzOb2GZ+W3e+Hw+x7bTNU7J1ptdA5Wk3cTDta29QrPimbVL4aCI&#10;ygSi9N7a2gphZozHM/v5hkz3H2eiou0bIWqUj+FMJoFjgbJ7W5qoczIHrdDs3vbN0tIe9w7CNJ6G&#10;2ry1V2luCTZdYD+Zf3/jh7+TnON4oaZ+uP8gvLFze6G060h0MOyGYckaNF0L7rWyzx07zeJ6ON++&#10;7qifj5obnvdME/dnnsHn3NOidjK3XvNt8uTT5PuHFw5pd5vvfPPCvY6S9Vzj7W+E0Y//1WkZo4/e&#10;P92/yE7cPShkm7cuKSTa8IgH3aelLXx951ZpmnkJdtJ1Qcl2mKy/q9qaX/rFMPrkg9PvBJvvvFdV&#10;1eohQIAAAQIECBAg8MoKFL+Ff2UpdJwAAQIECBAgQIAAAQIECBAgQIAAAQIECBAgQIAAAQIECBAg&#10;QIAAAQIECBAgQIAAAQIECBAgQIAAAQIECBAgQIAAAQIECBAgQIAAAQIECBAgQIAAAQIECBAgQIAA&#10;AQIECBAgQIAAAQIECBAgQIAAAQIECBAgQIAAAQIECBAgQIAAAQIECBAgQGBZgajZDlu/9h+GUKuF&#10;qFZPPuuh/vqXli3m3PTxqJ85HrU6mbAAAQJnC0wH3czBqL2VCW96IB4NMk1M5xwbgWUEos5OqL/2&#10;VgiNVoiayU/ymd6zbAQIECBAgAABAgQIECBAgAABAgQIECBAgAABAgQIECBAgAABAgQIECBAgAAB&#10;AgQIECBAgAABAgQIECBAgAABAgQIECBAgAABAgQIECBAgAABAgQIECBAgAABAgQIECBAgAABAgQI&#10;ECBAgAABAgQIECBAgAABAgQIECBAgAABAgQIXFCg0cxmHI+y4U0OjYaF1kUN780toIi4sgJRcn3G&#10;s6+Gnlyh63MN6rX2dpjOlBvPvPd7dv8kSdS6Wu8BP2m3zwoF8vfApOr8+9jLWjN37HW2y7ItfDyq&#10;N5J3eSc/0/GLPOPi/e/Fwc3cmx48zjYsqoVo91Y27pKhqNUplBCP+oW42YhO+q70kq3/Eryf9A9L&#10;WhXC7c5uaZrLJBjf/2EIuftO9Na7lylS3osKRFGIm50QzYzndGxHSXwrmSOGk5n5IVfHeHbuSI71&#10;5qyfc1nC1vPrIh728odCaJZfM6eZkjYXttHnC5tOPfcMUkgYwsu49uY048JRUWK1+9f/q1Db2gu1&#10;7b0Qbe2GqFa/cHkyrlYgam+F2TEe97tnVpC/h9Vu3D0zrQPnCwxy95V5qU/moHnHLhq31WyHnWRO&#10;OpqZR/NlTeNp+Kx3EO5u38wfEr7iAul98h988J2l7isfPnsQ/uxb33xpPX/c3S+t++7WjUKarQW+&#10;Ezt6fi8uZM5FRPXknpVcO2Em/eyzz+x+mjV9/o6SNf513xqvvRVu/ef/fRh//Mdh+OH7YfzR+6H5&#10;zrcu1e3mO++F0Y//1WkZcXL+x48/Do07b5/GLbMz7R4UkkfJeuSqbw+OnpZ24fXtiz1jpmvTWrK2&#10;nsbxmXV0k2shTo6na/B1bs03fiHs/fX/MsTJ3DW+/6MwfvSzUNtxb1qnubIJECBAgAABAgQIpALJ&#10;n8TZCBAgQIAAAQIECBAgQIAAAQIECBAgQIAAAQIECBAgQIAAAQIECBAgQIAAAQIECBAgQIAAAQIE&#10;CBAgQIAAAQIECBAgQIAAAQIECBAgQIAAAQIECBAgQIAAAQIECBAgQIAAAQIECBAgQIAAAQIECBAg&#10;QIAAAQIECBAgQIAAAQIECBAgQIAAAQIECFxMIKo3QueXf/1imRfMFQ/6mZRRq5MJCxAgcLZAPOhm&#10;DkadnUx4kwNxHIcwHmaaGDVambAAgTKB5ltfCzf/4//mOFkUReF4XJVlcpwAAQIECBAgQIAAAQIE&#10;CBAgQIAAAQIECBAgQIAAAQIECBAgQIAAAQIECBAgQIAAAQIECBAgQIAAAQIECBAgQIAAAQIECBAg&#10;QIAAAQIECBAgQIAAAQIECBAgQIAAAQIECBAgQIAAAQIECBAgQIAAAQIECBAgQIAAAQIECBAgQIAA&#10;gTMF0vfMJm+ffbHl3kP74sAG7o0HxUY1vTe3iCLmygok756f3eLJeDb4yu1Hne1Mn2ff+z27f5Io&#10;n/4k3ieBE4H0Xdkhfd/67L1vdv8k4Tmf8eCocDRqbRXiLhXRaIYwnLn+J6NLFfcyMsf7jzPVRru3&#10;QlSrZ+IuG4ianUIR8bBfiJuNaKe2JVt/yTFRUtxCh5/0D0rT3e7slqa5TILxR9/PZo9qIbzxlWyc&#10;UHUCzXYIoxfjOR70jutu1hpheM76YBrHYZQcbz5fU/TmrZ9zvdhK60q353V8Hkj+n8yXUb38mjlN&#10;f1LOaUSy87wP7QXK6b2Ea2+2qavYb33pW6soRhlrEIja2yE++Oy05HlryZOD02ePTnaPP2s37mTC&#10;AosLDBZYw3TStdkatnvbN8PRsxfz6LwqHnafhbtJOtv1EYiT++A/+vHvhse9/aU69enRZ8f311bu&#10;mXypQi6R+NEC7b2zdaNQQ71WC53kHts/51obJsfG00loLLAWryVz5XT04ru32blyOuhm6l/F83fa&#10;tn9x/4/Dj558ErrJmuVGazt888474Zdf/1pI+7YpW62zE1pf+1PHP6toU/Od9wrFjD58PzTuvF2I&#10;XyRimhs/6T0vqq/22WuRdqwyzSQZs5/1y6/j13duXaja9LuBvWS8PZvzfH9SYJx8g36UrGV3V/28&#10;f1JB7jNK5p/mF79x/JM7JEiAAAECBAgQIECAwBoENuepcw2dUyQBAgQIECBAgAABAgQIECBAgAAB&#10;AgQIECBAgAABAgQIECBAgAABAgQIECBAgAABAgQIECBAgAABAgQIECBAgAABAgQIECBAgAABAgQI&#10;ECBAgAABAgQIECBAgAABAgQIECBAgAABAgQIECBAgAABAgQIECBAgAABAgQIECBAgAABAgQIECBA&#10;gMDVF4hH/UwnolYnExYgQOBsgbjfzRystbcz4Y0OjIeF5kXNdiFOBAECBAgQIECAAAECBAgQIECA&#10;AAECBAgQIECAAAECBAgQIECAAAECBAgQIECAAAECBAgQIECAAAECBAgQIECAAAECBAgQIECAAAEC&#10;BAgQIECAAAECBAgQIECAAAECBAgQIECAAAECBAgQIECAAAECBAgQIECAAAECBAgQIECAAAECBAhU&#10;KNBoZSsbD7LhDQ7Fo+J7c0O+Pxvcfk0jUCpQb2aTjEfZ8CsWinLv9Z5973c8yL4DPNTqITIfvGIj&#10;5GLdzb9vPR4tdx+MB71CxVFnxe+gz80F8RWcC6b7jzNOtb07mfBKAq1OoZiy89mp59ZBhRJC6E+q&#10;n3ufDo7mtCQbdauzm41YcWj0s/ezJd79YoiaReNsIqF1CcS5e1o86h9X1ao3SqscTcenaXrjOevn&#10;06Of72w12p/vDHPzW+4+nMtWDM5p28k12c7Na8XMybV3hZ5L5rV/0bjp4dPQ+71/FAbf++0w/Ml3&#10;w/jBhyGevDhni5Yj3XIChXVlfrw/Ly6Op2F6kLuH3VjDPWy55l/Z1P1p+T11Kzffraqzd7dvlhb1&#10;qPesNI0EV0vgtz/+o/Djp58u3ehpHIePDx4tnW9VGR739kuLurN1Y26a7QXWa93n64i5BcxE5ufK&#10;af/Fc/fs83iaJZ92ppiFdvvJGuXvfO//Dr//6Q9CuhYeJvfCR4nD//uzPwx//4PfDuk5ua5bPbmv&#10;1G7ey3Rv9FFuLZ45en4g7mbHT217/lg5v5TNOpqOhbIxsJOM/UXG/1k9221tnXXoNP7wjPXCaQI7&#10;BAgQIECAAAECBAhcWYHyb9qvbNc0nAABAgQIECBAgAABAgQIECBAgAABAgQIECBAgAABAgQIECBA&#10;gAABAgQIECBAgAABAgQIECBAgAABAgQIECBAgAABAgQIECBAgAABAgQIECBAgAABAgQIECBAgAAB&#10;AgQIECBAgAABAgQIECBAgAABAgQIECBAgAABAgQIECBAgAABAgQIECBA4DoIxMN+phtRs5MJCxAg&#10;cLZAPOhmDkbt7Ux4kwPxaFBoXtRsF+JEECBAgAABAgQIECBAgAABAgQIECBAgAABAgQIECBAgAAB&#10;AgQIECBAgAABAgQIECBAgAABAgQIECBAgAABAgQIECBAgAABAgQIECBAgAABAgQIECBAgAABAgQI&#10;ECBAgAABAgQIECBAgAABAgQIECBAgAABAgQIECBAgAABAgQIECBAgECFAo3ce2bHwworv2RV+bZG&#10;tRDVG5csVHYCGyTQyI3nyXiDGld9U/Lv9Z5973fcz70DvLNTfQPVeCUF0vetx72D07bPeyf76cE5&#10;O9Pc2EuTRK2tEHr9OakvGNVoZjOOR9nwFQjFB48zrYxu3M2EVxGImp1iMcPzz0On0SrmycX08+uN&#10;3PF1BJ/0X4zJs8q/3d4969Cl46dHz8L0s/uZcqK33s2EBSoWSOaq2S1+PrZb9dz8MJvo+f4wWT9s&#10;P0/WGw3mpMhGbT2/LuJBL3ugNecay6bIhKIoCiGdD4cz5Tyvv1Grh/RnPJ1k8swG+ldwrptt/6L7&#10;4+Ra6/3z38gkv/mf/LehfvuNTJzAagUK68o59/O0xjiZD0NunNbWcA9bbe82t7TBAs8zi9ybL9LD&#10;e9s3S7M97Cbn+5LbdNBNrun//Xh9Oe0ehGmyztz5t/5GaL799UuWLPuyAt9//FH4vU9/sGy20/Qf&#10;7j8IX7n15mm4yp3Hvf3S6u5s3ZibZidZE39WspbsJvfjG+3yZ+aos52pI/MMnoz12S0/r84eW2T/&#10;dz55PzzpH85N+tH+w/CHD38S/uTrX5l7fNnIOJ2Lkp9oybXNsvUsk775znth8OzhaZbx/R+GeDQM&#10;UbP8eeU00/OddO6Z3aLt+WNlNs2m7z84elraxDd2bpemOS9Beu2UbYez69qyxI4TIECAAAECBAgQ&#10;IHClBHJ/Kn+l2q6xBAgQIECAAAECBAgQIECAAAECBAgQIECAAAECBAgQIECAAAECBAgQIECAAAEC&#10;BAgQIECAAAECBAgQIECAAAECBAgQIECAAAECBAgQIECAAAECBAgQIECAAAECBAgQIECAAAECBAgQ&#10;IECAAAECBAgQIECAAAECBAgQIECAAAECBAgQIECAAAECr4DA1p/6K2HaPwzxsH/803j9S69Ar3WR&#10;wGoEpoNupqCovZ0Jb3IgHg2LzWu2i3FiCBAgQIAAAQIECBAgQIAAAQIECBAgQIAAAQIECBAgQIAA&#10;AQIECBAgQIAAAQIECBAgQIAAAQIECBAgQIAAAQIECBAgQIAAAQIECBAgQIAAAQIECBAgQIAAAQIE&#10;CBAgQIAAAQIECBAgQIAAAQIECBAgQIAAAQIECBAgQIAAAQIECBAgQKA6gUYzW9d4lA1vcmice29u&#10;o7XJrdU2AksLRPVmiGdyxZMrdH3OtHtVu/n3es++93t2P60vn3ZVbVDO9ROIcu9bj0eDpToZD46y&#10;6ZPyolo9G3fZUP5ePcnd/y5b/przx9NJiI+eZmqp3biTCa8iELXahWLiYa8QNxvRSebZsq2fX2+U&#10;ZVjB8af9w9JSbnV2S9NcNMHoo/eLWd98txgnpjqBRnZ8x8P+cd2tWqO0DcPJ+DRNb1w+x22dzIu5&#10;6ydqbZ+Ws/BOsxPCbDkzc+xWsnY/mD2WKzROVkHp9de55mv8uLuf63myjtm+UYgTsVqB/FoxHnTn&#10;VjDdf1yIr924W4gTsZjAYIHnma3cfLdYyeWp7m3dKk30qPusNM0iCQbf/a1MsunBZ5mwwPoFPj18&#10;Ev7xT/7lpSr68NmDS+W/aObJdBqe9A9Ks989416xfXIfP6eEo9Hn64hzkhwfOm+uzM+btfYF1gkz&#10;DfjBZx/PhIq7P3jycfiTr3+leGDBmMN/8r+G8UffD8ffHSTri+ZXfzns/dW/tWDu9SdrfulbITN3&#10;JM9Qo09+EFq/8O2lK592s+Ontr23dBmbluFBN/s8Oa9997bL5/l5+U7idltbJ7tnfh6O5j9fxpNJ&#10;GHzvt0N6XaQ/0343tN/71dD8gmeoMzEdIECAAAECBAgQILBhAuXftG9YgzWHAAECBAgQIECAAAEC&#10;BAgQIECAAAECBAgQIECAAAECBAgQIECAAAECBAgQIECAAAECBAgQIECAAAECBAgQIECAAAECBAgQ&#10;IECAAAECBAgQIECAAAECBAgQIECAAAECBAgQIECAAAECBAgQIECAAAECBAgQIECAAAECBAgQIECA&#10;AAECBAgQIEDg1RLo/NJffrU6rLcEVigQ97uZ0qL2Via8yYF4PCg0L2q0CnEiCBAgQIAAAQIECBAg&#10;QIAAAQIECBAgQIAAAQIECBAgQIAAAQIECBAgQIAAAQIECBAgQIAAAQIECBAgQIAAAQIECBAgQIAA&#10;AQIECBAgQIAAAQIECBAgQIAAAQIECBAgQIAAAQIECBAgQIAAAQIECBAgQIAAAQIECBAgQIAAAQIE&#10;CBAgMCsw/PG/DsM//hchTMYhnk5CVKuH3X/vv5hNcqH9OI5DfPg0hEYjxHEU4lojRPXGhcq60pny&#10;75kdDa9Md+J8W5vemXtlTp6GLiaQn5PGo8XyXdNUUXs727PRILkvTJP7Qi3Eg17mWC2fNnNUgMCM&#10;QO7eUbi3zCSdtxsPsu+fr3V25iW7XFy9mc1/xeaC+OCzkCy2Mn2I9u5kwqsIROmaJooydcXDwblF&#10;d/LroDmp+5Nq10bTxOrZ4GhOS7JRtzq72YgVhkYfvZ8trbUVwmtvZeOEKhWIm+1MffGwfxxu5tcK&#10;mVSfB0bT8Wlsb1w+nrdOroth9t4a2sk4WHbLt3v0ebvTYtLr7yBfR678ftLeRa7TXLYrFZz2DrLt&#10;TZ53axexzpYiVCKQX1fGw+z9/CT7dP/Rye7pZ+3G6u9hp4Vf853BpPx5pt3IrXtWZHIjeT5oJt/7&#10;zM6J+aLT9u0n9+Ab7Yuv546fQ5LrOCTfX51shev85IDPtQgcJveW3/jhd8Iknl6q/KeDw3CQrPX3&#10;Kn62fNI/COl68LxtL1mbtfLPCM8zbDc752U9PtZNnqUX2fLP1bPPPnGujPy8ukj5J2mOkvVBb3x+&#10;mz7L3y9PMi/4mX5nMD1Kvgd+vsX98vX2SdoqPptfeDeE3NyRrslbv/DtpauPc1a1rb2ly9i0DA+O&#10;npQ26Y2dW6Vpzkuw2yxf6x4+X4MXykmeQ7u/9Xcz0Y17XwzH5zUTK0CAAAECBAgQIECAwKYKvIK/&#10;KbSpp0K7CBAgQIAAAQIECBAgQIAAAQIECBAgQIAAAQIECBAgQIAAAQIECBAgQIAAAQIECBAgQIAA&#10;AQIECBAgQIAAAQIECBAgQIAAAQIECBAgQIAAAQIECBAgQIAAAQIECBAgQIAAAQIECBAgQIAAAQIE&#10;CBAgQIAAAQIECBAgQIAAAQIECBAgQIAAAQIECBAgsFqBeNDNFBh1djLhTQ7Eo2GheVGzXYgTQYAA&#10;AQIECBAgQIAAAQIECBAgQIAAAQIECBAgQIAAAQIECBAgQIAAAQIECBAgQIAAAQIECBAgQIAAAQIE&#10;CBAgQIAAAQIECBAgQIAAAQIECBAgQIAAAQIECBAgQIAAAQIECBAgQIAAAQIECBAgQIAAAQIECBAg&#10;QIAAAQIECBAgQIAAgVmB6f6jMPrxv3oRVW+82L/EXjzshWd/+7/LlND+9f80NL/2K5m4ax9otrJd&#10;nBTfRZtNsEGh8SDTmKjhnbkZEIGrL1BvzvQhSvbjmfCrt1vrbBc6nb77O9raDfHgKHMsmpM2k0CA&#10;wHOBwr1jlL23lEHFg14mSdQujtNMggsEokYze/VPRhco5eVlme4/LlReu3GnELeKiKi1lcwH3dOi&#10;4lH/dH/eTqeRWwfNSdQfV+u9n8xn0/j8+X4v6WejVp/T2stHxfE0jH72/WxBb70boqiWjROqViA3&#10;VuPnc1VrgWej4WR82tZebv18emBmZytdU0+TVcfMtXR8OBl3y25Rq52dv4Yv5thOfZHr7wo9myyL&#10;8zz9tHuQyVnbvpEJC6xHIGpnx3Pcf3HvmK2xtvdaaLz7KyF+9iik97M4uTjWca+frfM67w+nL+aj&#10;ef1s1hpru79FURTubd8MnxwW1yWzbXnYfRZutHdmo5beT6/j6eGT03z56/z0gJ2VC4ynk/APPvhO&#10;6C65pj+rIR/uPwjfvvflsw6vJf5xb7+03DtbZ98rtpvl340dlayRTxqQf66ezqwNbv6N/zrE42FI&#10;5880Pmp1TrIt/XkwU+5ZmdM1zGQ6DfXaxdakhXl/gTrPass64qPkvDXe+moYf/yD0+JHH71/ur/M&#10;zrSbHUPR9t4y2Tcu7SS5rj/rZ9dL8xp5b/vWvOiF43YXGMOHyZ8nzNuiZFweP4vOHC+spedlFEeA&#10;AAECBAgQIECAwMYIrOa3kDamOxpCgAABAgQIECBAgAABAgQIECBAgAABAgQIECBAgAABAgQIECBA&#10;gAABAgQIECBAgAABAgQIECBAgAABAgQIECBAgAABAgQIECBAgAABAgQIECBAgAABAgQIECBAgAAB&#10;AgQIECBAgAABAgQIECBAgAABAgQIECBAgAABAgQIECBAgAABAgQIECBAgACBagSmg24Y/vHvhnjY&#10;P/3p/PKvh/qt16tpQEktcRyHeNDLpKq1tzPhjQ6MBoXmRc1WIU4EAQIECBAgQIAAAQIECBAgQIAA&#10;AQIECBAgQIAAAQIECBAgQIAAAQIECBAgQIAAAQIECBAgQIAAAQIECBAgQIAAAQIECBAgQIAAAQIE&#10;CBAgQIAAAQIECBAgQIAAAQIECBAgQIAAAQIECBAgQIAAAQIECBAgQIAAAQIECBAgQIAAAQIEMgK1&#10;eiYYJpNs+KKh8aiQM6o3CnHXPqLR/ryLtaTv6TtnG60QT8bhKljE42H29HhnbtZD6MoLtP7if5T0&#10;IflJ5pSIsvYAAEAASURBVKarcE2uGzya817vOHk/edjaDXE/+ZzZ5qWdOWyXwKlA/n3rhXvLacr5&#10;O5WMvXrunfBz1jDzW7cZsfHB40JDor3XCnEriWgm65p0Xni+xcP+ye7cz07edk6qfn69MSfNKqOe&#10;9g9Li7vd2StNc9EEk4cfJXPqUSZ79ObXMmGBlyCQju2Z7WRstxZ4fhlOXjz39EaDmVLm724ldcWD&#10;cQjDXiZB1NrKhBcK5NodRi+uyU7y3FG29Sq+/sras47jce8gU2y0vb7rO1PRKx4orBXjaYiT6yPK&#10;jdnG298I6c/Jtuw64SSfz+T2nMxFcfLfedvWAvPCefnLjt3bvhk+OSyuS2bzPew+C1+7/YXZqKX3&#10;j6/jwyen+eLu/un+y9jp/+vfCqMP/zDUbtwN9ZvJz+03Q/Od915GU9ZaZxzH4Td//HshPYer2j7c&#10;fxC+fe/LqypuoXIe9crHy92tm2eWtdPsnHns5EB3gfVAmjY/VxaefZJrNtpthdrurZOiL/R5kFtz&#10;nFXIYZLuZmfnrMPnxtdy3yfk+3Ju5ooOptfl+OMfnNY2ffogTA4+C/Ulnp2m6bPQNPvdeW37xmmZ&#10;V3EnvaanyfV93raXrFO3c/fw89LPO7a7wFr3cJRdH8+WE7W3Qjwzlo/PxWwC+wQIECBAgAABAgQI&#10;bLTAK/ibQht9PjSOAAECBAgQIECAAAECcwVareQvOZT8wdHcjEtG1uu5v7yyZP5NSR5FUSVeVfT3&#10;OvWF13IC1+3cX5f5pVarhWazudzJ3NDUxthmnpgqzksVdVSpW8X8UpVZFX2p4txU5VVFX9I6nJfF&#10;pZ37xa1OUlZltu5xXFU/qqrn5Pys+3Pd52Xd7a+yfOd+ee2qzNY9jqvqR1X1LH8mL5Zj3eflYq3a&#10;zFzX6dxfp76ko+W6jGPnZTOv/SpadZ3O/XXqi/mlitG/fB3G2PJmVeSo4rxUUUcVVid1WL+cSGzO&#10;pzG2OeditiVVnJcq6kj7NEn+Qdi0rnVuaflV/Pl0VWbrniur6kdV9axzbM2Wve7zMlvXOverOC9V&#10;1LFOo3zZVZz7qszW3Zeq+lFVPfmxsK7wus/Lutr9Msq9Tuf+OvUlHQvXZRw7Ly/jyt6MOq/Tub9O&#10;fTG/bMb1kW+FMZYXeXXCzv1mnuvrdF6uU182c7RcrFVVnJcq6rhY7+Va97NeVee+qnqqGjHrPi9V&#10;9UM9yws498ubyUGAwKsnsO658rqtK169EaLHVQpct+tl3fNLVecmPS/r7kv6bz6l9dgIEHi1BK7T&#10;vH+d+pKOwnXP+6/WSNfb6ypg/XKxM9toeF3DonLG2KJS0hG4XgJVXPtV1HG9zorevMoC0+m0ku5X&#10;8b1Y+py37rVYOr9Uta3bLC2/ir93WoVXOo7Tf+f5umzr7ktV98mqrsn072lXsa37vKTlr3sOS51S&#10;ryrmsnV7VXHO0zrSubKK81LFOUn7s+6+VDW/pOfluoyx9LxU0Zd1ryvSfqRbFX2poo60L1WYVbEW&#10;q+qPp9f9Zy5VzS/pua9irqxiHE+ncdKXtEfr3aroS3o9rnuMpUpV1JHWU8X8UtV5WfcaJu3Huq/J&#10;9JxUsVX13FrFOK6iL+nYqmIcp+d+3fWk1/wq7vnj7ih0/+nfywzXrXf/jdC89/ZxXBX/htl5XtNB&#10;Nzmc/d6s1tlZu28GZMlA5tyPh4Xc9fbWRrd/tsGZvsweWOF+FfNL2tyq6lkhzUsrqorz/tI6p2IC&#10;BAgQIECAAAECBAgQIECAAAECBAgQIECAAAECBAgQIECAwIYItFqttf89HL8HsiEnWzMIECBQkUD6&#10;O/LXZe6v6u9HrOL3sSs6vRtRTRXrl7Sj6/6933R8rfvvraT9qKKeKq6VtC/XaX5J+7PurYpzn/ah&#10;ivOf3leu01y57vll3WPrpPyqxthJfev8rGLtknpdl3Fc1bk3vyw/6s0vy5utO8d1m1+MscVHTFVz&#10;5eItulxK535xvyruX2lr0nNSVV2L9/7iKY2xxe3ML4tbnaSsymzd47iqa978cjJyNuuzinFcRR1V&#10;qq77mkz7UpXZuvtSVT+qqqeqcbbu81JVP6qop6pzn9az7s131esWvlj5VY2xi7Vu+Vzml8XNrtO5&#10;v059Sc/gdRnH1+m8XKe+XKcxtviMd/GUzv3F7daZs6p/77SKf+v2Oo2xKs5LOq6qOC/pv9267j+n&#10;TM/9dfkdiPS8VLF+qep6WXdfqupHFfWkv7+ZXvvr3tJzsu7zsu4+nJRfxXmpoo6T/lTxWcW5r8ps&#10;3X2pqh9V1VPF+ErrWPd5qaofVdTj3C+vXJXZusdxVf2oqp7lz+TFcqz7vFysVZuZq6pzX8V7OtK+&#10;XKdnvc0cMcu3Kn1uWff3CVV9L5LOLevuS/qsl47l67BV2Zd1m6XfVbXb7bWflir+rmZV18u6v99L&#10;T0bqVcU1WVVfqqinivtkFffjdV/zJxd7ek6qOC9V9aeKeqrwOjk/6/xM58r03wJY91bFc0t63td9&#10;7qu851cx76+7jpNxte7rJT3vVYyxtD/rHmNpHev2SutI3yucf79jGr/KLb1e1t2X9HxUsa5MXTqd&#10;zip5XmpZ67724+Tdobv13Ur6uO5nl3QMr3scp1BVjOP0eolq+ReKJ2crmQ+ipJ+X2eLk9x7yW9Ro&#10;rc0u6UrY2trKV7nycLpOWmaLv/1rIXz7L1zac5k6F0mbjq+yOWwyHYfZ3tZbndI8+bqruB9Xca2k&#10;/arVouSnme/iysPrnsPSBi87ji/SybSO9DvxdW+Xes5f4pmninG27ntxei6Gw2EYjUZzT8s0FOf9&#10;/v6TUGvvhWn/KJNnUm+FXq+XiZsNlM0vs2kvup/2Y931pHPY0VG27xdt73n5dnZ21v5MkfalijGW&#10;v1aiZvY75Xg0OI+icCweZP2j9vaxVbuVLbeQcYmIflLW7GwVJfe/tPzUK9+fJYpdKGl6Xi67Tfcf&#10;Z4qItm6EdM01u43H49nghfejZC2QPjWebNNBL5xXdqveCGkPZ/Oc5D357E+GJ7uln6s4H0/6h6X1&#10;3GzvrO0eNvjpHxXqb3/526G2pmfL9D5ZxXcjVdSRwq1r3h/t3gizV8l02Av9fj9E0/JrtJtcB2na&#10;dOsuMseNpsd/nj9M6pjd6tt7S38fO03mxMz8NR6eltHJzQOzdZ3sd0f9S68LT/p+UuY6Pi+zdh0f&#10;PM00KU6u73lrmHR+qeJ5Mv0uYd31pNdjFc8U+/v7x2vLDPBJIBnn9ZP9559PH9wPYftmLnZe8MW9&#10;P+3Lpdb784qfE5fe86uYx9bZl+60/H7aaa7uO5l534vd27k1Rzcb9ai3f+nvherbNzJzX9w7vFSZ&#10;8/qSbfX5ocmDn4TRh987TVS/84Vw+xd+8TRc5c5l+3JeW7/z8ffCB08+OS/J6bFWvRl+9QvvhX/6&#10;0b8+jZu389H+w+O1/bw18br68lkyBsu2uzs3zxxTu+3y7x6740Em/7z+pW2odXayTZkkz+qTcbKW&#10;X+67p/Qedp7X4Si75shW+iJ0NO6H27W9FxG5vfPqqW1lv/efDrvntilXdCZ4Xl8yCZcMtJPrsved&#10;v5/JNfnZ90Pz2/9mJu68wHTOs0T9nPGyrr6c18Zljz3sPSvN8vrO7Uvfj28la92y7XDYP3PcpNfL&#10;9OCzF0Uka/CL+l4034vKz98771o5P+fyR8+aX5YvaX6OdZc/v1axBAgQIECAAAEC11Eg/1tJ17GP&#10;+kSAAAECBAgQIECAAIErL1DFL5heeSQdIECAQAUC6S+yVfHLbBV0RRUECBAgQIAAAQIECBAgQIAA&#10;AQIECBAgQIAAAQIECBAgcEGB9B/1Sv/S8jq39PeF1vkPoayz7comQIAAAQIECBAgQIAAAQIECBAg&#10;QIAAAQIECBAgQIAAAQIECBAgQIAAAQIECBAgQIAAAQIECBAgQIAAAQIEVi8wGAzW/vcb0xelrvvv&#10;UKYyVfw7v5PJJKR/J3TdWxVmaR3X5e+djkajkJ6b67BVce5TpyquyfSF0ut+H8J0Or0212R6Xqq4&#10;Jqv4e+3puU/Pzbq39HpZ91bVNTkarf/e0m63Kjkv6z4nJ+VXMY+d1LXOzyqul6rG8XXqSxVmqVcU&#10;rfffGUnHbhXXShXnvqq+VHHuq6jj83krXvu8nz6DXZcxVtU4ruL8V9WXqs59FWvkz6+Z9f5/OByu&#10;/bk1HV9VeKXfJa17vZ/2Zd11pGe8iuslnStXcV5q27uFQVqbjE7LftnPepPeUaF9ob1VyXksVlwe&#10;kz/30+GgkCmuNze2/bONzfdl9tiq9quaX1bVXuUQIECAAAECBAgQIECAAAECBAgQIECAAAECBAgQ&#10;IECAAAECBAgQWJXAuv9u1KraqRwCBAgQuDoCVfx9+KujUd7S9Hdl0x/b4gLWL4tbXbeU5pfrdkYX&#10;74+5cnErKTdXwN9d2cxzY37ZzPOiVcsJmF+W85KawHUR8Hx0Xc6kfhDYPAHzy+adEy0iQIAAgc0R&#10;8F3S5pwLLSFAgAABAgQIXGWB9J0j6c+6t1X8G6HrbuMmlV/Fv0ObPlNUcV7Sd9qs+9+7Tb9HrKIv&#10;mzRGtOX6CaTXSb/fX3vH0mslvWZsBAgQIECAAAECBC4jUMV7OtK/r+VZ7zJnaT15q3h/bfq7yFW9&#10;n8nfC1x8nFy3d0q3Wq3FO7/BKav6freqa3Ld3yNWNb+kQ2bd7/pOv99N+7PuLa2nivOy7jpSp9Rr&#10;3fVU4XXSl3Vfl1X1Zd1jOC0//T503ddkWs+6z0laR1XzWBV9qWKMVeWVnpt1zy/pOK7ivFRhVsW5&#10;T89JFc+t6Tvr131e1l1+apVu6Rhb9zj+vKb1/7+KMVbFtZJKVVFPFV5pX9J61j2e4+R19ZO0stw2&#10;GvRD1GjmYpcLTpMy8ts0RMlcs57ft+l0Ovnq1hJOz8tyW2O55EnqdD5OfwdmnVs6h21tbZ1fxXiY&#10;OR61OqFWX67/VVwv6XXf7XYzbV1HYGdnZ+3X5OfjK7kw17yl7y1f9z0s7UsVv8+xt7e3Zq3Pn1vW&#10;fU2mnSi9JlfQ0/Raefz48dySat2jcCN35LNPPwnjSSvc7HeTGfzFdjichMGnn76ImNlL/4zii1/8&#10;4kzMenbTMbbu59b0Ovnkk0/W04GZUt999921zy/pvF/Flt7DZueXaS17H0zfyZ7OQYtuk2TszW5x&#10;s31c/krPfT3bxji5/6Xlt5Jnl3VvaT2Hh4eXq+bJzzPX53TnVqHMVXnVo0amruHRQeg/e3bc/ps3&#10;b869Jtv1ZuhPzl7/jaeT0O33Qj0qX2Ok9/zP75UXJ3vc/by955Ww19gKR0dH5yW58LHxT/8okze6&#10;/Waobedn30ySSwUu67Vo5VX8Tv329vb65srt3TCe6WycPLM8fPgwjPrla/In+8/Cw8nD47YNp7Ol&#10;zBT4fLcZ1cNnyX34zp3XkgexbNp0flv6Wm1k56l41D8to1Mrf5476HVDv1d8biu2/OyYKu6Td+/e&#10;Db1e7+xGnHNk+/BJmJ1dBlEz7CfnNr+l98nd3d189MrDaT1Ln+clW5HWUcW1f//+/fDzn/98buu2&#10;jx6Fr+WO/Oj9Pwz9zq1c7PnBN954I7le7pyfaAVH263P1xcrKOrMItJn6XXOlUeD8mukU29l1mln&#10;NrbkQDq+Ztd7J8nvbpXfzx4ePZ2b96SMRT6jrewz4CS5t89rzyJlndWXRfKepBk/y84ptRt3L9ye&#10;kzIv8rmKvpxV7weffRx+5+PvnXU4E58+N/61r/7Z8Obu7fDPfvbdME2/fDxjGyRrxPsHnx2nnU2y&#10;zr486u7PVjV3/7XO3pnncCu5jsq2o2HvNH+6fj1zfLaK38tNeoehtnOzrIrM8TKv/cFi69o03XR6&#10;9px7fl9y38uOkmeq5O9cRks+h5b1JdPxJQPR7bdCOn/EvYMQtbdC84vfDNHenbPPz5zyJ0dzxk9n&#10;d24Z6+zLnKZdOOrnyVqpbHtz97VL/z7qzUb5dxLdZC175vXS3s40c9pPx+s0E7dIoIrzcu61skgj&#10;F0yT1rPuPz9K67ARIECAAAECBAgQWIVA9k/iVlGiMggQIECAAAECBAgQIECAAAECBAgQIECAAAEC&#10;BAgQIECAAAECBAgQIECAAAECBAgQIECAAAECBAgQIECAAAECBAgQIECAAAECBAgQIECAAAECBAgQ&#10;IECAAAECBAgQIECAAAECBAgQIECAAAECBAgQIECAAAECBAgQIECAAAECBAgQIECAAAECBAgQIPAK&#10;CNTaW4VeToe9QtzLiogH3ULVUXu7ELepEfFoUGxas1WME0OAAAECBAgQIECAAAECBAgQIECAAAEC&#10;BAgQIECAAAECBAgQIECAAAECBAgQIECAAAECBAgQIECAAAECBAgQIECAAAECBAgQIECAAAECBAgQ&#10;IECAAAECBAgQIECAAAECBAgQIECAAAECBAgQIECAAAECBAgQIECAAAECBAgQIECAAIFZgVpjNvT5&#10;/nScfDaL8UvExJNRMXV9Tl3FVGI2RKD13p8LjTe+HNL358bjYai/9taGtEwzCBBYh0Dc6BSKjUb9&#10;EOJpCJNh5ljcbGfCAgTOEojy71sfz3kn+1mZ0/jcO+jX8v75Ru6d8OM5a5jz2viyjx0+ybZg93Y2&#10;vMJQeu1Hs+UtcD7b9Wboz1sXzpQzSMy3K5pXng2OZmqev3urvTP/wCVj43ROffSzTCn1t7+RCQu8&#10;HIGomb0HRtNJCMn6txHVShs0Tu+TyTY4foY6P3nr5Nmrd1hIeKH5LdfuePhiju3k57ZCjUmbc/f3&#10;OUmufFSUu4/Ere0r36dVdmA/mRN/8OSTkH5uN9rh66+9HV7bunHpKibJ3J/f6iX3gnx64eUE+tPy&#10;9cvWAvPCcrVmU7/WuRFqURSmcZw9MBM6HPVCP5lfF5mjZrJldqPt7BiNuweZ41UHps8eZaqs37yb&#10;CV/1wIOjp+E3f/L7C3fjL73zS+FLN18/Tv/mzmvhk8PH5+b9cP9BeHON69fZygfJ2EvH4HlbOoZv&#10;d3bPTLKdu/fOS9hNvkdbZJt374/T+9bOzUWyL5xmf3B+n08KOhgulu4k/exnNGf9HCf3lvz1Opun&#10;6v0oObc7f/lvhFpyn6u//qUQ1crXefk2Trv7+ahQ294rxF2liAfdp6XNfWMF12gtWVffaG8na45k&#10;jJ+xTZJ1dXr9zHs2rLW3MrmOr5VMjAABAgQIECBAgAABApss4DeFNvnsaBsBAgQIECBAgAABAgQI&#10;ECBAgAABAgQIECBAgAABAgQIECBAgAABAgQIECBAgAABAgQIECBAgAABAgQIECBAgAABAgQIECBA&#10;gAABAgQIECBAgAABAgQIECBAgAABAgQIECBAgAABAgQIECBAgAABAgQIECBAgAABAgQIECBAgAAB&#10;AgQIECBAgAABAhsrENWT18WnP5PxaRvjYf90/2XvxP2jQhNq7e1C3KZGxKNBtmn1ZoiiWjZOiAAB&#10;AgQIECBAgAABAgQIECBAgAABAgQIECBAgAABAgQIECBAgAABAgQIECBAgAABAgQIECBAgAABAgQI&#10;ECBAgAABAgQIECBAgAABAgQIECBAgAABAgQIECBAgAABAgQIECBAgAABAgQIECBAgAABAgQIECBA&#10;gAABAgQIECBAgAABAjmBqF7PxSTByaQYt2zMzLtsT7JGyXtXbVdHoP3ur1ydxmopAQKXFoib7RAn&#10;pUQzJUWjfoiSd2jPxqWH42ZnJpVdAucINNqZg/FomAmXBeJhP5ukvZUNryJUb2VKicejTHijA3Fy&#10;1R49yTZx97VseJWhRtYqnR/KtvYC67/BZBS2kzmoiu3p4Ki0mpvtnWSiK022dIL40x8l5U4z+epv&#10;fyMTFng5AlGreF+LxsPQiOY8K+WaOI4/f3YaTMvnjnatcZw7HvRypSTB1vLzW9TKXTfJfftk6+Su&#10;15P42c9+cu1d622anJsZk7Sv0/T6toWfJ/eOf/npB+GDJx9nprt/fv/74c994b3wq8nPZbZJ7t6a&#10;llWfLLcGuEz9r2Le9F5ati0yL5SVcd7xeq0WXuvshUe9/fOShYfdZ+GdG/fOTXPewdrWXuZwPOiG&#10;OPkea+73W5mUqw+ka9W4n11b1G7cXX1FL6nEo2QO/QcffCeM0/l0ge1P3Pty+OU3vnqa8ks3Xg+f&#10;HD4+Dc/b+Wj/QTLnfHPeoZXHlY3NtMJ0DNei2pl1p9dRLYrCNF2Hn7F1xy/ux2ckOY6O2tuFw9Nk&#10;PJevPgrZzo04HHbPPX5y8HA4Z31ycrDks9Yp9uV4vbN9oyRntYdbX/mly1WYnPfazq0w7R0ki4r0&#10;uohC1Nm9XJkvMXd6bX+W9qVke2PndkmKxQ7vJWN+Pxnj523pOJz3bBjl1nDptWIjQIAAAQIECBAg&#10;QODqCHz+zfjVaa+WEiBAgAABAgQIECBAgAABAgQIECBAgAABAgQIECBAgAABAgQIECBAgAABAgQI&#10;ECBAgAABAgQIECBAgAABAgQIECBAgAABAgQIECBAgAABAgQIECBAgAABAgQIECBAgAABAgQIECBA&#10;gAABAgQIECBAgAABAgQIECBAgAABAgQIECBAgAABAgQIECBAYGMEaq1OmPYOT9szHXRP91/2znTQ&#10;KzQham8X4jY1Ih4NMk2Lmq1MWIAAAQIECBAgQIAAAQIECBAgQIAAAQIECBAgQIAAAQIECBAgQIAA&#10;AQIECBAgQIAAAQIECBAgQIAAAQIECBAgQIAAAQIECBAgQIAAAQIECBAgQIAAAQIECBAgQIAAAQIE&#10;CBAgQIAAAQIECBAgQIAAAQIECBAgQIAAAQIECBAgQIAAAQJzBaJ6ITqeTkJUiF0uIp6MihkajWKc&#10;GAIECBDYDIEoCnGjHaLxi3dmR8n7s6NRv9C+uNkpxIkgME+g8M718XBesrlx8ThZS+TWE1Fr9e+f&#10;jxrNbP25OrMHNyzU2w9Rsm7LbLu3M8GVBprtbHHJHFG2teutsiShP1l8XJQWdk6C0WQcujNz3Lyk&#10;9agWdpM5bjhcfZvi+x9kq6w3Q+2Nr2TjhF6KQNSac19LxkqjUXxWyjdw/PwaHEzH+UOFcLv2+XwT&#10;D3uFY1F7qxBXGpG/Hydj/GTrJOOrbBssMSeXlbWJx6Nht/BcG7dXfx/ZxL7Pa1Mcx+Gnz34efv/n&#10;H4SPDx7NS3Ic9zufvB9udXbDN1774plpyg5M5sz99Yrm+rK2XdfjgwXWL51krb/u7d72rfAoWZ+c&#10;tz3sPg3v3Lh3XpJzj9W29wrH495BiHZvFeLXHTF5VryW6jfvrrvaSsqfJPe33/jgd8LRnOfBeQ14&#10;e+9u+Lfe+aXMoS/dfD1855PvZeLygfuHn4VhMn5bC9y38nmXDT8uGZtpeXe2bpQWu53cfw/n3MtP&#10;Mk6T+baf3GM7jfPXwbU596S43z0pZmWf++e0dbaSgwXTzeY52Y/m9GU66IbyldRJCVfjs/31Px3S&#10;n3RL+xf3DkNUq12Nxs9p5aPusxAn/5237bW2wlb+OfC8DOcc213gef5w1Auvh+J8HnWya7h1XCvn&#10;NN0hAgQIECBAgAABAgQuKeA3hS4JKDsBAgQIECBAgAABAgQIECBAgAABAgQIECBAgAABAgQIECBA&#10;gAABAgQIECBAgAABAgQIECBAgAABAgQIECBAgAABAgQIECBAgAABAgQIECBAgAABAgQIECBAgAAB&#10;AgQIECBAgAABAgQIECBAgAABAgQIECBAgAABAgQIECBAgAABAgQIECBAgAABAq+uQNTaCqF3eAoQ&#10;D/un+y97Jx4cFZoQtbcLcRsbMR5mmhY125mwAAECBAgQIECAAAECBAgQIECAAAECBAgQIECAAAEC&#10;BAgQIECAAAECBAgQIECAAAECBAgQIECAAAECBAgQIECAAAECBAgQIECAAAECBAgQIECAAAECBAgQ&#10;IECAAAECBAgQIECAAAECBAgQIECAAAECBAgQIECAAAECBAgQIECAAAECBOYK1OvF6OmkGLdszGRc&#10;zFFvFOPEECBAgMDGCMTp+7HHg9P21Eb9ECU/+e04XT5SmMA8gUYrG5usMeLkJ6rNWX9kU4Z40M3F&#10;hLCW9883mtl6cu+Nzx7csNDhk2KDdl8rxq0qJp0jZreZ+WI2ena/U8/5zh58vj+YjObErj7q2fCo&#10;tNCb7Z0QRVFpuoskiD/5QSZb7c2vhsj6OGPysgJRa6tQdTQahkZzpxCfjxjF0+OoYTzn+SeXuF17&#10;/jw0b35rbedSlwej/DWZzrGjQUjjO/n5d05x/YquvTlVVxIVzXGOk2v8Vdsm02n4/mcfhd//9IPw&#10;pH+wUPd/7/4Pwjde++JCaeclipP7/LjeCtOoHibJ5yS5F0zquXvIvIziLiywyL10a4F54cINeJ7x&#10;7vbNEB6fX8qj7rPzE5Qcjbb3CimmvYNQ271ViF93xHT/UaGK2o27hbirGPGPf/Ivw8+P5qw153Tm&#10;RnIP+2tf+9VQr9UyR1/fvhXayfV/3viMQxx+dvAofPXWW5m86wg87u2XFnsnHcMl205ynz0c9s5N&#10;dZQ8R5fdi6NO8d4/7xno3IpKDg6Te336s8hW1qfzypj3nBb3y9fe55W56cdq7eT8pT9XePv50dPS&#10;1r++fbs0zaIJ9trFNXc+79Gw+B1UmiY/xlZ9reTbIUyAAAECBAgQIECAwGoF/KbQaj2VRoAAAQIE&#10;CBAgQIAAAQIECBAgQIAAAQIECBAgQIAAAQIECBAgQIAAAQIECBAgQIAAAQIECBAgQIAAAQIECBAg&#10;QIAAAQIECBAgQIAAAQIECBAgQIAAAQIECBAgQIAAAQIECBAgQIAAAQIECBAgQIAAAQIECBAgQIAA&#10;AQIECBAgQIAAAQIECBAgQIDAKyRQa3fCZKa/00FvJvRyd+N+N9uARitE9Xo2boNDzV/4doi2dkM8&#10;Ghz/RK2tDW6tphEgQIAAAQIECBAgQIAAAQIECBAgQIAAAQIECBAgQIAAAQIECBAgQIAAAQIECBAg&#10;QIAAAQIECBAgQIAAAQIECBAgQIAAAQIECBAgQIAAAQIECBAgQIAAAQIECBAgQIAAAQIECBAgQIAA&#10;AQIECBAgQIAAAQIECBAgQIAAAQIECBAgsDECtTnvcZ3Ovon2gi0dj4sZ681inBgCBDZGYPz93wlx&#10;dz+EySjEk3Govf7l0PjKL21M+zRk/QJxsxNCLxkDz7do3A9R8u7s/HacLh8pTGCOQNRsF2PTMdXe&#10;LsbnYwa5988nx6P2Gt7hnl+fTKf5lmxu+PBJsW07t4txK4qJG7nzORqWltzO+87JMUjuO1VsTwdH&#10;pdXcbO2UprlIgnj/UQhHTzNZ629/IxMWeHkCUSs3ttOmjIehWbtR2qhx/Pmz02A65/knl7tVaxzH&#10;xHPmt3CR+S29b+e3YT+EZO7tNFr5I4Vwf1J+DRcyXaGIaM41Hy9y/7lCfTyvqYNkDH/34U/CHzz4&#10;YejOWc+dl/dR71kYJnNza4E5/KxyvvfNf/+sQ+LXILDIvXSReeGyTbu3fbO0iIfdZ6VpzktQ2y7O&#10;zdP0OfYlbJP0/j671Wqhtru+tdhsVevc/937fxy+/9nPFqqimdzb/oOv//mwNee+E0VReOfGvfDB&#10;k0/OLevDZw/CV2+9dW6aVRx8tMA4ubtVHF/5urfn3X9zibqjfrhTUlb6rLTz7/yt42ecqLMTask9&#10;KtrazZV0ueDBsLdwAQfD4vPXopmjOffXeLB43YvWI91qBR52s88n80p/fefWvOgLxe3NGSf5gg7P&#10;GLPp9ZHZkj+/iJPn0ahZvubN5BMgQIAAAQIECBAgQOClCHz+zfhLqVqlBAgQIECAAAECBAgQIECA&#10;AAECBAgQIECAAAECBAgQIECAAAECBAgQIECAAAECBAgQIECAAAECBAgQIECAAAECBAgQIECAAAEC&#10;BAgQIECAAAECBAgQIECAAAECBAgQIECAAAECBAgQIECAAAECBAgQIECAAAECBAgQIECAAAECBAgQ&#10;IECAAAECBAgQuNoCUWsr04F42M+EX2YganVC7dbrIR50j39qnZ3T5hz+H/9zmB4+DWl741E/dP7E&#10;XwqdX/63T49vwk7z7a+H9MdGgAABAgQIECBAgAABAgQIECBAgAABAgQIECBAgAABAgQIECBAgAAB&#10;AgQIECBAgAABAgQIECBAgAABAgQIECBAgAABAgQIECBAgAABAgQIECBAgAABAgQIECBAgAABAgQI&#10;ECBAgAABAgQIECBAgAABAgQIECBAgAABAgQIECBAgACBZQSiWr2QPJ6MC3HLRsSTUSHLvLoKiUQQ&#10;IPDSBMbf+2chfvrzF/VPpyF85ZdehCvci0eDEBrNEEW1CmtVVdzsZBCi5DxEybu981s+Xf64MIFT&#10;gWbrdPdkJx4NQ9TePgme+RkPe4Vji+QrZCqLaOTaGE9DPB6G0M7Fl5XzMo4ffpap9fjabG9l4lYa&#10;yJ/P1Klk6yRzednWn7NuLMtzkePPBkel2W61d0rTXCRBfP+DQrb6298oxIl4OQJR7v6XtiIaD0Ij&#10;Kj4r5Vs4jifHUYNp8fknn7YdNT6PmjO/hfxclM88L9xqF2LTNVSUxHbqm3PtFRpZUUQ055qP13SN&#10;V9Slhao5HPXC73/0o/CHD38SRtPPx+dCGXOJ0jnz3vatXKzgpgr0F5iDti4yzyzZ4btbN0tzPOkf&#10;hHEyNhtzvo8qzZwkqG3fKCSLuweFuCoips8eZqqp7d0JUe1qP8P+6On98Nsf/1GmX+cF/t2v/pnw&#10;2lbxnJzk+dKN18MHTz45Cc79/HD/wdz4VUc+7u2XFnnnnL6cZN6Zs274/9m7tx9JrjwxzCfyXteu&#10;vpJssns5Q3KG3NvMzlqa9axkrWRJa1trAYZgA4ZhCDJsww/2H2H4wQ+GX/1gwIAfDAE2DD3Y0lqQ&#10;tba8WK00uzM7WmmGw+VthmySzb5W1z3v4Yjq7uqMyKyMqKrMqurmF4Ocit85J8458WXEOSeSDcTT&#10;vKd/d9PfNEpsja/P9zeXzc5uiV48LtJNfg/uJuvyRok1RL7SqJH8lhAlK5A4PsiKJ8zDB5l2zoXA&#10;nZ31wn5cm+FaYKVR/DtAuo6ZtEUTnnPj5PqO8s+okw6WRoAAAQIECBAgQIDAmQs8+WX8zPuhAwQI&#10;ECBAgAABAgQIECBAgAABAgQIECBAgAABAgQIECBAgAABAgQIECBAgAABAgQIECBAgAABAgQIECBA&#10;gAABAgQIECBAgAABAgQIECBAgAABAgQIECBAgAABAgQIECBAgAABAgQIECBAgAABAgQIECBAgAAB&#10;AgQIECBAgAABAgQIECBAgAABAgQIEHjuBCrNhUyfh929THyWQetX/o2Qfp5ucb/7dDf0b38chtvr&#10;B/Fwd/Ng3w4BAgQIECBAgAABAgQIECBAgAABAgQIECBAgAABAgQIECBAgAABAgQIECBAgAABAgQI&#10;ECBAgAABAgQIECBAgAABAgQIECBAgAABAgQIECBAgAABAgQIECBAgAABAgQIECBAgAABAgQIECBA&#10;gAABAgQIECBAgAABAgQIECBAgAABAgSea4Fqbbz7w8F42lFTBv3xI6r18TQpBAicH4H8PTronVnf&#10;4j/6P0J8690QltZCWLkUope+Firv/IUz689XpeG43sycatRrh/QzusVJENey5Ubz7RMYFYgmXSv9&#10;zmiRQ/fjzu54XnNhPO2EKVFtwvqkf3bj35FOZ3s9W3z5UjaedVRvZWqMQjIi9Lsh1BqZ9NGgWT08&#10;72m5zinNN486O0+bPPTvhebSoXknyYhvf5g9fOlCqKxdy6aJzkwgamSv7bQjUXJt16JKYZ/68XC/&#10;THc44fknd3Sj8ni8iTt72ZzWUoiiKJtWIopy8/b+IU/m7WqlGurJpzfl2a6b3HtxHB+r7RLdO/Mi&#10;Ue6ejyvJs++U8erMO3zCDjzsbIV3H30WPtm+l4zO6YrtZNtGMg9fXUzW4rYxgWFy30fp/45x345V&#10;NqOEzqTfYHJ1t07h+m8m66rVxmLY7E5Yxz3pT3p1PtjbDC8tXcz1sFy4P/al67eR9dpwd7PcwTMu&#10;Ndi4n6mxeuFKJn7egvu7G+EfffyD0t3+zdd+Kby+9vLU8jcvFK93NpLxejP5rM5pHZZ2MK2/VzBX&#10;N5PfRJYbxc8bi5OecXIKO7nn6Fz2qYVbU+7FSZ3Y7u6FSwsTno8mFR5JS8fDKLEbfYYbtg8fB0YO&#10;tXtGAv1kjbje3ips/Wr6u9yMtpXmYmFN6TU4aYuS9XJ+GyZrlcry4f0bbD0Mw2Scrr3y9RBN+m8g&#10;+QrFBAgQIECAAAECBAjMTWDCv0qaW1sqJkCAAAECBAgQIECAAAECBAgQIECAAAECBAgQIECAAAEC&#10;BAgQIECAAAECBAgQIECAAAECBAgQIECAAAECBAgQIECAAAECBAgQIECAAAECBAgQIECAAAECBAgQ&#10;IECAAAECBAgQIECAAAECBAgQIECAAAECBAgQIECAAAECBAgQIECAAAECBAgQIECAwAslUGm0MucT&#10;d9qZ+DwFUa1x0J0o3+/u+e33QaftECBAgAABAgQIECBAgAABAgQIECBAgAABAgQIECBAgAABAgQI&#10;ECBAgAABAgQIECBAgAABAgQIECBAgAABAgQIECBAgAABAgQIECBAgAABAgQIECBAgAABAgQIECBA&#10;gAABAgQIECBAgAABAgQIECBAgAABAgQIECBAgAABAgQIECBAoIxApTpeajgYTztqyrA/fkS1Np4m&#10;hQCBcyMQ1eohHu1Nvzcanep+vL0eQjoWbT3Y/8TV+qm2/1VtLK5n30Ue9doh/Yxuca0ZQhSNJtkn&#10;cLjAyDvjnxaK+92nu1P/xp3dsfyosTiWduKESePLGY5/Rzqf7YfZ4ssXs/GsownfZ+h1QpiU/qTt&#10;5iTfXL86g3LXRO6wI4cbnZ3CY9aaS4VljlogHvRDfOdnmcMq17+RiQVnLJCsgca25NquRROelXIF&#10;+0+enTqTnn9yZZuVx89D+fEtaizkSpYMc/N2elSc3pNPtvT+6015tkvXfd2k32Xu06d1nsu/3b0Q&#10;JXNGJbnHo+TTf/mtEJJnzzRtdItbs7+/R+s/q/0vdh+Gdx/dCl/uPZppFzZLjJkzbfA5qOxnm3fC&#10;n97/ODzobIVKsh5+dely+M7VN8OV1uqZ974zKH52a02Zr2d5AlcXL4TNbvb+y9d/b3cjvLR0/HVL&#10;ZXE1DDeTZ8Un23Bv6+nuqf4d7UPacGX1yqm2P8vG9pL54+9/+P2p88Zoe+9cvhm+k463BdtKsn6/&#10;2FoO6+3tqSU/3bwXfvnq/MbpB3ubU9tPMy8vlLuXFyfMv/nKd0fm43zeacZbyRx5lC0tf6mkQ77e&#10;KJlnR9c4o/v5smncf/BF2Po//4dQv/H2waeyVO47mFSftKMJ3Nt9lP0NcMLhq8n9uzDDuWOlWfw8&#10;v93N/gb1tFvRhGOLrrHu+z8Ie3/0D/afV+vX3wz1m++ExW/91tMq/SVAgAABAgQIECBA4BQF/Euh&#10;U8TWFAECBAgQIECAAAECBAgQIECAAAECBAgQIECAAAECBAgQIECAAAECBAgQIECAAAECBAgQIECA&#10;AAECBAgQIECAAAECBAgQIECAAAECBAgQIECAAAECBAgQIECAAAECBAgQIECAAAECBAgQIECAAAEC&#10;BAgQIECAAAECBAgQIECAAAECBAgQIEDgRRRY/72/GzqfvR/CcBDi5NN87Zvh0m//7RfxVJ0TgTGB&#10;qLGQSRt29zLxeQ2iRivTtbjbzsQCAi+SQOfzD0P3i49C3O+GuNcNUa0eVr/3N1+kU3QuBAgQIECA&#10;AAECBAgQIECAAAECBAgQIECAAAECBAgQIECAAAECBAgQIECAAAECBAgQIECAAAECBAgQIECAAAEC&#10;BAgQIECAAAECBAgQIECAAAECBAgQIECAAAECBAgQIECAAAECBAgQIECAAAECBAgQIECAAAECBAgQ&#10;IECAAAECowKV6mj0eH/QH087Ykrcz9URVUJUqRyxFsUJEDhVgWot01w86GXiUw22H2aai5YvZWLB&#10;fATiWvad3lGvEyrJZ3SL69kyo3n2CeQFonojnxRC8v7sUltnL1ssXUtMqi9b6uhRbbyP6Xu+n4tt&#10;Zz3bzeWL2XjWUb05XmM6RiysjKc/SWlV64fmPc1on9J886i787TJQ/9eaC4dmnfcjPjepyHkrqnK&#10;9beOW53j5iAQpeNLYyHE3WfjTpR8Z7UkvWjrxYP9Ip1h7vlnwoHNypO11kg7+8WaixNKFydFjQlz&#10;8si83ao2wnavPbWidnKezRL36dRKzjCzeu9nYeGP/l6mBzt/6e+EOFk7Rp3sPR/P4f7ONHyKwTAe&#10;hp9v3w3vPvoslBnbjtO1zc7ucQ57YY/58cNPwvfv/NnB+Q3jONzavh8+334Q/vrN74RXly4f5J3F&#10;TqfEXLowYc0zj75eWbwQPnp0e2rV93c3puYXZVaStcdw88FBsXh382D/tHbi5Lez4fajTHPV1SuZ&#10;+HkJBsNh+N2P/ihsdcvd968kY+xf/oVvlz69m6vXwnp7e2r5Tzfuhl+++vrUMifJvL9XfI1cWVwt&#10;1cTipDVx7sidgvk3V3xu4dYRx/Kt/BrlCD2LcuuZuKDt3q33Qry3Fbrv//H+J23q4t/+b0JU8ns4&#10;QtcUnSBwdyc7fk0oEq4urU1KPnba0qS1a6627d6z9fhoViV3faV5cTu71hstn+6n19j+lqx3e5++&#10;G4ZbD8Pit37rcZr/J0CAAAECBAgQIEDgVAWy/wrhVJvWGAECBAgQIECAAAECBAgQIECAAAECBAgQ&#10;IECAAAECBAgQIECAAAECBAgQIECAAAECBAgQIECAAAECBAgQIECAAAECBAgQIECAAAECBAgQIECA&#10;AAECBAgQIECAAAECBAgQIECAAAECBAgQIECAAAECBAgQIECAAAECBAgQIECAAAECBAgQIECAwIsg&#10;MNh8EPr3Pz84lcHatYN9OwRedIFKs5U5xWG3nYnPaxA1sv2On5N+n1dP/TrfAu2f/auw9f3fPehk&#10;ZelCWP3e3zyI7RAgQIAAAQIECBAgQIAAAQIECBAgQIAAAQIECBAgQIAAAQIECBAgQIAAAQIECBAg&#10;QIAAAQIECBAgQIAAAQIECBAgQIAAAQIECBAgQIAAAQIECBAgQIAAAQIECBAgQIAAAQIECBAgQIAA&#10;AQIECBAgQIAAAQIECBAgQIAAAQIECLxYAlG1NnZC8XAwlnbkhEEve8iEdrIFRAQInLlAtZ7tQj93&#10;H2dz5xbtv0e6s5utf+VSNhbNRSCuNzP1Rr12SD+jW77MaJ59AmMCuWsqzY97nbFikxLizl4mOWot&#10;ZuJZBVEtN/alFefXMbNqbJb1JONklLdcnu9YGdeyY8T+6fSnf5/N/NwywaBzCvPNTjKW9QvWuK1q&#10;I5Tp74RTmJoU3/4wmx9FofLKG9k00ZkLRI1miLsj405ybUfJd1WNKmEQDw/t39O87rB43dSoPH72&#10;inPrnKixcGj9UzMmjbHdZ/N2meu5nYx3F6Y2cr4z48bSWAejxDdOxsNKzjluzGceGevAHBO6w374&#10;YON2eG/js7A36M6xpRA2Ojtzrf95qnyzuxv++O77E7s8DHH4/S9+HP6DN//i/ngxsdApJBaNQfVk&#10;/KlWqqfQkxCuLq4VtnN391FhmWkFosXVTPZwdysTn0Yw3HyQNBNnmqpcuJKJn5fgn3z6p+GL7fR8&#10;irflZM76d974bnI9VYoLPylxY/Va+NO7H08tf2vrXhjGcagkc+88tge7m4XVXl4oNyMu1VuFde3m&#10;1+mFR8ynwFYyfh1l2x5dCx3lwKRspbkQRn9Rzq938tX1bv00k1S5cDVUl9fCcHj4uitzgOBEAmXG&#10;4ZdKjOdH6UQtmYcWk/tnN/c702gd6TNbp98NzVpjNDlEzfF1XP43g9ED0t8W+3d+NpoU6jfezsQC&#10;AgQIECBAgAABAgROT2D8XyWdXttaIkCAAAECBAgQIECAAAECBAgQIECAAAECBAgQIECAAAECBAgQ&#10;IECAAAECBAgQIECAAAECBAgQIECAAAECBAgQIECAAAECBAgQIECAAAECBAgQIECAAAECBAgQIECA&#10;AAECBAgQIECAAAECBAgQIECAAAECBAgQIECAAAECBAgQIECAAAECBAgQeBEEKpXsWQyH2VhE4AUW&#10;iBoLmbOLO3uZ+LwGUb2V6VrcbWdiAYEXSSCqNTKnE/e6mVhAgAABAgQIECBAgAABAgQIECBAgAAB&#10;AgQIECBAgAABAgQIECBAgAABAgQIECBAgAABAgQIECBAgAABAgQIECBAgAABAgQIECBAgAABAgQI&#10;ECBAgAABAgQIECBAgAABAgQIECBAgAABAgQIECBAgAABAgQIECBAgAABAgQIECDwggnk37ucnt5w&#10;cPKTHPSzdVRr2VhEgMC5E4hqufs0fx+fVo+3H461FC1fGkuTMHuBOPdO7ygehqi9lWkoXyaTKSCQ&#10;E8i/N3s/u1/u3dlxZzdbW2MxG88qqtXHayrZx/EDTzFlwlgZli/OtwP15lj9Ua8T4rHUZwnN6gTf&#10;Z9n7e+1BL5cy+3Cjs1NY6VpzqbDMcQrEtz/IHnb5tRA1FrJporMXyM+BT8aBWlQNg2Q+PGwbJndA&#10;mt8Z5p5/JhzQrDxea8XdvWxu85jXw6RnrOSefLq1qo2nu4f+bQ/KjcmHVnDGGfGE+7bS3QnpN9b+&#10;1m+Hyt5WiJL7P/0MFy6ccW+P3/xOvxPee/RZ+HDzdujFM3heL9GVzRLjZolqXogiP7r3URjGh892&#10;u8n38+Xuenh16fKZnG8nmUcP793jLi3UiseDWXX+6mLxvbbe3j5Rc5WFlcfHV6oh3a8sPolPVOvR&#10;Dh5s3h87oHrhyljaeU/40Zcfhnfvf1Kqm7XE+3fe/I2wOGFNOK2C11auhEoUTb2Pusl1fHdnPbw8&#10;p2f/+3ub07q4n3dlYbWwTFpgMbdmmHTQbq89KfnU07bya46CHmx1c89gBeVHs6NWdi09zD/PjRSO&#10;k3VW//bHIykh1G+8nYkF8xW4u/OosIGrS2uFZY5aYKW5GIruj+3k/mnm5q2onsxjyRg0+t8tpl1j&#10;vc+TZ7Bhdg1fv/nOUburPAECBAgQIECAAAECMxLI/SuEGdWqGgIECBAgQIAAAQIECBAgQIAAAQIE&#10;CBAgQIAAAQIECBAgQIAAAQIECBAgQIAAAQIECBAgQIAAAQIECBAgQIAAAQIECBAgQIAAAQIECBAg&#10;QIAAAQIECBAgQIAAAQIECBAgQIAAAQIECBAgQIAAAQIECBAgQIAAAQIECBAgQIAAAQIECBAgQIAA&#10;ga+MQFSpZs41Hg4ysYDAiyxQabQypxf3OiGOhyGKKpn08xZE+X532+eti/pDYGYCUb2RqSvudzOx&#10;gAABAgQIECBAgAABAgQIECBAgAABAgQIECBAgAABAgQIECBAgAABAgQIECBAgAABAgQIECBAgAAB&#10;AgQIECBAgAABAgQIECBAgAABAgQIECBAgAABAgQIECBAgAABAgQIECBAgAABAgQIECBAgAABAgQI&#10;ECBAgAABAgQIECBA4AUTqNTGT2gG716OB71MvVG1nokFBAicQ4HcfZq/j0+rx/HWw/GmVi6Np0mZ&#10;uUBcz76LPG2guruRaWdSmUwBAYFRgVr2vdlpVtwr9+7suLs7WlOImguZeGZBbuxL64372XXMzNqa&#10;ZUXb6+O1Lc95rJzwfYZeZ7wfIymt6vg1MJK9v9vJrRvz+bOIH3V2Cqu50FwqLHPUAvHedgjrX2YO&#10;q1x/KxMLzodAfoyJ+o/HqlpUCdOv8hB6yfNTLx5MPZFaVA2VpK79rbOXKRs1FjNx2SBK62skY2N3&#10;pL5e++DwVq34Gew07r+DDs1hJ07mhjipNxqpO2o/vt/jxbUwSD7P87be2Q7vProVfr59LznP9ExP&#10;vlWT6+btyzfDT+7/fGplm8l1FcdxiKJR3amHvJCZ6fzx0ebtwnN70N4Kry5dLiw3jwJl7uPWpDl8&#10;Hp1J6lxOxqVmsr6a1q9uMvfvJuPV4oTnjzLdWvju3wgLv/E7odI83vhZpo2iMsONe2NFKitncw2M&#10;daRkwicbd8I//ezHJUuH8Ne/9uvh6uKF0uWfFqxXa+GV5cvh8637T5Mm/v108254eQ7r2cFwGB61&#10;kzVZwXZpYbWgxOPspXqzsNzOyHxcWHhOBYbxMBy1H9uja4oj9quS/G5TWXspVFqLybPbYqheeuXQ&#10;GnpffBTCoJ/Jr994OxML5ifQS+zXk3mraLs2h3XUSrJ2u1NwO6bX4eUJ92N6XcV7z/odP1nzTTqP&#10;3q33ssnJvFR75Y1smogAAQIECBAgQIAAgVMTmPCvkk6tbQ0RIECAAAECBAgQIECAAAECBAgQIECA&#10;AAECBAgQIECAAAECBAgQIECAAAECBAgQIECAAAECBAgQIECAAAECBAgQIECAAAECBAgQIECAAAEC&#10;BAgQIECAAAECBAgQIECAAAECBAgQIECAAAECBAgQIECAAAECBAgQIECAAAECBAgQIECAAAECBAi8&#10;CAKVavYshoNsfILo7t/9b0OoVEKl0QpRYyEs/dL3Qutrv3yCGh1KYLYCUXNhrMK42w5Rc3Es/Twl&#10;RMk9NbrFvfZoaJ/ACyUQ1RrZ80nmqTj5RPn5K1tKRIAAAQIECBAgQIAAAQIECBAgQIAAAQIECBAg&#10;QIAAAQIECBAgQIAAAQIECBAgQIAAAQIECBAgQIAAAQIECBAgQIAAAQIECBAgQIAAAQIECBAgQIAA&#10;AQIECBAgQIAAAQIECBAgQIAAAQIECBAgQIAAAQIECBAgQIAAAQIECBAg8JwKTHxv5SzevTzoZ0Wq&#10;tWwsIkDg/AlU69k+DXrZ+LSi7YfZltL36y6uZtNEcxEY1rPv9E4biTrbmbbiCWUyBQQERgSiWjKu&#10;RFEIcfwstd95tj9lL+7sZXKj5mImnlUw9m7vtOKzGv+OclK5sTJO11qt5aPUcPSy9eb4Mf3ueNpI&#10;SrVSCbWoGvrxYCQ1u9s5Be+Nzk620QnRhebShNSTJcW3PxyrIHrlzbE0CWcvEOXntydjVT25fou2&#10;3UHxuNasPHseiju72SqbC9n4KFF6X3afjZdxt31wdDO/tjvIebbTHky/h5+VPKd7USXEjYUQjRhE&#10;ed9z2vVp3dro7oYfPvgofLGbWxdPO6ggr5VcD79y7evhW8lnIbluPtm8E7ZH3PKHD+Nh2Om1w3Li&#10;+1Xe/uTeh2FkFXMoxXbv2X14aKE5ZbRLzKOtWmNOrU+u9mKyJvlyZ31y5pPU9fZ2WMyPvVOPeJZZ&#10;ac1+zn5We7m9wcb9TMHK0lrYX/tmUs9v8HBvK/zDj/+41PWdnsVvXH8nvHHx+rFP6ObqtfD5VtYs&#10;X9mnm3fDn7/+dj75xPHD9lZyntPv5NXGYmiU/O2ymvxG0UjG1O6Uey9d3w6Gw1CrFq8jTnyCh1Sw&#10;NWWMP+SQcJxjnta1+N3fCemnzNa79dNsseSZof7qW9k00dwE7u1uFNwRIaT3xDzmjpUSz/WHrU+W&#10;/+p/HEJy/6W/DaTzQDRlLshfY/XrbzxXY/TcvnwVEyBAgAABAgQIEDgjgWe/jp9RBzRLgAABAgQI&#10;ECBAgAABAgQIECBAgAABAgQIECBAgAABAgQIECBAgAABAgQIECBAgAABAgQIECBAgAABAgQIECBA&#10;gAABAgQIECBAgAABAgQIECBAgAABAgQIECBAgAABAgQIECBAgAABAgQIECBAgAABAgQIECBAgAAB&#10;AgQIECBAgAABAgQIECDwfAtElWrmBOLhIBMfN4jjYeje/jhzePPVNzOxgMBZC1QaC2NdGHbaodJc&#10;HEs/TwlRo5XpTtzdy8QCAi+SQFRvjJ1O3OuGqDl+/44VlECAAAECBAgQIECAAAECBAgQIECAAAEC&#10;BAgQIECAAAECBAgQIECAAAECBAgQIECAAAECBAgQIECAAAECBAgQIECXABriAABAAElEQVSAAAEC&#10;BAgQIECAAAECBAgQIECAAAECBAgQIECAAAECBAgQIECAAAECBAgQIECAAAECBAgQIECAAAECBAgQ&#10;IPD8CbSWwtJ/9F+HkL5/Of1UqyGKKic+j8qV10Ltje+EeNAPYdALYWH5xHWqgACB+QpE1Vq2gX5y&#10;/57FtvUg2+rS2kzGpWylokkCcb05lhzlUiaVyRUREsgK1JLrqtc+SEvfm11q6+xmikXNxUw8s6BW&#10;H6+qX7KP40eeXsr2eratpYshGSyzabOOqvUQJ3VmWul1CltpJsf1+4NDy8VJrd1kvdhIys1r2+ju&#10;FFa91lwqLHPUAvHtD7KHNFohXHo1myY6FwJR+t2MbNGTsaoWJc9IBdvOoMR9UBlZZ+Xum6i5UNDC&#10;4dlRMnen9+XBNlJ3q9o4SD5sp91PntWe8y1O793u3sFZRCXu94PC53DnQWcr/N+f/4vQj4cz6d1q&#10;Mn/+2ktvhncu3wz1kfX+hcRte8RtUmMbnZ2w3Dj+9Tmpzucp7WF7K/xs606pLm92s+uWUgfNqFBn&#10;WHwfL9SKx4MZdWe/moutlfDlTm6tkmtgvb0dXl25kkt9fsLhZva5tXLh+TmXdrLW/fsf/vNk/VXu&#10;mf8bydrlz13/5om+nJur18I/+/zdqXV8maxv0zVhqzL+XDr1wILMB3sbBSVCuLy4WlhmtMBSMv+m&#10;fZ227fbbYbV6tPVlnHw3vc/+LKTPPpXkk/6Nkt9Uo/Q32yNuW7nnqTKHF80LZeooU6Z3671MsdrL&#10;Xw/pmsZ2OgJ3dx8VNnQt+S1uHttKo/i5fnvk94PRPtRfKzcODTbuh/wYXb/x9mhV9gkQIECAAAEC&#10;BAgQOGWBkV/HT7llzREgQIAAAQIECBAgQIAAAQIECBAgQIAAAQIECBAgQIAAAQIECBAgQIAAAQIE&#10;CBAgQIAAAQIECBAgQIAAAQIECBAgQIAAAQIECBAgQIAAAQIECBAgQIAAAQIECBAgQIAAAQIECBAg&#10;QIAAAQIECBAgQIAAAQIECBAgQIAAAQIECBAgQIAAAQIECLwYApVq9jyGg2x8zCjutseOjJoLY2kS&#10;CJylwKRrMu7unWWXSrUdNVqZcnG3k4kFBF4kgajWGDuduJdc8+aUMRcJBAgQIECAAAECBAgQIECA&#10;AAECBAgQIECAAAECBAgQIECAAAECBAgQIECAAAECBAgQIECAAAECBAgQIECAAAECBAgQIECAAAEC&#10;BAgQIECAAAECBAgQIECAAAECBAgQIECAAAECBAgQIECAAAECBAgQIECAAAECBAgQIECAAIEXQSCK&#10;ohBaSzM/lfqbvx7ST7rF8TD5xDNvQ4UECMxYoFbPVBgPepn4tIJ4ez3b1MrlbDyjKB2Xhg9vh7jf&#10;C/vnmvytXno5VJYvzqiF56+auJ59p/ekMyhTZtJx0r66AlG9EeJe+xlAv9y74uPO7rNj0r15vWu7&#10;mh370qbSceHcb9sPs11cvpSN5xGl68Z0nDji99lK5ped/sg1MKFv7WTOaUz4LiYUPVbSo85O4XEX&#10;GrNdE6fzTHz7o0y70ctvhKhSyaQJzodA1MjOgdGTsapW4vvaGRSPa41K7fGJpvdP8nw0ukWNxdHw&#10;aPu5uTvuPetLq8Q91Rl0j9beOSwdN5N7d+v+Qc+iEvf7QeFzttMd9sPvf/mT0M9dI8fp5ktLF8N3&#10;XnozvHHxeth/7s9Vsppcd5/n0vLhRmL56sqVfPKJ4ig5t7c++sehm4y5nfrS/t+tlev7f09U8RwO&#10;/uG9D0vXutXbK1121gU7JZ7bWrXGrJudWt9aa3lqfpr5qL1dWOZcF0jWN1GyPo07j7/7yups75V5&#10;nfswuQf/r4/+KKT3d5nt2uJa+Ddf/06ZolPLXF28ENLrsN0/fN5JVk7h1ua98Nbl16bWddTMB7ub&#10;hYdcWVgtLDNaYDGZf9cLruHdZE5eTeeoI2zD5PeQnX/4P2WOWP4b/0Wo33g7k1Ym2OoefVwaJNfH&#10;XtLvhXqzTBPHKjPcfhSG63cyxx7n/DIVCI4kcHfnUWH59N6fx7bSLF73bh/j2h3ta+/WT0fD/f36&#10;jXfG0iQQIECAAAECBAgQIHB6Ak9+HT+9BrVEgAABAgQIECBAgAABAgQIECBAgAABAgQIECBAgAAB&#10;AgQIECBAgAABAgQIECBAgAABAgQIECBAgAABAgQIECBAgAABAgQIECBAgAABAgQIECBAgAABAgQI&#10;ECBAgAABAgQIECBAgAABAgQIECBAgAABAgQIECBAgAABAgQIECBAgAABAgQIECDwYglElWrmhOLB&#10;IBMfNxh22mOHVhqtsTQJBM5SoHHltXD53/uvQnptRo2FUGm2QnXl0ll2qVTbUf5eioch7nVDVG+U&#10;Ol4hAs+TwKTrOu53n6dT0FcCBAgQIECAAAECBAgQIECAAAECBAgQIECAAAECBAgQIECAAAECBAgQ&#10;IECAAAECBAgQIECAAAECBAgQIECAAAECBAgQIECAAAECBAgQIECAAAECBAgQIECAAAECBAgQIECA&#10;AAECBAgQIECAAAECBAgQIECAAAECBAgQIECAAAEC50pgsPUwDDfuJ+/F7ex/oigKjbd+/Vz1UWcI&#10;7AtU61mIQS8bn1a09SDTUrQ8p3dhJ++r3vrf/7tMWwt/8d8PzV/8XibtqxTE9Vbh6ZYpU1iJAl8t&#10;gVr2nfDpe+LLbHF3L1Msaixm4lkFUbU2XtVZjX/jPTk8ZXs9m7d8MRvPK6on32evfVB7lK5vDqLJ&#10;O838/DKhWGeO5sN0vM9dT/kuREnC6qyvsfXbIXR2Mk1Fr7yViQXnRyCqN7Od6T8eq2pRNZs+IdoZ&#10;dCakZpOalcfrrKj77P45KNFcONg96k7UaGbvwZH7s1XNjr+T6m7P8d6b1N480uJmdn6IOrvzaOZU&#10;6vzB/Q/DTr/4eprWmRvLV8Kfe/Xt8OrKlWnFwmpzaWp+mrk5B8t6dyc0u9v7n5UnPfh5Yzl0G8X9&#10;KezwDAvc39sMn27fK13jzsi9V/qgGRUsM4e2arkxbkZtH1bNxdbyYVkH6evtrYP953Fn5bf/k/1u&#10;D5P7JP3NJ0rXSM/B9vuf/qvw2db9Uj1dSp4Pf+fN3wi1SvFcWFRh+lvYjZWr4YP1z6cW/XTzbnjr&#10;8mtTyxw1M72fi7bLCxeKimTyl/Lrhkzu4+A440LcyT4DpTVFuXluQlMTk7a6x5sP03XzQonzm9ho&#10;icTerZ+OlarfeGcsTcL8BO7u5p4lJzR1bWk+z5crJa7nnYJntwndzST1br2XiaOlC6F66eVMmoAA&#10;AQIECBAgQIAAgdMVmPBf4k63A1ojQIAAAQIECBAgQIAAAQIECBAgQIAAAQIECBAgQIAAAQIECBAg&#10;QIAAAQIECBAgQIAAAQIECBAgQIAAAQIECBAgQIAAAQIECBAgQIAAAQIECBAgQIAAAQIECBAgQIAA&#10;AQIECBAgQIAAAQIECBAgQIAAAQIECBAgQIAAAQIECBAgQIAAAQIECBB4zgWq1ewJxMNsfMwo7u6N&#10;HRk1F8fSJBA4S4HKwlJY+PqvnmUXjtV2VG+NHRf32iGqN8bSJRB43gUqtfHrOu51n/fT0n8CBAgQ&#10;IECAAAECBAgQIECAAAECBAgQIECAAAECBAgQIECAAAECBAgQIECAAAECBAgQIECAAAECBAgQIECA&#10;AAECBAgQIECAAAECBAgQIECAAAECBAgQIECAAAECBAgQIECAAAECBAgQIECAAAECBAgQIECAAAEC&#10;BAgQIECAAAECZybQ/ek/D+0/+UcH7Uet5dB469cPYjsEzo1ArZ7tSr+XjU8higdJm3tb2ZZWLmXj&#10;GUVRJXnvfBSFEMfPakzb/ypv1VqIo2qI4sGhCsN689A8GQQmCUTJNTNyl4XQL35vdpzel91Oprqo&#10;uZiJZxqk13VvpL0SfZxp+0etLOlf1NnJHrU8n7Ey20gS1XJjQAmrZjU3v4xVGkJnjuPvZmc3uQYz&#10;V+FYD1Yai6FaqYylnyQh/uKDscOj62+OpUk4HwJRo5XpSNR/PCbUknmxaNsZFI9rjai2X03Ua49V&#10;FzUWxtJKJ9Sz/Y5Hxs4y9167RN9L92VKwd1hN3zR3wg7yd9aVAmXq0vhpepKshRL1mIn3OLmUqaG&#10;sfExk3t+g0+374WPt+4cq4OVEIWvr7wU3lm7Ea4ur4WlpazJpEovlJhXN/JzzaSKjpjW7Obmr+T4&#10;bqO4v0ds5sTFf3BvfAyfVukgHoad5P5eyt2T046ZVV6ZOXSh1phVc6XqudhaKSy33t4uLPM8FKgk&#10;91Ll2s3noavhp/c/Df/q3s9K9bWajNV/483vhqXc/Fjq4EMK3bxwLXyw/vkhuY+TP928OzX/OJkP&#10;9jYLD7u8sFpYZrTAYol7fXf0+WL04Cn7cXt3LPe4z0HpGvg423Z3L1xbWjvOoaWO6d16L1MuWlgO&#10;1SuvZtLOIoiT76v3+Qchai2F+stfO4sunEqb3UE/lBl/ry1emEt/Vkqse7cnrJfLdiYeDELvs/cz&#10;xes33snEAgIECBAgQIAAAQIETl/g8a/jp9+uFgkQIECAAAECBAgQIECAAAECBAgQIECAAAECBAgQ&#10;IECAAAECBAgQIECAAAECBAgQIECAAAECBAgQIECAAAECBAgQIECAAAECBAgQIECAAAECBAgQIECA&#10;AAECBAgQIECAAAECBAgQIECAAAECBAgQIECAAAECBAgQIECAAAECBAgQIECAAAECBF4QgSiqZM4k&#10;Hgwy8XGDYbc9dmil0RpLk0CAwNEFogn3Upzec4urR6/MEQTOuUBUb471cNjvjqVJIECAAAECBAgQ&#10;IECAAAECBAgQIECAAAECBAgQIECAAAECBAgQIECAAAECBAgQIECAAAECBAgQIECAAAECBAgQIECA&#10;AAECBAgQIECAAAECBAgQIECAAAECBAgQIECAAAECBAgQIECAAAECBAgQIECAAAECBAgQIECAAAEC&#10;BAgQIECgnED+naFxv1PuQKUInLJAVK1nWxwOQhzHIYqibPo8o+31sdqj5UtjaTNLSM955B2+cb83&#10;s6qf14ri5D3HUXf30O7H9daheTIITBSoNTLJca/Ee7M76TUYZ46LmguZeKZBOhb0ns3P534smDBW&#10;huWLMyU5tLL8u9BH3A47ppmfXyYU7AzmN/4+6u5MaDGbdKG5lE2YQRTf/jBby+rVEC1eyKaJzo1A&#10;1MjNb4P+ft/qUaWwjzuDZ+PHYYWbldrjrF57vMgJxrexfo/U38qNv+MNhzDPe+9pe3f6W+HHndvJ&#10;qP5sXL/d3wyfVR6Fb7deC7USxk/rmvQ3zt2/UTqHJGvYZBE7qfi5TNtL1qPfv/f+kfvWSK6rb6xe&#10;D9+88GpYKPF9jzZQZtzb7BSPn6N1ltlvdLczxdKroluf/RicaeSIwZ3d9fD5zoMjHhXCZm83LJ3B&#10;WrnMfVxmPDjyCU85oOz1NRgOQ7VSPM5OaUpWSYFhPAx/8NmPS5YO4a9+7TvhpaXZri9vrl4rbH8z&#10;GcM32jthpTGbtX87GV93RubGSR2oJvPQWmt5UtahaYsl7vXdgnYnVT7cfw7K5kStxWxCyWi7u1ey&#10;ZLbY1pTfA7Iljx7FyXXY+yw739Vf++bp/u6U63b7J38Quh/+KPS//FkIye9gjTe+Heovfy1X6sUJ&#10;7+0+KjyZdAxvHnFdUVjpkwLLzeLr+bjXbtpE/07yPY78zpemNW6+nf6xESBAgAABAgQIECBwhgJP&#10;fh0/wx5omgABAgQIECBAgAABAgQIECBAgAABAgQIECBAgAABAgQIECBAgAABAgQIECBAgAABAgQI&#10;ECBAgAABAgQIECBAgAABAgQIECBAgAABAgQIECBAgAABAgQIECBAgAABAgQIECBAgAABAgQIECBA&#10;gAABAgQIECBAgAABAgQIECBAgAABAgQIECBA4PkWqFaz/R8OsvExo7izN3ZkpbEwliaBAIGjC0SN&#10;1thBcXf8nhsrJIHAcygQ1RtjvY573bE0CQQIECBAgAABAgQIECBAgAABAgQIECBAgAABAgQIECBA&#10;gAABAgQIECBAgAABAgQIECBAgAABAgQIECBAgAABAgQIECBAgAABAgQIECBAgAABAgQIECBAgAAB&#10;AgQIECBAgAABAgQIECBAgAABAgQIECBAgAABAgQIECBAgAABAgQIlBSoN7MF+70Qx3GIoiibfo6i&#10;vR/8w9D99N0QJX2Pao1QvfhyWPyNf/cc9VBX5iJQrY1XO+iFkFwDp7ZtPRxvauXSeNqMUqJaPcT9&#10;Z+/wjZP786u+xfXkvd7d3UMZ9vMPzZVBYFwgnUsyW7+TCScFE98l31ycVHQmaelcF4/WlI5953nb&#10;njBWLl88lR7HtWRtMNpSr/j7bFWL55H2HM0fdXZGezxxf62xNDH9uIlx4hLf+zRzeHT9rUwsOF8C&#10;USOZ/0a2aDgIIbkua1F1JHXybmdYPGY0K4/XWVGvPVZJ1DjB+JYbY9Nr7+nWqtaf7h76d573Xtro&#10;XmLzk87tZIzNjLL7/Xk03AsfdO+Gd5ovH9q/Mhlxzi+KhyGkzo2FMoefizL//N6fhc6wX7ovS8lY&#10;/M7ajfDmysuhVim+RidVvNosHvc2O4evCSfVWSat0cuOyf3aQoiPeQ5l2jtOmR/c+/A4h4Xt7l4I&#10;J7idj9VoclC7xBi0cJrPdEmfqpVKuJBcYxtT5uB0VEjzLy2sHPfUHXcEgc8274f2yLPvtEP/3Cvf&#10;DN+49Nq0IsfKW07G5YutlbDe3pp6/Ccbd8IvX319apmymQ/2NguLpn2qHPE3uqXc/DupkZ0Jc/6k&#10;cqNp8di4G4X8GmW0/LT9zSnP9dOO2x/LphU4Qd7g7qchf471G++coMaTH9q//XHof/Fs3O999mfJ&#10;77bD5HfbyskrP4c13Nt9VNira4trhWWOW6CR/PbYTOakzpTxqJOswXuDfqhP+p2yoOHepz/Nlkju&#10;7dpr38ymiQgQIECAAAECBAgQOHWBCf8K4dT7oEECBAgQIECAAAECBAgQIECAAAECBAgQIECAAAEC&#10;BAgQIECAAAECBAgQIECAAAECBAgQIECAAAECBAgQIECAAAECBAgQIECAAAECBAgQIECAAAECBAgQ&#10;IECAAAECBAgQIECAAAECBAgQIECAAAECBAgQIECAAAECBAgQIECAAAECBAgQIECAAIHnWCCqVDO9&#10;j4eDTHzcYNhtjx0aNVtjaRIIEDi6QNQYv5fiCffc0Wt2BIHzJxDVGmOdivvdsTQJBAgQIECAAAEC&#10;BAgQIECAAAECBAgQIECAAAECBAgQIECAAAECBAgQIECAAAECBAgQIECAAAECBAgQIECAAAECBAgQ&#10;IECAAAECBAgQIECAAAECBAgQIECAAAECBAgQIECAAAECBAgQIECAAAECBAgQIECAAAECBAgQIECA&#10;AAECBAiUE4jq4+8MDek7Q+vNchWcQanBo7thcOeTg5aHe1sH+3ZeYIFqffzk+r0QJrz3drzgbFLi&#10;7Ye5iqIQltZyaTMMa7lzHvRnWPnzWVVcH3+v9+iZxLXzO3aN9tP+ORLIjSFxr/i92XFnd+wEoubC&#10;WNrMEvJjQTr2nedtez3TuzhKxsrFOY6Vo63l1jVRvzOaO3G/OWl+yZXszPF96hudnVxr4+GF5tJ4&#10;4glS4js/CyEeZmqIXnkzEwvOl0DUGB9jomS8qlWqM+los/J4zRH12uP1neC5IMof23t2T1aiSqgn&#10;/e8NB+NtPknpDHohjuMQpePIHLbP+4/CMMSH1vxFfzN8o3EtVJO+HneLW+P3b5TMI/GE7/S4bczz&#10;uA82vwif7+bXwJNbvNRcDr+4diPcXLoaKif8zhaTaye9vvtTro/dZIzvJevjerU2uUPHSG10tzNH&#10;dRrj31+mwCkHn+88CF/uZufZsl3Y7O2VLTrTcp0SzzCt3Hpsph04pLKLreVQNAevt7fCpYWVQ2qQ&#10;PEuB29sPSlX3xtr18N3rb5cqe5xCN1evhfR7n7Z9unk3/PLV16cVKZ13f3ejsOyVxdXCMvkCi7Xp&#10;z81p+d2ROTl//GFx/jkoarSSOfp4c+RW93hj0nGPO+ycRtN7t94bDff36ze+OZZ2mgn1G++E7gc/&#10;PGgy7uwlv4l+Gmovv36QNkzSOj/5g1BZXAlRMmZVkmumuvZSmPib78FR5Xc+Wv8i/OzRl6GbjOeX&#10;k7p/6covhOU5rWPu7Dwq7Ni1ef4Ol7S+mpzbvYLnv51kzbxWXS7sa75A/hqrXrsZKs3FfDExAQIE&#10;CBAgQIAAAQKnLDC7XxdPueOaI0CAAAECBAgQIECAAAECBAgQIECAAAECBAgQIECAAAECBAgQIECA&#10;AAECBAgQIECAAAECBAgQIECAAAECBAgQIECAAAECBAgQIECAAAECBAgQIECAAAECBAgQIECAAAEC&#10;BAgQIECAAAECBAgQIECAAAECBAgQIECAAAECBAgQIECAAAECBAgQOCcClWq2I8NBNj5mFHf2xo6s&#10;NBbG0iQQIHB0gWjCvRR320evyBEEngOBqN4Y62Xc646lSSBAgAABAgQIECBAgAABAgQIECBAgAAB&#10;AgQIECBAgAABAgQIECBAgAABAgQIECBAgAABAgQIECBAgAABAgQIECBAgAABAgQIECBAgAABAgQI&#10;ECBAgAABAgQIECBAgAABAgQIECBAgAABAgQIECBAgAABAgQIECBAgAABAgQIECBAoJxAVG+OFYx7&#10;nTApfazgGSWk/RvdznNfR/tp/2QCUa02XsGgP542z5Sth9naly6EqDqhX9lSx46iaj3EI0fHg95I&#10;9NXcjSeMWaMScb01GtonUCgw9u7sfvF7s+PO3li9k945P1bouAnJWDC6xSX6OFr+1Pe3c2Pl4loI&#10;lcrpdKOWW9fk1gyTOtHM+U4q057j+LvR2ZnUZCZtrbmUiU8axLc/yFZRqYXo2uvZNNG5EogmzW/9&#10;TqhVZ3NvNZJrIN2ibjt73rVGiGrZMShboCDK9zt3L7WqjdAbjo+po7V2kmNaST/msd3rb0+tNk5W&#10;YlvDdlirLk4tNy0zbowfW0nu+8HK5WmHnYu8rd5e+MH9j0r15VrrQvhr178VoigqVb5ModXE7mF7&#10;a2rRze5uuLywOrXMUTKb3eyY3G3Mdvw9Sl8mlf2Tex9OSi6VttWdfq+VquQYhdJ7uGib1z0+rd21&#10;1nIIG3emFQnr7eljxNSDZR5J4PZObv044egrC8k487XvzHScyTdz88K18Kd3p497tzbvhmEch8oM&#10;xrsHe5v5LozFxxnjFguem9NGdnq5OX+s5fGEuLObSYxa43NcpsAhQdr2MB4ekjs9eZ5jWe/We5nG&#10;q5evh8ri7OaYTOUlg/qNb46V7H32Xqi9/PpB+jB5/tr7/t8/iNOdlb/5X4b6q29l0o4a9IeD8Lsf&#10;/VH4ZGSs/OjRF+GHt98P3331nfBrL705k/tgtF/3dh+NhhP3r6XPl3PcVpqL4d7uxtQWtpM5dX8e&#10;mVoqmznc2w6D+59lEus33snEAgIECBAgQIAAAQIEzkZgNr+yn03ftUqAAAECBAgQIECAAAECBAgQ&#10;IECAAAECBAgQIECAAAECBAgQIECAAAECBAgQIECAAAECBAgQIECAAAECBAgQIECAAAECBAgQIECA&#10;AAECBAgQIECAAAECBAgQIECAAAECBAgQIECAAAECBAgQIECAAAECBAgQIECAAAECBAgQIECAAAEC&#10;BAgQIHAOBKJKNdOLeDjIxMcNht297KFJO1Gtnk0TESBwLIGo0Ro7Lu62x9IkEHgRBKJaY+w04n53&#10;LE0CAQIECBAgQIAAAQIECBAgQIAAAQIECBAgQIAAAQIECBAgQIAAAQIECBAgQIAAAQIECBAgQIAA&#10;AQIECBAgQIAAAQIECBAgQIAAAQIECBAgQIAAAQIECBAgQIAAAQIECBAgQIAAAQIECBAgQIAAAQIE&#10;CBAgQIAAAQIECBAgQIAAAQLlBKL6hHeG9jrlDj6jUnEv+07TqNY8o55o9lQFquPvRo8HvVPtQrz9&#10;MNve8qVsPONo7H3w/dM93xmfzkyqG9bH3+v9tOK4Ug2hWnsa+kugnEDu3dlxmTmwsztWd9RcHEub&#10;VcJzNxZsr2dPffliNp5nVM+tCfrFa5rWhPkl38XOHOebR52dfHNj8YXm0ljaSRLiLz7MHB5d+4Uw&#10;dp1lSgjOWiBq5K7tpENRvxtqUTL3zWBrVp7Mn712trbmQjY+apS/Jwf9MLqWb5a4/9pzuv/2hr2w&#10;E2efKyad3m5S7iTbcML9G5W470/S5iyOHcZx+Kd33guDeFhYXT25Dr937e0QRVFh2aMUKDP2bZ7A&#10;cnH3Qbi4/rNw5f774eU7Pw6XH3wQ6t3smNxtLB+ly3Mte2v7Xri7t3HsNrZ6e8c+9iQHlplDW7n1&#10;2EnaK3vsxdZKYdFH7e3CMgqcXCBOxps7O48KK/orr3871Of8vPfq8uVQiSpT+9JN5rI7O7nfBqYe&#10;cXjm/b3NwzOf5FxZuFBYJl9gacpz89Oyu2Wee54UjpNzHu5uhmFunX/cZ6CtzvHHo+3u8Y99eu6T&#10;/g6TPvXvfJLJqt94JxOfRVBZXA3Vy69mmu59+tNMHO9uZeI0qCwWj3FjB+US/vCzn4RPNu7kUsP+&#10;2iDN+99++k/Cvd3ie3esgkMSusmab73EuHt1ce2QGmaTvFzi2X77GHNq79Z7Yx2s33h7LE0CAQIE&#10;CBAgQIAAAQKnL+C/Lp++uRYJECBAgAABAgQIECBAgAABAgQIECBAgAABAgQIECBAgAABAgQIECBA&#10;gAABAgQIECBAgAABAgQIECBAgAABAgQIECBAgAABAgQIECBAgAABAgQIECBAgAABAgQIECBAgAAB&#10;AgQIECBAgAABAgQIECBAgAABAgQIECBAgAABAgQIECBAgAABAi+UQFSpZs9nMMjGx4yG3XbmyEqj&#10;lYkFBAicQKDWSA6OQqhUQtRcCFE9ub+qtRNUONtDO+//cWj/i/836Vcz+TRClNz/y3/978y2EbV9&#10;ZQTSayi/xb1uPklMgAABAgQIECBAgAABAgQIECBAgAABAgQIECBAgAABAgQIECBAgAABAgQIECBA&#10;gAABAgQIECBAgAABAgQIECBAgAABAgQIECBAgAABAgQIECBAgAABAgQIECBAgAABAgQIECBAgAAB&#10;AgQIECBAgAABAgQIECBAgAABAgQIECBAgEBJgajWHCsZ9zpjaecpId+/9P25thdfoHLltdD47f8s&#10;RNX64/c41+ohWr54uie+9SDTXrRyKRPPPEjPdWSL+72R6Ku5G6fv8T5km5Z3yCGSCey/gz3DUOK9&#10;2XFnL3PIfpC8w31u2/777EdqH5zzsWD74Uhnk93lOY+VI63F+TVBie+zmRtrR6o72O3Mybyb1Nse&#10;TH9Xey2qhqUpY99BJ0vuxFvJ95P7jqLrb5U8WrGzEogmjTH9TqhHizPpUqNS268n6rUz9UWNk9U/&#10;sd/7bSztt9OqNjLtTQo6+/fI4/KT8o+bdn+wXerQvfiEY25jIcRRFKI4Pmgv6uwe7J/XnZ88+jTc&#10;72yW6t6/duXNsDzDceppo6vN4u994wSWlx9+FNY2P3vaXOjVWqESnn1PaUa3XtyHgwrmvPPDex+d&#10;qIWt3tlcd91hf2q/68n4U6tUp5aZR+bF1nJhtevtrcIyCpxc4GHinK6Jpm3VqBKuLl6YVmQmefVq&#10;LVxP1q6fbd2fWt+nG3fDK8uXp5YpyoyTeeHhXvE4e3lxtaiqsfxW8vyQzDzJiJYd00YL7ubm/NG8&#10;0f3t3/0fQ+/Td0eTDvaj5vHWCVvd449HO729MEzsKsncOsut//n7IcTDTJX1G9/MxGcV1G++HQYP&#10;Pj9ovn/3kzBM5r/KE//h7vhYFR3jujloINkZDAfhx/d+Ppo0tn9vdyP8r+/+f+E7L78Z/vz1t088&#10;lqf1FW0XkrVBM/k9cJ7bSonrerubXTOX6U/v1k8zxaJkjVi79guZNAEBAgQIECBAgAABAmcj8PjX&#10;8bNpW6sECBAgQIAAAQIECBAgQIAAAQIECBAgQIAAAQIECBAgQIAAAQIECBAgQIAAAQIECBAgQIAA&#10;AQIECBAgQIAAAQIECBAgQIAAAQIECBAgQIAAAQIECBAgQIAAAQIECBAgQIAAAQIECBAgQIAAAQIE&#10;CBAgQIAAAQIECBAgQIAAAQIECBAgQIAAAQIvgkClkjmLOB5m4uMGcWcvc2jUWMjEAgIEDhdov/uH&#10;IfS7IWouhai1GKoXrobq2rWDA6IoChf/8/8+RNXqQdp52hluPwqDB58/61K9+WzfHoEjCkRRMk9V&#10;ayEM+gdHxsn9YSNAgAABAgQIECBAgAABAgQIECBAgAABAgQIECBAgAABAgQIECBAgAABAgQIECBA&#10;gAABAgQIECBAgAABAgQIECBAgAABAgQIECBAgAABAgQIECBAgAABAgQIECBAgAABAgQIECBAgAAB&#10;AgQIECBAgAABAgQIECBAgAABAgQIECBA4JgC9cb4gb1z/s7Q3DtNo0nnMH5WUp5zgaiZvOP5lTfO&#10;9Cyi178Vwub9EG8/DGEr+Sxfmmt/olo9W//gnN+b2d7OJYrrrUPrnZZ36EEyCNSy82CZ92bHnd2s&#10;W3JdRpU5vmu+mhsLcvNgtjNnHA0HIextZjuxfDEbzzOqNbO1l7Bq5a6BbAWPo/agNyn5xGmPOjuF&#10;daw1lwrLHKVAfPvDseLRK2+OpUk4XwLRhPkvStbstahy4o6mdVSf1BN125n6ouZCJj5yUM/dk0kF&#10;ca9zUE0rP74d5Dzbmdf9d39QfP+lvdgbnvD+j6IQNxZDNHK/j+4/O9Pzs/egsxX+5cNPSnXoxtKV&#10;8Mbqy6XKHrXQhWT9X7RtjrgWlc3n96vZNUC9n73+0/LdxmzH4HwfysY/37wTHrRz82vZg5+U20vm&#10;xEE8PLjfj3j4sYp3kvkzTv43bSszD087/rh5F1vLhYeWmacLK1GgUODL9Pm6YHs5efauzGDOK2hm&#10;P/vm6rXw2db9qUU/3bwbvvvqO1PLFGVudndDL107T9nS+2NpwhpgyiH7WVEy9ywmc/BOb3xce3ps&#10;Oh50knGhXqk9TZr8d8Jc/rRg+jvNcbat5NyPu6Ujyk5vL6wkc+sst96t97LVJb/H1M74N6inHarf&#10;eCe0f/R7T8NkMRWH/mfvh8Yb395PG+7m5ofk2bRyzO/maSN3dx/tzxlP48P+pmP8D7/8IHy0/kX4&#10;K6//Wnh15cphRQvT7+48Kizz0tJaYZmTFihzbW13947cTNxN1sDJvZl+f+lWe+0bye8IJ1/LH7kj&#10;DiBAgAABAgQIECBAYEyg4Ml4rLwEAgQIECBAgAABAgQIECBAgAABAgQIECBAgAABAgQIECBAgAAB&#10;AgQIECBAgAABAgQIECBAgAABAgQIECBAgAABAgQIECBAgAABAgQIECBAgAABAgQIECBAgAABAgQI&#10;ECBAgAABAgQIECBAgAABAgQIECBAgAABAgQIECBAgAABAgQIECBAgAABAhmBqFLNxGEwyMbHjIbd&#10;dubISnMhEwsIEDhcoP2jfxyGmw8OCjR/5d8IS3/hbx3E6U5Uzd27mdyzDeJeJ9OBqNbIxAICRxVI&#10;r6F40D84LO51D/btECBAgAABAgQIECBAgAABAgQIECBAgAABAgQIECBAgAABAgQIECBAgAABAgQI&#10;ECBAgAABAgQIECBAgAABAgQIECBAgAABAgQIECBAgAABAgQIECBAgAABAgQIECBAgAABAgQIECBA&#10;gAABAgQIECBAgAABAgQIECBAgAABAgQIECBwNIGo3hw7IO5n30s7VuCME8bemzvhHM64i5p/QQUq&#10;v/pXMmcWx8NMPPOgWs9UGfefvds3k/EVCuIp9/u0vK8QkVM9okBUz717vV/83uy4u5dpJWouZOKZ&#10;B7X8WNCbeRMzq3DnUYjiOFvd8sVsPM8oN0ZE6Tjdn+7VzI21k7rXGRRfF5OOK0p71NkpKhIuNJcK&#10;yxylQHz7g2zxhZUQrb2UTROdO4Go0RrrU5Ss2WuV6lj6URMalWdjTNRrZw9vnGx8i+rj/Q4jbTRr&#10;uTE42/p+1J7D/TdIxob1we6E1saT9uKT3/9xeh+P3O/RyP54i2ebMhgOwx/eeS/Eyf+KtlYyfn73&#10;6jeKih07f7XE+LfRKfc9TurEoFp8/XUay5MOPdW0OJlX/+T+RzNpc6u7G9aap3dOncH0OTg9qYUS&#10;48BMTj5XyWIyPjWqtdAdHP6M1U7WhXu9TljIrS9yVQlPKHB7+2FhDa8sXSosM6sCNy9cC3/4+btT&#10;q7uzsx46yfVRZh47rKIHu5uHZR2kX15YPdg/6k56je+MzLmTjt9Jru+1Zm1S1kHatGedSnPxoNxR&#10;drZyz1NHOTYtu50cv9I4XtuHtdX6zl8L1Suvhd6t90L/8/dD7eWvhygZI87DVnv5ayGkY+XIs2ra&#10;z8Yb397vXpy7lirJ+v6k28YR1yrpc83f+7M/CL989fXwm6/9UjK+Pltflu3L3d1HhUWvLq4Vljlp&#10;gZUSz/fbvexvAmXaXPm3/9MwTNYt/c/e37/O6je+WeYwZQgQIECAAAECBAgQOAWB8/H0dwonqgkC&#10;BAgQIECAAAECBAgQIECAAAECBAgQIECAAAECBAgQIECAAAECBAgQIECAAAECBAgQIECAAAECBAgQ&#10;IECAAAECBAgQIECAAAECBAgQIECAAAECBAgQIECAAAECBAgQIECAAAECBAgQIECAAAECBAgQIECA&#10;AAECBAgQIECAAAECBAgQIECAAIH5CET1RoiaiyGqVEKoVJO/1RDHcYii6EQNxt29zPFRo5WJBQQI&#10;HC4Qd7L3TyW5R5+nLe51M92N6s1MLCBwVIFKcg0NOrsHh8X9zsG+HQIECBAgQIAAAQIECBAgQIAA&#10;AQIECBAgQIAAAQIECBAgQIAAAQIECBAgQIAAAQIECBAgQIAAAQIECBAgQIAAAQIECBAgQIAAAQIE&#10;CBAgQIAAAQIECBAgQIAAAQIECBAgQIAAAQIECBAgQIAAAQIECBAgQIAAAQIECBAgQIAAAQIEjiYw&#10;6Z2z+ffSHq3G+ZeOe7l3mnpv7vzRtTBRIIqSd8LPcYtq9Wztg142/gpGcb116FlPyzv0IBkEarl3&#10;r8fDEPd7Yez+G5Uaec92mhzN+f3zUa0x2noI/ez747OZZxxtPxzvwPKl8bR5peSt0nYK3oXeqNRC&#10;lBSLp/SpM6fxd6OzM6XVx1kXmkuFZcoWiIeDEH/5caZ49MpbmVhwTgXya4K0m8lYUIuqJ+5wM7kH&#10;nm5Rr/10d/9v1FzIxEcOGrkxNqlgdC3fqubWOhMaaCdj8qy39cFuSEb7UtXuDU/efv+Vb4TBpVdD&#10;nNzPcTJnDFeulmr7LAr96OHHYaO3W6rpf/3qN0OZ77BUZRMKlRn/NkuMoxOq3k8aFFx//WojDAvK&#10;HFb3LNM/2rgd1jvbM6lys7sX1prLM6mrTCVl5s/WpLm7TOUzKHOxtRLu7KxPrWm9vR0W/OYw1eik&#10;mV/uTFg/5ip9+RTXk1cWLoT0umxPWXOnM8itrfvhzYvXcz0tH97f2ywsfGVhtbDMYQWWkuv23mGZ&#10;T9J3k3l/rWCtWZnyrBO1FgtamJy9lXuemlzq8NStZCx75fDsY+VUVy6F6i/9Zmgln/01c7t4nX6s&#10;ho5xUFSthfqrb4XeJz85OLp3672D/eHe1sF+uhMtHv+6eVrR5jG/ox/f+3n42aMvw2/9wrfC19eO&#10;9i3dLRiP0769tHTxaRfn9ndlyjX/tNHtbnbN/DS96G96PzXe+Pb+p6isfAIECBAgQIAAAQIETk/g&#10;2S/kp9emlggQIECAAAECBAgQIECAAAECBAgQIECAAAECBAgQIECAAAECBAgQIECAAAECBAgQIECA&#10;AAECBAgQIECAAAECBAgQIECAAAECBAgQIECAAAECBAgQIECAAAECBAgQIECAAAECBAgQIECAAAEC&#10;BAgQIECAAAECBAgQIECAAAECBAgQIECAAAECBF4ggaVf+Ysh/cx6G3bbmSorzYVMLCBAYLJAHMch&#10;7uxlMqPmYiY+70Hc62S6GNWbmVhA4KgCF/+tvxNCcm9E9cb+p7q8dtQqlCdAgAABAgQIECBAgAAB&#10;AgQIECBAgAABAgQIECBAgAABAgQIECBAgAABAgQIECBAgAABAgQIECBAgAABAgQIECBAgAABAgQI&#10;ECBAgAABAgQIECBAgAABAgQIECBAgAABAgQIECBAgAABAgQIECBAgAABAgQIECBAgAABAgQIECBA&#10;4InApHfO5t9Le96w8v2bdA7nrc/6Q+BYArV65rC438vEX8UgrrcOPe3hlLxDD5LxlRdI35c9tvW7&#10;IeTuv9EycWd3NAyhuZCNZx3l+zI4x2PB9nrm7OM0WrqYSZtrUG+OV9/rjKeNpERRFBrVeuhMce0N&#10;B2EYD0MlqowcefLdje5OYSVrzaXCMqUL3LsVQnp9j2zR9TdHIrvnVSCqVENIr++R6zlKvsvaDK7J&#10;ZlR7dtq99rP9dK+xmI2PGEWT5ubus3uyVZ0wBufa6Ayy12wu+1jh/UHxvfe04m4YhEFy/1dPYN17&#10;87tPqzvXfz/ffhDe2/i8VB/fWn0lvLp0uVTZ4xZaaRTPr1vd3Jx8hMYGBddftz7D8fcI/RotOozj&#10;8MO7H44mHbr/yuLFcHs3Ow/nC2/39vJJc43bw+I1y0KteByYVycvtpbDnZ3pZuvtrXB9Zb7X+rzO&#10;73mot5usv9bb24VdfekU15Pp2vDm6rXw/sPPpvbr1ubd8ObF61PLTMt8sLcxLXs/7/LCamGZwwos&#10;TpqDc4V3R9YVuayDMGodPhZGzeOtE04ydqcd2+rOdyxL113R4vHtD/BmuFO/8XboffKTgxqHyXPX&#10;YP1OqF58KQx3tw7S053K4komPk6wmX/mPUIlO8l68h98+P39++Mv3fzVUOZaTMeCR53i9dnVxQtH&#10;6Mnxiq6UuK535nwNHq/njiJAgAABAgQIECBA4LgCs/0vP8ftheMIECBAgAABAgQIECBAgAABAgQI&#10;ECBAgAABAgQIECBAgAABAgQIECBAgAABAgQIECBAgAABAgQIECBAgAABAgQIECBAgAABAgQIECBA&#10;gAABAgQIECBAgAABAgQIECBAgAABAgQIECBAgAABAgQIECBAgAABAgQIECBAgAABAgQIECBAgAAB&#10;AgQI5ATizl4mJWq0MrGAAIHJAnE3vXfiTGbUWszE5z7odzNdjOrNTCwgcFSB1i+8E1qv/2Jovvpm&#10;aFy7GaqLq0etQnkCBAgQIECAAAECBAgQIECAAAECBAgQIECAAAECBAgQIECAAAECBAgQIECAAAEC&#10;BAgQIECAAAECBAgQIECAAAECBAgQIECAAAECBAgQIECAAAECBAgQIECAAAECBAgQIECAAAECBAgQ&#10;IECAAAECBAgQIECAAAECBAgQIECAAAECBJ4K1OpP9w7+xr3se2kPMs7BTjwchjDoZ3oS1RuZWEDg&#10;RRGIqtn7M+73XpRTO/Z5xLXD35Md11vHrteBX2GB2vgcEufez57XiTu7maSoOef3zz9PY8H2w4xN&#10;aC2HMGGtkS00uyiuTxgjep3CBlo540kHtAezH4MfdXYmNZVJW2suZeKTBMPbH+QOj0L08hu5NOF5&#10;FYjy81y/E2pR9cTdbVRqB3VE3fbBfrpz4vFt4j35rI2zuvfuD7Yz51kU7MUzvP+7uyFqb4UwHBQ1&#10;e6r53WSM+/0vflyqzeVaK/z65fmPHfVqLSxOuoZGetlLHHd6z66pkazC3UF1fA0welC3Mbvxd7Te&#10;o+z/fOdu2OgWzxVfX3053Fy+Vlj1Zm+vsMwsC3RKzJ2tCWuxWfZhWl1r6TqlYHvUPtp4UVCd7JzA&#10;7fzaMZefhheStVDRWDDhsBMl3Vwtvp8+3bh7ojYe7G0WHn954UJhmcMKLBWMn+lxZcbPqLlwWBPH&#10;XidsdU82Fm2f8PhDT+gcZ9RvvD3Wu96tn+6nxXvJumJkqyyujETH290o8ZxSVPOH61+E/+XHvxfe&#10;vf9JUdFwd+dRYZm15nJolHhuK6yooEA6L9Uq09fYe8k6fJD+Rm0jQIAAAQIECBAgQOCFEHj2C/kL&#10;cTpOggABAgQIECBAgAABAgQIECBAgAABAgQIECBAgAABAgQIECBAgAABAgQIECBAgAABAgQIECBA&#10;gAABAgQIECBAgAABAgQIECBAgAABAgQIECBAgAABAgQIECBAgAABAgQIECBAgAABAgQIECBAgAAB&#10;AgQIECBAgAABAgQIECBAgAABAgQIECBA4EURGHb2MqdSaSxkYgEBApMF4s7uWEbUXBxLO88Jca+T&#10;6V5Ub2RiAQECBAgQIECAAAECBAgQIECAAAECBAgQIECAAAECBAgQIECAAAECBAgQIECAAAECBAgQ&#10;IECAAAECBAgQIECAAAECBAgQIECAAAECBAgQIECAAAECBAgQIECAAAECBAgQIECAAAECBAgQIECA&#10;AAECBAgQIECAAAECBAgQIECAAAECBAicnUAUVUKo1UPo9551Ivde2mcZ52Cv3x3rRFRrjqVJIPBC&#10;CKT35ug2GLlPR9O/QvtxvXXo2cZ1Y8GhODIOFYgmXTcF82Dc3cvUFzXm+/75KD8WTJgLMx06y2B7&#10;Pdv68qVsPO9owpog6ncKW21Wc+PthCM6yVppcUL9E4qWSorjOGx0dgrLrjaWCsuULRDf/jBb9PKr&#10;IWrO9/rNNig6kUAjmed2n9UQ9bqhEkWhEqIwDPGzjCPuNSu1x0ck12Q07GePbi5k46NG1Sd1jxwX&#10;99oHUTM/vh3kPNtpz3j9sz3shHacO89nzU3c2x12w3JlNuuMxs//RWh88M8ef2PJumaYjJN73/sP&#10;J7Z7monfv/d+2C0xXkZJp37zpXdCrVI9le5daC6F3YJ5ebOzG5amrBEP6+ig2jgsaz+901iemj/v&#10;zGE8DD/ZuFXYTPqd/NqVN8JGt3hO2eqODCKFNZ+8QKfE/dua4dx61B5fbBV/x+vt7aNWe1C+/+Dz&#10;MNx+FOK9rTDc3QrVK6+Fxs13DvLthHB7+2EhwyunvZ5MenRj9WphvzaT++lRcn2slbiO8pX1h4P9&#10;Y/Pp+fjywko+qXS8WGJc3BmZkw+reNpacVreYfX1Bv1QZmw47Pg0fTv3PDat7IuSV127Fiorl8Jw&#10;69k907v1Xmj96m8l48tm5jSjE1w3TytK59ZZbOl3/Xs//1F4/8Fn4S+//u2QzuuTtru7jyYlZ9Ku&#10;La1l4nkGq8kz0sNk7D5sS1fe6f2TlrMRIECAAAECBAgQIPD8C4z/iv38n5MzIECAAAECBAgQIECA&#10;AAECBAgQIECAAAECBAgQIECAAAECBAgQIECAAAECBAgQIECAAAECBAgQIECAAAECBAgQIECAAAEC&#10;BAgQIECAAAECBAgQIECAAAECBAgQIECAAAECBAgQIECAAAECBAgQIECAAAECBAgQIECAAAECBAgQ&#10;IECAAAECBAgQeAEEonojRLVGiPvd/bOJmq0X4KycAoH5C8Tt3bFGoubiWNp5Toh7nWz36s1sLCJA&#10;gAABAgQIECBAgAABAgQIECBAgAABAgQIECBAgAABAgQIECBAgAABAgQIECBAgAABAgQIECBAgAAB&#10;AgQIECBAgAABAgQIECBAgAABAgQIECBAgAABAgQIECBAgAABAgQIECBAgAABAgQIECBAgAABAgQI&#10;ECBAgAABAgQIECBAgACBMxWIas3kHdS9gz6MvZf2IOfsdyb1LX2Pto3AiygQVeuZ04oHz+7TTMZX&#10;KIjrrUPPNq4dnnfoQTIITJhD4l53uksn+w76ub9/vpab5+Lh9P6dZe72erb15YvZeN7RhO8z9DqF&#10;rTarOeMJR7QHBdfFhGOmJe302mFQ8F0uJmu0RrU2rZrSeXF7J4SHX2TKR6+8mYkF51sgSubAeKSL&#10;Uf/xtV2LqqEb90dyjrbbrDxeb0S5sS2tJWosHK2yXOmoUg2h3gyZ+7D77J5slbj3OjO+9+73t3O9&#10;LA734tmtwaJOci8mW5T+XzIORMnnrLefb90NP0s+ZbZfungzXG2tlik6kzKrjaVwOzycWtdmYvrK&#10;8qWpZSZlDnJr7XyZbtL2WW4fb98NO0/u82n9ePPC9bDWXArDgjklrWOrtzetqpnndUo8vyzk1zkz&#10;78XhFV5srRye+SRnvX30MeNppdv/6H8Ow0fP7q3mL34vNG6+8zTb30Tgy53p93eK9PLS0e/vk+Iu&#10;J/PfpeT6eNjemlrVp5t3w1preWqZSZkP97Yyc/qkMheS+7p+gnXg4pRn56ft7ZaYg6Y960TNo68T&#10;NrvZZ6mnfTnK361j1jHYehh6H//LMEzWPPGTz+Jf+Fuh0jrb8b7suddvvBM67/7Tg+K9Lz4M6e+k&#10;++v8g9QQKosnm6fT+WRnxvPFra174e/+5P8Jv3H9nfCtl94IlWh/JXTQ67s7jw72D9u5trh2WNbM&#10;01eaiyG9T6dt2929sJqUy2/pb+zp9ZVeZ2E4DLUrr+aLiAkQIECAAAECBAgQOGcCs/mvMOfspHSH&#10;AAECBAgQIECAAAECBAgQIECAAAECBAgQIECAAAECBAgQIECAAAECBAgQIECAAAECBAgQIECAAAEC&#10;BAgQIECAAAECBAgQIECAAAECBAgQIECAAAECBP5/9u4sVpb0Pgz7V7332e8yd+7McFYOOUNyuEki&#10;RUq0ZMFSYHmR6SUBDBhBkCDJQxL7IXkIguQtAfKQ5zwEQQIEeQmQxIYDJwiMWHJM0bIVWdw0JMWZ&#10;EWe/c+duZ+29K9V3Oaerqk9X9zl9zu1751eDw67/v776vq9+XfXVV80LFAECBAgQIECAAAECBAgQ&#10;IECAAAECBAgQIECAAAECBAgQIECAAAECBAgQIECAAAECBAg8+gJP/p3//O5BxMNhiLutEKLSo39Q&#10;joDAOQjEnYNcK6X6Si63zIm410l1L6rWU7GAAAECBAgQIECAAAECBAgQIECAAAECBAgQIECAAAEC&#10;BAgQIECAAAECBAgQIECAAAECBAgQIECAAAECBAgQIECAAAECBAgQIECAAAECBAgQIECAAAECBAgQ&#10;IECAAAECBAgQIECAAAECBAgQIECAAAECBAgQIECAAAECBAgQIECAAAEC0wSGe3dC3NkPYTgIYZD8&#10;VaqhfPlT03axbU6B0Xtn4/be4V5xP/1e2sMNS7CSfWfuqEvem7sEX4wunI1AMt6lln4vFX4Sg7ha&#10;C3Fy4NGEg4+rjQlZKQLTBaLKhHevF9wH4247XWm9mY4XHZUzY8GgH+LkLypXFt3S6eqLk6tz/3a6&#10;jrWL6fiso0njQL9b2Gojazxhj85gsWPwndH8tmDZrK8WlJh9c/zhG7nCpadezuUkllggmbOnlvvn&#10;dqVUDt1kTDjpUivdH0t6rXwV9ZV8bt7M6LrsHT1fxL2jMXSWa6+94PnPjUHxtZc9xNZwcdd/1DlI&#10;VT9c4HWeqnjG4CC55/3B9Z/OVPpibS186cLzM5VdVKHNGc7B7RnG00n9GZRrk9KHuW5tcWPwYaUz&#10;rgziYXh9+93C0lEyK/7K5ZfullurFs9H9sauv8LKF1BglntnozL9e1hAN46tYpb77E53PwyTOU4p&#10;mvQEcmzVdzeUVjbC8M71w0LDg93DdSshxInr9f07hRRXz3s+eb9Hz21eCbfa07+zd3auhy9duXcN&#10;Fh7IWIGbrZ2xaPLqpebG5A0zZlez84YJ+x2M3Z8nbL6bKk0Zh0uN+cfJ3cx98Lh2p+V3uxPmLNN2&#10;uL9tuH0jHHz376dKNn7ht8JJjiNVyTkF1edeDZ3Xf/+otWSO1H3r+0fx/bXSynouN09iJ/mORr+7&#10;LHrpJ7/tf+e9H4U/vfVe+AsvfDVcXtk8bOL6QfFYcGV167D8Wa+s1YrnwHsT5s77/+x/DZ0f/bPD&#10;7pW2ngxbf/s/O4ytECBAgAABAgQIuZuNxAAAQABJREFUECCwnAJL9v+2LSeSXhEgQIAAAQIECBAg&#10;QIAAAQIECBAgQIAAAQIECBAgQIAAAQIECBAgQIAAAQIECBAgQIAAAQIECBAgQIAAAQIECBAgQIAA&#10;AQIECBAgQIAAAQIECBAgQIAAAQIECBAgQIAAAQIECBAgQIAAAQIECBAgQIAAAQIECBAgQIAAAQIE&#10;CBAgQIAAAQIECDw8gahUClFj9eF1QMsEHjGBYecg1+NH7RqKe93UMUTVWioWECBAgAABAgQIECBA&#10;gAABAgQIECBAgAABAgQIECBAgAABAgQIECBAgAABAgQIECBAgAABAgQIECBAgAABAgQIECBAgAAB&#10;AgQIECBAgAABAgQIECBAgAABAgQIECBAgAABAgQIECBAgAABAgQIECBAgAABAgQIECBAgAABAgQI&#10;ECBAYJpA9w//Uei/9ceHRUpXng8rf/U/OoznXRke7IRRnaFcCVHyF0qVUH7ll0Np49K8VT025bPv&#10;nc2+l3aZDjTudfLdqdbzORkCj4FAVK6mjiLu91LxJzKISiGu1ELUT78/e2QRGws+kafEqQ86OZ+y&#10;Szzh/HpQ5u62Qf9BePczqjdT8aKDqJIeC+7WPxoPRvOYZVpaOyEaDtI9WruQjs86SsbNOGkjGm9n&#10;0txhfHuyXs+Mt5nNd8POYLFj8J3O/qRmUrmt+moqPk0Qf/hGevfRmHn52XROtNQCUa2R6l/Uvzcv&#10;rib3xtMs9eR5aLREvXaumqh2+vEtqtVDfDBW9dg1Ocu11x7k7/ljtc212osH4c6wNdc+o8KteHHX&#10;f5S59uPaytz9WeQO3/3oJ6E7TN/XJtVfiqLwq0++GkqnPN8m1T0ttzHDOLjTGT/BptWW3jYo5+cA&#10;w+QOksw27xbs1tbSO5xj9ObutXAww7n/2a1nwsb9c6iWzAsayTFNu2Z6yXfdTuY5jQnzn7M4vM4M&#10;51bznPoy6fgqpfJdv53u8efQMI7DdmcvXGisT6piaq7UTO8zTOZKliOBW+3dUDS/Gn1Hl5obRzud&#10;49pzG1fC9z56c2qL7+3cCMN4OPfYeHOGc+G0x71STc8bJh3I/oR7f7ZcVM/fpyrPfi6UVtZDtDL/&#10;d7Pbnf8+nO3TaBzrJ88do/NjniVq5I8lPuE9ZJ52F1W2+sxnkwlbMu9LzrkHS+en//LB6uFndMpr&#10;Zpb76uXmZiiXSuGj/duH7c66cv3gTvhffvx74RevfiZ87alXku9ymIyzxc9GT6xszdrEqcutTzjv&#10;s5XudyfNndPX3aN0fmWPT0yAAAECBAgQIEDgkySwZP9v2yeJ3rESIECAAAECBAgQIECAAAECBAgQ&#10;IECAAAECBAgQIECAAAECBAgQIECAAAECBAgQIECAAAECBAgQIECAAAECBAgQIECAAAECBAgQIECA&#10;AAECBAgQIECAAAECBAgQIECAAAECBAgQIECAAAECBAgQIECAAAECBAgQIECAAAECBAgQIECAAAEC&#10;BAgQIPA4CcS9bhh228lfK1TWLz60Q4vbB7m2o3ozl1vqRK+T6l5UqadiAQECBAgQIECAAAECBAgQ&#10;IECAAAECBAgQIECAAAECBAgQIECAAAECBAgQIECAAAECBAgQIECAAAECBAgQIECAAAECBAgQIECA&#10;AAECBAgQIECAAAECBAgQIECAAAECBAgQIECAAAECBAgQIECAAAECBAgQIECAAAECBAgQIECAAAEC&#10;BKYKlMvpzcNBOp4zitv7of/GH6X2Kj37aggbl1K5T1RQzbx3NvNe2mWyiCf0Lcr2f5k6rC8ETiFQ&#10;fvL5UP/Sb4RQqYbo7l/tFLU9PrvG1UYI/W7ugO7mc1kJAtMFouqE6yp51/1xS9yZ9P75leOKLyZf&#10;yfcxTq6BpXvv/d7t/PGuXcznzjITRcmYmcxr+p2jVibMHY423lurl6vZVC6+3roTPrv1TIhGbSxg&#10;2e7uF9ayWV8tLDNrgfjDN1JFo6ufDlGplMoJllwgO+e9fy+sRJnnpTkPo16q3N0j6rVzey5knBnd&#10;t8eW8fl8KSqFWtJ+d9gfK5FeHW0bxnEoLeDauzkovu7Srd+LWsPj7wuTyk/LRZ10H+IFXufT2p20&#10;7Sd33gsfHNyatCmX+4WLL4XN2uLGpFwDxyQ26sX32O2M6TFV5dJxcv4Nk+unFB/9xnD9yufDzQsv&#10;hnoyRvcr6XM3V8EZJfrJbx6vb79XWPvomvjq5ZdS5darzdAeTD9fd3ut0Jgwt0hVtKCgPegV1nRe&#10;fTmuIxcaa2Gnm5/fjZe/3d4LFxrr46mZ1qOVjVS5+GA3FS866H34Zui++f1Q3rwcShuX731uPrGw&#10;ucui+/vhXvH4c3X1wkLG/5P0/Zn1xHE0TsTDY3fvJfeoa8kc+On1+X5TvNHaPrbOBxsuZ86fB/lZ&#10;P1dGc+KC5WDCvT+7S9TIj8O1l74c6p/7RrboTHHR9TZTJUmhvW4rbCXX7zxLNOGeErenX//z1H/W&#10;ZaNaI1SefCH0r7112FT//Z8drj9YKa3MP1492Hf0Oct99erahfDnn/ty+P71t8I/f//1MLp3zbOM&#10;5nZ/+OGfhjdufxBeufRs4a6jsbpWvjdnLSy8gAIb9WZhLXvJ/TS7ZM+xSb8fZPcREyBAgAABAgQI&#10;ECDw8AXO72nj4R+rHhAgQIAAAQIECBAgQIAAAQIECBAgQIAAAQIECBAgQIAAAQIECBAgQIAAAQIE&#10;CBAgQIAAAQIECBAgQIAAAQIECBAgQIAAAQIECBAgQIAAAQIECBAgQIAAAQIECBAgQIAAAQIECBAg&#10;QIAAAQIECBAgQIAAAQIECBAgQIAAAQIECBAgQIAAAQIECBAgQGDhAt3r74br//N/GUI8PKz7ib/9&#10;n4Zw4enD+DxX4s5BurlqPUSlcjq35FHc76R6GFVrqVhAgAABAgQIECBAgAABAgQIECBAgAABAgQI&#10;ECBAgAABAgQIECBAgAABAgQIECBAgAABAgQIECBAgAABAgQIECBAgAABAgQIECBAgAABAgQIECBA&#10;gAABAgQIECBAgAABAgQIECBAgAABAgQIECBAgAABAgQIECBAgAABAgQIECBAgACBqQKlSnrzYJCO&#10;540G/fwe5Uwb+RKPdab++V8J8YtfDFHyDt2Q/JU3n1ja44176Xfmjjp6t99L22MdI3BygerTL4fR&#10;nyUtEFcbIbR20skkupvPZSUIFAhU8u9en3SvOayl0zpcfbAS1ZoPVs/ms1LN19vv5XMPO7N3O9+D&#10;tQv53Flnqsl32j+aL0Rj68c13ZhknCn8p3c+CAf9bvj1p18LjQnnTaZ4Ybjd2S8ss1VbLSwzS4H4&#10;9rUQ2nupotFT7i8pkEchGN3/xpao170bVaLyWHb+1Vrp3hgTddv5nRcwvkVJv+PxmjPt1MvV0B1O&#10;eEYb26cz6IXmAq67G/3i626s2cPVdtwPcRyHKIoOcyddiToHqV3j+koqPq9gu3sQ/ujGmzM1d7W5&#10;FV7ZfGamsosutFkvHgdnGU+P61e/XAu1/tG9vTzohmGSazXz84Pj6lh0/me7H4b2sPg+/+rWs2E1&#10;My6sJ9fsx+3tqV3aSb77J5qbU8ssauPo2i1aFnFPLWpj2vatxnp4e+f6tCLhduYeOrXw2MbSyvpY&#10;FMLwYDcVLzrof/hW6Pzwnx5VWyqHC//ef5PEpx+7jipd3Nq1vVuFlV1du1hY5qwKVBK/Z9YuhXd3&#10;P57axDvJ+fP0+qWpZbIbbx7kn2ezZS6d8jqtJr91VpPfVHtT7rGtZG47jIehFJWyzR/G0ej+m1iE&#10;4dHvsfEM89jDCjIre8kYtIhlt9sKW421uaoqTbjnxpn78lwVPoTC1WdfDf1rb91rOfleSisbYZh5&#10;DhvlTrOM7hNFy+j+PJoXfeXJT4eXtp4Kv/v298LoWph3GY2vf/D+jwt3u7KyVVhmkQXWJ5wr2fr3&#10;knMwu+TOseS6Gf2+4LfrrJSYAAECBAgQIECAwHIJHP9UvFz91BsCBAgQIECAAAECBAgQIECAAAEC&#10;BAgQIECAAAECBAgQIECAAAECBAgQIECAAAECBAgQIECAAAECBAgQIECAAAECBAgQIECAAAECBAgQ&#10;IECAAAECBAgQIECAAAECBAgQIECAAAECBAgQIECAAAECBAgQIECAAAECBAgQIECAAAECBAgQIECA&#10;AAECBAgspUCpWg8hHqb6Fndaqfg8g7hzkGquVF9JxY9CEPc6qW5GI2MLAQIECBAgQIAAAQIECBAg&#10;QIAAAQIECBAgQIAAAQIECBAgQIAAAQIECBAgQIAAAQIECBAgQIAAAQIECBAgQIAAAQIECBAgQIAA&#10;AQIECBAgQIAAAQIECBAgQIAAAQIECBAgQIAAAQIECBAgQIAAAQIECBAgQIAAAQIECBAgQIAAAQIE&#10;ZhSISuVUyXjYT8VzB4P8/lG5Onc1j9MO9Ve+Hhpf+Quh/oVvhfpnvxYqT76wvIfX7+b6FlVquZwE&#10;AQKPr0BcbUw8uOPyEwtLErgvEJUrIWTmGmHCveYBWPb986N8dMbvoI/K+ftcPKWPD/p67p97t1JN&#10;3r0ma81U7lyCSj3dTK+TjidE9Rnngu/t3Qj/4K1/Hj46uDOhlvlSdzr7hTts1lcLy8xSIP7wZ7li&#10;0VOfyeUkllsgqqbP7ah/79yulEqn6ni9lIyDo2XStVLNjz/3Cs/xv7V0v+NMO40JY1y29s4g/wyQ&#10;LVMUx3Ecbg72iopN3D4McejE+efIiYWnJZNjjzLPs/GCrvNpzWa3DeNh+M6118Mg+Sxaqsk98ptX&#10;Xg1RFBUVPZPtq8m8rxRNP8f3e+0wGBYfy6QODjLjf3kB59qkdmbN9YaD8OOd9wuLlxOTr1x+MVdu&#10;vVp8393rtXL7nVWiM+gVVt18yM/zFxprhX280z7Z2FFaWU/XnXjE3XY6t8BosH0jVVtp41Jy7U6/&#10;flI7nHNwbT89d5zU/NXVi5PS55Z7dvNKYVvv7FwvLDNeoJXcCw7u38PH8+Pro2t8awH3h9XM3GG8&#10;jQfrB5n78oP8+GfUSM9J4/bB+Oa51nc6xWPQ5eZmYZ173eJ6spVEteS3hMw1Men5LrvfMsXVF78Y&#10;6l/89bD2l/79cOHf/q+T33J/Nd295L529zjT2bminRmeUzbGnoFH63/ts78SfuvFXwiNzH11roan&#10;FL6yujVl6+I3rdVWCiuddA5Gjfx+8QznfGFjChAgQIAAAQIECBAgcKYCy/vryZketsoJECBAgAAB&#10;AgQIECBAgAABAgQIECBAgAABAgQIECBAgAABAgQIECBAgAABAgQIECBAgAABAgQIECBAgAABAgQI&#10;ECBAgAABAgQIECBAgAABAgQIECBAgAABAgQIECBAgAABAgQIECBAgAABAgQIECBAgAABAgQIECBA&#10;gAABAgQIECBAgAABAgQIECCwGIGo3shVNOy2crnzSgzbB6mmovpKKl72IB4MQhgO092s1tOxiAAB&#10;AgQIECBAgAABAgQIECBAgAABAgQIECBAgAABAgQIECBAgAABAgQIECBAgAABAgQIECBAgAABAgQI&#10;ECBAgAABAgQIECBAgAABAgQIECBAgAABAgQIECBAgAABAgQIECBAgAABAgQIECBAgAABAgQIECBA&#10;gAABAgQIECBAgAABAtMEyuX01mHy3tRTLPGgl9+7XMnnZJZSIB69M3f0ntwoOuxf5L25hxZWCHwS&#10;BOJK/l3ZcXLgcaX2STh8x3gWAplzJ+51j20l7rTy2876HfSVaq7NuD9hPpMrdc6JvdvpBtcupuPz&#10;irLzgl6nsOXVSqOwzIMC+/1O+Ec//8Pwo5tvP0jN/dlP5rN7vQnn0lhNpRCF9drKWObkq/EHb6R3&#10;Xr8corWtdE609AJRLXOeDvp3+1yNMs9LcxxJOSqF0d9oibLnZH01mXLf2zZHlbmiubl6r50q05gw&#10;xqUKJEF70jNctlBBvD1sh15IniVOuLTi04+7Ufcg13qcOJ/38oNbb4ebnd2Zmv365c+G1Qlzr5l2&#10;XkChKHnu25zhPrszwXaW5gfl9PyxvIBzbZZ2jyvz050PQnd479o+rswo//kLz4XmhO9lvdacttvd&#10;bTvZa71wj5MXKDqWaqkSyqWTj2En79nRnhcaa0fBMWu327NdL9ndo+ZGNhWGBzu53KISw50bqarK&#10;G5dT8TIFnWQue7u9V9ilq6sXCsucZYHnNq4UVv/R/u3Q7h///JCt4Ear+By4lJw7o/HvtMtKNTN3&#10;mFDhwQxz5SgzDg+70+exE5o5TO3OMF4/vV78HLF7wj5EjfT8etjJ35sPO7uEK5VLT4fVb/2NUHv+&#10;8yGq1pIxJT0+lVbWT93rnRlMNmr5+curl54Lf+e13wyfufDMqfuQreDKyvmOBeuZcz7bn1G8l5nT&#10;jnLZa2WUG3b2Rx8WAgQIECBAgAABAgSWWMC/FlriL0fXCBAgQIAAAQIECBAgQIAAAQIECBAgQIAA&#10;AQIECBAgQIAAAQIECBAgQIAAAQIECBAgQIAAAQIECBAgQIAAAQIECBAgQIAAAQIECBAgQIAAAQIE&#10;CBAgQIAAAQIECBAgQIAAAQIECBAgQIAAAQIECBAgQIAAAQIECBAgQIAAAQIECBAgQIAAAQIECBBY&#10;foFSrZnrZNxphyiXPZ9E3DlINRQ1VlLxsgdxv5PrYlSp5XISBAgQIECAAAECBAgQIECAAAECBAgQ&#10;IECAAAECBAgQIECAAAECBAgQIECAAAECBAgQIECAAAECBAgQIECAAAECBAgQIECAAAECBAgQIECA&#10;AAECBAgQIECAAAECBAgQIECAAAECBAgQIECAAAECBAgQIECAAAECBAgQIECAAAECBAgQOFagVE5v&#10;GgzS8bzRoJ/fo1zJ52SWUqD+mV8Mo7/REvd7Ie51QlT13tyl/LJ0isAZCcTVRq7muFoPIXpYbyTP&#10;dUfiERMY3Ufibuuo1xPe0f5gY/b986N8VG8+2Hw2n5Vqvt5+N5972Jm9W+kerF1Ix+cUjcaD1Ggw&#10;g9Wl5kZolKuhPejN1Ms4xOFffPTTcO3gdvi1p78Qasm+8yw73YPC4hv1lVBawLgWJ8cff/x2qr3o&#10;6ZdTseAREcjc/6Jh8lyTPNtUoszz0hyHU4+OnoOibju158LGtky/Q6aderl4Lt+e4TpOdX5CcGOw&#10;NyE7e+pg2AsXTk59t6Gos59rME6u9fNcbrR3wg9vpceE49p/fvWJ8OL6leM2n1t+o7YSbrenf387&#10;ie2FxtrcfRpkzr/y4OHdX7vJNf3TnfcLj6Ga/EbypUsvTCy3Xi0+n/bG5zwTa1lMspPcU0f3y2lL&#10;o1J8/U/bfxHbtmY4b4rOv+P6UVpZz20aHuyG8tbZXFeD7Y9T7ZU2LqXiZQo+3M/MGyd0bqu+Gpqj&#10;57yHuFxO5ojNSj20pjwfjLr33s7H4eWLz8zU05utncJyl1Y2CsvMUmBlBr+Dfvr+P6neUnKvGo5t&#10;iNvFc9mx4oerg+EwHPSmt1eOSuGJla3DfY5b2ZthPj1p3yg5lrh1dE856bFMqvth5OLWbqrZaMK4&#10;kyowQ7A9Yb6S3W3zmPnL6Jr9i5/+WnjlzrPhd9/+Xtgv+L6z9R4XP7GyedymM8mPrp1Sci4O4/Ez&#10;P93U6FyO4zj5Kero6XN0fmWXR/0cyx6PmAABAgQIECBAgMDjKFB6HA/KMREgQIAAAQIECBAgQIAA&#10;AQIECBAgQIAAAQIECBAgQIAAAQIECBAgQIAAAQIECBAgQIAAAQIECBAgQIAAAQIECBAgQIAAAQIE&#10;CBAgQIAAAQIECBAgQIAAAQIECBAgQIAAAQIECBAgQIAAAQIECBAgQIAAAQIECBAgQIAAAQIECBAg&#10;QIAAAQIECBAgQOC8BKJKNYRSOdXcsNtKxecZxJ2DVHNRfSUVL3sQ9zq5LkbVei4nQYAAAQIECBAg&#10;QIAAAQIECBAgQIAAAQIECBAgQIAAAQIECBAgQIAAAQIECBAgQIAAAQIECBAgQIAAAQIECBAgQIAA&#10;AQIECBAgQIAAAQIECBAgQIAAAQIECBAgQIAAAQIECBAgQIAAAQIECBAgQIAAAQIECBAgQIAAAQIE&#10;CBAgQIAAgWMFSpX0puEgHc8bDXq5PaJy8m5byyMnMHoncam59sj1W4cJEDidQFxt5CqYlMsVkiBw&#10;nEAl/f71uNc9rmSIu630tqgUokotnVtwFJXz9cf94/u44OZnr27/drrs2oV0fF5R5vuMep3ClsvJ&#10;9/j1J18pLJct8Pbu9fAP3vqDcKO1k900Nb7T2Z+6fbRxs7ZaWGaWAvFHfxZCZv4cPfXyLLsqs2QC&#10;US09Vt3tXr8TKsn5e9KlNvasFfXa6WpqzXR8wiiqpvsdZ67JxgzPYu0Jz3DzdufGoPi6m1ZnKz79&#10;uBt1DnJNxPXFXOu5iick+slY8J1rr4c4+a9oaSb3nq8/8ZmiYueyfWMGo+0ZxtVJnR1kzr/y4PTf&#10;86R2Zsn9ZPv90IuLf+/4wsXnQ+OYucd6tfi63ell5jKzdO4EZTozXLfNY47jBM2deJe1ZKyrlspT&#10;928n867OCeZepZWNXL1xazeXW0Qi7vdCvL+dqqq8+UQqXqbg2t6twu5cXbtYWOasC0RRFJ7bKHZ8&#10;Z+f6zF25OcO88XJzc+b6phVcnfDsnC1/kLkvZ7eP4qi+kkrHJxxz95Lxp+gOtJ5ck+u1dHupxu8H&#10;u9nnskmFJuRKuWPJ35sn7La0qeYv/5Ww/lf/g7D6m/9mWPmVb4fGF751qr52B/1QNH5Xk/ljvWD8&#10;fnHravg7r/2F8MUnXjxVf0Y7X2ish2o58/8PnLrW6RWMrv3R/WHaMozjkL1+sufXaP94wvxvWr22&#10;ESBAgAABAgQIECBw/gIn/4X9/PuqRQIECBAgQIAAAQIECBAgQIAAAQIECBAgQIAAAQIECBAgQIAA&#10;AQIECBAgQIAAAQIECBAgQIAAAQIECBAgQIAAAQIECBAgQIAAAQIECBAgQIAAAQIECBAgQIAAAQIE&#10;CBAgQIAAAQIECBAgQIAAAQIECBAgQIAAAQIECBAgQIAAAQIECBAgQIAAAQIECCylQKneTPVr2G2n&#10;4vMM4s5BqrlSfSUVL33Q6+S6GFXruZwEAQIECBAgQIAAAQIECBAgQIAAAQIECBAgQIAAAQIECBAg&#10;QIAAAQIECBAgQIAAAQIECBAgQIAAAQIECBAgQIAAAQIECBAgQIAAAQIECBAgQIAAAQIECBAgQIAA&#10;AQIECBAgQIAAAQIECBAgQIAAAQIECBAgQIAAAQIECBAgQIAAAQIEjhOISqXUpnjYT8XzBvFgwv7l&#10;yrzVKE+AAAECD0kgnvCu7LjSeEi90ezjIBBVa+nD6Off0X5YIPP++aixerjpzFYq1XzV/V4+9zAz&#10;iUuUfbf92sWH06PsGDHt+xzr4We2ng7feurzoRRFY9ni1d1eK/wfP/8X4fVb7xQXvl9iu7NfWHaz&#10;vphzK/7wjXRbpXKInnwxnRM9GgLV/L0u6ndDJSqfuP/10tj40mun6onqK6n4xEG235nnuUY5MwZP&#10;aKgzON2Y1x72wt5wytg+oc1sqpXUcdqllLn246TCuLYg5xk690c33gw7yZg1y/LNK6+Eenns/Jhl&#10;pzMqM8t4uJO5P8/alUHm/Kuc8lybtd1sudE5/qe7H2TTubhWqoTXLj6fyz9IrCbXW9FdbD+51uN4&#10;dPad7TLLdduoFF//Z9vLe7VfaKwXNnOrvVdYJlsgaq5lU2F4sJPLLSIx3L2Zq6a0eTmXW5bEtb1b&#10;hV25uvqQ5pKZnj23eSWTyYfv7FzPJ4/J3DjYPmbLUfryysZRcIq1lew9eEJdozGhaIka6XtV3Jnt&#10;XpKtd3eGsXo9mX+s15rZXXPxXvdkfcjOb+IZ+pRrfIkS5Y1Lofqpz4b6Z34xNL78G6H+ytdP1btF&#10;PqfUknnEn3/+y+FvvvLnwoVGfjyctaNXVrZmLbrQchszzIX3MvOq7LUy6tCjfo4tFFVlBAgQIECA&#10;AAECBJZUwL8WWtIvRrcIECBAgAABAgQIECBAgAABAgQIECBAgAABAgQIECBAgAABAgQIECBAgAAB&#10;AgQIECBAgAABAgQIECBAgAABAgQIECBAgAABAgQIECBAgAABAgQIECBAgAABAgQIECBAgAABAgQI&#10;ECBAgAABAgQIECBAgAABAgQIECBAgAABAgQIECBAgAABAgQIEHh0BKJaI4TW3mGH407rcP28V4ad&#10;g1STUWMlFS97EA8HIWquhbjXCaHfu9vdqFpf9m7rHwECBAgQIECAAAECBAgQIECAAAECBAgQIECA&#10;AAECBAgQIECAAAECBAgQIECAAAECBAgQIECAAAECBAgQIECAAAECBAgQIECAAAECBAgQIECAAAEC&#10;BAgQIECAAAECBAgQIECAAAECBAgQIECAAAECBAgQIECAAAECBAgQIECAAAECyyRQrqR7Mxym43mj&#10;QT+/R7aNfAkZAgSWRGD07uQwuo4HyXuT4zh5j/L6kvRMN85LIK4m7yLPLLH3Z2dEhHMJVGqp4nGv&#10;m4rHgzjz/vlQb45vPpv1SjVXb9w/vo+5wueR2LuVb2XtQj53Hplq+vsMvc7Mrb5y4VPhUmMj/JP3&#10;vh92e62Z9xsm96Pvfvjj8NHBnfBrz7wWqgVzyzudvcK6t+qrhWVmKRB/8EaqWPTE8yHKnPOpAoLl&#10;FZhwr4uS87tSyzwvzXEE9dLRvlGvnd6ztqDxrVZP19vvhTj5e7DUy/kx7sG2B5/twenGvBuD/QdV&#10;nfizFR/1+aSVRJ1MP6qJcal00urm2u/9/Zvhp9vvz7TPZzeeDk+vXJyp7HkU2qivFDazk7Ut3ONe&#10;gTubz4aD5oUwKNfCoJT8PaTx8cc774V+XPxbxxcvvRCmXTOlKApryXk17R4WhzjsJfe49Vqx64yM&#10;E4u1h8XXTOMheWc7vNVYC9eTe/i05XZ7Nzy1Nt91EZXKIWqshrh9dO0PW7vTmjnxtsH2jdy+5Y3L&#10;udwyJOJk3vTRwe3CrszrXVjhCQs8u3GlcM/dbivcbu+FC8m5NG0ZHfut5FwqWi41N4uKzLR9ZcLc&#10;IbvjwQxz5fLlZ0M1OY+jZDyOGiuhtH6yc2vkVLSMxqa1GeYgs9Q1qa3RMYwvw/bBePiJX5/lfro5&#10;53PK0+uXwt/+/G+EP/zwp+GPrv0sjJ6d5lmurG7NU3xhZdcz58qkiveSc/rJ1aPn3rvPWcnYH0a/&#10;Xd5fnGMPJHwSIECAAAECBAgQWF6Bo1/Jl7ePekaAAAECBAgQIECAAAECBAgQIECAAAECBAgQIECA&#10;AAECBAgQIECAAAECBAgQIECAAAECBAgQIECAAAECBAgQIECAAAECBAgQIECAAAECBAgQIECAAAEC&#10;BAgQIECAAAECBAgQIECAAAECBAgQIECAAAECBAgQIECAAAECBAgQIECAAAECBAgQIECAAIGlFijV&#10;mmEw1sNhtz0Wne9q3D5INRjVV1LxeND74I0Qd1ohTvo7+qs8+XyoXHluvMi5r1cuPRMu/Fv/1d12&#10;43gYQq8bQqV27v3QIAECBAgQIECAAAECBAgQIECAAAECBAgQIECAAAECBAgQIECAAAECBAgQIECA&#10;AAECBAgQIECAAAECBAgQIECAAAECBAgQIECAAAECBAgQIECAAAECBAgQIECAAAECBAgQIECAAAEC&#10;BAgQIECAAAECBAgQIECAAAECBAgQIECAAAECj7BAqZzu/KCfjueM4gn7R+XKnLUoToDAwxDo/v7/&#10;FgY/+8PDpqOLT4fG7/zdw9jKJ0MgrtZzBxpXG7mcBIFZBaLsOdVP3sl+zBJ3W6kt094/nyp4miA7&#10;FxrVNaWPp2nqxPvu3c7vunYxnzuHTFzJjBFzWl1uboRvv/SN8P9+8Cfh7d3rc/X4ze0Pw43WTvit&#10;578aLjbWj913u3Nw7LYHG7bqqw9WT/wZ790JYfdGav/o6ZdTseDREYgm3euS87vaqJ34IOqlo+eg&#10;qNdO1RPVm6n4pMGkfsfdpK3KvXt3o1wtrLo96BWWmVbgxmBv2uaZtrWGp+vDqJEoc+0P6ysztX3a&#10;Qp3E77sf/WSmajaqzfALl16aqex5FdqcYTycZVyd1N92YyuM/h7m0hp0w892rxV2oZ5cK1+4+Fxh&#10;ufXkO9ztpecr2Z12ku3rtbM9/0bnXdHSrJx8/Cqqe57tFxprhcXvtE82jpSa62HQ3j+sPz7YOVxf&#10;5MpwO32/T0acUNq4tMgmFlbXzWSu1J3w29x4A5Vk/nsxmZMtw7Ka3H8vJX0Z9Xva8s729VB0Lm13&#10;9kN/OJhWTRhdFyvJ80kcx1PLzbJx1Pei5SBz/59UvvHFPxfC6O+Uy263eA48GptG338jcWhPmcf3&#10;hv3Q6fdCvVI8jxjvdtRIj31x5t48XvaTuL4zg8fGCeYv5eQ7/cYznw8vX3gm/D8//+Nw/SB5Tplx&#10;ubLycO7T6zPMhfdGc9rMEjVWw/hY7xzLAAkJECBAgAABAgQILKHA0a/kS9g5XSJAgAABAgQIECBA&#10;gAABAgQIECBAgAABAgQIECBAgAABAgQIECBAgAABAgQIECBAgAABAgQIECBAgAABAgQIECBAgAAB&#10;AgQIECBAgAABAgQIECBAgAABAgQIECBAgAABAgQIECBAgAABAgQIECBAgAABAgQIECBAgAABAgQI&#10;ECBAgAABAgQIECBAgMCjIBDVGqluxt1WKj7PYON3/sMw7ByE+P5f5eqLxza/+3/+dyH0Oofbm1/7&#10;S6Fy5bnD+GGvRFEphIztw+6T9gkQIECAAAECBAgQIECAAAECBAgQIECAAAECBAgQIECAAAECBAgQ&#10;IECAAAECBAgQIECAAAECBAgQIECAAAECBAgQIECAAAECBAgQIECAAAECBAgQIECAAAECBAgQIECA&#10;AAECBAgQIECAAAECBAgQIECAAAECBAgQIECAAAECBAgQWH6BqFROdzIehjiOQxRF6fys0aCXLlmu&#10;pGMRAQLLK5C9XrPX8xn0fPj6PwvxW38cwtrFEK1fCmHziVB6+ZfOoCVVziowrKbfRT7aL56Qm7U+&#10;5QiESi2FEI+9Mz61IQlG750fX6Laynh4Jut350Kj8W/QP6w/7mfmM4dbHtLK3q1Uw/Gov421VO7c&#10;gmo93dSU7zNd8CiqlavhN5/9SvjRzZ+Hf/nRz0Kc/Dfrst3dD3//je+Gbz3zhfDKhU9N3O1Od29i&#10;fjy5WV8dD0+0Hn/4s9x+0VOfyeUkHhGBWubcTrod9buhEmWel+Y4nFrp6Fko6rbTe9aa6fikUfaa&#10;HNXTS9qq3LufNzJj8KRmOoPupPRMuWHy/HhrkB67Z9oxU6gXBqGf1FWJSpkts4dRZz9VOF7AdZ6q&#10;8JjgD67/NLRmMIxCFH71yudCJfsMfky955XeqBffa3e6p/+Oz+t4su28vv1eGCTnVtHypUsvhurY&#10;NXtc+fXR3OQgfV/Olt3ttkI4/W0mW20q7szwrNao5Me1VCXnFFxorBe2dLtdfO+eVEm0shHC7WuH&#10;m4YHu4fri1wZ7NxIVVda2wpR9vk5VeLhBdf2bxc2fnX1Yiid9He/wtrnL/DcxpVws7Uzdcd3dq6H&#10;Lz/50tQyRXWMdr7U3JxaxzwbV2Z4Tt4/wVx5nj6Ml7079ownJqyv359/jD7byTxn2rLXa4V6pTqt&#10;SG5bKXNPyT7f5Xb4hCV2kmeZomWW+/JxdVxe2Qz/+ud+PXz/ozfDH3zw49AfDo4rejdfS8axJ1e3&#10;ppY5q41rMzzrj87B7DI6xwYHR+PF4NaHYdjaC6XmQ3o+znZQTIAAAQIECBAgQIBATuDoV/LcJgkC&#10;BAgQIECAAAECBAgQIECAAAECBAgQIECAAAECBAgQIECAAAECBAgQIECAAAECBAgQIECAAAECBAgQ&#10;IECAAAECBAgQIECAAAECBAgQIECAAAECBAgQIECAAAECBAgQIECAAAECBAgQIECAAAECBAgQIECA&#10;AAECBAgQIECAAAECBAgQIECAAAECBAgQmEWgVG+mig07rVR8nkHl6gszN1eqNcOw1zksH/fah+tW&#10;CBAgQIAAAQIECBAgQIAAAQIECBAgQIAAAQIECBAgQIAAAQIECBAgQIAAAQIECBAgQIAAAQIECBAg&#10;QIAAAQIECBAgQIAAAQIECBAgQIAAAQIECBAgQIAAAQIECBAgQIAAAQIECBAgQIAAAQIECBAgQIAA&#10;AQIECBAgQIAAAQIECBAg8MgKlCv5rg8HIUzK50vmM4N+OnfSetK1iAgQOAeBKHu9Zq/ns+jD9vUQ&#10;dm7c/YtH9W9eCeHlXzqLltQ5o0BcbeRKxtV6LidBYFaBKHv+9LvH79pppbZF9WYqPrOgUgthfMyb&#10;1scz68SUivdupzeuXgghitK584oq6fEgioch7veS/pTm7sFrl14IV5pb4Z+894Ow32/PvP8gafOf&#10;vvfD8OH+rfCtp78QKqXy4b7t5Lvrjn+Xh1uOVmqlSmhmjuNo6+xr8YdvpAs31kJ04Wo6J3pkBKIJ&#10;97+o3wmV6Oj8mvdg6qXqvV3iZJaT1DW+RPWV8fDE61Ftwn27l7R1f/hslO/3YUoL7dE1fMLl9qAV&#10;klFg6t5RiEIzqoSDeHo7rWE3rJfzxzO18rGNUWd/LAohrq+m4rMI3tq5Ft7e+3imqr/6xEvhUmN9&#10;prLnWaiWnCON5D44Gj+PW7qDXmgl25uj++UjtOwn192bu9cKe9ws18LnLzxbWG5UYL1aPDfZ7aXn&#10;MzNVPGehTvKdFC3Tvq/un/0gtH/0nVBqrIbmL//lUN64XFTdibdfSO6PRcvt9m5RkYnbSyvpa2p4&#10;cLJ6spW3/tU/Dt23fnCYHo6eWceW0salsWi5Vq/t3Srs0FNryVxyiZbnNq6EP/4oM6/K9O/93Y/D&#10;YDgM5dLxc84brZ3MXvnw8spGPnnCzGr2OWdCPQdzzHEn7D5XardzUFh+4/78Y722Ej4+2J5aflTf&#10;peZ8Xtn5TZzUcfDP/2FY+ebvTG3rk7JxZ6bv6HTzl1LynPjVqy+Hly48FX73598L7ybXznHLl6+8&#10;lFxTJ5/rHlfvLPn1GebCe938/TR7jvXe/pNkvP5eaHzhW7M0qwwBAgQIECBAgAABAg9BYMK/SHoI&#10;vdAkAQIECBAgQIAAAQIECBAgQIAAAQIECBAgQIAAAQIECBAgQIAAAQIECBAgQIAAAQIECBAgQIAA&#10;AQIECBAgQIAAAQIECBAgQIAAAQIECBAgQIAAAQIECBAgQIAAAQIECBAgQIAAAQIECBAgQIAAAQIE&#10;CBAgQIAAAQIECBAgQIAAAQIECBAgQIDAIysQD/qh/dYPQzwchJD8jT7rz3wmVLaeeGSPSccJzCsQ&#10;1RqpXeJuOxUva3C33/tHvXtU+n3UY2sE5hOI42GI+70Q97qhlFy3UaU6XwVKEyBAgAABAgQIECBA&#10;gAABAgQIECBAgAABAgQIECBAgAABAgQIECBAgAABAgQIECBAgAABAgQIECBAgAABAgQIECBAgAAB&#10;AgQIECBAgAABAgQIECBAgAABAgQIECBAgAABAgQIECBAgAABAgQIECBAgAABAgQIECBAgAABAgQI&#10;PBoCpXK+n6P3MJcr+fwMmdG7nMeX6IT1jNdhnQCBcxLIvMd29I7bs17i3VvpJtYupmPRuQvE1Xqu&#10;zbiafj95roAEgWkClVpq6+jd2cctcecgvam+ko7PKiqn3+N9HuPfXIeyt0Rj5YQxIvTaIdRO9l1d&#10;WdkKf/3T3wy/9/4Pw3t7N+Zi+dPb74cbB9vhN5//atiqr93d905nv7COrfpqYZmiAvEweRf8tTdT&#10;xaKnXk7FgkdMIDNW3e19vxsqUenEB1Ir3X+mSuqJ4jhVT1RvpuITBxOuybibXJP3l3o5PQY/yI9/&#10;tgfHj8vj5Sat3xjsTUqnchfKzVAJpXAwmD63bMW9sB5OOOdInmFLmbEyPuN7yH4y9v2Lj/80dazH&#10;BZfrG+HLl18Mve50g+P2P+v8ZmLVTs7TactOMr42J10n03Z6yNv+ZPvdkIzWhb34yuWXQmXSbyMT&#10;9lyvFV+7u93MfGZCPadNdQqup1H9jWO+r8Gd62Hv//4fQrg/Lg22Pw6bf+s/OW2Xjt1/c4b77nYy&#10;Bxwm/SlF0bH1TNpQaq6n0vHBTio+aTBMnlMHH79z7O7lzcvHbnvYGz7MjIWT+nN1dbmeu59evxTK&#10;yf12EA8ndfdurpeM89f2b4Vn1o+3vznD93+puXFsG/NuaFbqYXTGThtlDnqdeas9cflZxp4HY9ja&#10;TGNZa+6+RI38M0HUOP3ce+6OLOkO2zM8q4zuyYtYRmPvt1/51fD6jbfDd979UcjeN1699Gz4+tOv&#10;LqKpE9WxPsNxjuZa2WXSOVZ99nPZYmICBAgQIECAAAECBJZI4GT/8miJDkBXCBAgQIAAAQIECBAg&#10;QIAAAQIECBAgQIAAAQIECBAgQIAAAQIECBAgQIAAAQIECBAgQIAAAQIECBAgQIAAAQIECBAgQIAA&#10;AQIECBAgQIAAAQIECBAgQIAAAQIECBAgQIAAAQIECBAgQIAAAQIECBAgQIAAAQIECBAgQIAAAQIE&#10;CBAgQIAAAQIEHq5A3O+Fm//wv0114sJv/zuhsvVEKicg8DgLlGrN1OENO61UvKxBVGukuhZ326lY&#10;QOBxEehv3wjX/sf/IoRB//CQLv+NvxcaL752GFshQIAAAQIECBAgQIAAAQIECBAgQIAAAQIECBAg&#10;QIAAAQIECBAgQIAAAQIECBAgQIAAAQIECBAgQIAAAQIECBAgQIAAAQIECBAgQIAAAQIECBAgQIAA&#10;AQIECBAgQIAAAQIECBAgQIAAAQIECBAgQIAAAQIECBAgQIAAAQIECBB4jARK5fzBDAf53KyZQS9d&#10;slxNxyICBJZXIHu9Zq/nBfc8Hr1H9/a1VK3R+sVULDh/gbjaDHHSbDTW9LC2MhZZJTCfQFStpXfo&#10;d9LxWBR3WmNRch7Wm6n4rIKoUr173j+oP+53H6wux+fOjXQ/Ni6n4/OMKpnvM2k77rZDOMU4UU/u&#10;P//as18NP7j58/BH13+W+i6KDu1WZy/87298N/zaM6+Fl7eeDneSuGjZrK8WFSnevn09hF76XI6e&#10;/kzxfkosrUBUKoU4ORejsflPlHzHlUnPSzMeRb1UuVsy6qXHtrvJ2mLGt6jayPXm7jV5Pzu6voqW&#10;ztgxF5XNbr8x2M+mcvHl8lroxMm8r+Ax82CYeZbM1TQlMeF7ihtrU3Y43aY4jsPvf/Tj0Jvh2bkc&#10;lcK3rn4ulJLPZV02aqvho/07U7u30zkIT65emFpmmTbu9drhz/Y+KuzSanINvbL1qcJyDwqsJ3Pl&#10;omV30jVftNOc2zvD5JoqWJoT7tmjXXrv/Di5eY9m/PeWwcfvhuHBbiitrD9ILfSzWq6E9WTM2+1O&#10;GAvvtzSMh2Gnsx+25rxuo7WtVF/LF6+m4rMKSptXzqrqU9XbTuaws8yFnlxbrufu0b326fVL4d2d&#10;j6ce/zs718Mz68fPg2+0tqfuP9p4qblRWGbWAlEUhWalHg6mPN/0k/tEN7nP1ma4H8/a7nHlpl1j&#10;D/ZZvT+Grc0wD9k7wVhWaubHkeqzrz5o/hP/ObqXFi3rp3iumlT35y8/H16+8HT4yc13w83Wzt1z&#10;8cXNq3evuUnlzyu3Xi/+nWlvwn2j1EzP70qbT4TyxqXz6rZ2CBAgQIAAAQIECBA4gcDy/ip6goOx&#10;CwECBAgQIECAAAECBAgQIECAAAECBAgQIECAAAECBAgQIECAAAECBAgQIECAAAECBAgQIECAAAEC&#10;BAgQIECAAAECBAgQIECAAAECBAgQIECAAAECBAgQIECAAAECBAgQIECAAAECBAgQIECAAAECBAgQ&#10;IECAAAECBAgQIECAAAECBAgQIECAwPkLRKVyvtHhIJ+TIfAYC5TqzdTRxd12Kl7WIKo1Ul17VPqd&#10;6rSAwAwCUbkSwqCfKjnsd1OxgAABAgQIECBAgAABAgQIECBAgAABAgQIECBAgAABAgQIECBAgAAB&#10;AgQIECBAgAABAgQIECBAgAABAgQIECBAgAABAgQIECBAgAABAgQIECBAgAABAgQIECBAgAABAgQI&#10;ECBAgAABAgQIECBAgAABAgQIECBAgAABAgQIECBA4PERiMr5dy/HmfdbznW0/fS7McPofZkWAgQe&#10;CYG777cd72m/Nx4tfv3jd5L36abbiJ54bvHtqHE+gWTc7l9+/nCfuFwN/YufOoytEJhboFJP7RL3&#10;Jr83Ox4OQ+i1U2Wj+koqPrOgUk1XfdbjX7q16dEEl7CyOX2fM9waV9Pf56ipuNc5dYtRFIUvX34x&#10;/PbzvxSaldpc9fWHg/BP3v1++M77fxJutXcL992srxaWKSoQ793KFYkuGStzKI9YInd+97uhEuWf&#10;l2Y9rHrp3rNQNOEaWdj4NuGaHB9LS8m1Vbvfj+P63R32wzBOxuA5l/1hJ7Ti9FxuUhWXy6uhGWXG&#10;2QkFW/Hk+8OEohNT/asvH+bjqBT6V148jBe98uM774VrrTszVftLl18OG7Vzup/N1KN8oVnGxe3O&#10;fn7HJc78aPudEM/Qv1944uVQLpVmKHmvyHq1WVh2t9cqLHPaAu3Mc9Sk+hrH3E+HBzu54oPtj3O5&#10;RSa2GmuF1d1u7xWWyRaoPf+FMP6708LG1mxD43HyvFR78YvjmaVZvzZhfpLt3FZ9be65VraOs4if&#10;27hSWO0729ePLTOaD84yTl1qbhxbx0k2rFQbhbsdTJgHFO40Z4GD5DlqUHAvX036+mC8W6/NMJZ1&#10;5h/LKk++EKLm0fVeTn7jqVx+Zs6jeTyL78/4HVVKJ597HidXS37X+dKVl8JvPP+V8Kuf+kJ4ev3S&#10;cUXPLT86H4uWkVl2qb6QHn/rn/tmtoiYAAECBAgQIECAAIElE/AvhpbsC9EdAgQIECBAgAABAgQI&#10;ECBAgAABAgQIECBAgAABAgQIECBAgAABAgQIECBAgAABAgQIECBAgAABAgQIECBAgAABAgQIECBA&#10;gAABAgQIECBAgAABAgQIECBAgAABAgQIECBAgAABAgQIECBAgAABAgQIECBAgAABAgQIECBAgAAB&#10;AgQIECBAgMAjJ1Au57ocDwe5nASBx1kgqjVShzfstlLxsgbZfse99rJ2Vb8InEogqtZz+8e9bi4n&#10;QYAAAQIECBAgQIAAAQIECBAgQIAAAQIECBAgQIAAAQIECBAgQIAAAQIECBAgQIAAAQIECBAgQIAA&#10;AQIECBAgQIAAAQIECBAgQIAAAQIECBAgQIAAAQIECBAgQIAAAQIECBAgQIAAAQIECBAgQIAAAQIE&#10;CBAgQIAAAQIECBAg8JgIlPLvXg6nePdyPOilYKJyJRULCBBYYoFyNd25eBji5C+KSun8gqL42hvp&#10;mqIohCdfTOdED0Vg/0u/HervfD+UkveQd575fIgbaw+lHxp9PASiai19IP1eMrbEydiSXPPjy4T3&#10;3ke15niJs1svp/sY95fo3d6JS0YqhPNymSQ+4V3oodeeVPJEuadWL4a//tI3w++9/8Pwwf6tuep4&#10;/dY7M5Xfqq/OVG5qod2b6c2j83l1M50TPXoClfRYECVjQeUU86Ba6f7cqjvhGqkvaHzLjrGJepy0&#10;Nz5uNJIxrjvsT/0+OslzXLNSn1omu/HGYD+bysUrUS2slGqhFaefE3MFk8QsZSbt9yDX+eJvheH6&#10;EyFq74b+06+GeO3Sg00L/bzT2Q//6uZbM9X59MrF8MrWMzOVfZiFNuorhc3vJMf9qCw7vYPw9v7H&#10;hd1dTc75Vy48E+JhXFj2QYFGMk5Uk99RelN+NxldT/1ke2XS7y0PKjrl56iNomXU10lL3DnIpYc7&#10;N0J46qVcflGJC4318O7O9O/kTntv7ubKW1fCxrf/buj89A9D3OuEypPPz13HpB0qT74Q4kF+3IyS&#10;eVD9la+FUbvLuFybYe701NrFZex6eG7jSvj98CdT+3b94E5oJffm5oRz+2ZrZ+q+o42jOeCir8vV&#10;5Jy40Zre9EFybm6d8TP17oRnqWyvxsf69RmeJ/Z6BQeWbSCJo1ojuSb/Xui8/t0Qku+p8cVfm1Dq&#10;k5ma5T46/h097krlUimsJefh3pRzd3QvzV7ztRdeC2u//e+G3js/DuXLnwr1z33jcadyfAQIECBA&#10;gAABAgQeeQH/YuiR/wodAAECBAgQIECAAAECBAgQIECAAAECBAgQIECAAAECBAgQIECAAAECBAgQ&#10;IECAAAECBAgQIECAAAECBAgQIECAAAECBAgQIECAAAECBAgQIECAAAECBAgQIECAAAECBAgQIECA&#10;AAECBAgQIECAAAECBAgQIECAAAECBAgQIECAAAECBAgQIEDg4QpEpXK+A8NBPjdH5uCn/18IpVIo&#10;1ZqhVG+E8salUF7ZmKMGRQmcr0Cp3kw1GHfbIY7jVG4pg2oj1a1Rvy0EHkeBqFrLHVbc7+ZyEgQI&#10;ECBAgAABAgQIECBAgAABAgQIECBAgAABAgQIECBAgAABAgQIECBAgAABAgQIECBAgAABAgQIECBA&#10;gAABAgQIECBAgAABAgQIECBAgAABAgQIECBAgAABAgQIECBAgAABAgQIECBAgAABAgQIECBAgAAB&#10;AgQIECBAgAABAo+JQKmSP5DTvHt50E/XV55Qf7qEiACBZRGoVPM96SfX9IT33uYLzp+JP3gjvdOl&#10;T4UoeWe7ZQkEqvXQ+fTXl6AjuvBYCFSy785O3m0/6IWQycedg/zh1lfyuTPIRMn4l/TqaOkn/VuW&#10;pdvK96TWyOfOK1Op51qKu50Q5bInTzSTNv7ic78Y/tXHb4bv3Xjr5BUds+dmbfWYLbOn491b6cKr&#10;WyEqldM50SMnEGfO76jfCeWolJzfUTJGpEaJwmMb7VVJ9h0tUS9/HS9qzhON2hiNp/3uYZ/iXvqa&#10;bCRj3E7BsNZOxuXRtTfPcqO/V1j8cvne9daMJswzM3u3hgWdzJTPheVq6H36a7n0IhPDeBi+89Hr&#10;YfRZtNSTZ+1fefLVomJLsX2jXjwubk+6Ty9F7/Od+NGdd2e6Yl/bfC6UkmtokPw3z7JeXQm3OrtT&#10;d9npHoSLjfWpZU6zsTOaSxUsjcxc60HxSXOuwfaNB5vP5PNCY62w3tvt6abHVVC58nwY/S1yqb/6&#10;y2H096gtH+7dLuzy1bWLhWUeRoHLK5thJXkOPUjuYdOW93Y+Dp+5+EyuyM3WTi6XTVxqbmZTp45X&#10;qsXz8v1e+9TtFFWwO8MYvT72e8va2Ppxde8m49hJlvLWlbDyK98+ya6P9T47M3xHGwt4TnmUENeT&#10;5/29Sc+7Ywexn2xvZu5ntRdeC6M/CwECBAgQIECAAAECj4aAfzH0aHxPekmAAAECBAgQIECAAAEC&#10;BAgQIECAAAECBAgQIECAAAECBAgQIECAAAECBAgQIECAAAECBAgQIECAAAECBAgQIECAAAECBAgQ&#10;IECAAAECBAgQIECAAAECBAgQIECAAAECBAgQIECAAAECBAgQIECAAAECBAgQIECAAAECBAgQIECA&#10;AAECBAgQWG6BqBRCPDzsYzwYHK6fZOX2P/6fQtxpHe668at/LWx8468cxlYILJtAVGvku9TrhFCt&#10;5/NLlCll+h1320vUO10hsDiBqFQOYfQ3PLo/xaNr1EKAAAECBAgQIECAAAECBAgQIECAAAECBAgQ&#10;IECAAAECBAgQIECAAAECBAgQIECAAAECBAgQIECAAAECBAgQIECAAAECBAgQIECAAAECBAgQIECA&#10;AAECBAgQIECAAAECBAgQIECAAAECBAgQIECAAAECBAgQIECAAAECBAgQIPBYCpTWL4bqF76VvNOy&#10;cve9llG5HKJa88THGg/66X3L1XQsIkBgeQUmXa+DXvIO6trC+xy39kK4cy1Vb/TUy6lYQIDA4yEQ&#10;TXqPfa8bQiU9tsSdVu6Ao/pKLncmiWxf+kn/lmXp5l3CKeZqpz6sCd9n3GuH6NQVpyuIoij84pWX&#10;w6bf7SIAAEAASURBVNWVC+H33v9BaI/uRwtaNuurp69p71aqjmjtYioWPKICmbEgjMaqZKlEpdCL&#10;B3MdVL109BwU9Tr5fauNfO6kmVpS1/i41W2naqqX0+NtauP9oD3avz5py+RcN3nuuzOcMD5lil+u&#10;rN3NNKIjj0yRw7Ad90Icx2F0/S/r8r2bPw+3Osk8doblG1deCSuVOVBnqPOsimzOcL/d6eyfVfML&#10;rfdOdz+8c3CjsM71SjM8v/pEYblJBdaT+/Ctzu6kTYe5nV4rXGysH8aLXukOM7+9ZBqoJr/xVErl&#10;TPZeOOwc5PLDnWKz3E5zJC407o0F03a53Z7t2ppWxyd522j8vH5wu5Dg6uqFwjIPq8BzG1fCT26+&#10;O7X5d3auh89cfCZX5sbBTi6XTVxe2cimTh2vznA/P+in78unbnRCBTvd/HWdLbZeO3q2Wq02787f&#10;42yhsXgvmU8s+315rLtLv7o9YezNdnpjhvtxdp9HOR7dTz8sOIC95Hn48spmQSmbCRAgQIAAAQIE&#10;CBBYZoHkXyJZCBAgQIAAAQIECBAgQIAAAQIECBAgQIAAAQIECBAgQIAAAQIECBAgQIAAAQIECBAg&#10;QIAAAQIECBAgQIAAAQIECBAgQIAAAQIECBAgQIAAAQIECBAgQIAAAQIECBAgQIAAAQIECBAgQIAA&#10;AQIECBAgQIAAAQIECBAgQIAAAQIECBAgQIAAAQIECJxSoFwOoT88qmQ4OFo/wVrcaaf2imrNVCwg&#10;sGwCpQnn6LDbDqVqfdm6mupPVGuk4jjps4XA4yoQVWoh7rYODy/udQ/XrRAgQIAAAQIECBAgQIAA&#10;AQIECBAgQIAAAQIECBAgQIAAAQIECBAgQIAAAQIECBAgQIAAAQIECBAgQIAAAQIECBAgQIAAAQIE&#10;CBAgQIAAAQIECBAgQIAAAQIECBAgQIAAAQIECBAgQIAAAQIECBAgQIAAAQIECBAgQIAAAQIECDxe&#10;AqXNJ0L9G99e2EE1vvW3Qvz1vxLCoB/i5C+USwurW0UECJytQFSp5BqIB70Q5bKnT8TX3sxVEj31&#10;ci4nQYDAYyCQvDc7u8S9Toiaa6l03DlIxaMgqjdzuTNJVKrpavu9dPwwo7F3jh92o3ZOLocNjq1M&#10;+D5DtzNWYLGrz6xdCt9+6Zvhd9//Qfjo4M6pK1+rNkKlVD51PfHurXQd6xfTseiRFIgz53fUv3du&#10;V6Ny6MWDuY6pXjqaV0XZ6zgZc6LsuDNX7enCUXJex2HnMBn32ofro5VGOTPGpbbeCzrJnG+e5f39&#10;G0mb05dyKIWt0r3xqhRFoRlVQys+vp1Rfe1kezPK3zemt3Q+W6+3tsOf3H57psZeXH8yPL9+Zaay&#10;y1BoLbmvjOb8077TvV4rDOM4jL7LZV5+eOedmbr32tazJz6W9WrxfXi3m5/XzNSxGQqNrtd46reV&#10;XPeZ8Wy82rjTGg/vrg+2b+Ryi0xcaKwXVne7vVdYRoHjBW62dkJ39DvclKWazIEuNjemlHi4m57b&#10;uBJ+cvPdqZ14Z/v6xO2j4y9aLp3Bsa9U60XNhoPk2eesl73sXGNCg+u1lcPsaCxfTcay0dh+3DKM&#10;h6GVzIVWknmG5fQCO539wko266uFZR6nAuv1o3PyuOPay8xrjysnT4AAAQIECBAgQIDA8goc/VK+&#10;vH3UMwIECBAgQIAAAQIECBAgQIAAAQIECBAgQIAAAQIECBAgQIAAAQIECBAgQIAAAQIECBAgQIAA&#10;AQIECBAgQIAAAQIECBAgQIAAAQIECBAgQIAAAQIECBAgQIAAAQIECBAgQIAAAQIECBAgQIAAAQIE&#10;CBAgQIAAAQIECBAgQIAAAQIECBAgQIAAgSUXiKJSiMf6GA+HY9F8q8NuO9lhvLYQSrXGfJUoTeCc&#10;BcrrF0L92VdDVG8k52szRMk5G5XL59yL+Zsb9XN8ie9ef+MZ6wQeH4GoWgtxt3V4QHG/e7huhQAB&#10;AgQIECBAgAABAgQIECBAgAABAgQIECBAgAABAgQIECBAgAABAgQIECBAgAABAgQIECBAgAABAgQI&#10;ECBAgAABAgQIECBAgAABAgQIECBAgAABAgQIECBAgAABAgQIECBAgAABAgQIECBAgAABAgQIECBA&#10;gAABAgQIECBAgMA0gai+kry/duWwSBwPQxyn38V8uNEKAQLLJVCu5vvT7+Vzi8h8+LN0LaP3SF98&#10;Jp07h6j13b8fBreuhXiQHGdyrJXnPh+aX/vtc2hZEwQ+OQKj92bnlknvzh57t/aD8uNzige5s/iM&#10;MuNfPFiid3t32/lDrjXzufPKRFGIK7UQjX2Hce/ovehn0Y3VaiP85Re+Fv7o+hvh+zf+7FRNbNZX&#10;T7X/aOd4OAzhYCdVT7R2MRULHk2BuFJPd/z+eV4plUNIvvZ5lnqpclS81zlaH63Vjp6X0htOGFXT&#10;/Y4z40YjM8ZNaqU9mgvNsbyzd6Ow9KXyaiglY8aDpRlVQyue3s5oezNMuG88qOQhffaHg/Cdj14P&#10;szzZriTn0S8/8dmH1NOTNVuKSmE9eY7f6RwcW8Ewea7f7R6ERYyjxzZyyg23Orvh/datwlo2qyvh&#10;uZXLheWOK7BeLb4P757hvbEzw/XaTO7Vxy1xez+3abj9cS63yMToXj4aS0fX0nFLq98J3eTYajOM&#10;WcfV8UnOf7hXfO5fXb2YGpeXzevZjSuFXdpLrq1brd1wsbmeKnuztZ2KJwWXmhuT0qfKrSTndtFy&#10;kJ0HFO1wgu07yfhctKxnniHWknjkOW3ZTZ7RZjnGaXXYdk9glu9oY+w39U+C29oMx7s34XeCT4KN&#10;YyRAgAABAgQIECDwOAmM/VL+OB2WYyFAgAABAgQIECBAgAABAgQIECBAgAABAgQIECBAgAABAgQI&#10;ECBAgAABAgQIECBAgAABAgQIECBAgAABAgQIECBAgAABAgQIECBAgAABAgQIECBAgAABAgQIECBA&#10;gAABAgQIECBAgAABAgQIECBAgAABAgQIECBAgAABAgQIECBAgAABAgQIEDhXgXI5hN5Yi8PBWDDf&#10;atxt53aI6s1cToLAMgnUrr4Qnvg3/uNUl1qtVojjOJVbtiCqNdJdioch7ndDVKml8yICj4FA9ryO&#10;e93H4KgcAgECBAgQIECAAAECBAgQIECAAAECBAgQIECAAAECBAgQIECAAAECBAgQIECAAAECBAgQ&#10;IECAAAECBAgQIECAAAECBAgQIECAAAECBAgQIECAAAECBAgQIECAAAECBAgQIECAAAECBAgQIECA&#10;AAECBAgQIECAAAECBAgQIECAAIGHJ7D3f/33Ybh7M4zeFRr3OqH+2rdC85f+4sPrkJYJTBIoV/PZ&#10;wfiL2fObT5IZvdM6vvZmetcnXwpRqZTOnUPUv/52GHz09mFLpa0nD9etECCwIIEJ74MfvSc+u8Sd&#10;g2wqhGrmHfP5EovJZPvYX/zYd+KOdlv5XbP9zZc420ylHsL4d9jtnG17Se2lqBR++alXw9XVi+F3&#10;3/t+6A76J2pzq756ov1SO+3dCiEeplJh/VI6Fj2aAtVaqt9R/965XUnOv3mXWuloXhX12qndo3oz&#10;FZ82iGqNEI9VMnreGF/q5fRxjW97sN4e5MflB9uyn6O53Ht7N7LpXHy5nL7emiOTzKWT3ak1TMbf&#10;cjb78OOfbX8Q9jLf43G9+taTnwu1cuW4zUub30zGx51J9+KxHu909sOo3LIuP7jzzkxd++LWcyGK&#10;opnKTiq0Xiu+hncn3b8nVXaCXGeGZ7TGlLnCpDnXKBd322E0npzFMvLeqq+FG63tqdXfau2Fq2sX&#10;ppaxcbLAtf1kflKwXF27WFDi4W5eqdbD5ZXNcONg+nnyzs71cLG5ftjZg2R8bo3PTQ+3HK1USuUz&#10;Gb9GfS5a9me8fxTVM237bmfCM0Nmh/X6SiozGsuu7adSuWAvGcueXHVN5mBOkBjdQ4uWjcx3VFT+&#10;Ud8+y/GOzkELAQIECBAgQIAAAQKPtsD8v64/2ser9wQIECBAgAABAgQIECBAgAABAgQIECBAgAAB&#10;AgQIECBAgAABAgQIECBAgAABAgQIECBAgAABAgQIECBAgAABAgQIECBAgAABAgQIECBAgAABAgQI&#10;ECBAgAABAgQIECBAgAABAgQIECBAgAABAgQIECBAgAABAgQIECBAgAABAgQIECBAgAABAmcgEJXK&#10;qVrjYT8VzxMMO61c8VKtmctJECBweoGo1shVEnfbuZwEgcdBIKrWUocR97upWECAAAECBAgQIECA&#10;AAECBAgQIECAAAECBAgQIECAAAECBAgQIECAAAECBAgQIECAAAECBAgQIECAAAECBAgQIECAAAEC&#10;BAgQIECAAAECBAgQIECAAAECBAgQIECAAAECBAgQIECAAAECBAgQIECAAAECBAgQIECAAAECBAgQ&#10;IECAwHwCgzvXwuDWh2G4ezPE7b3k72C+CpQmcA4CUbmSb2Vw8nex5yu7n0muh9DeT22OnvpMKj6v&#10;ICqn3+cbBt7ne1722vnkCETVev5ge51cLu5k7o3J++WjUilX7kwSlWqq2qV6t3e3le5brRnCebmk&#10;Wh4Lsu9C77XHNp7t6vMbV8LffPlb4Ynm5oka2qytnmi/8Z3ivdvj4d31aP1iLifx6AnElfR4FfXv&#10;zQsqUXnug6mXjuZVUS99HUej63iRS3ac7aavyUZmjJvUdHvQm5SemLvR3gntGeZMlyvp660Zpcfa&#10;SZUfxLP3Y9L+Z5V7Z//GTFV/butT4erKhZnKLluhjRnGx+3svXqJDuLj5Ly81r5T2KMLtbXwqZVL&#10;heWmFVivrkzbfHfbbua6L9xhjgLtYfF10qhknnPG6o97k595Btsfj5Va/OrF5lphpbfbu4VlFJgs&#10;cG3v1uQNY9mra8s/XxnN9YqWd3eup4rcaO2k4knBpeZ6iKJo0qZT5VarjcL9D85hrrzbzTxLTejV&#10;emb+kY0n7BJ2M88ik8rIFQsMhsOwl5mfZfcqJefnanXBc8RsI0sWr9eK76d7Z3g/XTIO3SFAgAAB&#10;AgQIECDw2Aqc0//T99j6OTACBAgQIECAAAECBAgQIECAAAECBAgQIECAAAECBAgQIECAAAECBAgQ&#10;IECAAAECBAgQIECAAAECBAgQIECAAAECBAgQIECAAAECBAgQIECAAAECBAgQIECAAAECBAgQIECA&#10;AAECBAgQIECAAAECBAgQIECAAAECBAgQIECAAAECBAgQIECAAIGRQKmcdhgO0/EcUdxt50qX6o1c&#10;ToIAgdMLRLVmrpJJ12CukASBR1CgVKmleh33OqlYQIAAAQIECBAgQIAAAQIECBAgQIAAAQIECBAg&#10;QIAAAQIECBAgQIAAAQIECBAgQIAAAQIECBAgQIAAAQIECBAgQIAAAQIECBAgQIAAAQIECBAgQIAA&#10;AQIECBAgQIAAAQIECBAgQIAAAQIECBAgQIAAAQIECBAgQIAAAQIECBAgQIDAfAJRpZ7aYRnfGTps&#10;7YXum38cum+/HnofvBH6H78b4n4v1W/BYy5QqeYO8CzOgfjDN3LtRE99Opc7l0S5kmrmLI431YCA&#10;wCdRoJp+b/aIIO51cxJxt5XKRfWVVHyWQVROj39xP9+/s2x/at0Zl1BrTC1+Lhuz85ru+b4Lfb3W&#10;DL/z0jfCa5een/twt+qrc++T22H3Zi4VVrfyOZlHTiCuZMar+2NBJSrPfSy10tEcI+plrpEFj29R&#10;NfOs0W2n+tsoZ44rtfVe0Jlj3Htn7+MJNaRTG6VGqEVHBqOtzVJxP1rD5Xz+uN3ZSx/ghGizthJ+&#10;4dJLE7Y8GqnNGc7Lnc7+0h7MD++8M1PfvrT13EzlphVaqxbfi/d66XnNtPrm3dYZFF8nzex4dr+R&#10;YTv5DuPhxCYH2zcm5heV3GqsF1Z1p118rRVW8gks0E7G8DszXJ9XVy8svc5zm08W9vG93RthMDw6&#10;j28e7BTuc6m5WVjmJAVWZhgPDrLzgJM0NGWf3qAfisaFevK8U8s886wlc+qiZS/7LFK0g+0TBUaO&#10;cfLftGU9mUeUomhakcdu21p9lnMwPa997BAcEAECBAgQIECAAIFPgED6V+JPwAE7RAIECBAgQIAA&#10;AQIECBAgQIAAAQIECBAgQIAAAQIECBAgQIAAAQIECBAgQIAAAQIECBAgQIAAAQIECBAgQIAAAQIE&#10;CBAgQIAAAQIECBAgQIAAAQIECBAgQIAAAQIECBAgQIAAAQIECBAgQIAAAQIECBAgQIAAAQIECBAg&#10;QIAAAQIECBAgQIAAgcULRKVyqtJ4OEjF8wTDbitXPKo1czkJAgROLxBVG7lK4l4nl5Mg8DgIRNV6&#10;6jDiXjcVCwgQIECAAAECBAgQIECAAAECBAgQIECAAAECBAgQIECAAAECBAgQIECAAAECBAgQIECA&#10;AAECBAgQIECAAAECBAgQ+P/Zu7ceWbY8Megr8p5VlVX7dvY5p0+fMz3T7Wnjdtsztgz2eDBoZGMD&#10;4mILhB+NMLzwyBOfAGm+ADwgwYMfkBACCQQYsGxkzMUem0uPZtw9M57pPqfPpfe1rnnPILLOrqpc&#10;EVEZWXtn3X8xqtnxX7Guv8xYa0X2kYIAAQIECBAgQIAAAQIECBAgQIAAAQIECBAgQIAAAQIECBAg&#10;QIAAAQIECBAgQIAAAQIECBAgQIAAAQIECBAgQOBiAoV3hk5u3vtxpy8+Dwf/038eDWznr/6Hof7w&#10;gyhNcIcF6s3i4KaTYto7pqRf/G5cw/aTkGw+iNOuKEoauTFPxlfUsmYI3B+BpBG/N3s+8rRsHRwe&#10;RShJayOKLzVotOLqb9JcMB7EfWt14/gaojR7F3qy2G6+j4vXLum8XquFX/nGHwkfbD4M/+tnvxnG&#10;s9XWq5321jv3KN1/GdfR7YX8Xi/OILo1Arn5KplNswkrDc2kduEhtGuN0zLJqH96Pj9J2mu+j5ud&#10;qP40d092yvZ4UYkQBtPV90CfHjzPlS6GT+qbhcRuktt3FXKE0E9HJanXm9SfjMKoYo5Jslnxn/3g&#10;j4R6rX69nX2H1rfbxc8sX93u8DCfdCPirwavw8+Gu5V9edLuhQ+7DyvzVWVoZJ/zRjZfHJXtZ94U&#10;nqazcJjdi5u5+7Oq7lWuD1e4Xzu5+eyk3nRw/mc42312ku1S/n3YqV6DXw0OLqXtu17pFwcvKoc4&#10;9+/k97yVpa4+wzd6j8P8HpvM1+Bzjvm1+Zi/uf3ecY4X/b1zcp4lP+5unwVrPGvVG5X97WdzRZrt&#10;J5Ik2kGvrRd7o/g5qqziXsmzVVlavuz+CnXny4iLAruj8+fek9zb7St8/j1p9Jr/3Vrh2fYgt4++&#10;5i5rngABAgQIECBAgACBtxC4+K/rb9GIIgQIECBAgAABAgQIECBAgAABAgQIECBAgAABAgQIECBA&#10;gAABAgQIECBAgAABAgQIECBAgAABAgQIECBAgAABAgQIECBAgAABAgQIECBAgAABAgQIECBAgAAB&#10;AgQIECBAgAABAgQIECBAgAABAgQIECBAgAABAgQIECBAgAABAgQIECBAgAABAndbIKnV4wHOpnF8&#10;gWg2GhRy11qdQpoEAgTeXSApubfSYf/dK1YDgRsokDRbUa9mk1EUCwgQIECAAAECBAgQIECAAAEC&#10;BAgQIECAAAECBAgQIECAAAECBAgQIECAAAECBAgQIECAAAECBAgQIECAAAECBAgQIECAAAECBAgQ&#10;IECAAAECBAgQIECAAAECBAgQIECAAAECBAgQIECAAAECBAgQIECAAAECBAgQIECAAAECBAgQuKBA&#10;sx0VSMfDKL4JQWmfcv2+Cf3Uh8sTSOrNYuXTcTHtHVLS+ftyn/0kqiH58DtRfKVBIx5zOp1cafMa&#10;I3AvBHL32fGYS96dXXh3fLt7dTz5Pk6nV9d2VUvDfpyjdYUucctnUW5/ULqHOMt9qWe/sPNh+Cvf&#10;+ZXwuNOrbGer2Qm9dfgdvIzb2noUx6JbK5A2W8W+j/qhUasX0ytS2rWFPcZ4EOdex/dwscbcPRlG&#10;cXvtesm4Fstn54Nptkdb4TiaDMOLwV5lzif1rUKe7qJJ4erXCf3Zevee5zRzoeTd0WFl/vkc9Khd&#10;PQ9VVnSNGXbam5Wt7w2PKvNcR4YfvI6fL87rw/cffHLepQun95rV6/HBOLeGX7iV8gLDFZ7Ruo3y&#10;+76w31poYrr3fCFa/+nDTnFeyLfyarCfTxKvIPBFfm9SUuaDzduxX5mvud/YelwygjjpJ3s/O014&#10;3l9hXepun+Zf98lGfh3ONZBm8Xz9vKxjP9urVB29kmerrRX2I6vUXdW26yGssn6usg7fNctmvRG6&#10;jfg38/wYx7NJGPutLs8iJkCAAAECBAgQIHCrBGq3qrc6S4AAAQIECBAgQIAAAQIECBAgQIAAAQIE&#10;CBAgQIAAAQIECBAgQIAAAQIECBAgQIAAAQIECBAgQIAAAQIECBAgQIAAAQIECBAgQIAAAQIECBAg&#10;QIAAAQIECBAgQIAAAQIECBAgQIAAAQIECBAgQIAAAQIECBAgQIAAAQIECBAgQIAAAQIECBAgcDMF&#10;avWoX+lsFsUXCdJhv5A9aXcLaRIIEHh3gaTVKVSSjgeFNAkE7oJA0mhFw0jHoygWECBAgAABAgQI&#10;ECBAgAABAgQIECBAgAABAgQIECBAgAABAgQIECBAgAABAgQIECBAgAABAgQIECBAgAABAgQIECBA&#10;gAABAgQIECBAgAABAgQIECBAgAABAgQIECBAgAABAgQIECBAgAABAgQIECBAgAABAgQIECBAgAAB&#10;AgQIECBwMYGkGb8zNNzAd4amk+J7TJNm+2IDlft2C9Qbhf6nk3Eh7Z0Svvr9EGbTqIrkw+9E8VUG&#10;Sb0ZNbf28Ua1CwjcT4GkVg8hN7+UvTs7HR5FQEl7I4ovM8jPBSGkIR0PL7PJ1ese9eO8rU4cX0fU&#10;yO0PRoPr6MVpmzvtzfCvffvPhD/88JunaWUnf+zJz5clXzgt3X8ZlUl6j6JYcIsFGrk9ezaUJNsj&#10;N5JsHrvg0a6d7auS3Hyy7vktyc0LaW6v1cntd8qGMpyutuf79OB5WfEorZV59Wq5eSLL0czSG6EW&#10;5c0HkzAL4zTeK+bzXHW8O4rXp7L2H7Subs0qa38dadsrrLt7w8N1NLXWOj7vvwrPh/uVdT7t7IT3&#10;Ow8q862aodfqVmbdG+fW8MoSq2VY5X7tlMxn89pnuf3WYouz3er7ezH/Rc932luVRXaz71iappX5&#10;ZIgFvsjtTeKrX0cfbN2e/con20/LhhCl/WTv2XE8/7687O9F18qCx93tsuS1pG02q/fnR7m9wFoa&#10;flPJ/pL7+qSd7ZJ1apV57CD/LHJSoX8vJLDK+ln2GV2okVuaudeuXk/3fQ9v6aer2wQIECBAgAAB&#10;AgS+Fjj7pZwIAQIECBAgQIAAAQIECBAgQIAAAQIECBAgQIAAAQIECBAgQIAAAQIECBAgQIAAAQIE&#10;CBAgQIAAAQIECBAgQIAAAQIECBAgQIAAAQIECBAgQIAAAQIECBAgQIAAAQIECBAgQIAAAQIECBAg&#10;QIAAAQIECBAgQIAAAQIECBAgQIAAAQIECBAgQIAAgbcUSGq1uORsGscXiGbDfpw7SUKt2Y7TRAQI&#10;rEUgaXUK9aSjQSHtqhLS6TSMfu8fhaTRCsn8vs/+6g+ehlpn86q6oJ07LJA0W9Ho0skoigUECBAg&#10;QIAAAQIECBAgQIAAAQIECBAgQIAAAQIECBAgQIAAAQIECBAgQIAAAQIECBAgQIAAAQIECBAgQIAA&#10;AQIECBAgQIAAAQIECBAgQIAAAQIECBAgQIAAAQIECBAgQIAAAQIECBAgQIAAAQIECBAgQIAAAQIE&#10;CBAgQIAAAQIECFxM4Pg9tAtF0vFwIboZp2V9mr9D13GPBBrNUPvgF0KoN0PIzpPs32Tr4VoB0i//&#10;SVxfrR7C02/FaVcZZeOMjuk4CgUECKxJYL6eTCdnlZWsg+mwf3Y9O0va3Si+1KBkvZu/3zu/fl9q&#10;H86rfDyIr7Su0CVu+Sxqts/Os7M038fo6tUEjWw9+XPf/H74cPNR+Huf/1YYzRa+b1kX/ujjb4Xv&#10;Pf659XTm8HVUT9J7FMWC2yuQNuLv9nwkyWQYGo3ahQfVqjW+LpOmIcnvL9Z9Hzc7cf+yOTbN5tyk&#10;/nUf2vO9XcUxmI4qcnx9+dODZ5X5ntQ3Q5Ikpfk2aq2wN8vNa7mc/dk4NOvZHvGGHK9Hh5U92Wlt&#10;Vua56Rk62VrYzL6349z8udjvQfZdHuW/z4sZruH8B69/vFKr39/5ZKV8q2bqNTcqs+6P4r1NZYEV&#10;MwyXfEYnVXRL9jbza+nw6CRL4d/p3vNC2joTWtmctJnNV4dL9g3TdBb2Rkdhp33776l12i2rK83W&#10;mZ8dvlqW5fjah1u3Z7/yyc7TED5bPqRnR69DP1vv5vPS/Huz7NjI1vdubv+6LP9Fr23k1+GSCo6O&#10;v/c7JVfePWk/u2eqjq2SvcfcpJ7UlvrN+z3LfOvJzVmXq8Z6E6/vLZl7T/q7fU/nvV57I5vD4uer&#10;E5OTfw/G/fCo2zsJ/UuAAAECBAgQIECAwC0TePNL+S3rte4SIECAAAECBAgQIECAAAECBAgQIECA&#10;AAECBAgQIECAAAECBAgQIECAAAECBAgQIECAAAECBAgQIECAAAECBAgQIECAAAECBAgQIECAAAEC&#10;BAgQIECAAAECBAgQIECAAAECBAgQIECAAAECBAgQIECAAAECBAgQIECAAAECBAgQIECAAAECBAjc&#10;LIF6/NrsdDp56/6lo0FUNml1olhAgEC5wPF9l917F7pnmu3Q/dP/SkianeNy87KNJ98sb+AKUtNR&#10;Pxz+rb8RtbT5F/5aaH/nl6M0AYG3EUgarahYOh5GsYAAAQIECBAgQIAAAQIECBAgQIAAAQIECBAg&#10;QIAAAQIECBAgQIAAAQIECBAgQIAAAQIECBAgQIAAAQIECBAgQIAAAQIECBAgQIAAAQIECBAgQIAA&#10;AQIECBAgQIAAAQIECBAgQIAAAQIECBAgQIAAAQIECBAgQIAAAQIECBAgQIAAgYsJJM38O0NHF6vg&#10;KnLn32Naq4Uk917uq+iGNq5PYP55t//Sv3epHUh+6S+E5KNfDOnnvxvSL34nhO5WyL9T91I7kKs8&#10;aTSjlHQyjmIBAQLrEUiyd8Wnw6PTytJJcR1cvD7PmLQ2TvNf+kluLjhu76bMB9l77aOj1Y3Cawny&#10;+5rR4Fq6UdboH3r4Ufi49174ndefh9fDg9Cpt8LP77wfnnR3yrJfOC092g1hmlsrth5duB4FbqZA&#10;2oj37Me9zOarRrNz4Q63k8bXZUZnc99JJUl7vfPbfI4tHOPsvqxvHScnSRLa9WYY5r+7C4XGs2mY&#10;pbNQS2oLqfHp/Prnhy/ixJLoyZt2Sy6FbtIMe2H5nNFPR2E7XNy8rL11pO2WfIb5eneucs3KN77G&#10;eKe9GZ73s3luybE7PFxy9WovfXb0IrwaVffnw86D8F5ne62d6zWr1+P9cW4NX1MPBkvu5ZMmOmXz&#10;WXYxHRTnpJMy6eFuSKeTS/0d4FGnFw7n89OS49XgIMy/i47VBJ7398JoNlmauVlrhLn9bTked7fD&#10;Zrb2Vn1XPt1/FrJfriqH9Xhjvfd/vsHNsnU4l+ko/5tb7vq7hPsrrFPb56xTW9mzxbJ5Pc06dpDt&#10;9Xc67sl3+Yz2Vlirtte8P3yX/l5l2d4K4z7IPxNfZQe1RYAAAQIECBAgQIDAOwu8+aX8netRAQEC&#10;BAgQIECAAAECBAgQIECAAAECBAgQIECAAAECBAgQIECAAAECBAgQIECAAAECBAgQIECAAAECBAgQ&#10;IECAAAECBAgQIECAAAECBAgQIECAAAECBAgQIECAAAECBAgQIECAAAECBAgQIECAAAECBAgQIECA&#10;AAECBAgQIECAAAECBAgQIECAwD0WSGr1ePSzWRxfIJqN+lHuWqsbxQICBMoFJp//btj/7/7jEJIk&#10;JO2N47/ev/rvh/rWw/ICWWqS5e3+8p8/9/pVX0jHw0KTSbNVSJNA4G0E8t+ldDx6m2qUIUCAAAEC&#10;BAgQIECAAAECBAgQIECAAAECBAgQIECAAAECBAgQIECAAAECBAgQIECAAAECBAgQIECAAAECBAgQ&#10;IECAAAECBAgQIECAAAECBAgQIECAAAECBAgQIECAAAECBAgQIECAAAECBAgQIECAAAECBAgQIECA&#10;AAECBAgQIEDgjUDSaEcW6aT4jtoowzUE+ffmJs24z9fQJU3eQYGk3gjhg2+HJPsL4S+GdDq53lHW&#10;m3H703EciwgQWI9AI/ce9rJ3Z4/6UVtJuxvFlxo0cnNB1lg6uSHv9873o3mFLuegp7l9Tcj38Zxy&#10;V5Xcyb5v33/yrUtpLt1/Wag36T0qpEm4pQIl+98k27c3ks0LDagWktCo1Y/LJKNBsey657dWcd8+&#10;39snna3TtjvZnmdYsc8ZZNc38vf3aQ0hfHH0Koxn04WU4mmSJT2qn+/VrWXz7fIqQn92s/Zju6PD&#10;4kBzKTut88ecy3qjw532Znje313ax93h0dLrV3nx9w6+Wqm57z/4uZXyXSRTr1W9Hu+PLseq6l6e&#10;j2O+FpYd6XD593m6+yw0Hn1YVnQtaQ+yeenT/WdL63o92A9h5/2leVw8E/jyoLg3Obv69dkHWw9D&#10;ksxn6NtzfLL9NPz2i58s7fBPdn8Wtla4F590d5bW864XNxqdyioOxyX7gcpSq2XYzz1HlZXqtTfK&#10;ksN8LtutmBcOsvp3OndjnStFuILEVdbO+Rp8H49eq/y7uWhxWLafXszgnAABAgQIECBAgACBGy1Q&#10;u9G90zkCBAgQIECAAAECBAgQIECAAAECBAgQIECAAAECBAgQIECAAAECBAgQIECAAAECBAgQIECA&#10;AAECBAgQIECAAAECBAgQIECAAAECBAgQIECAAAECBAgQIECAAAECBAgQIECAAAECBAgQIECAAAEC&#10;BAgQIECAAAECBAgQIECAAAECBAgQIECAAIHbIVCLX5udzqZv3e90NIjKJu1uFAsIECgXmA0Ov76Q&#10;piHNzme7z0JSb5ZnvqGp6XhY6FnSbBfSJBB4G4Gk0YqKpZNRFAsIECBAgAABAgQIECBAgAABAgQI&#10;ECBAgAABAgQIECBAgAABAgQIECBAgAABAgQIECBAgAABAgQIECBAgAABAgQIECBAgAABAgQIECBA&#10;gAABAgQIECBAgAABAgQIECBAgAABAgQIECBAgAABAgQIECBAgAABAgQIECBAgAABAgQIELigQDN+&#10;Z2gY37x3hqa5PiUN78y94Kcs+1sIJPXGW5RaX5H8+63TyXh9lauJAIFTgSS3DqaT+F3tx2vQbHqa&#10;//ikvRHHlxjl54Ljpm7CfJC90z6ZTuKRt7pxfB1RM7dHyPqY5vt5Hf26ijb3XxZb2XpcTJNyKwXS&#10;Rm7PPh9Ftkdu1moXGk+7dra/ScaDQtlkzfdx0uwU2gijuN12vWRsuVKDyfJnlE8PnudKFMMHtY3Q&#10;SM736ibNYqFcylF6c/Zj49kk9KfLXWpJEjYbJZ9Bbly3IdxZYe3dGx7eiKHM0jR81X9d2ZePuo/C&#10;o/ZWZb6LZug1q9fj/XH/otWulH84rb5HOmXzWVb7bLi8T7Pd6vt8pU6ek+lhp/qzeDU4OKe05DKB&#10;Lw9L9ia5jB9sPsql3Pzw4+2nlZ38yd7Pwov+XmW+x93tyjzvkmGzVb0GHOWef96lvXzZveFRPqkQ&#10;987Ze2ydk75Ywf5o+byxmNd5UWCcPSdV7bGatXo4b94u1ni3Unor7D0OLmk9vVuSRkOAAAECBAgQ&#10;IEDg5gqc/Vp+c/uoZwQIECBAgAABAgQIECBAgAABAgQIECBAgAABAgQIECBAgAABAgQIECBAgAAB&#10;AgQIECBAgAABAgQIECBAgAABAgQIECBAgAABAgQIECBAgAABAgQIECBAgAABAgQIECBAgAABAgQI&#10;ECBAgAABAgQIECBAgAABAgQIECBAgAABAgQIECBAgAABAjdcYOtP/Pkw++6fCqHeCElSC42HT9+6&#10;x7NhPypba3WiWECAQLlAOjwqXEja3ULajU4YjwrdS5rtQpoEAm8j0HjwXmh99IdC0myFWqMVku7m&#10;21SjDAECBAgQIECAAAECBAgQIECAAAECBAgQIECAAAECBAgQIECAAAECBAgQIECAAAECBAgQIECA&#10;AAECBAgQIECAAAECBAgQIECAAAECBAgQIECAAAECBAgQIECAAAECBAgQIECAAAECBAgQIECAAAEC&#10;BAgQIECAAAECBAgQIECAAAECbwTy759Nx8MbZ1Pok3fm3rjPSIfWL5A0mnGl03EciwgQWI9AI/ce&#10;9ty72svfP7+xnrZXqSV7n3f+SCfF98nn81x6POoXm2h3imlXnZL/POftjwch1LeuuidX3l568DJu&#10;M7NI2t04TXR7Beq5fUE2kiSbCxpJ/UJjatfO6knm90b+aK95fivZt+f39p2SseW7NazYB3168Cxf&#10;pBA/aWwW0hYTurXifLt4fX7en92c/djr4WG+e4V4p7kZaklSSL+NCdvt5Z/ffEx7w6OwEXLr+jUM&#10;dn/cD7OQVrb8/QefVOZ5mwwb2fw//9xn6fl9OJoMw3Q2C7V67W2aKC2TZu2NKu6RZq0RGrXyeats&#10;z7XY0HTv+WK49vOHnV5lna8GB5V5ZDgT+CK/Nzm7dHr24daj0/PbcvLJ9nuVXT3M1tif7P2sMt+T&#10;je3KPO+SYT4fVB1HZfuBqkIrXJ+ls1BVdz2phe45fey1qvckB6OjFXoiy3kCu6vsJVZYf8+r/7an&#10;b63wLHVQ9lx82weu/wQIECBAgAABAgTukUDjHo3VUAkQIECAAAECBAgQIECAAAECBAgQIECAAAEC&#10;BAgQIECAAAECBAgQIECAAAECBAgQIECAAAECBAgQIECAAAECBAgQIECAAAECBAgQIECAAAECBAgQ&#10;IECAAAECBAgQIECAAAECBAgQIECAAAECBAgQIECAAAECBAgQIECAAAECBAgQIECAAAECBC5JYOMX&#10;/+Taak5H/aiuWqsbxQICBMoF0mF874RmOyS1ennmG5qaToaFniWNViFNAoG3Edj83q+E+Z+DAAEC&#10;BAgQIECAAAECBAgQIECAAAECBAgQIECAAAECBAgQIECAAAECBAgQIECAAAECBAgQIECAAAECBAgQ&#10;IECAAAECBAgQIECAAAECBAgQIECAAAECBAgQIECAAAECBAgQIECAAAECBAgQIECAAAECBAgQIECA&#10;AAECBAgQIECAAIH1CCTZe3SjI52FdDoJSb0RJV9nkE5GUfNJ0ztzIxDB3RRoNONxpWl2b06ze/N2&#10;vfc6HoSIwM0TyK8p+Xe1p8OjQqeTdreQdmkJ+blg3tBkfGnNrVzxqF/M2rxCl2LrX6fk9zVZajoa&#10;hqSzdV6Ju5O+/yIey/bjOBbdboFaPaT1ZkimZ/d/MhmGRnKxfUGrdrbHT0aDgknSWu99nDQ7hTbC&#10;OG63k42r6hhM4+eBxfx7o6Mw/6s6ntSXzwPdpLof/fT8flS1v+7ruyuMeae1se5mr62+7Xb1WHaH&#10;h+GDkHu+vYYevxodVLb6fmcnPGhtVuZ7mwxJkoRetiZXfUf2x/3wqNl7myZKy4xmk5CWXjlL7DTO&#10;f5ZPB4dnGUvOZrvPS1LXl/Rghb3C60H1Z7u+Ht3umvrZ7zjze7LqeH/zYVWWG3e9m+0339vYCc+O&#10;dpf2bTKbLr2eZFcfdtZ3D5Y1tlG2DucyHo2HuZT1hAfZ80LVnNDL9h3zOavs2FphT7Jf9kxSVpm0&#10;UoG9kmfdfMbt9uWsVfl2bmLcW2HvcVCyn76JY9EnAgQIECBAgAABAgTKBWrlyVIJECBAgAABAgQI&#10;ECBAgAABAgQIECBAgAABAgQIECBAgAABAgQIECBAgAABAgQIECBAgAABAgQIECBAgAABAgQIECBA&#10;gAABAgQIECBAgAABAgQIECBAgAABAgQIECBAgAABAgQIECBAgAABAgQIECBAgAABAgQIECBAgAAB&#10;AgQIECBAgAABAgQIXI/AbDSIGk7anSgWECBQLpAODqMLtfZGFN+GIB0PC91Mmu1CmgQCBAgQIECA&#10;AAECBAgQIECAAAECBAgQIECAAAECBAgQIECAAAECBAgQIECAAAECBAgQIECAAAECBAgQIECAAAEC&#10;BAgQIECAAAECBAgQIECAAAECBAgQIECAAAECBAgQIECAAAECBAgQIECAAAECBAgQIECAAAECBAgQ&#10;IECAAAECBAgQuH6BsvfPlr2n9jp7mu9PWZ+vs3/aJnAZAkm9Wax2Oi6mSSFA4N0EGq24/HgUx6N+&#10;HGdRcoXvoC+bC9JJro+FHl5BQolLaHWvoOHlTaTNdjHDeFhMu4Mp6f7LaFRJ73EUC26/QJqfr7K5&#10;oJHULjSwdq1xln88ODs/OWvm5sST9Lf9t1V9T7br1W0OluyBfnLwrLJ33aQZNmvL2+kkjZBU1DRM&#10;J2GWphW5ruby7uiwsqEH7c3KPLclw84KY9kbVptcxXhfj48qm3nU2qrM8y4Zes2NyuIH4+Iep7LQ&#10;kgzDJffpSbFufh47uZD9mw6X92e6W32vL1R34dNeto+pV8yph9m8OZpOLlz3fSzw5UG8LykzeNjZ&#10;Cp0l34myMjcl7ZPtp+/clQfZ+Bu1+jvXs6yCjbK9ca7A/Ht9GcfesHou7LXOn6vm92TVcVD2TFJV&#10;yPVTgb0V9hLbV/jse9qxG3Ky0ndwzWvpDRm6bhAgQIAAAQIECBC4NwIX+3X93rAYKAECBAgQIECA&#10;AAECBAgQIECAAAECBAgQIECAAAECBAgQIECAAAECBAgQIECAAAECBAgQIECAAAECBAgQIECAAAEC&#10;BAgQIECAAAECBAgQIECAAAECBAgQIECAAAECBAgQIECAAAECBAgQIECAAAECBAgQIECAAAECBAgQ&#10;IECAAAECBAgQIECAwHUJpMN+1HSt1Y1iAQEC5QKz3L2TdDbKM97g1HQ8Kvau2SqmSSFAgAABAgQI&#10;ECBAgAABAgQIECBAgAABAgQIECBAgAABAgQIECBAgAABAgQIECBAgAABAgQIECBAgAABAgQIECBA&#10;gAABAgQIECBAgAABAgQIECBAgAABAgQIECBAgAABAgQIECBAgAABAgQIECBAgAABAgQIECBAgAAB&#10;AgQIECBAgACB6xdolLx/tuw9tdfZ0/Ewaj1ptqNYQOBOCjQahWGlk3EhTQIBAu8mkF9T0kn8rvZ0&#10;eFRsoN0tpl1WSsk6fSPmgtGgOOLWFboUW/86pcQrjEv6el7525x++Cru/dajOBbdfoHc9zvJ9siN&#10;pH6hcbVqZ/uLJH9vtDdCktQuVF9l5nqzkCXNzR+dRjFPvtBgGs/Ni9c/PXi2GJaeP6lvlqYvJiZJ&#10;EjrJ8r6kWYFBejP2Y69HJevT4oCy853mRi7l9oa9FdaY/VE/pOn8U7re49XooLIDD1rV38nKSpZk&#10;WMVrb4Xv0JImCpeG0+p7o5ObxxYrmQ0PF8PC+WzveSFtnQnzOeBhZ6uyyleD/co8MoTw5cHLSoYP&#10;Nm/vXuWT7aeV46vK8Li7XZXlna9vrPD72VHuN7d3bvRNBfM5ueroZXuP845V5rFV2jivfukh7JU9&#10;6+Zgti95vco1d6PCdrZmtepne+eyzg2y3w+ms1nZJWkECBAgQIAAAQIECNwCgeU7/lswAF0kQIAA&#10;AQIECBAgQIAAAQIECBAgQIAAAQIECBAgQIAAAQIECBAgQIAAAQIECBAgQIAAAQIECBAgQIAAAQIE&#10;CBAgQIAAAQIECBAgQIAAAQIECBAgQIAAAQIECBAgQIAAAQIECBAgQIAAAQIECBAgQIAAAQIECBAg&#10;QIAAAQIECBAgQIAAAQIECBC4WwLbv/qXw/RwN6TDfpiN+qH1/s/drQEaDYFLEkiHh1HNSXszim9D&#10;kI6HhW4mzXYhTQIBAgQIECBAgAABAgQIECBAgAABAgQIECBAgAABAgQIECBAgAABAgQIECBAgAAB&#10;AgQIECBAgAABAgQIECBAgAABAgQIECBAgAABAgQIECBAgAABAgQIECBAgAABAgQIECBAgAABAgQI&#10;ECBAgAABAgQIECBAgAABAgQIECBAgAABAgQIXL9A2ftny95Te509zfenrM/X2T9tE7gMgaTeLFSb&#10;TseFNAkECLyjQKMVV5B7V3s6PIqvZ1HS2iikXVpCvV6sejIqpl11yqhfbPEmvNO+pA/5fUSx47c/&#10;JR0chjAaRANJeo+iWHD7BdJGOx5ENhc0aiVzRJwritq1s/1FMs59Z1rdKO86gqTeCGE+zy7OW7l5&#10;tlPPzcMlDQ/P2QONZ5Pw5eGrkhJx0pPGVpxwTrRRa4X+OW2dFOnPxmGe77qP3VF231ccO63Nihy3&#10;53I9+65vZd/Rg7L1580wpuksDNPJtQ/q9ai4d8h36uElfza9ZvX9vD8uWcvzHb1APMjujaqjk993&#10;LRRIh7n+zOeP6dnnOdt/FdLZLCS12kKp9Z4+6GyF5/29pZW+HhyE9zcfLs3jYghfHL6sZPhw6/bu&#10;VT7ceny8Bk9m08pxnpfhcXfnvEtrS68ltdDN7rv+4jqcq32+ls7/mrXsnlvjsb/CXNhbsveYz/lV&#10;x8EKbVTVcZ+v7w5X2Eu0r/DZ9wZ+GL1s/C+Olq8LB9l6utO+O3uuG/gx6BIBAgQIECBAgACBSxNY&#10;75PwpXVTxQQIECBAgAABAgQIECBAgAABAgQIECBAgAABAgQIECBAgAABAgQIECBAgAABAgQIECBA&#10;gAABAgQIECBAgAABAgQIECBAgAABAgQIECBAgAABAgQIECBAgAABAgQIECBAgAABAgQIECBAgAAB&#10;AgQIECBAgAABAgQIECBAgAABAgQIECBAgAABAvdFoPvtP35fhmqcBNYqkA6PovqSdjeKb0OQjodx&#10;N2v1kGR/DgIECBAgQIAAAQIECBAgQIAAAQIECBAgQIAAAQIECBAgQIAAAQIECBAgQIAAAQIECBAg&#10;QIAAAQIECBAgQIAAAQIECBAgQIAAAQIECBAgQIAAAQIECBAgQIAAAQIECBAgQIAAAQIECBAgQIAA&#10;AQIECBAgQIAAAQIECBAgQIAAAQIECFxUYPh//Ndhtv8yhOkkpLNpaHzyvdD6/j930WpCOhmF9HA3&#10;hHrj+C+pN0PaaF64nrtYIGm2C8MqvKe2kONqE/L9SZqtq+2A1ghch0DZHDUZX0dPtEngTgvk18H5&#10;nmHxSEf9xTCE+bvby+7PONfaovmeJXtZfMg2Qqd1pjdhLsi5pPM91hW6nGLkTxrFfU0YDfK57l58&#10;kO2Xc0ey9SiXIrz1Ao14D5xMhqExnx8ucLRr2b365kjGuXujvXFyab3/zp83FubW/N6+PZ/nKo7B&#10;OfPeTw9ehFlIl5bOZu3wsLba2LpJdV/66Xyd2Fza5mVfnGbPxoeT3OeXazTJxt1rdnOptzvcaW+G&#10;g9z6kx9RP73e/XI/+64PZ8v7UM/u263G5X42q3z2++PcHiePecF4OF0+7nl13dw8FjWxME/M0+tP&#10;PgrTr358liXbC81/H6rvPDlLW/PZw06vssZXg4PKPPc9wyxNw88OX1cyfHCL9yr1Wi181HsSfrz7&#10;VeU4z8vwpLt93qW1pm80O2E+Ny07jsbDsNM+2yMsy7vqtf3hUWXWXuv89bmV7Q9a2TPGKPtN+Lxj&#10;kM07k2xNnM+rjosL7K3wGW1na+99Pray7+iLo72lBPO9yXyPcteOV4P9sJ+NrdfqhlXWx7s2fuMh&#10;QIAAAQIECBC4HwLrfRK+H2ZGSYAAAQIECBAgQIAAAQIECBAgQIAAAQIECBAgQIAAAQIECBAgQIAA&#10;AQIECBAgQIAAAQIECBAgQIAAAQIECBAgQIAAAQIECBAgQIAAAQIECBAgQIAAAQIECBAgQIAAAQIE&#10;CBAgQIAAAQIECBAgQIAAAQIECBAgQIAAAQIECBAgQIAAAQIECBAgQIAAgRsnkA77UZ9qnc0ovhXB&#10;eBh1M2m2o1hAgAABAgQIECBAgAABAgQIECBAgAABAgQIECBAgAABAgQIECBAgAABAgQIECBAgAAB&#10;AgQIECBAgAABAgQIECBAgAABAgQIECBAgAABAgQIECBAgAABAgQIECBAgAABAgQIECBAgAABAgQI&#10;ECBAgAABAgQIECBAgAABAgQIECBAgACBVQWmX/6TMHv5xWn22c7T0/OLnEyf/SQM/vv/JCrS/cv/&#10;QUgevF19UUW3PEiarcII0kn8ntpChitOSMejuMWG9+bGIKK7KJDUF+7NejMkjWYI6ewuDtWYCFyv&#10;QGPhXpv3JL/mDI+i/iXta3j//Pz+X3yH/CS3LkY9vKJgNIgbanXj+Lqi/OeZ9SMd5/p6XX27xHbT&#10;/ZfF2nuPimlSbrVA2oz3wMmbuaCZ1MM4na40tlatcZYvdx8n7cu5j5NmJ6T9/bN2c/dkZ3HPc5Yr&#10;OhtMy+e9Tw+eR/nKgkf1zVBLkrJLhbRuLZtvK46jdFyR4/Iv746PQlrRTK/ZDfVarSLX7bq83doI&#10;P63ocn82CvWKPJd5+fX4sLL6nebGyt/JysrOydDLrKqO/VG/KsuFrg+n1fdG55xn+fkzf5qbkxpP&#10;fy5Mv/px1IfZ3vNQ33kSpa0zeNjZqqzu1WBhPqvMfT8zvOjvhvFssnTwzWw9etTpLc1z0y9+sv00&#10;/Hj3q7fu5uON7bcue5GCG9n+4UXF7X6Urc07a37O2RvFz1Flfe5VPEPM57IX/b2yoqdp+1k7D9rV&#10;9+5pASenAqt8Rtvt6vXktMI7eNJbYX98kFu/bjvDy+ye+1/+4B+Frw5fnw5lPj989/HH4buPvhke&#10;rLBWnhZ0QoAAAQIECBAgQOCGCyz8Wn7De6p7BAgQIECAAAECBAgQIECAAAECBAgQIECAAAECBAgQ&#10;IECAAAECBAgQIECAAAECBAgQIECAAAECBAgQIECAAAECBAgQIECAAAECBAgQIECAAAECBAgQIECA&#10;AAECBAgQIECAAAECBAgQIECAAAECBAgQIECAAAECBAgQIECAAAECBAgQIECAAAECBAgQuMECk70X&#10;4eD/+dshHQ7CbNQPk/5B2PjVfyPUtx9fSa9ng8OonaS9EcW3IUjHw6ibSbMdxQICBAgQIECAAAEC&#10;BAgQIECAAAECBAgQIECAAAECBAgQIECAAAECBAgQIECAAAECBAgQIECAAAECBAgQIECAAAECBAgQ&#10;IECAAAECBAgQIECAAAECBAgQIECAAAECBAgQIECAAAECBAgQIECAAAECBAgQIECAAAECBAgQIECA&#10;AAECBAisLFCrx1lnkzheNZqWlKs3Vi19p/Mdv4O20Qrzf0//ajfLpvje3Nad/kwMjsBcoP7+J2Hn&#10;3/n1kDSaQAgQuESBpJlbU6bjkKZpSJLkuNV02I9bb3fj+CqibJ0OC++QTyfjq2h1eRujnEvrGlzK&#10;elirhbTeDEn2OZ4eC3anaXft5OBlPKL5Hrrbi9NEt14gnc8Fi8dkdBw1kloYp9PFK+eet5OzfX4y&#10;HkT5ktZGFK8taLWjqtJR3G4nu2erjuHiPf0m83yu/uzweVXR8KS+WZnnJEM3qe5Lf7Ywv5wUvOJ/&#10;d0dHlS3uXNbnWdny5WXYbld/lkfZ53Ods9+r0WElwMNW9TgqK6nI0GtWr8v749xaXlFn1eWy+zRf&#10;ppufx95kSIfF73TjyTfDMFfBdPdZaH78h3Op6wsfdqq/Pa8GB+tr8I7W9OXBq8qRfbD18HS/XZn5&#10;hmb4ZPvpW/esme3Vtq9ont5sdir7eXgJ++X9/HNUSS967eV7j63sGeNFf6+k5FnSvJ0H7a2zBGcr&#10;CRxl+8DJbPn+cSP7rbiR/21+pdrvTqbeCvfpwZrX0+vU28/2mP/VP/67YZDbe+8OD8Pf//wfH/+9&#10;v/kgfPfRx+EPPfpmmH9HHAQIECBAgAABAgRus8DZr+W3eRT6ToCYfzGBAABAAElEQVQAAQIECBAg&#10;QIAAAQIECBAgQIAAAQIECBAgQIAAAQIECBAgQIAAAQIECBAgQIAAAQIECBAgQIAAAQIECBAgQIAA&#10;AQIECBAgQIAAAQIECBAgQIAAAQIECBAgQIAAAQIECBAgQIAAAQIECBAgQIAAAQIECBAgQIAAAQIE&#10;CBAgQIAAAQIECBAgQIAAgWsWmPUPwsE/+JtRL9I/sR/C9uMo7bKCdNiPqk7a3Si+DUE6GcXdbLbi&#10;WESAAAECBAgQIECAAAECBAgQIECAAAECBAgQIECAAAECBAgQIECAAAECBAgQIECAAAECBAgQIECA&#10;AAECBAgQIECAAAECBAgQIECAAAECBAgQIECAAAECBAgQIECAAAECBAgQIECAAAECBAgQIECAAAEC&#10;BAgQIECAAAECBAgQIECAAIFVBWr1OOd0GserRpNJMWejUUy7hym1rYfh4V//9Rs98nQ8jPqXNNtR&#10;LCBwFwWSpBZCI/tzECBwuQKNkjVlkq07zc5xu8X3z29cbn9Kak/qzZAupuffJ7947arOR/24pVY3&#10;jq8zmu8TpuPTHuT3EacX7tBJuv8yHk3vcUiSJE4T3X6B3HyVzOeq7Ggk82ems+/8ceI5/69da55e&#10;ScaD0/Pjk/bl3MdJNp9Gc1hub99ptOJ+lESD6aiQ+mKwH47eGBQuLiQ8qW8tRMtPuws+5+Xsp6tZ&#10;n1d+Hem7o8PKah60Nivz3LYMO+3qNXj++fRC7neEKxzo6xvy2bTqjdDO9g/DhfUwzzCeTcJgjXuK&#10;ZW2dtH3e/T4bHp1kOf231nsUkm4vpP3907TZ7vPT88s4edCpvm92h4chTVPr7JIP4IuD3L6kJO+H&#10;m49KUm9X0qPs+7mZrXGH+fV0hWE86m5f2Xdo481zzbJuHb3FGJbVN7+2Pyre1/kyW83le4/eCs8Y&#10;B/nnknwj4lKBvZJ5N59x+w7uJfJjrIp7K+w9Du/Qd/Dvf/7DMFiyd5h7fXX4+vjv7376g/Dx9tPw&#10;3ccfh28/+DA0s72HgwABAgQIECBAgMBtE/C/xN+2T0x/CRAgQIAAAQIECBAgQIAAAQIECBAgQIAA&#10;AQIECBAgQIAAAQIECBAgQIAAAQIECBAgQIAAAQIECBAgQIAAAQIECBAgQIAAAQIECBAgQIAAAQIE&#10;CBAgQIAAAQIECBAgQIAAAQIECBAgQIAAAQIECBAgQIAAAQIECBAgQIAAAQIECBAgQIAAAQIECBC4&#10;kQJJq1PoVzoeFNIuIyGdjEOYZn8LR9LeXIhux2k6HkYdTZrtKBYQIECAAAECBAgQIECAAAECBAgQ&#10;IECAAAECBAgQIECAAAECBAgQIECAAAECBAgQIECAAAECBAgQIECAAAECBAgQIECAAAECBAgQIECA&#10;AAECBAgQIECAAAECBAgQIECAAAECBAgQIECAAAECBAgQIECAAAECBAgQIECAAAECBAgQIEBgVYGk&#10;1oiyprNpFK8apLl3x87LJfXmqsXlu0aBNE1DmIyiHnhvbsQhIECAAIF3EEiarULpdHy27qTDo+h6&#10;0u5G8ZUEjXjPkubWxSvpQ76R0SBOaV2DS9yDs6jZPjufn+X7Gl+9E1F68DIaR9J7FMWCuyGQNuL5&#10;KnkzVzVq9ZUH2Fp4vkpy90bS3li5ngtlzN+T43j+WOzTefUOS57nPj14dl720/RerR3aC2M+vXDO&#10;STeJ59uybIPZuCz5StNej+K1qazxndYlfZ5ljV1R2k57s7Kl/uxsDa/MfAkZXo0OK2t90KweR2Ul&#10;K2ToNavX5v1xf4WaVssynE0qM3Zz89hJgfx+a56edDZCfefJSZbjf6d7z6N43UEr+51os9lZWu0k&#10;+11qf7Q+t6WN3dKLXx7G+5KyYXywdTf2Kp9sPy0bXmXak+5OZZ51ZdjMr8MlFR+NhyWpb580r2+a&#10;zpZWML/X6rXa0jxbKzxj7K+wJi5t5J5e3M0955YxbF/W3rCssRua1lvh+f/gjqwJ8/Xtd15+tvIn&#10;kf1iH36y97PwP//+Pwz/6f/7P4S/+U9+I/zB6y/DrOLeX7kBGQkQIECAAAECBAhcgUD8XyNdQYOa&#10;IECAAAECBAgQIECAAAECBAgQIECAAAECBAgQIECAAAECBAgQIECAAAECBAgQIECAAAECBAgQIECA&#10;AAECBAgQIECAAAECBAgQIECAAAECBAgQIECAAAECBAgQIECAAAECBAgQIECAAAECBAgQIECAAAEC&#10;BAgQIECAAAECBAgQIECAAAECBAgQIECAwF0UqLW6hWGlo0Eh7TIS0uFRodpau9ifQqYblpCOR1GP&#10;kmY7igUECBAgQIAAAQIECBAgQIAAAQIECBAgQIAAAQIECBAgQIAAAQIECBAgQIAAAQIECBAgQIAA&#10;AQIECBAgQIAAAQIECBAgQIAAAQIECBAgQIAAAQIECBAgQIAAAQIECBAgQIAAAQIECBAgQIAAAQIE&#10;CBAgQIAAAQIECBAgQIAAAQIECBBYWaBej7POJnG8ajQtKVdvrFpavmsVSMPmP/9XQzoeZn+j438b&#10;Tz+51h5pnAABAgTukECjVRzMZOF97bl30Ceta3j/fL6Pk3Gxz1edMurHLbY6cXydUaMdtT7fQ9z5&#10;Y/9lPMStR3EsuhsCzdx8Nfn6u91IaiuNLwlJaNYWnq/elD8pfFnzW9Jcfk8mSRI69WYYTM+f28az&#10;aZims1BfGOunB89Pun7uv0/qW+deK7vQSOqhGephHKZll4/TJmEWRmnJ8+W5JdZ/YXd0WFnpTmuz&#10;Ms9ty7Ddrh5TP51/j65hrc5anX9HDya59bEE+UFroyR1/Um9Zjc8H+wtrXg/W8977fgeXVpgycVl&#10;9/BJsU5+T/PmQprbb82Ta9nnXdt5L4Qvf/+keJjtVt/3p5nf8uRBZyscjgdLS78eHITt9tV8jks7&#10;cgMv9rN99O6weo56f/PhDez9xbv0yc7T8NsvfnLhgo+72xcu87YFNprV+/Sq7/xF294fHVUW6a0w&#10;F/ZWePaaz2OOiwvsrbKXWGHdvXjLt6vEKt/Tg4o147aM+Pdffxnme+63OSZZuR+9/Oz4r5ut9d95&#10;+FH47uOPw4eeS9+GUxkCBAgQIECAAIErFPBfDF0htqYIECBAgAABAgQIECBAgAABAgQIECBAgAAB&#10;AgQIECBAgAABAgQIECBAgAABAgQIECBAgAABAgQIECBAgAABAgQIECBAgAABAgQIECBAgAABAgQI&#10;ECBAgAABAgQIECBAgAABAgQIECBAgAABAgQIECBAgAABAgQIECBAgAABAgQIECBAgAABAgQIELi7&#10;ArVWpzC4dDQopF1Gwmx4VKg26WwW0m56QjoeRl1MGq0oFhAgQIAAAQIECBAgQIAAAQIECBAgQIAA&#10;AQIECBAgQIAAAQIECBAgQIAAAQIECBAgQIAAAQIECBAgQIAAAQIECBAgQIAAAQIECBAgQIAAAQIE&#10;CBAgQIAAAQIECBAgQIAAAQIECBAgQIAAAQIECBAgQIAAAQIECBAgQIAAAQIECBAgQGBlgVo9zjqd&#10;xvGq0XRczFlrFNOk3DiBJKmF9j/1Z25cv3SIAAECBO6GQNJsFwaSjkenaemof3p+fNLeiOMriJJ6&#10;M6QL7aSTs/4tJF/tad6l1b3a9pe0ljZbIVm8Ph4sRnfuPJ1k+9zBQTSupPcoigV3QyBtxPNVMsue&#10;jdI0NJLcM9M5w20vPv+MhyFJZ3HO9iXdx61O3E7Wdv5oZ/PcoOyZbSHjIJv7Nptf19XPzp8Ndheu&#10;lp8+qW+WX1iS2q01w3huu+Toz0qeL5fkX+elWfa57Y9za1NJAzutq1+vSrqx1qSNbM1uZL8RTJZ8&#10;PqN0GmbZqlmLV4K19uO8yl6PDqP1uizfVqMTmov3YlmmNaX1Vlib90ZH4RvtB2tpcVhxD88b6TRa&#10;pW2lg6NCepLNSfXtx1H6dP9FFF9G8LCzFX66/3xp1a8G++GTnadL89zXi18eVH9GDzu9c78Lt83t&#10;4+23+x482di+sqFu5PYPZQ0fTYprc1m+VdP2888KJQW3V9h3bDWr9yYHK7RV0vy9T9obFufdPMr2&#10;NTz75vtw3XFvBYO78h384ctP18I936f/4NnvH/9tZ/vR7z7+OPv7ZpjP/Q4CBAgQIECAAAECN02g&#10;dtM6pD8ECBAgQIAAAQIECBAgQIAAAQIECBAgQIAAAQIECBAgQIAAAQIECBAgQIAAAQIECBAgQIAA&#10;AQIECBAgQIAAAQIECBAgQIAAAQIECBAgQIAAAQIECBAgQIAAAQIECBAgQIAAAQIECBAgQIAAAQIE&#10;CBAgQIAAAQIECBAgQIAAAQIECBAgQIAAAQIECBC4jQJJsxVCEr9CPh31r2Qo6eCo0E7S3iik3fiE&#10;8TDqYtJsR7GAAAECBAgQIECAAAECBAgQIECAAAECBAgQIECAAAECBAgQIECAAAECBAgQIECAAAEC&#10;BAgQIECAAAECBAgQIECAAAECBAgQIECAAAECBAgQIECAAAECBAgQIECAAAECBAgQIECAAAECBAgQ&#10;IECAAAECBAgQIECAAAECBAgQIECAAAECKwvUGnHW2TSOV4zS6STOmb3HNqnF77KNM4gIECBAgACB&#10;eyHQyN5vnz8W3teeDuN30F/L++cbzaiH6WQUxdcSjPtxs61uHF9n1GjHrS98nvGFOxLtvygOpPe4&#10;mCbl1gukpfPVIDST+kpjay88WyXjQaFM0r6k+7jZidpKS9ru1Evm4qhUCMPp+DTls4Pnp+fnnTRD&#10;PWzX4rbPy7uYvpHEc+7itZPzfnrWl5O0q/p3P5t/Z2m6tLnNRic0aqt9L5ZWdAMv7rQ3K3s1SmaV&#10;eS4jw+vRYWW1D1rV/a+sZMUMveZGZc79UbzPqSywJMPiPXpetk7ZPJZlnuX2W8fls7y17SdxVZNx&#10;mB28jtPWHD3s9CprfDU4qMxzXzN8cfCycugfbj2qzHNbMnSz7+nTjQcX7u7j7vaFy7xtgc1W9Vp4&#10;VLI2v21783KrzC1breo5qteuzrM/yj2XvEvH71HZvWH1mrW9wmd018nm61Yt+98Rlh1H2fNmWrE3&#10;W1b+JlwbZuvrj3d/tvau7GX7jH/wxQ/D3/jNvxX+i9/6O+H//vJ3w+Go+Byy9oZVSIAAAQIECBAg&#10;QGBFgeW7/RUrkY0AAQIECBAgQIAAAQIECBAgQIAAAQIECBAgQIAAAQIECBAgQIAAAQIECBAgQIAA&#10;AQIECBAgQIAAAQIECBAgQIAAAQIECBAgQIAAAQIECBAgQIAAAQIECBAgQIAAAQIECBAgQIAAAQIE&#10;CBAgQIAAAQIECBAgQIAAAQIECBAgQIAAAQIECBAgQIAAAQIEQkjanYghHQ2i+LKCdHhUqDppdwtp&#10;Nz0hHY+iLibNdhQLCBAgQIAAAQIECBAgQIAAAQIECBAgQIAAAQIECBAgQIAAAQIECBAgQIAAAQIE&#10;CBAgQIAAAQIECBAgQIAAAQIECBAgQIAAAQIECBAgQIAAAQIECBAgQIAAAQIECBAgQIAAAQIECBAg&#10;QIAAAQIECBAgQIAAAQIECBAgQIAAAQIECBAgsKpAUq9HWdPZJIpXDqa5cvXGykVlJECAAAECBO6u&#10;QNm72NPJ1+9rT2ezEMbDaPDX8v75RivqQ5iM4/g6onwfWt3r6EV5m812lJ6OBlF814L04GVhSMnW&#10;o0KahDsgkJ8LsiElk2FoJLWVBteqNU/zJeOS+6K1cXp9nSeFeXYUz6vztjr1s76d1/Zg+vXcPL/+&#10;6cGz87Kdpj9pbIYkSU7jVU+6tdycW1LwaHZ98/Du6KikR3HSziV9lnEr1xNtrzC2UW16LZ17NTqs&#10;bPdhc7Myz7oy9FZYm/dH/XU1F0YVv9c0a43QqMW/8Zw0ng7j73XS7R3fv/Wd906ynP473Xt+en4Z&#10;Jw87W5XVvhocVOa5rxm+PHxVOfQPNh9W5rlNGT7Zfnqh7m42O6FTsqZfqJILZN5odCpzH+WeeSoL&#10;VGRYZW5ZZT7fyqyqjoMV1sWqOu7j9b3cvFtmsN2+ujWrrP2bkDbfS261ln8P05CGw7K99U0YwIp9&#10;+L3Xn4dZmv3+cYnHs6PX4X/77DfDf/b//Y/hv/nR3wu//fwnYTS9vj31JQ5V1QQIECBAgAABArdI&#10;wH81dIs+LF0lQIAAAQIECBAgQIAAAQIECBAgQIAAAQIECBAgQIAAAQIECBAgQIAAAQIECBAgQIAA&#10;AQIECBAgQIAAAQIECBAgQIAAAQIECBAgQIAAAQIECBAgQIAAAQIECBAgQIAAAQIECBAgQIAAAQIE&#10;CBAgQIAAAQIECBAgQIAAAQIECBAgQIAAAQIECBAgQOBmC9Ra3TAdHJ12Mh0NTs8v8yQdnrV50k6t&#10;s3lyeuF/0zQNSZJcuNy7Fuj+0/9SmB3thXQ8DCH7q7/38btWqTwBAgQIECBAgAABAgQIECBAgAAB&#10;AgQIECBAgAABAgQIECBAgAABAgQIECBAgAABAgQIECBAgAABAgQIECBAgAABAgQIECBAgAABAgQI&#10;ECBAgAABAgQIECBAgAABAgQIECBAgAABAgQIECBAgAABAgQIECBAgAABAgQIECBAgAABAvdVoFaP&#10;Rz6bxfGq0XQS56w34lhEgMCNF5i9+GmY/sEPQjoZhzD9+q/5Z//NkNRqF+777Ad/O6QvPw/Jh98J&#10;yQfZ3/bjC9ehAAECd0Sg0SoOZDL6Oq3k/fNJe6OY/7JTGs2ohfSkf1HqFQaDg5Dkm2t18inXFzfa&#10;cdvjYRzftWj/RW5E2aezuZNLE94FgbSZ+25ng0rGo9Co556Zzhlsu7bwDDQeFHJd2vyWnx9muWez&#10;rCftsrk418PhfP+XHbN0Fn56mP/e5zJn4ZP6ZjFxhZRuEs+5ZUX66Zt1ouziJaftjg4rW3jQerux&#10;V1Z8AzJst6vHNkze8neDdxzf6/HN+mx6zW7liPbGR5V5Vskwvz/T7P+WHZ0l93k6iPtxMh/Vdp4U&#10;qpztPg/hG98ppK8r4UFnq7KqV4P9yjz3McMsTcPPDl9VDv3DrUeVeW5Thk92nobf+PJHK3f5cXd7&#10;5bzryNjOniXqSS1Ms/XzvOMo2y+n2eeXJIVd/nlFlqbvj+J7uixzr1U9R9Wz34W72d6+Pzl/Pz+e&#10;TcMgez5aNseUtX+f0+b36v6ov5QgyZ74tlb4jJZWckcubmXr6V7JbwOLwzvIPG+z149efLY4nEs9&#10;n+8WPt17dvz3t39cCz//4IPwhx9/HD7Zfj/U3+I33kvtrMoJECBAgAABAgTuvMDCL+Z3fqwGSIAA&#10;AQIECBAgQIAAAQIECBAgQIAAAQIECBAgQIAAAQIECBAgQIAAAQIECBAgQIAAAQIECBAgQIAAAQIE&#10;CBAgQIAAAQIECBAgQIAAAQIECBAgQIAAAQIECBAgQIAAAQIECBAgQIAAAQIECBAgQIAAAQIECBAg&#10;QIAAAQIECBAgQIAAAQIECBAgQIAAgUsVqLW7YbrQQjoeLESXd1rbehBa3/6lMBschXSY/Y0GIWm2&#10;V25w97/89eMy83LpqB82fuUvh873/9zK5deVsfXz319XVeohQIAAAQIECBAgQIAAAQIECBAgQIAA&#10;AQIECBAgQIAAAQIECBAgQIAAAQIECBAgQIAAAQIECBAgQIAAAQIECBAgQIAAAQIECBAgQIAAAQIE&#10;CBAgQIAAAQIECBAgQIAAAQIECBAgQIAAAQIECBAgQIAAAQIECBAgQIAAAQIECBAgQOC+C9TqscBs&#10;EscrRul0HOVM6s0oFhAgcPMFZq++DJMf/J2oo80//a+HUFv9XdAnhdNPfyuE11+F9Kc/DGmWmHzy&#10;vVD71X/r5LJ/CRC4RwJJs1UYbToeHqfN3xlfONobhaTLTijsWybxvuay2y/UX+bS6hayXVtC7jNN&#10;x4Nr68pVNJzuv4yb2XoQkvweOs4huqUCaaNkzzMZhUajsdKI2rWzfMmoeF8kl3QfJ81iv9PBYUg6&#10;m6f97qzwfDZ480z31dHrMKp4Lkyymh/Vz+o/bWiFk26t+lmxP7u+efj16KhyFDutq1+rKju1pgw7&#10;K6zD49psTa2tXk2apmGVz+ZB6+2+l6v35CznVrNzFpxzdpitkfO+J8n8rnn7Y5j7zaWspm6juOc6&#10;yZcO4+91rfP1d7g2nyfmc8ibvdk8/3Tv+UmxS/m3l90/taQWZun536O523g6Cc362bx6KZ25ZZW+&#10;6O+G8Wy6tNetzOxhp7c0z227+MHmo9DM9l5VYz8Z15Pu9snplf27kc0H+0vWjzT7ZWSQ7Sm6JWv2&#10;23Ryf1jyHJWrqLfCfD4v0sv2J/3J189nuSpOw4Ps+aSzZI45zejkWGD+XZh/5suOXrubzYXvtjYs&#10;q/82XdtaYY98MK7+zt/UMR9la9pn+88quzf/PsyyPcM6j2m21v7uq8+P//7FX/hT4TuPPlpn9eoi&#10;QIAAAQIECBAgUCngl51KIhkIECBAgAABAgQIECBAgAABAgQIECBAgAABAgQIECBAgAABAgQIECBA&#10;gAABAgQIECBAgAABAgQIECBAgAABAgQIECBAgAABAgQIECBAgAABAgQIECBAgAABAgQIECBAgAAB&#10;AgQIECBAgAABAgQIECBAgAABAgQIECBAgAABAgQIECBAgAABAgQIECCwmkDS6kYZ09Egii8raH7z&#10;u2H+97bHdPd5COPhafGr6vdpg04IECBAgAABAgQIECBAgAABAgQIECBAgAABAgQIECBAgAABAgQI&#10;ECBAgAABAgQIECBAgAABAgQIECBAgAABAgQIECBAgAABAgQIECBAgAABAgQIECBAgAABAgQIECBA&#10;gAABAgQIECBAgAABAgQIECBAgAABAgQIECBAgAABAgQIECCwboFaPa5xOo3jVaPpJM5Zb8SxiACB&#10;Gy+QNJrFPk7GITTbxfQlKWl/P4TXX8U5dt6PYxEBAvdHoGxuGY+Ox58OjwoOSbtbSLv0hFwf08nX&#10;/bv0ds9rYDQoXmldg0uxF8cpaSO3LoyG5+S8I8kHL6OBJFuPolhwhwQarcJgkskwNJJieiFjltCu&#10;nT0DJeOy+7hTVuzd00r2aul4GJLO5mnd7Xr1GAZv5r5PD56fljvvZKfWDc0k9yx5XuZcejcp2XPm&#10;8vTTbA96Tcfu6LCy5Z3WmW1l5luWYbtdPbZhMrvyUR1MBmGSLv+9opn9vrGZX6Musae1pBa2mp1w&#10;UHa/v2l3lqbhMJtH5vne5RhOq++JTskcdtLmLLfnStobJ5dC/cHTMH326Wk82312en4ZJ7UkCQ+y&#10;79nLQfbcuOR4PTwI7208WJLj/l36IrcnKRP4YPNRSDLju3TUa7XwUe9J+IPd3O8M5wzy8cbOOVcu&#10;L3kzW4v3R8Vnm8UW53NBt2TNXsyz6nlVW/N6tpqrPT/0sueMnx29Xtr0/qgfnlyD69JO3eCLe7k5&#10;t6yrd3kvUTbeZWlbKzzrHpQ9Iy+r9AZd+52XPw1pRX/q2Z7i3/5jfzH8NNuH//DFZ8fz3Sxd336r&#10;mT2nfOvBBxW9cJkAAQIECBAgQIDA+gVq669SjQQIECBAgAABAgQIECBAgAABAgQIECBAgAABAgQI&#10;ECBAgAABAgQIECBAgAABAgQIECBAgAABAgQIECBAgAABAgQIECBAgAABAgQIECBAgAABAgQIECBA&#10;gAABAgQIECBAgAABAgQIECBAgAABAgQIECBAgAABAgQIECBAgAABAgQIECBAgAABAgQIELifArVW&#10;Jxp4OhpE8U0Nklva75vqqV8ECBAgQIAAAQIECBAgQIAAAQIECBAgQIAAAQIECBAgQIAAAQIECBAg&#10;QIAAAQIECBAgQIAAAQIECBAgQIAAAQIECBAgQIAAAQIECBAgQIAAAQIECBAgQIAAAQIECBAgQIAA&#10;AQIECBAgQIAAAQIECBAgQIAAAQIECBAgQIAAAQIECFy/QFKvR51IZ9MoXjVIp5Moa9JoRrGAAIFb&#10;IFAv3rf5e3uVUaRf/F4hW/LhtwtpEggQuB8CSVILIbcvSCfD48Gnw6MCQtLaKKRdekKjFTcxGcfx&#10;VUejfrHFZqeYdl0pzXbc8mwS3nYPGVd0M6N0/2Xcsd6jOBbdGYE0PxfMRzYZhUYSPzOdN+BWcraX&#10;SsaDKFua7bMu6xkpKZsfcu13SvZ5UQezYDD9eu779OBZ/lIhflLfKqStmtBOGiHJ/m/ZMUwnYZrO&#10;lmW5tGt7ZXNwrrXtVjeXcnfCnfZm5WBGtbf73aCy4iUZXo8Ol1z9+tLD5tt/LysrPydDr1m9bzkY&#10;l6zr59R3XvJgVr036ZTNYW8qzO+5kvZZv+vbT6Jmp3svovgygoedXmW1rwYHlXnuW4YvD3J7khKA&#10;D7bu5j7lk+2nJaMtT3rc3S6/cImpG2Vrca69o9zanLu8cjjO9t7DN2v2eYXa2brfzj2DnZd3a4U1&#10;7WCFtfG8+u9j+t6wes3aXmG9vS92WyvcP7f5O/ijl59VfpQ//+CD0M2es7/z8KPwL3/nnwl//Y//&#10;pfBrP/dL4aNevEZXVnROhu88/EZo1FZ7pjmnCskECBAgQIAAAQIE3kqg8ValFCJAgAABAgQIECBA&#10;gAABAgQIECBAgAABAgQIECBAgAABAgQIECBAgAABAgQIECBAgAABAgQIECBAgAABAgQIECBAgAAB&#10;AgQIECBAgAABAgQIECBAgAABAgQIECBAgAABAgQIECBAgAABAgQIECBAgAABAgQIECBAgAABAgQI&#10;ECBAgAABAgQIECCwIHD0o98Ie//7fxvCbBrS7C/MZuGDf/c/CklSW8jllMDdF0ja3WiQ6WgQxTc1&#10;SJqdkIbd0+7dln6fdtgJgRUFjn7r/wzjl1+EdDwK6WQUmk8+Clu//GsrlpaNAAECBAgQIECAAAEC&#10;BAgQIECAAAECBAgQIECAAAECBAgQIECAAAECBAgQIECAAAECBAgQIECAAAECBAgQIECAAAECBAgQ&#10;IECAAAECBAgQIECAAAECBAgQIECAAAECBAgQIECAAAECBAgQIECAAAECBAgQIECAAAECBAgQIEDg&#10;VgnUGnF35+9ffptjOo5L1XP1xldFBAjcRIF6s9ir/L1dzFFM+fJ347RW9l7rxx/FaSICBO6XQKMV&#10;wmRhr5C9P/v4GPULDkk7mzOu+Ehy89/8/d7XepS4hPlcelOOZrvYk9EghM5mMf2Wp6TzvfHRXjSK&#10;pPc4igV3SCA3F8xHlkyGoZnUVxpke/HZan5PLBxp2X2zcP2dTsvqHg+jKjv1bB6uOAbTUdjP5p/X&#10;o8OKnCE8abz9/Z4kSegmzXCULp9rDyeD0AxJZV/WmeFgPAiTdPkz8dxyFc919usq6+qtsN6MktlV&#10;dum4rdfj6u/lg9bGlfdr7vXF0fJmD7Lv8rsewxWey7rz/dY5RzqMO5l0zqxqO0+iUrO951F8GcHD&#10;7lYIr5fX/Kq/vzzDPbz6xeHLylF/uPmoMs9tzPDJztMQPq3ueZKtG486veqMa86xUbYW59o4ytaY&#10;dRz7ufu5rM5V5vKTclsrzPv7o3gOOSnr33KBvRU+o+322TxcXsv9SV3lO3g4Lv52cBuE9oaH4cvD&#10;V5Vd/cVH34zytLM1/Xvvfev47yDbn//wxafhhy8/Cy/68bNpVGhJ8IuP4/qXZHWJAAECBAgQIECA&#10;wFoF/FdDa+VUGQECBAgQIECAAAECBAgQIECAAAECBAgQIECAAAECBAgQIECAAAECBAgQIECAAAEC&#10;BAgQIECAAAECBAgQIECAAAECBAgQIECAAAECBAgQIECAAAECBAgQIECAAAECBAgQIECAAAECBAgQ&#10;IECAAAECBAgQIECAAAECBAgQIECAAAECBAgQIEDgfgqkw36YvPg8HvxsFkK9FqeJCNxxgVqrE40w&#10;HQ+j+KYGSTvf78FN7ap+EXgngaPf/r/C4A9+87SOzs//0bD1y792GjshQIAAAQIECBAgQIAAAQIE&#10;CBAgQIAAAQIECBAgQIAAAQIECBAgQIAAAQIECBAgQIAAAQIECBAgQIAAAQIECBAgQIAAAQIECBAg&#10;QIAAAQIECBAgQIAAAQIECBAgQIAAAQIECBAgQIAAAQIECBAgQIAAAQIECBAgQIAAAQIECBC4QwK1&#10;ejyY6SSOV43y5WqNVUvKR4DATRFoNIs9mYyLaUtS0jQN6Re/F+VIPviFkCTe5x6hCAjcM4Gk2Q7p&#10;4PB01Ol4dHyeDvunaacnrfid8qfpl3nSaMW1z6ZxfNXRaFBsMd/HYo6rS2m0C22l42FIOpuF9Fuf&#10;cPAqhHQWD2PrURyL7o5AvRHS7DkmmZ09EyXZfNWorbaPaS08AyXj3H3cvLy5LSmZN9PcPNKpl+zz&#10;cp/ccDoOnx48y6UWw61sLFu14jxQzHl+ykatGY6mX68F5+U6mAzCw9A97/KlpO+Oztaq8xrYaW2c&#10;d+lOpDez+2AjW7ePsnn9vCNNQhgns9BMV7s3zqvnIumvVvhsHra2LlLlWvL2mtXf0f1xyX7ngq3P&#10;78+qo1OyPp+USQdHJ6fH/9baZ9/j+vaT6Np8fzbL9m21S1zXH3aqP6tXg4OoX/c96Gf35N4w/hzL&#10;TN7ffFiWfOvTHnZ6YavVDQej5ffT/LtVX3HdXifK5grr/LJ59SJ92a8wmNfVu8BatUreKveL9P8+&#10;5N1bYc3aXpiH74PJsjHO7+2q4yC3t63Kf1Ou/+jlTyu70sr2Xt/aef/cfHOfP/nhLx7/vejvhR++&#10;+Cz88OWnlfPhSYXzfd3HvfdOQv8SIECAAAECBAgQuFKBq/v18EqHpTECBAgQIECAAAECBAgQIECA&#10;AAECBAgQIECAAAECBAgQIECAAAECBAgQIECAAAECBAgQIECAAAECBAgQIECAAAECBAgQIECAAAEC&#10;BAgQIECAAAECBAgQIECAAAECBAgQIECAAAECBAgQIECAAAECBAgQIECAAAECBAgQIECAAAECBAgQ&#10;IECAAIErFajVC82ls2khTQKBuy6QtLrRENNhP4pvapA0O1HX0tEgigUE7opA0mxFQ0nHoygWECBA&#10;gAABAgQIECBAgAABAgQIECBAgAABAgQIECBAgAABAgQIECBAgAABAgQIECBAgAABAgQIECBAgAAB&#10;AgQIECBAgAABAgQIECBAgAABAgQIECBAgAABAgQIECBAgAABAgQIECBAgAABAgQIECBAgAABAgQI&#10;ECBAgAABAgQI3B2BpB6/e/lt37ucTscRStJoRLGAAIGbL5DUi/dt/t6uGsXs5echDA/jbB9+J45F&#10;BAjcP4FG/O7sMB4eG6TDo9ii1Q1JUovTriJqNONWZtOQTidx2lVGo37UWpq5hNo1uES9OAvSZvss&#10;ODl785mehHfl33T/ZWEoSe9RIU3CHRLIz1eTYWgk8TPTeaNt1872Usl4EGVLm50oXmtQVnfunuzk&#10;x1XSgUH2TPfpwfOSK3HSx1vvxQlvEXWT3LxbUsdBzrAky9qTXo9y+9iSFh60NktS71bSTrt6jKNk&#10;dqWDXu2z2bjSPs0b6zWzNbriWMd3eZj7zaWsye6S+zzN5rLFI2mfWdV2nixeOj6f7VbPBYVCF0h4&#10;0O5V5n41OKjMc58yfHFY3JPkx/+o0wvt/L42n+kWx59sP63s/ePudmWey8iwUbYW5xo6zK3Nucsr&#10;h/u5Z4Wygr2Fe7zs+mJab/6sUXGs0mZFFffq8m7+Obdk9KustSXF7mTS1ipr6Qrf+5uI86OXn1V2&#10;69sPvhHqtdWeN+Zz3J/9+Hvhr33/Xwh/5bu/Gr735FuhXV++r/7FR9/MfmdJKvshAwECBAgQIECA&#10;AIHLELg5/8vWZYxOnQQIECBAgAABAgQIECBAgAABAgQIECBAgAABAgQIECBAgAABAgQIECBAgAAB&#10;AgQIECBAgAABAgQIECBAgAABAgQIECBAgAABAgQIECBAgAABAgQIECBAgAABAgQIECBAgAABAgQI&#10;ECBAgAABAgQIECBAgAABAgQIECBAgAABAgQIECBAgAABAlcikNTqxXam02KaFAJ3XKDW7kQjTMeD&#10;KL6pQdLK9Xt0O/p9Uz316+YKJI1W1LnZZBTFAgIECBAgQIAAAQIECBAgQIAAgf+fvXvpkSRLFIR8&#10;zN8eHo+MzKyqrO7qvn379q2evsM8YGCYBwwjFohhVoBggYSEBCvYsmYxP2AE/2DEeoTECgk2iGEB&#10;GyQGEJrqe+fOcKu7q7uqIjLj6W/DLKsiMszMw80jws3Cw+OzVCjsHDt2Hp/ZeZhHZBgBAgQIECBA&#10;gAABAgQIECBAgAABAgQIECBAgAABAgQIECBAgAABAgQIECBAgAABAgQIECBAgAABAgQIECBAgAAB&#10;AgQIECBAgAABAgQIECBAgAABAgQIECBAgAABAgQIECBAgAABAgQIECBAgMAWCTRa2cbM7/ne5ek0&#10;m0+znQ0LESCw+QKL+u1scqd6z778opA+evOzQpwIAgSel0DU7mYaHH//7ux4dJmJj7r9TLiuQNRa&#10;sG55zPd7j7MuofM4Lrf6t7PvQn+fbjy8NfmTPnB2VKz+4EUxTszWCMS5+ztKxoJW1Fypfd3Gh7Ek&#10;mmT7RNzprZTHvRI1c890SSZxrvzuonVerrDz5JzfXCy453Ppfrz7US7m7sF+Y8E4ksvmbJo1zB2u&#10;JPhufFGa70FnpzTNU0+w3xmUNmEc3fOzg9KciwnGs2m4mI2LB27ERCEK++36r83+CvfDWa4/3qj2&#10;yrujFZ7Leq3F/Wo+PA9hPs+UFXU/WDX3X2eOpYHZu68LceuMOOztlmb3dnQW4jguTfdcEny1aE2S&#10;a/yb3Ze5mO0K/nj/49IGfbRzUJqmigSD3PPOojIu1jAWpPmerjBX7d3h+WF3hbRn+eeTRQ0Udy1w&#10;MkrG3ZJtlfmjJIutOdxP+k86jy/b1jGXLsu/imPfXp6E9Kts+/zlZ2VJCsejKAo/3Hsd/s2f/OXw&#10;n/6lvxP+7h/8q+Fnhz8IzahRSPvzlz8qxIkgQIAAAQIECBAgUJdA8ZPrukpWDgECBAgQIECAAAEC&#10;BAgQIECAAAECBAgQIECAAAECBAgQIECAAAECBAgQIECAAAECBAgQIECAAAECBAgQIECAAAECBAgQ&#10;IECAAAECBAgQIECAAAECBAgQIECAAAECBAgQIECAAAECBAgQIECAAAECBAgQIECAAAECBAgQIECA&#10;AAECBAgQIECAwPYINJqFtsTzWSGuLOK3/+3fC/PheYi6/dDo9MLOn/8bYfcv/q2y0xwnsDECUaef&#10;qUs8HmXCmxqIkv52c4vHw5tB+wS2RiBqdzJtiSfjTFiAAAECBAgQIECAAAECBAgQIECAAAECBAgQ&#10;IECAAAECBAgQIECAAAECBAgQIECAAAECBAgQIECAAAECBAgQIECAAAECBAgQIECAAAECBAgQIECA&#10;AAECBAgQIECAAAECBAgQIECAAAECBAgQIECAAAECBAgQIECAAAECBAgQIEBgiwTy716O4/s1bj7N&#10;ntdsZcNCBAhsvsCifjvL9e2SVsx+9U+yKfY/CtHgIBsnRIDA8xNoZd+dHa7enT26yFhE3Z1MuLZA&#10;M1e/pOB4OglRt7YaZAsaX2bDnX42/NihVhEmngwfu1aVlB+fHmXz7e+FqF1sfzaR0FMWiPP393Qc&#10;WlGjtElRiEL75rNVrk/E7er6cdRqh9BMvmaTD/WcjD7sJ3udRiupYTK2ZWKzgeFsnI1YEGomFm92&#10;DsOvjs4XHF09qh8l9S3ZzqbZNpQkX8vhd+Pydh10Bmspa5MzOVhhPh435sk9V08rjifl12U/6WPp&#10;/Vn3trtC3z6b5ub1e1RylP/MZUEe/fx66/s0cW69lUbfXHO9f15LnwVvPPvNT75ZUML6orrJuNVP&#10;xtvLJf18Op+F82Qs3d20ddD6GO6U02/OcmuSBWd/uvtyQez2RP3ewSfJXNsKkyX94Scv3jxKg3fa&#10;vdJyL3Jrg9ITbklwOs4+Qy1KttdZ/blqkNQ9XcfES1YJZ5PLECefGUdRupqwLROYJGPpZbJ+XLal&#10;a8a+Z4prokZyX6X3YXqf3bbN43m4TNa3T8nti6Mvb2vOdXw6d3+WfHb6kK3ZaISfHn76/mucPA/8&#10;8fGvwz/59svw5enX4bC3Gz4evHhI9s4lQIAAAQIECBAg8CABvzX0ID4nEyBAgAABAgQIECBAgAAB&#10;AgQIECBAgAABAgQIECBAgAABAgQIECBAgAABAgQIECBAgAABAgQIECBAgAABAgQIECBAgAABAgQI&#10;ECBAgAABAgQIECBAgAABAgQIECBAgAABAgQIECBAgAABAgQIECBAgAABAgQIECBAgAABAgQIECBA&#10;gAABAgQIpAJRo1GEmM+KcSUxs9OjMB+eh3D6XcLe7/1RyRkOE9gsgUa3n6tQHOLJKETtbi5+s4JR&#10;p5epUDwZZsICBLZFIN8X4+l4W5qmHQQIECBAgAABAgQIECBAgAABAgQIECBAgAABAgQIECBAgAAB&#10;AgQIECBAgAABAgQIECBAgAABAgQIECBAgAABAgQIECBAgAABAgQIECBAgAABAgQIECBAgAABAgQI&#10;ECBAgAABAgQIECBAgAABAgQIECBAgAABAgQIECBAgAABAjmB9h/9zdD+c38thEbz/VcURbkUqwWb&#10;P/qjEO29CmE2CfFsFpof/3i1E6UiQGBjBKJWu1iX6aQYd0tMPBmH+e/+eeZo9OnPMmEBAgSep0DU&#10;7mQaHk9H78Px6CITH3X6mXBtgQXj36O+33s8zDb9sVyytfgQanc/7F/tTb67plfBrfl+dpRtyu7L&#10;bFho+wRa2fs7SsarVpQ8K5Vs3UYrkyLK9eN4Ub/JnPHAQJp/8ix2tcW58tPnvG6zE4az8VWSe33/&#10;weBVaKXPjg/c+o0F685cnmfTy1xM9cF34+y8tKjEg87OouititvvDkrbM47mpWnWleDt+Lw0q8NO&#10;eZ1LM7lHgn6r836MmMazW88eJn1zMp+F9gP6TppH2dZL6rJoy6+30jSN3of7OB0fmvuvw+z4q+vT&#10;Z+++ud6vauewtxsuz5avH46Gp2F309ZBVYEsyXcez8PvLt4uSfHdoTeD7V6ndJqt8Nd/+Efhf/mz&#10;f7zQ4l/46CfhVX9/4bGqI3dWmOfPv38GemhdTkbl8+PeHeaqdAzY7fTC6fj2fOdxHC6S9f4gSWdb&#10;LvBuVD5nrTLPLi9l+46m99bZ5PZ7MG1xery/Ql/bFJ0vvv2ytCp/+PKHoXHPn8csyrzTbIc/ev17&#10;77/Okj6dftkIECBAgAABAgQIPKZA9lPzx6yJsgkQIECAAAECBAgQIECAAAECBAgQIECAAAECBAgQ&#10;IECAAAECBAgQIECAAAECBAgQIECAAAECBAgQIECAAAECBAgQIECAAAECBAgQIECAAAECBAgQIECA&#10;AAECBAgQIECAAAECBAgQIECAAAECBAgQIECAAAECBAgQIECAAAECBAgQIECAAAECBJ6uQKNZqHs8&#10;nxXiyiLm42EmSdTtZ8ICBDZdoNHpFaoYJ/d11O4W4jcpIupk+1paZxuBbRSIWp1Ms+LJOBMWIECA&#10;AAECBAgQIECAAAECBAgQIECAAAECBAgQIECAAAECBAgQIECAAAECBAgQIECAAAECBAgQIECAAAEC&#10;BAgQIECAAAECBAgQIECAAAECBAgQIECAAAECBAgQIECAAAECBAgQIECAAAECBAgQIECAAAECBAgQ&#10;IECAAAECBAgQ2B6BqNkKIf164Nb5C/9GIYc4nhfiRBAgsMECzXahcvFsUoi7LWL+1Z+EkHt3e/Tp&#10;z25LvhHxs9OjEJ8eh/ftTNvaaIX2j3+xEXVTCQLbJBC1cu+x//7d2fH4MtvM7k42XFMoahXHvzBd&#10;ffxbezXzLp3e2ot4UIa5d6GnecWT4YOy3NST42SeuLlFey9vBu1voUCcu7+jZLxqN5qhHTXDJJ7d&#10;2uJBMzvORfk+0a62H0fJOBEPzz7UbzL6sP/9Xi9Z6w1n40L8XSJ+vPv6LslvTduPFoy7udTn02Ib&#10;cknWGrxMyhvPp0vzbCdrxZ38nLb0jKd5cH+F+XjcqO95/+34vBTyRWdQmqaqBHudfjge3eh/Cwo6&#10;m1yGw+7ugiOrRY1WeC7r5cavq5znw4ur3evvUe4aNw5eh9nxV9fH5yffXO9XtXPY2wu/Pvt2afZv&#10;k3Htx/sfL03zHA5+c3ESprln7Xy7O8kYf9i7/z2Wz29Tw3/pk5+GVqMR/rdf/b/h4vt5Ih2b/8U3&#10;Pwv/yqc/f7Rq77TK5/mL/NrgnrU9Gxf7dD6rvW4/H7U0vJuMY6f5Z5DcGenxwaY9l+TquAnBk1H5&#10;9Vllnt2EttRZh/Qe/O358dIiz5J78KOdF0vTbMrBr86Ow8kKffXzl59VVuXUNP2yESBAgAABAgQI&#10;EHhMgYf/JtJj1l7ZBAgQIECAAAECBAgQIECAAAECBAgQIECAAAECBAgQIECAAAECBAgQIECAAAEC&#10;BAgQIECAAAECBAgQIECAAAECBAgQIECAAAECBAgQIECAAAECBAgQIECAAAECBAgQIECAAAECBAgQ&#10;IECAAAECBAgQIECAAAECBAgQIECAAAECBAgQIECAAAECGyEQNZrFesznxbglMfFkHMJ8lknR6PQy&#10;YQECmy7Q/dGfCx//x/9VaHT7YZR2gXY3LOwfG9aQKNfX4vFww2qoOgTWIxC1O5mM4mky99gIECBA&#10;gAABAgQIECBAgAABAgQIECBAgAABAgQIECBAgAABAgQIECBAgAABAgQIECBAgAABAgQIECBAgAAB&#10;AgQIECBAgAABAgQIECBAgAABAgQIECBAgAABAgQIECBAgAABAgQIECBAgAABAgQIECBAgAABAgQI&#10;ECBAgAABAgQIELi3wPzyLEx//cchfVdoPBmFkHx1fvHXQ6M3uHeeTiSwdoFmq5jldFqMuyVm9qsv&#10;skfSd7t//JNs3IaFRv/4fw7j//sfXdeqcfBRaP/4F9dhOwQIrEmg8O7sZC5Mtnh0kSkg6u5kwrUF&#10;mtl3e6flPur7vceX2aZ3+tnwY4eS8T1O5oxodmOOSNc3W7bFcRzC+XGmVdHey0xYYPsE4tx4FZL1&#10;e7p92n0R/r/ht7c2+E334MOx5N6JZpMP4WQvrroft7vZ8ibDTDgN9N6PdeeF+LtEfLb70V2S35q2&#10;GTVCJ2qGcTy7Nc0snodh4thrtm9Ns84D78bZOWlR3i86jzRPLapMhXEH3fLn1HF0+7Vbd9WOx+X3&#10;7WG7vM7rrtdVfnvtfjgenV0FF34/S/rkYXd34bFVIke5MWXROf1WcT2Tpsuvt9K4/Jqruf863By1&#10;Zu++SZNVuh32yj2Oh8tdK63gBmX+1flRaW3eDA5DFEWl6bYhwZ//6CfhF69/L7xL+t08mXNfJH2r&#10;2Wg8atPS8tP5Kp23btvGydp5Op+FVvpZyT23eTI3ni+Y429m10jm2J1Wdl1w8/ii/b1knfKbRQdu&#10;xJ1N0nny8EaM3UUCJ6PyOWu/83hz1qI6b0LcbjKXlm1n4+L6tuycxzr+xdGXpUWn/e7NwPNlKZQE&#10;BAgQIECAAAECT1pgwW8fPOn2qDwBAgQIECBAgAABAgQIECBAgAABAgQIECBAgAABAgQIECBAgAAB&#10;AgQIECBAgAABAgQIECBAgAABAgQIECBAgAABAgQIECBAgAABAgQIECBAgAABAgQIECBAgAABAgQI&#10;ECBAgAABAgQIECBAgAABAgQIECBAgAABAgQIECBAgAABAgQIECBAgMBjCDSahVLj+awQtyxiPh4W&#10;DkedfiFOBIFNFmj0dkIn+Uq3yeVliON4k6t7Xbeo3bvef7+T9N94OglRq52NFyLwxAWiVifTgngy&#10;zoQFCBAgQIAAAQIECBAgQIAAAQIECBAgQIAAAQIECBAgQIAAAQIECBAgQIAAAQIECBAgQIAAAQIE&#10;CBAgQIAAAQIECBAgQIAAAQIECBAgQIAAAQIECBAgQIAAAQIECBAgQIAAAQIECBAgQIAAAQIECBAg&#10;QIAAAQIECBAgQIAAAQIECBC4m8Ds7W/D+f/0DzIntX78R6HRG2TiBAg8pkDUbCXFR8nXjfdOzyYr&#10;V2n+619m0378exv/Duj8O6rT91bbCBBYv0D+3dnh+3dnx6OLTGFRt58J1xZY9L766SO+33t8mW16&#10;55FcsrXIhlrdEGbT67h4PLre35qdy5NMG9+3a/fl1jRPQ24RSO/tG1s0/e7e/sXuD8LvxidhOC+u&#10;FV60dsJPdz7+cNY4O7alB+J2Nt8PidezFyX531jBhTAp9snuorHuDsUfdnfDbrt3hzOWJ92JOmEc&#10;58a73Cnns1HoNdu52GqCb8fnpRkfdHZK02xDgkFynRtRI8zj+a3NmURxmCd3XeP988OtyR58YB7H&#10;4WRS7FP5jF90Hu/Zem+F++JsOsxXeeVwnBiMF4w9NzNoN5qhmXwt2vLrrTRN1O5kkjYOPsqE48vT&#10;ECfrtXy6TKIHBl70dktzOB6elqZ5Dgl+c3ZU2sxPn9kapRFF4bC3V+pSZ4KdZOwclnyGcpHMz/vd&#10;+88lZ+Nhdr5f0MC95NkhSnzusu2uMI6djpbP2Xcpb5vTvss94y5q68ED7oFF+W1D3G6nfI15Nnka&#10;92A6b//y+MvSy/KHLz+7c18tzVQCAgQIECBAgAABAhsm0Niw+qgOAQIECBAgQIAAAQIECBAgQIAA&#10;AQIECBAgQIAAAQIECBAgQIAAAQIECBAgQIAAAQIECBAgQIAAAQIECBAgQIAAAQIECBAgQIAAAQIE&#10;CBAgQIAAAQIECBAgQIAAAQIECBAgQIAAAQIECBAgQIAAAQIECBAgQIAAAQIECBAgQIAAAQIECBAg&#10;QIDAExSIms1ireezYtySmPn4snC00ekV4kQQILB+gWhBX4vHw/UXJEcCjywQtTvZGsTzEM+m2Tgh&#10;AgQIECBAgAABAgQIECBAgAABAgQIECBAgAABAgQIECBAgAABAgQIECBAgAABAgQIECBAgAABAgQI&#10;ECBAgAABAgQIECBAgAABAgQIECBAgAABAgQIECBAgAABAgQIECBAgAABAgQIECBAgAABAgQIECBA&#10;gAABAgQIECBAgAABAgRWFoja3WLayagYJ4bAYwu0WpkaxLNJJnxbYH56FOKTbzKHo09/lglvYiBq&#10;trPVWrG92ZOECBAoFcjNg/F0/N0puXfFR92d0qyqSBC1cmNBUsh1HasosCzPK5+rdJ3e1d7mfM9d&#10;0zAZbk7d1lSTOJnb8lu09zIfJbxlAnGrk23R9Ls1e7/ZCX/75S/Cj3uvQjtqvk/TbbTDz3Y+Cf/a&#10;4eehGTWuz4sW9Ie43b8+XslOfpxYUIdeft1zx4r8aPejO56xPHk/8SvbLmb1PTO9G1+UVSccdAal&#10;abYhQRRFYb9TMidHIUyieeXNPZlchHmIl5aT9s/uA+/vpQWUHNxboX+fTS5Lcrn98Hg+LREIodda&#10;8JnD91nGw9y9nczhUW6sax68LlRgdvJ1IW6dEYe93dLs3g7PStM8hwRfnRXXJPl2vxlYo+RN6g7v&#10;tMvX7BcL5ue71PN0hbmqdPxeUOBep3yd8pBxbEGRWxv1bnRe2rb97vNYT5RC3Eiwu8o9OL7/XHqj&#10;qMp3vzz9Jlys8Ln/z19+VnldFECAAAECBAgQIEDgsQWyv3nw2LVRPgECBAgQIECAAAECBAgQIECA&#10;AAECBAgQIECAAAECBAgQIECAAAECBAgQIECAAAECBAgQIECAAAECBAgQIECAAAECBAgQIECAAAEC&#10;BAgQIECAAAECBAgQIECAAAECBAgQIECAAAECBAgQIECAAAECBAgQIECAAAECBAgQIECAAAECBAgQ&#10;IECAwNMUaDQL9Y7ns0Lcsoh4PCwcjrr9QpwIAgTWLxB1eoVM40naJ/cK8SIIPGWBRqtTqH48GYeo&#10;2SrEiyBAgAABAgQIECBAgAABAgQIECBAgAABAgQIECBAgAABAgQIECBAgAABAgQIECBAgAABAgQI&#10;ECBAgAABAgQIECBAgAABAgQIKQDDigAAQABJREFUECBAgAABAgQIECBAgAABAgQIECBAgAABAgQI&#10;ECBAgAABAgQIECBAgAABAgQIECBAgAABAgQIECBAoFwguuWdoeVnVp/i3X/390M8ugxRuxvSenZ/&#10;/ldD9xd/rfqClbCZAs12CNPJh7rNph/2l+zNf/3LwtHozc8KcRsXkbb3xhbfbPuNeLsECDxMoDAP&#10;TkYhTr7CfJbNuLuTDdcVyo0F74t9rPEgcYnyLp1+XRKrl9PqZtK+v56ZmC0InB4VG7H7qhgnZrsE&#10;cuv2aDK+bl8vGSv+pYOfvA/P4zg0ouj62M2daDy8GfxuP1lrV7q1e5nsF/XJbrOTSXPXwI93X9/1&#10;lKXp+1F2HbYo8fksmStq2t6Nz0tLOugMStNsS4KDZE5+Ozpb2pxxYx66s+bSNA89eLzCdXnxyNdl&#10;r10+T59OFowLK+KMZjeez245p58bu24mi0cXN4Oh0Svex439Yv+ev/smhFc/zJy7zsB+co+l42g6&#10;nt62nY4vwzRZF7Ua1d5nt5W/CfGXydrwZJy9hovq9cngcFG0uBoFBivM9RfTh81raZ8o23bv8eyw&#10;yjmrlF1Wt+dw/GRUvp5Ixz9bVmB3hbn0bNEaO5vNRoS+OPqytB6Hvb3weuegNJ0EBAgQIECAAAEC&#10;BJ66QOupN0D9CRAgQIAAAQIEnq7AbDYL8/m80gbEyQ86o1t+caTSgmW+EQLp9a96q+v+ci/f/UpW&#10;ff3T/BuNxt0rdo8zqm5LWqU67uW62lFXOfe4lBt5SupVx/XfyMZvaKW26ZrU1ZZms1n5mJyuW9P1&#10;6zZsaZ9vtar/aHgyKf+lym3wfGptaLfLfzH8oW3apme9OsaXh3pv0vnbNFama/30+tsIECBAgAAB&#10;AgQIECBAgAABAgQIECBAgMAigfRnLlX/fkJdv5eyqH3iCBAgQIAAAQIECBAgQIAAAQIECBAgQIAA&#10;AQIECBAgQIAAAQIECBAgQIAAAQIECBAgQIAAAQIECBAgQIAAgc0TSP+e6Lb8/8M6/iZyWkYdf4ez&#10;jjtlW657arVNf+sxvceq/j/HddxfaRl13GP65N2vZh3/r/3utbrfGXX9vfI67uU65pa0v1Q9XtZ1&#10;TdK2VH1d6mpLevdX3ZY6vNJ2pOVsyxyWtqeOreo+WUcb0jLquPbpvVX1O8muvKq+LnWNL3WVU/UY&#10;dnVd6iinjjKqvr+uvOooJ+2TjzXuR4ve7zW/27tf5qPLK67r741u/3p/3TvpNUnHyyq3qvO/qvu2&#10;fZZU9X1cx9iSXpu6nvXWMb7EO7tXt9P19+Z8ev2ZWx3jS9pfqn4Oq2ONlALWUU5d48v1DbElO1G7&#10;U2hJPB0ncTuFeBEECBAgQIAAAQIECBAgQIAAAQIECBB4jgLb9M7653j9tLlegbp+D6Tqn5+manWU&#10;UcfPaeu6JnXcadvUljq8tq2M9PdA/Ex4267q82vPdDqtZX6pQ3ab+uRkMqmDrJYyqv49o1oaoRAC&#10;BAgQIECAAAECBAgQIECAAAECBAgQIECAAAECBAgQIECAAAECBAgQIECAAAECBAhsuED6/8Kq/v1t&#10;/4/m7jdBXX+Hto7/h5C2per/41jH/2+8+1V0BoG7CaRjZdXjcVojY/LdrovUmylQx9/NSFteR5/c&#10;TGG1IkCAAAEC5QLpPOlZr9xpG1PU8VlSXW4+T7ibdF3PrXer1f1Sb9O1X8f7jFZRTJ/Dqt7quMfS&#10;uauOdzKm5aSfi1a5pWXUdf3rKKeufllHOXWUkd5bdXzOV0db6vgZQupV9X1c1/iSXveqr0valjru&#10;r/S6VN2WOrzSdtjuJpDeY3Vs7Xb1P6NMm1LHfVyXWdVt2abxJb2H6xorqy4nzb+On4ekzxRVtyW9&#10;x6peh3937asfxVKrqr3S/B88vvSK7waN5pPM2isto9frVYqWtiU/hs3ffRPi4fl1uZ3PPi+kuT54&#10;h518OXc4daWkqVcdfTKtTNVtScuoeh2elrGK17DVCfHoIk3+fmuGeeh2u1fBW79Pv/rjzLGovxcG&#10;P/xpJm6dgdRrHX2/2cm1bTa5Hh/T8bjdaq+z2gvzquP+SseWV69eLSx/XZGLxpd15X0zn/Q+rrq/&#10;pNf+xYsXN4utZL+O+Ti9LuvoK2UAaVuWlRPl+9o8+Qz1xtxzlX+j21+aT7eX67NXJz7we9yKwiiX&#10;RyNOxoDkfqtiS612doprg7Ss+emwUJfu3ovQvCV9FfVbJc9RsraZ30gYTUfX4+eN6LXspvdXHZ+7&#10;p+PxzTXy5OJttv7tbmgP9rJxdwyl136VefWO2RaSp22pen5Jf35Q9do1bVjV7UjLSPv61bg/23+R&#10;vbfn0+tjadpVtvnZb0P+J0V7rz9+X86ysXKVvG9LM0/65PjmwUkyqkU3I0LoPWBd02m0wkc7ydz4&#10;fZ6ffPJJNvN7hC5OQ/inX3+79MxxYx729h7W75YVcHM8PplcLkv6/tib/Vdhp7t4/C47+eb4Upb2&#10;PsfTtqyzvxz0dkM4+d3SqvRf7IUfdF8uTXOfg/1+PwwGg/ennp9m7uyF2X08eHGdfmGCWyKbyc8n&#10;13FdXsUHt5TwIfpiNrp17v+QavHeSZxfpRTT9ZM56rbrH4+z93aU3MP5tFFybyeLsPRlXdeZz0++&#10;LaTLn3ed+B47yUwVXnR3w9EwGQyWbO/G59+NP0vS3OfQOtuyqPy0T6ZrmIduX10cl2bxqr8f+vn1&#10;dulZqycoW+uvnlN5yjquS1Vl7K4wP1xOxw96nj2fDEsRD3qDQt8tO+mg+92YuyzdWTKWVGWXlltl&#10;3lftWle/vMpv0feTG5+pLTqexqVz7EPaW0c7bqv7uuPT8SW12F/w2Xm+rLNkrfYQt4ecm6/LbeF5&#10;0p4/Of71bYev4//cqx89qC3pPVDlVnX+VdZd3gQIECBAgAABApslUO3/DtistqoNAQIECBAgQIDA&#10;hgmkv2g0nU43rFb3q076AXfV/8m3rh8+1FFOHV5XV3IdPxC+ymvR9/QXZau+9ovKrSKuzutSRf1v&#10;5pm2pY5fZqzjBzZpGVXfY3W0I70+dbSlrvs4Lafq8aWuttzsO1Xta0tVsg/Ld9uuy8M0ys9O+3wd&#10;f+i6juuSrl/W8UuZZWrpWt9YWab04Xgd1z4trar/fPOhJeH9OmybnvVuts3+coF03VrHWJmuK6se&#10;X9Jxsur/GLlc01ECBAgQIECAAAECBAgQIECAAAECBAgQ2GSBOn7etsntVzcCBAgQIECAAAECBAgQ&#10;IECAAAECBAgQIECAAAECBAgQIECAAAECBAgQIECAAAECBAgQIECAAAECBAgQIECgfoH0b+T5O3mr&#10;u6d/6zP9sm2WgOuyWdejztqkf0+0jr+NW2ebqi6rjv/Xnv4d4arfhXDlVPXfk63rbzyHEF81qdLv&#10;dVyXqq9JClTXddmWtqRexspKu5bMaxBI++Pl5WXlJW3T+LJt7/Opeg6r69p3u93371qq/GauoYCL&#10;i4vKS7n184pGs1B2nLy78C5bPC6OKVGnd5cs7pR2mz5/2aa23OkibnjiOp711kaws1vIqjGfXq9Z&#10;6xhf0vWxNXLhMohYs0DU7hZyjCfjQpwIAgQIECBAgAABAgQIECBAgAABAgQIPFeBWfIzvm16Z33V&#10;P9eu4/3r6b1YRzl1/Yx+m9pSxziRXpe0X1a9Vd1X0vqnPwuso5yqrdL86+ovdbRlm/rkNrXlSf2+&#10;QR03qjKepEA6f1U9h9XR71P89Hez0rK2YUvX+lX/Pn5d86TfM9qGO1IbCBAgQIAAAQIECBAgQIAA&#10;AQIECBAgQIAAAQIECBAgQIAAAQIECBAgQIAAAQIECBDYdAF/73Qzr1Ad1yX9fyGj0ahygF6v531D&#10;lSsrYBsE0v/f5P/TbMOV1IY6BNL/0z6ZTCovSp+snFgBBAgQIPCEBfzdjCd88R5Y9To+s3hgFZ1e&#10;kUD6tybSL9tmCdR1Xep6Bqv6OayudzKmd0nVf5enrr//Ukc5df2NoTraUkcZ6f1Vh1ldbdmWdWVd&#10;40td16Xqv2GV3sd1tCUto+q5JW2L7W4C6bqijr9bmpZR9b3cajVqacvdhO+Xuo4+mdas6muSllFH&#10;W+qYi9O21FFO+pxfx1hZx99ITF7BXsvfXW+3W+nlqXRLr30dY+WDG9FsF7KYj4a5uqdtSS5OhVuj&#10;UfSKJ9nfh4lbnVy97l6hOsaXkFBNxtX/HLTTebhHmWAtXkkl0rmlbH6JWu2U9npL321b1sfi9GfS&#10;X/7y+px0p/XZzyv927WrtCVToVsCcTM3TiVGs6TNURKfljEeV/9u31YNY2Udn1XXNR6n/SUtq8ot&#10;zb+Oa19H30/LKOv367BM3/O+9J0uk1nIf2J+9vWvC3EX06Q2JycLq7S3txcq+2ykkRsLkhqk41+V&#10;drd9Jjq/PCu0f95K3j1+j/dzVLl2jTq9TD1nw4uQ3gdVbe/evasq6+t8Dw4OwnA4vA63jr7K3KPz&#10;wWFyey6+P69PKtnpdrsh/T3hOray+fuhdah6LL5Zv6rbks6T1+NLbxDmNwtP9puzZG3Q3cnF3h6c&#10;Tkch/0ad1s5+pfNXvk/OR5fh6OgoU8nZ8P7rmo87++Ht8fF1fq9evbrev+/Oq/gghK+Xn30yvqj0&#10;9/fTa5/OlePZNFwk123Z1oga4SC5P+5z70fJuUvnyWUFr3gsLWOdfWW/U37Pn0wuwjAuT7diE66T&#10;9fv9a69vLsvH3RftwXX660xW2EnH5Nks3+NXODGXZKdVPq6fTi6Ts+63hh3Oyp97e8lnDrdd//nw&#10;PFPjdDwrpE3Wv429l2F+8u112tm7rzPpqli7vujthqPh6XWZi3aOLk7Dq97+okP3jquiLfeuTMmJ&#10;vz79cE1uS/omWaMUrultie8ZX+W6+KpKdVyXtIyq1sj7/cFVU279fja+fNC1Ohll+/Oignbb/TuX&#10;sdNeYRxL5uSq7rM6rv0iq3XHXSafsU7m6UPt7Vs/ebZrrXnOvr20hx1J10lVb+m6Kr2v+s1OaVHn&#10;4/xn6aWnXCeo4x5L2/LP3v4mjFaYt392+IN796e0nKrH5Pusd6+x7RAgQIAAAQIECBC4IZD/2eCN&#10;Q3YJECBAgAABAgQIECBAgAABAgQIECBAgAABAgQIECBAgAABAgQIECBAgAABAgQIECBAgAABAgQI&#10;ECBAgAABAgQIECBAgAABAgQIECBAgAABAgQIECBAgAABAgQIECBAgAABAgQIECBAgAABAgQIECBA&#10;gAABAgQIECBAgAABAgQIECBAgAABAgQIrCYQNZrFhPNZMW5JzHw8LBxtdPqFOBEECKxfIFrQ1+LR&#10;5foLkiOBRxaIWp1CDebTcSFOBAECBAgQIECAAAECBAgQIECAAAECBAgQIECAAAECBAgQIECAAAEC&#10;BAgQIECAAAECBAgQIECAAAECBAgQIECAAAECBAgQIECAAAECBAgQIECAAAECBAgQIECAAAECBAgQ&#10;IECAAAECBAgQIECAAAECBAgQIECAAAECBAgQIECAAAECKwoseGdoPBmteHJ1yeL5PITZNFNA1C6+&#10;3zSTQGC7BZqtTPvi2SQTXhyIQ/9f/w9C++d/NUSDg/dJWp/9fHHSDYuNWu1ijXJ9ophADAECdxZY&#10;MA+Gi3fFbDq9YlwNMVGjEUJuPIgf693e48tCi6NuvxD32BFRp5utwgasa7IVWkPo7DiTSTw4zIQF&#10;tlMgaufu7aSZd163jy+KOBWvsaN2bvxc0Cc7jew6r1jJ22PedL9b492e4u5H9jo7pSedT+t5Zjoa&#10;npTW5WVvN0RRVJpuWxLsd8uvzzDOPktW0fbj8Vlpti+7u6VpqkzQbjTDTqs4dtwsczqfhYvJ8GbU&#10;yvujFdYkvQVj11UB8Sg7JjV6i69t8+Cjq1Pef5+9+yYTriJwmPSrsu14eFqWZKuPf3V2VNq+N7sv&#10;S9NIUL3Abqd8zX6xYH6+S81OFq0xchnsrVCP3CmhnzyvtZKxbNmW1n2Wfo5ou1XgXW68XZRwlfl1&#10;0XnbHtdM7r9+yVw6mU/DaLrK55SPp/XF0ZelhX+88yK8WGH+K81IAgIECBAgQIAAAQJPQOD+n0g/&#10;gcapIgECBAgQIECAAAECBAgQIECAAAECBAgQIECAAAECBAgQIECAAAECBAgQIECAAAECBAgQIECA&#10;AAECBAgQIECAAAECBAgQIECAAAECBAgQIECAAAECBAgQIECAAAECBAgQIECAAAECBAgQIECAAAEC&#10;BAgQIECAAAECBAgQIECAAAECBAgQIECAQE0CjWahoHg+L8Qti4hHl4XDUadXiBNBgMD6BRrdfmj0&#10;90LU7YVGdyc0kr4XJXF1bu/+x38QJr/+kxC1u+/L7372eTj4W/9+nVVQ1jMQiNqdQivjyagQJ4IA&#10;AQIECBAgQIAAAQIECBAgQIAAAQIECBAgQIAAAQIECBAgQIAAAQIECBAgQIAAAQIECBAgQIAAAQIE&#10;CBAgQIAAAQIECBAgQIAAAQIECBAgQIAAAQIECBAgQIAAAQIECBAgQIAAAQIECBAgQIAAAQIECBAg&#10;QIAAAQIECBAgQIAAgdUEokYjhGYrhNn0+oR4Or7ef6ydRe8tTd+fa3u+Av2//R+FECfvX2+2Q9RK&#10;vlZ4j3OUvMO9/Qd/+f1Xs9kM429+FRqDF08CMUramd/Svun98XkVYQIPFGgV350dLk6KmXbqfXf8&#10;zQpESR3j6eQ66ub+dWQdO+PLYimdnWLcY8e0e9kabOG70KOLd9k27h5mw0LbKbBoLXzH+zse5fpx&#10;dydEUfI8UOXWyfXJ+YfnjqtiO1HyPHLP7ZPuwT3PvP20nVY3NBOXWbr2vGUbzifvj6fpqtyOh2el&#10;2R/29krTbFOCg+6gtDnD+MO8WZr4HgnOk743mi0vo5XcG3vtx1s/XDVrL5mrL6ajq+DC7yfJHL+T&#10;nz8XpsxGDmflnx30F621vs8mHl5kMoySMWnR1th/nYmev/s6E64i8KK3W5rtKv2zNJMnmmCejI+/&#10;u3hbWvs3g5elaSSoXmCwQv++mAwfVJHT/BpjQW57t/TxBUkzUbvJWPp2tHw+PJtchlXmh0zGzyhw&#10;Mj4vbe3BPa9PacZbkGA3+TzgsmQuTe/BbvJ55SZuk+Rz/3/69qvSqn3+8rPSNBIQIECAAAECBAgQ&#10;2BaB+38ivS0C2kGAAAECBAgQIECAAAECBAgQIECAAAECBAgQIECAAAECBAgQIECAAAECBAgQIECA&#10;AAECBAgQIECAAAECBAgQIECAAAECBAgQIECAAAECBAgQIECAAAECBAgQIECAAAECBAgQIECAAAEC&#10;BAgQIECAAAECBAgQIECAAAECBAgQIECAAAECBAgQIPBggajRLOYxnxXjlsTMR5eZo1G7G6IoysQJ&#10;ECBQFDj53/+HMH37u9DoDZKvndD+6LPQ/+lfLCZcEtPo9sMP/vO/vyRF9YdmZ2/D7OTb64Iag4Pr&#10;fTsE1iUQtTqFrOLpuBAnggABAgQIECBAgAABAgQIECBAgAABAgQIECBAgAABAgQIECBAgAABAgQI&#10;ECBAgAABAgQIECBAgAABAgQIECBAgAABAgQIECBAgAABAgQIECBAgAABAgQIECBAgAABAgQIECBA&#10;gAABAgQIECBAgAABAgQIECBAgAABAgQIECBAgACB1QXSd1LHs+n1CfFkdL3/aDsL6pDW0/Z8BZqv&#10;fvDgxjcP3zw4j9oyaLULRcXTSSFOBAECDxRY8O7s6OJdMdNOrxhXV0x+PHikd3vHo8tii/N1K6ao&#10;PSbKX6sFa4raK7XOAkcXIZoMMznGgxeZsMB2CkTt4jgUj7P3QlnL43G2H0edftkpDz4edbJr+CjN&#10;Ma3HjbI7jda9ynnZ3g33PbeswP3OTjgenS1NdjYdhoP2ztI0Dz14PFxehzT/w97uQ4t5Uufvd8vN&#10;L+MPz7dVNO54dFqa7WF3N0TR+zu+NG2VCdJ7+bcXx0uLOB1fhDeDw6VpFh0crvB80luw1rrKa57M&#10;aTe36JZr2zx4fTNZmJ+/TT7DmIWo2czErzNw2Nsrze7tCv2zNJMnmuCbi5Mwnc+W1r7TbD+78Wkp&#10;yCMeHNyYc2+rxkUypz1kO5tk1xiL8tpdsJZZlC4ft5fU/23ZnJysLQ66g/ypwt8LnOTG20Uw+/wW&#10;sbyPS+/dr289+t2Bs+QefNXfL0n1OIf/9O1XpWN2WrM/fPnDx6mgUgkQIECAAAECBAg8gsD9PpF+&#10;hIoqkgABAgQIECBAgAABAgQIECBAgAABAgQIECBAgAABAgQIECBAgAABAgQIECBAgAABAgQIECBA&#10;gAABAgQIECBAgAABAgQIECBAgAABAgQIECBAgAABAgQIECBAgAABAgQIECBAgAABAgQIECBAgAAB&#10;AgQIECBAgAABAgQIECBAgAABAgQIECBAYIMFGs1C5eL5rBC3LCIeDzOHo24/ExYgQGCxwPBP/68w&#10;/tUvrw/2P/8rof/Tv3gdfio78WSUqWqj3c2EBQisQyBqdwrZxJNxIU4EAQIECBAgQIAAAQIECBAg&#10;QIAAAQIECBAgQIAAAQIECBAgQIAAAQIECBAgQIAAAQIECBAgQIAAAQIECBAgQIAAAQIECBAgQIAA&#10;AQIECBAgQIAAAQIECBAgQIAAAQIECBAgQIAAAQIECBAgQIAAAQIECBAgQIAAAQIECBAgQIAAAQKr&#10;C0TJ+2jj4fmHE3Lvq/1woL69/Dtz05LTetoIPBeBqNkuNnU2KcaJIUDgYQKtBX3t4iSTZ9xshbCo&#10;T2ZSVReIWp0Q38g+nj7Su71HFzdqkewmdhs5N7d72XpuwLomW6GHhaLz40IG8eBlIU7EFgp0FqyF&#10;J8O7NTTfj7v9u51/j9RRvk8meUTJOBZ3PpTdbSTj7D22N92De5y12il7Sf2OR2dLE59Ph+GgvbM0&#10;zUMPHg9PS7M47O2VptmmBJ1kTu4lc+NwyXw4C/MwiWehHTUrafpRyb2RFnrY3a2k7Ltmutcpv0dP&#10;xrk5fsVChrPyNUm/tWDsuso/dw2j7uK6NvZfX53x3fc4DvOTb0Lz8JNs/BpDL3rl1+94uHyMWGN1&#10;Ni6r35wdldbp092XIYqi0nQSVC8w6OTWxwuKPB+PFsSuFnWZrLen89nSxINkPdBs3G9M3r2xZrit&#10;kLPx5W2HxCcCJ6Mbn/veIrK/wnxxy6lbH73KPXh+13V5jWr/5OjPSkv74d7rsEo7SzOSgAABAgQI&#10;ECBAgMATEWg8kXqqJgECBAgQIECAAAECBAgQIECAAAECBAgQIECAAAECBAgQIECAAAECBAgQIECA&#10;AAECBAgQIECAAAECBAgQIECAAAECBAgQIECAAAECBAgQIECAAAECBAgQIECAAAECBAgQIECAAAEC&#10;BAgQIECAAAECBAgQIECAAAECBAgQIECAAAECBAgQIECAwAYLRM1WiHo7obGzF5q7h6G5/ypEzfad&#10;ajwfX2bSNzq9TFiAAIHFAvPheeZAozfIhJ9KIJ6MMlWNOt1MWIDAOgSiVqeQTTwZF+JEECBAgAAB&#10;AgQIECBAgAABAgQIECBAgAABAgQIECBAgAABAgQIECBAgAABAgQIECBAgAABAgQIECBAgAABAgQI&#10;ECBAgAABAgQIECBAgAABAgQIECBAgAABAgQIECBAgAABAgQIECBAgAABAgQIECBAgAABAgQIECBA&#10;gAABAgQIECCwukDUzr6PNv++2tVzWl/KeLrgvaUL3m+6vhLlRGDDBFrFd83H08mGVVJ1CGyBwKK5&#10;5eJdtmGdfjZccyj/fu948jhjQTweZlve2cmGNyQUdbLrmjCbhHg+35DaPbwa0fnbQibx4EUhTsT2&#10;CUTtXqFR8XhUiFsWEY8uM4ejbvX9OFo0hk6z9W43WiFK/t11e9M9uOspK6ffX2GMO8u1Y+XM75Dw&#10;aHhamvqwt1uaZtsSHKxw717G1c2XR6OzUtKX3b3SNHUk2F/UB3MFn44vcjGrBYeLnttzp/YWrbWS&#10;NOkzf35tcduY1Dh4ncs1hNnJN4W4dUb0k3rfVvercibzaTgbZ8fVq2Pb/v2r86PSJn66+7I0jQT1&#10;CPSTz/0aUWNpYRfT3Fp/aerswZMVxpC9FcaibK4fQquce/pM++IHpeV7J6PycX6/O1ieyTM+urvC&#10;/bup80E6V//zd78tvXqfv/ysNI0EBAgQIECAAAECBLZJoLVNjdEWAgQIECBAgAABAgQIECBAgAAB&#10;AgQIECBAgAABAgQIECBAgAABAgQIECBAgAABAgQIECBAgAABAgQIECBAgAABAgQIECBAgAABAgQI&#10;ECBAgAABAgQIECBAgAABAgQIECBAgAABAgQIECBAgAABAgQIECBAgAABAgQIECBAgAABAgQIECBA&#10;gACBxxFoDvbDD/+L/+ZBhc/Hw8z5je5OJixAgMBigfnwPHOg0XuafSeejDPtiNrdTFiAwDoEGr1B&#10;+Og//C9Den9F7U6IWp3Q3NlfR9byIECAAAECBAgQIECAAAECBAgQIECAAAECBAgQIECAAAECBAgQ&#10;IECAAAECBAgQIECAAAECBAgQIECAAAECBAgQIECAAAECBAgQIECAAAECBAgQIECAAAECBAgQIECA&#10;AAECBAgQIECAAAECBAgQIECAAAECBAgQIECAAAECBAgQIPB8BZL3hN7c8u+rvXmsrv14MioU5b25&#10;BRIRWywQtdqF1sWzaSFOBAECDxTIzYHvc7s8yWba7mXDdYfy48E0+1752qozvsgUFXX7mfCmBKJF&#10;12uarCs6m1nfO7udHWdOiRvNEHq7mTiBLRVYNF5NhndqbJzvxzX0i6jTLdQxmoxDnIvtJPfyaL76&#10;WqffaIeD9k4ul/UF91fI+3x6N/+71m42n4XT8eXS06Lk6EFnsDTNNh7cT9r82/O3S5s2jKdhf2mK&#10;+x88Hp2Wnvyyuxlj816nvJ+c5MaG0sZ9n2C4wpqkv2jsSs6PR8V7u9FbXNfm3qtCleYn3xbi1h1x&#10;mMyvvzk7Wprt2+FZ2K1hLF1aiUc4+FWJS1qlT3eL1+0RqqrI7wV2O71wMsqu52/izOM4pH26d0uf&#10;vZk2v182V6XpVxmL8vlehVfpY6f3HMeuytj27+9G56VNPOguHoNLT3wGCdL+U7adlazZys6v6vif&#10;HP86pP172daIovCzwx8sS+IYAQIECBAgQIAAga0TaGxdizSIAAECBAgQIECAAAECBAgQIECAAAEC&#10;BAgQIECAAAECBAgQIECAAAECBAgQIECAAAECBAgQIECAAAECBAgQIECAAAECBAgQIECAAAECBAgQ&#10;IECAAAECBAgQIECAAAECBAgQIECAAAECBAgQIECAAAECBAgQIECAAAECBAgQIECAAAECBAgQIEDg&#10;SQrEo8tMvaNOLxMWIEBgscB8eJ450OgNMuGnEogno0xVG+1uJixAYB0CUaMRuj/6eei8+Ulov/pB&#10;aB28DlG7s46s5UGAAAECBAgQIECAAAECBAgQIECAAAECBAgQIECAAAECBAgQIECAAAECBAgQIECA&#10;AAECBAgQIECAAAECBAgQIECAAAECBAgQIECAAAECBAgQIECAAAECBAgQIECAAAECBAgQIECAAAEC&#10;BAgQIECAAAECBAgQIECAAAECBAgQIEDg2QpEuffR5t9X+xgwi+qQr+dj1EuZBOoSiJrtYlHTcTFO&#10;DAECDxNoFd+THeXe2x46/YeV8cCzo1wd40caC+LRZbYlj+ySrcyNUG5d8/7IeHgjwdPejc6PMw2I&#10;B4chRFEmTmA7BaJWsjZoNDONW7RmziTIB/L9uLuTT7H2cNTuFfNcMI51Gq1iuiUxb7ovlhx9+KG9&#10;Fca4s9no4QUtyeF4eLbk6HeHXnR3Q7PRKE23bQkOuoPSJl3Gk9I090kwnc/CySQ3Jy7IKL02m7Dt&#10;d8r7+en44l5VHc7KjXu5dcxVQfPh+dXu9ffoljEpandCNDi4TpfuzN59nQlXETjs7ZVmu0o/Lc3k&#10;iSW4SNbKJyvcM5/sJmsU28YIDFaY1y4m91szn47Kx5C9W/r3KkB7K4xjZ+PycXmVsrYxTRzH4axk&#10;3kqfJnZXuEe20WeVNg3a5Z8JbOo9+MXRl6VN/PH+x+G2+br0ZAkIECBAgAABAgQIPFGB5/eJ6hO9&#10;UKpNgAABAgQIECBAgAABAgQIECBAgAABAgQIECBAgAABAgQIECBAgAABAgQIECBAgAABAgQIECBA&#10;gAABAgQIECBAgAABAgQIECBAgAABAgQIECBAgAABAgQIECBAgAABAgQIECBAgAABAgQIECBAgAAB&#10;AgQIECBAgAABAgQIECBAgAABAgQIENh2gfl4mGlio9PPhAUIECgKxJNxCLNp5kCjN8iEn0ognowy&#10;VY06vUxYgAABAgQIECBAgAABAgQIECBAgAABAgQIECBAgAABAgQIECBAgAABAgQIECBAgAABAgQI&#10;ECBAgAABAgQIECBAgAABAgQIECBAgAABAgQIECBAgAABAgQIECBAgAABAgQIECBAgAABAgQIECBA&#10;gAABAgQIECBAgAABAgQIECBAgAABAgQ2UyBqdzIVi6fZ99VmDtYUeP/+31xZUbubixEksMUCrXah&#10;cfF0UogTQYDAAwWa7RCXZdHpl6Wo9ngrP08/0lgwvsy287FdsrW5DkWd3vX+9c7k8dc213V54E50&#10;fpzNYfcwGxbaboH8/T0Z3qm98Sjbj6NuDeNbvs5JjaMFzxvdqHWntnzSPbhT+rsm3uvslJ5yPr2b&#10;f2mGuQRHw9NcTDF42NstRj6DmP1u+fUZxtXMl8ejs1Lh/XY/tBvN0nR1JBi0e6ERoqVFnSdjyTye&#10;L02z6OBwOl4UnYnr5dYxVwfj0cXV7vX3aMl1be6/vk6X7szffZMJVxF4sUL/Oh6W3w9V1O0x8/zN&#10;2belxb/q74duss62bY5AOhaUbelYcJ/tdFzsz/l89h7w7LC7wrln+WeVfAWecfg0sZnHy59603VP&#10;I2o8Y6XlTV/pHrxn/1le8sOOpn36y9Py+fLzl589rCBnEyBAgAABAgQIEHiCAp6AnuBFU2UCBAgQ&#10;IECAAAECBAgQIECAAAECBAgQIECAAAECBAgQIECAAAECBAgQIECAAAECBAgQIECAAAECBAgQIECA&#10;AAECBAgQIECAAAECBAgQIECAAAECBAgQIECAAAECBAgQIECAAAECBAgQIECAAAECBAgQIECAAAEC&#10;BAgQIECAAAECBAgQIECAwDYKtPYOQ+vwk9AYHISo1QlRt7+NzdQmAmsVmA/PC/lFvUEhbtMj4vks&#10;hNk0U82o3c2EBQgQIECAAAECBAgQIECAAAECBAgQIECAAAECBAgQIECAAAECBAgQIECAAAECBAgQ&#10;IECAAAECBAgQIECAAAECBAgQIECAAAECBAgQIECAAAECBAgQIECAAAECBAgQIECAAAECBAgQIECA&#10;AAECBAgQIECAAAECBAgQIECAAAECBAgQIEBgMwXy76ONJ6PHr+iCOkTtzuPXSw0I1CQQNdvFkmaT&#10;YpwYAgQeLtAqmV86vYeX8YAcolZuPJiOH5DbA04dXWROjro7mfDGBNoLrtd0A9Y2awKKzt9mcooH&#10;h5mwwHYLRLn7Ox7f8d6eDDNAUaefCVcRiJqtQrbRgrV+p1FMVzjx+4hGiMJH3b3bDq8lfq9dbnOe&#10;jC1xHK+lvEWZHA/PFkVn4g571TpkCtugwH53UFqby3hamuY+CY5G5dflZcX3513qHUVR2Ossn7PT&#10;u/h0fHmXbN/f+6OS55NWoxnSr0VbPCqWF/Vur2fj4HUmm9nJN5lwFYGXvd3SbI+Hp6Vpti3BV+fH&#10;pU16M3hZmkaCegV2u+Xz2sWC+XmVWq4yfpSNQ8vK2VthvbJKHZaVsc3HTkbnpc1bZV4tzWSLEwxy&#10;a/BFTT274zy6KI91x/3y6FelWabz9O+/+LQ0nQQECBAgQIAAAQIEtk1g9U+jt63l2kOAAAECBAgQ&#10;IECAAAECBAgQIECAAAECBAgQIECAAAECBAgQIECAAAECBAgQIECAAAECBAgQIECAAAECBAgQIECA&#10;AAECBAgQIECAAAECBAgQIECAAAECBAgQIECAAAECBAgQIECAAAECBAgQIECAAAECBAgQIECAAAEC&#10;BAgQIECAAAECBAgQILBRAi//nf9so+qjMgSegsB8dFGoZqM3KMRtekQ8GReqGLW7hTgRBAgQIECA&#10;AAECBAgQIECAAAECBAgQIECAAAECBAgQIECAAAECBAgQIECAAAECBAgQIECAAAECBAgQIECAAAEC&#10;BAgQIECAAAECBAgQIECAAAECBAgQIECAAAECBAgQIECAAAECBAgQIECAAAECBAgQIECAAAECBAgQ&#10;IECAAAECBAgQWFUgjuMw//ZXIcxn77/i2Sw0XnwUGoMXq2Yh3YoChffRLnhn7YpZrS1ZPBnl8opC&#10;1Ork4gQJbK9A1GoXGhdPJ4U4EQQIrEEgnV+mxfe1X+fc6V/vPspObv6Ll9W1wgrG48ts7o/tkq3N&#10;daiwrkmPFNYV18mf1k4yD0Sj80ydY2vjjMfWB9rdbBMnw2x4Sej9+jp9trq5dXduhirZf98nm60Q&#10;ZtMP+S8YxzqN4trnwwnZvY86e6EVNbORaw41G40waPXC+fR243mIw+VsHHZaueuyprocD89Kczrs&#10;7Zam2cYEByvcu8O4mrXz0ei0lPSwu1nXZS+Zs9+Ns/NHvhEn44tw0B3ko28Nj2aTpAfEtx5PD/Sa&#10;tz/Dx7n5LE3fWHJdmwcfpUmut/nJtyH93CiKouu4de+86O2VZvl2hX5amskTS/DV2VFpjd/sHpam&#10;kaBegUG7V1rg+R3WFTczO03Gj7ItHYfuu7WTdUS32Q7puHPblh6bJGuNNK0tK5CO72Xb/pLxt+zc&#10;53C8s+I9OE3W2q1GtWvUu3h/cfRlafLfP3gT0vbZCBAgQIAAAQIECDw3Aavg53bFtZcAAQIECBAg&#10;QIAAAQIECBAgQIAAAQIECBAgQIAAAQIECBAgQIAAAQIECBAgQIAAAQIECBAgQIAAAQIECBAgQIAA&#10;AQIECBAgQIAAAQIECBAgQIAAAQIECBAgQIAAAQIECBAgQIAAAQIECBAgQIAAAQIECBAgQIAAAQIE&#10;CBAgQIAAAQIECBAgQIAAga0RmA/PC21pdHcKcRsfMRkVqthodwtxIggQIECAAAECBAgQIECAAAEC&#10;BAgQIECAAAECBAgQIECAAAECBAgQIECAAAECBAgQIECAAAECBAgQIECAAAECBAgQIECAAAECBAgQ&#10;IECAAAECBAgQIECAAAECBAgQIECAAAECBAgQIECAAAECBAgQIECAAAECBAgQIECAAAECBAgQILC6&#10;QBwu//v/OpO8+zf+vdD4xd/IxC0LzH77z8Lk//lHITRbyVc7RMn3zr/8d0JoJ2HbtUDU6lzvpzvx&#10;gnfWZhLUEIin42wp7WwdsweFCGyhQKtdaFQ8mxbiRBAgsAaB3DyYzzHu9PNRtYaj3HgQTye1ln9d&#10;2PjyejfdibqP65KpzI1A1OndCH2/uwFrm2Kl7h4TnR8XTooHh4U4EdsrkN7f8Y3m3WXdHo8ubpz5&#10;3W5d/ThqJ/WenV2XH01H1/tXO93G6s9ob7ovrk6r9Pt+Mv6fT4dLyzifjcJOq7s0zX0PHg9PS089&#10;7O2VptnGBLvJtYmSf3GmR2RbOgrTEMdxiKIoe+CBoaPRh3v5tqxedndvO/Qo8fudndJyT8bFMWLZ&#10;SaNZ+Xqkv2SNNR8uKG9J+sb+62x15rMwPzsOzb2X2fg1hlK3svssdZsldWk2mmsseXOzmsfz8LuL&#10;t6UV/HS3uutSWrgECwUGKzzTXNxzzXy6YI2Rr8TeCuNQ/pyb4b2k/qPL5ePOafK88rL/POfFm1b5&#10;/ZPReT6qEN7vls8ThZOeWcQgWc+WzX1nyT34orcZa4B3yXX/7YLnx/xl+/zlZ/koYQIECBAgQIAA&#10;AQLPQmD1T6OfBYdGEiBAgAABAgQIECBAgAABAgQIECBAgAABAgQIECBAgAABAgQIECBAgAABAgQI&#10;ECBAgAABAgQIECBAgAABAgQIECBAgAABAgQIECBAgAABAgQIECBAgAABAgQIECBAgAABAgQIECBA&#10;gAABAgQIECBAgAABAgQIECBAgAABAgQIECBAgAABAgQIECBA4GEC8XwW5pdnYT66DPF4GObjy9D9&#10;9A9C1O48LOMFZ88vzwuxjd6gELfpEfFkVKhi1OkW4kQQIECAAAECBAgQIECAAAECBAgQIECAAAEC&#10;BAgQIECAAAECBAgQIECAAAECBAgQIECAAAECBAgQIECAAAECBAgQIECAAAECBAgQIECAAAECBAgQ&#10;IECAAAECBAgQIECAAAECBAgQIECAAAECBAgQIECAAAECBAgQIECAAAECBAgQIEBgVYEoaoQQRSHE&#10;8fUp6ftn77LNT78N0z/9PzOndP7Kv50JCyQC7ez7aBe9s7Zup3wdolwd666P8gjULRA1mqH3V/6t&#10;EDXbIbTayfdWaL/5ad3VUB6B5yGQ9LGlW6e39HDVB6NWJ1NEPB1nwrUFppNsUZ1+NrwpoUVrhslo&#10;U2r3sHqcHxfOjweHhTgRWyyQv7/Hw9UbO7oopu3sFOMqiImScTQenn3IecE41mm0Phwv2fuke1CS&#10;Yj2H9xKf31wU+93N3M+mw/BRd/9m1Fr258lz8LvxeWleL7qD0jTbmKCRfF6w1+2Hk0X39fcNTj9J&#10;GIZp6IeSef4OQHFyXd6Oyq/LYXfvDrlWn3S/W97XT8cLxoglVbtc0I/zybvps8wtW5y7dlF/L/kI&#10;KPkM6JatefC6cGT+7pvQ3HtZiF9XRLPRCAdJH3s7ujF+Lcg8vSde9dc/Diwo6tGjvr54F6Yln82l&#10;1/1Fd/fR66oCWYHBCs8055M7rCu+zz69H4az3HNCtujQSe6JbtkzV+6cfHA3efb45vIkH50Jn40v&#10;w8tkLLFlBd7lxtvs0e9C6VhnWy6Q3oNHw9OlidJ78EVvM8a/L46+XFrX9GDaN3/v4JPSdBIQIECA&#10;AAECBAgQ2EaB1T+N3sbWaxMBAgQIECBAgAABAgQIECBAgAABAgQIECBAgAABAgQIECBAgAABAgQI&#10;ECBAgAABAgQIECBAgAABAgQIECBAgAABAgQIECBAgAABAgQIECBAgAABAgQIECBAgAABAgQIECBA&#10;gAABAgQIECBAgAABAgQIECBAgAABAgQIECBAgAABAgQIECBAgAABAgTWLDD6sy/CN//w72dy/eQ/&#10;+Xuh/erTTNw6AvPRRSGbRn9QiNv0iHg6LlQxancLcSIIECBAgAABAgQIECBAgAABAgQIECBAgAAB&#10;AgQIECBAgAABAgQIECBAgAABAgQIECBAgAABAgQIECBAgAABAgQIECBAgAABAgQIECBAgAABAgQI&#10;ECBAgAABAgQIECBAgAABAgQIECBAgAABAgQIECBAgAABAgQIECBAgAABAgQIECBwJ4FGM4TZ9MMp&#10;s9mH/VX2bp57lb7Zutrz/XuBzu//hdDYfRHS99K+/+r0Ht0mnowydfDO3AyHwDMR2Pmrf/eZtFQz&#10;CTyyQKuzvAKd/vLjVR9ttbMlTIrvls8mWH8ovjwtZBp1H9mlUKPvIqJ0rZd+3VwH5tYVt5y68dHR&#10;2XGmjnGIQtjZz8QJbLdA1M6u0+PJcOUGx+PLQtq6+nGUe76IFoxjncZqz2l7zV4YtLqFtlQRsbfC&#10;+H8+zT63rKseZ9PLMI/jpdml9Ws/4+fbg+4gnIwulhoN40noR7l5dOkZyw+ezUZhGi//XKKb3MuD&#10;5Nl6k7a9zk5pdU7Gyy3zGQxn5euR3pI1Vpy7dmXjUWP/Vb4KYXbyTWiHzwvx64w47O2Gt6OzpVke&#10;D0/Dq/7zmI+/OjtaapEefLP7MkRRskaxbZTA7gpz2sU91sxl43CKsL9C2WVYq9T/9I7jWFmZ23L8&#10;ZHRe2pT9FeaJ0ky2PMEq9+DZHdbmVXN98e2XpUX87PAHodlolKaTgAABAgQIECBAgMA2Cqz2afQ2&#10;tlybCBAgQIAAAQIECBAgQIAAAQIECBAgQIAAAQIECBAgQIAAAQIECBAgQIAAAQIECBAgQIAAAQIE&#10;CBAgQIAAAQIECBAgQIAAAQIECBAgQIAAAQIECBAgQIAAAQIECBAgQIAAAQIECBAgQIAAAQIECBAg&#10;QIAAAQIECBAgQIAAAQIECBAgQIAAAQIECBAgUIFAo9sr5DofXxbi1hExH55ns2k0Q6PdzcY9gVA8&#10;GRVq+RTbUWiECAIECBAgQIAAAQIECBAgQIAAAQIECBAgQIAAAQIECBAgQIAAAQIECBAgQIAAAQIE&#10;CBAgQIAAAQIECBAgQIAAAQIECBAgQIAAAQIECBAgQIAAAQIECBAgQIAAAQIECBAgQIAAAQIECBAg&#10;QIAAAQIECBAgQIAAAQIECBAgQIAAAQIEHlcgeedrmE0/1CGefdhfYS+eTQqpomarEPfcI1of/Sik&#10;X5u05d+bG7U7m1Q9dSFAgACBbRJolcwxnf6jtjbK1S+ejuuvz/iyWGZnpxi3KTHtbmYNma4rok2p&#10;2wPqEZ0fZ88eHISQrpdtz0cgvbdvbsm9vfI2KvbjqK7xrdPLVnNarHensdpz2ptect/XtO2vMM6d&#10;TYeV1ObdpHi98gUd9vbyUc8qfNAdhD8LXy9t82U8DYdLU9zt4Mn0ovSEw+7mXZdV7uXTcXnbbjZ+&#10;tMJ6pJdbw9w8P86NSY3u8nVFejxKvuLRh3rO331zM8tK9g/7e+FP3321NO/j4dnS49t08Kvzo9Lm&#10;vBm8LE0jQf0CgxXm/IvJ3ee0VcaO3RXm0zKRvRXyOFv0zFKW8TM4fnJj3LytufvJnGpbLrC7Qh/a&#10;lHvwm4t34Wh4urxBydHPX/6wNI0EBAgQIECAAAECBLZVoLGtDdMuAgQIECBAgAABAgQIECBAgAAB&#10;AgQIECBAgAABAgQIECBAgAABAgQIECBAgAABAgQIECBAgAABAgQIECBAgAABAgQIECBAgAABAgQI&#10;ECBAgAABAgQIECBAgAABAgQIECBAgAABAgQIECBAgAABAgQIECBAgAABAgQIECBAgAABAgQIECBA&#10;gAABAgQIPIZA1OkXio1Hw0LcOiLmw/NMNo3eTib8VALxZFSoatTpFuJEECBAgAABAgQIECBAgAAB&#10;AgQIECBAgAABAgQIECBAgAABAgQIECBAgAABAgQIECBAgAABAgQIECBAgAABAgQIECBAgAABAgQI&#10;ECBAgAABAgQIECBAgAABAgQIECBAgAABAgQIECBAgAABAgQIECBAgAABAgQIECBAgAABAgQIECBA&#10;4E4CjWY2+WyWDZeFptNsimYrGxbaWIFG8q7hxu5hiLrJe3+T+yBqe2fuxl4sFSNAgMBTF2h1lreg&#10;3Vt+vOqj+frN77geWkP94tFlMZduvxi3ITFR/ppNhhtSs4dVIzp/m8kgHhxmwgLbLxB1suNRPF79&#10;3l7Yj3P5VSWYX8tH03GhqG5jtWe1T7ovCudWFbHXLh/nzmejSoo/mVyU5nvY2y1Ns80J9jvJs2LJ&#10;NownJSnudvjtCtfl5QZel712udXJeMFcv4RnOCv243zyXvP2NdZ8eJ5JHvUGmfCiQOPgo0z07OSb&#10;TLiKwCr97PjyrIqiNzLP35wdl9br0+SzHNvmCQxWmPMv7rFmPhmVz1f7a3hu2Es+JyzbTu84jpXl&#10;tw3Hp8mz48V0+VqllXzuuuNz19LLvZt/xlxwxtmG3INfHH25oHbZqJ1WN/xwLzuvZlMIESBAgAAB&#10;AgQIENhugdU+jd5uA60jQIAAAQIECBAgQIAAAQIECBAgQIAAAQIECBAgQIAAAQIECBAgQIAAAQIE&#10;CBAgQIAAAQIECBAgQIAAAQIECBAgQIAAAQIECBAgQIAAAQIECBAgQIAAAQIECBAgQIAAAQIECBAg&#10;QIAAAQIECBAgQIAAAQIECBAgQIAAAQIECBAgQIAAAQIECBAgQIDA2gQa3X4hr/n4shC3joj58DyT&#10;TaM3yISfSiCejAtVjdq9QpwIAgQIECBAgAABAgQIECBAgAABAgQIECBAgAABAgQIECBAgAABAgQI&#10;ECBAgAABAgQIECBAgAABAgQIECBAgAABAgQIECBAgAABAgQIECBAgAABAgQIECBAgAABAgQIECBA&#10;gAABAgQIECBAgAABAgQIECBAgAABAgQIECBAgAABAgQI3EUgarZCfOOEeD69EVphdzbJJkrysz0N&#10;gZ2/+e+G9Otqi+P51a7vBAgQIEBgvQLN9vL8Ov3lxys+GrWK9YvHwxB1anyf/Oii0MrokV0KFboR&#10;kdrcXEOGyejG0ae7G50fZyofD15kwgLPQKCd6/d3uLfjca4fJ2Nf1OrUglYYr6bFPtmJyp/V2lEz&#10;vGrv1lLntJD9zk5pWefTYWma+yQ4mVyWnnbY3StNs80J9ruD0uZdxrnPBErPWJ7g3bT8urzs1neP&#10;Lq/th6PdZC3RSfr8OP8ZyYck74+NkuPdsnXR9+cMp+W2vSVjTJxbW0Td8vVW8+B1mP3un1/Xev7u&#10;6+v9qnZerHA9345Oqyp+o/K9mAzDaX4uWVDDTwaHC2JFPbZAq9F837/Tfn7bNkyOzebz0Gw0bktS&#10;iD8bl4+LeyvMp4WMcxG7Kzx7rFKXXLZbHzwZnZe2cZX1TmkmzyDBKvfgeTJObsL2y6NflVbjD1/+&#10;MDSiqDSdBAQIECBAgAABAgS2VWD1J99tFdAuAgQIECBAgAABAgQIECBAgAABAgQIECBAgAABAgQI&#10;ECBAgAABAgQIECBAgAABAgQIECBAgAABAgQIECBAgAABAgQIECBAgAABAgQIECBAgAABAgQIECBA&#10;gAABAgQIECBAgAABAgQIECBAgAABAgQIECBAgAABAgQIECBAgAABAgQIECBAgAABAgQIrFEg6vQK&#10;ucXjYSFuHRHz4Xkmm0ZvkAk/mcB0VKhqo90txIkgQIAAAQIECBAgQIAAAQIECBAgQIAAAQIECBAg&#10;QIAAAQIECBAgQIAAAQIECBAgQIAAAQIECBAgQIAAAQIECBAgQIAAAQIECBAgQIAAAQIECBAgQIAA&#10;AQIECBAgQIAAAQIECBAgQIAAAQIECBAgQIAAAQIECBAgQIAAAQIECBAgQIDAnQQazWzy+SwbLgnF&#10;s2kmRdRsZ8ICT0cgihpPp7JqSoAAAQJPS6DVWV7fTn/58YqPRgvqF0/HFZeazT4eX2Yj0tAjuxQr&#10;dCOm3b0RSHYno2z4KYbm8xAuTzI1jweHmbDA9gtEndy9PZ2s3ujRRTZtt76xLWr3MmVHC/rkTrMT&#10;mmH5mv/j7n5oRFEmryoDvWT8beefSXMFjubTML3jc2oui4XBd+Pc9VqQ6mV/d0Hs84k66A5KGzuM&#10;s58JlJ5QkuDdZIXr0t0ryeVxDu93dkoLPsmPE0vOGM7K1yK9pF/ftsW5sqIVrmdj/3Umu9nJt5lw&#10;FYHDXnk/Ox6eVVH0xuX5m7Oj0jq96u+Hjs/eSp0eK8FghfX7xXR4p+qdrDBf7a0w/pQVurtC3U8X&#10;PbOUZbzlx9/lxtpFzd1fYfxddN5zi1vlHjzbgHvwq2SsXqVffv7ys+d2CbWXAAECBAgQIECAQEZg&#10;+SfRmaQCBAgQIECAAAECBAgQIECAAAECBAgQIECAAAECBAgQIECAAAECBAgQIECAAAECBAgQIECA&#10;AAECBAgQIECAAAECBAgQIECAAAECBAgQIECAAAECBAgQIECAAAECBAgQIECAAAECBAgQIECAAAEC&#10;BAgQIECAAAECBAgQIECAAAECBAgQIECAAAECBAgQIFAm0Gh3Q4iiTLL56DITXldgPrzIZNXoDTLh&#10;pxKIJ+NcVaMQtTu5OEECBAgQIECAAAECBAgQIECAAAECBAgQIECAAAECBAgQIECAAAECBAgQIECA&#10;AAECBAgQIECAAAECBAgQIECAAAECBAgQIECAAAECBAgQIECAAAECBAgQIECAAAECBAgQIECAANLc&#10;kt0AAEAASURBVAECBAgQIECAAAECBAgQIECAAAECBAgQIECAAAECBAjcUaDRzJ4wm2XDZaHZNJui&#10;2cqGhQgQ2BqBOI7D5f/6D8Pkj/+PML8825p2aQgBAjUItG5/L3ucFt/u1lCJJUW02oWD8XRSiKs0&#10;YnxZzH6D32cftXvZ+k5G2fBTDF28DVEy193c4sHhzaD95yBQGI/iEI+HK7U8zvXjqLOz0nnrSBR1&#10;sn0ymo4L2UZRFD7rvyzE34z4/f5HN4O17O+t4HQ2Xe0arFrhdF17Ol0w7uYyeNHdzcU8r+B+t/we&#10;vozXN19O4lkYzpfn1whROFjhnnmMK7XX6ZcWezq5KE1zlWC4oB9fHbv63luwhrk6Fo+yZTW65fVr&#10;Hry+Ov2778n8Pr84ycatOdRPxt1us7gWu1nMOPns6WKy3nHgZv6bsv/V2VFpVT7dXT6Ol2YgQaUC&#10;u7n5eFFhF3dcN5+Os315UZ6rjD+LzrsZt9suHyPOJuVz5808n8P+SW6sXdTmgxXm00XnPbe4Qf4Z&#10;cwHAWW69vSBJ5VFfHH1ZWsZ+slZ5Y7wudZKAAAECBAgQIEBguwX85tB2X1+tI0CAAAECBAgQIECA&#10;AAECBAgQIECAAAECBAgQIECAAAECBAgQIECAAAECBAgQIECAAAECBAgQIECAAAECBAgQIECAAAEC&#10;BAgQIECAAAECBAgQIECAAAECBAgQIECAAAECBAgQIECAAAECBAgQIECAAAECBAgQIECAAAECBAgQ&#10;IECAAAECBAgQIEDgEQSiTj/E/z97dxcjS5YfCP1EfldlVt1b1Xdmbk9fDx6PpsdjAav1C7srLV7s&#10;t+UBgbAXCS1ICAkkHtCCVuIRHhcJiTceETwhoZWQeTEPlhDaXS+wayzvyvb0zOyMx90zPd2370dV&#10;ZlV+B5F3uurmicjMyKpbH5mVv2hdV/z/ceLEOb+IOHEiPVIMzi6PnA77l+s3uTLt96LqKs39KN6W&#10;IKk1QvXxV0M6Grz5F5JkW5qunQQIECBAgAABAgQIECBAgAABAgQIECBAgAABAgQIECBAgAABAgQI&#10;ECBAgAABAgQIECBAgAABAgQIECBAgAABAgQIECBAgAABAgQIECBAgAABAgQIECBAgAABAgQIECBA&#10;gAABAgQIECBAgAABAgQIECBAgAABAgQIECBAgAABAgQIbLBAUq2FdK596XQyF62xOhnHhbL6LAQI&#10;bKdAmmajwXgY0sko+zvK/o5Dpf0ozL6xPFumzz8Ooz/9gzf/ZnHlvQ/C3r/+O6H65NkstBAgQGCp&#10;QJqNI0u/zt5ohfv+dvvFODffgTQbD+9ySQfn8eGa+xlLJc5tUJTMztv8MhrMR1u5nnRfFtvdOSrm&#10;ZB60QFLPXdtZb9NRPxSu+QUK+fs4ae4tKHVLqfw9uWQM+5cPnoWXo144GefGnKxZ39r/WvhK8/CW&#10;Gri82sP6XnjRP11eINvSmwzC49BeWeYqG8+y+ibpdOUue7VmaH05D15Z8AFvnPW/kb3jD/Pv/XN9&#10;HodpGGeWtRt4ZnXT8mfJ42Y7VG7gWHNduLHVw8Z+aV0ng7PSMhcF+kvu44vts7+t6i/e1eZzF+tp&#10;7tmctMrvocqjr1zsfvl3cvJFqHUeX8a3sXLU6oRPewuew3MHe9nvhv0FY/Rcka1f/VnvRWkfnraP&#10;S8socH8C7Ub5s/8sm1dcZTkdFp/Z+f0PsneHd12qlUp2jzXDWW7smK93nP1ufJ6NTXs7/nycNzkZ&#10;9ubDheuH2bPLUi4wm3fUKtUwu86WLWfjQZhm8477mgtMs99Ov//ik2XNu8x/+/iDy3UrBAgQIECA&#10;AAECBHZVwP9yaFfPvH4TIECAAAECBAgQIECAAAECBAgQIECAAAECBAgQIECAAAECBAgQIECAAAEC&#10;BAgQIECAAAECBAgQIECAAAECBAgQIECAAAECBAgQIECAAAECBAgQIECAAAECBAgQIECAAAECBAgQ&#10;IECAAAECBAgQIECAAAECBAgQIECAAAECBAgQIECAAAECBAgQIHBrApVGK0wGZ5f1T4fnl+s3uTLt&#10;96LqKnvtKL5KkE6n4exP/3FIh/0wHZy/+bv37V8Pjfe/eZVqrlW2+d2/Ejr/6l8P9Xr9WvvbiQAB&#10;AgQIECBAgAABAgQIECBAgAABAgQIECBAgAABAgQIECBAgAABAgQIECBAgAABAgQIECBAgAABAgQI&#10;ECBAgAABAgQIECBAgAABAgQIECBAgAABAgQIECBAgAABAgQIECBAgAABAgQIECBAgAABAgQIECBA&#10;gAABAgQIECBAgAABAgsFKtU4PR3HcUmUTkZRiaTqG6wRiIDAFglMX38eev/r34tavP83/5NQ++DD&#10;N7nxJx9F26ZffBKSvYMoJyBAgMBCgdqK+UFjb+Eud5pc1L7x8E6bEIZn8fE2wSVuURw1mnE8GsTx&#10;FkZJ72Wh1en+o0JO4oEL1HPX9qy7w34I7TX6Pcjdx827G9+SfLtz72kXrW9UauE3jn81/PDss/Cz&#10;waswzN7/2tVm+OX9r4QPWkcXxe7070Fjv/R43XF2Dm5wORmdl9Z23OqUltmFAoeNdnh+/nplV8/T&#10;UThIFtw7K/cqbuxOy5+9x83Nff84XONaPs0/74sMl5n+pNyjVWtclp9fmc7Go+l0PhWSZvm9Vj18&#10;L9pnFszeE8PXv1XI32TiqHUQPl3wHJ4/xst+N3xw8GQ+9aDWJ9n5+qz3qrRPTzvHpWUUuD+BdqNV&#10;evDeFebN03QaesPVz6xKUgn7tXcfg2cNP8jeQc5K2tfNxrG9JWNPaecfYIGT/PxvQR8P1xh/F+y2&#10;k6lOvRVeDXor+97L5uYH92T6yenn4Wxc/u774fGzlX2wkQABAgQIECBAgMAuCNR2oZP6SIAAAQIE&#10;CBAgQIAAAQIECBAgQIAAAQIECBAgQIAAAQIECBAgQIAAAQIECBAgQIAAAQIECBAgQIAAAQIECBAg&#10;QIAAAQIECBAgQIAAAQIECBAgQIAAAQIECBAgQIAAAQIECBAgQIAAAQIECBAgQIAAAQIECBAgQIAA&#10;AQIECBAgQIAAAQIECBAgQIAAgbsUSJp7IZy+PWI67L8NbnDta//hfx2m/V727+zN3+r+4fVrT0J4&#10;+Xv/Y7R/9fA4NN7/ZpQTECBAgAABAgQIECBAgAABAgQIECBAgAABAgQIECBAgAABAgQIECBAgAAB&#10;AgQIECBAgAABAgQIECBAgAABAgQIECBAgAABAgQIECBAgAABAgQIECBAgAABAgQIECBAgAABAgQI&#10;ECBAgAABAgQIECBAgAABAgQIECBAgAABAgQIECBAYGsEKtW4qZNJHJdFk3FcolqLYxEBAlsjkNTq&#10;hbam49FlbvwXf3a5PlupHH0tVNqPopyAAAECCwVqjYXpN8lG9t37e16SWrPQgvnxr7DxNhKD86jW&#10;pLkfxZsWJPVW3KTxII63MEp6r6JWp61OCKuu3ai04KEIJI3ctZ11LB2td32nw9x93Li7+zjJjaXJ&#10;7ISM+iHk79UsXcveAb/Tef/Nv1mx+14O13Dq3fAYczKOz9Uig6PWwaL0zuUeNdvh+fnrlf3up6Nw&#10;EIrP0pU7LdjYTcvvtaNmNjZv6HKwxrV8Mjxbu/X9uXexZTs1q8V3uFnZtF88TtIsn3NV9g9/8ewb&#10;Dy8POXn9/HL9tlaOZs/ckuVl/7SkxHZvnt1nk3S6shOz872O1cpKbLxVgU7uebzoYGez5/OaS3fY&#10;D2lJ2YPsmEny5slfUrJ8cycbx36emxPn9+pm852v7D/Op3c2Phn0Svu+zlyntJIdKTC7h16VmHZH&#10;5+Hgnt6XP3rxSemZOM7mkE/2/V5aCqUAAQIECBAgQIDAgxfwvxx68KdYBwkQIECAAAECBAgQIECA&#10;AAECBAgQIECAAAECBAgQIECAAAECBAgQIECAAAECBAgQIECAAAECBAgQIECAAAECBAgQIECAAAEC&#10;BAgQIECAAAECBAgQIECAAAECBAgQIECAAAECBAgQIECAAAECBAgQIECAAAECBAgQIECAAAECBAgQ&#10;IECAAAECBAgQuGuBSqMVHXI6OIvimwoq9WaY/QsHx+9cZZJUQpLVlY4Gl3VNB/3LdSsECBAgQIAA&#10;AQIECBAgQIAAAQIECBAgQIAAAQIECBAgQIAAAQIECBAgQIAAAQIECBAgQIAAAQIECBAgQIAAAQIE&#10;CBAgQIAAAQIECBAgQIAAAQIECBAgQIAAAQIECBAgQIAAAQIECBAgQIAAAQIECBAgQIAAAQIECBAg&#10;QIAAAQIECBDYOoFKNW7ydBLHJVE6GUclkmo9igUECGyRQLVWbOyX9/js286Tn/842l579qtRLCBA&#10;gMBSgVpj6aZQj797v7zg7W1JasX5Szoa3t4BF9ScDs/jbGMvjjctyp+37Dmx7UvSexl1IW0/jmLB&#10;jgjUm8WODvvF3KLMIL6Pk+bd3cdJoziWJtk4lubv1UXtvufcwRrjXXe85jlYsy+no/hcLdrtqNVZ&#10;lN653KPmfmmfz9P4d4HSHZYU6Kblz97j5uael8NGudXJ8GxJ7+N0mqZhMBnFyVxUy37Pmf1btKSD&#10;4nEqzfaiooVc9dGTMPnip5f56cnzy/XbWnm8xv32qt+9rcNvRL0/674obcf7nePSMgrcr0B7jWda&#10;b7T+M+10jTHjYI2xZ12VdZ7Jp/n3lnUrf6Dl1hnXD9d4lj5Qnit3q7PGPdRdd25+5aOv3mEynYYf&#10;vHz7fFxW+sP3ni3bJE+AAAECBAgQIEBgpwQW/C8Pdqr/OkuAAAECBAgQIECAAAECBAgQIECAAAEC&#10;BAgQIECAAAECBAgQIECAAAECBAgQIECAAAECBAgQIECAAAECBAgQIECAAAECBAgQIECAAAECBAgQ&#10;IECAAAECBAgQIECAAAECBAgQIECAAAECBAgQIECAAAECBAgQIECAAAECBAgQIECAAAECBAgQIHBD&#10;AoOPPwqT3usQJpOQTiehengcWt/47g3VrhoC2yVQaexFDU4H/Sje1CBp7oV0NLhsXjo8v1y3QuAh&#10;CaTjUUjHw+x6H4Zpds3XHn81JJXKQ+qivhAgQIAAAQIECBAgQIAAAQIECBAgQIAAAQIECBAgQIAA&#10;AQIECBAgQIAAAQIECBAgQIAAAQIECBAgQIAAAQIECBAgQIAAAQIECBAgQIAAAQIECBAgQIAAAQIE&#10;CBAgQIAAAQIECBAgQIAAAQIECBAgQIAAAQIECBAgQIAAAQIECGQCSbUaOcy+v3ylZTKKi+fqizeK&#10;CBDYZIGkWi80b/at29ky/ukPQvaB9mh77YMPo1hAgACBpQK1xtJNIffd++UFb3HLovZl3/m+02Vw&#10;Hh0uae5F8aYFSaMZN2n2XfTsOZEk2/s99KT3MupT2j6KYsFuCCT1VqGj6WhQyC1KpIOzOH2H93FS&#10;z92Ts5aM12t33Oi7jw4b+6UH7Y37pWWuUuBkHI+5i/Y9ah0sSu9c7rDZLu1zP839LlC6R7HANE3D&#10;WVr+7D1qdoo7b0imUy9/dndH/ex5mWbPy2Rlq4eTcUiz/1Ytrery+VVhPMoqSlrl99rseJXDJ2Hy&#10;xU8vDz15/fxy/bZW1rnfXva7t3X4jaj30+6L0nY8bR+XllHgfgXajeI8It+iszXnFbP9Toflz6uD&#10;G3yfWmccW6dN+T4/1Pg8eweajderllb2rtlY8Hvbqn12eVt7wVw879Fd477I73MT8Z+//nl2vsvn&#10;PB8eP7uJw6mDAAECBAgQIECAwNYL1La+BzpAgAABAgQIECBAgAABAgQIECBAgAABAgQIECBAgAAB&#10;AgQIECBAgAABAgQIECBAgAABAgQIECBAgAABAgQIECBAgAABAgQIECBAgAABAgQIECBAgAABAgQI&#10;ECBAgAABAgQIECBAgAABAgQIECBAgAABAgQIECBAgAABAgQIECBAgAABAgQIECCwEQIn/+h3w+Av&#10;vnfZlr1v/3pofeO7l7EVArskkDRbUXenw/Mo3tSg0miF6VzjpoPtaPdck60SKBU4+/4fhhe/+z9E&#10;5d7/T/+7UG0fRjkBAQIECBAgQIAAAQIECBAgQIAAAQIECBAgQIAAAQIECBAgQIAAAQIECBAgQIAA&#10;AQIECBAgQIAAAQIECBAgQIAAAQIECBAgQIAAAQIECBAgQIAAAQIECBAgQIAAAQIECBAgQIAAAQIE&#10;CBAgQIAAAQIECBAgQIAAAQIECBAgQIDAAxCo1OJOTCdxXBZNxnGJaj2ORQQIbI9AbcH9Oxm9af/4&#10;47ffaH+TqNZC9f1vbU/ftJQAgfsVWDS+XLSosXexdm9/kwXtS8e/GP/uqlHp8Dw+1Aa4xA2Ko6Te&#10;ihOzaDQIYcPbXWz0LzJpmobQex1tTttHUSzYEYHGomu7X9r5NJ2GMB5G5ZLGfhTfZpAsaHeStSe7&#10;sjd+6WTjSZK1clVbzyZZX7L7NElmJd99OR3lxtwFVR63Oguyu5d61GyXdrqfvvszs5eWX6/tWjM0&#10;N/g3h2qlEmbXc3e0fMyYZmNFL9veKXle9rNrvmzZqzWWFpn2e4VtSXO9Man66Cth/oxOT54X6rrp&#10;xOw6KxsHTga9MJlOw8z5IS6f9l6Udutp57i0jAL3K1B2b89aNxsD1l1OB2elRQ/WvLdLK8oKHDTL&#10;3826+feWdSp+oGVm41LZ8ugGz0/ZsR7C9nXuoe4a87jbsPjoxcel1X4te4dcZ+5UWpECBAgQIECA&#10;AAECBB6AwMP8BecBnBhdIECAAAECBAgQIECAAAECBAgQIECAAAECBAgQIECAAAECBAgQIECAAAEC&#10;BAgQIECAAAECBAgQIECAAAECBAgQIECAAAECBAgQIECAAAECBAgQIECAAAECBAgQIECAAAECBAgQ&#10;IECAAAECBAgQIECAAAECBAgQIECAAAECBAgQIECAAAECBAhsnUClGjU5nU6iWEBglwQqzf2ou9Nh&#10;P4o3Nag09qKmpcPzKBYQeAgClVqj0I10NCjkJAgQIECAAAECBAgQIECAAAECBAgQIECAAAECBAgQ&#10;IECAAAECBAgQIECAAAECBAgQIECAAAECBAgQIECAAAECBAgQIECAAAECBAgQIECAAAECBAgQIECA&#10;AAECBAgQIECAAAECBAgQIECAAAECBAgQIECAAAECBAgQIECAAAECBB6AQO7by2EyvlKn0skoKp9U&#10;a1EsIEBgewSS2XiQJFGDL+7xycffi/LVp78Sklo9ygkIECCwVGDBt7MvyzZal6v3tpKfD2UNScfD&#10;u23O4Cw+XnM/jjctajSLLdrm76Gfn4RkmpsHd46KfZR58AJv3mfy86F1ru1+7h6eSTX37s5r0Vi6&#10;TrvvroVLj1RJKqFdX201DWk4mwyW1nGVDf3JMAzTycpd6pVa2K9vwPNpZSvvZuPhGs+j85AbP6/R&#10;tG5afn6PmwfXqPludzlolD+/T4YLxotcM8/XmIc0q8vfx9LBea7G7FWv3ijkFiUqj55E6bTfC9Nh&#10;P8rddFCtVMJhs72y2jTb+nrQXVlmWzf2Rv1wOiyes3x/vtZ+nE+JN0ygveh5nGvj2RWez+tcFweN&#10;1c/Q3OFXhp16+Rh2usYYtvIgD2jjSf4dbkHfDhurx7YFu+x0qrPG9dxdY7y8acRR9v8z+dHrT0ur&#10;/fD4WWkZBQgQIECAAAECBAjsikBlVzqqnwQIECBAgAABAgQIECBAgAABAgQIECBAgAABAgQIECBA&#10;gAABAgQIECBAgAABAgQIECBAgAABAgQIECBAgAABAgQIECBAgAABAgQIECBAgAABAgQIECBAgAAB&#10;AgQIECBAgAABAgQIECBAgAABAgQIECBAgAABAgQIECBAgAABAgQIECBAgAABArcrkFRyn86eTm73&#10;gGonsMECSaMVtS4dnEfxpgZJM273dNjf1KZqF4FrCyT1RmHfdDws5CQIECBAgAABAgQIECBAgAAB&#10;AgQIECBAgAABAgQIECBAgAABAgQIECBAgAABAgQIECBAgAABAgQIECBAgAABAgQIECBAgAABAgQI&#10;ECBAgAABAgQIECBAgAABAgQIECBAgAABAgQIECBAgAABAgQIECBAgAABAgQIECBAgAABAgS2XyCp&#10;VqNOpFf99vIk963maj2qT0CAwJYJ1HLftx2PwvTki+zf86gjtWffiWIBAQIEVgrkx5a5wmljby66&#10;n9Wkls1fKvGcKNz1t71zx0s2wGXV2UjqreLm0aCY25bM6YtCS9P240JOYkcE8vffsF/a8XR4XiiT&#10;NPcLudtKLLonk9y4clvHvol6D/PmCyrtjW9mjDkZFc9V/nDv7R3kUzsbHzTKr+N+Ogppmr6TUS8d&#10;lu5/1OyUlrnvAodreJ0Oz0qb2Z+Ue7RWza8GuWPUmyFZUX6+QdXDJ/Phm/Xp688LuZtOHLXKz+/L&#10;fvemD7sR9f2sW5yH5Bv2ZO8wNPzmlmfZuHivlt1r2X+rlrNR+bziYv91xot1xumL+sr+HqzxPO4u&#10;mPOU1ftQt58MeqVdO7zD+WBpY7agQKde/vtAd425+U139V+8+lkYr/H/N/n20Qc3fWj1ESBAgAAB&#10;AgQIENhagcrWtlzDCRAgQIAAAQIECBAgQIAAAQIECBAgQIAAAQIECBAgQIAAAQIECBAgQIAAAQIE&#10;CBAgQIAAAQIECBAgQIAAAQIECBAgQIAAAQIECBAgQIAAAQIECBAgQIAAAQIECBAgQIAAAQIECBAg&#10;QIAAAQIECBAgQIAAAQIECBAgQIAAAQIECBAgQIAAAQIENkugUovak04nUbwq6P7x/xVO//D3Q++f&#10;/8Nw9v0/DKMvfrqquG0ENl6g0tiL2jgd9qN4U4N8u9PB+aY2VbsIXFsgqTUK+6ajYSEnQYAAAQIE&#10;CBAgQIAAAQIECBAgQIAAAQIECBAgQIAAAQIECBAgQIAAAQIECBAgQIAAAQIECBAgQIAAAQIECBAg&#10;QIAAAQIECBAgQIAAAQIECBAgQIAAAQIECBAgQIAAAQIECBAgQIAAAQIECBAgQIAAAQIECBAgQIAA&#10;AQIECBAg8AAEKtW4E1f49vKbHSejeP9q/C3neKOIAIFNF0hy93A6HoXxx98rNLv27DuFnAQBAgSW&#10;Ciz4dvZl2dx37y/zd71Sq0dHnI1/d7Wkw34I+TlYc++uDn+94zRaxf1Gg2JuWzLdF4WWpu2jQk5i&#10;NwSSenx9p2tc2+ngrICT3OH4liy6J8fbc08eNvYLfvlEd3Iz/TkZn+erLsRHrU4ht6uJaqUSOiXX&#10;cprhDMLknYi60/Lze9zc/PNysMa1fDIsjhd5vMF4mE8V4taK+VXa70XlK83ye+xih8qjJxerl38n&#10;rz6/XL+tlaPWQWnVL/vd0jLbWODTBfOQfD+edo7zKfEGCiRJEvbrzZUtm6TTMFjzXeN0jfFinWfo&#10;ygbNbZy1vZL1YdXSzd5d0nQ28lvWGc8Pm21QVxDoLJrT5vbvjsrncrld3jn86MXHpXU8O3gS2mu0&#10;v7QiBQgQIECAAAECBAg8EAH/y6EHciJ1gwABAgQIECBAgAABAgQIECBAgAABAgQIECBAgAABAgQI&#10;ECBAgAABAgQIECBAgAABAgQIECBAgAABAgQIECBAgAABAgQIECBAgAABAgQIECBAgAABAgQIECBA&#10;gAABAgQIECBAgAABAgQIECBAgAABAgQIECBAgAABAgQIECBAgAABAgQIECBw3wJJpRo3YTKJ4xXR&#10;6f/7e2Hy6vPLEp1f/63w+N/49y5jKwS2TSBptKImp8PzKN7UIN/u6bC/qU3VLgLXFkjqjcK+0/Gw&#10;kJMgQIAAAQIECBAgQIAAAQIECBAgQIAAAQIECBAgQIAAAQIECBAgQIAAAQIECBAgQIAAAQIECBAg&#10;QIAAAQIECBAgQIAAAQIECBAgQIAAAQIECBAgQIAAAQIECBAgQIAAAQIECBAgQIAAAQIECBAgQIAA&#10;AQIECBAgQIAAAQIECBDYfoHqL/1aSPYfhVCthdl3mJPO4yt1Kp2Mo/JJrRbFAgIEtkygWo8bPBmF&#10;8Sffi3LJ/mGoHr8f5QQECBBYKZAfW+YL5757P7/pLteTWiOkc9+uT+/y296Ds0JXk8ZeIbdJiaTe&#10;KjZnNCjmtiSTdl9GLU1rzRA2/BxEDRbcrEAjO//zy9zYMJ+O1gfnUfgmaN7dfZxk73P5JbnLcSx/&#10;8CvGB/Vyq964f8VaFxc/GS04V7miR82DXGa3w0fNdugOV7v101FoJcXrcF25bjosLXrU7JSWue8C&#10;h4390iaclljOKuhPyj1a1cbSY01zY1LSKm/XRWWVdva7UKUSwnR6kQqTk+ch96Z4ue2mVh63ys/v&#10;q373pg63UfV82ntR2p6n7ePSMgpshkA7myf3RqufWbPtzVr5XbXOeNG5wfepJElCJ3smnwyL7ycX&#10;umlI3/SvY64cXg96FyxL/z5qrj/+Lq1khzbsZe9hlew6nKbp0l6fZfdPmm2fXa93sfSzOfVPTj4r&#10;PdSHx89KyyhAgAABAgQIECBAYJcErv9L4S4p6SsBAgQIECBAgAABAgQIECBAgAABAgQIECBAgAAB&#10;AgQIECBAgAABAgQIECBAgAABAgQIECBAgAABAgQIECBAgAABAgQIECBAgAABAgQIECBAgAABAgQI&#10;ECBAgAABAgQIECBAgAABAgQIECBAgAABAgQIECBAgAABAgQIECBAgAABAgQIECBAgEC5QKUSlUnT&#10;aRSvCtJBP9qcNFpRLCCwbQKV5l7c5DQN09EgVOrNOL9hUaW5H7VoOjyPYgGBhyCQ1BqFbqSjYSEn&#10;QYAAAQIECBAgQIAAAQIECBAgQIAAAQIECBAgQIAAAQIECBAgQIAAAQIECBAgQIAAAQIECBAgQIAA&#10;AQIECBAgQIAAAQIECBAgQIAAAQIECBAgQIAAAQIECBAgQIAAAQIECBAgQIAAAQIECBAgQIAAAQIE&#10;CBAgQIAAAQIECBAgsP0C9W/95RBm/6657P9b/3lIx6MQJuNf/PP95WtK2o3AZggktXpI55qSZt+e&#10;Hn/y/blMCLVn34liAQECBEoFFnw7+3KfRu6795cb7nZl9n3vePy7u297p8PzYmc3xKXYsF9kknqz&#10;uCl7ZmztcvoianraOYpiwW4JJPVWbjzolwKkw7NCmaSxX8jdaqLZDmHQuzxEMt6ee/JgDavuuPw8&#10;XHZ+xcrpeMGYmyt/1OrkMrsdHmbn55MSgvN0FB6H6z3T+9m+4zBdeYRaUg0H9evVv7LiG964zrV8&#10;smC8yDejP/udpWRprZhfpXNjwayapLn+eJRUKqFy+CRMX3122YLJ6+eX67e1ss5997J/eluHv7d6&#10;J9Np+Kz3qvT473eOS8sosBkC7dlvo8VpQdS4s1E/HO8dRLl8cD77PWY6yaejuJ3NWaqVapR716CT&#10;vYeUjVPd7P1lVm7Xl5NByYnOgA5n8zPL2gJJkoR29rw/XfGsnKZpOMvmubPr/y6WH7z8aZgdc9VS&#10;ydr9raOvrypiGwECBAgQIECAAIGdE6jtXI91mAABAgQIECBAgAABAgQIECBAgAABAgQIECBAgAAB&#10;AgQIECBAgAABAgQIECBAgAABAgQIECBAgAABAgQIECBAgAABAgQIECBAgAABAgQIECBAgAABAgQI&#10;ECBAgAABAgQIECBAgAABAgQIECBAgAABAgQIECBAgAABAgQIECBAgAABAgQIECBA4FYEkko1rncy&#10;ieMV0XR4Hm2tNPaiWEBg2wRqx0/D/q/91ZA090Kl0cr+7YUk+2/TlyRr6/ySDuJ7c36bdQLbKpDU&#10;G4Wmp+NBISdBgAABAgQIECBAgAABAgQIECBAgAABAgQIECBAgAABAgQIECBAgAABAgQIECBAgAAB&#10;AgQIECBAgAABAgQIECBAgAABAgQIECBAgAABAgQIECBAgAABAgQIECBAgAABAgQIECBAgAABAgQI&#10;ECBAgAABAgQIECBAgAABAgQIECBAIJl9m9Y3l691IaTTaUgqlWvtaycCtyZQq0dVT376wxBG8fdt&#10;a8++E5XZ5mD08Ufh/J/8XkjHoxAmozd/H/323w2hVvzO7zb3U9sJ3LtAtRbSJPuafZoWm7Ip84jc&#10;+BfGw2JbbyszPC/UnDT3C7mNSjRaxeZs8/fQuy+i/qTtoygW7JhAvRl3ODcXijd+GQ2K93Fo5OpZ&#10;uOPNJZPseOmg97bC0R2OY2+Peq21w0b5mNe7oTHmZLTgXOVafdQ6yGV2O3zUbJcC9NNxaZllBbrT&#10;8mv1qNkJSTaX2PRlnWv5ZHhW2o3+pNykVV3+zpLmxqSrziuqh0/C9NVnl+2cvP78cv22Vta57172&#10;u7d1+Hur9/Oz12GSTlcev1Wth8etzsoyNm6OwH59wTw517yzNZ5ppwveEXLVhM4tvEsdrFHnrG1P&#10;843ZsTjN3m1P1xjPO/W9HZN59+52snfNMttudg2217jX3r01IXz04uPSav6lR18LLb8lljopQIAA&#10;AQIECBAgsFsCtd3qrt4SIECAAAECBAgQIECAAAECBAgQIECAAAECBAgQIECAAAECBAgQIECAAAEC&#10;BAgQIECAAAECBAgQIECAAAECBAgQIECAAAECBAgQIECAAAECBAgQIECAAAECBAgQIECAAAECBAgQ&#10;IECAAAECBAgQIECAAAECBAgQIECAAAECBAgQIECAAAECBAjcmkC1GlWdTidRvCxIJ+MQZv/mlqS5&#10;NxdZJbB9As2vfyvM/m3bUsnde9Nhf9u6oL0ESgWSWqNQJh0NCzkJAgQIECBAgAABAgQIECBAgAAB&#10;AgQIECBAgAABAgQIECBAgAABAgQIECBAgAABAgQIECBAgAABAgQIECBAgAABAgQIECBAgAABAgQI&#10;ECBAgAABAgQIECBAgAABAgQIECBAgAABAgQIECBAgAABAgQIECBAgAABAgQIECBAgAABAgTWFzj7&#10;x/97GH7/n4Z0NHjzr/reB+HRv/tfrl+BkgTuQCCp1qOjTF9/FsUhJKH6wbdzue0N08FZGP/sh1EH&#10;0nH2Pd8F3/mNCgkIELi6wOy+yp6BhaXeKqTuI5H/vvebseCOGpIOzotHauwVcxuUSaq17JFQCSGd&#10;vm3VsP92fdvWui/jFneO4li0UwJJblxKR+XXdjrM3cfZPZzM7pG7XOrN6GjJeMGYG5XYnOBgjTGv&#10;Oy4/D2U9Gk3HoT8drSxWzc7bOu1ZWckD23jY3C/t0Xm62nVVBd20/Fo9bnZWVbEx2/az+3B2DU3m&#10;n4+51p1n9+Z4Ogm1SjW35W3Yn72TlCytWvzuNl989p4zv1Ra7fmwdL3y6ElUZvr6eRTfRjCza2Tz&#10;i+FkvLT6wWQUzrP55F5uvFu6wxZs+LT3orSVTzvHpWUU2ByB2bVctpytMbc4Gcb38aI6Dxvl4/Oi&#10;/VblOms8k0/XaNuqYzyEbd3ReZim6cquzOYT1codzwdXtmg7Nnbq5e/C3Wzu/bX27b+zzY7zyWn5&#10;M/A7x7+0HbhaSYAAAQIECBAgQOAOBbwN3SG2QxEgQIAAAQIECBAgQIAAAQIECBAgQIAAAQIECBAg&#10;QIAAAQIECBAgQIAAAQIECBAgQIAAAQIECBAgQIAAAQIECBAgQIAAAQIECBAgQIAAAQIECBAgQIAA&#10;AQIECBAgQIAAAQIECBAgQIAAAQIECBAgQIAAAQIECBAgQIAAAQIECBAgQIAAAQIEHrJAUqnG3ZtO&#10;4nhJNB2cF7ZUGq1CToIAgdsXSPL33mQc0uyfhcBDEkjqjUJ30vGwkJMgQIAAAQIECBAgQIAAAQIE&#10;CBAgQIAAAQIECBAgQIAAAQIECBAgQIAAAQIECBAgQIAAAQIECBAgQIAAAQIECBAgQIAAAQIECBAg&#10;QIAAAQIECBAgQIAAAQIECBAgQIAAAQIECBAgQIAAAQIECBAgQIAAAQIECBAgQIAAAQIECBAgQGB9&#10;gXTYD9Puy5AOzkLIvnGdjgbr76wkgbsSqNZWHqny5INQaXVWltmqjbV6obnpeFTISRAgcAMCteL3&#10;s9/U2ti7gcpvoIrceHCnY8EwmxvklwXfG88Xufe40YqasK1zm2R4HsKoH/el/TiKBTsmkLu2w7B8&#10;3v5mjj/HlDT356I7Wq3H92QYD+/owO9+mGa1HhqV1fPQUToJo+n4nQ52Msru95LlKJvrJklSUmq3&#10;Nj9qtks73E+vP4fupuXX6nFze95BDhvl9//pomf/nHJ/jfu3VV0yt8rqmfZ7c7WFkDSvNt+qHj6J&#10;9p/2XoV08m73X1ThkuCodbBky9v0y373bfAA1j7tvijtxdPOcWkZBTZHoJ1/Hi9oWm+N3wS7JePE&#10;rNqDW5hvHKwxhnVn8+cdX05mv++WLIdrPD9LqtjJzZ01fiPo5d7fbgvq+y8+Ka26VqmGbz5+WlpO&#10;AQIECBAgQIAAAQK7JlDZtQ7rLwECBAgQIECAAAECBAgQIECAAAECBAgQIECAAAECBAgQIECAAAEC&#10;BAgQIECAAAECBAgQIECAAAECBAgQIECAAAECBAgQIECAAAECBAgQIECAAAECBAgQIECAAAECBAgQ&#10;IECAAAECBAgQIECAAAECBAgQIECAAAECBAgQIECAAAECBAgQIECAwC0JVKpRxel0EsXLgnTYL2xK&#10;GnuFnAQBArcvUFlw700H57d/YEcgcIcCSVIJoVqLjpiOhlEsIECAAAECBAgQIECAAAECBAgQIECA&#10;AAECBAgQIECAAAECBAgQIECAAAECBAgQIECAAAECBAgQIECAAAECBAgQIECAAAECBAgQIECAAAEC&#10;BAgQIECAAAECBAgQIECAAAECBAgQIECAAAECBAgQIECAAAECBAgQIECAAAECBAgQIEDgagJJvRnv&#10;MBrE8R1G45//OPT/5B+Fwff/aRj+6J+F0U9/eIdHd6hNFkhq9ZXNqz371ZXbt21jUmsUmzwZFXMy&#10;BAi8u8CC+y2dfU87903tdz/Q9WoojAfjO/y29+A8bnRmVWhPXGIjoqTRitsxvr+5TdyQq0XJ2avC&#10;Dmn7uJCT2B2B/Lw9HfXLO5+/jxt75fvccIl8u5N7fN+4TtcOG/ulu3XHa5yLFbWcjHPj7YKyR62D&#10;BdndTh0226UA/XRcWmZZge60/PlxvEXnZZ1r+WR4tozjTb6/xjtJa8Hc6qLSNDcmJc3y++ti39nf&#10;yqMn8+Gb9enr54XcTSeOWp3SKl/2T0vLbFOBn/VelDb3ffOSUqNNKtCu5+bICxp3tsbc4iR3Hy+o&#10;Jhzcwnyjs0ad3WH583RRex9S7vWgV9qddZ4HpZXsYIFO/j1zgcFdXYMfvfh4wdHj1K88fhrqG/K7&#10;RtwyEQECBAgQIECAAIH7Fcj+P4AWAgQIECBAgAABAgQIECBAgAABAgQIECBAgAABAgQIECBAgAAB&#10;AgQIECBAgAABAgQIECBAgAABAgQIECBAgAABAgQIECBAgAABAgQIECBAgAABAgQIECBAgAABAgQI&#10;ECBAgAABAgQIECBAgAABAgQIECBAgAABAgQIECBAgAABAgQIECBAgAABAu8ukFSqUSXpdBLFy4Lp&#10;8LywqdLcK+QkCBC4fYGk2SocJB32Q2i0C3kJAtsskNQaIZ2ML7uQjoaX61YIECBAgAABAgQIECBA&#10;gAABAgQIECBAgAABAgQIECBAgAABAgQIECBAgAABAgQIECBAgAABAgQIECBAgAABAgQIECBAgAAB&#10;AgQIECBAgAABAgQIECBAgAABAgQIECBAgAABAgQIECBAgAABAgQIECBAgAABAgQIECBAgAABAgQI&#10;ELi6QFJvRDul4/v7ZujwX/xx6P/R71+2p9J+HB7/B//NZWxlhwWq9ZWdrz37cOX2bduYLOhvOh6F&#10;ZNs6or0EtkEg+3Z2YWnsFVL3lUhq8fh3l8/pdHged3uDXOKGxVFSb4Z0PjUazEdbs17pvSq0Nc3m&#10;RpYdFmg0486vcW3n7+OkeQ/jW70Vt/se3zfihqwXHWRj3/P+ycrC3fEgHDU6K8us2ngyyo23Cwof&#10;ta5f/4LqHkRqPxvva5VqGE8nS/szDJMwSaehmlSWllm0YZzt0w/jRZsuc7O5+eNG+zLe9JWDxn5p&#10;E0+GZyvL9Ne4f5sL3mVmlaZp9nSejKL6k2Z5m+Z3qB4+mQ/frE9efx6qx08L+ZtMPF7j/nvV797k&#10;Ie+1rt6wH7r5eWCuRbPr/6vto1xWuMkC+/nn8YLG9kb9Bdk4dVoyTsxKrzPexLWWR7PncdlyWnLd&#10;lu3/ELafDFaP47M+Hja359m1SeekUy+/BsvGzpvoz+t+L3x2VnxXzNf94fGzfEpMgAABAgQIECBA&#10;gEAmcLVfCZERIECAAAECBAgQIECAAAECBAgQIECAAAECBAgQIECAAAECBAgQIECAAAECBAgQIECA&#10;AAECBAgQIECAAAECBAgQIECAAAECBAgQIECAAAECBAgQIECAAAECBAgQIECAAAECBAgQIECAAAEC&#10;BAgQIECAAAECBAgQIECAAAECBAgQIECAAAECBAgQWCZQqcZbptM4XhKlw35hS6XRKuQkCBC4fYFK&#10;Y69wkOngvJCTILDtAkm9EXUhHQ+iWECAAAECBAgQIECAAAECBAgQIECAAAECBAgQIECAAAECBAgQ&#10;IECAAAECBAgQIECAAAECBAgQIECAAAECBAgQIECAAAECBAgQIECAAAECBAgQIECAAAECBAgQIECA&#10;AAECBAgQIECAAAECBAgQIECAAAECBAgQIECAAAECBAgQIECAwBUF6s1oh3R0f98MLRw717aooYKd&#10;Ekhq9bi/texbt/Uvv6ueXSfVr/1yvH3bo1qt0IN0PCrkJAgQuAGB/Pgyq3LBt+Nv4EjXq2I23s0t&#10;dzoWDM7njhxC0tyL4o0N8ufvHuc272JUOXsV7Z5WqiG0OlFOsFsCycXc56Lb4+HF2vK/g7NoW9Lc&#10;j+K7CJJG/L6RjO/vfeM6/T1slJv1xv3rVH25z8k4Hm8vN8ytHLUO5iKrFwKPmu2L1aV/++l46bZl&#10;G3pp+XU6uzZqs7F5S5Z1ruXTYTxmzHctTdMwmKx+J5l5LDNJz07mq3uzXrnimFQ5fC/bL4nqmZ48&#10;j+LbCI7WeP6+7Hdv49D3UufPel+UHve9vUehUS2+t5buqMC9CbTz84gFLTlbY958Oix/Zh3k5+ML&#10;jnXVVGeNOtdp21WPu23lTwa90iY/uuLYW1rhjhRor3ENdkfvNidch/J7Lz4uLdas1sM3Dr9WWk4B&#10;AgQIECBAgAABArso4NeMXTzr+kyAAAECBAgQIECAAAECBAgQIECAAAECBAgQIECAAAECBAgQIECA&#10;AAECBAgQIECAAAECBAgQIECAAAECBAgQIECAAAECBAgQIECAAAECBAgQIECAAAECBAgQIECAAAEC&#10;BAgQIECAAAECBAgQIECAAAECBAgQIECAAAECBAgQIECAAAECBAgQuAWBpFKJak2nkyheFkwH54VN&#10;SXOvkJMgQOD2BSqNVuEg6bB4jxYKSRDYMoFKrRGmc21OR8O5yCoBAgQIECBAgAABAgQIECBAgAAB&#10;AgQIECBAgAABAgQIECBAgAABAgQIECBAgAABAgQIECBAgAABAgQIECBAgAABAgQIECBAgAABAgQI&#10;ECBAgAABAgQIECBAgAABAgQIECBAgAABAgQIECBAgAABAgQIECBAgAABAgQIECBAgAABAlcVSOrN&#10;eJfsO9fpZBKSajXO30GUjgbRUQpti7YKdkqgVo+6Wzl8L7T/7b8TJp/9JKSnL0JSufvrNWrQDQdJ&#10;Ne7vm+onoxs+iuoIEHgjUG0UIRZ8O75Y6G4ySfZt7/nlLr/tnQ7P5g8dQmMvjjc0KswfcvOLDW12&#10;oVmVs9dRLm0fhZAkUU6wYwL5eXuahnTYD8mKMSsdbMB9XG/FJ2o8jOMNjw4a+6Ut7E7i95jSHXIF&#10;TkfnuUwxPG51ikmZcJidny/OT1ZKnKej0A7x83TlDtnGblp+nR41t+ucHDTLr+WT4fJrcTgZh2zU&#10;WUnXWjSv+nKPaX48yvJJq72yvvzGpFoLlc7jMO2+vNw0ef38cv22Vo5aB6VVv+yflpbZlgKfzvku&#10;a/PTTjYvsWyVwH5+HrGg9b1Rf0E2Tp3m3xHizW+ig1t4b2hl70W17Lefcfa75bLlfDwIk+k0VCuV&#10;ZUUefP5kjfNz2Lza2Pvg0dbsYGfFnPuiiu6K5+hFmXf9+9GLj0ur+NbR13f6PigFUoAAAQIECBAg&#10;QGCnBWo73XudJ0CAAAECBAgQIECAAAECBAgQIECAAAECBAgQIECAAAECBAgQIECAAAECBAgQIECA&#10;AAECBAgQIECAAAECBAgQIECAAAECBAgQIECAAAECBAgQIECAAAECBAgQIECAAAECBAgQIECAAAEC&#10;BAgQIECAAAECBAgQIECAAAECBAgQIECAAAECBAgQuDmBSjWuazKJ4yVROuwXtlQarUJOggCB2xdI&#10;mnuFg0wX3KOFQu+QmLz6LIz+4s/CuLUXRq12SBrN0PrGd0NSrb1DrXYlsFogqTeiAtPxMIoFBAgQ&#10;IECAAAECBAgQIECAAAECBAgQIECAAAECBAgQIECAAAECBAgQIECAAAECBAgQIECAAAECBAgQIECA&#10;AAECBAgQIECAAAECBAgQIECAAAECBAgQIECAAAECBAgQIECAAAECBAgQIECAAAECBAgQIECAAAEC&#10;BAgQIECAAAECBAhcTSCpxd8Mne2djgfZt2r3r1bRDZROR4Oolvz3TKONgp0SqL73LKS/3AuhWs+u&#10;zXqoHByFJPtGe+3pN0OY/XtoS61e6FE6HhVyEgQI3IDAgudgaBS/HX8DR7peFfn23eW3vQfncZub&#10;dz83iBuwZlRvxQVz84t44+ZGydmruHGdozgW7ZxAkr+2ZwKz67uRu+bnZNJhfB8n93AfJ/XmXItC&#10;SLbsnjyslz8TeuN+1MerBJN0GnqT+D0ov38SknDYbOfT4kxgHZd+evV5dHe6+pzM8I+bB1t1Dg4b&#10;5c/x0+HZ0j71J8Ol2y427OXnLRcbsr9pv1h30iy/v+aqeLNaefQkTLsvL9PTk+eX67e18niN++8k&#10;s5tm93MlqdxWM+6s3p91X5Qe6/3OcWkZBTZLoF6thXqlFkbT8dKG9bN3jVXX8Xg6CbMyq5ZGdpzm&#10;irFg1b5l2w6y97SX/e7KYt3ReXi0xj27spIt3ngyKI61+e4c3sN8MN+GbYzbi+biuY70RtefE+aq&#10;Whg+P3ud3QOnC7fNJ79z/Gw+tE6AAAECBAgQIECAwJxAbW7dKgECBAgQIECAAAECBAgQIECAAAEC&#10;BAgQIECAAAECBAgQIECAAAECBAgQIECAAAECBAgQIECAAAECBAgQIECAAAECBAgQIECAAAECBAgQ&#10;IECAAAECBAgQIECAAAECBAgQIECAAAECBAgQIECAAAECBAgQIECAAAECBAgQIECAAAECBAgQIECA&#10;AIFrCyTVarRvmk6ieFkwHZwXNiWNvUJOggCBtwLpaBiGn/0kVFr72b/2m39J9d0/X1/dPwzHf/M/&#10;DkmjFSrNvTd/a4+/Gvrj6duD3/DaOOvH2T/4+1GtX//P/vtwE/2JKhUQmBNI6s25KITZPWUhQIAA&#10;AQIECBAgQIAAAQIECBAgQIAAAQIECBAgQIAAAQIECBAgQIAAAQIECBAgQIAAAQIECBAgQIAAAQIE&#10;CBAgQIAAAQIECBAgQIAAAQIECBAgQIAAAQIECBAgQIAAAQIECBAgQIAAAQIECBAgQIAAAQIECBAg&#10;QIAAAQIECBAgQOD6Avlvhr6pafbd0Ob+9Su97p7j+HulC9t23brtt9UCjV/7a2H2b1eWpNYodnUy&#10;KuZkCBB4d4FF91t9793rvaEaklo9qinNPSujjTcdDM+jGpPG5rhEDcsFSSP+HnoYDXIltiOs9F5F&#10;DU3bR1Es2EGB/LWdEaSjfkjCo+UYw368rXkP93GjFbdhOo7jDY8OGuXvRd3x9ceZk1E81i7ieNxs&#10;h2pSWbRp53OP1nhvPQ9Xv+a6afxuugj6uNlZlN7Y3MEa85vT4dnS9p+vMQdpVuN5y3xl6aBYd7LG&#10;+ZuvY7ZeffSVMP7k+5fpyevnl+u3tVKtVMNhNhacrPCZpml4PeiFo9bBbTXjTuqdTKfh87N4DrLo&#10;wE/bx4vSchsu0K43w6vB6jHxLJs7d5bM+08W3Mf5Lq/z3Mzvs248a9fLfndl8dOsjY+y5+YuLpPp&#10;JPSyueGqZTaf2K/l3pdW7WDbpUAls2vXWyuNx9k56GfPy9ai3xkua7r+yvdefFy68352n39w8KS0&#10;nAIECBAgQIAAAQIEdlWgtqsd128CBAgQIECAAAECBAgQIECAAAECBAgQIECAAAECBAgQIECAAAEC&#10;BAgQIECAAAECBAgQIECAAAECBAgQIECAAAECBAgQIECAAAECBAgQIECAAAECBAgQIECAAAECBAgQ&#10;IECAAAECBAgQIECAAAECBAgQIECAAAECBAgQIECAAAECBAgQIECAAIEbFkiqcYWTSRwviabD82hL&#10;UmuEpFKJcgICBGKB8avPwuf/y9+Lkl/5W383NJ99GOWuGiS1etj/7r9W3G18VszdUCYdDws1JfVm&#10;ISdB4CYFZs+a+WXRdTi/3ToBAgQIECBAgAABAgQIECBAgAABAgQIECBAgAABAgQIECBAgAABAgQI&#10;ECBAgAABAgQIECBAgAABAgQIECBAgAABAgQIECBAgAABAgQIECBAgAABAgQIECBAgAABAgQIECBA&#10;gAABAgQIECBAgAABAgQIECBAgAABAgQIECBAgAABAqsFknr8zdBZ6XQ0WL3TLW3NH9c3c28JWrUb&#10;LzD7bnV+ScejfEpMgMBNCCy430KjdRM130gdxW97391YkA7O4z409+J4Q6Oknjt/o/6GtnRFsyaj&#10;UBmeRQXS9uMoFuyeQOHanhEMl8/b38ytp5MIKmnc/X2cn9MnaRrC7H2j3ozatqlBOxtTkuy/NPtv&#10;2XI+GYRp1q9KkiwrsjR/Os6NtQtKHrUOFmSlZgKHzXYpRD+92rMzzc5lLx2W1nvc7JSW2aQC9Wot&#10;7NUa4Xy8vG+jbMw4Hw+ycsX7czBZvt9FP1tZ/cuWdBA/12blKq3y85evr3L4XpSadl+EdDoNSaUS&#10;5W86OGp1wknu2Zw/xst+N2z7/fr52aswSaf5rkXx7Dw/zjws2yewnz3TXg16Kxt+lj2jO0vmC6cl&#10;98Cs4oMl+6486JobDxr7pSW7o/LnamklW1rg9YJxNt+V2XMzucZ8JV/PrsazeWGv5P2yOzwPq56H&#10;17WbzU++/+Lj0t2/ffTMOS5VUoAAAQIECBAgQGCXBW73F6RdltV3AgQIECBAgAABAgQIECBAgAAB&#10;AgQIECBAgAABAgQIECBAgAABAgQIECBAgAABAgQIECBAgAABAgQIECBAgAABAgQIECBAgAABAgQI&#10;ECBAgAABAgQIECBAgAABAgQIECBAgAABAgQIECBAgAABAgQIECBAgAABAgQIECBAgAABAgQIECBA&#10;gMCOCSTVatTjdDqJ4mVBOuxHm5JGK4oFBAgUBab9XiGZNPcLua1IjAZxMyvVkFRrcU5E4IYFknoj&#10;qjEdDaNYQIAAAQIECBAgQIAAAQIECBAgQIAAAQIECBAgQIAAAQIECBAgQIAAAQIECBAgQIAAAQIE&#10;CBAgQIAAAQIECBAgQIAAAQIECBAgQIAAAQIECBAgQIAAAQIECBAgQIAAAQIECBAgQIAAAQIECBAg&#10;QIAAAQIECBAgQIAAAQIECBAgQIDA1QSSerOwQ5r/fm2hxO0k8sfNf8/0do6qVgIbKLDge9HpeLSB&#10;DdUkAg9AoBZ/O3vWo7Sxtzkdq9XjtkzHcXyb0fA8qj3ZJJeoZbmgkZvb3NO8JteqK4WV3qtC+bR9&#10;VMhJ7JhAo1XocDrqF3IXiXQQ38OzfNLcv9h8d3/rxXYn4+HdHf8dj1RJknBQMv6l2THOJoNrHelk&#10;VDxP+YqOWp18SvylwKNmu9TiPL3aPPosKz8Ns7O6fGlV62EnqtxSAABAAElEQVSvlnveLC++MVsO&#10;GuVjwMnwbGF7+2vct60F86qLyqaDBfXm5zkXhVf8rT76Srx1Og3T7os4dwvR49ZBaa0v+93SMpte&#10;4NNeueXT9vGmd0P7lgjsL/gNMF+0t2JucZp7P8jvO4vXGWcW7bdOrux5PKtjnTauc6xtLLNs/J7v&#10;y6P7mAvON2DL1zslc8JZ97or7qF36f5sfF7n+v7w+Nm7HMa+BAgQIECAAAECBB68QO3B91AHCRAg&#10;QIAAAQIECBAgQIAAAQIECBAgQIAAAQIECBAgQIAAAQIECBAgQIAAAQIECBAgQIAAAQIECBAgQIAA&#10;AQIECBAgQIAAAQIECBAgQIAAAQIECBAgQIAAAQIECBAgQIAAAQIECBAgQIAAAQIECBAgQIAAAQIE&#10;CBAgQIAAAQIECBAgQIAAAQIE7kSg+Y3vhse/9e+HUKmEpFINSXW9T2lPB+dR+yrNvSgWECBQFJj2&#10;zwrJSmu/kNuGRDoaRM1M6s0oFhC4DYHG02++qTapNUJSb4T6kw9u4zDqJECAAAECBAgQIECAAAEC&#10;BAgQIECAAAECBAgQIECAAAECBAgQIECAAAECBAgQIECAAAECBAgQIECAAAECBAgQIECAAAECBAgQ&#10;IECAAAECBAgQIECAAAECBAgQIECAAAECBAgQIECAAAECBAgQIECAAAECBAgQIECAAAECBAgQILA7&#10;Agu+TZv/fu1dYRSOu6Btd9UWxyFwnwKzb85nH54PIZ2+bcZ49HbdGgECNyaQzr6Zna+tsZfP3Fs8&#10;+6Z3tEynIc3Gg6RWj9I3HaRpGsIkN+4092/6MLdSX1JvxfVmXrP+JEnhTMflNiiqnL0qtCZtHxVy&#10;ErslkCyaG48GyxEGZ8VtzXsY3xa1ezxr90GxfRuaOajvhZPhAs+59nbH/dCp5cafue3LVk/G58s2&#10;XeaPWp3LdSuxwOEaz6Z+Oo53Kom66Yr76st9j5vbc/3Od/ewsR8+W/CMmS9zOjwPX9svPnP6k+F8&#10;sYXrrWpu3jJXKs2NScleJ3s2Z+88V1wqh08Ke0xfPw/VBflCwXdIrHMfvjw/fYcjbMauf3HyeWlD&#10;3u8cl5ZRYDMF2vl58oJmno36C7K/SJ2WPAtnpQ7WGJeXHqBkQ2eN97RuNobt6nIy6JV2/bDZLi2j&#10;wHKB+7wGP3rx8fKGfbllNi962ik+w0t3VIAAAQIECBAgQIDADgnUdqivukqAAAECBAgQIECAAAEC&#10;BAgQIECAAAECBAgQIECAAAECBAgQIECAAAECBAgQIECAAAECBAgQIECAAAECBAgQIECAAAECBAgQ&#10;IECAAAECBAgQIECAAAECBAgQIECAAAECBAgQIECAAAECBAgQIECAAAECBAgQIECAAAECBAgQIECA&#10;AAECBAgQIHCLAo2v/lKY/bvqkg770S5JYy+KBQQIFAWm/V4hWWm1C7ltSKTjYdTMSr0ZxQICtyFw&#10;+Ff+zduoVp0ECBAgQIAAAQIECBAgQIAAAQIECBAgQIAAAQIECBAgQIAAAQIECBAgQIAAAQIECBAg&#10;QIAAAQIECBAgQIAAAQIECBAgQIAAAQIECBAgQIAAAQIECBAgQIAAAQIECBAgQIAAAQIECBAgQIAA&#10;AQIECBAgQIAAAQIECBAgQIAAAQIEdlYgqTUKfc9/v7ZQ4JYS6Sj+bm7iu7m3JK3arRCo1UMYDS6b&#10;mk5Gl+tWCBC4QYEFz8HQaN3gAd6xqtlYkFtmz+lkQT5X7N3C89PC/kljr5DbyEQ9f/7SEMbZeFrI&#10;b2Tr3zQqOXsVNS4NSQj7h1FOsIMCC67hdNRfCpEOzwvbksZ+IXfbiWTBmJpkc5zsztya5TBz+6T3&#10;xcr29mbjzDWWk1HxPOWrOW4d5FPiLwVqlWpoVuphMF0+V55mV9sgHYdmUlvLrZfG76WLdjpqdhal&#10;Nz53sMYYcDI4W9iP/ni58cUOrUXzqi83pv243qR5vfGoevjexeEu/05ePw/1X7oMb2XlqFV+zl8N&#10;urdy7LuqtDfshz9//Vnp4Z62j0rLKLCZAvsL5hL5lp7N/Q6R33a6ZHyYL3dwi+8MnTXqPl0w/5lv&#10;30NeXzZ+z/d5NqexXF+gs8Y91L2Fa3CapuH7L35a2vAPj5+VllGAAAECBAgQIECAwK4LrPcL4a4r&#10;6T8BAgQIECBAgAABAgQIECBAgAABAgQIECBAgAABAgQIECBAgAABAgQIECBAgAABAgQIECBAgAAB&#10;AgQIECBAgAABAgQIECBAgAABAgQIECBAgAABAgQIECBAgAABAgQIECBAgAABAgQIECBAgAABAgQI&#10;ECBAgAABAgQIECBAgAABAgQIECBAgMCtCUyH51HdlWYrigUECBQFpv1enKxUQ6XejHNbEqWjQdTS&#10;pLGd/Yg6ISBAgAABAgQIECBAgAABAgQIECBAgAABAgQIECBAgAABAgQIECBAgAABAgQIECBAgAAB&#10;AgQIECBAgAABAgQIECBAgAABAgQIECBAgAABAgQIECBAgAABAgQIECBAgAABAgQIECBAgAABAgQI&#10;ECBAgAABAgQIECBAgAABAgQIECBAgMCOCSQLvrGb/37tXZHkj7uobXfVFschcN8CSa0e5u+JdDy6&#10;7yY5PoGHKZDda4WlsVdI3VciqTWKh76D8SAdnhePu0Euxca9zSSN5tvgYm00CKHeuog2/m+l9zpu&#10;Y/tRCJVqnBPtnMBsbhCSSgjp9G3fh9m1vWwZnBW2JM17GN8WvG+E8bDQtrtMTD7+szD5wR+GpPM4&#10;1P6VvxGS5v7Kwx+sMf71xv2VdSzaOM3OZXeN/R63Oot2v7Pc9Pw0jP7o90Pa74X6d/9qqD79lTs7&#10;9joHalebYTBdPVfup+PQTGrrVBe60xX31Zc1HDfv95ys1ZEFhQ4bq6/12S4nw+LYMcv3J+X3bau6&#10;YN4y2zlb0tyYVCm5736xV/H/Jo1WSPYOQppdlxfL9PXnF6u39veodVBa98t+t7TMJhf40y9+EtLs&#10;v1VLJUnC19pHq4rYtsEC+4ueybn2nq14Lp0uekfI7b/OOJPbZe3wYI0xrLtGG9c+4JYVPBn0Slt8&#10;eM2xt7TiHSnQWWNOeBvX4Mcnn4fzcfn85MPjZztyJnSTAAECBAgQIECAwPUF1vuF8Pr125MAAQIE&#10;CBAgQIAAAQIECBAgQIAAAQIECBAgQIAAAQIECBAgQIAAAQIECBAgQIAAAQIECBAgQIAAAQIECBAg&#10;QIAAAQIECBAgQIAAAQIECBAgQIAAAQIECBAgQIAAAQIECBAgQIAAAQIECBAgQIAAAQIECBAgQIAA&#10;AQIECBAgQIAAAQIECBAgQIDASoF00I+2J429KBYQIFAUmA7OomSl1Y7ibQrS0TBqblJvRrGAAAEC&#10;BAgQIECAAAECBAgQIECAAAECBAgQIECAAAECBAgQIECAAAECBAgQIECAAAECBAgQIECAAAECBAgQ&#10;IECAAAECBAgQIECAAAECBAgQIECAAAECBAgQIECAAAECBAgQIECAAAECBAgQIECAAAECBAgQIECA&#10;AAECBAgQIECAAAECBDZfYOG3aUeDO294mqYhjHPfza017rwdDkhgUwSSaj1kd8XbZTJ6u26NAIGb&#10;E1j0rGns3Vz971hTsqB9ae55+Y6HWLz78LyYb26OS7FxbzNJo/U2uFi7h7nNxaGv87dy9jLaLW0f&#10;RbFghwXqzRDm7s901F+KkQ4W3Mf3ML4tet9I7mIcWyIzffHTMPz9/ymE2ftHtkxPvgjN3/zbS0r/&#10;In3Y2F+5fbaxO7n6O1R33M/me9GMr3Ccg+yc1SrVQv4uE/3f/5/D9Oc/enPI8Y//OOz/9n8VKp3N&#10;GZfa1UZ4UTJV7qej8CgseD4sgOym8XvpgiLhuHmwKL3xuXWu5dPh2cJ+9Ne4b1u1+sJ9Z8l0ENeb&#10;NMvvq2WVVQ/fC+Pz08vNk5Pnl+u3tdLO5hf1Si2MpuOlh5gZzf61Fszflu60QRv+5Pmfl7bmG4df&#10;C/VqrbScApsp0K6Xj4O94fLn2cmS8WG+twdrPDPny19lvbNG+5eNYVc5zlXLzn7TfNE/DefZO8fj&#10;Vid07mG+NWvz69w4u6gfj5rtRWm5NQXWObe9FfPzNQ9TKPbRi48LuXzivb3DMPtnIUCAAAECBAgQ&#10;IEBgtYBfNVb72EqAAAECBAgQIECAAAECBAgQIECAAAECBAgQIECAAAECBAgQIECAAAECBAgQIECA&#10;AAECBAgQIECAAAECBAgQIECAAAECBAgQIECAAAECBAgQIECAAAECBAgQIECAAAECBAgQIECAAAEC&#10;BAgQIECAAAECBAgQIECAAAECBAgQIECAAAECBAgQIHDLAo/+xu+ESe9VSAfnYTrsh+rB0S0fUfUE&#10;tl9get6LOlFp7UfxNgXpaBA1t1JvRrGAAAECBAgQIECAAAECBAgQIECAAAECBAgQIECAAAECBAgQ&#10;IECAAAECBAgQIECAAAECBAgQIECAAAECBAgQIECAAAECBAgQIECAAAECBAgQIECAAAECBAgQIECA&#10;AAECBAgQIECAAAECBAgQIECAAAECBAgQIECAAAECBAgQIECAAAECBDZfIKnVQ0iSENL0srH579de&#10;brjNlfGwUHviu7kFE4kdEpjdm3NLOh7NRVYJELgxgXqrWFVzg75BnxsLZo1NR8VnZrET75gZnBcq&#10;SBp7hdxGJhbNH0aDjWzqskZVzl5Hm9L24ygW7K5A0miFdDh3fw77SzHS4Vm8rVoLb+b+cfb2o0Xj&#10;7Pj+7snJT/4keveZfvK9kE7GIcl8li0Ha4x/vfHyc7Gs3pPR3LlcUui4dbBky92k0+x5MP35j94e&#10;bDoJ4x/+f6Hxl37zbe6e19rVZmkLztP15tLDdByGYbKyvkpSCYdrXBMrK7mnjetcyyf5sePLtvYX&#10;vLPnu9GqNvKpy3jaj8ek5B3mW5VHXwnh5z9+W/fJF5frt7ly1OqEz85erTzEy343vN85XllmEzd+&#10;cvo8vB70Spv2a0++UVpGgc0V2F/0TM4192zJ82ya/W7Ym5+D5PabhZXs98X9RXPxBWWvk6pnz+pW&#10;tR76k+Vj+jB7pg+z7Y2s3F0sf3Hyefg///yPwqu5++ebj56G3/rlvxz2btFiUd+Wjd/zZQ/fYeyd&#10;r2dX1zv18nfibsl9clW7STb3+uGrn5bu9uHxs9IyChAgQIAAAQIECBAgEMLyX4HpECBAgAABAgQI&#10;ECBAgAABAgQIECBAgAABAgQIECBAgAABAgQIECBAgAABAgQIECBAgAABAgQIECBAgAABAgQIECBA&#10;gAABAgQIECBAgAABAgQIECBAgAABAgQIECBAgAABAgQIECBAgAABAgQIECBAgAABAgQIECBAgAAB&#10;AgQIECBAgAABAgQIELgDgcZXfyk7yuyfhQCBdQWmg15UtNJqR/FWBaNB1Nyk3oxiAQECBAgQIECA&#10;AAECBAgQIECAAAECBAgQIECAAAECBAgQIECAAAECBAgQIECAAAECBAgQIECAAAECBAgQIECAAAEC&#10;BAgQIECAAAECBAgQIECAAAECBAgQIECAAAECBAgQIECAAAECBAgQIECAAAECBAgQIECAAAECBAgQ&#10;IECAAAECBK4rMD15HgZ/8L+FMJ2ENPsXJuPQ/Ou/E6pHT0urTM+7YXp+GpJqLYRq/c3fZK9Tut9O&#10;F6g1Qpj7Zm06Gt45Rzp3/IuD+27uhYS/uyiQZOPX/JKOR/OhdQIEbkrg+OshzZ6DyfgXz7704L0Q&#10;9h/dVO3vXE8ye0bnlvTLtubSNxqmg7Nifc39Ym4DM0m9VWzVgnlGsdCGZLK5b5LNZeeXtH00H1rf&#10;ZYF6M+r9ojn0ZYHB+eXqm5XGXhzfUZTU6iENSfZfennE5B7eNy4OnmbvmtGSvWuG2Zi3fxil54OD&#10;evn41x0P5ndZa/1knDtHC/Y6ah0syN5dKj17XTjY5OPvhfCXfrOQv6/Efi2+Lxa1o59m53mNpZuW&#10;vwsfNdqhklTWqG3zirTre6GS3Y3Tufsx38re6DxM02mhj/1J+ftIa8G85aL+/NwiaZXfVxf75v9W&#10;Hz2JUpPXufs62npzweNWJ3x29mplhS/7p+H9zvHKMpu48U+e/3lps/aye+2XH5X/LldakQL3JtDO&#10;zSMWNaQ36i9Kh97wfMXI8YtdDhr7IUmShfvfVLKTHaN/Xnw2zdffzdp6vBf/pjK//abWPzl9Hn73&#10;+3/wZsycr/NHrz8Nf/97/yD8re/+RqjPfp++g6WfvSMOS8bpVvY7UyP3W9MdNO1BHaLdWPCumeth&#10;N3uO3uTy49c/z85t+Tzmw+MPbvKw6iJAgAABAgQIECDwYAXu5i3twfLpGAECBAgQIECAAAECBAgQ&#10;IECAAAECBAgQIECAAAECBAgQIECAAAECBAgQIECAAAECBAgQIECAAAECBAgQIECAAAECBAgQIECA&#10;AAECBAgQIECAAAECBAgQIECAAAECBAgQIECAAAECBAgQIECAAAECBAgQIECAAAECBAgQIECAAAEC&#10;BAgQIECAAAECBO5eYNrvRQettNpRvE1BOhpGzU0azSgWECBAgAABAgQIECBAgAABAgQIECBAgAAB&#10;AgQIECBAgAABAgQIECBAgAABAgQIECBAgAABAgQIECBAgAABAgQIECBAgAABAgQIECBAgAABAgQI&#10;ECBAgAABAgQIECBAgAABAgQIECBAgAABAgQIECBAgAABAgQIECBAgAABAgQIECBA4LoC6XgYJh//&#10;Wbz74DyOl0SjH/5hGP7fv/t2a1IJnf/ov30bWysIJPVmSEeDy/z8+mXyllfy38x9c7isXRYCuyqQ&#10;1OohVKohqTVCyNZ9R3pXrwT9vnWBxl5If+Nvh/CD/yeEaj2kv/rXbv2QVzrAbCzIL9k86daXYT93&#10;iCTM5gvbsCSNVrGZc/Oc4sbNyiRnJyEJadSotH0UxYLdFUjqrfjqGOXv1bc26fDsbZCtJc39KL7T&#10;YDZ+zLd1/Pbd407bkR1sevpF4ZBp9q6Z7B8W8heJRrUWWtkzoj8ZXaQKf8fpJAyy7c2s3LrL6aj8&#10;Hfeo1Vm3ulspNz0/LdQ7+ezHb94fN+W50K6WP5/O0+Xnbr6D3Wn5tXnUvN9zMt/eq65XkiR0srnP&#10;SW58mK9n9gTqZvOAw9yY0V9j/jG7T5Yt6SAekyq5+pfttyhfOXwSp7N7b9p7HSrtR3H+hqOj1kFp&#10;jS/73dIym1ZgmPn94OVPS5v13fd+KVQrldJyCmyuwF6tmc0zQzyXyDX3bMm8edW4cVHFQeP25xoH&#10;2Rj2/Pz1xSEX/j0dnofjveXP9YU7XSP5Dz/+52GaThfu+bJ/Gv7Z5z8Kv/702wu333TyJDfGLqr/&#10;sNlelJa7gkAt+52ubE44nIzD7N9s/ngTy0cvPi6t5mn2vuj8ljIpQIAAAQIECBAgQOCNwM3M1GES&#10;IECAAAECBAgQIECAAAECBAgQIECAAAECBAgQIECAAAECBAgQIECAAAECBAgQIECAAAECBAgQIECA&#10;AAECBAgQIECAAAECBAgQIECAAAECBAgQIECAAAECBAgQIECAAAECBAgQIECAAAECBAgQIECAAAEC&#10;BAgQIECAAAECBAgQIECAAAECBAgQIECAQCQw/PlPwuk/+T9COjgP02E/+3sWnvz2fxGq+4dRuesE&#10;0/5ZtFul1Y7ibQrS0SBqblJvRbGAAAECBAgQIECAAAECBAgQIECAAAECBAgQIECAAAECBAgQIECA&#10;AAECBAgQIECAAAECBAgQIECAAAECBAgQIECAAAECBAgQIECAAAECBAgQIECAAAECBAgQIECAAAEC&#10;BAgQIECAAAECBAgQIECAAAECBAgQIECAAAECBAgQIECAAAEC1xVIKtXCrul0XMgtTExy5Wr1hcUk&#10;3wpUH30lTButkNSbb/5VDt97u/GO1vLfzJ0dNqk37ujoDkNg8wQO/52/U2jUdDot5CQIELgBgeP/&#10;n71765EkuRfDHln3vs707CyX3F1yDw+X3EMe2ZCP7oIN2RAgG7IMC3oTYD0YBvyoRwMG/Amsdz/p&#10;A9jQk+Anv1oWBAh+MCQd6uzRLskl98qd2Z6+1r3CWbPb3RWZ2Z01M93V1dO/JAYd/39GRkT+qiIy&#10;qpZAvR3iX/3719DQ9TeRtcrPwjgZX39HhRbj6DTNdDfSeJ2jdq88uvGgnFvTTOP0WXlk23vlnMz9&#10;FMj37ItH1R767Hwc9s+Kz/9m3c0kXmUQW/nnjIV5mE1Gq+w+6SsefpPE86C05pVqhLDT2QyD/kHF&#10;mYvUyXQYus3lP38eTtLX6KKli9Jeb/siuIVS7B+Xe51Nw/SLj0PrR78on7uFzFazW9vrIC737DyO&#10;9e/NR93bfU1qb7amwm53KxwWn/OFa+bndxfWjBhjGE6vNmzl3+M0K77LOWu6uF69yprUfPD4rNnz&#10;v9ODr0Nj68F5fBOFZebjs0HFnLmJwVxjm3/+zWdhks/ruuPnj9+rq+L8mgtkWRY28mfy6WR46Ujn&#10;74VRPt87hefZ8aj+mbW4blzawSue2O7Ufy45WmKsrziMMJ/rX51U7NsXGv7w6afhT77/04XMzRUP&#10;hye1ja/i9akdxGtQYf4eHPSvfiaejPv5HNp55bsd5f+d49fPvqxt52eP3q2towIBAgQIECBAgAAB&#10;At8KtEAQIECAAAECBAgQIECAAAECBAgQIECAAAECBAgQIECAAAECBAgQIECAAAECBAgQIECAAAEC&#10;BAgQIECAAAECBAgQIECAAAECBAgQIECAAAECBAgQIECAAAECBAgQIECAAAECBAgQIECAAAECBAgQ&#10;IECAAAECBAgQIECAAAECBAgQIECAAAECBAgQIECAwPULzAbHof9n/zppeDY4Dc3N3ST3MsFscJJc&#10;1uhtJfFdCuJ4mAy30ekmsYAAAQIECBAgQIAAAQIECBAgQIAAAQIECBAgQIAAAQIECBAgQIAAAQIE&#10;CBAgQIAAAQIECBAgQIAAAQIECBAgQIAAAQIECBAgQIAAAQIECBAgQIAAAQIECBAgQIAAAQIECBAg&#10;QIAAAQIECBAgQIAAAQIECBAgQIAAAQIECBAgQIAAAQIvLdBoli+dTcu5ikycjtNss5XGopLA7t//&#10;x6XcqhNxMip1mbX9bm4JRYIAAQIE7pdAq12636pnZqnSqyaG/bSF7mYar3GUzc2yRghxdjHK8fCi&#10;vOalxumz0gjj5oNSTuJ+CpT2x6PB5RDFedzZuLzuTZ9pd0JYWFayW5qTcZx/5hielO+2aFWuEXY7&#10;m+Hr/kHFmYvU8WQQHnW2LxJXlGKM4SivX3c87C7XXl07L3s+9g8rL51++mFo/egXledWnew12iHL&#10;O41XdDwM0zDLzRvZvOblx3Gsf1486u5c3sAdODN/L9cdh6PTpMpoOsl9rxIOodfM5/klx2yYt1f4&#10;Tifr1Y/jkuZC48GbpVOzwychvP1+KX+dib1e/XzcHxxdZ5craeuXT35T288Pth+FRxt3+71fe5P3&#10;pMJmuxdOJ1evdaf5c7rTTD+HFNeFKq6dFew1lunjeLSw6aga6DXk/sP+Z7WtPMn3DQf5vuNBd6u2&#10;7qtWOCis21Xt7a5gHFX9vm657fx9/uSS/dHZvc7fg3u9F1sz+/l3488Gx9/+G37792nez3Txc+1Z&#10;Bwt/5zubnz56ZyGjSIAAAQIECBAgQIDAVQL+30NX6ThHgAABAgQIECBAgAABAgQIECBAgAABAgQI&#10;ECBAgAABAgQIECBAgAABAgQIECBAgAABAgQIECBAgAABAgQIECBAgAABAgQIECBAgAABAgQIECBA&#10;gAABAgQIECBAgAABAgQIECBAgAABAgQIECBAgAABAgQIECBAgAABAgQIECBAgAABAgQIECBAgACB&#10;lxRodDZKV8ZRv5R7mcRscJJc1uhtJvFdCuJklAw3a3eTWECAAAECBAgQIECAAAECBAgQIECAAAEC&#10;BAgQIECAAAECBAgQIECAAAECBAgQIECAAAECBAgQIECAAAECBAgQIECAAAECBAgQIECAAAECBAgQ&#10;IECAAAECBAgQIECAAAECBAgQIECAAAECBAgQIECAAAECBAgQIECAAAECBAgQIECAAIGXFmi0ypfO&#10;puVcVWY6SbJZVVtJDcFaCIyHpWFkrU4pJ0GAAAECBO6TQOWzsPA78zfiMeonzWadjSRe+6DdDWHx&#10;Hir2Get6D43Tg2Rosbcdgj1RYnKvg/l7e+GIV7y34+IcyK/Jurc3j2PxPbyKdWzB6awYD78+KyZ/&#10;4/A0iauCnXa938lkUHVpZe50OgzTOKs8d5bcbHVDr2h3dnJFf+PpUWVPk88+DOm7sbLaSpJZloWN&#10;rB1O4/jK/gb5+c3s8s+YsxhDv6aNeQd73XxdvsPHbnezdvRHo3RODKaj2ms2rnivVs2xbIlxXNZp&#10;o7cVwnw9XFgDpwdPLqt+bfmH82dyzXEwPAnz91Ijf1/eheNp/zB8dfKsdqi/ePxebR0V7obAVj53&#10;nqRb/dLAT8aDUHy/Hw1rLspb2XmFeV0axCWJ7c6Lr2GXNPVK6Y/3P1/q+nm9P/n+T5eq+yqVDvO1&#10;p+7YXcKurg3nQ9he4rPx8ah6TzjK/7vFwfA47A+O878nYb9/HJ7l8bM8Hk6v3sdcZv/uzpths927&#10;7LQ8AQIECBAgQIAAAQIFgYr/J1KhhpAAAQIECBAgQIAAAQIECBAgQIAAAQIECBAgQIAAAQIECBAg&#10;QIAAAQIECBAgQIAAAQIECBAgQIAAAQIECBAgQIAAAQIECBAgQIAAAQIECBAgQIAAAQIECBAgQIAA&#10;AQIECBAgQIAAAQIECBAgQIAAAQIECBAgQIAAAQIECBAgQIAAAQIECBAgQIAAAQIEXlgg6/RK18yG&#10;g1LuRRMxzkIc9pPLGr2tJL5LQRwPk+Fm7W4SCwgQIECAAAECBAgQIECAAAECBAgQIECAAAECBAgQ&#10;IECAAAECBAgQIECAAAECBAgQIECAAAECBAgQIECAAAECBAgQIECAAAECBAgQIECAAAECBAgQIECA&#10;AAECBAgQIECAAAECBAgQIECAAAECBAgQIECAAAECBAgQIECAAAECBAgQIPDSAs1m+dLptJyrykzH&#10;abbZSmPRWgo033g7bP+d/z7Mfzs3TkbP/zY2d9dyrAZFgAABAgRWJlCxJ4qTwl7nBgYTh/201c5G&#10;Gq971O6GMLq4h/n+Ilv3MX83vsbpfjLSuPUwiQX3WyDr9FKA/L196TE8TU5l3c0kXmnQyufkwpFN&#10;rhj3Qr3rLsajbyqbjAvrRWWFPLmzxDp4/AL3dTi+WKMu63Ovt33ZqZXlY/+4sq94+CTMcs/GzqPK&#10;86tO9rJ2OI1XPx/7YRI2Q+fSoZ3E/HPopWe/PbHd6oXOHf+OYbezVXOXIRyO0vWjn39Grzu6zfal&#10;VeIgbW9e8VXXpObD74Xp178773N28OS8fFOFVqP5fC04umLNmMUYDocn4eEazN9lHP70609qq7Xz&#10;+35/753aeircDYHNdmEvUTHs04r9xVFhXai4LOyuYK+x1PP4ijlaNe4Xzc3n+NenB0td9tH+5+FP&#10;vv/Tpeq+SqXDwr6vqq0H3fr1v+o6uVRga4k59Pv8M113vx32h8fh2eC7f3m5am6lrb949LM33n3x&#10;i1xBgAABAgQIECBA4B4L+H8P3eMX360TIECAAAECBAgQIECAAAECBAgQIECAAAECBAgQIECAAAEC&#10;BAgQIECAAAECBAgQIECAAAECBAgQIECAAAECBAgQIECAAAECBAgQIECAAAECBAgQIECAAAECBAgQ&#10;IECAAAECBAgQIECAAAECBAgQIECAAAECBAgQIECAAAECBAgQIECAAAECBAgQIHBzAo3uRqnxOOqX&#10;ci+aiINyG43e1os2sz71x6NkLI12N4kFBAgQIECAAAECBAgQIECAAAECBAgQIECAAAECBAgQIECA&#10;AAECBAgQIECAAAECBAgQIECAAAECBAgQIECAAAECBAgQIECAAAECBAgQIECAAAECBAgQIECAAAEC&#10;BAgQIECAAAECBAgQIECAAAECBAgQIECAAAECBAgQIECAAAECBAgQeFmBrNEsXRpn01KuKhGnab2s&#10;1a6qJrdmAo3N3dD5yV9cs1EZDgECBAgQuF2BLGuE0OqEMLn4bfm4UL6x0Y1Ok6az7kYSr33Q7qZD&#10;HA/TeI2j7OQgGV3cepTEgnsuUHhvx9HgUpA4TOdx6NzePI7zdWzxWMU6ttjfd+XZ0dOKbJ4qWlXU&#10;2u1sVmTT1Mnk8tcjrRnC4aRfTJXivd5OKbfqROwfXtrl9LMPQ+OP/sal51d5ohdatd0N4vjKOsex&#10;/lmx192+so27cHK3W/9ePirsA4bTi33IZffYK87zhYql9Sg/11hiHAtNlIrN3TfC9Ovfneenh0/O&#10;yzdZmM/Lo9HV83d/cBwe9tb/vTKdzcKH31wYXub200fvhk6zfo5ddr38eglsFvYSVaM7GZefZ8V1&#10;oeq6nSWelVXXvUhue4n9TN0cfZH+qup+tP95Vboy99XJfjjO14xlxl3ZwJLJw+FJbc1l1v/aRlRY&#10;6rX8N7//dZj/u+mjkX9f8JOHP7jpbrRPgAABAgQIECBA4LUSyP+rm4MAAQIECBAgQIAAAQIECBAg&#10;QIAAAQIECBAgQIAAAQIECBAgQIAAAQIECBAgQIAAAQIECBAgQIAAAQIECBAgQIAAAQIECBAgQIAA&#10;AQIECBAgQIAAAQIECBAgQIAAAQIECBAgQIAAAQIECBAgQIAAAQIECBAgQIAAAQIECBAgQIAAAQIE&#10;CBAgQIAAAQIErlsg6/RKTc6G/VLuRROzwUnpkqy3WcrdhUQcj/JhxmSoVW5JBQEBAgQIECBAgAAB&#10;AgQIECBAgAABAgQIECBAgAABAgQIECBAgAABAgQIECBAgAABAgQIECBAgAABAgQIECBAgAABAgQI&#10;ECBAgAABAgQIECBAgAABAgQIECBAgAABAgQIECBAgAABAgQIECBAgAABAgQIECBAgAABAgQIECBA&#10;gAABAgSWFWg0yzVnk3KuKjMdp9lmK41FBAgQIECAAIE7JJC1O8lov/2t+SR17UEc9dM2u5tpvO5R&#10;u5uOcDJM43WNYgyN/mEyurj1MIkF91sga/dSgMkojb+LYpyFUDiX3eI8joU5mY1vZ07Gw6fVXsPC&#10;mldRa7dTvw4eT5e/r8NxfZ97ve2Kkaw2FfvHl3Y4+fTDS8+t+sRG1q7tsh8L3xUUrjie1b9+j3o7&#10;havuXrjMe/lwdJrc2KCwniQnvwt6rXS/slhnNkzbm5971TWpsft4sYswO3ySxDcVLDMv9wdHN9X9&#10;tbb762dfhGVe2188fu9a+9XY7QpsFfcSFcM5HQ9K2aPi54NSjRC2OxsV2etNbXcKe6GK5o+XGGvF&#10;ZUunPtr/fOm684ofv2D9F2o8rxzzzxCHS9zzzhJ7mRft+z7W327f/Pt8Wdc/ePBW6F7x/F22HfUI&#10;ECBAgAABAgQI3CeBxn26WfdKgAABAgQIECBAgAABAgQIECBAgAABAgQIECBAgAABAgQIECBAgAAB&#10;AgQIECBAgAABAgQIECBAgAABAgQIECBAgAABAgQIECBAgAABAgQIECBAgAABAgQIECBAgAABAgQI&#10;ECBAgAABAgQIECBAgAABAgQIECBAgAABAgQIECBAgAABAgQIECBAgACBVQlk7W7eVZZ0NxsNkvhl&#10;gtnwpHRZo7dVyt2FRJyMSsPM2p1SToIAAQIECBAgQIAAAQIECBAgQIAAAQIECBAgQIAAAQIECBAg&#10;QIAAAQIECBAgQIAAAQIECBAgQIAAAQIECBAgQIAAAQIECBAgQIAAAQIECBAgQIAAAQIECBAgQIAA&#10;AQIECBAgQIAAAQIECBAgQIAAAQIECBAgQIAAAQIECBAgQIAAAQIvJdBslS+bTsu5qsx0kmar2kpr&#10;iAgQIECAAAECayuQtQq/I1/xW/PXPvhhP2ky62wk8doH7W46xPEwjdc0ygbHIZsV9rLbe2s6WsO6&#10;FYHiezvOQqx6fw9Py8O7zXncKszJVaxjZYEQj55WZPPUqMKrUHMzv4dGlhWyadifjsIsf02WOY4m&#10;6Tpbdc1eb6cqvdJc7B9d2t/0i49CnC13v5c2ck0nelm7tqVBLKyvhSuO46iQKYePutvl5B3L9PJ9&#10;RbtR8Z3Lwn0Mp+MwWvhuZZC/t+uOXrOwX1m4IFasSVmnsC4s1F+m2HzwZlIt5nuX2eAkyd1E8LBX&#10;/x54lj/P78Lxp08+qR3mXn6/P9h+VFtPhbsjsNnu1Q72tLC36OfP7cns6u9lN/M9SqvRrG37VSs0&#10;skbYqrmHaf4s7hfu4VX7Pbv+eNQPX53sn4VL/f1o//Ol6r1spZPxoHb/sZ3vA5uNxst24boFgbnl&#10;uhwfvPHuugzFOAgQIECAAAECBAjcGYGrvxW7M7dhoAQIECBAgAABAgQIECBAgAABAgQIECBAgAAB&#10;AgQIECBAgAABAgQIECBAgAABAgQIECBAgAABAgQIECBAgAABAgQIECBAgAABAgQIECBAgAABAgQI&#10;ECBAgAABAgQIECBAgAABAgQIECBAgAABAgQIECBAgAABAgQIECBAgAABAgQIECBAgAABAgQIEFgv&#10;gSzLQtbphTjqnw9ssXyefMHCrH9SuqLR2yrlriMRJ+Mwy8cfx7OQtTvX0WTSxtxn++/+j3n7w9Cc&#10;TUI2nYTOW+8ldQQECBAgQIAAAQIECBAgQIAAAQIECBAgQIAAAQIECBAgQIAAAQIECBAgQIAAAQIE&#10;CBAgQIAAAQIECBAgQIAAAQIECBAgQIAAAQIECBAgQIAAAQIECBAgQIAAAQIECBAgQIAAAQIECBAg&#10;QIAAAQIECBAgQIAAAQIECBAgQIAAAQIECBB4WYGs0SxdGmfTUq4qEafjJJ0120ksIECAAAECBAjc&#10;KYFWupeZ/5b9jR/579gnR2cjCdc+aPfSIY4GabymUeP0WWlkcethKSdxfwWyTuG9PaeYz9d2N0GJ&#10;w34Sz4Ose3vzOLY6yXiySWGNSc7eXBCPvqlsvMqrWDHLsrDT3ggHo9PiqSQ+ye9tXq/uOByXX6Pi&#10;NY96O8XUSuMYY4iDk8v7zNfW2defhOZbP768zorObGSt2p4G8ern53Ec1bbxqLtdW+cuVNjtbIan&#10;g8Mrh3qUv9ff2Nh9XmewxN6jV5jni43HQWHe5GtWdkX9xWsvKzcePC6dmh08CY3eVil/nYm9Xv17&#10;YH9wfJ1d3khbx6N++O3h72vb/sXj92rrqHC3BDYLe4aq0Z+O073z0bAwhysu2snXlVUdO/lnk5PC&#10;GIt9H+Xv8Y0l7rV4XV380f7ndVVK5784fhr6+X7tJsYz7+xgeMWz+rvRzNd9x/UIbFftx6+n6Rdq&#10;Zf6M/snDt1/oGpUJECBAgAABAgQIEAih/ltESgQIECBAgAABAgQIECBAgAABAgQIECBAgAABAgQI&#10;ECBAgAABAgQIECBAgAABAgQIECBAgAABAgQIECBAgAABAgQIECBAgAABAgQIECBAgAABAgQIECBA&#10;gAABAgQIECBAgAABAgQIECBAgAABAgQIECBAgAABAgQIECBAgAABAgQIECBAgAABAgQIECDwUgKN&#10;bi9MR/3za2fDwXn5ZQvNh2+G3b/534bZ4OT8X3Nj52WbK103G/bDl//0fw6zUT7W2fT5+a2//Y9C&#10;92d/uVT3VRNZsxU67/3x82ba7XaY/3MQIECAAAECBAgQIECAAAECBAgQIECAAAECBAgQIECAAAEC&#10;BAgQIECAAAECBAgQIECAAAECBAgQIECAAAECBAgQIECAAAECBAgQIECAAAECBAgQIECAAAECBAgQ&#10;IECAAAECBAgQIECAAAECBAgQIECAAAECBAgQIECAAAECBAgQIEDgWgUazfPfan3e7myyXPOTQr38&#10;91gdBAgQIECAAIG7KpC1OsnQ42SUxNcdxFE/hDhLm+1upvG6R61uOsLJMI3XNGqcPiuNLG7tlXIS&#10;91ig3SvdfBwNQra5m+aH+TwuHNltzuN2uo6FaeEzW2GsNxHG2TTE04PKpmOFV1XFnfZmOBidVp06&#10;zx1PBmGnvXEeVxX601EYx2nVqfNct9kOm+3CWnZ+djWFODguPw8KXU8+/TA03/pxIbv6sJe1azvt&#10;x/GldebnpqHw7CvUbuffUWzXvLaFS9Y23O1shqeDwyvHd5i/19/Y+HZtGeTv2bqj1yzM84UL4jCd&#10;N41rWI+au48Xevi2OD18ElpvvVfKX2dir7dT29z+fO6s+fHLJ5/UjjALWfijN35UW0+FuyWwVbGX&#10;KN7ByTjdOx/VPPvm1+90rn72Fft4lXgnX8O+PNm/sonj/DPN97YeXlnnZU5+vP/5C18W8ys+fvZF&#10;+Atv/sELX7vMBYeFNbbqmgfdraq03EsIdPI9WrvRCuNl/1vFS/RRd8lebzv8vff/esiyrK6q8wQI&#10;ECBAgAABAgQIFAT8v4cKIEICBAgQIECAAAECBAgQIECAAAECBAgQIECAAAECBAgQIECAAAECBAgQ&#10;IECAAAECBAgQIECAAAECBAgQIECAAAECBAgQIECAAAECBAgQIECAAAECBAgQIECAAAECBAgQIECA&#10;AAECBAgQIECAAAECBAgQIECAAAECBAgQIECAAAECBAgQIECAAAECBAhcl0DW2cib2j9vLo765+WX&#10;LbT33grtv/H3Xvby2uuydjfMBidJvesYd9KggAABAgQIECBAgAABAgQIECBAgAABAgQIECBAgAAB&#10;AgQIECBAgAABAgQIECBAgAABAgQIECBAgAABAgQIECBAgAABAgQIECBAgAABAgQIECBAgAABAgQI&#10;ECBAgAABAgQIECBAgAABAgQIECBAgAABAgQIECBAgAABAgQIECBAgAABAqsSaDRDmE0vepsulC+y&#10;5dJ0kuaa7TQWESBAgAABAgTukEDW6qSjnYzS+LqjYb/UYtbdKOXWOtHupsMbD9N4TaPs5Fk6snYv&#10;hM4ds0/vQHTNAlmn8N6et1/x/o6j03LPt/heiq103FmchTBfy4rrW3nU15aJh09DiLG6vSqvipo7&#10;c8OTihMLqZNp/XpzNC6vswtNPC/u9baLqZXHsX9U7rPwOX366Ych/KX/qlxvxZlW1gjt0AjjkL+3&#10;LjmmIYZxnIZ2ln/XUDiOZ/XP1kfdncJVdzfc6WzWDv5wYV4Mlth79FqXf/cyG6ZrUtat779ugNnW&#10;gxCarRAWvgOaHXxdd9krn9/Kn82tfB5MFr+vKrTanwzDMDfrrnCNKwzhyjDma+G/f/LbK+vMT/74&#10;4ffDZnFPVXuVCususMxrejoeJLdxNKp/bu0usa4kjb5CsL3EnuZoYQ17ha6SS+cunx/n+4mXOD7a&#10;/yz8hTf/4CWurL/kcFizOcmb2L2Gdbd+JPenxtzzaf9wZTe8ke+l53vDh/m/d3ceh/f33gnNRmNl&#10;/euIAAECBAgQIECAwOskkH+b5CBAgAABAgQIECBAgAABAgQIECBAgAABAgQIECBAgAABAgQIECBA&#10;gAABAgQIECBAgAABAgQIECBAgAABAgQIECBAgAABAgQIECBAgAABAgQIECBAgAABAgQIECBAgAAB&#10;AgQIECBAgAABAgQIECBAgAABAgQIECBAgAABAgQIECBAgAABAgQIECBAgACBmxBodDeSZmejQRKv&#10;Y5A1GiFrdUKcjM6HF+/AuM8Hq0CAAAECBAgQIECAAAECBAgQIECAAAECBAgQIECAAAECBAgQIECA&#10;AAECBAgQIECAAAECBAgQIECAAAECBAgQIECAAAECBAgQIECAAAECBAgQIECAAAECBAgQIECAAAEC&#10;BAgQIECAAAECBAgQIECAAAECBAgQIECAAAECBAgQIECAAIFFgUZzMQphNk3jS6I4HSdnsmahneSs&#10;gAABAgQIECCw3gJZq50MME7SvU5y8hqCODott9LZKOfWOJO1uyEujm88XIzWttw4PUjHtvMojUUE&#10;2r2SQRwPyrlhv5TLurc4j1ud8njyeRkr8qWK15SIR99c2lKs8KqqvNOuNzyelF+PYluHk/LrU6yz&#10;19spplYex9OjUp/NH/5RmH7yp+f52dNPQxyehqy7eZ67rUIva4dxvHq978dxaGfl7whOaq6b39Ne&#10;d/u2bu3a+91d4rl+tLAfGExGtWPoNcvz/OyiOEj3FtexHmVZFpoPHofpN1+edROmh0/PyzdVmPe7&#10;19sOXxef2YUO9wfH4fvb6/kc//ToSThceH0LQz8Pf/H4vfOywusj0Gm2Qyv/znVyxfes/Un+jI4x&#10;zN/v82NxPbhMYruzuufAzhJr2PGo/ll72b1clv94/4vLTtXmP8vn3TBfS7s3sPdZZj7vdrdqx6jC&#10;8gI/3H0zPO0fLn/BEjXnc/Nh/jo9zJ8x8+fMg3zfMf/7sLcV5uccBAgQIECAAAECBAhcj0DreprR&#10;CgECBAgQIECAAAECBAgQIECAAAECBAgQIECAAAECBAgQIECAAAECBAgQIECAAAECBAgQIECAAAEC&#10;BAgQIECAAAECBAgQIECAAAECBAgQIECAAAECBAgQIECAAAECBAgQIECAAAECBAgQIECAAAECBAgQ&#10;IECAAAECBAgQIECAAAECBAgQIECAwH0XmJ4eha//j38SQpyFOJ2GMJuGh3/nH4WNH/9H953G/d9j&#10;gazTS+4+DvtJvK5B1t0IcTI6H14cDc7LCgReF4GDf/nPw2xwEuJ4mP8bhY2f/aWw+cFffl1uz30Q&#10;IECAAAECBAgQIECAAAECBAgQIECAAAECBAgQIECAAAECBAgQIECAAAECBAgQIECAAAECBAgQIECA&#10;AAECBAgQIECAAAECBAgQIECAAAECBAgQIECAAAECBAgQIECAAAECBAgQIECAAAECBAgQIECAAAEC&#10;BAgQIECAAAECBAh8J5A1miEuaMT895eXOmaTtFqzncYiAgQIECBAgMBdEmh1ktEu/p59cuK6guGg&#10;1FLW2Sjl1jrR7qbDm4zSeE2jxumzdGTbj9JYdO8FsuJ7ey4yHpZdhqflXLtXzq0oE1uFOTnvd8Xz&#10;Mh49ufxulxzL7hJr4cmk4vUo9Hw47hcy5XCvt11OrjgT+0elHtvv/5Uw/eRPL/Ixhslnfx7af/gX&#10;L3K3VNrI2uEoXu0/iJOwWzG+45rr5pc86t7+a1Ix9JdK7XQ3a687HF2sI4PpuLZ+r7BfWbwgFtak&#10;rLe1ePqly83dx2H6zZfn188Ovj4v32RhPj+/Pj24sov9wXH4/po+x3/55JMrxz4/uZU/M9578FZt&#10;PRXupsBmvp84LMzLxTuZfx/bz59nm9/tHY6uqHt23W53dZ8XllnDjkb1z9qzsS/796P9z5etWqo3&#10;y5+Xv3r2Zfj54x+Vzr1q4qrX8qzt3U79un9W1996gT9566fhz57+LgyW3EOetdjK/3vHg+5WeJg/&#10;R+bPkuflfH8xL29U7fPPLvSXAAECBAgQIECAAIFrE2hdW0saIkCAAAECBAgQIECAAAECBAgQIECA&#10;AAECBAgQIECAAAECBAgQIECAAAECBAgQIECAAAECBAgQIECAAAECBAgQIECAAAECBAgQIECAAAEC&#10;BAgQIECAAAECBAgQIECAAAECBAgQIECAAAECBAgQIECAAAECBAgQIECAAAECBAgQIECAAAECBAgQ&#10;uPcCk2++SAziaJDEAgL3TaDR2UhueXZH5kSjuxFmJwfnY49jc/kcQ+G1ETj5N/93mJ0ent9Pa+97&#10;IXzwl89jBQIECBAgQIAAAQIECBAgQIAAAQIECBAgQIAAAQIECBAgQIAAAQIECBAgQIAAAQIECBAg&#10;QIAAAQIECBAgQIAAAQIECBAgQIAAAQIECBAgQIAAAQIECBAgQIAAAQIECBAgQIAAAQIECBAgQIAA&#10;AQIECBAgQIAAAQIECBAgQIAAgddEoNlMb2Q2TeNLojiZJGeyZiuJBQQIECBAgACBuySQtTrJcONk&#10;lMTXHcTRabnJ7mY5t86ZdjcdXYwhjochK+bTWrceNU4P0jFsP0pjEYF2r2QQR4OKXD/NdTZC1mik&#10;uVVGhXVs3nU2GYa4wjHMjr65vLf8s2YcnoasZq3b6dSvhceT8utR7PhwUnh9ihXyeK+7XZFdbSr2&#10;j9IOs0Zo/vCPQpi/ngvPoulnH4b2H/7FtO4tRL2s/rN/P44rR3Y8q3+2PuruVF57F5O7S7yXjxb2&#10;A4OF1/uy++0125edej6/Fk82aubaYt2ryo0HbyanpwdPkvimgoe9+vfCs8HxTXX/Su3OX8uP9z+v&#10;bePnb/woNLKstp4Kd1NgK99PHObPvauOk/EgbH637zgc1T+3lnlGXtXfi5zbzvc1dcfREmOua2Px&#10;fD+fO58dvdoaM597P3/8o8Vmr6V8MDypbedBd6u2jgrLC2x1euEffPCfhv/rV/9veNo/TC6cr527&#10;na3wsDf/tx0e5nu6+d+9/N987mXfra2NfG8+m82SawUECBAgQIAAAQIECNy8QP03iDc/Bj0QIECA&#10;AAECBAgQIECAAAECBAgQIECAAAECBAgQIECAAAECBAgQIECAAAECBAgQIECAAAECBAgQIECAAAEC&#10;BAgQIECAAAECBAgQIECAAAECBAgQIECAAAECBAgQIECAAAECBAgQIECAAAECBAgQIECAAAECBAgQ&#10;IECAAAECBAgQIECAAAECBAi8BgJZs1m+i+m0nJMhcI8Esm4vuds4PE3idQ2yTmHco8G6DtW4CLy0&#10;QNbuJtfG8SiJBQQIECBAgAABAgQIECBAgAABAgQIECBAgAABAgQIECBAgAABAgQIECBAgAABAgQI&#10;ECBAgAABAgQIECBAgAABAgQIECBAgAABAgQIECBAgAABAgQIECBAgAABAgQIECBAgAABAgQIECBA&#10;gAABAgQIECBAgAABAgQIECBAgAABAq+JQKOV3siyv708naTXNdtpLCJAgAABAgQI3CGBrN1JR3vT&#10;v+097Kf9zaPiGMo11ivT7pXHMx7m95H+Tnq50u1lslE/ZJN8jAtHtrO3ECkSyAVaFZ9txoMSTSzM&#10;46y7UaqzykSsmnuT0SqHEOLh0yv7m5tl3c0r6+y06x1Ppuk8rmrwaFyxzhYqPtrYKWRWH8b+cdJp&#10;trkTsmYrNN9+P0x/+8vzc9PP/sN5+TYLG1nF/CgMaBDHhUwIkzgNg1D4HqFQK8vjh52tQvbuhsu8&#10;l4/y51KM8flNDqdXz9dWoxma+b/LjtnwNDlVN9eSylcEzQePk7OxfxRivk8q7Z2SWq8e7PW2axvZ&#10;H6Tzp/aCFVX4828+DdM4q+3t549/VFtHhbsrsNmq2CsXbud0vnf+7jgapXP4LL/4d6dz9TN0se6r&#10;lnc69c/j43wNu87j18++CDH/36scvz38fRjl31t38mfpdR3T2TScVOwFF9tvZo2wWbUXW6yk/MIC&#10;b2zshn/4i/8ifHWyHw7y51w336c/7G6F3fxfI5vvHBwECBAgQIAAAQIECKyjQGMdB2VMBAgQIECA&#10;AAECBAgQIECAAAECBAgQIECAAAECBAgQIECAAAECBAgQIECAAAECBAgQIECAAAECBAgQIECAAAEC&#10;BAgQIECAAAECBAgQIECAAAECBAgQIECAAAECBAgQIECAAAECBAgQIECAAAECBAgQIECAAAECBAgQ&#10;IECAAAECBAgQIECAAAECd1Cg0SwNOsZZKbeYiJPxYqhM4LUTaHQ2knuajQZJvK5Bcdzxjox7XT2N&#10;az0FsnYnGVicjJJYQIAAAQIECBAgQIAAAQIECBAgQIAAAQIECBAgQIAAAQIECBAgQIAAAQIECBAg&#10;QIAAAQIECBAgQIAAAQIECBAgQIAAAQIECBAgQIAAAQIECBAgQIAAAQIECBAgQIAAAQIECBAgQIAA&#10;AQIECBAgQIAAAQIECBAgQIAAAQIECBAg8JoIFH9/eTZZ7samhd9gbraWu04tAgQIECBAgMA6CrTa&#10;yahu/Le9R/2kv9DqhKyZ7YahIQAAQABJREFUjiGtsIZRu1se1GRYzq1RJjt9Vh7N9hvlnMy9Fsiy&#10;LIROLzGIo4r39ug0qRM6G2m84ijm60jxyMYV4y5WusY4Hj29urXi2ldRu5V/Ru01rl4Pp3EWBtNR&#10;xdXfpkb559rBrPCZtVC7mTXCdvt2X7P5kGL/MBlZtrHzPG6980GSjyfPwmz/yyR3G0Evu/q1mY+p&#10;H8vfKxzHy1+vs/vYbvVCs9E4C+/832b+Xt5qp2tJ8abm7+XT/Nk5mk5CLJ4sxL1meY4vVonDdE3K&#10;epuLp1+63HzwZuna6eHXpdx1J/Z627VN7g+OauvcRoU//fqT2m7fzvcfD5e4x9qGVFhbga1OxV65&#10;MNqT8eB5ZjKbhsHk6nWy3WiFbuEzS6G5aw03Wt3QyJ+VVx0n436YxbrV66oW0nMfffNZmniJaL6u&#10;/ubgep+Xh0vsX3a7m+H5HvIlxuySqwXmrt/ffhQ+eOPd8AcP3nq+djbm+3UHAQIECBAgQIAAAQJr&#10;K+D/PbS2L42BESBAgAABAgQIECBAgAABAgQIECBAgAABAgQIECBAgAABAgQIECBAgAABAgQIECBA&#10;gAABAgQIECBAgAABAgQIECBAgAABAgQIECBAgAABAgQIECBAgAABAgQIECBAgAABAgQIECBAgAAB&#10;AgQIECBAgAABAgQIECBAgAABAgQIECBAgAABAgTulkDWaJYHPJ2WcwuZ3//v/2sY//6TkHV6odHZ&#10;CJs//2vhwX/2DxZqKBK42wKN/L29eMxG/cVwbcvFccfRYG3HamAEXlag0eokl8bxKIkFBAgQIECA&#10;AAECBAgQIECAAAECBAgQIECAAAECBAgQIECAAAECBAgQIECAAAECBAgQIECAAAECBAgQIECAAAEC&#10;BAgQIECAAAECBAgQIECAAAECBAgQIECAAAECBAgQIECAAAECBAgQIECAAAECBAgQIECAAAECBAgQ&#10;IECAAAECr4dA1myGeHYrWSMvZWfRlX/jdJKcz5qtJBYQIECAAAECBO6SQFb8be/J+EaHH4enafvd&#10;zTS+C1G7Wx7laFjOrVGmcfKsPJrtvXJO5t4LZO1eiKPBhcN4ofxdNg77F+fzUnbb87hVMScno2SM&#10;NxnEGEOsmmMLnZbWvoVzi8Wt/F4Go6vX4ePJMPSancXLzsuH4/S1OT+xUNjr7YQsW+7z78Jl116M&#10;/aOkzWxj53ncfPeDJD8PJp99GDp73y/lV5noZfWf/Qex/Nodx/r34oPWHXwW1uDvdjbDScX6sXjZ&#10;4eg0bFbN38VKeXmjsFdZPD2ff6Gwd7muNan54PFiV8/Ls4MnIbzxTil/nYmH3e3a5p4NT8L83tdh&#10;Lp8N9uvTZ+FJ/+AsvPTvH7/53qXnnHg9BDZbvdobOR1/u3c+LH42qLhyd8X7jPm82u70wlVjm3+n&#10;fJI/c3fyte5Vj2G+hv3u6OvaZjr5d9CjwvfSxYs+3v88/OzRu8X0S8eH+VpTd+x2t+qqOE+AAAEC&#10;BAgQIECAAIF7I1D/DeK9oXCjBAgQIECAAAECBAgQIECAAAECBAgQIECAAAECBAgQIECAAAECBAgQ&#10;IECAAAECBAgQIECAAAECBAgQIECAAAECBAgQIECAAAECBAgQIECAAAECBAgQIECAAAECBAgQIECA&#10;AAECBAgQIECAAAECBAgQIECAAAECBAgQIECAAAECBAgQIECAAAECryTQaJYuj7NpKbeYiKN+CDGG&#10;OOyHaf5vNhosnlYmcOcFsu5Gcg9xeDfe46Vxm5vJ6yh4PQSydie5kTgeJrGAAAECBAgQIECAAAEC&#10;BAgQIECAAAECBAgQIECAAAECBAgQIECAAAECBAgQIECAAAECBAgQIECAAAECBAgQIECAAAECBAgQ&#10;IECAAAECBAgQIECAAAECBAgQIECAAAECBAgQIECAAAECBAgQIECAAAECBAgQIECAAAECBAgQIEDg&#10;9RDY+G/+cQiNRsgqfof5qjts/9HfCHGc/ybtdJL/G4fGo7evqu4cAQIECBAgQGCtBbJW+tveYTK6&#10;2fGO+kn7WWcjie9E0O6Wh7nmv4neOH2WjDnme+BsYyeEod9yT2AEIbR7iUKsem8PT5M6WfeW53Gz&#10;lYxnHmQ3vZYt9BhP8vk1/3x4xRGH6dp3WdXtVi88HR1fdvp5/mQyCI+7+fytOI4m9f3s9bYrrlx9&#10;KvbT+3y+JuXDaOw+Dtn2oxCPvzkf1PTTPw/hL/yt8/g2Cr3QClnecbyi82GYhBhjyLJ5zW+P41n9&#10;OvugtXlW/bX5u5M/3784ufp2jkanuemF1WW1u832ZadCPD0snWt0r8ezkb8P8xczf9EvXvXpwZNS&#10;f9edaOdr2nZ7IxyPL5/PszgLh7nfg+7WdXf/0u398skntde2G63wk4e+R6uFuuMVNqv2yoV7Op1/&#10;t5ofx4XPBoVqz8P5erLqY6ezGQ4L+53iGOZjn9d71ePXB1+G2cI6U9VeI2uEv/b2z8O/+N2/rTp9&#10;nvvk4KswmU1D6wW/7z5voFCoM5hXX6d1qDB8IQECBAgQIECAAAECBFYuUP6meuVD0CEBAgQIECBA&#10;gAABAgQIECBAgAABAgQIECBAgAABAgQIECBAgAABAgQIECBAgAABAgQIECBAgAABAgQIECBAgAAB&#10;AgQIECBAgAABAgQIECBAgAABAgQIECBAgAABAgQIECBAgAABAgQIECBAgAABAgQIECBAgAABAgQI&#10;ECBAgAABAgQIECBAgMDrIJBlWQjzfzGe306cTc/LVYXZaJCkG92NJBYQuOsCjc7FezprdULW6YU4&#10;GYes1V7rW2vk41w8YmGuLp5TJnBXBeZzcvGYTUaLoTIBAgQIECBAgAABAgQIECBAgAABAgQIECBA&#10;gAABAgQIECBAgAABAgQIECBAgAABAgQIECBAgAABAgQIECBAgAABAgQIECBAgAABAgQIECBAgAAB&#10;AgQIECBAgAABAgQIECBAgAABAgQIECBAgAABAgQIECBAgAABAgQIECBAgMBrIvCyvyfb/St/9zUR&#10;cBsECNxngfnvak++/NXz39eel0P+W77Nt38aQjP9Lev7bOTeCdwXgeKeKN7wb3vHYT+l7W6k8V2I&#10;2t3yKCfDcm6NMo3Tg2Q0s82HoZllSU5AYC6QdbohLlKMB4vR83IcFeZxZ7NUZ6WJ/L0c83mZjRfm&#10;4WL5hgcTD5/W91A0u+SKrVb9Xux4unCfhXYOx4XXpnB+Hj7q7VRkV5+anR4mnWYbF+NqvvtBmPzZ&#10;vzo/P53vW6eTkDVb57lVF7L8fdYNrTAIk0u7ns+d+fmN0D6vcxxH5+XLCg/bd/BZeNnNfJffXWJd&#10;OByehm7zwuqyJnutzmWnQmlfkdfMutezJmXNZmjsPAqzhTk+O3xy6Viu88Rebzsc18zn/cFxeNDd&#10;us5uX7qt6WwaPnz6ae31H7zxbmjf4jyuHaAK1yKw1a5/lp18t784HJ3W9rmzxHpS28gLVtheYl0+&#10;yp/tP3jBdquqf7T/WVU6yb334Hvhgzd+GP6f3/3bdJ+W1AphnM/FTw6+Cj/Ze7tw5uXCw+FJ7YW7&#10;a7IO1Q5UBQIECBAgQIAAAQIECKxA4Pa+vVzBzemCAAECBAgQIECAAAECBAgQIECAAAECBAgQIECA&#10;AAECBAgQIECAAAECBAgQIECAAAECBAgQIECAAAECBAgQIECAAAECBAgQIECAAAECBAgQIECAAAEC&#10;BAgQIECAAAECBAgQIECAAAECBAgQIECAAAECBAgQIECAAAECBAgQIECAAAECBAgQIEBgxQKNZgjT&#10;yUWns+lFuaIUh/0km3V6SSwgcNcFNv/or4aN9/+TkHV7IZvPjztyZJ2NZKRxPEhiAYHXQSBrd5Lb&#10;iONREgsIECBAgAABAgQIECBAgAABAgQIECBAgAABAgQIECBAgAABAgQIECBAgAABAgQIECBAgAAB&#10;AgQIECBAgAABAgQIECBAgAABAgQIECBAgAABAgQIECBAgAABAgQIECBAgAABAgQIECBAgAABAgQI&#10;ECBAgAABAgQIECBAgAABAgQIEHhxgcEv/1UIk2GY/15oHA9D+70/Ds23fvziDbmCAIFrEZj1j8LR&#10;//m/JW1t/Zf/QwhvvZ/kBAQI3AOBVvrb3mE2CzHOQpY1bubmR/203c5GGt+FqN0tj3I8KOfWKJOd&#10;PktGM9t8mMQCAucChfd3HA3PT50V4jCdx1n39udxbHVDln/OODuy/LPHqo549LTc1XwNzdfSsyMO&#10;T8+KV/7dblasL4UrTiaXrzeHk/S1KVz6PNzrbVelV5qLs2kIxffR5s75GFrvfhAmf5Z/hjw7puMw&#10;/fJXofXOz84yt/J3I2uHQZxc2fcgjsO83vyIMYbTOLqy/vzkg9ZmbZ27VmGnU39Ph6PTsLPEPqBX&#10;3KssYMyGJwvRt8WsW9936aJLEo3dx2F2eDHHpwdPLql5vemH+Tz93dHXVzb6bHCUv3neurLOqk5+&#10;tP9FGObztO74xeP36qo4/xoIbLZ7tXdx+t0z+yhfB+qOZdaJujZe9PzOEnubo+LnmhftJK8/nk7C&#10;bw9+X3vl+3tvh418LXxn583wac3a8HE+H3+S17+O42CJ1+fBNa651zFmbRAgQIAAAQIECBAgQOA2&#10;BVq32bm+CRAgQIAAAQIECBAgQIAAAQIECBAgQIAAAQIECBAgQIAAAQIECBAgQIAAAQIECBAgQIAA&#10;AQIECBAgQIAAAQIECBAgQIAAAQIECBAgQIAAAQIECBAgQIAAAQIECBAgQIAAAQIECBAgQIAAAQIE&#10;CBAgQIAAAQIECBAgQIAAAQIECBAgQIAAAQIEXi+BrNEMcTo5v6k4m56Xi4U4m4U4GSXpRmcjiQUE&#10;7rpA1u6E+b+7djS66VyMo8FduwXjJVArkLXSuVl8JtU2oAIBAgQIECBAgAABAgQIECBAgAABAgQI&#10;ECBAgAABAgQIECBAgAABAgQIECBAgAABAgQIECBAgAABAgQIECBAgAABAgQIECBAgAABAgQIECBA&#10;gAABAgQIECBAgAABAgQIECBAgAABAgQIECBAgAABAgQIECBAgAABAgQIECBAgAABAiWB03/xz0JY&#10;+H3rbGM7NN/6cameBAECqxEo/pbvvNc4Ha+mc70QILBWAlXrQRiPQuj0bmaco9Ok3ayzkcR3IZib&#10;xZDlQ40Xwx0PL8prWGqcPEtGFbceJLGAwJlA1i7M/ar39qh/Vv3bv93NNL6NKJ+Xi0c2ydexFR3x&#10;6GnaU+7xfJ1YnHfDdO1LL7iItloF/4tT56WTyeXrzeG48NqcX3VR2OttXwS3VIr947znhTU0jxob&#10;O+ejaf7g/RCyRl5ldp6bfvZhaL3zs/P4Ngq9rJ2P6WrjfpyEve8GdxrHYVa4z+K4O6EZus283dfs&#10;2O3UrwtH+Z5gML143S8j6DXT+b1YLw7Kcyvr1fe92MZV5eaDN8Pk0w/Pq8wOn5yXb7KwzDzdH8zn&#10;0Xocv3zySe1A3tjYDW9tnc2O2uoq3GGBzXa3dvSn48HzOkfDq9fUeaWdW9hnbLfrP6McF/dDtXdd&#10;rvDrgy/DdOFZV66RPx+zLPz4wfefn3p/7+3w6dHXVdXOc8/bnM1Cs5E/R1/xOBye1LbwoLtVW0cF&#10;AgQIECBAgAABAgQI3BeBV/8kdl+k3CcBAgQIECBAgAABAgQIECBAgAABAgQIECBAgAABAgQIECBA&#10;gAABAgQIECBAgAABAgQIECBAgAABAgQIECBAgAABAgQIECBAgAABAgQIECBAgAABAgQIECBAgAAB&#10;AgQIECBAgAABAgQIECBAgAABAgQIECBAgAABAgQIECBAgAABAgQIECBAgEC9QKOZ1plN03ghiqP+&#10;QvRtsdHplXISBAisXiDrbqSdTichTi+fz2llEYG7IZC1O8lA43iUxAICBAgQIECAAAECBAgQIECA&#10;AAECBAgQIECAAAECBAgQIECAAAECBAgQIECAAAECBAgQIECAAAECBAgQIECAAAECBAgQIECAAAEC&#10;BAgQIECAAAECBAgQIECAAAECBAgQIECAAAECBAgQIECAAAECBAgQIECAAAECBAgQIECAAAECBF5c&#10;IGt304vGwzQWESCwUoGs1S73l/9utYMAgfsnULUexMnN/b53HPZT5O5mGt+V6C7tbabj0BidJrKz&#10;zb0kFhA4F+ik+/Y4GpyfmhfifB8/mya5rLORxLcRxFY67jBZ3eeN2dE3yS1nO2+EUFjb4qiw9iVX&#10;XATbxfu4OHVeOp6kr8nZiWmchdPp1fedhSzsdrfOLrm1v7F/VOo729g5z2WdXmh8773zeF6Yfvph&#10;Et9GsJG1arsdxPF5neN49esxr7iddc7rv06FnU798/0wfzYNJhdel91/r3W5URymz7d5G43C/Lus&#10;3WXyjQePk2qz4/0Qp+kamFS4pmCvdzEfLmtyf3B82amV5g+HJ+HTo69r+/zF43RO116gwp0V2Czu&#10;kyvu5OS77wWPCnvUiqphmfWk6rpXye0ssbc5XvLZftU4Pt7//KrTz8/9cOfN0P1uHfzDhz+orT/K&#10;9/7LzMnahvIKhxVrbPG63Wtcc4ttiwkQIECAAAECBAgQIHDXBOq/Pbxrd2S8BAgQIECAAAECBAgQ&#10;IECAAAECBAgQIECAAAECBAgQIECAAAECBAgQIECAAAECBAgQIECAAAECBAgQIECAAAECBAgQIECA&#10;AAECBAgQIECAAAECBAgQIECAAAECBAgQIECAAAECBAgQIECAAAECBAgQIECAAAECBAgQIECAAAEC&#10;BAgQIECAAAECtyaQNRohLvQeZ7OFKC3ORoM0kUdZd6OUkyBAYPUCjU6v1GkcD0LW3CrlJQjcVYGs&#10;3U2GHiejJBYQIECAAAECBAgQIECAAAECBAgQIECAAAECBAgQIECAAAECBAgQIECAAAECBAgQIECA&#10;AAECBAgQIECAAAECBAgQIECAAAECBAgQIECAAAECBAgQIECAAAECBAgQIECAAAECBAgQIECAAAEC&#10;BAgQIECAAAECBAgQIECAAAECBAgQIPDiAvPfDY3D0/ML43h4Xr7pwvTZ78PBP/snYT6GrN15/nfr&#10;P/+HofW9H91019onsL4CzXZpbHEyLuUkCBC4BwKF3/ae3/GN/r73qJ+gZp2NJL4zwdxtPDgf7nxv&#10;k51H61VonDwrDWi2+aCUkyAwF8javRRi4X0+PxELc3iey7prMI/zff7ikU1Gi+GNluPh06T9xs4b&#10;IQ6OQlzIxmG69i2cSoq9Zic0s0aYxlmSXwwGs/Hz8/N6i8fhuL6Pnfz1LV632MaqyrF/VOoq29hJ&#10;cq13Pwijr359npvtfxlmp4ehsbl7nlt1oZeV99DFMfTjxZ76ONa/D7cb+fPkNTw2W93a9/LpZBhO&#10;CmtMFcV8Xlx2LH7PcF6nsB6c51+i0Nx9nF4VY5gdPQ3Nh99L89cc7fW2a1vcz9eZdTh++eS3tcNo&#10;ZFn44I0f1tZT4fUQaOTPp41WJ/SveBaPZ5Mwnk7C0ejiu8LL7n7nFj4v7HQ3LxvOef6oYk90fnKJ&#10;wmQ2DZ8cfFVb8yd7b5/X2er0wg+2H4Uvjr85z1UVPtr/PLz34K2qU0vnRtNxGOb/rjq6+XdL3fy1&#10;ns0u37dcdb1zBAgQIECAAAECBAgQeN0E0m9sX7e7cz8ECBAgQIAAAQIECBAgQIAAAQIECBAgQIAA&#10;AQIECBAgQIAAAQIECBAgQIAAAQIECBAgQIAAAQIECBAgQIAAAQIECBAgQIAAAQIECBAgQIAAAQIE&#10;CBAgQIAAAQIECBAgQIAAAQIECBAgQIAAAQIECBAgQIAAAQIECBAgQIAAAQIECBAgQIAAAQKrFWg0&#10;0/5m0zReiOKwvxB9W2x0eqWcBAECqxfIOhulTuNoUMpJELjLAlmrkww/jkdJLCBAgAABAgQIECBA&#10;gAABAgQIECBAgAABAgQIECBAgAABAgQIECBAgAABAgQIECBAgAABAgQIECBAgAABAgQIECBAgAAB&#10;AgQIECBAgAABAgQIECBAgAABAgQIECBAgAABAgQIECBAgAABAgQIECBAgAABAgQIECBAgAABAgQI&#10;ECBA4CUE2sXfDR2+RCMvd0kc531NRiH2j8Ls8GmYPv08hNns5RpzFYHXRCBrNEKY/1s44mS8ECkS&#10;IHBfBLJWu3SrN/X73nH+/J1O0v66G2l8V6J2Nx3pfL+xpkfj9FlpZLPNh6WcBIHnAoX39vO99CLN&#10;8HQx+rbcuf15HFvFOTkqj/OGMvF4P2k5230jhKJJlVty1UWw1Szcy8Wp89LxZHBePiscTvpnxUv/&#10;7rY3Lz23yhPzz2bFI9vYSVLNd36WxPNg+tmHpdwqExtZ+ZlZ7H8QL55zx7P6Z8NWln5WLrZ3V+Ms&#10;y8JOp/799nW//Iwq3nOvYq9yVmc2TN/3WW8rZFn6Oees7sv8bTx4XLpsevCklLvuxHa+hjRr7uM0&#10;33uMprf7GS7GGP7909/W3v4fPvxB2Gi9nu/12pu/pxU2273aOz8ZD8LxqPw8W7ywka8lW0u0tXjN&#10;dZS32/V7m6NRxZ7oBTr/5OCrMJ5Nr7wiy8/O58/i8f7e24thZflXz74Is3x+vspxMDypvXy3u1Vb&#10;RwUCBAgQIECAAAECBAjcJ4Hr+1bqPqm5VwIECBAgQIAAAQIECBAgQIAAAQIECBAgQIAAAQIECBAg&#10;QIAAAQIECBAgQIAAAQIECBAgQIAAAQIECBAgQIAAAQIECBAgQIAAAQIECBAgQIAAAQIECBAgQIAA&#10;AQIECBAgQIAAAQIECBAgQIAAAQIECBAgQIAAAQIECBAgQIAAAQIECBAgQIAAgUqBrNFM8nE6TeLF&#10;YDYaLIbPy1l3o5STIEBg9QKNTq/UaayYs6VKEgTukEDW7iSjjZNREgsIECBAgAABAgQIECBAgAAB&#10;AgQIECBAgAABAgQIECBAgAABAgQIECBAgAABAgQIECBAgAABAgQIECBAgAABAgQIECBAgAABAgQI&#10;ECBAgAABAgQIECBAgAABAgQIECBAgAABAgQIECBAgAABAgQIECBAgAABAgQIECBAgAABAgQIEHhx&#10;gazdTS6K49X9bmgcD5O+nweF3zEtV5AhcA8Emu30JqfjNBYRIHAvBLJW+tvez296ckPrweC4ZJp1&#10;Nkq5O5Eo7G1C1X5jTW4kO32WjCSGLMSNnSQnIHAmkLV7Z8Vv/xbe23HYT8/nUdbdLOVWniisZdmk&#10;4jPADQwq9vN1bTxIWs52HpVM4ug0qXNVsN0qvAYVlU8q7u9oXH5tipc+aK/Hmhv7R+nQGs2QddL7&#10;bjx+N4TCM2L66YfpdSuOelmrtsd+vHiGHsf6z73bWfpZubaDO1Rht1O/NjwbntTeUa9ZsVf57qpY&#10;uD7rbdW29yIVmjtvlKrPDp+UctedyLIs7PW2a5vdr9hb1V50jRV+e/j7cDyqX3v++PEfXGOvmroL&#10;ApvFvXLFoH+f71Fj/r+rju38uTWfD6s+uq12aDeuXvMHk1GYzKYvPbSP9j+vvfadnTfDRsHyDx++&#10;XXvdfGyfH73aWnUwrN+77K7DHrBWQwUCBAgQIECAAAECBAisTqCxuq70RIAAAQIECBAgQIAAAQIE&#10;CBAgQIAAAQIECBAgQIAAAQIECBAgQIAAAQIECBAgQIAAAQIECBAgQIAAAQIECBAgQIAAAQIECBAg&#10;QIAAAQIECBAgQIAAAQIECBAgQIAAAQIECBAgQIAAAQIECBAgQIAAAQIECBAgQIAAAQIECBAgQIAA&#10;AQIECBAg8NoLNJrpLc6mabwQzUb9hejbYqOzUcpJECCweoGsW56LcTRY/UD0SOAGBRqtTtJ6HI+S&#10;WECAAAECBAgQIECAAAECBAgQIECAAAECBAgQIECAAAECBAgQIECAAAECBAgQIECAAAECBAgQIECA&#10;AAECBAgQIECAAAECBAgQIECAAAECBAgQIECAAAECBAgQIECAAAECBAgQIECAAAECBAgQIECAAAEC&#10;BAgQIECAAAECBAgQIECAwIsLZKXfDR2+eCMveUUcl/vK2t2XbM1lBF4fgazVTm4mTsZJLCBA4H4I&#10;FJ/R87uOk5v5fe846pdRu5vl3F3IFPcS48HajrpxcpCMLW7uhtBoJjkBgXOBTu+8+LwQZ+maUDGP&#10;szWYx7E4J29oHUtxQpgdPS2mQrbzRiiaxGHF+le68tvEVqv+s8rJpLzmHI5PL2nxIr3bXo81N/aP&#10;LgaVl7LNB0k8D7KsEVrvfpDkJ5//hxBjTHKrDNpZMzRD48ouJ2EWJvm8GcZJGIfplXUbIQubWbon&#10;v/KCO3Zyp7NxLSPuFb5PWGw0DtL3fda9nj7P+sjanZBtpe/P6cGTs9M3+vdhb7u2/WeD49o6N1nh&#10;l08+qW1+u70Rfrj7Zm09FV4vga12YT9RcXtfHu9XZNPUzi3uMZZZw44r9kXpHVRH09ks/Obgy+qT&#10;C9n3995eiL4t7uYm39t8WMoXEx/tf15MvVB8ODyprf+gsx77itqBqkCAAAECBAgQIECAAIEVCbRW&#10;1I9uCBAgQIAAAQIECBAgQIAAAQIECBAgQIAAAQIECBAgQIAAAQIECBAgQIAAAQIECBAgQIAAAQIE&#10;CBAgQIAAAQIECBAgQIAAAQIECBAgQIAAAQIECBAgQIAAAQIECBAgQIAAAQIECBAgQIAAAQIECBAg&#10;QIAAAQIECBAgQIAAAQIECBAgQIAAAQIE7oFA1mwmdxln0yReDOJwsBg+L2edXiknQYDA6gWava3Q&#10;fuu90MjnZNbdCLNGO2S9zWsfyDf/9H8KWdYIod153tfuX/u7YeuP/+a196NBAlUCWf6+S48Y4mQc&#10;slY7TYsIECBAgAABAgQIECBAgAABAgQIECBAgAABAgQIECBAgAABAgQIECBAgAABAgQIECBAgAAB&#10;AgQIECBAgAABAgQIECBAgAABAgQIECBAgAABAgQIECBAgAABAgQIECBAgAABAgQIECBAgAABAgQI&#10;ECBAgAABAgQIECBAgAABAgQIEFhaIGt3k7pxPEzimwzieFRqvjieUgUJAvdAIGu2Q1y8z/y3fB0E&#10;CNxDgYrf8I6T8rPzWmSG/XIznY1y7i5k2r10lCvc26Qd10eN02dJpdnmwyQWEFgUqNwnj/K9e6vz&#10;vFocni5W/7a8BvM4fje+s8FlK5qT8fDpWZfnfxu7b4RZ0WS6/D5ru1VYX85bvigcTwYXwXelw0nF&#10;GluotdtejzU3nh4lI8s2tpP4LGi+87Mw+dX/dxaGMDgJsyefhuabP7zIrbi0kbXCcbz6OdmP4zAK&#10;09qRbWWdkGVZbb27WmG3s3ktQ+/ln1suO4prUqO7dVnVl843dx+HycnB+fWzg6/PyzdZ2Ovt1Da/&#10;P0jnUu0F11ihn+8Xf/Xsi9oWf/74R6/1+7wW4J5W2CzulSscvjr5piKbpq5rHUlbXS7azp/l39TM&#10;saNRPzzsVT/Drurlt4dfhdF0clWV5+f+cO8HlXV+svd2+H1hj1+sOJ+ff+tH//FLz7/Dqj1foZPd&#10;G1hzC10ICRAgQIAAAQIECBAgcKcEWndqtAZLgAABAgQIECBAgAABAgQIECBAgAABAgQIECBAgAAB&#10;AgQIECBAgAABAgQIECBAgAABAgQIECBAgAABAgQIECBAgAABAgQIECBAgAABAgQIECBAgAABAgQI&#10;ECBAgAABAgQIECBAgAABAgQIECBAgAABAgQIECBAgAABAgQIECBAgAABAgQIECCw3gKNZjq+2TSN&#10;F6LZqL8QfVtsdDdKOQkCBC4EDv7lPw+D3/y70OhtPf/XfuPtsPvX/+uLCtdUau7shbf+u//lvLXT&#10;09Pz8nUVYpyFMB6GOG8wXw+mJwchjkfX1bx2CNQKZK1Oqc78PZi12qW8BAECBAgQIECAAAECBAgQ&#10;IECAAAECBAgQIECAAAECBAgQIECAAAECBAgQIECAAAECBAgQIECAAAECBAgQIECAAAECBAgQIECA&#10;AAECBAgQIECAAAECBAgQIECAAAECBAgQIECAAAECBAgQIECAAAECBAgQIECAAAECBAgQIECAAAEC&#10;ywlk7W5aMf8d25UdFX1l7fLvmK5sPDoisC4Chd/tjdNxyNZlbMZBgMDKBKp+2ztMxjfT/+i01G7W&#10;3Sjl7kTiNvc2LwjUOH2WXDHbfJDEAgKJQKeXhPMgjgf5HmHneT4O++n5RjNkhT1FWmFFUavweSPf&#10;16ziiEdP026arRB626G0to0GIeZr6zJWW83CvaQ9PI9OpunnqVmcheNJmqu4LOy01mPNnfWPkuFl&#10;m9++v5JkHjTf+VkxFaaf/XlovvnDUn5ViV7WDsdxdGV3gzgO/fxf3bGd1b/WdW2s8/mdzuYrD6+V&#10;rzHN/N9lx2yY7i1Kc++yC18g33jwOIQvPj6/Ynr45Lx8k4W9fC2pO/YHx3VVbuz8h09/F2Yx1rb/&#10;i8c/qq2jwusnsFXcK1fc4tenBxXZNLXdub3n1s4SfR+PCvuidPiXRh998/ml585OvL39Rthql/dl&#10;8/Pv770d/tVnvzyrWvn3JN+/fXmyH36w/ajyfF3ycHhSVyXsdl99na/tRAUCBAgQIECAAAECBAjc&#10;IYHGHRqroRIgQIAAAQIECBAgQIAAAQIECBAgQIAAAQIECBAgQIAAAQIECBAgQIAAAQIECBAgQIAA&#10;AQIECBAgQIAAAQIECBAgQIAAAQIECBAgQIAAAQIECBAgQIAAAQIECBAgQIAAAQIECBAgQIAAAQIE&#10;CBAgQIAAAQIECBAgQIAAAQIECBAgQIAAAQIECKy5QNZoJiOMs1kSLwZx2F8MQ2i2Qpb/cxAgcLnA&#10;5Jsvw/jL34Thb/409P/sX4fBb/7d5ZXX/cx4VBph1u6UchIEbkqg6v02mwxvqjvtEiBAgAABAgQI&#10;ECBAgAABAgQIECBAgAABAgQIECBAgAABAgQIECBAgAABAgQIECBAgAABAgQIECBAgAABAgQIECBA&#10;gAABAgQIECBAgAABAgQIECBAgAABAgQIECBAgAABAgQIECBAgAABAgQIECBAgAABAgQIECBAgAAB&#10;AgQIELgXAlm7m9xnnJR/yzapcI1BHBd/nzQLWcvv5l4jsabuqEDWaqcjn4zTWESAwL0QqPpt75t6&#10;Tsdhv2za2Sjn7kKmsLcJpf3GmtzEbBqy/lEymNnmXhILCCwKFPftz88tvr9HhXnc3Vy8/NbKsbC/&#10;z+IshBV85ohHT5N7znYfhyzLP29UuRTtkisvgu1W7yK4pHQ8ST/jHE8GIeb/u+rYanZDq9G8qsrK&#10;zsXCupT1dir7bmw9DI297yfnJp99mMSrDjaywh66YgD9OAnHsf4z73bj9f5cutt59fWh17zaKA5O&#10;k1egcu4lNV48aObzevGYHT4Ncb7G3PCxd8m8WOx2f3C8GK60/Msnn9T298OdN8Nud6u2ngqvn8Bm&#10;u/5ZNl1iHu1WPU9XxLW9xBp2tOSzfXHIs/y+f/Xsi8VUZfkne29X5ufJh73t8MbG7qXnz058vP/5&#10;WfGF/x6O0vW1qgHzu0pFjgABAgQIECBAgACB+yzQuM83794JECBAgAABAgQIECBAgAABAgQIECBA&#10;gAABAgQIECBAgAABAgQIECBAgAABAgQIECBAgAABAgQIECBAgAABAgQIECBAgAABAgQIECBAgAAB&#10;AgQIECBAgAABAgQIECBAgAABAgQIECBAgAABAgQIECBAgAABAgQIECBAgAABAgQIECBAgAABAgSu&#10;V6CxuRMaWw9Cc2cvNB88Ds2N7Us7mI36yblGp5fEAgIEygKzwUmSbHQ3k/guBXE8LA03sw6UTCRu&#10;TiBrdUuNx/GolJMgQIAAAQIECBAgQIAAAQIECBAgQIAAAQIECBAgQIAAAQIECBAgQIAAAQIECBAg&#10;QIAAAQIECBAgQIAAAQIECBAgQIAAAQIECBAgQIAAAQIECBAgQIAAAQIECBAgQIAAAQIECBAgQIAA&#10;AQIECBAgQIAAAQIECBAgQIAAAQIECBAgQOAFBNqdpHLVb9kmFa4xKPVVGMs1dqUpAndKIGu2k/HG&#10;6TiJBQQI3BOBRrN0o3FyQ7/tPeqX+gqtdI9QrrCemaxd+E308XAtB5r1D0MWYjK2uPUgiQUEEoF2&#10;LwnnQRwNznNxeHpenhey7kYS31pQtZbc1Fq2cJOzo6cLUe6x88a3cafsUrRLLlwINluF9WXh3Fnx&#10;ZDIIMV7M7cNxxfp6Vvm7v7vt8pgKVVYWxv5R0le2uZPEi0HznZ8thmH21W9C6TNeUuNmg17Wqu1g&#10;EMfhONY/F7azu/kMrAX4rsJOZ3PZqpfW61XN7YXaxXmV9bYWzl5PsfHgzbSh2TTMjp+luRuIHi5x&#10;L88Gx8lacAPDqGzyq5P98DTfY9Qdv3jzvboqzr+mAss8y5a59Z2K5+ky111HnWX6Ph6l+6Jl+v30&#10;8EkYLLFH+cneD65s7id7b195fn7y4/3Pa+tUVZjvMQ4Le76qeru3+PpUjUeOAAECBAgQIECAAAEC&#10;ty1Q/83hbY9Q/wQIECBAgAABAgQIECBAgAABAgQIECBAgAABAgQIECBAgAABAgQIECBAgAABAgQI&#10;ECBAgAABAgQIECBAgAABAgQIECBAgAABAgQIECBAgAABAgQIECBAgAABAgQIECBAgAABAgQIECBA&#10;gAABAgQIECBA4P9n786aJEkOxDB7RJ6VdfQ5V88Ag0UPMAvwWjNSSy25pEwyk0QzLkmJ5JtkkulN&#10;fNM/kEkPetMP4B+QmUykeEkkZUYaabvcXZKQyCVtFztYzGABzEzjmD6ruo48Q+nVU9UZGVmVdYV3&#10;VfUXsEGFe3j48Xm4h0dkdSUBAgQIECBAgAABAgQIECBAgAABAgSujMAbf+1/OHFdi8FeKW3WXimF&#10;BQgQqApM9rZLkXl3tRS+SoFi2K9UN291KnEiCNQl0L739fDmf/M/hrzZDllr+l/82XEvqstbvgQI&#10;ECBAgAABAgQIECBAgAABAgQIECBAgAABAgQIECBAgAABAgQIECBAgAABAgQIECBAgAABAgQIECBA&#10;gAABAgQIECBAgAABAgQIECBAgAABAgQIECBAgAABAgQIECBAgAABAgQIECBAgAABAgQIECBAgAAB&#10;AgQIECBAgAABAq+HQDb3PbXFcJCs4fPfmztfl2QVURCByybQbJVrNBqWw0IECLwWAlmjGULeCGEy&#10;PmxvXffpor97WMb+Tnc1ZFlWjrsqobm1TRilW9uchijfflpJPundrMSJIHAgsHCtPNw7OBzCoDyO&#10;s3bv5bFXuFfMj8lpXbLpuCxqrlOx+bhUQr5xZz+cdVZK8TFQ9HcqcYsiGlkeVhrtsDs+el6ZTFu2&#10;Nxnup4t5bI7K/bIo341mtU6L0tUdV8T7zWDmmpoWmK+sH1ls490Pw/B3f/3l8WISxg8+Do1f+GMv&#10;4xLurWRza+gFZW8Xg7BTLF9br2adBWdfn6j2dI3RbbTC3ni5xVGtjucft80/7+cLxt5x55/kWOPG&#10;3Uqyyeaj0Fi/XYm/yIj2tO2rrW7Ynp2D5woYT8fD1nRe3uiknYu/+/BHczWpBjvT+n/95jvVA2Je&#10;C4HVdvdC2rn+CtcZa+3l9804/k67ffL0wdJT3lq9FZa1/YNb98K/fvDRsXltDnbCz6fPA2+unm79&#10;H+edOL8ct8X5qRGfI20ECBAgQIAAAQIECBAgcCiQH+7ZIUCAAAECBAgQIECAAAECBAgQIECAAAEC&#10;BAgQIECAAAECBAgQIECAAAECBAgQIECAAAECBAgQIECAAAECBAgQIECAAAECBAgQIECAAAECBAgQ&#10;IECAAAECBAgQIECAAAECBAgQIECAAAECBAgQIECAAAECBAgQIECAAAECBAgQIECAAAECBAgQIJBQ&#10;YNLfLZWWd7qlsAABAlWByd5OKTLvrpbCVylQjAaV6matTiVOBIG6BPJ2N7TfeC80b70ZGms3Q97t&#10;hSzL6ipOvgQIECBAgAABAgQIECBAgAABAgQIECBAgAABAgQIECBAgAABAgQIECBAgAABAgQIECBA&#10;gAABAgQIECBAgAABAgQIECBAgAABAgQIECBAgAABAgQIECBAgAABAgQIECBAgAABAgQIECBAgAAB&#10;AgQIECBAgAABAgQIECBAgAABAgReC4H576kthv1k7Z7/3tz5uiSriIIIXDKBrNEq1agYD0thAQIE&#10;Xh+BrNUuN3bBd86XE5wxNNgtn9heKYevUqjVKde2mIT5NUc5wasJ5TtPKwVPejcqcSIIHAq0u4e7&#10;Bzuza/eiv3MQ/eJn55KM4+bcmJzWLqv5maMYDkLob5c8svU7X7r0SvH7gfk5sJriMGatUW3P4cEv&#10;d56P9g6jNodz8+vhkZc7663L0VfFzubLSn25l62sV+IOIhpvfz2ERvMguP9z9Pn3SuGUgW4o12VR&#10;2c+Kl32z6HiMW5nm08zyow5fm/j19oKxcIrWdZtza5SZcyf96XU/Gc/ETMd9Z7UUvohAvvHluJ7J&#10;bPzsi5lQfbs3u2tLM3+693xpmotMMJqaf+/RZ0uz/PDOe6GZN5amk+B6CvSa1fXEWVq6/gqfF05S&#10;9vNT3Ntj+4uiCJ88+clSig9u3Vua5s7KRrh5gjnvkycPluY1n2Bzfr03n2AavnGCshecJooAAQIE&#10;CBAgQIAAAQLXWuD6v+271t2ncQQIECBAgAABAgQIECBAgAABAgQIECBAgAABAgQIECBAgAABAgQI&#10;ECBAgAABAgQIECBAgAABAgQIECBAgAABAgQIECBAgAABAgQIECBAgAABAgQIECBAgAABAgQIECBA&#10;gAABAgQIECBAgAABAgQIECBAgAABAgQIECBAgAABAgQIECBAgACBqytQDPZKlc/bK6WwAAECVYHJ&#10;3nYpMu+ulsJXKVAM+5XqZq1OJU4EAQIECBAgQIAAAQIECBAgQIAAAQIECBAgQIAAAQIECBAgQIAA&#10;AQIECBAgQIAAAQIECBAgQIAAAQIECBAgQIAAAQIECBAgQIAAAQIECBAgQIAAAQIECBAgQIAAAQIE&#10;CBAgQIAAAQIECBAgQIAAAQIECBAgQIAAAQIECBAgQIAAAQIECFwdgaw59z21o0EoiiJJA+a/Nzdr&#10;tZOUqxACl16g2SpXcTQsh4UIEHh9BJrle2NR13ww2CmZZp1eKXylAq1utbrDfjXuFcfkO89KNZh0&#10;VkNozM3/pRQCr73A/Pogggz2DlmK/u7hfty5LOO4mJvH9is5feaocys2v6hkn63f2Y/L2tX5bd6u&#10;cvJMxGpzwRwzczzubo9e9svWqNwvc0n3gxvNlUXRyeOK3a1KmdnKeiXuICKbXpONt79+ENz/Of7s&#10;e6VwykA3u5g5dDWfe0ZO2YiEZW0sGAunKb67aGx/mUHRL68rYnTWrY6905S3KG0+Xa/Mz3WTzYeL&#10;kl543K3u2tI8H+9Vx9TSk86R4OMnn4fhZLQ0h2/ffX9pGgmur0Anzt1Zfq4G9qbvEht541x5nOfk&#10;tfby++bWYPn9d7YOD54/Cruj5c8M92/dmz3tyP2TpPvk6YMjzz/qwObcc9uidBtX+VluUYPEESBA&#10;gAABAgQIECBA4AIEzvckfAEVkAUBAgQIECBAgAABAgQIECBAgAABAgQIECBAgAABAgQIECBAgAAB&#10;AgQIECBAgAABAgQIECBAgAABAgQIECBAgAABAgQIECBAgAABAgQIECBAgAABAgQIECBAgAABAgQI&#10;ECBAgAABAgQIECBAgAABAgQIECBAgAABAgQIECBAgAABAgQIECBAgMDrKdB6473Q+eq3Quvtr4Xm&#10;7bdD48bd1xNCqwmcUKCYTEIx2C2lzru9UvgqBYrhoFLdvN2pxIkgQIAAAQIECBAgQIAAAQIECBAg&#10;QIAAAQIECBAgQIAAAQIECBAgQIAAAQIECBAgQIAAAQIECBAgQIAAAQIECBAgQIAAAQIECBAgQIAA&#10;AQIECBAgQIAAAQIECBAgQIAAAQIECBAgQIAAAQIECBAgQIAAAQIECBAgQIAAAQIECBAgQIAAgasj&#10;kLXa1cqOqt9nW010ATHDfimTrOU7c0sgAq+tQNZsldpejIelsAABAq+PQNYs36eLmu7RRX+3jNpe&#10;KYevUqi5YD0xt+a4DM3Jd56UqjHp3SyFBQjMC2RZHkKrW4ouZq/tQXkcZ5dlHC9Y42ej8nNAqVEX&#10;ECi2HldyydZvv4ibW2fFyKK/U0l/VMTqojlmLvHzL9tXFEXYGu3NHa0G11uXY84tdrcqlct665W4&#10;2YjGux/OBkOx9ShMNh+V4lIF8iwLndA8d3FrWfnee+4ML2kG6+3euWrWbRzttGhMZZ3zlXdUZfMb&#10;d0uHxs8elsJ1BW51jx8bsdyne8/rKn5hvr/3xY8Wxs9GvtG7Ed6w5pgleS33e3PridMirNc0nk9a&#10;j2beCN2556T5c4eTUeiPTv4u5eMnD+azqITj+LnRWa3EL4q4f+veouhS3JPpHPFod7MUtyyw2d9e&#10;liRsnLCOSzOSgAABAgQIECBAgAABAtdI4PxvDa8RhqYQIECAAAECBAgQIECAAAECBAgQIECAAAEC&#10;BAgQIECAAAECBAgQIECAAAECBAgQIECAAAECBAgQIECAAAECBAgQIECAAAECBAgQIECAAAECBAgQ&#10;IECAAAECBAgQIECAAAECBAgQIECAAAECBAgQIECAAAECBAgQIECAAAECBAgQIECAAAECBAikE9j4&#10;lb+UrjAlEbgGApP+TqUVeXe1EndlIob9SlWzVrcSJ4IAAQIECBAgQIAAAQIECBAgQIAAAQIECBAg&#10;QIAAAQIECBAgQIAAAQIECBAgQIAAAQIECBAgQIAAAQIECBAgQIAAAQIECBAgQIAAAQIECBAgQIAA&#10;AQIECBAgQIAAAQIECBAgQIAAAQIECBAgQIAAAQIECBAgQIAAAQIECBAgQIAAAQLnESj2tsNk82EI&#10;41EoJuMQpv813vswZFl+nmyde4RA1upUjhTDQQjtlUr8RUfslzOT6aK6zBy2S+C1Ecia7VJbi9Gw&#10;FBYgQOD1EciarXJjR9N7dB1bf7eUa5ZgHVAq8CIDC9Y2Ydi/yBIuJK9s+1kpn2L1ZiksQGCRQFwv&#10;F8O9l4dm9ov+zsv4uNepfz1fLnBxqJhb1+ynGtU7Jiebj8qVmT5LZqs39uOyLAuhuxbC3vOXaQbl&#10;OfDlgereWrNbjZyL2R696KPtcT+Mi8nc0XKwm7dCO2+WI19RqNjZqpScRatjtvisHv71PyilGH32&#10;UWjffrMUlyqwkjVDvxidq7i1rPqMfK4ML+nJG+3euWrWXTS2v8yxMh9N4/PO+co7qrKNG2+E8c9/&#10;fHh48mz6PinBdmvJ2IhVeDI7z9Rcp6fTsh48n5v7FpT57bvvL4gV9boJ9Kbria3B3LrhFAjrl+BZ&#10;IdZhb8mz0fPhbujMP08taGdRFOGTJw8WHClH3b91rxxxTOit1Vsh1nFryRojlntnZeOYnMqHNufX&#10;e+XD+6Hzzu8LshRFgAABAgQIECBAgACBKy9wOd7AXnlGDSBAgAABAgQIECBAgAABAgQIECBAgAAB&#10;AgQIECBAgAABAgQIECBAgAABAgQIECBAgAABAgQIECBAgAABAgQIECBAgAABAgQIECBAgAABAgQI&#10;ECBAgAABAgQIECBAgAABAgQIECBAgAABAgQIECBAgAABAgQIECBAgAABAgQIECBAgAABAgQIECBA&#10;gEC9ApO97UoBeXe1EndVIophv1LVrN2pxIkgQIAAAQIECBAgQIAAAQIECBAgQIAAAQIECBAgQIAA&#10;AQIECBAgQIAAAQIECBAgQIAAAQIECBAgQIAAAQIECBAgQIAAAQIECBAgQIAAAQIECBAgQIAAAQIE&#10;CBAgQIAAAQIECBAgQIAAAQIECBAgQIAAAQIECBAgQIAAAQIECBAgQIDAeQRGP/5u6P/G/17KYvW/&#10;/V9CaLZLcbOB4fe/E0Y//N2QNZohNFohW1kLnV/+tdkk9o8SaFW/p3b/+2zbK0edcWHx89+bmy2o&#10;y4UVJiMCV0kgzmWz22g4G7JPgMBrJJDNrX+KmuaDYrBbVu3Uvw4oF3iBoUXriWH/Agu4gKyKIuS7&#10;z0oZTXo3S2EBAgsF2tO1+87LIwfr6aKYhDB3nWed3suEr3Jv+nw2v2XDwXzUhYaLrUel/LK1WyHL&#10;G4dx2XSOK/aeH4aL/twceHikurPaqD4/zad6Pn4x52wNl+e70bo8822xu1VuynQ+XfaM1rj1dsh6&#10;G6HY2Tw8d/TZRyH88T9/GE65082m11uxd64i1/LlfXyuAi7Jyevt880R3cbR72gmezMT1ZftjeOu&#10;ji3fuFvKdrz5sBSuK3Czu7Y068e7m2E8GYfGzPyz9KQzJvjuwx8tPbOR5eHD2+8tTSfB9RdYbXXP&#10;1cjzzh/nKvzLk2Mdvtgpr6fn893q74Q7Kxvz0ZXwT7efhO3h8nvHB7fuVc49LuL+NP3v/OyT45KE&#10;T548CL987xePTTN78Fl/eza4cH/jsqwBF9ZOJAECBAgQIECAAAECBF6NwNyn76+mEkolQIAAAQIE&#10;CBAgQIAAAQIECBAgQIAAAQIECBAgQIAAAQIECBAgQIAAAQIECBAgQIAAAQIECBAgQIAAAQIECBAg&#10;QIAAAQIECBAgQIAAAQIECBAgQIAAAQIECBAgQIAAAQIECBAgQIAAAQIECBAgQIAAAQIECBAgQIAA&#10;AQIECBAgQIAAAQIECBAgQIDAdRWY9HfC6MnPwqS/F4rBbpgM9kLvF385ZI3Tfd18sbdTIcq7q5W4&#10;qxJRDAeVqmbNdiVOBAECBAgQIECAAAECBAgQIECAAAECBAgQIECAAAECBAgQIECAAAECBAgQIECA&#10;AAECBAgQIECAAAECBAgQIECAAAECBAgQIECAAAECBAgQIECAAAECBAgQIECAAAECBAgQIECAAAEC&#10;BAgQIECAAAECBAgQIECAAAECBAgQIECAAAECBM4l0GhUTx+PQzjmK2Ynj38axj/+vcPzsrVbofPL&#10;v3YYtnO0wMLvqR1Vv8/26BzOfqQY9ssn+87csofQayvQ/tofC/l0HovfrZ01WyF0emE6C9oIEHgd&#10;BebujYu+c/5CWAY7pWyy9kopfKUCrU61uvNrjmqKpDHZ3vOQTcoz+6R3I2kdFHY1BbJWNxSzVR98&#10;uZ7u787Gvthv96pxryImy0Ixncuy2WeM2f0a6lRsPSrlmm3cKYenc1zJsV+eA0uJ5wJrze5cTDW4&#10;Pdrbj9wcLeiXueQbzcsz3xa7W6XaZd21UvioQOPdD8Po+985PDx68HEopnNcli94tj9MVc/OSjZd&#10;O59ja4Y8dLNjXj6cI+/LdurG9BnjPFs3PqccsRX97cqROH/VsTVu3C1nO73nT3a2Qt5bL8dfcGhj&#10;Osc2sjyMi8mROe+M+uHvf/+3w1/84E+HduNoryMzOOGBSVGEjx59ujT1/Vv3Qmdubbn0JAmupUBv&#10;0Xr5FC1dvwRrjLUTPK9sDZbfh2OzP37y+dLW3+6uh1vT/06z3b95L/zOzz459pSHu5vh2d52uNFd&#10;PTbdwcHNE6xZbnROltdBnn4SIECAAAECBAgQIEDgdRB4Pd74vQ49qY0ECBAgQIAAAQIECBAgQIAA&#10;AQIECBAgQIAAAQIECBAgQIAAAQIECBAgQIAAAQIECBAgQIAAAQIECBAgQIAAAQIECBAgQIAAAQIE&#10;CBAgQIAAAQIECBAgQIAAAQIECBAgQIAAAQIECBAgQIAAAQIECBAgQIAAAQIECBAgQIAAAQIECBAg&#10;QIAAAQIECFxKgb0ffTc8/gd/s1S37tf+SGis3ijFLQtM9rYrSbJurxJ3VSKKUb9c1WY7ZFlWjhMi&#10;QIAAAQIECBAgQIAAAQIECBAgQIAAAQIECBAgQIAAAQIECBAgQIAAAQIECBAgQIAAAQIECBAgQIAA&#10;AQIECBAgQIAAAQIECBAgQIAAAQIECBAgQIAAAQIECBAgQIAAAQIECBAgQIAAAQIECBAgQNzl81AA&#10;AEAASURBVIAAAQIECBAgQIAAAQIECBAgQIDAOQWyvFHJoZiMwrHfpjoels9pNMthoSMFGrffDmv/&#10;2X8XQvzO2lbnxX833gjjI8+4uAPFaFDKLJZvI0AghNZ739z/78BiMpmE8e7eQdBPAgReI4Gs2Sq1&#10;dv7eWTp4nsCwfE8Ond55cnu15y5aTwwv1xya7zytGE16NytxIghUBOau7+LLa7vo71SSZp2VStyr&#10;iiia0+eMmbV/NurXWpVi63Ep/2z9Tik8P8ct8iuf8DLUabRCM8vDqJi8jJzb60+fX0eTcdgc7s4d&#10;qQY3Wpennya7W6UKZr31UvioQOO9D8Po+995eXjYD6Of/jC07t1/GZdor5ud713AWtZOVNNXX8xa&#10;qzt9z5KFYvq/s2zdxtFWRX/u2t9/33B0+rOUf3BOvnH3YPfw53jzYchPeP0ennTKnSzLws3uWni0&#10;u3nsmZ9tPQx/53u/Gf7yN34lrMzN4ceeeIqDP3r2s7B9grXOt+++f4pcJb3OAqvT8X+ebf0SrDHW&#10;2svvn89PcB+ODp88+clSjg9u3VuaZj7BO2u3Q2867nem98Xjto+ffB7+5DvfPC7J/rHx9N3Qsjbl&#10;07npvP27tCISECBAgAABAgQIECBA4AoK5FewzqpMgAABAgQIECBAgAABAgQIECBAgAABAgQIECBA&#10;gAABAgQIECBAgAABAgQIECBAgAABAgQIECBAgAABAgQIECBAgAABAgQIECBAgAABAgQIECBAgAAB&#10;AgQIECBAgAABAgQIECBAgAABAgQIECBAgAABAgQIECBAgAABAgQIECBAgAABAgQIECBAgACBKyOQ&#10;t1cqdZ30dytxyyIme9uVJHl3tRJ3VSKKYb9U1bzVKYUFCBAgQIAAAQIECBAgQIAAAQIECBAgQIAA&#10;AQIECBAgQIAAAQIECBAgQIAAAQIECBAgQIAAAQIECBAgQIAAAQIECBAgQIAAAQIECBAgQIAAAQIE&#10;CBAgQIAAAQIECBAgQIAAAQIECBAgQIAAAQIECBAgQIAAAQIECBAgQIAAAQIECBAgcCECebOazWRc&#10;jZuJKcajmVAIWaNVCgscLRC/d7d9/5dC+/1vh9a9+6H5xnsha6bxm//e3Mz35h7dUY4QIECAwGsp&#10;ULk3joYX7lD0d0MoJuV82yvl8FUKNdvV2g771bhXGJPvPK2UPlm9WYkTQWBeIGt3y1GDvRfhwXQc&#10;z21Z5xKN4/l1/mgwV9uLCxbTZ8di51kpw3z9TimcdXqlcLHAr5RgLrDanOuHueMx+Hy0FzZH1X6Z&#10;T7revDz9VOxulaqXrWyUwkcFmve+MT2UlQ4PP/39UjhVoJud71l2Le+kquorLyfP8rDWWn4tH1XR&#10;7qL77ZeJi73t0mn53JgrHTxnoHHjbiWHybOHlbg6Im51106U7c+n9/2/9dFvhK3+zonSnzbRdx/+&#10;aOkpG+1eeG+9arX0RAmupUDvHGM/gqxPr6dXva2f4Hnl+Qnu7z/ffhq2BsvH5v1b907d5CzLwv2b&#10;y8/75OmDE+V9knrGsR7LtREgQIAAAQIECBAgQIBAWSAvB4UIECBAgAABAgQIECBAgAABAgQIECBA&#10;gAABAgQIECBAgAABAgQIECBAgAABAgQIECBAgAABAgQIECBAgAABAgQIECBAgAABAgQIECBAgAAB&#10;AgQIECBAgAABAgQIECBAgAABAgQIECBAgAABAgQIECBAgAABAgQIECBAgAABAgQIECBAgAABAgQI&#10;ECBA4CIFsna3kl0x2KvELYuY7G1XkuSdXiXuqkQUw0Gpqlm7UwoLECBAgAABAgQIECBAgAABAgQI&#10;ECBAgAABAgQIECBAgAABAgQIECBAgAABAgQIECBAgAABAgQIECBAgAABAgQIECBAgAABAgQIECBA&#10;gAABAgQIECBAgAABAgQIECBAgAABAgQIECBAgAABAgQIECBAgAABAgQIECBAgAABAgQIECBA4EIE&#10;8ryazWRcjZuNGY9mQyE0muWw0KUUaN5+JzRu3wv5xp2QrayHrLt6KeupUgQIECBA4JUJNFulootR&#10;+TvnSwfPGhjsVM7MOiuVuKsSkWVZCK1Oubqjfjn8ikPZ9tNSDYrmtL6tbilOgMBCgblruxi+uLaL&#10;/m41efvyjOOi2S7VL/uy3qXICwoUm49CKIpSbtn0eaO0zdss8iudUA6sNZeP1+1xP2wNF/RLOauw&#10;0bpE/bSzVapdvrJWCh8ViM9x+d33SoeHn36vFE4VWMnO9y5gNStfq6nq/arK2ej0zlx0t1Feo8xm&#10;NJkbU1n37OXM5rtoP+9thDA3x4w3Hy5KeuFxX9l488R5Pu0/D//HR78eHu+Wx9mJMzgi4c50Pv3h&#10;s58ecfRl9Lfuvh/210gvo+y9xgKrc+uJ01JszN9HT5vBBaRfP0EdtgbL78MfP/l8aW1udlbD3d6N&#10;pekWJbh/696i6FLcz6bPBlsLnslKiaaBzX71uW0+zca0rjYCBAgQIECAAAECBAgQqAqc761hNT8x&#10;BAgQIECAAAECBAgQIECAAAECBAgQIECAAAECBAgQIECAAAECBAgQIECAAAECBAgQIECAAAECBAgQ&#10;IECAAAECBAgQIECAAAECBAgQIECAAAECBAgQIECAAAECBAgQIECAAAECBAgQIECAAAECBAgQIECA&#10;AAECBAgQIECAAAECBAgQIECAAAECBAgQIDAjkHd6M6EXu5PBbiVuWcRkb6eUJGuvhCzPS3FXKjDs&#10;l6qbNTulsAABAgQIECBAgAABAgQIECBAgAABAgQIECBAgAABAgQIECBAgAABAgQIECBAgAABAgQI&#10;ECBAgAABAgQIECBAgAABAgQIECBAgAABAgQIECBAgAABAgQIECBAgAABAgQIECBAgAABAgQIECBA&#10;gAABAgQIECBAgAABAgQIECBAgAABAgQuRCBvVrMZj6txMzHFeDQTCiFrtEphgcspsP5rf+NyVkyt&#10;CBAgQIDAJRHImu1STYrRoBS+iEDR361m016pxl2lmFYnhGH/sMbFoB+yw9Cr38l3npUqMVm9WQoL&#10;EDhSoNUtHxru7YeLQXUcZ51eOe2rDDWnY3Jmy2qYyw6yL7YeH+we/szW7xzux52sU57jisFO6fiy&#10;wGqj3J5F6R/2t8KwOP45tpU1QrdRnucX5ZUqrtjdKhWVrayXwscFGu99GCYPPz1MMv7i0zDZ2w55&#10;d/UwLsVOO2uGfDrjT0JxpuLWsuV9e6aML+lJ6+04Tzw6de2aeSM0pv8dtRX98piqez5qbNwN48cP&#10;DqszefbF4X6dO9+685Xw73/+g/Bod/NExWxP5+y//dGvh7/8zT8T3lq9daJzliX66NGPw6RYfr1/&#10;++5Xl2Xl+Gsk0JtfT5yi7a3pe9vO3DPKKU6/sKRrJ3he2TrB/f3jJy/njqMqd//WvaMOLY1/d7oG&#10;6U7fU++Nh8em/eTJT8IvvXX/2DTP+tvHHo8HNy7T+m9pbSUgQIAAAQIECBAgQIBAOoE8XVFKIkCA&#10;AAECBAgQIECAAAECBAgQIECAAAECBAgQIECAAAECBAgQIECAAAECBAgQIECAAAECBAgQIECAAAEC&#10;BAgQIECAAAECBAgQIECAAAECBAgQIECAAAECBAgQIECAAAECBAgQIECAAAECBAgQIECAAAECBAgQ&#10;IECAAAECBAgQIECAAAECBAgQIECAwOsnkLe7lUYX/b1K3LKIyd52KUneXS2Fr1qgGPZLVc7anVJY&#10;gAABAgQIECBAgAABAgQIECBAgAABAgQIECBAgAABAgQIECBAgAABAgQIECBAgAABAgQIECBAgAAB&#10;AgQIECBAgAABAgQIECBAgAABAgQIECBAgAABAgQIECBAgAABAgQIECBAgAABAgQIECBAgAABAgQI&#10;ECBAgAABAgQIECBAgAABAhchkDUalWyKybgSV4oYD0vB0GiWw0IECBAgQIAAgSsokDXb5VqP5tY8&#10;5aNnCw12K+dlnV4l7kpFtDrl6g775fArDuU7T0s1mPRulsICBI4SyNrd0qHi4Nru75Ti9wOtctpq&#10;gnQxRWUuq29MFlsPKw3L1m6V4ipz3HBQOr4ssNacm2MWnPBg78mC2HLURmulHPEKQ0W8v4zKDllv&#10;48Q1ar774VzaIgw//WguLk1wJWudqaBsetZqNnffPVNOV+ekjfbZ7vfdxvFOxd52CaEy5kpHzx/I&#10;b9wtZTLerM4DpQQXFGjkjfCXv/Er4VZ3/cQ57k3fX/2d7/2L8Onmz098znEJv/vwR8cd3j/21Y03&#10;w1r78sw3SyssQe0Cvfm18ilKXL8k19Lq9B4a5+3jtueDvVAUxZFJHu48C8/65flqUeIPbr27KPpE&#10;cXmWh1+4+c7StJ88ebA0zeZgwXpv7qyNzupcjCABAgQIECBAgAABAgQIRIEcAwECBAgQIECAAAEC&#10;BAgQIECAAAECBAgQIECAAAECBAgQIECAAAECBAgQIECAAAECBAgQIECAAAECBAgQIECAAAECBAgQ&#10;IECAAAECBAgQIECAAAECBAgQIECAAAECBAgQIECAAAECBAgQIECAAAECBAgQIECAAAECBAgQIECA&#10;AAECBAgQIECAAAECBAjUJ5B1ViqZTwa7lbhlEZO97VKSfGW1FL5qgWLYL1U5a3VKYQECBAgQIECA&#10;AAECBAgQIECAAAECBAgQIECAAAECBAgQIECAAAECBAgQIECAAAECBAgQIECAAAECBAgQIECAAAEC&#10;BAgQIECAAAECBAgQIECAAAECBAgQIECAAAECBAgQIECAAAECBAgQIECAAAECBAgQIECAAAECBAgQ&#10;IECAAAECBAhciEDeqGYzGVfjZmPGo9lQCM1mOSxEgAABAgQIELiCAlmzVap1MRqUwhcRKPq71Wza&#10;K9W4qxTT7JRrO+qXw684lO88LdVg0rtRCgsQOEoga81d28MX13bR3ymf0u6GLM/Lca8y1GqXSs+G&#10;Fz+XHRQw2Xp8sLv/M5uOr/m5NHR6pTShmISKYTlFKbTa7JbCiwLPR3uLoktxG83LM9cWO5ulusVA&#10;trJWiTsqIn/zqyHMXZ/DTz86Knmt8d3sbO8Delk75FlWa90uW+br7bmxcMIKdpvlMT1/2vzaIu+e&#10;rZz5fI8KN27cLR2aPHtYCtcZWJuumf76L/658NbqrRMXM5y+4/r73//t8PHjz098zqKEP3n+KDzZ&#10;e77oUCnuj9x9vxQWINA7wX3sKKWN+XvoUQlrjo/z9Wrr+PvoZHp/3z3mOeDjJw+W1jLOk2+u3lya&#10;7rgEH9y6d9zh/WMPpuN5Z3j82mGzv700nxuXpH+WVlQCAgQIECBAgAABAgQIJBa4RG/LE7dccQQI&#10;ECBAgAABAgQIECBAgAABAgQIECBAgAABAgQIECBAgAABAgQIECBAgAABAgQIECBAgAABAgQIECBA&#10;gAABAgQIECBAgAABAgQIECBAgAABAgQIECBAgAABAgQIECBAgAABAgQIECBAgAABAgQIECBAgAAB&#10;AgQIECBAgAABAgQIECBAgAABAgQIEEggkLU6lVKKwV4lblnEZG+7lCTv9ErhqxZo3HwzNN78ashv&#10;vRXytVshX71x1ZqgvgQIECBAgAABAgQIECBAgAABAgQIECBAgAABAgQIECBAgAABAgQIECBAgAAB&#10;AgQIECBAgAABAgQIECBAgAABAgQIECBAgAABAgQIECBAgAABAgQIECBAgAABAgQIECBAgAABAgQI&#10;ECBAgAABAgQIECBAgAABAgQIECBAgAABAgQIXAWBvFmt5XhUjZuJKcbDmVAI2aI8SikECBAgQIAA&#10;AQJXQKDZLlWyGA1K4QsJDHaq2bQ61birFDNf/+Hepal9NtgN2Vw/Tno3L039VOSSC7S65QpOxqEY&#10;DUMxva5mt6zdmw2+8v2iOTenjPq11anYfFTKO9u4UwrHQNZeqcQV/QVzYSXVi4i15lw/HJFuWfRG&#10;6/L0U7G7ValutrJeiTsqIssboXHvg9Lh4WffK4VTBVay1pmKWsvK99wzZXLFTto441zRbRxvPOlv&#10;lySyTr3Xen7jjVJ5xd72dF5Md+/vTtdr/+U3/2z4yka5HqVKzQUmRRH+0Q++E3735384d+Tkwe8+&#10;/PHSxLFuv3DznaXpJHi9BBp5HpaN46NE1hbcQ49KW3f8SeqyNbdGmq3TJ08ezAYX7n9w697C+NNE&#10;fmXjzdA6wbvqT5785NhsN0+wVtlorx6bh4MECBAgQIAAAQIECBB4XQUW/BbS60qh3QQIECBAgAAB&#10;Aq9CIJ9+OFPnVkw/fMyyrM4iDvNO0Za6y4iNiWYpyklRxnVrS4prOUW/HA6amnfqbkuq6ysyXae2&#10;NBqNmns+hBRlpOr/uvs+dkZsy3WZX2JbUmx190uqPolW16Ut4/E4xP/q3FL1SywnRb8MBjX8w4u5&#10;DohzS93zSwqvuWbVGrwufZ+iX1KNydFoVPv8UutFNZN5HI/Rrc4tRd8f1D/F/JJirjxoT50/67aq&#10;s+7zeacY+ynKmG9XneG6x32ddZf35RdIcW+5/AqXr4ap+mUymSRofHy3X+/6Jcvy6XNLgqYkKiLF&#10;vJ9ibZGijNglqbzqLifmn8Is1fySaLjUXsx186r7Oq69Q2YKSHEPq/sdT2zOdbrGtGXmAn0Nd1OM&#10;yfjZYd3zWLyOr9NWt1cqK/PL6aSvk1dseYr55XTClzt1fD6u/xm8/s8ppquk6Wet12tOvtxXzuWr&#10;3XW5h6WQTWUVn49SlFV/GXEOq/+d6HVaV6ZoS6r1y4uP2et+V3297l/1j8kX70auy3yZYrxEqxT9&#10;4r1YiqvydGWkmitTXGMp25JiXKYYkynKSNEv8V7sWe9yjv1U19jpWn/61Cmu4xTzZCwjxfx1euGz&#10;nZGiLfEaTlFOqmvsbNKnOytVW67L/HI63cuf+jr1S91tSTVWUpaT4gq9Tv2Swus6lVF330erOF7q&#10;3lKUUXcbDvJP0ScHZdX9U7+cTjjVvSXWqu7rLFVbrtM1drqr5XKnTtUvdV/HKcZKLCPFu/1UbYnl&#10;XKct1bVct1mKsZLCKrYjRTl190fMP1VbUvV9qnJS9E2KMlL1f4q2pCqj7mssVZ/EOazutqTqk1Tz&#10;cQqvVG1J1TfKuVwCqeaXFK2+Tm1J4aUMAtdFIMXYT1HGdekP7SBwnQRSjP0UZVynPtGWyyvgWr58&#10;faNPLl+fXLcaxWssxeeHqa7lVG1JcR3U3ZZUfRKttOXkV0x8hzwcDk9+gpTJPgtFfXKB+Ldf6h73&#10;B7Wpu5yUc2Xd37WT6p4f+6bufklVRpyP6/5sL1rV3fepvOLYvy73sFT9Evum7i1+30Yc/3VucZw0&#10;m74e/SzG0S5rd0Mx2Ds8fdLfPdw/6U7WbIWssxKKL8/Nu6snPfVM6SbT+j7/N/90v97Dna39n90/&#10;8R+H1lvvnym/+ZPWfvWvlqJSzJOlAgUujUCcv+I8VvcWr7EU65e62yF/AgQIECBAgAABAgQIECBA&#10;gAABAgQI1ClQ92dOddZ9Pu/Ylro/C05RRmxXin5J+R1Adb+vT+G1f73V+xHtiyImaX73s+6xEhuT&#10;8hrbx6vx/65TW1KMl+iV4hpL1ZYaL63DrPf29pKYpbiWU/RLvL5StCXf//63w26qZafRbNTe97FP&#10;xuNxLfWfzfS6jPvYpjgm696iV4rxEtdhdfdNbEfdZcT+2N09/e9f1d2PZ8k/lVfda/DY9tiWybj+&#10;73+bfo1l7fN+vIZTmIXpM0XtY7/+P9m8f+nHdtTdliR9Mm1NijlsHy3B/9XdJwdNSFXOQXl1/Yx9&#10;n6ItKcpI9Tu5KdbhjUb8/fV6X8KkGvcprrF4faW4xuoah68i3xReKa6xFNdX7J9UXsX0vWjd2yTB&#10;dxfH+ThF/yfrl+kccx226zZe6u6T6JXinp+iX1KMx7r7Yzb/FHPlbHl17e9fYwnm5BTPlCnGS5zz&#10;r0tbUo7JFPfKusbIbL7RrO62xOsrRd+8WFbUu7ZI0Y7Z/qlzP/Z73Z/tpJxf6r6OU4yV2N8pyoll&#10;pJj367x+Z/O+TuNytl117cdxfx3GS+z3uuew2AepxmRd/T2b73UbKymu4xRmqa6xur1mr7U692M7&#10;rktbUvR97IsU13GKfkn1TFHn9XuQd+yTFPewFOu9VNfxgV2dP1O1JdkcVu+j8XRymfZG3WXEDk/w&#10;uykp5snYlBR9n+o6ju2pu//321J3IdNmpPicIs7HKcpJcW+Jn1GmuJZT/G5KqrGf4n68PyRfvBiN&#10;u1d6S9EvKdausRNSjJV4faUoJ9X8UvfFG61SXGP797BrMybzeDXX2jUpruHYgPjvNuq+H6ec8+t2&#10;S9WW2Cd1tyX2f91lxHHfyBuxqFq3vJHm89YUc2WEStEvtXbITOZ1tyXmn+Lf08Tfe6y7Lamur/15&#10;rN5bWMjy6d8Dn47/urcU/8Yt1byfwitew3Vfx7HPU4zJ0bj+7wSIfZ/CK9U1Vvd6L/Z9CrPYjrqf&#10;w+J4TPF9EKne8aT42/PRrO7xEsuou+/jdZzqHV+Kfmm329OPEWq+H0+zT9EvKe6TcQ5LMVfWPVbi&#10;dRznsLrN4uudIsHvoe/PL3X/O6c4TGpeH8d+iWvkurdU64r99iRY79ftFfOPY7Lu8bJ/HcdBU/OW&#10;aj6uex6Lc3HdfRK7IrYj1Xqs5q7fz77u8R+96i7joF/qLifFuD/o8xRtqbuM2JadnZ3a75VxPNZ9&#10;r4zzSwqvaFb3PJZqTMa2pDC7Lt/HGfslxTNFij5JeY3F66zOLY7HusdknfWfz7vu/r9O98lol6rv&#10;6y4n9stgMJi/HC48nGK8xHmyMf1ct7S1WqVgDEzf0lTTzaTKpp8RzG7ZNI/ZfOseKwdlpyrnoLy6&#10;fk4m49qfj+JrhFRedZcTx2R895piq7stsQ0pykjxziLV+4QUc2X0SvHOIkXfp1pXpmhLqvFy8+bN&#10;FNNLkmus7jVShIqfh6To/xRjMnrl7U65/6drnotsXxyTjfEglP4qeqsTOiu9crnnDKXwip+1tr5c&#10;Rw47venq8eWWjYaHx17Gnn4vevV657TZfVIpuH377dCeyTf2facz1/eVs84XEfvkIq+lo2qzfx1P&#10;P3Ote0sxv8Q21G0W34nF6+zIbTo+57disBeK/vR97ezWWTk2n+hVt1nMf2Vl5UWtVlZnaxey6bxz&#10;eKx05PSB+T4pth6VMsk37lT6reiW6xNPyIb9SrqDjOJa7GB+iXE34ndWTH8e01MHpx7781Z37TDf&#10;2I4Uc2W8vhb9/tNkMHcNTWveWrsV8ul99aRb+yvfDrs/+r3D5MX2s/D88x+E/Nbbh3EXubO6unro&#10;N5vvs61x+Ozps9moE+2/Pb1W3lx/s5Q2PufVPR/HAuN4WdQvpcqcMzAtYrqVf3f/5sramXJdmc5F&#10;R12vsS3zc1I+HXPzY/VMBc+cNJtf88YbM0de7Ma5oPHGVyrxdUV08nb4K9/8s+H/+cF3wvcff37i&#10;Yv7pD/9t2B0Nwn9w78MTnxMTDqZrwu8//mzpOd+689XQOsU4XprhkgSz/bIk6ZkOxzms7vvXQcXq&#10;bktsR4rPwmI5i9rSa3fD3u7woLkn/nmjs3g8LyrjxJmeIuFs/29M1/w/3X587Nnbw72F7X+yuxUe&#10;720de248+I077y48f+mJMwmizddvvRO+9+jTmdjq7g+e/iT8ibfvVw98GbO54F49nzjO67N9Mbs/&#10;n/YqheM7vrrHSywjlVeKcmbHSp19XXc5dedfp428CRAgQIAAAQIELpfAyd9yXq56qw0BAgQIECBA&#10;gMA1EIgvoFP8AYkUVPFD4tieOrf4YjjFLxjHttRdTvxAoG6v2Bcpyoll1O0V23LsL03FBBewpbiO&#10;YzVTfMiRarykuI5T9UuK6ziOl7qv5RTj/mC41d3/qfq+7j6JXtdproy/LFl330ezVP1yXdoSvepu&#10;S6p7S6q1WIp1eKp5P8U9LMWYTDHvx3ak8ErRljhXpthS3MNSrV9S9EucK+uej2O/x7bUPS5TtSXF&#10;dZyi71O0I5aRarykaE+KtqRcv9Q99lONydgvdc8vKfo+XsN1tyOWkWp+SdGWFP0Sr+MUW4q2TN/w&#10;1f4L7C+usfjutd737i/+wdp5/xnk8p5NNb+ketZb3uLzpbhO80tsS4rnsPOJn+zsFPNLnCuvy7wf&#10;vVL0fYr5JfZLivnlZFfi+VJFr7r/EVasYd3/IDqWcZ3mlxRtSfVMEfu+7rGfcn5J8ayXYn6Jn+3U&#10;fX9JtX5J8VwRr7EU/VJ3nxzMx3WPyVTrlxRzZez7usd97JcU5cR+SXHPT3F/SXFvedEv9b93b07/&#10;GNFoVPozbrHoC91in8z+gd0LzXwmsxTX8Uxxte6maEuKMiJSijGZqi2xPXXfK2Nb6h6TsR1x7Nfd&#10;liyrf/0Sr6/x3B/1ju276C2uXet+JxrbUnefRJdWq1n72iJex3Wv92JbXvR//e+q4x86r3tL0f/5&#10;9AvYUzxT5Am+zC6uw4fD8h/0r6OPUrQlxbwfy0jRlhTP4CnGSryWolndz2EpyohtifeWuu8vKZ6N&#10;Y1ti/9e9xbakmCvrXldEp/jcWndbYp+kmF/ieKl7bZFqfknxPiG25bo8U6SaXybTLxWue66M6/C6&#10;r+O658iD/F88H9W/Rj4or86fKa6xFPevaJRibRHbkuI6jv1yXdZiKe4vsYy6veI1luJavk73/FRj&#10;MvZN3VuKfknhFZ3ML6e7Wq7T/BLX4SnmytMJny11qn45W+1Od1aKMRm96l7rx1an6JcU8/FBD9Zt&#10;lmrej+XUvaXsl7rbkmpM1t2OmH+KMRnLSPF8FO9hKcZkirakmJNTzS+xLXVvqdpS9/UVnVLML3X3&#10;x0H+qfrloLw6f6aYK1N5xXLqvpZTtaXOPj/I+7q1JcU97MCuzp/XqV9SzPsp5rDY3ynakqrvr9Na&#10;rM6xeJB3qn45KK/On9pyOt0UYyXWKEW/pCgjtiWFWaq2xPbUvWlL3cJnyz9Fv6QYK7H1KcpJ4XXd&#10;2nK2K/N0Z6Xql9PV6mypteV0binGfaxRinJS9f11asvprpazpU7VL2er3enO0pbTeaUYK7FGKcpJ&#10;1ffXqS2xb67Le/e62xGtUrxHTNEnsYxU4yVFv6RoSxz3KT6nSNGWFGXEayzFpi0plE9fRqp+STG/&#10;xLFf9++jpigj9mKKfklRRmxL7Pu6+z/+Hle879e91X19xfrHfknxt5/qtor5x3/jlqJfUrQlrivq&#10;XlvEvo/Xsu1sAnl7JYwHe4cnFzP7h5FLdu78pf9+P0VRTMJkbydOYEvOOOfh6XW1+Zt/t5RJ86vf&#10;Do03vlKKu6jAdRmPF+XxOuUT78Mp7i1xHrMRIECAAAECBAgQIECAAAECBAgQIECAwPEC8TOnfr9/&#10;fKJzHk3x+3KxivHzwLo/Q43vnlP87db4Jyrq/jwwfhZYdxmxX9rtdu2f0cdy9vZefjYXw3Vs2fQ7&#10;f+v+fYOVlZUw/a2GOqpfyrPusRILu06/bxA/20zxN7tLnVRTILal7rH/Yn6p97tAXvAUtc/78d5S&#10;d9/HtsTvA6l7fonf/zUYDGq6sl5mW/f1FUuK/VJ3W+L6JZ9+d1LdW2+1V/t1HK+tur2iU7zn1z1e&#10;XqzF6v++mVRzZd1esV/21xY1/85RHC8p2hLnl7rnyngPq7st0SvFFsdkijl50K//3hLH5GBYbznx&#10;3pJii/eWuq+x5vS7LeouI1rF8Vj3NdbpdGq/T8a2xPvLdZlfrsuzXuyTFG1JMe/HOSzF70vGe37d&#10;YzL2S4p1Zbe7Unv/x76Pv59d95bqvWjd11iqdqQYk7EtdY+VeF3FtUXd5aR4boltSWG23/cJvls0&#10;vnetu1/iHJZii3NY3euXVO/F6m5H7I9UbUm1fqn7Oo7zS4pnihTzWJxf6vaK11iK9Wuz0UyyFktx&#10;349jsj+o9/Ppg7Eff9a5xeu47jVy7JP4X91bHC91rytTPH9Hp9gvdbcl1fySYq6M7xFTbPE1dd33&#10;ymaz/u+wjFYpxmRcI9X9OxCp5pcUa7EU9+LY9ynmyugV21P3lsIszmF1j/voFK/lup8rUnjFtsR1&#10;Rd1tiddx3ev92Cd134ujVxwvdZcT+77uPoltSfFZe6r1S+z/uq+x6JWiX1KM/RRjMl5jcavbLHql&#10;eD6qux3RKkW/RK8UWyyn7rkyzscpthTPR7GMun+nPlql+Bw8Xsd1931sS4q1WIp7fmxLirVrfMdX&#10;930yxf0reqX43ZR4Hafol3gd1/0eObal7jJiv8R/61C32f6YHA1jcbVu0avu+36cj1PM+3WvkWJH&#10;rK6u1r4Wi/NLvFfWvaV4PkrVlhfPR+NayeK/DxiP6//9l1hO3WMy9kuK8RI7pO62xLmy7nt+bEeK&#10;9V78nbQUbYntqXtL8awXx32Krdms//eS8jxLMiZfzJX1/vuQeG+pe40U+z2WUfeaL1Vb4riv2yzO&#10;lXWvxeK9pd2q/7PQ7kq39ntLqvklmtV9Hccy6r4XxzEZzeq+jmM5/b36f/9lPKn/74+nWIdHr9b0&#10;HlZ3/3e73TCp+XfEU9y/oleKeT/V/BLbU/ff59hfvyT4N26j8aj2dVK8jlOs91NcY/FdQt2//xKv&#10;rxTvEuN42d7ejsXVtsX7ZHwOq3tL9e+Pdnd3627K/lxZ93iJ11eKtqR4Bo9j8vnz57X3y80bN2tf&#10;izWmvyuYYn6JZnWvX+J8nOK9WIr18erqWu19Hy/g8fR+XPcWP9ere36J836Kfmm163+XFJ/zU2wp&#10;nilT9UsKrziHpbjGnj17Vntzbt68Wfs7izjfp/jMpTX9OxB1v39J9ayXah2e4jqOZnX3S5xfUnzm&#10;kmL9kmqu3Nvdq30tttKbPoPV+5Fu7W04mIRjv6S4jusuI7YnxTUWx32K+SVFW6LZYFD/7/K0p+vK&#10;up+PUnlFs7q3aJXiGqu7HTH/VOvKFPNLqvVL3WMl9kucx+ouJ5ZR97NxbEsc+3W3JY7H+c+nJ9Pf&#10;UZzfBv29MD7m77NP5n53chLyUr6xLXVvqebK2P91b/FvptS9Ro5e16lfJvEfate8pbiHxT6pe9xH&#10;pvhuv+77S/xd5BTvdzc2Nmo3i3Pl9k69n4XFful0O/FHrVvsk7rfWcU1UorP9VI8u8Qx2ev1au2T&#10;mHksp+41cooyYlviNVb3Oil+flT3HBbbEq/lMP1MpLTFd6WDvZA1L+Z37+KcP94tzy9Z++J/PznF&#10;vSVewwefHWd5c/oveF5uk/7u4bGXsWfb29nZOduJX57VfPzTMP+bB7uN6e85zuQbx8t5y1lWyRS/&#10;mxDrkOK5NcUzWKq2xDnsiy++OLL7Gjt7Yf6u8OhnD0J362mYnS2GWSNsHpPPO++8k2T9cvB7A43p&#10;81lp1po+vx0cO7KxJzwQx8vBtj/XPH9yENz/OepuhPHM+IqRRTE7Q7xIvrf5JGSrd14E5v4/zi9P&#10;npTz7eatsDs553u/3WF40n+Rb/xMN64r695ejMnqM/dkZ8Fnit3e1Ork/yaq+d43K9X/4t//dnj+&#10;3h+vxF9ExP379/f/psl8XneKmyE8nY9dHn57/c7+vwGcTZnqs/YU68r4r1tHc+9Opn9BKbSm378z&#10;nP4u9Gm2zvQ+O5/Xwfnx37iFuXJC52K/52V+XZltVMfu6OnPQ37n3YNqJfkZZ5b//Bf+VOg0WuF3&#10;v/jhicv8rc9+L+wM98KvvvdH998rnuTEP3j06Yn67Vt3v1r7Ov+gvvP9chB/0T9TrCtTtCWO+xTP&#10;FEe1pdfshsdh69TdszZ9Vph/djyqjFNnvuSE+TXfWqu75IwQNvs7lfrGk/7g0WdLz12d5v/mysX8&#10;ruX9m++E703H7XHbp5tfhJ3ps153wbPeYDxdO42O/w6Y9vTZsT2dnw/6J1W/HNemizoW21L3c/5F&#10;1XVZPin6ZX6sLKvTWY+nKCeWYSNAgAABAgQIECBwEQIv3yJfRG7yIECAAAECBAgQIECAAAECBAgQ&#10;IECAAAECBAgQIECAAAECBAgQIECAAAECBAgQIECAAAECBAgQIECAAAECBAgQIECAAAECBAgQIECA&#10;AAECBAgQIECAAAECBAgQIECAAAECBAgQIECAAAECBAgQIECAAAECBAgQIECAAAECBAgQIECAAAEC&#10;BAgQIECAAIGKQNbuluIm/d1S+DSBLMtDY2UtNHrrpznt1GmzTrnOMYNiuHfqfJxAgAABAgQIECBA&#10;gAABAgQIECBAgAABAgQIECBAgAABAgQIECBAgAABAgQIECBAgAABAgQIECBAgAABAgQIECBAgAAB&#10;AgQIECBAgAABAgQIECBAgAABAgQIECBAgAABAgQIECBAgAABAgQIECBAgAABAgQIECBAgAABAgQI&#10;ECBAgACBVymQ5Y1q8ZNxNW42ZjyaDYXQaJbDQgQIECBAgACBqyjQbFdqXQwHlbhzRfR3yqd3Vsrh&#10;qxhqzbmN+pemFfnO01JdirwZis5qKU6AwFECxYI5IRtN54Rh+RovWt2jsng18a1OqdwsPt+Nh6W4&#10;CwnsPAth/tlx7XY16/YCn8FuNd0xMSv53DxzTNpFh/KQhW7WWnTolcQVO1ulcrP2Ssiap6tfvnEn&#10;5Bt3S/l0nn5eCqcIrLfOdh+73V1LUb1LV8Z6u3fqOnUbR1//xW75WoqZ5zWvLfLVm9NCyu+Sxs8e&#10;nrpdF3FClmXhP37/l8Kfeuebp8rud372SfgnP/w3YVJMTnTe733xo6Xp3pq63FnZWJpOgtdTYHXu&#10;3nxShbPMGSfN+7Tp1qb3qmXb8yPu7x8/ebDs1HD/1r0Qx/RFbO/feCs05+ap+XyLUIQfPP3JfPR+&#10;+Nn8M9uCVBttzxQLWEQRIECAAAECBAgQIEBgXyDnQIAAAQIECBAgQIAAAQIECBAgQIAAAQIECBAg&#10;QIAAAQIECBAgQIAAAQIECBAgQIAAAQIECBAgQIAAAQIECBAgQIAAAQIECBAgQIAAAQIECBAgQIAA&#10;AQIECBAgQIAAAQIECBAgQIAAAQIECBAgQIAAAQIECBAgQIAAAQIECBAgQIAAAQIECBAgQOCiBMZP&#10;fx763///Qv973wn9j/5l6P/+b19U1vIhcKUF8s5Kqf6TwW4pfBkDWd4IodkqVa0Y7JXCAgSuukAx&#10;Gobx9mYYPfsiDB9+HgY///SqN0n9CRAgQIAAAQIECBAgQIAAAQIECBAgQIAAAQIECBAgQIAAAQIE&#10;CBAgQIAAAQIECBAgQIAAAQIECBAgQIAAAQIECBAgQIAAAQIECBAgQIAAAQIECBAgQIAAAQIECBAg&#10;QIAAAQIECBAgQIAAAQIECBAgQIAAAQIECBAgQIAAAQIE5gXid7XOb5PxfEwpXIxHpXBolL/rtXxQ&#10;iAABAgQIECBwNQSyZrtS0WI0qMSdJ6IY7JZOz9q9UvgqBopmp1ztYb8cfoWhfOdZqfRJ70YIWVaK&#10;EyBwpMCCOSEb9UM22CudUrS6pfCrDlTGZKzQ8GLnsv02bj2uNnXtVjVugWOYmwurJ5Vjenl1fi6n&#10;OD601uhMh/7lGfvF7lapwllvvRQ+aaD53oelpJ3Nn4YwmXteL6W4+MDaGa7/3vS+0W2cr08vviVp&#10;ctxor5y6oG7z6Hcuk72dSn5Zp961RZbnIV+/XSp3/OxhKZw68Cvvfjv8ua/8sVMV+9GjT8M//Phf&#10;h9GSd2CPp+P1p9sL5ru50r5992tzMYIEXgr0zjBXxrPXzzBnvCz1YvfWT/DcsjWozknP+tvh4W55&#10;Tb6oZh/curco+kxxzen77vdvvLX03E+ePFiYZnNa52XbjZrn2mXlO06AAAECBAgQIECAAIHLLNC8&#10;zJVTNwIECBAgQIAAAQIECBAgQIAAAQIECBAgQIAAAQIECBAgQIAAAQIECBAgQIAAAQIECBAgQIAA&#10;AQIECBAgQIAAAQIECBAgQIAAAQIECBAgQIAAAQIECBAgQIAAAQIECBAgQIAAAQIECBAgQIAAAQIE&#10;CBAgQIAAAQIECBAgQIAAAQIECBAgQIAAgaslMPzx74ed3/w/X1Y6y0LnW7/yMmyPwGsqkHVWSi0v&#10;Bnul8GUN5O1umIyGh9W7KvU+rLAdAksENv/l/xW2/tU/PEyV9zbCvb/xvx6G7RAgQIAAAQIECBAg&#10;QIAAAQIECBAgQIAAAQIECBAgQIAAAQIECBAgQIAAAQIECBAgQIAAAQIECBAgQIAAAQIECBAgQIAA&#10;AQIECBAgQIAAAQIECBAgQIAAAQIECBAgQIAAAQIECBAgQIAAAQIECBAgQIAAAQIECBAgQIAAAQIE&#10;CFwDgbxRbcR4XI2bjRmPZkMhNJrlsBABAgQIECBA4AoKZM1WtdYz32dfPXj6mKK/Wz6p0yuHr2Ko&#10;1SnXetgvh19hKNt5Wip90rtZCgsQOE6gaM5d29PE2WgQsuFe6bSi1S2FX3mg2a5UIRv1QxFWK/Hn&#10;inj+uHr62q1KXNZohSLOE7Nzw2BuLqycVY7o5dU2lVMcH1rLq315/Bn1Hp3sbJYKyFbWS+GTBppf&#10;+cUw+O5vHibPJuPQefbT0L/13mFc3TvN6TuFlUY77I4HJy7qduds7T1xAZc44Xr79Pf97oIxfdDE&#10;or9zsHv4M+tc8Fg/zPnlTuPGG2Hy7IvDiMnmw8P9V7XzS2/dD93pWu6f/OG/nc53xYmq8YfT8fL3&#10;/uC3wl/6xn8Y2tO5atH2+w9/tCi6FBfHwTdvv1uKEyAwK9CbXy/PHjxiP8+ysHqJ1hhr7ZUjavoy&#10;emvB/f3jJw9eJjhib2U6z91bu3PE0bNFf3DrXvhkSdk/3vwiDMbDyvjfXDC3ztdiI8FcO1+mMAEC&#10;BAgQIECAAAECBK6KQH5VKqqeBAgQIECAAAECBAgQIECAAAECBAgQIECAAAECBAgQIECAAAECBAgQ&#10;IECAAAECBAgQIECAAAECBAgQIECAAAECBAgQIECAAAECBAgQIECAAAECBAgQIECAAAECBAgQIECA&#10;AAECBAgQIECAAAECBAgQIECAAAECBAgQIECAAAECBAgQIECAAAECV0Agn/v67KK4ApVWRQL1C+Tt&#10;bqmQSX+3FL6sgbzTK1WtGOyVwgIErrpA1myXmlCMBqWwAAECBAgQIECAAAECBAgQIECAAAECBAgQ&#10;IECAAAECBAgQIECAAAECBAgQIECAAAECBAgQIECAAAECBAgQIECAAAECBAgQIECAAAECBAgQIECA&#10;AAECBAgQIECAAAECBAgQIECAAAECBAgQIECAAAECBAgQIECAAAECBAgQIECAwDUQyBvVRkzG1bjZ&#10;mPFwNhSyRrMUFiBAgAABAgQIXEmBue/2jm248O/3HuyUaLLOSil8JQOtTqnaWTEJYW69WEqQMJBv&#10;Py2VVqzeKIUFCBwnUCyYE8JoELJRv3Ra0eqWwq86UDTLY3K/PtN6X/j2/Ek5y3YvZO0j5rT5+P5u&#10;+dwloV7eXpLi+MNrjQUmx59S69Fi93kp/7y3UQqfNNB8534IWV5K3nnyWSmcIrA+379LCr3dXVuS&#10;4voeXm/1Tt24TuPo67/Y267kl2JtkW/cKZU7fvZFKfyqAr9456vhL37wp0NjblwcV58Hzx+Fv/3R&#10;vwg7w/LcHs+ZTNc0v//o0+NO3z/2wa17od1oLU0nwesrsHqGtcJaayVkWXZp0E4y1z8fVO/vnzx5&#10;sLQN96dj6KLb+rUbb4V8yVwQx/gfPv1ZpX6bg+rcOp9oo3P6+Xw+D2ECBAgQIECAAAECBAhcV4Hy&#10;G8vr2krtIkCAAAECBAgQIECAAAECBAgQIECAAAECBAgQIECAAAECBAgQIECAAAECBAgQIECAAAEC&#10;BAgQIECAAAECBAgQIECAAAECBAgQIECAAAECBAgQIECAAAECBAgQIECAAAECBAgQIECAAAECBAgQ&#10;IECAAAECBAgQIECAAAECBAgQIECAAAECBAgQSCOQNyrlFONxJU4EgddNIGuvlJpcDPZK4csayNrd&#10;UtWuSr1LlRYgcIxA1mqXjhbDQSksQIAAAQIECBAgQIAAAQIECBAgQIAAAQIECBAgQIAAAQIECBAg&#10;QIAAAQIECBAgQIAAAQIECBAgQIAAAQIECBAgQIAAAQIECBAgQIAAAQIECBAgQIAAAQIECBAgQIAA&#10;AQIECBAgQIAAAQIECBAgQIAAAQIECBAgQIAAAQIECBAgcA0EGgu+e3my5LuXx6NywxvNcliIAAEC&#10;BAgQIHAFBbJm+bu9YxOK0cV+v3fR3y3LtFfK4asYanaqtR72q3GpY0bDkA92SqVOerdKYQECxwos&#10;mBPyve2QzT0vFa3usdkkP9iqzmVZHWPy+eNy09aOGV/zc91wr3zuklAvr7ZpySmlw2v55eqjyc5m&#10;qX7ZylopfNJA1u6G/M33S8m7Tz8rhVME1lunu5fd7qynqNalLGNjfiycoJbdRuvIVJP5dcU0Zd5d&#10;PTL9RR1o3HijlFWx/Wy6ZhqW4l5V4Bduvh3+i2/+2dA+xbuqh7vPwt/66NfDZn+7VO0/fPrTsDta&#10;vqb59t3yOCxlIkBgKtA7w1phvdO7VHYrrU5oZPmxddqe3t8nxeQwzfPBbvjZ9pPD8FE792/dO+rQ&#10;mePb07nzqxvluWpRZp88eVCJ3uyXnyEqCaYRG53659pF5YojQIAAAQIECBAgQIDAVRA4/unxKrRA&#10;HQkQIECAAAECBAgQIECAAAECBAgQIECAAAECBAgQIECAAAECBAgQIECAAAECBAgQIECAAAECBAgQ&#10;IECAAAECBAgQIECAAAECBAgQIECAAAECBAgQIECAAAECBAgQIECAAAECBAgQIECAAAECBAgQIECA&#10;AAECBAgQIECAAAECBAgQIECAAAECBC6NQJY3qnWZjCtxe//+n4ed3/q7Yff//cch7g8/+14ljQgC&#10;10kgb3dLzZkMdkvhyxrI2yulqhWDvVJYgMBVF8hanXITikkoxqNynBABAgQIECBAgAABAgQIECBA&#10;gAABAgQIECBAgAABAgQIECBAgAABAgQIECBAgAABAgQIECBAgAABAgQIECBAgAABAgQIECBAgAAB&#10;AgQIECBAgAABAgQIECBAgAABAgQIECBAgAABAgQIECBAgAABAgQIECBAgAABAgQIECBAgMDVFlj4&#10;3ctHf4dlMf2OyxD/m93y5mzIPgECBAgQIEDgSgpkzVa13qNhNe48McN+6eys0yuFr2Rg/jvRYyPm&#10;2vkq2pXvPK0UO+ndqMSJIHCkQJaFolGeF7LdZ9XkrW417hXGFM1OtfRRee6pJjhDzPPH5ZPWb5fD&#10;s6H2ymwohP5uObwk1MvbS1Icf3i1scDk+FNqPVrsbZfyz3obpfBpAvm73ywlb03nvrxfzr+UoIbA&#10;emuuf5eUcbu7tiTF9T283j79fb/bPPr6Lxb1devo9Bclm9+4W8lqsvmoEveqIu6t3wl/9cM/F3qL&#10;5sMjKvVsavm3PvqN8Gh38zDFdx/+6HD/qJ0bndXw7nrV46j04l9PgdVF6+UlFOvz984l6VMcXjtB&#10;nZ4P9g6r8vGTB4f7R+10pmut92oaQ/dv3Tuq2MP4H23+LIwm48Nw3HnW3ymFFwU2zjCfL8pHHAEC&#10;BAgQIECAAAECBK6jQH4dG6VNBAgQIECAAAECBAgQIECAAAECBAgQIECAAAECBAgQIECAAAECBAgQ&#10;IECAAAECBAgQIECAAAECBAgQIECAAAECBAgQIECAAAECBAgQIECAAAECBAgQIECAAAECBAgQIECA&#10;AAECBAgQIECAAAECBAgQIECAAAECBAgQIECAAAECBAgQIECAAAECr0ggb1QLLiaVuP7H/ybs/bt/&#10;Fna/84/Czm/+ndD/6F9V0oggcJ0Ess5KqTnFYK8UvqyBrNMtVa0YXo16lyotQOAYgbzZrhwtRoNK&#10;nAgCBAgQIECAAAECBAgQIECAAAECBAgQIECAAAECBAgQIECAAAECBAgQIECAAAECBAgQIECAAAEC&#10;BAgQIECAAAECBAgQIECAAAECBAgQIECAAAECBAgQIECAAAECBAgQIECAAAECBAgQIECAAAECBAgQ&#10;IECAAAECBAgQIECAAIGrK5BleWj80f8oNP74fxKav/Sfhuaf/Ashf+OrRzdoPKoeazSrcWIIECBA&#10;gAABAldMIKv5u733vyd8/rvC2ytXTGlBdVudauR8O6spao/Jd55Wypj0blbiRBA4TqBolq/vfHez&#10;krxodytxrzRiwVyW1TEmn8+NsbXbRzd73miwe3TaBUdaeSM0p8+uZ9my6Um9vH2WU2s5pxjshTDX&#10;H/nK2pnLatz7RuXc7tPPKnF1Rqyf4l4W+3Gj1auzOpc679NYHTSk22gd7FZ+Fns7pbisuxrie566&#10;t8bG3UoR482HlbhXGfFG70b467/458NG++TX2/ZwL/ztj34j/OT547A9Has/evazpU349t33l6aR&#10;gECvdfq1wvoprt1UwieZw57P3OM/fvL50qp9/eY7Ia9p3op5Z9P/HbeNJuPKWN8alOfWRedvdE4+&#10;tyw6XxwBAgQIECBAgAABAgSus4DfILrOvattBAgQIECAAAECBAgQIECAAAECBAgQIECAAAECBAgQ&#10;IECAAAECBAgQIECAAAECBAgQIECAAAECBAgQIECAAAECBAgQIECAAAECBAgQIECAAAECBAgQIECA&#10;AAECBAgQIECAAAECBAgQIECAAAECBAgQIECAAAECBAgQIECAAAECBAgQIECAAIHUAnleKbGYjEM2&#10;F1sM9koxWbtbCgsQuG4C+dw1PunvXokm5u2VUj3nx27poACBKyiQtdqVWhfDQQidXiVeBAECBAgQ&#10;IECAAAECBAgQIECAAAECBAgQIECAAAECBAgQIECAAAECBAgQIECAAAECBAgQIECAAAECBAgQIECA&#10;AAECBAgQIECAAAECBAgQIECAAAECBAgQIECAAAECBAgQIECAAAECBAgQIECAAAECBAgQIECAAAEC&#10;BAgQIECAwNUVaP3Jv3DiymfNduj8V/9zCOPR9L9hKKY/s+7qic+XkAABAgQIECBwaQWO+m7vC6pw&#10;0d+p5JR1VipxVy6i1alWedivxiWOyXaelkossiwUKxulOAECywSK6fNPmLmcs53NyilFc8EYqKRK&#10;GNFsVQsbDqpx54gp9p6HMJqBiXmt3To6x/bcXDfYPTrtEUd6eTtsjveOOHp09GreCfl0/F+WbbLg&#10;GsrOMTdld94N4+k12Jjpj86Tz8POWx8ma/Jaa65/jyn5Vmc9ZJeoP46pai2Hmnkj9Kb9tTPTX8cV&#10;FNM3pv8dtc2vLbJO76ikFxqfb9yZ5hfHVXGY7+TZF4f7l2XnxvR91V//xT8f/t73fys82q3O34vq&#10;2Z++6/q7f/Cb4asbb860blHKFwLfuvPVxQfFEpgR6E7XE/FeNClejpmZwwt31+fvnQtTpY1cO0Gd&#10;tr68x28P98JPnj9eWsEPbt1bmuasCaL7ext3w6ebx89PHz95EO5/WY9Y79FkfGyRq61uiPOzjQAB&#10;AgQIECBAgAABAgQWCzQXR4slQIAAAQIECBAgQIAAAQIECBAgQIAAAQIECBAgQIAAAQIECBAgQIAA&#10;AQIECBAgQIAAAQIECBAgQIAAAQIECBAgQIAAAQIECBAgQIAAAQIECBAgQIAAAQIECBAgQIAAAQIE&#10;CBAgQIAAAQIECBAgQIAAAQIECBAgQIAAAQIECBAgQIAAAQIECBAgcHqBLG9UT5qMK3HFYK8Ul7W7&#10;pbAAgesm0L53P6z/6b8Y8k43ZO2VkE+v+aIoQpZll7qp82Nzfuxe6sqrHIETCGTNdiVVMRpU4kQQ&#10;IECAAAECBAgQIECAAAECBAgQIECAAAECBAgQIECAAAECBAgQIECAAAECBAgQIECAAAECBAgQIECA&#10;AAECBAgQIECAAAECBAgQIECAAAECBAgQIECAAAECBAgQIECAAAECBAgQIECAAAECBAgQIECAAAEC&#10;BAgQIECAAAECBAi8XgJZsxVC/C+shMv9LbSXv1/i94UkSvGNAABAAElEQVRO9nZDaPku68vfW2p4&#10;nQW2/u+/GSbPn4ZiPAz73+N7/0+F8K1fvc5N1jYCBBYILP5u7+GClGeLKvrTe/781unNx1y9cLNT&#10;rfOwX41LHJNvPyuVWKxshJDnpTgBAksFmu1Sknx3sxSOgaJ9ydbyWR6Kab2z6bPGwZaNLnhMbj0+&#10;yPrlz7XbL/fn99or5ZjBgvmwnKIS6uXtsDneq8Qvi1hrLJijlp1U4/Fi93kl97y3Xok7aUSWZaF/&#10;673Q++KTw1M6Tz+fXphFCNNjKbb11lz/HlPo7e7aMUdfj0Pr0/Gwc8Ix2W2U56B5oUl/pxSVJVpX&#10;ZI1myNduTp+hnhyWP958eLh/mXZWp3P0X/vwV8M/+Phfhp88XzB3LajsaDIOP3j6kwVHylHv33g7&#10;xPxtBE4i0Ju++3t+ivvfeqLxfJK6H6RZby9/dnk+eDEv/eDJ8jHUzpvhKxtvHmRfy8/7N++FTze/&#10;ODbvHz77aRhPJqExfVbYnJtXF524cQn7ZlE9xREgQIAAAQIECBAgQOBVCTRfVcHKJUCAAAECBAgQ&#10;IECAAAECBAgQIECAAAECBAgQIECAAAECBAgQIECAAAECBAgQIECAAAECBAgQIECAAAECBAgQIECA&#10;AAECBAgQIECAAAECBAgQIECAAAECBAgQIECAAAECBAgQIECAAAECBAgQIECAAAECBAgQIECAAAEC&#10;BAgQIECAAAECBAgQuIYCeaPaqMmkElcM9kpxWatbCgsQuG4CnXv3Q/zvqm15Z6VU5fmxWzooQOAK&#10;CmStdqXWk+GgEieCAAECBAgQIECAAAECBAgQIECAAAECBAgQIECAAAECBAgQIECAAAECBAgQIECA&#10;AAECBAgQIECAAAECBAgQIECAAAECBAgQIECAAAECBAgQIECAAAECBAgQIECAAAECBAgQIECAAAEC&#10;BAgQIECAAAECBAgQIECAAAECBAgQIECAAIGTCww++Z3w/J/9byHsf1dosX9i77/+n0LWLn9n7slz&#10;lJIAgfMKjJ/8NEy2Hr/Mpr/zct8eAQKvjUDWaFbbOrq47/Yu9qpzy7W4/7c6C9z61bjEMfnOk1KJ&#10;k97NUliAwEkEila7lCybjErhGCha3UrcK49oTus9O3/N7l9E5Z6Xx9d+luu3j855/llnNDw67RFH&#10;enm5L45IVolezRfMUZVU6SKK3c1KYdnKeiXuNBH9m++G3hefHJ7SGPVD6/nDMFx/4zCuzp1esxMa&#10;WR7GxWRpMbc752vr0gKuQIKNdi/8bOfpiWrabbaOTVfMPbfk3d6x6S/yYH7jbpjMzAWTZw8vMvsL&#10;zasznRP/yjf+TPjHP/hO+OGzn11Y3n/k7vsXlpeMrr/A6nTN/Hywe+KGxrnism1r8/fzBRXc+rKN&#10;Hz/5fMHRctTXb70TGnlejrzg0P1pGf/8x//u2FwH41H4dPPn4Ws33w6b/e1j08aDG+3VpWkkIECA&#10;AAECBAgQIECAwOssUO+T3ussq+0ECBAgQIAAAQIECBAgQIAAAQIECBAgQIAAAQIECBAgQIAAAQIE&#10;CBAgQIAAAQIECBAgQIAAAQIECBAgQIAAAQIECBAgQIAAAQIECBAgQIAAAQIECBAgQIAAAQIECBAg&#10;QIAAAQIECBAgQIAAAQIECBAgQIAAAQIECBAgQIAAAQIECBAgQIAAgddRIKt+fXYxGZckiqIIYdgv&#10;xWXtbiksQIDA5RDI2yulihSDvVJYgMBVF8hanUoTirl7VCWBCAIECBAgQIAAAQIECBAgQIAAAQIE&#10;CBAgQIAAAQIECBAgQIAAAQIECBAgQIAAAQIECBAgQIAAAQIECBAgQIAAAQIECBAgQIAAAQIECBAg&#10;QIAAAQIECBAgQIAAAQIECBAgQIAAAQIECBAgQIAAAQIECBAgQIAAAQIECBAgQIAAAQIEjhfIp993&#10;vf89odPvtP5yK4aDg10/CRB4FQKNZrnU8agcFiJA4PURmPt+72J0cffoSX+n4ph1VipxVy6i2Q4v&#10;VzVf1v4SfCd6vvOsRDnp3SiFBQicRKBodo5NVmTTtX2jdWyaV3Fwvt7ZqH+x1Xj+uJzf1CDrrpXj&#10;ZkPtubluWp/Tzq+9vD2b44n31xrH9+GJM7qghJOdrUpO2coxdpXU1Yi9W+9VIrtPPqvE1RWRZVlY&#10;a3VPlP3t7vqJ0l3nROvt3omb120cf90Xe+W1RdY5ed4nrsQRCRsbd0tHxs8elsKXLdCaPvP92jd+&#10;JXzzdnW8nKWuK9P7w9duvnWWU53zmgr0miebJw941ubvnQcHXuHP9RPU6flgN+xOn6E+31o+J3xw&#10;+93aW9Ob3p/urd1ZWs7HTx7sp3m24Jlt/uSNhHPtfNnCBAgQIECAAAECBAgQuAoC07fmNgIECBAg&#10;QIAAAQIECBAgQIAAAQIECBAgQIAAAQIECBAgQIAAAQIECBAgQIAAAQIECBD4/9m7tx/b8vww6L/f&#10;2vdd93NOd0+fPnPrPtO2Z5JJ7JjgOHESSIJDlIRIGKII8oIikBAST7zAK0+IPwEp4gHxxANGSOAA&#10;QRjFdrA92OMMHs897p6Znj7d51q172ux92n3PvVba9d9V9XeVZ/VKtXv+12/62fvdas+0iJAgAAB&#10;AgQIECBAgAABAgQIECBAgAABAgQIECBAgAABAgQIECBAgAABAgQIECBAgAABAgQIECBAgAABAgQI&#10;ECBAgAABAgQIECBAgAABAgQIECBAgAABAssRiLVataN8kuZGgzSeRrHZruQkCBC4foHYKh2bk1Eo&#10;ysf09U/TDAicWyDWm5W2xXhYyUkQIECAAAECBAgQIECAAAECBAgQIECAAAECBAgQIECAAAECBAgQ&#10;IECAAAECBAgQIECAAAECBAgQIECAAAECBAgQIECAAAECBAgQIECAAAECBAgQIECAAAECBAgQIECA&#10;AAECBAgQIECAAAECBAgQIECAAAECBAgQIECAAAECBAgQIHB6gdhoVStf8ntDh3/4W6H3tf899P/g&#10;18Pgm/88jH/yg+ocZAjcYoFYb6Srn76z2kaAwO0UKL/fuxgv73xQDA6qqM1uNbdumRhDKL8XfTS4&#10;3lXkkxB7z5M55N29JBYQOJVA+btdalQ0O6XMioSNZjqR0TCNLxq9+DjtYfNOGpej1gKnYb9c69i4&#10;k5XWdGztVzs3awuev17tvvJSUTo3xfZGiFntQvPIp9eSUTf9DFpP3rtQn2dtvNVY8Bkv6GSvtbkg&#10;e7tS22c4b7RPOAflpXuL2Lq6+4ps517yweXT80KR50lu1YJaloV/44t/Lnz19bcvPLWfufvZkMXs&#10;wv3o4PYIdBvtUy+2U2+F+gWvDace7AwVt05x/no+7IXvPv5hKE7od7a+z++8cUKt5ex+Z+/+iR19&#10;78mPQl4U4dlg/8S621d4rj1xMioQIECAAAECBAgQIEBgBQXqKzgnUyJAgAABAgQIECBAgAABAgQI&#10;ECBAgAABAgQIECBAgAABAgQIECBAgAABAgQIECBAgAABAgQIECBAgAABAgQIECBAgAABAgQIECBA&#10;gAABAgQIECBAgAABAgQIECBAgAABAgQIECBAgAABAgQIECBAgAABAgQIECBAgAABAgQIECBAgAAB&#10;AgQIEFhXgaxWnXmeJ7li2E/iWRCb7UpOggCB6xfImp3KJGbHcGxvVPISBNZRIDaalWkXo2ElJ0GA&#10;AAECBAgQIECAAAECBAgQIECAAAECBAgQIECAAAECBAgQIECAAAECBAgQIECAAAECBAgQIECAAAEC&#10;BAgQIECAAAECBAgQIECAAAECBAgQIECAAAECBAgQIECAAAECBAgQIECAAAECBAgQIECAAAECBAgQ&#10;IECAAAECBAgQIECAwBkE6oveGzo4Qwdnrzr6xv8d8o9/NG/Y+pm/EOqvf34eKxC47QKx1kgJJuM0&#10;FhEgcGsEYr0RisOrHS/v3d7F4OBwz9NyDIveJ16qtB5hoxXCIas4GqSOV7yK2Hs21U0+yVBs7Fzx&#10;LAx3EwSK+vS7fcxWzL77K7iV5x3HS37eePE4XfXWnTQuR81OORPCsBdCd7uaPyLTzarPUUdUTdIb&#10;2Wp9RvnB82R+sbOVxOcN+ntvhcbBx/PmzWc/CXF6Xi4WPH/OKy2xsNlY8BmX+t9udEMjq5Wyty/c&#10;anZPveh2+Tml1LJ8bxFbp++71NWZw9r2vbRNnof8xcehkk9rXXsUYwx/5XNfDZ3psfFbP/zDc8/n&#10;y6/5m8q58W5pw+4Z7hm2WyefU6+DcXPR9bw0kRfDg/Dtxz8sZavhF3beCPXpNSGfnjsue3tn783w&#10;63/89WOH6U9G4f3nH4Zn0/mftO20Nk6qYj8BAgQIECBAgAABAgRutUB2q1dv8QQIECBAgAABAgQI&#10;ECBAgAABAgQIECBAgAABAgQIECBAgAABAgQIECBAgAABAgQIECBAgAABAgQIECBAgAABAgQIECBA&#10;gAABAgQIECBAgAABAgQIECBAgAABAgQIECBAgAABAgQIECBAgAABAgQIECBAgAABAgQIECBAgAAB&#10;AgQIECBAgAABAssViNXXZxf5JBmjGPaTeBbERruSkyBA4PoFYrN6bC46hq9/pmZA4HwCsd6sNCzG&#10;w0pOggABAgQIECBAgAABAgQIECBAgAABAgQIECBAgAABAgQIECBAgAABAgQIECBAgAABAgQIECBA&#10;gAABAgQIECBAgAABAgQIECBAgAABAgQIECBAgAABAgQIECBAgAABAgQIECBAgAABAgQIECBAgAAB&#10;AgQIECBAgAABAgQIECBAgACB0wvERqta+ZLfG1qMSu8lXTSH6qxkCNwegfL7fCfj27N2KyVAIBEo&#10;v997me/2LgYHyVihvZHG6xzVS/c348G1ribbf1IZP+/uVnISBE4SKMr3CKUGRaNdyqxIWJ73aMnH&#10;5IuP04Vu7qVxOWoucBr2yrWOjTtZI8Rja1R3drNmqMWsuuMaM0XvWTJ61t1K4vMGg70HSdMYitB6&#10;+sMkd5nBVrNzYvd32psn1rkNFU5j9alDu9b8tLjwdzFMj+2s1V1Y7zKS2c5rlW7zp48quVVN/Pn7&#10;Px3+yue+eq7pvbl5J+y1l3PsnmsCGq2lwMYZ7hk2m1d3LJ8Fs1lrhGatfmyT/mQU3nv+4bF1Zjsf&#10;7r11Yp1lVdiaer6xcfKzwHce/yg8G+yfOOz2FZ5rT5yMCgQIECBAgAABAgQIEFhBgdX6i+wKApkS&#10;AQIECBAgQIAAAQIECBAgQIAAAQIECBAgQIAAAQIECBAgQIAAAQIECBAgQIAAAQIECBAgQIAAAQIE&#10;CBAgQIAAAQIECBAgQIAAAQIECBAgQIAAAQIECBAgQIAAAQIECBAgQIAAAQIECBAgQIAAAQIECBAg&#10;QIAAAQIECBAgQIAAAQIECBAgQIDA6QViVqtWzidJrhj2k3gWxGa7kpMgQOD6BbJWpzKJYlQ9hiuV&#10;JAisiUBsNCszLUbDSk6CAAECBAgQIECAAAECBAgQIECAAAECBAgQIECAAAECBAgQIECAAAECBAgQ&#10;IECAAAECBAgQIECAAAECBAgQIECAAAECBAgQIECAAAECBAgQIECAAAECBAgQIECAAAECBAgQIECA&#10;AAECBAgQIECAAAECBAgQIECAAAECBAgQIECAAIHTC8RGq1K5GA0quaUmxmn/i95dutTxdEZgzQRi&#10;vZHOeDJKYxEBArdHoJ6+37sYL+98UAwOEsfY6iTxWgfl+5vLvrc5ASs7eFKpkXd3KjkJAicJFKVz&#10;QqV+o11JrUKiqKfPHHE8XNq0Xj67lM5nYfPO8f03F5zvhr3j25T2xhhDJ0vP0aUqlXAjSx0qFa4h&#10;URw8T0aNna0kPm8w2H4jFFktad56/F4SX2aw09w4sfu77e0T69yGChv1dshidqqltsvPKYdaFbNj&#10;KB8fyoQQ290kvsygtn230v3k6aNKbpUTX3397fDLb//89POIZ5rml+99/kz1VSYwE+iW75ePYdlu&#10;Xt2xfMw0Fu7abCy4ppdq5kVRyqRhbXoO/MLOG2nykqN3du+fOMK3H/8wvDjh/mR2vjiNwYmDqUCA&#10;AAECBAgQIECAAIEbLHC6v3zdYABLI0CAAAECBAgQIECAAAECBAgQIECAAAECBAgQIECAAAECBAgQ&#10;IECAAAECBAgQIECAAAECBAgQIECAAAECBAgQIECAAAECBAgQIECAAAECBAgQIECAAAECBAgQIECA&#10;AAECBAgQIECAAAECBAgQIECAAAECBAgQIECAAAECBAgQIECAAAECBAgQWKJAVqt2ludJrhj1k3gW&#10;xGa7kpMgQOD6BWKzU5lEMawew5VKJySG3/t66P32/xL6v/dPQ/8b/ywMf/AvTmhhN4HLEYj1ZqXj&#10;Yjys5CQIECBAgAABAgQIECBAgAABAgQIECBAgAABAgQIECBAgAABAgQIECBAgAABAgQIECBAgAAB&#10;AgQIECBAgAABAgQIECBAgAABAgQIECBAgAABAgQIECBAgAABAgQIECBAgAABAgQIECBAgAABAgQI&#10;ECBAgAABAgQIECBAgAABAgQIEDi9QGy0qpXHo2puiZlilL6XdOEcljiergisnUCtnk55Mk5jEQEC&#10;t0Yg1hvpWpf4bu9icJD23eym8TpH5fub0eBaV5MdPE3Gz1sbIdRKn21SQ0DgCIF684gdn6SLRvvY&#10;/de2s1Ga93iJx+SLj6vL2rxTzR3ONDuHo0/Kw141d0Kmm5XWdUL9zdqCZ68T2lz27rz3PBkidreT&#10;+NxBVg+D7TeT5u0n7yfxZQZvdHZDPWbHDvHZzXvH7r8tO2OMYaux4JhYANCqHf2dLwbVYyi2ru7e&#10;IjbbIXa2klnnzx4l8ToE7955EP72w18I9ax2quk2pvW+tPfWqeqqROCwwMYZ7hm2Fl03D3d2jeWt&#10;JZxnPr/zRmiU/w5zyWt6eIrjtje9XypOmMfW9Bludh63ESBAgAABAgQIECBAgMDRAqX/8350RXsI&#10;ECBAgAABAgQIECBAgAABAgQIECBAgAABAgQIECBAgAABAgQIECBAgAABAgQIECBAgAABAgQIECBA&#10;gAABAgQIECBAgAABAgQIECBAgAABAgQIECBAgAABAgQIECBAgAABAgQIECBAgAABAgQIECBAgAAB&#10;AgQIECBAgAABAgQIECBAgAABAgQInCiQZZUqRT5JcsWwn8SzIDbblZwEAQKfCBR5Hva//n+FrLUR&#10;svb0p7MR6ruvTePupRPV914Pr/39/ywM8vjyOJ0dq7HVufC4w+99PQy/+Vvzfmr3HoSNh392HisQ&#10;uCqBGGMI9UYI49F8yGI0nJcVCBAgQIAAAQIECBAgQIAAAQIECBAgQIAAAQIECBAgQIAAAQIECBAg&#10;QIAAAQIECBAgQIAAAQIECBAgQIAAAQIECBAgQIAAAQIECBAgQIAAAQIECBAgQIAAAQIECBAgQIAA&#10;AQIECBAgQIAAAQIECBAgQIAAAQIECBAgQIAAAQIECBA4u0CsNyuNitGgkltWoiiK6TtK0/eSxnpr&#10;Wd3rh8CNEIizd/ke3iav3ut7OK1MgMDNF4iN9Dq9zHd7F/2DBDC2Okm81kGjdG8xvrx7m9M4ZQeP&#10;k2p5dzeJBQROK1CccN9cNNqn7epK65XnHUvPAxeazIuPq80396q5Q5nZM9D0qSTdBr00PkXUyUr3&#10;bCe02cxK56YT6l/F7qL3Ihkm62wl8UWC/t6D0H7y3ryLev95qPWehklnZ567rEKzVg8/99rD8M9/&#10;8kcLh3h3537Ya20u3Hcbk1vNTng63D9x6e0Ffz/4tFExSO8rZvnY6n66+0p+17bvhnHv+XysydNH&#10;8/I6FT6/80b4e+/+xfA/fes3wuCEZ8Ev3XkQGtPvu43AWQW65fvlYzrYuuJj+ZipVHbNzl8X3d7Z&#10;u3/RLs7cfqe9Ee51tsOj3rMztz3cYHuFP5vD81QmQIAAAQIECBAgQIDAdQr4y8l16hubAAECBAgQ&#10;IECAAAECBAgQIECAAAECBAgQIECAAAECBAgQIECAAAECBAgQIECAAAECBAgQIECAAAECBAgQIECA&#10;AAECBAgQIECAAAECBAgQIECAAAECBAgQIECAAAECBAgQIECAAAECBAgQIECAAAECBAgQIECAAAEC&#10;BAgQIECAAAECBAgQIHDDBGJWq64onyS5YthP4lkQm+1KToIAgU8E8v5+ePK//XcJx52/9Y9C92f+&#10;1SR3GUHWaIXWg3fD5OBgud2PB0l/cTqOjcB1CWT1ZsjHo/nwxSj9fs53KBAgQIAAAQIECBAgQIAA&#10;AQIECBAgQIAAAQIECBAgQIAAAQIECBAgQIAAAQIECBAgQIAAAQIECBAgQIAAAQIECBAgQIAAAQIE&#10;CBAgQIAAAQIECBAgQIAAAQIECBAgQIAAAQIECBAgQIAAAQIECBAgQIAAAQIECBAgQIAAAQIECBAg&#10;cCqB2GhO68XpT/Gq/nj4qrzs0oK+P5nDsgfSH4H1FYjTd/km22SchAICBG6RQOl8UCy4jp5Xoxj2&#10;0qatThqvc1RvpbMfXeK9TTrSwijuP03yxcZuEgsInFagKJ0Tyu2KRrucWo24UTomx6Plzev5x2lf&#10;MQuhu53mFkXtzRD6L17tGfVflU9Z6male7YT2m3WSg4n1L/s3Xl/P4R8kgwTO1tJfJFgsPdWCN9L&#10;e2g/fj/sd3bS5CVFX7nzuVDPauFrH34n9CafXAdm8Vf2Phf+7L23L2nU9ex2u9k91cTbtcbR9cr3&#10;FdOaWft0/R7d6dn2ZDv3Qvjg+/NG+bNH8/K6Fd7cvBP+7Z/+pfA//tE/C/tHnJ9mf8n52TcertvS&#10;zHdFBLpnuGfYaq7uc8Jm42Jzy2IMX9z5zLV8Ku/s3Q+Pes8uNPZOa+NC7TUmQIAAAQIECBAgQIDA&#10;bRCo34ZFWiMBAgQIECBAgAABAgQIECBAgAABAgQIECBAgAABAgQIECBAgAABAgQIECBAgAABAgQI&#10;ECBAgAABAgQIECBAgAABAgQIECBAgAABAgQIECBAgAABAgQIECBAgAABAgQIECBAgAABAgQIECBA&#10;gAABAgQIECBAgAABAgQIECBAgAABAgQIECBAgMAVCWS1ykBFPklyxbCfxCFmIdabaU5EgMBcIB8c&#10;zMufFrL2xqfFtfxdjIbJvGPDOSABEVypwMvvX39/PmY+Tr+f8x0KBAgQIECAAAECBAgQIECAAAEC&#10;BAgQIECAAAECBAgQIECAAAECBAgQIECAAAECBAgQIECAAAECBAgQIECAAAECBAgQIECAAAECBAgQ&#10;IECAAAECBAgQIECAAAECBAgQIECAAAECBAgQIECAAAECBAgQIECAAAECBAgQIECAAAECBAicXmD2&#10;3trRYF6/OFSeJ5dVWPBO0thoLat3/RC4GQK1RrqOyTiNRQQI3BqBWE/PB8WC6+h5MYr+QdI0NrtJ&#10;vNbB7N7m8DbqH46utlwUIes9TcbMu7tJLCBwaoF66btdalg02qXMaoRFad4xn97bzO5vavWLT/DF&#10;47SPzb0Qs1qaWxQ1OyH0X7zaM+i9Kp+y1M2O/zzK3WzUVuu5p+g9L08xxO5WJXfexLi7FybTa0tt&#10;+Op603ryXti//+Xzdnnmdj+1+1Z4d+d+eDadQx6KsD2bT8zO3M9Nb7A1Ox5OsbVLx/LhJsWCYyi2&#10;rvbeorbz2uEphcmzR0m8bsHdznb4lZ/+pfCr3/qN8Pjw+epPFvJLn/3T4U5necfsuvmY78UE6tNr&#10;ZXP6t4fhZHRiR1sr/Jyw1Trd+euoRX52+/XQKj1zHVV32fl39u6H3/rhH16o29l1zUaAAAECBAgQ&#10;IECAAAECxwss4a/Qxw9gLwECBAgQIECAAAECBAgQIECAAAECBAgQIECAAAECBAgQIECAAAECBAgQ&#10;IECAAAECBAgQIECAAAECBAgQIECAAAECBAgQIECAAAECBAgQIECAAAECBAgQIECAAAECBAgQIECA&#10;AAECBAgQIECAAAECBAgQIECAAAECBAgQIECAAAECBAgQIECAwO0RyDqbofuX/50Qs1oIs5+Yhfrd&#10;+wlAMewlcWy2k1hAgEAqkPf308Q0yjobldw6JYrRIJlubLSSWEDgKgU6D3825INeiPVmiI1maD14&#10;9yqHNxYBAgQIECBAgAABAgQIECBAgAABAgQIECBAgAABAgQIECBAgAABAgQIECBAgAABAgQIECBA&#10;gAABAgQIECBAgAABAgQIECBAgAABAgQIECBAgAABAgQIECBAgAABAgQIECBAgAABAgQIECBAgAAB&#10;AgQIECBAgAABAgQIECBAgACBGykwe29t8i7b8fDS1lmMFvTtvbmX5q3j9RSI9UY68ckojUUECNwa&#10;gdk7vZNtvLzzQTHYT7qOrU4Sr3VQvrcYDa5tObH/IsR8koyfd3eSWEDgtAJF+btdalg026XMioT1&#10;VnUis2eOWr2aP2vmxcdpi829ND4qKlsNe0fVPDLfzUrn6CNrhtCK9dCItWNqXP2uove8MmjW3ark&#10;LpLo7z0IGx/80byL1tMfhZDnIWTZPHfZhRhj2GltXPYwa93/drN7qvm3a6XnlEOtisHBoeiTYmxc&#10;7Tkp276XzmF635TvPw3Zxvped7en392//zN/NXztg++E7z/9cRhOnw3vdrbDn3n9nXB/6266XhGB&#10;MwpsTO8rZt+p47ZGVg/t8jPJcQ2ueN9m42LPMA/37l/xjF8NNzuWd1ub4cngxavkGUuzc4SNAAEC&#10;BAgQIECAAAECBI4XWMJfoY8fwF4CBAgQIECAAAECBAgQIECAAAECBAgQIECAAAECBAgQIECAAAEC&#10;BAgQIECAAAECBAgQIECAAAECBAgQIECAAAECBAgQIECAAAECBAgQIECAAAECBAgQIECAAAECBAgQ&#10;IECAAAECBAgQIECAAAECBAgQIECAAAECBAgQIECAAAECBAgQIECAAIHbIxCb7dD+yl86dsHFsJ/s&#10;n7WxESBwtEDe36/szFobldw6JYrRIJ1uvZXGIgJXKLD7r/+DKxzNUAQIECBAgAABAgQIECBAgAAB&#10;AgQIECBAgAABAgQIECBAgAABAgQIECBAgAABAgQIECBAgAABAgQIECBAgAABAgQIECBAgAABAgQI&#10;ECBAgAABAgQIECBAgAABAgQIECBAgAABAgQIECBAgAABAgQIECBAgAABAgQIECBAgAABAgRuh0Cs&#10;N0NxaKnFaHgoWm6x8s7cafex0VzuIHojsOYCsd5IVzAZp7GIAIHbIzC9Rh/eivHyrtGVa3Kzc3io&#10;tS4X9VaIh1ewRLfD3Z6mnB08qVTLu7uVnASB0wgUpXNCuU3RaJVTKxEvmnccDULR6l58fi8+TvvY&#10;vJPGR0Xlc96wd1TNI/PdWnqOPrLidMdmbfU+m/zgeWXKsbNVyV0kMdh7EDY++KN5F9lkFJrPPwjD&#10;nTfnOYXrF9hqnnws1rNaqE1/jtqKQekYmp6vrvpZv7ZzrzK9ydNHIdvYqeTXKdGo1cOfv/9TL3/W&#10;ad7muvoC3UY7PO6/OHaiW+Xr5bG1r37nac5fR80qTp8Yvrh7vdejh3v3w2//+NV18qi5HpXfXsa9&#10;1FGdyxMgQIAAAQIECBAgQOCGCGQ3ZB2WQYAAAQIECBAgQIAAAQIECBAgQIAAAQIECBAgQIAAAQIE&#10;CBAgQIAAAQIECBAgQIAAAQIECBAgQIAAAQIECBAgQIAAAQIECBAgQIAAAQIECBAgQIAAAQIECBAg&#10;QIAAAQIECBAgQIAAAQIECBAgQIAAAQIECBAgQIAAAQIECBAgQIAAAQIECBAgsCYCxaifzDQ22kks&#10;IEAgFSj6B2liGmXtjUpunRLFaJBMNzaaSSwgQIAAAQIECBAgQIAAAQIECBAgQIAAAQIECBAgQIAA&#10;AQIECBAgQIAAAQIECBAgQIAAAQIECBAgQIAAAQIECBAgQIAAAQIECBAgQIAAAQIECBAgQIAAAQIE&#10;CBAgQIAAAQIECBAgQIAAAQIECBAgQIAAAQIECBAgQIAAAQIECBAgQIAAgfUWiI1WuoBx+l7bdOcF&#10;o/Gw0kFl/EoNCQK3TKBWTxc8GaWxiACBWyMQ641krcWoeh1NKpwyyPv7IRRFUju2ukm81kHp3ibm&#10;kxAm42tZUnbwpDJuvrFbyUkQOI1AUW8eW61otI/df207S8fky3ks4ZmjmB3XB8/TZW3upfFRUbOT&#10;7hn20vgUUT3WQmP6c5ptMys9c52m0SXXKcp2IYbY2ljqqP2d+yG92oTQfvzeUsfQ2cUFtsvHw4Iu&#10;O7Xjzz9hcJC0iq3SMZbsvZwg275X6Th/9mElJ0GAwCcCG4uuzyWcrRV/Rthsnv/e58HWvdA54d6q&#10;xLH08J29+xfqc3vJ1+0LTUZjAgQIECBAgAABAgQIrKhAtqLzMi0CBAgQIECAAAECBAgQIECAAAEC&#10;BAgQIECAAAECBAgQIECAAAECBAgQIECAAAECBAgQIECAAAECBAgQIECAAAECBAgQIECAAAECBAgQ&#10;IECAAAECBAgQIECAAAECBAgQIECAAAECBAgQIECAAAECBAgQIECAAAECBAgQIECAAAECBAgQIECA&#10;AIEbKlAM+8nKYrOdxAICBFKBvL+fJqZRbHcquXVKFONhMt3YaCWxgAABAgQIECBAgAABAgQIECBA&#10;gAABAgQIECBAgAABAgQIECBAgAABAgQIECBAgAABAgQIECBAgAABAgQIECBAgAABAgQIECBAgAAB&#10;AgQIECBAgAABAgQIECBAgAABAgQIECBAgAABAgQIECBAgAABAgQIECBAgAABAgQIECBAgAABAgTW&#10;W6D83tpilL7XdpmrK0aDSnfl8SsVJAjcMoFYb6YrnozTWESAwK0RKJ8Pyu+ePy9EMTioNm12qrl1&#10;zTRa1ZmPq/cg1UrLz8T9J0mnRX06t0Y7yQkInFqgfI9Qalis6HerWDDvOF7CM8f+46lAkSps3knj&#10;o6LyOW/YO6rmsfluVrpvO6L2Rm3BeemIuleVLnrPk6FiZzPELEtyFw1m38nR5mtJN60n7yex4PoF&#10;mrVG2Gocfx+w1948dqLFML23yFobx9a/jJ3Z9DscSvcAk6ePLmMofRK4EQLdU9w3bJWvlyu28lpW&#10;C53Z/fU5tnf27p+j1XKbvL6xG7aa3XN12sjq07Wf7j7kXANoRIAAAQIECBAgQIAAgRsiUL8h67AM&#10;AgQIECBAgAABAgQIECBAgAABAgQIECBAgAABAgQIECBAgAABAgQIECBAgAABAgQIECBAgAABAgQI&#10;ECBAgAABAgQIECBAgAABAgQIECBAgAABAgQIECBAgAABAgQIECBAgAABAgQIECBAgAABAgQIECBA&#10;gAABAgQIECBAgAABAgQIECBAgACBNRHo/qVfCe0/98uhGPZf/sRGa01mbpoErkcg7+8nA8dWJ8SY&#10;Jbm1C0aDZMrOAwmHgAABAgQIECBAgAABAgQIECBAgAABAgQIECBAgAABAgQIECBAgAABAgQIECBA&#10;gAABAgQIECBAgAABAgQIECBAgAABAgQIECBAgAABAgQIECBAgAABAgQIECBAgAABAgQIECBAgAAB&#10;AgQIECBAgAABAgQIECBAgAABAgQIECBAgAABAmsvEBvNdA3jYRovM1rQt/fmLhNYXzdCoNaoLmMy&#10;CaFWq+ZlCBC40QKxXrpG59NzwRK2on9Q6SW2OpXc2iYarerUR4MQWhvV/CVnsoOnyQj5xm4SCwic&#10;SSBmoajVQ5yMFzYrGu2F+WtP1hcck+PpMXnR7cXjag+bd6q5RZlm6Zw37C2qdWKumzXD08nJbTdr&#10;q/fZ5L1nyfpidyuJlxX09x6E5osP5901XjwK2agX8kbpM5jXULgOgZ+afk6//ZNvHTn0u9P9x23F&#10;ID0OYrt7XPVL21fbeS1MHr037z9/+mheViBAIBXonuK+Ybt5PcdyOtPjo63pNb13jvuKd/bePL7j&#10;K9r7cO9++NoH3z7zaDut1f9szrwoDQgQIECAAAECBAgQIHAJAvVL6FOXBAgQIECAAAECBAgQIECA&#10;AAECBAgQIECAAAECBAgQIECAAAECBAgQIECAAAECBAgQIECAAAECBAgQIECAAAECBAgQIECAAAEC&#10;BAgQIECAAAECBAgQIECAAAECBAgQIECAAAECBAgQIECAAAECBAgQIECAAAECBAgQIECAAAECBAgQ&#10;IECAAAECBI4UyLpbYfZjI0DgdAJ5/yCpmLU3kngdg2I0SKYdG80kFhAgQIAAAQIECBAgQIAAAQIE&#10;CBAgQIAAAQIECBAgQIAAAQIECBAgQIAAAQIECBAgQIAAAQIECBAgQIAAAQIECBAgQIAAAQIECBAg&#10;QIAAAQIECBAgQIAAAQIECBAgQIAAAQIECBAgQIAAAQIECBAgQIAAAQIECBAgQIAAAQIECBAgQGCZ&#10;AuNv/mbIv/8HocgnIUx/4vQ9y81/7R8uHCJ/9lEIw14ItfrLn9hohdjxXuaFWMclp26Ht/J7bQ/v&#10;u2h5Ud+x7r25F3XV/mYJxHqjuqDJaHqeq1XzMgQI3GyB8rvlJ+NQTKb3Rxc8H+SDg6pbq1vNrWum&#10;nt7bvFzGaHAtq8kOniTj5t3dJBYQOKtAMf1+x+m5oLwVs0Tpvr5c57riYsG84mh48ek8/7jax8Yp&#10;j7FWJ207nt5rnWPrZqd7ltnMFpyXzjHeMpsUBy+S7rLOdhIvKxjsPQjhj7827y5OS63H74fe6w/n&#10;OYXrF/gzr70dfnzwOLz34lFlMl++87nw9s5nKvnDiaJ0bxGv6b6itnMvTB69N5/a5Fl1PfOdCgRu&#10;ucDdU5z373Z3Vl5pq9kJPyndc5806fubd0O30T6p2pXsf2fvfvjaB98+81jbrY0zt9GAAAECBAgQ&#10;IECAAAECt1Fg+q+JbAQIECBAgAABAgQIECBAgAABAgQIECBAgAABAgQIECBAgAABAgQIECBAgAAB&#10;AgQIECBAgAABAgQIECBAgAABAgQIECBAgAABAgQIECBAgAABAgQIECBAgAABAgQIECBAgAABAgQI&#10;ECBAgAABAgQIECBAgAABAgQIECBAgAABAgQIECBAgAABAgQIECCwqgJ5fz+ZWtbeSOJ1C4rxKISi&#10;SKYdG60kFhAgQIAAAQIECBAgQIAAAQIECBAgQIAAAQIECBAgQIAAAQIECBAgQIAAAQIECBAgQIAA&#10;AQIECBAgQIAAAQIECBAgQIAAAQIECBAgQIAAAQIECBAgQIAAAQIECBAgQIAAAQIECBAgQIAAAQIE&#10;CBAgQIAAAQIECBAgQIAAAQIECBAgQGCZAsWzj0L+4++86nJz71W5VJr8/v8RJt/53Xk23n0rtP72&#10;fzKPFU4nUHlv7Wh4uobnqTVe0HejeZ6etCFwYwXi7JiYvk861qe/a/VQxGz6vun8xq7XwggQOFrg&#10;5XmgtLuYXktjrVPKni0sBgeVBrF5sT4rHV5nYnoOrWyL7kEqlZafyA6eJJ3m3Z0kFhA4s8Ds/mCw&#10;X202y8/uGVZxqzWqsxoPqrmzZl58nLbobk/vnxaMldb6JGq00+z0Xmt2boytbpo/IepkU/cTtkas&#10;hVZWP6HW1e/Oe8+SQWN3M4mXFQy3Xgv59DuQTUbzLltP3g+91x/OY4XrF6hlWfg3v/Dz4VtPfhi+&#10;/+zHoTe9bm41OuFLe2+Fz04/wxO3YS+pctZjKWl8gSDbvpe0zp89SmIBAQKvBGbH9ub0OH8xSo/f&#10;T2tsTp8PTnX8f9rgmn7P5nnW7eHe/bM2ubT6n9nYCxvT+5L9Uf9MY2yf8Z7lTJ2rTIAAAQIECBAg&#10;QIAAgRsksHp/mb1BuJZCgAABAgQIECBAgAABAgQIECBAgAABAgQIECBAgAABAgQIECBAgAABAgQI&#10;ECBAgAABAgQIECBAgAABAgQIECBAgAABAgQIECBAgAABAgQIECBAgAABAgQIECBAgAABAgQIECBA&#10;gAABAgQIECBAgAABAgQIECBAgAABAgQIECBAgAABAgQIECBAgACBTwX63/uD8Oy3/udQDHohH/an&#10;P71w/z/6r0OsNz6tsvB33t9P8lm7m8TrFhTjYXXKjVY1J0OAAAECBAgQIECAAAECBAgQIECAAAEC&#10;BAgQIECAAAECBAgQIECAAAECBAgQIECAAAECBAgQIECAAAECBAgQIECAAAECBAgQIECAAAECBAgQ&#10;IECAAAECBAgQIECAAAECBAgQIECAAAECBAgQIECAAAECBAgQIECAAAECBAgQIECAAIFlCdTqSU9F&#10;Pkniw0ExGR8OQyi1TXeKjhKo7b4eam98PsTZ+2vrzRC37h1V9cL5YlR6b+70vcExZhfuVwcEbpJA&#10;84tfDXf+0X/1ckmj0Sg8f/78Ji3PWggQOINAnF4nK9vsHfStTiV9lkTRP6hWv0nvsV+0llG/uuZL&#10;zsRhL8TZ53Voy7u7hyJFAmcXKKb364u2otFelF6NXJaFoja975+M5vMpHxvzHWcpvHic1t68k8bH&#10;RYvOo9NjNrS6x7Wq7OvWFn8ehytuZtPnrBXcioP0HjPrbF/OLKfPe4Pdt0Lno+/P+28/fm9eVlgd&#10;gRhjeHfvrZc/Z51VMUjvLbL22Y6ls453VP3aTvr3jGLQC3l/P2TtjaOayBO4tQK16fX5b77z8+FX&#10;v/UbYVj6G2tz+jfWv/n2vxJmdVZ922ye/dnonb37K7Os2bn37d03w9c//N6Z5rTddF47E5jKBAgQ&#10;IECAAAECBAjcWoH0XyDdWgYLJ0CAAAECBAgQIECAAAECBAgQIECAAAECBAgQIECAAAECBAgQIECA&#10;AAECBAgQIECAAAECBAgQIECAAAECBAgQIECAAAECBAgQIECAAAECBAgQIECAAAECBAgQIECAAAEC&#10;BAgQIECAAAECBAgQIECAAAECBAgQIECAAAECBAgQIECAAAECBAgQIECAwOUK5MN+GL7/7WSQfNgL&#10;tXojyZWDvL+fpLL2RhKvW1CMBpUpx3qzkpMgQIAAAQIECBAgQIAAAQIECBAgQIAAAQIECBAgQIAA&#10;AQIECBAgQIAAAQIECBAgQIAAAQIECBAgQIAAAQIECBAgQIAAAQIECBAgQIAAAQIECBAgQIAAAQIE&#10;CBAgQIAAAQIECBAgQIAAAQIECBAgQIAAAQIECBAgQIAAAQIECBAgQIDA0gSyWtrVZJLGh6PJ+HAU&#10;Yu34d9AmlQVzgc7P/Y0w+5ltk6n3eJy6zisuozBO35sbG61l9KoPAgQIECBwMwUWvFu+GI8uvNZi&#10;cJD2Mb0ex1o9za1zVF9wfzFK70GuYnnx4EllmGJjt5KTIHAWgWLR93vaQdFon6Wbq687m/fk0Pmr&#10;9Fxwrgm9+DhttrmXxsdFzU5177BXzZ2Q2coWnG9KbbZqq/fZFEURiv5+MtPY3UriZQb9vQeh89H3&#10;513WRr1Q3/8ojDfuznMK6y1QvreIre61LCjbea0ybv7sUcjaG5W8BAECIby5eTf8e1/5a+H3f/Ld&#10;8OP9xy9JPrOxF776+tthc9G1cgXRtppnO9/M1rdqa3u4dz98/cPvnUl3+5rOs2eapMoECBAgQIAA&#10;AQIECBBYAYEb9H+/VkDTFAgQIECAAAECBAgQIECAAAECBAgQIECAAAECBAgQIECAAAECBAgQIECA&#10;AAECBAgQIECAAAECBAgQIECAAAECBAgQIECAAAECBAgQIECAAAECBAgQIECAAAECBAgQIECAAAEC&#10;BAgQIECAAAECBAgQIECAAAECBAgQIECAAAECBAgQIECAAAECBAgQIHCEQNZsV/YUg34I3e1K/nAi&#10;7+8fDkPW2kjidQuK0aAy5dhoVXISBAgQIECAAAECBAgQIECAAAECBAgQIECAAAECBAgQIECAAAEC&#10;BAgQIECAAAECBAgQIECAAAECBAgQIECAAAECBAgQIECAAAECBAgQIECAAAECBAgQIECAAAECBAgQ&#10;IECAAAECBAgQIECAAAECBAgQIECAAAECBAgQIECAAAECBAgQWJZAzGppV/k4jQ9Hk9K+Wv3wXuUV&#10;FChGw2RW3pmbcAgIECBAgEAiEOvNJJ4FxTi9llYqnCKRDw6SWrHVTeK1DxpVt1C6B7mKNWb7TyrD&#10;5N3dSk6CwFkEigXnhVn7otE+SzdXXreYHpdx8GrYeNFjsihCKB9jm3deDXBSqdmp1hj2qrkTMs2s&#10;Hu7WN8JH4/0ja77Z3Dly33XtKPovpl+aPBk+draSeJnBYPetSnftx++HFxt3K3mJ9RMoZsfjeJRM&#10;/LruLWrb95J5zILJ00eh/vrnK3kJAgQ+EdicXhN/8cFX1pZja9E1/ZjVvLN3/5i917Pr/ta90J7e&#10;4/XP8Ky309q4nskalQABAgQIECBAgAABAmsm4F8RrdkHZroECBAgQIAAAQIECBAgQIAAAQIECBAg&#10;QIAAAQIECBAgQIAAAQIECBAgQIAAAQIECBAgQIAAAQIECBAgQIAAAQIECBAgQIAAAQIECBAgQIAA&#10;AQIECBAgQIAAAQIECBAgQIAAAQIECBAgQIAAAQIECBAgQIAAAQIECBAgQIAAAQIECBAgQIAAAQIE&#10;CKynQGx1KhPPh71KrpzI+wdJKutsJPHaBaNBZcqx0arkJAgQIECAAAECBAgQIECAAAECBAgQIECA&#10;AAECBAgQIECAAAECBAgQIECAAAECBAgQIECAAAECBAgQIECAAAECBAgQIECAAAECBAgQIECAAAEC&#10;BAgQIECAAAECBAgQIECAAAECBAgQIECAAAECBAgQIECAAAECBAgQIECAAAECBAgQILA0gayWdpVP&#10;0vhwNBkdjkKo1dNYtHICjS//xdD43JdDrZiEYvoO3egzW7nPyIQIECBAYHUEYqNZncx4WM2dMVMM&#10;DtIWzU4ar3sUs1DUGiEevlccD658VdnBk2TMIquHorWR5AQEzixQX3BemHZSNNpn7upKG5TnfcFj&#10;MvaehVB+Vty8c/olLTrvDXqnb3+o5lc698NvvvhuGE6fccrb55t3w5366h33xcHz8lRD1t2q5JaV&#10;mLS3wqi9HRr96ef2J1vryXvhxYOvfhr6vc4C/ReV2cdWt5K7ikTc2Pnkb0OT8Xy4/OmjeVmBAIGb&#10;J7C56Jp+zDIf7t0/Zu/17MpiDG/vvhm+8egHp57A9jWdZ089QRUJECBAgAABAgQIECCwIgL+FdGK&#10;fBCmQYAAAQIECBAgQIAAAQIECBAgQIAAAQIECBAgQIAAAQIECBAgQIAAAQIECBAgQIAAAQIECBAg&#10;QIAAAQIECBAgQIAAAQIECBAgQIAAAQIECBAgQIAAAQIECBAgQIAAAQIECBAgQIAAAQIECBAgQIAA&#10;AQIECBAgQIAAAQIECBAgQIAAAQIECBAgQIDAzRbImu3KAvNBr5IrJ/L+fpLK2htJvG5BMRpWphwb&#10;zUpOggABAgQIECBAgAABAgQIECBAgAABAgQIECBAgAABAgQIECBAgAABAgQIECBAgAABAgQIECBA&#10;gAABAgQIECBAgAABAgQIECBAgAABAgQIECBAgAABAgQIECBAgAABAgQIECBAgAABAgQIECBAgAAB&#10;AgQIECBAgAABAgQIECBAgAABAksTyGppV/kkjQ9FxWR8KJoWa/U0Fq2cQLZ1J2Q790Kj0Vi5uZkQ&#10;AQIECBBYNYFYr14vi/HowtMsBgdJH7HVTeIbETRaIUxeWcXRIBRXvLDs4GkyYt7dCSHGJCcgcFaB&#10;oj79bi/YimZ7QXZ1UuV5x9HwQpOL+0+q7Tf3qrmjMvVmdc+oX82dIrNRa4Vf3HoYvtP/Sfhw9CKM&#10;wyRsZu3wudad8FZz9xQ9XH2VvPe8MmjsbFVyy0wM9h6Exo++Me+y9fTH0/P09Jnec/zcZF0L5fuK&#10;2Tqy9vXcW8TpdTbbvhvyxx/MOSfPHs3LCgQI3DyBjUY7xOl/xSnu9l/r7obt1sZKIjzcux++8egH&#10;p5pbd3o/WC//Df1ULVUiQIAAAQIECBAgQIDA7RPwr4hu32duxQQIECBAgAABAgQIECBAgAABAgQI&#10;ECBAgAABAgQIECBAgAABAgQIECBAgAABAgQIECBAgAABAgQIECBAgAABAgQIECBAgAABAgQIECBA&#10;gAABAgQIECBAgAABAgQIECBAgAABAgQIECBAgAABAgQIECBAgAABAgQIECBAgAABAgQIECBAgAAB&#10;AgQIXINAbHYqoxbDXiV3OJGPBiHkk8OpkLW6SbxuQTFbU3lrtMoZMQECBAgQIECAAAECBAgQIECA&#10;AAECBAgQIECAAAECBAgQIECAAAECBAgQIECAAAECBAgQIECAAAECBAgQIECAAAECBAgQIECAAAEC&#10;BAgQIECAAAECBAgQIECAAAECBAgQIECAAAECBAgQIECAAAECBAgQIECAAAECBAgQIECAAAECBJYn&#10;kNXSvooiFNOfGGOan0WTcZKLtXoSCwgQIECAAAECay1Qb1amX4yHldxZE0X/IG3S6qTxTYgarRD6&#10;L16tZDR4Vb6iUjx4koyUd3eTWEDgPALFgvPCrJ+i0T5Pd1fXplE6n40vdkzG/cfVuW/uVXNHZGbP&#10;ji/NRv1XNQa9V+UzljpZI/yp7ltnbHV91YuD55XBY2erkltmYrD3IGz+6BvzLmORh9bTH4XBnc/O&#10;cwrrKVAsOHZiq3tti6ntvBbyxx/Mx8+fPpqXFQgQuHkCs78Zbzbb4fnw5Ov4w737KwvwYOu10Kw1&#10;wnAyOnGO262NE+uoQIAAAQIECBAgQIAAAQKfCGQgCBAgQIAAAQIECBAgQIAAAQIECBAgQIAAAQIE&#10;CBAgQIAAAQIECBAgQIAAAQIECBAgQIAAAQIECBAgQIAAAQIECBAgQIAAAQIECBAgQIAAAQIECBAg&#10;QIAAAQIECBAgQIAAAQIECBAgQIAAAQIECBAgQIAAAQIECBAgQIAAAQIECBAgQIAAAQIECBAgQODy&#10;BbJWuzJIPuxXcocTeX//cPiynLU3Krl1ShSjQWW6sdGq5CQIECBAgAABAgQIECBAgAABAgQIECBA&#10;gAABAgQIECBAgAABAgQIECBAgAABAgQIECBAgAABAgQIECBAgAABAgQIECBAgAABAgQIECBAgAAB&#10;AgQIECBAgAABAgQIECBAgAABAgQIECBAgAABAgQIECBAgAABAgQIECBAgAABAgQIECCwNIFardpV&#10;PqnmZpnJOM1n9TQWESBAgAABAgTWWCDWm5XZF6NhJXfWRD7YT5rEZieJb0TQaKXLGA/S+AqibP9J&#10;MkqxsZPEAgLnESga1fPCrJ+i0T5Pd1fWpqinx2QcX+xcFg/S4ys0u+HM57JmyWzYuzKP6x6o6D1P&#10;pxCzEFvdNLfkaLDzZiim4xze2k/eOxwqr6lAMTiozPyyv0+VAQ8lsu17h6Lpn46ePUpiAQECN09g&#10;85TPM+/s3V/ZxdeyLHxx5zOnmt/2JV+zTzUJlQgQIECAAAECBAgQILAmAv4V0Zp8UKZJgAABAgQI&#10;ECBAgAABAgQIECBAgAABAgQIECBAgAABAgQIECBAgAABAgQIECBAgAABAgQIECBAgAABAgQIECBA&#10;gAABAgQIECBAgAABAgQIECBAgAABAgQIECBAgAABAgQIECBAgAABAgQIECBAgAABAgQIECBAgAAB&#10;AgQIECBAgAABAgQIECBAgMB6C8Rmu7KAYtCr5A4n8v7B4fBlOWt3K7nLThTjYSiG/U9+RoOQbd8L&#10;WatzrmEbn/uZsPX3/tNQTPsJ05/Z79io2pyrc40IECBAgAABAgQIECBAgAABAgQIECBAgAABAgQI&#10;ECBAgAABAgQIECBAgAABAgQIECBAgAABAgQIECBAgAABAgQIECBAgAABAgQIECBAgAABAgQIECBA&#10;gAABAgQIECBAgAABAgQIECBAgAABAgQIECBAgAABAgQIECBAgAABAgQIECCwQCBmtWo2n4RQqy/I&#10;j9PcojppDREBAgQIECBAYG0EYr1Rnev0ffYX3YpBL+2i1U3jmxDVW+kqRoM0vuxoPArZ8CAZJe/u&#10;JbGAwLkE6s3FzRqlJU6NvAAAQABJREFU7/ziWteXLR+T44sdk9n+43Qtm+c4vpqdEPafvOpnWDo3&#10;vtpz40p573myptjdCjHGJLfsoKg1wnD7jdB6+qN5163H78/LCusrUCw4duI13lvUtu8lmMXBs1BM&#10;7wPiqp8nk1kLCBA4i8DW9Jr+6uqyuOXdznbYa28u3rki2Yd798M3P/7jE2ezc43n2BMnpwIBAgQI&#10;ECBAgAABAgRWTGDBvzRasRmaDgECBAgQIECAAAECBAgQIECAAAECBAgQIECAAAECBAgQIECAAAEC&#10;BAgQIECAAAECBAgQIECAAAECBAgQIECAAAECBAgQIECAAAECBAgQIECAAAECBAgQIECAAAECBAgQ&#10;IECAAAECBAgQIECAAAECBAgQIECAAAECBAgQIECAAAECBAgQIECAAAECBG6AQIxZiI1WKEaD+Wry&#10;YX9eXlSob98Jd//ufxzy/n7IBwcvf9d3X19U9dJy46cfhsf/zX+e9L/5t/7D0Pz8V5LcaYOsvRGy&#10;N98+bXX1CBAgQIAAAQIECBAgQIAAAQIECBAgQIAAAQIECBAgQIAAAQIECBAgQIAAAQIECBAgQIAA&#10;AQIECBAgQIAAAQIECBAgQIAAAQIECBAgQIAAAQIECBAgQIAAAQIECBAgQIAAAQIECBAgQIAAAQIE&#10;CBAgQIAAAQIECBAgQIAAAQIECBAgcHGBrFbtYzIOYfrO2fJWzPKHt1rjcKRMgAABAgQIEFhvgVq9&#10;Mv9iPKzkzpoohv2kSWx2kvhGBOV7x9HgSpeVHTypjJd3dyo5CQJnFSjq1eeiWR9Fo33Wrq60ftFo&#10;JuPF0cXOZXG/dIxt3Un6P1VQPvcNe6dqdhMqFQfPkmVkna0kvqygv/cgtJ7+aN59o/ck1AYvwqS1&#10;Oc8prKHA4KAy6Vi+DldqXF4i27lX6Xzy7KNQv3u/kpcgQOBmCGw1uycu5J291T8HfG7n9VCf/m18&#10;nE+OXc92a+PY/XYSIECAAAECBAgQIECAwCuB6v9pe7VPiQABAgQIECBAgAABAgQIECBAgAABAgQI&#10;ECBAgAABAgQIECBAgAABAgQIECBAgAABAgQIECBAgAABAgQIECBAgAABAgQIECBAgAABAgQIECBA&#10;gAABAgQIECBAgAABAgQIECBAgAABAgQIECBAgAABAgQIECBAgAABAgQIECBAgAABAgQIECBAgAAB&#10;AgSWKBBbnVCMBvMei2FvXl5UyFrd0PnSzy7adWW52OxUxiqG/UpOggABAgQIECBAgAABAgQIECBA&#10;gAABAgQIECBAgAABAgQIECBAgAABAgQIECBAgAABAgQIECBAgAABAgQIECBAgAABAgQIECBAgAAB&#10;AgQIECBAgAABAgQIECBAgAABAgQIECBAgAABAgQIECBAgAABAgQIECBAgAABAgQIECBAgAABAisr&#10;kNWrU8sn1dwsMxkn+Vhb0DapISBAgAABAgQIrI9AzGohzO5vDt3zFOPRhRZQjIYhjKc/h7dW53B0&#10;M8qNVrqO0SCNLznKDp5URsi7u5WcBIGzChT15sImRaO9ML8yyXrpmBxf7JiMB0/TpW3eSePTRM3S&#10;uW/YO02rG1Gn6D1P1hG720l8WcFg961p1/9P0n3r8fvh4DM/leQE6yVQDNJjJ7a6IWbZtS2itnOv&#10;Mnb+9MMQ7t6v5CUIELgZAq9vnHyf/aW92TVotbf69PnvCztvhG8//uGxE91pbRy7304CBAgQIECA&#10;AAECBAgQeCVwfX+lejUHJQIECBAgQIAAAQIECBAgQIAAAQIECBAgQIAAAQIECBAgQIAAAQIECBAg&#10;QIAAAQIECBAgQIAAAQIECBAgQIAAAQIECBAgQIAAAQIECBAgQIAAAQIECBAgQIAAAQIECBAgQIAA&#10;AQIECBAgQIAAAQIECBAgQIAAAQIECBAgQIAAAQIECBAgQIAAAQIECNwKgazZTtaZD/pJvIpBec6z&#10;ORajwSpO1ZwIECBAgAABAgQIECBAgAABAgQIECBAgAABAgQIECBAgAABAgQIECBAgAABAgQIECBA&#10;gAABAgQIECBAgAABAgQIECBAgAABAgQIECBAgAABAgQIECBAgAABAgQIECBAgAABAgQIECBAgAAB&#10;AgQIECBAgAABAgQIECBAgAABAgQIECCwWKBWq+bzSTU3y0xGab5WT2MRAQIECBAgQGDNBWK9ma5g&#10;PEzjM0bF4KDSIja7ldzaJypugytdUjx4koxXxBiKznaSExA4l0C9tbBZ0WgvzK9Ksigdk3H2jFfk&#10;55tefz/E8rlwc+/sfTU7aZthP41vcJQfPE9WFztbSXxZwWjjbpiUvqvtJ+9d1nD6vSKB8r1FbG9c&#10;0ciLh8m27oQQs2Tn5NlHSSwgQOBmCXxx5zNhu3X0M80Xdt4Id67oWndR2XfvPDi2i0ZWD693d4+t&#10;YycBAgQIECBAgAABAgQIvBLwr4heWSgRIECAAAECBAgQIECAAAECBAgQIECAAAECBAgQIECAAAEC&#10;BAgQIECAAAECBAgQIECAAAECBAgQIECAAAECBAgQIECAAAECBAgQIECAAAECBAgQIECAAAECBAgQ&#10;IECAAAECBAgQIECAAAECBAgQIECAAAECBAgQIECAAAECBAgQIECAAAECBAgsQeDFr/3jMP7wvRDy&#10;SSiKPDS/+NWw8Uu/soSedUFg/QWyZidZRDHsJfEqBrFWD2H2MxnPp1cM+/OyAoF1F8h7++Hpr/8P&#10;IR8PQzEaTH+GYfsX/25o3X9n3Zdm/gQIECBAgAABAgQIECBAgAABAgQIECBAgAABAgQIECBAgAAB&#10;AgQIECBAgAABAgQIECBAgAABAgQIECBAgAABAgQIECBAgAABAgQIECBAgAABAgQIECBAgAABAgQI&#10;ECBAgAABAgQIECBAgAABAgQIECBAgAABAgQIECBAgAABAp8KZLVPS/PfxfQ9zHEeHSocepfry+zs&#10;/a42AgQIECBAgMBNEqg3Qhi8WlAxfc/3RbZ8cFBpHludSm7tE41WuoTpu9Gvcsv2nybDFZ3tELIs&#10;yQkInEegqDcXNisa7YX5lUmWj8nZxIb9EFrdM08xO3hSbbN5p5o7KVM+9w17J7W4MfuL3vNkLVl3&#10;K4kvLYgxDHYfhO6H354P0XryfghFEcJ0n209BYpBeuxc931FnP5dKdvaC/mzj+ag+dMP52UFAgRu&#10;nkBtetz/nYe/EH71W78Zng/T553Xu7vhr3/h59Zm0V/cfTO8sbEXPth/vHDOP//mu6Hhb+ALbSQJ&#10;ECBAgAABAgQIECCwSMC/IlqkIkeAAAECBAgQIECAAAECBAgQIECAAAECBAgQIECAAAECBAgQIECA&#10;AAECBAgQIECAAAECBAgQIECAAAECBAgQIECAAAECBAgQIECAAAECBAgQIECAAAECBAgQIECAAAEC&#10;BAgQIECAAAECBAgQIECAAAECBAgQIECAAAECBAgQIECAAAECBAgQIHBugXz/acifPZq3L/r787IC&#10;gdsuEFvthCAf9JJ4VYPY7ISi93w+vWLYn5cVCKy7QJFPwv7Xfz1ZxuSrv5TEAgIECBAgQIAAAQIE&#10;CBAgQIAAAQIECBAgQIAAAQIECBAgQIAAAQIECBAgQIAAAQIECBAgQIAAAQIECBAgQIAAAQIECBAg&#10;QIAAAQIECBAgQIAAAQIECBAgQIAAAQIECBAgQIAAAQIECBAgQIAAAQIECBAgQIAAAQIECBAgQIAA&#10;gTUXyGrVBUwmlVwxGVdyodao5mQIECBAgAABAmssEOvNUByafzEaHorOXiwGB9VGzU41t+aZotEO&#10;8fAaRoPD0aWXs4PHyRh5dzeJBQTOK1BMzwmLtqLZXpRemdyiecfxMBSt7pnnGPfT4+tlB1t3ztxP&#10;mJ4nkm06n9uwFXkein56LYidrStben/vrdD98Nvz8bKpe+PFh2G09fo8p7BmAsP0+5Sd47he9oqz&#10;7Xshf/bRvNvJs0fzsgIBAjdT4E5nO/z7f+qvhT/6+L3wwfReIYsx3N+8F97Ze3NaztZm0bN5/52H&#10;vxB+7Xu/E/7ls5/M512bruHn33z35c88qUCAAAECBAgQIECAAAECJwrUT6yhAgECBAgQIECAAAEC&#10;BAgQIECAAAECBAgQIECAAAECBAgQIECAAAECBAgQIECAAAECBAgQIECAAAECBAgQIECAAAECBAgQ&#10;IECAAAECBAgQIECAAAECBAgQIECAAAECBAgQIECAAAECBAgQIECAAAECBAgQIECAAAECBAgQIECA&#10;AAECBAgQIECAAIGzCGS1tHaRp7GIwC0WyJqdZPX5sJ/EqxrEZjsUvefz6RXD3rysQGDdBWKjWVlC&#10;MRpWchIECBAgQIAAAQIECBAgQIAAAQIECBAgQIAAAQIECBAgQIAAAQIECBAgQIAAAQIECBAgQIAA&#10;AQIECBAgQIAAAQIECBAgQIAAAQIECBAgQIAAAQIECBAgQIAAAQIECBAgQIAAAQIECBAgQIAAAQIE&#10;CBAgQIAAAQIECBAgQIAAAQLrKxDL716eLaWYVBc0GVdysVav5CQIECBAgAABAussEOvp+72L8ehC&#10;yyn6+5X2sdWt5NY+0WglS4j5JBTTn7DoXjOpuZwgO3iadJR3d5NYQOC8AkXpnDDrp4hZCLXGebu8&#10;mnb19Jh8Oeh4cK6x4/6TtN107bG9meZOE7U6aa3xMBTTn/J5N620/lHRez5dRJEsJOtuJfFlBoPd&#10;t16OHg8N0n78XhhtvX4oo7hOAsWgl0w3tjeS+DqC2s69MH7vm/Oh86eP5mUFAgRurkB9eq//5Xuf&#10;f/mzzqvsTJ9l/q13fzF81Hv28me2rvubd0N7wX3gOq/T3AkQIECAAAECBAgQIHAVAtO/ntsIECBA&#10;gAABAgQIECBAgAABAgQIECBAgAABAgQIECBAgAABAgQIECBAgAABAgQIECBAgAABAgQIECBAgAAB&#10;AgQIECBAgAABAgQIECBAgAABAgQIECBAgAABAgQIECBAgAABAgQIECBAgAABAgQIECBAgAABAgQI&#10;ECBAgAABAgQIECBAgAABAgQILFEgS1+hXUwm887z/adh9lOMBvOcAoHbJBCb7WS5xbCXxKsaVOfd&#10;X9WpmheBMwvEerPSphgPKzkJAgQIECBAgAABAgQIECBAgAABAgQIECBAgAABAgQIECBAgAABAgQI&#10;ECBAgAABAgQIECBAgAABAgQIECBAgAABAgQIECBAgAABAgQIECBAgAABAgQIECBAgAABAgQIECBA&#10;gAABAgQIECBAgAABAgQIECBAgAABAgQIECBAgACBNRbIatXJH3r/8nznZDwvzgu1+ryoQIAAAQIE&#10;CBC4CQKxUXq/9wXf7V0MelWWVqeaW/fMgveih9HgalaVT0LsPU/Gyru7SSwgcG6BeqvStGi0K7lV&#10;SxSN6rzjOc9ncf9JurzNO2l82qi54Nw3XHCOPG1/a1KvKJ2fZtOOne0rm33e7IbRRvqZtR6/d2Xj&#10;G2j5AsXgIOk0rsB9RbZ9L5lT/uJxKBb9bSmpJSBAgMBqCdydXp/fvfMgvL37Zmgver5ZremaDQEC&#10;BAgQIECAAAECBFZSwL8iWsmPxaQIECBAgAABAgQIECBAgAABAgQIECBAgAABAgQIECBAgAABAgQI&#10;ECBAgAABAgQIECBAgAABAgQIECBAgAABAgQIECBAgAABAgQIECBAgAABAgQIECBAgAABAgQIECBA&#10;gAABAgQIECBAgAABAgQIECBAgAABAgQIECBAgAABAgQIECBAgAABAusrELNaOvl8Mo/3/8//Poz+&#10;5f/3J3EMjbe/GrZ++T+Y71cgcNMFslYnWWI+6Cfxqgax0UqmVgzXY97JpAUEjhCIWRbC7Np16HpV&#10;jIZH1JYmQIAAAQIECBAgQIAAAQIECBAgQIAAAQIECBAgQIAAAQIECBAgQIAAAQIECBAgQIAAAQIE&#10;CBAgQIAAAQIECBAgQIAAAQIECBAgQIAAAQIECBAgQIAAAQIECBAgQIAAAQIECBAgQIAAAQIECBAg&#10;QIAAAQIECBAgQIAAAQIECBBYS4HD716elV/GRXUp+biaq9WrORkCBAgQIECAwDoL1JvJ7Ivxxd7t&#10;nQ8Okv5CjCGWxkgrrGnUaFUnPh6E0OpW80vOxINnIYb0/rXY2FnyKLq7tQJZFoqsHuKh56Gi0V59&#10;jkXnmdH0mDzHlh08Tltt3Unj00bNTrXmsBdC92Yfr/nB88q6Y2ezkrvMxGD3QWjufzwfovn8wxCn&#10;17di0fdkXkthVQWK2XFzaIutjUPR9RRrO6+lAxdFyJ9/FGq7r6d5EQECBAgQIECAAAECBAgQIECA&#10;wI0W8K+IbvTHa3EECBAgQIAAAQIECBAgQIAAAQIECBAgQIAAAQIECBAgQIAAAQIECBAgQIAAAQIE&#10;CBAgQIAAAQIECBAgQIAAAQIECBAgQIAAAQIECBAgQIAAAQIECBAgQIAAAQIECBAgQIAAAQIECBAg&#10;QIAAAQIECBAgQIAAAQIECBAgQIAAAQIECBAgQIAAgWsQyGrJoEU+mcfFsD8vh1CEGLNDsSKBmy8Q&#10;m+1kkcWwl8SrGlTmPTp8LK/qrM2LwOkFYqMVisHBvEExHs7LCgQIECBAgAABAgQIECBAgAABAgQI&#10;ECBAgAABAgQIECBAgAABAgQIECBAgAABAgQIECBAgAABAgQIECBAgAABAgQIECBAgAABAgQIECBA&#10;gAABAgQIECBAgAABAgQIECBAgAABAgQIECBAgAABAgQIECBAgAABAgQIECBAgAABAusvEPc+E1r/&#10;8L8MsfQO5srK6s1Q+9N/NYTJ+E9+RiFu7lWqSRAgQIAAAQIE1lkg1hvJ9IvxKInPGhT9/bRJayON&#10;b0o0fSd6ZRsNKqnLSGQHTyrd5t3dSk6CwHkFiumzUBxOn4P+ZCua7U+LK/t7NufyFsfDcupUcdwv&#10;HWPnfQ5sdqrjDXrV3A3LFL1nlRVl3e1K7jIT/b0HYev9358PEUMRWk/eD/17X5znFNZIoHTcZK3u&#10;tU8+275bmcPk6aNQ2329kpd4JTD49u+G0Xd/L2S7b4TOz/71EBvVc/er2koEziZQTP+G2/+9fxom&#10;j94L9Qc/Hdpf/gtn60BtAicI5AfPQu93/0mYPfO2vvyLoXH/4Qkt7CZAgAABAgQIECBA4DYI1G/D&#10;Iq2RAAECBAgQIECAAAECBAgQIECAAAECBAgQIECAAAECBAgQIECAAAECBAgQIECAAAECBAgQIECA&#10;AAECBAgQIECAAAECBAgQIECAAAECBAgQIECAAAECBAgQIECAAAECBAgQIECAAAECBAgQIECAAAEC&#10;BAgQIECAAAECBAgQIECAAAECBAgQIEDgCgVilg5W5PO4GPbn5VkhtjpJLCBw0wWyVjfEejPEZjtk&#10;0+9/1t1aiyXP5nt4Kx/Lh/cpE1hHgdhohmJwMJ96MRrOywoECBAgQIAAAQIECBAgQIAAAQIECBAg&#10;QIAAAQIECBAgQIAAAQIECBAgQIAAAQIECBAgQIAAAQIECBAgQIAAAQIECBAgQIAAAQIECBAgQIAA&#10;AQIECBAgQIAAAQIECBAgQIAAAQIECBAgQIAAAQIECBAgQIAAAQIECBAgQIAAAQLrLxBjnL5UuXbi&#10;QuL0HbSNn/vlE+upQIAAgXUUGP/kByF//jiMB70Q9l+E0NoI4cFPr+NSzJkAgQsKxHoz7WF8sXd7&#10;H35P+Kzj2T3VjdzqreqyRoNq7hIy2cGTpNdiGuXdnSQnIHAhgdl5YXjwqotG+1V5VUvlc9lsnuNz&#10;HJPT4zgOp/dHh7fNO4ej05ebC9xG/dO3X9Oa+cHzdOa1eoiLLNJaS42G22+EPKuFLJ/M+20/eT/0&#10;731xHiush0AxnB4zRZ5MNrY6SXwdQW37XmXY/NmjSk7ilcDovW+G/X/y384TRf9F2PjL/+48ViBw&#10;UYHe7/xa6P/O//qym+F3/t/ptacVWg9/7qLdak9gLvDi1/5xGP/ouy/j4Xd/L+z8g/8i1LbOeZ84&#10;71WBAAECBAgQIECAAIF1F6iv+wLMnwABAgQIECBAgAABAgQIECBAgAABAgQIECBAgAABAgQIECBA&#10;gAABAgQIECBAgAABAgT+f/bu7UeSbc8P+lqR96yu6t69qw/nvrfNDHOYkQcJ2XCkwbbgYWQuQgJL&#10;vIB4AISEBBJ/AW+88ycg+Q9AAiSwDLwh8AgNBstjQPZ475kzc85M1z7dnbUr7xGLzOrTVbUisrvr&#10;1lVZWZ/cSlV8f7FixVqfioiMrN1SECBAgAABAgQIECBAgAABAgQIECBAgAABAgQIECBAgAABAgQI&#10;ECBAgAABAgQIECBAgAABAgQIECBAgAABAgQIECBAgAABAgQIECBAgAABAgQIECBAgMB2CcSilQ+o&#10;Ks9ymk/PltcLsdPLskBg1wX2//LvhvX7ob1it58NuX4uZysFAg9QoGh3Q3Vh3Gk5v5AsEiBAgAAB&#10;AgQIECBAgAABAgQIECBAgAABAgQIECBAgAABAgQIECBAgAABAgQIECBAgAABAgQIECBAgAABAgQI&#10;ECBAgAABAgQIECBAgAABAgQIECBAgAABAgQIECBAgAABAgQIECBAgAABAgQIECBAgAABAgQIECBA&#10;gAABAgQIECBwHYHZP/o/Q/nqF6FaPd+6mk1D8dk/FTq/+TvX6co2BAjcgsD07/0vYf6P/955Ty++&#10;COGHPznPlggQeDwC7U4215s+2zvNxll/oTfI866kTq85k8WsWfsEldbrX2S9pt5eCK3895g1EAhc&#10;USB1+tkWqfsAzuOiFVKrHWK5PBt7vMY5Gcevz7Y/W3jy/GzxSgub3GaTK3XxEBunyXE27DjYz/Kd&#10;hNXxMH/6/dB/9cdnu+uO/uxs2cLDEWjcV6yGHvurz717fsVON8ThQUjj0dlIqtE3Z8sWmgKLP/qH&#10;WXH+h/932Ptr/05WEwjcRGDxR3+Qbb746h+E3q/981lNIHBdgWrybVj+/A/PN1/dcy7/5P8LrZ/8&#10;9LxmiQABAgQIECBAgACBRynQfpSzNmkCBAgQIECAAAECBAgQIECAAAECBAgQIECAAAECBAgQIECA&#10;AAECBAgQIECAAAECBAgQIECAAAECBAgQIECAAAECBAgQIECAAAECBAgQIECAAAECBAgQIECAAAEC&#10;BAgQIECAAAECBAgQIECAAAECBAgQIECAAAECBAgQIECAAAECBAgQIECAAIFPJ1C0sr5TVZ7ltJie&#10;La8XYrefZYEAge0UiN1BNrA0z8/lbKVA4AEKxE43G3VazLMsECBAgAABAgQIECBAgAABAgQIECBA&#10;gAABAgQIECBAgAABAgQIECBAgAABAgQIECBAgAABAgQIECBAgAABAgQIECBAgAABAgQIECBAgAAB&#10;AgQIECBAgAABAgQIECBAgAABAgQIECBAgAABAgQIECBAgAABAgQIECBAgAABAgQIECBwdYH5//t7&#10;YfFHf3C2YesH/0zo/ObvnGULBAjcsUCrk++wXORZIkDg0QjEdu3Z3subXQ+q2Tizi91BlncmdHrN&#10;qSxnzdonqLSOvs56LT/7fpYFAjcVWB5+EVpvfnHWzTo/iFd7dV6Wy/OhLufny5dcKk5eNVs++axZ&#10;u0RlfX1NRSuEqjxvPZ+cL+/oUhofZzMrhgdZvqsw338R+q/++Gx37enobNnCwxFIG86Z2BtuxQSK&#10;J89COT4/rqoLy1sxwC0bRHXyJhtRmhyHtJiFuOmeKmspELicQP0Yq05eX25DrQhcQqB887LRqjo5&#10;/wxorFQgQIAAAQIECBAgQODRCLQfzUxNlAABAgQIECBAgAABAgQIECBAgAABAgQIECBAgAABAgQI&#10;ECBAgAABAgQIECBAgAABAgQIECBAgAABAgQIECBAgAABAgQIECBAgAABAgQIECBAgAABAgQIECBA&#10;gAABAgQIECBAgAABAgQIECBAgAABAgQIECBAgAABAgQIECBAgAABAgQIECBA4G4EiiLfT1Wd5TSf&#10;ni2vF2K3n2WBAIHtFKifq/VzeTtHbVQELi8Q292scbWYZVkgQIAAAQIECBAgQIAAAQIECBAgQIAA&#10;AQIECBAgQIAAAQIECBAgQIAAAQIECBAgQIAAAQIECBAgQIAAAQIECBAgQIAAAQIECBAgQIAAAQIE&#10;CBAgQIAAAQIECBAgQIAAAQIECBAgQIAAAQIECBAgQIAAAQIECBAgQIAAAQIECBAgQODqArHTyzZK&#10;y3mWbyOkqnzbTf352rfRuT4I7JhAbHfyGZXLPEsECDwagdjJn+0dFjf7jE7TcW7XG+Z5V1I7v7c5&#10;ndYN7S5DU4z+PBTz3Lg8/OIym2pD4NIC81//aQitdihGL0N5+OOw/P5PLr3tfTZM7W6Is5OzIcTl&#10;7Gz5sgvx5HXeNBYhDJ/mtauk7iCE6bfnW8wn58s7ulRNjrOZxeF+lu8qLAf57y2uvi8Wq+Oj6u3d&#10;1RDs5zYEZvln3rrLYkvuLYrBfvjVXyFOZ1o/9m9j+rvUxyaf8s3L0D784S5N01zuSSClFNLkwuft&#10;ahzVeHRPo7HbXRSo3hw1puUYa5AoECBAgAABAgQIEHiUAu1HOWuTJkCAAAECBAgQIECAAAECBAgQ&#10;IECAAAECBAgQIECAAAECBAgQIECAAAECBAgQIECAAAECBAgQIECAAAECBAgQIECAAAECBAgQIECA&#10;AAECBAgQIECAAAECBAgQIECAAAECBAgQIECAAAECBAgQIECAAAECBAgQIECAAAECBAgQIECAAAEC&#10;BAgQ+GQCsWjlfVflaU6LWQgpZetit59lgQCB7RSIndq5upyHVFUhFsV2DtioCFxRIHa62RZpdYx7&#10;ESBAgAABAgQIECBAgAABAgQIECBAgAABAgQIECBAgAABAgQIECBAgAABAgQIECBAgAABAgQIECBA&#10;gAABAgQIECBAgAABAgQIECBAgAABAgQIECBAgAABAgQIECBAgAABAgQIECBAgAABAgQIECBAgAAB&#10;AgQIECBAgAABAgQIECBwQ4FOL+9g/azrW34t/+H/FuZ/978NYfV87bjaX+wNwrN/97+45b3ojsCO&#10;CLQ6+UTKRZ4lAgQejUBs3+6zvdNsnNmtP4938lUUIbXaIZbL8+l9gvub887fLrVffl0vheWLLxs1&#10;BQI3EljdT89/7V+8URf3snG7/p1jfuVhxJPX+TZPPgtxdb5f+9VdXQOn355vPp+cL+/oUpocZzMr&#10;BvtZvquw7Df3256Owry3d1dDsJ9bEEiz5jkT+8Nb6PnmXRTDg6yTajzKspALbPKp3hyFcPjDvKFE&#10;4BoCaXoSQqqyLeufR9lKgcAVBcrR6npVeznGaiAiAQIECBAgQIAAgUcqcIO/Hj9SMdMmQIAAAQIE&#10;CBAgQIAAAQIECBAgQIAAAQIECBAgQIAAAQIECBAgQIAAAQIECBAgQIAAAQIECBAgQIAAAQIECBAg&#10;QIAAAQIECBAgQIAAAQIECBAgQIAAAQIECBAgQIAAAQIECBAgQIAAAQIECBAgQIAAAQIECBAgQIAA&#10;AQIECBAgQIAAAQIECBD4sEDRytanqjzNaT7N6usQO/1GTYEAge0TiN3muZoWzXN6+0ZuRAQuJxDb&#10;3axhWsyzLBAgQIAAAQIECBAgQIAAAQIECBAgQIAAAQIECBAgQIAAAQIECBAgQIAAAQIECBAgQIAA&#10;AQIECBAgQIAAAQIECBAgQIAAAQIECBAgQIAAAQIECBAgQIAAAQIECBAgQIAAAQIECBAgQIAAAQIE&#10;CBAgQIAAAQIECBAgQIAAAQIECBAgcHWB2Kk9N3S5uHonH9kiLWdvW6yep51m41BNvv3IFlYTeLwC&#10;sd3JJ18u8ywRIPB4BOrP9l7e7Nne68/gi6/YHVyMu7Xc6WXzie/uRbLq7YbW0VdZh9XeZyENDrKa&#10;QOCxCqTGOXn161k8eZ3zPfksz1dN9WvgfHLVHh5c+zQ+zsYcB/tZvquw7Devje3J6K52bz+3JFC/&#10;r1h3G2vn+i3t6srdxGF+jNWP/St3uOMbbPIpR0c7PmvTuyuBaty8vqfZJKTV3wi9CNyGQPWmeb3a&#10;dNzdxr70QYAAAQIECBAgQIDAwxIoHtZwjZYAAQIECBAgQIAAAQIECBAgQIAAAQIECBAgQIAAAQIE&#10;CBAgQIAAAQIECBAgQIAAAQIECBAgQIAAAQIECBAgQIAAAQIECBAgQIAAAQIECBAgQIAAAQIECBAg&#10;QIAAAQIECBAgQIAAAQIECBAgQIAAAQIECBAgQIAAAQIECBAgQIAAAQIECBAgQGDrBYraI7Sr6nTI&#10;aT5tDD12+42aAgEC2yew6VzddE5v38iNiMDlBGKnmzVMy3mWBQIECBAgQIAAAQIECBAgQIAAAQIE&#10;CBAgQIAAAQIECBAgQIAAAQIECBAgQIAAAQIECBAgQIAAAQIECBAgQIAAAQIECBAgQIAAAQIECBAg&#10;QIAAAQIECBAgQIAAAQIECBAgQIAAAQIECBAgQIAAAQIECBAgQIAAAQIECBAgQIAAAQIEri4QO718&#10;o8Usz7eRFvmzSBv7vI196IPAjgjEdiefSbnMs0SAwKMRaF4PyhvNPc1rn/G94Y362+qN23dwf3MR&#10;oFyE1qs/vVgJy8MvsywQeNQC7W4+/WXtepSv3Zjiyau8/uR5nq+auoN8i/k0zzuWUlWGNJ9ks4rD&#10;/SzfVUidfqha+T1vezq6q93bzy0J1I+nsPoesy3f9YtBfmyn2Tik8mb3UbfEtnXdrF3WPvVX9eao&#10;XpIJXEsgTY43bleNXfc3wiheWaAaNa9X1XjzcXflzm1AgAABAgQIECBAgMCDFige9OgNngABAgQI&#10;ECBAgAABAgQIECBAgAABAgQIECBAgAABAgQIECBAgAABAgQIECBAgAABAgQIECBAgAABAgQIECBA&#10;gAABAgQIECBAgAABAgQIECBAgAABAgQIECBAgAABAgQIECBAgAABAgQIECBAgAABAgQIECBAgAAB&#10;AgQIECBAgAABAgQIECBAYOsEYtHKx1SVpzktpnl9lWK336gpECCwfQKbztU0b57THxt5qqqQFrOQ&#10;UvpYU+sJ3KlA7PSy/aXFPMsCAQIECBAgQIAAAQIECBAgQIAAAQIECBAgQIAAAQIECBAgQIAAAQIE&#10;CBAgQIAAAQIECBAgQIAAAQIECBAgQIAAAQIECBAgQIAAAQIECBAgQIAAAQIECBAgQIAAAQIECBAg&#10;QIAAAQIECBAgQIAAAQIECBAgQIAAAQIECBAgQIAAAQJXF2g8N3R5+88NXT8z9+Krvs+L6ywTePQC&#10;rU5OUC7yLBEg8GgEYrtbm2s6fQ59rXipWE1PVu3y59fH7uBS2z7IRrXnoofavchtz6n1zR+HWJVZ&#10;t8sXX2RZIPCYBVInv57FxRW/c6zOrzg9zgmfPM/zVVOvdg2cT67aw4Nqn8ajxniLwX6jdleF5eBp&#10;tqvWtDm+rIGwfQKzcTam2Btm+T5DMWwe22lSu4bc5wC3aN/vcynfvNyiURrKQxaoxpvPvU2fSw95&#10;nsZ+fwKbrlfVhvue+xuhPRMgQIAAAQIECBAgcF8C7fvasf0SIECAAAECBAgQIECAAAECBAgQIECA&#10;AAECBAgQIECAAAECBAgQIECAAAECBAgQIECAAAECBAgQIECAAAECBAgQIECAAAECBAgQIECAAAEC&#10;BAgQIECAAAECBAgQIECAAAECBAgQIECAAAECBAgQIECAAAECBAgQIECAAAECBAgQIECAAAECBAjs&#10;qEDRyiaWqvI0p/k0q69D7A4aNQUCBN4KpJRCjHErOIq9p6Hz5V9anbP9s3fRG155bMs//zoc/zf/&#10;1dvt2t0QO71w8G/+p6H1/LtX7ssGBG5TIK6Ox4uvtJxfjJYJECBAgAABAgQIECBAgAABAgQIECBA&#10;gAABAgQIECBAgAABAgQIECBAgAABAgQIECBAgAABAgQIECBAgAABAgQIECBAgAABAgQIECBAgAAB&#10;AgQIECBAgAABAgQIECBAgAABAgQIECBAgAABAgQIECBAgAABAgQIECBAgAABAgQIELiGwPoZttlr&#10;8QmeG1p7Fmljn9kABAKPWyC2OzlAucyzRIDA4xGoPdt7PfG0XJw+f/6qCGl60tykN2jWdqXSuL+Z&#10;fdKZtV9+nfWfYhHK5z/KagKBRy3Qrn3nWF7tnIwnr0OsAz75rF65Wu708/bzSZ53LFXj48aM4vCg&#10;UburwrJ/ELrfHp3trj1tju9spYWtFEiz/JwpesOtGWcc7jfGUk2OQ/HkWaP+2Atrl02vavTNprIa&#10;gSsLVOPRxm02fS5tbKhI4AMCaTELG7/rruvr7871v7F9oC+rCBAgQIAAAQIECBDYPYH27k3JjAgQ&#10;IECAAAECBAgQIECAAAECBAgQIECAAAECBAgQIECAAAECBAgQIECAAAECBAgQIECAAAECBAgQIECA&#10;AAECBAgQIECAAAECBAgQIECAAAECBAgQIECAAAECBAgQIECAAAECBAgQIECAAAECBAgQIECAAAEC&#10;BAgQIECAAAECBAgQIECAAAECBO5VoGjlu6+q05zm07y+SrHbb9QUCBB4K3D8v//3YfR7/0Mo+nuh&#10;6A1D++lhOPy3/rN74Wk9fRH2/9X/6Ob7XszO+1jOQ1q9Q1Gc1ywRuCeB2Olme06L1bHpRYAAAQIE&#10;CBAgQIAAAQIECBAgQIAAAQIECBAgQIAAAQIECBAgQIAAAQIECBAgQIAAAQIECBAgQIAAAQIECBAg&#10;QIAAAQIECBAgQIAAAQIECBAgQIAAAQIECBAgQIAAAQIECBAgQIAAAQIECBAgQIAAAQIECBAgQIAA&#10;AQIECBAgQIDAjQRiO39uaAhp9VzbRYjtzo36vbjx6XNyLxRip3chWSRAIBNobTj3ymUIrXbWTCBA&#10;YPcFNn0W1z9TL6uQZuNG09gdNmo7U2jX7jWWs086tfbRV1n/5fMfhHCL91JZ5wKBByiQat854hXP&#10;yXjyqjnrJ8+btatUeoO89XyS5x1LaXLcmFEx2G/U7qpQ9vN9t6eju9q1/dySQP3eIva2576iGB40&#10;ZlmNHWMNlFXhfS7Vt69DKssQW61Nm6kRuLRAes+5V42bn0uX7lRDAr8SKN+8fK/F+vrWOvj8veut&#10;IECAAAECBAgQIEBg9wWK3Z+iGRIgQIAAAQIECBAgQIAAAQIECBAgQIAAAQIECBAgQIAAAQIECBAg&#10;QIAAAQIECBAgQIAAAQIECBAgQIAAAQIECBAgQIAAAQIECBAgQIAAAQIECBAgQIAAAQIECBAgQIAA&#10;AQIECBAgQIAAAQIECBAgQIAAAQIECBAgQIAAAQIECBAgQIAAAQIECNylQCxqj9CuytPdp/m0MYzY&#10;7TdqCgQIvBWopichLBeh+vZ1WH7zp2Hxzc8fPE1azBpziJ1eo6ZA4K4FinY322VazrMsECBAgAAB&#10;AgQIECBAgAABAgQIECBAgAABAgQIECBAgAABAgQIECBAgAABAgQIECBAgAABAgQIECBAgAABAgQI&#10;ECBAgAABAgQIECBAgAABAgQIECBAgAABAgQIECBAgAABAgQIECBAgAABAgQIECBAgAABAgQIECBA&#10;gAABAgQIECBwDYFNz6/d8Jzba/R8vskifxZp7OTPKj1vaIkAgdjuNBHKZbOmQoDAzgvE2rO9Tyd8&#10;zed7V7NJ06s3aNZ2pVK/v7nte5sLTnEyCsXJqwuVEJYvvsyyQODRC7R7OUHt+0G+spni+HWz+ORZ&#10;s3aVSrd2Dbzm9fUqu7zPtmk8auw+Dp40andVWA4Osl0VK/9iMc1qwnYLpNq9RewNt2bAxTA/vtYD&#10;S+PjrRnfNg3k/S4pVKOjbRqqsTxQgWqy+dzb9Ln0QKdo2PcoUL15/3Xq/de3exywXRMgQIAAAQIE&#10;CBAgcKcCxZ3uzc4IECBAgAABAgQIECBAgAABAgQIECBAgAABAgQIECBAgAABAgQIECBAgAABAgQI&#10;ECBAgAABAgQIECBAgAABAgQIECBAgAABAgQIECBAgAABAgQIECBAgAABAgQIECBAgAABAgQIECBA&#10;gAABAgQIECBAgAABAgQIECBAgAABAgQIECBAgAABAgR2XiB2ByEOD0Lx5LNQHByevteTTvNpbe4x&#10;hHa3VhMJEHgnUE1O3i2e/iz6wyw/xJAWs8awY6fXqCkQuGuB2Mk/j9JiftdDsD8CBAgQIECAAAEC&#10;BAgQIECAAAECBAgQIECAAAECBAgQIECAAAECBAgQIECAAAECBAgQIECAAAECBAgQIECAAAECBAgQ&#10;IECAAAECBAgQIECAAAECBAgQIECAAAECBAgQIECAAAECBAgQIECAAAECBAgQIECAAAECBAgQIECA&#10;AAECOydQf27oeoJpebvPDq0/N9czc3fuMDKhWxSI7U6zt3LZrKkQILDzArGdP9t7PeG0XFxr3ml6&#10;0tgudgeN2s4UOr18KotZnm8xtV9+1eitPPyyUVMg8JgFUie/nsVqdW+T0qVJipPXedvhQYitDfdM&#10;easPp/o1cDWeNGteKz/cycNZW02O88GuPmPu83vZsn+Qj2eVWtNRo6awxQLzcTa42B9m+T7D6bFd&#10;+15VjR1fm34nH3Ip37zctIkagSsJVOPa58+vtq4mzskrQWq8UaAcHW2sr4uNe5/3trSCAAECBAgQ&#10;IECAAIFdFWjv6sTMiwABAgQIECBAgAABAgQIECBAgAABAgQIECBAgAABAgQIECBAgAABAgQIECBA&#10;gAABAgQIECBAgAABAgQIECBAgAABAgQIECBAgAABAgQIECBAgAABAgQIECBAgAABAgQIECBAgAAB&#10;AgQIECBAgAABAgQIECBAgAABAgQIECBAgAABAgQIECBA4H4E+r/918P6XX+l+TQrxW4vxBizmkCA&#10;wLlANRufh9VS0d/L8kMMaTFvDrvTbdZUCNyxwN5f+mth8Bt/JcR2N8TVMbn+6UWAAAECBAgQIECA&#10;AAECBAgQIECAAAECBAgQIECAAAECBAgQIECAAAECBAgQIECAAAECBAgQIECAAAECBAgQIECAAAEC&#10;BAgQIECAAAECBAgQIECAAAECBAgQIECAAAECBAgQIECAAAECBAgQIECAAAECBAgQIECAAAECBAgQ&#10;IECAwM0EYqfX7GAxa9ZuUlnWnpvb3rDPm/RvWwK7JNDqNGdTLpo1FQIEdl+g07webHwW/SUk0mzc&#10;bNXtN2u7Uqnf3yxv+d7mglPr5VcXUghVdxiq/cOsJhB49AKb7v8X0xC6g0vRxJPXebsnz/N8nbRp&#10;37NJCL296/S29duk8XE2xmJ4kOW7Dst+c//tySgs9r9z10Oxv2sKpPX5cuFV9IYX0v0vro/xavTN&#10;2UCqSX4OnK145AsfcqlGR49cx/RvQ6D++fOuz6r2ufSu7ieBqwhUb95/narGo6t0pS0BAgQIECBA&#10;gAABAjso0N7BOZkSAQIECBAgQIAAAQIECBAgQIAAAQIECBAgQIAAAQIECBAgQIAAAQIECBAgQIAA&#10;AQIECBAgQIAAAQIECBAgQIAAAQIECBAgQIAAAQIECBAgQIAAAQIECBAgQIAAAQIECBAgQIAAAQIE&#10;CBAgQIAAAQIECBAgQIAAAQIECBAgQIAAAQIECBAgQIDAFgqkxTQbVez0sywQIJALVNOTrFD0h1l+&#10;iCEtZvmwW50QY5HXJAL3ILA+v3bhHLsHOrskQIAAAQIECBAgQIAAAQIECBAgQIAAAQIECBAgQIAA&#10;AQIECBAgQIAAAQIECBAgQIAAAQIECBAgQIAAAQIECBAgQIAAAQIECBAgQIAAAQIECBAgQIAAAQIE&#10;CBAgQIAAAQIECBAgQIAAAQIECBAgQIAAAQIECBAgQIAAAQIECBAg8F6B2Ok11qXlvFG7SaH+3NzY&#10;6d6kO9sS2GmB2O4051cumzUVAgR2XiC2b+8zOs3GuVenH2LRyms7lNLKLl6cz2J2Md3ecqpC+5s/&#10;zvorX3wZQsz2nq0XCDxGgbThO0dcfedI3cGlOOLJq7zdk8/yfJ20ad+L6XV6ehDbVJPjbJxxuJ/l&#10;uw5VdxhSbIWYyrNdt6ejs2UL2y9Qv7eIveFWDboY7Idq9M3ZmNLY8XWGcWHhQy7lm6MLLS0SuJ5A&#10;Ndl87qVx/rl0vd5t9dgFyjcv30uQavc+721oBQECBAgQIECAAAECOytQ7OzMTIwAAQIECBAgQIAA&#10;AQIECBAgQIAAAQIECBAgQIAAAQIECBAgQIAAAQIECBAgQIAAAQIECBAgQIAAAQIECBAgQIAAAQIE&#10;CBAgQIAAAQIECBAgQIAAAQIECBAgQIAAAQIECBAgQIAAAQIECBAgQIAAAQIECBAgQIAAAQIECBAg&#10;QIAAAQIECBAgQGCrBNJ8mo0ndvtZFggQyAWq6UlWKPp7WX6IIS1m2bBjp5tlgQABAgQIECBAgAAB&#10;AgQIECBAgAABAgQIECBAgAABAgQIECBAgAABAgQIECBAgAABAgQIECBAgAABAgQIECBAgAABAgQI&#10;ECBAgAABAgQIECBAgAABAgQIECBAgAABAgQIECBAgAABAgQIECBAgAABAgQIECBAgAABAgQIECBA&#10;gAABAgR2RyC2NzzDdjG/3QnW+oud3u32rzcCOyQQW53mbMpFs6ZCgMDOC8T2huvB8nqf0dVsnHnF&#10;3jDLOxdq9xqxXIaQqlufZuvVz0NczrJ+l4dfZFkgQGAlsPE7R37uvNcppRAno3z1k+d5vk7q9ptb&#10;zSbN2o5U0uQ4m0kc7Gf5zkOMYVkbQ3ta+z3f+aDs8LICaf2ZWrsnif3tureIw4NsOtU4PweylY84&#10;fMilGh09YhlTvw2BVFUhTU42dlXVPpc2NlIk8BGBavTNe1tUY/cV78WxggABAgQIECBAgMAjEWg/&#10;knmaJgECBAgQIECAAAECBAgQIECAAAECBAgQIECAAAECBAgQIECAAAECBAgQIECAAAECBAgQIECA&#10;AAECBAgQIECAAAECBAgQIECAAAECBAgQIECAAAECBAgQIECAAAECBAgQIECAAAECBAgQIECAAAEC&#10;BAgQIECAAAECBAgQIECAAAECBAgQIECAwD0LtL/7F0Mqy5AW05Dm09Da/+yeR2T3BLZboJqeZAMs&#10;+ntZfpBhMcuGHTu9LAsECBAgQIAAAQIECBAgQIAAAQIECBAgQIAAAQIECBAgQIAAAQIECBAgQIAA&#10;AQIECBAgQIAAAQIECBAgQIAAAQIECBAgQIAAAQIECBAgQIAAAQIECBAgQIAAAQIECBAgQIAAAQIE&#10;CBAgQIAAAQIECBAgQIAAAQIECBAgQIAAAQIECBAgsDsCm55hm5b5c25vOtu0nGddbNpn1kAg8JgF&#10;2p3m7Mtls6ZCgMDuC7S7jTmm5aJRu0whTcd5s94gz7uWOk27sFjd33Rvd96to68zubRK5eEXWU0g&#10;QCCE1O41GOLqO8L6nPnYK05GIVZl3uzJ8zxfJ226Hswn1+npQWyTxsfZOIvBfpbvIyz7B6Ezfn22&#10;69YkH+PZCgvbJ1C/r1iNMPb2tmqc9WO8cnxt/P18yKV8c7RxG0UClxVI029XTTd/2lfj0WW70Y7A&#10;RoFUlqE6Ob+PqDeqavc+9fUyAQIECBAgQIAAAQK7L9De/SmaIQECBAgQIECAAAECBAgQIECAAAEC&#10;BAgQIECAAAECBAgQIECAAAECBAgQIECAAAECBAgQIECAAAECBAgQIECAAAECBAgQIECAAAECBAgQ&#10;IECAAAECBAgQIECAAAECBAgQIECAAAECBAgQIECAAAECBAgQIECAAAECBAgQIECAAAECBAgQIECA&#10;wDYI9H7jr4T124sAgcsJVNNx1rDo72X5IYa0nGfDjp1elgUCBAgQIECAAAECBAgQIECAAAECBAgQ&#10;IECAAAECBAgQIECAAAECBAgQIECAAAECBAgQIECAAAECBAgQIECAAAECBAgQIECAAAECBAgQIECA&#10;AAECBAgQIECAAAECBAgQIECAAAECBAgQIECAAAECBAgQIECAAAECBAgQIECAAAECBAh8KoHq1S9C&#10;mI1DqsoQVu+4emZscfijT7U7/a4FNj3DdpE/5/bGUMtZ1kXsdLMsECBwLhDbnfPwbqlcvlvykwCB&#10;RyQQ283Py/qz6C/LkVb3VxdfsTu4GHdvud1rzmmxuh+55Xm3X36V7ac6+E5IvWFWEwgQWAlsuJ6F&#10;2neE9znFk9fNVU8+a9auWtn0PWg+uWovD6Z9NTnOxhqH+1m+j7DsH2S7bU9HWRa2V6B+X7EeadHb&#10;rnuLonaMp3F+Dmyv7t2OLI3ff95Vx78MKVUhxuJuB2VvOyNQfeD4Cqt787T6W0dstXdmviZytwLV&#10;6CisLlLv3emHrm/v3cgKAgQIECBAgAABAgR2SsA3zp36dZoMAQIECBAgQIAAAQIECBAgQIAAAQIE&#10;CBAgQIAAAQIECBAgQIAAAQIECBAgQIAAAQIECBAgQIAAAQIECBAgQIAAAQIECBAgQIAAAQIECBAg&#10;QIAAAQIECBAgQIAAAQIECBAgQIAAAQIECBAgQIAAAQIECBAgQIAAAQIECBAgQIAAAQIECBAgQIAA&#10;AQK7IFAtZiFUZTaVor+X5YcY0npeF1+d7sVkmQABAgQIECBAgAABAgQIECBAgAABAgQIECBAgAAB&#10;AgQIECBAgAABAgQIECBAgAABAgQIECBAgAABAgQIECBAgAABAgQIECBAgAABAgQIECBAgAABAgQI&#10;ECBAgAABAgQIECBAgAABAgQIECBAgAABAgQIECBAgAABAgQIECBAgAABAp9MYPl7/12ofvGHZ/0X&#10;P/6t0P2X/72zvF5Y/P7fDumbPw2h1T59F4c/DO3f+qtZG+HyAnHDM2zTcn75Dj7SMi0XIaSUtYqd&#10;XpYFAgQuCLQ7F8KvFsvVeeRFgMCjE4itVnPO1/yMTrNx3ldvmOddS5vuNRaz253lYhqKN7/I+ly+&#10;+DLLAgECbwXShnMyXvKcjCevmoxPPmvWrliJRSukTn/1BXN6vuV8cr68Q0un38lq3sVg/95nWA4O&#10;sjG0FpMQy2VI6+/6XlstkDacK7G/t1VjjsP8GF+POa2Or+j4Ovs9rT3S/MI18GzNrxaqMlTHr0Lr&#10;4PP6GpnApQSq8fEH21UnbxxfHxSy8kMC5ejoQ6tDNfnw8ffBja0kQIAAAQIECBAgQGAnBPyVcSd+&#10;jSZBgAABAgQIECBAgAABAgQIECBAgAABAgQIECBAgAABAgQIECBAgAABAgQIECBAgAABAgQIECBA&#10;gAABAgQIECBAgAABAgQIECBAgAABAgQIECBAgAABAgQIECBAgAABAgQIECBAgAABAgQIECBAgAAB&#10;AgQIECBAgAABAgQIECBAgAABAgQIECBAgMBDEViOvgmLP/s6VPNpqGaTkFY/D376r2fDryYnWV6H&#10;oj9s1B5aIS1m2ZBjp5dlgQABAgQIECBAgAABAgQIECBAgAABAgQIECBAgAABAgQIECBAgAABAgQI&#10;ECBAgAABAgQIECBAgAABAgQIECBAgAABAgQIECBAgAABAgQIECBAgAABAgQIECBAgAABAgQIECBA&#10;gAABAgQIECBAgAABAgQIECBAgAABAgQIECBAgAABAp9MoGjlXVdlnlcpHf0sVD//R+f1chnCb/3V&#10;82zpSgJxbb5+X7SuPef2Sh3WGy/n9UoInpvbNFEh8CuBorcXhr/zb4cyFmG2WF0DW+0Qnn+fDwEC&#10;j1Vg/Zl54XM5LRfXkqim42y72B1keefCpnuN5exWp9k++jrEWo/liy9rFZEAgVOBVqcJsel7QrNV&#10;iOPXWTWtrl/FbV3D1v0spuf9zyfnyzu0VI3fNGYThweN2l0Xlv3mGFqTN2H55PO7Hor9XVEgzfL7&#10;ivXmsbdd9xbFhmO8Go9Ca//5FWe7u83XHh97VaOj0DpwTn7MyfrNAukjx9jpOen42oyn+lGB6s3R&#10;B9tU4+MPrreSAAECBAgQIECAAIHdF1j9X3YvAgQIECBAgAABAgQIECBAgAABAgQIENlndCkAAEAA&#10;SURBVCBAgAABAgQIECBAgAABAgQIECBAgAABAgQIECBAgAABAgQIECBAgAABAgQIECBAgAABAgQI&#10;ECBAgAABAgQIECBAgAABAgQIECBAgAABAgQIECBAgAABAgQIECBAgAABAgQIECBAgAABAgQIECBA&#10;gAABAgQIELgrgelX/yC8/jt/K9vd/l/+3RDbnbNaNT05W363UPT33i0+2J9pOc/GHtu9LAsECBAg&#10;QIAAAQIECBAgQIAAAQIECBAgQIAAAQIECBAgQIAAAQIECBAgQIAAAQIECBAgQIAAAQIECBAgQIAA&#10;AQIECBAgQIAAAQIECBAgQIAAAQIECBAgQIAAAQIECBAgQIAAAQIECBAgQIAAAQIECBAgQIAAAQIE&#10;CBAgQIAAAQIECBD4ZAJFK++6KvO8Sqlc5LVWO8/SlQX2/43/JFSxWL1X/p1eiP0nV+7jfRukxayx&#10;Kq724UWAwGaB2OmG/m//9bBYLMLs+HhzI1UCBB6NQGx3w8XP0vqz6C8LkWbjvGlvkOddS5vuNTbc&#10;k9xk2u2XX2Wbp1YnlM++l9UEAgR+JbD6zpZW3/Xihe93cdn8nrDJqzh5lZXT8FmWbxS6q2vhxf7n&#10;0xt1t60bV+PmPWUc3N53vuvOezk4aGzano7C8snnjbrCdgk07itWw4u94VYNsthwfKX1ubD/fKvG&#10;eZ+DOfX4yADKN0eh88Pf+EgrqwlsFqgmzc+fiy3TeHQxWiZwJYFydPTh9sv56Xdpf4f+MJO1BAgQ&#10;IECAAAECBHZZwL8k2uXfrrkRIECAAAECBAgQIECAAAECBAgQIECAAAECBAgQIECAAAECBAgQIECA&#10;AAECBAgQIECAAAECBAgQIECAAAECBAgQIECAAAECBAgQIECAAAECBAgQIECAAAECBAgQIECAAAEC&#10;BAgQIECAAAECBAgQIECAAAECBAgQIECAAAECBAgQIECAAAECBAgQILB1AkV30BhTNZ+GVrtzVq9m&#10;47PldwtFf+/d4oP9mRazbOyx082yQIAAAQIECBAgQIAAAQIECBAgQIAAAQIECBAgQIAAAQIECBAg&#10;QIAAAQIECBAgQIAAAQIECBAgQIAAAQIECBAgQIAAAQIECBAgQIAAAQIECBAgQIAAAQIECBAgQIAA&#10;AQIECBAgQIAAAQIECBAgQIAAAQIECBAgQIAAAQIECBAgQIAAgU8mULTyrqsyz+tULrNabLWzLFxd&#10;oPODXw9lWYblMre9ek8btljOG8XY6TVqCgQIECBAgEBTYP2s+TS5UF80P1cvrH3vYpqNs3WxN8zy&#10;zoX2hnuNxexWp9k6+jrrr/z8RyHU72WzFgKBRy6wPi/nF65Fl7yexZPXGVy191mofWvM1l8p9AZ5&#10;8/nFC26+6iGnNB41hl8MDxq1uy6U3Schhbj6L53tuj1tjvVspYXtEZg1z5XY6W/P+FYjicP9xniq&#10;DedCo9EjKmz2iCuB83OyevPyEYmY6m0LVOPjD3ZZTT68/oMbW/noBao3RzWD/Pq1Xrk+BltPN3w3&#10;rG0pEiBAgAABAgQIECCwmwLFbk7LrAgQIECAAAECBAgQIECAAAECBAgQIECAAAECBAgQIECAAAEC&#10;BAgQIECAAAECBAgQIECAAAECBAgQIECAAAECBAgQIECAAAECBAgQIECAAAECBAgQIECAAAECBAgQ&#10;IECAAAECBAgQIECAAAECBAgQIECAAAECBAgQIECAAAECBAgQIECAAAECBAgQILCdArHXbwwszSdZ&#10;rZqeZHkdit6wUXtwhcU8G3Ls9LIsECBAgAABAgQIECBAgAABAgQIECBAgAABAgQIECBAgAABAgQI&#10;ECBAgAABAgQIECBAgAABAgQIECBAgAABAgQIECBAgAABAgQIECBAgAABAgQIECBAgAABAgQIECBA&#10;gAABAgQIECBAgAABAgQIECBAgAABAgQIECBAgAABAgQIECBA4JMJtNpZ16kss3waymVea3XyLG2X&#10;wOp32vrhT0Lx3b8YisMfhuLZd0LsDbZrjEZDgAABAgS2VCC2u9nI0jJ/Fn228j0hLWYhVLV7qu6O&#10;fxZ3ek2Na9g1O3lbKY6PQjH9Nlu9fPFllgUCBHKBVDsv43J1bbrEK568yVqlvWdZvlHo9vPN55M8&#10;70iqJseNmcT+k0btzgtFEcr+frbb9rQ51qyBsBUCaTbOxhF7wxBXv89tehWD/Nhaj23TubBNY77r&#10;sWzyaD3/XjaMcvRNlgUCVxFIGz5/Lm5fjV3zL3pYvppAOTrKNqhfv9Yrq/EoayMQIECAAAECBAgQ&#10;IPC4BPJ/ffS45m62BAgQIECAAAECBAgQIECAAAECBAgQIECAAAECBAgQIECAAAECBAgQIECAAAEC&#10;BAgQIECAAAECBAgQIECAAAECBAgQIECAAAECBAgQIECAAAECBAgQIECAAAECBAgQIECAAAECBAgQ&#10;IECAAAECBAgQIECAAAECBAgQIECAAAECBAgQIECAAAECBAgQuHOBojto7LOaTbNampxkeR2K/l6j&#10;9tAKaTHLhhw7vSwLBAgQIECAAAECBAgQIECAAAECBAgQIECAAAECBAgQIECAAAECBAgQIECAAAEC&#10;BAgQIECAAAECBAgQIECAAAECBAgQIECAAAECBAgQIECAAAECBAgQIECAAAECBAgQIECAAAECBAgQ&#10;IECAAAECBAgQIECAAAECBAgQIECAAAECBAgQ+GQCRSvvuirzvE7lMq+1atvka6V7FigODkP/d/+D&#10;01EURRE6nc49j8juCRAgQIDAAxJo55+baTm/8uDTbNLYJvYGjdpOFVb3lGn1jhfvJRezW5ti6+XX&#10;jb6Wh182agoECFwQaHcvhNXiZa5n05MQy/y6l/ae5f3cJHVr18J583p5k+63ZdtqfJwPpdsPsfb5&#10;kje4u7Ts74f2dHS2w9bkfPmsaGHrBFLtXIm94daNMXZW15xOL4QLn/9p7Pi6+ItqeKy8Wp9/P5S/&#10;/NOzZtWbo7NlCwSuKlB95JxL9c+nq+5A+0crkFIK1fEvs/m3v/cXsuvXemWa1O6Bsi0EAgQIECBA&#10;gAABAgR2XaDY9QmaHwECBAgQIECAAAECBAgQIECAAAECBAgQIECAAAECBAgQIECAAAECBAgQIECA&#10;AAECBAgQIECAAAECBAgQIECAAAECBAgQIECAAAECBAgQIECAAAECBAgQIECAAAECBAgQIECAAAEC&#10;BAgQIECAAAECBAgQIECAAAECBAgQIECAAAECBAgQIECAAAECBLZJoOgNGsNJ80lWq2YnWQ6tdoid&#10;bl57gCktZvmoO708SwQIECBAgAABAgQIECBAgAABAgQIECBAgAABAgQIECBAgAABAgQIECBAgAAB&#10;AgQIECBAgAABAgQIECBAgAABAgQIECBAgAABAgQIECBAgAABAgQIECBAgAABAgQIECBAgAABAgQI&#10;ECBAgAABAgQIECBAgAABAgQIECBAgAABAgQIEPhEArFo5T1XyzyvUioXea3VybNEgAABAgQIENgR&#10;gdjuZjNJy9p9ULZ2c6hmJ40VsTts1Hau0OllU4qLaZZvEtpHX2WbV8OnIe09y2oCAQK5QGrXzsnl&#10;LG+wIRXj141q2vusUbt2oTvIN51N8rwjKY1H2UyK4UGW7zMs+/lY2tN8rPc5Nvt+v0CajbOVRX87&#10;7yvqx3o1Oc7G/dhD3WPtVTw9zFjK0VGWBQJXEUjjD59zVe3z6Sp9a/u4BapvX4VQ5v/foP3dv9BA&#10;cYw1SBQIECBAgAABAgQIPCqB4lHN1mQJECBAgAABAgQIECBAgAABAgQIECBAgAABAgQIECBAgAAB&#10;AgQIECBAgAABAgQIECBAgAABAgQIECBAgAABAgQIECBAgAABAgQIECBAgAABAgQIECBAgAABAgQI&#10;ECBAgAABAgQIECBAgAABAgQIECBAgAABAgQIECBAgAABAgQIECBAgAABAgQIECBwzwKx22+MoJpP&#10;s1o1Pcly0d/L8kMNaTHPhh7b3SwLBAgQIECAAAECBAgQIECAAAECBAgQIECAAAECBAgQIECAAAEC&#10;BAgQIECAAAECBAgQIECAAAECBAgQIECAAAECBAgQIECAAAECBAgQIECAAAECBAgQIECAAAECBAgQ&#10;IECAAAECBAgQIECAAAECBAgQIECAAAECBAgQIECAAAECBAgQ+GQCRSvvuqryvE5lmdda7TxLBAgQ&#10;IECAAIEdEWg8a36ZP4v+MtNM03GzWW/QrO1apdPLZ7SY5fm6qVyG1i//JNt6efhllgUCBDYIdLp5&#10;cfHx61k8eZVvs0rV8Fmjdu1Ct3YtvMY19tr7vsMNq/Fxtrc42M/yfYbl4CDbfWt2svolb/g7QNZK&#10;uHeB2SQbQuwNs7wtoagd6/VzYVvGeV/jqHusvVpPD/PhrK6L1XiU1yQClxT42LFTTRxbl6TUrCZQ&#10;vTmqVUJoffbdUP88ql/nGhspECBAgAABAgQIECCw0wL+JdFO/3pNjgABAgQIECBAgAABAgQIECBA&#10;gAABAgQIECBAgAABAgQIECBAgAABAgQIECBAgAABAgQIECBAgAABAgQIECBAgAABAgQIECBAgAAB&#10;AgQIECBAgAABAgQIECBAgAABAgQIECBAgAABAgQIECBAgAABAgQIECBAgAABAgQIECBAgAABAgQI&#10;ECBAgACBbRMouoPGkNJsktWq6TjLRX8vyw81dH78z4a0mIWweqfFPBR7Tx/qVIybAAECBAgQIECA&#10;AAECBAgQIECAAAECBAgQIECAAAECBAgQIECAAAECBAgQIECAAAECBAgQIECAAAECBAgQIECAAAEC&#10;BAgQIECAAAECBAgQIECAAAECBAgQIECAAAECBAgQIECAAAECBAgQIECAAAECBAgQIECAAAECBAgQ&#10;IECAAIGHJlC08hFXZZ7XqVxktdhqZ1kgQIAAAQIECOyMQLuTTWX9/PmrvtJs3NgkdgeN2s4V2r18&#10;Ssur2+UdvE2tX/4sxGqZrVq++DLLAgECTYFUOyfjctZsVKvEk9dZJbVW18T+Xla7UahfC1ffNdPq&#10;WhHb3Rt1u20bV5NRNqRisJ/l+wxl/yDbfQwptKejsBw+y+rCdgnU7y1ib7hdA/zVaOIwP9bTOD8X&#10;tnLQdziousfaqzg4bIygfPMyFMP8XG00UiBQE0hlGerXirD+u++Fv/Wm8XFtK5HA5QTK0VGjYXHw&#10;eYire5yLx12aOMYaUAoECBAgQIAAAQIEHpGAf0n0iH7ZpkqAAAECBAgQIECAAAECBAgQIECAAAEC&#10;BAgQIECAAAECBAgQIECAAAECBAgQIECAAAECBAgQIECAAAECBAgQIECAAAECBAgQIECAAAECBAgQ&#10;IECAAAECBAgQIECAAAECBAgQIECAAAECBAgQIECAAAECBAgQIECAAAECBAgQIECAAAECBAgQIECA&#10;wP0LxG6/MYhqPs1q7acvQvcHvx6q6cnpu/Xkabb+PkJ18iZM/o+/HdJiGtJscvpz+C/9zdA+/OGl&#10;h7P/N/7DS7fVkAABAgQIECBAgAABAgQIECBAgAABAgQIECBAgAABAgQIECBAgAABAgQIECBAgAAB&#10;AgQIECBAgAABAgQIECBAgAABAgQIECBAgAABAgQIECBAgAABAgQIECBAgAABAgQIECBAgAABAgQI&#10;ECBAgAABAgQIECBAgAABAgQIECBAgAABArcqULSy7lK1zPJpKGu1VrvZRoUAAQIECBAgsAMCsd3N&#10;ZpGWiyxfJqTZuNmsN2zWdq3S6eUzWszyfM3UPvoq2zLFIpSf/yirCQQIbBCoXc/CYr6hUV6KJ6+z&#10;Qtp7luUbh+6g2cVsEkJ9rM1WD6qSxsfZeONwP8v3GZaDg8buW9NRWA5v+Xfd2IvCTQTS+jy58Ir9&#10;7byvKIb58VXVzoULU3iUi3WPtVfr6YuGRfXmKITv/dONugKBDwmkSf7Zs27bev69UB797GyzavLt&#10;2bIFAlcROL0uXdggrr7fFuv36h6nev1nZ2uq8ehs2QIBAgQIECBAgAABAo9PwL8keny/czMmQIAA&#10;AQIECBAgQIAAAQIECBAgQIAAAQIECBAgQIAAAQIECBAgQIAAAQIECBAgQIAAAQIECBAgQIAAAQIE&#10;CBAgQIAAAQIECBAgQIAAAQIECBAgQIAAAQIECBAgQIAAAQIECBAgQIAAAQIECBAgQIAAAQIECBAg&#10;QIAAAQIECBAgQIAAAQIECBAgQOAeBWJRhNjuhrScn42imk3OltcL+//C3zh9Z8V7DqlchNkf/K/Z&#10;KKqTUQiHWUkgQIAAAQIECBAgQIAAAQIECBAgQIAAAQIECBAgQIAAAQIECBAgQIAAAQIECBAgQIAA&#10;AQIECBAgQIAAAQIECBAgQIAAAQIECBAgQIAAAQIECBAgQIAAAQIECBAgQIAAAQIECBAgQIAAAQIE&#10;CBAgQIAAAQIECBAgQIAAAQIECBAgQIDAdgq0Wvm4yjLLKVUhrN8XX632xWSZAAECBAgQILAzArHd&#10;zeeynOf5EqmajvNWsQix3clru5g6vXxWi1mer5laL7/Otiw/+34I9d9T1kIgQGAtkDr59SwuP35O&#10;FuNXGV7ae5blG4duv9nFfBLC3tNm/QFXqslxNvo42M/yfYay1xxLezoKHz867nPU9p3m+b1F0dvb&#10;SpSidqxX49FWjvO+BlX3WHsVgydv72su3HOWo6P7GqL9PmCB+mfPeiqtwx+E8uhn57NaHWdpPg1x&#10;0+fxeStLBBoC9etS8fTFaZtieJC1rcb5PVC2UiBAgAABAgQIECBAYOcFip2foQkSIECAAAECBAgQ&#10;IECAAAECBAgQIECAAAECBAgQIECAAAECBAgQIECAAAECBAgQIECAAAECBAgQIECAAAECBAgQIECA&#10;AAECBAgQIECAAAECBAgQIECAAAECBAgQIECAAAECBAgQIECAAAECBAgQIECAAAECBAgQIECAAAEC&#10;BAgQIECAAAECBAgQIEBgywRib5CNKM0nWd7GEDv9xrAewrgbg1YgQIAAAQIECBAgQIAAAQIECBAg&#10;QIAAAQIECBAgQIAAAQIECBAgQIAAAQIECBAgQIAAAQIECBAgQIAAAQIECBAgQIAAAQIECBAgQIAA&#10;AQIECBAgQIAAAQIECBAgQIAAAQIECBAgQIAAAQIECBAgQIAAAQIECBAgQIAAAQIECBAgQOBRCsSi&#10;lc+7KvNcLvO8Tq1Os6ZCgAABAgQIENgBgdjO73PScn7lWaXZONsmDp5keWdDp5dPbTnL8zVSnB6H&#10;1rffZFuWh19kWSBA4D0C7fo5+fHrWTx5nXVWDT/L8o1Dd9DsYj5p1h5wJc2nISwX2QyK4X6W7zOk&#10;VjuU3WE2hPbkOMvCFgqsj6sLr9jPf4cXVt3rYhwe5Ptf3UelxcevPflGu5lOHWr3le+8Ws9eZJOu&#10;3hxlWSBwGYFqPGo0a3/+g0ZtU7tGIwUCNYH6dan19PC0Razd46QNx2GtK5EAAQIECBAgQIAAgR0W&#10;aO/w3EyNAAECBAgQIECAAAECBAgQIECAAAECBAgQIECAAAECBAgQIECAAAECBAgQIECAAAECBAgQ&#10;IECAAAECBAgQIECAAAECBAgQIECAAAECBAgQIECAAAECBAgQIECAAAECBAgQIECAAAECBAgQIECA&#10;AAECBAgQIECAAAECBAgQIECAAAECBAgQIEDgHgTSYhbm/+Tvh5CqEKpy9aMMnR//ZmjtP7+H0dgl&#10;ge0UKLr9UJ28ORtcNZ+eLW/rQlyNuf5an+9eBHZFoByPQjUdh7SYh7Sch9jphe53frQr0zMPAgQI&#10;ECBAgAABAgQIECBAgAABAgQIECBAgAABAgQIECBAgAABAgQIECBAgAABAgQIECBAgAABAgQIECBA&#10;gAABAgQIECBAgAABAgQIECBAgAABAgQIECBAgAABAgQIECBAgAABAgQIECBAgAABAgQIECBAgAAB&#10;AgQIECBAgACBop0brJ6/nL3KZRbXIRatRk2BAAECBAgQILATAqtneV98peXiYrzUcpqNs3axN8zy&#10;zoZ2bhcWsxtPtfXy60YfyxdfNmoKBAg0BVL9nCxX17OUVl/oYrPxurKchTifZOvS3rMs3zj0Bs0u&#10;avtsNnhYlWpy3BhwHBw0avdZWPYPQmt+/lnVno7uczj2/RGBtJiGUPtbzbbeWxTD/cZsqskotDqH&#10;jfpjK6wd6q93XsXBYSiP/uRsdfnm6GzZAoHLCqRx8/OndfiDxubVql3r2XcadQUCHxKojr/JVq+v&#10;W+tXMczvcarJt1k7gQABAgQIECBAgACBxyVQ+9dHj2vyZkuAAAECBAgQIECAAAECBAgQIECAAAEC&#10;BAgQIECAAAECBAgQIECAAAECBAgQIECAAAECBAgQIECAAAECBAgQIECAAAECBAgQIECAAAECBAgQ&#10;IECAAAECBAgQIECAAAECBAgQIECAAAECBAgQIECAAAECBAgQIECAAAECBAgQIECAAAECBAgQIHD7&#10;AtX0JJz8z38r6/jJv/Yfh9b+86wmEHjMArE7yKafZpMsb2OIrXYIRSuEqjwbXppPz5YtEHjoAq/+&#10;x/86TP/J3z+bRu/L3wov/uZ/fpYtECBAgAABAgQIECBAgAABAgQIECBAgAABAgQIECBAgAABAgQI&#10;ECBAgAABAgQIECBAgAABAgQIECBAgAABAgQIECBAgAABAgQIECBAgAABAgQIECBAgAABAgQIECBA&#10;gAABAgQIECBAgAABAgQIECBAgAABAgQIECBAgAABAgQIPHCB9fNZL74uPKv1tFwuL659u9zqNGsq&#10;BAgQIECAAIEdEIjt/D4nLedXnlWajbNtYm+Y5Z0NnV4+tcUsz9dI7ZdfZVtV3UGoDr6T1QQCBN4j&#10;0OlmK+I6LVfnZaef1d+FePL63eLZz7T32dnyrSx0Bs1u5pNm7QFX0vi4MfpiuN+o3WdhOTgIvdEv&#10;zobQmo7Oli1sn0CaNc+RYkvvLTYd69XqnGgdHG4f7B2PaO1Qf73zaj09DIsLK6vR0YVkkcDlBKpJ&#10;7Rhb/f229fRFY+NUb9dooUAgF1hfv9J8mhVbB5+f5mJQu8cpF6FafW4VvQ33fFkPAgECBAgQIECA&#10;AAECuyhQ7OKkzIkAAQIECBAgQIAAAQIECBAgQIAAAQIECBAgQIAAAQIECBAgQIAAAQIECBAgQIAA&#10;AQIECBAgQIAAAQIECBAgQIAAAQIECBAgQIAAAQIECBAgQIAAAQIECBAgQIAAAQIECBAgQIAAAQIE&#10;CBAgQIAAAQIECBAgQIAAAQIECBAgQIAAAQIECBAgQOD+BGLRau68Kps1FQKPWKDoDbLZV/Nplrc1&#10;xG4/G1p6IOPOBi0QeI9A7HSzNWkxz7JAgAABAgQIECBAgAABAgQIECBAgAABAgQIECBAgAABAgQI&#10;ECBAgAABAgQIECBAgAABAgQIECBAgAABAgQIECBAgAABAgQIECBAgAABAgQIECBAgAABAgQIECBA&#10;gAABAgQIECBAgAABAgQIECBAgAABAgQIECBAgAABAgQIECDwwAVatecv1569nMplc4KtdrOmQoAA&#10;AQIECBDYAYHYzp/tHcrFlWdVTcfZNrE3yPKuhtTp5VNbzPJ81ZRSaH/zR9lW5eEXIcSY1QQCBDYL&#10;pHbtnFw1i4v55sbrdSevG+vS3rNG7SaF2O6s95R3MZ/k+YGnNBk1ZhAH+43afRaW/YNs9+3pcQir&#10;a67XdgqkWfMcif3hVg5207Gexs1zYisH/4kHtcnhnVdx8CLbe5qNQ5pPs5pA4GMCVe1cK4b7Ifb3&#10;GpvV2zUaKBCoCZSjo1olhOLp2+tWHOb3FOuGabK6r/AiQIAAAQIECBAgQOBRChSPctYmTYAAAQIE&#10;CBAgQIAAAQIECBAgQIAAAQIECBAgQIAAAQIECBAgQIAAAQIECBAgQIAAAQIECBAgQIAAAQIECBAg&#10;QIAAAQIECBAgQIAAAQIECBAgQIAAAQIECBAgQIAAAQIECBAgQIAAAQIECBAgQIAAAQIECBAgQIAA&#10;AQIECBAgQIAAAQIECBAg8OkEilaz76ps1lQIPGKBotvPZp/mkyxva4jdQTa0NJ9mWSDwkAViu5sN&#10;Py3nWRYIECBAgAABAgQIECBAgAABAgQIECBAgAABAgQIECBAgAABAgQIECBAgAABAgQIECBAgAAB&#10;AgQIECBAgAABAgQIECBAgAABAgQIECBAgAABAgQIECBAgAABAgQIECBAgAABAgQIECBAgAABAgQI&#10;ECBAgAABAgQIECBAgAABAgQeuMCG5y+ni89fLpfNCbbazZoKAQIECBAgQGAXBGrP9g5VFdKm+6EP&#10;zDXNxtnaojfM8s6Gdi+bWiwXIaSU1a4Sije/CHExzTZZHn6RZYEAgQ8I1K9n66bL2Xs3KE5eZetS&#10;LEIa7Ge1Wwn9J3k38/w8z1c+vFSNjxuDjoPanBst7rZQ9g+yHcZUhdbs26wmbJFA7b5iPbK4pfcW&#10;xTA/ttZjrSbNc2Jdf2yvTdeGd16tp4cNjvL1nzdqCgQ+JJDGo2z1+viKq7/hxv5eVq9q7bKVAoEN&#10;AtXoqFF9d90qNtwrOsYaXAoECBAgQIAAAQIEHo2Af0n0aH7VJkqAAAECBAgQIECAAAECBAgQIECA&#10;AAECBAgQIECAAAECBAgQIECAAAECBAgQIECAAAECBAgQIECAAAECBAgQIECAAAECBAgQIECAAAEC&#10;BAgQIECAAAECBAgQIECAAAECBAgQIECAAAECBAgQIECAAAECBAgQIECAAAECBAgQIECAAAECBAgQ&#10;uCOBomjsaPL7/1OY/+P/K8Ru//Tdev7d0PvJTxvtFAg8FoHYG2RTrebTLG9rWJ/DF1/pgYz74pgt&#10;E3ifQOx0s1VpMc+yQIAAAQIECBAgQIAAAQIECBAgQIAAAQIECBAgQIAAAQIECBAgQIAAAQIECBAg&#10;QIAAAQIECBAgQIAAAQIECBAgQIAAAQIECBAgQIAAAQIECBAgQIAAAQIECBAgQIAAAQIECBAgQIAA&#10;AQIECBAgQIAAAQIECBAgQIAAAQIECBAg8MAFilZzAlUZwrt6uWysj612o6ZAgAABAgQIENgFgdju&#10;NKaRlvNwlfufNBtnfcT+MMs7G2rPRT+d52IWQrd/rSm3X37d2K48/KJRUyBAYLNA6vQaK+LqnEyN&#10;6ttCPHmdrUnDpyHEIqvdSugNQpgen3c1n5wv78BSmlyY22o+sb+3Ytzwvfse57ocHDT23lr9Tsr+&#10;fqOucP8CacM5UvS2895ifb8Uu4NwcczVOD8n7l/0fkZQ1a8Nq2vhu/vL4ulhY1Dl6Ci0v/PjRl2B&#10;wPsE6udaHL691hern+X05Gyz+ufU2QoLBN4jUL45yte0OiEO3t4zFMPmvUP9WMw3lggQIECAAAEC&#10;BAgQ2GUB/5Jol3+75kaAAAECBAgQIECAAAECBAgQIECAAAECBAgQIECAAAECBAgQIECAAAECBAgQ&#10;IECAAAECBAgQIECAAAECBAgQIECAAAECBAgQIECAAAECBAgQIECAAAECBAgQIECAAAECBAgQIECA&#10;AAECBAgQIECAAAECBAgQIECAAAECBAgQIECAAAECBAgQuAeBWLQaey2PfhbW73ev9g9/I/R+8tN3&#10;0U8Cj06g6PazOafZJMvbGmJ93Ivptg7VuAhcWSC2u9k2aTnPskCAAAECBAgQIECAAAECBAgQIECA&#10;AAECBAgQIECAAAECBAgQIECAAAECBAgQIECAAAECBAgQIECAAAECBAgQIECAAAECBAgQIECAAAEC&#10;BAgQIECAAAECBAgQIECAAAECBAgQIECAAAECBAgQIECAAAECBAgQIECAAAECBAgQIPCwBYrn3w+t&#10;3/5XQmytnsNctFfv1c9YnE+qXJwvv1tqdd4t+UmAAAECBAgQ2CmB2Mmf7X06ueXqfqh3+WlW05Os&#10;cewOs7yzobMBaTkLodu/1pRbR19l25X7L0LqP8lqAgECHxBob7qezd+7QTx5na1Le8+yfGuhfk2Y&#10;TW6t623oqBofZ8OIg/0sb0NY9ptjak9HYR6+vw3DM4aaQJqNa5XVn23q51Gjxf0V4nA/pPn5eZ3G&#10;o/sbzBbtue5w8dpQ7D19+/e4qjwbcfXm6GzZAoHLCFST/POn+NXnz9tj7ednXdQ/p85WWCDwHoH6&#10;9aj19EWIMZ62joPm97NUOxbf060yAQIECBAgQIAAAQI7KLD6F0deBAgQIECAAAECBAgQIECAAAEC&#10;BAgQIECAAAECBAgQIECAAAECBAgQIECAAAECBAgQIECAAAECBAgQIECAAAECBAgQIECAAAECBAgQ&#10;IECAAAECBAgQIECAAAECBAgQIECAAAECBAgQIECAAAECBAgQIECAAAECBAgQIECAAAECBAgQIECA&#10;AAECBG5RoGh9tLPY7X+0jQYEdlkgdgfZ9KrZJMvbGurnbppPt3WoxkXgygKx0822SYt5lgUCBAgQ&#10;IECAAAECBAgQIECAAAECBAgQIECAAAECBAgQIECAAAECBAgQIECAAAECBAgQIECAAAECBAgQIECA&#10;AAECBAgQIECAAAECBAgQIECAAAECBAgQIECAAAECBAgQIECAAAECBAgQIECAAAECBAgQIECAAAEC&#10;BAgQIECAAIGHLVA8/15Yv9/3Kr7zRej9+/9lCOXy/N3fe19zdQIECBAgQIDAgxaI7fzZ3uvJpOXl&#10;n++dUgqh9jzw2B+GVXX3X51+c46LWbN2mcpqu9brn2ctly++yLJAgMCHBVK712gQl+8/J+PJq6x9&#10;2nuW5VsL3UHe1WKS5wee0uQ4m0Ec7Gd5G8L62ChX79aF46E9GW3D0Ixhg0CajfNqqx1ipxdO7zny&#10;NVuRiuFBqF7/+dlYqnF+TpyteGQLdYe107tXjEUoDg5Xbn/2rhTKN0dnyxYIXEYg1c61Yvj28+fd&#10;z3d9VGPX+3cWfl5OoBrl16Pi6eHZhrFohbj6fwVpenJWc4ydUVggQIAAAQIECBAg8OgE2o9uxiZM&#10;gAABAgQIECBAgAABAgQIECBAgAABAgQIECBAgAABAgQIECBAgAABAgQIECBAgAABAgQIECBAgAAB&#10;AgQIECBAgAABAgQIECBAgAABAgQIECBAgAABAgQIECBAgAABAgQIECBAgAABAgQIECBAgAABAgQI&#10;ECBAgAABAgQIECBAgAABAgQIECDwaQWK4qP9x+7go200ILDLAoNf++dC6+B5KLr9sD4fiv7wQUw3&#10;dvrZONN8mmWBwEMWiO1eNvy0nGdZIECAAAECBAgQIECAAAECBAgQIECAAAECBAgQIECAAAECBAgQ&#10;IECAAAECBAgQIECAAAECBAgQIECAAAECBAgQIECAAAECBAgQIECAAAECBAgQIECAAAECBAgQIECA&#10;AAECBAgQIECAAAECBAgQIECAAAECBAgQIECAAAECBAgQ2H2BGFfPaG533753f7p3NsOUqpAW09V7&#10;9czQxSzE4X6oPy/3zgZjRwQeucDs//m7Yfz7f+f/Z+/eeiTZ9gOhr4i8VnZ31T5n9/a56Gz72B7p&#10;HLCwQIwsGCRg8MsMiBEIIUDwiubRSIhH+AR8BF54RJpnz8s82A+DNMwIkCzBsWfsYbx9OZ7de5/d&#10;VV3XzIwgV/fO7FoR2d1V3bVWZ2X9QuquWCsiY63/b11iZdYlVmNxNR6X81ca/8n/8MBVhE/ggQoM&#10;R73Ab/N87/bidPX6NrlGNZl1cpLD+5OI68XutlrjvM82/OpPQ9WmjsunP36fS3kNgYcrsG1MLlZr&#10;nW1bswzVxUlypHn0nSR9Z4nxQXqpy/M0fc9T7dlxEkG9ep+3i9tyehgGL77cVG14kdZ7c8DOxxfo&#10;jJG4rtjlrT5I+3xzrm/F9uo6dJ0GR09D881fbZq2OX49PjeZdgi8QaBdLkJ7ld5P4+eMcatnh8mr&#10;2rP0fp8clCCwRWD5PJ2PBoefJmfFPrZ8+T74VXajjyU+EgQIECBAgAABAgQeksDwIQUrVgIECBAg&#10;QIAAAQIECBAgQIAAAQIECBAgQIAAAQIECBAgQIAAAQIECBAgQIAAAQIECBAgQIAAAQIECBAgQIAA&#10;AQIECBAgQIAAAQIECBAgQIAAAQIECBAgQIAAAQIECBAgQIAAAQIECBAgQIAAAQIECBAgQIAAAQIE&#10;CBAgQIAAAQIECBAgQIAAgfwCVVW/s5BqPH3nOU4gsM8C4+//aoj/7tvWHbvt1fl9C0F9CbxRoBqN&#10;k2Pt/CpJSxAgQIAAAQIECBAgQIAAAQIECBAgQIAAAQIECBAgQIAAAQIECBAgQIAAAQIECBAgQIAA&#10;AQIECBAgQIAAAQIECBAgQIAAAQIECBAgQIAAAQIECBAgQIAAAQIECBAgQIAAAQIECBAgQIAAAQIE&#10;CBAgQIAAAQIECBAgQIAAAQIECBAgcHuB5uw4HP+v/2Pywsnf/G/C8Fd/M8mTIECgjEA7vwzt8y/L&#10;FKYUAgR2WqAaps/2jpW9zfO928uzXnzVZNbL28uM0aQf1uKyn3eDnMGX/19yVlsPw/I7P0zyJAgQ&#10;eIfAYBjaehCqZrk5sVqtebZt1ek3oeocaGefdHLuKDk+SC90dZ6m73mqOX+RRFDNDpP0riQWB4dh&#10;/OL1+nd4cbwrVVOPjkBvbdEdQ53zP3ay2+fbs5OPXaWdKL/r0HWqj54m9Vw+f5akJQi8TSB+ztjd&#10;6m/vP9XBk+RQc5Hep5KDEgQ6Ai8/L7s4TXLro8+SdDVb9bGv/3KT127pj5uDdggQIECAAAECBAgQ&#10;2GuBeq+jExwBAgQIECBAgAABAgQIECBAgAABAgQIECBAgAABAgQIECBAgAABAgQIECBAgAABAgQI&#10;ECBAgAABAgQIECBAgAABAgQIECBAgAABAgQIECBAgAABAgQIECBAgAABAgQIECBAgAABAgQIECBA&#10;gAABAgQIECBAgAABAgQIECBAgAABAgQIECBAgMDHEagHby23Gk/fetxBAgR2U6A7dturi92sqFoR&#10;eA+BejTuvKoN7WLeyZMkQIAAAQIECBAgQIAAAQIECBAgQIAAAQIECBAgQIAAAQIECBAgQIAAAQIE&#10;CBAgQIAAAQIECBAgQIAAAQIECBAgQIAAAQIECBAgQIAAAQIECBAgQIAAAQIECBAgQIAAAQIECBAg&#10;QIAAAQIECBAgQIAAAQIECBAgQIAAAQIECBAgQOA2AtVo0ju9XVz18mQQIFBGoBqO+gUtF/08OQQI&#10;7L1ANew+23sV8i3u0e3lWc+omsx6eXuZsWV9E+aX7xXq8Nm/SF63/PTzEAbDJE+CAIEbCHTntDfM&#10;Z9XpL3oXax99p5d3Jxnjg/QyVxdp+p6n2vOTJIL64HGS3pXEYnqYVGVwkdY7OSjxUQXaq/Ok/F1f&#10;V9SzJ0l9m86YSA4+oETXoes0OHyaaLRnx6FdzJM8CQJvEmjP+nN4dfBqLNazdL4Pq886mi3vWd50&#10;bfkPW2D5/MsewOAona/qg7SPdee73gVkECBAgAABAgQIECCwtwK+i7O3TSswAgQIECBAgAABAgQI&#10;ECBAgAABAgQIECBAgAABAgQIECBAgAABAgQIECBAgAABAgQIECBAgAABAgQIECBAgAABAgQIECBA&#10;gAABAgQIECBAgAABAgQIECBAgAABAgQIECBAgAABAgQIECBAgAABAgQIECBAgAABAgQIECBAgAAB&#10;AgQIECBAgMBHFKgHITTLN1agGk/feMwBAgR2V6A7dturi92trJoRuKVANRz3XtHOr0I1HPXyZRAg&#10;QIAAAQIECBAgQIAAAQIECBAgQIAAAQIECBAgQIAAAQIECBAgQIAAAQIECBAgQIAAAQIECBAgQIAA&#10;AQIECBAgQIAAAQIECBAgQIAAAQIECBAgQIAAAQIECBAgQIAAAQIECBAgQIAAAQIECBAgQIAAAQIE&#10;CBAgQIAAAQIECBAgcEOBLc8NDavnhn7o1i7m4eqf/O7q+aOr55KOxqEeTUP9a/9aGBx99qGX9noC&#10;+y0w2PLM3uUihMFwv+MWHQECfYEtz/CO99ebbs3FWe/UajLr5e1lxnDSD2t+2c97V87JV6E+P07O&#10;Wnz2K0laggCBmwm0q3FZXZ1vTq4W28dkdfbN5py408Z/s6Mk784S44P0UosPfx+UXvDjpZqL0xCa&#10;ZVKB6uAwSe9KYjFN61Uv56G+OgvN+IHcs3alIW5Qj/YyXVvs+rqinj1Jo1qto9qri1CNp2n+A0rF&#10;+ENnPdl1qg+f9kSWz78Mw09/2MuXQaAr0JyfdLNCPXs1z3f7WjyxPVuttR/Ke5SejIzbCDTPn/VO&#10;785X3T7WxP5lI0CAAAECBAgQIEDgQQr4zvqDbHZBEyBAgAABAgQIECBAgAABAgQIECBAgAABAgQI&#10;ECBAgAABAgQIECBAgAABAgQIECBAgAABAgQIECBAgAABAgQIECBAgAABAgQIECBAgAABAgQIECBA&#10;gAABAgQIECBAgAABAgQIECBAgAABAgQIECBAgAABAgQIECBAgAABAgQIECBAgAABAgTyClR1Hdq3&#10;FFGNpm856hABArsqUI07Y3dxFdq2CVVV72qV1YvAjQWq0bh3brO4DHV41MuXQYAAAQIECBAgQIAA&#10;AQIECBAgQIAAAQIECBAgQIAAAQIECBAgQIAAAQIECBAgQIAAAQIECBAgQIAAAQIECBAgQIAAAQIE&#10;CBAgQIAAAQIECBAgQIAAAQIECBAgQIAAAQIECBAgQIAAAQIECBAgQIAAAQIECBAgQIAAAQIECBAg&#10;QIDAzQSqqgphuHp26Op5uOutXT039EO39uoiLP6ff5hcZnT43TA4+izJkyBAIBWohqM0I6aW89V/&#10;nWdY98+SQ4DAnglU8f7c2dpr9+vOoV6yvTzr5VWTg17eXmYMhqGt61A1zevw5u+xvvn5H79+/bd7&#10;i6c/7uXJIEDgBgLdOW3++v3H9VfXp99cT4Z2+iSE1ZjOso2766s2tBenIYzv/1zZnr/okVWzleUO&#10;bsuDw16thhcn4Wo86+XL+MgCnbXFrq8rqoN+n2/OjsOgN/Y/smvB4mP83a3rNDh62j0lNMdfhfDp&#10;D3v5Mgh0Bbb1sfrbsbjtPtScnYTBd77fvYw0gZ7A8vhZmlfVoX78SZJXzdI1xbb1UPICCQIECBAg&#10;QIAAAQIE9lag3tvIBEaAAAECBAgQIECAAAECBAgQIECAAAECBAgQIECAAAECBAgQIECAAAECBAgQ&#10;IECAAAECBAgQIECAAAECBAgQIECAAAECBAgQIECAAAECBAgQIECAAAECBAgQIECAAAECBAgQIECA&#10;AAECBAgQIECAAAECBAgQIECAAAECBAgQIECAAAECBAgQIPDxBOrBW8uuxtO3HneQAIHdFNg2dtur&#10;y92srFoRuKVANZz0XtHOr3p5MggQIECAAAECBAgQIECAAAECBAgQIECAAAECBAgQIECAAAECBAgQ&#10;IECAAAECBAgQIECAAAECBAgQIECAAAECBAgQIECAAAECBAgQIECAAAECBAgQIECAAAECBAgQIECA&#10;AAECBAgQIECAAAECBAgQIECAAAECBAgQIECAAAECBAgQuJ1ANRqnL7iL54Yutjxbd9R/RmlasBQB&#10;AmEw6iMsF/08OQQI7L1ANezcn2PEi5s/27u9POsZVeNpL29vMzrPRq+2rU3eEXz1V3+cnNFMn4T2&#10;8XeTPAkCBG4m0HbeC7xpTFanv0gu2D76JEnfaWJ80L/c1Xk/7x7mtOfHvVrXB096ebuQsVjNrd1t&#10;sKX+3XOkywu0l53xMZmVr8QtSqxnh72zm7OTXt5DytgWf9epfhLXOlXCsnz+ZZKWIPAmgfasc/9Z&#10;3f/XnzvWB9vGZOf8N11Y/oMXaJ4/Swzqw09DVQ/SvO5ap1mG5uI0OUeCAAECBAgQIECAAIGHIVA/&#10;jDBFSYAAAQIECBAgQIAAAQIECBAgQIAAAQIECBAgQIAAAQIECBAgQIAAAQIECBAgQIAAAQIECBAg&#10;QIAAAQIECBAgQIAAAQIECBAgQIAAAQIECBAgQIAAAQIECBAgQIAAAQIECBAgQIAAAQIECBAgQIAA&#10;AQIECBAgQIAAAQIECBAgQIAAAQIECBAgUFSgHry1uGo8fetxBwkQ2E2BatQfu+38Yjcrq1YEbilQ&#10;jca9V7SLq16eDAIECBAgQIAAAQIECBAgQIAAAQIECBAgQIAAAQIECBAgQIAAAQIECBAgQIAAAQIE&#10;CBAgQIAAAQIECBAgQIAAAQIECBAgQIAAAQIECBAgQIAAAQIECBAgQIAAAQIECBAgQIAAAQIECBAg&#10;QIAAAQIECBAgQIAAAQIECBAgQIAAAQIEbidQDdNnh97Fc0Pbef/Zo9VocruKOZvAAxSohqN+1MtF&#10;P08OAQL7LzAc9mJs5/Ne3psy2suz5FA1OQhVPUjy9jrRXXfML28XbrMM4V/+i+Q1i89+nKQlCBC4&#10;hUDnPUdYbB+T1ek3yUXbR58k6TtNrObF3nZ13su6jxnN2Umv2tXsSS9vFzKa8Sw0dXrPG14c70LV&#10;1KEj0HbGRzXeMoY6r/mYyXp22Cu+Pe+Pjd5Je5yxLf6uUzUYhvrJdxKF5vhZkpYg8CaBpjPGrvev&#10;avpo9bIqeWm75X6VnCBB4FuB5fMvE4vB4adJOibqLWsdfazHJIMAAQIECBAgQIDAgxBIP218ECEL&#10;kgABAgQIECBAgAABAgQIECBAgAABAgQIECBAgAABAgQIECBAgAABAgQIECBAgAABAgQIECBAgAAB&#10;AgQIECBAgAABAgQIECBAgAABAgQIECBAgAABAgQIECBAgAABAgQIECBAgAABAgQIECBAgAABAgQI&#10;ECBAgAABAgQIECBAgAABAgQIECBAILdAVdWhfUsh1Xj6lqMOESCwqwK9sTsYhTC/ulF1z/6P312d&#10;exnCaBKq1b/h934cRj/89Ru91kkESghUw3GvmPaG/bv3QhkECBAgQIAAAQIECBAgQIAAAQIECBAg&#10;QIAAAQIECBAgQIAAAQIECBAgQIAAAQIECBAgQIAAAQIECBAgQIAAAQIECBAgQIAAAQIECBAgQIAA&#10;AQIECBAgQIAAAQIECBAgQIAAAQIECBAgQIAAAQIECBAgQIAAAQIECBAgQIAAAQIECLwWWD3TNtni&#10;s24/dFv0n60bn51rI0Dg7QLVcPVs6u62nHdzpAkQeAACVVWHEJ9Xf20OaLfcX99E0VycJYeqySxJ&#10;731iNE1DvO1z0Z/9aaiu2ceLLT/7cXpNKQIEbizQDtP3AtW2Mdm2oTp7nlyzffSdJH2nidFB/3JX&#10;5/28e5jTnp90al2FavKok7c7yeXBYahPv95UaHhxvNm3sxsCbduE0PmsYNfXFtX0cQ+vOXvYfWtb&#10;/Nuc6qOnoTl5PSaXz5/1LGUQ2CbQnKX3n/rgyea0qq5DdfA4XL9HNecPe0xucOy8U6A5/io5pz76&#10;LEnHRDU77OU1qzXRIHy/ly+DAAECBAgQIECAAIH9Fhjud3iiI0CAAAECBAgQIECAAAECBAgQIECA&#10;AAECBAgQIECAAAECBAgQIECAAAECBAgQIECAAAECBAgQIECAAAECBAgQIECAAAECBAgQIECAAAEC&#10;BAgQIECAAAECBAgQIECAAAECBAgQIECAAAECBAgQIECAAAECBAgQIECAAAECBAgQIECAAAECBAgQ&#10;+CgCg8Fbi61Gk7ced5DAQxb45vf/XqhWY6iePnr5b/yDXwujT3+wEyTD7/1KOPqv/6dQjaev/tVv&#10;H+vXK331s38UmtNvNlnTf+O3w+iHv75J2yHwsQWq0bhXhXZx1cuTQYAAAQIECBAgQIAAAQIECBAg&#10;QIAAAQIECBAgQIAAAQIECBAgQIAAAQIECBAgQIAAAQIECBAgQIAAAQIECBAgQIAAAQIECBAgQIAA&#10;AQIECBAgQIAAAQIECBAgQIAAAQIECBAgQIAAAQIECBAgQIAAAQIECBAgQIAAAQIECBAgQIDA7QS6&#10;z7W+i+eGtvPLXiW2PaO0d5IMAg9dYDjqCywX/Tw5BAg8CIFqNSe0y/nrWG/xbO/28vT161Z71WSW&#10;pPc+0X02+qK/NnmbQfXzP04Ot6EKi08/T/IkCBC4hcANxmR1fhyqtkku2j76JEnfaWJy0L/c1Xk/&#10;7x7mtGcnSa2rg8ehquskb5cSi+lhGJ1+vanScNUXbDsmcHHWq1C1bQz1zvp4GdVgEKrpo9BevF4T&#10;Nefp2Ph4tfs4JXfjjz7RqbsNDj8Li/BHm+zm+Nlm3w6Btwn07j+zJ8np9ewwLK+Nw6Zzv0pOliDw&#10;rUC7XIbm9JvEY3D4NEnHRH2Q9reY15xZU0QHGwECBAgQIECAAIGHJjB8aAGLlwABAgQIECBAgAAB&#10;AgQIECBAgAABAgQIECBAgAABAgQIECBAgAABAgQIECBAgAABAgQIECBAgAABAgQIECBAgAABAgQI&#10;ECBAgAABAgQIECBAgAABAgQIECBAgAABAgQIECBAgAABAgQIECBAgAABAgQIECBAgAABAgQIECBA&#10;gAABAgQIECBAoIBAPXhrIdXk4K3HHSTwkAVe/J//IIRmuSE4+vf+8zD69Aeb9MfcqYbjMDj89L2q&#10;0C4uk9fFa9kI7JLAtj7Zzq92qYrqQoAAAQIECBAgQIAAAQIECBAgQIAAAQIECBAgQIAAAQIECBAg&#10;QIAAAQIECBAgQIAAAQIECBAgQIAAAQIECBAgQIAAAQIECBAgQIAAAQIECBAgQIAAAQIECBAgQIAA&#10;AQIECBAgQIAAAQIECBAgQIAAAQIECBAgQIAAAQIECBAgQOBeClSjzvNs5+nzbt8rqEX/2aPVaPJe&#10;l/IiAg9JoBqM+uEu5/08OQQIPAiBeO9sL882sbaLm88H7eX55nVxp5rMkvTeJ4addcdt1zc//5OE&#10;qPnk+yGMpkmeBAECNxdoO2Oy2vZ+4fSb3gWb2Se9vDvLGHbeB8ULX13c2eU/5oWa85Ok+Gr2JEnv&#10;WmIxPUyqNLg4TtISH1+gvXq9HtnU5h6sLeqDJ2F5cbqpcnv2sPtWN/7os22rj54m2c3JL0LbLENV&#10;D5J8CQJdgaYzxurO/Seml1+9flW3T74+Yo/Aa4Hm+FkIbfs6Y7XXnafiwerg0eq/Kjm3PUvXRMlF&#10;JAgQIECAAAECBAgQ2FuBem8jExgBAgQIECBAgAABAgQIECBAgAABAgQIECBAgAABAgQIECBAgAAB&#10;AgQIECBAgAABAgQIECBAgAABAgQIECBAgAABAgQIECBAgAABAgQIECBAgAABAgQIECBAgAABAgQI&#10;ECBAgAABAgQIECBAgAABAgQIECBAgAABAgQIECBAgAABAgQIECBAgMBHE6iqtz9GuxpNP1rdFExg&#10;lwWaq4sQmmVSxXr6KEnf10Q7v0yqXo0mSVqCwMcWqLf0yXZx9bGrpXwCBAgQIECAAAECBAgQIECA&#10;AAECBAgQIECAAAECBAgQIECAAAECBAgQIECAAAECBAgQIECAAAECBAgQIECAAAECBAgQIECAAAEC&#10;BAgQIECAAAECBAgQIECAAAECBAgQIECAAAECBAgQIECAAAECBAgQIECAAAECBAgQIECAAAEC919g&#10;mD7P9i6eG9p9Zm5E8tzc+99VRFBAYDjqF7Jc9PPkECDwMAQ6c8Jt7tHtxWliVE8fJem9T3SfjT6/&#10;vHnIFy9CeP5XyfmLz36cpCUIELilQOc9R5hf9S5Qnf6il9c++k4v764yqnoQwmiaXu7qPE3f01R7&#10;dpLUvD54kqR3LbE4OEyqNFhchmrR7yPJSRJFBdrL/tioJgdF6/A+hVWztG81nbHxPte8z6/pxt/1&#10;Wcc2OPx0vfvqa9uE5uTrNE+KwBaB5rx7/0nHYLfPdc/fcklZBMLy+FlPYXD4tJdXVXWopo+T/Ob8&#10;OElLECBAgAABAgQIECDwMASGDyNMURIgQIAAAQIECOyiQF3XYTBY/TDCnmy5Y2nbtohXVVVFysnt&#10;te5WMZ6cWymv2P65t1Kx5I5jff3cfSy2Se7+FWPeliVnAABAAElEQVQp0S6lYlnHs26jHF+jV7y/&#10;5N6iWYlySpRRov1jGbnHZO42X1+/RB8r0SbreHL3sZKx5O5jMZbhMP/HqbGPxX85txJlrOufu4/F&#10;cnK3/TqW2AdybrFdcseSO4a1T6lYco+VdTy52yWWU6KMEu0SYynRLrGMEuWUaJdoVmIrMR+XiCOW&#10;kTuWkuuX3LFErxL9eJ/mlxJ9rFS7lLjvl2r7UrGUuLeUKKNEH4ttMhpt+QMPsfA73ur4C40Zt/j2&#10;K/5gfYmtxLxf4n1rtCrRl0t4lZhfolfu+3HTNEXapMS8H9ukRNuXaJdSZcRycpvFdik1v8R4cm/j&#10;8Th3EdnbJAYQx2Tu+TjOL7n717oxcvexUvNLbJPcsazbf22X62uMpUT770sZsR1y3/NjGbnHfSwj&#10;brn7ccn1S+5Y4vyyL+0S277EmCxRTuxjJe75MZbYB3JusX+VmF9WM0zOMF5eexXK6vOE/O/B6zp/&#10;LDGgMu2SvVleFlAilhJlxGBKzGMlysg9t6x71r6MyTgV5/68Ms5hg0GJOaxe9eO8n4mu7l6rLpB/&#10;rozzcYnxUmItFvtY7nZ55ZW/XdbjP+fX2CZVlf97CHFclthyzy8xhnKx5J7H9ufz3VKfJcX2L7FO&#10;KlFGifXLq/ml0OCPjZN5y/2ZRax+Xed9zxrLiO2Se66M/avEWiyWU6JdolvuLbZLiVhKfK+9xPv8&#10;UvNL/Mwq91o8ritKtH3uPry+fu57WBz3sf1LbLljiTHsSywl5+MS7VKijBJ9uFS7xH4cy8q97dNc&#10;mfvzl5JzZYl2ye217rslxn6JMtbx5Py6b/NL7j5Wap6MbZ67j5WcX3K3S/Tal7VYibaPZZTYSs4v&#10;ueOJseQek7ljuH793LGUnF9KxFJijRTbJ/dcGdsldxnrflZiThbLWnt3vsZ2z90upeaXfYqlxNgv&#10;4RV7eiwn/su95e7Hsf6l+nKJWHK3x/r6uWMp1SYxnn2KZV/GZKl2yd326/GyT+2yjinn19ztUnJ+&#10;yd32JWPJ3S6xT+X2WvfbErGUKKOUWalY1u2T86tYbq5rfrm51frMaJa7j5UoI8ZTopxyfSy+Z837&#10;vfYSXut+lvtriXYpUUZ0KlFOLKPEVqKcWEbuOSxalfgd6hJtH2MpVU6JdinRx6JZ7vV+qX5cou1L&#10;xpK7j5XwWo/J+DXnVqpdSs2VOa3W1879feNYTpxb9qUfr+NZ++X4WmpMvvr9gBwRvL5mjKXEVmrs&#10;5+7H0apU+5eIpUTbxzJyxxLbpERfLtH2sYwSYz/eW3LfX0p4xf5VopwSZaxjiWXl3BaLRYj/cm8x&#10;jtyx3LSMyV//W6G9ugjV6vlS8z//p2H+R/84Cb8djt447uIaKfdYiZWJsczn86Re9zmRe96P7VLC&#10;K5aTux+XKON9+9LyxfPeS5vhpIh9r+BrGXFMfki7tMvVHPjy93BfX7QeT5P1SrwX5+5jpdq+VDmv&#10;Ne/3XuxbueewKLRcLt9474nH29XfsT/4jb+x+mXucajiv9Hq3yffu1W/jHGUuIfF+toIECBAgAAB&#10;AgQIECBAgAABAgQIECCQQyB+zlnqWTA56n/9mvHz+hKfP5d4HkTbNtk/fy71GXdsl/gv9zaZTHIX&#10;Ueb6K6q6wLN4S4yVCJZ7fonfcywVS4lySoyV2C65v7/1aj7O/YyWGEn+n5uJseTuxzGSV1vuubIN&#10;JebKEj+XF9sldz8u9X3t2Pa555cYS4m2LzFeYiy52z62SYwl99+LK9GPYyyraFZ9LO/8Etslt1eM&#10;JLZ9LCv3lnvejzHkHvfRqEQ/XpeTu03i9QfDvGuL6BX/ldiyx7Ia9yXmytiXc4/JOFZKtEssI3cs&#10;sW/lnl9KxRGtSvSxEuMxmuW+h5UoI1rFNinRLiXuYbGM3OuXOOXnfoblug+bX9YS7/4ax0uJPpZ7&#10;3MdIYyy5x2SJMtatltusVCwlPrOI7V7i+W9Ns8y+Tortkvs5hus+lvtrjCX3Wiz2r1hOic38cnPl&#10;UvPLzWv0/mfGWCb1fnwvLMYyrafvj3HDV+YeK+tq5P7sNa4nS6yRYruUKGftlvtr7liiV+410too&#10;d18u1favPk/I/Qz2/Xnma/SaTvPPlbH9c29xPObux7ljuH793PNLLKtEGSXKKXUPi7Hk7sulYsn9&#10;viVaxS33mNyn+2T0yt2/Yhkl5soYR+62j7HELfc6KXqVaJdX0eT/v9TYj3NZzq3E+iW2e+44olEs&#10;J3c/XpeTs03itaNX7rEfvUqtX3LHEs1KrMOjV4k+VmJ+iX0s95wcr18qltgHcm+5f2bk5WMN8r/V&#10;e9nuucdk7r51va1zj8kYS+4yYjwl7pNxDqsH+T/jKfF9vZexrOLJvZWYw+J4zN3HYv8qcc+P46XE&#10;9yhzz2HrMTnM/HOPsZwSZZRo+xhLifFSbK4sML/kHvexTWLb5x6TJdqkZCwl1jDxZ+vqehjDyrbF&#10;dsn9fdB15XP3sdgmJdolrl9y9+dS83Fsk9yxxPbPPY/Fdi9xzy/Vx0r041hG7nZZj/3cX2MfLjFm&#10;JtP8P8tTYn6JbZ97Po5tPqhXvxeW+ZmM1eo+ufqp+sxdLHoV+AAmmq3e7+XeSswvcUyW+Psck2n+&#10;dhksBtnfu8T5q8T7oxLzZGz7fenHcT7OfZ8sdS+ObV+i/WezWe4p7OVav8g9rMB8HMfKvoz9l22S&#10;f0oOJfpY7MS575Xx+iXmyhLv817NY3nXL00T/6ZB/nV4bPsSc+Xq18GzbyX6WCyjiFd2rVdjPsaz&#10;D1uJto9OJebjEn3s1TyZv+1jLLnXlTGWEv24RB+LsZSYX0qUU6KMOCZjObm3Et/PX8eS+7Ok+GzJ&#10;Eu8pSvTjaFZiXbkvscSxUmKujO2S22y5LPO7zSWexRqfMVdiHovjPnc58XmMMZ6cW+zDJebk6JW7&#10;H5cYK7GM2O65YylRxjqW3PNY7nES41hvuWOJ1y/xMxAl7sWxXUp45S4jtn09Tj/jqZbzD/6MtGn7&#10;c++yWv0NmMxzcon7ZGyTEmvXGEvu8R/HSu73xrGPxd8NyR1LbJd9GPvVYBTJkm2y+vnX4aNHSd5d&#10;JHKvkWId41g5Ojq6i+q+9RonJydvPX4XBx8/flykj5Xoxy9evMi+Ro5rvdzrvdiuBwcHL//dRRu/&#10;6RpxniwxV26758dneifb6h59U9f28jx5aT2dvXxtibXYTeuYVPCWifgebJvZ+jJXB4/DYp1Yfa1X&#10;dgercXyTbfHzPwpXnRNnv/6b4fF3v9vJvZtkHPe52yW2SYn5pcR749xrinWrlvhsJLbJdzP1q3Uc&#10;8WsJszhPfvLJJ9eLTfaXh0fJmIzvOeIa4fo4XiwvQvIuYjILn3z2veQ6d70OP50+Cu38YlPGqJmH&#10;4epnbHKPl9xr1/Y8XRvVj46yxXS9DTeQt9xZTA97rxheHIf546dJfu7fOY+xlLiHxTJKlHMXbbNu&#10;gPlqzHa38eNXY/guy+mWsU6/r9dg9iSZe+LYeNO1Yhwl5ss3lb+O9UO/vi2O7twQfbbVZ/iddO6N&#10;dWpPvg51J3/baz+0/tdfH9ujRP+KZeaOJZZRIpZ4/8p9D3vTOGkXqxX0/DKGutkGjw4T28Esne+b&#10;szePyXiREmal2v5NbhusO9jJHcvb5pc7qH5yieuxtMdfJcdiYnj0NFSr+2l3q1d9bnltHdSev0j6&#10;4Pp888ta4nZfc4/J3Ne/XbTOJkCAAAECBAgQuM8Cef/6y32WUXcCBAgQIECAAIEiAiW+KVAikPhh&#10;fe4fBCr5zYfc7VLCK7Z7CbNSsZTox9Erdz8uEUcsI7ZL7n4cyylRRql2KRVL7nJKjckS7VIqlhJ9&#10;uWQsMZ6cW+zDuX+xJJZRYj6OP2Baopyc7bG+duxjudslllFiK7F+KVFGtNq3uTJ3+5fwyn0fXhvF&#10;H8orMb+UiCeO/dzlxLbPPYfFtom/wJC7XUr04xhLLCd3u5Rav+SOI3rt05gsFUt0y72V6GOlxmSJ&#10;dinhFdu8RDml2iV3H47XL9H2JeKIZZS4t8RySsz7pfpx2zYxpKxbiT5WVfnXe2uk3Gux6FWij5Uo&#10;o0Q/ju0yn1//tfp1S93t18lknH0dHtskd/+KKiU+Syp1nyzRx2IZJcZLLCN3OXF+2ZcttkuJ9+Al&#10;xmSJ+2TsWyW8SsQS55cSW4l5rEQZ0Sp+lpR7fikxH6/bPXcssV1KjJcSfbnEmIztkrtNYhmlxkuJ&#10;WEq0S/QqEUuJdilRRuxjcR7LvZWbK/M/FCC+B2+a5M8kZeFrmvz3/XLtkoUouWiJ8RK9SswvJdql&#10;RBmxgUqYlYqlXNvnn8eiWe6tTLvknyejU4n5JZZRYqtXDxbO3ZdjLLnLWLdL7nJiLFWVf0yWafv8&#10;vx9QIo5YRqn5pcTnYjGW3O/BS8xhpdqlTNuXWb+UmitLjMtS7VLiVhnvk/GhrLm3UvNL7nJiPy6x&#10;lZjHYhklwolrl9zrl/jZW+4yYruXaP9S80upfpz7nh/jKNH2+9QuPqu+Xe8v1fZxfsndl0vGcjvl&#10;259dKpbc64oYeYnfD4jl5O5fsYxS65cS7VJiroz9uFS75C6n1JjMHUepfhzLKbHtU7uUiKXEvTi2&#10;e4lySnjFWGI5ucdl9CrxniLGk3uLXrkfMBq9Smxx/ZK7XUqMlWgVy8m9tigZS+52KdGPY7uUmF/i&#10;ei/3mFz3sfg151YqllhO7i2WkbsfxxhKzJexH+eeX2Isue/F6zJyx1Kq7UvML6XaPrZN7i22S+62&#10;zx3D+vqxXUrM+8tl/t/VHI32Zy32ql3y/jzqYJD/Z8ViPysxXqJXiftkLCf3/SWWsU/zy77EsvqW&#10;bva5stT7o/E4/99jKzFW4vxSYryUKCPGErfc80vsY/s0V+aOpcR7o9juJfrYPsVSwmvdLrn7WIyl&#10;xDo8xpN7fnkVS961a4yjxL2y1HuKGE/uLbZ77j4W237VMrlDeTlXLpd5/25KjGV+1X84+10HV+Jz&#10;nvHq77+8apu7rn16vfl8nv29S/z7L7n7cYyqxPwynU6zz8cxlqur1cPDM2+v2iXvvB/bpNC39rL3&#10;sfi9wxLrsTjuc78Hj3GU6GNh9R48dyxxTFar3xHIvV1eXmYf+7GPxTk59zabzXIX8e09P+/8EtdI&#10;uftXhIrjJfc9LP5NgzJbm33sl/o50Tj2c7d/XO+V2HK/z4sxxHtL7n4cyylhFmPJ/T4/tsn5+XkM&#10;Ket2cHCwiiXv99xiLCcnx1njiBd/+vRp9jEZ5+Pc4z7GEvtX7vEyHOb/bD/GcnV1mX28TCaT7F7r&#10;dsnd/uPx+Gb3yU9/HKv0cmu/+qv17quvw3E4Pj5J866l4hx2dHR0LSffbm6vfDVPr1zq/VHue0uM&#10;qkQsJcqIscQ5+bZrmMWL/v2oGU7e+B6oVCwxng/ZmquL3svbQTrPx1hKvNfrVSRDxn1pl5uEXiKW&#10;9xkrN6l795w4Ht81Jg/+3f8ieVn8Swu36ZdxrV9ivZ9UUoIAAQIECBAgQIAAAQIECBAgQIAAAQJ3&#10;KFDic+E7rO5bL1UilvgZ9+q3F95aj7s4WNf5/65q9Crx/cDFYpn95xriz/3GePZjiz/Hmv/nJePv&#10;leTe4vdQcvexUu1eary863tbd9FmsV1y/+zEq+8H5v35r2gR2yW3WSwjt9ddtOtNrhHvLSViKTEu&#10;Yx/LPb9E01f3/Zvovv85sU1u8z3q9ykptkn8OebcW4n5pdSY3KdY4s995h77cS1WYo0c+3DucVmi&#10;j+WOYT3WS8QSy4rjJfdWIpbYLrnXFdGpVCy5x32MpYRZCa8YS9xyj81SseSOI1qV+v2oEmOyxD0/&#10;tkmJMRn7WG6zGEuJPlZi/RL7ce7fW4rjJa6RcrdL/N2VElvsY7m3UnNl7jji9UuM/RLjMcZSol1i&#10;GSXe58f3LrnHZKlYYtuUiKXEPSx3HNEqtn3uWGLbl9hKrV9KtEucx3KXU2IOW7d7iVjWZeX8WuL+&#10;UmquzN0msR3imMxdTok2WceSe67M2XevX7vE2C8xh8WYYv/K3cdWq9ci35+Ofxs8dyxxTJZYV17v&#10;b7n24/ql1PjPFcP6uiXG5Lqs3F9LxBLHSfxbXrm3OF7y/+2Q/M9QiE4l1sglvGIsJT7nKeG1bpf4&#10;Nee2Gi7Z+3Ec96u3Ltm3EvNLLKPEfbJULLnXFbHRS6z5oleJWNbx5OzMJdo+1r+E1z7FEuf93GM/&#10;epXYSrRLLKPUOjx3Xy51z49x7Ess+9KPS/z94WhVYkyWuBeXiqWE1zqWEmOyxFwZ57HcW8l2yR3L&#10;q5+ByP93rkv8vfb4uVjuzyxi25f4mZF69Tfhc/+MeKl7fvzMIvf8UmpMlpjDSt3DSsyVcf7K3Y9j&#10;Gbnft8QySs0vucdKjCWOydzf14tjssR4KTH2S5QR2yXej3O3f6lYYjm5t1Kx5I4jXj+Ox9zrlzge&#10;S8yV8ZkAJeaXErHEOHKXE/9ee4n7cSyjxPySu4w4XmIZq59Gj7tZt/k877P/4pgs8f2j2Pa5+3GJ&#10;+31s7Ff9OO/vnMdYStzDSqzFSoz72C5xTOYe+6Xu+SViKdH2sV1yz2GxjLjlXr/Eto/vw3JvJfpY&#10;nF/iej/3ViqWWE7uLZZRYn4pdR/L7VXinp87huvXz/2zb7Hd45yce4vlLNu8n7uXGI/RqcT8UqKM&#10;dSy555fY9rnLyN1/19d/2Y9Xz5nLvcW/ZZR7KxFLbPfcc1h0is/Izf35SyynxLpyPC7z+3q53xtH&#10;rxKfJcV+fHHRf4ZXLP+ut9zr/bjWLxHL8+fPs793+dGPflTk85e45su9lVhXlljrR6cSa4s4JkvM&#10;xzGe3OXEMX983H/2YSz7rrfc3zuOn7ufnp7edbV714vPFc695ovz5FdffdUr+y4z4ucVJbx++Zd/&#10;+S6rvfVaMZYSn7/EPpZ7TJaaK2MfLrFOKnHPL7FGjm0f2yb3lrt/xfrHts/9c3zxPlnCqxpNkyZp&#10;53fwO5Xda6yen/31118n5eRIRK/z8/Mcl95c8/Hjx+GTTz7ZpHPtfPPNN9ljiXE8evQoVwib68Z7&#10;S+57flyHlxj7JycnWWNpF1cbt/XOoGpDnD/vevv5z39+15fsXe+zzz57+RlM78AdZsTPkX7v937v&#10;Dq+4/VK//du/naUdrpdWYs6P5f3BH/xBePbs2fWi73z/hz/8YZGfef2t3/qt7D9fGdsl92c8sQHi&#10;fb+7VcP0+7zN1eWN157NZec93figyLqiG0OudPxc7G1jZnnwKCQ/tbS4vPH3tRY//2dJtauV3ZNf&#10;+cmqjfKsY0vdw0r04/h5Re7P92Pbl3gPVmK9/+TJkxD/5d7+4i/+IrvZL/3SL731nn/5+DAdk6u/&#10;CzsbDUI1fv1e5MXZN+H6d9MGR/11xLa58kP8zqePwvLk9edG1WquiOvj6fR1vT7k+m96be7PEprz&#10;zmeUqzhzzQHx89Df/d3ffVOoN8p/XC3Cf9UZCn/wv/9++JPFweb1v/M7v5P954Tvun9tKt/ZieXk&#10;fu8S75F3GU97ddaJYvX9g1W/in0593u9GMv7elUHacdqzk7e+1o9gPfI+JBY3qO43kua03RuiD7b&#10;bKvH3+m9dvGLfxmGP/rJJr9ULLn7VwyoRCwlxn2MpcRnr/F+su2esnzxTaxCunX6WHXwODneXrx4&#10;uUbZNl/FvNztX6Ltk4AzJvYplu54WXzzZSJXPToKTfz5qC0/h1VN03l/efp86zq4RP+KlS7RLqVi&#10;KVFOLMNGgAABAgQIECBA4C4E8nw35y5q5hoECBAgQIAAAQIECBAgQIAAAQIECBAgQIAAAQIECBAg&#10;QIAAAQIECBAgQIAAAQIECBAgQIAAAQIECBAgQIAAAQIECBAgQIAAAQIECBAgQIAAAQIECBAgQIAA&#10;AQIECBAgQIAAAQIECBAgQIAAAQIECBAgQIAAAQIECBAgQIAAAQIECBAgQIAAAQL7ITC/TOMYTtK0&#10;FAECG4H28myzv96pprP17r392nbngVUk1chccG8bVMUJECBAgAABAgQIECBAgAABAgQIECBAgAAB&#10;AgQIECBAgAABAgQIECBAgAABAgQIECBAgAABAgQIECBAgAABAgQIECBAgAABAgQIECBAgAABAgQI&#10;ECBAgAABAgQIECBAgAABAgQIECBAgAABAgQIECBAgAABAgQIECBAgAABAgQIECBwC4FqNE7P3vLM&#10;2/SEd6fa+VVyUjXslJEclSBAYCMwGG52NzuL+WbXDgECD0yge/+8xXzQXl0kWNVklqT3PVGNp0mI&#10;XY/k4LVE27Zh/sUfXssJYfj5T0JV1UmeBAECtxOoRumYjK9ur86TizTHz5L04Ohpks6RqKfp3Nhe&#10;nOUopug14zzWnp8mZVYHT5L0riVO20Fo2rRWT+pFmiH1UQXay3S8xspsG9cftZJbCq9mad9vzo63&#10;nPVwsprzkyTYanaYpNeJajQJ3WPLzhy9PtdXAmuB5iztXzG/7ozBbr8KTRPai/Setb6erwTWAsvj&#10;L9e7L78ODt+8Ruz2uXZLv0wuJkGAAAECBAgQIECAwF4K+I7OXjaroAgQIECAAAECBAgQIECAAAEC&#10;BAgQIECAAAECBAgQIECAAAECBAgQIECAAAECBAgQIECAAAECBAgQIECAAAECBAgQIECAAAECBAgQ&#10;IECAAAECBAgQIECAAAECBAgQIECAAAECBAgQIECAAAECBAgQIECAAAECBAgQIECAAAECBAgQIECA&#10;AAECOyQwv0wrM5qkaSkCBDYC7cXpZn+9U09m6937+7U7D6wiqcwF97c91ZwAAQIECBAgQIAAAQIE&#10;CBAgQIAAAQIECBAgQIAAAQIECBAgQIAAAQIECBAgQIAAAQIECBAgQIAAAQIECBAgQIAAAQIECBAg&#10;QIAAAQIECBAgQIAAAQIECBAgQIAAAQIECBAgQIAAAQIECBAgQIAAAQIECBAgQIAAAQIECBAgQIAA&#10;AQK3EOg+z7adX93i1dtPbRfp87O7ZWx/lVwCBKqqDqEeJBDtYp6kJQgQeDgC1XCcBNsubnaPbuPz&#10;65eL5LXVZJak9z1RjaZpiCuTtm3TvC2p5bM/C+3Fi+TI6POfJmkJAgRuL1CNO2NydYn26iK50PL4&#10;qyRdHz5N0jkS3bmxvTzLUUzRa76cw9omKbM+eJKkdy3RhiocN+ka+KhO72O7VueHVp/24jQJuZoc&#10;hKpevXfZ8a2eHaY1bJah2YNxngZ1s9TLuFfxX9/q2ZvnhkFnDm6ef3n9pfYJ9ATas+NeXtW5/2y7&#10;HzVbXte7kIwHLdA876wRj968Rqw6835zfvKg7QRPgAABAgQIECBA4KEKDB9q4OImQIAAAQIECBAg&#10;QIAAAQIECBAgQIAAAQIECBAgQIAAAQIECBAgQIAAAQIECBAgQIAAAQIECBAgQIAAAQIECBAgQIAA&#10;AQIECBAgQIAAAQIECBAgQIAAAQIECBAgQIAAAQIECBAgQIAAAQIECBAgQIAAAQIECBAgQIAAAQIE&#10;CBAgQIAAAQIECBAoJPBv/u0QfvM/CGF++epfaAsVrBgC90+guTzvVbqazHp59y2jjeO/s1WjSSdH&#10;kgABAgQIECBAgAABAgQIECBAgAABAgQIECBAgAABAgQIECBAgAABAgQIECBAgAABAgQIECBAgAAB&#10;AgQIECBAgAABAgQIECBAgAABAgQIECBAgAABAgQIECBAgAABAgQIECBAgAABAgQIECBAgAABAgQI&#10;ECBAgAABAgQIECBAgAABAgT2UaD7PNttz7y9bdzt/Cp9yWicpqUIEHizwGAYQrPcHG+X882+HQIE&#10;HpZANRwlAbeLzv01Ofo60V6evU58u1dNZr28fc6oJtN+ePPLEMZb8q+dOf/iZ9dSr3ZHP/ppL08G&#10;AQK3E6i2jL326mJzkebsJIQ4Rq9t9eGn11J5drtzY7Nl/sxTcr6rtucry85WHTzp5Oxe8rgZhk8G&#10;r9fAh/Xr/d2r7cOrUXdsdMfOrorUs8Ne1do43zywdVFEeBl3R2Obz/qU+uhpCD//k3UyLI+fbfbt&#10;ENgm0Gy5/3T7WDcdr9OeHYfw6Q+3XVIegdC2bWhefJ1I1Ier+ekNW91Z87TnL15eo6qqN7xCNgEC&#10;BAgQIECAAAEC+yiw+m67jQABAgQIECBAgAABAgQIECBAgAABAgQIECBAgAABAgQIECBAgAABAgQI&#10;ECBAgAABAgQIECBAgAABAgQIECBAgAABAgQIECBAgAABAgQIECBAgAABAgQIECBAgAABAgQIECBA&#10;gAABAgQIECBAgAABAgQIECBAgAABAgQIECBAgAABAgQIECBAgEA+gaqqQxgfvPqXrxhXJrAXAu3l&#10;aRrHYBSq4SjNu4epdn7Vr/Vo3M+TQ4AAAQIECBAgQIAAAQIECBAgQIAAAQIECBAgQIAAAQIECBAg&#10;QIAAAQIECBAgQIAAAQIECBAgQIAAAQIECBAgQIAAAQIECBAgQIAAAQIECBAgQIAAAQIECBAgQIAA&#10;AQIECBAgQIAAAQIECBAgQIAAAQIECBAgQIAAAQIECBAgQIAAgYwCL/7+/xLic2TbZhnCchkmv/Hv&#10;hMm/+jdelrj4l3+6yluEsHqmbDUYhmr6ONSzJxlr83AuXY0mabAr/9gGVT1I82+RaueXydm9MpKj&#10;EgQIXBeIz85OxtBifv2wfQIEHpLAsPPM+RvOB83FWU+pms56efucUY2mvfDaq4tQjfv5109cfPGz&#10;68lQf+d7oX78SZInQYDA7QW2jsn5xeZCzfGzzf56Z3D02Xo329fu3Nhe9ufPbIVnunBzdtK7cnUP&#10;3jsfN8NVvV+/jzysV+//bTsj0B0b1eTRztTtbRWpDvqfGzVnx2Gwur8/tC3G3d22+azPGRw+Xe++&#10;/Nocfx3atg1VVSX5EgTWAt37TzU+ePkZ7vp4/LrtftSc9+9b119j/2ELNC9+8ep7AtcYuvPTtUP9&#10;7xe0TWgvTkN18Pj6afYJECBAgAABAgQIENhzgfhJo40AAQIECBAgQIAAAQIECBAgQIAAAQIECBAg&#10;QIAAAQIECBAgQIAAAQIECBAgQIAAAQIECBAgQIAAAQIECBAgQIAAAQIECBAgQIAAAQIECBAgQIAA&#10;AQIECBAgQIAAAQIECBAgQIAAAQIECBAgQIAAAQIECBAgQIAAAQIECBAgQIAAAQIECBAgQIAAAQIE&#10;PrJAu7gK7eVZUotqcpCk72uinV/2ql6NJr08GQQIECBAgAABAgQIECBAgAABAgQIECBAgAABAgQI&#10;ECBAgAABAgQIECBAgAABAgQIECBAgAABAgQIECBAgAABAgQIECBAgAABAgQIECBAgAABAgQIECBA&#10;gAABAgQIECBAgAABAgQIECBAgAABAgQIECBAgAABAgQIECBAgAABAgQIEMgpsPirfx7ai9NNEc3p&#10;883+2e//b2H51Z9v0uOf/lvh0b//X27Sdt5foBqNey+Oz72tJrNe/o0zOs/N9czcG8s5kUCoH30S&#10;2sEwhMEoVMPVv4PHVAgQeKAC1TC9R7eL/nPpt9G0l2e97PpD7uu9q+1+RjWe9irZXl308q5nxPVP&#10;XI9e30af//R60j4BAu8pUE22jcnXc9ry+FnvyvXh017eXWd03/O0V6/rdNdllbpee37SK6o+OOzl&#10;7VrGcTNIqjSrmlCHNjShSvIlPo5Ae5GuLarJwcepyC1LrWdPeq9otoyR3kl7mLEt7m0+69Dro84c&#10;vJyHdvU5XfX4k/UpvhJIBNqz9P5TbRl/L++7VR1C22xe23Retzlgh8BKoNm2RuzOT9ektvW79uw4&#10;BJ+tXVOyS4AAAQIECBAgQGD/BVbfabcRIECAAAECBAgQIECAAAECBAgQIECAAAECBAgQIECAAAEC&#10;BAgQIECAAAECBAgQIECAAAECBAgQIECAAAECBAgQIECAAAECBAgQIECAAAECBAgQIECAAAECBAgQ&#10;IECAAAECBAgQIECAAAECBAgQIECAAAECBAgQIECAAAECBAgQIECAAAECBAgQIECAQGmBy5/9o3D+&#10;j/9+aOcXob26CKEehMlPfiupRj19lKTva6KdX/aqXo0mvTwZBAgQIECAAAECBAgQIECAAAECBAgQ&#10;IECAAAECBAgQIECAAAECBAgQIECAAAECBAgQIECAAAECBAgQIECAAAECBAgQIECAAAECBAgQIECA&#10;AAECBAgQIECAAAECBAgQIECAAAECBAgQIECAAAECBAgQIECAAAECBAgQIECAAAECBAgQyCowGKaX&#10;b5abdLucb/bjTjXsnJsclbiNQP3ku2H4+b8SqtF49W/y6mtV3+YSvXPb+VWSVw3HSVqCAIE3Czz5&#10;z/77UFXVm09whACBByNQDUdJrO0iXQ8lB68l2suza6lXu9Vk1svb54xqPO2F184vennXM+Z//kch&#10;NM31rDD6/KdJWoIAgfcTqEZbxuTV6zHZPH+WXnj1/qGePUnzMqTq7ty4et/ZXl2G0H1vmqHsXJds&#10;z07SS8f3dpODNG8HU8dt+h4/LocP60X4pknvhTtY9QdRpe7aop4+uhdxV9PHq3rG91btpr7t2fFm&#10;/yHt9OOuwiuf7QqDo6e9A8vjZ6F+/EkvXwaBKNB0xlZ90L+Px886qtX9vT19vkHr983NITsEQm+N&#10;uDKpDz99o0x9cNg71pyfhEEvVwYBAgQIECBAgAABAvsskH7SuM+Rio0AAQIECBAgQIAAAQIECBAg&#10;QIAAAQIECBAgQIAAAQIECBAgQIAAAQIECBAgQIAAAQIECBAgQIAAAQIECBAgQIAAAQIECBAgQIAA&#10;AQIECBAgQIAAAQIECBAgQIAAAQIECBAgQIAAAQIECBAgQIAAAQIECBAgQIAAAQIECBAgQIAAAQIE&#10;CBAgQIAAAQI7JNA2y9C8+MXrGi0XoTk7fp1e7VWTgyR9XxPt/KpX9Wo06eXJIECAAAECBAgQIECA&#10;AAECBAgQIECAAAECBAgQIECAAAECBAgQIECAAAECBAgQIECAAAECBAgQIECAAAECBAgQIECAAAEC&#10;BAgQIECAAAECBAgQIECAAAECBAgQIECAAAECBAgQIECAAAECBAgQIECAAAECBAgQIECAAAECBAgQ&#10;IECAQE6Bqh6E9loB7eq5spvt+n7MHIw2h+x8mMDoB78envxHf/fDLtJ5dbu4THM8Mzf1kCJAgAAB&#10;AjcRGI3Ts7Y8lz494VWqvTzrZVfjaS9vnzOqUT/e9ur8rSEvvvjD9PhgGIardZKNAIEPF6iGq/dv&#10;VR1C22wu1l5dbPab42eb/bgzOHqapHMlqsmsd+nm8jSE2VEv/75kNOcnSVWr2ZNQVVWSt4uJ42bY&#10;q9ZhvQzfNN7792A+QkbTWVtsGzsfoVrvLLKq61AdPA7ttXHRnKVj5J0X2ZMTunFHl+jzpq0+7M/D&#10;zfMvQ/jhX3vTS+Q/cIHr4yxS1LPDrSIxf3n6fHOs2zc3B+wQWAksO2vEeP+pt6zf1lhx3dPd9LGu&#10;iDQBAgQIECBAgACB/Rd48yce+x+7CAkQIECAAAECBAgQIECAAAECBAgQIECAAAECBAgQIECAAAEC&#10;BAgQIECAAAECBAgQIECAAAECBAgQIECAAAECBAgQIECAAAECBAgQIECAAAECBAgQIECAAAECBAgQ&#10;IECAAAECBAgQIECAAAECBAgQIECAAAECBAgQIECAAAECBAgQIECAAAECBAgQIPDRBKrRpFd2c/J1&#10;kldNZkn63iYWl2nVqzpUg2GaJ0WAAAECBAgQIECAAAECBAgQIECAAAECBAgQIECAAAECBAgQIECA&#10;AAECBAgQIECAAAECBAgQIECAAAECBAgQIECAAAECBAgQIECAAAECBAgQIECAAAECBAgQIECAAAEC&#10;BAgQIECAAAECBAgQIECAAAECBAgQIECAAAECBAgQIECAAIHcAnXnuarNclNiu5hv9uOOZ7AmHDuX&#10;aOfpc3Or0Xjn6qhCBAgQIEBg1wWqYXr/bBdXN6pye3GWnrd6dn01mqR5e56qxtNehO1Vuj7pnjD/&#10;4mdJ1vAHvx66bZCcIEGAwK0EuuOynV9sXr98/myzH3fqw6dJOleimsx6l+7Nob0zdjujPTtJKlgd&#10;PEnSu5o4aQahbdPaHdaLNEPqowm0l+naopocfLS63LbgujMGms4Yue317uv53bi7Lt246umj0J23&#10;u3N19zXSD1ugOTtOAKrZ9vtPt+815+nrkotIPHiBprtGPPrsrSYv13Z1nZzTnqdro+SgBAECBAgQ&#10;IECAAAECeynQ+cmjvYxRUAQIECBAgAABAgQIECBAgAABAgQIECBAgAABAgQIECBAgAABAgQIECBA&#10;gAABAgQIECBAgAABAgQIECBAgAABAgQIECBAgAABAgQIECBAgAABAgQIECBAgAABAgQIECBAgAAB&#10;AgQIECBAgAABAgQIECBAgAABAgQIECBAgAABAgQIECBAgAABAgQIENg5gWo87dWpOfk6yasmj5L0&#10;fU2086uk6tVonKQlCBAgQIAAAQIECBAgQIAAAQIECBAgQIAAAQIECBAgQIAAAQIECBAgQIAAAQIE&#10;CBAgQIAAAQIECBAgQIAAAQIECBAgQIAAAQIECBAgQIAAAQIECBAgQIAAAQIECBAgQIAAAQIECBAg&#10;QIAAAQIECBAgQIAAAQIECBAgQIAAAQIECBAgUEKgGgySYtpm+Tq9XLzej3uDYZqW2imBx3/7vw3t&#10;5Xlo55chrJ6hWz06CmftTlVRZQgQIECAwM4LVMNRWsfra6P0SJJqLs+SdDWZJemHkKjGk16Y7dVF&#10;L2+dsTx+FprVv+vb6POfXk/aJ0DgAwWq8XT1HuH1/NRenW+u2B1/9eHTzbGcO9W0Pz/GOTR9Z5qz&#10;Bnd/7fb8OLloffAkSe9qoglVeNEOwpPq9ecAR3Xnc4BdrfwDqFf3HlpNH92bqKvZagx8/bq63THy&#10;+sh+73XjfunyjpDro8/C8ssvNmd15+rNATsEVgLN+UniUM8Ok/Q6UXXy27P0devzfCUQBZrjrxKI&#10;weGnSbqbqKoqVKu1T3v6fHOoOUvXRpsDdggQIECAAAECBAgQ2FsBP020t00rMAIECBAgQIAAAQIE&#10;CBAgQIAAAQIECBAgQIAAAQIECBAgQIAAAQIECBAgQIAAAQIECBAgQIAAAQIECBAgQIAAAQIECBAg&#10;QIAAAQIECBAgQIAAAQIECBAgQIAAAQIECBAgQIAAAQIECBAgQIAAAQIECBAgQIAAAQIECBAgQIAA&#10;AQIECBAgQIAAAQIEdlmgGk971WuvLpK8enKQpO9rop1fplUfTdK0FAECBAgQIECAAAECBAgQIECA&#10;AAECBAgQIECAAAECBAgQIECAAAECBAgQIECAAAECBAgQIECAAAECBAgQIECAAAECBAgQIECAAAEC&#10;BAgQIECAAAECBAgQIECAAAECBAgQIECAAAECBAgQIECAAAECBAgQIECAAAECBAgQIECAAAECBEoI&#10;1IO0lOVik26v7cfMajDaHLOzewKDw6dJpdq2DeHZsyRPggABAgQIEHiHwHDcOyE+m756x/Po28uz&#10;5HXVZJakH0KiinZVHULbbMJtry42+92dxRc/62aF0ec/7eXJIEDg/QWq8TR58XpMxq/txWlybHD4&#10;aZLOlai3zI/dOTRX2bmu25ydJJeuZk+S9C4njptBeFIvN1W8vr/JtFNcIK49QuczmXpyULwe71tg&#10;PTtMXtodI8nBPU504+66bAt9cPRZWH75xebQ8rnPdTYYdhKBl/f0xTzJq99w/+nmN2fHyeskCFwX&#10;aE6+up4Mdecz5+Tgt4n64ElYnj7fHGr1sY2FHQIECBAgQIAAAQIPRWD13SEbAQIECBAgQIAAAQIE&#10;CBAgQIAAAQIECBAgQIAAAQIECBAgQIAAAQIECBAgQIAAAQIECBAgQIAAAQIECBAgQIAAAQIECBAg&#10;QIAAAQIECBAgQIAAAQIECBAgQIAAAQIECBAgQIAAAQIECBAgQIAAAQIECBAgQIAAAQIECBAgQIAA&#10;AQIECBAgQIAAAQIECJQWqMbTdxZZTR+985z7cEI7v0yqWY0mSVqCAAECBAgQIECAAAECBAgQIECA&#10;AAECBAgQIECAAAECBAgQIECAAAECBAgQIECAAAECBAgQIECAAAECBAgQIECAAAECBAgQIECAAAEC&#10;BAgQIECAAAECBAgQIECAAAECBAgQIECAAAECBAgQIECAAAECBAgQIECAAAECBAgQIECAAAECRQQG&#10;w7SYZvk6vZy/3o97g1GaliJAgAABAgQI7JlANRz3ImoXV728bkZ7eZZk1ZNZkn4oiWo8TUJt5xdJ&#10;+npi/sXPridD9egoDL77gyRPggCBDxOoRp0xeXX58oLL42e9C9dHn/XycmRUo0nvsu3FaS/vPmW0&#10;5ydJdauDJ0l6lxPHTfqZwFG92OXqPpi6NVvGRDV5dG/ir2fpGGjOju9N3e+yot24uy7byqoPP02y&#10;m+OvkrQEgbVAt3/F/Dfdf+rZ4fplL7+2F2ehbZskT4JAFGhWa5r2Kn0PVx89fSdOt4/F69gIECBA&#10;gAABAgQIEHhYAvXDCle0BAgQIECAAAECBAgQIECAAAECBAgQIECAAAECBAgQIECAAAECBAgQIECA&#10;AAECBAgQIECAAAECBAgQIECAAAECBAgQIECAAAECBAgQIECAAAECBAgQIECAAAECBAgQIECAAAEC&#10;BAgQIECAAAECBAgQIECAAAECBAgQIECAAAECBAgQIECAAAECBAgQ2A2BajR9Z0Wqyeyd59yHE9r5&#10;VVLNajhO0hIECBAgQIAAAQIECBAgQIAAAQIECBAgQIAAAQIECBAgQIAAAQIECBAgQIAAAQIECBAg&#10;QIAAAQIECBAgQIAAAQIECBAgQIAAAQIECBAgQIAAAQIECBAgQIAAAQIECBAgQIAAAQIECBAgQIAA&#10;AQIECBAgQIAAAQIECBAgQIAAAQIECBAoIVDVg6SYtlm+TLfLRZIfE9Vw2MuTQYAAAQIECBDYJ4Fq&#10;OOqF0302fe+EVUZ7cZZkV9NZkn4oiWo8TUJtry6S9DoR15zzP/+n6+TLr6Mf/SRJSxAg8OECbxqT&#10;zfNnvYvXh5/28nJkvKzTIJ1rm8t0Ds1Rbq5rtk3TuwfUB09yFXfn1z1u0vf5j6tlqEJ75+W44O0E&#10;2svz3guqyf1ZW1Szw6T+7cWL0LYPq1/FeGPc17euy/Vj6/3B0Wfr3Zdf26vz0Jyn10lOkHiwAs35&#10;SS/2ujP21ifUs+59adU/z/qvX5/v68MV2LZGHBw+fSdI1Vn76F/vJHMCAQIECBAgQIAAgb0TSD9l&#10;3LvwBESAAAECBAgQIECAAAECBAgQIECAAAECBAgQIECAAAECBAgQIECAAAECBAgQIECAAAECBAgQ&#10;IECAAAECBAgQIECAAAECBAgQIECAAAECBAgQIECAAAECBAgQIECAAAECBAgQIECAAAECBAgQIECA&#10;AAECBAgQIECAAAECBAgQIECAAAECBAgQIECAAIHdFKjG03dWrJocvPOc0ie0y0VoTr4O7dXFq3/z&#10;izD84V8L9WT2xqrM/u2/E6b/+t8MYX4Z2tW/MBi98VwHCBAgQIAAAQIECBAgQIAAAQIECBAgQIAA&#10;AQIECBAgQIAAAQIECBAgQIAAAQIECBAgQIAAAQIECBAgQIAAAQIECBAgQIAAAQIECBAgQIAAAQIE&#10;CBAgQIAAAQIECBAgQIAAAQIECBAgQIAAAQIECBAgQIAAAQIECBAgQIAAAQIECBAgkE2gHqSXXi5f&#10;pVfPbe1tnsPaI5FBgAABAgQI7JnAcNwPaDHv53Vy2suzJKd6y7PukxP3LFGNp0lE7dVFkl4nFj//&#10;5yHML9fJl19Hn/80SUsQIPDhAr0xOX81JpvjZ+nF6zrUj7+T5mVMVdNZaE+fb0poL9I5dHPgHuy0&#10;Fy9WtWyTmlazwyS9y4njJv1MoK5CeFwtw0k73OVq733duuuKGHA1Obg3cdcHT9K6Nk1oL05DdfA4&#10;zd/jVIw3rOK+vvVcrh/8dr8+fNrLbZ4/C/UDsusByNgq0J6d9PLf1Meq7phcvbJZvb5+dNS7hoyH&#10;LbDsrhFXHPVRf17qKtWzdN6P/ctGgAABAgQIECBAgMDDEvBp4sNqb9ESIECAAAECBAgQIECAAAEC&#10;BAgQIECAAAECBAgQIECAAAECBAgQIECAAAECBAgQIECAAAECBAgQIECAAAECBAgQIECAAAECBAgQ&#10;IECAAAECBAgQIECAAAECBAgQIECAAAECBAgQIECAAAECBAgQIECAAAECBAgQIECAAAECBAgQIECA&#10;AAECBAgQILAjAtV42qvJ9K//rTD+ld8I7eVZaC5Ow/AHv9Y752NnLL/+y3D89/7npBpP/tP/LtTf&#10;/9Uk73qiPngc4j8bAQIECBAgQIAAAQIECBAgQIAAAQIECBAgQIAAAQIECBAgQIAAAQIECBAgQIAA&#10;AQIECBAgQIAAAQIECBAgQIAAAQIECBAgQIAAAQIECBAgQIAAAQIECBAgQIAAAQIECBAgQIAAAQIE&#10;CBAgQIAAAQIECBAgQIAAAQIECBAgQIAAAQIEPqrAYJAU3zaLl+l2OU/yY6IaDHt5MggQIECAAAEC&#10;+yRQDce9cNrFVS+vm9FeniVZ1WSWpB9KohpNk1Db+UWSXicWX/xsvfvt1yoMf/STTp4kAQIfLDDu&#10;jMmrV2Ny+fxZcun6yaehquskL2eiXs2Ry9PnmyKazhy6OXAPdtqz414tq4PHvbxdzThu+u/zD+tF&#10;OFn283c1hn2sV3ddEWOsp4/uTaj17Emvrs35Sajv0djoBXDLjBhvd9vm0j1ncPS0mxWWx8/C8Ps/&#10;7uXLeNgCzVm/j1UH/bEXlerZYQ9rWx/tnSTjwQk0nTViGIzCm/rVdZyqM++3F6ehbZqi68vr9bFP&#10;gAABAgQIECBAgEB5AZ8mljdXIgECBAgQIECAAAECBAgQIECAAAECBAgQIECAAAECBAgQIECAAAEC&#10;BAgQIECAAAECBAgQIECAAAECBAgQIECAAAECBAgQIECAAAECBAgQIECAAAECBAgQIECAAAECBAgQ&#10;IECAAAECBAgQIECAAAECBAgQIECAAAECBAgQIECAAAECBAgQIECAAAECBEJVD0IYjkJYzDca1So9&#10;/KVf3qR3cacaT3vVaq8uenkyCBAgQIAAAQIECBAgQIAAAQIECBAgQIAAAQIECBAgQIAAAQIECBAg&#10;QIAAAQIECBAgQIAAAQIECBAgQIAAAQIECBAgQIAAAQIECBAgQIAAAQIECBAgQIAAAQIECBAgQIAA&#10;AQIECBAgQIAAAQIECBAgQIAAAQIECBAgQIAAAQIECBAgsGsCVT1Mq7RcvkovFml+TMXnz9oIECBA&#10;gAABAnssUI3GvejaxVUvr5vRXJ4lWdVklqQfSqIaT5NQ28uLJL1OzP/sD9e7L78OfunzUE8fJXkS&#10;BAh8uEBvTF69GpPN8bPk4vXh0ySdO9GdI9uL09xFZrt+c3bSu3Z18KSXt6sZJ82gV7XDehn+/NuP&#10;BnoHZRQRaC7SdUUstDtuilTkPQvZNgbas+MQvvuD97zi/XvZy3g71d7m0jklVLPDEAarz9+W882h&#10;7py9OWDnQQs056sxdW2Lc0Q16M/p8ZRtfW9bH712ObsPVKA73wyOnoaqqt6pUR+s5q5ka0N78eLV&#10;nJbkSxAgQIAAAQIECBAgsK8C9b4GJi4CBAgQIECAAAECBAgQIECAAAECBAgQIECAAAECBAgQIECA&#10;AAECBAgQIECAAAECBAgQIECAAAECBAgQIECAAAECBAgQIECAAAECBAgQIECAAAECBAgQIECAAAEC&#10;BAgQIECAAAECBAgQIECAAAECBAgQIECAAAECBAgQIECAAAECBAgQIECAAAECBAjsukA1miZVbK8u&#10;kvQuJrp1jnW8D/XeRUt1IkCAAAECBAgQIECAAAECBAgQIECAAAECBAgQIECAAAECBAgQIECAAAEC&#10;BAgQIECAAAECBAgQIECAAAECBAgQIECAAAECBAgQIECAAAECBAgQIECAAAECBAgQIECAAAECBAgQ&#10;IECAAAECBAgQIECAAAECBAgQIECAAAECBAgQIECgsMBgkBbYLF+m2+U8zV+lqnrYy5NBgAABAgQI&#10;ENgrgeGoH86ivy66flLbNiHML69nhXo6S9IPJjGeJqG284skHRPN+Yuw/PLPkvzRj36apCUIELgb&#10;gWqUjsnw7ZhcPn+WFDA4+jRJ505Uk3SObC/PcxeZ7frt+Unv2vXssJe3qxnzUIezpk6qd1gvkrRE&#10;eYH28jQttK5DtW2Nkp61M6ltY6A564+Vnalwhopsi3ebS7foqqrC4Ohpkr18/mWSliAQBdqz4wTi&#10;bf2rnhyEUKefATed1ycXk3iwAsvjr5LY6858lBy8lqhmT66lXu3qYz0SGQQIECBAgAABAgT2WsBP&#10;E+118wqOAAECBAgQIECAAAECBAgQIECAAAECBAgQIECAAAECBAgQIECAAAECBAgQIECAAAECBAgQ&#10;IECAAAECBAgQIECAAAECBAgQIECAAAECBAgQIECAAAECBAgQIECAAAECBAgQIECAAAECBAgQIECA&#10;AAECBAgQIECAAAECBAgQIECAAAECBAgQIPBxBNp/9k9C+H//YQhtE0KzDGEwCtV//DsfpzJKJbDD&#10;AtV4Gtrzk00N26uLzf6u7sQ6d7f7UO9unaUJbBNYfPlFuPi//kFo51ehXbz69+Q//LuhPni87XR5&#10;BAgQIECAAAECBAgQIECAAAECBAgQIECAAAECBAgQIECAAAECBAgQIECAAAECBAgQIECAAAECBAgQ&#10;IECAAAECBAgQIECAAAECBAgQIECAAAECBAgQIECAAAECBAgQIECAAAECBAgQIECAAAECBAgQIECA&#10;AAECBAgQIECAAAEC90ygqgdJjdvl4lV6/fX60eHweso+AQIECBAgQGDvBKrhuBdTfMb327b24qx3&#10;uJrMenkPIaMaT5Mw26uLJB0Tiz/7w9X/bZI/+vynSVqCAIG7EeiPycvQLuahPX2eFFAffpakcyeq&#10;aTpHNpenuYvMdv3m/CS99uo9dtc9PWH3UsfNMMzq1/e6w3q5e5V8YDVqL8+TiKvp4yS964lq+iiE&#10;ql7d7ptNVXtjZXNkP3d68a48XrrcINz68GlYfv2XmzOb5882+3YIrAWas/T+U80O14e2fq0fHYXm&#10;5OvNsV4f3Ryx85AFmudfJuHH+egmWz170jut7fTR3gkyCBAgQIAAAQIECBDYKwE/TbRXzSkYAgQI&#10;ECBAgAABAgQIECBAgAABAgQIECBAgAABAgQIECBAgAABAgQIECBAgAABAgQIECBAgAABAgQIECBA&#10;gAABAgQIECBAgAABAgQIECBAgAABAgQIECBAgAABAgQIECBAgAABAgQIECBAgAABAgQIECBAgAAB&#10;AgQIECBAgAABAgQIECBAgMCOCMwvQzj9xevKDEav9+0RILARqMbTzX7caa8ukvQuJqrhajzXdQhN&#10;s6leO9/9em8qa4fAWwSa8xfh6o//7+SMl+Py4HGSJ0GAAAECBAgQIECAAAECBAgQIECAAAECBAgQ&#10;IECAAAECBAgQIECAAAECBAgQIECAAAECBAgQIECAAAECBAgQIECAAAECBAgQIECAAAECBAgQIECA&#10;AAECBAgQIECAAAECBAgQIECAAAECBAgQIECAAAECBAgQIECAAAECBAgQIHBPBephWvFm+TLdLhdp&#10;/ipVeTZzz0QGAQIECBAgsF8C1XDcC6hdzHt51zPay9PryZf71WTWy3sIGdVomoT58rnoSU4I8y9+&#10;luRU42kYfO9XkjwJAgTuRiCOr3Rrw/Lrv1xltUl2ffQ0SedO1J05sr04y11ktuu3Z8fJtetHR0n6&#10;PiSOm0H4/rWKHtb9zwOuHbZbQKC9TMdEd8wUqMIHFVFVVagOHofr4+P6/gdd/J68uBtv9IguN9kG&#10;qzn5+upzefzsQhO5bAAAQABJREFUJi9zzgMTaM5Okojr2ZMk3U1UB6vjJ19vstvO6zcH7DxYgXZ+&#10;GdqL9L3t4PBma8T64LDn1pynfbR3ggwCBAgQIECAAAECBPZKoN6raARDYIcE2rYNTdPsUI1UhQAB&#10;AgQIECBAgAABAgQIECBAgAABAgQIECBAgAABAgQIECBAgAABAgQIECBAgAABAgQIECBAgAABAgQI&#10;ECBAgAABAgQIECBAgAABAgQIECBAgAABAgQIECBAgAABAgQIECBAgAABAgQIECBAgAABAgQIECBA&#10;gAABAgQIECBAgAABAgQIFBSoO4/RbpYFC1cUgfsjUI2nSWXbq4skvauJatSp9+X5rlZVvQjcSqAa&#10;jnrnt4urXp4MAgQIECBAgAABAgQIELifAm3bhqZp7mfl1ZoAAQIECBAgQIAAAQIECBAgQIAAAQIE&#10;CBAgQIAAAQIECBAgQIAAAQIECBAgQIAAAQIECBAgQIAAAQIECBAgQIAAAQIECBAgQIAAAQIECBAg&#10;QIAAAQIECBAgQIAAAQIECBAgQIAAAQIECBAgQIAAgbsRGAyS67TLxct0u5wn+TFRDYa9PBkECBAg&#10;QIAAgb0S2Lbeecezvdstz7avJrO9YrlpMNX4/2fvXoDkqM6D7z+n5z7anUXaFagEQsSysOpDYHEp&#10;wH55jQDLclFfkG9fOcTGqELyUQGcBCIZqRJAxHbMK2xcmBjspBJw+aKQ4iJMjCoFhUEQwEQyCCOZ&#10;i4SQhHYl7WpXO7tzn+nzzize0ZzuntmL9jKz8++qre3nOadPP+en6Z6eWVWdsNk1lzbjYpT74G0j&#10;5z/1TFGW+UxqdCBAAIFxC6iA45osjlToPuAazxdrd+UmM+G8R+pMcjJPN6lj69SgMb6KtBpxIwRx&#10;2/ysH7MKjVD2jK7RTieM+alw4z1XWNGYMQc7OWDEMz1wztfpUWv+VluH0Vy6z+hcxsgRIKBT5jVl&#10;jfD+Y0XN9yc7GQcRAUOg0N9txKXAeT9ydfhDQoUixc7mZzrNa6waF3kEEEAAAQQQQAABBGakgPkN&#10;44ycIpOaiQKJRELWr1/vmtrpp58ua9asceUnO/HBBx/Izp07pbOzU7q6uoZ+Hzp0SILBoGitpb29&#10;XTo6OoZ+SjVeeuml0tbWNtllMT4CCCCAAAIIIIAAAggggAACCCCAAAIIIIAAAggggAACCCCAAAII&#10;IIAAAggggAACCCCAAAIIIIAAAggggAACCCCAAAIIIIAAAggggAACCCCAAAIIIIAAAggggAACCCCA&#10;AAIIIIAAAggggAACCCCAAAIIIIAAAggggAACCCCAAAIIIIAAAggggAACCCCAAAIIIIAAAtMnYPnM&#10;c2tbdCouEgiL8gfNNiIEmlhAFa+Jyk3n0pVh3e6rUER0Jlmur1HqLhfMDgJVBDzfo/LZKr1JI4AA&#10;AggggEA9C2itRYo/yrLqtsxGqLFu8SgMAQTqUiCRSMj69etdtZ1++umyZs0aV36yEx988IHs3LlT&#10;Ojs7paura+j3oUOHJBgMFt8itLS3t0tHR8fQT6nGSy+9VNra2ia7LMZHAAEEEEAAAQQQQAABBBBA&#10;AAEEEEAAAQQQQAABBBBAAAEEEEAAAQQQQAABBBBAAAEEEEAAAQQQQAABBBBAAAEEEEAAAQQQQAAB&#10;BBBAAAEEEEAAAQQQQAABBBBAAAEEEEAAAQQQQAABBBBAAAEEEEAAAQQQQAABBBBAAIFpFlCW36zA&#10;tj+M83kzX4p8AXeODAIIIIAAAgggMIMElK/4bFRa/3P4mag4Nz3C2t46fXyd+2EKFY4O7zbVbxUM&#10;G/PV2czQenlKqaF8/min6GTc6BM47WNGTIAAAhMn4LwmSyPnjx50ncBqbXflJjPhvEfqnHmvmMxz&#10;T/TYtuOeZkVbJ/oUkz5e3PYZ5/ArLVFVMHIEUyugMynjhCrUeM8VpWuh8lXkvFaMCc7AwDnfsdwb&#10;fLEOl0ihv1t8J5/uypNoXgHna0yN8P5jRWMGlp0cMGICBOz+HheC5XE/cnX6Q6L0GrMH+8rNdorX&#10;WBmDHQQQQAABBBBAYBQCWuviHyO0qNLfJ+p0a4Qa65SuKcpy/M+jppgzk5wBAjt27JB9+/a5ZpLL&#10;5Vy5yUx0dXXJpk2bZOvWrUN/WHWea7ieZDIpBw4cKDc/9NBDctFFF8mKFStk2bJlxb9x1++bSLlo&#10;dhBAAAEEEEAAAQQQQAABBBBAAAEEEEAAAQQQQAABBBBAAAEEEEAAAQQQQAABBBBAAAEEEEAAAQQQ&#10;QAABBBBAAAEEEEAAAQQQQAABBBBAAAEEEEAAAQQQQAABBBBAAAEEEEAAAQQQQAABBBBAAAEEEEAA&#10;AQQQQAABBBBAAAEEEEAAAQQQQAABBBBAAAEEEEAAAQQQGIuA8li794l7RObMF/nM/z+WkeiLwIwW&#10;UMGwMT+dTRtxvQYq0Jh116snddWPgAoEXcXofM6VI4EAAggggECzCxT6++Xgpz4lorVBETzrLJm3&#10;aZORm4og+9Zbktq6VXLvviu53bs//L1nj6hw8bm1WKP/tNM+/FmwQIJLl0rrn/6p+ObOnYrSyudo&#10;hBrLxU7TzpEbb5T0Cy8cP7vfL6c995xYsdjxHHsIIFDXAjt27JB9+/a5aszlpvZzVVdXl2wqvh9t&#10;Lb43aMd7Vam44XqSyaQcOHCgXO9DDz0kF110kaxYsUKWLVsmluXxHWe5NzsIIIAAAggggAACCCCA&#10;AAIIIIAAAggggAACCCCAAAIIIIAAAggggAACCCCAAAIIIIAAAggggAACCCCAAAIIIIAAAggggAAC&#10;CCCAAAIIIIAAAggggAACCCCAAAIIIIAAAggggAACCCCAAAIIIIAAAggggAACCCCAAAIIINCwAkNr&#10;kygRn0/E8snwepa64F5rRRXXU2JDAAEEEEAAAQRmuoDyB0Vn0+Vp6ly2vO+1Y2eSrrQKRV25Zkio&#10;YHH9VGMrrveaL/oFQkPZ/IHfG62lwL9giStHAgEEJkbAfU2KFLqPr11ZOouadZIof2BiTjjKUbzu&#10;kTo9KCrSOsoR6qebTg0Yxaho460/HLfdn/VjVt6YF8HUCuhMwjih1zVjdKjDQEXMa8F5rdRhyRNa&#10;knO+To9aJ7Pa3GvO2/09IiefXusw2ppIYOjzh10wZmyN8P7jfI/VqbhxPAECdrx4n6nclCVWy0mV&#10;mZr7Klp8jhvsK/exk+YzUrmBHQQQQAABBBBAYBoECv39cvBTnxLRxe+rK7bgWWfJvE2bKjJTs5t9&#10;6y1Jbd0quXffldzu3R/+3rNHVLj4/XqxRv9pp334s2CBBJculdY//VPxzXV/VpzMahuhxsmc/2jG&#10;PnLjjZJ+4YXjXYv/n+a0554TK2Z+J3K8w8zec3/DOLPny+xmiMD27dundSZHjhyRhx9+WJ599lmx&#10;bXvMtRQKBXnppZeGfhYtWiTr1q2Tk08+eczjcAACCCCAAAIIIIAAAggggAACCCCAAAIIIIAAAggg&#10;gAACCCCAAAIIIIAAAggggAACCCCAAAIIIIAAAggggAACCCCAAAIIIIAAAggggAACCCCAAAIIIIAA&#10;AggggAACCCCAAAIIIIAAAggggAACCCCAAAIIIIAAAggggAACCCCAAAIIIIAAAggggAACCCCAAAII&#10;IIAAAnUrYFnepQVC3nmyCDSpgAqGjZnrbNqI6zVo1Lrr1ZO66kjAH3QVo/NZV44EAggggAACzS6Q&#10;euYZyb7xhotBZzKu3GQmsrt3S++GDTK4aZOIbbtOpdMfPl9n+/slu3Nnub1n7VqZtWqVxP78zyW6&#10;YoWoap9hy0eMf6cRaiz9u6VffVXynZ1S6O4Wq7V1aMK+efMk9PGPi7/4e7K39G9+I/H77zdOE7r4&#10;YrFiMSNHgAAC9S2wffv2aS3wyJEj8vDDD8uzzz5bfFtwvy+MVFyhUJCXXnpp6GfRokWybt06Ofnk&#10;k0c6jHYEEEAAAQQQQAABBBBAAAEEEEAAAQQQQAABBBBAAAEEEEAAAQQQQAABBBBAAAEEEEAAAQQQ&#10;QAABBBBAAAEEEEAAAQQQQAABBBBAAAEEEEAAAQQQQAABBBBAAAEEEEAAAQQQQAABBBBAAAEEEEAA&#10;AQQQQAABBBBAAAEEEGgwgcgnVkn0k59zVe07aa6EL/isSCEvupATyedFBSOufiQQQAABBBBAAIEZ&#10;J1Ba3zv74TqgQ3MbYW1vnUk4CJSoQNiRa47Qa966aKkCoSGA3IG3DAirba74Yu1GjgABBCZOQAXd&#10;96JCb5dxAl9bhxFPRWCFoq7T6ExSJPLhWsKuxjpO6OSAUZ3VgHOIa78xh1IQswquHImpE9CZlHEy&#10;r2vG6FCHgRU1r2fbca3UYckTWpJzvk6PWiezWk4SKa01X7EmcSHeU+sQ2ppMwPneU5q+GuH9x4rG&#10;DKXSfUYX17BWPp+RJ2hegUL8qDF5KzZHlDX614cViUnl04PX69Q4AQECCCCAAAIIIDCFAqlnnpHs&#10;G2+4zqgzGVduMhPZ3buld8MGGdy0yfjMN3xOnf7w7xLZ/n7J7tw5nJaetWtl1qpVEvvzP5foihXF&#10;57TiZ8ZJ2hqhxtK/W/rVVyXf2SmF7m6xWj/8DsI3b56EPv5x8Rd/T/aW/s1vJH7//cZpQhdfLFbM&#10;/OxldJjhgfsbxhk+YabX+ALp4k335ZdfnraJ7N+/X9avXy+Dg4MTUsOePXvklltukTVr1siyZcsm&#10;ZEwGQQABBBBAAAEEEEAAAQQQQAABBBBAAAEEEEAAAQQQQAABBBBAAAEEEEAAAQQQQAABBBBAAAEE&#10;EEAAAQQQQAABBBBAAAEEEEAAAQQQQAABBBBAAAEEEEAAAQQQQAABBBBAAAEEEEAAAQQQQAABBBBA&#10;AAEEEEAAAQQQQAABBBBAAAEEEEAAAQQQQAABBBBAAAEEEEBg2gWUz7sEf8g7TxaBJhWwWk4S66ST&#10;RQXCooJhsVrnNIREqdbKTWfTlSH7CDSsgPIHXbXrXNaVI4EAAggggECzCyS2bJlWgty+fdL7zW/K&#10;wE9+IpLPj72WXE4Sjzwy9BM6/3yZ9+ijEli4cOzj1DiiEWpMPv209N9/v5R+60TCezZKSeiCC6T1&#10;6qsl9pd/KVbY/CzgfdDYsz3f+IbroI6773blSCCAQP0KpNNpefnll6etwP3798v69etlcHBwQmrY&#10;s2eP3HLLLbJmzRpZtmzZhIzJIAgggAACCCCAAAIIIIAAAggggAACCCCAAAIIIIAAAggggAACCCCA&#10;AAIIIIAAAggggAACCCCAAAIIIIAAAggggAACCCCAAAIIIIAAAggggAACCCCAAAIIIIAAAggggAAC&#10;CCCAAAIIIIAAAggggAACCCCAAAIIIIAAAgggUB8Cqrg+k9fmO+kUiVzwWa8mcggggMCME7BTg5L/&#10;4G2RQk50Pjf0O/ixi8SKtMy4uTIhBBAYWUD5A6Irug3dFypi567OpIyUCkVEWZaRa5ZABd1rfeps&#10;0WdWm5TWSM93vWdQBBYsMWICBBCYWAGva1IK5hrIVqxjYk86itFUeJarl04nXbl6T2i7IEP3uIpC&#10;rWhrRdQYuxltSVYrCarj734xy3ydNMZMZk6VdtpcY9vrmqn32TqvBZ0eFK1tUWrmPyOV5lmab+Xm&#10;9Khsc+4ryydWyxyx4z3lJrv/+H45yU7TCtipAdfcrWjMlatMeL0G7VRcfC2zK7ux38QCdn+3Mfux&#10;PiMqxzNQ6fXFhgACCCCAAAII1ItAYsuWaS0lt2+f9H7zmzLwk5+I5MfxnUsuJ4lHHhn6CZ1/vsx7&#10;9FEJLFw4oXNqhBqTTz8t/fffL6XfOmF+d1LGKP7/l9AFF0jr1VdL7C//Uqyw+28W5b4nsNPzjW+4&#10;ju64+25XrpkS/maaLHOdGQLPPvusJKrdTCZ5iocPH5Y77rhDBgfNLxFP9LQDAwOyYcMGWb16tXzu&#10;c5870eE4HgEEEEAAAQQQQAABBBBAAAEEEEAAAQQQQAABBBBAAAEEEEAAAQQQQAABBBBAAAEEEEAA&#10;AQQQQAABBBBAAAEEEEAAAQQQQAABBBBAAAEEEEAAAQQQQAABBBBAAAEEEEAAAQQQQAABBBBAAAEE&#10;EEAAAQQQQAABBBBAAAEEEEAAAQQQQAABBBBAAAEEEEAAAQQQQACB6RewLO8aAiHvPFkEmlQgcu6n&#10;pfTTaJsKho2SdS5txAQINKqA8gfcpeez7hwZBBBAAAEEmljATiQk8eij0yaQ2blTDn7qU2L39k5I&#10;DZnt2+XA+efLvE2bJLpixcSMWec1Zt95R7pvuklSTz898ny1lsz//M/Qz7Hvf1/aN26U1j/5k5GP&#10;G0OPwV/+UtJbtxpHzFq1SiKXXGLkCBBAoL4Fnn32WUkU3yOmYzt8+LDccccdMjg4OKGnHxgYkA0b&#10;Nsjq1avlc5/73ISOzWAIIIAAAggggAACCCCAAAIIIIAAAggggAACCCCAAAIIIIAAAggggAACCCCA&#10;AAIIIIAAAggggAACCCCAAAIIIIAAAggggAACCCCAAAIIIIAAAggggAACCCCAAAIIIIAAAggggAAC&#10;CCCAAAIIIIAAAggggAACCCCAAAIIIIBAMwrkOndLbu8bonPZ4k+mSKClZcXqZqRgzghMu4AdPyrJ&#10;Z39m1OGfv1isSIuRI0AAgeYQUP6gMVE9wtreOp00+qtQxIibKVDBsGu6OpseyuW7dovYBaM9sGCJ&#10;ERMggMDECqiA+5p0nsHX1uFMTXrsdZ/UGfNeOulFTMAJdDLuGkVFYq5cIyT6bb/M9eXKpcasfHmf&#10;nakV0NoWGfqO4Ph5va6Z4631uacirWZhxfXBdWpQVLQxrxFzMrWj0jylON/KzeVR2eixX7o32/Ge&#10;ckuhYr+cZKdpBWyP9x8r6rjmHDpe197Q+1jLbEdPwmYVqLznlAzG+oxoOe77OjnQrJTMGwEEEEAA&#10;AQTqTMBOJCTx6KPTVlVm5045+KlPid3bOyE1ZLZvlwPnny/zNm2S6IoVEzNmndeYfecd6b7pJkk9&#10;/fTI8y1+Hs/8z/8M/Rz7/velfeNGaf2TPxn5uDH0GPzlLyW9datxxKxVqyRyySVGrtkCq9kmzHwb&#10;WyBRfHN4dJreHPr6+uT222+X3gl6Y3D+S+jijfDBBx+U3/72t84mYgQQQAABBBBAAAEEEEAAAQQQ&#10;QAABBBBAAAEEEEAAAQQQQAABBBBAAAEEEEAAAQQQQAABBBBAAAEEEEAAAQQQQAABBBBAAAEEEEAA&#10;AQQQQAABBBBAAAEEEEAAAQQQQAABBBBAAAEEEEAAAQQQQAABBBBAAAEEEEAAAQQQQAABBBBAAAEE&#10;EEAAAQQQQAABBBBAAAEEGk/AqrKMdiDceHOhYgQQcAmooHkt62za1YcEAg0p4A+6ytb5rCtHAgEE&#10;EEAAgWYWGPjJT8Q+dmxaCHJ790rnZz4jdm/vhJ7fPnpUOj/7Wem7554THrfea0w+/bR8cNFFkir+&#10;HuuWP3BADl99tfT87d+Ktu2xHu7ZXxcKcnTdOrPN75f2u+4yc0QIIFDXAolEQh599NFpqbGvr09u&#10;v/126Z3g94bhyWit5cEHH5Tf/va3wyl+I4AAAggggAACCCCAAAIIIIAAAggggAACCCCAAAIIIIAA&#10;AggggAACCCCAAAIIIIAAAggggAACCCCAAAIIIIAAAggggAACCCCAAAIIIIAAAggggAACCCCAAAII&#10;IIAAAggggAACCCCAAAIIIIAAAggggAACCCCAAAIIIIAAAgiMU6DQc1Ayv9sq2bdekdye1yT33hvj&#10;HInDEEDgRAWUP+AeopB358gggEBzCDjX9x5hbW+dSRguKhQ14mYKVDDkmq7OZoZyuQNvmW2WT/zz&#10;P2rmiBBAYEIFVCAoolTNMa1YR832yWj0uk/amdRknGpSx7STA67xrWirK9cIibjtM8qMWQUjJpg6&#10;AZ1Ouk7mdc24OtVZworGXBV5XTOuTjMg4TVPL49aU7XazHuz3d9TqzttTSagk3HHjJWocIsjZ4Ze&#10;709er1XzKKJmEdCFgtiJfmO6Y31GVI5nIJ1JSmlcNgQQQAABBBBAYLoFBn7yE7GPHZuWMnJ790rn&#10;Zz4jdm/vhJ7fPnpUOj/7Wem7554THrfea0w+/bR8cNFFkir+HuuWP3BADl99tfT87d+Ktu2xHu7Z&#10;v/SMe3TdOrPN75f2u+4yc00YWU04Z6bcwAI/+tGPpKdn6r9wS6fTcscdd8ihQ4dGpbdw4UK5+OKL&#10;5corr5TLLrtMzjrrLGltHd0fIe69917p7zc/7I/qpHRCAAEEEEAAAQQQQAABBBBAAAEEEEAAAQQQ&#10;QAABBBBAAAEEEEAAAQQQQAABBBBAAAEEEEAAAQQQQAABBBBAAAEEEEAAAQQQQAABBBBAAAEEEEAA&#10;AQQQQAABBBBAAAEEEEAAAQQQQAABBBBAAAEEEEAAAQQQQAABBBBAAAEEEEAAAQQQQAABBBBAAAEE&#10;EEAAAQQQQKCeBJTPu5pAyDtPFgEEGkpABcNGvTqbNmICBBpVQCkl4vMb5et8zogJEEAAAQQQaGaB&#10;Qn+/9N1117QQ5A8dkoMrVkihs3Nyzm/bcnTNGkn813+Ne/x6r3Hw0Uel88orxT52bNxzLB147J57&#10;5PDVV4vW+oTGKR0c/9d/ldzvf2+ME7vuOgkuWWLkCBBAoL4FfvSjH0lPT8+UF5lOp+WOO+6QQ8X3&#10;iNFsCxculIsvvliuLN4LL7vsMjnrrLOktbV1NIfKvffeK/3F90E2BBBAAAEEEEAAAQQQQAABBBBA&#10;AAEEEEAAAQQQQAABBBBAAAEEEEAAAQQQQAABBBBAAAEEEEAAAQQQQAABBBBAAAEEEEAAAQQQQAAB&#10;BBBAAAEEEEAAAQQQQAABBBBAAAEEEEAAAQQQQAABBBBAAAEEEEAAAQQQQAABBBBAAIHxC6hA0DxY&#10;26ILeTM3yshODYqdTghrj44SjG4IOAX8AWeG68klQgKB5hFQjnvCSO+vOpMycFRolhE3U6ACYdd0&#10;dS49lMsdeMto88/7iKhAyMgRIIDAxAt4XZeVZ7Fi7ZXhlOx71aQziSk590SeRKcGXMOp6OjWBnUd&#10;OM2JuO03KohZ4/tsagxCMC4BnUm6jlOhqCtX7wkrGnOV6HXNuDrNgITXPL08ak3VF5trNNuDx8b9&#10;nZExEMGMELCT5vuPirSIsqyac7PCLa525ziuDiSaRsCOF9dk19qYrxXrMOKRAq/7nNf9cKRxaEcA&#10;AQQQQAABBCZSoNDfL3133TWRQ456rPyhQ3JwxQopdHaO+pgxdbRtObpmjST+67/GdFhl53qvcfDR&#10;R6XzyivFPnassuwx7x+75x45fPXVxUde85l3zAMVD4j/679K7ve/Nw6NXXedBJcsMXLNGJjfLjaj&#10;AHNuCIF0Oi333XefvPjii9NS71NPPSX79u2reW6r+CXPZZddJldddZWcccYZrr7ZbFZ+/etfyxNP&#10;PCEHDx50tQ8njhVvnj/4wQ/ktttuG07xGwEEEEAAAQQQQAABBBBAAAEEEEAAAQQQQAABBBBAAAEE&#10;EEAAAQQQQAABBBBAAAEEEEAAAQQQQAABBBBAAAEEEEAAAQQQQAABBBBAAAEEEEAAAQQQQAABBBBA&#10;AAEEEEAAAQQQQAABBBBAAAEEEEAAAQQQQAABBBBAAAEEEEAAAQQQQAABBBBAAAEEEEAAAQQQQACB&#10;xhMorvvruQVCnmmSCCDQWAIqEDYK1tm0ERMg0MgCyh8UXcgfn0I+e3yfPQQQQAABBJpcoPuGGyR/&#10;4MCUK9iJhHR+5jOS37NnVOcOnnOOBD76UfHPny/2wIDk3n9fsm++KfbRo7WP11qOrF4tp7/xhvjm&#10;zq3d19Fa7zVmXntNDn/tayL5iuccxxzGEg7+x39I4Mwzpf2b3xzLYUbfklnvhg1GTs2aJXMcOaMD&#10;AQII1JVAOp2W++67T1588cVpqeupp56Sffv21Ty3Vfye8rLLLpOrrrpKzjjjDFffbDYrv/71r+WJ&#10;J56QgwcPutqHE8eOHZMf/OAHcttttw2n+I0AAggggAACCCCAAAIIIIAAAggggAACCCCAAAIIIIAA&#10;AggggAACCCCAAAIIIIAAAggggAACCCCAAAIIIIAAAggggAACCCCAAAIIIIAAAggggAACCCCAAAII&#10;IIAAAggggAACCCCAAAIIIIAAAggggAACCCCAAAIIIIAAAgggMEYB5bHGtc5lRPn8YxxJJPHsz4tr&#10;q/3+w+OUksAfnSOzVqwe8zgcgECzCihfwDV1XWAtXxcKCQSaRKC0tnflpkdY29vOJCu7iwpFjLiZ&#10;AhV0z11n08U1VfvEPnbEoAgsWGLEBAggMDkCKhgWnU1VHdwX66jaNlkNqri+pgpFRVfcP3XavJdO&#10;1rknclydGnANZ0VaxXZl6z8Rt83PoSGlRacTIqFQ/Rc/wyr0uhascLThZqmira6a7WTclZuJCa95&#10;ennUmrvV5rw3aynEe8RqO7nWYbQ1iYCdNN9/Su89I22l5wEpfc6p+Gyjm+SaHMmGdpFCf4+Lwee6&#10;D7m6GAmv16FdfFayWk4y+hEggAACCCCAAAJTKdB9ww3Fv6EfmMpTDp3LTiSk8zOfkfyePaM6d/Cc&#10;cyTw0Y+Kf/784nfpA5J7/33Jvvmm2EeP1j5eazmyerWc/sYb4ps7t3ZfR2u915h57TU5/LWvFT/D&#10;5B2Vjy8c/I//kMCZZ0r7N785vgGKR5XMejdsMI5Xs2bJHEfO6NBEgfntYhNNnKk2hsD+/fvlhRde&#10;kC1btshA8UY7HVs6nZbHH3+85qnD4bDceuutct5551XtFwwGZeXKlXL55ZfLxo0b5dVXX63ad9u2&#10;bfLcc8/J8uXLq/ahAQEEEEAAAQQQQAABBBBAAAEEEEAAAQQQQAABBBBAAAEEEEAAAQQQQAABBBBA&#10;AAEEEEAAAQQQQAABBBBAAAEEEEAAAQQQQAABBBBAAAEEEEAAAQQQQAABBBBAAAEEEEAAAQQQQAAB&#10;BBBAAAEEEEAAAQQQQAABBBBAAAEEEEAAAQQQQAABBBBAAAEEEEAAAQQQQACBuhZQlnd5gZB3niwC&#10;CDSUgAqGzXpzGdFai1LKzBMh0IACyh8UnUmWK9f5bHmfHQQQQAABBJpVwE4k5Mh118ngww9PC0H/&#10;D38o2d/9rva5/X5pveYaOenmmyV09tmuvnY6LQM//akcu+ceyb31lqt9OFE4dEgO/9mfyfwnnxxO&#10;jep3PdeoMxnp+sIXRCePP+M4J6ViMQmff74Ely0Ta9Ysye7cKZnt2yW/f7+zaznu+9a3JLJ8uUSv&#10;uKKcG8vOse99TwpdXcYhJ61ZI/5584wcAQII1J/A/uK94YUXXpAtW7bIwMDAtBSYLt7XH3/88Zrn&#10;DofDcuutt8p5551XtV8wGJSVK1fK5ZdfLhs3bpRXX321at9t27bJc889J8uL9z42BBBAAAEEEEAA&#10;AQQQQAABBBBAAAEEEEAAAQQQQAABBBBAAAEEEEAAAQQQQAABBBBAAAEEEEAAAQQQQAABBBBAAAEE&#10;EEAAAQQQQAABBBBAAAEEEEAAAQQQQAABBBBAAAEEEEAAAQQQQAABBBBAAAEEEEAAAQQQQAABBBBA&#10;AIFxCHisca2La+NKeNbYBysdN7wV19YtLq47HPEbAQRGI+Dzu3vlc+4cGQQQaA6B4trexjbC/UCn&#10;zTUyrXDUOLyZAhUo2pWeQ0rPI3/YdDYtuQO/Hw7Lv/0LPlbeZwcBBCZPQAXDVQdXxc8eKhSp2j6Z&#10;DSoUFZ05fv+s3J/M807k2HYybg5XfP9Qpc95hYKZb4AobvtcVdoDR0Xa5rjyJCZXwK64LobPpELj&#10;+J5g+OBp+m0Vr3Gxiq8r+/j1YCenZ+3fqSZwzbPoMOQxhkJ8bR2u3nZ/j1htJ7vyJJpPQKfMa0lF&#10;W0eFYEVjYsd7yn1txzjlBnaaTqBQ8boYnrzVOrZnAK/XoXY+Kw0Pzm8EEEAAAQQQQGCSBexEQo5c&#10;d50MPvzwJJ/Je/j+H/5Qsr/7nXfjcNbvl9ZrrpGTbr5ZQmefPZwt/7bTaRn46U/l2D33SO6tt8p5&#10;507h0CE5/Gd/JvOffNLZVDOu5xp1JiNdX/iC6OTx7w6dk1GxmITPP1+Cy5aJNWuWZHfulMz27ZLf&#10;v9/ZtRz3fetbElm+XKJXXFHOjWXn2Pe+J4WuLuOQk9asEf+8eUauWQOPv7Y3KwXznk4B27alt7dX&#10;Ojs7Ze/evfLee+/JzuINoru7ezrLGjr3U089JfG4448KFVVFIhH59re/LYsWLarIVt8NBAKybt06&#10;2bhxo7zyyitVO27evFmWF29+bAgggAACCCCAAAIIIIAAAggggAACCCCAAAIIIIAAAggggAACCCCA&#10;AAIIIIAAAggggAACCCCAAAIIIIAAAggggAACCCCAAAIIIIAAAggggAACCCCAAAIIIIAAAggggAAC&#10;CCCAAAIIIIAAAggggAACCCCAAAIIIIAAAggggAACCCCAAAIIIIAAAggggAACCCCAAAIINKSA5fMu&#10;OxDyzpNFAIGGElDBsLveXEbEK+/uSQaB+hYIBI36dC5rxAQIIIAAAgg0k0B21y4Z2LRJ+h94QOyj&#10;R6dl6nYiIX3f/W7Nc6uWFpn3yCMya+XKqv2scFja/uIvJPa1r8mhL39ZEk88UbVv8j//UwZ+9jNp&#10;/epXq/apbKj3Go/90z9J/v33K0s29lu+8hWZe9994ps928hrrSVe/Lfv+cY3RBf/Hby2nrVrZcH2&#10;7aKU8mqumssfPix9d99ttPvmzZPZxfHYEECgfgRs25be3l7p7OyUvXv3ynvvvSc7d+6U7u7uaS/y&#10;qaeekng8XrWOSCQi3/72t2XRokVV+1Q2BAIBWbdunWzcuFFeeeWVyiZjf/PmzbJ8+XIjR4AAAggg&#10;gAACCCCAAAIIIIAAAggggAACCCCAAAIIIIAAAggggAACCCCAAAIIIIAAAggggAACCCCAAAIIIIAA&#10;AggggAACCCCAAAIIIIAAAggggAACCCCAAAIIIIAAAggggAACCCCAAAIIIIAAAggggAACCCCAAAII&#10;IIAAAgggMDoB5TfXDR06qrQu7jg2nTfXHFV+1s8eByOHNLGA8gdcs9f5nCtHAgEEmkNAOdf2drzP&#10;OhV0JmmkVGiWETdboAJh0dlUedo6l5Z8155yXNpRkRbxtZ9q5AgQQGByBFQwXHVgK9ZRtW2yG1Q4&#10;KlKxFKfzXjrZ55+I8XVq0BjGisaMuJGCuO13lavjpXW8F7vyJCZXwOtaUKHI5J50kka3Iq1iJ46V&#10;R9fJiou+nJ15O855lhzGulmtc1yHFPp7xH2lurqRaAIB23EtWdHRvcZK/ex4T1nIOU65gZ2mE7D7&#10;zXXa1aw28fzuuoaM13OQnRqocQRNCCCAAAIIIIDAxAtkd+2SgU2bpP+BB8Q+WvpeY+o3O5GQvu9+&#10;t+aJVUuLzHvkEZm1cmXVflY4LG1/8RcS+9rX5NCXvyyJJ56o2jf5n/8pAz/7mbR+9atV+1Q21HuN&#10;x/7pnyT//vuVJRv7LV/5isy97z7xzZ5t5LXWEi/+2/d84xuii/8OXlvP2rWyYPt2UUp5NVfN5Q8f&#10;lr677zbaffPmyezieGwfCvCdBa+EaRXo7e2VdevWSU9PjxQKhWmtxevkmUxGNm/e7NVUzl1zzTWy&#10;aNGicjyaHZ/PJzfeeKPs2LFDUqnjf5ytPHbv3r3y5ptvytKlSyvT7COAAAIIIIAAAggggAACCCCA&#10;AAIIIIAAAggggAACCCCAAAIIIIAAAggggAACCCCAAAIIIIAAAggggAACCCCAAAIIIIAAAggggAAC&#10;CCCAAAIIIIAAAggggAACCCCAAAIIIIAAAggggAACCCCAAAIIIIAAAggggAACCCCAAAIIIIAAAggg&#10;gAACCCCAAAIIIIAAAggg0BgCluVdZyDknSeLAAINJaCCYVe9OpsWr7ydSYrksiLF61+VfqrdH1wj&#10;kkBgegSUP2CcWOdzRkyAAAIIIIDATBTQti2Fzk7JvvuuZF9/XTKvvSaprVslv2/ftE+3//77xe7u&#10;rlqHam2V055/XkLnnlu1T2WDCoVk3iOPyKEvf1kSjz1W2WTs933ve9L61a8auWpBPdeos1np+8d/&#10;9C7d75d5//7v0vLFL3q2K6Wk7YYbJLpypXStWiXZnTtd/bLF10ril7+UlmL7WLbeO+8UPThoHDJn&#10;wwaxZs0ycgQIIDA9Ar29vbJu3Trp6emRQqEwPUXUOGsmk5HNmzfX6CFyzTXXyKJFi2r2cTb6fD65&#10;8cYbZceOHZJKpZzNQ/HevXvlzTfflKVLl3q2k0QAAQQQQAABBBBAAAEEEEAAAQQQQAABBBBAAAEE&#10;EEAAAQQQQAABBBBAAAEEEEAAAQQQQAABBBBAAAEEEEAAAQQQQAABBBBAAAEEEEAAAQQQQAABBBBA&#10;AAEEEEAAAQQQQAABBBBAAAEEEEAAAQQQQAABBBBAAAEEEEAAAQQQqC5QWt/WuelcxpkaVew8TgWC&#10;ozqOTggg8AcBxzq+Q9lCHh4EEGhSAffa3sW16WtsOmuu96ZC0Rq9Z36TCoal0kSnk5I/+K4x8cBp&#10;S6S0VigbAghMgUDxmqy2+do6qjVNet4q3isrVwm1M8lJP+dEn8BOxo0hVaTFiBspSGpL8lrEX3Fr&#10;1gNHG2kKM6ZW7XEtqGCkIeenojGRxLFy7XZqoLw/k3ec8xxyGOOElT8oalab6ER/+chCf/X17cud&#10;2GkKAedrzCpda6PYnK9F3STX5Chomr5Lob/HMPDFxv6MOPRdd+n7tXyuPJadbI77fnnC7CCAAAII&#10;IIDAlAlo25ZCZ6dk331Xsq+/LpnXXpPU1q2S37dvymqodqL+++8Xu7v65zfV2iqnPf+8hM49t9oQ&#10;Rl6FQjLvkUfk0Je/LInHHjPaKoO+731PWr/61cpU1f16rlFns9L3j//oXbvfL/P+/d+l5Ytf9Gwv&#10;/c2h7YYbJLpypXStWiXZnTtd/bLF10ril7+UlmL7WLbeO+8UPThoHDJnwwaxZs0ycs0cWM08eeY+&#10;/QL5fF4OHz4shULlnx2mv67hCrZs2SL9/ce/6BvOD/9esmSJXHnllcPhmH7HYjH5/Oc/X/OYJ598&#10;smY7jQgggAACCCCAAAIIIIAAAggggAACCCCAAAIIIIAAAggggAACCCCAAAIIIIAAAggggAACCCCA&#10;AAIIIIAAAggggAACCCCAAAIIIIAAAggggAACCCCAAAIIIIAAAggggAACCCCAAAIIIIAAAggggAAC&#10;CCCAAAIIIIAAAggggAACCCCAAAIIIIAAAggggAACCCCAAAII1K2AqrKMtj9UtyVTGALTKWBnklLo&#10;75HSb63t6SxlVOf2nXSyhJb+bwmft0IiF/+xRD/1/4kKhj2PzbzxvBz76R1y7N/WSd+Pb5a+n9zm&#10;2Y8kAvUioPxBs5R81oyJEEAAAQQQmEEC+a4ueX/RItkTDsv7CxZI5+WXS88tt8jAT38q+X37pn2m&#10;djIpx7773Zp1tH/nOxI699yafZyNyu+Xk3/8Y1GxmLOpHGdff11SW7eW42o79V5j6vnnxe7t9Sx/&#10;zt//vbR88YuebZXJQPE1csqmTSJBx3PSHzolHnussvuI+9m335b4v/yL0S+wZInErrvOyBEggMD0&#10;CeTzeTl8+LAUCoXpK6LGmbds2SL9/f1Veywp3lOuvPLKqu21GmLF94bPf/7ztbrIk08+WbOdRgQQ&#10;QAABBBBAAAEEEEAAAQQQQAABBBBAAAEEEEAAAQQQQAABBBBAAAEEEEAAAQQQQAABBBBAAAEEEEAA&#10;AQQQQAABBBBAAAEEEEAAAQQQQAABBBBAAAEEEEAAAQQQQAABBBBAAAEEEEAAAQQQQAABBBBAAAEE&#10;EEAAAQQQQAABbwEVcK+Hpce5dqjOZYyTqADrZxsgBAiMIKBKa9FbPqOXzueMmAABBJpIwLW2d/X7&#10;gc6mRWxzrTsVijQRlnuqKhg2krkP3hadTRk5/4IlRkyAAAKTJ6AC5jVZeSYr1lEZTum+CkWN8+l0&#10;0ogbIdCpAaNMFa2+RrTRsS4DJXHbb1RmD3ivBW10IphwAZ0xr4XSc4Wyip9XGnCzoq1G1XbSvGaM&#10;xhkUOOfpdBjtVH1tc42uhXiPERM0p4DWWlzvPxHzWqsmYzn6OV+r1Y4jP/MFnPcXq218z4hWxHwW&#10;0k1y35/5rxBmiAACCCCAQP0I5Lu65P1Fi2RPOCzvL1ggnZdfLj233CIDP/2p5Pftm/ZC7WRSjn33&#10;uzXraP/OdyR07rk1+zgbld8vJ//4x6Ji5vNWZb/s669LauvWypTnfr3XmHr+ebF7vb+TmvP3fy8t&#10;X/yi57wqk4Hia+SUTZtEgu7/j1Hql3jsscruI+5n335b4v/yL0a/wJIlErvuOiPX7EFjfnvV7P9q&#10;zH/KBLaOcIO++uqrRSk17nquuuoq8RffLKpt27Ztk0zG/I9l1fqSRwABBBBAAAEEEEAAAQQQQAAB&#10;BBBAAAEEEEAAAQQQQAABBBBAAAEEEEAAAQQQQAABBBBAAAEEEEAAAQQQQAABBBBAAAEEEEAAAQQQ&#10;QAABBBBAAAEEEEAAAQQQQAABBBBAAAEEEEAAAQQQQAABBBBAAAEEEEAAAQQQQAABBBBAAAEEEEAA&#10;AQQQQAABBBBAAAEEEECgrgQsn3c5gZB3niwCTS6Q3fO69P/im3Ls39ZL349ukb5/Wye6kK9bFd/s&#10;eTLrf39Johf9vxI599MSPusSUcGwZ706Z67XrardHzyPJonANAj4g8ZJdT5rxAQIIIAAAgjMJAGd&#10;zUr+vfdEcrm6nFb/Aw9I4ciRqrWFP/lJabvhhqrttRp8HR0ye+3aWl3k2L331mwvNdZ7jYlf/cpz&#10;DqELLpDZf/d3nm1eydDZZ0v7nXd6NUliyxbRWnu2eSWPrl8vkjc/77TfdZcov9+rOzkEEEDAJbB1&#10;61ZXrjJx9dVXi1KqMjWm/auuukr8Ne5J27Ztk0zG/L5jTCegMwIIIIAAAggggAACCCCAAAIIIIAA&#10;AggggAACCCCAAAIIIIAAAggggAACCCCAAAIIIIAAAggggAACCCCAAAIIIIAAAggggAACCCCAAAII&#10;IIAAAggggAACCCCAAAIIIIAAAggggAACCCCAAAIIIIAAAggggAACCCCAAAIIINCkAspjjWvn+rej&#10;pXEd5zH2aMeiHwLNKqD8AWPqulCfaxsaRRIggMCkCCjn2t656mt760zKVYMKR125pkoEw8Z07b5D&#10;RlwKAgs+5sqRQACByRFQjmuy8ixWrL0ynNJ9573S6346pQWN42Q6OWAcZUVajbjRggHbZ5Ss4z1G&#10;TDA1AnY6aZxIhRr3ucKKmteETpnXjDHRGRToZNyYjdPBaKwRWLEOo7VwrNuICZpTQKcTIrZtTN6K&#10;xoy4WuB8LdqO12q148jPbAGttdjxXmOSzvuP0VgjUI77vp0y74c1DqUJAQQQQAABBBAYlYDOZiX/&#10;3nsiufr8G17/Aw9I4ciRqnMJf/KT0nbDDVXbazX4Ojpk9tq1tbrIsXvvrdleaqz3GhO/+pXnHEIX&#10;XCCz/+7vPNu8kqGzz5b2O+/0apLEli1Seg4e7XZ0/XqRfN7o3n7XXaL8fiPX7IHV7ADMH4FqAslk&#10;Uvbu3VutWebOnSvnnHNO1fbRNEQiEVm8eHHVrvniTWzXrl1V22lAAAEEEEAAAQQQQAABBBBAAAEE&#10;EEAAAQQQQAABBBBAAAEEEEAAAQQQQAABBBBAAAEEEEAAAQQQQAABBBBAAAEEEEAAAQQQQAABBBBA&#10;AAEEEEAAAQQQQAABBBBAAAEEEEAAAQQQQAABBBBAAAEEEEAAAQQQQAABBBBAAAEEEEAAAQQQQAAB&#10;BBBAAAEEEEAAAQQQQKBuBawqy2gHQnVbMoUhMJ0COpOsOL0WXVznWvn8FbnG3dX5rFl8IGjGRAjU&#10;mYDyB4yKXK9ho5UAAQQQQAABBCZTYHDTpprDz9mwQZRSNfvUajzpb/5GJFj9+TTxq1+JnUrVGkLq&#10;vcbc22971t92442i/GP7zNH2138t4vO5xrO7u8Xu7XXlvRKp//5vSTz+uNEUvuQSaVm1ysgRIIAA&#10;AtUEksmk7N27t1qzzJ07V84555yq7aNpiEQisnjx4qpd88XvbXbt2lW1nQYEEEAAAQQQQAABBBBA&#10;AAEEEEAAAQQQQAABBBBAAAEEEEAAAQQQQAABBBBAAAEEEEAAAQQQQAABBBBAAAEEEEAAAQQQQAAB&#10;BBBAAAEEEEAAAQQQQAABBBBAAAEEEEAAAQQQQAABBBBAAAEEEEAAAQQQQAABBBBAAAEEEEAAgSoC&#10;Xmtc5xzr31Y51JV2rJurWDfXRUQCgREFfOZavpLPjXgIHRBAYGYKjGVtbzuTcCFYoVmuXDMlVCBc&#10;c7q+jtPEirTW7EMjAghMnIAKVr8mfW1zJ+5EYxxJOe6V2uN+OsYhp7y7nRowzqmijX1v67fNNZ7t&#10;gaPG/AimRkBnksaJVChqxI0UKMf7vZ2MN1L5467VfW+IjWssX1uHcZw90Cta20aOoPkEnK+vkoA1&#10;yvcfFXW8FnMZ0Xz30XwvIseM7cE+ETtvZH0x8/5jNNYInK9FnTSflWocShMCCCCAAAIIIDAjBAY3&#10;bao5jzkbNohSqmafWo0n/c3fiASDVbskfvUrsVOpqu2lhnqvMff22571t914oyi/+d2VZ8eKZNtf&#10;/7WIz1eR+XDX7u4Wu7fXlfdKpP77vyXx+ONGU/iSS6Rl1SojR1D8bAoCAgh4C+zatUtsu/qXeldc&#10;cYVY1olfQmeffbZ3AX/I7tixo2Y7jQgggAACCCCAAAIIIIAAAggggAACCCCAAAIIIIAAAggggAAC&#10;CCCAAAIIIIAAAggggAACCCCAAAIIIIAAAggggAACCCCAAAIIIIAAAggggAACCCCAAAIIIIAAAggg&#10;gAACCCCAAAIIIIAAAggggAACCCCAAAIIIIAAAggggAACCCCAAAIIIIAAAggggAACCCCAAAII1KWA&#10;LyASCLtLC4TcOTIIICA6kzQUVDhqxI0c6FzGKF9xHzA8COpPQPmDx4saWtNeHY/ZQwABBBBAAIEp&#10;E7Djccm8/nrV8/kXLpTIFVdUbR9Ng9XSIuELL6zeNZOR9AsvVG1vhBrzhw971h8691zPfK2kFYlI&#10;cMkSzy6FKudxdj66dq0zJR133+3KkUAAAQSqCezatUts267WLFcU3xusoc9yVbuMquHss8+u2W/H&#10;jh0122lEAAEEEEAAAQQQQAABBBBAAAEEEEAAAQQQQAABBBBAAAEEEEAAAQQQQAABBBBAAAEEEEAA&#10;AQQQQAABBBBAAAEEEEAAAQQQQAABBBBAAAEEEEAAAQQQQAABBBBAAAEEEEAAAQQQQAABBBBAAAEE&#10;EEAAAQQQQAABBBBAAAEEEHALKL97jWvn+rfuo9wZnc+JaG00sG6uwUGAwKgElL+4Hn3FpvPZiohd&#10;BBBoKoHKtb1LEy8U32urbDqTdLWoUMSVa6aECoZrTjewwHs90JoH0YgAAuMWqHVNWrGOcY97ogda&#10;jnulzqZPdMgpPX7oWTGXMc5pRVqNuNGCuO03S04Nis7xTGyiTH7kfLZQoejkn3SSzmBFY8bIOp0Q&#10;bReM3EwLSvMrzbNyG++9wdfmuEcXx7YH+iqHZr8JBXQy7pq1GuX7j9dr0fYYz3UCEjNawO7vcc3P&#10;ct5/XD28E1bEvO/byQHvjmQRQAABBBBAAIEZKGDH45J5/fWqM/MvXCiRK66o2j6aBqulRcIXXli9&#10;ayYj6RdeqNreCDXmDx/2rD907rme+VpJKxKR4BLvv0cUqpzHOd7RtWudKem4+25XjoSIBQIC0ykQ&#10;Dodl/vz5csopp4z6Z6rq3blzZ81TXVjrxl7zSLNx6dKlZsIR7dixw5EhRAABBBBAAAEEEEAAAQQQ&#10;QAABBBBAAAEEEEAAAQQQQAABBBBAAAEEEEAAAQQQQAABBBBAAAEEEEAAAQQQQAABBBBAAAEEEEAA&#10;AQQQQAABBBBAAAEEEEAAAQQQQAABBBBAAAEEEEAAAQQQQAABBBBAAAEEEEAAAQQQQAABBBBAAAEE&#10;EEAAAQQQQAABBBBAAAEEEECg/gVUa7vIxz/tLjQQcufIIICA6HTSULBCUSNu5EDnskb5ivuA4UFQ&#10;fwKzLv2yzL7u/8js6++ROdd/X2J/fEP9FUlFCCCAAAIINIFA6sUXRQqFqjNtXb1alGVVbR9tQ2T5&#10;8ppdk888U7W9EWq0e3s96w8uWeKZHykZWLzYs0uhynkqOw8+9pikX365MiWzvvQlCV98sZEjQACB&#10;6RcIh8Myf/58OeWUU0b9M1VV79y5s+apLrzwwprto21cunRpza47duyo2U4jAggggAACCCCAAAII&#10;IIAAAggggAACCCCAAAIIIIAAAggggAACCCCAAAIIIIAAAggggAACCCCAAAIIIIAAAggggAACCCCA&#10;AAIIIIAAAggggAACCCCAAAIIIIAAAggggAACCCCAAAIIIIAAAggggAACCCCAAAIIIIAAAggggIBb&#10;QPl8Io41yJzr37qPcmd0LuNKKn/QlSOBAAIjCPgCZodC3oyJEECgaQRc76Nai65yT9CZlMtFhaKu&#10;XDMlVDBcc7r+BeNbR7TmoDQigEBVARWock0WPzNY0daqx012g+teaRdEZ9OTfdoJG18nB1xjqcj0&#10;ebqKGUcibhc/ozq2QrzHkSGcbAGdThinsBr4ucKKxoy5lAKdGnTlZlLCa35eDqOZsxWb6+pmc026&#10;TJotYXu8/4z2NebVz07Gm42Q+ToEvN7rrVi7o9foQuV4ttQpXl+jk6MXAggggAACCMwEgdSLL4oU&#10;ClWn0rp6tSjH/w2o2rlGQ2T58hqtIslnnqna3gg12r29nvUHl4zv7wqBxYs9xytUOU9l58HHHpP0&#10;yy9XpmTWl74k4YsvNnIEHwr4gUBgOgVisZg88MADYyph7dq18s4774zpmPF0fvPNN6seFg6H5Ywz&#10;zqjaPpaGJcUbpd/vl3ze+z+67N27V3K5nAQCjv8YM5aT0BcBBBBAAAEEEEAAAQQQQAABBBBAAAEE&#10;EEAAAQQQQAABBBBAAAEEEEAAAQQQQAABBBBAAAEEEEAAAQQQQAABBBBAAAEEEEAAAQQQQAABBBBA&#10;AAEEEEAAAQQQQAABBBBAAAEEEEAAAQQQQAABBBBAAAEEEEAAAQQQQAABBBBAAAEEEEAAAQQQQAAB&#10;BBBAAAEEEEAAgekQyGXMs/r8xcXjfWaOCAEEhgTsTNKQUKGoETdyoB33AhUINfJ0qL0JBFQw3ASz&#10;ZIoIIIAAAgh8KGC1tEjgzDNF5/OjJsm/996o+55Ix9TWrTUPb1m1qmb7aBsjy5dL37e+VbV78pln&#10;qrY1Qo2lf2OvLbd/vwQXL/ZqqpnLd3Z6tlc7z3Dn0mvs6Pr1w+GHvwMBaf/Od8wcEQII1IVALBaT&#10;Bx54YEy1rF27Vt55550xHTOezm+++WbVw8LhsJxxxhlV28fSsGTJEvH7/ZKv8h65d+9eyeVyEije&#10;y9gQQAABBBBAAAEEEEAAAQQQQAABBBBAAAEEEEAAAQQQQAABBBBAAAEEEEAAAQQQQAABBBBAAAEE&#10;EEAAAQQQQAABBBBAAAEEEEAAAQQQQAABBBBAAAEEEEAAAQQQQAABBBBAAAEEEEAAAQQQQAABBBBA&#10;AAEEEEAAAQQQQAABBEYvoPwh0dlU+QCdd6yFXW6pvuNcM7fUk3Vzq3vRgkA1AeU312HS+Vy1ruQR&#10;QGCGCzjvB6Xp6nxWlM/vmrlOJ1w5FYq4cs2UqLk2uj8o/lP+qJk4mCsC0y5Q7Zr0tXVMa20qPMt1&#10;fjuTFF8w7MrXY8JODbjKUtFWV66REnHb/T5n93eLtM9vpGk0fK125vh3BKXJqHC0YeekIu5rwk7G&#10;xZrV1rBzGqnw0vycm5eDs49XbMXaXelCf48ETvuYK0+ieQRc7z/KKt4n3O+pXphzGRsAAEAASURB&#10;VCJe71Pa4/3M61hyM1fALt5XKjcViopV/BnPZjnu+zqbFl3Ie36WHs/4HIMAAggggAACCFgtLRI4&#10;88zi9/X5UWPk33tv1H1PpGNq69aah7esWlWzfbSNkeXLpe9b36raPfnMM1XbGqHG0r+x15bbv1+C&#10;ixd7NdXM5Ts7PdurnWe4c+k1dnT9+uHww9+BgLR/5ztmjqgs4P5msdzEDgLNK5BOp2X37t1VARYX&#10;b2w+n69q+1gaQqGQnFl8k9y1a5fnYVprOXLkiJx66qme7SQRQAABBBBAAAEEEEAAAQQQQAABBBBA&#10;AAEEEEAAAQQQQAABBBBAAAEEEEAAAQQQQAABBBBAAAEEEEAAAQQQQAABBBBAAAEEEEAAAQQQQAAB&#10;BBBAAAEEEEAAAQQQQAABBBBAAAEEEEAAAQQQQAABBBBAAAEEEEAAAQQQQAABBBBAAAEEEEAAAQQQ&#10;QAABBBBAAAEEEKhbgVzaLM0fMmMiBBAoC+hMsrxf2lGhqBE3dJDLGOUrf9CICRBAAAEEEEAAAQSm&#10;T8DX3i4L3357TAUc+MQnJPPKK2M6ZjydU88/X/Uw1dIiwXPOqdo+lobwJz8pEiw+o2aznodld+wQ&#10;XWxTpT6OrRFq9M2bJ7Jzp6Nykcxrr0lw8WJXvlZCFwqS/d3vPLsMncez5cNk/J//WXLvvGP0aLv+&#10;egl+9KNGjgABBBCoJZBOp2X37t1Vuywu3td8Pl/V9rE0hEIhOfPMM2XXrl2eh2mt5ciRI3Lqqad6&#10;tpNEAAEEEEAAAQQQQAABBBBAAAEEEEAAAQQQQAABBBBAAAEEEEAAAQQQQAABBBBAAAEEEEAAAQQQ&#10;QAABBBBAAAEEEEAAAQQQQAABBBBAAAEEEEAAAQQQQAABBBBAAAEEEEAAAQQQQAABBBBAAAEEEEAA&#10;AQQQQAABBBBAAAEEEKgiECiudZ1NlRu1Y/3bckOtnbzH2mOlcdkQQGBsAv6A0V8XckZMgAACTSTg&#10;tf58rvh+G4q6EHQmaeZ8AWn29etVMGyaVESBUxeLmqB19iqGZRcBBGoIVLsmrVhHjaMmv0mFIq6T&#10;DN1TW+e48vWY0KkBV1lWNObKNVJiUPvE1iKWOl61He85HrA3JQLOZwvl8fwxJYVMwEmsaKtrFDvp&#10;vnZcnRo44TU/L4fRTNEq3idVeJbodKLcnWuyTNG0O9pxDalIiyhVceOuIWMV+zo3Oxl3poibTKDg&#10;eK+32uaOW0B53vfj4muQ57txT5wDEUAAAQQQQGDKBHzt7bLw7bfHdL4Dn/iEZF55ZUzHjKdz6vnn&#10;qx6mWlokeM45VdvH0hD+5CdFgsHi/zHw+D8CxYGyO3aILrapUh/H1gg1+ubNE9m501G5SOa11yS4&#10;eLErXyuhCwXJ/u53nl2GzuPZ8mEy/s//LLl33jF6tF1/vQQ/+lEjR3BcwDq+yx4CCAwLvPXWW2Lb&#10;9nDo+r1kyRJX7kQSS5curXl4V1dXzXYaEUAAAQQQQAABBBBAAAEEEEAAAQQQQAABBBBAAAEEEEAA&#10;AQQQQAABBBBAAAEEEEAAAQQQQAABBBBAAAEEEEAAAQQQQAABBBBAAAEEEEAAAQQQQAABBBBAAAEE&#10;EEAAAQQQQAABBBBAAAEEEEAAAQQQQAABBBBAAAEEEEAAAQQQQAABBBBAAAEEEEAAAQQQQAABBBCo&#10;S4FTPiJy1qUiZ14s8kfLRE4/qy7LpCgE6kFAp5NGGSoUNeJGDnQua5SvAiEjJkAAAQQQQAABBBBA&#10;wClgJxKS2bbNmS7H4QsvFOXzleMT2bEiEQlfdFH1IWxbcu+/72pvhBpLRfsXLnTVXkoMbtrkma+V&#10;TGzeLDqVcnVR0aj45s515YcT9sCA9N5553A49Fu1tsqc2283cgQIIIDASAJvvfWW2MX7crVtyZIl&#10;1ZrGlV+6dGnN47q6umq204gAAggggAACCCCAAAIIIIAAAggggAACCCCAAAIIIIAAAggggAACCCCA&#10;AAIIIIAAAggggAACCCCAAAIIIIAAAggggAACCCCAAAIIIIAAAggggAACCCCAAAIIIIAAAggggAAC&#10;CCCAAAIIIIAAAggggAACCCCAAAIIIIAAAggg4BZwrW+by7g7jZDRHse4xh1hDJoRQECK6wIGTIZ8&#10;zoyJEECgaQSUP+iaq86ba9QPd7Az5tqWKhwdbmra3yoQrjp3/4KJXWev6oloQACBsoAKel+TVqyj&#10;3Gc6dqzQLNdpdSbpytVrwk4OuEpT4RZXrpESWpQManOt7EL8aCNNYUbUqrOOZ4tQ4z5bWNGY699E&#10;p+Ku3ExKeM3Py2G0c7bazHt1ob9ntIfSb4YK2EnzGrKiraOeaelzjgpGjP7a4/3M6EAw4wVsx33F&#10;F2sf95y97ne8xsbNyYEIIIAAAggg0EACdiIhmW3bqlYcvvDC4t8hze9cqnYeocGKRCR80UXVe9m2&#10;5N5/39XeCDWWivYvXOiqvZQY3LTJM18rmdi8WXTK/J6l1F9Fo+KbO7fqofbAgPTeeafRrlpbZc7t&#10;txs5AlPAMkMiBBAoCRw8eLAmxPz582u2j7XxlFNOqXnIoUOHarbTiAACCCCAAAIIIIAAAggggAAC&#10;CCCAAAIIIIAAAggggAACCCCAAAIIIIAAAggggAACCCCAAAIIIIAAAggggAACCCCAAAIIIIAAAggg&#10;gAACCCCAAAIIIIAAAggggAACCCCAAAIIIIAAAggggAACCCCAAAIIIIAAAggggAACCCCAAAIIIIAA&#10;AggggAACCCCAAAIIIIBAPQqoU/5I1NmXiTrvs6Iu+pyo86+sxzKpCYG6ENCZpFGHFY4acSMHOp8x&#10;yw+EzJgIAQQQQAABBBBAAAGHQPqll0TyeUf2eBj+xCeOBxOwF7n00pqj5HbvdrU3Qo2loqMrV7pq&#10;LyUSmzfLwC9+4dnmlSx0d0v3DTd4NUnkiitE+XyebaVk38aNUjhyxGiffeut4ps718gRIIAAAiMJ&#10;HDx4sGaX+fPn12wfa+Mpp5xS85BDhw7VbKcRAQQQQAABBBBAAAEEEEAAAQQQQAABBBBAAAEEEEAA&#10;AQQQQAABBBBAAAEEEEAAAQQQQAABBBBAAAEEEEAAAQQQQAABBBBAAAEEEEAAAQQQQAABBBBAAAEE&#10;EEAAAQQQQAABBBBAAAEEEEAAAQQQQAABBBBAAAEEEEAAAQTqU0AX8pI7+K7kDrwl2X07JfveDrET&#10;/fVZ7AysSgWCxqx0LmvEowl0zrFmbvEg57ijGYc+CDS7gPL5DQKdzxkxAQIINI+A8gdck9V57/do&#10;nUkafa1Q1IibMVDBcNVpBxYsqdpGAwIITI6ACnhfk762jsk54ShHVWH3/VKnzXvqKIealm46GTfP&#10;W7z3eb1/mJ3qP4rb5jOx3d9d/0XPoAqHPt8Xv6ep3CyPa6WyvZ73h54JfOZzlZ0cqOeST7g21/yK&#10;86/1bDTSCX0x815t9/eMdAjtM1xAp8xryIrGxjRjFW01+rtes0YrQTMIFOLmfcVy3HfGYqAi5uur&#10;dKydcjwzjWVA+iKAAAIIIIAAAg0ikH7pJZG8+Xm+svTwJz5RGZ7wfuTSS2uOkdu929XeCDWWio6u&#10;XOmqvZRIbN4sA7/4hWebV7LQ3S3dN9zg1SSRK64Q5fN5tpWSfRs3SuHIEaN99q23im/uXCNHYAqY&#10;3yqabUQINK3A4OBgzbnPneAbS0tLS83zHTp0qGY7jQgggAACCCCAAAIIIIAAAggggAACCCCAAAII&#10;IIAAAggggAACCCCAAAIIIIAAAggggAACCCCAAAIIIIAAAggggAACCCCAAAIIIIAAAggggAACCCCA&#10;AAIIIIAAAggggAACCCCAAAIIIIAAAggggAACCCCAAAIIIIAAAggggAACCCCAAAIIIIAAAggggAAC&#10;CCCAAAIIIIAAAo0tYGeSxgRUKGrEjRzoXMYoXwVCRkyAAAIIIIAAAggggIBTIPvOO86UEQfOPNOI&#10;TzQIfOQjNYfI7dnjam+EGktFR1euFAkGRbJZ1xy6b7pJQuefL8GPfczVVpnQmYwcvu46KRw5Upku&#10;78+66qryvnMn39Ulx+65x0j75s+Xk26+2cgRIIAAAqMRGBwcrNlt7ty5NdvH2tjS0lLzkEOHDtVs&#10;pxEBBBBAAAEEEEAAAQQQQAABBBBAAAEEEEAAAQQQQAABBBBAAAEEEEAAAQQQQAABBBBAAAEEEEAA&#10;AQQQQAABBBBAAAEEEEAAAQQQQAABBBBAAAEEEEAAAQQQQAABBBBAAAEEEEAAAQQQQAABBBBAAAEE&#10;EEAAAQQQQAABBOpTQKcGZfDJHxrFzVp5nWTf/o3obFrE5xflC0hw0TIJLj7f6Edw4gLO9W2d69+O&#10;5gw6516bS/lZN3c0dvRBwBDwF9e6q9wKucqIfQQQaCaBgON+UJp73vueoNMJQ0aFokbcjIEKhj2n&#10;bbW2i69tYtfZ8zwRSQQQMASqXpOxDqPfVAfOz0Kl8+tMcqrLGPf5dGrAONaKxoy4UYO47TNKt+NH&#10;jZhgcgVsj2ug0Z8trGir2AO9ZTg7aV475YYZsuOcX2n+J7JZjmenQrznRIbj2BkgYCfjxixUZGyv&#10;MavY3z52pDyGc7xyAztNITB0z8pljLlabeN/Riy9vpybnuH3fed8iRFAAAEEEECgOQWy77xTc+KB&#10;M8+s2T7WxsBHPlLzkNyePa72RqixVHR05UqRYPFvNFn3/4HovukmCZ1/vgQ/9jHX/CoTOpORw9dd&#10;J4Ujxz/7VLbPuuqqytDYz3d1ybF77jFyvvnz5aSbbzZyBG4BvztFBgEEBgcHayJ0dIz/Q7jXwC0t&#10;LV7pcm5gYHK+nP36178uBw4cKJ+HHQQQQAABBBBAAAEEEEAAAQQQQAABBBBAAAEEEEAAAQQQQAAB&#10;BBBAAAEEEEAAAQQQQAABBBBAAAEEEEAAAQQQQAABBBBAAAEEEEAAAQQQQAABBBBAAAEEEEAAAQQQ&#10;QAABBBBAAAEEEEAAAQQQQAABBBBAAAEEEEAAAQQQQAABBBBAAAEEEEAAAQQQQAABBBBAAAEEEEAA&#10;gakXyHcX15vOZYwTq1DUiBs50LmsUb4KBI2YAAEEEEAAAQQQQAABp4Dd2+tMGbH/9NON+EQDa/bs&#10;mkPk9uxxtTdCjaWifW1t0nb99dJ/333uOfT1yYHzzpP2u+6StptuEqWUq0962zY5fO21ktu1y9VW&#10;SvhOPVVav/IVz7ZSsvf220Unk0Z7+z/8g1jRmfOZx5gcAQIITKrA4OBgzfE7Ojpqto+1saWlpeYh&#10;AwMDNdvH2/j1r39dDhwofl/EhgACCCCAAAIIIIAAAggggAACCCCAAAIIIIAAAggggAACCCCAAAII&#10;IIAAAggggAACCCCAAAIIIIAAAggggAACCCCAAAIIIIAAAggggAACCCCAAAIIIIAAAggggAACCCCA&#10;AAIIIIAAAggggAACCCCAAAIIIIAAAggggAACkyPg87nHtQuSP7RXdDpRbvO1zy/vszNxAspvrm/r&#10;XP92NGfSjvWAh45h3dzR0NEHAUMgdNb/ksDC/0eGrkt/QKxIq9FOgAACzSOgivcA56bz5hr1w+06&#10;Y65TqUKsUakC4WEe43dgwRIjJkAAgakRUEHva9KKtU9NAVXOogIhkdL9Np8r93DeU8sNdbhjp8x1&#10;PNUMeXaM235D2x7sE10oiPL67sDoSTARAl7XQKM/W6ho8XPVwPF12nUyPhFUdTuGc35D8z+Ban0x&#10;xxrFxWdSu2hoRWMnMCqHNrKAnTTff8b6WnD21473s0a2ofaxCxTiPa6DXPcdV4/qCVX6Trr0jFfx&#10;fbXzman60bQggAACCCCAAAKNK2D3Hv/c6zUL/+mne6XHnbNmz655bG7PHld7I9RYKtrX1iZt118v&#10;/ffd555DX58cOO88ab/rLmm76SZRSrn6pLdtk8PXXiu5XbtcbaWE79RTpfUrX/FsKyV7b79ddNL8&#10;u0/7P/xD8XM4f/upivaHBvNbxZF6045AkwgMDJhf5Din3dHh+PLP2WGMcUtLS80j0ul0zfbxNnZ3&#10;d0tXV9d4D+c4BBBAAAEEEEAAAQQQQAABBBBAAAEEEEAAAQQQQAABBBBAAAEEEEAAAQQQQAABBBBA&#10;AAEEEEAAAQQQQAABBBBAAAEEEEAAAQQQQAABBBBAAAEEEEAAAQQQQAABBBBAAAEEEEAAAQQQQAAB&#10;BBBAAAEEEEAAAQQQQAABBBBAAAEEEEAAAQQQQAABBBBAAAEEEEAAAQQQQACBCRDIffC2axQVjrpy&#10;jZjQWovks0bpyh8yYgIEEEAAAQQQQKDRBXbv3i0333zzpEzj2muvlWXLlk3K2PU8aKGvr2Z5gQUL&#10;araPtdE3e3bNQ+zeXld7I9Q4XPSc226T+EMPiR4YGE6Vf+tkUnr+6q9k4Oc/l+inPy3Bc84Zasvv&#10;3y+Z7dtl8JFHis/0+XJ/5077nXeKFYk400NxdtcuiT/4oNEWPOssaV292sgRIIAAAqMVGPC4j1Ue&#10;29HRURme8H5LS0vNMdLpdM328TZ2d3dLV1fXeA/nOAQQQAABBBBAAAEEEEAAAQQQQAABBBBAAAEE&#10;EEAAAQQQQAABBBBAAAEEEEAAAQQQQAABBBBAAAEEEEAAAQQQQAABBBBAAAEEEEAAAQQQQAABBBBA&#10;AAEEEEAAAQQQQAABBBBAAAEEEEAAAQQQQAABBBBAAAEEEEAAAQQQGEnA8rl72AXR+ZyRV/6AERNM&#10;jEDkki9IpLBKVCAoEgjJuNa7zWVcxajiWGwIIDA2gcCpi8d2AL0RQGDGCih/8X3ZsWnHGvXDzTqT&#10;Gt4d+q1CUSNuxkAFvZ9D/AuWNCMHc0Zg2gVUMOyuwbLEaqm9jrH7oInPlO6ZOt9fHtjOJMv79b6j&#10;k+b6yFaktd5LHlV9/bbf7Ke12ANHxXfSyWaeaFIEdNp9DTT6s4UViUmhQstOmddORdOM2HXOrzT/&#10;E9msNvcaxYX+HrGiJzbuidTEsdMnoLUtOj1oFGBFx/b+oxz97WTcGI+guQTs4v3EuXndd5x9asWl&#10;16Tdf/z7as1rrBYXbQgggAACCEyLwO7du+Xmm2+elHNfe+21smzZskkZu54HLfT11SwvsGBBzfax&#10;Nvpm1/5ez+7tdQ3ZCDUOFz3nttsk/tBDogfc3yHoZFJ6/uqvZODnP5fopz8twXPOGTosv3+/ZLZv&#10;l8FHHhHJ54eHcv1uv/NOsSIRV76UyO7aJfEHHzTagmedJa2rVxs5Am8Bx7eK3p3IItBsAoOD/5e9&#10;e4GR7KwPBf+dU8/unu6ep8cejwHHgA2EGANLEI9EcIPDDRbxVZxca8VmE6KVroJAJAQIjyg42Cgh&#10;2igsKEi7USJQyFWC7uoSIAsRl8XOtQlJrlkIxINNgPGMH3ie3T39rKpztmrM9PRXp6qmu6dnuqvn&#10;V9Koz////853/t+vq06dqh7pxF/krFz/6OhoqFQ29j/j7dixY+UhCtuLi+c/sBeKEgQIECBAgAAB&#10;AgQIECBAgAABAgQIECBAgAABAgQIECBAgAABAgQIECBAgAABAgQIECBAgAABAgQIECBAgAABAgQI&#10;ECBAgAABAgQIECBAgAABAgQIECBAgAABAgQIECBAgAABAgQIECBAgAABAgQIECBAgAABAgQIECBA&#10;gAABAgQIECBAgAABAkMtkFTqhf7T2mghN5SJ5lKh7aRSLeQkCBAgQIAAAQLDLDA9PR0efPDBS7KE&#10;22677ZLMu9UnzU6e7N9ikoTywYP96+uopLt2Ddwrm50t1Iehx3NNl/btC1f96Z+GH955Zwh5fi4d&#10;/Vz82tdC599aHmO33x7G3/zmvrscf/e7Q2i1ovqeP/iDkJRKUU5AgACB1QqcOXOm79DR0dFQqVT6&#10;1tdT2LFjx8DdFhcXB9YVCRAgQIAAAQIECBAgQIAAAQIECBAgQIAAAQIECBAgQIAAAQIECBAgQIAA&#10;AQIECBAgQIAAAQIECBAgQIAAAQIECBAgQIAAAQIECBAgQIAAAQIECBAgQIAAAQIECBAgQIAAAQIE&#10;CBAgQIAAAQIECBDYmgJJWi40lrea7fsutf+tfJSK41aWba9PoDSxd307rtgr775vbloKSftf3ude&#10;XSt2tUmAAAECW1Cg0loM18w8Gqrtn6t9LJRHQnbgwGqHG3chgXKP+883Gz33yhfj+3wmtZGe466k&#10;ZFKtF5ebpKFy7XOKeRkCBC69wNlzWtI+zvl7+abje9qfGdJLf+wLHCGtjYbW7NTyqHxhbnl7q29k&#10;c9NRi8noeBQPazCTFe+3nE0dD6WdVw3rkoaq73yx+BrovE6G+ZF2vTa6XzvDvLZevXevr3v9vfYZ&#10;lOv1vVE2dSyEa35s0G6Xrbb0g2+FxqP/Gsr7rgvVm14ekqTzfjOcj6VH/kdoPvG9UD5wQ6g++8Vb&#10;chH5fPue1l3f9yUja3v/SUcnorVl8zNRLLiyBFrTx+MFt68bu58j8YALR2n7Odm5djj3yOY8x85Z&#10;+EmAAAECBLaKwPT0dHjwwQcvSTu33XbbJZl3q0+anTzZv8X256TywYP96+uopLt2Ddwrm43/btEZ&#10;PAw9nltUad++cNWf/mn44Z13Fj4DnRuz+LWvhc6/tTzGbr89jL/5zX13Of7ud7f/n0wrqu/5gz8I&#10;San4fVk0SHBWwP8o8kQg0ENgZqb/h+JqtccfpHvMsZbUjh07Bg5fXFz9f0AYOJEiAQIECBAgQIAA&#10;AQIECBAgQIAAAQIECBAgQIAAAQIECBAgQIAAAQIECBAgQIAAAQIECBAgQIAAAQIECBAgQIAAAQIE&#10;CBAgQIAAAQIECBAgQIAAAQIECBAgQIAAAQIECBAgQIAAAQIECBAgQIAAAQIECBAgQIAAAQIECBAg&#10;QIAAAQIECBAgQIDAlhNIqvVCT0lttJAbxkTeKN6nO6nUhnEpeiZAgAABAgQIELiMAq2TJ/seLZ2Y&#10;CEltY68pS7t39z1ep5DPzRXqw9DjyqbHf+mXQuOhh8LJD3xgZXrd29Wbbw77/+IvQpIkPeeYv/fe&#10;MPe5z0W1kde8Joy94Q1RTkCAAIG1CMzMzPQdXq1W+9bWW9ixY8fAXRcXi997DNxBkQABAgQIECBA&#10;gAABAgQIECBAgAABAgQIECBAgAABAgQIECBAgAABAgQIECBAgAABAgQIECBAgAABAgQIECBAgAAB&#10;AgQIECBAgAABAgQIECBAgAABAgQIECBAgAABAgQIECBAgAABAgQIECBAgACBrSFQKhX7aDXaN63K&#10;onxSqkSxYOsIpDuvCtVnvzjkzaVw9h66Sbp1mtMJAQIECKxNIM/Djz/1z2GkWbx35KCJZqoT4cSg&#10;AWprEkjKxeuezvtsr0e2EP+ukvpYr2FXVC6p1AvrLe9/VkiqxXxhoAQBAhsu0LnnblKthXxpYXnu&#10;dGLv8vZmbiS10ejw+WJ8To2KWyzIF85EHSUj41E8rMF0Vi603po+HorvjIVhEhsg0Os1kNTj18kG&#10;HOayTtH92sjn+9+T97I2dokO1r2+ZHTioo6UjrbPLZX2fewb5+8d3JreGlf+S4e/Hc78P//X2fV1&#10;uutcF4/c8u8uar2btfPioa+Fua/856fX8q/3t79ja4TaTT+5We30PW42V3z9pGt8jqXd71fttXau&#10;EVyr92Xf1oVs6ni0vtLEniheT9B93su2+Xl/PUb2IUCAAAECBLafQOvkyb6LSicmQlJrf67bwEdp&#10;9+6Bs+Vzxe/YhqHHlYsa/6VfCo2HHgonP/CBlel1b1dvvjns/4u/CJ3vSns95u+9N8x97nNRaeQ1&#10;rwljb3hDlBP0Fyh+q9h/rAqBK0Zgdna271qr1Wrf2noL9Xo9lNr/EbDVavWcYnHx/JeMPQdIEiBA&#10;gAABAgQIECBAgAABAgQIECBAgAABAgQIECBAgAABAgQIECBAgAABAgQIECBAgAABAgQIECBAgAAB&#10;AgQIECBAgAABAgQIECBAgAABAgQIECBAgAABAgQIECBAgAABAgQIECBAgAABAgQIECBAgAABAgQI&#10;ECBAgAABAgQIECBAgAABAgQIDK1AUhsp9J7Uxwq5YUzkjaVi25VaMSdDgAABAgQIECBAYIVAdvLk&#10;iijeTEaK18/xiLVH6a5dA3fKZmcL9WHosbvp3b/7u6Hjd+I97wkhy7rLq45HXvvacPWnPx3Ssd6f&#10;W/I8D8ff+c54viQJez784TgnIkCAwBoFZnucj89NUa1Wz21u2M96vR5KpVJotVo951xcXOyZlyRA&#10;gAABAgQIECBAgAABAgQIECBAgAABAgQIECBAgAABAgQIECBAgAABAgQIECBAgAABAgQIECBAgAAB&#10;AgQIECBAgAABAgQIECBAgAABAgQIECBAgAABAgQIECBAgAABAgQIECBAgAABAgQIECBAYGsLJGmp&#10;0GC+tFDIhVK5mJPZEgLVZ74gdP55ECBAgMDwC+xYmg4jzbnhX8iwr6BUKawgbzSKuc693Zrx/evT&#10;2mhh3JWWSGrF+62Wr7vpSmOwXgJbSiCpjoSVn/NKk3u3RH9J1zkzXxyO98Czls34fSEdHd8Sphfb&#10;RCskYTZLw1h6/p7P2dTxi53W/qsUyBa6XgPt72yS8sbfp3aV7WzIsHR0IponX5wPeasZkm34PVNn&#10;XZ31rXykIxd/bihN7A2tE48tT5tNHVve3syNxW/fHx1+8V8fCCO3/LsoNyxBp/eVj6VH/keo3fST&#10;K1NbYjufnyn0sdb3n6TH+1U2Nx1K1XphbontL9Cajs8n6QZcI3af9/K54vN2+8taIQECBAgQIHCl&#10;CWQnT/ZdcjJS/L687+BVFtJduwaOzGZnC/Vh6LG76d2/+7uh43fiPe8JITv/XVX3uAvFI699bbj6&#10;058O6dhYz6F5nofj73xnXEuSsOfDH45zooEC6cCqIoErVGBmpv+H4mr10nzxOzra/4/VzWbzCv1N&#10;WDYBAgQIECBAgAABAgQIECBAgAABAgQIECBAgAABAgQIECBAgAABAgQIECBAgAABAgQIECBAgAAB&#10;AgQIECBAgAABAgQIECBAgAABAgQIECBAgAABAgQIECBAgAABAgQIECBAgAABAgQIECBAgAABAgQI&#10;ECBAgAABAgQIECBAgAABAgQIECBAYPsLlPc9I4RSZXmh6Y5dIR3fvRwP80beWCy0n1Quzf3CCweS&#10;IECAAAECBAgQGFqB1qlTfXtP6vW+tfUW0rGxECrnr8m758nn5rpTYRh6LDTdTux617vCNZ/5TChd&#10;e22v8uBc22jnO94RDnzxi6G0u/9nljN//ddh8Z/+KZprx513hvpLXxrlBAQIEFirwMzMTN9dqtVL&#10;833D6Oho32M2m82+NQUCBAgQIECAAAECBAgQIECAAAECBAgQIECAAAECBAgQIECAAAECBAgQIECA&#10;AAECBAgQIECAAAECBAgQIECAAAECBAgQIECAAAECBAgQIECAAAECBAgQIECAAAECBAgQIECAAAEC&#10;BAgQIECAAAECBLa4QFqKGsyXFqK4EyTl/ve3KgyWIECAAAECBNYlUG8W7xm5ronsdFECSZKE0H3t&#10;01wqzJkvFX9fSa3/Pd8KE2zTRFKphdLeg+dX1/as3nDL+dgWAQKXXaB8zQ3RMcvX3RTFmxUk9fic&#10;mS8Wz6ub1dug42bzxXuKJiPjg3YZqtp0Vo76zaaPR7Hg0gl0vwaSevt+40P+SEeLr41er6EhX+bZ&#10;9rO56cIyeq2/MOgCiXRybzSitQVek3mrFRqPPRL11TlXbIXeoqZWEWTt957WsUejka3TT0XxVgl6&#10;PceS0Yk1tZf2GL9dX5NrgrlCB2dT8Xt8OhGfb9bDknSd93s9b9czr30IECBAgAABAltZoHXqVN/2&#10;knq9b229hXSs/X1Bpf//38jnit+xDUOPvTx2vetd4ZrPfCaUrr22V3lwrm208x3vCAe++MVQ2r27&#10;79gzf/3XYfGf/imq77jzzlB/6UujnGCwQPyN4uCxqgSuGIH5+fm+ay2XL83L5uwfuvsctTLgzaPP&#10;LtIECBAgQIAAAQIECBAgQIAAAQIECBAgQIAAAQIECBAgQIAAAQIECBAgQIAAAQIECBAgQIAAAQIE&#10;CBAgQIAAAQIECBAgQIAAAQIECBAgQIAAAQIECBAgQIAAAQIECBAgQIAAAQIECBAgQIAAAQIECBAg&#10;QIAAAQIECBAgQIAAAQIECBAgQIAAAQJDIpCOjofxn/vfwsL/9+UQytUw8j/9+zDo3tdDsqyzbeaN&#10;xUK7SaVWyEkQIECAAAECBAgQWCmQnTy5Moy2k5GRKN6oIJ2cDNnx4z2ny5eWCvlh6LHQ9I8SY7fd&#10;Fp75yCNh6iMfCVMf/3hoPvpov6Fn88nYWBi7/faw5667QuWGGwaO7VideO974zHVathzzz1xbpVR&#10;Njsb2h+QQuf3vl0+J61y6YYRINBDYH5+vkf26VS5XO5bu5jCoHNPpVK5mKntS4AAAQIECBAgQIAA&#10;AQIECBAgQIAAAQIECBAgQIAAAQIECBAgQIAAAQIECBAgQIAAAQIECBAgQIAAAQIECBAgQIAAAQIE&#10;CBAgQIAAAQIECBAgQIAAAQIECBAgQIAAAQIECBAgQIAAAQIECBAgQIDAZgqU2vc8yVrLHfS6D2vo&#10;jPEgQIAAAQJrFHjmqe+ELCmFhfJIWKiMhvnyjtAsue9VP8Z6cy4q5SEJZ6rjUa5XMF8e65WWuwiB&#10;pFwNebOxPEPeLN7PM1+If1+dwUltdHmfK3lj7NZfDfNf+1zIF2ZD7cdfHUo7913JHNZOYNMFRl75&#10;H0JSqYXW6R+GyvU3h+ozX7DpPXUaSLvOmVmP8+qWaLSriXxupivTXsvoRCG32YmxpBUqSRZOZ2u7&#10;9prOSuGaFc23pnvf63rFEJsbJJAvxtcW3a+RDTrMZZ0m6fHayOemQ9ix67L2cTkOls8Xzw291r/W&#10;XkqTe8P5q9L2V3hTm/+abD75vRB6XB83Hj0USj/+qrUucVPHN48+HEKeRz3ks1MhbzVDssW+D826&#10;33/SUuG9NFpIjyAdKX6+7PW+1mNXqW0mkC8tnP28tnJZpYm9K8N1bReuidrniryxFJJqbV3z2YkA&#10;AQIECBAgMAwC2cmTfdtMRkb61i6mkE5Ohux478+H+VLx7xnD0GM/j7HbbgvPfOSRMPWRj4Spj388&#10;NB99tN/Qs/lkbCyM3X572HPXXaFyww0Dx3asTrz3vfGYajXsueeeOLfKKJudbf+hKAmd33vS/nkl&#10;PfyPoivpt22tqxaoVCphcXGx5/hGY+VXfj2HrCu51ONN4NxEtZoP5+cs/CRAgAABAgQIECBAgAAB&#10;AgQIECBAgAABAgQIECBAgAABAgQIECBAgAABAgQIECBAgAABAgQIECBAgAABAgQIECBAgAABAgQI&#10;ECBAgAABAgQIECBAgAABAgQIECBAgAABAgQIECBAgAABAgQIECBAgAABAgQIECBAgAABAgQIECBA&#10;gAABAgQIbEeBysEbQ+ffdnuk9bFQveknQ2gshryx1P63GJJ2zoMAAQIECBAgQIDAIIFsZqZvOalW&#10;+9YuqpAkfXdParVCbRh6LDS9IpGOjIRdv/3bZ/8tfvObYf4rXwnNxx8PrR/+MORLS6G0b18o7d8f&#10;arfcEkZf85rQy2DFdMubUx//eGh+73vLcWdj8i1vCZXrr49yvYJsfj7Mff7zYfZznwvz990XWk88&#10;EfKFhZCMjj7d01VXhfpLXxpGb7st7Lj99rM99ppHjgCB7StQqVTC4uJizwU2Go2e+YtNLrXPif0e&#10;tR7vD/3GyhMgQIAAAQIECBAgQIAAAQIECBAgQIAAAQIECBAgQIAAAQIECBAgQIAAAQIECBAgQIAA&#10;AQIECBAgQIAAAQIECBAgQIAAAQIECBAgQIAAAQIECBAgQIAAAQIECBAgQIAAAQIECBAgQIAAAQIE&#10;CBAgsLUEkrQU8hUt5UsLK6KnN5NSpZCTIECAAAECAwXyPOw/cySU8mx52KOTN4TH2v88egvUm/NR&#10;Ya4yGv5lf/ve6Kt4HFjFGENWL5CUq+3ro9nlHfJm8R5x+eLccv3cRlIfPbd5Rf8sTewJO173v17R&#10;BhZPYCsJpPWxMPpTv7iVWjrbS9Lua+Wj13l1ZX2rbOfzxXtOJyPjW6W95T6eV50Nt9TOhDNZGo42&#10;6+FIsxZ+0BxZrvfbmM7KUSmbPhHy9nVdMuC+19EOgnULdL8GktrwX1eko8XXRjZXfA2tG20L7dhr&#10;Xb3Wv9aW04m90S6d50m2OB/S2oVfz9GOGxg0jhzqOVvjyEOh/uOv6lnbqslOz8VHHrLp46G06+pi&#10;aRMz+dx0dPR0He89yciOaI5OkHXNWxggsS0FWu3nePcjnYzPN9311cS9romy+emQVvetZndjCBAg&#10;QIAAAQJDKZDN9P+cm1Srl2ZNA76nSWq1wjGHocdC0ysS6chI2PXbv3323+I3vxnmv/KV0Hz88dD6&#10;4Q9DvrQUSvv2hdL+/aF2yy1h9DWvCb0MVky3vDn18Y+H5ve+txx3Nibf8pZQuf76KNcryObnw9zn&#10;Px9mP/e5MH/ffaH1xBMhX1gIyejo0z1ddVWov/SlYfS228KO228/22OvebZLLv5GcbusyjoIXKRA&#10;vV4PZ86c6TnL7Oz5P0T3HLDO5FL7pNjvUb1Ub0r9DihPgAABAgQIECBAgAABAgQIECBAgAABAgQI&#10;ECBAgAABAgQIECBAgAABAgQIECBAgAABAgQIECBAgAABAgQIECBAgAABAgQIECBAgAABAgQIECBA&#10;gAABAgQIECBAgAABAgQIECBAgAABAgQIECBAgAABAgQIECBAgAABAgQIECBAgAABAgQIECBA4AIC&#10;rZNPhrmvfibkjYWQLz39b/wN/ymUdu1f3rOzveM1//NybIMAAQIECBAgQIDAagSSWi3ks7M9h+YL&#10;Cz3zF5vM5+f7TpGMjhZqw9Bjoek+idpP/ETo/LvYR2tqKpz84AejadKdO8Pu978/ynUHeasVpv/s&#10;z8LJD3wgtB5/vLsc8rm5s7lObfZv/ubsv+O/8Rth52/+Ztj1zneGdHy8sI8EAQLbU6Ber4czZ870&#10;XNxsn/eNnoPXkFxaWuo7ulqt9q0pECBAgAABAgQIECBAgAABAgQIECBAgAABAgQIECBAgAABAgQI&#10;ECBAgAABAgQIECBAgAABAgQIECBAgAABAgQIECBAgAABAgQIECBAgAABAgQIECBAgAABAgQIECBA&#10;gAABAgQIECBAgAABAgQIECCwxQXSUtRg5x6thUepXEhJECBAgACBQQLV1mIo5Vk0ZKFcvCdiNOAK&#10;D+rNp+9ZeI5hsXRpvNLmUqjNnQzlxnwoNRfO/jx5zQtDVqqcO7Sf5a77s7XNuh/5Yvz76tST2qX5&#10;nXUfW0yAAIHtIFA4Z7bPtXn72iFJ0i29vGxuutBfMrKjkNvsxMHy4tkWdqRZuKk6F/aUGuEHzZEL&#10;tjWddX3+z1ohP3M6JOO7LrivARcnkHVdWyT14b+uSEeK99zO5mYuDmqL7t1rXb3Wv9b2S5P7Crtk&#10;08dDuu+6Qv5yJRpHDvU8VOOxR0LePmckXd819hy8RZLNow/37KQ1dTyUdl3ds7ZZyWw+fu0koxNr&#10;biVpf8eb1MdCvjC7vG/3vMsFG9taIGs/x7sf6cTe7tSa47TH8zLvnPd7nMvWPLkdCBAgQIAAAQJb&#10;VCCp1UI+e/4ae2Wb+UKP/3uxcsA6t/P5+b57JqPF7xOGoce+C+oq1H7iJ0Ln38U+WlNT4eQHPxhN&#10;k+7cGXa///1RrjvIW60w/Wd/Fk5+4AOh9fjj3eWQzz39t6NObfZv/ubsv+O/8Rth52/+Ztj1zneG&#10;dLz4XUlhkiFMdH2jOIQr0DKBSyBQr9f7zjr3o5NF3wHrKLTaJ6gsi/+Dxsppau03rEvx+MQnPtH+&#10;405+KaYOP/3TP31J5jUpAQIECBAgQIAAAQIECBAgQIAAAQIECBAgQIAAAQIECBAgQIAAAQIECBAg&#10;QIAAAQIECBAgQIAAAQIECBAgQIAAAQIECBAgQIAAAQIECBAgQIAAAQIECBAgQIAAAQIECBAgQIAA&#10;AQIECBAgQIAAAQIECBAgQIAAAQIECBAgQIAAAQIECBAgQIDA1hDIW43QePRfo2ayxblQijICAgQI&#10;ECBAgAABAmsXSMfGQnbyZM8ds6mpnvmLTeYLC32nSEdHC7Vh6LHQ9CVOnPr93w/ZiRPRUXa95z2h&#10;tHt3lFsZtI4dC0/8wi+Ehb//+5XpC27ns7Ph1Ac/GGY++clwzWc/G2ovfOEF9zGAAIHhF6jX630X&#10;MTc317e23kKr1QpZlvXdvVar9a1dTOETn/hEyPP8Yqbou+9P//RP960pECBAgAABAgQIECBAgAAB&#10;AgQIECBAgAABAgQIECBAgAABAgQIECBAgAABAgQIECBAgAABAgQIECBAgAABAgQIECBAgAABAgQI&#10;ECBAgAABAgQIECBAgAABAgQIECBAgAABAgQIECBAgAABAgQIELiSBJJSKay8S0i+VLyXVVIqX0kk&#10;1kqAAAECGyBQbxbvqbVYLt4TcQMOtW2mqDfno7XMVy6NV23uZDj43S9Hx5re82NhaWRnlLuSg6Rc&#10;iZafN5eiuBN07mXf/UhqI90pMQECBAj0EUhqxfe5fH42JKPjffbYGul8fiZqJKmPhSQtRbnNDmpJ&#10;FvamjaiNI83V3Xt0OiuupTV9LKTju6L5BBsvkC/E1xa9XiMbf9RLO2NSaT/vytUQVlxL5XPTl/ag&#10;mzR7YV3tdZ9d/0X2k07sKczQmjoWyvuuK+QvRyKbPxNax4/2PlRjMTSf/H6oHHh27/oWy7ZOPRmy&#10;M6d6dpVNH++Z38xkNhe//6TrfL9MR8ZDa2F2eSmF5+5yxcZ2Fmh1P8eTNKQ7LvydQNY+hzcefSh0&#10;XiOtqeNnf+54w38Kaft6qPPo9bzsfu5uZ1drI0CAAAECBK5MgXRsLGQnT/ZcfDY11TN/scl8ofh/&#10;Os7NmY4Wv3Mbhh7P9X+5fp76/d8P2YkT0eF2vec9obR7d5RbGbSOHQtP/MIvhIW///uV6Qtu57Oz&#10;4dQHPxhmPvnJcM1nPxtqL3zhBfcZtgH+R9Gw/cb0e1kE6vV63+MsLS2FZrMZyuWNe/l05hz0qNVW&#10;90eCQXP0ql2qeXsdS44AAQIECBAgQIAAAQIECBAgQIAAAQIECBAgQIAAAQIECBAgQIAAAQIECBAg&#10;QIAAAQIECBAgQIAAAQIECBAgQIAAAQIECBAgQIAAAQIECBAgQIAAAQIECBAgQIAAAQIECBAgQIAA&#10;AQIECBAgQIAAAQIECBAgQIAAAQIECBAgQIAAAQIECBAgQGB7CSSV4j2486WF7bVIqyFAgAABAgQI&#10;rELgxhtvDG9961tXMXLtQw4ePLj2nbbBHsmOHX1XkU1N9a2tt5A3myF0/vV5JKOjhcow9Fho+hIm&#10;mkePhqmPfCQ6Qvm668Lk294W5VYGSw8/HB7/2Z8NzR/8YGV6TdvNw4fD0Ve8Ilz96U+Hsde/fk37&#10;GkyAwPAJ1Ov1vk0vLS21T+XNUC6X+45Za6Ez56BHrVb8bmTQ+NXWLtW8qz2+cQQIECBAgAABAgQI&#10;ECBAgAABAgQIECBAgAABAgQIECBAgAABAgQIECBAgAABAgQIECBAgAABAgQIECBAgAABAgQIECBA&#10;gAABAgQIECBAgAABAgQIECBAgAABAgQIECBAgAABAgQIECBAgAABAgSuCIE0vtdJ3lgsLrtcKeZk&#10;CBAgQIDAAIFac75QXSgX74lYGHQFJx7e88JQb861/82f/TlTnbwkGq1K8V5opUb7vuwjl+RwQzlp&#10;Uq5GfefNRhR3gnxxrpBLqkXbwiAJAgQIEDgrkNaL1wVnz62j41taKJufifpLRvrfgzoaeBmDa0uL&#10;IUniAx5tru7eo9NZ/B1BZ5Zs6ngI1z43nlC04QLd1xZJrfga2fCDXoYJ09GJkE23n0M/enS/hs7l&#10;h/1n97o6696IR7pjZwhpqf1CbC1Pd/Y1uRxd3o3GkUMDD9ipVw48e+CYrVIctJaVz9mt0m/e9f6T&#10;rvP9Muk8N089ubysbC5+X1su2NjWAt3nkXRid0g655oLPFqnnwpzX/nP0ajOXGl97GwuGSlex+Xz&#10;09F4AQECBAgQILC5AjfeeGN461vfekmaOHjw4CWZd6tPmuzo/91QNjW14e3nzWYInX99Hslo8fuE&#10;Yeixz3IuSbp59GiY+shHornL110XJt/2tii3Mlh6+OHw+M/+bGj+4Acr02vabh4+HI6+4hXh6k9/&#10;Ooy9/vVr2nerDy5+o7jVO9YfgcsgUKsN/lJ+dnY2TE5u3H8ImJkZ/CXP7t27L8OqHYIAAQIECBAg&#10;QIAAAQIECBAgQIAAAQIECBAgQIAAAQIECBAgQIAAAQIECBAgQIAAAQIECBAgQIAAAQIECBAgQIAA&#10;AQIECBAgQIAAAQIECBAgQIAAAQIECBAgQIAAAQIECBAgQIAAAQIECBAgQIAAAQIECBAgQIAAAQIE&#10;CBAgQIAAAQIECBAgQIDA6gWSar04uLFQzMkQIECAAAECBLa5wNjYWHj+85+/zVd5eZeXtk37PfL5&#10;+ZA3GiGpVPoNWXM+Xxh8HZuMjhbmHIYeC01fwsSJ3/md0PndrHzsvvvukNZ7fG5oD2qdPBke/7mf&#10;C80f/GDlLuvazs+cCU/ecUc4eP/9oXbzzeuaw04ECAyHQK1WG9jo7OxsmJycHDhmLcWZmZmBw3fv&#10;3j2wrkiAAAECBAgQIECAAAECBAgQIECAAAECBAgQIECAAAECBAgQIECAAAECBAgQIECAAAECBAgQ&#10;IECAAAECBAgQIECAAAECBAgQIECAAAECBAgQIECAAAECBAgQIECAAAECBAgQIECAAAECBAgQIECA&#10;wBYWKJWi5vKl4v2sklI5GiMgQIAAAQIXEqg356IhzaQcmqWNu/9iNPk2Cabru8N0uPT3BWtWivdX&#10;LDeL7//bhHV9yyhX4/2aS3HcjvKF+Dme1EZDkqSFcRIECBAg0Fugc97sfuSL8bm1u74V4nwuvsdn&#10;MjKxFdqKejhYjt/Xl/IkPNXqem+L9jgfLIU0LGRJqKf5crI1fXx528alE+h+/qc9XiOX7uiXbuZ0&#10;dDxkK55D2dz0pTvYJs7cva7Oujfi0bm+TCf2hOz0U8vTtaY27zXZOHJouY9eG2frP3lbr9KWyzWO&#10;fKdvT5tp3K+p7udYMrK+51j3czPrel/rd3z57SXQmjoWLSid2BvF/YJSj3Fnz/H7n3l2l87fEZLq&#10;SMiX5pen8BxbprBBgAABAgS2hMDY2Fh4/vOfvyV62S5NpG3Tfo98fj7kjUZIKhv397F8If7ep/vY&#10;yWjxO7dh6LF7HZcyPvE7vxM6v5uVj9133x3SevHvZ50xrZMnw+M/93Oh+YMfrNxlXdv5mTPhyTvu&#10;CAfvvz/Ubr55XXNsxZ38dWwr/lb0tOkCO3bsGNjD3NzG/kHkqafOf4HY68D79+/vlZYjQIAAAQIE&#10;CBAgQIAAAQIECBAgQIAAAQIECBAgQIAAAQIECBAgQIAAAQIECBAgQIAAAQIECBAgQIAAAQIECBAg&#10;QIAAAQIECBAgQIAAAQIECBAgQIAAAQIECBAgQIAAAQIECBAgQIAAAQIECBAgQIAAAQIECBAgQIAA&#10;AQIECBAgQIAAAQIECBAgsGkCSXWkcOx8aaGQkyBAgAABAgQIECCwVoFkbGzgLtnp0wPray22TpwY&#10;uEv5wIFCfRh6LDR9iRKL3/xmmPnkJ6PZqzffHMbf9KYody7I8zw8+Yu/GJr/9m/nUn1/lq69NlSe&#10;/ewQ0rTvmE4hn50NT7zxjaF16tTAcYoECAy3wI4dOwYuYG5ubmB9rcWnnnpq4C779+8fWFckQIAA&#10;AQIECBAgQIAAAQIECBAgQIAAAQIECBAgQIAAAQIECBAgQIAAAQIECBAgQIAAAQIECBAgQIAAAQIE&#10;CBAgQIAAAQIECBAgQIAAAQIECBAgQIAAAQIECBAgQIAAAQIECBAgQIAAAQIECBAgQGDrCiRpOWqu&#10;531ZS5VojIAAAQIECFxIoN6M76e1UBm90C7ql0kgK9VCHpLoaKXGfBRf6UFSia998sZSgSRfjJ/j&#10;Sc1zvIAkQYAAgQECvc6bWde5dcDum1bK52eiY6ej41G8FYKD5cWojcebxff+aEBXMJ3H3xNkU8e7&#10;Rgg3WiDPs9D9fUyv18hGH/dyzJeMTkSH6X4NRcUhDrrX1b3ui1laaXJftHs2vXmvycaRQ1Evoetz&#10;RevY0ZDNn+kas/XCvNUMzSe+27exzTTu1VSetUK+MBuV0q7XVlQcEKQj8ftWPjc9YLTSdhXIpk9E&#10;SytN7o3ifkEyNhlC198KWl3npKTr2ijrunbqN7c8AQIECBAgQGBYBZKxsYGtZ6dPD6yvtdg6EV/L&#10;de9fPnCgOxWGocdC05cosfjNb4aZT34ymr16881h/E1vinLngjzPw5O/+Iuh+W//di7V92fp2mtD&#10;5dnPDiFN+47pFPLZ2fDEG98YWqdODRw3TMXBKx6mleiVwAYKHOhxQl45/ZkzG/sl2rFjx1ZOX9je&#10;v39/ISdBgAABAgQIECBAgAABAgQIECBAgAABAgQIECBAgAABAgQIECBAgAABAgQIECBAgAABAgQI&#10;ECBAgAABAgQIECBAgAABAgQIECBAgAABAgQIECBAgAABAgQIECBAgAABAgQIECBAgAABAgQIECBA&#10;gAABAgQIECBAgAABAgQIECBAgAABAgQIECBAYDMFknIlhCSNWsiXFqJYQIAAAQIECBAgQGA9AqVd&#10;uwbu1pqaGlhfa7F5+PDAXSrPelahPgw9Fpq+RIkT7353CFkWzb73wx9uf1yIPy+cG3Dm058O81/+&#10;8rmw8LN08GC4uj3m+uPHw/VHj4ZnPvJI+LHp6XDtvfeG2steVhh/LtF89NFw6p57zoV+EiCwDQUO&#10;HDgwcFVnzpwZWF9r8dixYwN32b9//8C6IgECBAgQIECAAAECBAgQIECAAAECBAgQIECAAAECBAgQ&#10;IECAAAECBAgQIECAAAECBAgQIECAAAECBAgQIECAAAECBAgQIECAAAECBAgQIECAAAECBAgQIECA&#10;AAECBAgQIECAAAECBAgQIECAAAECW1igVIqa63Vf1qRUjsYICBAgQIDAhQTqzfloyEJ5JIoFmyiQ&#10;JKFVqUcNlJruy74SJClXV4Yhby5FcSfIF+eiXFIfjWIBAQIECAwWSGrF82b3uXXwDJtTzeZmogMn&#10;I+NRvNnBrrQRxtL4HstHm7U1tTWdxd8BZNMn1rS/wWsXyBfja+fODNvl2iLteo10v4bWrrU19+he&#10;V/e6L6brdGJvtHtr+ngUX66gefyxkM/H58Dqc1/adfg8NI4c6sptvbD5xL+F0Gz0bSybORXyPO9b&#10;v9yFfL54v+p0dH3vP8noRNR+tlCcOxog2HYCeasZsjOno3V1n2ei4oogaX+fkE7sWZEJIZuKz0lp&#10;13Ms77p2inYWECBAgAABAgS2gUBp166Bq2hNTQ2sr7XYPHx44C6VZz2rUB+GHgtNX6LEiXe/u30R&#10;G393tvfDHw5JmvY84plPfzrMf/nLPWudZOngwXB1e8z1x4+H648eDc985JHwY9PT4dp77w21l72s&#10;737NRx8Np+65p2992Aq99YZtFfolsMECBw4cGDjj97///YH1tRafeuqpgbtcddVVA+uKBAgQIECA&#10;AAECBAgQIECAAAECBAgQIECAAAECBAgQIECAAAECBAgQIECAAAECBAgQIECAAAECBAgQIECAAAEC&#10;BAgQIECAAAECBAgQIECAAAECBAgQIECAAAECBAgQIECAAAECBAgQIECAAAECBAgQIECAAAECBAgQ&#10;IECAAAECBAgQIECAAAECBDZDIKnWo8PmSwtRLCBAgAABAgQIECCwHoHKc54zcLfs1KmB9bUWG4cP&#10;D9ylfP31hfow9Fho+hIk5r70pTD3hS9EM49fMyDkAABAAElEQVS87nVh9NZbo9y5IG+1wsn3ve9c&#10;WPg5/su/HJ7xrW+FHXfcEUp79izX07GxMPJTPxUOPvBA2H333SFUKsu1lRunP/ax0Dx6dGXKNgEC&#10;20jgwIEDA1fz/e9/f2B9rcWnnnpq4C5XXXXVwLoiAQIECBAgQIAAAQIECBAgQIAAAQIECBAgQIAA&#10;AQIECBAgQIAAAQIECBAgQIAAAQIECBAgQIAAAQIECBAgQIAAAQIECBAgQIAAAQIECBAgQIAAAQIE&#10;CBAgQIAAAQIECBAgQIAAAQIECBAgQIAAAQJbVyBJS3FzzaU47kTl3vdLKg6UIUCAAAECTwvUG3MR&#10;xUJ5NIoFmyvQLMf3ZS833Jc9+o2Uq1EYelwfZYvxczypeY7HaCICBAgMFkiqtcKAfCE+txYGbIFE&#10;Pj8TdZGOjkfxZgcHy4uFFo42i9aFQSsS01n8PUFr+viKqs1LIZAvzBam3S7XFt2vkWxuurDW7ZDo&#10;Xlf3ui9mjaXJvdHu+exUyJuNKHc5gsaRQ4XDjLzk1pBU488WvcYVdtzkROPIdwZ3kLVCNnNy8JjL&#10;WM3m4veezqGTkYl1dVB4braaofuzzbomttPQCGTTJ9q95lG/6UR8nomKXUGpa2zWdZ2QjMTXRt3n&#10;x67phAQIECBAgACBoReoPOc5A9eQnTo1sL7WYuPw4YG7lK+/vlAfhh4LTV+CxNyXvhTmvvCFaOaR&#10;170ujN56a5Q7F+StVjj5vvedCws/x3/5l8MzvvWtsOOOO0Jpz57lejo2FkZ+6qfCwQceCLvvvjuE&#10;Su//b3P6Yx8LzaNHl/cb5o10mJvXO4FLJXDgwIGBUx86VPyybeAOFygeO3as74g0TcP+/fv71hUI&#10;ECBAgAABAgQIECBAgAABAgQIECBAgAABAgQIECBAgAABAgQIECBAgAABAgQIECBAgAABAgQIECBA&#10;gAABAgQIECBAgAABAgQIECBAgAABAgQIECBAgAABAgQIECBAgAABAgQIECBAgAABAgQIECBAgAAB&#10;AgQIECBAgAABAgQIECBAgAABAgQIbJZAUq1Hh86XFqJYQIAAAQIECBAgQGA9ApXnPnfgbovf+MbA&#10;+lqLzcOHB+5Suf76Qn0Yeiw0vcGJPM/D8Xe9K541ScLeD384zq2IFu6/PzS++90VmfObY3fcEfZ/&#10;4hOhNDl5Ptm1lZRKYff73hf23HNPV+VH4eJimPmrv+pdkyVAYOgFDhw4MHANhw4dGlhfa/HYsWN9&#10;d0nTNOzfv79vXYEAAQIECBAgQIAAAQIECBAgQIAAAQIECBAgQIAAAQIECBAgQIAAAQIECBAgQIAA&#10;AQIECBAgQIAAAQIECBAgQIAAAQIECBAgQIAAAQIECBAgQIAAAQIECBAgQIAAAQIECBAgQIAAAQIE&#10;CBAgQIAAgS0ukJYv2GCyijEXnMQAAgQIELhiBMqtpVDOm9F6F8qjUSzYXIFWJb4ve6nhvuwrfyNJ&#10;ubIyDHmzEcWdIF+Yi3JJzXM8AhEQIEDgAgJJkobuc2e+GJ9bLzDFZS+f7S9rRcdNRiaieLODg+XF&#10;qIWprBRm8gt/7l+503TWNb6xGLL5mZVDbG+wQK/nfrpNri2S0a7XSPv5lDeXNlhwc6c7u572ulY+&#10;CuteWVzjdjqxt7BHa/p4IXepE40j8T2T051XhVL7X/na50aHbhz9ThRvxaB55KGore73o04xm7r8&#10;xlFTK4JsbnpF9PRmOjpeyK0mkXa/Jts75T3mX81cxgynQK/zR2myeJ7pt7p0ck9UanW9Vrqfm7lr&#10;iMhLQIAAAQIECGw/gcpz489E3Stc/MY3ulMXFTcPHx64f+X66wv1Yeix0PQGJ/I8D8ff9a541iQJ&#10;ez/84Ti3Ilq4//7Q+O53V2TOb47dcUfY/4lPhNLk5Plk11ZSKoXd73tf2HPPPV2VH4WLi2Hmr/6q&#10;d23IsumQ9atdApdF4MCBAwOPc+hQ/GXbwMGrKD788MN9R91www2hUon/AN53sAIBAgQIECBAgAAB&#10;AgQIECBAgAABAgQIECBAgAABAgQIECBAgAABAgQIECBAgAABAgQIECBAgAABAgQIECBAgAABAgQI&#10;ECBAgAABAgQIECBAgAABAgQIECBAgAABAgQIECBAgAABAgQIECBAgAABAgQIECBAgAABAgQIECBA&#10;gAABAgQIECBAgACByyiQVOvR0bKlhSgWECBAgAABAgQIEFiPQPU5zxm428IDDwysr7XYPHy4/y7l&#10;cqg861mF+jD0WGh6gxNnPvWpsPT1r0ezjr/pTaH2ohdFuZXB7Oc+tzJc3i7t3x+u+vjHl+MLbex8&#10;xztC/ZWv7Dls9rOf7ZmXJEBg+AUOHDgwcBGHDh0aWF9r8eGHH+67yw033BAqlUrfugIBAgQIECBA&#10;gAABAgQIECBAgAABAgQIECBAgAABAgQIECBAgAABAgQIECBAgAABAgQIECBAgAABAgQIECBAgAAB&#10;AgQIECBAgAABAgQIECBAgAABAgQIECBAgAABAgQIECBAgAABAgQIECBAgAABAltboHrTT4b6y94Q&#10;Rl7+xjDyyv8Qqs95SQhJGjfdvo+VBwECBAgQWK1AvTlXGLpQHinkJDZPoFmJfx/l5vzmNbMFj5yU&#10;q1FXeXMpijtBvhg/z9PaaGGMBAECBAgMFkjqY9GA7nNrVNwCQTY3U+giGR0v5DYrUQp5uLq0GB3+&#10;aLMWxasJprNSYVg2dbyQk9g4gWyxeC2W1LfHtUU6UnyN9HotbZzm5Z+p13p6rXu9nZUm9xZ2vdyv&#10;yc71cPPJ70V9VK676Wxcecbzonw+Nx2aJx6Lclsp6Py+WiefiFqq3viyKO4E2fTWOe/l89OF/tLR&#10;iUJuNYle71u9nsOrmcuY4RTodf5Ix3evejHpxL5obD4/E/LG+euPpOu8n7XrHgQIECBAgACB7SxQ&#10;fc5zBi5v4YEHBtbXWmwePtx/l/b/66g861mF+jD0WGh6gxNnPvWpsPT1r0ezjr/pTaH2ohdFuZXB&#10;7Oc+tzJc3i7t3x+u+vjHl+MLbex8xztC/ZWv7Dls9rOf7ZkftqT/UTRsvzH9XhaB3bt3h8nJyTA1&#10;NdXzeI899liYnp4OExPr+5Jn5aSdeQ4PeIN4/vOfv3K4bQIECBAgQIAAAQIECBAgQIAAAQIECBAg&#10;QIAAAQIECBAgQIAAAQIECBAgQIAAAQIECBAgQIAAAQIECBAgQIAAAQIECBAgQIAAAQIECBAgQIAA&#10;AQIECBAgQIAAAQIECBAgQIAAAQIECBAgQIAAAQIECBAgQIAAAQIECBAgQIAAAQIECBAgQIAAAQJb&#10;RiCp1uNeGgtxLCJAgAABAgQIECCwDoHKc587cK+FBx4YWF9rceFrX+u7S+3FLw5JrVaoD0OPhaY3&#10;MJEvLoYT739/NGNSr4fdd98d5bqDhX/4h+7U2Xj3XXeF0t69PWu9kkmahn0f/Wg40v79dD8WB/w+&#10;u8eKCRAYLoHdu3eHycnJMDU11bPxxx57LExPT4eJiYme9bUkO/McPny47y7Pf/7z+9YUCBAgQIAA&#10;AQIECBAgQIAAAQIECBAgQIAAAQIECBAgQIAAAQIECBAgQIAAAQIECBAgQIAAAQIECBAgQIAAAQIE&#10;CBAgQIAAAQIECBAgQIAAAQIECBAgQIAAAQIECBAgQIAAAQIECBAgQIAAAQIECBDY+gK157600OTY&#10;v/tfQp5lIbQaIW81Q5KkhTESBAgQIECgn0C9OV8oLZRHCzmJzRNoleP7spfclz3+ZZQrcdxsxHE7&#10;yhfnolxS8xyPQAQECBBYhUD3ubP73LqKKS7rkHx+unC8dGS8kNusxDWlxVBO4qMfbcbv+XG1dzSd&#10;lQuF1vTxUL76+kJeYmME8oXZwkTdr4/CgCFJpKPF++vmczMhTOwZkhVcuM2z6+ka1mvdXUNWHabj&#10;u9tjOy/ufHmfzmvycj4aj323/T1hMzpk5bqbzsaVgzdG+U7QePRQKO+5tpDfConGkYcKbVRvuCUs&#10;PfzPIV84s1y73MbLB+6xkXVeMysfpXJIqms/v3em6PW+lc0V399WHs729hJoTR2LFpSO7QxJuRrl&#10;uoPp//K/h9D+e0HaOXdnre5yyKZPhNKeA2fzhfNf+/N0vrSw7uds4WASBAgQIECAAIEtJlB57nMH&#10;drTwwAMD62stLnzta313qb34xSGp1Qr1Yeix0PQGJvLFxXDi/e+PZkzq9bD77rujXHew8A//0J06&#10;G+++665Q2ru3Z61XMknTsO+jHw1H2r+f7sfigN9n99itHPsfRVv5t6O3TRW45ZZbBh7/0KFDA+ur&#10;Lf7Lv/zLwKEveMELBtYVCRAgQIAAAQIECBAgQIAAAQIECBAgQIAAAQIECBAgQIAAAQIECBAgQIAA&#10;AQIECBAgQIAAAQIECBAgQIAAAQIECBAgQIAAAQIECBAgQIAAAQIECBAgQIAAAQIECBAgQIAAAQIE&#10;CBAgQIAAAQIECBAgQIAAAQIECBAgQIAAAQIECBAgQIAAAQIECGyWQFKpR4fOlxaiWECAAAECBAgQ&#10;IEBgPQLla64Jpf37++7a+M53Quv48b71tRQ68yx961t9dxl59at71oahx56Nb1Dy9Ec/GpqHD0ez&#10;Tb71raHyjGdEue6g9eST3amzcf0Vr+iZH5Ss3nxzSEZHC0PyhYXQmpoq5CUIENgeArfccsvAhRw6&#10;dGhgfbXFf/mXfxk49AUveMHAuiIBAgQIECBAgAABAgQIECBAgAABAgQIECBAgAABAgQIECBAgAAB&#10;AgQIECBAgAABAgQIECBAgAABAgQIECBAgAABAgQIECBAgAABAgQIECBAgAABAgQIECBAgAABAgQI&#10;ECBAgAABAgQIECBAgAABAsMpkKRpSCq1kNbHhnMBQ9J1tjgXsplToXXqydB86tH2vac25t5kQ7J8&#10;bRLYMgJ5noepT/1eOP2J3wmn/+y3w6n/8x1h8dv/fcv0N2yN1JtzUcutJA2NUi3KCTZXoNV1X/ZS&#10;czGE9uvA42mBpFyNKPLmUhR3gnxpPsolteJ9JaMBAgIECBAoCKS1kSiXLcTXEFFxCwTZ3Eyhi2Rk&#10;vJDbrMS15fb7+YpH1n5rf6IZv6etKPfdnM9LIZQrUT3zWTXy2Oggb3830P1IqvXu1FDGyWjxNZLN&#10;Tw/lWvo13Ws9vdbdb/8L5ZNSOaTju6Jh2dSxKL7UQeNI172S298bVg48++xhSxN7QrrzqqiFwvio&#10;urlBs2stSXUklK66LqSTe6PGttJ5r/v9Jx2diHpdS5DUd7SHJ9EueY/3t2iAYFsJZNMnovV0P/ej&#10;YjvI8yy0Tjze/vdYaHz/m6Fx+NvdQ6LvtNNe5/257XXeLwBIECBAgAABAle0QPmaa0Jp//6+Bo3v&#10;fCe0jm/M/wHozLP0rW/1PdbIq1/dszYMPfZsfIOSpz/60dA8fDiabfKtbw2VZzwjynUHrSef7E6d&#10;jeuveEXP/KBk9eabQzJa/DtSvrDQvp6eGrTrUNTSoehSkwQ2QeDFL37xwKN+/etfH1hfbfHBBx/s&#10;OzRJkvC85z2vb12BAAECBAgQIECAAAECBAgQIECAAAECBAgQIECAAAECBAgQIECAAAECBAgQIECA&#10;AAECBAgQIECAAAECBAgQIECAAAECBAgQIECAAAECBAgQIECAAAECBAgQIECAAAECBAgQIECAAAEC&#10;BAgQIECAAAECBAgQIECAAAECBAgQIECAAAECBAgQIECAwGYKJNV6dPh8aSGKBQQIECBAgAABAgTW&#10;KzB6660Dd1346lcH1ldbnP/KV0LI877D669+dd/aMPTYt/mLKLROnQqnPvShaIZ09+6w673vjXK9&#10;gtZTTxXT5XKoPu95xfwFMkmahuoLXtBzVM/j9BwpSYDAsAm8+MUvHtjy17/+9YH11RYffPDBvkOT&#10;JAnPW8d5q++ECgQIECBAgAABAgQIECBAgAABAgQIECBAgAABAgQIECBAgAABAgQIECBAgAABAgQI&#10;ECBAgAABAgQIECBAgAABAgQIECBAgAABAgQIECBAgAABAgQIECBAgAABAgQIECBAgAABAgQIECBA&#10;gAABAgQIELjCBGb+6/8Rpj51V5j+q98PM//3H4WFb3z5ChOwXAJbQ6BzT6Zsdirk8zPh7P2ps1bI&#10;m42t0dwQdlFrzkVdL5ZHQmgbn32075s4ujQTDkx/Pzz/h/8cyq3FaKzg8gg0y/F92ZOQh1LTvdnP&#10;6Sfl6rnNp392zgl5tpx7+jxxPu4Ukvroct0GAQIECKxOIKmPRQPzxfgaIipugaBzrRg/kvb5P15D&#10;XL+80cFyfF31w1Y1NEIaJpJmeG5lLrykNh1eO3Iy3Dpy4oKNJeN7ozHZ9PEoFmysQPdzP6mOhCQt&#10;bexBNmm2dGS8cORsrvu1VBgyVIle6+m17otZVGlyX7R7a+ryviYbRx6Kjl++5oaQVGrLucp1Ny1v&#10;dzaaT/xbyBtLUW4rBHn782jj6MNRK+V270mShtLE1j3vdb//JKPF11W0qAFBkqYhGdkRjcgK729R&#10;WbDNBFpd7+mlyfi5373c7MzpENqfiQc9Vl4nJFfAeX+QhRoBAgQIECBwZQqM3nrrwIUvfPWrA+ur&#10;Lc5/5Suh/ceKvsPrr35139ow9Ni3+YsotE6dCqc+9KFohnT37rDrve+Ncr2C1lNPFdPlcqg+73nF&#10;/AUync9i1Re8oOeonsfpOXLrJtOt25rOCGyuwIte9KKBDXzpS18K09PTA8dcqHiqfaK79957+w7r&#10;9DAxMdG3rkCAAAECBAgQIECAAAECBAgQIECAAAECBAgQIECAAAECBAgQIECAAAECBAgQIECAAAEC&#10;BAgQIECAAAECBAgQIECAAAECBAgQIECAAAECBAgQIECAAAECBAgQIECAAAECBAgQIECAAAECBAgQ&#10;IECAAAECBAgQIECAAAECBAgQIECAAAECBAgQIEBgMwWS6kh0+HxpIYoFBAgQIECAAAECBNYrMPr6&#10;1w/cde6LXxxYX21x9gtf6D80TcPIq17Vtz4MPfZt/iIKp+65J2SnTkUz7H7/+0Np584o1zNomxYe&#10;eR5ClhXSq0q0Wr2HJUnvvCwBAkMv8KIXvWjgGr70pS+F6enpgWMuVDzVPsfde++9fYd1epiYmOhb&#10;VyBAgAABAgQIECBAgAABAgQIECBAgAABAgQIECBAgAABAgQIECBAgAABAgQIECBAgAABAgQIECBA&#10;gAABAgQIECBAgAABAgQIECBAgAABAgQIECBAgAABAgQIECBAgAABAgQIECBAgAABAgQIECBAgACB&#10;wQJJpRYPaCzGsYgAgcsmkJQr0bHyVjOKBasXqDfmo8EL5dGzca0xF17y2L3h5ie/Gp55+pEwuXgy&#10;7Fw4GY0VXB6BViW+L3vnqKWGe7Mv61eqy5vLG42l5c1scW55+9xGUnv6eX4u9pMAAQIELizQfe7M&#10;e5xfLzzL5RuRz89EB0tGdoSk132Ko1GXJxhNWmF3Kb5+Pdp8+vPmMyoL4adHTocX186EG9rbzygv&#10;hjS076U84JFO7ImqranjUSzYWIHua4ukVrxW29gjXr7ZOp+zkmo9OmA+d3H33I0m2wJB93o66+3+&#10;fHmxbZYm90ZTZNOX7zWZnTkdstNPRcevXHfTwDhkrdB4/JFozFYIWsePhnzhTNRK5bobz8Zpl3Fr&#10;Zut8Vs26XjPpyHi0hrUG6Wi8f/f8a53P+OERyPMsZNMnoobTifj8EhXbQdbzGiCJhrVWnJPS0eI9&#10;z7uvoaKdBQQIECBAgACBbSAw+vrXD1zF3Be/OLC+2uLsF77Qf2j7O6qRV72qb30Yeuzb/EUUTt1z&#10;T8hOnYpm2P3+94fSzp1RrmfQ63u/vP2dWpb1HH7BZKvVe0gSX1/3HrS1s+nWbk93BDZPYHJyMtx4&#10;49NfPvXqYmlpKXz2s5/tVVp17jOf+UxoNBp9x7/2ta/tW1MgQIAAAQIECBAgQIAAAQIECBAgQIAA&#10;AQIECBAgQIAAAQIECBAgQIAAAQIECBAgQIAAAQIECBAgQIAAAQIECBAgQIAAAQIECBAgQIAAAQIE&#10;CBAgQIAAAQIECBAgQIAAAQIECBAgQIAAAQIECBAgQIAAAQIECBAgQIAAAQIECBAgQIAAAQIECBAg&#10;sNkCSbUetZAvLUSxgAABAgQIECBAgMB6BUZf97oQkqTv7tN//uehdfx43/pqCs0nnwxnPvWpvkM7&#10;PZT27BlY3+o99m1+nYXG4cPh9Mc+Fu1dftazwuRb3hLl+gWlq64qllqtsPitbxXzF8jkzWZY/Pa3&#10;e44q79/fMy9JgMDwC0xOToYbb7yx70KWlpbCZz/72b711RQ+85nPhEaj0Xfoa1/72r41BQIECBAg&#10;QIAAAQIECBAgQIAAAQIECBAgQIAAAQIECBAgQIAAAQIECBAgQIAAAQIECBAgQIAAAQIECBAgQIAA&#10;AQIECBAgQIAAAQIECBAgQIAAAQIECBAgQIAAAQIECBAgQIAAAQIECBAgQIAAAQIECBC4sEBSqUWD&#10;8sZiFA8Kmk9+P8x++VNh7r5Ph7mv/k2Y/+cvhLy5NGgXNQIEBgmUKnG12f8eTvFAUbdAvTkXpRbK&#10;o2fjxfJISPMsqu2cv7j7MUaTCVYt0CzH92Xv7Fhuujf7OcCkXD23ufwzX3FOyBfj53hnUFp7+nm+&#10;vIMNAgQIELigQNJ17ux1fr3gJJdxQDY3Ex0tGRmP4s0MDpaLnyWPNp/+vDmdlaPWOrfLHk+bUa47&#10;SMZ3R6ls2jVbBLLBQb44H82Y1MeieNiDZHQiWkI2H7+WouIQBt3r6V7vRiwpndgbTZPNnAp51opy&#10;lypYevShwtSV626KcpUDz25fEJeiXOPIoSjeCkGvnioHn75HdLdxaH9Hl81ObYW2Q/f7T9r1mlpr&#10;k93759vsNblWjytpfHbmdAhd547SZHx+6fbodQ1Quuq6aFg2df46IanviGqdIJubLuQkCBAgQIAA&#10;AQLbSWD0da8LofOFS5/H9J//eWgdP3/N1GfYwHTzySfDmU99qu+YTg+lPXsG1rd6j32bX2ehcfhw&#10;OP2xj0V7l5/1rDD5lrdEuX5B6aqriqVWKyx+61vF/AUyebMZFr/97Z6jyvv398wPUzIdpmb1SuBy&#10;C9x2220DD/n5z38+TE+v74PzkSNHwt/+7d/2nX90dDS8/OUv71tXIECAAAECBAgQIECAAAECBAgQ&#10;IECAAAECBAgQIECAAAECBAgQIECAAAECBAgQIECAAAECBAgQIECAAAECBAgQIECAAAECBAgQIECA&#10;AAECBAgQIECAAAECBAgQIECAAAECBAgQIECAAAECBAgQIECAAAECBAgQIECAAAECBAgQIECAAAEC&#10;BAgQILDZAkm1HrWQNxaiWECAAAECBAgQIEBgvQKlfftC/eUv77t7PjcXTn/kI33rqymc/qM/CvlC&#10;/2vY8V/5lYHTDEOPAxewjuKJ970vhMXFaM89H/pQSKrVKNcvKF9zTc/Swn339cwPSi784z8WeumM&#10;T8bGQjo+PmhXNQIEhlzgtttuG7iCz3/+82F6enrgmH7FI0eOhL/927/tVw6jo6Ph5QPen/ruqECA&#10;AAECBAgQIECAAAECBAgQIECAAAECBAgQIECAAAECBAgQIECAAAECBAgQIECAAAECBAgQIECAAAEC&#10;BAgQIECAAAECBAgQIECAAAECBAgQIECAAAECBAgQIECAAAECBAgQIECAAAECBAgQIECAAAECywJJ&#10;pba83dnIG/H9saJiV9CaOhaWHv6nsPiv94fFb3w5LPzzF9oT5F2jhAQIrFYgKVeioXlzKYoFqxNI&#10;s2aoZrHdQnn06Z2TJEzVd0cTTS6ciGLB5RFoVUYKByq5N/uySff5oFNYeU7IF+aWx57bSGo/ep6f&#10;S/hJgAABAhcUSLvOnflS/3ssX3CyyzAgn5uJjpKObp17Bx8sx3bzWRqOZ09f305npajvTjCZtgq5&#10;lYl0Yu/KsH3/69mw1X8/UcNDFnR8Vz6223VFOhK/VrKu19LKtQ/jdvd6ute7EWsq7dwXT5NnIZs5&#10;FecuUdQ48lA0czKyI5T2XBvn2t9vla+5Ico1jhyK4q0QNLt6SnddHdIdu862VpqMz3udZGv6+FZo&#10;O+Tz8T2qk67X1Fqb7N4/m4vnX+t8xg+PQDZVfE6XJrvOL13L6X4dJPWxUN57XTQqW/FaSUql0Bmz&#10;8pHNx9dQK2u2CRAgQIAAAQLbQaC0b1+ov/zlfZeSz82F0x/5SN/6agqn/+iP2t/PxN//rNxv/Fd+&#10;ZWVY2B6GHgtNX2TixPveF8Ji/P8v9nzoQyGpVlc1c/maa3qOW7jvvp75QcmFf/zHQi+d8cnYWEjH&#10;4+9NBs2zVWvpVm1MXwS2gsArX/nKsK/9RtHvMTs7G+65556wtBT/J4t+48/lZ2Zmwt13390+z8Un&#10;unP1zs+f+ZmfCdVVnvRW7mebAAECBAgQIECAAAECBAgQIECAAAECBAgQIECAAAECBAgQIECAAAEC&#10;BAgQIECAAAECBAgQIECAAAECBAgQIECAAAECBAgQIECAAAECBAgQIECAAAECBAgQIECAAAECBAgQ&#10;IECAAAECBAgQIECAAAECBAgQIECAAAECBAgQIECAAAECBAgQIECAwOUSSKr16FD50mLI8zzKCQgQ&#10;IECAAAECBAisV2DybW8buOvUxz4WWsePDxzTr7j00ENh6k/+pF85pJOTYez22/vWzxWGocdzvV7s&#10;z4UHHwxn/vIvo2lqL3lJ2HHnnVFuUFB/1at6lk/edVdoHj3as9YrmS8thWO//uu9SqH+ylf2zEsS&#10;ILB9BF7Zfp3v27ev74JmZ2fDPffcE5ba54q1PGZmZsLdd98dFhcX++72Mz/zM6FarfatKxAgQIAA&#10;AQIECBAgQIAAAQIECBAgQIAAAQIECBAgQIAAAQIECBAgQIAAAQIECBAgQIAAAQIECBAgQIAAAQIE&#10;CBAgQIAAAQIECBAgQIAAAQIECBAgQIAAAQIECBAgQIAAAQIECBAgQIAAAQIECBAgQIDAhQWSSnwf&#10;mLyx+vvN5I0e95gpx/NduAMjCBBYFihVljfPbrQacSxalUCttRCykERjF8ojy/Hpkb3L252NarYU&#10;Rpdmopzg0gtk7feLPEmjA5Wa81F8RQe93k+b59+j88W5Ak9SHy3kJAgQIEBgsEDh3Jm1Qr60MHin&#10;Taxm8/E1SzI6vondxIeeSFtR4rFWrR0/fU02nZVDnkflMJ4240RXlIzv6cqE0Jo6VshJbIxA97VF&#10;Wjt//bwxR9jcWdKu10o+N725DW3w0bvX073ejThcaSL+HNWZ83K8JvM8C83HHomWUDl4U0iS+DNf&#10;Z0Dlupuicdnpp0Jr5mSU28yg8z1a84c/iFqoXHfjcpz2MM6mji/XN2sjbzVDvhh/VktHJy6qne79&#10;s7n4/e2iJrfzlhZoTRef0+lE8T1/5SK6Xwed10o6GZ+TsjOnQt46fy2SjMTXSN3nyZXz2yZAgAAB&#10;AgQIbBeBybe9beBSpj72sdA6XrweG7jTj4pLDz0Upv7kT/oOTScnw9jtt/etnysMQ4/ner3YnwsP&#10;PhjO/OVfRtPUXvKSsOPOO6PcoKD+qlf1LJ+8667QPHq0Z61XMl9aCsd+/dd7lUL9la/smR+2ZPwX&#10;x2HrXr8ELrFAqVQKb3zjGwce5dChQ+GP//iP21/kd32T32evY8eOhbvaJ6Mnn3yyz4gQdu7cGe5c&#10;w0mv70QKBAgQIECAAAECBAgQIECAAAECBAgQIECAAAECBAgQIECAAAECBAgQIECAAAECBAgQIECA&#10;AAECBAgQIECAAAECBAgQIECAAAECBAgQIECAAAECBAgQIECAAAECBAgQIECAAAECBAgQIECAAAEC&#10;BAgQIECAAAECBAgQIECAAAECBAgQIECAAAECBC6hQFKpdc3evud3Y7ErJyRAgAABAgQIECCwPoEd&#10;d9wRys98Zt+ds9OnwxM///MhW1joO6ZXoXXyZHjijW8M+exsr/LZ3Pib3xzSer1v/VxhGHo81+vF&#10;/jzxrneFkLev+Vc89vzhH4YkSVZkBm+O3XZbzwGd3+UPf+3XetZ6JU/+3u+FpW98o1cp9DtGz8GS&#10;BAgMpUCpVApvbJ/HBz0OHToU/viP/7h92orPW/32OXbsWLjrrrvCk08+2W9I2LlzZ7jzzjv71hUI&#10;ECBAgAABAgQIECBAgAABAgQIECBAgAABAgQIECBAgAABAgQIECBAgAABAgQIECBAgAABAgQIECBA&#10;gAABAgQIECBAgAABAgQIECBAgAABAgQIECBAgAABAgQIECBAgAABAgQIECBAgAABAgQIECBAYJUC&#10;XffFzddyT9zuseXqmu6ntcoODSNwxQgk5Uq01rzZiGLB6gTmKzvC1677mfDggVeFf933kvC9Xc8L&#10;s9WJ5Z1P1/csb5/b2Llw/Nymn5dRoFmO71VZbqztnpiXsdXLfqik/Z7a/Vh5TsgX57rLIamOFHIS&#10;BAgQIDBYIKmNFgZkC/3vtVwYfJkT+fx0dMRkZDyKNzP4r7P7wl+duSrcPz8RDjdq7X/n3+ezkITZ&#10;PI3am0xbUdwdJBPFa7Zs+kT3MPEGCWRd1xZJbWyDZt4a03S/VrL5ma3R2AZ10b2eZPT8558NOkQo&#10;TewtTJVNX/rPUa0fPhq6r30rz7ip0Esn0SvfOHKo59jNSDYeeySELD73Va47v5Z0ZEcIXZ8DLofx&#10;hSyyufi9pzM+Hb2495/u/fOFM6u+//WF+lXf2gLZVHze6FyLpT2ux1auovt1UJrcG9Luc1L7/unZ&#10;zMnl3bqfY9nc9jrvLy/UBgECBAgQIEBghcCOO+4I5Wc+c0Um3sxOnw5P/PzPh2xhbX+LaZ08GZ54&#10;4xtDPtv/O7PxN785pPXz3wXFRz4fDUOP57u9uK0T73pXaH/QiSbZ84d/uKb/TzF2223R/ueCzu/y&#10;h7/2a+fCC/48+Xu/F5a+8Y2e4/odo+fgLZyMv3ncwo1qjcBmCdx6663h6quvHnj4+++/P/zWb/1W&#10;+Pa3v913XKvVCvfdd194+9vfHh55pP1l14DHr/7qr4axse31RfOA5SoRIECAAAECBAgQIECAAAEC&#10;BAgQIECAAAECBAgQIECAAAECBAgQIECAAAECBAgQIECAAAECBAgQIECAAAECBAgQIECAAAECBAgQ&#10;IECAAAECBAgQIECAAAECBAgQIECAAAECBAgQIECAAAECBAgQIECAAAECBAgQIECAAAECBAgQIECA&#10;AAECBAgMqUBSrT/deakSkpHxkE7uC3mreTaXzZ8JZ/7uz8OZ//cvw+x//y9h7mufC63TTw3pSrVN&#10;gAABAgQIECCwGQJJuRx2vv3tAw+98MAD4alf/uWQ5/nAceeKjSNHwuP//t+Hxne/ey5V+Fm6+uqw&#10;+3d/t5DvlRiGHnv1vdbc7Be+EOb/23+Ldhv9uZ8Lo695TZS7UFB72ctC9YUv7Dls/u/+LjzenrP5&#10;+OM9651kNjcXjr3tbeHUhz7Uc0yyY0fY8R//Y8+aJAEC20vg1ltvDVe3z9eDHvfff3/4rd/6rfDt&#10;b3+777BWqxXuu+++8Pb2+80jjzzSd1yn8Ku/+qthbGxs4BhFAgQIECBAgAABAgQIECBAgAABAgQI&#10;ECBAgAABAgQIECBAgAABAgQIECBAgAABAgQIECBAgAABAgQIECBAgAABAgQIECBAgAABAgQIECBA&#10;gAABAgQIECBAgAABAgQIECBAgAABAgQIECBAgAABAgQIELiwQFKuxoOaS3E8IMob8dik0jXXgH2V&#10;CBDoIVCuRMm82YhiwRoEkiQslkfD1Mie8MPx60KzdP78tFQeCfPt2srHzvkTK0Pbl0mgVfnRvdl/&#10;dLxSY+EyHXnrHybpOh90Os5XvEfni3PxItrje+0TDxIRIECAQLdAUouvCTr1wjm2e6dNijv3jc7n&#10;Z6OjpyMTUbzZwXRWDv/a2BH+bn5P+F5zJGqnU1v5mEiaK8PCdjI6GUKaRvnW1LEoFmycQL4QX1sk&#10;tfj3t3FH2pyZ0tH4tZLNzWxOI5foqN3rSUfGN/xISbUWkq55W1PHN/w43RM2jjzUnQqVgzcWcp1E&#10;afeBQo+NR4v799z5MiSbRw7FR0lLoXzNDVGuNLkvii+HcXTAHkE2O13IJl2vqcKACyS6n0shy0K+&#10;cOYCeylvB4HWdHzeSLue873W2P06SCf2htLk3sLQbMXc2/28X1i8BAECBAgQIECgLZCUy2Hn298+&#10;0GLhgf+fvfuPsSyrC0W/9j7n1M+uqp7p7hl6ehqZy4zTcAcMBvHHi6MkmICgV70xPqMhJj4C/uAm&#10;BgKJo14iASExJsag/5C8QEz8w0TlKlGvXqPx8fJCuOH544XhAgLTzeBMd89MVXf9POfs/c7qpqpr&#10;n1NdXVVda9WP/uxJTe219t5rre9n/dj7nKqu83+H59/+9hDfZ9rJ1r14MTz7lreE7pe/fNvTWy97&#10;Wbj/v/7X2x7ffOAotHFze/e6v/hXfxWW/8f/aFw+9cM/HKbe+MZG3p0S4294Qxh7zWu2PG35v//3&#10;8OygzN6zz255PGZWS0vh8n/5L+HFD394y3OKEyfCiZ/6qS2PHbXM5juPR6312ksgg8DExER473vf&#10;G97//veHfr9/2xq/PFjwf/VXfzW87nWvCxcuXAjnzp0LxeCXL3q9Xvja174W/uEf/iG88MILt71+&#10;/cBrBovXD/7gD64nfSdAgAABAgQIECBAgAABAgQIECBAgAABAgQIECBAgAABAgQIECBAgAABAgQI&#10;ECBAgAABAgQIECBAgAABAgQIECBAgAABAgQIECBAgAABAgQIECBAgAABAgQIECBAgAABAgQIECBA&#10;gAABAgQIECBAgAABAgQIECBAgAABAgQIECBAgAABAgQIECBwaAU6r3hNuO+dvxOKsjXSxnplMax9&#10;5f9t5HfOPRZaJx9o5EkQIECAAAECBAgQ2E5g9h3vCPMf+1jofvnLtz3t+h//ceh+9avh9O/8Tpj8&#10;/u/f8ry63w/xvMu/9EuheuGFLc9Zzzz9278dWnNz68k7fj8KbbxjENucUFdVuPq+9zXPKMtw6qMf&#10;bebtIFUURTj1kY+Eb771rVuevfSXfxmeeeKJcP8HPxim3vjG0Hn88VC0WqH79a+H1c9+Nlx96qnQ&#10;/dKXtrw2Zt733veG9gNec9wWyAECx0hgYmIivHcw59///veH/mCNv9325cH941d/9VfD6173unDh&#10;woVw7ty5ENeiXq8Xvva1r4V/+Id/CC/c4b4Qy37Na14TfvAHf/B21cgnQIAAAQIECBAgQIAAAQIE&#10;CBAgQIAAAQIECBAgQIAAAQIECBAgQIAAAQIECBAgQIAAAQIECBAgQIAAAQIECBAgQIAAAQIECBAg&#10;QIAAAQIECBAgQIAAAQIECBAgQIAAAQIECBAgQIAAAQIECBAgQIAAgV0IFJ3xxtl1d7WR3i4xfO5w&#10;Wdtd6xgBAqMCRavTzOz3mmmpfRN4aeJ0mLz+zEZ5M6svhrLqh2qLzwjfOMnOvgu8+OCrQ1H1Qr89&#10;EXqdydAbm9r3Oo5sge2x0ab31jbyqtWljf24U4yza4BIECBAYIcC5cTo+lmvLu/w6ryn1SuLIdRV&#10;o9Ji6kQjfZgTC1U7PBRu3ctmyu2fdYvB5zaXM6dDNf/8RljVwpWNfTv7K1CvNcd9MTG9vxUccGnl&#10;1GyzBYPnqviexnF4H+PGezObnhNjoCPxNqPfc6o1dyb0lq9tXJ9jTnYvPr1RX9xpnTp32/jiZyV3&#10;Xv6qsPbFz25c0/vGlwZLZxXimnLQ23As7YdeGYqh5/5yYNy/+o2NpuYw3qjsNjv9pYWRI+XUzEje&#10;bjK2GqPV0rXQmjg697XdxOvcWwLVfPNe3po7fevgFntxXIThNW721OAZ4dStswfv5ZQz9w/m+q3P&#10;Vy8mm2O03mIc3yrAHgECBAgQIEDg+AjMvuMdYf5jHwvdL3/5tkFd/+M/Dt2vfjWc/p3fCZPf//1b&#10;nlf3+yGed/mXfilUL7yw5Tnrmad/+7dDa25uPXnH70ehjXcMYpsT4mvQq+97X/OMwWvSUx/9aDNv&#10;B6n4OvfURz4SvvnWt2559tJf/mV45oknwv0f/GCYeuMbQ+fxx0PRaoXu178eVj/72XD1qadC90tf&#10;2vLamHnfe98b2g88cNvjR+lA+yg1VlsJHJTAY489Fn72Z382fOITn7hjEz7/+c+H+LWXrdPphHe+&#10;8517udQ1BAgQIECAAAECBAgQIECAAAECBAgQIECAAAECBAgQIECAAAECBAgQIECAAAECBAgQIECA&#10;AAECBAgQIECAAAECBAgQIECAAAECBAgQIECAAAECBAgQIECAAAECBAgQIECAAAECBAgQIECAAAEC&#10;BAgQIECAAAECBAgQIECAAAECBAgQIECAAAECBLILFGV52zrr3trIsaI9PpIngwABAgQIECBAgMB2&#10;AuX0dHjwj/4oXPq+7wuh273tqauf+1z4xpNPhqk3vzlMfO/3hs7jj4dQFCGsrYXVf/mXcO0P/zD0&#10;n332ttevH5h84xvDzM/8zHpyR9+PQht3FMhtTrr2yU+GtYHh5m3m534ujD/xxOasHe9P//APh+mf&#10;+Imw+Cd/suU11Ysvhiu//Ms3j7XbIfR6W543nNm5cCGcfM97hrOlCRA4xgKPPfZY+Nmf/dnwiU98&#10;4o5Rfv7znw/xay9bp9MJ73znO/dyqWsIECBAgAABAgQIECBAgAABAgQIECBAgAABAgQIECBAgAAB&#10;AgQIECBAgAABAgQIECBAgAABAgQIECBAgAABAgQIECBAgAABAgQIECBAgAABAgQIECBAgAABAgQI&#10;ECBAgAABAgQIECBAgAABAgQIECBAYAuBojPWyK27o5+F2zhhU6Lurm5KDT6yrOMzcxsgEgR2KVC0&#10;O40r6t7tPzewcaLErgVemjwVzl5/ZuO6MtRhdvWF8NLkmY28e2Wn049reR265WANj589mXG7ft/L&#10;M9Z2tKoq2s37c2z95jWhXllqBFSOTzXSEgQIECCwM4Fii/WzXm2usTsrKf1Z9fLCSCXl5OxI3mHN&#10;WKhajabNlv1QDJ5B6sH/b7eVc6dCNf/8xuFq/srGvp39E7jxPkC/+dnVx+3ZopiaGQGrlhZCa+7o&#10;P//HOIa3reIdPmcv6XLudAj//m8bl/bnL2/sp9ipVpdD7/lbr9tiHZ2XX9i2qs75C2Hti5/dOKde&#10;G5Tx3NdC5+x/2Mg7iJ3+wtVQLTTXsM75V400pTV7Kmx+J6C69sLIObkzthpj5eTonNpNu8qp0ftX&#10;tXQttO4/u5tinHsEBfpD86CcHawr22zD8yaeGtfu+J72iR/95VDO3B/KEycHb2eUjVLKoXW/Wr7W&#10;OC5BgAABAgQIEDiuAuX0dHjwj/4oXPq+7wuhu/nVRTPi1c99LnzjySfD1JvfHCa+93tD5/HHb/6M&#10;aG0trP7Lv4Rrf/iHof/ss82LtkhNvvGNYeZnfmaLI7fPOgptvH3r73zk2ic/GdYGhpu3mZ/7uTD+&#10;xBObs3a8P/3DPxymf+InwuKf/MmW11Qvvhiu/PIv3zzWbofQa77Hs+VFg8zOhQvh5Hvec7vDRy5/&#10;ELmNAIGdCPz4j/94+Od//ufw+c9/fien7/qcycnJ8Gu/9mvh/Pnzu77WBQQIECBAgAABAgQIECBA&#10;gAABAgQIECBAgAABAgQIECBAgAABAgQIECBAgAABAgQIECBAgAABAgQIECBAgAABAgQIECBAgAAB&#10;AgQIECBAgAABAgQIECBAgAABAgQIECBAgAABAgQIECBAgAABAgQIECBAgAABAgQIECBAgAABAgQI&#10;ECBAgAABAgQOm0DdXR1tUmdsNE8OAQIECBAgQIAAgTsITLz+9eHUhz4Urr7vfXc4M4Slv/qrG193&#10;PHGLE4qJiXDmYx/b4sids45CG+8cxegZ1fJyuPrrv944UExOhlO/+ZuNvN0mHvzkJ8Olr3wlrP3T&#10;P21/aa+3/fFvHS3vvz+c/fM/D+WJEzs630kECBwfgR//8R8P//zP/xw+//nPJwlqcrDm/dqv/Vo4&#10;f/58kvIVSoAAAQIECBAgQIAAAQIECBAgQIAAAQIECBAgQIAAAQIECBAgQIAAAQIECBAgQIAAAQIE&#10;CBAgQIAAAQIECBAgQIAAAQIECBAgQIAAAQIECBAgQIAAAQIECBAgQIAAAQIECBAgQIAAAQIECBAg&#10;QIAAgXtRoOiMN8Pud0NdVaEoy2b+Fqm6t9bMbfvM3CaIFIFdCrQ7zQsG89GWRmBh/L4wWOlCGeqN&#10;Ck6uXA0vTZ7ZSN8rOw9d+3o4N/jqF2VYaU+Gxc5s+PKpJ+6V8A9tnMXwejBo6ebPq69XlxptL8an&#10;GmkJAgQIENiZQDE2MXJivbI4kncYMuql6yPNKKZmRvIOa8ZC1W40rSxCmC764XrdzN98Umv2TOiF&#10;L2xk9ReubOzb2T+B4eeKWHIxPrl/FRyCksqp2ZFWVEvXQmvu6D//xziGt63iHT5nL+nW7OnGZdXC&#10;C6Gu61AUgwmdYOtd+uLgIbhqlNw5/6pGejjRefjx4azQvfh06Jz9DyP5OTN6gzYMb53zF4azQjk0&#10;JuM9qRo8+5cH+Lw/MsYG7/+NvJ84Esn2GVvdv+qlhe0vcvTIC9wYS93VRhytuea60jg4SGx17y+/&#10;tRZ1Hnp0+PSNdDE59IxU9Q98Lm00zg4BAgQIECBAILHAxOtfH0596EPh6vved8ealv7qr0L82stW&#10;TEyEMx/72F4uDUehjXsJrFpeDld//dcblxaTk+HUb/5mI2+3iQc/+clw6StfCWv/9E/bX9rrbX/8&#10;W0fL++8PZ//8z0N54sSOzj8KJ935t1uOQhTaSCCDQHwj76mnngpvetOb9r22ubm58KHBDeiJJ/yy&#10;wb7jKpAAAQIECBAgQIAAAQIECBAgQIAAAQIECBAgQIAAAQIECBAgQIAAAQIECBAgQIAAAQIECBAg&#10;QIAAAQIECBAgQIAAAQIECBAgQIAAAQIECBAgQIAAAQIECBAgQIAAAQIECBAgQIAAAQIECBAgQIAA&#10;AQIECBAgQIAAAQIECBAgQIAAAQIECBAgQOBABOru6ki9RWd8JE8GAQIECBAgQIAAgZ0InHzve8PU&#10;m9+8k1P3dE4xOxse+uu/DmOvetWero8XHYU27ja4+d/93dC/dKlx2clf+ZXQPneukbfbRDk9HR76&#10;9KfD2Gtfu9tLR84vz5y5Wdajj44ck0GAwPEXKIoiPPXUU+FNb3rTvgc7NzcXPvShD4Unnnhi38tW&#10;IAECBAgQIECAAAECBAgQIECAAAECBAgQIECAAAECBAgQIECAAAECBAgQIECAAAECBAgQIECAAAEC&#10;BAgQIECAAAECBAgQIECAAAECBAgQIECAAAECBAgQIECAAAECBAgQIECAAAECBAgQIECAAAECBO5p&#10;ga0+57a3tjOSoc/N9Zm5O2NzFoHbCRStTuNQvdO52LhKYicCVdkO18bva5x6cvlKI32vJCZ6yzdC&#10;bdVVmO4uhsne4r0S+uGOs91cD240ttfdaHO9urSxH3eKialGWoIAAQIEdiZQtMdCiF+btnrt5r1x&#10;U9ah2K2WF0baUUzOjOQd1oyFqj3StNmyP5K3OaOcO7U5GerF+VBvuh82DkrsWaAaeq6IBRUT03su&#10;7zBeWG4xV+ql0Tl1GNt+pzZtFcdW8d6pnJ0cL+dON0/rd2/My2bm/qW6F59uFjZ4Rm6/7JFm3lCq&#10;nDwRWmfON3K7F7/QSB9EYjiWYmo2tO4/O9KUcra57sUTqvmDfa1aLc032llO3f29pxgfvH4pyka5&#10;1fK1Rlri+An0F0bHcjk7tK4MhT0y/gfPbTsZg+Vgjg1v9ZIxNmwiTYAAAQIECBxfgZPvfW+YevOb&#10;kwVYzM6Gh/76r8PYq1615zqOQht3G9z87/5u6F+61Ljs5K/8SmifO9fI222inJ4OD33602Hsta/d&#10;7aUj55dnztws69FHR44d5YzmK8yjHIm2E8gg0Ol0wrvf/e7wrne9K7RarX2p8YEHHggf/ehHwytf&#10;+cp9KU8hBAgQIECAAAECBAgQIECAAAECBAgQIECAAAECBAgQIECAAAECBAgQIECAAAECBAgQIECA&#10;AAECBAgQIECAAAECBAgQIECAAAECBAgQIECAAAECBAgQIECAAAECBAgQIECAAAECBAgQIECAAAEC&#10;BAgQIECAAAECBAgQIECAAAECBAgQIECAAAECBA6DQN1dG2lG0RkfyZNBgAABAgQIECBAYCcCRVGE&#10;s3/2Z2Hm539+J6fv6pzWAw+Eh//+78Pkk0/u6rrhk49CG4fbvF26f+VKePEjH2mcUp4+He57//sb&#10;eXtNtM+dCw9/5jNh+sd+bK9FhLHXvjac/+xnw8T3fM+ey3AhAQJHX6DT6YR3v/vd4V3veldotVr7&#10;EtADg3vDRz/60fDKV75yX8pTCAECBAgQIECAAAECBAgQIECAAAECBAgQIECAAAECBAgQIECAAAEC&#10;BAgQIECAAAECBAgQIECAAAECBAgQIECAAAECBAgQIECAAAECBAgQIECAAAECBAgQIECAAAECBAgQ&#10;IECAAAECBAgQIECAAAECBAjcEijao59zW3dXb52wzd7weT4zdxsshwjsRKDdaZxV97qNtMT+Crw0&#10;eapR4GRvKYz1lht590JiYhD35m2lPbU5af+ABIpy8Flw8WvTVvdufV59vdrst2Jcv22iskuAAIFd&#10;CZQTzTW0WmmusbsqLOHJ9dK1ZullGY7S+r9QNe9rMZjZsteMaSjVmj09lBNCtXB1JE/G3QkMP1fE&#10;0o7S2NpJ9MXkzMhp1fLQnBo542hkbBXHVvHuRzRbzcn+wpX9KHrLMrqXvtjI7zz0WCha7UbeVonO&#10;+QuN7P7zF0O1stjIy5moq37oPfulRpXDbVw/2Jo7s7678b1KaLxRyTY71dD9p5ya3ebsnR0qiiIU&#10;U815WS0t7OxiZx1ZgWp+dL1ozY3e6zcHODz+73T++rVbrYPG2LqO7wQIECBAgMC9IBCfuc/+2Z+F&#10;mZ//+X0Pt/XAA+Hhv//7MPnkk3dV9lFo424C7F+5El78yEcal5SnT4f73v/+Rt5eE+1z58LDn/lM&#10;mP6xH9trEWHsta8N5z/72TDxPd+z5zIO64XlYW2YdhG4ncDExMTtDoXtjt32oj0ceMtb3hJ+67d+&#10;K7zhDW8I5eAHDnvZHnroofCLv/iL4WMf+1g4e/bsXopwDQECBAgQIECAAAECBAgQIECAAAECBAgQ&#10;IECAAAECBAgQIECAAAECBAgQIECAAAECBAgQIECAAAECBAgQIECAAAECBAgQIECAAAECBAgQIECA&#10;AAECBAgQIECAAAECBAgQIECAAAECBAgQIECAAAECBAgQIECAAAECBAgQIECAAAECBAgQIECAAIHD&#10;K9BdHWlb0RkbyZNBgAABAgQIECBAYKcCxfh4ePDjHw9nfv/3Q+h0dnrZtue1H3kknPvMZ8L46163&#10;7Xk7PXgU2rjTWF744AdDNT/fOP3+3/iNUM7ONvLuJlGeOBHO/umfhpd96lOh8+pX77io1gMPhNO/&#10;93vh/Oc+FzqveMWOr3MiAQLpBCYmJm5b+HbHbnvRHg685S1vCb/1W78V3vCGN4SyLPdQQggPPfRQ&#10;+MVf/MXwsY99LJw9e3ZPZbiIAAECBAgQIECAAAECBAgQIECAAAECBAgQIECAAAECBAgQIECAAAEC&#10;BAgQIECAAAECBAgQIECAAAECBAgQIECAAAECBAgQIECAAAECBAgQIECAAAECBAgQIECAAAECBAgQ&#10;IECAAAECBAgQIECAAAECBLYX2Opzbuvu2vYXfetoPfS5uUVnfEfXOYkAga0FitbQZwP2e1ufKHdf&#10;BF6aOD1SzsmVqyN5xz1jorfcCHGlPdlISxycQNFufhZ93bt1f65WlhoNK8anGmkJAgQIENi5wPAa&#10;Wq8u7vzigPag2gAAQABJREFUjGdWy9catRWTM6EoikbeYU50QxmWq+ZnnM6V2z/vlnOjz2v9hSuH&#10;Ocwj2bZ6ZXTMl8fs2aJotcLwXK+WmnPqSHbeoNHDccQ4Y7wptq3mZDWfZk72X3wuVNdeaITRefmr&#10;GunbJTrnLwwdqkP30v8aysuX7D/39VCvrTQqHG3jzcPF9OBz68tm//XnLzeuzZ3oLy40qoz3n/3Y&#10;yqlBrJu2aqlZz6ZDdo+JwMg9vN0Jw+NgONT+0BpTzo4+GwxfE9NblTv8LLXVdfIIECBAgAABAsdJ&#10;oBgfDw9+/OPhzO//fgidoZ9B7jHQ9iOPhHOf+UwYf93r9lhC87Kj0MZmi2+feuGDHwzV/HzjhPt/&#10;4zdCOdt87dM4YZeJ8sSJcPZP/zS87FOfCp1Xv3rHV7ceeCCc/r3fC+c/97nQecUrdnzdUTqxfZQa&#10;q60EosAHB4vGYdgef/zx8NRTT4UrV66Ev/mbvwl/93d/F55//vltmzYzMxMeGdwQ3va2t4Xv+q7v&#10;CmXZfON/24sdJECAAAECBAgQIECAAAECBAgQIECAAAECBAgQIECAAAECBAgQIECAAAECBAgQIECA&#10;AAECBAgQIECAAAECBAgQIECAAAECBAgQIECAAAECBAgQIECAAAECBAgQIECAAAECBAgQIECAAAEC&#10;BAgQIECAAAECBAgQIECAAAECBAgQIECAAAECBAgQIHCEBOre2lBri1C0x4byJAkQIECAAAECBI6a&#10;QDk9fdsmF9scu+1Fezgw9wu/EMa/8zvDix/+cFj89KdD6Pd3XUrn2789nHzPe8LM298eyomJXV9/&#10;pwuOQhu3i6H7la+E+T/4g8YpnUcfDXPvelcjb78SJ370R8P0W98aVj7zmbD4F38Rlv/xH0P/2WdD&#10;77nnQuj1QuuBB0LrwQfDxOtfH6be9rYw9UM/FMqpqf2qXjkECOyDwAc/+MF9KOXui3j88cfDU089&#10;Fa5cuRL+5m/+Jvzd3/1deP7557cteGZmJjzyyCPhbYP15bu+67tCWZbbnu8gAQIECBAgQIAAAQIE&#10;CBAgQIAAAQIECBAgQIAAAQIECBAgQIAAAQIECBAgQIAAAQIECBAgQIAAAQIECBAgQIAAAQIECBAg&#10;QIAAAQIECBAgQIAAAQIECBAgQIAAAQIECBAgQIAAAQIECBAgQIAAAQIECNydQNEZHymg7q2O5G2V&#10;UXebn5tbdHxm7lZO8gjsVKBodxqn1v1uIy2xvwJLnRNhrRwLY9Wttezk8tXw/ImH97eiQ1xap78W&#10;WnXzcyhX2j6f8NB0WVwT1pZvNad3a02oV5du5Q/2inH91gCRIECAwC4EysEauvluWK9uWnt3UU7q&#10;U+ula40qysmZRvooJBaqVpgsq42mzpSb5TeyN3bKmVOD/WLwVW/kVfNXNvbt7I/AVmP+OD5bFFMz&#10;YfMzVL20sD+AB1zKcBwxzlRbOTEdirGJUK+tbFTRn7+8sb+fO92LT48U1zl/YSRvq4z2g4+EEN/v&#10;6t56f6t78Qth/NHXbXV68rytYmmf+/Yt6y2KMpRzp0P14uAz5b+1VQtX13cP5Hu1NN+ot5yabaT3&#10;moj3sc13geH73F7Ldd3hFRi+h7dmz9yxsdVC875fzp6+4zXxhGKwXg0/QwyvlzsqyEkECBAgQIAA&#10;gbsUKKfjc8nWW7HNsa2v2Fvu3C/8Qhj/zu8ML374w2Hx058Oob/5SXxnZXa+/dvDyfe8J8y8/e2h&#10;nJjY2UW7OOsotHG7cLpf+UqY/4M/aJzSefTRMPeudzXy9itx4kd/NEy/9a1h5TOfCYt/8Rdh+R//&#10;MfSffTb0nhu8luz1QuuBB0LrwQfDxOtfH6be9rYw9UM/FMqp4/1zpPZ+4SqHwL0qcPr06fDTP/3T&#10;N77W1tbC1atXw+XLl8OVK1fCyspKOHXqVHhwsLDEr8nJyXuVSdwECBAgQIAAAQIECBAgQIAAAQIE&#10;CBAgQIAAAQIECBAgQIAAAQIECBAgQIAAAQIECBAgQIAAAQIECBAgQIAAAQIECBAgQIAAAQIECBAg&#10;QIAAAQIECBAgQIAAAQIECBAgQIAAAQIECBAgQIAAAQIECBAgQIAAAQIECBAgQIAAAQIECBAgQIAA&#10;AQL3mEDdXW1G3BlrpqUIECBAgAABAgSOpMC5v/3bQ9Huie/+7nD2U58KvUuXwvzHPx6ufeIToff1&#10;r4dQ17dtX3n6dBj/ju8Ic+9+d5j+kR8JRVne9tz9OHAU2ni7OK9+4AMhdLuNw6c+/OFQdDqNvP1M&#10;FK1WmHzyyRtf+1musggQuDcFTg/W/J/+6Z++8bW2thauXr0aLl++HK5cuRJWVlbCqVOnwoMPPnjj&#10;a3Jy8t5EEjUBAgQIECBAgAABAgQIECBAgAABAgQIECBAgAABAgQIECBAgAABAgQIECBAgAABAgQI&#10;ECBAgAABAgQIECBAgAABAgQIECBAgAABAgQIECBAgAABAgQIECBAgAABAgQIECBAgAABAgQIECBA&#10;gAABAgQOSqAzPlLzyOfhjpzxrYze0OfmtkfLut2l8gkQ2EKgPfQZdb3m59htcYWsuxEoijA/cSqc&#10;WfrmRilzq1dvfhbj4Ni9sI33lkbCXGlPjeTJOBiBoj0WNn8yaN1bu9GQuuqH8K399ZaV4/pt3cJ3&#10;AgQI7FagmJhuXFKvjt4fGyccUKJeXmjUXEzNNNJHIbFQtcOD4dYz7lzZ27bZRasdyhMnQ3X9xY3z&#10;qoUrG/t29kegGh7zg88bLzpj+1P4ISqlnJoN1YvPbbSoWr62sX+Ud4bjiHGm3Mq5M6F/+eJGFanm&#10;ZPfi0xt1xJ3yxH2hdfKBRt7tEvEz2jvnHgvdr/3rxinD5W0cyLDTvdSMpXXmfCgnT9y25tbs6eZY&#10;nT/Yda9aas6Vcp/uP8P3sWqpeZ+7LZADR1agv3C50fZy7nQjPZyo11ZCvbLYyG7d4Zr1k4t4L5uc&#10;DvXy9fWsMDyWNw7YIUCAAAECBAgkFDj3t3+bsPSdFz3x3d8dzn7qU6F36VKY//jHw7VPfCL0vv71&#10;mz8Tu00x5enTYfw7viPMvfvdYfpHfiTEZ6yU21Fo4+3iv/qBD4TQvfWeVzzv1Ic/PHh/Zehnv7cr&#10;YA/58bXv5JNP3vjaw+XH7pL2sYtIQAQOUGBsbCycPXv2xtcBNkPVBAgQIECAAAECBAgQIECAAAEC&#10;BAgQIECAAAECBAgQIECAAAECBAgQIECAAAECBAgQIECAAAECBAgQIECAAAECBAgQIECAAAECBAgQ&#10;IECAAAECBAgQIECAAAECBAgQIECAAAECBAgQIECAAAECBAgQIECAAAECBAgQIECAAAECBAgQIECA&#10;AAECBA5coO6uNtpQdMYbaQkCBAgQIECAAAEC+yHQfvjhcOoDH7jxVa2shN6lS6H3zDOhd/FiqBcX&#10;Q2twvPPIIze+yhMn9qPKXZdxFNo4HNTcO94RJn/gBzayi7GxcOInf3IjbYcAAQJHSWBssIadPXv2&#10;xtdRare2EiBAgAABAgQIECBAgAABAgQIECBAgAABAgQIECBAgAABAgQIECBAgAABAgQIECBAgAAB&#10;AgQIECBAgAABAgQIECBAgAABAgQIECBAgAABAgQIECBAgAABAgQIECBAgAABAgQIECBAgAABAgQI&#10;ECCQTqD3718NS//Pfwuh3wuh6oe63w+Tb/jhUE7NhtBqh3Lm/lBOTKdrwD1ectEeGxUY+jzc0RNu&#10;5tTdtcahorNFWY0zJAgQ2E6gGKx5m7e6192ctJ9A4KXJU+HM0jc3Sm5XvXBibT5cHz+5kXecdyZ7&#10;SyPhrbQnR/JkHIxA0e40Kl5fE+qV0X4rxqca50oQIECAwM4FhtfQemVx5xdnPLNavt6orZicaaSP&#10;QmKhbjWaOVP2G+mtEuXs6VBdf3HjUH/+ysa+nf0RGB7zxfjxfA+mHJoz1dLC/gAecCnDcQzHud/N&#10;aw3mZP/yxY1iU8zJevAeYffZL2/UEXc6L39VI32nROf8q0L3a/+6cVq9OB96L3wztO8/u5GXY6ca&#10;3FP6z9/yinV2zl/Ytuq47m3e+gsHt+7F9/7qtZXNzQlFfM92H7Yb7/1uKqdaurYpZfc4ClRD9/DW&#10;XHOsD8dcD96j7nzbE6G/cDlUCy8Mfn7QDcPzY/iazek4xvqbnp+Msc069gkQIECAAIF7VaD98MPh&#10;1Ac+cOOrWlkJvUuXQu+ZZ0Lv4sVQLy6G1uB455FHbnyVJ04cCNNRaOMwzNw73hEmf+AHNrKLsbFw&#10;4id/ciNtJ71A86fs6etTAwECBAgQIECAAAECBAgQIECAAAECBAgQIECAAAECBAgQIECAAAECBAgQ&#10;IECAAAECBAgQIECAAAECBAgQIECAAAECBAgQIECAAAECBAgQIECAAAECBAgQIECAAAECBAgQIECA&#10;AAECBAgQIECAAAECBAgQIECAAAECBAgQIECAAAECBAgQIECAAAECBAjcAwJ1d7URZdEZb6QlCBAg&#10;QIAAAQIECOy3QDkxEcYeffTG136XvV/lHYU2xlgnn3zyxtd+xa0cAgQIECBAgAABAgQIECBAgAAB&#10;AgQIECBAgAABAgQIECBAgAABAgQIECBAgAABAgQIECBAgAABAgQIECBAgAABAgQIECBAgAABAgQI&#10;ECBAgAABAgQIECBAgAABAgQIECBAgAABAgQIECBAgAABAgQIECBAgMBhEqi7K6H/719tNGnxv/+f&#10;G+nJ/+0/h4nXfP9G2s7+Cmz1Wbd1d21Hlfjc3B0xOYnAjgWKyZlQzp4ORbsTwuCraI/t+Fon7k3g&#10;pYlToR5cWmy6/OTK1XB9/OSmnOO7O9FbbgTXL8rQbfkM9AbKQSaG14Dezftzvbo40qpiYmokTwYB&#10;AgQI7EygHFpDq9WlnV2Y+ax6aaFRYzl4djxq20LVbjS5U9RhsuiH5brVyN+cKOdOh/DslzayqoUr&#10;G/t29kegXm0+Ex7X54piarYBVi9da6SPamI4juE49zuuG3NyU6HVwtVNqf3Z7X3z30L41rPveomd&#10;8xfWd3f0favzuxefDu37z+7o+v06qXfpi4Oi4qvOW1v7DrEMG8f1v+51b75XcKuYLHv9oXtPrHS/&#10;7j/l8JxcWQx1XYVi8LrUdvwE4vvI9aCPN2/xPbDttnJ6Lpx4y/9x45S6rkO9OB+KientLmkci++z&#10;bd7q5eaz1OZj9gkQIECAAAEC96JAOTERxh599MbXYY3/KLQx2k0++eSNr8PqeC+0q/mu470QsRgJ&#10;ECBAgAABAgQIECBAgAABAgQIECBAgAABAgQIECBAgAABAgQIECBAgAABAgQIECBAgAABAgQIECBA&#10;gAABAgQIECBAgAABAgQIECBAgAABAgQIECBAgAABAgQIECBAgAABAgQIECBAgAABAgQIECBAgAAB&#10;AgQIECBAgAABAgQIECBAgAABAgQIECBAILlA3V1r1FG0xxppCQIECBAgQIAAAQIECBAgQIAAAQIE&#10;CBAgQIAAAQIECBAgQIAAAQIECBAgQIAAAQIECBAgQIAAAQIECBAgQIAAAQIECBAgQIAAAQIECBAg&#10;QIAAAQIECBAgQIAAAQIECBAgQIAAAQIECBAgQIAAAQIECBAgQIAAAQIECBAgQIAAAQIECByIQNne&#10;ttqivf3xbS928I4Cxdh46Dz6nSF+5m3RGb/x1Tr5wB2vq/v9EKrB16YtXm8jQGDvAuOPvyHEL1s+&#10;gV5rPCx1ZsJ091pYbk+FlyZO3fjK14KDrWmit9RowMrAwHZ4BIpO8/Po697Nz6uvV5dHGlmM67sR&#10;FBkECBDYocDwGrrVOrvDopKdVldVqFea9+1iajZZfakKXqhuvb6v6hAWqlYYL6qwXLduW2Vr9nTj&#10;WHX9hRA9irJs5EvsXaBeXWxcXB7T54pyaqYRZ7V8rZE+qonhOIbj3O+4WnPNOVmvLYdq+XooJ0/s&#10;W1XdS083yyqK0D73WDPvDqnYznKwflQLVzbO7D7zhTD5HW/cSOfY6V78YrOawXtn7Qde0cwbSg2v&#10;e/FwNX85tE49NHRm+mR/cX6kkv0aY8Vkc06GUId66VoopudG6pRx9AX6L10eCWJ4PRk5YVNGMVgH&#10;ihMnN+XcebccelaqBuPLRoAAAQIECBAgQIDA8RS49a7j8YxPVAQIECBAgAABAgQIECBAgAABAgQI&#10;ECBAgAABAgQIECBAgAABAgQIECBAgAABAgQIECBAgAABAgQIECBAgAABAgQIECBAgAABAgQIECBA&#10;gAABAgQIECBAgAABAgQIECBAgAABAgQIECBAgAABAgQIECBAgAABAgQIECBAgAABAgQIECBAgAAB&#10;AgQIECBwEALd1UatRWe8kZYgQIAAAQIECBAgQIAAAQIECBAgQIAAAQIECBAgQIAAAQIECBAgQIAA&#10;AQIECBAgQIAAAQIECBAgQIAAAQIECBAgQIAAAQIECBAgQIAAAQIECBAgQIAAAQIECBAgQIAAAQIE&#10;CBAgQIAAAQIECBAgQIAAAQIECBAgQIAAAQIECBAgQIDAQQgUZWv7alud7Y87elcCRXssnHjT23dd&#10;Rt1rfmZuLMDn5u6a0QUECBwCgX+7/9VhrTUW1tqTh6A1eZsw0VtuVLhyDxo0AA5ZIt6jN291t3sj&#10;Wa0ubc6+sV+MT43kySBAgACBnQmMrKG9tVBXVSjKcmcFZDirXrk+qKVu1FRMzjTSRyHxQr8dPr14&#10;KixUrbBYtwYRFXdsdjl3unnOoG+q6y+E1uxQfvMsqV0IVKvNZ8KRObGLsg7zqeXwnOn3Qoy9HD+6&#10;rwNu9N0gjs3bSJybD+7DfrnF3KsWroRy8sQ+lH6ziO4zTzfKaj/wbYN+2v3zbuflF8Lqv/5fG2X1&#10;vvmVUPcGz9Rj4xt5qXe6l5qxdM49ForW9u+Fjqx7g0b2B8atUw+lbu5I+dXSwkheMTU7kreXjHJq&#10;9D5WLV8L5fTcXopzzSEXiOvE8LbVejJ8zt2kh5+VthrPd1O+awkQIECAAAECBAgQODwCh+ed3MNj&#10;oiUECBAgQIAAAQIECBAgQIAAAQIECBAgQIAAAQIECBAgQIAAAQIECBAgQIAAAQIECBAgQIAAAQIE&#10;CBAgQIAAAQIECBAgQIAAAQIECBAgQIAAAQIECBAgQIAAAQIECBAgQIAAAQIECBAgQIAAAQIECBAg&#10;QIAAAQIECBAgQIAAAQIECBAgQIAAAQIECBAgcJcCdXe1UULRGWukJQgQIECAAAECBAgQIECAAAEC&#10;BAgQIECAAAECBAgQIECAAAECBAgQIECAAAECBAgQIECAAAECBAgQIECAAAECBAgQIECAAAECBAgQ&#10;IECAAAECBAgQIECAAAECBAgQIECAAAECBAgQIECAAAECBAgQIECAAAECBAgQIECAAAECBAgQIHAg&#10;AmVr22qLVnvb4w4ekEB3bbRin5s7aiKHAIFDL3B9fC6stScPfTtTNHCit9QodqU91UhLHLBAe+jz&#10;6Hs37731yuJIw8pxfTeCIoMAAQI7FCgnpkfOrFeuj+QdZEa9tDBSfTk1M5J32DN6oQzP9sfD9bod&#10;6lDsqLnl7OmR86r5qyN5MvYuUK82nwmLLebE3ks/PFcWU7Mjjdlqbo2cdIgztmr/VnHuZwituTMj&#10;xfXnr4zk7TWjWroW+le/0bi88/JXNdI7TXTOD13X74Xus1/e6eV3fV7/hW+GenG+UU7n/IVGeqtE&#10;eeK+QXZzjaz20XirOm+X11/c4v4zuT/3n3KLcmL/246nQH9haJ0oy3BzrKeLd/hZKT7f1XWdrkIl&#10;EyBAgAABAgQIECBwYAJ+q+jA6FVMgAABAgQIECBAgAABAgQIECBAgAABAgQIECBAgAABAgQIECBA&#10;gAABAgQIECBAgAABAgQIECBAgAABAgQIECBAgAABAgQIECBAgAABAgQIECBAgAABAgQIECBAgAAB&#10;AgQIECBAgAABAgQIECBAgAABAgQIECBAgAABAgQIECBAgAABAgQIECBAgACB4ytQd1ebwXXGm2kp&#10;AgQIECBAgAABAgQIECBAgAABAgQIECBAgAABAgQIECBAgAABAgQIECBAgAABAgQIECBAgAABAgQI&#10;ECBAgAABAgQIECBAgAABAgQIECBAgAABAgQIECBAgAABAgQIECBAgAABAgQIECBAgAABAgQIECBA&#10;gAABAgQIECBAgAABAgQIHIRAq7V9re3O9scdPRCBYno2zL39g6HurYa6uxbC4DN0y5MPHEhbVEqA&#10;AAECuxcoq17oVN3GhSvtqUZa4mAFiqFnoLo3uN8Otnp1eahhRQhjE0N5kgQIECCwU4FifPT+V68u&#10;hTA1u9Mikp9XLV8bqaOYnBnJO44ZrdlTI2FVC5cHeY+P5MvYm0C9sti4sBifbKSPS6KcGp0zcW61&#10;7nvwyIa41dqwVZz7GWAR18bW4L26/q3XEtXClX2ronvx6ZGyOg9fGMnbSUbn3GMhlGUIVbVxeix/&#10;4hX/cSOdcmerWNoP33ntKlrtUM7cH6prVzea199H441Cd7BTLc43zioGrzuGX6c0TthF4sZYGjq/&#10;XloYypE8LgLVfHOdKGdOhSLOz4TbyLPSYC2I97xi8kTCWhVNgAABAgQIECBAgMBBCKR9dXEQEamT&#10;AAECBAgQIECAAAECBAgQIECAAAECBAgQIECAAAECBAgQIECAAAECBAgQIECAAAECBAgQIECAAAEC&#10;BAgQIECAAAECBAgQIECAAAECBAgQIECAAAECBAgQIECAAAECBAgQIECAAAECBAgQIECAAAECBAgQ&#10;IECAAAECBAgQIECAAAECBAgQIECAAAECBA5coO6tNdpQdMYbaQkCBAgQIECAAAECBAgQIECAAAEC&#10;BAgQIECAAAECBAgQIECAAAECBAgQIECAAAECBAgQIECAAAECBAgQIECAAAECBAgQIECAAAECBAgQ&#10;IECAAAECBAgQIECAAAECBAgQIECAAAECBAgQIECAAAECBAgQIECAAAECBAgQIECAAAECBAgchEBR&#10;trettmhtf3zbix1MJlAUZSinZkJr9nRon3ootF/2SCgnppPVp2ACBAgQ2F+Byd7SSIEr7cmRPBkH&#10;J1C0xxqV173ujXS92uy7YmIqFEXROFeCAAECBHYuUA7W0eGtXmmutcPHc6frpWsjVcbXYwe1tUOV&#10;repibCIUkyca9fXnrzTSEncnUK8uNwoox0fnROOEI5ooJ0fnTLXF3DpK4W3V/nJqNmkI8bmzNXe6&#10;Ucd+zsnuxacbZRdjk6H1wMsbeTtNFJ3xwftV/6FxevfiFxrplInuxS82ii9nTw3szjTybpco5041&#10;DlUHtO71lxYa7Sj2cXyV44PXn2WrUX61PHq/a5wgcWQF+vOXG21vDeZD6m2r9bAaGtOp26B8AgQI&#10;ECBAgAABAgTyCJR5qlELAQIECBAgQIAAAQIECBAgQIAAAQIECBAgQIAAAQIECBAgQIAAAQIECBAg&#10;QIAAAQIECBAgQIAAAQIECBAgQIAAAQIECBAgQIAAAQIECBAgQIAAAQIECBAgQIAAAQIECBAgQIAA&#10;AQIECBAgQIAAAQIECBAgQIAAAQIECBAgQIAAAQIECBAgQIAAAQIECNxLAnV3tRFu0RlrpCUIECBA&#10;gAABAgQIECBAgAABAgQIECBAgAABAgQIECBAgAABAgQIECBAgAABAgQIECBAgAABAgQIECBAgAAB&#10;AgQIECBAgAABAgQIECBAgAABAgQIECBAgAABAgQIECBAgAABAgQIECBAgAABAgQIECBAgAABAgQI&#10;ECBAgAABAgQIECBwIAKt1rbVFq3OtscdJECAAAECUeDU4jfD6cVnw4nVl0K73/xcb0KjAhO95ZHM&#10;lfbUSJ6MAxRoD30efW/tRmPq1cVGo4rxyUZaggABAgR2J1CMj97/qtWl3RWS+Oxq+VqzhlY7FGMH&#10;t/7/1Innw3+efj589/h8eKi1GspQN9u3z6ly9nSjxGrhSiMtsXeBuq5CvbbSKGCrOdE44YgmismZ&#10;QcuLRuvrpYVG+qglRttfhGLiRPIwytlTjTqq+cuN9F4TdV2H7qUvNi7vnH88FGXZyNtNonP+QuP0&#10;6sXnQv/6i428FIm61w29b36lUfRwWxoHhxKHZd3rLzbnSHljHg019i6S5dRs4+rqiM/JRjASDYFq&#10;4WojXc6daaRTJMqpuO43t3r4map5WIoAAQIECBAgQIAAgSMqsPd3Do5owJpNgAABAgQIECBAgAAB&#10;AgQIECBAgAABAgQIECBAgAABAgQIECBAgAABAgQIECBAgAABAgQIECBAgAABAgQIECBAgAABAgQI&#10;ECBAgAABAgQIECBAgAABAgQIECBAgAABAgQIECBAgAABAgQIECBAgAABAgQIECBAgAABAgQIECBA&#10;gAABAgQIECBAgAABAukF6u5qo5KiM95ISxAgQIAAAQIECBAgQIAAAQIECBAgQIAAAQIECBAgQIAA&#10;AQIECBAgQIAAAQIECBAgQIAAAQIECBAgQIAAAQIECBAgQIAAAQIECBAgQIAAAQIECBAgQIAAAQIE&#10;CBAgQIAAAQIECBAgQIAAAQIECBAgQIAAAQIECBAgQIAAAQIECBAgQOAgBIqyvX21rTsc3/5qRwkQ&#10;IEDgHhE4t/DV8NjVfw2vee6z4bu+8Q/hlYN92+0FJnpLjYNVKMJqa6KRJ3GwAkW702hA3Vu7ka5X&#10;lxv5xfh0Iy1BgAABArsTKCamRi6oV5v3yZETMmfUS9caNRaTM4101sRLz4Wpsgr3t3rhteOL4a3T&#10;V8O3d9J6tebONELsz19ppCX2LnDzuaJuFFCMj86JxglHNFGUZSgmm89N1XJzbh210IbbH+OLcabe&#10;RubkwtV9qbJ/5RuhHuqT9sMX7qrszvlXjVzffeYLI3n7ndF99ssh9LuNYncTy7Bxdf2lUFdVo7wc&#10;iWppoVFNObW/959iarZR/vD9rnFQ4sgK1P1eiGN489aaPb05mWR/q+elauiZKknFCiVAgAABAgQI&#10;ECBAILuA3yrKTq5CAgQIECBAgAABAgQIECBAgAABAgQIECBAgAABAgQIECBAgAABAgQIECBAgAAB&#10;AgQIECBAgAABAgQIECBAgAABAgQIECBAgAABAgQIECBAgAABAgQIECBAgAABAgQIECBAgAABAgQI&#10;ECBAgAABAgQIECBAgAABAgQIECBAgAABAgQIECBAgAABAgQIHB+BanUp9C9fDPXays2v7moYf/wN&#10;4eT//qsb6bq3FoqJ6eMTtEgIECBAgAABAgQIECBAgAABAgQIECBAgAABAgQIECBAgAABAgQIECBA&#10;gAABAgQIECBAgAABAgQIECBAgAABAgQIECBAgAABAgQIECBAgAABAgQIECBAgAABAgQIECBAgAAB&#10;AgQIECBAgAABAgQIECBAgAABAgQIECBAgAABAgQIEDi6Aq3Wtm0vWu1tjztIgAABAgSiwERvuQGx&#10;2p5spCWaAlt6FUXzpJypug5lfy20u8uh15kMVXs8Z+2Hsq6iPdZoV93r3khXK0uN/GJ8qpGWIECA&#10;AIHdCRSd0XtOvdpca3dX4v6fXS9faxRaTs000jkTxXP/NlLdpd6o4chJd5FRzp5qXF1du9pIS+xd&#10;YKuxXkxM773AQ35lOTkT+svXN1pZLS1s7B/FneH2x/hybOXs6UY1cY2qu6thq/W0ceIdEt1LT4+c&#10;0Tn/+EjebjJap8+FYvJEqDf1+9ozT4exC9+zm2J2fW734lAsRRk65x7bcTnD616oq1AtXA2tk2d2&#10;XMZ+nNhfnG8UU+zzGIv3s/6mGobH9KZDdo+wQBy7IdSNCMq55jrSOLhPiRv3s8Hci/NnfauGnqnW&#10;830nQIAAAQIECBAgQOBoC/itoqPdf1pPgAABAgQIECBAgAABAgQIECBAgAABAgQIECBAgAABAgQI&#10;ECBAgAABAgQIECBAgAABAgQIECBAgAABAgQIECBAgAABAgQIECBAgAABAgQIECBAgAABAgQIECBA&#10;gAABAgQIECBAgAABAgQIECBAgAABAgQIECBAgAABAgQIECBAgAABAgQIECBAgACBAxXoX74Urv35&#10;7zfa0Hn48dC678FQjE008iUIECBAgAABAgQIECBAgAABAgQIECBAgAABAgQIECBAgAABAgQIECBA&#10;gAABAgQIECBAgAABAgQIECBAgAABAgQIECBAgAABAgQIECBAgAABAgQIECBAgAABAgQIECBAgAAB&#10;AgQIECBAgAABAgQIECBAgAABAgQIECBAgAABAgQIECBw4AJla/smtDrbH3eUAAECBO55gU5/NbTq&#10;fsNhpT3ZSEs0BSZ6S42Mg/Iqqn54xf/330KruxKKUN9o03Mvf0NYOP1oo333ZKI91gy7172Rrleb&#10;fVeOG+tNKCkCBAjsTqAoylBMTId6ZXHjwnqludZuHDignWr5WqPmYnKmkc6ZKJ77t0Z1L/Vb4Xrd&#10;buTtd6I1d6ZZ5OCeWC3Oh3J6rpkvtWuBrcb6cX62KKZmQ3jhmxtO9VJzbm0cOCI7w+2/EV+Gtrfm&#10;To/U0p+/Etqnz43k7yaj+8wXGqeXJx8MrZn7G3m7TRRFEToPPx7WvvQ/Ny7tXvpiqOsqxPU/1da9&#10;+HSj6PbLHgnF2EQjb7vEyLo3OLlauBJaJ4fWw+0K2Ydj1eJCo5QyzqF93IbLq474nNxHmmNVVH8w&#10;doe3rdaR4XN2mq4Gr5GrF/49xHqqwVoUn5umf+CnBnO8CMXkiVAv3RrHm/d3Wr7zCBAgQIAAAQIE&#10;CBA4/AJp3508/PFrIQECBAgQIECAAAECBAgQIECAAAECBAgQIECAAAECBAgQIECAAAECBAgQIECA&#10;AAECBAgQIECAAAECBAgQIECAAAECBAgQIECAAAECBAgQIECAAAECBAgQIECAAAECBAgQIECAAAEC&#10;BAgQIECAAAECBAgQIECAAAECBAgQIECAAAECBAgQIECAAAECBAjchUAxNjFydb22MpIngwABAgQI&#10;ECBAgAABAgQIECBAgAABAgQIECBAgAABAgQIECBAgAABAgQIECBAgAABAgQIECBAgAABAgQIECBA&#10;gAABAgQIECBAgAABAgQIECBAgAABAgQIECBAgAABAgQIECBAgAABAgQIECBAgAABAgQIECBAgAAB&#10;AgQIECBAgAABAodBoChb2zajaLe3Pe4gAQIECBCY6C6NIKy0p0byZNwSeG764XB9bDZM9JYHX0th&#10;qXPi1sGMe/XgOaDsd0MR6o1aW12fzR4xik5nw+TmTh3q3lqoV5vjvZgw1oegJAkQILBrgWJ8KtQr&#10;ixvX1WvNtXbjwAHt1EsLjZrLyZlGOlci3oeKqxcb1V3qTTTSKRLl7KmRYvsLV0I5PTeSL2N3AtXQ&#10;c0W8Os6H47oNz51q+dqRDnW4/cPxpQqunDs9UnQ1mJPh9LmR/J1m1N210Pv3rzZO77z8QiO910Tn&#10;/KvC2pf+58bl8Xm6/9wzof2yV2zk7edOtTgf+i98s1Fk+/zuYiln7m9cHxP9+Sth+BXCyEn7mFGt&#10;rdx4/bG5yHJqf+8/xdD9rD7ic3Kzlf1bAtVg7A5v5czovX34nJ2mu1/+fFj6xz9unD71vf8pFGMT&#10;oZyaDf1Nz1HV0tFe9xtBShAgQIAAAQIECBAgsCHgt4o2KOwQIECAAAECBAgQIECAAAECBAgQIECA&#10;AAECBAgQIECAAAECBAgQIECAAAECBAgQIECAAAECBAgQIECAAAECBAgQIECAAAECBAgQIECAAAEC&#10;BAgQIECAAAECBAgQIECAAAECBAgQIECAAAECBAgQIECAAAECBAgQIECAAAECBAgQIECAAAECBAgQ&#10;IECAwG4FirGJkUvqteWRPBkECBAgQIAAAQIECBAgQIAAAQIECBAgQIAAAQIECBAgQIAAAQIECBAg&#10;QIAAAQIECBAgQIAAAQIECBAgQIAAAQIECBAgQIAAAQIECBAgQIAAAQIECBAgQIAAAQIECBAgQIAA&#10;AQIECBAgQIAAAQIECBAgQIAAAQIECBAgQIAAAQIECBA4FAKt9vbNaHW2P+4oAQIECNzzAhO9pRGD&#10;lfbUSJ6MWwJXpl8WroSX3co4wL1eZyKMrV7faEG7t7Kxfy/vFO2xkfDrXjfUq83xXoxPj5wngwAB&#10;AgR2J1CMN58b6pXmWru70vb/7HrpWqPQYmq2kc6V6D37lVBU/UZ1l/rjjXSKRDl7eqTYav5KCGdf&#10;OZIvY3cCw88V8epi4vg+W5RTMw2gammhkT5qieH2D8eXKp7yxH2DgVKGUFcbVfTnL2/s72Wn++yX&#10;QhhaXzoPX9hLUSPXdM4/PpLXvfiF0H7ZK0by9yOje/HpkWI6D4+2YeSkTRlFZzzEtb7eNEarhcG6&#10;l3EbHl+x6v2+/wyP2bgm1f1+KFqtjJGqKrXA8PpQTM+For1/7/lv9ZzQH8yX9umHQzF5vNb91H2l&#10;fAIECBAgQIAAAQJHVWDwLoWNAAECBAgQIECAAAECBAgQIECAAAECBAgQIECAAAECBAgQIECAAAEC&#10;BAgQIECAAAECBAgQIECAAAECBAgQIECAAAECBAgQIECAAAECBAgQIECAAAECBAgQIECAAAECBAgQ&#10;IECAAAECBAgQIECAAAECBAgQIECAAAECBAgQIECAAAECBAgQIECAAAECBAjsTaAYmxi5sF5bGcmT&#10;QYAAAQIECBAgQIAAAQIECBAgQIAAAQIECBAgQIAAAQIECBAgQIAAAQIECBAgQIAAAQIECBAgQIAA&#10;AQIECBAgQIAAAQIECBAgQIAAAQIECBAgQIAAAQIECBAgQIAAAQIECBAgQIAAAQIECBAgQIAAAQIE&#10;CBAgQIAAAQIECBAgQIAAgUMhULa2bUbRam973EECBAgQIDDRW24g9ItW6LXGGnkSh1eg325+Pnur&#10;2+zPw9vyxC1rd0Yr6K2FerXpU4xPjp4nhwABAgR2JVCMTzXOr1aXGumDTNT9XqjXhtb+qZkDaVL/&#10;0hcb9fbrEL7ZS//MVU6eCKEz3qi7WrjSSEvsTaBeGR3rxVjz2WxvJR/Oq4qp2UbD6uVroa4HA/kI&#10;brHdsf2bt+H4Nh/bz/1i8F5eOXN/o8hq4WojvdtE95kvNC8Z1NF56NFm3h5T5aDfW6fONa7uXny6&#10;kd7PxHDZ8R7TOvPwrqtozZ5uXFPNX26kUyf6iwsjVZST+3v/iX0zvFXLo/UOnyN9tASG14fW3Jl9&#10;DaCca86VWPh6neXQM9PwurmvDVEYAQIECBAgQIAAAQIHJlAeWM0qJkCAAAECBAgQIECAAAECBAgQ&#10;IECAAAECBAgQIECAAAECBAgQIECAAAECBAgQIECAAAECBAgQIECAAAECBAgQIECAAAECBAgQIECA&#10;AAECBAgQIECAAAECBAgQIECAAAECBAgQIECAAAECBAgQIECAAAECBAgQIECAAAECBAgQIECAAAEC&#10;BAgQIECAAIEjL1B0JkZiqLsrI3kyCBAgQIAAAQIECBAgQIAAAQIECBAgQIAAAQIECBAgQIAAAQIE&#10;CBAgQIAAAQIECBAgQIAAAQIECBAgQIAAAQIECBAgQIAAAQIECBAgQIAAAQIECBAgQIAAAQIECBAg&#10;QIAAAQIECBAgQIAAAQIECBAgQIAAAQIECBAgQIAAAQIECBAgcBgEiqIIoShv35RW5/bHHCFAgAAB&#10;AgOBid5Sw2GlPdVISxxugV5nstHAts9mv+FRtMcaLjFRLS6EUFeN/GLceG+ASBAgQGAPAuVEcy2t&#10;V5f3UEqaS+rlayMFl5MzI3k5MnqXvtio5t/7Y6EXtnk93zj77hKtuTONAvrzVxppib0J1KvN5+hi&#10;bGLwFk1rb4UdgavKqaG5U1Vh2OAIhHGjiTfaPWj/5m0kvs0H93m/NXe6UWJ//nIjvdtE9+LTjUva&#10;D70yFJ3R5+HGSbtIdF5+oXF27/mvh2po/DdO2GOiruvQHVor2+cvhGK79z5vU1c5bLxw9TZnpsnu&#10;L86PFFxOzY7k3U1GsUV59dLofe9u6nDtwQv0F5r37HK2uX7cbQvLE/eFUDafR6pvPScMPzNVxtfd&#10;crueAAECBAgQIECAwKEUaL4iOJRN1CgCBAgQIECAAAECBAgQIECAAAECBAgQIECAAAECBAgQIECA&#10;AAECBAgQIECAAAECBAgQIECAAAECBAgQIECAAAECBAgQIECAAAECBAgQIECAAAECBAgQIECAAAEC&#10;BAgQIECAAAECBAgQIECAAAECBAgQIECAAAECBAgQIECAAAECBAgQIECAAAECBAgQOKwCRWcshKJo&#10;NK9eW2mkJQgQIECAAAECBAgQIECAAAECBAgQIECAAAECBAgQIECAAAECBAgQIECAAAECBAgQIECA&#10;AAECBAgQIECAAAECBAgQIECAAAECBAgQIECAAAECBAgQIECAAAECBAgQIECAAAECBAgQIECAAAEC&#10;BAgQIECAAAECBAgQIECAAAECBAgQIHCoBFqt2zSnCMVtj93mEtkECBAgcM8JjPeWGjGvtKcaaYnD&#10;LdBvTzQa2Or5bPYIUrQHn1s/tFWLLw3lDM6bmB7Jk0GAAAECuxMoxpvPDvXq4u4KSHh2tXRtpPRi&#10;cmYkL3VGdf3FUM0/36jmUm+8kU6ZKOdON4qvFq400hJ7E6hWm8/Rw3Nhb6Ue3qvKqdmRxtVbzLGR&#10;kw5hxlbt3iq+VE0fmZPze5+T/WsvDNaXy42mdh6+0EjfbaJz/lXNIuo69C79r2bePqT6ly+GeqV5&#10;D+k8/PieSi5nh9a9gVPOrVpaGKmumDwxknc3GeUW97Ot6r2bOlx7sAJ1XYVq4WqjEa2he3rj4B4S&#10;RVmG8sT9jSv733pOKIbW/XrleohtshEgQIAAAQIECBAgcLwE2scrHNEQIECAAAECBAgcJYFy8CZ1&#10;u318HkljPMdhq6oqFEWRNJRY/nHq+6RY3yq8HvyQVr/sXDp6pZ6TOfpkPeLjFEvqcRzNUnut98tx&#10;iSXXWM7VL+v9k/J76lhy9Ukcw6ljSdkPw2XniCVHHTGuHPXkqCPGclzWyhhLji11v8T1JdeWI5Yc&#10;4yt65YgldR3r/Z6jnhx1xHhy9H+uWHLMzdSxxP6I7yek3mI9qWNJHcPm8nPEkqOOGFPqenL1fawn&#10;fqXeUnulbv/m8sWyWWP7/Vyv9WIrUvdLjCV1HeuaqevJNe9z9X9qr9gvOZ5dcq37uX5Okbpfco2v&#10;2P+pY4l15LgX54gl5/qSel7mjCVH/+cYx3GM5dhSx5J6bK0bxX5PHUusK8f4ivWkjiX2S+o6Yhxx&#10;y1FPjjpiLKn7P1e/pI4jWsUtdb9Er+MSy02xPP/P0S+p64hSueZLjljiOM4xlnPEkmcUp19fcvTH&#10;upV+WZfY2fdcXjnqyVGH9WVn42rzWTn6ZXN9KfdTx3KcnsVyPVfE/s5xj0nd9+vj9rjEkmss5+qX&#10;9f5J9T3HfMnVJ9EoR7/kmCu5YsnhFWNJbZZjHMc4co3lXP0SY0q9pY4l9kmuLXUsMY7Uc2XdKnUs&#10;x2lOHqdYYv+n7vv1MZb6e45+iXUcpzmZI5ZcZjnGcY4xlnNO5uj/HP2Sem2J5efq++MSS/TKscUx&#10;nGOM5agjeqWek7nW4xhH6lhyeK3XkXo85+qX1HFErxyx5KgjVyzrYyx+T72lnpOxX3KslTnWl1yx&#10;pO7z9fJbiT+ANvXYWo8jR7/kWl9iTKnnSw6vGEcus9TjOMaSayzniCXGk3rLNcZSz5XolGscp+6T&#10;9Vhy1JNrvuTo/xx15Hh+if2eI5Y4X1Jvx21Opl73b3rl+NuFRUgdS+qxtbn81P8ucPC2SLZnixxz&#10;P8e6n2OtzLGGxXGWwyvHWpmjjvV52W631neP9PccZjnqiJ2Qo54cdazHknpgxVhyrcc51pjUseSI&#10;Yb3vc9SVo44cf5Mpx9+RztUvudaX2PexrtRbjufw+PyaOpYca2WO+bg+jtO/psjzs9bYL6nHWOyX&#10;dif95wfEelKPgUENyeuIYyyOr9Rz8ka/ZPhch9R9sj4n4/fUW+p5f7P98TMX0r4+imMrV7+kNssR&#10;R+yXXGapn8PX50hRpv0bif2qHwYfb75eXbLvsf9Tj4H4jJyrX5JBfavgHK8pUsewXn7s99TrS6wr&#10;9fiKdfT7/eSx5PLKtVbm6JfUz2HrfZ9jXuaYKzm8olnq1y2xjhx9MniyCGNjY7G6pNva2lrydSzO&#10;xxz3yTjGUtdT1/Gen/YZKXZ4pzM2WPfT/u31aNXpdJKOr1h4XF9Sz5kYy/j4eNJYco3jGET6cZzn&#10;tV6uWFJ7rQ+sHPXkqCPGk+M5KVcs6/2z1fdibCLUq8u3DnVX9zS/DkMst4K4u73UseR61o8KOWJJ&#10;Xcd6b6aek6nLX4/DdwIECBAgQIAAAQIECBAgQIAAAQIECKQSiO/X5vi9hlTtHy431/vPw/UexXR8&#10;jzvH+9xlWQ1+/zOtUKuV/nclYwSpfz4f64hWOeZkjrkSx1eOWKJbji31fInl5/gdsNj3qfs/xpK6&#10;jtjnqftkfVzliGW9rpTfc/VLyhg2l52j/3PUkeP38qJbjt/9zDXGcszJXP2SI5ZOJ95fNs+e/d+P&#10;v/eZa76kvlfGOFI/v8QYUsex3ss5xliOOmI8uepZt0v1/bitlTnGco6+j/1yHGLJFUeOORn7I8aT&#10;eot1pF73U8ewXn6MJYdZjjkZn11T15Or7+MwzvF+Ug6v9bGW+nvqWHKtL9EpdSyxjhzzPkcsMY5c&#10;XqnNcsUS+yXHluP9hBzPYdEq9RjLtb7EenLEkrqO9fGbek7m6PtYR47+z7m+HKd+WR9rqb7n7JdU&#10;MWwuN/XczzFX1uPJEUvqOmIsucxyvDaO7yPHeFJucU7meH5JGcPmslOPsVzjK8Ykls09u/1+fB8h&#10;x9+oiPMl9T0/9nvqvo+aOe7HsY4c/RLXsNRrZTTL0S854oh15LqHRbeUW45xHNuf4z4ZY4lfKbcc&#10;day3P3UssZ4cc3I9ntTfc8SSY32J/X5cYol9nmvupx5fsfzU/ZKr72MsqcdyrlhyrJM5+j5Hn8Q6&#10;9EtU2N12XMZYrr6PujnMUq/HMY64Th6XWGI8ObYc/ZLrtXGOvi+KHP8GqU7+fkK0yvW8l6NfcsWS&#10;ek5GqxxzMkef5Hr/JUffxz5JbRbLT/2sH8dvrCe1WYwjxziO8eSoJ3Xfr/dLjnpyeMV4cmzHJZZc&#10;a2UOrziGc9STo44YS445maOOOB9z1JOjX3L8TnVVpb+H3Rxf6VfKuL7k6Pv0keT5ffqcXjnmS446&#10;oln8SrnFMZwjlhhD6lhiHTliyfEz8IFW8p+1R6sca1jOuR/HQMotVyw5+iU65agnRx05+iU+I+WI&#10;JUcdMZbU71nkiCOO4RzPrjnGV65YoleMJ/WWY77Ez7DM0f856sg1X1L3eyw/9kvqLY7h1GtYjCHH&#10;OI6x5JiTvV4vdbfciCPXWE79vJ9rjMV6Uv9ctxz8rHVycjJ5/6/PmZQV5ZgrOeqIRnFOpr6/5Pis&#10;5xz9vj6mcvRN7JfU9cTyc8zJWE/qz/yNa3GO+3FcJ1PPl2h18uTJ9eGW5Hv0St0nseGx71P3S6xj&#10;ZWUlidPmQmO/57jn53pO2hxbiv3YLzmexXJ4xXvYTp6RirI9ePe0O8rZau9o7ESz1Fv8bPTV1dXU&#10;1WTp++iV5z3x5Fw3xkfq+3Fci3PMyXhvSb1Wxh7pdreYa/vcVfHz13PEkqOOHOtLXCtzPFvkWPfj&#10;+NrJun83Qy6uX2fPnm0UMfWN5vNM6+SZkXMaF+wgsby86bPCd3D+Xk6JY3hiYmIvl+7qmjNnziR/&#10;7TI1NbXnZ/3Oi/eFcOVWSO3eym2f6eOcTP2MHOdk/Eq9xWeL7baqN9qG1Rcvj1yyVpeht7Q0kh8z&#10;4nqcek7GenLcJ2Pfp64n1pHj3hLNUtcTX4PdaYzFdtzttri4eOO9sbstZ7vr4zN4jnG8NJhHqd+z&#10;iOtX6mfXaBnnSuoxFp8rctzDUvdJ9Lox9yem4+7GVq8s7athjGNhYWGj/N3s1C88P3L6UjX43aBr&#10;10byU66T1Vf+ZaS+8W/7j+E/js2M5O9HRhxj8T62vrVmTzfeNajmNz08rJ+0y+/x2TXH+2I5nivi&#10;nN/La4reUnMc1WMT25rENSz1+hK7MVUdrem5kVFSr1wb1PfQSP5+ZaSKpTdo9/AW40tV3/BzUnvu&#10;TNj8Lll1/aVQ1IPfwxq8l7fbbe3SF0cuGf+2V+9rLGMPvXLwQXRjgx/q3XoG7w7qnXjsO0fqvpuM&#10;3j7G0h68rm1s/W6oF+dDa2bw+ulbW8rXLt2FF9erufG9GJ8Krc7AcB+3Yos5GVau72vfDzc31RwZ&#10;ridH+ijE0l94afDLOs3Xtu2TDzT6eHh92Ytda7AmVQu3ng3ifvQZWffj68rVwXPe1OxeqtnRNan7&#10;ZT+8dhTI4KSUz5axDanL32mcziNAgAABAgQIEDj6Art/N+LoxywCAgQIECBAgACBQyJwXH4Z+5Bw&#10;7lsz4i8CpP6Fk/hLQHv5If2+BbmPBcVf0MjxC8axyfEHHSm3+EtmOX7RLGUM62XHX2rJ8Uv/qfsk&#10;xhN/gJZ6TsZ6csQSf8CVup5cXscplhz9n6tfYiyptxhL6nEcY8j1A+EcsaTuk1h+jn6JfZJjPc4x&#10;X3LUEfvluK2VMaaUW65+SRnDetm55kuONSxHv+Ra82P/pF7HoleOfrG+rM+2nX3PMSdz9Pt6tDnr&#10;Wq8zxffjtr6k7pcc8369n1PHkmutTB1H9Irv8aW+t6z3S+rvOeZkjCFHv+SIJefzS2qzHPfJ2Pc5&#10;1rFcscR4Um85vGIMg5f6ybdc/RLrSb3liCVf36d/rzqHV+zzHH0f68l1z0+97ue4T+bqlxzzJXV/&#10;RKv1LUddOerIMcZyzfvYN6nnfg6vGEeO+RJjyTHGUvdJ9Iqv9VLHEstPXUeMJccYyzUnYz2p+z9H&#10;HbFfctSTa07GWFKP5RzjOPZL6jhiHTn6JcYR+yX1lmMcp45hvfwYS+o/6pOj72M8Ofolx30yxhLH&#10;cup5matfYjypt1xrZeo4Yvm5Ykk9vnLFkmPex1hy1JOr72Msqfs/18+PUseRaxyvj7H4PeUW+z71&#10;PT9l+zeXnWtO5vDKMffjnMwRS671JUcsm8dbqv1ca2Wq9m8uN0csOdb8GFOOObnZLuV+jlhyrMfr&#10;RqnHQPTKsb5Es9Rbjr5PHcN6+TGWXP9eb73OVN9z3I9zzckcscS+z7HlmC+xjlzrS461MvXPKWK/&#10;V1X698XGxjpZ+iXXOM4xxnL0ffx7A6nryTHvY7/Hfwaeul9yrMcxlk5n8EGIMaCEW657WKwnfSzp&#10;n19uejX/SHWK7olzst+vUhS9UWZZpn8+jpUVgw8uTz8nYx1pvWIsrVb6em7+/Ze08/5mv+SYk+l/&#10;zyLGkuv5JdaVcotrZOp1MrY/3o9Tv9aLa2Vviw+r22+/eJ/M8fyS2mvdJfVaGdeXHGMsPielridH&#10;HbFfUo+vWMfNOZn+2SJ1n8RY4tw/Ln9jKM6X1HM/9n38Sr3F+ZJ6LOeoY32MpR7LMZbU63GMJY6v&#10;1LHEv1+WY06mHsOx/PjhkqnHcY44Yh1xrUz92iXWkWPLMV/i68nUcyVaxdcUqed+fD2Z+t4SY8n1&#10;zJfjg4VzxNJu53mvuh58GGLqLf490dTzJa4vqeuITrGO1PMlPoelnvcxlhxrZY5n1/V+SW0Wx3GO&#10;e36OsRyfxVKP4xxxxL6PW+p1P86VHFs0Sx3Ljb8jnP7t3Tzry+C9t9TjOPZ7XMdSz/14z09dR4wl&#10;3vNT3ytzrS+DVy8xpKRbu51n7qfuk4iU4/klrpW5Ykl9z4/Da3V180eIpxlqE5MTaQreVGrslxxr&#10;ZbyHpd5ivy8vL6euJkxNTSWvI/4cPMfPqXL0fVz3U8/9WP61a9eS90vs+9TrS5yT8XM9Um+xnhyx&#10;LCwspA4ljI+PJ39Oiu/v5uiX1HMldkZ8ds1xD8tRx8mTJ5OvL7let8Zn/R6nGj0AAEAASURBVNQ/&#10;D4l9n3rexzEW15fUscR5n2O+RK/U9cS+f+GFFyJd0u1lL3tZ0vJj4fH9yhxzf2lpKXksk5OTydf9&#10;OCdTz5UIFZ+PFxcXk5qdOHEiy+dSxefK1Gbx/d0cz8jT09OD55e0r5Fy/Vwv3itT/95IvLfkeF8s&#10;Rx3RKkc9qe9fcVHJEUscXzm8csSSo47YLzmeX3PFEuPZbivGJkO9eut9oGqwv9vxclhi2S7OnR7L&#10;FYv1Zac9cvO8HHMy1mEjQIAAAQIECBAgQIAAAQIECBAgQIDAURaIPz+3ESCwM4EcvzcTf+6U499i&#10;5Pq5041/I7UzXmcRIECAAIFDIxD/7cJufw9mt43P9bsm8Xdyj8vvNuR4Fouvj1I/v8TnsBz//i72&#10;e+pxHOuIv/truzcF4jhO/boi11qZOo44QnLEkiOOGEuO9SXWk2OLvyef+r2xuBbn+DcS0Sv1GIjj&#10;OHUdMY7YL6nryTEnYyxxi/Gk3HLEkro/1n1yxBLryhFPjvkS1+McseSoJ9aRa0ttljOW1Ga55mQO&#10;s1hH6tdHsT9Sj69YR45+yeUV60ltlsMr9kuOWHLUEWOJW45+SV3HzUj8f7cC1sqdi+VaK3M8V8Y6&#10;Bn9Re+fB7/HMaJZ6y7Xup45jvXxzcl1iZ99z3FtyjLE4V1K/lxBFc8SSo44YS47npFyx5Jj3ue5h&#10;sW9Sb7FfctzDUscRy88xjnPUkTOWXPMl9f0l1/qSYxwfp1hyzZfj0i+5vHLUk6OO9bUyR/+nXsNy&#10;xLDulWPdzxFPrjGWo+9zrPu5vHLUk6OO9fmSuv9jLLnmZOpYcozjHGtLrr6P9aT+HZtYR+yXOM6O&#10;w1aW6f9+53FaX2Lf5/ib3TnGVq5+Sb1ORqvYLznqydEvudaXXPfJ1PXEcZz670+vj7HUscS+z/F5&#10;M2Nj6T8LJvZLjrUy1pN6u9kvvaTV5IgjBnCzX9L+vDV+blKOLa75qedkvnEc//542g9/HCwvWdbK&#10;+Bye+n4c52Tqvo9jOH7mZ45YumvdpFMmjuN68F/qLfZL6s9JzdX3E+MTyf9NxY25kqFfcnzWd/yd&#10;gRz/BiX2f+o5met+nDqO9fmeY63M8Cg2CCf9s0Xskxyfm5RjvrQG7/HkeH0U15d+1V8fbkm+x1hS&#10;31tiw8tW+meL+O/Ac6yVMZ7Ua0zs+xxjrNVK//fF4hqWY+7Hfkm9xWeL1LHkeM89OsV6Us+XuB6n&#10;/ly2GEv8uxmp3xuJzy/z8/OxuqRbHF+pY7n//vuTf/ZfREr9tzliHbHvU/99jvh8nCOWOF9S9318&#10;br1y5UqkS7rNzMwkH2Pxs4ujWeotrpWp78dxfbl+/XrqUG6M49SxzM7OhnLwX+otfiZn6mexeI9M&#10;PV/iGI5jOfUW+z31PSzGET+/OPUWn5FTf255nPc5/o5VrCP158k//PDDIX6meOot3idTvzcS+6Xf&#10;T/szl+jU7aZ/rzqO49Tb/8/e3f7GsaUHYj9V1c0mm2JTEnVfJc2MZ3zv1cyux3Ycw7E3G2+wSL4Y&#10;yH5aJF8c5N/It+R7vua/SBAgwMJBgiwcLGADi43HXm88mvfx1X2Ze0W98EVN9ktVpVtjtfpUtSiS&#10;6m42xV8BBM/z1KlznvPr6uqqlgCOP1vG9zCL3sb3ros+j8fXyp/85CeLXkr46KOPFn59Gb9XfvSj&#10;Hy18Le+9+97CX5cPP/xwGV8lhvHflF70d1YffPDB6d4vjWYI+ejfscvRtWjqu7pk9L3Kae7jl/Fv&#10;YV9++WX4xS9+sdBzbHwNW8bn5O///u8v/Dls/Nl1//79hXqNB//4448X/v3L+Jq/6Gfj8VqW8W87&#10;43vXTz/9dDzdQrfvfe97C3+mGH+GLfoeaYz0+eefL/wc+43f+I2lPIP/+Z//+UJf9/Hgf/Inf7Lw&#10;57Dx8+r081Ey7IUs78dru3Yz6hPvPF30+PHjcHBwcLrO5+y1s7MTbt++fc6jT3/Y+PvKdrt9+gPO&#10;0XN8rRx/Vp5ny5JG2Jw6MM0H4fjwIJQz/n1lfK08zb3B1HBnbo6fi7/++uszH3fWA8bX45PuxVr9&#10;w/C9yqCf//R+eK+S+5sf/jj0fj7b/rd/+7dDp7NdOWL+YaOx+O8RkyRdyveIo8fjhW/L+Awb37v8&#10;7d/+7cLXMn5mXfS9xfj7l/H3FoveHj169Pxzf5Hz/PEf//FSvkv66U9/euL1ZR5r/J3f+Z2Ff+aP&#10;61z0967jOZ5/v7e2MW5OtnIw37+PMP5s+bM/+7PJ+Gdp3O59Hf5x5YD/69/8RciT+rX37t274Ysv&#10;vqj0nk/4WwfxZ1DeXA873/5u2Bl9Ni9iq/7bTtHaiqYp+0fh4NHXIWmd/x5nfA37y7/8y2jcRQTj&#10;Z/1f/epXixh6MuYnn3wSmuPvVs643f76yzAte9jLww//37965Sh/9E/+aOHPeuP7yoU9661fq60t&#10;f7a/sPkWuZZx3bVttL5F2dXuw7d2KtOXYfD065Bdr96tVrrNCHt//3dRNtkYnZWjceZ735+E5oe/&#10;GQafvpxr3J7vHKP/r19ZS3bzg9F/utg61+uS1IxDGI6Mk82X9/fj+hf1mg+fxf9/J2lvzd0rjJ/5&#10;GqN/0xm+fKa/rO/J6CReQjC+vsz7/F1E2YOnX9WHvXYjqn0e18q0E1+Tir3dX7831qe/bfh1KcPD&#10;vdCY8XlQL/TsmXms5XWz1q7HrzvgnPvHa1n0/xkZr8VGgAABAgQIECBAYB4Ci/8XhHlUaQwCBAgQ&#10;IECAAAECBAgQIECAAAECBAgQIECAAAECBAgQIECAAAECBAgQIECAAAECBAgQIECAAAECBAgQIECA&#10;AAECBAgQIECAAAECBAgQIECAAAECBAgQIECAAAECBAgQIECAAAECBAgQIECAAAECBAgQIECAAAEC&#10;BAgQIECAAAECBAgQIECAAAECBAgQWFmBpLke1Vb2j6NYQIAAAQIECBAgQIAAAQIECBAgQIAAAQIE&#10;CBAgQIAAAQIECBAgQIAAAQIECBAgQIAAAQIECBAgQIAAAQIECBAgQIAAAQIECBAgQIAAAQIECBAg&#10;QIAAAQIECBAgQIAAAQIECBAgQIAAAQIECBAgQIAAAQIECBAgQIAAAQIECBAgQIAAgVUS2P7T//F5&#10;OcNf/SIMv/x5CPkglPkwhDRbpTLVQoAAAQIrKNA42q9VlW90ajmJ1RXImxu14tLBUcizrVr+KiWK&#10;pH4f1Bwe1QjyrFnLSRAgQIDA2QSS9XZ8QFGEsncUklb9MyruuPioVfajSYYhDfmMz4io07yDsgw3&#10;B0+jUY+v3w4hSaLcQoOtm7Xhy4PHo9eo8trVekmcJJAN4/Mrz9ZO6n7p9z1/r4/P29E5/WIru/Xn&#10;iRf7Vvl3re7RumrXsgUuIOvcqo1e7O2G7Pp7tfxJiXJ0vR1+/pOoS/PuvdHlZf7Xl8bd74bBp383&#10;mas4fBryJ1+F7MbZap4MUGmU/eMw/PqXUbZx55MoPkuQdnZq3Yv93RBuf1TLLyJRVN4b6cZins/S&#10;9lYo9h9NllCdd7JD41IKjK8L1W3WuT3dp/uX/3soDh+H8XUmHf1k79wJjVt3prvU2uN+09v4/T3+&#10;94W0Xf9+qDw6mO6qTYAAAQIECBAgQIDAWyDQeAvWYAkECBAgQIAAAQIECBAgQIAAAQIECBAgQIAA&#10;AQIECBAgQIAAAQIECBAgQIAAAQIECBAgQIAAAQIECBAgQIAAAQIECBAgQIAAAQIECBAgQIAAAQIE&#10;CBAgQIAAAQIECBAgQIAAAQIECBAgQIAAAQIECBAgQIAAAQIECBAgQIAAAQIECBAgQIAAAQIECBAg&#10;cIECydp6NHvZP45iAQECBAgQIECAAAECBAgQIECAAAECBAgQIECAAAECBAgQIECAAAECBAgQIECA&#10;AAECBAgQIECAAAECBAgQIECAAAECBAgQIECAAAECBAgQIECAAAECBAgQIECAAAECBAgQIECAAAEC&#10;BAgQIECAAAECBAgQIECAAAECBAgQIECAAAECBFZRoPH+b4Txj40AAQJXVWDwy/8QisMnocyHIQwH&#10;Ib3xflj79vevKsep1p0d7df6Ddc7tdx5ElnvMKw//TwUzfVwdPOb5xnCMacQyJsbtV7Z4Cjk61u1&#10;/FVKFGlWW+7a8KiWy7O1Wk6CAAECBM4mkLTatQOKXjdkrfpnVK3jghNrxSCaoZ82o3gZwfbwIDTL&#10;PJrq+PrtKF50kFy7WZ/i4FEIt+7U8zKnFsjyftT3bb+vSJI0JBtboey+fIYojg4ig8sSVOser2u8&#10;vmVtaaf+nsz3d8NZr1D5138fyn58j9u8e28hyxiPG88UwuDB/ZDdeG8u8w0+/0kIRRGN1bz73Sg+&#10;S5Cub4bx51M5+jx6sRV7uy+aC/9ddOP3RtKez3N2tfDn4+6Pruf/sJWX9D35on6/Y4HxdWF6G5/T&#10;6Yz7ruk+wwc/DPnjL8OLO6C1j34vNP75n053qbXT7Z1KrgzF6D4hade/VyimPgMqBwkJECBAgAAB&#10;AgQIELikAo1LWreyCRAgQIAAAQIECBAgQIAAAQIECBAgQIAAAQIECBAgQIAAAQIECBAgQIAAAQIE&#10;CBAgQIAAAQIECBAgQIAAAQIECBAgQIAAAQIECBAgQIAAAQIECBAgQIAAAQIECBAgQIAAAQIECBAg&#10;QIAAAQIECBAgQIAAAQIECBAgQIAAAQIECBAgQIAAAQIECBAgQGBFBJK19aiScnAcxQICBAgQIECA&#10;AAECBAgQIECAAAECBAgQIECAAAECBAgQIECAAAECBAgQIECAAAECBAgQIECAAAECBAgQIECAAAEC&#10;BAgQIECAAAECBAgQIECAAAECBAgQIECAAAECBAgQIECAAAECBAgQIECAAAECBAgQIECAAAECBAgQ&#10;IECAAAECBAgQIPBCoDx8EvJ//69DGPRCGA5GP/2Q/cG/CMn1d1908ZsAgSUJHP/1vw75V7+YzNb8&#10;zu+GtW9/fxJr1AUax3tRskzSULQ2o9xZg80HfxM2v/pxuNF98vzQ48774ejmN886jP6nFMjXNmo9&#10;s8FRLXfVEkWS1ZbcHMZ/tz4f9Rmf8zYCBAgQeDOBtNWuDVD2uqPcTi2/7ESrHD2jTW29pDkVLad5&#10;c/A0mqgcRcfXb0e5swbp4Dg0jvZC43h/9HMQyjQLB3d++9XDtDshpI0QiuGkT3n4eNLWOJ9Alvej&#10;A4tsLYrfxiDd2Ap5d3+ytKJ7MGlfpka17vG6lrkljbWQbG6H8tnL57Fi79GZSxg8uF87pnHn41pu&#10;Hons+jsh3boZioOX147x/Ovf/+N5DB+G1bVkzdD44NtvNHba2Qn5w/Hn0a+3fH/3RXPhv8up98l4&#10;skWdY8/fk1OrKSrzTu3SvIQCxV58zqbb77x2Ffl+fC1JO7dee0zWqY87viY1r783OnlHz9ZFPhmj&#10;ev2c7NAgQIAAAQIECBAgQODSCoy+NbQRIECAAAECBAgQIECAAAECBAgQIECAAAECBAgQIECAAAEC&#10;BAgQIECAAAECBAgQIECAAAECBAgQIECAAAECBAgQIECAAAECBAgQIECAAAECBAgQIECAAAECBAgQ&#10;IECAAAECBAgQIECAAAECBAgQIECAAAECBAgQIECAAAECBAgQIECAAAECBAgQIECAAIHzCyRr69HB&#10;Zf84igUECBAgQIAAAQIECBAgQIAAAQIECBAgQIAAAQIECBAgQIAAAQIECBAgQIAAAQIECBAgQIAA&#10;AQIECBAgQIAAAQIECBAgQIAAAQIECBAgQIAAAQIECBAgQIAAAQIECBAgQIAAAQIECBAgQIAAAQIE&#10;CBAgQIAAAQIECBAgQIAAAQIECBAgQGAiMOyH8uc/mITjRnl8GJLwbpQTECCweIGk0YwmKYeDKBbU&#10;BbKj/Sg5XO+EkCRR7qxB2u+GrPtkcljr4KuQ5INQZvHrM+mg8UYCeTP+2+zjwbL+0RuN+TYcXKZZ&#10;KEcLmT6bm8P479bnzsm34aW2BgIEVkAgabVrVZS9bi13EYlWEd8P9tK1pZexM3gazTnYvBmK5kaU&#10;O2uw/elfhWtf3Z8cNmxdCwd3fnsSVxvJ+P5u60YIew8nu8qDx5O2xvkE0rwfHZhnyz+/ogKWEKTt&#10;rZA/ejlR2Y2fJ17uWe1Wte7xupa9ZZ1bYfhsbzJtvv/y/TlJvqYxePDyOjDumt26E9KNxa2lcfde&#10;6P/dX0yqGn7501Dmw5BkjUnuvI3BZ/FaGh98J1Sf8c86drr9TsgfPpgcVuztTtqLbhRHB9EUizrH&#10;quMW3XjeqAjBpRMo9uNzNuvsnLiGYnxNHn1XPb2N3wev29IZ446vSeNvcZLRNaV89vJepnr9fN3Y&#10;9hMgQIAAAQIECBAgsPoC6eqXqEICBAgQIECAAAECBAgQIECAAAECBAgQIECAAAECBAgQIECAAAEC&#10;BAgQIECAAAECBAgQIECAAAECBAgQIECAAAECBAgQIECAAAECBAgQIECAAAECBAgQIECAAAECBAgQ&#10;IECAAAECBAgQIECAAAECBAgQIECAAAECBAgQIECAAAECBAgQIECAAAECBAgQWGWBZG09Kq/sH0ex&#10;gAABAgQIECBAgAABAgQIECBAgAABAgQIECBAgAABAgQIECBAgAABAgQIECBAgAABAgQIECBAgAAB&#10;AgQIECBAgAABAgQIECBAgAABAgQIECBAgAABAgQIECBAgAABAgQIECBAgAABAgQIECBAgAABAgQI&#10;ECBAgAABAgQIECBAgAABAgQITAQaa5PmpDHsT5qzGuWTX4Xy4FEojw5COeiFsixndZMjQOCsAo1m&#10;fEQ+iGNRTaBxtB/l8o1OFJ8n6N24Ex2WjK5x63tfRjnBHAXSRiiy+NxPB0dznODyDlUkWVR8WhZR&#10;PMxmfIZHPQQECBAgcBqBZL1d61Yed2u5i0islfH9YD+JPzMXXVOjGIbt4UE0zfH121F8nmC4vhUd&#10;lvWehVDEn3NRh1GQbO3EqYPHcSw6k0Ayem2r9xb5rO8HzjTq6ndO2vHzQtGNz+/VX8GvK6zWXV3X&#10;MtaRbt+Kpin2HkXx64Ki1w35w0+jbs2796J43kFt/OEgDL/82RtPk+/thmI/Xn9trnPMknUqxku6&#10;7hW90fNYPowqXtQ5Vh236MbP+FERgksnkFfeF2nlnK4uqBi9l6pb1ql8/lc7jOJk9H1asrkd7Xlx&#10;TUrb8T1HMfo+20aAAAECBAgQIECAwNsl0Hi7lmM1BAgQIECAAAECBAgQIECAAAECBAgQIECAAAEC&#10;BAgQIECAAAECBAgQIECAAAECBAgQIECAAAECBAgQIECAAAECBAgQIECAAAECBAgQIECAAAECBAgQ&#10;IECAAAECBAgQIECAAAECBAgQIECAAAECBAgQIECAAAECBAgQIECAAAECBAgQIECAAAECBAgQILBs&#10;gaTZiqYs+8dRLCBAgAABAgQIECBAgAABAgQIECBAgAABAgQIECBAgAABAgQIECBAgAABAgQIECBA&#10;gAABAgQIECBAgAABAgQIECBAgAABAgQIECBAgAABAgQIECBAgAABAgQIECBAgAABAgQIECBAgAAB&#10;AgQIECBAgAABAgQIECBAgAABAgQIECBAgAABAhOByt/EfZ4f9ie7ZzWG/+p/HqXLya70P/6TkN37&#10;w0msQYDA+QSSrBkdWOaDKBbUBbLj/SiZb3Si+DxBf/uDUKZZSIp8cvj608/D0c1vTGKN+QrkzY2Q&#10;Tp3v2eBovhNc0tGK0XmY5S/Pw+oy8jS+ZlT3iwkQIEDgdAJJc73Wsex1a7mLSLSK+Nmst+Rr/43B&#10;XkgqCz++fqeSOXs4qNyzJaPny0bvIAw3tl85WHLt5tRT6OiJ9ODRK/va8XqBLI/PrfERebb2+gMv&#10;eY+0vRWtoOjGzxPRzhUOqnVX17WM0tPOrWiaYvSeLMsiJEka5V8VDD/78eiN/PK7pXG/xt17r+o+&#10;l3zz9schjOsb1fliGzy4H5p3PnkRnuv3eIzq1pzDWtLOTjRs2T8KxdFhSDeuRfl5B+WM90W6Eb93&#10;5jVnbdxBL5TDQUgannXmZXxR4xRHByGMXs/pLd2OrxvT+8btfH+3mgqvO+bFAdnomjR8tvciDMU/&#10;jJW2O2H6qbrojuqyESBAgAABAgQIECDwVgmc7puIt2rJFkOAAAECBAgQIECAAAECBAgQIECAAAEC&#10;BAgQIECAAAECBAgQIECAAAECBAgQIECAAAECBAgQIECAAAECBAgQIECAAAECBAgQIECAAAECBAgQ&#10;IECAAAECBAgQIECAAAECBAgQIECAAAECBAgQIECAAAECBAgQIECAAAECBAgQIECAAAECBAgQIECA&#10;AAEC8xRI1taj4cr+cRQLCBAgQIAAAQIECBAgQIAAAQIECBAgQIAAAQIECBAgQIAAAQIECBAgQIAA&#10;AQIECBAgQIAAAQIECBAgQIAAAQIECBAgQIAAAQIECBAgQIAAAQIECBAgQIAAAQIECBAgQIAAAQIE&#10;CBAgQIAAAQIECBAgQIAAAQIECBAgQIAAAQIECBAgQIDARKCxNmlOGoP+pFltlMPBKFVG6WTWGFEP&#10;AQECpxJoNONuz99vcUo0JZAPQ9rvTiVCGK53ovhcQdYIw+sfRoeu730RxYL5CuTNjWjAbHAUxVc1&#10;KJLsxKXn2YzP8BOPsJMAAQIEZgkk43uwyjNN0YvvMWYdt+hcWhahEYpomn5SuV+M9s4/eLh2M/zb&#10;zvfDzza+EZ42tkKeNkJv6903nihv1e/ZGsf7J4+7tRPvPz4M5fDVz65xZ1FVIJthV1yBe4t0Iz73&#10;yvF5NHqvXaZtXO+47umtuq7pfYtqZ9vvxEMXeSgOn8a5E6LBgx/Ge0fX4cZ734pzc46StfXQeD+e&#10;Y/jg/hvPUh0j2dwO2c3333jcmvFoxGJ/943Hfd0AxdFBrUvS3qrl5pGYNW7Rfc3nwTwmNsbCBYq9&#10;+rmadW6dOG/tmGYrpBunO/fSytj5P8yfVI4vnV8nvgZ2EiBAgAABAgQIELiMAo3LWLSaCRAgQIAA&#10;AQIECBAgQIAAAQIECBAgQIAAAQIECBAgQIAAAQIECBAgQIAAAQIECBAgQIAAAQIECBAgQIAAAQIE&#10;CBAgQIAAAQIECBAgQIAAAQIECBAgQIAAAQIECBAgQIAAAQIECBAgQIAAAQIECBAgQIAAAQIECBAg&#10;QIAAAQIECBAgQIAAAQIECBAgQGB1BJK1jaiYcnAcxQICBAgQIECAAAECBAgQIECAAAECBAgQIECA&#10;AAECBAgQIECAAAECBAgQIECAAAECBAgQIECAAAECBAgQIECAAAECBAgQIECAAAECBAgQIECAAAEC&#10;BAgQIECAAAECBAgQIECAAAECBAgQIECAAAECBAgQIECAAAECBAgQIECAAAECBAgQIPBCIMkaISRJ&#10;CGX5IhXKYX/SrjVm7Wus1bpJECBwdoGk0YwOKoeDKBZUBNIsPPz9/yZkR3uhcbw/+r0f+p33K53O&#10;Fw5ufTM0Hz+YHNwcj398EPL1rUlOY34CeeXvs2f9o/kNfolHKkbn+EnbMI2vGSf1tY8AAQIEThZI&#10;19uhOHz5HFT2uicfsIS9reJlPS+m6y372j96Vtxvbj3/+UW4G3aub4dbr/l8elHrSb+Ho3uq8RPo&#10;6El0sjVG91onbcnWzfrug8ch3JjP/V998Lc7k+b18yvP3v5n+6RduZ8ffRdSHj0LtfwKv/zjeqe/&#10;wxmXehH1p52dmlKxtxuyWe/VWs8Qhp/9KMo2b38Unn9HFWXnHzTvfjcMv/z5ZOD88ZeheLYX0s3t&#10;Se4sjbLIw+CLn0SHNO/ei+LzBrOM85Fx471vnXfIUx1XdOvX43Sj8t451Uiv75RudGqdyvH8M86v&#10;WkeJlRbI93dr9aXbt2q56UT1mKxzcv/pY6tjFwePRpfKIqTt+Bwrjurn9/Q42gQIECBAgAABAgQI&#10;XD6B9PKVrGICBAgQIECAAAECBAgQIECAAAECBAgQIECAAAECBAgQIECAAAECBAgQIECAAAECBAgQ&#10;IECAAAECBAgQIECAAAECBAgQIECAAAECBAgQIECAAAECBAgQIECAAAECBAgQIECAAAECBAgQIECA&#10;AAECBAgQIECAAAECBAgQIECAAAECBAgQIECAAAECBAgQWCWBZG09Lqcsw/Dhg5AfPA7F8bNQ5sN4&#10;v4gAAQIECBAgQIAAAQIECBAgQIAAAQIECBAgQIAAAQIECBAgQIAAAQIECBAgQIAAAQIECBAgQIAA&#10;AQIECBAgQIAAAQIECBAgQIAAAQIECBAgQIAAAQIECBAgQIAAAQIECBAgQIAAAQIECBAgQIAAAQIE&#10;CBAgQIAAAQIECBAgQIAAAQIErrZAYy1e/7Afx9PRsDcd/brdrBxf7yFDgMApBJKsEffKB3EsigWS&#10;JOQbndC/eTd0P/xH4eA7fxiGW7fiPueMBjvfrB258fTzWk5iPgJFcyMaKBscRfFVDcokO3HpedY8&#10;cb+dBAgQIHB6gaTVjjqXx90ovohgrazfC/aTi332KtOTP5tO61SO7nurn/+N4/0TD0+2btb2lweP&#10;azmJ0wlkef25P88u9vw6XeVv1ittd2oDFEcHtdwqJ2bVO2tdi15D1qk/exX7u6eaNn/yq1AcPo36&#10;Nu7ei+JFBWsz5hk8uH/u6Ya/+kUIg/i7subd7557vOkDk/H5Wvme4LTG0+OctV3W3hNJSDaunXWY&#10;U/VP2lu1fsXRyZ8HtQMkVlKg2KtcD0bfP7/uWlU9v9POzqnXVrsmFXkoD/dG5258jpXHz0I52mcj&#10;QIAAAQIECBAgQODtEaj8C/vbszArIUCAAAECBAgQIECAAAECBAgQIECAAAECBAgQIECAAAECBAgQ&#10;IECAAAECBAgQIECAAAECBAgQIECAAAECBAgQIECAAAECBAgQIECAAAECBAgQIECAAAECBAgQIECA&#10;AAECBAgQIECAAAECBAgQIECAAAECBAgQIECAAAECBAgQIECAAAECBAgQIECAAIHlCDTe/WbY+E/+&#10;q5CsrT//Ofp3/0fY/1/+p8nka9/53XDtv/zvJrEGAQIECBAgQIAAAQIECBAgQIAAAQIECBAgQIAA&#10;AQIECBAgQIAAAQIECBAgQIAAAQIECBAgQIAAAQIECBAgQIAAAQIECBAgQIAAAQIECBAgQIAAAQIE&#10;CBAgQIAAAQIECBAgQIAAAQIECBAgQIAAAQIECBAgQIAAAQIECBAgQIAAAQIECFxxgcZaCIPeS4Rh&#10;/2W72hrM2Dc+3kaAwJsLZM1ojHI4iGLB8gSKrZ0wbG6ExuBoMun63ufh8P17k1hjfgL99o1w3Hk/&#10;5CPz5z+ta/Mb/BKPVKTZidXnmc/fE4HsJECAwBkEklY76l32u1F8EUGrqN8L9tL4fvEi6prXnION&#10;Tsim7rUaxwcnD715PYQkCaEsJ/3Kw0eTtsbZBLK8/myfX4Fn+3RjqwZVdvdD2Pmwll/VxPN6K8XN&#10;Wlely9zDpLURkvXNUB4/m4yd7+9O2ic1Bg/u13Y37y7nWSt7924YX/PL3svr/Lie1r0/qNV0msSw&#10;tpYkNO98fJpDX9snGV3zsu13Qv74y0nfYu/hpL2oRjF+T0xtyXo7JK95NpnqfqZmulF/9iu6r/k8&#10;ONMMOl+UQFG5HmSdndeWUuzF15B0dP6fdku3b8Vd0zQUz56GtD3jun90GJLN7bi/iAABAgQIECBA&#10;gACBSyvQuLSVK5wAAQIECBAgQIAAAQIECBAgQIAAAQIECBAgQIAAAQIECBAgQIAAAQIECBAgQIAA&#10;AQIECBAgQIAAAQIECBAgQIAAAQIECBAgQIAAAQIECBAgQIAAAQIECBAgQIAAAQIECBAgQIAAAQIE&#10;CBAgQIAAAQIECBAgQIAAAQIECBAgQIAAAQIECBAgQIAAAQIEVkIgu/l+2Bj9vNiOf/B/v2j++nez&#10;FcciAgQIECBAgAABAgQIECBAgAABAgQIECBAgAABAgQIECBAgAABAgQIECBAgAABAgQIECBAgAAB&#10;AgQIECBAgAABAgQIECBAgAABAgQIECBAgAABAgQIECBAgAABAgQIECBAgAABAgQIECBAgAABAgQI&#10;ECBAgAABAgQIECBAgAABAgQIELjaAuO/e3t08NJg0HvZrrTK4aCSCSFprNVyEgQInF0gaTTjg/Jh&#10;HIuWKnB8/Xa49vCnkznX974MoSxGF710krtUjRWu/dl7n4Txjy0WKJJGnKhEw7RyzajsFxIgQIDA&#10;6QWSVjvqXB53o/gigrWy/uzVT96ea/9wvRPC/lcT2sbx/qQ9q5GkWQib10M4fPJy98Hjl22tMwlk&#10;eT/qX4YklOnJ9x7RAZc0SNpbtcqL6e9DantXLzGr3lnrWkblaedWyI+fTaYq9nYn7ZMagwc/inan&#10;WzdDtv1OlFtUkIye5xp3PgmDn/1gMsXw8x+HcvS8NN531m3wWbyW7N27IV3fHI1XnnWomf3T7ZHx&#10;49Gz6D9s+f6jF82F/S66U98RjmZJ26Pr9YK28XeKydp6KPvHkxnK7smfB5OOGistkFeuB+Nz+aSt&#10;6HVDOfqZ3rLOznR4Yju7/m5o/9N/GcbXpfFc6bUbo69v0jD48me144rROZZubtfyEgQIECBAgAAB&#10;AgQIXE6Bt/8brcv5uqiaAAECBAgQIECAAAECBAgQIECAAAECBAgQIECAAAECBAgQIECAAAECBAgQ&#10;IECAAAECBAgQIECAAAECBAgQIECAAAECBAgQIECAAAECBAgQIECAAAECBAgQIECAAAECBAgQIECA&#10;AAECBAgQIECAAAECBAgQIECAAAECBAgQIECAAAECBAgQIECAAAECl1agHPSi2pNmK4oFBAgQIECA&#10;AAECBAgQIECAAAECBAgQIECAAAECBAgQIECAAAECBAgQIECAAAECBAgQIECAAAECBAgQIECAAAEC&#10;BAgQIECAAAECBAgQIECAAAECBAgQIECAAAECBAgQIECAAAECBAgQIECAAAECBAgQIECAAAECBAgQ&#10;IECAAAECBAgQIHDFBRrNCKAcDqI4Cobx38x9vq+xFnURECBwToGzvBfPOYXDTi9wfP12uPbwp5MD&#10;0nwQWgcPQ6/z3iR3mRrpg/8vNP7m/wzl5vXRz43nP/n3/rMQ0uwyLeNK1Vq85rXJM5+/V+qEsFgC&#10;BBYqkLTa0fhlrxvFFxG0yvi5bJBkoUjSiyhlIXMO17eicRvHByGUZQhJEuWng2RrJ5SHTyap8uDx&#10;pK1xNoE070cH5Ffkuf75ez0dvY+KYrL+ojs69y7RVqt3tJ7qNWxZy8m2b4X867+fTFfs707ar2qU&#10;+TAMv3z5nDXu17h771XdF5JvjuYb/OwHk7HL42chf/hZaLz7jUnuNI3i6PD5cdN9m3fmu5a0c2t6&#10;+FDsPYziRQRldz8aNtmIr9fRzjkEyUYnlP3jyUi1c3yyR+MyCVSvB2nnnRPLL/Yf1fan2ycfM31A&#10;0myF1j/6J9Op5+10dH5VN+dYVURMgAABAgQIECBA4HILvD3fmF7u10H1BAgQIECAAAECBAgQIECA&#10;AAECBAgQIECAAAECBAgQIECAAAECBAgQIECAAAECBAgQIECAAAECBAgQIECAAAECBAgQIECAAAEC&#10;BAgQIECAAAECBAgQIECAAAECBAgQIECAAAECBAgQIECAAAECBAgQIECAAAECBAgQIECAAAECBAgQ&#10;IECAAAECBAgQeGsEykEvWkvSXItiAQECBAgQIECAAAECBAgQIECAAAECBAgQIECAAAECBAgQIECA&#10;AAECBAgQIECAAAECBAgQIECAAAECBAgQIECAAAECBAgQIECAAAECBAgQIECAAAECBAgQIECAAAEC&#10;BAgQIECAAAECBAgQIECAAAECBAgQIECAAAECBAgQIECAAAECBAhcbYGk0YoBhv04no5m7WtWjp/u&#10;r02AwKkFkqwZ980HcSxaqsDx9oehrMy4/vTzSubyhMmzJyEZnVPp/sOQffnjkP3ir0JIs8uzgCtY&#10;aZGc/PoMq9eMK2hkyQQIEJiXQLLejoYqet0ovoigVcTPZf2kcq94EUXNcc7heicaLSmLkPWfRblq&#10;kFy7GaXKg0dRLDi9QFZ5ts+ztdMffIl7JkkSko2taAVldz+KVz2o1jtez3hdF7GlnVvRtPnebhTP&#10;CoZf/iyEYfys27x7b1bXheVmzTd4cP/M8w0/+9HomPipcdbYZx546oCsYlwePwvloDfVY/7N4ugg&#10;GjRtx++ZaOccgur41fnnMIUhlixQ9o/D+Fyd3rLOznRYaxczrh/V87920CkS1fNrfEh5dLmu+6dY&#10;pi4ECBAgQIAAAQIErrRAeqVXb/EECBAgQIAAAQIECBAgQIAAAQIECBAgQIAAAQIECBAgQIAAAQIE&#10;CBAgQIAAAQIECBAgQIAAAQIECBAgQIAAAQIECBAgQIAAAQIECBAgQIAAAQIECBAgQIAAAQIECBAg&#10;QIAAAQIECBAgQIAAAQIECBAgQIAAAQIECBAgQIAAAQIECBAgQIAAAQIECBAgMHeBctiPxkyarSgW&#10;ECBAgAABAgQIECBAgAABAgQIECBAgAABAgQIECBAgAABAgQIECBAgAABAgQIECBAgAABAgQIECBA&#10;gAABAgQIECBAgAABAgQIECBAgAABAgQIECBAgAABAgQIECBAgAABAgQIECBAgAABAgQIECBAgAAB&#10;AgQIECBAgAABAgQIECBAgMAVF2isxQDDXhxPR4P4b+Y+31U9frq/NgECpxeY8V4qh4PTH6/nXAWK&#10;5nrob+5EY67vfR7FlylInj2Nyi2v3YhiweoJFGl2YlF5Wvn8PrG3nQQIECBwkkDaake7y143ii8i&#10;WCvj+8Be0ryIMhY253C9Uxu7cXxQy0WJrZtRGLp7oSzyOCc6lUCWx8/2eXZ17ivSdnzuFd3XnHen&#10;El1ep2q91fUsr5IQ0u1b8XTDfqjWF3cIYfDgR3EqSUPzw4/i3IKjdHM7ZDc/iGYZPrgfxacJBp9V&#10;1tJshey9b57m0FP3qRmPjsz3Hp76+PN0LLr70WFJ5T0T7ZxDkLS3olHKyvzRTsGlEMj3d2t1zjqX&#10;pzvVjhk9DyfXtqe7nKudrK2HkMX3UK+7Tp1rIgcRIECAAAECBAgQIHBhAumFzWxiAgQIECBAgAAB&#10;AgQIECBAgAABAgQIECBAgAABAgQIECBAgAABAgQIECBAgAABAgQIECBAgAABAgQIECBAgAABAgQI&#10;ECBAgAABAgQIECBAgAABAgQIECBAgAABAgQIECBAgAABAgQIECBAgAABAgQIECBAgAABAgQIECBA&#10;gAABAgQIECBAgAABAgQIEHg7BQb9aF1JsxXFAgIECBAgQIAAAQIECBAgQIAAAQIECBAgQIAAAQIE&#10;CBAgQIAAAQIECBAgQIAAAQIECBAgQIAAAQIECBAgQIAAAQIECBAgQIAAAQIECBAgQIAAAQIECBAg&#10;QIAAAQIECBAgQIAAAQIECBAgQIAAAQIECBAgQIAAAQIECBAgQIAAAQIECBC44gLNtRhgGP9d3Omd&#10;5ax9jeZ0F20CBM4pkGSN2pFlPqjlJJYncHz9djTZ2uFuSAe9KHdZguTwSVRquXkjigWrJ1Ak2YlF&#10;5ZnP3xOB7CRAgMAZBJJWO+49HISyyOPckqNWEd8H9tO367o/XN+qiTaO92u56USytTMdhlCWIVTu&#10;ceIOolcJZHn83F9kle8FXnXgW5BPN+Jzrzg6+bxbtSVX662uZ5n1Zp1btemKvYe13HRi+OCH02Fo&#10;vPfNkLQ2otwygsbde9E0w69+Gcr+cZR7XTB4cD/q0rzzcUjSk+/howNOEaQzjXdPceT5u5RHh9HB&#10;iz7H0o1ONF/RvVzvyah4wXOBYq9+js46l6e5qseknZ2QJOl0l3O303blut89OPdYDiRAgAABAgQI&#10;ECBAYPUE5vPksHrrUhEBAgQIECBAgAABAgQIECBAgAABAgQIECBAgAABAgQIECBAgAABAgQIECBA&#10;gAABAgQIECBAgAABAgQIECBAgAABAgQIECBAgAABAgQIECBAgAABAgQIECBAgAABAgQIECBAgAAB&#10;AgQIECBAgAABAgQIECBAgAABAgQIECBAgAABAgQIECBAgAABAgQIXIBAOeiPZi2jmZPmWhQLCBAg&#10;QIAAAQIECBAgQIAAAQIECBAgQIAAAQIECBAgQIAAAQIECBAgQIAAAQIECBAgQIAAAQIECBAgQIAA&#10;AQIECBAgQIAAAQIECBAgQIAAAQIECBAgQIAAAQIECBAgQIAAAQIECBAgQIAAAQIECBAgQIAAAQIE&#10;CBAgQIAAAQIECBAgQOCKC2Tx370th+O/jfuKrbovzUIy+rERIDAHgUazPshwUM/JLE3g+PrtaK5k&#10;FK3vfRHlLkuQPHsSlVpu3ohiweoJFK/5fB2mM64Zq7cMFREgQOBSCCStdq3O8uiwlltmYq2M7wN7&#10;SfzctsxaFjFX2WiFvBGvqXG8f+JUydbN2v7y4HEtJ/F6gTSPn/vzrPX6g96SHkm7E62k7B5E8aoH&#10;1Xqr61lm/en2rdp0+f5uLfciUXT3Q/74yxfh89+Nu/eieFlBszpvWYTB5z8+9fT5oy9COVrP9Na8&#10;M/+1pNeuh9EXb9PThOIE46jjOYLi+FkIRR4duehzLGlvRfMVF/z5GxUjOJdA7RxN05BeO/k7iOox&#10;Wad+fTlXMaODqudY9b173nEdR4AAAQIECBAgQIDAagjET82rUZMqCBAgQIAAAQIECBAgQIAAAQIE&#10;CBAgQIAAAQIECBAgQIAAAQIECBAgQIAAAQIECBAgQIAAAQIECBAgQIAAAQIECBAgQIAAAQIECBAg&#10;QIAAAQIECBAgQIAAAQIECBAgQIAAAQIECBAgQIAAAQIECBAgQIAAAQIECBAgQIAAAQIECBAgQIAA&#10;AQIECBAgQOCSCpSDXq3ypNmq5SQIECBAgAABAgQIECBAgAABAgQIECBAgAABAgQIECBAgAABAgQI&#10;ECBAgAABAgQIECBAgAABAgQIECBAgAABAgQIECBAgAABAgQIECBAgAABAgQIECBAgAABAgQIECBA&#10;gAABAgQIECBAgAABAgQIECBAgAABAgQIECBAgAABAgQIECBA4OoKJM21ePGDfhxPR8PKvkbl2Om+&#10;2gQInEkgyZq1/mU+qOUklifQu/ZuKNJGNOH608+j+FIEg+OQjH6mt3Lz+nSovYICRZK9sqpytKd6&#10;br6ysx0ECBAg8FqBZL1d61P2jmq5ZSZaRXwf2Evr94rLrGcRcw3XO9GwjeODKK4F127WUuXBo1pO&#10;4vUCWR4/2+eNt+/8epVC2t6KdhXd/She9aBab3U9y6w/3RhZVr4XKvZ2X1nC4MH92r7mnXu13DIS&#10;jQ++E0LlGXxWfa+qZfDZj2q7Gnfnv5YkzULaia99+QnGtaLOmCi79evw89f5jOOcpXvtHB5991j2&#10;4+fXs4yn78ULVM/RdOtmSNL0xMLy/fjakXZundj/LDvTjfh+oziqn+dnGU9fAgQIECBAgAABAgRW&#10;S+Dkp43VqlU1BAgQIECAAAECBAgQIECAAAECBAgQIECAAAECBAgQIECAAAECBAgQIECAAAECBAgQ&#10;IECAAAECBAgQIECAAAECBAgQIECAAAECBAgQIECAAAECBAgQIECAAAECBAgQIECAAAECBAgQIECA&#10;AAECBAgQIECAAAECBAgQIECAAAECBAgQIECAAAECBAgQILDiAuWwX6+wsVbPyRAgQIAAAQIECBAg&#10;QIAAAQIECBAgQIAAAQIECBAgQIAAAQIECBAgQIAAAQIECBAgQIAAAQIECBAgQIAAAQIECBAgQIAA&#10;AQIECBAgQIAAAQIECBAgQIAAAQIECBAgQIAAAQIECBAgQIAAAQIECBAgQIAAAQIECBAgQIAAAQIE&#10;CBAgQOCCBPL9R2Hw6Q/D4Jf/IfR//jfPfy6olKs7bfXv3s7627gvdAaVv5vbbL3Y4zcBAm8okDSa&#10;9RGGg3pOZnkCaRqOtz+M5lvf+zyKL0OQPHtaK7PcvF7LSayWQJFmryxomI3+Zn2SvHK/HQQIECBw&#10;NoGk1a4dUPa6tdyyElmZhywU0XT9ZMa9YtTj8gXD9U5UdONoP4qrwfP75Y2tOH34OI5FpxLI8vjZ&#10;Ps+uzrN92o7Pu/K4G8oifr+dCvECOo3rHNc7vVXXM71vGe1s+1Y0TbG/G8XTwfDB/ekwjK+92bt3&#10;o9yygiRrhMaHvxlNV60v2lkJBg9+GGXSkUPW2Yly8wrSzjvRUCcZRx3PERRHB7Wj0nblulvr8WaJ&#10;dCN+T45Hm1XHm83i6GUKVM/RtBNfJ6q1lEUekrX1EKaegcfvqXlt1XO46J58vzGveY1DgAABAgQI&#10;ECBAgMByBBrLmcYsBAgQIECAAAECBAgQIECAAAECBAgQIECAAAECBAgQIECAAAECBAgQIECAAAEC&#10;BAgQIECAAAECBAgQIECAAAECBAgQIECAAAECBAgQIECAAAECBAgQIECAAAECBAgQIECAAAECBAgQ&#10;IECAAAECBAgQIECAAAECBAgQIECAAAECBAgQIECAAAECBAgQIHAVBMpBr7bMpNmq5SQIECBAgAAB&#10;AgQIECBAgAABAgQIECBAgAABAgQIECBAgAABAgQIECBAgAABAgQIECBAgAABAgQIECBAgAABAgQI&#10;ECBAgAABAgQIECBAgAABAgQIECBAgAABAgQIECBAgAABAgQIECBAgAABAgQIECBAgAABAgQIECBA&#10;gAABAgQIECBwUQKDn/0gHP/bf/Vy+iQN/Tsfh/Xf/S9C44Nvv8xrLU6gsRaPPezH8XQ0rPzd3Oqx&#10;0321CRA4m0DWrPUvh4NaTmK5AsfXPwztJ58+nzRvrIde5/2Q5INQzni9llvZ6WdLnj2pdS43b9Ry&#10;EqslUCTZKwvK0/r14pWd7SBAgACB1wokrXatT9F7VsstK9Eq6s9kvbfw2j9c34pIG8cHUTwrSLZ2&#10;Qnn0sl958HhWN7mTBMoypKP72ektzyrfC0zvfMvayUZ83oVQPj+nks3tlV/pr8/9Mqqzvp5o98KD&#10;tHMr5I++mMyT7z+atKcb5ei8G3z2o+lUaNz5JCSj7wEvamvevReGD344mb4YXU/ypw9Ddv2dSW5W&#10;oxx9bzb88ufRrvFYi9qy7Z1RnS9Hz/d2XwZzbhXd/dqISbv6nql1eaPErPHHdWTbJ78ObzSpgxcq&#10;UOzH52i2fevE+ZI0C9v/9X8fyrII5bO9MD7HX3fMiQNWdibtTpSZvo+IdggIECBAgAABAgQIELiU&#10;Ao1LWbWiCRAgQIAAAQIECBAgQIAAAQIECBAgQIAAAQIECBAgQIAAAQIECBAgQIAAAQIECBAgQIAA&#10;AQIECBAgQIAAAQIECBAgQIAAAQIECBAgQIAAAQIECBAgQIAAAQIECBAgQIAAAQIECBAgQIAAAQIE&#10;CBAgQIAAAQIECBAgQIAAAQIECBAgQIAAAQIECBAgQGAlBcpBr1ZX0mzVchIECBAgQIAAAQIECBAg&#10;QIAAAQIECBAgQIAAAQIECBAgQIAAAQIECBAgQIAAAQIECBAgQIAAAQIECBAgQIAAAQIECBAgQIAA&#10;AQIECBAgQIAAAQIECBAgQIAAAQIECBAgQIAAAQIECBAgQIAAAQIECBAgQIAAAQIECBAgQIAAAQIE&#10;CBC4MIE0i6cuizB8cD8U3/2jOC9anEBjLR67LON4KiqH/akohKR6bLRXQIDAWQTS6++E9j//b0fv&#10;q2YIo58ka4TsxntnGULfBQgc3bgbnuaDcHT9dhi0b44ufMkCZlnskMmzp9EEZZKGsNGJcoLVEyiq&#10;90hTJeZZ5bN7ap8mAQIECJxdIG21aweVvaNablmJtXJQm6qXvH3X/uF6fD+SFMOQDnq1tUeJa6P7&#10;sa9/OUmVB48mbY3TCaR5P1TvaIts9AxyRba0vVVbaXF0ENLN7Vp+1RJF96BW0qz11DotMJFu34pG&#10;L/YeRvGLIN/9LJTHz16Ez383734SxcsOmnfvheqVfjD6TjIbPZuftA2/+FkI+TDq0rhzL4rnGaSd&#10;uJ7y2V4ox/Nnle9U5zBp2d2PRxk9/ybrm3FuzlG6UX9PljPO9TlPa7gFCYzPzeJwLxo97cTXiWjn&#10;VJCMvqtIrt0I6ehnnlv1HBvf443rHH/vZiNAgAABAgQIECBA4PILuLO//K+hFRAgQIAAAQIECBAg&#10;QIAAAQIECBAgQIAAAQIECBAgQIAAAQIECBAgQIAAAQIECBAgQIAAAQIECBAgQIAAAQIECBAgQIAA&#10;AQIECBAgQIAAAQIECBAgQIAAAQIECBAgQIAAAQIECBAgQIAAAQIECBAgQIAAAQIECBAgQIAAAQIE&#10;CBAgQIAAAQIECBAgQGB1BAa9Wi1Js1XLSRAgQIAAAQIECBAgQIAAAQIECBAgQIAAAQIECBAgQIAA&#10;AQIECBAgQIAAAQIECBAgQIAAAQIECBAgQIAAAQIECBAgQIAAAQIECBAgQIAAAQIECBAgQIAAAQIE&#10;CBAgQIAAAQIECBAgQIAAAQIECBAgQIAAAQIECBAgQIAAAQIECBAgQOCiBJI0mzl1kjVm5iXnL5D+&#10;5u+F9Fu/FUJjbfTTDEmSvnqSYT/eNz7GRoDAXATSVjus/ebvzmUsg8xPIG9dC/u3vz+/AS9gpOTZ&#10;k2jWcvN6GF3so5xg9QSKZPY90rjSYdZcvYJVRIAAgcss0GyNqh9/NpaTVZTH3Ul72Y1WMahN2U/f&#10;vmt/r/NeePztPwzD9c7oZyuM77vCSc+jI5Vk6+bUqzRKHD4JZVmc/Bxb07zaiSyvn195Nn4PXI0t&#10;3diqLbToHtRyq5gojup1pu3OhZaadW5F85e9bih7RyFpbUT5wYP7UTwOmnfu1XLLTGQ33gvpteuh&#10;OHw6mXb44Ich/NY/ncSzGoPPKmtJ09C8/dGsrnPJpdux8fizqtjfDeHW7bmMPz1I9RxLRu+XE78n&#10;nD74nO3xHNXtsrwnq3WLw+jcfDRieHk/NTZJK9eJZTul7Vnn2H7IRvcUNgIECBAgQIAAAQIELr/A&#10;Cf+75fIvzgoIECBAgAABAgQIECBAgAABAgQIECBAgAABAgQIECBAgAABAgQIECBAgAABAgQIECBA&#10;gAABAgQIECBAgAABAgQIECBAgAABAgQIECBAgAABAgQIECBAgAABAgQIECBAgAABAgQIECBAgAAB&#10;AgQIECBAgAABAgQIECBAgAABAgQIECBAgAABAgQIECBAYLkC5bBfmzBprNVyEgQIECBAgAABAgQI&#10;ECBAgAABAgQIECBAgAABAgQIECBAgAABAgQIECBAgAABAgQIECBAgAABAgQIECBAgAABAgQIECBA&#10;gAABAgQIECBAgAABAgQIECBAgAABAgQIECBAgAABAgQIECBAgAABAgQIECBAgAABAgQIECBAgAAB&#10;AgQIELgwgawxe+pGc3Zedu4CSbMVko2t8Px3kp48/qDyd3Ob/mbuyWD2EiBA4OIFksMnURHl5vUo&#10;FqymQJFmrywsT90nvRLHDgIECJxDIEmSkKy3oyPLXjeKlxm0ykE0XTmK+skrnp2jnpcryNc74dn7&#10;3w2967fDuB1e9zw6Wl6ydTNeZJGH0N2Pc6ITBbK8V9ufZ1fn3iJpj861ylZeknNoVp3j73Mucku3&#10;b9Wmz/d3a7nhg/tRLr3xfkivXfxzSePud6O6Bl/8NJT5MMpVg0FlLY33v/38O7Vqv3nFWWenNlS+&#10;/6iWm0ei6B5Ew6RLOL+SLAtJK/4MLo5c16MX4hIFxYz3fzbjOrHMJc287h/F5/oy6zEXAQIECBAg&#10;QIAAAQLzFXjN/3CZ72RGI0CAAAECBAgQIECAAAECBAgQIECAAAECBAgQIECAAAECBAgQIECAAAEC&#10;BAgQIECAAAECBAgQIECAAAECBAgQIECAAAECBAgQIECAAAECBAgQIECAAAECBAgQIECAAAECBAgQ&#10;IECAAAECBAgQIECAAAECBAgQIECAAAHeYnRfAABAAElEQVQCBAgQIECAAAECBAgQIECAAIG3W6Ac&#10;9OoLbLbqORkCBAgQIECAAAECBAgQIECAAAECBAgQIECAAAECBAgQIECAAAECBAgQIECAAAECBAgQ&#10;IECAAAECBAgQIECAAAECBAgQIECAAAECBAgQIECAAAECBAgQIECAAAECBAgQIECAAAECBAgQIECA&#10;AAECBAgQIECAAAECBAgQIECAAAECBAhclECazZw5yRoz85IXK5B843sh/fgPQvLt3w3J3e+F5J1v&#10;XGxBZidAgACB1wokz55GfcrNG1EsWE2BInn1vVCera1m0aoiQIDAJRZIWptR9WWvG8XLDNaKQTTd&#10;YPSZUCZplLuqQbK1U1t6efC4lpN4tUCW92s780arlntbE2lrI4TKd07F0cGlWG6tztE6nq/nAqvP&#10;Ou/UZi/2dqNcOeiF4Ve/iHLNu59E8UUFzbv34qmH/TD8VVzrdIfi8Gkonnw1nQqNO4tdS7p1M5pv&#10;HFSNax3OmSi7+9GRabsTxYsKqvNU61jUvMadv0C+H7//xzOkMz675z/zq0dM21u1nUX3clz3a4VL&#10;ECBAgAABAgQIECBQE3j1v6bVukoQIECAAAECBAgQIECAAAECBAgQIECAAAECBAgQIECAAAECBAgQ&#10;IECAAAECBAgQIECAAAECBAgQIECAAAECBAgQIECAAAECBAgQIECAAAECBAgQIECAAAECBAgQIECA&#10;AAECBAgQIECAAAECBAgQIECAAAECBAgQIECAAAECBAgQIECAAAECBAgQIECAAIGTBcpBr9YhabZq&#10;OQkCBAgQIECAAAECBAgQIECAAAECBAgQIECAAAECBAgQIECAAAECBAgQIECAAAECBAgQIECAAAEC&#10;BAgQIECAAAECBAgQIECAAAECBAgQIECAAAECBAgQIECAAAECBAgQIECAAAECBAgQIECAAAECBAgQ&#10;IECAAAECBAgQIECAAAECBAhclECSZrOnzhqz87IXKpB9/AcXOr/JCRAgQOBsAmU+COH4ID5o80Yc&#10;i1ZSoHjVPdKo2mHaXMmaFUWAAIHLLJCst0PYe7mCotd9GSy51Sr70Yz9ZPHX/Z3+k/Cto8/Co+b1&#10;8GjtRjjINkNIkqiOlQi2btbLOHgUwvvfrudlZgqkeXx+jTsV2drMvm9rMt3YCsXhk8nyiu7+pL3K&#10;jWqd43Vc9JZc2w5hfN9a5JNS8v3dSXvcGHz+k9H+Iso1796L4osKGrc/+vW1riwnJQwe3A/NcX7G&#10;Nvjsfi276LUkjbWQbF4P5bOnk7mL/YeT9jwbRTd+dkzbyznHknYnhCe/miylWsdkh8bKCxR78fs/&#10;2dwOSWPx9zEnwcy6VjrHThKzjwABAgQIECBAgMDlEkgvV7mqJUCAAAECBAgQIECAAAECBAgQIECA&#10;AAECBAgQIECAAAECBAgQIECAAAECBAgQIECAAAECBAgQIECAAAECBAgQIECAAAECBAgQIECAAAEC&#10;BAgQIECAAAECBAgQIECAAAECBAgQIECAAAECBAgQIECAAAECBAgQIECAAAECBAgQIECAAAECBAgQ&#10;IECAAIFVFigH/bi8rBGSNI1zIgIECBAgQIAAAQIECBAgQIAAAQIECBAgQIAAAQIECBAgQIAAAQIE&#10;CBAgQIAAAQIECBAgQIAAAQIECBAgQIAAAQIECBAgQIAAAQIECBAgQIAAAQIECBAgQIAAAQIECBAg&#10;QIAAAQIECBAgQIAAAQIECBAgQIAAAQIECBAgQIAAAQIECFykQJbNnD3JmjPzkgQIECBwtQUah7uh&#10;uf91SAbHVxvitKs/fBKSSt9y83olI1xFgTKZfY80rjXP1laxZDURIEDgUgskrY2o/vK4G8XLDNaK&#10;QTRdL1388/Gt/uNwY7gffvPo0/AHe38T/tOn/y6EsozqWIUgWRu9TuOfqa08eDwVab5OIBv2a13y&#10;K/YdTNLuRAZl9yCKVzWo1lldx0XUnSRpSDs70dTF3m4UDx/cj+KQNULjg+/EuQuK0lY7ZO9+M5q9&#10;Vu/U3kFlLcn6Zshu3ZnqsZhmtn0rGjjfexTF8wqKo/i9sKxzLG1vRUsoLsl7Mipa8Fwg34/f/9n2&#10;OxcukzRbITTiZ+iyu3/hdSmAAAECBAgQIECAAIH5CDTmM4xRCBAgQIAAAQIECBAgQIAAAQIECBAg&#10;QIAAAQIECBAgQIAAAQIECBAgQIAAAQIECBAgQIAAAQIECBAgQIAAAQIECBAgQIAAAQIECBAgQIAA&#10;AQIECBAgQIAAAQIECBAgQIAAAQIECBAgQIAAAQIECBAgQIAAAQIECBAgQIAAAQIECBAgQIAAAQIE&#10;CBAgQIDASGDQixiSxloUCwgQIECAAAECBAgQIECAAAECBAgQIECAAAECBAgQIECAAAECBAgQIECA&#10;AAECBAgQIECAAAECBAgQIECAAAECBAgQIECAAAECBAgQIECAAAECBAgQIECAAAECBAgQIECAAAEC&#10;BAgQIECAAAECBAgQIECAAAECBAgQIECAAAECBAgQIHDhAmljdgnZK/Kze8sSIECAwBURuPbpD8LG&#10;7i+er7bI1sLxzjfD3r3//Iqs/hzLPHxSO6jcvFHLSayeQJFmryxqmDVfuc8OAgQIEDifQNpqRweW&#10;/W4ULzNolYNoul6y+Ov+zuBpNOezbCOEJIlyqxIkWzdD+ejzSTnl4eNJW+P1Alken1/5+HuZJH39&#10;gW9Rj7S9FfKp9RTd/alodZvVOsfrWIUt69wKxdOvJ6UU+7uT9rgxeHA/ihsffCckjbUod5FB8+69&#10;kH/1y0kJ+ej6UnQPQtW3LIsw/OzHk37jxvjYZAnXynRkHL746WTuYv/hpD2vxnh95dFBNFzVINo5&#10;xyBtd6LRqnVEOwUrLVDsPYrqSzs7UXxRwfgcm742FZVz/aLqMi8BAgQIECBAgAABAm8ucLW+1Xpz&#10;LyMQIECAAAECBAgQIECAAAECBAgQIECAAAECBAgQIECAAAECBAgQIECAAAECBAgQIECAAAECBAgQ&#10;IECAAAECBAgQIECAAAECBAgQIECAAAECBAgQIECAAAECBAgQIECAAAECBAgQIECAAAECBAgQIECA&#10;AAECBAgQIECAAAECBAgQIECAAAECBAgQIECAwAkCjfd/I6x//5+F1vf+KKx99Hth7dvfP6G3XQQI&#10;ECBAgAABAgQIECBAgAABAgQIECBAgAABAgQIECBAgAABAgQIECBAgAABAgQIECBAgAABAgQIECBA&#10;gAABAgQIECBAgAABAgQIECBAgAABAgQIECBAgAABAgQIECBAgAABAgQIECBAgAABAgQIECBAgAAB&#10;AgQIECBAgAABAgQIEFi+QJJlMydNssbMvCQBAgQIXG2BxtH+BCDN+yEpi0msMUPg8HGULEdR2d6O&#10;coLVFCiS2fdI42rzdG01i1YVAQIELrFA0tqMqi+Pu1G8zGCtGETT9Rd83V/Pj0O7OI7mfNS8EcUr&#10;FWztROWUB4+iWHCyQJb3og55dvXuK9J2JzIojg6ieFWDap3VdVxU3WnnVjR1vr87ifP9R6GYisc7&#10;mnfvTfavQmNWPYPP7tdKy79+EMpe/NnQuPNJrd8iEtl2bFwcPAnlnJ+Fn3/uleMnxpfbss6xdGPr&#10;5aSjVtF9+dwf7RCstMD4nCwqn8nV68NFLSBtO8cuyt68BAgQIECAAAECBBYt4H8WLVrY+AQIECBA&#10;gAABAgQIECBAgAABAgQIECBAgAABAgQIECBAgAABAgQIECBAgAABAgQIECBAgAABAgQIECBAgAAB&#10;AgQIECBAgAABAgQIECBAgAABAgQIECBAgAABAgQIECBAgAABAgQIECBAgAABAgQIECBAgAABAgQI&#10;ECBAgAABAgQIECBAgAABAgQIELgCAoMvfhq6/+Z/DeXgOJT9X/9c/9P/IaSb21dg9ZZIgAABAgQI&#10;ECBAgAABAgQIECBAgAABAgQIECBAgAABAgQIECBAgAABAgQIECBAgAABAgQIECBAgAABAgQIECBA&#10;gAABAgQIECBAgAABAgQIECBAgAABAgQIECBAgAABAgQIECBAgAABAgQIECBAgAABAgQIECBAgAAB&#10;AgQIECBAgMClEkiz2eU2mrPzsgQIECBwpQWy4/1o/cMNf787AqkGB4/jzEYnhKwR51Ykuvbl34W1&#10;7uOQ9Y9COjgKve0PwtNv/v6KVLf8MopX3SONSskz90nLf0XMSIDA2y6QtDaiJZa9bhQvM2iVg2i6&#10;XrLY6/7O4Ek03zh43Lxey61KItm6GcrpYqr3O9P7tGsCad6PckW2FsVXIUg2tqJllt2DKF7VoFpn&#10;dR0XVXe6fSuauny2F8phPySNtTB8cD/aNw6ad+/VcheZyN75RkjWNkI5eg55sY3rbn0cP4sMPru4&#10;taSd2DgUeShG177k2s0XJb/x76IbP2uPB0wr75U3nuQVAyTt0XPq9DZe3+hzOG21p7PaKy5QHD4N&#10;43Nzesu235kOl9Yujg5Csbcb8v1HISnzUD3HytF+GwECBAgQIECAAAECb4fAav6r59thaxUECBAg&#10;QIAAAQIECBAgQIAAAQIECBAgQIAAAQIECBAgQIAAAQIECBAgQIAAAQIECBAgQIAAAQIECBAgQIAA&#10;AQIECBAgQIAAAQIECBAgQIAAAQIECBAgQIAAAQIECBAgQIAAAQIECBAgQIAAAQIECBAgQIAAAQIE&#10;CBAgQIAAAQIECBAgQIAAAQIECBC4OgL5MOSPv4jWW/aPQ9jcjnICAgQIECBAgAABAgQIECBAgAAB&#10;AgQIECBAgAABAgQIECBAgAABAgQIECBAgAABAgQIECBAgAABAgQIECBAgAABAgQIECBAgAABAgQI&#10;ECBAgAABAgQIECBAgAABAgQIECBAgAABAgQIECBAgAABAgQIECBAgAABAgQIECBAgAABAgQIXLRA&#10;kjZmlpBks/MzO0sSIECAwJUQKI4OQpoPorXm650oFlQEbnwQ8g8+Csnhk5B0n4Zy80alw+qEG08e&#10;hI29l3+jvWhurE5xF1BJkWSvnHWYNV+5zw4CBAgQOJ9Ast6ODiz7x1G8rKBRDEMaymi6frrY6/7O&#10;4Gk0Xy9ZC4eNzSi3SkFy7WZczrAfyuPDkKxfi/OimQJZ3o/yeWMtiq9CkLa3omWWvW4o8zwk2avv&#10;v6IDLiAY1zeuc3qrrmN63zLbWedWbbpi/1HIbn4QBg/uR/uSdud5PkpecJCkaWjc+SQMfv7Xk0oG&#10;D34UyrIMSZJM5eK1ZDsfhnS0nmVs6XbdON/bDY3q9fANiim7+7Wjk8p7pdZhTolZ53LZPQihFX82&#10;z2k6wyxIoNjfrY2cdnZquUUnun/xv4Xev/9/JtOkm9dD81v/eBKPG8X4/LIRIECAAAECBAgQIPBW&#10;CPifRW/Fy2gRBAgQIECAAAECBAgQIECAAAECBAgQIECAAAECBAgQIECAAAECBAgQIECAAAECBAgQ&#10;IECAAAECBAgQIECAAAECBAgQIECAAAECBAgQIECAAAECBAgQIECAAAECBAgQIECAAAECBAgQIECA&#10;AAECBAgQIECAAAECBAgQIECAAAECBAgQIECAAAECBAgQuFiBZG2jVkDZP67lJAgQIECAAAECBAgQ&#10;IECAAAECBAgQIECAAAECBAgQIECAAAECBAgQIECAAAECBAgQIECAAAECBAgQIECAAAECBAgQIECA&#10;AAECBAgQIECAAAECBAgQIECAAAECBAgQIECAAAECBAgQIECAAAECBAgQIECAAAECBAgQIECAAAEC&#10;BAgQIHDhAlk2u4SsMTsvS4AAAQJXVqDcf1Rb+3CjU8tJvBRIvvMfheHt771MDHov2yvWKprx32jP&#10;BkcrVuGSy0mSUCRpSMuiNnGertVyEgQIECDwZgJJazMeYHT9LXrdkLbacX7BUasc1GboJc1abl6J&#10;pCzDzcFeNNyjtetRvHLB1k6tpPLgcUjWr9XyEnWBLO9HyTy7evcVabv+DFEeHYTk2uqe++P6qtus&#10;dVT7LCNOt2/Vpsn3d0N6/d0w+PzH0b7m3XtRvCrBuK7Bz/96Uk55fBjyR5+Hxq07z3Nl/zjkX/39&#10;ZP+40bizvLVkM657+d5uaNz+OKrpTYLiAs+xWedy0d0P2Y333mRJjl2yQDE6J6tb1qlfH6p95h2n&#10;125GQxbP9kKyEd/njc8vGwECBAgQIECAAAECb4dA+nYswyoIECBAgAABAgQIECBAgAABAgQIECBA&#10;gAABAgQIECBAgAABAgQIECBAgAABAgQIECBAgAABAgQIECBAgAABAgQIECBAgAABAgQIECBAgAAB&#10;AgQIECBAgAABAgQIECBAgAABAgQIECBAgAABAgQIECBAgAABAgQIECBAgAABAgQIECBAgAABAgQI&#10;ECBA4CIFkrX12vTl4LiWkyBAgAABAgQIECBAgAABAgQIECBAgAABAgQIECBAgAABAgQIECBAgAAB&#10;AgQIECBAgAABAgQIECBAgAABAgQIECBAgAABAgQIECBAgAABAgQIECBAgAABAgQIECBAgAABAgQI&#10;ECBAgAABAgQIECBAgAABAgQIECBAgAABAgQIECBAgMCFC6RZvYRRLknSel6GAAECBK60QLG/W1t/&#10;vtGp5SROEGi2Tth5sbvy5kZUQDo4iuKrGBTJjPukEcQwa15FDmsmQIDAQgXSVvw5NJ6s7HUXOues&#10;wdeKfi3dTxd33d8eHoRGmUdzPmpej+JVC5Ktm/WSDh7VczIzBbJhfI4V2drMfm9zMtnYqi2v6O7X&#10;cquUmFXfrHVcRM3p8/dkEk1d7O2G/Ku/D2HQi/LNu/eieFWCWXUNH9yflDf47MejD4ViEo8bs46J&#10;OswxSEafUcn6ZjRisfcwit80KLoH8RBpGpJWO84tKErbl+89uSCKSz1sXvnOZnzOjs/dZW/p9q3K&#10;lGX93xpG16ay8nlYOUhIgAABAgQIECBAgMAlEfA/iy7JC6VMAgQIECBAgAABAgQIECBAgAABAgQI&#10;ECBAgAABAgQIECBAgAABAgQIECBAgAABAgQIECBAgAABAgQIECBAgAABAgQIECBAgAABAgQIECBA&#10;gAABAgQIECBAgAABAgQIECBAgAABAgQIECBAgAABAgQIECBAgAABAgQIECBAgAABAgQIECBAgAAB&#10;AgQIrLJAsrZeK6/sH9dyEgQIECBAgAABAgQIECBAgAABAgQIECBAgAABAgQIECBAgAABAgQIECBA&#10;gAABAgQIECBAgAABAgQIECBAgAABAgQIECBAgAABAgQIECBAgAABAgQIEPj/2bu73zjSNTHsT1V1&#10;s/khkhqJmjmSRnN2ztdoNtjswe4mXqy9C8fJOgkcBIvEgR0YMeAAuQiQiwDxhS9ykasgf0LugySI&#10;jSAJHCeBkc167bV31/v9OZrzfUbSzJnRJ0mxSXZ3VaVbc9Ti29XSiBKbbIq/Anj4Pk+99b7P+2NV&#10;dVXPAUSAAAECBAgQIECAAAECBAgQIECAAAECBAgQIECAAAECBAgQIECAAAECBAgQIHDSAlleNEso&#10;Ws2cDAECBAiceYFq615iUOWtqBaWk5zg9AqUC0tJ8UV/N6Kuk9xZC6opz0llNnx2yvKzRmG9BAgQ&#10;mLlA1mk+U9R73ZnPOzlBp+5PpmI/azdyR5W40H+QDDX65L3fPp/k5i3IllYjitSk3r4/b2XObT15&#10;2UtqK4uFJD4LQb681lhmtbvdyM1TYlp909ZxEjVnw+/x8tU3kqmrrbvRv3kjyQ0fYqN19RsTufkI&#10;83PnI3/jraSYg/X3b02spdWO1uWvJP1nHeTrl5Ipys27SfyqQd3dSoYY3WuzLEtyswqyxXPDodO5&#10;6jm/JmdlcZrHrSbOyXxt40SWU0yZty7LRi1Vd77v+42CJQgQIECAAAECBAgQmCrgv5hNZZEkQIAA&#10;AQIECBAgQIAAAQIECBAgQIAAAQIECBAgQIAAAQIECBAgQIAAAQIECBAgQIAAAQIECBAgQIAAAQIE&#10;CBAgQIAAAQIECBAgQIAAAQIECBAgQIAAAQIECBAgQIAAAQIECBAgQIAAAQIECBAgQIAAAQIECBAg&#10;QIAAAQIECBAgQIAAAQIECBAgQIAAgcMIZAuLje51b6+RkyBAgAABAgQIECBAgAABAgQIECBAgAAB&#10;AgQIECBAgAABAgQIECBAgAABAgQIECBAgAABAgQIECBAgAABAgQIECBAgAABAgQIECBAgAABAgQI&#10;ECBAgAABAgQIECBAgAABAgQIECBAgAABAgQIECBAgAABAgQIECBAgAABAgQIECBAgMCJCxStRgnZ&#10;lFyjkwQBAgQInDmBavtesuZyaS2JBadboGwvJQvI6jrywX6SO2tBlRWNJZfFQiMnQYAAAQKvLpAt&#10;LjcGqfd3G7lZJxbqfjJFPYx6WTvJHWVwsf8wGW67OBf9fHbzJZO9SrB6ITm63r6fxIJnCxRleo6d&#10;xWeLfHm1AVR3txq5eUpMq2/aOk6q5nztYjJ1uXk3+rduJLni0tuRL51LcvMUtK9dT8oZ/Oh7Ufc/&#10;fx8Z3EzX0rr8tTju7y+LhvGdpN5XDarudjJEvnx879tZnkc2cW5M1pMUJ5hLgWrrblLX5Dmb7Jxh&#10;8Pn9KEtmqKd8t1BPnPPJAQICBAgQIECAAAECBE6NQH5qKlUoAQIECBAgQIAAAQIECBAgQIAAAQIE&#10;CBAgQIAAAQIECBAgQIAAAQIECBAgQIAAAQIECBAgQIAAAQIECBAgQIAAAQIECBAgQIAAAQIECBAg&#10;QIAAAQIECBAgQIAAAQIECBAgQIAAAQIECBAgQIAAAQIECBAgQIAAAQIECBAgQIAAAQIECBAgQIAA&#10;AQIECMytQNbuDGvLkvrq3l4SCwgQIECAAAECBAgQIECAAAECBAgQIECAAAECBAgQIECAAAECBAgQ&#10;IECAAAECBAgQIECAAAECBAgQIECAAAECBAgQIECAAAECBAgQIECAAAECBAgQIECAAAECBAgQIECA&#10;AAECBAgQIECAAAECBAgQIECAAAECBAgQIECAAAECBAgQIDAXAnnRLKNoN3MyBAgQIHDmBarNu4lB&#10;ubiWxILTLVC1lxoLyPtn+99or6Y8Jw08JzXOEwkCBAgchUDWWW4MU+/vNHKzTnSqfjJFLxu+H2dZ&#10;kjuqoDWca23wKBnu3sL5JJ7XIFu9kJb26F4ai6YKZFUZeV0m+8piIYnPQpC1OxGtdN1Vd3uul96o&#10;b1j/43XMSdX52kZSSXn3dpSf3Uxy7WvXk3jegkZ9VRX929+O8uGdqLbvJ+U2+iZ7ZxPk65eSgcut&#10;o73vVbvpNZAvrSbzzTrIl9P5Guf8rAsw/isLlBPf2UzeF155ghccICtaka2sJ73rvW4Sj4Jqd6uR&#10;kyBAgAABAgQIECBA4PQJ5KevZBUTIECAAAECBAgQIECAAAECBAgQIECAAAECBAgQIECAAAECBAgQ&#10;IECAAAECBAgQIECAAAECBAgQIECAAAECBAgQIECAAAECBAgQIECAAAECBAgQIECAAAECBAgQIECA&#10;AAECBAgQIECAAAECBAgQIECAAAECBAgQIECAAAECBAgQIECAAAECBAgQIECAwDwKZAuLSVl1bzeJ&#10;BQQIECBAgAABAgQIECBAgAABAgQIECBAgAABAgQIECBAgAABAgQIECBAgAABAgQIECBAgAABAgQI&#10;ECBAgAABAgQIECBAgAABAgQIECBAgAABAgQIECBAgAABAgQIECBAgAABAgQIECBAgAABAgQIECBA&#10;gAABAgQIECBAgAABAgQIEJgHgawoGmVkRauRkyBAgAABAvX2vQRhsLSWxILTLVC203+ffbSaot89&#10;3Yt6xeqrrPmcVObtVxzV4QQIECAwTSBbWGqk6/3j/xzq1P2kjv1sdvf9C/3NyJLZIu61z09k5jPM&#10;Vi8mhdXb95NYMF2gKHuNHWWr08idhUS+vJoss+puJfG8BZP1TdZ/0vUW6xtJCfXeo2FcJ7nWtetJ&#10;PG9B6/JXhy8g6XeSg5s3oj/8mdzaJ7CWfC01jkEvqp3NydJeOq4nroFs4hp56YFf8MBsKb0m6935&#10;viZfcFlnplu1ux2jc/Lglk/cFw7um3V78p5UTTmfqu6wZhsBAgQIECBAgAABAqdeID/1K7AAAgQI&#10;ECBAgAABAgQIECBAgAABAgQIECBAgAABAgQIECBAgAABAgQIECBAgAABAgQIECBAgAABAgQIECBA&#10;gAABAgQIECBAgAABAgQIECBAgAABAgQIECBAgAABAgQIECBAgAABAgQIECBAgAABAgQIECBAgAAB&#10;AgQIECBAgAABAgQIECBAgAABAgQIEJgLgWxhMamj7u0lsYAAAQIECBAgQIAAAQIECBAgQIAAAQIE&#10;CBAgQIAAAQIECBAgQIAAAQIECBAgQIAAAQIECBAgQIAAAQIECBAgQIAAAQIECBAgQIAAAQIECBAg&#10;QIAAAQIECBAgQIAAAQIECBAgQIAAAQIECBAgQIAAAQIECBAgQIAAAQIECBAgQIAAAQLzIJAtLEVx&#10;+asRrYWILPu8pFZ7HkpTAwECBAjMkcDo3+qu93aSisrFtSQ+iSAb7MfS/Y9OYurXbs5yYbmxpqJ/&#10;tv+N9iovGiZlMXxmshEgQIDAkQtkRSui3UnGrfZ3k/g4goWqn0zTy2f3fnyx/yCZaxBFbLZWk9zc&#10;BucupKXtd2P0vGh7vkBe7jc6VMXszrHGZHOUyJfSc73e3Z6j6pqlTNY3WX/ziOPN5Gsbz59weH9t&#10;vfkTz+9zwnuz4XeTrdF3lAe2/s0bMbj5wYHM8OvLlfNRvPFWkjuOoFhvGpdbd49s6qq7lYyVLx/v&#10;+/bkfJP1JMUJ5k6g2myei8UX3Bd63/mD6P72/xn7N347+p98N6qdzSNb1+Q9qdq6H9nCYjJ+PXHO&#10;JzsFBAgQIECAAAECBAicGoHht7o2AgQIECBAgAABAgQIECBAgAABAgQIECBAgAABAgQIECBAgAAB&#10;AgQIECBAgAABAgQIECBAgAABAgQIECBAgAABAgQIECBAgAABAgQIECBAgAABAgQIECBAgAABAgQI&#10;ECBAgAABAgQIECBAgAABAgQIECBAgAABAgQIECBAgAABAgQIECBAgAABAgQIECDw6gLZwmIySN3f&#10;T2IBAQIECBAgQIAAAQIECBAgQIAAAQIECBAgQIAAAQIECBAgQIAAAQIECBAgQIAAAQIECBAgQIAA&#10;AQIECBAgQIAAAQIECBAgQIAAAQIECBAgQIAAAQIECBAgQIAAAQIECBAgQIAAAQIECBAgQIAAAQIE&#10;CBAgQIAAAQIECBAgQIAAAQIE5kEga3di9d//L8al1FUVUZXjWIMAAQJnVaCu68f3w6xonVWCZN3l&#10;1t0kHgWDpfVG7jgSxf5OrHz2rVh6eDsWHt2NLOr4+Jv/4bCeteOY/rWdo2p1hpLZY88niyx6u0+a&#10;Z/J3nRWNdQ+KdiMnQYAAAQJHI5B3lqLq748Hq/d2xu3janTqXjLVfja7+/7F/sNkrvvt9aizPMnN&#10;a5CtXmyW9uh+xIUrzbzMWKAY9MftJ42yWHjSPFO/s+X02b3qbs/1+ifrm6z/pIvP1y89t4T21a9H&#10;VjSfbZ970AnsbF+7HoNbH45nrobvodWjB+N41Bj1OYktX9toTFttDt+TL3+1kT9sYvR9bL3XTQ7L&#10;J66RZOcMgsn5Js/5GUxpyCMUmPadTb7ePGcPTtn7/h9H/7t/ME4VG2/H2l//u+P4VRrFxNzV9v3I&#10;Vy9E3dsbD+scG1NoECBAgAABAgQIEDjVAv5L+qn+8ymeAAECBAgQIECAAAECBAgQIECAAAECBAgQ&#10;IECAAAECBAgQIECAAAECBAgQIECAAAECBAgQIECAAAECBAgQIECAAAECBAgQIECAAAECBAgQIECA&#10;AAECBAgQIECAAAECBAgQIECAAAECBAgQIECAAAECBAgQIECAAAECBAgQIECAAAECBAgQIECAAAEC&#10;8yOQtTtJMXVvL4kFBAgQIECAAAECBAgQIECAAAECBAgQIECAAAECBAgQIECAAAECBAgQIECAAAEC&#10;BAgQIECAAAECBAgQIECAAAECBAgQIECAAAECBAgQIECAAAECBAgQIECAAAECBAgQIECAAAECBAgQ&#10;IECAAAECBAgQIECAAAECBAgQIECAAAECBAgQmEeBLM8jRj+2YxWo93YidrejHvQiRj+RRX75q8da&#10;g8kIEBhehr/7/0TvT/5p1GU/ohxEvnYx1v7j/xrNUKDavNtwKJfWGrnjSGTDv8/5W3+YTLW4eTse&#10;nVA9SSGnOciyqNqLUfR3x6s42B4nz1CjyovGast8oZGTIECAAIGjEcg6KxGPHo4Hq/e74/ZxNTrV&#10;8DnwwNbL2weio2uuDLqxWI3e/Z5u9xfOPw1OoJUPnwFae9tRfm/4bjp8JsivvvfMKrLVC4199fb9&#10;yC5caeQlngoUZfo3H+0pi7P5bJEvrz6FGbaq7lYSz1swWd9k/SddbzF8d33e1r52/Xm752bfqM7d&#10;3/w/0nqqMolPai350rmI1vB6ffy93ecllVvN9+Sk2BcM6uF3ghF10jtbSq+RZOcMgmzimqx3H0Vd&#10;15EN3xNt8y/Q+M5meK7my8//zqaaOH/ztY0jW2hjrOF1nHWWk/Grx+d9khIQIECAAAECBAgQIHAK&#10;BVqnsGYlEyBAgAABAgQIECBAgAABAgQIECBAgAABAgQIECBAgAABAgQIECBAgAABAgQIECBAgAAB&#10;AgQIECBAgAABAgQIECBAgAABAgQIECBAgAABAgQIECBAgAABAgQIECBAgAABAgQIECBAgAABAgQI&#10;ECBAgAABAgQIECBAgAABAgQIECBAgAABAgQIECBAgMAcCmQLi0lVdW8viQUECBAgQIAAAQIECBAg&#10;QIAAAQIECBAgQIAAAQIECBAgQIAAAQIECBAgQIAAAQIECBAgQIAAAQIECBAgQIAAAQIECBAgQIAA&#10;AQIECBAgQIAAAQIECBAgQIAAAQIECBAgQIAAAQIECBAgQIAAAQIECBAgQIAAAQIECBAgQIAAAQIE&#10;CBAgQOCJQPWnvx7VjX/xJIw490bkv/JfPY21CBA4HoGqjLq3O56rHvTH7bPeqLbuJgR1lkfZWUly&#10;xxUMls/HYGElWr2d8ZSLD2/Hoy+9P441Xk6gbC9F0X96DeQH2i834uk+qsqKxgIGRbuRkyBAgACB&#10;oxHIOsvJQPX+08+kZMesgrqOdp0+/+1ns7nvX+w/aKziXvt8I3dciY0P/nEsPbj1eLrB8H+zy1+L&#10;/Op7z55+eT0iH35ODp+fn2z19r0nTb+fIVCU+409ZbHQyJ2FRL68liyz3t1O4nkLJuubrP+k683a&#10;nciWVmOyzid1td6+/qQ517+LC5cjW1mPemdzep1ZFq23vzF93zFki/VLUd67PZ6p2kzfk8c7Dtmo&#10;ppz/+fLqIUd5te758PxJtrqKem9neF6dS9KC+RSY/M6mWLv4hYVOnr8vcswXDvrjDvn6RqNrVrSS&#10;XN3dSmIBAQIECBAgQIAAAQKnUyA/nWWrmgABAgQIECBAgAABAgQIECBAgAABAgQIECBAgAABAgQI&#10;ECBAgAABAgQIECBAgAABAgQIECBAgAABAgQIECBAgAABAgQIECBAgAABAgQIECBAgAABAgQIECBA&#10;gAABAgQIECBAgAABAgQIECBAgAABAgQIECBAgAABAgQIECBAgAABAgQIECBAgAABAgTmTSBbWExK&#10;qnt7SSwgQIAAAQIECBAgQIAAAQIECBAgQIAAAQIECBAgQIAAAQIECBAgQIAAAQIECBAgQIAAAQIE&#10;CBAgQIAAAQIECBAgQIAAAQIECBAgQIAAAQIECBAgQIAAAQIECBAgQIAAAQIECBAgQIAAAQIECBAg&#10;QIAAAQIECBAgQIAAAQIECBAgQIAAAQJjgfbCuPm40e+lsYgAgWMRyIpWOs+gn8ZnOCo37yarLxdX&#10;I7I8yR1nsHf+SjLd4uYnEVWV5ASHFygXlpKDit5uEp+1oMon7glDgDKf+Mw+ayjWS4AAgRkKZIvL&#10;yej1fjeJZx2060FMPt30ZnTfv9h/mCynmy/GbpF+DicdZhyUCyvJDPX2/SSeDLJ8KLVyPkl/0TFJ&#10;5zMa5GX6flFHFnXRPpMa2dLwfeLAVvf2op7T969RXaP6Dm6T9R/cd1LtfH1j6tT52sUonrFv6gEn&#10;nGy/ff2ZFRSX3om8k35WPLPzDHZMGk++J7/slFV3u3FoPnGNNDoccSJfXmuMWHW3GjmJ+RSYPBcn&#10;z9XJqqvhM1Y98b6fr1+a7PbScbE25X408R1Stds87196QgcSIECAAAECBAgQIHBiApPfp55YISYm&#10;QIAAAQIECBAgQIAAAQIECBAgQIAAAQIECBAgQIAAAQIECBAgQIAAAQIECBAgQIAAAQIECBAgQIAA&#10;AQIECBAgQIAAAQIECBAgQIAAAQIECBAgQIAAAQIECBAgQIAAAQIECBAgQIAAAQIECBAgQIAAAQIE&#10;CBAgQIAAAQIECBAgQIAAAQIECBAgQIAAgdMtkC0sJQuoe3tJLCBAgAABAgQIECBAgAABAgQIECBA&#10;gAABAgQIECBAgAABAgQIECBAgAABAgQIECBAgAABAgQIECBAgAABAgQIECBAgAABAgQIECBAgAAB&#10;AgQIECBAgAABAgQIECBAgAABAgQIECBAgAABAgQIECBAgAABAgQIECBAgAABAgQIECBAgAABAmOB&#10;1sK4+bgx6KXxMCr//Ddi8Gv/Qwx+4+/H4Lf+98dxo5MEAQKvJtBqJ8fXZT+Jz3JQbd1Nlj9YXEvi&#10;4w72zl9NpsyrQXS2P0tygsMLlO3032gv+ruHH+Q1OqLKisZqyiK9TzQ6SBAgQIDASwtkneXk2Gpv&#10;J4lnHXTq5rPffjab+/4Plq7GDxevxKPi88/e++3zs17ec8cfLK6m+3ceRl2VaW4iylYvpplH99NY&#10;1BAoyv0kVxYT3wUke1/vIF9uvk9Uu9tzuehpdU2r/6SLL9Y2ppbQvnZ9an5ek+1r7z2ztJNey6Tx&#10;5HvyMwv/gh11d6vRI5tyjTQ6HWEiW574HBiOXc/pNXmEy35thpo8F/O1S89dW7WZfscz6pyvTXyu&#10;P3eE5+/MFhYjW1xJO9Xpc0XVnc97flq0iAABAgQIECBAgACBLxJofVEH+wkQIECAAAECBAgQIECA&#10;AAECBAgQIECAAAECBAgQIECAAAECBAgQIECAAAECBAgQIECAAAECBAgQIECAAAECBAgQIECAAAEC&#10;BAgQIECAAAECBAgQIECAAAECBAgQIECAAAECBAgQIECAAAECBAgQIECAAAECBAgQIECAAAECBAgQ&#10;IECAAAECBAgQIECAwIsIZAuLSbe6v5fEAgIECBAgQIAAAQIECBAgQIAAAQIECBAgQIAAAQIECBAg&#10;QIAAAQIECBAgQIAAAQIECBAgQIAAAQIECBAgQIAAAQIECBAgQIAAAQIECBAgQIAAAQIECBAgQIAA&#10;AQIECBAgQIAAAQIECBAgQIAAAQIECBAgQIAAAQIECBAgQIAAAQIECBAgMBZoLYybjxtlP+q6jizL&#10;xvn63u2ob384juPSOxE/+ZeexloECLyyQFa00zHKQeNaTDucnajcvJsstlxaS+LjDvbWrkQ9nPTp&#10;XTJicfN27K9/6bhLea3mq9pLyXqK/m4Sn7WgyovGkgeT94lGDwkCBAgQeFmBrLOcHFr3jvdzaKHq&#10;J/OPgv184vmw0ePlEg/a52P08+14NzrlfvJM83IjvtpRg8WJZ7u6ith5GLF68ZkDZ6sXHj+PPelQ&#10;b99/0vT7GQLF8F3/4FZOfhdwcOdr3s6XVhsrrLtbw3PuQiN/0onHdU0UMa3+iS7HHubrG1PnbF27&#10;PjU/r8nW2+8NSxu96Y3e+NKtfcJrmTSu97tR7e9G3knfo9KqvziqdrfTTsP3kFcdMx3wi6N8eeJz&#10;YHhI1Z2o64uH0eMEBOreXtR7O8nMxdqzP79HHaut9DueUa54xj1ktO9ltnxtI8oDddX9XjrMoBd1&#10;f/gM1O6keREBAgQIECBAgAABAqdKoHWqqlUsAQIECBAgQIAAAQIECBAgQIAAAQIECBAgQIAAAQIE&#10;CBAgQIAAAQIECBAgQIAAAQIECBAgQIAAAQIECBAgQIAAAQIECBAgQIAAAQIECBAgQIAAAQIECBAg&#10;QIAAAQIECBAgQIAAAQIECBAgQIAAAQIECBAgQIAAAQIECBAgQIAAAQIECBAgQIAAAQIECMytQLaw&#10;mNRW93aTWECAAAECBAgQIECAAAECBAgQIECAAAECBAgQIECAAAECBAgQIECAAAECBAgQIECAAAEC&#10;BAgQIECAAAECBAgQIECAAAECBAgQIECAAAECBAgQIECAAAECBAgQIECAAAECBAgQIECAAAECBAgQ&#10;IECAAAECBAgQIECAAAECBAgQIECAAAECBJ4IZK2FJ82nvwe9iHYnjZ9GEdOOObhfmwCBwwu02s1j&#10;ysHwepuSb/Z8rTMrf/lvRP/+p3H/h9+JYm8reqtvnuh6q+H9sXduIzqP7o7rWHp4Ozbf+dlxrHF4&#10;gbK9lByU9/ci6joiy5L8WQmqrGgstcynfGY3ekkQmC+BxboXXyk/v19+r9iIvez0nserWT++kW/F&#10;IPK4Ua7FfjSv0/nSV81hBPJO+jlU73UPc/gr9+0Mr5XJrZfN/jlwvzjw3jdZwDHFg8XVxkz19v3I&#10;Vi828uPEuQvj5uNGdzMG/+J/TXPPiNr9Xry/decZe48unRd5vF0Nn2deYGvVZaxGL4ZPPrEVnaiy&#10;/AWOili/vR15/mJ9l3bSNZfF6b0fvxDOczply81zrupuP+eIk9s1ra5p9Z9chZ/PXKxtNEsYnpvt&#10;K19v5uc4ky+uRPHmtSg/+yipMltYGua/nOSOIuh9+/di8Mn3onXlq7HwtZ957pD5FONq807kb77z&#10;3OO+aGfV3Uq65MtrSXwcQdZZjuHNLKKqxtNN1jXeMeNGXZWx/2f/PMoHn8bCV3462m9/Y8Yzzm74&#10;etAfruU3orz/yefv1jOYqh69t09s+fqU+8GBPuXwvE22ohXZyvkk9apBMayh/OyH42GmPdeNzrFi&#10;/dK4z3E1qr2d2PuTfxrV8FnnMNvom5F69B3JjLds+B3MYWc591f+1oyrMjwBAgQIECBAgACB6QKt&#10;6WlZAgQIECBAgAABAgQIECBAgAABAgQIECBAgAABAgQIECBAgAABAgQIECBAgAABAgQIECBAgAAB&#10;AgQIECBAgAABAgQIECBAgAABAgQIECBAgAABAgQIECBAgAABAgQIECBAgAABAgQIECBAgAABAgQI&#10;ECBAgAABAgQIECBAgAABAgQIECBAgAABAgQIECBwOIGsvZgcUPf2k1hAgAABAgQIECBAgAABAgQI&#10;ECBAgAABAgQIECBAgAABAgQIECBAgAABAgQIECBAgAABAgQIECBAgAABAgQIECBAgAABAgQIECBA&#10;gAABAgQIECBAgAABAgQIECBAgAABAgQIECBAgAABAgQIECBAgAABAgQIECBAgAABAgQIECBAgAAB&#10;AgTGAu3OuDluDHoRB/Oj+ODWWjgYaRMgcAQCWdFujFKX/chazXyj42ueaF97P7LLX4+t9ptzs9K9&#10;81ej8+juuJ72zr3I+3tRTfw74+MOGl8oUC4sJX2yqCMfjEzTfNLpNQ6qvGisbjDlPtHoJEFgjgSy&#10;uo6/1PtunIvPnyWvlJvxqwvXo86yOaryxUppRRX/TvvjWMqqxwdczbvxf/WvvtjBep0KgayznNY5&#10;fA6ry0FkRSvNzyjqVP1k5Cqy6GfHM3cy8QkEg8W1xqz1o/uN3MFEtnrxYPi4XX/vDxq5aYmR6uVp&#10;O+Ykdz72Y/gY9GLb5sMX6zelV1Wc3ff6fHm1IVLtbjdy85CYVte0+k+61nxto1FC6613I1tYbOTn&#10;PdF++3qUn32UlNm6+vXI8jzJvWqwf+O3o/tP/ufHw+z/+T+PetCPzvW/8Mxhi/Wmcbl5J1pvvvPM&#10;Y15kR91Nz/1syvXxIuO8Sp9s+GyYLa1GvbM5Hqbubo3bx9nY/a1/GHt/9GuPpxz9XdZ+5b+M1pd+&#10;4jhLOLK5uv/sH0Tvw395ZOO96EDT7gcHj6227h0MIx9+po/OgaPcJmuodpvnUzU894v1S0c57QuN&#10;tf2P/vvGPeaFDpznTn/lb81zdWojQIAAAQIECBB4jQWO9k39NYayNAIECBAgQIAAAQIECBAgQIAA&#10;AQIECBAgQIAAAQIECBAgQIAAAQIECBAgQIAAAQIECBAgQIAAAQIECBAgQIAAAQIECBAgQIAAAQIE&#10;CBAgQIAAAQIECBAgQIAAAQIECBAgQIAAAQIECBAgQIAAAQIECBAgQIAAAQIECBAgQIAAAQIECBAg&#10;QIAAAQIECBB4vkDWWUo71FXU5SDNiQgQIECAAAECBAgQIECAAAECBAgQIECAAAECBAgQIECAAAEC&#10;BAgQIECAAAECBAgQIECAAAECBAgQIECAAAECBAgQIECAAAECBAgQIECAAAECBAgQIECAAAECBAgQ&#10;IECAAAECBAgQIECAAAECBAgQIECAAAECBAgQIECAAAECBAgQIECAwEig1W46DHppbjJuLaT7RQQI&#10;vLrA1Gux/+rjGmEmArvrV5Nxs2G0+PB2khMcTqBsP/032qtiIfqLa5Gf4X+jvcqKBmA5dLEROE0C&#10;G/WjOBdPnytH7VHuNG7X8m4sZdW49I28Fyvhc3oM8ho0ssWVxirqvZ1GblaJlWo3GbqXDd/TstET&#10;xuu/1UU7yvZiutDt+2k8EWWrFyYywsMKlK3OYQ95bfpno+802un66+7WXK6vUdew7sf1z1m1+fpG&#10;o6LWteuN3GlItKfUPS33qmvZv/FbyRC97/1hEk8G2cp6RJ6+I1Rb9ya7HTquJs79fHnt0GMcxQH5&#10;0moyTLW7ncTHEdRVFfsfHPi71HXs3/jN45j6yOeoe3vR+/bvHvm4Xzjg8BzNz73x3G7V5t1kfzHl&#10;/pF0eImgcU+a8t1C4/76EvMc9pDBnVtRfvbRYQ/TnwABAgQIECBAgACBZwi0npGXJkCAAAECBAgQ&#10;IECAAAECBAgQIECAAAECBAgQIECAAAECBAgQIECAAAECBAgQIECAAAECBAgQIECAAAECBAgQIECA&#10;AAECBAgQIECAAAECBAgQIECAAAECBAgQIECAAAECBAgQIECAAAECBAgQIECAAAECBAgQIECAAAEC&#10;BAgQIECAAAECBAgQIECAAAEChxJofendiCyLqOvHxxUbb0dWtA41hs4ECBAgQIAAAQIECBAgQIAA&#10;AQIECBAgQIAAAQIECBAgQIAAAQIECBAgQIAAAQIECBAgQIAAAQIECBAgQIAAAQIECBAgQIAAAQIE&#10;CBAgQIAAAQIECBAgQIAAAQIECBAgQIAAAQIECBAgQIAAAQIECBAgQIAAAQIECBAgQIAAAQIECBAg&#10;cEYEWgvNhQ56Sa7up3HWnnJMcoSAAIHDCmRFu3FIPeg3chLzIdBbvRTV8G+Wl0//Roubt6N76avz&#10;UeAprKJ37lLc/pn/KMr2UkRenMIVHG3JO0sXYvSv1Q//1frHW7ezHlXu36z/MYdfp0igGtaaH6j3&#10;zWo77uSrBzKno3kl320UupYNYqdufn43OkqcCoGsM/z8mdjq/W7EyvpEdjbhRv9hMvBWsZLEr3sw&#10;WFyLor83Xma9fW/cntpY24g490bEowdTd0t+scDOuTe/uNNr3CNfXotq8854hVV3e9yep0bV3UrK&#10;GdU9j1u+uBLFxttR3r31eXlZFgtf+eY8lvqFNRVv/UTkqxei2r7/ed/he1/73Z/6wuMO06He343y&#10;0x8kh1QPn56PyY4fB1mWRz6891UPPx3vLjfvjtsv25g890/qHBvNWx5YxGRdB3bNrDn47IdR99Jn&#10;vv5HN2Y23ywH7t/+dkQ1ehI/3q399nuR5Qef/pvzl1vpeTs6r496a126Fp1/9S9Hsb7x+LrJz12I&#10;rf/lv02mOYlzrH/zg6QGAQECBAgQIECAAAECrybgv5q9mp+jCRAgQIAAAQIECBAgQIAAAQIECBAg&#10;QIAAAQIECBAgQIAAAQIECBAgQIAAAQIECBAgQIAAAQIECBAgQIAAAQIECBAgQIAAAQIECBAgQIAA&#10;AQIECBAgQIAAAQIECBAgQIAAAQIECBAgQIAAAQIECBAgQIAAAQIECBAgQIAAAQIECBAgQIAAAQIE&#10;CBAgQODHAsX5N+PcX/07sfdnvxH54rlY+tf/GhsCBAgQIECAAAECBAgQIECAAAECBAgQIECAAAEC&#10;BAgQIECAAAECBAgQIECAAAECBAgQIECAAAECBAgQIECAAAECBAgQIECAAAECBAgQIECAAAECBAgQ&#10;IECAAAECBAgQIECAAAECBAgQIECAAAECBAgQIECAAAECBAgQIECAAAECBAgQIDBVIGt1Gvm634vs&#10;YHbQOxhFTDkm7SAiQOCwAlmr3Tyk7DdzMvMhkOWxt34llu//cFzP0sOPx+2Tagzu3o7df/I/Rb52&#10;Kerhv3Oed1ajunI9YmHxpEp64XnrohVlce6F+7/uHfcXzsX3L/9rsbH5/RgUnfjk4vDvaCNwygTu&#10;5KtxP1uJjXpnXPlb1Xb82Tg6PY3L+W6j2NWsH5/US428xOkUyDrLjcKr/W4UjezRJ1bKbizW6XPf&#10;3fb60U80xyMOFteis/3ZuMJ6+/64Pa2RZVm0/o2/HeUf/WrEzoNpXZ6ZK8syHj169Mz9R7VjVGO/&#10;n/5dp419PvYin9jRH2a2Y2Ei2wwXF5diNM9htjrP49Ha1dh6493DHPba9c2Xh8/Jm3fG66q6W+P2&#10;PDWq7nZSzqjued1W/urfid1/+Y+i3n0UnZ/6xSjOX5rXUp9bVza8Rs79u/9Z7P7O/x318PuwxW/+&#10;m5EvHa17//a3Iuo6qaN6dD/qqorR/M/airWLUT38dLy72np6Do+Th2zUu+k5lh3xWl+0nMl56xO4&#10;JvsffdAot9p5GOWDH0Xxxpca++Y5Mbh1Iy1veF4VF6+muaOMhp9FxYUrsfQX/tpzRx195zz5t83X&#10;Np57zMvsHP29ln/hV5LPyNGzXj18tnuyVRPn/pP8LH/3b078Xdqd4b3yrRebcvRxP3HfeLEDD9lr&#10;9FyR3p4OOYDuBAgQIECAAAECBI5PoHV8U5mJAAECBAgQIECAAAECBAgQIECAAAECBAgQIECAAAEC&#10;BAgQIECAAAECBAgQIECAAAECBAgQIECAAAECBAgQIECAAAECBAgQIECAAAECBAgQIECAAAECBAgQ&#10;IECAAAECBAgQIECAAAECBAgQIECAAAECBAgQIECAAAECBAgQIECAAAECBAgQIECAAAECBF53gYWv&#10;/HSMfmwECBAgQIAAAQIECBAgQIAAAQIECBAgQIAAAQIECBAgQIAAAQIECBAgQIAAAQIECBAgQIAA&#10;AQIECBAgQIAAAQIECBAgQIAAAQIECBAgQIAAAQIECBAgQIAAAQIECBAgQIAAAQIECBAgQIAAAQIE&#10;CBAgQIAAAQIECBAgQIAAAQIECBAgQOC5Au2F5u5BL80N9tO4NeWYtIeIAIHDCrTajSPqQb+Rk5gf&#10;gb3zV2P5/g/HBRX93Wjv3I/+yoVx7rgb1cNPo7z38eOf0dyjs2r/za9ELCwedynmOwKBzdXLMfqx&#10;ETjNAp/lq7FR7oyXsFbvxWLdj72s+bk37jRnjfNZL5azMqnq9wdvxPeqc0lOcLoF8s5KYwH1XreR&#10;m0Vio7/ZGPZu63wj9zonBour6fIe3Y+6riPLsjR/IMrWL0Xrl/7mgcyLNbtbW/G7v/mbL9b5FXot&#10;LCzEj370o+eOsD68J/5y9d1GnyLq+PX83SizvLHvYOK9r7wX7SnvEQf7aE8XyJfXkh317nYSz0sw&#10;Wddk3fNS56iOYu1inPu3/vY8lfTStRQXLse5f/s/fenjv+jA/s0bzS5VFdXw3lesbTT3/TiTD+97&#10;B7dyrrhRmgAAQABJREFU8+7B8NDtuiyj3k8/6/LlifvxoUd9uQPylfSarE7gmuzfmvJ3GS6n/9GN&#10;KN740sst7ISOmjzHWle+Hqv/3n9+QtU8nbbavvc0+HGrWH/2Od/o/AqJbHhuHzzf6+7WK4x2+EPr&#10;/n4MfvT95MDO+z8fK3/xP0hyzwpGz0TV8D4x6y3P88fPYLOex/gECBAgQIAAAQIEjkLg+d+cHcUM&#10;xi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MBBgWLhYPR5e9BL&#10;c/2JuD3lmPQIEQEChxTIinbziLLfzMnMjcDu+auNWhYf3m7kjjNRbd1LpqvzImJpNckJCBAgcJwC&#10;n+XNe9Cb1fZxlvDKc13Nu40xvl+uxCDyRv60JM5178Sb978Tb3/6x/HVW78Zl+9+cFpKn1md2eJy&#10;Y+x6v/m3b3Q6gsTG4GEySjfvxG6xmORe92CwuJYusRxE7J6ue0W6gBeL3qofTe2YRx2XYmfqPsmj&#10;EcgmnpGr7tbRDHzEo0zWNVn3EU9nuGMSGNz6cOpM1Wb6PjfZKV/bSFL18LytBy//vUE95T6bT1wb&#10;yYQzDCbnrXd3oq6qGc6YDl3t70b52Udp8sdR/+bpek4qh98LTH430L52ferajjtZbt5tTDl5Xjc6&#10;HFEiX06fNaop5/8RTTV1mP7tb0dUZbKvfe39JBYQIECAAAECBAgQIHA4gdP7Df3h1qk3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LzItBeaFYy6I1zdVVG1NU4HjWy&#10;1pRjkh4CAgQOLdBqNw6pB/1GbhaJlWovfmnnT+Pndr8dP7n/UXy592ks1Mcz9yzWc1xjlp1z0V9c&#10;S6Zbeng7iY87qLbuJlPWy+eHN+0syQkIECBwnAIPs6XYjyKZ8s1qO4nnPbic7yYlblbt2Inm53bS&#10;ac6DN+9/N67e/fO4tPmDWOveiZXd+3Ne8ezLy9qdxmdmvd+d+cTZ8F3rjUF6TdxtDT+/z9g2WFxt&#10;rLjevtfIvW6Jt+pHz1zSl56z75kH2fHCAvly+hxfddPr8IUHmnHHybom657x9HM/fPng09j741+P&#10;8t7Hc1/rkwLLh59FtT39c3fyfe7JMU9+F+sbT5rj3+XmnXH7sI1qt3neZxPXxmHHfNn+zXnrqPee&#10;fY982Xmeddzg1ofD7z/rqbv7n3w36nIwdd88Jgc3P2iU1b52vZE7iUTjHB9+X5GvXjiWUvKl9Fmj&#10;6m4dy7xPJunfvPGk+fnvvIj25a+mOREBAgQIECBAgAABAocSaB2qt84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B4VYFWuzFC3e89zR1sP8m2Fp60/CZA4IgEsqJ5&#10;LUbZP6LRnz/MSrUXq/Xwp9yLKD/ve7e1Fr1sSk3PH+rM7d07fzXaP9oar7uz/Wlk5SDqojXOHWej&#10;3LybTFevnE9iAQECBI5dIMviTr4ab1cPx1O/WW1H1HXEcN+8b0VU8VY2/Hw8sH1cLx2ITmezt7AS&#10;0X1ae6e/8zQ4w62ssxL13qOxQL1/AGmcPdrGhcFWjM6zg9u99vrB8Ey0B4trzXU+uh/x1rvN/GuS&#10;KeoqNg5eiBPreqt+ei5O7BIegUC2tJqOMuhF3d+PrN1J8ycYjeqJYV0Ht0bdB3eekXY9fIbo/rN/&#10;EIOP/jyqR58/X9Q/88uxdPHKqRDo3/zwmXWWm3eeuW+0I1/baOyvtobvgC+59qr79F32ycD58sS1&#10;8WTHjH9Pm3dUX7485fNhBrX0b37w7FEH/Rh8/J1oX7v+7D5ztKd/80ZSTTY0LC5cTnInFVQT31nk&#10;596IrCiOpZyRw8Gt7g7fSY5xm/y7tK58bfiZ4zv2Y/wTmIoAAQIECBAgQOA1FMhfwzVZEg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cyyQZXlE0U4rHOw/jQ+2n2Rb&#10;C09afhMgcFQCrYnrcDhuPegf1ejPHWe5OnDNj+Yd/uxmneceY+fnArvnryYUWV1FZ+uTJHecQbV1&#10;N5muXnkjiQUECBA4CYFP89Vk2oUo43y9m+TmNXgr34siS6v7uFpKE6cw2m8vJ1W3B3uRVWWSO4tB&#10;tpi61PvdmTNcHGwmc1TD6F5rLcmdhaBqL0Y18V5ab99/rZeeD5+6v5VdjAex+Pj5e3Kxq9GL5bo3&#10;mRYfkUC+nH42jYatdrePaPSjGabqNuuZVvfRzHZ6RsmyLMo7N6N69HBcdP/mjXH7NDSylfNTy6y2&#10;7k3NP0nmq6P3u/TBpNxM3wGf9H2R33V3q9EtXz6Zz6B8aco1OeUaaBR8RIn+rW89d6TTco7Vw+e5&#10;wcffSdbSvnY9iU8yKLfuJNPnaxtJPMtg8v55nPf8cnhtV5vp2ufp7zJLd2MTIECAAAECBAgQmKXA&#10;8P/pYiN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MAxC7Ta6YSD&#10;/tN40HvaftJqLzxp+U2AwBEJZMXEdTgcty4HRzT684dZqfeTDnvZQlRZnuQE0wX21y5HfcCqylvR&#10;2t+Z3nnG2Xp4v667W8ks9bk3klhAgACBkxD4LF9tTPtmtd3IzWPiSrablFXWEZ9Wi0nuNAb77ZWk&#10;7GwYLQy6Se4sBllnOVl2tTd7k43+w2TOzWI1yqyV5M5KMFhcS5Zab99P4tct6GdF/Fn+Vvxq8dX4&#10;h/l78fvZ5cYS36ofNXISRyOQLzc/m6rufH02VbvNevLl9Do5Go3TN0r72vtJ0eWdW1Htno7rZfGn&#10;fjHO/yf/Taz9jb8XrStfS9exeSeJJ4OsaEW+mr7jVZt3J7u9cNw454ffD2btzgsff5Qdsynn9uT7&#10;7VHOd3Cs8sGnUTU+c0ZPR0+3/s0bT4M5bg0+/UHUvb2kwva160l8kkG1nT735Osbx1ZOvjRx3x9+&#10;51btz/5Zb7TA/s0PGuucp79LozgJAgQIECBAgAABAqdE4Gx+i3pK/jjKJ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DaCrQ6Efvdp8sb9Mbtuv+0PU6O+tsIEDhagVar&#10;Od6g38zNILNc7SWj7uSu8QTkOUFdtOLRm1+PumjH7vmrsb/6VkRePOeI2e2qtu41B18538zJECBA&#10;4JgF9rN2bGaLsV4//bx5q9qOb8Xwnjnn25V8N6nwTr0Yg8iT3GkM9tsrjbI7vZ3YX1ht5M9SIu8s&#10;R3lgwfXBd6QD+aNqLlS9WK3Sc+xue/2ohj914wwW12Jh58DzzPaB9qlbzeEK7mWt+F52Id4v78TS&#10;8C7zZDsfT++bT3J+H41AtrzWGKjubjVyJ5mYVk+2fLbv00/+Hu1r12Pv9//xk3D4u47BrQ9j4es/&#10;eyA3383ijS9F68rXYvDxd8aFVi9w38vXNqLavj8+pty6O24ftlFNnPP5lOvisGO+bP+8s/T5u3T1&#10;9JO42t1+2eEOdVz/5geN/gvf+Lnofet3xvny/idR7WxGvjLfn9ODmzfGNT9ptK5+40nzxH+v/c2/&#10;Nzx/H8To+4t6eL5n65eOrabp9/3hOTZ8/pv11v8o/buMamldvDLraY1PgAABAgQIECBA4LUXmPJf&#10;11/7NVsg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nLdBeSCvo&#10;7z+NB72n7R+3sla7kZMgQODVBLIsj+Li1Yg8jyjaMbrO8pW1Vxv0BY9eqQ5c88NjulnnBY/UbSTw&#10;4Cu/MBcQ1dbdRh31yhuNnAQBAgROQuCzfDXWy73x1G/UO9GqyxhkxTg3b43lGMT5vJ+UdbtaSuLT&#10;GvTay1EPi88OLKDT7x6IzmYz6ywnC6/3Z2uy0X+YzDcK7rbON3JnJTFYXE2WWm/fT+KzENzO1mKp&#10;7sePsnPx6fCnm028q58FhGNaY76Unm+jaavu9jHN/mLTTKtnWt0vNtrr1at468sR7eF764Hvr/o3&#10;b8TC13/2VC20dfkrsfCTvxDF2kbk6xuPf9d1HVl28BM6XdKoX9z+1jg57T1wvPMLGvVues6f9PmV&#10;L69F9ejBuOqquzVuz7LRv/lhMnx+7o1Y/Klfit63fifJ929+EJ3rP5/k5i0YXQcHt+LStciXzh1M&#10;nWj78XdfaxeH5/rF4ddfeVRVdWz15MtT7vvDa6B4462Z1lBXZfQPXLOjydrX3p/pnAYnQIAAAQIE&#10;CBAgcFYEWmdlodZJ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MD8&#10;COTvfjNifyeitfD4J7tw+Wlxg97T9pPWqJ+NAIEjF1j963/3yMf8wgHrOpbq9Drv5p0vPEyH+RMo&#10;N++lRWVZ1MvraU5EgACBExL4LF+Nr5d3xrPnw9al6lF8UszvfepKvjuu90nj42rpSfNU/67zIvqt&#10;xVgY7I3X0ekP3wfO+JYtLicC9X43iY862BhsJkP2siK2ipUkd5aCvfXL8cbauajPXYhsdfRz8Swt&#10;//Fa/zA/8C5+5lZ/vAvOilZknaWo95/e66vu1vEW8QWzTdYzqndU91nbys27ka9djGz4fvNky4af&#10;Y+23vxH97//Jk1T0b304bp+WRvvqN2L0c5itWNtIulfbD6KuyhiZHHarutvJIdnyWhIfd/B4/kcP&#10;xtPWE/WNdxxhoy4H0f/4O8mI7Xfej+LS25EtrkS99/T5qH/zw+hc//mk7zwF1bDW8s6tpKT2tfeT&#10;+CwH+ZTze/IamIXP4Ec/iOjvJ0O337mexAICBAgQIECAAAECBF5O4Ox9S/JyTo4i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OAIBYp/5RefPdqg19zX7jRzMgQInEqB&#10;pboXedRJ7Tv54jhu14PYGGxFN+/EZrEyzmvMn0C1dSctank9Ii/SnIgAAQInJHAvW4lBZNE68Jnz&#10;ZrUVnxTDe9Wcblfy3aSy3TqPB/VCkjvNwX57JRYGe+MlLPR2xu2z2sg6y8nS671uEh9pUNdxcbCZ&#10;DHmvdT4iy5LcWQr2z1+N1te+FlVVnaVlW+sJCmRLa1HvP73X17vbJ1hNc+rJekb1nrWtHn4ntfX3&#10;/7vI2ovRvvZetK5dj/Y7Pxn54kq0374e/e//yZik7m5Fee/jKC5eGedex0a+vpEuq66i2r4fxfql&#10;NP8CUTVxzufLqy9w1Oy6jOYvDwxfDf+ms94Gn3w3YuK7z/bwPMuyfHiOvRe97/z+uIT+rQ+jHnqP&#10;9s3jNhjWFweetUc1jtZi+1wgWzw3bIyes55+Bza6b8x669/8YGKK7PG5NZEUEiBAgAABAgQIECDw&#10;EgLz+Xb2EgtxC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r4nA&#10;oNdcSGuhmZMhQOBUCqxUe426u1knvtr7JP5i94P45Z0/jJ/Z/16807/T6CcxXwLV1r20oHNvpLGI&#10;AAECJyhQZXncy88lFbxZbSfxPAVZ1HE5301K+qRaGsZZkjvNwX57JSm/099J4rMYZJ3lZNl1fy/q&#10;uk5yRxWslTuxUA+S4e621pP4KIKf6N6Mt/c+iaWy+cx3FOMbg8BpFsiXV5Pyq+5WEp90MFnPZL0n&#10;Xd9xzD/45LsR5SDqvUfR+/bvRff/+x9j8KPvP566de16o4T+zRuN3OuWKNY2GksqN+82ci+SqCfO&#10;+XwpvSZeZIyj7JMvryXDVbuzf1bs3/wwmTOyLFpXv/441544x+q9nSjv3Ez7z1HUOP/bnSje/PIc&#10;VXiypWR5HtlS+vx7POdYel8q3rwW+WJax8nKmJ0AAQIECBAgQIDA6RVond7SVU6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wOsokH/t5yJ795sRg97nP/1eZEXrdVyq&#10;NRE4kwLL9X5j3Tt5J77RexTnq53xvkvl5ritMZ8C1dbdtLBzF9JYRIAAgRMW+DRbjbdie1zFSvRj&#10;pdqLnXxxnJuXRivq+GG1Epfz3VjNBo/Lul0tz0t5L1XH+qNP4u3P/jT22yuxv7Acnf7Tz/nRgJ1+&#10;N6KuI7LspcZ/HQ7KOhN/46FH3duNRv4IFrsxeNgY5V77fCP3KomsruLd3VtRRPV4mO7wWvvu8jvx&#10;aefSqwzrWAKvjUC+vJaspdp9+hmV7DihYLKeyXpPqKxjnbZ/80Y6X55H++rXH+eKtYuRr29Etfn0&#10;PWjUf/GbfyU95jWL8uG6J7eDBpP7nhXXg/7wM24v2Z1NXBPJzmMIsqXVZJa6O/trsn/zg2TO1ls/&#10;EfmPnwfa164n+0ZB/6Mb0Xrzy438PCT6tz5Mymhf/cbwO9wiyZ31IB+eY+XuozFD1d0at2fRqPZ2&#10;orxzKxm6fe39JBYQIECAAAECBAgQIPDyAvnLH+pI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zEYgK1qRdZYjWzkf2fk3ZzOJUQkQOBGB5Wo/mXc/a0WZFXGnWE/y&#10;S3U/zlW7SW6WQbW3E6Mf24sJ1FUZ1faDtPO5C2ksIkCAwAkLfJavJhXsRjuWo5/k5iXoRx6/NdiI&#10;/613bfjzdvx2/2J8XC3NS3kvVUentxMLg91Y3b0bG5sfDX/fS8bJon68P0mesSAfvvNMbvVedzJ1&#10;JPHF/mYyzna+FPv5QpJ71eD8YCuKqMbDLFd7wygfxxoEzrpAtpR+LtXd7bkimaxnst65KnZGxfRv&#10;fpiM3Hrr3cjanXGufe36uD1qDD75btT9XpJ73YLR+rPltWRZ5dadJH6RoNptnu/5cnpNvMg4R9ln&#10;cv56vxt1WR7lFMlY1fCaL+99nOQOnlP5ynoUF64k+/s3byTxvATl/U+i3kmfLQ6uZV7qPOk6Jq+d&#10;yfvsUdf3+flSJ8P6uyQcAgIECBAgQIAAAQKvJNB6paMdT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4hMBKtZ/03sk6j+M7rbWIXrIrNgZb8WhhKU3OKNr/&#10;o1+LvT/4fyMbzpevb0R+4UrEWz89o9lO/7DV9oOIukoXcu6NNBYRIEDghAUe5YtxMz8fD7Pl+Cxf&#10;je1hfBq27bodHw5/TvvW6e8kS6iHUZZkIjq9nei1lyeyZyfMFptrr/e7Rw5Q1GWcLx8l495tn0/i&#10;owgu9h4mw4yeFB6015OcgMBZFsiXV5PlV93tJD7pYLKeyXpPur5Zz189ehjVgx8l07SuXZ+I34/9&#10;P/2Np7mqjMEn34n2Oz/5NPcator1SzHobo1XVm3eHbdftFEfOP7JMfnS8HuAE9zy5eb89e52ZOeO&#10;/jNytMz+zRuN1bYnzrH2O9ejvP/xuN/g0x9E3dsbflcxX8+x09bSevu9cd0anwvkSxP3/eH5Ncut&#10;8Xdpd6L11pdnOaWxCRAgQIAAAQIECJwpgfxMrdZi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RMVWK73k/m7eedx3M0Xo5stJPsulZtJPMug3Lr3ePi6txvl&#10;nZtR3rs9y+lO/djV1t3mGlYvNHMyBAgQOGGB32t/Ob7buhTbw88Z2/EKLPR3kgm7i28k8SiY7NPo&#10;8Jonss5yY4X1freRe9XExcFm5FEnw9xrrSfxUQQX+w+SYbZaqzHIW0lOQOAsC+TLa+nyy37Uvb00&#10;d0LR4zqG9RzcGvUe3Pkatvu3bjRW1b52Pcm1r3wtIi+SXP9m87ikw2sQFOsbySrKae+DSY9mUHW3&#10;G8lsebWRO85EttScv+puzayE/s0PkrGzzlIUl95JcpPnXNRV9G99mPSZh2DyvM/XNmLyPJmHOk+6&#10;hnziHJ/l+TVa6+Tfpf32e5FN3LNO2sT8BAgQIECAAAECBE6zQH6ai1c7AQIECBAgQIAAAQIECBAg&#10;QIAAAQIECBAgQIAAAQIECBAgQIAAAQIECBAgQIAAAQIECBAgQIAAAQIECBAgQIAAAQIECBAgQIAA&#10;AQIECBAgQIAAAQIECBAgQIAAAQIECBAgQIAAAQIECBAgQIAAAQIECBAgQIAAAQIECBAgQIAAAQIE&#10;CBAgQIAAAQIECBAgQIAAAQIECBAgQIAAAQIECBAgQIAAAQIECBAgQIAAAQIECBAgQIAAgf+fvTtr&#10;kiRdE4P8ukdE7kvtvVX12U9Xj0aLSRodECbBBWZImBAYGFygG/0D4BdwA/wD7sEwzBB3MmEmw2QS&#10;CGRjIwZko2VO1zlz1q7u6q69cl8iwp3wamVkfuHRVZWLe2VmPT6Wk/6+/vm3PN/nS0RVnyJAgAAB&#10;AgQIECBAgAABAgQIECBAgAABAgQIECBAgAABAgQIECBAgAABAgQIECBAgAABAgQIECBAgAABAgQI&#10;ECBAgAABAgQIECBAgAABAgQIECBAgAABAgQIECBAgAABAhdLYLHYSzq8nc+N48ed1fF+tXN9uBF5&#10;WSS5poJi7XFSdb58PYkFqUCx/jRNVNHi1XruAmTy/Z2YXX8Y809/E0tf/TSWv/rjC9BrXSRAYKHc&#10;jyvFdkRZwjinArP7W0nPtmdXo9+ZSXKz/bRMcvAdCLLZhdooy73Ruj7j7Xp/LalxGFk8764kudMG&#10;M8V+LA3Tvj/tXcx3g9NaOJ/Atwlk88u1Q8X2ei33NhLT+jGtv2+jb2212b9/L2kqm1uMzo3baa43&#10;G933v5fkJs9LDl6SoLNyIxlJsf5s9Ap2vHewYmcjqaMK8oX6NVEr1GAiX6g/C6ddC2fRhcqr/8XP&#10;k6p6tz+JLM+TXPeDH0R0e0nuvK2xctCPwVe/SvrYu3M3iQURxc5mlMUwoShH18Fxr52kglcEg6df&#10;RjnxTDEvrwBziAABAgQIECBAgMAJBLonOMcp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FjC8wW+9GJIjlvK5sdx4+7K/GdweNx3Ikyrg0348ko3/RWrD9N&#10;mshXriexYEKg0438yntRbIzchoPI5pcieqO5HO5OFDz/4fLDz2L1i38+7uiwOzPa/8/HsR0CBM6n&#10;wHeGT+OT4aOoniyP8uV4OPq537l2Pjv7LvaqLGJmsJOMfL+3EPu9xegN98f52f7WeP9d3Mlm5mvD&#10;Lna3a7nTJm4MXiRVPB+9WxVZnuROG1zffxHZRCVPe1cmMkIC77ZAvlD/XFNsb0Tnyq23DlP1Y3Kb&#10;1t/JMpclLkfPrcEXP0+G07v9SWTZ5J1t9LHnzt0YPPjFuGzx4tHoc9HzyJevjnOXbadz5WY6pGE/&#10;yq21yJbe/D5fbq+ndYw+P2YvP3ul6TajfGG51ly5U78WaoVOkBg++SIm667W0uSWjT5r9z78UfQ/&#10;/+n4UP/+vfH+edgZfDVa/6M1cHTr3vnkaPhO72/9478T+7/4Z1HuT/l+pCii3NuObG7xzI36n9fX&#10;ybQ1duYNq5AAAQIECBAgQIDAOyTQfYfGaqg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DAWxRYKPdqrW/ns+Pc085KFKMoH2cibgzX4kl35Ujm7HeL3a0o93eS&#10;ivOVG0ksSAVm7/4kqp+yLKPcXotiZzO20iIXJhr25pO+dgb7UQ4HkXW6SV5AgMD5ErhVbLzs0EwM&#10;43bxIhZHz5j7nWvnq5Nn3Jt89JRczgaxGIN4UC6cce1nW91sfzuyiSr3ZhZjr7cYi7vPx0dm9y/q&#10;02M8hFPtZJ1ORG/0LtQ/fEcq97ZPVefkyfPD3VgoDuuvjj/pXpksdur4ev9wXqvK+lk31rtLp65X&#10;BQQuk0C+sFwbTrmzXsu9jcS0fkzr79voWxttDh/dj8n7b/fO3alNv8z/0/8tOda//1nM/s5fTnKX&#10;KZj2+Xi49jjypTd/nhTb37y7HbjkC81+zj9o51W/s+oZ3O1FDPrjYpP9HB845U7//r1aDd3bn9Ry&#10;VaI3Wnv9z386PlZsPIvhi0fRuXJrnHubO/37P0ubz/LoffijNPeOR+X+7rcKlNW1MLf4rcdPeqD/&#10;RbrG8tWb0Vm5ftLqnEeAAAECBAgQIECAwBSBo3+GPeWwF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DgbAQWi71aRVv57Dg3yDrxIl8ax9XOzeF6EjcRFGtP&#10;atVmK9drOYm6QJZlkS9eie6N2/WDFyQz7M3XelrubNZyEgQInB+BmXIQV8qdpEMP85UkvkzBnXwr&#10;/pOZz+Nvzfw2/sOZL+PfnXkY3SjO9RBn+lu1/u31FmOvtzDO9zsz0e8evgeMD7xjO/nsoUk19HJv&#10;+0wFbgxe1Op70lut5U6VKMu41k/bedq7EjF6T7ARIHAokM2nn3WqI8X2xmGBt7g3rR/T+vsWu9ho&#10;0/0v7tXq793+pJarEp3rH8WkTf9+/fypJ1/QZGf1Zq3nxXr9c3St0JFEsZOu9Xxh+cjRt7ebL6Tv&#10;kMV2M99BTK6R/Op70Vm+NnXgvTt3a/nJ82sFWkxM9qX7/vcim5lrsQfnu6n8Nd8nNbHGysF+DB78&#10;MoGZto6SAgICBAgQIECAAAECBI4tkB/7DCc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E4gMIw81vKF6I9+V1v1u5/1kpoed1eSeKXYidliP8mddVCsP6lV&#10;ma/cqOUkLqfAsDdfG1ixvV7LSRAgcH4EbhYbkU1051G+PJG5POGgzGIxG0Z2ZNBL2eBcD3B2f6vW&#10;v73eQjxd/Tjuffxvxz//4b8f/+oHfy1+efsv18q9a4lsdiEZcrm3ncSnDW7015IqdkfvXludtM2k&#10;wAmC5eFWzJTpmnzau3KCmpxC4HILZHknsrnFZJDn5b1zsh9VP6v+vivb4P69ZKidax9Evria5A6C&#10;bPRA7t2+exBGvnwtLvvnx3xuIbKZ9HPTcK3+OXqMMmWnnPiMlc2fj3e3fKIf5c7GlN6fLlX292Lw&#10;9a+TSnp3DtdQcmAUdK6+F/nS1STd//yzJH5bQbG1FsXzr5Pmu68YS1LwHQk6r/k+qWhgjfW//EVE&#10;MUyEex9/msQCAgQIECBAgAABAgROL9A9fRV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i8XuCr3rWofqqtV/ZjrujXTnrcWY1P4kGSvzFcjy/zG0nuLIPh&#10;+pO0uk4vsoWVUe5hmhddSoFiZr42rmJno5aTIEDg/AjcKtJrtB95PM8Wzk8Hz7gnG2WvVuNK1o8X&#10;5Uwtf14Ss/3tpCv9zmyUeTf61U99OEnZdy3I5tK1W+6ldqfxyMoyrg3Wkyqe9K4k8VkE1/ef16p5&#10;1kA7tUYkCFxAgXz0OWO4uzXueXlO3juL7fTZWvXzXdnK/d0YPPxtMtzunU+TeDKYufuT6Nz6OHp3&#10;7kbnyq3Jw5cyzldvxvDx5+OxFZOfo8dHpu8U2+nz6LyssW8++x/2ebKfh0dOvtf/8k8iimFSQe81&#10;a6z38aex99PfH5/Tf/CLKIeDyDrdce5t7PTv36s1W10HtkOB6lp51VZOXAuvKvumx2rzknei9+EP&#10;3/R05QgQIECAAAECBAgQeEOB/A3LKUa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ODOBftaLjc5Crb61fCH2o5Pkbw7Xk/isg2LtSVJlvnI9sixLcoLLKzDs&#10;zdcGV25v1HISBAicH4FbRXqNPs6XorzE9+2t6EZRpv7LWT9NnLNotr+V9GhvZjGJBYcC2WxqU+5u&#10;Hx485d7qcGO0eoZJLU+7q0l8FsH1/oukms3OfOx1ZpOcoF2BrCziR8WTWCl3221Ya68VyOaXkzLF&#10;OXnvLHfSZ2u2kPYz6fQlC/pf/DxidM0c3Xp3Pjka1vZ7H/0o5v70X43OlVu1Y28zMVx7HMXEXJ5V&#10;fzqrN5KqqraOs02u9Xxh5TinN1Z2sh+T/TyLhvv376XV5J3offCDNDcR9W5PrMHBfgy++tVEqfbD&#10;ybFkc4vRufFR+x05xy1OXiuTXW1mjX2WNNP94PuR9byLJSgCAgQIECBAgAABAmcg0D2DOlRB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DgbgSyLJ92V+HDw&#10;fFzfjcF6RFlGjI41sQ3XnyTVdlZuJPGFC4ph5MUgiu7shev62+hw2elFkXdfmh20X2yP1pyNAIFz&#10;KbBS7MR8DJK+PcpXkviyBWVksRXdWD4y7uUsNThvY57tbyVd2ustJrHgUCCbnT8MRnvF3nYSnya4&#10;0V9LTh+9TcXT7mqSO23QKQexOthIqnnau5rEgvYFbsR2/Nny4egd+uForxsPs6X44+xW7Ga99juj&#10;xUQgX1hO4vPy3jnZj3w+7WfS6UsW9L+4l46o24vuBz9Icxck2vmDvxf9X/+L6Fz/KHp37kbvu78b&#10;3fe/dya9z1euJ/UU60+T+FVB2d+PGIx+jmzZOVljbVyT/fvpGut++MPIejNHNOq73ds//uY7kOq7&#10;kH+9VfX0qvxb2sqyiMGXP09a793+ZPRVTZ7k3vUg681GNr8U5c7mVIpiJ31vmlroGMnhxrMoXjxK&#10;zqiufxsBAgQIECBAgAABAmcv4NPP2Zuqk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DiFwOPOanL2bAxitdhOcmcZFGuPk+ry1RtJfBGC7s5aLH3107j52T+I&#10;23/4P8fKF390Ebp9bvo47M0nfSl3NpJYQIDA+RG4VdSvz0f50vnpYEM92Sh7Sc3LWT+Jz1VQljHT&#10;T5/be73Fc9XF89SZfHYh6U65l9olB48Z3Bi8SM5Y6yxGP0/XUlLgBMG1/lrkUSZnPu1dSWJB+wLv&#10;l5vjRhdG79LfLV+M/n8+zh1nJyuL4xRX9jUC+cJKUqLcrj/XkgItBZP9mOxnS914K80M7t9L2u1+&#10;8MPIOt0kdxGCsihi8OXPX3Z1+PTL2P2jfxh7P/39M+t6Z/VmUle5vxvFzuG9Jjk4ERQ76xOZiHxh&#10;uZZ7G4ls4pqM/l6Ug7N7zxpuPIvJ7xx6d+6+dqjV+0H31neScv37nyVx28Hw8RdR7m4lzXbfYCzJ&#10;CS0Eg6cPYu9n/08MvvpVFNv1tddCF6Kz8u3fK5Vn3Kf+xD2sGl/vzqdtDFMbBAgQIECAAAECBN45&#10;gYv3bcE7N0UGT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3i2Bx52V2oBvDNdjrbNYy582Ufb3otzZTKrJV24k8UUIrv3q92Nu/etxV+dffBkvxpGd1wkUvfmI&#10;vY1xsWL7cH+ctEOAwLkQuFWk1+dmNhPb2ey56FuTnVgvu/HhkQaWs8GR6Hzt9ga7kZdF0qm93tk/&#10;w5MGLnCQzS0kvS/3dpL4pEGv6MfKcCs5/Wn3ShKfRXBtP33jGEYeL3qrZ1G1Ok4h8F45MfcxH4Os&#10;80Y1dkbX783YivfKzZc/6zEXf9C580bnKvR6gWx+OSlU7KTPteRgi8FkPyb72WJXWm1q+OJxFBvP&#10;kjZ7dz5J4osSDB/9Nsr93aS7vTt3k3haUH0mHq4/jazbi87qzWlFXuamfU4u1p5EPr/0reccHJj2&#10;+SpfSK+Fg7Jt/84nrsmq/WJ7PTor18+kK/3PP6vV8ybzUp3U+/jTGDz8zfj84dMHL/uWL9S/MxkX&#10;anCnf3/KWG6fv+ul/5t/Gbt/+PfHEtncYlz52//tOG5jJ18dfa90ZO6Otjntejh6/Lj7/fv3klOq&#10;+3fn+tFPDslhAQECBAgQIECAAAECpxDonuJcpxI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XWGC49jj6v/njiGE/ytFPDPox9xf/WmS92bc6qr18JjbyuVgu&#10;dsf9uDlYi1/OfDCOz2pnuP60VlVn9UYtd94Tu1c+irn1r8fd7O2sRWdvM4azS+OcnW8XGM7MJwfL&#10;nY0kFhAgcD4E8rKI6+VW0plH2XISX9Zgs+wlQ1uMQeRRRhFZkj8PwWw/naOqT/szC+eha+eyD9ns&#10;hE31XjbYj6w7c6r+Xh+9O02ujie91VPVOe3k6/3nSfpFbyWKLE9yFyko97aj3HgW2cxcZCsX752w&#10;sp4tB7Eah+/RVe5h9ubvhH++fBDfKdeq015uc6P7TZRlRDa5og5K+NS777YAAEAASURBVH0cgXxh&#10;JS1eDKMYrbt88l6Qlmo0qtqPUT+ObrV+Hj14ifYHD39dG03vzt1a7iIk+vfv1brZvf1JLXeQ2PwH&#10;/2MMHvwiDj77zPzOX47Fv/qfHRyu/Z72OXm4/iS673+3VnYyUW6vT6Yim7wWaiXaSeQL9XfJcnv0&#10;eXDl+pl0YHJesvnl6F7/8I3qrtbizh/+/aRs//7PYvaT30tybQWDiTXWufZB5Itn/25x2vEUa0+S&#10;KirztrfOK94hiinXw0n7VxZFDL74eXJ6tW4yz+zERECAAAECBAgQIEDgrAS6Z1WReg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HAcgcE/+V8jdjcjBvtR9vcj/+Qn&#10;0fnxT45ThbIECJxSYPjs69j9g7+b1DL7Z/6dyHqzSe5tBI87q7Fc7L5sehB57GfdRrpRrD2u1Zuv&#10;3Iiylj3fiZ0rH8WVz/+/pJNzLx7E1ns/TnKC6QLD3lxyoNheT2IBAQLnQ+BGuRmdiTv0o3z5fHSu&#10;4V6sl+lzMMsilrJBrJe9hls+fvWz/a3aSXu9xVpO4huBbHahRlHu7UTWnanlj5O4MVhLilfvU2ud&#10;s71e5oc7sVDsJe087V1J4osSDP6P/ynKR7+N6H/z/pl/8m9E5/f+xkXpftLP90b3ytEtItkeZktJ&#10;/KrgYSzFd+Jw/cxEEddiJ55Ffa2+qh7HpgvkC/XrsKzePafcC6bXcPbZl+1PVDutnxNFLkU4+8lf&#10;it6HP4r+F/eif/9eFC8eRefq+xdybFX/j26dG7cjn//2a7961pQ7G+NTpn02Hh8c7WQLKxGd0XvH&#10;sD9Ov+6cg4LF9mE7B7l8vn4tHBxr8/fLcU00WBxxmTh0rLAsihh8+SfJOb2PP03iVwWdWx9HNjsf&#10;1VwdbP37n8XsJ793ELb2u9zfjUH1nDyyde/cPRKdn91i/UnSmc7oO562t3z129ssR9+Hl2URWZaf&#10;ulvVnJT7h+ujqrB3Tufl1INVAQECBAgQIECAAIFzIJB+S38OOqQL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i8GwLlw19F7GweDnZ7/XDfHgECrQhk3V6tnXLQr+Xe&#10;RuKr7tUoIovH3dV4ni9GmeWNdKNYf5LWO2onX74aw6JM8+c86i9ci2F3LjqD3XFP59e+jK33fjyO&#10;7Xy7wLC3kBwsPJMSDwGB8yJwq9hIulKMosf5UpK7rMFGWX9mL2f9WJ+Sf9sGM/3tpAuDvBfDzkyS&#10;ExwKZLPpM6g6Uu6NDBdXDwudYO96/0Vy1tPe6uh9KktyZxE8mL0V1/dfxGy5/7K6p72rZ1Ft+3UM&#10;Rv3vH75HlRvP2u/DGbX4fhz5nD2qcz868Szm37j2h9lSlKNX4aOr5f1yM55l9bX6xpUqOBbIFpbH&#10;+wc7xfZGdK6+fxC2/rtqf3Kb1s/JMpclrj7/zX76b778uahjKkbPjeHjz5Pu9+7cTeLJoLN6PQZf&#10;HGaL9aeHwZS9bPQM6azeiOGzr8ZHh5Ofp8dH0p1iJ11j2ex8ZJ1uWugtRfn8tGvybL6jHDz8TZT7&#10;O8nIXjcvRwtno+8nerc/if1f/tE43f/iZ6N7dBnVfLS59b/8eURRvX0fbscZy+FZze8N19LvefLR&#10;Wm9766zc/PYmR/NX7mzFWdxn+59/VmunWjM2AgQIECBAgAABAgSaEWjmT6ub6ataCR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C4TALd2XQ0/b0o93aiePjrKJ5+GeXa&#10;4yi31qIsirSciACBMxPIOt16XcN+PfcWMi86S/Gz2dvxrLMcZZY31oPh2pOk7nz5amR5J8ldiCDL&#10;YvfKh0lX5148iNFNNMkJpgsUvbn0QPVMGpyPayHtmIjAuy1wq9hIAJ5mizHMLuA9O8r4Xr4Z8zFI&#10;xvOqYLPsRlmmJZbjfN6n+t252Jy7Fv3ON+/7+72FtOOiRCCbrfsUu1tJmeMGS8PtmCvT9fGke+W4&#10;1by2/E5nPn669KP4v6/9XvzB6p+Lewvfj61ufTyvreg8FFi+lvSi3HiaxBcmGN0obpWbSXcfje6V&#10;MXpXfNNtL+vGi0jfjd6bqPNN61KuLpDPL9eSxfZ6LddmYlr70/rZZp+0dTyBwRc/H332S18Uunfu&#10;vrKSfOVmcrzYfB7l8NXvJvnKjfScic/TycEjQTmxxrMp18GR4q3uZt1eZDPpPW+yvyftUP/+vdqp&#10;vduf1HKvSvTufJocLnc2Y/jkiyTXRlAbS6cX3fe/30bTx2qjrD7L76SfGSbX+rEqPGHhfDW9Viar&#10;KSb6OHn8TePJeencvBP5Qv0586b1KUeAAAECBAgQIECAwKsFpvzJ+qtPcJQ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JnItDtJdWUg36Uz76M4T/8H5J892/+lxEr&#10;N5KcgACBMxKYuA6rWqtr8V3aivUnyXDzlZtJfJGCnSu3Y/HJr8Zdzof7MbM5Gt+Nizum8WAa3hnO&#10;zNdaKLbXo7NyvZaXIEDg7QjMlfuxUu4ljT/Kl5P4JMFMOYgispOceuJzrmX78Vd6j1+e/7zoxYNi&#10;IX46XImd6H5rncPIR8c7sRDDcZnlbDDeP087T658L6qfasuLQXSG79a7xXHnIp9bqJ1S7u3UcsdJ&#10;3Oi/qBV/2l2t5c4ysdldjOrnom7Z0rUoj3Z+60WU5ejukOVHs+d+/0rsxtyR+0TV4a9j6dj9fpgt&#10;xdVyd3zetdEdqFce3n/GB+wcWyCbH81HNnrulIcrrtzeOHY9Z3lCrf1R/1728ywbUVejAv37n6X1&#10;d2ei+943z+L0wGGUr0581hmtyWLjWXSu3DosNLHXWb0RR5/qw4nP0xPFx2H12eroli+sHA3f+n42&#10;6k+5f3jPK3bO5prs37+XjK1z807k1T3gGFvvzt1a6are7qiuNrfBFz9Lmut++IPIpnynlBR6C8Fw&#10;/Wmt1c7kWq+VOPvEy3nuzUb0088vBy2V1TVx/cOD8ES/i73tGD7+PDl32npJCggIECBAgAABAgQI&#10;EDiVwMX6pvBUQ3Uy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Ln&#10;SSDrzqbdGexH9Ec/k1t3ZjIjJkDgjASyTq9e06Bfz13izMyPfy9mf/evRPfjTyNfvRmdq+9d2NHu&#10;Xvkwyonez734ciIjnCYw7C3U0uXORi0nQYDA2xO4VdSvyUf58vE7VJZxvdiM3xl8Ff/O/s/jr+//&#10;cdwpnh+/nlOc8UG+Mz77at6PP9Vdi2yc+fad9TJ9bi9n5/+ZXeTd6Pfmv31QjkQ2O+UZtLd9Kpnr&#10;g7Xk/K18LnY6c0lOkApky9fTRDGM2Eod0wLnM3qv3Kx17GG2VMu9LjF5TnWPei/qdb+uHsfrAlmW&#10;RzaXzknxlt87J9uv+lf103ZxBPr3f5Z0tvfRjyPrdJLcZNBZuTGZimLtSS13NJGvpueUO5tR9veO&#10;Fpm6P7nG8oWVqeXeVjKfT98pi+36e+dx+1aMnuXDx58np/Xu3E3iNwnypSuj7yneT4r2P/8siZsO&#10;hmuPo1h/mjRzkrEkFTQUTFvD+ZS13lDzSbWdievl6MGzWGMvr/vRZ5uj23mdl6N9tE+AAAECBAgQ&#10;IEDgIgt0L3Ln9Z0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Qss&#10;0J1JOz/Yixjsp7kqmixXLyFDgMBJBbq92pnlsF/LXebE7Cd/KaL6uQRb0ZuP/sK1mNl+Nh7N/Isv&#10;YzCO7HybwLA3VztUbG/UchIECLw9gfeK9Jrci06sZfPH71CWxV/c/zxGd8zxubdGdX85jprf+Sjf&#10;SRp5UfRiO7pJblqwUXbj/SMHljN3+CMcF3Y3681G5HlEUYzHUO5tj/ePu5OXRVwdrCenPe2uJrGg&#10;LpAtX6sly41nkS1dreXPc+K9cjPp3nrMxE5Wf+dPCk0JnsTC6B0yH92ZDtdlVXda+5QTpd5IIF9Y&#10;juHO4XOt2E6v2Teq5AwLTbZf9c92cQSGz7+OcutF0uHunU+SeFqQr1yvpYfrT+JVd4zOyo36OWuP&#10;o3vjdi1/NFFOfLbK5s/XGptc8+UZXJP9+z+LKMujDNG7czeJ3zSozqvm+WAbPPx1lP29ePkOcZBs&#10;8Hf//r1a7ScdS62iM04UozWcbFke+ZRnfFKmoSAfXS/DJ9M/ZRRHngEnbb5//7P01NF36N33vpfm&#10;RAQIECBAgAABAgQInKnA6FtcGw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N6CQG8mbbS/H+VgP81VUXeiXL2EDAECJxTIur36mcN+PSdzYQR2rnyU9HVm80lEfzfJ&#10;CeoCw5n5WrLc2ajlJAgQeHsCs+UgafxRvhyRZUnuTYOH1blHthvFZmRlcSTT3G5eDuNmlt6XHxT1&#10;e9C0HmyU6XN7Kaue2eW0onIXTCCbXUh6XO5uJfFxgquD9ehMrIsnvSvHqeLdLLt0rTbucuNpLXee&#10;E3kxjBuxk3TxYbaUxG8alKP766NI1+V75eabnq7cawTyhZWkxNt+75xsf7J/SWcF506gf/9erU+9&#10;O3druclENvq+LVtcTdLF+ujz4yu2fPVm7Wix9upzqhOK7fSzVb6QvovVKm05kU1ck8UZfBbs3/8s&#10;HcXIu/ve99LcG0a9jz9NSxZF9L/4eZprMBpMrLFq3XSuvt9giyevejixhvOlq5HlnZNXeIozO6s3&#10;vvXscnv9W4+96YHJa793+8eRdd7OWN+0z8oRIECAAAECBAgQuOgC3Ys+AP0n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OCCCnRn0o4P9iMGe2ku70aW52lORIDA2Ql0&#10;erW6ykG/lpO4OAK7Vz6K1Qf/ctzhLMroPP5txHd/MM7ZmSIwet68uPPno+jOxnBmPr7/O38m8iu3&#10;phSUIkDgbQn8k5kfxlzZj1vFxsufr/LVE3flUb4c3y2ejc/vRRGLu89jt/feONfUztX+WnSytPYH&#10;xXya+JZoo+wmR6p6FmMYW5Hmk0KCCyGQzS5GubM57mu5tzPeP+7OjcGL5JQisnjWXUlygrpANjMX&#10;MbsQsbd9eHDz8D5xmDy/e6t7zyMfvfsd3b7Olo6Gx9p/ODr3w/JwXS7EIGb31kfvS9ePVY/CdYFs&#10;fjlJFtvrSdx2MNn+ZP/a7o/2jifQv/+z5IR8+Xp0Vm8muW8LOis3YrC1Nj5crD0Z70/byZeuxOiL&#10;uoiyGB8err/6nHJ/N2KYfs+QL6TXwLiyt7ST167JjVP3ZDAxL73bP46s0zlRvd0Pvh/RGb3vDQfj&#10;8/v378XM9/70OG5qpxwOo//gF0n1vTt3k/g8BZNrOF99e8+s7s2Po/edPxX56Drr//qfR7F5+I5W&#10;bJ9ujQ2efRXlkWu3moPzPC/naY3oCwECBAgQIECAAIHTCPgm/jR6ziV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4MQCWXcmyiNnl4P9yPr7RzKj3d5MGosIEDhTgazT&#10;q9VXDvq1nMTFEdhbvhVF3o28GIw73Xn8m/H+aXbK/l5s/5//S+Qr1yNfvRGdldHPjduRzcydptpz&#10;c+767T877kv3ve+O9+0QIHB+BHazXnzeufby5zS9epwvvXwPzY5Usrr9OHaX3zuSaWb3+v7zpOLh&#10;6IX4Yflm99GNsv7cXs76sVV2kzoFF08gm51POl3sbSfxcYIb/bWk+IvOUgyzTpITTBfIlq9FecS+&#10;3Hg2veA5zV7de5r0bBhZPI7FJHec4OtsKZIP7aOTlzYfxvri9eNUo+wUgXxhJckW2xtJ3HYw2f5k&#10;/9ruj/beXKAcDmLw1S+SE7p3PkniVwX56DNdfPXLcZHh+pPx/rSdLO+8/DxYrD0eHy7WXn1Osb0+&#10;Lnuwk82n18BB/m39rq350XeU1effrDd7oi4Nnn0VxdaL5NzenbtJfJyg+g619+EPo3//3vi0/v3P&#10;xvtN7gy+/lXEyOLo1rvz6dHwXO0XE2u4s3LzrfVv5gd/LqqfatsYXTPF5uGaKHbq18VxOtr/vD7/&#10;53lejjM2ZQkQIECAAAECBAicZ4H8PHdO3w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uMQC3Zl0cIP9iOrn6DZZ5ugx+wQInF6g26vXMezXczIXRyDvxO7qB0l/O49/&#10;k8QnDYr1p9H/1R/F3h/9w9j5x38nNv/efx+Dh2dT90n75DwCBAicRKCfdeN5tpCcurL9OImbCq7v&#10;P0+qfljOxTDyJPdtwUbZi4fFXPxiuBT/bHA1/q/+zXheTrxTf9vJ8udaIJ9N12O5t3Wi/pZba7FU&#10;7CTnPuldSWLBKwSWrycHy42nSXzeg6t7aX+fxEIU2ZvdX6aNbSubjc1IPy8sbz6aVlTumALZwnJy&#10;RrmzGWVZJrm2gqrdqv2j22T/jh6zf74EBl/9cvRdWvoZvnfn7ht3Ml+9kZStPvOVZZHkJoPOSnqv&#10;HK69+h2q2N6YrCLyiWugVqDlxLQ1X2yvn7gX/c8/q517nHmpnTxKTJ5fzdVw/cm0omea26+NJYvu&#10;Rz860zbOqrJyOIxiM33XnlzjZ9XWcevJFlaSU8op10VS4DXB5Lzko+uyM3E9v6YKhwkQIECAAAEC&#10;BAgQOIHAyb9pO0FjTiF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YoDcz3n2509+PGIx+jm7diTJHj9knQODUAlmWReSdpJ5yMEhiwcUT2F39MOl0vrsRw+cPk9xJ&#10;guH6k9pp+cr1Wk6CAAECF0HgUb6cdHNhfz06g70kd9bBTH87FordpNoHxXwSvyroRx7/e/+D+P3B&#10;zfhXwyvxm2Ip9iJ9jr/q/PN2bHZvI1Y2v46bz38Ztx/+i1jdeHDeuthaf7K5xaStcm8nid80GD74&#10;ea3ok+6VWk5iukC2dC09sPEsjc9xNDfcjflBum4eZkun7vFkHYvbjyMrhqeu912vIJ9Pn0FRFlHu&#10;br0Vlpftjto/utX6d/Sg/TcSKLbXo//ln7xR2dMU6t+/l56e5dH76Mdp7hVRZ+VGenR0fZeba2lu&#10;IspXbyaZYv1pEk8G5c76ZCryhZVa7m0mpvWnmsOTbvsT85IvX4vOhNtx6+7d+bR2Sv/zz2q5s05M&#10;rrHOrY8jn3hvOes2T1pfUT23yzI5PZ9c48nR9oJ8Ib3vn2Z9lYN+9B/8Mun8tPWRFBAQIECAAAEC&#10;BAgQIHAmAt0zqUUl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OK5AdyY9Y7Af5ejn6JZNljl60D4BAmcikHV7Ue4PD+sa9g/3z2AvK4v487u/iu189uXPVjYba53F&#10;6GfdM6hdFdMEdq98VEv379+LztX3avnjJIr1J2nxLIt86VqaExEgQOCCCDzKl+Pu8OG4t9lob3n7&#10;cbxYuT3OnfXO8tajWpUPioVa7l1J/ODBP43Z/vZ4uFmUsbb84Th+l3ay2XQdlLuHLsdxKL78k6T4&#10;/uh9a6OT1p0UECQC2fL1JI7Re3G5sxHZ/HKaP4fRtf3ntV59nS3VcsdNPBzV8YPysO589G4/v/U4&#10;tpffP25Vyh8RyBfqa6rYXo98/vRzdqSZN9qt2p3c8oWVyZT4DQSGz76KvZ//YQxGn72GTx9EdW9f&#10;/dv/TWRZ/gZnn6xI//N7yYnd974T2cxckntVkK/eqB0erj+OfPlqLX+Q6Kyk5xSbL6IcDiLrTP+M&#10;X2xvHJw6/p29hbU+bnzKTj7lPl9O6feUU2upyqL/4BdJvvfxp0l8kqBz7f3IFlej3Fobn159zp/7&#10;3b8yjs96p9jZjMHjL5Jqe3fuJvF5CorR2p3cOlPW+GSZNuLJ+2r1rlcWRWT58e8Pg69+GdU7ytHt&#10;PM/L0X7aJ0CAAAECBAgQIHDRBY7/Bn/RR6z/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icC4GsO5P2oywi9rbTXG+iTHpURIDAWQhMXIvlYP8sah3XsVDux/vDF/H9&#10;/sP43b3P4ye7fxLXhhvj43bOXmAwvxqD2aWk4sEX95L4JEGx/jQ5LV+6Flmnk+QEBAgQuCgCz7KF&#10;2I886e7K1qMkPutgeaL+7bITL8p39313r7eYEM/0t5L4XQqy2flkuOXk56Lk6PSgHH2eGn71i+Tg&#10;k+5qRJYlOcErBJav1Q6WG89qufOa2O3Mjbu2E91Yzw7j8YFj7jyKxRh9Uk+2xY2vk1hwfIFsYaV2&#10;Urnzdj4jTWs3W1iu9U/i9QKDx/dj74/+UQyfPnhZuLqXDx99/voTT1ii3N+NYut5cnb3zt0kfl3Q&#10;WblRK1KsPanljiby1clzypj8rHi0fLG9fjSMbG4xsvx8fY7M5utrvtg+2TU5eDB6Fg/6yZh7dz5N&#10;4pMGvYn57X/5J1EOhyet7rXn9e9X3yOUSbnJPiQH33IwXEu/s6i6ky9ff8u9+qb5vHZfLWPa/fdN&#10;Otv//LO0WJ5H76MfpTkRAQIECBAgQIAAAQKNCKR/otBIEyol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DAFIHuTC1Z7m6muSll0gIiAgROK5B1umkVw34anzJaKPZq&#10;NWxlc7WcxNkK7Fz5KKlw8PWvoyyGSe64QbH2JDklX7mexAICBAhcKIEsi8f5ctLl5a1HEWWZ5M4s&#10;KItY3n6cVPegmE/idy3Y6y0mQ57d307idynIZlOLcn93tBSLYxEMH92P2EsNn/auHKuOd71wtjzl&#10;3Wbj6YVgeTD/Qfy/7/9b8ffzH8Y/yz6In2U3zqTfg6wTT2MhqWtp4+skFhxfIF9YqZ1UbG/Ucm0k&#10;prU7rX9t9OWit9G7c7c2hP79e7XcWSWymbm48rf/u1j+j/6LmPsL/150bn0nenc+PVb12ex8ZLPp&#10;NT5cTz/3TVbYWa3fX151TrmTru3zuL6yTqfmUOysTw79jeLanGd59D760Rud+7pCtfnt78Xg4a9f&#10;d9qJj/e/+FlybrXmOrc+TnLnKSgm1m42utdmvfr3z2+jz9l8+rmj6sO0+++b9G1yjXXf+15Uc2Mj&#10;QIAAAQIECBAgQKB5gbz5JrR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KQK92XpyZzPNdaeUSUuICBA4rUCnl9RQDvpJfNpgodhNqihH0Xbu2k5QGgh2r3wUg5nF&#10;2Lz149j9C38zVv7Wfx1Z3jlVS8X6k+T8fPVGEgsIECBw0QQe5ctJl3vDvZjbW09yZxUs7jyPTjFI&#10;qntQzCfxuxbs9xaSIc8MtiPKIsm9K0E+l1qMIKLc2znW8Ptf3KuVf9JdreUkvl0gm1uM6M4kBcrN&#10;Z0l83oOtbDZ+lV+LX+TXz6yrD7OlpK7ZvbXo9o+3PpMKBJHNjq75LE8kiu1mnj9JI1OCWrt5/k3/&#10;ppSVerVAvrASnesfJoX69+v35qTAKYNsNF/d978X87/312PlP/6vonvr42PXmK/eTM4p1tLPfcnB&#10;UZAv1+8vxdrjyWLjuNjeGO9XO9l8+v6VHHyLQTV/R7dyot9Hj71qf3LOu+9/N7KZuVed8sbHerd/&#10;PCqbJeUn20sOnjKYrLv70Y9P/b3CKbv0ytMn12Fn5fx8ZzG5vqqBFDvptfHKwf3rg8Xmixg+/zop&#10;2vv40yQWECBAgAABAgQIECDQnEC3uarVT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VcIdHv1g7tbSS6bViYpISBA4LQCtets0D9tlcn5i+VeEu9lvSiyPMkJzl5g&#10;5+rHsXPtOy8rvn79euSz86dqpBwOo9h8ntSRr9xIYgEBAgQumsCjfLnW5ZWtR7E7t1rLnzaxvP0o&#10;qaIsI74qTndvTiq8gMHezGLS62wUzfa3Y29mKcm/C0E25Tld7m1HzKVGr7IY3L+XHN7IF2I/n0ly&#10;gjcQWL4W8fzrccFy49l4/13deZgtxe+Uj+NJzEdx63uxs/pRDLpz7yrHmYw7y7LIFpaj3Fob11fu&#10;bIz329yZbDebX46qf7aTCXTv3I3h0wfjk4ePfhvl3k5Mu8+PC73lnc7K9aj6ebAV608Pdqf+rr5D&#10;yBevRLH1Ynx8uPZkvD+5U2ynazsfrf3zuFXX5NH7f7G9fuxuFqNrevjsq+S83p1Pk/g0QT56L+jc&#10;+jiZr371/P/J3zhNtVPPHTz9MsoJg95ofZ/nbeGv/qcxfP4oivUnMVx7HPny9XPT3ereOrlN+k4e&#10;nxa/nO+JA+d9Xia6KyRAgAABAgQIECBwoQW6F7r3Ok+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MUV6M7W+14Waa43pUxaQkSAwGkFur2khnI4SOLTBgvFXlLFVua6&#10;TkCaCrLsTGsuNp9FlGVSZ75yI4kFBAgQuGgCO9lMbIyeS8vl4bNqeftRPLr+ozMfyvLW46TOZ+VM&#10;7EUnyb1rwV5vsTbkmf5W7M0s1fKXPZHNLtSGWO7t1HLflij3d2Pw8LfJ4Se91SQWvJlAtnw9yudf&#10;HxbeeHq4/47uPY+5+Lv5JzHMOvHJjU+iN/H54R1lOfWw8/nlGG6tjespttfH+23uTLZb9euybuXo&#10;80x2xp+TJq16d+7G3h/9o8P0qM3+lz+Pme//2cPcOdvr3PpOdHc2ovp816l+rr3/2h7mqzei2Hox&#10;LlesPxnvT+6UE2v7vK6xfGEl6XoxMjnu1r9/r3ZK784ntdxpEtUaGz46fOYPH9+PYmcz8vmzfX/q&#10;3/9ZrZvd22c7lloDp0zkS1ej+ok4f/3MZ+cjOt2II9+5nWyNfZYoZXOL0blxO8kJCBAgQIAAAQIE&#10;CBBoTmD0Vm8jQIAAAQIECBAgQIDAoUCn04k8zw8TDew1XX8DXf7WKquxdLuX46OVefnWaZ56oI0/&#10;rK8arv5CwGWam6mYZ5i8bF6XZe7Ny/EWufvL8bwOSrteDiTe7Pdl8apGayxvNudVKfeXN7c6WvKy&#10;rLG2nseXxataA8Zy9Eo4P/vm5fzMRds9MffHF6+e/U1ubT1bmhzD0bqtsaMa786+dXw+57qteWn6&#10;PlnptjGWtj7rVeO5TPfKajxNbm3MfZP9n6z7ssx9NS/VT9NbG21UY2h6Xtq4T1bjcL1UCudva2te&#10;ml7Hbcq2MZY2rss25r6NcVRz38ZYDtppY621scbaGEdRFI0/w6q5b+Pv8lTttLG1NfdtXJtNj6Wt&#10;OanmvemxtLG2DtpoeiyXaV6atjqYk+p309dkm/NydFxN7bc5N02N4aBeYzmQOF+/m56X6ppsuo22&#10;RNsaS9P3ycqrrbG0dU++LGusmpumx9Lm3De9ltsaSzUvTW9tjaVqp+l5qdZw0+u46fk4qL+NeWl6&#10;Ptocy0FbTf9uY17auFYOnJpeA214VWOp2ml6a2ssTY+jqr8aSxtmbY2ljft+09dKZdXGM6yteW/j&#10;emmjjWpeqnaanv822qjGUv2Vx6bHkufNfwZvy6uNNVa1Uf3ZTtNb9d+1N91OG14H67gaT5NbNZam&#10;26j63+nkjV+T1Viavu6rsbTVTtPP/G/G0fw1+c0aq+Sa20ZT39LW/PVSPVs6nWb/3n6FVZk1fHv5&#10;199XtDGW5q/9tq77Nt5fqvtx01vl1fSz+Jt13Py7WNVOnjf7LP6mjbzxa7+al6afLdVYqq3pv2dT&#10;jaONZ34b7bQ1L214VWPJsubvMdWzso2t6euljTmpnKpxNP2+/83cNz8vl+mabGMNt3V/afpaOVjH&#10;bbTTxrxU47gsY2lrjbU1L9V4mtyarv+g70VRtnDfrz5PtvOO3PTzsvrcMjMzc8DX2O/Kq+mxVGss&#10;y5r/365s412suk+2scba+NxaLao2rv+mP4MdXBxNP8Mqq16vd9BcY7+r67Fps7bWcWXW9P2luh4v&#10;yzVZXfezs7ONra2q4m/ux82+V1TtVPPe9DVZ1d/GPWz0BBv9e5XNvltU42jaq5qXqo2mr8mqjXbG&#10;0vz9pZqXdu4vzf85RfW9extjaXp9Hdxfmr7225r7yqvpeWnz/lLNT5NbNZam35Gq/je9vg7aaPqZ&#10;X7XT9Pqq2qi2pueljfeKahxtPMOqsczPj/4x7Ia3au6bnv/qWpmbm2t4JN9ck208X5aWzvYfkZ8G&#10;0/S1UrXZxtwftDNtjGeZq9ZYW9+LnWW/p9VV3V/aeL5Ma/usc9U4mh5LVX8b10vVTtP3yjY+G1Vz&#10;3PQ4qjaGw2GsrKxUu41ubcx9NYA23sXamP+27i9t3I8Hg0Hj3ydU3+22MffVNdn0Wq7mvuk2qmul&#10;0+mO5qXZ7y1Gt+NWvnevxtPGe2XT10v1/Grj/lJ5tdVO1VbTWxtjafod6cCojbG00UY1njbM2hrL&#10;wfw0+dtYjqfbhldb31m1ca1Uuk2303T9x1shShMgQIAAAQIECBAgQIAAAQIECBAgQIAAAQJNCrTx&#10;dxqqP3to48+EmnQ6qPuyjONgPH4TIECAwLsjUP19yTaeY220cZlmrY13sbbmpI2xtPFe6e/NXKYr&#10;7PhjqdZxG3+Hua3r8vgCxz/DWI5v1vQZbcxJda9s477ftNVB/W2YHbTV9G9jaVr4ZPWbl5O5XfSz&#10;2nh3bdPosqxj83K8VVO9G7f1GemyrLHjCZ+stHV8MremzzIvxxNu6/5iXo43L22VbmteLtOzxVje&#10;fHW6v7y51dGSl2WNub8cndU3278sc1+N1ljebM7bLnVZ5sX95fgr57LMfTVyYzn+/LdxxmWal6a9&#10;2rqHNT2Og/ovy9ybl4MZPV+/q8+UbayxNv63SNuQtY7bUD5+G+bleGa+Szqe10HpNu6VB21dht/V&#10;ddn01lYbl2nu2zBret6r+tu671f/O+dNb5fpv3Wo5qV6xjS/NX9/aevdtY37SxtzUs190/9WZlv3&#10;r2oJ53nT//Zf81dJ1UJl1oZbW200fV1W4+h0mr+HVeNo+rpsY07aWcWj/53+0b8nns02e9+v/s3P&#10;LG+2jcqrmvem7/vV3De9vqqxdEb3yXz0b0w2uVVWTXu9HEsL12Q1jjauy8vSRjUv1b+R3MZabnqN&#10;tXVNVmaXaf7beK9s477/8j7W8L2ymve5vPl/k7GM0f81/Fmvekdq+n2vulaqcTQ9lmrum/53gL65&#10;7pt9FldtjMQa/3ezqvlo6x7W9H2/Emujjcqr6eulamNhYaEaUqNb9d/pNn3fr9ZYG/+OYb/ff/kO&#10;0yRY9e/YNe1V9b+N/366ulaavvar+tvwqszauCaXl5erphrdqrlv+t+ubuuZX42l6Xmp7i9t/JvS&#10;1fXS9L9j2YZXtXir67KNd7E27vttvO9V97Cm3y2quW/jXlmNo2qr6a2NNiqvublmP4dV13wba6y6&#10;TzZ9TVbXfZY1/9mlKIatjKXpua+82ljH+/v7jT8nq7F897vfbfqyf/ksbvp5XI3l+9//fuNjWZhf&#10;iCtXrzTazuLCYnR7zd+Pq3tY03/Xonq2NH0PO5iMag00uVXv+nfu3GmyiZfP+729vUbbqCp/7Xf7&#10;3d43fahMOzOjfxh89LOzOcod/hlt2em9dm5v3779TT0N/v/qnt/03Ff3/Kbf9yqi6pps+vlSXY/X&#10;r19vcEa+qbpqp2mzqo2m574azZUrVxr/Lqkax7SxLPzkP4jy/2fv3n4ky/PEoH/PiYi8VmZW1r3r&#10;0rfp6a7e2V12Zi+2d5FtbLGyzWJewYJ94An+AJB4QEJ+QkJCAgmeLBAg4MHIF1YGYTDyjVljyx57&#10;Z9mp7pnp7um6dVVXZVZeIzMj4hziVE9lxi8iqyqrKiLy9jmjnDzf7/md3+VzLvE7J6sz2917Qvd6&#10;y6qvmbl9yx30gH788cdJ0cUffhrR80/uGucux8fvpWWSHQ4QVJ8rm+urUT55GPn5awfY49WLVP82&#10;YRzncTUXG8f8ZWNj49URevYoHt7pib5Z3WnMRKun3ureMuqxVC1funRpoC/DTlTvd0d9f6nO41Hf&#10;jyuX6v3eqN8lbW5uducX3c/xES+1Ef+step+9Ww8jufWxhjm4dVcbNRL9bly3H9+tP3Veswt/XSX&#10;6kxzKc4vzEU1Dx3Wkre2Y2ZrOamuc+m9+O6l7yS5YQXV+9BxPB9V9+N2u/363e5ciPjZ3032vzhV&#10;i9krV5LcOMYyjjaqz/znvuObHPw5bLG1ceDjuHPnk+5jVHrNZ299ENfPXE4shxVU1/2on8Oqz69x&#10;fOZXn2G998t84a3IrmxFObsY0f0q5y/GTrfMmyzVvOLq1atvUsWB9q3uybOzswcq+7qFns4rJiZf&#10;d/dX2m/Uc7GqM+No43mDzmfno/Nob2vZfR/yJv153X2rdnuXql+vW1dvPW+yPqr2t/7o+9H8wd+J&#10;ibc/jsaNm9G49u3IGsM9nyeuftD9BxbdeXF7Z5eg3b1HT33w3d142Cv7Pee/Shszv/KvRFRfL1l6&#10;j0tt4WK07/1kd4/OyqPnnjdFc223XLWSzy48t2xvG8lOQwwqr/3M8pn5pJVyc+25/UwK9gSt6vO4&#10;Z8m6n++Ny+8M9fli8p1fiK1/+n/0tNI93e5+GlMf/lqSe9OgfftWUkXePeaNsxeT3LCC6niMYy5W&#10;tTOuc2w/m7z7vq1Y23smKLvXxqv0p+zO9Vp3uu/YepbqfjbKfwfzKv3r6dYrrT7vmnylSl5SeL9r&#10;/iW72EyAAAECBAgQIEBgX4HR/wurfZuVJECAAAECBAgQIEDgqAqM4z/AO6pjf51+VT94eO4/nHmd&#10;Cu0zFIHqh02j/IHTUDqpEgIECBAgQIAAAQIECBAgQIAAAQIECBAgQIAAAQIECBAgQIDAKRLY2ur+&#10;0pPuLz8c5VL9W55R/1KyUfZf3QQIECBAgAABAgQIECBAgAABAgQIECBAgAABAgQIECBAgAABAgQI&#10;ECBAgAABAgQIECCwJ1D9sczqj6WOehnHH5uq/r177x8XHdWYxvGHmEfV9956K6vqv0MY9TKOP2ZW&#10;tTE1NTXqoTz1GvUfNRvXeVyNYxz/Dco4rsmRH/huA9XvEh7H7xOu/kjyqJd6vT6We+Wox1HVP47r&#10;ZRzXyjOrUV8v1e8RHvV1X41lHGbjOPbVWE7KZ341lnHdX0Z9r6zO4WazWQ1ppEt1vYz6M38c10qF&#10;NI52qmuy0+mM9JiMayzj8KrGMo778Un6/fHjuO9Xx776GvUyjrFUbYzj+Wgc10s1lnGcy+MYS3Xd&#10;j3q+V52/09PToz6NxzIPrwbx4MGDkY9lcXFx5Pfk6vw6Scdl5Ael20D13Fpd/6NcxnHdP+v/OK79&#10;7e3tZ82N7Ps4fs9IddzH8beJdrZH/z58ZnZm5PeX6rOlul5GvVQ/Qxj1fL96lhzH/KV6Nh71z0PG&#10;8TxZHfPKbNT3l2os43h2yfPqXfVoz+Tq/jJqr9GOYK/2cY1lHF7jGsue3ujWxjGWcc1fxjGWcbRR&#10;He1xmI1rLKM7e/dqNpY9i4OsVefXOOau1Vx/1PfkcVwrlek42qnasBAgQIAAAQIECBAgQIAAAQIE&#10;CBAgQIAAAQKnQ2AcP6s5HZJGSYAAAQIEjrbAqP97xaM9+qPbu5MyFxvXvwE6ukdSz06KgHvlSTmS&#10;xjFqAff9UQurnwABAgQIECBAgAABAgQIECBAgAABAgQIECBAgAABAgTGKTCO301U/V6qk/LvxcZ5&#10;bLRFgAABAgQIHJ5A9bsbR/27tKvRVb8XfBx/Q+PwJIfbcrvd7v7+6dH/Xvhq7npSfiflSfk7Y8M9&#10;k05HbeN41hvXdVL9bYvqudJytATG8Zxf/W2L6mvUyzj+vmT1dy2qz7GTsIzj949XbYzjb46chONx&#10;EscwjvnLOM7jcfx9lur4V2MZR1tVO6NexnFcqvnLOMZStTPq41I9S47jb4BVf+931GOpno3HMbc4&#10;KfeXUV+Le/WP/nqprpVxvBep2hnH3+nYsxvd2jjuL9V9chx/y25cYxnHvbJ6jziOe+U43leO45oc&#10;9fVYXYHV+TWOY1+9f9na2hrdRd+teVyfk9U5PI5zbGVlZaReVeXXrl0beRvVvXIc59i47pXjuC5H&#10;flC6DVS/M2Uc88pxPFNUbZw5c2YcbCNvoxrLqM+x6loZdRsVVPU5OerfzTM7OzuW59bquIx6/jKO&#10;Y18dl0ePHo38M+zKlSsjP/bVWMYxD6/uk6N+714d+/Pnz1dDGukyjnOsur9cunRppOOoKj9Jn/nV&#10;vWXU95fqfdVXX3018uNS/Wxn1HPkau567ty5kY6lOr9Gfd1XA7h9+3bcvXv3+WPpnhvZzX8jyry2&#10;W+Y7P/obkff8EfJ7Dx/Fox/8YHd7/8rZs2fjl37pl/rTQ4+r+8uoj31V//3794fe9/4K33777ZH/&#10;+5dRX/PPxlSdx6Oe81WfxeP4mW45Bm9lAABAAElEQVT1eTzqsVTn8fr6+jO+ve9z+3yu7Vdub48X&#10;rn3ve9/b3V6WRaz80/9pN65WLr33UbzdUybZ+JKgWH8SO5/981j9v//72Fy6E9VfF/5/Lv1WFNne&#10;feQlVRx4c/X89Wf+7J85cPnXLfjDH/4w7t2797q7H2i/aiy3bt06UNnnFfpW8Ti+27fxr/7vfyc6&#10;2d7PC3/3d3935PPX6hlsHM/GX3zxRVTv+Ua9vOlxOUj/qrGM+udhv/IrvxIPHjw4SHfeqMw43vH8&#10;6q/+6siPfTWOd955540sDrrzqN9Vb2xsxPe///2Ddue1y/3mb/7myN69bp29HrH0092+Zd3Prse3&#10;/lk8nhjenPzS9tfRbSVZ3v8T/2p8ePVbSW5YQfXcMo555Rv//Kg7z+pMzERtZ3N36I3t9eSzpJqH&#10;ffnll7vbR7XyB3/wB6OqerfeX//1X3/+O77tzZjcLfnNypOH96OYWOzL7h/WP/1B9M6GOpHHzzYi&#10;ys2v99/hNbITne1YaK3EcrdPM+9/EKurq69Ry8F3qf6dYPX+bdTLX/trfy3+8A//cJ9mlvfJvV7q&#10;29/+dozj36NevXqt+9xavF4nD7jX2tp6/P4f/v4BS79+sV/+l3555M/g43iP+CKBbCr9eU+xsfLa&#10;Y36TsVTt9i5Vv0b9/qO3vf71NxlLf1398c7P/iiKla9j64fV19+P/MxinP13/pP+Ym8Wd99xNa5+&#10;EK0v/2i3ntaXPxrZ8371jm9cS+87i3w+fddfrC113520uu+b9p4Pq34V3c+3KDppF6dm9z3HRnns&#10;ezvwvPfuA9fk5uq+/eytq3e9ehfWup0+d9evf9Q99mW3WJ9B746vuJ5duBHZxFSUO3v/JqU6txvf&#10;6n9if8WKe4qX7Z1o3d+bH1ebGjdujuw87ml6pKvV3HUc7yx7r5XeAWXT8xFre/OLzsarnWPtB19E&#10;WV1TPUute46N6p79vGulp/mhrI7r2h9KZ1VCgAABAgQIECBw6gXSp95TzwG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GxCWRZlHltr7myjLws9uLuWpHXk1hAgMDx&#10;EijXV7oXcifpdD5/IYlfJeg8uhNbv/83Y2Lpy6hFEXn3a2HnyatUoexrCsxGK9mzGfXoZHmSExAg&#10;QOA4CjTnLkXRdz87v7M81KE0ina0sp55bWMyapffHWobx7WyzvRC0vVaszt3OI1LY2pw1Dtbg7nn&#10;ZPKHXyRbnkycjbLvvE4KvEZwYedxfGf1R/Fbj74fV/+/vxXXlj+NrEznea9RrV0InFqBfGY+GXux&#10;uZbE4wr62+3v17j6Mep2yqKI9t0fJ83Ur34riYcVNN7+OKmqWF+OzpMHSe64BwPP9d3n/mJtcP5U&#10;bq4ODPWonmPZzFza12pM25tp7gVR9b6i3NpISjRu3EziYQRZnkf92odJVa3bt5L4TYP2vZ9GdNpJ&#10;NfURjCVp4BQE+XR6ju13fbyIYb/j3Lj+0Yt2sY0AAQIECBAgQIAAgSEL9LzlH3LNqiN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ArCZTx1aXvRF60d7+2JudfqQaF&#10;CRA4WgKd1UcDHcoXLgzkDpqoX/t2RJ5HFMXuLud2lmN58vxubGU0AmfK7aTijZhIYgEBAgSOq0CZ&#10;16N55mLMrj3YHcJCe213fRgrd6ffirtTV2K+vR7/8gdXup9jnchqtWFUfWTqyJsrMXfr70VneqH7&#10;NR+dmYVoLV6Psv7iz4uiWy5W7u+Oo9Zc3V0/VSvd+U1Zn4ysvfd5m7WaByLI1pci23ySlF2aWEzi&#10;YQSL20tPq8m6/z+58Tgu1tbj7uKHw6haHQROpUA2M5eMu9zaiLL7nJNVzztjWqr2qnZ7l/5+9W47&#10;zuudhz+Lcie9rzZufDySITVu3Byot3X7VtTOXh7IH9fEfs/1xerjqM2nz+bF5uCcKps5mu/68r5r&#10;sjo2ZdX/yZkDHabqGPcvjesf9aeGElfnWOvzP9itq2yuRfvR3ahfuLabe5OVgbF070uNqx+8SZX2&#10;7Qr031/3uz5eBNV/XGrnr0Z+RK+nF43DNgIECBAgQIAAAQLHWaB+nDuv7w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nCCBLI+vL3x0ggZkKAQIFKuPBhDy+QsDuYMm&#10;ssZk1C+/F+37P93dZXF7KWJuNzzYSllGZNnByir1VOBMtBKJ9WwiiQUECBA4zgIb81ejVrTjfjET&#10;jycWY7X+qh8sBxh993NntTEXk9/77cjz/AA7HK8i9Y0nMbF8J6L6+vmy9Bv/ZnTOnHsW7vu9Mz2f&#10;5GvNlYjT+jk9MRXR3t7z2NnaW3/BWvbw84Gty93zeJhL1j0mi60nSZUr068/p0sqEhA4pQL5dP9n&#10;TRnl1npkM+l9cZQ8VXvdm27SxGC/ks3HNmjdvjXQ98b10byDqp29FPncuSjWus+qP1+q9qd+6U89&#10;C4/999rc+YExFCtfR1z/MMmXzbUkroKjeo5lfXOSqq/F5mrUFi9Xqy9d2n3nWL54JfIzZ1+63+sU&#10;qN+4ObBb1X79wrWB/Osk+q+X+pX3o3ofY3kzgbzv/r7f9fG8FsrtZnQefpls3u88SAoICBAgQIAA&#10;AQIECBAYusDJe7M/dCIVEi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q8jUKw+SnbLJmcin5xOcq8a1G/cTHaZ7WzGRGcryb0suLz1IH7z4T+M7z7+p3Fz5Y/i&#10;3fXPIyuLl+12ereXZczGTjL+9ZhIYgEBAgSOs8CTSzfj3i/8hfhs9p1YacxHmWXHeTiH0ve8uZK0&#10;W3ajzvR8ktsv6EwvJOnq8zjfXk9ypyUoG1PJULOdZhI/L8gffp5s2sonYrM+m+TeNJhvrUS97CTV&#10;rExfSGIBAQKvJpDNDN4ji821V6vkDUvv195+/XrDZo7E7q07nyT9qF24FvnMXJIbZtDoe25t3/tJ&#10;lJ32MJs41Lqy7nN9NpV+1nRWHw/0aeAc686xsul0v4GdDimR73NNls2DXZNlazvaD9LP4/5zYJjD&#10;qs2di/zspaTK1u1bSfy6QbH+JIonD5LdRzmWpKETHmTT6T2n3N488H2hdffTiL73Vo7LCT9hDI8A&#10;AQIECBAgQOBICuRHslc6RY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x7gWLlcTKGfP5CEr9OUL/+0cBu53aWB3IvSkx3mtEo2zHfXovLWw/j2uadKLP8Rbuc&#10;6m3T0Y5alInBRjSSWECAAIFhCkx079GW4yVQa64kHS4mZiNq9SS3X9CZXhhI99c1UOCkJiam05G1&#10;ttJ4v6joRP7oy2TL0sS5JB5G0D/XqmYFq9NvPq8bRt/UQeC4CuTTcwNdL5urA7lRJvZrb79+jbIP&#10;46i72N6MzsOfJU01bnycxMMOGjduplW2W9G+/1maO+ZR//N9sfr1wIjKzfSczqZmIzuiz95V3yKy&#10;ZAzF5loSPy9o3f00oiiSzQPnQLL1zYP++ttffRZla+eNK27dvjVQR73/fB4oIXEQgXxmv/v++kF2&#10;jYHjUp+I+pX3D7SvQgQIECBAgAABAgQIDE/AT5OHZ6km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oEegWP26J4rIFy4k8esEtQvXo2hMJbsubi8l8cuC6U4z&#10;KbJVm05iQSowGztpohutZ5MDuZOWyNqtqDVXIoripA3NeAgcbYGyjN8ufhJ/rvNpfLe4F1fL1cja&#10;g/ehoz2I09e7WnM1GXRnZj6Jnxd0pgfL9df1vH1PWr7sm99kO1svHWK2dHfg+lieOPfS/V61wOJO&#10;OtfamT0f7drEq1ajPAECPQLZzFxP9M1qsbk2kBtlYr/29uvXKPswjrrbdz6N6M4vepfGjZu94dDX&#10;69c+jMjypN7W7VtJfNyDWt/zfbHyaGBIRTM9p/MDzg8GKhpDIsvzyKZnk5bKvv4nG3uCdv+xrdWj&#10;/tb7PSWGvzpwDhedaN/78Rs31H+eZtNnonb+2hvXq4LuO7Hp/e776Rz6eU7951jj2geRdc8zCwEC&#10;BAgQIECAAAEC4xUwCx+vt9Y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MCpEeisPk7Gms9fSOLXCbIsi51zN2LqwY93d1/cWY4oy4jutoMsU+1mUqxZm05iQSow&#10;Fe3oRBa16Br/fFmPxrPVE/W9/eCL2Pi//oeY31yJrNN+OrbHf+zfis7M2RM1ToMhcJQFFmIrprp3&#10;neh+nSmX41vdryePPou1M9ePcrdPfd9qzZXEoJheSOLnBWVjKor6ZOTt7d0i/XXtbjjpKxNT6Qhb&#10;6Xwl3fhNlD/4LElXn9TLE8P9zGoUrZhrryftbC5cTWIBAQKvLpBPzkTktYii+sz7Zik3156tjuX7&#10;QHvd/jzt11haH18jrTufpI3VJ6J+5b00N+Qon5yO+uV3o/3V3n26fftHEX/iLw65pcOrrv/5vv/5&#10;v+pZ0XdOZ9Nzh9fhA7Scd/vXae595hWbqwfYK6J1+1ZSrnH1g8i659kol/pbHwzcQ6p+NN75zms3&#10;W5ZFtO9+muzfuH6z+6rlYO9akh0FicDmP/ir0bq/dz94trFsvvy+33nyIIr17nuvnqVx4+OeyCoB&#10;AgQIECBAgAABAuMSyMfVkHY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0yNQNNciWtvJgGvz55P4dYPWubeTXRtlO+ba3fYOuEx3mknJZm0qiQWpwJ1sIf56&#10;/nH8rfzb8ffyd+OfZFejldXTQiclqtWjWHscWae9O6J8Z3N33QoBAqMXuFKuDzSyffb6QE5iT6Ds&#10;3rOK9eW9xLjXyjJqzdWk1c70QhK/KOgvW9tceVHxE7utbKTzkWxn66VjzR9+npQpzr4V7byR5N40&#10;WNxZjqyvkubC1b6MkACB1xHIZ+aS3Z4+QyWZ0QZF3727vz+jbX18tbdv/yhprHHt25F15/2jXhpv&#10;f5w00Vm6H8XGyfmMyxcuJuOL9k4Um+l8oOyL85n5dJ8jFmV9/Ss2X/6eobP6OIruV+/SuHGzNxzJ&#10;etaYiPpb30rqbt2+lcSvGnQefhnldvr8O/H26Mfyqv08juXbj+9F0b0H9C8HOcf2O64TffeX/nrF&#10;BAgQIECAAAECBAiMRiAfTbVqJU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E6zQLHyeGD4+cKFgdzrJHbO3RjYbXF7aSC3X6JWtKJRtpNNzdp0Egv2EciyaGYT&#10;8XU2Gz/LF/cpcDJS+fTcwEDyneZAToIAgdEJXC43kspXYyI6U2eSnCBi5yc/iPXf+69j5X/8y7Hy&#10;V/7DWPvr/8WhseTb65GVRdJ+Z3o+iV8UdGbSsllr60XFT+62ib75yMsctjcjW3mQeBSX3k3iYQSL&#10;O+kcq53VYvvMxWFUrQ4Cp14g65t7lpurYzUpN9eS9rK++3Gy8ZgGneUHUaw/SXrfuHEziUcV9LeT&#10;Tc5E58nDUTU39npr8+cH2ixWHiW5otl/jg0+byU7HHKQ910DZV//9+te+/aPBtKNtz8eyI0i0bjx&#10;UVJtsfJ1dNbSz+2kwEuC1u1bAyX6z+OBAhIHEqjN7/8+rDjAfb//uORz56J29tKB2lWIAAECBAgQ&#10;IECAAIHhCtSHW53a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R5dZ6RGMyorW9y5HPX9hdf5OVcnI21uuzcaa9sVvNuZ2l+DLe3Y2ftzLdaQ5s2qpPD+Qk&#10;TqdANn1mYOD5zuZAToIAgdEI1MoiLkR6zT3IzsTsaJo71rWWzbVo3/vx7hjKzZUo2zuR1Sd2c+Na&#10;qTVXBprqTC8M5J6X2Lr6i7Fz4f3oTM9HZ2Yhynp3/nAKl7IxlYw6KzoR7VZEvZHknwX5w88jexb8&#10;/Hvn4nsRT+72Zd8sPLeznFSw3FiMyPIkJyBA4PUE8pnufa9n12JzrSca/Wp/e/n03OgbHXMLrdu3&#10;Blps3Lg5kBtFon7pRtS7bdUvvxtVm7VLb0d2gu6f+cLg831n9VHU33r/KWdZllE2u+8Fepajfo5l&#10;fddAsbna0/v9V/vPsax7XdfPvRVFUey/wxCz9RsfR/yj30tqbH/5o6h957eS3EGD/rHUzl+L6j41&#10;jrEctI/Htdx+10s1lmpO/6Kl7LS7c/6fJEWq+4qFAAECBAgQIECAAIHDEagfTrNaJU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E6yQOPdX4yz/+5/GkVzLYqV&#10;R1GsPo58Zn5oQ16eOBdn2hu79c231qJWtKOT13dz+61Md7YG0s3a9EBO4nQKZHktsqnZKLf2zq18&#10;Z/N0Yhg1gUMQuBgbkUeZtPwgOxPvJxlBJZAvXBiAqD5ra+feGsiPOlHbXB1oojO9MJB7XqK1ePV5&#10;m05XfmJqcLyt7ryl3hjMdzP5w8+TfFmfjOJsdfzvJvk3CWbb6zFZ7CRVLE0uxkSSEYxbYKq9GUVW&#10;i53a5Lib1t6QBbK+56Pq2WmcS397/f0ZZ19G1Vbrzq2k6nzuXNTOXkpyowqyLI+5f+3fG1r1Zacd&#10;We3Fz7tDa+wAFeXTcxGN7n2otb1bunr2f7Y8faYqi2fh0+/DfCeQVDykIJ/pjqlnKZvrUZZlZFnW&#10;k91bLYtOtO7+eC/RXWvcuJnEowzq569Gdd2WPXOx6pyf/M5vvXKz5XYzOg+/TPar3/goiQWvL1Cb&#10;H5y7V7UVmy++77fvfxbRbiUNN66P7xxLGhYQIECAAAECBAgQIND9+YWF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DAigXx6LupX3ouJD39tqC0sTZxL6sui&#10;jMWd5SS3XzDdbibpIrLYzieTnOB0C+Qz8wlAvrOZxAICBEYncLlcTyrvdO/RX8dskhN8I5DPXxig&#10;KFYfD+TGkag1V5JmivpklA2frQnKAYJyYnqgVLaTzlt6C+QPP+8No7j4TkSeJ7k3Dc5tD86tlvvm&#10;YG/ahv1fXeDdtc/jjz/8fvzq1/843l/9SSxsP3n1SuxxJASqZ6Xepdxc7Q1Hvt7fXn9/Rt6BETdQ&#10;dtrRvveTpJX6jZtJfFyCYmsjnvw3/1Gs/a//VWz94O9E+9HdKMvy0Ltf65uPdFYf7fapbK7trj9b&#10;yfrO+Wf5o/K9/1kwyiLKrv3zlvaDLyJa28nmxpjPscb1j5L223d/3O12J8kdJGjd/TSq8fYu4x5L&#10;b9snbT2fP7/vkPa7TnoLtm7f6g0jsjwa176d5kQECBAgQIAAAQIECIxNYLhvX8fWbQ0R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p1lgZWIhOpEnBIs7S0m8&#10;XzDdaSbprdp0RJYluZMcTJbteLt4Er9R3Ik/3/k0srI4ycN9rbFl03PJfvlOes4kGwUECAxV4Eq5&#10;ntT3KGaik6X3+qTAKQ7yuXPd0aefX52VR4ciUmuuJO12pheSWHBAgcbUYMHW1mCum8lWHka2vZFs&#10;Ky6/n8TDCPrnVpvdedNWbZ9+DqMxdRxMoCxjcXv5adnZ9kZc37gdb23ePdi+Sh05gWwmnXeW25tR&#10;djpj6WfVTtVe79Lfn95tx3G9ff+ziHYr6Xrj+kdJfFyC9p1PIjqtaN/7cTT/39+Ltf/lP4vOgy8O&#10;vfv5woWkD8Xq3lyk2FxLtlVB3nfODxQ45ET/s2DVnbI5OI5n3WzfvvVs9effs6iP+Rxr3LiZ9KHc&#10;2eqeGz9LcgcJWv1jqTeifmX4c4uD9OUklskXLu47rGJzdd/8s2T79o+erT79Xr/8TmST3fdYFgIE&#10;CBAgQIAAAQIEDkXATysOhV2j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wJsIlFkeTybOJlUsbi8n8X7BVKeZpJu16SQ+ycHlcj1+p/gkfqO8G2+XKzEbrbgQ&#10;myd5yK81tnxmLtkv32GUgAgIjEhgptyJudhJan+QnUliwZ5AVqtHfib9HCxWH+0VGONarbmStNaZ&#10;mU9iwcEEyompgYLZztZArkrkDz8byBcX3x3IvUkiLztxtpUe26WJxTep0r5DEDjTWotG2UpqWp48&#10;l8TjCrIo40K2Fb+cL8efq9+NqWiPq+kT004+nc47q4GVzbWxjG+/dvbrz1g6M6JGWndupTV3nyEb&#10;1z5Mc8ckat3uG0tjMmqX3j703ufzF5I+FCt7c5FiczXZVgXZPuf8QKFDTPQ/C1ZdKTaff032H5fa&#10;xeuRT82OdQT16x8NtNffr4EC+yTadz5JsvWrH0Q13zzqS7G1Ee2vPo9iTPfO1/Wozotsn7nefvfi&#10;Z21U11Bn6f6z8On3+o2bSSwgQIAAAQIECBAgQGC8Akf/KWm8Hloj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jonA8sS5OL+ztNvb6WIrptub0azP7Ob6V6Y7&#10;zSTVrE8l8UkOHsf0wPCulOvxdXZmIH+aE9n0XDL8fGcziQUECIxG4HL3ftS/PHB/6idJ4nzhQhTr&#10;y7u5YvXR7vo4V/LmatJcZ3ohiQUHFGgMfk5HK523PKspf/j5s9Wn34vZxYjZsxGdTpJ/k+DszpPI&#10;o0yqWOrOvSyHK7C4vTf3fdaT5cnxH5cz0Yq/0Lgbk1nxrBtxNW/GZ0U6j9rdaGVfgXxmfiBfNNci&#10;P9O9nke8VO30L/v1p7/McYrbt28l3a1dfieyyX3utUmpoxm0+sbSuP5hZHltpJ0tWzvd+svIGpPP&#10;bafWnYv0LuX2ZhTdr3xyJsr+cyzLI5ua7S1+5Nb7nwWrDhab6TznWaeLrY3ofH3nWfj0e+PGx0k8&#10;jiCfPhO1ize6fbm921zrzq2Y/o2/sBu/bKXz5GEUa+nnS+PGzZftdiS2t+/9JDb+9n/7TV+652pt&#10;/kKc+Z1/PyqXo7bk3b51HqXnTLmzFWW7FVm9MdDd/uu+KnAY59hAxyQIECBAgAABAgQInGKB/BSP&#10;3dAJ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HoGy045y&#10;Zyuq78dhWZpcTLpZRhZn2utJrjfIy05MFDu9qWjWppP4JAftrBaPIx3v5fL5XifZ4kVjy2fmk835&#10;TjOJBQQIjEbgcrmRVLwV9ViJySQnSAXy+QtJolh9lMTjCLLuPTLvtJKmOtMLSSw4oEC9EWWWJ4Wz&#10;7rxsYOl6Z4/vJOny8vtJPIzg3M5yUk3RnWc9mTib5E5TMJkV0cjKQx/yue2lpA8b9dnYqY3/Xrne&#10;vUf3L1czc6Z+k5fF2fTcQJFyc20gN4rEfu3s159RtD2uOmf+zL8d03/8X4/6tW9H5LVoXP9oXE0P&#10;tZ3O0v0oN1eTOhvXbybxsIKNv/s/x+rf+C9j+b/7j2P5r/wHsfVH339h1f1zkapwsfLNfKToO5ez&#10;6TORZdkL6zvsjdnUbETfZ3HZ3P+abN/5pNvd9HOhcWM0x+VlLv3tdh7ejmIrnVu/qI7W7VsDm/vr&#10;HChwRBLFytd7PWltR3W9ZJPpe4+9Aoe7li+kc/dnvSmec471H5dsciZqF68/2813AgQIECBAgAAB&#10;AgQOQWDwjdghdEKT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ic&#10;ToFaZycmt1ajVrQjL7tf3e9P5q9HmddPJ4hREzgEgXJzLdp/8z+P6LS7rZdPe1D7U38pshu/cAi9&#10;ebUmm/XZeNJYiM3u96WJxXjS/eq84P4x1WlG1tfEVm26L3OywwfZmbhQNncHuRDbMVm2Yjtr7OZO&#10;+0o2M5cQZGURWWsrysZUkhcQIDBEgbKMS7GeVPggm43I+u/aSZFTH+TzFxKDYm05yqKT5EYd1Jor&#10;A010phcGchIHFJjozku2N/YKdz9/+pf80ZeR9R3n4tJ7/cWGErezWtTLb86ple6cq+jGp2cp47fn&#10;N+JsrRMLtSKm8jL+3tpM/EHz8OYD1XPzfGs1OQTLk+eSeHxBFveL6Xi3tne+vpVvdp8pqucJ9+6D&#10;Hoe8b95Z7Vc002N80Lpetdx+7ezXn1et9yiVr5+/GtXX1K/82ShbO93PyOqZ9/gtrdu3Bjpdv3Fz&#10;IDeMROvOp1GsLe1WVaw82l3fb6W2kM5FqjLFanefS29HuZmey/nM/H5VHKlc1p17Vs+D5cbe/Kbo&#10;vjPZbxk4Lo3JqF1+Z7+iI889PR/+2f/Z004Z7TufxMQH3+vJPX+13XeO5WfORu3s5efvcIS2dFYf&#10;J73J585Flh/N+UqtO3dvJb39Jnh6rXT73buU3eej6hj2LvXrH3Ufj/LelHUCBAgQIECAAAECBMYs&#10;4F+xjBlccw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7AlMby7F&#10;e7e/v5form3MXIydiXqSExAgMEKBWi2i00ob6LTT+AhH/+Lcdw/cu+n21kDZZm16IHeSE19lZ+I7&#10;5de7Q8y6a5fLjfgyO7ubO+0r+fT8AEG+04xOY2ogL0GAwHAEzkczJqJIKvsqziTxcQkmip3oZLWn&#10;X6Pucz5/IW2iLKJYW47Y5z6WFhxeVGuuDFRWjLH9gcaPeaKcmIpse2N3FFn386d/yR58nqTKLI/i&#10;wttJbhjBT+Y+iJ+eeT/mW6txbmc5Nuszw6j2GNWRxbVGK87Uyt0+L9Q6u+uHsXK2exyy2OtP1Yel&#10;yXOH0ZWnbd4rZ+Ld2Dtfp7IizmU7sVROHlqfjlvDWfeaj3ojor33PFZsro1lGAPtdPvxtD9jaX38&#10;jWSNie71MzH+hofQYuv2raSWfOFC1ObPJ7lhBdXcolhb2q2uWH20u77fSja7EJF33ykUe/fHzurj&#10;p0WLZnouZzNz+1Vx5HL59Fx0NvbmN+Xm6r59bN35JMk3rn0YWWVxCEv98rsRje69t7W923p13kx8&#10;8L3d+HkrZff9T+veT5LN9RsfJ/FRDoqV9BwdmB8foc4/r28D9+Nunztf345ya+8zthpG48bNIzQa&#10;XSFAgAABAgQIECBwOgXy0zlsoyZ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4CgIFHl9oBtZ0R7ISRAgMEKBWmOw8k5rMHcCMtOdZjKKshtt1aaS3EkPlmM6dqKWDPNK&#10;rCfxaQ+ymbkBgnxncyAnQYDA8AQul+l9qLo/P8zODK+BYdRUVr16+fLe5pfxJx//o/jekz+Idzdv&#10;x5l2OraX13DwErWFCwOFi9VHA7lRJrKiE0VjereJsju/LyZnd2MrryjQ6JuX7GwNVJA//DzJleev&#10;R9QnktywgjLLY2XibHx+5r14MHV5WNUem3pWOumcaaFWHGrfF7eXkvY7UR2fhSQ3zuBesXftP2v3&#10;ambO9MzioN/z6XTuWW6uHXTXNyrX305/P96ocjsPTaBs70T7/k+T+hrXbybxMIP+uUVn5esXVp91&#10;Pyfy+fNJmeLn+5Sbq0n+uJxj/c+DRTMdRzWoztL9KDdWkvE1bozuuCQN7RNkeS0a1z5MtrTufJLE&#10;zwvaX3XnFd3zrHc5zLH09uMg68Vqeo7WFtLz8SB1jKtMvs/cvWq7bA7e91u3bw106zgdl4HOSxAg&#10;QIAAAQIECBA4IQKD/7rlhAzMM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OPoCRV4b6OS1+z+IdmM6Vuavdb+uD2yXIEBgyAK1+kCFZbs9kDsJielOMxnGdj4VZZYn&#10;uRMfZFk8yGbjRrm6O9TL5XpEWUZ0t1ki8pm5AYZ8Z3MgJ0GAwPAEnt6Heqp7ElOxnQ1+PvUUGcvq&#10;bHsjzu8sx/nWcjSKdvzjxe++tN3zO08ijzIW26tPv862VuKfL/ziS/d7nQL5/PmB3YrVR5Fdfn8g&#10;P6rE1tVfiOor2q2oNVfC/fLNpMuJ6aSCrLWVxLG5Gvn64yRXXBrf8U4aPgXBSiePaz3jXKh1eqLx&#10;ry5uLyWNrkyc7c5lB5+pk0IjDJpRj+WiEYt5a7eVq3kz/rBY3I2tvFwgm5mPWNs7tkVz7eU7DaFE&#10;fztP+zGEelUxXIH2/Z9GdNLn8/qNm8NtpKe2fP5CTxRRrC1HWXQi2+e9wbOCte4+xZOHz8IoVr/5&#10;nOo/x/LqXD8GSz6d9rPcHLwmW7dvDYykfuOjgdw4E43uedH64oe7TZYbK9FZuh+1c2/t5vZbGRhL&#10;971A/dq39yt65HJl99oo1leSfuXzF5P4KAXVtbLfUnTnd/1Lu+8cyxevRD670F9MTIAAAQIECBAg&#10;QIDAmAUO/6cWYx6w5g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ODoCRV4f6MxscymiGbE1OT+wTYIAgeELZFkWkdciis5e5Z3W3voJWtuoz8bSxLmY7jRjsrMVzfr0&#10;CRrdwYfyIM7EjVjd3WEyOnE2tuJJnE6PXYifr2RTs1FG1v1fubsp39ncXbdCgMBwBRplJ85Vk7+e&#10;5UF2pic6nNUbzbvx4cbnSePVZ8d2bSrJ9QbV58t0sdWbiscTi0k8zCBrTEY2PRdlc2232mL1UXQ/&#10;1ce/1BvRmbvQ/USxvJFAo+/8aqXnU/7ws4Hqi0vvDeQkhiOw0kmvpoVa0a24mh90589jXqba3ftL&#10;9x7UuyxPnusND2X9fjkTi7Gy2/bFbCvqUUQ78t2clRcL5N37eO+9s9zcm6e/eM8329rfTtUPy9ET&#10;aN2+lXYqz6Nx7dtpbohRbeFCWltZRLG2HPnZi2m+J8r79umsfB1lUXTnJxs9pbp3zmNyjuUz6bVQ&#10;bO7Ns54NqP+45PMXotb9OsylfuOjgearftbOvTWQ7020+86x2qV3Ip+c6S1yZNeLtcfdvu09t1cd&#10;zRfOH9n+ZrMLEbXuu/BOO+lj71y+2lDubEX74RdJmcaNm0ksIECAAAECBAgQIEDgcAS88Tocd60S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NAVKPL6cx06L9j23J1s&#10;IEDg9QRqjXS/TiuNT0h0b+Za/HDxl+MfX/hj8Q8u/cn4o4VfOCEje7VhfJWdGdjhSrk+kDutiSzL&#10;o5yYToaf7zSTWECAwPAELsZGZH3VPdjnPtVXZOThcmNhoI3zrScDud7EuZ3B7UuNxd4iQ1/P5y8k&#10;dXZWHiWx4HgJlBNTSYezvs+f/OEXyfZyYibKhUtJTjA8gZVOnlRW696szuRFkhtXsLj9eKCp5clz&#10;A7lxJ+4VfXOmrtGVzLzpVY5DNjOXFC+aa0k8qqC/nf5+jKpd9b6aQOv2J8kO9cvvRdaYTHLDDPKF&#10;dF5R1V2svnhukc9fTLpQbq5Gsb7czZVJPu8715ONRyjovxbKrY0oi717f9luRfv+T5MeN27cTOLD&#10;CGrdOWH/8Wvd/tELu1LdBzqP7yZljsJYkg69IChWBj8bK4ejumRZFvn8+YHuFZvpfb9198fdC2/v&#10;nKt2aNz4eGA/CQIECBAgQIAAAQIExi+Qvi0cf/taJ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DgFAsUef25o3/RtufuZAMBAq8nUO+7Fjvt16vnOO2VZdHOG8epx0Pr&#10;61bWiJWYTOq7XK4n8WkPysnZhCDf2UxiAQECwxO4l83H386/Ff8iuxxfxWxsRy0exfTwGnjNmtZr&#10;3b5075e9y7md5d5wYP18K92+lU/ERn1moNwwE/nChaS6YvVxEguOmUCj79zf2dobQFlG/vUXe3F3&#10;rbj0XkR3TmMZjcBKpzZQ8UKtGMiNI3FueylpZjufjM1GOl9JCowpeFBORbtMz8GreXNMrZ+MZvLp&#10;uWQg5eZaEo8q6G+nvx+jale9Bxco1p9EsfxVskP9xs0kHnZQm0/nFVX9nZWvX9hMbeH8wPb2V58P&#10;5LK+c32gwBFJDF4LZZRbe8/L7fs/6aKk70zqNz46Er1v9J0f7fufRdneeW7fWrc/GdjWuH40xjLQ&#10;sX0SndXBczOfHzwf99n10FL7XWNFM73vt2/fSvtXa0T9rffTnIgAAQIECBAgQIAAgUMRyA+lVY0S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BXKH0QAAQABJREFUAAECBAgQIECAAAECBAgQIECAAAECBAgQIECAAAECBAgQIECAAAECBAgQIECg&#10;K1Dk9ec6vGjbc3eygQCB1xOoNdL9Ou00Fp04gQfZmWRM52Mz6mUnyZ3moDN/MVrzl2P7wrvRvPoL&#10;sbN4/TRzGDuBkQusZlPx4/xC/MPau/F7+UdRZvnI23xpA1kWSxNnk2LnWk8iyjLJPQuysojF1sqz&#10;8On3pcZiEo8iqM2fT6otVh93u7h/H5OCgiMpUE5Mpf1qb++ec9nyvchaW8n24vJ7SSwYrsBKZ/Be&#10;tFAb/3ypur8s7HTvPz3L8uTo7y89zT13tYg8HpTpeXs133xueRsGBfKZ+SRZ7jSjHPHzWFV/1U7v&#10;0t+P3m3WD0egdefWQMONGzcHcsNMZI3JyKbnkiqLlUdJ3B/k3Wen/qXz1ef9qTgu51jWd01WAyk2&#10;V3fH07r9ye7605U8j8bVb6e5Q4rqNz5OW+5e6+17P01zPVH7dnqOZRPTUbv0Tk+Jo71arDxOOpjN&#10;LkRWn0hyRy3IFy9HdJ17l7Ln/Kryrb7jUr/6re64+t7b9VZgnQABAgQIECBAgACBsQk8/1+3jK0L&#10;GiJ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4NQKZFkUWR55WQwQ&#10;FHl9ICdBgMCIBGqNtOJ2K41FJ07gQXYmPiwf744r765djI24H/O7uQ+LR7EdtdjIJmI9JmIruvfl&#10;7n37NCzNX/rt2N7ePg1DNUYCR0/gCN1nHjcW463tr3eNGmUn5ttrsdrYu1c+27jQzde723uXxxNn&#10;e8ORrOcLF9N6O60oN1fTnOj4CExMJ319+qnb2oro5vOHnyfbym5UXHwvyQmGK7Bd5rFVZDGVV9rf&#10;LGdrg8+uz7aN6vv8zurA/WVp8vyomnvleu8X03Etb+7uN5e1Yy5asRZ9zxi7Jaz0CmTTc73h0/Vy&#10;cy2yucWB/LASVf39SzYz2I/+MuLxCrRu30oazKZmo3bhepIbRVBbuBDt5t450ll99MJm8rlz3zwn&#10;lnv3yvZXnw3sc1zOsXyfa6Hs8eg/LvXL70U2MTUw3sNINK5+EJHXuhOEvTlp1d/G2x8PdKfsHq/W&#10;nU+SfP36h5Hl1duB47EUfedmbf7Cke/4zB//i5E1pmLrn/xvu30teu7JnZWvo1jbe1dTFWrcuLlb&#10;1goBAgQIECBAgAABAocrcHyemA7XSes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IxIoMjr+9Zc5LV985IECAxfIKul12HZaQ2/ETUeKYGvYyY6kSV9ulKu78ZZWcQv&#10;lQ/i18t78aeLL+J3ik/jg3Jpd7sVAgQInAaBpYmzUfYN9PzOcl/mm/BcX77ab6lxdt+yw0zm8xci&#10;m56L2pX3ovHhr8fUr/35yGrm0cM0HmddZWNqoLlsp/k0lz/8PNlWLlyKmJpNcoLhC6x08qTShVon&#10;iccRLG6nc7Dq/vJkcnEcTR+ojXvFzEC5q/nmQE5if4F8Zm5gQ7G5OpAbZmK/+vPuZ4ll/AJlazvK&#10;9s5Aw2X3eax959Mk37j+UWRZ+gyXFBhSkC9cTGoqVh4lcX9QzTvyM+k9qbP0VVqs+44vnxy8V6SF&#10;jkZUzav6l2Jz7WmqWH8SxXI6tvqNm/3FDy3OGpNR784Je5fW7Vu94e565/HdKJvfjOtZsnGExvKs&#10;Ty/63uk7N6t58XFYBu773XtAdS+olv2O13E7LsfhGOgjAQIECBAgQIAAgdcVSH+i/rq12I8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KvKVDktYjO4M5FXh9MyhAg&#10;MBqBWiOtt9NOY9GJEyiyPL6OmbgSG7tju1yu767PRiuy3eiblY2s7zzp2y4kQIDASRNo5ROxVpuN&#10;+c7evfJ860l8Hu8MDLXK9y6r9TPRzkd/36xfejsWfvcv9zYdOzs7ERvbSe7YBEUnas3V7tfK06/I&#10;Po6ozx6b7r9xRyemBqtobUV0v7Kle8m24tL7SSwYjcCTTi0uN/YeWBdqxWgaekGtiztLyda1xtxY&#10;7i9Joy8IVmIiNspazGZ7Tm/lzfikWHjBXjY9E8hm5p+t7n4vmmu766NY2a/+/foxirZPe51lWUbn&#10;8d1o374Vre5X+6vPYuZP/6WY/PDXEprOw9tRbm8mufqNm0k8qqA2fz6purP6OKp+v2jJ5y9EsdZ7&#10;r0rL5zNzL9r9SG3LJ2ciqneV3TnJs6XcXH262rrzybPU7vfGmI7LboMvWan60773k91SxZMHUawv&#10;R35mcTdXrbRv7zOW6+M5x5KOvGZQlkX3nHuc7J0vXEjioxrsd78tNteitjD59N7Q2+9s9mzUFq/0&#10;pqwTIECAAAECBAgQIHCIAv4FyyHia5oAAQIECBAgQIAAAQIECBAgQIAAAQIECBAgQIAAAQIECBAg&#10;QIAAAQIECBAgQIAAAQIECBAgQIAAAQIECBAgQIAAAQIECBAgQIAAAQIECBAgQIAAAQIECBAgQIAA&#10;AQIECBAgQIAAAQIECBAgQIAAAQIECBAgQIAAAQIECBAgQIAAAQIECBAgQIAAAQIECBAgQIAAAQIE&#10;CBAgQIAAAQIECBD4/9m1tyc5svQw7F9mXbqrr+hGDzAX9A5m54bhkiK5vCxp2SGKpinxIskRDIek&#10;UAQd4QiZb9SDH/wHOMJ/gMN+8avDYYdfHKIVlmlaDEkmxV2bS1HmXjB7mZkdYGaBAdD3a10yXYVd&#10;FPp0FTBAd3V3NfqXG7V9vi/znPOdX2VlZhWGAAECBAgQIECAAAECBAgQIECAAAECBAgQIECAAAEC&#10;BAgQIECAAAECBAgQIECAAAECBAgQIECAAAECBAgQIECAAAECBAgQIECAAAECBAgQIECAAAECBAgQ&#10;IECAAAECBAgQIECAAAECBAgQIECAAAECBCKKvDqU4Un5oQdLEiBwPIHKoc9hp3Xk8fb+4o8im5iK&#10;fH4p8rnua2Yhsjw/8ng6npzA3WwmXi63+xPMRCumy2ZsZ/WYiWY//6ixHfVHTX8JECBwYQRW6gsx&#10;t/v4WjnX3oxq0Y72gWfYWtGK2fZWYrJSW0hiwTMIFJ1Y+lf/fWRl2T+4M9mIePVL/fhFb5S17noP&#10;b829yD/7KLJ47NI7pLhy/fCR4hMQ2Oikz7Hzlc4JzPLkIfOyExOdveSA1YnFJB6H4NNiKt6ubPZL&#10;eTnbfXjOlt3/tz1dIG/MDhxQ7mwM5EaZGDb+sDpGOaexfizQvcdt/cF/F2Vzt0/SvvXtmHjn5/tx&#10;r9G6fTOJe0Ft+cZA7iQS+fxL6bDd3weK7fXIpubS/IGo9/0/PvnOgUzazIac5+kR4xXl3bUWW6v9&#10;oordH13fWrfS9yWbnI7K0rX+cePQqPbOk6/9s6SU1q33Y+K9XzqUS9eSX7oS+ez5eX4tt9a7D0Pp&#10;PbnS/Q3qPGzDrrdl9xwru7+ftT75brKE0/rcJ5MKCBAgQIAAAQIECBB4osChf1F/4nF2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4EQEirw6dNwn5YceLEmAwPEE&#10;qrW0f6edxs8YlUUn9v78/4goi36Pya/8nZj8mV/txxrjI3Anm4mfLu8mBV0tt+KDbDGmy2aSL7vR&#10;VtSTnIAAAQIXQeBBfSGu797uLzXrthZba/HZxFI/14t7+YNbr5/tOQXyShT16ajsbz3uuL36uH0R&#10;WvXJgVVmzd3IH9xK8mWlFuXl5SQnOBmBtU4lGbieR0xmReyV3cYpbEVWia9e+esx09qMxf2VWOi+&#10;ViYun8LMzzfFD8tGvB2b/U61rIwr2V7c7eZtTxfIat1n7NpERGu/f2Cx+9iynxxhY2D87vwP6xjh&#10;HIYaLpDleVSvvRutD/6yf0Dr1vtRlmVk2eOnicm/9itRXboWrVs3H76ySjXyqbl+n5NsVOYeP+M8&#10;mqfYuB+Vp8w/rM+jvr2/p1X7wTmP086mZrtfgB8/gxQ7m933qIj27feTYWvd9/Lg+5bsPKOgcvm1&#10;yCZnotx7/DzVO48m3vulfkVlqxntOx/0416jtnwjicc96GzcGygxnx88dwcOGoNE3ju/Dm3FzkaU&#10;vfeknf4Wc97el0PLEhIgQIAAAQIECBB44QSG/5ctL9wyLYg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XEVKPLq0NKelB96sCQBAscTqNTS/p1WGj9rtL0eURbJ0fnc&#10;UhILxkdgM5uMnah2/1fEZzETd7IfvXoVzkQzKXSvd1SWJzkBAQIELoLAenU22pE/vFY+Wu9iczU+&#10;m3h8f7vcjQ9u7awSG91+tucX6EzNR2V/q98x205t+zte1EZtIsru2rKD62vtRX73g4OZKJa+EJFX&#10;kpzgZATWO4PPP5cqnbjTHsyfTAXdUbMstupzD18fz14/sWmOM/APi0YU3ZM3P3DyvpLvxt1O4zjD&#10;Xpi+eWM2itZ+f73lzma/fRKNw+P35rednkBt+Ua0PvjL/oTl3lZ0HnwS1aVr/VzWvR/UXv/Sw1cv&#10;WR44P/oHnVAjn3/8jPNois76vai8/MVH4cDfz/ven52zcyxvzEXnwCp7n5nOvdtR7u8cyEZUu+/l&#10;uG1Z955RW343mt/9er+09u33uz/VFJHlP7p3tT/9XkRxcIURtWvjt5b+AoY0ivX7A9l87vJAbhwT&#10;wz4P5W73HPvs47Tc7ntZvfZOmhMRIECAAAECBAgQIHCmAqf4i+CZrtPk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iMqUCRVYdWVmSVoXlJAgROQKBy6HPYbh1pknLz&#10;wUC/yvzlgZzE+Aj8y/yN+IP8Rny1shwf5Quxl9UeFjddNpMit6KexAICBAhcFIEyy2O1filZ7uXW&#10;ahIvNtN4pXYpyixLjhE8m0CnMZccmG2ltsnOFzHonm9Rm0hWlq98EtnuRpIrr7yRxIKTE1jvDH4v&#10;na8UJzfhOR25GZV4UE5EWUasFPX4Rmc+bhVT53Q1p192PjWbTFrsbibxqIPD4x+ef9TzGS8VqC3f&#10;SBPdqH3r5kDuYCI7dG84uG/U7XxyOrJ6Ixm2WL+fxIeDyvzS4VQS51Pp/T3ZOYZBNvCZ3IjWrW8P&#10;VFq79u5AbhwS1eX3kjLK5m507n3cz7UOn295JaqvvtXffx4anY3096dsYiry7us8bFn3N7iBz9jO&#10;ZvccS68DlSuvn5s1nQd3NRIgQIAAAQIECBAYhcChf1EfxZDG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LMLFHll4OAysiiH5AcOlCBAYCQCWaUa5YGRyk77QPTs&#10;zXJrZeDgfG5pICcxPgI7WX1oMTPRTPLbTzguOUhAgACBF1RgpXYpXmo+vsdNFs2Ybu/EdnWq+3c7&#10;JspWsvLe8bajCXQa82nHnfWIsojI8jT/Ike1yYjWfn+F+Q+/228/ahRX3njU9PeEBXaKPFrdB+Va&#10;9nii+Won4vFb9HjHBW99tbMUe2Ul9qJ6wSWef/lZYzbpVO5sJPGog8PjH55/1PMZLxXIZy5FvnA1&#10;itW7/R2tWzdj8md/rR+fdSOfX4rOvVv9Mjrr9/vtYY187vKwdD933s6xfOAzuRnt7nt0cKssvhL5&#10;9KHnloMHnGG7tvzuwOy9c6x69frDfK99cKu+8sXIasN/Gzh43Di162/9bOQzC1Fs3Iti/UH3Rn2+&#10;6s+m5qJs7vZJOw8+jc6DT/pxr1FbvpHEAgIECBAgQIAAAQIEzl7Ar15n/x6o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MCFFijy6sD6h+UGDpIgQGB0ApVaOlanlcbP&#10;Gm2uJEdmjZnIahNJ7tSDsowsyiiz/NSnPrcTds2mIz0HtqJ+bpejcAIECBxX4EF9IWI7HWWxtRrb&#10;1am43FxNd3Sjh8cPZCWeRaDTmE8Oy8oi8t3NKKbSfHLQCxaU9UZkO+v9VWWHnsvKxlyUs5f7+zVO&#10;XmC9U4mlaqc/0Xyl6Lc1HguslWf83P+4lHPXyqfmkpqLnc0kHnVwePzD8496vtMYb/tf/k+RT1+K&#10;2rV3o3L1emT5eH//qy3fiP3Vu32a9p0Pomztn/335x9XVJl/KcrueZjPL0Wl+6q+8la/1mGN3vf+&#10;rDEbZfeePWzLp2aHpcc2lx36TJb7O9G++4Ok3mr3PRzXLe++F5XLr0XnwSf9Elu3bkbj5/92dLq/&#10;2xTrn/XzvUbt2viuJSn0QFBduha913ndep+JYu3xNaD18bcGltK7TtgIECBAgAABAgQIEBgvgcH/&#10;smW86lMN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vuECRVwdW&#10;OCw3cJAEAQKjE5i9HNlLX4io1LqvamRTc0cau9x8kPTL515K4tMK6p39WGiuxGJzNRb2V+ODmTfi&#10;ztSrpzX9uZ+nEa2oRJmsYyvqSSwgQIDARRLYrTRiN5+MRrHXX/bl7j3mVuO1uNxa6+d6jZ3ucXuV&#10;ySQneHaBTmN+4OB8Zy2KqcH8wIEvSqL29POnuPrFka+00d6J/e55W2T5yMd+EQZcaVei2n02WutU&#10;Yr2Tx6et7jOzjcAIBbKp2WS0YncziUcdHB7/8Pyjnu+kxyv2tqN58//pTlPG3tf/MLL6ZEz9B/9J&#10;1N/+uZOe+sjj15ZvxP7/968e9y+KaH3y3ahf/8nHuTNsTf/a70aWZf0Keu2iW+PTtsr8UrSfcO7m&#10;R/yN4WnzneS+/NBn8uFcZbr+3ns4zluvvs6DT/oldj77QRT7O9G+dbOfe9SojvlaHtX5Iv3NGul1&#10;P4pOsrys3ohK73c6GwECBAgQIECAAAECYyUw+F+2jFV5iiF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4EUX2Jx5OaZ2HsTU3mp/qZ280m9rECBw8gKVd78S0Xsdcys3&#10;V5IR8rnLSXxawc+tfD3qRbM/3WJzJe5MvdqPNZ4uMBOtgQO2s/pAToIAAQIXSeBB/VJc27vTX/Kl&#10;1kZUinbMtjf7uV7jQX0hiQXPJ1A05gY65DvrA7kXOVHWJp+6vOKl60/df5SdP7n+zZjs7MZ69zxf&#10;6Z7D9+tLsVdtHGWoF7LPH27MvJDrsqjxEcgbs2kxrf0oW83IaqN/Bu+NG93xD24D8x/ceQ7a7dvv&#10;d6ss+5WWzb3IZi7143FsVF95M6JSjei0++W1b92M+vWf7Mdn2ciy7Lmnz+eWIu58OLRfdvgcH3rU&#10;+CQ/9zNRqcXD93B8Sh6opLp8I+Iv/8XjfFlG+/Z3otU9zw5uvfemctnvJQdNTqOdTw0+8x6ct3rt&#10;ncjy/GBKmwABAgQIECBAgACBMRDwlD4Gb4IS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Fxkga2ZK7E/MZsQlHk1iQUECIy/QFmWEVsrSaGV+aUkPq1gpb6QTLXQXIvo&#10;1Wd7JoHpsjlw3FbUB3ISBAgQuEgCD2rpvaUSRcy3N+NPFn8x/u3cl+LjyVdjq9KIB4fuQRfJaBRr&#10;Lav1KGqNZKh8dz2JX/igPvnEJZaRRfHS9SfuP8qOemc/pjs7UYkyFpur8dbWB3Fl/95RhtKHAIEj&#10;CmRTcwM9i93NgdwoEsPGHTb/KOY6rTFat95Pp6pNRPXK9TQ3ZlHWvd9VX3kzqap162YSn7cgf8r3&#10;/3wq/d1v3Nf2eZ+J6qtvRlYZ798uqy+/EdE9zw5urY+/Fe1PvnswFbVr70aWZUlOcPICn/eZqC3f&#10;OPkizECAAAECBAgQIECAwHMLjPc3wedejg4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JxHgTKyKLI88rJ4WH4nr57HZaiZwMUW2N2M6LQTg3xuKYlPK1itL8bLe3f7&#10;01XLdsy1NmKjPt/PaTxZYCaayc5mVKKVVZKcgAABAhdNYLU2H0X3mXUvn4gH9YWHr7XaXPcZthIr&#10;3bj3ujBbWUbtr/6vKOvT0ZqYjU5jPjpT3XtsPpp7RW+sfH23z5nvrPXbF6FR1htPXGa5+GpEffKJ&#10;+4+yY7G5MtDtQp3PA6uXIHD6AnljdmDScmcjYu7yQP64iYfjHhpk2PyHDhnrsHX7ZlJf7bW3I6uM&#10;5p6UDDzioLZ8I9q33++PWmzcj073VTmj79H9Qo7YeGLdlVpkI753HbHEZ+6WTw1+Jg927r13475l&#10;lWr0PgutH3yzX2rzu1+PKDr9uNeonoO1JAW/IEE25Lp/cGnn4Rw7WK82AQIECBAgQIAAgYsi4L9i&#10;uSjvtHUS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GGOBT177uei9&#10;oiwjL9qRRTnG1SqNAIFhAuXmg4F0Prc0kDuNxOrEwsOrSHZgsoXmSmzU5w9kNJ8kMFM2k11bUUti&#10;AQECBC6iQCevxp8u/kI08/pFXH6y5mx3I6of/duoHshufOnXY//qWwcyR292GnNRW7/TH6Cys95v&#10;X4hGbfKJyyyuvPHEfUfdsdhcTbo2s1psVWeSnIAAgZMVyKfmBiYodjcHcqNIDBt32PyjmOs0xuis&#10;/DDK7fQ+UVu+cRpTH3uOXp27f/ZPk3Hat25G5Uv/fpI7L0E+/9LQUvOp2aH5cU5mtYmIaveZr51+&#10;N35U83k5x6rdc6z1g28+Kjui6Dxu/7hVW353ICdx8gJP+1zkl65GPrNw8kWYgQABAgQIECBAgACB&#10;5xbIn7uHD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DgpgSyL&#10;olKLTqV+UjMYlwCBkxLYWhkYOZ9fGsidRqKV12OrOpNM9fLu3Xh968O4snsnKkU72SdIBaajmSS2&#10;sokkFhAgQOCiCjS79xdbRLa9NsDQmZofyB010WmkY+U76xFledThzl2/sj75xJqLK288cd+RdnRd&#10;F5qrSdfV+kL3Tc6SnIAAgZMVyKZmByYodzYHcqNIDBt32PyjmOs0xmjden9gmuq1GwO5cUxUFl+J&#10;bDq957Vu3RzHUp+ppnzu8tDjssbg+T30wDFL5k+oO5u+FJWFl8es2uHl1Jaf/lmoXH4tnrTO4SPK&#10;jkogm5p74lCf9749saMdBAgQIECAAAECBAicuEB+4jOY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HjhBcrNlXSN9cnIJ6fT3ClGq/XFZLbJYi+ub/8g3tu4&#10;GZWyk+wTpAIz0UwS21FLYgEBAgSOKvBKuRn/Yef78aXibiyV25GV5VGH0u8MBbLt1YHZO425gdxR&#10;E53GfNI1K9qR7W8nuRc6qDWGLq+sTUa58MrQfUdNzrY3o1a2k+4rh56hkp0CAgRORCCrVCOrp5/9&#10;YnfzROYqdjaScXvz9uY/r1vr1s2k9HzuclTml5LcOAe1a+8m5bU++W6Uxfn8vtr7/n/4PO4tLp8a&#10;3TNCgnXCQTY1O3SG2nL6ng09aEySlfmXIp9Nfxs5WFpt+cbBUPsUBfLG8POrV4L35RTfCFMRIECA&#10;AAECBAgQeE6B/DmPdzg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YECg3FxJcpW5pSQ+7WBlYmHolJ3Io1mZGLpPMqJetqMWRUKxFfUkFhAgQOCoAlfLrViI&#10;vXivvB+/UnwUv128H1GWRx1OvzMSyHbWkpmL6kSU3deotk5jfmCofHd9IPeiJsr65NClFS+9HpHl&#10;Q/cdNbnYTJ/fep/G1frwZ6ijzqEfAQLPJpA1ZpMDi52NJB5VUOxuJkNlU+m8yc4xD8p2K9o//H5S&#10;ZW35RhKPezBQb2s/2nc+HPeyn1hfPj/4O8B5Pcfyqbmh66wtvzc0P67J6lM+E0/bN67reVHqyhoz&#10;w5dSqUb11TeH75MlQIAAAQIECBAgQODMBUb76+yZL0cB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JkIbD5Ips3nlpL4tION2nx0ssrAtLvVxkBO4rHATDQf&#10;Bz9ubWf1gdyFSBRFTH305zHznf875r7xh3HpL/7XqN/78EIs3SIJnJTAy+VWMvRqTEZkWZITjL9A&#10;vr2aFNmZmk/i4wadxtzAEJXttYHcC5uodT8XQ7biyhtDssdLLTbT93K7Oh3NygW97x+PUm8CxxbI&#10;p2aTMcqdzSQeVXB43LyRzjuqeU5jnPYPP4jotJKpqss3knjcg+q1d7slps9C7Vs3x73sJ9Y37HeA&#10;83qODa87i+q1d564/nHcUXvSZ6Jaj+rLo3+2GEeD8ayp+7mv1gZKq77yxci6742NAAECBAgQIECA&#10;AIHxFKiOZ1mqIk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M6TQLm5kpSbzy8l8WkHZZbHWu1SXG4+SKbeqzSSWJAKrEQj/vf87ZiJZkyXzYd/N2IiPeiiRHke&#10;0x99PbKy6K+4eXmtK3MGW1nG1d07MddcjyzKfgF3Gy/H+sRCPz5q4yuNzZjKHq/zecdZvP9X8VKr&#10;Gd+oXXvergPHLxTbcb19fyDfS+SdytD8sOQntaVYqc4N2yV3RgKPrikHp7+bzRwMtUct0L12RJaN&#10;etTItteSMTuN+SQ+blDWG1FUat3PfKs/VL673m+/6I3e+odtxZU3hqWPnKsW7ZhrbST9V+qLSSx4&#10;PoGpvIh/b3pnoNPczvej0qwO5J+UWK9firtTrzxp97nOT0Y7vlxJvzcMW9D2H/+Pw9L9XPXVt2Li&#10;xlf68VEb+9/802jf/eiZu2fVetTe/Jmovfb2M/d51gOzqfS5pVfX5zk8GjvrXuvL3jX/GbbD6z08&#10;7zMMMTaHtG59O62l+/xee3X07006yWijfHI6KleWo/PZx/2BW59+r/ut7Hxule7vAI/v3j9aQ37o&#10;3B7Fynrne/PmV6Nz73ZUv/Be1K//5CiGTcbIpmaTuBdUrnwh8ompgfw4J2qvvdN9HswjDnyv7dVb&#10;615Hs8qz35uOusb9m1+LdvecPu7W+KW/G/mQ9+S4455V/6x7vYpOe2D6cm/3ma79D6/73V8Hpv/m&#10;PxwY43kTnZU7sfeX/2KwW+97xDPeW3qda1/86ZF8Fnf/4o+iWPtssJ4Dmelf/UcHIk0CBAgQIECA&#10;AAECpydw8t+iTm8tZiJ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TOQKDc34lo7SUz53NLSXwWwcrEQlxuPkim3q00klhwSCDLYifqD1+RHdp3AcOiPhWV/a3+&#10;yvNm91w/g+3a9q344ub3B2berM3Fevc8P+72Rm0/LlU6Rx9m+9OYjWp8o3bt6GP8uOdU2YwvFKvD&#10;xymGp4dl1yrTsRJzw3bJnZHA1fLxZ+lRCXezmUdNf0cg0Pzg30X79vvRXrsXE+v3opy+FM1f/vsj&#10;GDkdItteSxKdxug/a53GfORb9/vz5Dvr/fYL36hNDiyxmFmMmJofyB8ncam5OnCrX6kf/55ynJrO&#10;e996VsZ7jebgMlrdc7k1mH5SpszyuBuvPGn3uc7Xoog3K4P3g8OLan7n/z2cSuNKNSZufCXNHSFq&#10;/fD70freXzxXz/1v/5uY/Y//SVSvXn+ufp93cN6YTQ4pdzfjcx2SHkcLDs97tFHOplfr1s1k4urV&#10;NyKrD15Dk4PGMKhduxFlcz9qyzcevqqvvjmGVT5bScN+B8gOndvPNtLTj9r/yz+O3a/9bw8P2v/W&#10;n0b2G/84aq9/6emdnnPvsM9G7z06b1vvM9G7XrXvfJCUXl1+L4lPKmjf+XAk17LJL/9691kovU6e&#10;VM2nNm613n0+2E+m69y/Fb3XM23d32+m/+Y/fKZDn3ZQ0X3OHsX9Jp/v/g54/SefNtUz7Wt9/K3o&#10;dM+bp23Tv/qPnrbbPgIECBAgQIAAAQInJlA9sZENT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FwIgXJzZWCdlbmlgdxpJ1briwNT7lYmB3ISBJ4kUNSnorK/&#10;1d+dN3f67dNsvLLz6WlOZy4CJyJwtXz8WepNsBvV2Mhck0eJ3f70e9H89p89HDLv/n9RFqMc/kdj&#10;7W1H1mkl43Ya80k8imDv1fei2d6PicuvRO/eXUwtjGLY8zFGtRZlXo2saPfrLa58sd8eVWOxmT6/&#10;dSKP9dro38tR1WscAmMjUJaxf/NrUb16faQl5dNzIx3vWQc7q3mftb4nHVdsr0exeifZXV2+kcTn&#10;JZj8hb8djV/8zfNS7lPrzOcHfwc4iXNs/+aPnnceFbP/7a9G7fUvPQpH8jcb8pmsndNzrPfZaN/5&#10;IHE5r2tJFnHOg2xiKsrW/jlfhfIJECBAgAABAgQIXCyB6sVartUS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oxbIl65F9jv/ZZSbD2KiuR2djfuRL1wd9TTP&#10;Pd5udSo2qzMx29562LeMLNbqC889jg4XV6CoN5LF583dJD6NYLK9G43Oyc5bnsZCzHGhBbKyjCux&#10;nRjczWaSWHB8gXzucjJItrsZ0WlHVKpJ/jhBvrM20L3TmB/IHTexd+2nHg5Rv3QpOtvpuXPcsc9D&#10;/3JpObLPPuyXWlz7iX57VI3F5moy1Fr9UpRZnuQEBAgMF2jfujl8xzGy1dfeOUbvo3c9q3mPXvGP&#10;eraGvAe15RvHHfZM+mcv0LW3+tIXIut+hyp//L2p165cfm2krp2NB1Gs30/GbH3ynSiLTmR5Jckf&#10;J6hevd59hqp1n6VaD4fJZxejcuX14ww50Ld99wex/cf/Q/TO3eq1G1F77e3IahMDxx03UX/zZ2Lv&#10;z/95RPeZvLdVur/hVC69dNxh9T+mQO3aO9G8+bVjjqI7AQIECBAgQIAAAQKnKTC6X9pPs2pzES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mMlkDVmo/eqT0+P&#10;VV3fuvSleGPzw6iWrfi08VrsVqfGqj7FjLdAUU/Pl7y5c+oFL+yvDMy5VZ2JMsuimdcH9h0lsdKp&#10;RqvMjtL1YZ+pqanYbpdH7n+wYzOqsZo1Dqb67SzL++3PazSz2ucdYv8pClyOnahFkcx4J2aSWHB8&#10;gcrcUjJI71Od7axHOXs5yR8nyLZXB7p3GvMDOYnjCbS+/FtR/da/evj+dV7/a1Euvnq8AQ/1brR3&#10;YrLYT7Ir9cUkFjy/QO9WeLdVGeg4OTkZef7s97C9yuTAGC9KohN53C8mPnc5V69eeeox+exoztfe&#10;dbN4afmpc/V2lvu7UWzc7x9XbK1GZ+1uVC5d7eeO26he+UJM/9rvxv63/izK1t7zDdd9Lozy+Z7F&#10;svpkTLz3y9Gb9zxurVs3k7KzyemoLF1LcoLTF8iqtZj5rd+Lva//nw8nn/y5X49ebpRb+9B7/3Ds&#10;1n60734UtVfeHNlUeff3jZnf+Mex9+/+uLuGejR+4Tcie45r+bMU0rp9M4r1+7G//iex/40/icgr&#10;Mf+f/leRT6TfQ59lrKcdU7l0Jab/1n8W+3/1rx/+btP4xd962uEj3ZfPXY7KM1xnP2/SrFr9vEPO&#10;3f6pv/EPotjeiPadD7vnWDWy6fl45u+8vet+HP07/EGsrDb5hPeoN/6z31vybv2j2B7eWzvtUQxl&#10;DAIECBAgQIAAAQIjF3jxvpmMnMiA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wHkV2Ks04tuXfuK8lq/uMxYo6lNJBXlzJ4lPI1jYX0mm2c/r8Rcv/UKSO27w&#10;R9uXjjXEz7z5M3H37t1jjfGo873KbNyrvPsoTP7W6/UkFpwfgavlVlJs2Y0+y6aTnOD4Avn8SwOD&#10;ZDtrUc5eHsgfNZFtryVdy7wa5UR6rUwOEBxNYHIm2l/+raP1fYZei8303tLrslJfeIaeDnmawFZR&#10;if9ldX7gkLfffjumpnxOejA7UY1/3n5twOhw4vd/5/cPp04kbvzib0bv9XlbZ+2z2Pif/+vksNat&#10;96Ny6WqSO25Qf+vL0Xs975bneRRF8bzdzu3xZVlE+/b7Sf3Va+9GlmVJTnA2AtWr12PmN//zE5u8&#10;dfvm0LHbt25G7ZU3h+47arJ27Z3ovU5qa3VrPrhVFq5GfkLPVfXrPxW912lvjS//R9F72QYFetes&#10;2d/6vcEdz5AZ5XW/evX1mPud/2Jg1l59Zdn75na62/Sv/IPTndBsBAgQIECAAAECBJ5DIH+OYx1K&#10;gAABAgQIECBAgAABAgQIECBAgAABAgQIECBAgAABAgQIECBAgAABAgQIECBAgAABAgQIECBAgAAB&#10;AgQIECBAgAABAgQIECBAgAABAgQIECBAgAABAgQIECBAgAABAgQIECBAgAABAgQIECBAgAABAgQI&#10;ECBAgAABAgQIECBAgAABAgQIECBAgAABAgQIECBAgAABAgQIEKaqtYUAAEAASURBVCBAgAABAgQI&#10;ECBAgAABAgQIECBAgAABAgQIECBAgAABAgQIECBAgAABAgQIECBAgAABAgQIECBAgAABAgQIECBA&#10;gAABAgQIECBAgAABAgQIECBAgAABAgQIECBAgAABAgQIECBAgAABAgQIECBAgAABAgQIECBAgAAB&#10;AgQIECBA4MIIFPVGstasvR9RdJLciQZlEZeaq8kUqxOLSSwgcB4ErpZbSZmrMRnNrJrkBMcXyGcH&#10;rw/Z9trxBz4wwuHxOo35A3s1z4vA4qF7y14+EbvVqfNSvjoJnLpA5dKVyGcWknnbt24mseD0BDr3&#10;bke5v5NMWFu+kcSCF1Og7H4Xa3/y3aGLa52zz2TZ3IvO3R8ka6lecx4nIAICBAgQIECAAAECBAiM&#10;mUA+ZvUohw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MBYCBT1qaSOrBvlzd0kd5LBXGsjqmUnmWJ1YjGJBQTGXaBetmMh9pIy72YzSSwYjUBWrUU2PZ8M&#10;lm+vJvFxg3wnHa/TmDvukPqfskBWFnGpuZbMulJ3b0lABASGCFSXbzzO1iYiq08+jrVOVSCbnI7J&#10;n/21qCxd689bu/Zuv63x4gpkeSVm/97vR+OX/m5ULr+WLLRz73YUe9tJbpyD1u3vRHTvyQe32sHr&#10;zMEd2gQIECBAgAABAgQIECAwFgLVsahCEQ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TGTKCoTw1UlLd2o5icGcifRGJhfyUZtuxGqxOLSU5AYNwFrpZb&#10;kR0q8k52Op+hQ9NeiLAytxTt7fX+WrPttX57FI3D43Wm5kcx7LkdY7K9E4vda3Wl7MStmdfPxTqm&#10;29vdz2SR1LpSX0hiAQECgwL1t74c+eR0VJdvRPXqG5FVKoMHyZyKQGXucjS+8tsPX8XuZrTvfhT5&#10;9MW+H50UfNnaj72/+tdRbNyPztq96HT/Tv+Nvx+1L/zESU35ueNWLr8avVf16vXY/Kf/zYHjy2jf&#10;fj96n9XzsLVu30zLrNai+soX05yIAAECBAgQIECAAAECBMZKoDpW1SiG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OBOBzvtfjdjbjui0ItqtyF5+M/Iv/MSZ&#10;1GJSAuMiUNSnBkrJ93ciZgfSJ5JY3F9Jxt2qzUY7ryU5AYFxF7ga3XvLga0VeazE4GfrwCGaxxDI&#10;55Yifvj9/gjZ9mq/fexGaz+y5m4yTKcxn8QXJbiycyde3/owGp29h0tuZ5W4Nb0ckeVjT9C7l/zp&#10;0l+PS621WGyuxEJzLdbqC2NftwIJnLVA7bW3o/eyjZdA3piN+vWfGq+iXqRquve13a/9s2RFnfV7&#10;MQ7fSCpXX4+oTUR0n08eba1bN6P+1pcfhWP9t92t9eBWfeWtyCrVgyltAgQIECBAgAABAgQIEBgz&#10;Ad/axuwNUQ4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DgL&#10;geLbfxqxtdqfOs8rEV/4iX6sQeAiChT1qYFl562dgdxJJKpFK2Zam8nQqxOLSSwgcB4ErpZbSZmf&#10;xXSUWZbkBKMTyOeXksGynfWIsowYgXm2s5aM3Qs6jbmB3EVI9M7hRmevv9Rq2Ym51kZs1C/1c+Pc&#10;6OTVeDCx9PA1znWqjQABAgTOViCr1iKfvhTF9uNngGL9/tkW9ePZs+5vFrVr70Trw7/q19O6dbPf&#10;HudGZ+1eFJsrSYm15RtJLCBAgAABAgQIECBAgACB8RPIx68kFR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nLlCppVN22mksInABBcpqLcq8mqw8399J4pMK&#10;FvZXIjs0+MrE4qGMkMB4C8yVe9GI9H5yJ5sZ76LPeXX53FKygqwsItvdSHJHDbKd9YGuncb8QO4i&#10;JFYnFqI8tNDeddtGgAABAgReNIF8Pn226GzcH5sl1q7dSGopdzai8+DTJDeOQev2zYGyasvvDuQk&#10;CBAgQIAAAQIECBAgQGC8BNJ/MRyv2lRD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nJJAVqlGeWCustM6EGkSuLgCRX0qKnsbfYC8tdtvn2RjYX8lGb6dVWKj&#10;NpfkBATGXeDlcmugxLvZzEBOYnQC+fzSwGDZ9lqUU/MD+edNFK+8E7u/8U8i216NfGct2mv3oph8&#10;8d/PvGhH0b0GR5b1ydp5PbZqszHb2uznetftH8x+sR9rECBAgACBF0Egn+s+W3z6vf5SivUH/fZZ&#10;N6rLNwZKaN26GZXLrw7kxynR7tZ4cMumL0Vl4eWDKW0CBAgQIECAAAECBAgQGEOBfAxrUhI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w2gLVWjpjp53GIgIX&#10;VKCoN5KV5/s7SXxSwcL+SjL0Wn0hIsuTnIDAuAtcLbeSEjejHjtZPckJRitQmVsaGDDbXh3IHTlR&#10;m4jy0svRefVG7L3x8xfiunR966P45bt/EjdWvxlXd34Y9c7+Q77VicWEcba1GdWileQEBAgQIEDg&#10;vAtU5tNni2LzQZRlMRbLqsxdjvxQfa1bN8eiticVUXY60frku8nu2vKNJBYQIECAAAECBAgQIECA&#10;wHgK+Fe68XxfVEW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E5XIK+m83VaaSwicEEFivpUsvK8uZPEJxFMtbZiomgmQ69OLCaxgMB5EPhmfiW+nS3FSjSi7BZ8&#10;N5s5D2Wf6xqz+mTERHrdyrbXzvWazrr4hf0HUSvbcWXvs3h3/WbcWPvWw5JWDl2Xs252YX/lrMs1&#10;PwECBAgQGKlAZX4pHa/oRLE1Ps8WteUbEXklqq++FY2v/HY0fvnvpfWOWdS++2FEO/2u93ANY1an&#10;cggQIECAAAECBAgQIEBgUODQv6YPHiBD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XACBai1dZLuVxiICF1SgqDeSlefN3SQ+iaCd1+KjmeuxuL8Ss62NyLqT&#10;rE4snsRUxiRwogIr2VT0Xt/szlIv25FHeaLzGfxHAvncUhT3Pu5z5Dur/bbG8wnUO/sx3d5JOj26&#10;Hm/U5qKdVaJadvr7F7rX7XuNq/1YgwABAgQInHeBfO6lgSUU6/ejMjse308mf+5vReMrfyey2sRA&#10;neOYaN+6eaisLKrX3jmUExIgQIAAAQIECBAgQIDAOApUx7EoNRE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KnLFCppRN22mksInBBBTr1qf7Ky7wSkef9+KQa&#10;zcpEfDz7xsNXtWjFXHM99qqNk5rOuARORaCZVU9lHpNEZLOLEfc+7lNk22v9tsbzCSzsrwx0WJ3o&#10;+va2LI+1+kIs7d//Udz9/2HH93dqECBAgACBcyhQmV8aqLrY6N373hnIn0Uib8yexbRHnrN162bS&#10;t3LlC5FPPP7Omewc82DzD/7bqCy+HNXl96L26luR1SbGvGLlESBAgAABAgQIECBA4HgC/pXjeH56&#10;Ey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F0OgUk3X0Wml&#10;sYjABRXYe/VLsX/17SjqjSirE6eu0M5rsTK5dOrzvsgTZmUReZTRySov8jKt7QILZHPpNSPbXrvA&#10;Gsdb+sL+SjJAs3tN3qrO9HOrE4uxtH+/H08UzZhqbcVO7fEx/Z0aBAgQIEDgHApk9cnIJmei3Nvq&#10;V99Zf3zv6yc1Pleg2N2Kzv3byXG15RtJfF6CzuqdaH/6vYev/W/8SUReielf+92of/Gnz8sS1EmA&#10;AAECBAgQIECAAIHnFjj0r+nP3V8H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4AUQyCq1KA+so+y0D0SaBC6uQDEx1V1872U7zwLTnd1Yaq/HUmc9Ftub8Z2J&#10;a/GDiZfP85LUTuCJAvns5Yf7yvpUFNOXopxeiOi0Irr3ettzCJRlLOyvJB3W6l3LLOvnVicW++1H&#10;jV6fndrMo9BfAgQIECBw7gUq80vR3tvqr6PYuN9vazy7QPv2+wMH15ZvDOTKoojOvY+jdetm9PrM&#10;/ObvRVafHDjuLBO92pKt6ERl8dUkJSBAgAABAgQIECBAgMCLJlB90RZkPQQIECBAgAABAgQIECBA&#10;gAABAgQIECBAgAABAgQIECBAgAABAgQIECBAgAABAgQIEPj/2bu3GLnS+0Ds/3Pq0leyLySH5Aw5&#10;o9FoZih5pdhWbCtrx9l47V3sJRsESIA8JMEiwr4HcF6y70GQh+QlQN6CAIGBAHlwsnHkBE4CZ2Fb&#10;jh3Du9JqJXIkzUhqcoYckn0h+1q3kzqUWeyvixo2yT6H3dW/AxT6+//rnO/7/r9zqVPVZBc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ReQKDR&#10;TDfqd9NYRIAAgRMs8K9u34jZojOq4EJ/I34cl0axBoFJEmh87q/FzpnLEc325JQ16Ee+8yDy7Y3o&#10;L1yKoj1deW3z3YfRKnrJOKtT55J4tzkTO42ZmOnvjPJLe6txa/7NUaxBgAABAgROukB+9nzEnR+N&#10;yhhs3B21NQ4v0F25nqycDe9nGq+9leR69z+OzX/y30TReXJv0b31/Wi//eVkvVcddFduJFPIzyxH&#10;Y/FCkhMQIECAAAECBAgQIEBg0gQO/DZ90spTDw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HAogWYrXa3fTeOnRIOPP4jIG5HNL0fMLUSW5U9ZS4oAAQKvXuBe&#10;cyHe7N4dTWS59zDyYhAD162RicbkCGTNdkT5mIRleyPO/NP/IfLdzciieFTR5i/+g+hdeLvy6pb3&#10;VsfGWJtaGsutTi3HG9u3RvnFzsbw+tIfXl8ao5wGAQIECBA4yQKNhfPJ9PsP7iex4HAC07/wN6Ox&#10;fDm6K9ej98kPo/nGe5Hl6ecojYULUfR7SYe94frtt7+c5F5lUM6v98kPkik0r15LYgEBAgQIECBA&#10;gAABAgQmUaA5iUWpiQ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HhOgUYz3aDXS+OnRP2/+P2IB/d++kzeiPyLvxrxa//OU9aUIkCAwKsVuNdciDe7d0eTaMQg&#10;lvoP4/4wbyFA4BgLTM1Gvvswsn1TzLc39kXVNZf2VpPON5tz0W1MJbkyWJtajje2b43y+fD6stBZ&#10;H+bPjXIaBAgQIEDgJAs0Fs6n0+91YrD9MPLZM2le9JkCjaVLUT6mf/43ohgaFrvbY+tnzVY0L78T&#10;vZvXR89197VHyVfY6H3yYUSvm8ygdeVaEgsIECBAgAABAgQIECAwiQL5JBalJg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OA5BRqtdIN+L40PREUxiNhce5Id&#10;9CNaU09iLQIECBwjgfvNszG8aiXL+d5GEgsIEDiGAsP7k2JqLplYY3s9iasIGoNenO0+SLpem1pO&#10;4sfBentxeH3JHoePfi7trSaxgAABAgQInGSBfOHC2PQHG3fHchKHF8ia7cjnF5+6QevqtSQ/eHA/&#10;+hv3ktyrDLor19Phszxab7yb5kQECBAgQIAAAQIECBCYQIF8AmtSEg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PC8Ao1WusWgF0VRpLn90dZGxKC/PxPZmXNJ&#10;LCBAgMBxEehlzdhozCfTOd8bXscsBAgce4HB7EIyx3y7+nN3sbMWWaT3QWtTy8k8HgeDvBkP2ukc&#10;l/ZWHz/tJwECBAgQOPECjbPnx2roP7g3lpM4GoHW1WtjHXVXro/lXlWit/K9ZOjmxbcim5pJcgIC&#10;BAgQIECAAAECBAhMokA+iUWpiQ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Hg+gazZHN+g3xvP/VWm2Fwdey6bXx7LSRAgQOC4CNxtLiRTOTPYifagk+QEBAgc&#10;P4H+7GIyqXxnI4mrCJb20vucfuSx0U7nsX/ctan0Hmiutx3t/u7+VbQJEJhwgaLXjd69WxNeZf3l&#10;9dc/jd1v/z/RX7td/+BGHAnks2ciWlOjuGwMNu4l8VEHRVHEw//tv42dP//96H3yYRSD/lEPcWz7&#10;ayxfimwufe/SW7l+LOY72H4Q/dVPkrk0r15LYgEBAgQIECBAgAABAgQmVeApv02f1FLVRY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PxMgbw5/lS/G9FsjefL&#10;zMPV8fyZ5fGcDAECBI6JwL3GQrwXt0azyYat870H8XH7/CinQYDA8RMYzC4kk8q3H0QURURWnsXV&#10;LEt76X3OxtRiFFn+Mwdbm1qOtx9++Oj5vXwq1qaWIi/n+KqXx3Oo0OpVl2h8Aq9SoD98T9T98FvR&#10;XbkRvU9+GFmjGQv/8D+PLP/Z14tXOd+TOHZn6Lv759+IneHks7nFaF29FrO//u8NjRsnsZwTPefG&#10;2fPRv39ruB8Womzn84uV1tO/uxK9mx88euz+5R9EtKZi/m9/PVpX3qt03OPSeXmsd67/2Wg63Y+/&#10;H0W/P7zOvNpjv7tyfTSnx43WlWuPm34SIECAAAECBAgQIEBgogWe8tv0ia5XcQ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DTBJqt8Wy/N577q0zxcDV9bmo2&#10;svZ0mhMRIEDgGAlsNOaiE41oR380q/O9jfi4fX4UaxAgcPwEBrOLyaSyoh/Z7sMoZs4m+aMKpnvb&#10;MdPfTbpbm1pO4oPBZnM+fnD23VhvL8V2a+7g068sPtt9EF/e+E6sDue11l5+9LPTmHpl8zEwgUkT&#10;6N/+KHb+9J+Myir63eh/+uNoXnp7lNN4OYHezRujDoqt9ejd+SiyvDHKadQnMP93/lFk08P3/c12&#10;LYN29+37RwN296Kx+FotYx+HQVpXvxid63/2ZCrD+svjv/X6F57kXkGrt3I9GTUbfhbUeO1qkhMQ&#10;IECAAAECBAgQIEBgUgWak1qYug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DC2QX3orGb/7HEY1WZM3mo58xPfczOyge3k+ey+aXk1hAgACBYyeQZXG/uRCX&#10;e6ujqZ3vb0QURcTwOQsBAsdTYDCzMDaxxvZG9GbOjuWPIrG89+Qa8bi/1fYz7nOG15CP5648Xv3Y&#10;/FzurEWr6MXFvbuPHsOrXfzJ+b8evbx1bOZoIgROskDzyntj0++uXI/mpbfH8hLPL1B096J3+8Nk&#10;w9bVa0ksqE8gn1+sb7DhSL3hubR/yZcuRd1z2D9+3e2fXl/K9yjlq/dPl9Kk9foXHoe1/yyG75u6&#10;N28k45bzzLI8yQkIECBAgAABAgQIECAwqQLe/UzqnlUX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B4DoFsei7yS5+P/MLVyJYuR3b2fGR542f2UDxcTZ87cy6N&#10;RQQIEDiGAveaC8mspopenB1sJzkBAQLHS6A/uzg2oXx7Yyx3VImlvfQeZzefip3W3FF1X2s/S520&#10;ls3mfPTyVq1zMBiBSRbIZ85E4/yVpMTuyvUkFry4QPfW9yMGg6SD1tVrSSyYTIGiuxe9Ox8lxZ22&#10;fZ9PzUbjtTcTg1d9fenfuxnF7lYyp9O2X5LiBQQIECBAgAABAgQInDqB/NRVrGA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5QU2V5M+sjPLSSwgQIDAcRS4&#10;11wYm9b53sZYToIAgScCjZXvRH77B5E9vB/R7z15oq5WayoGrelktHx7PYmPLCgGsdBJ+16bOpn3&#10;OM1BN872HiY0q+2lJBYQIPDyAq0r7yed9O/+JAZ720lO8GICvZXr6YaNZjQvv5PmRBMp0L31QcRg&#10;kNTWunotiU9DcLDm/r2bMdjZfGWl927eGBu7deX07ZcxBAkCBAgQIECAAAECBE6NQH5qKlUo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cCQCxc5mRK+T9JWd&#10;WU5iAQECBI6jwG7ejof5dDK1872NJBYQIJAKtL79f8bUn/9uTP/hfxfT3/ivo/mDP09XqCEazC4k&#10;o+Q7FZ23WR5/ceFX4sbCtfh0+rXoZq1YmzqZ9zhLnfXIErWI1fbJrOVAGUICx0qgefVaOp+iiN7N&#10;D9Kc6IUEuivXk+2al9+JrNlOcoLJFOgd2PfRaEa5/0/b0jp4fRkC9G7eeGUMB8/JfOli5POLr2w+&#10;BiZAgAABAgQIECBAgEDdAs26BzQe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cLIFis374wWcWR7PyRAgQOAYCtxrLsSZzu5oZkv9zWgU/ehnjVFO4/kFfm5w&#10;J7rRiNvZfDzIpp+/A1scT4Hdzcj63dHcsmGrmJodxXU1BrOLERt3RsPl2+uj9lE3Oo2puDN7+dEj&#10;imLYffk4ectSZzWZdC/L40HrbJITECDw8gLNS29HNNsRvc6os+7K9Wi/8/OjWOP5BfoP7sVg+Ni/&#10;tK5e2x9qT7BAd+VGUl3z8juRNVtJ7llBMRhE/+5Pojwfi+5ezP5r//azNjl2zzdeeyuy9kwUnZ3R&#10;3B5dX9796iiuq1Ea9m5/mAznnEw4BAQIECBAgAABAgQInAKB5imoUYk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DAUQo8XB3rLTtzbiwnQYDAswWmeztxfvfT&#10;WJtajq3mfESWPXsja7yUwL3mQrzduTPqI48ilnsP4m5raZTTeD6BvBjEe8X9aAwtv1LciZ1oxr/I&#10;LsZP8sXn68jax04g31ofm1MxV/+5MphZSObR2N5I4sqCR9fkk3ldXu6sJSzrw2tckeVJTkCAwMsL&#10;ZI1mtF7/QnR/8t1RZ72b10dtjRcT6K2MG7auXnuxzmx1ogT6D+7FYPjYvzzvvt/73p/Gzp/+r1F0&#10;dn7aTaMVM7/0dyNrtvZ3e+zbWZ5H8413o/vRt0dz7Q7PjaIohm8b670/6X78g4jBYDSPstG64pxM&#10;QAQECBAgQIAAAQIECEy8gE9XJ34XK5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ytQPFwNe2w2Y5sej7NiQgQOJTAub178fmHH8ZX7/1FfO3TP4n3178bWdE/&#10;1LZWejGB1cbZ6EeWbHyht5HEgucTOB/b0YhitNFM9KKX5aNY4+QKZNvrY5MfzC6O5apO9A+MmfW7&#10;ke1tVz3sie1/trcV04O9ZP6r7aUkFhAgcHQCzatfTDobbK5Hf+1OkhM8n0B35UayQTa3EI3ly0lO&#10;MJkCvZXrY4W1rl4by31Wovx8oujsPFlleN/Q++TDJ/EJah2svdh5GP37H9deQXP59Zj52r8VzTfe&#10;i8gbEY1mNF9/p/Z5GJAAAQIECBAgQIAAAQKvUqD5Kgc3N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HDyBIqH99NJzy+nsYjABArke1vx6NHZjnz4GEzNRefc&#10;Wy9d6dLe6qiP9qAbZzsbUWSNUU7j6AUGWR5rjTNxvv9g1Pm5fe1RUuPQApeKzWTdwTD6NOaSnOBk&#10;CmRba8nEi0YrYrr+fTuYXUjmUQb59nr0p2bH8hIRS510v5Uma+0lNAQIVCTQuvp+7Bzou7tyPRpL&#10;Fw9khYcRKAb96N76IFm1deX9JBZMrkB35UZSXDa3EI3ly0nuWUHrjXcjhvf8UZR3pT9duivfi/Jc&#10;PWlL8+q1sSn3hteX5vk3xvJVJvIzSzH983/z0aPodqK/+klkzXaVQ+qbAAECBAgQIECAAAECx06g&#10;eexmZE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DA8RZ4&#10;uJrMLzuznMQCApMocPa7/1e01z8elbZ3/nPROffWKH6RRlYMYmFvPdl0bcr5lIBUFNxrLsTcYDfK&#10;n3eHj/vNsxWNdDq6vVhsJoXej9noZY0kJziZAtlWeo0q5hZfSSGD2YWxcfOdjegvvT6Wl4hY7qwl&#10;DDv5dOw0Z5OcgACBoxNoLL4W+fA90WDf+6Tuzesx/ZV/4+gGOUU99e78KKK7l1TcunotiQWTKVAM&#10;+tG99UFSXOvK+0l8mCBrT0fz4ueid/vD0eq9mzdG7ZPUaAyvLfnwGjNY/zQa516P5vBcaF5575WW&#10;kLXaQ9+Xey/8SgswOAECBAgQIECAAAECBF5QoPmC29mM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OKUCxcP7SeXZmXNJLCAwiQKD9kxSVt7ZSeIXCRY669GI&#10;QbLp2tRyEguqEfhR+1J8NHW5ms5PWa/TRTcWYi+p+k42n8SCVyeQ3/1x5A8+jWxrbfhYj8HyG9F7&#10;/1cPPaF8uM3+pZhb3B/W1i6m5qJotCLrd0djNrbX40k0Sp/6RlYMYnH4+rJ/WWsv7Q+1CRCoQKB5&#10;9Vp0vvvNUc+9j38QRb8XWaM5ymkcTqC3cv3Ailk0r7x/ICecRIH+nR9HdNP7ytbw3HqRpTwne7c/&#10;HG3aX/0kBlsb0Zh/Nfcyo4m8QGPuN/6DyOeXIp898wJb24QAAQIECBAgQIAAAQIEjkrApzxHJakf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wCgSKzm5EZyep&#10;NDuznMQCApMoMGjPJmXlne0kfpFgaW812ayILNbbS0lOUI1AkWXVdHwKe71YbI5VfSebH8tJvBqB&#10;5vf/32jc+/G+wYt97Wc3s621ZKXB3Ku7RnUvfmE4lyL6M4sxmF2I/sKlZG6CnwosdDeiEYOEY3Xq&#10;1e23ZCICAhMs0LryfnS++80nFfa60fvkw2hdee9JTutQAt2V68l6jdeuRj49l+QEkylwcN/H8P1R&#10;c3huvcjSunotdv+/3082LftvfPFrSa6qYPef/99RdPainEfj4luR5Y0XHqr52psvvK0NCRAgQIAA&#10;AQIECBAgQODoBJpH15W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YkXaLai8Vtfj9hcjeLhTx+x/PrEl61AAoP2bIKQd7aT+EWC5b3VZLMHrbPRz5tJTkDg&#10;uAtcis1kinvRiLWYTnKCVydQzC1F3PvxaALZ1vqo/cxGdy+y7m6yWjG7mMR1Bttf/lt1Dndix1ru&#10;pK8tg2Ela63hcWAhQKBSgdYb70VkeURRnnU/Xbo3r0fryjBvObTAYGcz+ndvJuu3rlxLYsHkCnRX&#10;vpcU17hwJfLpuSR32KDcNhtuW+xujTbprlyP6S9+bRRX2dj7l38Sg+FnJrt/+QcRramY/oXfjJlf&#10;/K0qh9Q3AQIECBAgQIAAAQKNpfpoAABAAElEQVQECFQs4Dd4FQPrng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TJJAljciu/h2RPmwEDhFAoP2bFJtNuhH1utE&#10;0Wwn+cMG+d5WzPW2ktVXp5aTWEDg2AsURbxWpMfxnWw+IsuO/dRPywSLucWk1Gz7QcRgEJHnSf5p&#10;Qba1NpYu5pbGchLHS2C5k+63h62z0c+bx2uSZkNgAgWyqZloXHwr+rc/GlXXW7ke8bV/MIo1ni3Q&#10;vXljuFKRrNi6ei2JBZMpMNjdiv7dm0lxL7PvsyyP5pX3o/uDvxz12RseX0UxvA+Kau9V++ufxuDh&#10;6mjc6O5F1nqx941POtEiQIAAAQIECBAgQIAAgVct8OxP1V/1DI1P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4BULDNozYzPIO9tjucMm2qsrY6uuTS2P&#10;5SQIHGeBfON2TEU/meKdmEtiwasVGMwtJhPIoohseyPJ/awg314fe6o40N/YChKvVmB3M+Z6W8kc&#10;VtteWxIQAYEKBVpX3k9679//OAbbD5Oc4LMFuj/5XrJC1p6OxsW3kpxgMgW6KzeGhRVJcc2r15L4&#10;eYPWge2Lve3o3x1/H/a8/T5r/c6B47hc/+BcntWH5wkQIECAAAECBAgQIEDg+Ankx29KZkS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DgeAkM2rNjE8o7&#10;22O5wybaqyvJqt2sGZutM0lOQOC4CzTu/mhsiney+bGcxKsTKOaWxgbPttbGck9LZJvrSbrI8ihm&#10;ziY5wfESKM/J7MCUVtvjx8CBVYQECByRQOvqtbSn4XWzfy+950tXEB0UyOeXIj+zPEo333g3srwx&#10;ijUmV6B5/o2Y/oXfjMaFqz8tsjUVzYufe6mCW1feH9u++5PrY7mjTnRX0jHy+cVoLF486mH0R4AA&#10;AQIECBAgQIAAAQI1CzRrHs9w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E6cwKA9OzbnvLMzljtUoiiivXYzWXVtajkiy5KcgMBxF2h8+qNkihsxFbtZ&#10;K8kJXq1AMbs4NoFse30s97REtr2WpIvZBdepROTwQXPQicbN70Zx8fMRU+OvJ4fv6bPXbNz9UbJC&#10;N2vGw+aZJCcgQKA6gcZrb0bj/JVovvZWNK9ei9Yb70bWnq5uwAnsefZX/l5M/9Lfif763eiuXI/G&#10;4vkJrFJJTxNoLF2MmV/5+48eg53N6K/djixvPG3VQ+fyuYVoLF+O/uono23K42r6q39rFB91o+j3&#10;onvr+0m3zatfTGIBAQIECBAgQIAAAQIECJxMgebJnLZZEy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KhPYNCaiWI4XLZvyLyzvS86fLP58G7k3d1kg7Wp&#10;5SQWEDj2At29yNc/TqZ5O5tPYsExEGi2opiai2xvazSZfGst+qPoZzeyrfXkyWJuKYkFny2QD/rx&#10;5uaPY6mzGvPdh5Hdiej+4t+LwZtf/uwNX+LZ7pf+RvzgweDRmEudtVhvD/dZtv+V6yU6tykBAs8U&#10;yLI8zv67/+kz17PCswUaixeifFiOn8Bgbzt6t74fg4270X9wf/jzXsz+jX8/GmfPHdlk85n5yGe+&#10;cCT9Na9ei/7qJ6O+end+FEVnN7L29Ch3lI3e7Y8iep2ky9aV95NYQIAAAQIECBAgQIAAAQInU6B5&#10;Mqdt1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EAVAsWg&#10;H9HvDR/dR91n0/NVDKNPAidPIM+jaE1H1t0dzT3v7Izaz9Nor66Mrb42tTyWkyBwrAXufBRZUSRT&#10;vJN5zUhAjkkwmFuMxt7WaDbZ1vqo/VmNfGsteboY9mM5vMAgy+Py9q1oFcP7qr9a8jsfxuDNLz8O&#10;j/xnMbxvuz1z6dEjhudnc9/YRz6YDgkQIEDgVAoUm+ux9Qf/fVL7YOPTaJw9l+SOS9C6ei32vvWH&#10;T6ZTDKJ764Nov/2VJ7kjbPVWrqe9ZVk0r7yX5kQECBAgQIAAAQIECBAgcCIFmidy1iZN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HLlA74//pyh+9O1Rv9mF&#10;t6L5t//RKNYgcNoFBu3ZyLu7I4a8sz1qP0+jvbqSrL7VnItOYyrJCQgce4HbP0im2Iss7sVskhMc&#10;D4Fibili9dZoMtnW+qj9Mxv9XsTuZvL0YG4xiQXPEMiyWJtajtd2Px2tmN/9UURRRAyfq3wZjtHL&#10;WpUPYwACBAgQOF0C+dnzYwX3N+5F6+pY+lgkmpffiWgOXw973dF8uivXo/32V0bxUTbKvvcvjdfe&#10;inzKPfJ+E20CBAgQIECAAAECBAicVIH8pE7cvAk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IEjFsibaYf9bhqLCJxygUF7JhHIO9tJfJgg63Wi9eB2surq1HIS&#10;CwicCIHbP0ymeTfmYpDlSU5wPASKucVkItn2ekRRJLmDQba9EdmBZDGb9nPgaeFTBNYOXN+zzk5k&#10;6+lrwFM2kyJAgAABAsdWIGu1I5s9m8xv8OBeEh+nIGs0o3n5C8mUeivXk/iogsHOw+jfv5V017ry&#10;fhILCBAgQIAAAQIECBAgQODkChz4TfrJLcTM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gZcTyBrNKPZ1UfS7+yJNAgQG7dkEIe9sJ/FhgtbarciK/WdaxNrU&#10;8mE2tQ6B4yPw8H7E1noynzvZfBILjo9AMbeUTCYb9CN2NyNmziT5/UExuxC7v/4fRj7cz9mjx1oU&#10;Zy/sX+Xkt4fX4vk//R+jv3Apzu0Wsd5ein7ePNK6nnZ9zz/9KPpLl490HJ0RIECAAIE6BRpnz0dv&#10;+8FoyMHGvVH7ODZaV69Fb+V7o6kNHq5Gf/1uNBaP9t6mu3JjNMbjRjm2hQABAgQIECBAgAABAgQm&#10;Q+BoPz2eDBNVECBAgAABAgQIECBAgAABAgQIECBAgAABAgQIECBAgAABAgQIECBAgAABAgQIECBA&#10;gAABAkco0Gg0IsuyI+xxvKs8z8eTMgQIECBAgAABAgQIECBAgAABAgQIECBAgAABAgQIECBAgAAB&#10;AgQIECBAgAABAgQIECBwIgXKf4Ne/lv0qpeq/617Of9yjDrGqdqqzv7r2vdV75e6/q9DHf9vo9z/&#10;deyXOo6zSTonqz6GH++POvb9JO2XOs6X0qsYfol5HUvV17K6juM6rCbtOK7DrI7rS9XH8GOnOmop&#10;x6p6nLquL3WMU9f1pY5xyjHqGOfx8Vzlz7rqqGOcOvZL+XpfRy2uL8931Nex78sZ1bH/yzFardbz&#10;AbzA2nWZ1fG6PzMz8wICz7dJ6VX1a345ozq86hinjnOlrKOu/VLWU/VS1lL1/i/raLfbVZfy6Fwp&#10;66lyKWuZmpqqcohHfVddRzlI1fu9HKP0quM4Lq+TVe+X0quO63Edr8XNZjPKR9VLHdfKcow6zpe6&#10;xqnjGKt6v5f91+VVRy3lGHVcL+s4jstaqj7GyjrquO7XdYxV7VXukzqWurzq2vf2y+GPmrquLXVd&#10;J+s6xqoepw6vwx8l1iRAgAABAgQIECBAgAABAgQIECBAgAABAgQIECBAgAABAgQIECBAgAABAgQI&#10;ECBAgAABAgQIECBAgAABAgQIECBAgAABAgQIECBAgAABAkcvUMff2qljjKOX0SMBAgQIECBw2gXq&#10;+Luadf09yknZl6VXHftlUrzKOurwchwfzyOmjvdh5b6v+u/DHk9ds6pLYJKu++U5Wcc1ua59U3Ut&#10;dVzD6rIyzvMLVH18lTMqry+Tcg8zSbWU+6bq/V961XH/Usc4dV0ry31StVmdtZTHWZXLpJ2TVVo9&#10;7rvq8/7xOOW+qXqpa4yqz8lJO47rusZUfXyVddR1jFVdS3kM1/H9f3Xs+3KMqmsp93sd32NY7pc6&#10;jrG5ubmqD7Ha7vfrOMZKrDr2Sx2vx1W/fj0+sOrYL3WMUdZT9Th1nfflMVzHMfb4GKjyZ3nNr/qc&#10;LPd71fu+NCrrqLqWcpw6ailfWwaDQTlcZUtpVUctlRVwoOOq7y3qOo7LsurYL3WcK2UtdYxTh1f5&#10;+lL1635ZR9XHcblP2u32RFxfymOrDq/Z2dk4d+5cSVfZMjMzU8t5XxZQx/1LHe+PylqqPvfL1+Gq&#10;3xuXdXS73cqvL51Opxyq8mVqaqryMXq93iOzzxwoy9One91nb5NuUfnxVQ43MzsTly5dOjDy0Ybt&#10;qXYttSwuLlZ+HJevX++8887RAj2lt/L1vuprZfkaVsc9Ulne02opptLPsfLOzlPXewrPKDW9dnPU&#10;LhuDrBFzn/tSzOWNJH9UQXk9Lq+XVS5LS0uP7pOqHKPsuzyWq17K47jq+6RyjK2trapLqfbaMigi&#10;//xXI27/MPLt9Ue1tN/6YrzTPlNJXeU90vT0dCV9P+k0i6tX+0/CCltV34v1+/0oX/cfL4OpM3Hw&#10;7Cke3It+a+bxKk//OX8honzsX/b1W97vV72UdVT1GU9j43Y0H9599Pi5YSHD34jEzbf/9dg6e/lI&#10;y9p7sBBTuxtP+hyeN3ufG54/FSyl1RtX3qig57TLM2fOVH6tnJ+fr+Ve7PXXX0/Ol7TSo4mWl5dj&#10;YWHhaDr7jF7KMaanq31fUV5fvvCFL3zGLI7uqaqvleVM6xjj6EQ+u6dJqaW816+jljreU5T3fJNS&#10;y8HzpbFwPnq3PxwdlIMH94+k1qq8pt76Uux8839+NN/Gudej9eYXI28d/Xv+3s0bI5OykbVnonXp&#10;7ciGn12f5KWq/VK3SXneP+19/lHOozzvy0cdSx37pY5rZWlVdS111VHHfjcGAQIECBAgQIDAqxVo&#10;vtrhjU6AAAECBAgQIECAAAECBAgQIECAAAECBAgQIECAAAECBAgQIECAAAECBAgQIECAAAECBAhM&#10;ukAdf8Bx0g3VR4AAAQIECBAgQIAAAQIECBAgQIAAAQIECBAgQIAAAQIECBAgQIAAAQIECBAgQIAA&#10;gdMkUH4Jc9VfxHyaPE9SreWXf01NVfsFpifJ4zBz9f82DqNknZcRcE6+jJ5tCRD4LIFJub6UXy46&#10;KbV81v7yHAECBAjUK7Czs1P5l4qX78Gr/nL0Uq2OL0gvaxkMBpXvpOnpmcrHaLfble/7sog6vOra&#10;L+UxVvVS3u9Vfb70+/3Y29urupSYnp6Oct9YDi8wM1P9uX/42RzvNcvzsXwNq3opr5WT8juE8pys&#10;+jPeqq9fj/d3Hdf98j14Ha9hZU1Vv76Ux3B5LFuOl0Cn04nyNbnKpTyOy3PfQuCkC2xvb1deQvka&#10;WfXrZOVFTOAA9skE7lQlESBAgAABAgQIECBAgAABAgQIECBAgAABAgQIECBAgAABAgQIECBAgAAB&#10;AgQIECBAgAABAgQIECBAgAABAgQIECBAgAABAgQIECBAgACBlxDwt4leAs+mBAgQIECAwMQKlH+z&#10;2XcaHb/dW/7N7rr+bvfxq/7FZuQ4fjG3SdjKe71J2ItqmKTvx56kWhyZBKoWcP9StbD+CTyfwCR9&#10;P4/ry/Pte2sTmASBXq8X5XdaVb2U35VYfq/VJCx1fKdR+fleHV51fF9eOUbVx1j5GU8dn/PU9T2G&#10;dXy3aB3fl1iHV3lNKWuZlO9krOP6Uu6XOpY6ri91HWNVH1/l/ijvw6v+3U5d3yk9Oztb+fex1rnv&#10;q97/ddWysLBQy7Wyaq/yfKljjLruxeqopY5jrI77inLf1/GaX4fX41rKn1UuGxsb8cEHH1Q5xKO+&#10;v/a1r1V+XpafvVV9b1EeX1W/Fpdg5Xc9z83NVbpf6ng/URZQx/lS7pPy3qLqpY5ayjHqeN/67W9/&#10;O7a2tiolO3/+fKyurlY6Rtn5r/3ar1U+xo0bN+KP/uiPPnOcL/Vvx7V9a+xsbcb//ru/uy/z7ObX&#10;v/71Z6/0kmuU5/6Zs2despfP3rx831L19bicwRtvvBGvvfbaZ0/mJZ8tz8dr1/bv2Zfs8GdsXv4b&#10;iKrv+eq4hpXl/fEf/3Hcv39/rNKfa6zHV5v70rub8Y1vfGNf4tnNvzbs4528FQt599HKjUufj2tf&#10;+rlnb/iCa/zSL/3SC255+M3W19djZWXl8Bu84Jrnzp17wS0Pv9n3v//9+OY3v3n4DV5gzfL6cuvW&#10;rRfY8vk2+fVf//X4+OOPn2+j51z7rbd+JX7jV34x+p/8MH75vV9+zq0Pv3q73ar8mlzeI7/55puH&#10;n9QLrllek6t+ffnww4/id37nd0YznMqL+E8OlPZPv/G/xLc391/QRqsfuvGP//F/duh1X3TF73zn&#10;O/F7v/d7L7r5Z2731xe68WuL+1cpYntq4cj3z+b8xZja3RgNlK3ejP/qv/wvojMYpY6scfHixfjt&#10;3/7tI+vvZ3U0Mz0T5e9cq1zquK8o5//OO+/EhQsXqiwl5ufno6yn6qV8/131finvxa5cuVJ1KY8+&#10;F6v6WlnXfWXlWMMBylrK34lUvZSvlVUv5WcjVb+nKGuoY4w6jrFyn1R9rpReB8fJzqb35f0H9x4d&#10;gy9zjJReVe2XfPG1mPvN/yhab7wb+ezZ0ThHaVfOvbtyveQaLc3heMUwKob/huSkLuU5eZROr9Kh&#10;PMaq/ryyPA7q+DcQdeyX8nyu6pzcfxzUNc7+MbUJECBAgAABAgQIvKhA9Z/wvejMbEe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jUKtCPPBmvEYMkFhA47QI7&#10;RSMhaGQR7ehHJ9J8stKB4Dv9xSgfv/WrvxxXGrsRM2cPrCEkcLIE8jPnonxYjq/A3iCL3X7E9L5L&#10;1VKzOL4Trmlmb0+n9zl704vRb00f+eib85fi3L0PRv02sizemc/jew/S8UcraBAgQIAAgWMu0Fi4&#10;kM6w34tiayOy+cU0f4yiqXe/Wuls+vc/jmLnYTJG6+q1JD4pQe/Oj6P7438Z5fzz1z8/nPbwja+F&#10;AAECBAgQIECAAAECBKLJ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QCvQjSyAaUSSxgMBpF9gpGmME01k/Ok/Jj614INGfmo/87S8fyAoJECBQjcBaL4vL&#10;jSev64utJ+1qRjzevbazIi5PDZJJbs5fTOKjCrbnzscga0Re9Eddvnc2j+89SMcfPalBgAABAgSO&#10;uUB+9vzYDPsP7kU+vziWPy2J3sr1sVKbV6+N5U5CovPhP4+9b/1h7P7lH0TWno7WsI653/qHkWXp&#10;Z0YnoRZzJECAAAECBAgQIECAwFEKNI+yM30R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J1dgEHky+UYUEcXwkWVJXkDgtAo8KNrxL3oLsRON2C0asTN8bBXN&#10;08oxkXU3e7vxbmsnrrT2YjYbxDe2lieyTkWdPoG1bh6Xp/qjwhebg1H7NDbemh7e9Ry4vdk8c6kS&#10;iiJvxPbchZjfvD3q/70z6T3X6AkNAgQIECBwAgTyhfNjsxxs3It4/Qtj+dOS6N68npSaL7wWjTPV&#10;v5for9+J7sr1yOeXov32V5I5vGjQG/b3eCk6uzHYfjD8WOjAjdPjFfwkQIAAAQIECBAgQIDAKRLw&#10;G8FTtLOVSo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Pkug&#10;n2VjTzeiiH6M58dWlCBwCgS2ohn/rL98Cio9nSU2Pvpnce2DP4gvzj2pfzbrx3bReJLQInBCBdZ7&#10;T17Lt/sRO4Mn8Qkt6aWm/fbMEGHfMsgasTN7bl/maJubZy7G/ObtUafLU3mca2dxv1OMchoECBAg&#10;QOCkCORTs5G1Z6Lo7IymPHhwb9Q+bY2i24neJx8mZbeuXkviow52/uL/iM71P4vB5tqjrptX3o/2&#10;21956WEGWxvRX/0k6ad19YtJLCBAgAABAgQIECBAgMBpFWie1sLVTY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KQC/cjTxDBqxCCelh9bUYIAAQInXGCweCmy&#10;AzVcaXbig+7MgayQwMkT+NbDRtzYbsR6N4tOcfBIP3n1PJ5xFkUsNItY75U1Hb6ut2cGj7t49HNr&#10;/kIUeSPJHWWwOX9p2N23ki7fPZvH/Xv9JCcgQIAAAQInRSBfOB/9uyuj6fY37o3ap61RDHox/a/8&#10;m9FduR79ezcfld+6+n6lDMXOZgw210Zj9D75YRS9TmTN9ij3Io3uzRtjm1Vdy9iAEgQIECBAgAAB&#10;AgQIEDimAs1jOi/TIk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/z97dvojR5oeiP2JI+tgFauKV/Poqr6m2ay2rpFGsjW7&#10;0sqQV1itsPAasLH7dT/4TzH8JxiGP9kfBBiwAdmAhV1YsLQrzMherbTSaDQzPHq6p7t4dZNsFqtY&#10;rCMzIpxZM51VbyWbQ3bzyOMXjex8nyci3nieX2RERiUJECBAgAABAgQIECBAgAABAgQIECBAgAAB&#10;AgQIECBAgAABAgQIvGSBKvKBI+bR7Ofmmt2oI4vtaEVk2cB2EgQIEBh1gWbpXHSKqSirvX4rK63d&#10;uNqe7ccGBEZVYKPKY6Ma1erTul9r1fGfn2jHUtnEQveVdx9L/qcb07HeebrnkxNlHYvd/Q4vW/Pn&#10;DofPfbw3sxA7+VTM1Af3l/eO5/H/3R2Tk/LcxUxIgAABAsMukC+cjurOWr/MeuNufzxpg3z6WMz+&#10;Z/9s/1VvP4zq5rUoL7z7QhnKldXY/cF3Do5RdaJz68fRWnn/IPcVRu21y8leWbe34sxKkhMQIECA&#10;AAECBAgQIEBgUgXKSW1c3w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EAqUEWWJrpREfV+7peqW3Gh2YzeNlsxFbfyhfhBcW5gewkCBAiMrECWxcO5M7G0caPf&#10;wuvlbnfcdF+D98f+RgYECLxUgd4V+dbsT59PvjjwUtnEeueL6MnvR/ftbf1w/uyTd3oOa++VS/H6&#10;3mf9md6ZzyPvRmkn/dUGBAgQIEBgqAWKxTPRPlRhvXH3UDS5w3x2PsqL34q6frHf8K3XL0bk3SeJ&#10;Q8dpr12O1sr7Xxm/aZroXL+S7N9aWY0s6z2xWAgQIECAAAECBAgQIEDAX0c+Aw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MC+QBX5gEQRzX5uvtnbf+/FC7Eb&#10;M017YFsJAgQIjLrAw/mzSQuzeROni06SExAg8GoF1jvZQAEnyp8+rwyseEzi7ZkqyW5059ubWUhy&#10;LyK4N7WUTDtdZPHm3GAvyUYCAgQIECAwpAL5wqmksmZvJ+rth0lO8OIEstZ0lOfeSQ7QXrucxM8a&#10;VHevR7Ozlew29cb7SSwgQIAAAQIECBAgQIDAJAsM/kv6JGvonQ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TLBAHdlA90VTRzRNzMVesu5hNp3EAgIECIyDwObc&#10;2YE2lsvdgZwEAQKvTqDdZPGwSo+/1GrSxJdEeTTxxkz32ebQ8tF2fih6ccN75VLU3Weqw8vFheJw&#10;aEyAwAQINN2/r5r6yE1sAvp+XIud2x9FvfXgcavkRkAgXzw9UGW9cXcg97hE79zvfO/Povr81uNW&#10;yz2lQLl8Kdmyvv9p1A/Xk9yzBO21ywObt1ZWB3ISBAgQIECAAAECBAgQmFSBclIb1zc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CQClRZnia6URF1zEan+94k&#10;67ayqSQWECBAYBwEOq3Z+Lwq42TR6bez0tqNv92d78cGBAi8eoH1dh7zRd0vZKk8GPeTjxm8Pl3H&#10;1JHHnY92injvMds+71QnL+P6oybemMv2p96pmjhSyvM+pPkIEBgSgXrrQbTXLu+/OtevxLF/9C9i&#10;6hvfHJLqXl0ZD//kf4lmaz2Kk+ejXFmNqYvfiuLsm6+uIEd+JoFi4fTA9tWDu1GefWsgfzSxd/Wv&#10;YveH343t//f/jGxuMabe+qWY/51/cXQz8c8RaHWvm52//ONkq/b1yzG9+ptJ7mmDTvc+dXjJT5yL&#10;Yn4p6vrpnrMO72tMgAABAgQIECBAgACBcRQox7EpPRE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LPLlBFNrBTHk3MNbsD+a2YGshJECBAYBwE1tpTcbLo9Fs5&#10;W7SjjDo6kfdzBgQIvFqB9U4Wy4dKOFE2h6IvH749Wycr6+5uH+/k8V6SfXHBX96r4oPNOq5uVrG2&#10;1XTvLF99+b1zZRwrI65u1PHhwzp2v85kX70MexIg8HMEmrqKB//rfx/RPvibqr32o5j6xjd/zp7j&#10;vbr6/HY0W+v7TVaf34reKz9+KqbPvjnejY9Rd/ncYkTZiui097vKji1EdD/vT7O01y73N2u2HkT1&#10;4G4/Nnh6geL0cmQz89HsPOzv1LOdXv3Nfvy0g6Z7j+p8+lGyeWtlNYkFBAgQIECAAAECBAgQmHSB&#10;7s+xFg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RBX5&#10;AEMRdcx21xxdHmZTR1NiAgQIjIXA9c50/Eo86vdSZBGvl3vxcWemnzMgQODVCtzvdC/MQ8ti2XSj&#10;3ivNH9pkf/j2bPpMc3svi936yfscnePrxH/9eXr8rzPXt04WsTiVxW+e7j7DNU38+WdVfK/+OjPa&#10;lwCBFyGQ5UW0LlyM9sd/35++vXalP57UQXvt8kDrrZVLAzmJ4RaY//3/NvLZ45EvnI6s9XS/EVQP&#10;7ka9eS9prLWymsSCpxPIsix6183etb/u79C5fjWapo4sG/x9p7/RYwbtG1cj6vRBwjX5GCgpAgQI&#10;ECBAgAABAgQmWuDZ/tKaaCrNEy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8RboRB6fZXNxKzse17OF+CRbip1oxXyzlzS+192unZVJTkCAAIFxEbjVmYpOk3az&#10;3Ervg+laEQECL1tgvZ0lh2zlEfNFkhoIjuVNvNZKL+6Ptn/OTgOzDEfiteksFqcODIosi429tLfh&#10;qFQVBAj0BMqV1QSi2VqP6v7tJDdpQfv65aTl/PipKBbPJDnB8Au0li9FcepCZK2ppy62vZae+96O&#10;rSPXyFNPZsPB+8vuo6g+++SZZTprV9J9ijLK899IcyICBAgQIECAAAECBAhMuIB/HZ/wD4D2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FwKdrIjvlO98Efbf&#10;L3bu9se9wVY2ncQCAgQIjJNAFVnc7kzFcmuv39ZKudsfGxAg8OoF7nfygSKWyjoeVsVA/ovEW7Pd&#10;qzv7Ivrp+0fbg/OkWwxndHFhsO5rm3WUJ4azXlURmHSB1sql2D6C0F67HMWJc0eykxE2nXZ0bv44&#10;aba1sprEgvEV6Fy/nDSXzS1GcXIyr4UE4isGreXBa6d3fynPvvVMM/b2ObyU578RWTl1OGVMgAAB&#10;AgQIECBAgACBiRcY/FV24kkA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ocF5prdw2FsxVQSCwgQIDBuAmud6aSlxaKK43knyQkIjKPAa1N1nCzryKMZ6vbW&#10;O9lAfSfKJ9e8tpPHn37eio+282jXETvd1629fGCeUUhcPJ7W/fluHff2ntz/KPSlRgLjKlAsnon8&#10;+Kmkvfba5SSepKBz68OIqp20XK6sJrFgPAWaqor2jWtJc61l5z4BecYgP3Y8ilOvJ3s96/2l2rgX&#10;9cbdZI6WazLxEBAgQIAAAQIECBAgQKAnUGI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DxJYD72ktUPs6kkFhAgQGDcBNbaU/Ht2bSrlXIvfrhXpskJiGaj&#10;HediK27HXGxHawI6nuwWf//UXpyfbqJpIjaqLL6/WcR3Hwzfed+ps9ipI2byg/O11OoW/YRls8rj&#10;rzZ7rzKKaOJkd/smsifsMZyrim7J78wfarxb5tXNLoaFAIGhFmitrMbuD7/br7Fz68fRVJ3Iisl7&#10;tmiv/ajvsD/I82i9fjHNicZSoPPpRxHt3aS33rXxqpdq/bNor12Oqbd/OfL5pVddzjMfv1y5FNW9&#10;G/39qs8+jmZ3O7LpI3/Q9LdIB51u70eXYTgvR2sSEyBAgAABAgQIECBA4FULTN6vOK9a3PEJ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MAICUw1nWhFnVS8lU0l&#10;sYAAgccLnMl24lFTxFb3KrKMlsD9uhVbdR5z+cH9b7ncjR/uHRutRp5DtRfiYfx6fLo/04OYitsx&#10;F9+PM1FF/hxmN8WwCSyVzX5JWRax2B2XQ3ya19tZnJv+ab29ok/8rPanMa0iizvd/UdxeXsuj1ae&#10;1n5t8+BeNYo9qZnAJAiUK5di94ffPWi1047OrR9Ha/nSQW5CRu21y0mn5dm3I5uaSXKC8RToXL9y&#10;pLEsyuX3juReTti09+LRX/xRdLqfx/rh/f2DZnkR07/wD19OAc/xKK2V1dj92z89mLFpon3jaky9&#10;8ysHuSeMjl6T2bGFKE6ef8IeVhEgQIAAAQIECBAgQGAyBYb45/LJPCG6Jk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wyQw1+wNlPMwpgdyEgQIDAr8w/JO/NfT&#10;1+Oft67HbxT34nS2M7iRzNAKXG+n97rXW3uRRTO09b6ows7FVn/qxdiLldiMKvJ+zmB8BKbzJmaL&#10;tJ/1dpYmhii630k/h0tlPUTVvbhSLi6kfVdNEz/enIzeX5yqmQm8eIHW6+9FZOn121678uIPPGRH&#10;qLceRH3/dlJVubKaxILxFWivXU6aK15biXxmLsm9rCBrTUX7kx9G/fB+/5BH6+uvGPJBee6diHIq&#10;qfJZeileeyOK08v9/Vuuyb6FAQECBAgQIECAAAECBA4LlIcDYwIECBAgQIAAAQIECBAgQIAAtXse&#10;RwAAQABJREFU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DAYYG52Dsc7o+3sqmBnAQB&#10;AqnAfLRjIe/sJxfzdvReW50y7lYz6YaioRVY60zFpentfn1TWRNni3bcribnHphFt+d41DfoDW7H&#10;XBILxkdgqWwGmrnfyQZyw5JYP1LbUmuw/mGp9XnW8d7xPJnuk60mduskJSBAYAgFsqmZKM++GZ3b&#10;H/Wr66z9KOLb/2U/noRBe+3yQJutldWBnMT4CdTbD6O6cz1prLX8as99a/lS7F35y35N7RtXo6mr&#10;yPKinxuFQVaU0brwbrQ/+WG/3M5jrrX+yiOD2V/7vei9eueoc/1K5AunjmwhJECAAAECBAgQIECA&#10;AIGeQPrLLBM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CGB+Wb3UBTRiSx2okxyAgKTLJBFEzNRDRBcyLcHcjfr2YGcxPAK3OhMR9NE7NZZfLg3Hf/u0UKs&#10;15N1/zsV29GKOjlJt2MuiQXjI3CiTM91r7P1dja0DR6tbSaPmMm7F+0YL8e7t6Bzs91GDy3XNge/&#10;gw6tNiRAYIgEypXVpJrq81tRbz1IcuMetNcuJy1mM3NRnF5OcoLxFOjcuNptLP2ebh25Jl525wPH&#10;b+9G59OfvOwynsvxDt9f8vkT0YubTvuZ5s5n52Pq4reiPPvWM+1nYwIECBAgQIAAAQIECEyKwGT9&#10;C9GknFV9Ei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CB5yQw&#10;1+wlM23FVESWJTkBgUkTeDffjP+keBCzWdW9IurYiTz+t703E4YL+XYSP2qKWG+6149lZAR2mjz+&#10;981Tcb8uo4nJvO+dj63kfDXd6NOYS3KC8RFYavXO8MFSdcONang/+/c7g7UtlU3c3hvMH3Q12qOL&#10;x/OBBq5t1AM5CQIEhlOgtfJ+7PyHf50U175+JaYv/adJblyDpqmj0+338FIuX+r+eTm+9+3DvU76&#10;uL12OSVoTUdxNv0bKt3gxUe9z1/3B47u6+AZqNOts3X+Gy/+4M/5CK23fnG/j9byahQnzj7n2U1H&#10;gAABAgQIECBAgAABAj2BwV9nu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fiYwH3uJxVY2lcQCApMoUGZ1LOXtmO6+Z1nETHTfo+lT9Mbn8u1+3BvcrGeT&#10;WDAaAp/Xre7Z7J7kCV3OxVbS+efdT/teFElOMHoCJ1t1fGO2il9f6MTvndyLd7vj3nKiPLiP9eL1&#10;Tu+zP7yf//VO3iszWU6UdRKPW3BxIb3+tjpN3NhOz9u49awfAuMkUJxZjmz6WNJSZ+1yEo9zUN25&#10;Hs3uo6TF1spqEgvGV6B95LPeev29yPL0e+1ld5/PzEXx2kpy2KN1Jiu7QVN1Yufv/m1Un98+uuqV&#10;xsXxkzHzS78TxYmzr7QOBydAgAABAgQIECBAgMA4C5Tj3Jz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a8nMNfsJRNsZdNJLCAwiQI7TZG0nWUR01HFTpT7&#10;+TPZbkxlTbLNzXo2iQUEhl1gKjpxovupPrzcjrnDofGICvzLs3uxUB7co3qjD7aLONE6yPVaW293&#10;b25DvDysIjY6WWxW2X6t693xnXY+xBV//dLePZ7298FmHelZ+/rHMAMBAi9OIMvyKJcvRfvHf9M/&#10;SPv6lWiaJrLeA+WYL+21Hw102Op6WMZfoPr8VjSPNpJGWyurSfyqgtbyalSffdI/fHXnetTbDyOf&#10;ne/nDg86tz+M7b/4P2K7m8zmFqO3/+xv/NPI55cOb2ZMgAABAgQIECBAgAABAmMokP46O4YNaok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46gI/KM7GlfxM&#10;XM8WYz1m4kE289UnsyeBMRHYboqBTmazqp+7kG/3x71B00TcqmeTnIDAsAuci0eRHSnydswdyQhH&#10;UeB+Oz2zJ8ruTaq7LJV10s79TrpdsnIogiz+xxsz8Ye3p+OP703Fdx+04m47H4rKXkQRr89mMV+m&#10;5+TaZnrOXsRxzUmAwPMVaK2sJhM2O1tR3b2e5MY16KxdTlorTp6PfG4xyQnGU6B95Nz3uiyPXAuv&#10;qvOj12T3r7fo3Lj6peW016701zVbD2Lv6l9GtKb6OQMCBAgQIECAAAECBAgQGF+Bcnxb0xk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DwdQU+zk9+3SnsT2Ds&#10;BLajGOhpNqq4/7PshfxRsv5eMxW7j9kn2UhAYMgEzsVWUlE78rgXs0lOMJoC650s3jxU+lKriTJr&#10;Yv7IrW29nR/ayvBVC1w8Png+rm1Wr7osxydA4BkFWsuXBvZor12O8szKQH6cEs3eTnQ+/ThpqVx5&#10;P4kF4yvQ+4wfXvKF01EsnDqcemXj4mz3qag1HdHe7dfQq3fq3V/rx4cHnSO9FK+9Gfn0scObGBMg&#10;QIAAAQIECBAgQIDAmAoM/kI7po1qiw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MDzENhuioFpZrJqPzcdVZzK9pL1N+tjSSwgMAoC52IrKfPTOBZNZElO&#10;MJoC99vpeVwsmzjRfWVpOu53jiRGs92xqfriQvrd8+l2HRvtsWlPIwQmRiCfX4r8xLmk3871K0k8&#10;jkG1/llkUzNJa62V1SQWjK9AcfJ85MdP9RscpnOf5UW0lt/r19YbtNcuJ/EXQf1oM6p7N74I99+H&#10;qZekMAEBAgQIECBAgAABAgQIPHeB8rnPaEI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YyzQjiKqJqLIDpqczar94Hy+HdmhfC95s5492NCIwAgILMZO&#10;zEYnqfR2zCWxYHQF1jt5UnzvXvbGTJ3kesF6+8jNbGALiectUHbJF1pZfL7X/ZI5tEx1T9mbc+n5&#10;uLo5eM4O7WJIgMAQC7RWLsXeo40oly9Fa2V1/zXE5T6X0srX3ojFf/XfRfXZWrSvX47OjQ+iPP/O&#10;c5nbJMMvcOwf/FcR3Vf14G601y5HeWZlqIpuLa9G+6Pv92tqutdnde9mFKcu9HO9Qfv6lSTuBb1r&#10;2EKAAAECBAgQIECAAAECkyFQTkabuiR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Dw/AS2o4j5qPoTzvxsfCHf7ud6g70mizvNdJITEBh2gXOxNVDirZgb&#10;yEmMpsD9TjZQ+NuzB/ez3sqmiVh/zHYDO0p8bYHT01m8v5DHe93XW3N53Npu4n+4tpfM2ztj/+Zm&#10;Jy4ez+Pt+TxaeRbXNutkGwEBAqMjMPsbfxCz3/7nkWX56BT9HCrt9VuefXP/Fd/6J89hRlOMmkCx&#10;eDqKxd8aurLLldWBmtprl6M4dSHJd9Z+lMTZ1GwUZ95IcgICBAgQIECAAAECBAgQGF+Bcnxb0xk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FyOw0xQx&#10;n1X9yWd/Nr6Qb/dzvcHtejaayJKcgMCwC5yLraTEzWjFo5hKcoLRFVhvD96T3pipk4Y2qixq967E&#10;5EUFv3qiiN89V/anf/1YxLEi4tHBV0zsdk/Pd+5U+6+ye/remsvjJ1vpOetPYECAwNALZK3poa9R&#10;gQSeRaDptKN6cCfqB3ej3rgT1ca9OPZb/01kef4s07yybYuFU5EvnunWf6dfQ3vtcsx883f7cdM0&#10;0b5+pR/3BuXypZHpMSlcQIAAAQIECBAgQIAAAQJfSeDgV9yvtLud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EyewHZTJE3PZlUsZXtxrPt+eLlZzx4O&#10;jQkMvUARdZyJ7aTO2zGXxILRFthrstjq3qrmDt3GWnna03o7SxOiFyZwbbOK3z1X9ufPsyzePZ7H&#10;363X/dzhQaeJ+ODh49cd3s6YAAECBAi8LIH2xz+IrT/5n5PDzXzzv4hi4VSSG+agtbIauw/u9Evs&#10;3PpxNJ29yMqp/Vx170Y02w/763uD1sqlJBYQIECAAAECBAgQIECAwHgLHPkZfbyb1R0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wZIGT9Vb8QnU7frm6Gb/a&#10;uR7f6qw9eQdrCUyowE4USeezUcWFfDvJ9YKb9exAToLAMAuciUfdT3eTlHgr5pNYMPoC6+38iU3c&#10;72RPXG/l8xP4ZKuJnSq95i4ef/L5eX5HNxMBAgQIEPj6Avni6YFJ6o27A7lhTpQrq2l5dRWdmx/0&#10;c521y/3xF4PW8pF9vljhnQABAgQIECBAgAABAgTGUsCvtmN5WjVF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S+msBisxOX6jvxbn0v3m7ux5vNekTTfLXJ7EVg&#10;jAW2mzLpbiar4kL+KMlt1GU8jFaSExAYdoFzsZWUWHWjz+JYkhOMvsB6J3tiE+vtJ69/4s5DsPKN&#10;6Sp+e6kdK933PIb7Oabuev14s/f/g+Xi8eIgMCJAgAABAkMuUCycHqiwfnB3IDfMidaFdyPy9Pu3&#10;vXalX/LhcS+ZL70W+fET/fUGBAgQIECAAAECBAgQIDD+Aum/DI5/vzok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niBQZ9nA2iKaqGIwP7ChBIEJEthuiqTb&#10;6ajjbLaT5G42s0ksIDAKAr37/U4UMdO98/eWu3GsO8pHoXQ1PoPA/Xb6vd40Ed9ZL2Op1cSJsok7&#10;7dE+5+/PVfErx6v49mLEXh3xwXYR/9fdqWcQermbXtus4xeWDr5XFqeyODuTxac73RNjIUCAAAEC&#10;Qy6QTc1ENjMXzc5Wv9Jq425/PAqDrDUd5bm3o3Pzg/1y8/mlbk/H9sdNezc6tz9M2mitrCaxgAAB&#10;AgQIECBAgAABAgTGX6Ac/xZ1S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DytQBX5wKZF1PG4/MCGEgQmSGA7iqTbLIuomrybrfv5m/Wx/tiAwKgIfD9ei+/H&#10;mTgRu3Eutrr/tUaldHU+g8D9TvemdWjp3cO+97CMrSrNH9pkpIZvzR7ci6e6jzbTWTPU9V/dPKj3&#10;i0IvHs/j053qi9A7AQIECBAYaoF88UxUO1v9GuuNu/3xqAymf/G3o/XWL0VrZTWKE2f7ZXdufhBR&#10;p9/JvW0sBAgQIECAAAECBAgQIDBZAuVktat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4EkCVeQDq4toBnISBCZdYKcpBgj+7/a5/avlQr4d57uv2/XMwDYS&#10;BEZDIIv7MbP/Go16VfmsAuudwe/7E2UdW9Xgve1Z537V25/s9rFYps8uH+0Md1/395q4u1vH6emD&#10;8/LeQh7fuVO9ak7HJ0CAAAECTyVQLJyK6tOf9LetH9ztj0dlMPXOrzy21PbalTSfF1GefzfNjUjU&#10;/viHkR8/GcXJcyNSsTIJECBAgAABAgQIECAwPALl8JSiEg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OBVC1SRDZSQRz2QkyAw6QLbUQwQzGZV3KiPxf1qOn5Q&#10;LQ2slyBAgMCwCNxvD37fL7WauL47LBV+9Tremh18bvnJdv7VJ3xJe17bqOP0mYM635rLo+yepk7z&#10;kgpwGAIECBAg8DUE8sUzyd7Vxt0kHuWgvXY5Kb88/05krakkNwpB09Sx9Wd/GM3OVmRzi9FaXo3p&#10;938zynNvj0L5aiRAgAABAgQIECBAgMArFzj49faVl6IA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4FULVJEPlFBEM5CTIDDpAttNMUAwE9VATmI8Bcqo441y&#10;J/7B7EaczNvj2aSuxlpgu85it05bPFGOx/f92zPpvfhBJ4vPO4PPN2n3rz66upmekFaexdvzw1/3&#10;q5dTAQECBAgMg0C+cDoto9OOeutBmhvBqNr8POoHnyWVt1ZWk3gUgvrRZux+/8+j2dnaL7fpnpu9&#10;K/8+qvW0t1HoRY0ECBAgQIAAAQIECBB4VQLlqzqw4xI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LDJ1BHNlBU0dTxmPTAdhIEJkmgE3lsNmXsNXnsNEVsRxEP&#10;u7FlvAXyaOIP5u7HuXIvip/dLrfrPD7fbY1347obS4H1dhZnp5t+b0vlwbifHLFB7xpdmek+txxa&#10;frKdH4qGd/jhwzqqpuneWw6exd47nse1zbSf4e1AZQQIECAwyQLF4umB9uuNe5HPLQ7kRynRWbs8&#10;UG65vDqQG8ZEvXk/dn7wnej1UN278dgSWyuj0ctji5ckQIAAAQIECBAgQIDASxbwr4AvGdzh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MAtUWT5QXhH1QE6C&#10;AIGIP9pbwTBhAnVkMZvXUWQHjS+3duNvducPEkYERkTgfiePs9NVv9pjRdMfj+pgebqOqSOPMh/t&#10;FCPRzl73cevjh3W8c/yg3osL3WZujkT5iiRAgACBCRfIF04PCFQP7kR5/p2B/Eglsizy46ei3ry3&#10;X3Y2ezyKUxdGooWmvRu7f/v/fGmt+Ylzkc8tful6KwgQIECAAAECBAgQIEAgFSjTUES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MskAV2UD7RTQDOQkCBAhM&#10;qsBaeypOFp1++2eLdrSijnbk/ZwBgVEQ+JvNIq5s5XG/k8d6J4vdevAZYBT6OFzjW7P14TDq7iPM&#10;x9ujc21e3azjneNFv4ezM3kstCI22v2UAQECBAgQGEqBfHY+ojUd0d7t11dv3OuPR3Uw/f63o/eq&#10;HtyJ9trliLqOLBuNZ6bi5LnI5haj2XrwWP7Wyupj85IECBAgQIAAAQIECBAg8HiB0fml+fH1yxI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LPUaCKfGC2POqB&#10;nAQBAgQmVeB6ZzppvcgiLpR7SU5AYBQEPtkp4vKjMj7dy2O37n6QR3g5N1XHPz6xF78430m6uNXr&#10;rRmd3q5uDj5zvXe8SHoSECBAgACBYRUoFk4npVUP7iTxKAfF4pmY+cXfjplf/p2RaqO1svql9T5p&#10;3ZfuZAUBAgQIECBAgAABAgQmWGDwX9EnGEPr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Bg0gWqyAcILtQbAzkJAgQITKrArc5UdJq0+5XWbpoQESDwUgUWyyZ+&#10;baGK+SI97Efbg8816RbDFd3abuJhO73BvLcwWj0Ml6hqCBAgQOBlCuSLp5PD1Rt3k1jw8gVaK+8/&#10;/qBFK8rz33j8OlkCBAgQIECAAAECBAgQeKxA+disJ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DCRAlVkA33Px+5AToIAAQKTKtC7T97qTMVKa69P8FZrN9rN&#10;Zj8+Otiq8/j7vbmj6WeOV2aauDhXP9V+Kw8+iDPx8LHbfhiLsRnTj10nSWAUBdY7g88vvT4+2i5G&#10;rp1rm3X86smDut+dz/efzpqR60TBBAh8FYFq427s/uAvnmnXrHsLbJqDu0S5vBqt5feeaY7Hbbz7&#10;g+9GvXnv0KrH32sPbZAMi1MXYvq9X09ygvEWKBZOR/tQi/XG4c/PoRWGL02g3L8X9K7dg3tE7+Dl&#10;+W9EVrZeWh0ORIAAAQIECBAgQIAAgXEQKMehCT0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z0egjiya7lTZoem2YvpQZEiAAAEC1zvTsdLa60PM5XV8c2ar&#10;Hx8d3OmU8fd7c0fTzxxfmGni2yd6d+mnWLY++dKNPotjsene/qU+VoyewP324SeXn9a/U0fc3hvM&#10;D3t31zar+NWTRb/Mqe7wzHQWn+0+5bXf39OAAIFRE2j2dqL94fdi93t/+rVKz1rT0Vp+72vN0dt5&#10;74P/GNXtD7/yPNncYtQP70drZTWK08uRZaN3T/7KzU/ojvni6aTzZvdRdO6sRXlmJckLXp5APn0s&#10;itfeiOqzj5ODtlYuJbGAAAECBAgQIECAAAECBH6+QPnzN7EF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8P+zd289klx3AcBPVc9lZ31JfFuLJI5spITIDiARIUQiVkgIIV4iAU+8gXjyR8gX4A0pb47ylod8&#10;ACBBAiHF8gNEoASBxBISCckbJciX4Njx3qe7qVNdp/Z0T89Od3uqZqr7V1J1Vf3P/5w659d169nZ&#10;aQIECBAgQIAAAQIECBAgQIAAAQIECBAgQIAAgZ0RKIowDkXYC9N2yLeKg3bdCgECBAiE8OMHB+G3&#10;j0gQIHBZBO5Pi3B7HMLV0cMevXmnrJ5mioeBgaz96BeT8O69SfjRB5Pww2r9fz6chPuTgXReNwkQ&#10;2Fjg7r9/J9z57t+GMN2eE3566/1w91++He5+7+/Dx//8L0PY87ly4wNkIBXLJ5890dPJ+++G8NwL&#10;J+IC/Qnsv/C5MH77zbkdxpiJAAECBAgQIECAAAECBNYTKNdLl02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hsu8DPi6O5Ib5TPDa3bYMAAQK7LvDeZD+8Nx7t&#10;OoPxE7hUAj++W8715we3h3mOfngcwl/91/3wNz85Dj/4YBLuT+aGZYMAgS0VGD37yRCm23nC73/6&#10;5VDsHWzpO2dYucDetU+HkL/X+4dh/4XP5SnWL0Dg4Jd/fW6v5cefD6Onf2kuZoMAAQIECBAgQIAA&#10;AQIEzhbYOztFBg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LBLAt8bfSr82vh/w9Xp/fBm+VR4t3x8l4ZvrAQIEFhJ4B9uPRW+dPRB+Fg5DqGYPrLOrenokeWr&#10;Ft6fhPD+g9WyD69cCePx8dLkcSiWxgUJDFngH//voOr+/fDM/jT84PYo/Hc1mwgQIDAUgf1PfjYc&#10;femPw70b/xTCg3trdzt/EikOjtauv6xCefWJMHn8qbZo7aeHogyj514IV3/nT9o2rGy3QLF/GB7/&#10;g78Id/717+qBHv3mH4bi8HyOx+2W63Z0o2c+Ea7+7p+Ge//xeiiOnghXv/RH3e5Q6wQIECBAgAAB&#10;AgQIENhSgb0tHZdhES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hsK3CoOwz/vvbhhbdUIECCwGwI/n+yFb996utfB/tsHZYjzKtP1618MP/3pT1dJlUNgKwRu&#10;TYrw1+8ebsVYDIIAgd0UuPKr10Oc153Ksgzj8XjdamfmP/b7fzaXUxTF3LYNAssE9l/4lRBn0+US&#10;OPzcb4U4mwgQIECAAAECBAgQIEBgc4HV/nVm8/bVJ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gxQoB9lrnSZ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h0LlB23r3k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DBIgXKQvdZp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DQsUDZcfuaJ0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gxQoB9lrnSZ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h0L&#10;lB23r3kCBAgQIECAAAECBAgQIECAAAECBAgQIECAAAECBK5rOG8AAEAASURBV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DBIgXKQvdZp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DQsUDZcfuaJ0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gxQo&#10;B9lrnSZ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h0LlB23r3k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DBIgXKQvdZp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DQsUDZcfuaJ0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gxQoB9lrnSZ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h0LlB23&#10;r3k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DBIgXKQvdZp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DQsUDZcfuaJ0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gxQoB9lrnSZ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h0LlB23r3k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DBIgXKQvdZp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DQsUDZcfuaJ0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gxQoB9lrnSZ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h0LlB23r3k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DBIgXKQvdZp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DQsUDZcfuaJ0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gxQoB9lrnSZ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h0LlB23r3k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DBIgXKQvdZp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DQsUDZcfuaJ0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gxQoB9lrnSZ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h0LlB23r3k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DBI&#10;gXKQvdZp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DQsUDZcfuaJ0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gxQoB9lrnSZ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h0LlB23r3k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DBIgXKQvdZp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DQsUDZ&#10;cfuaJ0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gxQoB9lrnSZ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h0LlB23r3k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DBIgb1B9lqnCRAgQIAAAQIE&#10;dlbg7VdfDcc3b+7s+A2cAAECBAgQIHCqQFnOiooiFNVcvczmGE3raVmHspwsnufW7eT14/q2TGnM&#10;zbI1i+NbKKuHXMXanFS+kHvCK+b1MY1GoajmEJd71Y98T9uuyhbzTtTJc2Kb2XaIx1gzppUs0viT&#10;V1o2bnNtNLE+uPL3t+1D2n/qY9b3NieVLeTW5Qux5NTLeJpzf+V+9tIpOyFAgAABAgQIECBAgAAB&#10;AgQIECBAgAABAgQIECBAgAABAgQIECBAgAABAgQIECBAgAABAgQIECBAgAABAgQIECBAgAABAgQI&#10;ECBAgAABAgQIECBAgAABAgQIECBAgAABAgQIECBAgAABAgQIECBAgAABAgQIECBAgAABAgQIECBA&#10;gAABAgQIECBAgACBXRJ4+9VXw/HNm7s0ZGMlQIAAAQIECOyeQFnOxlwUoajm6mU2x2hab5Z1+ZJ4&#10;3UCWe2pe3k5cf0Rbc31Zkrt0H7MWu30djUJRzSEu9/Zmy2XbVdli3ok6eU5sI9sO8X1pxr2SxRKj&#10;VD8u59pI7t1K9dd6HHuaq73OjXWJy9JjJ6t/qldqq+uRNX1pxxH3l/qXlk2sHUvXfdI+AQIECBAg&#10;QIAAAQIECBAgQIAAAQIECBAgQIAAAQIECBAgQIAAAQIECBAgQIAAAQIECBAgQIAAAQIECBAgQIAA&#10;AQIECBAgQIAAAQIECBAgQIAAAQIECBAgQIAAAQIECBAgQIAAAQIECBAgQIAAAQIECBAgQIAAAQIE&#10;CBAgQIAAgS0XqL6t1kSAAAECBAgQIEBgOAJ33ngjPLhxYzgd1lMCBAgQIECAAAECBAhcNoGiCCGf&#10;Y/+y7SKu57HZllcCBC6LQHa+xnP3xDmbl8c+p5wUb2L5eT8LZdeGGDCtLpBs4zJOi+ZZPLmf+r41&#10;9U+0keJxaSJA4PIIlOWsL4vnfYzGcz+f69BCbOH6UF8bFmKzHXi9dAKnvfeL71+1vco1f+66Hweb&#10;2rl0A9ehrRGIx1ia46DSsZpicdnEU94qx3J7Hcvrz1rySoAAAQK7ILBwH5m7L+T3hibv1HtLljvX&#10;RjRMZbvgaYwECBAgQIAAgcsm0DzHpWeyuWe19JyW5bTlcRxZPNWPyzYnr3/Zxq0/BAgQINCdQH5/&#10;qPYyd19IZXHvzXpbnsVSWQyl9TbP/aVm8UKAAAECAxZI98PmnjZ3j8vvc01eWx6HnNfNctucFIu/&#10;/1DNRbOs66XtmBPj1fKs8raNVCe2kdbjMs4mAgQIECBAYPsFmvt+/RwQR5ueA9Iyi7U5269ihAQI&#10;ECBAgAABAgQIECBAgAABAgQIECBAgAABAgQIECBAgAABAgQIECBAgAABAgQIECBAgAABAgQIECBA&#10;gAABAgQIECBAgAABAgQIECBAgACBnRO488Yb4cGNGzs3bgMmQIAAAQIECBAgQIDAoATS9wikvyGc&#10;L+NAqu0T33EwqAHq7LkKxO+viFNznJw4NvLjJ67Xqc33VaSyWfBkGykel9swpfE2DkvPpTynyZsz&#10;TeXRo1lvy7NYL1ypL9Wy7kO+/1SWxZb2M+XFZTW1OSleR72sJZCdk3OesZHk2ixXed9inRN5a3VI&#10;MoEdFsjPuciQzqcl8XR+njjfUm5T/0QbKR6XJgJdCaTjMC6rae7+kspmBfPHeRZLx3gMnTiOm3br&#10;Mi8Ehi5w2rNYOs7TOVMtXfOH/mbrPwECOy+weE1fcq2vn4EiVLruZ3Vqv3y7qX/iWWvnoQEQIECA&#10;AAEC5yqQPX+0zx1xB1m8Xa/DK/yb3mL9uG0iQIAAAQLnKZDdpzb+uWrWRuxaex9M8fPsr7YIECBA&#10;gEAUyO8x1frSe0/KSeV5vVSWxebayOJpX3Plsf5CTl0+i3olQIAAAQIECBAgQIAAAQIECBAgQIAA&#10;AQIECBAgQIAAAQIECBAgQIAAAQIECBAgQIAAAQIECBAgQIAAAQIECBAgQIAAAQIECBAgQIAAAQIE&#10;ehbY63l/dkeAAAECBAgQIECAAAECBAgQIECAAAECBAhcpMB0GkKcT5lOLzmlgjABAhcq4Jy9UH47&#10;J0CAAAECBAgQIECAAAECBAgQIECAAAECBAgQIECAAAECBAgQIECAAAECBAgQIECAAAECBDYRKIpZ&#10;rbjM5xhttosUT7FZDa8ECBAgQIAAAQIECESB9LyclnXo9OfrmH/iGTvVjcs45TkpNivxSoAAAQIE&#10;CBAgQIAAgcsrUJYhVHMRl/GzTNpO681ysbz+DHRanSY+V+fyCugZAQIEzhaI18Jmrn9GFGtksXa9&#10;ibc/R4o5TazNyWIn8mbZXgkQIEDgHAXGx8dhrb87mq7vsQ/V+olrdXYdT9f2mFPvI9VdyGnbaNqs&#10;620yxtTuJnVXrFOP5RF/d/m0Ztox5gapv0tik/Fk/l4aG17Ma+s3Zaft/JT4/b3q6yU3GMspzV1o&#10;eNP35UI7fcrO71TvSxk/M3Y4TSaTEM/9rqe71Vjqz71d70j7Oykwra5fxw8edD72S319SdeKxftD&#10;VMli9T2oiU3idT8rqwGb7fZeVQebNtL6isuur1+pG/HaMq2uZStPacyxQlpPyybWjj/zWPn5JbVx&#10;dBT2v/CFUD7xRIyYCBAgQIAAAQIECBAgQIAAAQIECBAgQIAAAQIECBAgQIAAAQIECBAgQIAAAQIE&#10;CBBI/3clLZeIrPV/m5bUF9peAcfG9r63RkaAAAECBAgQIECAAAECBAgQIECAAAECBAgQIECAAAEC&#10;BAgQIECAAAECBAgMXCD9fd+4jFO+Xa3nfxe5Lptldfu60IdZtx5+n07bjyzvRD+zsrqzaSwp3u0I&#10;tE6AAAECBAgQILArAun5Mi2rcS9+Z0ZNkcqr5UbPrrG+iQABAgQIECBAYBAC8Xv51vpetg1HVX/P&#10;3JY8J07G4w0V1qgWrR7x9zLWaOnCU+N3GHZ9jN2rvG6n71fscsR9vC997CMa9bGfPvbR01jiZ+M+&#10;viPX9WXNE7ivY2zNbm2SHo+v9mcwmzSwQp2+7vmuLyu8GXlKT8dxH39PqT6Gt+T5pZfjOD8Oulzv&#10;4xjrYx/RqI/99LGPnsYyqb5//VP37nV5dNVt//yxx0LX15iyel+63kf9tnSuFcJx9Xlyv+PPlJPK&#10;6539/e5H09P5Mlnnu+Q3HPWt0aj7z+A9eT1z+3Z4qmOzvb29cOX4eEPt1au98/jjqydvmHn17t3w&#10;xQ8/3LD26tXe/cY3Vk/eMPO4ek+erK79XU7xc8vPDg+73MWs7fizpI6fK+tn13hedjz18oy86fUl&#10;1lucK4/WJpVFo2r9N95+OzyojrFpjKepWq/v0Vluu51y1lg++a1vhdtXr65RY7PU+9V1rOspWj1R&#10;XWM6n3q453/i1q3we++91+lQyupefLcHr6e/+93w6Y73c3R0FN7/+tc79YqNx39z6fxaWe0n/ny/&#10;66n+96OO9/NEdb//8k9+0vVQwt0b/9n5Pp7/xS/Cl6trctfTtep8WXuK94V0n8juDfX9JjaWl1eb&#10;8Tr59DvvzH3eS/Xz+0k6ClPZOv06unIl3Lt5c50q8/fHWDONJS1Ta2m7Wo739qvzZfIwNzT32bp6&#10;fs9tKse68d+14meRYrYsyioWt2O8bJajuF797LjafrC/Fx7EZ7G6PMaa+s1y6XasW12XisqhiHXj&#10;Mm5X63WsWU9DsiRAgAABAgQIECBAgAABAgQIECBAgMCqAt3/i9uqPZFHgAABAgQIECBAgAABAgQI&#10;ECBAgAABAgQIECBAgAABAgQIECBAgAABAgQIECBAgAABAgQIECBAgAABAgQIECBAgAABAgQIECBA&#10;gAABAgQIECBAgMB2C6QvNknLJaNNX26xpEiIAAECBAgQIECAAIElAp6hl6AIESBAgAABAgQIECBA&#10;gAABAgQIECBAgAABAgQIECBAgAABAgQqgfL558Pzr78e9l566dJ4lGV5afqiIw8F4vsyGo0eBjpY&#10;K4qig1Y1SaB/ga7PlTgi50v/76s9EiBAgAABAgQIECBAgAABAgQIECBAgAABAgQIECBAgAABAgQI&#10;ECBAgAABAgQIECBAgAABAgQIECBAgAABAgQIECBAgAABAgQIECBAgAABAgQIECBAgAABAgMVmFbf&#10;cBznU6bTS06p0FH4svSjo+FplgABAgQIECBAgAABAgQIECBAgAABAgQIXCqB8aXqjc4QIECAAAEC&#10;BAgQuHiBKz104biHfWzbs34f3/b9oIf3ZZt2sU3H2EFPb8xeD/vp4ziO3/D+8T7GcvNmD3sJoY/3&#10;pY/rfi9YdrK2wFNr19isQh/X5D72EUff1zV5M+nVaz1WpcZ5K6aersd93MO24v3ocRDxfHyph/2N&#10;33yz871crfbwYud7qXbQw1ger3bzXA9jOb5xo/O9DP4Z6fAwFEdHobhyJUwPDsLVag4xVs2hisX1&#10;dq6263he9rGPheIznwnFZz8biqefPtP7oGp/f3//zLyPmhD3MRrFp/5up6tX45nZ7VSW3f80oSiK&#10;EOeup7iP6SP+T9h57L+vsZxHX89qI46lj+P4rH6cV3nXY+nj+EoWcV9dTl23n/d9W87JPt7/eD3u&#10;873J36fzXu/j3hL73PV5H/cR35Ou99PH8ZXG0vU52dd7H8djIkCAAAECBAgQ2G6BPv59ersFjY4A&#10;AQIECBAgQKBXgaPr18P+iy/2uk87I0CAAAECBAgMQiD9ke9q2f6DdRZr/wB4E6tzUnkcYFpPyzrU&#10;/OHwLDYIi1U6mcZULU/1ijlxSjmpThObM6vTlnilNmKdVaZ1f5kptj+ZhOlx9Suw43GYVnOo1utl&#10;3G7iMcdEgAABAgQIECBAgAABAgQIECBAgAABAgQIECBAgAABAgQIECBAgAABAgQIECBAgAABAgQI&#10;ECBAgAABAgQIECBAgAABAgQIECBAgAABAgQIECBAgAABAgQIECBAgAABAgQIECBAgAABAgQIECBA&#10;YJcEJm+9FW5/7Wvhua9+dZeGbawbCOzt7YU4mwgQOFvg8PDw7CQZBAgQIECAAAECBAgQIECAAAEC&#10;BAgQIECAwE4KHF2/HvZffHEnx27QBAgQIECAAIGdEZhOQ2jmaVqPg0/radnE2pwYb2J5bl2+JJ5y&#10;Hlne1DtrH7O0h/2u2077jMtVp6JYNXOWF8c8mYTp8XEI43GYVnOo1utl3G7iMcdEgAABAgQIECBA&#10;gAABAgQIECBAgAABAgQIECBAgAABAgQIECBAgAABAgQIECBAgAABAgQIECBAgAABAgQIECBAgAAB&#10;AgQIECBAgAABAgQIECBAgAABAgQIECBAgAABAgQIECBAgAABAgQIECBwgQL37oVpnBe6sLidik+L&#10;x/LyuefC4ec/Hw5efjkcvPJKuxw9+2yqbkmAAAECBAjsiEBRfffVlStXdmS0hkmAAAECBAgQIEBg&#10;9wT2dm/IRkyAAAECBAgQIDBkgWuvvTbk7us7AQIECBAgQIAAgQsTmI7HIRwfh3pZrU+r9RCXK8bD&#10;tPq102aepvU4mrSeL+vww/w6ZyG3bmMhFjc7n87qZyyPU5a3tK8Lea1JHp+11O3rKv3M+rS0n1kb&#10;s6Evee+6HYXWCRBYR+CsczY75+O1rD3v4z7yullem5PK1+mP3JnAZDJb5uaZ8Zx9lXnCfCG3LY+t&#10;5u9LypvtzSsBAhct0JyfS8/ZdO6m87ZatnlZrD3Hm9hcTsq76HHa/0mB+N40c/uexawsXq83sTYn&#10;lS/k1uULsbhpItCpgOeXTnk1ToAAgZ0UiM86caqWc88/TSx/Vlr6/JPVn2tjsX7cNhEgQIAAAQIE&#10;CFyMQPPzrbOe9+pnv4vpob0SIECAAAECBAgQIECAAAECBAgQIECAAAECBAgQIECAAAECBAgQIECA&#10;AAECBAgQIECAAAECBAgQIECAAAECBAgQIECAAAECBAgQWCpw7/vfXxoXJECAAAECBAgQIECAAAEC&#10;BAgQIECAAAECBAgQIECAAIHzFbj22mvn26DWCBAgQIAAAQIECOyIwHQ8DuH4ONTLan1arYe4XDF+&#10;4rtjF74rNi+PpHPfR7Ykd+n3z27Te9F8L1t0aS1mMPX38y56zeUt8arzF11Te127pbE0+2vHc0o/&#10;l763C7ltG2kMqbzrsWj/cgqkY6xaLj02UnlzvLQ5C/F0Xi09Bi/nyDfrVRr3WV4xr5o29mrqb9bJ&#10;FWulsazQz/j+Ln1vUz+bttrxxi5k7a/YI2m526PMM/fWPIu19k1sLifl0SZAYDWByWSWV507c+dS&#10;jMbzKZ/r0EIsnXNNXttGXj+tx6WJQBcC6Tit2m6PwSyWH8d1eexDKs+XTXyujTw3rpsIDF2gOeZP&#10;Pc7TORHHGddNBAgQIECAAAECBAgQIECAAAECBAgQIECAAAECBAgQIECAAAECBAgQIECAAAECBAgQ&#10;IECAAAECBAgQIECAAAECBAgQIECAAAECBAgQIECAAAECBAgQIECAwM4KTN55J9z5znfqOUcYXbsW&#10;Dl5+ORy88srcPHrmmTzNOgECBAgQIECAAAECBAgQIECAAAECAxHYG0g/dZMAAQIECBAgQIAAAQIE&#10;CBAgQIAAAQIEPoJAMRqFUM3FR2hDVQIECBAgQIAAAQIECBAgQIAAAQIECBAgQIAAAQIECBAgQIDA&#10;qgLT6TSENMdKaT0t69BCzqqNyyNAgACB4QtMJrMxNPeF9r4Ro+lekZZNrM1ZiKf8ujyvn9bj0kSA&#10;AAECBIYkEO91cWrueXP3wCyeymeh7PPVQv2Y17aR6sd7cTVP4zLmp+1sva63UN7G8nhsv6mf2mrb&#10;je2ZCBAgQIAAge0XSPf8uIzPBs2yfjaIo8+343odmuW2ZbNgm9u2kcfjuokAAQIECBAgQIAAgZlA&#10;es6OW9V6+wzdPHO3z9pNXl3e5M6VZbG2jSwWV00ECBAgQIAAAQIECBC41ALxM9F4PPs3huz3F9rf&#10;XWhi9WeeR5TXn62y8vp3KWLbKXapEXSOAAECZwg0PyOqs+K1LW2nZSxI66l8IVaXZ7G5NlI8Lk0E&#10;CBAgcPECi9f0uB2nLJ5f15de07PcunyxftqOy22YmvG2FnFMmcGpXjFnIXepV8qbZXslQIAAgV0Q&#10;WOPe0t5ndsHlEozxwQ9/eAl6oQsECBAgQIAAAQIECBAgQIAAAQIECBAgQIAAAQIECBAgQIAAAQIE&#10;CBAgQIAAgeUCxWgUQjUXy4tFCRAgQIAAAQIECBAgQIAAAQIEBijQ/j2L9Pcnmv+L3P5ti2pMJ3IG&#10;OE5dJkCAwNYJ5NfrOLhqe+56veS6/si/P9S0N9dG0+7W2RkQAQIECBAgcHEC2TPMWs8mscdZ3Xa9&#10;Di/57tmLG6E9EyBAgMA2CqR7UBxbtb70s3PKSeVNbnvPiuVZrG0ji80SvBIgQIAAgXMUWLw/LdyP&#10;2vtU3GWT296jHpE7l5PtI7ZRl2XtpXbrUX2UfdQN9PASvwssTmksaXxNrB1PjNdpC59Jm3jKa63y&#10;+nVNLwQIECBAgAABAgQ+osAaz65rPafHbqXn4PR8+xG7qjoBAgQIECBAgAABAgQIECBAgAABAgQI&#10;ECBAgAABAgQIECBwzgLNv+2f+jsB6d/887yFWPv7AbFrVVn7e6953jl3W3MECBAgcIkFmntGfX+o&#10;ujl3X0hlsfvNeluexVJZDMX1NievXxd2/JL2t9iHpl9tP2NeNS3t57I28vrV7/BN4+/xjcchxPVm&#10;GbdPi9c7G+jL+O23w504v/763AhG166Fg1demZ9ffjmMnnlmLs8GAQIECBAgQIAAAQIECBAgQIAA&#10;AQKXS2DvcnVHbwgQIECAAAECBAgQIECAAAECBAgQIECAAAECBAgQIECAAAECBAgQIECAAAECBAgQ&#10;IECAAAECBAgQIEBg6AL/RAIjAABAAElEQVRFUYQQ50dMjy59REVFBAgQIECAAAECBAgQIECAAAEC&#10;BAgQIECAAAECBAgQIECAAAECBAgQIECAAAECBAgQIECAAAECBAgQIECAAAECBAgQIECAAIEtEJhO&#10;pyHEOU5pPS2bWJuT8urkLXhJ42yW9TibMc9ZZLHWIost5sacD7/5zfCzr3ylRRq/9VaYfPBBKJ98&#10;so1ZIUCAAAECBAgQIECAAAECBAgQIECAAAECBAgQIECAAAECBAgQIECAAAECBAgQIECAAAECBAgQ&#10;IECAAAECBAgQINCVgO9570pWuwQIECBAgAABAgQIECBAgAABAgQIECBAgAABAgQIECBAgAABAgQI&#10;ECBAgAABAgQIECBAgAABAgQIECBAgAABAgQIECDw/+zYW4xdVf0H8N/ZZ85c2gE7BQq0Rav1bLxE&#10;EsWC2AIP9ZoYI+oDGhIfiia+4KNB7M0i0cQHjIkvGE1MUPChiiY1pioRhQDWRKStsE9aQmxpqXSK&#10;OKXtOT1z/u1U2q7/LqRALzNnfybZmfX9rj1rr9+nbyVAgAABAgQIECBAgAABAgQIEKiyQK/Xi+h2&#10;IyYno/e/30dz70j+//3U/tG9Aweid/BgTB55Xlkfza+sT9VPdUffOem9qTP+d9bJ/eTR7qWX3vA/&#10;S3fPnjhw9HnwweSM+qWXxuB735s8w0uWRG1oKHlPIECAAAECBAgQIECAAAECBAgQIEDg/AgMnJ/P&#10;+ioBAgQIECBAgAABAgQIECBAgAABAgQIECBAgAABAgQIECBAgAABAgQIECBAgAABAgQIECBAgAAB&#10;AgQIECBAgAABAgQIECBAgAABAgQIECBAgAABAgQIECBAgAABAgQIECBAgAABAgQIECBAgAABAgQI&#10;ECBAgAABAgQIECBAgAABAgQIEKimQK1Wizj6vMbPa+++xh9WeGtoyZLS9O1WK4avvrrUKwgQIECA&#10;AAECBAgQIECAAAECBAgQIECAAAECBAgQIECAAAECBAgQIECAAAECBAgQIECAAAECBAgQIECAAAEC&#10;BAgQIECAAAECBAgQIECAAAECBAgQIECAAAECBAgQIECAAAECBAgQIECAAAECBAgQIECAAAECBAgQ&#10;IECAAAECBAgQIECAAAECBAgQIECAAAECBAgQIECAAAECBKa/QK1WixgYmLrokdW0+em++GK0t26N&#10;9pYtydPdtesN37H7/PNx4Ojzxz8eP6M+f35cdv/9MbJs2fHOggABAgQIECBAgAABAgQIECBAgACB&#10;8yNw7H8qz8+3fZUAAQIECBAgQIAAAQIECBAgQIAAAQIECBAgQIAAAQIECBAgQIAAAQIECBAgQIAA&#10;AQIECBAgQIAAAQIECBAgQIAAAQIECBAgQIAAAQIECBAgQIAAAQIECBAgQIAAAQIECBAgQIAAAQIE&#10;CBAgQIAAAQIECBAgQIAAAQIECBAgQIAAAQIECBAgcEYEGnleOqdTFDF89dWlXkGAAAECBAgQIECA&#10;AAECBAgQIECAAAECBAgQIECAAAECBAgQIECAAAECBAgQIECAAAECBAgQIECAAAECBAgQIECAAAEC&#10;BAgQIECAAAECBAgQIECAAAECBAgQIECAAAECBAgQIECAAAECBAgQIECAAAECBAgQIECAAAECBAgQ&#10;IECAAAECBAgQIECAAAECBAgQIECAAAECBAgQIEDgjQrU58yJkQ9/eOo5+Yzuiy9Ge8uWE8/WrVPr&#10;7q5dJ7922uvuc8/FzuXLY94PfxgXrlhx2n/nRQIECBAgQIAAAQIECBAgQIAAAQIEzrzAwJk/0okE&#10;CBAgQIAAAQIECBAgQIAAAQIECBAgQIAAAQIECBAgQIAAAQIECBAgQIAAAQIECBAgQIAAAQIECBAg&#10;QIAAAQIECBAgQIAAAQIECBAgQIAAAQIECBAgQIAAAQIECBAgQIAAAQIECBAgQIAAAQIECBAgQIAA&#10;AQIECBAgQIAAAQIECBAgQIAAgXMrMLBgQcTQUMShQ8c/3CmK42sLAgQIECBAgAABAgQIECBAgAAB&#10;AgQIECBAgAABAgQIECBAgAABAgQIECBAgAABAgQIECBAgAABAgQIECBAgAABAgQIECBAgAABAgQI&#10;ECBAgAABAgQIECBAgAABAgQIECBAgAABAgQIECBAgAABAgQIECBAgAABAgQIECBAgAABAgQIECBA&#10;gAABAgQIECBAgAABAgQIECBAgAABAmdToD5nTowsXTr1nPyd7r590d6yJdpbtx77fXR95Onu3n3y&#10;a6det9ux59Zb49DmzXHx974XtXr91O9pCRAgQIAAAQIECBAgQIAAAQIECBA4qwIDZ/V0hxMgQIAA&#10;AQIECBAgQIAAAQIECBAgQIAAAQIECBAgQIAAAQIECBAgQIAAAQIECBAgQIAAAQIECBAgQIAAAQIE&#10;CBAgQIAAAQIECBAgQIAAAQIECBAgQIAAAQIECBAgQIAAAQIECBAgQIAAAQIECBAgQIAAAQIECBAg&#10;QIAAAQIECBAgQIAAAQIEzoFALctiMM+j/eSTx7/WbrWOry0IECBAgAABAgQIECBAgAABAgQIECBA&#10;gAABAgQIECBAgAABAgQIECBAgAABAgQIECBAgAABAgQIECBAgAABAgQIECBAgAABAgQIECBAgAAB&#10;AgQIECBAgAABAgQIECBAgAABAgQIECBAgAABAgQIECBAgAABAgQIECBAgAABAgQIECBAgAABAgQI&#10;ECBAgAABAgQIECBAgAABAgQInA+B+thYjCxbNvWc/P3uvn3R3rLlxLN169S6u3v3ya9Nrf9z993R&#10;+ec/49L77ov6nDmlfQUBAgQIECBAgAABAgQIECBAgAABAmdXYODsHu90AgQIECBAgAABAgQIECBA&#10;gAABAgQIECBAgAABAgQIECBAgAABAgQIECBAgAABAgQIECBAgAABAgQIECBAgAABAgQIECBAgAAB&#10;AgQIECBAgAABAgQIECBAgAABAgQIECBAgAABAgQIECBAgAABAgQIECBAgAABAgQIECBAgAABAgQI&#10;ECBAgMC5EWjkebSffPL4xzpFcXxtQYAAAQIECBAgQIAAAQIECBAgQIAAAQIECBAgQIAAAQIECBAg&#10;QIAAAQIECBAgQIAAAQIECBAgQIAAAQIECBAgQIAAAQIECBAgQIAAAQIECBAgQIAAAQIECBAgQIAA&#10;AQIECBAgQIAAAQIECBAgQIAAAQIECBAgQIAAAQIECBAgQIAAAQIECBAgQIAAAQIECBAgQIAAAQIE&#10;CBAgQGA6CdTHxmJk2bKp5+R7dbZti12f/Wy0//GPk+t4+Xe/ix0f+lBc/pvfxGCzmewJBAgQIECA&#10;AAECBAgQIECAAAECBAicXYHs7B7vdAIECBAgQIAAAQIECBAgQIAAAQIECBAgQIAAAQIECBAgQIAA&#10;AQIECBAgQIAAAQIECBAgQIAAAQIECBAgQIAAAQIECBAgQIAAAQIECBAgQIAAAQIECBAgQIAAAQIE&#10;CBAgQIAAAQIECBAgQIAAAQIECBAgQIAAAQIECBAgQIAAAQIECBAgQIDAuREYzPPkQ53t25MsECBA&#10;gAABAgQIECBAgAABAgQIECBAgAABAgQIECBAgAABAgQIECBAgAABAgQIECBAgAABAgQIECBAgAAB&#10;AgQIECBAgAABAgQIECBAgAABAgQIECBAgAABAgQIECBAgAABAgQIECBAgAABAgQIECBAgAABAgQI&#10;ECBAgAABAgQIECBAgAABAgQIECBAgAABAgQIECBAgAABAgQIEJjuAo3Fi2PhI4/E7M98pnTVztNP&#10;x45rr42XN24s7SkIECBAgAABAgQIECBAgAABAgQIEDh7AtnZO9rJBAgQIECAAAECBAgQIECAAAEC&#10;BAgQIECAAAECBAgQIECAAAECBAgQIECAAAECBAgQIECAAAECBAgQIECAAAECBAgQIECAAAECBAgQ&#10;IECAAAECBAgQIECAAAECBAgQIECAAAECBAgQIECAAAECBAgQIECAAAECBAgQIECAAAECBAgQIECA&#10;AIFzJ9BoNpOPTe7dG91//zvpBAIECBAgQIAAAQIECBAgQIAAAQIECBAgQIAAAQIECBAgQIAAAQIE&#10;CBAgQIAAAQIECBAgQIAAAQIECBAgQIAAAQIECBAgQIAAAQIECBAgQIAAAQIECBAgQIAAAQIECBAg&#10;QIAAAQIECBAgQIAAAQIECBAgQIAAAQIECBAgQIAAAQIECBAgQIAAAQIECBAgQIAAAQIECBAgQIAA&#10;AQLTXSCbPTsuW78+xu64o3TVyX374rlPfjJe/MEPSnsKAgQIECBAgAABAgQIECBAgAABAgTOjkB2&#10;do51KgECBAgQIECAAAECBAgQIECAAAECBAgQIECAAAECBAgQIECAAAECBAgQIECAAAECBAgQIECA&#10;AAECBAgQIECAAAECBAgQIECAAAECBAgQIECAAAECBAgQIECAAAECBAgQIECAAAECBAgQIECAAAEC&#10;BAgQIECAAAECBAgQIECAAAECBAgQIEDg3Ao08rz0wXZRlDoFAQIECBAgQIAAAQIECBAgQIAAAQIE&#10;CBAgQIAAAQIECBAgQIAAAQIECBAgQIAAAQIECBAgQIAAAQIECBAgQIAAAQIECBAgQIAAAQIECBAg&#10;QIAAAQIECBAgQIAAAQIECBAgQIAAAQIECBAgQIAAAQIECBAgQIAAAQIECBAgQIAAAQIECBAgQIAA&#10;AQIECBAgQIAAAQIECBAgQIAAgekuUKvV4qI774xLf/7zqI2MpNftduOF226LPV/5SvQ6nXRPIkCA&#10;AAECBAgQIECAAAECBAgQIEDgjAtkZ/xEBxIgQIAAAQIECBAgQIAAAQIECBAgQIAAAQIECBAgQIAA&#10;AQIECBAgQIAAAQIECBAgQIAAAQIECBAgQIAAAQIECBAgQIAAAQIECBAgQIAAAQIECBAgQIAAAQIE&#10;CBAgQIAAAQIECBAgQIAAAQIECBAgQIAAAQIECBAgQIAAAQIECBAgQIAAAQIEzoNAo9ksfbXTapU6&#10;BQECBAgQIECAAAECBAgQIECAAAECBAgQIECAAAECBAgQIECAAAECBAgQIECAAAECBAgQIECAAAEC&#10;BAgQIECAAAECBAgQIECAAAECBAgQIECAAAECBAgQIECAAAECBAgQIECAAAECBAgQIECAAAECBAgQ&#10;IECAAAECBAgQIECAAAECBAgQIECAAAECBAgQIECAAAECBAgQIECAAIGZInDBzTfHgoceivr8+aUr&#10;v3TPPbHzIx+J7gsvlPYUBAgQIECAAAECBAgQIECAAAECBAicOYHszB3lJAIECBAgQIAAAQIECBAg&#10;QIAAAQIECBAgQIAAAQIECBAgQIAAAQIECBAgQIAAAQIECBAgQIAAAQIECBAgQIAAAQIECBAgQIAA&#10;AQIECBAgQIAAAQIECBAgQIAAAQIECBAgQIAAAQIECBAgQIAAAQIECBAgQIAAAQIECBAgQIAAAQIE&#10;CBAgQIDA+RMYmDcvaqOjyQU6RZFkgQABAgQIECBAgAABAgQIECBAgAABAgQIECBAgAABAgQIECBA&#10;gAABAgQIECBAgAABAgQIECBAgAABAgQIECBAgAABAgQIECBAgAABAgQIECBAgAABAgQIECBAgAAB&#10;AgQIECBAgAABAgQIECBAgAABAgQIECBAgAABAgQIECBAgAABAgQIECBAgAABAgQIECBAgAABAgQI&#10;ECBAgMBMExj+4Afjik2bYuiaa0pXP/jQQ/GvI/2hzZtLewoCBAgQIECAAAECBAgQIECAAAECBM6M&#10;QHZmjnEKAQIECBAgQIAAAQIECBAgQIAAAQIECBAgQIAAAQIECBAgQIAAAQIECBAgQIAAAQIECBAg&#10;QIAAAQIECBAgQIAAAQIECBAgQIAAAQIECBAgQIAAAQIECBAgQIAAAQIECBAgQIAAAQIECBAgQIAA&#10;AQIECBAgQIAAAQIECBAgQIAAAQIECBAgQOD8Cwy++93JJdpFkWSBAAECBAgQIECAAAECBAgQIECA&#10;AAECBAgQIECAAAECBAgQIECAAAECBAgQIECAAAECBAgQIECAAAECBAgQIECAAAECBAgQIECAAAEC&#10;BAgQIECAAAECBAgQIECAAAECBAgQIECAAAECBAgQIECAAAECBAgQIECAAAECBAgQIECAAAECBAgQ&#10;IECAAAECBAgQIECAAAECBAgQIECAwEwUGLj88ljwpz/F6Be/WLr+4WeeiR3XXRcTv/51aU9BgAAB&#10;AgQIECBAgAABAgQIECBAgMCbF8je/BFOIECAAAECBAgQIECAAAECBAgQIECAAAECBAgQIECAAAEC&#10;BAgQIECAAAECBAgQIECAAAECBAgQIECAAAECBAgQIECAAAECBAgQIECAAAECBAgQIECAAAECBAgQ&#10;IECAAAECBAgQIECAAAECBAgQIECAAAECBAgQIECAAAECBAgQIECAAAECBAhMD4FGs5lcpNNqJVkg&#10;QIAAAQIECBAgQIAAAQIECBAgQIAAAQIECBAgQIAAAQIECBAgQIAAAQIECBAgQIAAAQIECBAgQIAA&#10;AQIECBAgQIAAAQIECBAgQIAAAQIECBAgQIAAAQIECBAgQIAAAQIECBAgQIAAAQIECBAgQIAAAQIE&#10;CBAgQIAAAQIECBAgQIAAAQIECBAgQIAAAQIECBAgQIAAAQIECBAgMFMFsuHhuOzee2PuXXdF1GrJ&#10;GL2Jidh9002x7zvfSXqBAAECBAgQIECAAAECBAgQIECAAIE3L5C9+SOcQIAAAQIECBAgQIAAAQIE&#10;CBAgQIAAAQIECBAgQIAAAQIECBAgQIAAAQIECBAgQIAAAQIECBAgQIAAAQIECBAgQIAAAQIECBAg&#10;QIAAAQIECBAgQIAAAQIECBAgQIAAAQIECBAgQIAAAQIECBAgQIAAAQIECBAgQIAAAQIECBAgQIAA&#10;AQIECBCYHgKDeZ5cpLN9e5IFAgQIECBAgAABAgQIECBAgAABAgQIECBAgAABAgQIECBAgAABAgQI&#10;ECBAgAABAgQIECBAgAABAgQIECBAgAABAgQIECBAgAABAgQIECBAgAABAgQIECBAgAABAgQIECBA&#10;gAABAgQIECBAgAABAgQIECBAgAABAgQIECBAgAABAgQIECBAgAABAgQIECBAgAABAgQIECBAgAAB&#10;AjNdYO7tt8dlv/pV1EZH01EmJ2Pvkb3dt9wSkwcPpnsSAQIECBAgQIAAAQIECBAgQIAAAQJvWCB7&#10;w3/pDwkQIECAAAECBAgQIECAAAECBAgQIECAAAECBAgQIECAAAECBAgQIECAAAECBAgQIECAAAEC&#10;BAgQIECAAAECBAgQIECAAAECBAgQIECAAAECBAgQIECAAAECBAgQIECAAAECBAgQIECAAAECBAgQ&#10;IECAAAECBAgQIECAAAECBAgQIECAAAEC00ygkefJjXoTE3F4x46kEwgQIECAAAECBAgQIECAAAEC&#10;BAgQIECAAAECBAgQIECAAAECBAgQIECAAAECBAgQIECAAAECBAgQIECAAAECBAgQIECAAAECBAgQ&#10;IECAAAECBAgQIECAAAECBAgQIECAAAECBAgQIECAAAECBAgQIECAAAECBAgQIECAAAECBAgQIECA&#10;AAECBAgQIECAAAECBAgQIECAAAECBAjMdIHRT386Fj7ySAwsWlQaZeLee2PnjTfG4V27SnsKAgQI&#10;ECBAgAABAgQIECBAgAABAgRev0D2+v/EXxAgQIAAAQIECBAgQIAAAQIECBAgQIAAAQIECBAgQIAA&#10;AQIECBAgQIAAAQIECBAgQIAAAQIECBAgQIAAAQIECBAgQIAAAQIECBAgQIAAAQIECBAgQIAAAQIE&#10;CBAgQIAAAQIECBAgQIAAAQIECBAgQIAAAQIECBAgQIAAAQIECBAgQIAAAQIEpqdAo9ksXaxdFKVO&#10;QYAAAQIECBAgQIAAAQIECBAgQIAAAQIECBAgQIAAAQIECBAgQIAAAQIECBAgQIAAAQIECBAgQIAA&#10;AQIECBAgQIAAAQIECBAgQIAAAQIECBAgQIAAAQIECBAgQIAAAQIECBAgQIAAAQIECBAgQIAAAQIE&#10;CBAgQIAAAQIECBAgQIAAAQIECBAgQIAAAQIECBAgQIAAAQIECBAgQGCmCwy9731xxV//GsM33FAa&#10;5dDjj8e/liyJg5s2lfYUBAgQIECAAAECBAgQIECAAAECBAi8PoHs9b3ubQIECBAgQIAAAQIECBAg&#10;QIAAAQIECBAgQIAAAQIECBAgQIAAAQIECBAgQIAAAQIECBAgQIAAAQIECBAgQIAAAQIECBAgQIAA&#10;AQIECBAgQIAAAQIECBAgQIAAAQIECBAgQIAAAQIECBAgQIAAAQIECBAgQIAAAQIECBAgQIAAAQIE&#10;CBAgQIDA9BVoLF5culynKEqdggABAgQIECBAgAABAgQIECBAgAABAgQIECBAgAABAgQIECBAgAAB&#10;AgQIECBAgAABAgQIECBAgAABAgQIECBAgAABAgQIECBAgAABAgQIECBAgAABAgQIECBAgAABAgQI&#10;ECBAgAABAgQIECBAgAABAgQIECBAgAABAgQIECBAgAABAgQIECBAgAABAgQIECBAgAABAgQIECBA&#10;gEA/CNQvvjgW/P73ceGtt5bG6e7cGTtvuCH+e999pT0FAQIECBAgQIAAAQIECBAgQIAAAQKnL5Cd&#10;/qveJECAAAECBAgQIECAAAECBAgQIECAAAECBAgQIECAAAECBAgQIECAAAECBAgQIECAAAECBAgQ&#10;IECAAAECBAgQIECAAAECBAgQIECAAAECBAgQIECAAAECBAgQIECAAAECBAgQIECAAAECBAgQIECA&#10;AAECBAgQIECAAAECBAgQIECAAAECBAhMb4H62FjU581LLtlptZIsECBAgAABAgQIECBAgAABAgQI&#10;ECBAgAABAgQIECBAgAABAgQIECBAgAABAgQIECBAgAABAgQIECBAgAABAgQIECBAgAABAgQIECBA&#10;gAABAgQIECBAgAABAgQIECBAgAABAgQIECBAgAABAgQIECBAgAABAgQIECBAgAABAgQIECBAgAAB&#10;AgQIECBAgAABAgQIECBAgAABAgQIEOgngVqjEfPuuScu/v73I+r1ZLTegQPx/Be+EHtXroxer5fs&#10;CQQIECBAgAABAgQIECBAgAABAgQInJ5AdnqveYsAAQIECBAgQIAAAQIECBAgQIAAAQIECBAgQIAA&#10;AQIECBAgQIAAAQIECBAgQIAAAQIECBAgQIAAAQIECBAgQIAAAQIECBAgQIAAAQIECBAgQIAAAQIE&#10;CBAgQIAAAQIECBAgQIAAAQIECBAgQIAAAQIECBAgQIAAAQIECBAgQIAAAQIECBAgMDMEGnmeXLRd&#10;FEkWCBAgQIAAAQIECBAgQIAAAQIECBAgQIAAAQIECBAgQIAAAQIECBAgQIAAAQIECBAgQIAAAQIE&#10;CBAgQIAAAQIECBAgQIAAAQIECBAgQIAAAQIECBAgQIAAAQIECBAgQIAAAQIECBAgQIAAAQIECBAg&#10;QIAAAQIECBAgQIAAAQIECBAgQIAAAQIECBAgQIAAAQIECBAgQIAAAQIECPSjwJzbbov5v/1tZHPm&#10;lMbbd+edsftzn4vJ/ftLewoCBAgQIECAAAECBAgQIECAAAECBF5bIHvtbbsECBAgQIAAAQIECBAg&#10;QIAAAQIECBAgQIAAAQIECBAgQIAAAQIECBAgQIAAAQIECBAgQIAAAQIECBAgQIAAAQIECBAgQIAA&#10;AQIECBAgQIAAAQIECBAgQIAAAQIECBAgQIAAAQIECBAgQIAAAQIECBAgQIAAAQIECBAgQIAAAQIE&#10;CBAgQIAAgZkl0Mjz5MKdokiyQIAAAQIECBAgQIAAAQIECBAgQIAAAQIECBAgQIAAAQIECBAgQIAA&#10;AQIECBAgQIAAAQIECBAgQIAAAQIECBAgQIAAAQIECBAgQIAAAQIECBAgQIAAAQIECBAgQIAAAQIE&#10;CBAgQIAAAQIECBAgQIAAAQIECBAgQIAAAQIECBAgQIAAAQIECBAgQIAAAQIECBAgQIAAAQIECBAg&#10;QKBfBWZ99KOx8LHHonHllaUR9//yl7Fj6dLoPPtsaU9BgAABAgQIECBAgAABAgQIECBAgMCrC2Sv&#10;vmWHAAECBAgQIECAAAECBAgQIECAAAECBAgQIECAAAECBAgQIECAAAECBAgQIECAAAECBAgQIECA&#10;AAECBAgQIECAAAECBAgQIECAAAECBAgQIECAAAECBAgQIECAAAECBAgQIECAAAECBAgQIECAAAEC&#10;BAgQIECAAAECBAgQIECAAAECBAgQIDDzBAabzeTSnWefjd7kZNIJBAgQIECAAAECBAgQIECAAAEC&#10;BAgQIECAAAECBAgQIECAAAECBAgQIECAAAECBAgQIECAAAECBAgQIECAAAECBAgQIECAAAECBAgQ&#10;IECAAAECBAgQIECAAAECBAgQIECAAAECBAgQIECAAAECBAgQIECAAAECBAgQIECAAAECBAgQIECA&#10;AAECBAgQIECAAAECBAgQIECAAAECBPpVYDDPY+Gjj8bIxz5WGrH9xBOx45pr4sBf/lLaUxAgQIAA&#10;AQIECBAgQIAAAQIECBAgcGqB7NS1lgABAgQIECBAgAABAgQIECBAgAABAgQIECBAgAABAgQIECBA&#10;gAABAgQIECBAgAABAgQIECBAgAABAgQIECBAgAABAgQIECBAgAABAgQIECBAgAABAgQIECBAgAAB&#10;AgQIECBAgAABAgQIECBAgAABAgQIECBAgAABAgQIECBAgAABAgQIECAwMwUaeZ5e/NCh6GzfnnYS&#10;AQIECBAgQIAAAQIECBAgQIAAAQIECBAgQIAAAQIECBAgQIAAAQIECBAgQIAAAQIECBAgQIAAAQIE&#10;CBAgQIAAAQIECBAgQIAAAQIECBAgQIAAAQIECBAgQIAAAQIECBAgQIAAAQIECBAgQIAAAQIECBAg&#10;QIAAAQIECBAgQIAAAQIECBAgQIAAAQIECBAgQIAAAQIECBAgQIAAgT4WqM+ZE/M3bIi3fO1rpSm7&#10;e/bEzuXL46Uf/7i0pyBAgAABAgQIECBAgAABAgQIECBAoCyQlSsNAQIECBAgQIAAAQIECBAgQIAA&#10;AQIECBAgQIAAAQIECBAgQIAAAQIECBAgQIAAAQIECBAgQIAAAQIECBAgQIAAAQIECBAgQIAAAQIE&#10;CBAgQIAAAQIECBAgQIAAAQIECBAgQIAAAQIECBAgQIAAAQIECBAgQIAAAQIECBAgQIAAAQIECBAg&#10;QGDmCjTyvHT5TqtV6hQECBAgQIAAAQIECBAgQIAAAQIECBAgQIAAAQIECBAgQIAAAQIECBAgQIAA&#10;AQIECBAgQIAAAQIECBAgQIAAAQIECBAgQIAAAQIECBAgQIAAAQIECBAgQIAAAQIECBAgQIAAAQIE&#10;CBAgQIAAAQIECBAgQIAAAQIECBAgQIAAAQIECBAgQIAAAQIECBAgQIAAAQIECBAgQIAAAQIE+lmg&#10;Vq/HJXffHfN+9KOIRiMdtd2OPStWxL7vfjftJQIECBAgQIAAAQIECBAgQIAAAQIESgJZqVEQIECA&#10;AAECBAgQIECAAAECBAgQIECAAAECBAgQIECAAAECBAgQIECAAAECBAgQIECAAAECBAgQIECAAAEC&#10;BAgQIECAAAECBAgQIECAAAECBAgQIECAAAECBAgQIECAAAECBAgQIECAAAECBAgQIECAAAECBAgQ&#10;IECAAAECBAgQIECAAAECBGawQOPtby/dvlMUpU5BgAABAgQIECBAgAABAgQIECBAgAABAgQIECBA&#10;gAABAgQIECBAgAABAgQIECBAgAABAgQIECBAgAABAgQIECBAgAABAgQIECBAgAABAgQIECBAgAAB&#10;AgQIECBAgAABAgQIECBAgAABAgQIECBAgAABAgQIECBAgAABAgQIECBAgAABAgQIECBAgAABAgQI&#10;ECBAgAABAgQIECBAoAoCF65YEQv+8IfILrmkNO7eO+6I9tNPl3oFAQIECBAgQIAAAQIECBAgQIAA&#10;AQInBLITSysCBAgQIECAAAECBAgQIECAAAECBAgQIECAAAECBAgQIECAAAECBAgQIECAAAECBAgQ&#10;IECAAAECBAgQIECAAAECBAgQIECAAAECBAgQIECAAAECBAgQIECAAAECBAgQIECAAAECBAgQIECA&#10;AAECBAgQIECAAAECBAgQIECAAAECBAgQIECAwMwXyGbPjoG3vjUZpF0USRYIECBAgAABAgQIECBA&#10;gAABAgQIECBAgAABAgQIECBAgAABAgQIECBAgAABAgQIECBAgAABAgQIECBAgAABAgQIECBAgAAB&#10;AgQIECBAgAABAgQIECBAgAABAgQIECBAgAABAgQIECBAgAABAgQIECBAgAABAgQIECBAgAABAgQI&#10;ECBAgAABAgQIECBAgAABAgQIECBAgAABAgQIVElg5Prr44rHH4/Bq65Kx+52Y3zNmrSTCBAgQIAA&#10;AQIECBAgQIAAAQIECBBIBLIkCQQIECBAgAABAgQIECBAgAABAgQIECBAgAABAgQIECBAgAABAgQI&#10;ECBAgAABAgQIECBAgAABAgQIECBAgAABAgQIECBAgAABAgQIECBAgAABAgQIECBAgAABAgQIECBA&#10;gAABAgQIECBAgAABAgQIECBAgAABAgQIECBAgAABAgQIECBAgACBPhBoNJvJFJ1WK8kCAQIECBAg&#10;QIAAAQIECBAgQIAAAQIECBAgQIAAAQIECBAgQIAAAQIECBAgQIAAAQIECBAgQIAAAQIECBAgQIAA&#10;AQIECBAgQIAAAQIECBAgQIAAAQIECBAgQIAAAQIECBAgQIAAAQIECBAgQIAAAQIECBAgQIAAAQIE&#10;CBAgQIAAAQIECBAgQIAAAQIECBAgQIAAAQIECBAgQIAAgaoJNBYtioUPPxyD739/MvrEL34Rh7Zs&#10;STqBAAECBAgQIECAAAECBAgQIECAAIETAtmJpRUBAgQIECBAgAABAgQIECBAgAABAgQIECBAgAAB&#10;AgQIECBAgAABAgQIECBAgAABAgQIECBAgAABAgQIECBAgAABAgQIECBAgAABAgQIECBAgAABAgQI&#10;ECBAgAABAgQIECBAgAABAgQIECBAgAABAgQIECBAgAABAgQIECBAgAABAgQIECBAoD8EGnmeDNIp&#10;iiQLBAgQIECAAAECBAgQIECAAAECBAgQIECAAAECBAgQIECAAAECBAgQIECAAAECBAgQIECAAAEC&#10;BAgQIECAAAECBAgQIECAAAECBAgQIECAAAECBAgQIECAAAECBAgQIECAAAECBAgQIECAAAECBAgQ&#10;IECAAAECBAgQIECAAAECBAgQIECAAAECBAgQIECAAAECBAgQIECAAAECBKookI2OxkV33ZWOPjkZ&#10;46tXp51EgAABAgQIECBAgAABAgQIECBAgMBxgez4yoIAAQIECBAgQIAAAQIECBAgQIAAAQIECBAg&#10;QIAAAQIECBAgQIAAAQIECBAgQIAAAQIECBAgQIAAAQIECBAgQIAAAQIECBAgQIAAAQIECBAgQIAA&#10;AQIECBAgQIAAAQIECBAgQIAAAQIECBAgQIAAAQIECBAgQIAAAQIECBAgQIAAAQIECBAg0CcCg3me&#10;THJ4x47otdtJJxAgQIAAAQIECBAgQIAAAQIECBAgQIAAAQIECBAgQIAAAQIECBAgQIAAAQIECBAg&#10;QIAAAQIECBAgQIAAAQIECBAgQIAAAQIECBAgQIAAAQIECBAgQIAAAQIECBAgQIAAAQIECBAgQIAA&#10;AQIECBAgQIAAAQIECBAgQIAAAQIECBAgQIAAAQIECBAgQIAAAQIECBAgQIAAAQIECBCoosDsT3wi&#10;hq+7Lhl9//r1ceiJJ5JOIECAAAECBAgQIECAAAECBAgQIEDgmEAGggABAgQIECBAgAABAgQIECBA&#10;gAABAgQIECBAgAABAgQIECBAgAABAgQIECBAgAABAgQIECBAgAABAgQIECBAgAABAgQIECBAgAAB&#10;AgQIECBAgAABAgQIECBAgAABAgQIECBAgAABAgQIECBAgAABAgQIECBAgAABAgQIECBAgAABAgQI&#10;ECDQbwKNZjMdqduNdquVdhIBAgQIECBAgAABAgQIECBAgAABAgQIECBAgAABAgQIECBAgAABAgQI&#10;ECBAgAABAgQIECBAgAABAgQIECBAgAABAgQIECBAgAABAgQIECBAgAABAgQIECBAgAABAgQIECBA&#10;gAABAgQIECBAgAABAgQIECBAgAABAgQIECBAgAABAgQIECBAgAABAgQIECBAgAABAgQIECBAgACB&#10;igrMXbcunbzXi/HVq9NOIkCAAAECBAgQIECAAAECBAgQIEBgSiDjQIAAAQIECBAgQIAAAQIECBAg&#10;QIAAAQIECBAgQIAAAQIECBAgQIAAAQIECBAgQIAAAQIECBAgQIAAAQIECBAgQIAAAQIECBAgQIAA&#10;AQIECBAgQIAAAQIECBAgQIAAAQIECBAgQIAAAQIECBAgQIAAAQIECBAgQIAAAQIECBAgQIAAAQIE&#10;CBDoN4FGnpdG6hRFqVMQIECAAAECBAgQIECAAAECBAgQIECAAAECBAgQIECAAAECBAgQIECAAAEC&#10;BAgQIECAAAECBAgQIECAAAECBAgQIECAAAECBAgQIECAAAECBAgQIECAAAECBAgQIECAAAECBAgQ&#10;IECAAAECBAgQIECAAAECBAgQIECAAAECBAgQIECAAAECBAgQIECAAAECBAgQIECAAAECBAgQqKLA&#10;rOXLY/j665PR9z/wQBz829+STiBAgAABAgQIECBAgAABAgQIECBAICKDQIAAAQIECBAgQIAAAQIE&#10;CBAgQIAAAQIECBAgQIAAAQIECBAgQIAAAQIECBAgQIAAAQIECBAgQIAAAQIECBAgQIAAAQIECBAg&#10;QIAAAQIECBAgQIAAAQIECBAgQIAAAQIECBAgQIAAAQIECBAgQIAAAQIECBAgQIAAAQIECBAgQIAA&#10;AQIECBDoN4HG294WUa8nY3VarSQLBAgQIECAAAECBAgQIECAAAECBAgQIECAAAECBAgQIECAAAEC&#10;BAgQIECAAAECBAgQIECAAAECBAgQIECAAAECBAgQIECAAAECBAgQIECAAAECBAgQIECAAAECBAgQ&#10;IECAAAECBAgQIECAAAECBAgQIECAAAECBAgQIECAAAECBAgQIECAAAECBAgQIECAAAECBAgQIECA&#10;AAECBKoscNG6daXxx1etKnUKAgQIECBAgAABAgQIECBAgAABAlUXyKoOYH4CBAgQIECAAAECBAgQ&#10;IECAAAECBAgQIECAAAECBAgQIECAAAECBAgQIECAAAECBAgQIECAAAECBAgQIECAAAECBAgQIECA&#10;AAECBAgQIECAAAECBAgQIECAAAECBAgQIECAAAECBAgQIECAAAECBAgQIECAAAECBAgQIECAAAEC&#10;BAgQIECg/wRqg4PReMc7ksHaRZFkgQABAgQIECBAgAABAgQIECBAgAABAgQIECBAgAABAgQIECBA&#10;gAABAgQIECBAgAABAgQIECBAgAABAgQIECBAgAABAgQIECBAgAABAgQIECBAgAABAgQIECBAgAAB&#10;AgQIECBAgAABAgQIECBAgAABAgQIECBAgAABAgQIECBAgAABAgQIECBAgAABAgQIECBAgAABAgQI&#10;ECBAgECVBUZuvDFGli9PCF7esCEOPvZY0gkECBAgQIAAAQIECBAgQIAAAQIEqi6QVR3A/AQIECBA&#10;gAABAgQIECBAgAABAgQIECBAgAABAgQIECBAgAABAgQIECBAgAABAgQIECBAgAABAgQIECBAgAAB&#10;AgQIECBAgAABAgQIECBAgAABAgQIECBAgAABAgQIECBAgAABAgQIECBAgAABAgQIECBAgAABAgQI&#10;ECBAgAABAgQIECBAgEB/CjTyPBmsUxRJFggQIECAAAECBAgQIECAAAECBAgQIECAAAECBAgQIECA&#10;AAECBAgQIECAAAECBAgQIECAAAECBAgQIECAAAECBAgQIECAAAECBAgQIECAAAECBAgQIECAAAEC&#10;BAgQIECAAAECBAgQIECAAAECBAgQIECAAAECBAgQIECAAAECBAgQIECAAAECBAgQIECAAAECBAgQ&#10;IECAAAECBAhUXWDu2rUlgr0rV5Y6BQECBAgQIECAAAECBAgQIECAAIEqC2RVHt7sBAgQIECAAAEC&#10;BAgQIECAAAECBAgQIECAAAECBAgQIECAAAECBAgQIECAAAECBAgQIECAAAECBAgQIECAAAECBAgQ&#10;IECAAAECBAgQIECAAAECBAgQIECAAAECBAgQIECAAAECBAgQIECAAAECBAgQIECAAAECBAgQIECA&#10;AAECBAgQIECAQP8KNJrNZLhOq5VkgQABAgQIECBAgAABAgQIECBAgAABAgQIECBAgAABAgQIECBA&#10;gAABAgQIECBAgAABAgQIECBAgAABAgQIECBAgAABAgQIECBAgAABAgQIECBAgAABAgQIECBAgAAB&#10;AgQIECBAgAABAgQIECBAgAABAgQIECBAgAABAgQIECBAgAABAgQIECBAgAABAgQIECBAgAABAgQI&#10;ECBAgEDVBUaWLo1ZH/94wnBg48Y48PDDSScQIECAAAECBAgQIECAAAECBAgQqLJAVuXhzU6AAAEC&#10;BAgQIECAAAECBAgQIECAAAECBAgQIECAAAECBAgQIECAAAECBAgQIECAAAECBAgQIECAAAECBAgQ&#10;IECAAAECBAgQIECAAAECBAgQIECAAAECBAgQIECAAAECBAgQIECAAAECBAgQIECAAAECBAgQIECA&#10;AAECBAgQIECAAAECBAj0r8BgnifDdXfvjsn9+5NOIECAAAECBAgQIECAAAECBAgQIECAAAECBAgQ&#10;IECAAAECBAgQIECAAAECBAgQIECAAAECBAgQIECAAAECBAgQIECAAAECBAgQIECAAAECBAgQIECA&#10;AAECBAgQIECAAAECBAgQIECAAAECBAgQIECAAAECBAgQIECAAAECBAgQIECAAAECBAgQIECAAAEC&#10;BAgQIECAAAECBAgQIFB1gblr15YIxleuLHUKAgQIECBAgAABAgQIECBAgAABAlUVyKo6uLkJECBA&#10;gAABAgQIECBAgAABAgQIECBAgAABAgQIECBAgAABAgQIECBAgAABAgQIECBAgAABAgQIECBAgAAB&#10;AgQIECBAgAABAgQIECBAgAABAgQIECBAgAABAgQIECBAgAABAgQIECBAgAABAgQIECBAgAABAgQI&#10;ECBAgAABAgQIECBAgACB/hZo5HlpwPZTT5U6BQECBAgQIECAAAECBAgQIECAAAECBAgQIECAAAEC&#10;BAgQIECAAAECBAgQIECAAAECBAgQIECAAAECBAgQIECAAAECBAgQIECAAAECBAgQIECAAAECBAgQ&#10;IECAAAECBAgQIECAAAECBAgQIECAAAECBAgQIECAAAECBAgQIECAAAECBAgQIECAAAECBAgQIECA&#10;AAECBAgQIECAAIEqCwxfe23M+tSnEoIDDz4YLx95/BAgQIAAAQIECBAgQIAAAQIECBAgEJFBIECA&#10;AAECBAgQIECAAAECBAgQIECAAAECBAgQIECAAAECBAgQIECAAAECBAgQIECAAAECBAgQIECAAAEC&#10;BAgQIECAAAECBAgQIECAAAECBAgQIECAAAECBAgQIECAAAECBAgQIECAAAECBAgQIECAAAECBAgQ&#10;IECAAAECBAgQIECAAAECBAj0o0Cj2SyN1Wm1Sp2CAAECBAgQIECAAAECBAgQIECAAAECBAgQIECA&#10;AAECBAgQIECAAAECBAgQIECAAAECBAgQIECAAAECBAgQIECAAAECBAgQIECAAAECBAgQIECAAAEC&#10;BAgQIECAAAECBAgQIECAAAECBAgQIECAAAECBAgQIECAAAECBAgQIECAAAECBAgQIECAAAECBAgQ&#10;IECAAAECBAgQIECAQNUF5q5dWyIYX7261CkIECBAgAABAgQIECBAgAABAgQIVFEgq+LQZiZAgAAB&#10;AgQIECBAgAABAgQIECBAgAABAgQIECBAgAABAgQIECBAgAABAgQIECBAgAABAgQIECBAgAABAgQI&#10;ECBAgAABAgQIECBAgAABAgQIECBAgAABAgQIECBAgAABAgQIECBAgAABAgQIECBAgAABAgQIECBA&#10;gAABAgQIECBAgAABAgT6X2Bg4cKIoaFk0E5RJFkgQIAAAQIECBAgQIAAAQIECBAgQIAAAQIECBAg&#10;QIAAAQIECBAgQIAAAQIECBAgQIAAAQIECBAgQIAAAQIECBAgQIAAAQIECBAgQIAAAQIECBAgQIAA&#10;AQIECBAgQIAAAQIECBAgQIAAAQIECBAgQIAAAQIECBAgQIAAAQIECBAgQIAAAQIECBAgQIAAAQIE&#10;CBAgQIAAAQIECBAgQCBi+AMfiNk33ZRQHPzzn+PljRuTTiBAgAABAgQIECBAgAABAgQIECBQRYGs&#10;ikObmQABAgQIECBAgAABAgQIECBAgAABAgQIECBAgAABAgQIECBAgAABAgQIECBAgAABAgQIECBA&#10;gAABAgQIECBAgAABAgQIECBAgAABAgQIECBAgAABAgQIECBAgAABAgQIECBAgAABAgQIECBAgAAB&#10;AgQIECBAgAABAgQIECBAgAABAgQIEOh/gVqWxWCeJ4O2W60kCwQIECBAgAABAgQIECBAgAABAgQI&#10;ECBAgAABAgQIECBAgAABAgQIECBAgAABAgQIECBAgAABAgQIECBAgAABAgQIECBAgAABAgQIECBA&#10;gAABAgQIECBAgAABAgQIECBAgAABAgQIECBAgAABAgQIECBAgAABAgQIECBAgAABAgQIECBAgAAB&#10;AgQIECBAgAABAgQIECBAgAABAgQIHBOYu2ZNRK2WcOxdtSrJAgECBAgQIECAAAECBAgQIECAAIEq&#10;CmRVHNrMBAgQIECAAAECBAgQIECAAAECBAgQIECAAAECBAgQIECAAAECBAgQIECAAAECBAgQIECA&#10;AAECBAgQIECAAAECBAgQIECAAAECBAgQIECAAAECBAgQIECAAAECBAgQIECAAAECBAgQIECAAAEC&#10;BAgQIECAAAECBAgQIECAAAECBAgQIECAQDUEGs1mMminKJIsECBAgAABAgQIECBAgAABAgQIECBA&#10;gAABAgQIECBAgAABAgQIECBAgAABAgQIECBAgAABAgQIECBAgAABAgQIECBAgAABAgQIECBAgAAB&#10;AgQIECBAgAABAgQIECBAgAABAgQIECBAgAABAgQIECBAgAABAgQIECBAgAABAgQIECBAgAABAgQI&#10;ECBAgAABAgQIECBAgAABAgQIECBwTGDoqqti9POfTzgOPfpo7N+wIekEAgQIECBAgAABAgQIECBA&#10;gAABAlUTyKo2sHkJECBAgAABAgQIECBAgAABAgQIECBAgAABAgQIECBAgAABAgQIECBAgAABAgQI&#10;ECBAgAABAgQIECBAgAABAgQIECBAgAABAgQIECBAgAABAgQIECBAgAABAgQIECBAgAABAgQIECBA&#10;gAABAgQIECBAgAABAgQIECBAgAABAgQIECBAgACB6gg08jwZtrNtW5IFAgQIECBAgAABAgQIECBA&#10;gAABAgQIECBAgAABAgQIECBAgAABAgQIECBAgAABAgQIECBAgAABAgQIECBAgAABAgQIECBAgAAB&#10;AgQIECBAgAABAgQIECBAgAABAgQIECBAgAABAgQIECBAgAABAgQIECBAgAABAgQIECBAgAABAgQI&#10;ECBAgAABAgQIECBAgAABAgQIECBAgAABAgROCMxdsyYiy04UR1bjq1cnWSBAgAABAgQIECBAgAAB&#10;AgQIECBQNYH0f8yqNr15CRAgQIAAAQIECBAgQIAAAQIECBAgQIAAAQIECBAgQIAAAQIECBAgQIAA&#10;AQIECBAgQIAAAQIECBAgQIAAAQIECBAgQIAAAQIECBAgQIAAAQIECBAgQIAAAQIECBAgQIAAAQIE&#10;CBAgQIAAAQIECBAgQIAAAQIECBAgQIAAAQIECBAgQIAAgb4WGGw2k/km9+6N7gsvJJ1AgAABAgQI&#10;ECBAgAABAgQIECBAgAABAgQIECBAgAABAgQIECBAgAABAgQIECBAgAABAgQIECBAgAABAgQIECBA&#10;gAABAgQIECBAgAABAgQIECBAgAABAgQIECBAgAABAgQIECBAgAABAgQIECBAgAABAgQIECBAgAAB&#10;AgQIECBAgAABAgQIECBAgAABAgQIECBAgAABAgQIECBAgMAxgcH3vCdGb7454Ti0aVNMPPBA0gkE&#10;CBAgQIAAAQIECBAgQIAAAQIEqiSQVWlYsxIgQIAAAQIECBAgQIAAAQIECBAgQIAAAQIECBAgQIAA&#10;AQIECBAgQIAAAQIECBAgQIAAAQIECBAgQIAAAQIECBAgQIAAAQIECBAgQIAAAQIECBAgQIAAAQIE&#10;CBAgQIAAAQIECBAgQIAAAQIECBAgQIAAAQIECBAgQIAAAQIECBAgQIAAAQLVEmjkeWngdlGUOgUB&#10;AgQIECBAgAABAgQIECBAgAABAgQIECBAgAABAgQIECBAgAABAgQIECBAgAABAgQIECBAgAABAgQI&#10;ECBAgAABAgQIECBAgAABAgQIECBAgAABAgQIECBAgAABAgQIECBAgAABAgQIECBAgAABAgQIECBA&#10;gAABAgQIECBAgAABAgQIECBAgAABAgQIECBAgAABAgQIECBAgAABAscE5q5aFVGvJxzja9ZEr9dL&#10;OoEAAQIECBAgQIAAAQIECBAgQIBAVQSyqgxqTgIECBAgQIAAAQIECBAgQIAAAQIECBAgQIAAAQIE&#10;CBAgQIAAAQIECBAgQIAAAQIECBAgQIAAAQIECBAgQIAAAQIECBAgQIAAAQIECBAgQIAAAQIECBAg&#10;QIAAAQIECBAgQIAAAQIECBAgQIAAAQIECBAgQIAAAQIECBAgQIAAAQIECBAgQKB6Ao08Lw3dKYpS&#10;pyBAgAABAgQIECBAgAABAgQIECBAgAABAgQIECBAgAABAgQIECBAgAABAgQIECBAgAABAgQIECBA&#10;gAABAgQIECBAgAABAgQIECBAgAABAgQIECBAgAABAgQIECBAgAABAgQIECBAgAABAgQIECBAgAAB&#10;AgQIECBAgAABAgQIECBAgAABAgQIECBAgAABAgQIECBAgAABAgQIECBA4JjA4JVXxgW33JJwtP/+&#10;99i/fn3SCQQIECBAgAABAgQIECBAgAABAgSqIpBVZVBzEiBAgAABAgQIECBAgAABAgQIECBAgAAB&#10;AgQIECBAgAABAgQIECBAgAABAgQIECBAgAABAgQIECBAgAABAgQIECBAgAABAgQIECBAgAABAgQI&#10;ECBAgAABAgQIECBAgAABAgQIECBAgAABAgQIECBAgAABAgQIECBAgAABAgQIECBAgAABAtUTGJg3&#10;L2qjo8ngnVYryQIBAgQIECBAgAABAgQIECBAgAABAgQIECBAgAABAgQIECBAgAABAgQIECBAgAAB&#10;AgQIECBAgAABAgQIECBAgAABAgQIECBAgAABAgQIECBAgAABAgQIECBAgAABAgQIECBAgAABAgQI&#10;ECBAgAABAgQIECBAgAABAgQIECBAgAABAgQIECBAgAABAgQIECBAgAABAgQIECBAgAABAqnA3JUr&#10;IwYGknJ8zZro9XpJJxAgQIAAAQIECBAgQIAAAQIECBCogkBWhSHNSIAAAQIECBAgQIAAAQIECBAg&#10;QIAAAQIECBAgQIAAAQIECBAgQIAAAQIECBAgQIAAAQIECBAgQIAAAQIECBAgQIAAAQIECBAgQIAA&#10;AQIECBAgQIAAAQIECBAgQIAAAQIECBAgQIAAAQIECBAgQIAAAQIECBAgQIAAAQIECBAgmEVv0QAA&#10;QABJREFUQIAAAQIECFRXYPBd70qGbxdFkgUCBAgQIECAAAECBAgQIECAAAECBAgQIECAAAECBAgQ&#10;IECAAAECBAgQIECAAAECBAgQIECAAAECBAgQIECAAAECBAgQIECAAAECBAgQIECAAAECBAgQIECA&#10;AAECBAgQIECAAAECBAgQIECAAAECBAgQIECAAAECBAgQIECAAAECBAgQIECAAAECBAgQIECAAAEC&#10;BAgQIECAAAECBFKBxuLFccGXvpSU7c2bY+L++5NOIECAAAECBAgQIECAAAECBAgQIFAFgawKQ5qR&#10;AAECBAgQIECAAAECBAgQIECAAAECBAgQIECAAAECBAgQIECAAAECBAgQIECAAAECBAgQIECAAAEC&#10;BAgQIECAAAECBAgQIECAAAECBAgQIECAAAECBAgQIECAAAECBAgQIECAAAECBAgQIECAAAECBAgQ&#10;IECAAAECBAgQIECAAAECBAgQqK5AI8+T4TutVpIFAgQIECBAgAABAgQIECBAgAABAgQIECBAgAAB&#10;AgQIECBAgAABAgQIECBAgAABAgQIECBAgAABAgQIECBAgAABAgQIECBAgAABAgQIECBAgAABAgQI&#10;ECBAgAABAgQIECBAgAABAgQIECBAgAABAgQIECBAgAABAgQIECBAgAABAgQIECBAgAABAgQIECBA&#10;gAABAgQIECBAgAABAgTKAnO/+c2IRiPZGF+7NnqTk0knECBAgAABAgQIECBAgAABAgQIEOh3gazf&#10;BzQfAQIECBAgQIAAAQIECBAgQIAAAQIECBAgQIAAAQIECBAgQIAAAQIECBAgQIAAAQIECBAgQIAA&#10;AQIECBAgQIAAAQIECBAgQIAAAQIECBAgQIAAAQIECBAgQIAAAQIECBAgQIAAAQIECBAgQIAAAQIE&#10;CBAgQIAAAQIECBAgQIAAAQIECBAgUG2BRrOZAHS2bUuyQIAAAQIECBAgQIAAAQIECBAgQIAAAQIE&#10;CBAgQIAAAQIECBAgQIAAAQIECBAgQIAAAQIECBAgQIAAAQIECBAgQIAAAQIECBAgQIAAAQIECBAg&#10;QIAAAQIECBAgQIAAAQIECBAgQIAAAQIECBAgQIAAAQIECBAgQIAAAQIECBAgQIAAAQIECBAgQIAA&#10;AQIECBAgQIAAAQIECBAgQIBAWaCxaFFcuGJFstF56qmY+NnPkk4gQIAAAQIECBAgQIAAAQIECBAg&#10;0O8CWb8PaD4CBAgQIECAAAECBAgQIECAAAECBAgQIECAAAECBAgQIECAAAECBAgQIECAAAECBAgQ&#10;IECAAAECBAgQIECAAAECBAgQIECAAAECBAgQIECAAAECBAgQIECAAAECBAgQIECAAAECBAgQIECA&#10;AAECBAgQIECAAAECBAgQIECAAAECBAgQIECg2gKDeZ4A9CYm4vCOHUknECBAgAABAgQIECBAgAAB&#10;AgQIECBAgAABAgQIECBAgAABAgQIECBAgAABAgQIECBAgAABAgQIECBAgAABAgQIECBAgAABAgQI&#10;ECBAgAABAgQIECBAgAABAgQIECBAgAABAgQIECBAgAABAgQIECBAgAABAgQIECBAgAABAgQIECBA&#10;gAABAgQIECBAgAABAgQIECBAgAABAgQIECBQFhj7xjcihoaSjfFvfSt63W7SCQQIECBAgAABAgQI&#10;ECBAgAABAgT6WSDr5+HMRoAAAQIECBAgQIAAAQIECBAgQIAAAQIECBAgQIAAAQIECBAgQIAAAQIE&#10;CBAgQIAAAQIECBAgQIAAAQIECBAgQIAAAQIECBAgQIAAAQIECBAgQIAAAQIECBAgQIAAAQIECBAg&#10;QIAAAQIECBAgQIAAAQIECBAgQIAAAQIECBAgQIAAAQIECBBoNJslhHarVeoUBAgQIECAAAECBAgQ&#10;IECAAAECBAgQIECAAAECBAgQIECAAAECBAgQIECAAAECBAgQIECAAAECBAgQIECAAAECBAgQIECA&#10;AAECBAgQIECAAAECBAgQIECAAAECBAgQIECAAAECBAgQIECAAAECBAgQIECAAAECBAgQIECAAAEC&#10;BAgQIECAAAECBAgQIECAAAECBAgQIECAAAECBAikAo0rroi3fPnLSdlpteK/P/1p0gkECBAgQIAA&#10;AQIECBAgQIAAAQIE+lkg6+fhzEaAAAECBAgQIECAAAECBAgQIECAAAECBAgQIECAAAECBAgQIECA&#10;AAECBAgQIECAAAECBAgQIECAAAECBAgQIECAAAECBAgQIECAAAECBAgQIECAAAECBAgQIECAAAEC&#10;BAgQIECAAAECBAgQIECAAAECBAgQIECAAAECBAgQIECAAAECBAgQaLzznSWETlGUOgUBAgQIECBA&#10;gAABAgQIECBAgAABAgQIECBAgAABAgQIECBAgAABAgQIECBAgAABAgQIECBAgAABAgQIECBAgAAB&#10;AgQIECBAgAABAgQIECBAgAABAgQIECBAgAABAgQIECBAgAABAgQIECBAgAABAgQIECBAgAABAgQI&#10;ECBAgAABAgQIECBAgAABAgQIECBAgAABAgQIECBAgAABAmWBsdtvj9rwcLIxvm5d9DqdpBMIECBA&#10;gAABAgQIECBAgAABAgQI9KtA1q+DmYsAAQIECBAgQIAAAQIECBAgQIAAAQIECBAgQIAAAQIECBAg&#10;QIAAAQIECBAgQIAAAQIECBAgQIAAAQIECBAgQIAAAQIECBAgQIAAAQIECBAgQIAAAQIECBAgQIAA&#10;AQIECBAgQIAAAQIECBAgQIAAAQIECBAgQIAAAQIECBAgQIAAAQIECBAgcFSgPjYW9XnzEoxOUSRZ&#10;IECAAAECBAgQIECAAAECBAgQIECAAAECBAgQIECAAAECBAgQIECAAAECBAgQIECAAAECBAgQIECA&#10;AAECBAgQIECAAAECBAgQIECAAAECBAgQIECAAAECBAgQIECAAAECBAgQIECAAAECBAgQIECAAAEC&#10;BAgQIECAAAECBAgQIECAAAECBAgQIECAAAECBAgQIECAAAECBAgQIEDg1AID8+fHhV/9arJ5+Jln&#10;4qWf/CTpBAIECBAgQIAAAQIECBAgQIAAAQL9KpD162DmIkCAAAECBAgQIECAAAECBAgQIECAAAEC&#10;BAgQIECAAAECBAgQIECAAAECBAgQIECAAAECBAgQIECAAAECBAgQIECAAAECBAgQIECAAAECBAgQ&#10;IECAAAECBAgQIECAAAECBAgQIECAAAECBAgQIECAAAECBAgQIECAAAECBAgQIECAAAECBAi8ItBo&#10;Nl9ZTv1ut1pJFggQIECAAAECBAgQIECAAAECBAgQIECAAAECBAgQIECAAAECBAgQIECAAAECBAgQ&#10;IECAAAECBAgQIECAAAECBAgQIECAAAECBAgQIECAAAECBAgQIECAAAECBAgQIECAAAECBAgQIECA&#10;AAECBAgQIECAAAECBAgQIECAAAECBAgQIECAAAECBAgQIECAAAECBAgQIECAAAECBAgQeHWBsa9/&#10;PWqzZiUv7Pv2t6PXbiedQIAAAQIECBAgQIAAAQIECBAgQKAfBbJ+HMpMBAgQIECAAAECBAgQIECA&#10;AAECBAgQIECAAAECBAgQ+D926G3FkaoNA/DK6q40Mimnxz24wfE3pSdekAeC4IEIIgiKiIhnoiIi&#10;iKIo3pBXYGVEmcEdbmZTGW2T7ur/1M9ynE4mA73Cc/i+nW/1Ww8BAgQIECBAgAABAgQIECBAgAAB&#10;AgQIECBAgAABAgQIECBAgAABAgQIECBAgAABAgQIECBAgAABAgQIECBAgAABAgQIECBAgAABAgQI&#10;ECBAgAABAgQIECBAgAABAgQIECBAgAABAgQI/F2gapq/x7Rs25AFAgQIECBAgAABAgQIECBAgAAB&#10;AgQIECBAgAABAgQIECBAgAABAgQIECBAgAABAgQIECBAgAABAgQIECBAgAABAgQIECBAgAABAgQI&#10;ECBAgAABAgQIECBAgAABAgQIECBAgAABAgQIECBAgAABAgQIECBAgAABAgQIECBAgAABAgQIECBA&#10;gAABAgQIECBAgAABAgQIECBAgAABAgRuLLB7//3p7Isvhh8cXryYrn3xRegEAgQIECBAgAABAgQI&#10;ECBAgAABAtsokLfxo3wTAQIECBAgQIAAAQIECBAgQIAAAQIECBAgQIAAAQIECBAgQIAAAQIECBAg&#10;QIAAAQIECBAgQIAAAQIECBAgQIAAAQIECBAgQIAAAQIECBAgQIAAAQIECBAgQIAAAQIECBAgQIAA&#10;AQIECBAgQIAAAQIECBAgQIAAAQIECBAgQIAAAQIECBAgQODvAuOm+XtMy+++S8d9HzqBAAECBAgQ&#10;IECAAAECBAgQIECAAAECBAgQIECAAAECBAgQIECAAAECBAgQIECAAAECBAgQIECAAAECBAgQIECA&#10;AAECBAgQIECAAAECBAgQIECAAAECBAgQIECAAAECBAgQIECAAAECBAgQIECAAAECBAgQIECAAAEC&#10;BAgQIECAAAECBAgQIECAAAECBAgQIECAAAECBAgQIECAAIEbC5x79dU0mkzCD35/++3UHxyETiBA&#10;gAABAgQIECBAgAABAgQIECCwbQJ52z7I9xAgQIAAAQIECBAgQIAAAQIECBAgQIAAAQIECBAgQIAA&#10;AQIECBAgQIAAAQIECBAgQIAAAQIECBAgQIAAAQIECBAgQIAAAQIECBAgQIAAAQIECBAgQIAAAQIE&#10;CBAgQIAAAQIECBAgQIAAAQIECBAgQIAAAQIECBAgQIAAAQIECBAgQIAAAQIE/ilQTaex+uuvdPjt&#10;t7GTCBAgQIAAAQIECBAgQIAAAQIECBAgQIAAAQIECBAgQIAAAQIECBAgQIAAAQIECBAgQIAAAQIE&#10;CBAgQIAAAQIECBAgQIAAAQIECBAgQIAAAQIECBAgQIAAAQIECBAgQIAAAQIECBAgQIAAAQIECBAg&#10;QIAAAQIECBAgQIAAAQIECBAgQIAAAQIECBAgQIAAAQIECBAgQIAAAQIECBC4ocDOPfek/ZdeCn8/&#10;+v77dO2zz0InECBAgAABAgQIECBAgAABAgQIENg2gbxtH+R7CBAgQIAAAQIECBAgQIAAAQIECBAg&#10;QIAAAQIECBAgQIAAAQIECBAgQIAAAQIECBAgQIAAAQIECBAgQIAAAQIECBAgQIAAAQIECBAgQIAA&#10;AQIECBAgQIAAAQIECBAgQIAAAQIECBAgQIAAAQIECBAgQIAAAQIECBAgQIAAAQIECBAgQIAAAQL/&#10;FKia5p9VWrTtoFMQIECAAAECBAgQIECAAAECBAgQIECAAAECBAgQIECAAAECBAgQIECAAAECBAgQ&#10;IECAAAECBAgQIECAAAECBAgQIECAAAECBAgQIECAAAECBAgQIECAAAECBAgQIECAAAECBAgQIECA&#10;AAECBAgQIECAAAECBAgQIECAAAECBAgQIECAAAECBAgQIECAAAECBAgQIECAAAECBAgQIHBjgf1X&#10;XkmjO+8MP7j8zjup//PP0AkECBAgQIAAAQIECBAgQIAAAQIEtkkgb9PH+BYCBAgQIECAAAECBAgQ&#10;IECAAAECBAgQIECAAAECBAgQIECAAAECBAgQIECAAAECBAgQIECAAAECBAgQIECAAAECBAgQIECA&#10;AAECBAgQIECAAAECBAgQIECAAAECBAgQIECAAAECBAgQIECAAAECBAgQIECAAAECBAgQIECAAAEC&#10;BAgQIECAwL8JVI89NqiXs9mgUxAgQIAAAQIECBAgQIAAAQIECBAgQIAAAQIECBAgQIAAAQIECBAg&#10;QIAAAQIECBAgQIAAAQIECBAgQIAAAQIECBAgQIAAAQIECBAgQIAAAQIECBAgQIAAAQIECBAgQIAA&#10;AQIECBAgQIAAAQIECBAgQIAAAQIECBAgQIAAAQIECBAgQIAAAQIECBAgQIAAAQIECBAgQIAAAQIE&#10;CBAgcGOBnXPn0v7LL4cfHP30U7r68cehEwgQIECAAAECBAgQIECAAAECBAhsk0Depo/xLQQIECBA&#10;gAABAgQIECBAgAABAgQIECBAgAABAgQIECBAgAABAgQIECBAgAABAgQIECBAgAABAgQIECBAgAAB&#10;AgQIECBAgAABAgQIECBAgAABAgQIECBAgAABAgQIECBAgAABAgQIECBAgAABAgQIECBAgAABAgQI&#10;ECBAgAABAgQIECBAgACBfxPIZ86k3YcfDn9atm3IAgECBAgQIECAAAECBAgQIECAAAECBAgQIECA&#10;AAECBAgQIECAAAECBAgQIECAAAECBAgQIECAAAECBAgQIECAAAECBAgQIECAAAECBAgQIECAAAEC&#10;BAgQIECAAAECBAgQIECAAAECBAgQIECAAAECBAgQIECAAAECBAgQIECAAAECBAgQIECAAAECBAgQ&#10;IECAAAECBAgQIECAAAECNxfYf/nllPf3ww8vv/de6q9fD51AgAABAgQIECBAgAABAgQIECBAYFsE&#10;8rZ8iO8gQIAAAQIECBAgQIAAAQIECBAgQIAAAQIECBAgQIAAAQIECBAgQIAAAQIECBAgQIAAAQIE&#10;CBAgQIAAAQIECBAgQIAAAQIECBAgQIAAAQIECBAgQIAAAQIECBAgQIAAAQIECBAgQIAAAQIECBAg&#10;QIAAAQIECBAgQIAAAQIECBAgQIAAAQIECPyXQNU04c+Ltg1ZIECAAAECBAgQIECAAAECBAgQIECA&#10;AAECBAgQIECAAAECBAgQIECAAAECBAgQIECAAAECBAgQIECAAAECBAgQIECAAAECBAgQIECAAAEC&#10;BAgQIECAAAECBAgQIECAAAECBAgQIECAAAECBAgQIECAAAECBAgQIECAAAECBAgQIECAAAECBAgQ&#10;IECAAAECBAgQIECAAAECBAgQIEDg5gI7Z8+m/VdeCT/sf/klXf3oo9AJBAgQIECAAAECBAgQIECA&#10;AAECBLZFIG/Lh/gOAgQIECBAgAABAgQIECBAgAABAgQIECBAgAABAgQIECBAgAABAgQIECBAgAAB&#10;AgQIECBAgAABAgQIECBAgAABAgQIECBAgAABAgQIECBAgAABAgQIECBAgAABAgQIECBAgAABAgQI&#10;ECBAgAABAgQIECBAgAABAgQIECBAgAABAgQIECBAgMB/CVTTafjzcjYLWSBAgAABAgQIECBAgAAB&#10;AgQIECBAgAABAgQIECBAgAABAgQIECBAgAABAgQIECBAgAABAgQIECBAgAABAgQIECBAgAABAgQI&#10;ECBAgAABAgQIECBAgAABAgQIECBAgAABAgQIECBAgAABAgQIECBAgAABAgQIECBAgAABAgQIECBA&#10;gAABAgQIECBAgAABAgQIECBAgAABAgQIECBA4GQC+y+9lPLdd4cfX37//dR3XegEAgQIECBAgAAB&#10;AgQIECBAgAABAtsgkLfhI3wDAQIECBAgQIAAAQIECBAgQIAAAQIECBAgQIAAAQIECBAgQIAAAQIE&#10;CBAgQIAAAQIECBAgQIAAAQIECBAgQIAAAQIECBAgQIAAAQIECBAgQIAAAQIECBAgQIAAAQIECBAg&#10;QIAAAQIECBAgQIAAAQIECBAgQIAAAQIECBAgQIAAAQIECBAgQOBmAuOmCT85vHQpHS8WoRMIECBA&#10;gAABAgQIECBAgAABAgQIECBAgAABAgQIECBAgAABAgQIECBAgAABAgQIECBAgAABAgQIECBAgAAB&#10;AgQIECBAgAABAgQIECBAgAABAgQIECBAgAABAgQIECBAgAABAgQIECBAgAABAgQIECBAgAABAgQI&#10;ECBAgAABAgQIECBAgAABAgQIECBAgAABAgQIECBAgAABAgQIELi5QK7rdO7VV8MP+99+S1c+/DB0&#10;AgECBAgQIECAAAECBAgQIECAAIFtEMjb8BG+gQABAgQIECBAgAABAgQIECBAgAABAgQIECBAgAAB&#10;AgQIECBAgAABAgQIECBAgAABAgQIECBAgAABAgQIECBAgAABAgQIECBAgAABAgQIECBAgAABAgQI&#10;ECBAgAABAgQIECBAgAABAgQIECBAgAABAgQIECBAgAABAgQIECBAgAABAgQIECBwM4GqaeJPjo7S&#10;8sKF2EkECBAgQIAAAQIECBAgQIAAAQIECBAgQIAAAQIECBAgQIAAAQIECBAgQIAAAQIECBAgQIAA&#10;AQIECBAgQIAAAQIECBAgQIAAAQIECBAgQIAAAQIECBAgQIAAAQIECBAgQIAAAQIECBAgQIAAAQIE&#10;CBAgQIAAAQIECBAgQIAAAQIECBAgQIAAAQIECBAgQIAAAQIECBAgQIAAAQIECJxI4OyLL6ad++4L&#10;v73ywQfp6OrV0AkECBAgQIAAAQIECBAgQIAAAQIEShfIpX+A/QQIECBAgAABAgQIECBAgAABAgQI&#10;ECBAgAABAgQIECBAgAABAgQIECBAgAABAgQIECBAgAABAgQIECBAgAABAgQIECBAgAABAgQIECBA&#10;gAABAgQIECBAgAABAgQIECBAgAABAgQIECBAgAABAgQIECBAgAABAgQIECBAgAABAgQIECBAgACB&#10;kwhU0+ngZ4u2HXQKAgQIECBAgAABAgQIECBAgAABAgQIECBAgAABAgQIECBAgAABAgQIECBAgAAB&#10;AgQIECBAgAABAgQIECBAgAABAgQIECBAgAABAgQIECBAgAABAgQIECBAgAABAgQIECBAgAABAgQI&#10;ECBAgAABAgQIECBAgAABAgQIECBAgAABAgQIECBAgAABAgQIECBAgAABAgQIECBAgAABAgRuLpDP&#10;nEn7r70WfthfuZKufPBB6AQCBAgQIECAAAECBAgQIECAAAECpQvk0j/AfgIECBAgQIAAAQIECBAg&#10;QIAAAQIECBAgQIAAAQIECBAgQIAAAQIECBAgQIAAAQIECBAgQIAAAQIECBAgQIAAAQIECBAgQIAA&#10;AQIECBAgQIAAAQIECBAgQIAAAQIECBAgQIAAAQIECBAgQIAAAQIECBAgQIAAAQIECBAgQIAAAQIE&#10;CBAgQIDASQSqRx9NaWcn/HTZtiELBAgQIECAAAECBAgQIECAAAECBAgQIECAAAECBAgQIECAAAEC&#10;BAgQIECAAAECBAgQIECAAAECBAgQIECAAAECBAgQIECAAAECBAgQIECAAAECBAgQIECAAAECBAgQ&#10;IECAAAECBAgQIECAAAECBAgQIECAAAECBAgQIECAAAECBAgQIECAAAECBAgQIECAAAECBAgQIECA&#10;AAECBAicXODsCy+knQceCAdXPvwwHf3+e+gEAgQIECBAgAABAgQIECBAgAABAiUL5JLH206AAAEC&#10;BAgQIECAAAECBAgQIECAAAECBAgQIECAAAECBAgQIECAAAECBAgQIECAAAECBAgQIECAAAECBAgQ&#10;IECAAAECBAgQIECAAAECBAgQIECAAAECBAgQIECAAAECBAgQIECAAAECBAgQIECAAAECBAgQIECA&#10;AAECBAgQIECAAAECBAgQOKnAaDxO1fnz4efL2SxkgQABAgQIECBAgAABAgQIECBAgAABAgQIECBA&#10;gAABAgQIECBAgAABAgQIECBAgAABAgQIECBAgAABAgQIECBAgAABAgQIECBAgAABAgQIECBAgAAB&#10;AgQIECBAgAABAgQIECBAgAABAgQIECBAgAABAgQIECBAgAABAgQIECBAgAABAgQIECBAgAABAgQI&#10;ECBAgAABAgQIECBAgACBkwvkO+5I515/PRwcX7uWrrz/fugEAgQIECBAgAABAgQIECBAgAABAiUL&#10;5JLH206AAAECBAgQIECAAAECBAgQIECAAAECBAgQIECAAAECBAgQIECAAAECBAgQIECAAAECBAgQ&#10;IECAAAECBAgQIECAAAECBAgQIECAAAECBAgQIECAAAECBAgQIECAAAECBAgQIECAAAECBAgQIECA&#10;AAECBAgQIECAAAECBAgQIECAAAECBAgQWEWgaprw80XbhiwQIECAAAECBAgQIECAAAECBAgQIECA&#10;AAECBAgQIECAAAECBAgQIECAAAECBAgQIECAAAECBAgQIECAAAECBAgQIECAAAECBAgQIECAAAEC&#10;BAgQIECAAAECBAgQIECAAAECBAgQIECAAAECBAgQIECAAAECBAgQIECAAAECBAgQIECAAAECBAgQ&#10;IECAAAECBAgQIECAAAECBAgQILCawNnnn087Dz4Yjq589FE6+vXX0AkECBAgQIAAAQIECBAgQIAA&#10;AQIEShXIpQ63mwABAgQIECBAgAABAgQIECBAgAABAgQIECBAgAABAgQIECBAgAABAgQIECBAgAAB&#10;AgQIECBAgAABAgQIECBAgAABAgQIECBAgAABAgQIECBAgAABAgQIECBAgAABAgQIECBAgAABAgQI&#10;ECBAgAABAgQIECBAgAABAgQIECBAgAABAgQIECCwqkDVNOFk2bYhCwQIECBAgAABAgQIECBAgAAB&#10;AgQIECBAgAABAgQIECBAgAABAgQIECBAgAABAgQIECBAgAABAgQIECBAgAABAgQIECBAgAABAgQI&#10;ECBAgAABAgQIECBAgAABAgQIECBAgAABAgQIECBAgAABAgQIECBAgAABAgQIECBAgAABAgQIECBA&#10;gAABAgQIECBAgAABAgQIECBAgAABAgQIrCYw2ttLd73xRjg6ns/T5XffDZ1AgAABAgQIECBAgAAB&#10;AgQIECBAoFSBXOpwuwkQIECAAAECBAgQIECAAAECBAgQIECAAAECBAgQIECAAAECBAgQIECAAAEC&#10;BAgQIECAAAECBAgQIECAAAECBAgQIECAAAECBAgQIECAAAECBAgQIECAAAECBAgQIECAAAECBAgQ&#10;IECAAAECBAgQIECAAAECBAgQIECAAAECBAgQIECAAAECqwqMp9NwcvTTT6m/fj10AgECBAgQIECA&#10;AAECBAgQIECAAAECBAgQIECAAAECBAgQIECAAAECBAgQIECAAAECBAgQIECAAAECBAgQIECAAAEC&#10;BAgQIECAAAECBAgQIECAAAECBAgQIECAAAECBAgQIECAAAECBAgQIECAAAECBAgQIECAAAECBAgQ&#10;IECAAAECBAgQIECAAAECBAgQIECAAAECBAgQIECAAAECqwnc+dxzafeRR8LR1U8+SYc//xw6gQAB&#10;AgQIECBAgAABAgQIECBAgECJArnE0TYTIECAAAECBAgQIECAAAECBAgQIECAAAECBAgQIECAAAEC&#10;BAgQIECAAAECBAgQIECAAAECBAgQIECAAAECBAgQIECAAAECBAgQIECAAAECBAgQIECAAAECBAgQ&#10;IECAAAECBAgQIECAAAECBAgQIECAAAECBAgQIECAAAECBAgQIECAAAECBNYRqJpmcLb4+utBpyBA&#10;gAABAgQIECBAgAABAgQIECBAgAABAgQIECBAgAABAgQIECBAgAABAgQIECBAgAABAgQIECBAgAAB&#10;AgQIECBAgAABAgQIECBAgAABAgQIECBAgAABAgQIECBAgAABAgQIECBAgAABAgQIECBAgAABAgQI&#10;ECBAgAABAgQIECBAgAABAgQIECBAgAABAgQIECBAgAABAgQIECBA4OQCo/E4nXvzzXBw/Mcf6fI7&#10;74ROIECAAAECBAgQIECAAAECBAgQIFCiQC5xtM0ECBAgQIAAAQIECBAgQIAAAQIECBAgQIAAAQIE&#10;CBAgQIAAAQIECBAgQIAAAQIECBAgQIAAAQIECBAgQIAAAQIECBAgQIAAAQIECBAgQIAAAQIECBAg&#10;QIAAAQIECBAgQIAAAQIECBAgQIAAAQIECBAgQIAAAQIECBAgQIAAAQIECBAgQIAAgXUEqqYZnC1n&#10;s0GnIECAAAECBAgQIECAAAECBAgQIECAAAECBAgQIECAAAECBAgQIECAAAECBAgQIECAAAECBAgQ&#10;IECAAAECBAgQIECAAAECBAgQIECAAAECBAgQIECAAAECBAgQIECAAAECBAgQIECAAAECBAgQIECA&#10;AAECBAgQIECAAAECBAgQIECAAAECBAgQIECAAAECBAgQIECAAAECBAgQIEBgNYE7n3027T72WDi6&#10;9umn6fCHH0InECBAgAABAgQIECBAgAABAgQIEChNIJc22F4CBAgQIECAAAECBAgQIECAAAECBAgQ&#10;IECAAAECBAgQIECAAAECBAgQIECAAAECBAgQIECAAAECBAgQIECAAAECBAgQIECAAAECBAgQIECA&#10;AAECBAgQIECAAAECBAgQIECAAAECBAgQIECAAAECBAgQIECAAAECBAgQIECAAAECBAgQIECAwLoC&#10;uw89lNLeXjhftm3IAgECBAgQIECAAAECBAgQIECAAAECBAgQIECAAAECBAgQIECAAAECBAgQIECA&#10;AAECBAgQIECAAAECBAgQIECAAAECBAgQIECAAAECBAgQIECAAAECBAgQIECAAAECBAgQIECAAAEC&#10;BAgQIECAAAECBAgQIECAAAECBAgQIECAAAECBAgQIECAAAECBAgQIECAAAECBAgQIECAAAECqwuM&#10;dnfTXW++GQ6PDw7S5bffDp1AgAABAgQIECBAgAABAgQIECBAoDSBXNpgewkQIECAAAECBAgQIECA&#10;AAECBAgQIECAAAECBAgQIECAAAECBAgQIECAAAECBAgQIECAAAECBAgQIECAAAECBAgQIECAAAEC&#10;BAgQIECAAAECBAgQIECAAAECBAgQIECAAAECBAgQIECAAAECBAgQIECAAAECBAgQIECAAAECBAgQ&#10;IECAAAEC6wqMck7j6TScL9o2ZIEAAQIECBAgQIAAAQIECBAgQIAAAQIECBAgQIAAAQIECBAgQIAA&#10;AQIECBAgQIAAAQIECBAgQIAAAQIECBAgQIAAAQIECBAgQIAAAQIECBAgQIAAAQIECBAgQIAAAQIE&#10;CBAgQIAAAQIECBAgQIAAAQIECBAgQIAAAQIECBAgQIAAAQIECBAgQIAAAQIECBAgQIAAAQIECBAg&#10;QIAAgfUE6meeSdV0Go6vfv55Wl66FDqBAAECBAgQIECAAAECBAgQIECAQEkCuaSxthIgQIAAAQIE&#10;CBAgQIAAAQIECBAgQIAAAQIECBAgQIAAAQIECBAgQIAAAQIECBAgQIAAAQIECBAgQIAAAQIECBAg&#10;QIAAAQIECBAgQIAAAQIECBAgQIAAAQIECBAgQIAAAQIECBAgQIAAAQIECBAgQIAAAQIECBAgQIAA&#10;AQIECBAgQIAAAQIEblWgmk7DE8vZLGSBAAECBAgQIECAAAECBAgQIECAAAECBAgQIECAAAECBAgQ&#10;IECAAAECBAgQIECAAAECBAgQIECAAAECBAgQIECAAAECBAgQIECAAAECBAgQIECAAAECBAgQIECA&#10;AAECBAgQIECAAAECBAgQIECAAAECBAgQIECAAAECBAgQIECAAAECBAgQIECAAAECBAgQIECAAAEC&#10;BAgQIECAAIH1BEY7O+mut96Kx4tF6r78MnYSAQIECBAgQIAAAQIECBAgQIAAgYIEckFbTSVAgAAB&#10;AgQIECBAgAABAgQIECBAgAABAgQIECBAgAABAgQIECBAgAABAgQIECBAgAABAgQIECBAgAABAgQI&#10;ECBAgAABAgQIECBAgAABAgQIECBAgAABAgQIECBAgAABAgQIECBAgAABAgQIECBAgAABAgQIECBA&#10;gAABAgQIECBAgAABAgQI3LJA1TThjeWFCyELBAgQIECAAAECBAgQIECAAAECBAgQIECAAAECBAgQ&#10;IECAAAECBAgQIECAAAECBAgQIECAAAECBAgQIECAAAECBAgQIECAAAECBAgQIECAAAECBAgQIECA&#10;AAECBAgQIECAAAECBAgQIECAAAECBAgQIECAAAECBAgQIECAAAECBAgQIECAAAECBAgQIECAAAEC&#10;BAgQIECAAAECBAisLzB5+ulUPflkeODgq69CFggQIECAAAECBAgQIECAAAECBAiUJJBLGmsrAQIE&#10;CBAgQIAAAQIECBAgQIAAAQIECBAgQIAAAQIECBAgQIAAAQIECBAgQIAAAQIECBAgQIAAAQIECBAg&#10;QIAAAQIECBAgQIAAAQIECBAgQIAAAQIECBAgQIAAAQIECBAgQIAAAQIECBAgQIAAAQIECBAgQIAA&#10;AQIECBAgQIAAAQIECBAgQOBWBcZNE57of/stHf36a+gEAgQIECBAgAABAgQIECBAgAABAgQIECBA&#10;gAABAgQIECBAgAABAgQIECBAgAABAgQIECBAgAABAgQIECBAgAABAgQIECBAgAABAgQIECBAgAAB&#10;AgQIECBAgAABAgQIECBAgAABAgQIECBAgAABAgQIECBAgAABAgQIECBAgAABAgQIECBAgAABAgQI&#10;ECBAgAABAgQIECBAgAABAgTWExjlnPaeeioc910XskCAAAECBAgQIECAAAECBAgQIECgJIFc0lhb&#10;CRAgQIAAAQIECBAgQIAAAQIECBAgQIAAAQIECBAgQIAAAQIECBAgQIAAAQIECBAgQIAAAQIECBAg&#10;QIAAAQIECBAgQIAAAQIECBAgQIAAAQIECBAgQIAAAQIECBAgQIAAAQIECBAgQIAAAQIECBAgQIAA&#10;AQIECBAgQIAAAQIECBAgQIAAAQK3KlBNp4MnFrPZoFMQIECAAAECBAgQIECAAAECBAgQIECAAAEC&#10;BAgQIECAAAECBAgQIECAAAECBAgQIECAAAECBAgQIECAAAECBAgQIECAAAECBAgQIECAAAECBAgQ&#10;IECAAAECBAgQIECAAAECBAgQIECAAAECBAgQIECAAAECBAgQIECAAAECBAgQIECAAAECBAgQIECA&#10;AAECBAgQIECAAAECBAgQILCewGgyCYd914UsECBAgAABAgQIECBAgAABAgQIEChJIJc01lYCBAgQ&#10;IECAAAECBAgQIECAAAECBAgQIECAAAECBAgQIECAAAECBAgQIECAAAECBAgQIECAAAECBAgQIECA&#10;AAECBAgQIECAAAECBAgQIECAAAECBAgQIECAAAECBAgQIECAAAECBAgQIECAAAECBAgQIECAAAEC&#10;BAgQIECAAAECBAgQIECAwK0KVE0zeGLZtoNOQYAAAQIECBAgQIAAAQIECBAgQIAAAQIECBAgQIAA&#10;AQIECBAgQIAAAQIECBAgQIAAAQIECBAgQIAAAQIECBAgQIAAAQIECBAgQIAAAQIECBAgQIAAAQIE&#10;CBAgQIAAAQIECBAgQIAAAQIECBAgQIAAAQIECBAgQIAAAQIECBAgQIAAAQIECBAgQIAAAQIECBAg&#10;QIAAAQIECBAgQIDAegK5rsPhcdeFLBAgQIAAAQIECBAgQIAAAQIECBAoSSCXNNZWAgQIECBAgAAB&#10;AgQIECBAgAABAgQIECBAgAABAgQIECBAgAABAgQIECBAgAABAgQIECBAgAABAgQIECBAgAABAgQI&#10;ECBAgAABAgQIECBAgAABAgQIECBAgAABAgQIECBAgAABAgQIECBAgAABAgQIECBAgAABAgQIECBA&#10;gAABAgQIECBAgMCtCuzef38aTSbhmeVsFrJAgAABAgQIECBAgAABAgQIECBAgAABAgQIECBAgAAB&#10;AgQIECBAgAABAgQIECBAgAABAgQIECBAgAABAgQIECBAgAABAgQIECBAgAABAgQIECBAgAABAgQI&#10;ECBAgAABAgQIECBAgAABAgQIECBAgAABAgQIECBAgAABAgQIECBAgAABAgQIECBAgAABAgQIECBA&#10;gAABAgQIECBAgMD6Armuw3E/n4csECBAgAABAgQIECBAgAABAgQIEChJIJc01lYCBAgQIECAAAEC&#10;BAgQIECAAAECBAgQIECAAAECBAgQIECAAAECBAgQIECAAAECBAgQIECAAAECBAgQIECAAAECBAgQ&#10;IECAAAECBAgQIECAAAECBAgQIECAAAECBAgQIECAAAECBAgQIECAAAECBAgQIECAAAECBAgQIECA&#10;AAECBAgQIECAwCYExk88EZ5Ztm3IAgECBAgQIECAAAECBAgQIECAAAECBAgQIECAAAECBAgQIECA&#10;AAECBAgQIECAAAECBAgQIECAAAECBAgQIECAAAECBAgQIECAAAECBAgQIECAAAECBAgQIECAAAEC&#10;BAgQIECAAAECBAgQIECAAAECBAgQIECAAAECBAgQIECAAAECBAgQIECAAAECBAgQIECAAAECBAgQ&#10;IECAAAEC6wvkug7HfdeFLBAgQIAAAQIECBAgQIAAAQIECBAoSSCXNNZWAgQIECBAgAABAgQIECBA&#10;gAABAgQIECBAgAABAgQIECBAgAABAgQIECBAgAABAgQIECBAgAABAgQIECBAgAABAgQIECBAgAAB&#10;AgQIECBAgAABAgQIECBAgAABAgQIECBAgAABAgQIECBAgAABAgQIECBAgAABAgQIECBAgAABAgQI&#10;ECBAgMAmBKqmCc8s2jZkgQABAgQIECBAgAABAgQIECBAgAABAgQIECBAgAABAgQIECBAgAABAgQI&#10;ECBAgAABAgQIECBAgAABAgQIECBAgAABAgQIECBAgAABAgQIECBAgAABAgQIECBAgAABAgQIECBA&#10;gAABAgQIECBAgAABAgQIECBAgAABAgQIECBAgAABAgQIECBAgAABAgQIECBAgAABAgQIECBAgACB&#10;9QVGk0k4Pj44CFkgQIAAAQIECBAgQIAAAQIECBAgUJJALmmsrQQIECBAgAABAgQIECBAgAABAgQI&#10;ECBAgAABAgQIECBAgAABAgQIECBAgAABAgQIECBAgAABAgQIECBAgAABAgQIECBAgAABAgQIECBA&#10;gAABAgQIECBAgAABAgQIECBAgAABAgQIECBAgAABAgQIECBAgAABAgQIECBAgAABAgQIECBAgACB&#10;TQhU02l4ZvnNNyELBAgQIECAAAECBAgQIECAAAECBAgQIECAAAECBAgQIECAAAECBAgQIECAAAEC&#10;BAgQIECAAAECBAgQIECAAAECBAgQIECAAAECBAgQIECAAAECBAgQIECAAAECBAgQIECAAAECBAgQ&#10;IECAAAECBAgQIECAAAECBAgQIECAAAECBAgQIECAAAECBAgQIECAAAECBAgQIECAAAECBAisL5Dr&#10;Oh4fHaX+2rXYSQQIECBAgAABAgQIECBAgAABAgQKEciF7DSTAAECBAgQIECAAAECBAgQIECAAAEC&#10;BAgQIECAAAECBAgQIECAAAECBAgQIECAAAECBAgQIECAAAECBAgQIECAAAECBAgQIECAAAECBAgQ&#10;IECAAAECBAgQIECAAAECBAgQIECAAAECBAgQIECAAAECBAgQIECAAAECBAgQIECAAAECBAgQILAx&#10;gXHThLeO5/N0+P33oRMIECBAgAABAgQIECBAgAABAgQIECBAgAABAgQIECBAgAABAgQIECBAgAAB&#10;AgQIECBAgAABAgQIECBAgAABAgQIECBAgAABAgQIECBAgAABAgQIECBAgAABAgQIECBAgAABAgQI&#10;ECBAgAABAgQIECBAgAABAgQIECBAgAABAgQIECBAgAABAgQIECBAgAABAgQIECBAgAABAgQIEFhP&#10;INf14LCfzwedggABAgQIECBAgAABAgQIECBAgEAJArmEkTYSIECAAAECBAgQIECAAAECBAgQIECA&#10;AAECBAgQIECAAAECBAgQIECAAAECBAgQIECAAAECBAgQIECAAAECBAgQIECAAAECBAgQIECAAAEC&#10;BAgQIECAAAECBAgQIECAAAECBAgQIECAAAECBAgQIECAAAECBAgQIECAAAECBAgQIECAAAECBDYp&#10;UDXN4LlF2w46BQECBAgQIECAAAECBAgQIECAAAECBAgQIECAAAECBAgQIECAAAECBAgQIECAAAEC&#10;BAgQIECAAAECBAgQIECAAAECBAgQIECAAAECBAgQIECAAAECBAgQIECAAAECBAgQIECAAAECBAgQ&#10;IECAAAECBAgQIECAAAECBAgQIECAAAECBAgQIECAAAECBAgQIECAAAECBAgQIECAAAECqwvkuh4c&#10;9V036BQECBAgQIAAAQIECBAgQIAAAQIEShDIJYy0kQABAgQIECBAgAABAgQIECBAgAABAgQIECBA&#10;gAABAgQIECBAgAABAgQIECBAgAABAgQIECBAgAABAgQIECBAgAABAgQIECBAgAABAgQIECBAgAAB&#10;AgQIECBAgAABAgQIECBAgAABAgQIECBAgAABAgQIECBAgAABAgQIECBAgAABAgQIECCwSYHq8ccH&#10;zy1ns0GnIECAAAECBAgQIECAAAECBAgQIECAAAECBAgQIECAAAECBAgQIECAAAECBAgQIECAAAEC&#10;BAgQIECAAAECBAgQIECAAAECBAgQIECAAAECBAgQIECAAAECBAgQIECAAAECBAgQIECAAAECBAgQ&#10;IECAAAECBAgQIECAAAECBAgQIECAAAECBAgQIECAAAECBAgQIECAAAECBAgQIEBgdYE8mQyO+q4b&#10;dAoCBAgQIECAAAECBAgQIECAAAECJQjkEkbaSIAAAQIECBAgQIAAAQIECBAgQIAAAQIECBAgQIAA&#10;AQIECBAgQIAAAQIECBAgQIAAAQIECBAgQIAAAQIECBAgQIAAAQIECBAgQIAAAQIECBAgQIAAAQIE&#10;CBAgQIAAAQIECBAgQIAAAQIECBAgQIAAAQIECBAgQIAAAQIECBAgQIAAAQIECBDYpMDOuXMp33tv&#10;eHLZtiELBAgQIECAAAECBAgQIECAAAECBAgQIECAAAECBAgQIECAAAECBAgQIECAAAECBAgQIECA&#10;AAECBAgQIECAAAECBAgQIECAAAECBAgQIECAAAECBAgQIECAAAECBAgQIECAAAECBAgQIECAAAEC&#10;BAgQIECAAAECBAgQIECAAAECBAgQIECAAAECBAgQIECAAAECBAgQIECAAAECBAisJzCq68Fh33WD&#10;TkGAAAECBAgQIECAAAECBAgQIECgBIFcwkgbCRAgQIAAAQIECBAgQIAAAQIECBAgQIAAAQIECBAg&#10;QIAAAQIECBAgQIAAAQIECBAgQIAAAQIECBAgQIAAAQIECBAgQIAAAQIECBAgQIAAAQIECBAgQIAA&#10;AQIECBAgQIAAAQIECBAgQIAAAQIECBAgQIAAAQIECBAgQIAAAQIECBAgQIAAAQKbFhg3TXhyOZuF&#10;LBAgQIAAAQIECBAgQIAAAQIECBAgQIAAAQIECBAgQIAAAQIECBAgQIAAAQIECBAgQIAAAQIECBAg&#10;QIAAAQIECBAgQIAAAQIECBAgQIAAAQIECBAgQIAAAQIECBAgQIAAAQIECBAgQIAAAQIECBAgQIAA&#10;AQIECBAgQIAAAQIECBAgQIAAAQIECBAgQIAAAQIECBAgQIAAAQIECBAgsJ5AruvB4fF8PugUBAgQ&#10;IECAAAECBAgQIECAAAECBEoQyCWMtJEAAQIECBAgQIAAAQIECBAgQIAAAQIECBAgQIAAAQIECBAg&#10;QIAAAQIECBAgQIAAAQIECBAgQIAAAQIECBAgQIAAAQIECBAgQIAAAQIECBAgQIAAAQIECBAgQIAA&#10;AQIECBAgQIAAAQIECBAgQIAAAQIECBAgQIAAAQIECBAgQIAAAQIECBAgsGmBajoNTy7aNmSBAAEC&#10;BAgQIECAAAECBAgQIECAAAECBAgQIECAAAECBAgQIECAAAECBAgQIECAAAECBAgQIECAAAECBAgQ&#10;IECAAAECBAgQIECAAAECBAgQIECAAAECBAgQIECAAAECBAgQIECAAAECBAgQIECAAAECBAgQIECA&#10;AAECBAgQIECAAAECBAgQIECAAAECBAgQIECAAAECBAgQIECAAIH1BHJdDw77rht0CgIECBAgQIAA&#10;AQIECBAgQIAAAQIlCOQSRtpIgAABAgQIECBAgAABAgQIECBAgAABAgQIECBAgAABAgQIECBAgAAB&#10;AgQIECBAgAABAgQIECBAgAABAgQIECBAgAABAgQIECBAgAABAgQIECBAgAABAgQIECBAgAABAgQI&#10;ECBAgAABAgQIECBAgAABAgQIECBAgAABAgQIECBAgAABAgQIENi0QNU04cnlt9+m474PnUCAAAEC&#10;BAgQIECAAAECBAgQIECAAAECBAgQIECAAAECBAgQIECAAAECBAgQIECAAAECBAgQIECAAAECBAgQ&#10;IECAAAECBAgQIECAAAECBAgQIECAAAECBAgQIECAAAECBAgQIECAAAECBAgQIECAAAECBAgQIECA&#10;AAECBAgQIECAAAECBAgQIECAAAECBAgQIECAAAECBAgQIECAwOoCo/F4cNR33aBTECBAgAABAgQI&#10;ECBAgAABAgQIEChBIJcw0kYCBAgQIECAAAECBAgQIECAAAECBAgQIECAAAECBAgQIECAAAECBAgQ&#10;IECAAAECBAgQIECAAAECBAgQIECAAAECBAgQIECAAAECBAgQIECAAAECBAgQIECAAAECBAgQIECA&#10;AAECBAgQIECAAAECBAgQIECAAAECBAgQIECAAAECBAgQIECAwKYFxtNpfPKvv9Lhd9/FTiJAgAAB&#10;AgQIECBAgAABAgQIECBAgAABAgQIECBAgAABAgQIECBAgAABAgQIECBAgAABAgQIECBAgAABAgQI&#10;ECBAgAABAgQIECBAgAABAgQIECBAgAABAgQIECBAgAABAgQIECBAgAABAgQIECBAgAABAgQIECBA&#10;gAABAgQIECBAgAABAgQIECBAgAABAgQIECBAgAABAgQIECBAYGWBfOZMSnt74a7vupAFAgQIECBA&#10;gAABAgQIECBAgAABAqUI5FKG2kmAAAECBAgQIECAAAECBAgQIECAAAECBAgQIECAAAECBAgQIECA&#10;AAECBAgQIECAAAECBAgQIECAAAECBAgQIECAAAECBAgQIECAAAECBAgQIECAAAECBAgQIECAAAEC&#10;BAgQIECAAAECBAgQIECAAAECBAgQIECAAAECBAgQIECAAAECBAgQ2KRA1TSD5xZtO+gUBAgQIECA&#10;AAECBAgQIECAAAECBAgQIECAAAECBAgQIECAAAECBAgQIECAAAECBAgQIECAAAECBAgQIECAAAEC&#10;BAgQIECAAAECBAgQIECAAAECBAgQIECAAAECBAgQIECAAAECBAgQIECAAAECBAgQIECAAAECBAgQ&#10;IECAAAECBAgQIECAAAECBAgQIECAAAECBAgQIECAAAECBAisLpDrOhz183nIAgECBAgQIECAAAEC&#10;BAgQIECAAIFSBHIpQ+0kQIAAAQIECBAgQIAAAQIECBAgQIAAAQIECBAgQIAAAQIECBAgQIAAAQIE&#10;CBAgQIAAAQIECBAgQIAAAQIECBAgQIAAAQIECBAgQIAAAQIECBAgQIAAAQIECBAgQIAAAQIECBAg&#10;QIAAAQIECBAgQIAAAQIECBAgQIAAAQIECBAgQIAAAQIECGxSoPrf/wbPLdt20CkIECBAgAABAgQI&#10;ECBAgAABAgQIECBAgAABAgQIECBAgAABAgQIECBAgAABAgQIECBAgAABAgQIECBAgAABAgQIECBA&#10;gAABAgQIECBAgAABAgQIECBAgAABAgQIECBAgAABAgQIECBAgAABAgQIECBAgAABAgQIECBAgAAB&#10;AgQIECBAgAABAgQIECBAgAABAgQIECBAgAABAgQIEFhdINd1ODruupAFAgQIECBAgAABAgQIECBA&#10;gAABAqUI5FKG2kmAAAECBAgQIECAAAECBAgQIECAAAECBAgQIECAAAECBAgQIECAAAECBAgQIECA&#10;AAECBAgQIECAAAECBAgQIECAAAECBAgQIECAAAECBAgQIECAAAECBAgQIECAAAECBAgQIECAAAEC&#10;BAgQIECAAAECBAgQIECAAAECBAgQIECAAAECBAgQ2KRAPnMm7Tz0UHhyOZuFLBAgQIAAAQIECBAg&#10;QIAAAQIECBAgQIAAAQIECBAgQIAAAQIECBAgQIAAAY+XieoAAEAASURBVAIECBAgQIAAAQIECBAg&#10;QIAAAQIECBAgQIAAAQIECBAgQIAAAQIECBAgQIAAAQIECBAgQIAAAQIECBAgQIAAAQIECBAgQIAA&#10;AQIECBAgQIAAAQIECBAgQIAAAQIECBAgQIAAAQIECBAgQIAAAQIECBAgsJ5AnkzCYd91IQsECBAg&#10;QIAAAQIECBAgQIAAAQIEShHIpQy1kwABAgQIECBAgAABAgQIECBAgAABAgQIECBAgAABAgQIECBA&#10;gAABAgQIECBAgAABAgQIECBAgAABAgQIECBAgAABAgQIECBAgAABAgQIECBAgAABAgQIECBAgAAB&#10;AgQIECBAgAABAgQIECBAgAABAgQIECBAgAABAgQIECBAgAABAgQIECCwaYFx04QnF20bskCAAAEC&#10;BAgQIECAAAECBAgQIECAAAECBAgQIECAAAECBAgQIECAAAECBAgQIECAAAECBAgQIECAAAECBAgQ&#10;IECAAAECBAgQIECAAAECBAgQIECAAAECBAgQIECAAAECBAgQIECAAAECBAgQIECAAAECBAgQIECA&#10;AAECBAgQIECAAAECBAgQIECAAAECBAgQIECAAAECBAgQIECAwHoCua7DYd91IQsECBAgQIAAAQIE&#10;CBAgQIAAAQIEShHIpQy1kwABAgQIECBAgAABAgQIECBAgAABAgQIECBAgAABAgQIECBAgAABAgQI&#10;ECBAgAABAgQIECBAgAABAgQIECBAgAABAgQIECBAgAABAgQIECBAgAABAgQIECBAgAABAgQIECBA&#10;gAABAgQIECBAgAABAgQIECBAgAABAgQIECBAgAABAgQIECCwaYGqacKTy9ksZIEAAQIECBAgQIAA&#10;AQIECBAgQIAAAQIECBAgQIAAAQIECBAgQIAAAQIECBAgQIAAAQIECBAgQIAAAQIECBAgQIAAAQIE&#10;CBAgQIAAAQIECBAgQIAAAQIECBAgQIAAAQIECBAgQIAAAQIECBAgQIAAAQIECBAgQIAAAQIECBAg&#10;QIAAAQIECBAgQIAAAQIECBAgQIAAAQIECBAgQIAAgfUEcl2Hw34+D1kgQIAAAQIECBAgQIAAAQIE&#10;CBAgUIpALmWonQQIECBAgAABAgQIECBAgAABAgQIECBAgAABAgQIECBAgAABAgQIECBAgAABAgQI&#10;ECBAgAABAgQIECBAgAABAgQIECBAgAABAgQIECBAgAABAgQIECBAgAABAgQIECBAgAABAgQIECBA&#10;gAABAgQIECBAgAABAgQIECBAgAABAgQIECBAgACBTQtU02l48vDixXS8WIROIECAAAECBAgQIECA&#10;AAECBAgQIECAAAECBAgQIECAAAECBAgQIECAAAECBAgQIECAAAECBAgQIECAAAECBAgQIECAAAEC&#10;BAgQIECAAAECBAgQIECAAAECBAgQIECAAAECBAgQIECAAAECBAgQIECAAAECBAgQIECAAAECBAgQ&#10;IECAAAECBAgQIECAAAECBAgQIECAAAECBAgQIEBgdYFRXYejvutCFggQIECAAAECBAgQIECAAAEC&#10;BAiUIpBLGWonAQIECBAgQIAAAQIECBAgQIAAAQIECBAgQIAAAQIECBAgQIAAAQIECBAgQIAAAQIE&#10;CBAgQIAAAQIECBAgQIAAAQIECBAgQIAAAQIECBAgQIAAAQIECBAgQIAAAQIECBAgQIAAAQIECBAg&#10;QIAAAQIECBAgQIAAAQIECBAgQIAAAQIECBAgQGDTAuOmiU8eHaXlhQuxkwgQIECAAAECBAgQIECA&#10;AAECBAgQIECAAAECBAgQIECAAAECBAgQIECAAAECBAgQIECAAAECBAgQIECAAAECBAgQIECAAAEC&#10;BAgQIECAAAECBAgQIECAAAECBAgQIECAAAECBAgQIECAAAECBAgQIECAAAECBAgQIECAAAECBAgQ&#10;IECAAAECBAgQIECAAAECBAgQIECAAAECBAgQWFkgTybh5rjrQhYIECBAgAABAgQIECBAgAABAgQI&#10;lCKQSxlqJwECBAgQIECAAAECBAgQIECAAAECBAgQIECAAAECBAgQIECAAAECBAgQIECAAAECBAgQ&#10;IECAAAECBAgQIECAAAECBAgQIECAAAECBAgQIECAAAECBAgQIECAAAECBAgQIECAAAECBAgQIECA&#10;AAECBAgQIECAAAECBAgQIECAAAECBAgQIEBg0wLVdDp4cjGbDToFAQIECBAgQIAAAQIECBAgQIAA&#10;AQIECBAgQIAAAQIECBAgQIAAAQIECBAgQIAAAQIECBAgQIAAAQIECBAgQIAAAQIECBAgQIAAAQIE&#10;CBAgQIAAAQIECBAgQIAAAQIECBAgQIAAAQIECBAgQIAAAQIECBAgQIAAAQIECBAgQIAAAQIECBAg&#10;QIAAAQIECBAgQIAAAQIECBAgQIAAAQKrCeS6Dgd914UsECBAgAABAgQIECBAgAABAgQIEChFIJcy&#10;1E4CBAgQIECAAAECBAgQIECAAAECBAgQIECAAAECBAgQIECAAAECBAgQIECAAAECBAgQIECAAAEC&#10;BAgQIECAAAECBAgQIECAAAECBAgQIECAAAECBAgQIECAAAECBAgQIECAAAECBAgQIECAAAECBAgQ&#10;IECAAAECBAgQIECAAAECBAgQIECAwKYFqvPnU9rZCc8u2zZkgQABAgQIECBAgAABAgQIECBAgAAB&#10;AgQIECBAgAABAgQIECBAgAABAgQIECBAgAABAgQIECBAgAABAgQIECBAgAABAgQIECBAgAABAgQI&#10;ECBAgAABAgQIECBAgAABAgQIECBAgAABAgQIECBAgAABAgQIECBAgAABAgQIECBAgAABAgQIECBA&#10;gAABAgQIECBAgAABAgQIECBAgACB1QVyXYejfj4PWSBAgAABAgQIECBAgAABAgQIECBQikAuZaid&#10;BAgQIECAAAECBAgQIECAAAECBAgQIECAAAECBAgQIECAAAECBAgQIECAAAECBAgQIECAAAECBAgQ&#10;IECAAAECBAgQIECAAAECBAgQIECAAAECBAgQIECAAAECBAgQIECAAAECBAgQIECAAAECBAgQIECA&#10;AAECBAgQIECAAAECBAgQIECAAIFNC4zG41SdPx+eXbZtyAIBAgQIECBAgAABAgQIECBAgAABAgQI&#10;ECBAgAABAgQIECBAgAABAgQIECBAgAABAgQIECBAgAABAgQIECBAgAABAgQIECBAgAABAgQIECBA&#10;gAABAgQIECBAgAABAgQIECBAgAABAgQIECBAgAABAgQIECBAgAABAgQIECBAgAABAgQIECBAgAAB&#10;AgQIECBAgAABAgQIECBAgAABAqsL5LoOR33XhSwQIECAAAECBAgQIECAAAECBAgQKEUglzLUTgIE&#10;CBAgQIAAAQIECBAgQIAAAQIECBAgQIAAAQIECBAgQIAAAQIECBAgQIAAAQIECBAgQIAAAQIECBAg&#10;QIAAAQIECBAgQIAAAQIECBAgQIAAAQIECBAgQIAAAQIECBAgQIAAAQIECBAgQIAAAQIECBAgQIAA&#10;AQIECBAgQIAAAQIECBAgQIDA7RCoptPw7GI2C1kgQIAAAQIECBAgQIAAAQIECBAgQIAAAQIECBAg&#10;QIAAAQIECBAgQIAAAQIECBAgQIAAAQIECBAgQIAAAQIECBAgQIAAAQIECBAgQIAAAQIECBAgQIAA&#10;AQIECBAgQIAAAQIECBAgQIAAAQIECBAgQIAAAQIECBAgQIAAAQIECBAgQIAAAQIECBAgQIAAAQIE&#10;CBAgQIAAAQIECBAgQGB1gdFkEo6ODw5CFggQIECAAAECBAgQIECAAAECBAiUIpBLGWonAQIECBAg&#10;QIAAAQIECBAgQIAAAQIECBAgQIAAAQIECBAgQIAAAQIECBAgQIAAAQIECBAgQIAAAQIECBAgQIAA&#10;AQIECBAgQIAAAQIECBAgQIAAAQIECBAgQIAAAQIECBAgQIAAAQIECBAgQIAAAQIECBAgQIAAAQIE&#10;CBAgQIAAAQIECBAgQOB2CFRNE55dtm3IAgECBAgQIECAAAECBAgQIECAAAECBAgQIECAAAECBAgQ&#10;IECAAAECBAgQIECAAAECBAgQIECAAAECBAgQIECAAAECBAgQIECAAAECBAgQIECAAAECBAgQIECA&#10;AAECBAgQIECAAAECBAgQIECAAAECBAgQIECAAAECBAgQIECAAAECBAgQIECAAAECBAgQIECAAAEC&#10;BAgQIECAAAECqwvkuo5Hh4ep77rYSQQIECBAgAABAgQIECBAgAABAgQKEMgFbDSRAAECBAgQIECA&#10;AAECBAgQIECAAAECBAgQIECAAAECBAgQIECAAAECBAgQIECAAAECBAgQIECAAAECBAgQIECAAAEC&#10;BAgQIECAAAECBAgQIECAAAECBAgQIECAAAECBAgQIECAAAECBAgQIECAAAECBAgQIECAAAECBAgQ&#10;IECAAAECBAgQIHDbBMZNE94++vHH1F+/HjqBAAECBAgQIECAAAECBAgQIECAAAECBAgQIECAAAEC&#10;BAgQIECAAAECBAgQIECAAAECBAgQIECAAAECBAgQIECAAAECBAgQIECAAAECBAgQIECAAAECBAgQ&#10;IECAAAECBAgQIECAAAECBAgQIECAAAECBAgQIECAAAECBAgQIECAAAECBAgQIECAAAECBAgQIECA&#10;AAECBAgQIECAAIHVBHJdDw76+XzQKQgQIECAAAECBAgQIECAAAECBAicdoF82gfaR4AAAQIECBAg&#10;QIAAAQIECBAgQIAAAQIECBAgQIAAAQIECBAgQIAAAQIECBAgQIAAAQIECBAgQIAAAQIECBAgQIAA&#10;AQIECBAgQIAAAQIECBAgQIAAAQIECBAgQIAAAQIECBAgQIAAAQIECBAgQIAAAQIECBAgQIAAAQIE&#10;CBAgQIAAAQIECBC4nQLVdDp4ftm2g05BgAABAgQIECBAgAABAgQIECBAgAABAgQIECBAgAABAgQI&#10;ECBAgAABAgQIECBAgAABAgQIECBAgAABAgQIECBAgAABAgQIECBAgAABAgQIECBAgAABAgQIECBA&#10;gAABAgQIECBAgAABAgQIECBAgAABAgQIECBAgAABAgQIECBAgAABAgQIECBAgAABAgQIECBAgAAB&#10;AgQIECBAgMDJBXJdD37cd92gUxAgQIAAAQIECBAgQIAAAQIECBA47QL5tA+0jwABAgQIECBAgAAB&#10;AgQIECBAgAABAgQIECBAgAABAgQIECBAgAABAgQIECBAgAABAgQIECBAgAABAgQIECBAgAABAgQI&#10;ECBAgAABAgQIECBAgAABAgQIECBAgAABAgQIECBAgAABAgQIECBAgAABAgQIECBAgAABAgQIECBA&#10;gAABAgQIECBwOwWqphk8v2jbQacgQIAAAQIECBAgQIAAAQIECBAgQIAAAQIECBAgQIAAAQIECBAg&#10;QIAAAQIECBAgQIAAAQIECBAgQIAAAQIECBAgQIAAAQIECBAgQIAAAQIECBAgQIAAAQIECBAgQIAA&#10;AQIECBAgQIAAAQIECBAgQIAAAQIECBAgQIAAAQIECBAgQIAAAQIECBAgQIAAAQIECBAgQIAAAQIE&#10;CBAgQODkAqPJZPDjvusGnYIAAQIECBAgQIAAAQIECBAgQIDAaRfIp32gfQQIECBAgAABAgQIECBA&#10;gAABAgQIECBAgAABAgQIECBAgAABAgQIECBAgAABAgQIECBAgAABAgQIECBAgAABAgQIECBAgAAB&#10;AgQIECBAgAABAgQIECBAgAABAgQIECBAgAABAgQIECBAgAABAgQIECBAgAABAgQIECBAgAABAgQI&#10;ECBAgACB2ymw+/DDKe3thX+xnM1CFggQIECAAAECBAgQIECAAAECBAgQIECAAAECBAgQIECAAAEC&#10;BAgQIECAAAECBAgQIECAAAECBAgQIECAAAECBAgQIECAAAECBAgQIECAAAECBAgQIECAAAECBAgQ&#10;IECAAAECBAgQIECAAAECBAgQIECAAAECBAgQIECAAAECBAgQIECAAAECBAgQIECAAAECBAgQIECA&#10;AAECBAgQWE0g1/XgoO+6QacgQIAAAQIECBAgQIAAAQIECBAgcNoF8mkfaB8BAgQIECBAgAABAgQI&#10;ECBAgAABAgQIECBAgAABAgQIECBAgAABAgQIECBAgAABAgQIECBAgAABAgQIECBAgAABAgQIECBA&#10;gAABAgQIECBAgAABAgQIECBAgAABAgQIECBAgAABAgQIECBAgAABAgQIECBAgAABAgQIECBAgAAB&#10;AgQIECBA4HYKjHJO48cfD/9i2bYhCwQIECBAgAABAgQIECBAgAABAgQIECBAgAABAgQIECBAgAAB&#10;AgQIECBAgAABAgQIECBAgAABAgQIECBAgAABAgQIECBAgAABAgQIECBAgAABAgQIECBAgAABAgQI&#10;ECBAgAABAgQIECBAgAABAgQIECBAgAABAgQIECBAgAABAgQIECBAgAABAgQIECBAgAABAgQIECBA&#10;gAABAgQIrCaQ63pwcDyfDzoFAQIECBAgQIAAAQIECBAgQIAAgdMukE/7QPsIECBAgAABAgQIECBA&#10;gAABAgQIECBAgAABAgQIECBAgAABAgQIECBAgACB/7NDB71uE2sYgJNpnSLVsyiwAIEQiNr///fY&#10;vRWwKKuyGVdq49a5d/tpOOekV0oykZ5KXbyvJ+d79RAgQIAAAQIECBAgQIAAAQIECBAgQIAAAQIE&#10;CBAgQIAAAQIECBAgQIAAAQIECBAgQIAAAQIECBAgQIAAAQIECBAgQIAAAQIECBAgQIAAAQIECBAg&#10;QIAAAQIECBC4tEA3juHEcZpCFggQIECAAAECBAgQIECAAAECBAgQIECAAAECBAgQIECAAAECBAgQ&#10;IECAAAECBAgQIECAAAECBAgQIECAAAECBAgQIECAAAECBAgQIECAAAECBAgQIECAAAECBAgQIECA&#10;AAECBAgQIECAAAECBAgQIECAAAECBAgQIECAAAECBAgQIECAAAECBAgQIECAAAECBAgQIECAAAEC&#10;BAgQ+DqBlHP1g62UqlMQIECAAAECBAgQIECAAAECBAgQaF0gtT7QPgIECBAgQIAAAQIECBAgQIAA&#10;AQIECBAgQIAAAQIECBAgQIAAAQIECBAgQIAAAQIECBAgQIAAAQIECBAgQIAAAQIECBAgQIAAAQIE&#10;CBAgQIAAAQIECBAgQIAAAQIECBAgQIAAAQIECBAgQIAAAQIECBAgQIAAAQIECBAgQIAAAQIECBAg&#10;QIDApQW6YQgn1jdvQhYIECBAgAABAgQIECBAgAABAgQIECBAgAABAgQIECBAgAABAgQIECBAgAAB&#10;AgQIECBAgAABAgQIECBAgAABAgQIECBAgAABAgQIECBAgAABAgQIECBAgAABAgQIECBAgAABAgQI&#10;ECBAgAABAgQIECBAgAABAgQIECBAgAABAgQIECBAgAABAgQIECBAgAABAgQIECBAgAABAgQIEPg6&#10;gf3hUP1gK6XqFAQIECBAgAABAgQIECBAgAABAgRaF0itD7SPAAECBAgQIECAAAECBAgQIECAAAEC&#10;BAgQIECAAAECBAgQIECAAAECBAgQIECAAAECBAgQIECAAAECBAgQIECAAAECBAgQIECAAAECBAgQ&#10;IECAAAECBAgQIECAAAECBAgQIECAAAECBAgQIECAAAECBAgQIECAAAECBAgQIECAAAECBAgQIHBp&#10;gcM4hhPb+/e7L//77x8BAgQIECBAgAABAgQIECBAgAABAgQIECBAgAABAgQIECBAgAABAgQIECBA&#10;gAABAgQIECBAgAABAgQIECBAgAABAgQIECBAgAABAgQIECBAgAABAgQIECBAgAABAgQIECBAgAAB&#10;AgQIECBAgAABAgQIECBAgAABAgQIECBAgAABAgQIECBAgAABAgQIECBAgAABAgQIECBAgAABAv+f&#10;QOr73e5wCD/eSglZIECAAAECBAgQIECAAAECBAgQIHAPAukeRtpIgAABAgQIECBAgAABAgQIECBA&#10;gAABAgQIECBAgAABAgQIECBAgAABAgQIECBAgAABAgQIECBAgAABAgQIECBAgAABAgQIECBAgAAB&#10;AgQIECBAgAABAgQIECBAgAABAgQIECBAgAABAgQIECBAgAABAgQIECBAgAABAgQIECBAgAABAgQI&#10;ELikQDeO1Z9f57nqFAQIECBAgAABAgQIECBAgAABAgQIECBAgAABAgQIECBAgAABAgQIECBAgAAB&#10;AgQIECBAgAABAgQIECBAgAABAgQIECBAgAABAgQIECBAgAABAgQIECBAgAABAgQIECBAgAABAgQI&#10;ECBAgAABAgQIECBAgAABAgQIECBAgAABAgQIECBAgAABAgQIECBAgAABAgQIECBAgAABAgQInC+Q&#10;cg6PT8sSskCAAAECBAgQIECAAAECBAgQIEDgHgTSPYy0kQABAgQIECBAgAABAgQIECBAgAABAgQI&#10;ECBAgAABAgQIECBAgAABAgQIECBAgAABAgQIECBAgAABAgQIECBAgAABAgQIECBAgAABAgQIECBA&#10;gAABAgQIECBAgAABAgQIECBAgAABAgQIECBAgAABAgQIECBAgAABAgQIECBAgAABAgQIECBwSYFu&#10;GKo/f5ymqlMQIECAAAECBAgQIECAAAECBAgQIECAAAECBAgQIECAAAECBAgQIECAAAECBAgQIECA&#10;AAECBAgQIECAAAECBAgQIECAAAECBAgQIECAAAECBAgQIECAAAECBAgQIECAAAECBAgQIECAAAEC&#10;BAgQIECAAAECBAgQIECAAAECBAgQIECAAAECBAgQIECAAAECBAgQIECAAAECBAgQIHC+QMo5PN5K&#10;CVkgQIAAAQIECBAgQIAAAQIECBAgcA8C6R5G2kiAAAECBAgQIECAAAECBAgQIECAAAECBAgQIECA&#10;AAECBAgQIECAAAECBAgQIECAAAECBAgQIECAAAECBAgQIECAAAECBAgQIECAAAECBAgQIECAAAEC&#10;BAgQIECAAAECBAgQIECAAAECBAgQIECAAAECBAgQIECAAAECBAgQIECAAAECBAgQuKTA8x9+2O37&#10;PpxYpylkgQABAgQIECBAgAABAgQIECBAgAABAgQIECBAgAABAgQIECBAgAABAgQIECBAgAABAgQI&#10;ECBAgAABAgQIECBAgAABAgQIECBAgAABAgQIECBAgAABAgQIECBAgAABAgQIECBAgAABAgQIECBA&#10;gAABAgQIECBAgAABAgQIECBAgAABAgQIECBAgAABAgQIECBAgAABAgQIECBAgACBrxNIfR9+sJUS&#10;skCAAAECBAgQIECAAAECBAgQIEDgHgTSPYy0kQABAgQIECBAgAABAgQIECBAgAABAgQIECBAgAAB&#10;AgQIECBAgAABAgQIECBAgAABAgQIECBAgAABAgQIECBAgAABAgQIECBAgAABAgQIECBAgAABAgQI&#10;ECBAgAABAgQIECBAgAABAgQIECBAgAABAgQIECBAgAABAgQIECBAgAABAgQIECBwaYHDOIYT6zyH&#10;LBAgQIAAAQIECBAgQIAAAQIECBAgQIAAAQIECBAgQIAAAQIECBAgQIAAAQIECBAgQIAAAQIECBAg&#10;QIAAAQIECBAgQIAAAQIECBAgQIAAAQIECBAgQIAAAQIECBAgQIAAAQIECBAgQIAAAQIECBAgQIAA&#10;AQIECBAgQIAAAQIECBAgQIAAAQIECBAgQIAAAQIECBAgQIAAAQIECBAg8HUCKefwg62UkAUCBAgQ&#10;IECAAAECBAgQIECAAAEC9yCQ7mGkjQQIECBAgAABAgQIECBAgAABAgQIECBAgAABAgQIECBAgAAB&#10;AgQIECBAgAABAgQIECBAgAABAgQIECBAgAABAgQIECBAgAABAgQIECBAgAABAgQIECBAgAABAgQI&#10;ECBAgAABAgQIECBAgAABAgQIECBAgAABAgQIECBAgAABAgQIECBAgACBSwt04xhOHKcpZIEAAQIE&#10;CBAgQIAAAQIECBAgQIAAAQIECBAgQIAAAQIECBAgQIAAAQIECBAgQIAAAQIECBAgQIAAAQIECBAg&#10;QIAAAQIECBAgQIAAAQIECBAgQIAAAQIECBAgQIAAAQIECBAgQIAAAQIECBAgQIAAAQIECBAgQIAA&#10;AQIECBAgQIAAAQIECBAgQIAAAQIECBAgQIAAAQIECBAgQIAAga8T2OccfrAtS8gCAQIECBAgQIAA&#10;AQIECBAgQIAAgXsQSPcw0kYCBAgQIECAAAECBAgQIECAAAECBAgQIECAAAECBAgQIECAAAECBAgQ&#10;IECAAAECBAgQIECAAAECBAgQIECAAAECBAgQIECAAAECBAgQIECAAAECBAgQIECAAAECBAgQIECA&#10;AAECBAgQIECAAAECBAgQIECAAAECBAgQIECAAAECBAgQIECAwKUFunEMJ9Y3b0IWCBAgQIAAAQIE&#10;CBAgQIAAAQIECBAgQIAAAQIECBAgQIAAAQIECBAgQIAAAQIECBAgQIAAAQIECBAgQIAAAQIECBAg&#10;QIAAAQIECBAgQIAAAQIECBAgQIAAAQIECBAgQIAAAQIECBAgQIAAAQIECBAgQIAAAQIECBAgQIAA&#10;AQIECBAgQIAAAQIECBAgQIAAAQIECBAgQIAAAQIECBD4OoGUc/jBqZSQBQIECBAgQIAAAQIECBAg&#10;QIAAAQL3IJDuYaSNBAgQIECAAAECBAgQIECAAAECBAgQIECAAAECBAgQIECAAAECBAgQIECAAAEC&#10;BAgQIECAAAECBAgQIECAAAECBAgQIECAAAECBAgQIECAAAECBAgQIECAAAECBAgQIECAAAECBAgQ&#10;IECAAAECBAgQIECAAAECBAgQIECAAAECBAgQIECAAIFLCxyGIZw4Lcvu87t3oRMIECBAgAABAgQI&#10;ECBAgAABAgQIECBAgAABAgQIECBAgAABAgQIECBAgAABAgQIECBAgAABAgQIECBAgAABAgQIECBA&#10;gAABAgQIECBAgAABAgQIECBAgAABAgQIECBAgAABAgQIECBAgAABAgQIECBAgAABAgQIECBAgAAB&#10;AgQIECBAgAABAgQIECBAgAABAgQIECBAgAABAgQIEDhfIPV9eLyVErJAgAABAgQIECBAgAABAgQI&#10;ECBA4B4E0j2MtJEAAQIECBAgQIAAAQIECBAgQIAAAQIECBAgQIAAAQIECBAgQIAAAQIECBAgQIAA&#10;AQIECBAgQIAAAQIECBAgQIAAAQIECBAgQIAAAQIECBAgQIAAAQIECBAgQIAAAQIECBAgQIAAAQIE&#10;CBAgQIAAAQIECBAgQIAAAQIECBAgQIAAAQIECBAgcGmBbhyrE8dpqjoFAQIECBAgQIAAAQIECBAg&#10;QIAAAQIECBAgQIAAAQIECBAgQIAAAQIECBAgQIAAAQIECBAgQIAAAQIECBAgQIAAAQIECBAgQIAA&#10;AQIECBAgQIAAAQIECBAgQIAAAQIECBAgQIAAAQIECBAgQIAAAQIECBAgQIAAAQIECBAgQIAAAQIE&#10;CBAgQIAAAQIECBAgQIAAAQIECBAgQIAAAQLnCaScw8OtlJAFAgQIECBAgAABAgQIECBAgAABAvcg&#10;kO5hpI0ECBAgQIAAAQIECBAgQIAAAQIECBAgQIAAAQIECBAgQIAAAQIECBAgQIAAAQIECBAgQIAA&#10;AQIECBAgQIAAAQIECBAgQIAAAQIECBAgQIAAAQIECBAgQIAAAQIECBAgQIAAAQIECBAgQIAAAQIE&#10;CBAgQIAAAQIECBAgQIAAAQIECBAgQIAAgUsLdMNQnVjnueoUBAgQIECAAAECBAgQIECAAAECBAgQ&#10;IECAAAECBAgQIECAAAECBAgQIECAAAECBAgQIECAAAECBAgQIECAAAECBAgQIECAAAECBAgQIECA&#10;AAECBAgQIECAAAECBAgQIECAAAECBAgQIECAAAECBAgQIECAAAECBAgQIECAAAECBAgQIECAAAEC&#10;BAgQIECAAAECBAgQIECAAAECBAicJ5ByDg+3ZQlZIECAAAECBAgQIECAAAECBAgQIHAPAukeRtpI&#10;gAABAgQIECBAgAABAgQIECBAgAABAgQIECBAgAABAgQIECBAgAABAgQIECBAgAABAgQIECBAgAAB&#10;AgQIECBAgAABAgQIECBAgAABAgQIECBAgAABAgQIECBAgAABAgQIECBAgAABAgQIECBAgAABAgQI&#10;ECBAgAABAgQIECBAgAABAgQIELi0wLNXr3bp++/DmXWaQhYIECBAgAABAgQIECBAgAABAgQIECBA&#10;gAABAgQIECBAgAABAgQIECBAgAABAgQIECBAgAABAgQIECBAgAABAgQIECBAgAABAgQIECBAgAAB&#10;AgQIECBAgAABAgQIECBAgAABAgQIECBAgAABAgQIECBAgAABAgQIECBAgAABAgQIECBAgAABAgQI&#10;ECBAgAABAgQIECBAgAABAgQIEDhfYJ9zeLyVErJAgAABAgQIECBAgAABAgQIECBA4B4E0j2MtJEA&#10;AQIECBAgQIAAAQIECBAgQIAAAQIECBAgQIAAAQIECBAgQIAAAQIECBAgQIAAAQIECBAgQIAAAQIE&#10;CBAgQIAAAQIECBAgQIAAAQIECBAgQIAAAQIECBAgQIAAAQIECBAgQIAAAQIECBAgQIAAAQIECBAg&#10;QIAAAQIECBAgQIAAAQIECBAgcA2BwziGM+s0hSwQIECAAAECBAgQIECAAAECBAgQIECAAAECBAgQ&#10;IECAAAECBAgQIECAAAECBAgQIECAAAECBAgQIECAAAECBAgQIECAAAECBAgQIECAAAECBAgQIECA&#10;AAECBAgQIECAAAECBAgQIECAAAECBAgQIECAAAECBAgQIECAAAECBAgQIECAAAECBAgQIECAAAEC&#10;BAgQIECAAAECBAgQIHC+QOr78Pj08WPIAgECBAgQIECAAAECBAgQIECAAIF7EEj3MNJGAgQIECBA&#10;gAABAgQIECBAgAABAgQIECBAgAABAgQIECBAgAABAgQIECBAgAABAgQIECBAgAABAgQIECBAgAAB&#10;AgQIECBAgAABAgQIECBAgAABAgQIECBAgAABAgQIECBAgAABAgQIECBAgAABAgQIECBAgAABAgQI&#10;ECBAgAABAgQIECBAgMA1BLphCGeO8xyyQIAAAQIECBAgQIAAAQIECBAgQIAAAQIECBAgQIAAAQIE&#10;CBAgQIAAAQIECBAgQIAAAQIECBAgQIAAAQIECBAgQIAAAQIECBAgQIAAAQIECBAgQIAAAQIECBAg&#10;QIAAAQIECBAgQIAAAQIECBAgQIAAAQIECBAgQIAAAQIECBAgQIAAAQIECBAgQIAAAQIECBAgQIAA&#10;AQIECBAgQIDA+QIp5/h4XXfbssROIkCAAAECBAgQIECAAAECBAgQINC4QGp8n3kECBAgQIAAAQIE&#10;CBAgQIAAAQIECBAgQIAAAQIECBAgQIAAAQIECBAgQIAAAQIECBAgQIAAAQIECBAgQIAAAQIECBAg&#10;QIAAAQIECBAgQIAAAQIECBAgQIAAAQIECBAgQIAAAQIECBAgQIAAAQIECBAgQIAAAQIECBAgQIAA&#10;AQIECBAgQIAAgasJdOMYbq1v3+5O2xY6gQABAgQIECBAgAABAgQIECBAgAABAgQIECBAgAABAgQI&#10;ECBAgAABAgQIECBAgAABAgQIECBAgAABAgQIECBAgAABAgQIECBAgAABAgQIECBAgAABAgQIECBA&#10;gAABAgQIECBAgAABAgQIECBAgAABAgQIECBAgAABAgQIECBAgAABAgQIECBAgAABAgQIECBAgAAB&#10;AgQIECBAgACB8wRSztXDbVmqTkGAAAECBAgQIECAAAECBAgQIECgZYHU8jjbCBAgQIAAAQIECBAg&#10;QIAAAQIECBAgQIAAAQIECBAgQIAAAQIECBAgQIAAAQIECBAgQIAAAQIECBAgQIAAAQIECBAgQIAA&#10;AQIECBAgQIAAAQIECBAgQIAAAQIECBAgQIAAAQIECBAgQIAAAQIECBAgQIAAAQIECBAgQIAAAQIE&#10;CBAgQIAAAQLXFDiMYzz36dPu8x9/xE4iQIAAAQIECBAgQIAAAQIECBAgQIAAAQIECBAgQIAAAQIE&#10;CBAgQIAAAQIECBAgQIAAAQIECBAgQIAAAQIECBAgQIAAAQIECBAgQIAAAQIECBAgQIAAAQIECBAg&#10;QIAAAQIECBAgQIAAAQIECBAgQIAAAQIECBAgQIAAAQIECBAgQIAAAQIECBAgQIAAAQIECBAgQIAA&#10;AQIECBAgQOAsgZRz9W4rpeoUBAgQIECAAAECBAgQIECAAAECBFoWSC2Ps40AAQIECBAgQIAAAQIE&#10;CBAgQIAAAQIECBAgQIAAAQIECBAgQIAAAQIECBAgQIAAAQIECBAgQIAAAQIECBAgQIAAAQIECBAg&#10;QIAAAQIECBAgQIAAAQIECBAgQIAAAQIECBAgQIAAAQIECBAgQIAAAQIECBAgQIAAAQIECBAgQIAA&#10;AQIECBAgcE2Bbhiqc8d5rjoFAQIECBAgQIAAAQIECBAgQIAAAQIECBAgQIAAAQIECBAgQIAAAQIE&#10;CBAgQIAAAQIECBAgQIAAAQIECBAgQIAAAQIECBAgQIAAAQIECBAgQIAAAQIECBAgQIAAAQIECBAg&#10;QIAAAQIECBAgQIAAAQIECBAgQIAAAQIECBAgQIAAAQIECBAgQIAAAQIECBAgQIAAAQIECBAgQIAA&#10;AQJPC+z7vnq0lVJ1CgIECBAgQIAAAQIECBAgQIAAAQItC6SWx9lGgAABAgQIECBAgAABAgQIECBA&#10;gAABAgQIECBAgAABAgQIECBAgAABAgQIECBAgAABAgQIECBAgAABAgQIECBAgAABAgQIECBAgAAB&#10;AgQIECBAgAABAgQIECBAgAABAgQIECBAgAABAgQIECBAgAABAgQIECBAgAABAgQIECBAgAABAgQI&#10;ELimQPf6dXVunaaqUxAgQIAAAQIECBAgQIAAAQIECBAgQIAAAQIECBAgQIAAAQIECBAgQIAAAQIE&#10;CBAgQIAAAQIECBAgQIAAAQIECBAgQIAAAQIECBAgQIAAAQIECBAgQIAAAQIECBAgQIAAAQIECBAg&#10;QIAAAQIECBAgQIAAAQIECBAgQIAAAQIECBAgQIAAAQIECBAgQIAAAQIECBAgQIAAAQIECBAg8LRA&#10;yrl6dCql6hQECBAgQIAAAQIECBAgQIAAAQIEWhZILY+zjQABAgQIECBAgAABAgQIECBAgAABAgQI&#10;ECBAgAABAgQIECBAgAABAgQIECBAgAABAgQIECBAgAABAgQIECBAgAABAgQIECBAgAABAgQIECBA&#10;gAABAgQIECBAgAABAgQIECBAgAABAgQIECBAgAABAgQIECBAgAABAgQIECBAgAABAgQIECBwTYH0&#10;8uXu2c8/h5PrPIcsECBAgAABAgQIECBAgAABAgQIECBAgAABAgQIECBAgAABAgQIECBAgAABAgQI&#10;ECBAgAABAgQIECBAgAABAgQIECBAgAABAgQIECBAgAABAgQIECBAgAABAgQIECBAgAABAgQIECBA&#10;gAABAgQIECBAgAABAgQIECBAgAABAgQIECBAgAABAgQIECBAgAABAgQIECBAgAABAgQIECBwnkDK&#10;uXq4LUvVKQgQIECAAAECBAgQIECAAAECBAi0LJBaHmcbAQIECBAgQIAAAQIECBAgQIAAAQIECBAg&#10;QIAAAQIECBAgQIAAAQIECBAgQIAAAQIECBAgQIAAAQIECBAgQIAAAQIECBAgQIAAAQIECBAgQIAA&#10;AQIECBAgQIAAAQIECBAgQIAAAQIECBAgQIAAAQIECBAgQIAAAQIECBAgQIAAAQIECBAgQODaAodh&#10;CCfXaQpZIECAAAECBAgQIECAAAECBAgQIECAAAECBAgQIECAAAECBAgQIECAAAECBAgQIECAAAEC&#10;BAgQIECAAAECBAgQIECAAAECBAgQIECAAAECBAgQIECAAAECBAgQIECAAAECBAgQIECAAAECBAgQ&#10;IECAAAECBAgQIECAAAECBAgQIECAAAECBAgQIECAAAECBAgQIECAAAECBAgQIEDgPIGUc/VwK6Xq&#10;FAQIECBAgAABAgQIECBAgAABAgRaFkgtj7ONAAECBAgQIECAAAECBAgQIECAAAECBAgQIECAAAEC&#10;BAgQIECAAAECBAgQIECAAAECBAgQIECAAAECBAgQIECAAAECBAgQIECAAAECBAgQIECAAAECBAgQ&#10;IECAAAECBAgQIECAAAECBAgQIECAAAECBAgQIECAAAECBAgQIECAAAECBAgQIHBtgW4cw8njNIUs&#10;ECBAgAABAgQIECBAgAABAgQIECBAgAABAgQIECBAgAABAgQIECBAgAABAgQIECBAgAABAgQIECBA&#10;gAABAgQIECBAgAABAgQIECBAgAABAgQIECBAgAABAgQIECBAgAABAgQIECBAgAABAgQIECBAgAAB&#10;AgQIECBAgAABAgQIECBAgAABAgQIECBAgAABAgQIECBAgAABAgQIECBwnkDq++rhVkrVKQgQIECA&#10;AAECBAgQIECAAAECBAi0LJBaHmcbAQIECBAgQIAAAQIECBAgQIAAAQIECBAgQIAAAQIECBAgQIAA&#10;AQIECBAgQIAAAQIECBAgQIAAAQIECBAgQIAAAQIECBAgQIAAAQIECBAgQIAAAQIECBAgQIAAAQIE&#10;CBAgQIAAAQIECBAgQIAAAQIECBAgQIAAAQIECBAgQIAAAQIECBAgQODaAt0whJOf//prdzoeQycQ&#10;IECAAAECBAgQIECAAAECBAgQIECAAAECBAgQIECAAAECBAgQIECAAAECBAgQIECAAAECBAgQIECA&#10;AAECBAgQIECAAAECBAgQIECAAAECBAgQIECAAAECBAgQIECAAAECBAgQIECAAAECBAgQIECAAAEC&#10;BAgQIECAAAECBAgQIECAAAECBAgQIECAAAECBAgQIECAAAECBAgQIPC0wP7Fi+rRVkrVKQgQIECA&#10;AAECBAgQIECAAAECBAi0LJBaHmcbAQIECBAgQIAAAQIECBAgQIAAAQIECBAgQIAAAQIECBAgQIAA&#10;AQIECBAgQIAAAQIECBAgQIAAAQIECBAgQIAAAQIECBAgQIAAAQIECBAgQIAAAQIECBAgQIAAAQIE&#10;CBAgQIAAAQIECBAgQIAAAQIECBAgQIAAAQIECBAgQIAAAQIECBAgQODaAodxjCe/fNmt//lP7CQC&#10;BAgQIECAAAECBAgQIECAAAECBAgQIECAAAECBAgQIECAAAECBAgQIECAAAECBAgQIECAAAECBAgQ&#10;IECAAAECBAgQIECAAAECBAgQIECAAAECBAgQIECAAAECBAgQIECAAAECBAgQIECAAAECBAgQIECA&#10;AAECBAgQIECAAAECBAgQIECAAAECBAgQIECAAAECBAgQIECAAAECBM4SSN9+G96dliVkgQABAgQI&#10;ECBAgAABAgQIECBAgEDrAqn1gfYRIECAAAECBAgQIECAAAECBAgQIECAAAECBAgQIECAAAECBAgQ&#10;IECAAAECBAgQIECAAAECBAgQIECAAAECBAgQIECAAAECBAgQIECAAAECBAgQIECAAAECBAgQIECA&#10;AAECBAgQIECAAAECBAgQIECAAAECBAgQIECAAAECBAgQIECAAAECBK4p0I1jde44TVWnIECAAAEC&#10;BAgQIECAAAECBAgQIECAAAECBAgQIECAAAECBAgQIECAAAECBAgQIECAAAECBAgQIECAAAECBAgQ&#10;IECAAAECBAgQIECAAAECBAgQIECAAAECBAgQIECAAAECBAgQIECAAAECBAgQIECAAAECBAgQIECA&#10;AAECBAgQIECAAAECBAgQIECAAAECBAgQIECAAAECBAgQIEDgaYGUc3i0lRKyQIAAAQIECBAgQIAA&#10;AQIECBAgQKB1gdT6QPsIECBAgAABAgQIECBAgAABAgQIECBAgAABAgQIECBAgAABAgQIECBAgAAB&#10;AgQIECBAgAABAgQIECBAgAABAgQIECBAgAABAgQIECBAgAABAgQIECBAgAABAgQIECBAgAABAgQI&#10;ECBAgAABAgQIECBAgAABAgQIECBAgAABAgQIECBAgAABAtcU6H77bbd79iycXOc5ZIEAAQIECBAg&#10;QIAAAQIECBAgQIAAAQIECBAgQIAAAQIECBAgQIAAAQIECBAgQIAAAQIECBAgQIAAAQIECBAgQIAA&#10;AQIECBAgQIAAAQIECBAgQIAAAQIECBAgQIAAAQIECBAgQIAAAQIECBAgQIAAAQIECBAgQIAAAQIE&#10;CBAgQIAAAQIECBAgQIAAAQIECBAgQIAAAQIECBAgQIAAgfMEUt+Hh1spIQsECBAgQIAAAQIECBAg&#10;QIAAAQIEWhdIrQ+0jwABAgQIECBAgAABAgQIECBAgAABAgQIECBAgAABAgQIECBAgAABAgQIECBA&#10;gAABAgQIECBAgAABAgQIECBAgAABAgQIECBAgAABAgQIECBAgAABAgQIECBAgAABAgQIECBAgAAB&#10;AgQIECBAgAABAgQIECBAgAABAgQIECBAgAABAgQIECBwTYH94bB7/uuv4eQ6TSELBAgQIECAAAEC&#10;BAgQIECAAAECBAgQIECAAAECBAgQIECAAAECBAgQIECAAAECBAgQIECAAAECBAgQIECAAAECBAgQ&#10;IECAAAECBAgQIECAAAECBAgQIECAAAECBAgQIECAAAECBAgQIECAAAECBAgQIECAAAECBAgQIECA&#10;AAECBAgQIECAAAECBAgQIECAAAECBAgQIECAAAECBAicJ7DPOTzcSglZIECAAAECBAgQIECAAAEC&#10;BAgQINC6QGp9oH0ECBAgQIAAAQIECBAgQIAAAQIECBAgQIAAAQIECBAgQIAAAQIECBAgQIAAAQIE&#10;CBAgQIAAAQIECBAgQIAAAQIECBAgQIAAAQIECBAgQIAAAQIECBAgQIAAAQIECBAgQIAAAQIECBAg&#10;QIAAAQIECBAgQIAAAQIECBAgQIAAAQIECBAgQIAAgWsLHMYxnFznOWSBAAECBAgQIECAAAECBAgQ&#10;IECAAAECBAgQIECAAAECBAgQIECAAAECBAgQIECAAAECBAgQIECAAAECBAgQIECAAAECBAgQIECA&#10;AAECBAgQIECAAAECBAgQIECAAAECBAgQIECAAAECBAgQIECAAAECBAgQIECAAAECBAgQIECAAAEC&#10;BAgQIECAAAECBAgQIECAAAECBAgQIECAAIHzBFLO4eFpWUIWCBAgQIAAAQIECBAgQIAAAQIECLQu&#10;kFofaB8BAgQIECBAgAABAgQIECBAgAABAgQIECBAgAABAgQIECBAgAABAgQIECBAgAABAgQIECBA&#10;gAABAgQIECBAgAABAgQIECBAgAABAgQIECBAgAABAgQIECBAgAABAgQIECBAgAABAgQIECBAgAAB&#10;AgQIECBAgAABAgQIECBAgAABAgQIECBA4NoC3TCEk8dpClkgQIAAAQIECBAgQIAAAQIECBAgQIAA&#10;AQIECBAgQIAAAQIECBAgQIAAAQIECBAgQIAAAQIECBAgQIAAAQIECBAgQIAAAQIECBAgQIAAAQIE&#10;CBAgQIAAAQIECBAgQIAAAQIECBAgQIAAAQIECBAgQIAAAQIECBAgQIAAAQIECBAgQIAAAQIECBAg&#10;QIAAAQIECBAgQIAAAQIECBAgQOA8gZRzeLiVErJAgAABAgQIECBAgAABAgQIECBAoHWB1PpA+wgQ&#10;IECAAAECBAgQIECAAAECBAgQIECAAAECBAgQIECAAAECBAgQIECAAAECBAgQIECAAAECBAgQIECA&#10;AAECBAgQIECAAAECBAgQIECAAAECBAgQIECAAAECBAgQIECAAAECBAgQIECAAAECBAgQIECAAAEC&#10;BAgQIECAAAECBAgQIECAAAEC1xboxjGc/PLu3W778CF0AgECBAgQIECAAAECBAgQIECAAAECBAgQ&#10;IECAAAECBAgQIECAAAECBAgQIECAAAECBAgQIECAAAECBAgQIECAAAECBAgQIECAAAECBAgQIECA&#10;AAECBAgQIECAAAECBAgQIECAAAECBAgQIECAAAECBAgQIECAAAECBAgQIECAAAECBAgQIECAAAEC&#10;BAgQIECAAAECBAgQIECAAAECTwukvg+PtlJCFggQIECAAAECBAgQIECAAAECBAi0LpBaH2gfAQIE&#10;CBAgQIAAAQIECBAgQIAAAQIECBAgQIAAAQIECBAgQIAAAQIECBAgQIAAAQIECBAgQIAAAQIECBAg&#10;QIAAAQIECBAgQIAAAQIECBAgQIAAAQIECBAgQIAAAQIECBAgQIAAAQIECBAgQIAAAQIECBAgQIAA&#10;AQIECBAgQIAAAQIECBAgQODaAodhqE6u81x1CgIECBAgQIAAAQIECBAgQIAAAQIECBAgQIAAAQIE&#10;CBAgQIAAAQIECBAgQIAAAQIECBAgQIAAAQIECBAgQIAAAQIECBAgQIAAAQIECBAgQIAAAQIECBAg&#10;QIAAAQIECBAgQIAAAQIECBAgQIAAAQIECBAgQIAAAQIECBAgQIAAAQIECBAgQIAAAQIECBAgQIAA&#10;AQIECBAgQIAAAQIEHhdIOYcHWykhCwQIECBAgAABAgQIECBAgAABAgRaF0itD7SPAAECBAgQIECA&#10;AAECBAgQIECAAAECBAgQIECAAAECBAgQIECAAAECBAgQIECAAAECBAgQIECAAAECBAgQIECAAAEC&#10;BAgQIECAAAECBAgQIECAAAECBAgQIECAAAECBAgQIECAAAECBAgQIECAAAECBAgQIECAAAECBAgQ&#10;IECAAAECBAgQIHBtgW4cq5PHaao6BQECBAgQIECAAAECBAgQIECAAAECBAgQIECAAAECBAgQIECA&#10;AAECBAgQIECAAAECBAgQIECAAAECBAgQIECAAAECBAgQIECAAAECBAgQIECAAAECBAgQIECAAAEC&#10;BAgQIECAAAECBAgQIECAAAECBAgQIECAAAECBAgQIECAAAECBAgQIECAAAECBAgQIECAAAECBAgQ&#10;IECAAAECjwvscw4PtmUJWSBAgAABAgQIECBAgAABAgQIECDQukBqfaB9BAgQIECAAAECBAgQIECA&#10;AAECBAgQIECAAAECBAgQIECAAAECBAgQIECAAAECBAgQIECAAAECBAgQIECAAAECBAgQIECAAAEC&#10;BAgQIECAAAECBAgQIECAAAECBAgQIECAAAECBAgQIECAAAECBAgQIECAAAECBAgQIECAAAECBAgQ&#10;IECAAIFrCzz/5Zfd7sWLcHadppAFAgQIECBAgAABAgQIECBAgAABAgQIECBAgAABAgQIECBAgAAB&#10;AgQIECBAgAABAgQIECBAgAABAgQIECBAgAABAgQIECBAgAABAgQIECBAgAABAgQIECBAgAABAgQI&#10;ECBAgAABAgQIECBAgAABAgQIECBAgAABAgQIECBAgAABAgQIECBAgAABAgQIECBAgAABAgQIECBA&#10;gAABAgSeFkg5h0dbKSELBAgQIECAAAECBAgQIECAAAECBFoXSK0PtI8AAQIECBAgQIAAAQIECBAg&#10;QIAAAQIECBAgQIAAAQIECBAgQIAAAQIECBAgQIAAAQIECBAgQIAAAQIECBAgQIAAAQIECBAgQIAA&#10;AQIECBAgQIAAAQIECBAgQIAAAQIECBAgQIAAAQIECBAgQIAAAQIECBAgQIAAAQIECBAgQIAAAQIE&#10;CBAgcG2BfUq77vffw9l1nkMWCBAgQIAAAQIECBAgQIAAAQIECBAgQIAAAQIECBAgQIAAAQIECBAg&#10;QIAAAQIECBAgQIAAAQIECBAgQIAAAQIECBAgQIAAAQIECBAgQIAAAQIECBAgQIAAAQIECBAgQIAA&#10;AQIECBAgQIAAAQInc3slAABAAElEQVQECBAgQIAAAQIECBAgQIAAAQIECBAgQIAAAQIECBAgQIAA&#10;AQIECBAgQIAAAQIECBB4WiD1fXh0+vgxZIEAAQIECBAgQIAAAQIECBAgQIBA6wKp9YH2ESBAgAAB&#10;AgQIECBAgAABAgQIECBAgAABAgQIECBAgAABAgQIECBAgAABAgQIECBAgAABAgQIECBAgAABAgQI&#10;ECBAgAABAgQIECBAgAABAgQIECBAgAABAgQIECBAgAABAgQIECBAgAABAgQIECBAgAABAgQIECBA&#10;gAABAgQIECBAgAABAgRuIXAYx3D2OE0hCwQIECBAgAABAgQIECBAgAABAgQIECBAgAABAgQIECBA&#10;gAABAgQIECBAgAABAgQIECBAgAABAgQIECBAgAABAgQIECBAgAABAgQIECBAgAABAgQIECBAgAAB&#10;AgQIECBAgAABAgQIECBAgAABAgQIECBAgAABAgQIECBAgAABAgQIECBAgAABAgQIECBAgAABAgQI&#10;ECBAgAABAgQIPC2Qco6Pjsfd9uFD7CQCBAgQIECAAAECBAgQIECAAAECDQukhreZRoAAAQIECBAg&#10;QIAAAQIECBAgQIAAAQIECBAgQIAAAQIECBAgQIAAAQIECBAgQIAAAQIECBAgQIAAAQIECBAgQIAA&#10;AQIECBAgQIAAAQIECBAgQIAAAQIECBAgQIAAAQIECBAgQIAAAQIECBAgQIAAAQIECBAgQIAAAQIE&#10;CBAgQIAAAQIECBC4mUA3juH2Os8hCwQIECBAgAABAgQIECBAgAABAgQIECBAgAABAgQIECBAgAAB&#10;AgQIECBAgAABAgQIECBAgAABAgQIECBAgAABAgQIECBAgAABAgQIECBAgAABAgQIECBAgAABAgQI&#10;ECBAgAABAgQIECBAgAABAgQIECBAgAABAgQIECBAgAABAgQIECBAgAABAgQIECBAgAABAgQIECBA&#10;gAABAgQIPC2Qcq4ebctSdQoCBAgQIECAAAECBAgQIECAAAECrQqkVofZRYAAAQIECBAgQIAAAQIE&#10;CBAgQIAAAQIECBAgQIAAAQIECBAgQIAAAQIECBAgQIAAAQIECBAgQIAAAQIECBAgQIAAAQIECBAg&#10;QIAAAQIECBAgQIAAAQIECBAgQIAAAQIECBAgQIAAAQIECBAgQIAAAQIECBAgQIAAAQIECBAgQIAA&#10;AQIECBC4pUA3DOH89v797ss//4ROIECAAAECBAgQIECAAAECBAgQIECAAAECBAgQIECAAAECBAgQ&#10;IECAAAECBAgQIECAAAECBAgQIECAAAECBAgQIECAAAECBAgQIECAAAECBAgQIECAAAECBAgQIECA&#10;AAECBAgQIECAAAECBAgQIECAAAECBAgQIECAAAECBAgQIECAAAECBAgQIECAAAECBAgQIECAAAEC&#10;BAgQIEDgcYF9ztWDrZSqUxAgQIAAAQIECBAgQIAAAQIECBBoVSC1OswuAgQIECBAgAABAgQIECBA&#10;gAABAgQIECBAgAABAgQIECBAgAABAgQIECBAgAABAgQIECBAgAABAgQIECBAgAABAgQIECBAgAAB&#10;AgQIECBAgAABAgQIECBAgAABAgQIECBAgAABAgQIECBAgAABAgQIECBAgAABAgQIECBAgAABAgQI&#10;ECBAgMAtBQ7jWJ1fp6nqFAQIECBAgAABAgQIECBAgAABAgQIECBAgAABAgQIECBAgAABAgQIECBA&#10;gAABAgQIECBAgAABAgQIECBAgAABAgQIECBAgAABAgQIECBAgAABAgQIECBAgAABAgQIECBAgAAB&#10;AgQIECBAgAABAgQIECBAgAABAgQIECBAgAABAgQIECBAgAABAgQIECBAgAABAgQIECBAgAABAgQI&#10;PCyQ+r76eCql6hQECBAgQIAAAQIECBAgQIAAAQIEWhVIrQ6ziwABAgQIECBAgAABAgQIECBAgAAB&#10;AgQIECBAgAABAgQIECBAgAABAgQIECBAgAABAgQIECBAgAABAgQIECBAgAABAgQIECBAgAABAgQI&#10;ECBAgAABAgQIECBAgAABAgQIECBAgAABAgQIECBAgAABAgQIECBAgAABAgQIECBAgAABAgQIECBw&#10;S4FuGKrzx3muOgUBAgQIECBAgAABAgQIECBAgAABAgQIECBAgAABAgQIECBAgAABAgQIECBAgAAB&#10;AgQIECBAgAABAgQIECBAgAABAgQIECBAgAABAgQIECBAgAABAgQIECBAgAABAgQIECBAgAABAgQI&#10;ECBAgAABAgQIECBAgAABAgQIECBAgAABAgQIECBAgAABAgQIECBAgAABAgQIECBAgAABAg8LpJyr&#10;j1spVacgQIAAAQIECBAgQIAAAQIECBAg0KpAanWYXQQIECBAgAABAgQIECBAgAABAgQIECBAgAAB&#10;AgQIECBAgAABAgQIECBAgAABAgQIECBAgAABAgQIECBAgAABAgQIECBAgAABAgQIECBAgAABAgQI&#10;ECBAgAABAgQIECBAgAABAgQIECBAgAABAgQIECBAgAABAgQIECBAgAABAgQIECBAgACBWwo8//HH&#10;3b7vw4R1mkIWCBAgQIAAAQIECBAgQIAAAQIECBAgQIAAAQIECBAgQIAAAQIECBAgQIAAAQIECBAg&#10;QIAAAQIECBAgQIAAAQIECBAgQIAAAQIECBAgQIAAAQIECBAgQIAAAQIECBAgQIAAAQIECBAgQIAA&#10;AQIECBAgQIAAAQIECBAgQIAAAQIECBAgQIAAAQIECBAgQIAAAQIECBAgQIAAAQIECBB4XCDlXD3Y&#10;lqXqFAQIECBAgAABAgQIECBAgAABAgRaFUitDrOLAAECBAgQIECAAAECBAgQIECAAAECBAgQIECA&#10;AAECBAgQIECAAAECBAgQIECAAAECBAgQIECAAAECBAgQIECAAAECBAgQIECAAAECBAgQIECAAAEC&#10;BAgQIECAAAECBAgQIECAAAECBAgQIECAAAECBAgQIECAAAECBAgQIECAAAECBAgQIHBrgcM4hgnr&#10;NIUsECBAgAABAgQIECBAgAABAgQIECBAgAABAgQIECBAgAABAgQIECBAgAABAgQIECBAgAABAgQI&#10;ECBAgAABAgQIECBAgAABAgQIECBAgAABAgQIECBAgAABAgQIECBAgAABAgQIECBAgAABAgQIECBA&#10;gAABAgQIECBAgAABAgQIECBAgAABAgQIECBAgAABAgQIECBAgAABAgQIECDwuEDKuXqwlVJ1CgIE&#10;CBAgQIAAAQIECBAgQIAAAQKtCqRWh9lFgAABAgQIECBAgAABAgQIECBAgAABAgQIECBAgAABAgQI&#10;ECBAgAABAgQIECBAgAABAgQIECBAgAABAgQIECBAgAABAgQIECBAgAABAgQIECBAgAABAgQIECBA&#10;gAABAgQIECBAgAABAgQIECBAgAABAgQIECBAgAABAgQIECBAgAABAgQIELi1QDcMYcJxnkMWCBAg&#10;QIAAAQIECBAgQIAAAQIECBAgQIAAAQIECBAgQIAAAQIECBAgQIAAAQIECBAgQIAAAQIECBAgQIAA&#10;AQIECBAgQIAAAQIECBAgQIAAAQIECBAgQIAAAQIECBAgQIAAAQIECBAgQIAAAQIECBAgQIAAAQIE&#10;CBAgQIAAAQIECBAgQIAAAQIECBAgQIAAAQIECBAgQIAAAQIECBB4XGDf99WDrZSqUxAgQIAAAQIE&#10;CBAgQIAAAQIECBBoVSC1OswuAgQIECBAgAABAgQIECBAgAABAgQIECBAgAABAgQIECBAgAABAgQI&#10;ECBAgAABAgQIECBAgAABAgQIECBAgAABAgQIECBAgAABAgQIECBAgAABAgQIECBAgAABAgQIECBA&#10;gAABAgQIECBAgAABAgQIECBAgAABAgQIECBAgAABAgQIECBAgMCtBbpxDBPWeQ5ZIECAAAECBAgQ&#10;IECAAAECBAgQIECAAAECBAgQIECAAAECBAgQIECAAAECBAgQIECAAAECBAgQIECAAAECBAgQIECA&#10;AAECBAgQIECAAAECBAgQIECAAAECBAgQIECAAAECBAgQIECAAAECBAgQIECAAAECBAgQIECAAAEC&#10;BAgQIECAAAECBAgQIECAAAECBAgQIECAAAECBAgQIEDgcYH0zTfVg1MpVacgQIAAAQIECBAgQIAA&#10;AQIECBAg0KpAanWYXQQIECBAgAABAgQIECBAgAABAgQIECBAgAABAgQIECBAgAABAgQIECBAgAAB&#10;AgQIECBAgAABAgQIECBAgAABAgQIECBAgAABAgQIECBAgAABAgQIECBAgAABAgQIECBAgAABAgQI&#10;ECBAgAABAgQIECBAgAABAgQIECBAgAABAgQIECBAgACBWwscxjFMOC3L7vPff4dOIECAAAECBAgQ&#10;IECAAAECBAgQIECAAAECBAgQIECAAAECBAgQIECAAAECBAgQIECAAAECBAgQIECAAAECBAgQIECA&#10;AAECBAgQIECAAAECBAgQIECAAAECBAgQIECAAAECBAgQIECAAAECBAgQIECAAAECBAgQIECAAAEC&#10;BAgQIECAAAECBAgQIECAAAECBAgQIECAAAECBAgQIEDgcYH06lV4sC1LyAIBAgQIECBAgAABAgQI&#10;ECBAgACBlgVSy+NsI0CAAAECBAgQIECAAAECBAgQIECAAAECBAgQIECAAAECBAgQIECAAAECBAgQ&#10;IECAAAECBAgQIECAAAECBAgQIECAAAECBAgQIECAAAECBAgQIECAAAECBAgQIECAAAECBAgQIECA&#10;AAECBAgQIECAAAECBAgQIECAAAECBAgQIECAAAECBAjcUqAbhur8Ok1VpyBAgAABAgQIECBAgAAB&#10;AgQIECBAgAABAgQIECBAgAABAgQIECBAgAABAgQIECBAgAABAgQIECBAgAABAgQIECBAgAABAgQI&#10;ECBAgAABAgQIECBAgAABAgQIECBAgAABAgQIECBAgAABAgQIECBAgAABAgQIECBAgAABAgQIECBA&#10;gAABAgQIECBAgAABAgQIECBAgAABAgQIECBA4GGBlHP4uJUSskCAAAECBAgQIECAAAECBAgQIECg&#10;ZYHU8jjbCBAgQIAAAQIECBAgQIAAAQIECBAgQIAAAQIECBAgQIAAAQIECBAgQIAAAQIECBAgQIAA&#10;AQIECBAgQIAAAQIECBAgQIAAAQIECBAgQIAAAQIECBAgQIAAAQIECBAgQIAAAQIECBAgQIAAAQIE&#10;CBAgQIAAAQIECBAgQIAAAQIECBAgQIAAAQK3FOjGsTp/nKaqUxAgQIAAAQIECBAgQIAAAQIECBAg&#10;QIAAAQIECBAgQIAAAQIECBAgQIAAAQIECBAgQIAAAQIECBAgQIAAAQIECBAgQIAAAQIECBAgQIAA&#10;AQIECBAgQIAAAQIECBAgQIAAAQIECBAgQIAAAQIECBAgQIAAAQIECBAgQIAAAQIECBAgQIAAAQIE&#10;CBAgQIAAAQIECBAgQIAAAQIECBAg8LDAvu/Dx62UkAUCBAgQIECAAAECBAgQIECAAAECLQuklsfZ&#10;RoAAAQIECBAgQIAAAQIECBAgQIAAAQIECBAgQIAAAQIECBAgQIAAAQIECBAgQIAAAQIECBAgQIAA&#10;AQIECBAgQIAAAQIECBAgQIAAAQIECBAgQIAAAQIECBAgQIAAAQIECBAgQIAAAQIECBAgQIAAAQIE&#10;CBAgQIAAAQIECBAgQIAAAQIECBC4pcCzV6926bvvwoR1nkMWCBAgQIAAAQIECBAgQIAAAQIECBAg&#10;QIAAAQIECBAgQIAAAQIECBAgQIAAAQIECBAgQIAAAQIECBAgQIAAAQIECBAgQIAAAQIECBAgQIAA&#10;AQIECBAgQIAAAQIECBAgQIAAAQIECBAgQIAAAQIECBAgQIAAAQIECBAgQIAAAQIECBAgQIAAAQIE&#10;CBAgQIAAAQIECBAgQIAAAQIECBB4XCDlHB5spYQsECBAgAABAgQIECBAgAABAgQIEGhZILU8zjYC&#10;BAgQIECAAAECBAgQIECAAAECBAgQIECAAAECBAgQIECAAAECBAgQIECAAAECBAgQIECAAAECBAgQ&#10;IECAAAECBAgQIECAAAECBAgQIECAAAECBAgQIECAAAECBAgQIECAAAECBAgQIECAAAECBAgQIECA&#10;AAECBAgQIECAAAECBAgQIECAwK0FDuMYJqzTFLJAgAABAgQIECBAgAABAgQIECBAgAABAgQIECBA&#10;gAABAgQIECBAgAABAgQIECBAgAABAgQIECBAgAABAgQIECBAgAABAgQIECBAgAABAgQIECBAgAAB&#10;AgQIECBAgAABAgQIECBAgAABAgQIECBAgAABAgQIECBAgAABAgQIECBAgAABAgQIECBAgAABAgQI&#10;ECBAgAABAgQIECBAgMDjAinn8OC0LCELBAgQIECAAAECBAgQIECAAAECBFoWSC2Ps40AAQIECBAg&#10;QIAAAQIECBAgQIAAAQIECBAgQIAAAQIECBAgQIAAAQIECBAgQIAAAQIECBAgQIAAAQIECBAgQIAA&#10;AQIECBAgQIAAAQIECBAgQIAAAQIECBAgQIAAAQIECBAgQIAAAQIECBAgQIAAAQIECBAgQIAAAQIE&#10;CBAgQIAAAQIECBAgcGuBbhzDhOM0hSwQIECAAAECBAgQIECAAAECBAgQIECAAAECBAgQIECAAAEC&#10;BAgQIECAAAECBAgQIECAAAECBAgQIECAAAECBAgQIECAAAECBAgQIECAAAECBAgQIECAAAECBAgQ&#10;IECAAAECBAgQIECAAAECBAgQIECAAAECBAgQIECAAAECBAgQIECAAAECBAgQIECAAAECBAgQIECA&#10;AAECBAgQIPC4QMo5PNhKCVkgQIAAAQIECBAgQIAAAQIECBAg0LJAanmcbQQIECBAgAABAgQIECBA&#10;gAABAgQIECBAgAABAgQIECBAgAABAgQIECBAgAABAgQIECBAgAABAgQIECBAgAABAgQIECBAgAAB&#10;AgQIECBAgAABAgQIECBAgAABAgQIECBAgAABAgQIECBAgAABAgQIECBAgAABAgQIECBAgAABAgQI&#10;ECBAgACBWwt0wxAmrG/f7k7bFjqBAAECBAgQIECAAAECBAgQIECAAAECBAgQIECAAAECBAgQIECA&#10;AAECBAgQIECAAAECBAgQIECAAAECBAgQIECAAAECBAgQIECAAAECBAgQIECAAAECBAgQIECAAAEC&#10;BAgQIECAAAECBAgQIECAAAECBAgQIECAAAECBAgQIECAAAECBAgQIECAAAECBAgQIECAAAECBAgQ&#10;IECAAIGHBVLfh49bKSELBAgQIECAAAECBAgQIECAAAECBFoWSC2Ps40AAQIECBAgQIAAAQIECBAg&#10;QIAAAQIECBAgQIAAAQIECBAgQIAAAQIECBAgQIAAAQIECBAgQIAAAQIECBAgQIAAAQIECBAgQIAA&#10;AQIECBAgQIAAAQIECBAgQIAAAQIECBAgQIAAAQIECBAgQIAAAQIECBAgQIAAAQIECBAgQIAAAQIE&#10;CBAgcGuBwzjGCZ8+7T7/+WfsJAIECBAgQIAAAQIECBAgQIAAAQIECBAgQIAAAQIECBAgQIAAAQIE&#10;CBAgQIAAAQIECBAgQIAAAQIECBAgQIAAAQIECBAgQIAAAQIECBAgQIAAAQIECBAgQIAAAQIECBAg&#10;QIAAAQIECBAgQIAAAQIECBAgQIAAAQIECBAgQIAAAQIECBAgQIAAAQIECBAgQIAAAQIECBAgQIAA&#10;AQIEHhTY5xy+baWELBAgQIAAAQIECBAgQIAAAQIECBBoWSC1PM42AgQIECBAgAABAgQIECBAgAAB&#10;AgQIECBAgAABAgQIECBAgAABAgQIECBAgAABAgQIECBAgAABAgQIECBAgAABAgQIECBAgAABAgQI&#10;ECBAgAABAgQIECBAgAABAgQIECBAgAABAgQIECBAgAABAgQIECBAgAABAgQIECBAgAABAgQIECBA&#10;gMCtBbpxrCas81x1CgIECBAgQIAAAQIECBAgQIAAAQIECBAgQIAAAQIECBAgQIAAAQIECBAgQIAA&#10;AQIECBAgQIAAAQIECBAgQIAAAQIECBAgQIAAAQIECBAgQIAAAQIECBAgQIAAAQIECBAgQIAAAQIE&#10;CBAgQIAAAQIECBAgQIAAAQIECBAgQIAAAQIECBAgQIAAAQIECBAgQIAAAQIECBAgQIAAAQIE/l0g&#10;5Rw+bMsSskCAAAECBAgQIECAAAECBAgQIECgZYHU8jjbCBAgQIAAAQIECBAgQIAAAQIECBAgQIAA&#10;AQIECBAgQIAAAQIECBAgQIAAAQIECBAgQIAAAQIECBAgQIAAAQIECBAgQIAAAQIECBAgQIAAAQIE&#10;CBAgQIAAAQIECBAgQIAAAQIECBAgQIAAAQIECBAgQIAAAQIECBAgQIAAAQIECBAgQIAAAQK3Fuhe&#10;v64mHKep6hQECBAgQIAAAQIECBAgQIAAAQIECBAgQIAAAQIECBAgQIAAAQIECBAgQIAAAQIECBAg&#10;QIAAAQIECBAgQIAAAQIECBAgQIAAAQIECBAgQIAAAQIECBAgQIAAAQIECBAgQIAAAQIECBAgQIAA&#10;AQIECBAgQIAAAQIECBAgQIAAAQIECBAgQIAAAQIECBAgQIAAAQIECBAgQIAAAQIECPy7QMo5fDiV&#10;ErJAgAABAgQIECBAgAABAgQIECBAoGWB1PI42wgQIECAAAECBAgQIECAAAECBAgQIECAAAECBAgQ&#10;IECAAAECBAgQIECAAAECBAgQIECAAAECBAgQIECAAAECBAgQIECAAAECBAgQIECAAAECBAgQIECA&#10;AAECBAgQIECAAAECBAgQIECAAAECBAgQIECAAAECBAgQIECAAAECBAgQIECAAAECtxZIL1/unv30&#10;U5ixTlPIAgECBAgQIECAAAECBAgQIECAAAECBAgQIECAAAECBAgQIECAAAECBAgQIECAAAECBAgQ&#10;IECAAAECBAgQIECAAAECBAgQIECAAAECBAgQIECAAAECBAgQIECAAAECBAgQIECAAAECBAgQIECA&#10;AAECBAgQIECAAAECBAgQIECAAAECBAgQIECAAAECBAgQIECAAAECBAgQIECAAAECDwukvg8ft48f&#10;QxYIECBAgAABAgQIECBAgAABAgQItCyQWh5nGwECBAgQIECAAAECBAgQIECAAAECBAgQIECAAAEC&#10;BAgQIECAAAECBAgQIECAAAECBAgQIECAAAECBAgQIECAAAECBAgQIECAAAECBAgQIECAAAECBAgQ&#10;IECAAAECBAgQIECAAAECBAgQIECAAAECBAgQIECAAAECBAgQIECAAAECBAgQIECgBYHDMIQZ6zyH&#10;LBAgQIAAAQIECBAgQIAAAQIECBAgQIAAAQIECBAgQIAAAQIECBAgQIAAAQIECBAgQIAAAQIECBAg&#10;QIAAAQIECBAgQIAAAQIECBAgQIAAAQIECBAgQIAAAQIECBAgQIAAAQIECBAgQIAAAQIECBAgQIAA&#10;AQIECBAgQIAAAQIE/sve/fvIedVrAP/O2dmN7Tuvf2x8YzvsxCEoG/FDFKB0SARRREhpIwKFJRQh&#10;kQaERGWgQoCEKAI0FIgUNAHRUFikikAiDUJ0IORIxs5MnOv42o55x/Zmd/adu8nV9fXR8QKJZpYD&#10;fCyNdp7nffecZz//gAkQIECAAAECBAgQIECAAAECBAgQIECAAAECBAgQILC7QGqa/OGbb0Z382be&#10;SQQIECBAgAABAgQIECBAgAABAgQqFUiV7jKLAAECBAgQIECAAAECBAgQIECAAAECBAgQIECAAAEC&#10;BAgQIECAAAECBAgQIECAAAECBAgQIECAAAECBAgQIECAAAECBAgQIECAAAECBAgQIECAAAECBAgQ&#10;IECAAAECBAgQIECAAAECBAgQIECAAAECBAgQIECAAAECBAgQIECAAAECBAgQIFCNwPL6erZl8+zZ&#10;LAsECBAgQIAAAQIECBAgQIAAAQIECBAgQIAAAQIECBAgQIAAAQIECBAgQIAAAQIECBAgQIAAAQIE&#10;CBAgQIAAAQIECBAgQIAAAQIECBAgQIAAAQIECBAgQIAAAQIECBAgQIAAAQIECBAgQIAAAQIECBAg&#10;QIAAAQIECBAgQIAAAQIECBAgQIAAAQIECBAgQIAAAQIECBAgQIAAAQIECOwukJqmeNhNJkWnIECA&#10;AAECBAgQIECAAAECBAgQIFCjQKpxlE0ECBAgQIAAAQIECBAgQIAAAQIECBAgQIAAAQIECBAgQIAA&#10;AQIECBAgQIAAAQIECBAgQIAAAQIECBAgQIAAAQIECBAgQIAAAQIECBAgQIAAAQIECBAgQIAAAQIE&#10;CBAgQIAAAQIECBAgQIAAAQIECBAgQIAAAQIECBAgQIAAAQIECBAgQIAAgZoEltfXsznTCxditrmZ&#10;dQIBAgQIECBAgAABAgQIECBAgAABAgQIECBAgAABAgQIECBAgAABAgQIECBAgAABAgQIECBAgAAB&#10;AgQIECBAgAABAgQIECBAgAABAgQIECBAgAABAgQIECBAgAABAgQIECBAgAABAgQIECBAgAABAgQI&#10;ECBAgAABAgQIECBAgAABAgQIECBAgAABAgQIECBAgAABAgQIECBAgAABAncX6DVN8WDWtkWnIECA&#10;AAECBAgQIECAAAECBAgQIFCjQKpxlE0ECBAgQIAAAQIECBAgQIAAAQIECBAgQIAAAQIECBAgQIAA&#10;AQIECBAgQIAAAQIECBAgQIAAAQIECBAgQIAAAQIECBAgQIAAAQIECBAgQIAAAQIECBAgQIAAAQIE&#10;CBAgQIAAAQIECBAgQIAAAQIECBAgQIAAAQIECBAgQIAAAQIECBAgQIAAgZoElh9+OJ+zvR1b587l&#10;nUSAAAECBAgQIECAAAECBAgQIECAAAECBAgQIECAAAECBAgQIECAAAECBAgQIECAAAECBAgQIECA&#10;AAECBAgQIECAAAECBAgQIECAAAECBAgQIECAAAECBAgQIECAAAECBAgQIECAAAECBAgQIECAAAEC&#10;BAgQIECAAAECBAgQIECAAAECBAgQIECAAAECBAgQIECAAAECBAgQIECAwF0F0mBQ9F3bFp2CAAEC&#10;BAgQIECAAAECBAgQIECAQI0CqcZRNhEgQIAAAQIECBAgQIAAAQIECBAgQIAAAQIECBAgQIAAAQIE&#10;CBAgQIAAAQIECBAgQIAAAQIECBAgQIAAAQIECBAgQIAAAQIECBAgQIAAAQIECBAgQIAAAQIECBAg&#10;QIAAAQIECBAgQIAAAQIECBAgQIAAAQIECBAgQIAAAQIECBAgQIAAAQIEahJYWV8v5myePVt0CgIE&#10;CBAgQIAAAQIECBAgQIAAAQIECBAgQIAAAQIECBAgQIAAAQIECBAgQIAAAQIECBAgQIAAAQIECBAg&#10;QIAAAQIECBAgQIAAAQIECBAgQIAAAQIECBAgQIAAAQIECBAgQIAAAQIECBAgQIAAAQIECBAgQIAA&#10;AQIECBAgQIAAAQIECBAgQIAAAQIECBAgQIAAAQIECBAgQIAAAQIESoHUNEXZtW3RKQgQIECAAAEC&#10;BAgQIECAAAECBAjUKJBqHGUTAQIECBAgQIAAAQIECBAgQIAAAQIECBAgQIAAAQIECBAgQIAAAQIE&#10;CBAgQIAAAQIECBAgQIAAAQIECBAgQIAAAQIECBAgQIAAAQIECBAgQIAAAQIECBAgQIAAAQIECBAg&#10;QIAAAQIECBAgQIAAAQIECBAgQIAAAQIECBAgQIAAAQIECBAgQKAmgeWHHopYWsombb38cpYFAgQI&#10;ECBAgAABAgQIECBAgAABAgQIECBAgAABAgQIECBAgAABAgQIECBAgAABAgQIECBAgAABAgQIECBA&#10;gAABAgQIECBAgAABAgQIECBAgAABAgQIECBAgAABAgQIECBAgAABAgQIECBAgAABAgQIECBAgAAB&#10;AgQIECBAgAABAgQIECBAgAABAgQIECBAgAABAgQIECBAgAABAgTuLpCapnjQTSZFpyBAgAABAgQI&#10;ECBAgAABAgQIECBQo0CqcZRNBAgQIECAAAECBAgQIECAAAECBAgQIECAAAECBAgQIECAAAECBAgQ&#10;IECAAAECBAgQIECAAAECBAgQIECAAAECBAgQIECAAAECBAgQIECAAAECBAgQIECAAAECBAgQIECA&#10;AAECBAgQIECAAAECBAgQIECAAAECBAgQIECAAAECBAgQIECAAIGaBHorK9E/eTKbtHX2bJYFAgQI&#10;ECBAgAABAgQIECBAgAABAgQIECBAgAABAgQIECBAgAABAgQIECBAgAABAgQIECBAgAABAgQIECBA&#10;gAABAgQIECBAgAABAgQIECBAgAABAgQIECBAgAABAgQIECBAgAABAgQIECBAgAABAgQIECBAgAAB&#10;AgQIECBAgAABAgQIECBAgAABAgQIECBAgAABAgQIECBAgAABAgTuLpCapnjQtW3RKQgQIECAAAEC&#10;BAgQIECAAAECBAjUKNCvcZRNBAgQIECAAAECBAgQIECAAAECBAgQIECAAAECBAgQIECAAAECBAgQ&#10;IECAAAECBAgQIECAAAECBAgQIECAAAECBAgQIECAAAECBAgQIECAAAECBAgQIECAAAECBAgQIECA&#10;AAECBAgQIECAAAECBAgQIECAAAECBAgQIECAAAECBAgQIECAAIHaBFbW12N67tztWRsvvRR/+clP&#10;Yml1NdLOZ+nIkds/e8vLt9/zhQABAgQIECBAgAABAgQIECBAgAABAgQIECBAgAABAgQIECBAgAAB&#10;AgQIECBAgAABAgQIECBAgAABAgQIECBAgAABAgQIECBAgAABAgQIECBAgAABAgQIECBAgAABAgQI&#10;ECBAgAABAgQIECBAgAABAgQIECBAgAABAgQIECBAgAABAgQIECBAgAABAgQIECBAgAABAgQIECBA&#10;gMC/u0BvMCgIZm1bdAoCBAgQIECAAAECBAgQIECAAAECNQr0axxlEwECBAgQIECAAAECBAgQIECA&#10;AAECBAgQIECAAAECBAgQIECAAAECBAgQIECAAAECBAgQIECAAAECBAgQIECAAAECBAgQIECAAAEC&#10;BAgQIECAAAECBAgQIECAAAECBAgQIECAAAECBAgQIECAAAECBAgQIECAAAECBAgQIECAAAECBAgQ&#10;IECgNoHlhx+OeOGF27M2//CHeP3Uqdv5zi+9wSCWjhyJtLoaSzuftPN9t593vpMOHoxer3fnUb4T&#10;IECAAAECBAgQIECAAAECBAgQIECAAAECBAgQIECAAAECBAgQIECAAAECBAgQIECAAAECBAgQIECA&#10;AAECBAgQIECAAAECBAgQIECAAAECBAgQIECAAAECBAgQIECAAAECBAgQIECAAAECBAgQIECAAAEC&#10;BAgQIECAAAECBAgQIECAAAECBAgQIECAAAECBAgQIECAAAECBAgQ+KcX6O3bV/wNXdsWnYIAAQIE&#10;CBAgQIAAAQIECBAgQIBAjQL9GkfZRIAAAQIECBAgQIAAAQIECBAgQIAAAQIECBAgQIAAAQIECBAg&#10;QIAAAQIECBAgQIAAAQIECBAgQIAAAQIECBAgQIAAAQIECBAgQIAAAQIECBAgQIAAAQIECBAgQIAA&#10;AQIECBAgQIAAAQIECBAgQIAAAQIECBAgQIAAAQIECBAgQIAAAQIECBCoTWB5ff3vnjSbTGK684nR&#10;6O/+nbdfXFqKdPhwLK2uxtKxY3Hg8cfj4NNPR//EiXd2jrcJECBAgAABAgQIECBAgAABAgQIECBA&#10;gAABAgQIECBAgAABAgQIECBAgAABAgQIECBAgAABAgQIECBAgAABAgQIECBAgAABAgQIECBAgAAB&#10;AgQIECBAgAABAgQIECBAgAABAgQIECBAgAABAgQIECBAgAABAgQIECBAgAABAgQIECBAgAABAgQI&#10;ECBAgAABAgQIECBAgAABAgQIVCTQ6/UiHT4c3Rtv3F7VTSa3v/tCgAABAgQIECBAgAABAgQIECBA&#10;oGaBVPM42wgQIECAAAECBAgQIECAAAECBAgQIECAAAECBAgQIECAAAECBAgQIECAAAECBAgQIECA&#10;AAECBAgQIECAAAECBAgQIECAAAECBAgQIECAAAECBAgQIECAAAECBAgQIECAAAECBAgQIECAAAEC&#10;BAgQIECAAAECBAgQIECAAAECBAgQIECAAAECtQjsf+yxiLTg/xp6ezu6K1di6+WXY+M3v4mrX/96&#10;nH/ggXjtySfj5osv1kJhBwECBAgQIECAAAECBAgQIECAAAECBAgQIECAAAECBAgQIECAAAECBAgQ&#10;IECAAAECBAgQIECAAAECBAgQIECAAAECBAgQIECAAAECBAgQIECAAAECBAgQIECAAAECBAgQIECA&#10;AAECBAgQIECAAAECBAgQIECAAAECBAgQIECAAAECBAgQIECAAAECBAgQIECAAAECBAgQIECAAIF3&#10;LJCaJvudrm2zLBAgQIAAAQIECBAgQIAAAQIECBCoVSDVOswuAgQIECBAgAABAgQIECBAgAABAgQI&#10;ECBAgAABAgQIECBAgAABAgQIECBAgAABAgQIECBAgAABAgQIECBAgAABAgQIECBAgAABAgQIECBA&#10;gAABAgQIECBAgAABAgQIECBAgAABAgQIECBAgAABAgQIECBAgAABAgQIECBAgAABAgQIECBAgEBN&#10;Avd86ENx33PPxcqHPxxpdTUi7dF/Ez2dxo2f/zwufvKTceGRR+KNZ5+N7WvXaqKxhQABAgQIECBA&#10;gAABAgQIECBAgAABAgQIECBAgAABAgQIECBAgAABAgQIECBAgAABAgQIECBAgAABAgQIECBAgAAB&#10;AgQIECBAgAABAgQIECBAgAABAgQIECBAgAABAgQIECBAgAABAgQIECBAgAABAgQIECBAgAABAgQI&#10;ECBAgAABAgQIECBAgAABAgQIECBAgAABAgQIECBAgMDfFOgNBtk7XdtmWSBAgAABAgQIECBAgAAB&#10;AgQIECBQq0C/1mF2ESBAgAABAgQIECBAgAABAgQIECBAgAABAgQIECBAgAABAgQIECBAgAABAgQI&#10;ECBAgAABAgQIECBAgAABAgQIECBAgAABAgQIECBAgAABAgQIECBAgAABAgQIECBAgAABAgQIECBA&#10;gAABAgQIECBAgAABAgQIECBAgAABAgQIECBAgAABAgRqEzh46lS89Xnr32w2i+769eiuXYvtq1ej&#10;2/ls73y/28//e+ft93bemd248a7+tK2zZ+O/v/zluHL6dAyeeioOPfNM7Hv00Xd1ll8iQIAAAQIE&#10;CBAgQIAAAQIECBAgQIAAAQIECBAgQIAAAQIECBAgQIAAAQIECBAgQIAAAQIECBAgQIAAAQIECBAg&#10;QIAAAQIECBAgQIAAAQIECBAgQIAAAQIECBAgQIAAAQIECBAgQIAAAQIECBAgQIAAAQIECBAgQIAA&#10;AQIECBAgQIAAAQIECBAgQIAAAQIECBAgQIAAAQIECBAgsJcCqWmy67q2zbJAgAABAgQIECBAgAAB&#10;AgQIECBAoFaBfq3D7CJAgAABAgQIECBAgAABAgQIECBAgAABAgQIECBAgAABAgQIECBAgAABAgQI&#10;ECBAgAABAgQIECBAgAABAgQIECBAgAABAgQIECBAgAABAgQIECBAgAABAgQIECBAgAABAgQIECBA&#10;gAABAgQIECBAgAABAgQIECBAgAABAgQIECBAgAABAgQI1CzQ6/Vi6fDhtz/L733vO5o629yM7WvX&#10;ort69f9/7nzvdrrtt35euRI3fvnLmJ47d9dzZ7duRfvcc29/7vnIR+LgM89E89nPRjpw4K7vKwkQ&#10;IECAAAECBAgQIECAAAECBAgQIECAAAECBAgQIECAAAECBAgQIECAAAECBAgQIECAAAECBAgQIECA&#10;AAECBAgQIECAAAECBAgQIECAAAECBAgQIECAAAECBAgQIECAAAECBAgQIECAAAECBAgQIECAAAEC&#10;BAgQIECAAAECBAgQIECAAAECBAgQIECAAAECBAgQIECAAAECBAj8owVS02QTZpNJlgUCBAgQIECA&#10;AAECBAgQIECAAAECtQr0ax1mFwECBAgQIECAAAECBAgQIECAAAECBAgQIECAAAECBAgQIECAAAEC&#10;BAgQIECAAAECBAgQIECAAAECBAgQIECAAAECBAgQIECAAAECBAgQIECAAAECBAgQIECAAAECBAgQ&#10;IECAAAECBAgQIECAAAECBAgQIECAAAECBAgQIECAAAECBAgQIEDgX1Wgt7IS/WPHIt767PLv6GwW&#10;N194If7ywx/GjTNnIra37/rmm7//fVz+/Ofjyle+Es2pU3HoC1+IlQ984K7vKgkQIECAAAECBAgQ&#10;IECAAAECBAgQIECAAAECBAgQIECAAAECBAgQIECAAAECBAgQIECAAAECBAgQIECAAAECBAgQIECA&#10;AAECBAgQIECAAAECBAgQIECAAAECBAgQIECAAAECBAgQIECAAAECBAgQIECAAAECBAgQIECAAAEC&#10;BAgQIECAAAECBAgQIECAAAECBAgQIECAAAECBAj8owRS02RXd22bZYEAAQIECBAgQIAAAQIECBAg&#10;QIBArQKp1mF2ESBAgAABAgQIECBAgAABAgQIECBAgAABAgQIECBAgAABAgQIECBAgAABAgQIECBA&#10;gAABAgQIECBAgAABAgQIECBAgAABAgQIECBAgAABAgQIECBAgAABAgQIECBAgAABAgQIECBAgAAB&#10;AgQIECBAgAABAgQIECBAgAABAgQIECBAgAABAgT+nQV6vV78x6c+FSd+8Ys4+ec/x5GvfS2Wjh/f&#10;laS7fj2u/+AH8coHPxjjxx6L9qc/jdnW1q7ve0CAAAECBAgQIECAAAECBAgQIECAAAECBAgQIECA&#10;AAECBAgQIECAAAECBAgQIECAAAECBAgQIECAAAECBAgQIECAAAECBAgQIECAAAECBAgQIECAAAEC&#10;BAgQIECAAAECBAgQIECAAAECBAgQIECAAAECBAgQIECAAAECBAgQIECAAAECBAgQIECAAAECBAgQ&#10;IECAAAECBAgQIEBgLwV6g0F2Xde2WRYIECBAgAABAgQIECBAgAABAgQI1CqQah1mFwECBAgQIECA&#10;AAECBAgQIECAAAECBAgQIECAAAECBAgQIECAAAECBAgQIECAAAECBAgQIECAAAECBAgQIECAAAEC&#10;BAgQIECAAAECBAgQIECAAAECBAgQIECAAAECBAgQIECAAAECBAgQIECAAAECBAgQIECAAAECBAgQ&#10;IECAAAECBAgQIECAwP8KLA+Hce83vhEPvvJKHP/Zz2L/Jz7xV2k2fv3ruPTUU3F+5/eufPWrsXXh&#10;wl9930MCBAgQIECAAAECBAgQIECAAAECBAgQIECAAAECBAgQIECAAAECBAgQIECAAAECBAgQIECA&#10;AAECBAgQIECAAAECBAgQIECAAAECBAgQIECAAAECBAgQIECAAAECBAgQIECAAAECBAgQIECAAAEC&#10;BAgQIECAAAECBAgQIECAAAECBAgQIECAAAECBAgQIECAAAECBAgQIECAAAECixZITZNd0bVtlgUC&#10;BAgQIECAAAECBAgQIECAAAECtQqkWofZRYAAAQIECBAgQIAAAQIECBAgQIAAAQIECBAgQIAAAQIE&#10;CBAgQIAAAQIECBAgQIAAAQIECBAgQIAAAQIECBAgQIAAAQIECBAgQIAAAQIECBAgQIAAAQIECBAg&#10;QIAAAQIECBAgQIAAAQIECBAgQIAAAQIECBAgQIAAAQIECBAgQIAAAQIECBAgkAv0lpdj8OST8Z4X&#10;X4wH/vSnOPSlL0U6ciR/6Y60felSXPvWt+LCQw/FxSeeiBtnzsSs6+54w1cCBAgQIECAAAECBAgQ&#10;IECAAAECBAgQIECAAAECBAgQIECAAAECBAgQIECAAAECBAgQIECAAAECBAgQIECAAAECBAgQIECA&#10;AAECBAgQIECAAAECBAgQIECAAAECBAgQIECAAAECBAgQIECAAAECBAgQIECAAAECBAgQIECAAAEC&#10;BAgQIECAAAECBAgQIECAAAECBAgQIECAAAECeyOQmia7aDaZZFkgQIAAAQIECBAgQIAAAQIECBAg&#10;UKtAqnWYXQQIECBAgAABAgQIECBAgAABAgQIECBAgAABAgQIECBAgAABAgQIECBAgAABAgQIECBA&#10;gAABAgQIECBAgAABAgQIECBAgAABAgQIECBAgAABAgQIECBAgAABAgQIECBAgAABAgQIECBAgAAB&#10;AgQIECBAgAABAgQIECBAgAABAgQIECBAgAABArsLrDzySPzns8/Gg6++Gvf9+Mdxz6OP7v5y18XN&#10;M2fitSeeiAvve19c/fa3Y/r667u/7wkBAgQIECBAgAABAgQIECBAgAABAgQIECBAgAABAgQIECBA&#10;gAABAgQIECBAgAABAgQIECBAgAABAgQIECBAgAABAgQIECBAgAABAgQIECBAgAABAgQIECBAgAAB&#10;AgQIECBAgAABAgQIECBAgAABAgQIECBAgAABAgQIECBAgAABAgQIECBAgAABAgQIECBAgAABAgQI&#10;ECBAgACBOQukpslO7No2ywIBAgQIECBAgAABAgQIECBAgACBWgVSrcPsIkCAAAECBAgQIECAAAEC&#10;BAgQIECAAAECBAgQIECAAAECBAgQIECAAAECBAgQIECAAAECBAgQIECAAAECBAgQIECAAAECBAgQ&#10;IECAAAECBAgQIECAAAECBAgQIECAAAECBAgQIECAAAECBAgQIECAAAECBAgQIECAAAECBAgQIECA&#10;AAECBAgQ+NsCaf/+OPi5z8Xwt7+Ntd/9Lpqnn47egQO7/uL0/Pm4evp0nB8O478+85m49dJLu77r&#10;AQECBAgQIECAAAECBAgQIECAAAECBAgQIECAAAECBAgQIECAAAECBAgQIECAAAECBAgQIECAAAEC&#10;BAgQIECAAAECBAgQIECAAAECBAgQIECAAAECBAgQIECAAAECBAgQIECAAAECBAgQIECAAAECBAgQ&#10;IECAAAECBAgQIECAAAECBAgQIECAAAECBAgQIECAAAECBAgQIECAAIF5CaTBIDtqtrGRZYEAAQIE&#10;CBAgQIAAAQIECBAgQIBArQKp1mF2ESBAgAABAgQIECBAgAABAgQIECBAgAABAgQIECBAgAABAgQI&#10;ECBAgAABAgQIECBAgAABAgQIECBAgAABAgQIECBAgAABAgQIECBAgAABAgQIECBAgAABAgQIECBA&#10;gAABAgQIECBAgAABAgQIECBAgAABAgQIECBAgAABAgQIECBAgAABAgQIvDOBfR/9aBz70Y/iwYsX&#10;4+j3vhfL73//7gdsbsbk+efj1Y99LK5997u7v+cJAQIECBAgQIAAAQIECBAgQIAAAQIECBAgQIAA&#10;AQIECBAgQIAAAQIECBAgQIAAAQIECBAgQIAAAQIECBAgQIAAAQIECBAgQIAAAQIECBAgQIAAAQIE&#10;CBAgQIAAAQIECBAgQIAAAQIECBAgQIAAAQIECBAgQIAAAQIECBAgQIAAAQIECBAgQIAAAQIECBAg&#10;QIAAAQIECBAgQIAAgTkIpKbJTpltbER361bWCQQIECBAgAABAgQIECBAgAABAgRqFEg1jrKJAAEC&#10;BAgQIECAAAECBAgQIECAAAECBAgQIECAAAECBAgQIECAAAECBAgQIECAAAECBAgQIECAAAECBAgQ&#10;IECAAAECBAgQIECAAAECBAgQIECAAAECBAgQIECAAAECBAgQIECAAAECBAgQIECAAAECBAgQIECA&#10;AAECBAgQIECAAAECBAgQIEDg3QssHToUh7/4xTj5xz/Ge371qxh8+tMRy8u7HnjtO9/Z9ZkHBAgQ&#10;IECAAAECBAgQIECAAAECBAgQIECAAAECBAgQIECAAAECBAgQIECAAAECBAgQIECAAAECBAgQIECA&#10;AAECBAgQIECAAAECBAgQIECAAAECBAgQIECAAAECBAgQIECAAAECBAgQIECAAAECBAgQIECAAAEC&#10;BAgQIECAAAECBAgQIECAAAECBAgQIECAAAECBAgQIECAAAECBOYh0Gua4pjZZFJ0CgIECBAgQIAA&#10;AQIECBAgQIAAAQK1CaTaBtlDgAABAgQIECBAgAABAgQIECBAgAABAgQIECBAgAABAgQIECBAgAAB&#10;AgQIECBAgAABAgQIECBAgAABAgQIECBAgAABAgQIECBAgAABAgQIECBAgAABAgQIECBAgAABAgQI&#10;ECBAgAABAgQIECBAgAABAgQIECBAgAABAgQIECBAgAABAgQIECAwP4H9H/94HH/++XhwNIrVb34z&#10;+idPFod3ly/H9tWrRa8gQIAAAQIECBAgQIAAAQIECBAgQIAAAQIECBAgQIAAAQIECBAgQIAAAQIE&#10;CBAgQIAAAQIECBAgQIAAAQIECBAgQIAAAQIECBAgQIAAAQIECBAgQIAAAQIECBAgQIAAAQIECBAg&#10;QIAAAQIECBAgQIAAAQIECBAgQIAAAQIECBAgQIAAAQIECBAgQIAAAQIECBAgQIAAAQIECBAgMC+B&#10;1DTFUV3bFp2CAAECBAgQIECAAAECBAgQIECAQG0CqbZB9hAgQIAAAQIECBAgQIAAAQIECBAgQIAA&#10;AQIECBAgQIAAAQIECBAgQIAAAQIECBAgQIAAAQIECBAgQIAAAQIECBAgQIAAAQIECBAgQIAAAQIE&#10;CBAgQIAAAQIECBAgQIAAAQIECBAgQIAAAQIECBAgQIAAAQIECBAgQIAAAQIECBAgQIAAAQIECMxf&#10;oH/sWKyePh0nz52Lo9//fnHBdDwuOgUBAgQIECBAgAABAgQIECBAgAABAgQIECBAgAABAgQIECBA&#10;gAABAgQIECBAgAABAgQIECBAgAABAgQIECBAgAABAgQIECBAgAABAgQIECBAgAABAgQIECBAgAAB&#10;AgQIECBAgAABAgQIECBAgAABAgQIECBAgAABAgQIECBAgAABAgQIECBAgAABAgQIECBAgAABAgQI&#10;ECBAgACBeQmkwaA4qmvbolMQIECAAAECBAgQIECAAAECBAgQqE0g1TbIHgIECBAgQIAAAQIECBAg&#10;QIAAAQIECBAgQIAAAQIECBAgQIAAAQIECBAgQIAAAQIECBAgQIAAAQIECBAgQIAAAQIECBAgQIAA&#10;AQIECBAgQIAAAQIECBAgQIAAAQIECBAgQIAAAQIECBAgQIAAAQIECBAgQIAAAQIECBAgQIAAAQIE&#10;CBAgQIAAgcUJ9FKKA48/XlwwHY2KTkGAAAECBAgQIECAAAECBAgQIECAAAECBAgQIECAAAECBAgQ&#10;IECAAAECBAgQIECAAAECBAgQIECAAAECBAgQIECAAAECBAgQIECAAAECBAgQIECAAAECBAgQIECA&#10;AAECBAgQIECAAAECBAgQIECAAAECBAgQIECAAAECBAgQIECAAAECBAgQIECAAAECBAgQIECAAAEC&#10;BAgQIEBgXgKpaYqjurYtOgUBAgQIECBAgAABAgQIECBAgACB2gRSbYPsIUCAAAECBAgQIECAAAEC&#10;BAgQIECAAAECBAgQIECAAAECBAgQIECAAAECBAgQIECAAAECBAgQIECAAAECBAgQIECAAAECBAgQ&#10;IECAAAECBAgQIECAAAECBAgQIECAAAECBAgQIECAAAECBAgQIECAAAECBAgQIECAAAECBAgQIECA&#10;AAECBAgQWKxA//77iwumo1HRKQgQIECAAAECBAgQIECAAAECBAgQIECAAAECBAgQIECAAAECBAgQ&#10;IECAAAECBAgQIECAAAECBAgQIECAAAECBAgQIECAAAECBAgQIECAAAECBAgQIECAAAECBAgQIECA&#10;AAECBAgQIECAAAECBAgQIECAAAECBAgQIECAAAECBAgQIECAAAECBAgQIECAAAEC7JYYugAAQABJ&#10;REFUBAgQIECAAAECBAjMSyA1TXFUN5kUnYIAAQIECBAgQIAAAQIECBAgQIBAbQKptkH2ECBAgAAB&#10;AgQIECBAgAABAgQIECBAgAABAgQIECBAgAABAgQIECBAgAABAgQIECBAgAABAgQIECBAgAABAgQI&#10;ECBAgAABAgQIECBAgAABAgQIECBAgAABAgQIECBAgAABAgQIECBAgAABAgQIECBAgAABAgQIECBA&#10;gAABAgQIECBAgAABAgQILFYgDQaR7r03u2Q6HmdZIECAAAECBAgQIECAAAECBAgQIECAAAECBAgQ&#10;IECAAAECBAgQIECAAAECBAgQIECAAAECBAgQIECAAAECBAgQIECAAAECBAgQIECAAAECBAgQIECA&#10;AAECBAgQIECAAAECBAgQIECAAAECBAgQIECAAAECBAgQIECAAAECBAgQIECAAAECBAgQIECAAAEC&#10;BAgQIECAAAECBAgQIDBPgV7TFMfN2rboFAQIECBAgAABAgQIECBAgAABAgRqE0i1DbKHAAECBAgQ&#10;IECAAAECBAgQIECAAAECBAgQIECAAAECBAgQIECAAAECBAgQIECAAAECBAgQIECAAAECBAgQIECA&#10;AAECBAgQIECAAAECBAgQIECAAAECBAgQIECAAAECBAgQIECAAAECBAgQIECAAAECBAgQIECAAAEC&#10;BAgQIECAAAECBAgQIEBg8QL9tbXskulolGWBAAECBAgQIECAAAECBAgQIECAAAECBAgQIECAAAEC&#10;BAgQIECAAAECBAgQIECAAAECBAgQIECAAAECBAgQIECAAAECBAgQIECAAAECBAgQIECAAAECBAgQ&#10;IECAAAECBAgQIECAAAECBAgQIECAAAECBAgQIECAAAECBAgQIECAAAECBAgQIECAAAECBAgQIECA&#10;AAECBAgQIECAwDwF0mBQHNe1bdEpCBAgQIAAAQIECBAgQIAAAQIECNQmkGobZA8BAgQIECBAgAAB&#10;AgQIECBAgAABAgQIECBAgAABAgQIECBAgAABAgQIECBAgAABAgQIECBAgAABAgQIECBAgAABAgQI&#10;ECBAgAABAgQIECBAgAABAgQIECBAgAABAgQIECBAgAABAgQIECBAgAABAgQIECBAgAABAgQIECBA&#10;gAABAgQIECBAgMDiBfrDYXbJdDTKskCAAAECBAgQIECAAAECBAgQIECAAAECBAgQIECAAAECBAgQ&#10;IECAAAECBAgQIECAAAECBAgQIECAAAECBAgQIECAAAECBAgQIECAAAECBAgQIECAAAECBAgQIECA&#10;AAECBAgQIECAAAECBAgQIECAAAECBAgQIECAAAECBAgQIECAAAECBAgQIECAAAECBAgQIECAAAEC&#10;BAgQIEBgngK9ffuK47q2LToFAQIECBAgQIAAAQIECBAgQIAAgdoEUm2D7CFAgAABAgQIECBAgAAB&#10;AgQIECBAgAABAgQIECBAgAABAgQIECBAgAABAgQIECBAgAABAgQIECBAgAABAgQIECBAgAABAgQI&#10;ECBAgAABAgQIECBAgAABAgQIECBAgAABAgQIECBAgAABAgQIECBAgAABAgQIECBAgAABAgQIECBA&#10;gAABAgQIEFi8QH84zC6ZjsdZFggQIECAAAECBAgQIECAAAECBAgQIECAAAECBAgQIECAAAECBAgQ&#10;IECAAAECBAgQIECAAAECBAgQIECAAAECBAgQIECAAAECBAgQIECAAAECBAgQIECAAAECBAgQIECA&#10;AAECBAgQIECAAAECBAgQIECAAAECBAgQIECAAAECBAgQIECAAAECBAgQIECAAAECBAgQIECAAAEC&#10;BAjMU6CXUqRDh7Iju8kkywIBAgQIECBAgAABAgQIECBAgACBGgVSjaNsIkCAAAECBAgQIECAAAEC&#10;BAgQIECAAAECBAgQIECAAAECBAgQIECAAAECBAgQIECAAAECBAgQIECAAAECBAgQIECAAAECBAgQ&#10;IECAAAECBAgQIECAAAECBAgQIECAAAECBAgQIECAAAECBAgQIECAAAECBAgQIECAAAECBAgQIECA&#10;AAECBAgQWKxAf20tu2B68WKWBQIECBAgQIAAAQIECBAgQIAAAQIECBAgQIAAAQIECBAgQIAAAQIE&#10;CBAgQIAAAQIECBAgQIAAAQIECBAgQIAAAQIECBAgQIAAAQIECBAgQIAAAQIECBAgQIAAAQIECBAg&#10;QIAAAQIECBAgQIAAAQIECBAgQIAAAQIECBAgQIAAAQIECBAgQIAAAQIECBAgQIAAAQIECBAgQIAA&#10;AQLzFug1TXZk17ZZFggQIECAAAECBAgQIECAAAECBAjUKJBqHGUTAQIECBAgQIAAAQIECBAgQIAA&#10;AQIECBAgQIAAAQIECBAgQIAAAQIECBAgQIAAAQIECBAgQIAAAQIECBAgQIAAAQIECBAgQIAAAQIE&#10;CBAgQIAAAQIECBAgQIAAAQIECBAgQIAAAQIECBAgQIAAAQIECBAgQIAAAQIECBAgQIAAAQIECBAg&#10;QIDAYgX6w2F2wezGjdi+ciXrBAIECBAgQIAAAQIECBAgQIAAAQIECBAgQIAAAQIECBAgQIAAAQIE&#10;CBAgQIAAAQIECBAgQIAAAQIECBAgQIAAAQIECBAgQIAAAQIECBAgQIAAAQIECBAgQIAAAQIECBAg&#10;QIAAAQIECBAgQIAAAQIECBAgQIAAAQIECBAgQIAAAQIECBAgQIAAAQIECBAgQIAAAQIECBAgQIAA&#10;AQLzFEiDQXZc17ZZFggQIECAAAECBAgQIECAAAECBAjUKJBqHGUTAQIECBAgQIAAAQIECBAgQIAA&#10;AQIECBAgQIAAAQIECBAgQIAAAQIECBAgQIAAAQIECBAgQIAAAQIECBAgQIAAAQIECBAgQIAAAQIE&#10;CBAgQIAAAQIECBAgQIAAAQIECBAgQIAAAQIECBAgQIAAAQIECBAgQIAAAQIECBAgQIAAAQIECBAg&#10;QIDAYgX6a2vFBdPRqOgUBAgQIECAAAECBAgQIECAAAECBAgQIECAAAECBAgQIECAAAECBAgQIECA&#10;AAECBAgQIECAAAECBAgQIECAAAECBAgQIECAAAECBAgQIECAAAECBAgQIECAAAECBAgQIECAAAEC&#10;BAgQIECAAAECBAgQIECAAAECBAgQIECAAAECBAgQIECAAAECBAgQIECAAAECBAgQIECAAAECBOYl&#10;kJomO2rWtlkWCBAgQIAAAQIECBAgQIAAAQIECNQokGocZRMBAgQIECBAgAABAgQIECBAgAABAgQI&#10;ECBAgAABAgQIECBAgAABAgQIECBAgAABAgQIECBAgAABAgQIECBAgAABAgQIECBAgAABAgQIECBA&#10;gAABAgQIECBAgAABAgQIECBAgAABAgQIECBAgAABAgQIECBAgAABAgQIECBAgAABAgQIECBAgMBi&#10;BfrDYXHBdDQqOgUBAgQIECBAgAABAgQIECBAgAABAgQIECBAgAABAgQIECBAgAABAgQIECBAgAAB&#10;AgQIECBAgAABAgQIECBAgAABAgQIECBAgAABAgQIECBAgAABAgQIECBAgAABAgQIECBAgAABAgQI&#10;ECBAgAABAgQIECBAgAABAgQIECBAgAABAgQIECBAgAABAgQIECBAgAABAgQIECBAgACBeQmkpsmO&#10;6iaTLAsECBAgQIAAAQIECBAgQIAAAQIEahRINY6yiQABAgQIECBAgAABAgQIECBAgAABAgQIECBA&#10;gAABAgQIECBAgAABAgQIECBAgAABAgQIECBAgAABAgQIECBAgAABAgQIECBAgAABAgQIECBAgAAB&#10;AgQIECBAgAABAgQIECBAgAABAgQIECBAgAABAgQIECBAgAABAgQIECBAgAABAgQIECBAYLEC/fvv&#10;Ly6YjsdFpyBAgAABAgQIECBAgAABAgQIECBAgAABAgQIECBAgAABAgQIECBAgAABAgQIECBAgAAB&#10;AgQIECBAgAABAgQIECBAgAABAgQIECBAgAABAgQIECBAgAABAgQIECBAgAABAgQIECBAgAABAgQI&#10;ECBAgAABAgQIECBAgAABAgQIECBAgAABAgQIECBAgAABAgQIECBAgAABAgQIECAwL4HUNNlRXdtm&#10;WSBAgAABAgQIECBAgAABAgQIECBQo0CqcZRNBAgQIECAAAECBAgQIECAAAECBAgQIECAAAECBAgQ&#10;IECAAAECBAgQIECAAAECBAgQIECAAAECBAgQIECAAAECBAgQIECAAAECBAgQIECAAAECBAgQIECA&#10;AAECBAgQIECAAAECBAgQIECAAAECBAgQIECAAAECBAgQIECAAAECBAgQIECAAAECixVIBw5EOno0&#10;u2Q6GmVZIECAAAECBAgQIECAAAECBAgQIECAAAECBAgQIECAAAECBAgQIECAAAECBAgQIECAAAEC&#10;BAgQIECAAAECBAgQIECAAAECBAgQIECAAAECBAgQIECAAAECBAgQIECAAAECBAgQIECAAAECBAgQ&#10;IECAAAECBAgQIECAAAECBAgQIECAAAECBAgQIECAAAECBAgQIECAAAECBAgQIDBPgd5gkB3XtW2W&#10;BQIECBAgQIAAAQIECBAgQIAAAQI1CqQaR9lEgAABAgQIECBAgAABAgQIECBAgAABAgQIECBAgAAB&#10;AgQIECBAgAABAgQIECBAgAABAgQIECBAgAABAgQIECBAgAABAgQIECBAgAABAgQIECBAgAABAgQI&#10;ECBAgAABAgQIECBAgAABAgQIECBAgAABAgQIECBAgAABAgQIECBAgAABAgQIECCweIH+cJhdsjUa&#10;ZVkgQIAAAQIECBAgQIAAAQIECBAgQIAAAQIECBAgQIAAAQIECBAgQIAAAQIECBAgQIAAAQIECBAg&#10;QIAAAQIECBAgQIAAAQIECBAgQIAAAQIECBAgQIAAAQIECBAgQIAAAQIECBAgQIAAAQIECBAgQIAA&#10;AQIECBAgQIAAAQIECBAgQIAAAQIECBAgQIAAAQIECBAgQIAAAQIECBAgME+B1DTZcV3bZlkgQIAA&#10;AQIECBAgQIAAAQIECBAgUKNAqnGUTQQIECBAgAABAgQIECBAgAABAgQIECBAgAABAgQIECBAgAAB&#10;AgQIECBAgAABAgQIECBAgAABAgQIECBAgAABAgQIECBAgAABAgQIECBAgAABAgQIECBAgAABAgQI&#10;ECBAgAABAgQIECBAgAABAgQIECBAgAABAgQIECBAgAABAgQIECBAgAABAosXWB4Os0u2x+MsCwQI&#10;ECBAgAABAgQIECBAgAABAgQIECBAgAABAgQIECBAgAABAgQIECBAgAABAgQIECBAgAABAgQIECBA&#10;gAABAgQIECBAgAABAgQIECBAgAABAgQIECBAgAABAgQIECBAgAABAgQIECBAgAABAgQIECBAgAAB&#10;AgQIECBAgAABAgQIECBAgAABAgQIECBAgAABAgQIECBAgAABAgTmKZCaJjtuNplkWSBAgAABAgQI&#10;ECBAgAABAgQIECBQo0CqcZRNBAgQIECAAAECBAgQIECAAAECBAgQIECAAAECBAgQIECAAAECBAgQ&#10;IECAAAECBAgQIECAAAECBAgQIECAAAECBAgQIECAAAECBAgQIECAAAECBAgQIECAAAECBAgQIECA&#10;AAECBAgQIECAAAECBAgQIECAAAECBAgQIECAAAECBAgQIECAAAECixdYWlvLLtkajbIsECBAgAAB&#10;AgQIECBAgAABAgQIECBAgAABAgQIECBAgAABAgQIECBAgAABAgQIECBAgAABAgQIECBAgAABAgQI&#10;ECBAgAABAgQIECBAgAABAgQIECBAgAABAgQIECBAgAABAgQIECBAgAABAgQIECBAgAABAgQIECBA&#10;gAABAgQIECBAgAABAgQIECBAgAABAgQIECBAgAABAgQIEJinQGqa7LiubbMsECBAgAABAgQIECBA&#10;gAABAgQIEKhRINU4yiYCBAgQIECAAAECBAgQIECAAAECBAgQIECAAAECBAgQIECAAAECBAgQIECA&#10;AAECBAgQIECAAAECBAgQIECAAAECBAgQIECAAAECBAgQIECAAAECBAgQIECAAAECBAgQIECAAAEC&#10;BAgQIECAAAECBAgQIECAAAECBAgQIECAAAECBAgQIECAAIHFCywPh9kl26+9lmWBAAECBAgQIECA&#10;AAECBAgQIECAAAECBAgQIECAAAECBAgQIECAAAECBAgQIECAAAECBAgQIECAAAECBAgQIECAAAEC&#10;BAgQIECAAAECBAgQIECAAAECBAgQIECAAAECBAgQIECAAAECBAgQIECAAAECBAgQIECAAAECBAgQ&#10;IECAAAECBAgQIECAAAECBAgQIECAAAECBAgQIECAwDwF0mCQHTfb2MiyQIAAAQIECBAgQIAAAQIE&#10;CBAgQKBGgVTjKJsIECBAgAABAgQIECBAgAABAgQIECBAgAABAgQIECBAgAABAgQIECBAgAABAgQI&#10;ECBAgAABAgQIECBAgAABAgQIECBAgAABAgQIECBAgAABAgQIECBAgAABAgQIECBAgAABAgQIECBA&#10;gAABAgQIECBAgAABAgQIECBAgAABAgQIECBAgAABAgQWL9BfW8sumd28GduXL2edQIAAAQIECBAg&#10;QIAAAQIECBAgQIAAAQIECBAgQIAAAQIECBAgQIAAAQIECBAgQIAAAQIECBAgQIAAAQIECBAgQIAA&#10;AQIECBAgQIAAAQIECBAgQIAAAQIECBAgQIAAAQIECBAgQIAAAQIECBAgQIAAAQIECBAgQIAAAQIE&#10;CBAgQIAAAQIECBAgQIAAAQIECBAgQIAAAQIECBAgQGBeAr2myY6a3boV3cZG1gkECBAgQIAAAQIE&#10;CBAgQIAAAQIEahNItQ2yhwABAgQIECBAgAABAgQIECBAgAABAgQIECBAgAABAgQIECBAgAABAgQI&#10;ECBAgAABAgQIECBAgAABAgQIECBAgAABAgQIECBAgAABAgQIECBAgAABAgQIECBAgAABAgQIECBA&#10;gAABAgQIECBAgAABAgQIECBAgAABAgQIECBAgAABAgQIECBAYG8E+sNhcdHWaFR0CgIECBAgQIAA&#10;AQIECBAgQIAAAQIECBAgQIAAAQIECBAgQIAAAQIECBAgQIAAAQIECBAgQIAAAQIECBAgQIAAAQIE&#10;CBAgQIAAAQIECBAgQIAAAQIECBAgQIAAAQIECBAgQIAAAQIECBAgQIAAAQIECBAgQIAAAQIECBAg&#10;QIAAAQIECBAgQIAAAQIECBAgQIAAAQIECBAgQIAAAQLzEEhNUxwzm0yKTkGAAAECBAgQIECAAAEC&#10;BAgQIECgJoFU0xhbCBAgQIAAAQIECBAgQIAAAQIECBAgQIAAAQIECBAgQIAAAQIECBAgQIAAAQIE&#10;CBAgQIAAAQIECBAgQIAAAQIECBAgQIAAAQIECBAgQIAAAQIECBAgQIAAAQIECBAgQIAAAQIECBAg&#10;QIAAAQIECBAgQIAAAQIECBAgQIAAAQIECBAgQIAAAQIE9k6gPxwWl03H46JTECBAgAABAgQIECBA&#10;gAABAgQIECBAgAABAgQIECBAgAABAgQIECBAgAABAgQIECBAgAABAgQIECBAgAABAgQIECBAgAAB&#10;AgQIECBAgAABAgQIECBAgAABAgQIECBAgAABAgQIECBAgAABAgQIECBAgAABAgQIECBAgAABAgQI&#10;ECBAgAABAgQIECBAgAABAgQIECBAgAABAgQIEJiHQGqa4piubYtOQYAAAQIECBAgQIAAAQIECBAg&#10;QKAmgVTTGFsIECBAgAABAgQIECBAgAABAgQIECBAgAABAgQIECBAgAABAgQIECBAgAABAgQIECBA&#10;gAABAgQIECBAgAABAgQIECBAgAABAgQIECBAgAABAgQIECBAgAABAgQIECBAgAABAgQIECBAgAAB&#10;AgQIECBAgAABAgQIECBAgAABAgQIECBAgAABAgT2TmDpxInisuloVHQKAgQIECBAgAABAgQIECBA&#10;gAABAgQIECBAgAABAgQIECBAgAABAgQIECBAgAABAgQIECBAgAABAgQIECBAgAABAgQIECBAgAAB&#10;AgQIECBAgAABAgQIECBAgAABAgQIECBAgAABAgQIECBAgAABAgQIECBAgAABAgQIECBAgAABAgQI&#10;ECBAgAABAgQIECBAgAABAgQIECBAgAABAvMQSINBcUzXtkWnIECAAAECBAgQIECAAAECBAgQIFCT&#10;QKppjC0ECBAgQIAAAQIECBAgQIAAAQIECBAgQIAAAQIECBAgQIAAAQIECBAgQIAAAQIECBAgQIAA&#10;AQIECBAgQIAAAQIECBAgQIAAAQIECBAgQIAAAQIECBAgQIAAAQIECBAgQIAAAQIECBAgQIAAAQIE&#10;CBAgQIAAAQIECBAgQIAAAQIECBAgQIAAAQJ7J5D274+l++7LLpyORlkWCBAgQIAAAQIECBAgQIAA&#10;AQIECBAgQIAAAQIECBAgQIAAAQIECBAgQIAAAQIECBAgQIAAAQIECBAgQIAAAQIECBAgQIAAAQIE&#10;CBAgQIAAAQIECBAgQIAAAQIECBAgQIAAAQIECBAgQIAAAQIECBAgQIAAAQIECBAgQIAAAQIECBAg&#10;QIAAAQIECBAgQIAAAQIECBAgQIAAAQIECMxLIDVNcVTXtkWnIECAAAECBAgQIECAAAECBAgQIFCT&#10;QKppjC0ECBAgQIAAAQIECBAgQIAAAQIECBAgQIAAAQIECBAgQIAAAQIECBAgQIAAAQIECBAgQIAA&#10;AQIECBAgQIAAAQIECBAgQIAAAQIECBAgQIAAAQIECBAgQIAAAQIECBAgQIAAAQIECBAgQIAAAQIE&#10;CBAgQIAAAQIECBAgQIAAAQIECBAgQIAAAQJ7K9AfDrMLp+NxlgUCBAgQIECAAAECBAgQIECAAAEC&#10;BAgQIECAAAECBAgQIECAAAECBAgQIECAAAECBAgQIECAAAECBAgQIECAAAECBAgQIECAAAECBAgQ&#10;IECAAAECBAgQIECAAAECBAgQIECAAAECBAgQIECAAAECBAgQIECAAAECBAgQIECAAAECBAgQIECA&#10;AAECBAgQIECAAAECBAgQIECAAAEC8xLoNU1xVDeZFJ2CAAECBAgQIECAAAECBAgQIECAQE0CqaYx&#10;thAgQIAAAQIECBAgQIAAAQIECBAgQIAAAQIECBAgQIAAAQIECBAgQIAAAQIECBAgQIAAAQIECBAg&#10;QIAAAQIECBAgQIAAAQIECBAgQIAAAQIECBAgQIAAAQIECBAgQIAAAQIECBAgQIAAAQIECBAgQIAA&#10;AQIECBAgQIAAAQIECBAgQIAAAQIECOytQH9tLbtwOhplWSBAgAABAgQIECBAgAABAgQIECBAgAAB&#10;AgQIECBAgAABAgQIECBAgAABAgQIECBAgAABAgQIECBAgAABAgQIECBAgAABAgQIECBAgAABAgQI&#10;ECBAgAABAgQIECBAgAABAgQIECBAgAABAgQIECBAgAABAgQIECBAgAABAgQIECBAgAABAgQIECBA&#10;gAABAgQIECBAgAABAgQIECAwL4HUNMVRs7YtOgUBAgQIECBAgAABAgQIECBAgACBmgRSTWNsIUCA&#10;AAECBAgQIECAAAECBAgQIECAAAECBAgQIECAAAECBAgQIECAAAECBAgQIECAAAECBAgQIECAAAEC&#10;BAgQIECAAAECBAgQIECAAAECBAgQIECAAAECBAgQIECAAAECBAgQIECAAAECBAgQIECAAAECBAgQ&#10;IECAAAECBAgQIECAAAECBAgQ2FuB/nCYXTgdj7MsECBAgAABAgQIECBAgAABAgQIECBAgAABAgQI&#10;ECBAgAABAgQIECBAgAABAgQIECBAgAABAgQIECBAgAABAgQIECBAgAABAgQIECBAgAABAgQIECBA&#10;gAABAgQIECBAgAABAgQIECBAgAABAgQIECBAgAABAgQIECBAgAABAgQIECBAgAABAgQIECBAgAAB&#10;AgQIECBAgAABAgQIEJiXQBoMiqO6ti06BQECBAgQIECAAAECBAgQIECAAIGaBFJNY2whQIAAAQIE&#10;CBAgQIAAAQIECBAgQIAAAQIECBAgQIAAAQIECBAgQIAAAQIECBAgQIAAAQIECBAgQIAAAQIECBAg&#10;QIAAAQIECBAgQIAAAQIECBAgQIAAAQIECBAgQIAAAQIECBAgQIAAAQIECBAgQIAAAQIECBAgQIAA&#10;AQIECBAgQIAAAQIECBDYW4H+2lp24fbFi1kWCBAgQIAAAQIECBAgQIAAAQIECBAgQIAAAQIECBAg&#10;QIAAAQIECBAgQIAAAQIECBAgQIAAAQIECBAgQIAAAQIECBAgQIAAAQIECBAgQIAAAQIECBAgQIAA&#10;AQIECBAgQIAAAQIECBAgQIAAAQIECBAgQIAAAQIECBAgQIAAAQIECBAgQIAAAQIECBAgQIAAAQIE&#10;CBAgQIAAAQIECMxLoLd/f3FU17ZFpyBAgAABAgQIECBAgAABAgQIECBQk0CqaYwtBAgQIECAAAEC&#10;BAgQIECAAAECBAgQIECAAAECBAgQIECAAAECBAgQIECAAAECBAgQIECAAAECBAgQIECAAAECBAgQ&#10;IECAAAECBAgQIECAAAECBAgQIECAAAECBAgQIECAAAECBAgQIECAAAECBAgQIECAAAECBAgQIECA&#10;AAECBAgQIECAAAECeyvQHw6zC2cbGzG9dCnrBAIECBAgQIAAAQIECBAgQIAAAQIECBAgQIAAAQIE&#10;CBAgQIAAAQIECBAgQIAAAQIECBAgQIAAAQIECBAgQIAAAQIECBAgQIAAAQIECBAgQIAAAQIECBAg&#10;QIAAAQIECBAgQIAAAQIECBAgQIAAAQIECBAgQIAAAQIECBAgQIAAAQIECBAgQIAAAQIECBAgQIAA&#10;AQIECBAgQIAAAQLzEOilFL2DB7OjuskkywIBAgQIECBAgAABAgQIECBAgACB2gRSbYPsIUCAAAEC&#10;BAgQIECAAAECBAgQIECAAAECBAgQIECAAAECBAgQIECAAAECBAgQIECAAAECBAgQIECAAAECBAgQ&#10;IECAAAECBAgQIECAAAECBAgQIECAAAECBAgQIECAAAECBAgQIECAAAECBAgQIECAAAECBAgQIECA&#10;AAECBAgQIECAAAECBAgQ2DuB/nBYXDYdj4tOQYAAAQIECBAgQIAAAQIECBAgQIAAAQIECBAgQIAA&#10;AQIECBAgQIAAAQIECBAgQIAAAQIECBAgQIAAAQIECBAgQIAAAQIECBAgQIAAAQIECBAgQIAAAQIE&#10;CBAgQIAAAQIECBAgQIAAAQIECBAgQIAAAQIECBAgQIAAAQIECBAgQIAAAQIECBAgQIAAAQIECBAg&#10;QIAAAQIECBAgQGAeAqlpsmO6ts2yQIAAAQIECBAgQIAAAQIECBAgQKA2gVTbIHsIECBAgAABAgQI&#10;ECBAgAABAgQIECBAgAABAgQIECBAgAABAgQIECBAgAABAgQIECBAgAABAgQIECBAgAABAgQIECBA&#10;gAABAgQIECBAgAABAgQIECBAgAABAgQIECBAgAABAgQIECBAgAABAgQIECBAgAABAgQIECBAgAAB&#10;AgQIECBAgAABAgT2TqC/tlZcNh2Nik5BgAABAgQIECBAgAABAgQIECBAgAABAgQIECBAgAABAgQI&#10;ECBAgAABAgQIECBAgAABAgQIECBAgAABAgQIECBAgAABAgQIECBAgAABAgQIECBAgAABAgQIECBA&#10;gAABAgQIECBAgAABAgQIECBAgAABAgQIECBAgAABAgQIECBAgAABAgQIECBAgAABAgQIECBAgAAB&#10;AgQIECBAYB4CaTDIjpm1bZYFAgQIECBAgAABAgQIECBAgAABArUJpNoG2UOAAAECBAgQIECAAAEC&#10;BAgQIECAAAECBAgQIECAAAECBAgQIECAAAECBAgQIECAAAECBAgQIECAAAECBAgQIECAAAECBAgQ&#10;IECAAAECBAgQIECAAAECBAgQIECAAAECBAgQIECAAAECBAgQIECAAAECBAgQIECAAAECBAgQIECA&#10;AAECBAgQILB3AksnThSXTUejolMQIECAAAECBAgQIECAAAECBAgQIECAAAECBAgQIECAAAECBAgQ&#10;IECAAAECBAgQIECAAAECBAgQIECAAAECBAgQIECAAAECBAgQIECAAAECBAgQIECAAAECBAgQIECA&#10;AAECBAgQIECAAAECBAgQIECAAAECBAgQIECAAAECBAgQIECAAAECBAgQIECAAAECBAgQIECAAAEC&#10;BAgQmIdAaprsmK5tsywQIECAAAECBAgQIECAAAECBAgQqE0g1TbIHgIECBAgQIAAAQIECBAgQIAA&#10;AQIECBAgQIAAAQIECBAgQIAAAQIECBAgQIAAAQIECBAgQIAAAQIECBAgQIAAAQIECBAgQIAAAQIE&#10;CBAgQIAAAQIECBAgQIAAAQIECBAgQIAAAQIECBAgQIAAAQIECBAgQIAAAQIECBAgQIAAAQIECBAg&#10;QIAAgb0TSPv2xdLx49mF0/E4ywIBAgQIECBAgAABAgQIECBAgAABAgQIECBAgAABAgQIECBAgAAB&#10;AgQIECBAgAABAgQIECBAgAABAgQIECBAgAABAgQIECBAgACB/2HvDnLkNpYggLJrKAMCWEtDsk3e&#10;/2CkLVkbLaphWDKH/deJ2g0bw8THW0YArIx+F2gCBAgQIECAAAECBAgQIECAAAECBAgQIECAAAEC&#10;BAgQIECAAAECBAgQIECAAAECBAgQIECAAAECBAgQIECAAAECBAgQIECAAAECBAgQIECAAIFnCZRa&#10;w1PH/R6yQIAAAQIECBAgQIAAAQIECBAgQCCbQMk2yB4CBAgQIECAAAECBAgQIECAAAECBAgQIECA&#10;AAECBAgQIECAAAECBAgQIECAAAECBAgQIECAAAECBAgQIECAAAECBAgQIECAAAECBAgQIECAAAEC&#10;BAgQIECAAAECBAgQIECAAAECBAgQIECAAAECBAgQIECAAAECBAgQIECAAAECBAgQIECAAIH3FRjn&#10;ORzc1zVkgQABAgQIECBAgAABAgQIECBAgAABAgQIECBAgAABAgQIECBAgAABAgQIECBAgAABAgQI&#10;ECBAgAABAgQIECBAgAABAgQIECBAgAABAgQIECBAgAABAgQIECBAgAABAgQIECBAgAABAgQIECBA&#10;gAABAgQIECBAgAABAgQIECBAgAABAgQIECBAgAABAgQIECBAgAABAgQIECBAgMCzBEqt4amjtZAF&#10;AgQIECBAgAABAgQIECBAgAABAtkESrZB9hAgQIAAAQIECBAgQIAAAQIECBAgQIAAAQIECBAgQIAA&#10;AQIECBAgQIAAAQIECBAgQIAAAQIECBAgQIAAAQIECBAgQIAAAQIECBAgQIAAAQIECBAgQIAAAQIE&#10;CBAgQIAAAQIECBAgQIAAAQIECBAgQIAAAQIECBAgQIAAAQIECBAgQIAAAQIECLyvwLgs4eC+bSEL&#10;BAgQIECAAAECBAgQIECAAAECBAgQIECAAAECBAgQIECAAAECBAgQIECAAAECBAgQIECAAAECBAgQ&#10;IECAAAECBAgQIECAAAECBAgQIECAAAECBAgQIECAAAECBAgQIECAAAECBAgQIECAAAECBAgQIECA&#10;AAECBAgQIECAAAECBAgQIECAAAECBAgQIECAAAECBAgQIECAAAECBJ4lcJum8NTRWsgCAQIECBAg&#10;QIAAAQIECBAgQIAAgWwCJdsgewgQIECAAAECBAgQIECAAAECBAgQIECAAAECBAgQIECAAAECBAgQ&#10;IECAAAECBAgQIECAAAECBAgQIECAAAECBAgQIECAAAECBAgQIECAAAECBAgQIECAAAECBAgQIECA&#10;AAECBAgQIECAAAECBAgQIECAAAECBAgQIECAAAECBAgQIECAAAECBN5XYJzncHBf15AFAgQIECBA&#10;gAABAgQIECBAgAABAgQIECBAgAABAgQIECBAgAABAgQIECBAgAABAgQIECBAgAABAgQIECBAgAAB&#10;AgQIECBAgAABAgQIECBAgAABAgQIECBAgAABAgQIECBAgAABAgQIECBAgAABAgQIECBAgAABAgQI&#10;ECBAgAABAgQIECBAgAABAgQIECBAgAABAgQIECBAgAABAs8SKLWGpx6thSwQIECAAAECBAgQIECA&#10;AAECBAgQyCZQsg2yhwABAgQIECBAgAABAgQIECBAgAABAgQIECBAgAABAgQIECBAgAABAgQIECBA&#10;gAABAgQIECBAgAABAgQIECBAgAABAgQIECBAgAABAgQIECBAgAABAgQIECBAgAABAgQIECBAgAAB&#10;AgQIECBAgAABAgQIECBAgAABAgQIECBAgAABAgQIECBA4H0FxmUJB/cvX0IWCBAgQIAAAQIECBAg&#10;QIAAAQIECBAgQIAAAQIECBAgQIAAAQIECBAgQIAAAQIECBAgQIAAAQIECBAgQIAAAQIECBAgQIAA&#10;AQIECBAgQIAAAQIECBAgQIAAAQIECBAgQIAAAQIECBAgQIAAAQIECBAgQIAAAQIECBAgQIAAAQIE&#10;CBAgQIAAAQIECBAgQIAAAQIECBAgQIAAAQIECDxLoNQanjru95AFAgQIECBAgAABAgQIECBAgAAB&#10;AtkESrZB9hAgQIAAAQIECBAgQIAAAQIECBAgQIAAAQIECBAgQIAAAQIECBAgQIAAAQIECBAgQIAA&#10;AQIECBAgQIAAAQIECBAgQIAAAQIECBAgQIAAAQIECBAgQIAAAQIECBAgQIAAAQIECBAgQIAAAQIE&#10;CBAgQIAAAQIECBAgQIAAAQIECBAgQIAAAQIECLyvwLgs8eCPH8P+9WvsJAIECBAgQIAAAQIECBAg&#10;QIAAAQIECBAgQIAAAQIECBAgQIAAAQIECBAgQIAAAQIECBAgQIAAAQIECBAgQIAAAQIECBAgQIAA&#10;AQIECBAgQIAAAQIECBAgQIAAAQIECBAgQIAAAQIECBAgQIAAAQIECBAgQIAAAQIECBAgQIAAAQIE&#10;CBAgQIAAAQIECBAgQIAAAQIECBAgQIAAAQJPECi1hleO1kIWCBAgQIAAAQIECBAgQIAAAQIECGQT&#10;KNkG2UOAAAECBAgQIECAAAECBAgQIECAAAECBAgQIECAAAECBAgQIECAAAECBAgQIECAAAECBAgQ&#10;IECAAAECBAgQIECAAAECBAgQIECAAAECBAgQIECAAAECBAgQIECAAAECBAgQIECAAAECBAgQIECA&#10;AAECBAgQIECAAAECBAgQIECAAAECBAgQIPC+AuM8dwf3de06BQECBAgQIECAAAECBAgQIECAAAEC&#10;BAgQIECAAAECBAgQIECAAAECBAgQIECAAAECBAgQIECAAAECBAgQIECAAAECBAgQIECAAAECBAgQ&#10;IECAAAECBAgQIECAAAECBAgQIECAAAECBAgQIECAAAECBAgQIECAAAECBAgQIECAAAECBAgQIECA&#10;AAECBAgQIECAAAECBAgQIECAAIGzArdpCk88/v03ZIEAAQIECBAgQIAAAQIECBAgQIBANoGSbZA9&#10;BAgQIECAAAECBAgQIECAAAECBAgQIECAAAECBAgQIECAAAECBAgQIECAAAECBAgQIECAAAECBAgQ&#10;IECAAAECBAgQIECAAAECBAgQIECAAAECBAgQIECAAAECBAgQIECAAAECBAgQIECAAAECBAgQIECA&#10;AAECBAgQIECAAAECBAgQIECAAAEC7yswLkt3cF/XrlMQIECAAAECBAgQIECAAAECBAgQIECAAAEC&#10;BAgQIECAAAECBAgQIECAAAECBAgQIECAAAECBAgQIECAAAECBAgQIECAAAECBAgQIECAAAECBAgQ&#10;IECAAAECBAgQIECAAAECBAgQIECAAAECBAgQIECAAAECBAgQIECAAAECBAgQIECAAAECBAgQIECA&#10;AAECBAgQIECAAAECBAgQOCtQag1PPP75Z3j8+BE6gQABAgQIECBAgAABAgQIECBAgEAmgZJpjC0E&#10;CBAgQIAAAQIECBAgQIAAAQIECBAgQIAAAQIECBAgQIAAAQIECBAgQIAAAQIECBAgQIAAAQIECBAg&#10;QIAAAQIECBAgQIAAAQIECBAgQIAAAQIECBAgQIAAAQIECBAgQIAAAQIECBAgQIAAAQIECBAgQIAA&#10;AQIECBAgQIAAAQIECBAgQIAAAQLvLzD+9tsw3G7h8L5tIQsECBAgQIAAAQIECBAgQIAAAQIECBAg&#10;QIAAAQIECBAgQIAAAQIECBAgQIAAAQIECBAgQIAAAQIECBAgQIAAAQIECBAgQIAAAQIECBAgQIAA&#10;AQIECBAgQIAAAQIECBAgQIAAAQIECBAgQIAAAQIECBAgQIAAAQIECBAgQIAAAQIECBAgQIAAAQIE&#10;CBAgQIAAAQIECBAgQIAAAQIEniFQau2eOe73rlMQIECAAAECBAgQIECAAAECBAgQyCJQsgyxgwAB&#10;AgQIECBAgAABAgQIECBAgAABAgQIECBAgAABAgQIECBAgAABAgQIECBAgAABAgQIECBAgAABAgQI&#10;ECBAgAABAgQIECBAgAABAgQIECBAgAABAgQIECBAgAABAgQIECBAgAABAgQIECBAgAABAgQIECBA&#10;gAABAgQIECBAgAABAgQIECBA4BqB2y+/DC+fP4fj+7qGLBAgQIAAAQIECBAgQIAAAQIECBAgQIAA&#10;AQIECBAgQIAAAQIECBAgQIAAAQIECBAgQIAAAQIECBAgQIAAAQIECBAgQIAAAQIECBAgQIAAAQIE&#10;CBAgQIAAAQIECBAgQIAAAQIECBAgQIAAAQIECBAgQIAAAQIECBAgQIAAAQIECBAgQIAAAQIECBAg&#10;QIAAAQIECBAgQIAAAQIECBB4hkCptXvmaK3rFAQIECBAgAABAgQIECBAgAABAgSyCJQsQ+wgQIAA&#10;AQIECBAgQIAAAQIECBAgQIAAAQIECBAgQIAAAQIECBAgQIAAAQIECBAgQIAAAQIECBAgQIAAAQIE&#10;CBAgQIAAAQIECBAgQIAAAQIECBAgQIAAAQIECBAgQIAAAQIECBAgQIAAAQIECBAgQIAAAQIECBAg&#10;QIAAAQIECBAgQIAAAQIECBC4TmBclnB837aQBQIECBAgQIAAAQIECBAgQIAAAQIECBAgQIAAAQIE&#10;CBAgQIAAAQIECBAgQIAAAQIECBAgQIAAAQIECBAgQIAAAQIECBAgQIAAAQIECBAgQIAAAQIECBAg&#10;QIAAAQIECBAgQIAAAQIECBAgQIAAAQIECBAgQIAAAQIECBAgQIAAAQIECBAgQIAAAQIECBAgQIAA&#10;AQIECBAgQIAAAQLPECjT1D1ztNZ1CgIECBAgQIAAAQIECBAgQIAAAQJZBEqWIXYQIECAAAECBAgQ&#10;IECAAAECBAgQIECAAAECBAgQIECAAAECBAgQIECAAAECBAgQIECAAAECBAgQIECAAAECBAgQIECA&#10;AAECBAgQIECAAAECBAgQIECAAAECBAgQIECAAAECBAgQIECAAAECBAgQIECAAAECBAgQIECAAAEC&#10;BAgQIECAAAECBAhcJzDOczi+r2vIAgECBAgQIECAAAECBAgQIECAAAECBAgQIECAAAECBAgQIECA&#10;AAECBAgQIECAAAECBAgQIECAAAECBAgQIECAAAECBAgQIECAAAECBAgQIECAAAECBAgQIECAAAEC&#10;BAgQIECAAAECBAgQIECAAAECBAgQIECAAAECBAgQIECAAAECBAgQIECAAAECBAgQIECAAAECBAgQ&#10;IECAAIFnCNxq7Z45Wus6BQECBAgQIECAAAECBAgQIECAAIEsAiXLEDsIECBAgAABAgQIECBAgAAB&#10;AgQIECBAgAABAgQIECBAgAABAgQIECBAgAABAgQIECBAgAABAgQIECBAgAABAgQIECBAgAABAgQI&#10;ECBAgAABAgQIECBAgAABAgQIECBAgAABAgQIECBAgAABAgQIECBAgAABAgQIECBAgAABAgQIECBA&#10;gAABAgSuExiXJRzf1zVkgQABAgQIECBAgAABAgQIECBAgAABAgQIECBAgAABAgQIECBAgAABAgQI&#10;ECBAgAABAgQIECBAgAABAgQIECBAgAABAgQIECBAgAABAgQIECBAgAABAgQIECBAgAABAgQIECBA&#10;gAABAgQIECBAgAABAgQIECBAgAABAgQIECBAgAABAgQIECBAgAABAgQIECBAgAABAgQIECBAgMAz&#10;BEqt3TOP+73rFAQIECBAgAABAgQIECBAgAABAgSyCJQsQ+wgQIAAAQIECBAgQIAAAQIECBAgQIAA&#10;AQIECBAgQIAAAQIECBAgQIAAAQIECBAgQIAAAQIECBAgQIAAAQIECBAgQIAAAQIECBAgQIAAAQIE&#10;CBAgQIAAAQIECBAgQIAAAQIECBAgQIAAAQIECBAgQIAAAQIECBAgQIAAAQIECBAgQIAAAQIECBC4&#10;TmBclnB8//p1eDweoRMIECBAgAABAgQIECBAgAABAgQIECBAgAABAgQIECBAgAABAgQIECBAgAAB&#10;AgQIECBAgAABAgQIECBAgAABAgQIECBAgAABAgQIECBAgAABAgQIECBAgAABAgQIECBAgAABAgQI&#10;ECBAgAABAgQIECBAgAABAgQIECBAgAABAgQIECBAgAABAgQIECBAgAABAgQIECBAgAABAgQInBUo&#10;tXZPHK11nYIAAQIECBAgQIAAAQIECBAgQIBAFoGSZYgdBAgQIECAAAECBAgQIECAAAECBAgQIECA&#10;AAECBAgQIECAAAECBAgQIECAAAECBAgQIECAAAECBAgQIECAAAECBAgQIECAAAECBAgQIECAAAEC&#10;BAgQIECAAAECBAgQIECAAAECBAgQIECAAAECBAgQIECAAAECBAgQIECAAAECBAgQIECAAAEC1wmM&#10;8xyP//w5vH75EjuJAAECBAgQIECAAAECBAgQIECAAAECBAgQIECAAAECBAgQIECAAAECBAgQIECA&#10;AAECBAgQIECAAAECBAgQIECAAAECBAgQIECAAAECBAgQIECAAAECBAgQIECAAAECBAgQIECAAAEC&#10;BAgQIECAAAECBAgQIECAAAECBAgQIECAAAECBAgQIECAAAECBAgQIECAAAECBAgQIECAwEmBMk3d&#10;C0drXacgQIAAAQIECBAgQIAAAQIECBAgkEWgZBliBwECBAgQIECAAAECBAgQIECAAAECBAgQIECA&#10;AAECBAgQIECAAAECBAgQIECAAAECBAgQIECAAAECBAgQIECAAAECBAgQIECAAAECBAgQIECAAAEC&#10;BAgQIECAAAECBAgQIECAAAECBAgQIECAAAECBAgQIECAAAECBAgQIECAAAECBAgQIECAwHUC47J0&#10;x/d17ToFAQIECBAgQIAAAQIECBAgQIAAAQIECBAgQIAAAQIECBAgQIAAAQIECBAgQIAAAQIECBAg&#10;QIAAAQIECBAgQIAAAQIECBAgQIAAAQIECBAgQIAAAQIECBAgQIAAAQIECBAgQIAAAQIECBAgQIAA&#10;AQIECBAgQIAAAQIECBAgQIAAAQIECBAgQIAAAQIECBAgQIAAAQIECBAgQIAAgTMCt48fu8+P1rpO&#10;QYAAAQIECBAgQIAAAQIECBAgQCCLQMkyxA4CBAgQIECAAAECBAgQIECAAAECBAgQIECAAAECBAgQ&#10;IECAAAECBAgQIECAAAECBAgQIECAAAECBAgQIECAAAECBAgQIECAAAECBAgQIECAAAECBAgQIECA&#10;AAECBAgQIECAAAECBAgQIECAAAECBAgQIECAAAECBAgQIECAAAECBAgQIECAAIHrBMZl6Y7v29Z1&#10;CgIECBAgQIAAAQIECBAgQIAAAQIECBAgQIAAAQIECBAgQIAAAQIECBAgQIAAAQIECBAgQIAAAQIE&#10;CBAgQIAAAQIECBAgQIAAAQIECBAgQIAAAQIECBAgQIAAAQIECBAgQIAAAQIECBAgQIAAAQIECBAg&#10;QIAAAQIECBAgQIAAAQIECBAgQIAAAQIECBAgQIAAAQIECBAgQIAAAQJnBG4vL8Ot1vDEcb+HLBAg&#10;QIAAAQIECBAgQIAAAQIECBDIJFAyjbGFAAECBAgQIECAAAECBAgQIECAAAECBAgQIECAAAECBAgQ&#10;IECAAAECBAgQIECAAAECBAgQIECAAAECBAgQIECAAAECBAgQIECAAAECBAgQIECAAAECBAgQIECA&#10;AAECBAgQIECAAAECBAgQIECAAAECBAgQIECAAAECBAgQIECAAAECBAgQIEDgGoHx8+dhuN3C8X1d&#10;QxYIECBAgAABAgQIECBAgAABAgQIECBAgAABAgQIECBAgAABAgQIECBAgAABAgQIECBAgAABAgQI&#10;ECBAgAABAgQIECBAgAABAgQIECBAgAABAgQIECBAgAABAgQIECBAgAABAgQIECBAgAABAgQIECBA&#10;gAABAgQIECBAgAABAgQIECBAgAABAgQIECBAgAABAgQIECBAgAABAgQIPEOg1BqeebQWskCAAAEC&#10;BAgQIECAAAECBAgQIEAgk0DJNMYWAgQIECBAgAABAgQIECBAgAABAgQIECBAgAABAgQIECBAgAAB&#10;AgQIECBAgAABAgQIECBAgAABAgQIECBAgAABAgQIECBAgAABAgQIECBAgAABAgQIECBAgAABAgQI&#10;ECBAgAABAgQIECBAgAABAgQIECBAgAABAgQIECBAgAABAgQIECBAgACBawRuHz4ML7//Ho7v2xay&#10;QIAAAQIECBAgQIAAAQIECBAgQIAAAQIECBAgQIAAAQIECBAgQIAAAQIECBAgQIAAAQIECBAgQIAA&#10;AQIECBAgQIAAAQIECBAgQIAAAQIECBAgQIAAAQIECBAgQIAAAQIECBAgQIAAAQIECBAgQIAAAQIE&#10;CBAgQIAAAQIECBAgQIAAAQIECBAgQIAAAQIECBAgQIAAAQIECBAgQOAZAmWawjNHayELBAgQIECA&#10;AAECBAgQIECAAAECBDIJlExjbCFAgAABAgQIECBAgAABAgQIECBAgAABAgQIECBAgAABAgQIECBA&#10;gAABAgQIECBAgAABAgQIECBAgAABAgQIECBAgAABAgQIECBAgAABAgQIECBAgAABAgQIECBAgAAB&#10;AgQIECBAgAABAgQIECBAgAABAgQIECBAgAABAgQIECBAgAABAgQIELhOYJzncHxf15AFAgQIECBA&#10;gAABAgQIECBAgAABAgQIECBAgAABAgQIECBAgAABAgQIECBAgAABAgQIECBAgAABAgQIECBAgAAB&#10;AgQIECBAgAABAgQIECBAgAABAgQIECBAgAABAgQIECBAgAABAgQIECBAgAABAgQIECBAgAABAgQI&#10;ECBAgAABAgQIECBAgAABAgQIECBAgAABAgQIECBAgAABAs8QKLWGZ47WQhYIECBAgAABAgQIECBA&#10;gAABAgQIZBIomcbYQoAAAQIECBAgQIAAAQIECBAgQIAAAQIECBAgQIAAAQIECBAgQIAAAQIECBAg&#10;QIAAAQIECBAgQIAAAQIECBAgQIAAAQIECBAgQIAAAQIECBAgQIAAAQIECBAgQIAAAQIECBAgQIAA&#10;AQIECBAgQIAAAQIECBAgQIAAAQIECBAgQIAAAQIECBAgcJ3AuCzh+L6uIQsECBAgQIAAAQIECBAg&#10;QIAAAQIECBAgQIAAAQIECBAgQIAAAQIECBAgQIAAAQIECBAgQIAAAQIECBAgQIAAAQIECBAgQIAA&#10;AQIECBAgQIAAAQIECBAgQIAAAQIECBAgQIAAAQIECBAgQIAAAQIECBAgQIAAAQIECBAgQIAAAQIE&#10;CBAgQIAAAQIECBAgQIAAAQIECBAgQIAAAQIEniFQag3PHPd7yAIBAgQIECBAgAABAgQIECBAgACB&#10;TAIl0xhbCBAgQIAAAQIECBAgQIAAAQIECBAgQO6QCzkAAEAASURBVIAAAQIECBAgQIAAAQIECBAg&#10;QIAAAQIECBAgQIAAAQIECBAgQIAAAQIECBAgQIAAAQIECBAgQIAAAQIECBAgQIAAAQIECBAgQIAA&#10;AQIECBAgQIAAAQIECBAgQIAAAQIECBAgQIAAAQIECBAgQIAAAQIErhMYlyUc37ctZIEAAQIECBAg&#10;QIAAAQIECBAgQIAAAQIECBAgQIAAAQIECBAgQIAAAQIECBAgQIAAAQIECBAgQIAAAQIECBAgQIAA&#10;AQIECBAgQIAAAQIECBAgQIAAAQIECBAgQIAAAQIECBAgQIAAAQIECBAgQIAAAQIECBAgQIAAAQIE&#10;CBAgQIAAAQIECBAgQIAAAQIECBAgQIAAAQIECBAgQIDAMwRutYZnjtZCFggQIECAAAECBAgQIECA&#10;AAECBAhkEiiZxthCgAABAgQIECBAgAABAgQIECBAgAABAgQIECBAgAABAgQIECBAgAABAgQIECBA&#10;gAABAgQIECBAgAABAgQIECBAgAABAgQIECBAgAABAgQIECBAgAABAgQIECBAgAABAgQIECBAgAAB&#10;AgQIECBAgAABAgQIECBAgAABAgQIECBAgAABAgQIECBwncA4z+H4/vXr8DiO0AkECBAgQIAAAQIE&#10;CBAgQIAAAQIECBAgQIAAAQIECBAgQIAAAQIECBAgQIAAAQIECBAgQIAAAQIECBAgQIAAAQIECBAg&#10;QIAAAQIECBAgQIAAAQIECBAgQIAAAQIECBAgQIAAAQIECBAgQIAAAQIECBAgQIAAAQIECBAgQIAA&#10;AQIECBAgQIAAAQIECBAgQIAAAQIECBAgQIAAAQIEzgqUaQpPPFoLWSBAgAABAgQIECBAgAABAgQI&#10;ECCQSaBkGmMLAQIECBAgQIAAAQIECBAgQIAAAQIECBAgQIAAAQIECBAgQIAAAQIECBAgQIAAAQIE&#10;CBAgQIAAAQIECBAgQIAAAQIECBAgQIAAAQIECBAgQIAAAQIECBAgQIAAAQIECBAgQIAAAQIECBAg&#10;QIAAAQIECBAgQIAAAQIECBAgQIAAAQIECBAgQIDAdQIfliUe/++/4fWvv2InESBAgAABAgQIECBA&#10;gAABAgQIECBAgAABAgQIECBAgAABAgQIECBAgAABAgQIECBAgAABAgQIECBAgAABAgQIECBAgAAB&#10;AgQIECBAgAABAgQIECBAgAABAgQIECBAgAABAgQIECBAgAABAgQIECBAgAABAgQIECBAgAABAgQI&#10;ECBAgAABAgQIECBAgAABAgQIECBAgAABAgQIEDgpUGoNLxythSwQIECAAAECBAgQIECAAAECBAgQ&#10;yCRQMo2xhQABAgQIECBAgAABAgQIECBAgAABAgQIECBAgAABAgQIECBAgAABAgQIECBAgAABAgQI&#10;ECBAgAABAgQIECBAgAABAgQIECBAgAABAgQIECBAgAABAgQIECBAgAABAgQIECBAgAABAgQIECBA&#10;gAABAgQIECBAgAABAgQIECBAgAABAgQIECBA4DqBcVm64/u2dZ2CAAECBAgQIECAAAECBAgQIECA&#10;AAECBAgQIECAAAECBAgQIECAAAECBAgQIECAAAECBAgQIECAAAECBAgQIECAAAECBAgQIECAAAEC&#10;BAgQIECAAAECBAgQIECAAAECBAgQIECAAAECBAgQIECAAAECBAgQIECAAAECBAgQIECAAAECBAgQ&#10;IECAAAECBAgQIECAAAECBAgQIECAwBmBUmv4/LjfQxYIECBAgAABAgQIECBAgAABAgQIZBIomcbY&#10;QoAAAQIECBAgQIAAAQIECBAgQIAAAQIECBAgQIAAAQIECBAgQIAAAQIECBAgQIAAAQIECBAgQIAA&#10;AQIECBAgQIAAAQIECBAgQIAAAQIECBAgQIAAAQIECBAgQIAAAQIECBAgQIAAAQIECBAgQIAAAQIE&#10;CBAgQIAAAQIECBAgQIAAAQIECBAgcJ3AOM/d8X1du05BgAABAgQIECBAgAABAgQIECBAgAABAgQI&#10;ECBAgAABAgQIECBAgAABAgQIECBAgAABAgQIECBAgAABAgQIECBAgAABAgQIECBAgAABAgQIECBA&#10;gAABAgQIECBAgAABAgQIECBAgAABAgQIECBAgAABAgQIECBAgAABAgQIECBAgAABAgQIECBAgAAB&#10;AgQIECBAgAABAgQIECBA4IxAqTV8frQWskCAAAECBAgQIECAAAECBAgQIEAgk0DJNMYWAgQIECBA&#10;gAABAgQIECBAgAABAgQIECBAgAABAgQIECBAgAABAgQIECBAgAABAgQIECBAgAABAgQIECBAgAAB&#10;AgQIECBAgAABAgQIECBAgAABAgQIECBAgAABAgQIECBAgAABAgQIECBAgAABAgQIECBAgAABAgQI&#10;ECBAgAABAgQIECBAgACB6wRePn8ehhL//nrftusGuUyAAAECBAgQIECAAAECBAgQIECAAAECBAgQ&#10;IECAAAECBAgQIECAAAECBAgQIECAAAECBAgQIECAAAECBAgQIECAAAECBAgQIECAAAECBAgQIECA&#10;AAECBAgQIECAAAECBAgQIECAAAECBAgQIECAAAECBAgQIECAAAECBAgQIECAAAECBAgQIECAAAEC&#10;BAgQIECAAAECBAgQIPB/KXCbpvC7jtZCFggQIECAAAECBAgQIECAAAECBAhkEiiZxthCgAABAgQI&#10;ECBAgAABAgQIECBAgAABAgQIECBAgAABAgQIECBAgAABAgQIECBAgAABAgQIECBAgAABAgQIECBA&#10;gAABAgQIECBAgAABAgQIECBAgAABAgQIECBAgAABAgQIECBAgAABAgQIECBAgAABAgQIECBAgAAB&#10;AgQIECBAgAABAgQIECBwncBtHIeX338PA/5b15AFAgQIECBAgAABAgQIECBAgAABAgQIECBAgAAB&#10;AgQIECBAgAABAgQIECBAgAABAgQIECBAgAABAgQIECBAgAABAgQIECBAgAABAgQIECBAgAABAgQI&#10;ECBAgAABAgQIECBAgAABAgQIECBAgAABAgQIECBAgAABAgQIECBAgAABAgQIECBAgAABAgQIECBA&#10;gAABAgQIECBAgAABAmcFSq3xiZ8/h8fjETuJAAECBAgQIECAAAECBAgQIECAQBKBkmSHGQQIECBA&#10;gAABAgQIECBAgAABAgQIECBAgAABAgQIECBAgAABAgQIECBAgAABAgQIECBAgAABAgQIECBAgAAB&#10;AgQIECBAgAABAgQIECBAgAABAgQIECBAgAABAgQIECBAgAABAgQIECBAgAABAgQIECBAgAABAgQI&#10;ECBAgAABAgQIECBAgAABAgkEPixLWLGva8gCAQIECBAgQIAAAQIECBAgQIAAAQIECBAgQIAAAQIE&#10;CBAgQIAAAQIECBAgQIAAAQIECBAgQIAAAQIECBAgQIAAAQIECBAgQIAAAQIECBAgQIAAAQIECBAg&#10;QIAAAQIECBAgQIAAAQIECBAgQIAAAQIECBAgQIAAAQIECBAgQIAAAQIECBAgQIAAAQIECBAgQIAA&#10;AQIECBAgQIAAgbMCpdbuieP7965TECBAgAABAgQIECBAgAABAgQIEMggUDKMsIEAAQIECBAgQIAA&#10;AQIECBAgQIAAAQIECBAgQIAAAQIECBAgQIAAAQIECBAgQIAAAQIECBAgQIAAAQIECBAgQIAAAQIE&#10;CBAgQIAAAQIECBAgQIAAAQIECBAgQIAAAQIECBAgQIAAAQIECBAgQIAAAQIECBAgQIAAAQIECBAg&#10;QIAAAQIECBAgQCCHwLgsYci+bSELBAgQIECAAAECBAgQIECAAAECBAgQIECAAAECBAgQIECAAAEC&#10;BAgQIECAAAECBAgQIECAAAECBAgQIECAAAECBAgQIECAAAECBAgQIECAAAECBAgQIECAAAECBAgQ&#10;IECAAAECBAgQIECAAAECBAgQIECAAAECBAgQIECAAAECBAgQIECAAAECBAgQIECAAAECBAgQIECA&#10;AAECBM4KlFq7J47Wuk5BgAABAgQIECBAgAABAgQIECBAIINAyTDCBgIECBAgQIAAAQIECBAgQIAA&#10;AQIECBAgQIAAAQIECBAgQIAAAQIECBAgQIAAAQIECBAgQIAAAQIECBAgQIAAAQIECBAgQIAAAQIE&#10;CBAgQIAAAQIECBAgQIAAAQIECBAgQIAAAQIECBAgQIAAAQIECBAgQIAAAQIECBAgQIAAAQIECBAg&#10;QIAAgRwC4zyHIfu6hiwQIECAAAECBAgQIECAAAECBAgQIECAAAECBAgQIECAAAECBAgQIECAAAEC&#10;BAgQIECAAAECBAgQIECAAAECBAgQIECAAAECBAgQIECAAAECBAgQIECAAAECBAgQIECAAAECBAgQ&#10;IECAAAECBAgQIECAAAECBAgQIECAAAECBAgQIECAAAECBAgQIECAAAECBAgQIECAAAECBAgQOCtw&#10;m6buiaO1rlMQIECAAAECBAgQIECAAAECBAgQyCBQMoywgQABAgQIECBAgAABAgQIECBAgAABAgQI&#10;ECBAgAABAgQIECBAgAABAgQIECBAgAABAgQIECBAgAABAgQIECBAgAABAgQIECBAgAABAgQIECBA&#10;gAABAgQIECBAgAABAgQIECBAgAABAgQIECBAgAABAgQIECBAgAABAgQIECBAgAABAgQIECBAIIfA&#10;uCxhyOvffw+P4widQIAAAQIECBAgQIAAAQIECBAgQIAAAQIECBAgQIAAAQIECBAgQIAAAQIECBAg&#10;QIAAAQIECBAgQIAAAQIECBAgQIAAAQIECBAgQIAAAQIECBAgQIAAAQIECBAgQIAAAQIECBAgQIAA&#10;AQIECBAgQIAAAQIECBAgQIAAAQIECBAgQIAAAQIECBAgQIAAAQIECBAgQIAAAQIECBAgQOCMQKm1&#10;+/xoresUBAgQIECAAAECBAgQIECAAAECBDIIlAwjbCBAgAABAgQIECBAgAABAgQIECBAgAABAgQI&#10;ECBAgAABAgQIECBAgAABAgQIECBAgAABAgQIECBAgAABAgQIECBAgAABAgQIECBAgAABAgQIECBA&#10;gAABAgQIECBAgAABAgQIECBAgAABAgQIECBAgAABAgQIECBAgAABAgQIECBAgAABAgQIEMghMC5L&#10;HLLvw/7nn7GTCBAgQIAAAQIECBAgQIAAAQIECBAgQIAAAQIECBAgQIAAAQIECBAgQIAAAQIECBAg&#10;QIAAAQIECBAgQIAAAQIECBAgQIAAAQIECBAgQIAAAQIECBAgQIAAAQIECBAgQIAAAQIECBAgQIAA&#10;AQIECBAgQIAAAQIECBAgQIAAAQIECBAgQIAAAQIECBAgQIAAAQIECBAgQIAAAQIECJwQKLV2Xz/u&#10;965TECBAgAABAgQIECBAgAABAgQIEMggUDKMsIEAAQIECBAgQIAAAQIECBAgQIAAAQIECBAgQIAA&#10;AQIECBAgQIAAAQIECBAgQIAAAQIECBAgQIAAAQIECBAgQIAAAQIECBAgQIAAAQIECBAgQIAAAQIE&#10;CBAgQIAAAQIECBAgQIAAAQIECBAgQIAAAQIECBAgQIAAAQIECBAgQIAAAQIECBAgQCCHwDjP3ZB9&#10;XbtOQYAAAQIECBAgQIAAAQIECBAgQIAAAQIECBAgQIAAAQIECBAgQIAAAQIECBAgQIAAAQIECBAg&#10;QIAAAQIECBAgQIAAAQIECBAgQIAAAQIECBAgQIAAAQIECBAgQIAAAQIECBAgQIAAAQIECBAgQIAA&#10;AQIECBAgQIAAAQIECBAgQIAAAQIECBAgQIAAAQIECBAgQIAAAQIECBAgQOCtAqXW7tOjta5TECBA&#10;gAABAgQIECBAgAABAgQIEMggUDKMsIEAAQIECBAgQIAAAQIECBAgQIAAAQIECBAgQIAAAQIECBAg&#10;QIAAAQIECBAgQIAAAQIECBAgQIAAAQIECBAgQIAAAQIECBAgQIAAAQIECBAgQIAAAQIECBAgQIAA&#10;AQIECBAgQIAAAQIECBAgQIAAAQIECBAgQIAAAQIECBAgQIAAAQIECBAgQCCHwLgs3ZB927pOQYAA&#10;AQIECBAgQIAAAQIECBAgQIAAAQIECBAgQIAAAQIECBAgQIAAAQIECBAgQIAAAQIECBAgQIAAAQIE&#10;CBAgQIAAAQIECBAgQIAAAQIECBAgQIAAAQIECBAgQIAAAQIECBAgQIAAAQIECBAgQIAAAQIECBAg&#10;QIAAAQIECBAgQIAAAQIECBAgQIAAAQIECBAgQIAAAQIECBAgQOCtAmWauk+P1rpOQYAAAQIECBAg&#10;QIAAAQIECBAgQCCDQMkwwgYCBAgQIECAAAECBAgQIECAAAECBAgQIECAAAECBAgQIECAAAECBAgQ&#10;IECAAAECBAgQIECAAAECBAgQIECAAAECBAgQIECAAAECBAgQIECAAAECBAgQIECAAAECBAgQIECA&#10;AAECBAgQIECAAAECBAgQIECAAAECBAgQIECAAAECBAgQIECAAIEcAi+fPg3Dy0sYs69ryAIBAgQI&#10;ECBAgAABAgQIECBAgAABAgQIECBAgAABAgQIECBAgAABAgQIECBAgAABAgQIECBAgAABAgQIECBA&#10;gAABAgQIECBAgAABAgQIECBAgAABAgQIECBAgAABAgQIECBAgAABAgQIECBAgAABAgQIECBAgAAB&#10;AgQIECBAgAABAgQIECBAgAABAgQIECBAgAABAgQIECBAgACBMwK3jx+7z4/Wuk5BgAABAgQIECBA&#10;gAABAgQIECBAIINAyTDCBgIECBAgQIAAAQIECBAgQIAAAQIECBAgQIAAAQIECBAgQIAAAQIECBAg&#10;QIAAAQIECBAgQIAAAQIECBAgQIAAAQIECBAgQIAAAQIECBAgQIAAAQIECBAgQIAAAQIECBAgQIAA&#10;AQIECBAgQIAAAQIECBAgQIAAAQIECBAgQIAAAQIECBAgQIAAgRwCt5eXYfzjjzBmX9eQBQIECBAg&#10;QIAAAQIECBAgQIAAAQIECBAgQIAAAQIECBAgQIAAAQIECBAgQIAAAQIECBAgQIAAAQIECBAgQIAA&#10;AQIECBAgQIAAAQIECBAgQIAAAQIECBAgQIAAAQIECBAgQIAAAQIECBAgQIAAAQIECBAgQIAAAQIE&#10;CBAgQIAAAQIECBAgQIAAAQIECBAgQIAAAQIECBAgQIAAAQJnBG7jONymKTzxuN9DFggQIECAAAEC&#10;BAgQIECAAAECBAhkEShZhthBgAABAgQIECBAgAABAgQIECBAgAABAgQIECBAgAABAgQIECBAgAAB&#10;AgQIECBAgAABAgQIECBAgAABAgQIECBAgAABAgQIECBAgAABAgQIECBAgAABAgQIECBAgAABAgQI&#10;ECBAgAABAgQIECBAgAABAgQIECBAgAABAgQIECBAgAABAgQIECCQQ2BcljBk37aQBQIECBAgQIAA&#10;AQIECBAgQIAAAQIECBAgQIAAAQIECBAgQIAAAQIECBAgQIAAAQIECBAgQIAAAQIECBAgQIAAAQIE&#10;CBAgQIAAAQIECBAgQIAAAQIECBAgQIAAAQIECBAgQIAAAQIECBAgQIAAAQIECBAgQIAAAQIECBAg&#10;QIAAAQIECBAgQIAAAQIECBAgQIAAAQIECBAgQIAAAQJnBUqt4YmjtZAFAgQIECBAgAABAgQIECBA&#10;gAABAlkESpYhdhAgQIAAAQIECBAgQIAAAQIECBAgQIAAAQIECBAgQIAAAQIECBAgQIAAAQIECBAg&#10;QIAAAQIECBAgQIAAAQIECBAgQIAAAQIECBAgQIAAAQIECBAgQIAAAQIECBAgQIAAAQIECBAgQIAA&#10;AQIECBAgQIAAAQIECBAgQIAAAQIECBAgQIAAAQIECOQQGOc5DNnXNWSBAAECBAgQIECAAAECBAgQ&#10;IECAAAECBAgQIECAAAECBAgQIECAAAECBAgQIECAAAECBAgQIECAAAECBAgQIECAAAECBAgQIECA&#10;AAECBAgQIECAAAECBAgQIECAAAECBAgQIECAAAECBAgQIECAAAECBAgQIECAAAECBAgQIECAAAEC&#10;BAgQIECAAAECBAgQIECAAAECBAgQIECAwFmBMk3hiaO1kAUCBAgQIECAAAECBAgQIECAAAECWQRK&#10;liF2ECBAgAABAgQIECBAgAABAgQIECBAgAABAgQIECBAgAABAgQIECBAgAABAgQIECBAgAABAgQI&#10;ECBAgAABAgQIECBAgAABAgQIECBAgAABAgQIECBAgAABAgQIECBAgAABAgQIECBAgAABAgQIECBA&#10;gAABAgQIECBAgAABAgQIECBAgAABAgQI5BAYlyUM2dc1ZIEAAQIECBAgQIAAAQIECBAgQIAAAQIE&#10;CBAgQIAAAQIECBAgQIAAAQIECBAgQIAAAQIECBAgQIAAAQIECBAgQIAAAQIECBAgQIAAAQIECBAg&#10;QIAAAQIECBAgQIAAAQIECBAgQIAAAQIECBAgQIAAAQIECBAgQIAAAQIECBAgQIAAAQIECBAgQIAA&#10;AQIECBAgQIAAAQIECBAgQIDAWYFSa3jiaC1kgQABAgQIECBAgAABAgQIECBAgEAWgZJliB0ECBAg&#10;QIAAAQIECBAgQIAAAQIECBAgQIAAAQIECBAgQIAAAQIECBAgQIAAAQIECBAgQIAAAQIECBAgQIAA&#10;AQIECBAgQIAAAQIECBAgQIAAAQIECBAgQIAAAQIECBAgQIAAAQIECBAgQIAAAQIECBAgQIAAAQIE&#10;CBAgQIAAAQIECBAgQIAAAQI5BMZlCUNev30bHq+voRMIECBAgAABAgQIECBAgAABAgQIECBAgAAB&#10;AgQIECBAgAABAgQIECBAgAABAgQIECBAgAABAgQIECBAgAABAgQIECBAgAABAgQIECBAgAABAgQI&#10;ECBAgAABAgQIECBAgAABAgQIECBAgAABAgQIECBAgAABAgQIECBAgAABAgQIECBAgAABAgQIECBA&#10;gAABAgQIECBAgAABAgQInBG41Ro+P+73kAUCBAgQIECAAAECBAgQIECAAAECWQRKliF2ECBAgAAB&#10;AgQIECBAgAABAgQIECBAgAABAgQIECBAgAABAgQIECBAgAABAgQIECBAgAABAgQIECBAgAABAgQI&#10;ECBAgAABAgQIECBAgAABAgQIECBAgAABAgQIECBAgAABAgQIECBAgAABAgQIECBAgAABAgQIECBA&#10;gAABAgQIECBAgAABAgQI5BAY5zkOeX0d9m2LnUSAAAECBAgQIECAAAECBAgQIECAAAECBAgQIECA&#10;AAECBAgQIECAAAECBAgQIECAAAECBAgQIECAAAECBAgQIECAAAECBAgQIECAAAECBAgQIECAAAEC&#10;BAgQIECAAAECBAgQIECAAAECBAgQIECAAAECBAgQIECAAAECBAgQIECAAAECBAgQIECAAAECBAgQ&#10;IECAAAECBAgQIEDghECpNXz9aC1kgQABAgQIECBAgAABAgQIECBAgEAWgZJliB0ECBAgQIAAAQIE&#10;CBAgQIAAAQIECBAgQIAAAQIECBAgQIAAAQIECBAgQIAAAQIECBAgQIAAAQIECBAgQIAAAQIECBAg&#10;QIAAAQIECBAgQIAAAQIECBAgQIAAAQIECBAgQIAAAQIECBAgQIAAAQIECBAgQIAAAQIECBAgQIAA&#10;AQIECBAgQIAAAQI5BMZl6Ybs29Z1CgIECBAgQIAAAQIECBAgQIAAAQIECBAgQIAAAQIECBAgQIAA&#10;AQIECBAgQIAAAQIECBAgQIAAAQIECBAgQIAAAQIECBAgQIAAAQIECBAgQIAAAQIECBAgQIAAAQIE&#10;CBAgQIAAAQIECBAgQIAAAQIECBAgQIAAAQIECBAgQIAAAQIECBAgQIAAAQIECBAgQIAAAQIECBAg&#10;QIAAAQJvFSjTFD49WgtZIECAAAECBAgQIECAAAECBAgQIJBFoGQZYgcBAgQIECBAgAABAgQIECBA&#10;gAABAgQIECBAgAABAgQIECBAgAABAgQIECBAgAABAgQIECBAgAABAgQIECBAgAABAgQIECBAgAAB&#10;AgQIECBAgAABAgQIECBAgAABAgQIECBAgAABAgQIECBAgAABAgQIECBAgAABAgQIECBAgAABAgQI&#10;ECBAgEAOgXGeuyH7unadggABAgQIECBAgAABAgQIECBAgAABAgQIECBAgAABAgQIECBAgAABAgQI&#10;ECBAgAABAgQIECBAgAABAgQIECBAgAABAgQIECBAgAABAgQIECBAgAABAgQIECBAgAABAgQIECBA&#10;gAABAgQIECBAgAABAgQIECBAgAABAgQIECBAgAABAgQIECBAgAABAgQIECBAgAABAgQIECBAgMBb&#10;BUqt4dOjtZAFAgQIECBAgAABAgQIECBAgAABAlkESpYhdhAgQIAAAQIECBAgQIAAAQIECBAgQIAA&#10;AQIECBAgQIAAAQIECBAgQIAAAQIECBAgQIAAAQIECBAgQIAAAQIECBAgQIAAAQIECBAgQIAAAQIE&#10;CBAgQIAAAQIECBAgQIAAAQIECBAgQIAAAQIECBAgQIAAAQIECBAgQIAAAQIECBAgQIAAAQIECOQQ&#10;ePn0aRjGMYzZ1zVkgQABAgQIECBAgAABAgQIECBAgAABAgQIECBAgAABAgQIECBAgAABAgQIECBA&#10;gAABAgQIECBAgAABAgQIECBAgAABAgQIECBAgAABAgQIECBAgAABAgQIECBAgAABAgQIECBAgAAB&#10;AgQIECBAgAABAgQIECBAgAABAgQIECBAgAABAgQIECBAgAABAgQIECBAgAABAgQIECBAgMAZgVJr&#10;+Py430MWCBAgQIAAAQIECBAgQIAAAQIECGQRKFmG2EGAAAECBAgQIECAAAECBAgQIECAAAECBAgQ&#10;IECAAAECBAgQIECAAAECBAgQIECAAAECBAgQIECAAAECBAgQIECAAAECBAgQIECAAAECBAgQIECA&#10;AAECBAgQIECAAAECBAgQIECAAAECBAgQIECAAAECBAgQIECAAAECBAgQIECAAAECBAgQIJBD4FbK&#10;MM5zGLNvW8gCAQIECBAgQIAAAQIECBAgQIAAAQIECBAgQIAAAQIECBAgQIAAAQIECBAgQIAAAQIE&#10;CBAgQIAAAQIECBAgQIAAAQIECBAgQIAAAQIECBAgQIAAAQIECBAgQIAAAQIECBAgQIAAAQIECBAg&#10;QIAAAQIECBAgQIAAAQIECBAgQIAAAQIECBAgQIAAAQIECBAgQIAAAQIECBAgQIAAgTMCt1rD50dr&#10;IQsECBAgQIAAAQIECBAgQIAAAQIEsgiULEPsIECAAAECBAgQIECAAAECBAgQIECAAAECBAgQIECA&#10;AAECBAgQIECAAAECBAgQIECAAAECBAgQIECAAAECBAgQIECAAAECBAgQIECAAAECBAgQIECAAAEC&#10;BAgQIECAAAECBAgQIECAAAECBAgQIECAAAECBAgQIECAAAECBAgQIECAAAECBAgQyCMwznMYs69r&#10;yAIBAgQIECBAgAABAgQIECBAgAABAgQIECBAgAABAgQIECBAgAABAgQIECBAgAABAgQIECBAgAAB&#10;AgQIECBAgAABAgQIECBAgAABAgQIECBAgAABAgQIECBAgAABAgQIECBAgAABAgQIECBAgAABAgQI&#10;ECBAgAABAgQIECBAgAABAgQIECBAgAABAgQIECBAgAABAgQIECBAgACBMwJlmsLnR2shCwQIECBA&#10;gAABAgQIECBAgAABAgSyCJQsQ+wgQIAAAQIECBAgQIAAAQIECBAgQIAAAQIECBAgQIAAAQIECBAg&#10;QIAAAQIECBAgQIAAAQIECBAgQIAAAQIECBAgQIAAAQIECBAgQIAAAQIECBAgQIAAAQIECBAgQIAA&#10;AQIECBAgQIAAAQIECBAgQIAAAQIECBAgQIAAAQIECBAgQIAAAQIECBDIIzAuSxizr2vIAgECBAgQ&#10;IECAAAECBAgQIECAAAECBAgQIECAAAECBAgQIECAAAECBAgQIECAAAECBAgQIECAAAECBAgQIECA&#10;AAECBAgQIECAAAECBAgQIECAAAECBAgQIECAAAECBAgQIECAAAECBAgQIECAAAECBAgQIECAAAEC&#10;BAgQIECAAAECBAgQIECAAAECBAgQIECAAAECBAgQIECAAIEzAqXW+PmPHzFLBAgQIECAAAECBAgQ&#10;IECAAAECBJIIlCQ7zCBAgAABAgQIECBAgAABAgQIECBAgAABAgQIECBAgAABAgQIECBAgAABAgQI&#10;ECBAgAABAgQIECBAgAABAgQIECBAgAABAgQIECBAgAABAgQIECBAgAABAgQIECBAgAABAgQIECBA&#10;gAABAgQIECBAgAABAgQIECBAgAABAgQIECBAgAABAgQIEEgkMC5LWLNvW8gCAQIECBAgQIAAAQIE&#10;CBAgQIAAAQIECBAgQIAAAQIECBAgQIAAAQIECBAgQIAAAQIECBAgQIAAAQIECBAgQIAAAQIECBAg&#10;QIAAAQIECBAgQIAAAQIECBAgQIAAAQIECBAgQIAAAQIECBAgQIAAAQIECBAgQIAAAQIECBAgQIAA&#10;AQIECBAgQIAAAQIECBAgQIAAAQIECBAgQIAAgTMCpdbu89fv37tOQYAAAQIECBAgQIAAAQIECBAg&#10;QOBqgXL1APcJECBAgAABAgQIECBAgAABAgQIECBAgAABAgQIECBAgAABAgQIECBAgAABAgQIECBA&#10;gAABAgQIECBAgAABAgQIECBAgAABAgQIECBAgAABAgQIECBAgAABAgQIECBAgAABAgQIECBAgAAB&#10;AgQIECBAgAABAgQIECBAgAABAgQIECBAgAABAgTyCYzzHEa9fvs2PPY9dAIBAgQIECBAgAABAgQI&#10;ECBAgAABAgQIECBAgAABAgQIECBAgAABAgQIECBAgAABAgQIECBAgAABAgQIECBAgAABAgQIECBA&#10;gAABAgQIECBAgAABAgQIECBAgAABAgQIECBAgAABAgQIECBAgAABAgQIECBAgAABAgQIECBAgAAB&#10;AgQIECBAgAABAgQIECBAgAABAgQIECBAgACBtwqUWrtPj9a6TkGAAAECBAgQIECAAAECBAgQIEDg&#10;aoFy9QD3CRAgQIAAAQIECBAgQIAAAQIECBAgQIAAAQIECBAgQIAAAQIECBAgQIAAAQIECBAgQIAA&#10;AQIECBAgQIAAAQIECBAgQIAAAQIECBAgQIAAAQIECBAgQIAAAQIECBAgQIAAAQIECBAgQIAAAQIE&#10;CBAgQIAAAQIECBAgQIAAAQIECBAgQIAAAQIE8gmMyxJHHcewb1vsJAIECBAgQIAAAQIECBAgQIAA&#10;AQIECBAgQIAAAQIECBAgQIAAAQIECBAgQIAAAQIECBAgQIAAAQIECBAgQIAAAQIECBAgQIAAAQIE&#10;CBAgQIAAAQIECBAgQIAAAQIECBAgQIAAAQIECBAgQIAAAQIECBAgQIAAAQIECBAgQIAAAQIECBAg&#10;QIAAAQIECBAgQIAAAQIECBAgQIAAAQJvFLhNU/fl0VrXKQgQIECAAAECBAgQIECAAAECBAhcLVCu&#10;HuA+AQIECBAgQIAAAQIECBAgQIAAAQIECBAgQIAAAQIECBAgQIAAAQIECBAgQIAAAQIECBAgQIAA&#10;AQIECBAgQIAAAQIECBAgQIAAAQIECBAgQIAAAQIECBAgQIAAAQIECBAgQIAAAQIECBAgQIAAAQIE&#10;CBAgQIAAAQIECBAgQIAAAQIECBAgQIBAPoFxnrtR+7p2nYIAAQIECBAgQIAAAQIECBAgQIAAAQIE&#10;CBAgQIAAAQIECBAgQIAAAQIECBAgQIAAAQIECBAgQIAAAQIECBAgQIAAAQIECBAgQIAAAQIECBAg&#10;QIAAAQIECBAgQIAAAQIECBAgQIAAAQIECBAgQIAAAQIECBAgQIAAAQIECBAgQIAAAQIECBAgQIAA&#10;AQIECBAgQIAAAQIECBAgQIDAWwRKrd1nj9a6TkGAAAECBAgQIECAAAECBAgQIEDgaoFy9QD3CRAg&#10;QIAAAQIECBAgQIAAAQIECBAgQIAAAQIECBAgQIAAAQIECBAgQIAAAQIECBAgQIAAAQIECBAgQIAA&#10;AQIECBAgQIAAAQIECBAgQIAAAQIECBAgQIAAAQIECBAgQIAAAQIECBAgQIAAAQIECBAgQIAAAQIE&#10;CBAgQIAAAQIECBAgQIAAAQIE8gmMy9KN2te16xQECBAgQIAAAQIECBAgQIAAAQIECBAgQIAAAQIE&#10;CBAgQIAAAQIECBAgQIAAAQIECBAgQIAAAQIECBAgQIAAAQIECBAgQIAAAQIECBAgQIAAAQIECBAg&#10;QIAAAQIECBAgQIAAAQIECBAgQIAAAQIECBAgQIAAAQIECBAgQIAAAQIECBAgQIAAAQIECBAgQIAA&#10;AQIECBAgQIAAAQIE3iJQau0+O+73rlMQIECAAAECBAgQIECAAAECBAgQuFqgXD3AfQIECBAgQIAA&#10;AQIECBAgQIAAAQIECBAgQIAAAQIECBAgQIAAAQIECBAgQIAAAQIECBAgQIAAAQIECBAgQIAAAQIE&#10;CBAgQIAAAQIECBAgQIAAAQIECBAgQIAAAQIECBAgQIAAAQIECBAgQIAAAQIECBAgQIAAAQIECBAg&#10;QIAAAQIECBAgQIAAgXwCL7/+OgwfPoRh+7aFLBAgQIAAAQIECBAgQIAAAQIECBAgQIAAAQIECBAg&#10;QIAAAQIECBAgQIAAAQIECBAgQIAAAQIECBAgQIAAAQIECBAgQIAAAQIECBAgQIAAAQIECBAgQIAA&#10;AQIECBAgQIAAAQIECBAgQIAAAQIECBAgQIAAAQIECBAgQIAAAQIECBAgQIAAAQIECBAgQIAAAQIE&#10;CBAgQIAAAQIECBB4q0Cptfv0aK3rFAQIECBAgAABAgQIECBAgAABAgSuFihXD3CfAAECBAgQIECA&#10;AAECBAgQIECAAAECBAgQIECAAAECBAgQIECAAAECBAgQIECAAAECBAgQIECAAAECBAgQIECAAAEC&#10;BAgQIECAAAECBAgQIECAAAECBAgQIECAAAECBAgQIECAAAECBAgQIECAAAECBAgQIECAAAECBAgQ&#10;IECAAAECBAgQIEAgn8CtlGGc5zBsX9eQBQIECBAgQIAAAQIECBAgQIAAAQIECBAgQIAAAQIECBAg&#10;QIAAAQIECBAgQIAAAQIECBAgQIAAAQIECBAgQIAAAQIECBAgQIAAAQIECBAgQIAAAQIECBAgQIAA&#10;AQIECBAgQIAAAQIECBAgQIAAAQIECBAgQIAAAQIECBAgQIAAAQIECBAgQIAAAQIECBAgQIAAAQIE&#10;CBAgQIAAAQJvFSjT1H16tNZ1CgIECBAgQIAAAQIECBAgQIAAAQJXC5SrB7hPgAABAgQIECBAgAAB&#10;AgQIECBAgAABAgQIECBAgAABAgQIECBAgAABAgQIECBAgAABAgQIECBAgAABAgQIECBAgAABAgQI&#10;ECBAgAABAgQIECBAgAABAgQIECBAgAABAgQIECBAgMD/2KGDHbltLAqgVbTaSdrFSRB4Kfb/f1dL&#10;uySIY1ZgIy2rZpZ54MaqWZAFnAYK6Hsh4l0cAgQIECBAgAABAgQIECBAgAABAgQIECBAgAABAgQI&#10;ECBAYEyBqZQwbFuWkAUCBAgQIECAAAECBAgQIECAAAECBAgQIECAAAECBAgQIECAAAECBAgQIECA&#10;AAECBAgQIECAAAECBAgQIECAAAECBAgQIECAAAECBAgQIECAAAECBAgQIECAAAECBAgQIECAAAEC&#10;BAgQIECAAAECBAgQIECAAAECBAgQIECAAAECBAgQIECAAAECBAgQIECAAAECBAgQIECAAAEC9wqc&#10;n5+bp3utTacgQIAAAQIECBAgQIAAAQIECBAg0Fsg9R7gPgECBAgQIECAAAECBAgQIECAAAECBAgQ&#10;IECAAAECBAgQIECAAAECBAgQIECAAAECBAgQIECAAAECBAgQIECAAAECBAgQIECAAAECBAgQIECA&#10;AAECBAgQIECAAAECBAgQIECAAAECBAgQIECAAAECBAgQIECAAAECBAgQIECAAAECBAgQIECAwJgC&#10;Uylh2LauIQsECBAgQIAAAQIECBAgQIAAAQIECBAgQIAAAQIECBAgQIAAAQIECBAgQIAAAQIECBAg&#10;QIAAAQIECBAgQIAAAQIECBAgQIAAAQIECBAgQIAAAQIECBAgQIAAAQIECBAgQIAAAQIECBAgQIAA&#10;AQIECBAgQIAAAQIECBAgQIAAAQIECBAgQIAAAQIECBAgQIAAAQIECBAgQIAAAQIE7hU4T9Pp/OFD&#10;eH67XkMWCBAgQIAAAQIECBAgQIAAAQIECIwgkEYYYQMBAgQIECBAgAABAgQIECBAgAABAgQIECBA&#10;gAABAgQIECBAgAABAgQIECBAgAABAgQIECBAgAABAgQIECBAgAABAgQIECBAgAABAgQIECBAgAAB&#10;AgQIECBAgAABAgQIECBAgAABAgQIECBAgAABAgQIECBAgAABAgQIECBAgAABAgQIECBAgMB4AtM8&#10;h1HbsoQsECBAgAABAgQIECBAgAABAgQIECBAgAABAgQIECBAgAABAgQIECBAgAABAgQIECBAgAAB&#10;AgQIECBAgAABAgQIECBAgAABAgQIECBAgAABAgQIECBAgAABAgQIECBAgAABAgQIECBAgAABAgQI&#10;ECBAgAABAgQIECBAgAABAgQIECBAgAABAgQIECBAgAABAgQIECBAgAABAgQIEPh/BFLO4flea8gC&#10;AQIECBAgQIAAAQIECBAgQIAAgREE0ggjbCBAgAABAgQIECBAgAABAgQIECBAgAABAgQIECBAgAAB&#10;AgQIECBAgAABAgQIECBAgAABAgQIECBAgAABAgQIECBAgAABAgQIECBAgAABAgQIECBAgAABAgQI&#10;ECBAgAABAgQIECBAgAABAgQIECBAgAABAgQIECBAgAABAgQIECBAgAABAgQIEBhPYColjPr222+n&#10;29tb6AQCBAgQIECAAAECBAgQIECAAAECBAgQIECAAAECBAgQIECAAAECBAgQIECAAAECBAgQIECA&#10;AAECBAgQIECAAAECBAgQIECAAAECBAgQIECAAAECBAgQIECAAAECBAgQIECAAAECBAgQIECAAAEC&#10;BAgQIECAAAECBAgQIECAAAECBAgQIECAAAECBAgQIECAAAECBAgQIECAAAEC9wqkyyU83WsNWSBA&#10;gAABAgQIECBAgAABAgQIECAwgkAaYYQNBAgQIECAAAECBAgQIECAAAECBAgQIECAAAECBAgQIECA&#10;AAECBAgQIECAAAECBAgQIECAAAECBAgQIECAAAECBAgQIECAAAECBAgQIECAAAECBAgQIECAAAEC&#10;BAgQIECAAAECBAgQIECAAAECBAgQIECAAAECBAgQIECAAAECBAgQIECAAAEC4wlM8xxH3W6nbVli&#10;JxEgQIAAAQIECBAgQIAAAQIECBAgQIAAAQIECBAgQIAAAQIECBAgQIAAAQIECBAgQIAAAQIECBAg&#10;QIAAAQIECBAgQIAAAQIECBAgQIAAAQIECBAgQIAAAQIECBAgQIAAAQIECBAgQIAAAQIECBAgQIAA&#10;AQIECBAgQIAAAQIECBAgQIAAAQIECBAgQIAAAQIECBAgQIAAAQIECBC4U+Ccc3i51xqyQIAAAQIE&#10;CBAgQIAAAQIECBAgQGAEgTTCCBsIECBAgAABAgQIECBAgAABAgQIECBAgAABAgQIECBAgAABAgQI&#10;ECBAgAABAgQIECBAgAABAgQIECBAgAABAgQIECBAgAABAgQIECBAgAABAgQIECBAgAABAgQIECBA&#10;gAABAgQIECBAgAABAgQIECBAgAABAgQIECBAgAABAgQIECBAgAABAgTGE5hKaUZty9J0CgIECBAg&#10;QIAAAQIECBAgQIAAAQIECBAgQIAAAQIECBAgQIAAAQIECBAgQIAAAQIECBAgQIAAAQIECBAgQIAA&#10;AQIECBAgQIAAAQIECBAgQIAAAQIECBAgQIAAAQIECBAgQIAAAQIECBAgQIAAAQIECBAgQIAAAQIE&#10;CBAgQIAAAQIECBAgQIAAAQIECBAgQIAAAQIECBAgQIAAAQL3CKScw7Pb9RqyQIAAAQIECBAgQIAA&#10;AQIECBAgQGAEgTTCCBsIECBAgAABAgQIECBAgAABAgQIECBAgAABAgQIECBAgAABAgQIECBAgAAB&#10;AgQIECBAgAABAgQIECBAgAABAgQIECBAgAABAgQIECBAgAABAgQIECBAgAABAgQIECBAgAABAgQI&#10;ECBAgAABAgQIECBAgAABAgQIECBAgAABAgQIECBAgAABAgTGE3gqpRm1rWvTKQgQIECAAAECBAgQ&#10;IECAAAECBAgQIECAAAECBAgQIECAAAECBAgQIECAAAECBAgQIECAAAECBAgQIECAAAECBAgQIECA&#10;AAECBAgQIECAAAECBAgQIECAAAECBAgQIECAAAECBAgQIECAAAECBAgQIECAAAECBAgQIECAAAEC&#10;BAgQIECAAAECBAgQIECAAAECBAgQIECAAAECBAjcI5ByDs/2WkMWCBAgQIAAAQIECBAgQIAAAQIE&#10;CIwgkEYYYQMBAgQIECBAgAABAgQIECBAgAABAgQIECBAgAABAgQIECBAgAABAgQIECBAgAABAgQI&#10;ECBAgAABAgQIECBAgAABAgQIECBAgAABAgQIECBAgAABAgQIECBAgAABAgQIECBAgAABAgQIECBA&#10;gAABAgQIECBAgAABAgQIECBAgAABAgQIECBAgMB4Aunjx9Pp/fswbFuWkAUCBAgQIECAAAECBAgQ&#10;IECAAAECBAgQIECAAAECBAgQIECAAAECBAgQIECAAAECBAgQIECAAAECBAgQIECAAAECBAgQIECA&#10;AAECBAgQIECAAAECBAgQIECAAAECBAgQIECAAAECBAgQIECAAAECBAgQIECAAAECBAgQIECAAAEC&#10;BAgQIECAAAECBAgQIECAAAECBAgQIECAAAEC9wqkyyU83WsNWSBAgAABAgQIECBAgAABAgQIECAw&#10;gkAaYYQNBAgQIECAAAECBAgQIECAAAECBAgQIECAAAECBAgQIECAAAECBAgQIECAAAECBAgQIECA&#10;AAECBAgQIECAAAECBAgQIECAAAECBAgQIECAAAECBAgQIECAAAECBAgQIECAAAECBAgQIECAAAEC&#10;BAgQIECAAAECBAgQIECAAAECBAgQIECAAAEC4wmcz+fTVEoY9rYsIQsECBAgQIAAAQIECBAgQIAA&#10;AQIECBAgQIAAAQIECBAgQIAAAQIECBAgQIAAAQIECBAgQIAAAQIECBAgQIAAAQIECBAgQIAAAQIE&#10;CBAgQIAAAQIECBAgQIAAAQIECBAgQIAAAQIECBAgQIAAAQIECBAgQIAAAQIECBAgQIAAAQIECBAg&#10;QIAAAQIECBAgQIAAAQIECBAgQIAAAQIE7hVIOYene60hCwQIECBAgAABAgQIECBAgAABAgRGEEgj&#10;jLCBAAECBAgQIECAAAECBAgQIECAAAECBAgQIECAAAECBAgQIECAAAECBAgQIECAAAECBAgQIECA&#10;AAECBAgQIECAAAECBAgQIECAAAECBAgQIECAAAECBAgQIECAAAECBAgQIECAAAECBAgQIECAAAEC&#10;BAgQIECAAAECBAgQIECAAAECBAgQIEBgTIGnUsKwb+saskCAAAECBAgQIECAAAECBAgQIECAAAEC&#10;BAgQIECAAAECBAgQIECAAAECBAgQIECAAAECBAgQIECAAAECBAgQIECAAAECBAgQIECAAAECBAgQ&#10;IECAAAECBAgQIECAAAECBAgQIECAAAECBAgQIECAAAECBAgQIECAAAECBAgQIECAAAECBAgQIECA&#10;AAECBAgQIECAAAECBAgQIEDgXoFzzuHpfr2GLBAgQIAAAQIECBAgQIAAAQIECBAYQSCNMMIGAgQI&#10;ECBAgAABAgQIECBAgAABAgQIECBAgAABAgQIECBAgAABAgQIECBAgAABAgQIECBAgAABAgQIECBA&#10;gAABAgQIECBAgAABAgQIECBAgAABAgQIECBAgAABAgQIECBAgAABAgQIECBAgAABAgQIECBAgAAB&#10;AgQIECBAgAABAgQIECBAgACBMQXezXMY9rYsIQsECBAgQIAAAQIECBAgQIAAAQIECBAgQIAAAQIE&#10;CBAgQIAAAQIECBAgQIAAAQIECBAgQIAAAQIECBAgQIAAAQIECBAgQIAAAQIECBAgQIAAAQIECBAg&#10;QIAAAQIECBAgQIAAAQIECBAgQIAAAQIECBAgQIAAAQIECBAgQIAAAQIECBAgQIAAAQIECBAgQIAA&#10;AQIECBAgQIAAAQIE7hVIOYene60hCwQIECBAgAABAgQIECBAgAABAgRGEEgjjLCBAAECBAgQIECA&#10;AAECBAgQIECAAAECBAgQIECAAAECBAgQIECAAAECBAgQIECAAAECBAgQIECAAAECBAgQIECAAAEC&#10;BAgQIECAAAECBAgQIECAAAECBAgQIECAAAECBAgQIECAAAECBAgQIECAAAECBAgQIECAAAECBAgQ&#10;IECAAAECBAgQIEBgTIGnUsKwbV1DFggQIECAAAECBAgQIECAAAECBAgQIECAAAECBAgQIECAAAEC&#10;BAgQIECAAAECBAgQIECAAAECBAgQIECAAAECBAgQIECAAAECBAgQIECAAAECBAgQIECAAAECBAgQ&#10;IECAAAECBAgQIECAAAECBAgQIECAAAECBAgQIECAAAECBAgQIECAAAECBAgQIECAAAECBAgQIECA&#10;AAECBAjcK5Aul/D0VmvIAgECBAgQIECAAAECBAgQIECAAIERBNIII2wgQIAAAQIECBAgQIAAAQIE&#10;CBAgQIAAAQIECBAgQIAAAQIECBAgQIAAAQIECBAgQIAAAQIECBAgQIAAAQIECBAgQIAAAQIECBAg&#10;QIAAAQIECBAgQIAAAQIECBAgQIAAAQIECBAgQIAAAQIECBAgQIAAAQIECBAgQIAAAQIECBAgQIAA&#10;AQIECBAYU2Ca5zBs//330+2ff0InECBAgAABAgQIECBAgAABAgQIECBAgAABAgQIECBAgAABAgQI&#10;ECBAgAABAgQIECBAgAABAgQIECBAgAABAgQIECBAgAABAgQIECBAgAABAgQIECBAgAABAgQIECBA&#10;gAABAgQIECBAgAABAgQIECBAgAABAgQIECBAgAABAgQIECBAgAABAgQIECBAgAABAgQIECBAgAAB&#10;AgQIELhHIOUcnt2+fg1ZIECAAAECBAgQIECAAAECBAgQIDCCQBphhA0ECBAgQIAAAQIECBAgQIAA&#10;AQIECBAgQIAAAQIECBAgQIAAAQIECBAgQIAAAQIECBAgQIAAAQIECBAgQIAAAQIECBAgQIAAAQIE&#10;CBAgQIAAAQIECBAgQIAAAQIECBAgQIAAAQIECBAgQIAAAQIECBAgQIAAAQIECBAgQIAAAQIECBAg&#10;QIAAAQJjCkylxGG32+nt9TV2EgECBAgQIECAAAECBAgQIECAAAECBAgQIECAAAECBAgQIECAAAEC&#10;BAgQIECAAAECBAgQIECAAAECBAgQIECAAAECBAgQIECAAAECBAgQIECAAAECBAgQIECAAAECBAgQ&#10;IECAAAECBAgQIECAAAECBAgQIECAAAECBAgQIECAAAECBAgQIECAAAECBAgQIECAAAECBAgQIECA&#10;AIE7BFLOzatvnz41nYIAAQIECBAgQIAAAQIECBAgQIBAT4HU87jbBAgQIECAAAECBAgQIECAAAEC&#10;BAgQIECAAAECBAgQIECAAAECBAgQIECAAAECBAgQIECAAAECBAgQIECAAAECBAgQIECAAAECBAgQ&#10;IECAAAECBAgQIECAAAECBAgQIECAAAECBAgQIECAAAECBAgQIECAAAECBAgQIECAAAECBAgQIECA&#10;AAECYwtMpTQWts/JAABAAElEQVQDt3VtOgUBAgQIECBAgAABAgQIECBAgAABAgQIECBAgAABAgQI&#10;ECBAgAABAgQIECBAgAABAgQIECBAgAABAgQIECBAgAABAgQIECBAgAABAgQIECBAgAABAgQIECBA&#10;gAABAgQIECBAgAABAgQIECBAgAABAgQIECBAgAABAgQIECBAgAABAgQIECBAgAABAgQIECBAgAAB&#10;AgQIECBAgACBowLnnJsne61NpyBAgAABAgQIECBAgAABAgQIECDQUyD1PO42AQIECBAgQIAAAQIE&#10;CBAgQIAAAQIECBAgQIAAAQIECBAgQIAAAQIECBAgQIAAAQIECBAgQIAAAQIECBAgQIAAAQIECBAg&#10;QIAAAQIECBAgQIAAAQIECBAgQIAAAQIECBAgQIAAAQIECBAgQIAAAQIECBAgQIAAAQIECBAgQIAA&#10;AQIECBAgQIDA2ALTPDcDt2VpOgUBAgQIECBAgAABAgQIECBAgAABAgQIECBAgAABAgQIECBAgAAB&#10;AgQIECBAgAABAgQIECBAgAABAgQIECBAgAABAgQIECBAgAABAgQIECBAgAABAgQIECBAgAABAgQI&#10;ECBAgAABAgQIECBAgAABAgQIECBAgAABAgQIECBAgAABAgQIECBAgAABAgQIECBAgAABAgQIECBA&#10;gACBowLpcmme3GptOgUBAgQIECBAgAABAgQIECBAgACBngKp53G3CRAgQIAAAQIECBAgQIAAAQIE&#10;CBAgQIAAAQIECBAgQIAAAQIECBAgQIAAAQIECBAgQIAAAQIECBAgQIAAAQIECBAgQIAAAQIECBAg&#10;QIAAAQIECBAgQIAAAQIECBAgQIAAAQIECBAgQIAAAQIECBAgQIAAAQIECBAgQIAAAQIECBAgQIAA&#10;AQIExhZ49/Hj6fTDD2HktiwhCwQIECBAgAABAgQIECBAgAABAgQIECBAgAABAgQIECBAgAABAgQI&#10;ECBAgAABAgQIECBAgAABAgQIECBAgAABAgQIECBAgAABAgQIECBAgAABAgQIECBAgAABAgQIECBA&#10;gAABAgQIECBAgAABAgQIECBAgAABAgQIECBAgAABAgQIECBAgAABAgQIECBAgAABAgQIECBAgAAB&#10;AgTuEUg5N8/2WptOQYAAAQIECBAgQIAAAQIECBAgQKCnQOp53G0CBAgQIECAAAECBAgQIECAAAEC&#10;BAgQIECAAAECBAgQIECAAAECBAgQIECAAAECBAgQIECAAAECBAgQIECAAAECBAgQIECAAAECBAgQ&#10;IECAAAECBAgQIECAAAECBAgQIECAAAECBAgQIECAAAECBAgQIECAAAECBAgQIECAAAECBAgQIECA&#10;AIHxBZ5eXsLIbV1DFggQIECAAAECBAgQIECAAAECBAgQIECAAAECBAgQIECAAAECBAgQIECAAAEC&#10;BAgQIECAAAECBAgQIECAAAECBAgQIECAAAECBAgQIECAAAECBAgQIECAAAECBAgQIECAAAECBAgQ&#10;IECAAAECBAgQIECAAAECBAgQIECAAAECBAgQIECAAAECBAgQIECAAAECBAgQIECAAAECBAjcI5By&#10;bp7t12vTKQgQIECAAAECBAgQIECAAAECBAj0FEg9j7tNgAABAgQIECBAgAABAgQIECBAgAABAgQI&#10;ECBAgAABAgQIECBAgAABAgQIECBAgAABAgQIECBAgAABAgQIECBAgAABAgQIECBAgAABAgQIECBA&#10;gAABAgQIECBAgAABAgQIECBAgAABAgQIECBAgAABAgQIECBAgAABAgQIECBAgAABAgQIECAwvsA0&#10;z2HktiwhCwQIECBAgAABAgQIECBAgAABAgQIECBAgAABAgQIECBAgAABAgQIECBAgAABAgQIECBA&#10;gAABAgQIECBAgAABAgQIECBAgAABAgQIECBAgAABAgQIECBAgAABAgQIECBAgAABAgQIECBAgAAB&#10;AgQIECBAgAABAgQIECBAgAABAgQIECBAgAABAgQIECBAgAABAgQIECBAgAABAgTuEUg5N8/2WptO&#10;QYAAAQIECBAgQIAAAQIECBAgQKCnQOp53G0CBAgQIECAAAECBAgQIECAAAECBAgQIECAAAECBAgQ&#10;IECAAAECBAgQIECAAAECBAgQIECAAAECBAgQIECAAAECBAgQIECAAAECBAgQIECAAAECBAgQIECA&#10;AAECBAgQIECAAAECBAgQIECAAAECBAgQIECAAAECBAgQIECAAAECBAgQIECAAIHxBaZSwshtXUMW&#10;CBAgQIAAAQIECBAgQIAAAQIECBAgQIAAAQIECBAgQIAAAQIECBAgQIAAAQIECBAgQIAAAQIECBAg&#10;QIAAAQIECBAgQIAAAQIECBAgQIAAAQIECBAgQIAAAQIECBAgQIAAAQIECBAgQIAAAQIECBAgQIAA&#10;AQIECBAgQIAAAQIECBAgQIAAAQIECBAgQIAAAQIECBAgQIAAAQIECNwjcL5cmmd7rU2nIECAAAEC&#10;BAgQIECAAAECBAgQINBTIPU87jYBAgQIECBAgAABAgQIECBAgAABAgQIECBAgAABAgQIECBAgAAB&#10;AgQIECBAgAABAgQIECBAgAABAgQIECBAgAABAgQIECBAgAABAgQIECBAgAABAgQIECBAgAABAgQI&#10;ECBAgAABAgQIECBAgAABAgQIECBAgAABAgQIECBAgAABAgQIECBAgMD4AtM8h5HbsoQsECBAgAAB&#10;AgQIECBAgAABAgQIECBAgAABAgQIECBAgAABAgQIECBAgAABAgQIECBAgAABAgQIECBAgAABAgQI&#10;ECBAgAABAgQIECBAgAABAgQIECBAgAABAgQIECBAgAABAgQIECBAgAABAgQIECBAgAABAgQIECBA&#10;gAABAgQIECBAgAABAgQIECBAgAABAgQIECBAgAABAgQIELhHID0/N89utTadggABAgQIECBAgAAB&#10;AgQIECBAgEBPgdTzuNsECBAgQIAAAQIECBAgQIAAAQIECBAgQIAAAQIECBAgQIAAAQIECBAgQIAA&#10;AQIECBAgQIAAAQIECBAgQIAAAQIECBAgQIAAAQIECBAgQIAAAQIECBAgQIAAAQIECBAgQIAAAQIE&#10;CBAgQIAAAQIECBAgQIAAAQIECBAgQIAAAQIECBAgQIAAAQLjC0ylhJH7H3+c9q9fQycQIECAAAEC&#10;BAgQIECAAAECBAgQIECAAAECBAgQIECAAAECBAgQIECAAAECBAgQIECAAAECBAgQIECAAAECBAgQ&#10;IECAAAECBAgQIECAAAECBAgQIECAAAECBAgQIECAAAECBAgQIECAAAECBAgQIECAAAECBAgQIECA&#10;AAECBAgQIECAAAECBAgQIECAAAECBAgQIECAAAECBAgQOCpwfno6nZ+fw7P9eg1ZIECAAAECBAgQ&#10;IECAAAECBAgQINBbIPUe4D4BAgQIECBAgAABAgQIECBAgAABAgQIECBAgAABAgQIECBAgAABAgQI&#10;ECBAgAABAgQIECBAgAABAgQIECBAgAABAgQIECBAgAABAgQIECBAgAABAgQIECBAgAABAgQIECBA&#10;gAABAgQIECBAgAABAgQIECBAgAABAgQIECBAgAABAgQIECBAgMDYAlMpzcBtWZpOQYAAAQIECBAg&#10;QIAAAQIECBAgQIAAAQIECBAgQIAAAQIECBAgQIAAAQIECBAgQIAAAQIECBAgQIAAAQIECBAgQIAA&#10;AQIECBAgQIAAAQIECBAgQIAAAQIECBAgQIAAAQIECBAgQIAAAQIECBAgQIAAAQIECBAgQIAAAQIE&#10;CBAgQIAAAQIECBAgQIAAAQIECBAgQIAAAQIECBAgQOCoQMo5PNlrDVkgQIAAAQIECBAgQIAAAQIE&#10;CBAg0Fsg9R7gPgECBAgQIECAAAECBAgQIECAAAECBAgQIECAAAECBAgQIECAAAECBAgQIECAAAEC&#10;BAgQIECAAAECBAgQIECAAAECBAgQIECAAAECBAgQIECAAAECBAgQIECAAAECBAgQIECAAAECBAgQ&#10;IECAAAECBAgQIECAAAECBAgQIECAAAECBAgQIECAwNgC0zw3A7dlaToFAQIECBAgQIAAAQIECBAg&#10;QIAAAQIECBAgQIAAAQIECBAgQIAAAQIECBAgQIAAAQIECBAgQIAAAQIECBAgQIAAAQIECBAgQIAA&#10;AQIECBAgQIAAAQIECBAgQIAAAQIECBAgQIAAAQIECBAgQIAAAQIECBAgQIAAAQIECBAgQIAAAQIE&#10;CBAgQIAAAQIECBAgQIAAAQIECBAgQIAAgaMC58slPNlrDVkgQIAAAQIECBAgQIAAAQIECBAg0Fsg&#10;9R7gPgECBAgQIECAAAECBAgQIECAAAECBAgQIECAAAECBAgQIECAAAECBAgQIECAAAECBAgQIECA&#10;AAECBAgQIECAAAECBAgQIECAAAECBAgQIECAAAECBAgQIECAAAECBAgQIECAAAECBAgQIECAAAEC&#10;BAgQIECAAAECBAgQIECAAAECBAgQIECAwNgCUynNwG1Zmk5BgAABAgQIECBAgAABAgQIECBAgAAB&#10;AgQIECBAgAABAgQIECBAgAABAgQIECBAgAABAgQIECBAgAABAgQIECBAgAABAgQIECBAgAABAgQI&#10;ECBAgAABAgQIECBAgAABAgQIECBAgAABAgQIECBAgAABAgQIECBAgAABAgQIECBAgAABAgQIECBA&#10;gAABAgQIECBAgAABAgQIECBA4KhAyjk82WsNWSBAgAABAgQIECBAgAABAgQIECDQWyD1HuA+AQIE&#10;CBAgQIAAAQIECBAgQIAAAQIECBAgQIAAAQIECBAgQIAAAQIECBAgQIAAAQIECBAgQIAAAQIECBAg&#10;QIAAAQIECBAgQIAAAQIECBAgQIAAAQIECBAgQIAAAQIECBAgQIAAAQIECBAgQIAAAQIECBAgQIAA&#10;AQIECBAgQIAAAQIECBAgQIDA2ALvfv31dP7xxzByW9eQBQIECBAgQIAAAQIECBAgQIAAAQIECBAg&#10;QIAAAQIECBAgQIAAAQIECBAgQIAAAQIECBAgQIAAAQIECBAgQIAAAQIECBAgQIAAAQIECBAgQIAA&#10;AQIECBAgQIAAAQIECBAgQIAAAQIECBAgQIAAAQIECBAgQIAAAQIECBAgQIAAAQIECBAgQIAAAQIE&#10;CBAgQIAAAQIECBAgQIAAAQL3CKScw7Pb9RqyQIAAAQIECBAgQIAAAQIECBAgQKC3QOo9wH0CBAgQ&#10;IECAAAECBAgQIECAAAECBAgQIECAAAECBAgQIECAAAECBAgQIECAAAECBAgQIECAAAECBAgQIECA&#10;AAECBAgQIECAAAECBAgQIECAAAECBAgQIECAAAECBAgQIECAAAECBAgQIECAAAECBAgQIECAAAEC&#10;BAgQIECAAAECBAgQIECAAIHxBaaXlzByW5aQBQIECBAgQIAAAQIECBAgQIAAAQIECBAgQIAAAQIE&#10;CBAgQIAAAQIECBAgQIAAAQIECBAgQIAAAQIECBAgQIAAAQIECBAgQIAAAQIECBAgQIAAAQIECBAg&#10;QIAAAQIECBAgQIAAAQIECBAgQIAAAQIECBAgQIAAAQIECBAgQIAAAQIECBAgQIAAAQIECBAgQIAA&#10;AQIECBAgQIAAAQL3CKScw7O91pAFAgQIECBAgAABAgQIECBAgAABAr0FUu8B7hMgQIAAAQIECBAg&#10;QIAAAQIECBAgQIAAAQIECBAgQIAAAQIECBAgQIAAAQIECBAgQIAAAQIECBAgQIAAAQIECBAgQIAA&#10;AQIECBAgQIAAAQIECBAgQIAAAQIECBAgQIAAAQIECBAgQIAAAQIECBAgQIAAAQIECBAgQIAAAQIE&#10;CBAgQIAAAQIECIwvMJUSRm7rGrJAgAABAgQIECBAgAABAgQIECBAgAABAgQIECBAgAABAgQIECBA&#10;gAABAgQIECBAgAABAgQIECBAgAABAgQIECBAgAABAgQIECBAgAABAgQIECBAgAABAgQIECBAgAAB&#10;AgQIECBAgAABAgQIECBAgAABAgQIECBAgAABAgQIECBAgAABAgQIECBAgAABAgQIECBAgAABAgQI&#10;ECBA4B6BdLmEZ3utIQsECBAgQIAAAQIECBAgQIAAAQIEeguk3gPcJ0CAAAECBAgQIECAAAECBAgQ&#10;IECAAAECBAgQIECAAAECBAgQIECAAAECBAgQIECAAAECBAgQIECAAAECBAgQIECAAAECBAgQIECA&#10;AAECBAgQIECAAAECBAgQIECAAAECBAgQIECAAAECBAgQIECAAAECBAgQIECAAAECBAgQIECAAAEC&#10;BAgQGF9gmucwcluWkAUCBAgQIECAAAECBAgQIECAAAECBAgQIECAAAECBAgQIECAAAECBAgQIECA&#10;AAECBAgQIECAAAECBAgQIECAAAECBAgQIECAAAECBAgQIECAAAECBAgQIECAAAECBAgQIECAAAEC&#10;BAgQIECAAAECBAgQIECAAAECBAgQIECAAAECBAgQIECAAAECBAgQIECAAAECBAgQIECAAAEC9wic&#10;cw7P9lpDFggQIECAAAECBAgQIECAAAECBAj0Fki9B7hPgAABAgQIECBAgAABAgQIECBAgAABAgQI&#10;ECBAgAABAgQIECBAgAABAgQIECBAgAABAgQIECBAgAABAgQIECBAgAABAgQIECBAgAABAgQIECBA&#10;gAABAgQIECBAgAABAgQIECBAgAABAgQIECBAgAABAgQIECBAgAABAgQIECBAgAABAgQIECAwvsBU&#10;Shi5LUvIAgECBAgQIECAAAECBAgQIECAAAECBAgQIECAAAECBAgQIECAAAECBAgQIECAAAECBAgQ&#10;IECAAAECBAgQIECAAAECBAgQIECAAAECBAgQIECAAAECBAgQIECAAAECBAgQIECAAAECBAgQIECA&#10;AAECBAgQIECAAAECBAgQIECAAAECBAgQIECAAAECBAgQIECAAAECBAgQIECAAIF7BFLO4dl+vYYs&#10;ECBAgAABAgQIECBAgAABAgQIEOgtkHoPcJ8AAQIECBAgQIAAAQIECBAgQIAAAQIECBAgQIAAAQIE&#10;CBAgQIAAAQIECBAgQIAAAQIECBAgQIAAAQIECBAgQIAAAQIECBAgQIAAAQIECBAgQIAAAQIECBAg&#10;QIAAAQIECBAgQIAAAQIECBAgQIAAAQIECBAgQIAAAQIECBAgQIAAAQIECBAgQGB8gamUMHL/88/T&#10;/uVL6AQCBAgQIECAAAECBAgQIECAAAECBAgQIECAAAECBAgQIECAAAECBAgQIECAAAECBAgQIECA&#10;AAECBAgQIECAAAECBAgQIECAAAECBAgQIECAAAECBAgQIECAAAECBAgQIECAAAECBAgQIECAAAEC&#10;BAgQIECAAAECBAgQIECAAAECBAgQIECAAAECBAgQIECAAAECBAgQIECAAAECRwVSzuHJrdaQBQIE&#10;CBAgQIAAAQIECBAgQIAAAQK9BVLvAe4TIECAAAECBAgQIECAAAECBAgQIECAAAECBAgQIECAAAEC&#10;BAgQIECAAAECBAgQIECAAAECBAgQIECAAAECBAgQIECAAAECBAgQIECAAAECBAgQIECAAAECBAgQ&#10;IECAAAECBAgQIECAAAECBAgQIECAAAECBAgQIECAAAECBAgQIECAAAECBAiMLzDNczNye31tOgUB&#10;AgQIECBAgAABAgQIECBAgAABAgQIECBAgAABAgQIECBAgAABAgQIECBAgAABAgQIECBAgAABAgQI&#10;ECBAgAABAgQIECBAgAABAgQIECBAgAABAgQIECBAgAABAgQIECBAgAABAgQIECBAgAABAgQIECBA&#10;gAABAgQIECBAgAABAgQIECBAgAABAgQIECBAgAABAgQIECBAgACBIwLpcgmf77WGLBAgQIAAAQIE&#10;CBAgQIAAAQIECBDoLZB6D3CfAAECBAgQIECAAAECBAgQIECAAAECBAgQIECAAAECBAgQIECAAAEC&#10;BAgQIECAAAECBAgQIECAAAECBAgQIECAAAECBAgQIECAAAECBAgQIECAAAECBAgQIECAAAECBAgQ&#10;IECAAAECBAgQIECAAAECBAgQIECAAAECBAgQIECAAAECBAgQIEBgfIGplGbktixNpyBAgAABAgQI&#10;ECBAgAABAgQIECBAgAABAgQIECBAgAABAgQIECBAgAABAgQIECBAgAABAgQIECBAgAABAgQIECBA&#10;gAABAgQIECBAgAABAgQIECBAgAABAgQIECBAgAABAgQIECBAgAABAgQIECBAgAABAgQIECBAgAAB&#10;AgQIECBAgAABAgQIECBAgAABAgQIECBAgAABAgQIECBwRCDlHD6/ff0askCAAAECBAgQIECAAAEC&#10;BAgQIECgt0DqPcB9AgQIECBAgAABAgQIECBAgAABAgQIECBAgAABAgQIECBAgAABAgQIECBAgAAB&#10;AgQIECBAgAABAgQIECBAgAABAgQIECBAgAABAgQIECBAgAABAgQIECBAgAABAgQIECBAgAABAgQI&#10;ECBAgAABAgQIECBAgAABAgQIECBAgAABAgQIECBAgACB8QWmUpqR27o2nYIAAQIECBAgQIAAAQIE&#10;CBAgQIAAAQIECBAgQIAAAQIECBAgQIAAAQIECBAgQIAAAQIECBAgQIAAAQIECBAgQIAAAQIECBAg&#10;QIAAAQIECBAgQIAAAQIECBAgQIAAAQIECBAgQIAAAQIECBAgQIAAAQIECBAgQIAAAQIECBAgQIAA&#10;AQIECBAgQIAAAQIECBAgQIAAAQIECBAgQIDAEYGUc/z8djt9++uv2EkECBAgQIAAAQIECBAgQIAA&#10;AQIEOgqkjredJkCAAAECBAgQIECAAAECBAgQIECAAAECBAgQIECAAAECBAgQIECAAAECBAgQIECA&#10;AAECBAgQIECAAAECBAgQIECAAAECBAgQIECAAAECBAgQIECAAAECBAgQIECAAAECBAgQIECAAAEC&#10;BAgQIECAAAECBAgQIECAAAECBAgQIECAAAECBAgQeBCBd7/8cjo/P4e127KELBAgQIAAAQIECBAg&#10;QIAAAQIECBAgQIAAAQIECBAgQIAAAQIECBAgQIAAAQIECBAgQIAAAQIECBAgQIAAAQIECBAgQIAA&#10;AQIECBAgQIAAAQIECBAgQIAAAQIECBAgQIAAAQIECBAgQIAAAQIECBAgQIAAAQIECBAgQIAAAQIE&#10;CBAgQIAAAQIECBAgQIAAAQIECBAgQIAAAQIECBA4KnDOuXlyq7XpFAQIECBAgAABAgQIECBAgAAB&#10;AgR6CaReh90lQIAAAQIECBAgQIAAAQIECBAgQIAAAQIECBAgQIAAAQIECBAgQIAAAQIECBAgQIAA&#10;AQIECBAgQIAAAQIECBAgQIAAAQIECBAgQIAAAQIECBAgQIAAAQIECBAgQIAAAQIECBAgQIAAAQIE&#10;CBAgQIAAAQIECBAgQIAAAQIECBAgQIAAAQIECBB4LIHp5SUM3tY1ZIEAAQIECBAgQIAAAQIECBAg&#10;QIAAAQIECBAgQIAAAQIECBAgQIAAAQIECBAgQIAAAQIECBAgQIAAAQIECBAgQIAAAQIECBAgQIAA&#10;AQIECBAgQIAAAQIECBAgQIAAAQIECBAgQIAAAQIECBAgQIAAAQIECBAgQIAAAQIECBAgQIAAAQIE&#10;CBAgQIAAAQIECBAgQIAAAQIECBAgQIDAUYF0uTRP9lqbTkGAAAECBAgQIECAAAECBAgQIECgl0Dq&#10;ddhdAgQIECBAgAABAgQIECBAgAABAgQIECBAgAABAgQIECBAgAABAgQIECBAgAABAgQIECBAgAAB&#10;AgQIECBAgAABAgQIECBAgAABAgQIECBAgAABAgQIECBAgAABAgQIECBAgAABAgQIECBAgAABAgQI&#10;ECBAgAABAgQIECBAgAABAgQIECBAgACBxxKY5jkM3pYlZIEAAQIECBAgQIAAAQIECBAgQIAAAQIE&#10;CBAgQIAAAQIECBAgQIAAAQIECBAgQIAAAQIECBAgQIAAAQIECBAgQIAAAQIECBAgQIAAAQIECBAg&#10;QIAAAQIECBAgQIAAAQIECBAgQIAAAQIECBAgQIAAAQIECBAgQIAAAQIECBAgQIAAAQIECBAgQIAA&#10;AQIECBAgQIAAAQIECBAgQIDAUYGUc/Nkr7XpFAQIECBAgAABAgQIECBAgAABAgR6CaReh90lQIAA&#10;AQIECBAgQIAAAQIECBAgQIAAAQIECBAgQIAAAQIECBAgQIAAAQIECBAgQIAAAQIECBAgQIAAAQIE&#10;CBAgQIAAAQIECBAgQIAAAQIECBAgQIAAAQIECBAgQIAAAQIECBAgQIAAAQIECBAgQIAAAQIECBAg&#10;QIAAAQIECBAgQIAAAQIECBB4LIGplDB4W5aQBQIECBAgQIAAAQIECBAgQIAAAQIECBAgQIAAAQIE&#10;CBAgQIAAAQIECBAgQIAAAQIECBAgQIAAAQIECBAgQIAAAQIECBAgQIAAAQIECBAgQIAAAQIECBAg&#10;QIAAAQIECBAgQIAAAQIECBAgQIAAAQIECBAgQIAAAQIECBAgQIAAAQIECBAgQIAAAQIECBAgQIAA&#10;AQIECBAgQIAAAQJHBVLOzZP9em06BQECBAgQIECAAAECBAgQIECAAIFeAqnXYXcJECBAgAABAgQI&#10;ECBAgAABAgQIECBAgAABAgQIECBAgAABAgQIECBAgAABAgQIECBAgAABAgQIECBAgAABAgQIECBA&#10;gAABAgQIECBAgAABAgQIECBAgAABAgQIECBAgAABAgQIECBAgAABAgQIECBAgAABAgQIECBAgAAB&#10;AgQIECBAgAABAgQeS2AqJQze1jVkgQABAgQIECBAgAABAgQIECBAgAABAgQIECBAgAABAgQIECBA&#10;gAABAgQIECBAgAABAgQIECBAgAABAgQIECBAgAABAgQIECBAgAABAgQIECBAgAABAgQIECBAgAAB&#10;AgQIECBAgAABAgQIECBAgAABAgQIECBAgAABAgQIECBAgAABAgQIECBAgAABAgQIECBAgAABAgQI&#10;ECBAgMBRgZRz82SvtekUBAgQIECAAAECBAgQIECAAAECBHoJpF6H3SVAgAABAgQIECBAgAABAgQI&#10;ECBAgAABAgQIECBAgAABAgQIECBAgAABAgQIECBAgAABAgQIECBAgAABAgQIECBAgAABAgQIECBA&#10;gAABAgQIECBAgAABAgQIECBAgAABAgQIECBAgAABAgQIECBAgAABAgQIECBAgAABAgQIECBAgAAB&#10;AgQIEHgsgWmew+D906fT/vffoRMIECBAgAABAgQIECBAgAABAgQIECBAgAABAgQIECBAgAABAgQI&#10;ECBAgAABAgQIECBAgAABAgQIECBAgAABAgQIECBAgAABAgQIECBAgAABAgQIECBAgAABAgQIECBA&#10;gAABAgQIECBAgAABAgQIECBAgAABAgQIECBAgAABAgQIECBAgAABAgQIECBAgAABAgQIECBAgAAB&#10;AgQIHBE4Xy7N57dam05BgAABAgQIECBAgAABAgQIECBAoJdA6nXYXQIECBAgQIAAAQIECBAgQIAA&#10;AQIECBAgQIAAAQIECBAgQIAAAQIECBAgQIAAAQIECBAgQIAAAQIECBAgQIAAAQIECBAgQIAAAQIE&#10;CBAgQIAAAQIECBAgQIAAAQIECBAgQIAAAQIECBAgQIAAAQIECBAgQIAAAQIECBAgQIAAAQIECBAg&#10;QIAAgccSmEppBm+vr02nIECAAAECBAgQIECAAAECBAgQIECAAAECBAgQIECAAAECBAgQIECAAAEC&#10;BAgQIECAAAECBAgQIECAAAECBAgQIECAAAECBAgQIECAAAECBAgQIECAAAECBAgQIECAAAECBAgQ&#10;IECAAAECBAgQIECAAAECBAgQIECAAAECBAgQIECAAAECBAgQIECAAAECBAgQIECAAAECBAgQIPC9&#10;Aun5ufl0r7XpFAQIECBAgAABAgQIECBAgAABAgR6CaReh90lQIAAAQIECBAgQIAAAQIECBAgQIAA&#10;AQIECBAgQIAAAQIECBAgQIAAAQIECBAgQIAAAQIECBAgQIAAAQIECBAgQIAAAQIECBAgQIAAAQIE&#10;CBAgQIAAAQIECBAgQIAAAQIECBAgQIAAAQIECBAgQIAAAQIECBAgQIAAAQIECBAgQIAAAQIECBB4&#10;LIGplGbwtq5NpyBAgAABAgQIECBAgAABAgQIECBAgAABAgQIECBAgAABAgQIECBAgAABAgQIECBA&#10;gAABAgQIECBAgAABAgQIECBAgAABAgQIECBAgAABAgQIECBAgAABAgQIECBAgAABAgQIECBAgAAB&#10;AgQIECBAgAABAgQIECBAgAABAgQIECBAgAABAgQIECBAgAABAgQIECBAgAABAgQIECDwvQLn9+9P&#10;559+Cp/v12vIAgECBAgQIECAAAECBAgQIECAAIGeAqnncbcJECBAgAABAgQIECBAgAABAgQIECBA&#10;gAABAgQIECBAgAABAgQIECBAgAABAgQIECBAgAABAgQIECBAgAABAgQIECBAgAABAgQIECBAgAAB&#10;AgQIECBAgAABAgQIECBAgAABAgQIECBAgAABAgQIECBAgAABAgQIECBAgAABAgQIECBAgAABAgQe&#10;R2Ca52bstixNpyBAgAABAgQIECBAgAABAgQIECBAgAABAgQIECBAgAABAgQIECBAgAABAgQIECBA&#10;gAABAgQIECBAgAABAgQIECBAgAABAgQIECBAgAABAgQIECBAgAABAgQIECBAgAABAgQIECBAgAAB&#10;AgQIECBAgAABAgQIECBAgAABAgQIECBAgAABAgQIECBAgAABAgQIECBAgAABAgQIECBwRCDlHD7f&#10;aw1ZIECAAAECBAgQIECAAAECBAgQINBTIPU87jYBAgQIECBAgAABAgQIECBAgAABAgQIECBAgAAB&#10;AgQIECBAgAABAgQIECBAgAABAgQIECBAgAABAgQIECBAgAABAgQIECBAgAABAgQIECBAgAABAgQI&#10;ECBAgAABAgQIECBAgAABAgQIECBAgAABAgQIECBAgAABAgQIECBAgAABAgQIECBAgMDjCLz7+efT&#10;+cOHMHhb15AFAgQIECBAgAABAgQIECBAgAABAgQIECBAgAABAgQIECBAgAABAgQIECBAgAABAgQI&#10;ECBAgAABAgQIECBAgAABAgQIECBAgAABAgQIECBAgAABAgQIECBAgAABAgQIECBAgAABAgQIECBA&#10;gAABAgQIECBAgAABAgQIECBAgAABAgQIECBAgAABAgQIECBAgAABAgQIECBAgAABAkcFzpdLeLLX&#10;GrJAgAABAgQIECBAgAABAgQIECBAoKdA6nncbQIECBAgQIAAAQIECBAgQIAAAQIECBAgQIAAAQIE&#10;CBAgQIAAAQIECBAgQIAAAQIECBAgQIAAAQIECBAgQIAAAQIECBAgQIAAAQIECBAgQIAAAQIECBAg&#10;QIAAAQIECBAgQIAAAQIECBAgQIAAAQIECBAgQIAAAQIECBAgQIAAAQIECBAgQIAAgccSmF5ewuBt&#10;WUIWCBAgQIAAAQIECBAgQIAAAQIECBAgQIAAAQIECBAgQIAAAQIECBAgQIAAAQIECBAgQIAAAQIE&#10;CBAgQIAAAQIECBAgQIAAAQIECBAgQIAAAQIECBAgQIAAAQIECBAgQIAAAQIECBAgQIAAAQIECBAg&#10;QIAAAQIECBAgQIAAAQIECBAgQIAAAQIECBAgQIAAAQIECBAgQIAAAQIECBwVSDmHJ3utIQsECBAg&#10;QIAAAQIECBAgQIAAAQIEegqknsfdJkCAAAECBAgQIECAAAECBAgQIECAAAECBAgQIECAAAECBAgQ&#10;IECAAAECBAgQIECAAAECBAgQIECAAAECBAgQIECAAAECBAgQIECAAAECBAgQIECAAAECBAgQIECA&#10;AAECBAgQIECAAAECBAgQIECAAAECBAgQIECAAAECBAgQIECAAAECBAgQeCyBqZQweFuWkAUCBAgQ&#10;IECAAAECBAgQIECAAAECBAgQIECAAAECBAgQIECAAAECBAgQIECAAAECBAgQIECAAAECBAgQIECA&#10;AAECBAgQIECAAAECBAgQIECAAAECBAgQIECAAAECBAgQIECAAAECBAgQIECAAAECBAgQIECAAAEC&#10;BAgQIECAAAECBAgQIECAAAECBAgQIECAAAECBAgQIECAAAECRwVSzuHJ7XoNWSBAgAABAgQIECBA&#10;gAABAgQIECDQUyD1PO42AQIECBAgQIAAAQIECBAgQIAAAQIECBAgQIAAAQIECBAgQIAAAQIECBAg&#10;QIAAAQIECBAgQIAAAQIECBAgQIAAAQIECBAgQIAAAQIECBAgQIAAAQIECBAgQIAAAQIECBAgQIAA&#10;AQIECBAgQIAAAQIECBAgQIAAAQIECBAgQIAAAQIECBAgQIDAYwlMpYTB27qGLBAgQIAAAQIECBAg&#10;QIAAAQIECBAgQIAAAQIECBAgQIAAAQIECBAgQIAAAQIECBAgQIAAAQIECBAgQIAAAQIECBAgQIAA&#10;AQIECBAgQIAAAQIECBAgQIAAAQIECBAgQIAAAQIECBAgQIAAAQIECBAgQIAAAQIECBAgQIAAAQIE&#10;CBAgQIAAAQIECBAgQIAAAQIECBAgQIAAAQIECBA4KpByDk/2WkMWCBAgQIAAAQIECBAgQIAAAQIE&#10;CPQUSD2Pu02AAAECBAgQIECAAAECBAgQIECAAAECBAgQIECAAAECBAgQIECAAAECBAgQIECAAAEC&#10;BAgQIECAAAECBAgQIECAAAECBAgQIECAAAECBAgQIECAAAECBAgQIECAAAECBAgQIECAAAECBAgQ&#10;IECAAAECBAgQIECAAAECBAgQIECAAAECBAgQIPBYAtM8h8FvyxKyQIAAAQIECBAgQIAAAQIECBAg&#10;QIAAAQIECBAgQIAAAQIECBAgQIAAAQIECBAgQIAAAQIECBAgQIAAAQIECBAgQIAAAQIECBAgQIAA&#10;AQIECBAgQIAAAQIECBAgQIAAAQIECBAgQIAAAQIECBAgQIAAAQIECBAgQIAAAQIECBAgQIAAAQIE&#10;CBAgQIAAAQIECBAgQIAAAQIECBAgQOCoQLpcwpO91pAFAgQIECBAgAABAgQIECBAgAABAj0FUs/j&#10;bhMgQIAAAQIECBAgQIAAAQIECBAgQIAAAQIECBAgQIAAAQIECBAgQIAAAQIECBAgQIAAAQIECBAg&#10;QIAAAQIECBAgQIAAAQIECBAgQIAAAQIECBAgQIAAAQIECBAgQIAAAQIECBAgQIAAAQIECBAgQIAA&#10;AQIECBAgQIAAAQIECBAgQIAAAQIECDyWwFMpYfDt8+fTfr2GTiBAgAABAgQIECBAgAABAgQIECBA&#10;gAABAgQIECBAgAABAgQIECBAgAABAgQIECBAgAABAgQIECBAgAABAgQIECBAgAABAgQIECBAgAAB&#10;AgQIECBAgAABAgQIECBAgAABAgQIECBAgAABAgQIECBAgAABAgQIECBAgAABAgQIECBAgAABAgQI&#10;ECBAgAABAgQIECBAgAABAgQIECBwROCcc/h8rzVkgQABAgQIECBAgAABAgQIECBAgEBPgdTzuNsE&#10;CBAgQIAAAQIECBAgQIAAAQIECBAgQIAAAQIECBAgQIAAAQIECBAgQIAAAQIECBAgQIAAAQIECBAg&#10;QIAAAQIECBAgQIAAAQIECBAgQIAAAQIECBAgQIAAAQIECBAgQIAAAQIECBAgQIAAAQIECBAgQIAA&#10;AQIECBAgQIAAAQIECBAgQIAAAQKPJTCV0gzeXl+bTkGAAAECBAgQIECAAAECBAgQIECAAAECBAgQ&#10;IECAAAECBAgQIECAAAECBAgQIECAAAECBAgQIECAAAECBAgQIECAAAECBAgQIECAAAECBAgQIECA&#10;AAECBAgQIECAAAECBAgQIECAAAECBAgQIECAAAECBAgQIECAAAECBAgQIECAAAECBAgQIECAAAEC&#10;BAgQIECAAAECBAgQIEDgewVSzuHT2/UaskCAAAECBAgQIECAAAECBAgQIECgp0DqedxtAgQIECBA&#10;gAABAgQIECBAgAABAgQIECBAgAABAgQIECBAgAABAgQIECBAgAABAgQIECBAgAABAgQIECBAgAAB&#10;AgQIECBAgAABAgQIECBAgAABAgQIECBAgAABAgQIECBAgAABAgQIECBAgAABAgQIECBAgAABAgQI&#10;ECBAgAABAgQIECBAgACBxxKY5rkZ/LYsTacgQIAAAQIECBAgQIAAAQIECBAgQIAAAQIECBAgQIAA&#10;AQIECBAgQIAAAQIECBAgQIAAAQIECBAgQIAAAQIECBAgQIAAAQIECBAgQIAAAQIECBAgQIAAAQIE&#10;CBAgQIAAAQIECBAgQIAAAQIECBAgQIAAAQIECBAgQIAAAQIECBAgQIAAAQIECBAgQIAAAQIECBAg&#10;QIAAAQIECBAg8L0CKefw6V5ryAIBAgQIECBAgAABAgQIECBAgACBngKp53G3CRAgQIAAAQIECBAg&#10;QIAAAQIECBAgQIAAAQIECBAgQIAAAQIECBAgQIAAAQIECBAgQIAAAQIECBAgQIAAAQIECBAgQIAA&#10;AQIECBAgQIAAAQIECBAgQIAAAQIECBAgQIAAAQIECBAgQIAAAQIECBAgQIAAAQIECBAgQIAAAQIE&#10;CBAgQIAAAQIEHktgmudm8Ld1bToFAQIECBAgQIAAAQIECBAgQIAAAQIECBAgQIAAAQIECBAgQIAA&#10;AQIECBAgQIAAAQIECBAgQIAAAQIECBAgQIAAAQIECBAgQIAAAQIECBAgQIAAAQIECBAgQIAAAQIE&#10;CBAgQIAAAQIECBAgQIAAAQIECBAgQIAAAQIECBAgQIAAAQIECBAgQIAAAQIECBAgQIAAAQIECBAg&#10;QIAAge8VSJdL+HSvNWSBAAECBAgQIECAAAECBAgQIECAQE+B1PO42wQIECBAgAABAgQIECBAgAAB&#10;AgQIECBAgAABAgQIECBAgAABAgQIECBAgAABAgQIECBAgAABAgQIECBAgAABAgQIECBAgAABAgQI&#10;ECBAgAABAgQIECBAgAABAgQIECBAgAABAgQIECBAgAABAgQIECBAgAABAgQIECBAgAABAgQIECBA&#10;gAABAo8lkP7zn9P5f79//70ty7+j/wkQIECAAAECBAgQIECAAAECBAgQIECAAAECBAgQIECAAAEC&#10;BAgQIECAAAECBAgQIECAAAECBAgQIECAAAECBAgQIECAAAECBAgQIECAAAECBAgQIECAAAECBAgQ&#10;IECAAAECBAgQIECAAAECBAgQIECAAAECBAgQIECAAAECBAgQIECAAAECBAgQIECAAAECBAgQIECA&#10;AAECBAgcEkg5h+9vX76ELBAgQIAAAQIECBAgQIAAAQIECBDoKZB6HnebAAECBAgQIECAAAECBAgQ&#10;IECAAAECBAgQIECAAAECBAgQIECAAAECBAgQIECAAAECBAgQIECAAAECBAgQIECAAAECBAgQIECA&#10;AAECBAgQIECAAAECBAgQIECAAAECBAgQIECAAAECBAgQIECAAAECBAgQIECAAAECBAgQIECAAAEC&#10;BAgQIEDg8QSeSgmjt2UJWSBAgAABAgQIECBAgAABAgQIECBAgAABAgQIECBAgAABAgQIECBAgAAB&#10;AgQIECBAgAABAgQIECBAgAABAgQIECBAgAABAgQIECBAgAABAgQIECBAgAABAgQIECBAgAABAgQI&#10;ECBAgAABAgQIECBAgAABAgQIECBAgAABAgQIECBAgAABAgQIECBAgAABAgQIECBAgAABAgQIECBw&#10;ROCcc/z8djvtnz/HTiJAgAABAgQIECBAgAABAgQIECDQSSB1uussAQIECBAgQIAAAQIECBAgQIAA&#10;AQIECBAgQIAAAQIECBAgQIAAAQIECBAgQIAAAQIECBAgQIAAAQIECBAgQIAAAQIECBAgQIAAAQIE&#10;CBAgQIAAAQIECBAgQIAAAQIECBAgQIAAAQIECBAgQIAAAQIECBAgQIAAAQIECBAgQIAAAQIECBAg&#10;QIDAgwpMpYTl27qGLBAgQIAAAQIECBAgQIAAAQIECBAgQIAAAQIECBAgQIAAAQIECBAgQIAAAQIE&#10;CBAgQIAAAQIECBAgQIAAAQIECBAgQIAAAQIECBAgQIAAAQIECBAgQIAAAQIECBAgQIAAAQIECBAg&#10;QIAAAQIECBAgQIAAAQIECBAgQIAAAQIECBAgQIAAAQIECBAgQIAAAQIECBAgQIAAAQIECBA4IpBy&#10;bj7fa206BQECBAgQIECAAAECBAgQIECAAIEeAqnHUTcJECBAgAABAgT+yw4drchOtFEA7S7jmXFM&#10;gSgqOMn7P1hlbg6iaDWO+GfS//VHwek+Nyk6rMu988FOLQIECBAgQIAAAQIECBAgQIAAAQIECBAg&#10;QIAAAQIECBAgQIAAAQIECBAgQIAAAQIECBAgQIAAAQIECBAgQIAAAQIECBAgQIAAAQIECBAgQIAA&#10;AQIECBAgQIAAAQIECBAgQIAAAQIECBAgQIAAAQIECBAgQIAAAQIECBAgQIAAgccVGKYp/PxaSsgC&#10;AQIECBAgQIAAAQIECBAgQIAAAQIECBAgQIAAAQIECBAgQIAAAQIECBAgQIAAAQIECBAgQIAAAQIE&#10;CBAgQIAAAQIECBAgQIAAAQIECBAgQIAAAQIECBAgQIAAAQIECBAgQIAAAQIECBAgQIAAAQIECBAg&#10;QIAAAQIECBAgQIAAAQIECBAgQIAAAQIECBAgQIAAAQIECBAgQIAAga8RSOPYnG+1Np2CAAECBAgQ&#10;IECAAAECBAgQIECAQA+B1GPUJgECBAgQIECAAAECBAgQIECAAAECBAgQIECAAAECBAgQIECAAAEC&#10;BAgQIECAAAECBAgQIECAAAECBAgQIECAAAECBAgQIECAAAECBAgQIECAAAECBAgQIECAAAECBAgQ&#10;IECAAAECBAgQIECAAAECBAgQIECAAAECBAgQIECAAAECBAgQIECAwOMKDPMcfn59ewtZIECAAAEC&#10;BAgQIECAAAECBAgQIECAAAECBAgQIECAAAECBAgQIECAAAECBAgQIECAAAECBAgQIECAAAECBAgQ&#10;IECAAAECBAgQIECAAAECBAgQIECAAAECBAgQIECAAAECBAgQIECAAAECBAgQIECAAAECBAgQIECA&#10;AAECBAgQIECAAAECBAgQIECAAAECBAgQIECAAAECBAgQIPA1Ainn5nyrtekUBAgQIECAAAECBAgQ&#10;IECAAAECBHoIpB6jNgkQIECAAAECBAgQIECAAAECBAgQIECAAAECBAgQIECAAAECBAgQIECAAAEC&#10;BAgQIECAAAECBAgQIECAAAECBAgQIECAAAECBAgQIECAAAECBAgQIECAAAECBAgQIECAAAECBAgQ&#10;IECAAAECBAgQIECAAAECBAgQIECAAAECBAgQIECAAAECBB5XYJjn8PPXv/8+ffz1V+gEAgQIECBA&#10;gAABAgQIECBAgAABAgQIECBAgAABAgQIECBAgAABAgQIECBAgAABAgQIECBAgAABAgQIECBAgAAB&#10;AgQIECBAgAABAgQIECBAgAABAgQIECBAgAABAgQIECBAgAABAgQIECBAgAABAgQIECBAgAABAgQI&#10;ECBAgAABAgQIECBAgAABAgQIECBAgAABAgQIECBAgAABAvcKpJyb0+1yaToFAQIECBAgQIAAAQIE&#10;CBAgQIAAgR4CqceoTQIECBAgQIAAAQIECBAgQIAAAQIECBAgQIAAAQIECBAgQIAAAQIECBAgQIAA&#10;AQIECBAgQIAAAQIECBAgQIAAAQIECBAgQIAAAQIECBAgQIAAAQIECBAgQIAAAQIECBAgQIAAAQIE&#10;CBAgQIAAAQIECBAgQIAAAQIECBAgQIAAAQIECBAgQIAAgccVGKap+fm1lKZTECBAgAABAgQIECBA&#10;gAABAgQIECBAgAABAgQIECBAgAABAgQIECBAgAABAgQIECBAgAABAgQIECBAgAABAgQIECBAgAAB&#10;AgQIECBAgAABAgQIECBAgAABAgQIECBAgAABAgQIECBAgAABAgQIECBAgAABAgQIECBAgAABAgQI&#10;ECBAgAABAgQIECBAgAABAgQIECBAgAABAgQIELhH4Jxzc7bV2nQKAgQIECBAgAABAgQIECBAgAAB&#10;Aj0EUo9RmwQIECBAgAABAgQIECBAgAABAgQIECBAgAABAgQIECBAgAABAgQIECBAgAABAgQIECBA&#10;gAABAgQIECBAgAABAgQIECBAgAABAgQIECBAgAABAgQIECBAgAABAgQIECBAgAABAgQIECBAgAAB&#10;AgQIECBAgAABAgQIECBAgAABAgQIECBAgAABAo8rMMxz8/PrsjSdggABAgQIECBAgAABAgQIECBA&#10;gAABAgQIECBAgAABAgQIECBAgAABAgQIECBAgAABAgQIECBAgAABAgQIECBAgAABAgQIECBAgAAB&#10;AgQIECBAgAABAgQIECBAgAABAgQIECBAgAABAgQIECBAgAABAgQIECBAgAABAgQIECBAgAABAgQI&#10;ECBAgAABAgQIECBAgAABAgQIECBAgMA9Amkcm7NrrU2nIECAAAECBAgQIECAAAECBAgQINBDIPUY&#10;tUmAAAECBAgQIECAAAECBAgQIECAAAECBAgQIECAAAECBAgQIECAAAECBAgQIECAAAECBAgQIECA&#10;AAECBAgQIECAAAECBAgQIECAAAECBAgQIECAAAECBAgQIECAAAECBAgQIECAAAECBAgQIECAAAEC&#10;BAgQIECAAAECBAgQIECAAAECBAgQIPC4AsPra/PzaylNpyBAgAABAgQIECBAgAABAgQIECBAgAAB&#10;AgQIECBAgAABAgQIECBAgAABAgQIECBAgAABAgQIECBAgAABAgQIECBAgAABAgQIECBAgAABAgQI&#10;ECBAgAABAgQIECBAgAABAgQIECBAgAABAgQIECBAgAABAgQIECBAgAABAgQIECBAgAABAgQIECBA&#10;gAABAgQIECBAgAABAgQIECBwj0B6eWnOtlqbTkGAAAECBAgQIECAAAECBAgQIECgh0DqMWqTAAEC&#10;BAgQIECAAAECBAgQIECAAAECBAgQIECAAAECBAgQIECAAAECBAgQIECAAAECBAgQIECAAAECBAgQ&#10;IECAAAECBAgQIECAAAECBAgQIECAAAECBAgQIECAAAECBAgQIECAAAECBAgQIECAAAECBAgQIECA&#10;AAECBAgQIECAAAECBAgQIEDgcQVSzqf0ww/hAWspIQsECBAgQIAAAQIECBAgQIAAAQIECBAgQIAA&#10;AQIECBAgQIAAAQIECBAgQIAAAQIECBAgQIAAAQIECBAgQIAAAQIECBAgQIAAAQIECBAgQIAAAQIE&#10;CBAgQIAAAQIECBAgQIAAAQIECBAgQIAAAQIECBAgQIAAAQIECBAgQIAAAQIECBAgQIAAAQIECBAg&#10;QIAAAQIECBAgQIAAAQIE7hU4Pz2dzs/P4Xy7XEIWCBAgQIAAAQIECBAgQIAAAQIECPQSSL2G7RIg&#10;QIAAAQIECBAgQIAAAQIECBAgQIAAAQIECBAgQIAAAQIECBAgQIAAAQIECBAgQIAAAQIECBAgQIAA&#10;AQIECBAgQIAAAQIECBAgQIAAAQIECBAgQIAAAQIECBAgQIAAAQIECBAgQIAAAQIECBAgQIAAAQIE&#10;CBAgQIAAAQIECBAgQIAAAQIECDyuwDDP4efXZQlZIECAAAECBAgQIECAAAECBAgQIECAAAECBAgQ&#10;IECAAAECBAgQIECAAAECBAgQIECAAAECBAgQIECAAAECBAgQIECAAAECBAgQIECAAAECBAgQIECA&#10;AAECBAgQIECAAAECBAgQIECAAAECBAgQIECAAAECBAgQIECAAAECBAgQIECANJXpgAAAQABJREFU&#10;AAECBAgQIECAAAECBAgQIECAAAECBAgQIPA1Auecw/lWa8gCAQIECBAgQIAAAQIECBAgQIAAgV4C&#10;qdewXQIECBAgQIAAAQIECBAgQIAAAQIECBAgQIAAAQIECBAgQIAAAQIECBAgQIAAAQIECBAgQIAA&#10;AQIECBAgQIAAAQIECBAgQIAAAQIECBAgQIAAAQIECBAgQIAAAQIECBAgQIAAAQIECBAgQIAAAQIE&#10;CBAgQIAAAQIECBAgQIAAAQIECBAgQIAAgccVGKYp/PxaSsgCAQIECBAgQIAAAQIECBAgQIAAAQIE&#10;CBAgQIAAAQIECBAgQIAAAQIECBAgQIAAAQIECBAgQIAAAQIECBAgQIAAAQIECBAgQIAAAQIECBAg&#10;QIAAAQIECBAgQIAAAQIECBAgQIAAAQIECBAgQIAAAQIECBAgQIAAAQIECBAgQIAAAQIECBAgQIAA&#10;AQIECBAgQIAAAQIECBAgQIAAga8RSOMYzrdaQxYIECBAgAABAgQIECBAgAABAgQI9BJIvYbtEiBA&#10;gAABAgQIECBAgAABAgQIECBAgAABAgQIECBAgAABAgQIECBAgAABAgQIECBAgAABAgQIECBAgAAB&#10;AgQIECBAgAABAgQIECBAgAABAgQIECBAgAABAgQIECBAgAABAgQIECBAgAABAgQIECBAgAABAgQI&#10;ECBAgAABAgQIECBAgAABAgQIPK7AMM/h59dSQhYIECBAgAABAgQIECBAgAABAgQIECBAgAABAgQI&#10;ECBAgAABAgQIECBAgAABAgQIECBAgAABAgQIECBAgAABAgQIECBAgAABAgQIECBAgAABAgQIECBA&#10;gAABAgQIECBAgAABAgQIECBAgAABAgQIECBAgAABAgQIECBAgAABAgQIECBAgAABAgQIECBAgAAB&#10;AgQIECBAgAABAgQIfI1AyjmcX2sNWSBAgAABAgQIECBAgAABAgQIECDQSyD1GrZLgAABAgQIECBA&#10;gAABAgQIECBAgAABAgQIECBAgAABAgQIECBAgAABAgQIECBAgAABAgQIECBAgAABAgQIECBAgAAB&#10;AgQIECBAgAABAgQIECBAgAABAgQIECBAgAABAgQIECBAgAABAgQIECBAgAABAgQIECBAgAABAgQI&#10;ECBAgAABAgQIECDwuALDPIefX9/eQhYIECBAgAABAgQIECBAgAABAgQIECBAgAABAgQIECBAgAAB&#10;AgQIECBAgAABAgQIECBAgAABAgQIECBAgAABAgQIECBAgAABAgQIECBAgAABAgQIECBAgAABAgQI&#10;ECBAgAABAgQIECBAgAABAgQIECBAgAABAgQIECBAgAABAgQIECBAgAABAgQIECBAgAABAgQIECBA&#10;gAABAgQIfI1Ayjmcb5dLyAIBAgQIECBAgAABAgQIECBAgACBXgKp17BdAgQIECBAgAABAgQIECBA&#10;gAABAgQIECBAgAABAgQIECBAgAABAgQIECBAgAABAgQIECBAgAABAgQIECBAgAABAgQIECBAgAAB&#10;AgQIECBAgAABAgQIECBAgAABAgQIECBAgAABAgQIECBAgAABAgQIECBAgAABAgQIECBAgAABAgQI&#10;ECBAgACBxxUYpin8/PVyOX38+WfoBAIECBAgQIAAAQIECBAgQIAAAQIECBAgQIAAAQIECBAgQIAA&#10;AQIECBAgQIAAAQIECBAgQIAAAQIECBAgQIAAAQIECBAgQIAAAQIECBAgQIAAAQIECBAgQIAAAQIE&#10;CBAgQIAAAQIECBAgQIAAAQIECBAgQIAAAQIECBAgQIAAAQIECBAgQIAAAQIECBAgQIAAAQIECBAg&#10;QIAAAQL3CqScw+lWa8gCAQIECBAgQIAAAQIECBAgQIAAgV4CqdewXQIECBAgQIAAAQIECBAgQIAA&#10;AQIECBAgQIAAAQIECBAgQIAAAQIECBAgQIAAAQIECBAgQIAAAQIECBAgQIAAAQIECBAgQIAAAQIE&#10;CBAgQIAAAQIECBAgQIAAAQIECBAgQIAAAQIECBAgQIAAAQIECBAgQIAAAQIECBAgQIAAAQIECBAg&#10;QIAAgccVGOa5+fl1WZpOQYAAAQIECBAgQIAAAQIECBAgQIAAAQIECBAgQIAAAQIECBAgQIAAAQIE&#10;CBAgQIAAAQIECBAgQIAAAQIECBAgQIAAAQIECBAgQIAAAQIECBAgQIAAAQIECBAgQIAAAQIECBAg&#10;QIAAAQIECBAgQIAAAQIECBAgQIAAAQIECBAgQIAAAQIECBAgQIAAAQIECBAgQIAAAQIECBAgQOAe&#10;gfM4hrOt1pAFAgQIECBAgAABAgQIECBAgAABAr0EUq9huwQIECBAgAABAgQIECBAgAABAgQIECBA&#10;gAABAgQIECBAgAABAgQIECBAgAABAgQIECBAgAABAgQIECBAgAABAgQIECBAgAABAgQIECBAgAAB&#10;AgQIECBAgAABAgQIECBAgAABAgQIECBAgAABAgQIECBAgAABAgQIECBAgAABAgQIECBAgAABAo8r&#10;MExT8/NrKU2nIECAAAECBAgQIECAAAECBAgQIECAAAECBAgQIECAAAECBAgQIECAAAECBAgQIECA&#10;AAECBAgQIECAAAECBAgQIECAAAECBAgQIECAAAECBAgQIECAAAECBAgQIECAAAECBAgQIECAAAEC&#10;BAgQIECAAAECBAgQIECAAAECBAgQIECAAAECBAgQIECAAAECBAgQIECAAAECBAgQIHCPQMo5nG21&#10;hiwQIECAAAECBAgQIECAAAECBAgQ6CWQeg3bJUCAAAECBAgQIECAAAECBAgQIECAAAECBAgQIECA&#10;AAECBAgQIECAAAECBAgQIECAAAECBAgQIECAAAECBAgQIECAAAECBAgQIECAAAECBAgQIECAAAEC&#10;BAgQIECAAAECBAgQIECAAAECBAgQIECAAAECBAgQIECAAAECBAgQIECAAAECBAgQeFyBYZqan19L&#10;aToFAQIECBAgQIAAAQIECBAgQIAAAQIECBAgQIAAAQIECBAgQIAAAQIECBAgQIAAAQIECBAgQIAA&#10;AQIECBAgQIAAAQIECBAgQIAAAQIECBAgQIAAAQIECBAgQIAAAQIECBAgQIAAAQIECBAgQIAAAQIE&#10;CBAgQIAAAQIECBAgQIAAAQIECBAgQIAAAQIECBAgQIAAAQIECBAgQIAAgXsEUs7h7Hq5hCwQIECA&#10;AAECBAgQIECAAAECBAgQ6CWQeg3bJUCAAAECBAgQIECAAAECBAgQIECAAAECBAgQIECAAAECBAgQ&#10;IECAAAECBAgQIECAAAECBAgQIECAAAECBAgQIECAAAECBAgQIECAAAECBAgQIECAAAECBAgQIECA&#10;AAECBAgQIECAAAECBAgQIECAAAECBAgQIECAAAECBAgQIECAAAECBAgQeFyB9P33p/Tjj+EB67KE&#10;LBAgQIAAAQIECBAgQIAAAQIECBAgQIAAAQIECBAgQIAAAQIECBAgQIAAAQIECBAgQIAAAQIECBAg&#10;QIAAAQIECBAgQIAAAQIECBAgQIAAAQIECBAgQIAAAQIECBAgQIAAAQIECBAgQIAAAQIECBAgQIAA&#10;AQIECBAgQIAAAQIECBAgQIAAAQIECBAgQIAAAQIECBAgQIAAAQIECBC4VyDlHE63WkMWCBAgQIAA&#10;AQIECBAgQIAAAQIECPQSSL2G7RIgQIAAAQIECBAgQIAAAQIECBAgQIAAAQIECBAgQIAAAQIECBAg&#10;QIAAAQIECBAgQIAAAQIECBAgQIAAAQIECBAgQIAAAQIECBAgQIAAAQIECBAgQIAAAQIECBAgQIAA&#10;AQIECBAgQIAAAQIECBAgQIAAAQIECBAgQIAAAQIECBAgQIAAAQIECDy2wDBN4QFrKSELBAgQIECA&#10;AAECBAgQIECAAAECBAgQIECAAAECBAgQIECAAAECBAgQIECAAAECBAgQIECAAAECBAgQIECAAAEC&#10;BAgQIECAAAECBAgQIECAAAECBAgQIECAAAECBAgQIECAAAECBAgQIECAAAECBAgQIECAAAECBAgQ&#10;IECAAAECBAgQIECAAAECBAgQIECAAAECBAgQIECAAAECBO4VSOMYTrdaQxYIECBAgAABAgQIECBA&#10;gAABAgQI9BJIvYbtEiBAgAABAgQIECBAgAABAgQIECBAgAABAgQIECBAgAABAgQIECBAgAABAgQI&#10;ECBAgAABAgQIECBAgAABAgQIECBAgAABAgQIECBAgAABAgQIECBAgAABAgQIECBAgAABAgQIECBA&#10;gAABAgQIECBAgAABAgQIECBAgAABAgQIECBAgAABAgQIPLbAMM/hAWspIQsECBAgQIAAAQIECBAg&#10;QIAAAQIECBAgQIAAAQIECBAgQIAAAQIECBAgQIAAAQIECBAgQIAAAQIECBAgQIAAAQIECBAgQIAA&#10;AQIECBAgQIAAAQIECBAgQIAAAQIECBAgQIAAAQIECBAgQIAAAQIECBAgQIAAAQIECBAgQIAAAQIE&#10;CBAgQIAAAQIECBAgQIAAAQIECBAgQIAAAQIE7hU45xxOr+/vIQsECBAgQIAAAQIECBAgQIAAAQIE&#10;egmkXsN2CRAgQIAAAQIECBAgQIAAAQIECBAgQIAAAQIECBAgQIAAAQIECBAgQIAAAQIECBAgQIAA&#10;AQIECBAgQIAAAQIECBAgQIAAAQIECBAgQIAAAQIECBAgQIAAAQIECBAgQIAAAQIECBAgQIAAAQIE&#10;CBAgQIAAAQIECBAgQIAAAQIECBAgQIAAAQIEHltgmOfwgHVZQhYIECBAgAABAgQIECBAgAABAgQI&#10;ECBAgAABAgQIECBAgAABAgQIECBAgAABAgQIECBAgAABAgQIECBAgAABAgQIECBAgAABAgQIECBA&#10;gAABAgQIECBAgAABAgQIECBAgAABAgQIECBAgAABAgQIECBAgAABAgQIECBAgAABAgQIECBAgAAB&#10;AgQIECBAgAABAgQIECBAgAABAgQI3CuQco6n23baao2dRIAAAQIECBAgQIAAAQIECBAgQKCDQOqw&#10;aZIAAQIECBAgQIAAAQIECBAgQIAAAQIECBAgQIAAAQIECBAgQIAAAQIECBAgQIAAAQIECBAgQIAA&#10;AQIECBAgQIAAAQIECBAgQIAAAQIECBAgQIAAAQIECBAgQIAAAQIECBAgQIAAAQIECBAgQIAAAQIE&#10;CBAgQIAAAQIECBAgQIAAAQIECBAgQOAAAsM0hVesyxKyQIAAAQIECBAgQIAAAQIECBAgQIAAAQIE&#10;CBAgQIAAAQIECBAgQIAAAQIECBAgQIAAAQIECBAgQIAAAQIECBAgQIAAAQIECBAgQIAAAQIECBAg&#10;QIAAAQIECBAgQIAAAQIECBAgQIAAAQIECBAgQIAAAQIECBAgQIAAAQIECBAgQIAAAQIECBAgQIAA&#10;AQIECBAgQIAAAQIECBAgQOBegZRzc7rV2nQKAgQIECBAgAABAgQIECBAgAABAnsLpL0H7REgQIAA&#10;AQIECBAgQIAAAQIECBAgQIAAAQIECBAgQIAAAQIECBAgQIAAAQIECBAgQIAAAQIECBAgQIAAAQIE&#10;CBAgQIAAAQIECBAgQIAAAQIECBAgQIAAAQIECBAgQIAAAQIECBAgQIAAAQIECBAgQIAAAQIECBAg&#10;QIAAAQIECBAgQIAAAQIECBxDYJjn8JDrP/+cPv74I3QCAQIECBAgQIAAAQIECBAgQIAAAQIECBAg&#10;QIAAAQIECBAgQIAAAQIECBAgQIAAAQIECBAgQIAAAQIECBAgQIAAAQIECBAgQIAAAQIECBAgQIAA&#10;AQIECBAgQIAAAQIECBAgQIAAAQIECBAgQIAAAQIECBAgQIAAAQIECBAgQIAAAQIECBAgQIAAAQIE&#10;CBAgQIAAAQIECBAgQIAAgXsE0jg2Z1utTacgQIAAAQIECBAgQIAAAQIECBAgsLdA2nvQHgECBAgQ&#10;IECAAAECBAgQIECAAAECBAgQIECAAAECBAgQIECAAAECBAgQIECAAAECBAgQIECAAAECBAgQIECA&#10;AAECBAgQIECAAAECBAgQIECAAAECBAgQIECAAAECBAgQIECAAAECBAgQIECAAAECBAgQIECAAAEC&#10;BAgQIECAAAECBAgQIECAwDEEhmlqHrKW0nQKAgQIECBAgAABAgQIECBAgAABAgQIECBAgAABAgQI&#10;ECBAgAABAgQIECBAgAABAgQIECBAgAABAgQIECBAgAABAgQIECBAgAABAgQIECBAgAABAgQIECBA&#10;gAABAgQIECBAgAABAgQIECBAgAABAgQIECBAgAABAgQIECBAgAABAgQIECBAgAABAgQIECBAgAAB&#10;AgQIECBAgAABArcEUs7NyVZr0ykIECBAgAABAgQIECBAgAABAgQI7C2Q9h60R4AAAQIECBAgQIAA&#10;AQIECBAgQIAAAQIECBAgQIAAAQIECBAgQIAAAQIECBAgQIAAAQIECBAgQIAAAQIECBAgQIAAAQIE&#10;CBAgQIAAAQIECBAgQIAAAQIECBAgQIAAAQIECBAgQIAAAQIECBAgQIAAAQIECBAgQIAAAQIECBAg&#10;QIAAAQIECBAgcAyBYZ6bh6ylNJ2CAAECBAgQIECAAAECBAgQIECAAAECBAgQIECAAAECBAgQIECA&#10;AAECBAgQIECAAAECBAgQIECAAAECBAgQIECAAAECBAgQIECAAAECBAgQIECAAAECBAgQIECAAAEC&#10;BAgQIECAAAECBAgQIECAAAECBAgQIECAAAECBAgQIECAAAECBAgQIECAAAECBAgQIECAAAECBAgQ&#10;IECAwC2Bc87NyXa5NJ2CAAECBAgQIECAAAECBAgQIECAwN4Cae9BewQIECBAgAABAgQIECBAgAAB&#10;AgQIECBAgAABAgQIECBAgAABAgQIECBAgAABAgQIECBAgAABAgQIECBAgAABAgQIECBAgAABAgQI&#10;ECBAgAABAgQIECBAgAABAgQIECBAgAABAgQIECBAgAABAgQIECBAgAABAgQIECBAgAABAgQIECBA&#10;gAABAscQGF5fm4esy9J0CgIECBAgQIAAAQIECBAgQIAAAQIECBAgQIAAAQIECBAgQIAAAQIECBAg&#10;QIAAAQIECBAgQIAAAQIECBAgQIAAAQIECBAgQIAAAQIECBAgQIAAAQIECBAgQIAAAQIECBAgQIAA&#10;AQIECBAgQIAAAQIECBAgQIAAAQIECBAgQIAAAQIECBAgQIAAAQIECBAgQIAAAQIECBAgQIAAAQK3&#10;BFLOzcm11qZTECBAgAABAgQIECBAgAABAgQIENhbIO09aI8AAQIECBAgQIAAAQIECBAgQIAAAQIE&#10;CBAgQIAAAQIECBAgQIAAAQIECBAgQIAAAQIECBAgQIAAAQIECBAgQIAAAQIECBAgQIAAAQIECBAg&#10;QIAAAQIECBAgQIAAAQIECBAgQIAAAQIECBAgQIAAAQIECBAgQIAAAQIECBAgQIAAAQIECBAgQOAY&#10;Aunl5ZR++ik8Zi0lZIEAAQIECBAgQIAAAQIECBAgQIAAAQIECBAgQIAAAQIECBAgQIAAAQIECBAg&#10;QIAAAQIECBAgQIAAAQIECBAgQIAAAQIECBAgQIAAAQIECBAgQIAAAQIECBAgQIAAAQIECBAgQIAA&#10;AQIECBAgQIAAAQIECBAgQIAAAQIECBAgQIAAAQIECBAgQIAAAQIECBAgQIAAAQIECBAgQIDAPQJp&#10;HJuzrdamUxAgQIAAAQIECBAgQIAAAQIECBDYWyDtPWiPAAECBAgQIECAAAECBAgQIECAAAECBAgQ&#10;IECAAAECBAgQIECAAAECBAgQIECAAAECBAgQIECAAAECBAgQIECAAAECBAgQIECAAAECBAgQIECA&#10;AAECBAgQIECAAAECBAgQIECAAAECBAgQIECAAAECBAgQIECAAAECBAgQIECAAAECBAgQIEDgOALD&#10;PIfHrKWELBAgQIAAAQIECBAgQIAAAQIECBAgQIAAAQIECBAgQIAAAQIECBAgQIAAAQIECBAgQIAA&#10;AQIECBAgQIAAAQIECBAgQIAAAQIECBAgQIAAAQIECBAgQIAAAQIECBAgQIAAAQIECBAgQIAAAQIE&#10;CBAgQIAAAQIECBAgQIAAAQIECBAgQIAAAQIECBAgQIAAAQIECBAgQIAAAQIECBC4R+D88tKcbbU2&#10;nYIAAQIECBAgQIAAAQIECBAgQIDA3gJp70F7BAgQIECAAAECBAgQIECAAAECBAgQIECAAAECBAgQ&#10;IECAAAECBAgQIECAAAECBAgQIECAAAECBAgQIECAAAECBAgQIECAAAECBAgQIECAAAECBAgQIECA&#10;AAECBAgQIECAAAECBAgQIECAAAECBAgQIECAAAECBAgQIECAAAECBAgQIECAAAECxxEY5jk8Zl2W&#10;kAUCBAgQIECAAAECBAgQIECAAAECBAgQIECAAAECBAgQIECAAAECBAgQIECAAAECBAgQIECAAAEC&#10;BAgQIECAAAECBAgQIECAAAECBAgQIECAAAECBAgQIECAAAECBAgQIECAAAECBAgQIECAAAECBAgQ&#10;IECAAAECBAgQIECAAAECBAgQIECAAAECBAgQIECAAAECBAgQIECAAAEC9wik5+fT6ekpnG6XS8gC&#10;AQIECBAgQIAAAQIECBAgQIAAgR4CqceoTQIECBAgQIAAAQIECBAgQIAAAQIECBAgQIAAAQIECBAg&#10;QIAAAQIECBAgQIAAAQIECBAgQIAAAQIECBAgQIAAAQIECBAgQIAAAQIECBAgQIAAAQIECBAgQIAA&#10;AQIECBAgQIAAAQIECBAgQIAAAQIECBAgQIAAAQIECBAgQIAAAQIECBAgQIAAgWMIDNMUHrKWErJA&#10;gAABAgQIECBAgAABAgQIECBAgAABAgQIECBAgAABAgQIECBAgAABAgQIECBAgAABAgQIECBAgAAB&#10;AgQIECBAgAABAgQIECBAgAABAgQIECBAgAABAgQIECBAgAABAgQIECBAgAABAgQIECBAgAABAgQI&#10;ECBAgAABAgQIECBAgAABAgQIECBAgAABAgQIECBAgAABAgQIECBA4F6BlHM43WoNWSBAgAABAgQI&#10;ECBAgAABAgQIECDQQyD1GLVJgAABAgQIECBAgAABAgQIECBAgAABAgQIECBAgAABAgQIECBAgAAB&#10;AgQIECBAgAABAgQIECBAgAABAgQIECBAgAABAgQIECBAgAABAgQIECBAgAABAgQIECBAgAABAgQI&#10;ECBAgAABAgQIECBAgAABAgQIECBAgAABAgQIECBAgAABAgQIECBwDIFhnsND1re3kAUCBAgQIECA&#10;AAECBAgQIECAAAECBAgQIECAAAECBAgQIECAAAECBAgQIECAAAECBAgQIECAAAECBAgQIECAAAEC&#10;BAgQIECAAAECBAgQIECAAAECBAgQIECAAAECBAgQIECAAAECBAgQIECAAAECBAgQIECAAAECBAgQ&#10;IECAAAECBAgQIECAAAECBAgQIECAAAECBAgQIECAAAEC9wqkcQyn11pDFggQIECAAAECBAgQIECA&#10;AAECBAj0EEg9Rm0SIECAAAECBAgQIECAAAECBAgQIECAAAECBAgQIECAAAECBAgQIECAAAECBAgQ&#10;IECAAAECBAgQIECAAAECBAgQIECAAAECBAgQIECAAAECBAgQIECAAAECBAgQIECAAAECBAgQIECA&#10;AAECBAgQIECAAAECBAgQIECAAAECBAgQIECAAAECBAgcQ2CYpvCQ6/v76eP330MnECBAgAABAgQI&#10;ECBAgAABAgQIECBAgAABAgQIECBAgAABAgQIECBAgAABAgQIECBAgAABAgQIECBAgAABAgQIECBA&#10;gAABAgQIECBAgAABAgQIECBAgAABAgQIECBAgAABAgQIECBAgAABAgQIECBAgAABAgQIECBAgAAB&#10;AgQIECBAgAABAgQIECBAgAABAgQIECBAgAABAgQIELhHIOUczrZaQxYIECBAgAABAgQIECBAgAAB&#10;AgQI9BBIPUZtEiBAgAABAgQIECBAgAABAgQIECBAgAABAgQIECBAgAABAgQIECBAgAABAgQIECBA&#10;gAABAgQIECBAgAABAgQIECBAgAABAgQIECBAgAABAgQIECBAgAABAgQIECBAgAABAgQIECBAgAAB&#10;AgQIECBAgAABAgQIECBAgAABAgQIECBAgAABAgQIHENgmOfmIWspTacgQIAAAQIECBAgQIAAAQIE&#10;CBAgQIAAAQIECBAgQIAAAQIECBAgQIAAAQIECBAgQIAAAQIECBAgQIAAAQIECBAgQIAAAQIECBAg&#10;QIAAAQIECBAgQIAAAQIECBAgQIAAAQIECBAgQIAAAQIECBAgQIAAAQIECBAgQIAAAQIECBAgQIAA&#10;AQIECBAgQIAAAQIECBAgQIAAAQIECBAgcEsg5RxOtsslZIEAAQIECBAgQIAAAQIECBAgQIBAD4HU&#10;Y9QmAQIECBAgQIAAAQIECBAgQIAAAQIECBAgQIAAAQIECBAgQIAAAQIECBAgQIAAAQIECBAgQIAA&#10;AQIECBAgQIAAAQIECBAgQIAAAQIECBAgQIAAAQIECBAgQIAAAQIECBAgQIAAAQIECBAgQIAAAQIE&#10;CBAgQIAAAQIECBAgQIAAAQIECBAgQIDAMQS+nefmIeuyNJ2CAAECBAgQIECAAAECBAgQIECAAAEC&#10;BAgQIECAAAECBAgQIECAAAECBAgQIECAAAECBAgQIECAAAECBAgQIECAAAECBAgQIECAAAECBAgQ&#10;IECAAAECBAgQIECAAAECBAgQIECAAAECBAgQIECAAAECBAgQIECAAAECBAgQIECAAAECBAgQIECA&#10;AAECBAgQIECAAAECBAgQIECAwC2BlHM42WoNWSBAgAABAgQIECBAgAABAgQIECDQQyD1GLVJgAAB&#10;AgQIECBAgAABAgQIECBAgAABAgQIECBAgAABAgQIECBAgAABAgQIECBAgAABAgQIECBAgAABAgQI&#10;ECBAgAABAgQIECBAgAABAgQIECBAgAABAgQIECBAgAABAgQIECBAgAABAgQIECBAgAABAgQIECBA&#10;gAABAgQIECBAgAABAgQIECBwDIFvXl+bh6ylNJ2CAAECBAgQIECAAAECBAgQIECAAAECBAgQIECA&#10;AAECBAgQIECAAAECBAgQIECAAAECBAgQIECAAAECBAgQIECAAAECBAgQIECAAAECBAgQIECAAAEC&#10;BAgQIECAAAECBAgQIECAAAECBAgQIECAAAECBAgQIECAAAECBAgQIECAAAECBAgQIECAAAECBAgQ&#10;IECAAAECBAgQIECAwC2B8ziGk63WkAUCBAgQIECAAAECBAgQIECAAAECPQRSj1GbBAgQIECAAAEC&#10;BAgQIECAAAECBAgQIECAAAECBAgQIECAAAECBAgQIECAAAECBAgQIECAAAECBAgQIECAAAECBAgQ&#10;IECAAAECBAgQIECAAAECBAgQIECAAAECBAgQIECAAAECBAgQIECAAAECBAgQIECAAAECBAgQIECA&#10;AAECBAgQIECAAAECxxBIz8+n9PPP4TH/KyVkgQABAgQIECBAgAABAgQIECBAgAABAgQIECBAgAAB&#10;AgQIECBAgAABAgQIECBAgAABAgQIECBAgAABAgQIECBAgAABAgQIECBAgAABAgQIECBAgAABAgQI&#10;ECBAgAABAgQIECBAgAABAgQIECBAgAABAgQIECBAgAABAgQIECBAgAABAgQIECBAgAABAgQIECBA&#10;gAABAgQIECBAgMA9AinncHatNWSBAAECBAgQIECAAAECBAgQIECAQA+B1GPUJgECBAgQIECAAAEC&#10;BAgQIECAAAECBAgQIECAAAECBAgQIECAAAECBAgQIECAAAECBAgQIECAAAECBAgQIECAAAECBAgQ&#10;IECAAAECBAgQIECAAAECBAgQIECAAAECBAgQIECAAAECBAgQIECAAAECBAgQIECAAAECBAgQIECA&#10;AAECBAgQIECAwHEEvp3n8Jh1WUIWCBAgQIAAAQIECBAgQIAAAQIECBAgQIAAAQIECBAgQIAAAQIE&#10;CBAgQIAAAQIECBAgQIAAAQIECBAgQIAAAQIECBAgQIAAAQIECBAgQIAAAQIECBAgQIAAAQIECBAg&#10;QIAAAQIECBAgQIAAAQIECBAgQIAAAQIECBAgQIAAAQIECBAgQIAAAQIECBAgQIAAAQIECBAgQIAA&#10;AQIECNwjkHIOZ9vlErJAgAABAgQIECBAgAABAgQIECBAoIdA6jFqkwABAgQIECBAgAABAgQIECBA&#10;gAABAgQIECBAgAABAgQIECBAgAABAgQIECBAgAABAgQIECBAgAABAgQIECBAgAABAgQIECBAgAAB&#10;AgQIECBAgAABAgQIECBAgAABAgQIECBAgAABAgQIECBAgAABAgQIECBAgAABAgQIECBAgAABAgQI&#10;ECBA4DgCwzSFx6ylhCwQIECAAAECBAgQIECAAAECBAgQIECAAAECBAgQIECAAAECBAgQIECAAAEC&#10;BAgQIECAAAECBAgQIECAAAECBAgQIECAAAECBAgQIECAAAECBAgQIECAAAECBAgQIECAAAECBAgQ&#10;IECAAAECBAgQIECAAAECBAgQIECAAAECBAgQIECAAAECBAgQIECAAAECBAgQIECAAAECBAgQuEcg&#10;5RzOtlpDFggQIECAAAECBAgQIECAAAECBAj0EEg9Rm0SIECAAAECBAgQIECAAAECBAgQIECAAAEC&#10;BAgQIECAAAECBAgQIECAAAECBAgQIECAAAECBAgQIECAAAECBAgQIECAAAECBAgQIECAAAECBAgQ&#10;IECAAAECBAgQIECAAAECBAgQIECAAAECBAgQIECAAAECBAgQIECAAAECBAgQIECAAAECBAgcR2CY&#10;5/CYdVlCFggQIECAAAECBAgQIECAAAECBAgQIECAAAECBAgQIECAAAECBAgQIECAAAECBAgQIECA&#10;AAECBAgQIECAAAECBAgQIECAAAECBAgQIECAAAECBAgQIECAAAECBAgQIECAAAECBAgQIECAAAEC&#10;BAgQIECAAAECBAgQIECAAAECBAgQIECAAAECBAgQIECAAAECBAgQIECAAAECBAjcI3Aex3C21Rqy&#10;QIAAAQIECBAgQIAAAQIECBAgQKCHQOoxapMAAQIECBAgQIAAAQIECBAgQIAAAQIECBAgQIAAAQIE&#10;CBAgQIAAAQIECBAgQIAAAQIECBAgQIAAAQIECBAgQIAAAQIECBAgQIAAAQIECBAgQIAAAQIECBAg&#10;QIAAAQIECBAgQIAAAQIECBAgQIAAAQIECBAgQIAAAQIECBAgQIAAAQIECBAgQOA4AsM0hcd8vL2F&#10;LBAgQIAAAQIECBAgQIAAAQIECBAgQIAAAQIECBAgQIAAAQIECBAgQIAAAQIECBAgQIAAAQIECBAg&#10;QIAAAQIECBAgQIAAAQIECBAgQIAAAQIECBAgQIAAAQIECBAgQIAAAQIECBAgQIAAAQIECBAgQIAA&#10;AQIECBAgQIAAAQIECBAgQIAAAQIECBAgQIAAAQIECBAgQIAAAQIECBC4RyDlHM6u7+8hCwQIECBA&#10;gAABAgQIECBAgAABAgR6CKQeozYJECBAgAABAgQIECBAgAABAgQIECBAgAABAgQIECBAgAABAgQI&#10;ECBAgAABAgQIECBAgAABAgQIECBAgAABAgQIECBAgAABAgQIECBAgAABAgQIECBAgAABAgQIECBA&#10;gAABAgQIECBAgAABAgQIECBAgAABAgQIECBAgAABAgQIECBAgAABAgSOIzDMc3jM9d9/T+vnz6ET&#10;CBAgQIAAAQIECBAgQIAAAQIECBAgQIAAAQIECBAgQIAAAQIECBAgQIAAAQIECBAgQIAAAQIECBAg&#10;QIAAAQIECBAgQIAAAQIECBAgQIAAAQIECBAgQIAAAQIECBAgQIAAAQIECBAgQIAAAQIECBAgQIAA&#10;AQIECBAgQIAAAQIECBAgQIAAAQIECBAgQIAAAQIECBAgQIAAAQIECNwSSDnHk4+P03a5xE4iQIAA&#10;AQIECBAgQIAAAQIECBAgsLNA2nnPHAECBAgQIECAAAECBAgQIECAAAECBAgQIECAAAECBAgQIECA&#10;AAECBAgQIECAAAECBAgQIECAAAECBAgQIECAAAECBAgQIECAAAECBAgQIECAAAECBAgQIECAAAEC&#10;BAgQIECAAAECBAgQIECAAAECBAgQIECAAAECBAgQIECAAAECBAgQIECAwMEEhnluXrQuS9MpCBAg&#10;QIAAAQIECBAgQIAAAQIECBAgQIAAAQIECBAgQIAAAQIECBAgQIAAAQIECBAgQIAAAQIECBAgQIAA&#10;AQIECBAgQIAAAQIECBAgQIAAAQIECBAgQIAAAQIECBAgQIAAAQIECBAgQIAAAQIECBAgQIAAAQIE&#10;CBAgQIAAAQIECBAgQIAAAQIECBAgQIAAAQIECBAgQIAAAQIECHxJIOXcfN5qbToFAQIECBAgQIAA&#10;AQIECBAgQIAAgT0F0p5jtggQIECAAAECBAgQIECAAAECBAgQIECAAAECBAgQIECAAAECBAgQIECA&#10;AAECBAgQIECAAAECBAgQIECAAAECBAgQIECAAAECBAgQIECAAAECBAgQIECAAAECBAgQIECAAAEC&#10;BAgQIECAAAECBAgQIECAAAECBAgQIECAAAECBAgQIECAAAECBI4nMExT86i1lKZTECBAgAABAgQI&#10;ECBAgAABAgQIECBAgAABAgQIECBAgAABAgQIECBAgAABAgQIECBAgAABAgQIECBAgAABAgQIECBA&#10;gAABAgQIECBAgAABAgQIECBAgAABAgQIECBAgAABAgQIECBAgAABAgQIECBAgAABAgQIECBAgAAB&#10;AgQIECBAgAABAgQIECBAgAABAgQIECBAgAABAgQIEPiSQBrH5vNWa9MpCBAgQIAAAQIECBAgQIAA&#10;AQIECOwpkPYcs0WAAAECBAgQIECAAAECBAgQIECAAAECBAgQIECAAAECBAgQIECAAAECBAgQIECA&#10;AAECBAgQIECAAAECBAgQIECAAAECBAgQIECAAAECBAgQIECAAAECBAgQIECAAAECBAgQIECAAAEC&#10;BAgQIECAAAECBAgQIECAAAECBAgQIECAAAECBAgQIHA8geH19XQ6n8PD1lJCFggQIECAAAECBAgQ&#10;IECAAAECBAgQIECAAAECBAgQIECAAAECBAgQIECAAAECBAgQIECAAAECBAgQIECAAAECBAgQIECA&#10;AAECBAgQIECAAAECBAgQIECAAAECBAgQIECAAAECBAgQIECAAAECBAgQIECAAAECBAgQIECAAAEC&#10;BAgQIECAAAECBAgQIECAAAECBAgQIECAAAECBAjcEjjn3JxstTadggABAgQIECBAgAABAgQIECBA&#10;gMCeAmnPMVsECBAgQIAAAQIECBAgQIAAAQIECBAgQIAAAQIECBAgQIAAAQIECBAgQIAAAQIECBAg&#10;QIAAAQIECBAgQIAAAQIECBAgQIAAAQIECBAgQIAAAQIECBAgQIAAAQIECBAgQIAAAQIECBAgQIAA&#10;AQIECBAgQIAAAQIECBAgQIAAAQIECBAgQIAAAQLHEzg/PZ2++eWX8LB1WUIWCBAgQIAAAQIECBAg&#10;QIAAAQIECBAgQIAAAQIECBAgQIAAAQIECBAgQIAAAQIECBAgQIAAAQIECBAgQIAAAQIECBAgQIAA&#10;AQIECBAgQIAAAQIECBAgQIAAAQIECBAgQIAAAQIECBAgQIAAAQIECBAgQIAAAQIECBAgQIAAAQIE&#10;CBAgQIAAAQIECBAgQIAAAQIECBAgQIAAAQIECNwSSDk3J9fLpekUBAgQIECAAAECBAgQIECAAAEC&#10;BPYUSHuO2SJAgAABAgQIECBAgAABAgQIECBAgAABAgQIECBAgAABAgQIECBAgAABAgQIECBAgAAB&#10;AgQIECBAgAABAgQIECBAgAABAgQIECBAgAABAgQIECBAgAABAgQIECBAgAABAgQIECBAgAABAgQI&#10;ECBAgAABAgQIECBAgAABAgQIECBAgAABAgQIEDimwDBN4WFrKSELBAgQIECAAAECBAgQIECAAAEC&#10;BAgQIECAAAECBAgQIECAAAECBAgQIECAAAECBAgQIECAAAECBAgQIECAAAECBAgQIECAAAECBAgQ&#10;IECAAAECBAgQIECAAAECBAgQIECAAAECBAgQIECAAAECBAgQIECAAAECBAgQIECAAAECBAgQIECA&#10;AAECBAgQIECAAAECBAgQIECAAAECBG4JpJybk63WplMQIECAAAECBAgQIECAAAECBAgQ2FMg7Tlm&#10;iwABAgQIECBAgAABAgQIECBAgAABAgQIECBAgAABAgQIECBAgAABAgQIECBAgAABAgQIECBAgAAB&#10;AgQIECBAgAABAgQIECBAgAABAgQIECBAgAABAgQIECBAgAABAgQIECBAgAABAgQIECBAgAABAgQI&#10;ECBAgAABAgQIECBAgAABAgQIECBA4JgCwzyHh63LErJAgAABAgQIECBAgAABAgQIECBAgAABAgQI&#10;ECBAgAABAgQIECBAgAABAgQIECBAgAABAgQIECBAgAABAgQIECBAgAABAgQIECBAgAABAgQIECBA&#10;gAABAgQIECBAgAABAgQIECBAgAABAgQIECBAgAABAgQIECBAgAABAgQIECBAgAABAgQIECBAgAAB&#10;AgQIECBAgAABAgQIECBA4JZAGsfmZKu16RQECBAgQIAAAQIECBAgQIAAAQIE9hRIe47ZIkCAAAEC&#10;BAgQIECAAAECBAgQIECAAAECBAgQIECAAAECBAgQIECAAAECBAgQIECAAAECBAgQIECAAAECBAgQ&#10;IECAAAECBAgQIECAAAECBAgQIECAAAECBAgQIECAAAECBAgQIECAAAECBAgQIECAAAECBAgQIECA&#10;AAECBAgQIECAAAECBAgQOKbAME3hYWspIQsECBAgQIAAAQIECBAgQIAAAQIECBAgQIAAAQIECBAg&#10;QIAAAQIECBAgQIAAAQIECBAgQIAAAQIECBAgQIAAAQIECBAgQIAAAQIECBAgQIAAAQIECBAgQIAA&#10;AQIECBAgQIAAAQIECBAgQIAAAQIECBAgQIAAAQIECBAgQIAAAQIECBAgQIAAAQIECBAgQIAAAQIE&#10;CBAgQIAAAQIEbgmcX16ak63WplMQIECAAAECBAgQIECAAAECBAgQ2FMg7TlmiwABAgQIECBAgAAB&#10;AgQIECBAgAABAgQIECBAgAABAgQIECBAgAABAgQIECBAgAABAgQIECBAgAABAgQIECBAgAABAgQI&#10;ECBAgAABAgQIECBAgAABAgQIECBAgAABAgQIECBAgAABAgQIECBAgAABAgQIECBAgAABAgQIECBA&#10;gAABAgQIECBA4JgCwzyHh61vb6fr9Ro6gQABAgQIECBAgAABAgQIECBAgAABAgQIECBAgAABAgQI&#10;ECBAgAABAgQIECBAgAABAgQIECBAgAABAgQIECBAgAABAgQIECBAgAABAgQIECBAgAABAgQIECBA&#10;gAABAgQIECBAgAABAgQIECBAgAABAgQIECBAgAABAgQIECBAgAABAgQIECBAgAABAgQIECBAgAAB&#10;AgQIECBAgMCXBNJ3351Onz6Fk+1yCVkgQIAAAQIECBAgQIAAAQIECBAgsLdA2nvQHgECBAgQIECA&#10;AAECBAgQIECAAAECBAgQIECAAAECBAgQIECAAAECBAgQIECAAAECBAgQIECAAAECBAgQIECAAAEC&#10;BAgQIECAAAECBAgQIECAAAECBAgQIECAAAECBAgQIECAAAECBAgQIECAAAECBAgQIECAAAECBAgQ&#10;IECAAAECBAgQIECAwPEEhnmOj/rvv9PH58+xkwgQIECAAAECBAgQIECAAAECBAgQIECAAAECBAgQ&#10;IECAAAECBAgQIECAAAECBAgQIECAAAECBAgQIECAAAECBAgQIECAAAECBAgQIECAAAECBAgQIECA&#10;AAECBAgQIECAAAECBAgQIECAAAECBAgQIECAAAECBAgQIECAAAECBAgQIECAAAECBAgQIECAAAEC&#10;BAgQIECAAAECBAjcEEg5h4trrSELBAgQIECAAAECBAgQIECAAAECBPYWSHsP2iNAgAABAgQIECBA&#10;gAABAgQIECBAgAABAgQIECBAgAABAgQIECBAgAABAgQIECBAgAABAgQIECBAgAABAgQIECBAgAAB&#10;AgQIECBAgAABAgQIECBAgAABAgQIECBAgAABAgQIECBAgAABAgQIECBAgAABAgQIECBAgAABAgQI&#10;ECBAgAABAgQIEDiewDBNzaPWUppOQYAAAQIECBAgQIAAAQIECBAgQIAAAQIECBAgQIAAAQIECBAg&#10;QIAAAQIECBAgQIAAAQIECBAgQIAAAQIECBAgQIAAAQIECBAgQIAAAQIECBAgQIAAAQIECBAgQIAA&#10;AQIECBAgQIAAAQIECBAgQIAAAQIECBAgQIAAAQIECBAgQIAAAQIECBAgQIAAAQIECBAgQIAAAQIE&#10;CBAgQOBLAmkcw+et1pAFAgQIECBAgAABAgQIECBAgAABAnsLpL0H7REgQIAAAQIECBAgQIAAAQIE&#10;CBAgQIAAAQIECBAgQIAAAQIECBAgQIAAAQIECBAgQIAAAQIECBAgQIAAAQIECBAgQIAAAQIECBAg&#10;QIAAAQIECBAgQIAAAQIECBAgQIAAAQIECBAgQIAAAQIECBAgQIAAAQIECBAgQIAAAQIECBAgQIAA&#10;AQIECBxPYJjn5lFrKU2nIECAAAECBAgQIECAAAECBAgQIECAAAECBAgQIECAAAECBAgQIECAAAEC&#10;BAgQIECAAAECBAgQIECAAAECBAgQIECAAAECBAgQIECAAAECBAgQIECAAAECBAgQIECAAAECBAgQ&#10;IECAAAECBAgQIECAAAECBAgQIECAAAECBAgQIECAAAECBAgQIECAAAECBAgQIECAAAECBAgQIPAl&#10;gZRz+LzVGrJAgAABAgQIECBAgAABAgQIECBAYG+BtPegPQIECBAgQIAAAQIECBAgQIAAAQIECBAg&#10;QIAAAQIECBAgQIAAAQIECBAgQIAAAQIECBAgQIAAAQIECBAgQIAAAQIECBAgQIAAAQIECBAgQIAA&#10;AQIECBAgQIAAAQIECBAgQIAAAQIECBAgQIAAAQIECBAgQIAAAQIECBAgQIAAAQIECBAgQIAAgeMJ&#10;DL/9djqdz+Fh67KELBAgQIAAAQIECBAgQIAAAQIECBAgQIAAAQIECBAgQIAAAQIECBAgQIAAAQIE&#10;CBAgQIAAAQIECBAgQIAAAQIECBAgQIAAAQIECBAgQIAAAQIECBAgQIAAAQIECBAgQIAAAQIECBAg&#10;QIAAAQIECBAgQIAAAQIECBAgQIAAAQIECBAgQIAAAQIECBAgQIAAAQIECBAgQIAAAQIECBC4JZBy&#10;Difb5RKyQIAAAQIECBAgQIAAAQIECBAgQGBvgbT3oD0CBAgQIECAAAECBAgQIECAAAECBAgQIECA&#10;AAECBAgQIECAAAECBAgQIECAAAECBAgQIECAAAECBAgQIECAAAECBAgQIECAAAECBAgQIECAAAEC&#10;BAgQIECAAAECBAgQIECAAAECBAgQIECAAAECBAgQIECAAAECBAgQIECAAAECBAgQIECAAIHjCZw/&#10;fTp98+uv4WFrKSELBAgQIECAAAECBAgQIECAAAECBAgQIECAAAECBAgQIECAAAECBAgQIECAAAEC&#10;BAgQIECAAAECBAgQIECAAAECBAgQIECAAAECBAgQIECAAAECBAgQIECAAAECBAgQIECAAAECBAgQ&#10;IECAAAECBAgQIECAAAECBAgQIECAAAECBAgQIECAAAECBAgQIECAAAECBAgQIECAAAECBG4JnHMO&#10;J1utIQsECBAgQIAAAQIECBAgQIAAAQIE9hZIew/aI0CAAAECBAgQIECAAAECBAgQIECAAAECBAgQ&#10;IECAAAECBAgQIECAAAECBAgQIECAAAECBAgQIECAAAECBAgQIECAAAECBAgQIECAAAECBAgQIECA&#10;AAECBAgQIECAAAECBAgQIECAAAECBAgQIECAAAECBAgQIECAAAECBAgQIECAAAECBAgQOKbAMM/h&#10;YeuyhCwQIECAAAECBAgQIECAAAECBAgQIECAAAECBAgQIECAAAECBAgQIECAAAECBAgQIECAAAEC&#10;BAgQIECAAAECBAgQIECAAAECBAgQIECAAAECBAgQIECAAAECBAgQIECAAAECBAgQIECAAAECBAgQ&#10;IECAAAECBAgQIECAAAECBAgQIECAAAECBAgQIECAAAECBAgQIECAAAECBAgQuCWQxjGcXGsNWSBA&#10;gAABAgQIECBAgAABAgQIECCwt0Dae9AeAQIECBAgQIAAAQIECBAgQIAAAQIECBAgQIAAAQIECBAg&#10;QIAAAQIECBAgQIAAAQIECBAgQIAAAQIECBAgQIAAAQIECBAgQIAAAQIECBAgQIAAAQIECBAgQIAA&#10;AQIECBAgQIAAAQIECBAgQIAAAQIECBAgQIAAAQIECBAgQIAAAQIECBAgQIDAMQWGaQoPW0sJWSBA&#10;gAABAgQIECBAgAABAgQIECBAgAABAgQIECBAgAABAgQIECBAgAABAgQIECBAgAABAgQIECBAgAAB&#10;AgQIECBAgAABAgQIECBAgAABAgQIECBAgAABAgQIECBAgAABAgQIECBAgAABAgQIECBAgAABAgQI&#10;ECBAgAABAgQIECBAgAABAgQIECBAgAABAgQIECBAgAABAgQIECBwSyDlHE62WkMWCBAgQIAAAQIE&#10;CBAgQIAAAQIECOwtkPYetEeAAAECBAgQIECAAAECBAgQIECAAAECBAgQIECAAAECBAgQIECAAAEC&#10;BAgQIECAAAECBAgQIECAAAECBAgQIECAAAECBAgQIECAAAECBAgQIECAAAECBAgQIECAAAECBAgQ&#10;IECAAAECBAgQIECAAAECBAgQIECAAAECBAgQIECAAAECBAgQIHBMgWGew8PWUkIWCBAgQIAAAQIE&#10;CBAgQIAAAQIECBAgQIAAAQIECBAgQIAAAQIECBAgQIAAAQIECBAgQIAAAQIECBAgQIAAAQIECBAg&#10;QIAAAQIECBAgQIAAAQIECBAgQIAAAQIECBAgQIAAAQIECBAgQOD/7N1BjxtVFgXg8nN5ApIfsOwg&#10;FwTk/v8/qI2EVCad/TMdwOXySIyQcl3tHo00fgvXt0qf85I6ut+yNyFAgAABAgQIECBAgAABAgQI&#10;ECBAgAABAgQIECBAgAABAgQIECBAgAABAgQIECBAgAABAv9NIOUc/sp4OIQsECBAgAABAgQIECBA&#10;gAABAgQIEKgtkGoP2iNAgAABAgQIECBAgAABAgQIECBAgAABAgQIECBAgAABAgQIECBAgAABAgQI&#10;ECBAgAABAgQIECBAgAABAgQIECBAgAABAgQIECBAgAABAgQIECBAgAABAgQIECBAgAABAgQIECBA&#10;gAABAgQIECBAgAABAgQIECBAgAABAgQIECBAgAABAgQIELhPgbbrwmHDx4/N+XwOnUCAAAECBAgQ&#10;IECAAAECBAgQIECAAAECBAgQIECAAAECBAgQIECAAAECBAgQIECAAAECBAgQIECAAAECBAgQIECA&#10;AAECBAgQIECAAAECBAgQIECAAAECBAgQIECAAAECBAgQIECAAAECBAgQIECAAAECBAgQIECAAAEC&#10;BAgQIECAAAECBAgQIECAAAECBAgQIECAAAECBAgQIEDgLYGUc3geSwlZIECAAAECBAgQIECAAAEC&#10;BAgQIFBbINUetEeAAAECBAgQIECAAAECBAgQIECAAAECBAgQIECAAAECBAgQIECAAAECBAgQIECA&#10;AAECBAgQIECAAAECBAgQIECAAAECBAgQIH5mwd8AAEAASURBVECAAAECBAgQIECAAAECBAgQIECA&#10;AAECBAgQIECAAAECBAgQIECAAAECBAgQIECAAAECBAgQIECAAAECBAgQIHCfAu1mEw87HpvTp0+x&#10;kwgQIECAAAECBAgQIECAAAECBAgQIECAAAECBAgQIECAAAECBAgQIECAAAECBAgQIECAAAECBAgQ&#10;IECAAAECBAgQIECAAAECBAgQIECAAAECBAgQIECAAAECBAgQIECAAAECBAgQIECAAAECBAgQIECA&#10;AAECBAgQIECAAAECBAgQIECAAAECBAgQIECAAAECBAgQIECAAAECBAi8IbBYr8PrWErIAgECBAgQ&#10;IECAAAECBAgQIECAAIHaAqn2oD0CBAgQIECAAAECBAgQIECAAAECBAgQIECAAAECBAgQIECAAAEC&#10;BAgQIECAAAECBAgQIECAAAECBAgQIECAAAECBAgQIECAAAECBAgQIECAAAECBAgQIECAAAECBAgQ&#10;IECAAAECBAgQIECAAAECBAgQIECAAAECBAgQIECAAAECBAgQIECAAIH7FGi7bnLY0PeTTkGAAAEC&#10;BAgQIECAAAECBAgQIECAAAECBAgQIECAAAECBAgQIECAAAECBAgQIECAAAECBAgQIECAAAECBAgQ&#10;IECAAAECBAgQIECAAAECBAgQIECAAAECBAgQIECAAAECBAgQIECAAAECBAgQIECAAAECBAgQIECA&#10;AAECBAgQIECAAAECBAgQIECAAAECBAgQIECAAAECBAgQIEDgmkDKOTydX15CFggQIECAAAECBAgQ&#10;IECAAAECBAjUFki1B+0RIECAAAECBAgQIECAAAECBAgQIECAAAECBAgQIECAAAECBAgQIECAAAEC&#10;BAgQIECAAAECBAgQIECAAAECBAgQIECAAAECBAgQIECAAAECBAgQIECAAAECBAgQIECAAAECBAgQ&#10;IECAAAECBAgQIECAAAECBAgQIECAAAECBAgQIECAAAECBAjcp0DbdZPDhv1+0ikIECBAgAABAgQI&#10;ECBAgAABAgQIECBAgAABAgQIECBAgAABAgQIECBAgAABAgQIECBAgAABAgQIECBAgAABAgQIECBA&#10;gAABAgQIECBAgAABAgQIECBAgAABAgQIECBAgAABAgQIECBAgAABAgQIECBAgAABAgQIECBAgAAB&#10;AgQIECBAgAABAgQIECBAgAABAgQIECBAgAABAgQIXBNIOcen06kZf/89dhIBAgQIECBAgAABAgQI&#10;ECBAgACBigKp4pYpAgQIECBAgAABAgQIECBAgAABAgQIECBAgAABAgQIECBAgAABAgQIECBAgAAB&#10;AgQIECBAgAABAgQIECBAgAABAgQIECBAgAABAgQIECBAgAABAgQIECBAgAABAgQIECBAgAABAgQI&#10;ECBAgAABAgQIECBAgAABAgQIECBAgAABAgQIECBAgACBOxZo379vmhT/++yh7+/4YqcRIECAAAEC&#10;BAgQIECAAAECBAgQIECAAAECBAgQIECAAAECBAgQIECAAAECBAgQIECAAAECBAgQIECAAAECBAgQ&#10;IECAAAECBAgQIECAAAECBAgQIECAAAECBAgQIECAAAECBAgQIECAAAECBAgQIECAAAECBAgQIECA&#10;AAECBAgQIECAAAECBAgQIECAAAECBAgQIECAAAECBAj8vwVSzpNPjqVMOgUBAgQIECBAgAABAgQI&#10;ECBAgACBWgKp1pAdAgQIECBAgAABAgQIECBAgAABAgQIECBAgAABAgQIECBAgAABAgQIECBAgAAB&#10;AgQIECBAgAABAgQIECBAgAABAgQIECBAgAABAgQIECBAgAABAgQIECBAgAABAgQIECBAgAABAgQI&#10;ECBAgAABAgQIECBAgAABAgQIECBAgAABAgQIECBAgACB+xZYrFbN8uEhHDns9yELBAgQIECAAAEC&#10;BAgQIECAAAECBAgQIECAAAECBAgQIECAAAECBAgQIECAAAECBAgQIECAAAECBAgQIECAAAECBAgQ&#10;IECAAAECBAgQIECAAAECBAgQIECAAAECBAgQIECAAAECBAgQIECAAAECBAgQIECAAAECBAgQIECA&#10;AAECBAgQIECAAAECBAgQIECAAAECBAgQIECAAAECBN4SWKzXk+exlEmnIECAAAECBAgQIECAAAEC&#10;BAgQIFBLINUaskOAAAECBAgQIECAAAECBAgQIECAAAECBAgQIECAAAECBAgQIECAAAECBAgQIECA&#10;AAECBAgQIECAAAECBAgQIECAAAECBAgQIECAAAECBAgQIECAAAECBAgQIECAAAECBAgQIECAAAEC&#10;BAgQIECAAAECBAgQIECAAAECBAgQIECAAAECBAgQIHD/Au1mE44c+j5kgQABAgQIECBAgAABAgQI&#10;ECBAgAABAgQIECBAgAABAgQIECBAgAABAgQIECBAgAABAgQIECBAgAABAgQIECBAgAABAgQIECBA&#10;gAABAgQIECBAgAABAgQIECBAgAABAgQIECBAgAABAgQIECBAgAABAgQIECBAgAABAgQIECBAgAAB&#10;AgQIECBAgAABAgQIECBAgAABAgQIECBAgMBbAinnyfNYyqRTECBAgAABAgQIECBAgAABAgQIEKgl&#10;kGoN2SFAgAABAgQIECBAgAABAgQIECBAgAABAgQIECBAgAABAgQIECBAgAABAgQIECBAgAABAgQI&#10;ECBAgAABAgQIECBAgAABAgQIECBAgAABAgQIECBAgAABAgQIECBAgAABAgQIECBAgAABAgQIECBA&#10;gAABAgQIECBAgAABAgQIECBAgAABAgQIELh/gbbrwpFD34csECBAgAABAgQIECBAgAABAgQIECBA&#10;gAABAgQIECBAgAABAgQIECBAgAABAgQIECBAgAABAgQIECBAgAABAgQIECBAgAABAgQIECBAgAAB&#10;AgQIECBAgAABAgQIECBAgAABAgQIECBAgAABAgQIECBAgAABAgQIECBAgAABAgQIECBAgAABAgQI&#10;ECBAgAABAgQIECBAgAABAgQIEHhLIOU8eT4fDpNOQYAAAQIECBAgQIAAAQIECBAgQKCWQKo1ZIcA&#10;AQIECBAgQIAAAQIECBAgQIAAAQIECBAgQIAAAQIECBAgQIAAAQIECBAgQIAAAQIECBAgQIAAAQIE&#10;CBAgQIAAAQIECBAgQIAAAQIECBAgQIAAAQIECBAgQIAAAQIECBAgQIAAAQIECBAgQIAAAQIECBAg&#10;QIAAAQIECBAgQIAAAQIECBAgQOD+BdquC0cO+33IAgECBAgQIECAAAECBAgQIECAAAECBAgQIECA&#10;AAECBAgQIECAAAECBAgQIECAAAECBAgQIECAAAECBAgQIECAAAECBAgQIECAAAECBAgQIECAAAEC&#10;BAgQIECAAAECBAgQIECAAAECBAgQIECAAAECBAgQIECAAAECBAgQIECAAAECBAgQIECAAAECBAgQ&#10;IECAAAECBAgQIECAAIG3BFLOk+exlEmnIECAAAECBAgQIECAAAECBAgQIFBLINUaskOAAAECBAgQ&#10;IECAAAECBAgQIECAAAECBAgQIECAAAECBAgQIECAAAECBAgQIECAAAECBAgQIECAAAECBAgQIECA&#10;AAECBAgQIECAAAECBAgQIECAAAECBAgQIECAAAECBAgQIECAAAECBAgQIECAAAECBAgQIECAAAEC&#10;BAgQIECAAAECBAgQIHD/Au1mE44cPn5szuMYOoEAAQIECBAgQIAAAQIECBAgQIAAAQIECBAgQIAA&#10;AQIECBAgQIAAAQIECBAgQIAAAQIECBAgQIAAAQIECBAgQIAAAQIECBAgQIAAAQIECBAgQIAAAQIE&#10;CBAgQIAAAQIECBAgQIAAAQIECBAgQIAAAQIECBAgQIAAAQIECBAgQIAAAQIECBAgQIAAAQIECBAg&#10;QIAAAQIECBAgQIDANYG0Xk+exlImnYIAAQIECBAgQIAAAQIECBAgQIBALYFUa8gOAQIECBAgQIAA&#10;AQIECBAgQIAAAQIECBAgQIAAAQIECBAgQIAAAQIECBAgQIAAAQIECBAgQIAAAQIECBAgQIAAAQIE&#10;CBAgQIAAAQIECBAgQIAAAQIECBAgQIAAAQIECBAgQIAAAQIECBAgQIAAAQIECBAgQIAAAQIECBAg&#10;QIAAAQIECBAgQIDA/Qu0XRePHIbm9PwcO4kAAQIECBAgQIAAAQIECBAgQIAAAQIECBAgQIAAAQIE&#10;CBAgQIAAAQIECBAgQIAAAQIECBAgQIAAAQIECBAgQIAAAQIECBAgQIAAAQIECBAgQIAAAQIECBAg&#10;QIAAAQIECBAgQIAAAQIECBAgQIAAAQIECBAgQIAAAQIECBAgQIAAAQIECBAgQIAAAQIECBAgQIAA&#10;AQIECBAgQIDAFYGU8+RlLGXSKQgQIECAAAECBAgQIECAAAECBAjUEki1huwQIECAAAECBAgQIECA&#10;AAECBAgQIECAAAECBAgQIECAAAECBAgQIECAAAECBAgQIECAAAECBAgQIECAAAECBAgQIECAAAEC&#10;BAgQIECAAAECBAgQIECAAAECBAgQIECAAAECBAgQIECAAAECBAgQIECAAAECBAgQIECAAAECBAgQ&#10;IECAAAECBAjcv0DbdZMjh/1+0ikIECBAgAABAgQIECBAgAABAgQIECBAgAABAgQIECBAgAABAgQI&#10;ECBAgAABAgQIECBAgAABAgQIECBAgAABAgQIECBAgAABAgQIECBAgAABAgQIECBAgAABAgQIECBA&#10;gAABAgQIECBAgAABAgQIECBAgAABAgQIECBAgAABAgQIECBAgAABAgQIECBAgAABAgQIECBAgAAB&#10;AgQIvCawePeuaVIKT+fDIWSBAAECBAgQIECAAAECBAgQIECAQE2B+Nuqmsu2CBAgQIAAAQIECBAg&#10;QIAAAQIECBAgQIAAAQIECBAgQIAAAQIECBAgQIAAAQIECBAgQIAAAQIECBAgQIAAAQIECBAgQIAA&#10;AQIECBAgQIAAAQIECBAgQIAAAQIECBAgQIAAAQIECBAgQIAAAQIECBAgQIAAAQIECBAgQIAAAQIE&#10;CBAgQIAAAQIE7k6g3WwmNw19P+kUBAgQIECAAAECBAgQIECAAAECBAgQIECAAAECBAgQIECAAAEC&#10;BAgQIECAAAECBAgQIECAAAECBAgQIECAAAECBAgQIECAAAECBAgQIECAAAECBAgQIECAAAECBAgQ&#10;IECAAAECBAgQIECAAAECBAgQIECAAAECBAgQIECAAAECBAgQIECAAAECBAgQIECAAAECBAgQIECA&#10;AAECBK4JpO++C09jKSELBAgQIECAAAECBAgQIECAAAECBGoKpJpjtggQIECAAAECBAgQIECAAAEC&#10;BAgQIECAAAECBAgQIECAAAECBAgQIECAAAECBAgQIECAAAECBAgQIECAAAECBAgQIECAAAECBAgQ&#10;IECAAAECBAgQIECAAAECBAgQIECAAAECBAgQIECAAAECBAgQIECAAAECBAgQIECAAAECBAgQIECA&#10;AAECBO5boH3/vmmWy3DksN+HLBAgQIAAAQIECBAgQIAAAQIECBAgQIAAAQIECBAgQIAAAQIECBAg&#10;QIAAAQIECBAgQIAAAQIECBAgQIAAAQIECBAgQIAAAQIECBAgQIAAAQIECBAgQIAAAQIECBAgQIAA&#10;AQIECBAgQIAAAQIECBAgQIAAAQIECBAgQIAAAQIECBAgQIAAAQIECBAgQIAAAQIECBAgQIAAAQIE&#10;CBB4SyCt1+F5LCVkgQABAgQIECBAgAABAgQIECBAgEBNgVRzzBYBAgQIECBAgAABAgQIECBAgAAB&#10;AgQIECBAgAABAgQIECBAgAABAgQIECBAgAABAgQIECBAgAABAgQIECBAgAABAgQIECBAgAABAgQI&#10;ECBAgAABAgQIECBAgAABAgQIECBAgAABAgQIECBAgAABAgQIECBAgAABAgQIECBAgAABAgQIECBA&#10;gMB9Cyzatlk+PIQjh74PWSBAgAABAgQIECBAgAABAgQIECBAgAABAgQIECBAgAABAgQIECBAgAAB&#10;AgQIECBAgAABAgQIECBAgAABAgQIECBAgAABAgQIECBAgAABAgQIECBAgAABAgQIECBAgAABAgQI&#10;ECBAgAABAgQIECBAgAABAgQIECBAgAABAgQIECBAgAABAgQIECBAgAABAgQIECBAgAABAgQIECDw&#10;lkDKOTyPpYQsECBAgAABAgQIECBAgAABAgQIEKgpkGqO2SJAgAABAgQIECBAgAABAgQIECBAgAAB&#10;AgQIECBAgAABAgQIECBAgAABAgQIECBAgAABAgQIECBAgAABAgQIECBAgAABAgQIECBAgAABAgQI&#10;ECBAgAABAgQIECBAgAABAgQIECBAgAABAgQIECBAgAABAgQIECBAgAABAgQIECBAgAABAgQIELh/&#10;gbbrwpFD34csECBAgAABAgQIECBAgAABAgQIECBAgAABAgQIECBAgAABAgQIECBAgAABAgQIECBA&#10;gAABAgQIECBAgAABAgQIECBAgAABAgQIECBAgAABAgQIECBAgAABAgQIECBAgAABAgQIECBAgAAB&#10;AgQIECBAgAABAgQIECBAgAABAgQIECBAgAABAgQIECBAgAABAgQIECBAgAABAgQIEHhLYJFzeB4P&#10;h5AFAgQIECBAgAABAgQIECBAgAABAjUFUs0xWwQIECBAgAABAgQIECBAgAABAgQIECBAgAABAgQI&#10;ECBAgAABAgQIECBAgAABAgQIECBAgAABAgQIECBAgAABAgQIECBAgAABAgQIECBAgAABAgQIECBA&#10;gAABAgQIECBAgAABAgQIECBAgAABAgQIECBAgAABAgQIECBAgAABAgQIECBAgAABAvcvsOq6cOSw&#10;34csECBAgAABAgQIECBAgAABAgQIECBAgAABAgQIECBAgAABAgQIECBAgAABAgQIECBAgAABAgQI&#10;ECBAgAABAgQIECBAgAABAgQIECBAgAABAgQIECBAgAABAgQIECBAgAABAgQIECBAgAABAgQIECBA&#10;gAABAgQIECBAgAABAgQIECBAgAABAgQIECBAgAABAgQIECBAgAABAgQIEHhLIOUcns+lhCwQIECA&#10;AAECBAgQIECAAAECBAgQqCmQao7ZIkCAAAECBAgQIECAAAECBAgQIECAAAECBAgQIECAAAECBAgQ&#10;IECAAAECBAgQIECAAAECBAgQIECAAAECBAgQIECAAAECBAgQIECAAAECBAgQIECAAAECBAgQIECA&#10;AAECBAgQIECAAAECBAgQIECAAAECBAgQIECAAAECBAgQIECAAAECBAgQuH+B5WYTjjz2fcgCAQIE&#10;CBAgQIAAAQIECBAgQIAAAQIECBAgQIAAAQIECBAgQIAAAQIECBAgQIAAAQIECBAgQIAAAQIECBAg&#10;QIAAAQIECBAgQIAAAQIECBAgQIAAAQIECBAgQIAAAQIECBAgQIAAAQIECBAgQIAAAQIECBAgQIAA&#10;AQIECBAgQIAAAQIECBAgQIAAAQIECBAgQIAAAQIECBAgQIAAgbcE0nodnsdSQhYIECBAgAABAgQI&#10;ECBAgAABAgQI1BRINcdsESBAgAABAgQIECBAgAABAgQIECBAgAABAgQIECBAgAABAgQIECBAgAAB&#10;AgQIECBAgAABAgQIECBAgAABAgQIECBAgAABAgQIECBAgAABAgQIECBAgAABAgQIECBAgAABAgQI&#10;ECBAgAABAgQIECBAgAABAgQIECBAgAABAgQIECBAgAABAgQI3L/AquvCkafn5+Z8OoVOIECAAAEC&#10;BAgQIECAAAECBAgQIECAAAECBAgQIECAAAECBAgQIECAAAECBAgQIECAAAECBAgQIECAAAECBAgQ&#10;IECAAAECBAgQIECAAAECBAgQIECAAAECBAgQIECAAAECBAgQIECAAAECBAgQIECAAAECBAgQIECA&#10;AAECBAgQIECAAAECBAgQIECAAAECBAgQIECAAAECBAgQIHBNIOUcnsZSQhYIECBAgAABAgQIECBA&#10;gAABAgQI1BRINcdsESBAgAABAgQIECBAgAABAgQIECBAgAABAgQIECBAgAABAgQIECBAgAABAgQI&#10;ECBAgAABAgQIECBAgAABAgQIECBAgAABAgQIECBAgAABAgQIECBAgAABAgQIECBAgAABAgQIECBA&#10;gAABAgQIECBAgAABAgQIECBAgAABAgQIECBAgAABAgQI3L9A23XxyNOpOT0/x04iQIAAAQIECBAg&#10;QIAAAQIECBAgQIAAAQIECBAgQIAAAQIECBAgQIAAAQIECBAgQIAAAQIECBAgQIAAAQIECBAgQIAA&#10;AQIECBAgQIAAAQIECBAgQIAAAQIECBAgQIAAAQIECBAgQIAAAQIECBAgQIAAAQIECBAgQIAAAQIE&#10;CBAgQIAAAQIECBAgQIAAAQIECBAgQIAAAQIECBAgcEUg5RxexsMhZIEAAQIECBAgQIAAAQIECBAg&#10;QIBATYFUc8wWAQIECBAgQIAAAQIECBAgQIAAAQIECBAgQIAAAQIECBAgQIAAAQIECBAgQIAAAQIE&#10;CBAgQIAAAQIECBAgQIAAAQIECBAgQIAAAQIECBAgQIAAAQIECBAgQIAAAQIECBAgQIAAAQIECBAg&#10;QIAAAQIECBAgQIAAAQIECBAgQIAAAQIECBAgQIDA/Qu0m83kyGPfTzoFAQIECBAgQIAAAQIECBAg&#10;QIAAAQIECBAgQIAAAQIECBAgQIAAAQIECBAgQIAAAQIECBAgQIAAAQIECBAgQIAAAQIECBAgQIAA&#10;AQIECBAgQIAAAQIECBAgQIAAAQIECBAgQIAAAQIECBAgQIAAAQIECBAgQIAAAQIECBAgQIAAAQIE&#10;CBAgQIAAAQIECBAgQIAAAQIECBAgQIAAgdcEFjmHeiwlZIEAAQIECBAgQIAAAQIECBAgQIBATYFU&#10;c8wWAQIECBAgQIAAAQIECBAgQIAAAQIECBAgQIAAAQIECBAgQIAAAQIECBAgQIAAAQIECBAgQIAA&#10;AQIECBAgQIAAAQIECBAgQIAAAQIECBAgQIAAAQIECBAgQIAAAQIECBAgQIAAAQIECBAgQIAAAQIE&#10;CBAgQIAAAQIECBAgQIAAAQIECBAgQIDA/Qu0XTc58rTfTzoFAQIECBAgQIAAAQIECBAgQIAAAQIE&#10;CBAgQIAAAQIECBAgQIAAAQIECBAgQIAAAQIECBAgQIAAAQIECBAgQIAAAQIECBAgQIAAAQIECBAg&#10;QIAAAQIECBAgQIAAAQIECBAgQIAAAQIECBAgQIAAAQIECBAgQIAAAQIECBAgQIAAAQIECBAgQIAA&#10;AQIECBAgQIAAAQIECBAgQIAAgdcE0nod6rGUkAUCBAgQIECAAAECBAgQIECAAAECNQVSzTFbBAgQ&#10;IECAAAECBAgQIECAAAECBAgQIECAAAECBAgQIECAAAECBAgQIECAAAECBAgQIECAAAECBAgQIECA&#10;AAECBAgQIECAAAECBAgQIECAAAECBAgQIECAAAECBAgQIECAAAECBAgQIECAAAECBAgQIECAAAEC&#10;BAgQIECAAAECBAgQIECAAAEC9y+wfHhomuUyHHrs+5AFAgQIECBAgAABAgQIECBAgAABAgQIECBA&#10;gAABAgQIECBAgAABAgQIECBAgAABAgQIECBAgAABAgQIECBAgAABAgQIECBAgAABAgQIECBAgAAB&#10;AgQIECBAgAABAgQIECBAgAABAgQIECBAgAABAgQIECBAgAABAgQIECBAgAABAgQIECBAgAABAgQI&#10;ECBAgAABAgQIECBAgAABAtcEUs7h6fzyErJAgAABAgQIECBAgAABAgQIECBAoKZAqjlmiwABAgQI&#10;ECBAgAABAgQIECBAgAABAgQIECBAgAABAgQIECBAgAABAgQIECBAgAABAgQIECBAgAABAgQIECBA&#10;gAABAgQIECBAgAABAgQIECBAgAABAgQIECBAgAABAgQIECBAgAABAgQIECBAgAABAgQIECBAgAAB&#10;AgQIECBAgAABAgQIECBA4P4FFstl037/fTh06PuQBQIECBAgQIAAAQIECBAgQIAAAQIECBAgQIAA&#10;AQIECBAgQIAAAQIECBAgQIAAAQIECBAgQIAAAQIECBAgQIAAAQIECBAgQIAAAQIECBAgQIAAAQIE&#10;CBAgQIAAAQIECBAgQIAAAQIECBAgQIAAAQIECBAgQIAAAQIECBAgQIAAAQIECBAgQIAAAQIECBAg&#10;QIAAAQIECBAgQIAAAQLXBFLO8WkYmvHlJXYSAQIECBAgQIAAAQIECBAgQIAAgUoCqdKOGQIECBAg&#10;QIAAAQIECBAgQIAAAQIECBAgQIAAAQIECBAgQIAAAQIECBAgQIAAAQIECBAgQIAAAQIECBAgQIAA&#10;AQIECBAgQIAAAQIECBAgQIAAAQIECBAgQIAAAQIECBAgQIAAAQIECBAgQIAAAQIECBAgQIAAAQIE&#10;CBAgQIAAAQIECBAgQIAAgRkJtF0Xrh32+5AFAgQIECBAgAABAgQIECBAgAABAgQIECBAgAABAgQI&#10;ECBAgAABAgQIECBAgAABAgQIECBAgAABAgQIECBAgAABAgQIECBAgAABAgQIECBAgAABAgQIECBA&#10;gAABAgQIECBAgAABAgQIECBAgAABAgQIECBAgAABAgQIECBAgAABAgQIECBAgAABAgQIECBAgAAB&#10;AgQIECBAgAABAtcEUs6Tp7GUSacgQIAAAQIECBAgQIAAAQIECBAgUEMg1RixQYAAAQIECBAgQIAA&#10;AQIECBAgQIAAAQIECBAgQIAAAQIECBAgQIAAAQIECBAgQIAAAQIECBAgQIAAAQIECBAgQIAAAQIE&#10;CBAgQIAAAQIECBAgQIAAAQIECBAgQIAAAQIECBAgQIAAAQIECBAgQIAAAQIECBAgQIAAAQIECBAg&#10;QIAAAQIECBAgMC+BdrMJBw99H7JAgAABAgQIECBAgAABAgQIECBAgAABAgQIECBAgAABAgQIECBA&#10;gAABAgQIECBAgAABAgQIECBAgAABAgQIECBAgAABAgQIECBAgAABAgQIECBAgAABAgQIECBAgAAB&#10;AgQIECBAgAABAgQIECBAgAABAgQIECBAgAABAgQIECBAgAABAgQIECBAgAABAgQIECBAgAABAgQI&#10;ECBA4JrAYr2ePI2lTDoFAQIECBAgQIAAAQIECBAgQIAAgRoCqcaIDQIECBAgQIAAAQIECBAgQIAA&#10;AQIECBAgQIAAAQIECBAgQIAAAQIECBAgQIAAAQIECBAgQIAAAQIECBAgQIAAAQIECBAgQIAAAQIE&#10;CBAgQIAAAQIECBAgQIAAAQIECBAgQIAAAQIECBAgQIAAAQIECBAgQIAAAQIECBAgQIAAAQIECBAg&#10;QIAAgXkJtF0XDh76PmSBAAECBAgQIECAAAECBAgQIECAAAECBAgQIECAAAECBAgQIECAAAECBAgQ&#10;IECAAAECBAgQIECAAAECBAgQIECAAAECBAgQIECAAAECBAgQIECAAAECBAgQIECAAAECBAgQIECA&#10;AAECBAgQIECAAAECBAgQIECAAAECBAgQIECAAAECBAgQIECAAAECBAgQIECAAAECBAgQIECAwDWB&#10;lPPk6VzKpFMQIECAAAECBAgQIECAAAECBAgQqCGQaozYIECAAAECBAgQIECAAAECBAgQIECAAAEC&#10;BAgQIECAAAECBAgQIECAAAECBAgQIECAAAECBAgQIECAAAECBAgQIECAAAECBAgQIECAAAECBAgQ&#10;IECAAAECBAgQIECAAAECBAgQIECAAAECBAgQIECAAAECBAgQIECAAAECBAgQIECAAAECBAgQmJdA&#10;23Xh4NOnT815GEInECBAgAABAgQIECBAgAABAgQIECBAgAABAgQIECBAgAABAgQIECBAgAABAgQI&#10;ECBAgAABAgQIECBAgAABAgQIECBAgAABAgQIECBAgAABAgQIECBAgAABAgQIECBAgAABAgQIECBA&#10;gAABAgQIECBAgAABAgQIECBAgAABAgQIECBAgAABAgQIECBAgAABAgQIECBAgAABAgQIEHhNIOU8&#10;qcfDYdIpCBAgQIAAAQIECBAgQIAAAQIECNQQSDVGbBAgQIAAAQIECBAgQIAAAQIECBAgQIAAAQIE&#10;CBAgQIAAAQIECBAgQIAAAQIECBAgQIAAAQIECBAgQIAAAQIECBAgQIAAAQIECBAgQIAAAQIECBAg&#10;QIAAAQIECBAgQIAAAQIECBAgQIAAAQIECBAgQIAAAQIECBAgQIAAAQIECBAgQIAAAQIECMxLoN1s&#10;4sHj2AwfP8ZOIkCAAAECBAgQIECAAAECBAgQIECAAAECBAgQIECAAAECBAgQIECAAAECBAgQIECA&#10;AAECBAgQIECAAAECBAgQIECAAAECBAgQIECAAAECBAgQIECAAAECBAgQIECAAAECBAgQIECAAAEC&#10;BAgQIECAAAECBAgQIECAAAECBAgQIECAAAECBAgQIECAAAECBAgQIECAAAECBAgQIPCKQMp50o6l&#10;TDoFAQIECBAgQIAAAQIECBAgQIAAgRoCqcaIDQIECBAgQIAAAQIECBAgQIAAAQIECBAgQIAAAQIE&#10;CBAgQIAAAQIECBAgQIAAAQIECBAgQIAAAQIECBAgQIAAAQIECBAgQIAAAQIECBAgQIAAAQIECBAg&#10;QIAAAQIECBAgQIAAAQIECBAgQIAAAQIECBAgQIAAAQIECBAgQIAAAQIECBAgQIAAgXkJtF03OXjY&#10;7yedggABAgQIECBAgAABAgQIECBAgAABAgQIECBAgAABAgQIECBAgAABAgQIECBAgAABAgQIECBA&#10;gAABAgQIECBAgAABAgQIECBAgAABAgQIECBAgAABAgQIECBAgAABAgQIECBAgAABAgQIECBAgAAB&#10;AgQIECBAgAABAgQIECBAgAABAgQIECBAgAABAgQIECBAgAABAgQIECBAgMClQFqvL6tmLGXSKQgQ&#10;IECAAAECBAgQIECAAAECBAjUEEg1RmwQIECAAAECBAgQIECAAAECBAgQIECAAAECBAgQIECAAAEC&#10;BAgQIECAAAECBAgQIECAAAECBAgQIECAAAECBAgQIECAAAECBAgQIECAAAECBAgQIECAAAECBAgQ&#10;IECAAAECBAgQIECAAAECBAgQIECAAAECBAgQIECAAAECBAgQIECAAAECBAjMS6DdbCYHD30/6RQE&#10;CBAgQIAAAQIECBAgQIAAAQIECBAgQIAAAQIECBAgQIAAAQIECBAgQIAAAQIECBAgQIAAAQIECBAg&#10;QIAAAQIECBAgQIAAAQIECBAgQIAAAQIECBAgQIAAAQIECBAgQIAAAQIECBAgQIAAAQIECBAgQIAA&#10;AQIECBAgQIAAAQIECBAgQIAAAQIECBAgQIAAAQIECBAgQIAAAQIELgUWOV9WzVjKpFMQIECAAAEC&#10;BAgQIECAAAECBAgQqCGQaozYIECAAAECBAgQIECAAAECBAgQIECAAAECBAgQIECAAAECBAgQIECA&#10;AAECBAgQIECAAAECBAgQIECAAAECBAgQIECAAAECBAgQIECAAAECBAgQIECAAAECBAgQIECAAAEC&#10;BAgQIECAAAECBAgQIECAAAECBAgQIECAAAECBAgQIECAAAECBAgQmJfA8uGhaVarcPTw668hCwQI&#10;ECBAgAABAgQIECBAgAABAgQIECBAgAABAgQIECBAgAABAgQIECBAgAABAgQIECBAgAABAgQIECBA&#10;gAABAgQIECBAgAABAgQIECBAgAABAgQIECBAgAABAgQIECBAgAABAgQIECBAgAABAgQIECBAgAAB&#10;AgQIECBAgAABAgQIECBAgAABAgQIECBAgAABAgQIECBAgAABAgReE0hffdU0KYWn8+EQskCAAAEC&#10;BAgQIECAAAECBAgQIECglkD8TVWtVTsECBAgQIAAAQIECBAgQIAAAQIECBAgQIAAAQIECBAgQIAA&#10;AQIECBAgQIAAAQIECBAgQIAAAQIECBAgQIAAAQIECBAgQIAAAQIECBAgQIAAAQIECBAgQIAAAQIE&#10;CBAgQIAAAQIECBAgQIAAAQIECBAgQIAAAQIECBAgQIAAAQIECBAgQIAAAQJ3LbBIqVn99FO48a+n&#10;p5AFAgQIECBAgAABAgQIECBAgAABAgQIECBAgAABAgQIECBAgAABAgQIECBAgAABAgQIECBAgAAB&#10;AgQIECBAgAABAgQIECBAgAABAgQIECBAgAABAgQIECBAgAABAgQIECBAgAABAgQIECBAgAABAgQI&#10;ECBAgAABAgQIECBAgAABAgQIECBAgAABAgQIECBAgAABAgQIECBAgAABAtcE0rffhqexlJAFAgQI&#10;ECBAgAABAgQIECBAgAABArUEUq0hOwQIECBAgAABAgQIECBAgAABAgQIECBAgAABAgQIECBAgAAB&#10;AgQIECBAgAABAgQIECBAgAABAgQIECBAgAABAgQIECBAgAABAgQIECBAgAABAgQIECBAgAABAgQI&#10;ECBAgAABAgQIECBAgAABAgQIECBAgAABAgQIECBAgAABAgQIECBAgAABAvMSWD0+hoOPT08hCwQI&#10;ECBAgAABAgQIECBAgAABAgQIECBAgAABAgQIECBAgAABAgQIECBAgAABAgQIECBAgAABAgQIECBA&#10;gAABAgQIECBAgAABAgQIECBAgAABAgQIECBAgAABAgQIECBAgAABAgQIECBAgAABAgQIECBAgAAB&#10;AgQIECBAgAABAgQIECBAgAABAgQIECBAgAABAgQIECBAgAABAgSuCaT1OjyNpYQsECBAgAABAgQI&#10;ECBAgAABAgQIEKglkGoN2SFAgAABAgQIECBAgAABAgQIECBAgAABAgQIECBAgAABAgQIECBAgAAB&#10;AgQIECBAgAABAgQIECBAgAABAgQIECBAgAABAgQIECBAgAABAgQIECBAgAABAgQIECBAgAABAgQI&#10;ECBAgAABAgQIECBAgAABAgQIECBAgAABAgQIECBAgAABAgQIEJiXwGq7DQcfd7uQBQIECBAgQIAA&#10;AQIECBAgQIAAAQIECBAgQIAAAQIECBAgQIAAAQIECBAgQIAAAQIECBAgQIAAAQIECBAgQIAAAQIE&#10;CBAgQIAAAQIECBAgQIAAAQIECBAgQIAAAQIECBAgQIAAAQIECBAgQIAAAQIECBAgQIAAAQIECBAg&#10;QIAAAQIECBAgQIAAAQIECBAgQIAAAQIECBAgQIAAAQLXBBY5h6exlJAFAgQIECBAgAABAgQIECBA&#10;gAABArUEUq0hOwQIECBAgAABAgQIECBAgAABAgQIECBAgAABAgQIECBAgAABAgQIECBAgAABAgQI&#10;ECBAgAABAgQIECBAgAABAgQIECBAgAABAgQIECBAgAABAgQIECBAgAABAgQIECBAgAABAgQIECBA&#10;gAABAgQIECBAgAABAgQIECBAgAABAgQIECBAgAABAvMSWG234eDT83Mzfv4cOoEAAQIECBAgQIAA&#10;AQIECBAgQIAAAQIECBAgQIAAAQIECBAgQIAAAQIECBAgQIAAAQIECBAgQIAAAQIECBAgQIAAAQIE&#10;CBAgQIAAAQIECBAgQIAAAQIECBAgQIAAAQIECBAgQIAAAQIECBAgQIAAAQIECBAgQIAAAQIECBAg&#10;QIAAAQIECBAgQIAAAQIECBAgQIAAAQIECBAgQIDAawIp51CPh0PIAgECBAgQIECAAAECBAgQIECA&#10;AIFaAqnWkB0CBAgQIECAAAECBAgQIECAAAECBAgQIECAAAECBAgQIECAAAECBAgQIECAAAECBAgQ&#10;IECAAAECBAgQIECAAAECBAgQIECAAAECBAgQIECAAAECBAgQIECAAAECBAgQIECAAAECBAgQIECA&#10;AAECBAgQIECAAAECBAgQIECAAAECBAgQIECAAIF5CaweH+PB53NzfHqKnUSAAAECBAgQIECAAAEC&#10;BAgQIECAAAECBAgQIECAAAECBAgQIECAAAECBAgQIECAAAECBAgQIECAAAECBAgQIECAAAECBAgQ&#10;IECAAAECBAgQIECAAAECBAgQIECAAAECBAgQIECAAAECBAgQIECAAAECBAgQIECAAAECBAgQIECA&#10;AAECBAgQIECAAAECBAgQIECAAAECBAgQIEDgFYGUc2jPpYQsECBAgAABAgQIECBAgAABAgQIEKgl&#10;kGoN2SFAgAABAgQIECBAgAABAgQIECBAgAABAgQIECBAgAABAgQIECBAgAABAgQIECBAgAABAgQI&#10;ECBAgAABAgQIECBAgAABAgQIECBAgAABAgQIECBAgAABAgQIECBAgAABAgQIECBAgAABAgQIECBA&#10;gAABAgQIECBAgAABAgQIECBAgAABAgQIEJiXwL+228nBx91u0ikIECBAgAABAgQIECBAgAABAgQI&#10;ECBAgAABAgQIECBAgAABAgQIECBAgAABAgQIECBAgAABAgQIECBAgAABAgQIECBAgAABAgQIECBA&#10;gAABAgQIECBAgAABAgQIECBAgAABAgQIECBAgAABAgQIECBAgAABAgQIECBAgAABAgQIECBAgAAB&#10;AgQIECBAgAABAgQIECBAgAABAgQIXAqk9TpUYykhCwQIECBAgAABAgQIECBAgAABAgRqCaRaQ3YI&#10;ECBAgAABAgQIECBAgAABAgQIECBAgAABAgQIECBAgAABAgQIECBAgAABAgQIECBAgAABAgQIECBA&#10;gAABAgQIECBAgAABAgQIECBAgAABAgQIECBAgAABAgQIECBAgAABAgQIECBAgAABAgQIECBAgAAB&#10;AgQIECBAgAABAgQIECBAgAABAgTmJdD+8EPTLJfh6ONuF7JAgAABAgQIECBAgAABAgQIECBAgAAB&#10;AgQIECBAgAABAgQIECBAgAABAgQIECBAgAABAgQIECBAgAABAgQIECBAgAABAgQIECBAgAABAgQI&#10;ECBAgAABAgQIECBAgAABAgQIECBAgAABAgQIECBAgAABAgQIECBAgAABAgQIECBAgAABAgQIECBA&#10;gAABAgQIECBAgAABAgQIECBA4DWBlHOox1JCFggQIECAAAECBAgQIECAAAECBAjUEki1huwQIECA&#10;AAECBAgQIECAAAECBAgQIECAAAECBAgQIECAAAECBAgQIECAAAECBAgQIECAAAECBAgQIECAAAEC&#10;BAgQIECAAAECBAgQIECAAAECBAgQIECAAAECBAgQIECAAAECBAgQIECAAAECBAgQIECAAAECBAgQ&#10;IECAAAECBAgQIECAAAECBAjMS2CxWjWrn38ORx+fnkIWCBAgQIAAAQIECBAgQIAAAQIECBAgQIAA&#10;AQIECBAgQIAAAQIECBAgQIAAAQIECBAgQIAAAQIECBAgQIAAAQIECBAgQIAAAQIECBAgQIAAAQIE&#10;CBAgQIAAAQIECBAgQIAAAQIECBAgQIAAAQIECBAgQIAAAQIECBAgQIAAAQIECBAgQIAAAQIECBAg&#10;QIAAAQIECBAgQIAAAQIECLwmsMg51OPhELJAgAABAgQIECBAgAABAgQIECBAoJZAqjVkhwABAgQI&#10;ECBAgAABAgQIECBAgAABAgQIECBAgAABAgQIECBAgAABAgQIECBAgAABAgQIECBAgAABAgQIECBA&#10;gAABAgQIECBAgAABAgQIECBAgAABAgQIECBAgAABAgQIECBAgAABAgQIECBAgAABAgQIECBAgAAB&#10;AgQIECBAgAABAgQIECBAYH4Cq+02HH3c7UIWCBAgQIAAAQIECBAgQIAAAQIECBAgQIAAAQIECBAg&#10;QIAAAQIECBAgQIAAAQIECBAgQIAAAQIECBAgQIAAAQIECBAgQIAAAQIECBAgQIAAAQIECBAgQIAA&#10;AQIECBAgQIAAAQIECBAgQIAAAQIECBAgQIAAAQIECBAgQIAAAQIECBAgQIAAAQIECBAgQIAAAQIE&#10;CBAgQIAAAQIECLwmkHIO9VhKyAIBAgQIECBAgAABAgQIECBAgACBWgKp1pAdAgQIECBAgAABAgQI&#10;ECBAgAABAgQIECBAgAABAgQIECBAgAABAgQIECBAgAABAgQIECBAgAABAgQIECBAgAABAgQIECBA&#10;gAABAgQIECBAgAABAgQIECBAgAABAgQIECBAgAABAgQIECBAgAABAgQIECBAgAABAgQIECBAgAAB&#10;AgQIECBAgACB+Qmstttw9F+7XcgCAQIECBAgQIAAAQIECBAgQIAAAQIECBAgQIAAAQIECBAgQIAA&#10;AQIECBAgQIAAAQIECBAgQIAAAQIECBAgQIAAAQIECBAgQIAAAQIECBAgQIAAAQIECBAgQIAAAQIE&#10;CBAgQIAAAQIECBAgQIAAAQIECBAgQIAAAQIECBAgQIAAAQIECBAgQIAAAQIECBAgQIAAAQIECBAg&#10;QIAAgdcE0nod6nMpIQsECBAgQIAAAQIECBAgQIAAAQIEagmkWkN2CBAgQIAAAQIECBAgQIAAAQIE&#10;CBAgQIAAAQIECBAgQIAAAQIECBAgQIAAAQIECBAgQIAAAQIECBAgQIAAAQIECBAgQIAAAQIECBAg&#10;QIAAAQIECBAgQIAAAQIECBAgQIAAAQIECBAgQIAAAQIECBAgQIAAAQIECBAgQIAAAQIECBAgQIAA&#10;AQIE5iewenwMR59++60Z//gjdAIBAgQIECBAgAABAgQIECBAgAABAgQIECBAgAABAgQIECBAgAAB&#10;AgQIECBAgAABAgQIECBAgAABAgQIECBAgAABAgQIECBAgAABAgQIECBAgAABAgQIECBAgAABAgQI&#10;ECBAgAABAgQIECBAgAABAgQIECBAgAABAgQIECBAgAABAgQIECBAgAABAgQIECBAgAABAgQIECBA&#10;gACBS4GUc6jGl5eQBQIECBAgQIAAAQIECBAgQIAAAQK1BFKtITsECBAgQIAAAQIECBAgQIAAAQIE&#10;CBAgQIAAAQIECBAgQIAAAQIECBAgQIAAAQIECBAgQIAAAQIECBAgQIAAAQIECBAgQIAAAQIECBAg&#10;QIAAAQIECBAgQIAAAQIECBAgQIAAAQIECBAgQIAAAQIECBAgQIAAAQIECBAgQIAAAQIECBAgQIAA&#10;AQLzE1htt/Ho87k57naxkwgQIECAAAECBAgQIECAAAECBAgQIECAAAECBAgQIECAAAECBAgQIECA&#10;AAECBAgQIECAAAECBAgQIECAAAECBAgQIECAAAECBAgQIECAAAECBAgQIECAAAECBAgQIECAAAEC&#10;BAgQIECAAAECBAgQIECAAAECBAgQIECAAAECBAgQIECAAAECBAgQIECAAAECBAgQIECAAAECBAhc&#10;CKScY3M8NuPnz7GTCBAgQIAAAQIECBAgQIAAAQIECFQQSBU2TBAgQIAAAQIECBAgQIAAAQIECBAg&#10;QIAAAQIECBAgQIAAAQIECBAgQIAAAQIECBAgQIAAAQIECBAgQIAAAQIECBAgQIAAAQIECBAgQIAA&#10;AQIECBAgQIAAAQIECBAgQIAAAQIECBAgQIAAAQIECBAgQIAAAQIECBAgQIAAAQIECBAgQIAAAQIE&#10;CMxUYLXdTi4/7naTTkGAAAECBAgQIECAAAECBAgQIECAAAECBAgQIECAAAECBAgQIECAAAECBAgQ&#10;IECAAAECBAgQIECAAAECBAgQIECAAAECBAgQIECAAAECBAgQIECAAAECBAgQIECAAAECBAgQIECA&#10;AAECBAgQIECAAAECBAgQIECAAAECBAgQIECAAAECBAgQIECAAAECBAgQIECAAAECBAgQIEDgS4GU&#10;85fx75/HUiadggABAgQIECBAgAABAgQIECBAgMCtBdKtB3yfAAECBAgQIECAAAECBAgQIECAAAEC&#10;BAgQIECAAAECBAgQIECAAAECBAgQIECAAAECBAgQIECAAAECBAgQIECAAAECBAgQIECAAAECBAgQ&#10;IECAAAECBAgQIECAAAECBAgQIECAAAECBAgQIECAAAECBAgQIECAAAECBAgQIECAAAECBAgQIEBg&#10;vgKrDx+aZrkMAMfdLmSBAAECBAgQIECAAAECBAgQIECAAAECBAgQIECAAAECBAgQIECAAAECBAgQ&#10;IECAAAECBAgQIECAAAECBAgQIECAAAECBAgQIECAAAECBAgQIECAAAECBAgQIECAAAECBAgQIECA&#10;AAECBAgQIECAAAECBAgQIECAAAECBAgQIECAAAECBAgQIECAAAECBAgQIECAAAECBAgQIECAwKXA&#10;Yr2+rJpzKZNOQYAAAQIECBAgQIAAAQIECBAgQODWAunWA75PgAABAgQIECBAgAABAgQIECBAgAAB&#10;AgQIECBAgAABAgQIECBAgAABAgQIECBAgAABAgQIECBAgAABAgQIECBAgAABAgQIECBAgAABAgQI&#10;ECBAgAABAgQIECBAgAABAgQIECBAgAABAgQIECBAgAABAgQIECBAgAABAgQIECBAgAABAgQIECAw&#10;X4HFatW0Hz4EgOPTU8gCAQIECBAgQIAAAQIECBAgQIAAAQIECBAgQIAAAQIECBAgQIAAAQIECBAg&#10;QIAAAQIECBAgQIAAAQIECBAgQIAAAQIECBAgQIAAAQIECBAgQIAAAQIECBAgQIAAAQIECBAgQIAA&#10;AQIECBAgQIAAAQIECBAgQIAAAQIECBAgQIAAAQIECBAgQIAAAQIECBAgQIAAAQIECBAgQIAAgUuB&#10;lPNl1YylTDoFAQIECBAgQIAAAQIECBAgQIAAgVsLpFsP+D4BAgQIECBAgAABAgQIECBAgAABAgQI&#10;ECBAgAABAgQIECBAgAABAgQIECBAgAABAgQIECBAgAABAgQIECBAgAABAgQIECBAgAABAgQIECBA&#10;gAABAgQIECBAgAABAgQIECBAgAABAgQIECBAgAABAgQIECBAgAABAgQIECBAgAABAgQIECBAgMC8&#10;Bf613QaA424XskCAAAECBAgQIECAAAECBAgQIECAAAECBAgQIECAAAECBAgQIECAAAECBAgQIECA&#10;AAECBAgQIECAAAECBAgQIECAAAECBAgQIECAAAECBAgQIECAAAECBAgQIECAAAECBAgQIECAAAEC&#10;BAgQIECAAAECBAgQIECAAAECBAgQIECAAAECBAgQIECAAAECBAgQIECAAAECBAgQIEDgUiDlfFk1&#10;4+Ew6RQECBAgQIAAAQIECBAgQIAAAQIEbi2Qbj3g+wQIECBAgAABAgQIECBAgAABAgQIECBAgAAB&#10;AgQIECBAgAABAgQIECBAgAABAgQIECBAgAABAgQIECBAgAABAgQIECBAgAABAgQIECBAgAABAgQI&#10;ECBAgAABAgQIECBAgAABAgQIECBAgAABAgQIECBAgAABAgQIECBAgAABAgQIECBAgAABAvMWWG23&#10;AeC424UsECBAgAABAgQIECBAgAABAgQIECBAgAABAgQIECBAgAABAgQIECBAgAABAgQIECBAgAAB&#10;AgQIECBAgAABAgQIECBAgAABAgQIECBAgAABAgQIECBAgAABAgQIECBAgAABAgQIECBAgAABAgQI&#10;ECBAgAABAgQIECBAgAABAgQIECBAgAABAgQIECBAgAABAgQIECBAgAABAgQIELgUSDlfVs1YyqRT&#10;ECBAgAABAgQIECBAgAABAgQIELi1QLr1gO8TIECAAAECBAgQIECAAAECBAgQIECAAAECBAgQIECA&#10;AAECBAgQIECAAAECBAgQIECAAAECBAgQIECAAAECBAgQIECAAAECBAgQIECAAAECBAgQIECAAAEC&#10;BAgQIECAAAECBAgQIECAAAECBAgQIECAAAECBAgQIECAAAECBAgQIECAAAECBAjMW2D1+BgAhv2+&#10;Of/5Z+gEAgQIECBAgAABAgQIECBAgAABAgQIECBAgAABAgQIECBAgAABAgQIECBAgAABAgQIECBA&#10;gAABAgS4zoOTAABAAElEQVQIECBAgAABAgQIECBAgAABAgQIECBAgAABAgQIECBAgAABAgQIECBA&#10;gAABAgQIECBAgAABAgQIECBAgAABAgQIECBAgAABAgQIECBAgAABAgQIECBAgAABAgQIECBAgAAB&#10;Al8KLNbrL+PfP4+lTDoFAQIECBAgQIAAAQIECBAgQIAAgVsLpFsP+D4BAgQIECBAgAABAgQIECBA&#10;gAABAgQIECBAgAABAgQIECBAgAABAgQIECBAgAABAgQIECBAgAABAgQIECBAgAABAgQIECBAgAAB&#10;AgQIECBAgAABAgQIECBAgAABAgQIECBAgAABAgQIECBAgAABAgQIECBAgAABAgQIECBAgAABAgQI&#10;ECBAgMC8BVbbbQQYx+b4yy+xkwgQIECAAAECBAgQIECAAAECBAgQIECAAAECBAgQIECAAAECBAgQ&#10;IECAAAECBAgQIECAAAECBAgQIECAAAECBAgQIECAAAECBAgQIECAAAECBAgQIECAAAECBAgQIECA&#10;AAECBAgQIECAAAECBAgQIECAAAECBAgQIECAAAECBAgQIECAAAECBAgQIECAAAECBAgQIECAAAEC&#10;BAh8IZBy/iL958dzKZNOQYAAAQIECBAgQIAAAQIECBAgQODWAunWA75PgAABAgQIECBAgAABAgQI&#10;ECBAgAABAgQIECBAgAABAgQIECBAgAABAgQIECBAgAABAgQIECBAgAABAgQIECBAgAABAgQIECBA&#10;gAABAgQIECBAgAABAgQIECBAgAABAgQIECBAgAABAgQIECBAgAABAgQIECBAgAABAgQIECBAgAAB&#10;AgQIECAwb4HVdjsB+Gu3m3QKAgQIECBAgAABAgQIECBAgAABAgQIECBAgAABAgQIECBAgAABAgQI&#10;ECBAgAABAgQIECBAgAABAgQIECBAgAABAgQIECBAgAABAgQIECBAgAABAgQIECBAgAABAgQIECBA&#10;gAABAgQIECBAgAABAgQIECBAgAABAgQIECBAgAABAgQIECBAgAABAgQIECBAgAABAgQIECBAgAAB&#10;Av8IpK+/bpqU/ol//zkeDiELBAgQIECAAAECBAgQIECAAAECBGoIxN9S1Vi0QYAAAQIECBAgQIAA&#10;AQIECBAgQIAAAQIECBAgQIAAAQIECBAgQIAAAQIECBAgQIAAAQIECBAgQIAAAQIECBAgQIAAAQIE&#10;CBAgQIAAAQIECBAgQIAAAQIECBAgQIAAAQIECBAgQIAAAQIECBAgQIAAAQIECBAgQIAAAQIECBAg&#10;QIAAAQIECBAgMCuB1YcPTZPif6t9fHqalYFjCRAgQIAAAQIECBAgQIAAAQIECBAgQIAAAQIECBAg&#10;QIAAAQIECBAgQIAAAQIECBAgQIAAAQIECBAgQIAAAQIECBAgQIAAAQIECBAgQIAAAQIECBAgQIAA&#10;AQIECBAgQIAAAQIECBAgQIAAAQIECBAgQIAAAQIECBAgQIAAAQIECBAgQIAAAQIECBAgQIAAAQIE&#10;CBAgQIAAAQIE/neB9M034R+NpYQsECBAgAABAgQIECBAgAABAgQIEKghkGqM2CBAgAABAgQIECBA&#10;gAABAgQIECBAgAABAgQIECBAgAABAgQIECBAgAABAgQIECBAgAABAgQIECBAgAABAgQIECBAgAAB&#10;AgQIECBAgAABAgQIECBAgAABAgQIECBAgAABAgQIECBAgAABAgQIECBAgAABAgQIECBAgAABAgQI&#10;ECBAgAABAgQIEJivwOLdu6b98ccAcNztQhYIECBAgAABAgQIECBAgAABAgQIECBAgAABAgQIECBA&#10;gAABAgQIECBAgAABAgQIECBAgAABAgQIECBAgAABAgQIECBAgAABAgQIECBAgAABAgQIECBAgAAB&#10;AgQIECBAgAABAgQIECBAgAABAgQIECBAgAABAgQIECBAgAABAgQIECBAgAABAgQIECBAgAABAgQI&#10;ECBAgAABAgQIXAos1utQjaWELBAgQIAAAQIECBAgQIAAAQIECBCoIZBqjNggQIAAAQIECBAgQIAA&#10;AQIECBAgQIAAAQIECBAgQIAAAQIECBAgQIAAAQIECBAgQIAAAQIECBAgQIAAAQIECBAgQIAAAQIE&#10;CBAgQIAAAQIECBAgQIAAAQIECBAgQIDAv9mhox2pjSwAw+4Co4BcSS6iKIpQlID9/g/UTgYEeYJq&#10;kjBu3MvMrls+eGfCTfVNfzfj+k+1Tmk+AgQIECBAgAABAgQIECBAgAABAgQIECBAgAABAgQIECBA&#10;gAABAgQIECBw3QJt3weAaRxDCwIECBAgQIAAAQIECBAgQIAAAQIECBAgQIAAAQIECBAgQIAAAQIE&#10;CBAgQIAAAQIECBAgQIAAAQIECBAgQIAAAQIECBAgQIAAAQIECBAgQIAAAQIECBAgQIAAAQIECBAg&#10;QIAAAQIECBAgQIAAAQIECBAgQIAAAQIECBAgQIAAAQIECBAgQIAAAQIECBAgQIAAAQIECBAgQIAA&#10;AQJfCqScw2guJbQgQIAAAQIECBAgQIAAAQIECBAgcAmBdIlHvEGAAAECBAgQIECAAAECBAgQIECA&#10;AAECBAgQIECAAAECBAgQIECAAAECBAgQIECAAAECBAgQIECAAAECBAgQIECAAAECBAgQIECAAAEC&#10;BAgQIECAAAECBAgQIECAAAECBAgQIECAAAECBAgQIECAAAECBAgQIECAAAECBAgQIECAAAECBAgQ&#10;IHDdAu0wBIBpvw8tCBAgQIAAAQIECBAgQIAAAQIECBAgQIAAAQIECBAgQIAAAQIECBAgQIAAAQIE&#10;CBAgQIAAAQIECBAgQIAAAQIECBAgQIAAAQIECBAgQIAAAQIECBAgQIAAAQIECBAgQIAAAQIECBAg&#10;QIAAAQIECBAgQIAAAQIECBAgQIAAAQIECBAgQIAAAQIECBAgQIAAAQIECBAgQIAAAQIECHwpkHIO&#10;o9PhEFoQIECAAAECBAgQIECAAAECBAgQuIRAusQj3iBAgAABAgQIECBAgAABAgQIECBAgAABAgQI&#10;ECBAgAABAgQIECBAgAABAgQIECBAgAABAgQIECBAgAABAgQIECBAgAABAgQIECBAgAABAgQIECBA&#10;gAABAgQIECBAgAABAgQIECBAgAABAgQIECBAgAABAgQIECBAgAABAgQIECBAgAABAgQIELhugWd9&#10;HwCO7983p2kKM0GAAAECBAgQIECAAAECBAgQIECAAAECBAgQIECAAAECBAgQIECAAAECBAgQIECA&#10;AAECBAgQIECAAAECBAgQIECAAAECBAgQIECAAAECBAgQIECAAAECBAgQIECAAAECBAgQIECAAAEC&#10;BAgQIECAAAECBAgQIECAAAECBAgQIECAAAECBAgQIECAAAECBAgQIECAAAECBAgQIEBgLZByXmcz&#10;lxJaECBAgAABAgQIECBAgAABAgQIELiEQLrEI94gQIAAAQIECBAgQIAAAQIECBAgQIAAAQIECBAg&#10;QIAAAQIECBAgQIAAAQIECBAgQIAAAQIECBAgQIAAAQIECBAgQIAAAQIECBAgQIAAAQIECBAgQIAA&#10;AQIECBAgQIAAAQIECBAgQIAAAQIECBAgQIAAAQIECBAgQIAAAQIECBAgQIAAAQIECBC4boG27yPA&#10;p0/N9PvvcaYIECBAgAABAgQIECBAgAABAgQIECBAgAABAgQIECBAgAABAgQIECBAgAABAgQIECBA&#10;gAABAgQIECBAgAABAgQIECBAgAABAgQIECBAgAABAgQIECBAgAABAgQIECBAgAABAgQIECBAgAAB&#10;AgQIECBAgAABAgQIECBAgAABAgQIECBAgAABAgQIECBAgAABAgQIECBAgAABAgQIrARS162qaeZS&#10;QgsCBAgQIECAAAECBAgQIECAAAEClxBIl3jEGwQIECBAgAABAgQIECBAgAABAgQIECBAgAABAgQI&#10;ECBAgAABAgQIECBAgAABAgQIECBAgAABAgQIECBAgAABAgQIECBAgAABAgQIECBAgAABAgQIECBA&#10;gAABAgQIECBAgAABAgQIECBAgAABAgQIECBAgAABAgQIECBAgAABAgQIECBAgAABAtct0A7DBmDa&#10;7zczAwIECBAgQIAAAQIECBAgQIAAAQIECBAgQIAAAQIECBAgQIAAAQIECBAgQIAAAQIECBAgQIAA&#10;AQIECBAgQIAAAQIECBAgQIAAAQIECBAgQIAAAQIECBAgQIAAAQIECBAgQIAAAQIECBAgQIAAAQIE&#10;CBAgQIAAAQIECBAgQIAAAQIECBAgQIAAAQIECBAgQIAAAQIECBAgQIAAAQKLwC7n5Xj/nUsJLQgQ&#10;IECAAAECBAgQIECAAAECBAhcQiBd4hFvECBAgAABAgQIECBAgAABAgQIECBAgAABAgQIECBAgAAB&#10;AgQIECBAgAABAgQIECBAgAABAgQIECBAgAABAgQIECBAgAABAgQIECBAgAABAgQIECBAgAABAgQI&#10;ECBAgAABAgQIECBAgAABAgQIECBAgAABAgQIECBAgAABAgQIECBAgAABAgQIXLfA019/bZrdLiBM&#10;4xhaECBAgAABAgQIECBAgAABAgQIECBAgAABAgQIECBAgAABAgQIECBAgAABAgQIECBAgAABAgQI&#10;ECBAgAABAgQIECBAgAABAgQIECBAgAABAgQIECBAgAABAgQIECBAgAABAgQIECBAgAABAgQIECBA&#10;gAABAgQIECBAgAABAgQIECBAgAABAgQIECBAgAABAgQIECBAgAABAgQIEFgLpJzX2cyHQ2hBgAAB&#10;AgQIECBAgAABAgQIECBA4BIC6RKPeIMAAQIECBAgQIAAAQIECBAgQIAAAQIECBAgQIAAAQIECBAg&#10;QIAAAQIECBAgQIAAAQIECBAgQIAAAQIECBAgQIAAAQIECBAgQIAAAQIECBAgQIAAAQIECBAgQIAA&#10;AQIECBAgQIAAAQIECBAgQIAAAQIECBAgQIAAAQIECBAgQIAAAQIECBAgQOC6BdI33zRPf/klINyO&#10;Y2hBgAABAgQIECBAgAABAgQIECBAgAABAgQIECBAgAABAgQIECBAgAABAgQIECBAgAABAgQIECBA&#10;gAABAgQIECBAgAABAgQIECBAgAABAgQIECBAgAABAgQIECBAgAABAgQIECBAgAABAgQIECBAgAAB&#10;AgQIECBAgAABAgQIECBAgAABAgQIECBAgAABAgQIECBAgAABAgQIECBAYC2Qcl5ncyoltCBAgAAB&#10;AgQIECBAgAABAgQIECBwCYF0iUe8QYAAAQIECBAgQIAAAQIECBAgQIAAAQIECBAgQIAAAQIECBAg&#10;QIAAAQIECBAgQIAAAQIECBAgQIAAAQIECBAgQIAAAQIECBAgQIAAAQIECBAgQIAAAQIECBAgQIAA&#10;AQIECBAgQIAAAQIECBAgQIAAAQIECBAgQIAAAQIECBAgQIAAAQIECBAgQKAdhoAwjWNoQYAAAQIE&#10;CBAgQIAAAQIECBAgQIAAAQIECBAgQIAAAQIECBAgQIAAAQIECBAgQIAAAQIECBAgQIAAAQIECBAg&#10;QIAAAQIECBAgQIAAAQIECBAgQIAAAQIECBAgQIAAAQIECBAgQIAAAQIECBAgQIAAAQIECBAgQIAA&#10;AQIECBAgQIAAAQIECBAgQIAAAQIECBAgQIAAAQIECBAgQGAtkLpunc1cSmhBgAABAgQIECBAgAAB&#10;AgQIECBA4BIC6RKPeIMAAQIECBAgQIAAAQIECBAgQIAAAQIECBAgQIAAAQIECBAgQIAAAQIECBAg&#10;QIAAAQIECBAgQIAAAQIECBAgQIAAAQIECBAgQIAAAQIECBAgQIAAAQIECBAgQIAAAQIECBAgQIAA&#10;AQIECBAgQIAAAQIECBAgQIAAAQIECBAgQIAAAQIECBAgQIBA2/cBYdrvQwsCBAgQIECAAAECBAgQ&#10;IECAAAECBAgQIECAAAECBAgQIECAAAECBAgQIECAAAECBAgQIECAAAECBAgQIECAAAECBAgQIECA&#10;AAECBAgQIECAAAECBAgQIECAAAECBAgQIECAAAECBAgQIECAAAECBAgQIECAAAECBAgQIECAAAEC&#10;BAgQIECAAAECBAgQIECAAAECBAgQIECAAAECa4GU8zqb+cOH0IIAAQIECBAgQIAAAQIECBAgQIDA&#10;JQTSJR7xBgECBAgQIECAAAECBAgQIECAAAECBAgQIECAAAECBAgQIECAAAECBAgQIECAAAECBAgQ&#10;IECAAAECBAgQIECAAAECBAgQIECAAAECBAgQIECAAAECBAgQIECAAAECBAgQIECAAAECBAgQIECA&#10;AAECBAgQIECAAAECBAgQIECAAAECBAgQIECAAIG27wPC8d275jRNYSYIECBAgAABAgQIECBAgAAB&#10;AgQIECBAgAABAgQIECBAgAABAgQIECBAgAABAgQIECBAgAABAgQIECBAgAABAgQIECBAgAABAgQI&#10;ECBAgAABAgQIECBAgAABAgQIECBAgAABAgQIECBAgAABAgQIECBAgAABAgQIECBAgAABAgQIECBA&#10;gAABAgQIECBAgAABAgQIECBAgAABAgQILAIp5+X43+80NfM//8SZIkCAAAECBAgQIECAAAECBAgQ&#10;IFBZIFXebz0BAgQIECBAgAABAgQIECBAgAABAgQIECBAgAABAgQIECBAgAABAgQIECBAgAABAgQI&#10;ECBAgAABAgQIECBAgAABAgQIECBAgAABAgQIECBAgAABAgQIECBAgAABAgQIECBAgAABAgQIECBA&#10;gAABAgQIECBAgAABAgQIECBAgAABAgQIECBAgACBe4G276PE8dhMNzdxpggQIECAAAECBAgQIECA&#10;AAECBAgQIECAAAECBAgQIECAAAECBAgQIECAAAECBAgQIECAAAECBAgQIECAAAECBAgQIECAAAEC&#10;BAgQIECAAAECBAgQIECAAAECBAgQIECAAAECBAgQIECAAAECBAgQIECAAAECBAgQIECAAAECBAgQ&#10;IECAAAECBAgQIECAAAECBAgQIECAAAECBAj8T2CX88biVMpmZkCAAAECBAgQIECAAAECBAgQIECg&#10;pkCqudxuAgQIECBAgAABAgQIECBAgAABAgQIECBAgAABAgQIECBAgAABAgQIECBAgAABAgQIECBA&#10;gAABAgQIECBAgAABAgQIECBAgAABAgQIECBAgAABAgQIECBAgAABAgQIECBAgAABAgQIECBAgAAB&#10;AgQIECBAgAABAgQIECBAgAABAgQIECBAgAABAovAs2FYjufvtN+fzw4ECBAgQIAAAQIECBAgQIAA&#10;AQIECBAgQIAAAQIECBAgQIAAAQIECBAgQIAAAQIECBAgQIAAAQIECBAgQIAAAQIECBAgQIAAAQIE&#10;CBAgQIAAAQIECBAgQIAAAQIECBAgQIAAAQIECBAgQIAAAQIECBAgQIAAAQIECBAgQIAAAQIECBAg&#10;QIAAAQIECBAgQIAAAQIECBAgQIAAAQIE1gKp69Z5f55L2cwMCBAgQIAAAQIECBAgQIAAAQIECNQU&#10;SDWX202AAAECBAgQIECAAAECBAgQIECAAAECBAgQIECAAAECBAgQIECAAAECBAgQIECAAAECBAgQ&#10;IECAAAECBAgQIECAAAECBAgQIECAAAECBAgQIECAAAECBAgQIECAAAECBAgQIECAAAECBAgQIECA&#10;AAECBAgQIECAAAECBAgQIECAAAECBAgQIEBgEXj6229Ns9stef+dxjG0IECAAAECBAgQIECAAAEC&#10;BAgQIECAAAECBAgQIECAAAECBAgQIECAAAECBAgQIECAAAECBAgQIECAAAECBAgQIECAAAECBAgQ&#10;IECAAAECBAgQIECAAAECBAgQIECAAAECBAgQIECAAAECBAgQIECAAAECBAgQIECAAAECBAgQIECA&#10;AAECBAgQIECAAAECBAgQIECAAAECBAgQILAIpJyX4/k7l3I+OxAgQIAAAQIECBAgQIAAAQIECBC4&#10;hEC6xCPeIECAAAECBAgQIECAAAECBAgQIECAAAECBAgQIECAAAECBAgQIECAAAECBAgQIECAAAEC&#10;BAgQIECAAAECBAgQIECAAAECBAgQIECAAAECBAgQIECAAAECBAgQIECAAAECBAgQIECAAAECBAgQ&#10;IECAAAECBAgQIECAAAECBAgQIECAAAECBAgQIJCeP2+evnwZIKZxDC0IECBAgAABAgQIECBAgAAB&#10;AgQIECBAgAABAgQIECBAgAABAgQIECBAgAABAgQIECBAgAABAgQIECBAgAABAgQIECBAgAABAgQI&#10;ECBAgAABAgQIECBAgAABAgQIECBAgAABAgQIECBAgAABAgQIECBAgAABAgQIECBAgAABAgQIECBA&#10;gAABAgQIECBAgAABAgQIECBAgAABAgQILAIp5+V4/s6Hw/nsQIAAAQIECBAgQIAAAQIECBAgQOAS&#10;AukSj3iDAAECBAgQIECAAAECBAgQIECAAAECBAgQIECAAAECBAgQIECAAAECBAgQIECAAAECBAgQ&#10;IECAAAECBAgQIECAAAECBAgQIECAAAECBAgQIECAAAECBAgQIECAAAECBAgQIECAAAECBAgQIECA&#10;AAECBAgQIECAAAECBAgQIECAAAECBAgQIECAwJ1AOwwBYtrvQwsCBAgQIECAAAECBAgQIECAAAEC&#10;BAgQIECAAAECBAgQIECAAAECBAgQIECAAAECBAgQIECAAAECBAgQIECAAAECBAgQIECAAAECBAgQ&#10;IECAAAECBAgQIECAAAECBAgQIECAAAECBAgQIECAAAECBAgQIECAAAECBAgQIECAAAECBAgQIECA&#10;AAECBAgQIECAAAECBAgQIECAAAECi0DKeTmev3Mp57MDAQIECBAgQIAAAQIECBAgQIAAgUsIpEs8&#10;4g0CBAgQIECAAAECBAgQIECAAAECBAgQIECAAAECBAgQIECAAAECBAgQIECAAAECBAgQIECAAAEC&#10;BAgQIECAAAECBAgQIECAAAECBAgQIECAAAECBAgQIECAAAECBAgQIECAAAECBAgQIECAAAECBAgQ&#10;IECAAAECBAgQIECAAAECBAgQIECAAAECdwJt3weI23EMLQgQIECAAAECBAgQIECAAAECBAgQIECA&#10;AAECBAgQIECAAAECBAgQIECAAAECBAgQIECAAAECBAgQIECAAAECBAgQIECAAAECBAgQIECAAAEC&#10;BAgQIECAAAECBAgQIECAAAECBAgQIECAAAECBAgQIECAAAECBAgQIECAAAECBAgQIECAAAECBAgQ&#10;IECAAAECBAgQIECAAAECBAgsAruuW47n76mU89mBAAECBAgQIECAAAECBAgQIECAwCUE0iUe8QYB&#10;AgQIECBAgAABAgQIECBAgAABAgQIECBAgAABAgQIECBAgAABAgQIECBAgAABAgQIECBAgAABAgQI&#10;ECBAgAABAgQIECBAgAABAgQIECBAgAABAgQIECBAgAABAgQIECBAgAABAgQIECBAgAABAgQIECBA&#10;gAABAgQIECBAgAABAgQIECBAgACBO4G27wPE8e3b5nQ8hpkgQIAAAQIECBAgQIAAAQIECBAgQIAA&#10;AQIECBAgQIAAAQIECBAgQIAAAQIECBAgQIAAAQIECBAgQIAAAQIECBAgQIAAAQIECBAgQIAAAQIE&#10;CBAgQIAAAQIECBAgQIAAAQIECBAgQIAAAQIECBAgQIAAAQIECBAgQIAAAQIECBAgQIAAAQIECBAg&#10;QIAAAQIECBAgQIAAAQIECBAgcCeQct5AzKVsZgYECBAgQIAAAQIECBAgQIAAAQIEagqkmsvtJkCA&#10;AAECBAgQIECAAAECBAgQIECAAAECBAgQIECAAAECBAgQIECAAAECBAgQIECAAAECBAgQIECAAAEC&#10;BAgQIECAAAECBAgQIECAAAECBAgQIECAAAECBAgQIECAAAECBAgQIECAAAECBAgQIECAAAECBAgQ&#10;IECAAAECBAgQIECAAAECBAgQILAWaIdhnU1zPDbTzU2cKQIECBAgQIAAAQIECBAgQIAAAQIECBAg&#10;QIAAAQIECBAgQIAAAQIECBAgQIAAAQIECBAgQIAAAQIECBAgQIAAAQIECBAgQIAAAQIECBAgQIAA&#10;AQIECBAgQIAAAQIECBAgQIAAAQIECBAgQIAAAQIECBAgQIAAAQIECBAgQIAAAQIECBAgQIAAAQIE&#10;CBAgQIAAAQIECBAgQIAAAQKfBXbPn3/+swsW8+EQWhAgQIAAAQIECBAgQIAAAQIECBCoLZBqP2A/&#10;AQIECBAgQIAAAQIECBAgQIAAAQIECBAgQIAAAQIECBAgQIAAAQIECBAgQIAAAQIECBAgQIAAAQIE&#10;CBAgQIAAAQIECBAgQIAAAQIECBAgQIAAAQIECBAgQIAAAQIECBAgQIAAAQIECBAgQIAAAQIECBAg&#10;QIAAAQIECBAgQIAAAQIECBAgQIAAgUWg7fvleP5O43g+OxAgQIAAAQIECBAgQIAAAQIECBAgQIAA&#10;AQIECBAgQIAAAQIECBAgQIAAAQIECBAgQIAAAQIECBAgQIAAAQIECBAgQIAAAQIECBAgQIAAAQIE&#10;CBAgQIAAAQIECBAgQIAAAQIECBAgQIAAAQIECBAgQIAAAQIECBAgQIAAAQIECBAgQIAAAQIECBAg&#10;QIAAAQIECBAgQIAAAQIECBBYBHa7XZO+/XbJ++9cSmhBgAABAgQIECBAgAABAgQIECBAoLZAqv2A&#10;/QQIECBAgAABAgQIECBAgAABAgQIECBAgAABAgQIECBAgAABAgQIECBAgAABAgQIECBAgAABAgQI&#10;ECBAgAABAgQIECBAgAABAgQIECBAgAABAgQIECBAgAABAgQIECBAgAABAgQIECBAgAABAgQIECBA&#10;gAABAgQIECBAgAABAgQIECBAgAABAgQWgfbVq+V4/k7jeD47ECBAgAABAgQIECBAgAABAgQIECBA&#10;gAABAgQIECBAgAABAgQIECBAgAABAgQIECBAgAABAgQIECBAgAABAgQIECBAgAABAgQIECBAgAAB&#10;AgQIECBAgAABAgQIECBAgAABAgQIECBAgAABAgQIECBAgAABAgQIECBAgAABAgQIECBAgAABAgQI&#10;ECBAgAABAgQIECBAgAABAgQIEFgL7Lpunc1cSmhBgAABAgQIECBAgAABAgQIECBAoLZAqv2A/QQI&#10;ECBAgAABAgQIECBAgAABAgQIECBAgAABAgQIECBAgAABAgQIECBAgAABAgQIECBAgAABAgQIECBA&#10;gAABAgQIECBAgAABAgQIECBAgAABAgQIECBAgAABAgQIECBAgAABAgQIECBAgAABAgQIECBAgAAB&#10;AgQIECBAgAABAgQIECBAgAABAgQWgfTiRfPk5csl77/Tfh9aECBAgAABAgQIECBAgAABAgQIECBA&#10;gAABAgQIECBAgAABAgQIECBAgAABAgQIECBAgAABAgQIECBAgAABAgQIECBAgAABAgQIECBAgAAB&#10;AgQIECBAgAABAgQIECBAgAABAgQIECBAgAABAgQIECBAgAABAgQIECBAgAABAgQIECBAgAABAgQI&#10;ECBAgAABAgQIECBAgAABAgQIEFgEUs7L8f47lxJaECBAgAABAgQIECBAgAABAgQIEKgtkGo/YD8B&#10;AgQIECBAgAABAgQIECBAgAABAgQIECBAgAABAgQIECBAgAABAgQIECBAgAABAgQIECBAgAABAgQI&#10;ECBAgAABAgQIECBAgAABAgQIECBAgAABAgQIECBAgAABAgQIECBAgAABAgQIECBAgAABAgQIECBA&#10;gAABAgQIECBAgAABAgQIECBAgACBtcCzvl9nM41jaEGAAAECBAgQIECAAAECBAgQIECAAAECBAgQ&#10;IECAAAECBAgQIECAAAECBAgQIECAAAECBAgQIECAAAECBAgQIECAAAECBAgQIECAAAECBAgQIECA&#10;AAECBAgQIECAAAECBAgQIECAAAECBAgQIECAAAECBAgQIECAAAECBAgQIECAAAECBAgQIECAAAEC&#10;BAgQIECAAAECBAgQIEBgEUg5L8f77+lwCC0IECBAgAABAgQIECBAgAABAgQI1BZItR+wnwABAgQI&#10;ECBAgAABAgQIECBAgAABAgQIECBAgAABAgQIECBAgAABAgQIECBAgAABAgQIECBAgAABAgQIECBA&#10;gAABAgQIECBAgAABAgQIECBAgAABAgQIECBAgAABAgQIECBAgAABAgQIECBAgAABAgQIECBAgAAB&#10;AgQIECBAgAABAgQIECBAgMBaoO37dTbTOIYWBAgQIECAAAECBAgQIECAAAECBAgQIECAAAECBAgQ&#10;IECAAAECBAgQIECAAAECBAgQIECAAAECBAgQIECAAAECBAgQIECAAAECBAgQIECAAAECBAgQIECA&#10;AAECBAgQIECAAAECBAgQIECAAAECBAgQIECAAAECBAgQIECAAAECBAgQIECAAAECBAgQIECAAAEC&#10;BAgQIECAAAECBBaBlPNyvP/OpYQWBAgQIECAAAECBAgQIECAAAECBGoLpNoP2E+AAAECBAgQIECA&#10;AAECBAgQIECAAAECBAgQIECAAAECBAgQIECAAAECBAgQIECAAAECBAgQIECAAAECBAgQIECAAAEC&#10;BAgQIECAAAECBAgQIECAAAECBAgQIECAAAECBAgQIECAAAECBAgQIECAAAECBAgQIECAAAECBAgQ&#10;IECAAAECBAgQIEBgLdAOwzqb6c2b5vTpU5gJAgQIECBAgAABAgQIECBAgAABAgQIECBAgAABAgQI&#10;ECBAgAABAgQIECBAgAABAgQIECBAgAABAgQIECBAgAABAgQIECBAgAABAgQIECBAgAABAgQIECBA&#10;gAABAgQIECBAgAABAgQIECBAgAABAgQIECBAgAABAgQIECBAgAABAgQIECBAgAABAgQIECBAgAAB&#10;AgQIECBAgAABAncCqesCxFxKaEGAAAECBAgQIECAAAECBAgQIECgtkCq/YD9BAgQIECAAAECBAgQ&#10;IECAAAECBAgQIECAAAECBAgQIECAAAECBAgQIECAAAECBAgQIECAAAECBAgQIECAAAECBAgQIECA&#10;AAECBAgQIECAAAECBAgQIECAAAECBAgQIECAAAECBAgQIECAAAECBAgQIECAAAECBAgQIECAAAEC&#10;BAgQIECAAAECBNYCbd+vs2mmqTm+eRNnigABAgQIECBAgAABAgQIECBAgAABAgQIECBAgAABAgQI&#10;ECBAgAABAgQIECBAgAABAgQIECBAgAABAgQIECBAgAABAgQIECBAgAABAgQIECBAgAABAgQIECBA&#10;gAABAgQIECBAgAABAgQIECBAgAABAgQIECBAgAABAgQIECBAgAABAgQIECBAgAABAgQIECBAgAAB&#10;AgQIECBAgMBngV3OwWEuJbQgQIAAAQIECBAgQIAAAQIECBAgUFsg1X7AfgIECBAgQIAAAQIECBAg&#10;QIAAAQIECBAgQIAAAQIECBAgQIAAAQIECBAgQIAAAQIECBAgQIAAAQIECBAgQIAAAQIECBAgQIAA&#10;AQIECBAgQIAAAQIECBAgQIAAAQIECBAgQIAAAQIECBAgQIAAAQIECBAgQIAAAQIECBAgQIAAAQIE&#10;CBAgQIAAAQJrgbbv13l/vh3HzcyAAAECBAgQIECAAAECBAgQIECAAAECBAgQIECAAAECBAgQIECA&#10;AAECBAgQIECAAAECBAgQIECAAAECBAgQIECAAAECBAgQIECAAAECBAgQIECAAAECBAgQIECAAAEC&#10;BAgQIECAAAECBAgQIECAAAECBAgQIECAAAECBAgQIECAAAECBAgQIECAAAECBAgQIECAAAECBAgQ&#10;IECAQMo5IJwOh9CCAAECBAgQIECAAAECBAgQIECAQG2BVPsB+wkQIECAAAECBAgQIECAAAECBAgQ&#10;IECAAAECBAgQIECAAAECBAgQIECAAAECBAgQIECAAAECBAgQIECAAAECBAgQIECAAAECBAgQIECA&#10;AAECBAgQIECAAAECBAgQIECAAAECBAgQIECAAAECBAgQIECAAAECBAgQIECAAAECBAgQIECAAAEC&#10;BAisBdpXr9Z5f57GcTMzIECAAAECBAgQIECAAAECBAgQIECAAAECBAgQIECAAAECBAgQIECAAAEC&#10;BAgQIECAAAECBAgQIECAAAECBAgQIECAAAECBAgQIECAAAECBAgQIECAAAECBAgQIECAAAECBAgQ&#10;IECAAAECBAgQIECAAAECBAgQIECAAAECBAgQIECAAAECBAgQIECAAAECBAgQIECAAAECBAgQIJBy&#10;DghzKaEFAQIECBAgQIAAAQIECBAgQIAAgdoCqfYD9hMgQIAAAQIECBAgQIAAAQIECBAgQIAAAQIE&#10;CBAgQIAAAQIECBAgQIAAAQIECBAgQIAAAQIECBAgQIAAAQIECBAgQIAAAQIECBAgQIAAAQIECBAg&#10;QIAAAQIECBAgQIAAAQIECBAgQIAAAQIECBAgQIAAAQIECBAgQIAAAQIECBAgQIAAAQIECBBYC6Su&#10;a578/PN61Ez7fWhBgAABAgQIECBAgAABAgQIECBAgAABAgQIECBAgAABAgQIECBAgAABAgQIECBA&#10;gAABAgQIECBAgAABAgQIECBAgAABAgQIECBAgAABAgQIECBAgAABAgQIECBAgAABAgQIECBAgAAB&#10;AgQIECBAgAABAgQIECBAgAABAgQIECBAgAABAgQIECBAgAABAgQIECBAgAABAgQIECBA4E4gdV2A&#10;mEsJLQgQIECAAAECBAgQIECAAAECBAjUFki1H7CfAAECBAgQIECAAAECBAgQIECAAAECBAgQIECA&#10;AAECBAgQIECAAAECBAgQIECAAAECBAgQIECAAAECBAgQIECAAAECBAgQIECAAAECBAgQIECAAAEC&#10;BAgQIECAAAECBAgQIECAAAECBAgQIECAAAECBAgQIECAAAECBAgQIECAAAECBAgQIECAwJcCbd+H&#10;0TSOoQUBAgQIECBAgAABAgQIECBAgAABAgQIECBAgAABAgQIECBAgAABAgQIECBAgAABAgQIECBA&#10;gAABAgQIECBAgAABAgQIECBAgAABAgQIECBAgAABAgQIECBAgAABAgQIECBAgAABAgQIECBAgAAB&#10;AgQIECBAgAABAgQIECBAgAABAgQIECBAgAABAgQIECBAgAABAgQIECBAgACBO4GUc4CYP3wILQgQ&#10;IECAAAECBAgQIECAAAECBAjUFki1H7CfAAECBAgQIECAAAECBAgQIECAAAECBAgQIECAAAECBAgQ&#10;IECAAAECBAgQIECAAAECBAgQIECAAAECBAgQIECAAAECBAgQIECAAAECBAgQIECAAAECBAgQIECA&#10;AAECBAgQIECAAAECBAgQIECAAAECBAgQIECAAAECBAgQIECAAAECBAgQIECAwJcCbd+H0TSOoQUB&#10;AgQIECBAgAABAgQIECBAgAABAgQIECBAgAABAgQIECBAgAABAgQIECBAgAABAgQIECBAgAABAgQI&#10;ECBAgAABAgQIECBAgAABAgQIECBAgAABAgQIECBAgAABAgQIECBAgAABAgQIECBAgAABAgQIECBA&#10;gAABAgQIECBAgAABAgQIECBAgAABAgQIECBAgAABAgQIECBAgACBO4FdzhHi9rY5ffwYZ4oAAQIE&#10;CBAgQIAAAQIECBAgQIBARYFUcbfVBAgQIECAAAECBAgQIECAAAECBAgQIECAAAECBAgQIECAAAEC&#10;BAgQIECAAAECBAgQIECAAAECBAgQIECAAAECBAgQIECAAAECBAgQIECAAAECBAgQIECAAAECBAgQ&#10;IECAAAECBAgQIECAAAECBAgQIECAAAECBAgQIECAAAECBAgQIECAAAECBP6vwLNhCPPp5qY5zXOY&#10;CQIECBAgQIAAAQIECBAgQIAAAQIECBAgQIAAAQIECBAgQIAAAQIECBAgQIAAAQIECBAgQIAAAQIE&#10;CBAgQIAAAQIECBAgQIAAAQIECBAgQIAAAQIECBAgQIAAAQIECBAgQIAAAQIECBAgQIAAAQIECBAg&#10;QIAAAQIECBAgQIAAAQIECBAgQIAAAQIECBAgQIAAAQIECBAgQIAAAQIp5w3CXMpmZkCAAAECBAgQ&#10;IECAAAECBAgQIECglkCqtdheAgQIECBAgAABAgQIECBAgAABAgQIECBAgAABAgQIECBAgAABAgQI&#10;ECBAgAABAgQIECBAgAABAgQIECBAgAABAgQIECBAgAABAgQIECBAgAABAgQIECBAgAABAgQIECBA&#10;gAABAgQIECBAgAABAgQIECBAgAABAgQIECBAgAABAgQIECBAgAABAg8JtH0fr25vm+Pbt3GmCBAg&#10;QIAAAQIECBAgQIAAAQIECBAgQIAAAQIECBAgQIAAAQIECBAgQIAAAQIECBAgQIAAAQIECBAgQIAA&#10;AQIECBAgQIAAAQIECBAgQIAAAQIECBAgQIAAAQIECBAgQIAAAQIECBAgQIAAAQIECBAgQIAAAQIE&#10;CBAgQIAAAQIECBAgQIAAAQIECBAgQIAAAQIECBAgQIAAAQIErl4gdd3GYC5lMzMgQIAAAQIECBAg&#10;QIAAAQIECBAgUEsg1VpsLwECBAgQIECAAAECBAgQIECAAAECBAgQIECAAAECBAgQIECAAAECBAgQ&#10;IECAAAECBAgQIECAAAECBAgQIECAAAECBAgQIECAAAECBAgQIECAAAECBAgQIECAAAECBAgQIECA&#10;AAECBAgQIECAAAECBAgQIECAAAECBAgQIECAAAECBAgQIECAAIGHBNq+31xN47iZGRAgQIAAAQIE&#10;CBAgQIAAAQIECBAgQIAAAQIECBAgQIAAAQIECBAgQIAAAQIECBAgQIAAAQIECBAgQIAAAQIECBAg&#10;QIAAAQIECBAgQIAAAQIECBAgQIAAAQIECBAgQIAAAQIECBAgQIAAAQIECBAgQIAAAQIECBAgQIAA&#10;AQIECBAgQIAAAQIECBAgQIAAAQIECBAgQIAAAQIECFy3QMp5AzCXspkZECBAgAABAgQIECBAgAAB&#10;AgQIEKglkGottpcAAQIECBAgQIAAAQIECBAgQIAAAQIECBAgQIAAAQIECBAgQIAAAQIECBAgQIAA&#10;AQIECBAgQIAAAQIECBAgQIAAAQIECBAgQIAAAQIECBAgQIAAAQIECBAgQIAAAQIECBAgQIAAAQIE&#10;CBAgQIAAAQIECBAgQIAAAQIECBAgQIAAAQIECBAgQIDAQwLt69ebq2m/38wMCBAgQIAAAQIECBAg&#10;QIAAAQIECBAgQIAAAQIECBAgQIAAAQIECBAgQIAAAQIECBAgQIAAAQIECBAgQIAAAQIECBAgQIAA&#10;AQIECBAgQIAAAQIECBAgQIAAAQIECBAgQIAAAQIECBAgQIAAAQIECBAgQIAAAQIECBAgQIAAAQIE&#10;CBAgQIAAAQIECBAgQIAAAQIECBAgQIAAAQIErlsg5bwBmA+HzcyAAAECBAgQIECAAAECBAgQIECA&#10;QC2BVGuxvQQIECBAgAABAgQIECBAgAABAgQIECBAgAABAgQIECBAgAABAgQIECBAgAABAgQIECBA&#10;gAABAgQIECBAgAABAgQIECBAgAABAgQIECBAgAABAgQIECBAgAABAgQIECBAgAABAgQIECBAgAAB&#10;AgQIECBAgAABAgQIECBAgAABAgQIECBAgAABAgQeEkg5N09++ilc345jaEGAAAECBAgQIECAAAEC&#10;BAgQIECAAAECBAgQIECAAAECBAgQIECAAAECBAgQIECAAAECBAgQIECAAAECBAgQIECAAAECBAgQ&#10;IECAAAECBAgQIECAAAECBAgQIECAAAECBAgQIECAAAECBAgQIECAAAECBAgQIECAAAECBAgQIECA&#10;AAECBAgQIECAAAECBAgQIECAAAECBAgQIEBgl/MGYS5lMzMgQIAAAQIECBAgQIAAAQIECBAgUEsg&#10;1VpsLwECBAgQIECAAAECBAgQIECAAAECBAgQIECAAAECBAgQIECAAAECBAgQIECAAAECBAgQIECA&#10;AAECBAgQIECAAAECBAgQIECAAAECBAgQIECAAAECBAgQIECAAAECBAgQIECAAAECBAgQIECAAAEC&#10;BAgQIECAAAECBAgQIECAAAECBAgQIECAAIHHBNq+D9fTOIYWBAgQIECAAAECBAgQIECAAAECBAgQ&#10;IECAAAECBAgQIECAAAECBAgQIECAAAECBAgQIECAAAECBAgQIECAAAECBAgQIECAAAECBAgQIECA&#10;AAECBAgQIECAAAECBAgQIECAAAECBAgQIECAAAECBAgQIECAAAECBAgQIECAAAECBAgQIECAAAEC&#10;BAgQIECAAAECBAgQIECAAAECBFLXbRBOpWxmBgQIECBAgAABAgQIECBAgAABAgRqCaRai+0lQIAA&#10;AQIECBAgQIAAAQIECBAgQIAAAQIECBAgQIAAAQIECBAgQIAAAQIECBAgQIAAAQIECBAgQIAAAQIE&#10;CBAgQIAAAQIECBAgQIAAAQIECBAgQIAAAQIECBAgQIAAAQIECBAgQIAAAQIECBAgQIAAAQIECBAg&#10;QIAAAQIECBAgQIAAAQIECBAg8JhAOwzhetrvQwsCBAgQIECAAAECBAgQIECAAAECBAgQIECAAAEC&#10;BAgQIECAAAECBAgQIECAAAECBAgQIECAAAECBAgQIECAAAECBAgQIECAAAECBAgQIECAAAECBAgQ&#10;IECAAAECBAgQIECAAAECBAgQIECAAAECBAgQIECAAAECBAgQIECAAAECBAgQIECAAAECBAgQIECA&#10;AAECBAgQIECAAAECKecNwlzKZmZAgAABAgQIECBAgAABAgQIECBAoJZAqrXYXgIECBAgQIAAAQIE&#10;CBAgQIAAAQIECBAgQIAAAQIECBAgQIAAAQIECBAgQIAAAQIECBAgQIAAAQIECBAgQIAAAQIECBAg&#10;QIAAAQIECBAgQIAAAQIECBAgQIAAAQIECBAgQIAAAQIECBAgQIAAAQIECBAgQIAAAQIECBAgQIAA&#10;AQIECBAgQIAAAQKPCbR9H66nm5vmNM9hJggQIECAAAECBAgQIECAAAECBAgQIECAAAECBAgQIECA&#10;AAECBAgQIECAAAECBAgQIECAAAECBAgQIECAAAECBAgQIECAAAECBAgQIECAAAECBAgQIECAAAEC&#10;BAgQIECAAAECBAgQIECAAAECBAgQIECAAAECBAgQIECAAAECBAgQIECAAAECBAgQIECAAAECBAgQ&#10;IECAAAECBK5bYPfiRdPsdgFhPhxCCwIECBAgQIAAAQIECBAgQIAAAQI1BVLN5XYTIECAAAECBAgQ&#10;IECAAAECBAgQIECAAAECBAgQIECAAAECBAgQIECAAAECBAgQIECAAAECBAgQIECAAAECBAgQIECA&#10;AAECBAgQIECAAAECBAgQIECAAAECBAgQIECAAAECBAgQIECAAAECBAgQIECAAAECBAgQIECAAAEC&#10;BAgQIECAAAECBAgQeEig7ft49fFjc3z3Ls4UAQIECBAgQIAAAQIECBAgQIAAAQIECBAgQIAAAQIE&#10;CBAgQIAAAQIECBAgQIAAAQIECBAgQIAAAQIECBAgQIAAAQIECBAgQIAAAQIECBAgQIAAAQIECBAg&#10;QIAAAQIECBAgQIAAAQIECBAgQIAAAQIECBAgQIAAAQIECBAgQIAAAQIECBAgQIAAAQIECBAgQIAA&#10;AQIECBAgQIDAVQvsdrtml3MwmEsJLQgQIECAAAECBAgQIECAAAECBAjUFEg1l9tNgAABAgQIECBA&#10;gAABAgQIECBAgAABAgQIECBAgAABAgQIECBAgAABAgQIECBAgAABAgQIECBAgAABAgQIECBAgAAB&#10;AgQIECBAgAABAgQIECBAgAABAgQIECBAgAABAgQIECBAgAABAgQIECBAgAABAgQIECBAgAABAgQI&#10;ECBAgAABAgQIECBA4CGBZ8OwuZrGcTMzIECAAAECBAgQIECAAAECBAgQIECAAAECBAgQIECAAAEC&#10;BAgQIECAAAECBAgQIECAAAECBAgQIECAAAECBAgQIECAAAECBAgQIECAAAECBAgQIECAAAECBAgQ&#10;IECAAAECBAgQIECAAAECBAgQIECAAAECBAgQIECAAAECBAgQIECAAAECBAgQIECAAAECBAgQIECA&#10;AAECBAgQuG6B1HUBYC4ltCBAgAABAgQIECBAgAABAgQIECBQUyDVXG43AQIECBAgQIAAAQIECBAg&#10;QIAAAQIECBAgQIAAAQIECBAgQIAAAQIECBAgQIAAAQIECBAgQIAAAQIECBAgQIAAAQIECBAgQIAA&#10;AQIECBAgQIAAAQIECBAgQIAAAQIECBAgQIAAAQIECBAgQIAAAQIECBAgQIAAAQIECBAgQIAAAQIE&#10;CBAgQIAAgYcEnr56tbma9vvNzIAAAQIECBAgQIAAAQIECBAgQIAAAQIECBAgQIAAAQIECBAgQIAA&#10;AQIECBAgQIAAAQIECBAgQIAAAQIECBAgQIAAAQIECBAgQIAAAQIECBAgQIAAAQIECBAgQIAAAQIE&#10;CBAgQIAAAQIECBAgQIAAAQIECBAgQIAAAQIECBAgQIAAAQIECBAgQIAAAQIECBAgQIAAAQIECBAg&#10;QOC6BVLOAeBUSmhBgAABAgQIECBAgAABAgQIECBAoKZAqrncbgIECBAgQIAAAQIECBAgQIAAAQIE&#10;CBAgQIAAAQIECBAgQIAAAQIECBAgQIAAAQIECBAgQIAAAQIECBAgQIAAAQIECBAgQIAAAQIECBAg&#10;QIAAAQIECBAgQIAAAQIECBAgQIAAAQIECBAgQIAAAQIECBAgQIAAAQIECBAgQIAAAQIECBAgQIAA&#10;AQIPCTz57rvmyY8/hutpHEMLAgQIECBAgAABAgQIECBAgAABAgQIECBAgAABAgQIECBAgAABAgQI&#10;ECBAgAABAgQIECBAgAABAgQIECBAgAABAgQIECBAgAABAgQIECBAgAABAgQIECBAgAABAgQIECBA&#10;gAABAgQIECBAgAABAgQIECBAgAABAgQIECBAgAABAgQIECBAgAABAgQIECBAgAABAgQIECBAgAAB&#10;AinngDAfDqEFAQIECBAgQIAAAQIECBAgQIAAgZoCqeZyuwkQIECAAAECBAgQIECAAAECBAgQIECA&#10;AAECBAgQIECAAAECBAgQIECAAAECBAgQIECAAAECBAgQIECAAAECBAgQIECAAAECBAgQIECAAAEC&#10;BAgQIECAAAECBAgQIECAAAECBAgQIECAAAECBAgQIECAAAECBAgQIECAAAECBAgQIECAAAECBAg8&#10;JtD2fbiexjG0IECAAAECBAgQIECAAAECBAgQIECAAAECBAgQIECAAAECBAgQIECAAAECBAgQIECA&#10;AAECBAgQIECAAAECBAgQIECAAAECBAgQIECAAAECBAgQIECAAAECBAgQIECAAAECBAgQIECAAAEC&#10;BAgQIECAAAECBAgQIECAAAECBAgQIECAAAECBAgQIECAAAECBAgQIECAAAECBAgQIJByDghzKaEF&#10;AQIECBAgQIAAAQIECBAgQIAAgZoCqeZyuwkQIECAAAECBAgQIECAAAECBAgQIECAAAECBAgQIECA&#10;AAECBAgQIECAAAECBAgQIECAAAECBAgQIECAAAECBAgQIECAAAECBAgQIECAAAECBAgQIECAAAEC&#10;BAgQIECAAAECBAgQIECAAAECBAgQIECAAAECBAgQIECAAAECBAgQIECAAAECBAg8JtAOQ7i+3e9D&#10;CwIECBAgQIAAAQIECBAgQIAAAQIECBAgQIAAAQIECBAgQIAAAQIECBAgQIAAAQIECBAgQIAAAQIE&#10;CBAgQIAAAQIECBAgQIAAAQIECBAgQIAAAQIECBAgQIAAAQIECBAgQIAAhdFsrQAAQABJREFUAQIE&#10;CBAgQIAAAQIECBAgQIAAAQIECBAgQIAAAQIECBAgQIAAAQIECBAgQIAAAQIECBAgQIAAAQK7rgsI&#10;cymhBQECBAgQIECAAAECBAgQIECAAIGaAqnmcrsJECBAgAABAgQIECBAgAABAgQIECBAgAABAgQI&#10;ECBAgAABAgQIECBAgAABAgQIECBAgAABAgQIECBAgAABAgQIECBAgAABAgQIECBAgAABAgQIECBA&#10;gAABAgQIECBAgAABAgQIECBAgAABAgQIECBAgAABAgQIECBAgAABAgQIECBAgAABAgQIPCbQ9n24&#10;Pt7cNKfTKcwEAQIECBAgQIAAAQIECBAgQIAAAQIECBAgQIAAAQIECBAgQIAAAQIECBAgQIAAAQIE&#10;CBAgQIAAAQIECBAgQIAAAQIECBAgQIAAAQIECBAgQIAAAQIECBAgQIAAAQIECBAgQIAAAQIECBAg&#10;QIAAAQIECBAgQIAAAQIECBAgQIAAAQIECBAgQIAAAQIECBAgQIAAAQIECBAgQIDAdQuknAPAXEpo&#10;QYAAAQIECBAgQIAAAQIECBAgQKCmQKq53G4CBAgQIECAAAECBAgQIECAAAECBAgQIECAAAECBAgQ&#10;IECAAAECBAgQIECAAAECBAgQIECAAAECBAgQIECAAAECBAgQIECAAAECBAgQIECAAAECBAgQIECA&#10;AAECBAgQIECAAAECBAgQIECAAAECBAgQIECAAAECBAgQIECAAAECBAgQIECAAAECjwm0fR+uT3//&#10;3Rzfvw8zQYAAAQIECBAgQIAAAQIECBAgQIAAAQIECBAgQIAAAQIECBAgQIAAAQIECBAgQIAAAQIE&#10;CBAgQIAAAQIECBAgQIAAAQIECBAgQIAAAQIECBAgQIAAAQIECBAgQIAAAQIECBAgQIAAAQIECBAg&#10;QIAAAQIECBAgQIAAAQIECBAgQIAAAQIECBAgQIAAAQIECBAgQIAAAQIECBAgcN0CKecAcDocQgsC&#10;BAgQIECAAAECBAgQIECAAAECNQVSzeV2EyBAgAABAgQIECBAgAABAgQIECBAgAABAgQIECBAgAAB&#10;AgQIECBAgAABAgQIECBAgAABAgQIECBAgAABAgQIECBAgAABAgQIECBAgAABAgQIECBAgAABAgQI&#10;ECBAgAABAgQIECBAgAABAgQIECBAgAABAgQIECBAgAABAgQIECBAgAABAgQIEHhMoB2GzfW0329m&#10;BgQIECBAgAABAgQIECBAgAABAgQIECBAgAABAgQIECBAgAABAgQIECBAgAABAgQIECBAgAABAgQI&#10;ECBAgAABAgQIECBAgAABAgQIECBAgAABAgQIECBAgAABAgQIECBAgAABAgQIECBAgAABAgQIECBA&#10;gAABAgQIECBAgAABAgQIECBAgAABAgQIECBAgAABAgQIECBAgAABAtcrkHIO//xcSmhBgAABAgQI&#10;ECBAgAABAgQIECBAoKZAqrncbgIECBAgQIAAAQIECBAgQIAAAQIECBAgQIAAAQIECBAgQIAAAQIE&#10;CBAgQIAAAQIECBAgQIAAAQIECBAgQIAAAQIECBAgQIAAAQIECBAgQIAAAQIECBAgQIAAAQIECBAg&#10;QIAAAQIECBAgQIAAAQIECBAgQIAAAQIECBAgQIAAAQIECBAgQIAAAQKPCbSvX2+up3HczAwIECBA&#10;gAABAgQIECBAgAABAgQIECBAgAABAgQIECBAgAABAgQIECBAgAABAgQIECBAgAABAgQIECBAgAAB&#10;AgQIECBAgAABAgQIECBAgAABAgQIECBAgAABAgQIECBAgAABAgQIECBAgAABAgQIECBAgAABAgQI&#10;ECBAgAABAgQIECBAgAABAgQIECBAgAABAgQIECBAgAABAgSuVyB1Xfjn51JCCwIECBAgQIAAAQIE&#10;CBAgQIAAAQI1BVLN5XYTIECAAAECBAgQIECAAAECBAgQIECAAAECBAgQIECAAAECBAgQIECAAAEC&#10;BAgQIECAAAECBAgQIECAAAECBAgQIECAAAECBAgQIECAAAECBAgQIECAAAECBAgQIECAAAECBAgQ&#10;IECAAAECBAgQIECAAAECBAgQIECAAAECBAgQIECAAAECBAgQeEzgyfffN+mHH8JPpnEMLQgQIECA&#10;AAECBAgQIECAAAECBAgQIECAAAECBAgQIECAAAECBAgQIECAAAECBAgQIECAAAECBAgQIECAAAEC&#10;BAgQIECAAAECBAgQIECAAAECBAgQIECAAAECBAgQIECAAAECBAgQIECAAAECBAgQIECAAAECBAgQ&#10;IECAAAECBAgQIECAAAECBAgQIECAAAECBAgQIECAAAECBK5bYJdzAJg/fAgtCBAgQIAAAQIECBAg&#10;QIAAAQIECNQUSDWX202AAAECBAgQIECAAAECBAgQIECAAAECBAgQIECAAAECBAgQIECAAAECBAgQ&#10;IECAAAECBAgQIECAAAECBAgQIECAAAECBAgQIECAAAECBAgQIECAAAECBAgQIECAAAECBAgQIECA&#10;AAECBAgQIECAAAECBAgQIECAAAECBAgQIECAAAECBAgQIEDg3wSeDUP4ybTfhxYECBAgQIAAAQIE&#10;CBAgQIAAAQIECBAgQIAAAQIECBAgQIAAAQIECBAgQIAAAQIECBAgQIAAAQIECBAgQIAAAQIECBAg&#10;QIAAAQIECBAgQIAAAQIECBAgQIAAAQIECBAgQIAAAQIECBAgQIAAAQIECBAgQIAAAQIECBAgQIAA&#10;AQIECBAgQIAAAQIECBAgQIAAAQIECBAgQIAAAQLXLZByjgAfPzan29s4UwQIECBAgAABAgQIECBA&#10;gAABAgQqCaRKe60lQIAAAQIECBAgQIAAAQIECBAgQIAAAQIECBAgQIAAAQIECBAgQIAAAQIECBAg&#10;QIAAAQIECBAgQIAAAQIECBAgQIAAAQIECBAgQIAAAQIECBAgQIAAAQIECBAgQIAAAQIECBAgQIAA&#10;AQIECBAgQIAAAQIECBAgQIAAAQIECBAgQIAAAQIECBAg8FUCbd+H303jGFoQIECAAAECBAgQIECA&#10;AAECBAgQIECAAAECBAgQIECAAAECBAgQIECAAAECBAgQIECAAAECBAgQIECAAAECBAgQIECAAAEC&#10;BAgQIECAAAECBAgQIECAAAECBAgQIECAAAECBAgQIECAAAECBAgQIECAAAECBAgQIECAAAECBAgQ&#10;IECAAAECBAgQIECAAAECBAgQIECAAAECBAhct0DKeQMwl7KZGRAgQIAAAQIECBAgQIAAAQIECBCo&#10;IZBqLLWTAAECBAgQIECAAAECBAgQIECAAAECBAgQIECAAAECBAgQIECAAAECBAgQIECAAAECBAgQ&#10;IECAAAECBAgQIECAAAECBAgQIECAAAECBAgQIECAAAECBAgQIECAAAECBAgQIECAAAECBAgQIECA&#10;AAECBAgQIECAAAECBAgQIECAAAECBAgQIECAwNcKtH0ffjr98UdzOp3CTBAgQIAAAQIECBAgQIAA&#10;AQIECBAgQIAAAQIECBAgQIAAAQIECBAgQIAAAQIECBAgQIAAAQIECBAgQIAAAQIECBAgQIAAAQIE&#10;CBAgQIAAAQIECBAgQIAAAQIECBAgQIAAAQIECBAgQIAAAQIECBAgQIAAAQIECBAgQIAAAQIECBAg&#10;QIAAAQIECBAgQIAAAQIECBAgQIAAAQIECFyvQOq6zT8/l7KZGRAgQIAAAQIECBAgQIAAAQIECBCo&#10;IZBqLLWTAAECBAgQIECAAAECBAgQIECAAAECBAgQIECAAAECBAgQIECAAAECBAgQIECAAAECBAgQ&#10;IECAAAECBAgQIECAAAECBAgQIECAAAECBAgQIECAAAECBAgQIECAAAECBAgQIECAAAECBAgQIECA&#10;AAECBAgQIECAAAECBAgQIECAAAECBAgQIECAwNcKtMMQfnr666/m059/hpkgQIAAAQIECBAgQIAA&#10;AQIECBAgQIAAAQIECBAgQIAAAQIECBAgQIAAAQIECBAgQIAAAQIECBAgQIAAAQIECBAgQIAAAQIE&#10;CBAgQIAAAQIECBAgQIAAAQIECBAgQIAAAQIECBAgQIAAAQIECBAgQIAAAQIECBAgQIAAAQIECBAg&#10;QIAAAQIECBAgQIAAAQIECBAgQIAAAQIECBC4XoGU8+afn0vZzAwIECBAgAABAgQIECBAgAABAgQI&#10;1BBINZbaSYAAAQIECBAgQIAAAQIECBAgQIAAAQIECBAgQIAAAQIECBAgQIAAAQIECBAgQIAAAQIE&#10;CBAgQIAAAQIECBAgQIAAAQIECBAgQIAAAQIECBAgQIAAAQIECBAgQIAAAQIECBAgQIAAAQIECBAg&#10;QIAAAQIECBAgQIAAAQIECBAgQIAAAQIECBAgQOBrBdq+3/z0dhw3MwMCBAgQIECAAAECBAgQIECA&#10;AAECBAgQIECAAAECBAgQIECAAAECBAgQIECAAAECBAgQIECAAAECBAgQIECAAAECBAgQIECAAAEC&#10;BAgQIECAAAECBAgQIECAAAECBAgQIECAAAECBAgQIECAAAECBAgQIECAAAECBAgQIECAAAECBAgQ&#10;IECAAAECBAgQIECAAAECBAgQIECAAIHrFNjlvPnH58NhMzMgQIAAAQIECBAgQIAAAQIECBAgUEMg&#10;1VhqJwECBAgQIECAAAECBAgQIECAAAECBAgQIECAAAECBAgQIECAAAECBAgQIECAAAECBAgQIECA&#10;AAECBAgQIECAAAECBAgQIECAAAECBAgQIECAAAECBAgQIECAAAECBAgQIECAAAECBAgQIECAAAEC&#10;BAgQIECAAAECBAgQIECAAAECBAgQIECAAIGvFWhfv978dBrHzcyAAAECBAgQIECAAAECBAgQIECA&#10;AAECBAgQIECAAAECBAgQIECAAAECBAgQIECAAAECBAgQIECAAAECBAgQIECAAAECBAgQIECAAAEC&#10;BAgQIECAAAEC/2GHDlYjN9oogLZqIofEqhAyISTMckrv/0CStyEMkzC4OotYHvX/bz9qM7ZLK52G&#10;XtyL6sJ3CBAgQIAAAQIECBAgQIAAAQIECBAgQIAAAQIECBAgQIAAAQIECBAgQIAAAQIECBAgQIAA&#10;AQIECBAgQIAAAQIECBAgQIDAOQVSzs3ht1qbTkGAAAECBAgQIECAAAECBAgQIEDgCIF0xKhNAgQI&#10;ECBAgAABAgQIECBAgAABAgQIECBAgAABAgQIECBAgAABAgQIECBAgAABAgQIECBAgAABAgQIECBA&#10;gAABAgQIECBAgAABAgQIECBAgAABAgQIECBAgAABAgQIECBAgAABAgQIECBAgAABAgQIECBAgAAB&#10;AgQIECBAgAABAgQIECBAgAABAt8q8O6XXy7p/fvw+bauIQsECBAgQIAAAQIECBAgQIAAAQIECBAg&#10;QIAAAQIECBAgQIAAAQIECBAgQIAAAQIECBAgQIAAAQIECBAgQIAAAQIECBAgQIAAAQIECBAgQIAA&#10;AQIECBAgQIAAAQIECBAgQIAAAQIECBAgQIAAAQIECBAgQIAAAQIECBAgQIAAAQIECBAgQIAAAQIE&#10;CBAgQIAAAQIECBAgQIAAAQLnFUjT1By/19p0CgIECBAgQIAAAQIECBAgQIAAAQJHCKQjRm0SIECA&#10;AAECBAgQIECAAAECBAgQIECAAAECBAgQIECAAAECBAgQIECAAAECBAgQIECAAAECBAgQIECAAAEC&#10;BAgQIECAAAECBAgQIECAAAECBAgQIECAAAECBAgQIECAAAECBAgQIECAAAECBAgQIECAAAECBAgQ&#10;IECAAAECBAgQIECAAAECBAgQeInAWEr4fFuWkAUCBAgQIECAAAECBAgQIECAAAECBAgQIECAAAEC&#10;BAgQIECAAAECBAgQIECAAAECBAgQIECAAAECBAgQIECAAAECBAgQIECAAAECBAgQIECAAAECBAgQ&#10;IECAAAECBAgQIECAAAECBAgQIECAAAECBAgQIECAAAECBAgQIECAAAECBAgQIECAAAECBAgQIECA&#10;AAECBAgQIECAAIHzCqScm+P3WptOQYAAAQIECBAgQIAAAQIECBAgQOAIgXTEqE0CBAgQIECAAAEC&#10;BAgQIECAAAECBAgQIECAAAECBAgQIECAAAECBAgQIECAAAECBAgQIECAAAECBAgQIECAAAECBAgQ&#10;IECAAAECBAgQIECAAAECBAgQIECAAAECBAgQIECAAAECBAgQIECAAAECBAgQIECAAAECBAgQIECA&#10;AAECBAgQIECAAAECLxEYSwmfb+saskCAAAECBAgQIECAAAECBAgQIECAAAECBAgQIECAAAECBAgQ&#10;IECAAAECBAgQIECAAAECBAgQIECAAAECBAgQIECAAAECBAgQIECAAAECBAgQIECAAAECBAgQIECA&#10;AAECBAgQIECAAAECBAgQIECAAAECBAgQIECAAAECBAgQIECAAAECBAgQIECAAAECBAgQIECAAAEC&#10;BAgQIHBegeH+/nIZhgCwX68hCwQIECBAgAABAgQIECBAgAABAgSOEkhHDdslQIAAAQIECBAgQIAA&#10;AQIECBAgQIAAAQIECBAgQIAAAQIECBAgQIAAAQIECBAgQIAAAQIECBAgQIAAAQIECBAgQIAAAQIE&#10;CBAgQIAAAQIECBAgQIAAAQIECBAgQIAAAQIECBAgQIAAAQIECBAgQIAAAQIECBAgQIAAAQIECBAg&#10;QIAAAQIECBAg8K0CYynh0+3hIWSBAAECBAgQIECAAAECBAgQIECAAAECBAgQIECAAAECBAgQIECA&#10;AAECBAgQIECAAAECBAgQIECAAAECBAgQIECAAAECBAgQIECAAAECBAgQIECAAAECBAgQIECAAAEC&#10;BAgQIECAAAECBAgQIECAAAECBAgQIECAAAECBAgQIECAAAECBAgQIECAAAECBAgQIECAAAECBAgQ&#10;IEDgvALDMFyGaQoAe60hCwQIECBAgAABAgQIECBAgAABAgSOEkhHDdslQIAAAQIECBAgQIAAAQIE&#10;CBAgQIAAAQIECBAgQIAAAQIECBAgQIAAAQIECBAgQIAAAQIECBAgQIAAAQIECBAgQIAAAQIECBAg&#10;QIAAAQIECBAgQIAAAQIECBAgQIAAAQIECBAgQIAAAQIECBAgQIAAAQIECBAgQIAAAQIECBAgQIAA&#10;AQIECBAg8K0Cd/McPr39++/l+c8/QycQIECAAAECBAgQIECAAAECBAgQIECAAAECBAgQIECAAAEC&#10;BAgQIECAAAECBAgQIECAAAECBAgQIECAAAECBAgQIECAAAECBAgQIECAAAECBAgQIECAAAECBAgQ&#10;IECAAAECBAgQIECAAAECBAgQIECAAAECBAgQIECAAAECBAgQIECAAAECBAgQIECAAAECBAgQIECA&#10;AAECBAicVyBNUzj+VmvIAgECBAgQIECAAAECBAgQIECAAIGjBNJRw3YJECBAgAABAgQIECBAgAAB&#10;AgQIECBAgAABAgQIECBAgAABAgQIECBAgAABAgQIECBAgAABAgQIECBAgAABAgQIECBAgAABAgQI&#10;ECBAgAABAgQIECBAgAABAgQIECBAgAABAgQIECBAgAABAgQIECBAgAABAgQIECBAgAABAgQIECBA&#10;gAABAgQIfKvAWErz6bauTacgQIAAAQIECBAgQIAAAQIECBAgQIAAAQIECBAgQIAAAQIECBAgQIAA&#10;AQIECBAgQIAAAQIECBAgQIAAAQIECBAgQIAAAQIECBAgQIAAAQIECBAgQIAAAQIECBAgQIAAAQIE&#10;CBAgQIAAAQIECBAgQIAAAQIECBAgQIAAAQIECBAgQIAAAQIECBAgQIAAAQIECBAgQIAAAQIECBA4&#10;p0DKORy+1xqyQIAAAQIECBAgQIAAAQIECBAgQOAogXTUsF0CBAgQIECAAAECBAgQIECAAAECBAgQ&#10;IECAAAECBAgQIECAAAECBAgQIECAAAECBAgQIECAAAECBAgQIECAAAECBAgQIECAAAECBAgQIECA&#10;AAECBAgQIECAAAECBAgQIECAAAECBAgQIECAAAECBAgQIECAAAECBAgQIECAAAECBAgQIECAAAEC&#10;3yowltJ8uq1r0ykIECBAgAABAgQIECBAgAABAgQIECBAgAABAgQIECBAgAABAgQIECBAgAABAgQI&#10;ECBAgAABAgQIECBAgAABAgQIECBAgAABAgQIECBAgAABAgQIECBAgAABAgQIECBAgAABAgQIECBA&#10;gAABAgQIECBAgAABAgQIECBAgAABAgQIECBAgAABAgQIECBAgAABAgQIECBAgAABAgTOKZByDofv&#10;12vIAgECBAgQIECAAAECBAgQIECAAIGjBNJRw3YJECBAgAABAgQIECBAgAABAgQIECBAgAABAgQI&#10;ECBAgAABAgQIECBAgAABAgQIECBAgAABAgQIECBAgAABAgQIECBAgAABAgQIECBAgAABAgQIECBA&#10;gAABAgQIECBAgAABAgQIECBAgAABAgQIECBAgAABAgQIECBAgAABAgQIECBAgAABAgQIfKvAu/fv&#10;L+nnn8PnT8sSskCAAAECBAgQIECAAAECBAgQIECAAAECBAgQIECAAAECBAgQIECAAAECBAgQIECA&#10;AAECBAgQIECAAAECBAgQIECAAAECBAgQIECAAAECBAgQIECAAAECBAgQIECAAAECBAgQIECAAAEC&#10;BAgQIECAAAECBAgQIECAAAECBAgQIECAAAECBAgQIECAAAECBAgQIECAAAECBAgQIHBegZRzOH6v&#10;NWSBAAECBAgQIECAAAECBAgQIECAwFEC6ahhuwQIECBAgAABAgQIECBAgAABAgQIECBAgAABAgQI&#10;ECBAgAABAgQIECBAgAABAgQIECBAgAABAgQIECBAgAABAgQIECBAgAABAgQIECBAgAABAgQIECBA&#10;gAABAgQIECBAgAABAgQIECBAgAABAgQIECBAgAABAgQIECBAgAABAgQIECBAgAABAgReIjDOc/h8&#10;W9eQBQIECBAgQIAAAQIECBAgQIAAAQIECBAgQIAAAQIECBAgQIAAAQIECBAgQIAAAQIECBAgQIAA&#10;AQIECBAgQIAAAQIECBAgQIAAAQIECBAgQIAAAQIECBAgQIAAAQIECBAgQIAAAQIECBAgQIAAAQIE&#10;CBAgQIAAAQIECBAgQIAAAQIECBAgQIAAAQIECBAgQIAAAQIECBAgQIAAgfMKDNMUjt9rDVkgQIAA&#10;AQIECBAgQIAAAQIECBAgcJRAOmrYLgECBAgQIECAAAECBAgQIECAAAECBAgQIECAAAECBAgQIECA&#10;AAECBAgQIECAAAECBAgQIECAAAECBAgQIECAAAECBAgQIECAAAECBAgQIECAAAECBAgQIECAAAEC&#10;BAgQIECAAAECBAgQIECAAAECBAgQIECAAAECBAgQIECAAAECBAgQIECAAIGXCIylhM+3dQ1ZIECA&#10;AAECBAgQIECAAAECBAgQIECAAAECBAgQIECAAAECBAgQIECAAAECBAgQIECAAAECBAgQIECAAAEC&#10;BAgQIECAAAECBAgQIECAAAECBAgQIECAAAECBAgQIECAAAECBAgQIECAAAECBAgQIECAAAECBAgQ&#10;IECAAAECBAgQIECAAAECBAgQIECAAAECBAgQIECAAAECBAgQOK9Ayjkcf6s1ZIEAAQIECBAgQIAA&#10;AQIECBAgQIDAUQLpqGG7BAgQIECAAAECBAgQIECAAAECBAgQIECAAAECBAgQIECAAAECBAgQIECA&#10;AAECBAgQIECAAAECBAgQIECAAAECBAgQIECAAAECBAgQIECAAAECBAgQIECAAAECBAgQIECAAAEC&#10;BAgQIECAAAECBAgQIECAAAECBAgQIECAAAECBAgQIECAAAECBF4iMM5z+Hx7eAhZIECAAAECBAgQ&#10;IECAAAECBAgQIECAAAECBAgQIECAAAECBAgQIECAAAECBAgQIECAAAECBAgQIECAAAECBAgQIECA&#10;AAECBAgQIECAAAECBAgQIECAAAECBAgQIECAAAECBAgQIECAAAECBAgQIECAAAECBAgQIECAAAEC&#10;BAgQIECAAAECBAgQIECAAAECBAgQIECAAAECBAgQOK9Ayjkcv1+vIQsECBAgQIAAAQIECBAgQIAA&#10;AQIEjhJIRw3bJUCAAAECBAgQIECAAAECBAgQIECAAAECBAgQIECAAAECBAgQIECAAAECBAgQIECA&#10;AAECBAgQIECAAAECBAgQIECAAAECBAgQIECAAAECBAgQIECAAAECBAgQIECAAAECBAgQIECAAAEC&#10;BAgQIECAAAECBAgQIECAAAECBAgQIECAAAECBAgQIPASgbGU8Pmt1svzX3+FTiBAgAABAgQIECBA&#10;gAABAgQIECBAgAABAgQIECBAgAABAgQIECBAgAABAgQIECBAgAABAgQIECBAgAABAgQIECBAgAAB&#10;AgQIECBAgAABAgQIECBAgAABAgQIECBAgAABAgQIECBAgAABAgQIECBAgAABAgQIECBAgAABAgQI&#10;ECBAgAABAgQIECBAgAABAgQIECBAgAABAgQIEDinQMo5HL7XGrJAgAABAgQIECBAgAABAgQIECBA&#10;4CiBdNSwXQIECBAgQIAAAQIECBAgQIAAAQIECBAgQIAAAQIECBAgQIAAAQIECBAgQIAAAQIECBAg&#10;QIAAAQIECBAgQIAAAQIECBAgQIAAAQIECBAgQIAAAQIECBAgQIAAAQIECBAgQIAAAQIECBAgQIAA&#10;AQIECBAgQIAAAQIECBAgQIAAAQIECBAgQIAAAQIvERhLaT7f1rXpFAQIECBAgAABAgQIECBAgAAB&#10;AgQIECBAgAABAgQIECBAgAABAgQIECBAgAABAgQIECBAgAABAgQIECBAgAABAgQIECBAgAABAgQI&#10;ECBAgAABAgQIECBAgAABAgQIECBAgAABAgQIECBAgAABAgQIECBAgAABAgQIECBAgAABAgQIECBA&#10;gAABAgQIECBAgAABAgQIECBAgAABAucTGKYpHL3XGrJAgAABAgQIECBAgAABAgQIECBA4CiBdNSw&#10;XQIECBAgQIAAAQIECBAgQIAAAQIECBAgQIAAAQIECBAgQIAAAQIECBAgQIAAAQIECBAgQIAAAQIE&#10;CBAgQIAAAQIECBAgQIAAAQIECBAgQIAAAQIECBAgQIAAAQIECBAgQIAAAQIECBAgQIAAAQIECBAg&#10;QIAAAQIECBAgQIAAAQIECBAgQIAAAQIvEbib5+bzbVmaTkGAAAECBAgQIECAAAECBAgQIECAAAEC&#10;BAgQIECAAAECBAgQIECAAAECBAgQIECAAAECBAgQIECAAAECBAgQIECAAAECBAgQIECAAAECBAgQ&#10;IECAAAECBAgQIECAAAECBAgQIECAAAECBAgQIECAAAECBAgQIECAAAECBAgQIECAAAECBAgQIECA&#10;AAECBAgQIECAAAECBAgQIHA+gZRzOHqvNWSBAAECBAgQIECAAAECBAgQIECAwFEC6ahhuwQIECBA&#10;gAABAgQIECBAgAABAgQIECBAgAABAgQIECBAgAABAgQIECBAgAABAgQIECBAgAABAgQIECBAgAAB&#10;AgQIECBAgAABAgQIECBAgAABAgQIECBAgAABAgQIECBAgAABAgQIECBAgAABAgQIECBAgAABAgQI&#10;ECBAgAABAgQIECBAgAABAgReIvDu118vw08/hSfbuoYsECBAgAABAgQIECBAgAABAgQIECBAgAAB&#10;AgQIECBAgAABAgQIECBAgAABAgQIECBAgAABAgQIECBAgAABAgQIECBAgAABAgQIECBAgAABAgQI&#10;ECBAgAABAgQIECBAgAABAgQIECBAgAABAgQIECBAgAABAgQIECBAgAABAgQIECBAgAABAgQIECBA&#10;gAABAgQIECBAgAABAgQInFMg5RwPf3q63J6fYycRIECAAAECBAgQIECAAAECBAgQOEAgHbBpkgAB&#10;AgQIECBAgAABAgQIECBAgAABAgQIECBAgAABAgQIECBAgAABAgQIECBAgAABAgQIECBAgAABAgQI&#10;ECBAgAABAgQIECBAgAABAgQIECBAgAABAgQIECBAgAABAgQIECBAgAABAgQIECBAgAABAgQIECBA&#10;gAABAgQIECBAgAABAgQIECBAgMCrBO7mObzb1jVkgQABAgQIECBAgAABAgQIECBAgAABAgQIECBA&#10;gAABAgQIECBAgAABAgQIECBAgAABAgQIECBAgAABAgQIECBAgAABAgQIECBAgAABAgQIECBAgAAB&#10;AgQIECBAgAABAgQIECBAgAABAgQIECBAgAABAgQIECBAgAABAgQIECBAgAABAgQIECBAgAABAgQI&#10;ECBAgAABAgQIECBA4JwCKefm8P3xsekUBAgQIECAAAECBAgQIECAAAECBHoLpN6D9ggQIECAAAEC&#10;BAgQIECAAAECBAgQIECAAAECBAgQIECAAAECBAgQIECAAAECBAgQIECAAAECBAgQIECAAAECBAgQ&#10;IECAAAECBAgQIECAAAECBAgQIECAAAECBAgQIECAAAECBAgQIECAAAECBAgQIECAAAECBAgQIECA&#10;AAECBAgQIECAAAECBAi8VmCc5/B0W9eQBQIECBAgQIAAAQIECBAgQIAAAQIECBAgQIAAAQIECBAg&#10;QIAAAQIECBAgQIAAAQIECBAgQIAAAQIECBAgQIAAAQIECBAgQIAAAQIECBAgQIAAAQIECBAgQIAA&#10;AQIECBAgQIAAAQIECBAgQIAAAQIECBAgQIAAAQIECBAgQIAAAQIECBAgQIAAAQIECBAgQIAAAQIE&#10;CBAgQIAAgXMKpGlqDt9rbToFAQIECBAgQIAAAQIECBAgQIAAgd4CqfegPQIECBAgQIAAAQIECBAg&#10;QIAAAQIECBAgQIAAAQIECBAgQIAAAQIECBAgQIAAAQIECBAgQIAAAQIECBAgQIAAAQIECBAgQIAA&#10;AQIECBAgQIAAAQIECBAgQIAAAQIECBAgQIAAAQIECBAgQIAAAQIECBAgQIAAAQIECBAgQIAAAQIE&#10;CBAgQIAAAQKvFRhLCU+f1jVkgQABAgQIECBAgAABAgQIECBAgAABAgQIECBAgAABAgQIECBAgAAB&#10;AgQIECBAgAABAgQIECBAgAABAgQIECBAgAABAgQIECBAgAABAgQIECBAgAABAgQIECBAgAABAgQI&#10;ECBAgAABAgQIECBAgAABAgQIECBAgAABAgQIECBAgAABAgQIECBAgAABAgQIECBAgAABAgQIECBA&#10;4JwCQ87N4XutTacgQIAAAQIECBAgQIAAAQIECBAg0Fsg9R60R4AAAQIECBAgQIAAAQIECBAgQIAA&#10;AQIECBAgQIAAAQIECBAgQIAAAQIECBAgQIAAAQIECBAgQIAAAQIECBAgQIAAAQIECBAgQIAAAQIE&#10;CBAgQIAAAQIECBAgQIAAAQIECBAgQIAAAQIECBAgQIAAAQIECBAgQIAAAQIECBAgQIAAAQIECBAg&#10;QOC1AmMp4ent8fHy/OlT6AQCBAgQIECAAAECBAgQIECAAAECBAgQIECAAAECBAgQIECAAAECBAgQ&#10;IECAAAECBAgQIECAAAECBAgQIECAAAECBAgQIECAAAECBAgQIECAAAECBAgQIECAAAECBAgQIECA&#10;AAECBAgQIECAAAECBAgQIECAAAECBAgQIECAAAECBAgQIECAAAECBAgQIECAAAECBAgQIECAAIHz&#10;CaScm6Nv12vTKQgQIECAAAECBAgQIECAAAECBAj0Fki9B+0RIECAAAECBAgQIECAAAECBAgQIECA&#10;AAECBAgQIECAAAECBAgQIECAAAECBAgQIECAAAECBAgQIECAAAECBAgQIECAAAECBAgQIECAAAEC&#10;BAgQIECAAAECBAgQIECAAAECBAgQIECAAAECBAgQIECAAAECBAgQIECAAAECBAgQIECAAAECBAgQ&#10;eK3AWErzdFvXplMQIECAAAECBAgQIECAAAECBAgQIECAAAECBAgQIECAAAECBAgQIECAAAECBAgQ&#10;IECAAAECBAgQIECAAAECBAgQIECAAAECBAgQIECAAAECBAgQIECAAAECBAgQIECAAAECBAgQIECA&#10;AAECBAgQIECAAAECBAgQIECAAAECBAgQIECAAAECBAgQIECAAAECBAgQIECAAAECBAicSyDl3By8&#10;19p0CgIECBAgQIAAAQIECBAgQIAAAQK9BVLvQXsECBAgQIAAAQIECBAgQIAAAQIECBAgQIAAAQIE&#10;CBAgQIAAAQIECBAgQIAAAQIECBAgQIAAAQIECBAgQIAAAQIECBAgQIAAAQIECBAgQIAAAQIECBAg&#10;QIAAAQIECBAgQIAAAQIECBAgQIAAAQIECBAgQIAAAQIECBAgQIAAAQIECBAgQIAAAQIEXiswznPz&#10;dFuWplMQIECAAAECBAgQIECAAAECBAgQIECAAAECBAgQIECAAAECBAgQIECAAAECBAgQIECAAAEC&#10;BAgQIECAAAECBAgQIECAAAECBAgQIECAAAECBAgQIECAAAECBAgQIECAAAECBAgQIECAAAECBAgQ&#10;IECAAAECBAgQIECAAAECBAgQIECAAAECBAgQIECAAAECBAgQIECAAAECBAicSyBNU3PwXmvTKQgQ&#10;IECAAAECBAgQIECAAAECBAj0Fki9B+0RIECAAAECBAgQIECAAAECBAgQIECAAAECBAgQIECAAAEC&#10;BAgQIECAAAECBAgQIECAAAECBAgQIECAAAECBAgQIECAAAECBAgQIECAAAECBAgQIECAAAECBAgQ&#10;IECAAAECBAgQIECAAAECBAgQIECAAAECBAgQIECAAAECBAgQIECAAAECBAgQeK3Ad7/9dhlyDs+3&#10;dQ1ZIECAAAECBAgQIECAAAECBAgQIECAAAECBAgQIECAAAECBAgQIECAAAECBAgQIECAAAECBAgQ&#10;IECAAAECBAgQIECAAAECBAgQIECAAAECBAgQIECAAAECBAgQIECAAAECBAgQIECAAAECBAgQIECA&#10;AAECBAgQIECAAAECBAgQIECAAAECBAgQIECAAAECBAgQIECAAAECBAgQOJ9Ayrk5eq+16RQECBAg&#10;QIAAAQIECBAgQIAAAQIEeguk3oP2CBAgQIAAAQIECBAgQIAAAQIECBAgQIAAAQIECBAgQIAAAQIE&#10;CBAgQIAAAQIECBAgQIAAAQIECBAgQIAAAQIECBAgQIAAAQIECBAgQIAAAQIECBAgQIAAAQIECBAg&#10;QIAAAQIECBAgQIAAAQIECBAgQIAAAQIECBAgQIAAAQIECBAgQIAAAQIECLxFYCwlPN/WNWSBAAEC&#10;BAgQIECAAAECBAgQIECAAAECBAgQIECAAAECBAgQIECAAAECBAgQIECAAAECBAgQIECAAAECBAgQ&#10;IECAAAECBAgQIECAAAECBAgQIECAAAECBAgQIECAAAECBAgQIECAAAECBAgQIECAAAECBAgQIECA&#10;AAECBAgQIECAAAECBAgQIECAAAECBAgQIECAAAECBAgQIEDgfALD/X1z9H69Np2CAAECBAgQIECA&#10;AAECBAgQIECAQG+B1HvQHgECBAgQIECAAAECBAgQIECAAAECBAgQIECAAAECBAgQIECAAAECBAgQ&#10;IECAAAECBAgQIECAAAECBAgQIECAAAECBAgQIECAAAECBAgQIECAAAECBAgQIECAAAECBAgQIECA&#10;AAECBAgQIECAAAECBAgQIECAAAECBAgQIECAAAECBAgQIECAAIG3CNzNc3i+LUvIAgECBAgQIECA&#10;AAECBAgQIECAAAECBAgQIECAAAECBAgQIECAAAECBAgQIECAAAECBAgQIECAAAECBAgQIECAAAEC&#10;BAgQIECAAAECBAgQIECAAAECBAgQIECAAAECBAgQIECAAAECBAgQIECAAAECBAgQIECAAAECBAgQ&#10;IECAAAECBAgQIECAAAECBAgQIECAAAECBAgQIECAwPkEhpQuwzSFw2+1hiwQIECAAAECBAgQIECA&#10;AAECBAgQOEIgHTFqkwABAgQIECBAgAABAgQIECBAgAABAgQIECBAgAABAgQIECBAgAABAgQIECBA&#10;gAABAgQIECBAgAABAgQIECBAgAABAgQIECBAgAABAgQIECBAgAABAgQIECBAgAABAgQIECBAgAAB&#10;AgQIECBAgAABAgQIECBAgAABAgQIECBAgAABAgQIECBAgMBrBcZSwtPt4SFkgQABAgQIECBAgAAB&#10;AgQIECBAgAABAgQIECBAgAABAgQIECBAgAABAgQIECBAgAABAgQIECBAgAABAgQIECBAgAABAgQI&#10;ECBAgAABAgQIECBAgAABAgQIECBAgAABAgQIECBAgAABAgQIECBAgAABAgQIECBAgAABAgQIECBA&#10;gAABAgQIECBAgAABAgQIECBAgAABAgQIECBA4JwCaZrC4XutIQsECBAgQIAAAQIECBAgQIAAAQIE&#10;jhBIR4zaJECAAAECBAgQIECAAAECBAgQIECAAAECBAgQIECAAAECBAgQIECAAAECBAgQIECAAAEC&#10;BAgQIECAAAECBAgQIECAAAECBAgQIECAAAECBAgQIECAAAECBAgQIECAAAECBAgQIECAAAECBAgQ&#10;IECAAAECBAgQIECAAAECBAgQIECAAAECBAgQIPBagbGU8HT/8uXy9fPn0AkECBAgQIAAAQIECBAg&#10;QIAAAQIECBAgQIAAAQIECBAgQIAAAQIECBAgQIAAAQIECBAgQIAAAQIECBAgQIAAAQIECBAgQIAA&#10;AQIECBAgQIAAAQIECBAgQIAAAQIECBAgQIAAAQIECBAgQIAAAQIECBAgQIAAAQIECBAgQIAAAQIE&#10;CBAgQIAAAQIECBAgQIAAAQIECBAgQIAAAQLnE0g5h6P3WkMWCBAgQIAAAQIECBAgQIAAAQIECBwh&#10;kI4YtUmAAAECBAgQIECAAAECBAgQIECAAAECBAgQIECAAAECBAgQIECAAAECBAgQIECAAAECBAgQ&#10;IECAAAECBAgQIECAAAECBAgQIECAAAECBAgQIECAAAECBAgQIECAAAECBAgQIECAAAECBAgQIECA&#10;AAECBAgQIECAAAECBAgQIECAAAECBAgQIEDgtQLjPDdPn5al6RQECBAgQIAAAQIECBAgQIAAAQIE&#10;CBAgQIAAAQIECBAgQIAAAQIECBAgQIAAAQIECBAgQIAAAQIECBAgQIAAAQIECBAgQIAAAQIECBAg&#10;QIAAAQIECBAgQIAAAQIECBAgQIAAAQIECBAgQIAAAQIECBAgQIAAAQIECBAgQIAAAQIECBAgQIAA&#10;AQIECBAgQIAAAQIECBAgQIAAAQLnEkg5h4P36zVkgQABAgQIECBAgAABAgQIECBAgMARAumIUZsE&#10;CBAgQIAAAQIECBAgQIAAAQIECBAgQIAAAQIECBAgQIAAAQIECBAgQIAAAQIECBAgQIAAAQIECBAg&#10;QIAAAQIECBAgQIAAAQIECBAgQIAAAQIECBAgQIAAAQIECBAgQIAAAQIECBAgQIAAAQIECBAgQIAA&#10;AQIECBAgQIAAAQIECBAgQIAAAQIEXiswltI83da16RQECBAgQIAAAQIECBAgQIAAAQIECBAgQIAA&#10;AQIECBAgQIAAAQIECBAgQIAAAQIECBAgQIAAAQIECBAgQIAAAQIECBAgQIAAAQIECBAgQIAAAQIE&#10;CBAgQIAAAQIECBAgQIAAAQIECBAgQIAAAQIECBAgQIAAAQIECBAgQIAAAQIECBAgQIAAAQIECBAg&#10;QIAAAQIECBAgQIAAAQLnEhhyDgfvtYYsECBAgAABAgQIECBAgAABAgQIEDhCIB0xapMAAQIECBAg&#10;QIAAAQIECBAgQIAAAQIECBAgQIAAAQIECBAgQIAAAQIECBAgQIAAAQIECBAgQIAAAQIECBAgQIAA&#10;AQIECBAgQIAAAQIECBAgQIAAAQIECBAgQIAAAQIECBAgQIAAAQIECBAgQIAAAQIECBAgQIAAAQIE&#10;CBAgQIAAAQIECBAgQIDAawW++/33y3B/H55v6xqyQIAAAQIECBAgQIAAAQIECBAgQIAAAQIECBAg&#10;QIAAAQIECBAgQIAAAQIECBAgQIAAAQIECBAgQIAAAQIECBAgQIAAAQIECBAgQIAAAQIECBAgQIAA&#10;AQIECBAgQIAAAQIECBAgQIAAAQIECBAgQIAAAQIECBAgQIAAAQIECBAgQIAAAQIECBAgQIAAAQIE&#10;CBAgQIAAAQIECBAgcD6BNE3h6FutIQsECBAgQIAAAQIECBAgQIAAAQIEjhBIR4zaJECAAAECBAgQ&#10;IECAAAECBAgQIECAAAECBAgQIECAAAECBAgQIECAAAECBAgQIECAAAECBAgQIECAAAECBAgQIECA&#10;AAECBAgQIECAAAECBAgQIECAAAECBAgQIECAAAECBAgQIECAAAECBAgQIECAAAECBAgQIECAAAEC&#10;BAgQIECAAAECBAgQIPAWgXGew/NtWUIWCBAgQIAAAQIECBAgQIAAAQIECBAgQIAAAQIECBAgQIAA&#10;AQIECBAgQIAAAQIECBAgQIAAAQIECBAgQIAAAQIECBAgQIAAAQIECBAgQIAAAQIECBAgQIAAAQIE&#10;CBAgQIAAAQIECBAgQIAAAQIECBAgQIAAAQIECBAgQIAAAQIECBAgQIAAAQIECBAgQIAAAQIECBAg&#10;QIAAAQIEzieQcg5H77WGLBAgQIAAAQIECBAgQIAAAQIECBA4QiAdMWqTAAECBAgQIECAAAECBAgQ&#10;IECAAAECBAgQIECAAAECBAgQIECAAAECBAgQIECAAAECBAgQIECAAAECBAgQIECAAAECBAgQIECA&#10;AAECBAgQIECAAAECBAgQIECAAAECBAgQIECAAAECBAgQIECAAAECBAgQIECAAAECBAgQIECAAAEC&#10;BAgQIECAwFsExlLC821dQxYIECBAgAABAgQIECBAgAABAgQIECBAgAABAgQIECBAgAABAgQIECBA&#10;gAABAgQIECBAgAABAgQIECBAgAABAgQIECBAgAABAgQIECBAgAABAgQIECBAgAABAgQIECBAgAAB&#10;AgQIECBAgAABAgQIECBAgAABAgQIECBAgAABAgQIECBAgAABAgQIECBAgAABAgQIECBAgAABAgTO&#10;J5ByDkfv12vIAgECBAgQIECAAAECBAgQIECAAIEjBNIRozYJECBAgAABAgQIECBAgAABAgQIECBA&#10;gAABAgQIECBAgAABAgQIECBAgAABAgQIECBAgAABAgQIECBAgAABAgQIECBAgAABAgQIECBAgAAB&#10;AgQIECBAgAABAgQIECBAgAABAgQIECBAgAABAgQIECBAgAABAgQIECBAgAABAgQIECBAgAABAgQI&#10;vEVgLCU83x4eQhYIECBAgAABAgQIECBAgAABAgQIECBAgAABAgQIECBAgAABAgQIECBAgAABAgQI&#10;ECBAgAABAgQIECBAgAABAgQIECBAgAABAgQIECBAgAABAgQIECBAgAABAgQIECBAgAABAgQIECBA&#10;gAABAgQIECBAgAABAgQIECBAgAABAgQIECBAgAABAgQIECBAgAABAgQIECBAgAABAgTOJ5ByDkfv&#10;tYYsECBAgAABAgQIECBAgAABAgQIEDhCIB0xapMAAQIECBAgQIAAAQIECBAgQIAAAQIECBAgQIAA&#10;AQIECBAgQIAAAQIECBAgQIAAAQIECBAgQIAAAQIECBAgQIAAAQIECBAgQIAAAQIECBAgQIAAAQIE&#10;CBAgQIAAAQIECBAgQIAAAQIECBAgQIAAAQIECBAgQIAAAQIECBAgQIAAAQIECBAgQIDAWwTu5jk8&#10;3//55/L1/38/AgQIECBAgAABAgQIECBAgAABAgQIECBAgAABAgQIECBAgAABAgQIECBAgAABAgQI&#10;ECBAgAABAgQIECBAgAABAgQIECBAgAABAgQIECBAgAABAgQIECBAgAABAgQIECBAgAABAgQIECBA&#10;gAABAgQIECBAgAABAgQIECBAgAABAgQIECBAgAABAgQIECBAgAABAgQIECBAgACB8woM0xSO32sN&#10;WSBAgAABAgQIECBAgAABAgQIECBwhEA6YtQmAQIECBAgQIAAAQIECBAgQIAAAQIECBAgQIAAAQIE&#10;CBAgQIAAAQIECBAgQIAAAQIECBAgQIAAAQIECBAgQIAAAQIECBAgQIAAAQIECBAgQIAAAQIECBAg&#10;QIAAAQIECBAgQIAAAQIECBAgQIAAAQIECBAgQIAAAQIECBAgQIAAAQIECBAgQIAAgbcIjKU0z7dl&#10;aToFAQIECBAgQIAAAQIECBAgQIAAAQIECBAgQIAAAQIECBAgQIAAAQIECBAgQIAAAQIECBAgQIAA&#10;AQIECBAgQIAAAQIECBAgQIAAAQIECBAgQIAAAQIECBAgQIAAAQIECBAgQIAAAQIECBAgQIAAAQIE&#10;CBAgQIAAAQIECBAgQIAAAQIECBAgQIAAAQIECBAgQIAAAQIECBAgQIDAeQRSzuHYvdaQBQIECBAg&#10;QIAAAQIECBAgQIAAAQJHCKQjRm0SIECAAAECBAgQIECAAAECBAgQIECAAAECBAgQIECAAAECBAgQ&#10;IECAAAECBAgQIECAAAECBAgQIECAAAECBAgQIECAAAECBAgQIECAAAECBAgQIECAAAECBAgQIECA&#10;AAECBAgQIECAAAECBAgQIECAAAECBAgQIECAAAECBAgQIECAAAECBAgQeIvAWErzfFvXplMQIECA&#10;AAECBAgQIECAAAECBAgQIECAAAECBAgQIECAAAECBAgQIECAAAECBAgQIECAAAECBAgQIECAAAEC&#10;BAgQIECAAAECBAgQIECAAAECBAgQIECAAAECBAgQIECAAAECBAgQIECAAAECBAgQIECAAAECBAgQ&#10;IECAAAECBAgQIECAAAECBAgQIECAAAECBAgQIECAAAECBAicRyDlHI/977/L7fk5dhIBAgQIECBA&#10;gAABAgQIECBAgACBzgKp8545AgQIECBAgAABAgQIECBAgAABAgQIECBAgAABAgQIECBAgAABAgQI&#10;ECBAgAABAgQIECBAgAABAgQIECBAgAABAgQIECBAgAABAgQIECBAgAABAgQIECBAgAABAgQIECBA&#10;gAABAgQIECBAgAABAgQIECBAgAABAgQIECBAgAABAgQIECBAgAABAm8WePfHH5fhxx/DzrauIQsE&#10;CBAgQIAAAQIECBAgQIAAAQIECBAgQIAAAQIECBAgQIAAAQIECBAgQIAAAQIECBAgQIAAAQIECBAg&#10;QIAAAQIECBAgQIAAAQIECBAgQIAAAQIECBAgQIAAAQIECBAgQIAAAQIECBAgQIAAAQIECBAgQIAA&#10;AQIECBAgQIAAAQIECBAgQIAAAQIECBAgQIAAAQIECBAgQIAAAQLnEkg5NwfvtTadggABAgQIECBA&#10;gAABAgQIECBAgEBPgdRzzBYBAgQIECBAgAABAgQIECBAgAABAgQIECBAgAABAgQIECBAgAABAgQI&#10;ECBAgAABAgQIECBAgAABAgQIECBAgAABAgQIECBAgAABAgQIECBAgAABAgQIECBAgAABAgQIECBA&#10;gAABAgQIECBAgAABAgQIECBAgAABAgQIECBAgAABAgQIECBAgACBHgLDMFzGUsLU07KELBAgQIAA&#10;AQIECBAgQIAAAQIECBAgQIAAAQIECBAgQIAAAQIECBAgQIAAAQIECBAgQIAAAQIECBAgQIAAAQIE&#10;CBAgQIAAAQIECBAgQIAAAQIECBAgQIAAAQIECBAgQIAAAQIECBAgQIAAAQIECBAgQIAAAQIECBAg&#10;QIAAAQIECBAgQIAAAQIECBAgQIAAAQIECBAgQIAAAQIECJxLYJim5uC91qZTECBAgAABAgQIECBA&#10;gAABAgQIEOgpkHqO2SJAgAABAgQIEBNdyhIAAEAASURBVCBAgAABAgQIECBAgAABAgQIECBAgAAB&#10;AgQIECBAgAABAgQIECBAgAABAgQIECBAgAABAgQIECBAgAABAgQIECBAgAABAgQIECBAgAABAgQI&#10;ECBAgAABAgQIECBAgAABAgQIECBAgAABAgQIECBAgAABAgQIECBAgAABAgQIECDQS2AsJUxt6xqy&#10;QIAAAQIECBAgQIAAAQIECBAgQIAAAQIECBAgQIAAAQIECBAgQIAAAQIECBAgQIAAAQIECBAgQIAA&#10;AQIECBAgQIAAAQIECBAgQIAAAQIECBAgQIAAAQIECBAgQIAAAQIECBAgQIAAAQIECBAgQIAAAQIE&#10;CBAgQIAAAQIECBAgQIAAAQIECBAgQIAAAQIECBAgQIAAAQIECBAgcC6BlHNz8F5r0ykIECBAgAAB&#10;AgQIECBAgAABAgQI9BRIPcdsESBAgAABAgQIECBAgAABAgQIECBAgAABAgQIECBAgAABAgQIECBA&#10;gAABAgQIECBAgAABAgQIECBAgAABAgQIECBAgAABAgQIECBAgAABAgQIECBAgAABAgQIECBAgAAB&#10;AgQIECBAgAABAgQIECBAgAABAgQIECBAgAABAgQIECBAgAABAgQIEOglMJYSprZ1DVkgQIAAAQIE&#10;CBAgQIAAAQIECBAgQIAAAQIECBAgQIAAAQIECBAgQIAAAQIECBAgQIAAAQIECBAgQIAAAQIECBAg&#10;QIAAAQIECBAgQIAAAQIECBAgQIAAAQIECBAgQIAAAQIECBAgQIAAAQIECBAgQIAAAQIECBAgQIAA&#10;AQIECBAgQIAAAQIECBAgQIAAAQIECBAgQIAAAQIECBA4l0DKuTn4dr02nYIAAQIECBAgQIAAAQIE&#10;CBAgQIBAT4HUc8wWAQIECBAgQIAAAQIECBAgQIAAAQIECBAgQIAAAQIECBAgQIAAAQIECBAgQIAA&#10;AQIECBAgQIAAAQIECBAgQIAAAQIECBAgQIAAAQIECBAgQIAAAQIECBAgQIAAAQIECBAgQIAAAQIE&#10;CBAgQIAAAQIECBAgQIAAAQIECBAgQIAAAQIECBAgQIAAgV4C4zyHqf3vvy9fv3wJnUCAAAECBAgQ&#10;IECAAAECBAgQIECAAAECBAgQIECAAAECBAgQIECAAAECBAgQIECAAAECBAgQIECAAAECBAgQIECA&#10;AAECBAgQIECAAAECBAgQIECAAAECBAgQIECAAAECBAgQIECAAAECBAgQIECAAAECBAgQIECAAAEC&#10;BAgQIECAAAECBAgQIECAAAECBAgQIECAAAECBAgQIHAegZRzc+xea9MpCBAgQIAAAQIECBAgQIAA&#10;AQIECPQUSD3HbBEgQIAAAQIECBAgQIAAAQIECBAgQIAAAQIECBAgQIAAAQIECBAgQIAAAQIECBAg&#10;QIAAAQIECBAgQIAAAQIECBAgQIAAAQIECBAgQIAAAQIECBAgQIAAAQIECBAgQIAAAQIECBAgQIAA&#10;AQIECBAgQIAAAQIECBAgQIAAAQIECBAgQIAAAQIECBDoJTCW0kxty9J0CgIECBAgQIAAAQIECBAg&#10;QIAAAQIECBAgQIAAAQIECBAgQIAAAQIECBAgQIAAAQIECBAgQIAAAQIECBAgQIAAAQIECBAgQIAA&#10;AQIECBAgQIAAAQIECBAgQIAAAQIECBAgQIAAAQIECBAgQIAAAQIECBAgQIAAAQIECBAgQIAAAQIE&#10;CBAgQIAAAQIECBAgQIAAAQIECBAgQIAAgXMIpGlqDt1rbToFAQIECBAgQIAAAQIECBAgQIAAgZ4C&#10;qeeYLQIECBAgQIAAAQIECBAgQIAAAQIECBAgQIAAAQIECBAgQIAAAQIECBAgQIAAAQIECBAgQIAA&#10;AQIECBAgQIAAAQIECBAgQIAAAQIECBAgQIAAAQIECBAgQIAAAQIECBAgQIAAAQIECBAgQIAAAQIE&#10;CBAgQIAAAQIECBAgQIAAAQIECBAgQIAAAQK9BO5Kaaa2dW06BQECBAgQIECAAAECBAgQIECAAAEC&#10;BAgQIECAAAECBAgQIECAAAECBAgQIECAAAECBAgQIECAAAECBAgQIECAAAECBAgQIECAAAECBAgQ&#10;IECAAAECBAgQIECAAAECBAgQIECAAAECBAgQIECAAAECBAgQIECAAAECBAgQIECAAAECBAgQIECA&#10;AAECBAgQIECAAAECBAgQIECAwDkEUs7NoXutTacgQIAAAQIECBAgQIAAAQIECBAg0FMg9RyzRYAA&#10;AQIECBAgQIAAAQIECBAgQIAAAQIECBAgQIAAAQIECBAgQIAAAQIECBAgQIAAAQIECBAgQIAAAQIE&#10;CBAgQIAAAQIECBAgQIAAAQIECBAgQIAAAQIECBAgQIAAAQIECBAgQIAAAQIECBAgQIAAAQIECBAg&#10;QIAAAQIECBAgQIAAAQIECBAgQKCXwLsPHy7DDz+EuW1ZQhYIECBAgAABAgQIECBAgAABAgQIECBA&#10;gAABAgQIECBAgAABAgQIECBAgAABAgQIECBAgAABAgQIECBAgAABAgQIECBAgAABAgQIECBAgAAB&#10;AgQIECBAgAABAgQIECBAgAABAgQIECBAgAABAgQIECBAgAABAgQIECBAgAABAgQIECBAgAABAgQI&#10;ECBAgAABAgQIECBAgAABAgTOIzBMU3Ps7XptOgUBAgQIECBAgAABAgQIECBAgACBngKp55gtAgQI&#10;ECBAgAABAgQIECBAgAABAgQIECBAgAABAgQIECBAgAABAgQIECBAgAABAgQIECBAgAABAgQIECBA&#10;gAABAgQIECBAgAABAgQIECBAgAABAgQIECBAgAABAgQIECBAgAABAgQIECBAgAABAgQIECBAgAAB&#10;AgQIECBAgAABAgQIECBAgAABAr0EhmG4jB8/hrltXUMWCBAgQIAAAQIECBAgQIAAAQIECBAgQIAA&#10;AQIECBAgQIAAAQIECBAgQIAAAQIECBAgQIAAAQIECBAgQIAAAQIECBAgQIAAAQIECBAgQIAAAQIE&#10;CBAgQIAAAQIECBAgQIAAAQIECBAgQIAAAQIECBAgQIAAAQIECBAgQIAAAQIECBAgQIAAAQIECBAg&#10;QIAAAQIECBAgQIAAAQIEziMwpHQZ7u/DwXutIQsECBAgQIAAAQIECBAgQIAAAQIEeguk3oP2CBAg&#10;QIAAAQIECBAgQIAAAQIECBAgQIAAAQIECBAgQIAAAQIECBAgQIAAAQIECBAgQIAAAQIECBAgQIAA&#10;AQIECBAgQIAAAQIECBAgQIAAAQIECBAgQIAAAQIECBAgQIAAAQIECBAgQIAAAQIECBAgQIAAAQIE&#10;CBAgQIAAAQIECBAgQIAAAQIECPQSGEsJU9u6hiwQIECAAAECBAgQIECAAAECBAgQIECAAAECBAgQ&#10;IECAAAECBAgQIECAAAECBAgQIECAAAECBAgQIECAAAECBAgQIECAAAECBAgQIECAAAECBAgQIECA&#10;AAECBAgQIECAAAECBAgQIECAAAECBAgQIECAAAECBAgQIECAAAECBAgQIECAAAECBAgQIECAAAEC&#10;BAgQIECAAAECBAicSyBNUzh4rzVkgQABAgQIECBAgAABAgQIECBAgEBvgdR70B4BAgQIECBAgAAB&#10;AgQIECBAgAABAgQIECBAgAABAgQIECBAgAABAgQIECBAgAABAgQIECBAgAABAgQIECBAgAABAgQI&#10;ECBAgAABAgQIECBAgAABAgQIECBAgAABAgQIECBAgAABAgQIECBAgAABAgQIECBAgAABAgQIECBA&#10;gAABAgQIECBAgACBXgLjPIepp2UJWSBAgAABAgQIECBAgAABAgQIECBAgAABAgQIECBAgAABAgQI&#10;ECBAgAABAgQIECBAgAABAgQIECBAgAABAgQIECBAgAABAgQIECBAgAABAgQIECBAgAABAgQIECBA&#10;gAABAgQIECBAgAABAgQIECBAgAABAgQIECBAgAABAgQIECBAgAABAgQIECBAgAABAgQIECBAgAAB&#10;AgQIEDiXQMo5HLzXGrJAgAABAgQIECBAgAABAgQIECBAoLdA6j1ojwABAgQIECBAgAABAgQIECBA&#10;gAABAgQIECBAgAABAgQIECBAgAABAgQIECBAgAABAgQIECBAgAABAgQIECBAgAABAgQIECBAgAAB&#10;AgQIECBAgAABAgQIECBAgAABAgQIECBAgAABAgQIECBAgAABAgQIECBAgAABAgQIECBAgAABAgQI&#10;ECBAgEAvgbGUMLV//nzZHx9DJxAgQIAAAQIECBAgQIAAAQIECBAgQIAAAQIECBAgQIAAAQIECBAg&#10;QIAAAQIECBAgQIAAAQIECBAgQIAAAQIECBAgQIAAAQIECBAgQIAAAQIECBAgQIAAAQIECBAgQIAA&#10;AQIECBAgQIAAAQIECBAgQIAAAQIECBAgQIAAAQIECBAgQIAAAQIECBAgQIAAAQIECBAgQIAAAQIE&#10;CJxHYMg5HLtfryELBAgQIECAAAECBAgQIECAAAECBHoLpN6D9ggQIECAAAECBAgQIECAAAECBAgQ&#10;IECAAAECBAgQIECAAAECBAgQIECAAAECBAgQIECAAAECBAgQIECAAAECBAgQIECAAAECBAgQIECA&#10;AAECBAgQIECAAAECBAgQIECAAAECBAgQIECAAAECBAgQIECAAAECBAgQIECAAAECBAgQIECAAAEC&#10;BAj0EhhLaaaelqXpFAQIECBAgAABAgQIECBAgAABAgQIECBAgAABAgQIECBAgAABAgQIECBAgAAB&#10;AgQIECBAgAABAgQIECBAgAABAgQIECBAgAABAgQIECBAgAABAgQIECBAgAABAgQIECBAgAABAgQI&#10;ECBAgAABAgQIECBAgAABAgQIECBAgAABAgQIECBAgAABAgQIECBAgAABAgQIECBAgAABAucQSDmH&#10;Q2+1hiwQIECAAAECBAgQIECAAAECBAgQ6C2Qeg/aI0CAAAECBAgQIECAAAECBAgQIECAAAECBAgQ&#10;IECAAAECBAgQIECAAAECBAgQIECAAAECBAgQIECAAAECBAgQIECAAAECBAgQIECAAAECBAgQIECA&#10;AAECBAgQIECAAAECBAgQIECAAAECBAgQIECAAAECBAgQIECAAAECBAgQIECAAAECBAgQINBLYJzn&#10;Zmpb16ZTECBAgAABAgQIECBAgAABAgQIECBAgAABAgQIECBAgAABAgQIECBAgAABAgQIECBAgAAB&#10;AgQIECBAgAABAgQIECBAgAABAgQIECBAgAABAgQIECBAgAABAgQIECBAgAABAgQIECBAgAABAgQI&#10;ECBAgAABAgQIECBAgAABAgQIECBAgAABAgQIECBAgAABAgQIECBAgAABAgQInEMgTVM4dK81ZIEA&#10;AQIECBAgQIAAAQIECBAgQIBAb4HUe9AeAQIECBAgQIAAAQIECBAgQIAAAQIECBAgQIAAAQIECBAg&#10;QIAAAQIECBAgQIAAAQIECBAgQIAAAQIECBAgQIAAAQIECBAgQIAAAQIECBAgQIAAAQIECBAgQIAA&#10;AQIECBAgQIAAAQIECBAgQIAAAQIECBAgQIAAAQIECBAgQIAAAQIECBAgQIAAgV4C3334cLl8/32Y&#10;25YlZIEAAQIECBAgQIAAAQIECBAgQIAAAQIECBAgQIAAAQIECBAgQIAAAQIECBAgQIAAAQIECBAg&#10;QIAAAQIECBAgQIAAAQIECBAgQIAAAQIECBAgQIAAAQIECBAgQIAAAQIECBAgQIAAAQIECBAgQIAA&#10;AQIECBAgQIAAAQIECBAgQIAAAQIECBAgQIAAAQIECBAgQIAAAQIECBAgQOA8AinncOxea8gCAQIE&#10;CBAgQIAAAQIECBAgQIAAgd4CqfegPQIECBAgQIAAAQIECBAgQIAAAQIECBAgQIAAAQIECBAgQIAA&#10;AQIECBAgQIAAAQIECBAgQIAAAQIECBAgQIAAAQIECBAgQIAAAQIECBAgQIAAAQIECBAgQIAAAQIE&#10;CBAgQIAAAQIECBAgQIAAAQIECBAgQIAAAQIECBAgQIAAAQIECBAgQIAAAQK9BIaULuPHj2FuW9eQ&#10;BQIECBAgQIAAAQIECBAgQIAAAQIECBAgQIAAAQIECBAgQIAAAQIECBAgQIAAAQIECBAgQIAAAQIE&#10;CBAgQIAAAQIECBAgQIAAAQIECBAgQIAAAQIECBAgQIAAAQIECBAgQIAAAQIECBAgQIAAAQIECBAg&#10;QIAAAQIECBAgQIAAAQIECBAgQIAAAQIECBAgQIAAAQIECBAgQIAAgfMIpJzDsfv1GrJAgAABAgQI&#10;ECBAgAABAgQIECBAoLdA6j1ojwABAgQIECBAgAABAgQIECBAgAABAgQIECBAgAABAgQIECBAgAAB&#10;AgQIECBAgAABAgQIECBAgAABAgQIECBAgAABAgQIECBAgAABAgQIECBAgAABAgQIECBAgAABAgQI&#10;ECBAgAABAgQIECBAgAABAgQIECBAgAABAgQIECBAgAABAgQIECBAgEBPgbtSwty2riELBAgQIECA&#10;AAECBAgQIECAAAECBAgQIECAAAECBAgQIECAAAECBAgQIECAAAECBAgQIECAAAECBAgQIECAAAEC&#10;BAgQIECAAAECBAgQIECAAAECBAgQIECAAAECBAgQIECAAAECBAgQIECAAAECBAgQIECAAAECBAgQ&#10;IECAAAECBAgQIECAAAECBAgQIECAAAECBAgQIECAAAEC5xEYcg7H7rWGLBAgQIAAAQIECBAgQIAA&#10;AQIECBDoLZB6D9ojQIAAAQIECBAgQIAAAQIECBAgQIAAAQIECBAgQIAAAQIECBAgQIAAAQIECBAg&#10;QIAAAQIECBAgQIAAAQIECBAgQIAAAQIECBAgQIAAAQIECBAgQIAAAQIECBAgQIAAAQIECBAgQIAA&#10;AQIECBAgQIAAAQIECBAgQIAAAQIECBAgQIAAAQIECBAg0FNgnOcwty1LyAIBAgQIECBAgAABAgQI&#10;ECBAgAABAgQIECBAgAABAgQIECBAgAABAgQIECBAgAABAgQIECBAgAABAgQIECBAgAABAgQIECBA&#10;gAABAgQIECBAgAABAgQIECBAgAABAgQIECBAgAABAgQIECBAgAABAgQIECBAgAABAgQIECBAgAAB&#10;AgQIECBAgAABAgQIECBAgAABAgQIECBAgMB5BNI0hWP3WkMWCBAgQIAAAQIECBAgQIAAAQIECPQW&#10;SL0H7REgQIAAAQIECBAgQIAAAQIECBAgQIAAAQIECBAgQIAAAQIECBAgQIAAAQIECBAgQIAAAQIE&#10;CBAgQIAAAQIECBAgQIAAAQIECBAgQIAAAQIECBAgQIAAAQIECBAgQIAAAQIECBAgQIAAAQIECBAg&#10;QIAAAQIECBAgQIAAAQIECBAgQIAAAQIECBDoKTCWEua+fvp02WsNnUCAAAECBAgQIECAAAECBAgQ&#10;IECAAAECBAgQIECAAAECBAgQIECAAAECBAgQIECAAAECBAgQIECAAAECBAgQIECAAAECBAgQIECA&#10;AAECBAgQIECAAAECBAgQIECAAAECBAgQIECAAAECBAgQIECAAAECBAgQIECAAAECBAgQIECAAAEC&#10;BAgQIECAAAECBAgQIECAAAECBAgQIHAOgZRzOPRWa8gCAQIECBAgQIAAAQIECBAgQIAAgd4Cqfeg&#10;PQIECBAgQIAAAQIECBAgQIAAAQIECBAgQIAAAQIECBAgQIAAAQIECBAgQIAAAQIECBAgQIAAAQIE&#10;CBAgQIAAAQIECBAgQIAAAQIECBAgQIAAAQIECBAgQIAAAQIECBAgQIAAAQIECBAgQIAAAQIECBAg&#10;QIDA/9i7F+BKy/Jw4E9ObuxuwsJegGV3AduAUhhAatV2yq3DRSqg0IoIHaoDRaxUHSoWbFe0w1jU&#10;FkdhoAtYaFEuCpRSBC3DVcHhUq5/sEJkr8km2d2Qzcnmdm7/L9EsOZtNcpI92c1mf9/Mme97n/d5&#10;n+99f/Od7OaczLwECBAgQIAAAQIECBAgQIAAAQIECJRToLqhYUS5TGPjiJgAAQIECBAgQIAAAQIE&#10;CBAgQIAAAQIECBAgQIAAAQIECBAgQIAAAQIECBAgQIAAAQIECBAgQIAAAQIECBAgQIAAAQIECBAg&#10;QIAAAQIECBAgQIAAAQIECBAgQIAAAQIECBAgQIAAAQIECBAgQIAAAQIECBAgQIAAAQIECBAgQIAA&#10;AQIECBAgQIAAAQIECBAgQIAAAQIECBAgQIDAzBdI1dcXLbLQ2xuFXK4opkGAAAECBAgQIECAAAEC&#10;BAgQIECgnAKpchZTiwABAgQIECBAgAABAgQIECBAgAABAgQIECBAgAABAgQIECBAgAABAgQIECBA&#10;gAABAgQIECBAgAABAgQIECBAgAABAgQIECBAgAABAgQIECBAgAABAgQIECBAgAABAgQIECBAgAAB&#10;AgQIECBAgAABAgQIECBAgAABAgQIECBAgAABAgQIECBAgEC5BaoPPnhEyf433xwREyBAgAABAgQI&#10;ECBAgAABAgQIECBAgAABAgQIECBAgAABAgQIECBAgAABAgQIECBAgAABAgQIECBAgAABAgQIECBA&#10;gAABAgQIECBAgAABAgQIECBAgAABAgQIECBAgAABAgQIECBAgAABAgQIECBAgAABAgQIECBAgAAB&#10;AgQIECBAgAABAgQIECBAgAABAgQIECBAgAABAgQIEJj5Aqn6+hGLzKfTI2ICBAgQIECAAAECBAgQ&#10;IECAAAECBMolkCpXIXUIECBAgAABAgQIECBAgAABAgQIECBAgAABAgQIECBAgAABAgQIECBAgAAB&#10;AgQIECBAgAABAgQIECBAgAABAgQIECBAgAABAgQIECBAgAABAgQIECBAgAABAgQIECBAgAABAgQI&#10;ECBAgAABAgQIECBAgAABAgQIECBAgAABAgQIECBAgAABAgQITIVA1dKlETU1RaUzjY1FbQ0CBAgQ&#10;IECAAAECBAgQIECAAAECBAgQIECAAAECBAgQIECAAAECBAgQIECAAAECBAgQIECAAAECBAgQIECA&#10;AAECBAgQIECAAAECBAgQIECAAAECBAgQIECAAAECBAgQIECAAAECBAgQIECAAAECBAgQIECAAAEC&#10;BAgQIECAAAECBAgQIECAAAECBAgQIECAAAECBAgQIECAAIHdQ6Cirm7EQvPp9IiYAAECBAgQIECA&#10;AAECBAgQIECAAIFyCaTKVUgdAgQIECBAgAABAgQIECBAgAABAgQIECBAgAABAgQIECBAgAABAgQI&#10;ECBAgAABAgQIECBAgAABAgQIECBAgAABAgQIECBAgAABAgQIECBAgAABAgQIECBAgAABAgQIECBA&#10;gAABAgQIECBAgAABAgQIECBAgAABAgQIECBAgAABAgQIECBAgAABAlMhUJFKRfXv/E5R6UxjY1Fb&#10;gwABAgQIECBAgAABAgQIECBAgAABAgQIECBAgAABAgQIECBAgAABAgQIECBAgAABAgQIECBAgAAB&#10;AgQIECBAgAABAgQIECBAgAABAgQIECBAgAABAgQIECBAgAABAgQIECBAgAABAgQIECBAgAABAgQI&#10;ECBAgAABAgQIECBAgAABAgQIECBAgAABAgQIECBAgAABAgQIECBAYPcQSNXXj1hoIZ0eERMgQIAA&#10;AQIECBAgQIAAAQIECBAgUC6BVLkKqUOAAAECBAgQIECAAAECBAgQIECAAAECBAgQIECAAAECBAgQ&#10;IECAAAECBAgQIECAAAECBAgQIECAAAECBAgQIECAAAECBAgQIECAAAECBAgQIECAAAECBAgQIECA&#10;AAECBAgQIECAAAECBAgQIECAAAECBAgQIECAAAECBAgQIECAAAECBAgQIEBgqgSqDz64qHTmzTeL&#10;2hoECBAgQIAAAQIECBAgQIAAAQIECBAgQIAAAQIECBAgQIAAAQIECBAgQIAAAQIECBAgQIAAAQIE&#10;CBAgQIAAAQIECBAgQIAAAQIECBAgQIAAAQIECBAgQIAAAQIECBAgQIAAAQIECBAgQIAAAQIECBAg&#10;QIAAAQIECBAgQIAAAQIECBAgQIAAAQIECBAgQIAAAQIECBAgQIAAAQK7h0Cqvn7EQvNdXSNiAgQI&#10;ECBAgAABAgQIECBAgAABAgTKJZAqVyF1CBAgQIAAAQIECBAgQIAAAQIECBAgQIAAAQIECBAgQIAA&#10;AQIECBAgQIAAAQIECBAgQIAAAQIECBAgQIAAAQIECBAgQIAAAQIECBAgQIAAAQIECBAgQIAAAQIE&#10;CBAgQIAAAQIECBAgQIAAAQIECBAgQIAAAQIECBAgQIAAAQIECBAgQIAAAQIECEyVQHVDQ1HpTGNj&#10;UVuDAAECBAgQIECAAAECBAgQIECAAAECBAgQIECAAAECBAgQIECAAAECBAgQIECAAAECBAgQIECA&#10;AAECBAgQIECAAAECBAgQIECAAAECBAgQIECAAAECBAgQIECAAAECBAgQIECAAAECBAgQIECAAAEC&#10;BAgQIECAAAECBAgQIECAAAECBAgQIECAAAECBAgQIECAAAECBAgQIEBg9xBI1dePWGg+nR4REyBA&#10;gAABAgQIECBAgAABAgQIECBQLoFUuQqpQ4AAAQIECBAgQIAAAQIECBAgQIAAAQIECBAgQIAAAQIE&#10;CBAgQIAAAQIECBAgQIAAAQIECBAgQIAAAQIECBAgQIAAAQIECBAgQIAAAQIECBAgQIAAAQIECBAg&#10;QIAAAQIECBAgQIAAAQIECBAgQIAAAQIECBAgQIAAAQIECBAgQIAAAQIECBAgQGCqBGoaGopK51pa&#10;Ir95c1FMgwABAgQIECBAgAABAgQIECBAgAABAgQIECBAgAABAgQIECBAgAABAgQIECBAgAABAgQI&#10;ECBAgAABAgQIECBAgAABAgQIECBAgAABAgQIECBAgAABAgQIECBAgAABAgQIECBAgAABAgQIECBA&#10;gAABAgQIECBAgAABAgQIECBAgAABAgQIECBAgAABAgQIECBAgAABAgQIECBAYOYLpOrqRiwyn06P&#10;iAkQIECAAAECBAgQIECAAAECBAgQKJdAqlyF1CFAgAABAgQIECBAgAABAgQIECBAgAABAgQIECBA&#10;gAABAgQIECBAgAABAgQIECBAgAABAgQIECBAgAABAgQIECBAgAABAgQIECBAgAABAgQIECBAgAAB&#10;AgQIECBAgAABAgQIECBAgAABAgQIECBAgAABAgQIECBAgAABAgQIECBAgAABAgQIECAwVQLVBx88&#10;onTmzTdHxAQIECBAgAABAgQIECBAgAABAgQIECBAgAABAgQIECBAgAABAgQIECBAgAABAgQIECBA&#10;gAABAgQIECBAgAABAgQIECBAgAABAgQIECBAgAABAgQIECBAgAABAgQIECBAgAABAgQIECBAgAAB&#10;AgQIECBAgAABAgQIECBAgAABAgQIECBAgAABAgQIECBAgAABAgQIECBAgAABAgRmtkBFff2IBebT&#10;6RExAQIECBAgQIAAAQIECBAgQIAAAQLlEkiVq5A6BAgQIECAAAECBAgQIECAAAECBAgQIECAAAEC&#10;BAgQIECAAAECBAgQIECAAAECBAgQIECAAAECBAgQIECAAAECBAgQIECAAAECBAgQIECAAAECBAgQ&#10;IECAAAECBAgQIECAAAECBAgQIECAAAECBAgQIECAAAECBAgQIECAAAECBAgQIECAAAECBKZKoLqh&#10;YUTpTGPjiJgAAQIECBAgQIAAAQIECBAgQIAAAQIECBAgQIAAAQIECBAgQIAAAQIECBAgQIAAAQIE&#10;CBAgQIAAAQIECBAgQIAAAQIECBAgQIAAAQIECBAgQIAAAQIECBAgQIAAAQIECBAgQIAAAQIECBAg&#10;QIAAAQIECBAgQIAAAQIECBAgQIAAAQIECBAgQIAAAQIECBAgQIAAAQIECBAgQIDAzBZI1dWNWGCh&#10;q2tETIAAAQIECBAgQIAAAQIECBAgQIBAuQRS5SqkDgECBAgQIECAAAECBAgQIECAAAECBAgQIECA&#10;AAECBAgQIECAAAECBAgQIECAAAECBAgQIECAAAECBAgQIECAAAECBAgQIECAAAECBAgQIECAAAEC&#10;BAgQIECAAAECBAgQIECAAAECBAgQIECAAAECBAgQIECAAAECBAgQIECAAAECBAgQIECAAIGpEqg6&#10;4ICI6uqi8pnGxqK2BgECBAgQIECAAAECBAgQIECAAAECBAgQIECAAAECBAgQIECAAAECBAgQIECA&#10;AAECBAgQIECAAAECBAgQIECAAAECBAgQIECAAAECBAgQIECAAAECBAgQIECAAAECBAgQIECAAAEC&#10;BAgQIECAAAECBAgQIECAAAECBAgQIECAAAECBAgQIECAAAECBAgQIECAAAECBAgQIECAwMwXqKis&#10;jIrZs4sWmk+ni9oaBAgQIECAAAECBAgQIECAAAECBMopkCpnMbUIECBAgAABAgQIECBAgAABAgQI&#10;ECBAgAABAgQIECBAgAABAgQIECBAgAABAgQIECBAgAABAgQIECBAgAABAgQIECBAgAABAgQIECBA&#10;gAABAgQIECBAgAABAgQIECBAgAABAgQIECBAgAABAgQIECBAgAABAgQIECBAgAABAgQIECBAgAAB&#10;AgQITIVARWVlVP/O7xSV7m9sLGprECBAgAABAgQIECBAgAABAgQIECBAgAABAgQIECBAgAABAgQI&#10;ECBAgAABAgQIECBAgAABAgQIECBAgAABAgQIECBAgAABAgQIECBAgAABAgQIECBAgAABAgQIECBA&#10;gAABAgQIECBAgAABAgQIECBAgAABAgQIECBAgAABAgQIECBAgAABAgQIECBAgAABAgQIECBAgAAB&#10;AgQI7B4Cqbq6ooXm0+mitgYBAgQIECBAgAABAgQIECBAgACBcgqkyllMLQIECBAgQIAAAQIECBAg&#10;QIAAAQIECBAgQIAAAQIECBAgQIAAAQIECBAgQIAAAQIECBAgQIAAAQIECBAgQIAAAQIECBAgQIAA&#10;AQIECBAgQIAAAQIECBAgQIAAAQIECBAgQIAAAQIECBAgQIAAAQIECBAgQIAAAQIECBAgQIAAAQIE&#10;CBAgQIAAAQJTJVDd0FBUOvPmm0VtDQIECBAgQIAAAQIECBAgQIAAAQIECBAgQIAAAQIECBAgQIAA&#10;AQIECBAgQIAAAQIECBAgQIAAAQIECBAgQIAAAQIECBAgQIAAAQIECBAgQIAAAQIECBAgQIAAAQIE&#10;CBAgQIAAAQIECBAgQIAAAQIECBAgQIAAAQIECBAgQIAAAQIECBAgQIAAAQIECBAgQIAAAQIECBAg&#10;QIAAgd1DoKK+vmih+XS6qK1BgAABAgQIECBAgAABAgQIECBAoJwCqXIWU4sAAQIECBAgQIAAAQIE&#10;CBAgQIAAAQIECBAgQIAAAQIECBAgQIAAAQIECBAgQIAAAQIECBAgQIAAAQIECBAgQIAAAQIECBAg&#10;QIAAAQIECBAgQIAAAQIECBAgQIAAAQIECBAgQIAAAQIECBAgQIAAAQIECBAgQIAAAQIECBAgQIAA&#10;AQIECBAgQIDAVAlUNzQUlc40Nha1NQgQIECAAAECBAgQIECAAAECBAgQIECAAAECBAgQIECAAAEC&#10;BAgQIECAAAECBAgQIECAAAECBAgQIECAAAECBAgQIECAAAECBAgQIECAAAECBAgQIECAAAECBAgQ&#10;IECAAAECBAgQIECAAAECBAgQIECAAAECBAgQIECAAAECBAgQIECAAAECBAgQIECAAAECBAgQIECA&#10;AAECBHYPgVR9fdFC811dRW0NAgQIECBAgAABAgQIECBAgAABAuUUSJWzmFoECBAgQIAAAQIECBAg&#10;QIAAAQIECBAgQIAAAQIECBAgQIAAAQIECBAgQIAAAQIECBAgQIAAAQIECBAgQIAAAQIECBAgQIAA&#10;AQIECBAgQIAAAQIECBAgQIAAAQIECBAgQIAAAQIECBAgQIAAAQIECBAgQIAAAQIECBAgQIAAAQIE&#10;CBAgQIAAAQIEpkqguqGhqHRu3brId3cXxTQIECBAgAABAgQIECBAgAABAgQIECBAgAABAgQIECBA&#10;gAABAgQIECBAgAABAgQIECBAgAABAgQIECBAgAABAgQIECBAgAABAgQIECBAgAABAgQIECBAgAAB&#10;AgQIECBAgAABAgQIECBAgAABAgQIECBAgAABAgQIECBAgAABAgQIECBAgAABAgQIECBAgAABAgQI&#10;ECBAgAABAgRmvkCqvr5okYV0uqitQYAAAQIECBAgQIAAAQIECBAgQKCcAqlyFlOLAAECBAgQIECA&#10;AAECBAgQIECAAAECBAgQIECAAAECBAgQIECAAAECBAgQIECAAAECBAgQIECAAAECBAgQIECAAAEC&#10;BAgQIECAAAECBAgQIECAAAECBAgQIECAAAECBAgQIECAAAECBAgQIECAAAECBAgQIECAAAECBAgQ&#10;IECAAAECBAgQIECAwFQJVB98cHHpQiEyjY3FMS0CBAgQIECAAAECBAgQIECAAAECBAgQIECAAAEC&#10;BAgQIECAAAECBAgQIECAAAECBAgQIECAAAECBAgQIECAAAECBAgQIECAAAECBAgQIECAAAECBAgQ&#10;IECAAAECBAgQIECAAAECBAgQIECAAAECBAgQIECAAAECBAgQIECAAAECBAgQIECAAAECBAgQIECA&#10;AAECBAgQIECAAIEZL5CqqytaYz6dLmprECBAgAABAgQIECBAgAABAgQIECinQKqcxdQiQIAAAQIE&#10;CBAgQIAAAQIECBAgQIAAAQIECBAgQIAAAQIECBAgQIAAAQIECBAgQIAAAQIECBAgQIAAAQIECBAg&#10;QIAAAQIECBAgQIAAAQIECBAgQIAAAQIECBAgQIAAAQIECBAgQIAAAQIECBAgQIAAAQIECBAgQIAA&#10;AQIECBAgQIAAAQIECBAgMFUCNQ0NI0pnGhtHxAQIECBAgAABAgQIECBAgAABAgQIECBAgAABAgQI&#10;ECBAgAABAgQIECBAgAABAgQIECBAgAABAgQIECBAgAABAgQIECBAgAABAgQIECBAgAABAgQIECBA&#10;gAABAgQIECBAgAABAgQIECBAgAABAgQIECBAgAABAgQIECBAgAABAgQIECBAgAABAgQIECBAgAAB&#10;AgQIECBAgAABAgRmtkCqvr5ogfl0uqitQYAAAQIECBAgQIAAAQIECBAgQKCcAqlyFlOLAAECBAgQ&#10;IECAAAECBAgQIECAAAECBAgQIECAAAECBAgQIECAAAECBAgQIECAAAECBAgQIECAAAECBAgQIECA&#10;AAECBAgQIECAAAECBAgQIECAAAECBAgQIECAAAECBAgQIECAAAECBAgQIECAAAECBAgQIECAAAEC&#10;BAgQIECAAAECBAgQIECAwFQJVB14YERVVVH5TGNjUVuDAAECBAgQIECAAAECBAgQIECAAAECBAgQ&#10;IECAAAECBAgQIECAAAECBAgQIECAAAECBAgQIECAAAECBAgQIECAAAECBAgQIECAAAECBAgQIECA&#10;AAECBAgQIECAAAECBAgQIECAAAECBAgQIECAAAECBAgQIECAAAECBAgQIECAAAECBAgQIECAAAEC&#10;BAgQIECAAAECBAgQIEBg5gtU1NcXLTLf1VXU1iBAgAABAgQIECBAgAABAgQIECBQToFUOYupRYAA&#10;AQIECBAgQIAAAQIECBAgQIAAAQIECBAgQIAAAQIECBAgQIAAAQIECBAgQIAAAQIECBAgQIAAAQIE&#10;CBAgQIAAAQIECBAgQIAAAQIECBAgQIAAAQIECBAgQIAAAQIECBAgQIAAAQIECBAgQIAAAQIECBAg&#10;QIAAAQIECBAgQIAAAQIECBAgQGCqBCqqqqL6Xe8qKp95882itgYBAgQIECBAgAABAgQIECBAgAAB&#10;AgQIECBAgAABAgQIECBAgAABAgQIECBAgAABAgQIECBAgAABAgQIECBAgAABAgQIECBAgAABAgQI&#10;ECBAgAABAgQIECBAgAABAgQIECBAgAABAgQIECBAgAABAgQIECBAgAABAgQIECBAgAABAgQIECBA&#10;gAABAgQIECBAgAABAgQIECBAgMDMF0jV1xctMp9OF7U1CBAgQIAAAQIECBAgQIAAAQIECJRTIFXO&#10;YmoRIECAAAECBAgQIECAAAECBAgQIECAAAECBAgQIECAAAECBAgQIECAAAECBAgQIECAAAECBAgQ&#10;IECAAAECBAgQIECAAAECBAgQIECAAAECBAgQIECAAAECBAgQIECAAAECBAgQIECAAAECBAgQIECA&#10;AAECBAgQIECAAAECBAgQIECAAAECBAgQmEqB6oaGovKZxsaitgYBAgQIECBAgAABAgQIECBAgAAB&#10;AgQIECBAgAABAgQIECBAgAABAgQIECBAgAABAgQIECBAgAABAgQIECBAgAABAgQIECBAgAABAgQI&#10;ECBAgAABAgQIECBAgAABAgQIECBAgAABAgQIECBAgAABAgQIECBAgAABAgQIECBAgAABAgQIECBA&#10;gAABAgQIECBAgAABAgQIECBAgMDMF0jV1RUtspBOF7U1CBAgQIAAAQIECBAgQIAAAQIECJRToKqc&#10;xdQiQIAAAQIECBDYvQV6nnwysk1NMwqhorY26s46a0atyWJGFyhks9H90EOR7+oaNanmiCOi9rDD&#10;Ru3XQWB3Fsj39sbGyy4blWDgZ+pef/u3UbVo0ag5OggQIECAAAECBAgQIECAAAECBAgQIECAAAEC&#10;BAgQIECAAAECBAgQIECAAAECBAgQIECAAAECBAgQIECAAAECBAgQIECAAAECBAgQIECAAAECBAgQ&#10;IECAAAECBAgQIECAAAECBAgQIECAAAECBAgQIECAAAECBAiMJ1Dd0FCU0t/YWNTWIECAAAECBAgQ&#10;IECAAAECBAgQIECAAAECBAgQIEDgHYGeJ5+MbFPTO4EZcFVRWxt1Z501A1ZiCaUIFLLZ6H7ooch3&#10;dY2aXnPEEVF72GGj9usgsDsL5Ht7Y+Nll41KMPAzda+//duoWrRo1BwdBAgQIECAAAECBAgQIECA&#10;AAECBAgQIECAAAECBAgQIECAAAECBAgQIECAAAECBAgQIECAAAECBAgQIECAAAECBAgQIECAAAEC&#10;BAgQIECAAAECBAgQIECAAAECBAgQIECAAAECBAgQIECAAAECBAgQIECAAIHpKpCqry+aWj6dLmpr&#10;ECBAgAABAgQIECBAgAABAgQIECinQFU5i6lFgAABAgQIECCwewusv+SS6H/11RmHcODq1VG9dOmM&#10;W5cFjRTo/9WvYt0ZZ4zsGBaZ94//GLWHHTYs4pIAgSGBQl9fbLruuqHmNs+zTjwxqhYt2mafIAEC&#10;BAgQIECAAAECBAgQIECAAAECBAgQIECAAAECBAgQIECAAAECBAgQIECAAAECBAgQIECAAAECBAgQ&#10;IECAAAECBAgQIECAAAECBAgQIECAAAECBAgQIECAAAECBAgQIECAAAECBAgQIECAAAECBAgQIECA&#10;AIFSBKoPPrgoLdfUFPmenkjNmlUU1yBAgAABAgQIECBAgAABAgQIECBAgAABAgQIECBAIGL9JZdE&#10;/6uvzjiKA1evjuqlS2fcuixopED/r34V6844Y2THsMi8f/zHqD3ssGERlwQIDAkU+vpi03XXDTW3&#10;eZ514olRtWjRNvsECRAgQIAAAQIECBAgQIAAAQIECBAgQIAAAQIECBAgQIAAAQIECBAgQIAAAQIE&#10;CBAgQIAAAQIECBAgQIAAAQIECBAgQIAAAQIECBAgQIAAAQIECBAgQIAAAQIECBAgQIAAAQIECBAg&#10;QIAAAQIECBAgQIAAAQLTWSBVX180vUJPTxRyuaiorCyKaxAgQIAAAQIECBAgQIAAAQIECBAoh0BV&#10;OYqoQYAAAQIECBAgQGBGC2SzM3p5FkeAAAECBHaUQGbNmth8333bvF3VkiVRd+aZ2+zbWcHs2rXR&#10;8+ST0fv885Fbvz7y7e2RS14D54E/6Krca69IzZsXlckrNX9+1B55ZMw65piofs97oqKiYmdNe5v3&#10;nUlr2eYCfxvc1Z6xgWkXCoXI/OpX0fvUU9Hz9NOR+fWv33nWOjoiUqlIzZ4dFcmrcp99oubd7x58&#10;xgbOA89b5cKFY5Hs0L5sS0v0/uIX0f/aa1veKxW1tZHv6oqqxYujaunSGHivD74Grvfbb4fOr9Sb&#10;9b38cvQ+80zk2treeSU/Awb+mLNy//2j+sADo+q3r+qDDhq8Hvh54CBAgAABAgQIECBAgAABAgQI&#10;ECBAgAABAgQIECBAgAABAgQIECBAgAABAgQIECBAgAABAgQIECBAgAABAgQIECBAgAABAgQIECBA&#10;gAABAgQIECBAgAABAgQIECBAgAABAgQIECBAgAABAgQIECBAYMcJVDc0FN9sYC+YZP+X2sMPL45r&#10;ESBAgAABAgQIECBAgAABAgQIECBAgAABAgQIECAwcwWy2Zm7NisjQIAAAQI7UCCzZk1svu++bd6x&#10;asmSqDvzzG327axgdu3a6Hnyyeh9/vnIrV8f+fb2yCWvgXMhl4vKvfaK1Lx5UZm8UvPnR+2RR8as&#10;Y46J6ve8JyoqKnbWtLd535m0lm0u8LfBXe0ZG5h2YeBv0n71q+h96qnoefrpwb9P2/KsdXREpFKR&#10;mj07KpJX5T77RM273z34jA2cB563yoULxyLZoX3Zlpbo/cUvov+117a8VypqayPf1RVVixdH1dKl&#10;MfBeH3wNXO+33w6dX6k363v55eh95pnItbW980p+BhR6eqJy//2j+sADo+q3r+qDDhq8Hvh54CBA&#10;gAABAgQIECBAgAABAgQIECBAgAABAgQIECBAgAABAgQIECBAgAABAgQIECBAgAABAgQIECBAgAAB&#10;AgQIECBAgAABAgQIECBAgAABAgQIECBAgAABAgQIECBAgAABAgQIECBAgAABAgQIEJj5Aqn6+hGL&#10;HNifo3Lu3BFxAQIECBAgQIAAAQIECBAgQIAAAQLbK1C1vQWMJ0CAAAECBAgQIECAAAECBAgQIFCK&#10;QNcPfhAbr7him6l7HHdc1J155jb7dmSw7+WXY9N110X3o49G9q23xrx1dpTe1Pz5MStZz9yLL47Z&#10;J500StbUh2fSWkrV2hWesaG1ZFtbo/Omm6Lzxhsju2bNUHib51w6PRjPrlgRfc88805OZWXMOv74&#10;qDv77Kj72Meicu+93+nbQVeZZE6bli+Prh/+MAbmN5Gj5sgjY88LLoj6v/iLnTL3obnme3uj+6c/&#10;je4HH4zNP/5x5JqahrpKPtcefXTM/cIXov7jH4+KmpqSx0kkQIAAAQIECBAgQIAAAQIECBAgQIAA&#10;AQIECBAgQIAAAQIECBAgQIAAAQIECBAgQIAAAQIECBAgQIAAAQIECBAgQIAAAQIECBAgQIAAAQIE&#10;CBAgQIAAAQIECBAgQIAAAQIECBAgQIAAAQIECBAgQGByAtUNDSMGZhobo/bww0fEBQgQIECAAAEC&#10;BAgQIECAAAECBAgQIECAAAECBAgQIECAAAECBAgQGF2g6wc/iI1XXLHNhD2OOy7qzjxzm307Mtj3&#10;8sux6brrovvRRyP71ltj3jo7Sm9q/vyYlaxn7sUXx+yTThola+rDM2ktpWrtCs/Y0Fqyra3RedNN&#10;0XnjjZFds2YovM1zLp0ejGdXrIi+Z555J6eyMmYdf3zUnX121H3sY1G5997v9O2gq0wyp03Ll0fX&#10;D38YA/ObyFFz5JGx5wUXRP1f/MVOmfvQXPO9vdH9059G94MPxuYf/zhyTU1DXSWfa48+OuZ+4QtR&#10;//GPR0VNTcnjJBIgQIAAAQIECBAgQIAAAQIECBAgQIAAAQIECBAgQIAAAQIECBAgQIAAAQIECBAg&#10;QIAAAQIECBAgQIAAAQIECBAgQIAAAQIECBAgQIAAAQIECBAgQIAAAQIECBAgQIAAAQIECBAgQIAA&#10;AQIECOxaAhV1dSMmXBjYX2Tu3BFxAQIECBAgQIAAAQIECBAgQIAAAQLbK5Da3gLGEyBAgAABAgQI&#10;ECBAgAABAgQIEChFYPNPflJK2k7J6fn5z6P5wx+ONUcdFZ033xzZt96a9DzyGzfG5nvvjeaTT47V&#10;Rx4Znf/xH1HI5SZdb6IDZ9JaJrr26fyMDa0l19ERbRddFCuXLo32Zcsiu2bNUNfEz8lz1fPII7H+&#10;05+OVQ0NsWn58ijk8xOvM4kR/W+8Ec2nnz54345vfCOyK1ZMuEr/yy/Hhs99Llbuv3+0nHde9Dzx&#10;xIRrbO+Arh/9KFYfemi0fPSj0XnjjZFrappUyb4XXoi288+PlQcdFO1XXRW5DRsmVccgAgQIECBA&#10;gAABAgQIECBAgAABAgQIECBAgAABAgQIECBAgAABAgQIECBAgAABAgQIECBAgAABAgQIECBAgAAB&#10;AgQIECBAgAABAgQIECBAgAABAgQIECBAgAABAgQIECBAgAABAgQIECBAgAABAgRKE6hO9gqJysqi&#10;5Mybbxa1NQgQIECAAAECBAgQIECAAAECBAgQIECAAAECBAgQIECAAAECBAgQGF9g809+Mn7STsro&#10;+fnPo/nDH441Rx0VnTffHNm33pr0TPIbN8bme++N5pNPjtVHHhmd//EfUcjlJl1vogNn0lomuvbp&#10;/IwNrSXX0RFtF10UK5cujfZlyyK7Zs1Q18TPyXPV88gjsf7Tn45VDQ2xafnyKOTzE68ziRH9b7wR&#10;zaefPnjfjm98I7IrVky4Sv/LL8eGz30uVu6/f7Scd170PPHEhGts74CuH/0oVh96aLR89KPReeON&#10;kWtqmlTJvhdeiLbzz4+Vyd8ctl91VeQ2bJhUHYMIECBAgAABAgQIECBAgAABAgQIECBAgAABAgQI&#10;ECBAgAABAgQIECBAgAABAgQIECBAgAABAgQIECBAgAABAgQIECBAgAABAgQIECBAgAABAgQIECBA&#10;gAABAgQIECBAgAABAgQIECBAgAABAgSmt0Cqvn7EBPPp9IiYAAECBAgQIECAAAECBAgQIECAAIFy&#10;CKTKUUQNAgQIECBAgAABAgSmr0DzqafGWwsXjvpasXTp9J28mREgQIDAjBHId3ZG71NPTbv15Ht7&#10;o/VTn4qmY46J7gcfLPv8+l95Jdr+8i+j6YQTItvUVPb6wwvOpLUMX1ep19P1GRs+/657743Vhx4a&#10;nTfdFJHJDO/a7ut8e3usv/jiWPuBD0Rm1artrjdagUIy7/arrorVRxwR3Q88EJHPj5ZacryQvA+7&#10;br89mo4/PtqSNRT6+0seO9nE3hdeiLXHHhstZ58d2ZUrJ1tmxLjcunXRvmxZrEz+j73hiiuiUCiM&#10;yBEgQIAAAQIECBAgQIAAAQIECBAgQIAAAQIECBAgQIAAAQIECBAgQIAAAQIECBAgQIAAAQIECBAg&#10;QIAAAQIECBAgQIAAAQIECBAgQIAAAQIECBAgQIAAAQIECBAgQIAAAQIECBAgQIAAAQIECBAgQGD7&#10;BSqqq6PqoIOKCmUaG4vaGgQIECBAgAABAgQIECBAgAABAgQIECBAgAABAgQIEJjOAs2nnhpvLVw4&#10;6mvF0qXTefrmRoAAAQIzRCDf2Rm9Tz017VaT7+2N1k99KpqOOSa6H3yw7PPrf+WVaPvLv4ymE06I&#10;bFNT2esPLziT1jJ8XaVeT9dnbPj8u+69N1Yfemh03nRTRCYzvGu7r/Pt7bH+4otj7Qc+EJlVq7a7&#10;3mgFCsm826+6KlYfcUR0P/BARD4/WmrJ8ULyPuy6/fZoOv74aEvWUOjvL3nsZBN7X3gh1h57bLSc&#10;fXZkV66cbJkR43Lr1kX7smWxMvk/9oYrrohCoTAiR4AAAQIECBAgQIAAAQIECBAgQIAAAQIECBAg&#10;QIAAAQIECBAgQIAAAQIECBAgQIAAAQIECBAgQIAAAQIECBAgQIAAAQIECBAgQIAAAQIECBAgQIAA&#10;AQJizrX/AABAAElEQVQECBAgQIAAAQIECBAgQIAAAQIECBAgQGDXFUjV14+YfL6ra0RMgAABAgQI&#10;ECBAgAABAgQIECBAgEA5BFLlKKIGAQIECBAgQIAAAQLTVyDX0RH5DRvGfE3f2ZsZAQIECMwUgfTt&#10;t0dks9NqOZmVK2PtH/1RpG+9dcrn1fuzn8XqI4+MzT/+8ZTcayatZbJA0/EZG76WDZddFi1/9meR&#10;a2kZHi77dd/zz0fTCSdEZs2astfOd3ZG8ymnRPuyZRF9fWWvP1Cwc/nyWHvssZFtapqS+gNFu+69&#10;N9Z+8IMx8L6cqqPQ2xsdV18dreedF4VMZqpuoy4BAgQIECBAgAABAgQIECBAgAABAgQIECBAgAAB&#10;AgQIECBAgAABAgQIECBAgAABAgQIECBAgAABAgQIECBAgAABAgQIECBAgAABAgQIECBAgAABAgQI&#10;ECBAgAABAgQIECBAgAABAgQIECBAgACB3VqgpqGhaP2ZxsaitgYBAgQIECBAgAABAgQIECBAgAAB&#10;AgQIECBAgAABAgSms0CuoyPyGzaM+ZrO8zc3AgQIEJgZAunbb4/IZqfVYjIrV8baP/qjSN9665TP&#10;q/dnP4vVRx4Zm3/84ym510xay2SBpuMzNnwtGy67LFr+7M8i19IyPFz2677nn4+mE06IzJo1Za+d&#10;7+yM5lNOifZlyyL6+spef6Bg5/LlsfbYYyPb1DQl9QeKdt17b6z94Adj4H05VUehtzc6rr46Ws87&#10;LwqZzFTdRl0CBAgQIECAAAECBAgQIECAAAECBAgQIECAAAECBAgQIECAAAECBAgQIECAAAECBAgQ&#10;IECAAAECBAgQIECAAAECBAgQIECAAAECBAgQIECAAAECBAgQIECAAAECBAgQIECAAAECBAgQIECA&#10;AIEdLJCqrx9xx3w6PSImQIAAAQIECBAgQIAAAQIECBAgQKAcAqlyFFGDAIGRAoVCIfL5/MgOEQIE&#10;CBAgQIAAAQIECBAgsJsJDPyO3PHd706rVfe//nqsed/7ov/FF3fYvPIbN8a600+P9F13lfWeM2kt&#10;k4WZjs/Y0FoKuVy0XnBBdPzzPw+FpvycXbEimo4/PrJtbWW7V7a1NdYmNXsee6xsNUcr1PfMM7Hm&#10;6KOj54knRkuZdDx9553R8vGPR2Qyk64xkYFdd9wR6844I/Ld3RMZJpcAAQIECBAgQIAAAQIECBAg&#10;QIAAAQIECBAgQIAAAQIECBAgQIAAAQIECBAgQIAAAQIECBAgQIAAAQIECBAgQIAAAQIECBAgQIAA&#10;AQIECBAgQIAAAQIECBAgQIAAAQIECBAgQIAAAQIECBAgQIAAgRIEqg8+uCgr09hY1NYgQIAAAQIE&#10;CBAgQIAAAQIECBAgQIDAtgQG9sXO5/Pb6hIjQIAAAQIECBAgQIAAAQK7lcDA78gd3/3utFpz/+uv&#10;x5r3vS/6X3xxh80rv3FjrDv99EjfdVdZ7zmT1jJZmOn4jA2tpZDLResFF0THP//zUGjKz9kVK6Lp&#10;+OMj29ZWtntlW1tjbVKz57HHylZztEJ9zzwTa44+OnqeeGK0lEnH03feGS0f/3hEJjPpGhMZ2HXH&#10;HbHujDMi3909kWFyCRAgQIAAAQIECBAgQIAAAQIECBAgQIAAAQIECBAgQIAAAQIECBAgQIAAAQIE&#10;CBAgQIAAAQIECBAgQIAAAQIECBAgQIAAAQIECBAgQIAAAQIECBAgQIAAAQIECBAgQIAAAQIECBAg&#10;QIAAAQIEpqlARV3diJnl0+kRMQECBAgQIECAAAECBAgQIECAAAEC5RCoKkcRNQjs7gJr166N1157&#10;LZqbm2PdunWD55aWlqipqYmBDbLnz58fCxYsGHwdcMABcdxxx8XcuXN3dzbrJ0CAAIEZKJDaxped&#10;M3CZlkSAAAECBAhMUKD7wQcj88tfTnDU1KXn1q+P5tNOi/zGjVN3k9EqJ58TtJ5/flQmnxXMPvHE&#10;0bJKjs+ktZS86G0kTrdnbPgU2/7qryJ9yy3DQzvkOvvWW7H+s5+NRT/60XbfL9/TE82nnhr9L764&#10;3bVKLZBra4umk06KJU89FXv8wR+UOmzMvM7bbou2T30qIpcbM6/cnd0/+Uk0J+/3RQ88EJXz5pW7&#10;vHoECBAgQIAAAQIECBAgQIAAAQIECBAgQIAAAQIECBAgQIAAAQIECBAgQIAAAQIECBAgQIAAAQIE&#10;CBAgQIAAAQIECBAgQIAAAQIECBAgQIAAAQIECBAgQIAAAQIECBAgQIAAAQIECBAgQIAAAQIEdluB&#10;6oaGorVnk32G8729kdpjj6K4BgECBAgQIECAAAECBAgQIECAAAECu6/A2uRzw9deey2am5tj3bp1&#10;g+eWlpaoqamJQrLv+Pxkz/EFCxYMvg444IA47rjjYu7cubsvmJUTIECAwIwVSNXVzdi1WRgBAgQI&#10;ECAweYHuBx+MzC9/OfkCZR6ZW78+mk87LfIbN5a5cgnlks8JWs8/PyqTzwpmn3hiCQPGTplJaxl7&#10;pWP3TrdnbPhs2/7qryJ9yy3DQzvkOvvWW7H+s5+NRT/60XbfL9/TE82nnhr9L7643bVKLZBra4um&#10;k06KJU89FXv8wR+UOmzMvM7bbou2T30qIpcbM6/cnd0/+Uk0J+/3RQ88EJXz5pW7vHoECBAgQIAA&#10;AQIECBAgQIAAAQIECBAgQIAAAQIECBAgQIAAAQIECBAgQIAAAQIECBAgQIAAAQIECBAgQIAAAQIE&#10;CBAgQIAAAQIECBAgQIAAAQIECBAgQIAAAQIECBAgQIAAAQIECBAgQIAAAQI7UCBVXz/iboV0ekRM&#10;gAABAgQIECBAgAABAgQIECBAgEA5BKrKUUQNArurwLp16+KOO+6IJ598MgrJBuNbH5lMZjDU3d0d&#10;a9as2dJ96623xgc+8IE4Kdlk+aijjopUKrWlzwUBAgQIENiVBRY//njkOzvLvoSWc86JnkceGbtu&#10;TU28q6lp7JxJ9qbmzZvkSMMIECBAgACBgf8brP/sZ6cNRKG/P9addVZkV6zYeXP67RyWPvNM1Bx6&#10;6KTnMZPWMmmEZOB0e8aGr2XT8uWRvuWW4aGSr1MLFkTV0qVRUVUVuba2yCafQ0Xy7Ezk2Hz33dGV&#10;vOr+/M8nMmxEbttFF0X/iy+OiE95IPlsrfXcc2Npcu9UXd123a7v1Vej7cILI3K57aoz2cG9v/hF&#10;NCefBS559tmoqKycbBnjCBAgQIAAAQIECBAgQIAAAQIECBAgQIAAAQIECBAgQIAAAQIECBAgQIAA&#10;AQIECBAgQIAAAQIECBAgQIAAAQIECBAgQIAAAQIECBAgQIAAAQIECBAgQIAAAQIECBAgQIAAAQIE&#10;CBAgQIAAAQIECBAYJlDd0DCslVzm85F9662o+b3fK45rESBAgAABAgQIECBAgEDZBQqFQkTyqkil&#10;yl5bQQIECBAgUA6Bdcm+0HfccUc8+eSTyT9Zyb9bWx2ZZA/lgaO7uzvWrFmzpffWW2+ND3zgA3FS&#10;sifxUUcdFSn/1m2xcUGAAAECu7bA4scfj3xnZ9kX0XLOOdHzyCNj162piXc1NY2dM8ne1Lx5kxxp&#10;GAECBAgQIDDwf4P1n/3stIEo9PfHurPOiuyKFTtvTr+dw9JnnomaQw+d9Dxm0lomjZAMnG7P2PC1&#10;bFq+PNK33DI8VPJ1asGCqFq6NCqqqiLX1hbZ5HOoSJ6diRyb7747upJX3Z//+USGjchtu+ii6H/x&#10;xRHxKQ8kn621nntuLE3unaqr267b9b36arRdeGFELrdddSY7uPcXv4jm5LPAJc8+GxWVlZMtYxwB&#10;AgQIECBAgAABAgQIECBAgAABAgQIECBAgAABAgQIECBAgAABAgQIECBAgAABAgQIECBAgAABAgQI&#10;ECBAgAABAgQIECBAgAABAgQIECBAgAABAgQIECBAgAABAgQIECBAgAABAgQIECBAgMBOFkjV14+Y&#10;Qb6ra0RMgAABAgQIECBAgAABAgQIzHSBQqEQkbwqUqmZvlTrI7BTBap26t3dnMAuKtCWbAp91113&#10;xaOPPhr5fH7Cq8glGyE//fTTg6/f/d3fjcsvvzz22WefCdcxgAABAgQITDeBipqaqFywoOzTqpw3&#10;r6SaU3Hvkm4siQABAgQIENimQCH5nbnt4osju2rVNvt3RvDtf/mX6P35z0u/dfL/m1nHHTf4qj36&#10;6KicPz8qZs+ObFNTZN58MzJvvDF47nv55citW1dy3UI6Hev/+q9j8WOPlTxm68SZtJat11Zqezo+&#10;Y0Nz733uuVj/+c8PNcc/V1TErBNPjLmf+UzMPvnkSM2ZUzQm39sbPQ8/HF333BPp22+PyGSK+kdr&#10;rP/sZ2P2qaeOqDda/tbxTcuXR9f3v791eMx25eLFUXf22VGdfO5VfdBBkdpzz8g2N0d25cro/+Uv&#10;o+vuu6OwefOYNYY6M42Nsf5zn4t9/+3fhkITPhcSq9bzz4/o75/Q2Op3vzvmnHZa1L73vVGZfHaX&#10;mjs38sl7N5d8Ntj77LPR/T//E5nXXy+5Zt8LL8SmG26IvS65pOQxEgkQIECAAAECBAgQIECAAAEC&#10;BAgQIECAAAECBAgQIECAAAECBAgQIECAAAECBAgQIECAAAECBAgQIECAAAECBAgQIECAAAECBAgQ&#10;IECAAAECBAgQIECAAAECBAgQIECAAAECBAgQIECAAAECBAgQGF2guqFhRGd/sudJze/93oi4AAEC&#10;BAgQIECAAAECBAhMXqD///4vep588jf7uSa/dw3u6/rrX0fFHntEFApRtWTJb15Ll0bN4YdH/bnn&#10;RuXChZO/4S44si3ZQ7T3Zz97Z+ZVVbHk8ccH9/V8J+iKAAECBHaEQFuyB/Fdd90Vjz76aOSTvdYn&#10;euRyuXj66acHX7+b7NN8+eWXxz7JHscOAgQIECCwqwtU1NRE5YIFZV9G5bx5JdWcinuXdGNJBAgQ&#10;IECAwDYFCsnvzG0XXxzZVau22b8zgm//y79E789/Xvqtk//fzDruuMFX7dFHR+X8+VExe3Zkm5p+&#10;8zn2G28Mnvtefjly69aVXLeQTsf6v/7rWPzYYyWP2TpxJq1l67WV2p6Oz9jQ3Hufey7Wf/7zQ83x&#10;zxUVMevEE2PuZz4Ts08+OVJz5hSNyff2Rs/DD0fXPfdE+vbbIzKZov7RGuuT7xZmn3rqiHqj5W8d&#10;37R8eXR9//tbh8dsVy5eHHVnnx3Vyede1QcdNPg9Rra5ObIrV0b/L38ZXXffHYXNm8esMdSZSb4z&#10;Wv+5z8W+//ZvQ6EJnwuJVev550f0909obPW73x1zTjstat/73qhMPrtLzZ0b+eS9m0s+G+x99tno&#10;/p//iczrr5dcs++FF2LTDTfEXpdcUvIYiQQIECBAgAABAgQIECBAgAABAgQIECBAgAABAgQIECBA&#10;gAABAgQIECBAgAABAgQIECBAgAABAgQIECBAgAABAgQIECBAgAABAgQIECBAgAABAgQIECBAgAAB&#10;AgQIECBAgAABAgQIECBAgAABAtNLoKKyMipmzYpCT8+WiQ3saeEgQIAAAQIECBAgQIAAAQIzWaD/&#10;//4vep588jf7uSZ7TWbefDMyv/51VOyxR0ShEFVLlvzmtXRp1Bx+eNSfe25ULlw4k0lGrK0t2UO0&#10;92c/eydeVRVLHn98cF/Pd4KuCExcoGriQ4wgsHsLrF69Oq644oro6uoqC8Svk3/wLr300vjiF78Y&#10;Rx11VFlqKkKAAAECBAgQIECAAAECBHa2wMAfPLUkH+R2P/DAzp7Klvvn1q+Pt6++ekt7zIvkj7jm&#10;fuYzsfff/d3gh9Nb59YmH1THKadsCRf6+gZrt//TP0Uk16UcPckHvOk774z6c84pJb0oZyatpWhh&#10;E2hMx2dsaPqFbDZaP/nJkp+FPf7wD2OfW2+NmkMOGSox4pxKvjCZc/rpg6+9Lrss1n/609H71FMj&#10;8rYO5NraovPmm2Ovz39+665x27kNG2Lj5ZePmzeUUHPkkbF3Mre6s8+OiurqofCI84JrrolNN9wQ&#10;m669NnKtrSP6tw6kb7kl5px6atR97GNbd5XUbr/qquh/6aWScgeSZp92WsxP3suD7/NRRtV/4hOD&#10;PX2vvBLtX/tabP7P/xz8QmuU9C3h9iuv/M2XXPPmbYm5IECAAAECBAgQIECAAAECBAgQIECAAAEC&#10;BAgQIECAAAECBAgQIECAAAECBAgQIECAAAECBAgQIECAAAECBAgQIECAAAECBAgQIECAAAECBAgQ&#10;IECAAAECBAgQIECAAAECBAgQIECAAAECBAgQIEBgcgLV73pXRLLfUORyWwpk3nxzy7ULAgQIECBA&#10;gAABAgQIENg+gf7Gxmj/6lej6447IvL5EcUKvb2Dsf5Nm6L/tde29G9I9rec85GPxJ4XXhizTzop&#10;KlKpLX3lvhjYV7b32Wcj29wcA3u+purrB29Rud9+UZvstVmVnKf66H3mmei8/vqi29R+8IOR2nPP&#10;opgGAQIECEy9wOrVq+OKK66Irq6ustzs17/+dVx66aXxxS9+MY466qiy1FSEAAECBAgQIECAAAEC&#10;BAjsbIF8Oh0t554b3Q88sLOnsuX+A5/vvn311VvaY14kfy809zOfib3/7u+iasmSEam1hx8eccop&#10;W+IDnyMP1G7/p3+KSK5LOXoefzzSd94Z9eecU0p6Uc5MWkvRwibQmI7P2ND0C9lstH7ykyU/C3v8&#10;4R/GPrfeGjWHHDJUYsQ5tcceMef00wdfeyXfkaz/9Kej96mnRuRtHci1tUXnzTfHXp///NZd47Zz&#10;GzbExssvHzdvKKEm+c5k72RudWefHRXV1UPhEecF11wTm264ITZde23kWltH9G8dSN9yS8w59dSo&#10;+9jHtu4qqd1+1VXR/9JLJeUOJM0+7bSYn7yXB9/no4yq/8QnBnv6Xnkl2r/2tdj8n/8ZUSiMkv1O&#10;uP3KK6M++dlYOW/eO0FXBAgQIECAAAECBAgQIECAAAECBAgQIECAAAECBAgQIECAAAECBAgQIECA&#10;AAECBAgQIECAAAECBAgQIECAAAECBAgQIECAAAECBAgQIECAAAECBAgQIECAAAECBAgQIECAAAEC&#10;BAgQIECAAAECu5RARV1dFHp6tsx5YC8VBwECBAgQIECAAAECBAgQmIkC/Y2N0f7Vr0bXHXdE5PMj&#10;lljo7R2M9W/aFP2vvbalf0Oyv+Wcj3wk9rzwwph90klRkUpt6Sv3xcC+sr3PPhvZ5uYY2PM1VV8/&#10;eIvK/faL2mSvzarkPNVH7zPPROf11xfdpvaDH4zUnnsWxTQITEZg6t49k5mNMQSmuUBrsmHylckm&#10;wl1dXWWdaTr5EPiryT+I9913X1nrKkaAAAECBAgQIECAAAECBHa0QG7Dhmi/6qpYdfDB0f3AAzv6&#10;9mPer/1rX4tCZ+eYOQOdFXPmxKL774+F114bVUuWjJs/OKa2NuYlnxkc8MorMetP/qSkMQNJG7/8&#10;5ZJzhyfOpLUMX1cp19P5GRuaf+eNN0bm9deHmmOe515ySSx+4omoOeSQMfOGd9YedtjgmDlnnTU8&#10;POp1xzXXRCGbHbV/tI6N//APke/oGK27KF537rmxNPkypf6886Kiurqob+tG5bx5Me/v/z6WvvRS&#10;1CRrKeVou+iiyLa1lZJalDPwRdTbX/96UWy0RmqvvWLRQw/F/v/931F7+OGjpRXFa484Ihbdc0/s&#10;/+ijUbnPPkV922rk29tj47Jl2+oSI0CAAAECBAgQIECAAAECBAgQIECAAAECBAgQIECAAAECBAgQ&#10;IECAAAECBAgQIECAAAECBAgQIECAAAECBAgQIECAAAECBAgQIECAAAECBAgQIECAAAECBAgQIECA&#10;AAECBAgQIECAAAECBAgQIEBgggIVNTVRdcABRaMyyZ4lDgIECBAgQIAAAQIECBDYPoHMqlXReuGF&#10;sfrQQ6PrBz+IyOcnVjCTic133x3rPvShWPv+98dAvXIf3Q8/HOvOPDPemj8/mo49NlrPOSc2/M3f&#10;RNsnPzn4Grj3yv33jzXJ/Tu+/e3I9/aWewpb6m340pe2XA9dLPjWt4YunQkQIEBgBwm0trbGlcle&#10;411dXWW9Yzqdjq9+9atx3333lbWuYgQIECBAgAABAgQIECBAYEcL5DZsiParropVBx8c3Q88sKNv&#10;P+b92r/2tSh0do6ZM9BZMWdOLLr//lh47bVRtWTJuPmDY2prY17ymcEBr7wSs/7kT0oaM5C08ctf&#10;Ljl3eOJMWsvwdZVyPZ2fsaH5d954Y2Ref32oOeZ57iWXxOInnoiaQw4ZM294Z+1hhw2OmXPWWcPD&#10;o153XHNNFLLZUftH69j4D/8Q+Y6O0bqL4nXnnhtLn3026s87Lyqqq4v6tm5UzpsX8/7+72PpSy9F&#10;TbKWUo62iy6KbFtbKalFOf3J3/q9/fWvF8VGa6T22isWPfRQ7P/f/x21hx8+WlpRvPaII2LRPffE&#10;/o8+GpX77FPUt61Gvr09Ni5btq0uMQIECBAgQIAAAQIECBAgQIAAAQIECBAgQIAAAQIECBAgQIAA&#10;AQIECBAgQIAAAQIECBAgQIAAAQIECBAgQIAAAQIECBAgQIAAAQIECBAgQIAAAQIECBAgQIAAAQIE&#10;CBAgQIAAAQIECBAgQIAAgV1EIFVfXzTTfLI3rYMAAQIECBAgQIAAAQIECMwkgcyqVdF64YWx+tBD&#10;o+sHP4jI5ye2vEwmNt99d6z70Idi7fvfHwP1yn10P/xwrDvzzHhr/vxoOvbYaD3nnNjwN38TbZ/8&#10;5OBr4N4r998/1iT37/j2tyPf21vuKWypt+FLX9pyPXSx4FvfGrp0JrBdAqntGm0wgd1I4O23346v&#10;fOUr0Z5sIjwVR6FQiFtuuSVeeOGFqSivJgECBAgQIECAAAECBAgQmBKB/ObN0fP009H+9a/H2mOO&#10;iRX77Rfty5ZFrrV1Su432aKFvr7o/Pd/L2n4vrfdFnP+9E9Lyt06qeaQQ2LxI49E3bnnbt21zXZ2&#10;xYroffbZbfaNFpxJaxltjcPju8ozNjTnXEdHbLzyyqHmmOf53/xmLLz22qiorh4zb1udFZWVsd8d&#10;d8SsE07YVndRLLt6dWx+4IGi2HiN/tdfj86bbhovbbB/r+RLjH2///2oqKkpKX8oqSr5ebH48cej&#10;5r3vHQqNes4nrpuuv37U/tE6Br7AiWx2tO4t8cpFi2Lxk0/GnOTLn8kcs48/PpY8/3zUHH74uMM7&#10;ly+PvldfHTdPAgECBAgQIECAAAECBAgQIECAAAECBAgQIECAAAECBAgQIECAAAECBAgQIECAAAEC&#10;BAgQIECAAAECBAgQIECAAAECBAgQIECAAAECBAgQIECAAAECBAgQIECAAAECBAgQIECAAAECBAgQ&#10;IECAAAEC4wtUNzQUJWUaG4vaGgQIECBAgAABAgQIECAwMYG+116LNUcfHenvfa+kPSHHq973v/8b&#10;a37/96P74YfHSy2pv/+NN6Lp5JOjOXltvu++KCT76456FArR99xzseHSS2N1su9s+s47R02dbEfX&#10;/fdHb7In5vBjzkc+ErP++I+Hh1wTIECAwBQLvP322/GVr3wl2tvbp+ROheTflFtuuSVeeOGFKamv&#10;KAECBAgQIECAAAECBAgQmAqBfPL5ac/TT0f7178ea485Jlbst1+0L1sWudbWqbjdpGsW+vqi89//&#10;vaTx+952W8z50z8tKXfrpJrkc+LFjzwSdeeeu3XXNtvZFSui99lnt9k3WnAmrWW0NQ6P7yrP2NCc&#10;cx0dsfHKK4eaY57nf/ObsfDaa6OiunrMvG11VlRWxn533BGzTjhhW91Fsezq1bH5gQeKYuM1+l9/&#10;PTpvumm8tMH+vb70pdj3+9+PipqakvKHkqqSnxeLH388at773qHQqOd84rrp+utH7R+to+Pb3y7p&#10;u6jKRYticfJdzJwPfWi0UmPGZx9/fCx5/vmoOfzwMfMGOjuXL4++V18dN08CAQIECBAgQIAAAQIE&#10;CBAgQIAAAQIECBAgQIAAAQIECBAgQIAAAQIECBAgQIAAAQIECBAgQIAAAQIECBAgQIAAAQIECBAg&#10;QIAAAQIECBAgQIAAAQIECBAgQIAAAQIECBAgQIAAAQIECBAgQIDA9BRI1dcXTazQ1VXU1iBAgAAB&#10;AgQIECBAgAABAruyQN9rr8Wao4+O9Pe+V9KekOOtte9//zfW/P7vR/fDD4+XWlJ//xtvRNPJJ0dz&#10;8tp8331RSPbXHfUoFKLvuediw6WXxupk39n0nXeOmjrZjq7774/eZE/M4cecj3wkZv3xHw8PuSYw&#10;aYGqSY80kMBuJNDb2xtXJhtLt7S0lLTqAw88MBYlmxrPmzcvenp6oq2tLVYnG0Gn0+lxx3/nO9+J&#10;7373uzF37txxcyUQIECAAAECBAgQIECAAIEdJZBtbo6+l16K7KpVkVm5MrIrVkTfK69E5s03I/L5&#10;HTWNSd+n+5FHopQ/wpr9oQ9F3ZlnTvo+QwMXXndd9DzxROSamoZCo567fvjD2OP97x+1f+uOmbSW&#10;4Wvb1Z+xobV0fPvbkd+wYag56rnuE5+IvS+7bNT+Ujoqampi4b/+a6w+7LBxv3Dp/ulPo+6jHy2l&#10;7GBOR/L5VCnv7TlnnBELvvGNkutunVi5YEHs/9BDsaqhYdz3aGey1nlf/nIMrLuUI9feHulbbx03&#10;tWKPPWL/5Eum2gHH7Tiqly6NRcmXOmve977IJ/ce9cjlYsMXvhCLk59LDgIECBAgQIAAAQIECBAg&#10;QIAAAQIECBAgQIAAAQIECBAgQIAAAQIECBAgQIAAAQIECBAgQIAAAQIECBAgQIAAAQIECBAgQIAA&#10;AQIECBAgQIAAAQIECBAgQIAAAQIECBAgQIAAAQIECBAgQIAAAQIEtk+g+uCDo2fYJveD+yptX0mj&#10;CRAgQIAAAQIECBAgsNsKZJI9a5tPPnnsfRknoZPfuDGak31j53/rW7H3pZdOosJvhnQnv/+1nH12&#10;5Ds6Jlwju2ZNtCb7ifY999zgPCpSqQnX2HpAIdmjcuPllxeHq6pi/tVXF8e0CBAgQGBKBXp7e+PK&#10;K6+MlpaWku5z4IEHxqJFi2LevHnR09MTbW1tsXr16kin0+OO/853vhPfTfZ/njt37ri5EggQIECA&#10;AAECBAgQIECAwI4SyDY3R99LL0V21arIrFwZ2eSz3r5XXonBv6PJ53fUNCZ9n+5HHolCV9e442cn&#10;nzPXnXnmuHnjJSy87rroeeKJyDU1jZcaXT/8Yezx/vePmzeUMJPWMrSmgfOu/owNraXj29+O/IYN&#10;Q81Rz3XJ9wl7X3bZqP2ldFTU1MTCf/3XWH3YYQlgdswh3T/9adR99KNj5gzv7Eg+n4oS3ttzzjgj&#10;FnzjG8OHTui6csGC2P+hh2JVQ8O479HOZK3zvvzlGFh3KUeuvT3St946bmrFHnvE/sn3Q7UDjttx&#10;VC9dGovuvz/WvO99Y38Plnz3s+ELX4jFyc8lBwECBAgQIECAAAECBAgQIECAAAECBAgQIECAAAEC&#10;BAgQIECAAAECBAgQIECAAAECBAgQIECAAAECBAgQIECAAAECBAgQIECAAAECBAgQIECAAAECBAgQ&#10;IECAAAECBAgQIECAAAECBAgQIECAwK4nkKqvL5p0voQ9a4sGaBAgQIAAAQIECBAgQIAAgWkqkEn2&#10;rG0++eSx92WcxNzzGzdGc7Jv7PxvfSv2vvTSSVT4zZDuZP/JlrPPjnxHx4RrZNesidZkP9G+554b&#10;nEdFKjXhGlsPKCR7VG68/PLicFVVzL/66uKYFoHtEKjajrGGEthtBB588MFYlWzAPtaRSn7wn3DC&#10;CXFGsinzQQcdNCK1v78/Hnvssfiv//qvaBpjc/KO5B+h7yYbQC9btmxEDQECBAgQIECAAAECBAgQ&#10;ILCzBDquvTY6duEPJjcnv4+Pe9TUxILkd/JyHJV77x37fO97sS754Hq8o/vRR8dLKeqfSWsZvrBd&#10;/RkbWEshk4nOG28cvqxtXtcccUTsc/PN2+ybaLDmkENiz09+MjrHqdf905+WXDqXfD6Vvu22cfMr&#10;9twzFl5//bh54yVU7btv7P3FL0b7V786ZmqutTXSd94Ze55//ph5Q52bbrghCt3dQ81Rz/O/+c2o&#10;PeywUfsn0lH9rnfFvondug9/eMxhPcn7vu///b+oPfzwMfN0EiBAgAABAgQIECBAgAABAgQIECBA&#10;gAABAgQIECBAgAABAgQIECBAgAABAgQIECBAgAABAgQIECBAgAABAgQIECBAgAABAgQIECBAgAAB&#10;AgQIECBAgAABAgQIECBAgAABAgQIECBAgAABAgQIECAwtkBNQ0NRwsCG84VkL+GKZE8iBwECBAgQ&#10;IECAAAECBAiULpBtaYmmk06KXHNz6YMmkpnPx8Zk/8qaZA/JOaecMpGRg7ld99wTLeecE5HNTnjs&#10;8AEd11wT2bVrY99kj8yKiorhXRO+7kz2r8388pdF4/a84IKoec97imIaBAgQIDC1Ag8++GCsWrVq&#10;zJukUqk44YQT4owzzoiDDjpoRG5/8pniY489Fv+V7Ife1NQ0on8o0JHs//zdZC/0ZcuWDYWcCRAg&#10;QIAAAQIECBAgQIDAThfouPba6Lj6/7N3J1BSVPfix3+9Ts8Ks8HACK4oCmhQMW4REuKGLwguz2DA&#10;PfqivvzjjjvuimL0GZeoMUfFDRdQokRFo7gh4kLUQSKL7DPD7Gv39Pa/t3HG7p6uqu6ZHmCG7z2n&#10;pqvu73dvVX2murqqus+5d2737ejqBjSr+3HLon4LVKTuydNRHPn5MkA939183HGW3bW8+65lTnRC&#10;X9qX6P3q7ceY3pew3y8Njz4avVsJ59377y8DHn88YSzVSvfee0veWWdJg0V/LW++mXTXQfV8qvHp&#10;py3zbXl5UvzQQ5Z5VgnOgQMlX32/UzNjhmlqsKJCGtV3L3lnnGGa1x6sf/hhCbe0tC8avhbOnCkZ&#10;6ruldBTX7rvLQGW3+YQTTLtrVe973zffSMbIkaZ5BBFAAAEEEEAAAQQQQAABBBBAAAEEEEAAAQQQ&#10;QAABBBBAAAEEEEAAAQQQQAABBBBAAAEEEEAAAQQQQAABBBBAAAEEEEAAAQQQQAABBBBAAAEEEEAA&#10;AQQQQAABBBBAAAEEEEAAAQQQQAABBBBAAAEEEEAAAQQQQAABBHY8AXtOTsxGhRobY5ZZQAABBBBA&#10;AAEEEEAAAQQQQKA3CgTKy2Xj0UdLcNOmntn8UEiq1fiVbjWGZPaxx6a8jqaXX5by3/5WJBBIuW10&#10;g7p775XAhg0yUI2RabPZokMpzzeo8Wv9y5fHtMs791xxDx8eU8cCAt0RsHenMW0R2BkEvF6vzJ07&#10;13RXPR6PXH/99fLHP/5Rdtttt4S5bjXI+bHqA+r++++XQw45JGFOe+XSpUvlvffea1/kFQEEEEAA&#10;AQQQQAABBBBAAIHtLtDdh53bewe8S5ZYbkLeGWeIe9gwy7xkE/SD6sxjjrFMD27caJkTndCX9iV6&#10;v3r7Mab3pUk9QwqqL0OsSvEjj4g9K8sqLel4/vTplrmBNWskWF1tmacTGp54QsItLZa5RXfdJc7S&#10;Usu8ZBL6X3aZOAYMsEytV8/Wki1Nzz1nmZoxZoz0u/hiy7xUErInTBDPYYdZNklm+yw7IQEBBBBA&#10;AAEEEEAAAQQQQAABBBBAAAEEEEAAAQQQQAABBBBAAAEEEEAAAQQQQAABBBBAAAEEEEAAAQQQQAAB&#10;BBBAAAEEEEAAAQQQQAABBBBAAAEEEEAAAQQQQAABBBBAAAEEEEAAAQQQQAABBBBAAAEEEEAAAQQQ&#10;QACBnVzAtddesQJqwHv/6tWxdSwhgAACCCCAAAIIIIAAAgiYCoSam2WTGoc1sGqVaV570L3//pJ9&#10;0kmRMSFzzzxTPGPHir2wsD1s/BoOS+VZZ0lwyxbjnAQR35dfSoUae1YCgQTR1Kua5syRmhtuSL1h&#10;VAttVjNjRlSNiC07Wwri6mISWEAAAQQQSLuA1+uVuWpsabPi8Xjk+uuvlz/+8Y+y2267JUx1u91y&#10;rBqX/H41hvIhhxySMKe9cunSpfLee++1L/KKAAIIIIAAAggggAACCCCAwHYXsNls230burMB3iVL&#10;LJvnqWfE7mHDLPOSTchWzwEy1XNxqxLcuNEqJSbel/Ylesd6+zGm96VJPUMKlpdH71bC+eJHHhF7&#10;VlbCWFcq86dPt2wWWLNGgtXVlnk6oeGJJyTc0mKZW3TXXeIsLbXMSyah/2WXiWPAAMvUevVsLdnS&#10;9NxzlqkZY8ZEvouyTEwhIXvCBPEcdphli2S2z7ITEhBAAAEEEEAAAQQQQAABBBBAAAEEEEAAAQQQ&#10;QAABBBBAAAEEEEAAAQQQQAABBBBAAAEEEEAAAQQQQAABBBBAAAEEEEAAAQQQQAABBBBAAAEEEEAA&#10;AQQQQAABBBBAAAEEEEAAAQQQQAABBBBAAAEEEEAAAQQQQAABBLa5gD03N2adocbGmGUWEEAAAQQQ&#10;QAABBBBAAAEEEOhtAqHmZtmkxmENrFqV1Ka7999fsk86KTImZO6ZZ4pn7FixFxZatw2HpfKssyS4&#10;ZYt1blSG78svpUKNPSuBQFRt12eb5syRmhtu6HoHqqU2q5kxI6YPW3a2FMTVxSSwgEAXBJxdaEMT&#10;BHYqgTfeeEMaGhoM9zkzM1Nuu+022XPPPQ1zogMul0umq0GjZ86cKYsXL44OxczPmzdPxo0bF1PH&#10;AgIIIIAAAgjsmAKhlhZpeest8S1dKoHycglWVGyd1HzI6xWHuqF1DBjQMWX87GeSddxx4hoyZMfc&#10;oW2wVaHWVmn797/F98UXEtiwQYJ1dRLSk/py3Kaul/SX5u2TY/BgcY8YIe799hPnwIHbYOt23lX4&#10;vv5avB98IIHNm7c+XLHZxFFcLBmjR0vO5MlphdEPb9r+8x8JqvdJ+/tGgkHRx4ZT/c9du+4qzqFD&#10;xaleHer/blPbsqOVvnYc64dRgU2bJLBxowQrK8WekyM2t3vr/0Gdr+zq3mdHLWH1UNC/YoV4P/lE&#10;2r79VoI1NRKqrZWgmsLqmLL37y+OoqKfJnVO9hx+uGSMGrWj7hLb1QMCQXV8W5WMgw+2Skk57jns&#10;MGlV1wlmRZ8Tw35/5DPQLK891pf2pX2f+sprw8MPW+5K1oQJkqmOi3QWl3ou5Ro2TPzff2/arf7M&#10;1demVqV57lyrlMi1bd6551rmJZugP3f6XXSR1Nx4o2kTff3oX71aXHvsYZoXudYoKzPN0cH+l1zS&#10;I9cZ/a+8Usotrp8an3tOCtVzRQoCCCCAAAIIIIAAAggggAACCCCAAAIIIIAAAggggAACCCCAAAII&#10;IIAAAggggAACCCCAAAIIIIAAAggggAACCCCAAAIIIIAAAggggAACCCCAAAIIIIAAAggggAACCCCA&#10;AAIIIIAAAggggAACCCCAAAIIIIAAAggggAACCHRdQI/dEl/0WC7u4cPjq1lGAAEEEEAAAQQQQAAB&#10;BBAwEKh/8EFpU2NcmxanU3KnTYuMBZlobGA9pnvj009L3b33iv+77wy70uNaV5xzjgyeP98wJzoQ&#10;9vlk80knSViNJ29UbHl54jnoIHGrMeTt2dmRcY59n38ugXXrjJpI7a23Sua4cZI1frxhjlmgbtYs&#10;CarxwKNL/8svF2dJSXQV8wgggAACPSzwxhtvSENDg+FaMjMz5TY1jvCeahzoZIrL5ZLp06fLzJkz&#10;ZfHixYZN5s2bJ+PU5wgFAQQQQAABBHZ8gZC6n2x56y3xLV0qAXVPGqyo2DqpeX0v6ygsFMeAAR1T&#10;hrq3zDruOHENGbLj71wPbWGotVXa/v1v8X3xhQQ2bJBgXZ2E9NTYKDZ1vWTPze2YHIMHi3vECHHv&#10;t584Bw7soS2iWy3gU89uvB98IAH1PCK4ZYuIzSaO4mLJGD1aciZPTiuS7r/tP/8R/Ryn/X0jwaDo&#10;Y8Op/ueuXXcV59Ch4lSvDvV/t6lt2dFKXzuOQ83NEti0SQIbN0qwslLsOTlic7u3/h/U+cqu7n12&#10;1BIOh8W/YoV4P/kk8twuWFMjodpaCaoprI4pe//+4igq+mlS52TP4YdLomeQO+o+sl3dFwiq49uq&#10;ZBx8sFVKynHPYYdJq7pOMCv6nBj2+yOfgWZ57bG+tC/t+9RXXhsefthyV7ImTJBMdVyks7jUcyn9&#10;Gzf9mzazoj9z9bWpVWmeO9cqJXJtm3fuuZZ5ySboz51+F10kNTfeaNpEXz/6V68W1x57mOZFrjXK&#10;ykxzdLD/JZf0yHVG/yuvlHKL66fG556TQvVckYIAAggggAACCCCAAAIIIIAAAggggAACCCCAAAII&#10;IIAAAggggAACCCCAAAIIIIAAAggggAACCCCAAAIIIIAAAggggAACCCCAAAIIIIAAAggggAACCCCA&#10;AAIIIIAAAggggAACCCCAAAIIIIAAAggggAACCCCAAAIIINC7BGxqrLXoEmpqil5kHgEEEEAAAQQQ&#10;QAABBBBAAIFeJ1D/4IPSpsa4Ni1Op+ROmxYZCzLR2MB6TPfGp5+WunvvFf933xl2pce1rjjnHBk8&#10;f75hTnQg7PPJ5pNOkrAaT96o2PLyxHPQQeJWY8jbs7Mj4xz7Pv9cAuvWGTWR2ltvlcxx4yRr/HjD&#10;HLNA3axZElTjgUeX/pdfLs6Skugq5hHotoCz2z3QAQJ9WMCnPiTmzZtnuofT1IfXnmoQ6FSKw+GQ&#10;i9SAy8uWLZPW1taETdesWSPffPONjBw5MmGcSgQQQAABBBDYvgLBqippUtcJza++Kq3vvCNhg890&#10;vZWhLVsS3si6R4yQrOOOk9wzz5REN8Kp7GGooUFqbrstYZO2srKE9e2V4UBAqq66qn2x02v2CSdI&#10;5lFHdapPtcKvbqKbnn9emubMEZ+6DhK13lSLvbhYso49VnImTYq82nNyUu2iT+aHGhul5vbb1cEW&#10;Mty/ghtuiDzUiE/QD1zq//KXyBRYuzY+HFn2jB0rOZMnJ4ylUtn2/ffSrN83avIuXmy6vdH9OkpL&#10;JXfqVMlT7xX3vvtGh7b5fF86jvX/vuX116Xx2Wcj57FQfb2pp72oSNz77CN56sFbzpQpYs/MNM3f&#10;FsGW996ThocekhZ1Hg7V1KS8SsfgwZFziT6vZE+cuEPsU8o7QYOkBPRnXVB9HlsVdw/cg3vGjLFa&#10;rUg4LPrawjlokGVuX9oXy53tZQmBTZukVZ2XrErBzTdbpXQpnnXMMVKvPmvNSrCiQkRdg5qVkLqu&#10;9S5ZYpYSieWecYbYXC7LvFQSstX1Rs2NN1o2aVm4UPqdf75pXuR/od5bZsWh3nM5p55qltLlWPZv&#10;fiM2da0aNvnxZ0A9//N+9pkkdZ7o8pbQEAEEEEAAAQQQQAABBBBAAAEEEEAAAQQQQAABBBBAAAEE&#10;EEAAAQQQQAABBBBAAAEEEEAAAQQQQAABBBBAAAEEEEAAAQQQQAABBBBAAAEEEEAAAQQQQAABBBBA&#10;AAEEEEAAAQQQQAABBBBAAAEEEEAAAQQQQAABBBBAAIG+LeDafXcRuz1mbDT/ypV9e6fZOwQQQAAB&#10;BBBAAAEEEEAgjQKh5mapvece0x71GI0lL70k2WosYKNi93ik3+9/L3lqzMvy006LjAFvlNvyj39I&#10;4+zZkbGrjXLa6+vUGNyBH35oX+z0mvO730nxAw+IIz8/JhZW41o2PPywVF15pYTVPiYqVVdcIUM+&#10;/1xsNluisGFdQI0RWnv33TFxR0mJ5Kv+KAgggAAC207A5/PJvHnzTFc4bdo02XPPPU1z4oMOh0Mu&#10;uugiWbZsmbSqMZ8TlTVqfOJvvvlGRvbA2OiJ1kcdAggggAACCKQmEKyqkiZ1ndD86qvS+s47Ejb4&#10;TNe9hrZsEf9333VagXvECMk67jjJPfNMyRg1qlM8lYpQQ4PU3HZbwiZtZWUJ69srw4GAVF11Vfti&#10;p9fsE06QzKOO6lSfaoV/3Tppev55aZozR3zqOkjUelMt9uJiyVLPDnImTYq82tXzBIo6xhobpeb2&#10;22O+0453KbjhBrFnZ8dXS8jrlXr1bERPgbVrO8V1hWfsWMmZPDlhLJXKtu+/l2b9vlGTd/Fi0+2N&#10;7tdRWhp5xpOn3ivuffeNDm3z+b50HOv/fcvrr0vjs89GzmOh+npTT3tRkbj32UfyzjlHcqZMEXtm&#10;pmn+tgi2vPeeNDz0kLSo83CopiblVToGD46cS/R5JXvixB1in1LeCRokJaA/64Lq89iquHvgHtwz&#10;ZozVakXUs2Z9beEcNMgyty/ti+XO9rKEwKZN0qrOS1al4OabrVK6FM865hipV5+1ZiWovnsQdQ1q&#10;VkLquta7ZIlZSiSWq76rsblclnmpJGSr642aG2+0bNKycKH0O/9807zI/0K9t8yKQ73nck491Syl&#10;y7Hs3/xG9Hdf4aYmwz4C6vmf97PPJKnzhGEvBBBAAAEEEEAAAQQQQAABBBBAAAEEEEAAAQQQQAAB&#10;BBBAAAEEEEAAAQQQQAABBBBAAAEEEEAAAQQQQAABBBBAAAEEEEAAAQQQQAABBBBAAAEEEEAAAQQQ&#10;QAABBBBAAAEEEEAAAQQQQAABBBBAAAEEEEAAAQQQQAABBLa1gD03N2aVYTWWGAUBBBBAAAEEEEAA&#10;AQQQQACB3ioQam6W2nvuMd18PUZjyUsvSbYaC9io2D0e6ff730ueGvOy/LTTImPAG+W2/OMf0jh7&#10;dmTsaqOc9vo6Pf72Dz+0L3Z6zfnd76T4gQfEkZ8fEwurcS0bHn5Yqq68UsJqHxOVqiuukCGffy42&#10;my1R2LAuoMYIrb377pi4o6RE8lV/FATSLeBMd4f0h0BfEliwYIHU19cb7tLw4cNlwoQJhnGzQF5e&#10;nkxWgy4/++yzhmnz58+XkT0wOLrhCgkggAACCCCAgKVAuK1N6u67T2puvVW6+0Vu27ffip7q7r1X&#10;ctSNbsFNN4l7770ttyFRgvfTT6Vu5sxEIeu6QMC0bXDLFsk86ijrfgwyWhctkpoZM6T1vfdE1M10&#10;d0pIbUuTuuHXk009KMg980zJv/pqce26a3e67fVt/evWSd2dd5ruR/7ll4tkZ8fktLz9tlScc44E&#10;N2yIqU/3Qstbb0nVVVdJ21dfdanr4MaNUnfXXZEp4+CDI//3vLPOErt6oLStSl86jv2rVknNLbdI&#10;09y5Em5oSJowVFUlXj199JHoh155Z58t/S68UFx77JF0H+lKbHzmGalVx0Tb1193q8vgpk3S+Pe/&#10;RybnkCFSeMcdknP66Sk/zLPaCP2wb+ORR0rIwtut7v9K33nHqjviXRDQn2XJfAa5R4zoQu/mTZxD&#10;h5on6Kh6gGyPewBt1Kgv7YvRPvbW+hb1HMmqZKkvQTwHHWSV1qW4vp4MWHym2+OuBRKtyLt4sYi6&#10;5rUqeeoaIt0lY9QocarPlcDq1aZdt6pzZb/zzzfNadHXnhYl6+ijxebsmUfkNodDPIceKq0LF5pu&#10;hb7G8IwZY5pDEAEEEEAAAQQQQAABBBBAAAEEEEAAAQQQQAABBBBAAAEEEEAAAQQQQAABBBBAAAEE&#10;EEAAAQQQQAABBBBAAAEEEEAAAQQQQAABBBBAAAEEEEAAAQQQQAABBBBAAAEEEEAAAQQQQAABBBBA&#10;AAEEEEAAAQQQQAABBBBAAAEEjAVsGRmix6EKrF3bkdS2cmXHPDMIIIAAAggggAACCCCAAALmAvUP&#10;PSR6/HCjYsvNlV3ef18yRo82Somp1/dpJS+9JOVqrM3mV16JiUUv1M6aJblTp0ZXdZrX48rX3n57&#10;p/pIhRqTsuT55yXn5JMTxm1qzFg9BrMeT3TziSdGxpSPT2z78ktpfu01yVHxVEqNGpM+3NQU06RA&#10;jeWezNihMY1YQAABBBDolsACNa50fX29YR/Dhw+XCRMmGMbNAnl5eTJ58mR59tlnDdPmz58vI9X4&#10;9BQEEEAAAQQQ2HEE9H1k3X33Sc2tt0q4sbFbG9b27beRe8m6e++VHHWPW6DuBd17792lPr2ffip1&#10;M2d2qa0EAqZtg+qePvOoo7rWt2rVumiR1Kh72tb33hMJh7vcj26ony80zZ4dmWwej+SeeabkX321&#10;uHbdtVv99vbG/nXrpO7OO013I//yy0Wys2NyWt5+WyrOOUeCGzbE1Kd7oeWtt6Tqqquk7auvutR1&#10;cONGqbvrrsiUcfDBkf973llniT0np0v9daVRXzqO/atWSc0tt0jT3LkSbmhImiNUVSVePX30kVRd&#10;cYXknX125NmYa489ku4jXYmNzzwjteqYaPv66251Gdy0SRr//vfIpH8XUnjHHZJz+umin/ulswQq&#10;KmTjkUdKyMLbre7/St95J52rpq8fBfRnWTKfQe4RI9Ju5hw61LpPdczZ8/Ot81RGX9qXpHa4FyW1&#10;qOdIVkV/n+A56CCrtC7F9fVkwOIzPZnvGLyLF4uoa16rkqeuIdJdMkaNEqf6XAmsXm3adas6V/Y7&#10;/3zTnBZ97WlRso4+Wmzqu6CeKDaHQzyHHiqtCxeadq+vMTxjxpjmEEQAAQQQQAABBBBAAAEEEEAA&#10;AQQQQAABBBBAAAEEEEAAAQQQQAABBBBAAAEEEEAAAQQQQAABBBBAAAEEEEAAAQQQQAABBBBAAAEE&#10;EEAAAQQQQAABBBBAAAEEEEAAAQQQQAABBBBAAAEEEEAAAQQQQAABBBBAAAEEENixBOLH0Ap1c1y7&#10;HWvv2BoEEEAAAQQQQAABBBBAAIGdTaD+oYci44cb7bctN1d2ef99yRg92iglpt6WkSElL70k5Wqs&#10;zeZXXomJRS/UzpoluVOnRld1mtfjytfefnun+kiFGpOy5PnnJefkkxPG9TjF/S68UPR4optPPDEy&#10;pnx8YtuXX0rza69JjoqnUmrUmPThpqaYJgVqLPdkxg6NacQCAkkI2JPIIQWBnVZgkRog2KxMmTKl&#10;WwPXT5w4UZwmgyAvXbpUfD6f2SYQQwABBBBAAIFtKNA8f76sGzFCqq+6SsLp/BI3HJYmdQO6br/9&#10;pOLccyVYX78N96rnVuX75hvZdPzxsnHsWGn9179E1H6ms4S9Xmn4619l7bBhUvmHP0go7kY6nevq&#10;i33VzpwZ+f8EN2zosd3zr14tmydNkk3q4UnbV1+lZT0+dY1c9b//G3kvNv/zn2np06yTvnQch9V7&#10;UD+oW3fAAdL45JMSbmgw23XTWKimRurUw7e16rzV8MQTprnpDAYqKyPHVIV66Nf29dfp7FoC69eL&#10;7nfDz38u3k8/TWvf+kGff+VKCartN52qq9O6Xjr7ScDmcv20YDKXbJ5JF51C/u+/71QXX+HcZRex&#10;ezzx1QmXk93GZPMSrsSgMt37YrCaXlvd/MYbltueo77Y6KmS+YtfyKB580wnjzrHWZVW9YWNVckY&#10;M0bc++5rldaleHYSX6i0vPuuurQ0v7b0L19uuX7PEUdY5nQnIZn+vZ980p1V0BYBBBBAAAEEEEAA&#10;AQQQQAABBBBAAAEEEEAAAQQQQAABBBBAAAEEEEAAAQQQQAABBBBAAAEEEEAAAQQQQAABBBBAAAEE&#10;EEAAAQQQQAABBBBAAAEEEEAAAQQQQAABBBBAAAEEEEAAAQQQQAABBBBAAAEEEEAAAQQQQAABBJSA&#10;S41pF12SGW8nOp95BBBAAAEEEEAAAQQQQGBnFQi1tEjdPfeY7n7hHXdIxujRpjnxQZvTKQPUGOS2&#10;vLz4UMeyHve6ddGijuVEM3qcTT2ecqJScN11knPyyYlCMXWuPfeUgc89J+J2x9S3LzS/8kr7bFKv&#10;bStWSMNjj8XkuoYPlzw1Rj0FAQQQQGDbCiyy+ByZMmWK2Gy2Lm/UxIkTxak+04zK0qVLxefzGYWp&#10;RwABBBBAAIFtLNA8f76sGzFCqq+6SsKNjelbezgsTc8/L+v2208q1L1fsL4+fX1vx55833wjm44/&#10;XjaOHSut//qXiNrPdJaw1ysN6tnAWvVdbuUf/iChpqZ0dt/n+6qdaLI/sAAAQABJREFUOTPy/wlu&#10;2NBj++pfvVo2T5okm449VvRzmnQUn7pGrvrf/428F5v/+c90dGnaR186jsPqPVj/0EOy7oADpPHJ&#10;JyXc0GC672ZB/TytbtYsWavOWw1PPGGWmtZYoLIyckxVTJ0qbV9/nd6+168X3e+Gn/9cvJ9+mta+&#10;w+r85F+5UoJq+02n6uq0rpfOfhKwuVw/LZjMJZtn0kWnUDK/MXLusovYPZ5ObRNVJLuNyeYlWodR&#10;Xbr3xWg9vbW++Y03LDc957TTLHO6mpD5i1/IoHnzTCePOsdZFf29iVXJGDNG3Pvua5XWpXj2iSda&#10;tmt59111aWl+belfvtyyH88RR1jmdCchmf69n3zSnVXQFgEEEEAAAQQQQAABBBBAAAEEEEAAAQQQ&#10;QAABBBBAAAEEEEAAAQQQQAABBBBAAAEEEEAAAQQQQAABBBBAAAEEEEAAAQQQQAABBBBAAAEEEEAA&#10;AQQQQAABBBBAAAEEEEAAAQQQQAABBBBAAAEEEEAAAQQQQAABBBBAYDsI2HNzY9YaVOM6VV12mdQ/&#10;/ri0fvSRBBmPKMaHBQQQQAABBBBAAAEEEEAAgR1XINTSInX33GO6gYV33CEZo0eb5sQHbU6nDFBj&#10;kNvy8uJDHct63OvWRYs6lhPN6HE29XjKiUrBdddJzsknJwrF1Ln23FMGPveciNsdU9++0PzKK+2z&#10;Sb22rVghDY89FpPrGj5c8tQY9RQEekLA2ROd0icCfUGgRX2IrVmzxnBXiouLZf/99zeMJxPIzMyU&#10;YcOGyXKDAZMDgYCUlZXJ6BQ/KJNZNzkIIIAAAgggkLxAOBSSLRdcIA3qC9seLcGgND7xhHg/+EAG&#10;zZsn7v3269HV9WTnTXPnSsXUqRJW11Q9Xvx+aXjkkYhbiXbba68eX2VvX0H1jBlSe9NNPbobtXfd&#10;JdU33iji8/XIegLr1snm44+X3DPOkKI//1kcBQVpX09fOo7969dL5TnnSOvChel1Uv/fSvXQyvfF&#10;F1J0//3p7Tuut9aPP5byyZMlWFkZF0nvou+zz2TjuHEy6NVXJeuYY9LbeS/vLePggyVXHUddKW3f&#10;fCO+JUu60jQtbez6HGG3i6jPdLMSUO8Vt3oYm86i3x9WxZXCZ1df2pd4l958jIXV9UjL22/H71Ls&#10;ssMh2RMnxtbtgEte9cWJVcn85S+tUrocz1J916vPdrMSqqoS/SWQ2ZdLQZVjVTyHHmqV0q24a/fd&#10;Ldt7P/nEMocEBBBAAAEEEEAAAQQQQAABBBBAAAEEEEAAAQQQQAABBBBAAAEEEEAAAQQQQAABBBBA&#10;AAEEEEAAAQQQQAABBBBAAAEEEEAAAQQQQAABBBBAAAEEEEAAAQQQQAABBBBAAAEEEEAAAQQQQAAB&#10;BBBAAAEEEEAAAQQQQAABBBAwF9DjAEWP0+VfudK8AVEEEEAAAQQQQAABBBBAAIGIQP3DD5uOGew5&#10;/HDpd+GFXdJyFBVJ/hVXSM311xu2r1PjImcedZRhvPn11xPG9Dio+ddemzCWqDJj1CgpVON6V199&#10;dadw84IFEg6HxWazdYolqoj0EQjEhArvvFNsTmdMHQsIIIAAAj0r0NLSImvWrDFcSXFxsey///6G&#10;8WQCmZmZMmzYMFm+fHnC9ID6PCgrK5PRo0cnjFOJAAIIIIAAAttGIBwKyZYLLpCGxx/v2RUGg9L4&#10;xBPi/eADGTRvnrj3269n19eDvTfNnSsVU6dKWF1T9Xjx+6XhkUcibiXaTX23SzEXqJ4xQ2rVc4ye&#10;LLV33SXVN94o4vP1yGoC69bJ5uOPl9wzzpCiP/9ZHAUFaV9PXzqO/evXS+U558T87iEtYOr/W3nu&#10;ueL74gspUs/herK0fvyxlE+ebPqsMR3r9332mWwcN04GvfqqZB1zTDq67DN96Gemueo46kpp++Yb&#10;8S1Z0pWmaWlj1+cIu11EfaablYB6r7iHDzdLSTmm3x9WRf8uKdnSl/Ylfp978zEWVtcjLW+/Hb9L&#10;scsOh2RPnBhbtwMued9/33KrMn/5S8ucriZkqb7r1We7WQlVVUnbV19Jhskzs6DKsSqeQw+1SulW&#10;3LX77pbtvZ98YplDAgIIIIAAAggggAACCCCAAAIIIIAAAggggAACCCCAAAIIIIAAAggggAACCCCA&#10;AAIIIIAAAggggAACCCCAAAIIIIAAAggggAACCCCAAAIIIIAAAggggAACCCCAAAIIIIAAAggggAAC&#10;CCCAAAIIIIAAAggggAACCCCAwI4lYM/Njd0gNX5J3b33xtTZ1di37n33jZlcatm5yy5Jj3ce0yEL&#10;CCCAAAIIIIAAAggggAACCPSAQP3DD5uOGew5/HDpd+GFXVqzo6hI8q+4Qmquv96wfZ0aFznzqKMM&#10;482vv54wpsdBzb/22oSxRJUZo0ZJoRrXu/rqqzuFmxcskHA4nPT9eqSPQCCmn8I77xSb0xlTxwIC&#10;6RLgyEqXJP30OYGysjI1brnxwOXjx49XY5urwc27WUapD5Hly5cb9rJs2TIZbTLYsmFDAggggAAC&#10;CCCQFoGw+rK2YupUaZozJy39JdOJ//vvZf3Pfy4Dn3pKciZPTqbJDpVTO2uWVF95paiLqW26XW3f&#10;fisbxoyR0g8+kIyRI7fpunvTyvTDklr1EKOnin4IUnXJJVKv1rMtSqN6n7S8+aYMfO45yfrlL9O2&#10;yr50HAc2bZKNRx4pgXXr0uYT31H9gw+KPl8WzpwZH0rLsnfJEtl0/PESbmhIS39WnYS9Xtl84oky&#10;6LXXJOvoo63Sd5p4zkkniZ66Uur+/Gfxqf/j9io2df9uLyiQUFWV6Sbo84l7+HDTnFSDvi++sGzi&#10;2msvy5z2hL60L+371P7am48x76efSrixsX1XEr5mjh0rjsLChLEdpTLs84l38WLLzdFf7vRUyTjw&#10;wKS61u+tDJNnZkGL97teiaOkJKl1dTXJnp9v2TSoPqf969eLa8gQy1wSEEAAAQQQQAABBBBAAAEE&#10;EEAAAQQQQAABBBBAAAEEEEAAAQQQQAABBBBAAAEEEEAAAQQQQAABBBBAAAEEEEAAAQQQQAABBBBA&#10;AAEEEEAAAQQQQAABBBBAAAEEEEAAAQQQQAABBBBAAAEEEEAAAQQQQAABBBBAAAEEEEAgsUD8OEB6&#10;3C49tpbN5UrcgFoEEEAAAQQQQAABBBBAAIGIQJMaG9qsFMyYITabzSzFNNb/T3+SmltuEWlrS5jX&#10;/PrrEmptFXtmZsK4f8WKhPX9LrpIbE5nwphRZb//9/+k+rrrRILBmJTQli0SqqlJatzR1o8+kua5&#10;c2Pae9T40TlqPGQKAggggMC2FSgrK5NQKGS40vHjx4tdjW/e3TJq1ChZvny5YTfLli2T0SZjLRs2&#10;JIAAAggggAACaRHQ3wlWTJ0qTXPmpKW/ZDrxf/+9rP/5z2XgU09JzuTJyTTZoXJqZ82S6iuvFHUx&#10;tU23q+3bb2XDmDFS+sEHkjFy5DZdd29aWd3990vtTTf12CaHw2GpuuQSqVfr2RalUb1PWt58Uwaq&#10;Z1BZv/xl2lbZl47jwKZNslE9X9K/c+ipUv/gg5HfUBTOnNkjq/AuWSKbjj9ewg0NPdJ/fKdhr1c2&#10;q+dxg157TbKOPjo+vNMu55x0kuipK6Xuz38Wn/o/bq9iU/fv9oICCVVVmW6CPp+4hw83zUk16Pvi&#10;C8sm8b9LMmvQl/Ylfj978zHm/fRTCTc2xu9SzHLm2LFJfU8Q02gbL4R9PvEuXmy5Vs/hh1vmdDUh&#10;48ADk2qq31sZJs/Mghbvd70SR0lJUuvqapI9P9+yaVB9TvvXrxfXkCGWuSQggAACCCCAAAIIIIAA&#10;AggggAACCCCAAAIIIIAAAggggAACCCCAAAIIIIAAAggggAACCCCAAAIIIIAAAggggAACCCCAAAII&#10;IIAAAggggAACCCCAAAIIIIAAAggggAACCCCAAAIIIIAAAggggAACCCCAAAIIIIAAAgjsGAKOAQMs&#10;N0SPbe7V06JFMbm2nJzIODnuffcVl5r0a2R+zz1THlc9pmMWEEAAAQQQQAABBBBAAAEEEOiCQJMa&#10;G9qsFMyYITabzSzFNNb/T3+SmltuEWlrS5jX/PrrEmptFXtmZsK4f8WKhPX9Lroo5fvofv/v/0n1&#10;ddeJBIMxfep7+FBNTVLjjrZ+9JE0z50b096jxo/OUeMhUxDoKQF7T3VMvwj0doFvv/3WdBcOOeQQ&#10;03iywZEjR5qmLlu2zDROEAEEEEAAAQR6TkDfUG6eNEma5szpuZUY9BxuapLyk0+W+kcfNcjYMatb&#10;3npLqi+/XCQU2i4bGKqrk4opUyTk9W6X9e/oK2148kmpuuSSHtvMsHooUnn22VJ///09to5EHQcr&#10;KmTzxIni/eKLROGU6/rScRxqbJRNEyZIYN26lB1SbdCgzlc1N9yQajPLfP+aNbLp2GMl3NBgmZvO&#10;hLA6j+jjqvWTT9LZLX1tR4GM0aMt1944e7ZlTioJ3s8+k5a337Zs4tprL8uc6IS+tC/R+9Wb531J&#10;fAZl94IH/d4lS0Sf/6xK5uGHW6V0Oe4sLRXHwIGW7dtWrjTNCVZXm8Z10JGfb5nTnQRHv35JNfd/&#10;/31SeSQhgAACCCCAAAIIIIAAAggggAACCCCAAAIIIIAAAggggAACCCCAAAIIIIAAAggggAACCCCA&#10;AAIIIIAAAggggAACCCCAAAIIIIAAAggggAACCCCAAAIIIIAAAggggAACCCCAAAIIIIAAAggggAAC&#10;CCCAAAIIIIAAAggggEBiAdewYbEBNa6aHgOLggACCCCAAAIIIIAAAgggYCwQUmMG+776yjDBueuu&#10;kjl+vGE8mYA9J0c8hxxinOrzifeDDwzjATV+daKSzPiu8e3smZniHj48vjqyrMfJTqZUX3FFp7Si&#10;u+/uVEcFAggggEDPC3z77bemKznE7PPHtGVscOTIkbEVcUvLli2Lq2ERAQQQQAABBLaVQKi1VTZP&#10;miRNc+Zsq1V2rCfc1CTlJ58s9Y8+2lHXG2Za3npLqi+/XCQU2i6bG6qrk4opUyTk9W6X9e/oK214&#10;8kmpuuSSHtvMsPoevfLss6X+/vt7bB2JOtbPXTZPnCjeL75IFE65ri8dx6HGRtk0YYIE1q1L2SHV&#10;Bg3qfFVzww2pNrPM17/N2HTssRJWzxq3ZQmr84g+rlo/+WRbrpZ19aBAMs98G2fPTusWeD/7TFre&#10;ftuyT9dee1nmRCf0pX2J3q/ePO9L4jMo+8QTd/hd9C5ZIvr8Z1UyDz/cKqXLcWdpqTgGDrRs37Zy&#10;pWlOsLraNK6Djvx8y5zuJDj69Uuquf/775PKIwkBBBBAAAEEEEAAAQQQQAABBBBAAAEEEEAAAQQQ&#10;QAABBBBAAAEEEEAAAQQQQAABBBBAAAEEEEAAAQQQQAABBBBAAAEEEEAAAQQQQAABBBBAAAEEEEAA&#10;AQQQQAABBBBAAAEEEEAAAQQQQAABBBBAAAEEEEAAAQQQQGDHEMg65hhx7rZblzZGj1PnW7pUGp9+&#10;WmquuUbKJ0+WdWps9FVZWbJ2v/1k8ymnSPV110njM89ExuYKtbR0aT00QgABBBBAAAEEEEAAAQQQ&#10;QMBKIKTGDPZ99ZVhmnPXXSVz/HjDeDIBe06OeA45xDjV5xPvBx8YxgNq/OpEJZnxXePb2TMzxa3u&#10;wRMVPU52MqX6iis6pRXdfXenOioQSKeAM52d0RcCfUngm2++Mdwdj8cju3XxIW58p8PVh4fT6ZRA&#10;IBAfiiyvWbNG/H6/uFyuhHEqEUAAAQQQQKDnBMpPO01a3ngj9RWoz3ZHSYk4Bw2KtA1s2iTB8nKR&#10;YDC1vsJh2XLxxZGbzcyjjkqt7XbIDjU3S+UFF6S+ZnWd4ywtFUdhodiysyVUUyMB5RWqrhZRBqmW&#10;NnUdV3PttVI0a1aqTft0vu/rr6XyvPO6ZJoMTFj9r/R7pvnll5NJT3uO/rHE5gkTZJdPPhHX7rt3&#10;uf++dByH1X3E5pNPlrZly7rskWrD+v/7v1SbmObr40oft6G6OtO8TkG3W5yDB0cmsdki7YPqnBI5&#10;F3dKNq4Ie71S9cc/ypDPPjNOItJrBLKOPlpa337bdHv1j64a/vY3yTv3XNO8ZIKh1lapmDZN1A2/&#10;ZbrnsMMsc6IT+tK+RO9Xb543+zKkfb8yDj64fXaHfW1dtMhy21x77SWO4mLLvO4kZBx4oLQsWGDa&#10;RWDVKsN4WH05JG1thvGOgN3eMdsTM+Ekr/8Da9f2xOrpEwEEEEAAAQQQQAABBBBAAAEEEEAAAQQQ&#10;QAABBBBAAAEEEEAAAQQQQAABBBBAAAEEEEAAAQQQQAABBBBAAAEEEEAAAQQQQAABBBBAAAEEEEAA&#10;AQQQQAABBBBAAAEEEEAAAQQQQAABBBBAAAEEEEAAAQQQQAABBBBAAIGdRsCtxlWJL/7vvxf33nvH&#10;V7OMAAIIIIAAAggggAACCCDwo0Drhx+ajr2ee9ZZYkvD2I+Z48aJV6/LoLQsXChZxxyTMKrHPE9U&#10;3MOHJ6q2rHMNGyZt337bKS9osJ7oxKZXXhGvGkM7umSfcop4Dj00uop5BBBAAIFtJPDNN98Yrsnj&#10;8chuu+1mGE8lMFx95jidTjVceeLxytesWSN+v19cLlcq3ZKLAAIIIIAAAmkQKD/tNGl5443Ue1Kf&#10;7Y6SEnEOGhRpG9i0SYLl5ab3yAlXEg7LlosvFn2PmnnUUQlTdqTKUHOzVF5wQeqbpK5znKWl4igs&#10;FFt2tuh79YDyClVXiyiDVEubuo6rufZaKZo1K9WmfTrf9/XXUnneeV0yTQYmrP5X+j3T/PLLyaSn&#10;PSfc1CSbJ0yQXdSzFdfuu3e5/750HIfVfcTmk0+WtmXLuuyRasP6//u/VJuY5uvjSh+3obo607xO&#10;QbdbnIMHRyax2SLtg+qcEjkXd0o2rgh7vVL1xz/KkM8+M04i0msEso4+Wlrfftt0e31Ll0rD3/4m&#10;eeeea5qXTDDU2ioV06aJuuG3TPccdphlTnRCX9qX6P3qzfO+r76y3PyMgw+2zNneCa2LFllugkv9&#10;js5RXGyZ152EjAMPlJYFC0y7CKxaZRgP+3wibW2G8Y5AGr6j6ugrwUw4GExQ27kqsHZt50pqEEAA&#10;AQQQQAABBBBAAAEEEEAAAQQQQAABBBBAAAEEEEAAAQQQQAABBBBAAAEEEEAAAQQQQAABBBBAAAEE&#10;EEAAAQQQQAABBBBAAAEEEEAAAQQQQAABBBBAAAEEEEAAAQQQQAABBBBAAAEEEEAAAQQQQAABBBBA&#10;AAEEdlgBe16eDFHj3TTNmSN67JK25cul7bvvJLRlS9e3WY075Vf96Kk5uhc1DpNDjfVmz80VW0aG&#10;2NS4unY1tc935zW+HzWA7tZx59U6RY/toV4j49D/OK/rIstR8U51OkfHKQgggAACCCCAAAIIIIAA&#10;Aju8QOuHH5qOvZ571llb7wO7uSeZ48aJV6/LoLQsXChZxxyTMKrHPE9U9NjvXSmuYcOk7dtvOzUN&#10;GqwnOrHplVfEq8bQji7Zp5winkMPja5iHoG0CzjT3iMdItAHBLxqEPqVK1ca7skwdcJ3OByG8VQC&#10;GerB7N577y1lZWUJm4XDYamsrJRS9SCXggACCCCAAALbTqD+0UelZf78pFfoGDRIcqdMkdypU8V9&#10;wAGdbnjDwaAE1q6NfAnc8MQT4v/+++T6Vl/0blY3h/oLZNfQoYZt9Ppzfve7hPHml1+WsLq+MStG&#10;bXUbz2GHmTXtiNXcfLMEfvihY9lsxpadLXm//71kHXecZP7iF2LPyuqUHlb7HigvF+/HH0vD449L&#10;6zvviKhro2RK/WOPScGtt4o9MzOZ9J0iZ8uFF4oEAj22r3X33iv6WEu6qB8QZI4dK9knniiegw8W&#10;R0mJ2NT/K1RbK4FNmySwbp00q/dg8+uvi/h8SXUbrKiQTeqY2uWjj8RRVJRUm/ikvnQcV111lbS+&#10;/Xb8LpovO52SNX68eI48UpzqvGIvLpZwY6MENm6MvBeb//nPpP8f5itKLtr41FPS+u67SSW7R4yQ&#10;/pdeKln/9V/iUNud6Mclgc2bIw/gWhYskMbZsy3PjXrFPv0Dnpdekhx1Lqb0boHsiROlevp0kVDI&#10;dEeqLrtM3KNGieeQQ0zzrILV6j3oX7HCKk0yf/3ryGehZWJUQl/al6jd6tWz+kd+pkX94C1j//1N&#10;U3RQ/1DQv3q16PNVUE36NaTOw47+/cUxYEDk/Kav+zLVedpRWGjZX6oJ+rrLquhr3Z4u7pEjRZ+r&#10;zUqbybM7/aNHcbsVaJtZFxJYv15cu+1mmtOdoL6uSab41X0CBQEEEEAAAQQQQAABBBBAAAEEEEAA&#10;AQQQQAABBBBAAAEEEEAAAQQQQAABBBBAAAEEEEAAAQQQQAABBBBAAAEEEEAAAQQQQAABBBBAAAEE&#10;EEAAAQQQQAABBBBAAAEEEEAAAQQQQAABBBBAAAEEEEAAAQQQQAABBBBAAAEEui7g3GMPUYNXxYx3&#10;5zcZ46Tra6IlAggggAACCCCAAAIIINB3BFoXLTLdmRw1/nQ6Sua4cVKrxhw3Ki0LFxqFxJ6TkzDm&#10;V2Ngu4cNSxgzq9TjZycqRutpzw2r8cGrr766fXHrqxqnu/COO2LrWEIAAQQQ2CYCXq9XVpo8/xum&#10;PiMcDkdatiVDjZe89957S1lZWcL+wuGwVFZWSmlpacI4lQgggAACCCDQMwL1jz4qLfPnJ925Y9Ag&#10;yZ0yRXKnThX3AQeIzW6PaRsOBiWwdq00zZkjDU88If7vv4+JGy74/bL5lFNkyNKl4ho61DBNrz/n&#10;d79LGG9++WUJq+sbs2LUVrfxHHaYWdOOWM3NN0vghx86ls1mbNnZkvf730vWccdJ5i9+IfasrE7p&#10;YbXvgfJy8X78sTQ8/ri0vvNOzPe1nRpEVdQ/9pgUqGcF9szMqNqde3bLhReKqOcPPVXq7r1X9LGW&#10;dFHPPTLHjpVs9XzIc/DB4igpEZv6f4Vqa0U/XwmoZzPN6j3Y/PrrIj5fUt0GKypkkzqmdvnoI3EU&#10;FSXVJj6pLx3HVVddJa1vvx2/i+bLTqdkjR8vniOPFKc6r9iLiyXc2CiBjRsj78Xmf/4z6f+H+YqS&#10;izY+9ZS0vvtuUsnuESOk/6WXStZ//Zc41Hbb9G884kpg82bxfvKJtCxYII2zZ1ueG3Vznzr/Nr30&#10;kuSoczGldwtkT5wo1dOni4RCpjtSddll4h41SjyHHGKaZxWsVu9B/4oVVmmS+etfRz4LLROjEvrS&#10;vkTtVq+e9X31lfn2q3NSxv77m+eoaNvy5eJfvVr0+SqoJv0aUudhR//+4hgwIHJ+09d9meo87Sgs&#10;tOwv1QR93WVV9LVuTxf3yJGRc7XZetpMnt3Z1PM2cbsVaJtZFxJYv15cu+1mmtOdoL6uSab41X0C&#10;BQEEEEAAAQQQQAABBBBAAAEEEEAAAQQQQAABBBBAAAEEEEAAAQQQQAABBBBAAAEEEEAAAQQQQAAB&#10;BBBAAAEEEEAAAQQQQAABBBBAAAEEEEAAAQQQQAABBBBAAAEEEEAAAQQQQAABBBBAAAEEEEAAAQQQ&#10;QAABBBBAoHcJ6PFD+v3hDzEbHayujoxBoschiYxF8uOrHpdL1Bi1XSqqXXDDBgl2qfF2bKTHkdKT&#10;HtdPT2o+Msbfj/ORmI6rEhlzqj3/x7qOuG6XoK4jvrWD2D4ivfaRPwlcuuz1o5W2i+mjvb6PkLEb&#10;CPS4QNT70vD8pDfix7yE77eoPram/njObK9X50qbGltQ1NTxqsaA7JhvjyVbp/tRufH92dXYonp8&#10;UXtOTmRqn4/k9jgkK0AAAQQQQACBHUGgddEi083IUeNPp6NkjhsntWrMcaPSsnChUShynZIo6Ff3&#10;2u5hwxKFTOv0+NmJir4mMithNT549dVXx6aoa6zCO+6IrWMJgR4QUHcHFAQQiBf47rvv1HjlxgOW&#10;Dx8+PL5Jt5ZHqkGXy8rKDPvYrAajLi0tNYwTQAABBBBAAIH0CvhXr5aqyy5LrtOMDCmaOVP6XXzx&#10;1i8sDVrZHA5x7bGH5E+fHpn0TXPl+eeLf8UKgxY/VYe2bJHNkybJkMWLxeZ2/xSImstQ1xMls2dH&#10;1fw0u37VKvGptkbF5vEYtjVqE18fVtdOjU89FV+dcDn3nHOk8PbbxTlwYMJ4e6X+QsE1ZIi4TjtN&#10;ctXkX7NG6u6/X+rVZFXCjY3S/Oqrkvvb31ql7jTxZI41e79+4jn0UHGo/42juFhE/Q+CFRWSNX68&#10;qZNv2TKpvuYa05yOoPrCKveMM7YeA4MHd1R3zKh1u3+83s476ywJ1tVJ0/PPR/oP1dZ2pBnN+P/z&#10;H6m64goZ+Pe/G6UY1vel49j37bdS/8ADhvsaH7AXFUnhTTdJjnrPOAoK4sMdy6GGBmlQ7/Wa66+X&#10;kPrf9HSpu+8+y1XY8/NloDr/ZR1//NYfK5i0cA4aJDknnRSZCtQDxZqbb5aGhx4yabE1VH3ddZI9&#10;ebLoczml9wq499lHck49VZpeeMF0J0L19bLx17+WgU8/LV15iB1qaYkcW/V/+YvpetqDXXkI3Jf2&#10;pd2hN7+G/X5pU+dds+Lac0/DLyS8X3whTS++KM0vvST+lSvNuvkppj5P3T/7mWSpY1Uf154xY36K&#10;dWNOf+5bFefQoVYp3Y47d9nFsg+/usY1K/oHmEH1TM2s6D5cu+1mltKtWDCJaxe9gsDatd1aD40R&#10;QAABBBBAAAEEEEAAAQQQQAABBBBAAAEEEEAAAQQQQAABBBBAAAEEEEAAAQQQQAABBBBAAAEEEEAA&#10;AQQQQAABBBBAAAEEEEAAAQQQQAABBBBAAAEEEEAAAQQQQAABBBBAAAEEEEAAAQQQQAABBBBAAAEE&#10;EEAAAQQQ2NkF7GpMPj3uSWD9+g6KljffFKcaE9imBpnXA83bs7Nj5/UyY1N1eDGDAAIIIIAAAggg&#10;gAACO59A6/vvG+60vpdy77+/YTyVgOfww0X0+OxtbQmbtakxssMqlmgMd0dJiUiCcUN9X34p7mHD&#10;EvZnVBkOBqXt668ThiPrSRjZWtnw6KOix8+OLv0uuEDce+0VXcU8AggggMA2Evjuu+8kFAoZrm34&#10;8OGGsa4ERo4cKWVlZYZNN6uxlEvVs0gKAggggAACCGwbAf/q1VJ12WXJrSwjQ4pmzpR+F18sNrvd&#10;sI3+3tC1xx6SP316ZGpdtEgqzz9f/CtWGLZpD4S2bJHNkybJkMWLE97b6rwMdT1RMnt2e5OY1/Wr&#10;VolPtTUqNvVdqFFbozbx9WF17dT41FPx1QmXc885Rwpvv12cAwcmjLdX2lwucQ0ZIq7TTpNcNfnX&#10;rJG6+++XejVZlXBjozS/+qrk/va3Vqk7TTyZY83er594Dj1UHOp/4yguFlH/g2BFhWSNH2/q5FPP&#10;XqqvucY0pyNos0nuGWdsPQYGD+6o7phR63b/eL2dd9ZZEqyrk6bnn4/0H6qt7UgzmtHPV6quuEIG&#10;/v3vRimG9X3pOPap5131DzxguK/xAXtRkRTedJPkqPeMo6AgPtyxHGpokAb1Xq+5/noJqf9NT5e6&#10;++6zXIU9P18GqvNf1vHHi00dX2bFOWiQ5Jx0UmQquPVWqbn5Zml46CGzJpFY9XXXSfbkyfwGxFJq&#10;x05w77OP5Jx6qjS98ILphobq62Xjr38tA59+WnJOPNE0N1Ew1NISObbq//KXROFOdYV33NGpzqqi&#10;L+2L1b72hnjY75e2BN8zRG+7a889I78vi65rn/d+8YU0vfiiNL/0kvhXrmyvNn9V5zv3z34mWepY&#10;1ce1Z8wY8/wko/pz36o4hw61Sul2XP9Oz6r41TWuWXEUFkpQPVMzK7oP1267maV0KxZM4tpFryCw&#10;dm231kNjBBBAAAEEEEAAAQQQQAABBBBAAAEEEEAAAQQQQAABBBBAAAEEEEAAAQQQQAABBBBAAAEE&#10;EEAAAQQQQAABBBBAAAEEEEAAAQQQQAABBBBAAAEEEEAAAQQQQAABBBBAAAEEEEAAAQQQQAABBBBA&#10;AAEEEEAAAQQQQACBHUNAj5mReeSRkSl6i/S4Nm1qvFz/8uXSFjVFxitR45/0yRIOi+gpaoxgtZSw&#10;GNUnTKYSAQQQQKDnBdxusWdnR8besuXkxM6rZduPMXsS87bMTNHjk9qcThE1dby21/X83rAGBBBA&#10;AAEEEDARaH3/fcOovg5w77+/YTyVgOfww0XUNYa0tSVs1qbGyA6rmE3nxBVHSYlIgnFDfV9+Ke5h&#10;w+KyzRfDwaC0ff11wqTIehJGtlY2PPqo6PGzo0u/Cy4Q9157RVcxj0CPCKiraQoCCMQLbNy4Mb4q&#10;Znnw4MExy91dGDhwoGkX5eXlpnGCCCCAAAIIIJA+gbD6ArLijDMk3NRk2alrn32k5IUXJOOAAyxz&#10;4xMyjzpKhixZIhVnninN8+bFhzstt6kb1YannpJ+553XKbYjVHg//liCSVyz5N9wgxTedFOXNtm1&#10;++5SfN99Ys/Kkto77rDso/nVVyX3t7+1zNvpExwOyT3rLMmbNk08Rxyx9cuWFFBCXq+Un3664YOZ&#10;6K70A5JB6nj3/Pzn0dWm847+/aXf//yPZJ1wglSo9Xg//NA0Xwcbn35a8q++Wtx7722ZG53Ql47j&#10;qj/9SSQQiN49w/lcdR4qmjVL9I9SrIo9L0/6X3yx5Jx6qmy56CJpfvllqyZdjnvVObLtq6/M26sH&#10;foPmzpXMsWPN8xJEneo+bMCDD0rG6NGyRR1joh7uGRX/ihXSqM7BeWefbZRCfS8RKJgxQ/TnQ1id&#10;u8xKuLFRyidNipwXC2+/XfTndjKlecGCyHsjsGZNMumSfcop4jn44KRy45P60r7E71tvW/avXm35&#10;OehOcL3Yqj7TKtUXAf6ystR3Wf1wTl8f6qnu7rslc/x4yb/mGsn61a9S7yuqRbCmJmop8axr6NDE&#10;gTTWOktLLXsLNzRIsKpKHEVFCXN1fXDz5oSx9srI/07Z9VQJ/PBDUl1bbWdSnZCEAAIIIIAAAggg&#10;gAACCCCAAAIIIIAAAggggAACCCCAAAIIIIAAAggggAACCCCAAAIIIIAAAggggAACCCCAAAIIIIAA&#10;AggggAACCCCAAAIIIIAAAggggAACCCCAAAIIIIAAAggggAACCCCAAAIIIIAAAggggAACCCCAwE4u&#10;4FID0wfWr+9QaFFjCunJrNgyM8WWkyP27Gyxq9dU5m1qXD2x28WmJv0qNtvW5R9f2+vi4zovvi6y&#10;3N4uPq7Gm4vE1WtkfXGvEh/X20JBAAEEEEAAAQQQQAABBCwEQs3N4lu61DDLc8ghYtP3H2kodnXv&#10;pce19n7wQeLe1NjyfjUGZKIxqZ277pqwTdNzz0nuf/93wphRpR5PPtza2ims7+8cxcWd6tsrQmqs&#10;25q4sdltublSoMZspyCAAAIIbB+BjRs3mq548ODBpvFUgwMHDjRtUl5ebhoniAACCCCAAALpEwir&#10;e8iKM86QcFOTZaeuffaRkhdekIwDDrDMjU/IPOooGbJkiVSceabo+0mr0vbll9Lw1FPS77zzrFK3&#10;S9z78ccSTOKaJV/d6xbG3QMnu8Gu3XeX4vvuE7u6z6694w7LZs2vviq5v/2tZd5On6Cez+SedZbk&#10;TZsmniOOEJvTmRJJyOuV8tNPF2lrs2znKCmRQep4189xki2O/v2l3//8j2SdcIJUqPV4P/zQsmnj&#10;009L/tVXJ3wWZNa4Lx3HVX/6k0ggYLa7HbFcdR4qmjVLHIWFHXVGM/a8POl/8cWSc+qpsuWii6T5&#10;5ZeNUrtd71XnyLavvjLvx+2WQXPnSubYseZ5CaJOdR824MEHJWP0aNmijjEJBhNkba3yr1ghjeoc&#10;nHf22YY5BHqHQMGMGaI/H8Lq3GVWwuqZbfmkSZHzYuHtt4v+3E6mNKvfEen3RmDNmmTSJfuUU8Rz&#10;8MFJ5cYn9aV9id+33rbsX73a8nPQneB6sVV9plVecIH4y8pS3+VwWPT1oZ7q7r5bMsePl/xrrpGs&#10;X/0q9b6iWgRraqKWEs+6hg5NHEhjrbO01LK3cEODBKuqxFFUlDBX1wc3b04Ya6+M/O+UXU+VgPpu&#10;KplitZ3J9EEOAggggAACCCCAAAIIIIAAAggggAACCCCAAAIIIIAAAggggAACCCCAAAIIIIAAAggg&#10;gAACCCCAAAIIIIAAAggggAACCCCAAAIIIIAAAggggAACCCCAAAIIIIAAAggggAACCCCAAAIIIIAA&#10;AggggAACCCCAAAIIIIDAjiugx1/zHHhgZIreyrAaa8q/cqW0LV/eMfn1vBo3KZnx9KL7Yh4BBBBA&#10;AIG0CajxKUN6qq1NW5eGHakxNUWNo6nH0rS5XB3zHXV6jE1VHxlrsz0vvk7F7dnZYsvJibza1Wui&#10;+UidztFxla9fI/N6vRQEEEAAAQR2QoFQc7P4li413HPPIYeITX9Wp6HYMzMj41p7P/ggcW9qbHm/&#10;GgPSvffeneLOXXftVKcrmp57TnL/+78Txowq9Xjy4dbWTmGbum93FBd3qm+vCKmxbmvixma35eZK&#10;gRqznYLAthBIbeT5bbFFrAOBHUCgqanJdCuKTU7spg0NgjnqJtKslJeXm4WJIYAAAggggEAaBRpn&#10;zxbvRx9Z9ugYMEBK33lHnKWllrlGCfa8PCl55RWpuvRSqb/vPqO0jvq6u+6SvLPPTtsNdUfHaZhp&#10;evlly16yTz5ZCuNugC0bJUgovP12CVRUSOMTTySI/lQVWLv2pwXmEgp4jjhCih9+WDJGjUoYT6ay&#10;5sYbxV9WZpnq2ndfGbxggbgMHsZYdeAaMkRK33tPKqZNizy4Mc0PBqVmxgwpefZZ07T4YF85jpvm&#10;zpXWhQvjdy/hcsEtt0jBddcljJlVOgcOlJIXX5QtF14oDY88Ypba5ViLOl6sStGdd0rm2LFWaabx&#10;fuedJ23Llkn9X/5imteizvn6HNyTJV0PTHtyG3t73+7hw6X4r3+VyjPPTGpX9DXBRnWMZR17rOjP&#10;Mf2Q2aUm56BBElYPngPqwXPbd99FJu/770vza68l1a9O0l8wF952W9L58Yl9aV/i9623LQc2brTc&#10;ZPd++3Xk6C9Qqq+5Zut5Rx1H6Sit6hylJ8+RR8rAJ58U1x57dKnbUE2NZTvn0KGWOd1NSPYaO6i2&#10;11FUlHB1RvXRyf5Vq6IX0z7favTFVdyaQgm+XIpLYREBBBBAAAEEEEAAAQQQQAABBBBAAAEEEEAA&#10;AQQQQAABBBBAAAEEEEAAAQQQQAABBBBAAAEEEEAAAQQQQAABBBBAAAEEEEAAAQQQQAABBBBAAAEE&#10;EEAAAQQQQAABBBBAAAEEEEAAAQQQQAABBBBAAAEEEEAAAQQQQAABBCwEXHvtJa3vvmuRFRvWA9Pr&#10;KbRlS2ygty/Z7SIOh4h6jYyPFfWq620J4mKzqcGVtk629nnt0D7f/vpjXUdOXH17fiQe314vUxDo&#10;7QLtx7x6TXic67guP+bFvFei6tvjW6t+ev/pepvTKbbsbLFlZYk9MzMyb1fzkeUfX6Pn22Od6txu&#10;3T0FAQQQQAABBBBIKOD9+GORQCBhTFd6DjvMMNaVgB6H2GsyzqN/5crI2LHxfetxZRONZ948b540&#10;qjGsc08/Pb5JwuWguu/T4zEnKpnjx5uOHV87c6YEKytjmuZfdZU4iotj6lhAAAEEENh2Ak1NTaYr&#10;K07zOTpHjUluVsrLy83CxBBAAAEEEEAgjQKNs2eL96OPLHt0DBggpe+8I87SUstcowR7Xp6UvPKK&#10;VF16qdTfd59RWkd93V13Sd7ZZ5veY3Ykb+OZppdftlxj9sknS+FNN1nmWSUU3n67BCoqEt7PR7cN&#10;rF0bvch8AgHPEUdI8cMPS8aoUQmiyVXV3Hij+MvKLJNd++4rgxcsENeuu1rmJkpwDRkipe+9JxXT&#10;pknTc88lSvmpLhiUmhkzpEQ920ml9JXjuGnuXGlduDCpXS+45RYpuO66pHKjk5wDB0rJiy9Gnoc1&#10;PPJIdCht8y3qeLEqRXfeKfq5YHdKv/POk7Zly6T+L38x7aZFnfP1ObgnS+T3Fz25AvoW9/DhUvzX&#10;v0rlmWcmpaGvCTaqY0w/R9afY+699xaXmpyDBkk4FJLADz9I23ffRSbv++9L82uvJdWvTrKpZwGF&#10;t92WdH58Yl/al/h9623LgY0bLTfZvd9+HTmh5mapvuaarecddRylo7Sqc5SePEceKQOffFJce+zR&#10;pW5DNTWW7ZxDh1rmdDch2WvsoNpeR1FRwtUZ1Ucn+1etil5M+3yryfdW0SsLqd8XUhBAAAEEEEAA&#10;AQQQQAABBBBAAAEEEEAAAQQQQAABBBBAAAEEEEAAAQQQQAABBBBAAAEEEEAAAQQQQAABBBBAAAEE&#10;EEAAAQQQQAABBBBAAAEEEEAAAQQQQAABBBBAAAEEEEAAAQQQQAABBBBAAAEEEEAAAQQQQAABBHY+&#10;AZvTGRlXR49HI5MndwCEw2EJbNgg/uXLpU1NgfXrJez1SkhNYZ8vMp/Kq6RpnJSODWQGAQQQQACB&#10;dAmo8SdFTZHPtXT1mWo/LpfY1dhyerJlZ3ea1+PO2VW9HntO51AQQAABBBDoKwLejz8WCQQMd8dz&#10;2GGGsa4E9DjEXpNxHv0rV0bGjo3vW48r2/jEE/HV0jxvnjSqMaxzTz+9UyxRRXDLlsh4zIlimePH&#10;m44dXztzpgQrK2Oa5l91lTiKi2PqWECgpwScPdUx/SLQmwWamppMN7/IYOBj00YmwRyLG8LGxkaT&#10;1l0PPfPMM1KTxMDTXV8DLRFAAAEEEOh9AvUPPGC90Q6HDHzhBXGWllrnWmTYbDYpUjeG+qbW9/nn&#10;ptn65rZpzhzJnTLFNG97BL2LF5uvVpkV3nKLeU4KUW2W6IY+uovApk3Ri8zHCWSfeKKUqOPYlpER&#10;F0l+MVhfL/UPPWTZwDFokJS++644S0osc80SbOo4GvDYY+Jbtkz8ZWVmqdKk9s137bWSMWKEaV50&#10;sK8cx9XTp0fvluF8wc03S8F11xnGrQL6/DXg4YdF1I9QGv76V6v0lONei3Oi7jDrN79Jud9EDQpm&#10;zJDG2bMlVFeXKByp8//nP4Yxq4C9sFAKZ82ySpPMceMsc0jovkDeGWeI/kytTeFzqeXNN0VP6Sr2&#10;fv1k0IIFCR9ap7KOvrQvqez3jpYbTOKawzFgQGSzW9WXJxVTp0pgzZoe2Q3vhx/Kup/9TAaoz+dc&#10;tZ5USlj9uCLU0GDZxDlkiGVOdxMcSV5nh1taDFflGjZMWv/1L8O4DnTn3G7asQrqH6p4P/3UKi0S&#10;N9uPpDogCQEEEEAAAQQQQAABBBBAAAEEEEAAAQQQQAABBBBAAAEEEEAAAQQQQAABBBBAAAEEEEAA&#10;AQQQQAABBBBAAAEEEEAAAQQQQAABBBBAAAEEEEAAAQQQQAABBBBAAAEEEEAAAQQQQAABBBBAAAEE&#10;EEAAAQQQQAABBBBAAAEExHPkkdLw6KNIaIFQaOukZsM/irS//rjICwII7AwCagxIW1aW2NUU/RqZ&#10;z8wUUfGUihq7MOWixj3UY1GKehW7feuk66LmI/UJ6iI57e0s4ja3OzI+px6jMzJFL6t5MahPmK9z&#10;nc6Ud5UGCCCAAAII9DaBNovxel17753WXXLtsYdpf/5VqxLGs449VkR/nre1dYpvufhiyTjoIHHv&#10;s0+nWHSFHmOy4txzJVhZGV3dMZ89cWLHfPxMYPNmqbv33phqx+DB0v+SS2LqWEAAAQQQ2LYCTU1N&#10;pissKioyjacazMnJMW3S2NhoGu9q8JlnnpGampquNqcdAggggAACfVKg/oEHrPdLPZce+MIL4iwt&#10;tc61yLCp59NFM2eK94MPxPf556bZ/pUrpWnOHMmdMsU0b3sEvYsXm69WmRXecot5TgpRbdb4xBOm&#10;LQKbNpnGd/Zg9oknSok6jvV3GV0twfp6qX/oIcvmjkGDpPTdd8VZUmKZa5agvxMa8Nhj4lu2TPxl&#10;ZWap0qT2zXfttZIxYoRpXnSwrxzH1dOnR++W4XzBzTdLwXXXGcatAvr8NeDhh9WPBsLS8Ne/WqWn&#10;HPdanBN1h1m/+U3K/SZqUDBjhjTOni2hurpE4Uid3+J5p2FDFbAXFkrhrFlmKZFY5rhxljkkdF8g&#10;74wzRH+m1qbwudTy5puip3QVe79+MmjBAnF38zl5X9qXdNluj36CSVxzOAYMiGxa68cfS8XUqRJY&#10;s6ZHNtX74Yey7mc/kwHq8zlXrSeVEg4GJdTQYNnEOWSIZU53ExxJXmeHW1oMV+UaNkxa//Uvw7gO&#10;dOfcbtqxCurvjryffmqVFomb7UdSHZCEAAIIIIAAAggggAACCCCAAAIIIIAAAggggAACCCCAAAII&#10;IIAAAggggAACCCCAAAIIIIAAAggggAACCCCAAAIIIIAAAggggAACCCCAAAIIIIAAAggggAACCCCA&#10;AAIIIIAAAggggAACCCCAAAIIIIAAAggggAACCCDQpwT0GFEuNU6InrKOOabb+xb2+yPjaYS93pjX&#10;UNyy6Dw1LpWEQlunH+fj68JxcT2WVXxdZLm9rwTxyE7pep3TPunK9vkfXyPxBPXt7SPrbm8TnRdJ&#10;6CN/tLcuaj+tvLamRZkmsOno48c+I+bt8/qVggAC5gJR76uO91NUXeQ91b6sXrt0HlNjSkXO3YGA&#10;iJrC+lWfo9vnE73+GO/I1230dlCsBZRdqLY2MpklF956q1mYGAIIIIAAAr1OoM1ivF5XN8ddjQdx&#10;7bFHfFXMsn/Vqpjl9oWsY48VcbtF2traqzpet1x8sWQcdJC499mnoy7RjB5jsuLccyVYWZkoLNkT&#10;Jyas15WBzZul7t57Y+KOwYOl/yWXxNSxgEBPCjh7snP6RqC3CjQ2NppuelFRkWk81WBOTo5pE696&#10;2NoTZf78+bKmhwbE7ontpU8EEEAAAQR6WsC7eLH4li61XE3+9OmSNW6cZV6yCTaXSwY+/bSsP/BA&#10;0V+6mpXaO+6Q3ClTzFK2SyywYYPperMnTRL3vvua5qQSdBQWinP33SVgci0TKC9PpcudKjfrhBOk&#10;5KWXxObs3i1hw+OPS7ipydxOraPkhRfEWVJinpdk1J6dLYNefFHWjxkj4ZYW41bqi/DG2bMlQ71n&#10;ki194ThuXbRI/BYP5rRH1oQJUnD99cnSmOYV3XeftL7/vvi/+840L9Vg27Jlpk1s6lhw77WXaU6y&#10;QX1OyTvvPKm75x7DJm0rVhjGrAKO/v0l/9JLrdKIb0OBwptvFvfw4VKp/u/h1tZtuGYRhzofDnr9&#10;dfGoz/10lL60L+nw2B59BDZutFyto7hYfP/+t2w6/ngJNzRY5ncnIayea1VMmyYtCxfKgL/9TWwO&#10;R1LdherqkvohiLO0NKn+upPkyM9PqnmoudkwL/NXv5KGRx81jOtA8z/+IX51PelS15XpLs0LFoio&#10;L5CSKdv6PJTMNpGDAAIIIIAAAggggAACCCCAAAIIIIAAAggggAACCCCAAAIIIIAAAggggAACCCCA&#10;AAIIIIAAAggggAACCCCAAAIIIIAAAggggAACCCCAAAIIIIAAAggggAACCCCAAAIIIIAAAggggAAC&#10;CCCAAAIIIIAAAggggAACCCCAQG8TyP3d7yLjETY+84yEamqSGo+lt+0j24sAAgikJBAMih7XKmgx&#10;ZntKfe4syTab2DIyIpO43ZHXXdWYhvasrJ1FgP1EAAEEENgJBCL3TSb76Rw61CSaeshuMValf9Wq&#10;hJ06+vWTfhdcIPUPPNApHqqtjYwNX3jnndLv4ovFpj7D44tXjVtfceaZ4i8riw9Flh1qnE59P2lU&#10;am64odNY2no8Wa4LjMSoRwABBLaNQKPFvW5RUVFaNyQnJ8e0P6/XaxrvanD+/PmyRo3BTEEAAQQQ&#10;QACBrQLexYsj3wdaeeRPny5Z48ZZpSUdt7lcMvDppyP3oGGLz/3aO+6Q3ClTku57WyUGNmwwXVX2&#10;pEni3ndf05xUgo7CQnHuvrsETK5lAuXlqXS5U+VmnXCClLz0kticzm7td8Pjj0u4qcm8D7WOkhde&#10;EGdJiXleklF7drYMevFFWT9mTKdnKjFdhELSOHu2ZKj3TLKlLxzHrYsWif8//7Hc5awJE6Tg+ust&#10;85JJKLrvPml9/33xf/ddMulJ57QtW2aaa1PHgnuvvUxzkg3qc0reeedJ3T33GDZpU9/ldbU4+veX&#10;/Esv7Wpz2vWAgH4G6x4+XCrV/z3c2toDazDu0qHOh4Nef108Bx5onJRCpC/tSwq7vUOlBjZutNwe&#10;R3Gx+P79b9l0/PESbmiwzO9Ogv4dR8W0adKycKEM+NvfxOZwJNVdqK4uqd/DOdX3Hj1dHP+fvXuB&#10;kqK6Ez/+q373vKeHYQB5qjFBfAAbFY0BZSFxI7uaiG4W3RizbnJ2Y8gxqPER/woiPhKPG43hHN0Y&#10;TXR3DVlNollfnKCAGjT4QI2KyksYkHkxz+6efv1vdRgyj6661dPV48zwvee0XXV/v3tv3c8UXd1V&#10;nnM1z3x6xk93dvZsDngPz58vbffeO6C+d0XnE09IQn2f9KvvlW6XziefFInHHXU71J9Djg6KJAQQ&#10;QAABBBBAAAEEEEAAAQQQQAABBBBAAAEEEEAAAQQQQAABBBBAAAEEEEAAAQQQQAABBBBAAAEEEEAA&#10;AQQQQAABBBBAAAEEEEAAAQQQQAABBBBAAAEEEEAAAQQQQAABBBBAAAEEEEAAAQQQQAABBBBAAAEE&#10;EEAAgVEjYK6XZ75Es4buqJkwE0EAAQQQyApk1LqOkkxKxnwlEoe2s3Vq31wHylyTMm2+em1n1Ha2&#10;TtVbbh9sY+aZOWKONcqLuYYiBQEEEEAAgdEkkG5utp2Ob/Jk23i+QY9mrcrEhx/m7NJbWSmV3/qW&#10;tN5994B4uqUluzZ8za23SuVll4lhGANyYn/6k3x88cWS+POfB8TMCq9ap7P8wgtzxszK5v/3/was&#10;pW2uJ+spKbFsQwABtwUKW43e7aOhPwSGiUCH+kFqVUrUh7TfvCHqYinT3FyNO1zM2MVDoisEEEAA&#10;AQQOS4EDOX4c9ofwqB+SVVdc0b+64P3A9OnZfltWrrTtq/vNN6X7nXfEzB8uxXxgkNq3z/ZwwvPm&#10;2cYHEwyddJJ0bN9u3VQ9wKAMFPDW1Undz38uhq+wn4PmA6LWu+4aOEC/mqrLL5fw5z/fr7aw3cCx&#10;x0r5RRdJ27332nYUXbtW5JZbbHN6gqPlPG67//6eKVm+G+r3R+3q1ZbxfAOeUEjG/uxnssf8O7v4&#10;UC/V1GR7KJmuLkk1Nop3zBjbPKfBkHn8P/qRZXqmrU2S6rPON26cZQ6BkSVQvmSJBI4/XpquvFK6&#10;nn56SA6+/GtfkzF33ineSMTV8UbTXFyFGaLOkvX12pEysZjUf+lLYn6WDFVpf/BBMQIBGau5XvYc&#10;T0rzYKcnzxiCBxhGONwznO27eS2wKuEzz7QK/bVe/c8tzTfeKHXKyu3SctNNjrtM28zDcSckIoAA&#10;AggggAACCCCAAAIIIIAAAggggAACCCCAAAIIIIAAAggggAACCCCAAAIIIIAAAggggAACCCCAAAII&#10;IIAAAggggAACCCCAAAIIIIAAAggggAACCCCAAAIIIIAAAggggAACCCCAAAIIIIAAAggggAACCCCA&#10;AAIIIHCYCxgej9T++MfZVyaTyS4gn1brFGc6O8V8z26b7wf3M5rtbPxgTs92JhoVUX1TEEAAAQRG&#10;uYB5HVHrj5mvnmK4vLZ9T7+8I4AAAgiMLoHXX39d5s6dW5RJrVixQs444wzX+k61tNj25Z80yTae&#10;b9BbXW3bJG2zrmbk+uul7YEHJNPePqAPc23LxqVLpf3hh6VkwQIJnHBCNie5a5fEN2+Wjl//WsRm&#10;vfOa5cvFY7GOZvef/yxtaj3w3iUwY4aUf/3rvavYRgABBBD4BAQ61H07q1Ki1mD2u/wbrqyszGq4&#10;bH08HreNE0QAAQQQQAABdwQO3LGU+5QAAEAASURBVH23tiNPZaVUXXGFNi/fhMD06dl+W1autG3a&#10;/eab0v3OO2LmD5eSSacltW+f7eGE582zjQ8mGDrpJOnYvt26qc3vdetGoz/irauTOnU/wvD5Cpps&#10;Rvm23nWXto+qyy+X8Oc/r83LJyFw7LFSftFF0nbvvbbNomvXitxyi21OT3C0nMdt99/fMyXLd0P9&#10;/qhdvdoynm/AEwrJ2J/9TPaYf2f1eeBWSTU12XZl3rdLNTaKd8wY2zynwZB5/D/6kWV6pq1Nkuqz&#10;zjdunGUOgZElUL5kiQSOP16arrxSup5+ekgOvvxrX5Mxd94p3kjE1fFG01xchRmizpL19dqRzP83&#10;oP5LXxLzs2SoSvuDD4oRCMhYzfWy53hSNs9RenLMd0PdGyt2MSyeq/Qf17wWWJXwmWdahf5an0hI&#10;8403Sp2ycru03HST4y7TNvNw3AmJCCCAAAIIIIAAAggggAACCCCAAAIIIIAAAggggAACCCCAAAII&#10;IIAAAggggAACCCCAAAIIIIAAAggggAACCCCAAAIIIIAAAggggAACCCCAAAIIIIAAAggggAACCCCA&#10;AAIIIIAAAggggAACCCCAAAIIIIAAAggggAACCCCAAAIIIIBALwHD4xFRa1mZ61kVu6SjUcmoteHT&#10;5quz89C2uYaXuf6lqFdGrRt1aNuu7mButk1PnkWdmH2qlzluRo2bHb/XtqRSrkzdXFsr6+lKb3SC&#10;AAIIIDCaBV5//XWZO3duUaa4YsUKOeOMM1zrO9XSYtuXf9Ik23i+QW91tW2TtM26mpHrr5e2Bx6Q&#10;THv7gD7MtS0bly6V9ocflpIFCyRwwgnZnOSuXRLfvFk6fv3r7HeRAQ0PVtQsXy4ei3U0u//8Z2lT&#10;64H3LoEZM6T861/vXcU2AkUXKGxF+qIfHgMg8MkItOe4KPQcSaAIP4TLysp6us/5Ho/Hc9ZTiQAC&#10;CCCAAALuCaQaG//yI0/TZaX6keitqtJkDS5cvmSJtKxcqW0cXb9eAtOna/OGKiG1b5/tj2PzOEKn&#10;nOL64fiPPtr1Pg+HDmt/+lPx1tYWPNWORx8V8waJXTHU99zqq66ySxl0rOKb35S2e++1bR9/9VVJ&#10;qZtC3kjENs8MjobzOK1+x3SsWaOda+S668Q/ebI2L5+E8GmnSem550qnOi/cKubDOduSyUjX2rVS&#10;/tWv2qY5DYZPPVX8xxxjm25eK3zjxtnmEBxZAsHjj5cJTz0lrffdJw3qc6WYJbxwoYxV4xTrAfto&#10;mksx/w7F6Dt7DdF0vP8TuvHfps45b12d1Nx0k+YIRewepPRubPXQo3dOoduG1yviU7euzf+pw6aY&#10;/wOJVfGNHSuB446T7rfeskrJ1rc/9JBUqe8rQfWAxq3S8b//K+b3EKcl093tNJU8BBBAAAEEEEAA&#10;AQQQQAABBBBAAAEEEEAAAQQQQAABBBBAAAEEEEAAAQQQQAABBBBAAAEEEEAAAQQQQAABBBBAAAEE&#10;EEAAAQQQQAABBBBAAAEEEEAAAQQQQAABBBBAAAEEEEAAAQQQQAABBBBAAAEEEEAAAQQQQAABBBBw&#10;IGAYhhilpeJRLzdLJp2WTFeXpDs6JBONqoVf1L56iVpXy9zO7vdsH3zvHzdz+9dletoc7KtPPJX6&#10;S756z/Z/8F0s6jOauFW77BzMYzOPxSzme//XwfpsTk8sV262eb/2PXnmOwWBkS5w8Pw/9G/BnE/P&#10;v4ne7wfrD+WZsYN1ffJVXe+cTCIh5np+afV5Y37mZD93erZjsb+M9Zee+O9QCZjXFb9/qEZjHAQQ&#10;QACBESyQVt/p4/F4UWaQMr/ru1hs17FU1z7fxIkujibiqa627c9ujUpzTe6x//mf8rG5lnHPd6p+&#10;vcU3bRLzlU8x12Qu/8Y3LJs0fv/7avHrvu41t90m2XU3LVsRQAABBBAYCoH29nbLYQKBgGVssIGy&#10;sjLbpsW6/tsOShABBBBAAIHDTCDV2Cgdv/61dtaVS5eKt6pKmzeYhPIlS6Rl5Upt0+j69RKYPl2b&#10;N1QJqX37RJJJ2+FCp5xiGx9M0H/00YNpdti3qf3pT8W8F1Jo6Xj0UUnu2mXbjaG+51ZfdZVtzmCD&#10;Fd/8prTde69t8/irr0qquVm8kYhtnhkcDedxWv2O6VizRjvXyHXXiX/yZG1ePgnh004T815Ypzov&#10;3Crm80zbou7jda1dK+XmPT0XSvjUU8V/zDG2PZnXCt+4cbY5BEeWQPD442XCU09J6333SYP6XClm&#10;CS9cKGPVOEYR7iuYxz2a5lLMv0Mx+s5eQzQd7//61zUZxQm3qXPOW1cnNTfdpB3A9rlOr9aecLjX&#10;XnE2s89JfD7td0y7Zz++sWMlcNxx0v3WW7YH2f7QQ1Klvq8EZ8ywzcsn2PG//yvm9xCnJdPd7TSV&#10;PAQQQAABBBBAAAEEEEAAAQQQQAABBBBAAAEEEEAAAQQQQAABBBBAAAEEEEAAAQQQQAABBBBAAAEE&#10;EEAAAQQQQAABBBBAAAEEEEAAAQQQQAABBBBAAAEEEEAAAQQQQAABBBBAAAEEEEAAAQQQQAABBBBA&#10;AAEEEEAAAQQQQAABBBBAYNgJZNe3UmtcubFeppuTS8dikunoEHPNq7R6z7WdrTuYk3NbxYxg0M3D&#10;oi8EEEAAgVEskE6nJR6PF2WGqVTK1X5t17E0DPFNnOjqeJ7qatv+7NaoNL9jjP3P/5SPzbWM1brG&#10;uUp80yYxX/kUc03m8m98w7JJ4/e/rxa/7utec9ttkl1307IVAQTcF1CrvFIQQKC/QKf6oWdVAkVY&#10;SDwUConX61XXhb4Xhp5jKNYXgJ7+eUcAAQQQQAABkej69SLd3fYUfr9Uffe79jkFRAPTp0tgxgzp&#10;fvtt216izz8vld/6lm3OUAY9lZVS+uUvSyaRyDms4fFIcObMnLFCKtNtbYU0PyzbBo47Lvu3cmPy&#10;nY8+qu3GPE+9Y8Zo8waTEPqbv5GgesU3b7Zurm6mRf/wBylbvNg652BkNJzHHWvWSKary36u6nOs&#10;4l/+xT5nkNGKSy4RJ+eF0+6N8nLJtLfbprfedZeULloknrIy2zwnQfMm4ZT33nOSSs4oEkh89JE0&#10;L18u7Q88UPRZRZ99Vnaqa/2YW2+VsvPPd3280TQX13GK3KHdA4h8hw6ceKKE588X/5Qp4q2pkUwy&#10;KanGRkk1NGSvedENG/TfWfsN2rJypZjfM8uXLOkX6bubam7uW5FrTz3gGar/wcFQ98vM/8nCruiu&#10;e+UXXSRNV19t14WI+r7Q/IMfyPjHHrPPcxiNvfqqfGzzcChXN0YR7jfmGoc6BBBAAAEEEEAAAQQQ&#10;QAABBBBAAAEEEEAAAQQQQAABBBBAAAEEEEAAAQQQQAABBBBAAAEEEEAAAQQQQAABBBBAAAEEEEAA&#10;AQQQQAABBBBAAAEEEEAAAQQQQAABBBBAAAEEEEAAAQQQQAABBBBAAAEEEEAAAQQQQAABBBAoTMBc&#10;m89Q62a5sXZWYUdCawQQOFwFMpmMZKLR7NqFabV+obmWU897721tnerDXMOp6EUdrzlOxhzLfPXe&#10;P7ht1unih/roaWP22Xs7HpeMWpc2Y76rl6g1wFwtrDXlKiedIYAAAggMDwG7dSw9FRWur1/pjURs&#10;J65do/KCCyTxzjvSfOONtv04DZpriNY99JAYaq3OXMVcS77riSf6hMJnnimlZ5/dp44dBBBAAIFP&#10;RqCzs9Ny4EARfsOF1HrLXq9XUqlUznHj5m9RCgIIIIAAAggUVSC6fr2Iug9sW/x+qfrud21TCgkG&#10;pk+XwIwZ0v3227bdmL8pK7/1LducoQx6Kiul9MtflkwikXNY8xlocObMnLFCKtNtbYU0PyzbBo47&#10;Lvu3cmPynY8+qu3GPE+9Y8Zo8waTEPqbv5GgesU3b7Zurp73RP/wBylbvNg652BkNJzHHWvWZJ/t&#10;2U5WfY5V/Mu/2KYMNlhxySXi5Lxw2r9RXi6Z9nbb9Na77pLSRYtc+X8svLW1MuW992zHIzj6BBIf&#10;fSTNy5dL+wMPFH1y0WeflZ3qWj/m1lul7PzzXR9vNM3FdZwid5i2uY+U79Dms4Xw/PninzJFvDU1&#10;klH/b0KqsVFSDQ3Za150wwb9d9Z+g7asXCnm98zyJUv6Rfru2j3XOZSpnnkYweCh3WJuGOp+Waaj&#10;w3YI7bOfiy6Spquvtu3D/P9Fmn/wAxn/2GP2eQ6jsVdflY+/8Q2H2X9JM4pwvzGvAyAZAQQQQAAB&#10;BBBAAAEEEEAAAQQQQAABBBBAAAEEEEAAAQQQQAABBBBAAAEEEEAAAQQQQAABBBBAAAEEEEAAAQQQ&#10;QAABBBBAAAEEEEAAAQQQQAABBBBAAAEEEEAAAQQQQAABBBBAAAEEEEAAAQQQQAABBBBAAAEEEEAA&#10;AQQQQAABBBAYhQIetR6WmGvIF2ltzVFIxpQQQAABBA4jAbt1LD0VFa6vX+mNRGx1tWtUXnCBJN55&#10;R5pvvNG2H6dBcw3RuoceEkOt1ZmrmGvJdz3xRJ9Q+MwzpfTss/vUsYPAUAj4hmIQxkBgpAm0t7db&#10;HnKgSAsGl5SUiNW4SbUYNQUBBBBAAAEEiisQe+kl7QDmDzdvTY02r5CEMvUDtfmGG2y7iK5fbxsf&#10;6qCntFTGP/roUA8r5o9rSn4CVcuWWd6syK8nkejGjdompeedp80pJKH84oslvnmzbRfR556TssWL&#10;bXPM4Gg4j8256op588lbW6tLG1S85KyzxDtunKT27RtU+/6N/JMnS/fbb/ev7rNvfnbvWbBAJjz5&#10;pHirq/vE2EFAJ9C8apU0r1ghEo/rUl2LJ7dtk33qWm/+e6n77/8Wb1WVK32Pprm4AjLEnWRisYJG&#10;NMrLpfLb35aqpUvFN368bV9pdc+q65lnsudu95Yttrm9g01XXy1l6rpsBIO9q/tsp1ta+uzn2jHM&#10;/0liiIp5rJmODtvRdPaV//7v0nLrrZI+cMC2n87f/EZafvhDqb7ySts8XTC2aZPU//3fS6atTZfa&#10;J+5R9wUpCCCAAAIIIIAAAggggAACCCCAAAIIIIAAAggggAACCCCAAAIIIIAAAggggAACCCCAAAII&#10;IIAAAggggAACCCCAAAIIIIAAAggggAACCCCAAAIIIIAAAggggAACCCCAAAIIIIAAAggggAACCCCA&#10;AAIIIIAAAggggAACCCCAAAIIIICATsAwDDHMdY/Uy6tLPozjmUxGMmqdOvMl3d2HtjO9t814732b&#10;7cOYkqkjgAACCIxigXRzs+XsjHDYMjbYgEez/nC6s1PbdUSt/24eW9M114ik09p8q4Tw/Pkybs2a&#10;7LrWuXLM7xKN/de4VN/Dam6/PVc6dQgggAACn4BAu1rr2aoEAgGrUEH1Jeq3uNW4yWSyoL5pjAAC&#10;CCCAAAJ6gdhLL2mTwmeeKd6aGm1eIQllF1wgzer3qV2Jrl9vFx7ymKe0VMY/+uiQjxt9/vkhH3Ok&#10;D1i1bJmYz4LcKNGNG7XdlJ53njankITyiy+W+ObNtl1En3tOyhYvts0xg6PhPDbnqiulZ58t3tpa&#10;Xdqg4iVnnSXeceMktW/foNr3b+SfPFm63367f3WfffOze8+CBTLhySfFq7k/2KchOwgogeZVq6R5&#10;xQoR85nvEJXktm2yT13rzX8vdf/93+KtqnJl5NE0F1dAhriTTCxW0IhGeblUfvvbUrV0qfjGj7ft&#10;K63uWXU980z23O3essU2t3ew6eqrpUxdl41gsHd1n+10S0uf/Vw7RiiUq7oodeaxZjo6bPvW2Vf+&#10;+79Ly623SvrAAdt+On/zG2n54Q+luv+zG9tWA4OxTZuk/u//XjJtbQODNjUe8//ToSCAAAIIIIAA&#10;AggggAACCCCAAAIIIIAAAggggAACCCCAAAIIIIAAAggggAACCCCAAAIIIIAAAggggAACCCCAAAII&#10;IIAAAggggAACCCCAAAIIIIAAAggggAACCCCAAAIIIIAAAggggAACCCCAAAIIIIAAAggggAACCCCA&#10;AAIIIIAAAggggAACCCCAAAJDJJBubrYcyQiHLWODDXg06w+nOzu1XUfU+u/msTVdc41IOq3Nt0oI&#10;z58v49asya5rnSsnk8lIY/81LtXa4DW3354rnToEii7gKfoIDIDACBSIRqOWR+3z+SxjhQQMdTGw&#10;Kn6/3ypEPQIIIIAAAgi4JBB78UVtT2Vf+Yo2p9CEsvPP13aR2rNHEtu2afNGc0Lr6tXS/eabo3mK&#10;7s9Nfd8sXbTIlX4T27eLeR7aFU9NjYROOcUupeBY8LOf1fYRH8bnidvncezll7Ue5f/8z9qcwSYY&#10;6rdSydlnD7b5gHa+adMG1OWqiG/aJHvmzZPoCy/kClOHwACBTDIpH196qTRfd51IPD4gPhQVXU89&#10;JbvnzJHurVsLGm40zaUgiE+4cSYWG/QRlC1ZIlN37JAxt9wivvHjtf14ysul7LzzZNLmzVJzxx1i&#10;hELaNmZC8qOP5MA999jmplpabONmsBgPeCwHVQ9TdMUIBGxTTK/KpUttc3qCTVddJY1XXCHpQfw9&#10;k7t3yz51jd196qmSbmjo6dLxu1FS4jiXRAQQQAABBBBAAAEEEEAAAQQQQAABBBBAAAEEEEAAAQQQ&#10;QAABBBBAAAEEEEAAAQQQQAABBBBAAAEEEEAAAQQQQAABBBBAAAEEEEAAAQQQQAABBBBAAAEEEEAA&#10;AQQQQAABBBBAAAEEEEAAAQQQQAABBBBAAAEEEEAAAQQQQAABBBBAAAF7AXPNeI9a58tbWSne2lrx&#10;TZwo/qOOksD06RKcOTO73mZ47lwpWbBAStU6jOaateVf/apUXHyxVH7zm1J12WVSvWyZRK69Vmpu&#10;vDH7sh+RKAIIIIAAAiNPwG4dS6frZeYza09pqYjfb9kk09VlGesdqFbrT47/7W/Fe8QRvaudbavx&#10;q9Q1fsLTT4s3ErFs0/GrX0n8lVf6xMvUd4WQgzW1+zRiBwEEEECgaALRaNSyb5/PZxkrJGD+1rQq&#10;fptrnFUb6hFAAAEEEEAgP4HYiy9qG5j3eotdys4/XztEas8eSWzbps0bzQmtq1dL95tvjuYpuj83&#10;9X2zdNEiV/pNbN8u5nloVzw1NdnnJXY5hcaCDu6lxIfxeeL2eRx7+WUtafk//7M2Z7AJhvqtVKKe&#10;i7lVfNOmOeoqvmmT7Jk3T6IvvOAonyQEMsmkfHzppdJ83XUi8fgnAtL11FOye84c6d66taDxR9Nc&#10;CoL4hBtnYrFBH0HZkiUydccOGXPLLeIbP17bj6e8XMrOO08mbd4sNXfcIU6ftyQ/+kgO3HOPbf92&#10;z3V6GhrhcM9m8d8zGe0YRiBgm2N6VS5dapvTE2xSz4car7hC0oP4eyZ375Z96hq7+9RTJd3Q0NOl&#10;43ejpMRxLokIIIAAAggggAACCCCAAAIIIIAAAggggAACCCCAAAIIIIAAAggggAACCCCAAAIIIIAA&#10;AggggAACCCCAAAIIIIAAAggggAACCCCAAAIIIIAAAggggAACCCCAAAIIIIAAAggggAACCCCAAAII&#10;IIAAAggggAACCCCAAAIIIIAAAggggAACCCCAAAIIIIBAoQJ261g6XS8zn2PwlJaK+P2WTTJdXZax&#10;3oFqtf7k+N/+VrxHHNG72tm2Gr9q2TKZ8PTT4o1ELNt0/OpXEn/llT7xsq9+VUIO1tTu04gdBFwS&#10;8LjUD90gMKoE/DYXlUQiUZS5dnd3W/YbDAYtYwQQQAABBBBAoHCBjLoOxzZv1nZUes452pxCEwLT&#10;p4untlbbTWLHDm3OaExIHTggB+66Sxouu2w0Tq+ocwqceKJ4x4xxZYzoxo3afkKnnSaGp7g/OYMz&#10;ZmiPI7F1qzZnqBOKcR6bfTqZa+hznyvqdIOzZrnWf9lXvuK4r+4335Q9p58uu+fOlfaHHxa7m5OO&#10;OyVxVAqkOztlr7qet//sZ4Obn88n3rFjxf/pT4v/6KPFY94IHuRnXeK992T3KadI/I03BnUso2ku&#10;gwIYRo0ysVj+RxMIyFh1Ho5Tn1l2DxSsOjbUuVj9ve9JnWrv9BxsWbVK0m1tVl2KZDLWsYMRc9yh&#10;Kk5cjZIS7eFULV0qnpoabZ6ZcOCOO2Tnpz4lrffdJ+a/MV0xc5puvFF2qs+EjocecmSYq08n88jV&#10;jjoEEEAAAQQQQAABBBBAAAEEEEAAAQQQQAABBBBAAAEEEEAAAQQQQAABBBBAAAEEEEAAAQQQQAAB&#10;BBBAAAEEEEAAAQQQQAABBBBAAAEEEEAAAQQQQAABBBBAAAEEEEAAAQQQQAABBBBAAAEEEEAAAQQQ&#10;QAABBBBAAAEEEEAAAQQQQAABBBBAAAEEEEBgMALp5mbLZkY4bBkrJOCprLRsbq4177SULlokU95/&#10;X2puuUV8kydrmxmlpVJ24YUy5Z13ZMyPfiR263Oax9F07bV9+1TrkNbcfHPfOod75tqX6a4utWyo&#10;ft1Qh12ShgACCCCgBPx+v6VDIpGwjBUS6La5VgWDwUK6pi0CCCCAAAIIaATM32qxzZs1WSKl55yj&#10;zSk0ITB9unhqa7XdJHbs0OaMxoTUgQNy4K67pOGyy0bj9Io6p8CJJ4p3zBhXxohu3KjtJ3TaaWJ4&#10;PNq8QhKCM2Zomye2btXmDHVCMc5js08ncw197nNFnW5w1izX+i/7ylcc99X95puy5/TTZffcudL+&#10;8MOSamlx3JbEw0vAvJ+6V13P23/2s8FN3OcT79ix4v/0p8V/9NHiiUREBvlZl3jvPdl9yikSf+ON&#10;QR3LaJrLoACGUaNMLJb/0ajnAmPVeThOfWZ5zfMoz2I+h6j+3vekTrV3eg62rFol6bY265EcPGew&#10;e/5h3fHgIk5cjZISbedVS5eKp6ZGm2cmHLjjDtn5qU9J6333iflvTFfMnKYbb5Sd6jOh46GHRD2s&#10;0TXJGXcyj5wNqUQAAQQQQAABBBBAAAEEEEAAAQQQQAABBBBAAAEEEEAAAQQQQAABBBBAAAEEEEAA&#10;AQQQQAABBBBAAAEEEEAAAQQQQAABBBBAAAEEEEAAAQQQQAABBBBAAAEEEEAAAQQQQAABBBBAAAEE&#10;EEAAAQQQQAABBBBAAAEEEEAAAQQQQAABBBBAAAEEEEAAAQQGIZBubrZsZYTDlrFCAp7KSsvm5lrz&#10;TkvpokUy5f33peaWW8Q3ebK2mVFaKmUXXihT3nlHxvzoR2K3Pqd5HE3XXtu3T7UOac3NN/etc7hn&#10;rn2Z7upSS14Obs1Lh8OQNsoFfKN8fkwPgUEJhEIh6ejoyNm208HixDkbaiq7bS5WAXWxoCCAAAII&#10;IIBA8QTir70mEo/bDuA94gjxjRtnm+NW0Bynu6HBtju7H962DUdIMK2+iyV27JCkevW8x998U6Lr&#10;1okkEiNkFsPrMAPHHuvaAcU2bND25Z8yRZtTaIKnoiJ78ya5a5dlV6n9+yWTSonh9VrmFCswlOdx&#10;/JVXRN0hsp2Kd/x48dXV2eYUGgzOmlVoF4fal/3jP0rj5ZdLurX1UJ1uwzw3s+en+nuHPvc5Kfni&#10;FyU8b56ETjpJDH5X6fhGfTyTTsvec8+V6Nq1ec01+NnPStn550v4jDMkOHv2gBvA6WhUYps2SWzj&#10;Rul45BHpfustx/2nDxyQveedJ5M2bxavzQ3u/h2Oprn0n9tI3M/EYvkdtmFI3c9/LuVLluTXLkd2&#10;2Ve+IjW33SZNV16ZI9q3Kt3UJJ2PPy7l6oFGruJRDzt0JZ+HLbq+dPGM+relK0ZJiS5FvDU1UvfL&#10;X8res8/WXivNzlK7d0vDN78pDd/+toTmzMleR3zqt4DZj1m633tPutX30rj6t57YulUkmczWF/If&#10;j4N5FNI/bRFAAAEEEEAAAQQQQAABBBBAAAEEEEAAAQQQQAABBBBAAAEEEEAAAQQQQAABBBBAAAEE&#10;EEAAAQQQQAABBBBAAAEEEEAAAQQQQAABBBBAAAEEEEAAAQQQQAABBBBAAAEEEEAAAQQQQAABBBBA&#10;AAEEEEAAAQQQQAABBBBAAAEEEEAAAQQQQAABBBBAAIHeAun29t67fbaLthawWtPTqhjBoFUoZ70n&#10;HJbqq6/OvuJbtkj0ueckWV8vqY8/FnP9TW9trXjVes7mmsslZ54pTvtvXb1aktu29RmzUq1x6Z82&#10;rU9drh1znduu3/9eOp94QqLr10tq714x1z0119/MHtPYsRJSa+WWLFokZWqdXfMYKQgggAACgxMI&#10;hULS0dGRs3FnZ2fO+kIru9X1xaoEAgGrEPUIIIAAAggg4IJA/LXXROJx2568RxwhvnHjbHPcCprj&#10;dDc02HaXbm62jY/0YFp9F0vs2CFJ9ep5j7/5pkTXrRNJJEb69D6R4w8ce6xr48Y2bND25Z8yRZtT&#10;aIKnokJ8kydLctcuy65S+/dLJpUSw+u1zClWYCjP4/grr4hkMrZT8Y4fLz51P6uYxbxX5lYp+8d/&#10;lMbLL5d0a6vjLs1zM3t+qr936HOfk5IvflHC8+ZJ6KSTpGj3JB0fHYmftEAmnZa96r5pdO3avA4l&#10;qO65lp1/voTPOEOCs2eL4fP1aW/et41t2iSxjRul45FHpPutt/rE7XbSBw7I3vPOk0mbN4u3stIu&#10;tU9sNM2lz8RG6I55nz6vop5l1P3851K+ZElezXIll33lK1Jz223SdOWVucJ96tJNTdL5+ONSfuGF&#10;fep7djylpT2blu/ms4ihKhn1b0tXzOcjuuKtqZG6X/5S9p59tvZaafaV2r1bGr75TWlQz25Cc+Zk&#10;ryM+9VvA7Mcs3e+9J93qe2lc/VtPbN0qkkxm6wv5j8fBPArpn7YIIIAAAggggAACCCCAAAIIIIAA&#10;AggggAACCCCAAAIIIIAAAggggAACCCCAAAIIIIAAAggggAACCCCAAAIIIIAAAggggAACCCCAAAII&#10;IIAAAggggAACCCCAAAIIIIAAAggggAACCCCAAAIIIIAAAggggAACCCCAAAIIIIAAAggggAACCCCA&#10;AAIIIIBAb4F0e3vv3T7bRVsLWK3paVWMYNAqlLPeEw5L9dVXZ1/xLVsk+txzkqyvl9THH4u5/qa3&#10;tla8aj1nc83lkjPPFKf9t65eLclt2/qMWanWuPRPm9anLteOuc5t1+9/L51PPCHR9esltXevmOue&#10;mutvZo9p7FgJqbVySxYtkjK1zq55jBQEnAj0XVHZSQtyEDgMBEKhkOUsu7q6LGODDaRSKUmrhdKt&#10;SjDPC5lVP/3r/+3f/k06Ojr6V7uyv2LFClf6oRMEEEAAAQSGQiC5e7d2mODxx2tz3Erwqh94upJq&#10;atKlDOt4Wn2nSmzfLskdOyShXv3f042Nw/r4R+LBuXmjwPzb6Urs5Zel9b77dGkFx1PNzfZ9qO/Z&#10;qYYG8Y0bZ583iOhwOo/jr7+unYF5I6vYJXjCCSLmTbpMpuChPOqmV/X110vTFVfk35f6jRVTN9DM&#10;l1kMdbMvNGeOhObOlfC8eRI+7TTHN/TyH5wWw1Wg5ZZbJLp2rePDC6nzJLJyZfYGsF0j82ZyyRln&#10;ZF+RH/xAutQYzcuXS2zjRrtmh2LJDz+U/V//uox/7LFDdbqN0TQX3VxHQty8QZ9Piah7JuVLluTT&#10;xDa36vLLJdfDh1yNup55RsovvDBXSIzS0pz1vSsz8Xjv3aJtZ8dxcC0xrxVOSunf/Z1UX3uttNx8&#10;s5P0v+QkEhLbsCH7ct4oR6ZP3YJPJnME/lrlKSv76w5bCCCAAAIIIIAAAggggAACCCCAAAIIIIAA&#10;AggggAACCCCAAAIIIIAAAggggAACCCCAAAIIIIAAAggggAACCCCAAAIIIIAAAggggAACCCCAAAII&#10;IIAAAggggAACCCCAAAIIIIAAAggggAACCCCAAAIIIIAAAggggAACCCCAAAIIIIAAAggggAACCCCA&#10;QJEFjGBQMp2dOUfJxGI56wutzESjll0YDteozNWBua5ydm3lXME86lKtrdJ80019WniqqsRcs9au&#10;ZNR6ym333y/NN94oqfr6AakZtaa7WcxY5+9+l301qvVIq773Pam+8krxlJcPaEMFAggggIC9QCgU&#10;skzoOvi5a5kwiEBKfdan02nLlkF1XS1G+bd/+zfp6OgoRteyQq21TUEAAQQQQGCkCCR379YeavD4&#10;47U5biV4x47VdpVqatLmDOeEtPpOldi+XZI7dkhCvfq/pxsbh/Phj8hj89bWunbc5t9OV2Ivvyyt&#10;992nSys4nmputu9Dfc9ONTSIb9w4+7xBRIfTeRx//XXtDIKzZmlzCk3I3kMzDJFMptCuxKPu51Vf&#10;f700XXFF/n2p31ix9euzL7OxEQ5LaM4cCc2dK+F58yR82mli3r+kHF4CLbfcItG1ax1POqTOk8jK&#10;lVJy5pm2bTzq/Co544zsy7zX26XGaF6+XGIbN9q26wkmP/xQ9n/96zL+scd6qrTvo2ku2smOgIRM&#10;d3deRxlR90zKlyzJq41dcpV6HtC6erUkt22zS8vGup55RsovvDBnnlFamrO+d2UmHu+9W7Tt7DgO&#10;riXmtcJJKf27v5Pqa6+VlptvdpL+l5xEQmIbNmRfzhvlyPT5RJLJHIG/VnnKyv66wxYCCCCAAAII&#10;IIAAAggggAACCCCAAAIIIIAAAggggAACCCCAAAIIIIAAAggggAACCCCAAAIIIIAAAggggAACCCCA&#10;AAIIIIAAAggggAACCCCAAAIIIIAAAggggAACCCCAAAIIIIAAAggggAACCCCAAAIIIIAAAggggAAC&#10;CCCAAAIIIIAAAggggAACCCBQZAFzfd9MZ2fOUTKxWM76Qisz0ahlF4bDNSpzdWCuq5xdWzlXMI+6&#10;VGurNN90U58WnqoqMdestSsZtZ5y2/33S/ONN0qqvn5Aakat6W4WM9b5u99lX41qPdKq731Pqq+8&#10;Ujzl5QPaUIFAbwG1OioFAQT6C4RCof5Vh/a71aLTSbWosM9cXNilYvZpV4LqwlqMMm/evGJ0m+1z&#10;hVpsm4IAAggggMBIEUi1tGgPNXD88doctxK8dXXarlLNzdqc4ZSQ7uiQ6IYNEl23LvuKv/aa+iWb&#10;Gk6HOOqPxVtd7doc0w7Ov/jLL0uDeg2HklY3ZWTcuIIPZTifx6mmJu38Asceq80pNMFTViaeigrJ&#10;mhfamWpfvWyZxF54QTofe6yg3swbhz2fP+YnvqF+84VOP11K/vZvJbxwoQRnzxbDMAoag8bDWyDd&#10;3i4HfvhDZwfp8Uj19ddLRL0Mr9dZm15ZJQsWSHj+fDlwxx3SpPqQeLxXNPdm529+I11/+IOUqHa6&#10;MprmopvrSIkb4bDjQ/UdeaRUX32143wnieZ5an5eNnz729r0rrVrLXPMz3BdyTg4n3V9OImnHT5I&#10;yufhT2T5con/6U/S9fTTTg7BnRx1bYnccIM0m58FNsU3aZJNlBACCCCAAAIIIIAAAggggAACCCCA&#10;AAIIIIAAAggggAACCCCAAAIIIIAAAggggAACCCCAAAIIIIAAAggggAACCCCAAAIIIIAAAggggAAC&#10;CCCAAAIIIIAAAggggAACCCCAAAIIIIAAAggggAACCCCAAAIIIIAAAggggAACCCCAAAIIIIAAAggg&#10;gAACCIwEAY9aFzUYDBblUL2DWGfV7kA8paVitVa1W+sT9x8/Y7NepaekpH/6kO+33HqrpPutFV19&#10;zTXijUQsjyXV0CB7zztPYmoN93xKprNTWm66Sdp/8QsZ//jjEjz++Hyak4sAAggc9gIhtVa9Venu&#10;7pZkMik+n88qJe96s0+7Uqzr/7x58+yGLSi2YsWKgtrTGAEEEEAAgaEUSLW0aIcLDOHvKm9dnfZ4&#10;Us3N2pzhlJDu6JCo+m0bXbcu+4q/9ppIKjWcDnHUH4u3utq1OVrd8+k9QPzll6VBvYZDyd6LGjeu&#10;4EMZzudxqt89p1yTDRx7bK5qV+s8ZWXiqagQt+7/VS9bJrEXXpDOxx4r6Dgz0eihzx/zE99Qv/lC&#10;p58uJX/7txJeuFCCs2eLYRgFjUHj4S2Qbm+XAz/8obODVPfhq6+/XiLqZQzivnnJggUSnj9fDtxx&#10;hzSpPiQe147b+ZvfSNcf/iAlqp2ujKa56OY6UuJGOOz4UH1HHinVV1/tON9Jonmemp+XDd/+tja9&#10;a+1ayxzzM1xXMg7OZ10fTuJpm+c9vdsbeTz7iSxfLvE//Um6nn66dxfF3VbXlsgNN0iz+VlgU3yT&#10;JtlECSGAAAIIIIAAAggggAACCCCAAAIIIIAAAggggAACCCCAAAIIIIAAAggggAACCCCAAAIIIIAA&#10;AggggAACCCCAAAIIIIAAAggggAACCCCAAAIIIIAAAggggAACCCCAAAIIIIAAAggggAACCCCAAAII&#10;IIAAAggggAACCCCAAAIIIIAAAggggAACCCCAwEgQ8Kh1UYPBYFEO1TuIdVbtDsRTWipWa1W7tT5x&#10;//EzNutVevJYo7J/v27tt9x6q6T7rRVdfc014o1ELIdINTTI3vPOk5hawz2fkunslJabbpL2X/xC&#10;xj/+uASPPz6f5uQeZgK+w2y+TBcBRwK6C26n+qCtrKx01JeTpHa1ULpdidhcLOzaEUMAAQQQQAAB&#10;ZwLplhZton/aNG2OWwnesWO1XVn96NY2HMKEVGurHLjzTok+84zEXnlFJJkcwtEZaoCAurHkVkk1&#10;N7vV1ZD0k+7oGPQ4I+U8dvI55qmqGrRDPg2N8nIR9e/frVL3wAOyV/0No88+61aXYt5IjK5dm32J&#10;eYNu4kQpO+ccKf3ylyV85pliuPjvxbWDpqOCBFrvvVcc3Zg2DKn75S+lfMmSgsYzz6HqK6+U4MyZ&#10;Ur9okUh3t7a/lpUrpWT+fG3eaJqLdrIjJMFTUeH4SCM33CCGz/1bsuWXXCJNN94oafVQwa6k6usl&#10;/vbbEpwxY0Ca+WBHW9Jpyajz2QgEtKmFJGSiUUfN83n4Y6gHYeN/9zvZ/6//mn144miAApMiy5dL&#10;4IQTtL34pk7V5pCAAAIIIIAAAggggAACCCCAAAIIIIAAAggggAACCCCAAAIIIIAAAggggAACCCCA&#10;AAIIIIAAAggggAACCCCAAAIIIIAAAggggAACCCCAAAIIIIAAAggggAACCCCAAAIIIIAAAggggAAC&#10;CCCAAAIIIIAAAggggAACCCCAAAIIIIAAAggggAACCCCAAALDW2CmWsv0nnvuGd4HefDojLIyy+N0&#10;tA6sZevcgYy5xrnNOudGSUnuhkNUm9y9W1p//OM+o/kmTZLKpUv71PXe6d66Veq/+EVJ7tjRuzqv&#10;7eTOnbL7tNNk3Jo1UnrWWXm1JRkBBBA4nAWCwaDt9Ds7O6WystI2J59ge3u7bXokErGNE0QAAQQQ&#10;QACBwgTSLS3aDvzTpmlz3Erwjh2r7Srd3KzN+aQTUq2tcuDOOyX6zDMSe+UV29/tn/SxHhbjezyu&#10;TTM1As6/3pNNd3T03s1re6Scx04+xzxVVXnNfbDJRnm5iPr371ape+AB2av+htFnn3WrS8nEYhJd&#10;uzb7kmuuEe/EiVJ2zjlS+uUvS/jMM8Vw8d+LawdNRwUJtN57rzi6L20YUvfLX0r5kiUFjWeeQ9VX&#10;XilBdU+/ftEike5ubX8tK1dKyfz52rzRNBftZEdIgqeiwvGRRm64QQyfz3G+08TySy6RphtvlHRD&#10;g22TVH29xN9+W4IzZgzI85SWDqgbUJFOS0adz0YgMCDkZkUmGnXUnSePZz+G1yvjf/c72f+v/yrt&#10;v/iFo/4LTYosXy6BE07QduObOlWbQwICCCCAAAIIIIAAAggggAACCCCAAAIIIIAAAggggAACCCCA&#10;AAIIIIAAAggggAACCCCAAAIIIIAAAggggAACCCCAAAIIIIAAAggggAACCCCAAAIIIIAAAggggAAC&#10;CCCAAAIIIIAAAggggAACCCCAAAIIIIAAAggggAACCCCAAAIIIIAAAggggAACCAxvgZlqLdN77rln&#10;eB/kwaMzysosj9PROrCWrXMHMsmk7TrnRh5rVOYeobDa5O7d0vrjH/fpxDdpklQuXdqnrvdO99at&#10;Uv/FL0pyx47e1XltJ3fulN2nnSbj1qyR0rPOyqstyYePgHsr1B8+Zsz0MBAos7mQmdPv6upyVWH/&#10;/v22/dXV1dnGCSKAAAIIIIBAYQLplhZtB57KSm2OWwne2lptV8X4ca0dNI+E9v/5H9n1mc9Iy/Ll&#10;EnvpJdsf7Xl0S+owEUg1NQ2TI3F2GJnOTmeJ/bJG0nns6HOsoqLfDIuz63F5HLO/CU89JdXXXCNi&#10;GEU56JR5807deK1fsEB2TpsmzStWSHLv3qKMRadDL5BJJOTAf/yHo4Frbr1VypcscZTrJKlk4UIZ&#10;99BDjs7d6Lp1Etu82bbb0TQX24mOsKDTzz2jvNzV86s3kycclqrvfKd3leV29+uv54wZpaU56/tX&#10;phoa+le5vu/02u2pqclrbCMQkLoHH5SI+pwv1jUle0Ber1Rfe61Err9eEuphj674pkzRpRBHAAEE&#10;EEAAAQQQQAABBBBAAAEEEEAAAQQQQAABBBBAAAEEEEAAAQQQQAABBBBAAAEEEEAAAQQQQAABBBBA&#10;AAEEEEAAAQQQQAABBBBAAAEEEEAAAQQQQAABBBBAAAEEEEAAAQQQQAABBBBAAAEEEEAAAQQQQAAB&#10;BBBAAAEEEEAAAQQQQAABBBBAAAEEXBPw2KxjmYlGxVxH1c2SicVsuzNKSmzjxQ42qTUozXn3LpGV&#10;K8UTCvWuOrSdam6W+i99SZI7dhyqG+xGpqND9i1eLPE33hhsF7RDAAEEDjuBsrIy2zl3dXXZxvMN&#10;7t+/37ZJXV2dbZwgAggggAACCBQmkG5p0XbgqazU5riV4K2t1XaVbm3V5nySCe3/8z+y6zOfkZbl&#10;yyX20ksiyeQneTiM7bJAqqnJ5R6L212ms3NQA4yk89jR51hFxaAc8m3kcXkcs78JTz0l1ddcI2IY&#10;+R6Oo/zU7t3Ses89Ur9ggeycNk2aV6yQ5N69jtqSNPwFzHvRB/7jPxwdaM2tt0r5kiWOcp0klSxc&#10;KOMeesjRuRtdt05imzfbdjua5mI70REWdPq5Z5SXu3p+9WbyhMNS9Z3v9K6y3O5+/fWcMcPmuU7v&#10;BqmGht67Rdl2eu321NTkNb4RCEjdgw9KRH3OF+uakj0gr1eqr71WIurZUGLrVu0x+qZM0eaQgAAC&#10;CCCAAAIIIIAAAggggAACCCCAAAIIIIAAAggggAACCCCAAAIIIIAAAggggAACCCCAAAIIIIAAAggg&#10;gAACCCCAAAIIIIAAAggggAACCCCAAAIIIIAAAggggAACCCCAAAIIIIAAAggggAACCCCAAAIIIIAA&#10;AggggAACCCCAAAIIIIAAAggggAACCLgl4LFZxzITjYq5jqqbJROL2XZnlJTYxosdbFJrUJrz7l0i&#10;K1eKJxTqXXVoO9XcLPVf+pIkd+w4VDfYjUxHh+xbvFjib7wx2C5oN8oFPKN8fkwPgUEJTJgwwbZd&#10;h/pwdbM0aBZ2rqurc3M4+kIAAQQQQACBfgKplpZ+NQN3PRUVAyuLVePgR7MRCBRr9IL67f7gA9nz&#10;hS/Ix//0T5Lat6+gvmg8PAXMmzqZ9vbheXAWR5XvjaiReB4Pp88xT1mZxV9i8NWGxyM1q1bJEevX&#10;S+jUUwffkYOWyV27pPmGG2TnUUdJ07XXStrl338ODoEUlwXa/+u/JLV7t7bX4MknS/VVV2nz8k0o&#10;O/98KbvgAkfNuv7v/2zzRtNcbCc6woJOvyeG584Vw+cr2uwqLr3UUd+pxsaceXYPdno3SA7Bd7zk&#10;nj29h8y5bYTD4hvkPbOIemgz4emnJTBrVs6+C6kMzJwpE19+WWpuvjnbTWLrVm13/qlTtTkkIIAA&#10;AggggAACCCCAAAIIIIAAAggggAACCCCAAAIIIIAAAggggAACCCCAAAIIIIAAAggggAACCCCAAAII&#10;IIAAAggggAACCCCAAAIIIIAAAggggAACCCCAAAIIIIAAAggggAACCCCAAAIIIIAAAggggAACCCCA&#10;AAIIIIAAAggggAACCCCAAAIIIIAAAm4JGKWltl2lDxywjecbTDU12TbxTZhgGy9mML5li7T/4hd9&#10;hgiceKKUX3RRn7qenUwmI/vUmrXJDz/sqbJ89x5xhPiPPlpErdFsVzKdnbL3H/5BnKxVbdcPMQQQ&#10;QOBwEZiguW50uLw+fUNDgy1t3SDXWrbtlCACCCCAAAIIHBJw8lvJU1FxKL/oG4mEdggjENDmfBIJ&#10;3R98IHu+8AX5+J/+SVL79n0Sh8CYRRbIqPMz095e5FHc7d485nzKSDyPh9PnmKesLB9uR7mGuvdV&#10;s2qVHLF+vYROPdVRm8EmJXftkuYbbpCdRx0lTddeK2mXf/8N9rhoN3iB9v/6L0nt3q3tIHjyyVJ9&#10;1VXavHwTytS93rILLnDUrOv//s82bzTNxXaiIyzo9HtieO5cMXy+os2u4tJLHfWdamzMmefRPNfp&#10;aZQcgu94yT17eoazfDfCYfEN8p5Z5PrrZcLTT0tg1izL/gcbCMycKRNffllqbr4520Vi61ZtV/6p&#10;U7U5JCCAAAIIIIAAAggggAACCCCAAAIIIIAAAggggAACCCCAAAIIIIAAAggggAACCCCAAAIIIIAA&#10;AggggAACCCCAAAIIIIAAAggggAACCCCAAAIIIIAAAggggAACCCCAAAIIIIAAAggggAACCCCAAAII&#10;IIAAAggggAACCCCAAAIIIIAAAggggAACCCCAAAJuCRiadSzTBw64NVS2n1RTk21/vgkTbOPFDMa3&#10;bJH2X/yizxCBE0+U8osu6lPXs5PJZGSfWrM2+eGHPVWW794jjhD/0UeLqDWa7Uqms1P2/sM/iJO1&#10;qu36ITY6BezPntE5Z2aFgFZggubCsX37dm0f+STs37/fNn3s2LG2cYIIIIAAAgggUJhAurVV24FR&#10;UqLNcSshWV+v7cpTVaXNGeqEA3fdJbuOO06izz5bvKGDQSlTP5rHP/64lJ57bvHGoWdLgXR7u2Vs&#10;2AZSKceHNlLP43Rbm3aO6ZYWbY4rCcmkK93k6iR8+uky8cUXZYL6nCldvFjE78+V5kpdJhqVlltu&#10;kd1qzOTu3a70SSefjEDHr3/taOCa225zlDeYpJpVq0QCAW3T6B/+YJszmuZiO9ERFvRUVDg64vD8&#10;+Y7yBpvkGz9enHxHTDU25hzCq7kf1tMotW9fz2bR3hM7d2r79k2dqs2xSyhZuFAmbd4sdY88Iv5j&#10;jrFLdRTzKv8add2Y9MorEpo9+1Cb7q1bD21bbfimTLEKUY8AAggggAACCCCAAAIIIIAAAggggAAC&#10;CCCAAAIIIIAAAggggAACCCCAAAIIIIAAAggggAACCCCAAAIIIIAAAggggAACCCCAAAIIIIAAAggg&#10;gAACCCCAAAIIIIAAAggggAACCCCAAAIIIIAAAggggAACCCCAAAIIIIAAAggggAACCCCAAAIIIIAA&#10;Agi4LuCtrrbtM+Vg7XfbDvoFk5q1Kv0FrlPZb7i8dpu+/32RdLpPmzG33y6Gx9OnrmenY80asVuH&#10;1jtxooxTOdPUGqLT1NrIU95/X45Ua1Af8fzzEjz55J5uBrwnd+2SlptvHlBPBQIIIIDAQIEJmvWY&#10;t2/fPrBRATX79++3bT127FjbOEEEEEAAAQQQKEwg7eA3qlFSUtggebRO1tdrsz1VVdqcoU44cNdd&#10;suu44yT67LPFGzoYlLLzz5fxjz8upeeeW7xx6NlSIN3ebhkbtoFUyvGhjdTzOK3uDelKuqVFl+JO&#10;PJl0p58cvYRPP10mvviiTFCfM6WLF4v4/Tmy3KnKRKPScsstsluNmVT34CgjV6Dj1792dPA1t93m&#10;KG8wSTWrVokEAtqmdveFzcajaS5ajBGU4KmocHS04fnzHeUNNsk3frw4+Y6YUs8WchWv5n5YT5vU&#10;vn09m0V7T2ie+ZgD+wp87lOycKFM2rxZ6h55RPzHHFPwXLzKv0ZdNya98oqEZs8+1F/31q2Htq02&#10;fFOmWIWoRwABBBBAAAEEEEAAAQQQQAABBBBAAAEEEEAAAQQQQAABBBBAAAEEEEAAAQQQQAABBBBA&#10;AAEEEEAAAQQQQAABBBBAAAEEEEAAAQQQQAABBBBAAAEEEEAAAQQQQAABBBBAAAEEEEAAAQQQQAAB&#10;BBBAAAEEEEAAAQQQQAABBBBAAAEEEEAAAQQQQAABBFwX8FZX2/aZcrD2u20H/YJJzVqV/gLXqew3&#10;XF67Td//vkg63afNmNtvF8Pj6VPXs9OxZo3YrUPrnThRxqmcaWoN0WlqbeQp778vR6o1qI94/nkJ&#10;nnxyTzcD3pO7dknLzTcPqKcCgdxnIi4IHOYCEzQLMr/77ruuCjU0NFj251EXjLq6Oss4AQQQQAAB&#10;BBAoXMDw+7WdZOJxbY5bCck9e7RdeTQ/vLUduJzQunq1NH73uyIuO/kmTZLSc86RyIoVMv6JJ2Ta&#10;vn0y7le/ktJFi0R8PpdnQXdOBIxw2EnasMrJJJOOjmckn8dGMKido1FWps1xIyGtblQVu5QsWCDj&#10;zRtk6vNy7P33S+l554lRUVGUYbvfeEM+OuUU6VY34SgjUyCxbZv2wP2f+YyUnHGGNm+wCf4jj5SS&#10;hQu1zaMvvSSZRMIybzTNxXKSIzDgcfj5EzjmmKLPzv+pT2nHSKmHC7mKt7JSvGPH5gr1qUvu3dtn&#10;vxg7uoc+5pj+adMKHtowDCm/4AKZrO71Tdy8WSKrVklo3jzVuf73QfYY1N+0Sj0Emqj+7U5V16Tq&#10;q68Wo9d31Ix6OBR/7TXb4/RNniymPQUBBBBAAAEEEEAAAQQQQAABBBBAAAEEEEAAAQQQQAABBBBA&#10;AAEEEEAAAQQQQAABBBBAAAEEEEAAAQQQQAABBBBAAAEEEEAAAQQQQAABBBBAAAEEEEAAAQQQQAAB&#10;BBBAAAEEEEAAAQQQQAABBBBAAAEEEEAAAQQQQAABBBBAAAEEEEAAAQQQQAABBBAYKgHdGpjplhZX&#10;DyWxc6dtfz4X1qm0HcAi2LV2rXQ99VSfaFitQ1vyhS/0qevZyaRS0nzddT27A97Lv/Y1mfzWW1K2&#10;eLF4a2oOxT2lpRKeO1cmvviiRFautFw788BPfiLJ3bsPtWMDAQQQQCC3wIQJE3IHDta+q9YsdrM0&#10;NDRYdufxeKSurs4yTgABBBBAAAEEChcw/H5tJ5l4XJvjVkJyzx5tV57qam3OUCa0rl4tjd/9rojL&#10;Tr5Jk6T0nHMksmKFjH/iCZm2b5+M+9WvpHTRIhGfbyinyFgHBYxweMRZZJJJR8c8ks9jIxjUztEo&#10;K9PmuJGQbmtzoxvbPkoWLJDxa9bINPV5Ofb++6X0vPPEqKiwbTPYYPcbb8hHp5wi3e+/P9guaPcJ&#10;CyS2bdMegf8zn5GSM87Q5g02wX/kkVKi7gvrSvSllySTSFimjaa5WE5yBAY8Dj9/AsccU/TZ6Z7N&#10;mAeQamzMeRzeykrxjh2bM9a7Mrl3b+/domwnNc98zEH9Ljz3MQxDyi+4QCare30TN2+WyKpVEpo3&#10;z/IZS//J+tXftOr735eJ6t/uVHVNqr76ajF6fUfNpNMSf+21/s367PsmTxbTnoIAAggggAACCCCA&#10;AAIIIIAAAggggAACCCCAAAIIIIAAAggggAACCCCAAAIIIIAAAggggAACCCCAAAIIIIAAAggggAAC&#10;CCCAAAIIIIAAAggggAACCCCAAAIIIIAAAggggAACCCCAAAIIIIAAAggggAACCCCAAAIIIIAAAggg&#10;gAACCCCAAAIIIIAAAggMlYBuDcx0S4urh5LQrFXpc2GdysEccNfatdL11FN9mobVOrQlX/hCn7qe&#10;nUwqJc3XXdezO+C9/Gtfk8lvvSVlixeLt6bmUNxTWirhuXNl4osvSmTlSsu1Mw/85CeS3L37UDs2&#10;EDAFfDAggMBAgQkTJgys7FXzrlq02M2ydetWy+6OOuoo8fv9lnECCCCAAAIIIFC4gKe6WttJurWl&#10;8eEzAABAAElEQVRVm+NWQnLPHm1X3qoqbc5QJXQ995w0XHbZoIfzqB+4wVmzxLyZ4J86VfzqR7z5&#10;Q95/5JHijUQG3S8NiyPgCYfFCIUkE4vZDhA47jgJnXqqbc5QBA3zpsm8edqhRvp57B1Gn2Pp9nat&#10;t1sJ3tpaqbjkkuwrk0hIdMMG6Xr6aYmuWyfxV18VUTfb3Cip+nr5WN2Ym/jCC2J4PG50SR9DJJDJ&#10;ZCS5fbt2tJKzztLmFJpgjtH1+9/bdxOPS6qhQXw57kuMprnYI4y8qKeiwtFBm995il38xxwj8Vde&#10;sR0m1dhoGTfbp/bvt4ybgYTNfSzbhnkEk5qHPmZX5ndGt4phGBKaPTv7ilxzjaSjUTE/+81/jz0v&#10;s847Zoz4xo8Xr3qZ756yMttD6N6yRTJtbbY5oTlzbOMEEUAAAQQQQAABBBBAAAEEEEAAAQQQQAAB&#10;BBBAAAEEEEAAAQQQQAABBBBAAAEEEEAAAQQQQAABBBBAAAEEEEAAAQQQQAABBBBAAAEEEEAAAQQQ&#10;QAABBBBAAAEEEEAAAQQQQAABBBBAAAEEEEAAAQQQQAABBBBAAAEEEEAAAQQQQAABBBBAAAEEEEAA&#10;AbcFzDUs7Ur8jTckdNJJdil5xXRrVbq5TqXTAzPXi2286qq+6WqNyzG33963rtdeTK1xnPjgg141&#10;f90sXbxY6h588K8VObYMr1ci110nRiAgTf3HNvPV+rbtjzwi1cuW5WhNFQIIIIBAj8CEHOuA98TM&#10;93fffbf3bsHbW23WdT7qqKPE7/cXPAYdIIAAAggggIC1gKe62jp4MJJubdXmuJWQ3LNH25W3qkqb&#10;M1QJXc89Jw2XXTbo4Tw1NRKcNUv8n/qU+KdOFfM3vE+9/EceKd5IZND90rA4Ap5wWIxQSDKxmO0A&#10;geOOk9Cpp9rmDEXQKC2V8Lx52qFG+nnsHUafY+n2dq23Wwne2lqpuOSS7CuTSEh0wwbpevppia5b&#10;J/FXXxVJpVwZKlVfLx9/7WsyUd27MzweV/qkk6ERMO/RJrdv1w5WctZZ2pxCE8wxun7/e/tu1P3b&#10;VEOD+HLclxhNc7FHGHlRT0WFo4M2v/MUu5jPZuKvvGI7TKqx0TJutk/t328ZNwMJm/tYtg3zCOqe&#10;+Zhdufncx1DPbkKzZ2dfkWuukXQ0KuZnv/nvsedl1nnHjBHf+PHiVS/z3VNWZjur7i1bJNPWZpsT&#10;mjPHNk4QAQQQQAABBBBAAAEEEEAAAQQQQAABBBBAAAEEEEAAAQQQQAABBBBAAAEEEEAAAQQQQAAB&#10;BBBAAAEEEEAAAQQQQAABBBBAAAEEEEAAAQQQQAABBBBAAAEEEEAAAQQQQAABBBBAAAEEEEAAAQQQ&#10;QAABBBBAAAEEEEAAAQQQQAABBBBAAAEEEEAAAQQQcFvAXMPSrsTfeENCJ51kl5JXTLdWpZvrVDo9&#10;MHO92Marruqbrta4HHP77X3reu3F1BrHiQ8+6FXz183SxYul7sEH/1qRY8vweiVy3XViBALS1H9s&#10;M1+tb9v+yCNSvWxZjtZUHa4CvsN14swbATuBSCQilZWV0tramjNtz5490qYWF65wuAB1zk4OVpr9&#10;7Ny50zLl2GOPtYwRQAABBBBAAAF3BLzq2q8raXXNHqqSqq/XDuWpqtLmDEVCJpmUxssuE0mnHQ/n&#10;Ud+zyi68UEoWLpTg7NninzzZcVsSh4eAp7paUnv32h5M1eWXS8U3vmGbM1yCo+E89jj5HLP4feP2&#10;3yE9ROP0P27D75eS+fOzLzNmfm5HN2yQ6HPPSXTdOom/9lpen1X9+4//8Y9y4M47ubHWH2aY76c+&#10;/lgy0aj2KMPz5mlzCk0wz08nJdXYKL4JEwakjqa5DJjcCK/w1tY6moFXXT+LXRw9DEkkLA/D/6lP&#10;SWzjRsu4GejessU27kYwYXOvrKd/37RpPZuuv3vCYfEcdZT41auQEtVYmn2H5swpZAjaIoAAAggg&#10;gAACCCCAAAIIIIAAAggggAACCCCAAAIIIIAAAggggAACCCCAAAIIIIAAAggggAACCCCAAAIIIIAA&#10;AggggAACCCCAAAIIIIAAAggggAACCCCAAAIIIIAAAggggAACCCCAAAIIIIAAAggggAACCCCAAAII&#10;IIAAAggggAACCCCAAAIIIIAAAnkLBNQalnYl9uKLUnnppXYpecWSdmtV+nzinzo1r/7cSO54+GHp&#10;Ntc97lXKL7pIgjNn9qrpu9n5xBN9Kw7ueevqZOzq1TljuSqrli2Tzt/+VmIvvDAg3Pn446yjPECF&#10;CgQQQKCvQCQSkcrKSmltbe0bOLi3Z88eaVNr3VdUVOSM51Np9rPT5jp27LHH5tMduQgggAACCCAw&#10;CAGvuvbrSlpds4eqpOrrtUN5qqq0OUORkEkmpfGyy0TSacfDedT3rLILL5SShQslOHu2+CdPdtyW&#10;xOEh4KmultTevbYHU3X55VLxjW/Y5gyX4Gg4jz1OPscsft+4/XdID9E4/Y/b8PulZP787MuMmZ/b&#10;0Q0bJPrccxJdt07i5n26PD6r+vcf/+Mf5cCdd3JfrT/MMN9PffyxZKJR7VGG583T5hSaYJ6fTkqq&#10;sVF8EyYMSB1NcxkwuRFe4a2tdTQDr7p+Frv4p03TD5FIWOb41bOd2MaNlnEz0L1li23cjWDC5l5Z&#10;T/8+J3PtSc7z3RMOi+eoo8SvXoWUqMbS7Ds0Z04hQ9AWAQQQQAABBBBAAAEEEEAAAQQQQAABBBBA&#10;AAEEEEAAAQQQQAABBBBAAAEEEEAAAQQQQAABBBBAAAEEEEAAAQQQQAABBBBAAAEEEEAAAQQQQAAB&#10;BBBAAAEEEEAAAQQQQAABBBBAAAEEEEAAAQQQQAABBBBAAAEEEEAAAQQQQAABBBBAAAEEEEAAAQQQ&#10;yFsgoNawtCuxF1+UyksvtUvJK5a0W6vS5xP/1Kl59edGcsfDD0u3ue5xr1J+0UUSnDmzV03fzc4n&#10;nuhbcXDPW1cnY1evzhnLVVm1bJl0/va3EnvhhQHhzscfZx3lASqHd4Xv8J4+s0fAWmDWrFnynFrI&#10;3qq8++67cvLJJ1uFHde/+eabtrkzZsywjRNEAAEEEEAAgcIFPNXV2k5sf3hqWztPyHR3S6qhQdvA&#10;O2aMNmcoEtoffFC6337b0VDeCROkZtUqKbvgAvGEw47akDQ8BbyRiKT27rU9uO7337eND6fgaDiP&#10;nXyOJd57r+jsiV27JBOLFX0cJwN4Kiqk9Oyzsy8zP9XaKtF16yS6dq10PvmkJLdtc9JNn5zWu+7i&#10;xlofkeG/k3D4d/apa1Sxi2/iREdDpBobc+aNprnknOAIrrS76d97WplEovduUbYz0ai2X4/N98jA&#10;Mcdo28c197K0HThIcHLNCn32sw56+mRTYhs3ag8gOGeONocEBBBAAAEEEEAAAQQQQAABBBBAAAEE&#10;EEAAAQQQQAABBBBAAAEEEEAAAQQQQAABBBBAAAEEEEAAAQQQQAABBBBAAAEEEEAAAQQQQAABBBBA&#10;AAEEEEAAAQQQQAABBBBAAAEEEEAAAQQQQAABBBBAAAEEEEAAAQQQQAABBBBAAAEEEEAAAQQQQAAB&#10;BBBAwE0Bv2YNy9iLL7o5nMQ2bbLsLzh7thjBoGW8GIFMPC5NP/hBn66NUEgiK1f2qeu/E/vjH/tX&#10;Zfcjy5dLPmvPGx6P1N59t3yk5t6/xG2s+ueyjwACCBzOArNmzZLnnnvOkuDdd9+Vk08+2TLuNPCm&#10;Zk3nGTNmOO2KPAQQQAABBBAYpICnulrbMrlzpzbHjYRMd7ekGhq0XeXzG1HbWQEJ7Q8+KN1vv+2o&#10;B++ECVKzapWUXXCBeMJhR21IGp4C3khEUnv32h5c9/vv28aHU3A0nMdOPscS771XdPbErl2SicWK&#10;Po6TATwVFVJ69tnZl5mfam2V6Lp1El27VjqffFKS27Y56aZPTutdd0n1smV96tgZ3gIJh39nn7pG&#10;Fbv4Jk50NESqsTFn3miaS84JjuDK4MyZjo4+k0g4yiskKRONapt7xoyxzAlonu2YDeOae1mWnecR&#10;cHLNCn32s3n0+MmkxjZu1A4cnDNHm0MCAggggAACCCCAAAIIIIAAAggggAACCCCAAAIIIIAAAggg&#10;gAACCCCAAAIIIIAAAggggAACCCCAAAIIIIAAAggggAACCCCAAAIIIIAAAggggAACCCCAAAIIIIAA&#10;AggggAACCCCAAAIIIIAAAggggAACCCCAAAIIIIAAAggggAACCCCAAAIIIIAAAggg4KaAX7OGZezF&#10;F90cTmKbNln2F5w9W4xg0DJejEAmHpemH/ygT9dGKCSRlSv71PXfif3xj/2rsvuR5csln7XnDY9H&#10;au++Wz5Sc+9f4jZW/XPZPzwEPIfHNJklAvkLzM7xIdq7l9dee6337qC3X331Vcu2hmHI9OnTLeME&#10;EEAAAQQQQMAdAW91tbaj+Ouva3PcSEju2SOSydh3pb4jBE44wT5niKLtDz3kaKTwggUy+Y03pOLi&#10;i8UTDjtqo01KJLQpJBRHwBOJaDtObN2qzRkuCaPhPPY6+JvE1b/BYpfuIRhjsHPwVlZK2bnnSu1P&#10;fiJTP/xQJr31llRff734pkxx3GVy1y7bG5GOOyJxyARS5nXVQcnn5quD7nKmeCoqRAKBnLHelZlY&#10;rPfuoe3RNJdDkxolG9nvZV6vdjappiZtTqEJiQ8+0Hbhra21zNE93DEbpurrJbl/v2UfhQYSO3aI&#10;+XlrW9S/peApp9imDIdgdMMG+8NQ8whp7kHad0AUAQQQQAABBBBAAAEEEEAAAQQQQAABBBBAAAEE&#10;EEAAAQQQQAABBBBAAAEEEEAAAQQQQAABBBBAAAEEEEAAAQQQQAABBBBAAAEEEEAAAQQQQAABBBBA&#10;AAEEEEAAAQQQQAABBBBAAAEEEEAAAQQQQAABBBBAAAEEEEAAAQQQQAABBBBAAAEEEEAAAQQQyF/A&#10;N368eOvqLBsm3ntPUo2NlvF8AmY/3Wo9YasS/vznrUJFqz9w992S3LmzT/+V3/mO+CdP7lPXfye1&#10;b1//qux+6LTTctbbVQZOPFGMkpIBKeb6tqnW1gH1VCCAAAII9BWYrVkb+LXXXuvbYJB7r776qmVL&#10;wzBk+vTplnECCCCAAAIIIOCOgLe6WttR/PXXtTluJCT37BHJZOy7Ut8RAiecYJ8zRNH2hx5yNFJ4&#10;wQKZ/MYbUnHxxeIJhx210SYlEtoUEooj4IlEtB0ntm7V5gyXhNFwHnsd/E3i6t9gsUv3EIwx2Dl4&#10;Kyul7NxzpfYnP5GpH34ok9T9xOrrrxfflCmOu0zu2iWxTZsc55P4yQukzOuqg+IdM8ZBVmEpnooK&#10;kUBA24l5/zZXGU1zyTW/kVyX/V7m9WqnkGpq0uYUmpD44ANtF97aWssc/zHHWMZ6Aqn6eknu39+z&#10;6/p7YscOMT9vbYv6txQ85RTblOEQjG7YYH8Yah4hzT1I+w6IIoAAAggggAACCCCAAAIIIIAAAggg&#10;gAACCCCAAAIIIIAAAggggAACCCCAAAIIIIAAAggggAACCCCAAAIIIIAAAggggAACCCCAAAIIIIAA&#10;AggggAACCCCAAAIIIIAAAggggAACCCCAAAIIIIAAAggggAACCCCAAAIIIIAAAggggAACCCCAAAII&#10;IIAAAvkL+MaPF29dnWXDxHvvSaqx0TKeT8Dsp1utJ2xVwp//vFWoaPUH7r5bkjt39um/8jvfEf/k&#10;yX3q+u+k9u3rX5XdD512Ws56u8rAiSeKUVIyIMVc3zbV2jqgnorDV8Bz+E6dmSNgLzBz5kzbhLVr&#10;10pbW5ttji7Y0tIizz//vGWaeQwV5gLmFAQQQAABBBAoqoB33Dht//HXX9fmuJHQ9eST2m78Rx8t&#10;3upqbV6xE5LqR2x0/XrtMP5Pf1rGP/aYeMeM0ebmk5DcsyefdHJdFPA5+DeT2LrVxRGL19VoOY99&#10;EyZokRLvvy/paFSbV0hCfMuWQpoPadvgjBlSs2KFTPnwQ6n96U9FfD5H43f+/veO8kgaHgJGKOTo&#10;QDLJpKO8QpMMB+eZt6Ym5zCjaS45JziCKz3qRrz5fUdXUvX1upSC490Orr++sWMtxwmdeqplrHcg&#10;+swzvXdd3Y6uW6ftL/TZz4rH4b9vbWdFSuh+913R/c3DZ5whRjBYpCOgWwQQQAABBBBAAAEEEEDg&#10;/7N351FSVPcCx3+9TnfPvjDDsCMooogRVECDggKiIoKo0aeoIG4RERXNc0ee8DRgVNwSd1AQt4M7&#10;4EokaGKIGCKK4MY2wOwwe6/v1ryMmWa6q6qXGWD43nP6dNe9v/urup+urq3/uAgggAACCCCAAAII&#10;IIAAAggggAACCCCAAAIIIIAAAggggAACCCCAAAIIIIAAAggggAACCCCAAAIIIIAAAggggAACCCCA&#10;AAIIIIAAAggggAACCCCAAAIIIIAAAggggAACCCCAAAIIIIAAAggggAACCCCAAAIIIIAAAggggAAC&#10;0QU8o0ZFb1Qt9Z9/rttutrFu5UqRUChquGvo0KhtrdEQqKiQijlzwlJbc3Ik+7bbwuoiLQSKi1tW&#10;qzlrnX37tqw3qLFYreJU8yxHKhHXEymQOgQQQOAgFvjVr36lO/oPP/xQ9uzZoxtj1Fihzhl//vOf&#10;o4Zp25CRkRG1nQYEEEAAAQQQSI6ArWNHw0QNX31lGJOMgNplywzTOHr3Flt2tmFcawf4d+6Uuk8/&#10;NVyNo08fKVy6VGx5eYaxsQT4t2+PJZzYJArYTfxmfBs3JnGNrZeqvezH9k6dDJF8mzZJsK7OMC6R&#10;gIZ16xLp3qZ9U9Rzs9xZs6T7Dz9Ih8cfF1HP4MyUmnffNRNGzH4iYHG5TG1JyO83FZdokMXEfmbL&#10;zY24mvY0logDPIArrR6PaNc7RiVQVGQUknC718T5156fH3U9riFDorY1b6h7//3mi0n9XPfJJ4b5&#10;XMceK1aTv2/DZK0U4N2wQYy+c/ewYWJJSWmlLSAtAggggAACCCCAAAIIIIAAAggggAACCCCAAAII&#10;IIAAAggggAACCCCAAAIIIIAAAggggAACCCCAAAIIIIAAAggggAACCCCAAAIIIIAAAggggAACCCCA&#10;AAIIIIAAAggggAACCCCAAAIIIIAAAggggAACCCCAAAIIIIAAAggggAACCCCAAAIIIIAAAgggEF3A&#10;M2pU9EbVUv/557rtZhvrVq4UCYWihruGDo3a1hoNgYoKqZgzJyy1NSdHsm+7Lawu0kKguLhltZqz&#10;1tm3b8t6gxqL1SpONc9ypBJxPZECqTsoBKwHxSgZJAJxCGRmZkofncmlvV6vvP3223Fk/k+XN998&#10;U3w+338q9vp0yimn7FXDIgIIIIAAAgi0hkDKcceJqJsovRIoKhLfli16IUlpq3rpJcM8KccfbxjT&#10;FgENa9eKBIOGq8p/+mmxpqUZxsUa4Nu8OdYuxCdJIGXwYMNMvu+/l5CJ/cMwUSsHtJf92DVkiLGU&#10;+j7qV60yjksgov5vf0ug977parHZJPOaa6TjkiUiDofhRvjb4FxguBEEmBawFRSYim2LB6bB+noJ&#10;1dYabo8tPz9iTHsaS8QBHuCVKQMGGI6gbvVqw5hEArTzru/HHw1T6O1L9sJCcfbvb5ijZtkyw5h4&#10;A+o++cSwq9k/fgIlJeJXf7xEewVN/CYNNyZKQNULL0Rp+U912rnn/meBTwgggAACCCCAAAIIIIAA&#10;AggggAACCCCAAAIIIIAAAggggAACCCCAAAIIIIAAAggggAACCCCAAAIIIIAAAggggAACCCCAAAII&#10;IIAAAggggAACCCCAAAIIIIAAAggggAACCCCAAAIIIIAAAggggAACCCCAAAIIIIAAAggggAACCCCA&#10;AAIIIIAAAggggEAbCnhGj9ZdW+2KFbrtZhtrli+PHqrml3f/+tfR21uhpWL2bAlWVIRlzrnjDrFl&#10;ZYXVRVxQ29uihEKm5ntv0U+rCAQiVovFErmeWgQQQACBXwQyMzOlT58+vyzv/cHr9crbb7+9d3VM&#10;y2+++ab4fL6ofU455ZSobTQggAACCCCAQPIEUo47TiTS/VizVQSKisS3ZUuzmtb5WPXSS4aJU44/&#10;3jCmLQIa1q41db+a//TTYk1LS/om+TZvTnpOEpoTSBk82DDQ9/33EgoGDeP2dUB72Y9dQ4YYU6rv&#10;o37VKuO4BCLq//a3BHrvm64Wm00yr7lGOi5ZIuJwGG6Evw3OBYYbQYBpAVtBganYQHGxqbhEgoL1&#10;9RKqrTVMYcvPjxjTnsYScYAHeGXKgAGGI6hbvdowJpEA7bzr+/FHwxR6+5K9sFCc/fsb5qhZtsww&#10;Jt6Auk8+MezqGjrUMEYLCJSUiF/9vqO9giZ+k6ZWFCGo6oUXItSGV6Wde254BUsIIIAAAggggAAC&#10;CCCAAAIIIIAAAggggAACCCCAAAIIIIAAAggggAACCCCAAAIIIIAAAggggAACCCCAAAIIIIAAAggg&#10;gAACCCCAAAIIIIAAAggggAACCCCAAAIIIIAAAggggAACCCCAAAIIIIAAAggggAACCCCAAAIIIIAA&#10;AggggAACCCCAAAIIIIBAGwl4Ro/WXVPtihW67WYba5Yvjx6q5pd3//rX0dtboaVi9mwJVlSEZc65&#10;4w6xZWWF1UVcUNvbooRCpuZ7b9FPqwgEIlaLxRK5ntqDUsB+UI6aQSNgUmDMmDHy3XffRY1+9913&#10;5ayzzpKMjIyoMdEatm7dKu+99160ZvF4PDJ48OCo7TQggAACCCCAQPIEbJmZ4jziCPF+/bVu0upX&#10;XpHsGTN0YxJp9G3ZIvWrVxumcB1/vGFMWwR4v/3WcDWOww9vlRvzYG2tBEtKDNdPQOsIuIcONUwc&#10;qq8X36ZN4uzTxzA23oBQQ4MUX3WVhKI9AFGJ0849V9LOPjvqKtrLfqz91qw5ORIsL486Vq2h+tVX&#10;xTNqlG5MvI2Bykqpff/9eLv/0s/3009SdtddvyxH+pD/5JNidbsjNcVdlzZhguTNnSul06fr5vDv&#10;2KHbTuP+JWArKDC1Qd5161rlfNV85YGdO5svRv1sy8+P2NaexhJxgAd4Zcoxx0j1iy/qjqJu5Urd&#10;9kQb/epaUtS50ai4hgzRDfGcdppovwm9ov3BE/L7xWJP/uPl2k8+0Vt1Y5uZP37qv/xStg0cqJsr&#10;Ux3zOzz4oG5MPI2hYFCqXnhBv6vNJmnjxunH0IoAAggggAACCCCAAAIIIIAAAggggAACCCCAAAII&#10;IIAAAggggAACCCCAAAIIIIAAAggggAACCCCAAAIIIIAAAggggAACCCCAAAIIIIAAAggggAACCCCA&#10;AAIIIIAAAggggAACCCCAAAIIIIAAAggggAACCCCAAAIIIIAAAggggAACCCCAAAIIIIAAAgi0koBn&#10;5EgRi0UkFIq4hj3PPSc5M2eKLS8vYruZSr+a07V60aKoodo22HJzo7Ynu8G3ebNUPvpoWFp7jx6S&#10;ee21YXXRFrS5Z4MVFeHNao7thq+/FteAAeH1Bkva3KAN69dHjLKbnJc3YmcqEUAAgYNIYMyYMfLd&#10;d99FHfG7774rZ511lmRkZESNidawdetWee+996I1i8fjkcGDB0dtpwEBBBBAAAEEkidgy8wU5xFH&#10;iFfde+mV6ldekewZM/RCEmrzbdki9atXG+ZwHX+8YUxbBHi//dZwNY7DDxf3r39tGBdrQLC2VoIl&#10;JbF2Iz5JAu6hQw0zherrxbdpkzj79DGMjTcg1NAgxVddJSH17CRaSTv3XEk7++xozdJe9mPtt2bN&#10;yZFgeXnUsWoN1a++Kp5Ro3Rj4m0MVFZK7fvvx9v9l36+n36Ssrvu+mU50of8J58Uq9sdqSnuurQJ&#10;EyRv7lwpnT5dN4d/xw7ddhr3LwGbyeeg3nXrWuV81VwjoJ5lmynaM+JIpT2NJdL4DvS6lGOOkeoX&#10;X9QdRt3KlbrtiTb61bWkqHOjUXENGaIb4jntNNF+E3qldsUK0f6DsNjtemFxtdV+8olhPzPXl/Vf&#10;finbBg7UzZWpjvkdHnxQNyaexlAwKFUvvKDf1WaTtHHj9GNoRQABBBBAAAEEEEAAAQQQQAABBBBA&#10;AAEEEEAAAQQQQAABBBBAAAEEEEAAAQQQQAABBBBAAAEEEEAAAQQQQAABBBBAAAEEEEAAAQQQQAAB&#10;BBBAAAEEEEAAAQQQQAABBBBAAAEEEEAAAQQQQAABBBBAAAEEEEAAAQQQQAABBBBAAAEEEEAAAQQQ&#10;QAABBFpJwDNypIjFIhIKRVzDnueek5yZM8WWlxex3UylX83pWr1oUdRQbRtsublR25Pd4Nu8WSof&#10;fTQsrb1HD8m89tqwumgL2tyzwYqK8GY1x3bD11+La8CA8HqDJW1u0Ib16yNG2U3OyxuxM5XtTsDa&#10;7kbEgBBIosCJJ54oHTp0iJqxpqZGZs+eLV6vN2pMpIaqqiq599571ZzR0SeNHjFihDidzkjdqUMA&#10;AQQQQACBVhBwqfO+UalessQoJKH26pdfjnoT3Tyxa8iQ5ov77LP/p58M1+1R1zStUWqXLWuNtOQ0&#10;KZByzDFiSUszjN79yCOGMYkEVL/2mlQtWCDVL74Y9eX95z91V9Fe9mOLegjnOuEE3bFqjdVLl4r2&#10;0Kg1Ss3rr4u6yUk4tXfjxqjfZ9N37V23LuH1REqQOmZMpOqwukBJSdgyC/u3gPbA1UypXbHCTFhC&#10;MXWrVhn2t6SnizU1NWJcexpLxAEe4JWuY481HIHvm2/Eq16tVRqvJQ2S23v1EkfPnrpRntGjddu1&#10;xmBZmVQtXmwYF2tAzfLlEti2TbebJSND3KeeqhujNVqsxo++feqc0xql7uOPxb91q25q98kni03n&#10;uaNuZxoRQAABBBBAAAEEEEAAAQQQQAABBBBAAAEEEEAAAQQQQAABBBBAAAEEEEAAAQQQQAABBBBA&#10;AAEEEEAAAQQQQAABBBBAAAEEEEAAAQQQQAABBBBAAAEEEEAAAQQQQAABBBBAAAEEEEAAAQQQQAAB&#10;BBBAAAEEEEAAAQQQQAABBBBAAAEEEEAAAQQQQACBBAW0eRVdgwdHzRKqrZXKhx+O2m6mofIPf5BQ&#10;fX3U0PTLLova1hoNZbff3mIe5tw5c8TidJpanb2wMGJc/aefRqzXq6z/4osW26LFW9T8tlY1zy0F&#10;AQQQQMBY4MQTT5QOOvME19TUyOzZs8Xr9RonaxZRVVUl9957rzQ0NDSrDf84YsQIcZo8f4T3ZAkB&#10;BBBAAAEE4hFwqfO+UalessQoJKH26pdfFgmFDHO4hgwxjGmLAP9PPxmuxqOuaVqj1C5b1hppyWlS&#10;IOWYY8SSlmYYvfuRRwxjEgmofu01qVqwQKpffDHqy/vPf+quor3sxxaLRVwnnKA7Vq2xeulSCfn9&#10;hnHxBNS8/nrEZ1Gx5vJu3Bj1+2z6rr3r1sWa1lR86pgxhnGBkhLDGAL2HwFbfr6pjaldscJUXCJB&#10;datWGXa3qOe2VvX8NlJpT2OJNL4Dvc517LGGQ/B984141au1SuO1pEFye69e4ujZUzfKM3q0brvW&#10;GCwrk6rFiw3jYg2oWb5cAtu26XazZGSI+9RTdWO0RovVahjjU+ec1ih1H38s/q1bdVO7Tz5ZtP/R&#10;KAgggAACCCCAAAIIIIAAAggggAACCCCAAAIIIIAAAggggAACCCCAAAIIIIAAAggggAACCCCAAAII&#10;IIAAAggggAACCCCAAAIIIIAAAggggAACCCCAAAIIIIAAAggggAACCCCAAAIIIIAAAggggAACCCCA&#10;AAIIIIAAAggggAACCCCAAAIIIIAAAggggMC+ENDmVXQNHhx11aHaWql8+OGo7WYaKv/wBwnV10cN&#10;Tb/ssqhtrdFQdvvtLeZhzp0zRyxOp6nV2QsLI8bVf/ppxHq9yvovvmixLVq8Rc1va1Xz3FIQaBIw&#10;nqW1KZJ3BA5CAZvNJmPHjtUd+YYNG+Shhx6SUCikG9fUWKIms7/nnntk586dTVUt3rOysuSCCy5o&#10;UU8FAggggAACCLSegOuEEwyTN/zjH9Kwbp1hXLwBVS+9ZNjVcdhh4jruOMO4tggI1tQYrsbidhvG&#10;xBNQOX9+PN3okyQBi92u+9CnaTV7nnlG/DrXvU1x8b7v/uMfDbu6TjpJN6Y97cfuE0/UHavWGCwr&#10;k+rXXzeMiydgz4IF8XRr0cfRvXuLur0rGtau3bsqKcuOXr3E1rGjbi6zD/p0k9DYZgJWdR6y5uYa&#10;rq/2ww8loH4frVlqly83TO/WOWa1p7EYQhyAAa5f/1rs3boZbnnFvHmGMfEEBKuqpGLuXMOunhEj&#10;DGPcaizaHwlGpeK++0w/DzPK1dRece+9TR+jvqeff75ovwejYsvPNwoR38aNhjHxBOx5+mnDbmlq&#10;HBQEEEAAAQQQQAABBBBAAAEEEEAAAQQQQAABBBBAAAEEEEAAAQQQQAABBBBAAAEEEEAAAQQQQAAB&#10;BBBAAAEEEEAAAQQQQAABBBBAAAEEEEAAAQQQQAABBBBAAAEEEEAAAQQQQAABBBBAAAEEEEAAAQQQ&#10;QAABBBBAAAEEEEAAAQQQQAABBBBAAAEEEEBgXwpkTpumu/rdjz4qgdJS3Zhojd5vv5Xdjz8erVms&#10;mZmSOm5c1PZkN9R/+aVUL14cljZl4EBJu+CCsDq9BW0O00il/J57xL9tW6SmiHUhr1dKfvvbiG0u&#10;E3NVR+xIJQIIIHAQCthsNhk7dqzuyDds2CAPPfSQ6fmYS0pK5B51XN+5c2fUvFlZWXJBDOePqIlo&#10;QAABBBBAAAHTAq4TTjCMbfjHP6Rh3TrDuHgDql56ybCr47DDxHXccYZxbREQrKkxXI3F7TaMiSeg&#10;cv78eLrRJ0kCFrtdXIMHG2bb88wz4te57jVMYBCw+49/NIgQcZ10km5Me9qP3Sae+QTLyqT69dd1&#10;TeJt3LNgQbxdw/o5uncPW4600LB2baTqhOscvXqJrWNH3TwWp1O3ncb9S8CqzkPW3FzDjar98EMJ&#10;qN9Ha5ba5csN07t1jlntaSyGEAdggPZs396tm+GWV8ybZxgTT0Cwqkoq5s417OoZMcIwxq3GYklN&#10;NYyruO8+08/DDJP9O6Di3nsNQ9PPP1+034NRseXnG4WIb+NGw5h4AvY8/bRhtzQ1DgoCCCCAAAII&#10;IIAAAggggAACCCCAAAIIIIAAAggggAACCCCAAAIIIIAAAggggAACCCCAAAIIIIAAAggggAACCCCA&#10;AAIIIIAAAggggAACCCCAAAIIIIAAAggggAACCCCAAAIIIIAAAggggAACCCCAAAIIIIAAAggggAAC&#10;CCCAAAIIIIAAAggggAACCCCwLwUyp03TXf3uRx+VQGmpbky0Ru+338ruxx+P1izWzExJHTcuanuy&#10;G+q//FKqFy8OS5sycKCkXXBBWJ3egjaHaaRSfs894t+2LVJTxLqQ1yslv/1txDaXibmqI3akst0K&#10;WNvtyBgYAkkSGDVqlHQ0mKB+9erVMmPGDFm/fn3UtQYCAfn0009l+vTpsmnTpqhxWsOkSZMk1cRE&#10;0LpJaEQAAQQQQACBmAQ8I0eKOByGfcpuvdUwJp4A74YN4l271rBrxuTJhjFtFmCxGK4qWFVlGBNr&#10;QMNXX0m9uq6i7FsBz+mnG25AqL5eKv/wB8O4eALq1DV4/V/+otvV4nKJa9Ag3RhpR/tx6tln64/1&#10;363ld98tIXV/ksxS/eabUr9qVVJS2rt1M8zTYOJ4aZgkSoDF4F7MXlgYpSfV+6tA4zneYONCtbVS&#10;MW+eQVT8zf5du6TmrbcME3hGj9aNaU9j0R3oAdhosVrFzHVa1aJF4tu8OekjrJw/X4JlZYZ5Paed&#10;ZhhjcTpN/bniU3/S1CxdapjPbEDdn/8s9er8blTSL7vMKKSx3dahgxid530//CDaK5mlTl2fVL/y&#10;im5Ka1aWpF90kW4MjQgggAACCCCAAAIIIIAAAggggAACCCCAAAIIIIAAAggggAACCCCAAAIIIIAA&#10;AggggAACCCCAAAIIIIAAAggggAACCCCAAAIIIIAAAggggAACCCCAAAIIIIAAAggggAACCCCAAAII&#10;IIAAAggggAACCCCAAAIIIIAAAggggAACCCCAAAIIIIAAAggggEBrC6Sde67Yu3ePuppgZaXsUHMn&#10;B9V81bGUQHm57Bg7VkI1NVG7pas5261qHuq2KmW33CISCoWtLnfuXDX9pfF87U2dUseMafoY9q45&#10;7br88rA6vYXyWbPE+89/RgyJto6IwVQigAACCMioUaOkY8eOuhKr1dzJM2bMkPXr10eNCwQC8umn&#10;n8r06dNl06ZNUeO0hkmTJklqaqpuDI0IIIAAAgggkFwBz8iRIg6HYdKyW281jIknwLthg3jXrjXs&#10;mqHudfebYuJ+N1hVlfTNbfjqK6lX11WUfSvgOf10ww0Iqec9lX/4g2FcPAF16hq8/i9/0e1qUc+F&#10;XIMG6caoBzf67ar1QNmPU9UzNjOl/O67JaTuT5JZqt98U+pXrUpKSnu3boZ5GkwcLw2TRAmwGNyL&#10;2QsLo/Sken8VaDzHG2xcqLZWKubNM4iKv9m/a5fUvPWWYQLP6NG6Me1pLLoDPQAbLVarmLlOq1q0&#10;SHybNyd9hJXz50uwrMwwr+e00wxjLE6npI4bZxjn+/ZbqVm61DDObEDdn/8s9er8blTSL7vMKKSx&#10;3dahgxid530//CDaK5mlTl2fVL/yim5Ka1aWpF90kW4MjQgggAACCCCAAAIIIIAAAggggAACCCCA&#10;AAIIIIAAAggggAACCCCAAAIIIIAAAggggAACCCCAAAIIIIAAAggggAACCCCAAAIIIIAAAggggAAC&#10;CCCAAAIIIIAAAggggAACCCCAAAIIIIAAAggggAACCCCAAAIIIIAAAggggAACCCCAAAIIIIAAAggg&#10;gEBrC6Sde67Yu3ePuppgZaXsUHMnB9V81bGUQHm57Bg7VkI1NVG7pas5261qHuq2KmW33CISCoWt&#10;LnfuXDX9pfE8102dUseMafoY9q457br88rA6vYXyWbPE+89/RgyJto6IwVQeFALWg2KUDBKBBARc&#10;6mQyY8YMsdlsulm+//57ue2222TmzJmyZMkSWbVqlfxFTUi8cuVKef7552XKlCnywAMPSHV1tW6e&#10;o446SoYNG6YbQyMCCCCAAAIIJF/AXlgo2k2sUal97z2pVef3ZJeK++4zTmm3S/qllxrHtVGErUMH&#10;wzV5v/7aMCaWgMDu3bJr4sRYuhDbSgIZ6kGFJSPDMPvuJ54Q7UFOMkuwqkp2XXKJYcq0iy4Sq9ut&#10;G9ee9mNn377iHjVKd7xao++776Rq4ULDOLMB2oO90htuMBtuGGf1eMTetatuXPXrr4u2HyS7aDn9&#10;W7fqprWp8wXlwBJIVQ+SzZTdjz4qvh9/NBMac0z53XdLyOB5gJY09fTTdXO3p7HoDvQAbdTOjeoB&#10;kv7We72N1zKhYFA/LoZW7fqoUj1zMir2Hj0k9ayzjMIa27NvuslUXMXs2RIKBEzF6gU1nkvU8zej&#10;4ujdW9wnnmgU1thucTjEcdhh+rHqT509zzyjHxNDa8jnk5Krr27xZ9HeKTKuukqsaWl7V7OMAAII&#10;IIAAAggggAACCCCAAAIIIIAAAggggAACCCCAAAIIIIAAAggggAACCCCAAAIIIIAAAggggAACCCCA&#10;AAIIIIAAAggggAACCCCAAAIIIIAAAggggAACCCCAAAIIIIAAAggggAACCCCAAAIIIIAAAggggAAC&#10;CCCAAAIIIIAAAggggAACCCCAAAIItKmARc2dnjV9uu466z/7TIrVnNIhNQ+kmeJTcwQXqXlafd9/&#10;HzXc1rGj5Kg5X9uq1CxfLnUffRS2Os8ZZ4hn+PCwOqOFlOOPF+dRR0UMq3v/fSlSOf1FRRHbtcpg&#10;ba2UTJsmFXPmRIyxqPku037zm4htVCKAAAIIRBZwuVwyQ82PbDOYX/p7dV667bbbZObMmbJkyRJZ&#10;tWqV/OUvf5GVK1fK888/L1OmTJEH1FzR1QbzkR+lzgPDhg2LvDHUIoAAAggggECrCdgLCyXt3HMN&#10;89e+957UqvN7skvFffcZp1T32OmXXmoc10YRtg4dDNfk/fprw5hYAgK7d8uuiRNj6UJsKwlkXH65&#10;WDIyDLPvfuIJCZSXG8bFEhCsqpJd6lmSUUm76CKxut26Ye1pP3b27SvuUaN0x6s1+r77TqoWLjSM&#10;MxsQrK+X0htuMBtuGGf1eMTetatuXPXrr4u2HyS7aDn96tmjXrGp8wXlwBJIHTvW1AbvfvRR8f34&#10;o6nYWIPK1bPqkMHzAC1nqnrurVfa01j0xnmgtmnnRvUASX/zvd7Ga5lQMKgfF0Ordn1UqZ45GRV7&#10;jx6SetZZRmGN7dk33WQqrmL2bAkFAqZi9YIazyXq+ZtRcfTuLe4TTzQKa2y3OBziOOww/Vj1v9Se&#10;Z57Rj4mhNeTzScnVV4v6w0u3V8ZVV4lV/V9DQQABBBBAAAEEEEAAAQQQQAABBBBAAAEEEEAAAQQQ&#10;QAABBBBAAAEEEEAAAQQQQAABBBBAAAEEEEAAAQQQQAABBBBAAAEEEEAAAQQQQAABBBBAAAEEEEAA&#10;AQQQQAABBBBAAAEEEEAAAQQQQAABBBBAAAEEEEAAAQQQQAABBBBAAAEEEEAAAQQQQAABBPalgEXN&#10;nZ41fbruJtR/9pkUqzmlQwbzNTYl8ak5govUPK2+779vqmrxbuvYUXLUnK9tVWqWL5e6jz4KW53n&#10;jDPEM3x4WJ3RQsrxx4vzqKMihtW9/74UqZz+oqKI7VplsLZWSqZNk4o5cyLGWNR8l2m/+U3ENioP&#10;XgHrwTt0Ro6AeYFDDz1ULr74YlMd1q5dKy+99JLMmzdP5s6dKw8++KAsXbpUysvLDfs71MTJV6kJ&#10;iikIIIAAAgggsG8Esq6/3tSKS9T5OmDi3G4qmQqqefttqVqwwDA89cwzxa5ueJNdQj6fhLzemNPa&#10;CwoM+zSoa6NQQ4NhnJkAbTt3nnuueL/+2kw4Ma0sYMvMlMwrrzRcS6i6WirVtXEyS4n6rfp//FE/&#10;pcUi2TfdpB+jWtvbfmz0IK4JpPTGG8X73XdNiwm9l82YIf6ffkoox96dPaNH710VthwsK5PK+fPD&#10;6pKxUKXu5cTgeOg84oiYVxVUv4OqRYsMXzXvvRdzbjoYC3jUw2RR99tGRTte7VDnmWSdt5rWp53n&#10;9zz9dNNi1Hfn0UeLo1evqO1aQ3sai+5AD9BGe5cuYnT80oZWv2qVVMyenbRRVtx3nwQrKgzzZd98&#10;s2h/2pgpKcccI+5TTjEMbfjySymZOtUwziigeMoUaVizxihMMmJ8bmbm+9jz3HMSrKoyXLeZgHL1&#10;vXrXr9cPVcejLPVHDgUBBBBAAAEEEEAAAQQQQAABBBBAAAEEEEAAAQQQQAABBBBAAAEEEEAAAQQQ&#10;QAABBBBAAAEEEEAAAQQQQAABBBBAAAEEEEAAAQQQQAABBBBAAAEEEEAAAQQQQAABBBBAAAEEEEAA&#10;AQQQQAABBBBAAAEEEEAAAQQQQAABBBBAAAEEEEAAAQQQQAABBBDYHwQyrrhCHL17625K9auvyrbj&#10;j5c6NS9ntBIKBKRqyRLZ+qtfScMXX0QLa6zPU/Nea/Nkt0UJBYNSdsst4auyWiX3/vvD60wsWdTc&#10;2blqLtFopXbZMtnSr59UPvaYeL/5RjQTrfg2bxbNULPZ/cgjIqFQxBTZar5oe35+xDYqEUAAAQSi&#10;Cxx66KFy8cUXRw9o1rJ27Vp5Sc1pP0+di+bOnSsPPvigLF26VMrLy5tFRf7oUPMTXxXjPMuRM1GL&#10;AAIIIIAAAvEIZF1/valuJep8HTBxbjeVTAXVvP22VC1YYBieeuaZYu/Y0TAu1oCQzychrzfWbmIv&#10;KDDs06CujUINDYZxZgK07dx57rni/fprM+HEtLKA9twl88orDdcSqq6WSnVtnMxSon6r/h9/1E+p&#10;nrFk33STfoxqbW/7cdb06YZj1gJKb7xRvN99ZyrWKKhMPW/y//STUVhM7Z7Ro3Xjg2VlUjl/vm5M&#10;PI1V6l5ODI6HziOOiDl1UP0OqhYtMnzVvPdezLnpYCzgOf10EXW/bVS049UOdZ5J1nmraX3aeX7P&#10;0083LUZ9dx59tDh69YrarjW0p7HoDvQAbbR36SJGxy9taPXqf5CK2bOTNsoK9Z9CsKLCMF/2zTeL&#10;xW43jNMCUo45RtynnGIY2/Dll1IydaphnFFA8ZQp0rBmjVGYZMT43MzM97HnueckWFVluG4zAeXq&#10;e/WuX68fqo5HWdOm6cfQigACCCCAAAIIIIAAAggggAACCCCAAAIIIIAAAggggAACCCCAAAIIIIAA&#10;AggggAACCCCAAAIIIIAAAggggAACCCCAAAIIIIAAAggggAACCCCAAAIIIIAAAggggAACCCCAAAII&#10;IIAAAggggAACCCCAAAIIIIAAAggggAACCCCAAAIIIIAAAggggAACCLSRQMYVV4ijd2/dtVW/+qps&#10;O/54qVPzckYroUBAqpYska2/+pU0fPFFtLDG+jw177U2T3ZblFAwKGW33BK+KqtVcu+/P7zOxJJF&#10;zZ2dq+YSjVZqly2TLf36SeVjj4n3m29EM9GKb/Nm0Qw1m92PPCISCkVMka3mi7bn50dso/LgFbAe&#10;vENn5AjEJjB+/Hg5Rk3O3FrF7XbLzJkzpWvXrq21CvIigAACCCCAgIGAa9AgSVEvo+LbuFF2qGuD&#10;kNdrFGrY7i8uluIrrzSME3XDmPW73xnHRYiwOJ0RaptVqZvLhnXrmlWY+2jv1cswMFRTI8XXXmsY&#10;ZxTg37VLdkyYIHUffmgUSnsbCmRNny7icBiusUI97NjzwguGcUYBIfXAo/Tmm6XqueeMQsVz5pni&#10;7NvXMK697cee0aPF0aeP4biDlZWyY+xYCaj3REr57NmyWz2oSnbxjBljmLLygQfEt2WLYZzZAO14&#10;XD5rlmF46tlnG8bsHRBQx7BdF19s+Cq77ba9u7KcBAFbVpZ4Ro0ylcm7dq3svPBCCdbVmYo3Cqr9&#10;4APZcd55Iv9+kKsXn6OeCRiV9jQWo7EeqO0ZZq7r1ODK77pLKuL4E2Fvl91PPimVOn8qNMXbCgok&#10;ffLkpkVT71nqDwUzZc8f/ygVv/+9mdCIMWVq369etChiW/NK7fyWNW1a8yrDz9p50agEdu6U4ilT&#10;jMIM2ysfflgq7rnHMC5DrcveqZNhHAEIIIAAAggggAACCCCAAAIIIIAAAggggAACCCCAAAIIIIAA&#10;AggggAACCCCAAAIIIIAAAggggAACCCCAAAIIIIAAAggggAACCCCAAAIIIIAAAggggAACCCCAAAII&#10;IIAAAggggAACCCCAAAIIIIAAAggggAACCCCAAAIIIIAAAggggAACCCCAAAIIIIBAWwhYU1Ol4KWX&#10;DOerblizRrafdJIUnX5641zAVS+/LFWvvCJVL74opWoO9p+7dZNd2tyw5eW6m+0ePlzSL7pINyaZ&#10;jVULF4r3X/8KS5l+2WWS0q9fWJ3ZhdQzzpDUc86JGh6sqJDSqVNly5FHyg8ul3yv5qjf3KOH7Dz/&#10;fPFt2hS1n+PwwyXrppuittOAAAIIIKAvMH78eDnmmGP0gxJodbvdMlPNx9y1a9cEstAVAQQQQAAB&#10;BBIRcA0aJCnqZVR8GzfKDnVtEPJ6jUIN2/3FxVJ85ZWGcaLu/bLUvXE8xeJ06ncLBKRh3Tr9mAit&#10;9l69ItSGV4VqaqT42mvDK+NY8u/aJTsmTJC6Dz+MozddWksga/p0w+c92ror7rtP9rzwQsKbEQqF&#10;pPTmm6XquecMc3nOPFOcffsaxrW3/dgzerQ4+vQxHHewslJ2jB0rAfWeSCmfPVt2P/ZYIiki9vWM&#10;GROxvnll5QMPiG/LluZVCX3Wjsfls2YZ5kg9+2zDmL0DAuoYtuviiw1fZbfdtndXlpMgYMvKEs+o&#10;UaYyedeulZ3aM+i6OlPxRkG1H3wgO847T0Sda41KjnomYFTa01iMxnqgtmeYua5Tgyu/6y6puP/+&#10;hIe5+8knpVKdZ42KraBA0idPNgoLa8+aMSNsOdrCnj/+USp+//tozYb1ZWrfr160yDBOO79lTZtm&#10;GNc8QDsvGpXAzp1SPGWKUZhhe+XDD0vFPfcYxmWoddk7dTKMIwABBBBAAAEEEEAAAQQQQAABBBBA&#10;AAEEEEAAAQQQQAABBBBAAAEEEEAAAQQQQAABBBBAAAEEEEAAAQQQQAABBBBAAAEEEEAAAQQQQAAB&#10;BBBAAAEEEEAAAQQQQAABBBBAAAEEEEAAAQQQQAABBBBAAAEEEEAAAQQQQAABBBBAAAEEEEAAAQQQ&#10;QAABBBBoCwFraqoUvPSS4XzVDWvWyPaTTpKi009vnAu46uWXpeqVV6TqxRelVM3B/nO3brJLmxu2&#10;vFx3s93Dh0v6RRfpxiSzsWrhQvH+619hKdMvu0xS+vULqzO7kHrGGZJ6zjlRw4MVFVI6dapsOfJI&#10;+cHlku/VHPWbe/SQneefL75Nm6L2cxx+uGTddFPUdhoOXgHrwTt0Ro5AbAIWdcC9/fbbZcSIEbF1&#10;NBGdmZkps2fPln5xnjxMrIIQBBBAAAEEEDApkH3bbaYi6z/9VHZMmCCBkhJT8ZGC6v/+d9l23HES&#10;2LkzUnNYXfrkyeIeMiSszuyCvUsXw9BqdQMea/GccopISopht6pnnpHdjz9uGBctYM/zz8uWvn2l&#10;9u23o4VErg8EJFBWFrmN2qQI2Dt3lgz1EMSwhEJSPGmS7FEPUeItwdpa2XXxxVI5b55xCrVf5s2d&#10;axynItrbfqzdt+TcdZepsfs2bpTt6nfs/eYbU/HNg0Lq91U+a5aU33FH8+qkffaceqpY0tN182kP&#10;ybYPHSpenQdiugmaNfp37ZKd48dLYPv2ZrUtP6Yce6w4unZt2UDNfi+Qe//9Ina7qe2sWbq08UG1&#10;f9s2U/GRgnxbtsiuSy+VotGjRRoaIoWE1Wn7Vtq4cWF10Rba01iijfFArk8bO1Y8Z51laghl//3f&#10;UjJ9umjnuFhLKBiUyocflpJrrjHVNVs907KqPxRiKR61/zr79zfVRRtL5SOPiLZdZktg927Zcd55&#10;UnHPPaa6dHjsMbE4naZim4Lcw4aJLT+/aTHqu3YtXP6//xu13aih4ve/l1L1XRoVa16e5KpngBQE&#10;EEAAAQQQQAABBBBAAAEEEEAAAQQQQAABBBBAAAEEEEAAAQQQQAABBBBAAAEEEEAAAQQQQAABBBBA&#10;AAEEEEAAAQQQQAABBBBAAAEEEEAAAQQQQAABBBBAAAEEEEAAAQQQQAABBBBAAAEEEEAAAQQQQAAB&#10;BBBAAAEEEEAAAQQQQAABBBBAAAEEEEBgfxJwqflVzc65WLt8uZTffbfsuuAC2fWb38iuiROlUs3t&#10;GCgqMhySRc2vqc1R2VYlWFcnZXfeGbY6i9stuWp+5kRKgZqv23n00cYp/H7jGBVhzcmRQjWPuzUt&#10;zVQ8QQgggAACLQUsFovcruZyHjFiRMvGBGsyMzNltpqbuF+/fglmojsCCCCAAAIIJCqQfdttplLU&#10;f/qp7JgwQQIlJabiIwXV//3vsu244ySwc2ek5rC69MmTxT1kSFid2QV7ly6GodWvvGIYs3eA55RT&#10;RFJS9q5usVz1zDOy+/HHW9Sbrdjz/POypW9fqVX3tTGVQEACZWUxdSE4NgF7586Scdllxp1CISme&#10;NEn2qOcd8ZZgba3suvhiqZw3zziF2i/z5s41jlMR7W0/1u5bcu66y9TYfRs3ynb1O/Z+842p+OZB&#10;IfX7KlfPv8rvuKN5ddI+e049VSzp6br5ghUVsn3oUPFu2qQbZ6bRv2uX7Bw/XgLbt+uGp6hnnI6u&#10;XXVjaNw/BXLvv1/Ebje1cTVLl8r2k04S/7ZtpuIjBfm2bJFdl14qRaNHizQ0RAoJq9P2rbRx48Lq&#10;oi20p7FEG+OBXJ82dqx4zjrL1BDK/vu/pWT6dNHOcbGWUDAo56B0yQAAQABJREFUlQ8/LCXXXGOq&#10;a7Z6pmVV/5/EUjxq/3X272+qizaWykceEW27zJbA7t2y47zzpOKee0x10f77sTidpmKbgtzDhokt&#10;P79pMeq7di1c/r//G7XdqKFC/YdVqr5Lo2LNyzP9X5lRLtoRQAABBBBAAAEEEEAAAQQQQAABBBBA&#10;AAEEEEAAAQQQQAABBBBAAAEEEEAAAQQQQAABBBBAAAEEEEAAAQQQQAABBBBAAAEEEEAAAQQQQAAB&#10;BBBAAAEEEEAAAQQQQAABBBBAAAEEEEAAAQQQQAABBBBAAAEEEEAAAQQQQAABBBBAAAEEEEAAAQQQ&#10;QACBZAm41PyqubNnm0pXu3y5lN99t+y64ALZ9ZvfyK6JE6VSze0YKCoy7G9R82tqc1S2VQnW1UnZ&#10;nXeGrc7idkuump85kVKg5ut2Hn20cQq/3zhGRVhzcqRQzeNuTUszFU/QwSVgPbiGy2gRSEzA4XDI&#10;ddddJ1dffbXYbLbEkv27d76aJPl+NVF6r169kpKPJAgggAACCCCQmEDa2LGSfsklppLUvvOObD7i&#10;CKlassRUfFOQdjNZ+cgjsm3oUPFv2dJUHfXdmpsreep6Id7i6N7dsGvl3LlSdscdEigtNYxtCtBu&#10;Mj3DhjUt6r6XXH+9lN58swQqKnTjmhoDlZWy+8knZevgwVI8aZIETfZr6t/0XrdyZdNH3ltJIO+B&#10;B8TRp49x9kBAii+9VIpGjxbv998bx/87IhQMyp5nn5XNhx4q1YsXm+qXc9tt4jz8cFOx7XE/Tv+v&#10;/5K08883NX7v2rWydeBAqZg3T4K1teb6bNwo29XxS3uA11rFmpoqWeq4YVS0Y+i2E0+U3X/6k4R8&#10;PqPwFu3amPc895xs/dWvpP6zz1q0712ROXXq3lUsHyACKUceKZnqft5saVizpvG4U6L6+LZuNdut&#10;8Tynne+2qONilXrIK+oYZqaYfXiu5WpPYzFjcyDGFDzzjNg6djS16bsfflg2H3aY7FH7i9njWP1f&#10;/yrbhgyR0unTTe1j7hEjJJ7jl8VikYLnnxdxOo3HEgpJ6bRpsvWYY6T2ww914xuPvQsWNMbWvPaa&#10;bmxTY5r6w8hz6qlNi6bfrepPo2x1XWCmlKu4HRMmmL5e1XL6fvxRto8cKWW/+52ZVUjeffeJLTvb&#10;VCxBCCCAAAIIIIAAAggggAACCCCAAAIIIIAAAggggAACCCCAAAIIIIAAAggggAACCCCAAAIIIIAA&#10;AggggAACCCCAAAIIIIAAAggggAACCCCAAAIIIIAAAggggAACCCCAAAIIIIAAAggggAACCCCAAAII&#10;IIAAAggggAACCCCAAAIIIIAAAggggAACCCCAQFsKZM2YIR41B3VrFUtGhnRasUKcffu21ipa5NXm&#10;Dg1s2xZWn3XDDWLv3DmsLtYFbQ7mTu++K87+/WPt2iLe2qHD/+fq3btFGxUIIIAAArEJOBwOuU7N&#10;TX711VeLzWaLrXOU6Pz8fLn//vulV69eUSKoRgABBBBAAIG2FEgbO1bSL7nE1Cpr33lHNh9xhFQt&#10;WWIqvikoWFcnlY88ItuGDhX/li1N1VHfrbm5kqeuF+Itju7dDbtWzp0rZXfcIYHSUsPYpgBrWpp4&#10;hg1rWtR9L7n+eim9+WYJVFToxjU1BiorZfeTT8rWwYOleNIkCZrs19S/6b1u5cqmj7y3kkDeAw+I&#10;o08f4+yBgBRfeqkUqWdD3u+/N47/d0QoGJQ9zz4rmw89VKoXLzbVL+e228R5+OGmYtvjfpz+X/8l&#10;aeefb2r83rVrZevAgVIxb54Ea2vN9dm4Ubar41f53Xebio8nSHs2lqWOG0ZFO4ZuO/FE2f2nP0nI&#10;5zMKb9GujXnPc8/J1l/9Suo/+6xF+94VmVOn7l3F8gEikHLkkZKp7ufNloY1axqPOyWqj2/rVrPd&#10;Gs9z2vluizouVi1cKKKOYWZK7uzZZsIaY9rTWEwP+gALLHjmGbF17Ghqq7X/GDYfdpjsUfuL2eNY&#10;/V//KtuGDJHS6dNN7WPuESMknuOXxWKRguefF3E6jccSCknptGmy9ZhjpPbDD3XjG4+9CxY0xta8&#10;9ppubFNj2gUXiOfUU5sWTb9bXS7JVtcFZkq5itsxYYLp61Utp+/HH2X7yJFS9rvfmVmF5N13n9iy&#10;s03FEoQAAggggAACCCCAAAIIIIAAAggggAACCCCAAAIIIIAAAggggAACCCCAAAIIIIAAAggggAAC&#10;CCCAAAIIIIAAAggggAACCCCAAAIIIIAAAggggAACCCCAAAIIIIAAAggggAACCCCAAAIIIIAAAggg&#10;gAACCCCAAAIIIIAAAggggAACCCCAAAIIIIAAAgi0pUDWjBniUXNQt1axZGRIpxUrxNm3b2utokVe&#10;be7QwLZtYfVZN9wg9s6dw+piXdDmYO707rvi7N8/1q4t4q0dOvx/rt69W7RRgYAmYAmpAgUCCMQu&#10;8N1338lrahLlNWrS8qDJCcebr6VTp04ybtw4GT58uJrn2cREz807HwCfBw0aFLaVU6dOlYkTJ4bV&#10;sYAAAggggIBZgZ3nny/Vr76qH67Op70bGvRjTLYG9+yRLUcfLf6ffzbZQ8Teo4ekTZggqeqVctRR&#10;Yk1L+6WvdskdKCkR7zffSPWiRVL1yisSUuswW/KffloyLr/cbHiLuN1/+pOUXH11i/qIFVar2NSN&#10;pDUrS0Rtd7CyUnJmzpTMa66JGF7zzjuy46yzIrZFqtTyZt1yi3jUNZDj8MPFpq1HFX9xsfi3bBHf&#10;999L9euvS83bb4sk4fvUbqw7zJ8vDnVTrH2vfnUT7xo6VKwuV6TNk4b162Vrv34R25oqc2bNkpw7&#10;72xa3C/e9/V2N/zrX7JNXf+F6urMedjt4lbfQ+rYseIeMULsXbr8si+E/P7G30vD2rVSox6O1Kp9&#10;TNs3zBbnkUdK1y+/FEsM19jtbT/WrAIVFbJFHYsC27ebpROLeiCVOmaMpJ17buPv015YKNacHAnV&#10;1op/61ap/+ILqVqwQOo++aTx+GA68V6BhcuWSaqJh4TaGDb37CnB3bv3yhB50a5iM9Wxzq2OLykD&#10;BojFZosYqB2TvevWyZ6nnpKqF180nT/l2GOlizKwWCwR8+pV+n74QTabeDjnVOeebl99pZfqgG2r&#10;fPBBKb3xRt3td518snRZuVI3JpFG7TywuU8fCezcGVsadW7Uzifuk04S1+DBYisoEFt2tmjHK39R&#10;kfg2bRLfxo3iVS/t2BXLOV7bkEx1v9zhkUdi2qb2NJaYBq4TvD/sY803r/b996VIO9bF8OhV+5PD&#10;M3KkeEaNEnu3bmLLz29MGaqqEv+uXVL/179KzZtviv/HH5uvSvezNTdXuqljnl09h4q3VD70kJSq&#10;Pz5iKSnqt5JyzDHi1K731DZY3O7G87lXXWtp1/Vmj+3aOjWX7hs2iHZeiqeE1DXlz+oYvPefOdFy&#10;ab/x9EmTJGPyZHEeemiLMO08Uv/551K9eLHsefZZ09c/bvW9dlq+PK7zSIuNoAIBBBBAAAEEEEAA&#10;AQQQQAABBBBAAAEEEEAAAQQQQAABBBBAAAEEEEAAAQQQQAABBBBAAAEEEEAAAQQQQAABBBBAAAEE&#10;EEAAAQQQQAABBBBAAAEEEEAAAQQQQAABBBBAAAEEEEAAAQQQQAABBBBAAAEEEEAAAQQQQAABBBBA&#10;AAEEEEAAAQQQQAABBPa5wElqvtOGZnNxT5kyRa644op9vl2JbIA2D2TxtddK1TPPJJKmRV9tnk5t&#10;Xkdtvsu2KoHS0sZ5hZvPo2nNy5Mear5hq5ovMxklWF0tuyZOlJo33ogrnTZvbqGar9TRo0dc/emE&#10;AAIIIBBd4LvvvpPXXntN1qxZI8FgMHpglJZOal7ocePGyfDhw8XpdEaJOnCrBw0aFLbxU9V86xPV&#10;OY2CAAIIIIBAPAI7zz9fql99Vb+rOp/2bnYPrR+s3xrcs0e2HH20+H/+WT+wWatd3XelTZggqeqV&#10;ctRRYk1L+6U1FApJoKREvN98I9WLFknVK69ISK3DbMl/+mnJuPxys+Et4nb/6U9ScvXVLeojVlit&#10;YuvQQaxZWSJqu4OVlZIzc6ZkXnNNxPCad96RHWedFbEtUqWWN+uWW8SjroEchx8uNm09qviLi8W/&#10;ZYv4vv9eql9/XWreflvUQ5FIKWKq0+6LO8yfL47evUX7Xv3btolr6FCxulwR8zSsXy9b+/WL2NZU&#10;mTNrluTceWfT4n7xvq+3u+Ff/5Jt6vovVFdnzsNuF7f6HlLHjhX3iBFi79Lll30h5Pc3/l4a1q6V&#10;mnfflVq1j2n7htniPPJI6frll2KJ4Rq7ve3HmlWgokK2qGNRYPt2s3RiSU2V1DFjJO3ccxt/n/bC&#10;QrHm5Eiotlb8W7dK/RdfSNWCBVL3ySeNxwfTifcKLFy2TFJHj96rtuWiNobNPXtK82dvLaP+U2NX&#10;sZnqWOdWx5eUAQPEYrP9p7HZJ+2Y7F23TvY89ZRUvfii6fwpxx4rXZSBxWJpls3cR596XrhZHYeM&#10;ilOde7p99ZVR2AHZXvngg1J644262+46+WTpsnKlbkwijdp5YHOfPhLYuTO2NOrcqJ1P3Op5vWvw&#10;YLEVFIgtO1u045W/qEh8mzaJb+NG8aqXduyK5RyvbUimul/u8MgjMW1TexpLTAPXCd4f9rHmm1f7&#10;/vtSpB3r1DHHbLGo/xU8I0eKZ9QosXfrJtr/HloJVVWJf9cuqf/rX6VGPe/3//ij2ZRizc2VbuqY&#10;Z1fPoeItlQ89JKU33BBT9xT1W9H+r3Fq13tqGyxud+P53KuutbTrerPHdm2lmkv3DRtEOy/FU7T/&#10;pX5Wx+CAug40U7TfePqkSZIxebI4Dz20RRftPFL/+edSvXix7Hn2WdPXP271vWr/Y8VzHmmxEVQg&#10;gAACCCCAAAIIIIAAAggggAACCCCAAAIIIIAAAggggAACCCCAAAIIIIAAAggggAACCCCAAAIIIIAA&#10;AggggAACCCCAAAIIIIAAAggggAACCCCAAAIIIIAAAggggAACCCCAAAIIIIAAAggggAACCCCAAAII&#10;IIAAAggggAACCCCAAAIIIIAAAggggMA+FzhJzXfa0Gwu7ilTpsgVV1yxz7crkQ3Q5oEsvvZaqXrm&#10;mUTStOirzdOpzeuozXfZViVQWto4r3DzeTSteXnSQ803bFXzZSajBKurZdfEiVLzxhtxpdPmzS1U&#10;85U6evSIqz+dDg4Bi5pQ1fwsuQeHCaNEICaBUnVC+OCDD+Tjjz+W4uJi3b7p6enSs2dPGTNmjBx3&#10;3HFiVZOct9cyaNCgsKFNVROuT1QnNQoCCCCAAALxCOw8/3ypfvVV/a5Op/RudhOtH2zcWrdqlWwf&#10;NkwkGDQOjhBhSU0V7WZV/H7x79wp4vNFiDKuSrvwQilYtEgsFotxcJSI2pUrpWj48CitxtXpkyZJ&#10;wbPPRg3crnLXqXXEU6xZWRKqr298xdo/8/rrZffDD8faTTqqm+y0s8+O2K9h/XrZ2q9fxLamypxZ&#10;syTnzjubFveL9/1hu/c895wUT54cv4f6DVvdbgnu2SMS522q9pvr8vnn4jjkkJi3oz3tx02Dr/3o&#10;IykaOTJuz8Y82rEnhu/DmpkpriFDpFY9qItWCpctk9TRo6M1h9VXzJsnZTffHFZnZsGi7r2cRxwh&#10;tpwcsaqXVgJFReLbskX827aJeupqJs1/YtS9W2d1XnCfcMJ/6mL45FMPDDf37m3Yw3n00dLtq68M&#10;4w7EgMoHH5TSG2/U3XTXySdLlzjPJ7qJmzXW/+Mfjb+LYEVFs9p999Gl/gTorH6rFrs95o1oT2OJ&#10;efAROuwv+1jzTSudMUMqH3igeVWbf+64dKmkjRuX0Hq1x8c71LOs2vfeiy+PzaYOwoH4+qpeeep6&#10;L2vatLj7ax2rlcPOCRNiOqdp/Rx9+4qje3exde78/9f127eLd8MGCWjnkhiKvVcv6fr3v4stOzuG&#10;XoQigAACCCCAAAIIIIAAAggggAACCCCAAAIIIIAAAggggAACCCCAAAIIIIAAAggggAACCCCAAAII&#10;IIAAAggggAACCCCAAAIIIIAAAggggAACCCCAAAIIIIAAAggggAACCCCAAAIIIIAAAggggAACCCCA&#10;AAIIIIAAAggggAACCCCAAAIIIIAAAggggMD+LHCSmpu0odlcuVOmTJErrrhif95k09u2+4knpETN&#10;Ix7v/OzNV2Tv2VM6vf++OE3M8du8X6Kfte3fPX9+WJo8tZx13XVhdclYqH7rLSm79VbxffONqXTa&#10;fNzZaq70zKuuEovDYaoPQQgggAAC8QmUlpbKBx98IB9//LEUFxfrJklPT5ee6rw1Rs3pfNxxx4lV&#10;zXHfXsugQYPChjZ16lSZOHFiWB0LCCCAAAIImBXYef75Uv3qq/rhTqf0bnYPrR9s3Fq3apVsHzZM&#10;JBg0Do4QYUlNFe3eTPx+8e/cGff9b9qFF0rBokVisVgirMVcVe3KlVI0fLi54AhR6ZMmScGzz0Zo&#10;+f+q7Sp3nVpHPMWalSWh+vrGV6z9M7X78ocfjrWbdHzjDUk7++yI/RrWr5et/fpFbGuqzJk1S3LU&#10;Pff+VPaH7d7z3HNSPHly/CzqN2x1uyW4Z49IKBRXHu031+Xzz8VxyCEx929P+3HT4Gs/+kiKRo6M&#10;27Mxj3bsieH7sGZmimvIEKldvrxpM1q8Fy5bJqmjR7eoj1RRMW+elN18c6Qm3TqLuvdyHnGE2HJy&#10;xKpeWgkUFYlvyxbxb9sm6qGrbv8WjererbM6L7hPOKFFk5kK3w8/yGYTzy6dRx8t3b76ykzKAy6m&#10;8sEHpfTGG3W323XyydIlzvOJbuJmjfX/+Efj7yJYUdGsdt99dKn/ADqr36rFbo95I9rTWGIefIQO&#10;+8s+1nzTSmfMkMoHHmhe1eafOy5dKmnjxiW03pA6D+xQz7Jq33svvjw2mzoIB+Lrq3rlqeu9rGnT&#10;4u6vdaxWDjsnTIjpnKb1c/TtK47u3cXWufP/X9dv3y7eDRskoJ1LYij2Xr2k69//Lrbs7Bh6EYoA&#10;AggggAACCCCAAAIIIIAAAggggAACCCCAAAIIIIAAAggggAACCCCAAAIIIIAAAggggAACCCCAAAII&#10;IIAAAggggAACCCCAAAIIIIAAAggggAACCCCAAAIIIIAAAggggAACCCCAAAIIIIAAAggggAACCCCA&#10;AAIIIIAAAggggAACCCCAAAIIIIAAAvuzwElqbtKGZnPlTpkyRa644or9eZNNb9vuJ56QEjWPuPh8&#10;pvtEC7T37Cmd3n9fnCbm+I2WI556bft3z58f1jVPLWddd11YXTIWqt96S8puvVV833xjKp02H3e2&#10;mis986qrxOJwmOpD0MErEPvsxwevFSNHIKJAXl6eXHjhhY0vr9crZWVlUlJSIqWlpVJfXy+5ublS&#10;UFDQ+HK73RFzUIkAAggggAAC+5+Ae+hQyX/2WSm+/HKRQCDmDQzV1Ij/p59i7te8Q+o550jBwoVi&#10;sViaV8f82X3yyeI4/HDxbdgQc18zHfIeeki2DRkiobo6M+FhMcHKyrBlsws5994rObffLjXqhjlR&#10;Z7PrJE5fIGPSJPFv3Srld9+tHxitVV1LB9Ur3mJJTZXCd98VxyGHxJWiPe7HnlNPlfynn5Zi7YFi&#10;MBiXi4RC5vtZrVKweLHUrlghsny5+X46kVk33SR1K1dKrfpuYymhqipp+NvfYumiG5v34IPiPuEE&#10;3RgaDwwB18CB0umDD6Ro5EgJVlTs0422d+0qHV99VSz2+B7Ptaex7NMvohVXnjt3rqgLOamcN68V&#10;1xIltTomd3j8cUkbNy5KgPlq7Vq04PnnZUv//hLYudN8x6bIOK6lm7pm33GHZE2b1rQY93va+PGN&#10;f5pUzJoVUw7ft9+K9kqkWNLSpPCNN8SWnZ1IGvoigAACCCCAAAIIIIAAAggggAACCCCAAAIIIIAA&#10;AggggAACCCCAAAIIIIAAAggggAACCCCAAAIIIIAAAggggAACCCCAAAIIIIAAAggggAACCCCAAAII&#10;IIAAAggggAACCCCAAAIIIIAAAggggAACCCCAAAIIIIAAAggggAACCCCAAAIIIIAAAggggAACbSaQ&#10;ec01kjJggFTMmSM12vzCccxP6TjsMNHmKE6/5BKxulxttu3ainw//CC7n3gibJ2O3r0l8+qrw+qS&#10;tZA2dqyknnmm1K9eLTXvvCN1q1ZJoKhI/Lt2ifj9YsvPF1tBgbiOPVY8Y8aIR82va/V4krV68iCA&#10;AAII6Ajk5eXJhRde2Pjyer1SVlYmJSUlUlpaKvX19ZKbmysF6hitvdxut04mmhBAAAEEEEBgfxJw&#10;Dx0q+c8+K8WXXx7XPWuopkb8P/2U0JBSzzlHChYuFIvFklAe98kni+Pww8W3YUNCeaJ1znvoIdk2&#10;ZIiE6uqihUStD1ZWRm3Ta8i5917Juf12qXnrrYSd9dZDm3mBjEmTxL91q5Tffbf5Ts0j1bV0UL3i&#10;LZbUVClUz5gchxwSV4r2uB97Tj1V8p9+WoqvuEIkGIzLRUIh8/2sVilYvFhqV6wQWb7cfD+dSO3Z&#10;X93KlVKrPT+MoYSqqqThb3+LoYd+aN6DD4r7hBP0g2g9IARcAwdKpw8+kCL1/DRYUbFPt9netat0&#10;fPVVsdjtcW1HexpLXAAHQKfcuXNFXchJ5bx5bb+16pjc4fHHJW3cuITXrV2LFjz/vGzp318CO3fG&#10;ni+O/3+aVpJ9xx2SNW1a02Lc72njx0v2nXdKxaxZMeXwffutaK9EiiUtTQrfeENs2dmJpKEvAggg&#10;gAACCCCAAAIIIIAAAggggAACCCCAAAIIIIAAAggggAACCCCAAAIIIIAAAggggAACCCCAAAIIIIAA&#10;AggggAACCCCAAAIIIIAAAggggAACCCCAAAIIIIAAAggggAACCCCAAAIIIIAAAggggAACCCCAAAII&#10;IIAAAggggAACCCCAAAIIIIAAAggg0GYCmddcIykDBkjFnDlSo80vHMf8lI7DDhNtjuL0Sy4Rq8vV&#10;Ztuurcj3ww+y+4knwtbp6N1bMq++OqwuWQtpY8dK6plnSv3q1VLzzjtSt2qVBIqKxL9rl4jfL7b8&#10;fLEVFIjr2GPFM2aMeNT8ulaPJ1mrJ087F7C28/ExPATaVMDpdEphYaH0VxM2n3LKKXLGGWfIoEGD&#10;pEePHuJ2u9t0W1gZAggggAACCCQukHHppdLx9dfF0sY3ndqWazd3HZcsEYvdnvBALBZL4w10womi&#10;JEg5+mgpWLRIxNoGtxc2m+Ted5/k3H5749ZoN8uU/Ucg5667JH/BAhGHo003ypqXJ52WLWt8MBLv&#10;itvrfpwxebIUvPiiSBKOJUa2OffeK6nqHiiZRTt+FSxcKPbu3ZOZNqZcmTfcIFnTpsXUh+D9W8A1&#10;cKB0+uADsXbosM821KmeG3RWD3nt6sFuIqU9jSURh/21r3YMy5s7V/IefVREXcO0WVHHfO3Yn3nV&#10;VUlbpU39XjqtWCH2nj2TllM3kWb30EOS+z//oxsWS2POzJmSOn58LF0SjtWuUTp//LGk9OuXcC4S&#10;IIAAAggggAACCCCAAAIIIIAAAggggAACCCCAAAIIIIAAAggggAACCCCAAAIIIIAAAggggAACCCCA&#10;AAIIIIAAAggggAACCCCAAAIIIIAAAggggAACCCCAAAIIIIAAAggggAACCCCAAAIIIIAAAggggAAC&#10;CCCAAAIIIIAAAggggAACCCCAAAIIIIAAAm0p4Bo0SArffFN6/PyzZN99t9h79BBRc07qFW0uR/ep&#10;p0rHN96Qbt9+K5lXXinWfTBPfJmax1J8vrBNzZ0zRyytOP+2Rc1f6j7pJMn7/e+l6+efS4/Nm6V3&#10;fb309vulZ1GRdFu7VvKfekrSzj5brB5P2LaxgAACCCDQNgJOp1MKCwulv5pn/JRTTpEzzjhDBqnz&#10;XQ91jnO73W2zEawFAQQQQAABBJImkHHppdLx9dfFsg/uOz1jxkjHJUvEYrcnPB6LutfOuummhPNE&#10;S5By9NFSsGiRiNUaLSR59ereOPe++yTn9tsbc6aeeWbycpMpYYGcu+6S/AULRFrx+UikjdSeF3Va&#10;tkxcxx4bqdlUXXvdjzMmT5aCF18UScKxxAgy5957JVXdAyWzaMevgoULxd69ezLTxpQr84YbJGva&#10;tJj6ELx/C7gGDpROH3wg1g4d9tmGOtVzg86rVok9Pz+hbWhPY0kIYj/trB3D8ubOlbxHHxVR1zBt&#10;VtQxXzv2Z151VdJWaVO/l04rVoi9Z8+k5dRNpNk99JDk/s//6IbF0pij/tdJHT8+li4Jx2rXKJ0/&#10;/lhS+vVLOBcJEEAAAQQQQAABBBBAAAEEEEAAAQQQQAABBBBAAAEEEEAAAQQQQAABBBBAAAEEEEAA&#10;AQQQQAABBBBAAAEEEEAAAQQQQAABBBBAAAEEEEAAAQQQQAABBBBAAAEEEEAAAQQQQAABBBBAAAEE&#10;EEAAAQQQQAABBBBAAAEEEEAAAQQQQAABBBBAAAEEEEAAgbYUcA0aJIVvvik9fv5Zsu++W+w9eoio&#10;OSf1ijaXo/vUU6XjG29It2+/lcwrrxTrPpgnvkzNYyk+X9im5s6ZI5ZWnH/bouYvdZ90kuT9/vfS&#10;9fPPpcfmzdK7vl56+/3Ss6hIuq1dK/lPPSVpZ58tVo8nbNtYQEBPwKrXSBsCCCCAAAIIIIAAAge7&#10;gHaTVbhsmVjS09uMIn3iRCl87bWk3mRmqJy2wsJWG0Pa+PGS9/DDItbWu8VIGTBAunzxhWT/7ne/&#10;jCNz2rRWXecvK+KDaYGMSy6RTitWiDUry3SfRAKdRx4pXdV+4R46NJE0jX3b636cfuGF0vGVV0Sc&#10;zoSNIiaw2yVHPRjLufXWiM2JVtpycqTzxx+Lo0+fRFPF1l89qMxWY8qbNy+2fkQfEAKugQOl+/r1&#10;kqZ+H21dUs85R7p89pk4undPyqrb01iSArIfJsm69lopXLq0Ta4nLerPAW1d2rE/2SWlf3/pumaN&#10;uEeOTHbq8HzqvFKwcKFkXX99eH2CSxZ1XO/48suSed11CWYy113706vL6tXiOu44cx2IQgABBBBA&#10;AAEEEEAAAQQQQAABBBBAAAEEEEAAAQQQQAABBBBAAAEEEEAAAQQQQAABBBBAAAEEEEAAAQQQQAAB&#10;BBBAAAEEEEAAAQQQQAABBBBAAAEEEEAAAQQQQAABBBBAAAEEEEAAAQQQQAABBBBAAAEEEEAAAQQQ&#10;QAABBBBAAAEEEEAAAQQQQAABBPZDAXuXLpI7c6b0+OknOaS2Vrpt2iSdPvpI8p9/Xjo89ph0fPNN&#10;6bpunRxSVSWHlJRI5w8/FG1+eEsrznluxJR5xRXS4amnfnnlL1ggaeedZ9SNdgQQQAABBBBAAAEE&#10;EEAAgQNMQLv/LFy2TCzp6W225ekTJ0rha6+JxeFI2jozVE5bYWHS8u2dKG38eMl7+GGRVrxXTxkw&#10;QLp88YVk/+53v6w+c9q0Vl3nLyvig2mBjEsukU4rVog1K8t0n0QCnUceKV3VfuEeOjSRNI192+t+&#10;nH7hhdLxlVdEnM6EjSImsNslZ84cybn11ojNiVbacnKk88cfi6NPn0RTxdbfYpFsNaa8efNi60f0&#10;ASHgGjhQuq9fL2nq99HWJfWcc6TLZ5+Jo3v3pKy6PY0lKSD7YZKsa6+VwqVL2+R60uLxNK5LO/Yn&#10;u6T07y9d16wR98iRyU4dnk+dVwoWLpSs668Pr09wyaKO6x1fflkyr7suwUzmutt79JAuq1eL67jj&#10;zHUgCgEEEEAAAQQQQAABBBBAAAEEEEAAAQQQQAABBBBAAAEEEEAAAQQQQAABBBBAAAEEEEAAAQQQ&#10;QAABBBBAAAEEEEAAAQQQQAABBBBAAAEEEEAAAQQQQAABBBBAAAEEEEAAAQQQQAABBBBAAAEEEEAA&#10;AQQQQAABBBBAAAEEEEAAAQQQQAABBBBAAAEEENgPBexdukjuzJnS46ef5JDaWum2aZN0+ugjyX/+&#10;eenw2GPS8c03peu6dXJIVZUcUlIinT/8ULT54S2tOOe5EVPmFVdIh6ee+uWVv2CBpJ13nlE32hHY&#10;LwWs++VWsVEIIIAAAggggAACCOxHAp5hw6Tb119L2oUXtupWOfv3l86ffioFCxeKJSUlqevS8nVW&#10;N9v2Qw5Jat7mybKmTpVOy5aJNTe3eXXCny0ej+TOmyddvvhCXAMGhOVzHnqo5M2fL7IPHxKEbRAL&#10;jQKe4cMbH+akXXSRiMXSKiqW9HTJmTNHuqxZI46ePZO2jva6H6eNHy/d1q4V14knJs1KS2Tv1Uu6&#10;rF4tObfemtS8eydzqGNXl88/F89pp+3d1CrLtvx86bR8ueSqfWxfPoRslcGR9BcBW4cO0nHxYil8&#10;6y2xde78S31rfbBkZEjuffdJx9deE2tqalJX057GklSY/ShZ6llnSfeNGyV98uTWuW5R59u0iy+W&#10;7t99J6ljxrTayG05OY3Xe1m33NIq67AVFEjhG29IuhpLaxSLwyEd1LVjvna97Xa3xioac2rfc9d/&#10;/EOchx3WausgMQIIIIAAAggggAACCCCAAAIIIIAAAggggAACCCCAAAIIIIAAAggggAACCCCAAAII&#10;IIAAAggggAACCCCAAAIIIIAAAggggAACCCCAAAIIIIAAAggggAACCCCAAAIIIIAAAggggAACCCCA&#10;AAIIIIAAAggggAACCCCAAAIIIIAAAggggAACCCCAAAIIINDWAlaXS5y9e4vnlFMk49JLJfO3v5W0&#10;sWMl5aijxJqW1tabE3V97pNOkswpU355ZVxySdRYGhBAAAEEEEAAAQQQQAABBA5sAc+wYdLt668l&#10;7cILW3Ugzv79pfOnn0rBwoViSUlJ6rq0fJ0/+kjshxyS1LzNk2VNnSqdli0Ta25u8+qEP1s8Hsmd&#10;N0+6fPGFuAYMCMvnPPRQyZs/X8RqDatnYd8KeIYPl67r1knaRReJWCytsjGW9HTJmTNHuqxZI46e&#10;PZO2jva6H6eNHy/d1q4V14knJs1KS2Tv1Uu6rF4tObfemtS8eydzqGNXl88/F89pp+3d1CrLtvx8&#10;6bR8ueSqfczC8aVVjPeHpLYOHaTj4sVS+NZbYuvcudU36f/Yu7fQOso8AOD/Myc9Obk1TXrL9qqw&#10;rLRVrFINio2wiA9WVx98q3FhSUA0+CKuiA++rk8++KAPLQhKEVx11aJF8AItrb2sBSu0q0WstdS7&#10;u7VNkzSXnTm13aRsN4md2jj7G/g6M2e++X/z/8038305fTil2bNj7l/+Eh1//WskTU25tlekXHKF&#10;mUHBmu64I5Z//HG0/OlPF2feko63zffcE8v/8Y9ouv32i5Z5ub29Nt+b8+c/X5Q2ygsXxm/+9rdo&#10;SXO5GEtp1qyYn84dF2Tz7YaGi9FELWZ2n5f+/e9R+d3vLlobAhMgQIAAAQIECBAgQIAAAQIECBAg&#10;QIAAAQIECBAgQIAAAQIECBAgQIAAAQIECBAgQIAAAQIECBAgQIAAAQIECBAgQIAAAQIECBAgQIAA&#10;AQIECBAgQIAAAQIECBAgQIAAAQIECBAgQIAAAQIECBAgQIAAAQIECBAgQIAAAQIEfmmBpFqNym9/&#10;G42//33M/uMfo/X++6P5D3+I+quuiqS5+Ze+nPO219DVFa09PWfL7HvvPW9dBwjMdIFkpl+g6yNA&#10;gAABAgQIECBQamq65Aizli2Ljk2bYvH27VHf2Znr9STz58e8p56KpR98EA1r1+Yae3ywyooVsXTn&#10;zmi6886ISmX8ody2G2+9tZZH8/r1EeXyBcWtW7482h57LJbt3x9tDz0UpfPEm/PAA9HxwgsR9fUX&#10;1F52ctLYmP7zv/9MKi9ceMHt5B1gJl73rKVLo+P552NJ2ueqN92UW8ql9B7Nvu++WH7wYLQ/+mhk&#10;Xyblvfza+/H5PCorV8birVtj/jPPRNLaer5qU/s8fYfMTr8cW7Z3b1Svv37COZN9iTfZ8QnBxu2U&#10;29pi0ZYt8ZvNm6OyatW4I/ltJnPnRlvar5bu2xdZP8hrKWX99DzvsPFtzMT3y/jru9jbdZfo/dp0&#10;xx2x/JNPYsHGjVF/7bW5p5nMmRNtjz8elx06FG2PPBKlUin3Ns4ELFIuZ3LKc32p+tiZHOo6OmJh&#10;2s+W7N4d1fQ/GfJaqun8ccmuXdHx3HNRt2RJXmHPGyebk8174olY9Pbbp+eVU3i/nTfYTwdmpfPU&#10;BRs21J6TpnXrJqt+wcdnd3fHsgMHovXBByObW+S1ZO+QRe++W7vP5fb2vMKKQ4AAAQIECBAgQIAA&#10;AQIECBAgQIAAAQIECBAgQIAAAQIECBAgQIAAAQIECBAgQIAAAQIECBAgQIAAAQIECBAgQIAAAQIE&#10;CBAgQIAAAQIECBAgQIAAAQIECBAgQIAAAQIECBAgQIAAAQIECBAgQIAAAQIECBAgQIAAAQIECBAg&#10;QIAAAQIECBAgQIAAAQIEZqRAqanpkl/XrGXLomPTpli8fXvUd3bmej3J/Pkx76mnYukHH0TD2rW5&#10;xh4frLJiRSzduTOa7rwzolIZfyi37cZbb63l0bx+fUS5fEFx65Yvj7bHHotl+/dH20MPRek88eY8&#10;8EB0vPBCRH39BbWXnZw0Nqb/JP8zTnnhwv95/FIcnInXPWvp0uh4/vlYkva56k035cZSSu/R7Pvu&#10;i+UHD0b7o49GUq3mFvtMoF97Pz6Tx7nrysqVsXjr1pj/zDORtLaee3h6++k7ZHZPTyzbuzeq118/&#10;4dykuXnC/rk7kx0/t/6Z/XJbWyzasiV+s3lzVFatOvNxrutk7txoS/vV0n37IusHeS2lrJ+e5x02&#10;vo2Z+H4Zf30Xe7vuEr1fm+64I5Z/8kks2Lgx6q+9Nvc0kzlzou3xx+OyQ4ei7ZFHolQq5d7GmYBF&#10;yuVMTnmuL1UfO5NDXUdHLEz72ZLdu6Pa1XXm4wteV9P545Jdu6LjueeibsmSC443WYBsTjbviSdi&#10;0dtvn55XTuH9NlnMWek8dcGGDbXnpGndusmqX/Dx2d3dsezAgWh98MHI5hZ5Ldk7ZNG779buc7m9&#10;Pa+w4hAgQIAAAQIECBAgQIAAAQIECBAgQIAAAQIECBAgQIAAAQIECBAgQIAAAQIECBAgQIAAAQIE&#10;CBAgQIAAAQIECBAgQIAAAQIECBAgQIAAAQIECBAgQIAAAQIECBAgQIAAAQIECBAgQIAAAQIECBAg&#10;QIAAAQIECBAgQIAAAQIECBAg8H8qUBpLl//T3KVNgMBFFOjs7JwQva+vL7rTH3+2ECBAgACBIghk&#10;U+iB99+P/tdfjxObN8fQvn3TTquyalU03n57NKWlesMNUSqXpx3jQk4YPXEiTr73XvS/9VYMHz4c&#10;o8eORbm9PUb7+yOZPTuSOXOismJF1K9ZE/WrV0fS0DDt5oY+/jj++eST0f/mmzF86NCUzi+1tETz&#10;3XdHy733RsPNN0epVJrSeVmlwb1748Qbb8Tg7t0xsGdPjBw5EpEkUWpujvLcuVF/9dW1mC3r10d5&#10;/vwpx1UxH4GBXbvixKuvxonXXouhjz6aVtDsHjatW1frG4233RZJY+O0zr+QykXtx9kzf/zll+PH&#10;TZvi5DvvRIyMTM6UPo/VtWuj5Z57avei3NY2+TkXqcbY6GgMbNsWx198MY6/9FKMHD36s1vK+lf1&#10;uusiezc0pyWpVn92LCcWQ+Dkjh3x47PPxsmtW+PUgQMRP+OrsyR9PrJxrOGWW2rPTLm19ZLgFCmX&#10;SwJ4kRsd2r8/jr/ySpxIy2A6d5nyUqlEQ1dXNKVjYjYuVq64YsqnXoyKw+mc69jGjXFsw4bavHI6&#10;bVTTPNoefjga03F+OvO+6bQxWd2Rb7+Nfz39dPRv2VKbQ8bQ0GSnTDheSufOzXfdFa333x/Vc74P&#10;m1DRDgECBAgQIECAAAECBAgQIECAAAECBAgQIECAAAECBAgQIECAAAECBAgQIECAAAECBAgQIECA&#10;AAECBAgQIECAAAECBAgQIECAAAECBAgQIECAAAECBAgQIECAAAECBAgQIECAAAECBAgQIECAAAEC&#10;BAgQIECAAAECBAgQIFAoga70dxkHBwfP5tTT0xO9vb1n920QIECAAAECBGaqQOc5v8fc19cX3d3d&#10;M/VyXRcBAgQIEJiWwNjYWAy8/370v/56nNi8OYb27ZvW+VnlyqpV0Xj77dGUluoNN0SpXJ52jAs5&#10;YfTEiTj53nvR/9ZbMXz4cIweOxbl9vYY7e+PZPbsSObMicqKFVG/Zk3Ur14dSUPDtJsb+vjj+OeT&#10;T0b/m2/G8KFDUzq/1NISzXffHS333hsNN98cpVJpSudllQb37o0Tb7wRg7t3x8CePTFy5EhEkkSp&#10;uTnKc+dG/dVX12K2rF8f5fnzpxxXxXwEBnbtihOvvhonXnsthj76aFpBs3vYtG5drW803nZbJI2N&#10;0zr/QioXtR9nz/zxl1+OHzdtipPvvBMxMjI5U/o8VteujZZ77qndi3Jb2+TnXKQaY6OjMbBtWxx/&#10;8cU4/tJLMXL06M9uKetf1euui+zd0JyWpFr92bGcWAyBkzt2xI/PPhsnt26NUwcORKTj/nSXJH0+&#10;snGs4ZZbas9MubV1uiFyqV+kXHIBmWFBhvbvj+OvvBIn0jKYzl2mvFQq0ZD+/1FTOiZm42Lliium&#10;fOrFqDiczrmObdwYxzZsqM0rp9NGNc2j7eGHozEd56cz75tOG5PVHfn22/jX009H/5YttTlkDA1N&#10;dsqE46V07tx8113Rev/9UT3n+7AJFe0QIECAAAECBAgQIECAAAECBAgQIECAAAECBAgQIECAAAEC&#10;BAgQIECAAAECBAgQIECAAAECBAgQIECAAAECBAgQIECAAAECBAgQIECAAAECBAgQIECAAAECBAgQ&#10;IECAAAECBAgQIECAAAECBAgQIECAAAECBAgQIECAAAEChRLoSn+XcXBw8GxOPT090dvbe3bfBgEC&#10;BPIQKI2lSx6BxCBAgMB4gc5zfpC5r68vuru7x1exTYAAAQIECiNw6rPPYmD79hj56qsYTku2zsrY&#10;qVNRnjs3ygsWnC7z59fW9ddcE7Muu6ww+U8lkaGDB2Ngx44Y+frrGPnmmxj94YcoNTRE3ZIlp8vS&#10;pafXixdHqa5uKiEnrTM2NBSlSmXSeir88gKnPv00BvbsiZGjR2P4yy9jJCvffRdJa+t/+kTWN9L+&#10;kPWR7BkqJckvf6HntFjUfpy9twa2bYvhL744XY4cibH+/igvXFi7B+VFi2rr+quuqt2Pc1gu+W72&#10;tcbwoUMx+OGHMbRvX2T9a/TYsbNl7PjxiHI5kjlzopyWbJ20tUVl5cqopn+3VFatilJ63ELgvwmM&#10;fP99bYwf2L27NoaNpvvZZ9k6G2dq/Sod65NsvJ83L+rS56W6dm3Ur149I95b43MqUi7j8yrK9qnD&#10;h2vvsNrYmI2PacnmS0lLy8S5ZEdHVNesiaS5ecalPjYyEkMHDsTw55+fLmlOte00l6SpKeouvzxm&#10;/VTObGefz6Rl9OTJGNi5MwbTUpu3/vS8Z8/P2PBwlNO5StLeXpvjZ+NH9cYbo3LllTPueZ9Jpq6F&#10;AAECBAgQIECAAAECBAgQIECAAAECBAgQIECAAAECBAgQIECAAAECBAgQIECAAAECBAgQIECAAAEC&#10;BAgQIECAAAECBAgQIECAAAECBAgQIECAAAECBAgQIECAAAECBAgQIECAAAECBAgQIECAAAECBAgQ&#10;IECAAAECBAgUVaCrqysGBwfPptfT0xO9vb1n920QIECAAAECBGaqQGdn54RL6+vri+7u7gmf2SFA&#10;gAABAkUROPXZZzGwfXuMfPVVDKclW2dl7NSpKM+dG+UFC06X+fNr6/prrolZl11WlPSnlMfQwYMx&#10;sGNHjHz9dYx8802M/vBDlBoaom7JktNl6dLT68WLo1RXN6WYk1UaGxqKUqUyWTXHL4HAqU8/jYE9&#10;e2Lk6NEY/vLLGMnKd99F0tr6nz6R9Y20P2R9JHuGSklyCa50YpNF7cfZe2tg27YY/uKL0+XIkRjr&#10;74/ywoW1e1BetKi2rr/qqtr9mKhy6ffGxsZi+NChGPzwwxjaty+y/jV67NjZMnb8eES5HMmcOVFO&#10;S7ZO2tqisnJlVNO/WyqrVkUpPW4h8N8ERr7/vjbGD+zeXRvDRtP97LNsnY0ztX6VjvVJNt7Pmxd1&#10;6fNSXbs26levnhHvrfE5FSmX8XkVZfvU4cO1d1htbMzGx7Rk86WkpWXiXLKjI6pr1kTS3DzjUh8b&#10;GYmhAwdi+PPPT5c0p9p2mkvS1BR1l18es34qZ7azz2fSMnryZAzs3BmDaanNW3963rPnZ2x4OMrp&#10;XCVpb6/N8bPxo3rjjVG58soZ97zPJFPXQoAAAQIECBAgQIAAAQIECBAgQIAAAQIECBAgQIAAAQIE&#10;CBAgQIAAAQIECBAgQIAAAQIECBAgQIAAAQIECBAgQIAAAQIECBAgQIAAAQIECBAgQIAAAQIECBAg&#10;QIAAAQIECBAgQIAAAQIECBAgQIAAAQIECBAgQIAAAQIEiirQ1dUVg4ODZ9Pr6emJ3t7es/s2CBAg&#10;kIdAKf0h77E8AolBgACB8QKdnZ3jd6Ovry+6u7snfGaHAAECBAgQIECAAAECBAgQIECAAAECBAgQ&#10;IECAAAECBAgQIECAAAECBAgQIECAAAECBAgQIECAAAECBAgQIECAAAECBAgQIECAAAECBAgQIECA&#10;AAECBAgQIECAAAECBAgQIECAAAECBAgQIECAAAECBAgQIECAAAECBAgQIECAAAECBAgQIECAAAEC&#10;BAgQIECAwK9NoKurKwYHB89edk9PT/T29p7dt0GAAAECBAgQmKkCnZ2dEy6tr68vuru7J3xmhwAB&#10;AgQIECBAgAABAgQIECBAgAABAgQIECBAgAABAgQIECBAgAABAgQIECBAgAABAgQIECBAgAABAgQI&#10;ECBAgAABAgQIECBAgAABAgQIECBAgAABAgQIECBAgAABAgQIECBAgAABAgQIECBAgAABAgQIECBA&#10;gAABAgQIECBAgAABAgQIECBAgAABAgQIECBAgMCvTaCrqysGBwfPXnZPT0/09vae3bdBgACBPASS&#10;PIKIQY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iiaQFC0h+R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TwEkjyCiEG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IomkBQtIfk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IE8BJI8gohB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SKJpAULSH5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CBPASSPIKIQY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+c3hoAAEAASURBVAIECBAgQIAAAQIECBAgQIAAAQIECBAgQIAAAQIE&#10;CBAgQIAAAQIECBAgQIAAAQIECBAgQIAAAQIECBAgQIAAAQIECBAgQIAAAQIECBAgQIAAAQIECBAg&#10;QIAAAQIECBAgQIAAAQIEiiaQFC0h+R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TwEkjyCiEG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IomkBQtIfk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IE8BJI8gohB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SKJpAULSH5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PASSPIKIQY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iiaQFC0h+R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TwEkjyCiEG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Iom&#10;kBQtIfk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IE8BJI8gohB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SKJpAULSH5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CBPASSPIKIQY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iiaQFC0h+R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TwEkjyC&#10;iEG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IomkBQtIf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E8BJI8gohB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SKJpAULSH5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CBPASSPIKIQY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iiaQFC0h+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gTwEkjyCiEG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IomkBQtIf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E8BJI8gohB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KJpAULSH5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PASSPIKIQY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iiaQFC0h+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gTwE&#10;kjyCiEG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IomkBQtIf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IE8BJI8gohB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SKJpAULSH5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CBPASSPIKIQY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iiaQFC0h&#10;+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TwEkjyCiEG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IomkBQtIf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E8BJI8gohB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SKJpAULSH5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PASSPIKIQY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iiaQFC0h+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TwEkjyCiEG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IomkBQtIfk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Dg3+zQQQkAAAzEMDj/omeirxEDhYYAAQIE&#10;CBAgQIAAAQIECBAgQIAAAQIECBAgQIAAAQIECBAgQIAAAQIECBAgQIAAAQIECBAgQIAAAQIECBAg&#10;QIAAAQIECBAgQIAAAQIECBAgQIAAAQIECBAgQIAAgUJgRUSD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h8E9i3IT8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KAQWBHR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3wT2bcgP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oBFZEN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wDeBfRvyQ4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oEVEQ0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PBNYN+G/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UJgRUSD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h8E9i3IT8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KAQWBHR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3wT2bcgP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oBFZENAgQIECAAAECBAgQIECAAAECBAgQIECAAAECBAgQIECAAAGDa53m&#10;AABAAElEQVQ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wDeBfRvyQ4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oEVEQ0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PBNYN+G/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gUJgRUSD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h8E9i3IT8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KAQWBHR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3wT2bcgP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oBFZE&#10;N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wDeBfRvyQ4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oEVEQ0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PBNYN+G/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gUJgRUSD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h8E9i3IT8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KAQWBHR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3wT2bcgP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oBFZEN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wDeB&#10;fRvyQ4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oEVEQ0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PBNYN+G/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gUJgRUSD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h8E9i3IT8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KAQWBHR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3wT2bcgP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oBFZEN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wDeBfRvyQ4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oEVEQ0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PBNYN+G/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UJgRUSD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h8E9i3IT8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KAQWBHR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3wT2bcgP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oBFZEN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wDeBfRvy&#10;Q4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oEVEQ0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PBNYN+G/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UJgRUSD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h8E9i3IT8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KAQWBHR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3wT2bcgP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oBFZEN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wDeBfRvyQ4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oEV&#10;EQ0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PBNYN+G/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UJgRUSD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h8E9i3IT8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KAQWBE59u4gRZEligJo/EdJ6qz2UBtxI25AF1IL0RWIU9fg0EU40ZGkIP6ffHpo&#10;2tIR1WZ4EqQbIrzx7mmhoYhuZR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doEorZC+h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RwCkSNEB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qE0g&#10;aiukDw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yCEQOUJk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2gSitkL6ECBAgAABAgQIECBAgAABAgQIECBAgAABAgQIECBAgAABAgQIECBAgAABAgQI&#10;ECBAgAABAgQIECBAgAABAgQIECBAgAABAgQIECBAgAABAgQIECBAgAABAgQIECBAgAABAgQIECBA&#10;gAABAgQIECBAgAABAgQIECBAgAABAgQIECBAgAABAgQIECBAgAABAgQIECBAgAABAgQIECBAgAAB&#10;AgQIECBAgAABAgQIECBAgAABAgQIECBAgAABAgQIECBAyZSLLAAAQABJREFUgAABAgQIECBAgAAB&#10;AgQIECBAgAABAgQIECBAgAABAgQIECBAgAABAgQIECBAgAABAgQIECBAgAABAgQIECBAgAABAgQI&#10;ECBAgAABAgQIECBAgAABAgQIECBAgAABAgQIECBAgAABAgQIECBAgAABAgQIECBAgACBHAKRI0QG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CoTSBqK6QP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DIIRA5QmQ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IHaBKK2Qvo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EcApEjRAY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KhNIGorpA8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MghEDlCZ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gdoEorZC&#10;+h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RwCkSNEBg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qE0gaiukDw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yCEQOUJk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CB2gSitkL6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CBHAKRI0QG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CoTSBqK6QP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DIIRA5&#10;QmQ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aBKK2Qvo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IEcApEjRAY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KhNIGorpA8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MghEDlCZ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gdoEorZC+h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gRwCkSNEBg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qE0g&#10;aiukDw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yCEQOUJk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CB2gSitkL6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CBHAKRI0QG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CoTSBqK6QP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DIIfCRI0QGAQIE&#10;Hgns9/u02WwebbNOgAABAgQIECBAgAABAgQIECBAgAABAgQIECBAgAABAgQIECBAgAABAgQIECBA&#10;gAABAgQIECBAgAABAgQIECBAgAABAgQIECBAgAABAgQIECBAgAABAgQIECBAgAABAgQIECBAgAAB&#10;AgQIECBAgAABAgQIECBAgAABAgQIECBAgAABAgQIECBAgAABAgQIECBA4KUFrtfrS89nOAIECBAg&#10;QIDA7wrs9/u02Wx+d7t9BAgQIECAAAECBAgQIECAAAECBAgQIECAAAECBAgQIECAAAECBAgQIECA&#10;AAECBAgQIECAAAECBAgQIECAAAECBAgQIECAAAECBAgQIECAAAECBAgQIECAAAECBAgQIECAAAEC&#10;BAgQIECAAAECBAgQIECAAAECBAgQIECAAAECBAgQIECAAAECBAgQIECAAAECBF5S4Hq9vuRchiJA&#10;oC6Bj7rqaEOAwKsKbLfb1L08BAgQIECAAAECBAgQIECAAAECBAgQIECAAAECBAgQIECAAAECBAgQ&#10;IECAAAECBAgQIECAAAECBAgQIECAAAECBAgQIECAAAECBAgQIECAAAECBAgQIECAAAECBAgQIECA&#10;AAECBAgQIECAAAECBAgQIECAAAECBAgQIECAAAECBAgQIECAAAECBAgQIECAAAECBAgQIECAAAEC&#10;BAj8fYHtdpu6l4cAAQIECBAgQIAAAQIECBAgQIAAAQIECBAgQIAAAQIECBAgQIAAAQIECBAgQIAA&#10;AQIECBAgQIAAAQIECBAgQIAAAQIECBAgQIAAAQIECBAgQIAAAQIECBAgQIAAAQIECBAgQIAAAQIE&#10;CBAgQIAAAQIECBAgQIAAAQIECBAgQIAAAQIECBAgQIAAAQIECBAgQIAAAQIECBDoF4j+Zas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OA9BeI9a2tN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T6&#10;BaJ/2So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HhPgX9u/z3vWV1rAgRKChyPx5LxsgkQIEDg&#10;BQS+v7/TbrfrnaTb8/X11bvHIgECBAgQIECAAAECBAgQIECAAAECBAgQIECAAAECBAgQIECAAAEC&#10;BAgQIPCcwOFwSIvFovdN3f297h6fhwABAgQIECBAgAABAgQIECBAgAABAgQIECBAgAABAgQIECBA&#10;gAABAgQIEMgrsFqt0nq97g2dz+dpOp327rFIgAABAgQIECBAgAABAgQIECBAgAABAgQIECBAgAAB&#10;AgQIECBAgAABAgQIPC8wm81S27Z339g0TVoul3fXLRAgQIAAgZIC4/E4dS8PAQIECBAgQODVBY7H&#10;46uPaD4CBAgQ+EOB7jtLdrtdb0q3p/t+Ew8BAgQIECBAgAABAgQIECBAgAABAgQIECBAgAABAgQI&#10;ECBAgAABAgQIECCQT+BwOKTFYtEb2N3f6+7xeQgQIECAAAECBAgQIECAAAECBAgQIECAAAECBAgQ&#10;IECAAAECBAgQIECAAIG8AqvVKq3X697Q+XyeptNp7x6LBAgQIECAAAECBAgQIECAAAECBAgQIECA&#10;AAECBAgQIECAAAECBAgQIECAwPMCs9kstW17941N06Tlcnl33QIBAgQIECgpMB6PU/fyECBAIKfA&#10;R84wWQQIEPgl8Pn5+eu3fiVAgACBSgUul0s6nU697SaTSfJ3Qi+RRQIECBAgQIAAAQIECBAgQIAA&#10;AQIECBAgQIAAAQIECBAgQIAAAQIECBAg8LTA+Xx+eIev2+MO39O03kCAAAECBAgQIECAAAECBAgQ&#10;IECAAAECBAgQIECAAAECBAgQIECAAAECBB4K3G63h/f4RqORe3wPJW0gQIAAAQIECBAgQIAAAQIE&#10;CBAgQIAAAQIECBAgQIAAAQIECBAgQIAAAQLPC3Tfp9u27d03Nk3jDt9dHQsECBAgQIAAAQIECBAg&#10;QOB/Af+PvU8CAQIE6he4XC4P/030ZDLx89T6PwoaEiBAgAABAgQIECBAgAABAgQIECBAgAABAgQI&#10;ECBAgAABAgQIECBAgMAPC5zP54d3+Lo97nX/8B+M4wgQIECAAAECBAgQIECAAAECBAgQIECAAAEC&#10;BAgQIECAAAECBAgQIEDgLQRut9vDe3yj0cg9vrf4NChJgAABAgQIECBAgAABAgQIECBAgAABAgQI&#10;ECBAgAABAgQIECBAgAABAj8tcDqdUtu2d49tmsYdvrs6FggQIECAAAECBIYoEEMc2sw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KC0QJQ+QD4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BiiQAxx&#10;aDMT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IHSAlH6APk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GCIAjHEoc1M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RKC0TpA+QT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EhCsQQhzYz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oLRClD5BP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SGKBBDHNrM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g&#10;tECUPkA+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YokAMcWgzEy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CB0gJR+gD5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BgiAIxxKHNT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SgtE6QPkEy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IQrEEIc2&#10;Mw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KC0QpQ+QT4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higQQxzazA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oLRAlD5APgECBAgQIECAAAECBAgQ&#10;IECAAAECBAgQIECAAIvHsJAAAEAASURBV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GKJADHFoMxMgQIAAAQIECBAgQIAAAQIECBAgQIAAAQIE&#10;CBAgQIAAAQIECBAgQIAAAQIECBAgQIAAAQIECBAgQIAAAQIECBAgQIAAAQIECBAgQIAAAQIECBAg&#10;QIAAAQIECBAgQIAAAQIECBAgQIAAAQIECBAgQIAAAQIECBAgQIAAAQIECBAgQIAAAQIECBAgQIDA&#10;v+zdXWxd1ZUA4OXrGydO7CQkTuIYEZwJpikUylTtTIBKaTQUocH9GYmXqTQVEtK8oKovYTqdaaS2&#10;D1RFbZCAyk/QViCNRkIVnUlKW1WQSSFE6bSKW4hKSEuJYvKfGDshf/4ZjkdUlPgcX1/fa2dfvitZ&#10;dvZae+91vn0foqN17yFAgAABAgQIECBAgAABAgQIECBAgAABAgQIECBAgAABAgQIECBAgAABAgQI&#10;ECBAgAABAgQIECBAgAABAgQIECBAgAABAgQIECBAgAABAgQIECBAgAABAgQIECBAgAABAgQIECBA&#10;gAABAgQIECBAgAABAgQIECBAgAABAgQIECBAgAABAgQIECBAgAABAgQIECBAgAABAgQIECBAgAAB&#10;AgQIECBAgAABAgQIECBQb4FSvTewPg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SFGgnGLRaiZA&#10;gAABAgQIEJh7gba2tli6dGlhIeWy/24WAgkSIECAAAECBAgQIECAAAECBAgQIECAAAECBAgQIECA&#10;AAECBAgQIECAAIEqBEql0pQ9fIsXL65iZVMIECBAgAABAgQIECBAgAABAgQIECBAgAABAgQIECBA&#10;gAABAgQIECBAgACBqQRaW1un7ONraWmZahlxAgQIECBAgAABAgQIECBAgAABAgQIECBAgAABAgQI&#10;ECBAgAABAgQIECBAoAqBq666Ks6fP587c8GCBbkxAQIECBAgQIAAAQIECBAgQIAAAQIECHxQBNra&#10;2qb8THS5XP6gcLhOAgQIECBAgAABAgQIECBAgAABAgQIECBAgAABAgQIECBAgAABAgQIECAwawKl&#10;UmnKHr7FixfPWj02IkCAAAECBAgQIECAAAECBAgQIECAAAECBAgQIECAAAECBAgQIECAAAECHySB&#10;1tbWKfv4WlpaPkgkrpUAAQIECBAgQIAAAQIECBAgQIAAAQIECBAgQIAAAQIECBAgQIAAAQIECMya&#10;wFVXXRXnz5/P3W/BggW5MQECBAgQIECAAAECKQo0jb/zSrFwNRM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gXoKlOq5uLUJ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ECqAqVUC1c3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Cop0Cpnotbmw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pCpQSrVw&#10;dRM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gXoKlOq5uLUJ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ECqAqVUC1c3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Cop0Cpnotbmw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pCpQSrVwdRM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gXoKlOq5uLUJ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ECqAqVUC1c3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Cop0Cpnotbmw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pCpQSrVwdRM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gXoKlOq5uLU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CqAqVUC1c3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Cop0Cpnotbmw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pCpQSrVwdRM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gXoKlOq5uLUJ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ECqAuVUC1c3AQIECBAgQIDAlSEwPj4e2U+pVLoyClIFAQIECBAgQIAAAQIECBAg&#10;QIAAAQIECBAgQIAAAQIECBAgQIAAAQIECBD4AAmk0seXSp0foLeOSyVAgAABAgQIECBAgAABAgQI&#10;ECBAgAABAgQIECBAgAABAgQIECBAgMAVK5D1nA0NDcXp06fjwoULsWjRomhvb4+2trZobm6+oupO&#10;oT8uhRqvqENVDAECBAgQIECAAAECBAgQIECAAAECBAgQIECAAAECBAgQIECAAAECBD7gAlnv3vDw&#10;cLS0tMTChQujXC5fkSKp9MelUucVeciKIkCAAAECBAgQIECAAAECBAgQIEBgxgLuUc6Y0AIECBAg&#10;QIAAAQIECBAgQIAAAQIECBAgQIAAAQIECBAgQIAAAQIECBAgQKBqgVT6+FKps+qDMJEAAQIECBAg&#10;QIAAAQIECBAgQIAAAQIECBAgQIAAAQIECBAgQIAAAQIEaiaQ9ZwNDQ3F6dOnI3vGyaJFi6K9vT3a&#10;2tqiubm5ZvvUYqEU+uNSqLEWZ2ENAgQIECBAgAABAgQIECBAgAABAgQIECBAgAABAgQIECBAgAAB&#10;AgQIEKiNQNa7Nzw8HC0tLbFw4cIol8u1WbjGq6TSH5dKnTU+HssRIECAAAECBAjUUODK/B95DS/Q&#10;UgQIECBAgAABArUTOHToULzyyivx5ptvxuHDhyd+HzlyZOKGb3azcvny5dHR0THxs2bNmti4cWMs&#10;WbKkdgVYiQABAgQIECBAgAABAgQIECBAgAABAgQIECBAgAABAgQIECBAgAABAgQIzKLA2bNn46tf&#10;/eplO2Y9cps3b75svN4DqfTxpVJnvc/L+gQIECBAgAABAgQIECBAgAABAgQIECBAgAABAgQIECBA&#10;gAABAgQIECAwtcDY2Fjs27cvfvnLX8Zrr70Wp0+fjsHBwcjGJ3stWrQo1q1bFzfddNPET09Pz6w9&#10;+CSF/rgUapzsXI0RIECAAAECBAgQIECAAAECBAgQIECAAAECBAgQIECAAAECBAgQIECAwOwLZL16&#10;L7/8crz44osxMDAw0cOX9fFl38P33ldLS0tk/XvZ9/BlPXzXXXdd3HzzzdHe3v7etLr+nUp/XCp1&#10;1vWwLE6AAAECBAgQIECAAAECBAgQIECAwJwJuEc5Z/Q2JkCAAAECBAgQIECAAAECBAgQIECAAAEC&#10;BAgQIECAAAECBAgQIECAAIE5EMg+F/3Vr371sp2zz0Vv3rz5svF6D6TSx5dKnfU+L+sTIECAAAEC&#10;BAgQIECAAAECBAgQIECAAAECBAgQIECAAAECBAgQIECAwNQC2bNN9u3bF7/85S/jtddem3i2yeDg&#10;YGTjk72y55tkzza56aabJn56enqiXC5PllrzsRT641KoseYHY0ECBAgQIECAAAECBAgQIECAAAEC&#10;BAgQIECAAAECBAgQIECAAAECBAgQqEog69V7+eWX48UXX4yBgYGJHr7Tp09H9j187321tLRE1r+X&#10;fQ9f1sN33XXXxc033xzt7e3vTavr36n0x6VSZ10Py+IECBAgQIAAAQI1F2gaf+dV81UtSIAAAQIE&#10;CBAg0FAChw8fjv/4j/+InTt3xnT++9jc3Bx/+7d/G5/+9KfjlltuiVKp1FAuLoYAAQIECBAgQIAA&#10;AQIECBAgQIAAAQIECBAgQIAAAQIECBAgQIAAAQIEGltg165d8e1vf/uyi+zq6oq+vr7Lxus1kEof&#10;Xyp11uucrEuAAAECBAgQIECAAAECBAgQIECAAAECBAgQIECAAAECBAgQIECAAAEClQtkD+B49tln&#10;Jx5qkj3MpNrX0qVL45577om77ror5s2bV+0yhfNS6I9LocZCZEECBAgQIECAAAECBAgQIECAAAEC&#10;BAgQIECAAAECBAgQIECAAAECBAgQmDWBgYGBiR6+F154Iart4SuXy7Fhw4Y/P7O2XsWn0h+XSp31&#10;OifrEiBAgAABAgQIECBAgAABAgQIECAwtwLuUc6tv90JECBAgAABAgQIECBAgAABAgQIECBAgAAB&#10;AgQIECBAgAABAgQIECBAYG4Edu3aFd/+9rcv27yrqyv6+vouG6/XQCp9fKnUWa9zsi4BAgQIECBA&#10;gAABAgQIECBAgAABAgQIECBAgAABAgQIECBAgAABAgQIVC5w6NChiWebvPjii1U/2yTbbenSpXHP&#10;PffEXXfdFfPmzau8gGlkptAfl0KN0yCXSoAAAQIECBAgQIAAAQIECBAgQIAAAQIECBAgQIAAAQIE&#10;CBAgQIAAAQJ1FBgYGJjo4XvhhReq7uErl8uxYcOG+PSnPx233HJL3apNpT8ulTrrdlAWJkCAAAEC&#10;BAgQqKtA0/g7r7ruYHECBAgQIECAAIFkBY4dOxb/+Z//Gc8991yMjY3N6DrWrVsX//qv/xorV66c&#10;0TomEyBAgAABAgQIECBAgAABAgQIECBAgAABAgQIECBAgAABAgQIECBAgACB2RJ49NFH4xe/+MVl&#10;23V1dUVfX99l47UeSKWPL5U6a30+1iNAgAABAgQIECBAgAABAgQIECBAgAABAgQIECBAgAABAgQI&#10;ECBAgACB6gS2b98eP/jBD+LixYvVLTDJrGXLlsV9990Xn/zkJyeJVjeUQn9cCjVWp28WAQIECBAg&#10;QIAAAQIECBAgQIAAAQIECBAgQIAAAQIECBAgQIAAAQIECNRD4Kc//Wk8/vjjNe3h++hHPxr3339/&#10;rFq1qmYlp9Ifl0qdNTsYCxEgQIAAAQIECBAgQIAAAQIECBAgcEUJuEd5RR2HYggQIECAAAECBAgQ&#10;IECAAAECBAgQIECAAAECBAgQIECAAAECBAgQIEBglgUeffTR+MUvfnHZrl1dXdHX13fZeK0HUunj&#10;S6XOWp+P9QgQIECAAAECBAgQIECAAAECBAgQIECAAAECBAgQIECAAAECBAgQIECgOoHt27fHD37w&#10;g5o+22TZsmVx3333xSc/+cnqippkVgr9cSnUOAmtIQIECBAgQIAAAQIECBAgQIAAAQIECBAgQIAA&#10;AQIECBAgQIAAAQIECBCYI4Gf/vSn8fjjj9e0h++jH/1o3H///bFq1aqaXVUq/XGp1Fmzg7EQAQIE&#10;CBAgQIDAnAg0f/2d15zsbFMCBAgQIECAAIErWuDgwYPxwAMPxO9///sYHx+fca2nT5+OHTt2xF/9&#10;1V9FZ2fnjNezAAECBAgQIECAAAECBAgQIECAAAECBAgQIECAAAECBAgQIECAAAECBAgQqKfA+fPn&#10;43vf+15cunTpsm3a29ujt7f3svFaDqTSx5dKnbU8G2sRIECAAAECBAgQIECAAAECBAgQIECAAAEC&#10;BAgQIECAAAECBAgQIECAQHUCg4OD8dBDD8W2bdtidHS0ukVyZp07dy527doVLS0tccMNN+RkVT6c&#10;Qn9cCjVWLi6TAAECBAgQIECAAAECBAgQIECAAAECBAgQIECAAAECBAgQIECAAAECBOopMDw8HFu3&#10;bo1nnnmm5j18R48ejZ/97GfR0dERa9eunfFlpNIfl0qdMz4QCxAgQIAAAQIECBAgQIAAAQIECBAg&#10;cEUKuEd5RR6LoggQIECAAAECBAgQIECAAAECBAgQIECAAAECBAgQIECAAAECBAgQIEBglgTOnz8f&#10;3/ve9+LSpUuX7dje3h69vb2XjddyIJU+vlTqrOXZWIsAAQIECBAgQIAAAQIECBAgQIAAAQIECBAg&#10;QIAAAQIECBAgQIAAAQIEqhMYHByMhx56KLZt21bzZ5ucO3cudu3aFS0tLXHDDTdUV+B7ZqXQH5dC&#10;je8h9ScBAgQIECBAgAABAgQIECBAgAABAgQIECBAgAABAgQIECBAgAABAgQIzKHA8PBwbN26NZ55&#10;5pma9/AdPXo0fvazn0VHR0esXbt2xleZSn9cKnXO+EAsQIAAAQIECBAgMOcCzV9/5zXnVSiAAAEC&#10;BAgQIEDgihLIbsx+7Wtfi7feequmdV28eDH+53/+JxYsWBDr16+v6doWI0CAAAECBAgQIECAAAEC&#10;BAgQIECAAAECBAgQIECAAAECBAgQIECAAAECtRT4+c9/Hi+99NKkS7a3t0dvb++ksVoMptLHl0qd&#10;tTgTaxAgQIAAAQIECBAgQIAAAQIECBAgQIAAAQIECBAgQIAAAQIECBAgQIDAzATOnDkTmzdvjtde&#10;e21mC00xu7+/P95+++342Mc+NkVmfjiF/rgUaswXFiFAgAABAgQIECBAgAABAgQIECBAgAABAgQI&#10;ECBAgAABAgQIECBAgACB2RS4dOnSxHNqf/vb39Zt29HR0dizZ090dnZGd3d31fuk0h+XSp1VH4SJ&#10;BAgQIECAAAECBAgQIECAAAECBAhc0QLuUV7Rx6M4AgQIECBAgAABAgQIECBAgAABAgQIECBAgAAB&#10;AgQIECBAgAABAgQIEJgFgZ///Ofx0ksvTbpTe3t79Pb2ThqrxWAqfXyp1FmLM7EGAQIECBAgQIAA&#10;AQIECBAgQIAAAQIECBAgQIAAAQIECBAgQIAAAQIECMxM4MyZM7F58+Z47bXXZrbQFLP7+/vj7bff&#10;jo997GNTZOaHU+iPS6HGfGERAgQIECBAgAABAgQIECBAgAABAgQIECBAgAABAgQIECBAgAABAgQI&#10;EJhNgUuXLsXXvva1+O1vf1u3bUdHR2PPnj3R2dkZ3d3dVe+TSn9cKnVWfRAmEiBAgAABAgQIXFEC&#10;zV9/53VFVaQYAgQIECBAgACBORU4ffp0/Pu//3scP368bnXs3bs3PvShD8Xq1avrtoeFCRAgQIAA&#10;AQIECBAgQIAAAQIECBAgQIAAAQIECBAgQIAAAQIECBAgQIBAtQJnz56NrVu3TjygZLI12tvbo7e3&#10;d7LQjMdS6eNLpc4ZH4gFCBAgQIAAAQIECBAgQIAAAQIECBAgQIAAAQIECBAgQIAAAQIECBAgQGDG&#10;AuPj4/Gd73wn9u/fP+O1Klng1Vdfnfiuu2oecJJCf1wKNVZyTnIIECBAgAABAgQIECBAgAABAgQI&#10;ECBAgAABAgQIECBAgAABAgQIECBAYHYEvv/978fu3btnZbM9e/ZU/czaVPrjUqlzVg7cJgQIECBA&#10;gAABAgQIECBAgAABAgQIzLqAe5SzTm5DAgQIECBAgAABAgQIECBAgAABAgQIECBAgAABAgQIECBA&#10;gAABAgQIELjCBM6ePRtbt26Nt99+e9LK2tvbo7e3d9LYTAdT6eNLpc6Znof5BAgQIECAAAECBAgQ&#10;IECAAAECBAgQIECAAAECBAgQIECAAAECBAgQIDBzgfHx8fjOd74T+/fvn/liFazw6quvxurVq6O7&#10;u7uC7L9MSaE/LoUa/1LVvwgQIECAAAECBAgQIECAAAECBAgQIECAAAECBAgQIECAAAECBAgQIEBg&#10;LgW+//3vx+7du2elhD179sSHPvShiT6+6W6YSn9cKnVO118+AQIECBAgQIDAlSvQ9M6Hc8av3PJU&#10;RoAAAQIECBAgMJsC58+fj3/5l3+JN954o6Jtr7322okbtsuWLYtz587FsWPH4uDBgzE8PDzl/KVL&#10;l8YjjzwSS5YsmTJXAgECBAgQIECAAAECBAgQIECAAAECBAgQIECAAAECBAgQIECAAAECBAgQmE2B&#10;7373u7Fz587cLbu6uqKvry83Xm0glT6+VOqs9hzMI0CAAAECBAgQIECAAAECBAgQIECAAAECBAgQ&#10;IECAAAECBAgQIECAAIHaCvzoRz+KH/7whxUtWiqV4sMf/nCsXLkysu+5y15vvvlmHDp0aOL36Oho&#10;Reu0trbGww8/PK0HnKTQH5dCjRUdkCQCBAgQIECAAAECBAgQIECAAAECBAgQIECAAAECBAgQIECA&#10;AAECBAgQmBWB3bt3x7e+9a2K9+ru7o5Vq1bFVVddFU1NTXHkyJEYGBiI48ePx/j4eEXrrF69Oh57&#10;7LEol8sV5WdJqfTHpVJnxfASCRAgQIAAAQIECBAgQIAAAQIECBBISsA9yqSOS7EECBAgQIAAAQIE&#10;CBAgQIAAAQIECBAgQIAAAQIECBAgQIAAAQIECBAgUCeB7373u7Fz587c1bu6uqKvry83Xm0glT6+&#10;VOqs9hzMI0CAAAECBAgQIECAAAECBAgQIECAAAECBAgQIECAAAECBAgQIECAAIHaCvzoRz+KH/7w&#10;hxUtWiqV4sMf/nCsXLkyli1bNjHnzTffjEOHDkX2e3R0tKJ1Wltb4+GHH47sGSeVvlLoj0uhxkq9&#10;5REgQIAAAQIECBAgQIAAAQIECBAgQIAAAQIECBAgQIAAAQIECBAgQIBA/QV2794d3/rWtyreqLu7&#10;O1atWhVXXXVVNDU1xZEjR2JgYCCOHz8e4+PjFa2T9e499thjUS6XK8rPklLpj0ulzorhJRIgQIAA&#10;AQIECCQhUPn/rJO4HEUSIECAAAECBAjMROAnP/lJvPHGG4VLZB/Y3rRpU3z2s5+N7Kbv+18XL16M&#10;559/Pn784x9P3AB+f/zdfw8ODsYjjzwSW7ZseXfIbwIECBAgQIAAAQIECBAgQIAAAQIECBAgQIAA&#10;AQIECBAgQIAAAQIECBAgMKcC2Yd9H3300XjhhRfmpI5U+vhSqXNODtGmBAgQIECAAAECBAgQIECA&#10;AAECBAgQIECAAAECBAgQIECAAAECBAgQIPAXAtn32z355JN/MTbZP1asWBGf+cxnYuPGjbF06dLJ&#10;UmJkZCR27twZTzzxRAwPD0+a8+7guXPnoq+vL775zW++OzTl7xT641KocUpoCQQIECBAgAABAgQI&#10;ECBAgAABAgQIECBAgAABAgQIECBAgAABAgQIECAwKwKXLl2Kxx57bMq9li1bFp///Ofj1ltvjZUr&#10;V06aPzQ0FE8//XRkfWzZukWvw4cPx7Zt2ybWLMp7byyV/rhU6nyvrb8JECBAgAABAgQIECBAgAAB&#10;AgQIEGgcAfcoG+csXQkBAgQIECBAgAABAgQIECBAgAABAgQIECBAgAABAgQIECBAgAABAgQITF/g&#10;/Pnz8eijj8YLL7ww/ck1mJFKH18qddbgSCxBgAABAgQIECBAgAABAgQIECBAgAABAgQIECBAgAAB&#10;AgQIECBAgAABAjMUeOONN+LJJ5+ccpUVK1bEZz7zmdi4cWMsXbp00vyRkZHYuXNnPPHEEzE8PDxp&#10;zruD586di76+vvjmN7/57tCUv1Poj0uhximhJRAgQIAAAQIECBAgQIAAAQIECBAgQIAAAQIECBAg&#10;QIAAAQIECBAgQIDArAhcunQpHnvssSn3WrZsWXz+85+PW2+9NVauXDlp/tDQUDz99NOR9bFl6xa9&#10;Dh8+HNu2bZtYsyjvvbFU+uNSqfO9tv4mQIAAAQIECBBIX6D56++80r8MV0CAAAECBAgQIDBTgeyh&#10;Kg899FBcuHAhd6kFCxbEv/3bv03coM370HZzc3Ncd911ceedd8af/vSnGBgYyF3vzTffjNWrV0d3&#10;d3dujgABAgQIECBAgAABAgQIECBAgAABAgQIECBAgAABAgQIECBAgAABAgQIEKi3wMGDByc+wLx1&#10;69Y4cODAlNu1t7dHb2/vlHnTSUiljy+VOqdjL5cAAQIECBAgQIAAAQIECBAgQIAAAQIECBAgQIAA&#10;AQIECBAgQIAAAQIE6ieQPYzk1VdfLdzg4x//eHzjG9+Im2++ObLvvMt7lUqlWLt2bdxxxx0xODg4&#10;8X13ebnZ+NGjR+Ov//qvo6OjoyhtIpZCf1wKNU4JLYEAAQIECBAgQIAAAQIECBAgQIAAAQIECBAg&#10;QIAAAQIECBAgQIAAAQIEZk1g165dsWPHjsL9Nm7cGFu2bJno4Vu0aFFu7vz58yd68jZt2hTHjh2L&#10;Q4cO5eZmgRMnTsTdd99dmPNuMJX+uFTqfNfVbwIECBAgQIAAAQIECBAgQIAAAQIEGkvAPcrGOk9X&#10;Q4AAAQIECBAgQIAAAQIECBAgQIAAAQIECBAgQIAAAQIECBAgQIAAAQKVCxw8eDC2bdsWW7dujQMH&#10;Dkw5sb29PXp7e6fMm05CKn18qdQ5HXu5BAgQIECAAAECBAgQIECAAAECBAgQIECAAAECBAgQIECA&#10;AAECBAgQIFA/gaeffjpeffXVwg0+/vGPxze+8Y2JZ5ssWLAgN7dUKsXatWvjjjvuiMHBwfjTn/6U&#10;m5sFjh49OvEslI6OjsK8LJhCf1wKNU4JLYEAAQIECBAgQIAAAQIECBAgQIAAAQIECBAgQIAAAQIE&#10;CBAgQIAAAQIEZk1g165dsWPHjsL9Nm7cGFu2bJno4Vu0aFFu7vz58yd68jZt2hTHjh2LQ4cO5eZm&#10;gRMnTsTdd99dmPNuMJX+uFTqfNfVbwIECBAgQIAAgcYRaP76O6/GuRxXQoAAAQIECBAgUK3Af/3X&#10;f8WePXtyp7e2tsaDDz4YN954Y27OewPNzc1x++23xxtvvFF40zf70PZdd9313qn+JkCAAAECBAgQ&#10;IECAAAECBAgQIECAAAECBAgQIECAAAECBAgQIECAAAECdREYGxuLkydPxoEDB2L37t3x7LPPxuOP&#10;Px7Zw09eeeWVuHjxYkX7tre3R29vb0W5lSal0seXSp2VussjQIAAAQIECBAgQIAAAQIECBAgQIAA&#10;AQIECBAgQIAAAQIECBAgQIAAgfoJjI6OxiOPPBIXLlzI3eSOO+6IzZs3R/bgkkpfWe6GDRuiVCrF&#10;7373u8Jpp06dik996lOFOVkwhf64FGqcEloCAQIECBAgQIAAAQIECBAgQIAAAQIECBAgQIAAAQIE&#10;CBAgQIAAAQIECMyaQPZde9lzY/Ned955Z3z5y1+OlpaWvJTLxhctWhS33nrrxPf3HT9+/LL4uwND&#10;Q0OxadOmaGtre3co93cq/XGp1JkLLUCAAAECBAgQIECAAAECBAgQIECAQNIC7lEmfXyKJ0CAAAEC&#10;BAgQIECAAAECBAgQIECAAAECBAgQIECAAAECBAgQIECAAIEKBMbGxuLkyZNx4MCB2L17dzz77LOR&#10;fWb66aefnvh888WLFytYJaK9vT16e3sryq00KZU+vlTqrNRdHgECBAgQIECAAAECBAgQIECAAAEC&#10;BAgQIECAAAECBAgQIECAAAECBAjUT2B0dDQeeeSRuHDhQu4md9xxR2zevDnmz5+fm/P+QJa7YcOG&#10;KJVK8bvf/e794b/496lTp+JTn/rUX4xN9o8U+uNSqHEyW2MECBAgQIAAAQIECBAgQIAAAQIECBAg&#10;QIAAAQIECBAgQIAAAQIECBAgMDcC2XftHT16NHfzO++8M7785S9HS0tLbs77A4sWLYpbb7114vv7&#10;jh8//v7wn/89NDQUmzZtira2tj+P5f2RSn9cKnXmORsnQIAAAQIECBBIV6CUbukqJ0CAAAECBAgQ&#10;qJVA9oHtZ555pnC5f/qnf4p169YV5rw/2NzcHPfff3+0tra+P/Tnf7/++uvx8ssv//nf/iBAgAAB&#10;AgQIECBAgAABAgQIECBAgAABAgQIECBAgAABAgQIECBAgAABArUWyB4u8s///M9xzz33xH333Rdb&#10;tmyJJ554Inbs2BFFH2qudR1566XSx5dKnXnOxgkQIECAAAECBAgQIECAAAECBAgQIECAAAECBAgQ&#10;IECAAAECBAgQIEBgdgV+/etfx1tvvZW7aVdX10R/X1NTU25OUSDrC1y7dm1RSuzduzfOnDlTmJNC&#10;f1wKNRYiCxIgQIAAAQIECBAgQIAAAQIECBAgQIAAAQIECBAgQIAAAQIECBAgQIDArAocPXo0+vv7&#10;c/fs6emZ6OHLTSgIlMvl+MpXvhIdHR0FWRG/+c1vCuNZMJX+uFTqnBJcAgECBAgQIECAAAECBAgQ&#10;IECAAAECSQq4R5nksSmaAAECBAgQIECAAAECBAgQIECAAAECBAgQIECAAAECBAgQIECAAAECBCoU&#10;OHXq1MRnn7PnkNx3332xZcuWeOKJJ2LHjh1x/PjxClepX1oqfXyp1Fm/k7IyAQIECBAgQIAAAQIE&#10;CBAgQIAAAQIECBAgQIAAAQIECBAgQIAAAQIECExH4Ne//nW89dZbuVO6urom+vuamppyc4oCWV/g&#10;2rVri1Ji7969cebMmcKcFPrjUqixEFmQAAECBAgQIECAAAECBAgQIECAAAECBAgQIECAAAECBAgQ&#10;IECAAAECBGZV4OjRo9Hf35+7Z09Pz0QPX25CQaBcLsdXvvKV6OjoKMiK+M1vflMYz4Kp9MelUueU&#10;4BIIECBAgAABAgSSFCglWbWiCRAgQIAAAQIEairw7LPPFn5we/369fH3f//3Ve25ePHi+Id/+IfC&#10;uf/93/9dGBckQIAAAQIECBAgQIAAAQIECBAgQIAAAQIECBAgQIAAAQIECBAgQIAAAQIzERgZGYns&#10;A9Kjo6MzWaZuc1Pp40ulzrodlIUJECBAgAABAgQIECBAgAABAgQIECBAgAABAgQIECBAgAABAgQI&#10;ECBAYFoCzz33XGH+l770pZg/f35hTlGwubk5sjVKpfyvWR4bG4u9e/cWLRMp9MelUGMhsiABAgQI&#10;ECBAgAABAgQIECBAgAABAgQIECBAgAABAgQIECBAgAABAgQIzKrA888/X7jfF77whZg3b15hTlFw&#10;yZIl8cUvfrEoJY4dO1YYz4Kp9MelUueU4BIIECBAgAABAgQIECBAgAABAgQIEEhSwD3KJI9N0QQI&#10;ECBAgAABAgQIECBAgAABAgQIECBAgAABAgQIECBAgAABAgQIECBQocDIyEgcPXo0RkdHK5wxu2mp&#10;9PGlUufsnp7dCBAgQIAAAQIECBAgQIAAAQIECBAgQIAAAQIECBAgQIAAAQIECBAgQCBP4LnnnssL&#10;TYx/6Utfivnz5xfmFAWbm5sjW6NUKuWmjY2Nxd69e3PjWSCF/rgUaixEFiRAgAABAgQIECBAgAAB&#10;AgQIECBAgAABAgQIECBAgAABAgQIECBAgACBWRV4/vnnC/f7whe+EPPmzSvMKQouWbIkvvjFLxal&#10;xLFjxwrjWTCV/rhU6pwSXAIBAgQIECBAgECSAvmfnEnychRNgAABAgQIECBQjcDOnTsLp/3jP/5j&#10;NDU1FeYUBT/72c9GuVzOTfnf//3fuHDhQm5cgAABAgQIECBAgAABAgQIECBAgAABAgQIECBAgAAB&#10;AgQIECBAgAABAgQINLJAKn18qdTZyO8V10aAAAECBAgQIECAAAECBAgQIECAAAECBAgQIECAAAEC&#10;BAgQIECAAIFUBEZHR+NXv/pVbrldXV1xww035MYrDaxbty5uv/32wvT+/v7CeAr9cSnUWIgsSIAA&#10;AQIECBAgQIAAAQIECBAgQIAAAQIECBAgQIAAAQIECBAgQIAAAQKzKvD666/n7rds2bK45ZZbcuOV&#10;Bq6//vrC1MHBwcJ4FkylPy6VOqcEl0CAAAECBAgQIECAAAECBAgQIECAQJIC7lEmeWyKJkCAAAEC&#10;BAgQIECAAAECBAgQIECAAAECBAgQIECAAAECBAgQIECAAIEGEUiljy+VOhvkbeEyCBAgQIAAAQIE&#10;CBAgQIAAAQIECBAgQIAAAQIECBAgQIAAAQIECBAgkLTA6Oho/OpXv8q9hq6urrjhhhty45UG1q1b&#10;F7fffnthen9/f2E8hf64FGosRBYkQIAAAQIECBAgQIAAAQIECBAgQIAAAQIECBAgQIAAAQIECBAg&#10;QIAAgVkVeP3113P3W7ZsWdxyyy258UoD119/fWHq4OBgYTwLptIfl0qdU4JLIECAAAECBAgQSFKg&#10;lGTViiZAgAABAgQIEKiZwNtvvx1FN31XrFgRN99884z2a21tjZ6entw1RkZGYt++fblxAQIECBAg&#10;QIAAAQIECBAgQIAAAQIECBAgQIAAAQIECBAgQIAAAQIECBAg0KgCqfTxpVJno75PXBcBAgQIECBA&#10;gAABAgQIECBAgAABAgQIECBAgAABAgQIECBAgAABAgRSEzh16lRk3zOX97rtttvyQtMe7+7uLpxz&#10;/Pjx3HgK/XEp1JgLLECAAAECBAgQIECAAAECBAgQIECAAAECBAgQIECAAAECBAgQIECAAAECcyJw&#10;4sSJ3H03btwYpVIpN15poLOzMxYuXJibPjQ0lBvLAqn0x6VSZyG2IAECBAgQIECAAAECBAgQIECA&#10;AAECyQq4R5ns0SmcAAECBAgQIECAAAECBAgQIECAAAECBAgQIECAAAECBAgQIECAAAECBBpAIJU+&#10;vlTqbIC3hEsgQIAAAQIECBAgQIAAAQIECBAgQIAAAQIECBAgQIAAAQIECBAgQIBAQwhftC3EAABA&#10;AElEQVScOnUqRkZGcq/ltttuy41NN9Dd3V045fjx47nxFPrjUqgxF1iAAAECBAgQIECAAAECBAgQ&#10;IECAAAECBAgQIECAAAECBAgQIECAAAECBOZE4MSJE7n7bty4MUqlUm680kBnZ2csXLgwN31oaCg3&#10;lgVS6Y9Lpc5CbEECBAgQIECAAIGkBWb+v/ekL1/xBAgQIECAAAEC+/bti7GxsVyIv/u7v6vJTd+b&#10;bropd48s0N/fXxgXJECAAAECBAgQIECAAAECBAgQIECAAAECBAgQIECAAAECBAgQIECAAAECjSiQ&#10;Sh9fKnU24nvENREgQIAAAQIECBAgQIAAAQIECBAgQIAAAQIECBAgQIAAAQIECBAgQCBFgZMnTxaW&#10;fdtttxXGpxNcs2ZNYfrg4GBuPIX+uBRqzAUWIECAAAECBAgQIECAAAECBAgQIECAAAECBAgQIECA&#10;AAECBAgQIECAAIE5ESjq4+vp6alJTU1NTdHZ2Zm71vj4eG4sC6TSH5dKnYXYggQIECBAgAABAgQI&#10;ECBAgAABAgQIJCvgHmWyR6dwAgQIECBAgAABAgQIECBAgAABAgQIECBAgAABAgQIECBAgAABAgQI&#10;EGgAgVT6+FKpswHeEi6BAAECBAgQIECAAAECBAgQIECAAAECBAgQIECAAAECBAgQIECAAAECDSFQ&#10;9FyT7AJvu+22ml3nmjVrCtcaHBzMjafQH5dCjbnAAgQIECBAgAABAgQIECBAgAABAgQIECBAgAAB&#10;AgQIECBAgAABAgQIECAwJwJFfXw9PT01qampqSk6Oztz1xofH8+NZYFU+uNSqbMQW5AAAQIECBAg&#10;QCBpgVLS1SueAAECBAgQIEBgxgKvvPJK4Rp/8zd/UxivNPiRj3ykMLW/v78wLkiAAAECBAgQIECA&#10;AAECBAgQIECAAAECBAgQIECAAAECBAgQIECAAAECBKoVWLBgQXR1dcWqVasq/ql2r+nOS6WPL5U6&#10;p+svnwABAgQIECBAgAABAgQIECBAgAABAgQIECBAgAABAgQIECBAgAABAgTqI3DixInCha+99trC&#10;+HSC11xzTWH60NBQbjyF/rgUaswFFiBAgAABAgQIECBAgAABAgQIECBAgAABAgQIECBAgAABAgQI&#10;ECBAgACBWRcYHR2NwcHB3H1XrlyZG5tu4OzZs7lTOjs7c2NZIJX+uFTqLMQWJECAAAECBAgQIECA&#10;AAECBAgQIEAgWQH3KJM9OoUTIECAAAECBAgQIECAAAECBAgQIECAAAECBAgQIECAAAECBAgQIECA&#10;QIUCCxYsiK6urli1alXFPxUuPeO0VPr4UqlzxgdiAQIECBAgQIAAAQIECBAgQIAAAQIECBAgQIAA&#10;AQIECBAgQIAAAQIECBCoicCJEycK17n22msL49MJXnPNNYXpQ0NDufEU+uNSqDEXWIAAAQIECBAg&#10;QIAAAQIECBAgQIAAAQIECBAgQIAAAQIECBAgQIAAAQIEZl1gdHQ0BgcHc/dduXJlbmy6gbNnz+ZO&#10;6ezszI1lgVT641KpsxBbkAABAgQIECBAIGmBctLVK54AAQIECBAgQGDGAi+//HLuGtkDWbq7u3Pj&#10;0wmsX78+yuVyjIyMTDrt9ddfj0uXLsW8efMmjRskQIAAAQIECBAgQIAAAQIECBAgQIAAAQIECBAg&#10;QIAAAQIECBAgQIAAAQLVCixevDj6+vqmNf2BBx6I/fv3T2tONcmp9PGlUmc1Z2AOAQIECBAgQIAA&#10;AQIECBAgQIAAAQIECBAgQIAAAQIECBAgQIAAAQIECNRe4MSJE7mLLlmyZOK76XITahwo+o67FPrj&#10;UqixxkdmOQIECBAgQIAAAQIECBAgQIAAAQIECBAgQIAAAQIECBAgQIAAAQIECBCYgcCpU6difHw8&#10;d4UVK1bkxqYTuHDhQpw8eTJ3ytVXX50bywKp9MelUmchtiABAgQIECBAgAABAgQIECBAgAABAskK&#10;uEeZ7NEpnAABAgQIECBAgAABAgQIECBAgAABAgQIECBAgAABAgQIECBAgAABAgQqFFi8eHH09fVV&#10;mP3/aQ888EDs379/WnOqSU6ljy+VOqs5A3MIECBAgAABAgQIECBAgAABAgQIECBAgAABAgQIECBA&#10;gAABAgQIECBAoPYCJ06cyF10yZIlUS6Xc+O1DsybNy93yRT641KoMRdYgAABAgQIECBAgAABAgQI&#10;ECBAgAABAgQIECBAgAABAgQIECBAgAABAgRmXeDUqVMxPj6eu++KFStyY9MJXLhwIU6ePJk75eqr&#10;r86NZYFU+uNSqbMQW5AAAQIECBAgQCBpgVLS1SueAAECBAgQIEBgRgLnz5+PAwcO5K7R09MTzc3N&#10;ufHpBObPnx/XX3997pTsxvOxY8dy4wIECBAgQIAAAQIECBAgQIAAAQIECBAgQIAAAQIECBAgQIAA&#10;AQIECBAgQKDRBFLp40ulzkZ7f7geAgQIECBAgAABAgQIECBAgAABAgQIECBAgAABAgQIECBAgAAB&#10;AgQIpCxQ9MCR5cuX1/TS/vCHPxSut3Tp0knjKfTHpVDjpLgGCRAgQIAAAQIECBAgQIAAAQIECBAg&#10;QIAAAQIECBAgQIAAAQIECBAgQGDOBFpbW+PGG2+M9evXX/aTjef11U234JdeeilGRkZyp3V1deXG&#10;UumPS6XOXGgBAgQIECBAgAABAgQIECBAgAABAgSSFnCPMunjUzwBAgQIECBAgAABAgQIECBAgAAB&#10;AgQIECBAgAABAgQIECBAgAABAgQIJC6QSh9fKnUm/nZQPgECBAgQIECAAAECBAgQIECAAAECBAgQ&#10;IECAAAECBAgQIECAAAECBBpK4OTJk7nXs3z58txYNYE//OEPhdPynqOSQn9cCjUW4gsSIECAAAEC&#10;BAgQIECAAAECBAgQIECAAAECBAgQIECAAAECBAgQIECAwKwLtLa2xo033hjr16+/7Ccbz+urm26h&#10;L730UoyMjORO6+rqyo2l0h+XSp250AIECBAgQIAAAQINIVBuiKtwEQQIECBAgAABAlUJ/P73v4+x&#10;sbHcudmN4Fq+PvKRj8S+fftylzx8+HBcffXVuXEBAgQIECBAgAABAgQIECBAgAABAgQIECBAgAAB&#10;AgQIECBAgAABAgQIECDQSAKp9PGlUmcjvTdcCwECBAgQIECAAAECBAgQIECAAAECBAgQIECAAAEC&#10;BAgQIECAAAECBFIXOHfuXO4lLF++PDdWTeDAgQOF0/IepJJCf1wKNRbiCxIgQIAAAQIECBAgQIAA&#10;AQIECBAgQIAAAQIECBAgQIAAAQIECBAgQIDArAu0tbXFgw8+WNd9s+fhbt++vXCPa665JjeeSn9c&#10;KnXmQgsQIECAAAECBAgQIECAAAECBAgQIJC0gHuUSR+f4gkQIECAAAECBAgQIECAAAECBAgQIECA&#10;AAECBAgQIECAAAECBAgQIEAgcYFU+vhSqTPxt4PyCRAgQIAAAQIECBAgQIAAAQIECBAgQIAAAQIE&#10;CBAgQIAAAQIECBAg0FAC586dy72e5cuX58aqCRw4cKBw2tKlSyeNp9Afl0KNk+IaJECAAAECBAgQ&#10;IECAAAECBAgQIECAAAECBAgQIECAAAECBAgQIECAAIE5E2hra4sHH3ywrvuPjY3F9u3bC/e45ppr&#10;cuOp9MelUmcutAABAgQIECBAgEBDCJQb4ipcBAECBAgQIECAQFUCAwMDhfO6uroK49MNrlq1qnDK&#10;kSNHCuOCBAgQIECAAAECBAgQIECAAAECBAgQIECAAAECBAgQIECAAAECBAgQIECgkQRS6eNLpc5G&#10;em+4FgIECBAgQIAAAQIECBAgQIAAAQIECBAgQIAAAQIECBAgQIAAAQIECKQucO+998bnPve5SS9j&#10;4cKFk45XMzg+Ph79/f2FU9esWTNpPIX+uBRqnBTXIAECBAgQIECAAAECBAgQIECAAAECBAgQIECA&#10;AAECBAgQIECAAAECBAg0tMCTTz4Z+/fvz73GDRs2xIoVK3LjqfTHpVJnLrQAAQIECBAgQIAAAQIE&#10;CBAgQIAAAQJJC7hHmfTxKZ4AAQIECBAgQIAAAQIECBAgQIAAAQIECBAgQIAAAQIECBAgQIAAAQIE&#10;EhdIpY8vlToTfzsonwABAgQIECBAgAABAgQIECBAgAABAgQIECBAgAABAgQIECBAgAABAg0lcO+9&#10;98bnPve5Sa9p4cKFk45XMzg+Ph79/f2FU9esWTNpPIX+uBRqnBTXIAECBAgQIECAAAECBAgQIECA&#10;AAECBAgQIECAAAECBAgQIECAAAECBAg0tMCTTz4Z+/fvz73GDRs2xIoVK3LjqfTHpVJnLrQAAQIE&#10;CBAgQIBAQwiUG+IqXAQBAgQIECBAgEBVAmfOnCmcV3QjtnBiTrCtrS0n8v/DR44cKYwLEiBAgAAB&#10;AgQIECBAgAABAgQIECBAgAABAgQIECBAgAABAgQIECBAgACBRhJIpY8vlTob6b3hWggQIECAAAEC&#10;BAgQIECAAAECBAgQIECAAAECBAgQIECAAAECBAgQIJC6QPbdc1N9/1wtrvHHP/5x/PGPfyxc6hOf&#10;+MSk8RT641KocVJcgwQIECBAgAABAgQIECBAgAABAgQIECBAgAABAgQIECBAgAABAgQIECDQkAIX&#10;L16Mp556KrL+vbxXuVyOe++9Ny88MZ5Kf1wqdRZiCxIgQIAAAQIECBAgQIAAAQIECBAgkKyAe5TJ&#10;Hp3CCRAgQIAAAQIECBAgQIAAAQIECBAgQIAAAQIECBAgQIAAAQIECBAgQKABBFLp40ulzgZ4S7gE&#10;AgQIECBAgAABAgQIECBAgAABAgQIECBAgAABAgQIECBAgAABAgQINIxAW1tbZD/1fmXPN/njH/9Y&#10;uM0nPvGJSeMp9MelUOOkuAYJECBAgAABAgQIECBAgAABAgQIECBAgAABAgQIECBAgAABAgQIECBA&#10;oCEFLl68GE899VRk/Xt5r3K5HPfee29eeGI8lf64VOosxBYkQIAAAQIECBBIXqCc/BW4AAIECBAg&#10;QIAAgaoFprpJ2dHRUfXak02c6gPiw8PDk00zRoAAAQIECBAgQIAAAQIECBAgQIAAAQIECBAgQIAA&#10;AQIECBAgQIAAAQIEGlIglT6+VOpsyDeJiyJAgAABAgQIECBAgAABAgQIECBAgAABAgQIECBAgAAB&#10;AgQIECBAgACBXIGDBw9OPOQkN+GdwJIlS6Knp2fSlBT641KocVJcgwQIECBAgAABAgQIECBAgAAB&#10;AgQIECBAgAABAgQIECBAgAABAgQIECDQUAInT56M3bt3x/bt22NgYKDw2u6+++5YvXp1YU4q/XGp&#10;1FmILUiAAAECBAgQIECAAAECBAgQIECAQLIC7lEme3QKJ0CAAAECBAgQIECAAAECBAgQIECAAAEC&#10;BAgQIECAAAECBAgQIECAAIEGEEiljy+VOhvgLeESCBAgQIAAAQIECBAgQIAAAQIECBAgQIAAAQIE&#10;CBAgQIAAAQIECBAgQGAaAgcPHoynnnqqcMaSJUuip6dn0pwU+uNSqHFSXIMECBAgQIAAAQIECBAg&#10;QIAAAQIECBAgQIAAAQIECBAgQIAAAQIECBAg0FACJ0+ejN27d8f27dtjYGCg8NruvvvuWL16dWFO&#10;Kv1xqdRZiC1IgAABAgQIECCQvEA5+StwAQQIECBAgAABAlULDA8PF87t6OgojE832NbWVjjl/Pnz&#10;hXFBAgQIECBAgAABAgQIECBAgAABAgQIECBAgAABAgQIECBAgAABAgQIECDQSAKp9PGlUmcjvTdc&#10;CwECBAgQIECAAAECBAgQIECAAAECBAgQIECAAAECBAgQIECAAAECBAgUC1y4cCEefvjhuHTpUmFi&#10;b29vNDU1TZqTQn/c/7F3bzF2lvX+wH8z0860pXOgpG1SKhboDocGkNp2gzQSKRAPDYR4ISRQ3Fvh&#10;hhtFy47l1I2lXkjCjjeUhGC2iRjUbEVCq3azDVWMgCKICik9UNvS6UxnsMfd8/xZ/DemdNZas9ac&#10;6O+dz0omzDy/53nf7/N53gvy5gcrQ8ayuAYJECBAgAABAgQIECBAgAABAgQIECBAgAABAgQIECBA&#10;gAABAgQIECBAIJVAqV/tBz/4QTQ3N0fp+2ePHTsWu3fvjr///e+xc+fO2LBhQ037Oe+88+LGG28c&#10;cG6W/rgsOQcEN4EAAQIECBAgQIAAAQIECBAgQIAAgZQC3lGmPDahCRAgQIAAAQIECBAgQIAAAQIE&#10;CBAgQIAAAQIECBAgQIAAAQIECBAgQKAgAln6+LLkLMhjYRsECBAgQIAAAQIECBAgQIAAAQIECBAg&#10;QIAAAQIECBAgQIAAAQIECBAgUIPAoUOH4uGHH44jR45Unb148eJoaGgoOydDf1yGjGVxDRIgQIAA&#10;AQIECBAgQIAAAQIECBAgQIAAAQIECBAgQIAAAQIECBAgQIBAKoFSv9oPfvCDaG5ujsmTJ8exY8di&#10;9+7d8fe//z127twZGzZsqGk/5513Xtx4440Dzs3SH5cl54DgJhAgQIAAAQIECKQWGJc6vfAECBAg&#10;QIAAAQJDEti3b1/F9ZMmTYrx48dXrA+mUHpBXO1T+o+8fQgQIECAAAECBAgQIECAAAECBAgQIECA&#10;AAECBAgQIECAAAECBAgQIECAwFgRyNLHlyXnWHlu7JMAAQIECBAgQIAAAQIECBAgQIAAAQIECBAg&#10;QIAAAQIECBAgQIAAAQJjXaC7uztWrlwZmzZtqkrR0dER119/fcU5GfrjMmSsCKxAgAABAgQIECBA&#10;gAABAgQIECBAgAABAgQIECBAgAABAgQIECBAgAABAmkEdu3aFc8888yQ8s6fPz+WLl0aLS0tA14n&#10;S39clpwDgptAgAABAgQIECBAgAABAgQIECBAgEBKAe8oUx6b0AQIECBAgAABAgQIECBAgAABAgQI&#10;ECBAgAABAgQIECBAgAABAgQIECBQEIEsfXxZchbksbANAgQIECBAgAABAgQIECBAgAABAgQIECBA&#10;gAABAgQIECBAgAABAgQIEBhAoLu7O1auXBmbNm2qOrOjoyOuv/76inMy9MdlyFgRWIEAAQIECBAg&#10;QIAAAQIECBAgQIAAAQIECBAgQIAAAQIECBAgQIAAAQIE0gjs2rUrnnnmmSHlnT9/fixdujRaWloG&#10;vE6W/rgsOQcEN4EAAQIECBAgQCC1wLjU6YUnQIAAAQIECBAYksDevXsrrm9ubq5YG2xh8uTJVZce&#10;OnSoal2RAAECBAgQIECAAAECBAgQIECAAAECBAgQIECAAAECBAgQIECAAAECBAgUSSBLH1+WnEV6&#10;NuyFAAECBAgQIECAAAECBAgQIECAAAECBAgQIECAAAECBAgQIECAAAECBMoLvP766/Gtb30rdu/e&#10;XX7CCaO33npr1S85ydAflyHjCeR+JUCAAAECBAgQIECAAAECBAgQIECAAAECBAgQIECAAAECBAgQ&#10;IECAAIExKnDXXXfFFVdcUfPus/THZclZM7yJBAgQIECAAAECBAgQIECAAAECBAikEvCOMtVxCUuA&#10;AAECBAgQIECAAAECBAgQIECAAAECBAgQIECAAAECBAgQIECAAAECBRPI0seXJWfBHg/bIUCAAAEC&#10;BAgQIECAAAECBAgQIECAAAECBAgQIECAAAECBAgQIECAAIEyAq+//np861vfit27d5epfnDo1ltv&#10;jZaWlg8OnvBXhv64DBlPIPUrAQIECBAgQIAAAQIECBAgQIAAAQIECBAgQIAAAQIECBAgQIAAAQIE&#10;CIxRgbvuuiuuuOKKmnefpT8uS86a4U0kQIAAAQIECBBIKTAuZWqhCRAgQIAAAQIEhkVg//79Fa/T&#10;3NxcsTbYwoQJE6KpqSmOHTtW9hKHDh0qO26QAAECBAgQIECAAAECBAgQIECAAAECBAgQIECAAAEC&#10;BAgQIECAAAECBAgUUSBLH1+WnEV8RuyJAAECBAgQIECAAAECBAgQIECAAAECBAgQIECAAAECBAgQ&#10;IECAAAECBP6/wMGDB+OJJ56Ip59+Oo4fPz4gy2c+85m46qqrqs7L0B+XIWNVZEUCBAgQIECAAAEC&#10;BAgQIECAAAECBAgQIECAAAECBAgQIECAAAECBAgQGBMCa9asidL31s6dOzcaGhoG3HOW/rgsOQcE&#10;N4EAAQIECBAgQIAAAQIECBAgQIAAgZQC3lGmPDahCRAgQIAAAQIECBAgQIAAAQIECBAgQIAAAQIE&#10;CBAgQIAAAQIECBAgQKAgAln6+LLkLMhjYRsECBAgQIAAAQIECBAgQIAAAQIECBAgQIAAAQIECBAg&#10;QIAAAQIECBAgUEbg4MGD8cQTT8TTTz8dx48fLzPjg0Of+cxn4qqrrvrg4El/ZeiPy5DxJFZ/EiBA&#10;gAABAgQIECBAgAABAgQIECBAgAABAgQIECBAgAABAgQIECBAgMAYFFizZk1MmDAh5s6dGw0NDQMK&#10;ZOmPy5JzQHATCBAgQIAAAQIEUguMS51eeAIECBAgQIAAgSEJ7N27t+L65ubmirWhFCZNmhSV7nv0&#10;6NGhXNpaAgQIECBAgAABAgQIECBAgAABAgQIECBAgAABAgQIECBAgAABAgQIECCQSqBSP11pE6dS&#10;H1+WnKkOX1gCBAgQIECAAAECBAgQIECAAAECBAgQIECAAAECBAgQIECAAAECBAgQqFngD3/4Q6xa&#10;tSq6urpqWnPxxRfHbbfdNuDcDP1xGTIOCG0CAQIECBAgQIAAAQIECBAgQIAAAQIECBAgQIAAAQIE&#10;CBAgQIAAAQIECBRe4LXXXovSz7nnnhv33XdfdHR0VN1zlv64LDmrYisSIECAAAECBAgQIECAAAEC&#10;BAgQIJBWwDvKtEcnOAECBAgQIECAAAECBAgQIECAAAECBAgQIECAAAECBAgQIECAAAECBAgUQCBL&#10;H1+WnAV4JGyBAAECBAgQIECAAAECBAgQIECAAAECBAgQIECAAAECBAgQIECAAAECBMoI/OEPf4hV&#10;q1ZFV1dXmWr/oYsvvjhuu+22/oWTRjL0x2XIeBKrPwkQIECAAAECBAgQIECAAAECBAgQIECAAAEC&#10;BAgQIECAAAECBAgQIEBgDAq89tprUfo599xz47777ouOjo6qCln647LkrIqtSIAAAQIECBAgkF6g&#10;Mf0ObIAAAQIECBAgQGDQAv/7v/9bce24ceMq1oZSaGhoqLh8/PjxFWsKBAgQIECAAAECBAgQIECA&#10;AAECBAgQIECAAAECBAgQIECAAAECBAgQIECgaAJZ+viy5Cza82E/BAgQIECAAAECBAgQIECAAAEC&#10;BAgQIECAAAECBAgQIECAAAECBAgQGOsCu3btioceeigeeOCB6Orqqolj3rx5cc8990RTU9OA8zP0&#10;x2XIOCC0CQQIECBAgAABAgQIECBAgAABAgQIECBAgAABAgQIECBAgAABAgQIECAwZgQ2btwYy5Yt&#10;i56enqp7ztIflyVnVWxFAgQIECBAgAABAgQIECBAgAABAgTSCnhHmfboBCdAgAABAgQIECBAgAAB&#10;AgQIECBAgAABAgQIECBAgAABAgQIECBAgACBAghk6ePLkrMAj4QtECBAgAABAgQIECBAgAABAgQI&#10;ECBAgAABAgQIECBAgAABAgQIECBAgMAJArt27YqHHnooHnjggejq6jqhUvnXefPmxT333BNNTU2V&#10;J/1fJUN/XIaMA0KbQIAAAQIECBAgQIAAAQIECBAgQIAAAQIECBAgQIAAAQIECBAgQIAAAQJjRmDj&#10;xo2xbNmy6OnpqbrnLP1xWXJWxVYkQIAAAQIECBBILzAu/Q5sgAABAgQIECBAYNAC48ePj0OHDpVd&#10;f+TIkbLjQx08fPhwxUu0tLRUrCkQIECAAAECBAgQIECAAAECBAgQIECAAAECBAgQIECAAAECBAgQ&#10;IECAAIGiCWTp48uSs2jPh/0QIECAAAECBAgQIECAAAECBAgQIECAAAECBAgQIECAAAECBAgQIEBg&#10;rAqU/p91P/nJT+LHP/5xVPv/153sc8MNN8Qtt9wSTU1NJ5fK/p2hPy5DxrK4BgkQIECAAAECBAgQ&#10;IECAAAECBAgQIECAAAECBAgQIECAAAECBAgQIEAglUB7e3tcdNFFcfz48WhsbIw9e/ZEb29v7N27&#10;t+59bN++PZYtWxYrVqyIqVOnll2fpT8uS86yyAYJECBAgAABAgQIECBAgAABAgQIEEgv4B1l+iO0&#10;AQIECBAgQIAAAQIECBAgQIAAAQIECBAgQIAAAQIECBAgQIAAAQIECBBILJCljy9LzsSPgugECBAg&#10;QIAAAQIECBAgQIAAAQIECBAgQIAAAQIECBAgQIAAAQIECBAgcILA4cOH4yc/+Un8+Mc/jtLvtX5u&#10;uOGGuOWWW6KpqammJRn64zJkrAnbJAIECBAgQIAAAQIECBAgQIAAAQIECBAgQIAAAQIECBAgQIAA&#10;AQIECBA4pQXa29vjoosuiuPHj0djY2Ps2bMnent7Y+/evXXn3r59eyxbtixWrFgRU6dOLbs+S39c&#10;lpxlkQ0SIECAAAECBAgURmBcYXZiIwQIECBAgAABAnULTJgwIfbt21d23f79+8uOD3Ww2n/g3dzc&#10;PNTLW0+AAAECBAgQIECAAAECBAgQIECAAAECBAgQIECAAAECBAgQIECAAAECBNIIZOnjy5IzzcEL&#10;SoAAAQIECBAgQIAAAQIECBAgQIAAAQIECBAgQIAAAQIECBAgQIAAAQIVBZ5//vn47ne/G93d3RXn&#10;nFwofSnKV77ylZg7d+7Jpap/Z+iPy5CxKrIiAQIECBAgQIAAAQIECBAgQIAAAQIECBAgQIAAAQIE&#10;CBAgQIAAAQIECKQQmDJlSqxYsaJf1iNHjkRvb2/s2rUrfve738Wzzz4btXznbWdnZzz66KNxzz33&#10;9LtmaSBLf1yWnGWRDRIgQIAAAQIECBAgQIAAAQIECBAgkF7AO8r0R2gDBAgQIECAAAECBAgQIECA&#10;AAECBAgQIECAAAECBAgQIECAAAECBAgQIJBYIEsfX5aciR8F0QkQIECAAAECBAgQIECAAAECBAgQ&#10;IECAAAECBAgQIECAAAECBAgQIEDg/wSef/75+O53vxvd3d01m7S3t8dXvvKVmDt3bs1rShMz9Mdl&#10;yFgXuskECBAgQIAAAQIECBAgQIAAAQIECBAgQIAAAQIECBAgQIAAAQIECBAgcEoKTJkyJVasWNEv&#10;25EjR6K3tzd27doVv/vd7+LZZ5+N/fv395t38kBnZ2c8+uijcc8995xceu/vLP1xWXKWRTZIgAAB&#10;AgQIECBQGIFxhdmJjRAgQIAAAQIECNQtUHpJWelz4MCBSqVBjx87diyOHz9ecX1LS0vFmgIBAgQI&#10;ECBAgAABAgQIECBAgAABAgQIECBAgAABAgQIECBAgAABAgQIECiaQJY+viw5i/Z82A8BAgQIECBA&#10;gAABAgQIECBAgAABAgQIECBAgAABAgQIECBAgAABAgTGksCmTZvisccei7/85S91bfuqq66KL33p&#10;SzF58uS61pUmZ+iPy5CxbngLCBAgQIAAAQIECBAgQIAAAQIECBAgQIAAAQIECBAgQIAAAQIECBAg&#10;QCCNwPjx42P69Onv/cyZMyduvvnm+M1vfhOrV6+ODRs2VN3HSy+9FJs3b46zzz6737ws/XFZcvYD&#10;NkCAAAECBAgQIECAAAECBAgQIECAQCEEvKMsxDHaBAECBAgQIECAAAECBAgQIECAAAECBAgQIECA&#10;AAECBAgQIECAAAECBAgkFcjSx5clZ9LHQGwCBAgQIECAAAECBAgQIECAAAECBAgQIECAAAECBAgQ&#10;IECAAAECBAgQeFdg06ZN8dhjj8Vf/vKXujyuuuqq+NKXvhSTJ0+ua11pcob+uAwZ64a3gAABAgQI&#10;ECBAgAABAgQIECBAgAABAgQIECBAgAABAgQIECBAgAABAgTSCIwfPz6mT5/+3s+cOXPi5ptvjt/8&#10;5jexevXq2LBhQ9V9vPTSS7F58+Y4++yz+83L0h+XJWc/YAMECBAgQIAAAQKFEhhXqN3YDAECBAgQ&#10;IECAQF0C1V5SHj58OI4ePRrjxg3fvzKWrlnt09LSUq2sRoAAAQIECBAgQIAAAQIECBAgQIAAAQIE&#10;CBAgQIAAAQIECBAgQIAAAQIECiWQpY8vS85CPRw2Q4AAAQIECBAgQIAAAQIECBAgQIAAAQIECBAg&#10;QIAAAQIECBAgQIAAgTEisG/fvvje974Xv/zlL6Ovr6/mXc+cOTNuv/32uOSSS2pec/LEDP1xGTKe&#10;7OpvAgQIECBAgAABAgQIECBAgAABAgQIECBAgAABAgQIECBAgAABAgQIECiuQOm7ZxctWhSf+tSn&#10;4vHHH4+nn3666mZ/9KMfxV133dVvTpb+uCw5+wEbIECAAAECBAgQIECAAAECBAgQIECgEALeURbi&#10;GG2CAAECBAgQIECAAAECBAgQIECAAAECBAgQIECAAAECBAgQIECAAAECBJIKZOnjy5Iz6WMgNgEC&#10;BAgQIECAAAECBAgQIECAAAECBAgQIECAAAECBAgQIECAAAECBMa0wL59++J73/te/PKXv4y+vr6a&#10;LWbOnBm33357XHLJJTWvOXlihv64DBlPdvU3AQIECBAgQIAAAQIECBAgQIAAAQIECBAgQIAAAQIE&#10;CBAgQIAAAQIECBRXoKWlJRYtWhSf+tSn4vHHH4+nn3666mZ/9KMfxV133dVvTpb+uCw5+wEbIECA&#10;AAECBAgQKJTAuELtxmYIECBAgAABAgTqEii9lK322b9/f7S3t1ebUldt7969VedPmTKlal2RAAEC&#10;BAgQIECAAAECBAgQIECAAAECBAgQIECAAAECBAgQIECAAAECBAgUSSBLH1+WnEV6NuyFAAECBAgQ&#10;IECAAAECBAgQIECAAAECBAgQIECAAAECBAgQIECAAAECY0HghRdeiFWrVkVvb2/N2500aVLcdNNN&#10;8bnPfS6amppqXlduYob+uAwZy9kaI0CAAAECBAgQIECAAAECBAgQIECAAAECBAgQIECAAAECBAgQ&#10;IECAAIFiCzQ2NsaXv/zlOHDgQDz77LMVN/vb3/42urq6Ytq0aR+Yk6U/LkvOD+D6gwABAgQIECBA&#10;gAABAgQIECBAgACBwgh4R1mYo7QRAgQIECBAgAABAgQIECBAgAABAgQIECBAgAABAgQIECBAgAAB&#10;AgQIEEgokKWPL0vOhI+AyAQIECBAgAABAgQIECBAgAABAgQIECBAgAABAgQIECBAgAABAgQIEBjT&#10;Ai+88EKsWrUqent7a3aYNGlS3HTTTfG5z30umpqaal5XbmKG/rgMGcvZGiNAgAABAgQIECBAgAAB&#10;AgQIECBAgAABAgQIECBAgAABAgQIECBAgACBYgs0NjbGl7/85Thw4EA8++yzFTf729/+Nrq6umLa&#10;tGkfmJOlPy5Lzg/g+oMAAQIECBAgQKBwAo2F25ENESBAgAABAgQI1CwwefLkqnNLL2mH81N6oVvt&#10;M3369GplNQIECBAgQIAAAQIECBAgQIAAAQIECBAgQIAAAQIECBAgQIAAAQIECBAgUCiBLH18WXIW&#10;6uGwGQIECBAgQIAAAQIECBAgQIAAAQIECBAgQIAAAQIECBAgQIAAAQIECBRYYP/+/fHtb387Vq5c&#10;Gb29vTXttPRFJp/97Gdj1apVcd1110VTU1NN66pNytAflyFjNWM1AgQIECBAgAABAgQIECBAgAAB&#10;AgQIECBAgAABAgQIECBAgAABAgQIECi2wBe/+MWo1uvW19cXW7Zs6YdQbU1p8qnynbpZcvYDNkCA&#10;AAECBAgQIECAAAECBAgQIECAQCEEvKMsxDHaBAECBAgQIECAAAECBAgQIECAAAECBAgQIECAAAEC&#10;BAgQIECAAAECBAgkFcjSx5clZ9LHQGwCBAgQIECAAAECBAgQIECAAAECBAgQIECAAAECBAgQIECA&#10;AAECBAiMOYH9+/fHt7/97Vi5cmX09vbWtP/Gxsb47Gc/G6tWrYrrrrsumpqaalpXbVKG/rgMGasZ&#10;qxEgQIAAAQIECBAgQIAAAQIECBAgQIAAAQIECBAgQIAAAQIECBAgQIBAsQW++MUvRrVet76+vtiy&#10;ZUs/hGprSpMPHDjQb81QBrq6uqounz59etl6lpxlwxskQIAAAQIECBAojMC4wuzERggQIECAAAEC&#10;BOoWmDFjRtU1+/btq1qvt9jd3V11SaWXqVUXKRIgQIAAAQIECBAgQIAAAQIECBAgQIAAAQIECBAg&#10;QIAAAQIECBAgQIAAgaQCWfr4suRM+hiITYAAAQIECBAgQIAAAQIECBAgQIAAAQIECBAgQIAAAQIE&#10;CBAgQIAAgTElsGPHjlixYkVs27at5n0vWLAgbr311pg5c2bNa2qZmKE/LkPGWqzNIUCAAAECBAgQ&#10;IECAAAECBAgQIECAAAECBAgQIECAAAECBAgQIECAAIFiCrS1tcXChQvj5z//ecUNdnZ29qtl6Y/L&#10;krMfsAECBAgQIECAAAECBAgQIECAAAECBAoh4B1lIY7RJggQIECAAAECBAgQIECAAAECBAgQIECA&#10;AAECBAgQIECAAAECBAgQIEAgqUCWPr4sOZM+BmITIECAAAECBAgQIECAAAECBAgQIECAAAECBAgQ&#10;IECAAAECBAgQIEBgTAns2LEjVqxYEdu2bat53wsWLIhbb701Zs6cWfOaWiZm6I/LkLEWa3MIECBA&#10;gAABAgQIECBAgAABAgQIECBAgAABAgQIECBAgAABAgQIECBAoJgCbW1tsXDhwvj5z39ecYOdnZ39&#10;aln647Lk7AdsgAABAgQIECBAoFACjYXajc0QIECAAAECBAjUJTDQS8rNmzfXdb2BJnd1dVWdMm3a&#10;tKp1RQIECBAgQIAAAQIECBAgQIAAAQIECBAgQIAAAQIECBAgQIAAAQIECBAgUCSBLH18WXIW6dmw&#10;FwIECBAgQIAAAQIECBAgQIAAAQIECBAgQIAAAQIECBAgQIAAAQIECBRR4M9//nN8/etfj23bttW0&#10;vdmzZ8eDDz4Yd999d8ycObOmNfVMytAflyFjPebmEiBAgAABAgQIECBAgAABAgQIECBAgAABAgQI&#10;ECBAgAABAgQIECBAgEDxBObNm1d1U52dnf3qWfrjsuTsB2yAAAECBAgQIECAAAECBAgQIECAAIFC&#10;CHhHWYhjtAkCBAgQIECAAAECBAgQIECAAAECBAgQIECAAAECBAgQIECAAAECBAgQSCqQpY8vS86k&#10;j4HYBAgQIECAAAECBAgQIECAAAECBAgQIECAAAECBAgQIECAAAECBAgQGDMCf/7zn+PrX/96bNu2&#10;raY9z549Ox588MG4++67Y+bMmTWtqWdShv64DBnrMTeXAAECBAgQIECAAAECBAgQIECAAAECBAgQ&#10;IECAAAECBAgQIECAAAECBIonMG/evKqb6uzs7FfP0h+XJWc/YAMECBAgQIAAAQKFEhhXqN3YDAEC&#10;BAgQIECAQF0CA72kfOONN+Laa6+t65rVJnd3d1csNzY2xvTp0yvWFQgQIECAAAECBAgQIECAAAEC&#10;BAgQIECAAAECBAgQIECAAAECBAgQIECAQNEEsvTxZclZtOfDfggQIECAAAECBAgQIECAAAECBAgQ&#10;IECAAAECBAgQIECAAAECBAgQIFAkgfXr18cDDzwQhw4dGnBbra2tsWTJkrjmmmuioaFhwPmDnZCh&#10;Py5DxsH6W0eAAAECBAgQIECAAAECBAgQIECAAAECBAgQIECAAAECBAgQIECAAAECwy/wyiuvxFNP&#10;PVXxwsuWLYvx48dXrA+mMGvWrKrLOjs7+9Wz9MdlydkP2AABAgQIECBAgAABAgQIECBAgAABAoUQ&#10;8I6yEMdoEwQIECBAgAABAgQIECBAgAABAgQIECBAgAABAgQIECBAgAABAgQIECCQVCBLH1+WnEkf&#10;A7EJECBAgAABAgQIECBAgAABAgQIECBAgAABAgQIECBAgAABAgQIECAwJgTWr18fDzzwQBw6dGjA&#10;/ba2tsaSJUvimmuuiYaGhgHnD3ZChv64DBkH628dAQIECBAgQIAAAQIECBAgQIAAAQIECBAgQIAA&#10;AQIECBAgQIAAAQIECAy/wCuvvBJPPfVUxQsvW7Ysxo8fX7E+mMKsWbOqLuvs7OxXz9IflyVnP2AD&#10;BAgQIECAAAEChRIYV6jd2AwBAgQIECBAgEBdArW8pKzrggNMLv1H4ZU+55577rC/YK50L+MECBAg&#10;QIAAAQIECBAgQIAAAQIECBAgQIAAAQIECBAgQIAAAQIECBAgQOBUEMjSx5cl56lwpjIQIECAAAEC&#10;BAgQIECAAAECBAgQIECAAAECBAgQIECAAAECBAgQIECAQH+Bt99+O775zW/GoUOH+hdPGrn22mtj&#10;yZIl0draelJl+P/M0B+XIePwn4wrEiBAgAABAgQIECBAgAABAgQIECBAgAABAgQIECBAgAABAgQI&#10;ECBAgMBgBTZt2hQvv/xyxeU7duyIs846q2J9MIX29vaqy8r1D2bpj8uSs+oBKBIgQIAAAQIECBAg&#10;QIAAAQIECBAgkFbAO8q0Ryc4AQIECBAgQIAAAQIECBAgQIAAAQIECBAgQIAAAQIECBAgQIAAAQIE&#10;CBRAIEsfX5acBXgkbIEAAQIECBAgQIAAAQIECBAgQIAAAQIECBAgQIAAAQIECBAgQIAAAQKFFHj7&#10;7bfjm9/8ZpT7fpGTN3zttdfGkiVLorW19eTSsP+doT8uQ8ZhPxgXJECAAAECBAgQIECAAAECBAgQ&#10;IECAAAECBAgQIECAAAECBAgQIECAAIFBC2zatClefvnliut37NgRZ511VsX6YArt7e1Vl5XrH8zS&#10;H5clZ9UDUCRAgAABAgQIEEgv0Jh+BzZAgAABAgQIECAwaIEpU6ZEtZew27dvjz179gz6+icuLF1n&#10;y5YtJw594PcLL7zwA3/7gwABAgQIECBAgAABAgQIECBAgAABAgQIECBAgAABAgQIECBAgAABAgQI&#10;FF0gSx9flpxFf17sjwABAgQIECBAgAABAgQIECBAgAABAgQIECBAgAABAgQIECBAgAABAhkFjh49&#10;GitXrhzw/2vX2toa9957b9xxxx1R+n00Phn64zJkHI2zcg8CBAgQIECAAAECBAgQIECAAAECBAgQ&#10;IECAAAECBAgQIECAAAECBAgQqE1goB68rVu31nahOmYdPHiw6uy2trZ+9Sz9cVly9gM2QIAAAQIE&#10;CBAgQIAAAQIECBAgQIBAIQS8oyzEMdoEAQIECBAgQIAAAQIECBAgQIAAAQIECBAgQIAAAQIECBAg&#10;QIAAAQIECCQVyNLHlyVn0sdAbAIECBAgQIAAAQIECBAgQIAAAQIECBAgQIAAAQIECBAgQIAAAQIE&#10;CBRa4OjRo7Fy5crYs2dP1X2Wvg/l3nvvjTvuuCMG+m6Uqheqo5ihPy5DxjrITSVAgAABAgQIECBA&#10;gAABAgQIECBAgAABAgQIECBAgAABAgQIECBAgACBERYYqAdv69atw57g4MGDVa/Z1tbWr56lPy5L&#10;zn7ABggQIECAAAECBAol0Fio3dgMAQIECBAgQIBA3QKXXnpp1TVvvPFG1Xqtxddee63q1Dlz5lSt&#10;KxIgQIAAAQIECBAgQIAAAQIECBAgQIAAAQIECBAgQIAAAQIECBAgQIAAgSIKZOnjy5KziM+IPREg&#10;QIAAAQIECBAgQIAAAQIECBAgQIAAAQIECBAgQIAAAQIECBAgQCCzwE9/+tMY6MtMZs+eHQ8//HDM&#10;mzdv1LeaoT8uQ8ZRPzg3JECAAAECBAgQIECAAAECBAgQIECAAAECBAgQIECAAAECBAgQIECAAIGy&#10;Am1tbWXH3x/ctm3b+78O2z83btxY9Vrt7e1l61n647LkLItskAABAgQIECBAgAABAgQIECBAgACB&#10;9ALeUaY/QhsgQIAAAQIECBAgQIAAAQIECBAgQIAAAQIECBAgQIAAAQIECBAgQIAAgcQCWfr4suRM&#10;/CiIToAAAQIECBAgQIAAAQIECBAgQIAAAQIECBAgQIAAAQIECBAgQIAAgUIK/PSnP42tW7dW3dvs&#10;2bPj4Ycfjnnz5lWdNxLFDP1xGTKOxNm4JgECBAgQIECAAAECBAgQIECAAAECBAgQIECAAAECBAgQ&#10;IECAAAECBAjUL9DW1lZ10bZt26rWB1PcuHFj1WXt7e1l61n647LkLItskAABAgQIECBAoBACjYXY&#10;hU0QIECAAAECBAgMWmDu3LlV1/7xj3+sWq+1+PLLL1ec2tDQEBdccEHFugIBAgQIECBAgAABAgQI&#10;ECBAgAABAgQIECBAgAABAgQIECBAgAABAgQIECiqQJY+viw5i/qc2BcBAgQIECBAgAABAgQIECBA&#10;gAABAgQIECBAgAABAgQIECBAgAABAgQyCvT09MSTTz5ZNfqZZ54Zy5cvj6lTp1adN1LFDP1xGTKO&#10;1Pm4LgECBAgQIECAAAECBAgQIECAAAECBAgQIECAAAECBAgQIECAAAECBAjUJzBlypSqC/72t79V&#10;rQ+muHHjxqrLOjo6ytaz9MdlyVkW2SABAgQIECBAgAABAgQIECBAgAABAukFvKNMf4Q2QIAAAQIE&#10;CBAgQIAAAQIECBAgQIAAAQIECBAgQIAAAQIECBAgQIAAAQKJBbL08WXJmfhREJ0AAQIECBAgQIAA&#10;AQIECBAgQIAAAQIECBAgQIAAAQIECBAgQIAAAQKFE+jp6Yknn3yy6r7OPPPMWL58eUydOrXqvJEq&#10;ZuiPy5BxpM7HdQkQIECAAAECBAgQIECAAAECBAgQIECAAAECBAgQIECAAAECBAgQIECgPoEpU6ZU&#10;XfC3v/2tan0wxY0bN1Zd1tHRUbaepT8uS86yyAYJECBAgAABAgQKIdBYiF3YBAECBAgQIECAwKAF&#10;Pvaxj1Vd+9///d+xZ8+eqnMGKr7zzjvx3HPPVZxWytDW1laxrkCAAAECBAgQIECAAAECBAgQIECA&#10;AAECBAgQIECAAAECBAgQIECAAAECBIoqkKWPL0vOoj4n9kWAAAECBAgQIECAAAECBAgQIECAAAEC&#10;BAgQIECAAAECBAgQIECAAIGMAr/61a/i8OHDFaOffvrpsXz58mhtba04Z6QLGfrjMmQc6XNyfQIE&#10;CBAgQIAAAQIECBAgQIAAAQIECBAgQIAAAQIECBAgQIAAAQIECBCoTeDss8+O5ubmipN///vfx4ED&#10;ByrWB1N48803qy776Ec/WraepT8uS86yyAYJECBAgAABAgQIECBAgAABAgQIEEgv4B1l+iO0AQIE&#10;CBAgQIAAAQIECBAgQIAAAQIECBAgQIAAAQIECBAgQIAAAQIECBBILJCljy9LzsSPgugECBAgQIAA&#10;AQIECBAgQIAAAQIECBAgQIAAAQIECBAgQIAAAQIECBAonMCvfvWrOHz4cMV9nX766bF8+fJobW2t&#10;OGekCxn64zJkHOlzcn0CBAgQIECAAAECBAgQIECAAAECBAgQIECAAAECBAgQIECAAAECBAgQqE3g&#10;7LPPjubm5oqTf//738eBAwcq1gdTePPNN6su++hHP1q2nqU/LkvOssgGCRAgQIAAAQIECiHQWIhd&#10;2AQBAgQIECBAgMCgBdrb2+O8886ruL70H3Q//fTTFeu1FJ566qk4cuRIxalXXXVVxZoCAQIECBAg&#10;QIAAAQIECBAgQIAAAQIECBAgQIAAAQIECBAgQIAAAQIECBAoskCWPr4sOYv8rNgbAQIECBAgQIAA&#10;AQIECBAgQIAAAQIECBAgQIAAAQIECBAgQIAAAQIEsgmsW7euYuSJEyfGfffdF9OmTas4ZzQKGfrj&#10;MmQcjbNyDwIECBAgQIAAAQIECBAgQIAAAQIECBAgQIAAAQIECBAgQIAAAQIECBAYWGDcuHFx/vnn&#10;V5x48ODBeO655yrW6y389a9/jRdffLHisqamprj44ovL1rP0x2XJWRbZIAECBAgQIECAAAECBAgQ&#10;IECAAAEC6QW8o0x/hDZAgAABAgQIECBAgAABAgQIECBAgAABAgQIECBAgAABAgQIECBAgAABAokF&#10;svTxZcmZ+FEQnQABAgQIECBAgAABAgQIECBAgAABAgQIECBAgAABAgQIECBAgAABAoUTWLduXcU9&#10;TZw4Me67776YNm1axTmjUcjQH5ch42iclXsQIECAAAECBAgQIECAAAECBAgQIECAAAECBAgQIECA&#10;AAECBAgQIECAwMAC48aNi/PPP7/ixIMHD8Zzzz1XsV5v4a9//Wu8+OKLFZc1NTXFxRdfXLaepT8u&#10;S86yyAYJECBAgAABAgQKIdBYiF3YBAECBAgQIECAwJAEFi9eXHX9M888E3v27Kk6p1Jx69atsXr1&#10;6krlmDRpUlx22WUV6woECBAgQIAAAQIECBAgQIAAAQIECBAgQIAAAQIECBAgQIAAAQIECBAgQKDo&#10;Aln6+LLkLPrzYn8ECBAgQIAAAQIECBAgQIAAAQIECBAgQIAAAQIECBAgQIAAAQIECBDIILBly5Yo&#10;/VT63HTTTXHOOedUKo/qeIb+uAwZR/XQ3IwAAQIECBAgQIAAAQIECBAgQIAAAQIECBAgQIAAAQIE&#10;CBAgQIAAAQIEKgpcdNFFFWulwpo1a+LYsWNV59RSLH3X7UMPPRTHjx+vOP3CCy9877trK03I0h+X&#10;JWclZ+MECBAgQIAAAQIECBAgQIAAAQIECOQW8I4y9/lJT4AAAQIECBAgQIAAAQIECBAgQIAAAQIE&#10;CBAgQIAAAQIECBAgQIAAAQK5BbL08WXJmftpkJ4AAQIECBAgQIAAAQIECBAgQIAAAQIECBAgQIAA&#10;AQIECBAgQIAAAQLFENiyZUuUfip9brrppjjnnHMqlUd1PEN/XIaMo3pobkaAAAECBAgQIECAAAEC&#10;BAgQIECAAAECBAgQIECAAAECBAgQIECAAAECFQUuuuiiirVSYc2aNXHs2LGqc2op7tmzJx566KE4&#10;fvx4xekXXnhhTJo0qWI9S39clpwVoRUIECBAgAABAgRSCzSmTi88AQIECBAgQIDAsAhcccUVMXXq&#10;1IrX2r9/fzz44INx+PDhinPKFfbu3RsrVqyIQ4cOlSu/N3b11VdHc3NzxboCAQIECBAgQIAAAQIE&#10;CBAgQIAAAQIECBAgQIAAAQIECBAgQIAAAQIECBAoukCWPr4sOYv+vNgfAQIECBAgQIAAAQIECBAg&#10;QIAAAQIECBAgQIAAAQIECBAgQIAAAQIEMgisW7euYsyJEyfGNddcU7E+2oUM/XEZMo72ubkfAQIE&#10;CBAgQIAAAQIECBAgQIAAAQIECBAgQIAAAQIECBAgQIAAAQIECJQXWLRoUTQ1NZUvvju6ZcuWeOyx&#10;xyrWay185zvfiZ6enqrTP/nJT1atZ+mPy5KzKrYiAQIECBAgQIAAAQIECBAgQIAAAQJpBbyjTHt0&#10;ghMgQIAAAQIECBAgQIAAAQIECBAgQIAAAQIECBAgQIAAAQIECBAgQIBAAQSy9PFlyVmAR8IWCBAg&#10;QIAAAQIECBAgQIAAAQIECBAgQIAAAQIECBAgQIAAAQIECBAgkF5g3bp1FfcwceLEuOaaayrWR7uQ&#10;oT8uQ8bRPjf3I0CAAAECBAgQIECAAAECBAgQIECAAAECBAgQIECAAAECBAgQIECAAIHyAosWLYqm&#10;pqbyxXdHt2zZEo899ljFeq2F73znO9HT01N1+ic/+cmq9Sz9cVlyVsVWJECAAAECBAgQSCvQmDa5&#10;4AQIECBAgAABAsMmUHrpe91111W93htvvBH/8R//EX19fVXnvV/s7u6Of//3f4/Ozs73h/r9s6Oj&#10;I2688cZ+4wYIECBAgAABAgQIECBAgAABAgQIECBAgAABAgQIECBAgAABAgQIECBAgMBYEsjSx5cl&#10;51h6duyVAAECBAgQIECAAAECBAgQIECAAAECBAgQSCHacQAAQABJREFUIECAAAECBAgQIECAAAEC&#10;p6rAunXrKka7+uqrY9KkSRXro13I0B+XIeNon5v7ESBAgAABAgQIECBAgAABAgQIECBAgAABAgQI&#10;ECBAgAABAgQIECBAgEB5gTPOOCMWLlxYvvh/o6tXr44nnngijh07VnVeueJbb70V9957b7z00kvl&#10;yv8YmzFjRixatOgff5f7JUt/XJac5YyNESBAgAABAgQIECBAgAABAgQIECCQX8A7yvxnaAcECBAg&#10;QIAAAQIECBAgQIAAAQIECBAgQIAAAQIECBAgQIAAAQIECBAgkFcgSx9flpx5nwTJCRAgQIAAAQIE&#10;CBAgQIAAAQIECBAgQIAAAQIECBAgQIAAAQIECBAgUByBdevWVdzM1VdfHZMmTapYH+1Chv64DBlH&#10;+9zcjwABAgQIECBAgAABAgQIECBAgAABAgQIECBAgAABAgQIECBAgAABAgTKC5xxxhmxcOHC8sX/&#10;G129enU88cQTcezYsarzyhXfeuutuPfee+Oll14qV/7H2IwZM2LRokX/+LvcL1n647LkLGdsjAAB&#10;AgQIECBAIL/AuPxbsAMCBAgQIECAAIHhELj22mvjmWeeic7OzoqXe/7552Pnzp3xr//6rzFnzpyy&#10;80ovhkvzHn300di3b1/ZOe8P/su//Eucdtpp7//pnwQIECBAgAABAgQIECBAgAABAgQIECBAgAAB&#10;AgQIECBAgAABAgQIECBAYMwKZOnjy5JzzD5INk6AAAECBAgQIECAAAECBAgQIECAAAECBAgQIECA&#10;AAECBAgQIECAAIFTQKD0/7Tr6uqqmOQXv/hFvPrqqxXrw10ofcnKF77whaqXzdAflyFjVWRFAgQI&#10;ECBAgAABAgQIECBAgAABAgQIECBAgAABAgQIECBAgAABAgQIEBg1geuvvz7WrVsXfX19Fe/55JNP&#10;xgsvvBC33Xbbe99T29DQUHFuqbB79+74/ve/H2vXro3jx49XnVsq3nzzzdHU1DTgvCz9cVlyDghu&#10;AgECBAgQIECAAAECBAgQIECAAAECKQW8o0x5bEITIECAAAECBAgQIECAAAECBAgQIECAAAECBAgQ&#10;IECAAAECBAgQIECAQEEEsvTxZclZkMfCNggQIECAAAECBAgQIECAAAECBAgQIECAAAECBAgQIECA&#10;AAECBAgQIJBSoLOzM7q6uipm/8UvfhGvvvpqxfpwFxYuXBhf+MIXql42Q39choxVkRUJECBAgAAB&#10;AgQIECBAgAABAgQIECBAgAABAgQIECBAgAABAgQIECBAYNQErr/++li3bl309fVVvOeTTz4ZL7zw&#10;Qtx2220xZ86caGhoqDi3VNi9e3d8//vfj7Vr18bx48erzi0Vb7755mhqahpwXpb+uCw5BwQ3gQAB&#10;AgQIECBAIJ1Aw7v/Yl/53+zTbUdgAgQIECBAgACBoQi8+eab8W//9m9x7NixAS9z6aWXxvnnnx9n&#10;nnnmey+Ajx49Gm+99VY899xz0dvbO+D6iy66KFasWDHgPBMIECBAgAABAgQIECBAgAABAgQIECBA&#10;gAABAgQIECBAgAABAgQIECBAgMCHIbB06dJYv3592VvPmDEjHnnkkbK1oQxm6ePLknMoZ2EtAQIE&#10;CBAgQIAAAQIECBAgQIAAAQIECBAgQIAAAQIECBAgQIAAAQIECAxe4JVXXon7779/8BcY5pVXXnll&#10;3HnnnQNeNUN/XIaMA0KbQIAAAQIECBAgQIAAAQIECBAgQIAAAQIECBAgQIAAAQIECBAgQIAAAQKj&#10;IvD444/HU089VdO9Tj/99Jg/f37Mnj072tvbY/LkybF37954++233/vZvn17bN68OQ4ePFjT9S67&#10;7LL4xje+UdPc0qQs/XFZctYMbyIBAgQIECBAgAABAgQIECBAgAABAqkEvKNMdVzCEiBAgAABAgQI&#10;ECBAgAABAgQIECBAgAABAgQIECBAgAABAgQIECBAgMAICixdujTWr19f9g4zZsyIRx55pGxtKINZ&#10;+viy5BzKWVhLgAABAgQIECBAgAABAgQIECBAgAABAgQIECBAgAABAgQIECBAgAABAoMXeOWVV+L+&#10;++8f/AWGeeWVV14Zd95554BXzdAflyHjgNAmECBAgAABAgQIECBAgAABAgQIECBAgAABAgQIECBA&#10;gAABAgQIECBAgMCoCDz++OPx1FNP1XSv008/PebPnx+zZ8+O9vb2mDx5cuzduzfefvvt9362b98e&#10;mzdvjoMHD9Z0vcsuuyy+8Y1v1DS3NClLf1yWnDXDm0iAAAECBAgQIJBCoKHv3U+KpEISIECAAAEC&#10;BAiMisB//dd/xX/+53+O6L3Gjx8fDz/8cHzkIx8Z0fu4OAECBAgQIECAAAECBAgQIECAAAECBAgQ&#10;IECAAAECBAgQIECAAAECBAgQGKzA0qVLY/369WWXz5gxIx555JGytaEOZunjy5JzqOdhPQECBAgQ&#10;IECAAAECBAgQIECAAAECBAgQIECAAAECBAgQIECAAAECBAjUL7BmzZpYtWpV/QtHaMWVV14Zd955&#10;Z01Xz9AflyFjTdgmESBAgAABAgQIECBAgAABAgQIECBAgAABAgQIECBAgAABAgQIECBAgMCIChw+&#10;fDi++tWvxrZt20b0PidffPbs2bFy5cpoaWk5uVT17yz9cVlyVsVWJECAAAECBAgQIECAAAECBAgQ&#10;IEAgrYB3lGmPTnACBAgQIECAAAECBAgQIECAAAECBAgQIECAAAECBAgQIECAAAECBAgQGEaBpUuX&#10;xvr168teccaMGfHII4+UrQ11MEsfX5acQz0P6wkQIECAAAECBAgQIECAAAECBAgQIECAAAECBAgQ&#10;IECAAAECBAgQIECgfoE1a9bEqlWr6l84QiuuvPLKuPPOO2u6eob+uAwZa8I2iQABAgQIECBAgAAB&#10;AgQIECBAgAABAgQIECBAgAABAgQIECBAgAABAgRGVODw4cPx1a9+NbZt2zai9zn54rNnz46VK1dG&#10;S0vLyaWqf2fpj8uSsyq2IgECBAgQIECAQCqBxlRphSVAgAABAgQIEBhxgRtuuCEuvfTSEbvPxIkT&#10;Y/ny5fGRj3xkxO7hwgQIECBAgAABAgQIECBAgAABAgQIECBAgAABAgQIECBAgAABAgQIECBAIKtA&#10;lj6+LDmzPgdyEyBAgAABAgQIECBAgAABAgQIECBAgAABAgQIECBAgAABAgQIECBAILPAjh070sbP&#10;0B+XIWPaB0BwAgQIECBAgAABAgQIECBAgAABAgQIECBAgAABAgQIECBAgAABAgQIFEigubk5li5d&#10;Gm1tbaO2q+nTp8fdd98dLS0tdd8zS39clpx1H4AFBAgQIECAAAECBAgQIECAAAECBAikEPCOMsUx&#10;CUmAAAECBAgQIECAAAECBAgQIECAAAECBAgQIECAAAECBAgQIECAAAECBRXI0seXJWdBHxPbIkCA&#10;AAECBAgQIECAAAECBAgQIECAAAECBAgQIECAAAECBAgQIECAwCktsGPHjlM6X7VwGfrjMmSsZqxG&#10;gAABAgQIECBAgAABAgQIECBAgAABAgQIECBAgAABAgQIECBAgAABAqMj0NzcHEuXLo22trbRueG7&#10;d5k+fXrcfffd0dLSUvc9s/THZclZ9wFYQIAAAQIECBAgcMoKNC1/93PKphOMAAECBAgQIEBg1AUa&#10;GhriiiuuiN7e3ti0adOw3r+9vT0eeOCBOP/884f1ui5GgAABAgQIECBAgAABAgQIECBAgAABAgQI&#10;ECBAgAABAgQIECBAgAABAgSGW2Dt2rXR09NT9rKtra2xePHisrWhDmbp48uSc6jnYT0BAgQIECBA&#10;gAABAgQIECBAgAABAgQIECBAgAABAgQIECBAgAABAgQI1C+wevXq2L59e/0LR2jFrFmz4vLLL6/p&#10;6hn64zJkrAnbJAIECBAgQIAAAQIECBAgQIAAAQIECBAgQIAAAQIECBAgQIAAAQIECBAYcYGOjo5Y&#10;sGBBvPjii3HgwIERvV/pPvfff3+Uvr92MJ8s/XFZcg7mDKwhQIAAAQIECBAgQIAAAQIECBAgQODU&#10;F/CO8tQ/IwkJECBAgAABAgQIECBAgAABAgQIECBAgAABAgQIECBAgAABAgQIECBAYOQF1q5dGz09&#10;PWVv1NraGosXLy5bG+pglj6+LDmHeh7WEyBAgAABAgQIECBAgAABAgQIECBAgAABAgQIECBAgAAB&#10;AgQIECBAgED9AqtXr47t27fXv3CEVsyaNSsuv/zymq6eoT8uQ8aasE0iQIAAAQIECBAgQIAAAQIE&#10;CBAgQIAAAQIECBAgQIAAAQIECBAgQIAAgREX6OjoiAULFsSLL74YBw4cGNH7le5z//33R3t7+6Du&#10;k6U/LkvOQR2CRQQIECBAgAABAqekQNPydz+nZDKhCBAgQIAAAQIEPjSBpqam+Od//ucovQT+4x//&#10;GH19fUPOMm3atFi5cmWcddZZQ76WCxAgQIAAAQIECBAgQIAAAQIECBAgQIAAAQIECBAgQIAAAQIE&#10;CBAgQIAAgZEWWLt2bfT09JS9TWtrayxevLhsbTgGs/TxZck5HGfiGgQIECBAgAABAgQIECBAgAAB&#10;AgQIECBAgAABAgQIECBAgAABAgQIECBQu8APf/jD2LNnT+0LRnjmrFmz4vLLL6/5Lhn64zJkrBnc&#10;RAIECBAgQIAAAQIECBAgQIAAAQIECBAgQIAAAQIECBAgQIAAAQIECBAYUYG2trb4xCc+ERs2bIju&#10;7u5hv1dzc3MsWbIkbr/99ij9PpRPlv64LDmHchbWEiBAgAABAgQIECBAgAABAgQIECBw6gp4R3nq&#10;no1kBAgQIECAAAECBAgQIECAAAECBAgQIECAAAECBAgQIECAAAECBAgQIDA6AmvXro2enp6yN2tt&#10;bY3FixeXrQ3HYJY+viw5h+NMXIMAAQIECBAgQIAAAQIECBAgQIAAAQIECBAgQIAAAQIECBAgQIAA&#10;AQIEahf44Q9/GHv27Kl9wQjPnDVrVlx++eU13yVDf1yGjDWDm0iAAAECBAgQIECAAAECBAgQIECA&#10;AAECBAgQIECAAAECBAgQIECAAAECIyrQ1tYWn/jEJ2LDhg3R3d097Pdqbm6OJUuWxO233x6l34fy&#10;ydIflyXnUM7CWgIECBAgQIAAgVNHoGn5u59TJ44kBAgQIECAAAECp5LAP/3TP8XHPvax2L17d+zY&#10;sSP6+vrqjjdjxoy45ZZb4o477oiOjo6611tAgAABAgQIECBAgAABAgQIECBAgAABAgQIECBAgAAB&#10;AgQIECBAgAABAgQ+DIFf//rXsXPnzrK3njp1anz6058uWxvOwSx9fFlyDufZuBYBAgQIECBAgAAB&#10;AgQIECBAgAABAgQIECBAgAABAgQIECBAgAABAgQIVBb42c9+Fvv27as8YZQr5513XixYsKDuu2bo&#10;j8uQsW54CwgQIECAAAECBAgQIECAAAECBAgQIECAAAECBAgQIECAAAECBAgQIEBg2AVOO+20uPrq&#10;q6PUU7d169Z45513hnyP9vb2+PznPx9f+9rX4pJLLhny9U68QJb+uCw5T7T1OwECBAgQIECAAAEC&#10;BAgQIECAAAECxRHwjrI4Z2knBAgQIECAAAECBAgQIECAAAECBAgQIECAAAECBAgQIECAAAECBAgQ&#10;IFCfwK9//evYuXNn2UVTp06NT3/602VrwzmYpY8vS87hPBvXIkCAAAECBAgQIECAAAECBAgQIECA&#10;AAECBAgQIECAAAECBAgQIECAAIHKAj/72c9i3759lSeMcqX0XSoLFiyo+64Z+uMyZKwb3gICBAgQ&#10;IECAAAECBAgQIECAAAECBAgQIECAAAECBAgQIECAAAECBAgQGHaB0047La6++uoo9dRt3bo13nnn&#10;nSHfo729PT7/+c/H1772tbjkkkuGfL0TL5ClPy5LzhNt/U6AAAECBAgQIJBPoKHv3U++2BITIECA&#10;AAECBAiMtsCuXbti7dq18T//8z/R1dVV9fatra1x9tlnx+LFi2P+/PnR2NhYdb4iAQIECBAgQIAA&#10;AQIECBAgQIAAAQIECBAgQIAAAQIECBAgQIAAAQIECBAgUF0gSx9flpzVtVUJECBAgAABAgQIECBA&#10;gAABAgQIECBAgAABAgQIECBAgAABAgQIECBAgMAHBTL0x2XI+EFVfxEgQIAAAQIECBAgQIAAAQIE&#10;CBAgQIAAAQIECBAgQIAAAQIECBAgQIDAhyHQ19cXr7/+erz66qvxpz/9KdavXx9Hjx4dMErp+2nP&#10;OeecuOCCC2LOnDnx8Y9/PJqbmwdcN9QJWfrjsuQc6nlYT4AAAQIECBAgQIAAAQIECBAgQIDAqSng&#10;HeWpeS5SESBAgAABAgQIECBAgAABAgQIECBAgAABAgQIECBAgAABAgQIECBAgMDYEMjSx5cl59h4&#10;auySAAECBAgQIECAAAECBAgQIECAAAECBAgQIECAAAECBAgQIECAAAECBIZLIEN/XIaMw3UerkOA&#10;AAECBAgQIECAAAECBAgQIECAAAECBAgQIECAAAECBAgQIECAAAECgxfo6+uL119/PV599dX405/+&#10;FOvXr4+jR48OeMHGxsY455xz4oILLog5c+bExz/+8Whubh5w3VAnZOmPy5JzqOdhPQECBAgQIECA&#10;wOgLNLz7L/F9o39bdyRAgAABAgQIEMgscPjw4ejp6Ynu7u4ovbw8ePBgnHHGGTF9+vT3fiZOnJh5&#10;e7ITIECAAAECBAgQIECAAAECBAgQIECAAAECBAgQIECAAAECBAgQIECAAIFTWiBLH1+WnKf0YQtH&#10;gAABAgQIECBAgAABAgQIECBAgAABAgQIECBAgAABAgQIECBAgAABAqecQIb+uAwZT7mDFYgAAQIE&#10;CBAgQIAAAQIECBAgQIAAAQIECBAgQIAAAQIECBAgQIAAAQJjVODQoUPvfUft3r174/2fCRMmvPd9&#10;tZMnT473f0rfW1sa/zA/WfrjsuT8MM/SvQkQIECAAAECBAgQIECAAAECBAgQGDkB7yhHztaVCRAg&#10;QIAAAQIECBAgQIAAAQIECBAgQIAAAQIECBAgQIAAAQIECBAgQIDAQAJZ+viy5BzIW50AAQIECBAg&#10;QIAAAQIECBAgQIAAAQIECBAgQIAAAQIECBAgQIAAAQIECJwokKE/LkPGE039ToAAAQIECBAgQIAA&#10;AQIECBAgQIAAAQIECBAgQIAAAQIECBAgQIAAAQIfnsChQ4eiu7s79u7d+4+fCRMmxMGDB2Py5Mn/&#10;+Jk+fXqUxj/MT5b+uCw5P8yzdG8CBAgQIECAAIHaBRr63v3UPt1M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AwNgQax8Y27ZI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NQn0FjfdLMJ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MDYEGgcG9u0Sw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UJ9A&#10;Y33TzSZ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mNDoHFsbNMuCR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BAfQKN9U03mw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jA2BxrGxTbsk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L1CTTWN91s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AwNgQa&#10;x8Y27ZI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OD/sXP/oVWX7R/Ar3OyXLSwpLnKpkJl/hhmmUXEZpHQKqmEirCZ/XEK&#10;gqeCZ1EZSWBBWSBE1B+1mZUgIY+kiLl+QZkStWJ/bKVbaVmbW8rjdKI2dfs+E56+1XT7nJ790vM6&#10;8GHn3Pf7vq/reh399xAgQIAAAQIECBAgQIAAgewE0tnFpQk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QG4IpHNjTFMS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IHsBNLZxaUJ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EBuCKRzY0xTEi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CB7ATS2cWlCR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BAbgikc2NMUxI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gewE0tnFpQk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QG4IpHNjTFMS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IHsBNLZxaUJ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EBuCKRzY0xTEi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CB7ATS2cWlCR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BAbgik&#10;c2NMUxI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gewE0tnFpQk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QG4IpHNjTFMS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IHsBNLZxaUJ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EBuCKRzY0xTEi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CB7ATS2cWl&#10;CR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BAbgikc2NMUxI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gewE0tnFpQk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QG4IpHNjTFMS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IHsBNLZxaUJ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EBuCKRzY0xTEi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CB7ATS2cWlCR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BA&#10;bgikc2NMUxI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JcThQMAAEAASURBVBAgQIAAAQIECBAgQIAAAQIECBAgQIAAgewE0tnFpQk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QG4IjMiNMU1JgAABAgQIECBAgAABAgQIECBAgAABAgQIECBA&#10;gAABAgQIECBAgAABAgQIECBAgAABAgQIECBAgAABAgQIECBAgAABAgQIECBAgMBwFti7d290dnbG&#10;gQMHYvTo0XHmmWcO53b1RoAAAQIECBAgQIAAAQIECBAgQIAAAQIECBAgQIAAAQIECBAgQIAAAQIE&#10;CBAgQIAAAQIECBAgQIAAAQIECBAgQIAAAQIECBAgQIAAAQIECBAgQIAAAQIECBAgQIAAAQIECBAg&#10;QIAAAQIECBAgQIAAAQIECBAgQIAAAQIECBAgQIAAAQIECBAgQIAAAQIECBAgQIAAAQIECBAgQOCU&#10;Fti7d290dnbGgQMHYvTo0XHmmWee0vMajgABAgQIECBAgAABAgQIECBAgAABAgQIECBAgAABAgQI&#10;ECBAgAABAgQIECBAgAABAgQIECBAgAABAgQIECBAgAABAgQIECBAgAABAgQI9CYwordNewQIECBA&#10;gAABAgQIECBAgAABAgQIECBAgAABAgQIECBAgAABAgQIECBAgAABAgQIECBAgAABAgQIECBAgAAB&#10;AgQIECBAgAABAgQIEOgPga6urvjqq6+iuro6fv7552hpaYnW1tbfn0OHDsUZZ5wRHR0dx8rl5eXF&#10;6NGjf3+Ki4ujpKTk2DN27Nj+aMkdBAgQIECAAAECBAgQIECAAAECBAgQIECAAAECBAgQIECAAAEC&#10;BAgQIECAAAECBAgQIECAAAECBAgQIECAAAECBAgQIECAAAECBAgQIECAAAECBAgQIECAAAECBAgQ&#10;IECAAAECBAgQIECAAAECBAgQIECAAAECBAgQIECAAAECBAgQIECAAAECBAgQIECAAAECBAgQIECA&#10;AAECBHJWoKurK7766quorq6On3/+OVpaWqK1tfX359ChQ3HGGWdER0fHMaO8vLwYPXr0709xcXGU&#10;lJQce8aOHZuzjgYnQIAAAQIECBAgQIAAAQIECBAgQIAAAQIECBAgQIAAAQIECBAgQIAAAQIECBAg&#10;QIAAAQIECBAgQIAAAQIECBAgQIAAAQIECBAgQIAAgdwQSP3nh3u6cmNUUxIgQIAAAQIECBAgQIAA&#10;AQIECBAgQIAAAQIECBAgQIAAAQIECBAgQIAAAQIECBAgQIAAAQIECBAgQIAAAQIECBAgQIAAAQIE&#10;CBAgMJgCHR0d8cknn8SaNWti7dq10dzc3C/lJ0yYECUlJXHXXXfFnDlzIpVK9cu9Lhl6gSNHjsT7&#10;778f+/fvP2Ez06ZNi6lTp55w3wYBAgQIECBAgAABAgQIECBAgAABAgQIECBAgAABAgQIECBAgAAB&#10;AgQIECBAgAABAgQIECBAgAABAgQIECBAgAABAgQIECBAgAABAgQIECBAgAABAgQIECBAgAABAgQI&#10;ECBAgAABAgQIECBAgAABAgQIECBAgAABAgQIECBAgAABAgQIECBAgAABAgQIECBAgAABAgQIECBA&#10;gMDxBTo6OuKTTz6JNWvWxNq1a6O5ufn4wSxXJ0yYECUlJXHXXXfFnDlzIpVKZXmD+HAVOHLkSLz/&#10;/vuxf//+E7Y4bdq0mDp16gn3bRAgQIAAAQIECBAgQIAAAQIECBAgQIAAAQIECBAgQIAAAQIECBAg&#10;QIAAAQIECBAgQIAAAQIECBAgQIAAAQIECBAgQIAAAQIECBAgQOBUEEh1/ed1KgxiBgIECBAgQIAA&#10;AQIECBAgQIAAAQIECBAgQIAAAQIECBAgQIAAAQIECBAgQIAAAQIECBAgQIAAAQIECBAgQIAAAQIE&#10;CBAgQIAAAQIEhodAY2NjPPPMM7Fu3bpob28f0KYmTZoUjz32WJSXl8fIkSMHtJbLB16gvr4+iouL&#10;ey20ePHiWLRoUa8ZmwQIECBAgAABAgQIECBAgAABAgQIECBAgAABAgQIECBAgAABAgQIECBAgAAB&#10;AgQIECBAgAABAgQIECBAgAABAgQIECBAgAABAgQIECBAgAABAgQIECBAgAABAgQIECBAgAABAgQI&#10;ECBAgAABAgQIECBAgAABAgQIECBAgAABAgQIECBAgAABAgQIECBAgAABAgQIECBAgAABAv8v0NjY&#10;GM8880ysW7cu2tvb/39jAN5NmjQpHnvssSgvL4+RI0cOQAVXDqZAfX19FBcX91py8eLFsWjRol4z&#10;NgkQIECAAAECBAgQIECAAAECBAgQIECAAAECBAgQIECAAAECBAgQIECAAAECBAgQIECAAAECBAgQ&#10;IECAAAECBAgQIECAAAECBAgQIHCyC6RP9gH0T4AAAQIECBAgQIAAAQIECBAgQIAAAQIECBAgQIAA&#10;AQIECBAgQIAAAQIECBAgQIAAAQIECBAgQIAAAQIECBAgQIAAAQIECBAgQIDA8BDYv39/LFy4MIqL&#10;i2PlypXR3t4+4I1t2bIlMplMTJgwIZYuXRqdnZ0DXlMBAgQIECBAgAABAgQIECBAgAABAgQIECBA&#10;gAABAgQIECBAgAABAgQIECBAgAABAgQIECBAgAABAgQIECBAgAABAgQIECBAgAABAgQIECBAgAAB&#10;AgQIECBAgAABAgQIECBAgAABAgQIECBAgAABAgQIECBAgAABAgQIECBAgAABAgQIECBAgAABAgQI&#10;ECBAgAABAgQIECBAgAABAieDwP79+2PhwoVRXFwcK1eujPb29gFve8uWLZHJZGLChAmxdOnS6Ozs&#10;HPCaChAgQIAAAQIECBAgQIAAAQIECBAgQIAAAQIECBAgQIAAAQIECBAgQIAAAQIECBAgQIAAAQIE&#10;CBAgQIAAAQIECBAgQIAAAQIECBAgQIAAgYEWSA90AfcTIECAAAECBAgQIECAAAECBAgQIECAAAEC&#10;BAgQIECAAAECBAgQIECAAAECBAgQIECAAAECBAgQIECAAAECBAgQIECAAAECBAgQIHDqC6xcuTIm&#10;TZoUL7zwQnR0dAz6wC0tLVFRURFlZWWxa9euQa+vIAECBAgQIECAAAECBAgQIECAAAECBAgQIECA&#10;AAECBAgQIECAAAECBAgQIECAAAECBAgQIECAAAECBAgQIECAAAECBAgQIECAAAECBAgQIECAAAEC&#10;BAgQIECAAAECBAgQIECAAAECBAgQIECAAAECBAgQIECAAAECBAgQIECAAAECBAgQIECAAAECBAgQ&#10;IECAAAECBAgQIECAAIHhJLBy5cqYNGlSvPDCC9HR0THorbW0tERFRUWUlZXFrl27Br2+ggQIECBA&#10;gAABAgQIECBAgAABAgQIECBAgAABAgQIECBAgAABAgQIECBAgAABAgQIECBAgAABAgQIECBAgAAB&#10;AgQIECBAgAABAgQIECBAoD8F0v15mbsIECBAgAABAgQIECBAgAABAgQIECBAgAABAgQIECBAgAAB&#10;AgQIECBAgAABAgQIECBAgAABAgQIECBAgAABAgQIECBAgAABAgQIEMgtgV9++SVmzZoV8+bNi6am&#10;piEf/sMPP4zp06fH559/PuS9aIAAAQIECBAgQIAAAQIECBAgQIAAAQIECBAgQIAAAQIECBAgQIAA&#10;AQIECBAgQIAAAQIECBAgQIAAAQIECBAgQIAAAQIECBAgQIAAAQIECBAgQIAAAQIECBAgQIAAAQIE&#10;CBAgQIAAAQIECBAgQIAAAQIECBAgQIAAAQIECBAgQIAAAQIECBAgQIAAAQIECBAgQIAAAQIECBAg&#10;QIDAYAv88ssvMWvWrJg3b140NTUNdvke9T788MOYPn16fP755z32LBAgQIAAAQIECBAgQIAAAQIE&#10;CBAgQIAAAQIECBAgQIAAAQIECBAgQIAAAQIECBAgQIAAAQIECBAgQIAAAQIECBAgQIAAAQIECBAg&#10;QIAAgZNFIH2yNKpPAgQIECBAgAABAgQIECBAgAABAgQIECBAgAABAgQIECBAgAABAgQIECBAgAAB&#10;AgQIECBAgAABAgQIECBAgAABAgQIECBAgAABAgSGl8CPP/4YpaWl8dlnnw2rxpqbm+OGG26I119/&#10;fVj1pRkCBAgQIECAAAECBAgQIECAAAECBAgQIECAAAECBAgQIECAAAECBAgQIECAAAECBAgQIECA&#10;AAECBAgQIECAAAECBAgQIECAAAECBAgQIECAAAECBAgQIECAAAECBAgQIECAAAECBAgQIECAAAEC&#10;BAgQIECAAAECBAgQIECAAAECBAgQIECAAAECBAgQIECAAAECBAgQIECAAAECAynw448/RmlpaXz2&#10;2WcDWSbru5ubm+OGG26I119/PeuzDhAgQIAAAQIECBAgQIAAAQIECBAgQIAAAQIECBAgQIAAAQIE&#10;CBAgQIAAAQIECBAgQIAAAQIECBAgQIAAAQIECBAgQIAAAQIECBAgQIAAgeEgkB4OTeiBAAECBAgQ&#10;IECAAAECBAgQIECAAAECBAgQIECAAAECBAgQIECAAAECBAgQIECAAAECBAgQIECAAAECBAgQIECA&#10;AAECBAgQIECAAIGTS+D777+P0tLS2L59+7Bs/MiRI/HQQw/FqlWrhmV/miJAgAABAgQIECBAgAAB&#10;AgQIECBAgAABAgQIECBAgAABAgQIECBAgAABAgQIECBAgAABAgQIECBAgAABAgQIECBAgAABAgQI&#10;ECBAgAABAgQIECBAgAABAgQIECBAgAABAgQIECBAgAABAgQIECBAgAABAgQIECBAgAABAgQIECBA&#10;gAABAgQIECBAgAABAgQIECBAgAABAgQIECDQnwLff/99lJaWxvbt2/vz2n6768iRI/HQQw/FqlWr&#10;+u1OFxEgQIAAAQIECBAgQIAAAQIECBAgQIAAAQIECBAgQIAAAQIECBAgQIAAAQIECBAgQIAAAQIE&#10;CBAgQIAAAQIECBAgQIAAAQIECBAgQIAAgcESGDFYhdQhQIAAAQIECBAgQIAAAQIECBAgQIAAAQIE&#10;CBAgQIAAAQIECBAgQIAAAQIECBAgQIAAAQIECBAgQIAAAQIECBAgQIAAAQIECBAgQODUENiyZUvc&#10;eOON0dzc/LcHGjNmTMyePTuKiori/PPPj8LCwuhe6+rqir1790ZbW1s0NTVFTU1NfPnll9Ha2pp1&#10;rc7Ozpg/f34UFBTE9ddfn/V5BwgQIECAAAECBAgQIECAAAECBAgQIECAAAECBAgQIECAAAECBAgQ&#10;IECAAAECBAgQIECAAAECBAgQIECAAAECBAgQIECAAAECBAgQIECAAAECBAgQIECAAAECBAgQIECA&#10;AAECBAgQIECAAAECBAgQIECAAAECBAgQIECAAAECBAgQIECAAAECBAgQIECAAAECBAgQIECAAAEC&#10;BAicDAJbtmyJG2+8MZqbm/92u2PGjInZs2dHUVFRnH/++VFYWBjda11dXbF3795oa2uLpqamqKmp&#10;iS+//DJaW1uzrtXZ2Rnz58+PgoKCuP7667M+7wABAgQIECBAgAABAgQIECBAgAABAgQIECBAgAAB&#10;AgQIECBAgAABAgQIECBAgAABAgQIECBAgAABAgQIECBAgAABAgQIECBAgAABAgQIEBgqgRFDVVhd&#10;AgQIECBAgAABAgQIECBAgAABAgQIECBAgAABAgQIECBAgAABAgQIECBAgAABAgQIECBAgAABAgQI&#10;ECBAgAABAgQIECBAgAABAgROPoG6urqYPXt2tLa2Zt38pZdeGnPnzo3bbrstrr322kin04nv+OGH&#10;H2L58uVRVVUVO3fuTHzut99+i9tvvz02btwY06ZNS3xOkAABAgQIECBAgAABAgQIECBAgAABAgQI&#10;ECBAgAABAgQIECBAgAABAgQIECBAgAABAgQIECBAgAABAgQIECBAgAABAgQIECBAgAABAgQIECBA&#10;gAABAgQIECBAgAABAgQIECBAgAABAgQIECBAgAABAgQIECBAgAABAgQIECBAgAABAgQIECBAgAAB&#10;AgQIECBAgAABAgQIECBAgMDJIFBXVxezZ8+O1tbWrNu99NJLY+7cuXHbbbfFtddeG+l0OvEdP/zw&#10;Qyxfvjyqqqpi586dic/99ttvcfvtt8fGjRtj2rRpic8JEiBAgAABAgQIECBAgAABAgQIECBAgAAB&#10;AgQIECBAgAABAgQIECBAgAABAgQIECBAgAABAgQIECBAgAABAgQIECBAgAABAgQIECBAgACBoRRI&#10;/gs9Q9ml2gQIECBAgAABAgQIECBAgAABAgQIECBAgAABAgQIECBAgAABAgQIECBAgAABAgQIECBA&#10;gAABAgQIECBAgAABAgQIECBAgAABAgQIDLlAe3t7zJkzJ1pbW7Pq5YILLoi33nortm7dGkuWLInr&#10;rrsu0unsfvrk4osvjmeffTZ27NgRb7/9dpx33nmJe9i3b1/MmzcvDh8+nPiMIAECBAgQIECAAAEC&#10;BAgQIECAAAECBAgQIECAAAECBAgQIECAAAECBAgQIECAAAECBAgQIECAAAECBAgQIECAAAECBAgQ&#10;IECAAAECBAgQIECAAAECBAgQIECAAAECBAgQIECAAAECBAgQIECAAAECBAgQIECAAAECBAgQIECA&#10;AAECBAgQIECAAAECBAgQIECAAAECBAgQIECAAIHhLtDe3h5z5syJ1tbWrFq94IIL4q233oqtW7fG&#10;kiVL4rrrrot0Op3VHRdffHE8++yzsWPHjnj77bfjvPPOS3x+3759MW/evDh8+HDiM4IECBAgQIAA&#10;AQIECBAgQIAAAQIECBAgQIAAAQIECBAgQIAAAQIECBAgQIAAAQIECBAgQIAAAQIECBAgQIAAAQIE&#10;CBAgQIAAAQIECBAgQGAoBbL7lZ6h7FRtAgQIECBAgAABAgQIECBAgAABAgQIECBAgAABAgQIECBA&#10;gAABAgQIECBAgAABAgQIECBAgAABAgQIECBAgAABAgQIECBAgAABAgSGVKCioiJ++umnxD2MHDky&#10;nnzyyWhoaIj77rsvUqlU4rMnCo4YMSLmz58f9fX1MXfu3BPFeqx351988cUe6xYIECBAgAABAgQI&#10;ECBAgAABAgQIECBAgAABAgQIECBAgAABAgQIECBAgAABAgQIECBAgAABAgQIECBAgAABAgQIECBA&#10;gAABAgQIECBAgAABAgQIECBAgAABAgQIECBAgAABAgQIECBAgAABAgQIECBAgAABAgQIECBAgAAB&#10;AgQIECBAgAABAgQIECBAgAABAgQIECBAgAABAgQInKwCFRUV8dNPPyVuf+TIkfHkk09GQ0ND3Hff&#10;fZFKpRKfPVFwxIgRMX/+/Kivr4+5c+eeKNZjvTv/4osv9li3QIAAAQIECBAgQIAAAQIECBAgQIAA&#10;AQIECBAgQIAAAQIECBAgQIAAAQIECBAgQIAAAQIECBAgQIAAAQIECBAgQIAAAQIECBAgQIAAAQIE&#10;hqNAejg2pScCBAgQIECAAAECBAgQIECAAAECBAgQIECAAAECBAgQIECAAAECBAgQIECAAAECBAgQ&#10;IECAAAECBAgQIECAAAECBAgQIECAAAECBIaXwIYNG+KNN95I3FRBQUFs2rQpnn/++cjPz098Lmlw&#10;zJgxsXr16rjnnnuSHonnnnsuGhoaEucFCRAgQIAAAQIECBAgQIAAAQIECBAgQIAAAQIECBAgQIAA&#10;AQIECBAgQIAAAQIECBAgQIAAAQIECBAgQIAAAQIECBAgQIAAAQIECBAgQIAAAQIECBAgQIAAAQIE&#10;CBAgQIAAAQIECBAgQIAAAQIECBAgQIAAAQIECBAgQIAAAQIECBAgQIAAAQIECBAgQIAAAQIECBAg&#10;QIAAAQIECAxXgQ0bNsQbb7yRuL2CgoLYtGlTPP/885Gfn5/4XNLgmDFjYvXq1XHPPfckPRLPPfdc&#10;NDQ0JM4LEiBAgAABAgQIECBAgAABAgQIECBAgAABAgQIECBAgAABAgQIECBAgAABAgQIECBAgAAB&#10;AgQIECBAgAABAgQIECBAgAABAgQIECBAgACBoRJID1VhdQkQIECAAAECBAgQIECAAAECBAgQIECA&#10;AAECBAgQIECAAAECBAgQIECAAAECBAgQIECAAAECBAgQIECAAAECBAgQIECAAAECBAgQODkE2tra&#10;IpPJJG62qKgoNm7cGDNmzEh85u8G33zzzbjmmmsSHT906FA8+uijibJCBAgQIECAAAECBAgQIECA&#10;AAECBAgQIECAAAECBAgQIECAAAECBAgQIECAAAECBAgQIECAAAECBAgQIECAAAECBAgQIECAAAEC&#10;BAgQIECAAAECBAgQIECAAAECBAgQIECAAAECBAgQIECAAAECBAgQIECAAAECBAgQIECAAAECBAgQ&#10;IECAAAECBAgQIECAAAECBAgQIECAAAECBIarQFtbW2QymcTtFRUVxcaNG2PGjBmJz/zd4JtvvhnX&#10;XHNNouOHDh2KRx99NFFWiAABAgQIECBAgAABAgQIECBAgAABAgQIECBAgAABAgQIECBAgAABAgQI&#10;ECBAgAABAgQIECBAgAABAgQIECBAgAABAgQIECBAgAABAgQIDKVAeiiLq02AAAECBAgQIECAAAEC&#10;BAgQIECAAAECBAgQIECAAAECBAgQIECAAAECBAgQIECAAAECBAgQIECAAAECBAgQIECAAAECBAgQ&#10;IECAwPAXeOSRR6KpqSlRo5dddlls2rQpuv8OxisvLy/WrFkT48aNS1Suuro6GhsbE2WFCBAgQIAA&#10;AQIECBAgQIAAAQIECBAgQIAAAQIECBAgQIAAAQIECBAgQIAAAQIECBAgQIAAAQIECBAgQIAAAQIE&#10;CBAgQIAAAQIECBAgQIAAAQIECBAgQIAAAQIECBAgQIAAAQIECBAgQIAAAQIECBAgQIAAAQIECBAg&#10;QIAAAQIECBAgQIAAAQIECBAgQIAAAQIECBAgQIAAAQIECAxHgUceeSSampoStXbZZZfFpk2bovvv&#10;YLzy8vJizZo1MW7cuETlqquro7GxMVFWiAABAgQIECBAgAABAgQIECBAgAABAgQIECBAgAABAgQI&#10;ECBAgAABAgQIECBAgAABAgQIECBAgAABAgQIECBAgAABAgQIECBAgAABAgQIDJVAeqgKq0uAAAEC&#10;BAgQIECAAAECBAgQIECAAAECBAgQIECAAAECBAgQIECAAAECBAgQIECAAAECBAgQIECAAAECBAgQ&#10;IECAAAECBAgQIECAwPAXqKuri3feeSdRo2effXZUV1dHUVFRonx/hQoLC2Pt2rWRn5/f55VdXV1R&#10;WVnZZ06AAAECBAgQIECAAAECBAgQIECAAAECBAgQIECAAAECBAgQIECAAAECBAgQIECAAAECBAgQ&#10;IECAAAECBAgQIECAAAECBAgQIECAAAECBAgQIECAAAECBAgQIECAAAECBAgQIECAAAECBAgQIECA&#10;AAECBAgQIECAAAECBAgQIECAAAECBAgQIECAAAECBAgQIECAAAECBAgQIECAwHAUqKuri3feeSdR&#10;a2effXZUV1dHUVFRonx/hQoLC2Pt2rWRn5/f55VdXV1RWVnZZ06AAAECBAgQIECAAAECBAgQIECA&#10;AAECBAgQIECAAAECBAgQIECAAAECBAgQIECAAAECBAgQIECAAAECBAgQIECAAAECBAgQIECAAAEC&#10;BAgMpUB6KIurTYAAAQIECBAgQIAAAQIECBAgQIAAAQIECBAgQIAAAQIECBAgQIAAAQIECBAgQIAA&#10;AQIECBAgQIAAAQIECBAgQIAAAQIECBAgQIDA8BZ45ZVXEje4dOnSGD9+fOJ8fwYvv/zyeOmllxJd&#10;uXz58jh8+HCirBABAgQIECBAgAABAgQIECBAgAABAgQIECBAgAABAgQIECBAgAABAgQIECBAgAAB&#10;AgQIECBAgAABAgQIECBAgAABAgQIECBAgAABAgQIECBAgAABAgQIECBAgAABAgQIECBAgAABAgQI&#10;ECBAgAABAgQIECBAgAABAgQIECBAgAABAgQIECBAgAABAgQIECBAgAABAgQIECBAgACB4STwyiuv&#10;JG5n6dKlMX78+MT5/gxefvnl8dJLLyW6cvny5XH48OFEWSECBAgQIECAAAECBAgQIECAAAECBAgQ&#10;IECAAAECBAgQIECAAAECBAgQIECAAAECBAgQIECAAAECBAgQIECAAAECBAgQIECAAAECBAgQIDAU&#10;AumhKKomAQIECBAgQIAAAQIECBAgQIAAAQIECBAgQIAAAQIECBAgQIAAAQIECBAgQIAAAQIECBAg&#10;QIAAAQIECBAgQIAAAQIECBAgQIAAAQLDX2DPnj2xYsWKRI2WlZVFJpNJlB2oUHl5eeTn5/d5/a+/&#10;/hoff/xxnzkBAgQIECBAgAABAgQIECBAgAABAgQIECBAgAABAgQIECBAgAABAgQIECBAgAABAgQI&#10;ECBAgAABAgQIECBAgAABAgQIECBAgAABAgQIECBAgAABAgQIECBAgAABAgQIECBAgAABAgQIECBA&#10;gAABAgQIECBAgAABAgQIECBAgAABAgQIECBAgAABAgQIECBAgAABAgQIECBAgAABAsNJYM+ePbFi&#10;xYpELZWVlUUmk0mUHahQeXl55Ofn93n9r7/+Gh9//HGfOQECBAgQIECAAAECBAgQIECAAAECBAgQ&#10;IECAAAECBAgQIECAAAECBAgQIECAAAECBAgQIECAAAECBAgQIECAAAECBAgQIECAAAECBAgQIDBU&#10;AiOGqrC6BAgQIECAAAECBAgQIECAAAECBAgQIECAAAECBAgQIECAAAECBAgQIECAAAECBAgQIECA&#10;AAECBAgQIECAAAECBAgQIECAAAECBAgMb4Gqqqo4cOBAn02ec845UVlZ2WduoAP5+flx9913x7Jl&#10;y/os9fXXX0dZWVmfuVwKNDY2xrp162Lbtm2xc+fOY09LS0vs27cvum27v+fup6CgIKZPnx5XX311&#10;zJw5M0aNGnVKMu3atSsaGhqi26D7aW1tjaNHj8bBgwfjwgsvjPHjx8e4ceOO/S0sLIxUKnVKOhiK&#10;AAECBAgQIECAAAECBAgQIECAAAECBAgQIECAAAECBAgQIECAAAECBAgQIECAAAECBAgQIECAAAEC&#10;BAgQIECAAAECBAgQIECAAAECBAgQIECAAAECBAgQIECAAAECBAgQIECAAAECBAgQIECAAAECBAgQ&#10;IECAAAECBAgQIECAAAECBAgQIECAAAECBAgQIECAAAECBAgQGD4CVVVVceDAgT4bOuecc6KysrLP&#10;3EAH8vPz4+67745ly5b1Werrr7+OsrKyPnO5FGhsbIx169bFtm3bYufOnceelpaW2LdvX3Tbdn/P&#10;3U9BQUFMnz49rr766pg5c2aMGjXqlGTatWtXNDQ0RLdB99Pa2hpHjx6NgwcPxoUXXhjjx4+PcePG&#10;HftbWFgYqVTqlHQwFAECBAgQIECAAAECBAgQIECAAAECBAgQIECAAAECBAgQIECAAAECBAgQIECA&#10;AAECBAgQIECAAAECBAgQIECAAAECBAgQIECAAAECQyMwYmjKqkqAAAECBAgQIECAAAECBAgQIECA&#10;AAECBAgQIECAAAECBAgQIECAAAECBAgQIECAAAECBAgQIECAAAECBAgQIECAAAECBAgQIECAwHAW&#10;6OzsjNdeey1Riw8++GCMHTs2UXagQ5lMJpYtW9Znmdra2h6Z5ubmePnll3us/3XhlltuiVmzZv11&#10;uV8/r1+/Pj799NNe7xw1alQ89dRTvWb62vz222/j3XffjdWrV0ddXd0J47t37/7T3qpVq459TqVS&#10;UVJSEg888EDceeedkZeX96fcyfahsbEx3nvvvWPPF198Ed3/D5K8uv/9l5eXx4IFC2Ly5MlJjsgQ&#10;IECAAAECBAgQIECAAAECBAgQIECAAAECBAgQIECAAAECBAgQIECAAAECBAgQIECAAAECBAgQIECA&#10;AAECBAgQIECAAAECBAgQIECAAAECBAgQIECAAAECBAgQIECAAAECBAgQIECAAAECBAgQIECAAAEC&#10;BAgQIECAAAECBAgQIECAAAECBAgQIECAAAECBAgQIECAAAECBLIS6OzsjNdeey3RmQcffDDGjh2b&#10;KDvQoUwmE8uWLeuzTG1tbY9Mc3NzvPzyyz3W/7pwyy23xKxZs/663K+f169fH59++mmvd44aNSqe&#10;euqpXjN9bX777bfx7rvvxurVq6Ouru6E8d27d/9pb9WqVcc+p1KpKCkpiQceeCDuvPPOyMvL+1Pu&#10;ZPvQ2NgY77333rHniy++iO7/B0le3f/+y8vLY8GCBTF58uQkR2QIECBAgAABAgQIECBAgAABAgQI&#10;ECBAgAABAgQIECBAgAABAgQIECBAgAABAgQIECBAgAABAgQIECBAgAABAgQIECBAgAABAgQIECDQ&#10;q0Cq6z+vXhM2CRAgQIAAAQIECBAgQIAAAQIECBAgQIAAAQIECBAgQIAAAQIECBAgQIAAAQIECBAg&#10;QIAAAQIECBAgQIAAAQIECBAgQIAAAQIECBDIOYH169fHrbfemmjurVu3xsSJExNlByM0ZcqU+O67&#10;73otdckll0RjY+OfMt98803MmDHjT2vH+3DzzTdHt89AvmbOnBk1NTW9lrjoootix44dkUqles0d&#10;b3P37t2xcOHCqKqqiv76CZpzzz03Kioq4vHHH4/TTz/9eGX7XKuvr4/i4uJec4sXL45Fixb1msl2&#10;84MPPognnngiamtrsz3aI3/VVVfFggUL4v7774/8/Pwe+xYIECBAgAABAgQIECBAgAABAgQIECBA&#10;gAABAgQIECBAgAABAgQIECBAgAABAgQIECBAgAABAgQIECBAgAABAgQIECBAgAABAgQIECBAgAAB&#10;AgQIECBAgAABAgQIECBAgAABAgQIECBAgAABAgQIECBAgAABAgQIECBAgAABAgQIECBAgAABAgQI&#10;ECBAgAABAgQIECBAgAABAn9HYP369XHrrbcmOrp169aYOHFiouxghKZMmRLfffddr6UuueSSaGxs&#10;/FPmm2++iRkzZvxp7Xgfbr755uj2GcjXzJkzo6amptcSF110UezYsSNSqVSvueNt7t69OxYuXBhV&#10;VVXR1dV1vEjWa+eee25UVFTE448/HqeffnrW57sP1NfXR3Fxca9nFy9eHIsWLeo1k+3mBx98EE88&#10;8UTU1tZme7RH/qqrrooFCxbE/fffH/n5+T32LRAgQIAAAQIECBAgQIAAAQIECBAgQIAAAQIECBAg&#10;QIAAAQIECBAgQIAAAQIECBAgQIAAAQIECBAgQIAAAQIECBAgQIAAAQIECBAgQCCJQDpJSIYAAQIE&#10;CBAgQIAAAQIECBAgQIAAAQIECBAgQIAAAQIECBAgQIAAAQIECBAgQIAAAQIECBAgQIAAAQIECBAg&#10;QIAAAQIECBAgQIAAgdwS+OijjxINXFpaGhMnTkyUHaxQJpOJ0047rdfnrLPO6tHOlVdeGZMnT+6x&#10;/teFbpu2tra/Lvfb5+3bt0dNTU2f9917772RSqX6zP0xcPTo0Xj11VePfWeVlZXR1dX1x+3/6f2e&#10;PXvi6aefjiuuuCI2b978P901WIe3bdsWd9xxR9x0001RW1vbL2W7v7uHH344pk6dGhs2bOiXO11C&#10;gAABAgQIECBAgAABAgQIECBAgAABAgQIECBAgAABAgQIECBAgAABAgQIECBAgAABAgQIECBAgAAB&#10;AgQIECBAgAABAgQIECBAgAABAgQIECBAgAABAgQIECBAgAABAgQIECBAgAABAgQIECBAgAABAgQI&#10;ECBAgAABAgQIECBAgAABAgQIECBAgAABAgQIECBAgAABAgQIEPjoo48SIZSWlsbEiRMTZQcrlMlk&#10;4rTTTuv1Oeuss3q0c+WVV8bkyZN7rP91odumra3tr8v99nn79u1RU1PT53333ntvpFKpPnN/DBw9&#10;ejReffXVY99ZZWVldHV1/XH7f3q/Z8+eePrpp+OKK66IzZs3/093Ddbhbdu2xR133BE33XRT1NbW&#10;9kvZ7u/u4YcfjqlTp8aGDRv65U6XECBAgAABAgQIECBAgAABAgQIECBAgAABAgQIECBAgAABAgQI&#10;ECBAgAABAgQIECBAgAABAgQIECBAgAABAgQIECBAgAABAgQIECCQewLp3BvZxAQIECBAgAABAgQI&#10;ECBAgAABAgQIECBAgAABAgQIECBAgAABAgQIECBAgAABAgQIECBAgAABAgQIECBAgAABAgQIECBA&#10;gAABAgQI9CWwefPmviLH9jOZTKLcYIb++c9/xpEjR3p9amtrj9tSeXn5cdf/uHj48OFYu3btH5f6&#10;9f2//vWvRPfNnz8/Ue6/oYMHD8acOXPiH//4R+zZs+e/y/3+t76+PkpKSmLFihX9fnd/XrhkyZKY&#10;MmVKrFmzpj+v/f2uHTt2xM033xwLFiyIf//737+ve0OAAAECBAgQIECAAAECBAgQIECAAAECBAgQ&#10;IECAAAECBAgQIECAAAECBAgQIECAAAECBP6PnXuPzbo+/8d/UYq2nCkHq05xieKGbuoEYQYPH8cG&#10;A8LEqUh7V5k76IhR+bg4s8y4mczkmyw6xcMWnCiaqGlBxsTpPIGgMtBmTHQKZGR2Koi2IIdS6OH3&#10;q78f/bb0vu/3DRRm28edNPf7dV3P1+v9uh4t/0KAAAECBAgQIECAAAECBAgQIECAAAECBAgQIECA&#10;AAECBAgQIECAAAECBAgQIECAAAECBAgQIECAAAECBAgQIECAAAECBAgQIECAAAECBAgQIECAAAEC&#10;BAgQIECAAAECBAgQIECAwMEIvPbaazlt+9GPfpRT7kiG/vd//zfq6+uz/vz9739Pe6VUKpW23rq4&#10;d+/eWLx4cetShz4vWLAgp/PKyspyyu0L1dbWxpQpU+K6666LmpqafeUO/3777bfjvPPOi8cee6zD&#10;z+7IA//P//k/MXLkyPjTn/7Ukce2nPX+++/Hd7/73bjqqquiurq6pe6BAAECBAgQIECAAAECBAgQ&#10;IECAAAECBAgQIECAAAECBAgQIECAAAECBAgQIECAAAECBAgQIECAAAECBAgQIECAAAECBAgQIECA&#10;AAECuQjk5RKSIUCAAAECBAgQIECAAAECBAgQIECAAAECBAgQIECAAAECBAgQIECAAAECBAgQIECA&#10;AAECBAgQIECAAAECBAgQIECAAAECBAgQIECg+wjU1tZGZWVl4sD9+vWLSy+9NDHXmQIzZsyIHj16&#10;JF65vLw8MXOwgVzOPuuss+K0007L+RXbtm2LCRMmxLPPPpvznkMJNjY2xsyZM+Pxxx8/lGMOy96m&#10;pqa48cYb45Zbbom6urrD8o7Wh86fPz9GjhwZL7/8cuuyZwIECBAgQIAAAQIECBAgQIAAAQIECBAg&#10;QIAAAQIECBAgQIAAAQIECBAgQIAAAQIECBAgQIAAAQIECBAgQIAAAQIECBAgQIAAAQIECBAgQIAA&#10;AQIECBAgQIAAAQIECBAgQIAAAQIECBAgQIAAAQIECBAgQIAAAQIECBAgQIAAAQIECBAgQIAAAQIE&#10;CBAgQIAAAQIECBAgQIBAzgK1tbVRWVmZmO/Xr19ceumlibnOFJgxY0b06NEj8crl5eWJmYMN5HL2&#10;WWedFaeddlrOr9i2bVtMmDAhnn322Zz3HEqwsbExZs6cGY8//vihHHNY9jY1NcWNN94Yt9xyS9TV&#10;1R2Wd7Q+dP78+TFy5Mh4+eWXW5c9EyBAgAABAgQIECBAgAABAgQIECBAgAABAgQIECBAgAABAgQI&#10;ECBAgAABAgQIECBAgAABAgQIECBAgAABAgQIECBAgAABAgQIECBAIKtAXtauJgECBAgQIECAAAEC&#10;BAgQIECAAAECBAgQIECAAAECBAgQIECAAAECBAgQIECAAAECBAgQIECAAAECBAgQIECAAAECBAgQ&#10;IECAAAEC3U5g9erVsXfv3sS5R40aFYWFhYm5zhT48pe/HOPGjUu88vPPPx+fffZZYu5AA//+979j&#10;1apVidtSqVRiZl9gy5YtcdFFF8Xy5cv3lY7Id0NDQ5SVlcWyZcuOyPtyeUnznX7wgx/E3XffnUu8&#10;wzKbN2+OqVOnRmVlZYed6SACBAgQIECAAAECBAgQIECAAAECBAgQIECAAAECBAgQIECAAAECBAgQ&#10;IECAAAECBAgQIECAAAECBAgQIECAAAECBAgQIECAAAECBAgQIECAAAECBAgQIECAAAECBAgQIECA&#10;AAECBAgQIECAAAECBAgQIECAAAECBAgQIECAAAECBAgQIECAAAECBAgQIECAAAECBAgQIECg+wis&#10;Xr069u7dmzjwqFGjorCwMDHXmQJf/vKXY9y4cYlXfv755+Ozzz5LzB1o4N///nesWrUqcVsqlUrM&#10;7Ats2bIlLrrooli+fPm+0hH5bmhoiLKysli2bNkReV8uL2m+0w9+8IO4++67c4l3WGbz5s0xderU&#10;qKys7LAzHUSAAAECBAgQIECAAAECBAgQIECAAAECBAgQIECAAAECBAgQIECAAAECBAgQIECAAAEC&#10;BAgQIECAAAECBAgQIECAAAECBAgQIECAQNcWyOva45mOAAECBAgQIECAAAECBAgQIECAAAECBAgQ&#10;IECAAAECBAgQIECAAAECBAgQIECAAAECBAgQIECAAAECBAgQIECAAAECBAgQIECAAIEDFXj11Vdz&#10;2vKNb3wjp1xnC5WWliZeua6uLv785z8n5g40UFFRkbilZ8+eUVJSkphrDtTX18eUKVOisrIyp3y6&#10;0FFHHZWunFOtoaEhrrvuus/vkdOGwxhqamqK6dOnxyOPPHIY35L56B07dsSkSZNi48aNmUM6BAgQ&#10;IECAAAECBAgQIECAAAECBAgQIECAAAECBAgQIECAAAECBAgQIECAAAECBAgQIECAAAECBAgQIECA&#10;AAECBAgQIECAAAECBAgQIECAAAECBAgQIECAAAECBAgQIECAAAECBAgQIECAAAECBAgQIECAAAEC&#10;BAgQIECAAAECBAgQIECAAAECBAgQIECAAAECBAgQIECAAIE0Aq+++mqaavvSN77xjfbFLlApLS1N&#10;nKKuri7+/Oc/J+YONFBRUZG4pWfPnlFSUpKYaw7U19fHlClTorKyMqd8utBRRx2VrpxTraGhIa67&#10;7rrP75HThsMYampqiunTp8cjjzxyGN+S+egdO3bEpEmTYuPGjZlDOgQIECBAgAABAgQIECBAgAAB&#10;AgQIECBAgAABAgQIECBAgAABAgQIECBAgAABAgQIECBAgAABAgQIECBAgAABAgQIECBAgAABAgQI&#10;EPj/BfJIECBAgAABAgQIECBAgAABAgQIECBAgAABAgQIECBAgAABAgQIECBAgAABAgQIECBAgAAB&#10;AgQIECBAgAABAgQIECBAgAABAgQIECBAoLXAa6+91nqZ8fnss8/O2OvMjcsuuyyOOuqoxBEqKioS&#10;MwcaKC8vT9zyrW99K4qLixNzzYHf/OY3sWrVqpyyzaH8/PxIpVKxePHiWLt2bezcuTPq6upi06ZN&#10;sWzZspg7d2787Gc/i2OPPTbnM5vPuf/++3POH67gnXfeGQsWLMj5+F69esX48eNjzpw58frrr8fG&#10;jRs/d/jnP/8ZL774YsybNy8uueSSOProo3M+c/PmzTFx4sT45JNPct4jSIAAAQIECBAgQIAAAQIE&#10;CBAgQIAAAQIECBAgQIAAAQIECBAgQIAAAQIECBAgQIAAAQIECBAgQIAAAQIECBAgQIAAAQIECBAg&#10;QIAAAQIECBAgQIAAAQIECBAgQIAAAQIECBAgQIAAAQIECBAgQIAAAQIECBAgQIAAAQIECBAgQIAA&#10;AQIECBAgQIAAAQIECBAgQIAAAQIECBB47bXXckI4++yzc8p1ttBll10WRx11VOK1KyoqEjMHGigv&#10;L0/c8q1vfSuKi4sTc82B3/zmN7Fq1aqcss2h/Pz8SKVSsXjx4li7dm3s3Lkz6urqYtOmTbFs2bKY&#10;O3du/OxnP4tjjz025zObz7n//vtzzh+u4J133hkLFizI+fhevXrF+PHjY86cOfH666/Hxo0bP3f4&#10;5z//GS+++GLMmzcvLrnkkjj66KNzPnPz5s0xceLE+OSTT3LeI0iAAAECBAgQIECAAAECBAgQIECA&#10;AAECBAgQIECAAAECBAgQIECAAAECBAgQIECAAAECBAgQIECAAAECBAgQIECAAAECBAgQIECAQPcU&#10;6NH0/3665+imJkCAAAECBAgQIECAAAECBAgQIECAAAECBAgQIECAAAECBAgQIECAAAECBAgQIECA&#10;AAECBAgQIECAAAECBAgQIECAAAECBAgQIEAgncBpp50W77zzTrpWm9q7774bp556aptaV1lMmzYt&#10;Fi1alHWcgoKC2LJlS/Tt2zdrLtfm+++/HyeddFIk/Zcw8+fPj7KyssRjV69eHeeee27U19cnZnv2&#10;7BmzZs2Km266KYYPH56Yr6mpiRtuuCEeffTRxGxzYNCgQfHBBx9EYWFh1vzbb78dp59+etbM7bff&#10;HrfeemvWzP7NNWvWxDnnnBN79uzZv9Vu3aNHj7jyyivjjjvuiOOOO65df//C1q1b44knnohf/OIX&#10;0eySy2fmzJkxb968XKIyBAgQIECAAAECBAgQIECAAAECBAgQIECAAAECBAgQIECAAAECBAgQIECA&#10;AAECBAgQIECAAAECBAgQIECAAAECBAgQIECAAAECBAgQIECAAAECBAgQIECAAAECBAgQIECAAAEC&#10;BAgQIECAAAECBAgQIECAAAECBAgQIECAAAECBAgQIECAAAECBAgQIECAAAECBAgQIECAAIE47bTT&#10;4p133kmUePfdd+PUU09NzHXGwLRp02LRokVZr15QUBBbtmyJvn37Zs3l2nz//ffjpJNOiqampqxb&#10;5s+fH2VlZVkzzc3Vq1fHueeeG/X19YnZnj17xqxZs+Kmm26K4cOHJ+ZramrihhtuiEcffTQx2xwY&#10;NGhQfPDBB1FYWJg1//bbb8fpp5+eNXP77bfHrbfemjWzf3PNmjVxzjnnxJ49e/ZvtVv36NEjrrzy&#10;yrjjjjviuOOOa9ffv7B169Z44okn4he/+EU0u+TymTlzZsybNy+XqAwBAgQIECBAgAABAgQIECBA&#10;gAABAgQIECBAgAABAgQIECBAgAABAgQIECBAgAABAgQIECBAgAABAgQIECBAgAABAgQIECBAgAAB&#10;At1UIK+bzm1sAgQIECBAgAABAgQIECBAgAABAgQIECBAgAABAgQIECBAgAABAgQIECBAgAABAgQI&#10;ECBAgAABAgQIECBAgAABAgQIECBAgAABAgQyCFRXV2fo/N9yv379YsSIEf+30MWeUqlU4kS7d++O&#10;p59+OjGXa2DBggXR1NSUNd67d++YNm1a1kxzc9euXVFWVhb19fWJ2V69esXjjz8e99xzTwwfPjwx&#10;3xwYNGhQzJ8///P5jznmmMQ9NTU18cwzzyTmDkeg+fdUUlISe/bsSTy+uLg4Xn/99Xj44YfjuOOO&#10;S8w3BwYOHBjXXnttrFmzJsaNG5fTnkcffTTWrVuXU1aIAAECBAgQIECAAAECBAgQIECAAAECBAgQ&#10;IECAAAECBAgQIECAAAECBAgQIECAAAECBAgQIECAAAECBAgQIECAAAECBAgQIECAAAECBAgQIECA&#10;AAECBAgQIECAAAECBAgQIECAAAECBAgQIECAAAECBAgQIECAAAECBAgQIECAAAECBAgQIECAAAEC&#10;BAgQIECAAAECBAgQIFBdXZ2I0K9fvxgxYkRirrMGUqlU4tV3794dTz/9dGIu18CCBQuiqakpa7x3&#10;794xbdq0rJnm5q5du6KsrCzq6+sTs7169YrHH3887rnnnhg+fHhivjkwaNCgmD9//ufzH3PMMYl7&#10;ampq4plnnknMHY5A8++ppKQk9uzZk3h8cXFxvP766/Hwww/Hcccdl5hvDgwcODCuvfbaWLNmTYwb&#10;Ny6nPY8++misW7cup6wQAQIECBAgQIAAAQIECBAgQIAAAQIECBAgQIAAAQIECBAgQIAAAQIECBAg&#10;QIAAAQIECBAgQIAAAQIECBAgQIAAAQIECBAgQIAAAQLdUyCve45tagIECBAgQIAAAQIECBAgQIAA&#10;AQIECBAgQIAAAQIECBAgQIAAAQIECBAgQIAAAQIECBAgQIAAAQIECBAgQIAAAQIECBAgQIAAAQIE&#10;MgnU1NRkarXUv/rVr0aPHj1a1l3tYfLkyTFw4MDEsSoqKhIzuQbKy8sToxdffHH07ds3MTd37tx4&#10;7733EnMFBQWxaNGiuOyyyxKz6QLNTg8//HC6Vrvak08+2a52JAq33XZbvPPOO4mvav6bXrlyZYwZ&#10;MyYxmy5wwgknxNKlS2PGjBnp2m1qDQ0N8atf/apNzYIAAQIECBAgQIAAAQIECBAgQIAAAQIECBAg&#10;QIAAAQIECBAgQIAAAQIECBAgQIAAAQIECBAgQIAAAQIECBAgQIAAAQIECBAgQIAAAQIECBAgQIAA&#10;AQIECBAgQIAAAQIECBAgQIAAAQIECBAgQIAAAQIECBAgQIAAAQIECBAgQIAAAQIECBAgQIAAAQIE&#10;CBAgQIAAAQIECBAgkEmgpqYmU6ul/tWvfjV69OjRsu5qD5MnT46BAwcmjlVRUZGYyTVQXl6eGL34&#10;4oujb9++ibm5c+fGe++9l5grKCiIRYsWxWWXXZaYTRdodnr44YfTtdrVnnzyyXa1I1G47bbb4p13&#10;3kl8VfPf9MqVK2PMmDGJ2XSBE044IZYuXRozZsxI125Ta2hoiF/96ldtahYECBAgQIAAAQIECBAg&#10;QIAAAQIECBAgQIAAAQIECBAgQIAAAQIECBAgQIAAAQIECBAgQIAAAQIECBAgQIAAAQIECBAgQIAA&#10;AQIECBBoLZDXeuGZAAECBAgQIECAAAECBAgQIECAAAECBAgQIECAAAECBAgQIECAAAECBAgQIECA&#10;AAECBAgQIECAAAECBAgQIECAAAECBAgQIECAAIHuLbBr166oq6tLRBg4cGBipjMHCgoK4tJLL00c&#10;4S9/+Us0mx3qp6qqKlauXJl4TCqVSsw0NTXF/fffn5hrDtx7770xadKknLKZQhMnToySkpJM7Zb6&#10;kiVLYufOnS3rI/Gwbdu2nCyOPfbYeOmll2L48OGHdK2ePXvG3LlzY+TIkYnnPPnkk/H2228n5gQI&#10;ECBAgAABAgQIECBAgAABAgQIECBAgAABAgQIECBAgAABAgQIECBAgAABAgQIECBAgAABAgQIECBA&#10;gAABAgQIECBAgAABAgQIECBAgAABAgQIECBAgAABAgQIECBAgAABAgQIECBAgAABAgQIECBAgAAB&#10;AgQIECBAgAABAgQIECBAgAABAgQIECBAgAABAgQIECBAgACB7i2wa9euqKurS0QYOHBgYqYzBwoK&#10;CuLSSy9NHOEvf/lLNJsd6qeqqipWrlyZeEwqlUrMNDU1xf3335+Yaw7ce++9MWnSpJyymUITJ06M&#10;kpKSTO2W+pIlS2Lnzp0t6yPxsG3btpwsjj322HjppZdi+PDhh3Stnj17xty5c2N1Vov3AABAAElE&#10;QVTkyJGJ5zz55JPx9ttvJ+YECBAgQIAAAQIECBAgQIAAAQIECBAgQIAAAQIECBAgQIAAAQIECBAg&#10;QIAAAQIECBAgQIAAAQIECBAgQIAAAQIECBAgQIAAAQIECBDongJ53XNsUxMgQIAAAQIECBAgQIAA&#10;AQIECBAgQIAAAQIECBAgQIAAAQIECBAgQIAAAQIECBAgQIAAAQIECBAgQIAAAQIECBAgQIAAAQIE&#10;CBAgkE6guro6XbldbcCAAe1qXa2QSqUSR9q1a1csWbIkMZcUWLBgQTQ1NWWNDRs2LL797W9nzTQ3&#10;n3/++Vi3bl1ibvTo0XH11Vcn5nIJ3HXXXVFUVJQ12my1fPnyrJmObj744IOxY8eOrMfm5+fHk08+&#10;GcXFxVlzuTb79OkT5eXl0bt376xbGhsb47HHHsua0SRAgAABAgQIECBAgAABAgQIECBAgAABAgQI&#10;ECBAgAABAgQIECBAgAABAgQIECBAgAABAgQIECBAgAABAgQIECBAgAABAgQIECBAgAABAgQIECBA&#10;gAABAgQIECBAgAABAgQIECBAgAABAgQIECBAgAABAgQIECBAgAABAgQIECBAgAABAgQIECBAgAAB&#10;AgQIECBAgAABAgQIVFdX54QwYMCAnHKdOZRKpRKvv2vXrliyZEliLimwYMGCaGpqyhobNmxYfPvb&#10;386aaW4+//zzsW7dusTc6NGj4+qrr07M5RK46667oqioKGu02Wr58uVZMx3dfPDBB2PHjh1Zj83P&#10;z48nn3wyiouLs+Zybfbp0yfKy8ujd+/eWbc0NjbGY489ljWjSYAAAQIECBAgQIAAAQIECBAgQIAA&#10;AQIECBAgQIAAAQIECBAgQIAAAQIECBAgQIAAAQIECBAgQIAAAQIECBAgQIAAAQIECBAgQIBA9xXI&#10;676jm5wAAQIECBAgQIAAAQIECBAgQIAAAQIECBAgQIAAAQIECBAgQIAAAQIECBAgQIAAAQIECBAg&#10;QIAAAQIECBAgQIAAAQIECBAgQIAAgf0Fampq9i+lXffv3z9tvSsVzz///DjxxBMTR6qoqEjMJAXK&#10;y8uTInHFFVdEfn5+Yu6+++5LzPTo0SPmzJkTzd8d8Rk2bFjMmjUr8ai1a9cmZjoqUF9fH/fcc0/i&#10;cbNnz47zzjsvMXcggZEjR0YqlUrc8sILLyRmBAgQIECAAAECBAgQIECAAAECBAgQIECAAAECBAgQ&#10;IECAAAECBAgQIECAAAECBAgQIECAAAECBAgQIECAAAECBAgQIECAAAECBAgQIECAAAECBAgQIECA&#10;AAECBAgQIECAAAECBAgQIECAAAECBAgQIECAAAECBAgQIECAAAECBAgQIECAAAECBAgQIECAAAEC&#10;BAgQIECAAIHuLVBTU5MTQP/+/XPKdebQ+eefHyeeeGLiCBUVFYmZpEB5eXlSJK644orIz89PzN13&#10;332JmR49esScOXOi+bsjPsOGDYtZs2YlHrV27drETEcF6uvr45577kk8bvbs2XHeeecl5g4kMHLk&#10;yEilUolbXnjhhcSMAAECBAgQIECAAAECBAgQIECAAAECBAgQIECAAAECBAgQIECAAAECBAgQIECA&#10;AAECBAgQIECAAAECBAgQIECAAAECBAgQIECAAAEC3VMgr3uObWoCBAgQIECAAAECBAgQIECAAAEC&#10;BAgQIECAAAECBAgQIECAAAECBAgQIECAAAECBAgQIECAAAECBAgQIECAAAECBAgQIECAAAECBNIJ&#10;VFdXpyu3qw0YMKBdrasVevToESUlJYljLVmyJGpraxNzmQL/+c9/4vXXX8/UbqmXlpa2PGd6+PDD&#10;D+Ppp5/O1G6pT5s2LcaMGdOy7oiHSZMmJR6zdu3axExHBRYuXBjvv/9+1uP69u0bN998c9bMwTZ/&#10;8pOfJG6trKyMXP/NJR4mQIAAAQIECBAgQIAAAQIECBAgQIAAAQIECBAgQIAAAQIECBAgQIAAAQIE&#10;CBAgQIAAAQIECBAgQIAAAQIECBAgQIAAAQIECBAgQIAAAQIECBAgQIAAAQIECBAgQIAAAQIECBAg&#10;QIAAAQIECBAgQIAAAQIECBAgQIAAAQIECBAgQIAAAQIECBAgQIAAAQIECBAgQIAAAQIECHRJgerq&#10;6pzmGjBgQE65zhzq0aNHlJSUJI6wZMmSqK2tTcxlCvznP/+J119/PVO7pV5aWtrynOnhww8/jKef&#10;fjpTu6U+bdq0GDNmTMu6Ix4mTZqUeMzatWsTMx0VWLhwYbz//vtZj+vbt2/cfPPNWTMH2/zJT36S&#10;uLWysjJy/TeXeJgAAQIECBAgQIAAAQIECBAgQIAAAQIECBAgQIAAAQIECBAgQIAAAQIECBAgQIAA&#10;AQIECBAgQIAAAQIECBAgQIAAAQIECBAgQIAAAQJdSiCvS01jGAIECBAgQIAAAQIECBAgQIAAAQIE&#10;CBAgQIAAAQIECBAgQIAAAQIECBAgQIAAAQIECBAgQIAAAQIECBAgQIAAAQIECBAgQIAAAQIEDkmg&#10;oaEhp/39+/fPKdfZQ6WlpYkj7Ny5M5599tnEXKbAwoULo6mpKVP78/qIESPinHPOyZppbq5YsSIa&#10;GxsTc5dcckli5kADY8aMicGDB2fdtnbt2qz9jmw2uyZ9rrnmmhgyZEhS7KD6Z599djT/ZPs0/65e&#10;eumlbBE9AgQIECBAgAABAgQIECBAgAABAgQIECBAgAABAgQIECBAgAABAgQIECBAgAABAgQIECBA&#10;gAABAgQIECBAgAABAgQIECBAgAABAgQIECBAgAABAgQIECBAgAABAgQIECBAgAABAgQIECBAgAAB&#10;AgQIECBAgAABAgQIECBAgAABAgQIECBAgAABAgQIECBAgAABAgQIECBAoJsLNDQ05CTQv3//nHKd&#10;PVRaWpo4ws6dO+PZZ59NzGUKLFy4MJqamjK1P6+PGDEizjnnnKyZ5uaKFSuisbExMXfJJZckZg40&#10;MGbMmBg8eHDWbWvXrs3a78hms2vS55prrokhQ4YkxQ6qf/bZZ0fzT7ZP8+/qpZdeyhbRI0CAAAEC&#10;BAgQIECAAAECBAgQIECAAAECBAgQIECAAAECBAgQIECAAAECBAgQIECAAAECBAgQIECAAAECBAgQ&#10;IECAAAECBAgQIECgmwrkddO5jU2AAAECBAgQIECAAAECBAgQIECAAAECBAgQIECAAAECBAgQIECA&#10;AAECBAgQIECAAAECBAgQIECAAAECBAgQIECAAAECBAgQIECAQBqBgQMHpqm2L/Xp06d9sQtWTj/9&#10;9DjzzDMTJysvL0/MZArksre0tDTT9jb1lStXtlmnW/Ts2TMmTpyYrnVItby8vMRzq6qqDukdB7J5&#10;xYoVifHvf//7iZlDCVx11VWJ25cuXZqYESBAgAABAgQIECBAgAABAgQIECBAgAABAgQIECBAgAAB&#10;AgQIECBAgAABAgQIECBAgAABAgQIECBAgAABAgQIECBAgAABAgQIECBAgAABAgQIECBAgAABAgQI&#10;ECBAgAABAgQIECBAgAABAgQIECBAgAABAgQIECBAgAABAgQIECBAgAABAgQIECBAgAABAgQIECBA&#10;gAABAgS6r8DAgQNzGr5Pnz455Tp76PTTT48zzzwzcYzy8vLETKZALntLS0szbW9TX7lyZZt1ukXP&#10;nj1j4sSJ6VqHVMvLy0s8t6qq6pDecSCbV6xYkRj//ve/n5g5lMBVV12VuH3p0qWJGQECBAgQIECA&#10;AAECBAgQIECAAAECBAgQIECAAAECBAgQIECAAAECBAgQIECAAAECBAgQIECAAAECBAgQIECAAAEC&#10;BAgQIECAAAECBLqfQH73G9nEBAgQIECAAAECBAgQIECAAAECBAgQIECAAAECBAgQIECAAAECBAgQ&#10;IECAAAECBAgQIECAAAECBAgQIECAAAECBAgQIECAAAECBAhkEhg8eHCmVpv67t2726y78iKVSsXf&#10;//73rCM+/fTTUVdXF0cffXTW3P7NDz/8MF599dX9y+3WJSUl7WrpCitXrkxXblMbO3Zs5Pp7brMx&#10;h8Vdd90VP//5zzMm+/Xrl7HXkY2NGzfGBx98kPXIZoMxY8ZkzRxqc9SoUYlHvPXWW4kZAQIECBAg&#10;QIAAAQIECBAgQIAAAQIECBAgQIAAAQIECBAgQIAAAQIECBAgQIAAAQIECBAgQIAAAQIECBAgQIAA&#10;AQIECBAgQIAAAQIECBAgQIAAAQIECBAgQIAAAQIECBAgQIAAAQIECBAgQIAAAQIECBAgQIAAAQIE&#10;CBAgQIAAAQIECBAgQIAAAQIECBAgQIAAAQIECBAgQKD7CgwePDin4Xfv3p1TriuEUqlU/P3vf886&#10;ytNPPx11dXVx9NFHZ83t3/zwww/j1Vdf3b/cbl1SUtKulq6wcuXKdOU2tbFjx0auv+c2G3NY3HXX&#10;XfHzn/88Y7Jfv34Zex3Z2LhxY3zwwQdZj2w2GDNmTNbMoTZHjRqVeMRbb72VmBEgQIAAAQIECBAg&#10;QIAAAQIECBAgQIAAAQIECBAgQIAAAQIECBAgQIAAAQIECBAgQIAAAQIECBAgQIAAAQIECBAgQIAA&#10;AQIECBAgQKD7CeR3v5FNTIAAAQIECBAgQIAAAQIECBAgQIAAAQIECBAgQIAAAQIECBAgQIAAAQIE&#10;CBAgQIAAAQIECBAgQIAAAQIECBAgQIAAAQIECBAgQIBAJoGioqJMrTb1bdu2tVl35cUVV1wRN998&#10;czQ2NmYcc/v27fHcc8/F1KlTM2bSNRYsWBBNTU3pWi21MWPGxMknn9yyzvSwZ8+eqKyszNRuqU+Z&#10;MqXluaMfhg4dGs0//+3PihUrEq9w7rnnRl5eXmLuUAKnnXZa4vZ169YlZgQIECBAgAABAgQIECBA&#10;gAABAgQIECBAgAABAgQIECBAgAABAgQIECBAgAABAgQIECBAgAABAgQIECBAgAABAgQIECBAgAAB&#10;AgQIECBAgAABAgQIECBAgAABAgQIECBAgAABAgQIECBAgAABAgQIECBAgAABAgQIECBAgAABAgQI&#10;ECBAgAABAgQIECBAgAABAgQIECBAgACB7itQVFSU0/Dbtm3LKdcVQldccUXcfPPN0djYmHGc7du3&#10;x3PPPRdTp07NmEnXWLBgQTQ1NaVrtdTGjBkTJ598css608OePXuisrIyU7ulPmXKlJbnjn4YOnRo&#10;NP/8tz8rVqxIvMK5554beXl5iblDCZx22mmJ29etW5eYESBAgAABAgQIECBAgAABAgQIECBAgAAB&#10;AgQIECBAgAABAgQIECBAgAABAgQIECBAgAABAgQIECBAgAABAgQIECBAgAABAgQIECBAoPsJHN7/&#10;HaX7eZqYAAECBAgQIECAAAECBAgQIECAAAECBAgQIECAAAECBAgQIECAAAECBAgQIECAAAECBAgQ&#10;IECAAAECBAgQIECAAAECBAgQIECAQKcW6NevX/Tq1Stxhq1btyZmukrg+OOPj4suuihxnIqKisTM&#10;/oFc9qRSqf23pV2vWbMm6urq0vZaFydPntx62SWfly9fnjjX8OHDEzOHGujfv3+ceOKJWY/5+OOP&#10;o6GhIWtGkwABAgQIECBAgAABAgQIECBAgAABAgQIECBAgAABAgQIECBAgAABAgQIECBAgAABAgQI&#10;ECBAgAABAgQIECBAgAABAgQIECBAgAABAgQIECBAgAABAgQIECBAgAABAgQIECBAgAABAgQIECBA&#10;gAABAgQIECBAgAABAgQIECBAgAABAgQIECBAgAABAgQIECBAgAABAgQIEOi+Av369YtevXolAmzd&#10;ujUx01UCxx9/fFx00UWJ41RUVCRm9g/ksieVSu2/Le16zZo1UVdXl7bXujh58uTWyy75vHz58sS5&#10;hg8fnpg51ED//v3jxBNPzHrMxx9/HA0NDVkzmgQIECBAgAABAgQIECBAgAABAgQIECBAgAABAgQI&#10;ECBAgAABAgQIECBAgAABAgQIECBAgAABAgQIECBAgAABAgQIECBAgAABAgQIdD+B/O43sokJECBA&#10;gAABAgQIECBAgAABAgQIECBAgAABAgQIECBAgAABAgQIECBAgAABAgQIECBAgAABAgQIECBAgAAB&#10;AgQIECBAgAABAgQIEMgmUFRUFJs3b84Wia1bt2btd7VmKpWKF154IetYixcvjj179sRRRx2VNbev&#10;+dFHH8WKFSv2LdN+5+fnx/Tp09P29i9WVVXtX0q7/spXvpK23pWKGzduTBxn1apVMXfu3MTcoQaq&#10;q6uzHtHY2BhbtmyJ4uLirDlNAgQIECBAgAABAgQIECBAgAABAgQIECBAgAABAgQIECBAgAABAgQI&#10;ECBAgAABAgQIECBAgAABAgQIECBAgAABAgQIECBAgAABAgQIECBAgAABAgQIECBAgAABAgQIECBA&#10;gAABAgQIECBAgAABAgQIECBAgAABAgQIECBAgAABAgQIECBAgAABAgQIECBAgAABAgQIECBAoPsK&#10;FBUVxebNm7MCbN26NWu/qzVTqVS88MILWcdavHhx7NmzJ4466qisuX3Njz76KFasWLFvmfY7Pz8/&#10;pk+fnra3f7Gqqmr/Utr1V77ylbT1rlTcuHFj4jirVq2KuXPnJuYONVBdXZ31iMbGxtiyZUsUFxdn&#10;zWkSIECAAAECBAgQIECAAAECBAgQIECAAAECBAgQIECAAAECBAgQIECAAAECBAgQIECAAAECBAgQ&#10;IECAAAECBAgQIECAAAECBAgQINC9BPK717imJUCAAAECBAgQIECAAAECBAgQIECAAAECBAgQIECA&#10;AAECBAgQIECAAAECBAgQIECAAAECBAgQIECAAAECBAgQIECAAAECBAgQIEAgSaCoqCg2b96cNbZ1&#10;69as/a7WnDZtWvz0pz+N2trajKNt27Ytnn/++Zg8eXLGTOvGwoULo7GxsXWp3fN3vvOdGDp0aLt6&#10;ukIuv5OBAwdGr1690m3vUrXq6urEeVatWhXNP1+ET/PfTnFx8RfhKu5AgAABAgQIECBAgAABAgQI&#10;ECBAgAABAgQIECBAgAABAgQIECBAgAABAgQIECBAgAABAgQIECBAgAABAgQIECBAgAABAgQIECBA&#10;gAABAgQIECBAgAABAgQIECBAgAABAgQIECBAgAABAgQIECBAgAABAgQIECBAgAABAgQIECBAgAAB&#10;AgQIECBAgAABAgQIECBAgAABAgQIfAEFioqKYvPmzVlvtnXr1qz9rtacNm1a/PSnP43a2tqMo23b&#10;ti2ef/75mDx5csZM68bChQujsbGxdand83e+850YOnRou3q6Qi6/k4EDB0avXr3Sbe9Sterq6sR5&#10;Vq1aFc0/X4RP899OcXHxF+Eq7kCAAAECBAgQIECAAAECBAgQIECAAAECBAgQIECAAAECBAgQIECA&#10;AAECBAgQIECAAAECBAgQIECAAAECBAgQIECAAAECBAgQIECAwBdEIO8Lcg/XIECAAAECBAgQIECA&#10;AAECBAgQIECAAAECBAgQIECAAAECBAgQIECAAAECBAgQIECAAAECBAgQIECAAAECBAgQIECAAAEC&#10;BAgQIEDgCyJQVFSUeJP33nsvMdOVAv3794+pU6cmjlRRUZGY2RcoLy/f95jxu7S0NGNv/0ZNTc3+&#10;pXbrIUOGtKt1xUJ1dXWnGmvHjh2d6r4uS4AAAQIECBAgQIAAAQIECBAgQIAAAQIECBAgQIAAAQIE&#10;CBAgQIAAAQIECBAgQIAAAQIECBAgQIAAAQIECBAgQIAAAQIECBAgQIAAAQIECBAgQIAAAQIECBAg&#10;QIAAAQIECBAgQIAAAQIECBAgQIAAAQIECBAgQIAAAQIECBAgQIAAAQIECBAgQIAAAQIECBAgQIAA&#10;AQIECBxZgaKiosQXvvfee4mZrhTo379/TJ06NXGkioqKxMy+QHl5+b7HjN+lpaUZe/s3ampq9i+1&#10;Ww8ZMqRdrSsWqqurO9VYO3bs6FT3dVkCBAgQIECAAAECBAgQIECAAAECBAgQIECAAAECBAgQIECA&#10;AAECBAgQIECAAAECBAgQIECAAAECBAgQIECAAAECBAgQIECAAAECBA6/QN7hf4U3ECBAgAABAgQI&#10;ECBAgAABAgQIECBAgAABAgQIECBAgAABAgQIECBAgAABAgQIECBAgAABAgQIECBAgAABAgQIECBA&#10;gAABAgQIECDQmQQGDx6ceN2qqqr4+OOPE3NdKZBKpRLH+dOf/hR79+5NzG3atCmWL1+eNde3b9+4&#10;+OKLs2ZaN7du3dp6mfZ56NChaetdrfjpp592qpF27tzZqe7rsgQIECBAgAABAgQIECBAgAABAgQI&#10;ECBAgAABAgQIECBAgAABAgQIECBAgAABAgQIECBAgAABAgQIECBAgAABAgQIECBAgAABAgQIECBA&#10;gAABAgQIECBAgAABAgQIECBAgAABAgQIECBAgAABAgQIECBAgAABAgQIECBAgAABAgQIECBAgAAB&#10;AgQIECBAgAABAgQIECBAgMCRFRg8eHDiC6uqquLjjz9OzHWlQCqVShznT3/6U+zduzcxt2nTpli+&#10;fHnWXN++fePiiy/Ommnd3Lp1a+tl2uehQ4emrXe14qefftqpRtq5c2enuq/LEiBAgAABAgQIECBA&#10;gAABAgQIECBAgAABAgQIECBAgAABAgQIECBAgAABAgQIECBAgAABAgQIECBAgAABAgQIECBAgAAB&#10;AgQIECBw+AXyD/8rvIEAAQIECBAgQIAAAQIECBAgQIAAAQIECBAgQIAAAQIECBAgQIAAAQIECBAg&#10;QIAAAQIECBAgQIAAAQIECBAgQIAAAQIECBAgQIAAgc4kcPzxx+d03TfeeCMmTZqUU/ZIh66//vp4&#10;8803s762rKwsrr322qyZ1s0JEybEkCFD4pNPPmldbvNcU1MTL774YkycOLFNff/FwoULo7Gxcf9y&#10;m/XFF18cvXv3blPLtmh+d9Jn6NChSZFO39+7d29s3769U83RfGcfAgQIECBAgAABAgQIECBAgAAB&#10;AgQIECBAgAABAgQIECBAgAABAgQIECBAgAABAgQIECBAgAABAgQIECBAgAABAgQIECBAgAABAgQI&#10;ECBAgAABAgQIECBAgAABAgQIECBAgAABAgQIECBAgAABAgQIECBAgAABAgQIECBAgAABAgQIECBA&#10;gAABAgQIECBAgAABAgQIECBAgEAmgeOPPz5Tq039jTfeiEmTJrWpfVEW119/fbz55ptZr1NWVhbX&#10;Xntt1kzr5oQJE2LIkCHxySeftC63ea6pqYkXX3wxJk6c2Ka+/2LhwoXR2Ni4f7nN+uKLL47evXu3&#10;qWVbNL876TN06NCkSKfv7927N7Zv396p5mi+sw8BAgQIECBAgAABAgQIECBAgAABAgQIECBAgAAB&#10;AgQIECBAgAABAgQIECBAgAABAgQIECBAgAABAgQIECBAgAABAgQIECBAgAABAgRaC+S3XngmQIAA&#10;AQIECBAgQIAAAQIECBAgQIAAAQIECBAgQIAAAQIECBAgQIAAAQIECBAgQIAAAQIECBAgQIAAAQIE&#10;CBAgQIAAAQIECBAgQIDAuHHj4oEHHkiEeOONN2LSpEmJuSMdqK2tjQcffDCav7N9Lrjggmztdr1e&#10;vXrF9OnT47777mvXa12oqKiIiRMnti61e27OJH1SqVRSpE1/69atbdbpFkOGDElX7lK17du3d7p5&#10;GhoaOt2dXZgAAQIECBAgQIAAAQIECBAgQIAAAQIECBAgQIAAAQIECBAgQIAAAQIECBAgQIAAAQIE&#10;CBAgQIAAAQIECBAgQIAAAQIECBAgQIAAAQIECBAgQIAAAQIECBAgQIAAAQIECBAgQIAAAQIECBAg&#10;QIAAAQIECBAgQIAAAQIECBAgQIAAAQIECBAgQIAAAQIECBAgQIAAAQIECBA4cgLjxo2LBx54IPGF&#10;b7zxRkyaNCkxd6QDtbW18eCDD0bzd7bPBRdckK3drterV6+YPn163Hfffe16rQsVFRUxceLE1qV2&#10;z82ZpE8qlUqKtOlv3bq1zTrdYsiQIenKXaq2ffv2TjdPQ0NDp7uzCxMgQIAAAQIECBAgQIAAAQIE&#10;CBAgQIAAAQIECBAgQIAAAQIECBAgQIAAAQIECBAgQIAAAQIECBAgQIAAAQIECBAgQIAAAQIECBAg&#10;cHgF8g7v8U4nQIAAAQIECBAgQIAAAQIECBAgQIAAAQIECBAgQIAAAQIECBAgQIAAAQIECBAgQIAA&#10;AQIECBAgQIAAAQIECBAgQIAAAQIECBAgQKCzCVx44YU5XXn16tU55Y50aOnSpVFbW5v42jPOOCMx&#10;s38glUrtX2q3XrRoUdTX17er7yts3rw5XnnllX3LtN/HHHNMjB8/Pm3vUIpNTU2Hsr1T7C0sLOwU&#10;92x9yWx/L61zngkQIECAAAECBAgQIECAAAECBAgQIECAAAECBAgQIECAAAECBAgQIECAAAECBAgQ&#10;IECAAAECBAgQIECAAAECBAgQIECAAAECBAgQIECAAAECBAgQIECAAAECBAgQIECAAAECBAgQIECA&#10;AAECBAgQIECAAAECBAgQIECAAAECBAgQIECAAAECBAgQIECAAAECBAgQIECAAIHuKXDhhRfmNPjq&#10;1atzyh3p0NKlS6O2tjbxtWeccUZiZv9AKpXav9RuvWjRoqivr29X31fYvHlzvPLKK/uWab+POeaY&#10;GD9+fNreoRSbmpoOZXun2FtYWNgp7tn6ktn+XlrnPBMgQIAAAQIECBAgQIAAAQIECBAgQIAAAQIE&#10;CBAgQIAAAQIECBAgQIAAAQIECBAgQIAAAQIECBAgQIAAAQIECBAgQIAAAQIECBAg0H0E8rvPqCYl&#10;QIAAAQIECBAgQIAAAQIECBAgQIAAAQIECBAgQIAAAQIECBAgQIAAAQIECBAgQIAAAQIECBAgQIAA&#10;AQIECBAgQIAAAQIECBAgQCAXgeOOOy5OOeWUWL9+fdb4iy++GNu2bYsBAwZkzR3p5jPPPJPTK884&#10;44yccq1DY8eOjZNPPjk2bNjQutzm+dNPP42lS5fG+PHj29T3LZ566qloaGjYt0z7PX369OjZs2fa&#10;XqbioEGDMrVa6h988EHLc1d9KCwsjIKCgti9e3fWEU8//fT45je/mTVzJJp9+vSJCy644Ei8yjsI&#10;ECBAgAABAgQIECBAgAABAgQIECBAgAABAgQIECBAgAABAgQIECBAgAABAgQIECBAgAABAgQIECBA&#10;gAABAgQIECBAgAABAgQIECBAgAABAgQIECBAgAABAgQIECBAgAABAgQIECBAgAABAgQIECBAgAAB&#10;AgQIECBAgAABAgQIECBAgAABAgQIECBAgAABAgQIECBAgACBTipw3HHHxSmnnBLr16/POsGLL74Y&#10;27ZtiwEDBmTNHenmM888k9MrzzjjjJxyrUNjx46Nk08+OTZs2NC63Ob5008/jaVLl8b48ePb1Pct&#10;nnrqqWhoaNi3TPs9ffr06NmzZ9pepuKgQYMytVrqH3zwQctzV30oLCyMgoKC2L17d9YRTz/99Pjm&#10;N7+ZNXMkmn369IkLLrjgSLzKOwgQIECAAAECBAgQIECAAAECBAgQIECAAAECBAgQIECAAAECBAgQ&#10;IECAAAECBAgQIECAAAECBAgQIECAAAECBAgQIECAAAECBAgQ6EQC+Z3orq5KgAABAgQIECBAgAAB&#10;AgQIECBAgAABAgQIECBAgAABAgQIECBAgAABAgQIECBAgAABAgQIECBAgAABAgQIECBAgAABAgQI&#10;ECBAgMARErjwwgtj/fr1Wd9WW1sbjz/+eFx77bVZc0e6+cwzzyS+srCwMEaMGJGYSxcoLS2NX//6&#10;1+laLbXy8vIYP358y7r1Q3Mv6VNWVpYUadcvKipqV9u/UFVVtX+pS64HDRoUH330UdbZZs+eHVdf&#10;fXXWjCYBAgQIECBAgAABAgQIECBAgAABAgQIECBAgAABAgQIECBAgAABAgQIECBAgAABAgQIECBA&#10;gAABAgQIECBAgAABAgQIECBAgAABAgQIECBAgAABAgQIECBAgAABAgQIECBAgAABAgQIECBAgAAB&#10;AgQIECBAgAABAgQIECBAgAABAgQIECBAgAABAgQIECBAgAABAgQIECBA4IsicOGFF8b69euzXqe2&#10;tjYef/zxuPbaa7PmjnTzmWeeSXxlYWFhjBgxIjGXLlBaWhq//vWv07VaauXl5TF+/PiWdeuH5l7S&#10;p6ysLCnSrl9UVNSutn+hqqpq/1KXXA8aNCg++uijrLPNnj07rr766qwZTQIECBAgQIAAAQIECBAg&#10;QIAAAQIECBAgQIAAAQIECBAgQIAAAQIECBAgQIAAAQIECBAgQIAAAQIECBAgQIAAAQIECBAgQIAA&#10;AQIECPy3BPL+Wy/2XgIECBAgQIAAAQIECBAgQIAAAQIECBAgQIAAAQIECBAgQIAAAQIECBAgQIAA&#10;AQIECBAgQIAAAQIECBAgQIAAAQIECBAgQIAAAQIEvrgCF1xwQU6Xe+ihh3LKHanQe++9F//6178S&#10;X/e1r30t8vIO7r9fKSkpSTz/qaeeioaGhna5jz/+OJYtW9au3rpw6qmnxqhRo1qXcnouKipKzFVV&#10;VSVmukIgF4v169d3hVHNQIAAAQIECBAgQIAAAQIECBAgQIAAAQIECBAgQIAAAQIECBAgQIAAAQIE&#10;CBAgQIAAAQIECBAgQIAAAQIECBAgQIAAAQIECBAgQIAAAQIECBAgQIAAAQIECBAgQIAAAQIECBAg&#10;QIAAAQIECBAgQIAAAQIECBAgQIAAAQIECBAgQIAAAQIECBAgQIAAAQIECBAgQIAAAQIECHQTgQsu&#10;uCCnSR966KGcckcq9N5778W//vWvxNd97Wtfi7y8vMRcukBJSUm6cpvaU089FQ0NDW1qzYuPP/44&#10;li1b1q7eunDqqafGqFGjWpdyei4qKkrMVVVVJWa6QiAXi/Xr13eFUc1AgAABAgQIECBAgAABAgQI&#10;ECBAgAABAgQIECBAgAABAgQIECBAgAABAgQIECBAgAABAgQIECBAgAABAgQIECBAgAABAgQIECBA&#10;gEAXFTi4/yGni2IYiwABAgQIECBAgAABAgQIECBAgAABAgQIECBAgAABAgQIECBAgAABAgQIECBA&#10;gAABAgQIECBAgAABAgQIECBAgAABAgQIECBAgACB/0/gwgsvzIli9erVsXbt2pyyRyL00EMP5fSa&#10;yZMn55RLFxoxYkSMGTMmXaultmXLlnjllVda1vseFi1aFA0NDfuWab/LysrS1pOKRUVFSZHYsWNH&#10;1NTUJOY6eyAXi3Xr1nX2Md2fAAECBAgQIECAAAECBAgQIECAAAECBAgQIECAAAECBAgQIECAAAEC&#10;BAgQIECAAAECBAgQIECAAAECBAgQIECAAAECBAgQIECAAAECBAgQIECAAAECBAgQIECAAAECBAgQ&#10;IECAAAECBAgQIECAAAECBAgQIECAAAECBAgQIECAAAECBAgQIECAAAECBAgQIECAAAECBAgQ6EYC&#10;F154YU7Trl69OtauXZtT9kiEHnrooZxeM3ny5Jxy6UIjRoyIMWPGpGu11LZs2RKvvPJKy3rfw6JF&#10;i6KhoWHfMu13WVlZ2npSsaioKCkSO3bsiJqamsRcZw/kYrFu3brOPqb7EyBAgAABAgQIECBAgAAB&#10;AgQIECBAgAABAgQIECBAgAABAgQIECBAgAABAgQIECBAgAABAgQIECBAgAABAgQIECBAgAABAgQI&#10;ECDQhQXyu/BsRiNAgAABAgQIECBAgAABAgQIECBAgAABAgQIECBAgAABAgQIECBAgAABAgQIECBA&#10;gAABAgQIECBAgAABAgQIECBAgAABAgQIECBA4CAFjj/++Dj55JNjw4YNiSf89re/jYcffjgxd7gD&#10;mzdvjnvvvTen18yYMSOnXKZQKpWKv/3tb5nan9crKirif/7nf9pkysvL26z3X/To0SNKS0v3L+e0&#10;PuGEE3LKVVVVxaBBg3LKHmho8eLF8dJLL2XcduaZZ8bMmTMz9juqUVxcnHjUunXrEjMCBAgQIECA&#10;AAECBAgQIECAAAECBAgQIECAAAECBAgQIECAAAECBAgQIECAAAECBAgQIECAAAECBAgQIECAAAEC&#10;BAgQIECAAAECBAgQIECAAAECBAgQIECAAAECBAgQIECAAAECBAgQIECAAAECBAgQIECAAAECBAgQ&#10;IECAAAECBAgQIECAAAECBAgQIECAAAECBAgQIECAAIEvisDxxx8fJ598cmzYsCHxSr/97W/j4Ycf&#10;Tswd7sDmzZvj3nvvzek1M2bMyCmXKZRKpeJvf/tbpvbn9YqKivif//mfNpny8vI26/0XPXr0iNLS&#10;0v3LOa1POOGEnHJVVVUxaNCgnLIHGlq8eHG89NJLGbedeeaZMXPmzIz9jmoUFxcnHrVu3brEjAAB&#10;AgQIECBAgAABAgQIECBAgAABAgQIECBAgAABAgQIECBAgAABAgQIECBAgAABAgQIECBAgAABAgQI&#10;ECBAgAABAgQIECBAgAABAgT+WwL5/60Xey8BAgQIECBAgAABAgQIECBAgAABAgQIECBAgAABAgQI&#10;ECBAgAABAgQIECBAgAABAgQIECBAgAABAgQIECBAgAABAgQIECBAgAABAl9sgZKSkrj99tsTLzl/&#10;/vz40Y9+FOPGjUvMHs7AHXfcEbt27Up8xahRo+KUU05JzGULXH755TF79uyor6/PGFu4cGHMmTMn&#10;8vLyPs988skn8fLLL2fMNzeaDU866aSsmUzN0aNHR35+ftY7Ne9999134+tf/3qmYw6p3vz38uab&#10;b2Y840tf+lLMnDkzY7+jGmPHjo3y8vKsx23YsCEaGxtbfj9Zw5oECBAgQIAAAQIECBAgQIAAAQIE&#10;CBAgQIAAAQIECBAgQIAAAQIECBAgQIAAAQIECBAgQIAAAQIECBAgQIAAAQIECBAgQIAAAQIECBAg&#10;QIAAAQIECBAgQIAAAQIECBAgQIAAAQIECBAgQIAAAQIECBAgQIAAAQIECBAgQIAAAQIECBAgQIAA&#10;AQIECBAgQIAAAQIECBAgQIAAgS+AQElJSdx+++2JN5k/f3786Ec/inHjxiVmD2fgjjvuiF27diW+&#10;YtSoUXHKKack5rIFLr/88pg9e3bU19dnjC1cuDDmzJkTeXl5n2c++eSTePnllzPmmxvNhieddFLW&#10;TKbm6NGjIz8/P+udmve+++678fWvfz3TMYdUb/57efPNNzOe8aUvfSlmzpyZsd9RjbFjx0Z5eXnW&#10;4zZs2BCNjY0tv5+sYU0CBAgQIECAAAECBAgQIECAAAECBAgQIECAAAECBAgQIECAAAECBAgQIECA&#10;AAECBAgQIECAAAECBAgQIECAAAECBAgQIECAAAECBAgcYYH8I/w+ryNAgAABAgQIECBAgAABAgQI&#10;ECBAgAABAgQIECBAgAABAgQIECBAgAABAgQIECBAgAABAgQIECBAgAABAgQIECBAgAABAgQIECBA&#10;oJMI3HjjjfG73/0uPvvss6w3bmpqilmzZkVlZWXk5/93/kuTqqqq+MMf/pD1nvuaM2bM2Pd40N/D&#10;hg2LCRMmxJIlSzKesWnTplixYkWcf/75n2eeeuqpaGhoyJhvbpSVlWXtZ2v26dMnzjzzzHjjjTey&#10;xeKhhx6Kyy+/PGvmYJobN26MN998M+vW0aNHZ+13VPO8885LPGr37t2xfv36OPXUUxOzBxuoq6uL&#10;a665Juvv/dJLL43vfe97B/sK+wgQIECAAAECBAgQIECAAAECBAgQIECAAAECBAgQIECAAAECBAgQ&#10;IECAAAECBAgQIECAAAECBAgQIECAAAECBAgQIECAAAECBAgQIECAAAECBAgQIECAAAECBAgQIECA&#10;AAECBAgQIECAAAECBAgQIECAAAECBAgQIECAAAECBAgQIECAAAECBAgQIECAAAECBAgQIECAAIFu&#10;JHDjjTfG7373u/jss8+yTt3U1BSzZs2KysrKyM/Pz5o9XM2qqqr4wx/+kNPxM2bMyCmXLTRs2LCY&#10;MGFCLFmyJGNs06ZNsWLFijj//PM/zzz11FPR0NCQMd/cKCsry9rP1uzTp0+ceeaZ8cYbb2SLxUMP&#10;PRSXX3551szBNDdu3Bhvvvlm1q2jR4/O2u+o5nnnnZd41O7du2P9+vVx6qmnJmYPNlBXVxfXXHNN&#10;1t/7pZdeGt/73vcO9hX2ESBAgAABAgQIECBAgAABAgQIECBAgAABAgQIECBAgAABAgQIECBAgAAB&#10;AgQIECBAgAABAgQIECBAgAABAgQIECBAgAABAgQIECDQRQXyuuhcxiJAgAABAgQIECBAgAABAgQI&#10;ECBAgAABAgQIECBAgAABAgQIECBAgAABAgQIECBAgAABAgQIECBAgAABAgQIECBAgAABAgQIECBA&#10;4BAFBg0aFNdff31Op7z11ltx991355Q9HKHbbrst6urqEo8uLCyMkpKSxFwugVQqlRirqKhoyZSX&#10;l7c8p3soKCiIyy+/PF0r59q4ceMSs3/9619jw4YNibkDDbSeNdPe0aNHZ2p1aP2ss86Kvn37Jp45&#10;Z86cxMyhBJpNHnnkkXjssccy/qxZs+ZQXmEvAQIECBAgQIAAAQIECBAgQIAAAQIECBAgQIAAAQIE&#10;CBAgQIAAAQIECBAgQIAAAQIECBAgQIAAAQIECBAgQIAAAQIECBAgQIAAAQIECBAgQIAAAQIECBAg&#10;QIAAAQIECBAgQIAAAQIECBAgQIAAAQIECBAgQIAAAQIECBAgQIAAAQIECBAgQIAAAQIECBAgQIAA&#10;AQIECBAg0I0EBg0aFNdff31OE7/11ltx991355Q9HKHbbrst6urqEo8uLCyMkpKSxFwugVQqlRir&#10;qKhoyZSXl7c8p3soKCiIyy+/PF0r59q4ceMSs3/9619jw4YNibkDDbSeNdPe0aNHZ2p1aP2ss86K&#10;vn37Jp45Z86cxMyhBJpNHnnkkXjssccy/qxZs+ZQXmEvAQIECBAgQIAAAQIECBAgQIAAAQIECBAg&#10;QIAAAQIECBAgQIAAAQIECBAgQIAAAQIECBAgQIAAAQIECBAgQIAAAQIECBAgQIAAAQJdVCCvi85l&#10;LAIECBAgQIAAAQIECBAgQIAAAQIECBAgQIAAAQIECBAgQIAAAQIECBAgQIAAAQIECBAgQIAAAQIE&#10;CBAgQIAAAQIECBAgQIAAAQIEOkBg9uzZ0a9fv5xOuvXWW2PZsmU5ZTsyNHfu3Jg3b15OR95www1R&#10;XFycUzYpNHXq1ESbBQsWRFNTU3z66afx8ssvZz2y+bwBAwZkzSQ1x40blxT5/D4PPPBAYu5AA+Xl&#10;5YlbRo8enZjpiEB+fn6MHTs28ag//vGPsWnTpsTcwQZ+//vfJ249//zzEzMCBAgQIECAAAECBAgQ&#10;IECAAAECBAgQIECAAAECBAgQIECAAAECBAgQIECAAAECBAgQIECAAAECBAgQIECAAAECBAgQIECA&#10;AAECBAgQIECAAAECBAgQIECAAAECBAgQIECAAAECBAgQIECAAAECBAgQIECAAAECBAgQIECAAAEC&#10;BAgQIECAAAECBAgQIECAAAECBAgQIECAAIF9ArNnz45+/frtW2b9vvXWW2PZsmVZM4ejOXfu3Jg3&#10;b15OR99www1RXFycUzYpNHXq1ESbBQsWRFNTU3z66afx8ssvZz2y+bwBAwZkzSQ1x40blxT5/D4P&#10;PPBAYu5AA+Xl5YlbRo8enZjpiEB+fn6MHTs28ag//vGPsWnTpsTcwQZ+//vfJ249//zzEzMCBAgQ&#10;IECAAAECBAgQIECAAAECBAgQIECAAAECBAgQIECAAAECBAgQIECAAAECBAgQIECAAAECBAgQIECA&#10;AAECBAgQIECAAAECBAh0P4G87jeyiQkQIECAAAECBAgQIECAAAECBAgQIECAAAECBAgQIECAAAEC&#10;BAgQIECAAAECBAgQIECAAAECBAgQIECAAAECBAgQIECAAAECBAgQyFWgqKgorrvuupzitbW1MWXK&#10;lFi5cmVO+Y4IPffcczFr1qycjho8eHDccsstOWVzCfXu3TsuueSSrNEPP/wwXnvttVi0aFHU19dn&#10;zV555ZVZ+7k0J0+eHM1zJn3mzZsXzb+vjvqsWLEiVq9enfW4Xr16xejRo7NmOrL53e9+N/G43bt3&#10;x5133pmYO5jAq6++Gs0u2T4FBQUxZsyYbBE9AgQIECBAgAABAgQIECBAgAABAgQIECBAgAABAgQI&#10;ECBAgAABAgQIECBAgAABAgQIECBAgAABAgQIECBAgAABAgQIECBAgAABAgQIECBAgAABAgQIECBA&#10;gAABAgQIECBAgAABAgQIECBAgAABAgQIECBAgAABAgQIECBAgAABAgQIECBAgAABAgQIECBAgAAB&#10;AgQIECBAgEAbgaKiorjuuuva1DItamtrY8qUKbFy5cpMkQ6vP/fcczFr1qyczh08eHDccsstOWVz&#10;CfXu3TsuueSSrNEPP/wwXnvttVi0aFHU19dnzV555ZVZ+7k0J0+eHM1zJn3mzZsXzb+vjvqsWLEi&#10;Vq9enfW4Xr16xejRo7NmOrL53e9+N/G43bt3x5133pmYO5jAq6++Gs0u2T4FBQUxZsyYbBE9AgQI&#10;ECBAgAABAgQIECBAgAABAgQIECBAgAABAgQIECBAgAABAgQIECBAgAABAgQIECBAgAABAgQIECBA&#10;gAABAgQIECBAgAABAgS6qUBeN53b2AQIECBAgAABAgQIECBAgAABAgQIECBAgAABAgQIECBAgAAB&#10;AgQIECBAgAABAgQIECBAgAABAgQIECBAgAABAgQIECBAgAABAgQI5Chw0003Rd++fXNK79ixIyZO&#10;nBiVlZU55Q8l9I9//CMuu+yyqK+vz+mYX/7ylzFgwICcsrmGUqlUYrSioiLKy8uz5oYNGxYTJkzI&#10;msmlWVBQED/+8Y8TozU1NfHEE08k5nIJ7Ny5M6666qrE6JQpUzrcP9tLf/jDH0b//v2zRT7vPfDA&#10;A1FdXZ2YO5DA9u3b48orr0zcUlpaGoWFhYk5AQIECBAgQIAAAQIECBAgQIAAAQIECBAgQIAAAQIE&#10;CBAgQIAAAQIECBAgQIAAAQIECBAgQIAAAQIECBAgQIAAAQIECBAgQIAAAQIECBAgQIAAAQIECBAg&#10;QIAAAQIECBAgQIAAAQIECBAgQIAAAQIECBAgQIAAAQIECBAgQIAAAQIECBAgQIAAAQIECBAgQIAA&#10;AQIECBAgQIBAa4Gbbrop+vbt27qU8XnHjh0xceLEqKyszJjpqMY//vGPuOyyy6K+vj6nI3/5y1/G&#10;gAEDcsrmGkqlUonRioqKKC8vz5obNmxYTJgwIWsml2ZBQUH8+Mc/TozW1NTEE088kZjLJbBz5864&#10;6qqrEqNTpkzpcP9sL/3hD38Y/fv3zxb5vPfAAw9EdXV1Yu5AAtu3b48rr7wycUtpaWkUFhYm5gQI&#10;ECBAgAABAgQIECBAgAABAgQIECBAgAABAgQIECBAgAABAgQIECBAgAABAgQIECBAgAABAgQIECBA&#10;gAABAgQIECBAgAABAgQIEOh+Anndb2QTEyBAgAABAgQIECBAgAABAgQI/D/s3GuIVWXUB/A1x5mx&#10;HG3SxhlttCm7eGm6SEmRiUoaqRTZ2AdRckwKyaKgNEpLk+hi9iFItAI1Ewu6QBenAkvrQ6VYdhM1&#10;Qi3JbkaN5ag1el7PvCiWc24zo71v/jYczt7P+q/17P3b5/MhQIAAAQIECBAgQIAAAQIECBAgQIAA&#10;AQIECBAgQIAAAQIECBAgQIAAAQIECBAgQIAAAQIECBAgQCAfgVNOOSWmTp2ac0t9fX0MGzYslixZ&#10;knNPvsFly5bFkCFD4vfff8+ptW/fvnHLLbfklM0nNHTo0OjevXvGlqeffjpWrFiRMTNu3LgoLCzM&#10;mMm1mHrOdu3aZY1Pnz49tm/fnjWXLXDXXXfF5s2bs8WitrY2a6YtA6WlpXHzzTdnHfnHH3/E3Llz&#10;s+byCdx+++1ZTQoKCuLOO+/MZ6wsAQIECBAgQIAAAQIECBAgQIAAAQIECBAgQIAAAQIECBAgQIAA&#10;AQIECBAgQIAAAQIECBAgQIAAAQIECBAgQIAAAQIECBAgQIAAAQIECBAgQIAAAQIECBAgQIAAAQIE&#10;CBAgQIAAAQIECBAgQIAAAQIECBAgQIAAAQIECBAgQIAAAQIECBAgQIAAAQIECBAgQIAAAQIECBAg&#10;QKBJ4JRTTompU6fmrFFfXx/Dhg2LJUuW5NyTb3DZsmUxZMiQ+P3333Nq7du3b9xyyy05ZfMJDR06&#10;NLp3756x5emnn44VK1ZkzIwbNy4KCwszZnItpp6zXbt2WePTp0+P7du3Z81lC9x1112xefPmbLGo&#10;ra3NmmnLQGlpadx8881ZR/7xxx8xd+7crLl8ArfffntWk4KCgrjzzjvzGStLgAABAgQIECBAgAAB&#10;AgQIECBAgAABAgQIECBAgAABAgQIECBAgAABAgQIECBAgAABAgQIECBAgAABAgQIECBAgAABAgQI&#10;ECBAgMBxJJA4jp7VoxIgQIAAAQIECBAgQIAAAQIECBAgQIAAAQIECBAgQIAAAQIECBAgQIAAAQIE&#10;CBAgQIAAAQIECBAgQIAAAQIECBAgQIAAAQIECBAg0EKBGTNmxOjRo3Pu/vXXX2PChAkxePDgWL9+&#10;fc592YI7duyI66+/PsaNGxepPXI5OnXqFC+//HIUFxfnEs8r065duxg7dmzGnoaGhti3b1/GTG1t&#10;bcZ6PsWePXvm9K6+//77uO6662Lv3r35jP9btq6uLhYsWPC3teYuysvLY+TIkc2VjuraHXfcEUVF&#10;RVn3eOSRR+K5557LmssWSCaTMXXq1Fi0aFG2aIwaNSr69u2bNSdAgAABAgQIECBAgAABAgQIECBA&#10;gAABAgQIECBAgAABAgQIECBAgAABAgQIECBAgAABAgQIECBAgAABAgQIECBAgAABAgQIECBAgAAB&#10;AgQIECBAgAABAgQIECBAgAABAgQIECBAgAABAgQIECBAgAABAgQIECBAgAABAgQIECBAgAABAgQI&#10;ECBAgAABAgQIECBAgAABAgQIEGhOYMaMGTF69OjmSs2u/frrrzFhwoQYPHhwrF+/vtlMSxZ37NgR&#10;119/fYwbNy5Se+RydOrUKV5++eUoLi7OJZ5Xpl27djF27NiMPQ0NDbFv376Mmdra2oz1fIo9e/bM&#10;6V19//33cd1118XevXvzGf+3bF1dXSxYsOBva81dlJeXx8iRI5srHdW1O+64I4qKirLu8cgjj8Rz&#10;zz2XNZctkEwmY+rUqbFo0aJs0Rg1alT07ds3a06AAAECBAgQIECAAAECBAgQIECAAAECBAgQIECA&#10;AAECBAgQIECAAAECBAgQIECAAAECBAgQIECAAAECBAgQIECAAAECBAgQIECAAIHjUyBxfD62pyZA&#10;gAABAgQIECBAgAABAgQIECBAgAABAgQIECBAgAABAgQIECBAgAABAgQIECBAgAABAgQIECBAgAAB&#10;AgQIECBAgAABAgQIECBAIB+BRCIRS5cujQEDBuTTFu+//35ceOGFceutt8YHH3wQ+/fvz6v/YHjb&#10;tm3x2GOPRXV1dbz00ksHl3P6XrRoUfTt2zenbEtC48ePb0nboZ7+/fvH+eeff+i6LU4effTRKCkp&#10;yTpq9erVMWLEiPjuu++yZg8P/PXXXzFz5sy49tprD19Oe37LLbdEYWFh2vrRKlRWVkZtbW3W8clk&#10;MiZOnBhLlizJmk0XaGhoiNRvYe7cuekih9bbt2/f9Hs+tOCEAAECBAgQIECAAAECBAgQIECAAAEC&#10;BAgQIECAAAECBAgQIECAAAECBAgQIECAAAECBAgQIECAAAECBAgQIECAAAECBAgQIECAAAECBAgQ&#10;IECAAAECBAgQIECAAAECBAgQIECAAAECBAgQc/GlfgAAQABJREFUIECAAAECBAgQIECAAAECBAgQ&#10;IECAAAECBAgQIECAAAECBAgQIECAAAECBAgQIJCnQCKRiKVLl8aAAQPy6nz//ffjwgsvjFtvvTU+&#10;+OCD2L9/f179B8Pbtm2Lxx57LKqrq+Oll146uJzT96JFi6Jv3745ZVsSGj9+fEvaDvX0798/zj//&#10;/EPXbXHy6KOPRklJSdZRq1evjhEjRsR3332XNXt44K+//oqZM2fGtddee/hy2vNbbrklCgsL09aP&#10;VqGysjJqa2uzjk8mkzFx4sRYsmRJ1my6QENDQ6R+C3Pnzk0XObTevn37pt/zoQUnBAgQIECAAAEC&#10;BAgQIECAAAECBAgQIECAAAECBAgQIECAAAECBAgQIECAAAECBAgQIECAAAECBAgQIECAAAECBAgQ&#10;IECAAAECBAgQ+IdA4h/XLgkQIECAAAECBAgQIECAAAECBAgQIECAAAECBAgQIECAAAECBAgQIECA&#10;AAECBAgQIECAAAECBAgQIECAAAECBAgQIECAAAECBAgQINCsQIcOHeL111+PqqqqZuvpFhsbG2Pe&#10;vHkxcODAOPXUU+Omm25qmrN169bYvXt3s2319fWxYcOGeOqpp2Lw4MFNe06bNi1+/PHHZvPpFu++&#10;++6oqalJV26T9f79+0e/fv1aPKu2trbFvekae/XqFXPmzElX/tv6ypUr47zzzovFixenfR+HN6xb&#10;ty4GDBgQs2fPjr/++uvwUrPnZ555ZqTew791PP7449G7d++s2+/bty8mTJgQV111VXz99ddZ8wcD&#10;+/fvj4ULF8bZZ58dy5YtO7ic8fvee++NPn36ZMwoEiBAgAABAgQIECBAgAABAgQIECBAgAABAgQI&#10;ECBAgAABAgQIECBAgAABAgQIECBAgAABAgQIECBAgAABAgQIECBAgAABAgQIECBAgAABAgQIECBA&#10;gAABAgQIECBAgAABAgQIECBAgAABAgQIECBAgAABAgQIECBAgAABAgQIECBAgAABAgQIECBAgAAB&#10;AgQIECBAgAABAgSyCXTo0CFef/31qKqqyhb9W72xsTHmzZsXAwcOjFNPPTVuuummpjlbt26N3bt3&#10;/y178KK+vj42bNgQTz31VAwePLhpz2nTpsWPP/54MJLT99133x01NTU5ZVsa6t+/f/Tr16+l7VFb&#10;W9vi3nSNvXr1ijlz5qQr/2195cqVcd5558XixYvTvo/DG9atWxcDBgyI2bNnx19//XV4qdnzM888&#10;M1Lv4d86Hn/88ejdu3fW7fft2xcTJkyIq666Kr7++uus+YOB/fv3x8KFC+Pss8+OZcuWHVzO+H3v&#10;vfdGnz59MmYUCRAgQIAAAQIECBAgQIAAAQIECBAgQIAAAQIECBAgQIAAAQIECBAgQIAAAQIECBAg&#10;QIAAAQIECBAgQIAAAQIECBAgQIAAAQIECBA4vgUKkgeO45vA0xMgQIAAAQIECBAgQIAAAQIECBAg&#10;QIAAAQIECBAgQIAAAQIECBAgQIAAAQIECBAgQIAAAQIECBAgQIAAAQIECBAgQIAAAQIECBAgkI/A&#10;+vXrY+DAgVFfX59PW9psp06doqKiIk4++eSmmdu3b49du3alzedauOGGG2LhwoXRrl27XFtanHv4&#10;4Yfj3nvvzbu/uLg4vvvuuygrK8u7N1tD6q9lhg0bFu+++2626KF66l1cd911MWTIkKisrIyuXbvG&#10;jh07IvXOv/zyy6bP2rVro7Gx8VBPtpO6uroYMWJEtlhTPbVPdXV1xuzs2bPjvvvuy5j5Z/GLL76I&#10;Sy65JHbv3v3PUrPXhYWFMWjQoLjmmmuaDHv06NH0+0yFU8/+888/x7p162L58uXxxhtvxLffftvs&#10;nOYWzz333Pjkk08i9e4dBAgQIECAAAECBAgQIECAAAECBAgQIECAAAECBAgQIECAAAECBAgQIECA&#10;AAECBAgQIECAAAECBAgQIECAAAECBAgQIECAAAECBAgQIECAAAECBAgQIECAAAECBAgQIECAAAEC&#10;BAgQIECAAAECBAgQIECAAAECBAgQIECAAAECBAgQIECAAAECBAgQIECAAAECBAgQIECAAIG2EFi/&#10;fn0MHDgw6uvr22JcdOrUKSoqKuLkk09umrl9+/bYtWtXq2ffcMMNsXDhwmjXrl2rZ2Ub8PDDD8e9&#10;996bLXZEvbi4OL777rsoKys7otbahWQyGcOGDYt3330351Gpd3HdddfFkCFDorKyMrp27Ro7duyI&#10;1Dv/8ssvmz5r166NxsbGnGfW1dXFiBEjcsqn9qmurs6YnT17dtx3330ZM/8sfvHFF3HJJZfE7t27&#10;/1lq9rqwsDAGDRoU11xzTZNhjx49mn6fqXDq2X/++edYt25dLF++PN5444349ttvm53T3OK5554b&#10;n3zySaTevYMAAQIECBAgQIAAAQIECBAgQIAAAQIECBAgQIAAAQIECBAgQIAAAQIECBAgQIAAAQIE&#10;CBAgQIAAAQIECBAgQIAAAQIECBAgQIAAAQLpBAoO/IlMMl3ROgECBAgQIECAAAECBAgQIECAAAEC&#10;BAgQIECAAAECBAgQIECAAAECBAgQIECAAAECBAgQIECAAAECBAgQIECAAAECBAgQIECAAAECBJoT&#10;WLFiRVx99dWxZ8+e5sr/+trMmTNj1qxZx+w+vvnmmzjjjDMi379zGTNmTLz44otH7T63bt0al1xy&#10;Sfz0009HbY9Mg2tra2PRokWZIn+rrV+/Pqqrq/+29s+L2bNnx3333ffP5azXqfu48cYbs+bSBYqL&#10;i+PEE0+MnTt35v2eD84sLy+PDz/8MHr16nVwyTcBAgQIECBAgAABAgQIECBAgAABAgQIECBAgAAB&#10;AgQIECBAgAABAgQIECBAgAABAgQIECBAgAABAgQIECBAgAABAgQIECBAgAABAgQIECBAgAABAgQI&#10;ECBAgAABAgQIECBAgAABAgQIECBAgAABAgQIECBAgAABAgQIECBAgAABAgQIECBAgAABAgQIECBA&#10;gAABAgQIECBAoE0EVqxYEVdffXXs2bOnTea19ZCZM2fGrFmz2nps2nnffPNNnHHGGZFMJtNmmiuM&#10;GTMmXnzxxeZKbbK2devWuOSSS+Knn35qk3n5DqmtrY1Fixbl3LZ+/fqorq7OmJ89e3bcd999GTPN&#10;FVP3ceONNzZXymmtuLg4TjzxxNi5c2fe7/ngBuXl5fHhhx9Gr169Di75JkCAAAECBAgQIECAAAEC&#10;BAgQIECAAAECBAgQIECAAAECBAgQIECAAAECBAgQIECAAAECBAgQIECAAAECBAgQIECAAAECBAgQ&#10;IECAQLMCiWZXLRIgQIAAAQIECBAgQIAAAQIECBAgQIAAAQIECBAgQIAAAQIECBAgQIAAAQIECBAg&#10;QIAAAQIECBAgQIAAAQIECBAgQIAAAQIECBAgQCCDwLBhw2L16tXRp0+fDKljXyoqKorFixfHrFmz&#10;junmVVVVMWjQoLz3nDRpUt49+TScfvrpsXLlyqioqMinrU2yo0ePjmeeeaZNZrXFkIkTJ8YDDzzQ&#10;4lF//vln1NfXRzKZbNGMkpKSWL58efTq1atF/ZoIECBAgAABAgQIECBAgAABAgQIECBAgAABAgQI&#10;ECBAgAABAgQIECBAgAABAgQIECBAgAABAgQIECBAgAABAgQIECBAgAABAgQIECBAgAABAgQIECBA&#10;gAABAgQIECBAgAABAgQIECBAgAABAgQIECBAgAABAgQIECBAgAABAgQIECBAgAABAgQIECBAgAAB&#10;AgQIECBAgAABApkEhg0bFqtXr44+ffpkih3zWlFRUSxevDhmzZp1TPeuqqqKQYMG5b3npEmT8u7J&#10;p+H000+PlStXRkVFRT5tbZIdPXp0PPPMM20yqy2GTJw4MR544IEWj/rzzz+jvr4+kslki2aUlJTE&#10;8uXLo1evXi3q10SAAAECBAgQIECAAAECBAgQIECAAAECBAgQIECAAAECBAgQIECAAAECBAgQIECA&#10;AAECBAgQIECAAAECBAgQIECAAAECBAgQIECAwPElkDi+HtfTEiBAgAABAgQIECBAgAABAgQIECBA&#10;gAABAgQIECBAgAABAgQIECBAgAABAgQIECBAgAABAgQIECBAgAABAgQIECBAgAABAgQIECDQVgLn&#10;n39+rF27NiZOnNhWI1s1p7S0NN58882YMGFCq+a0tHn8+PF5tfbo0SOuvPLKvHpaEu7Xr1+sWrUq&#10;unXr1pL2FvWMHDkyXnjhhSgsLGxR/9Fquv/+++PZZ5+NoqKio7VFs3PLysqafpsXX3xxs3WLBAgQ&#10;IECAAAECBAgQIECAAAECBAgQIECAAAECBAgQIECAAAECBAgQIECAAAECBAgQIECAAAECBAgQIECA&#10;AAECBAgQIECAAAECBAgQIECAAAECBAgQIECAAAECBAgQIECAAAECBAgQIECAAAECBAgQIECAAAEC&#10;BAgQIECAAAECBAgQIECAAAECBAgQIECAAAECBAgQIECAAIG2EDj//PNj7dq1MXHixLYY1+oZpaWl&#10;8eabb8aECRNaPaslA8aPH59XW48ePeLKK6/Mq6cl4X79+sWqVauiW7duLWlvUc/IkSPjhRdeiMLC&#10;whb1H62m+++/P5599tkoKio6Wls0O7esrKzpt3nxxRc3W7dIgAABAgQIECBAgAABAgQIECBAgAAB&#10;AgQIECBAgAABAgQIECBAgAABAgQIECBAgAABAgQIECBAgAABAgQIECBAgAABAgQIECBAgACBfwok&#10;/rngmgABAgQIECBAgAABAgQIECBAgAABAgQIECBAgAABAgQIECBAgAABAgQIECBAgAABAgQIECBA&#10;gAABAgQIECBAgAABAgQIECBAgAABArkKlJSUxMKFC2Pp0qXRuXPnXNvaNFdUVBRTpkyJTZs2xRVX&#10;XNGms/MZNmbMmGjfvn3OLbW1tZFIHJu/gOnTp0+sWrUqqqurc76/lgRT72LWrFnx6quvRnFxcUtG&#10;HPWeG264Id5+++04+eSTj/peqQ3OPffcWLNmTQwaNOiY7GcTAgQIECBAgAABAgQIECBAgAABAgQI&#10;ECBAgAABAgQIECBAgAABAgQIECBAgAABAgQIECBAgAABAgQIECBAgAABAgQIECBAgAABAgQIECBA&#10;gAABAgQIECBAgAABAgQIECBAgAABAgQIECBAgAABAgQIECBAgAABAgQIECBAgAABAgQIECBAgAAB&#10;AgQIECBAgAABAgQIECBA4PgWKCkpiYULF8bSpUujc+fO/wpGUVFRTJkyJTZt2hRXXHHFv3IPqU3H&#10;jBkT7du3z3n/2traSCQSOedbE+zTp0+sWrUqqqurWzMma2/qXcyaNSteffXVKC4uzpr/NwI33HBD&#10;vP3223HyyScfk+3PPffcWLNmTQwaNOiY7GcTAgQIECBAgAABAgQIECBAgAABAgQIECBAgAABAgQI&#10;ECBAgAABAgQIECBAgAABAgQIECBAgAABAgQIECBAgAABAgQIECBAgAABAgT+GwLH5t9p/htWnoIA&#10;AQIECBAgQIAAAQIECBAgQIAAAQIECBAgQIAAAQIECBAgQIAAAQIECBAgQIAAAQIECBAgQIAAAQIE&#10;CBAgQIAAAQIECBAgQIAAgTQC48aNi2+++SbmzJkT3bp1S5Nq2+WCgoIYO3ZsbNiwIZ588smoqKho&#10;2w3ynNa5c+cYNWpUTl2JRCImTZqUU7atQr17945169Y1vaOSkpK2GntozgUXXBBr1qyJmTNnRmFh&#10;4aH1/4snQ4cOjc8//zxSv9vU7+hoHJ06dYqHHnoo1q5dG2ecccbR2MJMAgQIECBAgAABAgQIECBA&#10;gAABAgQIECBAgAABAgQIECBAgAABAgQIECBAgAABAgQIECBAgAABAgQIECBAgAABAgQIECBAgAAB&#10;AgQIECBAgAABAgQIECBAgAABAgQIECBAgAABAgQIECBAgAABAgQIECBAgAABAgQIECBAgAABAgQI&#10;ECBAgAABAgQIECBAgAABAgQIECBAgEBagXHjxsU333wTc+bMiW7duqXNtWWhoKAgxo4dGxs2bIgn&#10;n3wyKioq2nJ83rM6d+4co0aNyqkvkUjEpEmTcsq2Vah3796xbt26pndUUlLSVmMPzbngggtizZo1&#10;MXPmzCgsLDy0/n/xZOjQofH5559H6neb+h0djaNTp07x0EMPxdq1a+OMM844GluYSYAAAQIECBAg&#10;QIAAAQIECBAgQIAAAQIECBAgQIAAAQIECBAgQIAAAQIECBAgQIAAAQIECBAgQIAAAQIECBAgQIAA&#10;AQIECBAgQIDAf1gg8R9+No9GgAABAgQIECBAgAABAgQIECBAgAABAgQIECBAgAABAgQIECBAgAAB&#10;AgQIECBAgAABAgQIECBAgAABAgQIECBAgAABAgQIECBAgMAxFOjUqVNMnTo1tm7dGvPnz49evXod&#10;ld27dOkSY8eOjY8//jiWLVsWZ5555lHZpyVDx48fn1Pb8OHD4/TTT88p25ahwsLCpne0YcOGGDdu&#10;XHTo0KFV4wsKCmLEiBFRV1cX69atiwsvvLBV81L3k0hk/lucioqKVu1xsLlnz56xdOnSWL16dVx+&#10;+eUHl1v9nXqGyZMnx9dffx333HNPnHDCCa2eaQABAgQIECBAgAABAgQIECBAgAABAgQIECBAgAAB&#10;AgQIECBAgAABAgQIECBAgAABAgQIECBAgAABAgQIECBAgAABAgQIECBAgAABAgQIECBAgAABAgQI&#10;ECBAgAABAgQIECBAgAABAgQIECBAgAABAgQIECBAgAABAgQIECBAgAABAgQIECBAgAABAgQIECBA&#10;gAABAgQIECBAoCUCnTp1iqlTp8bWrVtj/vz50atXr5aMydrTpUuXGDt2bHz88cexbNmyOPPMM7P2&#10;HKvA+PHjc9pq+PDhcfrpp+eUbctQYWFh0zvasGFDjBs3Ljp06NCq8QUFBTFixIioq6uLdevWxYUX&#10;Xtiqean7SSQSGWdUVFRkrOda7NmzZyxdujRWr14dl19+ea5tWXOpZ5g8eXJ8/fXXcc8998QJJ5yQ&#10;tUeAAAECBAgQIECAAAECBAgQIECAAAECBAgQIECAAAECBAgQIECAAAECBAgQIECAAAECBAgQIECA&#10;AAECBAgQIECAAAECBAgQIECAAAEC/xQoSB44/rnomgABAgQIECBAgAABAgQIECBAgAABAgQIECBA&#10;gAABAgQIECBAgAABAgQIECBAgAABAgQIECBAgAABAgQIECBAgAABAgQIECBAgAABAq0VSP21yZdf&#10;fhnvvvtu0+e9996L+vr6vMcmEom4+OKLY8SIEXHVVVfFgAEDol27dnnPORYNe/fujfLy8ti5c2fG&#10;7V566aWoqanJmDkWxYaGhnjrrbfi5Zdfjrq6uvjtt9+ybtujR4+47LLLmj6jRo2Ks846K2vP/4fA&#10;mjVr4tVXX43XXnut6Xebzz137NgxUhZjxoyJkSNHRocOHfJplyVAgAABAgQIECBAgAABAgQIECBA&#10;gAABAgQIECBAgAABAgQIECBAgAABAgQIECBAgAABAgQIECBAgAABAgQIECBAgAABAgQIECBAgAAB&#10;AgQIECBAgAABAgQIECBAgAABAgQIECBAgAABAgQIECBAgAABAgQIECBAgAABAgQIECBAgAABAgQI&#10;ECBAgAABAgQIECBAgAABAgQIHBOBZDIZX375Zbz77rtNn/feey/q6+vz3juRSMTFF18cI0aMiKuu&#10;uioGDBgQ7dq1y3vOsWjYu3dvlJeXx86dOzNu99JLL0VNTU3GzLEoNjQ0xFtvvRUvv/xy1NXVxW+/&#10;/ZZ12x49esRll13W9Bk1alScddZZWXv+PwTWrFkTr776arz22mtNv9t87rljx46RshgzZkyMHDky&#10;OnTokE+7LAECBAgQIECAAAECBAgQIECAAAECBAgQIECAAAECBAgQIECAAAECBAgQIECAAAECBAgQ&#10;IECAAAECBAgQIECAAAECBAgQIECAAAECBI4QKDjwJz7JI1YtECBAgAABAgQIECBAgAABAgQIECBA&#10;gAABAgQIECBAgAABAgQIECBAgAABAgQIECBAgAABAgQIECBAgAABAgQIECBAgAABAgQIECBAoI0F&#10;9u3bF59++mls2bIlduzY8bfPzp0746STToquXbs2fcrLyw99n3POOXHKKae08d0cnXGNjY2Ruvdf&#10;f/017QYVFRWxbdu2KCoqSpv5twqp9/D999/HDz/80PSdeid79uyJLl26NH1Sz9atW7d/6/aO2b6b&#10;N2+OtWvXHrJIefzyyy9RWloaPXr0OPSprKxsOk+5JBKJY3Z/NiJAgAABAgQIECBAgAABAgQIECBA&#10;gAABAgQIECBAgAABAgQIECBAgAABAgQIECBAgAABAgQIECBAgAABAgQIECBAgAABAgQIECBAgAAB&#10;AgQIECBAgAABAgQIECBAgAABAgQIECBAgAABAgQIECBAgAABAgQIECBAgAABAgQIECBAgAABAgQI&#10;ECBAgAABAgQIECBAgAABAgQItIXAvn374tNPP40tW7bEjh07/vbZuXNnnHTSSdG1a9emT3l5+aHv&#10;c845J0455ZS2uIWjPqOxsTFS9/7rr7+m3auioiK2bdsWRUVFaTP/ViH1Hr7//vv44Ycfmr5T72TP&#10;nj3RpUuXpk/q2bp16/Zv3d4x23fz5s2xdu3aQxYpj19++SVKS0ujR48ehz6VlZVN5ymXRCJxzO7P&#10;RgQIECBAgAABAgQIECBAgAABAgQIECBAgAABAgQIECBAgAABAgQIECBAgAABAgQIECBAgAABAgQI&#10;ECBAgAABAgQIECBAgAABAgQI/PcFCpIHjv/+Y3pCAgQIECBAgAABAgQIECBAgAABAgQIECBAgAAB&#10;AgQIECBAgAABAgQIECBAgAABAgQIECBAgAABAgQIECBAgAABAgQIECBAgAABAgQIHH2BV155JWpq&#10;ajJuNH369HjwwQczZhQJECBAgAABAgQIECBAgAABAgQIECBAgAABAgQIECBAgAABAgQIECBAgAAB&#10;AgQIECBAgAABAgQIECBAgAABAgQIECBAgAABAgQIECBAgAABAgQIECBAgAABAgQIECBAgAABAgQI&#10;ECBAgAABAgQIECBAgAABAgQIECBAgAABAgQIECBAgAABAgQIECBAgAABAgQIECBAgAABAgQIEGi9&#10;wCuvvBI1NTUZB02fPj0efPDBjBlFAgQIECBAgAABAgQIECBAgAABAgQIECBAgAABAgQIECBAgAAB&#10;AgQIECBAgAABAgQIECBAgAABAgQIECBAgAABAgQIECBAgAABAgQIEDi+BQqSB47jm8DTEyBAgAAB&#10;AgQIECBAgAABAgQIECBAgAABAgQIECBAgAABAgQIECBAgAABAgQIECBAgAABAgQIECBAgAABAgQI&#10;ECBAgAABAgQIECBAoG0Ehg8fHitWrEg7LJFIxJYtW+K0005Lm1EgQIAAAQIECBAgQIAAAQIECBAg&#10;QIAAAQIECBAgQIAAAQIECBAgQIAAAQIECBAgQIAAAQIECBAgQIAAAQIECBAgQIAAAQIECBAgQIAA&#10;AQIECBAgQIAAAQIECBAgQIAAAQIECBAgQIAAAQIECBAgQIAAAQIECBAgQIAAAQIECBAgQIAAAQIE&#10;CBAgQIAAAQIECBAgQIAAAQIECBAgQKBtBIYPHx4rVqxIOyyRSMSWLVvitNNOS5tRIECAAAECBAgQ&#10;IECAAAECBAgQIECAAAECBAgQIECAAAECBAgQIECAAAECBAgQIECAAAECBAgQIECAAAECBAgQIECA&#10;AAECBAgQIECAAAECCQQECBAgQIAAAQIECBAgQIAAAQIECBAgQIAAAQIECBAgQIAAAQIECBAgQIAA&#10;AQIECBAgQIAAAQIECBAgQIAAAQIECBAgQIAAAQIECBAg0HqBTZs2xTvvvJNx0KhRo+K0007LmFEk&#10;QIAAAQIECBAgQIAAAQIECBAgQIAAAQIECBAgQIAAAQIECBAgQIAAAQIECBAgQIAAAQIECBAgQIAA&#10;AQIECBAgQIAAAQIECBAgQIAAAQIECBAgQIAAAQIECBAgQIAAAQIECBAgQIAAAQIECBAgQIAAAQIE&#10;CBAgQIAAAQIECBAgQIAAAQIECBAgQIAAAQIECBAgQIAAAQIECBAgQKD1Aps2bYp33nkn46BRo0bF&#10;aaedljGjSIAAAQIECBAgQIAAAQIECBAgQIAAAQIECBAgQIAAAQIECBAgQIAAAQIECBAgQIAAAQIE&#10;CBAgQIAAAQIECBAgQIAAAQIECBAgQIAAAQIEEggIECBAgAABAgQIECBAgAABAgQIECBAgAABAgQI&#10;ECBAgAABAgQIECBAgAABAgQIECBAgAABAgQIECBAgAABAgQIECBAgAABAgQIECBAoPUC8+fPj2Qy&#10;mXHQlClTMtYVCRAgQIAAAQIECBAgQIAAAQIECBAgQIAAAQIECBAgQIAAAQIECBAgQIAAAQIECBAg&#10;QIAAAQIECBAgQIAAAQIECBAgQIAAAQIECBAgQIAAAQIECBAgQIAAAQIECBAgQIAAAQIECBAgQIAA&#10;AQIECBAgQIAAAQIECBAgQIAAAQIECBAgQIAAAQIECBAgQIAAAQIECBAgQIAAAQIECBBoG4H58+dH&#10;MpnMOGzKlCkZ64oECBAgQIAAAQIECBAgQIAAAQIECBAgQIAAAQIECBAgQIAAAQIECBAgQIAAAQIE&#10;CBAgQIAAAQIECBAgQIAAAQIECBAgQIAAAQIECBAgQCAlUHDgD20y/6MNJwIECBAgQIAAAQIECBAg&#10;QIAAAQIECBAgQIAAAQIECBAgQIAAAQIECBAgQIAAAQIECBAgQIAAAQIECBAgQIAAAQIECBAgQIAA&#10;AQIECBDIKLBr166orKyM+vr6tLnevXvHhg0boqCgIG1GgQABAgQIECBAgAABAgQIECBAgAABAgQI&#10;ECBAgAABAgQIECBAgAABAgQIECBAgAABAgQIECBAgAABAgQIECBAgAABAgQIECBAgAABAgQIECBA&#10;gAABAgQIECBAgAABAgQIECBAgAABAgQIECBAgAABAgQIECBAgAABAgQIECBAgAABAgQIECBAgAAB&#10;AgQIECBAgAABAgQIECBAgACB1gvs2rUrKisro76+Pu2w3r17x4YNG6KgoCBtRoEAAQIECBAgQIAA&#10;AQIECBAgQIAAAQIECBAgQIAAAQIECBAgQIAAAQIECBAgQIAAAQIECBAgQIAAAQIECBAgQIAAAQIE&#10;CBAgQIAAAQIECKQEEhgIECBAgAABAgQIECBAgAABAgQIECBAgAABAgQIECBAgAABAgQIECBAgAAB&#10;AgQIECBAgAABAgQIECBAgAABAgQIECBAgAABAgQIECBAoHUCS5Ysifr6+oxDbrvttigoKMiYUSRA&#10;gAABAgQIECBAgAABAgQIECBAgAABAgQIECBAgAABAgQIECBAgAABAgQIECBAgAABAgQIECBAgAAB&#10;AgQIECBAgAABAgQIECBAgAABAgQIECBAgAABAgQIECBAgAABAgQIECBAgAABAgQIECBAgAABAgQI&#10;ECBAgAABAgQIECBAgAABAgQIECBAgAABAgQIECBAgAABAgQIECBAoPUCS5Ysifr6+oyDbrvttigo&#10;KMiYUSRAgAABAgQIECBAgAABAgQIECBAgAABAgQIECBAgAABAgQIECBAgAABAgQIECBAgAABAgQI&#10;ECBAgAABAgQIECBAgAABAgQIECBAgAABAimBguSBAwUBAgQIECBAgAABAgQIECBAgAABAgQIECBA&#10;gAABAgQIECBAgAABAgQIECBAgAABAgQIECBAgAABAgQIECBAgAABAgQIECBAgAABAgQItEwg9Rcu&#10;/fr1i40bN6Yd0Llz5/j222+jY8eOaTMKBAgQIECAAAECBAgQIECAAAECBAgQIECAAAECBAgQIECA&#10;AAECBAgQIECAAAECBAgQIECAAAECBAgQIECAAAECBAgQIECAAAECBAgQIECAAAECBAgQIECAAAEC&#10;BAgQIECAAAECBAgQIECAAAECBAgQIECAAAECBAgQIECAAAECBAgQIECAAAECBAgQIECAAAECBAgQ&#10;IECAAAECBAi0XiCZTEa/fv1i48aNaYd17tw5vv322+jYsWPajAIBAgQIECBAgAABAgQIECBAgAAB&#10;AgQIECBAgAABAgQIECBAgAABAgQIECBAgAABAgQIECBAgAABAgQIECBAgAABAgQIECBAgAABAgQI&#10;EDgokDh44psAAQIECBAgQIAAAQIECBAgQIAAAQIECBAgQIAAAQIECBAgQIAAAQIECBAgQIAAAQIE&#10;CBAgQIAAAQIECBAgQIAAAQIECBAgQIAAAQIE8hdYsGBBbNy4MWPj5MmTo2PHjhkzigQIECBAgAAB&#10;AgQIECBAgAABAgQIECBAgAABAgQIECBAgAABAgQIECBAgAABAgQIECBAgAABAgQIECBAgAABAgQI&#10;ECBAgAABAgQIECBAgAABAgQIECBAgAABAgQIECBAgAABAgQIECBAgAABAgQIECBAgAABAgQIECBA&#10;gAABAgQIECBAgAABAgQIECBAgAABAgQIECBAgAABAgQItF5gwYIFsXHjxoyDJk+eHB07dsyYUSRA&#10;gAABAgQIECBAgAABAgQIECBAgAABAgQIECBAgAABAgQIECBAgAABAgQIECBAgAABAgQIECBAgAAB&#10;AgQIECBAgAABAgQIECBAgAABAgcFCpIHjoMXvgkQIECAAAECBAgQIECAAAECBAgQIECAAAECBAgQ&#10;IECAAAECBAgQIECAAAECBAgQIECAAAECBAgQIECAAAECBAgQIECAAAECBAgQIEAgd4GlS5fGhAkT&#10;Yv/+/Wmb2rdvH1u2bInu3bunzSgQIECAAAECBAgQIECAAAECBAgQIECAAAECBAgQIECAAAECBAgQ&#10;IECAAAECBAgQIECAAAECBAgQIECAAAECBAgQIECAAAECBAgQIECAAAECBAgQIECAAAECBAgQIECA&#10;AAECBAgQIECAAAECBAgQIECAAAECBAgQIECAAAECBAgQIECAAAECBAgQIECAAAECBAgQIECAAAEC&#10;BAgQINB6gaVLl8aECRNi//79aYe1b98+tmzZEt27d0+bUSBAgAABAgQIECBAgAABAgQIECBAgAAB&#10;AgQIECBAgAABAgQIECBAgAABAgQIECBAgAABAgQIECBAgAABAgQIECBAgAABAgQIECBAgAABAocL&#10;FB5+4ZwAAQIECBAgQIAAAQIECBAgQIAAAQIECBAgQIAAAQIECBAgQIAAAQIECBAgQIAAAQIECBAg&#10;QIAAAQIECBAgQIAAAQIECBAgQIAAAQIE/legsbExqqqq4tJLL43BgwfHRRddFN27d4/U+rZt2+L5&#10;55+PxYsXx/79+zOS3XjjjU19GUOKBAgQIECAAAECBAgQIECAAAECBAgQIECAAAECBAgQIECAAAEC&#10;BAgQIECAAAECBAgQIECAAAECBAgQIECAAAECBAgQIECAAAECBAgQIECAAAECBAgQIECAAAECBAgQ&#10;IECAAAECBAgQIECAAAECBAgQIECAAAECBAgQIECAAAECBAgQIECAAAECBAgQIECAAAECBAgQIECA&#10;AAECBAhkFGhsbIyqqqq49NJLY/DgwXHRRRdF9+7dI7W+bdu2eP7552Px4sWxf//+jHNuvPHGpr6M&#10;IUUCBAgQIECAAAECBAgQIECAAAECBAgQIECAAAECBAgQIECAAAECBAgQIECAAAECBAgQIECAAAEC&#10;BAgQIECAAAECBAgQIECAAAECBAgQIHCYQEHywHHYtVMCBAgQIECAAAECBAgQIECAAAECBAgQIECA&#10;AAECBAgQIECAAAECBAgQIECAAAECBAgQIECAAAECBAgQIECAAAECBAgQIECAAAECBAgQOCDQ2NgY&#10;RUVFrbIoLi6Or776Kqqqqlo1RzMBAgQIECBAgAABAgQIECBAgAABAgQIECBAgAABAgQIECBAgAAB&#10;AgQIECBAgAABAgQIECBAgAABAgQIECBAgAABAgQIECBAgAABAgQIECBAgAABAgQIECBAgAABAgQI&#10;ECBAgAABAgQIECBAgAABAgQIECBAgAABAgQIECBAgAABAgQIECBAgAABAgQIECBAgAABAgQIECBA&#10;gACB412gsbExioqKWsVQXFwcX331VVRVVbVqjmYCBAgQIECAAAECBAgQIECAAAECBAgQIECAAAEC&#10;BAgQIECAAAECBAgQIECAAAECBAgQIECAAAECBAgQIECAAAECBAgQIECAAAECBAgQOL4EEsfX43pa&#10;AgQIECBAgAABAgQIECBAgAABAgQIECBAgAABAgQIECBAgAABAgQIECBAgAABAgQIECBAgAABAgQI&#10;ECBAgAABAgQIECBAgAABAgQIHDuByZMnR1VV1bHb0E4ECBAgQIAAAQIECBAgQIAAAQIECBAgQIAA&#10;AQIECBAgQIAAAQIECBAgQIAAAQIECBAgQIAAAQIECBAgQIAAAQIECBAgQIAAAQIECBAgQIAAAQIE&#10;CBAgQIAAAQIECBAgQIAAAQIECBAgQIAAAQIECBAgQIAAAQIECBAgQIAAAQIECBAgQIAAAQIECBAg&#10;QIAAAQIECBAgQIAAAQIECKQVmDx5clRVVaWtKxAgQIAAAQIECBAgQIAAAQIECBAgQIAAAQIECBAg&#10;QIAAAQIECBAgQIAAAQIECBAgQIAAAQIECBAgQIAAAQIECBAgQIAAAQIECBAgQIAAgeYECpIHjuYK&#10;1ggQIECAAAECBAgQIECAAAECBAgQIECAAAECBAgQIECAAAECBAgQIECAAAECBAgQIECAAAECBAgQ&#10;IECAAAECBAgQIECAAAECBAgQIHA8CzQ2NkZRUVGLCbp06RKbNm2KsrKyFs/QSIAAAQIECBAgQIAA&#10;AQIECBAgQIAAAQIECBAgQIAAAQIECBAgQIAAAQIECBAgQIAAAQIECBAgQIAAAQIECBAgQIAAAQIE&#10;CBAgQIAAAQIECBAgQIAAAQIECBAgQIAAAQIECBAgQIAAAQIECBAgQIAAAQIECBAgQIAAAQIECBAg&#10;QIAAAQIECBAgQIAAAQIECBAgQIAAAQIECBAgQIDA/wo0NjZGUVFRizm6dOkSmzZtirKyshbP0EiA&#10;AAECBAgQIECAAAECBAgQIECAAAECBAgQIECAAAECBAgQIECAAAECBAgQIECAAAECBAgQIECAAAEC&#10;BAgQIECAAAECBAgQIECAAAECx6dA4vh8bE9NgAABAgQIECBAgAABAgQIECBAgAABAgQIECBAgAAB&#10;AgQIECBAgAABAgQIECBAgAABAgQIECBAgAABAgQIECBAgAABAgQIECBAgACBoyvwxBNPRFlZ2dHd&#10;xHQCBAgQIECAAAECBAgQIECAAAECBAgQIECAAAECBAgQIECAAAECBAgQIECAAAECBAgQIECAAAEC&#10;BAgQIECAAAECBAgQIECAAAECBAgQIECAAAECBAgQIECAAAECBAgQIECAAAECBAgQIECAAAECBAgQ&#10;IECAAAECBAgQIECAAAECBAgQIECAAAECBAgQIECAAAECBAgQIECAAAECBHISeOKJJ6KsrCynrBAB&#10;AgQIECBAgAABAgQIECBAgAABAgQIECBAgAABAgQIECBAgAABAgQIECBAgAABAgQIECBAgAABAgQI&#10;ECBAgAABAgQIECBAgAABAgQIEDhcIHH4hXMCBAgQIECAAAECBAgQIECAAAECBAgQIECAAAECBAgQ&#10;IECAAAECBAgQIECAAAECBAgQIECAAAECBAgQIECAAAECBAgQIECAAAECBAgQaL3Ao48+GuPHj2/9&#10;IBMIECBAgAABAgQIECBAgAABAgQIECBAgAABAgQIECBAgAABAgQIECBAgAABAgQIECBAgAABAgQI&#10;ECBAgAABAgQIECBAgAABAgQIECBAgAABAgQIECBAgAABAgQIECBAgAABAgQIECBAgAABAgQIECBA&#10;gAABAgQIECBAgAABAgQIECBAgAABAgQIECBAgAABAgQIECBAgAABAgQIEGi1wKOPPhrjx49v9RwD&#10;CBAgQIAAAQIECBAgQIAAAQIECBAgQIAAAQIECBAgQIAAAQIECBAgQIAAAQIECBAgQIAAAQIECBAg&#10;QIAAAQIECBAgQIAAAQIECBAgQOD4FEgcn4/tqQkQIECAAAECBAgQIECAAAECBAgQIECAAAECBAgQ&#10;IECAAAECBAgQIECAAAECBAgQIECAAAECBAgQIECAAAECBAgQIECAAAECBAgQIND2AqWlpTFv3ryY&#10;Nm1a2w83kQABAgQIECBAgAABAgQIECBAgAABAgQIECBAgAABAgQIECBAgAABAgQIECBAgAABAgQI&#10;ECBAgAABAgQIECBAgAABAgQIECBAgAABAgQIECBAgAABAgQIECBAgAABAgQIECBAgAABAgQIECBA&#10;gAABAgQIECBAgAABAgQIECBAgAABAgQIECBAgAABAgQIECBAgAABAgQIECBAgACBvARKS0tj3rx5&#10;MW3atLz6hAkQIECAAAECBAgQIECAAAECBAgQIECAAAECBAgQIECAAAECBAgQIECAAAECBAgQIECA&#10;AAECBAgQIECAAAECBAgQIECAAAECBAgQIECAwOEChYdfOCdAgAABAgQIECBAgAABAgQIECBAgAAB&#10;AgQIECBAgAABAgQIECBAgAABAgQIECBAgAABAgQIECBAgAABAgQIECBAgAABAgQIECBAgACB/AUq&#10;KyujpqYmZsyYEV27ds1/gA4CBAgQIECAAAECBAgQIECAAAECBAgQIECAAAECBAgQIECAAAECBAgQ&#10;IECAAAECBAgQIECAAAECBAgQIECAAAECBAgQIECAAAECBAgQIECAAAECBAgQIECAAAECBAgQIECA&#10;AAECBAgQIECAAAECBAgQIECAAAECBAgQIECAAAECBAgQIECAAAECBAgQIECAAAECBAgQIECAAAEC&#10;BNpMoLKyMmpqamLGjBnRtWvXNptrEAECBAgQIECAAAECBAgQIECAAAECBAgQIECAAAECBAgQIECA&#10;AAECBAgQIECAAAECBAgQIECAAAECBAgQIECAAAECBAgQIECAAAECBAgcnwIFyQPH8fnonpoAAQIE&#10;CBAgQIAAAQIECBAgQIAAAQIECBAgQIAAAQIECBAgQIAAAQIECBAgQIAAAQIECBAgQIAAAQIECBAg&#10;QIAAAQIECBAgQIAAAQKZBTZv3hwfffRRfPbZZ1FfXx8NDQ2R+suWLl26RFlZWZSXl8fAgQOjuro6&#10;8yBVAgQIECBAgAABAgQIECBAgAABAgQIECBAgAABAgQIECBAgAABAgQIECBAgAABAgQIECBAgAAB&#10;AgQIECBAgAABAgQIECBAgAABAgQIECBAgAABAgQIECBAgAABAgQIECBAgAABAgQIECBAgAABAgQI&#10;ECBAgAABAgQIECBAgAABAgQIECBAgAABAgQIECBAgAABAgQIECBAgAABAgRaLbB58+b46KOP4rPP&#10;Pov6+vpoaGiIZDIZXbp0ibKysigvL4+BAwdGdXV1q/cygAABAgQIECBAgAABAgQIECBAgAABAgQI&#10;ECBAgAABAgQIECBAgAABAgQIECBAgAABAgQIECBAgAABAgQIECBAgAABAgQIECBAgAABAgQIHBQo&#10;OPBnN8mDF74J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CB/xVIg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SOFEgcuWSF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SC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jhRIHLlkhQ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Egg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I4USBy5ZIU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BII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SOFEgcuWSF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SC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jhRIHLlkhQABAgQIECBAgAAB&#10;AgQIECBAgJv0OBYAACscSURBV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Egg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I4USBy5ZIU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PxPO3RMAwAAwDAoqX/REzALvJwYMGDAgAEDBgwYSIE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DwAz0R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IAU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DAD/RE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gRQ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P9ATMW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lJ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/EBPx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EiB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8AM9E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CAF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wA/0RA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IEU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z/QEzF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ZS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PxAT8S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hIgQ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PADPR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AgBQ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MAP&#10;9EQ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CBF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/0BMx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CAAQMGDBgwYMCAAQMGDBgwYMCAAQMGUm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z8QE/E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BgwYMGDAgAEDBgwYMGDAgAEDBgwYSIE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DwAz0R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GDBgwIABAwYMGDBgwIABAwYMGDBgIAU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AQMGDBgwYMCAAQMGDBgw&#10;YMCAAQMGDBgwYMDAD/REDBgwYMCAAQMGDBgwYMCAAQMGDBgwYMCAAQMGDBgwYMCAAQMGDBgwYMCA&#10;AQMGDBgwYMCAAQMGDBgwYMCAAQMGDBgwYMCAAQMGDBgwYMCAAQMGDBgwYMCAAQMGDBgwYMCAAQMG&#10;DBgwYMCAAQMGDBgwYMCAAQMGDBgwYMCAAQMGDBgwYMCAAQMGDBgwYMCAAQMGDBgwYMCAAQMGDBgw&#10;YMCAAQMGDBgwYMCAAQMGDBgwYMCAAQMGDBgwYMCAAQMGDBgwYMCAAQMGDBgwYMCAAQMGDBgwYMCA&#10;AQMGDBgwYMCAAQMGDBgwYMCAAQMGDBgwYMCAAQMGDBgwYMCAAQMGDBgwYMCAAQMGDBgwYMCAAQMG&#10;DBgwYMCAAQMGDBgwYMCAAQMGDBgwYMCAAQMGDBgwYMCAAQMGDBgwYMCAgRQ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gwYMGDAgAEDBgwY&#10;MGDAgAEDBgwYMGDAgAEDP9ATMWDAgAEDBgwYMGDAgAEDBgwYMGDAgAEDBgwYMGDAgAEDBgwYMGDA&#10;gAEDBgwYMGDAgAEDBgwYMGDAgAEDBgwYMGDAgAEDBgwYMGDAgAEDBgwYMGDAgAEDBgwYMGDAgAED&#10;BgwYMGDAgAEDBgwYMGDAgAEDBgwYMGDAgAEDBgwYMGDAgAEDBgwYMGDAgAEDBgwYMGDAgAEDBgwY&#10;MGDAgAEDBgwYMGDAgAEDBgwYMGDAgAEDBgwYMGDAgAEDBgwYMGDAgAEDBgwYMGDAgAEDBgwYMGDA&#10;gAEDBgwYMGDAgAEDBgwYMGDAgAEDBgwYMGDAgAEDBgwYMGDAgAEDBgwYMGDAgAEDBgwYMGDAgAED&#10;BgwYMGDAgAEDBgwYMGDAgAEDBgwYMGDAgAEDBgwYMGDAgAEDBgwYMGDAgAEDBlJ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DBgwIABAwYM&#10;GDBgwIABAwYMGDBgwIABAwYM/EBPxIABAwYMGDBgwIABAwYMGDBgwIABAwYMGDBgwIABAwYMGDBg&#10;wIABAwYMGDBgwIABAwYMGDBgwIABAwYMGDBgwIABAwYMGDBgwIABAwYMGDBgwIABAwYMGDBgwIAB&#10;AwYMGDBgwIABAwYMGDBgwIABAwYMGDBgwIABAwYMGDBgwIABAwYMGDBgwIABAwYMGDBgwIABAwYM&#10;GDBgwIABAwYMGDBgwIABAwYMGDBgwIABAwYMGDBgwIABAwYMGDBgwIABAwYMGDBgwIABAwYMGDBg&#10;wIABAwYMGDBgwIABAwYMGDBgwIABAwYMGDBgwIABAwYMGDBgwIABAwYMGDBgwIABAwYMGDBgwIAB&#10;AwYMGDBgwIABAwYMGDBgwIABAwYMGDBgwIABAwYMGDBgwIABAwYMGDBgwIABAwYMGBhd1hPX2ZIh&#10;GgAAAABJRU5ErkJgglBLAwQUAAYACAAAACEAZseoS90AAAAFAQAADwAAAGRycy9kb3ducmV2Lnht&#10;bEyPQWvCQBCF74X+h2UKvdVNFGObZiMiticRqoXS25gdk2B2NmTXJP77bnuxl4HHe7z3TbYcTSN6&#10;6lxtWUE8iUAQF1bXXCr4PLw9PYNwHlljY5kUXMnBMr+/yzDVduAP6ve+FKGEXYoKKu/bVEpXVGTQ&#10;TWxLHLyT7Qz6ILtS6g6HUG4aOY2iRBqsOSxU2NK6ouK8vxgF7wMOq1m86bfn0/r6fZjvvrYxKfX4&#10;MK5eQXga/S0Mv/gBHfLAdLQX1k40CsIj/u8G7yWaJiCOCpLFYg4yz+R/+vwH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6WyRXQQDAABtCAAADgAA&#10;AAAAAAAAAAAAAAA6AgAAZHJzL2Uyb0RvYy54bWxQSwECLQAKAAAAAAAAACEA6NKzOvGCQgDxgkIA&#10;FAAAAAAAAAAAAAAAAABqBQAAZHJzL21lZGlhL2ltYWdlMS5wbmdQSwECLQAKAAAAAAAAACEAw654&#10;I2n/YQBp/2EAFAAAAAAAAAAAAAAAAACNiEIAZHJzL21lZGlhL2ltYWdlMi5wbmdQSwECLQAUAAYA&#10;CAAAACEAZseoS90AAAAFAQAADwAAAAAAAAAAAAAAAAAoiKQAZHJzL2Rvd25yZXYueG1sUEsBAi0A&#10;FAAGAAgAAAAhAC5s8ADFAAAApQEAABkAAAAAAAAAAAAAAAAAMomkAGRycy9fcmVscy9lMm9Eb2Mu&#10;eG1sLnJlbHNQSwUGAAAAAAcABwC+AQAALoq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alt="Graphical user interface, application&#10;&#10;Description automatically generated" style="position:absolute;top:29247;width:57289;height:13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n6oxAAAANsAAAAPAAAAZHJzL2Rvd25yZXYueG1sRI/RasJA&#10;FETfC/2H5Qp9040ipUZXscG2FnzQ6AdcstckmL0bdtcY+/XdgtDHYWbOMItVbxrRkfO1ZQXjUQKC&#10;uLC65lLB6fgxfAPhA7LGxjIpuJOH1fL5aYGptjc+UJeHUkQI+xQVVCG0qZS+qMigH9mWOHpn6wyG&#10;KF0ptcNbhJtGTpLkVRqsOS5U2FJWUXHJr0bBrpt+z9x7lu9Lvzefm2325X7uSr0M+vUcRKA+/Icf&#10;7a1WMJnC35f4A+TyFwAA//8DAFBLAQItABQABgAIAAAAIQDb4fbL7gAAAIUBAAATAAAAAAAAAAAA&#10;AAAAAAAAAABbQ29udGVudF9UeXBlc10ueG1sUEsBAi0AFAAGAAgAAAAhAFr0LFu/AAAAFQEAAAsA&#10;AAAAAAAAAAAAAAAAHwEAAF9yZWxzLy5yZWxzUEsBAi0AFAAGAAgAAAAhAMZufqjEAAAA2wAAAA8A&#10;AAAAAAAAAAAAAAAABwIAAGRycy9kb3ducmV2LnhtbFBLBQYAAAAAAwADALcAAAD4AgAAAAA=&#10;">
                  <v:imagedata r:id="rId9" o:title="Graphical user interface, application&#10;&#10;Description automatically generated" croptop="19556f" cropbottom="24714f" cropleft="4832f" cropright="5702f"/>
                </v:shape>
                <v:shape id="Picture 23" o:spid="_x0000_s1028" type="#_x0000_t75" alt="Graphical user interface, application&#10;&#10;Description automatically generated" style="position:absolute;width:57315;height:28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LQoxQAAANsAAAAPAAAAZHJzL2Rvd25yZXYueG1sRI/dasJA&#10;FITvBd9hOYJ3ummEVlNXkVglFLzw5wEO2dMkNHs2ZLcm5um7hYKXw8x8w6y3vanFnVpXWVbwMo9A&#10;EOdWV1wouF0PsyUI55E11pZJwYMcbDfj0RoTbTs+0/3iCxEg7BJUUHrfJFK6vCSDbm4b4uB92dag&#10;D7ItpG6xC3BTyziKXqXBisNCiQ2lJeXflx+j4JjT4+083E6fKQ37bNXpavlxUmo66XfvIDz1/hn+&#10;b2daQbyAvy/hB8jNLwAAAP//AwBQSwECLQAUAAYACAAAACEA2+H2y+4AAACFAQAAEwAAAAAAAAAA&#10;AAAAAAAAAAAAW0NvbnRlbnRfVHlwZXNdLnhtbFBLAQItABQABgAIAAAAIQBa9CxbvwAAABUBAAAL&#10;AAAAAAAAAAAAAAAAAB8BAABfcmVscy8ucmVsc1BLAQItABQABgAIAAAAIQDm8LQoxQAAANsAAAAP&#10;AAAAAAAAAAAAAAAAAAcCAABkcnMvZG93bnJldi54bWxQSwUGAAAAAAMAAwC3AAAA+QIAAAAA&#10;">
                  <v:imagedata r:id="rId10" o:title="Graphical user interface, application&#10;&#10;Description automatically generated"/>
                </v:shape>
                <w10:anchorlock/>
              </v:group>
            </w:pict>
          </mc:Fallback>
        </mc:AlternateContent>
      </w:r>
      <w:r w:rsidR="00B30433" w:rsidRPr="00B30433">
        <w:rPr>
          <w:rFonts w:ascii="Calibri" w:eastAsia="MS Mincho" w:hAnsi="Calibri" w:cs="Arial"/>
          <w:b/>
          <w:bCs/>
          <w:lang w:val="en-US"/>
        </w:rPr>
        <w:t>Supplement Fig. 1</w:t>
      </w:r>
      <w:r w:rsidRPr="00B30433">
        <w:rPr>
          <w:rFonts w:ascii="Calibri" w:eastAsia="MS Mincho" w:hAnsi="Calibri" w:cs="Arial"/>
          <w:b/>
          <w:bCs/>
          <w:lang w:val="en-US"/>
        </w:rPr>
        <w:t>:</w:t>
      </w:r>
      <w:r w:rsidRPr="000969A8">
        <w:rPr>
          <w:rFonts w:ascii="Calibri" w:eastAsia="MS Mincho" w:hAnsi="Calibri" w:cs="Arial"/>
          <w:lang w:val="en-US"/>
        </w:rPr>
        <w:t xml:space="preserve"> </w:t>
      </w:r>
      <w:r w:rsidRPr="00B30433">
        <w:rPr>
          <w:rFonts w:ascii="Calibri" w:eastAsia="MS Mincho" w:hAnsi="Calibri" w:cs="Arial"/>
          <w:b/>
          <w:bCs/>
          <w:lang w:val="en-US"/>
        </w:rPr>
        <w:t>Aggregate quality profiles</w:t>
      </w:r>
      <w:r w:rsidR="00B30433">
        <w:rPr>
          <w:rFonts w:ascii="Calibri" w:eastAsia="MS Mincho" w:hAnsi="Calibri" w:cs="Arial"/>
          <w:lang w:val="en-US"/>
        </w:rPr>
        <w:t>.</w:t>
      </w:r>
      <w:r w:rsidRPr="000969A8">
        <w:rPr>
          <w:rFonts w:ascii="Calibri" w:eastAsia="MS Mincho" w:hAnsi="Calibri" w:cs="Arial"/>
          <w:lang w:val="en-US"/>
        </w:rPr>
        <w:t xml:space="preserve"> </w:t>
      </w:r>
      <w:r w:rsidR="005E3EF3">
        <w:rPr>
          <w:rFonts w:ascii="Calibri" w:eastAsia="MS Mincho" w:hAnsi="Calibri" w:cs="Arial"/>
          <w:lang w:val="en-US"/>
        </w:rPr>
        <w:t>QC plots for the r</w:t>
      </w:r>
      <w:r w:rsidRPr="000969A8">
        <w:rPr>
          <w:rFonts w:ascii="Calibri" w:eastAsia="MS Mincho" w:hAnsi="Calibri" w:cs="Arial"/>
          <w:lang w:val="en-US"/>
        </w:rPr>
        <w:t xml:space="preserve">eference 16S rRNA gene amplicon run and the combined run [after filtering N-bases from the data]. </w:t>
      </w:r>
      <w:r w:rsidRPr="000969A8">
        <w:rPr>
          <w:rFonts w:ascii="Calibri" w:eastAsia="MS Mincho" w:hAnsi="Calibri" w:cs="Arial"/>
          <w:lang w:val="fi-FI"/>
        </w:rPr>
        <w:t>Plotted with dada2.</w:t>
      </w:r>
    </w:p>
    <w:p w14:paraId="1537A140" w14:textId="1231CB2D" w:rsidR="005E3EF3" w:rsidRDefault="005E3EF3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1B4C364C" w14:textId="55CBB6E2" w:rsidR="005E3EF3" w:rsidRDefault="005E3EF3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0333DB90" w14:textId="777AE685" w:rsidR="005E3EF3" w:rsidRDefault="005E3EF3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40EA79E6" w14:textId="7E534797" w:rsidR="005E3EF3" w:rsidRDefault="005E3EF3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5BEE604B" w14:textId="77777777" w:rsidR="005E3EF3" w:rsidRPr="000969A8" w:rsidRDefault="005E3EF3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0AC57EC7" w14:textId="77777777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0D51232D" w14:textId="77777777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2C18DF8A" w14:textId="77777777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48FC9906" w14:textId="1D87521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6B655788" w14:textId="29DBDD1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72BC94F0" w14:textId="47AAAB2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7973F936" w14:textId="712C7FDB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5331DC7C" w14:textId="3AE4587D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65238C46" w14:textId="1FC9439B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</w:p>
    <w:p w14:paraId="0733538D" w14:textId="3EF365AA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  <w:r>
        <w:rPr>
          <w:rFonts w:ascii="Calibri" w:eastAsia="MS Mincho" w:hAnsi="Calibri" w:cs="Arial"/>
          <w:lang w:val="fi-FI"/>
        </w:rPr>
        <w:t>Additional file 1: Supplement Fig. 2</w:t>
      </w:r>
    </w:p>
    <w:p w14:paraId="4B014A2C" w14:textId="51446C53" w:rsidR="005D02C9" w:rsidRPr="000969A8" w:rsidRDefault="000969A8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  <w:r w:rsidRPr="000969A8">
        <w:rPr>
          <w:rFonts w:ascii="Calibri" w:eastAsia="MS Mincho" w:hAnsi="Calibri" w:cs="Arial"/>
          <w:noProof/>
          <w:lang w:val="fi-FI"/>
        </w:rPr>
        <w:drawing>
          <wp:inline distT="0" distB="0" distL="0" distR="0" wp14:anchorId="4BE238AA" wp14:editId="40A49F62">
            <wp:extent cx="5731510" cy="286575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F50C8" w14:textId="431B820C" w:rsidR="000969A8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  <w:r w:rsidRPr="005D02C9">
        <w:rPr>
          <w:rFonts w:ascii="Calibri" w:eastAsia="MS Mincho" w:hAnsi="Calibri" w:cs="Arial"/>
          <w:b/>
          <w:bCs/>
          <w:lang w:val="en-US"/>
        </w:rPr>
        <w:t>Supplement Fig. 2</w:t>
      </w:r>
      <w:r w:rsidR="000969A8" w:rsidRPr="005D02C9">
        <w:rPr>
          <w:rFonts w:ascii="Calibri" w:eastAsia="MS Mincho" w:hAnsi="Calibri" w:cs="Arial"/>
          <w:b/>
          <w:bCs/>
          <w:lang w:val="en-US"/>
        </w:rPr>
        <w:t>.</w:t>
      </w:r>
      <w:r>
        <w:rPr>
          <w:rFonts w:ascii="Calibri" w:eastAsia="MS Mincho" w:hAnsi="Calibri" w:cs="Arial"/>
          <w:lang w:val="en-US"/>
        </w:rPr>
        <w:t xml:space="preserve"> </w:t>
      </w:r>
      <w:r w:rsidRPr="005D02C9">
        <w:rPr>
          <w:rFonts w:ascii="Calibri" w:eastAsia="MS Mincho" w:hAnsi="Calibri" w:cs="Arial"/>
          <w:b/>
          <w:bCs/>
          <w:lang w:val="en-US"/>
        </w:rPr>
        <w:t>Relative abundances and community state types (CSTs).</w:t>
      </w:r>
      <w:r w:rsidR="000969A8" w:rsidRPr="000969A8">
        <w:rPr>
          <w:rFonts w:ascii="Calibri" w:eastAsia="MS Mincho" w:hAnsi="Calibri" w:cs="Arial"/>
          <w:lang w:val="en-US"/>
        </w:rPr>
        <w:t xml:space="preserve"> Relative abundances of bacterial taxa across the 50 samples </w:t>
      </w:r>
      <w:r w:rsidR="000969A8" w:rsidRPr="000969A8">
        <w:rPr>
          <w:rFonts w:ascii="Calibri" w:eastAsia="MS Mincho" w:hAnsi="Calibri" w:cs="Arial"/>
        </w:rPr>
        <w:t>analysed</w:t>
      </w:r>
      <w:r w:rsidR="000969A8" w:rsidRPr="000969A8">
        <w:rPr>
          <w:rFonts w:ascii="Calibri" w:eastAsia="MS Mincho" w:hAnsi="Calibri" w:cs="Arial"/>
          <w:lang w:val="en-US"/>
        </w:rPr>
        <w:t xml:space="preserve"> with the combined </w:t>
      </w:r>
      <w:r w:rsidR="000969A8" w:rsidRPr="000969A8" w:rsidDel="00474183">
        <w:rPr>
          <w:rFonts w:ascii="Calibri" w:eastAsia="MS Mincho" w:hAnsi="Calibri" w:cs="Arial"/>
          <w:lang w:val="en-US"/>
        </w:rPr>
        <w:t>16S</w:t>
      </w:r>
      <w:r w:rsidR="000969A8" w:rsidRPr="000969A8">
        <w:rPr>
          <w:rFonts w:ascii="Calibri" w:eastAsia="MS Mincho" w:hAnsi="Calibri" w:cs="Arial"/>
          <w:lang w:val="en-US"/>
        </w:rPr>
        <w:t xml:space="preserve"> rRNA </w:t>
      </w:r>
      <w:proofErr w:type="spellStart"/>
      <w:r w:rsidR="000969A8" w:rsidRPr="000969A8">
        <w:rPr>
          <w:rFonts w:ascii="Calibri" w:eastAsia="MS Mincho" w:hAnsi="Calibri" w:cs="Arial"/>
          <w:lang w:val="en-US"/>
        </w:rPr>
        <w:t>gene+ITS</w:t>
      </w:r>
      <w:proofErr w:type="spellEnd"/>
      <w:r w:rsidR="000969A8" w:rsidRPr="000969A8">
        <w:rPr>
          <w:rFonts w:ascii="Calibri" w:eastAsia="MS Mincho" w:hAnsi="Calibri" w:cs="Arial"/>
          <w:lang w:val="en-US"/>
        </w:rPr>
        <w:t xml:space="preserve"> (</w:t>
      </w:r>
      <w:proofErr w:type="spellStart"/>
      <w:r w:rsidR="000969A8" w:rsidRPr="000969A8">
        <w:rPr>
          <w:rFonts w:ascii="Calibri" w:eastAsia="MS Mincho" w:hAnsi="Calibri" w:cs="Arial"/>
          <w:lang w:val="en-US"/>
        </w:rPr>
        <w:t>MiSeq</w:t>
      </w:r>
      <w:proofErr w:type="spellEnd"/>
      <w:r w:rsidR="000969A8" w:rsidRPr="000969A8">
        <w:rPr>
          <w:rFonts w:ascii="Calibri" w:eastAsia="MS Mincho" w:hAnsi="Calibri" w:cs="Arial"/>
          <w:lang w:val="en-US"/>
        </w:rPr>
        <w:t xml:space="preserve">) run. The columns are clustered based on complete linkage and the annotated bars represent the CSTs and </w:t>
      </w:r>
      <w:proofErr w:type="spellStart"/>
      <w:r w:rsidR="000969A8" w:rsidRPr="000969A8">
        <w:rPr>
          <w:rFonts w:ascii="Calibri" w:eastAsia="MS Mincho" w:hAnsi="Calibri" w:cs="Arial"/>
          <w:lang w:val="en-US"/>
        </w:rPr>
        <w:t>subCSTs</w:t>
      </w:r>
      <w:proofErr w:type="spellEnd"/>
      <w:r w:rsidR="000969A8" w:rsidRPr="000969A8">
        <w:rPr>
          <w:rFonts w:ascii="Calibri" w:eastAsia="MS Mincho" w:hAnsi="Calibri" w:cs="Arial"/>
          <w:lang w:val="en-US"/>
        </w:rPr>
        <w:t>.</w:t>
      </w:r>
    </w:p>
    <w:p w14:paraId="1158ECA4" w14:textId="1B7B00BC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58D7E5C4" w14:textId="6D96764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40438497" w14:textId="79425AC3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01A0D6BE" w14:textId="125AD9B8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425F1F24" w14:textId="563A8F5E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1F9ADEDE" w14:textId="1364BCB3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1AA7CE89" w14:textId="32AB1764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68AD24F4" w14:textId="556F855F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325C7A75" w14:textId="20D2B864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4EF89EA8" w14:textId="32EB741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0DD06C46" w14:textId="0FD66078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2E3FA76C" w14:textId="5B06AD2E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2A2E9A79" w14:textId="58E8E8D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7A39C550" w14:textId="15539144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41F89347" w14:textId="7836DFC2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6C3314ED" w14:textId="7EB6C73F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</w:p>
    <w:p w14:paraId="4506C588" w14:textId="314496F7" w:rsidR="005D02C9" w:rsidRPr="000969A8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  <w:r>
        <w:rPr>
          <w:rFonts w:ascii="Calibri" w:eastAsia="MS Mincho" w:hAnsi="Calibri" w:cs="Arial"/>
          <w:lang w:val="en-US"/>
        </w:rPr>
        <w:lastRenderedPageBreak/>
        <w:t>Additional file 1: Supplement Fig. 3</w:t>
      </w:r>
    </w:p>
    <w:p w14:paraId="7BAB12E5" w14:textId="77777777" w:rsidR="000969A8" w:rsidRPr="000969A8" w:rsidRDefault="000969A8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  <w:r w:rsidRPr="000969A8">
        <w:rPr>
          <w:rFonts w:ascii="Calibri" w:eastAsia="MS Mincho" w:hAnsi="Calibri" w:cs="Arial"/>
          <w:noProof/>
          <w:lang w:val="fi-FI"/>
        </w:rPr>
        <mc:AlternateContent>
          <mc:Choice Requires="wpg">
            <w:drawing>
              <wp:inline distT="0" distB="0" distL="0" distR="0" wp14:anchorId="06835356" wp14:editId="7720D0D2">
                <wp:extent cx="6567055" cy="2369127"/>
                <wp:effectExtent l="0" t="0" r="5715" b="0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7055" cy="2369127"/>
                          <a:chOff x="0" y="0"/>
                          <a:chExt cx="5728624" cy="1891030"/>
                        </a:xfrm>
                      </wpg:grpSpPr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1891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937164" y="0"/>
                            <a:ext cx="2791460" cy="1860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F1F816F" id="Group 28" o:spid="_x0000_s1026" style="width:517.1pt;height:186.55pt;mso-position-horizontal-relative:char;mso-position-vertical-relative:line" coordsize="57286,18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LY4fAIAAGYHAAAOAAAAZHJzL2Uyb0RvYy54bWzUVclu2zAQvRfoPxC8&#10;x1psy7ZgOyjqxigQNEaXD6ApSiIiLiDp7e87pGTXS4AGQS45mOaI5MybN4/D6f1eNGjLjOVKznDS&#10;izFikqqCy2qG//x+uBtjZB2RBWmUZDN8YBbfzz9/mu50zlJVq6ZgBoETafOdnuHaOZ1HkaU1E8T2&#10;lGYSFktlBHFgmioqDNmBd9FEaRxn0U6ZQhtFmbXwddEu4nnwX5aMuqeytMyhZoYBmwujCePaj9F8&#10;SvLKEF1z2sEgb0AhCJcQ9ORqQRxBG8NvXAlOjbKqdD2qRKTKklMWcoBskvgqm6VRGx1yqfJdpU80&#10;AbVXPL3ZLf2xXRnEixlOoVKSCKhRCIvABnJ2usphz9LoX3plug9Va/l896UR/h8yQftA6+FEK9s7&#10;ROFjNsxG8XCIEYW1tJ9NknTUEk9rqM7NOVp/604OR+k4SwftyWQ8SeJ+KFl0DBx5fCc4mtMcfh1P&#10;MLvh6f96glNuYxjunIhX+RDEPG/0HZRUE8fXvOHuEOQJxfOg5HbF6cq0xhnl2ZFyWPZRUZp5YvwR&#10;v6s9Q3xOj4o+WyTV15rIin2xGpQN983vji63B/Mi4Lrh+oE3ja+Tn3epwS24UtEL7LQKXSi6EUy6&#10;9soZ1kCWStqaa4uRyZlYM1CQ+V4EQCS3zjBHax+whMA/AawHerYQUP4D5lOwILDXSiod97PhoJPU&#10;S8IA0ox1S6YE8hMABxigGiQn20fboTlu6ThsAQRkgKctA0w+jpxGN3IK9+xSHx9JTmnbJt5TTumk&#10;P0oyaCm3fSodTZJBBq+E71PJOIOeddlt3kNUoWNBMw/XoXt4/GtxbsP8/Hmc/wUAAP//AwBQSwME&#10;CgAAAAAAAAAhAFSShMuirRwAoq0cABQAAABkcnMvbWVkaWEvaW1hZ2UxLnBuZ4lQTkcNChoKAAAA&#10;DUlIRFIAACMoAAAXcAgGAAAA0SR5YQAAASdpQ0NQa0NHQ29sb3JTcGFjZUFkb2JlUkdCMTk5OAAA&#10;KJFjYGBSSCwoyGESYGDIzSspCnJ3UoiIjFJgf8rAxCDMIMRgxqCTmFxc4BgQ4MMABDAaFXy7xsAI&#10;oi/rgszClMcLuFJSi5OB9B8gzk4uKCphYGDMALKVy0sKQOweIFskKRvMXgBiFwEdCGRvAbHTIewT&#10;YDUQ9h2wmpAgZyD7A5DNlwRmM4Hs4kuHsAVAbKi9ICDomJKflKoA8r2GoaWlhSaJfiAISlIrSkC0&#10;c35BZVFmekaJgiMwpFIVPPOS9XQUjAyMDBkYQOEOUf05EByejGJnEGIIgBCbI8HA4L+UgYHlD0LM&#10;pJeBYYEOAwP/VISYGtB0AX0Ghn1zkkuLyqDGMDIZMzAQ4gMAd9JKgTme1GUAAABsZVhJZk1NACoA&#10;AAAIAAQBGgAFAAAAAQAAAD4BGwAFAAAAAQAAAEYBKAADAAAAAQACAACHaQAEAAAAAQAAAE4AAAAA&#10;AAACWAAAAAEAAAJYAAAAAQACoAIABAAAAAEAACMooAMABAAAAAEAABdwAAAAAOiGgPoAAAAJcEhZ&#10;cwAAXEYAAFxGARSUQ0EAAEAASURBVHgB7N15mJVl3Tjw7wy7gIoIool7uEVoWKmYZOWGS4mGpW+A&#10;uIRv4kYWipmWW/WKKPpqKalkpoIKAS6Viia8IIa4IJqQKLHJNoAQ2zC/ntMPL8SZOc8Zzsycmfk8&#10;1/Vcc859f+/7/t6fw7Pyx11U9u8tbAQIECBAgAABAgQIECBAgAABAgQIECBAgAABAgQIECBAgAAB&#10;AgQIECBAgAABAgQIECBAgAABAgQIECBAgAABAgQIECBAgAABAgQIECBAgAABAgQIECBAgAABAgQI&#10;ECBAgAABAgQIECBAgAABAgQIECBAgAABAgQIECBAgAABAgQIECBAgAABAgQIECBAgAABAgQIECBA&#10;gAABAgQIFIRAcUFkIQkCBAgQIECAAAECBAgQIECAAAECBAgQIECAAAECBAgQIECAAAECBAgQIECA&#10;AAECBAgQIECAAAECBAgQIECAAAECBAgQIECAAAECBAgQIECAAAECBAgQIECAAAECBAgQIECAAAEC&#10;BAgQIECAAAECBAgQIECAAAECBAgQIECAAAECBAgQIECAAAECBAgQIECAAAECBAgQIECAAAECBDIC&#10;xRwIECBAgAABAgQIECBAgAABAgQIECBAgAABAgQIECBAgAABAgQIECBAgAABAgQIECBAgAABAgQI&#10;ECBAgAABAgQIECBAgAABAgQIECBAgAABAgQIECBAgAABAgQIECBAgAABAgQIECBAgAABAgQIECBA&#10;gAABAgQIECBAgAABAgQIECBAgAABAgQIECBAgAABAgQIECBAgAABAgQIECgcgeLCSUUmBAgQIECA&#10;AAECBAgQIECAAAECBAgQIECAAAECBAgQIECAAAECBAgQIECAAAECBAgQIECAAAECBAgQIECAAAEC&#10;BAgQIECAAAECBAgQIECAAAECBAgQIECAAAECBAgQIECAAAECBAgQIECAAAECBAgQIECAAAECBAgQ&#10;IECAAAECBAgQIECAAAECBAgQIECAAAECBAgQIECAAAECBAgUIyBAgAABAgQIECBAgAABAgQIECBA&#10;gAABAgQIECBAgAABAgQIECBAgAABAgQIECBAgAABAgQIECBAgAABAgQIECBAgAABAgQIECBAgAAB&#10;AgQIECBAgAABAgQIECBAgAABAgQIECBAgAABAgQIECBAgAABAgQIECBAgAABAgQIECBAgAABAgQI&#10;ECBAgAABAgQIECBAgAABAgQIECBAoHAEigsnFZkQIECAAAECBAgQIECAAAECBAgQIECAAAECBAgQ&#10;IECAAAECBAgQIECAAAECBAgQIECAAAECBAgQIECAAAECBAgQIECAAAECBAgQIECAAAECBAgQIECA&#10;AAECBAgQIECAAAECBAgQIECAAAECBAgQIECAAAECBAgQIECAAAECBAgQIECAAAECBAgQIECAAAEC&#10;BAgQIECAAAECBAgQIFCMgAABAgQIECBAgAABAgQIECBAgAABAgQIECBAgAABAgQIECBAgAABAgQI&#10;ECBAgAABAgQIECBAgAABAgQIECBAgAABAgQIECBAgAABAgQIECBAgAABAgQIECBAgAABAgQIECBA&#10;gAABAgQIECBAgAABAgQIECBAgAABAgQIECBAgAABAgQIECBAgAABAgQIECBAgAABAgQIECBAgACB&#10;whEoLpxUZEKAAAECBAgQIECAAAECBAgQIECAAAECBAgQIECAAAECBAgQIECAAAECBAgQIECAAAEC&#10;BAgQIECAAAECBAgQIECAAAECBAgQIECAAAECBAgQIECAAAECBAgQIECAAAECBAgQIECAAAECBAgQ&#10;IECAAAECBAgQIECAAAECBAgQIECAAAECBAgQIECAAAECBAgQIECAAAECBAgQIECAQDECAgQIECBA&#10;gAABAgQIECBAgAABAgQIECBAgAABAgQIECBAgAABAgQIECBAgAABAgQIECBAgAABAgQIECBAgAAB&#10;AgQIECBAgAABAgQIECBAgAABAgQIECBAgAABAgQIECBAgAABAgQIECBAgAABAgQIECBAgAABAgQI&#10;ECBAgAABAgQIECBAgAABAgQIECBAgAABAgQIECBAgAABAgQKR6C4cFKRCQECBAgQIECAAAECBAgQ&#10;IECAAAECBAgQIECAAAECBAgQIECAAAECBAgQIECAAAECBAgQIECAAAECBAgQIECAAAECBAgQIECA&#10;AAECBAgQIECAAAECBAgQIECAAAECBAgQIECAAAECBAgQIECAAAECBAgQIECAAAECBAgQIECAAAEC&#10;BAgQIECAAAECBAgQIECAAAECBAgQIECAAAECxQgIECBAgAABAgQIECBAgAABAgQIECBAgAABAgQI&#10;ECBAgAABAgQIECBAgAABAgQIECBAgAABAgQIECBAgAABAgQIECBAgAABAgQIECBAgAABAgQIECBA&#10;gAABAgQIECBAgAABAgQIECBAgAABAgQIECBAgAABAgQIECBAgAABAgQIECBAgAABAgQIECBAgAAB&#10;AgQIECBAgAABAgQIECgcgeLCSUUmBAgQIECAAAECBAgQIECAAAECBAgQIECAAAECBAgQIECAAAEC&#10;BAgQIECAAAECBAgQIECAAAECBAgQIECAAAECBAgQIECAAAECBAgQIECAAAECBAgQIECAAAECBAgQ&#10;IECAAAECBAgQIECAAAECBAgQIECAAAECBAgQIECAAAECBAgQIECAAAECBAgQIECAAAECBAgQIECA&#10;AAECBAgUIyBAgAABAgQIECBAgAABAgQIECBAgAABAgQIECBAgAABAgQIECBAgAABAgQIECBAgAAB&#10;AgQIECBAgAABAgQIECBAgAABAgQIECBAgAABAgQIECBAgAABAgQIECBAgAABAgQIECBAgAABAgQI&#10;ECBAgAABAgQIECBAgAABAgQIECBAgAABAgQIECBAgAABAgQIECBAgAABAgQIECBAoHAEigsnFZkQ&#10;IECAAAECBAgQIECAAAECBAgQIECAAAECBAgQIECAAAECBAgQIECAAAECBAgQIECAAAECBAgQIECA&#10;AAECBAgQIECAAAECBAgQIECAAAECBAgQIECAAAECBAgQIECAAAECBAgQIECAAAECBAgQIECAAAEC&#10;BAgQIECAAAECBAgQIECAAAECBAgQIECAAAECBAgQIECAAAECBAgQIFCMgAABAgQIECBAgAABAgQI&#10;ECBAgAABAgQIECBAgAABAgQIECBAgAABAgQIECBAgAABAgQIECBAgAABAgQIECBAgAABAgQIECBA&#10;gAABAgQIECBAgAABAgQIECBAgAABAgQIECBAgAABAgQIECBAgAABAgQIECBAgAABAgQIECBAgAAB&#10;AgQIECBAgAABAgQIECBAgAABAgQIECBAgACBwhEoLpxUZEKAAAECBAgQIECAAAECBAgQIECAAAEC&#10;BAgQIECAAAECBAgQIECAAAECBAgQIECAAAECBAgQIECAAAECBAgQIECAAAECBAgQIECAAAECBAgQ&#10;IECAAAECBAgQIECAAAECBAgQIECAAAECBAgQIECAAAECBAgQIECAAAECBAgQIECAAAECBAgQIECA&#10;AAECBAgQIECAAAECBAgQIECAQDECAgQIECBAgAABAgQIECBAgAABAgQIECBAgAABAgQIECBAgAAB&#10;AgQIECBAgAABAgQIECBAgAABAgQIECBAgAABAgQIECBAgAABAgQIECBAgAABAgQIECBAgAABAgQI&#10;ECBAgAABAgQIECBAgAABAgQIECBAgAABAgQIECBAgAABAgQIECBAgAABAgQIECBAgAABAgQIECBA&#10;gAABAgQKR6C4cFKRCQECBAgQIECAAAECBAgQIECAAAECBAgQIECAAAECBAgQIECAAAECBAgQIECA&#10;AAECBAgQIECAAAECBAgQIECAAAECBAgQIECAAAECBAgQIECAAAECBAgQIECAAAECBAgQIECAAAEC&#10;BAgQIECAAAECBAgQIECAAAECBAgQIECAAAECBAgQIECAAAECBAgQIECAAAECBAgQIECAAAECxQgI&#10;ECBAgAABAgQIECBAgAABAgQIECBAgAABAgQIECBAgAABAgQIECBAgAABAgQIECBAgAABAgQIECBA&#10;gAABAgQIECBAgAABAgQIECBAgAABAgQIECBAgAABAgQIECBAgAABAgQIECBAgAABAgQIECBAgAAB&#10;AgQIECBAgAABAgQIECBAgAABAgQIECBAgAABAgQIECBAgAABAgQIECgcgeLCSUUmBAgQIECAAAEC&#10;BAgQIECAAAECBAgQIECAAAECBAgQIECAAAECBAgQIECAAAECBAgQIECAAAECBAgQIECAAAECBAgQ&#10;IECAAAECBAgQIECAAAECBAgQIECAAAECBAgQIECAAAECBAgQIECAAAECBAgQIECAAAECBAgQIECA&#10;AAECBAgQIECAAAECBAgQIECAAAECBAgQIECAAAECBAgUIyBAgAABAgQIECBAgAABAgQIECBAgAAB&#10;AgQIECBAgAABAgQIECBAgAABAgQIECBAgAABAgQIECBAgAABAgQIECBAgAABAgQIECBAgAABAgQI&#10;ECBAgAABAgQIECBAgAABAgQIECBAgAABAgQIECBAgAABAgQIECBAgAABAgQIECBAgAABAgQIECBA&#10;gAABAgQIECBAgAABAgQIECBAoHAEigsnFZkQIECAAAECBAgQIECAAAECBAgQIECAAAECBAgQIECA&#10;AAECBAgQIECAAAECBAgQIECAAAECBAgQIECAAAECBAgQIECAAAECBAgQIECAAAECBAgQIECAAAEC&#10;BAgQIECAAAECBAgQIECAAAECBAgQIECAAAECBAgQIECAAAECBAgQIECAAAECBAgQIECAAAECBAgQ&#10;IECAAAECBAgQIFCMgAABAgQIECBAgAABAgQIECBAgAABAgQIECBAgAABAgQIECBAgAABAgQIECBA&#10;gAABAgQIECBAgAABAgQIECBAgAABAgQIECBAgAABAgQIECBAgAABAgQIECBAgAABAgQIECBAgAAB&#10;AgQIECBAgAABAgQIECBAgAABAgQIECBAgAABAgQIECBAgAABAgQIECBAgAABAgQIECBAgACBwhEo&#10;LpxUZEKAAAECBAgQIECAAAECBAgQIECAAAECBAgQIECAAAECBAgQIECAAAECBAgQIECAAAECBAgQ&#10;IECAAAECBAgQIECAAAECBAgQIECAAAECBAgQIECAAAECBAgQIECAAAECBAgQIECAAAECBAgQIECA&#10;AAECBAgQIECAAAECBAgQIECAAAECBAgQIECAAAECBAgQIECAAAECBAgQIECAQDECAgQIECBAgAAB&#10;AgQIECBAgAABAgQIECBAgAABAgQIECBAgAABAgQIECBAgAABAgQIECBAgAABAgQIECBAgAABAgQI&#10;ECBAgAABAgQIECBAgAABAgQIECBAgAABAgQIECBAgAABAgQIECBAgAABAgQIECBAgAABAgQIECBA&#10;gAABAgQIECBAgAABAgQIECBAgAABAgQIECBAgAABAgQKR6C4cFKRCQECBAgQIECAAAECBAgQIECA&#10;AAECBAgQIECAAAECBAgQIECAAAECBAgQIECAAAECBAgQIECAAAECBAgQIECAAAECBAgQIECAAAEC&#10;BAgQIECAAAECBAgQIECAAAECBAgQIECAAAECBAgQIECAAAECBAgQIECAAAECBAgQIECAAAECBAgQ&#10;IECAAAECBAgQIECAAAECBAgQIECAAAECxQgIECBAgAABAgQIECBAgAABAgQIECBAgAABAgQIECBA&#10;gAABAgQIECBAgAABAgQIECBAgAABAgQIECBAgAABAgQIECBAgAABAgQIECBAgAABAgQIECBAgAAB&#10;AgQIECBAgAABAgQIECBAgAABAgQIECBAgAABAgQIECBAgAABAgQIECBAgAABAgQIECBAgAABAgQI&#10;ECBAgAABAgQIECgcgeLCSUUmBAgQIECAAAECBAgQIECAAAECBAgQIECAAAECBAgQIECAAAECBAgQ&#10;IECAAAECBAgQIECAAAECBAgQIECAAAECBAgQIECAAAECBAgQIECAAAECBAgQIECAAAECBAgQIECA&#10;AAECBAgQIECAAAECBAgQIECAAAECBAgQIECAAAECBAgQIECAAAECBAgQIECAAAECBAgQIECAAAEC&#10;BAgUIyBAgAABAgQIECBAgAABAgQIECBAgAABAgQIECBAgAABAgQIECBAgAABAgQIECBAgAABAgQI&#10;ECBAgAABAgQIECBAgAABAgQIECBAgAABAgQIECBAgAABAgQIECBAgAABAgQIECBAgAABAgQIECBA&#10;gAABAgQIECBAgAABAgQIECBAgAABAgQIECBAgAABAgQIECBAgAABAgQIECBAoHAEigsnFZkQIECA&#10;AAECBAgQIECAAAECBAgQIECAAAECBAgQIECAAAECBAgQIECAAAECBAgQIECAAAECBAgQIECAAAEC&#10;BAgQIECAAAECBAgQIECAAAECBAgQIECAAAECBAgQIECAAAECBAgQIECAAAECBAgQIECAAAECBAgQ&#10;IECAAAECBAgQIECAAAECBAgQIECAAAECBAgQIECAAAECBAgQIFCMgAABAgQIECBAgAABAgQIECBA&#10;gAABAgQIECBAgAABAgQIECBAgAABAgQIECBAgAABAgQIECBAgAABAgQIECBAgAABAgQIECBAgAAB&#10;AgQIECBAgAABAgQIECBAgAABAgQIECBAgAABAgQIECBAgAABAgQIECBAgAABAgQIECBAgAABAgQI&#10;ECBAgAABAgQIECBAgAABAgQIECBAgACBwhEoLpxUZEKAAAECBAgQIECAAAECBAgQIECAAAECBAgQ&#10;IECAAAECBAgQIECAAAECBAgQIECAAAECBAgQIECAAAECBAgQIECAAAECBAgQIECAAAECBAgQIECA&#10;AAECBAgQIECAAAECBAgQIECAAAECBAgQIECAAAECBAgQIECAAAECBAgQIECAAAECBAgQIECAAAEC&#10;BAgQIECAAAECBAgQIECAQDECAgQIECBAgAABAgQIECBAgAABAgQIECBAgAABAgQIECBAgAABAgQI&#10;ECBAgAABAgQIECBAgAABAgQIECBAgAABAgQIECBAgAABAgQIECBAgAABAgQIECBAgAABAgQIECBA&#10;gAABAgQIECBAgAABAgQIECBAgAABAgQIECBAgAABAgQIECBAgAABAgQIECBAgAABAgQIECBAgAAB&#10;AgQKR6C4cFKRCQECBAgQIECAAAECBAgQIECAAAECBAgQIECAAAECBAgQIECAAAECBAgQIECAAAEC&#10;BAgQIECAAAECBAgQIECAAAECBAgQIECAAAECBAgQIECAAAECBAgQIECAAAECBAgQIECAAAECBAgQ&#10;IECAAAECBAgQIECAAAECBAgQIECAAAECBAgQIECAAAECBAgQIECAAAECBAgQIECAAAECxQgIECBA&#10;gAABAgQIECBAgAABAgQIECBAgAABAgQIECBAgAABAgQIECBAgAABAgQIECBAgAABAgQIECBAgAAB&#10;AgQIECBAgAABAgQIECBAgAABAgQIECBAgAABAgQIECBAgAABAgQIECBAgAABAgQIECBAgAABAgQI&#10;ECBAgAABAgQIECBAgAABAgQIECBAgAABAgQIECBAgAABAgQIECgcgeLCSUUmBAgQIECAAAECBAgQ&#10;IECAAAECBAgQIECAAAECBAgQIECAAAECBAgQIECAAAECBAgQIECAAAECBAgQIECAAAECBAgQIECA&#10;AAECBAgQIECAAAECBAgQIECAAAECBAgQIECAAAECBAgQIECAAAECBAgQIECAAAECBAgQIECAAAEC&#10;BAgQIECAAAECBAgQIECAAAECBAgQIECAAAECBAgUIyBAgAABAgQIECBAgAABAgQIECBAgAABAgQI&#10;ECBAgAABAgQIECBAgAABAgQIECBAgAABAgQIECBAgAABAgQIECBAgAABAgQIECBAgAABAgQIECBA&#10;gAABAgQIECBAgAABAgQIECBAgAABAgQIECBAgAABAgQIECBAgAABAgQIECBAgAABAgQIECBAgAAB&#10;AgQIECBAgAABAgQIECBAoHAEigsnFZkQIECAAAECBAgQIECAAAECBAgQIECAAAECBAgQIECAAAEC&#10;BAgQIECAAAECBAgQIECAAAECBAgQIECAAAECBAgQIECAAAECBAgQIECAAAECBAgQIECAAAECBAgQ&#10;IECAAAECBAgQIECAAAECBAgQIECAAAECBAgQIECAAAECBAgQIECAAAECBAgQIECAAAECBAgQIECA&#10;AAECBAgQIFCMgAABAgQIECBAgAABAgQIECBAgAABAgQIECBAgAABAgQIECBAgAABAgQIECBAgAAB&#10;AgQIECBAgAABAgQIECBAgAABAgQIECBAgAABAgQIECBAgAABAgQIECBAgAABAgQIECBAgAABAgQI&#10;ECBAgAABAgQIECBAgAABAgQIECBAgAABAgQIECBAgAABAgQIECBAgAABAgQIECBAgACBwhEoLpxU&#10;ZEKAAAECBAgQIECAAAECBAgQIECAAAECBAgQIECAAAECBAgQIECAAAECBAgQIECAAAECBAgQIECA&#10;AAECBAgQIECAAAECBAgQIECAAAECBAgQIECAAAECBAgQIECAAAECBAgQIECAAAECBAgQIECAAAEC&#10;BAgQIECAAAECBAgQIECAAAECBAgQIECAAAECBAgQIECAAAECBAgQIECAQDECAgQIECBAgAABAgQI&#10;ECBAgAABAgQIECBAgAABAgQIECBAgAABAgQIECBAgAABAgQIECBAgAABAgQIECBAgAABAgQIECBA&#10;gAABAgQIECBAgAABAgQIECBAgAABAgQIECBAgAABAgQIECBAgAABAgQIECBAgAABAgQIECBAgAAB&#10;AgQIECBAgAABAgQIECBAgAABAgQIECBAgAABAgQKR6C4cFKRCQECBAgQIECAAAECBAgQIECAAAEC&#10;BAgQIECAAAECBAgQIECAAAECBAgQIECAAAECBAgQIECAAAECBAgQIECAAAECBAgQIECAAAECBAgQ&#10;IECAAAECBAgQIECAAAECBAgQIECAAAECBAgQIECAAAECBAgQIECAAAECBAgQIECAAAECBAgQIECA&#10;AAECBAgQIECAAAECBAgQIECAAAECxQgIECBAgAABAgQIECBAgAABAgQIECBAgAABAgQIECBAgAAB&#10;AgQIECBAgAABAgQIECBAgAABAgQIECBAgAABAgQIECBAgAABAgQIECBAgAABAgQIECBAgAABAgQI&#10;ECBAgAABAgQIECBAgAABAgQIECBAgAABAgQIECBAgAABAgQIECBAgAABAgQIECBAgAABAgQIECBA&#10;gAABAgQIECgcgcaFk4pMCBAgQIAAgYYssGbNmli0aFFmX7hwYSTfV61aFW3atImddtrp47/J5+23&#10;3z6KiooaMpe5EyBAgACBjwVKS0ujpKQkli9fntmT62eLFi1ixx13/HhPvtsIEKh5AcdnzZsbkQAB&#10;AgQIECBAgAABAgQIECBAgAABAgQIECBAgAABAgQIECBAgAABAgQIECBAgAABAgQIECBAgAABAgQI&#10;ECBAgAABAgQIECBAgAABAgQIECBAgAABAgQIECBAgAABAgQIECBAgAABAgQIECBAgAABAgQIECBA&#10;gAABAgQIECBAgAABAgQI1BeBxvVlIuZBgAABAgQI1A2B5cuXx/jx4+Opp56KDz74IBYuXBiLFi2K&#10;VatWpZ5Ao0aNomPHjtGtW7f4yle+ktkPPPDAKCoqSt2HQAIECBAgUNcEPvroo5gyZUpMmjQpJk6c&#10;GO+8804k19WVK1dGWVlZpdNp2rRptGnTJpLr5WGHHZbZv/jFL8Y+++xTaTuVBAikE3B8pnMSRYBA&#10;9Qn861//iquuuio2btxY7iA/+tGPMs/R5VYqJECAAAECOQr8+te/jjfffLPcVqecckocd9xx5dYp&#10;JECAAAECBAgQIECAAAECBAgQIECAAAECBAgQIECAAAECBAgQIECAAAECBAgQIECAAAECBAgQIECA&#10;AAECBAgQIECAAAECBAgQIECAAAECBAgQIECAAAECBAgQIECAAAECBAgQIECAAAECBAgQIECAAAEC&#10;BAgQIECAAIHcBIr+vYh55auY59afaAIECKQW+Otf/xrLly9PHV8TgU2aNImmTZtG8+bNY7fddsss&#10;3Ny4ceOaGNoYBOq1wJw5c2LMmDGZPTn2K1owfVsQ2rZtG926dYvjjz8++vTpEy1bttyW7rQlQIAA&#10;AQIFITB79uy4++6749lnn43XX389SktL85rXTjvtFMccc0z07t07TjzxxEjuh221J/DKK6/E/Pnz&#10;UyVw7LHHRosWLbLGLliwIKZOnZo1rj4GbLfddvGNb3yj2qbm+Kw2Wh0TIFAFgauuuipuuummclsm&#10;77beeeed2Geffcqt37pw4cKF8fLLL29dXOPfi4qKYscdd4x27drFzjvvHMl9S3FxcY3nYUACBOqf&#10;QNrzXPJ/BIcddlj9A8jDjH71q1/Fj370o3J76tChQ8ycOTNzDi83QCEBAgQIECBAgAABAgQIECBA&#10;gAABAgQIECBAgAABAgQIECBAgAABAgQIECBAgAABAgQIECBAgAABAgQIECBAgAABAgQIECBAgAAB&#10;AgQIECBAgAABAgQIECBAgAABAgQIECBAgAABAgQIECBAgAABAgQIECBAgAABAgQIpBYoKvv3ljpa&#10;IAECBPIocMQRR8TkyZPz2GP+u2rUqFHsvvvusddee2X2vffeO7MgabLIfbNmzfI/oB4J1COBkpKS&#10;uO222+KJJ56I1157rUZn1qZNm/jv//7vGDBgQOyyyy41OrbBCBAgQIBAPgRefPHFuPXWW+OPf/xj&#10;bNq0KR9dZu2jXbt2cdZZZ0WfPn3i0EMPzRovIP8CvXr1ipEjR6bq+Kqrroobbrgha+ygQYPiF7/4&#10;Rda4+hqwePHi2HnnnfM6PcdnXjl1RoBAHgRmzJiRuXZv2LCh3N769esXw4cPL7euvMLRo0fHaaed&#10;Vl5VrZYVFxdH27ZtM+f1Ll26xIknnhgnnHBCtG/fvlbzMjgBAnVPIHlf2bNnz6yJt2jRItasWZM1&#10;riEGJC777rtvLFy4sNzp9+/fP+66665y6xQSIECAAAECBAgQIECAAAECBAgQIECAAAECBAgQIECA&#10;AAECBAgQIECAAAECBAgQIECAAAECBAgQIECAAAECBAgQIECAAAECBAgQIECAAAECBAgQIECAAAEC&#10;BAgQIECAAAECBAgQIECAAAECBAgQIECAAAECBAgQIECAQHqBorJ/b+nDRRIgQCB/AkcccURMnjw5&#10;fx3WYE+tW7eOHj16ZBYxTf62atWqBkc3FIHCFti0aVP89re/jauuuioWL15cq8k2a9YsevfuHQMH&#10;Doz999+/VnMxOAECBGpLoLS0NDZs2FDh8I0aNYomTZpUWF/IFevXr49p06bFm2++GUuXLo3ly5fH&#10;smXLonnz5pnv2223XST79ttvH/vtt1/mWpBcD9q0aVOw03rmmWcy19BkXrW5ffWrX41bb701Djnk&#10;kNpMo8GN3atXrxg5cmSqeV9yySUxdOjQrLHJfdCQIUOyxtXXgPnz58euu+6al+k5PvPCqBMCBPIs&#10;kLzeP/roo+Oll14qt+fkPu+dd96Jvffeu9z68gpHjx4dp512WnlVBVdWVFQUXbt2jRNPPDHOPPPM&#10;OPjggwsuRwkRIFB4Ak888UTm3X62zFq0aBFr1qzJFtZg64cNGxYXX3xxufNPzs8TJ06M5P+BbAQI&#10;ECBAgAABAgQIECBAgAABAgQIECBAgAABAgQIECBAgAABAgQIECBAgAABAgQIECBAgAABAgQIECBA&#10;gAABAgQIECBAgAABAgQIECBAgAABAgQIECBAgAABAgQIECBAgAABAgQIECBAgAABAgQIECBAgAAB&#10;AgQIECBQdYHGVW+qJQECBBquwKpVq+KRRx7J7M2bN88sZvqrX/0qdtttt4aLYuYE/i0wZcqUGDBg&#10;QEydOrUgPNatWxf33HNP3HfffXHzzTfHwIEDCyIvSRAgQKAmBb7//e/H8OHDKxzyu9/9bjz00EMV&#10;1hdaxcyZM2PEiBHx0ksvxSuvvBJr167NOcX27dvHkUceGb169YpTTjklWrVqlXMf+W6wYcOGuPLK&#10;K2PIkCFRVlaW7+5z7m/ChAnRtWvXOPfcc+P666+PxMxGoKEKOD4b6i9v3gTqhkByn5fcF1W09enT&#10;J/bee++Kqut8eXLflNwTJvsNN9wQF1xwQebepW3btnV+biZAgACBQhdIzrnJ/4vMnTv3U6km5+fk&#10;fcS0adOicWP/Hf0pIAUECBAgQIAAAQIECBAgQIAAAQIECBAgQIAAAQIECBAgQIAAAQIECBAgQIAA&#10;AQIECBAgQIAAAQIECBAgQIAAAQIECBAgQIAAAQIECBAgQIAAAQIECBAgQIAAAQIECBAgQIAAAQIE&#10;CBAgQIAAAQIECBAgQIAAAQIECBBIKVCcMk4YAQIECFQgsHbt2njooYfiwAMPjDvvvDM2bdpUQaRi&#10;AvVX4MMPP4x+/frFEUccEVOnTi24iW7cuDF++MMfxre+9a0oKSkpuPwkRIAAgeoUePrpp6uz+xrp&#10;OzmPjxo1Kr72ta/FQQcdFDfffHO89NJLkdyHVWVLrlujR4+Os846K9q3bx+nn356vPzyy1XpKi9t&#10;/vGPf0S3bt3illtuiWQR90LZkvvae+65Jz772c/G0KFDCyUteRCoUQHHZ41yG4wAgRwFknuaH//4&#10;xxW2atKkSQwePLjC+vpWkdy73H333Zl7l2HDhkVpaWl9m6L5ECBAoKAEmjVrFj/5yU8qzOmNN97I&#10;POdWGKCCAAECBAgQIECAAAECBAgQIECAAAECBAgQIECAAAECBAgQIECAAAECBAgQIECAAAECBAgQ&#10;IECAAAECBAgQIECAAAECBAgQIECAAAECBAgQIECAAAECBAgQIECAAAECBAgQIECAAAECBAgQIECA&#10;AAECBAgQIECAAAECBLIKFGeNEECAAAECqQRWrlwZF110URx55JHx+uuvp2ojiEB9EHjyySejU6dO&#10;cd9990VZWVlBT2nMmDHxhS98IV555ZWCzlNyBAgQyJdAck8yb968fHVXK/1Mnjw5DjnkkPj2t78d&#10;zz//fN5z+Ne//hWPP/54HH744XH++efHkiVL8j5GZR3+6U9/ikMPPTSmTp1aWVit1iX3uZdddllc&#10;cMEFUVpaWqu5GJxATQo4PmtS21gECFRFYODAgbFs2bIKm/bt2zf22muvCuvra8Xy5cvj4osvji9+&#10;8Ys1fm9XX03r87zWrVsXyb+ZbHtyT2wjQODTAuecc07su+++n674/yU/+9nPYs6cORXWqyBAgAAB&#10;AgQIECBAgAABAgQIECBAgAABAgQIECBAgAABAgQIECBAgAABAgQIECBAgAABAgQIECBAgAABAgQI&#10;ECBAgAABAgQIECBAgAABAgQIECBAgAABAgQIECBAgAABAgQIECBAgAABAgQIECBAgAABAgQIECBA&#10;gACBygWKK69WS4AAAQK5CkyZMiW6du0aw4cPz7WpeAJ1TmD06NFx2mmnxYoVK+pM7u+9915069Yt&#10;Ro4cWWdyligBAgSqKvDUU09VtWmtt1u9enVceumlmXP2jBkzqj2fsrKyuPfee6NTp04xbty4ah8v&#10;GWDq1KnRs2fPWLlyZY2Mt62D3HPPPXHGGWfE2rVrt7Ur7QkUvIDjs+B/IgkSaPACzz33XDz44IMV&#10;OjRp0iQGDx5cYX1DqHj11Vfj+OOPr1PvLBrC71Joc/ztb38bO+20U9b96KOPLrTU5UOgIAQaN24c&#10;11xzTYW5rFmzJi666KIK61UQIECAAAECBAgQIECAAAECBAgQIECAAAECBAgQIECAAAECBAgQIECA&#10;AAECBAgQIECAAAECBAgQIECAAAECBAgQIECAAAECBAgQIECAAAECBAgQIECAAAECBAgQIECAAAEC&#10;BAgQIECAAAECBAgQIECAAAECBAgQIECAQOUCxZVXqyVAgACBqghs3Lgx+vfvH88++2xVmmtDoE4I&#10;PProo/Htb3871q9fXyfy3TLJJOf/+q//imRBdxsBAgTqs8Dvfve7Ojm9+fPnx5e//OW47bbbYtOm&#10;TTU6h+XLl8fpp58e48aNq9ZxZ82aFSeddFKsXr26WsfJd+ejR4+O448/PkpKSvLdtf4IFIyA47Ng&#10;fgqJECBQgUDy3mnAgAEV1P6n+Jxzzok999yz0piGUDlt2rTMPdeaNWsawnTNkQABArUicPbZZ8d+&#10;++1X4djjx4+Pxx57rMJ6FQQIECBAgAABAgQIECBAgAABAgQIECBAgAABAgQIECBAgAABAgQIECBA&#10;gAABAgQIECBAgAABAgQIECBAgAABAgQIECBAgAABAgQIECBAgAABAgQIECBAgAABAgQIECBAgAAB&#10;AgQIECBAgAABAgQIECBAgAABAgQIECBQsUDjiqvUECBAgMC2CCSLRZ9xxhkxefLk2H///belK20J&#10;FJzAgw8+GH379o3S0tK85Lb99tvHgQceGB06dIhddtnl478tWrSIlStXxooVK6KkpCTmzZsXU6dO&#10;jffee2+bx12/fn2cdtpp8cILL8Qhhxyyzf3pgAABAoUm8Je//CVmzJhRaGllzWf27Nlx7LHH5uVc&#10;n3WwCgKSa8Tpp58eTzzxRPTo0aOCqKoXL1myJE444YRYvHhx1Tv5d8tGjRrFAQcckLmG7rDDDpHs&#10;yTW1cePGmevmsmXLYvM+d+7cvJm++OKL0bt37/jjH/+4TflrTKAQBRyfhfiryIkAga0F7rzzznjr&#10;rbe2Lv74e3KP8OMf//jj7w39w8SJE+Nb3/pWjB8/Ppo0adLQOcyfAAECeRdIrjuDBg2K8847r8K+&#10;L7nkkjjuuOOidevWFcaoIECAAAECBAgQIECAAAECBAgQIECAAAECBAgQIECAAAECBAgQIECAAAEC&#10;BAgQIECAAAECBAgQIECAAAECBAgQIECAAAECBAgQIECAAAECBAgQIECAAAECBAgQIECAAAECBAgQ&#10;IECAAAECBAgQIECAAAECBAgQIECAAIFPCzT+dJESAgQIEMiXQElJSZx88skxZcqU2GmnnfLVrX4I&#10;1KrA8OHD44ILLohNmzZtUx677757nHrqqfHNb34zvvrVr0bTpk1T97dkyZKYOnVqPPPMMzFixIhY&#10;vnx56rZbBq5cuTJOPPHEmDRpUuy9995bVvlMgACBOi8wdOjQOjeHt956K77+9a/HwoULaz339evX&#10;x3e+852YMWNGdOzYMa/5XHHFFTF79uwq9dmpU6fo169fHHXUUXHooYfGdtttl7qff/7zn/H8889/&#10;vM+ZMyd1260Dx44dG48//nj07Nlz6yrfCdRpAcdnnf75JE+gQQgsXrw4rr322krn2qtXr9hnn30q&#10;jWlolX/+85/jlltuiUGDBjW0qZsvAQIEakSgd+/e8bOf/Sw++OCDcsebN29eXHPNNXHrrbeWW6+Q&#10;AAECBAgQIECAAAECBAgQIECAAAECBAgQIECAAAECBAgQIECAAAECBAgQIECAAAECBAgQIECAAAEC&#10;BAgQIECAAAECBAgQIECAAAECBAgQIECAAAECBAgQIECAAAECBAgQIECAAAECBAgQIECAAAECBAgQ&#10;IECAAAECBMoXaFx+sVICBAgUlsDFF18c3bp1q9akNm7cGMuWLYtkoefN++zZs+PVV1/dpnFnzZoV&#10;5513Xjz++OPb1I/GBApB4IEHHojzzz8/ysrKqpzOd7/73Rg4cGB07dq1yn3svPPOceKJJ2b2m266&#10;KR599NG444474pVXXsm5z4ULF2b6SY71Fi1a5NxeAwIECBSiwIsvvhhPPvlkIaZWYU4rVqyIb37z&#10;m5GclwtlW7VqVea69/TTT+ctpcmTJ0dyPc11S657P/zhD+OYY46JoqKiXJtn4nfffff43ve+l9mT&#10;grFjx8ZPfvKTeO2116rUX3KPfuyxx0br1q2r1F6jmhHo3r17jQz01ltvRdpjJbnnuvDCC2skr5Yt&#10;W6Yex/GZmkogAQK1KHD11VdHSUlJpRlceeWVldbns7J3794xZMiQvHS5YcOGWLduXaxduzYzxwUL&#10;FsT8+fMjucZMmzYt844uqavqdv3112fugz7zmc9UtQvtCBAgQKACgSZNmsQVV1wRAwYMqCAiYtiw&#10;YdGnT5845JBDKoxRQYAAAQIECBAgQIAAAQIECBAgQIAAAQIECBAgQIAAAQIECBAgQIAAAQIECBAg&#10;QIAAAQIECBAgQIAAAQIECBAgQIAAAQIECBAgQIAAAQIECBAgQIAAAQIECBAgQIAAAQIECBAgQIAA&#10;AQIECBAgQIAAAQIECBAgQIAAAQKfFGj8ya++ESBAoDAFDj/88OjVq1etJDd37twYPXp0PPHEE/HC&#10;Cy/Epk2bcs5jzJgx8f7778eee+6Zc1sNCBSKwOzZs+MHP/hBlJWVVSmlrl27xm233RbdunWrUvuK&#10;GrVo0SKzsG2yKHqyyG2yEPuaNWsqCi+3/J133onrrrsubr755nLrFRIgQKAuCaxatSpzXqzq+bo2&#10;5prkmixSPmvWrCoN36hRozjqqKNi3333zdxvdezYMdPPokWLYuHChfHiiy/Gq6++WqW+n3nmmbjv&#10;vvvinHPOqVL7LRsl95HJYu25/DbJdW7IkCHRv3//LbvKy+dTTjklTj755Bg5cmRcffXV8e677+bU&#10;77x582Lw4MFx++2359ROcM0KnHrqqZHs1b2NGDEinn766VTDtGrVKm655ZZUsTUV5PisKWnjECCw&#10;LQLJ/cy9995baRfJtb1z586VxuSzslmzZtG2bdt8dllhXx999FGMHz8+8+w/ceLECuMqqli9enX8&#10;9Kc/zWpYUXvlBAg0PIHkvtWWXuC8886LG264IfMcXl6r0tLSuPDCC2PSpElRVFRUXogyAgQIECBA&#10;gAABAgQIECBAgAABAgQIECBAgAABAgQIECBAgAABAgQIECBAgAABAgQIECBAgAABAgQIECBAgAAB&#10;AgQIECBAgAABAgQIECBAgAABAgQIECBAgAABAgQIECBAgAABAgQIECBAgAABAgQIECBAgAABAgQI&#10;ENhKoHir774SIECAwFYCHTt2jAEDBsRzzz0XL774Yuyzzz5bRWT/mix2n20B6ey9iCBQewLJv+G+&#10;fftGsph3rlu7du1i+PDh8fLLL0e3bt1ybZ46PlnU9uKLL47XXnstDj/88NTtNgfecsstmbabv/tL&#10;gACBuiiwcePGOP/882POnDl1Kv1f/vKXMWbMmJxz7tChQ1x99dXx3nvvxYQJEzLXm2uuuSbOOeec&#10;zD5o0KAYOnRoTJs2LWOSjNOmTZucxxk4cGCsWrUq53ZbN3jooYfilVde2bq4wu9t27aNKVOmRP/+&#10;/SuM2daK5PrZq1evTF5f+cpXcu7uzjvvzPjn3FADAgUm4PgssB9EOgQIlCuQPPMmz+eVbVdeeWVl&#10;1XW6rlWrVnHmmWfGX//617j//vujffv2Oc/nD3/4Q6xcuTLndhoQIFC/BE466aT48MMPs+7vv/9+&#10;/Zp4Nc+mefPmcfnll1c6yuTJkzPP7pUGqSRAgAABAgQIECBAgAABAgQIECBAgAABAgQIECBAgAAB&#10;AgQIECBAgAABAgQIECBAgAABAgQIECBAgAABAgQIECBAgAABAgQIECBAgAABAgQIECBAgAABAgQI&#10;ECBAgAABAgQIECBAgAABAgQIECBAgAABAgQIECBAgACBjwWKP/7kAwECBAhkFejWrVtMnz49evfu&#10;nTV264Dhw4fHxo0bty72nUCdEBg6dGi89NJLOee63377xcsvvxz9+vWL4uKaue1IxvzLX/4S3bt3&#10;zynf5Pg8//zzsy72nlOnggkQIFCDAsuWLYvjjjsuHnnkkRocdduHevfdd+MnP/lJTh0VFRXFNddc&#10;Ex988EH8/Oc/j44dO2Ztv+eee8YVV1wRb7/9dpx99tlZ47cMWL58efzmN7/ZsqhKnx944IHU7ZKF&#10;3f/4xz9G586dU7fZlsDtt98+nnnmmTjhhBNy6mbTpk0xevTonNoIJlCIAo7PQvxV5ESAwJYCjz32&#10;WNbn8qOPPjqOPPLILZvVy8/JvWCfPn0y93W53iutWbMmfv/739dLF5MiQCC9QNOmTaNdu3ZZ9xYt&#10;WqTvVGRGoH///pE8X1a2DRo0KJJ3GDYCBAgQIECAAAECBAgQIECAAAECBAgQIECAAAECBAgQIECA&#10;AAECBAgQIECAAAECBAgQIECAAAECBAgQIECAAAECBAgQIECAAAECBAgQIECAAAECBAgQIECAAAEC&#10;BAgQIECAAAECBAgQIECAAAECBAgQIECAAAECBAgQyC5QnD1EBAECBAhsKdC6deu4//774/jjj9+y&#10;OOvnBQsWxNixY7PGCSBQaAJvv/12DB48OOe0unTpklk8fa+99sq57bY2aNmyZYwfPz66d++eU1dT&#10;p06Nu+66K6c2ggkQIFDbAiUlJfGLX/wiPve5z8Xzzz9f2+nkPP4VV1wRGzZsSN2uTZs2MW7cuLju&#10;uuuiSZMmqdttDmzfvn08+OCDcf31128uSvX31ltvjfXr16eKLS/oww8/zOn3ufvuu+PII48sr6tq&#10;K2vRokWMGTMmvvGNb+Q0RtLGRqAuCzg+6/KvJ3cCDUOgtLQ0rr766qyT/eEPf5g1pj4FbL4v3HXX&#10;XXOa1ujRo3OKF0yAAAEC6QWS/z8599xzK22wdOnSVNe1SjtRSYAAAQIECBAgQIAAAQIECBAgQIAA&#10;AQIECBAgQIAAAQIECBAgQIAAAQIECBAgQIAAAQIECBAgQIAAAQIECBAgQIAAAQIECBAgQIAAAQIE&#10;CBAgQIAAAQIECBAgQIAAAQIECBAgQIAAAQIECBAgQIAAAQIECBAgQIAAgQYiUNxA5mmaBAgQyKtA&#10;UVFR/O53v4vPfOYzOfWbtLERqEsCySLoffv2jbVr1+aU9lFHHRUvvPBC7LLLLjm1y2dwy5YtY9y4&#10;cbHvvvvm1O2tt94aZWVlObURTIAAgZoWWLx4ceZe5KyzzoqOHTvGoEGDYsGCBTWdxjaP9/zzz8eY&#10;MWNS97PHHnvE3/72t+jRo0fqNhUFDh48OAYOHFhR9afK582bF4888sinytMWjBo1KpLrapqtW7du&#10;0adPnzSheY9p2rRp3HbbbVFcnP51wUsvvRTJAvM2AnVVwPFZV385eRNoOAIPPPBAvP3225VOOHn2&#10;PemkkyqNqY+Vyf3hyJEjc5ralClTPPfnJCaYAAECuQkMGDAgGjVqVGmj3/zmN/Hmm29WGqOSAAEC&#10;BAgQIECAAAECBAgQIECAAAECBAgQIECAAAECBAgQIECAAAECBAgQIECAAAECBAgQIECAAAECBAgQ&#10;IECAAAECBAgQIECAAAECBAgQIECAAAECBAgQIECAAAECBAgQIECAAAECBAgQIECAAAECBAgQIECA&#10;AAECBCLSrzhOiwABAgQ+IdCuXbsYOnToJ8qyfZk1a1a2EPUECkrgzjvvjGTh7ly2L3/5y/GnP/0p&#10;dthhh1yaVUtsq1at4sEHH8y6IO6Wg8+ePTueffbZLYt8JkCAQK0KLF68OCZMmJC57+jTp0906dIl&#10;OnToEL17944//OEP8dFHH9VqflUdvKysLC6//PLUzZs3bx6PP/547L333qnbZAv81a9+FYcddli2&#10;sI/rx4wZ8/HnXD+MGjUqdZMhQ4akjq2OwIMOOii+973vpe66tLQ0xo0blzpeIIFCE3B8FtovIh8C&#10;BLYUWLduXVx77bVbFpX7+aKLLori4ob5ur9bt26RvItIu61YsSJmzpyZNlwcAQIECOQokDy3f/Ob&#10;36y0VfIced1111Uao5IAAQIECBAgQIAAAQIECBAgQIAAAQIECBAgQIAAAQIECBAgQIAAAQIECBAg&#10;QIAAAQIECBAgQIAAAQIECBAgQIAAAQIECBAgQIAAAQIECBAgQIAAAQIECBAgQIAAAQIECBAgQIAA&#10;AQIECBAgQIAAAQIECBAgQIAAAQIEIhrmiqV+eQIECORJ4NRTT402bdqk7m3u3LmpYwUSqG2BTZs2&#10;xa233ppTGi1atIgRI0ZE8rdQtsMPPzwGDx6cUzr33HNPTvGCCRAgkE+Byy+/PHr06BEHHXRQtGzZ&#10;Mtq3bx/HHHNMXHbZZZlz7Ouvvx7JObqub3/+859j+vTpqadx1113RdeuXVPHpwksKiqKG2+8MU1o&#10;JubZZ5+NZBH1qmzJ75Zm23///eNLX/pSmtBqjbn22mujadOmqcd45plnUscKJFBoAo7PQvtF5EOA&#10;wJYCd955Z2R7n9SqVavo16/fls0a3Ofvf//7Oc35vffeyyleMAECBAjkJnDppZdmbfDYY4/FjBkz&#10;ssYJIECAAAECBAgQIECAAAECBAgQIECAAAECBAgQIECAAAECBAgQIECAAAECBAgQIECAAAECBAgQ&#10;IECAAAECBAgQIECAAAECBAgQIECAAAECBAgQIECAAAECBAgQIECAAAECBAgQIECAAAECBAgQIECA&#10;AAECBAgQIECAQEMWKG7Ikzd3AgQIbKtA06ZN49vf/nbqbkpKSmL16tWp4wUSqE2BsWPHxpw5c3JK&#10;4cYbb4xOnTrl1KYmgq+88sro0KFD6qFGjx4dixcvTh0vkAABAvkUuP/+++Opp56KmTNnxpo1a/LZ&#10;dUH19b//+7+p87nggguib9++qeNzCTz22GPja1/7Wqomyb3cyy+/nCp2y6Ck3dKlS7csqvDz6aef&#10;XmFdTVbstddeOZnPnTu3JtMzFoG8CTg+80apIwIEqkEguRe86aabsvac3Cdtv/32WePqc0Au7+cS&#10;h2XLltVnDnMjQIBArQt85Stfic9//vOV5lFWVhY///nPK41RSYAAAQIECBAgQIAAAQIECBAgQIAA&#10;AQIECBAgQIAAAQIECBAgQIAAAQIECBAgQIAAAQIECBAgQIAAAQIECBAgQIAAAQIECBAgQIAAAQIE&#10;CBAgQIAAAQIECBAgQIAAAQIECBAgQIAAAQIECBAgQIAAAQIECBAgQIAAgYYuUNzQAcyfAAEC2ypw&#10;2mmn5dTFP//5z5ziBROoLYFhw4blNPTRRx8dl1xySU5taiq4efPmMXDgwNTDrV+/PsaMGZM6XiAB&#10;AgQI5CYwd+7cGDduXKpGrVu3jhtvvDFVbFWDfvCDH6Ru+tprr6WO3Rw4a9aszR+z/u3atWvWmJoK&#10;OP7441MPtWjRotSxAgkUkoDjs5B+DbkQILC1wP333x9LlizZuvhT3y+66KJPlTW0glatWsXOO++c&#10;etrLly9PHSuQAAECBKomcM4552RtOHLkyJgzZ07WOAEECBAgQIAAAQIECBAgQIAAAQIECBAgQIAA&#10;AQIECBAgQIAAAQIECBAgQIAAAQIECBAgQIAAAQIECBAgQIAAAQIECBAgQIAAAQIECBAgQIAAAQIE&#10;CBAgQIAAAQIECBAgQIAAAQIECBAgQIAAAQIECBAgQIAAAQIECBBoqAKNG+rEzZsAAQL5Ethzzz1z&#10;6mru3Lmx//7759QmH8H/+Mc/Yvr06bFgwYIoKSmJFStWZP5u2LAhWrZsGa1bt/54TxZ0Puigg+KA&#10;Aw6IZs2a5WP4Wu+jrKwspk2bFrNmzYqFCxdmFvhu0qRJZvHqXXfdNXr06FHtc01yWLZsWWb8JIfN&#10;e9OmTSP5HfbYY49I/j0lf9u3bx9FRUW15vbWW2/Fs88+m3r85N/QfffdV6s5Z0u2f//+cdNNN2V+&#10;g2yxSf2rr76aJkxMngUK4VjN85QKpru6dA4qGDSJVJvAb37zmygtLU3V/yWXXBJt27ZNFVvVoK9/&#10;/evRqFGjVDktWrQo52Fmz56duk1yX1Io2xFHHJE6lQ8//DB1rEAChSTg+CykX6M9eoZ8AABAAElE&#10;QVR6c3GfWb2+ufa+du3amD9/fsybN+/jv8nz8g477BAdOnT4eE+ui8l9QG0+H+c6t3zFb9q0KYYM&#10;GZK1u+R6XRvvmbImVgsBHTt2zLzvSTP0+vXr04RVS0xDekf39ttvxwsvvJB5H5m8k0z25H1Ycu9Y&#10;XFwcO+64Y2Zv06ZN7LTTTtG5c+f40pe+FIceemi1v6erlh+3BjttyM/4DeWaXh/OFWeffXb86Ec/&#10;yrz7rujwSK53yTuCG2+8saIQ5QQIECBAgAABAgQIECBAgAABAgQIECBAgAABAgQIECBAgAABAgQI&#10;ECBAgAABAgQIECBAgAABAgQIECBAgAABAgQIECBAgAABAgQIECBAgAABAgQIECBAgAABAgQIECBA&#10;gAABAgQIECBAgAABAgQIECBAgAABAgQIEGjQAo0b9OxNngABAnkQSBbLzmVLFuCuie3vf/97PPzw&#10;w5lFgKdNmxYlJSU5D9uoUaPYZ599okuXLnHiiSfGKaecEu3atcu5n6o0eOONN2Lp0qWVNt1tt92i&#10;U6dOlca8/vrrcfvtt8f48eMzCyBXFPzPf/4zPvOZz1RUXeXylStXxlNPPRWjR4/O/F2xYkWqvpo3&#10;bx577LFH9OjRI3r37p1ZmDlVwzwF3XHHHTn1dP7552f+reTUqIaDW7VqFcmiuMOGDUs18vTp01PF&#10;bQ5KFg3+4IMPNn+t8G+HDh3igAMOqLA+XxXJYs0vvfRSlJaWVtplckwffPDBlcZUVlnbx+r7778f&#10;7733XmUpflxXVFQU3bt3//h7TX549dVXI+3xnyzI3rZt27ykV1fPQXmZvE4KWuCBBx5Ild+OO+4Y&#10;AwcOTBW7LUE77LBDfPnLX45JkyZl7WbRokVZY7YOWLBgwdZFFX5v3LhwHtOT+9y99tor5syZU2G+&#10;myuSc9y6deuiWbNmm4v8JVAnBByfhfsz1fZ95tYyDfF+P3mWmDx5cmzYsGFrjk98T54n0rwrSO7b&#10;H3nkkcyey/NWmzZtomfPnvHd7343vvrVr0byrqIhbE888UTMnj0761STdwa2/wjk8hyV3GfW1FbX&#10;39Hl6pS8h3z88ccz+8yZM3Ntnolv0qRJHHLIIdGrV6/o06dPqnNMRQMl57CJEydWVF1p3ZaNPvro&#10;o5gwYcKWRZ/63KJFi8xzxacq8lRQV5/xC+2anqefI+/d1MdzRXJ/cPLJJ0dyTats++1vfxvXXXdd&#10;JMe+jQABAgQIECBAgAABAgQIECBAgAABAgQIECBAgAABAgQIECBAgAABAgQIECBAgAABAgQIECBA&#10;gAABAgQIECBAgAABAgQIECBAgAABAgQIECBAgAABAgQIECBAgAABAgQIECBAgAABAgQIECBAgAAB&#10;AgQIECBAgAABAgQ+KVA4K59/Mi/fCBAgUGcEkgWNmzVrFuvWrUuVc3Fxcaq4qgQli9Tee++98dBD&#10;D8Xf/va3qnTxiTbJYuTvvvtuZh81alQkuXfr1i2+853vRL9+/aJ58+afiM/Xl1WrVsXnP//5rN31&#10;798/7rrrrnLj3n///bjqqqviD3/4Q5SVlZUbU12Fidvvfve7zKLrzz33XKxfvz7nodauXRvJorTJ&#10;PnTo0OjcuXMki46fffbZseuuu+bcXy4NVqxYESNGjMilSZx77rk5xddW8KmnnhrDhg1LNfzrr7+e&#10;+bdTVFSUKv6ee+6Jm2++OWvsF77whbwcn9kGGj58eJx//vnZwuKMM86IkSNHZo0rL6AQjtXrr78+&#10;c94rL7/yyqZPnx5dunQpr6raypLjuXv37pF4pdkmTZoURxxxRJrQcmPq+jmo3En9uzA5Hybn1jRb&#10;cl0eOHBgJIvD2wpPIFmcfu7cuakSu+yyyyK516qJ7bjjjovk+Mu2tW7dOlvIp+rT3icmDefPn/+p&#10;9rVZcOSRR8acOXNSpfDhhx9Gx44dU8UKIlAoAo7PQvklPplHIdxnfjKjiIZ4vz927Ng47bTTtqb4&#10;1PfkeSJ5rihvS46xX//615n3FFOmTCkvJGvZ8uXLI3m+SfZddtklevXqFVdeeWW1PxtnTayaA265&#10;5ZasIyT3vWeeeWbWuIYSUFJSknqqbdu2TR1blcD68o4ul7k/+uijmXdxs2fPzqVZubEbNmyIqVOn&#10;ZvbBgwfHt771rRgwYEAcddRR5cZXVpj8uzjmmGMqC0lVl8wrWz/77bdf5j1qqg5TBtX1Z/xCvKYn&#10;9KNHj47TTz8966+w9957x6xZs7LGVTWgIZwrknfaTzzxRKVEixYtysQk13gbAQIECBAgQIAAAQIE&#10;CBAgQIAAAQIECBAgQIAAAQIECBAgQIAAAQIECBAgQIAAAQIECBAgQIAAAQIECBAgQIAAAQIECBAg&#10;QIAAAQIECBAgQIAAAQIECBAgQIAAAQIECBAgQIAAAQIECBAgQIAAAQIECBAgQIAAAQIECHxSoPEn&#10;v/pGgAABAlURaNSoUepmu+++e+rYtIFr166NO+64I26++eZYunRp2mY5x23atCn++te/Zvbrr78+&#10;fvzjH8cFF1wQLVq0yLmv6mzwzDPPxFlnnRXLli2rzmHK7XvChAlx8cUXxxtvvFFufVULk/6uuOKK&#10;GDRoUJx88skxdOjQ2GuvvaraXaXtkkXoV69eXWnMlpWHH354fO5zn9uyqGA/d+/ePXbYYYdYsWJF&#10;1hw/+uijzALEn/3sZ7PGFmJALguz11b++ThWe/bsGffee2/qKYwaNSq6dOmSOj4fgU8++WQkC3Kn&#10;2fbdd99IjqmqbvXhHFTR3JMFwZNrT9otWUT87LPPThsurgYFkmMi7da3b9+0odscl1xjL7zwwqz9&#10;7Lzzzlljtg5o2rTp1kUVfn/33XcrrKuNiiOPPDIeeuihVEMvWbIkOnbsmCq2uoMee+yxGDhwYKXD&#10;NGvWLJLrQufOnSuNU1m/BRyf9fP3zcd9ZqHL1MT9fllZWSqGoqKicuMmT54c/fr1i5kzZ5ZbX5XC&#10;RYsWxbBhw+Lhhx+OESNGxAknnFCVbgq+TXLv+3//939Z8zzllFOiTZs2WeMaSsC8efNST7Vt27ap&#10;Y3MJbIjv6N56660YMGBAPPfcc7lQpY5dv359PProo5m9d+/eccstt0RV7slTD7gNgWnPm2mHqM/P&#10;+GkNquuanvxWybvubNv8+fOzhVSpviGdK4477rhInr3WrVtXqdXdd98dvXr1qjRGJQECBAgQIECA&#10;AAECBAgQIECAAAECBAgQIECAAAECBAgQIECAAAECBAgQIECAAAECBAgQIECAAAECBAgQIECAAAEC&#10;BAgQIECAAAECBAgQIECAAAECBAgQIECAAAECBAgQIECAAAECBAgQIECAAAECBAgQIECAAAECBBqi&#10;QHFDnLQ5EyBAIJ8CyWKia9asSd1lx44dU8emCRw7dmzst99+ccUVV8TSpUvTNMlLzIIFC+LSSy+N&#10;z372szFx4sS89JmPTpJFinv06BHLli3LR3ep+/jggw8yC6gec8wx8cYbb6Rul2tgaWlpjBkzJj73&#10;uc/F7bffnmoh3VzHyPX3PO+883IdotbimzRpEj/96U+jb9++qfY0CxXX2mTq+MD5OlaPPfbY6NCh&#10;Q2qNUaNGpY7NV+DDDz+cuqs+ffpEUVFR6vjNgfXpHLR5Ttv6N98Lw29rPrm0b9SoUS7hdS72ySef&#10;TJXzYYcdFnvssUeq2HwEJQumt2/fPuteXJz7Y/Ruu+2WOsXf//73qWNrIjC5zi9cuDDV3rlz55pI&#10;KdUYq1evjvfff7/S/e9//3sk97S2hi3g+Kx/v3++7jPrn0zNzSh5R3L55ZdHt27dYubMmdUy8OLF&#10;izPP/sm7kA0bNlTLGLXZ6SOPPJJq+FNPPTVVXEMIWr9+fSxatCj1VDt16pQ6Nm1gQ3tHlxzrAwcO&#10;jC5dusRzzz2Xlmmb4kaMGBEHHnhgPPTQQ9vUT6E39oz/n1+ovl7TG9q5Yrvttovu3btnPewmTJgQ&#10;8+bNyxongAABAgQIECBAgAABAgQIECBAgAABAgQIECBAgAABAgQIECBAgAABAgQIECBAgAABAgQI&#10;ECBAgAABAgQIECBAgAABAgQIECBAgAABAgQIECBAgAABAgQIECBAgAABAgQIECBAgAABAgQIECBA&#10;gAABAgQIECBAgAABAg1NoHFDm7D5EiBAIN8CS5cuTd1lUVFR7L777qnjswU+8MADce6550ZpaWm2&#10;0GqrTxYNPeaYY+L222+P/v37V9s4aTq+8cYbY/DgwWlC8xrz4IMPxgUXXBD/+te/8tpvZZ2tXr06&#10;LrnkkkgWLR8+fHgccMABlYXnVDdp0qTU8a1atYozzzwzdXwhBF522WWFkEaDziGfx2rjxo3jrLPO&#10;iiFDhqQyffvtt2PGjBlx8MEHp4rf1qCPPvooxo8fn6qb5BrRp0+fVLFbBtW3c9CWc2uonx9++OFY&#10;sGDBNk0/uT4PGjRom/qojsYlJSWR9jrTs2fP6kihVvrcbbfdUo87ffr0mDp1anzxi19M3aY6A5s1&#10;axa77LJLdQ6hbwK1KuD4rFX+vA+ez/vMvCfXQDp87bXX4vTTT4/Zs2dX+4zLysrif/7nf+LNN9+M&#10;J598MpL76fqyJc/6abZjjz02TViDiBk3blxs2rQp1Vw7deoUHTp0SBWbNqihvaNbsWJFnHTSSTFx&#10;4sS0RHmLW7JkSZx99tmxePHizLuxvHVcIB15xv/PD1Ffr+kN7Vyx+bDq0aNH/OlPf9r8tdy/yXV9&#10;1KhR9fK4LnfCCgkQIECAAAECBAgQIECAAAECBAgQIECAAAECBAgQIECAAAECBAgQIECAAAECBAgQ&#10;IECAAAECBAgQIECAAAECBAgQIECAAAECBAgQIECAAAECBAgQIECAAAECBAgQIECAAAECBAgQIECA&#10;AAECBAgQIECAAAECBAgQIJBSoHHKOGEECBAgUIFALotut2vXLpo1a1ZBT7kV33bbbXHZZZdFsnBn&#10;bW8bNmyICy+8MObOnRs33HBDraTzy1/+MgYPHlzjY99xxx1x8cUX19rvMGnSpDjkkEMimX+Sx7Zu&#10;yQLTyeLuabczzjgjWrVqlTZcHIHMv9V8H6u9e/eOIUOGpNZNFjs++OCDU8dvS+DYsWNjzZo1qbr4&#10;2te+FnvssUeq2M1B9e0ctHleDf3v17/+9W0mmDdvXgwaNGib+8l3BxMmTIiNGzem6rZnz56p4upC&#10;0G677ZZTmv369YvJkydHy5Ytc2onmACB3AUcn7mbFWqL2nomLFSP2shrxowZ8Y1vfCOWLFlSo8M/&#10;/fTTMXTo0Mw7khoduJoGmzlzZrzxxhtZe+/cuXN06NAha1xDCbj//vtTT7V79+6pY9MENrR3dB9+&#10;+GEcf/zxMX369DQ81RZz6aWXRuPGjeMHP/hBtY1R0x17xv+PeH29pje0c8WWx0+PHj0iOWazbck7&#10;u0suuSRbmHoCBAgQIECAAAECBAgQIECAAAECBAgQIECAAAECBAgQIECAAAECBAgQIECAAAECBAgQ&#10;IECAAAECBAgQIECAAAECBAgQIECAAAECBAgQIECAAAECBAgQIECAAAECBAgQIECAAAECBAgQIECA&#10;AAECBAgQIECAAAECBAg0KIHiBjVbkyXw/9i77/go6vyP45+EEBIIwRBCjyAISm8iKOVQpIhYUBRR&#10;IAFRxNOzYTssnJ76U4/Ts+t5588CJBIEEQEFxAPB0DmOLhwtNBMCJKQAKb/7rr9wIclmPpPsbra8&#10;5vHYx+5+5/1tz8nMzkz+GAQQcIPAokWL1K1eeOGF6mx5weeff97xQM/CwsLyYh5f9/LLL8t3333n&#10;8X5nzJghTz75pMf7feGFF+SBBx6Qqt4Op0+fdjy49a9//WulDZKTk6WgoEDdTu/evdVZggi4a1/t&#10;1KmTmJd2MQ879tSSkJCg7mrs2LHqrAn64zHIFgBhnxRYv369atyXXnqpXHLJJaqsL4QaN24sQUFB&#10;6qFu3rxZxo0bJ3l5eeo6BBFAoGIC7J8Vc/O2Wu46z/S2eXrzeHbu3CnXXHONpKWlVckwn3rqKdm0&#10;aVOV9O3qThMTE1VNDhw4UJULhND+/ftlwYIF6qneeOON6qxVMNDu0R04cED69u0rGzdutKLxyHpz&#10;X27atGke6cvdnXCN/6uwv/6mB9qxouT+0qpVK2nZsmXJ4lLfV6xYIYcOHSpVTgECCCCAAAIIIIAA&#10;AggggAACCCCAAAIIIIAAAggggAACCCCAAAIIIIAAAggggAACCCCAAAIIIIAAAggggAACCCCAAAII&#10;IIAAAggggAACCCCAAAIIIIAAAggggAACCCCAAAIIIIAAAggggAACCCCAAAIIIIAAAggggAACCCCA&#10;AAIIIIAAAgggEMgCwYE8eeaOAAIIuEJg0aJF6mY0D+G0asw8cHvKlClWsSpZX1hYKHFxcZKamuqx&#10;/tetWydjx44V07enFtPXo48+Ks8++6ynulT1M3HiRJk3b54q6yy0cuVKZ6vKLO/atWuZ5RQiUFLA&#10;3fvqmDFjSnbp9PvmzZtlx44dTte7asWJEydk4cKFquYiIyPl5ptvVmX9+RikAiDk0wIbN25Ujb9H&#10;jx6qnK+EwsPDpU+fPraG+8UXX0jv3r1lz549tuoRRgABewLsn/a8vDHt7vNMb5yzt41p9+7dcvXV&#10;V8uRI0eqbGinT5+WO++8U8y7ry+JiYmqKQwcOFCV8/fQmTNnZMSIEZKXl6eaaps2bWTIkCGqrFUo&#10;0O7Rmft95pzWE9fTVvZF68318YMPPijHjx8vKvK5d67x/7vJ/PU3PdCOFf/doud/0hx7zf4wa9as&#10;8yvyDQEEEEAAAQQQQAABBBBAAAEEEEAAAQQQQAABBBBAAAEEEEAAAQQQQAABBBBAAAEEEEAAAQQQ&#10;QAABBBBAAAEEEEAAAQQQQAABBBBAAAEEEEAAAQQQQAABBBBAAAEEEEAAAQQQQAABBBBAAAEEEEAA&#10;AQQQQAABBBBAAAEEEEAAAQQQQAABBBAIcIGQAJ8/00cAAQQqJbB161ZZs2aNuo24uDh11lnw5Zdf&#10;FvOgTrtLixYtHA8Mv+qqq6Rly5YSHR0tUVFRcvbsWTl69KgcPnzY8TBx875z507Hg0AzMzPtduNo&#10;49VXX5XXXnvNdl27FbKzs6vkAeRvvPGG/PnPf7Y73HP5Zs2aSa9evaRhw4bSoEEDx/Y07ocOHXK8&#10;1q9fLzk5Oefy2g/5+fmOh3J///330qNHD22183IrVqw473t5X0JDQ6V9+/blRViHgEPAE/vqHXfc&#10;IU888YT6ofRJSUkyefJkt26hOXPmyJkzZ1R9jBgxQsLDw1VZfz4GqQAI+bTAxo0bVePv1KmTKucs&#10;lJGRIVlZWY5znbCwMGcxj5ab49SyZcts9blq1Srp3Lmz/Pa3v3W8mjRpYqs+YQQQ0Amwf+qcvDHl&#10;ifNMb5y3t43JnIfbXWJiYqR58+ZSp04dqVmzphw/flxSUlLk4MGD6nPokn1u3rxZZsyYIfHx8SVX&#10;+cz3PXv2yPbt2y3Ha85v+vbta5kLhMBDDz0kycnJ6qlOmjRJgoKC1PnygoF2j+6ee+6Rffv2lUfi&#10;dF3dunXlyiuvFHN/8qKLLnLs/9WrV3fs+6mpqbJ69WrHubK5N2Z3OXbsmDz77LPy1ltvlVnVXGub&#10;+6Am540L1/i/bhV//k0PtGOFs/2sX79+TvfT4nXMPbsHHnigeBGfEUAAAQQQQAABBBBAAAEEEEAA&#10;AQQQQAABBBBAAAEEEEAAAQQQQAABBBBAAAEEEEAAAQQQQAABBBBAAAEEEEAAAQQQQAABBBBAAAEE&#10;EEAAAQQQQAABBBBAAAEEEEAAAQQQQAABBBBAAAEEEEAAAQQQQAABBBBAAAEEEEAAAQQQQAABBBBA&#10;AIGAFggJ6NkzeQQQQKCSAo888ogUFBSoWmnVqpUMHjxYlXUW+vnnn+WLL75wtrrM8t69e4t5CKp5&#10;d7Y0bNhQOnXqdN7qt99+WxITE+Wjjz6Sn3766bx1Vl/MA8FfeeUVCQ4OtopWav2nn35aqfpFlc2D&#10;qUNCdD+JmzZtkqeeeqqoqvrdPIjZPFh12LBhpaxLNpKZmSlffvmlfP755/L999+r/8ZMO+ZhvkOH&#10;DpW1a9dKs2bNSjZt+d08EFq7dOjQQczDpFkQsBLwxL5qjmMDBw6U+fPnWw3Hsd487Hjy5MmqbEVD&#10;CQkJ6qrx8fGqrL8fg1QIhHxWID09XQ4cOKAaf8nzEmeVNm7cKLNnz5YdO3bIoUOH5PDhw45XVlbW&#10;uSoRERESExPjeLVs2VL69+/veDVv3vxcxhMfbr31Vse5wNmzZ211l5GR4TiXe+211xzHueHDh8tN&#10;N90kUVFRttohjAACzgXYP53bePsaT5xneruBL42va9eu8tBDD0nfvn2dXq/m5ubKrFmz5G9/+5v8&#10;8MMPUlhYaGuKH3zwgWjPrW017KHwypUrVT2Z6/GwsDBV1l9Dx44dk4kTJ8rMmTPVU7zssstk9OjR&#10;6nx5wUC7R/fxxx/LnDlzyiMpc92FF14o5v7p+PHjpVatWmVmiheuWbNG/vjHP8rXX39ta/9/7733&#10;5J577hGzb5RczPWA2V7mvLqs5d1335VXX321rFXnlbVp00YWLFhwXlnJL9r7i0X1uMYvkhDx19/0&#10;QDtW/HeLlv5kzgM0y48//ihpaWlSr149TZwMAggggAACCCCAAAIIIIAAAggggAACCCCAAAIIIIAA&#10;AggggAACCCCAAAIIIIAAAggggAACCCCAAAIIIIAAAggggAACCCCAAAIIIIAAAggggAACCCCAAAII&#10;IIAAAggggAACCCCAAAIIIIAAAggggAACCCCAAAIIIIAAAggggAACCCCAAAIIIOD3AiF+P0MmiAAC&#10;CLhJ4IsvvpBvv/1W3fpvf/tbCQoKUufLCr7yyitSUFBQ1qpSZdWrVxfz8OA777yz1DpNgXlo8Lhx&#10;4xyvdevWyfDhw2Xv3r2aqnLw4EFZunSp9O/fX5V3d8hYmAegDxw40PEQ9Pr16zsecFqtWjXHw07z&#10;8/OlQYMGlsMwD0o3nqdPn7bMFgVM32bbP/vssxIVFVVUXO577dq1JS4uzvHatWuXo8/Vq1eXW6f4&#10;SvMAV9PfJ598UrzY8nN2drZkZmZa5ooC3bp1K/rIOwIuEajsvmr2m/nz56vGsnHjRtm9e7e0bNlS&#10;lbcbSk1NlSVLlqiqXXLJJXLllVdaZv39GGQJQMDnBcx+p106derkNGrOS5KSkhwv8ztptZw6dUrM&#10;a8+ePWJ+T2fMmOGoYvb/IUOGyIMPPui2Y0HxsdWtW1euu+46mTNnTvFi9ee8vDzHMc4c5yZMmCC9&#10;evWSQYMGOV6dO3eu9HmmeiAEEfBDAfZPP9yoJaZU2fPMEs3x1aaAuR7//e9/7/jNsqoaFhbmuAY2&#10;196zZ8+WMWPGOH7HreoVrU9OTpYdO3aIOcf2xWXlypWqYXfs2FGV88eQuS4y51MPP/ywHDlyRD1F&#10;c6/FnAea44ErlkC6R2fOo805s53F7MtvvfWWxMfHS0iI/t9Q3bt3l6+++kqWLVsmN998sxw7dkzV&#10;rbm39/LLL8v06dPLzJt7cs7uyzVv3rzMOiULQ0NDHfcVS5ZX9DvX+BWT87Xf9EA6VlhtUbOvmfPu&#10;9PT0cqPm/x/m9/CGG24oN8dKBBBAAAEEEEAAAQQQQAABBBBAAAEEEEAAAQQQQAABBBBAAAEEEEAA&#10;AQQQQAABBBBAAAEEEEAAAQQQQAABBBBAAAEEEEAAAQQQQAABBBBAAAEEEEAAAQQQQAABBBBAAAEE&#10;EEAAAQQQQAABBBBAAAEEEEAAAQQQQAABBBBAAAEEEEAAAQQQQCBQBPRPhgwUEeaJAAIIKAQSExNl&#10;9OjRiuSvkYiICBk7dqw6X1YwNTVVPv3007JWlSozDwFOSkqS6667rtS6ihR069ZNVq9eLf369ZOt&#10;W7eqmvjmm2+kf//+qqy7QrGxsfLCCy84HmhsHkRd2eWJJ56QzZs3q5uJiYmRefPmyeWXX66uUzJ4&#10;8cUXy48//ihPP/20vPbaa1JYWFgyUub3adOmyVNPPSWXXnppmevLKjx+/HhZxU7Lunbt6nQdKxCw&#10;I+CqfdU8uLhOnTpy8uRJVffmOGn2a3css2bNkry8PFXTcXFxqpy/H4NUCIR8WmDHjh2q8Tdt2lSi&#10;o6NLZf/973/LXXfdJT/88EOpdRUp2L17t7z11lvy7rvvym233SZPPvmkdOzYsSJNqev8+c9/liVL&#10;lkhmZqa6TlnBs2fPOhyMhfm9r1+/vlx11VXSt29fx6tdu3YSFBRUVlXKEEDAiQD7pxMYHy921Xmm&#10;jzNU2fBDQkLko48+Eu35bsmBDhs2TJKTk2XAgAFy+PDhkqudfje/j5dcconT9d68YsWKFarhufuc&#10;RTUID4bM/Qpzf2XOnDny7bffSlZWlq3eg4OD5cMPPxRzj8UVSyDdoysoKHDsw3bOX2vVqiVz586V&#10;q6++usLc5rz2p59+ctxbPHDggKod02dOTo6Eh4er8lUd4hrf3hbwxd/0QDpWaLdmly5dHNfEVnmz&#10;/5v7fCwIIIAAAggggAACCCCAAAIIIIAAAggggAACCCCAAAIIIIAAAggggAACCCCAAAIIIIAAAggg&#10;gAACCCCAAAIIIIAAAggggAACCCCAAAIIIIAAAggggAACCCCAAAIIIIAAAggggAACCCCAAAIIIIAA&#10;AggggAACCCCAAAIIIIAAAggggAACCCCAAAIiISAggAACCOgF9u/fL2+++aa8/vrrYh7Qq13uvvtu&#10;iYyM1MbLzG3evFnOnj1b5rqShVOmTJHrrruuZHGlvsfExMinn34qPXv2lLy8PMu2UlJSLDPuClSv&#10;Xl2eeeYZmTRpksseSrx06VJ566231ENu1aqVLFiwQFq2bKmu4yxo5vPKK6+IeQD5qFGjnMXOK8/P&#10;zxfzd5CQkHBeeXlf0tPTy1tdal27du1KlVGAgB0BV++rYWFhctttt8lf//pX1TCSkpLEPBDcHUti&#10;YqKq2eDgYBkzZoxlNhCOQZYIBHxe4NChQ6o5tGnT5rycOecy51+TJ0+W7Ozs89a54ov5zZwxY4bj&#10;dcstt8h7770n5rzHHctFF13kOI8cP368S5v/5ZdfxBx3io490dHR0qdPH+ndu7dceeWV0q1bNwkN&#10;DXVpnzSGgL8JsH/61xZ19Xmmf+l4ZjY1a9aUmTNnypAhQyrVobnu/OCDD+SGG25Qt7Ns2TKZMGGC&#10;Ou8twczMTDH3fjRLp06dNDGPZBYvXix/+tOfXNJXbm6uHDt2TNLS0s57mXtMmntRZQ2iRo0aMm3a&#10;NDHnea5aAuke3Zw5c2T58uVqugsuuEDmz58vV1xxhbqOs6C5t2au7wcPHuwscl55VlaWfPPNNzJ8&#10;+PDzyr3xC9f4+q3iy7/pgXSs0G7Rrl27ypIlSyzjP/30k2WGAAIIIIAAAggggAACCCCAAAIIIIAA&#10;AggggAACCCCAAAIIIIAAAggggAACCCCAAAIIIIAAAggggAACCCCAAAIIIIAAAggggAACCCCAAAII&#10;IIAAAggggAACCCCAAAIIIIAAAggggAACCCCAAAIIIIAAAggggAACCCCAAAIIIIAAAggggAACCCAQ&#10;KAIhgTJR5okAAghURmDlypXyxhtvyOzZs20/ELl3797y8ssvV6Z7R92ff/5Z1UbDhg3lgQceUGXt&#10;hrp16+Z4yG9CQoJl1YMHD1pm3BEICwuTWbNmVfoh6CXH9uKLL0phYWHJ4jK/N2rUSMwD0c22cOVy&#10;5513SnJysrz99tuqZr/44guZPHmydOjQQZVPT09X5YpC5qHTLAhUVMBd+2pcXJzjAeaaca1du1b2&#10;7dsnzZo108TVmUOHDjmOAZoKAwcOlCZNmlhGA+EYZIVgjmUTJkyQM2fOWEUd61u2bKnKEfKcgPbc&#10;oH79+ucGtWPHDhk3bpyYczFPLOYcYsWKFfLJJ5+I2T/dsdx1110yd+5cx8sd7Zs2jx07JnPmzHG8&#10;zPcaNWrIZZddJr169ZIrr7zS8YqJiTGrWBBAoJgA+2cxDB/+6K7zTB8m8fjQ69atK/PmzZMrrrjC&#10;JX1ff/31Yq6Hp02bpmrvp59+UuW8LbRq1SrJz89XDatjx46qnCdCe/bskccee8wTXdnuo06dOvLV&#10;V1/Jb37zG9t1y6sQSPfotPegirzMOair9n3T5qBBg+SOO+6Q6dOnF3VR7ntiYqLj3mW5IS9YyTW+&#10;biP4+m96IB0rdFtUpGvXrqromjVrHP+HCQnh39gqMEIIIIAAAggggAACCCCAAAIIIIAAAggggAAC&#10;CCCAAAIIIIAAAggggAACCCCAAAIIIIAAAggggAACCCCAAAIIIIAAAggggAACCCCAAAIIIIAAAggg&#10;gAACCCCAAAIIIIAAAggggAACCCCAAAIIIIAAAggggAACCCCAAAIIIIAAAggggAACCCDg1wI82c2v&#10;Ny+TQwABuwKFhYWSmpoqBw4ckJSUFNm7d6/jAdjmgZgVWVq1aiXmwbw1atSoSPXz6mgfaPr73/9e&#10;ataseV5dV34ZMWKEJCQkWDZ56NAhy4yrA2be33zzjfTr18+lTW/atEmWLFmiatM8NPWLL76Qhg0b&#10;qvJ2Q1OnThXz0HLN36T5e3799dfl73//u6qb48ePq3JFIfOgbxYEKiLgrn3VjOXKK6+Uli1byu7d&#10;u1VDmzVrljzyyCOqrDY0c+ZMKSgoUMXj4+Mtc4FyDLKCiI2Nlffff98qxnovFtCeG8TExDhmYf72&#10;+/TpIxkZGR6d1ZEjR2Tw4MGOY8NLL70koaGhLu//008/ldtuu02+++47l7ddVoOnT5+WFStWOF5F&#10;6815qjlm9urVy/Hetm1bCQoKKlrNOwIBK8D+6dub3p3nmb4t47nRm98Sc018xRVXuLTTJ554wnF/&#10;RtPo/v37JS8vT8z1uS8tK1euVA3XnBdHRUWpsoEcuvnmm+WNN94Q4+XqJVDu0W3dulWWLl2q5rvj&#10;jjvkN7/5jTqvDZrtuHDhQklPT7esYu4LmnNfV9yLteysggGu8XVw/vCbHijHCt0W/TXVtWtXVTw7&#10;O1vMvqLNqxolhAACCCCAAAIIIIAAAggggAACCCCAAAIIIIAAAggggAACCCCAAAIIIIAAAggggAAC&#10;CCCAAAIIIIAAAggggAACCCCAAAIIIIAAAggggAACCCCAAAIIIIAAAggggAACCCCAAAIIIIAAAggg&#10;gAACCCCAAAIIIIAAAggggAACCCCAAAIIIIAAAgj4qIBvPaXVR5EZNgIIVF7g0UcfVT+IuiK9nTp1&#10;Sg4cOCAHDx50PMS2Im2UrBMdHS3z588X8+6KZdeuXapmbrrpJlWuoqEePXqoqmZkZKhyrgxNnTpV&#10;+vXr58omHW29/vrr6jZfeukl6d27tzpvNxgaGiqffPKJtG3bVlX1u+++U+VMSPOg5+KNRUZGFv/K&#10;ZwTUAu7aV80AgoKCZPTo0TJlyhTVeJKSkuSRRx5RZbWhhIQEVTQqKko0x+xAOQap0Aj5tMChQ4dU&#10;44+JiXGclw0ZMkSq4nzCDLKwsFDMscqcf82aNUuqVaumGrs2VKdOHfnmm2/kwQcflHfffVdbzaW5&#10;n3/+WczLnFeYxZyz9u3bV4YOHSrDhg0Tc4xiQSAQBdg/fXuru/M807dlPDf6+++/X/r37+/yDjt0&#10;6CAtW7aU3bt3W7adn58vKSkp0rx5c8usNwW2bdumGk6bNm1UuUAOLViwQAYPHuw2gkC5R/fOO++o&#10;DWvVqiWvvvqqOm8naK4PXnzxRZk4caJltZycHDH7UufOnS2zVRXgGl8n7w+/6YFyrNBt0V9T5rfc&#10;XF+b32qr5aeffpKuXbtaxViPAAIIIIAAAggggAACCCCAAAIIIIAAAggggAACCCCAAAIIIIAAAggg&#10;gAACCCCAAAIIIIAAAggggAACCCCAAAIIIIAAAggggAACCCCAAAIIIIAAAggggAACCCCAAAIIIIAA&#10;AggggAACCCCAAAIIIIAAAggggAACCCCAAAIIIIAAAggggAACCPi9QIjfz5AJIoCAXwgcPnxYvvnm&#10;G5+Zi3mo/VdffSUXX3yxy8b8888/W7bVuHFjiY2NtcxVJlC/fn0JCgqSwsLCyjTj8rpDhw6Ve++9&#10;1+XtHjlyRKZPn65qt1mzZvLQQw+pspUJmYeRX3XVVbJ06VLLZg4ePOh4MLPmAebp6emW7RUFzN9A&#10;7dq1i77yjoBawF37avEBjB49Wv7whz+ojlPJycmSkpIiTZs2Ld5EhT/v3btXTJua5fbbb5caNWqU&#10;Gw2kY1C5EKz0CwHzm6RZqlevLkOGDBFtXtNmRTPmfG7ChAny0UcfVbQJp/VCQkLknXfekUsvvVQm&#10;TZokZ86ccZr1xIpjx47J7NmzHa+JEyfKwIEDZcSIEXLjjTfym++JDUAfXiXA/ulVm0M9GE+cZ6oH&#10;E6DB1q1byyuvvOK22d90000ydepUVfvmvLx58+aqrLeEzJg1S5MmTTSxgM48/fTTkp2dLcOGDXPc&#10;w3I1RiDco8vMzJTPPvtMTTd58mRx59+mOS+9//77JT8/33JMmzdvls6dO1vmqiLANb5O3V9+0wPh&#10;WKHbov9NVatWTRo1auS4F/ff0rI/bdmypewVlCKAAAIIIIAAAggggAACCCCAAAIIIIAAAggggAAC&#10;CCCAAAIIIIAAAggggAACCCCAAAIIIIAAAggggAACCCCAAAIIIIAAAggggAACCCCAAAIIIIAAAggg&#10;gAACCCCAAAIIIIAAAggggAACCCCAAAIIIIAAAggggAACCCCAAAIIIIAAAggggAACASYQHGDzZboI&#10;IICA2wUGDhwo5kG4vXr1cllfhYWFsnv3bsv2evToYZmpbCA4ONgtD3euzLhCQ0Pl/fffr0wTTuu+&#10;9957cubMGafri68wD8CuXr168SK3fb7nnnvUbS9evFiVPX78uCpnQhEREWL+FlgQsCPgzn21+Dha&#10;tGghvXv3Ll7k9LM5vn755ZdO19td8cUXX6irjB071jIbSMcgSwwCPi2Ql5cn6enpqjk8/vjjjnMp&#10;VdgDob/97W8yefJkt/X0wAMPyPbt22XEiBFec45lzn3mzZsno0ePlvr168ttt90mPBzebX8CNOzF&#10;AuyfXrxxSgzNU+eZJbrlawmBxx57TMLDw0uUuu7rddddp24sNTVVnfWW4J49e1RDady4sSoXyKF1&#10;69bJLbfcIu3atZPPPvtMzLmoq5ZAuUc3c+ZMyczMVLGZ/f7BBx9UZSsaioqKkp49e6qqm/uy3rpw&#10;jW+9ZfzlNz1QjhXWW7R0omnTpqULyyjR/i6WUZUiBBBAAAEEEEAAAQQQQAABBBBAAAEEEEAAAQQQ&#10;QAABBBBAAAEEEEAAAQQQQAABBBBAAAEEEEAAAQQQQAABBBBAAAEEEEAAAQQQQAABBBBAAAEEEEAA&#10;AQQQQAABBBBAAAEEEEAAAQQQQAABBBBAAAEEEEAAAQQQQAABBBBAAAEEEEAAAQQQQMCvBEL8ajZM&#10;BgEEEKhCgVq1aslrr70mEydOdMsoxo0bJydOnCi37Ztvvrnc9a5Yefz4cSkoKHBFUy5rY/To0dKk&#10;SROXtVe8oa+//rr4V6efzQPC4+Pjna539QqzrWNiYkTz0PXFixfLAw88YDkE8+Bc7RIZGamNkkPg&#10;nIA799Vznfz/h7i4OFm+fHnJ4jK/JyUlye9+97sy19ktTEhIUFVp166ddO/e3TIbSMcgSwwCPi2Q&#10;m5vrlvEHBwdL165dZeDAgXLJJZdI/fr15YILLpDMzEzHb6T5ndy9e7csWLBAdu3aVeExvPTSS9Km&#10;TRsZNWpUhdsor+JFF10k5vjx9NNPy7vvviuff/65Yw7l1fHUOrPtZs6cKV9++aWMHz9e/vCHP0iD&#10;Bg081T39IFDlAuyfVb4JVAPw5HmmakABGDL3REaMGOHWmTdv3lzdfk5OjjrrDcHs7Gw5evSoaijm&#10;/gOLTmDbtm0yZswYefnllx3nWh07dtRVtEgFwj26FStWWCj8d/XVV18tNWvW/G+Bmz4NGTJENOPa&#10;vHmzm0ZQ+Wa5xrc29Kff9EA4Vlhv0dKJ2NhYSU5OLr2iRMmePXtKlPAVAQQQQAABBBBAAAEEEEAA&#10;AQQQQAABBBBAAAEEEEAAAQQQQAABBBBAAAEEEEAAAQQQQAABBBBAAAEEEEAAAQQQQAABBBBAAAEE&#10;EEAAAQQQQAABBBBAAAEEEEAAAQQQQAABBBBAAAEEEEAAAQQQQAABBBBAAAEEEEAAAQQQQAABBBBA&#10;AAEEEAhMgZDAnDazRgABBFwv8P7778uoUaNc3/B/WgwKCpJ33nnHLW3bbXT58uV2q7g9/9hjj7ml&#10;j4yMDPnnP/+panvo0KESEuK5n9XQ0FC544475C9/+Yvl+H744QcpKCiQ4ODgcrN169Ytd33xlbVr&#10;1y7+lc8IqATcta+W1fnw4cPlgQcekJycnLJWn1dmHnB+5MgRadiw4Xnldr/s3LlTNmzYoKoWHx9v&#10;mQu0Y5AlCAGfFsjNzXXp+OvXry+PPvqo3HXXXRIdHa1q2+yjc+bMkVdeeUXS09NVdYqHnnrqKTHH&#10;lrCwsOLFLv3cvn17effddx1jnDlzpnz55ZeyePFiOX36tEv7qUhj+fn58sEHH8j06dPlySeflEmT&#10;Jok5H2FBIFAE2D+9e0t78jzTuyWqbnS33HKLuPs6MSYmRj1BzXWAujEPBPfu3avupXHjxuoswV8F&#10;tm3bJj169JDXX39d7r333kqxBMo9uuTkZLWTuSfmiWXIkCEyefJky662b99umamKANf4OnV/+U0P&#10;lGOFbquen4qNjT2/wMm3ffv2SWFhoeN/I04iFCOAAAIIIIAAAggggAACCCCAAAIIIIAAAggggAAC&#10;CCCAAAIIIIAAAggggAACCCCAAAIIIIAAAggggAACCCCAAAIIIIAAAggggAACCCCAAAIIIIAAAggg&#10;gAACCCCAAAIIIIAAAggggAACCCCAAAIIIIAAAggggAACCCCAAAIIIIAAAggggAACASEQHBCzZJII&#10;IICABwRGjx4tw4YNE/PQY39d8vLy5M033/Sq6bVt21YuueQSt4xp5cqVUlBQoGrbPCTZ04t5uLZm&#10;MQ9A3rNnj2W0bt26lpmiwNmzZ4s+8o6ASsCd+2pZA6hTp47ceOONZa0qVWb28y+//LJUud2CxMRE&#10;VZWQkBAZNWqUZTbQjkGWIAR8WiA3N9cl4w8NDZWXX37Z8bv2+OOPS3R0tLrd1q1bi6mzfft2iY+P&#10;t/2Q85SUFHnnnXfU/VUmWLt2bRk3bpzMmzdPUlNTJSEhQUaOHCkNGjSoTLMuqZuZmSmTJ0+W6667&#10;TrKyslzSJo0g4EsC7J/et7U8fZ7pfQLeMaKePXu6fSARERESFham6icnJ0eV85aQ5pq9aKyNGzcu&#10;+si7DQFzPjpx4kS57bbbxFXnpja6d3nUnffoTp48aev+pjkv9MTSuXNn+fvf/y4fffRRua+3337b&#10;E8Ox3QfX+NZk/KZbG9lNuPNYYXcsRfnY2Niij+W+m2P14cOHy82wEgEEEEAAAQQQQAABBBBAAAEE&#10;EEAAAQQQQAABBBBAAAEEEEAAAQQQQAABBBBAAAEEEEAAAQQQQAABBBBAAAEEEEAAAQQQQAABBBBA&#10;AAEEEEAAAQQQQAABBBBAAAEEEEAAAQQQQAABBBBAAAEEEEAAAQQQQAABBBBAAAEEEEAAAQQQQAAB&#10;BBAIBIGQQJgkc0QAAQQ8JTBnzhz5+uuv5eGHH5ZXX31VgoKCPNW1R/qZMGGCfP/99x7pS9vJNddc&#10;o43azv3444+qOtWqVZP+/fursq4MtW/fXt3c1q1bpWXLluXm69atW+764ivNw6pZELAj4M591dk4&#10;4uLiJCEhwdnq88qTkpLkvvvuO6/M7hdtX4MHD5aGDRtaNh9oxyBLEAI+LWAeLF7ZxfyOJSYmSrdu&#10;3SrVVExMjHz88ceO3+4xY8ZIYWGhur2XXnpJxo8fL3Xq1FHXqWywdu3aMmLECMfLtLVt2zb54Ycf&#10;zr1++eWXynZRofqLFy8Wc2yfP3++REVFVagNKiHg6wLsn96xBaviPNM7Zu5do2jdurVHBmR+xw8c&#10;OGDZ15kzZywz3hTYu3evejiNGzdWZz0RbNGihXTv3t2lXWVlZUl6erocP3783LurtunMmTMlJCRE&#10;pk+f7tIxe7oxd96jW716tfocuWPHjhIbG+ux6Y8dO9Zjfbm6I67xrUX5Tbc2sptw57HC7liK8k2b&#10;Ni36aPlufh+97XfPctAEEEAAAQQQQAABBBBAAAEEEEAAAQQQQAABBBBAAAEEEEAAAQQQQAABBBBA&#10;AAEEEEAAAQQQQAABBBBAAAEEEEAAAQQQQAABBBBAAAEEEEAAAQQQQAABBBBAAAEEEEAAAQQQQAAB&#10;BBBAAAEEEEAAAQQQQAABBBBAAAEEEEAAAQQQQAABBBBAAAEXC4S4uD2aQwABBAJeID8/X/70pz9J&#10;amqq/O1vf5Nq1ar5tMnRo0dl9uzZkpCQIP/4xz+8bi59+vRx25iWL1+uartJkyYSERGhyroydMkl&#10;l0j16tXl7Nmzls3u27fPMhMdHW2ZKQqcPHmy6CPvCKgE3LmvOhvAgAEDpFGjRnL48GFnkXPly5Yt&#10;cxy3Y2JizpXZ+fCvf/1Ltm7dqqqifaB6oB2DVHiEfFYgNze3UmO//PLLZdGiRRIZGVmpdopXHjVq&#10;lOzfv18mT55cvLjcz+np6fLmm2/KM888U27OnSvbtGkj5jVx4kRHN7t27ZKVK1eee23ZskUKCgrc&#10;OYRzbScnJ0u/fv3ku+++kwYNGpwr5wMCgSrA/lk1W74qzjOrZqbe3Wvr1q09MsALLrhADhw44JG+&#10;PNmJuYekXerVq6eNeiTXv39/+fDDD93eV1ZWlqxfv16WLFnieK1atUp1P6Ssgc2YMUM6dOggTz31&#10;VFmrvbbMU/fojK12GTp0qDYa8Dmu8a3/BPhNtzbSJDx1rNCMpayMnXtvKSkpZTVBGQIIIIAAAggg&#10;gAACCCCAAAIIIIAAAggggAACCCCAAAIIIIAAAggggAACCCCAAAIIIIAAAggggAACCCCAAAIIIIAA&#10;AggggAACCCCAAAIIIIAAAggggAACCCCAAAIIIIAAAggggAACCCCAAAIIIIAAAggggAACCCCAAAII&#10;IIAAAggggAACCCAQUAIhATVbJosAAgh4UOCTTz6R7OxsmTZtmlSvXt2DPdvrqqCgQA4fPix79uyR&#10;vXv3lvnKz8+316gH002aNHFLb3l5ebJ69WpV27Gxsaqcq0OhoaFiHgK/ZcsWy6aPHDlimalbt65l&#10;pihw9uxZx993zZo1i4p4R6BcAXftq+V1Wq1aNbnjjjtk6tSp5cUc68xxbvbs2XLPPfdYZssKJCQk&#10;lFVcqiw6Olo0D3APxGNQKSwK/EogNze3wvNp2bKlzJs3TyIjIyvchrOKv//972XTpk2SmJjoLFKq&#10;fM6cOfLMM8+UKq+qgosvvljMa8yYMY4hZGRkyKpVq2TlypWOV3Jyspgydy3Gb9y4cfLNN9+4qwva&#10;RcBnBdg/PbPpquI80zMz851eQkJCpGnTph4ZcFBQkEf68XQnWVlZ6i5r1KihzvpTsFatWtKnTx/H&#10;a8qUKXLq1Cn59ttv5dlnn5WtW7fanurkyZOlR48ecvXVV9uu664K3nKPbs2aNeopDhw4UJ0N5CDX&#10;+Lqtz2+6zslbjhW60ZZOhYeHly50UmKO9SwIIIAAAggggAACCCCAAAIIIIAAAggggAACCCCAAAII&#10;IIAAAggggAACCCCAAAIIIIAAAggggAACCCCAAAIIIIAAAggggAACCCCAAAIIIIAAAggggAACCCCA&#10;AAIIIIAAAggggAACCCCAAAIIIIAAAggggAACCCCAAAIIIIAAAggggAACCCCAQKALhAQ6APNHAAHf&#10;ELj88sslNjbWLYMtLCyUs2fPSm5uruP1yy+/yKFDhyQzM7PS/c2cOVOaN28ur776aqXbqmgDZn5m&#10;Pnv37i3ztX//fjlz5kxFm6/yejExMW4ZQ3p6uuPvQdP4tm3bZOrUqZqoyzNm+2mWo0ePWsbq1q1r&#10;mSkeOHHihNSsWbN4EZ8RcCrgrn3VaYf/v2LMmDHq/TMpKUnuueceqybLXJ+YmFhmecnCO++8U0JD&#10;Q0sWl/oeiMegUggU+JWAOdeqyGJ+ZxYsWCDuPIa89tpr8tVXX6l/9zds2CBpaWlSr169ikzJ7XUi&#10;IyNlwIABjpfpzDy8fsuWLbJ8+XL5/vvv5R//+Idj/K4cyPz58yUhIUFuv/12VzZLWwj4nQD7p3s2&#10;qTt/I9wzYv9r1fxeBwUF+d/EPDij7OxsVW81atTA+v+lIiIi5JZbbpGbbrpJPvjgA3nuuedsneOY&#10;+2VPPvmkrF69WmXvipCv3KM7cuSIerruul+rHoCPBLnG120oftN/dfKVY4Vuq5ZOhYeHly50UpKV&#10;leVkDcUIIIAAAggggAACCCCAAAIIIIAAAggggAACCCCAAAIIIIAAAggggAACCCCAAAIIIIAAAggg&#10;gAACCCCAAAIIIIAAAggggAACCCCAAAIIIIAAAggggAACCCCAAAIIIIAAAggggAACCCCAAAIIIIAA&#10;AggggAACCCCAAAIIIIAAAggggAACCCCAQOAIhATOVJkpAgj4ssBDDz0kI0eO9OgUjh07JmvXrpUV&#10;K1ZIQkKC/PzzzxXq/4033pDx48dL69atK1TfbqV9+/bJmjVrzr3WrVsnGRkZdpvxmXxUVJRbxmq2&#10;v3YxDxmeNGmSNl4luZMnT1r2Gx0dbZkpHjhx4oQ0bty4eBGfEXAq4K591WmH/7+iY8eO0rlzZ9m4&#10;caNVVJYuXSpmf65bt65ltnjA/Fbs3r27eJHTz/Hx8U7XFV8RiMeg4vPns/8J1KxZs0KTuv/++6VV&#10;q1YVqqutFBsbKw8++KC88sorqirmYfFLliyRESNGqPJVHQoODpYOHTo4Xvfdd5+Y8f/rX/+SBQsW&#10;yKxZsxznjK4YozEcNGiQ2DneL1y4UD755BNXdF+qjeTk5FJlZRVMnjxZPv7447JWVbrMmPTs2bPS&#10;7dCA/wp48/7pS+p2jju+NC9fGmt4eLgvDdcrx5qdna0aV1hYmCoXSKFq1aqJOccx9w0HDBgg5j6Y&#10;djH3z+bPny9DhgzRVrGV89V7dOZ+j3aJiYnRRgM6xzW+bvMH6m+6rx4rdFu1dMrOecOpU6dKN0AJ&#10;AggggAACCCCAAAIIIIAAAggggAACCCCAAAIIIIAAAggggAACCCCAAAIIIIAAAggggAACCCCAAAII&#10;IIAAAggggAACCCCAAAIIIIAAAggggAACCCCAAAIIIIAAAggggAACCCCAAAIIIIAAAggggAACCCCA&#10;AAIIIIAAAggggAACCCCAAAIIIBBgAiEBNl+miwACCKgFoqOjZdCgQY7X888/L0lJSTJx4kRJS0tT&#10;t2GCZ8+elffff1/+/Oc/26pnJ5yZmSmff/65o59NmzbZqerz2eDgYLfMIT093S3tVlWjmoe5hoaG&#10;Sq1atSQrK0s1zD179kjbtm1VWUIIuGtf1cjGxcXJxo0bLaN5eXkyZ84cGTdunGW2eCAhIaH4V6ef&#10;O3XqJF26dHG6vviKQDwGFZ8/n/1PIDIy0vakateuLY8//rjtehWpMGnSJHn99dflzJkzqurfffed&#10;jBgxQpX1tlBQUJB07NjR8XriiSfkwIEDMnPmTPnggw9k586dFR7uL7/8Is8884y8/fbb6jZMf9pj&#10;qLpRm8G1a9eKebljGTZsmPTs2dMdTdOmnwp40/7pS8RVeZ7pS07uHGvNmjXd2XxAtK29Dg8PDw8I&#10;j4pMMioqShYsWCB9+vSRHTt2qJv4wx/+IEOGDFHnrYL+cI/uxIkTVtN0rK9Ro4aYc3YWawGu8a2N&#10;TCKQftP94Vih26qlU3Z+y7S/j6V7oQQBBBBAqiqGYwAAQABJREFUAAEEEEAAAQQQQAABBBBAAAEE&#10;EEAAAQQQQAABBBBAAAEEEEAAAQQQQAABBBBAAAEEEEAAAQQQQAABBBBAAAEEEEAAAQQQQAABBBBA&#10;AAEEEEAAAQQQQAABBBBAAAEEEEAAAQQQQAABBBBAAAEEEEAAAQQQQAABBBBAAAEEEEAAAQQQ8B+B&#10;YP+ZCjNBAAEE3CswfPhw2bx5swwYMMB2R1988YUUFBTYrmdVwTxw+b777pMmTZo43jdt2mRVhfVK&#10;gUB9cHDdunWVQiJr165VZwkiUJUCI0eOlJCQENUQkpKSVLmiUGFhoZhjvGaJj4/XxByZQD0GqYEI&#10;+pxAZGSk7THfddddEh0dbbteRSrUq1dPrr/+enXVZcuWqbPeHoyNjZVHHnlEtm/fLt99950MHjy4&#10;wkOeMWOG5OXlVbg+FRFA4HwB9s/zPfjmvQLh4eHeOzgfGVl2drZqpGFhYapcoIZiYmJk0aJF0rBh&#10;QzXB6tWrJSUlRZ13FvSne3THjx93Ns3zyo03i06Aa3ydUyCk/OlYUdHtZee8ISsrq6LdUA8BBBBA&#10;AAEEEEAAAQQQQAABBBBAAAEEEEAAAQQQQAABBBBAAAEEEEAAAQQQQAABBBBAAAEEEEAAAQQQQAAB&#10;BBBAAAEEEEAAAQQQQAABBBBAAAEEEEAAAQQQQAABBBBAAAEEEEAAAQQQQAABBBBAAAEEEEAAAQQQ&#10;QAABBBBAAAEEEEAAAQQQ8BuBYL+ZCRNBAAEEPCDQoEEDmT17trRt29ZWbwcPHpQtW7bYqlNeuKCg&#10;QKZOnSqdOnWS9957TzIzM8uLs64CAv724OCcnByVQnR0tCpnQmvXrlVnvS34888/y9atWy1f27Zt&#10;87ahM54KCJhj96BBg1Q1lyxZIidOnFBlTWjlypVy4MABy3z16tXlzjvvtMwVBQL1GFQ0f979TyAy&#10;MtL2pLT7re2GnVQYO3askzWliw8fPly60MdLgoKCZMCAAbJgwQJZtGiRdOzY0faMzLFr6dKltutR&#10;AQEEyhdg/yzfh7VVL1CjRo2qH4SPjyA7O1s1g7CwMFUukEOxsbEyadIkWwTmOrCii7/dozN/i2fP&#10;nlVx1KtXT5UjJMI1Pn8F/nasqMwWDQ8PV1fX3tNWN0gQAQQQQAABBBBAAAEEEEAAAQQQQAABBBBA&#10;AAEEEEAAAQQQQAABBBBAAAEEEEAAAQQQQAABBBBAAAEEEEAAAQQQQAABBBBAAAEEEEAAAQQQQAAB&#10;BBBAAAEEEEAAAQQQQAABBBBAAAEEEEAAAQQQQAABBBBAAAEEEEAAAQQQQAABBBBAAAEEEPBBgWAf&#10;HDNDRgABBKpUoFatWjJr1iyJiIiwNY4NGzbYyjsL79+/X/r37+942PLp06edxdxSHhISIi1btnRL&#10;297WqL89ODg/P19F3KFDB1XOhNauXavOelMwLS1NLr30UmnXrp3lq3v37t40dFtj8fTxwdbgqiAc&#10;Fxen6vXMmTPy9ddfq7ImlJCQoMoOHTpUYmJiVFkTCtRjkBqIoM8JVK9eXcLCwtTjNvk+ffqo864I&#10;Xn311WL61SxZWVmSm5urifpk5pprrpHVq1fL8OHDbY8/KSnJdh0qIICAXoD9U2/l70lvOt8PCgry&#10;d263zy87O1vVR3Awt/M1UOPHj7d1327JkiWaZktl/PEe3fHjx0vN01mBnWtcZ20ESjnX+IGypcue&#10;pz8eK8qeqa7U/I9Bu2iv0bXtkUMAAQQQQAABBBBAAAEEEEAAAQQQQAABBBBAAAEEEEAAAQQQQAAB&#10;BBBAAAEEEEAAAQQQQAABBBBAAAEEEEAAAQQQQAABBBBAAAEEEEAAAQQQQAABBBBAAAEEEEAAAQQQ&#10;QAABBBBAAAEEEEAAAQQQQAABBBBAAAEEEEAAAQQQQAABBBBAAAEEfFGAJ5r64lZjzAggUOUCl156&#10;qUyYMMHWODZu3GgrX1b4H//4h3Ts2FF++OGHsla7raxLly7yxhtvyMGDB2XmzJlu68ebGj516pQ3&#10;DafSY8nLy1O10a9fP1XOhI4cOSIpKSnqvLcEv/32WykoKFANp23btqqcN4Zyc3O9cVhVNqbrr79e&#10;LrjgAlX/SUlJqlx+fr76mBgfH69qsygUqMegovnz7p8CkZGR6ol1795datWqpc67IhgeHi6dOnVS&#10;N5WWlqbO+mKwRo0akpiYKCNHjrQ1/Dlz5khhYaGtOoQRQMCeAPunPS9/TXO+719bNiQkRDUhtruK&#10;SerUqSNjx47Vhf+TWr58uTpbFPTXe3QnT54smqLle0xMjGWGwK8CXOMH7l+Cvx4rKrNFz5w5o65e&#10;s2ZNdZYgAggggAACCCCAAAIIIIAAAggggAACCCCAAAIIIIAAAggggAACCCCAAAIIIIAAAggggAAC&#10;CCCAAAIIIIAAAggggAACCCCAAAIIIIAAAggggAACCCCAAAIIIIAAAggggAACCCCAAAIIIIAAAggg&#10;gAACCCCAAAIIIIAAAggggAACCCCAAAIIIOCvAronn/rr7JkXAgggUAmBcePGydSpU9UtpKSkqLNl&#10;BdevXy833HCDZGRklLXaZWVNmzaVrl27Srdu3Rzv5nPjxo3PtX/w4MFzn/35Q+3atf1qevn5+ar5&#10;9OvXT5UrCq1du1bM34wvLfPnz1cPt1OnTuqstwV5cP35WyQsLExuu+02+fDDD89fUca3b7/9VjIz&#10;M8XqOPDDDz/I0aNHy2jh/KL69evLkCFDzi+0+GbVt0V1r1utPQZ53cAZkEsFIiMj5ZdfflG1eeGF&#10;F6pyrg716NFDzG+bZklLS/O530DNvIpngoOD5e2335ZFixaJma9mMdvYZGNiYjRxMgggUEEB9s8K&#10;wvlRNc73/Whj/mcqUVFRqgnl5OSocoRE+vfvL2+99ZaK4vDhw6pcUcif79GZ3xftEhoaqo0GfI5r&#10;/MD8E/DnY0Vltqidc5hatWpVpivqIoAAAggggAACCCCAAAIIIIAAAggggAACCCCAAAIIIIAAAggg&#10;gAACCCCAAAIIIIAAAggggAACCCCAAAIIIIAAAggggAACCCCAAAIIIIAAAggggAACCCCAAAIIIIAA&#10;AggggAACCCCAAAIIIIAAAggggAACCCCAAAIIIIAAAggggAACCCCAAAJ+IRDiF7NgEggggEAVCLRt&#10;21Z69uwpycnJqt5TU1NVubJCR48elWuvvVYyMjLKWm27rHnz5tK6dWu56KKLzr1MWcuWLSU6Otp2&#10;e/5YoW7duupptWnTRpo1a6bOV0UwNjZW1W2LFi2kadOmkpKSosrPmTNHbrrpJlXWG0IFBQXy7bff&#10;qofSuXNnddbbgtnZ2d42pCofT1xcnHz44YeW4zh9+rTMmzdPRo4cWW42MTGx3PVFK0eNGiUhIfZO&#10;uwP1GFRkxrt/CkRGRqonVlXnI40bN1aPMS0trdys+c0ZP3686vzNHG9uueWWcturqpXmeDRlyhS5&#10;//771UM4fPiwxMTEqPMEEfC0APsn+6en/+bc0R/n++5Qrbo2o6KiVJ3n5OSocoTE1n0acw146tQp&#10;iYiIsKTz93t0dq5FMzMzLb0I/Cpgx9Wf7jMG8vb392NFZbZtbm6uunrNmjXVWYIIIIAAAggggAAC&#10;CCCAAAIIIIAAAggggAACCCCAAAIIIIAAAggggAACCCCAAAIIIIAAAggggAACCCCAAAIIIIAAAggg&#10;gAACCCCAAAIIIIAAAggggAACCCCAAAIIIIAAAggggAACCCCAAAIIIIAAAggggAACCCCAAAIIIIAA&#10;AggggAACCCCAgL8KhPjrxJgXAggg4AmBK664QpKTk1VdpaamqnJlhR5//HH55ZdfylplWRYZGSlD&#10;hgyRbt26SdeuXaVLly6iffC1ZeN+HLDz4OAJEybIgw8+6Dca/fr1k88//1w1n5kzZ8pbb70ltWvX&#10;VuWrOrR69Wo5duyYehidOnVSZ70tePjwYW8bUpWP58orr5SLL75Ydu3aZTmWpKQkGTlypNPc2bNn&#10;ZdasWU7XF18xduzY4l9VnwP5GKQCIuSTAnbOP6Kjo6tkjnb2vVOnTpU7xvz8fPn444/LzRStNOdr&#10;t9xyS9FXr3u/9dZb5Xe/+50UFBSoxnbkyBHp2LGjKksIgaoQYP9k/6yKvztX98n5vqtFq7Y97XlS&#10;Tk5O1Q7Uh3pv1qyZrdGmpaVJRESEZR1/v0en/Vs0UBkZGZZeBH4VsHOd4W/3GQP1b8DfjxWV2a65&#10;ubnq6jVr1lRnCSKAAAIIIIAAAggggAACCCCAAAIIIIAAAggggAACCCCAAAIIIIAAAggggAACCCCA&#10;AAIIIIAAAggggAACCCCAAAIIIIAAAggggAACCCCAAAIIIIAAAggggAACCCCAAAIIIIAAAggggAAC&#10;CCCAAAIIIIAAAggggAACCCCAAAIIIIAAAggggAAC/ioQ4q8TY14IIICAJwQuvvhidTcVfWjvypUr&#10;5bPPPlP3UxTs0aOH3HPPPTJixAipVatWUTHvSgE7Dw4+evSoslXfiPXr108+//xz1WCzs7MlMTFR&#10;xo8fr8pXdWj+/Pm2htCxY0dbeW8KHzx40JuG4zVjGTNmjDz77LOW41mwYIFkZWU5PX4uWrRI0tPT&#10;Ldvp1q2btG/f3jJXMhDIx6CSFnz3H4F27drJkiVLVBMKDQ1V5VwdstPvBRdcUG731atXl9q1a0tm&#10;Zma5ObNy27ZtlpmqDNSvX1+6d+8uq1atUg3jyJEjqlybNm3E/F24Yzlx4oRofgubNWsmERER7hiC&#10;REZGuqVdGq28APtn5Q1poeoFNMe4qh8lI9AKREVFqaKnT5+WgoICCQ4OVuUDOWRMjZPx0izHjh2T&#10;5s2blxsNhHt0dn4jT548Wa4XK/8rwDX+fy0C4VMgHCsqsx1zc3PV1fm/hpqKIAIIIIAAAggggAAC&#10;CCCAAAIIIIAAAggggAACCCCAAAIIIIAAAggggAACCCCAAAIIIIAAAggggAACCCCAAAIIIIAAAggg&#10;gAACCCCAAAIIIIAAAggggAACCCCAAAIIIIAAAggggAACCCCAAAIIIIAAAggggAACCCCAAAIIIIAA&#10;AggggAACCPixQIgfz42pIYAAAm4XuPjii9V95OTkqLPFg2+++aYUFhYWLyr3c2RkpHz44YcyYsSI&#10;cnOsLF/AzoODf/nll/Ib87G1/fr1szXiv//97zJ+/Hhbdaoq/M0336i7bteunZj9yVeXgwcP+urQ&#10;3TruUaNGyXPPPWd5XDXH7Pnz58utt95a5ngSEhLKLC9ZOHbs2JJFqu+BfAxSARHySYGuXbuqx338&#10;+HF11pXBkydPqpuLiYmxzEZHR0tmZqZlbtu2bZaZqg6Y7bdq1SrVMI4eParKDRgwQDZv3qzK2g19&#10;+umnEhcXZ1nNnDcPHDjQMkfA/wTYP/1vmwbajDjf968tHhUVpZ5Qbm6u1KxZU50P1GBqaqoUFBS4&#10;dPqBco/OXI9qzmF3797tUl9/boxrfH/euqXnFijHitIz15WY3zHtwu+dVoocAggggAACCCCAAAII&#10;IIAAAggggAACCCCAAAIIIIAAAggggAACCCCAAAIIIIAAAggggAACCCCAAAIIIIAAAggggAACCCCA&#10;AAIIIIAAAggggAACCCCAAAIIIIAAAggggAACCCCAAAIIIIAAAggggAACCCCAAAIIIIAAAggggAAC&#10;CCCAAAII+LNAsD9PjrkhgAAC7hZo1qyZuoucnBx1tih46tQpmTt3btFXy/dGjRrJunXrZMSIEZbZ&#10;igYqMo+K9lWV9ew8OHjv3r1VOVSX992yZUtp2rSput2ffvpJtm/frs5XVXDp0qWyfv16dffu3I/U&#10;g6hg0DxI/NChQxWs7d/VLrroIunTp49qkklJSWXmzIOUv/rqqzLXFS+sUaOGjBw5sniR+nMgH4PU&#10;SAR9TqBLly7qMaelpamzrgymp6erm6tfv75lNjo62jJjAidPnpTDhw+rslUViomJqaqu6RcBtwiw&#10;f7qFlUY9JMD5voegPdhNVFSUujez/VmsBXbt2mUdKpaoV69esW+lPwbSPTrt9eixY8e491D6T6XM&#10;Eq2pqexv9xnLBPHjwkA6VlR0Mxoj7VK7dm1tlBwCCCCAAAIIIIAAAggggAACCCCAAAIIIIAAAggg&#10;gAACCCCAAAIIIIAAAggggAACCCCAAAIIIIAAAggggAACCCCAAAIIIIAAAggggAACCCCAAAIIIIAA&#10;AggggAACCCCAAAIIIIAAAggggAACCCCAAAIIIIAAAggggAACCCCAAAIIIIAAAggg4LcCIX47MyaG&#10;AAIIeEDAzgMyc3NzbY9o3rx5kpOTo6pXrVo1SUxMlIsvvliVr2ho//79Fa3qU/Wio6MlPDxc5b9m&#10;zRopKCiQ4OBgn5pjeYP9zW9+I9OmTSsvct66l156ST799NPzyrzty9NPP21rSLfffrutvDeF169f&#10;L4WFhd40JK8aS1xcnCxbtsxyTPPnz3ccA8yxoPiyYMECycjIKF5U5ucbbrhB7DyEvHgjgX4MKm7B&#10;Z/8RaNu2rYSFhYnmnCglJaVKJq49zzG/+WY/tVo0maI2tm7dKo0aNSr66nXvds5769Wr53XjZ0AI&#10;lBRg/ywpwndfEuB835e2lm6sUVFRuuB/UocOHZIGDRqo84Ea3L17t62pW52/BNI9OnNvccOGDSq/&#10;TZs2SePGjVXZyobMdcTdd9/tuAdXXlsRERHywQcflBfx+Dqu8T1OXmUdBtKxoqLIhw8fVleNjY1V&#10;ZwkigAACCCCAAAIIIIAAAggggAACCCCAAAIIIIAAAggggAACCCCAAAIIIIAAAggggAACCCCAAAII&#10;IIAAAggggAACCCCAAAIIIIAAAggggAACCCCAAAIIIIAAAggggAACCCCAAAIIIIAAAggggAACCCCA&#10;AAIIIIAAAggggAACCCCAAAIIIIAAAv4qEOyvE2NeCCCAgCcEateure4mPz9fzpw5o86boHnouHa5&#10;9957pU+fPtp4hXP79u2rcF1fqlitWjXp2bOnasgZGRmyfft2VdZXQnFxcbaG+tlnn8myZcts1fFk&#10;eMGCBbJy5Up1l5dddpm0atVKnbcTPHv2rJ14hbLr1q2rUL1AqTR8+HAJDw+3nO6pU6dk4cKFpXIJ&#10;CQmlysoqGDt2bFnFqrJAPwapkAj5nEBISIi0b99eNe7k5GTJy8tTZV0ZMv1qlnr16klwsPXldHR0&#10;tKY5R8bO75S6URcGDx06pG7N+LAg4O0C7J/evoV8d3yc7/vutqvKkUdFRam7P3DggDobyMFdu3ap&#10;p2+uD2vVqlVuPpDu0fXu3btci+IrN2zYUPyrWz9/++238vnnn8v06dPLfa1atcqt46hI41zjV0TN&#10;N+sE0rGiolvIzrXlRRddVNFuqIcAAggggAACCCCAAAIIIIAAAggggAACCCCAAAIIIIAAAggggAAC&#10;CCCAAAIIIIAAAggggAACCCCAAAIIIIAAAggggAACCCCAAAIIIIAAAggggAACCCCAAAIIIIAAAggg&#10;gAACCCCAAAIIIIAAAggggAACCCCAAAIIIIAAAggggAACCCCAAAII+I1AiN/MhIkggAACVSBgHl4c&#10;FBQkhYWFqt5zcnIkNDRUlTWhbdu2qbN33XWXOluZ4L59+ypT3afq9unTR5YuXaoac3JysrRt21aV&#10;dVXI/N2ZBzMXFBSU22SdOnXkpptuKjdTcuWAAQPkiiuukJ9++qnkKqff77vvPjEPpq5evbrTTFWs&#10;ME7PPPOMra5HjhxpK28nnJqaaideoeySJUsqVC9QKkVGRjr2iRkzZlhOOSkpSYYNG3Yul5WVJfPm&#10;zTv33dmHxo0by8CBA52tVpUH8jFIBUTIJwW6du0qa9eutRy72dfWrFnj+C2yDLsokJaWJjt37lS1&#10;1rNnT1WuW7duojnWmMbeffddefzxx6VGjRqqtj0d0tqYcdWrV8/Tw6M/BGwLsH/aJqOCUoDzfSUU&#10;sfMEWrRocd738r4cOHCgvNWs+49Afn6++hzMgLVv397SLZDu0fXu3dvSoygwd+5ceeqpp4q+uvXd&#10;XJ9rlu7du2tiHs9wje9x8irpMJCOFRUFPnTokKpq/fr1pWbNmqosIQQQQAABBBBAAAEEEEAAAQQQ&#10;QAABBBBAAAEEEEAAAQQQQAABBBBAAAEEEEAAAQQQQAABBBBAAAEEEEAAAQQQQAABBBBAAAEEEEAA&#10;AQQQQAABBBBAAAEEEEAAAQQQQAABBBBAAAEEEEAAAQQQQAABBBBAAAEEEEAAAQQQQAABBBBAAAEE&#10;EEDAnwVC/HlyzA0BBBBwt0BwcLDjIZlZWVmqrnJycqROnTqqrAnt2LFDlTUPsu7SpYsqW9nQ+vXr&#10;K9uEz9Q3Dw7WLl9++aWMGzdOG3dJbsmSJTJmzBjLtmrVqiWZmZkSFBRkmS0eeO6552Tw4MHFi8r9&#10;vGXLFnn99dfl8ccfLzfn6ZWzZ8+WdevWqbsNCQmRESNGqPNFQe2+nZaWJoWFhba3R1E/Vu8nT56U&#10;xYsXW8UCfn1cXJzqgfXz5s2T06dPS40aNRxmX3/9tWRnZ1v6jR49WqpVq2aZKy8Q6Meg8mxY57sC&#10;ds5XFi1aJFdccYXHJmt+V7XLgAEDVFHzOzpp0iRV9siRIzJt2jSPn0+oBvefkPa81LRXr149bbPk&#10;EKgyAfbPKqP32Y453/fZTecTA2/cuLHExMRIamqq5XhTUlIsM4EeSEhIkJ07d6oZ+vXrZ5nVngv5&#10;wz26Tp06SUREhJw6dcrSZdWqVWL+Jps2bWqZrUzAXJfPnTtX1UT37t1VOU+HuMb3tHjV9BdIx4qK&#10;Ch8+fFhV1RxPWRBAAAEEEEAAAQQQQAABBBBAAAEEEEAAAQQQQAABBBBAAAEEEEAAAQQQQAABBBBA&#10;AAEEEEAAAQQQQAABBBBAAAEEEEAAAQQQQAABBBBAAAEEEEAAAQQQQAABBBBAAAEEEEAAAQQQQAAB&#10;BBBAAAEEEEAAAQQQQAABBBBAAAEEEEAAAQQQQAABBESCQUAAAQQQqJyAeWCvdsnJydFGHbn09HRV&#10;/qKLLlLlKhvasGGDmAcPB8rSs2dPCQkJUU134cKFon24qqpBRej9999XpER69OghQUFBqmzx0KBB&#10;gxx1i5dZfX7++edl9+7dVjGPrU9LS5PHHnvMVn933XWXNGnSxFYdE27QoIGqTl5enmj3bVWDJUJf&#10;fvmlnDlzpkQpX0sKXHPNNdKoUaOSxaW+Z2RkyHfffXeu3DzoXrPEx8drYuVmAv0YVC4OK31WwPy2&#10;aH+TPvjgA48ezz788EO1qzmGaJZ27dpJ06ZNNVFHZurUqVJYWKjOeyq4d+9e2bNnj6q7GjVq2Jqz&#10;qlFCCLhBgP3TDah+3iTn+36+gb1gep06dVKN4sCBA6pcoIYKCgrkj3/8o63pX3XVVZZ57XW8P9yj&#10;q1atmpjrUc1izl1nzZqliVYqs2jRIjHX55rl8ssv18Q8nuEa3+PkVdJhIB0rKgp86NAhVVVPHU9V&#10;gyGEAAIIIIAAAggggAACCCCAAAIIIIAAAggggAACCCCAAAIIIIAAAggggAACCCCAAAIIIIAAAggg&#10;gAACCCCAAAIIIIAAAggggAACCCCAAAIIIIAAAggggAACCCCAAAIIIIAAAggggAACCCCAAAIIIIAA&#10;AggggAACCCCAAAIIIIAAAggggAACCFShQHAV9k3XCCCAgF8I1K5dWz2PnJwcddYEtfnc3Fxb7VY0&#10;/Oabb1a0qk/Wi4iIkC5duqjGnp+fL59++qkq64rQkSNH5KuvvlI11bdvX1WurNBzzz1XVrHTsqys&#10;LBkwYICkpKQ4zXhqhdkvbrzxRvn3v/+t7rJWrVoyZcoUdb54sGHDhsW/lvt5586d5a6v6MrTp0/L&#10;Cy+8UNHqAVXPPHB91KhRqjknJSU5cidPnpSFCxda1jEPHb/00kstc1YBjkFWQqz3RQHzgPFrrrlG&#10;NXTz0PLp06erspUNmePy0qVLVc00bdrU1j4+aNAgVbsmtHXrVlmwYIE676ng008/LeZcR7NceeWV&#10;Eh4eromSQaDKBdg/q3wT+NQAON/3qc3lk4Pt3LmzatwHDhxQ5QI1ZM4ft2/frp6+uQ/Qp08fy3yg&#10;3aMz93a0y3vvvac+V9S2WTI3c+bMkkVlfg8LC5P27duXua6qC7nGr+ot4Jn+A+1YURFVc62vWcz9&#10;AxYEEEAAAQQQQAABBBBAAAEEEEAAAQQQQAABBBBAAAEEEEAAAQQQQAABBBBAAAEEEEAAAQQQQAAB&#10;BBBAAAEEEEAAAQQQQAABBBBAAAEEEEAAAQQQQAABBBBAAAEEEEAAAQQQQAABBBBAAAEEEEAAAQQQ&#10;QAABBBBAAAEEEEAAAQQQQAABBBBAAAGRYBAQQAABBConYB4uq120Dygtas88VFezZGRkaGKVyhw9&#10;elRmzJhRqTZ8sfKtt96qHvbbb78tWVlZ6nxlgs8//7zk5eWpmrjmmmtUubJC1157rXTv3r2sVU7L&#10;9uzZI/379xfzN1NVS2FhoYwZM0ZWrlxpawiPPvqoNGzY0FadonCDBg2KPlq+z5492zJTkcBf/vIX&#10;Mf4sOoHRo0ergnPnzpWzZ8+K2W6nT5+2rBMfH2+Z0QYC/RikdSLnWwJ33323esD/8z//I7m5uep8&#10;RYOmH/PboVmGDh2qiZ3LDB48+NxnzYff/e53VfobWnKMGzZskOnTp5csdvp9wIABTtexAgFvE2D/&#10;9LYt4t3j4Xzfu7ePP4yuc+fOqmns379flQvE0IoVK2TixIm2pm6u3zT39gLtHt24ceNEO+cdO3bI&#10;tGnTbLnbCW/evFkSExNVVfr27SshISGqbFWEuMavCnXP9qndbwL1fn5BQYEcOHBAtVFatGihyhFC&#10;AAEEEEAAAQQQQAABBBBAAAEEEEAAAQQQQAABBBBAAAEEEEAAAQQQQAABBBBAAAEEEEAAAQQQQAAB&#10;BBBAAAEEEEAAAQQQQAABBBBAAAEEEEAAAQQQQAABBBBAAAEEEEAAAQQQQAABBBBAAAEEEEAAAQQQ&#10;QAABBBBAAAEEEEAAAQQQQAABBPxdINjfJ8j8EEAAAXcL1K5dW93FqVOn1FkT1D4AfevWrZKdnW2r&#10;bTvh06dPy/Dhw8W8B9oyYcIEiYyMVE07JSVFXnzxRVW2MqH58+fLe++9p2qiS5cu0qtXL1XWWejZ&#10;Z591tspp+c6dO6V///5y7Ngxpxl3rnjyySdl5syZtrow+9tjjz1mq07xsHZ/NXWSkpKKV3XJ59TU&#10;VI/8/blksF7SSIcOHcTsI1bLiRMnZPHixaoHooeHh8vtt99u1aR6PccgNRVBHxK48cYbJSYmRjXi&#10;HTt2yBNPPKHKVjT0448/yv/+7/+qqgcHB8vDDz+syhaFBg8erJ6vqbN7924ZNGiQnDx5sqiJKnvP&#10;zc2VBx98UAoLC9VjGDBggDpLEIGqFmD/rOot4Fv9c77vW9vLF0fbuXNn1bD37dsnGRkZqmwghZKT&#10;k+Xaa68VO/fezLmdOdfRLNpjgL/co6tXr56MHDlSQ+PIPP/885KXl6fOa4Nnz56VMWPGqO9JxsXF&#10;aZuukhzX+FXC7tFOA+1YYRd3165dkpOTo6rWrVs3VY4QAggggAACCCCAAAIIIIAAAggggAACCCCA&#10;AAIIIIAAAggggAACCCCAAAIIIIAAAggggAACCCCAAAIIIIAAAggggAACCCCAAAIIIIAAAggggAAC&#10;CCCAAAIIIIAAAggggAACCCCAAAIIIIAAAggggAACCCCAAAIIIIAAAggggAACCCCAAAIIIODvAsH+&#10;PkHmhwACCLhbICIiQt3F8ePH1VkT1D7QND8/XzZs2GCrbW24sLBQzMN9f/zxR20Vv8pFRkaKeXiw&#10;dpk6dars3LlTG7edS01NlXHjxqnrTZo0SZ11Fhw6dKhcccUVzlY7Ld+yZYtcffXVsmnTJqcZV6/I&#10;ysqS++67T1599VXbTb/wwgtiZ38u2UH9+vUlKCioZHGZ3/fs2SNLly4tc11FCs1++vDDD/OQ+grg&#10;aR9e/v7778vixYstexg2bJjUqVPHMqcNcAw6X+rgwYNi9h/N69SpU+dX5pvXCISGhkp8fLx6PG+9&#10;9ZYsXLhQnbcTPHPmjNx7771ijqOaZfjw4dK6dWtN9FzG/LY888wz575rPvzzn/+U66+/Xv3gdk2b&#10;djPp6elyzTXXyPLly9VVGzZsKF27dlXnCSJQ1QLsn1W9BXyrf873fWt7+eJoL7nkEgkLC7Mcujlv&#10;cdc9IMvOvTBg7om99957MmjQIMnMzLQ1whtuuEFatWqlqhOI9+geeOABlY0J7d69W6ZMmaLOa4Pm&#10;Xo32791ci5trcnct5tqhsgvX+JUV9P76gXissLNVtPeJa9euLR06dLDTNFkEEEAAAQQQQAABBBBA&#10;AAEEEEAAAQQQQAABBBBAAAEEEEAAAQQQQAABBBBAAAEEEEAAAQQQQAABBBBAAAEEEEAAAQQQQAAB&#10;BBBAAAEEEEAAAQQQQAABBBBAAAEEEEAAAQQQQAABBBBAAAEEEEAAAQQQQAABBBBAAAEEEEAAAQQQ&#10;QAABBBBAwG8Fgv12ZkwMAQQQ8JCAeVimdjl+/Lg26sg1bdpUnf/jH/8oBQUF6rwmaB7y/Mgjj0hi&#10;YqIm7reZhx56SEJDQ1XzMw8rNg9DTktLU+XthE6ePCnDhw+Xo0ePqqpdeOGFctttt6myVqGZM2eK&#10;nb/HovbMQ2e7du0qDz/8sO0HhRe1oX1fuXKldO7c2fFgcm2dotzIkSPl7rvvLvpaoffq1atLs2bN&#10;1HXHjx8vp06dUuedBfPy8mTMmDEybdo0ZxHKyxEw2z4kJKScxK+r5s6dK8baaomPj7eK2F7PMehX&#10;siVLljiOQy1atBDNa/bs2batqeA5AXMM1C6FhYVy++23y4oVK7RVVDlznnPHHXfIli1bVHkTevLJ&#10;J9XZ4sF7771XWrZsWbzI8vPy5cvlxhtvlJSUFMusqwN79+6VXr162TY3x6vgYG4zuHp70J57Bdg/&#10;3evrT61zvu9PW9M752KuS9q3b68a3Pr161U5fw8tXLhQOnbsKPfdd59kZGTYmm7NmjVl6tSp6jp2&#10;7on4yz26Ll26SO/evdVGL774oiQlJanzVsE1a9bIyy+/bBU7t97cAwsPDz/3XftBe/76888/S25u&#10;rrZZpzmu8Z3S+MWKQDxW2Nlw5l6xZunRo4dUq1ZNEyWDAAIIIIAAAggggAACCCCAAAIIIIAAAggg&#10;gAACCCCAAAIIIIAAAggggAACCCCAAAIIIIAAAggggAACCCCAAAIIIIAAAggggAACCCCAAAIIIIAA&#10;AggggAACCCCAAAIIIIAAAggggAACCCCAAAIIIIAAAggggAACCCCAAAIIIIAAAggggAACCPi9AE8O&#10;9/tNzAQRQMDdAhEREeou0tPT1VkT7N+/vzpvHso8efJkdd4q+M9//lPMg0DfeOMNq2iZ6/Py8sos&#10;98XCxo0byx133KEe+tatW2XQoEFy8uRJdR2r4KFDh6Rv376ybNkyq+i59c8995yYB5y7YmnSpInM&#10;mzdP7Py9F/Wbn5/v+Du69NJLJTExsajYZe/m4dBPPvmk9OnTR3bt2mW73Q4dOshHH31ku15ZFczD&#10;sLXLv//9b/ntb38rBQUF2iqlcmbuN998s3z++eel1lGgE6hfv74MHjxYF7ZIxcbG2jpuWzR3bjXH&#10;oF8pTp8+fc5E8yEoKEgTI1NFAq1bt5Y777xT3bv5TR0wYIAsWLBAXae8YGFhoYwbN05mzZpVXuy8&#10;dddee6106dLlvDLtl+rVq8uLL76ojZ/LLVq0SMzvp6lrdx8414iND8b5pZdekssuu0y2b99uo6ZI&#10;VFSU3HfffbbqEEbAGwTYP71hK/jOGDjf951t5asj7datm2ro69evV+X8LZSZmSlz5851XEu3atVK&#10;zPmZuQdTkcWc87Ro0UJdNVDv0U2ZMkVtZILx8fGSnJxsq05ZYXN/5/bbbxc79xfvuuuuspqyLGvU&#10;qJFlxgTMWDZu3KjKlhfiGr88Hd9fF6jHCu2W27Rpkyraq1cvVY4QAggggAACCCCAAAIIIIAAAggg&#10;gAACCCCAAAIIIIAAAggggAACCCCAAAIIIIAAAggggAACCCCAAAIIIIAAAggggAAC/8fevcdZUZ6H&#10;A3/2cIdlgQWh3BTEWwkCGiEqCkWkQaOixbsJJmmskgQ1bcA0Iok1fGoQQTE1qEgMCWmNF2KDRJFL&#10;TNHYVFNFpYJKARPEchVBJbLwY05/UMTdc1n2LLuc73w+w54z7/M8877fOWfOzPDHS4AAAQIECBAg&#10;QIAAAQIECBAgQIAAAQIECBAgQIAAAQIECBAgQIAAAQIECBAgQIAAAQIECBAgQIAAAQIECBSDQMNi&#10;GKQxEiBAoJACLVu2zLn8H//4x5xjk8Czzz47UqlU7Ny5M6e8W2+9NXr37h2XXXZZTvGVBb3//vsx&#10;YcKEmDhxYl6TAO9fa8uWLfHmm29Gjx499m+ql+//4R/+IX75y1/Ghg0bcup/Mln4oEGD4r777ot+&#10;/frllFNV0Ny5c2PUqFGxevXqqkI+sf0v/uIv4stf/vInth/Ihj59+sSDDz4Y5513XlRUVORdas2a&#10;NenJpcePHx/Dhw9Pr6ecckr6M55vseQ78etf/zp+9rOfxSOPPBKbN2/Ot0Q6vnXr1vHoo49G8+bN&#10;q5W/f9Lll1+e/u7sv72q9zNnzozEZdasWdG+ffuqwj6xfdeuXfH4449H8rn8j//4j0+025CfwJVX&#10;Xhlz5szJL6mS6JEjR1br81xJqU9scg76BIkNh4DA3XffHc8880ysXLkyp9F88MEH6d+O6667LsaN&#10;GxetWrXKKW//oGXLlsVXv/rVWLhw4f5NVb4vLS2Nu+66q8r2XBouvvjiuP322/M+b2/bti093hkz&#10;ZqTzzz333GjQoEEuu8w5Zt26dTFlypRIjsm7776bc96+gckxyee6eN9crwkcbAHfz4N9BOrP/l3v&#10;159jVV97mjwHuueee7J2P3nmUFeW5J68pq9NkrEl973Jdcn69ev3rmvXrj2gZ1V7zAYMGBCjR4/e&#10;8zanv8X6jG7IkCFxzTXXxLRp03JySq5dTz/99Pjud78b3/rWt6r12Uiu0y+66KLYuHFjTvtMgpL4&#10;z3zmMznH7xt4+OGH7/s24+vkXmTevHnVvhfZU9w9/h6JQ+9vsZ4rcj2SS5YsySk0OU9bCBAgQIAA&#10;AQIECBAgQIAAAQIECBAgQIAAAQIECBAgQIAAAQIECBAgQIAAAQIECBAgQIAAAQIECBAgQIAAAQIE&#10;CBAgQIAAAQIECBAgQIAAAQIECBAgQIAAAQIECBAgQIAAAQIECBAgQIAAAQIECBAgQIAAAQIECBAg&#10;QOB/BRqCIECAAIEDE2jZsmXOBV555ZWcY5PA9u3bx8knnxzPPvtsznnJhOkPPfRQ/OM//mMce+yx&#10;OeUlkz4//fTT8ZOf/CQefvjh2LJlS0552YKSCYV79OiRLaxetHft2jV++tOfRjLJbOKVy/LSSy+l&#10;j99VV10VycTDyfHMZ0kmHB87dmwsWLAgn7Ro2rRp3HvvvXnl5BqcjH/q1Knxta99LdeUT8QtX748&#10;brvttvSamJx77rkxaNCg6NixY3To0CG9tmvXLlKpVDr3/fffjzVr1sQf//jH9N/f/e538eCDD8bb&#10;b7/9idr5bCgpKUl/5o866qh80jLG9unTJ3r27BlLly7NGLdv4/z58yPJSyb8vuKKKyJTf7Zu3Ro/&#10;/vGP08cgcbTUjEDyGWzTpk1s2rTpgAp+8YtfPKD8TMnOQZl0tNVXgbKyspg1a1YMHDgwKioqchrG&#10;Rx99FJMmTYoHHnggbrrpprj00ktz/n1dsWJFTJ8+PW6//fb405/+lNP+9gTdddddB3xNk/zuJL9f&#10;p556aqxdu3ZP6Zz/Jv2/4IILory8PIYOHRpnnXVWfPazn40/+7M/y7nGnsBk/MnvaXL99+tf/zoW&#10;L14cH3744Z7mvP+eccYZ8Y1vfCPvPAkE6oqA72ddORJ1vx+u9+v+MarvPUx+45s3bx7JfXCm5bXX&#10;XkvHJLEHe9m4cWNMmzbtYHcj5/0ff/zxMXv27L3PHHJNLOZndMkznCeeeCJWrlyZE9eOHTti3Lhx&#10;MXfu3BgzZkz6WVrjxo2z5ibPTcePH58+PlmD9wkoLS2NKVOm7LMlv5dHHHFEzgnJNXRy7futb30r&#10;Tj/99Gjbtm00atQonZ88s9m2bVv6uVa2gu7xswnV3/ZiPldkO2rvvvtuTueR5Jlw8n8iFgIECBAg&#10;QIAAAQIECBAgQIAAAQIECBAgQIAAAQIECBAgQIAAAQIECBAgQIAAAQIECBAgQIAAAQIECBAgQIAA&#10;AQIECBAgQIAAAQIECBAgQIAAAQIECBAgQIAAAQIECBAgQIAAAQIECBAgQIAAAQIECBAgQIAAAQIE&#10;CBD4X4GGIAgQIEDgwARat26dc4GXX34559g9gTfeeGN87nOf2/M2p7/JRMu//OUv48tf/nIMHz48&#10;jjvuuOjWrdveyZc3bdoUq1evTq/PPfdc/PSnP02/zql4HkHf+c53oqysLD796U9HixYt4q233opk&#10;ItJkwu36uAwbNiy+/e1vx4QJE3Lu/s6dO+Oee+6J6dOnxymnnBLnnXde/OVf/mV06dIlysvLo6Sk&#10;JF2roqIi1q1bF0uXLk1P4Pz4449HMuF4dZbvfve7cfTRR1cnNaecr371q/Hmm2/G5MmTc4rPFPQ/&#10;//M/cf/996fXfeMaNGgQiUkuE7Pvm5fr62Ri7B/96Edxzjnn5JqSc9zll1+enog754TdgWvXro3k&#10;uCVr7969o3v37tGxY8f0+NesWROrVq1Kr0lc8pnKZWnYsGEkk4Jbsgs0adIkLrnkkpg2bVr24Coi&#10;TjvttDjqqKOqaK2Zzc5BNeOoSt0SOPXUU+Omm25Kn//y6dn69evjuuuui+uvvz769esXZ599dhxz&#10;zDGRTAZ/2GGHpUslvzHvvPNO+vf0sccei+pchyWFLrroovjiF7+Yrnmg/yTn97lz58agQYPivffe&#10;q1a5jRs3xoMPPphek+uIPn36RM+ePaNdu3YfW9u0aRPbt2+PDRs2fGxdvnx5/Pa3v40PPvigWvvf&#10;PynZ78yZM/de0+zf7j2B+iLg+1lfjtTB76fr/YN/DA7lHjRr1iz9zOAXv/hFxmEm94UvvPBCnH76&#10;6RnjNH5cILluWrBgQbRt2/bjDTm+K9ZndKWlpTFjxowYMmRI7Nq1K0etiGeffTYuuOCCSJ6djhgx&#10;Ik466aTo1KlT+nlH8pwwua5NrteTa9N58+ZV+3r95ptvjs6dO+fcr/0Dk+vmli1b5nx9/vvf/z4u&#10;vvjivWWSZwrJ85fkOVaPHj3ijTfe2NuW6YV7/Ew69butWM8V2Y7a008/ndM55IQTTkh/J7PV006A&#10;AAECBAgQIECAAAECBAgQIECAAAECBAgQIECAAAECBAgQIECAAAECBAgQIECAAAECBAgQIECAAAEC&#10;BAgQIECAAAECBAgQIECAAAECBAgQIECAAAECBAgQIECAAAECBAgQIECAAAECBAgQIECAAAECBAgQ&#10;IECAAIFiEWhYLAM1TgIECBRKIJlkN9dl7dq1sXjx4jjttNNyTYmzzz47zjjjjFi4cGHOOUlgMjHu&#10;vffem16T98lkuR07dowNGzbkPOFukrf/kkwQmkyAPXXq1P2bPvH+7bffjksvvfQT25NJtE888cRP&#10;bK8PG5JJj5MJlhctWpRXd5NJipNjn6xjx45N5zZs2DA9KXZyrJJJmfOZ5LmqnY8cOTJuuOGGqppr&#10;bPttt90WK1eujEcffbTGau5bKPFKlvfff3/fzTXyOpl4OpnsfeDAgTVSb/8iyTG49dZbY+vWrfs3&#10;5fR+yZIlkawHunznO9+Jn/zkJ7F8+fIDLVUU+clxmzZtWrXH+qUvfanaufkkOgfloyW2vgiMGzcu&#10;nnrqqXjmmWfy7nLy2/m73/0uveadnENC165d45577skhMveQ5Foq+f1MrvE++uij3BMriUzG/+KL&#10;L6bXSpoLvqldu3axYMGC6Ny5c8H3ZQcEakPA97M2lOv/Plzv1/9jWNdHMHz48PQ9a7Z+Pvnkk+nn&#10;M9nitP+vQPIcKrnmLC8vrzZJMT+jGzx4cHzzm9+M5HlQvsvmzZvj/vvvT6/55maLHzBgQFx77bXZ&#10;wrK2H3vssfH8889njassYPv27ZVtzmmbe/ycmOpdUDGfKzIdrHnz5mVq3ts2YsSIva+9IECAAAEC&#10;BAgQIECAAAECBAgQIECAAAECBAgQIECAAAECBAgQIECAAAECBAgQIECAAAECBAgQIECAAAECBAgQ&#10;IECAAAECBAgQIECAAAECBAgQIECAAAECBAgQIECAAAECBAgQIECAAAECBAgQIECAAAECBAgQIECA&#10;AIGIFAQCBAgQODCB1q1b51XgzjvvzCs+Cb799tujcePGeeftm5BMlrty5cp477339t2c1+sTTjgh&#10;5s+fH2eddVZeefsHH8jEvfvXqu33DRo0iH/5l3+JPn36HPCud+zYEe+8805s2LAhdu3adcD1hg4d&#10;GtOnTz/gOrkUSKVS8dBDD0UykXJiUl+W7t27x7PPPhsDBw4sWJe7du0a9957b8Hq51J40KBB8fd/&#10;//dRUVGRS7iY3QKnnHJKHH300dWyaNGiRVx00UXVys03yTkoXzHx9UEg+VzPmTMnBg8eXKe626lT&#10;p3jiiSeiTZs2Nd6vM888M370ox9F8ntaX5f27dvHokWLonfv3vV1CPpNoFIB389KWWzcR8D1/j4Y&#10;XhZE4JxzzsnpPnvu3LkF2f+hWLRfv37p51nl5eUHPLxifkY3ceLEGD169AEb1lSBk046KZLvQcOG&#10;DQ+45NVXX33ANapTwD1+ddTqR04xnyuqOkLz5s2rqulj2y+55JKPvfeGAAECBAgQIECAAAECBAgQ&#10;IECAAAECBAgQIECAAAECBAgQIECAAAECBAgQIECAAAECBAgQIECAAAECBAgQIECAAAECBAgQIECA&#10;AAECBAgQIECAAAECBAgQIECAAAECBAgQIECAAAECBAgQIECAAAECBAgQIECAAAECxS5Qf2dDL/Yj&#10;Z/wECNQZgQ4dOuTVl9mzZ8fq1avzyunbt2/MmDEjr5yaDk76MH/+/Egmcz755JOjSZMmNb2LelOv&#10;ffv28W//9m/x2c9+ts70+bTTTotHHnkkGjVqVGt9SqVSMX78+Fi4cGF06dKl1vZb3R31798/nnvu&#10;uTjuuOOqWyLnvMsuuyyuueaanONrMnDgwIExZ86c9IT2O3bsqMnSh3ytkSNHVmuMI0aMiJYtW1Yr&#10;tzpJzkHVUZNT1wVat24dTzzxRHzhC1+oE1098sgjY/HixdGzZ8+C9eeKK65IX1t17ty5YPsoVOGh&#10;Q4fGf/7nf0avXr0KtQt1CRxUAd/Pg8pfL3buer9eHKZ628l27drFgAEDsvb/xRdfjLVr12aNK+aA&#10;tm3bxtSpU+OZZ56JNm3a1AhFsT+jSzyvu+66GrE8kCK9e/eOJ598MsrKyg6kzN7c5D4k32e8e5MP&#10;8IV7/AMErKPpxX6u2P+wrFy5Ml5//fX9N3/ifb9+/SK5H7cQIECAAAECBAgQIECAAAECBAgQIECA&#10;AAECBAgQIECAAAECBAgQIECAAAECBAgQIECAAAECBAgQIECAAAECBAgQIECAAAECBAgQIECAAAEC&#10;BAgQIECAAAECBAgQIECAAAECBAgQIECAAAECBAgQIECAAAECBAgQIECAwP8JpP7vpVcECBAgUB2B&#10;bt265ZVWUVERZ511VqxYsSKvvCuuuCJuvvnmvHJqIjiVSsXXv/71+M1vfhPl5eXpkq1bt45kQvZi&#10;Xlq2bBlz5syJq6666qAzfOlLX4oFCxZE0qeDsQwcODCSidHPPffcg7H7rPts1KhRjB49OhYtWhTJ&#10;pM+1tdxxxx1xwgkn1Nbu0vs544wz4le/+lWUlpam3yfnG0vuAp///OejpKQk94T/H5l8B2t7cQ6q&#10;bXH7qw2Bxo0bx8yZM2PcuHG1sbsq9/GpT30qFi9eHN27d68ypqYaBg8eHC+99FKcf/75NVWyoHXK&#10;ysrizjvvjCeffDI6depU0H0pTuBgC/h+HuwjUPf373q/7h+j+tzD4cOHZ+3+rl270vd/WQOLMCC5&#10;rvy7v/u7eOONN9LPA5LnAjW5FPszuuT8941vfKMmSfOqNWjQoHjqqaf2PqfMK7mK4CZNmqQ/K1U0&#10;F3yze/yCEx+UHRT7uWJf9Hnz5u37tsrXl156aZVtGggQIECAAAECBAgQIECAAAECBAgQIECAAAEC&#10;BAgQIECAAAECBAgQIECAAAECBAgQIECAAAECBAgQIECAAAECBAgQIECAAAECBAgQIECAAAECBAgQ&#10;IECAAAECBAgQIECAAAECBAgQIECAAAECBAgQIECAAAECBAgQIFCsAqliHbhxEyBAoKYEOnXqFK1a&#10;tcqr3NKlS6N///7x8ssv55U3fvz4mDBhQqRStXP67tWrVzzzzDNx1113RTJR7r7L3/7t30aDBg32&#10;3VR0rxs2bBj33ntvfP/7349k8uvaXpo3bx5TpkyJGTNmHJT97zvetm3bxr/+67+mPY444oh9mw7a&#10;65KSkrj88svjtddei6lTp0biVZtLMrn1ggULojYm1k3OCcl38vHHH//YOCsqKmpzyPV+X926dYuB&#10;AwfmNY7u3btHMjn6wVicgw6Gun3WhsAtt9wSs2bNivbt29fG7j62j/POOy9+85vfRMeOHT+2vZBv&#10;kt/Q2bNnxw9/+MNo1qxZIXdV7dplZWUxbty4WLlyZVx77bWR/MZaCBSDgO9nMRzl6o/R9X717WRm&#10;Fzj//POzB+2OmDt3bk5xxRJUWlqafg7wX//1XzFp0qRo3bp1wYZe7M/oJk+eHDNnzqzVa/bkuc6d&#10;d94ZixYtKsh+R40aFT169CjYZyZbYff42YTqZ3uxnyv2HLUnnnhiz8sq/yb3mRdffHGV7RoIECBA&#10;gAABAgQIECBAgAABAgQIECBAgAABAgQIECBAgAABAgQIECBAgAABAgQIECBAgAABAgQIECBAgAAB&#10;AgQIECBAgAABAgQIECBAgAABAgQIECBAgAABAgQIECBAgAABAgQIECBAgAABAgQIECBAgAABAgQI&#10;ECBQrAKpYh24cRMgQKCmBFKpVJxzzjl5l9uwYUMsWbIk77xvf/vbkUzo2bZt27xzc01o2rRpfO97&#10;34vf//73cfLJJ1eadvzxx8eUKVMqbSu2jWPHjo1k8usLL7ywVoaeTNZ65ZVXxvLly+P666+vlX3m&#10;upOrrroq3njjjfjxj38cPXv2zDWtxuOGDRuW/vzOmjUrjjzyyBqvn2vBNm3axD//8z/Hz372s4JN&#10;jJ5Mnv3000/H7bffHsl3d9+loqJi37de5yCQfLfyWZL45Dt5MBfnoIOpb9+FErj88svj9ddfjzFj&#10;xkTjxo0LtZu9dfv27RsLFy6Mxx57LMrLy/dur80X11xzTSxdujT9215WVlabu65yX61atYrx48fH&#10;ypUr45Zbbonkd81CoBgFfD+L8ajnNmbX+7k5icpfILmPHTx4cNbEp556Knbs2JE17lAO6NOnT9xw&#10;ww3pa7nkWVttPgco9md0X/jCF2LZsmUxatSoSJ6PFnI588wz46WXXoprr722YPfgyX3Av//7v8fp&#10;p59eyKFkre0ePytRvQso9nPF5s2b41e/+lXW43baaadFly5dssYJIECAAAECBAgQIECAAAECBAgQ&#10;IECAAAECBAgQIECAAAECBAgQIECAAAECBAgQIECAAAECBAgQIECAAAECBAgQIECAAAECBAgQIECA&#10;AAECBAgQIECAAAECBAgQIECAAAECBAgQIECAAAECBAgQIECAAAECBAgQIECAQLEJFHbWyGLTNF4C&#10;BPISKC0tzbjbpxYAAEAASURBVCu+LgdfeOGF1epehw4dqpU3dOjQ9KS8V199dTRu3LhaNSpLOu64&#10;42LChAnx+uuvx4033hiNGjWqLGzvttGjR8fkyZOjadOme7fVxIuGDRtGkyZNspZq2bJlNGvWLGtc&#10;bQQkk4c/9NBDsXjx4ujfv39BdtmgQYMYNmxYvPDCC/HAAw9E586dC7KfAy2aHL+RI0fGK6+8ErNn&#10;zy6Yx/79TCaSvuSSS2LRokXpSW/79u27f8hBe3/ZZZfFyy+/HH/9138dST9rYunVq1fcd999aedk&#10;At/Klnbt2lW2uca21cfvarbBjxgxIpo3b54tLN1eUlISV155ZU6xhQ4qhnNQixYtCs14SNUvKyur&#10;M7+R1YVNxjBx4sRYunRpnH/++dUtkzGvU6dOMWPGjPRv6+DBgzPG1kZjt27dYsqUKfGHP/wh7rjj&#10;jki+27W9JNd/Z511Vtx///2xatWquPnmm6NNmza13Y1a219dO7fUtf4U6kBU9z6oUP3Jpa7vZy5K&#10;NRdT364zD9Xr/Vyf2xTLuavmPuG5VRo1alTWwHfffTfmzZuXNS7fgFyPfb51841Png0lzz769OkT&#10;Z555Zlx66aXx9a9/PX19MnPmzHj77bfjxRdfjFtvvTWSa7mafEaWa18P9Wd02Rxat24dd999dzz3&#10;3HPpa8hszxKz1du3Pbk3/5u/+ZtYsmRJPPXUU3HUUUft21yQ123bto358+fHtddeG4V+ppJpAIfS&#10;PX5d/U3P9TyXa1ym45m0FfO54uc//3l8+OGH2YjimmuuyRojgAABAgQIECBAgAABAgQIECBAgAAB&#10;AgQIECBAgAABAgQIECBAgAABAgQIECBAgAABAgQIECBAgAABAgQIECBAgAABAgQIECBAgAABAgQI&#10;ECBAgAABAgQIECBAgAABAgQIECBAgAABAgQIECBAgAABAgQIECBAgAABAsUoULJr91KMAzdmAgQI&#10;HCoCb731VkycODEeeeSR9MTM+Y4rmXg3meB55MiR0b9//3zT0/HLli2Lf/qnf4qHH364yj6Ul5en&#10;6w8ZMiS+8pWvRDKB8aG6JD+tzz77bDz22GPpdfny5dUeajKJbzLJ9oUXXhgXXHBBHHbYYdWudTAT&#10;V61aFQsXLty7rlmz5oC7k0ql4qSTTkpPgD1s2LDo169fNGjQ4IDrFrrAjh070g4PPfRQ/OIXv4j1&#10;69fntMuSkpLo1atXDBw4MM4///z05Ow5JQoqOgHnoKI75EUz4NWrV6fPm48++mgsXrw4KioqqjX2&#10;5Fz6uc99Ls4+++w49dRTI/mtravLzp07Y86cOTF37tz0tcWrr74aybaaXpo3bx5nnHFG+npj+PDh&#10;h/R1Wk3bqVe8Ar6fxXvss43c9X42Ie25Cnz00Udx+OGHx9q1azOmJM8LkvtLy8EX8IwuYvPmzenr&#10;1+Q55ZNPPhkffPBBXgfm6KOPjgEDBqTX5LN9MJ8fJr/1L7zwQnocTz/9dKxbty62bNkS27dvj9LS&#10;0igrK0uv7dq1i759+8anP/3p9Jo8a63JxT1+TWrWjVrFdq5IvtPJs/JMS9euXWPFihV1+v48U/+1&#10;ESBAgAABAgQIECBAgAABAgQIECBAgAABAgQIECBAgAABAgQIECBAgAABAgQIECBAgAABAgQIECBA&#10;gAABAgQIECBAgAABAgQIECBAgAABAgQIECBAgAABAgQIECBAgAABAgQIECBAgAABAgQIECBAgAAB&#10;AgQIECBAoJACJbsnN9xVyB2oTYAAAQK1J/Dqq6/GggUL0pPnJpPmrl+/Pr3+6U9/io4dO0Yy0WeX&#10;Ll32/k0muu7fv380atSoxjq5adOm9OTZ7733XnpC0aZNm8Zhhx2WXmtsJ/Ws0GuvvZaenHn58uVp&#10;m7fffjv995133olk8vrmzZunJzRu2bJltGnTJo477rjo1atXHH/88dGvX78oLy+vZyPO3t3EZNGi&#10;RfHGG2/s/Zzu+bwmf5MJn5s1axbt27dPf3b2/3vEEUfEkCFDoqYnfc7e85qNSCa7Tr6ryYTzyedh&#10;z7px48ZIvjvJ+JI1+Q6deOKJ6c9HzfZAtWIQcA4qhqNcfGNMfivmzJkTy5Yti+R3NVnXrFmTPp8m&#10;1z3JuTP57dj39+PII4+MYcOGpa+D6qvYu+++G7/97W/Tk7snE7yvWrUqkmuvzZs3R0VFRdZhNW7c&#10;ODp06BC9e/eOPn367F2PPvroSKVSWfMFECBQtYDvZ9U2xdzier+Yj37NjH3cuHExYcKEjMWS3/fk&#10;Oqi+3x9nHGQ9bPSMLmLbtm2x77OwPc/Dkt/M0tLS9DOO5JlXsibXqMkzsOT5hyWzgHv8zD71rfVQ&#10;P1ckz36T+81sy2233Rbf/OY3s4VpJ0CAAAECBAgQIECAAAECBAgQIECAAAECBAgQIECAAAECBAgQ&#10;IECAAAECBAgQIECAAAECBAgQIECAAAECBAgQIECAAAECBAgQIECAAAECBAgQIECAAAECBAgQIECA&#10;AAECBAgQIECAAAECBAgQIECAAAECBAgQIECAQFEKlOzavRTlyA2aAAECBAjUAYHkZ7ikpKQO9KRu&#10;dYFL3ToeenPoCviuHbrH1siKSyD5Lm/ZsiU2bdq0d00EysrKolWrVnvXJk2aFBeM0RKoAwK+n3Xg&#10;IOgCgXossGrVqujRo0dUVFRkHMXUqVNj9OjRGWM0EiBw6Au4xz/0j3F9G+GYMWNi0qRJGbvdsmXL&#10;eOutt9L3rRkDNRIgQIAAAQIECBAgQIAAAQIECBAgQIAAAQIECBAgQIAAAQIECBAgQIAAAQIECBAg&#10;QIAAAQIECBAgQIAAAQIECBAgQIAAAQIECBAgQIAAAQIECBAgQIAAAQIECBAgQIAAAQIECBAgQIAA&#10;AQIECBAgQIAAAQIECBAgQKBIBUp2T1i4q0jHbtgECBAgQIAAAQIECBAgQIAAAQIECBAgQKDOCnz+&#10;85+PWbNmZexf796946WXXsoYo5EAAQIECNSmwPvvvx9dunSJTZs2Zdzt2LFj4/vf/37GGI0ECBAg&#10;QIAAAQIECBAgQIAAAQIECBAgQIAAAQIECBAgQIAAAQIECBAgQIAAAQIECBAgQIAAAQIECBAgQIAA&#10;AQIECBAgQIAAAQIECBAgQIAAAQIECBAgQIAAAQIECBAgQIAAAQIECBAgQIAAAQIECBAgQIAAAQIE&#10;CBAoZoFUMQ/e2AkQIECAAAECBAgQIECAAAECBAgQIECAQF0VuPHGGyOVyvwYf8mSJbFo0aK6OgT9&#10;IkCAAIEiFJg5c2Zs2rQp48hbtWoVN9xwQ8YYjQQIECBAgAABAgQIECBAgAABAgQIECBAgAABAgQI&#10;ECBAgAABAgQIECBAgAABAgQIECBAgAABAgQIECBAgAABAgQIECBAgAABAgQIECBAgAABAgQIECBA&#10;gAABAgQIECBAgAABAgQIECBAgAABAgQIECBAgAABAgQIECh2gcwzmxa7jvETIECAAAECBAgQIECA&#10;AAECBAgQIECAAIGDJPDnf/7ncdFFF2Xd+x133JE1RgABAgQIEKgtgbvuuivrrsaMGRPl5eVZ4wQQ&#10;IECAAAECBAgQIECAAAECBAgQIECAAAECBAgQIECAAAECBAgQIECAAAECBAgQIECAAAECBAgQIECA&#10;AAECBAgQIECAAAECBAgQIECAAAECBAgQIECAAAECBAgQIECAAAECBAgQIECAAAECBAgQIECAAAEC&#10;BAgQIECgmAVKdu1eihnA2AkQIECAAAECBAgQIECAAAECBAgQIECAQF0VeOWVV6JPnz6xc+fOKruY&#10;SqVi2bJlcdRRR1UZo4EAAQIECNSGwPz582Po0KEZd9WhQ4d48803o0WLFhnjNBIgQIAAAQIECBAg&#10;QIAAAQIECBAgQIAAAQIECBAgQIAAAQIECBAgQIAAAQIECBAgQIAAAQIECBAgQIAAAQIECBAgQIAA&#10;AQIECBAgQIAAAQIECBAgQIAAAQIECBAgQIAAAQIECBAgQIAAAQIECBAgQIAAAQIECBAgQKDYBVLF&#10;DmD8BAgQIECAAAECBAgQIECAAAECBAgQIECgrgr06tUrvvKVr2Ts3s6dO2Pq1KkZYzQSIECAAIHa&#10;EJgyZUrW3dx4443RokWLrHECCBAgQIAAAQIECBAgQIAAAQIECBAgQIAAAQIECBAgQIAAAQIECBAg&#10;QIAAAQIECBAgQIAAAQIECBAgQIAAAQIECBAgQIAAAQIECBAgQIAAAQIECBAgQIAAAQIECBAgQIAA&#10;AQIECBAgQIAAAQIECBAgQIAAAQIECBAgUOwCJbt2L8WOYPwECBAgQIAAAQIECBAgQIAAAQIECBAg&#10;QKCuCqxfvz6OOeaY2LRpU5VdLC0tjbfeeitat25dZYwGAgQIECBQSIElS5ZEnz59Mu6ie/fu8dpr&#10;r0Xjxo0zxmkkQIAAAQIECBAgQIAAAQIECBAgQIAAAQIECBAgQIAAAQIECBAgQIAAAQIECBAgQIAA&#10;AQIECBAgQIAAAQIECBAgQIAAAQIECBAgQIAAAQIECBAgQIAAAQIECBAgQIAAAQIECBAgQIAAAQIE&#10;CBAgQIAAAQIECBAgQIAAgYgUBAIECBAgQIAAAQIECBAgQIAAAQIECBAgQKDuCrRr1y5uueWWjB3c&#10;unVrTJ06NWOMRgIECBAgUEiBW2+9NWv5SZMmRePGjbPGCSBAgAABAgQIECBAgAABAgQIECBAgAAB&#10;AgQIECBAgAABAgQIECBAgAABAgQIECBAgAABAgQIECBAgAABAgQIECBAgAABAgQIECBAgAABAgQI&#10;ECBAgAABAgQIECBAgAABAgQIECBAgAABAgQIECBAgAABAgQIECBAgACBiJJduxcQBAgQIECAAAEC&#10;BAgQIECAAAECBAgQIECAQN0V2LlzZ3zmM5+J559/vspOlpeXx6pVq6K0tLTKGA0ECBAgQKAQAitW&#10;rIhjjjkmKioqqiw/ZMiQmD9/fpXtGggQIECAAAECBAgQIECAAAECBAgQIECAAAECBAgQIECAAAEC&#10;BAgQIECAAAECBAgQIECAAAECBAgQIECAAAECBAgQIECAAAECBAgQIECAAAECBAgQIECAAAECBAgQ&#10;IECAAAECBAgQIECAAAECBAgQIECAAAECBAgQIEDg4wKpj7/1jgABAgQIECBAgAABAgQIECBAgAAB&#10;AgQIEKhrAqlUKu65555o0KBBlV3buHFj/PCHP6yyXQMBAgQIECiUwMSJE6OioqLK8g0bNow777yz&#10;ynYNBAgQIECAAAECBAgQIECAAAECBAgQIECAAAECBAgQIECAAAECBAgQIECAAAECBAgQIECAAAEC&#10;BAgQIECAAAECBAgQIECAAAECBAgQIECAAAECBAgQIECAAAECBAgQIECAAAECBAgQIECAAAECBAgQ&#10;IECAAAECBAgQIPBJgdQnN9lCgAABAgQIECBAgAABAgQIECBAgAABAgQI1DWBE088Mb72ta9l7Nbk&#10;yZPjww8/zBijkQABAgQI1KTA2rVr44EHHshYctSoUfGpT30qY4xGAgQIECBAgAABAgQIECBAgAAB&#10;AgQIECBAgAABAgQIECBAgAABAgQIECBAgAABAgQIECBAgAABAgQIECBAgAABAgQIECBAgAABAgQI&#10;ECBAgAABAgQIECBAgAABAgQIECBAgAABAgQIECBAgAABAgQIECBAgAABAgQIEPi4QOrjb70jQIAA&#10;AQIECBAgQIAAAQIECBAgQIAAAQIE6qrALbfcEp07d66ye2vXro3p06dX2a6BAAECBAjUtMDkyZNj&#10;+/btVZZt165d3HzzzVW2ayBAgAABAgQIECBAgAABAgQIECBAgAABAgQIECBAgAABAgQIECBAgAAB&#10;AgQIECBAgAABAgQIECBAgAABAgQIECBAgAABAgQIECBAgAABAgQIECBAgAABAgQIECBAgAABAgQI&#10;ECBAgAABAgQIECBAgAABAgQIECBAgACBygVKdu1eKm+ylQABAgQIECBAgAABAgQIECBAgAABAgQI&#10;EKhrArNnz46/+qu/qrJbhx9+eLz++uvRuHHjKmM0ECBAgACBmhBYv359dO/ePbZu3VpluWnTpsXV&#10;V19dZbsGAgQIECBAgAABAgQIECBAgAABAgQIECBAgAABAgQIECBAgAABAgQIECBAgAABAgQIECBA&#10;gAABAgQIECBAgAABAgQIECBAgAABAgQIECBAgAABAgQIECBAgAABAgQIECBAgAABAgQIECBAgAAB&#10;AgQIECBAgAABAgQIEKhcIFX5ZlsJECBAgAABAgQIECBAgAABAgQIECBAgACBuihwwQUXxPDhw6vs&#10;2urVq2P69OlVtmsgQIAAAQI1JTBp0qTYunVrleX69+8fV111VZXtGggQIECAAAECBAgQIECAAAEC&#10;BAgQIECAAAECBAgQIECAAAECBAgQIECAAAECBAgQIECAAAECBAgQIECAAAECBAgQIECAAAECBAgQ&#10;IECAAAECBAgQIECAAAECBAgQIECAAAECBAgQIECAAAECBAgQIECAAAECBAgQIECgaoGSXbuXqpu1&#10;ECBAgAABAgQIECBAgAABAgQIECBAgAABAnVN4A9/+EP07Nkz3nvvvUq71qlTp3jzzTejadOmlbbb&#10;SIAAAQIEDlRg/fr10b1799i6dWulpRo0aBDPP/989O3bt9J2GwkQIECAAAECBAgQIECAAAECBAgQ&#10;IECAAAECBAgQIECAAAECBAgQIECAAAECBAgQIECAAAECBAgQIECAAAECBAgQIECAAAECBAgQIECA&#10;AAECBAgQIECAAAECBAgQIECAAAECBAgQIECAAAECBAgQIECAAAECBAgQIEAgs0Aqc7NWAgQIECBA&#10;gAABAgQIECBAgAABAgQIECBAoK4JdOnSJSZMmFBlt9asWRN33313le0aCBAgQIDAgQpMmjQptm7d&#10;WmWZ66+/Pvr27VtluwYCBAgQIECAAAECBAgQIECAAAECBAgQIECAAAECBAgQIECAAAECBAgQIECA&#10;AAECBAgQIECAAAECBAgQIECAAAECBAgQIECAAAECBAgQIECAAAECBAgQIECAAAECBAgQIECAAAEC&#10;BAgQIECAAAECBAgQIECAAAECBAgQyCxQsmv3kjlEKwECBAgQIECAAAECBAgQIECAAAECBAgQIFDX&#10;BHbu3BkDBgyI5557rtKuHXbYYbFixYooLS2ttN1GAgQIECBQXYH169dHt27dYtu2bZWWOOKII+LV&#10;V1+NFi1aVNpuIwECBAgQIECAAAECBAgQIECAAAECBAgQIECAAAECBAgQIECAAAECBAgQIECAAAEC&#10;BAgQIECAAAECBAgQIECAAAECBAgQIECAAAECBAgQIECAAAECBAgQIECAAAECBAgQIECAAAECBAgQ&#10;IECAAAECBAgQIECAAAECBAhkF0hlDxFBgAABAgQIECBAgAABAgQIECBAgAABAgQI1DWBVCoV9913&#10;XzRq1KjSrq1bty6mTp1aaZuNBAgQIEDgQARuu+222LZtW5UlfvCDH0SLFi2qbNdAgAABAgQIECBA&#10;gAABAgQIECBAgAABAgQIECBAgAABAgQIECBAgAABAgQIECBAgAABAgQIECBAgAABAgQIECBAgAAB&#10;AgQIECBAgAABAgQIECBAgAABAgQIECBAgAABAgQIECBAgAABAgQIECBAgAABAgQIECBAgAABAtkF&#10;SnbtXrKHiSBAgAABAgQIECBAgAABAgQIECBAgAABAgTqosBNN90U3/ve9yrtWps2beK///u/o1Wr&#10;VpW220iAAAECBPIVWLduXXTv3j22bdtWaeqIESPi4YcfrrTNRgIECBAgQIAAAQIECBAgQIAAAQIE&#10;CBAgQIAAAQIECBAgQIAAAQIECBAgQIAAAQIECBAgQIAAAQIECBAgQIAAAQIECBAgQIAAAQIECBAg&#10;QIAAAQIECBAgQIAAAQIECBAgQIAAAQIECBAgQIAAAQIECBAgQIAAAQIECBDIXSCVe6hIAgQIECBA&#10;gAABAgQIECBAgAABAgQIECBAoK4JjBs3Lo499thKu7Vp06aYP39+pW02EiBAgACB6gj8/Oc/j23b&#10;tlWaWlZWFlOnTq20zUYCBAgQIECAAAECBAgQIECAAAECBAgQIECAAAECBAgQIECAAAECBAgQIECA&#10;AAECBAgQIECAAAECBAgQIECAAAECBAgQIECAAAECBAgQIECAAAECBAgQIECAAAECBAgQIECAAAEC&#10;BAgQIECAAAECBAgQIECAAAECBAgQyE+gZNfuJb8U0QQIECBAgAABAgQIECBAgAABAgQIECBAgEBd&#10;EtiyZUsk6/5LSUlJdO7cef/N3hMgQIAAgWoLbN++PdatW1dpfrNmzaJt27aVttlIgAABAgQIECBA&#10;gAABAgQIECBAgAABAgQIECBAgAABAgQIECBAgAABAgQIECBAgAABAgQIECBAgAABAgQIECBAgAAB&#10;AgQIECBAgAABAgQIECBAgAABAgQIECBAgAABAgQIECBAgAABAgQIECBAgAABAgQIECBAgAABAvkJ&#10;lOzaveSXIpoAAQIECBAgQIAAAQIECBAgQIAAAQIECBAgQIAAAQIECBAgQIAAAQIECBAgQIAAAQIE&#10;CBAgQIAAAQIECBAgQIAAAQIECBAgQIAAAQIECBAgQIAAAQIECBAgQIAAAQIECBAgQIAAAQIECBAg&#10;QIAAAQIECBAgQIAAAQIECBAgQIAAAQIECBAgQIAAAQIECBAgQIAAAQIECBAgQIAAgUIJpApVWF0C&#10;BAgQIECAAAECBAgQIECAAAECBAgQIECAAAECBAgQIECAAAECBAgQIECAAAECBAgQIECAAAECBAgQ&#10;IECAAAECBAgQIECAAAECBAgQIECAAAECBAgQIECAAAECBAgQIECAAAECBAgQIECAAAECBAgQIECA&#10;AAECBAgQIECAAAECBAgQIECAAAECBAgQIECAAAECBAgQIECAAAECBPIXSOWfIoMAAQIECBAgQIAA&#10;AQIECBAgQIAAAQIECBAgQIAAAQIECBAgQIAAAQIECBAgQIAAAQIECBAgQIAAAQIECBAgQIAAAQIE&#10;CBAgQIAAAQIECBAgQIAAAQIECBAgQIAAAQIECBAgQIAAAQIECBAgQIAAAQIECBAgQIAAAQIECBAg&#10;QIAAAQIECBAgQIAAAQIECBAgQIAAAQIECBAgQIAAgUIJpApVWF0CBAgQIECAAAECBAgQIECAAAEC&#10;BAgQIECAAAECBAgQIECAAAECBAgQIECAAAECBAgQIECAAAECBAgQIECAAAECBAgQIECAAAECBAgQ&#10;IECAAAECBAgQIECAAAECBAgQIECAAAECBAgQIECAAAECBAgQIECAAAECBAgQIECAAAECBAgQIECA&#10;AAECBAgQIECAAAECBAgQIECAAAECBPIXSOWfIoMAAQIECBAgQIAAAQIECBAgQIAAAQIECBAgQIAA&#10;AQIECBAgQIAAAQIECBAgQIAAAQIECBAgQIAAAQIECBAgQIAAAQIECBAgQIAAAQIECBAgQIAAAQIE&#10;CBAgQIAAAQIECBAgQIAAAQIECBAgQIAAAQIECBAgQIAAAQIECBAgQIAAAQIECBAgQIAAAQIECBAg&#10;QIAAAQIECBAgQIAAgUIJpApVWF0CBAgQIECAAAECBAgQIECAAAECBAgQIECAAAECBAgQIECAAAEC&#10;BAgQIECAAAECBAgQIECAAAECBAgQIECAAAECBAgQIECAAAECBAgQIECAAAECBAgQIECAAAECBAgQ&#10;IECAAAECBAgQIECAAAECBAgQIECAAAECBAgQIECAAAECBAgQIECAAAECBAgQIECAAAECBAgQIECA&#10;AAECBPIXSOWfIoMAAQIECBAgQIAAAQIECBAgQIAAAQIECBAgQIAAAQIECBAgQIAAAQIECBAgQIAA&#10;AQIECBAgQIAAAQIECBAgQIAAAQIECBAgQIAAAQIECBAgQIAAAQIECBAgQIAAAQIECBAgQIAAAQIE&#10;CBAgQIAAAQIECBAgQIAAAQIECBAgQIAAAQIECBAgQIAAAQIECBAgQIAAAQIECBAgQIAAgUIJpApV&#10;WF0CBAgQIECAAAECBAgQIECAAAECBAgQIECAAAECBAgQIECAAAECBAgQIECAAAECBAgQIECAAAEC&#10;BAgQIECAAAECBAgQIECAAAECBAgQIECAAAECBAgQIECAAAECBAgQIECAAAECBAgQIECAAAECBAgQ&#10;IECAAAECBAgQIECAAAECBAgQIECAAAECBAgQIECAAAECBAgQIECAAAECBPIXSOWfIoMAAQIECBAg&#10;QIAAAQIECBAgQIAAAQIECBAgQIAAAQIECBAgQIAAAQIECBAgQIAAAQIECBAgQIAAAQIECBAgQIAA&#10;AQIECBAgQIAAAQIECBAgQIAAAQIECBAgQIAAAQIECBAgQIAAAQIECBAgQIAAAQIECBAgQIAAAQIE&#10;CBAgQIAAAQIECBAgQIAAAQIECBAgQIAAAQIECBAgQIAAgUIJpApVWF0CBAgQIECAAAECBAgQIECA&#10;AAECBAgQIECAAAECBAgQIECAAAECBAgQIECAAAECBAgQIECAAAECBAgQIECAAAECBAgQIECAAAEC&#10;BAgQIECAAAECBAgQIECAAAECBAgQIECAAAECBAgQIECAAAECBAgQIECAAAECBAgQIECAAAECBAgQ&#10;IECAAAECBAgQIECAAAECBAgQIECAAAECBPIXSOWfIoMAAQIECBAgQIAAAQIECBAgQIAAAQIECBAg&#10;QIAAAQIECBAgQIAAAQIECBAgQIAAAQIECBAgQIAAAQIECBAgQIAAAQIECBAgQIAAAQIECBAgQIAA&#10;AQIECBAgQIAAAQIECBAgQIAAAQIECBAgQIAAAQIECBAgQIAAAQIECBAgQIAAAQIECBAgQIAAAQIE&#10;CBAgQIAAAQIECBAgQIAAgUIJpApVWF0CBAgQIECAAAECBAgQIECAAAECBAgQIECAAAECBAgQIECA&#10;AAECBAgQIECAAAECBAgQIECAAAECBAgQIECAAAECBAgQIECAAAECBAgQIECAAAECBAgQIECAAAEC&#10;BAgQIECAAAECBAgQIECAAAECBAgQIECAAAECBAgQIECAAAECBAgQIECAAAECBAgQIECAAAECBAgQ&#10;IECAAAECBPIXSOWfIoMAAQIECBAgQIAAAQIECBAgQIAAAQIECBAgQIAAAQIECBAgQIAAAQIECBAg&#10;QIAAAQIECBAgQIAAAQIECBAgQIAAAQIECBAgQIAAAQIECBAgQIAAAQIECBAgQIAAAQIECBAgQIAA&#10;AQIECBAgQIAAAQIECBAgQIAAAQIECBAgQIAAAQIECBAgQIAAAQIECBAgQIAAAQIECBAgQIAAgUIJ&#10;pApVWF0CBAgQIECAAAECBAgQIECAAAECBAgQIECAAAECBAgQIECAAAECBAgQIECAAAECBAgQIECA&#10;AAECBAgQIECAAAECBAgQIECAAAECBAgQIECAAAECBAgQIECAAAECBAgQIECAAAECBAgQIECAAAEC&#10;BAgQIECAAAECBAgQIECAAAECBAgQIECAAAECBAgQIECAAAECBAgQIECAAAECBPIXSOWfIoMAAQIE&#10;CBAgQIAAAQIECBAgQIAAAQIECBAgQIAAAQIECBAgQIAAAQIECBAgQIAAAQIECBAgQIAAAQIECBAg&#10;QIAAAQIECBAgQIAAAQIECBAgQIAAAQIECBAgQIAAAQIECBAgQIAAAQIECBAgQIAAAQIECBAgQIAA&#10;AQIECBAgQIAAAQIECBAgQIAAAQIECBAgQIAAAQIECBAgQIAAgUIJpApVWF0CBAgQIECAAAECBAgQ&#10;IECAAAECBAgQIECAAAECBAgQIECAAAECBAgQIECAAAECBAgQIECAAAECBAgQIECAAAECBAgQIECA&#10;AAECBAgQIECAAAECBAgQIECAAAECBAgQIECAAAECBAgQIECAAAECBAgQIECAAAECBAgQIECAAAEC&#10;BAgQIECAAAECBAgQIECAAAECBAgQIECAAAECBPIXSOWfIoMAAQIECBAgQIAAAQIECBAgQIAAAQIE&#10;CBAgQIAAAQIECBAgQIAAAQIECBAgQIAAAQIECBAgQIAAAQIECBAgQIAAAQIECBAgQIAAAQIECBAg&#10;QIAAAQIECBAgQIAAAQIECBAgQIAAAQIECBAgQIAAAQIECBAgQIAAAQIECBAgQIAAAQIECBAgQIAA&#10;AQIECBAgQIAAAQIECBAgQIAAgUIJpApVWF0CBAgQIECAAAECBAgQIECAAAECBAgQIECAAAECBAgQ&#10;IECAAAECBAgQIECAAAECBAgQIECAAAECBAgQIECAAAECBAgQIECAAAECBAgQIECAAAECBAgQIECA&#10;AAECBAgQIECAAAECBAgQIECAAAECBAgQIECAAAECBAgQIECAAAECBAgQIECAAAECBAgQIECAAAEC&#10;BAgQIECAAAECBPIXSOWfIoMAAQIECBAgQIAAAQIECBAgQIAAAQIECBAgQIAAAQIECBAgQIAAAQIE&#10;CBAgQIAAAQIECBAgQIAAAQIECBAgQIAAAQIECBAgQIAAAQIECBAgQIAAAQIECBAgQIAAAQIECBAg&#10;QIAAAQIECBAgQIAAAQIECBAgQIAAAQIECBAgQIAAAQIECBAgQIAAAQIECBAgQIAAAQIECBAgQIAA&#10;gUIJpApVWF0CBAgQIECAAAECBAgQIECAAAECBAgQIECAAAECBAgQIECAAAECBAgQIECAAAECBAgQ&#10;IECAAAECBAgQIECAAAECBAgQIECAAAECBAgQIECAAAECBAgQIECAAAECBAgQIECAAAECBAgQIECA&#10;AAECBAgQIECAAAECBAgQIECAAAECBAgQIECAAAECBAgQIECAAAECBAgQIECAAAECBPIXSOWfIoMA&#10;AQIECBAgQIAAAQIECBAgQIAAAQIECBAgQIAAAQIECBAgQIAAAQIECBAgQIAAAQIECBAgQIAAAQIE&#10;CBAgQIAAAQIECBAgQIAAAQIECBAgQIAAAQIECBAgQIAAAQIECBAgQIAAAQIECBAgQIAAAQIECBAg&#10;QIAAAQIECBAgQIAAAQIECBAgQIAAAQIECBAgQIAAAQIECBAgQIAAgUIJpApVWF0CBAgQIECAAAEC&#10;BAgQIECAAAECBAgQIECAAAECBAgQIECAAAECBAgQIECAAAECBAgQIECAAAECBAgQIECAAAECBAgQ&#10;IECAAAECBAgQIECAAAECBAgQIECAAAECBAgQIECAAAECBAgQIECAAAECBAgQIECAAAECBAgQIECA&#10;AAECBAgQIECAAAECBAgQIECAAAECBAgQIECAAAECBPIXSOWfIoMAAQIECBAgQIAAAQIECBAgQIAA&#10;AQIECBAgQIAAAQIECBAgQIAAAQIECBAgQIAAAQIECBAgQIAAAQIECBAgQIAAAQIECBAgQIAAAQIE&#10;CBAgQIAAAQIECBAgQIAAAQIECBAgQIAAAQIECBAgQIAAAQIECBAgQIAAAQIECBAgQIAAAQIECBAg&#10;QIAAAQIECBAgQIAAAQIECBAgQIAAgUIJpApVWF0CBAgQIECAAAECBAgQIECAAAECBAgQIECAAAEC&#10;BAgQIECAAAECBAgQIECAAAECBAgQIECAAAECBAgQIECAAAECBAgQIECAAAECBAgQIECAAAECBAgQ&#10;IECAAAECBAgQIECAAAECBAgQIECAAAECBAgQIECAAAECBAgQIECAAAECBAgQIECAAAECBAgQIECA&#10;AAECBAgQIECAAAECBPIXSOWfIoMAAQIECBAgQIAAAQIECBAgQIAAAQIECBAgQIAAAQIECBAgQIAA&#10;AQIECBAgQIAAAQIECBAgQIAAAQIECBAgQIAAAQIECBAgQIAAAQIECBAgQIAAAQIECBAgQIAAAQIE&#10;CBAgQIAAAQIECBAgQIAAAQIECBAgQIAAAQIECBAgQIAAAQIECBAgQIAAAQIECBAgQIAAAQIECBAg&#10;QIAAgUIJpApVWF0CBAgQIECAAAECBAgQIECAAAECBAgQIECAAAECBAgQIECAAAECBAgQIECAAAEC&#10;BAgQIECAAAECBAgQIECAAAECBAgQIECAAAECBAgQIECAAAECBAgQIECAAAECBAgQIECAAAECBAgQ&#10;IECAAAECBAgQIECAAAECBAgQIECAAAECBAgQIECAAAECBAgQIECAAAECBAgQIECAAAECBPIXSOWf&#10;IoMAAQIECBAgQIAAAQIECBAgQIAAAQIECBAgQIAAAQIECBAgQIAAAQIECBAgQIAAAQIECBAgQIAA&#10;AQIECBAgQIAAAQIECBAgQIAAAQIECBAgQIAAAQIECBAgQIAAAQIECBAgQIAAAQIECBAgQIAAAQIE&#10;CBAgQIAAAQIECBAgQIAAAQIECBAgQIAAAQIECBAgQIAAAQIECBAgQIAAgUIJpApVWF0CBAgQIECA&#10;AAECBAgQIECAAAECBAgQIECAAAECBAgQIECAAAECBAgQIECAAAECBAgQIECAAAECBAgQIECAAAEC&#10;BAgQIECAAAECBAgQIECAAAECBAgQIECAAAECBAgQIECAAAECBAgQIECAAAECBAgQIECAAAECBAgQ&#10;IECAAAECBAgQIECAAAECBAgQIECAAAECBAgQIECAAAECBPIXSOWfIoMAAQIECBAgQIAAAQIECBAg&#10;QIAAAQIECBAgQIAAAQIECBAgQIAAAQIECBAgQIAAAQIECBAgQIAAAQIECBAgQIAAAQIECBAgQIAA&#10;AQIECBAgQIAAAQIECBAgQIAAAQIECBAgQIAAAQIECBAgQIAAAQIECBAgQIAAAQIECBAgQIAAAQIE&#10;CBAgQIAAAQIECBAgQIAAAQIECBAgQIAAgUIJpApVWF0CBAgQIECAAAECBAgQIECAAAECBAgQIECA&#10;AAECBAgQIECAAAECBAgQIECAAAECBAgQIECAAAECBAgQIECAAAECBAgQIECAAAECBAgQIECAAAEC&#10;BAgQIECAAAECBAgQIECAAAECBAgQIECAAAECBAgQIECAAAECBAgQIECAAAECBAgQIECAAAECBAgQ&#10;IECAAAECBAgQIECAAAECBPIXSOWfIoMAAQIECBAgQIAAAQIECBAgQIAAAQIECBAgQIAAAQIECBAg&#10;QIAAAQIECBAgQIAAAQIECBAgQIAAAQIECBAgQIAAAQIECBAgQIAAAQIECBAgQIAAAQIECBAgQIAA&#10;AQIECBAgQIAAAQIECBAgQIAAAQIECBAgQIAAAQIECBAgQIAAAQIECBAgQIAAAQIECBAgQIAAAQIE&#10;CBAgQIAAgUIJpApVWF0CBAgQIECAAAECBAgQIECAAAECBAgQIECAAAECBAgQIECAAAECBAgQIECA&#10;AAECBAgQIECAAAECBAgQIECAAAECBAgQIECAAAECBAgQIECAAAECBAgQIECAAAECBAgQIECAAAEC&#10;BAgQIECAAAECBAgQIECAAAECBAgQIECAAAECBAgQIECAAAECBAgQIECAAAECBAgQIECAAAECBPIX&#10;SOWfIoMAAQIECBAgQIAAAQIECBAgQIAAAQIECBAgQIAAAQIECBAgQIAAAQIECBAgQIAAAQIECBAg&#10;QIAAAQIECBAgQIAAAQIECBAgQIAAAQIECBAgQIAAAQIECBAgQIAAAQIECBAgQIAAAQIECBAgQIAA&#10;AQIECBAgQIAAAQIECBAgQIAAAQIECBAgQIAAAQIECBAgQIAAAQIECBAgQIAAgUIJpApVWF0CBAgQ&#10;IECAAAECBAgQIECAAAECBAgQIECAAAECBAgQIECAAAECBAgQIECAAAECBAgQIECAAAECBAgQIECA&#10;AAECBAgQIECAAAECBAgQIECAAAECBAgQIECAAAECBAgQIECAAAECBAgQIECAAAECBAgQIECAAAEC&#10;BAgQIECAAAECBAgQIECAAAECBAgQIECAAAECBAgQIECAAAECBPIXSOWfIoMAAQIECBAgQIAAAQIE&#10;CBAgQIAAAQIECBAgQIAAAQIECBAgQIAAAQIECBAgQIAAAQIECBAgQIAAAQIECBAgQIAAAQIECBAg&#10;QIAAAQIECBAgQIAAAQIECBAgQIAAAQIECBAgQIAAAQIECBAgQIAAAQIECBAgQIAAAQIECBAgQIAA&#10;AQIECBAgQIAAAQIECBAgQIAAAQIECBAgQIAAgUIJpApVWF0CBAgQIECAAAECBAgQIECAAAECBAgQ&#10;IECAAAECBAgQIECAAAECBAgQIECAAAECBAgQIECAAAECBAgQIECAAAECBAgQIECAAAECBAgQIECA&#10;AAECBAgQIECAAAECBAgQIECAAAECBAgQIECAAAECBAgQIECAAAECBAgQIECAAAECBAgQIECAAAEC&#10;BAgQIECAAAECBAgQIECAAAECBPIXSOWfIoMAAQIECBAgQIAAAQIECBAgQIAAAQIECBAgQIAAAQIE&#10;CBAgQIAAAQIECBAgQIAAAQIECBAgQIAAAQIECBAgQIAAAQIECBAgQIAAAQIECBAgQIAAAQIECBAg&#10;QIAAAQIECBAgQIAAAQIECBAgQIAAAQIECBAgQIAAAQIECBAgQIAAAQIECBAgQIAAAQIECBAgQIAA&#10;AQIECBAgQIAAgUIJpApVWF0CBAgQIECAAAECBAgQIECAAAECBAgQIECAAAECBAgQIECAAAECBAgQ&#10;IECAAAECBAgQIECAAAECBAgQIECAAAECBAgQIECAAAECBAgQIECAAAECBAgQIECAAAECBAgQIECA&#10;AAECBAgQIECAAAECBAgQIECAAAECBAgQIECAAAECBAgQIECAAAECBAgQIECAAAECBAgQIECAAAEC&#10;BPIXSOWfIoMAAQIECBAgQIAAAQIECBAgQIAAAQIECBAgQIAAAQIECBAgQIAAAQIECBAgQIAAAQIE&#10;CBAgQIAAAQIECBAgQIAAAQIECBAgQIAAAQIECBAgQIAAAQIECBAgQIAAAQIECBAgQIAAAQIECBAg&#10;QIAAAQIECBAgQIAAAQIECBAgQIAAAQIECBAgQIAAAQIECBAgQIAAAQIECBAgQIAAgUIJpApVWF0C&#10;BAgQIECAAAECBAgQIECAAAECBAgQIECAAAECBAgQIECAAAECBAgQIECAAAECBAgQIECAAAECBAgQ&#10;IECAAAECBAgQIECAAAECBAgQIECAAAECBAgQIECAAAECBAgQIECAAAECBAgQIECAAAECBAgQIECA&#10;AAECBAgQIECAAAECBAgQIECAAAECBAgQIECAAAECBAgQIECAAAECBPIXSOWfIoMAAQIECBAgQIAA&#10;AQIECBAgQIAAAQIECBAgQIAAAQIECBAgQIAAAQIECBAgQIAAAQIECBAgQIAAAQIECBAgQIAAAQIE&#10;CBAgQIAAAQIECBAgQIAAAQIECBAgQIAAAQIECBAgQIAAAQIECBAgQIAAAQIECBAgQIAAAQIECBAg&#10;QIAAAQIECBAgQIAAAQIECBAgQIAAAQIECBAgQIAAgUIJpApVWF0CBAgQIECAAAECBAgQIECAAAEC&#10;BAgQIECAAAECBAgQIECAAAECBAgQIECAAAECBAgQIECAAAECBAgQIECAAAECBAgQIECAAAECBAgQ&#10;IECAAAECBAgQIECAAAECBAgQIECAAAECBAgQIECAAAECBAgQIECAAAECBAgQIECAAAECBAgQIECA&#10;AAECBAgQIECAAAECBAgQIECAAAECBPIXSOWfIoMAAQIECBAgQIAAAQIECBAgQIAAAQIECBAgQIAA&#10;AQIECBAgQIAAAQIECBAgQIAAAQIECBAgQIAAAQIECBAgQIAAAQIECBAgQIAAAQIECBAgQIAAAQIE&#10;CBAgQIAAAQIECBAgQIAAAQIECBAgQIAAAQIECBAgQIAAAQIECBAgQIAAAQIECBAgQIAAAQIECBAg&#10;QIAAAQIECBAgQIAAgUIJpApVWF0CBAgQIECAAAECBAgQIECAAAECBAgQIECAAAECBAgQIECAAAEC&#10;BAgQIECAAAECBAgQIECAAAECBAgQIECAAAECBAgQIECAAAECBAgQIECAAAECBAgQIECAAAECBAgQ&#10;IECAAAECBAgQIECAAAECBAgQIECAAAECBAgQIECAAAECBAgQIECAAAECBAgQIECAAAECBAgQIECA&#10;AAECBPIXSOWfIoMAAQIECBAgQIAAAQIECBAgQIAAAQIECBAgQIAAAQIECBAgQIAAAQIECBAgQIAA&#10;AQIECBAgQIAAAQIECBAgQIAAAQIECBAgQIAAAQIECBAgQIAAAQIECBAgQIAAAQIECBAgQIAAAQIE&#10;CBAgQIAAAQIECBAgQIAAAQIECBAgQIAAAQIECBAgQIAAAQIECBAgQIAAAQIECBAgQIAAgUIJNCxU&#10;YXUJECgegQ8++CC2bt2accClpaXRrFmzjDEaCRAgQIAAAQIECBAgQKC4BXbt2pURoKSkJGO7RgIE&#10;CBAgQIAAAQIECBAgQIAAAQIECBAgQIAAAQIECBAgQIAAAQIECBAgQIAAAQIECBAgQIAAAQIECBAg&#10;QIAAAQIECBAgQIAAAQIECBAgQIAAAQIECBAgQIAAAQIECBAgQIAAAQIECBAgQIAAAQIECBAgQIAA&#10;AQIECBAgQIAAAQIECBAgQIDAoSLQ8FAZiHEQIHDwBH7wgx/E2LFjM3Zg4sSJMWbMmIwxGgkQIECA&#10;AAECBAgQIECgeAW2bNkSq1atygjQunXr6Nq1a8YYjQQIECBAgAABAgQIECBAgAABAgQIECBAgAAB&#10;AgQIECBAgAABAgQIECBAgAABAgQIECBAgAABAgQIECBAgAABAgQIECBAgAABAgQIECBAgAABAgQI&#10;ECBAgAABAgQIECBAgAABAgQIECBAgAABAgQIECBAgAABAgQIECBAgAABAgQIECBAgACBQ0EgdSgM&#10;whgIECBAgAABAgQIECBAgAABAgQIECBAgAABAgQIECBAgAABAgQIECBAgAABAgQIECBAgAABAgQI&#10;ECBAgAABAgQIECBAgAABAgQIECBAgAABAgQIECBAgAABAgQIECBAgAABAgQIECBAgAABAgQIECBA&#10;gAABAgQIECBAgAABAgQIECBAgAABAgQIECBAgAABAgQIECBAgAABAgQIHCoCqUNlIMZBgAABAgQI&#10;ECBAgAABAgQIECBAgAABAgQIECBAgAABAgQIECBAgAABAgQIECBAgAABAgQIECBAgAABAgQIECBA&#10;gAABAgQIECBAgAABAgQIECBAgAABAgQIECBAgAABAgQIECBAgAABAgQIECBAgAABAgQIECBAgAAB&#10;AgQIECBAgAABAgQIECBAgAABAgQIECBAgAABAgQIECBA4FAQSB0KgzAGAgQIECBAgAABAgQIECBA&#10;gAABAgQIECBAgAABAgQIECBAgAABAgQIECBA4P+xQwckAAAADIPg/UO/xzCCGjBgwIABAwYMGDBg&#10;wIABAwYMGDBgwIABAwYMGDBgwIABAwYMGDBgwIABAwYMGDBgwIABAwYMGDBgwIABAwYMGDBgwIAB&#10;AwYMGDBgwIABAwYMGDBgwIABAwYMGDBgwIABAwYMGDBgwIABAwYMGDBgoDKwCoTDgAEDBgwYMGDA&#10;gAEDBgwYMGDAgAEDBgwYMGDAgAEDBgwYMGDAgAEDBgwYMGDAgAEDBgwYMGDAgAEDBgwYMGDAgAED&#10;BgwYMGDAgAEDBgwYMGDAgAEDBgwYMGDAgAEDBgwYMGDAgAEDBgwYMGDAgAEDBgwYMGDAgAEDBgwY&#10;MGDAgAEDBgwYMGDAgAEDBgwYMGDAgAEDBgwYMGDAQGFgBQSDAQMGDBgwYMCAAQMGDBgwYMCAAQMG&#10;DBgwYMCAAQMGDBgwYMCAAQMGDBgwYMCAAQMGDBgwYMCAAQMGDBgwYMCAAQMGDBgwYMCAAQMGDBgw&#10;YMCAAQMGDBgwYMCAAQMGDBgwYMCAAQMGDBgwYMCAAQMGDBgwYMCAAQMGDBgwYMCAAQMGDBgwYMCA&#10;AQMGDBgwYMCAAQMGDBgwYMCAgcrAKhAOAwYMGDBgwIABAwYMGDBgwIABAwYMGDBgwIABAwYMGDBg&#10;wIABAwYMGDBgwIABAwYMGDBgwIABAwYMGDBgwIABAwYMGDBgwIABAwYMGDBgwIABAwYMGDBgwIAB&#10;AwYMGDBgwIABAwYMGDBgwIABAwYMGDBgwIABAwYMGDBgwIABAwYMGDBgwIABAwYMGDBgwIABAwYM&#10;GDBgwIABA4WBFRAMBgwYMGDAgAEDBgwYMGDAgAEDBgwYMGDAgAEDBgwYMGDAgAEDBgwYMGDAgAED&#10;BgwYMGDAgAEDBgwYMGDAgAEDBgwYMGDAgAEDBgwYMGDAgAEDBgwYMGDAgAEDBgwYMGDAgAEDBgwY&#10;MGDAgAEDBgwYMGDAgAEDBgwYMGDAgAEDBgwYMGDAgAEDBgwYMGDAgAEDBgwYMGDAgAEDBioDq0A4&#10;DBgwYMCAAQMGDBgwYMCAAQMGDBgwYMCAAQMGDBgwYMCAAQMGDBgwYMCAAQMGDBgwYMCAAQMGDBgw&#10;YMCAAQMGDBgwYMCAAQMGDBgwYMCAAQMGDBgwYMCAAQMGDBgwYMCAAQMGDBgwYMCAAQMGDBgwYMCA&#10;AQMGDBgwYMCAAQMGDBgwYMCAAQMGDBgwYMCAAQMGDBgwYMCAAQMGDBQGVkAwGDBgwIABAwYMGDBg&#10;wIABAwYMGDBgwIABAwYMGDBgwIABAwYMGDBgwIABAwYMGDBgwIABAwYMGDBgwIABAwYMGDBgwIAB&#10;AwYMGDBgwIABAwYMGDBgwIABAwYMGDBgwIABAwYMGDBgwIABAwYMGDBgwIABAwYMGDBgwIABAwYM&#10;GDBgwIABAwYMGDBgwIABAwYMGDBgwIABAwYMGKgMrALhMGDAgAEDBgwYMGDAgAEDBgwYMGDAgAED&#10;BgwYMGDAgAEDBgwYMGDAgAEDBgwYMGDAgAEDBgwYMGDAgAEDBgwYMGDAgAEDBgwYMGDAgAEDBgwY&#10;MGDAgAEDBgwYMGDAgAEDBgwYMGDAgAEDBgwYMGDAgAEDBgwYMGDAgAEDBgwYMGDAgAEDBgwYMGDA&#10;gAEDBgwYMGDAgAEDBgwYMFAYWAHBYMCAAQMGDBgwYMCAAQMGDBgwYMCAAQMGDBgwYMCAAQMGDBgw&#10;YMCAAQMGDBgwYMCAAQMGDBgwYMCAAQMGDBgwYMCAAQMGDBgwYMCAAQMGDBgwYMCAAQMGDBgwYMCA&#10;AQMGDBgwYMCAAQMGDBgwYMCAAQMGDBgwYMCAAQMGDBgwYMCAAQMGDBgwYMCAAQMGDBgwYMCAAQMG&#10;DBgwYKAysAqEw4ABAwYMGDBgwIABAwYMGDBgwIABAwYMGDBgwIABAwYMGDBgwIABAwYMGDBgwIAB&#10;AwYMGDBgwIABAwYMGDBgwIABAwYMGDBgwIABAwYMGDBgwIABAwYMGDBgwIABAwYMGDBgwIABAwYM&#10;GDBgwIABAwYMGDBgwIABAwYMGDBgwIABAwYMGDBgwIABAwYMGDBgwIABAwYMGDBgwEBhYAUEgwED&#10;BgwYMGDAgAEDBgwYMGDAgAEDBgwYMGDAgAEDBgwYMGDAgAEDBgwYMGDAgAEDBgwYMGDAgAEDBgwY&#10;MGDAgAEDBgwYMGDAgAEDBgwYMGDAgAEDBgwYMGDAgAEDBgwYMGDAgAEDBgwYMGDAgAEDBgwYMGDA&#10;gAEDBgwYMGDAgAEDBgwYMGDAgAEDBgwYMGDAgAEDBgwYMGDAgIHKwCoQDgMGDBgwYMCAAQMGDBgw&#10;YMCAAQMGDBgwYMCAAQMGDBgwYMCAAQMGDBgwYMCAAQMGDBgwYMCAAQMGDBgwYMCAAQMGDBgwYMCA&#10;AQMGDBgwYMCAAQMGDBgwYMCAAQMGDBgwYMCAAQMGDBgwYMCAAQMGDBgwYMCAAQMGDBgwYMCAAQMG&#10;DBgwYMCAAQMGDBgwYMCAAQMGDBgwYMCAAQOFgRUQDAYMGDBgwIABAwYMGDBgwIABAwYMGDBgwIAB&#10;AwYMGDBgwIABAwYMGDBgwIABAwYMGDBgwIABAwYMGDBgwIABAwYMGDBgwIBJYvkKAABAAElEQVQB&#10;AwYMGDBgwIABAwYMGDBgwIABAwYMGDBgwIABAwYMGDBgwIABAwYMGDBgwIABAwYMGDBgwIABAwYM&#10;GDBgwIABAwYMGDBgwIABAwYMGDBgwIABAwYqA6tAOAwYMGDAgAEDBgwYMGDAgAEDBgwYMGDAgAED&#10;BgwYMGDAgAEDBgwYMGDAgAEDBgwYMGDAgAEDBgwYMGDAgAEDBgwYMGDAgAEDBgwYMGDAgAEDBgwY&#10;MGDAgAEDBgwYMGDAgAEDBgwYMGDAgAEDBgwYMGDAgAEDBgwYMGDAgAEDBgwYMGDAgAEDBgwYMGDA&#10;gAEDBgwYMGDAgAEDBgwUBlZAMBgwYMCAAQMGDBgwYMCAAQMGDBgwYMCAAQMGDBgwYMCAAQMGDBgw&#10;YMCAAQMGDBgwYMCAAQMGDBgwYMCAAQMGDBgwYMCAAQMGDBgwYMCAAQMGDBgwYMCAAQMGDBgwYMCA&#10;AQMGDBgwYMCAAQMGDBgwYMCAAQMGDBgwYMCAAQMGDBgwYMCAAQMGDBgwYMCAAQMGDBgwYMCAAQMG&#10;DBioDKwC4TBgwIABAwYMGDBgwIABAwYMGDBgwIABAwYMGDBgwIABAwYMGDBgwIABAwYMGDBgwIAB&#10;AwYMGDBgwIABAwYMGDBgwIABAwYMGDBgwIABAwYMGDBgwIABAwYMGDBgwIABAwYMGDBgwIABAwYM&#10;GDBgwIABAwYMGDBgwIABAwYMGDBgwIABAwYMGDBgwIABAwYMGDBgwIABAwYMGDBQGFgBwWDAgAED&#10;BgwYMGDAgAEDBgwYMGDAgAEDBgwYMGDAgAEDBgwYMGDAgAEDBgwYMGDAgAEDBgwYMGDAgAEDBgwY&#10;MGDAgAEDBgwYMGDAgAEDBgwYMGDAgAEDBgwYMGDAgAEDBgwYMGDAgAEDBgwYMGDAgAEDBgwYMGDA&#10;gAEDBgwYMGDAgAEDBgwYMGDAgAEDBgwYMGDAgAEDBgwYMGCgMrAKhMOAAQMGDBgwYMCAAQMGDBgw&#10;YMCAAQMGDBgwYMCAAQMGDBgwYMCAAQMGDBgwYMCAAQMGDBgwYMCAAQMGDBgwYMCAAQMGDBgwYMCA&#10;AQMGDBgwYMCAAQMGDBgwYMCAAQMGDBgwYMCAAQMGDBgwYMCAAQMGDBgwYMCAAQMGDBgwYMCAAQMG&#10;DBgwYMCAAQMGDBgwYMCAAQMGDBgwYMBAYWAFBIMBAwYMGDBgwIABAwYMGDBgwIABAwYMGDBgwIAB&#10;AwYMGDBgwIABAwYMGDBgwIABAwYMGDBgwIABAwYMGDBgwIABAwYMGDBgwIABAwYMGDBgwIABAwYM&#10;GDBgwIABAwYMGDBgwIABAwYMGDBgwIABAwYMGDBgwIABAwYMGDBgwIABAwYMGDBgwIABAwYMGDBg&#10;wIABAwYMGDBgwICBysAqEA4DBgwYMGDAgAEDBgwYMGDAgAEDBgwYMGDAgAEDBgwYMGDAgAEDBgwY&#10;MGDAgAEDBgwYMGDAgAEDBgwYMGDAgAEDBgwYMGDAgAEDBgwYMGDAgAEDBgwYMGDAgAEDBgwYMGDA&#10;gAEDBgwYMGDAgAEDBgwYMGDAgAEDBgwYMGDAgAEDBgwYMGDAgAEDBgwYMGDAgAEDBgwYMGDAgAED&#10;hYEVEAwGDBgwYMCAAQMGDBgwYMCAAQMGDBgwYMCAAQMGDBgwYMCAAQMGDBgwYMCAAQMGDBgwYMCA&#10;AQMGDBgwYMCAAQMGDBgwYMCAAQMGDBgwYMCAAQMGDBgwYMCAAQMGDBgwYMCAAQMGDBgwYMCAAQMG&#10;DBgwYMCAAQMGDBgwYMCAAQMGDBgwYMCAAQMGDBgwYMCAAQMGDBgwYMCAAQMGKgOrQDgMGDBgwIAB&#10;AwYMGDBgwIABAwYMGDBgwIABAwYMGDBgwIABAwYMGDBgwIABAwYMGDBgwIABAwYMGDBgwIABAwYM&#10;GDBgwIABAwYMGDBgwIABAwYMGDBgwIABAwYMGDBgwIABAwYMGDBgwIABAwYMGDBgwIABAwYMGDBg&#10;wIABAwYMGDBgwIABAwYMGDBgwIABAwYMGDBgwIABAwYMFAZWQDAYMGDAgAEDBgwYMGDAgAEDBgwY&#10;MGDAgAEDBgwYMGDAgAEDBgwYMGDAgAEDBgwYMGDAgAEDBgwYMGDAgAEDBgwYMGDAgAEDBgwYMGDA&#10;gAEDBgwYMGDAgAEDBgwYMGDAgAEDBgwYMGDAgAEDBgwYMGDAgAEDBgwYMGDAgAEDBgwYMGDAgAED&#10;BgwYMGDAgAEDBgwYMGDAgAEDBgwYqAysAuEwYMCAAQMGDBgwYMCAAQMGDBgwYMCAAQMGDBgwYMCA&#10;AQMGDBgwYMCAAQMGDBgwYMCAAQMGDBgwYMCAAQMGDBgwYMCAAQMGDBgwYMCAAQMGDBgwYMCAAQMG&#10;DBgwYMCAAQMGDBgwYMCAAQMGDBgwYMCAAQMGDBgwYMCAAQMGDBgwYMCAAQMGDBgwYMCAAQMGDBgw&#10;YMCAAQMGDBgwUBhYAcFgwIABAwYMGDBgwIABAwYMGDBgwIABAwYMGDBgwIABAwYMGDBgwIABAwYM&#10;GDBgwIABAwYMGDBgwIABAwYMGDBgwIABAwYMGDBgwIABAwYMGDBgwIABAwYMGDBgwIABAwYMGDBg&#10;wIABAwYMGDBgwIABAwYMGDBgwIABAwYMGDBgwIABAwYMGDBgwIABAwYMGDBgwIABAwYMGDBgoDKw&#10;CoTDgAEDBgwYMGDAgAEDBgwYMGDAgAEDBgwYMGDAgAEDBgwYMGDAgAEDBgwYMGDAgAEDBgwYMGDA&#10;gAEDBgwYMGDAgAEDBgwYMGDAgAEDBgwYMGDAgAEDBgwYMGDAgAEDBgwYMGDAgAEDBgwYMGDAgAED&#10;BgwYMGDAgAEDBgwYMGDAgAEDBgwYMGDAgAEDBgwYMGDAgAEDBgwYMGDAQGFgBQSDAQMGDBgwYMCA&#10;AQMGDBgwYMCAAQMGDBgwYMCAAQMGDBgwYMCAAQMGDBgwYMCAAQMGDBgwYMCAAQMGDBgwYMCAAQMG&#10;DBgwYMCAAQMGDBgwYMCAAQMGDBgwYMCAAQMGDBgwYMCAAQMGDBgwYMCAAQMGDBgwYMCAAQMGDBgw&#10;YMCAAQMGDBgwYMCAAQMGDBgwYMCAAQMGDBgwYMCAgcrAKhAOAwYMGDBgwIABAwYMGDBgwIABAwYM&#10;GDBgwIABAwYMGDBgwIABAwYMGDBgwIABAwYMGDBgwIABAwYMGDBgwIABAwYMGDBgwIABAwYMGDBg&#10;wIABAwYMGDBgwIABAwYMGDBgwIABAwYMGDBgwIABAwYMGDBgwIABAwYMGDBgwIABAwYMGDBgwIAB&#10;AwYMGDBgwIABAwYMGDBgwIABA4WBFRAMBgwYMGDAgAEDBgwYMGDAgAEDBgwYMGDAgAEDBgwYMGDA&#10;gAEDBgwYMGDAgAEDBgwYMGDAgAEDBgwYMGDAgAEDBgwYMGDAgAEDBgwYMGDAgAEDBgwYMGDAgAED&#10;BgwYMGDAgAEDBgwYMGDAgAEDBgwYMGDAgAEDBgwYMGDAgAEDBgwYMGDAgAEDBgwYMGDAgAEDBgwY&#10;MGDAgAEDBioDq0A4DBgwYMCAAQMGDBgwYMCAAQMGDBgwYMCAAQMGDBgwYMCAAQMGDBgwYMCAAQMG&#10;DBgwYMCAAQMGDBgwYMCAAQMGDBgwYMCAAQMGDBgwYMCAAQMGDBgwYMCAAQMGDBgwYMCAAQMGDBgw&#10;YMCAAQMGDBgwYMCAAQMGDBgwYMCAAQMGDBgwYMCAAQMGDBgwYMCAAQMGDBgwYMCAAQMGDBQGVkAw&#10;GDBgwIABAwYMGDBgwIABAwYMGDBgwIABAwYMGDBgwIABAwYMGDBgwIABAwYMGDBgwIABAwYMGDBg&#10;wIABAwYMGDBgwIABAwYMGDBgwIABAwYMGDBgwIABAwYMGDBgwIABAwYMGDBgwIABAwYMGDBgwIAB&#10;AwYMGDBgwIABAwYMGDBgwIABAwYMGDBgwIABAwYMGDBgwIABAwYMGKgMrALhMGDAgAEDBgwYMGDA&#10;gAEDBgwYMGDAgAEDBgwYMGDAgAEDBgwYMGDAgAEDBgwYMGDAgAEDBgwYMGDAgAEDBgwYMGDAgAED&#10;BgwYMGDAgAEDBgwYMGDAgAEDBgwYMGDAgAEDBgwYMGDAgAEDBgwYMGDAgAEDBgwYMGDAgAEDBgwY&#10;MGDAgAEDBgwYMGDAgAEDBgwYMGDAgAEDBgwYMFAYWAHBYMCAAQMGDBgwYMCAAQMGDBgwYMCAAQMG&#10;DBgwYMCAAQMGDBgwYMCAAQMGDBgwYMCAAQMGDBgwYMCAAQMGDBgwYMCAAQMGDBgwYMCAAQMGDBgw&#10;YMCAAQMGDBgwYMCAAQMGDBgwYMCAAQMGDBgwYMCAAQMGDBgwYMCAAQMGDBgwYMCAAQMGDBgwYMCA&#10;AQMGDBgwYMCAAQMGDBgwYKAysAqEw4ABAwYMGDBgwIABAwYMGDBgwIABAwYMGDBgwIABAwYMGDBg&#10;wIABAwYMGDBgwIABAwYMGDBgwIABAwYMGDBgwIABAwYMGDBgwIABAwYMGDBgwIABAwYMGDBgwIAB&#10;AwYMGDBgwIABAwYMGDBgwIABAwYMGDBgwIABAwYMGDBgwIABAwYMGDBgwIABAwYMGDBgwIABAwYM&#10;GDBgwEBhYAUEgwEDBgwYMGDAgAEDBgwYMGDAgAEDBgwYMGDAgAEDBgwYMGDAgAEDBgwYMGDAgAED&#10;BgwYMGDAgAEDBgwYMGDAgAEDBgwYMGDAgAEDBgwYMGDAgAEDBgwYMGDAgAEDBgwYMGDAgAEDBgwY&#10;MGDAgAEDBgwYMGDAgAEDBgwYMGDAgAEDBgwYMGDAgAEDBgwYMGDAgAEDBgwYMGDAgIHKwCoQDgMG&#10;DBgwYMCAAQMGDBgwYMCAAQMGDBgwYMCAAQMGDBgwYMCAAQMGDBgwYMCAAQMGDBgwYMCAAQMGDBgw&#10;YMCAAQMGDBgwYMCAAQMGDBgwYMCAAQMGDBgwYMCAAQMGDBgwYMCAAQMGDBgwYMCAAQMGDBgwYMCA&#10;AQMGDBgwYMCAAQMGDBgwYMCAAQMGDBgwYMCAAQMGDBgwYMCAAQOFgRUQDAYMGDBgwIABAwYMGDBg&#10;wIABAwYMGDBgwIABAwYMGDBgwIABAwYMGDBgwIABAwYMGDBgwIABAwYMGDBgwIABAwYMGDBgwIAB&#10;AwYMGDBgwIABAwYMGDBgwIABAwYMGDBgwIABAwYMGDBgwIABAwYMGDBgwIABAwYMGDBgwIABAwYM&#10;GDBgwIABAwYMGDBgwIABAwYMGDBgwIABAwYqA6tAOAwYMGDAgAEDBgwYMGDAgAEDBgwYMGDAgAED&#10;BgwYMGDAgAEDBgwYMGDAgAEDBgwYMGDAgAEDBgwYMGDAgAEDBgwYMGDAgAEDBgwYMGDAgAEDBgwY&#10;MGDAgAEDBgwYMGDAgAEDBgwYMGDAgAEDBgwYMGDAgAEDBgwYMGDAgAEDBgwYMGDAgAEDBgwYMGDA&#10;gAEDBgwYMGDAgAEDBgwUBlZAMBgwYMCAAQMGDBgwYMCAAQMGDBgwYMCAAQMGDBgwYMCAAQMGDBgw&#10;YMCAAQMGDBgwYMCAAQMGDBgwYMCAAQMGDBgwYMCAAQMGDBgwYMCAAQMGDBgwYMCAAQMGDBgwYMCA&#10;AQMGDBgwYMCAAQMGDBgwYMCAAQMGDBgwYMCAAQMGDBgwYMCAAQMGDBgwYMCAAQMGDBgwYMCAAQMG&#10;DBioDKwC4TBgwIABAwYMGDBgwIABAwYMGDBgwIABAwYMGDBgwIABAwYMGDBgwIABAwYMGDBgwIAB&#10;AwYMGDBgwIABAwYMGDBgwIABAwYMGDBgwIABAwYMGDBgwIABAwYMGDBgwIABAwYMGDBgwIABAwYM&#10;GDBgwIABAwYMGDBgwIABAwYMGDBgwIABAwYMGDBgwIABAwYMGDBgwIABAwYMGDBQGFgBwWDAgAED&#10;BgwYMGDAgAEDBgwYMGDAgAEDBgwYMGDAgAEDBgwYMGDAgAEDBgwYMGDAgAEDBgwYMGDAgAEDBgwY&#10;MGDAgAEDBgwYMGDAgAEDBgwYMGDAgAEDBgwYMGDAgAEDBgwYMGDAgAEDBgwYMGDAgAEDBgwYMGDA&#10;gAEDBgwYMGDAgAEDBgwYMGDAgAEDBgwYMGDAgAEDBgwYMGCgMrAKhMOAAQMGDBgwYMCAAQMGDBgw&#10;YMCAAQMGDBgwYMCAAQMGDBgwYMCAAQMGDBgwYMCAAQMGDBgwYMCAAQMGDBgwYMCAAQMGDBgwYMCA&#10;AQMGDBgwYMCAAQMGDBgwYMCAAQMGDBgwYMCAAQMGDBgwYMCAAQMGDBgwYMCAAQMGDBgwYMCAAQMG&#10;DBgwYMCAAQMGDBgwYMCAAQMGDBgwYMBAYWAFBIMBAwYMGDBgwIABAwYMGDBgwIABAwYMGDBgwIAB&#10;AwYMGDBgwIABAwYMGDBgwIABAwYMGDBgwIABAwYMGDBgwIABAwYMGDBgwIABAwYMGDBgwIABAwYM&#10;GDBgwIABAwYMGDBgwIABAwYMGDBgwIABAwYMGDBgwIABAwYMGDBgwIABAwYMGDBgwIABAwYMGDBg&#10;wIABAwYMGDBgwICBysAqEA4DBgwYMGDAgAEDBgwYMGDAgAEDBgwYMGDAgAEDBgwYMGDAgAEDBgwY&#10;MGDAgAEDBgwYMGDAgAEDBgwYMGDAgAEDBgwYMGDAgAEDBgwYMGDAgAEDBgwYMGDAgAEDBgwYMGDA&#10;gAEDBgwYMGDAgAEDBgwYMGDAgAEDBgwYMGDAgAEDBgwYMGDAgAEDBgwYMGDAgAEDBgwYMGDAgAED&#10;hYEVEAwGDBgwYMCAAQMGDBgwYMCAAQMGDBgwYMCAAQMGDBgwYMCAAQMGDBgwYMCAAQMGDBgwYMCA&#10;AQMGDBgwYMCAAQMGDBgwYMCAAQMGDBgwYMCAAQMGDBgwYMCAAQMGDBgwYMCAAQMGDBgwYMCAAQMG&#10;DBgwYMCAAQMGDBgwYMCAAQMGDBgwYMCAAQMGDBgwYMCAAQMGDBgwYMCAAQMGKgOrQDgMGDBgwIAB&#10;AwYMGDBgwIABAwYMGDBgwIABAwYMGDBgwIABAwYMGDBgwIABAwYMGDBgwIABAwYMGDBgwIABAwYM&#10;GDBgwIABAwYMGDBgwIABAwYMGDBgwIABAwYMGDBgwIABAwYMGDBgwIABAwYMGDBgwIABAwYMGDBg&#10;wIABAwYMGDBgwIABAwYMGDBgwIABAwYMGDBgwIABAwYMFAZWQDAYMGDAgAEDBgwYMGDAgAEDBgwY&#10;MGDAgAEDBgwYMGDAgAEDBgwYMGDAgAEDBgwYMGDAgAEDBgwYMGDAgAEDBgwYMGDAgAEDBgwYMGDA&#10;gAEDBgwYMGDAgAEDBgwYMGDAgAEDBgwYMGDAgAEDBgwYMGDAgAEDBgwYMGDAgAEDBgwYMGDAgAED&#10;BgwYMGDAgAEDBgwYMGDAgAEDBgwYqAysAuEwYMCAAQMGDBgwYMCAAQMGDBgwYMCAAQMGDBgwYMCA&#10;AQMGDBgwYMCAAQMGDBgwYMCAAQMGDBgwYMCAAQMGDBgwYMCAAQMGDBgwYMCAAQMGDBgwYMCAAQMG&#10;DBgwYMCAAQMGDBgwYMCAAQMGDBgwYMCAAQMGDBgwYMCAAQMGDBgwYMCAAQMGDBgwYMCAAQMGDBgw&#10;YMCAAQMGDBgwUBhYAcFgwIABAwYMGDBgwIABAwYMGDBgwIABAwYMGDBgwIABAwYMGDBgwIABAwYM&#10;GDBgwIABAwYMGDBgwIABAwYMGDBgwIABAwYMGDBgwIABAwYMGDBgwIABAwYMGDBgwIABAwYMGDBg&#10;wIABAwYMGDBgwIABAwYMGDBgwIABAwYMGDBgwIABAwYMGDBgwIABAwYMGDBgwIABAwYMGDBgoDKw&#10;CoTDgAEDBgwYMGDAgAEDBgwYMGDAgAEDBgwYMGDAgAEDBgwYMGDAgAEDBgwYMGDAgAEDBgwYMGDA&#10;gAEDBgwYMGDAgAEDBgwYMGDAgAEDBgwYMGDAgAEDBgwYMGDAgAEDBgwYMGDAgAEDBgwYMGDAgAED&#10;BgwYMGDAgAEDBgwYMGDAgAEDBgwYMGDAgAEDBgwYMGDAgAEDBgwYMGDAQGFgBQSDAQMGDBgwYMCA&#10;AQMGDBgwYMCAAQMGDBgwYMCAAQMGDBgwYMCAAQMGDBgwYMCAAQMGDBgwYMCAAQMGDBgwYMCAAQMG&#10;DBgwYMCAAQMGDBgwYMCAAQMGDBgwYMCAAQMGDBgwYMCAAQMGDBgwYMCAAQMGDBgwYMCAAQMGDBgw&#10;YMCAAQMGDBgwYMCAAQMGDBgwYMCAAQMGDBgwYMCAgcrAKhAOAwYMGDBgwIABAwYMGDBgwIABAwYM&#10;GDBgwIABAwYMGDBgwIABAwYMGDBgwIABAwYMGDBgwIABAwYMGDBgwIABAwYMGDBgwIABAwYMGDBg&#10;wIABAwYMGDBgwIABAwYMGDBgwIABAwYMGDBgwIABAwYMGDBgwIABAwYMGDBgwIABAwYMGDBgwIAB&#10;AwYMGDBgwIABAwYMGDBgwIABA4WBFRAMBgwYMGDAgAEDBgwYMGDAgAEDBgwYMGDAgAEDBgwYMGDA&#10;gAEDBgwYMGDAgAEDBgwYMGDAgAEDBgwYMGDAgAEDBgwYMGDAgAEDBgwYMGDAgAEDBgwYMGDAgAED&#10;BgwYMGDAgAEDBgwYMGDAgAEDBgwYMGDAgAEDBgwYMGDAgAEDBgwYMGDAgAEDBgwYMGDAgAEDBgwY&#10;MGDAgAEDBioDq0A4DBgwYMCAAQMGDBgwYMCAAQMGDBgwYMCAAQMGDBgwYMCAAQMGDBgwYMCAAQMG&#10;DBgwYMCAAQMGDBgwYMCAAQMGDBgwYMCAAQMGDBgwYMCAAQMGDBgwYMCAAQMGDBgwYMCAAQMGDBgw&#10;YMCAAQMGDBgwYMCAAQMGDBgwYMCAAQMGDBgwYMCAAQMGDBgwYMCAAQMGDBgwYMCAAQMGDBQGVkAw&#10;GDBgwIABAwYMGDBgwIABAwYMGDBgwIABAwYMGDBgwIABAwYMGDBgwIABAwYMGDBgwIABAwYMGDBg&#10;wIABAwYMGDBgwIABAwYMGDBgwIABAwYMGDBgwIABAwYMGDBgwIABAwYMGDBgwIABAwYMGDBgwIAB&#10;AwYMGDBgwIABAwYMGDBgwIABAwYMGDBgwIABAwYMGDBgwIABAwYMGKgMrALhMGDAgAEDBgwYMGDA&#10;gAEDBgwYMGDAgAEDBgwYMGDAgAEDBgwYMGDAgAEDBgwYMGDAgAEDBgwYMGDAgAEDBgwYMGDAgAED&#10;BgwYMGDAgAEDBgwYMGDAgAEDBgwYMGDAgAEDBgwYMGDAgAEDBgwYMGDAgAEDBgwYMGDAgAEDBgwY&#10;MGDAgAEDBgwYMGDAgAEDBgwYMGDAgAEDBgwYMFAYWAHBYMCAAQMGDBgwYMCAAQMGDBgwYMCAAQMG&#10;DBgwYMCAAQMGDBgwYMCAAQMGDBgwYMCAAQMGDBgwYMCAAQMGDBgwYMCAAQMGDBgwYMCAAQMGDBgw&#10;YMCAAQMGDBgwYMCAAQMGDBgwYMCAAQMGDBgwYMCAAQMGDBgwYMCAAQMGDBgwYMCAAQMGDBgwYMCA&#10;AQMGDBgwYMCAAQMGDBgwYKAysAqEw4ABAwYMGDBgwIABAwYMGDBgwIABAwYMGDBgwIABAwYMGDBg&#10;wIABAwYMGDBgwIABAwYMGDBgwIABAwYMGDBgwIABAwYMGDBgwIABAwYMGDBgwIABAwYMGDBgwIAB&#10;AwYMGDBgwIABAwYMGDBgwIABAwYMGDBgwIABAwYMGDBgwIABAwYMGDBgwIABAwYMGDBgwIABAwYM&#10;GDBgwEBhYAUEgwEDBgwYMGDAgAEDBgwYMGDAgAEDBgwYMGDAgAEDBgwYMGDAgAEDBgwYMGDAgAED&#10;BgwYMGDAgAEDBgwYMGDAgAEDBgwYMGDAgAEDBgwYMGDAgAEDBgwYMGDAgAEDBgwYMGDAgAEDBgwY&#10;MGDAgAEDBgwYMGDAgAEDBgwYMGDAgAEDBgwYMGDAgAEDBgwYMGDAgAEDBgwYMGDAgIHKwCoQDgMG&#10;DBgwYMCAAQMGDBgwYMCAAQMGDBgwYMCAAQMGDBgwYMCAAQMGDBgwYMCAAQMGDBgwYMCAAQMGDBgw&#10;YMCAAQMGDBgwYMCAAQMGDBgwYMCAAQMGDBgwYMCAAQMGDBgwYMCAAQMGDBgwYMCAAQMGDBgwYMCA&#10;AQMGDBgwYMCAAQMGDBgwYMCAAQMGDBgwYMCAAQMGDBgwYMCAAQOFgRUQDAYMGDBgwIABAwYMGDBg&#10;wIABAwYMGDBgwIABAwYMGDBgwIABAwYMGDBgwIABAwYMGDBgwIABAwYMGDBgwIABAwYMGDBgwIAB&#10;AwYMGDBgwIABAwYMGDBgwIABAwYMGDBgwIABAwYMGDBgwIABAwYMGDBgwIABAwYMGDBgwIABAwYM&#10;GDBgwIABAwYMGDBgwIABAwYMGDBgwIABAwYqA6tAOAwYMGDAgAEDBgwYMGDAgAEDBgwYMGDAgAED&#10;BgwYMGDAgAEDBgwYMGDAgAEDBgwYMGDAgAEDBgwYMGDAgAEDBgwYMGDAgAEDBgwYMGDAgAEDBgwY&#10;MGDAgAEDBgwYMGDAgAEDBgwYMGDAgAEDBgwYMGDAgAEDBgwYMGDAgAEDBgwYMGDAgAEDBgwYMGDA&#10;gAEDBgwYMGDAgAEDBgwUBlZAMBgwYMCAAQMGDBgwYMCAAQMGDBgwYMCAAQMGDBgwYMCAAQMGDBgw&#10;YMCAAQMGDBgwYMCAAQMGDBgwYMCAAQMGDBgwYMCAAQMGDBgwYMCAAQMGDBgwYMCAAQMGDBgwYMCA&#10;AQMGDBgwYMCAAQMGDBgwYMCAAQMGDBgwYMCAAQMGDBgwYMCAAQMGDBgwYMCAAQMGDBgwYMCAAQMG&#10;DBioDKwC4TBgwIABAwYMGDBgwIABAwYMGDBgwIABAwYMGDBgwIABAwYMGDBgwIABAwYMGDBgwIAB&#10;AwYMGDBgwIABAwYMGDBgwIABAwYMGDBgwIABAwYMGDBgwIABAwYMGDBgwIABAwYMGDBgwIABAwYM&#10;GDBgwIABAwYMGDBgwIABAwYMGDBgwIABAwYMGDBgwIABAwYMGDBgwIABAwYMGDBQGFgBwWDAgAED&#10;BgwYMGDAgAEDBgwYMGDAgAEDBgwYMGDAgAEDBgwYMGDAgAEDBgwYMGDAgAEDBgwYMGDAgAEDBgwY&#10;MGDAgAEDBgwYMGDAgAEDBgwYMGDAgAEDBgwYMGDAgAEDBgwYMGDAgAEDBgwYMGDAgAEDBgwYMGDA&#10;gAEDBgwYMGDAgAEDBgwYMGDAgAEDBgwYMGDAgAEDBgwYMGCgMrAKhMOAAQMGDBgwYMCAAQMGDBgw&#10;YMCAAQMGDBgwYMCAAQMGDBgwYMCAAQMGDBgwYMCAAQMGDBgwYMCAAQMGDBgwYMCAAQMGDBgwYMCA&#10;AQMGDBgwYMCAAQMGDBgwYMCAAQMGDBgwYMCAAQMGDBgwYMCAAQMGDBgwYMCAAQMGDBgwYMCAAQMG&#10;DBgwYMCAAQMGDBgwYMCAAQMGDBgwYMBAYWAFBIMBAwYMGDBgwIABAwYMGDBgwIABAwYMGDBgwIAB&#10;AwYMGDBgwIABAwYMGDBgwIABAwYMGDBgwIABAwYMGDBgwIABAwYMGDBgwIABAwYMGDBgwIABAwYM&#10;GDBgwIABAwYMGDBgwIABAwYMGDBgwIABAwYMGDBgwIABAwYMGDBgwIABAwYMGDBgwIABAwYMGDBg&#10;wIABAwYMGDBgwICBysAqEA4DBgwYMGDAgAEDBgwYMGDAgAEDBgwYMGDAgAEDBgwYMGDAgAEDBgwY&#10;MGDAgAEDBgwYMGDAgAEDBgwYMGDAgAEDBgwYMGDAgAEDBgwYMGDAgAEDBgwYMGDAgAEDBgwYMGDA&#10;gAEDBgwYMGDAgAEDBgwYMGDAgAEDBgwYMGDAgAEDBgwYMGDAgAEDBgwYMGDAgAEDBgwYMGDAgAED&#10;hYEVEAwGDBgwYMCAAQMGDBgwYMCAAQMGDBgwYMCAAQMGDBgwYMCAAQMGDBgwYMCAAQMGDBgwYMCA&#10;AQMGDBgwYMCAAQMGDBgwYMCAAQMGDBgwYMCAAQMGDBgwYMCAAQMGDBgwYMCAAQMGDBgwYMCAAQMG&#10;DBgwYMCAAQMGDBgwYMCAAQMGDBgwYMCAAQMGDBgwYMCAAQMGDBgwYMCAAQMGKgOrQDgMGDBgwIAB&#10;AwYMGDBgwIABAwYMGDBgwIABAwYMGDBgwIABAwYMGDBgwIABAwYMGDBgwIABAwYMGDBgwIABAwYM&#10;GDBgwIABAwYMGDBgwIABAwYMGDBgwIABAwYMGDBgwIABAwYMGDBgwIABAwYMGDBgwIABAwYMGDBg&#10;wIABAwYMGDBgwIABAwYMGDBgwIABAwYMGDBgwIABAwYMFAZWQDAYMGDAgAEDBgwYMGDAgAEDBgwY&#10;MGDAgAEDBgwYMGDAgAEDBgwYMGDAgAEDBgwYMGDAgAEDBgwYMGDAgAEDBgwYMGDAgAEDBgwYMGDA&#10;gAEDBgwYMGDAgAEDBgwYMGDAgAEDBgwYMGDAgAEDBgwYMGDAgAEDBgwYMGDAgAEDBgwYMGDAgAED&#10;BgwYMGDAgAEDBgwYMGDAgAEDBgwYqAysAuEwYMCAAQMGDBgwYMCAAQMGDBgwYMCAAQMGDBgwYMCA&#10;AQMGDBgwYMCAAQMGDBgwYMCAAQMGDBgwYMCAAQMGDBgwYMCAAQMGDBgwYMCAAQMGDBgwYMCAAQMG&#10;DBgwYMCAAQMGDBgwYMCAAQMGDBgwYMCAAQMGDBgwYMCAAQMGDBgwYMCAAQMGDBgwYMCAAQMGDBgw&#10;YMCAAQMGDBgwUBhYAcFgwIABAwYMGDBgwIABAwYMGDBgwIABAwYMGDBgwIABAwYMGDBgwIABAwYM&#10;GDBgwIABAwYMGDBgwIABAwYMGDBgwIABAwYMGDBgwIABAwYMGDBgwIABAwYMGDBgwIABAwYMGDBg&#10;wIABAwYMGDBgwIABAwYMGDBgwIABAwYMGDBgwIABAwYMGDBgwIABAwYMGDBgwIABAwYMGDBgoDKw&#10;CoTDgAEDBgwYMGDAgAEDBgwYMGDAgAEDBgwYMGDAgAEDBgwYMGDAgAEDBgwYMGDAgAEDBgwYMGDA&#10;gAEDBgwYMGDAgAEDBgwYMGDAgAEDBgwYMGDAgAEDBgwYMGDAgAEDBgwYMGDAgAEDBgwYMGDAgAED&#10;BgwYMGDAgAEDBgwYMGDAgAEDBgwYMGDAgAEDBgwYMGDAgAEDBgwYMGDAQGFgBQSDAQMGDBgwYMCA&#10;AQMGDBgwYMCAAQMGDBgwYMCAAQMGDBgwYMCAAQMGDBgwYMCAAQMGDBgwYMCAAQMGDBgwYMCAAQMG&#10;DBgwYMCAAQMGDBgwYMCAAQMGDBgwYMCAAQMGDBgwYMCAAQMGDBgwYMCAAQMGDBgwYMCAAQMGDBgw&#10;YMCAAQMGDBgwYMCAAQMGDBgwYMCAAQMGDBgwYMCAgcrAKhAOAwYMGDBgwIABAwYMGDBgwIABAwYM&#10;GDBgwIABAwYMGDBgwIABAwYMGDBgwIABAwYMGDBgwIABAwYMGDBgwIABAwYMGDBgwIABAwYMGDBg&#10;wIABAwYMGDBgwIABAwYMGDBgwIABAwYMGDBgwIABAwYMGDBgwIABAwYMGDBgwIABAwYMGDBgwIAB&#10;AwYMGDBgwIABAwYMGDBgwIABA4WBFRAMBgwYMGDAgAEDBgwYMGDAgAEDBgwYMGDAgAEDBgwYMGDA&#10;gAEDBgwYMGDAgAEDBgwYMGDAgAEDBgwYMGDAgAEDBgwYMGDAgAEDBgwYMGDAgAEDBgwYMGDAgAED&#10;BgwYMGDAgAEDBgwYMGDAgAEDBgwYMGDAgAEDBgwYMGDAgAEDBgwYMGDAgAEDBgwYMGDAgAEDBgwY&#10;MGDAgAEDBioDq0A4DBgwYMCAAQMGDBgwYMCAAQMGDBgwYMCAAQMGDBgwYMCAAQMGDBgwYMCAAQMG&#10;DBgwYMCAAQMGDBgwYMCAAQMGDBgwYMCAAQMGDBgwYMCAAQMGDBgwYMCAAQMGDBgwYMCAAQMGDBgw&#10;YMCAAQMGDBgwYMCAAQMGDBgwYMCAAQMGDBgwYMCAAQMGDBgwYMCAAQMGDBgwYMCAAQMGDBQGVkAw&#10;GDBgwIABAwYMGDBgwIABAwYMGDBgwIABAwYMGDBgwIABAwYMGDBgwIABAwYMGDBgwIABAwYMGDBg&#10;wIABAwYMGDBgwIABAwYMGDBgwIABAwYMGDBgwIABAwYMGDBgwIABAwYMGDBgwIABAwYMGDBgwIAB&#10;AwYMGDBgwIABAwYMGDBgwIABAwYMGDBgwIABAwYMGDBgwIABAwYMGKgMrALhMGDAgAEDBgwYMGDA&#10;gAEDBgwYMGDAgAEDBgwYMGDAgAEDBgwYMGDAgAEDBgwYMGDAgAEDBgwYMGDAgAEDBgwYMGDAgAED&#10;BgwYMGDAgAEDBgwYMGDAgAEDBgwYMGDAgAEDBgwYMGDAgAEDBgwYMGDAgAEDBgwYMGDAgAEDBgwY&#10;MGDAgAEDBgwYMGDAgAEDBgwYMGDAgAEDBgwYMFAYWAHBYMCAAQMGDBgwYMCAAQMGDBgwYMCAAQMG&#10;DBgwYMCAAQMGDBgwYMCAAQMGDBgwYMCAAQMGDBgwYMCAAQMGDBgwYMCAAQMGDBgwYMCAAQMGDBgw&#10;YMCAAQMGDBgwYMCAAQMGDBgwYMCAAQMGDBgwYMCAAQMGDBgwYMCAAQMGDBgwYMCAAQMGDBgwYMCA&#10;AQMGDBgwYMCAAQMGDBgwYKAysAqEw4ABAwYMGDBgwIABAwYMGDBgwIABAwYMGDBgwIABAwYMGDBg&#10;wIABAwYMGDBgwIABAwYMGDBgwIABAwYMGDBgwIABAwYMGDBgwIABAwYMGDBgwIABAwYMGDBgwIAB&#10;AwYMGDBgwIABAwYMGDBgwIABAwYMGDBgwIABAwYMGDBgwIABAwYMGDBgwIABAwYMGDBgwIABAwYM&#10;GDBgwEBhYAUEgwEDBgwYMGDAgAEDBgwYMGDAgAEDBgwYMGDAgAEDBgwYMGDAgAEDBgwYMGDAgAED&#10;BgwYMGDAgAEDBgwYMGDAgAEDBgwYMGDAgAEDBgwYMGDAgAEDBgwYMGDAgAEDBgwYMGDAgAEDBgwY&#10;MGDAgAEDBgwYMGDAgAEDBgwYMGDAgAEDBgwYMGDAgAEDBgwYMGDAgAEDBgwYMGDAgIHKwCoQDgMG&#10;DBgwYMCAAQMGDBgwYMCAAQMGDBgwYMCAAQMGDBgwYMCAAQMGDBgwYMCAAQMGDBgwYMCAAQMGDBgw&#10;YMCAAQMGDBgwYMCAAQMGDBgwYMCAAQMGDBgwYMCAAQMGDBgwYMCAAQMGDBgwYMCAAQMGDBgwYMCA&#10;AQMGDBgwYMCAAQMGDBgwYMCAAQMGDBgwYMCAAQMGDBgwYMCAAQOFgRUQDAYMGDBgwIABAwYMGDBg&#10;wIABAwYMGDBgwIABAwYMGDBgwIABAwYMGDBgwIABAwYMGDBgwIABAwYMGDBgwIABAwYMGDBgwIAB&#10;AwYMGDBgwIABAwYMGDBgwIABAwYMGDBgwIABAwYMGDBgwIABAwYMGDBgwIABAwYMGDBgwIABAwYM&#10;GDBgwIABAwYMGDBgwIABAwYMGDBgwIABAwYqA6tAOAwYMGDAgAEDBgwYMGDAgAEDBgwYMGDAgAED&#10;BgwYMGDAgAEDBgwYMGDAgAEDBgwYMGDAgAEDBgwYMGDAgAEDBgwYMGDAgAEDBgwYMGDAgAEDBgwY&#10;MGDAgAEDBgwYMGDAgAEDBgwYMGDAgAEDBgwYMGDAgAEDBgwYMGDAgAEDBgwYMGDAgAEDBgwYMGDA&#10;gAEDBgwYMGDAgAEDBgwUBlZAMBgwYMCAAQMGDBgwYMCAAQMGDBgwYMCAAQMGDBgwYMCAAQMGDBgw&#10;YMCAAQMGDBgwYMCAAQMGDBgwYMCAAQMGDBgwYMCAAQMGDBgwYMCAAQMGDBgwYMCAAQMGDBgwYMCA&#10;AQMGDBgwYMCAAQMGDBgwYMCAAQMGDBgwYMCAAQMGDBgwYMCAAQMGDBgwYMCAAQMGDBgwYMCAAQMG&#10;DBioDKwC4TBgwIABAwYMGDBgwIABAwYMGDBgwIABAwYMGDBgwIABAwYMGDBgwIABAwYMGDBgwIAB&#10;AwYMGDBgwIABAwYMGDBgwIABAwYMGDBgwIABAwYMGDBgwIABAwYMGDBgwIABAwYMGDBgwIABAwYM&#10;GDBgwIABAwYMGDBgwIABAwYMGDBgwIABAwYMGDBgwIABAwYMGDBgwIABAwYMGDBQGFgBwWDAgAED&#10;BgwYMGDAgAEDBgwYMGDAgAEDBgwYMGDAgAEDBgwYMGDAgAEDBgwYMGDAgAEDBgwYMGDAgAEDBgwY&#10;MGDAgAEDBgwYMGDAgAEDBgwYMGDAgAEDBgwYMGDAgAEDBgwYMGDAgAEDBgwYMGDAgAEDBgwYMGDA&#10;gAEDBgwYMGDAgAEDBgwYMGDAgAEDBgwYMGDAgAEDBgwYMGCgMrAKhMOAAQMGDBgwYMCAAQMGDBgw&#10;YMCAAQMGDBgwYMCAAQMGDBgwYMCAAQMGDBgwYMCAAQMGDBgwYMCAAQMGDBgwYMCAAQMGDBgwYMCA&#10;AQMGDBgwYMCAAQMGDBgwYMCAAQMGDBgwYMCAAQMGDBgwYMCAAQMGDBgwYMCAAQMGDBgwYMCAAQMG&#10;DBgwYMCAAQMGDBgwYMCAAQMGDBgwYMBAYWAFBIMBAwYMGDBgwIABAwYMGDBgwIABAwYMGDBgwIAB&#10;AwYMGDBgwIABAwYMGDBgwIABAwYMGDBgwIABAwYMGDBgwIABAwYMGDBgwIABAwYMGDBgwIABAwYM&#10;GDBgwIABAwYMGDBgwIABAwYMGDBgwIABAwYMGDBgwIABAwYMGDBgwIABAwYMGDBgwIABAwYMGDBg&#10;wIABAwYMGDBgwICBysAqEA4DBgwYMGDAgAEDBgwYMGDAgAEDBgwYMGDAgAEDBgwYMGDAgAEDBgwY&#10;MGDAgAEDBgwYMGDAgAEDBgwYMGDAgAEDBgwYMGDAgAEDBgwYMGDAgAEDBgwYMGDAgAEDBgwYMGDA&#10;gAEDBgwYMGDAgAEDBgwYMGDAgAEDBgwYMGDAgAEDBgwYMGDAgAEDBgwYMGDAgAEDBgwYMGDAgAED&#10;hYEVEAwGDBgwYMCAAQMGDBgwYMCAAQMGDBgwYMCAAQMGDBgwYMCAAQMGDBgwYMCAAQMGDBgwYMCA&#10;AQMGDBgwYMCAAQMGDBgwYMCAAQMGDBgwYMCAAQMGDBgwYMCAAQMGDBgwYMCAAQMGDBgwYMCAAQMG&#10;DBgwYMCAAQMGDBgwYMCAAQMGDBgwYMCAAQMGDBgwYMCAAQMGDBgwYMCAAQMGKgOrQDgMGDBgwIAB&#10;AwYMGDBgwIABAwYMGDBgwIABAwYMGDBgwIABAwYMGDBgwIABAwYMGDBgwIABAwYMGDBgwIABAwYM&#10;GDBgwIABAwYMGDBgwIABAwYMGDBgwIABAwYMGDBgwIABAwYMGDBgwIABAwYMGDBgwIABAwYMGDBg&#10;wIABAwYMGDBgwIABAwYMGDBgwIABAwYMGDBgwIABAwYMFAZWQDAYMGDAgAEDBgwYMGDAgAEDBgwY&#10;MGDAgAEDBgwYMGDAgAEDBgwYMGDAgAEDBgwYMGDAgAEDBgwYMGDAgAEDBgwYMGDAgAEDBgwYMGDA&#10;gAEDBgwYMGDAgAEDBgwYMGDAgAEDBgwYMGDAgAEDBgwYMGDAgAEDBgwYMGDAgAEDBgwYMGDAgAED&#10;BgwYMGDAgAEDBgwYMGDAgAEDBgwYqAysAuEwYMCAAQMGDBgwYMCAAQMGDBgwYMCAAQMGDBgwYMCA&#10;AQMGDBgwYMCAAQMGDBgwYMCAAQMGDBgwYMCAAQMGDBgwYMCAAQMGDBgwYMCAAQMGDBgwYMCAAQMG&#10;DBgwYMCAAQMGDBgwYMCAAQMGDBgwYMCAAQMGDBgwYMCAAQMGDBgwYMCAAQMGDBgwYMCAAQMGDBgw&#10;YMCAAQMGDBgwUBhYAcFgwIABAwYMGDBgwIABAwYMGDBgwIABAwYMGDBgwIABAwYMGDBgwIABAwYM&#10;GDBgwIABAwYMGDBgwIABAwYMGDBgwIABAwYMGDBgwIABAwYMGDBgwIABAwYMGDBgwIABAwYMGDBg&#10;wIABAwYMGDBgwIABAwYMGDBgwIABAwYMGDBgwIABAwYMGDBgwIABAwYMGDBgwIABAwYMGDBgoDKw&#10;CoTDgAEDBgwYMGDAgAEDBgwYMGDAgAEDBgwYMGDAgAEDBgwYMGDAgAEDBgwYMGDAgAEDBgwYMGDA&#10;gAEDBgwYMGDAgAEDBgwYMGDAgAEDBgwYMGDAgAEDBgwYMGDAgAEDBgwYMGDAgAEDBgwYMGDAgAED&#10;BgwYMGDAgAEDBgwYMGDAgAEDBgwYMGDAgAEDBgwYMGDAgAEDBgwYMGDAQGFgBQSDAQMGDBgwYMCA&#10;AQMGDBgwYMCAAQMGDBgwYMCAAQMGDBgwYMCAAQMGDBgwYMCAAQMGDBgwYMCAAQMGDBgwYMCAAQMG&#10;DBgwYMCAAQMGDBgwYMCAAQMGDBgwYMCAAQMGDBgwYMCAAQMGDBgwYMCAAQMGDBgwYMCAAQMGDBgw&#10;YMCAAQMGDBgwYMCAAQMGDBgwYMCAAQMGDBgwYMCAgcrAKhAOAwYMGDBgwIABAwYMGDBgwIABAwYM&#10;GDBgwIABAwYMGDBgwIABAwYMGDBgwIABAwYMGDBgwIABAwYMGDBgwIABAwYMGDBgwIABAwYMGDBg&#10;wIABAwYMGDBgwIABAwYMGDBgwIABAwYMGDBgwIABAwYMGDBgwIABAwYMGDBgwIABAwYMGDBgwIAB&#10;AwYMGDBgwIABAwYMGDBgwIABA4WBFRAMBgwYMGDAgAEDBgwYMGDAgAEDBgwYMGDAgAEDBgwYMGDA&#10;gAEDBgwYMGDAgAEDBgwYMGDAgAEDBgwYMGDAgAEDBgwYMGDAgAEDBgwYMGDAgAEDBgwYMGDAgAED&#10;BgwYMGDAgAEDBgwYMGDAgAEDBgwYMGDAgAEDBgwYMGDAgAEDBgwYMGDAgAEDBgwYMGDAgAEDBgwY&#10;MGDAgAEDBioDq0A4DBgwYMCAAQMGDBgwYMCAAQMGDBgwYMCAAQMGDBgwYMCAAQMGDBgwYMCAAQMG&#10;DBgwYMCAAQMGDBgwYMCAAQMGDBgwYMCAAQMGDBgwYMCAAQMGDBgwYMCAAQMGDBgwYMCAAQMGDBgw&#10;YMCAAQMGDBgwYMCAAQMGDBgwYMCAAQMGDBgwYMCAAQMGDBgwYMCAAQMGDBgwYMCAAQMGDBQGVkAw&#10;GDBgwIABAwYMGDBgwIABAwYMGDBgwIABAwYMGDBgwIABAwYMGDBgwIABAwYMGDBgwIABAwYMGDBg&#10;wIABAwYMGDBgwIABAwYMGDBgwIABAwYMGDBgwIABAwYMGDBgwIABAwYMGDBgwIABAwYMGDBgwIAB&#10;AwYMGDBgwIABAwYMGDBgwIABAwYMGDBgwIABAwYMGDBgwIABAwYMGKgMrALhMGDAgAEDBgwYMGDA&#10;gAEDBgwYMGDAgAEDBgwYMGDAgAEDBgwYMGDAgAEDBgwYMGDAgAEDBgwYMGDAgAEDBgwYMGDAgAED&#10;BgwYMGDAgAEDBgwYMGDAgAEDBgwYMGDAgAEDBgwYMGDAgAEDBgwYMGDAgAEDBgwYMGDAgAEDBgwY&#10;MGDAgAEDBgwYMGDAgAEDBgwYMGDAgAEDBgwYMFAYWAHBYMCAAQMGDBgwYMCAAQMGDBgwYMCAAQMG&#10;DBgwYMCAAQMGDBgwYMCAAQMGDBgwYMCAAQMGDBgwYMCAAQMGDBgwYMCAAQMGDBgwYMCAAQMGDBgw&#10;YMCAAQMGDBgwYMCAAQMGDBgwYMCAAQMGDBgwYMCAAQMGDBgwYMCAAQMGDBgwYMCAAQMGDBgwYMCA&#10;AQMGDBgwYMCAAQMGDBgwYKAysAqEw4ABAwYMGDBgwIABAwYMGDBgwIABAwYMGDBgwIABAwYMGDBg&#10;wIABAwYMGDBgwIABAwYMGDBgwIABAwYMGDBgwIABAwYMGDBgwIABAwYMGDBgwIABAwYMGDBgwIAB&#10;AwYMGDBgwIABAwYMGDBgwIABAwYMGDBgwIABAwYMGDBgwIABAwYMGDBgwIABAwYMGDBgwIABAwYM&#10;GDBgwEBhYAUEgwEDBgwYMGDAgAEDBgwYMGDAgAEDBgwYMGDAgAEDBgwYMGDAgAEDBgwYMGDAgAED&#10;BgwYMGDAgAEDBgwYMGDAgAEDBgwYMGDAgAEDBgwYMGDAgAEDBgwYMGDAgAEDBgwYMGDAgAEDBgwY&#10;MGDAgAEDBgwYMGDAgAEDBgwYMGDAgAEDBgwYMGDAgAEDBgwYMGDAgAEDBgwYMGDAgIHKwCoQDgMG&#10;DBgwYMCAAQMGDBgwYMCAAQMGDBgwYMCAAQMGDBgwYMCAAQMGDBgwYMCAAQMGDBgwYMCAAQMGDBgw&#10;YMCAAQMGDBgwYMCAAQMGDBgwYMCAAQMGDBgwYMCAAQMGDBgwYMCAAQMGDBgwYMCAAQMGDBgwYMCA&#10;AQMGDBgwYMCAAQMGDBgwYMCAAQMGDBgwYMCAAQMGDBgwYMCAAQOFgRUQDAYMGDBgwIABAwYMGDBg&#10;wIABAwYMGDBgwIABAwYMGDBgwIABAwYMGDBgwIABAwYMGDBgwIABAwYMGDBgwIABAwYMGDBgwIAB&#10;AwYMGDBgwIABAwYMGDBgwIABAwYMGDBgwIABAwYMGDBgwIABAwYMGDBgwIABAwYMGDBgwIABAwYM&#10;GDBgwIABAwYMGDBgwIABAwYMGDBgwIABAwYqA6tAOAwYMGDAgAEDBgwYMGDAgAEDBgwYMGDAgAED&#10;BgwYMGDAgAEDBgwYMGDAgAEDBgwYMGDAgAEDBgwYMGDAgAEDBgwYMGDAgAEDBgwYMGDAgAEDBgwY&#10;MGDAgAEDBgwYMGDAgAEDBgwYMGDAgAEDBgwYMGDAgAEDBgwYMGDAgAEDBgwYMGDAgAEDBgwYMGDA&#10;gAEDBgwYMGDAgAEDBgwUBlZAMBgwYMCAAQMGDBgwYMCAAQMGDBgwYMCAAQMGDBgwYMCAAQMGDBgw&#10;YMCAAQMGDBgwYMCAAQMGDBgwYMCAAQMGDBgwYMCAAQMGDBgwYMCAAQMGDBgwYMCAAQMGDBgwYMCA&#10;AQMGDBgwYMCAAQMGDBgwYMCAAQMGDBgwYMCAAQMGDBgwYMCAAQMGDBgwYMCAAQMGDBgwYMCAAQMG&#10;DBioDKwC4TBgwIABAwYMGDBgwIABAwYMGDBgwIABAwYMGDBgwIABAwYMGDBgwIABAwYMGDBgwIAB&#10;AwYMGDBgwIABAwYMGDBgwIABAwYMGDBgwIABAwYMGDBgwIABAwYMGDBgwIABAwYMGDBgwIABAwYM&#10;GDBgwIABAwYMGDBgwIABAwYMGDBgwIABAwYMGDBgwIABAwYMGDBgwIABAwYMGDBQGFgBwWDAgAED&#10;BgwYMGDAgAEDBgwYMGDAgAEDBgwYMGDAgAEDBgwYMGDAgAEDBgwYMGDAgAEDBgwYMGDAgAEDBgwY&#10;MGDAgAEDBgwYMGDAgAEDBgwYMGDAgAEDBgwYMGDAgAEDBgwYMGDAgAEDBgwYMGDAgAEDBgwYMGDA&#10;gAEDBgwYMGDAgAEDBgwYMGDAgAEDBgwYMGDAgAEDBgwYMGCgMrAKhMOAAQMGDBgwYMCAAQMGDBgw&#10;YMCAAQMGDBgwYMCAAQMGDBgwYMCAAQMGDBgwYMCAAQMGDBgwYMCAAQMGDBgwYMCAAQMGDBgwYMCA&#10;AQMGDBgwYMCAAQMGDBgwYMCAAQMGDBgwYMCAAQMGDBgwYMCAAQMGDBgwYMCAAQMGDBgwYMCAAQMG&#10;DBgwYMCAAQMGDBgwYMCAAQMGDBgwYMBAYWAFBIMBAwYMGDBgwIABAwYMGDBgwIABAwYMGDBgwIAB&#10;AwYMGDBgwIABAwYMGDBgwIABAwYMGDBgwIABAwYMGDBgwIABAwYMGDBgwIABAwYMGDBgwIABAwYM&#10;GDBgwIABAwYMGDBgwIABAwYMGDBgwIABAwYMGDBgwIABAwYMGDBgwIABAwYMGDBgwIABAwYMGDBg&#10;wIABAwYMGDBgwICBysAqEA4DBgwYMGDAgAEDBgwYMGDAgAEDBgwYMGDAgAEDBgwYMGDAgAEDBgwY&#10;MGDAgAEDBgwYMGDAgAEDBgwYMGDAgAEDCjFYgwAAQABJREFUBgwYMGDAgAEDBgwYMGDAgAEDBgwY&#10;MGDAgAEDBgwYMGDAgAEDBgwYMGDAgAEDBgwYMGDAgAEDBgwYMGDAgAEDBgwYMGDAgAEDBgwYMGDA&#10;gAEDBgwYMGDAgAEDhYEVEAwGDBgwYMCAAQMGDBgwYMCAAQMGDBgwYMCAAQMGDBgwYMCAAQMGDBgw&#10;YMCAAQMGDBgwYMCAAQMGDBgwYMCAAQMGDBgwYMCAAQMGzg4dkAAAADAMgvcP/R7DCGrAgAEDBgwY&#10;MGDAgAEDBgwYMGDAgAEDBgwYMGDAgAEDBgwYMGDAgAEDBgwYMGDAgAEDBgwYMGDAgAEDBgwYMGDA&#10;gAEDBgwYMGDAgAEDBgwYMFAZWAXCYcCAAQMGDBgwYMCAAQMGDBgwYMCAAQMGDBgwYMCAAQMGDBgw&#10;YMCAAQMGDBgwYMCAAQMGDBgwYMCAAQMGDBgwYMCAAQMGDBgwYMCAAQMGDBgwYMCAAQMGDBgwYMCA&#10;AQMGDBgwYMCAAQMGDBgwYMCAAQMGDBgwYMCAAQMGDBgwYMCAAQMGDBgwYMCAAQMGDBgwYMCAAQMG&#10;DBgwYKAwsAKCwYABAwYMGDBgwIABAwYMGDBgwIABAwYMGDBgwIABAwYMGDBgwIABAwYMGDBgwIAB&#10;AwYMGDBgwIABAwYMGDBgwIABAwYMGDBgwIABAwYMGDBgwIABAwYMGDBgwIABAwYMGDBgwIABAwYM&#10;GDBgwIABAwYMGDBgwIABAwYMGDBgwIABAwYMGDBgwIABAwYMGDBgwIABAwYMGDBgwEBlYBUIhwED&#10;BgwYMGDAgAEDBgwYMGDAgAEDBgwYMGDAgAEDBgwYMGDAgAEDBgwYMGDAgAEDBgwYMGDAgAEDBgwY&#10;MGDAgAEDBgwYMGDAgAEDBgwYMGDAgAEDBgwYMGDAgAEDBgwYMGDAgAEDBgwYMGDAgAEDBgwYMGDA&#10;gAEDBgwYMGDAgAEDBgwYMGDAgAEDBgwYMGDAgAEDBgwYMGDAgIHCwAoIBgMGDBgwYMCAAQMGDBgw&#10;YMCAAQMGDBgwYMCAAQMGDBgwYMCAAQMGDBgwYMCAAQMGDBgwYMCAAQMGDBgwYMCAAQMGDBgwYMCA&#10;AQMGDBgwYMCAAQMGDBgwYMCAAQMGDBgwYMCAAQMGDBgwYMCAAQMGDBgwYMCAAQMGDBgwYMCAAQMG&#10;DBgwYMCAAQMGDBgwYMCAAQMGDBgwYMCAAQOVgVUgHAYMGDBgwIABAwYMGDBgwIABAwYMGDBgwIAB&#10;AwYMGDBgwIABAwYMGDBgwIABAwYMGDBgwIABAwYMGDBgwIABAwYMGDBgwIABAwYMGDBgwIABAwYM&#10;GDBgwIABAwYMGDBgwIABAwYMGDBgwIABAwYMGDBgwIABAwYMGDBgwIABAwYMGDBgwIABAwYMGDBg&#10;wIABAwYMGDBgwIABAwYKAysgGAwYMGDAgAEDBgwYMGDAgAEDBgwYMGDAgAEDBgwYMGDAgAEDBgwY&#10;MGDAgAEDBgwYMGDAgAEDBgwYMGDAgAEDBgwYMGDAgAEDBgwYMGDAgAEDBgwYMGDAgAEDBgwYMGDA&#10;gAEDBgwYMGDAgAEDBgwYMGDAgAEDBgwYMGDAgAEDBgwYMGDAgAEDBgwYMGDAgAEDBgwYMGDAgAED&#10;BgxUBlaBcBgwYMCAAQMGDBgwYMCAAQMGDBgwYMCAAQMGDBgwYMCAAQMGDBgwYMCAAQMGDBgwYMCA&#10;AQMGDBgwYMCAAQMGDBgwYMCAAQMGDBgwYMCAAQMGDBgwYMCAAQMGDBgwYMCAAQMGDBgwYMCAAQMG&#10;DBgwYMCAAQMGDBgwYMCAAQMGDBgwYMCAAQMGDBgwYMCAAQMGDBgwYMCAAQMGDBgoDKyAYDBgwIAB&#10;AwYMGDBgwIABAwYMGDBgwIABAwYMGDBgwIABAwYMGDBgwIABAwYMGDBgwIABAwYMGDBgwIABAwYM&#10;GDBgwIABAwYMGDBgwIABAwYMGDBgwIABAwYMGDBgwIABAwYMGDBgwIABAwYMGDBgwIABAwYMGDBg&#10;wIABAwYMGDBgwIABAwYMGDBgwIABAwYMGDBgwIABAwYMGDBQGVgFwmHAgAEDBgwYMGDAgAEDBgwY&#10;MGDAgAEDBgwYMGDAgAEDBgwYMGDAgAEDBgwYMGDAgAEDBgwYMGDAgAEDBgwYMGDAgAEDBgwYMGDA&#10;gAEDBgwYMGDAgAEDBgwYMGDAgAEDBgwYMGDAgAEDBgwYMGDAgAEDBgwYMGDAgAEDBgwYMGDAgAED&#10;BgwYMGDAgAEDBgwYMGDAgAEDBgwYMGCgMLACgsGAAQMGDBgwYMCAAQMGDBgwYMCAAQMGDBgwYMCA&#10;AQMGDBgwYMCAAQMGDBgwYMCAAQMGDBgwYMCAAQMGDBgwYMCAAQMGDBgwYMCAAQMGDBgwYMCAAQMG&#10;DBgwYMCAAQMGDBgwYMCAAQMGDBgwYMCAAQMGDBgwYMCAAQMGDBgwYMCAAQMGDBgwYMCAAQMGDBgw&#10;YMCAAQMGDBgwYMBAZWAVCIcBAwYMGDBgwIABAwYMGDBgwIABAwYMGDBgwIABAwYMGDBgwIABAwYM&#10;GDBgwIABAwYMGDBgwIABAwYMGDBgwIABAwYMGDBgwIABAwYMGDBgwIABAwYMGDBgwIABAwYMGDBg&#10;wIABAwYMGDBgwIABAwYMGDBgwIABAwYMGDBgwIABAwYMGDBgwIABAwYMGDBgwIABAwYMGDBgwICB&#10;wsAKCAYDBgwYMGDAgAEDBgwYMGDAgAEDBgwYMGDAgAEDBgwYMGDAgAEDBgwYMGDAgAEDBgwYMGDA&#10;gAEDBgwYMGDAgAEDBgwYMGDAgAEDBgwYMGDAgAEDBgwYMGDAgAEDBgwYMGDAgAEDBgwYMGDAgAED&#10;BgwYMGDAgAEDBgwYMGDAgAEDBgwYMGDAgAEDBgwYMGDAgAEDBgwYMGDAgAEDlYFVIBwGDBgwYMCA&#10;AQMGDBgwYMCAAQMGDBgwYMCAAQMGDBgwYMCAAQMGDBgwYMCAAQMGDBgwYMCAAQMGDBgwYMCAAQMG&#10;DBgwYMCAAQMGDBgwYMCAAQMGDBgwYMCAAQMGDBgwYMCAAQMGDBgwYMCAAQMGDBgwYMCAAQMGDBgw&#10;YMCAAQMGDBgwYMCAAQMGDBgwYMCAAQMGDBgwYMCAAQMGCgMrIBgMGDBgwIABAwYMGDBgwIABAwYM&#10;GDBgwIABAwYMGDBgwIABAwYMGDBgwIABAwYMGDBgwIABAwYMGDBgwIABAwYMGDBgwIABAwYMGDBg&#10;wIABAwYMGDBgwIABAwYMGDBgwIABAwYMGDBgwIABAwYMGDBgwIABAwYMGDBgwIABAwYMGDBgwIAB&#10;AwYMGDBgwIABAwYMGDBgwIABAwYMVAZWgXAYMGDAgAEDBgwYMGDAgAEDBgwYMGDAgAEDBgwYMGDA&#10;gAEDBgwYMGDAgAEDBgwYMGDAgAEDBgwYMGDAgAEDBgwYMGDAgAEDBgwYMGDAgAEDBgwYMGDAgAED&#10;BgwYMGDAgAEDBgwYMGDAgAEDBgwYMGDAgAEDBgwYMGDAgAEDBgwYMGDAgAEDBgwYMGDAgAEDBgwY&#10;MGDAgAEDBgwYKAysgGAwYMCAAQMGDBgwYMCAAQMGDBgwYMCAAQMGDBgwYMCAAQMGDBgwYMCAAQMG&#10;DBgwYMCAAQMGDBgwYMCAAQMGDBgwYMCAAQMGDBgwYMCAAQMGDBgwYMCAAQMGDBgwYMCAAQMGDBgw&#10;YMCAAQMGDBgwYMCAAQMGDBgwYMCAAQMGDBgwYMCAAQMGDBgwYMCAAQMGDBgwYMCAAQMGDBgwUBlY&#10;BcJhwIABAwYMGDBgwIABAwYMGDBgwIABAwYMGDBgwIABAwYMGDBgwIABAwYMGDBgwIABAwYMGDBg&#10;wIABAwYMGDBgwIABAwYMGDBgwIABAwYMGDBgwIABAwYMGDBgwIABAwYMGDBgwIABAwYMGDBgwIAB&#10;AwYMGDBgwIABAwYMGDBgwIABAwYMGDBgwIABAwYMGDBgwIABAwYMGDBgoDCwAoLBgAEDBgwYMGDA&#10;gAEDBgwYMGDAgAEDBgwYMGDAgAEDBgwYMGDAgAEDBgwYMGDAgAEDBgwYMGDAgAEDBgwYMGDAgAED&#10;BgwYMGDAgAEDBgwYMGDAgAEDBgwYMGDAgAEDBgwYMGDAgAEDBgwYMGDAgAEDBgwYMGDAgAEDBgwY&#10;MGDAgAEDBgwYMGDAgAEDBgwYMGDAgAEDBgwYMGDAQGVgFQiHAQMGDBgwYMCAAQMGDBgwYMCAAQMG&#10;DBgwYMCAAQMGDBgwYMCAAQMGDBgwYMCAAQMGDBgwYMCAAQMGDBgwYMCAAQMGDBgwYMCAAQMGDBgw&#10;YMCAAQMGDBgwYMCAAQMGDBgwYMCAAQMGDBgwYMCAAQMGDBgwYMCAAQMGDBgwYMCAAQMGDBgwYMCA&#10;AQMGDBgwYMCAAQMGDBgwYMCAgcLACggGAwYMGDBgwIABAwYMGDBgwIABAwYMGDBgwIABAwYMGDBg&#10;wIABAwYMGDBgwIABAwYMGDBgwIABAwYMGDBgwIABAwYMGDBgwIABAwYMGDBgwIABAwYMGDBgwIAB&#10;AwYMGDBgwIABAwYMGDBgwIABAwYMGDBgwIABAwYMGDBgwIABAwYMGDBgwIABAwYMGDBgwIABAwYM&#10;GDBgwIABA5WBVSAcBgwYMGDAgAEDBgwYMGDAgAEDBgwYMGDAgAEDBgwYMGDAgAEDBgwYMGDAgAED&#10;BgwYMGDAgAEDBgwYMGDAgAEDBgwYMGDAgAEDBgwYMGDAgAEDBgwYMGDAgAEDBgwYMGDAgAEDBgwY&#10;MGDAgAEDBgwYMGDAgAEDBgwYMGDAgAEDBgwYMGDAgAEDBgwYMGDAgAEDBgwYMGDAgAEDBgoDKyAY&#10;DBgwYMCAAQMGDBgwYMCAAQMGDBgwYMCAAQMGDBgwYMCAAQMGDBgwYMCAAQMGDBgwYMCAAQMGDBgw&#10;YMCAAQMGDBgwYMCAAQMGDBgwYMCAAQMGDBgwYMCAAQMGDBgwYMCAAQMGDBgwYMCAAQMGDBgwYMCA&#10;AQMGDBgwYMCAAQMGDBgwYMCAAQMGDBgwYMCAAQMGDBgwYMCAAQMGDFQGVoFwGDBgwIABAwYMGDBg&#10;wIABAwYMGDBgwIABAwYMGDBgwIABAwYMGDBgwIABAwYMGDBgwIABAwYMGDBgwIABAwYMGDBgwIAB&#10;AwYMGDBgwIABAwYMGDBgwIABAwYMGDBgwIABAwYMGDBgwIABAwYMGDBgwIABAwYMGDBgwIABAwYM&#10;GDBgwIABAwYMGDBgwIABAwYMGDBgwIABAwYMGCgMrIBgMGDAgAEDBgwYMGDAgAEDBgwYMGDAgAED&#10;BgwYMGDAgAEDBgwYMGDAgAEDBgwYMGDAgAEDBgwYMGDAgAEDBgwYMGDAgAEDBgwYMGDAgAEDBgwY&#10;MGDAgAEDBgwYMGDAgAEDBgwYMGDAgAEDBgwYMGDAgAEDBgwYMGDAgAEDBgwYMGDAgAEDBgwYMGDA&#10;gAEDBgwYMGDAgAEDBgwYMFAZWAXCYcCAAQMGDBgwYMCAAQMGDBgwYMCAAQMGDBgwYMCAAQMGDBgw&#10;YMCAAQMGDBgwYMCAAQMGDBgwYMCAAQMGDBgwYMCAAQMGDBgwYMCAAQMGDBgwYMCAAQMGDBgwYMCA&#10;AQMGDBgwYMCAAQMGDBgwYMCAAQMGDBgwYMCAAQMGDBgwYMCAAQMGDBgwYMCAAQMGDBgwYMCAAQMG&#10;DBgwYKAwsAKCwYABAwYMGDBgwIABAwYMGDBgwIABAwYMGDBgwIABAwYMGDBgwIABAwYMGDBgwIAB&#10;AwYMGDBgwIABAwYMGDBgwIABAwYMGDBgwIABAwYMGDBgwIABAwYMGDBgwIABAwYMGDBgwIABAwYM&#10;GDBgwIABAwYMGDBgwIABAwYMGDBgwIABAwYMGDBgwIABAwYMGDBgwIABAwYMGDBgwEBlYBUIhwED&#10;BgwYMGDAgAEDBgwYMGDAgAEDBgwYMGDAgAEDBgwYMGDAgAEDBgwYMGDAgAEDBgwYMGDAgAEDBgwY&#10;MGDAgAEDBgwYMGDAgAEDBgwYMGDAgAEDBgwYMGDAgAEDBgwYMGDAgAEDBgwYMGDAgAEDBgwYMGDA&#10;gAEDBgwYMGDAgAEDBgwYMGDAgAEDBgwYMGDAgAEDBgwYMGDAgIHCwAoIBgMGDBgwYMCAAQMGDBgw&#10;YMCAAQMGDBgwYMCAAQMGDBgwYMCAAQMGDBgwYMCAAQMGDBgwYMCAAQMGDBgwYMCAAQMGDBgwYMCA&#10;AQMGDBgwYMCAAQMGDBgwYMCAAQMGDBgwYMCAAQMGDBgwYMCAAQMGDBgwYMCAAQMGDBgwYMCAAQMG&#10;DBgwYMCAAQMGDBgwYMCAAQMGDBgwYMCAAQOVgVUgHAYMGDBgwIABAwYMGDBgwIABAwYMGDBgwIAB&#10;AwYMGDBgwIABAwYMGDBgwIABAwYMGDBgwIABAwYMGDBgwIABAwYMGDBgwIABAwYMGDBgwIABAwYM&#10;GDBgwIABAwYMGDBgwIABAwYMGDBgwIABAwYMGDBgwIABAwYMGDBgwIABAwYMGDBgwIABAwYMGDBg&#10;wIABAwYMGDBgwIABAwYKAysgGAwYMGDAgAEDBgwYMGDAgAEDBgwYMGDAgAEDBgwYMGDAgAEDBgwY&#10;MGDAgAEDBgwYMGDAgAEDBgwYMGDAgAEDBgwYMGDAgAEDBgwYMGDAgAEDBgwYMGDAgAEDBgwYMGDA&#10;gAEDBgwYMGDAgAEDBgwYMGDAgAEDBgwYMGDAgAEDBgwYMGDAgAEDBgwYMGDAgAEDBgwYMGDAgAED&#10;BgxUBlaBcBgwYMCAAQMGDBgwYMCAAQMGDBgwYMCAAQMGDBgwYMCAAQMGDBgwYMCAAQMGDBgwYMCA&#10;AQMGDBgwYMCAAQMGDBgwYMCAAQMGDBgwYMCAAQMGDBgwYMCAAQMGDBgwYMCAAQMGDBgwYMCAAQMG&#10;DBgwYMCAAQMGDBgwYMCAAQMGDBgwYMCAAQMGDBgwYMCAAQMGDBgwYMCAAQMGDBgoDKyAYDBgwIAB&#10;AwYMGDBgwIABAwYMGDBgwIABAwYMGDBgwIABAwYMGDBgwIABAwYMGDBgwIABAwYMGDBgwIABAwYM&#10;GDBgwIABAwYMGDBgwIABAwYMGDBgwIABAwYMGDBgwIABAwYMGDBgwIABAwYMGDBgwIABAwYMGDBg&#10;wIABAwYMGDBgwIABAwYMGDBgwIABAwYMGDBgwIABAwYMGDBQGVgFwmHAgAEDBgwYMGDAgAEDBgwY&#10;MGDAgAEDBgwYMGDAgAEDBgwYMGDAgAEDBgwYMGDAgAEDBgwYMGDAgAEDBgwYMGDAgAEDBgwYMGDA&#10;gAEDBgwYMGDAgAEDBgwYMGDAgAEDBgwYMGDAgAEDBgwYMGDAgAEDBgwYMGDAgAEDBgwYMGDAgAED&#10;BgwYMGDAgAEDBgwYMGDAgAEDBgwYMGCgMLACgsGAAQMGDBgwYMCAAQMGDBgwYMCAAQMGDBgwYMCA&#10;AQMGDBgwYMCAAQMGDBgwYMCAAQMGDBgwYMCAAQMGDBgwYMCAAQMGDBgwYMCAAQMGDBgwYMCAAQMG&#10;DBgwYMCAAQMGDBgwYMCAAQMGDBgwYMCAAQMGDBgwYMCAAQMGDBgwYMCAAQMGDBgwYMCAAQMGDBgw&#10;YMCAAQMGDBgwYMBAZWAVCIcBAwYMGDBgwIABAwYMGDBgwIABAwYMGDBgwIABAwYMGDBgwIABAwYM&#10;GDBgwIABAwYMGDBgwIABAwYMGDBgwIABAwYMGDBgwIABAwYMGDBgwIABAwYMGDBgwIABAwYMGDBg&#10;wIABAwYMGDBgwIABAwYMGDBgwIABAwYMGDBgwIABAwYMGDBgwIABAwYMGDBgwIABAwYMGDBgwICB&#10;wsAKCAYDBgwYMGDAgAEDBgwYMGDAgAEDBgwYMGDAgAEDBgwYMGDAgAEDBgwYMGDAgAEDBgwYMGDA&#10;gAEDBgwYMGDAgAEDBgwYMGDAgAEDBgwYMGDAgAEDBgwYMGDAgAEDBgwYMGDAgAEDBgwYMGDAgAED&#10;BgwYMGDAgAEDBgwYMGDAgAEDBgwYMGDAgAEDBgwYMGDAgAEDBgwYMGDAgAEDlYFVIBwGDBgwYMCA&#10;AQMGDBgwYMCAAQMGDBgwYMCAAQMGDBgwYMCAAQMGDBgwYMCAAQMGDBgwYMCAAQMGDBgwYMCAAQMG&#10;DBgwYMCAAQMGDBgwYMCAAQMGDBgwYMCAAQMGDBgwYMCAAQMGDBgwYMCAAQMGDBgwYMCAAQMGDBgw&#10;YMCAAQMGDBgwYMCAAQMGDBgwYMCAAQMGDBgwYMCAAQMGCgMrIBgMGDBgwIABAwYMGDBgwIABAwYM&#10;GDBgwIABAwYMGDBgwIABAwYMGDBgwIABAwYMGDBgwIABAwYMGDBgwIABAwYMGDBgwIABAwYMGDBg&#10;wIABAwYMGDBgwIABAwYMGDBgwIABAwYMGDBgwIABAwYMGDBgwIABAwYMGDBgwIABAwYMGDBgwIAB&#10;AwYMGDBgwIABAwYMGDBgwIABAwYMVAZWgXAYMGDAgAEDBgwYMGDAgAEDBgwYMGDAgAEDBgwYMGDA&#10;gAEDBgwYMGDAgAEDBgwYMGDAgAEDBgwYMGDAgAEDBgwYMGDAgAEDBgwYMGDAgAEDBgwYMGDAgAED&#10;BgwYMGDAgAEDBgwYMGDAgAEDBgwYMGDAgAEDBgwYMGDAgAEDBgwYMGDAgAEDBgwYMGDAgAEDBgwY&#10;MGDAgAEDBgwYKAysgGAwYMCAAQMGDBgwYMCAAQMGDBgwYMCAAQMGDBgwYMCAAQMGDBgwYMCAAQMG&#10;DBgwYMCAAQMGDBgwYMCAAQMGDBgwYMCAAQMGDBgwYMCAAQMGDBgwYMCAAQMGDBgwYMCAAQMGDBgw&#10;YMCAAQMGDBgwYMCAAQMGDBgwYMCAAQMGDBgwYMCAAQMGDBgwYMCAAQMGDBgwYMCAAQMGDBgwUBlY&#10;BcJhwIABAwYMGDBgwIABAwYMGDBgwIABAwYMGDBgwIABAwYMGDBgwIABAwYMGDBgwIABAwYMGDBg&#10;wIABAwYMGDBgwIABAwYMGDBgwIABAwYMGDBgwIABAwYMGDBgwIABAwYMGDBgwIABAwYMGDBgwIAB&#10;AwYMGDBgwIABAwYMGDBgwIABAwYMGDBgwIABAwYMGDBgwIABAwYMGDBgoDCwAoLBgAEDBgwYMGDA&#10;gAEDBgwYMGDAgAEDBgwYMGDAgAEDBgwYMGDAgAEDBgwYMGDAgAEDBgwYMGDAgAEDBgwYMGDAgAED&#10;BgwYMGDAgAEDBgwYMGDAgAEDBgwYMGDAgAEDBgwYMGDAgAEDBgwYMGDAgAEDBgwYMGDAgAEDBgwY&#10;MGDAgAEDBgwYMGDAgAEDBgwYMGDAgAEDBgwYMGDAQGVgFQiHAQMGDBgwYMCAAQMGDBgwYMCAAQMG&#10;DBgwYMCAAQMGDBgwYMCAAQMGDBgwYMCAAQMGDBgwYMCAAQMGDBgwYMCAAQMGDBgwYMCAAQMGDBgw&#10;YMCAAQMGDBgwYMCAAQMGDBgwYMCAAQMGDBgwYMCAAQMGDBgwYMCAAQMGDBgwYMCAAQMGDBgwYMCA&#10;AQMGDBgwYMCAAQMGDBgwYMCAgcLACggGAwYMGDBgwIABAwYMGDBgwIABAwYMGDBgwIABAwYMGDBg&#10;wIABAwYMGDBgwIABAwYMGDBgwIABAwYMGDBgwIABAwYMGDBgwIABAwYMGDBgwIABAwYMGDBgwIAB&#10;AwYMGDBgwIABAwYMGDBgwIABAwYMGDBgwIABAwYMGDBgwIABAwYMGDBgwIABAwYMGDBgwIABAwYM&#10;GDBgwIABA5WBVSAcBgwYMGDAgAEDBgwYMGDAgAEDBgwYMGDAgAEDBgwYMGDAgAEDBgwYMGDAgAED&#10;BgwYMGDAgAEDBgwYMGDAgAEDBgwYMGDAgAEDBgwYMGDAgAEDBgwYMGDAgAEDBgwYMGDAgAEDBgwY&#10;MGDAgAEDBgwYMGDAgAEDBgwYMGDAgAEDBgwYMGDAgAEDBgwYMGDAgAEDBgwYMGDAgAEDBgoDKyAY&#10;DBgwYMCAAQMGDBgwYMCAAQMGDBgwYMCAAQMGDBgwYMCAAQMGDBgwYMCAAQMGDBgwYMCAAQMGDBgw&#10;YMCAAQMGDBgwYMCAAQMGDBgwYMCAAQMGDBgwYMCAAQMGDBgwYMCAAQMGDBgwYMCAAQMGDBgwYMCA&#10;AQMGDBgwYMCAAQMGDBgwYMCAAQMGDBgwYMCAAQMGDBgwYMCAAQMGDFQGVoFwGDBgwIABAwYMGDBg&#10;wIABAwYMGDBgwIABAwYMGDBgwIABAwYMGDBgwIABAwYMGDBgwIABAwYMGDBgwIABAwYMGDBgwIAB&#10;AwYMGDBgwIABAwYMGDBgwIABAwYMGDBgwIABAwYMGDBgwIABAwYMGDBgwIABAwYMGDBgwIABAwYM&#10;GDBgwIABAwYMGDBgwIABAwYMGDBgwIABAwYMGCgMrIBgMGDAgAEDBgwYMGDAgAEDBgwYMGDAgAED&#10;BgwYMGDAgAEDBgwYMGDAgAEDBgwYMGDAgAEDBgwYMGDAgAEDBgwYMGDAgAEDBgwYMGDAgAEDBgwY&#10;MGDAgAEDBgwYMGDAgAEDBgwYMGDAgAEDBgwYMGDAgAEDBgwYMGDAgAEDBgwYMGDAgAEDBgwYMGDA&#10;gAEDBgwYMGDAgAEDBgwYMFAZWAXCYcCAAQMGDBgwYMCAAQMGDBgwYMCAAQMGDBgwYMCAAQMGDBgw&#10;YMCAAQMGDBgwYMCAAQMGDBgwYMCAAQMGDBgwYMCAAQMGDBgwYMCAAQMGDBgwYMCAAQMGDBgwYMCA&#10;AQMGDBgwYMCAAQMGDBgwYMCAAQMGDBgwYMCAAQMGDBgwYMCAAQMGDBgwYMCAAQMGDBgwYMCAAQMG&#10;DBgwYKAwsAKCwYABAwYMGDBgwIABAwYMGDBgwIABAwYMGDBgwIABAwYMGDBgwIABAwYMGDBgwIAB&#10;AwYMGDBgwIABAwYMGDBgwIABAwYMGDBgwIABAwYMGDBgwIABAwYMGDBgwIABAwYMGDBgwIABAwYM&#10;GDBgwIABAwYMGDBgwIABAwYMGDBgwIABAwYMGDBgwIABAwYMGDBgwIABAwYMGDBgwEBlYBUIhwED&#10;BgwYMGDAgAEDBgwYMGDAgAEDBgwYMGDAgAEDBgwYMGDAgAEDBgwYMGDAgAEDBgwYMGDAgAEDBgwY&#10;MGDAgAEDBgwYMGDAgAEDBgwYMGDAgAEDBgwYMGDAgAEDBgwYMGDAgAEDBgwYMGDAgAEDBgwYMGDA&#10;gAEDBgwYMGDAgAEDBgwYMGDAgAEDBgwYMGDAgAEDBgwYMGDAgIHCwAoIBgMGDBgwYMCAAQMGDBgw&#10;YMCAAQMGDBgwYMCAAQMGDBgwYMCAAQMGDBgwYMCAAQMGDBgwYMCAAQMGDBgwYMCAAQMGDBgwYMCA&#10;AQMGDBgwYMCAAQMGDBgwYMCAAQMGDBgwYMCAAQMGDBgwYMCAAQMGDBgwYMCAAQMGDBgwYMCAAQMG&#10;DBgwYMCAAQMGDBgwYMCAAQMGDBgwYMCAAQOVgVUgHAYMGDBgwIABAwYMGDBgwIABAwYMGDBgwIAB&#10;AwYMGDBgwIABAwYMGDBgwIABAwYMGDBgwIABAwYMGDBgwIABAwYMGDBgwIABAwYMGDBgwIABAwYM&#10;GDBgwIABAwYMGDBgwIABAwYMGDBgwIABAwYMGDBgwIABAwYMGDBgwIABAwYMGDBgwIABAwYMGDBg&#10;wIABAwYMGDBgwIABAwYKAysgGAwYMGDAgAEDBgwYMGDAgAEDBgwYMGDAgAEDBgwYMGDAgAEDBgwY&#10;MGDAgAEDBgwYMGDAgAEDBgwYMGDAgAEDBgwYMGDAgAEDBgwYMGDAgAEDBgwYMGDAgAEDBgwYMGDA&#10;gAEDBgwYMGDAgAEDBgwYMGDAgAEDBgwYMGDAgAEDBgwYMGDAgAEDBgwYMGDAgAEDBgwYMGDAgAED&#10;BgxUBlaBcBgwYMCAAQMGDBgwYMCAAQMGDBgwYMCAAQMGDBgwYMCAAQMGDBgwYMCAAQMGDBgwYMCA&#10;AQMGDBgwYMCAAQMGDBgwYMCAAQMGDBgwYMCAAQMGDBgwYMCAAQMGDBgwYMCAAQMGDBgwYMCAAQMG&#10;DBgwYMCAAQMGDBgwYMCAAQMGDBgwYMCAAQMGDBgwYMCAAQMGDBgwYMCAAQMGDBgoDKyAYDBgwIAB&#10;AwYMGDBgwIABAwYMGDBgwIABAwYMGDBgwIABAwYMGDBgwIABAwYMGDBgwIABAwYMGDBgwIABAwYM&#10;GDBgwIABAwYMGDBgwIABAwYMGDBgwIABAwYMGDBgwIABAwYMGDBgwIABAwYMGDBgwIABAwYMGDBg&#10;wIABAwYMGDBgwIABAwYMGDBgwIABAwYMGDBgwIABAwYMGDBQGVgFwmHAgAEDBgwYMGDAgAEDBgwY&#10;MGDAgAEDBgwYMGDAgAEDBgwYMGDAgAEDBgwYMGDAgAEDBgwYMGDAgAEDBgwYMGDAgAEDBgwYMGDA&#10;gAEDBgwYMGDAgAEDBgwYMGDAgAEDBgwYMGDAgAEDBgwYMGDAgAEDBgwYMGDAgAEDBgwYMGDAgAED&#10;BgwYMGDAgAEDBgwYMGDAgAEDBgwYMGCgMLACgsGAAQMGDBgwYMCAAQMGDBgwYMCAAQMGDBgwYMCA&#10;AQMGDBgwYMCAAQMGDBgwYMCAAQMGDBgwYMCAAQMGDBgwYMCAAQMGDBgwYMCAAQMGDBgwYMCAAQMG&#10;DBgwYMCAAQMGDBgwYMCAAQMGDBgwYMCAAQMGDBgwYMCAAQMGDBgwYMCAAQMGDBgwYMCAAQMGDBgw&#10;YMCAAQMGDBgwYMBAZWAVCIcBAwYMGDBgwIABAwYMGDBgwIABAwYMGDBgwIABAwYMGDBgwIABAwYM&#10;GDBgwIABAwYMGDBgwIABAwYMGDBgwIABAwYMGDBgwIABAwYMGDBgwIABAwYMGDBgwIABAwYMGDBg&#10;wIABAwYMGDBgwIABAwYMGDBgwIABAwYMGDBgwIABAwYMGDBgwIABAwYMGDBgwIABAwYMGDBgwICB&#10;wsAKCAYDBgwYMGDAgAEDBgwYMGDAgAEDBgwYMGDAgAEDBgwYMGDAgAEDBgwYMGDAgAEDBgwYMGDA&#10;gAEDBgwYMGDAgAEDBgwYMGDAgAEDBgwYMGDAgAEDBgwYMGDAgAEDBgwYMGDAgAEDBgwYMGDAgAED&#10;BgwYMGDAgAEDBgwYMGDAgAEDBgwYMGDAgAEDBgwYMGDAgAEDBgwYMGDAgAEDlYFVIBwGDBgwYMCA&#10;AQMGDBgwYMCAAQMGDBgwYMCAAQMGDBgwYMCAAQMGDBgwYMCAAQMGDBgwYMCAAQMGDBgwYMCAAQMG&#10;DBgwYMCAAQMGDBgwYMCAAQMGDBgwYMCAAQMGDBgwYMCAAQMGDBgwYMCAAQMGDBgwYMCAAQMGDBgw&#10;YMCAAQMGDBgwYMCAAQMGDBgwYMCAAQMGDBgwYMCAAQMGCgMrIBgMGDBgwIABAwYMGDBgwIABAwYM&#10;GDBgwIABAwYMGDBgwIABAwYMGDBgwIABAwYMGDBgwIABAwYMGDBgwIABAwYMGDBgwIABAwYMGDBg&#10;wIABAwYMGDBgwIABAwYMGDBgwIABAwYMGDBgwIABAwYMGDBgwIABAwYMGDBgwIABAwYMGDBgwIAB&#10;AwYMGDBgwIABAwYMGDBgwIABAwYMVAZWgXAYMGDAgAEDBgwYMGDAgAEDBgwYMGDAgAEDBgwYMGDA&#10;gAEDBgwYMGDAgAEDBgwYMGDAgAEDBgwYMGDAgAEDBgwYMGDAgAEDBgwYMGDAgAEDBgwYMGDAgAED&#10;BgwYMGDAgAEDBgwYMGDAgAEDBgwYMGDAgAEDBgwYMGDAgAEDBgwYMGDAgAEDBgwYMGDAgAEDBgwY&#10;MGDAgAEDBgwYKAysgGAwYMCAAQMGDBgwYMCAAQMGDBgwYMCAAQMGDBgwYMCAAQMGDBgwYMCAAQMG&#10;DBgwYMCAAQMGDBgwYMCAAQMGDBgwYMCAAQMGDBgwYMCAAQMGDBgwYMCAAQMGDBgwYMCAAQMGDBgw&#10;YMCAAQMGDBgwYMCAAQMGDBgwYMCAAQMGDBgwYMCAAQMGDBgwYMCAAQMGDBgwYMCAAQMGDBgwUBlY&#10;BcJhwIABAwYMGDBgwIABAwYMGDBgwIABAwYMGDBgwIABAwYMGDBgwIABAwYMGDBgwIABAwYMGDBg&#10;wIABAwYMGDBgwIABAwYMGDBgwIABAwYMGDBgwIABAwYMGDBgwIABAwYMGDBgwIABAwYMGDBgwIAB&#10;AwYMGDBgwIABAwYMGDBgwIABAwYMGDBgwIABAwYMGDBgwIABAwYMGDBgoDCwAoLBgAEDBgwYMGDA&#10;gAEDBgwYMGDAgAEDBgwYMGDAgAEDBgwYMGDAgAEDBgwYMGDAgAEDBgwYMGDAgAEDBgwYMGDAgAED&#10;BgwYMGDAgAEDBgwYMGDAgAEDBgwYMGDAgAEDBgwYMGDAgAEDBgwYMGDAgAEDBgwYMGDAgAEDBgwY&#10;MGDAgAEDBgwYMGDAgAEDBgwYMGDAgAEDBgwYMGDAQGVgFQiHAQMGDBgwYMCAAQMGDBgwYMCAAQMG&#10;DBgwYMCAAQMGDBgwYMCAAQMGDBgwYMCAAQMGDBgwYMCAAQMGDBgwYMCAAQMGDBgwYMCAAQMGDBgw&#10;YMCAAQMGDBgwYMCAAQMGDBgwYMCAAQMGDBgwYMCAAQMGDBgwYMCAAQMGDBgwYMCAAQMGDBgwYMCA&#10;AQMGDBgwYMCAAQMGDBgwYMCAgcLACggGAwYMGDBgwIABAwYMGDBgwIABAwYMGDBgwIABAwYMGDBg&#10;wIABAwYMGDBgwIABAwYMGDBgwIABAwYMGDBgwIABAwYMGDBgwIABAwYMGDBgwIABAwYMGDBgwIAB&#10;AwYMGDBgwIABAwYMGDBgwIABAwYMGDBgwIABAwYMGDBgwIABAwYMGDBgwIABAwYMGDBgwIABAwYM&#10;GDBgwIABA5WBVSAcBgwYMGDAgAEDBgwYMGDAgAEDBgwYMGDAgAEDBgwYMGDAgAEDBgwYMGDAgAED&#10;BgwYMGDAgAEDBgwYMGDAgAEDBgwYMGDAgAEDBgwYMGDAgAEDBgwYMGDAgAEDBgwYMGDAgAEDBgwY&#10;MGDAgAEDBgwYMGDAgAEDBgwYMGDAgAEDBgwYMGDAgAEDBgwYMGDAgAEDBgwYMGDAgAEDBgoDKyAY&#10;DBgwYMCAAQMGDBgwYMCAAQMGDBgwYMCAAQMGDBgwYMCAAQMGDBgwYMCAAQMGDBgwYMCAAQMGDBgw&#10;YMCAAQMGDBgwYMCAAQMGDBgwYMCAAQMGDBgwYMCAAQMGDBgwYMCAAQMGDBgwYMCAAQMGDBgwYMCA&#10;AQMGDBgwYMCAAQMGDBgwYMCAAQMGDBgwYMCAAQMGDBgwYMCAAQMGDFQGVoFwGDBgwIABAwYMGDBg&#10;wIABAwYMGDBgwIABAwYMGDBgwIABAwYMGDBgwIABAwYMGDBgwIABAwYMGDBgwIABAwYMGDBgwIAB&#10;AwYMGDBgwIABAwYMGDBgwIABAwYMGDBgwIABAwYMGDBgwIABAwYMGDBgwIABAwYMGDBgwIABAwYM&#10;GDBgwIABAwYMGDBgwIABAwYMGDBgwIABAwYMGCgMrIBgMGDAgAEDBgwYMGDAgAEDBgwYMGDAgAED&#10;BgwYMGDAgAEDBgwYMGDAgAEDBgwYMGDAgAEDBgwYMGDAgAEDBgwYMGDAgAEDBgwYMGDAgAEDBgwY&#10;MGDAgAEDBgwYMGDAgAEDBgwYMGDAgAEDBgwYMGDAgAEDBgwYMGDAgAEDBgwYMGDAgAEDBgwYMGDA&#10;gAEDBgwYMGDAgAEDBgwYMFAZWAXCYcCAAQMGDBgwYMCAAQMGDBgwYMCAAQMGDBgwYMCAAQMGDBgw&#10;YMCAAQMGDBgwYMCAAQMGDBgwYMCAAQMGDBgwYMCAAQMGDBgwYMCAAQMGDBgwYMCAAQMGDBgwYMCA&#10;AQMGDBgwYMCAAQMGDBgwYMCAAQMGDBgwYMCAAQMGDBgwYMCAAQMGDBgwYMCAAQMGDBgwYMCAAQMG&#10;DBgwYKAwsAKCwYABAwYMGDBgwIABAwYMGDBgwIABAwYMGDBgwIABAwYMGDBgwIABAwYMGDBgwIAB&#10;AwYMGDBgwIABAwYMGDBgwIABAwYMGDBgwIABAwYMGDBgwIABAwYMGDBgwIABAwYMGDBgwIABAwYM&#10;GDBgwIABAwYMGDBgwIABAwYMGDBgwIABAwYMGDBgwIABAwYMGDBgwIABAwYMGDBgwEBlYBUIhwED&#10;BgwYMGDAgAEDBgwYMGDAgAEDBgwYMGDAgAEDBgwYMGDAgAEDBgwYMGDAgAEDBgwYMGDAgAEDBgwY&#10;MGDAgAEDBgwYMGDAgAEDBgwYMGDAgAEDBgwYMGDAgAEDBgwYMGDAgAEDBgwYMGDAgAEDBgwYMGDA&#10;gAEDBgwYMGDAgAEDBgwYMGDAgAEDBgwYMGDAgAEDBgwYMGDAgIHCwAoIBgMGDBgwYMCAAQMGDBgw&#10;YMCAAQMGDBgwYMCAAQMGDBgwYMCAAQMGDBgwYMCAAQMGDBgwYMCAAQMGDBgwYMCAAQMGDBgwYMCA&#10;AQMGDBgwYMCAAQMGDBgwYMCAAQMGDBgwYMCAAQMGDBgwYMCAAQMGDBgwYMCAAQMGDBgwYMCAAQMG&#10;DBgwYMCAAQMGDBgwYMCAAQMGDBgwYMCAAQOVgVUgHAYMGDBgwIABAwYMGDBgwIABAwYMGDBgwIAB&#10;AwYMGDBgwIABAwYMGDBgwIABAwYMGDBgwIABAwYMGDBgwIABAwYMGDBgwIABAwYMGDBgwIABAwYM&#10;GDBgwIABAwYMGDBgwIABAwYMGDBgwIABAwYMGDBgwIABAwYMGDBgwIABAwYMGDBgwIABAwYMGDBg&#10;wIABAwYMGDBgwIABAwYKAysgGAwYMGDAgAEDBgwYMGDAgAEDBgwYMGDAgAEDBgwYMGDAgAEDBgwY&#10;MGDAgAEDBgwYMGDAgAEDBgwYMGDAgAEDBgwYMGDAgAEDBgwYMGDAgAEDBgwYMGDAgAEDBgwYMGDA&#10;gAEDBgwYMGDAgAEDBgwYMGDAgAEDBgwYMGDAgAEDBgwYMGDAgAEDBgwYMGDAgAEDBgwYMGDAgAED&#10;BgxUBlaBcBgwYMCAAQMGDBgwYMCAAQMGDBgwYMCAAQMGDBgwYMCAAQMGDBgwYMCAAQMGDBgwYMCA&#10;AQMGDBgwYMCAAQMGDBgwYMCAAQMGDBgwYMCAAQMGDBgwYMCAAQMGDBgwYMCAAQMGDBgwYMCAAQMG&#10;DBgwYMCAAQMGDBgwYMCAAQMGDBgwYMCAAQMGDBgwYMCAAQMGDBgwYMCAAQMGDBgoDKyAYDBgwIAB&#10;AwYMGDBgwIABAwYMGDBgwIABAwYMGDBgwIABAwYMGDBgwIABAwYMGDBgwIABAwYMGDBgwIABAwYM&#10;GDBgwIABAwYMGDBgwIABAwYMGDBgwIABAwYMGDBgwIABAwYMGDBgwIABAwYMGDBgwIABAwYMGDBg&#10;wIABAwYMGDBgwIABAwYMGDBgwIABAwYMGDBgwIABAwYMGDBQGVgFwmHAgAEDBgwYMGDAgAEDBgwY&#10;MGDAgAEDBgwYMGDAgAEDBgwYMGDAgAEDBgwYMGDAgAEDBgwYMGDAgAEDBgwYMGDAgAEDBgwYMGDA&#10;gAEDBgwYMGDAgAEDBgwYMGDAgAEDBgwYMGDAgAEDBgwYMGDAgAEDBgwYMGDAgAEDBgwYMGDAgAED&#10;BgwYMGDAgAEDBgwYMGDAgAEDBgwYMGCgMLACgsGAAQMGDBgwYMCAAQMGDBgwYMCAAQMGDBgwYMCA&#10;AQMGDBgwYMCAAQMGDBgwYMCAAQMGDBgwYMCAAQMGDBgwYMCAAQMGDBgwYMCAAQMGDBgwYMCAAQMG&#10;DBgwYMCAAQMGDBgwYMCAAQMGDBgwYMCAAQMGDBgwYMCAAQMGDBgwYMCAAQMGDBgwYMCAAQMGDBgw&#10;YMCAAQMGDBgwYMBAZWAVCIcBAwYMGDBgwIABAwYMGDBgwIABAwYMGDBgwIABAwYMGDBgwIABAwYM&#10;GDBgwIABAwYMGDBgwIABAwYMGDBgwIABAwYMGDBgwIABAwYMGDBgwIABAwYMGDBgwIABAwYMGDBg&#10;wIABAwYMGDBgwIABAwYMGDBgwIABAwYMGDBgwIABAwYMGDBgwIABAwYMGDBgwIABAwYMGDBgwICB&#10;wsAKCAYDBgwYMGDAgAEDBgwYMGDAgAEDBgwYMGDAgAEDBgwYMGDAgAEDBgwYMGDAgAEDBgwYMGDA&#10;gAEDBgwYMGDAgAEDBgwYMGDAgAEDBgwYMGDAgAEDBgwYMGDAgAEDBgwYMGDAgAEDBgwYMGDAgAED&#10;BgwYMGDAgAEDBgwYMGDAgAEDBgwYMGDAgAEDBgwYMGDAgAEDBgwYMGDAgAEDlYFVIBwGDBgwYMCA&#10;AQMGDBgwYMCAAQMGDBgwYMCAAQMGDBgwYMCAAQMGDBgwYMCAAQMGDBgwYMCAAQMGDBgwYMCAAQMG&#10;DBgwYMCAAQMGDBgwYMCAAQMGDBgwYMCAAQMGDBgwYMCAAQMGDBgwYMCAAQMGDBgwYMCAAQMGDBgw&#10;YMCAAQMGDBgwYMCAAQMGDBgwYMCAAQMGDBgwYMCAAQMGCgMrIBgMGDBgwIABAwYMGDBgwIABAwYM&#10;GDBgwIABAwYMGDBgwIABAwYMGDBgwIABAwYMGDBgwIABAwYMGDBgwIABAwYMGDBgwIABAwYMGDBg&#10;wIABAwYMGDBgwIABAwYMGDBgwIABAwYMGDBgwIABAwYMGDBgwIABAwYMGDBgwIABAwYMGDBgwIAB&#10;AwYMGDBgwIABAwYMGDBgwIABAwYMVAZWgXAYMGDAgAEDBgwYMGDAgAEDBgwYMGDAgAEDBgwYMGDA&#10;gAEDBgwYMGDAgAEDBgwYMGDAgAEDBgwYMGDAgAEDBgwYMGDAgAEDBgwYMGDAgAEDBgwYMGDAgAED&#10;BgwYMGDAgAEDBgwYMGDAgAEDBgwYMGDAgAEDBgwYMGDAgAEDBgwYMGDAgAEDBgwYMGDAgAEDBgwY&#10;MGDAgAEDBgwYKAysgGAwYMCAAQMGDBgwYMCAAQMGDBgwYMCAAQMGDBgwYMCAAQMGDBgwYMCAAQMG&#10;DBgwYMCAAQMGDBgwYMCAAQMGDBgwYMCAAQMGDBgwYMCAAQMGDBgwYMCAAQMGDBgwYMCAAQMGDBgw&#10;YMCAAQMGDBgwYMCAAQMGDBgwYMCAAQMGDBgwYMCAAQMGDBgwYMCAAQMGDBgwYMCAAQMGDBgwUBlY&#10;BcJhwIABAwYMGDBgwIABAwYMGDBgwIABAwYMGDBgwIABAwYMGDBgwIABAwYMGDBgwIABAwYMGDBg&#10;wIABAwYMGDBgwIABAwYMGDBgwIABAwYMGDBgwIABAwYMGDBgwIABAwYMGDBgwIABAwYMGDBgwIAB&#10;AwYMGDBgwIABAwYMGDBgwIABAwYMGDBgwIABAwYMGDBgwIABAwYMGDBgoDCwAoLBgAEDBgwYMGDA&#10;gAEDBgwYMGDAgAEDBgwYMGDAgAEDBgwYMGDAgAEDBgwYMGDAgAEDBgwYMGDAgAEDBgwYMGDAgAED&#10;BgwYMGDAgAEDBgwYMGDAgAEDBgwYMGDAgAEDBgwYMGDAgAEDBgwYMGDAgAEDBgwYMGDAgAEDBgwY&#10;MGDAgAEDBgwYMGDAgAEDBgwYMGDAgAEDBgwYMGDAQGVgFQiHAQMGDBgwYMCAAQMGDBgwYMCAAQMG&#10;DBgwYMCAAQMGDBgwYMCAAQMGDBgwYMCAAQMGDBgwYMCAAQMGDBgwYMCAAQMGDBgwYMCAAQMGDBgw&#10;YMCAAQMGDBgwYMCAAQMGDBgwYMCAAQMGDBgwYMCAAQMGDBgwYMCAAQMGDBgwYMCAAQMGDBgwYMCA&#10;AQMGDBgwYMCAAQMGDBgwYMCAgcLACggGAwYMGDBgwIABAwYMGDBgwIABAwYMGDBgwIABAwYMGDBg&#10;wIABAwYMGDBgwIABAwYMGDBgwIABAwYMGDBgwIABAwYMGDBgwIABAwYMGDBgwIABAwYMGDBgwIAB&#10;AwYMGDBgwIABAwYMGDBgwIABAwYMGDBgwIABAwYMGDBgwIABAwYMGDBgwIABAwYMGDBgwIABAwYM&#10;GDBgwIABA5WBVSAcBgwYMGDAgAEDBgwYMGDAgAEDBgwYMGDAgAEDBgwYMGDAgAEDBgwYMGDAgAED&#10;BgwYMGDAgAEDBgwYMGDAgAEDBgwYMGDAgAEDBgwYMGDAgAEDBgwYMGDAgAEDBgwYMGDAgAEDBgwY&#10;MGDAgAEDBgwYMGDAgAEDBgwYMGDAgAEDBgwYMGDAgAEDBgwYMGDAgAEDBgwYMGDAgAEDBgoDKyAY&#10;DBgwYMCAAQMGDBgwYMCAAQMGDBgwYMCAAQMGDBgwYMCAAQMGDBgwYMCAAQMGDBgwYMCAAQMGDBgw&#10;YMCAAQMGDBgwYMCAAQMGDBgwYMCAAQMGDBgwYMCAAQMGDBgwYMCAAQMGDBgwYMCAAQMGDBgwYMCA&#10;AQMGDBgwYMCAAQMGDBgwYMCAAQMGDBgwYMCAAQMGDBgwYMCAAQMGDFQGVoFwGDBgwIABAwYMGDBg&#10;wIABAwYMGDBgwIABAwYMGDBgwIABAwYMGDBgwIABAwYMGDBgwIABAwYMGDBgwIABAwYMGDBgwIAB&#10;AwYMGDBgwIABAwYMGDBgwIABAwYMGDBgwIABAwYMGDBgwIABAwYMGDBgwIABAwYMGDBgwIABAwYM&#10;GDBgwIABAwYMGDBgwIABAwYMGDBgwIABAwYMGCgMrIBgMGDAgAEDBgwYMGDAgAEDBgwYMGDAgAED&#10;BgwYMGDAgAEDBgwYMGDAgAEDBgwYMGDAgAEDBgwYMGDAgAEDBgwYMGDAgAEDBgwYMGDAgAEDBgwY&#10;MGDAgAEDBgwYMGDAgAEDBgwYMGDAgAEDBgwYMGDAgAEDBgwYMGDAgAEDBgwYMGDAgAEDBgwYMGDA&#10;gAEDBgwYMGDAgAEDBgwYMFAZWAXCYcCAAQMGDBgwYMCAAQMGDBgwYMCAAQMGDBgwYMCAAQMGDBgw&#10;YMCAAQMGDBgwYMCAAQMGDBgwYMCAAQMGDBgwYMCAAQMGDBgwYMCAAQMGDBgwYMCAAQMGDBgwYMCA&#10;AQMGDBgwYMCAAQMGDBgwYMCAAQMGDBgwYMCAAQMGDBgwYMCAAQMGDBgwYMCAAQMGDBgwYMCAAQMG&#10;DBgwYKAwsAKCwYABAwYMGDBgwIABAwYMGDBgwIABAwYMGDBgwIABAwYMGDBgwIABAwYMGDBgwIAB&#10;AwYMGDBgwIABAwYMGDBgwIABAwYMGDBgwIABAwYMGDBgwIABAwYMGDBgwIABAwYMGDBgwIABAwYM&#10;GDBgwIABAwYMGDBgwIABAwYMGDBgwIABAwYMGDBgwIABAwYMGDBgwIABAwYMGDBgwEBlYBUIhwED&#10;BgwYMGDAgAEDBgwYMGDAgAEDBgwYMGDAgAEDBgwYMGDAgAEDBgwYMGDAgAEDBgwYMGDAgAEDBgwY&#10;MGDAgAEDBgwYMGDAgAEDBgwYMGDAgAEDBgwYMGDAgAEDBgwYMGDAgAEDBgwYMGDAgAEDBgwYMGDA&#10;gAEDBgwYMGDAgAEDBgwYMGDAgAEDBgwYMGDAgAEDBgwYMGDAgIHCwAoIBgMGDBgwYMCAAQMGDBgw&#10;YMCAAQMGDBgwYMCAAQMGDBgwYMCAAQMGDBgwYMCAAQMGDBgwYMCAAQMGDBgwYMCAAQMGDBgwYMCA&#10;AQMGDBgwYMCAAQMGDBgwYMCAAQMGDBgwYMCAAQMGDBgwYMCAAQMGDBgwYMCAAQMGDBgwYMCAAQMG&#10;DBgwYMCAAQMGDBgwYMCAAQMGDBgwYMCAAQOVgVUgHAYMGDBgwIABAwYMGDBgwIABAwYMGDBgwIAB&#10;AwYMGDBgwIABAwYMGDBgwIABAwYMGDBgwIABAwYMGDBgwIABAwYMGDBgwIABAwYMGDBgwIABAwYM&#10;GDBgwIABAwYMGDBgwIABAwYMGDBgwIABAwYMGDBgwIABAwYMGDBgwIABAwYMGDBgwIABAwYMGDBg&#10;wIABAwYMGDBgwIABAwYKAysgGAwYMGDAgAEDBgwYMGDAgAEDBgwYMGDAgAEDBgwYMGDAgAEDBgwY&#10;MGDAgDJZ7lsAAEAASURBVAEDBgwYMGDAgAEDBgwYMGDAgAEDBgwYMGDAgAEDBgwYMGDAgAEDBgwY&#10;MGDAgAEDBgwYMGDAgAEDBgwYMGDAgAEDBgwYMGDAgAEDBgwYMGDAgAEDBgwYMGDAgAEDBgwYMGDA&#10;gAEDBgwYMGDAgAEDBgxUBlaBcBgwYMCAAQMGDBgwYMCAAQMGDBgwYMCAAQMGDBgwYMCAAQMGDBgw&#10;YMCAAQMGDBgwYMCAAQMGDBgwYMCAAQMGDBgwYMCAAQMGDBgwYMCAAQMGDBgwYMCAAQMGDBgwYMCA&#10;AQMGDBgwYMCAAQMGDBgwYMCAAQMGDBgwYMCAAQMGDBgwYMCAAQMGDBgwYMCAAQMGDBgwYMCAAQMG&#10;DBgoDKyAYDBgwIABAwYMGDBgwIABAwYMGDBgwIABAwYMGDBgwIABAwYMGDBgwIABAwYMGDBgwIAB&#10;AwYMGDBgwIABAwYMGDBgwIABAwYMGDBgwIABAwYMGDBgwIABAwYMGDBgwIABAwYMGDBgwIABAwYM&#10;GDBgwIABAwYMGDBgwIABAwYMGDBgwIABAwYMGDBgwIABAwYMGDBgwIABAwYMGDBQGVgFwmHAgAED&#10;BgwYMGDAgAEDBgwYMGDAgAEDBgwYMGDAgAEDBgwYMGDAgAEDBgwYMGDAgAEDBgwYMGDAgAEDBgwY&#10;MGDAgAEDBgwYMGDAgAEDBgwYMGDAgAEDBgwYMGDAgAEDBgwYMGDAgAEDBgwYMGDAgAEDBgwYMGDA&#10;gAEDBgwYMGDAgAEDBgwYMGDAgAEDBgwYMGDAgAEDBgwYMGCgMLACgsGAAQMGDBgwYMCAAQMGDBgw&#10;YMCAAQMGDBgwYMCAAQMGDBgwYMCAAQMGDBgwYMCAAQMGDBgwYMCAAQMGDBgwYMCAAQMGDBgwYMCA&#10;AQMGDBgwYMCAAQMGDBgwYMCAAQMGDBgwYMCAAQMGDBgwYMCAAQMGDBgwYMCAAQMGDBgwYMCAAQMG&#10;DBgwYMCAAQMGDBgwYMCAAQMGDBgwYMBAZWAVCIcBAwYMGDBgwIABAwYMGDBgwIABAwYMGDBgwIAB&#10;AwYMGDBgwIABAwYMGDBgwIABAwYMGDBgwIABAwYMGDBgwIABAwYMGDBgwIABAwYMGDBgwIABAwYM&#10;GDBgwIABAwYMGDBgwIABAwYMGDBgwIABAwYMGDBgwIABAwYMGDBgwIABAwYMGDBgwIABAwYMGDBg&#10;wIABAwYMGDBgwICBwsAKCAYDBgwYMGDAgAEDBgwYMGDAgAEDBgwYMGDAgAEDBgwYMGDAgAEDBgwY&#10;MGDAgAEDBgwYMGDAgAEDBgwYMGDAgAEDBgwYMGDAgAEDBgwYMGDAgAEDBgwYMGDAgAEDBgwYMGDA&#10;gAEDBgwYMGDAgAEDBgwYMGDAgAEDBgwYMGDAgAEDBgwYMGDAgAEDBgwYMGDAgAEDBgwYMGDAgAED&#10;lYFVIBwGDBgwYMCAAQMGDBgwYMCAAQMGDBgwYMCAAQMGDBgwYMCAAQMGDBgwYMCAAQMGDBgwYMCA&#10;AQMGDBgwYMCAAQMGDBgwYMCAAQMGDBgwYMCAAQMGDBgwYMCAAQMGDBgwYMCAAQMGDBgwYMCAAQMG&#10;DBgwYMCAAQMGDBgwYMCAAQMGDBgwYMCAAQMGDBgwYMCAAQMGDBgwYMCAAQMGCgMrIBgMGDBgwIAB&#10;AwYMGDBgwIABAwYMGDBgwIABAwYMGDBgwIABAwYMGDBgwIABAwYMGDBgwIABAwYMGDBgwIABAwYM&#10;GDBgwIABAwYMGDBgwIABAwYMGDBgwIABAwYMGDBgwIABAwYMGDBgwIABAwYMGDBgwIABAwYMGDBg&#10;wIABAwYMGDBgwIABAwYMGDBgwIABAwYMGDBgwIABAwYMVAZWgXAYMGDAgAEDBgwYMGDAgAEDBgwY&#10;MGDAgAEDBgwYMGDAgAEDBgwYMGDAgAEDBgwYMGDAgAEDBgwYMGDAgAEDBgwYMGDAgAEDBgwYMGDA&#10;gAEDBgwYMGDAgAEDBgwYMGDAgAEDBgwYMGDAgAEDBgwYMGDAgAEDBgwYMGDAgAEDBgwYMGDAgAED&#10;BgwYMGDAgAEDBgwYMGDAgAEDBgwYKAysgGAwYMCAAQMGDBgwYMCAAQMGDBgwYMCAAQMGDBgwYMCA&#10;AQMGDBgwYMCAAQMGDBgwYMCAAQMGDBgwYMCAAQMGDBgwYMCAAQMGDBgwYMCAAQMGDBgwYMCAAQMG&#10;DBgwYMCAAQMGDBgwYMCAAQMGDBgwYMCAAQMGDBgwYMCAAQMGDBgwYMCAAQMGDBgwYMCAAQMGDBgw&#10;YMCAAQMGDBgwUBlYBcJhwIABAwYMGDBgwIABAwYMGDBgwIABAwYMGDBgwIABAwYMGDBgwIABAwYM&#10;GDBgwIABAwYMGDBgwIABAwYMGDBgwIABAwYMGDBgwIABAwYMGDBgwIABAwYMGDBgwIABAwYMGDBg&#10;wIABAwYMGDBgwIABAwYMGDBgwIABAwYMGDBgwIABAwYMGDBgwIABAwYMGDBgwIABAwYMGDBgoDCw&#10;AoLBgAEDBgwYMGDAgAEDBgwYMGDAgAEDBgwYMGDAgAEDBgwYMGDAgAEDBgwYMGDAgAEDBgwYMGDA&#10;gAEDBgwYMGDAgAEDBgwYMGDAgAEDBgwYMGDAgAEDBgwYMGDAgAEDBgwYMGDAgAEDBgwYMGDAgAED&#10;BgwYMGDAgAEDBgwYMGDAgAEDBgwYMGDAgAEDBgwYMGDAgAEDBgwYMGDAQGVgFQiHAQMGDBgwYMCA&#10;AQMGDBgwYMCAAQMGDBgwYMCAAQMGDBgwYMCAAQMGDBgwYMCAAQMGDBgwYMCAAQMGDBgwYMCAAQMG&#10;DBgwYMCAAQMGDBgwYMCAAQMGDBgwYMCAAQMGDBgwYMCAAQMGDBgwYMCAAQMGDBgwYMCAAQMGDBgw&#10;YMCAAQMGDBgwYMCAAQMGDBgwYMCAAQMGDBgwYMCAgcLACggGAwYMGDBgwIABAwYMGDBgwIABAwYM&#10;GDBgwIABAwYMGDBgwIABAwYMGDBgwIABAwYMGDBgwIABAwYMGDBgwIABAwYMGDBgwIABAwYMGDBg&#10;wIABAwYMGDBgwIABAwYMGDBgwIABAwYMGDh7d7Yd1ZUtCHRFxIlefQMS4pq69VS/VK/135VOsAQC&#10;9QpF39U+RxLgLDudYCRCoXlirLF2v9ee+JFhCBAgQIAAAQIECBAgQIAAAQIECBAgQIAAAQIECBAg&#10;QIAAAQIECBAgQIAAAQIECBAgQIDAsgiUl+Uh3kGAAAECBAgQIECAAAECBAgQIECAAAECBAgQIECA&#10;AAECBAgQIECAAAECBAgQIECAAAECBAgQIECAAAECBAgQIECAAAECBAgQIECAAAECBAgQIECAAAEC&#10;BAgQIECAAAECBAgQIECAAAECBAgQIECAAAECBAgQIECAAAECBAgQIECAAAECBAgQIECAAAECBAgQ&#10;IECAAAECBAgQIEBgGQTKy/AIbyBAgAABAgQIECBAgAABAgQIECBAgAABAgQIECBAgAABAgQIECBA&#10;gAABAgQIECBAgAABAgQIECBAgAABAgQIECBAgAABAgQIECBAgAABAgQIECBAgAABAgQIECBAgAAB&#10;AgQIECBAgAABAgQIECBAgAABAgQIECBAgAABAgQIECBAgAABAgQIECBAgAABAgQIECBAgAABAgQI&#10;ECCwLALlZXmIdxAgQIAAAQIECBAgQIAAAQIECBAgQIAAAQIECBAgQIAAAQIECBAgQIAAAQIECBAg&#10;QIAAAQIECBAgQIAAAQIECBAgQIAAAQIECBAgQIAAAQIECBAgQIAAAQIECBAgQIAAAQIECBAgQIAA&#10;AQIECBAgQIAAAQIECBAgQIAAAQIECBAgQIAAAQIECBAgQIAAAQIECBAgQIAAAQIECBBYBoHyMjzC&#10;GwgQIECAAAECBAgQIECAAAECBAgQIECAAAECBAgQIECAAAECBAgQIECAAAECBAgQIECAAAECBAgQ&#10;IECAAAECBAgQIECAAAECBAgQIECAAAECBAgQIECAAAECBAgQIECAAAECBAgQIECAAAECBAgQIECA&#10;AAECBAgQIECAAAECBAgQIECAAAECBAgQIECAAAECBAgQIECAAAECBAgsi0B5WR7iHQQIECBAgAAB&#10;AgQIECBAgAABAgQIECBAgAABAgQIECBAgAABAgQIECBAgAABAgQIECBAgAABAgQIECBAgAABAgQI&#10;ECBAgAABAgQIECBAgAABAgQIECBAgAABAgQIECBAgAABAgQIECBAgAABAgQIECBAgAABAgQIECBA&#10;gAABAgQIECBAgAABAgQIECBAgAABAgQIECBAgAABAgSWQaC8DI/wBgIECBAgQIAAAQIECBAgQIAA&#10;AQIECBAgQIAAAQIECBAgQIAAAQIECBAgQIAAAQIECBAgQIAAAQIECBAgQIAAAQIECBAgQIAAAQIE&#10;CBAgQIAAAQIECBAgQIAAAQIECBAgQIAAAQIECBAgQIAAAQIECBAgQIAAAQIECBAgQIAAAQIECBAg&#10;QIAAAQIECBAgQIAAAQIECBAgQIAAAQLLIlBelod4BwECBAgQIECAAAECBAgQIECAAAECBAgQIECA&#10;AAECBAgQIECAAAECBAgQIECAAAECBAgQIECAAAECBAgQIECAAAECBAgQIECAAAECBAgQIECAAAEC&#10;BAgQIECAAAECBAgQIECAAAECBAgQIECAAAECBAgQIECAAAECBAgQIECAAAECBAgQIECAAAECBAgQ&#10;IECAAAECBAgQIECAAIFlECgvwyO8gQABAgQIECBAgAABAgQIECBAgAABAgQIECBAgAABAgQIECBA&#10;gAABAgQIECBAgAABAgQIECBAgAABAgQIECBAgAABAgQIECBAgAABAgQIECBAgAABAgQIECBAgAAB&#10;AgQIECBAgAABAgQIECBAgAABAgQIECBAgAABAgQIECBAgAABAgQIECBAgAABAgQIECBAgAABAgQI&#10;ECBAgMCyCJSX5SHeQYAAAQIECBAgQIAAAQIECBAgQIAAAQIECBAgQIAAAQIECBAgQIAAAQIECBAg&#10;QIAAAQIECBAgQIAAAQIECBAgQIAAAQIECBAgQIAAAQIECBAgQIAAAQIECBAgQIAAAQIECBAgQIAA&#10;AQIECBAgQIAAAQIECBAgQIAAAQIECBAgQIAAAQIECBAgQIAAAQIECBAgQIAAAQIECBAgQGAZBMrL&#10;8AhvIECAAAECBAgQIECAAAECBAgQIECAAAECBAgQIECAAAECBAgQIECAAAECBAgQIECAAAECBAgQ&#10;IECAAAECBAgQIECAAAECBAgQIECAAAECBAgQIECAAAECBAgQIECAAAECBAgQIECAAAECBAgQIECA&#10;AAECBAgQIECAAAECBAgQIECAAAECBAgQIECAAAECBAgQIECAAAECBAgQILAsAuVleYh3ECBAgAAB&#10;AgQIECBAgAABAgQIECBAgAABAgQIECBAgAABAgQIECBAgAABAgQIECBAgAABAgQIECBAgAABAgQI&#10;ECBAgAABAgQIECBAgAABAgQIECBAgAABAgQIECBAgAABAgQIECBAgAABAgQIECBAgAABAgQIECBA&#10;gAABAgQIECBAgAABAgQIECBAgAABAgQIECBAgAABAgQIEFgGgfIyPMIbCBAgQIAAAQIECBAgQIAA&#10;AQIECBAgQIAAAQIECBAgQIAAAQIECBAgQIAAAQIECBAgQIAAAQIECBAgQIAAAQIECBAgQIAAAQIE&#10;CBAgQIAAAQIECBAgQIAAAQIECBAgQIAAAQIECBAgQIAAAQIECBAgQIAAAQIECBAgQIAAAQIECBAg&#10;QIAAAQIECBAgQIAAAQIECBAgQIAAAQIECCyLQLYsD/EOAgQIECBAgAABAgQIECBAgAABAgQIECBA&#10;gAABAgQIECBAgAABAgQIECBAgAABAgQIECBA4IvAfD6P6XwasxRff7M0no9N55OYzvI8jckste/G&#10;ZrNZzNPv66+YK9be77lbf7fvfu39vvyM+/PyO+7H79fN5rPPd+a15P1/983T/O15t7Xmb8u/fz33&#10;z8+4tbh/b37nf773z0/9dzP/+3/9n9hq7vy7JeYIECBAgAABAgQIECBAgAABAgQIECBAgAABAgQI&#10;ECBAgAABAgQIECBAgAABAgQIECBAgAABAgQIECBAgAABAgQIECBAgAABAgQIECBAgAABAgQIECBA&#10;gAABAgQIECBAgAABAgQI/KlA9qczJggQIECAAAECBAgQIECAAAECBAgQIECAAAECBAgQIECAAAEC&#10;BAgQIECAAAECBAgQIECAwDMVmM/nMZtPYzKfxHQ2jWlqT2epXeS8P/mXudux27W/XzeajmI0HcYw&#10;xXg2iklxzv25k0hXFd88bhvz+ay453bd1+d+VcPv6rm7766225rTuXfnPdM/wp/+7OF08NNrUAAB&#10;AgQIECBAgAABAgQIECBAgAABAgQIECBAgAABAgQIECBAgAABAgQIECBAgAABAgQIECBAgAABAgQI&#10;ECBAgAABAgQIECBAgAABAgQIECBAgAABAgQIECBAgAABAgQIECBAgMDTFciebukqJ0CAAAECBAgQ&#10;IECAAAECBAgQIECAAAECBAgQIECAAAECBAgQIECAAAECBAgQIECAAIFlEhhPRzGZT2I6m8b0Lo9n&#10;oxhOhzFKc6PZMCazfD7FPK1JeTwbp7nh7Zp8fjq+nUvzxdq7dcX6fCzN5+fcn5mf//V9xb1p3Ww+&#10;WyZabyFAgAABAgQIECBAgAABAgQIECBAgAABAgQIECBAgAABAgQIECBAgAABAgQIECBAgAABAgQI&#10;ECBAgAABAgQIECBAgAABAgQIECBAgAABAgQIECBAgAABAgQIECBAgAABAgQIECBA4IkJZE+sXuUS&#10;IECAAAECBAgQIECAAAECBAgQIECAAAECBAgQIECAAAECBAgQIECAAAECBAgQIECAwAMLzOfzmM6n&#10;MZmNYzgdxng6SnkQo9koRqmfRz4+SuNFf/alne+bziZ3+ycxvttzu36Y5tL8/Mt8fsb4bv885g/8&#10;MscTIECAAAECBAgQIECAAAECBAgQIECAAAECBAgQIECAAAECBAgQIECAAAECBAgQIECAAAECBAgQ&#10;IECAAAECBAgQIECAAAECBAgQIECAAAECBAgQIECAAAECBAgQIECAAAECBAgQIEDgaQhkT6NMVRIg&#10;QIAAAQIECBAgQIAAAQIECBAgQIAAAQIECBAgQIAAAQIECBAgQIAAAQIECBAgQIBALjCejWM0HcYw&#10;xfguj6ajGM2GxXjRTuP3a74ev9+Tr8nbX8/l68ezUUxmk5inn48AAQIECBAgQIAAAQIECBAgQIAA&#10;AQIECBAgQIAAAQIECBAgQIAAAQIECBAgQIAAAQIECBAgQIAAAQIECBAgQIAAAQIECBAgQIAAAQIE&#10;CBAgQIAAAQIECBAgQIAAAQIECBAgQIAAAQIEfp5A9vOudjMBAgQIECBAgAABAgQIECBAgAABAgQI&#10;ECBAgAABAgQIECBAgAABAgQIECBAgAABAgSWU2A2n8VoOozepBeDFL1xL/opj2ejGE4HaW5UzOdr&#10;hik+92dfte/m/nXPPObLieZVBAgQIECAAAECBAgQIECAAAECBAgQIECAAAECBAgQIECAAAECBAgQ&#10;IECAAAECBAgQIECAAAECBAgQIECAAAECBAgQIECAAAECBAgQIECAAAECBAgQIECAAAECBAgQIECA&#10;AAECBAgQIPBZIPvc0iBAgAABAgQIECBAgAABAgQIECBAgAABAgQIECBAgAABAgQIECBAgAABAgQI&#10;ECBAgMAzFBhPR9Gb9GI4HcRoOkwxusvDNJb6s3wstSfDtK4b/bQ2j8GkX8zn+/M1xdpi/zDGs/Ez&#10;lPRkAgQIECBAgAABAgQIECBAgAABAgQIECBAgAABAgQIECBAgAABAgQIECBAgAABAgQIECBAgAAB&#10;AgQIECBAgAABAgQIECBAgAABAgQIECBAgAABAgQIECBAgAABAgQIECBAgAABAgQIEPhRAtmPOsg5&#10;BAgQIECAAAECBAgQIECAAAECBAgQIECAAAECBAgQIECAAAECBAgQIECAAAECBAgQeCyB8XQUvUkv&#10;Biny3E8xnAxiNBvFaDosoj/pF+P9cT7fjeHd+H2+ne/GdD59rLLdQ2DhBMqlSmSlLCrlSlRSu1JO&#10;7ZT/9budv527X5sVa7PIzyiVvuwoRfqVyr87N/Kx9Lv/ymn+/pz8zq/n7td8nfP1Ra139eX9b/0q&#10;d+/M31suf/v+b71vvb75rVusJ0CAAAECBAgQIECAAAECBAgQIECAAAECBAgQIECAAAECBAgQIECA&#10;AAECBAgQIECAAAECBAgQIECAAAECBAgQIECAAAECBAgQIECAAAECBAgQIECAAAECBAgQIECAAAEC&#10;BAgQIPBZIPvc0iBAgAABAgQIECBAgAABAgQIECBAgAABAgQIECBAgAABAgQIECBAgAABAgQIECBA&#10;gMADC8zmsxhM+tGbdKM/7kV/0kvtPN/2v7T7MZoNYzTNYxTD6aBYm6/P903mkweu1PEE/n+BcqkS&#10;lRRZOStypZz3U/s+5/NF+35NFvmeWqWWoh61ci3qKVfS/s9npP2lUul3l5VK5cg+n3t7Z74nv/tz&#10;/l0dt/d8OfO+jvvaKr87P6L0uf5/mdAlQIAAAQIECBAgQIAAAQIECBAgQIAAAQIECBAgQIAAAQIE&#10;CBAgQIAAAQIECBAgQIAAAQIECBAgQIAAAQIECBAgQIAAAQIECBAgQIAAAQIECBAgQIAAAQIECBAg&#10;QIAAAQIECBAgQGBBBLIFqUMZBAgQIECAAAECBAgQIECAAAECBAgQIECAAAECBAgQIECAAAECBAgQ&#10;IECAAAECBAg8AYHJbBL9SS/64170Jt3bdur3xl+303wx1y9yL60d5GtSDKeDJ/BKJS6CQClKUSln&#10;US1Xo1app6hFvdyIrFKNSqlyG+VKmq8Vc/maeoq8X07zWdr79bpKKfXT+izl2/O+rM/H7+dv92Rf&#10;9hdzaT6d5yNAgAABAgQIECBAgAABAgQIECBAgAABAgQIECBAgAABAgQIECBAgAABAgQIECBAgAAB&#10;AgQIECBAgAABAgQIECBAgAABAgQIECBAgAABAgQIECBAgAABAgQIECBAgAABAgQIECBAgMBjCfg/&#10;pD+WtHsIECBAgAABAgQIECBAgAABAgQIECBAgAABAgQIECBAgAABAgQIECBAgAABAgQILIDAcDqI&#10;/rgX/Ukveinu27f9bgwm/eiNu8X8lzV5v5+iG+PZeAFeoYTHFChFKWqVWlTL9SLXK3m+j1rUK400&#10;l+fbsUq5EpVSlqISWTkr5vL1t/O1qKSxLJ+/W1ctV2/PSHfka+7nS6XSYz7TXQQIECBAgAABAgQI&#10;ECBAgAABAgQIECBAgAABAgQIECBAgAABAgQIECBAgAABAgQIECBAgAABAgQIECBAgAABAgQIECBA&#10;gAABAgQIECBAgAABAgQIECBAgAABAgQIECBAgAABAgQIEFgogWyhqlEMAQIECBAgQIAAAQIECBAg&#10;QIAAAQIECBAgQIAAAQIECBAgQIAAAQIECBAgQIAAAQJ/KTCajqI/6UZv3IvBpBe9FDej6+iMO0W+&#10;Sbk37qY1veinNb20tmin/mw++8vzLXgaApVSJWqV+l3Uol5upHbtd2PFfLke9WLd13NpXzntqfx+&#10;T7VcjaycRaWUolyJLOVqOtNHgAABAgQIECBAgAABAgQIECBAgAABAgQIECBAgAABAgQIECBAgAAB&#10;AgQIECBAgAABAgQIECBAgAABAgQIECBAgAABAgQIECBAgAABAgQIECBAgAABAgQIECBAgAABAgQI&#10;ECBAgAABAo8rkD3udW4jQIAAAQIECBAgQIAAAQIECBAgQIAAAQIECBAgQIAAAQIECBAgQIAAAQIE&#10;CBAgQOBeoD/uRWd8Hd1RJ/qTfvQm3ZR70Rt342Z0neY6KXeim3Ixl9bn89P59P4IecEFyqVyNLNW&#10;Ea2sHfWsHtVyPWqVWtQreb6Lct5vRDWN3841opbGPs8X6+72FPvrUSlXFvz1yiNAgAABAgQIECBA&#10;gAABAgQIECBAgAABAgQIECBAgAABAgQIECBAgAABAgQIECBAgAABAgQIECBAgAABAgQIECBAgAAB&#10;AgQIECBAgAABAgQIECBAgAABAgQIECBAgAABAgQIECBAgACB7xXIvnejfQQIECBAgAABAgQIECBA&#10;gAABAgQIECBAgAABAgQIECBAgAABAgQIECBAgAABAgQI3ArM5rPojbtxM+7Ezeg6Oim+tDvRTeP9&#10;ST9FN63rRS/lfN10PkW4QAKNSjNqlVqK+pco3/brd2PNrBV5tKq3uVhbvl9fi/t1+fh9e4GeqBQC&#10;BAgQIECAAAECBAgQIECAAAECBAgQIECAAAECBAgQIECAAAECBAgQIECAAAECBAgQIECAAAECBAgQ&#10;IECAAAECBAgQIECAAAECBAgQIECAAAECBAgQIECAAAECBAgQIECAAAECBAgQeCIC2ROpU5kECBAg&#10;QIAAAQIECBAgQIAAAQIECBAgQIAAAQIECBAgQIAAAQIECBAgQIAAAQIEHkVgOpvGzbgTN6Pr6KTI&#10;20X+qt0bd6M/6X2OvD9PP9/jCzSyZjSzVrRS1CvNqFVqKdejmqJRaUSr2o58TSu7zbU0fr+mnuZv&#10;97ajnjWiXCo//gPcSIAAAQIECBAgQIAAAQIECBAgQIAAAQIECBAgQIAAAQIECBAgQIAAAQIECBAg&#10;QIAAAQIECBAgQIAAAQIECBAgQIAAAQIECBAgQIAAAQIECBAgQIAAAQIECBAgQIAAAQIECBAgQIAA&#10;AQIE/kAg+4MxQwQIECBAgAABAgQIECBAgAABAgQIECBAgAABAgQIECBAgAABAgQIECBAgAABAgSW&#10;QmA8HUVn3Imb0XWKTmpfRzfl3qQbvXEv+pPbyOdu0lye8znfwwtk5Wq0slY076PaSv120W9Vb3O9&#10;0ohapZaiXkSj0oxWWne/p5E1o1wqP3yxbiBAgAABAgQIECBAgAABAgQIECBAgAABAgQIECBAgAAB&#10;AgQIECBAgAABAgQIECBAgAABAgQIECBAgAABAgQIECBAgAABAgQIECBAgAABAgQIECBAgAABAgQI&#10;ECBAgAABAgQIECBAgAABAo8skD3yfa4jQIAAAQIECBAgQIAAAQIECBAgQIAAAQIECBAgQIAAAQIE&#10;CBAgQIAAAQIECBAg8N0C4+korkaXcTPqRGd0XcTN+Ppz/+t2d9yJ4XT43XfZ+O8F6pV6NLN2ila0&#10;qq2i3UrtZtHO+2k8n/+q//XarOyvMv97YbMECBAgQIAAAQIECBAgQIAAAQIECBAgQIAAAQIECBAg&#10;QIAAAQIECBAgQIAAAQIECBAgQIAAAQIECBAgQIAAAQIECBAgQIAAAQIECBAgQIAAAQIECBAgQIAA&#10;AQIECBAgQIAAAQIECBAg8JwF/F/9n/OfvrcTIECAAAECBAgQIECAAAECBAgQIECAAAECBAgQIECA&#10;AAECBAgQIECAAAECBH6ywHw+j/6kFzejTnTG1ynncd/uFP3r0VVcDS9SXEZv0v3JFS/H9aUoRTNr&#10;3Ub1NreKfjua1WYab0fRv5vL17bSWLHnbqxcKi8HhlcQIECAAAECBAgQIECAAAECBAgQIECAAAEC&#10;BAgQIECAAAECBAgQIECAAAECBAgQIECAAAECBAgQIECAAAECBAgQIECAAAECBAgQIECAAAECBAgQ&#10;IECAAAECBAgQIECAAAECBAgQIECAAIEFFMgWsCYlESBAgAABAgQIECBAgAABAgQIECBAgAABAgQI&#10;ECBAgAABAgQIECBAgAABAgQIPGGB6Wwa16PLuBpexuXwPK6HV3Ez7kRnlPIoz9dF/+Yuz+azJ/za&#10;n1d6KUrRyJrRzFpFtKsrsVJbjZXqWqym3K6uRrPailYx345WajdSO+/n+3wECBAgQIAAAQIECBAg&#10;QIAAAQIECBAgQIAAAQIECBAgQIAAAQIECBAgQIAAAQIECBAgQIAAAQIECBAgQIAAAQIECBAgQIAA&#10;AQIECBAgQIAAAQIECBAgQIAAAQIECBAgQIAAAQIECBAgQIDA4gpki1uayggQIECAAAECBAgQIECA&#10;AAECBAgQIECAAAECBAgQIECAAAECBAgQIECAAAECBBZFYDqbxM24E51RJ65Hl3E5uIir4W10Rtdp&#10;7rqYu0nt7vgm5unn+88EquVqrNTWopW1o1VtRSNrpXYr2tXVNL4aq9W1Ireq7Wjma9JcM0Uja0ap&#10;VPrPLrGKAAECBAgQIECAAAECBAgQIECAAAECBAgQIECAAAECBAgQIECAAAECBAgQIECAAAECBAgQ&#10;IECAAAECBAgQIECAAAECBAgQIECAAAECBAgQIECAAAECBAgQIECAAAECBAgQIECAAAECBAgQeFIC&#10;2ZOqVrEECBAgQIAAAQIECBAgQIAAAQIECBAgQIAAAQIECBAgQIAAAQIECBAgQIAAAQI/TGA6m0Zn&#10;dJXiOjrj67gZdYr+1fAyLocXcXUX+Xx/0vth9y7zQfVKI1Zra7FSXY2VlFdrKVdTP+VW1o5mtRXN&#10;7DbysXyukTWWmcTbCBAgQIAAAQIECBAgQIAAAQIECBAgQIAAAQIECBAgQIAAAQIECBAgQIAAAQIE&#10;CBAgQIAAAQIECBAgQIAAAQIECBAgQIAAAQIECBAgQIAAAQIECBAgQIAAAQIECBAgQIAAAQIECBAg&#10;QIAAge8QyL5jjy0ECBAgQIAAAQIECBAgQIAAAQIECBAgQIAAAQIECBAgQIAAAQIECBAgQIAAAQIL&#10;LDCcDuJm1InO6LqI6+FlXA7P46rIFynfRj4/Tz/fHwu0snas1NZitbaaYj1Wqqupn6K6VuRm1opW&#10;tRVFTmvbaa5arv7xYUYJECBAgAABAgQIECBAgAABAgQIECBAgAABAgQIECBAgAABAgQIECBAgAAB&#10;AgQIECBAgAABAgQIECBAgAABAgQIECBAgAABAgQIECBAgAABAgQIECBAgAABAgQIECBAgAABAgQI&#10;ECBAgAABAt8gkH3DWksJECBAgAABAgQIECBAgAABAgQIECBAgAABAgQIECBAgAABAgQIECBAgAAB&#10;AgR+osBgMoir4UVcDs9TvrxrXxQ5H78fG8/GP7HKxbu6FKVYqa3GSnUtVmtrRbtdXYlm1opW1o5G&#10;1oy8f7smrcvXVFejUq4s3mNURIAAAQIECBAgQIAAAQIECBAgQIAAAQIECBAgQIAAAQIECBAgQIAA&#10;AQIECBAgQIAAAQIECBAgQIAAAQIECBAgQIAAAQIECBAgQIAAAQIECBAgQIAAAQIECBAgQIAAAQIE&#10;CBAgQIAAAQIECDwLgexZvNIjCRAgQIAAAQIECBAgQIAAAQIECBAgQIAAAQIECBAgQIAAAQIECBAg&#10;QIAAAQILLDCZTeJqeJHissiXRTvvX0TevhycF3ODaX+BX/F4pZVLlVitrcZqdT1WUl6praX+WqxU&#10;01ie87FqPnY718raUSqVHq9ANxEgQIAAAQIECBAgQIAAAQIECBAgQIAAAQIECBAgQIAAAQIECBAg&#10;QIAAAQIECBAgQIAAAQIECBAgQIAAAQIECBAgQIAAAQIECBAgQIAAAQIECBAgQIAAAQIECBAgQIAA&#10;AQIECBAgQIAAAQIE/qZA9jf3206AAAECBAgQIECAAAECBAgQIECAAAECBAgQIECAAAECBAgQIECA&#10;AAECBAgQIPAnArP5LK6HV3E1vCji8i5fDS/jtn1e5O745k9OeD7D1XItVmtrsVJbjZXqWmqnnPqr&#10;qZ2PrdU2Yr2xERv1zWK+VCo9HxwvJUCAAAECBAgQIECAAAECBAgQIECAAAECBAgQIECAAAECBAgQ&#10;IECAAAECBAgQIECAAAECBAgQIECAAAECBAgQIECAAAECBAgQIECAAAECBAgQIECAAAECBAgQIECA&#10;AAECBAgQIECAAAECBJ6dQPbsXuzBBAgQIECAAAECBAgQIECAAAECBAgQIECAAAECBAgQIECAAAEC&#10;BAgQIECAAIEfINAd38TV8CIuBymG57ftvJ/ifrwzuop5+j3HrxSlWK2txXp9s4i8ncdKdfU237VX&#10;arf9WqX+HJm8mQABAgQIECBAgAABAgQIECBAgAABAgQIECBAgAABAgQIECBAgAABAgQIECBAgAAB&#10;AgQIECBAgAABAgQIECBAgAABAgQIECBAgAABAgQIECBAgAABAgQIECBAgAABAgQIECBAgAABAgQI&#10;ECDwhwLZH44aJECAAAECBAgQIECAAAECBAgQIECAAAECBAgQIECAAAECBAgQIECAAAECBAg8Y4Hu&#10;+CauhhdxObiI88FpnA1O4rx/WrTzsXxuMp88S6FW1o7V2lqs1zdjI0We1+sbxdhKGl+prcZqdS31&#10;16NSrjxLI48mQIAAAQIECBAgQIAAAQIECBAgQIAAAQIECBAgQIAAAQIECBAgQIAAAQIECBAgQIAA&#10;AQIECBAgQIAAAQIECBAgQIAAAQIECBAgQIAAAQIECBAgQIAAAQIECBAgQIAAAQIECBAgQIAAAQIE&#10;CPxdgezvHmA/AQIECBAgQIAAAQIECBAgQIAAAQIECBAgQIAAAQIECBAgQIAAAQIECBAgQOApCfTG&#10;3bgcXqQ4j8vBRZwPTuOsf1Lki8FZMTeZjZ/Sk/5WraUoRbu6Eiu1tVj9Ktbrm7GRIs/r9Y1Yqa6l&#10;NatRLpX/1n02EyBAgAABAgQIECBAgAABAgQIECBAgAABAgQIECBAgAABAgQIECBAgAABAgQIECBA&#10;gAABAgQIECBAgAABAgQIECBAgAABAgQIECBAgAABAgQIECBAgAABAgQIECBAgAABAgQIECBAgAAB&#10;AgQI/LVA9tdLrCBAgAABAgQIECBAgAABAgQIECBAgAABAgQIECBAgAABAgQIECBAgAABAgQIPA2B&#10;/rgXl8OLuLqLi+F5nPdP46x/EmeDkzgfnMVkNn4aj/mbVZZLlVitrcZKdTXWahuxXt+M9cZGbOT5&#10;LvJ2PlcpV/7mbbYTIECAAAECBAgQIECAAAECBAgQIECAAAECBAgQIECAAAECBAgQIECAAAECBAgQ&#10;IECAAAECBAgQIECAAAECBAgQIECAAAECBAgQIECAAAECBAgQIECAAAECBAgQIECAAAECBAgQIECA&#10;AAECBAj8SIHsRx7mLAIECBAgQIAAAQIECBAgQIAAAQIECBAgQIAAAQIECBAgQIAAAQIECBAgQIDA&#10;QwkMJoO4HJ7H1fAiLgd5voyL4Vmc9U/jfHCa8kkMp4OHun5hzs3K1diob8Z6fSNFnjfv+rdjG/Wt&#10;WKutR7PaWpiaFUKAAAECBAgQIECAAAECBAgQIECAAAECBAgQIECAAAECBAgQIECAAAECBAgQIECA&#10;AAECBAgQIECAAAECBAgQIECAAAECBAgQIECAAAECBAgQIECAAAECBAgQIECAAAECBAgQIECAAAEC&#10;BAgQIPBtAtm3LbeaAAECBAgQIECAAAECBAgQIECAAAECBAgQIECAAAECBAgQIECAAAECBAgQIPAw&#10;Av1xL84GJ3HWz+O0aJ+nfD5I7TTWm3Qf5uIFObUUpVirr8d6fTM26lspb6S8WfRvx9J4Yyva1ZUF&#10;qVgZBAgQIECAAAECBAgQIECAAAECBAgQIECAAAECBAgQIECAAAECBAgQIECAAAECBAgQIECAAAEC&#10;BAgQIECAAAECBAgQIECAAAECBAgQIECAAAECBAgQIECAAAECBAgQIECAAAECBAgQIECAAAECDyWQ&#10;PdTBziVAgAABAgQIECBAgAABAgQIECBAgAABAgQIECBAgAABAgQIECBAgAABAgQIfC1wM+rE+eA0&#10;zvoncZbyeT+1BydFzsf7k97Xy5eqvVJdjfX6ZhEbKW80btv5WN5fr2/Eam09yqXyUr3bYwgQIECA&#10;AAECBAgQIECAAAECBAgQIECAAAECBAgQIECAAAECBAgQIECAAAECBAgQIECAAAECBAgQIECAAAEC&#10;BAgQIECAAAECBAgQIECAAAECBAgQIECAAAECBAgQIECAAAECBAgQIECAAAECBL5PIPu+bXYRIECA&#10;AAECBAgQIECAAAECBAgQIECAAAECBAgQIECAAAECBAgQIECAAAECBL4IzOfzuB5dxnn/NM4Gp3f5&#10;JM5S//yuP5oNv2xYklaj0oz1+kaKzdhobMVGykU779+18/lK2V/ZXJI/cs8gQIAAAQIECBAgQIAA&#10;AQIECBAgQIAAAQIECBAgQIAAAQIECBAgQIAAAQIECBAgQIAAAQIECBAgQIAAAQIECBAgQIAAAQIE&#10;CBAgQIAAAQIECBAgQIAAAQIECBAgQIAAAQIECBAgQIAAAQIECDyKgH/t4lGYXUKAAAECBAgQIECA&#10;AAECBAgQIECAAAECBAgQIECAAAECBAgQIECAAAECBJ62wGw+i6vhRZz1T+NscBLn/ZOifT647V/0&#10;z2IynzztR/5L9fVKI9brm7HZ2Iqtxk5sN3eLvNXYLsY3GpuRr/ERIECAAAECBAgQIECAAAECBAgQ&#10;IECAAAECBAgQIECAAAECBAgQIECAAAECBAgQIECAAAECBAgQIECAAAECBAgQIECAAAECBAgQIECA&#10;AAECBAgQIECAAAECBAgQIECAAAECBAgQIECAAAECBAgQ+NEC2Y8+0HkECBAgQIAAAQIECBAgQIAA&#10;AQIECBAgQIAAAQIECBAgQIAAAQIECBAgQIDA0xOYzWdxPjiN8/5pnA1Oipz3z1K/GB+cxWw+fXoP&#10;+5OK65VGrNc3YyPFZmMrtho7sdXcie3GbupvF3ONrPEnuw0TIECAAAECBAgQIECAAAECBAgQIECA&#10;AAECBAgQIECAAAECBAgQIECAAAECBAgQIECAAAECBAgQIECAAAECBAgQIECAAAECBAgQIECAAAEC&#10;BAgQIECAAAECBAgQIECAAAECBAgQIECAAAECBAgQeFiB7GGPdzoBAgQIECBAgAABAgQIECBAgAAB&#10;AgQIECBAgAABAgQIECBAgAABAgQIECCwKAK9cTfOBidx1j+N8xRng0/xqXccJ72Pcdo/idl8uiil&#10;/q06quVabNQ3Yz3FRmMzNuvbsd3cTbETW43d2GxsRyNr/K07bCZAgAABAgQIECBAgAABAgQIECBA&#10;gAABAgQIECBAgAABAgQIECBAgAABAgQIECBAgAABAgQIECBAgAABAgQIECBAgAABAgQIECBAgAAB&#10;AgQIECBAgAABAgQIECBAgAABAgQIECBAgAABAgQIECDwkALZQx7ubAIECBAgQIAAAQIECBAgQIAA&#10;AQIECBAgQIAAAQIECBAgQIAAAQIECBAgQODxBKazSZz2P8Wn3nERefusfxrng9OUT2I4HTxeMQ90&#10;U7VcjY36VqzXN1NspPZmbDZ2Yqu5E9t5NHajVW0/0O2OJUCAAAECBAgQIECAAAECBAgQIECAAAEC&#10;BAgQIECAAAECBAgQIECAAAECBAgQIECAAAECBAgQIECAAAECBAgQIECAAAECBAgQIECAAAECBAgQ&#10;IECAAAECBAgQIECAAAECBAgQIECAAAECBAgQIPA4AtnjXOMWAgQIECBAgAABAgQIECBAgAABAgQI&#10;ECBAgAABAgQIECBAgAABAgQIECBA4EcIdEZX8al3XMRZ/yTO+qdxPjhN+SQuBmcxT7+n/NXK9dhu&#10;7qTYja3G7lftfGwnVmvrT/l5aidAgAABAgQIECBAgAABAgQIECBAgAABAgQIECBAgAABAgQIECBA&#10;gAABAgQIECBAgAABAgQIECBAgAABAgQIECBAgAABAgQIECBAgAABAgQIECBAgAABAgQIECBAgAAB&#10;AgQIECBAgAABAgQIECDwHwlk/9EqiwgQIECAAAECBAgQIECAAAECBAgQIECAAAECBAgQIECAAAEC&#10;BAgQIECAAIFHERhNR3Ha/xifeh/jrP8pzgencd4/Te3TNP4pBtP+o9TxUJc0s1ZsN3Zjq7kTW42d&#10;2P6c01jqr9RWH+pq5xIgQIAAAQIECBAgQIAAAQIECBAgQIAAAQIECBAgQIAAAQIECBAgQIAAAQIE&#10;CBAgQIAAAQIECBAgQIAAAQIECBAgQIAAAQIECBAgQIAAAQIECBAgQIAAAQIECBAgQIAAAQIECBAg&#10;QIAAAQIECBB4MgLZk6lUoQQIECBAgAABAgQIECBAgAABAgQIECBAgAABAgQIECBAgAABAgQIECBA&#10;YEkExtNRnPQ/xqfexzjpHafI28dFXA7Pn/QrV6prsd3cia3GTsq7Rd5K/e3Uz3Mzaz3p9ymeAAEC&#10;BAgQIECAAAECBAgQIECAAAECBAgQIECAAAECBAgQIECAAAECBAgQIECAAAECBAgQIECAAAECBAgQ&#10;IECAAAECBAgQIECAAAECBAgQIECAAAECBAgQIECAAAECBAgQIECAAAECBAgQIECAwGMIZI9xiTsI&#10;ECBAgAABAgQIECBAgAABAgQIECBAgAABAgQIECBAgAABAgQIECBAgMBzExjPxnHa+xQn/Y/xqXcc&#10;JynynMfF4OzJcqzV1mOruRvbjZ3YznPR3k1jO7GVxmqV2pN9m8IJECBAgAABAgQIECBAgAABAgQI&#10;ECBAgAABAgQIECBAgAABAgQIECBAgAABAgQIECBAgAABAgQIECBAgAABAgQIECBAgAABAgQIECBA&#10;gAABAgQIECBAgAABAgQIECBAgAABAgQIECBAgAABAgQILIpAtiiFqIMAAQIECBAgQIAAAQIECBAg&#10;QIAAAQIECBAgQIAAAQIECBAgQIAAAQIECDw1gZtRJ84Hp3HWP4mzlE96xyk+xqeULwZnMU+/p/SV&#10;ohQb9c3Yau7GdmMn5Z2Ud4u8ddevlqtP6UlqJUCAAAECBAgQIECAAAECBAgQIECAAAECBAgQIECA&#10;AAECBAgQIECAAAECBAgQIECAAAECBAgQIECAAAECBAgQIECAAAECBAgQIECAAAECBAgQIECAAAEC&#10;BAgQIECAAAECBAgQIECAAAECBAgQIPAkBbInWbWiCRAgQIAAAQIECBAgQIAAAQIECBAgQIAAAQIE&#10;CBAgQIAAAQIECBAgQIDAIwmMZ+M465/Ex+77+NA9iuObFKn9sfc+htPhI1Xx466pVxqx3dyNrcZO&#10;ETutF/GitRe7zZeRt6vl6o+7zEkECBAgQIAAAQIECBAgQIAAAQIECBAgQIAAAQIECBAgQIAAAQIE&#10;CBAgQIAAAQIECBAgQIAAAQIECBAgQIAAAQIECBAgQIAAAQIECBAgQIAAAQIECBAgQIAAAQIECBAg&#10;QIAAAQIECBAgQIAAAQIECHyXQPZdu2wiQIAAAQIECBAgQIAAAQIECBAgQIAAAQIECBAgQIAAAQIE&#10;CBAgQIAAAQJLJDCdTeK0fxKfescpPhT5pPexyBeDs5in31P5yqVybDd2Y7e1Fy9S7DRfxFZzJ7bz&#10;SOOtavupPEWdBAgQIECAAAECBAgQIECAAAECBAgQIECAAAECBAgQIECAAAECBAgQIECAAAECBAgQ&#10;IECAAAECBAgQIECAAAECBAgQIECAAAECBAgQIECAAAECBAgQIECAAAECBAgQIECAAAECBAgQIECA&#10;AAECBJ6tQPZsX+7hBAgQIECAAAECBAgQIECAAAECBAgQIECAAAECBAgQIECAAAECBAgQIPCsBKaz&#10;SZz1T+NT77iIk/5d7n1M4ycxT7+n8rWrK7Hb2osXzZex3dwtYquxc5e3o1L21wOfyp+lOgkQIECA&#10;AAECBAgQIECAAAECBAgQIECAAAECBAgQIECAAAECBAgQIECAAAECBAgQIECAAAECBAgQIECAAAEC&#10;BAgQIECAAAECBAgQIECAAAECBAgQIECAAAECBAgQIECAAAECBAgQIECAAAECBAj8kYB/geSPVIwR&#10;IECAAAECBAgQIECAAAECBAgQIECAAAECBAgQIECAAAECBAgQIECAwJMV6I278al3HB+77+ND96iI&#10;45RPe59inn5P4ctKWey0XsRu82VsN3djK8V2Y6do7zRfRKvafgrPUCMBAgQIECBAgAABAgQIECBA&#10;gAABAgQIECBAgAABAgQIECBAgAABAgQIECBAgAABAgQIECBAgAABAgQIECBAgAABAgQIECBAgAAB&#10;AgQIECBAgAABAgQIECBAgAABAgQIECBAgAABAgQIECBAgAABAt8pkH3nPtsIECBAgAABAgQIECBA&#10;gAABAgQIECBAgAABAgQIECBAgAABAgQIECBAgMBPE5jP53E2OIkPN4fxoXtU5I+94zhJ0R3f/LS6&#10;vuXiSqkSO80X8aK1V8Tu5/wyNhvbUS6Vv+U4awkQIECAAAECBAgQIECAAAECBAgQIECAAAECBAgQ&#10;IECAAAECBAgQIECAAAECBAgQIECAAAECBAgQIECAAAECBAgQIECAAAECBAgQIECAAAECBAgQIECA&#10;AAECBAgQIECAAAECBAgQIECAAAECBAgQWCKBbIne4ikECBAgQIAAAQIECBAgQIAAAQIECBAgQIAA&#10;AQIECBAgQIAAAQIECBAgsGQCvXE3PnQP48PNUXzqHcdJik+9j3Ha/xjj2XjhX1suVWK7uRMvWntF&#10;7DZv84v2Xmw1dqJcKi/8GxRIgAABAgQIECBAgAABAgQIECBAgAABAgQIECBAgAABAgQIECBAgAAB&#10;AgQIECBAgAABAgQIECBAgAABAgQIECBAgAABAgQIECBAgAABAgQIECBAgAABAgQIECBAgAABAgQI&#10;ECBAgAABAgQIECBAgMDjC2SPf6UbCRAgQIAAAQIECBAgQIAAAQIECBAgQIAAAQIECBAgQIAAAQIE&#10;CBAgQIDAF4HJbBKfesdFnKR80vtYtI+7R3E9uvqycEFbzawVW42d2GruxE5zN3abe/GitRe7rZex&#10;nfrlUnlBK1cWAQIECBAgQIAAAQIECBAgQIAAAQIECBAgQIAAAQIECBAgQIAAAQIECBAgQIAAAQIE&#10;CBAgQIAAAQIECBAgQIAAAQIECBAgQIAAAQIECBAgQIAAAQIECBAgQIAAAQIECBAgQIAAAQIECBAg&#10;QIAAAQKLKpAtamHqIkCAAAECBAgQIECAAAECBAgQIECAAAECBAgQIECAAAECBAgQIECAAIHlEhhN&#10;R/Gx+z4+dI9SHMbxTZ7fx0nvOObpt8hfuVSJ7eZOvGy9ir32q9hfOYj99uvU349mtbXIpauNAAEC&#10;BAgQIECAAAECBAgQIECAAAECBAgQIECAAAECBAgQIECAAAECBAgQIECAAAECBAgQIECAAAECBAgQ&#10;IECAAAECBAgQIECAAAECBAgQIECAAAECBAgQIECAAAECBAgQIECAAAECBAgQIECAAIEnKJA9wZqV&#10;TIAAAQIECBAgQIAAAQIECBAgQIAAAQIECBAgQIAAAQIECBAgQIAAAQILLDCcDuJj90O8vzmM4+5R&#10;kT+k9vngNObpt6hfKUqx3dyNF629u9gv8m7rZTFeLpUXtXR1ESBAgAABAgQIECBAgAABAgQIECBA&#10;gAABAgQIECBAgAABAgQIECBAgAABAgQIECBAgAABAgQIECBAgAABAgQIECBAgAABAgQIECBAgAAB&#10;AgQIECBAgAABAgQIECBAgAABAgQIECBAgAABAgQIECCwZALZkr3HcwgQIECAAAECBAgQIECAAAEC&#10;BAgQIECAAAECBAgQIECAAAECBAgQIEDgkQT6414cd4/iw33cHBX988HpI1Xw7deUohTbzd3Ybb2M&#10;F6292G3u3ebU30njlbK/VvftqnYQIECAAAECBAgQIECAAAECBAgQIECAAAECBAgQIECAAAECBAgQ&#10;IECAAAECBAgQIECAAAECBAgQIECAAAECBAgQIECAAAECBAgQIECAAAECBAgQIECAAAECBAgQIECA&#10;AAECBAgQIECAAAECBAgQIPCjBfxLKj9a1HkECBAgQIAAAQIECBAgQIBbJFJpAABAAElEQVQAAQIE&#10;CBAgQIAAAQIECBAgQIAAAQIECBBYMoGbUSeOu0fxIY+bo7v2YVwNLxf2pfVKI1609uJl+1Xsp9hr&#10;H8T+yuvYbb6IStlfnVvYPziFESBAgAABAgQIECBAgAABAgQIECBAgAABAgQIECBAgAABAgQIECBA&#10;gAABAgQIECBAgAABAgQIECBAgAABAgQIECBAgAABAgQIECBAgAABAgQIECBAgAABAgQIECBAgAAB&#10;AgQIECBAgAABAgQIECBQCPhXVvyHQIAAAQIECBAgQIAAAQIECBAgQIAAAQIECBAgQIAAAQIECBAg&#10;QIAAAQKFwNXwIj7cHMVx93186B6mfFT0b8adhRXabGzHfvsg9ldep/w6Xrb34kVrL1Zr6wtbs8II&#10;ECBAgAABAgQIECBAgAABAgQIECBAgAABAgQIECBAgAABAgQIECBAgAABAgQIECBAgAABAgQIECBA&#10;gAABAgQIECBAgAABAgQIECBAgAABAgQIECBAgAABAgQIECBAgAABAgQIECBAgAABAgQIECDwVwLZ&#10;Xy0wT4AAAQIECBAgQIAAAQIECBAgQIAAAQIECBAgQIAAAQIECBAgQIAAAQLLJXA1vIj3N4fx4eYo&#10;PnTznKJ7FP1JbyEf2qg0Y2/lIPbbr+JFaz/FXuy2XhZRrzQWsmZFESBAgAABAgQIECBAgAABAgQI&#10;ECBAgAABAgQIECBAgAABAgQIECBAgAABAgQIECBAgAABAgQIECBAgAABAgQIECBAgAABAgQIECBA&#10;gAABAgQIECBAgAABAgQIECBAgAABAgQIECBAgAABAgQIECBA4O8IZH9ns70ECBAgQIAAAQIECBAg&#10;QIAAAQIECBAgQIAAAQIECBAgQIAAAQIECBAgsLgCg8kgPnbfx4fuURzdvIujzrs47LyNm3Fn4You&#10;l8qx23wZL1p7Reze5b32q9hobC1cvQoiQIAAAQIECBAgQIAAAQIECBAgQIAAAQIECBAgQIAAAQIE&#10;CBAgQIAAAQIECBAgQIAAAQIECBAgQIAAAQIECBAgQIAAAQIECBAgQIAAAQIECBAgQIAAAQIECBAg&#10;QIAAAQIECBAgQIAAAQIECBAgQIDAQwpkD3m4swkQIECAAAECBAgQIECAAAECBAgQIECAAAECBAgQ&#10;IECAAAECBAgQIEDg4QX641586B6lOIzjmzzfxsXg7OEv/8YbslIWL9r7sd8+iL0U+yspUn7R2otK&#10;2V9p+0ZOywkQIECAAAECBAgQIECAAAECBAgQIECAAAECBAgQIECAAAECBAgQIECAAAECBAgQIECA&#10;AAECBAgQIECAAAECBAgQIECAAAECBAgQIECAAAECBAgQIECAAAECBAgQIECAAAECBAgQIECAAAEC&#10;BAgQWFIB/5rLkv7BehYBAgQIECBAgAABAgQIECBAgAABAgQIECBAgAABAgQIECBAgAABAssnMJ1N&#10;4lPvY3zoHsZR510c3rwr8vngdOEem5Wrsdd6FXsrB/Gq/fpz3mm9iHKpvHD1KogAAQIECBAgQIAA&#10;AQIECBAgQIAAAQIECBAgQIAAAQIECBAgQIAAAQIECBAgQIAAAQIECBAgQIAAAQIECBAgQIAAAQIE&#10;CBAgQIAAAQIECBAgQIAAAQIECBAgQIAAAQIECBAgQIAAAQIECBAgQIAAAQKLJJAtUjFqIUCAAAEC&#10;BAgQIECAAAECBAgQIECAAAECBAgQIECAAAECBAgQIECAAIFbgYvBWRx23t7Fu/jQPYpPveOYzacL&#10;RVSv1ONl+1Xstw9SvI69lTwfxHZzN8ql8kLVqhgCBAgQIECAAAECBAgQIECAAAECBAgQIECAAAEC&#10;BAgQIECAAAECBAgQIECAAAECBAgQIECAAAECBAgQIECAAAECBAgQIECAAAECBAgQIECAAAECBAgQ&#10;IECAAAECBAgQIECAAAECBAgQIECAAAECBAg8FYHsqRSqTgIECBAgQIAAAQIECBAgQIAAAQIECBAg&#10;QIAAAQIECBAgQIAAAQIECCyjwHg6iuPu+zi6eReHnTzeFu3u+GahntvMWrHfPoi9lRQp5+08Nhvb&#10;USqVFqpWxRAgQIAAAQIECBAgQIAAAQIECBAgQIAAAQIECBAgQIAAAQIECBAgQIAAAQIECBAgQIAA&#10;AQIECBAgQIAAAQIECBAgQIAAAQIECBAgQIAAAQIECBAgQIAAAQIECBAgQIAAAQIECBAgQIAAAQIE&#10;CBAgQOCpC2RP/QHqJ0CAAAECBAgQIECAAAECBAgQIECAAAECBAgQIECAAAECBAgQIECAwFMQmM6m&#10;8bH3Pg477+L9zW/x4eYwPnSP4qx/EvP0W5Rvpboa+ysHsdc+iP3265RfFf31+uailKgOAgQIECBA&#10;gAABAgQIECBAgAABAgQIECBAgAABAgQIECBAgAABAgQIECBAgAABAgQIECBAgAABAgQIECBAgAAB&#10;AgQIECBAgAABAgQIECBAgAABAgQIECBAgAABAgQIECBAgAABAgQIECBAgAABAgQILL1AtvQv9EAC&#10;BAgQIECAAAECBAgQIECAAAECBAgQIECAAAECBAgQIECAAAECBAg8skB3fBNHnXdxmOLo5m381nkb&#10;xzdHMZlPHrmSP7+uXV2Jg5VfYn/lIPbbrz/nldrqn28yQ4AAAQIECBAgQIAAAQIECBAgQIAAAQIE&#10;CBAgQIAAAQIECBAgQIAAAQIECBAgQIAAAQIECBAgQIAAAQIECBAgQIAAAQIECBAgQIAAAQIECBAg&#10;QIAAAQIECBAgQIAAAQIECBAgQIAAAQIECBAgQIAAAQKPIpA9yi0uIUCAAAECBAgQIECAAAECBAgQ&#10;IECAAAECBAgQIECAAAECBAgQIECAwBIKzOazOOl9jKObd3HYeZviXRylfDE8X5jXVsvVeNl+Ffvt&#10;g3i18l/xevWXOFh5ExuNzYWpUSEECBAgQIAAAQIECBAgQIAAAQIECBAgQIAAAQIECBAgQIAAAQIE&#10;CBAgQIAAAQIECBAgQIAAAQIECBAgQIAAAQIECBAgQIAAAQIECBAgQIAAAQIECBAgQIAAAQIECBAg&#10;QIAAAQIECBAgQIAAAQIECBAg8HuB7PddPQIECBAgQIAAAQIECBAgQIAAAQIECBAgQIAAAQIECBAg&#10;QIAAAQIECBD4I4HhdBDvbw7jqPMufuv8Mw47b1P7txjNhn+0/NHH6pV67LUPYr/9OvZWXqV8295q&#10;7kS5VH70elxIgAABAgQIECBAgAABAgQIECBAgAABAgQIECBAgAABAgQIECBAgAABAgQIECBAgAAB&#10;AgQIECBAgAABAgQIECBAgAABAgQIECBAgAABAgQIECBAgAABAgQIECBAgAABAgQIECBAgAABAgQI&#10;ECBAgAABAt8vkH3/VjsJECBAgAABAgQIECBAgAABAgQIECBAgAABAgQIECBAgAABAgQIECCwnAL9&#10;SS9+u/5nvL3+R7y7/jV+6/wzTnofY55+P/srRSl2Wy9jv30QB6u/xMHKL/F69U3sNF9EqVT62eW5&#10;nwABAgQIECBAgAABAgQIECBAgAABAgQIECBAgAABAgQIECBAgAABAgQIECBAgAABAgQIECBAgAAB&#10;AgQIECBAgAABAgQIECBAgAABAgQIECBAgAABAgQIECBAgAABAgQIECBAgAABAgQIECBAgAABAgR+&#10;gED2A85wBAECBAgQIECAAAECBAgQIECAAAECBAgQIECAAAECBAgQIECAAAECBJ6swPngLI46b+Ow&#10;8y6Obt6l/DY+9Y4X4j1rtfV4vfrmc+y3D+JFez+q5epC1KcIAgQIECBAgAABAgQIECBAgAABAgQI&#10;ECBAgAABAgQIECBAgAABAgQIECBAgAABAgQIECBAgAABAgQIECBAgAABAgQIECBAgAABAgQIECBA&#10;gAABAgQIECBAgAABAgQIECBAgAABAgQIECBAgAABAgQIEHgYgexhjnUqAQIECBAgQIAAAQIECBAg&#10;QIAAAQIECBAgQIAAAQIECBAgQIAAAQIEFktgNp/Fcfd9vL3+v3HYeZfibRyl3Jt0f3qhlVIlXrT2&#10;4/XqLynexEGeV97EWn39p9emAAIECBAgQIAAAQIECBAgQIAAAQIECBAgQIAAAQIECBAgQIAAAQIE&#10;CBAgQIAAAQIECBAgQIAAAQIECBAgQIAAAQIECBAgQIAAAQIECBAgQIAAAQIECBAgQIAAAQIECBAg&#10;QIAAAQIECBAgQIAAAQIECBB4fIHs8a90IwECBAgQIECAAAECBAgQIECAAAECBAgQIECAAAECBAgQ&#10;IECAAAECBB5WYDqbxHH3fRzevIvDztt4d/2PFL/GcDp82Iv/4vRSlGK3tRevV3+Jg5VfYn/lIPbb&#10;B7HTfBmVcuUvdpsmQIAAAQIECBAgQIAAAQIECBAgQIAAAQIECBAgQIAAAQIECBAgQIAAAQIECBAg&#10;QIAAAQIECBAgQIAAAQIECBAgQIAAAQIECBAgQIAAAQIECBAgQIAAAQIECBAgQIAAAQIECBAgQIAA&#10;AQIECBAgQIAAgecikD2Xh3onAQIECBAgQIAAAQIECBAgQIAAAQIECBAgQIAAAQIECBAgQIAAAQLL&#10;KTCdTeLo5rd4e/2PIt5d/RofuocxnU9/6oMblWYcrP5XHKy8iderv6R4E69WXketUv+pdbmcAAEC&#10;BAgQIECAAAECBAgQIECAAAECBAgQIECAAAECBAgQIECAAAECBAgQIECAAAECBAgQIECAAAECBAgQ&#10;IECAAAECBAgQIECAAAECBAgQIECAAAECBAgQIECAAAECBAgQIECAAAECBAgQIECAAAECBBZfIFv8&#10;ElVIgAABAgQIECBAgAABAgQIECBAgAABAgQIECBAgAABAgQIECBAgACBW4HeuBu/df4Zh523Kd7F&#10;UYoP3cOYzqc/lWi7sRuvV9+k+CUO7nI+ViqVfmpdLidAgAABAgQIECBAgAABAgQIECBAgAABAgQI&#10;ECBAgAABAgQIECBAgAABAgQIECBAgAABAgQIECBAgAABAgQIECBAgAABAgQIECBAgAABAgQIECBA&#10;gAABAgQIECBAgAABAgQIECBAgAABAgQIECBAgACBpymQPc2yVU2AAAECBAgQIECAAAECBAgQIECA&#10;AAECBAgQIECAAAECBAgQIECAwLILDCaDOOz8M/55/Y94l+JtipPex5/67KxcjVft13Gw+ku8LuJN&#10;vF55E81q66fW5XICBAgQIECAAAECBAgQIECAAAECBAgQIECAAAECBAgQIECAAAECBAgQIECAAAEC&#10;BAgQIECAAAECBAgQIECAAAECBAgQIECAAAECBAgQIECAAAECBAgQIECAAAECBAgQIECAAAECBAgQ&#10;IECAAAECBAgQWC6BbLme4zUECBAgQIAAAQIECBAgQIAAAQIECBAgQIAAAQIECBAgQIAAAQIECDxF&#10;gd64G4eddynexm+dX+Pt9a/xsfs+5un3s75quRr/tfo/4pe1/xlv1v475f+Ol+1XUS6Vf1ZJ7iVA&#10;gAABAgQIECBAgAABAgQIECBAgAABAgQIECBAgAABAgQIECBAgAABAgQIECBAgAABAgQIECBAgAAB&#10;AgQIECBAgAABAgQIECBAgAABAgQIECBAgAABAgQIECBAgAABAgQIECBAgAABAgQIECBAgACBZyKQ&#10;PZN3eiYBAgQIECBAgAABAgQIECBAgAABAgQIECBAgAABAgQIECBAgAABAgsi0Bt34931r/H2+h9F&#10;5O3zwelPrW6tth4Hq7/E65U38Trlg9U3sdd+FeVS+afW5XICBAgQIECAAAECBAgQIECAAAECBAgQ&#10;IECAAAECBAgQIECAAAECBAgQIECAAAECBAgQIECAAAECBAgQIECAAAECBAgQIECAAAECBAgQIECA&#10;AAECBAgQIECAAAECBAgQIECAAAECBAgQIECAAAECBAgQeJ4C2fN8tlcTIECAAAECBAgQIECAAAEC&#10;BAgQIECAAAECBAgQIECAAAECBAgQ+H/s3VtsnOlZOPBnxmM7jg/jc3ZzsGM79jpr57jLruCmB1QV&#10;FVEBFyAkqnIBV+UCISSWSlAQAqpeIFGpcEmlSiC4oIuQFoQQbVfadpvmvE7sjRM7cXZzcHw+xef5&#10;T/zvluxunM1hZuzYv2/06Jv53vd9Dj9feqQhUAiB+eW7MTR1NRsDce2nMXJ3uBCl163RULYrmtNt&#10;sa+yOfauRVNUlqTX3W+BAAECBAgQIECAAAECBAgQIECAAAECBAgQIECAAAECBAgQIECAAAECBAgQ&#10;IECAAAECBAgQIECAAAECBAgQIECAAAECBAgQIECAAAECBAgQIECAAAECBAgQIECAAAECBAgQIECA&#10;AAECBAgQIECAAAECBAgUWiBV6ILqESBAgAABAgQIECBAgAABAgQIECBAgAABAgQIECBAgAABAgQI&#10;ECCwNQUWVxbj+vTVGJoaiGtTg2v327M3I5N9bcSViETsKn8+9lQ0xd7K5thXtT/2V7XFzuLyjWhH&#10;TQIECBAgQIAAAQIECBAgQIAAAQIECBAgQIAAAQIECBAgQIAAAQIECBAgQIAAAQIECBAgQIAAAQIE&#10;CBAgQIAAAQIECBAgQIAAAQIECBAgQIAAAQIECBAgQIAAAQIECBAgQIAAAQIECBAgQIAAAQIECBAg&#10;8MgCqUfeaSMBAgQIECBAgAABAgQIECBAgAABAgQIECBAgAABAgQIECBAgAABAgR+KrCaWY0bM+/F&#10;4GR/XJ28EkNTA2ufM5HZEKNEJOK58j3RXNUazelsZO+7K/ZFSVHJhvSjKAECBAgQIECAAAECBAgQ&#10;IECAAAECBAgQIECAAAECBAgQIECAAAECBAgQIECAAAECBAgQIECAAAECBAgQIECAAAECBAgQIECA&#10;AAECBAgQIECAAAECBAgQIECAAAECBAgQIECAAAECBAgQIECAAAECBAgQeBqB1NMcdpYAAQIECBAg&#10;QIAAAQIECBAgQIAAAQIECBAgQIAAAQIECBAgQIAAge0hMLUwGVenrsS1ySsxOHl5LRZW5jdk+JJk&#10;aeyrao69ldmoaI49lU2xu2JflBSVbEg/ihIgQIAAAQIECBAgQIAAAQIECBAgQIAAAQIECBAgQIAA&#10;AQIECBAgQIAAAQIECBAgQIAAAQIECBAgQIAAAQIECBAgQIAAAQIECBAgQIAAAQIECBAgQIAAAQIE&#10;CBAgQIAAAQIECBAgQIAAAQIECBAgQIAAgVwLpHKdUD4CBAgQIECAAAECBAgQIECAAAECBAgQIECA&#10;AAECBAgQIECAAAECBJ5tgbml2RiaGoyrU1fW7tcmr8T4wtiGDJVKFsfeiqZoqmqN5nRLNFe1xXPl&#10;uyOZSG5IP4oSIECAAAECBAgQIECAAAECBAgQIECAAAECBAgQIECAAAECBAgQIECAAAECBAgQIECA&#10;AAECBAgQIECAAAECBAgQIECAAAECBAgQIECAAAECBAgQIECAAAECBAgQIECAAAECBAgQIECAAAEC&#10;BAgQIECAAIFCCKQKUUQNAgQIECBAgAABAgQIECBAgAABAgQIECBAgAABAgQIECBAgAABAgQ2p8Bq&#10;ZjVuzFyPgYn+GJjsj8Hs/c7d2xvSbGlRaeypaIq9lc2xr3J/NKVbYnf53ihK+prThvxBFCVAgAAB&#10;AgQIECBAgAABAgQIECBAgAABAgQIECBAgAABAgQIECBAgAABAgQIECBAgAABAgQIECBAgAABAgQI&#10;ECBAgAABAgQIECBAgAABAgQIECBAgAABAgQIECBAgAABAgQIECBAgAABAgQIECBAgACBDRPwyz0b&#10;Rq8wAQIECBAgQIAAAQIECBAgQIAAAQIECBAgQIAAAQIECBAgQIAAgcILDM/dimuTAzE0NRDXpgbj&#10;+vRgLKwsFLyR0qLS2Fu5P/ZXtUZTNpqz0bBzVyQSiYL3oiABAgQIECBAgAABAgQIECBAgAABAgQI&#10;ECBAgAABAgQIECBAgAABAgQIECBAgAABAgQIECBAgAABAgQIECBAgAABAgQIECBAgAABAgQIECBA&#10;gAABAgQIECBAgAABAgQIECBAgAABAgQIECBAgAABAgQIENhsAqnN1pB+CBAgQIAAAQIECBAgQIAA&#10;AQIECBAgQIAAAQIECBAgQIAAAQIECBDIjcD88nwMTQ3GwOSlGJzoz977Y3ZpJjfJHyNLKlkceyub&#10;o7mqJRtta/dd5bsjmUg+RhZbCRAgQIAAAQIECBAgQIAAAQIECBAgQIAAAQIECBAgQIAAAQIECBAg&#10;QIAAAQIECBAgQIAAAQIECBAgQIAAAQIECBAgQIAAAQIECBAgQIAAAQIECBAgQIAAAQIECBAgQIAA&#10;AQIECBAgQIAAAQIECBAgQIDA9hFIbZ9RTUqAAAECBAgQIECAAAECBAgQIECAAAECBAgQIECAAAEC&#10;BAgQIEBg6wqsrK7Ee9PXYmCyP4amBuJaNm7P3oxM9lXIqyhRFHsqmqKpqiWa063RXNUaz5fvjaJk&#10;USHbUIsAAQIECBAgQIAAAQIECBAgQIAAAQIECBAgQIAAAQIECBAgQIAAAQIECBAgQIAAAQIECBAg&#10;QIAAAQIECBAgQIAAAQIECBAgQIAAAQIECBAgQIAAAQIECBAgQIAAAQIECBAgQIAAAQIECBAgQIAA&#10;AQIECDzTAqlnunvNEyBAgAABAgQIECBAgAABAgQIECBAgAABAgQIECBAgAABAgQIENimArNLMzE4&#10;cTkGJi/FlYlLcXXySiytLhZco2HnrmhNt0dLNpqrWmNPZVOkkr6WVPA/hIIECBAgQIAAAQIECBAg&#10;QIAAAQIECBAgQIAAAQIECBAgQIAAAQIECBAgQIAAAQIECBAgQIAAAQIECBAgQIAAAQIECBAgQIAA&#10;AQIECBAgQIAAAQIECBAgQIAAAQIECBAgQIAAAQIECBAgQIAAAQIECBAgsKUE/BLQlvpzGoYAAQIE&#10;CBAgQIAAAQIECBAgQIAAAQIECBAgQIAAAQIECBAgQGArCmQymbg5+34MTFyKwcn+uDLRH8NzNws+&#10;6s5UeTRXtUZzujX2pw9Ea7o9KkoqC96HggQIECBAgAABAgQIECBAgAABAgQIECBAgAABAgQIECBA&#10;gAABAgQIECBAgAABAgQIECBAgAABAgQIECBAgAABAgQIECBAgAABAgQIECBAgAABAgQIECBAgAAB&#10;AgQIECBAgAABAgQIECBAgAABAgQIECBAYKsLpLb6gOYjQIAAAQIECBAgQIAAAQIECBAgQIAAAQIE&#10;CBAgQIAAAQIECBAg8KwJ3F2ei6uTV2Jg4lIMTPbH4OTlmF++W9AxSotKY19lSzRXtURTVWs0p1uj&#10;cedzBe1BMQIECBAgQIAAAQIECBAgQIAAAQIECBAgQIAAAQIECBAgQIAAAQIECBAgQIAAAQIECBAg&#10;QIAAAQIECBAgQIAAAQIECBAgQIAAAQIECBAgQIAAAQIECBAgQIAAAQIECBAgQIAAAQIECBAgQIAA&#10;AQIECBAgsF0FUtt1cHMTIECAAAECBAgQIECAAAECBAgQIECAAAECBAgQIECAAAECBAgQ2CwCt2dv&#10;xuBkfwxMZCN7vznzXmSyr0JejTufi9Z0R7RWt0dL+kA8X7E3kolkIVtQiwABAgQIECBAgAABAgQI&#10;ECBAgAABAgQIECBAgAABAgQIECBAgAABAgQIECBAgAABAgQIECBAgAABAgQIECBAgAABAgQIECBA&#10;gAABAgQIECBAgAABAgQIECBAgAABAgQIECBAgAABAgQIECBAgAABAgQIEPipQIoEAQIECBAgQIAA&#10;AQIECBAgQIAAAQIECBAgQIAAAQIECBAgQIAAAQKFE1hYmY9rkwMxMNkfAxP9MZi9zy7NFK6BbKXq&#10;0trYn26L5qrWtWiqaomdxeUF7UExAgQIECBAgAABAgQIECBAgAABAgQIECBAgAABAgQIECBAgAAB&#10;AgQIECBAgAABAgQIECBAgAABAgQIECBAgAABAgQIECBAgAABAgQIECBAgAABAgQIECBAgAABAgQI&#10;ECBAgAABAgQIECBAgAABAgQIECBAYH2B1PpLVggQIECAAAECBAgQIECAAAECBAgQIECAAAECBAgQ&#10;IECAAAECBAgQeFqBsfnRGJi4tBZXsvf3Z4ZiNbP6tGkf+XwqWRx7K5ujJX0gWtPt0VrdHjU76h75&#10;vI0ECBAgQIAAAQIECBAgQIAAAQIECBAgQIAAAQIECBAgQIAAAQIECBAgQIAAAQIECBAgQIAAAQIE&#10;CBAgQIAAAQIECBAgQIAAAQIECBAgQIAAAQIECBAgQIAAAQIECBAgQIAAAQIECBAgQIAAAQIECBAg&#10;QIBA4QVShS+pIgECBAgQIECAAAECBAgQIECAAAECBAgQIECAAAECBAgQIECAAIGtKbCyuhzXp6/F&#10;wER/DExeisHsfXxhrKDDPl++J1qrO2J/VVs0pVtid/m+KEoWFbQHxQgQIECAAAECBAgQIECAAAEC&#10;BAgQIECAAAECBAgQIECAAAECBAgQIECAAAECBAgQIECAAAECBAgQIECAAAECBAgQIECAAAECBAgQ&#10;IECAAAECBAgQIECAAAECBAgQIECAAAECBAgQIECAAAECBAgQIECAAIGnE0g93XGnCRAgQIAAAQIE&#10;CBAgQIAAAQIECBAgQIAAAQIECBAgQIAAAQIECGxfgaWVxRicvBL9471rMTjZH0urSwUDKS0qjeaq&#10;tmitbo/WdMfafWdxecHqK0SAAAECBAgQIECAAAECBAgQIECAAAECBAgQIECAAAECBAgQIECAAAEC&#10;BAgQIECAAAECBAgQIECAAAECBAgQIECAAAECBAgQIECAAAECBAgQIECAAAECBAgQIECAAAECBAgQ&#10;IECAAAECBAgQIECAAAECBAjkRyCVn7SyEiBAgAABAgQIECBAgAABAgQIECBAgAABAgQIECBAgAAB&#10;AgQIENh6AhPzYzEw2R8DE/fiUlyfvhormZWCDVpf1hit6fZoqW5fu++pbIpkIlmw+goRIECAAAEC&#10;BAgQIECAAAECBAgQIECAAAECBAgQIECAAAECBAgQIECAAAECBAgQIECAAAECBAgQIECAAAECBAgQ&#10;IECAAAECBAgQIECAAAECBAgQIECAAAECBAgQIECAAAECBAgQIECAAAECBAgQIECAAAEChRFIFaaM&#10;KgQIECBAgAABAgQIECBAgAABAgQIECBAgAABAgQIECBAgAABAgSePYGRu8Nxebwv+sd7s9EX9z4X&#10;6koli6O5qiVa0x3RUt2evbdHVWm6UOXVIUCAAAECBAgQIECAAAECBAgQIECAAAECBAgQIECAAAEC&#10;BAgQIECAAAECBAgQIECAAAECBAgQIECAAAECBAgQIECAAAECBAgQIECAAAECBAgQIECAAAECBAgQ&#10;IECAAAECBAgQIECAAAECBAgQIECAAAECBDZQILWBtZUmQIAAAQIECBAgQIAAAQIECBAgQIAAAQIE&#10;CBAgQIAAAQIECBAgsGkEVlZX4vr01RiYuBRXfhpTixMF66+mtDZaqtujNd0Rrdn7vsrmKEr6ek/B&#10;/gAKESBAgAABAgQIECBAgAABAgQIECBAgAABAgQIECBAgAABAgQIECBAgAABAgQIECBAgAABAgQI&#10;ECBAgAABAgQIECBAgAABAgQIECBAgAABAgQIECBAgAABAgQIECBAgAABAgQIECBAgAABAgQIECBA&#10;gACBTSTgF4w20R9DKwQIECBAgAABAgQIECBAgAABAgQIECBAgAABAgQIECBAgAABAoUTWF5djmtT&#10;V6J/rC/6J3pjYOJSLKwsFKSBokRR7KvcHy3V7dFW3REt6QNRs6OuILUVIUCAAAECBAgQIECAAAEC&#10;BAgQIECAAAECBAgQIECAAAECBAgQIECAAAECBAgQIECAAAECBAgQIECAAAECBAgQIECAAAECBAgQ&#10;IECAAAECBAgQIECAAAECBAgQIECAAAECBAgQIECAAAECBAgQIECAAAECBDa/QGrzt6hDAgQIECBA&#10;gAABAgQIECBAgAABAgQIECBAgAABAgQIECBAgAABAk8vsLSyGIOTl6N/vDcbfdn3/bG0uvT0iR8h&#10;Q3lxRbRWd0RbumPt3lzVEsVFJY9w0hYCBAgQIECAAAECBAgQIECAAAECBAgQIECAAAECBAgQIECA&#10;AAECBAgQIECAAAECBAgQIECAAAECBAgQIECAAAECBAgQIECAAAECBAgQIECAAAECBAgQIECAAAEC&#10;BAgQIECAAAECBAgQIECAAAECBAgQIEBgOwqktuPQZiZAgAABAgQIECBAgAABAgQIECBAgAABAgQI&#10;ECBAgAABAgQIENj6AvPL8zEweSkuj/dF/3hvXJ28EiuZlYIMvrtiX7Sm26O1uj1asvdd5c8XpK4i&#10;BAgQIECAAAECBAgQIECAAAECBAgQIECAAAECBAgQIECAAAECBAgQIECAAAECBAgQIECAAAECBAgQ&#10;IECAAAECBAgQIECAAAECBAgQIECAAAECBAgQIECAAAECBAgQIECAAAECBAgQIECAAAECBAgQIECA&#10;wNYQSG2NMUxBgAABAgQIECBAgAABAgQIECBAgAABAgQIECBAgAABAgQIECCw3QXuLs3F5Yl34/J4&#10;X/SP98bQ9GCsZlbzzpJMJGNvZXO0V3dGe83BOFDTGTuLy/NeVwECBAgQIECAAAECBAgQIECAAAEC&#10;BAgQIECAAAECBAgQIECAAAECBAgQIECAAAECBAgQIECAAAECBAgQIECAAAECBAgQIECAAAECBAgQ&#10;IECAAAECBAgQIECAAAECBAgQIECAAAECBAgQIECAAAECBAgQIEBg6wqktu5oJiNAgAABAgQIECBA&#10;gAABAgQIECBAgAABAgQIECBAgAABAgQIENjKArNLM9E/3peN3ricvb83fS0y2Ve+r52p8mit7ojW&#10;dHv23h7N6dYoLdqR77LyEyBAgAABAgQIECBAgAABAgQIECBAgAABAgQIECBAgAABAgQIECBAgAAB&#10;AgQIECBAgAABAgQIECBAgAABAgQIECBAgAABAgQIECBAgAABAgQIECBAgAABAgQIECBAgAABAgQI&#10;ECBAgAABAgQIECBAgAABAttIILWNZjUqAQIECBAgQIAAAQIECBAgQIAAAQIECBAgQIAAAQIECBAg&#10;QIDAMywwszgdlyf64tJYb/SPX4z3Z64XZJrKkqpoq34h2msOZqMz9lQ0RSKRKEhtRQgQIECAAAEC&#10;BAgQIECAAAECBAgQIECAAAECBAgQIECAAAECBAgQIECAAAECBAgQIECAAAECBAgQIECAAAECBAgQ&#10;IECAAAECBAgQIECAAAECBAgQIECAAAECBAgQIECAAAECBAgQIECAAAECBAgQIECAAIHtKZDanmOb&#10;mgABAgQIECBAgAABAgQIECBAgAABAgQIECBAgAABAgQIECBAYLMLTC1MxuWJvrg01hv9471xc/a9&#10;grT8XPmeOFD9QrRWd0RbNhp27ipIXUUIECBAgAABAgQIECBAgAABAgQIECBAgAABAgQIECBAgAAB&#10;AgQIECBAgAABAgQIECBAgAABAgQIECBAgAABAgQIECBAgAABAgQIECBAgAABAgQIECBAgAABAgQI&#10;ECBAgAABAgQIECBAgAABAgQIECBAgAABAh8IpD54406AAAECBAgQIECAAAECBAgQIECAAAECBAgQ&#10;IECAAAECBAgQIEBgIwUm5seif7w3G31xKXsfnruZ93YSkYjdFfuiveZgNjrjQDYqS6ryXlcBAgQI&#10;ECBAgAABAgQIECBAgAABAgQIECBAgAABAgQIECBAgAABAgQIECBAgAABAgQIECBAgAABAgQIECBA&#10;gAABAgQIECBAgAABAgQIECBAgAABAgQIECBAgAABAgQIECBAgAABAgQIECBAgAABAgQIECBAgMDD&#10;BFIPW7RGgAABAgQIECBAgAABAgQIECBAgAABAgQIECBAgAABAgQIECBAIF8Cd5fmon+8N/rGetbi&#10;1uyNfJX6Wd5EJGJf1f5orzm4FgeqX4idxeU/W/eGAAECBAgQIECAAAECBAgQIECAAAECBAgQIECA&#10;AAECBAgQIECAAAECBAgQIECAAAECBAgQIECAAAECBAgQIECAAAECBAgQIECAAAECBAgQIECAAAEC&#10;BAgQIECAAAECBAgQIECAAAECBAgQIECAAAECBAgQILAZBFKboQk9ECBAgAABAgQIECBAgAABAgQI&#10;ECBAgAABAgQIECBAgAABAgQIbH2B2aWZuDzeF/1r0RvvTV+LTPaVzyuZKIrmqpZorzm4Fm3VHbEj&#10;VZbPknITIECAAAECBAgQIECAAAECBAgQIECAAAECBAgQIECAAAECBAgQIECAAAECBAgQIECAAAEC&#10;BAgQIECAAAECBAgQIECAAAECBAgQIECAAAECBAgQIECAAAECBAgQIECAAAECBAgQIECAAAECBAgQ&#10;IECAAAECBJ5aIPXUGSQgQIAAAQIECBAgQIAAAQIECBAgQIAAAQIECBAgQIAAAQIECBAg8ACBxZXF&#10;GJi4FH1jPdE32hPXp69GJvvK55VKFkdLui0OVHdGe83BaK1uj5Ki0nyWlJsAAQIECBAgQIAAAQIE&#10;CBAgQIAAAQIECBAgQIAAAQIECBAgQIAAAQIECBAgQIAAAQIECBAgQIAAAQIECBAgQIAAAQIECBAg&#10;QIAAAQIECBAgQIAAAQIECBAgQIAAAQIECBAgQIAAAQIECBAgQIAAAQIECBAgkHOBVM4zSkiAAAEC&#10;BAgQIECAAAECBAgQIECAAAECBAgQIECAAAECBAgQILAtBZZWFmNgsj/6x3vj0lhvXJ28HMuZ5bxa&#10;FCdLoq26I9prOuNANvanD0RxsjivNSUnQIAAAQIECBAgQIAAAQIECBAgQIAAAQIECBAgQIAAAQIE&#10;CBAgQIAAAQIECBAgQIAAAQIECBAgQIAAAQIECBAgQIAAAQIECBAgQIAAAQIECBAgQIAAAQIECBAg&#10;QIAAAQIECBAgQIAAAQIECBAgQIAAAQIECORbIJXvAvITIECAAAECBAgQIECAAAECBAgQIECAAAEC&#10;BAgQIECAAAECBAhsTYHVzGoMTQ1G31hP9I32xMDEpVjOLOd12OJkSbRVd0R7zcHoqD0YzVVtkUr6&#10;Ckxe0SUnQIAAAQIECBAgQIAAAQIECBAgQIAAAQIECBAgQIAAAQIECBAgQIAAAQIECBAgQIAAAQIE&#10;CBAgQIAAAQIECBAgQIAAAQIECBAgQIAAAQIECBAgQIAAAQIECBAgQIAAAQIECBAgQIAAAQIECBAg&#10;QIAAAQIECi7g15kKTq4gAQIECBAgQIAAAQIECBAgQIAAAQIECBAgQIAAAQIECBAgQODZFRievRV9&#10;Yz1rcWnsYswtz+Z1mB1FZdFa3REdNQfjQE1nNFe1RFHSV17yii45AQIECBAgQIAAAQIECBAgQIAA&#10;AQIECBAgQIAAAQIECBAgQIAAAQIECBAgQIAAAQIECBAgQIAAAQIECBAgQIAAAQIECBAgQIAAAQIE&#10;CBAgQIAAAQIECBAgQIAAAQIECBAgQIAAAQIECBAgQIAAAQIECBAgsOECfq1pw/8EGiBAgAABAgQI&#10;ECBAgAABAgQIECBAgAABAgQIECBAgAABAgQIbF6B6cXJ6Bu9EH1jPWsxPj+a12Z3FJVFe+3BaK85&#10;GB3Z2FvZHMlEMq81JSdAgAABAgQIECBAgAABAgQIECBAgAABAgQIECBAgAABAgQIECBAgAABAgQI&#10;ECBAgAABAgQIECBAgAABAgQIECBAgAABAgQIECBAgAABAgQIECBAgAABAgQIECBAgAABAgQIECBA&#10;gAABAgQIECBAgAABAgQIbDaB1GZrSD8ECBAgQIAAAQIECBAgQIAAAQIECBAgQIAAAQIECBAgQIAA&#10;AQIbJ7CwMh/9Y33RN9azFjdmrue1mVQiFS3VB+KF2u7ozMb+dFskE8m81pScAAECBAgQIECAAAEC&#10;BAgQIECAAAECBAgQIECAAAECBAgQIECAAAECBAgQIECAAAECBAgQIECAAAECBAgQIECAAAECBAgQ&#10;IECAAAECBAgQIECAAAECBAgQIECAAAECBAgQIECAAAECBAgQIECAAAECBAgQILDZBVKbvUH9ESBA&#10;gAABAgQIECBAgAABAgQIECBAgAABAgQIECBAgAABAgQI5E9gZXUlrk5dib7Rnugb64nBycuxmlnJ&#10;W8FUsjjaqjuiveZgNjpjf/pAFGefuQgQIECAAAECBAgQIECAAAECBAgQIECAAAECBAgQIECAAAEC&#10;BAgQIECAAAECBAgQIECAAAECBAgQIECAAAECBAgQIECAAAECBAgQIECAAAECBAgQIECAAAECBAgQ&#10;IECAAAECBAgQIECAAAECBAgQIECAAAECBP5PIPV/b70jQIAAAQIECBAgQIAAAQIECBAgQIAAAQIE&#10;CBAgQIAAAQIECBDYDgK3Zm9E7+g70ZeNS+O9sbAyn7exE5GIpqqWeKG2Kzpru6OtuiOKi0ryVk9i&#10;AgQIECBAgAABAgQIECBAgAABAgQIECBAgAABAgQIECBAgAABAgQIECBAgAABAgQIECBAgAABAgQI&#10;ECBAgAABAgQIECBAgAABAgQIECBAgAABAgQIECBAgAABAgQIECBAgAABAgQIECBAgAABAgQIECBA&#10;gMBWEEhthSHMQIAAAQIECBAgQIAAAQIECBAgQIAAAQIECBAgQIAAAQIECBAgsL7A9OJk9I1eiL6x&#10;nugdfScmFsbW3/yUK4lIxL7K/dFR+2K01xyMA9UvRFnxzqfM6jgBAgQIECBAgAABAgQIECBAgAAB&#10;AgQIECBAgAABAgQIECBAgAABAgQIECBAgAABAgQIECBAgAABAgQIECBAgAABAgQIECBAgAABAgQI&#10;ECBAgAABAgQIECBAgAABAgQIECBAgAABAgQIECBAgAABAgQIECBAYHsJpLbXuKYlQIAAAQIECBAg&#10;QIAAAQIECBAgQIAAAQIECBAgQIAAAQIECGx9gYWV+bg83hd9oz3RN9YT789cz+vQDTt3RWdt91q8&#10;UNsVO4vL81pPcgIECBAgQIAAAQIECBAgQIAAAQIECBAgQIAAAQIECBAgQIAAAQIECBAgQIAAAQIE&#10;CBAgQIAAAQIECBAgQIAAAQIECBAgQIAAAQIECBAgQIAAAQIECBAgQIAAAQIECBAgQIAAAQIECBAg&#10;QIAAAQIECBAgQIDAVhdIbfUBzUeAAAECBAgQIECAAAECBAgQIECAAAECBAgQIECAAAECBAgQ2OoC&#10;q5nVuDZ5JXrHeqJvtCcGJvtjNbOSt7Eriquis64rOmu716K2rD5vtSQmQIAAAQIECBAgQIAAAQIE&#10;CBAgQIAAAQIECBAgQIAAAQIECBAgQIAAAQIECBAgQIAAAQIECBAgQIAAAQIECBAgQIAAAQIECBAg&#10;QIAAAQIECBAgQIAAAQIECBAgQIAAAQIECBAgQIAAAQIECBAgQIAAAQIECGxHgdR2HNrMBAgQIECA&#10;AAECBAgQIECAAAECBAgQIECAAAECBAgQIECAAIFnXWB6cTIujr4TF0bORe/o+ZhdmsnbSCXJ0jhQ&#10;0xmddd3RWdsdeyr2RSKRyFs9iQkQIECAAAECBAgQIECAAAECBAgQIECAAAECBAgQIECAAAECBAgQ&#10;IECAAAECBAgQIECAAAECBAgQIECAAAECBAgQIECAAAECBAgQIECAAAECBAgQIECAAAECBAgQIECA&#10;AAECBAgQIECAAAECBAgQIECAAAEC210gtd0BzE+AAAECBAgQIECAAAECBAgQIECAAAECBAgQIECA&#10;AAECBAgQeBYEFlbm4/J4X/SN9kTfWE+8P3M9b20nE8lormqNztru6KzrjtZ0exQlfc0kb+ASEyBA&#10;gAABAgQIECBAgAABAgQIECBAgAABAgQIECBAgAABAgQIECBAgAABAgQIECBAgAABAgQIECBAgAAB&#10;AgQIECBAgAABAgQIECBAgAABAgQIECBAgAABAgQIECBAgAABAgQIECBAgAABAgQIECBAgAABAgQ+&#10;IuCXoz4C4iMBAgQIECBAgAABAgQIECBAgAABAgQIECBAgAABAgQIECBAYLMI3Jq9ERdGzmbjXFwe&#10;74vlzHLeWnuufE901nZHZ113tNd0RllqZ95qSUyAAAECBAgQIECAAAECBAgQIECAAAECBAgQIECA&#10;AAECBAgQIECAAAECBAgQIECAAAECBAgQIECAAAECBAgQIECAAAECBAgQIECAAAECBAgQIECAAAEC&#10;BAgQIECAAAECBAgQIECAAAECBAgQIECAAAECBAgQIPBwgdTDl60SIECAAAECBAgQIECAAAECBAgQ&#10;IECAAAECBAgQIECAAAECBAgUSmBpZTEujV+Md+6cjZ6RMzE2P5K30lUl6eis7Y6DdYeis6470qU1&#10;easlMQECBAgQIECAAAECBAgQIECAAAECBAgQIECAAAECBAgQIECAAAECBAgQIECAAAECBAgQIECA&#10;AAECBAgQIECAAAECBAgQIECAAAECBAgQIECAAAECBAgQIECAAAECBAgQIECAAAECBAgQIECAAAEC&#10;BAgQIECAwOMJpB5vu90ECBAgQIAAAQIECBAgQIAAAQIECBAgQIAAAQIECBAgQIAAAQK5EshkMnFj&#10;5nr0jfVE72hP9I9fjKXVpVyl/1CekmRpHKjpjM667jhY2x17Kps+tO4DAQIECBAgQIAAAQIECBAg&#10;QIAAAQIECBAgQIAAAQIECBAgQIAAAQIECBAgQIAAAQIECBAgQIAAAQIECBAgQIAAAQIECBAgQIAA&#10;AQIECBAgQIAAAQIECBAgQIAAAQIECBAgQIAAAQIECBAgQIAAAQIECBAgQIDA5hFIbZ5WdEKAAAEC&#10;BAgQIECAAAECBAgQIECAAAECBAgQIECAAAECBAgQ2PoC04tTcXH0fFwYORfvjvXEvc/5uJKJZDRX&#10;tUZnbXd01nVHa7o9ipK+KpIPazkJECBAgAABAgQIECBAgAABAgQIECBAgAABAgQIECBAgAABAgQI&#10;ECBAgAABAgQIECBAgAABAgQIECBAgAABAgQIECBAgAABAgQIECBAgAABAgQIECBAgAABAgQIECBA&#10;gAABAgQIECBAgAABAgQIECBAgAABArkW8KtTuRaVjwABAgQIECBAgAABAgQIECBAgAABAgQIECBA&#10;gAABAgQIECBwn8BqZjWuTV6JC6Pn4sLIubg2NXDfam7f1pc1Rlf9kThYeyjaaw9GWWpnbgvIRoAA&#10;AQIECBAgQIAAAQIECBAgQIAAAQIECBAgQIAAAQIECBAgQIAAAQIECBAgQIAAAQIECBAgQIAAAQIE&#10;CBAgQIAAAQIECBAgQIAAAQIECBAgQIAAAQIECBAgQIAAAQIECBAgQIAAAQIECBAgQIAAAQIECBAg&#10;UBCBVEGqKEKAAAECBAgQIECAAAECBAgQIECAAAECBAgQIECAAAECBAgQ2EYC04tTcXH0fFwYORe9&#10;2fvs0kxepi9JlsaBms7oqj8cXXVHo7H8ubzUkZQAAQIECBAgQIAAAQIECBAgQIAAAQIECBAgQIAA&#10;AQIECBAgQIAAAQIECBAgQIAAAQIECBAgQIAAAQIECBAgQIAAAQIECBAgQIAAAQIECBAgQIAAAQIE&#10;CBAgQIAAAQIECBAgQIAAAQIECBAgQIAAAQIECBAgQKCwAqnCllONAAECBAgQIECAAAECBAgQIECA&#10;AAECBAgQIECAAAECBAgQILD1BFYzq3FtaiAujJzNxrm19/mYMhGJaE63xcHa7uis646WdHukkr7+&#10;kQ9rOQkQIECAAAECBAgQIECAAAECBAgQIECAAAECBAgQIECAAAECBAgQIECAAAECBAgQIECAAAEC&#10;BAgQIECAAAECBAgQIECAAAECBAgQIECAAAECBAgQIECAAAECBAgQIECAAAECBAgQIECAAAECBAgQ&#10;IECAAAECGyngF6o2Ul9tAgQIECBAgAABAgQIECBAgAABAgQIECBAgAABAgQIECBA4JkVWFxZjL7R&#10;d+L8ndPxzsjpmF6cysssFcWV8WL9keiqOxIH6w5FRUllXupISoAAAQIECBAgQIAAAQIECBAgQIAA&#10;AQIECBAgQIAAAQIECBAgQIAAAQIECBAgQIAAAQIECBAgQIAAAQIECBAgQIAAAQIECBAgQIAAAQIE&#10;CBAgQIAAAQIECBAgQIAAAQIECBAgQIAAAQIECBAgQIAAAQIECBAgsHkEUpunFZ0QIECAAAECBAgQ&#10;IECAAAECBAgQIECAAAECBAgQIECAAAECBDa3wNjdkegZObsW7471xNLqUl4abqpsie6Go9Fdfyya&#10;qloimUjmpY6kBAgQIECAAAECBAgQIECAAAECBAgQIECAAAECBAgQIECAAAECBAgQIECAAAECBAgQ&#10;IECAAAECBAgQIECAAAECBAgQIECAAAECBAgQIECAAAECBAgQIECAAAECBAgQIECAAAECBAgQIECA&#10;AAECBAgQIECAAAECm1MgtTnb0hUBAgQIECBAgAABAgQIECBAgAABAgQIECBAgAABAgQIECBAYOMF&#10;VlaX4/LEu3Fh5Fw2zsbN2ffz0lRNaW101nVHZ213vJCNqtJ0XupISoAAAQIECBAgQIAAAQIECBAg&#10;QIAAAQIECBAgQIAAAQIECBAgQIAAAQIECBAgQIAAAQIECBAgQIAAAQIECBAgQIAAAQIECBAgQIAA&#10;AQIECBAgQIAAAQIECBAgQIAAAQIECBAgQIAAAQIECBAgQIAAAQIECBAg8GwIpJ6NNnVJgAABAgQI&#10;ECBAgAABAgQIECBAgAABAgQIECBAgAABAgQIECiMwPTiZLxz58xa9I31xMLKfM4Lp5LF0V7TGd31&#10;R+PFuiOxq/z5nNeQkAABAgQIECBAgAABAgQIECBAgAABAgQIECBAgAABAgQIECBAgAABAgQIECBA&#10;gAABAgQIECBAgAABAgQIECBAgAABAgQIECBAgAABAgQIECBAgAABAgQIECBAgAABAgQIECBAgAAB&#10;AgQIECBAgAABAgQIECBA4NkVSD27reucAAECBAgQIECAAAECBAgQIECAAAECBAgQIECAAAECBAgQ&#10;IJAbgRsz70XPnTNx/s6pGJy8HJnsK9dXfVljdNUfia66o9FR+2KUFJXkuoR8BAgQIECAAAECBAgQ&#10;IECAAAECBAgQIECAAAECBAgQIECAAAECBAgQIECAAAECBAgQIECAAAECBAgQIECAAAECBAgQIECA&#10;AAECBAgQIECAAAECBAgQIECAAAECBAgQIECAAAECBAgQIECAAAECBAgQIECAAAECW0QgtUXmMAYB&#10;AgQIECBAgAABAgQIECBAgAABAgQIECBAgAABAgQIECBA4JEF5pfno2+sJy6OnIsLI2djfGHskc8+&#10;6sZUsjjaazqju/5odNUdjcby5x71qH0ECBAgQIAAAQIECBAgQIAAAQIECBAgQIAAAQIECBAgQIAA&#10;AQIECBAgQIAAAQIECBAgQIAAAQIECBAgQIAAAQIECBAgQIAAAQIECBAgQIAAAQIECBAgQIAAAQIE&#10;CBAgQIAAAQIECBAgQIAAAQIECBAgQIAAAQLbXCC1zec3PgECBAgQIECAAAECBAgQIECAAAECBAgQ&#10;IECAAAECBAgQILBNBCbmx+L8ndNrcWnsQixnlnM+ee2O+jjUcCy66o5GR+2LUVJUkvMaEhIgQIAA&#10;AQIECBAgQIAAAQIECBAgQIAAAQIECBAgQIAAAQIECBAgQIAAAQIECBAgQIAAAQIECBAgQIAAAQIE&#10;CBAgQIAAAQIECBAgQIAAAQIECBAgQIAAAQIECBAgQIAAAQIECBAgQIAAAQIECBAgQIAAAQIECGx9&#10;gdTWH9GEBAgQIECAAAECBAgQIECAAAECBAgQIECAAAECBAgQIECAwHYVuDHzXpwbPhnn7pyMoanB&#10;vDA0VbXE4YaX1mJvZVNeakhKgAABJndeKgAAQABJREFUAgQIECBAgAABAgQIECBAgAABAgQIECBA&#10;gAABAgQIECBAgAABAgQIECBAgAABAgQIECBAgAABAgQIECBAgAABAgQIECBAgAABAgQIECBAgAAB&#10;AgQIECBAgAABAgQIECBAgAABAgQIECBAgAABAgQIECCwvQRS22tc0xIgQIAAAQIECBAgQIAAAQIE&#10;CBAgQIAAAQIECBAgQIAAAQJbWWB5dTkuj/fFhZGzcX7kdNyZu53zcUuLdsTBukPRXX80urKRLq3O&#10;eQ0JCRAgQIAAAQIECBAgQIAAAQIECBAgQIAAAQIECBAgQIAAAQIECBAgQIAAAQIECBAgQIAAAQIE&#10;CBAgQIAAAQIECBAgQIAAAQIECBAgQIAAAQIECBAgQIAAAQIECBAgQIAAAQIECBAgQIAAAQIECBAg&#10;QIAAAQIEtrdAanuPb3oCBAgQIECAAAECBAgQIECAAAECBAgQIECAAAECBAgQIEDgWReYmB+Pd0ZO&#10;R8/I2Xh39EIsri7kfKTny/dGV/2RtThQ/UIUJX3lIufIEhIgQIAAAQIECBAgQIAAAQIECBAgQIAA&#10;AQIECBAgQIAAAQIECBAgQIAAAQIECBAgQIAAAQIECBAgQIAAAQIECBAgQIAAAQIECBAgQIAAAQIE&#10;CBAgQIAAAQIECBAgQIAAAQIECBAgQIAAAQIECBAgQIAAAQIECPxMwK9l/YzCGwIECBAgQIAAAQIE&#10;CBAgQIAAAQIECBAgQIAAAQIECBAgQOBZEXhveijeuXMqzt85HdemBnLediqRio7aF+Nww0vR3XAs&#10;anfU5byGhAQIECBAgAABAgQIECBAgAABAgQIECBAgAABAgQIECBAgAABAgQIECBAgAABAgQIECBA&#10;gAABAgQIECBAgAABAgQIECBAgAABAgQIECBAgAABAgQIECBAgAABAgQIECBAgAABAgQIECBAgAAB&#10;AgQIECBAgAABAgTWE0itt+A5AQIECBAgQIAAAQIECBAgQIAAAQIECBAgQIAAAQIECBAgQGCzCKys&#10;rsTlib44N3wqzt85FWPzIzlvraokHS/WHYlDDcfiYN3h2JHakfMaEhIgQIAAAQIECBAgQIAAAQIE&#10;CBAgQIAAAQIECBAgQIAAAQIECBAgQIAAAQIECBAgQIAAAQIECBAgQIAAAQIECBAgQIAAAQIECBAg&#10;QIAAAQIECBAgQIAAAQIECBAgQIAAAQIECBAgQIAAAQIECBAgQIAAAQIECBB4FIHUo2yyhwABAgQI&#10;ECBAgAABAgQIECBAgAABAgQIECBAgAABAgQIECBQaIGl1aXoHX0nztw+EefvnIq7y3M5bSERidif&#10;bovu+mPRVX8k9lXuj0QikdMakhEgQIAAAQIECBAgQIAAAQIECBAgQIAAAQIECBAgQIAAAQIECBAg&#10;QIAAAQIECBAgQIAAAQIECBAgQIAAAQIECBAgQIAAAQIECBAgQIAAAQIECBAgQIAAAQIECBAgQIAA&#10;AQIECBAgQIAAAQIECBAgQIAAAQIECBB4EoHUkxxyhgABAgQIECBAgAABAgQIECBAgAABAgQIECBA&#10;gAABAgQIECCQD4G7y3NxYeRcnL9zKt65cyYWVuZzWqY4WRyddYficMPxtagsSec0v2QECBAgQIAA&#10;AQIECBAgQIAAAQIECBAgQIAAAQIECBAgQIAAAQIECBAgQIAAAQIECBAgQIAAAQIECBAgQIAAAQIE&#10;CBAgQIAAAQIECBAgQIAAAQIECBAgQIAAAQIECBAgQIAAAQIECBAgQIAAAQIECBAgQIAAAQIEciGQ&#10;ykUSOQgQIECAAAECBAgQIECAAAECBAgQIECAAAECBAgQIECAAAECTyowNj8a54dPxfk7p+LSeG+s&#10;ZlaeNNUDz5UXV0R3/bE40vhyvFh3KEqKSh+4z0MCBAgQIECAAAECBAgQIECAAAECBAgQIECAAAEC&#10;BAgQIECAAAECBAgQIECAAAECBAgQIECAAAECBAgQIECAAAECBAgQIECAAAECBAgQIECAAAECBAgQ&#10;IECAAAECBAgQIECAAAECBAgQIECAAAECBAgQIECAAAECm0UgtVka0QcBAgQIECBAgAABAgQIECBA&#10;gAABAgQIECBAgAABAgQIECCwfQRuzFyPc8Mns3EqhqYHcz74noqm6Ko/Et31R6O1uiOSiWTOa0hI&#10;gAABAgQIECBAgAABAgQIECBAgAABAgQIECBAgAABAgQIECBAgAABAgQIECBAgAABAgQIECBAgAAB&#10;AgQIECBAgAABAgQIECBAgAABAgQIECBAgAABAgQIECBAgAABAgQIECBAgAABAgQIECBAgAABAgQI&#10;ECBAIF8CqXwllpcAAQIECBAgQIAAAQIECBAgQIAAAQIECBAgQIAAAQIECBAgcL/A0NRgnBk+EWdu&#10;n4jhuVv3Lz31++JkcXTWdsfhhpeiq/5oVO+oeeqcEhAgQIAAAQIECBAgQIAAAQIECBAgQIAAAQIE&#10;CBAgQIAAAQIECBAgQIAAAQIECBAgQIAAAQIECBAgQIAAAQIECBAgQIAAAQIECBAgQIAAAQIECBAg&#10;QIAAAQIECBAgQIAAAQIECBAgQIAAAQIECBAgQIAAAQIECBDYKIHURhVWlwABAgQIECBAgAABAgQI&#10;ECBAgAABAgQIECBAgAABAgQIENjaAiurK3Fl4t04d+dUnB8+FaPzd3I6cEVxVRxqOBaHG47HwbpD&#10;UVJUmtP8khEgQIAAAQIECBAgQIAAAQIECBAgQIAAAQIECBAgQIAAAQIECBAgQIAAAQIECBAgQIAA&#10;AQIECBAgQIAAAQIECBAgQIAAAQIECBAgQIAAAQIECBAgQIAAAQIECBAgQIAAAQIECBAgQIAAAQIE&#10;CBAgQIAAAQIECBDYKIHURhVWlwABAgQIECBAgAABAgQIECBAgAABAgQIECBAgAABAgQIENh6Aosr&#10;i3Fh5GycGz4ZPdn73PJsTods3Pl8HG18OQ41HI+W9IFIJpI5zS8ZAQIECBAgQIAAAQIECBAgQIAA&#10;AQIECBAgQIAAAQIECBAgQIAAAQIECBAgQIAAAQIECBAgQIAAAQIECBAgQIAAAQIECBAgQIAAAQIE&#10;CBAgQIAAAQIECBAgQIAAAQIECBAgQIAAAQIECBAgQIAAAQIECBAgQIAAgc0gkNoMTeiBwKMKLC0t&#10;xeTkZMzMzEQmk4l7n0tLS6OioiIqKyujpKTkUVPlfd+9/u5FMunH8PKOrQABAgQIECBAgAABAgQI&#10;ECBAgAABAgQIECBAgAABAhsqML88Hz0jZ+Ls8E+i587ZWFxdyGk/uyv2xbHGV+LYrldid8XenOaW&#10;jAABAgQIECBAgAABAgQIECBAgAABAgQIECBAgAABAgQIECBAgAABAgQIECBAgAABAgQIECBAgAAB&#10;AgQIECBAgAABAgQIECBAgAABAgQIECBAgAABAgQIECBAgAABAgQIECBAgAABAgQIECBAgAABAgQI&#10;ECBAgMBmFEhtxqb0ROB+gb6+vvjhD38Yvb29MTAwEMvLy/cvf+h9VVVVdHV1xaFDh+LIkSOxd29h&#10;fpjuvffeiwsXLsSNGzfi5s2ba/dbt25FSUlJZDKZqKuri/r6+rVoamqKT33qU5FOpz/Uuw8ECBAg&#10;QIAAAQIECBAgQIAAAQIECBAgQIAAAQIECBB4lgTuLs3F+ZHTceb2ibg4ej6WV5dy1n4iEtFa3RGH&#10;G47HkYaXo7H8uZzllogAAQIECBAgQIAAAQIECBAgQIAAAQIECBAgQIAAAQIECBAgQIAAAQIECBAg&#10;QIAAAQIECBAgQIAAAQIECBAgQIAAAQIECBAgQIAAAQIECBAgQIAAAQIECBAgQIAAAQIECBAgQIAA&#10;AQIECBAgQIAAAQIECBAgQIDAsyCQehaa1OP2FPjBD34Q3/3ud2NwcPCRAaampuJHP/rRWtw79PLL&#10;L8dv//ZvR0tLyyPneJyNN2/ejH/+53+ON998MzKZzMeOLi39/x/gm5ubi+vXr/9s/dvf/na8+uqr&#10;8bnPfS6OHj0ayWTyZ2veECBAgAABAgQIECBAgAABAgQIECBAgAABAgQIECBAYLMKzC7NxLnhU3Fm&#10;+MfRN9oTK5mVnLVanCyJF+sOxZHGl6O7/lhUlFTmLLdEBAgQIECAAAECBAgQIECAAAECBAgQIECA&#10;AAECBAgQIECAAAECBAgQIECAAAECBAgQIECAAAECBAgQIECAAAECBAgQIECAAAECBAgQIECAAAEC&#10;BAgQIECAAAECBAgQIECAAAECBAgQIECAAAECBAgQIECAAAECBJ41gdSz1rB+t77A7du341vf+lac&#10;O3fuqYc9efJk3IsvfOEL8Xu/93uRTCafOue9BMPDw/Ev//Iv8b//+7+xurr62DlXVlbihz/84Vq0&#10;tbXFa6+9Fo2NjY+dxwECBAgQIECAAAECBAgQIECAAAECBAgQIECAAAECBAjkW2BmcTrODv8kTt/+&#10;cVwavxirmcf/H+l6Pe5MlcfhhpfiSONLcbDucJQUlay31XMCBAgQIECAAAECBAgQIECAAAECBAgQ&#10;IECAAAECBAgQIECAAAECBAgQIECAAAECBAgQIECAAAECBAgQIECAAAECBAgQIECAAAECBAgQIECA&#10;AAECBAgQIECAAAECBAgQIECAAAECBAgQIECAAAECBAgQIECAAAEC20ogta2mNeymF+jt7Y2//Mu/&#10;jNnZ2Zz2+sYbb8TMzEz8wR/8QRQVFT1V7qGhofiTP/mTtXxPleinh69cuRJ/+Id/GH/0R38UR48e&#10;zUVKOQgQIECAAAECBAgQIECAAAECBAgQIECAAAECBAgQIPBUAtOLU3Fu+GScvv3jeHfsQmSyr1xd&#10;FcWVcaTx5Ti265V4oaYripJP9z/cXPUlDwECBAgQIECAAAECBAgQIECAAAECBAgQIECAAAECBAgQ&#10;IECAAAECBAgQIECAAAECBAgQIECAAAECBAgQIECAAAECBAgQIECAAAECBAgQIECAAAECBAgQIECA&#10;AAECBAgQIECAAAECBAgQIECAAAECBAgQIECAAIHNJJDaTM3oZXsLnD59Ov7mb/4mFhcX8wLx5ptv&#10;xo4dO+IrX/nKE+e/fft2fO1rX4uZmZknzvGgg9PT0/Hnf/7n8Tu/8zvxq7/6qw/a4hkBAgQIECBA&#10;gAABAgQIECBAgAABAgQIECBAgAABAgTyKjC5MB5nh0/Gmdsnon+8NzLZV66uxp3PxeGGl9aitbo9&#10;kolkrlLLQ4AAAQIECBAgQIAAAQIECBAgQIAAAQIECBAgQIAAAQIECBAgQIAAAQIECBAgQIAAAQIE&#10;CBAgQIAAAQIECBAgQIAAAQIECBAgQIAAAQIECBAgQIAAAQIECBAgQIAAAQIECBAgQIAAAQIECBAg&#10;QIAAAQIECBAgQGBLCqS25FSGeuYEhoaG4utf/3osLi7mtff//u//jp//+Z+P48ePP3ad8fHx+LM/&#10;+7MYGxt77LOPciCTycQ//uM/RlNT0xP19yg17CFAgAABAgQIECBAgAABAgQIECBAgAABAgQIECBA&#10;gMD9AmPzo3H29k/izPCPY2CiPzLZV66ufZX741jjK3Fs18/FrvLduUorDwECBAgQIECAAAECBAgQ&#10;IECAAAECBAgQIECAAAECBAgQIECAAAECBAgQIECAAAECBAgQIECAAAECBAgQIECAAAECBAgQIECA&#10;AAECBAgQIECAAAECBAgQIECAAAECBAgQIECAAAECBAgQIECAAAECBAgQIECAAIFtIZDaFlMaclML&#10;zM3Nxde//vVYWFj4xD6rqqriM5/5TBw4cCAaGhqiuLg4pqamor+/P95+++0YGBj4xBzf+ta34u//&#10;/u+jtLT0E/d+sGF+fj6+9rWvxa1btz549NB7c3NzPP/881FbWxt3796N4eHhGBoaiunp6Yeeu7f4&#10;d3/3d/HNb34z0un0J+61gQABAgQIECBAgAABAgQIECBAgAABAgQIECBAgAABAo8rMHJ3OM7cPrEW&#10;V6euPO7xh+7fX9UWx3a9shb1ZY0P3WuRAAECBAgQIECAAAECBAgQIECAAAECBAgQIECAAAECBAgQ&#10;IECAAAECBAgQIECAAAECBAgQIECAAAECBAgQIECAAAECBAgQIECAAAECBAgQIECAAAECBAgQIECA&#10;AAECBAgQIECAAAECBAgQIECAAAECBAgQIECAAIH1BVLrL1khUBiB73znO/H+++8/tFhZWVn87u/+&#10;bnzqU5+K4uLij+09fvx4/OZv/macPn06/uEf/iGGh4c/tueDByMjI/E///M/8cu//MsfPPrE+xtv&#10;vBHXrl176L5kMhmf+cxn4otf/GLs37//Y3sXFxfje9/7Xvz7v//7Q+edmJiIb37zm/Gnf/qnH8vh&#10;AQECBAgQIECAAAECBAgQIECAAAECBAgQIECAAAECBJ5EYHj2Vpy+/eM4M3wirk9ffZIUDzyTiES0&#10;VrfHscZX4+iun4vaHXUP3OchAQIECBAgQIAAAQIECBAgQIAAAQIECBAgQIAAAQIECBAgQIAAAQIE&#10;CBAgQIAAAQIECBAgQIAAAQIECBAgQIAAAQIECBAgQIAAAQIECBAgQIAAAQIECBAgQIAAAQIECBAg&#10;QIAAAQIECBAgQIAAAQIECBAgQIAAAQKPJ5B6vO12E8itwPXr1+O//uu/Hpq0ubk5Xnvttdi9e/dD&#10;991bPH78ePzt3/5tfPWrX42hoaF197/++uvxS7/0S1FUVLTung8W5ufn47vf/e4HHx9437FjR/zx&#10;H//xWv0Hbsg+LCkpic9//vPx2c9+Nr7xjW/EiRMn1tsaJ0+ejO9///vx6U9/et09FggQIECAAAEC&#10;BAgQIECAAAECBAgQIECAAAECBAgQIPAwgfH50Th560dx6tbbMTQ9+LCtj7WWiES01xyMY7teiaON&#10;L0e6tOaxzttMgAABAgQIECBAgAABAgQIECBAgAABAgQIECBAgAABAgQIECBAgAABAgQIECBAgAAB&#10;AgQIECBAgAABAgQIECBAgAABAgQIECBAgAABAgQIECBAgAABAgQIECBAgAABAgQIECBAgAABAgQI&#10;ECBAgAABAgQIECBAgMAnC6Q+eYsdBPIn8O1vfztWV1fXLbBr167467/+66ioqFh3z0cXKisr4y/+&#10;4i/i93//92N2dvajy2ufh4eHo6+vL7q6uh64fv/DN954I6ampu5/9KH3ZWVl8Vd/9VfR1tb2oefr&#10;fSguLo7XXnstvvGNb8Tbb7+93rZ4/fXX49Of/vS66xYIECBAgAABAgQIECBAgAABAgQIECBAgAAB&#10;AgQIECDwUYHx+dE4c/sncWb4x3Fl4tJHl5/4cyIS8UJtVxzf9WocaXw5KkuqnjiXgwQIECBAgAAB&#10;AgQIECBAgAABAgQIECBAgAABAgQIECBAgAABAgQIECBAgAABAgQIECBAgAABAgQIECBAgAABAgQI&#10;ECBAgAABAgQIECBAgAABAgQIECBAgAABAgQIECBAgAABAgQIECBAgAABAgQIECBAgAABAgQIfLJA&#10;6pO32EEgPwLXr1+PkydPrpu8pKQkvvrVr0ZFRcW6e9ZbqK2tjV//9V+P73znO+ttibNnz0ZXV9e6&#10;6/cWFhYW4vXXX3/oni996UvR1tb20D0fXSwqKoqvfOUrce7cubh79+5Hl9c+Dw4ORk9PT3R3dz9w&#10;3UMCBAgQIECAAAECBAgQIECAAAECBAgQIECAAAECBAjcExifH41Tt96O08Mn4urk5ZyhJBPJ6Kh5&#10;MY7vejWONv5cVJRU5iy3RAQIECBAgAABAgQIECBAgAABAgQIECBAgAABAgQIECBAgAABAgQIECBA&#10;gAABAgQIECBAgAABAgQIECBAgAABAgQIECBAgAABAgQIECBAgAABAgQIECBAgAABAgQIECBAgAAB&#10;AgQIECBAgAABAgQIECBAgAABAgQIPFwg9fBlqwTyJ/Cf//mfD03+5S9/Ofbv3//QPQ9b/JVf+ZX4&#10;t3/7t5idnX3gtt7e3gc+v//hvR4nJyfvf/Sh952dnfGFL3zhQ88e9UNVVVX82q/9WvzTP/3Tukf+&#10;4z/+I7q7u9ddt0CAAAECBAgQIECAAAECBAgQIECAAAECBAgQIECAwPYUmFuajTO3T8SJW29F//gn&#10;/+/zUZWKEkXRWdcdxxpfjSONL0V5ccWjHrWPAAECBAgQIECAAAECBAgQIECAAAECBAgQIECAAAEC&#10;BAgQIECAAAECBAgQIECAAAECBAgQIECAAAECBAgQIECAAAECBAgQIECAAAECBAgQIECAAAECBAgQ&#10;IECAAAECBAgQIECAAAECBAgQIECAAAECBAgQIECAAIEcCqRymEsqAo8ssLCwEN/73vfW3V9fXx+f&#10;//zn111/lIXS0tI4evRovPXWWw/cPj4+/sDn9z9888037//4sfe/9Vu/FYlE4mPPH/XBF7/4xfjX&#10;f/3XWF5efuCRkydPxj2re7O4CBAgQIAAAQIECBAgQIAAAQIECBAgQIAAAQIECBDY3gIzi9Nx/s6p&#10;ODN8IvpGe2Ils5ITkFSyOF6sOxzHdr0Sh+uPR1nxzpzklYQAAQIECBAgQIAAAQIECBAgQIAAAQIE&#10;CBAgQIAAAQIECBAgQIAAAQIECBAgQIAAAQIECBAgQIAAAQIECBAgQIAAAQIECBAgQIAAAQIECBAg&#10;QIAAAQIECBAgQIAAAQIECBAgQIAAAQIECBAgQIAAAQIECBAgQIAAgScXSD35UScJPLlAb29vzM3N&#10;rZvgN37jN6K4uHjd9UddOHbsWLz11lsP3D47O/vA5x88vNff4ODgBx8/dm9oaIjDhw9/7PnjPCgr&#10;K4v29va45/Gga3l5OS5evBj35nARIECAAAECBAgQIECAAAECBAgQIECAAAECBAgQILD9BOaWZuPM&#10;8Ik4devtuDR+MVYzqzlBKEmWRlf9kTi265Xorj8WO1I7cpJXEgIECBAgQIAAAQIECBAgQIAAAQIE&#10;CBAgQIAAAQIECBAgQIAAAQIECBAgQIAAAQIECBAgQIAAAQIECBAgQIAAAQIECBAgQIAAAQIECBAg&#10;QIAAAQIECBAgQIAAAQIECBAgQIAAAQIECBAgQIAAAQIECBAgQIAAAQIEciOQyk0aWQg8nsDFixfX&#10;PVBWVhaf/exn111/nIVf+IVfiJqamgceSafTD3z+wcN7Pa6urv/jfr/4i78YyWTy/7F3rzFW1/nB&#10;wL/nzJkrw3BnblwERUAREBju4HXV3VXrNpu0xnazbbJpmj67T01a22fdpFdbX7Td9k2zTbtJd5M2&#10;jW3Tula37oILchEEQVAQV1TQAQ4zg1zmAnN/hBajMucwnDPAXD5ncnLO//e9/L7fT+DVvJiL6Tl/&#10;3nbbbfHWW29lrN+zZ0/cfvvtGeMCBAgQIECAAAECBAgQIECAAAECBAgQIECAAAECBAgML4H27nPx&#10;RuPu2JHeGvub9kR3b/eALFiYLIr5kxbFosplcevEhVFUUDQgfTUhQIAAAQIECBAgQIAAAQIECBAg&#10;QIAAAQIECBAgQIAAAQIECBAgQIAAAQIECBAgQIAAAQIECBAgQIAAAQIECBAgQIAAAQIECBAgQIAA&#10;AQIECBAgQIAAAQIECBAgQIAAAQIECBAgQIAAAQIECBAgQIAAAQIECBAgQGDgBVID31JHApcX2L9/&#10;f8akurq6KCwszBi/ksCoUaNiyZIlV1LySe6+ffs++d7Xl6VLl/Z1fMVn8+bNi2eeeSZj3Z49ezLG&#10;BAgQIECAAAECBAgQIECAAAECBAgQIECAAAECBAgQGB4CXT1dsb9pT+xIb403GndHR0/7gCxWkCiI&#10;WybMjyVVK2P+5EVRXFAyIH01IUCAAAECBAgQIECAAAECBAgQIECAAAECBAgQIECAAAECBAgQIECA&#10;AAECBAgQIECAAAECBAgQIECAAAECBAgQIECAAAECBAgQIECAAAECBAgQIECAAAECBAgQIECAAAEC&#10;BAgQIECAAAECBAgQIECAAAECBAgQIEDg6gqkrm573QlcKtDV1RVvv/32pYH/PVmxYkXG2LUMvPnm&#10;mxmvKykpiRtuuCFj/EoCc+bMiVQqFedd+nq9//770dnZGYWFhX2FnREgQIAAAQIECBAgQIAAAQIE&#10;CBAgQIAAAQIECBAgMEQFenp74ucf7Y+d6Vdid8OrcbarbUA2SSUL45YJ8+P2yXUxf9LiKC0sG5C+&#10;mhAgQIAAAQIECBAgQIAAAQIECBAgQIAAAQIECBAgQIAAAQIECBAgQIAAAQIECBAgQIAAAQIECBAg&#10;QIAAAQIECBAgQIAAAQIECBAgQIAAAQIECBAgQIAAAQIECBAgQIAAAQIECBAgQIAAAQIECBAgQIAA&#10;AQIECBAgcO0EUtfuKjcR+B+Bd999Nzo6OvrkSCaTsXjx4j5j1/Lw3LlzcfDgwYxXzpo1KwoKCjLG&#10;ryRQXFwcN998c+zfv7/Pst7e3mhoaIja2to+4w4JECBAgAABAgQIECBAgAABAgQIECBAgAABAgQI&#10;EBhaAodOvxuvHtscrx3fFs0dZwZk+GSiIG6ZMD/qqlbGbZMWRUmqZED6akKAAAECBAgQIECAAAEC&#10;BAgQIECAAAECBAgQIECAAAECBAgQIECAAAECBAgQIECAAAECBAgQIECAAAECBAgQIECAAAECBAgQ&#10;IECAAAECBAgQIECAAAECBAgQIECAAAECBAgQIECAAAECBAgQIECAAAECBAgQIECAwPURSF2fa906&#10;kgXeeuutjOtPmTIliouLM8YvBjo7O+PkyZPR1tYWo0aNijFjxkRRUdHFcN6fBw4ciJ6enox95syZ&#10;kzGWS2DevHmxf//+jKXHjh2L2trajHEBAgQIECBAgAABAgQIECBAgAABAgQIECBAgAABAgQGt8BH&#10;Z5vi1WNbYtuxTdHQdmxAhk1EImaOvTnqqlbGosplUV40ekD6akKAAAECBAgQIECAAAECBAgQIECA&#10;AAECBAgQIECAAAECBAgQIECAAAECBAgQIECAAAECBAgQIECAAAECBAgQIECAAAECBAgQIECAAAEC&#10;BAgQIECAAAECBAgQIECAAAECBAgQIECAAAECBAgQIECAAAECBAgQIECAwPUXSF3/EUww0gT27duX&#10;ceUZM2b0GXv33Xdjy5YtsWvXrmhsbIyWlpZL8kpLS2PmzJmxYMGCWLhwYcyePfuSnP4eHDlyJGtq&#10;TU1N1viVBisrK7OWpNPprHFBAgQIECBAgAABAgQIECBAgAABAgQIECBAgAABAgQGn0BbZ2vsOr49&#10;dqS3xDsnDwzIgIlIxKxxc2NR5bJYMHlJjCkeOyB9NSFAgAABAgQIECBAgAABAgQIECBAgAABAgQI&#10;ECBAgAABAgQIECBAgAABAgQIECBAgAABAgQIECBAgAABAgQIECBAgAABAgQIECBAgAABAgQIECBA&#10;gAABAgQIECBAgAABAgQIECBAgAABAgQIECBAgAABAgQIECBAYHAJpAbXOKYZCQLvvvtuxjVvuOGG&#10;z8Q2bNgQ//zP/xzHjx//zHlfD2fPno19+/ZdeJ+vOd/rq1/9aqxcuTIKCgr6Ksl41tLSkjF2PjBp&#10;0qSs8SsNlpeXZy1Jp9NZ44IECBAgQIAAAQIECBAgQIAAAQIECBAgQIAAAQIECAwOgY7ujnijcVfs&#10;SG+NfU2vR3dv94AMduPYm2NJ1cpYVLksRhdVDEhPTQgQIECAAAECBAgQIECAAAECBAgQIECAAAEC&#10;BAgQIECAAAECBAgQIECAAAECBAgQIECAAAECBAgQIECAAAECBAgQIECAAAECBAgQIECAAAECBAgQ&#10;IECAAAECBAgQIECAAAECBAgQIECAAAECBAgQIECAAAECBAgQGLwCqcE7msmGq0Bzc3PG1aZOnXoh&#10;duLEifjbv/3b2LlzZ8bcywUOHToUf/EXfxFTpkyJxx9/PG666abLlXwSb2lp+eR7X18mTpzY13HO&#10;Z+Xl5Vlrs5llLbxM8LnnnotTp05dJuvy4bfffjuqqqo+k5hOpz/z7IEAAQIECBAgQIAAAQIECBAg&#10;QIAAAQIECBAgQIDAcBXo7umK/SfeiJ3prbG38bVo724fkFWnjr4hllStiMUfv8eXTBiQnpoQIECA&#10;AAECBAgQIECAAAECBAgQIECAAAECBAgQIECAAAECBAgQIECAAAECBAgQIECAAAECBAgQIECAAAEC&#10;BAgQIECAAAECBAgQIECAAAECBAgQIECAAAECBAgQIECAAAECBAgQIECAAAECBAgQIECAAAECBAgQ&#10;IDA0BFJDY0xTDheBzs7O6OjoyLjO2LFjY+/evfHnf/7n0dbWljHvSgL19fXxxBNPxK/+6q/GI488&#10;EolE4rLlzc3NWXMmTpyYNX6lwfLy8qwl586dyxrPNfhP//RP8f777+da/pm6adOmfeY5nU5/5tkD&#10;AQIECBAgQIAAAQIECBAgQIAAAQIECBAgQIAAgeEmcPj0e7H92KbYkd4arZ0tA7JeZVl1LKla8fF7&#10;ZVSOqh6QnpoQIECAAAECBAgQIECAAAECBAgQIECAAAECBAgQIECAAAECBAgQIECAAAECBAgQIECA&#10;AAECBAgQIECAAAECBAgQIECAAAECBAgQIECAAAECBAgQIECAAAECBAgQIECAAAECBAgQIECAAAEC&#10;BAgQIECAAAECBAgQIDD0BFJDb2QTD2WBlpbsf5Tv1KlT8Vd/9VfR1tY2oGt2d3fHP/7jP8bRo0fj&#10;t37rty7bO9ucZWVlUVhYeNkeV5JQXl6eNb29vT1rXJAAAQIECBAgQIAAAQIECBAgQIAAAQIECBAg&#10;QIAAgWsj0NTWEDvTr8Sr6c2Rbj06IJeOK5kQSypXxJKqFTG14oYB6akJAQIECBAgQIAAAQIECBAg&#10;QIAAAQIECBAgQIAAAQIECBAgQIAAAQIECBAgQIAAAQIECBAgQIAAAQIECBAgQIAAAQIECBAgQIAA&#10;AQIECBAgQIAAAQIECBAgQIAAAQIECBAgQIAAAQIECBAgQIAAAQIECBAgQIAAAQJDWyA1tMc3/VAT&#10;aG1tzTryd7/73Whra8uak0/wJz/5SYwdOzYee+yxrG2am5szxouKijLGcg2Ul5dnLW1vb88aFyRA&#10;gAABAgQIECBAgAABAgQIECBAgAABAgQIECBA4OoJnG4/Ga+lt8fO9NY4dObdAbmoNFUWiyuXx7Ka&#10;1TFzzM2RSCQGpK8mBAgQIECAAAECBAgQIECAAAECBAgQIECAAAECBAgQIECAAAECBAgQIECAAAEC&#10;BAgQIECAAAECBAgQIECAAAECBAgQIECAAAECBAgQIECAAAECBAgQIECAAAECBAgQIECAAAECBAgQ&#10;IECAAAECBAgQIECAAAECBAgMD4HU8FjDFkNFoKWlJeuora2tWeNlZWUxbdq0uOGGG2LcuHFxvt+p&#10;U6fizTffjJMnT2atvRh85plnYurUqbF27dqLR5d8ZpujqKjokvx8D0pKSqKgoCC6u7v7bNXe3t7n&#10;uUMCBAgQIECAAAECBAgQIECAAAECBAgQIECAAAECBK6OQEd3R+xp2Bnbj22Kt068Eb0f/+T7SiYK&#10;4pYJ82N5zZq4bdKiKEwW5ttSPQECBAgQIECAAAECBAgQIECAAAECBAgQIECAAAECBAgQIECAAAEC&#10;BAgQIECAAAECBAgQIECAAAECBAgQIECAAAECBAgQIECAAAECBAgQIECAAAECBAgQIECAAAECBAgQ&#10;IECAAAECBAgQIECAAAECBAgQIECAAAECw1QgNUz3stYgFWhpaclpsiVLlsTXv/71mDp1ap/1vb29&#10;8d5778W///u/x5YtW/rM+fThD37wg1ixYkUUFvb9B/+am5s/nf6Z70VFRZ95HqiHsrKyyHRvV1fX&#10;QF2jDwECBAgQIECAAAECBAgQIECAAAECBAgQIECAAAECWQQOnjwQrxx9OXYd3x7t3eeyZPY/dOPY&#10;m6OualUsqlwW5UWj+18okwABAgQIECBAgAABAgQIECBAgAABAgQIECBAgAABAgQIECBAgAABAgQI&#10;ECBAgAABAgQIECBAgAABAgQIECBAgAABAgQIECBAgAABAgQIECBAgAABAgQIECBAgAABAgQIECBA&#10;gAABAgQIECBAgAABAgQIECBAgACBESuQGrGbW/y6CLS0tFzRvRMnToxvfOMbsXz58qx1iUQibrzx&#10;xnjiiSdi165d8fTTT0d7e3vGmqampnjhhRfiF37hF/rMOXv2bJ/n5w9Tqavz3+b8DplehYWFmULO&#10;CRAgQIAAAQIECBAgQIAAAQIECBAgQIAAAQIECBDIU+DE2cbYfmxzbDv6cjSdbciz2/+U15ZPi7qq&#10;lbG4anlMKJ00ID01IUCAAAECBAgQIECAAAECBAgQIECAAAECBAgQIECAAAECBAgQIECAAAECBAgQ&#10;IECAAAECBAgQIECAAAECBAgQIECAAAECBAgQIECAAAECBAgQIECAAAECBAgQIECAAAECBAgQIECA&#10;AAECBAgQIECAAAECBAgQIEBg5AikRs6qNh0MAq2trf0eY8GCBfHtb387SkpK+l1zPnHRokXxu7/7&#10;u/Fnf/Zn0dPTk7H2P/7jP+Lhhx+ORCJxSU5hYWG0t7dfcn7+oLOzs8/zfA87OjoytiguLs4YEyBA&#10;gAABAgQIECBAgAABAgQIECBAgAABAgQIECBA4MoFznWdjV3HX43txzbFOyffuvIGfVRMLJ0cdVUr&#10;Y8nH7+ry2j4yHBEgQIAAAQIECBAgQIAAAQIECBAgQIAAAQIECBAgQIAAAQIECBAgQIAAAQIECBAg&#10;QIAAAQIECBAgQIAAAQIECBAgQIAAAQIECBAgQIAAAQIECBAgQIAAAQIECBAgQIAAAQIECBAgQIAA&#10;AQIECBAgQIAAAQIECBAgQKB/Aqn+pckiMDACZ8+e7Vej6dOnx+///u9HSUlJv/I/n1RXVxf3339/&#10;/PjHP/586JPnkydPxqFDh2LGjBmfnF38cv7elpaWi4+f+Wxtbf3M80A9dHR0ZGxVVFSUMSZAgAAB&#10;AgQIECBAgAABAgQIECBAgAABAgQIECBAgED/BHp6e+LAiTdj27FNsadhR3T2dPavMEtWSao0Flcu&#10;j2XVa+KmcbOzZAoRIECAAAECBAgQIECAAAECBAgQIECAAAECBAgQIECAAAECBAgQIECAAAECBAgQ&#10;IECAAAECBAgQIECAAAECBAgQIECAAAECBAgQIECAAAECBAgQIECAAAECBAgQIECAAAECBAgQIECA&#10;AAECBAgQIECAAAECBAgQIECg/wKp/qfKJJC/QCrVv39yv/mbvxllZWV5XfjII4/Eiy++GD09PRn7&#10;7N69O2bMmHFJvKSk5JKziwdtbW0Xvw7YZ3d3d9Y5i4uLB+yuTzd67LHH4tSpU58+yun7xo0b4/nn&#10;n8+pVhEBAgQIECBAgAABAgQIECBAgAABAgQIECBAgACBqy1wpPmD2H5sc7x6bEuc6cj/92OpZGHM&#10;m7gw6qpWXvgsLCi62ivoT4AAAQIECBAgQIAAAQIECBAgQIAAAQIECBAgQIAAAQIECBAgQIAAAQIE&#10;CBAgQIAAAQIECBAgQIAAAQIECBAgQIAAAQIECBAgQIAAAQIECBAgQIAAAQIECBAgQIAAAQIECBAg&#10;QIAAAQIECBAgQIAAAQIECBAgQIDACBNIjbB9rXudBUpLSy87wcKFC2Pu3LmXzbtcQlVVVaxcuTI2&#10;b96cMXXv3r3xi7/4i5fES0pKLjm7eNDR0RFdXV2RSg3cf5/zPbO9iouLs4Vzjj300EM51366MJ1O&#10;x/e///1PH/lOgAABAgQIECBAgAABAgQIECBAgAABAgQIECBA4LoKnGk/HTvSW2L70c1R33I471kS&#10;kYg54+fF0upVsWDykihJXf53n3lfqgEBAgQIECBAgAABAgQIECBAgAABAgQIECBAgAABAgQIECBA&#10;gAABAgQIECBAgAABAgQIECBAgAABAgQIECBAgAABAgQIECBAgAABAgQIECBAgAABAgQIECBAgAAB&#10;AgQIECBAgAABAgQIECBAgAABAgQIECBAgAABAiNWIDViN7f4dREoKyu77L2rV6++bE5/E77yla/E&#10;5s2bM6Y3NDT0GSsuLu7z/OJha2trjBkz5uJj3p/Nzc1Ze4wfPz5rXJAAAQIECBAgQIAAAQIECBAg&#10;QIAAAQIECBAgQIAAgYjunq7Y27grXjm6Mfaf2Bs9vT15s1SPmhLLa9ZEXdWqGFsyLu9+GhAgQIAA&#10;AQIECBAgQIAAAQIECBAgQIAAAQIECBAgQIAAAQIECBAgQIAAAQIECBAgQIAAAQIECBAgQIAAAQIE&#10;CBAgQIAAAQIECBAgQIAAAQIECBAgQIAAAQIECBAgQIAAAQIECBAgQIAAAQIECBAgQIAAAQIECBAg&#10;QKA/Aqn+JMkhMFACZWVll201f/78y+b0N+Gmm26KkpKSOHfuXJ8lZ86c6fO8vLy8z/OLh21tbTFm&#10;zJiLj3l/NjQ0ZO1RWVmZNS5IgAABAgQIECBAgAABAgQIECBAgAABAgQIECBAYCQLHGs5EluPbojt&#10;RzdFS2dz3hSjCstjSdWKWFFzR0yrmJF3Pw0IECBAgAABAgQIECBAgAABAgQIECBAgAABAgQIECBA&#10;gAABAgQIECBAgAABAgQIECBAgAABAgQIECBAgAABAgQIECBAgAABAgQIECBAgAABAgQIECBAgAAB&#10;AgQIECBAgAABAgQIECBAgAABAgQIECBAgAABAgQIECBwpQKpKy2QTyAfgbKysqzlpaWlUVlZmTXn&#10;SoM1NTXx3nvv9VnW0tISPT09kUwmPxM/X5Ptdb5uIF+NjY1Z2w20SdbLBAkQIECAAAECBAgQIECA&#10;AAECBAgQIECAAAECBAgMAYGWjuZ47fgrse3opjh8pu/fB17JGslEQdw6YX4sr1kbt01aFKmkX6df&#10;iZ9cAgQIECBAgAABAgQIECBAgAABAgQIECBAgAABAgQIECBAgAABAgQIECBAgAABAgQIECBAgAAB&#10;AgQIECBAgAABAgQIECBAgAABAgQIECBAgAABAgQIECBAgAABAgQIECBAgAABAgQIECBAgAABAgQI&#10;ECBAgAABAgQGVsBfVBtYT90uI1BaWpo1o6KiIms8l2BNTU28917ff5Cwt7c32traory8/DOtz9dk&#10;e73//vsxa9asbClXFGtoaMiaP3ny5KxxQQIECBAgQIAAAQIECBAgQIAAAQIECBAgQIAAAQIjQaCn&#10;tyf2Nb0eW49siDc+/uzp7c577WmjZ8SymtWxpGpljC4a+N9X5j2gBgQIECBAgAABAgQIECBAgAAB&#10;AgQIECBAgAABAgQIECBAgAABAgQIECBAgAABAgQIECBAgAABAgQIECBAgAABAgQIECBAgAABAgQI&#10;ECBAgAABAgQIECBAgAABAgQIECBAgAABAgQIECBAgAABAgQIECBAgAABAgQIjEiB1Ijc2tLXTWDi&#10;xIlZ704mk1njuQTHjBmTtayvO2tqarLWHDhwIO67776sOVcSbGxszJh+fr7KysqMcQECBAgQIECA&#10;AAECBAgQIECAAAECBAgQIECAAAECw13gxNnG2HpkQ2w9ujFOt5/Me92xxeNjafWqWFa9OqrLp+Td&#10;TwMCBAgQIECAAAECBAgQIECAAAECBAgQIECAAAECBAgQIECAAAECBAgQIECAAAECBAgQIECAAAEC&#10;BAgQIECAAAECBAgQIECAAAECBAgQIECAAAECBAgQIECAAAECBAgQIECAAAECBAgQIECAAAECBAgQ&#10;IECAAAECBAgMtEBqoBvqRyCbQHl5eUyePDkaGhr6TGtsbIzu7u4oKCjoM57L4UcffZSxLJVKRVlZ&#10;2SXxmpqaS84+fXDgwIFPP+b9/ec//3nGHjfeeGMUFhZmjAsQIECAAAECBAgQIECAAAECBAgQIECA&#10;AAECBAgQGI4CXT1dsbfxtdhy5Gdx4MSb0fvxTz6vomRxLKysi+XVa+Lm8bdEMpHMp51aAgQIECBA&#10;gAABAgQIECBAgAABAgQIECBAgAABAgQIECBAgAABAgQIECBAgAABAgQIECBAgAABAgQIECBAgAAB&#10;AgQIECBAgAABAgQIECBAgAABAgQIECBAgAABAgQIECBAgAABAgQIECBAgAABAgQIECBAgAABAgQI&#10;XFWB1FXtrjmBPgRmzpwZDQ0NfUQiurq6Ip1OR21tbZ/xXA6PHj2asWzMmDF9xsaPHx/nY6dPn+4z&#10;fuTIkThz5kxUVFT0Gb+Sw/N9Dh8+nLHklltuyRgTIECAAAECBAgQIECAAAECBAgQIECAAAECBAgQ&#10;IDDcBOqbP4htR1+O7cc2RWtnS17rJSIRN4+/JZZVr4nbK+uiuKAkr36KCRAgQIAAAQIECBAgQIAA&#10;AQIECBAgQIAAAQIECBAgQIAAAQIECBAgQIAAAQIECBAgQIAAAQIECBAgQIAAAQIECBAgQIAAAQIE&#10;CBAgQIAAAQIECBAgQIAAAQIECBAgQIAAAQIECBAgQIAAAQIECBAgQIAAAQIECBAgcK0EUtfqIvcQ&#10;uCgwc+bM2LZt28XHSz7r6+ujtrb2kvNcDnp7e+PYsWMZS8eNG5cxdvvtt8eGDRsyxg8cOBBLly7N&#10;GO9v4I033siaeuutt2aNCxIgQIAAAQIECBAgQIAAAQIECBAgQIAAAQIECBAY6gKn20/FjvTW2H50&#10;Uxxp+SDvdcaXTIwVNWs/ft8R40sn5t1PAwIECBAgQIAAAQIECBAgQIAAAQIECBAgQIAAAQIECBAg&#10;QIAAAQIECBAgQIAAAQIECBAgQIAAAQIECBAgQIAAAQIECBAgQIAAAQIECBAgQIAAAQIECBAgQIAA&#10;AQIECBAgQIAAAQIECBAgQIAAAQIECBAgQIAAAQIECFxrgdS1vtB9BGbOnJkV4fDhw7Fs2bKsOf0N&#10;ptPp6OjoyJg+Z86cjLFFixbFhg0bMsZ3794dS5cuzRjvb2DXrl0ZUxOJRMydOzdjXIAAAQIECBAg&#10;QIAAAQIECBAgQIAAAQIECBAgQIDAUBXo7umON5p2x9YjG2Jf0+vR+/FPPq9UsjAWTFocK2vvjNnj&#10;b41kIplPO7UECBAgQIAAAQIECBAgQIAAAQIECBAgQIAAAQIECBAgQIAAAQIECBAgQIAAAQIECBAg&#10;QIAAAQIECBAgQIAAAQIECBAgQIAAAQIECBAgQIAAAQIECBAgQIAAAQIECBAgQIAAAQIECBAgQIAA&#10;AQIECBAgQIAAAQIECBC4rgKp63q7y0ekwJw5cyKVSkVXV1ef+7/wwgvx0EMPRWlpaZ/xKzn8z//8&#10;z6zpCxcuzBjPFjtftG7dunj00UejoqIiY4/LBU6ePBkbN27MmHZ+hnz6Z2wsQIAAAQIECBAgQIAA&#10;AQIECBAgQIAAAQIECBAgQOA6CRxvPRpbjmyI7cc2RXPHmbynuGnsnFhWvToWVS2L0lRZ3v00IECA&#10;AAECBAgQIECAAAECBAgQIECAAAECBAgQIECAAAECBAgQIECAAAECBAgQIECAAAECBAgQIECAAAEC&#10;BAgQIECAAAECBAgQIECAAAECBAgQIECAAAECBAgQIECAAAECBAgQIECAAAECBAgQIECAAAECBAgQ&#10;IECAwGAQSA2GIcwwsgRGjx4dy5cvj82bN/e5+MmTJ+Nf//Vf42tf+1qf8f4eNjY2xrp16zKmJ5PJ&#10;uPXWWzPGx4wZE7Nnz4633367z5yOjo547rnn4rHHHusz3p/DZ599Njo7OzOm3n333RljAgQIECBA&#10;gAABAgQIECBAgAABAgQIECBAgAABAgSGikBHd3u8dnxbbD2yId499fO8x64oGhMrau6IVbV3xcSy&#10;yXn304AAAQIECBAgQIAAAQIECBAgQIAAAQIECBAgQIAAAQIECBAgQIAAAQIECBAgQIAAAQIECBAg&#10;QIAAAQIECBAgQIAAAQIECBAgQIAAAQIECBAgQIAAAQIECBAgQIAAAQIECBAgQIAAAQIECBAgQIAA&#10;AQIECBAgQIAAAQKDTSA12AYyz8gQuO+++2Lz5s0Zl3322WfjfE5VVVXGnMsFnnnmmejq6sqYtnr1&#10;6igrK8sYPx948MEH4+23386Y8/zzz8dDDz0UFRUVGXMyBT788MN44YUXMoUvzLZ8+fKMcQECBAgQ&#10;IECAAAECBAgQIECAAAECBAgQIECAAAECg13gw+ZDsenD9bEjvTXau8/lNW4iEjF3wvxYPeWuuG3i&#10;oihIFuTVTzEBAgQIECBAgAABAgQIECBAgAABAgQIECBAgAABAgQIECBAgAABAgQIECBAgAABAgQI&#10;ECBAgAABAgQIECBAgAABAgQIECBAgAABAgQIECBAgAABAgQIECBAgAABAgQIECBAgAABAgQIECBA&#10;gAABAgQIECBAgAABAgQGs0BqMA9ntuErMH/+/Kiqqop0Ot3nkl1dXfG9730vvvOd70QqdeX/TN95&#10;551Yv359n70vHn71q1+9+DXj56pVq+KHP/xhNDY29pnT2toaTz31VPzJn/xJFBUV9ZnT12Fzc3P8&#10;6Z/+abS3t/cVvnB27733XlHPjI0ECBAgQIAAAQIECBAgQIAAAQIECBAgQIAAAQIECFxDgc7ujnjt&#10;+PZ4uX5dHDp9MO+bJ5RMipW1d8TymrUxrmRC3v00IECAAAECBAgQIECAAAECBAgQIECAAAECBAgQ&#10;IECAAAECBAgQIECAAAECBAgQIECAAAECBAgQIECAAAECBAgQIECAAAECBAgQIECAAAECBAgQIECA&#10;AAECBAgQIECAAAECBAgQIECAAAECBAgQIECAAAECBAgQIECAwFAQSA6FIc04/AQSiUQ8+OCDWRfb&#10;vXt3PPXUU9He3p417/PBQ4cOxR/+4R9Gd3f350OfPNfV1cX06dM/ec70paCgIB5++OFM4QvnBw4c&#10;iL/+67+O3t7erHkXg42NjfFHf/RHkU6nLx5d8jl27Nj45V/+5UvOHRAgQIAAAQIECBAgQIAAAQIE&#10;CBAgQIAAAQIECBAYrAJHWz6MZw78MP7fy/8nfrjve3Ho9MGcRy0uKI5l1Wvi/y7+dvzx6u/GF2d+&#10;JcaVTMi5n0ICBAgQIECAAAECBAgQIECAAAECBAgQIECAAAECBAgQIECAAAECBAgQIECAAAECBAgQ&#10;IECAAAECBAgQIECAAAECBAgQIECAAAECBAgQIECAAAECBAgQIECAAAECBAgQIECAAAECBAgQIECA&#10;AAECBAgQIECAAAECBAgMNYHUUBvYvMNH4Mtf/nJs27Yt3nzzzYxL7dq1K771rW/F17/+9VixYkXG&#10;vPOBrq6uePbZZ+Nf/uVfoqOjI2NucXFx/Pqv/3rG+OcD9913Xzz//PORTqc/H/rkecuWLXH8+PEL&#10;fW+99dZPzj/9pbu7O87n/d3f/V20tLR8OnTJ91/7tV+LUaNGXXLugAABAgQIECBAgAABAgQIECBA&#10;gAABAgQIECBAgMBgEujo7oid6Vdi85GX4tDpg3mPNmf8vFhWvToWVtZFcUFJ3v00IECAAAECBAgQ&#10;IECAAAECBAgQIECAAAECBAgQIECAAAECBAgQIECAAAECBAgQIECAAAECBAgQIECAAAECBAgQIECA&#10;AAECBAgQIECAAAECBAgQIECAAAECBAgQIECAAAECBAgQIECAAAECBAgQIECAAAECBAgQIECAwFAV&#10;SA3Vwc099AWSyWQ8/vjj8a1vfStaW1szLpROp+Ppp5+O6urqqKuri3nz5sW4ceMu5Pf09MSJEyfi&#10;9ddfj+3bt8fp06cz9rkY+MY3vhE1NTUXHy/7WVJSEr/zO78Tv/d7vxfd3d0Z8w8ePBjf/va34/bb&#10;b485c+ZEbW1tJBKJ6OrqikOHDsXGjRvjo48+ylh/MXDbbbfFnXfeefHRJwECBAgQIECAAAECBAgQ&#10;IECAAAECBAgQIECAAIFBJ5BuPRqb6tfFtqOb4mxXW17zjSseHytq74gVNXfEhNJJefVSTIAAAQIE&#10;CBKSpEIAAEAASURBVBAgQIAAAQIECBAgQIAAAQIECBAgQIAAAQIECBAgQIAAAQIECBAgQIAAAQIE&#10;CBAgQIAAAQIECBAgQIAAAQIECBAgQIAAAQIECBAgQIAAAQIECBAgQIAAAQIECBAgQIAAAQIECBAg&#10;QIAAAQIECBAgQIAAgeEikBoui9hjaApMnDgxvvnNb8bTTz992QWOHTsWP/rRjy68L5ucIWHlypXx&#10;hS98IUM08/GsWbPiV37lV+IHP/hB5qT/jezevTvOv3N5FRYWxm/8xm/kUqqGAAECBAgQIECAAAEC&#10;BAgQIECAAAECBAgQIECAwFUV6OjuiN0Nr8bWIz+Ld04eyOuugkRBzJ+0OFbW3hlzJ9wWyUQyr36K&#10;CRAgQIAAAQIECBAgQIAAAQIECBAgQIAAAQIECBAgQIAAAQIECBAgQIAAAQIECBAgQIAAAQIECBAg&#10;QIAAAQIECBAgQIAAAQIECBAgQIAAAQIECBAgQIAAAQIECBAgQIAAAQIECBAgQIAAAQIECBAgQIAA&#10;AQIECBAgMNwEUsNtIfsMPYEVK1bEE088Ed/97nejs7Pzqi1QV1cXjz/+eM79v/KVr8TevXtj9+7d&#10;OffIVlhaWhrf+c53YurUqdnSxAgQIECAAAECBAgQIECAAAECBAgQIECAAAECBAhcU4EPzrwfW49s&#10;iB3prXG2qy2vu6tG1caq2jtjWfWaKC8anVcvxQQIECBAgAABAgQIECBAgAABAgQIECBAgAABAgQI&#10;ECBAgAABAgQIECBAgAABAgQIECBAgAABAgQIECBAgAABAgQIECBAgAABAgQIECBAgAABAgQIECBA&#10;gAABAgQIECBAgAABAgQIECBAgAABAgQIECBAgAABAgQIEBjOAqnhvJzdho7AqlWrYvz48fHUU09F&#10;c3PzgA++du3a+O3f/u0oKCjIuXcikYgnn3wyvve978W6dety7tNX4ZgxY+IP/uAP4sYbb+wr7IwA&#10;AQIECBAgQIAAAQIECBAgQIAAAQIECBAgQIDANRXo6O6InelXYlP9ujh85r287k4lUrGwcmmsnXJP&#10;3DRuTl69FBMgQIAAAQIECBAgQIAAAQIECBAgQIAAAQIECBAgQIAAAQIECBAgQIAAAQIECBAgQIAA&#10;AQIECBAgQIAAAQIECBAgQIAAAQIECBAgQIAAAQIECBAgQIAAAQIECBAgQIAAAQIECBAgQIAAAQIE&#10;CBAgQIAAAQIECBAgQGCkCKRGyqL2HPwCc+fOjb/8y7+Mf/iHf4hXX311QAYuKyuLX/qlX4qHH344&#10;kslk3j0LCwvjm9/8Ztx0003x93//99Hd3Z13z8mTJ8cf//EfR3V1dd69NCBAgAABAgQIECBAgAAB&#10;AgQIECBAgAABAgQIECCQj0C69Whsql8X245uirNdbfm0ikmllbFqyl2xsubOKC8anVcvxQQIECBA&#10;gAABAgQIECBAgAABAgQIECBAgAABAgQIECBAgAABAgQIECBAgAABAgQIECBAgAABAgQIECBAgAAB&#10;AgQIECBAgAABAgQIECBAgAABAgQIECBAgAABAgQIECBAgAABAgQIECBAgAABAgQIECBAgAABAgQI&#10;EBhpAqmRtrB9B7dAZWVlPPnkk7Fnz574/ve/H4cPH85p4GQyGQ888EA8+uijUVFRkVOPbEVf/OIX&#10;Y+bMmfFv//ZvsXPnzujp6cmW3mespqYmHnnkkbjrrruiqKiozxyHBAgQIECAAAECBAgQIECAAAEC&#10;BAgQIECAAAECBK62QHdPV+xu2BGb6tfHOyffyuu6VCIVCyYvidVT7o6bx90SiUQir36KCRAgQIAA&#10;AQIECBAgQIAAAQIECBAgQIAAAQIECBAgQIAAAQIECBAgQIAAAQIECBAgQIAAAQIECBAgQIAAAQIE&#10;CBAgQIAAAQIECBAgQIAAAQIECBAgQIAAAQIECBAgQIAAAQIECBAgQIAAAQIECBAgQIAAAQIECBAg&#10;MFIFUiN1cXsPboEFCxbE3/zN38TBgwfjlVdeiW3btsWRI0eyDj169OhYtGhRLF68+MLn+eer+Zo9&#10;e3Y8+eST0dTUFD/96U/jpZdeioaGhqxXnp9pxowZ8eCDD0ZdXV0kk8ms+YIECBAgQIAAAQIECBAg&#10;QIAAAQIECBAgQIAAAQIErpbAibONsbn+pdh6dEM0d5zJ65pJpZWxesrdsaLmjigvurq/p8trUMUE&#10;CBAgQIAAAQIECBAgQIAAAQIECBAgQIAAAQIECBAgQIAAAQIECBAgQIAAAQIECBAgQIAAAQIECBAg&#10;QIAAAQIECBAgQIAAAQIECBAgQIAAAQIECBAgQIAAAQIECBAgQIAAAQIECBAgQIAAAQIECBAgQIAA&#10;AQIECBAYIgKpITKnMUegQCKRiFmzZl14f+1rX4u2trY4efLkhfepU6cimUxGRUVFjB07NsaMGRPl&#10;5eVxvuZavyZOnBiPPvrohXdHR0ecOHEiGhsbo6mpKc6dOxcTJkyIysrKC+/S0tJrPZ77CBAgQIAA&#10;AQIECBAgQIAAAQIECBAgQIAAAQIECHwi0NPbE/uaXo+X69fF/qa90fvxT66vZCIZ8yctjjVT7ok5&#10;4+ddl9/V5Tq7OgIECBAgQIAAAQIECBAgQIAAAQIECBAgQIAAAQIECBAgQIAAAQIECBAgQIAAAQIE&#10;CBAgQIAAAQIECBAgQIAAAQIECBAgQIAAAQIECBAgQIAAAQIECBAgQIAAAQIECBAgQIAAAQIECBAg&#10;QIAAAQIECBAgQIAAAQIECAx2gdRgH9B8BC4KlJWVxfl3bW3txaNB91lUVBTV1dUX3oNuOAMRIECA&#10;AAECBAgQIECAAAECBAgQIECAAAECBAiMWIGWjubYemRDvFy/Lj4615SXw+Sy6lhVe2csq14TFcVj&#10;8uqlmAABAgQIECBAgAABAgQIECBAgAABAgQIECBAgAABAgQIECBAgAABAgQIECBAgAABAgQIECBA&#10;gAABAgQIECBAgAABAgQIECBAgAABAgQIECBAgAABAgQIECBAgAABAgQIECBAgAABAgQIECBAgAAB&#10;AgQIECBAgAABAgT6Fkj1feyUAAECBAgQIECAAAECBAgQIECAAAECBAgQIECAAAECBIa6wHun3omX&#10;69fFrvS26OrtynmdVLIwFlUui9W1d8dN42bn3EchAQIECBAgQIAAAQIECBAgQIAAAQIECBAgQIAA&#10;AQIECBAgQIAAAQIECBAgQIAAAQIECBAgQIAAAQIECBAgQIAAAQIECBAgQIAAAQIECBAgQIAAAQIE&#10;CBAgQIAAAQIECBAgQIAAAQIECBAgQIAAAQIECBAgQIAAAQIECPRPINW/NFkECBAgQIAAAQIECBAg&#10;QIAAAQIECBAgQIAAAQIECBAgMBQEznWdjVePbYlN9evjSMsHeY08qbQy1ky5J5bXrI3yotF59VJM&#10;gAABAgQIECBAgAABAgQIECBAgAABAgQIECBAgAABAgQIECBAgAABAgQIECBAgAABAgQIECBAgAAB&#10;AgQIECBAgAABAgQIECBAgAABAgQIECBAgAABAgQIECBAgAABAgQIECBAgAABAgQIECBAgAABAgQI&#10;ECBAgAABAv0XSPU/VSYBAgQIECBAgAABAgQIECBAgAABAgQIECBAgAABAgQIDFaB+ubDsal+fbx6&#10;bHO0d7fnPGYykYz5kxbH2in3xuzxt0Yikci5l0ICBAgQIECAAAECBAgQIECAAAECBAgQIECAAAEC&#10;BAgQIECAAAECBAgQIECAAAECBAgQIECAAAECBAgQIECAAAECBAgQIECAAAECBAgQIECAAAECBAgQ&#10;IECAAAECBAgQIECAAAECBAgQIECAAAECBAgQIECAAAECBAgQyE0glVuZKgIECBAgQIAAAQIECBAg&#10;QIAAAQIECBAgQIAAAQIECBC43gKdPZ3xWnpbbKpfF++fPpjXOGOLx8eq2rsuvMeWjMurl2ICBAgQ&#10;IECAAAECBAgQIECAAAECBAgQIECAAAECBAgQIECAAAECBAgQIECAAAECBAgQIECAAAECBAgQIECA&#10;AAECBAgQIECAAAECBAgQIECAAAECBAgQIECAAAECBAgQIECAAAECBAgQIECAAAECBAgQIECAAAEC&#10;BAgQyE8glV+5agIECBAgQIAAAQIECBAgQIAAAQIECBAgQIAAAQIECBC41gKnzn0UL9evi831L0VL&#10;Z3Ne198yYX6smXJP3DZpUSQTybx6KSZAgAABAgQIECBAgAABAgQIECBAgAABAgQIECBAgAABAgQI&#10;ECBAgAABAgQIECBAgAABAgQIECBAgAABAgQIECBAgAABAgQIECBAgAABAgQIECBAgAABAgQIECBA&#10;gAABAgQIECBAgAABAgQIECBAgAABAgQIECBAgACBgRFIDUwbXQgQIECAAAECBAgQIECAAAECBAgQ&#10;IECAAAECBAgQIEDgagu8e+rt+NkHL8brDTuip7cn5+tGFZbHypo7Y82Ue2Ji2eSc+ygkQIAAAQIE&#10;CBAgQIAAAQIECBAgQIAAAQIECBAgQIAAAQIECBAgQIAAAQIECBAgQIAAAQIECBAgQIAAAQIECBAg&#10;QIAAAQIECBAgQIAAAQIECBAgQIAAAQIECBAgQIAAAQIECBAgQIAAAQIECBAgQIAAAQIECBAgQIAA&#10;gasjkLo6bXUlQIAAAQIECBAgQIAAAQIECBAgQIAAAQIECBAgQIAAgYEQ6OzpjJ3prfGzD16M+ubD&#10;ebWcXjEz7pj6hVhcuTwKC4ry6qWYAAECBAgQIECAAAECBAgQIECAAAECBAgQIECAAAECBAgQIECA&#10;AAECBAgQIECAAAECBAgQIECAAAECBAgQIECAAAECBAgQIECAAAECBAgQIECAAAECBAgQIECAAAEC&#10;BAgQIECAAAECBAgQIECAAAECBAgQIECAAAECBK6eQOrqtdaZAAECBAgQIECAAAECBAgQIECAAAEC&#10;BAgQIECAAAECBHIVOHG2MTbVr4+tRzZES2dzrm2iMFkUdVUrY+3Ue2NaxYyc+ygkQIAAAQIECBAg&#10;QIAAAQIECBAgQIAAAQIECBAgQIAAAQIECBAgQIAAAQIECBAgQIAAAQIECBAgQIAAAQIECBAgQIAA&#10;AQIECBAgQIAAAQIECBAgQIAAAQIECBAgQIAAAQIECBAgQIAAAQIECBAgQIAAAQIECBAgQIAAgWsn&#10;kLp2V7mJAAECBAgQIECAAAECBAgQIECAAAECBAgQIECAAAECBLIJ9PT2xJtNr8em+nWxv2lv9H78&#10;k+urelRtrJ5yTyyvXhOlhWW5tlFHgAABAgQIECBAgAABAgQIECBAgAABAgQIECBAgAABAgQIECBA&#10;gAABAgQIECBAgAABAgQIECBAgAABAgQIECBAgAABAgQIECBAgAABAgQIECBAgAABAgQIECBAgAAB&#10;AgQIECBAgAABAgQIECBAgAABAgQIECBAgAABAtdBIHUd7nQlAQIECBAgQIAAAQIECBAgQIAAAQIE&#10;CBAgQIAAAQIECHxK4GxnW2w5uiE2fPBifHSu6VORK/takCiI2yuXxpop98SscXOvrFg2AQIECBAg&#10;QIAAAQIECBAgQIAAAQIECBAgQIAAAQIECBAgQIAAAQIECBAgQIAAAQIECBAgQIAAAQIECBAgQIAA&#10;AQIECBAgQIAAAQIECBAgQIAAAQIECBAgQIAAAQIECBAgQIAAAQIECBAgQIAAAQIECBAgQIAAAQIE&#10;CAwagdSgmcQgBAgQIECAAAECBAgQIECAAAECBAgQIECAAAECBAgQGGECDa3p2PDhi/HK0Y3R3t2e&#10;8/bjisfH2qlfiJW1d8boooqc+ygkQIAAAQIECBAgQIAAAQIECBAgQIAAAQIECBAgQIAAAQIECBAg&#10;QIAAAQIECBAgQIAAAQIECBAgQIAAAQIECBAgQIAAAQIECBAgQIAAAQIECBAgQIAAAQIECBAgQIAA&#10;AQIECBAgQIAAAQIECBAgQIAAAQIECBAgQIAAgcEhkBocY5iCAAECBAgQIECAAAECBAgQIECAAAEC&#10;BAgQIECAAAECI0Ogt7c39p/YGxs+fDH2Ne3Ja+kbx86Ou6bdHwsn10Uykcyrl2ICBAgQIECAAAEC&#10;BAgQIECAAAECBAgQIECAAAECBAgQIECAAAECBAgQIECAAAECBAgQIECAAAECBAgQIECAAAECBAgQ&#10;IECAAAECBAgQIECAAAECBAgQIECAAAECBAgQIECAAAECBAgQIECAAAECBAgQIECAAAECBAgQGDwC&#10;qcEzikkIECBAgAABAgQIECBAgAABAgQIECBAgAABAgQIECAwfAXOdZ2NbUc3xYYPX4yGtnTOi6aS&#10;hVFXtTLunHZfTB19Q859FBIgQIAAAQIECBAgQIAAAQIECBAgQIAAAQIECBAgQIAAAQIECBAgQIAA&#10;AQIECBAgQIAAAQIECBAgQIAAAQIECBAgQIAAAQIECBAgQIAAAQIECBAgQIAAAQIECBAgQIAAAQIE&#10;CBAgQIAAAQIECBAgQIAAAQIECBAgQIDA4BVIDd7RTEaAAAECBAgQIECAAAECBAgQIECAAAECBAgQ&#10;IECAAIGhL9DQmo4NH/4kth19Oc51n815oXHF42PN1Htjde3dUV40Ouc+CgkQIECAAAECBAgQIECA&#10;AAECBAgQIECAAAECBAgQIECAAAECBAgQIECAAAECBAgQIECAAAECBAgQIECAAAECBAgQIECAAAEC&#10;BAgQIECAAAECBAgQIECAAAECBAgQIECAAAECBAgQIECAAAECBAgQIECAAAECBAgQIEBg8AukBv+I&#10;JiRAgAABAgQIECBAgAABAgQIECBAgAABAgQIECBAgMDQE3j7o32x/vAL8WbT6zkPn4hEzJ1wW6yd&#10;cm/Mm3R7JBPJnHspJECAAAECBAgQIECAAAECBAgQIECAAAECBAgQIECAAAECBAgQIECAAAECBAgQ&#10;IECAAAECBAgQIECAAAECBAgQIECAAAECBAgQIECAAAECBAgQIECAAAECBAgQIECAAAECBAgQIECA&#10;AAECBAgQIECAAAECBAgQIECAAIGhI5AaOqOalAABAgQIECBAgAABAgQIECBAgAABAgQIECBAgAAB&#10;AoNboLunK3Ye3xbrD70Q9S2Hcx62LDUqVk+5+8J7YunknPsoJECAAAECBAgQIECAAAECBAgQIECA&#10;AAECBAgQIECAAAECBAgQIECAAAECBAgQIECAAAECBAgQIECAAAECBAgQIECAAAECBAgQIECAAAEC&#10;BAgQIECAAAECBAgQIECAAAECBAgQIECAAAECBAgQIECAAAECBAgQIECAAIGhKZAammObmgABAgQI&#10;ECBAgAABAgQIECBAgAABAgQIECBAgAABAoNHoLnjTGyufylerl8Xp9tP5jxYZVl13DXtgVhesyaK&#10;Copz7qOQAAECBAgQIECAAAECBAgQIECAAAECBAgQIECAAAECBAgQIECAAAECBAgQIECAAAECBAgQ&#10;IECAAAECBAgQIECAAAECBAgQIECAAAECBAgQIECAAAECBAgQIECAAAECBAgQIECAAAECBAgQIECA&#10;AAECBAgQIECAAAECBIa2QGpoj296AgQIECBAgAABAgQIECBAgAABAgQIECBAgAABAgQIXD+BD868&#10;Hz/74MV4Lf1KdPV25TzIrRMXxF1TH4i5E26LRCKRcx+FBAgQIECAAAECBAgQIECAAAECBAgQIECA&#10;AAECBAgQIECAAAECBAgQIECAAAECBAgQIECAAAECBAgQIECAAAECBAgQIECAAAECBAgQIECAAAEC&#10;BAgQIECAAAECBAgQIECAAAECBAgQIECAAAECBAgQIECAAAECBAgQIDA8BFLDYw1bECBAgAABAgQI&#10;ECBAgAABAgQIECBAgAABAgQIECBA4NoJ7GvaEz899F/x85P7c760pKA0ltesjTun3heTR1Xl3Ech&#10;AQIECBAgQIAAAQIECBAgQIAAAQIECBAgQIAAAQIECBAgQIAAAQIECBAgQIAAAQIECBAgQIAAAQIE&#10;CBAgQIAAAQIECBAgQIAAAQIECBAgQIAAAQIECBAgQIAAAQIECBAgQIAAAQIECBAgQIAAAQIECBAg&#10;QIAAAQIECAw/gdTwW8lGBAgQIECAAAECBAgQIECAAAECBAgQIECAAAECBAgQGHiB7p6u2JF+JdYd&#10;fj6OtnyY8wWTy6rizqn3x/KaNVGSKs25j0ICBAgQIECAAAECBAgQIECAAAECBAgQIECAAAECBAgQ&#10;IECAAAECBAgQIECAAAECBAgQIECAAAECBAgQIECAAAECBAgQIECAAAECBAgQIECAAAECBAgQIECA&#10;AAECBAgQIECAAAECBAgQIECAAAECBAgQIECAAAECBAgQGL4CqeG7ms0IECBAgAABAgQIECBAgAAB&#10;AgQIECBAgAABAgQIECCQv0BbZ2tsql8fGz58MU63n8q54S0TFsRd0+6PWybMj0QikXMfhQQIECBA&#10;gAABAgQIECBAgAABAgQIECBAgAABAgQIECBAgAABAgQIECBAgAABAgQIECBAgAABAgQIECBAgAAB&#10;AgQIECBAgAABAgQIECBAgAABAgQIECBAgAABAgQIECBAgAABAgQIECBAgAABAgQIECBAgAABAgQI&#10;ECAw/AVSw39FGxIgQIAAAQIECBAgQIAAAQIECBAgQIAAAQIECBAgQODKBZraGuKlD34cW49sjI6e&#10;9itv8HFFKlkYS6tXxT3TvhTV5bU59VBEgAABAgQIECBAgAABAgQIECBAgAABAgQIECBAgAABAgQI&#10;ECBAgAABAgQIECBAgAABAgQIECBAgAABAgQIECBAgAABAgQIECBAgAABAgQIECBAgAABAgQIECBA&#10;gAABAgQIECBAgAABAgQIECBAgAABAgQIECBAgAABAiNPIDXyVrYxAQIECBAgQIAAAQIECBAgQIAA&#10;AQIECBAgQIAAAQIEMgu8d+qdWHf4+djTsDN6P/7J5TW6qCLWTLk37ph6b4wuGpNLCzUECBAgQIAA&#10;AQIECBAgQIAAAQIECBAgQIAAAQIECBAgQIAAAQIECBAgQIAAAQIECBAgQIAAAQIECBAgQIAAAQIE&#10;CBAgQIAAAQIECBAgQIAAAQIECBAgQIAAAQIECBAgQIAAAQIECBAgQIAAAQIECBAgQIAAAQIECBAg&#10;MIIFUiN4d6sTIECAAAECBAgQIECAAAECBAgQIECAAAECBAgQIEDggkBPb0/sadgZ6w4/H++fPpiz&#10;yrSKGXHX1PtjcdWKSCX9OjZnSIUECBAgQIAAAQIECBAgQIAAAQIECBAgQIAAAQIECBAgQIAAAQIE&#10;CBAgQIAAAQIECBAgQIAAAQIECBAgQIAAAQIECBAgQIAAAQIECBAgQIAAAQIECBAgQIAAAQIECBAg&#10;QIAAAQIECBAgQIAAAQIECBAgQIAAAQIECBAY4QL+It4I/wdgfQIECBAgQIAAAQIECBAgQIAAAQIE&#10;CBAgQIAAAQIjWaC9+1xsPbIxfvbBf0fT2YacKBKRiAWTl8S9078cM8fOyqmHIgIECBAgQIAAAQIE&#10;CBAgQIAAAQIECBAgQIAAAQIECBAgQIAAAQIECBAgQIAAAQIECBAgQIAAAQIECBAgQIAAAQIECBAg&#10;QIAAAQIECBAgQIAAAQIECBAgQIAAAQIECBAgQIAAAQIECBAgQIAAAQIECBAgQIAAAQIECBAg8GmB&#10;1KcffCdAgAABAgQIECBAgAABAgQIECBAgAABAgQIECBAgMBIEDh17mRs+PDF2Fz/UrR1tea0cmGy&#10;MJbXrI17pn8pJpdV5dRDEQECBAgQIECAAAECBAgQIECAAAECBAgQIECAAAECBAgQIECAAAECBAgQ&#10;IECAAAECBAgQIECAAAECBAgQIECAAAECBAgQIECAAAECBAgQIECAAAECBAgQIECAAAECBAgQIECA&#10;AAECBAgQIECAAAECBAgQIECAAAECBAgQ6Esg1dehMwIECBAgQIAAAQIECBAgQIAAAQIECBAgQIAA&#10;AQIECAxHgfrmw7H+8AuxI/1K9PR257RieeHouGPqF2Ltx+/RRRU59VBEgAABAgQIECBAgAABAgQI&#10;ECBAgAABAgQIECBAgAABAgQIECBAgAABAgQIECBAgAABAgQIECBAgAABAgQIECBAgAABAgQIECBA&#10;gAABAgQIECBAgAABAgQIECBAgAABAgQIECBAgAABAgQIECBAgAABAgQIECBAgAABAgSyCaSyBcUI&#10;ECBAgAABAgQIECBAgAABAgQIECBAgAABAgQIECAw1AV6e3tj/4m9sf7wC3HgozdzXqeyrDrumf6l&#10;WFa9OgoLinLuo5AAAQIECBAgQIAAAQIECBAgQIAAAQIECBAgQIAAAQIECBAgQIAAAQIECBAgQIAA&#10;AQIECBAgQIAAAQIECBAgQIAAAQIECBAgQIAAAQIECBAgQIAAAQIECBAgQIAAAQIECBAgQIAAAQIE&#10;CBAgQIAAAQIECBAgQIAAAQIECFxOIHW5BHECBAgQIECAAAECBAgQIECAAAECBAgQIECAAAECBAgM&#10;RYHOns7YcWxLrD/8QhxrPZLzCjePuyXumf6lmDdxYSQSiZz7KCRAgAABAgQIECBAgAABAgQIECBA&#10;gAABAgQIECBAgAABAgQIECBAgAABAgQIECBAgAABAgQIECBAgAABAgQIECBAgAABAgQIECBAgAAB&#10;AgQIECBAgAABAgQIECBAgAABAgQIECBAgAABAgQIECBAgAABAgQIECBAgAABAv0VSPU3UR4BAgQI&#10;ECBAgAABAgQIECBAgAABAgQIECBAgAABAgSGgkB797nYVP9SrD/8fJxuP5XTyMlEQSyuXBb3Tv9y&#10;TK24IaceiggQIECAAAECBAgQIECAAAECBAgQIECAAAECBAgQIECAAAECBAgQIECAAAECBAgQIECA&#10;AAECBAgQIECAAAECBAgQIECAAAECBAgQIECAAAECBAgQIECAAAECBAgQIECAAAECBAgQIECAAAEC&#10;BAgQIECAAAECBAgQIECAQK4CqVwL1REgQIAAAQIECBAgQIAAAQIECBAgQIAAAQIECBAgQGAwCbR1&#10;tsbGD38SL33w39Ha2ZLTaCWp0lhde3fcNe3+GFcyIaceiggQIECAAAECBAgQIECAAAECBAgQIECA&#10;AAECBAgQIECAAAECBAgQIECAAAECBAgQIECAAAECBAgQIECAAAECBAgQIECAAAECBAgQIECAAAEC&#10;BAgQIECAAAECBAgQIECAAAECBAgQIECAAAECBAgQIECAAAECBAgQIECAQL4CqXwbqCdAgAABAgQI&#10;ECBAgAABAgQIECBAgAABAgQIECBAgMD1FGhqa4iXPvhxbD2yMTp62nMaZXzJxLh72gOxsvbOKEmV&#10;5tRDEQECBAgQIECAAAECBAgQIECAAAECBAgQIECAAAECBAgQIECAAAECBAgQIECAAAECBAgQIECA&#10;AAECBAgQIECAAAECBAgQIECAAAECBAgQIECAAAECBAgQIECAAAECBAgQIECAAAECBAgQIECAAAEC&#10;BAgQIECAAAECBAgQGCiB1EA10ocAAQIECBAgQIAAAQIECBAgQIAAAQIECBAgQIAAAQLXUuD90wfj&#10;p4f+K/Y07Izej39yed1QcWPcM/1LcXvl0kgmkrm0UEOAAAECBAgQIECAAAECBAgQIECAAAECBAgQ&#10;IECAAAECBAgQIECAAAECBAgQIECAAAECBAgQIECAAAECBAgQIECAAAECBAgQIECAAAECBAgQIECA&#10;AAECBAgQIECAAAECBAgQIECAAAECBAgQIECAAAECBAgQIECAAAECBAZcIDXgHTUkQIAAAQIECBAg&#10;QIAAAQIECBAgQIAAAQIECBAgQIDAVRTY37Q3Xjz0o3jn5Fs53ZKIRMyftDjumf6luGnc7Jx6KCJA&#10;gAABAgQIECBAgAABAgQIECBAgAABAgQIECBAgAABAgQIECBAgAABAgQIECBAgAABAgQIECBAgAAB&#10;AgQIECBAgAABAgQIECBAgAABAgQIECBAgAABAgQIECBAgAABAgQIECBAgAABAgQIECBAgAABAgQI&#10;ECBAgAABAldTIHU1m+tNgAABAgQIECBAgAABAgQIECBAgAABAgQIECBAgACBgRDo6e2JXce3x08O&#10;PRf1zYdzalmYLIoVNXfE3dMfiMllVTn1UESAAAECBAgQIECAAAECBAgQIECAAAECBAgQIECAAAEC&#10;BAgQIECAAAECBAgQIECAAAECBAgQIECAAAECBAgQIECAAAECBAgQIECAAAECBAgQIECAAAECBAgQ&#10;IECAAAECBAgQIECAAAECBAgQIECAAAECBAgQIECAAAECBK6FQOpaXOIOAgQIECBAgAABAgQIECBA&#10;gAABAgQIECBAgAABAgQI5CLQ2dMZ249uip8cei6azjbk0iJGFZbHXdMeiDumfuHC95yaKCJAgAAB&#10;AgQIECBAgAABAgQIECBAgAABAgQIECBAgAABAgQIECBAgAABAgQIECBAgAABAgQIECBAgAABAgQI&#10;ECBAgAABAgQIECBAgAABAgQIECBAgAABAgQIECBAgAABAgQIECBAgAABAgQIECBAgAABAgQIECBA&#10;gAABAtdQIHUN73IVAQIECBAgQIAAAQIECBAgQIAAAQIECBAgQIAAAQIE+iVwtqstNtWvj5cO/zjO&#10;dJzuV83nkyqKxsa9078Ua6beE8UFJZ8PeyZAgAABAgQIECBAgAABAgQIECBAgAABAgQIECBAgAAB&#10;AgQIECBAgAABAgQIECBAgAABAgQIECBAgAABAgQIECBAgAABAgQIECBAgAABAgQIECBAgAABAgQI&#10;ECBAgAABAgQIECBAgAABAgQIECBAgAABAgQIECBAgACB/8/enT9JfZd5AH965jsXA8MdEo45OKPR&#10;iomuSJRAuMIRCAkGo6667p+1tbWrq2tOEwhBzhCIkmg0xiMr4R4mEI5AYAJz90wvlrtV6xZQ/Rmu&#10;7ulXd3X19Pf7vJ/P87zmx/6hCZSsQFaykxmMAAECBAgQIECAAAECBAgQIECAAAECBAgQIECAAIGK&#10;E7jc3xl7TmyPfSd3RW++Z1j739s4NZY0r4r5UxdGTVXNsHoIESBAgAABAgQIECBAgAABAgQIECBA&#10;gAABAgQIECBAgAABAgQIECBAgAABAgQIECBAgAABAgQIECBAgAABAgQIECBAgAABAgQIECBAgAAB&#10;AgQIECBAgAABAgQIECBAgAABAgQIECBAgAABAgQIECBAgAABAgQIECBAgACBuymQ3c3DnU2AAAEC&#10;BAgQIECAAAECBAgQIECAAAECBAgQIECAAIG/CpzvORe727fG2x/vi/zQwLBQ5o7/fCxtWR1fmPSl&#10;yOVyw+ohRIAAAQIECBAgQIAAAQIECBAgQIAAAQIECBAgQIAAAQIECBAgQIAAAQIECBAgQIAAAQIE&#10;CBAgQIAAAQIECBAgQIAAAQIECBAgQIAAAQIECBAgQIAAAQIECBAgQIAAAQIECBAgQIAAAQIECBAg&#10;QIAAAQIECBAgQIAAAQIESkEgK4UhzECAAAECBAgQIECAAAECBAgQIECAAAECBAgQIECAQGUKnLzc&#10;ETvbt8R7Z96JwtVn6iMXuXhoyldjRevaaG5qS42rJ0CAAAECBAgQIECAAAECBAgQIECAAAECBAgQ&#10;IECAAAECBAgQIECAAAECBAgQIECAAAECBAgQIECAAAECBAgQIECAAAECBAgQIECAAAECBAgQIECA&#10;AAECBAgQIECAAAECBAgQIECAAAECBAgQIECAAAECBAgQIECAAAECJSmQleRUhiJAgAABAgQIECBA&#10;gAABAgQIECBAgAABAgQIECBAYEQLtHcejV8ceyU+OP+HYe1ZnauO+VMXxoqWtXFP473D6iFEgAAB&#10;AgQIECBAgAABAgQIECBAgAABAgQIECBAgAABAgQIECBAgAABAgQIECBAgAABAgQIECBAgAABAgQI&#10;ECBAgAABAgQIECBAgAABAgQIECBAgAABAgQIECBAgAABAgQIECBAgAABAgQIECBAgAABAgQIECBA&#10;gAABAgRKVSAr1cHMRYAAAQIECBAgQIAAAQIECBAgQIAAAQIECBAgQIDAyBNo7zwaW4/9PP7r/B+H&#10;tVxddX0snL40ljSvinH144fVQ4gAAQIECBAgQIAAAQIECBAgQIAAAQIECBAgQIAAAQIECBAgQIAA&#10;AQIECBAgQIAAAQIECBAgQIAAAQIECBAgQIAAAQIECBAgQIAAAQIECBAgQIAAAQIECBAgQIAAAQIE&#10;CBAgQIAAAQIECBAgQIAAAQIECBAgQIAAAQIECJS6QFbqA5qPAAECBAgQIECAAAECBAgQIECAAAEC&#10;BAgQIECAAIHyFzhy8cPYfvy1+MuFPw5rmdE1Y+Kx5pWxaMbyGFXTOKweQgQIECBAgAABAgQIECBA&#10;gAABAgQIECBAgAABAgQIECBAgAABAgQIECBAgAABAgQIECBAgAABAgQIECBAgAABAgQIECBAgAAB&#10;AgQIECBAgAABAgQIECBAgAABAgQIECBAgAABAgQIECBAgAABAgQIECBAgAABAgQIECBAoFwEsnIZ&#10;1JwECBAgQIAAAQIECBAgQIAAAQIECBAgQIAAAQIECJSXQKFQiA/Ovx87jm+JY52HhjX8hPpJsaxl&#10;TTwybXHUVtcOq4cQAQIECBAgQIAAAQIECBAgQIAAAQIECBAgQIAAAQIECBAgQIAAAQIECBAgQIAA&#10;AQIECBAgQIAAAQIECBAgQIAAAQIECBAgQIAAAQIECBAgQIAAAQIECBAgQIAAAQIECBAgQIAAAQIE&#10;CBAgQIAAAQIECBAgQIAAAQIECBAoN4Gs3AY2LwECBAgQIECAAAECBAgQIECAAAECBAgQIECAAAEC&#10;pS0wVBiK35/9TWw7tilOd50c1rD3NU6PFW1r4ytTFkR1VfWweggRIECAAAECBAgQIECAAAECBAgQ&#10;IECAAAECBAgQIECAAAECBAgQIECAAAECBAgQIECAAAECBAgQIECAAAECBAgQIECAAAECBAgQIECA&#10;AAECBAgQIECAAAECBAgQIECAAAECBAgQIECAAAECBAgQIECAAAECBAgQIECAAIFyFcjKdXBzEyBA&#10;gAABAgQIECBAgAABAgQIECBAgAABAgQIECBQWgJDhaH47en9sf345jjbfXpYw80cOydWtK2LL056&#10;KHK53LB6CBEgQIAAAQIECBAgQIAAAQIECBAgQIAAAQIECBAgQIAAAQIECBAgQIAAAQIECBAgQIAA&#10;AQIECBAgQIAAAQIECBAgQIAAAQIECBAgQIAAAQIECBAgQIAAAQIECBAgQIAAAQIECBAgQIAAAQIE&#10;CBAgQIAAAQIECBAgQIAAgXIXyMp9AfMTIECAAAECBAgQIECAAAECBAgQIECAAAECBAgQIHB3BQaH&#10;8vGb07+K7cc3x/mec8Ma5vMTH4yVbeti9vj7h5UXIkCAAAECBAgQIECAAAECBAgQIECAAAECBAgQ&#10;IECAAAECBAgQIECAAAECBAgQIECAAAECBAgQIECAAAECBAgQIECAAAECBAgQIECAAAECBAgQIECA&#10;AAECBAgQIECAAAECBAgQIECAAAECBAgQIECAAAECBAgQIECAAAECI0kgG0nL2IUAAQIECBAgQIAA&#10;AQIECBAgQIAAAQIECBAgQIAAgTsnkB/Kxzsf74sdx1+LT3vPD+vgByY9GGtmbojWsbOGlRciQIAA&#10;AQIECBAgQIAAAQIECBAgQIAAAQIECBAgQIAAAQIECBAgQIAAAQIECBAgQIAAAQIECBAgQIAAAQIE&#10;CBAgQIAAAQIECBAgQIAAAQIECBAgQIAAAQIECBAgQIAAAQIECBAgQIAAAQIECBAgQIAAAQIECBAg&#10;QIAAAQIjUSAbiUvZiQABAgQIECBAgAABAgQIECBAgAABAgQIECBAgACB2ycwMNgf+0/tjZ3tW+JS&#10;36fDOugLk74Uq2c+Ha1jZw0rL0SAAAECBAgQIECAAAECBAgQIECAAAECBAgQIECAAAECBAgQIECA&#10;AAECBAgQIECAAAECBAgQIECAAAECBAgQIECAAAECBAgQIECAAAECBAgQIECAAAECBAgQIECAAAEC&#10;BAgQIECAAAECBAgQIECAAAECBAgQIECAAAECBEayQDaSl7MbAQIECBAgQIAAAQIECBAgQIAAAQIE&#10;CBAgQIAAAQK3TqB/sC/eOvlG7G7fGp/1X0punItcfPneBbGidW1MH9OcnBcgQIAAAQIECBAgQIAA&#10;AQIECBAgQIAAAQIECBAgQIAAAQIECBAgQIAAAQIECBAgQIAAAQIECBAgQIAAAQIECBAgQIAAAQIE&#10;CBAgQIAAAQIECBAgQIAAAQIECBAgQIAAAQIECBAgQIAAAQIECBAgQIAAAQIECBAgQIAAAQKVIpBV&#10;yqL2JECAAAECBAgQIECAAAECBAgQIECAAAECBAgQIEBgeAK9+d5466NdsfvE1rgycDm5SZbLYsG0&#10;RbG89YmY1HBPcl6AAAECBAgQIECAAAECBAgQIECAAAECBAgQIECAAAECBAgQIECAAAECBAgQIECA&#10;AAECBAgQIECAAAECBAgQIECAAAECBAgQIECAAAECBAgQIECAAAECBAgQIECAAAECBAgQIECAAAEC&#10;BAgQIECAAAECBAgQIECAAAECBAhUmkBWaQvblwABAgQIECBAgAABAgQIECBAgAABAgQIECBAgACB&#10;4gR6Brpj70c74o0T26I731Vc6P9U1VTVxDemL4nlLWtjXP34/3PHnwQIECBAgAABAgQIECBAgAAB&#10;AgQIECBAgAABAgQIECBAgAABAgQIECBAgAABAgQIECBAgAABAgQIECBAgAABAgQIECBAgAABAgQI&#10;ECBAgAABAgQIECBAgAABAgQIECBAgAABAgQIECBAgAABAgQIECBAgAABAgQIECBAgMCNBLIb3XSP&#10;AAECBAgQIECAAAECBAgQIECAAAECBAgQIECAAIHKE+ge6Io9Hdvjzauvnnx3MkBtVV08OmNZLGtZ&#10;E011Y5PzAgQIECBAgAABAgQIECBAgAABAgQIECBAgAABAgQIECBAgAABAgQIECBAgAABAgQIECBA&#10;gAABAgQIECBAgAABAgQIECBAgAABAgQIECBAgAABAgQIECBAgAABAgQIECBAgAABAgQIECBAgAAB&#10;AgQIECBAgAABAgQIECBAoNIFskoHsD8BAgQIECBAgAABAgQIECBAgAABAgQIECBAgAABAn8T6B7o&#10;ij0d26++tkVvvieZpb66IRbNWB5LW1bH6NoxyXkBAgQIECBAgAABAgQIECBAgAABAgQIECBAgAAB&#10;AgQIECBAgAABAgQIECBAgAABAgQIECBAgAABAgQIECBAgAABAgQIECBAgAABAgQIECBAgAABAgQI&#10;ECBAgAABAgQIECBAgAABAgQIECBAgAABAgQIECBAgAABAgQIECBA4G8CGQgCBAgQIECAAAECBAgQ&#10;IECAAAECBAgQIECAAAECBCpboCffHXtObIs3OrZFb74nGaMhGxWPNa+MJVdfo2oak/MCBAgQIECA&#10;AAECBAgQIECAAAECBAgQIECAAAECBAgQIECAAAECBAgQIECAAAECBAgQIECAAAECBAgQIECAAAEC&#10;BAgQIECAAAECBAgQIECAAAECBAgQIECAAAECBAgQIECAAAECBAgQIECAAAECBAgQIECAAAECBAgQ&#10;IECAwN8LZH//0ScCBAgQIECAAAECBAgQIECAAAECBAgQIECAAAECBCpFoDffG3s/2hG727dGd74r&#10;ee3GmtGxpHlVLG5eEQ3ZqOS8AAECBAgQIECAAAECBAgQIECAAAECBAgQIECAAAECBAgQIECAAAEC&#10;BAgQIECAAAECBAgQIECAAAECBAgQIECAAAECBAgQIECAAAECBAgQIECAAAECBAgQIECAAAECBAgQ&#10;IECAAAECBAgQIECAAAECBAgQIECAAAECBAgQIHBtgezal10lQIAAAQIECBAgQIAAAQIECBAgQIAA&#10;AQIECBAgQGCkCvTme+Otk7tid/vWuDJwOXnN0TVNsax1dTw6fXnUZ/XJeQECBAgQIECAAAECBAgQ&#10;IECAAAECBAgQIECAAAECBAgQIECAAAECBAgQIECAAAECBAgQIECAAAECBAgQIECAAAECBAgQIECA&#10;AAECBAgQIECAAAECBAgQIECAAAECBAgQIECAAAECBAgQIECAAAECBAgQIECAAAECBAgQIEDgxgLZ&#10;jW+7S4AAAQIECBAgQIAAAQIECBAgQIAAAQIECBAgQIDASBHoyXfH3o6dsadjW3QNXEleq6l2XCxv&#10;XRMLpy+N2uq65LwAAQIECBAgQIAAAQIECBAgQIAAAQIECBAgQIAAAQIECBAgQIAAAQIECBAgQIAA&#10;AQIECBAgQIAAAQIECBAgQIAAAQIECBAgQIAAAQIECBAgQIAAAQIECBAgQIAAAQIECBAgQIAAAQIE&#10;CBAgQIAAAQIECBAgQIAAAQIECBAgUJxAVlyZKgIECBAgQIAAAQIECBAgQIAAAQIECBAgQIAAAQIE&#10;ylWgJ98de05siz0d2+Ovf6c+xtVNiMfb1sYjUxdHTXVtalw9AQIECBAgQIAAAQIECBAgQIAAAQIE&#10;CBAgQIAAAQIECBAgQIAAAQIECBAgQIAAAQIECBAgQIAAAQIECBAgQIAAAQIECBAgQIAAAQIECBAg&#10;QIAAAQIECBAgQIAAAQIECBAgQIAAAQIECBAgQIAAAQIECBAgQIAAAQIECBAgkCiQJdYrJ0CAAAEC&#10;BAgQIECAAAECBAgQIECAAAECBAgQIECgTAR6872xt2NH7D6xNbrzXclTj6ubEI+3rY1Hpj0WNVU1&#10;yXkBAgQIECBAgAABAgQIECBAgAABAgQIECBAgAABAgQIECBAgAABAgQIECBAgAABAgQIECBAgAAB&#10;AgQIECBAgAABAgQIECBAgAABAgQIECBAgAABAgQIECBAgAABAgQIECBAgAABAgQIECBAgAABAgQI&#10;ECBAgAABAgQIECBAYHgC2fBiUgQIECBAgAABAgQIECBAgAABAgQIECBAgAABAgQIlKpA/2Bf7Pto&#10;V+xs3xJdA1eSxxxbNz5Wtq2LR6Y9FjVVNcl5AQIECBAgQIAAAQIECBAgQIAAAQIECBAgQIAAAQIE&#10;CBAgQIAAAQIECBAgQIAAAQIECBAgQIAAAQIECBAgQIAAAQIECBAgQIAAAQIECBAgQIAAAQIECBAg&#10;QIAAAQIECBAgQIAAAQIECBAgQIAAAQIECBAgQIAAAQIECBAgQODmBLKbi0sTIECAAAECBAgQIECA&#10;AAECBAgQIECAAAECBAgQIFAqAgOD/fHLk3tiR/vmuNz/WfJYTbVjY0Xrulg4fUnUVNcm5wUIECBA&#10;gAABAgQIECBAgAABAgQIECBAgAABAgQIECBAgAABAgQIECBAgAABAgQIECBAgAABAgQIECBAgAAB&#10;AgQIECBAgAABAgQIECBAgAABAgQIECBAgAABAgQIECBAgAABAgQIECBAgAABAgQIECBAgAABAgQI&#10;ECBAgACBWyOQ3Zo2uhAgQIAAAQIECBAgQIAAAQIECBAgQIAAAQIECBAgcLcE8kP52H/qzdh+fHN0&#10;9l1MHmN0TVMsb10Ti2Ysj9rquuS8AAECBAgQIECAAAECBAgQIECAAAECBAgQIECAAAECBAgQIECA&#10;AAECBAgQIECAAAECBAgQIECAAAECBAgQIECAAAECBAgQIECAAAECBAgQIECAAAECBAgQIECAAAEC&#10;BAgQIECAAAECBAgQIECAAAECBAgQIECAAAECBAgQIHBrBbJb2043AgQIECBAgAABAgQIECBAgAAB&#10;AgQIECBAgAABAgTulMDg0GC88/G+2HZ8U1zsvZB8bFPtuFjeuiYWTl8atdV1yXkBAgQIECBAgAAB&#10;AgQIECBAgAABAgQIECBAgAABAgQIECBAgAABAgQIECBAgAABAgQIECBAgAABAgQIECBAgAABAgQI&#10;ECBAgAABAgQIECBAgAABAgQIECBAgAABAgQIECBAgAABAgQIECBAgAABAgQIECBAgAABAgQIECBA&#10;4PYIZLenra4ECBAgQIAAAQIECBAgQIAAAQIECBAgQIAAAQIECNwugaHCULx7+lfxi2Ovxvmec8nH&#10;jK0bH4+3rouvT1scNdW1yXkBAgQIECBAgAABAgQIECBAgAABAgQIECBAgAABAgQIECBAgAABAgQI&#10;ECBAgAABAgQIECBAgAABAgQIECBAgAABAgQIECBAgAABAgQIECBAgAABAgQIECBAgAABAgQIECBA&#10;gAABAgQIECBAgAABAgQIECBAgAABAgQIECBA4PYKZLe3ve4ECBAgQIAAAQIECBAgQIAAAQIECBAg&#10;QIAAAQIECNwqgUKhEO+feze2HHkpznafTm7bVDs2VrSui4UzlkZNVU1yXoAAAQIECBAgQIAAAQIE&#10;CBAgQIAAAQIECBAgQIAAAQIECBAgQIAAAQIECBAgQIAAAQIECBAgQIAAAQIECBAgQIAAAQIECBAg&#10;QIAAAQIECBAgQIAAAQIECBAgQIAAAQIECBAgQIAAAQIECBAgQIAAAQIECBAgQIAAAQIECBC4MwLZ&#10;nTnGKQQIECBAgAABAgQIECBAgAABAgQIECBAgAABAgQI3IzAB5/8IV47+mKcvHwiuc3omjGxvPWJ&#10;WDRjRdRW1ybnBQgQIECAAAECBAgQIECAAAECBAgQIECAAAECBAgQIECAAAECBAgQIECAAAECBAgQ&#10;IECAAAECBAgQIECAAAECBAgQIECAAAECBAgQIECAAAECBAgQIECAAAECBAgQIECAAAECBAgQIECA&#10;AAECBAgQIECAAAECBAgQIECAAIE7K5Dd2eOcRoAAAQIECBAgQIAAAQIECBAgQIAAAQIECBAgQIBA&#10;isDRSwdj0+EX4q/vqY9RWWMsa10Ti2c8HvVZfWpcPQECBAgQIECAAAECBAgQIECAAAECBAgQIECA&#10;AAECBAgQIECAAAECBAgQIECAAAECBAgQIECAAAECBAgQIECAAAECBAgQIECAAAECBAgQIECAAAEC&#10;BAgQIECAAAECBAgQIECAAAECBAgQIECAAAECBAgQIECAAAECBAgQIHCXBLK7dK5jCRAgQIAAAQIE&#10;CBAgQIAAAQIECBAgQIAAAQIECBC4gcCpyx2x+ciL8cH5929Qde1b9VlDLG1eHUtaVkZDNuraRa4S&#10;IECAAAECBAgQIECAAAECBAgQIECAAAECBAgQIECAAAECBAgQIECAAAECBAgQIECAAAECBAgQIECA&#10;AAECBAgQIECAAAECBAgQIECAAAECBAgQIECAAAECBAgQIECAAAECBAgQIECAAAECBAgQIECAAAEC&#10;BAgQIECAAAECJSuQlexkBiNAgAABAgQIECBAgAABAgQIECBAgAABAgQIECBQgQLne87F60dejt+e&#10;eTsKV58pj7rq+niseWUsa1kdo2oaU6JqCRAgQIAAAQIECBAgQIAAAQIECBAgQIAAAQIECBAgQIAA&#10;AQIECBAgQIAAAQIECBAgQIAAAQIECBAgQIAAAQIECBAgQIAAAQIECBAgQIAAAQIECBAgQIAAAQIE&#10;CBAgQIAAAQIECBAgQIAAAQIECBAgQIAAAQIECBAgQIAAgRISyEpoFqMQIECAAAECBAgQIECAAAEC&#10;BAgQIECAAAECBAgQqFiBz/o6Y9vxV+OXJ/fEUGEwyaGmqjYWz1gRy1ufiNG1Y5KyigkQIECAAAEC&#10;BAgQIECAAAECBAgQIECAAAECBAgQIECAAAECBAgQIECAAAECBAgQIECAAAECBAgQIECAAAECBAgQ&#10;IECAAAECBAgQIECAAAECBAgQIECAAAECBAgQIECAAAECBAgQIECAAAECBAgQIECAAAECBAgQIECA&#10;AIHSE8hKbyQTESBAgAABAgQIECBAgAABAgQIECBAgAABAgQIEKiigWN+AABAAElEQVQcgSv9l2P3&#10;ia2xt2Nn9A/1JS2e5bL4xvSlsbLtyWiqG5uUVUyAAAECBAgQIECAAAECBAgQIECAAAECBAgQIECA&#10;AAECBAgQIECAAAECBAgQIECAAAECBAgQIECAAAECBAgQIECAAAECBAgQIECAAAECBAgQIECAAAEC&#10;BAgQIECAAAECBAgQIECAAAECBAgQIECAAAECBAgQIECAAAECBAiUrkBWuqOZjAABAgQIECBAgAAB&#10;AgQIECBAgAABAgQIECBAgMDIFege6IrdJ34Rb3Zsj77B3qRFq3JV8bX7Ho3VM5+KCQ2TkrKKCRAg&#10;QIAAAQIECBAgQIAAAQIECBAgQIAAAQIECBAgQIAAAQIECBAgQIAAAQIECBAgQIAAAQIECBAgQIAA&#10;AQIECBAgQIAAAQIECBAgQIAAAQIECBAgQIAAAQIECBAgQIAAAQIECBAgQIAAAQIECBAgQIAAAQIE&#10;CBAgQIAAgdIXyEp/RBMSIECAAAECBAgQIECAAAECBAgQIECAAAECBAgQGDkC/YN9sadje+xqfz16&#10;8t3Jiz08ZX6snfVMTGm8LzkrQIAAAQIECBAgQIAAAQIECBAgQIAAAQIECBAgQIAAAQIECBAgQIAA&#10;AQIECBAgQIAAAQIECBAgQIAAAQIECBAgQIAAAQIECBAgQIAAAQIECBAgQIAAAQIECBAgQIAAAQIE&#10;CBAgQIAAAQIECBAgQIAAAQIECBAgQIAAAQIECJSHQFYeY5qSAAECBAgQIECAAAECBAgQIECAAAEC&#10;BAgQIECAQHkLDA7l41en3oxtx16Nz/o7k5e5f8IXYv2cZ6O5qS05K0CAAAECBAgQIECAAAECBAgQ&#10;IECAAAECBAgQIECAAAECBAgQIECAAAECBAgQIECAAAECBAgQIECAAAECBAgQIECAAAECBAgQIECA&#10;AAECBAgQIECAAAECBAgQIECAAAECBAgQIECAAAECBAgQIECAAAECBAgQIECAAAECBAiUl0BWXuOa&#10;lgABAgQIECBAgAABAgQIECBAgAABAgQIECBAgED5Cfz+7G9i0+Hn43zPueThW5pmxvo5z8a8CQ8k&#10;ZwUIECBAgAABAgQIECBAgAABAgQIECBAgAABAgQIECBAgAABAgQIECBAgAABAgQIECBAgAABAgQI&#10;ECBAgAABAgQIECBAgAABAgQIECBAgAABAgQIECBAgAABAgQIECBAgAABAgQIECBAgAABAgQIECBA&#10;gAABAgQIECBAgACB8hTIynNsUxMgQIAAAQIECBAgQIAAAQIECBAgQIAAAQIECBAofYH2zqPx8sGf&#10;xrHOQ8nD3ts4NdbN3hhfuucfkrMCBAgQIECAAAECBAgQIECAAAECBAgQIECAAAECBAgQIECAAAEC&#10;BAgQIECAAAECBAgQIECAAAECBAgQIECAAAECBAgQIECAAAECBAgQIECAAAECBAgQIECAAAECBAgQ&#10;IECAAAECBAgQIECAAAECBAgQIECAAAECBAgQIECAQHkLZOU9vukJECBAgAABAgQIECBAgAABAgQI&#10;ECBAgAABAgQIlJ7A+Z5z8dqRl+J3Z95OHm5i/eRYPeupmH/fwqjKVSXnBQgQIECAAAECBAgQIECA&#10;AAECBAgQIECAAAECBAgQIECAAAECBAgQIECAAAECBAgQIECAAAECBAgQIECAAAECBAgQIECAAAEC&#10;BAgQIECAAAECBAgQIECAAAECBAgQIECAAAECBAgQIECAAAECBAgQIECAAAECBAgQIECAAIHyF8jK&#10;fwUbECBAgAABAgQIECBAgAABAgQIECBAgAABAgQIECgNgcv9nbHt2Kb45ck3YrAwmDTU+PqJsapt&#10;fSyY+mhUV/kaLwlPMQECBAgQIECAAAECBAgQIECAAAECBAgQIECAAAECBAgQIECAAAECBAgQIECA&#10;AAECBAgQIECAAAECBAgQIECAAAECBAgQIECAAAECBAgQIECAAAECBAgQIECAAAECBAgQIECAAAEC&#10;BAgQIECAAAECBAgQIECAAAECBAgQGGECftlwhP1DrUOAAAECBAgQIECAAAECBAgQIECAAAECBAgQ&#10;IHDnBXry3bGrfWvsObEt+of6kgZoqh0bq2auj69PWxJZla/vkvAUEyBAgAABAgQIECBAgAABAgQI&#10;ECBAgAABAgQIECBAgAABAgQIECBAgAABAgQIECBAgAABAgQIECBAgAABAgQIECBAgAABAgQIECBA&#10;gAABAgQIECBAgAABAgQIECBAgAABAgQIECBAgAABAgQIECBAgAABAgQIECBAgACBESrgFw5H6D/W&#10;WgQIECBAgAABAgQIECBAgAABAgQIECBAgAABArdfYGCwP/Z9tCt2tL8WXQNXkg6szxpiecsTsaRl&#10;ZdRV1ydlFRMgQIAAAQIECBAgQIAAAQIECBAgQIAAAQIECBAgQIAAAQIECBAgQIAAAQIECBAgQIAA&#10;AQIECBAgQIAAAQIECBAgQIAAAQIECBAgQIAAAQIECBAgQIAAAQIECBAgQIAAAQIECBAgQIAAAQIE&#10;CBAgQIAAAQIECBAgQIAAAQIjWyAb2evZjgABAgQIECBAgAABAgQIECBAgAABAgQIECBAgMCtFxgq&#10;DMU7H++LrUdfiUt9nyYdkOWyWNz8eDzeti4aa0YnZRUTIECAAAECBAgQIECAAAECBAgQIECAAAEC&#10;BAgQIECAAAECBAgQIECAAAECBAgQIECAAAECBAgQIECAAAECBAgQIECAAAECBAgQIECAAAECBAgQ&#10;IECAAAECBAgQIECAAAECBAgQIECAAAECBAgQIECAAAECBAgQIECAAAEClSGQVcaatiRAgAABAgQI&#10;ECBAgAABAgQIECBAgAABAgQIECBwawT+/Mnv49XDz8eZrlPJDR+eMj/Wz3k2JjXck5wVIECAAAEC&#10;BAgQIECAAAECBAgQIECAAAECBAgQIECAAAECBAgQIECAAAECBAgQIECAAAECBAgQIECAAAECBAgQ&#10;IECAAAECBAgQIECAAAECBAgQIECAAAECBAgQIECAAAECBAgQIECAAAECBAgQIECAAAECBAgQIECA&#10;AAECBCpHIKucVW1KgAABAgQIECBAgAABAgQIECBAgAABAgQIECBAYPgCHZ8dj58f+s84fPFAcpPW&#10;plmxYd53Y9a4eclZAQIECBAgQIAAAQIECBAgQIAAAQIECBAgQIAAAQIECBAgQIAAAQIECBAgQIAA&#10;AQIECBAgQIAAAQIECBAgQIAAAQIECBAgQIAAAQIECBAgQIAAAQIECBAgQIAAAQIECBAgQIAAAQIE&#10;CBAgQIAAAQIECBAgQIAAAQIECBAgQKDyBLLKW9nGBAgQIECAAAECBAgQIECAAAECBAgQIECAAAEC&#10;BIoXuNDzSWw+8mL87szbxYf+p/LexqmxdtYz8dCUryZnBQgQIECAAAECBAgQIECAAAECBAgQIECA&#10;AAECBAgQIECAAAECBAgQIECAAAECBAgQIECAAAECBAgQIECAAAECBAgQIECAAAECBAgQIECAAAEC&#10;BAgQIECAAAECBAgQIECAAAECBAgQIECAAAECBAgQIECAAAECBAgQIECAAIHKFcgqd3WbEyBAgAAB&#10;AgQIECBAgAABAgQIECBAgAABAgQIELi+QPdAV2w/vjn2duyIfCF//cJr3BlfNyHWzNoQX5v6aFTl&#10;qq5R4RIBAgQIECBAgAABAgQIECBAgAABAgQIECBAgAABAgQIECBAgAABAgQIECBAgAABAgQIECBA&#10;gAABAgQIECBAgAABAgQIECBAgAABAgQIECBAgAABAgQIECBAgAABAgQIECBAgAABAgQIECBAgAAB&#10;AgQIECBAgAABAgQIECBA4PoC2fVvuUOAAAECBAgQIECAAAECBAgQIECAAAECBAgQIECg8gTyQ/nY&#10;99HO2HZsU3Tnu5IAGmtGx8q2J+PRGcujpqomKauYAAECBAgQIECAAAECBAgQIECAAAECBAgQIECA&#10;AAECBAgQIECAAAECBAgQIECAAAECBAgQIECAAAECBAgQIECAAAECBAgQIECAAAECBAgQIECAAAEC&#10;BAgQIECAAAECBAgQIECAAAECBAgQIECAAAECBAgQIECAAAECBAgQIPC/Atn//uGdAAECBAgQIECA&#10;AAECBAgQIECAAAECBAgQIECAQKULvHfm17H5yAtxvudcEkVddV0sbVkdy1rWRH3WkJRVTIAAAQIE&#10;CBAgQIAAAQIECBAgQIAAAQIECBAgQIAAAQIECBAgQIAAAQIECBAgQIAAAQIECBAgQIAAAQIECBAg&#10;QIAAAQIECBAgQIAAAQIECBAgQIAAAQIECBAgQIAAAQIECBAgQIAAAQIECBAgQIAAAQIECBAgQIAA&#10;AQIECBD4/wLZ/7/gMwECBAgQIECAAAECBAgQIECAAAECBAgQIECAAIFKEzhy8WC8cug/o/2zo0mr&#10;V+Wq4hvTlsSaWU/HmNqxSVnFBAgQIECAAAECBAgQIECAAAECBAgQIECAAAECBAgQIECAAAECBAgQ&#10;IECAAAECBAgQIECAAAECBAgQIECAAAECBAgQIECAAAECBAgQIECAAAECBAgQIECAAAECBAgQIECA&#10;AAECBAgQIECAAAECBAgQIECAAAECBAgQIECAAIHrCWTXu+E6AQIECBAgQIAAAQIECBAgQIAAAQIE&#10;CBAgQIAAgZEucL77XLxy+Gfxh3O/TV71wclfjvVzno0pjVOTswIECBAgQIAAAQIECBAgQIAAAQIE&#10;CBAgQIAAAQIECBAgQIAAAQIECBAgQIAAAQIECBAgQIAAAQIECBAgQIAAAQIECBAgQIAAAQIECBAg&#10;QIAAAQIECBAgQIAAAQIECBAgQIAAAQIECBAgQIAAAQIECBAgQIAAAQIECBAgQIAAgRsJZDe66R4B&#10;AgQIECBAgAABAgQIECBAgAABAgQIECBAgACBkSjQPdAV245vir0dO2KwMJi0YkvTzNgw97sxe/z9&#10;STnFBAgQIECAAAECBAgQIECAAAECBAgQIECAAAECBAgQIECAAAECBAgQIECAAAECBAgQIECAAAEC&#10;BAgQIECAAAECBAgQIECAAAECBAgQIECAAAECBAgQIECAAAECBAgQIECAAAECBAgQIECAAAECBAgQ&#10;IECAAAECBAgQIECAAIFiBbJiC9URIECAAAECBAgQIECAAAECBAgQIECAAAECBAgQKHeBocJQ/Ork&#10;nthy9KXoGriStM6khnti3eyN8ZV7FyTlFBMgQIAAAQIECBAgQIAAAQIECBAgQIAAAQIECBAgQIAA&#10;AQIECBAgQIAAAQIECBAgQIAAAQIECBAgQIAAAQIECBAgQIAAAQIECBAgQIAAAQIECBAgQIAAAQIE&#10;CBAgQIAAAQIECBAgQIAAAQIECBAgQIAAAQIECBAgQIAAAQIEUgWy1IB6AgQIECBAgAABAgQIECBA&#10;gAABAgQIECBAgAABAuUocODCn+Plgz+N010nk8YflTXGqpnrY9GMFZFV+XotCU8xAQIECBAgQIAA&#10;AQIECBAgQIAAAQIECBAgQIAAAQIECBAgQIAAAQIECBAgQIAAAQIECBAgQIAAAQIECBAgQIAAAQIE&#10;CBAgQIAAAQIECBAgQIAAAQIECBAgQIAAAQIECBAgQIAAAQIECBAgQIAAAQIECBAgQIAAAQIECBAg&#10;MCwBv6A4LDYhAgQIECBAgAABAgQIECBAgAABAgQIECBAgACBchE4feVUvHr4ufjg/PtJI2e5LBY3&#10;Px4r256MUTWNSVnFBAgQIECAAAECBAgQIECAAAECBAgQIECAAAECBAgQIECAAAECBAgQIECAAAEC&#10;BAgQIECAAAECBAgQIECAAAECBAgQIECAAAECBAgQIECAAAECBAgQIECAAAECBAgQIECAAAECBAgQ&#10;IECAAAECBAgQIECAAAECBAgQIECAAIGbEchuJixLgAABAgQIECBAgAABAgQIECBAgAABAgQIECBA&#10;oFQFOvsuxdajP4/9p96MwtVnyuMr9z4ST87eGBMbJqfE1BIgQIAAAQIECBAgQIAAAQIECBAgQIAA&#10;AQIECBAgQIAAAQIECBAgQIAAAQIECBAgQIAAAQIECBAgQIAAAQIECBAgQIAAAQIECBAgQIAAAQIE&#10;CBAgQIAAAQIECBAgQIAAAQIECBAgQIAAAQIECBAgQIAAAQIECBAgQIAAAQIEbolAdku6aEKAAAEC&#10;BAgQIECAAAECBAgQIECAAAECBAgQIECgRAT6B/tjV/vrsfvE69E32Jc01axxc2PD3H+M1rGzknKK&#10;CRAgQIAAAQIECBAgQIAAAQIECBAgQIAAAQIECBAgQIAAAQIECBAgQIAAAQIECBAgQIAAAQIECBAg&#10;QIAAAQIECBAgQIAAAQIECBAgQIAAAQIECBAgQIAAAQIECBAgQIAAAQIECBAgQIAAAQIECBAgQIAA&#10;AQIECBAgQIAAAQK3UiC7lc30IkCAAAECBAgQIECAAAECBAgQIECAAAECBAgQIHC3BAqFQvzuzNux&#10;6fDzcbHv06QxJjXcE+vnPBsPT5mflFNMgAABAgQIECBAgAABAgQIECBAgAABAgQIECBAgAABAgQI&#10;ECBAgAABAgQIECBAgAABAgQIECBAgAABAgQIECBAgAABAgQIECBAgAABAgQIECBAgAABAgQIECBA&#10;gAABAgQIECBAgAABAgQIECBAgAABAgQIECBAgAABAgQIELgdAtntaKonAQIECBAgQIAAAQIECBAg&#10;QIAAAQIECBAgQIAAgTspcLzzSLx08CfRfvU95VFf3RCrZq6Px5pXRlblq7MUO7UECBAgQIAAAQIE&#10;CBAgQIAAAQIECBAgQIAAAQIECBAgQIAAAQIECBAgQIAAAQIECBAgQIAAAQIECBAgQIAAAQIECBAg&#10;QIAAAQIECBAgQIAAAQIECBAgQIAAAQIECBAgQIAAAQIECBAgQIAAAQIECBAgQIAAAQIECBAgQIDA&#10;7RPwK4u3z1ZnAgQIECBAgAABAgQIECBAgAABAgQIECBAgACB2yxwqffT2HT4+Xj3zP6kk3KRi0em&#10;LY51s5+JMbVjk7KKCRAgQIAAAQIECBAgQIAAAQIECBAgQIAAAQIECBAgQIAAAQIECBAgQIAAAQIE&#10;CBAgQIAAAQIECBAgQIAAAQIECBAgQIAAAQIECBAgQIAAAQIECBAgQIAAAQIECBAgQIAAAQIECBAg&#10;QIAAAQIECBAgQIAAAQIECBAgQIAAAQK3WyC73QfoT4AAAQIECBAgQIAAAQIECBAgQIAAAQIECBAg&#10;QOBWC/QP9seu9tdjZ/uWGBjqT2p//4QvxNNzvxPTx7Qk5RQTIECAAAECBAgQIECAAAECBAgQIECA&#10;AAECBAgQIECAAAECBAgQIECAAAECBAgQIECAAAECBAgQIECAAAECBAgQIECAAAECBAgQIECAAAEC&#10;BAgQIECAAAECBAgQIECAAAECBAgQIECAAAECBAgQIECAAAECBAgQIECAAAECBO6UQHanDnIOAQIE&#10;CBAgQIAAAQIECBAgQIAAAQIECBAgQIAAgZsVKBQK8bszb8emw8/Hxb5Pk9rd1zg9np77nXhg0oNJ&#10;OcUECBAgQIAAAQIECBAgQIAAAQIECBAgQIAAAQIECBAgQIAAAQIECBAgQIAAAQIECBAgQIAAAQIE&#10;CBAgQIAAAQIECBAgQIAAAQIECBAgQIAAAQIECBAgQIAAAQIECBAgQIAAAQIECBAgQIAAAQIECBAg&#10;QIAAAQIECBAgQIAAgTstkN3pA51HgAABAgQIECBAgAABAgQIECBAgAABAgQIECBAYDgCxzuPxEsH&#10;fxLtV99THk2142Lt7G/GgqmLoipXlRJVS4AAAQIECBAgQIAAAQIECBAgQIAAAQIECBAgQIAAAQIE&#10;CBAgQIAAAQIECBAgQIAAAQIECBAgQIAAAQIECBAgQIAAAQIECBAgQIAAAQIECBAgQIAAAQIECBAg&#10;QIAAAQIECBAgQIAAAQIECBAgQIAAAQIECBAgQIAAAQIECBC4KwLZXTnVoQQIECBAgAABAgQIECBA&#10;gAABAgQIECBAgAABAgSKFLjUezE2HX4u3j2zv8jE38qyqppY1rI6VrSui/qsPimrmAABAgQIECBA&#10;gAABAgQIECBAgAABAgQIECBAgAABAgQIECBAgAABAgQIECBAgAABAgQIECBAgAABAgQIECBAgAAB&#10;AgQIECBAgAABAgQIECBAgAABAgQIECBAgAABAgQIECBAgAABAgQIECBAgAABAgQIECBAgAABAgQI&#10;ECBwNwWyu3m4swkQIECAAAECBAgQIECAAAECBAgQIECAAAECBAhcT2BgaCDeOPGL2H5sc/QP9V2v&#10;7JrXH54yP56a8+2Y2DD5mvddJECAAAECBAgQIECAAAECBAgQIECAAAECBAgQIECAAAECBAgQIECA&#10;AAECBAgQIECAAAECBAgQIECAAAECBAgQIECAAAECBAgQIECAAAECBAgQIECAAAECBAgQIECAAAEC&#10;BAgQIECAAAECBAgQIECAAAECBAgQIECAAAECBAiUskBWysOZjQABAgQIECBAgAABAgQIECBAgAAB&#10;AgQIECBAoDIF/nTuvXj50E/jfM+5JIDmMW3xzXnfi9nj5yXlFBMgQIAAAQIECBAgQIAAAQIECBAg&#10;QIAAAQIECBAgQIAAAQIECBAgQIAAAQIECBAgQIAAAQIECBAgQIAAAQIECBAgQIAAAQIECBAgQIAA&#10;AQIECBAgQIAAAQIECBAgQIAAAQIECBAgQIAAAQIECBAgQIAAAQIECBAgQIAAAQIESkkgK6VhzEKA&#10;AAECBAgQIECAAAECBAgQIECAAAECBAgQIFDZAme7TseLB38cBy78OQmiqXZcPDlnY3ztvkcjl8sl&#10;ZRUTIECAAAECBAgQIECAAAECBAgQIECAAAECBAgQIECAAAECBAgQIECAAAECBAgQIECAAAECBAgQ&#10;IECAAAECBAgQIECAAAECBAgQIECAAAECBAgQIECAAAECBAgQIECAAAECBAgQIECAAAECBAgQIECA&#10;AAECBAgQIECAAAECBEpNICu1gcxDgAABAgQIECBAgAABAgQIECBAgAABAgQIECBQeQK9+d7YduzV&#10;2NOxLQYLg0UDZFU1sbRlVTze+mTUZ/VF5xQSIECAAAECBAgQIECAAAECBAgQIECAAAECBAgQIECA&#10;AAECBAgQIECAAAECBAgQIECAAAECBAgQIECAAAECBAgQIECAAAECBAgQIECAAAECBAgQIECAAAEC&#10;BAgQIECAAAECBAgQIECAAAECBAgQIECAAAECBAgQIECAAAECBEpZICvl4cxGgAABAgQIECBAgAAB&#10;AgQIECBAgAABAgQIECAw8gV+e3p/vHL4Z9HZdylp2YenzI+n5nw7JjZMTsopJkCAAAECBAgQIECA&#10;AAECBAgQIECAAAECBAgQIECAAAECBAgQIECAAAECBAgQIECAAAECBAgQIECAAAECBAgQIECAAAEC&#10;BAgQIECAAAECBAgQIECAAAECBAgQIECAAAECBAgQIECAAAECBAgQIECAAAECBAgQIECAAAECBAiU&#10;ukBW6gOajwABAgQIECBAgAABAgQIECBAgAABAgQIECBAYGQKnLzcES9++OM4cunDpAWbx7TFN+d9&#10;L2aPn5eUU0yAAAECBAgQIECAAAECBAgQIECAAAECBAgQIECAAAECBAgQIECAAAECBAgQIECAAAEC&#10;BAgQIECAAAECBAgQIECAAAECBAgQIECAAAECBAgQIECAAAECBAgQIECAAAECBAgQIECAAAECBAgQ&#10;IECAAAECBAgQIECAAAECBAgQKBeBrFwGNScBAgQIECBAgAABAgQIECBAgAABAgQIECBAgMDIEOge&#10;6IotR1+Ktz7aHYWrz2Ifo2vGxJOzvxULpi2KqlxVsTF1BAgQIECAAAECBAgQIECAAAECBAgQIECA&#10;AAECBAgQIECAAAECBAgQIECAAAECBAgQIECAAAECBAgQIECAAAECBAgQIECAAAECBAgQIECAAAEC&#10;BAgQIECAAAECBAgQIECAAAECBAgQIECAAAECBAgQIECAAAECBAgQIECAAIGyE8jKbmIDEyBAgAAB&#10;AgQIECBAgAABAgQIECBAgAABAgQIlKXAUGEo3jm1LzYdeT66Bq4UvUNVrioWzVgRT8zcEA01o4rO&#10;KSRAgAABAgQIECBAgAABAgQIECBAgAABAgQIECBAgAABAgQIECBAgAABAgQIECBAgAABAgQIECBA&#10;gAABAgQIECBAgAABAgQIECBAgAABAgQIECBAgAABAgQIECBAgAABAgQIECBAgAABAgQIECBAgAAB&#10;AgQIECBAgAABAgQIlKtAVq6Dm5sAAQIECBAgQIAAAQIECBAgQIAAAQIECBAgQKB8BI53HokXP/xx&#10;nPjsWNLQ8yY8EBvn/SDuGz0tKaeYAAECBAgQIECAAAECBAgQIECAAAECBAgQIECAAAECBAgQIECA&#10;AAECBAgQIECAAAECBAgQIECAAAECBAgQIECAAAECBAgQIECAAAECBAgQIECAAAECBAgQIECAAAEC&#10;BAgQIECAAAECBAgQIECAAAECBAgQIECAAAECBAgQIFDOAlk5D292AgQIECBAgAABAgQIECBAgAAB&#10;AgQIECBAgACB0ha43N8Zmw6/EO98vC9p0PH1E2PD3O/Gw1PmJ+UUEyBAgAABAgQIECBAgAABAgQI&#10;ECBAgAABAgQIECBAgAABAgQIECBAgAABAgQIECBAgAABAgQIECBAgAABAgQIECBAgAABAgQIECBA&#10;gAABAgQIECBAgAABAgQIECBAgAABAgQIECBAgAABAgQIECBAgAABAgQIECBAgAABAgRGgkA2Epaw&#10;AwECBAgQIECAAAECBAgQIECAAAECBAgQIECAQGkJDA4Nxlsnd8WWoy9Hb76n6OGyXBbLWp+IlW3r&#10;ora6ruicQgIECBAgQIAAAQIECBAgQIAAAQIECBAgQIAAAQIECBAgQIAAAQIECBAgQIAAAQIECBAg&#10;QIAAAQIECBAgQIAAAQIECBAgQIAAAQIECBAgQIAAAQIECBAgQIAAAQIECBAgQIAAAQIECBAgQIAA&#10;AQIECBAgQIAAAQIECBAgQIDASBLIRtIydiFAgAABAgQIECBAgAABAgQIECBAgAABAgQIELj7Aoc+&#10;/Uu88OGP43TXyaRhvjjpoXhm3vdj0qh7knKKCRAgQIAAAQIECBAgQIAAAQIECBAgQIAAAQIECBAg&#10;QIAAAQIECBAgQIAAAQIECBAgQIAAAQIECBAgQIAAAQIECBAgQIAAAQIECBAgQIAAAQIECBAgQIAA&#10;AQIECBAgQIAAAQIECBAgQIAAAQIECBAgQIAAAQIECBAgQIAAAQIjTSAbaQvZhwABAgQIECBAgAAB&#10;AgQIECBAgAABAgQIECBA4O4IXOy9EK8c+lm8d/bXSQNMHjUlNs77fjww6UtJOcUECBAgQIAAAQIE&#10;CBAgQIAAAQIECBAgQIAAAQIECBAgQIAAAQIECBAgQIAAAQIECBAgQIAAAQIECBAgQIAAAQIECBAg&#10;QIAAAQIECBAgQIAAAQIECBAgQIAAAQIECBAgQIAAAQIECBAgQIAAAQIECBAgQIAAAQIECBAgQIAA&#10;gZEqkI3UxexFgAABAgQIECBAgAABAgQIECBAgAABAgQIECBwZwTyQ/nYfWJrbD+2OfqH+oo+tLaq&#10;LlbNXB9LW1ZHVuVrq6LhFBIgQIAAAQIECBAgQIAAAQIECBAgQIAAAQIECBAgQIAAAQIECBAgQIAA&#10;AQIECBAgQIAAAQIECBAgQIAAAQIECBAgQIAAAQIECBAgQIAAAQIECBAgQIAAAQIECBAgQIAAAQIE&#10;CBAgQIAAAQIECBAgQIAAAQIECBAgQIAAAQIjXsAvPY74f7EFCRAgQIAAAQIECBAgQIAAAQIECBAg&#10;QIAAAQK3T+AvF/4UL3z4o/ik+2zSIV+e8rXYMPe7Ma5+QlJOMQECBAgQIECAAAECBAgQIECAAAEC&#10;BAgQIECAAAECBAgQIECAAAECBAgQIECAAAECBAgQIECAAAECBAgQIECAAAECBAgQIECAAAECBAgQ&#10;IECAAAECBAgQIECAAAECBAgQIECAAAECBAgQIECAAAECBAgQIECAAAECBAgQIECgEgSySljSjgQI&#10;ECBAgAABAgQIECBAgAABAgQIECBAgAABArdW4GLvhXj54E/j/XPvJjWeOnpGbJz3g5g74XNJOcUE&#10;CBAgQIAAAQIECBAgQIAAAQIECBAgQIAAAQIECBAgQIAAAQIECBAgQIAAAQIECBAgQIAAAQIECBAg&#10;QIAAAQIECBAgQIAAAQIECBAgQIAAAQIECBAgQIAAAQIECBAgQIAAAQIECBAgQIAAAQIECBAgQIAA&#10;AQIECBAgQIAAgUoSyCppWbsSIECAAAECBAgQIECAAAECBAgQIECAAAECBAjcnMDg0GDs6dgWW4++&#10;Ev1DfUU3a8hGxROzNsSiGSuiKldVdE4hAQIECBAgQIAAAQIECBAgQIAAAQIECBAgQIAAAQIECBAg&#10;QIAAAQIECBAgQIAAAQIECBAgQIAAAQIECBAgQIAAAQIECBAgQIAAAQIECBAgQIAAAQIECBAgQIAA&#10;AQIECBAgQIAAAQIECBAgQIAAAQIECBAgQIAAAQIECBAgQKASBbJKXNrOBAgQIECAAAECBAgQIECA&#10;AAECBAgQIECAAAEC6QJHLn4Yzx34tzjddSopvGDqolg/59kYU9uUlFNMgAABAgQIECBAgAABAgQI&#10;ECBAgAABAgQIECBAgAABAgQIECBAgAABAgQIECBAgAABAgQIECBAgAABAgQIECBAgAABAgQIECBA&#10;gAABAgQIECBAgAABAgQIECBAgAABAgQIECBAgAABAgQIECBAgAABAgQIECBAgAABAgQIEKhUgaxS&#10;F7c3AQIECBAgQIAAAQIECBAgQIAAAQIECBAgQIBAcQKX+z+LVw89F78+/VZxgf+pammaGd+6/5+i&#10;deyspJxiAgQIECBAgAABAgQIECBAgAABAgQIECBAgAABAgQIECBAgAABAgQIECBAgAABAgQIECBA&#10;gAABAgQIECBAgAABAgQIECBAgAABAgQIECBAgAABAgQIECBAgAABAgQIECBAgAABAgQIECBAgAAB&#10;AgQIECBAgAABAgQIECBAgEClC2SVDmB/AgQIECBAgAABAgQIECBAgAABAgQIECBAgACBawsUCoXY&#10;f+rN2HT4+ejOd1276BpXR9eMiSfnfCsembo4crncNSpcIkCAAAECBAgQIECAAAECBAgQIECAAAEC&#10;BAgQIECAAAECBAgQIECAAAECBAgQIECAAAECBAgQIECAAAECBAgQIECAAAECBAgQIECAAAECBAgQ&#10;IECAAAECBAgQIECAAAECBAgQIECAAAECBAgQIECAAAECBAgQIECAAAECBAgQuJFAdqOb7hEgQIAA&#10;AQIECBAgQIAAAQIECBAgQIAAAQIECFSmwEeX2+O5A/8e7Z1HigbIRS4WTl8a62ZvjFE1jUXnFBIg&#10;QIAAAQIECBAgQIAAAQIECBAgQIAAAQIECBAgQIAAAQIECBAgQIAAAQIECBAgQIAAAQIECBAgQIAA&#10;AQIECBAgQIAAAQIECBAgQIAAAQIECBAgQIAAAQIECBAgQIAAAQIECBAgQIAAAQIECBAgQIAAAQIE&#10;CBAgQIAAAQIECPy9QPb3H30iQIAAAQIECBAgQIAAAQIECBAgQIAAAQIECBCoZIHefE9sOfpS7O3Y&#10;GYWrz2IfrU2z4tnP/TCam9qKjagjQIAAAQIECBAgQIAAAQIECBAgQIAAAQIECBAgQIAAAQIECBAg&#10;QIAAAQIECBAgQIAAAQIECBAgQIAAAQIECBAgQIAAAQIECBAgQIAAAQIECBAgQIAAAQIECBAgQIAA&#10;AQIECBAgQIAAAQIECBAgQIAAAQIECBAgQIAAAQIECBC4jkB2nesuEyBAgAABAgQIECBAgAABAgQI&#10;ECBAgAABAgQIVJjAe2d+HS8f+kl09l0qevNRWWOsn/NsfH3aY5HL5YrOKSRAgAABAgQIECBAgAAB&#10;AgQIECBAgAABAgQIECBAgAABAgQIECBAgAABAgQIECBAgAABAgQIECBAgAABAgQIECBAgAABAgQI&#10;ECBAgAABAgQIECBAgAABAgQIECBAgAABAgQIECBAgAABAgQIECBAgAABAgQIECBAgAABAgQIELi+&#10;QHb9W+4QIECAAAECBAgQIECAAAECBAgQIECAAAECBAhUgsC57jPxwoEfxYFP/5y07oKpj8ZTc74T&#10;o2vHJOUUEyBAgAABAgQIECBAgAABAgQIECBAgAABAgQIECBAgAABAgQIECBAgAABAgQIECBAgAAB&#10;AgQIECBAgAABAgQIECBAgAABAgQIECBAgAABAgQIECBAgAABAgQIECBAgAABAgQIECBAgAABAgQI&#10;ECBAgAABAgQIECBAgAABAgQI3Fggu/FtdwkQIECAAAECBAgQIECAAAECBAgQIECAAAECBEaqwMDQ&#10;QOw4/lrsvPrKF/JFr3lf4/T49uf+OWaPn1d0RiEBAgQIECBAgAABAgQIECBAgAABAgQIECBAgAAB&#10;AgQIECBAgAABAgQIECBAgAABAgQIECBAgAABAgQIECBAgAABAgQIECBAgAABAgQIECBAgAABAgQI&#10;ECBAgAABAgQIECBAgAABAgQIECBAgAABAgQIECBAgAABAgQIECBAgEDxAlnxpSoJECBAgAABAgQI&#10;ECBAgAABAgQIECBAgAABAgRGisBfLvwpXjjwo/ik52zRK9VW1cWaWU/HkuZVUV1VXXROIQECBAgQ&#10;IECAAAECBAgQIECAAAECBAgQIECAAAECBAgQIECAAAECBAgQIECAAAECBAgQIECAAAECBAgQIECA&#10;AAECBAgQIECAAAECBAgQIECAAAECBAgQIECAAAECBAgQIECAAAECBAgQIECAAAECBAgQIECAAAEC&#10;BAgQIECAQJpAllaumgABAgQIECBAgAABAgQIECBAgAABAgQIECBAoJwFOvsuxUsH/yN+f/Y3SWs8&#10;OPkr8cz9348J9ROTcooJECBAgAABAgQIECBAgAABAgQIECBAgAABAgQIECBAgAABAgQIECBAgAAB&#10;AgQIECBAgAABAgQIECBAgAABAgQIECBAgAABAgQIECBAgAABAgQIECBAgAABAgQIECBAgAABAgQI&#10;ECBAgAABAgQIECBAgAABAgQIECBAgAABAgTSBbL0iAQBAgQIECBAgAABAgQIECBAgAABAgQIECBA&#10;gEC5CRQKhdh/6s149fBz0ZPvLnr8ifWTY+P9P4gvTn6o6IxCAgQIECBAgAABAgQIECBAgAABAgQI&#10;ECBAgAABAgQIECBAgAABAgQIECBAgAABAgQIECBAgAABAgQIECBAgAABAgQIECBAgAABAgQIECBA&#10;gAABAgQIECBAgAABAgQIECBAgAABAgQIECBAgAABAgQIECBAgAABAgQIECBAgACBmxPIbi4uTYAA&#10;AQIECBAgQIAAAQIECBAgQIAAAQIECBAgUOoCp6+cip8d+Nc4eulQ0aNW56pjeesTsbJtfdRW1xad&#10;U0iAAAECBAgQIECAAAECBAgQIECAAAECBAgQIECAAAECBAgQIECAAAECBAgQIECAAAECBAgQIECA&#10;AAECBAgQIECAAAECBAgQIECAAAECBAgQIECAAAECBAgQIECAAAECBAgQIECAAAECBAgQIECAAAEC&#10;BAgQIECAAAECBAgQIHDzAtnNt9CBAAECBAgQIECAAAECBAgQIECAAAECBAgQIECgFAUGh/Kx/fhr&#10;V1+bYrAwWPSIc8d/Pr79uR/GlMapRWcUEiBAgAABAgQIECBAgAABAgQIECBAgAABAgQIECBAgAAB&#10;AgQIECBAgAABAgQIECBAgAABAgQIECBAgAABAgQIECBAgAABAgQIECBAgAABAgQIECBAgAABAgQI&#10;ECBAgAABAgQIECBAgAABAgQIECBAgAABAgQIECBAgAABAgQI3DqB7Na10okAAQIECBAgQIAAAQIE&#10;CBAgQIAAAQIECBAgQKBUBNo7j8ZP/utf4nTXyaJHGlPbFBvm/mN89b/Zu/PvKus7D+Cf3DwJCQQQ&#10;kE3ZQVbB1jJSW7WeaulYpK1SN1Qq4lY7tTN/SWdaq8XKIlbBqgOVOqjTVjuOVWtb0bDKEkQWQfYl&#10;JCS5GTrntD09SvNFst3c170/GJ/n/dle/JgfMviLyTWCBAgQIECAAAECBAgQIECAAAECBAgQIECA&#10;AAECBAgQIECAAAECBAgQIECAAAECBAgQIECAAAECBAgQIECAAAECBAgQIECAAAECBAgQIECAAAEC&#10;BAgQIECAAAECBAgQIECAAAECBAgQIECAAAECBAgQIECAAAECBAgQIECAAAECrS+QtX5LHQkQIECA&#10;AAECBAgQIECAAAECBAgQIECAAAECBDpKoL6pLlZufiZe3v5CNJ/6pnxKoiQuH3J1fGPMjVFZ1j2l&#10;RIYAAQIECBAgQIAAAQIECBAgQIAAAQIECBAgQIAAAQIECBAgQIAAAQIECBAgQIAAAQIECBAgQIAA&#10;AQIECBAgQIAAAQIECBAgQIAAAQIECBAgQIAAAQIECBAgQIAAAQIECBAgQIAAAQIECBAgQIAAAQIE&#10;CBAgQIAAAQIECBAgQKANBbI27K01AQIECBAgQIAAAQIECBAgQIAAAQIECBAgQIBAOwqs3bc6lq5f&#10;FAfq9iVPHdpzRNw68a4Y1mtkco0gAQIECBAgQIAAAQIECBAgQIAAAQIECBAgQIAAAQIECBAgQIAA&#10;AQIECBAgQIAAAQIECBAgQIAAAQIECBAgQIAAAQIECBAgQIAAAQIECBAgQIAAAQIECBAgQIAAAQIE&#10;CBAgQIAAAQIECBAgQIAAAQIECBAgQIAAAQIECBAgQIBA2wpkbdtedwIECBAgQIAAAQIECBAgQIAA&#10;AQIECBAgQIAAgbYWOFJ/OJ7euCT+uOeN5FHluW5x7ehZ8eXh10SuJJdcJ0iAAAECBAgQIECAAAEC&#10;BAgQIECAAAECBAgQIECAAAECBAgQIECAAAECBAgQIECAAAECBAgQIECAAAECBAgQIECAAAECBAgQ&#10;IECAAAECBAgQIECAAAECBAgQIECAAAECBAgQIECAAAECBAgQIECAAAECBAgQIECAAAECBAgQIND2&#10;AlnbjzCBAAECBAgQIECAAAECBAgQIECAAAECBAgQIECgLQSam5vjd7teieXvLY3axuPJIyb2uyhu&#10;mTA3+lX2T64RJECAAAECBAgQIECAAAECBAgQIECAAAECBAgQIECAAAECBAgQIECAAAECBAgQIECA&#10;AAECBAgQIECAAAECBAgQIECAAAECBAgQIECAAAECBAgQIECAAAECBAgQIECAAAECBAgQIECAAAEC&#10;BAgQIECAAAECBAgQIECAAAECBAgQaD+BrP1GmUSAAAECBAgQIECAAAECBAgQIECAAAECBAgQINBa&#10;AnuO74on1y+ITQc3JLfsUVYVN4ybE5cM/mJyjSABAgQIECBAgAABAgQIECBAgAABAgQIECBAgAAB&#10;AgQIECBAgAABAgQIECBAgAABAgQIECBAgAABAgQIECBAgAABAgQIECBAgAABAgQIECBAgAABAgQI&#10;ECBAgAABAgQIECBAgAABAgQIECBAgAABAgQIECBAgAABAgQIECBAgED7C2TtP9JEAgQIECBAgAAB&#10;AgQIECBAgAABAgQIECBAgACBTyvQmG+Ml7atjBe2rojG5sbkNlMHfSFuHDcnqsp7JtcIEiBAgAAB&#10;AgQIECBAgAABAgQIECBAgAABAgQIECBAgAABAgQIECBAgAABAgQIECBAgAABAgQIECBAgAABAgQI&#10;ECBAgAABAgQIECBAgAABAgQIECBAgAABAgQIECBAgAABAgQIECBAgAABAgQIECBAgAABAgQIECBA&#10;gAABAgQIdIxA1jFjTSVAgAABAgQIECBAgAABAgQIECBAgAABAgQIEDhTgS2HNsYT6xbEh8d3Jpf2&#10;qegXN4+fG5P7fza5RpAAAQIECBAgQIAAAQIECBAgQIAAAQIECBAgQIAAAQIECBAgQIAAAQIECBAg&#10;QIAAAQIECBAgQIAAAQIECBAgQIAAAQIECBAgQIAAAQIECBAgQIAAAQIECBAgQIAAAQIECBAgQIAA&#10;AQIECBAgQIAAAQIECBAgQIAAAQIECBAgQKBjBbKOHW86AQIECBAgQIAAAQIECBAgQIAAAQIECBAg&#10;QIBASwInGmpjxeZl8eqOX7cU/ev7kiiJK4dNj5mjb4yKrOKvz/1AgAABAgQIECBAgAABAgQIECBA&#10;gAABAgQIECBAgAABAgQIECBAgAABAgQIECBAgAABAgQIECBAgAABAgQIECBAgAABAgQIECBAgAAB&#10;AgQIECBAgAABAgQIECBAgAABAgQIECBAgAABAgQIECBAgAABAgQIECBAgAABAgQIECDQ+QWyzr+i&#10;DQkQIECAAAECBAgQIECAAAECBAgQIECAAAECxSuweu9bsWz94jhy8lAywpCq4TF74rwY0Xt0co0g&#10;AQIECBAgQIAAAQIECBAgQIAAAQIECBAgQIAAAQIECBAgQIAAAQIECBAgQIAAAQIECBAgQIAAAQIE&#10;CBAgQIAAAQIECBAgQIAAAQIECBAgQIAAAQIECBAgQIAAAQIECBAgQIAAAQIECBAgQIAAAQIECBAg&#10;QIAAAQIECBAgQIBA5xHIOs8qNiFAgAABAgQIECBAgAABAgQIECBAgAABAgQIEPiLwNGTh+OpDY/F&#10;n/a8+ZdHLf63LFcWM0bPiquGfS1Kc6Ut5gUIECBAgAABAgQIECBAgAABAgQIECBAgAABAgQIECBA&#10;gAABAgQIECBAgAABAgQIECBAgAABAgQIECBAgAABAgQIECBAgAABAgQIECBAgAABAgQIECBAgAAB&#10;AgQIECBAgAABAgQIECBAgAABAgQIECBAgAABAgQIECBAgAABAgQ6p0DWOdeyFQECBAgQIECAAAEC&#10;BAgQIECAAAECBAgQIECgeAV+v/u1eHrjkjjecCwZYULfyXHLhDvj3O4DkmsECRAgQIAAAQIECBAg&#10;QIAAAQIECBAgQIAAAQIECBAgQIAAAQIECBAgQIAAAQIECBAgQIAAAQIECBAgQIAAAQIECBAgQIAA&#10;AQIECBAgQIAAAQIECBAgQIAAAQIECBAgQIAAAQIECBAgQIAAAQIECBAgQIAAAQIECBAgQIAAAQIE&#10;OqdA1jnXshUBAgQIECBAgAABAgQIECBAgAABAgQIECBAoPgEDtcfjCfWLYg1+95OPr6qrGfMGndb&#10;TBt8WXKNIAECBAgQIECAAAECBAgQIECAAAECBAgQIECAAAECBAgQIECAAAECBAgQIECAAAECBAgQ&#10;IECAAAECBAgQIECAAAECBAgQIECAAAECBAgQIECAAAECBAgQIECAAAECBAgQIECAAAECBAgQIECA&#10;AAECBAgQIECAAAECBAgQIECAQOcWyDr3erYjQIAAAQIECBAgQIAAAQIECBAgQIAAAQIECBSHwBu7&#10;Xo1nNj4etY3Hkw/+/OAr4vqxs6OqvGdyjSABAgQIECBAgAABAgQIECBAgAABAgQIECBAgAABAgQI&#10;ECBAgAABAgQIECBAgAABAgQIECBAgAABAgQIECBAgAABAgQIECBAgAABAgQIECBAgAABAgQIECBA&#10;gAABAgQIECBAgAABAgQIECBAgAABAgQIECBAgAABAgQIECBAgEDnF8g6/4o2JECAAAECBAgQIECA&#10;AAECBAgQIECAAAECBAh0XYFDdQfjyfULYs2+t5OP7F85MGZPnBfj+k5KrhEkQIAAAQIECBAgQIAA&#10;AQIECBAgQIAAAQIECBAgQIAAAQIECBAgQIAAAQIECBAgQIAAAQIECBAgQIAAAQIECBAgQIAAAQIE&#10;CBAgQIAAAQIECBAgQIAAAQIECBAgQIAAAQIECBAgQIAAAQIECBAgQIAAAQIECBAgQIAAAQIECBAo&#10;HIGscFa1KQECBAgQIECAAAECBAgQIECAAAECBAgQIECgawn8bucr8ex7T8SJxtqkw3Ilubh6+IyY&#10;Mer6KCstT6oRIkCAAAECBAgQIECAAAECBAgQIECAAAECBAgQIECAAAECBAgQIECAAAECBAgQIECA&#10;AAECBAgQIECAAAECBAgQIECAAAECBAgQIECAAAECBAgQIECAAAECBAgQIECAAAECBAgQIECAAAEC&#10;BAgQIECAAAECBAgQIECAAAECBAgQKDyBrPBWtjEBAgQIECBAgAABAgQIECBAgAABAgQIECBAoLAF&#10;9p/4KJ5Y92hsOLAm+ZDzq4bF7ZPuiWG9RibXCBIgQIAAAQIECBAgQIAAAQIECBAgQIAAAQIECBAg&#10;QIAAAQIECBAgQIAAAQIECBAgQIAAAQIECBAgQIAAAQIECBAgQIAAAQIECBAgQIAAAQIECBAgQIAA&#10;AQIECBAgQIAAAQIECBAgQIAAAQIECBAgQIAAAQIECBAgQIAAAQIECBSmQFaYa9uaAAECBAgQIECA&#10;AAECBAgQIECAAAECBAgQIFB4AvnmfPz2g/+OX2x6Kk7m65MOKC0pjWtGXRdfHTEzSnN+tZOEJkSA&#10;AAECBAgQIECAAAECBAgQIECAAAECBAgQIECAAAECBAgQIECAAAECBAgQIECAAAECBAgQIECAAAEC&#10;BAgQIECAAAECBAgQIECAAAECBAgQIECAAAECBAgQIECAAAECBAgQIECAAAECBAgQIECAAAECBAgQ&#10;IECAAAECBAgQKHABf8WywP8BrU+AAAECBAgQIECAAAECBAgQIECAAAECBAgUhsCe47vi8bU/ja2H&#10;30teeFivkTFn0r1xXtXQ5BpBAgQIECBAgAABAgQIECBAgAABAgQIECBAgAABAgQIECBAgAABAgQI&#10;ECBAgAABAgQIECBAgAABAgQIECBAgAABAgQIECBAgAABAgQIECBAgAABAgQIECBAgAABAgQIECBA&#10;gAABAgQIECBAgAABAgQIECBAgAABAgQIECBAgACBwhfICv8EFxAgQIAAAQIECBAgQIAAAQIECBAg&#10;QIAAAQIEOq9Avjkfv9r2fPxy67PRmG9IWrS0pDRmjJoVXxlxbZTmSpNqhAgQIECAAAECBAgQIECA&#10;AAECBAgQIECAAAECBAgQIECAAAECBAgQIECAAAECBAgQIECAAAECBAgQIECAAAECBAgQIECAAAEC&#10;BAgQIECAAAECBAgQIECAAAECBAgQIECAAAECBAgQIECAAAECBAgQIECAAAECBAgQIECAAAECBLqO&#10;QNZ1TnEJAQIECBAgQIAAAQIECBAgQIAAAQIECBAgQKBzCew4uj1+tvaR2H60JnmxYb1GxpxJ98V5&#10;VUOSawQJECBAgAABAgQIECBAgAABAgQIECBAgAABAgQIECBAgAABAgQIECBAgAABAgQIECBAgAAB&#10;AgQIECBAgAABAgQIECBAgAABAgQIECBAgAABAgQIECBAgAABAgQIECBAgAABAgQIECBAgAABAgQI&#10;ECBAgAABAgQIECBAgAABAgS6lkDWtc5xDQECBAgQIECAAAECBAgQIECAAAECBAgQIECg4wUa842x&#10;auvyeHHbysg3NyUtlOXK4trRs+Lq4TMiV5JLqhEiQIAAAQIECBAgQIAAAQIECBAgQIAAAQIECBAg&#10;QIAAAQIECBAgQIAAAQIECBAgQIAAAQIECBAgQIAAAQIECBAgQIAAAQIECBAgQIAAAQIECBAgQIAA&#10;AQIECBAgQIAAAQIECBAgQIAAAQIECBAgQIAAAQIECBAgQIAAAQIECBDomgJZ1zzLVQQIECBAgAAB&#10;AgQIECBAgAABAgQIECBAgACBjhHYdnhLPL52fuw+vjN5gdHnjIvbJt4dA3sMTq4RJECAAAECBAgQ&#10;IECAAAECBAgQIECAAAECBAgQj0hOQwAAQABJREFUIECAAAECBAgQIECAAAECBAgQIECAAAECBAgQ&#10;IECAAAECBAgQIECAAAECBAgQIECAAAECBAgQIECAAAECBAgQIECAAAECBAgQIECAAAECBAgQIECA&#10;AAECBAgQIECAAAECBAgQ6LoCWdc9zWUECBAgQIAAAQIECBAgQIAAAQIECBAgQIAAgfYTaMw3xvNb&#10;no2Xtq2M5lPflE+30m7xzQtujiuGfCVKSkpSSmQIECBAgAABAgQIECBAgAABAgQIECBAgAABAgQI&#10;ECBAgAABAgQIECBAgAABAgQIECBAgAABAgQIECBAgAABAgQIECBAgAABAgQIECBAgAABAgQIECBA&#10;gAABAgQIECBAgAABAgQIECBAgAABAgQIECBAgAABAgQIECBAgAABAgSKQCArghudSIAAAQIECBAg&#10;QIAAAQIECBAgQIAAAQIECBBoU4HtR2risTU/id3HdyTPmdB3csyeOC/6VfZPrhEkQIAAAQIECBAg&#10;QIAAAQIECBAgQIAAAQIECBAgQIAAAQIECBAgQIAAAQIECBAgQIAAAQIECBAgQIAAAQIECBAgQIAA&#10;AQIECBAgQIAAAQIECBAgQIAAAQIECBAgQIAAAQIECBAgQIAAAQIECBAgQIAAAQIECBAgQIAAAQIE&#10;CBAoDoGsOM50JQECBAgQIECAAAECBAgQIECAAAECBAgQIECg9QWa8o2xqmZFvFDzi8g355MGVGbd&#10;Y9bY2+IL538pKS9EgAABAgQIECBAgAABAgQIECBAgAABAgQIECBAgAABAgQIECBAgAABAgQIECBA&#10;gAABAgQIECBAgAABAgQIECBAgAABAgQIECBAgAABAgQIECBAgAABAgQIECBAgAABAgQIECBAgAAB&#10;AgQIECBAgAABAgQIECBAgAABAgQIECBQfAJZ8Z3sYgIECBAgQIAAAQIECBAgQIAAAQIECBAgQIDA&#10;2QvsOLo9lqz5Sew49n5ys4v6fy5unjA3enfrk1wjSIAAAQIECBAgQIAAAQIECBAgQIAAAQIECBAg&#10;QIAAAQIECBAgQIAAAQIECBAgQIAAAQIECBAgQIAAAQIECBAgQIAAAQIECBAgQIAAAQIECBAgQIAA&#10;AQIECBAgQIAAAQIECBAgQIAAAQIECBAgQIAAAQIECBAgQIAAAQIECBAgUHwCWfGd7GICBAgQIECA&#10;AAECBAgQIECAAAECBAgQIECAwKcXaMo3xUvbnovnty6PfHNTUqOqsp5x0/g74nODPp+UFyJAgAAB&#10;AgQIECBAgAABAgQIECBAgAABAgQIECBAgAABAgQIECBAgAABAgQIECBAgAABAgQIECBAgAABAgQI&#10;ECBAgAABAgQIECBAgAABAgQIECBAgAABAgQIECBAgAABAgQIECBAgAABAgQIECBAgAABAgQIECBA&#10;gAABAgQIEChugay4z3c9AQIECBAgQIAAAQIECBAgQIAAAQIECBAgQCBdYPexnfHY2odj+5Ga5KKp&#10;g74QN46bE1XlPZNrBAkQIECAAAECBAgQIECAAAECBAgQIECAAAECBAgQIECAAAECBAgQIECAAAEC&#10;BAgQIECAAAECBAgQIECAAAECBAgQIECAAAECBAgQIECAAAECBAgQIECAAAECBAgQIECAAAECBAgQ&#10;IECAAAECBAgQIECAAAECBAgQIECAAAECBIpbICvu811PgAABAgQIECBAgAABAgQIECBAgAABAgQI&#10;EGhZoLm5OV7e/kKs2PxUNOYbWi44lagq6xWzJ94ZnxnwT0l5IQIECBAgQIAAAQIECBAgQIAAAQIE&#10;CBAgQIAAAQIECBAgQIAAAQIECBAgQIAAAQIECBAgQIAAAQIECBAgQIAAAQIECBAgQIAAAQIECBAg&#10;QIAAAQIECBAgQIAAAQIECBAgQIAAAQIECBAgQIAAAQIECBAgQIAAAQIECBAgQIAAAQJ/Ecj+8oP/&#10;EiBAgAABAgQIECBAgAABAgQIECBAgAABAgQIfFzgwIl9sWTt/Hjv4LqPvzzNk4sHToubx8+NqvKe&#10;p0l4TIAAAQIECBAgQIAAAQIECBAgQIAAAQIECBAgQIAAAQIECBAgQIAAAQIECBAgQIAAAQIECBAg&#10;QIAAAQIECBAgQIAAAQIECBAgQIAAAQIECBAgQIAAAQIECBAgQIAAAQIECBAgQIAAAQIECBAgQIAA&#10;AQIECBAgQIAAAQIECBAgQOD0AtnpX3lDgAABAgQIECBAgAABAgQIECBAgAABAgQIEChugdd2vhzP&#10;bnwi6ppOJEH0KKuKm8bfEVMHXZqUFyJAgAABAgQIECBAgAABAgQIECBAgAABAgQIECBAgAABAgQI&#10;ECBAgAABAgQIECBAgAABAgQIECBAgAABAgQIECBAgAABAgQIECBAgAABAgQIECBAgAABAgQIECBA&#10;gAABAgQIECBAgAABAgQIECBAgAABAgQIECBAgAABAgQIECDwSQLZJz30jAABAgQIECBAgAABAgQI&#10;ECBAgAABAgQIECBQzAKH6g7Ez9Y9Guv2v5PMcFH/z8UtE+ZFr269k2sECRAgQIAAAQIECBAgQIAA&#10;AQIECBAgQIAAAQIECBAgQIAAAQIECBAgQIAAAQIECBAgQIAAAQIECBAgQIAAAQIECBAgQIAAAQIE&#10;CBAgQIAAAQIECBAgQIAAAQIECBAgQIAAAQIECBAgQIAAAQIECBAgQIAAAQIECBAgQIAAAQIECHyS&#10;QPZJDz0jQIAAAQIECBAgQIAAAQIECBAgQIAAAQIECBSrwBu7Xo2nNy6JE421SQTdsx5xw/g5MW3w&#10;ZUl5IQIECBAgQIAAAQIECBAgQIAAAQIECBAgQIAAAQIECBAgQIAAAQIECBAgQIAAAQIECBAgQIAA&#10;AQIECBAgQIAAAQIECBAgQIAAAQIECBAgQIAAAQIECBAgQIAAAQIECBAgQIAAAQIECBAgQIAAAQIE&#10;CBAgQIAAAQIECBAgQIAAAQItCWQtBbwnQIAAAQIECBAgQIAAAQIECBAgQIAAAQIECBSDwLGTR+PJ&#10;9Qti9d63ks+d2G9K3Dbxnjinok9yjSABAgQIECBAgAABAgQIECBAgAABAgQIECBAgAABAgQIECBA&#10;gAABAgQIECBAgAABAgQIECBAgAABAgQIECBAgAABAgQIECBAgAABAgQIECBAgAABAgQIECBAgAAB&#10;AgQIECBAgAABAgQIECBAgAABAgQIECBAgAABAgQIECBAgACBlgSylgLeEyBAgAABAgQIECBAgAAB&#10;AgQIECBAgAABAgS6usCaj1bHz9Y9EkdOHk46tTzXLa4fOzuuGHp1Ul6IAAECBAgQIECAAAECBAgQ&#10;IECAAAECBAgQIECAAAECBAgQIECAAAECBAgQIECAAAECBAgQIECAAAECBAgQIECAAAECBAgQIECA&#10;AAECBAgQIECAAAECBAgQIECAAAECBAgQIECAAAECBAgQIECAAAECBAgQIECAAAECBAgQIECAwJkI&#10;ZGcSliVAgAABAgQIECBAgAABAgQIECBAgAABAgQIdCWB+qa6eHbjE/G/O3+TfNao3hfEty/8TvTv&#10;PjC5RpAAAQIECBAgQIAAAQIECBAgQIAAAQIECBAgQIAAAQIECBAgQIAAAQIECBAgQIAAAQIECBAg&#10;QIAAAQIECBAgQIAAAQIECBAgQIAAAQIECBAgQIAAAQIECBAgQIAAAQIECBAgQIAAAQIECBAgQIAA&#10;AQIECBAgQIAAAQIECBAgQIDAmQhkZxKWJUCAAAECBAgQIECAAAECBAgQIECAAAECBAh0FYGaQ5ti&#10;8ZqH46MTe5JOynJlMXP0t+Kq4V+LXEkuqUaIAAECBAgQIECAAAECBAgQIECAAAECBAgQIECAAAEC&#10;BAgQIECAAAECBAgQIECAAAECBAgQIECAAAECBAgQIECAAAECBAgQIECAAAECBAgQIECAAAECBAgQ&#10;IECAAAECBAgQIECAAAECBAgQIECAAAECBAgQIECAAAECBAgQIECAwKcRyD5NkRoCBAgQIECAAAEC&#10;BAgQIECAAAECBAgQIECAQKEKNOUb4/mty+PFml9E86lvymd4r1ExZ9J9Mbjq/JS4DAECBAgQIECA&#10;AAECBAgQIECAAAECBAgQIECAAAECBAgQIECAAAECBAgQIECAAAECBAgQIECAAAECBAgQIECAAAEC&#10;BAgQIECAAAECBAgQIECAAAECBAgQIECAAAECBAgQIECAAAECBAgQIECAAAECBAgQIECAAAECBAgQ&#10;IECAAIGzEsjOqloxAQIECBAgQIAAAQIECBAgQIAAAQIECBAgQKCABHYf2xmL1zwUHxzdlrR1rqQ0&#10;rh01K6aPnBm5klxSjRABAgQIECBAgAABAgQIECBAgAABAgQIECBAgAABAgQIECBAgAABAgQIECBA&#10;gAABAgQIECBAgAABAgQIECBAgAABAgQIECBAgAABAgQIECBAgAABAgQIECBAgAABAgQIECBAgAAB&#10;AgQIECBAgAABAgQIECBAgAABAgQIECBAgACBsxXIzraBegIECBAgQIAAAQIECBAgQIAAAQIECBAg&#10;QIBAZxdobm6OVz54MZZvWhaN+YakdQf3OD/umHx/DO05IikvRIAAAQIECBAgQIAAAQIECBAgQIAA&#10;AQIECBAgQIAAAQIECBAgQIAAAQIECBAgQIAAAQIECBAgQIAAAQIECBAgQIAAAQIECBAgQIAAAQIE&#10;CBAgQIAAAQIECBAgQIAAAQIECBAgQIAAAQIECBAgQIAAAQIECBAgQIAAAQIECBAgQKC1BLLWaqQP&#10;AQIECBAgQIAAAQIECBAgQIAAAQIECBAgQKAzChys2x+Pr30kNhxYk7zel4ddE98Yc2OUlZYn1wgS&#10;IECAAAECBAgQIECAAAECBAgQIECAAAECBAgQIECAAAECBAgQIECAAAECBAgQIECAAAECBAgQIECA&#10;AAECBAgQIECAAAECBAgQIECAAAECBAgQIECAAAECBAgQIECAAAECBAgQIECAAAECBAgQIECAAAEC&#10;BAgQIECAAAECBAgQaC2BrLUa6UOAAAECBAgQIECAAAECBAgQIECAAAECBAgQ6GwCb+1+LZZtWBwn&#10;GmuTVutT0S/mTLo3xvWdlJQXIkCAAAECBAgQIECAAAECBAgQIECAAAECBAgQIECAAAECBAgQIECA&#10;AAECBAgQIECAAAECBAgQIECAAAECBAgQIECAAAECBAgQIECAAAECBAgQIECAAAECBAgQIECAAAEC&#10;BAgQIECAAAECBAgQIECAAAECBAgQIECAAAECBAgQINAWAllbNNWTAAECBAgQIECAAAECBAgQIECA&#10;AAECBAgQINCRArUNx2Pp+oXxxz1vJK9xyaAvxk3j74jKsu7JNYIECBAgQIAAAQIECBAgQIAAAQIE&#10;CBAgQIAAAQIECBAgQIAAAQIECBAgQIAAAQIECBAgQIAAAQIECBAgQIAAAQIECBAgQIAAAQIECBAg&#10;QIAAAQIECBAgQIAAAQIECBAgQIAAAQIECBAgQIAAAQIECBAgQIAAAQIECBAgQIAAAQIE2kIga4um&#10;ehIgQIAAAQIECBAgQIAAAQIECBAgQIAAAQIEOkpg/f7qWLJ2fhyuP5i0Qo+yqrhlwp1x8cBpSXkh&#10;AgQIECBAgAABAgQIECBAgAABAgQIECBAgAABAgQIECBAgAABAgQIECBAgAABAgQIECBAgAABAgQI&#10;ECBAgAABAgQIECBAgAABAgQIECBAgAABAgQIECBAgAABAgQIECBAgAABAgQIECBAgAABAgQIECBA&#10;gAABAgQIECBAgAABAm0tkLX1AP0JECBAgAABAgQIECBAgAABAgQIECBAgAABAu0h0JhvjOWblsbL&#10;219IHjex35S4fdI90btbn+QaQQIECBAgQIAAAQIECBAgQIAAAQIECBAgQIAAAQIECBAgQIAAAQIE&#10;CBAgQIAAAQIECBAgQIAAAQIECBAgQIAAAQIECBAgQIAAAQIECBAgQIAAAQIECBAgQIAAAQIECBAg&#10;QIAAAQIECBAgQIAAAQIECBAgQIAAAQIECBAgQIAAAQJtLZC19QD9CRAgQIAAAQIECBAgQIAAAQIE&#10;CBAgQIAAAQJtLbDn+O5YUP2j2HH0/aRRZbnymDX21rhi6NVJeSECBAgQIECAAAECBAgQIECAAAEC&#10;BAgQIECAAAECBAgQIECAAAECBAgQIECAAAECBAgQIECAAAECBAgQIECAAAECBAgQIECAAAECBAgQ&#10;IECAAAECBAgQIECAAAECBAgQIECAAAECBAgQIECAAAECBAgQIECAAAECBAgQIECAAAEC7SmQtecw&#10;swgQIECAAAECBAgQIECAAAECBAgQIECAAAECrS3wxq7/iac2LI76pvqk1sN7jYo7Lrw/BvYYnJQX&#10;IkCAAAECBAgQIECAAAECBAgQIECAAAECBAgQIECAAAECBAgQIECAAAECBAgQIECAAAECBAgQIECA&#10;AAECBAgQIECAAAECBAgQIECAAAECBAgQIECAAAECBAgQIECAAAECBAgQIECAAAECBAgQIECAAAEC&#10;BAgQIECAAAECBAgQINDeAll7DzSPAAECBAgQIECAAAECBAgQIECAAAECBAgQINAaAicaamPphoXx&#10;hw9fT2qXK8nFNSOvi38e+Y0ozZUm1QgRIECAAAECBAgQIECAAAECBAgQIECAAAECBAgQIECAAAEC&#10;BAgQIECAAAECBAgQIECAAAECBAgQIECAAAECBAgQIECAAAECBAgQIECAAAECBAgQIECAAAECBAgQ&#10;IECAAAECBAgQIECAAAECBAgQIECAAAECBAgQIECAAAECBAgQ6AiBrCOGmkmAAAECBAgQIECAAAEC&#10;BAgQIECAAAECBAgQOBuBLYc2xqLqh+JA3b6kNgO6D465F94fw3uPSsoLESBAgAABAgQIECBAgAAB&#10;AgQIECBAgAABAgQIECBAgAABAgQIECBAgAABAgQIECBAgAABAgQIECBAgAABAgQIECBAgAABAgQI&#10;ECBAgAABAgQIECBAgAABAgQIECBAgAABAgQIECBAgAABAgQIECBAgAABAgQIECBAgAABAgQIEOhI&#10;gawjh5tNgAABAgQIECBAgAABAgQIECBAgAABAgQIEDgTgaZ8U6yqWR6rtq6I5lPflM+Xhn4lrrtg&#10;dpSXlqfEZQgQIECAAAECBAgQIECAAAECBAgQIECAAAECBAgQIECAAAECBAgQIECAAAECBAgQIECA&#10;AAECBAgQIECAAAECBAgQIECAAAECBAgQIECAAAECBAgQIECAAAECBAgQIECAAAECBAgQIECAAAEC&#10;BAgQIECAAAECBAgQIECAAAECBAh0uEDW4RtYgAABAgQIECBAgAABAgQIECBAgAABAgQIECCQILCv&#10;dm8sWvPjqDm8OSEdUVXWM+ZMui8u7P+ZpLwQAQIECBAgQIAAAQIECBAgQIAAAQIECBAgQIAAAQIE&#10;CBAgQIAAAQIECBAgQIAAAQIECBAgQIAAAQIECBAgQIAAAQIECBAgQIAAAQIECBAgQIAAAQIECBAg&#10;QIAAAQIECBAgQIAAAQIECBAgQIAAAQIECBAgQIAAAQIECBAgQIAAgc4ikHWWRexBgAABAgQIECBA&#10;gAABAgQIECBAgAABAgQIEDidwJu7Xo1lGxZHfVPd6SJ/93xsn4kxd/L90btbn7977n8IECBAgAAB&#10;AgQIECBAgAABAgQIECBAgAABAgQIECBAgAABAgQIECBAgAABAgQIECBAgAABAgQIECBAgAABAgQI&#10;ECBAgAABAgQIECBAgAABAgQIECBAgAABAgQIECBAgAABAgQIECBAgAABAgQIECBAgAABAgQIECBA&#10;gAABAgQIFIJAVghL2pEAAQIECBAgQIAAAQIECBAgQIAAAQIECBAoToETDbWxdMPC+MOHrycB5Epy&#10;ce2ob8X0kTPjzz/7ECBAgAABAgQIECBAgAABAgQIECBAgAABAgQIECBAgAABAgQIECBAgAABAgQI&#10;ECBAgAABAgQIECBAgAABAgQIECBAgAABAgQIECBAgAABAgQIECBAgAABAgQIECBAgAABAgQIECBA&#10;gAABAgQIECBAgAABAgQIECBAgAABAgQIEChEgawQl7YzAQIECBAgQIAAAQIECBAgQIAAAQIECBAg&#10;0PUFthzaGIuqH4oDdfuSjj23ckDMnfzdGNl7TFJeiAABAgQIECBAgAABAgQIECBAgAABAgQIECBA&#10;gAABAgQIECBAgAABAgQIECBAgAABAgQIECBAgAABAgQIECBAgAABAgQIECBAgAABAgQIECBAgAAB&#10;AgQIECBAgAABAgQIECBAgAABAgQIECBAgAABAgQIECBAgAABAgQIECBAgEBnFcg662L2IkCAAAEC&#10;BAgQIECAAAECBAgQIECAAAECBIpToCnfFKtqlseqrSui+dQ35TNt8OVx0/g7oiKrSInLECBAgAAB&#10;AgQIECBAgAABAgQIECBAgAABAgQIECBAgAABAgQIECBAgAABAgQIECBAgAABAgQIECBAgAABAgQI&#10;ECBAgAABAgQIECBAgAABAgQIECBAgAABAgQIECBAgAABAgQIECBAgAABAgQIECBAgAABAgQIECBA&#10;gAABAgQIEOjUAlmn3s5yBAgQIECAAAECBAgQIECAAAECBAgQIECAQFEJ7KvdG4vW/DhqDm9Oursy&#10;6x63TLgzpg66NCkvRIAAAQIECBAgQIAAAQIECBAgQIAAAQIECBAgQIAAAQIECBAgQIAAAQIECBAg&#10;QIAAAQIECBAgQIAAAQIECBAgQIAAAQIECBAgQIAAAQIECBAgQIAAAQIECBAgQIAAAQIECBAgQIAA&#10;AQIECBAgQIAAAQIECBAgQIAAAQIECBAgQKAQBLJCWNKOBAgQIECAAAECBAgQIECAAAECBAgQIECA&#10;QNcXeHPXq7Fsw+Kob6pLOnb0OeNi7oX3R9/Kc5PyQgQIECBAgAABAgQIECBAgAABAgQIECBAgAAB&#10;AgQIECBAgAABAgQIECBAgAABAgQIECBAgAABAgQIECBAgAABAgQIECBAgAABAgQIECBAgAABAgQI&#10;ECBAgAABAgQIECBAgAABAgQIECBAgAABAgQIECBAgAABAgQIECBAgAABAgQKRSArlEXtSYAAAQIE&#10;CBAgQIAAAQIECBAgQIAAAQIECHRNgRMNtbF0w8L4w4evJx2YK8nFjFGz4qsjvx5//tmHAAECBAgQ&#10;IECAAAECBAgQIECAAAECBAgQIECAAAECBAgQIECAAAECBAgQIECAAAECBAgQIECAAAECBAgQIECA&#10;AAECBAgQIECAAAECBAgQIECAAAECBAgQIECAAAECBAgQIECAAAECBAgQIECAAAECBAgQIECAAAEC&#10;BAgQIECAQFcTyLraQe4hQIAAAQIECBAgQIAAAQIECBAgQIAAAQIECkdgy6GNsaj6oThQty9p6XMr&#10;B8Tcyd+Nkb3HJOWFCBAgQIAAAQIECBAgQIAAAQIECBAgQIAAAQIECBAgQIAAAQIECBAgQIAAAQIE&#10;CBAgQIAAAQIECBAgQIAAAQIECBAgQIAAAQIECBAgQIAAAQIECBAgQIAAAQIECBAgQIAAAQIECBAg&#10;QIAAAQIECBAgQIAAAQIECBAgQIAAAQIECBSiQFaIS9uZAAECBAgQIECAAAECBAgQIECAAAECBAgQ&#10;KGyBfHM+Xqx5Ln655ZloPvVN+UwbfHncNP6OqMgqUuIyBAgQIECAAAECBAgQIECAAAECBAgQIECA&#10;AAECBAgQIECAAAECBAgQIECAAAECBAgQIECAAAECBAgQIECAAAECBAgQIECAAAECBAgQIECAAAEC&#10;BAgQIECAAAECBAgQIECAAAECBAgQIECAAAECBAgQIECAAAECBAgQIECAAAECBApWICvYzS1OgAAB&#10;AgQIECBAgAABAgQIECBAgAABAgQIFKTA4fqDsaj6oXjv4Lqk/Suz7nHLhDtj6qBLk/JCBAgQIECA&#10;AAECBAgQIECAAAECBAgQIECAAAECBAgQIECAAAECBAgQIECAAAECBAgQIECAAAECBAgQIECAAAEC&#10;BAgQIECAAAECBAgQIECAAAECBAgQIECAAAECBAgQIECAAAECBAgQIECAAAECBAgQIECAAAECBAgQ&#10;IECAAAECBApdICv0A+xPgAABAgQIECBAgAABAgQIECBAgAABAgQIFI7A2n3vxGNrHo5jDUeTlh59&#10;zriYe+H90bfy3KS8EAECBAgQIECAAAECBAgQIECAAAECBAgQIECAAAECBAgQIECAAAECBAgQIECA&#10;AAECBAgQIECAAAECBAgQIECAAAECBAgQIECAAAECBAgQIECAAAECBAgQIECAAAECBAgQIECAAAEC&#10;BAgQIECAAAECBAgQIECAAAECBAgQIECAAIGuIJB1hSPcQIAAAQIECBAgQIAAAQIECBAgQIAAAQIE&#10;CHRugaZ8U6zc8nS8tG1l0qK5klzMGDUrvjry6/Hnn30IECBAgAABAgQIECBAgAABAgQIECBAgAAB&#10;AgQIECBAgAABAgQIECBAgAABAgQIECBAgAABAgQIECBAgAABAgQIECBAgAABAgQIECBAgAABAgQI&#10;ECBAgAABAgQIECBAgAABAgQIECBAgAABAgQIECBAgAABAgQIECBAgAABAgQIFJNAVkzHupUAAQIE&#10;CBAgQIAAAQIECBAgQIAAAQIECBBof4GDdftjYfWDseXQe0nDz60cEHMnfzdG9h6TlBciQIAAAQIE&#10;CBAgQIAAAQIECBAgQIAAAQIECBAgQIAAAQIECBAgQIAAAQIECBAgQIAAAQIECBAgQIAAAQIECBAg&#10;QIAAAQIECBAgQIAAAQIECBAgQIAAAQIECBAgQIAAAQIECBAgQIAAAQIECBAgQIAAAQIECBAgQIAA&#10;AQIECBAg0NUEsq52kHsIECBAgAABAgQIECBAgAABAgQIECBAgACBziOwdt/qWLzm4TjecCxpqWmD&#10;L4ubxs+NiqwiKS9EgAABAgQIECBAgAABAgQIECBAgAABAgQIECBAgAABAgQIECBAgAABAgQIECBA&#10;gAABAgQIECBAgAABAgQIECBAgAABAgQIECBAgAABAgQIECBAgAABAgQIECBAgAABAgQIECBAgAAB&#10;AgQIECBAgAABAgQIECBAgAABAgQIECBAoCsKZF3xKDcRIECAAAECBAgQIECAAAECBAgQIECAAAEC&#10;HSuQb87Hys1Px4vbnktapFtpt7h5/NyYdt7lSXkhAgQIECBAgAABAgQIECBAgAABAgQIECBAgAAB&#10;AgQIECBAgAABAgQIECBAgAABAgQIECBAgAABAgQIECBAgAABAgQIECBAgAABAgQIECBAgAABAgQI&#10;ECBAgAABAgQIECBAgAABAgQIECBAgAABAgQIECBAgAABAgQIECBAgAABAl1ZIOvKx7mNAAECBAgQ&#10;IECAAAECBAgQIECAAAECBAgQaH+BQ3UHY2H1g7H50Iak4UN6Do95k78XA3sMTsoLESBAgAABAgQI&#10;ECBAgAABAgQIECBAgAABAgQIECBAgAABAgQIECBAgAABAgQIECBAgAABAgQIECBAgAABAgQIECBA&#10;gAABAgQIECBAgAABAgQIECBAgAABAgQIECBAgAABAgQIECBAgAABAgQIECBAgAABAgQIECBAgAAB&#10;AgQIEOjqAllXP9B9BAgQIECAAAECBAgQIECAAAECBAgQIECAQPsJrN9fHYuqH4pjDUeShl45dHpc&#10;N3Z2lOXKkvJCBAgQIECAAAECBAgQIECAAAECBAgQIECAAAECBAgQIECAAAECBAgQIECAAAECBAgQ&#10;IECAAAECBAgQIECAAAECBAgQIECAAAECBAgQIECAAAECBAgQIECAAAECBAgQIECAAAECBAgQIECA&#10;AAECBAgQIECAAAECBAgQIECAAAECBIpBICuGI91IgAABAgQIECBAgAABAgQIECBAgAABAgQItK1A&#10;U74pfrn1mXipZmU0n/q29KnIKuP2iffEZwde0lLUewIECBAgQIAAAQIECBAgQIAAAQIECBAgQIAA&#10;AQIECBAgQIAAAQIECBAgQIAAAQIECBAgQIAAAQIECBAgQIAAAQIECBAgQIAAAQIECBAgQIAAAQIE&#10;CBAgQIAAAQIECBAgQIAAAQIECBAgQIAAAQIECBAgQIAAAQIECBAgQIAAAQJFJ5AV3cUOJkCAAAEC&#10;BAgQIECAAAECBAgQIECAAAECBFpV4MCJfbGw+sHYenhTUt9hvUbGXZMfiHO7D0jKCxEgQIAAAQIE&#10;CBAgQIAAAQIECBAgQIAAAQIECBAgQIAAAQIECBAgQIAAAQIECBAgQIAAAQIECBAgQIAAAQIECBAg&#10;QIAAAQIECBAgQIAAAQIECBAgQIAAAQIECBAgQIAAAQIECBAgQIAAAQIECBAgQIAAAQIECBAgQIAA&#10;AQIECBAoNoGs2A52LwECBAgQIECAAAECBAgQIECAAAECBAgQINB6Am/v+X08se7RqG08ntT0yqHT&#10;4/qxt0aW8yuKJDAhAgQIECBAgAABAgQIECBAgAABAgQIECBAgAABAgQIECBAgAABAgQIECBAgAAB&#10;AgQIECBAgAABAgQIECBAgAABAgQIECBAgAABAgQIECBAgAABAgQIECBAgAABAgQIECBAgAABAgQI&#10;ECBAgAABAgQIECBAgAABAgQIECBAgACBohTw1z+L8p/d0QQIECBAgAABAgQIECBAgAABAgQIECBA&#10;4OwEGvON8Z/vPRmvfPBiUqOK0sq4bdLdcfHAaUl5IQIECBAgQIAAAQIECBAgQIAAAQIECBAgQIAA&#10;AQIECBAgQIAAAQIECBAgQIAAAQIECBAgQIAAAQIECBAgQIAAAQIECBAgQIAAAQIECBAgQIAAAQIE&#10;CBAgQIAAAQIECBAgQIAAAQIECBAgQIAAAQIECBAgQIAAAQIECBAgQIAAAQLFLJAV8/FuJ0CAAAEC&#10;BAgQIECAAAECBAgQIECAAAECBM5cYP+Jj+LRd38Y7x/ZmlQ8pOfwuGvKAzGg+6CkvBABAgQIECBA&#10;gAABAgQIECBAgAABAgQIECBAgAABAgQIECBAgAABAgQIECBAgAABAgQIECBAgAABAgQIECBAgAAB&#10;AgQIECBAgAABAgQIECBAgAABAgQIECBAgAABAgQIECBAgAABAgQIECBAgAABAgQIECBAgAABAgQI&#10;ECBAgACBYhfIih3A/QQIECBAgAABAgQIECBAgAABAgQIECBAgEC6wLt7/xhL1s6P2sbjSUWXD7kq&#10;vjXu9ijLlSXlhQgQIECAAAECBAgQIECAAAECBAgQIECAAAECBAgQIECAAAECBAgQIECAAAECBAgQ&#10;IECAAAECBAgQIECAAAECBAgQIECAAAECBAgQIECAAAECBAgQIECAAAECBAgQIECAAAECBAgQIECA&#10;AAECBAgQIECAAAECBAgQIECAAAECBAgQiMggECBAgAABAgQIECBAgAABAgQIECBAgAABAgRaEmjK&#10;N8WKzcvi1+//V0vR/39fmXWP2ybeHZ8deElSXogAAQIECBAgQIAAAQIECBAgQIAAAQIECBAgQIAA&#10;AQIECBAgQIAAAQIECBAgQIAAAQIECBAgQIAAAQIECBAgQIAAAQIECBAgQIAAAQIECBAgQIAAAQIE&#10;CBAgQIAAAQIECBAgQIAAAQIECBAgQIAAAQIECBAgQIAAAQIECBAgQIAAgb8JZH/70U8ECBAgQIAA&#10;AQIECBAgQIAAAQIECBAgQIAAgY8LHKjbHwve/WHUHN788Zef8GRE7zExb/K/RL/K/p/w1iMCBAgQ&#10;IECAAAECBAgQIECAAAECBAgQIECAAAECBAgQIECAAAECBAgQIECAAAECBAgQIECAAAECBAgQIECA&#10;AAECBAgQIECAAAECBAgQIECAAAECBAgQIECAAAECBAgQIECAAAECBAgQIECAAAECBAgQIECAAAEC&#10;BAgQIECAAAECBFoSyFoKeE+AAAECBAgQIECAAAECBAgQIECAAAECBAgUr8Caj1bHY2sfjuMNx5IQ&#10;po+YGTNH3xCludKkvBABAgQIECBAgAABAgQIECBAgAABAgQIECBAgAABAgQIECBAgAABAgQIECBA&#10;gAABAgQIECBAgAABAgQIECBAgAABAgQIECBAgAABAgQIECBAgAABAgQIECBAgAABAgQIECBAgAAB&#10;AgQIECBAgAABAgQIECBAgAABAgQIECBAgAABAh8XyD7+yBMCBAgQIECAAAECBAgQIECAAAECBAgQ&#10;IECg2AXyzfl4bvPP46VtK5MoepRVxbcnfScu7P+ZpLwQAQIECBAgQIAAAQIECBAgQIAAAQIECBAg&#10;QIAAAQIECBAgQIAAAQIECBAgQIAAAQIECBAgQIAAAQIECBAgQIAAAQIECBAgQIAAAQIECBAgQIAA&#10;AQIECBAgQIAAAQIECBAgQIAAAQIECBAgQIAAAQIECBAgQIAAAQIECBAgQIAAAQKnF8hO/8obAgQI&#10;ECBAgAABAgQIECBAgAABAgQIECBAoBgFDtUdjIXVD8bmQxuSzh/Ze0zMm/JA9K3ol5QXIkCAAAEC&#10;BAgQIECAAAECBAgQIECAAAECBAgQIECAAAECBAgQIECAAAECBAgQIECAAAECBAgQIECAAAECBAgQ&#10;IECAAAECBAgQIECAAAECBAgQIECAAAECBAgQIECAAAECBAgQIECAAAECBAgQIECAAAECBAgQIECA&#10;AAECBAgQIEDgHwtk//i1twQIECBAgAABAgQIECBAgAABAgQIECBAgEAxCazfXx2Lqn8cxxqOJp19&#10;1bBr4psX3BylOb9ySAITIkCAAAECBAgQIECAAAECBAgQIECAAAECBAgQIECAAAECBAgQIECAAAEC&#10;BAgQIECAAAECBAgQIECAAAECBAgQIECAAAECBAgQIECAAAECBAgQIECAAAECBAgQIECAAAECBAgQ&#10;IECAAAECBAgQIECAAAECBAgQIECAAAECBAgQIJAg4K+FJiCJECBAgAABAgQIECBAgAABAgQIECBA&#10;gACBri7Q3Nwcq2pWxPNbno3mU9+WPpVZ95gz6d64aMDUlqLeEyBAgAABAgQIECBAgAABAgQIECBA&#10;gAABAgQIECBAgAABAgQIECBAgAABAgQIECBAgAABAgQIECBAgAABAgQIECBAgAABAgQIECBAgAAB&#10;AgQIECBAgAABAgQIECBAgAABAgQIECBAgAABAgQIECBAgAABAgQIECBAgAABAgQIECBwhgLZGebF&#10;CRAgQIAAAQIECBAgQIAAAQIECBAgQIAAgS4mcKKxNhaveTiqP/pT0mXDe42Ku6Y8EP0q+yflhQgQ&#10;IECAAAECBAgQIECAAAECBAgQIECAAAECBAgQIECAAAECBAgQIECAAAECBAgQIECAAAECBAgQIECA&#10;AAECBAgQIECAAAECBAgQIECAAAECBAgQIECAAAECBAgQIECAAAECBAgQIECAAAECBAgQIECAAAEC&#10;BAgQIECAAAECBAgQODOB7Mzi0gQIECBAgAABAgQIECBAgAABAgQIECBAgEBXEth9bEfMf+cHsbf2&#10;w6Szrhw6Pa4fe2tkOb9iSAITIkCAAAECBAgQIECAAAECBAgQIECAAAECBAgQIECAAAECBAgQIECA&#10;AAECBAgQIECAAAECBAgQIECAAAECBAgQIECAAAECBAgQIECAAAECBAgQIECAAAECBAgQIECAAAEC&#10;BAgQIECAAAECBAgQIECAAAECBAgQIECAAAECBAgQIPApBPz10E+BpoQAAQIECBAgQIAAAQIECBAg&#10;QIAAAQIECHQFgT/teTMeXzs/6pvqWzynorQybpt0d1w8cFqLWQECBAgQIECAAAECBAgQIECAAAEC&#10;BAgQIECAAAECBAgQIECAAAECBAgQIECAAAECBAgQIECAAAECBAgQIECAAAECBAgQIECAAAECBAgQ&#10;IECAAAECBAgQIECAAAECBAgQIECAAAECBAgQIECAAAECBAgQIECAAAECBAgQIECAAAECBM5OIDu7&#10;ctUECBAgQIAAAQIECBAgQIAAAQIECBAgQIBAoQk05Zti+aal8Zvtq5JWH9JzeNw95fvRv/vApLwQ&#10;AQIECBAgQIAAAQIECBAgQIAAAQIECBAgQIAAAQIECBAgQIAAAQIECBAgQIAAAQIECBAgQIAAAQIE&#10;CBAgQIAAAQIECBAgQIAAAQIECBAgQIAAAQIECBAgQIAAAQIECBAgQIAAAQIECBAgQIAAAQIECBAg&#10;QIAAAQIECBAgQIAAAQJnJ5CdXblqAgQIECBAgAABAgQIECBAgAABAgQIECBAoJAEDtcfjEff/VFs&#10;ObQxae3Lzv9y3DB+TpTlypLyQgQIECBAgAABAgQIECBAgAABAgQIECBAgAABAgQIECBAgAABAgQI&#10;ECBAgAABAgQIECBAgAABAgQIECBAgAABAgQIECBAgAABAgQIECBAgAABAgQIECBAgAABAgQIECBA&#10;gAABAgQIECBAgAABAgQIECBAgAABAgQIECBAgAABAgQInL1AdvYtdCBAgAABAgQIECBAgAABAgQI&#10;ECBAgAABAgQKQWDTwfWx4N0fxZGTh1tcN8uVxS0T5sal532pxawAAQIECBAgQIAAAQIECBAgQIAA&#10;AQIECBAgQIAAAQIECBAgQIAAAQIECBAgQIAAAQIECBAgQIAAAQIECBAgQIAAAQIECBAgQIAAAQIE&#10;CBAgQIAAAQIECBAgQIAAAQIECBAgQIAAAQIECBAgQIAAAQIECBAgQIAAAQIECBAgQIAAAQKtK5C1&#10;bjvdCBAgQIAAAQIECBAgQIAAAQIECBAgQIAAgc4o8Kttz8eKzcsi35xvcb0+Ff3i3ov+LYb1Gtli&#10;VoAAAQIECBAgQIAAAQIECBAgQIAAAQIECBAgQIAAAQIECBAgQIAAAQIECBAgQIAAAQIECBAgQIAA&#10;AQIECBAgQIAAAQIECBAgQIAAAQIECBAgQIAAAQIECBAgQIAAAQIECBAgQIAAAQIECBAgQIAAAQIE&#10;CBAgQIAAAQIECBAgQIAAgdYXyFq/pY4ECBAgQIAAAQIECBAgQIAAAQIECBAgQIBAZxGoazwRS9bO&#10;j9V730paaWyfiXHXlAeiqrxnUl6IAAECBAgQIECAAAECBAgQIECAAAECBAgQIECAAAECBAgQIECA&#10;AAECBAgQIECAAAECBAgQIECAAAECBAgQIECAAAECBAgQIECAAAECBAgQIECAAAECBAgQIECAAAEC&#10;BAgQIECAAAECBAgQIECAAAECBAgQIECAAAECBAgQIECAAIHWF8hav6WOBAgQIECAAAECBAgQIECA&#10;AAECBAgQIECAQGcQ2HVsRzzyzg9ib+2HSetMHzEzvj7mxsiV5JLyQgQIECBAgAABAgQIECBAgAAB&#10;AgQIECBAgAABAgQIECBAgAABAgQIECBAgAABAgQIECBAgAABAgQIECBAgAABAgQIECBAgAABAgQI&#10;ECBAgAABAgQIECBAgAABAgQIECBAgAABAgQIECBAgAABAgQIECBAgAABAgQIECBAgAABAgQItI1A&#10;1jZtdSVAgAABAgQIECBAgAABAgQIECBAgAABAgQ6UuDtPb+PJWt/EvVN9S2uUZFVxrcn3RcXDZja&#10;YlaAAAECBAgQIECAAAECBAgQIECAAAECBAgQIECAAAECBAgQIECAAAECBAgQIECAAAECBAgQIECA&#10;AAECBAgQIECAAAECBAgQIECAAAECBAgQIECAAAECBAgQIECAAAECBAgQIECAAAECBAgQIECAAAEC&#10;BAgQIECAAAECBAgQIECAAIG2F8jafoQJBAgQIECAAAECBAgQIECAAAECBAgQIECAQHsJ5Jvz8dzm&#10;n8dL21YmjTy/amjcfdG/xoDug5LyQgQIECBAgAABAgQIECBAgAABAgQIECBAgAABAgQIECBAgAAB&#10;AgQIECBAgAABAgQIECBAgAABAgQIECBAgAABAgQIECBAgAABAgQIECBAgAABAgQIECBAgAABAgQI&#10;ECBAgAABAgQIECBAgAABAgQIECBAgAABAgQIECBAgAABAgQItL1A1vYjTCBAgAABAgQIECBAgAAB&#10;AgQIECBAgAABAgTaQ+B4w7FYWP1grN9fnTTuksGXxewJ86K8tDwpL0SAAAECBAgQIECAAAECBAgQ&#10;IECAAAECBAgQIECAAAECBAgQIECAAAECBAgQIECAAAECBAgQIECAAAECBAgQIECAAAECBAgQIECA&#10;AAECBAgQIECAAAECBAgQIECAAAECBAgQIECAAAECBAgQIECAAAECBAgQIECAAAECBAgQIECAQPsI&#10;ZO0zxhQCBAgQIECAAAECBAgQIECAAAECBAgQIECgLQW2H6mJn77zH7G/7qMWx5SWlMYN4+bEFUOv&#10;bjErQIAAAQIECBAgQIAAAQIECBAgQIAAAQIECBAgQIAAAQIECBAgQIAAAQIECBAgQIAAAQIECBAg&#10;QIAAAQIECBAgQIAAAQIECBAgQIAAAQIECBAgQIAAAQIECBAgQIAAAQIECBAgQIAAAQIECBAgQIAA&#10;AQIECBAgQIAAAQIECBAgQIBA+wtk7T/SRAIECBAgQIAAAQIECBAgQIAAAQIECBAgQKA1BV7b+XI8&#10;teGxaMw3tNi2T0W/uHvK92NE79EtZgUIECBAgAABAgQIECBAgAABAgQIECBAgAABAgQIECBAgAAB&#10;AgQIECBAgAABAgQIECBAgAABAgQIECBAgAABAgQIECBAgAABAgQIECBAgAABAgQIECBAgAABAgQI&#10;ECBAgAABAgQIECBAgAABAgQIECBAgAABAgQIECBAgAABAgQIEOgYgaxjxppKgAABAgQIECBAgAAB&#10;AgQIECBAgAABAgQInK1AQ9PJWLZhcby+67dJrcb1nRTzJn8vqsp7JuWFCBAgQIAAAQIECBAgQIAA&#10;AQIECBAgQIAAAQIECBAgQIAAAQIECBAgQIAAAQIECBAgQIAAAQIECBAgQIAAAQIECBAgQIAAAQIE&#10;CBAgQIAAAQIECBAgQIAAAQIECBAgQIAAAQIECBAgQIAAAQIECBAgQIAAAQIECBAgQIAAAQIECBDo&#10;GIGsY8aaSoAAAQIECBAgQIAAAQIECBAgQIAAAQIECJyNwMG6/TF/9Q9i+9GapDZXD58R37zg5siV&#10;5JLyQgQIECBAgAABAgQIECBAgAABAgQIECBAgAABAgQIECBAgAABAgQIECBAgAABAgQIECBAgAAB&#10;AgQIECBAgAABAgQIECBAgAABAgQIECBAgAABAgQIECBAgAABAgQIECBAgAABAgQIECBAgAABAgQI&#10;ECBAgAABAgQIECBAgAABAgQIdJxA1nGjTSZAgAABAgQIECBAgAABAgQIECBAgAABAgQ+jcCWQxvj&#10;kXf+PY6ePNJieVmuPG6fdE9MHXRpi1kBAgQIECBAgAABAgQIECBAgAABAgQIECBAgAABAgQIECBA&#10;gAABAgQIECBA4P/Yu/Nvv+c7geOv772fe7MvjUQkkggiyHJzE9WqGqOqjnZQ00UtVS0hSOVgKPMP&#10;DKNGiSD2raOqpmfoaUdNSxf0UHKzyUII2UMWkeUmd/l+J3NmnOLE932z3u/y+H6Pk+/9vp+fz+f1&#10;evjt/nIJECBAgAABAgQIECBAgAABAgQIECBAgAABAgQIECBAgAABAgQIECBAgAABAgQIECBAgAAB&#10;AgQIECBAgAABAgQIECBAgAABAgQIECBAgAABAgQIECBAoDQEstIYwxQECBAgQIAAAQIECBAgQIAA&#10;AQIECBAgQIBARwSeX/Zs/HzBg9FeaE/mA7oNjIvGXRFDeg1LtgICBAgQIECAAAECBAgQIECAAAEC&#10;BAgQIECAAAECBAgQIECAAAECBAgQIECAAAECBAgQIECAAAECBAgQIECAAAECBAgQIECAAAECBAgQ&#10;IECAAAECBAgQIECAAAECBAgQIECAAAECBAgQIECAAAECBAgQIECAAAECBAgQIECAAAECBEpHICud&#10;UUxCgAABAgQIECBAgAABAgQIECBAgAABAgQIfJpAe749frHw4fjTst99WvKx7xsGHBXnj74kutV1&#10;/9j3fiBAgAABAgQIECBAgAABAgQIECBAgAABAgQIECBAgAABAgQIECBAgAABAgQIECBAgAABAgQI&#10;ECBAgAABAgQIECBAgAABAgQIECBAgAABAgQIECBAgAABAgQIECBAgAABAgQIECBAgAABAgQIECBA&#10;gAABAgQIECBAgAABAgQIECBAoPQFstIf0YQECBAgQIAAAQIECBAgQIAAAQIECBAgQKC6BTa1bIx7&#10;Zt8ab6yfn4TIRS5OH3FmnDz8tMjlcsleQIAAAQIECBAgQIAAAQIECBAgQIAAAQIECBAgQIAAAQIE&#10;CBAgQIAAAQIECBAgQIAAAQIECBAgQIAAAQIECBAgQIAAAQIECBAgQIAAAQIECBAgQIAAAQIECBAg&#10;QIAAAQIECBAgQIAAAQIECBAgQIAAAQIECBAgQIAAAQIECBAgQIBA6QlkpTeSiQgQIECAAAECBAgQ&#10;IECAAAECBAgQIECAAIEPBZZtXBLTZ/5brNu65sOvPvXfHnU9Y2LDlDi83+hPbRwQIECAAAECBAgQ&#10;IECAAAECBAgQIECAAAECBAgQIECAAAECBAgQIECAAAECBAgQIECAAAECBAgQIECAAAECBAgQIECA&#10;AAECBAgQIECAAAECBAgQIECAAAECBAgQIECAAAECBAgQIECAAAECBAgQIECAAAECBAgQIECAAAEC&#10;BAgQIFD6Alnpj2hCAgQIECBAgAABAgQIECBAgAABAgQIECBQnQJNq1+Oh+ZOj5b8tiTAkJ4HxaTG&#10;K2O/bgOSrYAAAQIECBAgQIAAAQIECBAgQIAAAQIECBAgQIAAAQIECBAgQIAAAQIECBAgQIAAAQIE&#10;CBAgQIAAAQIECBAgQIAAAQIECBAgQIAAAQIECBAgQIAAAQIECBAgQIAAAQIECBAgQIAAAQIECBAg&#10;QIAAAQIECBAgQIAAAQIECBAgQIAAgdIWyEp7PNMRIECAAAECBAgQIECAAAECBAgQIECAAIHqE8gX&#10;8vGrN38Rv138VIeWnzDw8/G90ZOivrZLh3oRAQIECBAgQIAAAQIECBAgQIAAAQIECBAgQIAAAQIE&#10;CBAgQIAAAQIECBAgQIAAAQIECBAgQIAAAQIECBAgQIAAAQIECBAgQIAAAQIECBAgQIAAAQIECBAg&#10;QIAAAQIECBAgQIAAAQIECBAgQIAAAQIECBAgQIAAAQIECBAgQIAAAQKlLZCV9nimI0CAAAECBAgQ&#10;IECAAAECBAgQIECAAAEC1SWwpXVz3D9nWsxbOzu5eC5ycdqh345TDvl6shUQIECAAAECBAgQIECA&#10;AAECBAgQIECAAAECBAgQIECAAAECBAgQIECAAAECBAgQIECAAAECBAgQIECAAAECBAgQIECAAAEC&#10;BAgQIECAAAECBAgQIECAAAECBAgQIECAAAECBAgQIECAAAECBAgQIECAAAECBAgQIECAAAECBAgQ&#10;IFA+Aln5jGpSAgQIECBAgAABAgQIECBAgAABAgQIECBQ2QLLNy6Ju2b9JNY0v5tctEtt1/jB2MnR&#10;MGBCshUQIECAAAECBAgQIECAAAECBAgQIECAAAECBAgQIECAAAECBAgQIECAAAECBAgQIECAAAEC&#10;BAgQIECAAAECBAgQIECAAAECBAgQIECAAAECBAgQIECAAAECBAgQIECAAAECBAgQIECAAAECBAgQ&#10;IECAAAECBAgQIECAAAECBAgQIFBeAll5jWtaAgQIECBAgAABAgQIECBAgAABAgQIECBQmQJNq1+O&#10;h+ZOj5b8tuSCA7oNjEsar4pBPYckWwEBAgQIECBAgAABAgQIECBAgAABAgQIECBAgAABAgQIECBA&#10;gAABAgQIECBAgAABAgQIECBAgAABAgQIECBAgAABAgQIECBAgAABAgQIECBAgAABAgQIECBAgKPW&#10;V4wAAEAASURBVAABAgQIECBAgAABAgQIECBAgAABAgQIECBAgAABAgQIECBAgAABAuUnkJXfyCYm&#10;QIAAAQIECBAgQIAAAQIECBAgQIAAAQKVI1AoFOLXb/0yfrP9v468jug3JiY2TInudT06kmsIECBA&#10;gAABAgQIECBAgAABAgQIECBAgAABAgQIECBAgAABAgQIECBAgAABAgQIECBAgAABAgQIECBAgAAB&#10;AgQIECBAgAABAgQIECBAgAABAgQIECBAgAABAgQIECBAgAABAgQIECBAgAABAgQIECBAgAABAgQI&#10;ECBAgAABAgQIEChDgawMZzYyAQIECBAgQIAAAQIECBAgQIAAAQIECBCoCIGtbVvjobl3xqz3XunQ&#10;Pl8+6Gvxj4edHTW5mg71IgIECBAgQIAAAQIECBAgQIAAAQIECBAgQIAAAQIECBAgQIAAAQIECBAg&#10;QIAAAQIECBAgQIAAAQIECBAgQIAAAQIECBAgQIAAAQIECBAgQIAAAQIECBAgQIAAAQIECBAgQIAA&#10;AQIECBAgQIAAAQIECBAgQIAAAQIECBAgQIAAAQIEylMgK8+xTU2AAAECBAgQIECAAAECBAgQIECA&#10;AAECBMpbYE3zuzF95s2xYtPS5CJ1NfXx3VEXxdGDjk22AgIECBAgQIAAAQIECBAgQIAAAQIECBAg&#10;QIAAAQIECBAgQIAAAQIECBAgQIAAAQIECBAgQIAAAQIECBAgQIAAAQIECBAgQIAAAQIECBAgQIAA&#10;AQIECBAgQIAAAQIECBAgQIAAAQIECBAgQIAAAQIECBAgQIAAAQIECBAgQIAAAQIEyl8gK/8VbECA&#10;AAECBAgQIECAAAECBAgQIECAAAECBMpLYOG61+Le2VNjc+um5OD7dR0QkxqviiG9hiVbAQECBAgQ&#10;IECAAAECBAgQIECAAAECBAgQIECAAAECBAgQIECAAAECBAgQIECAAAECBAgQIECAAAECBAgQIECA&#10;AAECBAgQIECAAAECBAgQIECAAAECBAgQIECAAAECBAgQIECAAAECBAgQIECAAAECBAgQIECAAAEC&#10;BAgQIECAAAEClSGQVcYatiBAgAABAgQIECBAgAABAgQIECBAgAABAuUh8Iclz8QTrz8S+UI+OfAR&#10;/cbEhQ2XR4+6nslWQIAAAQIECBAgQIAAAQIECBAgQIAAAQIECBAgQIAAAQIECBAgQIAAAQIECBAg&#10;QIAAAQIECBAgQIAAAQIECBAgQIAAAQIECBAgQIAAAQIECBAgQIAAAQIECBAgQIAAAQIECBAgQIAA&#10;AQIECBAgQIAAAQIECBAgQIAAAQIECBAgQIBA5QhklbOKTQgQIECAAAECBAgQIECAAAECBAgQIECA&#10;QOkKtOfb4rEFD8YLy5/r0JAnDvtqfGPkOVGTq+lQLyJAgAABAgQIECBAgAABAgQIECBAgAABAgQI&#10;ECBAgAABAgQIECBAgAABAgQIECBAgAABAgQIECBAgAABAgQIECBAgAABAgQIECBAgAABAgQIECBA&#10;gAABAgQIECBAgAABAgQIECBAgAABAgQIECBAgAABAgQIECBAgAABAgQIECBAoHIEsspZxSYECBAg&#10;QIAAAQIECBAgQIAAAQIECBAgQKA0BTa1bIx7Zt8Sb6xfkBwwy2Vx9qgL4guD/z7ZCggQIECAAAEC&#10;BAgQIECAAAECBAgQIECAAAECBAgQIECAAAECBAgQIECAAAECBAgQIECAAAECBAgQIECAAAECBAgQ&#10;IECAAAECBAgQIECAAAECBAgQIECAAAECBAgQIECAAAECBAgQIECAAAECBAgQIECAAAECBAgQIECA&#10;AAECBAgQqEyBrDLXshUBAgQIECBAgAABAgQIECBAgAABAgQIECgNgZWblsedM2+KNc3vJgfqXd83&#10;Jo27Ig7ue1iyFRAgQIAAAQIECBAgQIAAAQIECBAgQIAAAQIECBAgQIAAAQIECBAgQIAAAQIECBAg&#10;QIAAAQIECBAgQIAAAQIECBAgQIAAAQIECBAgQIAAAQIECBAgQIAAAQIECBAgQIAAAQIECBAgQIAA&#10;AQIECBAgQIAAAQIECBAgQIAAAQIECBAgULkCWeWuZjMCBAgQIECAAAECBAgQIECAAAECBAgQINC5&#10;AvPWzI5750yNrW3NyUEO6n1ITBp3ZfTt2i/ZCggQIECAAAECBAgQIECAAAECBAgQIECAAAECBAgQ&#10;IECAAAECBAgQIECAAAECBAgQIECAAAECBAgQIECAAAECBAgQIECAAAECBAgQIECAAAECBAgQIECA&#10;AAECBAgQIECAAAECBAgQIECAAAECBAgQIECAAAECBAgQIECAAAECBAgQqGyBrLLXsx0BAgQIECBA&#10;gAABAgQIECBAgAABAgQIEOgcgeeW/DaeWPhIFLa/U6/PHfDFOHfUxKirrU+lzgkQIECAAAECBAgQ&#10;IECAAAECBAgQIECAAAECBAgQIECAAAECBAgQIECAAAECBAgQIECAAAECBAgQIECAAAECBAgQIECA&#10;AAECBAgQIECAAAECBAgQIECAAAECBAgQIECAAAECBAgQIECAAAECBAgQIECAAAECBAgQIECAAAEC&#10;BAgQqAKBrAp2tCIBAgQIECBAgAABAgQIECBAgAABAgQIENhnAu359vj5ggfj+eXPJp+Zi1yccdhZ&#10;8ZXhpyZbAQECBAgQIECAAAECBAgQIECAAAECBAgQIECAAAECBAgQIECAAAECBAgQIECAAAECBAgQ&#10;IECAAAECBAgQIECAAAECBAgQIECAAAECBAgQIECAAAECBAgQIECAAAECBAgQIECAAAECBAgQIECA&#10;AAECBAgQIECAAAECBAgQIECAAAEC1SOQVc+qNiVAgAABAgQIECBAgAABAgQIECBAgAABAntXYHPr&#10;prhn1q3x+vp5yQd1re0WF4z9YYwZ0JhsBQQIECBAgAABAgQIECBAgAABAgQIECBAgAABAgQIECBA&#10;gAABAgQIECBAgAABAgQIECBAgAABAgQIECBAgAABAgQIECBAgAABAgQIECBAgAABAgQIECBAgAAB&#10;AgQIECBAgAABAgQIECBAgAABAgQIECBAgAABAgQIECBAgAABAgQIVJdAVl3r2pYAAQIECBAgQIAA&#10;AQIECBAgQIAAAQIECOwdgVWbV8SdTTfFe82rkw/Yr+uAuHT81TG455BkKyBAgAABAgQIECBAgAAB&#10;AgQIECBAgAABAgQIECBAgAABAgQIECBAgAABAgQIECBAgAABAgQIECBAgAABAgQIECBAgAABAgQI&#10;ECBAgAABAgQIECBAgAABAgQIECBAgAABAgQIECBAgAABAgQIECBAgAABAgQIECBAgAABAgQIECBA&#10;oPoEsupb2cYECBAgQIAAAQIECBAgQIAAAQIECBAgQGDPCsxfOyfunT01mtu2JG98aN+RMWncVdGz&#10;vleyFRAgQIAAAQIECBAgQIAAAQIECBAgQIAAAQIECBAgQIAAAQIECBAgQIAAAQIECBAgQIAAAQIE&#10;CBAgQIAAAQIECBAgQIAAAQIECBAgQIAAAQIECBAgQIAAAQIECBAgQIAAAQIECBAgQIAAAQIECBAg&#10;QIAAAQIECBAgQIAAAQIECBAgUJ0CWXWubWsCBAgQIECAAAECBAgQIECAAAECBAgQILBnBP649Jl4&#10;fMHDUdj+Tr2OGXR8nDPqwshq/Ho+ZeWcAAECBAgQIECAAAECBAgQIECAAAECBAgQIECAAAECBAgQ&#10;IECAAAECBAgQIECAAAECBAgQIECAAAECBAgQIECAAAECBAgQIECAAAECBAgQIECAAAECBAgQIECA&#10;AAECBAgQIECAAAECBAgQIECAAAECBAgQIECAAAECBAgQIECAQDUL+Auo1fx/3+4ECBAgQIAAAQIE&#10;CBAgQIAAAQIECBAgsMsC7fn2+MXCh+NPy36XvEcucnHGYWfFV4afmmwFBAgQIECAAAECBAgQIECA&#10;AAECBAgQIECAAAECBAgQIECAAAECBAgQIECAAAECBAgQIECAAAECBAgQIECAAAECBAgQIECAAAEC&#10;BAgQIECAAAECBAgQIECAAAECBAgQIECAAAECBAgQIECAAAECBAgQIECAAAECBAgQIECAAAECBAgQ&#10;yBAQIECAAAECBAgQIECAAAECBAgQIECAAAECOyfQ3LYl7p09NeavnZO8sEtt17hg7OQYO2BCshUQ&#10;IECAAAECBAgQIECAAAECBAgQIECAAAECBAgQIECAAAECBAgQIECAAAECBAgQIECAAAECBAgQIECA&#10;AAECBAgQIECAAAECBAgQIECAAAECBAgQIECAAAECBAgQIECAAAECBAgQIECAAAECBAgQIECAAAEC&#10;BAgQIECAAAECBAgQIEDgfwUyDAQIECBAgAABAgQIECBAgAABAgQIECBAgEDHBdY1r4k7Zt4UKzYt&#10;TV7Ur2v/uGz81TG459BkKyBAgAABAgQIECBAgAABAgQIECBAgAABAgQIECBAgAABAgQIECBAgAAB&#10;AgQIECBAgAABAgQIECBAgAABAgQIECBAgAABAgQIECBAgAABAgQIECBAgAABAgQIECBAgAABAgQI&#10;ECBAgAABAgQIECBAgAABAgQIECBAgAABAgQIECBAgMCHAtmHH/xLgAABAgQIECBAgAABAgQIECBA&#10;gAABAgQIFBd4Z8NbcefMm+KDlg3Fw+2nh/QZGZMar4xe9b2TrYAAAQIECBAgQIAAAQIECBAgQIAA&#10;AQIECBAgQIAAAQIECBAgQIAAAQIECBAgQIAAAQIECBAgQIAAAQIECBAgQIAAAQIECBAgQIAAAQIE&#10;CBAgQIAAAQIECBAgQIAAAQIECBAgQIAAAQIECBAgQIAAAQIECBAgQIAAAQIECBAgQIAAAQIfFcg+&#10;+oPPBAgQIECAAAECBAgQIECAAAECBAgQIECAwI4Fmla/HA/OvTNa8y07Dj7y7ecHHRfnjrooshq/&#10;hv8Ii48ECBAgQIAAAQIECBAgQIAAAQIECBAgQIAAAQIECBAgQIAAAQIECBAgQIAAAQIECBAgQIAA&#10;AQIECBAgQIAAAQIECBAgQIAAAQIECBAgQIAAAQIECBAgQIAAAQIECBAgQIAAAQIECBAgQIAAAQIE&#10;CBAgQIAAAQIECBAgQIAAAQIECHRQwF9G7SCUjAABAgQIECBAgAABAgQIECBAgAABAgSqV+Dpt56M&#10;p958vEMAZ4w4K04++LQOtSICBAgQIECAAAECBAgQIECAAAECBAgQIECAAAECBAgQIECAAAECBAgQ&#10;IECAAAECBAgQIECAAAECBAgQIECAAAECBAgQIECAAAECBAgQIECAAAECBAgQIECAAAECBAgQIECA&#10;AAECBAgQIECAAAECBAgQIECAAAECBAgQIECAAAECBAjsSCDb0Ze+I0CAAAECBAgQIECAAAECBAgQ&#10;IECAAAECBCJa863x09fujr+uejHJUVdTHz8Ye1k07n90shUQIECAAAECBAgQIECAAAECBAgQIECA&#10;AAECBAgQIECAAAECBAgQIECAAAECBAgQIECAAAECBAgQIECAAAECBAgQIECAAAECBAgQIECAAAEC&#10;BAgQIECAAAECBAgQIECAAAECBAgQIECAAAECBAgQIECAAAECBAgQIECAAAECBAgQIECgmEBW7NAZ&#10;AQIECBAgQIAAAQIECBAgQIAAAQIECBCoVoGNLRti+sybY/GGRUmC3vV94tLGq+OgPockWwEBAgQI&#10;ECBAgAABAgQIECBAgAABAgQIECBAgAABAgQIECBAgAABAgQIECBAgAABAgQIECBAgAABAgQIECBA&#10;gAABAgQIECBAgAABAgQIECBAgAABAgQIECBAgAABAgQIECBAgAABAgQIECBAgAABAgQIECBAgAAB&#10;AgQIECBAgAABAgRSAlkqcE6AAAECBAgQIECAAAECBAgQIECAAAECBKpNYOWmZXF7049j3dY1ydUH&#10;9xwalzVeHf269U+2AgIECBAgQIAAAQIECBAgQIAAAQIECBAgQIAAAQIECBAgQIAAAQIECBAgQIAA&#10;AQIECBAgQIAAAQIECBAgQIAAAQIECBAgQIAAAQIECBAgQIAAAQIECBAgQIAAAQIECBAgQIAAAQIE&#10;CBAgQIAAAQIECBAgQIAAAQIECBAgQIAAAQIECHREIOtIpCFAgAABAgQIECBAgAABAgQIECBAgAAB&#10;AtUisGDt3Lh79i2xta05ufKo/RriwobLo1vWPdkKCBAgQIAAAQIECBAgQIAAAQIECBAgQIAAAQIE&#10;CBAgQIAAAQIECBAgQIAAAQIECBAgQIAAAQIECBAgQIAAAQIECBAgQIAAAQIECBAgQIAAAQIECBAg&#10;QIAAAQIECBAgQIAAAQIECBAgQIAAAQIECBAgQIAAAQIECBAgQIAAAQIECBAg0FGBrKOhjgABAgQI&#10;ECBAgAABAgQIECBAgAABAgQIVLrAC8uei58tuD/yhXxy1ROGnhzfOvy8qMnVJFsBAQIECBAgQIAA&#10;AQIECBAgQIAAAQIECBAgQIAAAQIECBAgQIAAAQIECBAgQIAAAQIECBAgQIAAAQIECBAgQIAAAQIE&#10;CBAgQIAAAQIECBAgQIAAAQIECBAgQIAAAQIECBAgQIAAAQIECBAgQIAAAQIECBAgQIAAAQIECBAg&#10;QIAAAQIEdkYg25lYS4AAAQIECBAgQIAAAQIECBAgQIAAAQIEKlGgUCjEk4t+Hs+8/avkejW5mjjz&#10;8PPj+KEnJVsBAQIECBAgQIAAAQIECBAgQIAAAQIECBAgQIAAAQIECBAgQIAAAQIECBAgQIAAAQIE&#10;CBAgQIAAAQIECBAgQIAAAQIECBAgQIAAAQIECBAgQIAAAQIECBAgQIAAAQIECBAgQIAAAQIECBAg&#10;QIAAAQIECBAgQIAAAQIECBAgQIAAAQIEdkUg25WLXEOAAAECBAgQIECAAAECBAgQIECAAAECBCpF&#10;oC3fFg+/dle8surF5Erdsx4xsWFKHLHfmGQrIECAAAECBAgQIECAAAECBAgQIECAAAECBAgQIECA&#10;AAECBAgQIECAAAECBAgQIECAAAECBAgQIECAAAECBAgQIECAAAECBAgQIECAAAECBAgQIECAAAEC&#10;BAgQIECAAAECBAgQIECAAAECBAgQIECAAAECBAgQIECAAAECBAgQIECAwK4KZLt6oesIECBAgAAB&#10;AgQIECBAgAABAgQIECBAgEC5C2xp3Rx3zfpJvLF+fnKV/t32j8njfxQDewxKtgICBAgQIECAAAEC&#10;BAgQIECAAAECBAgQIECAAAECBAgQIECAAAECBAgQIECAAAECBAgQIECAAAECBAgQIECAAAECBAgQ&#10;IECAAAECBAgQIECAAAECBAgQIECAAAECBAgQIECAAAECBAgQIECAAAECBAgQIECAAAECBAgQIECA&#10;AAECBAjsjkC2Oxe7lgABAgQIECBAgAABAgQIECBAgAABAgQIlKvAuuY1Ma3pxli1eXlyhUP6jIxL&#10;Gq+KnvW9kq2AAAECBAgQIECAAAECBAgQIECAAAECBAgQIECAAAECBAgQIECAAAECBAgQIECAAAEC&#10;BAgQIECAAAECBAgQIECAAAECBAgQIECAAAECBAgQIECAAAECBAgQIECAAAECBAgQIECAAAECBAgQ&#10;IECAAAECBAgQIECAAAECBAgQIECAAAECuyuQ7e4NXE+AAAECBAgQIECAAAECBAgQIECAAAECBMpN&#10;YOkHb8ftTT+OD1reT47+2QO+EOeNnhR1NXXJVkCAAAECBAgQIECAAAECBAgQIECAAAECBAgQIECA&#10;AAECBAgQIECAAAECBAgQIECAAAECBAgQIECAAAECBAgQIECAAAECBAgQIECAAAECBAgQIECAAAEC&#10;BAgQIECAAAECBAgQIECAAAECBAgQIECAAAECBAgQIECAAAECBAgQIECAAIE9IZDtiZu4BwECBAgQ&#10;IECAAAECBAgQIECAAAECBAgQKBeB19bMintn3xrb2rclR/7qwWfEaSO+newEBAgQIECAAAECBAgQ&#10;IECAAAECBAgQIECAAAECBAgQIECAAAECBAgQIECAAAECBAgQIECAAAECBAgQIECAAAECBAgQIECA&#10;AAECBAgQIECAAAECBAgQIECAAAECBAgQIECAAAECBAgQIECAAAECBAgQIECAAAECBAgQIECAAAEC&#10;BAgQ2JMC2Z68mXsRIECAAAECBAgQIECAAAECBAgQIECAAIFSFnh+2bPx2IIHIl/IFx2zJlcT5xx5&#10;YRx74AlFO4cECBAgQIAAAQIECBAgQIAAAQIECBAgQIAAAQIECBAgQIAAAQIECBAgQIAAAQIECBAg&#10;QIAAAQIECBAgQIAAAQIECBAgQIAAAQIECBAgQIAAAQIECBAgQIAAAQIECBAgQIAAAQIECBAgQIAA&#10;AQIECBAgQIAAAQIECBAgQIAAAQIECBDYGwLZ3ripexIgQIAAAQIECBAgQIAAAQIECBAgQIAAgVIT&#10;eGrR4/H04ieTY3Wp7RIXNVwRo/o3JFsBAQIECBAgQIAAAQIECBAgQIAAAQIECBAgQIAAAQIECBAg&#10;QIAAAQIECBAgQIAAAQIECBAgQIAAAQIECBAgQIAAAQIECBAgQIAAAQIECBAgQIAAAQIECBAgQIAA&#10;AQIECBAgQIAAAQIECBAgQIAAAQIECBAgQIAAAQIECBAgQIAAAQIE9oZAtjdu6p4ECBAgQIAAAQIE&#10;CBAgQIAAAQIECBAgQKBUBNrzbfHIa3fHy6teSI7Uu75vTJ5wTQztNTzZCggQIECAAAECBAgQIECA&#10;AAECBAgQIECAAAECBAgQIECAAAECBAgQIECAAAECBAgQIECAAAECBAgQIECAAAECBAgQIECAAAEC&#10;BAgQIECAAAECBAgQIECAAAECBAgQIECAAAECBAgQIECAAAECBAgQIECAAAECBAgQIECAAAECBAgQ&#10;ILC3BLK9dWP3JUCAAAECBAgQIECAAAECBAgQIECAAAECnS3Q3Lol7pr1k3h9/bzkKIN6HBiTx/8o&#10;+nXrn2wFBAgQIECAAAECBAgQIECAAAECBAgQIECAAAECBAgQIECAAAECBAgQIECAAAECBAgQIECA&#10;AAECBAgQIECAAAECBAgQIECAAAECBAgQIECAAAECBAgQIECAAAECBAgQIECAAAECBAgQIECAAAEC&#10;BAgQIECAAAECBAgQIECAAAECBAgQ2JsC2d68uXsTIECAAAECBAgQIECAAAECBAgQIECAAIHOEli3&#10;dW3cPuPGWLl5WXKEkZ8ZFRePuyK61/VItgICBAgQIECAAAECBAgQIECAAAECBAgQIECAAAECBAgQ&#10;IECAAAECBAgQIECAAAECBAgQIECAAAECBAgQIECAAAECBAgQIECAAAECBAgQIECAAAECBAgQIECA&#10;AAECBAgQIECAAAECBAgQIECAAAECBAgQIECAAAECBAgQIECAAAECBAjsbYFsbz/A/QkQIECAAAEC&#10;BAgQIECAAAECBAgQIECAwL4WWLbxnbi96cexYdv65KM/d8AX47ujL46sxq/Mk1gCAgQIECBAgAAB&#10;AgQIECBAgAABAgQIECBAgAABAgQIECBAgAABAgQIECBAgAABAgQIECBAgAABAgQIECBAgAABAgQI&#10;ECBAgAABAgQIECBAgAABAgQIECBAgAABAgQIECBAgAABAgQIECBAgAABAgQIECBAgAABAgQIECBA&#10;gAABAgT2iYC/trpPmD2EAAECBAgQIECAAAECBAgQIECAAAECBPaVwPy1c+LuWbfEtvatyUeecvDX&#10;4/QRZyY7AQECBAgQIECAAAECBAgQIECAAAECBAgQIECAAAECBAgQIECAAAECBAgQIECAAAECBAgQ&#10;IECAAAECBAgQIECAAAECBAgQIECAAAECBAgQIECAAAECBAgQIECAAAECBAgQIECAAAECBAgQIECA&#10;AAECBAgQIECAAAECBAgQIECAAAECBPalQLYvH+ZZBAgQIECAAAECBAgQIECAAAECBAgQIEBgbwr8&#10;ZcUf49/n3Rf5QnvRx+QiF2cfeUEcN+TEop1DAgQIECBAgAABAgQIECBAgAABAgQIECBAgAABAgQI&#10;ECBAgAABAgQIECBAgAABAgQIECBAgAABAgQIECBAgAABAgQIECBAgAABAgQIECBAgAABAgQIECBA&#10;gAABAgQIECBAgAABAgQIECBAgAABAgQIECBAgAABAgQIECBAgAABAgQIdIZA1hkP9UwCBAgQIECA&#10;AAECBAgQIECAAAECBAgQILCnBX795i/j12/9R/K2XWq7xMSGKTG6f2OyFRAgQIAAAQIECBAgQIAA&#10;AQIECBAgQIAAAQIECBAgQIAAAQIECBAgQIAAAQIECBAgQIAAAQIECBAgQIAAAQIECBAgQIAAAQIE&#10;CBAgQIAAAQIECBAgQIAAAQIECBAgQIAAAQIECBAgQIAAAQIECBAgQIAAAQIECBAgQIAAAQIECBAg&#10;QKAzBLLOeKhnEiBAgAABAgQIECBAgAABAgQIECBAgACBPSWQL+TjsfkPxPPLn03esnd9n7hs/DUx&#10;rPfByVZAgAABAgQIECBAgAABAgQIECBAgAABAgQIECBAgAABAgQIECBAgAABAgQIECBAgAABAgQI&#10;ECBAgAABAgQIECBAgAABAgQIECBAgAABAgQIECBAgAABAgQIECBAgAABAgQIECBAgAABAgQIECBA&#10;gAABAgQIECBAgAABAgQIECBAgACBzhLIOuvBnkuAAAECBAgQIECAAAECBAgQIECAAAECBHZXoKW9&#10;Je6fMy1mv/dq8lYH9Bgck8f/KPbrNiDZCggQIECAAAECBAgQIECAAAECBAgQIECAAAECBAgQIECA&#10;AAECBAgQIECAAAECBAgQIECAAAECBAgQIECAAAECBAgQIECAAAECBAgQIECAAAECBAgQIECAAAEC&#10;BAgQIECAAAECBAgQIECAAAECBAgQIECAAAECBAgQIECAAAECBAgQINCZAllnPtyzCRAgQIAAAQIE&#10;CBAgQIAAAQIECBAgQIDArgpsad0cdzTdFG9teD15ixF9j4hLGq+K7nU9kq2AAAECBAgQIECAAAEC&#10;BAgQIECAAAECBAgQIECAAAECBAgQIECAAAECBAgQIECAAAECBAgQIECAAAECBAgQIECAAAECBAgQ&#10;IECAAAECBAgQIECAAAECBAgQIECAAAECBAgQIECAAAECBAgQIECAAAECBAgQIECAAAECBAgQIECA&#10;AAECnS2QdfYAnk+AAAECBAgQIECAAAECBAgQIECAAAECBHZWYN3WtTFtxg2xavOK5KVHDTwmvjfm&#10;kqirqUu2AgIECBAgQIAAAQIECBAgQIAAAQIECBAgQIAAAQIECBAgQIAAAQIECBAgQIAAAQIECBAg&#10;QIAAAQIECBAgQIAAAQIECBAgQIAAAQIECBAgQIAAAQIECBAgQIAAAQIECBAgQIAAAQIECBAgQIAA&#10;AQIECBAgQIAAAQIECBAgQIAAAQIECJSCQFYKQ5iBAAECBAgQIECAAAECBAgQIECAAAECBAh0VGDF&#10;pqVx24x/jQ3b1icv+cpBp8YZh50VuVwu2QoIECBAgAABAgQIECBAgAABAgQIECBAgAABAgQIECBA&#10;gAABAgQIECBAgAABAgQIECBAgAABAgQIECBAgAABAgQIECBAgAABAgQIECBAgAABAgQIECBAgAAB&#10;AgQIECBAgAABAgQIECBAgAABAgQIECBAgAABAgQIECBAgAABAgQIECBQKgJZqQxiDgIECBAgQIAA&#10;AQIECBAgQIAAAQIECBAgkBJ4Y/38mD7z5mhu21I0zUUuvnX4d+NLw04p2jkkQIAAAQIECBAgQIAA&#10;AQIECBAgQIAAAQIECBAgQIAAAQIECBAgQIAAAQIECBAgQIAAAQIECBAgQIAAAQIECBAgQIAAAQIE&#10;CBAgQIAAAQIECBAgQIAAAQIECBAgQIAAAQIECBAgQIAAAQIECBAgQIAAAQIECBAgQIAAAQIECBAg&#10;QIBAKQpkpTiUmQgQIECAAAECBAgQIECAAAECBAgQIECAwCcFmla/HA/MuT3aCm2fPPrYz1kui/PH&#10;XBpHHXDMx773AwECBAgQIECAAAECBAgQIECAAAECBAgQIECAAAECBAgQIECAAAECBAgQIECAAAEC&#10;BAgQIECAAAECBAgQIECAAAECBAgQIECAAAECBAgQIECAAAECBAgQIECAAAECBAgQIECAAAECBAgQ&#10;IECAAAECBAgQIECAAAECBAgQIECAAAECBMpFICuXQc1JgAABAgQIECBAgAABAgQIECBAgAABAtUr&#10;8Mel/x2PL3goCtvfxV5ds25xybirYmS/UcUyZwQIECBAgAABAgQIECBAgAABAgQIECBAgAABAgQI&#10;ECBAgAABAgQIECBAgAABAgQIECBAgAABAgQIECBAgAABAgQIECBAgAABAgQIECBAgAABAgQIECBA&#10;gAABAgQIECBAgAABAgQIECBAgAABAgQIECBAgAABAgQIECBAgAABAgQIEChpgaykpzMcAQIECBAg&#10;QIAAAQIECBAgQIAAAQIECFS9wFOLHo+nFz+ZdOjTpW9MHn9tDOk1LNkKCBAgQIAAAQIECBAgQIAA&#10;AQIECBAgQIAAAQIECBAgQIAAAQIECBAgQIAAAQIECBAgQIAAAQIECBAgQIAAAQIECBAgQIAAAQIE&#10;CBAgQIAAAQIECBAgQIAAAQIECBAgQIAAAQIECBAgQIAAAQIECBAgQIAAAQIECBAgQIAAAQIECBAg&#10;UMoCWSkPZzYCBAgQIECAAAECBAgQIECAAAECBAgQqF6B9nx7PDr/3vjLij8lEfbvPigun3Bt7Ndt&#10;QLIVECBAgAABAgQIECBAgAABAgQIECBAgAABAgQIECBAgAABAgQIECBAgAABAgQIECBAgAABAgQI&#10;ECBAgAABAgQIECBAgAABAgQIECBAgAABAgQIECBAgAABAgQIECBAgAABAgQIECBAgAABAgQIECBA&#10;gAABAgQIECBAgAABAgQIECBAoNQFslIf0HwECBAgQIAAAQIECBAgQIAAAQIECBAgUH0CLe0tce/s&#10;W2PumpnJ5Yf3GRGXNV4dPet7JVsBAQIECBAgQIAAAQIECBAgQIAAAQIECBAgQIAAAQIECBAgQIAA&#10;AQIECBAgQIAAAQIECBAgQIAAAQIECBAgQIAAAQIECBAgQIAAAQIECBAgQIAAAQIECBAgQIAAAQIE&#10;CBAgQIAAAQIECBAgQIAAAQIECBAgQIAAAQIECBAgQIAAAQIEykEgK4chzUiAAAECBAgQIECAAAEC&#10;BAgQIECAAAEC1SPQ3LYl7mi6Kd58f2Fy6TH9x8fEhsujvrZLshUQIECAAAECBAgQIECAAAECBAgQ&#10;IECAAAECBAgQIECAAAECBAgQIECAAAECBAgQIECAAAECBAgQIECAAAECBAgQIECAAAECBAgQIECA&#10;AAECBAgQIECAAAECBAgQIECAAAECBAgQIECAAAECBAgQIECAAAECBAgQIECAAAECBAgQIECgXASy&#10;chnUnAQIECBAgAABAgQIECBAgAABAgQIECBQ+QKbWjbGbTNuiKUb304ue+zgE+KcURdGTa4m2QoI&#10;ECBAgAABAgQIECBAgAABAgQIECBAgAABAgQIECBAgAABAgQIECBAgAABAgQIECBAgAABAgQIECBA&#10;gAABAgQIECBAgAABAgQIECBAgAABAgQIECBAgAABAgQIECBAgAABAgQIECBAgAABAgQIECBAgAAB&#10;AgQIECBAgAABAgQIECBQTgJZOQ1rVgIECBAgQIAAAQIECBAgQIAAAQIECBCoXIH1W9fG1Fevj9Vb&#10;ViaXPOXgM+L0Ed9OdgICBAgQIECAAAECBAgQIECAAAECBAgQIECAAAECBAgQIECAAAECBAgQIECA&#10;AAECBAgQIECAAAECBAgQIECAAAECBAgQIECAAAECBAgQIECAAAECBAgQIECAAAECBAgQIECAAAEC&#10;BAgQIECAAAECBAgQIECAAAECBAgQIECAAAECBAiUo0BWjkObmQABAgQIECBAgAABAgQIECBAgAAB&#10;AgQqS+Ddzati6ozrY93WNUUXy0UuvnPE9+P4oScV7RwSIECAAAECBAgQIECAAAECBAgQIECAAAEC&#10;BAgQIECAAAECBAgQIECAAAECBAgQIECAAAECBAgQIECAAAECBAgQIECAAAECBAgQIECAAAECBAgQ&#10;IECAAAECBAgQIECAAAECBAgQIECAAAECBAgQIECAAAECBAgQIECAAAECBAgQIECgnAWych7e7AQI&#10;ECBAgAABAgQIECBAgAABAgQIECBQ/gJLPlgc02bcGJtaPyi6TFZTFxeMnRyN+x9dtHNIgAABAgQI&#10;ECBAgAABAgQIECBAgAABAgQIECBAgAABAgQIECBAgAABAgQIECBAgAABAgQIECBAgAABAgQIECBA&#10;gAABAgQIECBAgAABAgQIECBAgAABAgQIECBAgAABAgQIECBAgAABAgQIECBAgAABAgQIECBAgAAB&#10;AgQIECBAgACBchfIyn0B8xMgQIAAAQIECBAgQIAAAQIECBAgQIBA+Qq8vm5eTJ95c2xtby66RJfa&#10;LnFJ4z/F4f1GF+0cEiBAgAABAgQIECBAgAABAgQIECBAgAABAgQIECBAgAABAgQIECBAgAABAgQI&#10;ECBAgAABAgQIECBAgAABAgQIECBAgAABAgQIECBAgAABAgQIECBAgAABAgQIECBAgAABAgQIECBA&#10;gAABAgQIECBAgAABAgQIECBAgAABAgQIECBAoBIEskpYwg4ECBAgQIAAAQIECBAgQIAAAQIECBAg&#10;UH4CM9/9a9w/e1q0FdqKDt896xE/nHBtDO9zaNHOIQECBAgQIECAAAECBAgQIECAAAECBAgQIECA&#10;AAECBAgQIECAAAECBAgQIECAAAECBAgQIECAAAECBAgQIECAAAECBAgQIECAAAECBAgQIECAAAEC&#10;BAgQIECAAAECBAgQIECAAAECBAgQIECAAAECBAgQIECAAAECBAgQIECAAAECBCpFIKuURexBgAAB&#10;AgQIECBAgAABAgQIECBAgAABAuUj8MLy5+LRefdFYfu72Kt3fd+YctR1Mbjn0GKZMwIECBAgQIAA&#10;AQIECBAgQIAAAQIECBAgQIAAAQIECBAgQIAAAQIECBAgQIAAAQIECBAgQIAAAQIECBAgQIAAAQIE&#10;CBAgQIAAAQIECBAgQIAAAQIECBAgQIAAAQIECBAgQIAAAQIECBAgQIAAAQIECBAgQIAAAQIECBAg&#10;QIAAAQIECFSUQFZR21iGAAECBAgQIECAAAECBAgQIECAAAECBEpe4JnFv4r/XPRYcs7+3faPKRP+&#10;Ofp33z/ZCggQIECAAAECBAgQIECAAAECBAgQIECAAAECBAgQIECAAAECBAgQIECAAAECBAgQIECA&#10;AAECBAgQIECAAAECBAgQIECAAAECBAgQIECAAAECBAgQIECAAAECBAgQIECAAAECBAgQIECAAAEC&#10;BAgQIECAAAECBAgQIECAAAECBAgQIFBJAlklLWMXAgQIECBAgAABAgQIECBAgAABAgQIEChdgUKh&#10;EL9849H4/Tu/SQ55YM+h8cMJ10afLp9JtgICBAgQIECAAAECBAgQIECAAAECBAgQIECAAAECBAgQ&#10;IECAAAECBAgQIECAAAECBAgQIECAAAECBAgQIECAAAECBAgQIECAAAECBAgQIECAAAECBAgQIECA&#10;AAECBAgQIECAAAECBAgQIECAAAECBAgQIECAAAECBAgQIECAAAECBAhUmkBWaQvZhwABAgQIECBA&#10;gAABAgQIECBAgAABAgRKT6A93x4/nXdPvLTyz8nhDu07Mi5tvDq61/VItgICBAgQIECAAAECBAgQ&#10;IECAAAECBAgQIECAAAECBAgQIECAAAECBAgQIECAAAECBAgQIECAAAECBAgQIECAAAECBAgQIECA&#10;AAECBAgQIECAAAECBAgQIECAAAECBAgQIECAAAECBAgQIECAAAECBAgQIECAAAECBAgQIECAAAEC&#10;BAhUokBWiUvZiQABAgQIECBAgAABAgQIECBAgAABAgRKR6A13xr3z74tZr33anKoMf3Hx8SGKVFf&#10;W59sBQQIECBAgAABAgQIECBAgAABAgQIECBAgAABAgQIECBAgAABAgQIECBAgAABAgQIECBAgAAB&#10;AgQIECBAgAABAgQIECBAgAABAgQIECBAgAABAgQIECBAgAABAgQIECBAgAABAgQIECBAgAABAgQI&#10;ECBAgAABAgQIECBAgAABAgQIEKhUgaxSF7MXAQIECBAgQIAAAQIECBAgQIAAAQIECHS+wLb2rTF9&#10;5s2xcN1ryWE+N+i4OG/UxVFbU5tsBQQIECBAgAABAgQIECBAgAABAgQIECBAgAABAgQIECBAgAAB&#10;AgQIECBAgAABAgQIECBAgAABAgQIECBAgAABAgQIECBAgAABAgQIECBAgAABAgQIECBAgAABAgQI&#10;ECBAgAABAgQIECBAgAABAgQIECBAgAABAgQIECBAgAABAgQIEKhkgaySl7MbAQIECBAgQIAAAQIE&#10;CBAgQIAAAQIECHSewJbWzTGt6cZ4e8Oi5BAnDvtqfHPkuZHL5ZKtgAABAgQIECBAgAABAgQIECBA&#10;gAABAgQIECBAgAABAgQIECBAgAABAgQIECBAgAABAgQIECBAgAABAgQIECBAgAABAgQIECBAgAAB&#10;AgQIECBAgAABAgQIECBAgAABAgQIECBAgAABAgQIECBAgAABAgQIECBAgAABAgQIECBAgAABApUu&#10;kFX6gvYjQIAAAQIECBAgQIAAAQIECBAgQIAAgX0vsGHb+zFtxg2xfNPS5MNPH3FmnHLw15OdgAAB&#10;AgQIECBAgAABAgQIECBAgAABAgQIECBAgAABAgQIECBAgAABAgQIECBAgAABAgQIECBAgAABAgQI&#10;ECBAgAABAgQIECBAgAABAgQIECBAgAABAgQIECBAgAABAgQIECBAgAABAgQIECBAgAABAgQIECBA&#10;gAABAgQIECBAgAABAtUikFXLovYkQIAAAQIECBAgQIAAAQIECBAgQIAAgX0jsGbLuzF1xvWxpvnd&#10;og/MRS7OPvKCOG7IiUU7hwQIECBAgAABAgQIECBAgAABAgQIECBAgAABAgQIECBAgAABAgQIECBA&#10;gAABAgQIECBAgAABAgQIECBAgAABAgQIECBAgAABAgQIECBAgAABAgQIECBAgAABAgQIECBAgAAB&#10;AgQIECBAgAABAgQIECBAgAABAgQIECBAgAABAgQIEKg2gazaFrYvAQIECBAgQIAAAQIECBAgQIAA&#10;AQIECOw9gWUbl8S0GTfEBy0bij6kNlcbPxg7OSYM/HzRziEBAgQIECBAgAABAgQIECBAgAABAgQI&#10;ECBAgAABAgQIECBAgAABAgQIECBAgAABAgQIECBAgAABAgQIECBAgAABAgQIECBAgAABAgQIECBA&#10;gAABAgQIECBAgAABAgQIECBAgAABAgQIECBAgAABAgQIECBAgAABAgQIECBAgAABAgSqUSCrxqXt&#10;TIAAAQIECBAgQIAAAQIECBAgQIAAAQJ7XmDR+oVx58yborltS9Gb19XUx6RxV8ao/g1FO4cECBAg&#10;QIAAAQIECBAgQIAAAQIECBAgQIAAAQIECBAgQIAAAQIECBAgQIAAAQIECBAgQIAAAQIECBAgQIAA&#10;AQIECBAgQIAAAQIECBAgQIAAAQIECBAgQIAAAQIECBAgQIAAAQIECBAgQIAAAQIECBAgQIAAAQIE&#10;CBAgQIAAAQIECBCoVoGsWhe3NwECBAgQIECAAAECBAgQIECAAAECBAjsOYG5782Me2bfEq351qI3&#10;7Zp1i8sar4kRnzm8aOeQAAECBAgQIECAAAECBAgQIECAAAECBAgQIECAAAECBAgQIECAAAECBAgQ&#10;IECAAAECBAgQIECAAAECBAgQIECAAAECBAgQIECAAAECBAgQIECAAAECBAgQIECAAAECBAgQIECA&#10;AAECBAgQIECAAAECBAgQIECAAAECBAgQIECAAAEC1SyQVfPydidAgAABAgQIECBAgAABAgQIECBA&#10;gACB3RdoWv1y3DdnWuQL7UVv1rOuV1w+4boY2nt40c4hAQIECBAgQIAAAQIECBAgQIAAAQIECBAg&#10;QIAAAQIECBAgQIAAAQIECBAgQIAAAQIECBAgQIAAAQIECBAgQIAAAQIECBAgQIAAAQIECBAgQIAA&#10;AQIECBAgQIAAAQIECBAgQIAAAQIECBAgQIAAAQIECBAgQIAAAQIECBAgQIAAAQIEql0gq3YA+xMg&#10;QIAAAQIECBAgQIAAAQIECBAgQIDArgu8tPL5eHju9Chsfxd79evaPy6fcF0M7DGoWOaMAAECBAgQ&#10;IECAAAECBAgQIECAAAECBAgQIECAAAECBAgQIECAAAECBAgQIECAAAECBAgQIECAAAECBAgQIECA&#10;AAECBAgQIECAAAECBAgQIECAAAECBAgQIECAAAECBAgQIECAAAECBAgQIECAAAECBAgQIECAAAEC&#10;BAgQIECAAAECBLYLZBQIECBAgAABAgQIECBAgAABAgQIECBAgMCuCDy/7Nn42fz7o7D9Xex1QI8D&#10;Y8qE66Jv137FMmcECBAgQIAAAQIECBAgQIAAAQIECBAgQIAAAQIECBAgQIAAAQIECBAgQIAAAQIE&#10;CBAgQIAAAQIECBAgQIAAAQIECBAgQIAAAQIECBAgQIAAAQIECBAgQIAAAQIECBAgQIAAAQIECBAg&#10;QIAAAQIECBAgQIAAAQIECBAgQIAAAQIECBAg8P8CGQkCBAgQIECAAAECBAgQIECAAAECBAgQILCz&#10;As++83Q88fojycuG9xkRk8dfEz3qeiZbAQECBAgQIECAAAECBAgQIECAAAECBAgQIECAAAECBAgQ&#10;IECAAAECBAgQIECAAAECBAgQIECAAAECBAgQIECAAAECBAgQIECAAAECBAgQIECAAAECBAgQIECA&#10;AAECBAgQIECAAAECBAgQIECAAAECBAgQIECAAAECBAgQIECAAAECBAj8n0AGggABAgQIECBAgAAB&#10;AgQIECBAgAABAgQI7IzA04ufjKcWPZ685Mh+Y+PixiuiS23XZCsgQIAAAQIECBAgQIAAAQIECBAg&#10;QIAAAQIECBAgQIAAAQIECBAgQIAAAQIECBAgQIAAAQIECBAgQIAAAQIECBAgQIAAAQIECBAgQIAA&#10;AQIECBAgQIAAAQIECBAgQIAAAQIECBAgQIAAAQIECBAgQIAAAQIECBAgQIAAAQIECBAgQIAAgb8J&#10;ZH/76BMBAgQIECBAgAABAgQIECBAgAABAgQIECgu8NSix+PpxU8Wj7afNgw4KiY2TImsxq+hk1gC&#10;AgQIECBAgAABAgQIECBAgAABAgQIECBAgAABAgQIECBAgAABAgQIECBAgAABAgQIECBAgAABAgQI&#10;ECBAgAABAgQIECBAgAABAgQIECBAgAABAgQIECBAgAABAgQIECBAgAABAgQIECBAgAABAgQIECBA&#10;gAABAgQIECBAgAABAgQIfELAX4b9BIgfCRAgQIAAAQIECBAgQIAAAQIECBAgQGDHAk8s/Gk8u+S/&#10;dnz4kW+PGnhMfH/MZVFbU/uRb30kQIAAAQIECBAgQIAAAQIECBAgQIAAAQIECBAgQIAAAQIECBAg&#10;QIAAAQIECBAgQIAAAQIECBAgQIAAAQIECBAgQIAAAQIECBAgQIAAAQIECBAgQIAAAQIECBAgQIAA&#10;AQIECBAgQIAAAQIECBAgQIAAAQIECBAgQIAAAQIECBAgQIAAgY4KZB0NdQQIECBAgAABAgQIECBA&#10;gAABAgQIECBQnQKFQiEeW/BA/HnZ75MAXxh8fJw76qKoydUkWwEBAgQIECBAgAABAgQIECBAgAAB&#10;AgQIECBAgAABAgQIECBAgAABAgQIECBAgAABAgQIECBAgAABAgQIECBAgAABAgQIECBAgAABAgQI&#10;ECBAgAABAgQIECBAgAABAgQIECBAgAABAgQIECBAgAABAgQIECBAgAABAgQIECBAgAABAgQI7Fgg&#10;2/HXviVAgAABAgQIECBAgAABAgQIECBAgAABAhH5Qj4enXdfvLjiD0mO44ecFN854vuRy+WSrYAA&#10;AQIECBAgQIAAAQIECBAgQIAAAQIECBAgQIAAAQIECBAgQIAAAQIECBAgQIAAAQIECBAgQIAAAQIE&#10;CBAgQIAAAQIECBAgQIAAAQIECBAgQIAAAQIECBAgQIAAAQIECBAgQIAAAQIECBAgQIAAAQIECBAg&#10;QIAAAQIECBAgQIAAAQIEPl0g+/QjJwQIECBAgAABAgQIECBAgAABAgQIECBQzQL5Qj4eee3ueGnl&#10;n5MMJx30D/GNkeckOwEBAgQIECBAgAABAgQIECBAgAABAgQIECBAgAABAgQIECBAgAABAgQIECBA&#10;gAABAgQIECBAgAABAgQIECBAgAABAgQIECBAgAABAgQIECBAgAABAgQIECBAgAABAgQIECBAgAAB&#10;AgQIECBAgAABAgQIECBAgAABAgQIECBAgAABAgQIpAWydKIgQIAAAQIECBAgQIAAAQIECBAgQIAA&#10;gWoTyBfy8eDcO+OVVS8mV//aId+IUw/9ZrITECBAgAABAgQIECBAgAABAgQIECBAgAABAgQIECBA&#10;gAABAgQIECBAgAABAgQIECBAgAABAgQIECBAgAABAgQIECBAgAABAgQIECBAgAABAgQIECBAgAAB&#10;AgQIECBAgAABAgQIECBAgAABAgQIECBAgAABAgQIECBAgAABAgQIECBAgEDHBLKOZSoCBAgQIECA&#10;AAECBAgQIECAAAECBAgQqBaB9nxbPDD3jpix+qXkymccdlacPPy0ZCcgQIAAAQIECBAgQIAAAQIE&#10;CBAgQIAAAQIECBAgQIAAAQIECBAgQIAAAQIECBAgQIAAAQIECBAgQIAAAQIECBAgQIAAAQIECBAg&#10;QIAAAQIECBAgQIAAAQIECBAgQIAAAQIECBAgQIAAAQIECBAgQIAAAQIECBAgQIAAAQIECBAgQIAA&#10;gY4LZB1PlQQIECBAgAABAgQIECBAgAABAgQIECBQ6QKt+da4Z9atMXdNU3LVMw8/P04YdnKyExAg&#10;QIAAAQIECBAgQIAAAQIECBAgQIAAAQIECBAgQIAAAQIECBAgQIAAAQIECBAgQIAAAQIECBAgQIAA&#10;AQIECBAgQIAAAQIECBAgQIAAAQIECBAgQIAAAQIECBAgQIAAAQIECBAgQIAAAQIECBAgQIAAAQIE&#10;CBAgQIAAAQIECBAgQIDAzglkO5erCRAgQIAAAQIECBAgQIAAAQIECBAgQKBSBVrat8X0mTfHgnVz&#10;kyuefeQF8XdDvpzsBAQIECBAgAABAgQIECBAgAABAgQIECBAgAABAgQIECBAgAABAgQIECBAgAAB&#10;AgQIECBAgAABAgQIECBAgAABAgQIECBAgAABAgQIECBAgAABAgQIECBAgAABAgQIECBAgAABAgQI&#10;ECBAgAABAgQIECBAgAABAgQIECBAgAABAgQIECCw8wLZzl/iCgIECBAgQIAAAQIECBAgQIAAAQIE&#10;CBCoNIGtbc1xe9OP4833FxZdLRe5OGfUhfHFA79UtHNIgAABAgQIECBAgAABAgQIECBAgAABAgQI&#10;ECBAgAABAgQIECBAgAABAgQIECBAgAABAgQIECBAgAABAgQIECBAgAABAgQIECBAgAABAgQIECBA&#10;gAABAgQIECBAgAABAgQIECBAgAABAgQIECBAgAABAgQIECBAgAABAgQIECBAgAABArsukO36pa4k&#10;QIAAAQIECBAgQIAAAQIECBAgQIAAgUoQ2NK6OW6bcUO888FbRdfJRS7OGz0pjhn8d0U7hwQIECBA&#10;gAABAgQIECBAgAABAgQIECBAgAABAgQIECBAgAABAgQIECAzt4WlAABAAElEQVRAgAABAgQIECBA&#10;gAABAgQIECBAgAABAgQIECBAgAABAgQIECBAgAABAgQIECBAgAABAgQIECBAgAABAgQIECBAgAAB&#10;AgQIECBAgAABAgQIECBAgAABAgQIECCwewLZ7l3uagIECBAgQIAAAQIECBAgQIAAAQIECBAoZ4HN&#10;rZvitldviCUbFxddoyZXE+ePvjSOHnRs0c4hAQIECBAgQIAAAQIECBAgQIAAAQIECBAgQIAAAQIE&#10;CBAgQIAAAQIECBAgQIAAAQIECBAgQIAAAQIECBAgQIAAAQIECBAgQIAAAQIECBAgQIAAAQIECBAg&#10;QIAAAQIECBAgQIAAAQIECBAgQIAAAQIECBAgQIAAAQIECBAgQIAAAQIECOy+QLb7t3AHAgQIECBA&#10;gAABAgQIECBAgAABAgQIEChHgU0tG2Pqq9fHsk3vFB2/NlcbFzZMicb9P1u0c0iAAAECBAgQIECA&#10;AAECBAgQIECAAAECBAgQIECAAAECBAgQIECAAAECBAgQIECAAAECBAgQIECAAAECBAgQIECAAAEC&#10;BAgQIECAAAECBAgQIECAAAECBAgQIECAAAECBAgQIECAAAECBAgQIECAAAECBAgQIECAAAECBAgQ&#10;IECAAAECe0Yg2zO3cRcCBAgQIECAAAECBAgQIECAAAECBAgQKCeBjS0b4pZX/iVWbl5WdOy6mrq4&#10;eNyVMbr/uKKdQwIECBAgQIAAAQIECBAgQIAAAQIECBAgQIAAAQIECBAgQIAAAQIECBAgQIAAAQIE&#10;CBAgQIAAAQIECBAgQIAAAQIECBAgQIAAAQIECBAgQIAAAQIECBAgQIAAAQIECBAgQIAAAQIECBAg&#10;QIAAAQIECBAgQIAAAQIECPwPe3ca3PVd5wH8k18SkkAgDaGhUKBgoQelHCFW12Mc7ejUaz26o3Y9&#10;69puC7aAtbYWHoLVVoUe0mNb7Q7ratfOeI7X7lh1rG7dcLbQQwralqMhIQQICQlJtu6OnY6WL1eO&#10;//FKHvDn937/vt/P55VneRICBAgQIECAAAECAydQNnBHOYkAAQIECBAgQIAAAQIECBAgQIAAAQIE&#10;8kGg/fC+uG3titjdsTM5bkVpRVw997NxztiZyZ6QAAECBAgQIECAAAECBAgQIECAAAECBAgQIECA&#10;AAECBAgQIECAAAECBAgQIECAAAECBAgQIECAAAECBAgQIECAAAECBAgQIECAAAECBAgQIECAAAEC&#10;BAgQIECAAAECBAgQIECAAAECBAgQIECAAAECBAgQIECAAAECBAgQIECAAAECBAZWoGxgj3MaAQIE&#10;CBAgQIAAAQIECBAgQIAAAQIECOSywL6utli1dnk0H9qdHLOytCo+3XBDvOq0GcmekAABAgQIECBA&#10;gAABAgQIECBAgAABAgQIECBAgAABAgQIECBAgAABAgQIECBAgAABAgQIECBAgAABAgQIECBAgAAB&#10;AgQIECBAgAABAgQIECBAgAABAgQIECBAgAABAgQIECBAgAABAgQIECBAgAABAgQIECBAgAABAgQI&#10;ECBAgAABAgQGXqBs4I90IgECBAgQIECAAAECBAgQIECAAAECBAjkosDerta4rWlF7Ol8ITleVdnI&#10;uKbhxphac3ayJyRAgAABAgQIECBAgAABAgQIECBAgAABAgQIECBAgAABAgQIECBAgAABAgQIECBA&#10;gAABAgQIECBAgAABAgQIECBAgAABAgQIECBAgAABAgQIECBAgAABAgQIECBAgAABAgQIECBAgAAB&#10;AgQIECBAgAABAgQIECBAgAABAgQIECBAgACBwREoG5xjnUqAAAECBAgQIECAAAECBAgQIECAAAEC&#10;uSTQ2rknVjWtiNauPcmxRpaNimvnfz6mjJmW7AkJECBAgAABAgQIECBAgAABAgQIECBAgAABAgQI&#10;ECBAgAABAgQIECBAgAABAgQIECBAgAABAgQIECBAgAABAgQIECBAgAABAgQIECBAgAABAgQIECBA&#10;gAABAgQIECBAgAABAgQIECBAgAABAgQIECBAgAABAgQIECBAgAABAgQIECBAYPAEygbvaCcTIECA&#10;AAECBAgQIECAAAECBAgQIECAQC4ItHQ2x8qm5dHW1ZocZ1R5dSyaf1NMGn1WsickQIAAAQIECBAg&#10;QIAAAQIECBAgQIAAAQIECBAgQIAAAQIECBAgQIAAAQIECBAgQIAAAQIECBAgQIAAAQIECBAgQIAA&#10;AQIECBAgQIAAAQIECBAgQIAAAQIECBAgQIAAAQIECBAgQIAAAQIECBAgQIAAAQIECBAgQIAAAQIE&#10;CBAgQIAAgcEVKBvc451OgAABAgQIECBAgAABAgQIECBAgAABAsMp0NLZHCublkdbV2tyjOryMbG4&#10;8aaYWD052RMSIECAAAECBAgQIECAAAECBAgQIECAAAECBAgQIECAAAECBAgQIECAAAECBAgQIECA&#10;AAECBAgQIECAAAECBAgQIECAAAECBAgQIECAAAECBAgQIECAAAECBAgQIECAAAECBAgQIECAAAEC&#10;BAgQIECAAAECBAgQIECAAAECBAgQIECAwOALlA3+FW4gQIAAAQIECBAgQIAAAQIECBAgQIAAgeEQ&#10;aOlsjpVNy6OtqzV5/ZgRNbFo/tKYUH1msickQIAAAQIECBAgQIAAAQIECBAgQIAAAQIECBAgQIAA&#10;AQIECBAgQIAAAQIECBAgQIAAAQIECBAgQIAAAQIECBAgQIAAAQIECBAgQIAAAQIECBAgQIAAAQIE&#10;CBAgQIAAAQIECBAgQIAAAQIECBAgQIAAAQIECBAgQIAAAQIECBAgQIAAgaERKBuaa9xCgAABAgQI&#10;ECBAgAABAgQIECBAgAABAkMp0NLZHCublkdbV2vy2pqK2lg8f2mMHzUh2RMSIECAAAECBAgQIECA&#10;AAECBAgQIECAAAECBAgQIECAAAECBAgQIECAAAECBAgQIECAAAECBAgQIECAAAECBAgQIECAAAEC&#10;BAgQIECAAAECBAgQIECAAAECBAgQIECAAAECBAgQIECAAAECBAgQIECAAAECBAgQIECAAAECBAgQ&#10;IECAwNAJlA3dVW4iQIAAAQIECBAgQIAAAQIECBAgQIAAgaEQaOlsjpVNy6OtqzV5XW3F2FjcuCxO&#10;Hzk+2RMSIECAAAECBAgQIECAAAECBAgQIECAAAECBAgQIECAAAECBAgQIECAAAECBAgQIECAAAEC&#10;BAgQIECAAAECBAgQIECAAAECBAgQIECAAAECBAgQIECAAAECBAgQIECAAAECBAgQIECAAAECBAgQ&#10;IECAAAECBAgQIECAAAECBAgQIECAwNAKlA3tdW4jQIAAAQIECBAgQIAAAQIECBAgQIAAgcEUaOls&#10;jpVNy6OtqzV5TW1lXSxpXBbjquqTPSEBAgQIECBAgAABAgQIECBAgAABAgQIECBAgAABAgQIECBA&#10;gAABAgQIECBAgAABAgQIECBAgAABAgQIECBAgAABAgQIECBAgAABAgQIECBAgAABAgQIECBAgAAB&#10;AgQIECBAgAABAgQIECBAgAABAgQIECBAgAABAgQIECBAgAABAgQIDL1ANvRXupEAAQIECBAgQIAA&#10;AQIECBAgQIAAAQIEBkOgpbM5VjYtj7au1uTxtZV1saRxWYyrqk/2hAQIECBAgAABAgQIECBAgAAB&#10;AgQIECBAgAABAgQIECBAgAABAgQIECBAgAABAgQIECBAgAABAgQIECBAgAABAgQIECBAgAABAgQI&#10;ECBAgAABAgQIECBAgAABAgQIECBAgAABAgQIECBAgAABAgQIECBAgAABAgQIECBAgAABAgQIECAw&#10;PALZ8FzrVgIECBAgQIAAAQIECBAgQIAAAQIECBAYSIGWzuZY2bQ82rpak8fWVtbFksZlMa6qPtkT&#10;EiBAgAABAgQIECBAgAABAgQIECBAgAABAgQIECBAgAABAgQIECBAgAABAgQIECBAgAABAgQIECBA&#10;gAABAgQIECBAgAABAgQIECBAgAABAgQIECBAgAABAgQIECBAgAABAgQIECBAgAABAgQIECBAgAAB&#10;AgQIECBAgAABAgQIECBAgMDwCWTDd7WbCRAgQIAAAQIECBAgQIAAAQIECBAgQGAgBFo798TKpuXR&#10;1tWaPK62si6WNC6LcVX1yZ6QAAECBAgQIECAAAECBAgQIECAAAECBAgQIECAAAECBAgQIECAAAEC&#10;BAgQIECAAAECBAgQIECAAAECBAgQIECAAAECBAgQIECAAAECBAgQIECAAAECBAgQIECAAAECBAgQ&#10;IECAAAECBAgQIECAAAECBAgQIECAAAECBAgQIECAAAECBIZXIBve691OgAABAgQIECBAgAABAgQI&#10;ECBAgAABAqcisLerNVY1rYi2F/9NfdVW1sWSxmUxrqo+VZMRIECAAAECBAgQIECAAAECBAgQIECA&#10;AAECBAgQIECAAAECBAgQIECAAAECBAgQIECAAAECBAgQIECAAAECBAgQIECAAAECBAgQIECAAAEC&#10;BAgQIECAAAECBAgQIECAAAECBAgQIECAAAECBAgQIECAAAECBAgQIECAAAECBAgQIECAQA4IZDkw&#10;gxEIECBAgAABAgQIECBAgAABAgQIECBA4CQE9nW1xW1NK6K1a0/y7drKuljSuCzGVdUne0ICBAgQ&#10;IECAAAECBAgQIECAAAECBAgQIECAAAECBAgQIECAAAECBAgQIECAAAECBAgQIECAAAECBAgQIECA&#10;AAECBAgQIECAAAECBAgQIECAAAECBAgQIECAAAECBAgQIECAAAECBAgQIECAAAECBAgQIECAAAEC&#10;BAgQIECAAAECBAgQyA2BLDfGMAUBAgQIECBAgAABAgQIECBAgAABAgQInIhA++F9sWrt8tjT+ULy&#10;tdrKuljSuCzGVdUne0ICBAgQIECAAAECBAgQIECAAAECBAgQIECAAAECBAgQIECAAAECBAgQIECA&#10;AAECBAgQIECAAAECBAgQIECAAAECBAgQIECAAAECBAgQIECAAAECBAgQIECAAAECBAgQIECAAAEC&#10;BAgQIECAAAECBAgQIECAAAECBAgQIECAAAECBAgQyB2BLHdGMQkBAgQIECBAgAABAgQIECBAgAAB&#10;AgQIHI/A/sPtcdvaFdF8aHeyXltZF0sal8W4qvpkT0iAAAECBAgQIECAAAECBAgQIECAAAECBAgQ&#10;IECAAAECBAgQIECAAAECBAgQIECAAAECBAgQIECAAAECBAgQIECAAAECBAgQIECAAAECBAgQIECA&#10;AAECBAgQIECAAAECBAgQIECAAAECBAgQIECAAAECBAgQIECAAAECBAgQIECAAAECuSWQ5dY4piFA&#10;gAABAgQIECBAgAABAgQIECBAgACBlMD+w+2xau2K2N2xM1WL2oqxsaRxWYyrqk/2hAQIECBAgAAB&#10;AgQIECBAgAABAgQIECBAgAABAgQIECBAgAABAgQIECBAgAABAgQIECBAgAABAgQIECBAgAABAgQI&#10;ECBAgAABAgQIECBAgAABAgQIECBAgAABAgQIECBAgAABAgQIECBAgAABAgQIECBAgAABAgQIECBA&#10;gAABAgQIECCQewJZ7o1kIgIECBAgQIAAAQIECBAgQIAAAQIECBB4JYH9h9tj1doVsbtjxyvFLz2r&#10;qaiNxY3LYlxV/UvPfCBAgAABAgQIECBAgAABAgQIECBAgAABAgQIECBAgAABAgQIECBAgAABAgQI&#10;ECBAgAABAgQIECBAgAABAgQIECBAgAABAgQIECBAgAABAgQIECBAgAABAgQIECBAgAABAgQIECBA&#10;gAABAgQIECBAgAABAgQIECBAgAABAgQIECBAgACB/BHI8mdUkxIgQIAAAQIECBAgQIAAAQIECBAg&#10;QKB4BfYfbo9Va1fE7o4dSYQxI2pi8fylcfrI8cmekAABAgQIECBAgAABAgQIECBAgAABAgQIECBA&#10;gAABAgQIECBAgAABAgQIECBAgAABAgQIECBAgAABAgQIECBAgAABAgQIECBAgAABAgQIECBAgAAB&#10;AgQIECBAgAABAgQIECBAgAABAgQIECBAgAABAgQIECBAgAABAgQIECBAgAABAgRyVyDL3dFMRoAA&#10;AQIECBAgQIAAAQIECBAgQIAAAQJ/FjjQ3R6r1q6I3R07kiDV5WNi0fylMX7UhGRPSIAAAQIECBAg&#10;QIAAAQIECBAgQIAAAQIECBAgQIAAAQIECBAgQIAAAQIECBAgQIAAAQIECBAgQIAAAQIECBAgQIAA&#10;AQIECBAgQIAAAQIECBAgQIAAAQIECBAgQIAAAQIECBAgQIAAAQIECBAgQIAAAQIECBAgQIAAAQIE&#10;CBAgQIAAAQK5LZDl9nimI0CAAAECBAgQIECAAAECBAgQIECAQHELHOw+EKuavhC7O3YkIarLR8fi&#10;xptiQvWZyZ6QAAECBAgQIECAAAECBAgQIECAAAECBAgQIECAAAECBAgQIECAAAECBAgQIECAAAEC&#10;BAgQIECAAAECBAgQIECAAAECBAgQIECAAAECBAgQIECAAAECBAgQIECAAAECBAgQIECAAAECBAgQ&#10;IECAAAECBAgQIECAAAECBAgQIECAAAECBHJfIMv9EU1IgAABAgQIECBAgAABAgQIECBAgACB4hTo&#10;6DkYt639QuzqeD4JUF0+OhY3Lo2J1ZOTPSEBAgQIECBAgAABAgQIECBAgAABAgQIECBAgAABAgQI&#10;ECBAgAABAgQIECBAgAABAgQIECBAgAABAgQIECBAgAABAgQIECBAgAABAgQIECBAgAABAgQIECBA&#10;gAABAgQIECBAgAABAgQIECBAgAABAgQIECBAgAABAgQIECBAgAABAgQI5IdAlh9jmpIAAQIECBAg&#10;QIAAAQIECBAgQIAAAQLFJXCopyNuX3tz7Dj4bHLx6vLRsbhxaUysnpzsCQkQIECAAAECBAgQIECA&#10;AAECBAgQIECAAAECBAgQIECAAAECBAgQIECAAAECBAgQIECAAAECBAgQIECAAAECBAgQIECAAAEC&#10;BAgQIECAAAECBAgQIECAAAECBAgQIECAAAECBAgQIECAAAECBAgQIECAAAECBAgQIECAAAECBAgQ&#10;IEAgfwSy/BnVpAQIECBAgAABAgQIECBAgAABAgQIECgOgc4jh+KOdV+M5w78MblwdfnoWNy4NCZW&#10;T072hAQIECBAgAABAgQIECBAgAABAgQIECBAgAABAgQIECBAgAABAgQIECBAgAABAgQIECBAgAAB&#10;AgQIECBAgAABAgQIECBAgAABAgQIECBAgAABAgQIECBAgAABAgQIECBAgAABAgQIECBAgAABAgQI&#10;ECBAgAABAgQIECBAgAABAgQIECCQXwJZfo1rWgIECBAgQIAAAQIECBAgQIAAAQIECBS2wOHervja&#10;ulvjT/u3JRcdVV4dixuXxsTqycmekAABAgQIECBAgAABAgQIECBAgAABAgQIECBAgAABAgQIECBA&#10;gAABAgQIECBAgAABAgQIECBAgAABAgQIECBAgAABAgQIECBAgAABAgQIECBAgAABAgQIECBAgAAB&#10;AgQIECBAgAABAgQIECBAgAABAgQIECBAgAABAgQIECBAgAABAgTyTyDLv5FNTIAAAQIECBAgQIAA&#10;AQIECBAgQIAAgcIU6Ontjrs3fDW2tT+dXHBk2ahYNP+mmFg9OdkTEiBAgAABAgQIECBAgAABAgQI&#10;ECBAgAABAgQIECBAgAABAgQIECBAgAABAgQIECBAgAABAgQIECBAgAABAgQIECBAgAABAgQIECBA&#10;gAABAgQIECBAgAABAgQIECBAgAABAgQIECBAgAABAgQIECBAgAABAgQIECBAgAABAgQIECBAgEB+&#10;CmT5ObapCRAgQIAAAQIECBAgQIAAAQIECBAgUFgCvX1H4t5Nq+KpvZuTi1WVjYxr538+Jo0+K9kT&#10;EiBAgAABAgQIECBAgAABAgQIECBAgAABAgQIECBAgAABAgQIECBAgAABAgQIECBAgAABAgQIECBA&#10;gAABAgQIECBAgAABAgQIECBAgAABAgQIECBAgAABAgQIECBAgAABAgQIECBAgAABAgQIECBAgAAB&#10;AgQIECBAgAABAgQIECBAgED+CmT5O7rJCRAgQIAAAQIECBAgQIAAAQIECBAgUBgCvX29cf9jd8bm&#10;lo3JhSpLq+KahhtjyphpyZ6QAAECBAgQIECAAAECBAgQIECAAAECBAgQIECAAAECBAgQIECAAAEC&#10;BAgQIECAAAECBAgQIECAAAECBAgQIECAAAECBAgQIECAAAECBAgQIECAAAECBAgQIECAAAECBAgQ&#10;IECAAAECBAgQIECAAAECBAgQIECAAAECBAgQIECAAAECBPJbIMvv8U1PgAABAgQIECBAgAABAgQI&#10;ECBAgACB/Bbo7++PNZvviQ3N/5NcpKK0Ij7dcENMrTk72RMSIECAAAECBAgQIECAAAECBAgQIECA&#10;AAECBAgQIECAAAECBAgQIECAAAECBAgQIECAAAECBAgQIECAAAECBAgQIECAAAECBAgQIECAAAEC&#10;BAgQIECAAAECBAgQIECAAAECBAgQIECAAAECBAgQIECAAAECBAgQIECAAAECBAgQIECAQP4LZPm/&#10;gg0IECBAgAABAgQIECBAgAABAgQIECCQvwIPPvlA/H73I8kFyrPyuHru9fGq02Yke0ICBAgQIECA&#10;AAECBAgQIECAAAECBAgQIECAAAECBAgQIECAAAECBAgQIECAAAECBAgQIECAAAECBAgQIECAAAEC&#10;BAgQIECAAAECBAgQIECAAAECBAgQIECAAAECBAgQIECAAAECBAgQIECAAAECBAgQIECAAAECBAgQ&#10;IECAAAECBAgQKAyBrDDWsAUBAgQIECBAgAABAgQIECBAgAABAgTyT+D7f3gwfv38fyUHLyspi3+e&#10;+5k4Z+z5yZ6QAAECBAgQIECAAAECBAgQIECAAAECBAgQIECAAAECBAgQIECAAAECBAgQIECAAAEC&#10;BAgQIECAAAECBAgQIECAAAECBAgQIECAAAECBAgQIECAAAECBAgQIECAAAECBAgQIECAAAECBAgQ&#10;IECAAAECBAgQIECAAAECBAgQIECAAAECBApHICucVWxCgAABAgQIECBAgAABAgQIECBAgACB/BH4&#10;+fYfxs/++IPkwFlJFp+afW3MrJud7AkJECBAgAABAgQIECBAgAABAgQIECBAgAABAgQIECBAgAAB&#10;AgQIECBAgAABAgQIECBAgAABAgQIECBAgAABAgQIECBAgAABAgQIECBAgAABAgQIECBAgAABAgQI&#10;ECBAgAABAgQIECBAgAABAgQIECBAgAABAgQIECBAgAABAgQIECBAoLAEssJaxzYECBAgQIAAAQIE&#10;CBAgQIAAAQIECBDIfYFfPfef8b2t304OWhIlcfmshTG7fn6yJyRAgAABAgQIECBAgAABAgQIECBA&#10;gAABAgQIECBAgAABAgQIECBAgAABAgQIECBAgAABAgQIECBAgAABAgQIECBAgAABAgQIECBAgAAB&#10;AgQIECBAgAABAgQIECBAgAABAgQIECBAgAABAgQIECBAgAABAgQIECBAgAABAgQIECBAgACBwhPI&#10;Cm8lGxEgQIAAAQIECBAgQIAAAQIECBAgQCB3BX6741fx4JMPHHPAD8+8Iuaf8dpj9hQIECBAgAAB&#10;AgQIECBAgAABAgQIECBAgAABAgQIECBAgAABAgQIECBAgAABAgQIECBAgAABAgQIECBAgAABAgQI&#10;ECBAgAABAgQIECBAgAABAgQIECBAgAABAgQIECBAgAABAgQIECBAgAABAgQIECBAgAABAgQIECBA&#10;gAABAgQIECBAoPAEssJbyUYECBAgQIAAAQIECBAgQIAAAQIECBDITYGm3b+Lb275l2MO9w/nfCRe&#10;d+abjtlTIECAAAECBAgQIECAAAECBAgQIECAAAECBAgQIECAAAECBAgQIECAAAECBAgQIECAAAEC&#10;BAgQIECAAAECBAgQIECAAAECBAgQIECAAAECBAgQIECAAAECBAgQIECAAAECBAgQIECAAAECBAgQ&#10;IECAAAECBAgQIECAAAECBAgQIECAAIHCFMgKcy1bESBAgAABAgQIECBAgAABAgQIECBAILcENjQ3&#10;xQOPr47+F79TX+981aXxlrPenqrICBAgQIAAAQIECBAgQIAAAQIECBAgQIAAAQIECBAgQIAAAQIE&#10;CBAgQIAAAQIECBAgQIAAAQIECBAgQIAAAQIECBAgQIAAAQIECBAgQIAAAQIECBAgQIAAAQIECBAg&#10;QIAAAQIECBAgQIAAAQIECBAgQIAAAQIECBAgQIAAAQIECBAgQKDABbIC3896BAgQIECAAAECBAgQ&#10;IECAAAECBAgQGHaBLS2b4v5Nt0dff19ylounvD3eefb7kx0hAQIECBAgQIAAAQIECBAgQIAAAQIE&#10;CBAgQIAAAQIECBAgQIAAAQIECBAgQIAAAQIECBAgQIAAAQIECBAgQIAAAQIECBAgQIAAAQIECBAg&#10;QIAAAQIECBAgQIAAAQIECBAgQIAAAQIECBAgQIAAAQIECBAgQIAAAQIECBAgQIAAAQIECBS+QFb4&#10;K9qQAAECBAgQIECAAAECBAgQIECAAAECwyewte2puGfjyujt700O8foz3xyXnvuRZEdIgAABAgQI&#10;ECBAgAABAgQIECBAgAABAgQIECBAgAABAgQIECBAgAABAgQIECBAgAABAgQIECBAgAABAgQIECBA&#10;gAABAgQIECBAgAABAgQIECBAgAABAgQIECBAgAABAgQIECBAgAABAgQIECBAgAABAgQIECBAgAAB&#10;AgQIECBAgAABAsUhkBXHmrYkQIAAAQIECBAgQIAAAQIECBAgQIDA0As8u397rF5/a/T0dScvv+iM&#10;18dl538y2RESIECAAAECBAgQIECAAAECBAgQIECAAAECBAgQIECAAAECBAgQIECAAAECBAgQIECA&#10;AAECBAgQIECAAAECBAgQIECAAAECBAgQIECAAAECBAgQIECAAAECBAgQIECAAAECBAgQIECAAAEC&#10;BAgQIECAAAECBAgQIECAAAECBAgQIECAQPEIZMWzqk0JECBAgAABAgQIECBAgAABAgQIECAwdAK7&#10;Du6IO9Z9Mbp6O5OXzqu/KD4266rISvy6NgklJECAAAECBAgQIECAAAECBAgQIECAAAECBAgQIECA&#10;AAECBAgQIECAAAECBAgQIECAAAECBAgQIECAAAECBAgQIECAAAECBAgQIECAAAECBAgQIECAAAEC&#10;BAgQIECAAAECBAgQIECAAAECBAgQIECAAAECBAgQIECAAAECBAgQIECAQBEJ+Iu3RfTDtioBAgQI&#10;ECBAgAABAgQIECBAgAABAkMj0NLZHLevuzk6eg4mL5w1bl588sKFkZX4VW0SSkiAAAECBAgQIECA&#10;AAECBAgQIECAAAECBAgQIECAAAECBAgQIECAAAECBAgQIECAAAECBAgQIECAAAECBAgQIECAAAEC&#10;BAgQIECAAAECBAgQIECAAAECBAgQIECAAAECBAgQIECAAAECBAgQIECAAAECBAgQIECAAAECBAgQ&#10;IECAAIEiE/BXb4vsB25dAgQIECBAgAABAgQIECBAgAABAgQGV2BfV1vcvvbmaD/clrzo3LEXxBVz&#10;FkVpVpbsCQkQIECAAAECBAgQIECAAAECBAgQIECAAAECBAgQIECAAAECBAgQIECAAAECBAgQIECA&#10;AAECBAgQIECAAAECBAgQIECAAAECBAgQIECAAAECBAgQIECAAAECBAgQIECAAAECBAgQIECAAAEC&#10;BAgQIECAAAECBAgQIECAAAECBAgQIECg+ASy4lvZxgQIECBAgAABAgQIECBAgAABAgQIEBgcgYPd&#10;B+L2dTdHS2dz8oJpNdPjqrmfifKsPNkTEiBAgAABAgQIECBAgAABAgQIECBAgAABAgQIECBAgAAB&#10;AgQIECBAgAABAgQIECBAgAABAgQIECBAgAABAgQIECBAgAABAgQIECBAgAABAgQIECBAgAABAgQI&#10;ECBAgAABAgQIECBAgAABAgQIECBAgAABAgQIECBAgAABAgQIECBAgEBxCmTFubatCRAgQIAAAQIE&#10;CBAgQIAAAQIECBAgMLACnUcOxZ3rvxS7O3YkDz6zekosnPe5qCitTPaEBAgQIECAAAECBAgQIECA&#10;AAECBAgQIECAAAECBAgQIECAAAECBAgQIECAAAECBAgQIECAAAECBAgQIECAAAECBAgQIECAAAEC&#10;BAgQIECAAAECBAgQIECAAAECBAgQIECAAAECBAgQIECAAAECBAgQIECAAAECBAgQIECAAAECBAgQ&#10;IFC8Alnxrm5zAgQIECBAgAABAgQIECBAgAABAgQIDIxAd2933LX+K/Hs/u3JA+tHnhHXzr8xRpaP&#10;SvaEBAgQIECAAAECBAgQIECAAAECBAgQIECAAAECBAgQIECAAAECBAgQIECAAAECBAgQIECAAAEC&#10;BAgQIECAAAECBAgQIECAAAECBAgQIECAAAECBAgQIECAAAECBAgQIECAAAECBAgQIECAAAECBAgQ&#10;IECAAAECBAgQIECAAAECBAgQIFDcAllxr297AgQIECBAgAABAgQIECBAgAABAgQInJpAb9+RuHfj&#10;qti678nkQbWVdXHt/Jti9IiaZE9IgAABAgQIECBAgAABAgQIECBAgAABAgQIECBAgAABAgQIECBA&#10;gAABAgQIECBAgAABAgQIECBAgAABAgQIECBAgAABAgQIECBAgAABAgQIECBAgAABAgQIECBAgAAB&#10;AgQIECBAgAABAgQIECBAgAABAgQIECBAgAABAgQIECBAgAABAgQyBAQIECBAgAABAgQIECBAgAAB&#10;AgQIECBwcgJ9/X3xjcdXx5bWjckDRo8YE4saboqxlXXJnpAAAQIECBAgQIAAAQIECBAgQIAAAQIE&#10;CBAgQIAAAQIECBAgQIAAAQIECBAgQIAAAQIECBAgQIAAAQIECBAgQIAAAQIECBAgQIAAAQIECBAg&#10;QIAAAQIECBAgQIAAAQIECBAgQIAAAQIECBAgQIAAAQIECBAgQIAAAQIECBAgQIAAAQIECPxZIMNA&#10;gAABAgQIECBAgAABAgQIECBAgAABAicu0N/fH9/ccl+se+HR5Msjy0bFNQ2fj/pRZyR7QgIECBAg&#10;QIAAAQIECBAgQIAAAQIECBAgQIAAAQIECBAgQIAAAQIECBAgQIAAAQIECBAgQIAAAQIECBAgQIAA&#10;AQIECBAgQIAAAQIECBAgQIAAAQIECBAgQIAAAQIECBAgQIAAAQIECBAgQIAAAQIECBAgQIAAAQIE&#10;CBAgQIAAAQIECBAg8BeB7C8f/EuAAAECBAgQIECAAAECBAgQIECAAAECxy/w0NNr4nc7f5V8oaK0&#10;IhY2fC4mjZ6S7AkJECBAgAABAgQIECBAgAABAgQIECBAgAABAgQIECBAgAABAgQIECBAgAABAgQI&#10;ECBAgAABAgQIECBAgAABAgQIECBAgAABAgQIECBAgAABAgQIECBAgAABAgQIECBAgAABAgQIECBA&#10;gAABAgQIECBAgAABAgQIECBAgAABAgQIECBAgMDLBbKX/8dnAgQIECBAgAABAgQIECBAgAABAgQI&#10;EDi2wI+eeSgefvZnyWJZVh5Xzb0uptVMT/aEBAgQIECAAAECBAgQIECAAAECBAgQIECAAAECBAgQ&#10;IECAAAECBAgQIECAAAECBAgQIECAAAECBAgQIECAAAECBAgQIECAAAECBAgQIECAAAECBAgQIECA&#10;AAECBAgQIECAAAECBAgQIECAAAECBAgQIECAAAECBAgQIECAAAECBAgQIEDgrwWyv37g/wQIECBA&#10;gAABAgQIECBAgAABAgQIECBwdIGHn/1p/Hjbd49eeDHJSrL41Oxr49yxFyR7QgIECBAgQIAAAQIE&#10;CBAgQIAAAQIECBAgQIAAAQIECBAgQIAAAQIECBAgQIAAAQIECBAgQIAAAQIECBAgQIAAAQIECBAg&#10;QIAAAQIECBAgQIAAAQIECBAgQIAAAQIECBAgQIAAAQIECBAgQIAAAQIECBAgQIAAAQIECBAgQIAA&#10;AQIECBAg8EoC2Ss99IwAAQIECBAgQIAAAQIECBAgQIAAAQIE/lbg0V2/ie88teZvg5c9KYmS+PgF&#10;V8fs0xte9tRHAgQIECBAgAABAgQIECBAgAABAgQIECBAgAABAgQIECBAgAABAgQIECBAgAABAgQI&#10;ECBAgAABAgQIECBAgAABAgQIECBAgAABAgQIECBAgAABAgQIECBAgAABAgQIECBAgAABAgQIECBA&#10;gAABAgQIECBAgAABAgQIECBAgAABAgQIECBw/ALZ8Vc1CRAgQIAAAQIECBAgQIAAAQIECBAgULwC&#10;j+1ZH2s233NMgA+df3m8esLrjtlTIECAAAECBAgQIECAAAECBAgQIECAAAECBAgQIECAAAECBAgQ&#10;IECAAAECBAgQIECAAAECBAgQIECAAAECBAgQIECAAAECBAgQIECAAAECBAgQIECAAAECBAgQIECA&#10;AAECBAgQIECAAAECBAgQIECAAAECBAgQIECAAAECBAgQIECAAAECRxPIjhZ4ToAAAQIECBAgQIAA&#10;AQIECBAgQIAAAQL/L7C17cm4b9Nt0dfflyR534zL4o2TLk52hAQIECBAgAABAgQIECBAgAABAgQI&#10;ECBAgAABAgQIECBAgAABAgQIECBAgAABAgQIECBAgAABAgQIECBAgAABAgQIECBAgAABAgQIECBA&#10;gAABAgQIECBAgAABAgQIECBAgAABAgQIECBAgAABAgQIECBAgAABAgQIECBAgAABAgQIECBA4FgC&#10;2bEKcgIECBAgQIAAAQIECBAgQIAAAQIECBSzwM6Dz8VdG74SPX09SYZLpr0n3jr1XcmOkAABAgQI&#10;ECBAgAABAgQIECBAgAABAgQIECBAgAABAgQIECBAgAABAgQIECBAgAABAgQIECBAgAABAgQIECBA&#10;gAABAgQIECBAgAABAgQIECBAgAABAgQIECBAgAABAgQIECBAgAABAgQIECBAgAABAgQIECBAgAAB&#10;AgQIECBAgAABAgQIHI9AdjwlHQIECBAgQIAAAQIECBAgQIAAAQIECBSjQFtXa9y57pboPHIouf4b&#10;J10cfz/9A8mOkAABAgQIECBAgAABAgQIECBAgAABAgQIECBAgAABAgQIECBAgAABAgQIECBAgAAB&#10;AgQIECBAgAABAgQIECBAgAABAgQIECBAgAABAgQIECBAgAABAgQIECBAgAABAgQIECBAgAABAgQI&#10;ECBAgAABAgQIECBAgAABAgQIECBAgAABAgQIHK9AdrxFPQIECBAgQIAAAQIECBAgQIAAAQIECBST&#10;QGfPobhz3S2x7/De5Nrzx782PnjeJ5IdIQECBAgQIECAAAECBAgQIECAAAECBAgQIECAAAECBAgQ&#10;IECAAAECBAgQIECAAAECBAgQIECAAAECBAgQIECAAAECBAgQIECAAAECBAgQIECAAAECBAgQIECA&#10;AAECBAgQIECAAAECBAgQIECAAAECBAgQIECAAAECBAgQIECAAAECBAgQOBGB7ETKugQIECBAgAAB&#10;AgQIECBAgAABAgQIECgGgSN9R+LujV+NXR3PJ9c9v+7C+MSsqyMr8avWJJSQAAECBAgQIECAAAEC&#10;BAgQIECAAAECBAgQIECAAAECBAgQIECAAAECBAgQIECAAAECBAgQIECAAAECBAgQIECAAAECBAgQ&#10;IECAAAECBAgQIECAAAECBAgQIECAAAECBAgQIECAAAECBAgQIECAAAECBAgQIECAAAECBAgQIECA&#10;AAECBE5IwF/NPSEuZQIECBAgQIAAAQIECBAgQIAAAQIECl2gr78vHnh8dfyh7YnkqlNrpseVcxZH&#10;aVaW7AkJECBAgAABAgQIECBAgAABAgQIECBAgAABAgQIECBAgAABAgQIECBAgAABAgQIECBAgAAB&#10;AgQIECBAgAABAgQIECBAgAABAgQIECBAgAABAgQIECBAgAABAgQIECBAgAABAgQIECBAgAABAgQI&#10;ECBAgAABAgQIECBAgAABAgQIECBAgMCJCmQn+oI+AQIECBAgQIAAAQIECBAgQIAAAQIEClngoafW&#10;xLoXHk2uWD9yQiyY+9moKK1M9oQECBAgQIAAAQIECBAgQIAAAQIECBAgQIAAAQIECBAgQIAAAQIE&#10;CBAgQIAAAQIECBAgQIAAAQIECBAgQIAAAQIECBAgQIAAAQIECBAgQIAAAQIECBAgQIAAAQIECBAg&#10;QIAAAQIECBAgQIAAAQIECBAgQIAAAQIECBAgQIAAAQIECBAgQOBkBLKTeck7BAgQIECAAAECBAgQ&#10;IECAAAECBAgQKESBn2z7XvzyuZ8nVxszoiauabghqkeMTvaEBAgQIECAAAECBAgQIECAAAECBAgQ&#10;IECAAAECBAgQIECAAAECBAgQIECAAAECBAgQIECAAAECBAgQIECAAAECBAgQIECAAAECBAgQIECA&#10;AAECBAgQIECAAAECBAgQIECAAAECBAgQIECAAAECBAgQIECAAAECBAgQIECAAAECBAgQIEDgZAWy&#10;k33RewQIECBAgAABAgQIECBAgAABAgQIECgkgUd2PBw/fOY7yZUqSitiwbzro67q9GRPSIAAAQIE&#10;CBAgQIAAAQIECBAgQIAAAQIECBAgQIAAAQIECBAgQIAAAQIECBAgQIAAAQIECBAgQIAAAQIECBAg&#10;QIAAAQIECBAgQIAAAQIECBAgQIAAAQIECBAgQIAAAQIECBAgQIAAAQIECBAgQIAAAQIECBAgQIAA&#10;AQIECBAgQIAAAQIETkUgO5WXvUuAAAECBAgQIECAAAECBAgQIECAAIFCENjY3BT/vuX+5CpZSWlc&#10;MWdxTBkzLdkTEiBAgAABAgQIECBAgAABAgQIECBAgAABAgQIECBAgAABAgQIECBAgAABAgQIECBA&#10;gAABAgQIECBAgAABAgQIECBAgAABAgQIECBAgAABAgQIECBAgAABAgQIECBAgAABAgQIECBAgAAB&#10;AgQIECBAgAABAgQIECBAgAABAgQIECBAgACBUxXITvUA7xMgQIAAAQIECBAgQIAAAQIECBAgQCCf&#10;Bba2PRX3P3Zn9L/4nfr66MwrYmbd7FRFRoAAAQIECBAgQIAAAQIECBAgQIAAAQIECBAgQIAAAQIE&#10;CBAgQIAAAQIECBAgQIAAAQIECBAgQIAAAQIECBAgQIAAAQIECBAgQIAAAQIECBAgQIAAAQIECBAg&#10;QIAAAQIECBAgQIAAAQIECBAgQIAAAQIECBAgQIAAAQIECBAgQIAAAQIEBkQgG5BTHEKAAAECBAgQ&#10;IECAAAECBAgQIECAAIE8FNh58Lm4a8OX40hfT3L69824LF4z8Y3JjpAAAQIECBAgQIAAAQIECBAg&#10;QIAAAQIECBAgQIAAAQIECBAgQIAAAQIECBAgQIAAAQIECBAgQIAAAQIECBAgQIAAAQIECBAgQIAA&#10;AQIECBAgQIAAAQIECBAgQIAAAQIECBAgQIAAAQIECBAgQIAAAQIECBAgQIAAAQIECBAgQIAAAQIE&#10;CAyUQDZQBzmHAAECBAgQIECAAAECBAgQIECAAAEC+STQ2rkn7lj3xeg8cig59sVnvSPeOvVdyY6Q&#10;AAECBAgQIECAAAECBAgQIECAAAECBAgQIECAAAECBAgQIECAAAECBAgQIECAAAECBAgQIECAAAEC&#10;BAgQIECAAAECBAgQIECAAAECBAgQIECAAAECBAgQIECAAAECBAgQIECAAAECBAgQIECAAAECBAgQ&#10;IECAAAECBAgQIECAAAECBAgMpEA2kIc5iwABAgQIECBAgAABAgQIECBAgAABAvkgcLD7QNyx7kvR&#10;fnhfctyLJrwh3j/jH5MdIQECBAgQIECAAAECBAgQIECAAAECBAgQIECAAAECBAgQIECAAAECBAgQ&#10;IECAAAECBAgQIECAAAECBAgQIECAAAECBAgQIECAAAECBAgQIECAAAECBAgQIECAAAECBAgQIECA&#10;AAECBAgQIECAAAECBAgQIECAAAECBAgQIECAAAECBAgQGGiBbKAPdB4BAgQIECBAgAABAgQIECBA&#10;gAABAgRyWeBwb1d8bf0t0XxoV3LMmXVz4qMzr4ySkpJkT0iAAAECBAgQIECAAAECBAgQIECAAAEC&#10;BAgQIECAAAECBAgQIECAAAECBAgQIECAAAECBAgQIECAAAECBAgQIECAAAECBAgQIECAAAECBAgQ&#10;IECAAAECBAgQIECAAAECBAgQIECAAAECBAgQIECAAAECBAgQIECAAAECBAgQIECAAAECBAZaIBvo&#10;A51HgAABAgQIECBAgAABAgQIECBAgACBXBXo7euN+zfdEX/avy054tQxZ8eVcxZFaVaa7AkJECBA&#10;gAABAgQIECBAgAABAgQIECBAgAABAgQIECBAgAABAgQIECBAgAABAgQIECBAgAABAgQIECBAgAAB&#10;AgQIECBAgAABAgQIECBAgAABAgQIECBAgAABAgQIECBAgAABAgQIECBAgAABAgQIECBAgAABAgQI&#10;ECBAgAABAgQIECBAgMBgCGSDcagzCRAgQIAAAQIECBAgQIAAAQIECBAgkIsC33ri6/F4y4bkaONH&#10;TogF866PEaUVyZ6QAAECBAgQIECAAAECBAgQIECAAAECBAgQIECAAAECBAgQIECAAAECBAgQIECA&#10;AAECBAgQIECAAAECBAgQIECAAAECBAgQIECAAAECBAgQIECAAAECBAgQIECAAAECBAgQIECAAAEC&#10;BAgQIECAAAECBAgQIECAAAECBAgQIECAAAECBAgMlkA2WAc7lwABAgQIECBAgAABAgQIECBAgAAB&#10;Arkk8KNnHorf7vxlcqSaitq4puHGqB4xOtkTEiBAgAABAgQIECBAgAABAgQIECBAgAABAgQIECBA&#10;gAABAgQIECBAgAABAgQIECBAgAABAgQIECBAgAABAgQIECBAgAABAgQIECBAgAABAgQIECBAgAAB&#10;AgQIECBAgAABAgQIECBAgAABAgQIECBAgAABAgQIECBAgAABAgQIECBAgACBwRTIBvNwZxMgQIAA&#10;AQIECBAgQIAAAQIECBAgQCAXBH7z/C/ix9u+mxxlZNmouKbhxhhbNS7ZExIgQIAAAQIECBAgQIAA&#10;AQIECBAgQIAAAQIECBAgQIAAAQIECBAgQIAAAQIECBAgQIAAAQIECBAgQIAAAQIECBAgQIAAAQIE&#10;CBAgQIAAAQIECBAgQIAAAQIECBAgQIAAAQIECBAgQIAAAQIECBAgQIAAAQIECBAgQIAAAQIECBAg&#10;QIAAgcEWyAb7AucTIECAAAECBAgQIECAAAECBAgQIEBgOAUe27MuvvXE15MjlGXlcdXc62Ji9aRk&#10;T0iAAAECBAgQIECAAAECBAgQIECAAAECBAgQIECAAAECBAgQIECAAAECBAgQIECAAAECBAgQIECA&#10;AAECBAgQIECAAAECBAgQIECAAAECBAgQIECAAAECBAgQIECAAAECBAgQIECAAAECBAgQIECAAAEC&#10;BAgQIECAAAECBAgQIECAAAECBIZCIBuKS9xBgAABAgQIECBAgAABAgQIECBAgACB4RDY3r417tt0&#10;R/S/+H20r5IoictnLYjptecereI5AQIECBAgQIAAAQIECBAgQIAAAQIECBAgQIAAAQIECBAgQIAA&#10;AQIECBAgQIAAAQIECBAgQIAAAQIECBAgQIAAAQIECBAgQIAAAQIECBAgQIAAAQIECBAgQIAAAQIE&#10;CBAgQIAAAQIECBAgQIAAAQIECBAgQIAAAQIECBAgQIAAAQIECBAYUoFsSG9zGQECBAgQIECAAAEC&#10;BAgQIECAAAECBIZIoLljd6xef2v09HUnb/zAeR+LeeMvSnaEBAgQIECAAAECBAgQIECAAAECBAgQ&#10;IECAAAECBAgQIECAAAECBAgQIECAAAECBAgQIECAAAECBAgQIECAAAECBAgQIECAAAECBAgQIECA&#10;AAECBAgQIECAAAECBAgQIECAAAECBAgQIECAAAECBAgQIECAAAECBAgQIECAAAECBAgQIEBgKAWy&#10;obzMXQQIECBAgAABAgQIECBAgAABAgQIEBgKgf2H2+PO9V+Kjp6DyeveNvXd8abJb0t2hAQIECBA&#10;gAABAgQIECBAgAABAgQIECBAgAABAgQIECBAgAABAgQIECBAgAABAgQIECBAgAABAgQIECBAgAAB&#10;AgQIECBAgAABAgQIECBAgAABAgQIECBAgAABAgQIECBAgAABAgQIECBAgAABAgQIECBAgAABAgQI&#10;ECBAgAABAgQIECBAYKgFsqG+0H0ECBAgQIAAAQIECBAgQIAAAQIECBAYTIGuI12xev2t0dLZnLzm&#10;oglviPfO+FCyIyRAgAABAgQIECBAgAABAgQIECBAgAABAgQIECBAgAABAgQIECBAgAABAgQIECBA&#10;gAABAgQIECBAgAABAgQIECBAgAABAgQIECBAgAABAgQIECBAgAABAgQIECBAgAABAgQIECBAgAAB&#10;AgQIECBAgAABAgQIECBAgAABAgQIECBAgAABAsMhkA3Hpe4kQIAAAQIECBAgQIAAAQIECBAgQIDA&#10;YAj09ffFfZtuj2cPbE8ef/7YC+OjM69IdoQECBAgQIAAAQIECBAgQIAAAQIECBAgQIAAAQIECBAg&#10;QIAAAQIECBAgQIAAAQIECBAgQIAAAQIECBAgQIAAAQIECBAgQIAAAQIECBAgQIAAAQIECBAgQIAA&#10;AQIECBAgQIAAAQIECBAgQIAAAQIECBAgQIAAAQIECBAgQIAAAQIECBAgQGC4BLLhuti9BAgQIECA&#10;AAECBAgQIECAAAECBAgQGGiBbz/xjdjSujF57OTRU+OKOYuiNCtL9oQECBAgQIAAAQIECBAgQIAA&#10;AQIECBAgQIAAAQIECBAgQIAAAQIECBAgQIAAAQIECBAgQIAAAQIECBAgQIAAAQIECBAgQIAAAQIE&#10;CBAgQIAAAQIECBAgQIAAAQIECBAgQIAAAQIECBAgQIAAAQIECBAgQIAAAQIECBAgQIAAAQIECBAg&#10;QGC4BLLhuti9BAgQIECAAAECBAgQIECAAAECBAgQGEiBn277fvxmxy+SR9ZVnh4L5l0flWVVyZ6Q&#10;AAECBAgQIECAAAECBAgQIECAAAECBAgQIECAAAECBAgQIECAAAECBAgQIECAAAECBAgQIECAAAEC&#10;BAgQIECAAAECBAgQIECAAAECBAgQIECAAAECBAgQIECAAAECBAgQIECAAAECBAgQIECAAAECBAgQ&#10;IECAAAECBAgQIECAAAECBAgMp0A2nJe7mwABAgQIECBAgAABAgQIECBAgAABAgMh8Ptdj8QPnvmP&#10;5FGjyqvj0w03RE3FacmekAABAgQIECBAgAABAgQIECBAgAABAgQIECBAgAABAgQIECBAgAABAgQI&#10;ECBAgAABAgQIECBAgAABAgQIECBAgAABAgQIECBAgAABAgQIECBAgAABAgQIECBAgAABAgQIECBA&#10;gAABAgQIECBAgAABAgQIECBAgAABAgQIECBAgAABAgQIDLdANtwDuJ8AAQIECBAgQIAAAQIECBAg&#10;QIAAAQKnIvD03idizeZ7kkeUZ+WxYO5nY/yoCcmekAABAgQIECBAgAABAgQIECBAgAABAgQIECBA&#10;gAABAgQIECBAgAABAgQIECBAgAABAgQIECBAgAABAgQIECBAgAABAgQIECBAgAABAgQIECBAgAAB&#10;AgQIECBAgAABAgQIECBAgAABAgQIECBAgAABAgQIECBAgAABAgQIECBAgAABAgQI5IJAlgtDmIEA&#10;AQIECBAgQIAAAQIECBAgyzponwAAQABJREFUQIAAAQInI/BCx664d+PK6O3vPerrJVESl1+4MKad&#10;NuOoHQEBAgQIECBAgAABAgQIECBAgAABAgQIECBAgAABAgQIECBAgAABAgQIECBAgAABAgQIECBA&#10;gAABAgQIECBAgAABAgQIECBAgAABAgQIECBAgAABAgQIECBAgAABAgQIECBAgAABAgQIECBAgAAB&#10;AgQIECBAgAABAgQIECBAgAABAgQIEMglgSyXhjELAQIECBAgQIAAAQIECBAgQIAAAQIEjlfgYPeB&#10;+Nr6W+LQkY7kK5ee85GYW//qZEdIgAABAgQIECBAgAABAgQIECBAgAABAgQIECBAgAABAgQIECBA&#10;gAABAgQIECBAgAABAgQIECBAgAABAgQIECBAgAABAgQIECBAgAABAgQIECBAgAABAgQIECBAgAAB&#10;AgQIECBAgAABAgQIECBAgAABAgQIECBAgAABAgQIECBAgAABAgRySSDLpWHMQoAAAQIECBAgQIAA&#10;AQIECBAgQIAAgeMR6Onribs3fDVaOpuT9TdPuSTectYlyY6QAAECBAgQIECAAAECBAgQIECAAAEC&#10;BAgQIECAAAECBAgQIECAAAECBAgQIECAAAECBAgQIECAAAECBAgQIECAAAECBAgQIECAAAECBAgQ&#10;IECAAAECBAgQIECAAAECBAgQIECAAAECBAgQIECAAAECBAgQIECAAAECBAgQIECAAAECBAjkmkCW&#10;awOZhwABAgQIECBAgAABAgQIECBAgAABAimB/v7+WLP5ntjW/nSqFnPrXx2XnvPhZEdIgAABAgQI&#10;ECBAgAABAgQIECBAgAABAgQIECBAgAABAgQIECBAgAABAgQIECBAgAABAgQIECBAgAABAgQIECBA&#10;gAABAgQIECBAgAABAgQIECBAgAABAgQIECBAgAABAgQIECBAgAABAgQIECBAgAABAgQIECBAgAAB&#10;AgQIECBAgAABAgRyUSDLxaHMRIAAAQIECBAgQIAAAQIECBAgQIAAgaMJ/OiZh6Jp9++OFv/f86lj&#10;zo5PzFoQWYlfgSahhAQIECBAgAABAgQIECBAgAABAgQIECBAgAABAgQIECBAgAABAgQIECBAgAAB&#10;AgQIECBAgAABAgQIECBAgAABAgQIECBAgAABAgQIECBAgAABAgQIECBAgAABAgQIECBAgAABAgQI&#10;ECBAgAABAgQIECBAgAABAgQIECBAgAABAgQIECCQkwL+Om9O/lgMRYAAAQIECBAgQIAAAQIECBAg&#10;QIDAKwn8985fx0+2f++Vopeeja0cF1fPuy5GlI546ZkPBAgQIECAAAECBAgQIECAAAECBAgQIECA&#10;AAECBAgQIECAAAECBAgQIECAAAECBAgQIECAAAECBAgQIECAAAECBAgQIECAAAECBAgQIECAAAEC&#10;BAgQIECAAAECBAgQIECAAAECBAgQIECAAAECBAgQIECAAAECBAgQIECAAAECBAgQIEAgnwSyfBrW&#10;rAQIECBAgAABAgQIECBAgAABAgQIFK/A03u3xL9tuS8JUFlWFQvnXR+jR9Qke0ICBAgQIECAAAEC&#10;BAgQIECAAAECBAgQIECAAAECBAgQIECAAAECBAgQIECAAAECBAgQIECAAAECBAgQIECAAAECBAgQ&#10;IECAAAECBAgQIECAAAECBAgQIECAAAECBAgQIECAAAECBAgQIECAAAECBAgQIECAAAECBAgQIECA&#10;AAECBAgQIJDLAlkuD2c2AgQIECBAgAABAgQIECBAgAABAgQI/Flgd8fOuHfjqujr7z0qSFaSxZWz&#10;F8eE6klH7QgIECBAgAABAgQIECBAgAABAgQIECBAgAABAgQIECBAgAABAgQIECBAgAABAgQIECBA&#10;gAABAgQIECBAgAABAgQIECBAgAABAgQIECBAgAABAgQIECBAgAABAgQIECBAgAABAgQIECBAgAAB&#10;AgQIECBAgAABAgQIECBAgAABAgQIECBAgEA+CGT5MKQZCRAgQIAAAQIECBAgQIAAAQIECBAoXoED&#10;3ftj9fpb49CRjiTCZed9Ms6rm5XsCAkQIECAAAECBAgQIECAAAECBAgQIECAAAECBAgQIECAAAEC&#10;BAgQIECAAAECBAgQIECAAAECBAgQIECAAAECBAgQIECAAAECBAgQIECAAAECBAgQIECAAAECBAgQ&#10;IECAAAECBAgQIECAAAECBAgQIECAAAECBAgQIECAAAECBAgQIECAQD4IZPkwpBkJECBAgAABAgQI&#10;ECBAgAABAgQIEChOgZ7e7rh7w1eipbM5CfC2qe+O1096c7IjJECAAAECBAgQIECAAAECBAgQIECA&#10;AAECBAgQIECAAAECBAgQIECAAAECBAgQIECAAAECBAgQIECAAAECBAgQIECAAAECBAgQIECAAAEC&#10;BAgQIECAAAECBAgQIECAAAECBAgQIECAAAECBAgQIECAAAECBAgQIECAAAECBAgQIECAAAEC+SKQ&#10;5cug5iRAgAABAgQIECBAgAABAgQIECBAoLgE+vv741833x3b27cmF28Y/5p4z/QPJjtCAgQIECBA&#10;gAABAgQIECBAgAABAgQIECBAgAABAgQIECBAgAABAgQIECBAgAABAgQIECBAgAABAgQIECBAgAAB&#10;AgQIECBAgAABAgQIECBAgAABAgQIECBAgAABAgQIECBAgAABAgQIECBAgAABAgQIECBAgAABAgQI&#10;ECBAgAABAgQIECCQTwJZPg1rVgIECBAgQIAAAQIECBAgQIAAAQIEikfg+1sfjHUvPJpceGrN9Pj4&#10;BVdFSUlJsickQIAAAQIECBAgQIAAAQIECBAgQIAAAQIECBAgQIAAAQIECBAgQIAAAQIECBAgQIAA&#10;AQIECBAgQIAAAQIECBAgQIAAAQIECBAgQIAAAQIECBAgQIAAAQIECBAgQIAAAQIECBAgQIAAAQIE&#10;CBAgQIAAAQIECBAgQIAAAQIECBAgQIAAAQL5JJDl07BmJUCAAAECBAgQIECAAAECBAgQIECgOAQe&#10;2fFw/PyPP0wuW1d5elw997ooLx2R7AkJECBAgAABAgQIECBAgAABAgQIECBAgAABAgQIECBAgAAB&#10;AgQIECBAgAABAgQIECBAgAABAgQIECBAgAABAgQIECBAgAABAgQIECBAgAABAgQIECBAgAABAgQI&#10;ECBAgAABAgQIECBAgAABAgQIECBAgAABAgQIECBAgAABAgQIECBAgEC+CWT5NrB5CRAgQIAAAQIE&#10;CBAgQIAAAQIECBAobIEnWx+Pbz3x9eSSVWUjY2HD52L0iDHJnpAAAQIECBAgQIAAAQIECBAgQIAA&#10;AQIECBAgQIAAAQIECBAgQIAAAQIECBAgQIAAAQIECBAgQIAAAQIECBAgQIAAAQIECBAgQIAAAQIE&#10;CBAgQIAAAQIECBAgQIAAAQIECBAgQIAAAQIECBAgQIAAAQIECBAgQIAAAQIECBAgQIAAAQIECOSj&#10;QJaPQ5uZAAECBAgQIECAAAECBAgQIECAAIHCFNh58Pm4d9Oq6OvvO+qCWUlpXDlncZwxauJROwIC&#10;BAgQIECAAAECBAgQIECAAAECBAgQIECAAAECBAgQIECAAAECBAgQIECAAAECBAgQIECAAAECBAgQ&#10;IECAAAECBAgQIECAAAECBAgQIECAAAECBAgQIECAAAECBAgQIECAAAECBAgQIECAAAECBAgQIECA&#10;AAECBAgQIECAAAECBAgQIJDPAlk+D292AgQIECBAgAABAgQIECBAgAABAgQKR2D/4fZYvf7W6DrS&#10;mVzqwzP/Kc4de0GyIyRAgAABAgQIECBAgAABAgQIECBAgAABAgQIECBAgAABAgQIECBAgAABAgQI&#10;ECBAgAABAgQIECBAgAABAgQIECBAgAABAgQIECBAgAABAgQIECBAgAABAgQIECBAgAABAgQIECBA&#10;gAABAgQIECBAgAABAgQIECBAgAABAgQIECBAgAABAvkskOXz8GYnQIAAAQIECBAgQIAAAQIECBAg&#10;QKAwBLp7u+OuDV+OvV0tyYUumfbe+LuJb0p2hAQIECBAgAABAgQIECBAgAABAgQIECBAgAABAgQI&#10;ECBAgAABAgQIECBAgAABAgQIECBAgAABAgQIECBAgAABAgQIECBAgAABAgQIECBAgAABAgQIECBA&#10;gAABAgQIECBAgAABAgQIECBAgAABAgQIECBAgAABAgQIECBAgAABAgQIECBAIN8FsnxfwPwECBAg&#10;QIAAAQIECBAgQIAAAQIECOS3QF9/Xzzw+Or40/5tyUX+l717//K6rvMA/vq+h4FhuIs4IEkCYtwG&#10;sDxedm277baSx9LczcLsSBCUpK3V/hN7ThfSVRNJJbVEPZXd1rLVrh6zOtziFqkgiiCCgAwDM/Od&#10;dfdsnTz4eXOby/fymPkB5vN8ft7v1+sBP80v3/PHXhyXT/6XbEdIgAABAgQIECBAgAABAgQIECBA&#10;gAABAgQIECBAgAABAgQIECBAgAABAgQIECBAgAABAgQIECBAgAABAgQIECBAgAABAgQIECBAgAAB&#10;AgQIECBAgAABAgQIECBAgAABAgQIECBAgAABAgQIECBAgAABAgQIECBAgAABAgQIECBAgAABAgRq&#10;QSDVwhJ2IECAAAECBAgQIECAAAECBAgQIECgegW++6dvx6pdT2cXmDzy3Lh2xuIolUrZnpAAAQIE&#10;CBAgQIAAAQIECBAgQIAAAQIECBAgQIAAAQIECBAgQIAAAQIECBAgQIAAAQIECBAgQIAAAQIECBAg&#10;QIAAAQIECBAgQIAAAQIECBAgQIAAAQIECBAgQIAAAQIECBAgQIAAAQIECBAgQIAAAQIECBAgQIAA&#10;AQIECBAgQIAAAQIECNSCQKqFJexAgAABAgQIECBAgAABAgQIECBAgEB1Cvz6hcfjsa0/zA4/ZnBL&#10;LJ79+WhMjdmekAABAgQIECBAgAABAgQIECBAgAABAgQIECBAgAABAgQIECBAgAABAgQIECBAgAAB&#10;AgQIECBAgAABAgQIECBAgAABAgQIECBAgAABAgQIECBAgAABAgQIECBAgAABAgQIECBAgAABAgQI&#10;ECBAgAABAgQIECBAgAABAgQIECBAgAABAgQI1IpAqpVF7EGAAAECBAgQIECAAAECBAgQIECAQHUJ&#10;bN6zPr614a7s0M0DhsT15/17DB04LNsTEiBAgAABAgQIECBAgAABAgQIECBAgAABAgQIECBAgAAB&#10;AgQIECBAgAABAgQIECBAgAABAgQIECBAgAABAgQIECBAgAABAgQIECBAgAABAgQIECBAgAABAgQI&#10;ECBAgAABAgQIECBAgAABAgQIECBAgAABAgQIECBAgAABAgQIECBAgACBWhJItbSMXQgQIECAAAEC&#10;BAgQIECAAAECBAgQqA6BXQdfijtWfzXK3V2FAzeUGmLxnJuiZci4wo6AAAECBAgQIECAAAECBAgQ&#10;IECAAAECBAgQIECAAAECBAgQIECAAAECBAgQIECAAAECBAgQIECAAAECBAgQIECAAAECBAgQIECA&#10;AAECBAgQIECAAAECBAgQIECAAAECBAgQIECAAAECBAgQIECAAAECBAgQIECAAAECBAgQIECAAAEC&#10;BAjUokCqxaXsRIAAAQIECBAgQIAAAQIECBAgQIBA5Qoc7Hgt/nPVf0Rb58HskNfOWBxTRk3LdoQE&#10;CBAgQIAAAQIECBAgQIAAAQIECBAgQIAAAQIECBAgQIAAAQIECBAgQIAAAQIECBAgQIAAAQIECBAg&#10;QIAAAQIECBAgQIAAAQIECBAgQIAAAQIECBAgQIAAAQIECBAgQIAAAQIECBAgQIAAAQIECBAgQIAA&#10;AQIECBAgQIAAAQIECBAgQKAWBVItLmUnAgQIECBAgAABAgQIECBAgAABAgQqU6Cr3BXLVi+Nl9t2&#10;Zgf8wKQr44Jxf5/tCAkQIECAAAECBAgQIECAAAECBAgQIECAAAECBAgQIECAAAECBAgQIECAAAEC&#10;BAgQIECAAAECBAgQIECAAAECBAgQIECAAAECBAgQIECAAAECBAgQIECAAAECBAgQIECAAAECBAgQ&#10;IECAAAECBAgQIECAAAECBAgQIECAAAECBAgQIECAQK0KpFpdzF4ECBAgQIAAAQIECBAgQIAAAQIE&#10;CFSewMpN98Tmveuzg72j5aK4bNJV2Y6QAAECBAgQIECAAAECBAgQIECAAAECBAgQIECAAAECBAgQ&#10;IECAAAECBAgQIECAAAECBAgQIECAAAECBAgQIECAAAECBAgQIECAAAECBAgQIECAAAECBAgQIECA&#10;AAECBAgQIECAAAECBAgQIECAAAECBAgQIECAAAECBAgQIECAAAECBAjUskCq5eXsRoAAAQIECBAg&#10;QIAAAQIECBAgQIBA5Qg8se0n8cvtP8sOdPbwyfGJGYujVCple0ICBAgQIECAAAECBAgQIECAAAEC&#10;BAgQIECAAAECBAgQIECAAAECBAgQIECAAAECBAgQIECAAAECBAgQIECAAAECBAgQIECAAAECBAgQ&#10;IECAAAECBAgQIECAAAECBAgQIECAAAECBAgQIECAAAECBAgQIECAAAECBAgQIECAAAECBAgQIFDL&#10;AqmWl7MbAQIECBAgQIAAAQIECBAgQIAAAQKVIbDxlXXx0OZvZocZ1TQ6Pj3nC9HYMDDbExIgQIAA&#10;AQIECBAgQIAAAQIECBAgQIAAAQIECBAgQIAAAQIECBAgQIAAAQIECBAgQIAAAQIECBAgQIAAAQIE&#10;CBAgQIAAAQIECBAgQIAAAQIECBAgQIAAAQIECBAgQIAAAQIECBAgQIAAAQIECBAgQIAAAQIECBAg&#10;QIAAAQIECBAgQIAAgVoXSLW+oP0IECBAgAABAgQIECBAgAABAgQIEOhfgZ0Hd8SyNUuj3F0uHGRQ&#10;Q1NcP+eLMXzQiMKOgAABAgQIECBAgAABAgQIECBAgAABAgQIECBAgAABAgQIECBAgAABAgQIECBA&#10;gAABAgQIECBAgAABAgQIECBAgAABAgQIECBAgAABAgQIECBAgAABAgQIECBAgAABAgQIECBAgAAB&#10;AgQIECBAgAABAgQIECBAgAABAgQIECBAgAABAgQI1ItAqpdF7UmAAAECBAgQIECAAAECBAgQIECA&#10;QN8LHOpoi9tWfSkOdbYVXl6KUsxvXRLjh00o7AgIECBAgAABAgQIECBAgAABAgQIECBAgAABAgQI&#10;ECBAgAABAgQIECBAgAABAgQIECBAgAABAgQIECBAgAABAgQIECBAgAABAgQIECBAgAABAgQIECBA&#10;gAABAgQIECBAgAABAgQIECBAgAABAgQIECBAgAABAgQIECBAgAABAgQIECBAgEA9CaR6WtauBAgQ&#10;IECAAAECBAgQIECAAAECBAj0nUC5uxzL194Su9p2ZC/90JSrY9aYt2c7QgIECBAgQIAAAQIECBAg&#10;QIAAAQIECBAgQIAAAQIECBAgQIAAAQIECBAgQIAAAQIECBAgQIAAAQIECBAgQIAAAQIECBAgQIAA&#10;AQIECBAgQIAAAQIECBAgQIAAAQIECBAgQIAAAQIECBAgQIAAAQIECBAgQIAAAQIECBAgQIAAAQIE&#10;CBAgUE8CqZ6WtSsBAgQIECBAgAABAgQIECBAgAABAn0n8MiWlbH+ldXZCy8cd0m8/+zLsx0hAQIE&#10;CBAgQIAAAQIECBAgQIAAAQIECBAgQIAAAQIECBAgQIAAAQIECBAgQIAAAQIECBAgQIAAAQIECBAg&#10;QIAAAQIECBAgQIAAAQIECBAgQIAAAQIECBAgQIAAAQIECBAgQIAAAQIECBAgQIAAAQIECBAgQIAA&#10;AQIECBAgQIAAAQIECBCoN4FUbwvblwABAgQIECBAgAABAgQIECBAgACB3hd4esdv4ifPfT970aQR&#10;U2Le9IXZjpAAAQIECBAgQIAAAQIECBAgQIAAAQIECBAgQIAAAQIECBAgQIAAAQIECBAgQIAAAQIE&#10;CBAgQIAAAQIECBAgQIAAAQIECBAgQIAAAQIECBAgQIAAAQIECBAgQIAAAQIECBAgQIAAAQIECBAg&#10;QIAAAQIECBAgQIAAAQIECBAgQIAAAQIECNSjQKrHpe1MgAABAgQIECBAgAABAgQIECBAgEDvCWzb&#10;/2zcu/6O7AWjmkbHotk3RWNqzPaEBAgQIECAAAECBAgQIECAAAECBAgQIECAAAECBAgQIECAAAEC&#10;BAgQIECAAAECBAgQIECAAAECBAgQIECAAAECBAgQIECAAAECBAgQIECAAAECBAgQIECAAAECBAgQ&#10;IECAAAECBAgQIECAAAECBAgQIECAAAECBAgQIECAAAECBAgQIECgHgVSPS5tZwIECBAgQIAAAQIE&#10;CBAgQIAAAQIEekdg/+F98fVVX46OckfhBY2pMT49+/MxfNCIwo6AAAECBAgQIECAAAECBAgQIECA&#10;AAECBAgQIECAAAECBAgQIECAAAECBAgQIECAAAECBAgQIECAAAECBAgQIECAAAECBAgQIECAAAEC&#10;BAgQIECAAAECBAgQIECAAAECBAgQIECAAAECBAgQIECAAAECBAgQIECAAAECBAgQIECAAAECBAjU&#10;s0Cq5+XtToAAAQIECBAgQIAAAQIECBAgQIBAzwl0ljvjjtVfjb2H92QPvXbG4jhr+NnZjpAAAQIE&#10;CBAgQIAAAQIECBAgQIAAAQIECBAgQIAAAQIECBAgQIAAAQIECBAgQIAAAQIECBAgQIAAAQIECBAg&#10;QIAAAQIECBAgQIAAAQIECBAgQIAAAQIECBAgQIAAAQIECBAgQIAAAQIECBAgQIAAAQIECBAgQIAA&#10;AQIECBAgQIAAAQIECNSzQKrn5e1OgAABAgQIECBAgAABAgQIECBAgEDPCXx7w13xzL7N2QPff/bl&#10;cf7Yi7MdIQECBAgQIECAAAECBAgQIECAAAECBAgQIECAAAECBAgQIECAAAECBAgQIECAAAECBAgQ&#10;IECAAAECBAgQIECAAAECBAgQIECAAAECBAgQIECAAAECBAgQIECAAAECBAgQIECAAAECBAgQIECA&#10;AAECBAgQIECAAAECBAgQIECAAAECBAgQqHeBVO8A9idAgAABAgQIECBAgAABAgQIECBA4NQFHt/2&#10;aPzmxSeyB808fU588JyPZDtCAgQIECBAgAABAgQIECBAgAABAgQIECBAgAABAgQIECBAgAABAgQI&#10;ECBAgAABAgQIECBAgAABAgQIECBAgAABAgQIECBAgAABAgQIECBAgAABAgQIECBAgAABAgQIECBA&#10;gAABAgQIECBAgAABAgQIECBAgAABAgQIECBAgAABAgQIECBAICJBIECAAAECBAgQIECAAAECBAgQ&#10;IECAwKkIbNrzx3h4873ZI1qax8X81iWRSn4lmYUSEiBAgAABAgQIECBAgAABAgQIECBAgAABAgQI&#10;ECBAgAABAgQIECBAgAABAgQIECBAgAABAgQIECBAgAABAgQIECBAgAABAgQIECBAgAABAgQIECBA&#10;gAABAgQIECBAgAABAgQIECBAgAABAgQIECBAgAABAgQIECBAgAABAgQIECBAgACB1wV8GrD/BgQI&#10;ECBAgAABAgQIECBAgAABAgQInLTA7rZdsWz10ih3lwvPGDygOT495wvxv3/6IkCAAAECBAgQIECA&#10;AAECBAgQIECAAAECBAgQIECAAAECBAgQIECAAAECBAgQIECAAAECBAgQIECAAAECBAgQIECAAAEC&#10;BAgQIECAAAECBAgQIECAAAECBAgQIECAAAECBAgQIECAAAECBAgQIECAAAECBAgQIECAAAECBAgQ&#10;IECAAAECBI4tkI5d0SBAgAABAgQIECBAgAABAgQIECBAgMDRAu2d7XHbqi9FW+fBo8P/f1KKUixo&#10;vSFahowr7AgIECBAgAABAgQIECBAgAABAgQIECBAgAABAgQIECBAgAABAgQIECBAgAABAgQIECBA&#10;gAABAgQIECBAgAABAgQIECBAgAABAgQIECBAgAABAgQIECBAgAABAgQIECBAgAABAgQIECBAgAAB&#10;AgQIECBAgAABAgQIECBAgAABAgQIECBAgACBNwqkN/7oJwIECBAgQIAAAQIECBAgQIAAAQIECBxb&#10;oLu7O+5Zd2vsOLg9W75yysdi+umzsh0hAQIECBAgQIAAAQIECBAgQIAAAQIECBAgQIAAAQIECBAg&#10;QIAAAQIECBAgQIAAAQIECBAgQIAAAQIECBAgQIAAAQIECBAgQIAAAQIECBAgQIAAAQIECBAgQIAA&#10;AQIECBAgQIAAAQIECBAgQIAAAQIECBAgQIAAAQIECBAgQIAAAQIECBAg8EaB9MYf/USAAAECBAgQ&#10;IECAAAECBAgQIECAAIFjC/zgzw/F6pd/ny1eMO6S+MezL8t2hAQIECBAgAABAgQIECBAgAABAgQI&#10;ECBAgAABAgQIECBAgAABAgQIECBAgAABAgQIECBAgAABAgQIECBAgAABAgQIECBAgAABAgQIECBA&#10;gAABAgQIECBAgAABAgQIECBAgAABAgQIECBAgAABAgQIECBAgAABAgQIECBAgAABAgQIECBAgMDR&#10;AunoR54QIECAAAECBAgQIECAAAECBAgQIECgWOAPO5+KHz/73eLC68lbh0+Ka6YtyHaEBAgQIECA&#10;AAECBAgQIECAAAECBAgQIECAAAECBAgQIECAAAECBAgQIECAAAECBAgQIECAAAECBAgQIECAAAEC&#10;BAgQIECAAAECBAgQIECAAAECBAgQIECAAAECBAgQIECAAAECBAgQIECAAAECBAgQIECAAAECBAgQ&#10;IECAAAECBAgQIECAwJsLpDd/7CkBAgQIECBAgAABAgQIECBAgAABAgSOFth+YGvcs+72o4O/eTJ8&#10;4MhYPPvz0dgw8G+e+isBAgQIECBAgAABAgQIECBAgAABAgQIECBAgAABAgQIECBAgAABAgQIECBA&#10;gAABAgQIECBAgAABAgQIECBAgAABAgQIECBAgAABAgQIECBAgAABAgQIECBAgAABAgQIECBAgAAB&#10;AgQIECBAgAABAgQIECBAgAABAgQIECBAgAABAgQIECBwvALpeIt6BAgQIECAAAECBAgQIECAAAEC&#10;BAjUt8CBI/vj9lVfjo7ykUKIAaUBsXjOTTGyaVRhR0CAAAECBAgQIECAAAECBAgQIECAAAECBAgQ&#10;IECAAAECBAgQIECAAAECBAgQIECAAAECBAgQIECAAAECBAgQIECAAAECBAgQIECAAAECBAgQIECA&#10;AAECBAgQIECAAAECBAgQIECAAAECBAgQIECAAAECBAgQIECAAAECBAgQIECAAAECBAjkBVI+lhIg&#10;QIAAAQIECBAgQIAAAQIECBAgQCCiq9wZy1YvjT3tu7Mc86YvjIkjzsl2hAQIECBAgAABAgQIECBA&#10;gAABAgQIECBAgAABAgQIECBAgAABAgQIECBAgAABAgQIECBAgAABAgQIECBAgAABAgQIECBAgAAB&#10;AgQIECBAgAABAgQIECBAgAABAgQIECBAgAABAgQIECBAgAABAgQIECBAgAABAgQIECBAgAABAgQI&#10;ECBAgEBeIOVjKQECBAgQIECAAAECBAgQIECAAAECBCJWbloRW17dmKV434S5cdGZ78x2hAQIECBA&#10;gAABAgQIECBAgAABAgQIECBAgAABAgQIECBAgAABAgQIECBAgAABAgQIECBAgAABAgQIECBAgAAB&#10;AgQIECBAgAABAgQIECBAgAABAgQIECBAgAABAgQIECBAgAABAgQIECBAgAABAgQIECBAgAABAgQI&#10;ECBAgAABAgQIECBAgMCxBdKxKxoECBAgQIAAAQIECBAgQIAAAQIECNSzwC+efyx+uf1nWYJpo1vj&#10;ynPnZTtCAgQIECBAgAABAgQIECBAgAABAgQIECBAgAABAgQIECBAgAABAgQIECBAgAABAgQIECBA&#10;gAABAgQIECBAgAABAgQIECBAgAABAgQIECBAgAABAgQIECBAgAABAgQIECBAgAABAgQIECBAgAAB&#10;AgQIECBAgAABAgQIECBAgAABAgQIECBA4PgE0vHVtAgQIECAAAECBAgQIECAAAECBAgQqEeBLXs3&#10;xcpNK7Krj2luiQWtN0Qq+XVjFkpIgAABAgQIECBAgAABAgQIECBAgAABAgQIECBAgAABAgQIECBA&#10;gAABAgQIECBAgAABAgQIECBAgAABAgQIECBAgAABAgQIECBAgAABAgQIECBAgAABAgQIECBAgAAB&#10;AgQIECBAgAABAgQIECBAgAABAgQIECBAgAABAgQIECBAgAABAgSOU8AnBh8nlBoBAgQIECBAgAAB&#10;AgQIECBAgACBehPYd3hv3LlmaZS7uwpXb2oYHJ+Z88VobhxS2BEQIECAAAECBAgQIECAAAECBAgQ&#10;IECAAAECBAgQIECAAAECBAgQIECAAAECBAgQIECAAAECBAgQIECAAAECBAgQIECAAAECBAgQIECA&#10;AAECBAgQIECAAAECBAgQIECAAAECBAgQIECAAAECBAgQIECAAAECBAgQIECAAAECBAgQIECAAAEC&#10;JyaQTqyuTYAAAQIECBAgQIAAAQIECBAgQIBAPQh0lTtj2eqlsf/IvsJ1S1GK+a1LYuyQMws7AgIE&#10;CBAgQIAAAQIECBAgQIAAAQIECBAgQIAAAQIECBAgQIAAAQIECBAgQIAAAQIECBAgQIAAAQIECBAg&#10;QIAAAQIECBAgQIAAAQIECBAgQIAAAQIECBAgQIAAAQIECBAgQIAAAQIECBAgQIAAAQIECBAgQIAA&#10;AQIECBAgQIAAAQIECBAgQODEBdKJv+INAgQIECBAgAABAgQIECBAgAABAgRqXeDBTd+MZ/b9Kbvm&#10;h865OlrHnJftCAkQIECAAAECBAgQIECAAAECBAgQIECAAAECBAgQIECAAAECBAgQIECAAAECBAgQ&#10;IECAAAECBAgQIECAAAECBAgQIECAAAECBAgQIECAAAECBAgQIECAAAECBAgQIECAAAECBAgQIECA&#10;AAECBAgQIECAAAECBAgQIECAAAECBAgQIECAAIETF0gn/oo3CBAgQIAAAQIECBAgQIAAAQIECBCo&#10;ZYEnX/x5/GL7Y9kV39FyUbx/4uXZjpAAAQIECBAgQIAAAQIECBAgQIAAAQIECBAgQIAAAQIECBAg&#10;QIAAAQIECBAgQIAAAQIECBAgQIAAAQIECBAgQIAAAQIECBAgQIAAAQIECBAgQIAAAQIECBAgQIAA&#10;AQIECBAgQIAAAQIECBAgQIAAAQIECBAgQIAAAQIECBAgQIAAAQIECBA4OYF0cq95iwABAgQIECBA&#10;gAABAgQIECBAgACBWhTYtv/Z+NaGu7KrjR96Vlw7Y1G2IyRAgAABAgQIECBAgAABAgQIECBAgAAB&#10;AgQIECBAgAABAgQIECBAgAABAgQIECBAgAABAgQIECBAgAABAgQIECBAgAABAgQIECBAgAABAgQI&#10;ECBAgAABAgQIECBAgAABAgQIECBAgAABAgQIECBAgAABAgQIECBAgAABAgQIECBAgAABAgROXiCd&#10;/KveJECAAAECBAgQIECAAAECBAgQIECglgReO3Ig7lj91egsdxSuNXhAcyyafVMMbBhU2BEQIECA&#10;AAECBAgQIECAAAECBAgQIECAAAECBAgQIECAAAECBAgQIECAAAECBAgQIECAAAECBAgQIECAAAEC&#10;BAgQIECAAAECBAgQIECAAAECBAgQIECAAAECBAgQIECAAAECBAgQIECAAAECBAgQIECAAAECBAgQ&#10;IECAAAECBAgQIECAAAECpyaQTu11bxMgQIAAAQIECBAgQIAAAQIECBAgUAsC5e5yfGPtLbGnfXfh&#10;OqUoxfyZS2JMc0thR0CAAAECBAgQIECAAAECBAgQIECAAAECBAgQIECAAAECBAgQIECAAAECBAgQ&#10;IECAAAECBAgQIECAAAECBAgQIECAAAECBAgQIECAAAECBAgQIECAAAECBAgQIECAAAECBAgQIECA&#10;AAECBAgQIECAAAECBAgQIECAAAECBAgQIECAAAECBAicukA69SOcQIAAAQIECBAgQIAAAQIECBAg&#10;QIBAtQt8f8uDsXHPuuwal02+KmaOmZPtCAkQIECAAAECBAgQIECAAAECBAgQIECAAAECBAgQIECA&#10;AAECBAgQIECAAAECBAgQIECAAAECBAgQIECAAAECBAgQIECAAAECBAgQIECAAAECBAgQIECAAAEC&#10;BAgQIECAAAECBAgQIECAAAECBAgQIECAAAECBAgQIECAAAECBAgQIECAAIFTF0infoQTCBAgQIAA&#10;AQIECBAgQIAAAQIECBCoZoFVu56OR597JLtC6+nnxdyJV2Q7QgIECBAgQIAAAQIECBAgQIAAAQIE&#10;CBAgQIAAAQIECBAgQIAAAQIECBAgQIAAAQIECBAgQIAAAQIECBAgQIAAAQIECBAgQIAAAQIECBAg&#10;QIAAAQIECBAgQIAAAQIECBAgQIAAAQIECBAgQIAAAQIECBAgQIAAAQIECBAgQIAAAQIECBAgQKBn&#10;BFLPHOMUAgQIECBAgAABAgQIECBAgAABAgSqUWDnwR2xYt3Xs6OPaW6J62ZeH6VSKdsTEiBAgAAB&#10;AgQIECBAgAABAgQIECBAgAABAgQIECBAgAABAgQIECBAgAABAgQIECBAgAABAgQIECBAgAABAgQI&#10;ECBAgAABAgQIECBAgAABAgQIECBAgAABAgQIECBAgAABAgQIECBAgAABAgQIECBAgAABAgQIECBA&#10;gAABAgQIECBAgAABAj0jkHrmGKcQIECAAAECBAgQIECAAAECBAgQIFBtAoe72uOO1V+J9q5DhaMP&#10;TINi8eybYnBjc2FHQIAAAQIECBAgQIAAAQIECBAgQIAAAQIECBAgQIAAAQIECBAgQIAAAQIECBAg&#10;QIAAAQIECBAgQIAAAQIECBAgQIAAAQIECBAgQIAAAQIECBAgQIAAAQIECBAgQIAAAQIECBAgQIAA&#10;AQIECBAgQIAAAQIECBAgQIAAAQIECBAgQIAAAQIECPSsQOrZ45xGgAABAgQIECBAgAABAgQIECBA&#10;gEC1CNy3/s7YcfCF7Lgfn/GpOHPoWdmOkAABAgQIECBAgAABAgQIECBAgAABAgQIECBAgAABAgQI&#10;ECBAgAABAgQIECBAgAABAgQIECBAgAABAgQIECBAgAABAgQIECBAgAABAgQIECBAgAABAgQIECBA&#10;gAABAgQIECBAgAABAgQIECBAgAABAgQIECBAgAABAgQIECBAgAABAgQIEOhZgdSzxzmNAAECBAgQ&#10;IECAAAECBAgQIECAAIFqEHh823/F7156Mjvq+ybMjfPHXpztCAkQIECAAAECBAgQIECAAAECBAgQ&#10;IECAAAECBAgQIECAAAECBAgQIECAAAECBAgQIECAAAECBAgQIECAAAECBAgQIECAAAECBAgQIECA&#10;AAECBAgQIECAAAECBAgQIECAAAECBAgQIECAAAECBAgQIECAAAECBAgQIECAAAECBAgQIECAAIGe&#10;F0g9f6QTCRAgQIAAAQIECBAgQIAAAQIECBCoZIE/v7o5Ht58f3bEKaOmxhVTPpbtCAkQIECAAAEC&#10;BAgQIECAAAECBAgQIECAAAECBAgQIECAAAECBAgQIECAAAECBAgQIECAAAECBAgQIECAAAECBAgQ&#10;IECAAAECBAgQIECAAAECBAgQIECAAAECBAgQIECAAAECBAgQIECAAAECBAgQIECAAAECBAgQIECA&#10;AAECBAgQIECAAIHeEUi9c6xTCRAgQIAAAQIECBAgQIAAAQIECBCoRIH9h/fFnWuWRrm7q3C8EYNG&#10;xoLWG6MhNRR2BAQIECBAgAABAgQIECBAgAABAgQIECBAgAABAgQIECBAgAABAgQIECBAgAABAgQI&#10;ECBAgAABAgQIECBAgAABAgQIECBAgAABAgQIECBAgAABAgQIECBAgAABAgQIECBAgAABAgQIECBA&#10;gAABAgQIECBAgAABAgQIECBAgAABAgQIECBAgEDvCaTeO9rJBAgQIECAAAECBAgQIECAAAECBAhU&#10;kkBXuSvuXPO12Hf41cKxUqkhFs76XAwfNKKwIyBAgAABAgQIECBAgAABAgQIECBAgAABAgQIECBA&#10;gAABAgQIECBAgAABAgQIECBAgAABAgQIECBAgAABAgQIECBAgAABAgQIECBAgAABAgQIECBAgAAB&#10;AgQIECBAgAABAgQIECBAgAABAgQIECBAgAABAgQIECBAgAABAgQIECBAgAABAgR6VyD17vFOJ0CA&#10;AAECBAgQIECAAAECBAgQIECgUgQe3nxfbHl1Y3acq86dF5NHnpvtCAkQIECAAAECBAgQIECAAAEC&#10;BAgQIECAAAECBAgQIECAAAECBAgQIECAAAECBAgQIECAAAECBAgQIECAAAECBAgQIECAAAECBAgQ&#10;IECAAAECBAgQIECAAAECBAgQIECAAAECBAgQIECAAAECBAgQIECAAAECBAgQIECAAAECBAgQIECA&#10;AIHeFUi9e7zTCRAgQIAAAQIECBAgQIAAAQIECBCoBIHf7vh1PPH8o9lRzh97cbxnwqXZjpAAAQIE&#10;CBAgQIAAAQIECBAgQIAAAQIECBAgQIAAAQIECBAgQIAAAQIECBAgQIAAAQIECBAgQIAAAQIECBAg&#10;QIAAAQIECBAgQIAAAQIECBAgQIAAAQIECBAgQIAAAQIECBAgQIAAAQIECBAgQIAAAQIECBAgQIAA&#10;AQIECBAgQIAAAQIECBDofYHU+1e4gQABAgQIECBAgAABAgQIECBAgACB/hTYfmBr3Ld+WXaEcUPG&#10;xzXTF2Y7QgIECBAgQIAAAQIECBAgQIAAAQIECBAgQIAAAQIECBAgQIAAAQIECBAgQIAAAQIECBAg&#10;QIAAAQIECBAgQIAAAQIECBAgQIAAAQIECBAgQIAAAQIECBAgQIAAAQIECBAgQIAAAQIECBAgQIAA&#10;AQIECBAgQIAAAQIECBAgQIAAAQIECBAgQKBvBFLfXOMWAgQIECBAgAABAgQIECBAgAABAgT6Q6Ct&#10;42B8fdVXoqPcUXh904DBsWj2TTGooamwIyBAgAABAgQIECBAgAABAgQIECBAgAABAgQIECBAgAAB&#10;AgQIECBAgAABAgQIECBAgAABAgQIECBAgAABAgQIECBAgAABAgQIECBAgAABAgQIECBAgAABAgQI&#10;ECBAgAABAgQIECBAgAABAgQIECBAgAABAgQIECBAgAABAgQIECBAgAABAgT6TiD13VVuIkCAAAEC&#10;BAgQIECAAAECBAgQIECgLwW6u7vj7nW3xivtL2evvW7GZ6JlyLhsR0iAAAECBAgQIECAAAECBAgQ&#10;IECAAAECBAgQIECAAAECBAgQIECAAAECBAgQIECAAAECBAgQIECAAAECBAgQIECAAAECBAgQIECA&#10;AAECBAgQIECAAAECBAgQIECAAAECBAgQIECAAAECBAgQIECAAAECBAgQIECAAAECBAgQIECAAAEC&#10;BAj0nUDqu6vcRIAAAQIECBAgQIAAAQIECBAgQIBAXwo8+twjsW73quyVcydeEbPOeEe2IyRAgAAB&#10;AgQIECBAgAABAgQIECBAgAABAgQIECBAgAABAgQIECBAgAABAgQIECBAgAABAgQIECBAgAABAgQI&#10;ECBAgAABAgQIECBAgAABAgQIECBAgAABAgQIECBAgAABAgQIECBAgAABAgQIECBAgAABAgQIECBA&#10;gAABAgQIECBAgAABAgT6ViD17XVuI0CAAAECBAgQIECAAAECBAgQIECgLwQ271kf39/yYPaq6aNn&#10;x2WTr8p2hAQIECBAgAABAgQIECBAgAABAgQIECBAgAABAgQIECBAgAABAgQIECBAgAABAgQIECBA&#10;gAABAgQIECBAgAABAgQIECBAgAABAgQIECBAgAABAgQIECBAgAABAgQIECBAgAABAgQIECBAgAAB&#10;AgQIECBAgAABAgQIECBAgAABAgQIECBAgEDfC6S+v9KNBAgQIECAAAECBAgQIECAAAECBAj0psC+&#10;w3tj+dqbo/v176Kv0wefEZ9sXRKp5FeERUaeEyBAgAABAgQIECBAgAABAgQIECBAgAABAgQIECBA&#10;gAABAgQIECBAgAABAgQIECBAgAABAgQIECBAgAABAgQIECBAgAABAgQIECBAgAABAgQIECBAgAAB&#10;AgQIECBAgAABAgQIECBAgAABAgQIECBAgAABAgQIECBAgAABAgQIECBAgACB/hLw6cP9Je9eAgQI&#10;ECBAgAABAgQIECBAgAABAr0gUO4ux/I1t8SBI/sLT29MjbFo9r9Fc+OQwo6AAAECBAgQIECAAAEC&#10;BAgQIECAAAECBAgQIECAAAECBAgQIECAAAECBAgQIECAAAECBAgQIECAAAECBAgQIECAAAECBAgQ&#10;IECAAAECBAgQIECAAAECBAgQIECAAAECBAgQIECAAAECBAgQIECAAAECBAgQIECAAAECBAgQIECA&#10;AAECBAgQ6D+B1H9Xu5kAAQIECBAgQIAAAQIECBAgQIAAgZ4W+N6fHogtr27MHnv11OviLcPemu0I&#10;CRAgQIAAAQIECBAgQIAAAQIECBAgQIAAAQIECBAgQIAAAQIECBAgQIAAAQIECBAgQIAAAQIECBAg&#10;QIAAAQIECBAgQIAAAQIECBAgQIAAAQIECBAgQIAAAQIECBAgQIAAAQIECBAgQIAAAQIECBAgQIAA&#10;AQIECBAgQIAAAQIECBAgQIAAgf4TSP13tZsJECBAgAABAgQIECBAgAABAgQIEOhJgTW7fh8/3fqD&#10;7JEXn/mu+Lvx7852hAQIECBAgAABAgQIECBAgAABAgQIECBAgAABAgQIECBAgAABAgQIECBAgAAB&#10;AgQIECBAgAABAgQIECBAgAABAgQIECBAgAABAgQIECBAgAABAgQIECBAgAABAgQIECBAgAABAgQI&#10;ECBAgAABAgQIECBAgAABAgQIECBAgAABAgQIECBAgED/CqT+vd7tBAgQIECAAAECBAgQIECAAAEC&#10;BAj0hMDutl1xzx9vzx41fuiEuHrqddmOkAABAgQIECBAgAABAgQIECBAgAABAgQIECBAgAABAgQI&#10;ECBAgAABAgQIECBAgAABAgQIECBAgAABAgQIECBAgAABAgQIECBAgAABAgQIECBAgAABAgQIECBA&#10;gAABAgQIECBAgAABAgQIECBAgAABAgQIECBAgAABAgQIECBAgAABAgQIEOh/gdT/I5iAAAECBAgQ&#10;IECAAAECBAgQIECAAIFTEegod8SyNUvjUGdb4TFNDYPjU7M/FwMbBhZ2BAQIECBAgAABAgQIECBA&#10;gAABAgQIECBAgAABAgQIECBAgAABAgQIECBAgAABAgQIECBAgAABAgQIECBAgAABAgQIECBAgAAB&#10;AgQIECBAgAABAgQIECBAgAABAgQIECBAgAABAgQIECBAgAABAgQIECBAgAABAgQIECBAgAABAgQI&#10;ECBAgEBlCKTKGMMUBAgQIECAAAECBAgQIECAAAECBAicrMCDG1fE8weey75+7YxFcUbz2GxHSIAA&#10;AQIECBAgQIAAAQIECBAgQIAAAQIECBAgQIAAAQIECBAgQIAAAQIECBAgQIAAAQIECBAgQIAAAQIE&#10;CBAgQIAAAQIECBAgQIAAAQIECBAgQIAAAQIECBAgQIAAAQIECBAgQIAAAQIECBAgQIAAAQIECBAg&#10;QIAAAQIECBAgQIAAAQIECFSGQKqMMUxBgAABAgQIECBAgAABAgQIECBAgMDJCDz14i/jVy/8d/bV&#10;902YG+e1XJDtCAkQIECAAAECBAgQIECAAAECBAgQIECAAAECBAgQIECAAAECBAgQIECAAAECBAgQ&#10;IECAAAECBAgQIECAAAECBAgQIECAAAECBAgQIECAAAECBAgQIECAAAECBAgQIECAAAECBAgQIECA&#10;AAECBAgQIECAAAECBAgQIECAAAECBAgQIECAAIHKEUiVM4pJCBAgQIAAAQIECBAgQIAAAQIECBA4&#10;EYEXX3s+7t/wjewrk0ZMiSumfCzbERIgQIAAAQIECBAgQIAAAQIECBAgQIAAAQIECBAgQIAAAQIE&#10;CBAgQIAAAQIECBAgQIAAAQIECBAgQIAAAQIECBAgQIAAAQIECBAgQIAAAQIECBAgQIAAAQIECBAg&#10;QIAAAQIECBAgQIAAAQIECBAgQIAAAQIECBAgQIAAAQIECBAgQIAAAQKVJZAqaxzTECBAgAABAgQI&#10;ECBAgAABAgQIECBwPALtnYfijtVLo6N8pLA+tHFYLJx1YzSkhsKOgAABAgQIECBAgAABAgQIECBA&#10;gAABAgQIECBAgAABAgQIECBAgAABAgQIECBAgAABAgQIECBAgAABAgQIECBAgAABAgQIECBAgAAB&#10;AgQIECBAgAABAgQIECBAgAABAgQIECBAgAABAgQIECBAgAABAgQIECBAgAABAgQIECBAgAABAgQI&#10;EKg8gVR5I5mIAAECBAgQIECAAAECBAgQIECAAIFjCdy7flnsattRWCtFKT7Z+tkY2XRaYUdAgAAB&#10;AgQIECBAgAABAgQIECBAgAABAgQIECBAgAABAgQIECBAgAABAgQIECBAgAABAgQIECBAgAABAgQI&#10;ECBAgAABAgQIECBAgAABAgQIECBAgAABAgQIECBAgAABAgQIECBAgAABAgQIECBAgAABAgQIECBA&#10;gAABAgQIECBAgAABAgQIVKZAqsyxTEWAAAECBAgQIECAAAECBAgQIECAQJHA49sejT/sfKoo/r/n&#10;H5j04Zg6ema2IyRAgAABAgQIECBAgAABAgQIECBAgAABAgQIECBAgAABAgQIECBAgAABAgQIECBA&#10;gAABAgQIECBAgAABAgQIECBAgAABAgQIECBAgAABAgQIECBAgAABAgQIECBAgAABAgQIECBAgAAB&#10;AgQIECBAgAABAgQIECBAgAABAgQIECBAgAABAgQqUyBV5limIkCAAAECBAgQIECAAAECBAgQIEDg&#10;zQSe3bclHt5835tFf302bXRrzJ10xV9/9hcCBAgQIECAAAECBAgQIECAAAECBAgQIECAAAECBAgQ&#10;IECAAAECBAgQIECAAAECBAgQIECAAAECBAgQIECAAAECBAgQIECAAAECBAgQIECAAAECBAgQIECA&#10;AAECBAgQIECAAAECBAgQIECAAAECBAgQIECAAAECBAgQIECAAAECBAgQIECgugRSdY1rWgIECBAg&#10;QIAAAQIECBAgQIAAAQL1K9DWcTCWr7k5yt1dhQijBp0W82cuiVTyq79CJAEBAgQIECBAgAABAgQI&#10;ECBAgAABAgQIECBAgAABAgQIECBAgAABAgQIECBAgAABAgQIECBAgAABAgQIECBAgAABAgQIECBA&#10;gAABAgQIECBAgAABAgQIECBAgAABAgQIECBAgAABAgQIECBAgAABAgQIECBAgAABAgQIECBAgAAB&#10;AgQIEKhwAZ9SXOH/QMYjQIAAAQIECBAgQIAAAQIECBAg8BeBe9cviz3tu//y41F/plJDLJx1Ywwd&#10;OOyozAMCBAgQIECAAAECBAgQIECAAAECBAgQIECAAAECBAgQIECAAAECBAgQIECAAAECBAgQIECA&#10;AAECBAgQIECAAAECBAgQIECAAAECBAgQIECAAAECBAgQIECAAAECBAgQIECAAAECBAgQIECAAAEC&#10;BAgQIECAAAECBAgQIECAAAECBAgQIECgegRS9YxqUgIECBAgQIAAAQIECBAgQIAAAQL1K/Dz538a&#10;q3Y9nQW46tx5MXHklGxHSIAAAQIECBAgQIAAAQIECBAgQIAAAQIECBAgQIAAAQIECBAgQIAAAQIE&#10;CBAgQIAAAQIECBAgQIAAAQIECBAgQIAAAQIECBAgQIAAAQIECBAgQIAAAQIECBAgQIAAAZ23p8wA&#10;AEAASURBVAIECBAgQIAAAQIECBAgQIAAAQIECBAgQIAAAQIECBAgQIAAAQIECFS+QKr8EU1IgAAB&#10;AgQIECBAgAABAgQIECBAoL4Fth/YGg9vujeL8PaWC+M9Ey7NdoQECBAgQIAAAQIECBAgQIAAAQIE&#10;CBAgQIAAAQIECBAgQIAAAQIECBAgQIAAAQIECBAgQIAAAQIECBAgQIAAAQIECBAgQIAAAQIECBAg&#10;QIAAAQIECBAgQIAAAQIECBAgQIAAAQIECBAgQIAAAQIECBAgQIAAAQIECBAgQIAAAQIECBAgQIBA&#10;dQik6hjTlAQIECBAgAABAgQIECBAgAABAgTqU+BwV3vcuebm6OzuLAQYM7glPj79U4W5gAABAgQI&#10;ECBAgAABAgQIECBAgAABAgQIECBAgAABAgQIECBAgAABAgQIECBAgAABAgQIECBAgAABAgQIECBA&#10;gAABAgQIECBAgAABAgQIECBAgAABAgQIECBAgAABAgQIECBAgAABAgQIECBAgAABAgQIECBAgAAB&#10;AgQIECBAgAABAgQIEKgugVRd45qWAAECBAgQIECAAAECBAgQIECAQH0JfGvDXbGrbUfh0g2lhlgw&#10;64ZoGjC4sCMgQIAAAQIECBAgQIAAAQIECBAgQIAAAQIECBAgQIAAAQIECBAgQIAAAQIECBAgQIAA&#10;AQIECBAgQIAAAQIECBAgQIAAAQIECBAgQIAAAQIECBAgQIAAAQIECBAgQIAAAQIECBAgQIAAAQIE&#10;CBAgQIAAAQIECBAgQIAAAQIECBAgQIAAAQIEqksgVde4piVAgAABAgQIECBAgAABAgQIECBQPwJP&#10;vvjz+O2OX2UXvnLKvJgwfGK2IyRAgAABAgQIECBAgAABAgQIECBAgAABAgQIECBAgAABAgQIECBA&#10;gAABAgQIECBAgAABAgQIECBAgAABAgQIECBAgAABAgQIECBAgAABAgQIECBAgAABAgQIECBAgAAB&#10;AgQIECBAgAABAgQIECBAgAABAgQIECBAgAABAgQIECBAgAABAgSqSyBV17imJUCAAAECBAgQIECA&#10;AAECBAgQIFAfAjteeyEe2HBPdtnWMW+P97710mxHSIAAAQIECBAgQIAAAQIECBAgQIAAAQIECBAg&#10;QIAAAQIECBAgQIAAAQIECBAgQIAAAQIECBAgQIAAAQIECBAgQIAAAQIECBAgQIAAAQIECBAgQIAA&#10;AQIECBAgQIAAAQIECBAgQIAAAQIECBAgQIAAAQIECBAgQIAAAQIECBAgQIAAAQIECFSfQKq+kU1M&#10;gAABAgQIECBAgAABAgQIECBAoLYFjnQdiTvXfC2OlA8XLjpq0GnxiRmLC3MBAQIECBAgQIAAAQIE&#10;CBAgQIAAAQIECBAgQIAAAQIECBAgQIAAAQIECBAgQIAAAQIECBAgQIAAAQIECBAgQIAAAQIECBAg&#10;QIAAAQIECBAgQIAAAQIECBAgQIAAAQIECBAgQIAAAQIECBAgQIAAAQIECBAgQIAAAQIECBAgQIAA&#10;AQIECBAgUL0CqXpHNzkBAgQIECBAgAABAgQIECBAgACB2hR4cNOK2HFwe+FypSjFJ2d9NoY0Di3s&#10;CAgQIECAAAECBAgQIECAAAECBAgQIECAAAECBAgQIECAAAECBAgQIECAAAECBAgQIECAAAECBAgQ&#10;IECAAAECBAgQIECAAAECBAgQIECAAAECBAgQIECAAAECBAgQIECAAAECBAgQIECAAAECBAgQIECA&#10;AAECBAgQIECAAAECBAgQIECAAIHqFUjVO7rJCRAgQIAAAQIECBAgQIAAAQIECNSewO9eejJ+/cLj&#10;2cUuP+dfY/LIt2U7QgIECBAgQIAAAQIECBAgQIAAAQIECBAgQIAAAQIECBAgQIAAAQIECBAgQIAA&#10;AQIECBAgQIAAAQIECBAgQIAAAQIECBAgQIAAAQIECBAgQIAAAQIECBAgQIAAAQIECBAgQIAAAQIE&#10;CBAgQIAAAQIECBAgQIAAAQIECBAgQIAAAQIECBAgQKB6BVL1jm5yAgQIECBAgAABAgQIECBAgAAB&#10;ArUlsLttV9y/fnl2qamnzYx/PvuD2Y6QAAECBAgQIECAAAECBAgQIECAAAECBAgQIECAAAECBAgQ&#10;IECAAAECBAgQIECAAAECBAgQIECAAAECBAgQIECAAAECBAgQIECAAAECBAgQIECAAAECBAgQIECA&#10;AAECBAgQIECAAAECBAgQIECAAAECBAgQIECAAAECBAgQIECAAAECBAgQqG6BVN3jm54AAQIECBAg&#10;QIAAAQIECBAgQIBAbQh0lTtj+dqbo73rUOFCwweOiPmt10epVCrsCAgQIECAAAECBAgQIECAAAEC&#10;BAgQIECAAAECBAgQIECAAAECBAgQIECAAAECBAgQIECAAAECBAgQIECAAAECBAgQIECAAAECBAgQ&#10;IECAAAECBAgQIECAAAECBAgQIECAAAECBAgQIECAAAECBAgQIECAAAECBAgQIECAAAECBAgQIECA&#10;AIHqF0jVv4INCBAgQIAAAQIECBAgQIAAAQIECFS/wPe2rIyt+58pXKQUpZjfuiSGDRxR2BEQIECA&#10;AAECBAgQIECAAAECBAgQIECAAAECBAgQIECAAAECBAgQIECAAAECBAgQIECAAAECBAgQIECAAAEC&#10;BAgQIECAAAECBAgQIECAAAECBAgQIECAAAECBAgQIECAAAECBAgQIECAAAECBAgQIECAAAECBAgQ&#10;IECAAAECBAgQIECAAAECtSGQamMNWxAgQIAAAQIECBAgQIAAAQIECBCoXoH1u9fEY1t/mF1g7qQr&#10;4m2nzch2hAQIECBAgAABAgQIECBAgAABAgQIECBAgAABAgQIECBAgAABAgQIECBAgAABAgQIECBA&#10;gAABAgQIECBAgAABAgQIECBAgAABAgQIECBAgAABAgQIECBAgAABAgQIECBAgAABAgQIECBAgAAB&#10;AgQIECBAgAABAgQIECBAgAABAgQIECBAgEBtCKTaWMMWBAgQIECAAAECBAgQIECAAAECBKpTYP/h&#10;fXH3utuyw58zcmp8YNKHsx0hAQIECBAgQIAAAQIECBAgQIAAAQIECBAgQIAAAQIECBAgQIAAAQIE&#10;CBAgQIAAAQIECBAgQIAAAQIECBAgQIAAAQIECBAgQIAAAQIECBAgQIAAAQIECBAgQIAAAQIECBAg&#10;QIAAAQIECBAgQIAAAQIECBAgQIAAAQIECBAgQIAAAQIECBAgUDsCqXZWsQkBAgQIECBAgAABAgQI&#10;ECBAgACB6hIod5fj7nW3xmsd+wsHbx4wJOa3Xh+p5Fd5hUgCAgQIECBAgAABAgQIECBAgAABAgQI&#10;ECBAgAABAgQIECBAgAABAgQIECBAgAABAgQIECBAgAABAgQIECBAgAABAgQIECBAgAABAgQIECBA&#10;gAABAgQIECBAgAABAgQIECBAgAABAgQIECBAgAABAgQIECBAgAABAgQIECBAgAABAgQIECBQYwI+&#10;1bjG/kGtQ4AAAQIECBAgQIAAAQIECBAgUD0Cjz77SGzcsy478LUzFsWoptHZjpAAAQIECBAgQIAA&#10;AQIECBAgQIAAAQIECBAgQIAAAQIECBAgQIAAAQIECBAgQIAAAQIECBAgQIAAAQIECBAgQIAAAQIE&#10;CBAgQIAAAQIECBAgQIAAAQIECBAgQIAAAQIECBAgQIAAAQIECBAgQIAAAQIECBAgQIAAAQIECBAg&#10;QIAAAQIECBCoLYFUW+vYhgABAgQIECBAgAABAgQIECBAgEB1CGzZuyl+8OeHssO+66x/itlnnJ/t&#10;CAkQIECAAAECBAgQIECAAAECBAgQIECAAAECBAgQIECAAAECBAgQIECAAAECBAgQIECAAAECBAgQ&#10;IECAAAECBAgQIECAAAECBAgQIECAAAECBAgQIECAAAECBAgQIECAAAECBAgQIECAAAECBAgQIECA&#10;AAECBAgQIECAAAECBAgQIECAAIHaE0i1t5KNCBAgQIAAAQIECBAgQIAAAQIECFS2wGtHDsQ31t4S&#10;3a9/F32NHzohPnzuNUWx5wQIECBAgAABAgQIECBAgAABAgQIECBAgAABAgQIECBAgAABAgQIECBA&#10;gAABAgQIECBAgAABAgQIECBAgAABAgQIECBAgAABAgQIECBAgAABAgQIECBAgAABAgQIECBAgAAB&#10;AgQIECBAgAABAgQIECBAgAABAgQIECBAgAABAgQIECBAgEANC6Qa3s1qBAgQIECAAAECBAgQIECA&#10;AAECBCpOoLu7O1b88fZ49fCewtkGpkGxYNYN0ZgaCzsCAgQIECBAgAABAgQIECBAgAABAgQIECBA&#10;gAABAgQIECBAgAABAgQIECBAgAABAgQIECBAgAABAgQIECBAgAABAgQIECBAgAABAgQIECBAgAAB&#10;AgQIECBAgAABAgQIECBAgAABAgQIECBAgAABAgQIECBAgAABAgQIECBAgAABAgQIECBAoHYFUu2u&#10;ZjMCBAgQIECAAAECBAgQIECAAAEClSfws60/inW7V2UH++i062LskDOzHSEBAgQIECBAgAABAgQI&#10;ECBAgAABAgQIECBAgAABAgQIECBAgAABAgQIECBAgAABAgQIECBAgAABAgQIECBAgAABAgQIECBA&#10;gAABAgQIECBAgAABAgQIECBAgAABAgQIECBAgAABAgQIECBAgAABAgQIECBAgAABAgQIECBAgAAB&#10;AgQIECBQuwKpdlezGQECBAgQIECAAAECBAgQIECAAIHKEti2/9n47pYHskNdOO6SuOjMf8h2hAQI&#10;ECBAgAABAgQIECBAgAABAgQIECBAgAABAgQIECBAgAABAgQIECBAgAABAgQIECBAgAABAgQIECBA&#10;gAABAgQIECBAgAABAgQIECBAgAABAgQIECBAgAABAgQIECBAgAABAgQIECBAgAABAgQIECBAgAAB&#10;AgQIECBAgAABAgQIECBAgEBtC6TaXs92BAgQIECAAAECBAgQIECAAAECBCpD4HBXeyxfe3OUu7sK&#10;B2ppHhcfnTa/MBcQIECAAAECBAgQIECAAAECBAgQIECAAAECBAgQIECAAAECBAgQIECAAAECBAgQ&#10;IECAAAECBAgQIECAAAECBAgQIECAAAECBAgQIECAAAECBAgQIECAAAECBAgQIECAAAECBAgQIECA&#10;AAECBAgQIECAAAECBAgQIECAAAECBAgQIECAAAEC9SGQ6mNNWxIgQIAAAQIECBAgQIAAAQIECBDo&#10;X4GVG++Jl9t2Fg4xIDXGwlk3xqCGpsKOgAABAgQIECBAgAABAgQIECBAgAABAgQIECBAgAABAgQI&#10;ECBAgAABAgQIECBAgAABAgQIECBAgAABAgQIECBAgAABAgQIECBAgAABAgQIECBAgAABAgQIECBA&#10;gAABAgQIECBAgAABAgQIECBAgAABAgQIECBAgAABAgQIECBAgAABAgQIEKgPgVQfa9qSAAECBAgQ&#10;IECAAAECBAgQIECAQP8J/O6lJ+PJF3+RHeAjb/tEjB82IdsREiBAgAABAgQIECBAgAABAgQIECBA&#10;gAABAgQIECBAgAABAgQIECBAgAABAgQIECBAgAABAgQIECBAgAABAgQIECBAgAABAgQIECBAgAAB&#10;AgQIECBAgAABAgQIECBAgAABAgQIECBAgAABAgQIECBAgAABAgQIECBAgAABAgQIECBAgAABAvUh&#10;kOpjTVsSIECAAAECBAgQIECAAAECBAgQ6B+BVw69HPdvWJ69/LwzLohL3vLebEdIgAABAgQIECBA&#10;gAABAgQIECBAgAABAgQIECBAgAABAgQIECBAgAABAgQIECBAgAABAgQIECBAgAABAgQIECBAgAAB&#10;AgQIECBAgAABAgQIECBAgAABAgQIECBAgAABAgQIECBAgAABAgQIECBAgAABAgQIECBAgAABAgQI&#10;ECBAgAABAgQI1I9Aqp9VbUqAAAECBAgQIECAAAECBAgQIECgbwXK3eW4a+2t0d55qPDiUYNOi2um&#10;LyzMBQQIECBAgAABAgQIECBAgAABAgQIECBAgAABAgQIECBAgAABAgQIECBAgAABAgQIECBAgAAB&#10;AgQIECBAgAABAgQIECBAgAABAgQIECBAgAABAgQIECBAgAABAgQIECBAgAABAgQIECBAgAABAgQI&#10;ECBAgAABAgQIECBAgAABAgQIECBAgED9CaT6W9nGBAgQIECAAAECBAgQIECAAAECBPpG4EfPfCee&#10;2be58LJSlGJ+65JobhxS2BEQIECAAAECBAgQIECAAAECBAgQIECAAAECBAgQIECAAAECBAgQIECA&#10;AAECBAgQIECAAAECBAgQIECAAAECBAgQIECAAAECBAgQIECAAAECBAgQIECAAAECBAgQIECAAAEC&#10;BAgQIECAAAECBAgQIECAAAECBAgQIECAAAECBAgQIECAAAEC9SeQ6m9lGxMgQIAAAQIECBAgQIAA&#10;AQIECBDofYEtezfFj5/5TvaiSyd+KM4ZNTXbERIgQIAAAQIECBAgQIAAAQIECBAgQIAAAQIECBAg&#10;QIAAAQIECBAgQIAAAQIECBAgQIAAAQIECBAgQIAAAQIECBAgQIAAAQIECBAgQIAAAQIECBAgQIAA&#10;AQIECBAgQIAAAQIECBAgQIAAAQIECBAgQIAAAQIECBAgQIAAAQIECBAgQIAAAQL1J5Dqb2UbEyBA&#10;gAABAgQIECBAgAABAgQIEOhdgbaOg3H3uluj+/Xvoq9JI6bEZZOvKoo9J0CAAAECBAgQIECAAAEC&#10;BAgQIECAAAECBAgQIECAAAECBAgQIECAAAECBAgQIECAAAECBAgQIECAAAECBAgQIECAAAECBAgQ&#10;IECAAAECBAgQIECAAAECBAgQIECAAAECBAgQIECAAAECBAgQIECAAAECBAgQIECAAAECBAgQIECA&#10;AAECBOpYINXx7lYnQIAAAQIECBAgQIAAAQIECBAg0CsC929YHnvadxee3TRgcMxvXRKp5NdzhUgC&#10;AgQIECBAgAABAgQIECBAgAABAgQIECBAgAABAgQIECBAgAABAgQIECBAgAABAgQIECBAgAABAgQI&#10;ECBAgAABAgQIECBAgAABAgQIECBAgAABAgQIECBAgAABAgQIECBAgAABAgQIECBAgAABAgQIECBA&#10;gAABAgQIECBAgAABAgQIECBQxwI+AbmO//GtToAAAQIECBAgQIAAAQIECBAg0PMCv3nhifjDzqey&#10;B8+btiBGDx6T7QgJECBAgAABAgQIECBAgAABAgQIECBAgAABAgQIECBAgAABAgQIECBAgAABAgQI&#10;ECBAgAABAgQIECBAgAABAgQIECBAgAABAgQIECBAgAABAgQIECBAgAABAgQIECBAgAABAgQIECBA&#10;gAABAgQIECBAgAABAgQIECBAgAABAgQIECBAgACB+hVI9bu6zQkQIECAAAECBAgQIECAAAECBAj0&#10;rMCutpdi5cYV2UMvHPfOOH/sxdmOkAABAgQIECBAgAABAgQIECBAgAABAgQIECBAgAABAgQIECBA&#10;gAABAgQIECBAgAABAgQIECBAgAABAgQIECBAgAABAgQIECBAgAABAgQIECBAgAABAgQIECBAgAAB&#10;AgQIECBAgAABAgQIECBAgAABAgQIECBAgAABAgQIECBAgAABAgQIEKhvgVTf69ueAAECBAgQIECA&#10;AAECBAgQIECAQM8IlLvLcfe62+JI+XDhgWMGt8TVU68rzAUE/oe9e/+ysrzuAL7PMxcGBrmLoCII&#10;gsCg7bImqTUXo1WbeA3GCwQNJfWyXP177NImhIqCrBBFzUrEtKlarZdWl8vCMIA6KMpNAbmPc622&#10;WYsBeV/mcs7MOXM+ww++7/vdz7P3/vjb/DIECBAgQIAAAQIECBAgQIAAAQIECBAgQIAAAQIECBAg&#10;QIAAAQIECBAgQIAAAQIECBAgQIAAAQIECBAgQIAAAQIECBAgQIAAAQIECBAgQIAAAQIECBAgQIAA&#10;AQIECBAgQIAAAQIECBAgQIAAAQIECBAgQIAAAQIECBAgQIAAAQIECBAgQIDA1wIJAwECBAgQIECA&#10;AAECBAgQIECAAAECgxd4ofXZ2HHo/cyLUqEmVlz2j9FQ25BZIyBAgAABAgQIECBAgAABAgQIECBA&#10;gAABAgQIECBAgAABAgQIECBAgAABAgQIECBAgAABAgQIECBAgAABAgQIECBAgAABAgQIECBAgAAB&#10;AgQIECBAgAABAgQIECBAgAABAgQIECBAgAABAgQIECBAgAABAgQIECBAgAABAgQIECBAgAABAgQI&#10;fC2QMBAgQIAAAQIECBAgQIAAAQIECBAgMDiBjw59GL//8OncS2695M6YOX52bo2QAAECBAgQIECA&#10;AAECBAgQIECAAAECBAgQIECAAAECBAgQIECAAAECBAgQIECAAAECBAgQIECAAAECBAgQIECAAAEC&#10;BAgQIECAAAECBAgQIECAAAECBAgQIECAAAECBAgQIECAAAECBAgQIECAAAECBAgQIECAAAECBAgQ&#10;IECAAAECBAgQIPC1QMJAgAABAgQIECBAgAABAgQIECBAgMDABdq72mPVpkeiu6c785J5ExfG9TNv&#10;zswFBAgQIECAAAECBAgQIECAAAECBAgQIECAAAECBAgQIECAAAECBAgQIECAAAECBAgQIECAAAEC&#10;BAgQIECAAAECBAgQIECAAAECBAgQIECAAAECBAgQIECAAAECBAgQIECAAAECBAgQIECAAAECBAgQ&#10;IECAAAECBAgQIECAAAECBAgQIECAAIHeAqn3i2cCBAgQIECAAAECBAgQIECAAAECBPon8Mz2NbH3&#10;+O7MQ6Nrx8R9ix6KQqGQWSMgQIAAAQIECBAgQIAAAQIECBAgQIAAAQIECBAgQIAAAQIECBAgQIAA&#10;AQIECBAgQIAAAQIECBAgQIAAAQIECBAgQIAAAQIECBAgQIAAAQIECBAgQIAAAQIECBAgQIAAAQIE&#10;CBAgQIAAAQIECBAgQIAAAQIECBAgQIAAAQIECBAgQIAAAQIECPQWSL1fPBMgQIAAAQIECBAgQIAA&#10;AQIECBAg0HeB5v3vxcs7/5h74O75y2NSw+TcGiEBAgQIECBAgAABAgQIECBAgAABAgQIECBAgAAB&#10;AgQIECBAgAABAgQIECBAgAABAgQIECBAgAABAgQIECBAgAABAgQIECBAgAABAgQIECBAgAABAgQI&#10;ECBAgAABAgQIECBAgAABAgQIECBAgAABAgQIECBAgAABAgQIECBAgAABAgQIECBAoLdA6v3imQAB&#10;AgQIECBAgAABAgQIECBAgACBvgkcbT8Sj296NLf4ivO+E9+efnVujZAAAQIECBAgQIAAAQIECBAg&#10;QIAAAQIECBAgQIAAAQIECBAgQIAAAQIECBAgQIAAAQIECBAgQIAAAQIECBAgQIAAAQIECBAgQIAA&#10;AQIECBAgQIAAAQIECBAgQIAAAQIECBAgQIAAAQIECBAgQIAAAQIECBAgQIAAAQIECBAgQIAAAQIE&#10;CBAgcLpAOv2DdwIECBAgQIAAAQIECBAgQIAAAQIEzi6wZsuv4nD7F5mF40dNiCULVmTmAgIECBAg&#10;QIAAAQIECBAgQIAAAQIECBAgQIAAAQIECBAgQIAAAQIECBAgQIAAAQIECBAgQIAAAQIECBAgQIAA&#10;AQIECBAgQIAAAQIECBAgQIAAAQIECBAgQIAAAQIECBAgQIAAAQIECBAgQIAAAQIECBAgQIAAAQIE&#10;CBAgQIAAAQIECBAgQIBAlkDKCnwnQIAAAQIECBAgQIAAAQIECBAgQODMAm/seiXe3fdfZw7//PXe&#10;pgejsW5sbo2QAAECBAgQIECAAAECBAgQIECAAAECBAgQIECAAAECBAgQIECAAAECBAgQIECAAAEC&#10;BAgQIECAAAECBAgQIECAAAECBAgQIECAAAECBAgQIECAAAECBAgQIECAAAECBAgQIECAAAECBAgQ&#10;IECAAAECBAgQIECAAAECBAgQIECAAAECBAgQIHAmgXSmj74RIECAAAECBAgQIECAAAECBAgQIHBm&#10;gf0nPot1Lf9y5vDPX6+ZcUMsnHx5bo2QAAECBAgQIECAAAECBAgQIECAAAECBAgQIECAAAECBAgQ&#10;IECAAAECBAgQIECAAAECBAgQIECAAAECBAgQIECAAAECBAgQIECAAAECBAgQIECAAAECBAgQIECA&#10;AAECBAgQIECAAAECBAgQIECAAAECBAgQIECAAAECBAgQIECAAAECBAgQIJAlkLIC3wkQIECAAAEC&#10;BAgQIECAAAECBAgQOFWgu6c7Vm16JL7sajs16PU2rfH8uH3ukl5fPBIgQIAAAQIECBAgQIAAAQIE&#10;CBAgQIAAAQIECBAgQIAAAQIECBAgQIAAAQIECBAgQIAAAQIECBAgQIAAAQIECBAgQIAAAQIECBAg&#10;QIAAAQIECBAgQIAAAQIECBAgQIAAAQIECBAgQIAAAQIECBAgQIAAAQIECBAgQIAAAQIECBAgQIAA&#10;AQIE+ieQ+leumgABAgQIECBAgAABAgQIECBAgED1Cry44/n44IttmQCpUBPLFz0c9TX1mTUCAgQI&#10;ECBAgAABAgQIECBAgAABAgQIECBAgAABAgQIECBAgAABAgQIECBAgAABAgQIECBAgAABAgQIECBA&#10;gAABAgQIECBAgAABAgQIECBAgAABAgQIECBAgAABAgQIECBAgAABAgQIECBAgAABAgQIECBAgAAB&#10;AgQIECBAgAABAgQIECBAgMDZBNLZCuQECBAgQIAAAQIECBAgQIAAAQIECER8fLg1fvfBb3Mpbp5z&#10;R1w07uLcGiEBAgQIECBAgAABAgQIECBAgAABAgQIECBAgAABAgQIECBAgAABAgQIECBAgAABAgQI&#10;ECBAgAABAgQIECBAgAABAgQIECBAgAABAgQIECBAgAABAgQIECBAgAABAgQIECBAgAABAgQIECBA&#10;gAABAgQIECBAgAABAgQIECBAgAABAgQIECBA4GwC6WwFcgIECBAgQIAAAQIECBAgQIAAAQLVLtDe&#10;1R6rNj0S3T1dmRRzJsyLG2bdkpkLCBAgQIAAAQIECBAgQIAAAQIECBAgQIAAAQIECBAgQIAAAQIE&#10;CBAgQIAAAQIECBAgQIAAAQIECBAgQIAAAQIECBAgQIAAAQIECBAgQIAAAQIECBAgQIAAAQIECBAg&#10;QIAAAQIECBAgQIAAAQIECBAgQIAAAQIECBAgQIAAAQIECBAgQIAAAQJ9FUh9LVRHgAABAgQIECBA&#10;gAABAgQIECBAoFoFNmxfG3uO7cpcv6FmdCxf9HCkgl+3ZSIJCBAgQIAAAQIECBAgQIAAAQIECBAg&#10;QIAAAQIECBAgQIAAAQIECBAgQIAAAQIECBAgQIAAAQIECBAgQIAAAQIECBAgQIAAAQIECBAgQIAA&#10;AQIECBAgQIAAAQIECBAgQIAAAQIECBAgQIAAAQIECBAgQIAAAQIECBAgQIAAAQIECBAgQIAAgT4L&#10;+IvJfaZSSIAAAQIECBAgQIAAAQIECBAgUI0CzZ+/Fy/tfDF39bvm3xeTR5+bWyMkQIAAAQIECBAg&#10;QIAAAQIECBAgQIAAAQIECBAgQIAAAQIECBAgQIAAAQIECBAgQIAAAQIECBAgQIAAAQIECBAgQIAA&#10;AQIECBAgQIAAAQIECBAgQIAAAQIECBAgQIAAAQIECBAgQIAAAQIECBAgQIAAAQIECBAgQIAAAQIE&#10;CBAgQIAAAQIECPRVIPW1UB0BAgQIECBAgAABAgQIECBAgACBahM42n4kHt/8aO7afzn1W/HX538/&#10;t0ZIgAABAgQIECBAgAABAgQIECBAgAABAgQIECBAgAABAgQIECBAgAABAgQIECBAgAABAgQIECBA&#10;gAABAgQIECBAgAABAgQIECBAgAABAgQIECBAgAABAgQIECBAgAABAgQIECBAgAABAgQIECBAgAAB&#10;AgQIECBAgAABAgQIECBAgAABAgQIEOiPQOpPsVoCBAgQIECAAAECBAgQIECAAAEC1STwVMuv43D7&#10;F5krj6ufEEsX/CIzFxAgQIAAAQIECBAgQIAAAQIECBAgQIAAAQIECBAgQIAAAQIECBAgQIAAAQIE&#10;CBAgQIAAAQIECBAgQIAAAQIECBAgQIAAAQIECBAgQIAAAQIECBAgQIAAAQIECBAgQIAAAQIECBAg&#10;QIAAAQIECBAgQIAAAQIECBAgQIAAAQIECBAgQIAAAQIEBiKQBnLIGQIECBAgQIAAAQIECBAgQIAA&#10;AQIjXeCt3a/FO3vfzF3zvqYHY2z9Obk1QgIECBAgQIAAAQIECBAgQIAAAQIECBAgQIAAAQIECBAg&#10;QIAAAQIECBAgQIAAAQIECBAgQIAAAQIECBAgQIAAAQIECBAgQIAAAQIECBAgQIAAAQIECBAgQIAA&#10;AQIECBAgQIAAAQIECBAgQIAAAQIECBAgQIAAAQIECBAgQIAAAQIECBAgQIBAfwVSfw+oJ0CAAAEC&#10;BAgQIECAAAECBAgQIDDSBQ627Y91Laty17xmxg2xcMrluTVCAgQIECBAgAABAgQIECBAgAABAgQI&#10;ECBAgAABAgQIECBAgAABAgQIECBAgAABAgQIECBAgAABAgQIECBAgAABAgQIECBAgAABAgQIECBA&#10;gAABAgQIECBAgAABAgQIECBAgAABAgQIECBAgAABAgQIECBAgAABAgQIECBAgAABAgQIECBAgMBA&#10;BNJADjlDgAABAgQIECBAgAABAgQIECBAYKQK9PT0xOrNj8WJzuOZK05rPD9un7skMxcQIECAAAEC&#10;BAgQIECAAAECBAgQIECAAAECBAgQIECAAAECBAgQIECAAAECBAgQIECAAAECBAgQIECAAAECBAgQ&#10;IECAAAECBAgQIECAAAECBAgQIECAAAECBAgQIECAAAECBAgQIECAAAECBAgQIECAAAECBAgQIECA&#10;AAECBAgQIECAAAECBAYjkAZz2FkCBAgQIECAAAECBAgQIECAAAECI03g5Z1/jJYDmzLXSoUUyxc9&#10;HPU19Zk1AgIECBAgQIAAAQIECBAgQIAAAQIECBAgQIAAAQIECBAgQIAAAQIECBAgQIAAAQIECBAg&#10;QIAAAQIECBAgQIAAAQIECBAgQIAAAQIECBAgQIAAAQIECBAgQIAAAQIECBAgQIAAAQIECBAgQIAA&#10;AQIECBAgQIAAAQIECBAgQIAAAQIECBAgQIDAYATSYA47S4AAAQIECBAgQIAAAQIECBAgQGAkCew9&#10;tiue2b4md6Ufz14cF427OLdGSIAAAQIECBAgQIAAAQIECBAgQIAAAQIECBAgQIAAAQIECBAgQIAA&#10;AQIECBAgQIAAAQIECBAgQIAAAQIECBAgQIAAAQIECBAgQIAAAQIECBAgQIAAAQIECBAgQIAAAQIE&#10;CBAgQIAAAQIECBAgQIAAAQIECBAgQIAAAQIECBAgQIAAAQIECBAYjEAazGFnCRAgQIAAAQIECBAg&#10;QIAAAQIECIwUga7urli16Z+io7sjc6WZ42bH3118W2YuIECAAAECBAgQIECAAAECBAgQIECAAAEC&#10;BAgQIECAAAECBAgQIECAAAECBAgQIECAAAECBAgQIECAAAECBAgQIECAAAECBAgQIECAAAECBAgQ&#10;IECAAAECBAgQIECAAAECBAgQIECAAAECBAgQIECAAAECBAgQIECAAAECBAgQIECAAAECBAgUQyAV&#10;4xJ3ECBAgAABAgQIECBAgAABAgQIEKh0gRdaN8RHhz/MXKMu1cfyRQ9HKviVWiaSgAABAgQIECBA&#10;gAABAgQIECBAgAABAgQIECBAgAABAgQIECBAgAABAgQIECBAgAABAgQIECBAgAABAgQIECBAgAAB&#10;AgQIECBAgAABAgQIECBAgAABAgQIECBAgAABAgQIECBAgAABAgQIECBAgAABAgQIECBAgAABAgQI&#10;ECBAgAABAgQIECiKgL+mXBRGlxAgQIAAAQIECBAgQIAAAQIECFSywEeHPow/tG7IXWHxvCVxXuP0&#10;3BohAQIECBAgQIAAAQIECBAgQIAAAQIECBAgQIAAAQIECBAgQIAAAQIECBAgQIAAAQIECBAgQIAA&#10;AQIECBAgQIAAAQIECBAgQIAAAQIECBAgQIAAAQIECBAgQIAAAQIECBAgQIAAAQIECBAgQIAAAQIE&#10;CBAgQIAAAQIECBAgQIAAAQIECBAgQKAYAqkYl7iDAAECBAgQIECAAAECBAgQIECAQKUKtHe1x6pN&#10;j0R3T3fmCgsmXRbfv/D6zFxAgAABAgQIECBAgAABAgQIECBAgAABAgQIECBAgAABAgQIECBAgAAB&#10;AgQIECBAgAABAgQIECBAgAABAgQIECBAgAABAgQIECBAgAABAgQIECBAgAABAgQIECBAgAABAgQI&#10;ECBAgAABAgQIECBAgAABAgQIECBAgAABAgQIECBAgAABAgQIECimQCrmZe4iQIAAAQIECBAgQIAA&#10;AQIECBAgUGkCG7Y/FXuP784ce0xtY9zb9EAUCoXMGgEBAgQIECBAgAABAgQIECBAgAABAgQIECBA&#10;gAABAgQIECBAgAABAgQIECBAgAABAgQIECBAgAABAgQIECBAgAABAgQIECBAgAABAgQIECBAgAAB&#10;AgQIECBAgAABAgQIECBAgAABAgQIECBAgAABAgQIECBAgAABAgQIECBAgAABAgQIECBAoJgCqZiX&#10;uYsAAQIECBAgQIAAAQIECBAgQIBAJQlsPbA5Xtq5MXfku+cvjwkNk3JrhAQIECBAgAABAgQIECBA&#10;gAABAgQIECBAgAABAgQIECBAgAABAgQIECBAgAABAgQIECBAgAABAgQIECBAgAABAgQIECBAgAAB&#10;AgQIECBAgAABAgQIECBAgAABAgQIECBAgAABAgQIECBAgAABAgQIECBAgAABAgQIECBAgAABAgQI&#10;ECBAgACBYgqkYl7mLgIECBAgQIAAAQIECBAgQIAAAQKVInCi83g8vvnR3HGvOO878a3pf5NbIyRA&#10;gAABAgQIECBAgAABAgQIECBAgAABAgQIECBAgAABAgQIECBAgAABAgQIECBAgAABAgQIECBAgAAB&#10;AgQIECBAgAABAgQIECBAgAABAgQIECBAgAABAgQIECBAgAABAgQIECBAgAABAgQIECBAgAABAgQI&#10;ECBAgAABAgQIECBAgAABAgQIFFsgFftC9xEgQIAAAQIECBAgQIAAAQIECBCoBIH1W1fHwbb9maOO&#10;HzUhlixYkZkLCBAgQIAAAQIECBAgQIAAAQIECBAgQIAAAQIECBAgQIAAAQIECBAgQIAAAQIECBAg&#10;QIAAAQIECBAgQIAAAQIECBAgQIAAAQIECBAgQIAAAQIECBAgQIAAAQIECBAgQIAAAQIECBAgQIAA&#10;AQIECBAgQIAAAQIECBAgQIAAAQIECBAgQIAAAQKlEkiluti9BAgQIECAAAECBAgQIECAAAECBMpV&#10;4H8+eyde3/VK7njLFj4QjXVjc2uEBAgQIECAAAECBAgQIECAAAECBAgQIECAAAECBAgQIECAAAEC&#10;BAgQIECAAAECBAgQIECAAAECBAgQIECAAAECBAgQIECAAAECBAgQIECAAAECBAgQIECAAAECBAgQ&#10;IECAAAECBAgQIECAAAECBAgQIECAAAECBAgQIECAAAECBAgQIECAAIFSCKRSXOpOAgQIECBAgAAB&#10;AgQIECBAgAABAuUqcLT9SDzZ/Mvc8b534XXRNOUvcmuEBAgQIECAAAECBAgQIECAAAECBAgQIECA&#10;AAECBAgQIECAAAECBAgQIECAAAECBAgQIECAAAECBAgQIECAAAECBAgQIECAAAECBAgQIECAAAEC&#10;BAgQIECAAAECBAgQIECAAAECBAgQIECAAAECBAgQIECAAAECBAgQIECAAAECBAgQIECAAIFSCaRS&#10;XexeAgQIECBAgAABAgQIECBAgAABAuUosK5lVRxuP5Q52pTRU2PxvKWZuYAAAQIECBAgQIAAAQIE&#10;CBAgQIAAAQIECBAgQIAAAQIECBAgQIAAAQIECBAgQIAAAQIECBAgQIAAAQIECBAgQIAAAQIECBAg&#10;QIAAAQIECBAgQIAAAQIECBAgQIAAAQIECBAgQIAAAQIECBAgQIAAAQIECBAgQIAAAQIECBAgQIAA&#10;AQIECBAgUGqBVOoG7idAgAABAgQIECBAgAABAgQIECBQLgJv73kj3t77RuY4hSjEfU0Pxaiahswa&#10;AQECBAgQIECAAAECBAgQIECAAAECBAgQIECAAAECBAgQIECAAAECBAgQIECAAAECBAgQIECAAAEC&#10;BAgQIECAAAECBAgQIECAAAECBAgQIECAAAECBAgQIECAAAECBAgQIECAAAECBAgQIECAAAECBAgQ&#10;IECAAAECBAgQIECAAAECBAgQIECg1AKp1A3cT4AAAQIECBAgQIAAAQIECBAgQKAcBI62H4l1Laty&#10;R7l25o/ikomX5tYICRAgQIAAAQIECBAgQIAAAQIECBAgQIAAAQIECBAgQIAAAQIECBAgQIAAAQIE&#10;CBAgQIAAAQIECBAgQIAAAQIECBAgQIAAAQIECBAgQIAAAQIECBAgQIAAAQIECBAgQIAAAQIECBAg&#10;QIAAAQIECBAgQIAAAQIECBAgQIAAAQIECBAgQIAAAQKlFkilbuB+AgQIECBAgAABAgQIECBAgAAB&#10;AuUgsK5lVRztOJI5yrTGC+LWOXdm5gICBAgQIECAAAECBAgQIECAAAECBAgQIECAAAECBAgQIECA&#10;AAECBAgQIECAAAECBAgQIECAAAECBAgQIECAAAECBAgQIECAAAECBAgQIECAAAECBAgQIECAAAEC&#10;BAgQIECAAAECBAgQIECAAAECBAgQIECAAAECBAgQIECAAAECBAgQIECAwFAJpKFqpA8BAgQIECBA&#10;gAABAgQIECBAgACB4RJ4d99/x9t738hsnwopft70UNTV1GfWCAgQIECAAAECBAgQIECAAAECBAgQ&#10;IECAAAECBAgQIECAAAECBAgQIECAAAECBAgQIECAAAECBAgQIECAAAECBAgQIECAAAECBAgQIECA&#10;AAECBAgQIECAAAECBAgQIECAAAECBAgQIECAAAECBAgQIECAAAECBAgQIECAAAECBAgQIECAAAEC&#10;QyWQhqqRPgQIECBAgAABAgQIECBAgAABAgSGQ+B4x7F4asvK3NY3zro1Zo6fnVsjJECAAAECBAgQ&#10;IECAAAECBAgQIECAAAECBAgQIECAAAECBAgQIECAAAECBAgQIECAAAECBAgQIECAAAECBAgQIECA&#10;AAECBAgQIECAAAECBAgQIECAAAECBAgQIECAAAECBAgQIECAAAECBAgQIECAAAECBAgQIECAAAEC&#10;BAgQIECAAAECBAgMlUAaqkb6ECBAgAABAgQIECBAgAABAgQIEBgOgd9sXR2H2w9ltp7eeGH8aPZP&#10;MnMBAQIECBAgQIAAAQIECBAgQIAAAQIECBAgQIAAAQIECBAgQIAAAQIECBAgQIAAAQIECBAgQIAA&#10;AQIECBAgQIAAAQIECBAgQIAAAQIECBAgQIAAAQIECBAgQIAAAQIECBAgQIAAAQIECBAgQIAAAQIE&#10;CBAgQIAAAQIECBAgQIAAAQIECBAgQGCoBdJQN9SPAAECBAgQIECAAAECBAgQIECAwFAJbP783Xhz&#10;939ktitEIe5rejBqU21mjYAAAQIECBAgQIAAAQIECBAgQIAAAQIECBAgQIAAAQIECBAgQIAAAQIE&#10;CBAgQIAAAQIECBAgQIAAAQIECBAgQIAAAQIECBAgQIAAAQIECBAgQIAAAQIECBAgQIAAAQIECBAg&#10;QIAAAQIECBAgQIAAAQIECBAgQIAAAQIECBAgQIAAAQIECBAgMNQCaagb6keAAAECBAgQIECAAAEC&#10;BAgQIEBgKAROdB6PJ5t/ldvq+lk3x8zxs3NrhAQIECBAgAABAgQIECBAgAABAgQIECBAgAABAgQI&#10;ECBAgAABAgQIECBAgAABAgQIECBAgAABAgQIECBAgAABAgQIECBAgAABAgQIECBAgAABAgQIECBA&#10;gAABAgQIECBAgAABAgQIECBAgAABAgQIECBAgAABAgQIECBAgAABAgQIECBAgACBoRZIQ91QPwIE&#10;CBAgQIAAAQIECBAgQIAAAQJDIfDbrU/GF18eyGw1dcz0uGn24sxcQIAAAQIECBAgQIAAAQIECBAg&#10;QIAAAQIECBAgQIAAAQIECBAgQIAAAQIECBAgQIAAAQIECBAgQIAAAQIECBAgQIAAAQIECBAgQIAA&#10;AQIECBAgQIAAAQIECBAgQIAAAQIECBAgQIAAAQIECBAgQIAAAQIECBAgQIAAAQIECBAgQIAAAQIE&#10;CBAYLoE0XI31JUCAAAECBAgQIECAAAECBAgQIFAqgeb978V/7nop8/pCFOLepgeirqY+s0ZAgAAB&#10;AgQIECBAgAABAgQIECBAgAABAgQIECBAgAABAgQIECBAgAABAgQIECBAgAABAgQIECBAgAABAgQI&#10;ECBAgAABAgQIECBAgAABAgQIECBAgAABAgQIECBAgAABAgQIECBAgAABAgQIECBAgAABAgQIECBA&#10;gAABAgQIECBAgAABAgQIEBgugTRcjfUlQIAAAQIECBAgQIAAAQIECBAgUAqBts4T8WTzL3Ovvuai&#10;G2POhHm5NUICBAgQIECAAAECBAgQIECAAAECBAgQIECAAAECBAgQIECAAAECBAgQIECAAAECBAgQ&#10;IECAAAECBAgQIECAAAECBAgQIECAAAECBAgQIECAAAECBAgQIECAAAECBAgQIECAAAECBAgQIECA&#10;AAECBAgQIECAAAECBAgQIECAAAECBAgQIECAwHAJpOFqrC8BAgQIECBAgAABAgQIECBAgACBUgg8&#10;vW1NHGzbn3n1lNFT47ZL7srMBQQIECBAgAABAgQIECBAgAABAgQIECBAgAABAgQIECBAgAABAgQI&#10;ECBAgAABAgQIECBAgAABAgQIECBAgAABAgQIECBAgAABAgQIECBAgAABAgQIECBAgAABAgQIECBA&#10;gAABAgQIECBAgAABAgQIECBAgAABAgQIECBAgAABAgQIECBAgACB4RZIwz2A/gQIECBAgAABAgQI&#10;ECBAgAABAgSKJdCyf1O8+umfcq+7t+mBqK8ZlVsjJECAAAECBAgQIECAAAECBAgQIECAAAECBAgQ&#10;IECAAAECBAgQIECAAAECBAgQIECAAAECBAgQIECAAAECBAgQIECAAAECBAgQIECAAAECBAgQIECA&#10;AAECBAgQIECAAAECBAgQIECAAAECBAgQIECAAAECBAgQIECAAAECBAgQIECAAAECBAgMp0AazuZ6&#10;EyBAgAABAgQIECBAgAABAgQIECiWQFtnWzzR/M+51/1gxvUxd+KC3BohAQIECBAgQIAAAQIECBAg&#10;QIAAAQIECBAgQIAAAQIECBAgQIAAAQIECBAgQIAAAQIECBAgQIAAAQIECBAgQIAAAQIECBAgQIAA&#10;AQIECBAgQIAAAQIECBAgQIAAAQIECBAgQIAAAQIECBAgQIAAAQIECBAgQIAAAQIECBAgQIAAAQIE&#10;CBAgQGC4BdJwD6A/AQIECBAgQIAAAQIECBAgQIAAgWIIbNi+Ng60fZ551eSGc+P2ufdk5gICBAgQ&#10;IECAAAECBAgQIECAAAECBAgQIECAAAECBAgQIECAAAECBAgQIECAAAECBAgQIECAAAECBAgQIECA&#10;AAECBAgQIECAAAECBAgQIECAAAECBAgQIECAAAECBAgQIECAAAECBAgQIECAAAECBAgQIECAAAEC&#10;BAgQIECAAAECBAgQIECAQLkIpHIZxBwECBAgQIAAAQIECBAgQIAAAQIEBiqw7cCWeOWTf809vqzp&#10;/hhV05BbIyRAgAABAgQIECBAgAABAgQIECBAgAABAgQIECBAgAABAgQIECBAgAABAgQIECBAgAAB&#10;AgQIECBAgAABAgQIECBAgAABAgQIECBAgAABAgQIECBAgAABAgQIECBAgAABAgQIECBAgAABAgQI&#10;ECBAgAABAgQIECBAgAABAgQIECBAgAABAgQIlINAKochzECAAAECBAgQIECAAAECBAgQIEBgoALt&#10;XV/GE82P5R7/3oXXxaWTmnJrhAQIECBAgAABAgQIECBAgAABAgQIECBAgAABAgQIECBAgAABAgQI&#10;ECBAgAABAgQIECBAgAABAgQIECBAgAABAgQIECBAgAABAgQIECBAgAABAgQIECBAgAABAgQIECBA&#10;gAABAgQIECBAgAABAgQIECBAgAABAgQIECBAgAABAgQIECBAgACBchFI5TKIOQgQIECAAAECBAgQ&#10;IECAAAECBAgMRGDD9nXx+Yl9mUcnNUyJn8xdmpkLCBAgQIAAAQIECBAgQIAAAQIECBAgQIAAAQIE&#10;CBAgQIAAAQIECBAgQIAAAQIECBAgQIAAAQIECBAgQIAAAQIECBAgQIAAAQIECBAgQIAAAQIECBAg&#10;QIAAAQIECBAgQIAAAQIECBAgQIAAAQIECBAgQIAAAQIECBAgQIAAAQIECBAgQIAAAQLlJpDKbSDz&#10;ECBAgAABAgQIECBAgAABAgQIEOirwPsHW+KlnRtzy5ctvD8aahtya4QECBAgQIAAAQIECBAgQIAA&#10;AQIECBAgQIAAAQIECBAgQIAAAQIECBAgQIAAAQIECBAgQIAAAQIECBAgQIAAAQIECBAgQIAAAQIE&#10;CBAgQIAAAQIECBAgQIAAAQIECBAgQIAAAQIECBAgQIAAAQIECBAgQIAAAQIECBAgQIAAAQIECBAg&#10;QIAAgXISSOU0jFkIECBAgAABAgQIECBAgAABAgQI9FWgvas9Vjc/llt+9QU/jPmTF+XWCAkQIECA&#10;AAECBAgQIECAAAECBAgQIECAAAECBAgQIECAAAECBAgQIECAAAECBAgQIECAAAECBAgQIECAAAEC&#10;BAgQIECAAAECBAgQIECAAAECBAgQIECAAAECBAgQIECAAAECBAgQIECAAAECBAgQIECAAAECBAgQ&#10;IECAAAECBAgQIECAAAEC5SaQym0g8xAgQIAAAQIECBAgQIAAAQIECBDoi8DvPlgfnx3fm1k6cdSk&#10;WDxvaWYuIECAAAECBAgQIECAAAECBAgQIECAAAECBAgQIECAAAECBAgQIECAAAECBAgQIECAAAEC&#10;BAgQIECAAAECBAgQIECAAAECBAgQIECAAAECBAgQIECAAAECBAgQIECAAAECBAgQIECAAAECBAgQ&#10;IECAAAECBAgQIECAAAECBAgQIECAAAECBAiUq0Aq18HMRYAAAQIECBAgQIAAAQIECBAgQCBLYMeh&#10;D+LfPvp9Vvx/33+28P4YXTsmt0ZIgAABAgQIECBAgAABAgQIECBAgAABAgQIECBAgAABAgQIECBA&#10;gAABAgQIECBAgAABAgQIECBAgAABAgQIECBAgAABAgQIECBAgAABAgQIECBAgAABAgQIECBAgAAB&#10;AgQIECBAgAABAgQIECBAgAABAgQIECBAgAABAgQIECBAgAABAgQIEChHgVSOQ5mJAAECBAgQIECA&#10;AAECBAgQIECAQJZAZ3dnrN78WPR89S/r56rzfxALp1yeFftOgAABAgQIECBAgAABAgQIECBAgAAB&#10;AgQIECBAgAABAgQIECBAgAABAgQIECBAgAABAgQIECBAgAABAgQIECBAgAABAgQIECBAgAABAgQI&#10;ECBAgAABAgQIECBAgAABAgQIECBAgAABAgQIECBAgAABAgQIECBAgAABAgQIECBAgAABAgQIEChr&#10;gVTW0xmOAAECBAgQIECAAAECBAgQIECAwGkCL7Q+G7uPfXLa15Ov40dNiJ/OW3bygycCBAgQIECA&#10;AAECBAgQIECAAAECBAgQIECAAAECBAgQIECAAAECBAgg3MwtAABAAElEQVQQIECAAAECBAgQIECA&#10;AAECBAgQIECAAAECBAgQIECAAAECBAgQIECAAAECBAgQIECAAAECBAgQIECAAAECBAgQIECAAAEC&#10;BAgQIECAAAECBAgQIECAAAECBAgQIECAQIUJpAqb17gECBAgQIAAAQIECBAgQIAAAQJVLPDpkY/j&#10;hdZncwWWzF8Ro+vG5NYICRAgQIAAAQIECBAgQIAAAQIECBAgQIAAAQIECBAgQIAAAQIECBAgQIAA&#10;AQIECBAgQIAAAQIECBAgQIAAAQIECBAgQIAAAQIECBAgQIAAAQIECBAgQIAAAQIECBAgQIAAAQIE&#10;CBAgQIAAAQIECBAgQIAAAQIECBAgQIAAAQIECBAgQIAAAQLlLJDKeTizESBAgAABAgQIECBAgAAB&#10;AgQIEOgtsLr5seju6er96ZTnK6ddFZdP/atTvnkhQIAAAQIECBAgQIAAAQIECBAgQIAAAQIECBAg&#10;QIAAAQIECBAgQIAAAQIECBAgQIAAAQIECBAgQIAAAQIECBAgQIAAAQIECBAgQIAAAQIECBAgQIAA&#10;AQIECBAgQIAAAQIECBAgQIAAAQIECBAgQIAAAQIECBAgQIAAAQIECBAgQIAAAQIECFSaQKq0gc1L&#10;gAABAgQIECBAgAABAgQIECBQnQK7j34SHx9uzVy+sW5s3HXpzzNzAQECBAgQIECAAAECBAgQIECA&#10;AAECBAgQIECAAAECBAgQIECAAAECBAgQIECAAAECBAgQIECAAAECBAgQIECAAAECBAgQIECAAAEC&#10;BAgQIECAAAECBAgQIECAAAECBAgQIECAAAECBAgQIECAAAECBAgQIECAAAECBAgQIECAAAECBAgQ&#10;IECgUgRSpQxqTgIECBAgQIAAAQIECBAgQIAAgeoW2Hnko1yAu+cvj7H15+TWCAkQIECAAAECBAgQ&#10;IECAAAECBAgQIECAAAECBAgQIECAAAECBAgQIECAAAECBAgQIECAAAECBAgQIECAAAECBAgQIECA&#10;AAECBAgQIECAAAECBAgQIECAAAECBAgQIECAAAECBAgQIECAAAECBAgQIECAAAECBAgQIECAAAEC&#10;BAgQIECAAAEClSCQKmFIMxIgQIAAAQIECBAgQIAAAQIECBDo7unKRLjs3CviymlXZeYCAgQIECBA&#10;gAABAgQIECBAgAABAgQIECBAgAABAgQIECBAgAABAgQIECBAgAABAgQIECBAgAABAgQIECBAgAAB&#10;AgQIECBAgAABAgQIECBAgAABAgQIECBAgAABAgQIECBAgAABAgQIECBAgAABAgQIECBAgAABAgQI&#10;ECBAgAABAgQIECBAgEAlCaRKGtasBAgQIECAAAECBAgQIECAAAECBE4XaKgdHUvmrzj9s3cCBAgQ&#10;IECAAAECBAgQIECAAAECBAgQIECAAAECBAgQIECAAAECBAgQIECAAAECBAgQIECAAAECBAgQIECA&#10;AAECBAgQIECAAAECBAgQIECAAAECBAgQIECAAAECBAgQIECAAAECBAgQIECAAAECBAgQIECAAAEC&#10;BAgQIECAAAECBAgQIECAQMUKpIqd3OAECBAgQIAAAQIECBAgQIAAAQIEvhJYPHdpTGiYyIIAAQIE&#10;CBAgQIAAAQIECBAgQIAAAQIECBAgQIAAAQIECBAgQIAAAQIECBAgQIAAAQIECBAgQIAAAQIECBAg&#10;QIAAAQIECBAgQIAAAQIECBAgQIAAAQIECBAgQIAAAQIECBAgQIAAAQIECBAgQIAAAQIECBAgQIAA&#10;AQIECBAgQIAAAQIECBAgMGIE0ojZxCIECBAgQIAAAQIECBAgQIAAAQJVJzB34oK4+oIfVt3eFiZA&#10;gAABAgQIECBAgAABAgQIECBAgAABAgQIECBAgAABAgQIECBAgAABAgQIECBAgAABAgQIECBAgAAB&#10;AgQIECBAgAABAgQIECBAgAABAgQIECBAgAABAgQIECBAgAABAgQIECBAgAABAgQIECBAgAABAgQI&#10;ECBAgAABAgQIECBAgAABAgRGtkAa2evZjgABAgQIECBAgAABAgQIECBAYKQK1KW6+NnCf4hCoTBS&#10;V7QXAQIECBAgQIAAAQIECBAgQIAAAQIECBAgQIAAAQIECBAgQIAAAQIECBAgQIAAAQIECBAgQIAA&#10;AQIECBAgQIAAAQIECBAgQIAAAQIECBAgQIAAAQIECBAgQIAAAQIECBAgQIAAAQIECBAgQIAAAQIE&#10;CBAgQIAAAQIECBAgQIAAAQIECBAgUKUCqUr3tjYBAgQIECBAgAABAgQIECBAgECFC9w0546YOmZa&#10;hW9hfAIECBAgQIAAAQIECBAgQIAAAQIECBAgQIAAAQIECBAgQIAAAQIECBAgQIAAAQIECBAgQIAA&#10;AQIECBAgQIAAAQIECBAgQIAAAQIECBAgQIAAAQIECBAgQIAAAQIECBAgQIAAAQIECBAgQIAAAQIE&#10;CBAgQIAAAQIECBAgQIAAAQIECBAgQIDANwXSNz/5QoAAAQIECBAgQIAAAQIECBAgQKC8BWacMyv+&#10;duZN5T2k6QgQIECAAAECBAgQIECAAAECBAgQIECAAAECBAgQIECAAAECBAgQIECAAAECBAgQIECA&#10;AAECBAgQIECAAAECBAgQIECAAAECBAgQIECAAAECBAgQIECAAAECBAgQIECAAAECBAgQIECAAAEC&#10;BAgQIECAAAECBAgQIECAAAECBAgQIECAAAECAxRIAzznGAECBAgQIECAAAECBAgQIECAAIFhEUiF&#10;FMsW3h9f/9cPAQIECBAgQIAAAQIECBAgQIAAAQIECBAgQIAAAQIECBAgQIAAAQIECBAgQIAAAQIE&#10;CBAgQIAAAQIECBAgQIAAAQIECBAgQIAAAQIECBAgQIAAAQIECBAgQIAAAQIECBAgQIAAAQIECBAg&#10;QIAAAQIECBAgQIAAAQIECBAgQIAAAQIECBAgQGAkCvgrziPx/6qdCBAgQIAAAQIECBAgQIAAAQIj&#10;WOC6i34cM8bNGsEbWo0AAQIECBAgQIAAAQIECBAgQIAAAQIECBAgQIAAAQIECBAgQIAAAQIECBAg&#10;QIAAAQIECBAgQIAAAQIECBAgQIAAAQIECBAgQIAAAQIECBAgQIAAAQIECBAgQIAAAQIECBAgQIAA&#10;AQIECBAgQIAAAQIECBAgQIAAAQIECBAgQIAAAQIECBCodoFU7QD2J0CAAAECBAgQIECAAAECBAgQ&#10;qByBKaOnxk1z7qicgU1KgAABAgQIECBAgAABAgQIECBAgAABAgQIECBAgAABAgQIECBAgAABAgQI&#10;ECBAgAABAgQIECBAgAABAgQIECBAgAABAgQIECBAgAABAgQIECBAgAABAgQIECBAgAABAgQIECBA&#10;gAABAgQIECBAgAABAgQIECBAgAABAgQIECBAgAABAgQIEBiAQBrAGUcIECBAgAABAgQIECBAgAAB&#10;AgQIDIvA0gW/iPqa+mHprSkBAgQIECBAgAABAgQIECBAgAABAgQIECBAgAABAgQIECBAgAABAgQI&#10;ECBAgAABAgQIECBAgAABAgQIECBAgAABAgQIECBAgAABAgQIECBAgAABAgQIECBAgAABAgQIECBA&#10;gAABAgQIECBAgAABAgQIECBAgAABAgQIECBAgAABAgQIECBAYKgE0lA10ocAAQIECBAgQIAAAQIE&#10;CBAgQIDAYATOHXNezJ+8aDBXOEuAAAECBAgQIECAAAECBAgQIECAAAECBAgQIECAAAECBAgQIECA&#10;AAECBAgQIECAAAECBAgQIECAAAECBAgQIECAAAECBAgQIECAAAECBAgQIECAAAECBAgQIECAAAEC&#10;BAgQIECAAAECBAgQIECAAAECBAgQIECAAAECBAgQIECAAAECBAgQqAiBVBFTGpIAAQIECBAgQIAA&#10;AQIECBAgQGBEC2w9sPms+80cN+esNQoIECBAgAABAgQIECBAgAABAgQIECBAgAABAgQIECBAgAAB&#10;AgQIECBAgAABAgQIECBAgAABAgQIECBAgAABAgQIECBAgAABAgQIECBAgAABAgQIECBAgAABAgQI&#10;ECBAgAABAgQIECBAgAABAgQIECBAgAABAgQIECBAgAABAgQIECBAgAABAiNBII2EJexAgAABAgQI&#10;ECBAgAABAgQIECBQuQJH24/Ea5/++1kXqE21Z61RQIAAAQIECBAgQIAAAQIECBAgQIAAAQIECBAg&#10;QIAAAQIECBAgQIAAAQIECBAgQIAAAQIECBAgQIAAAQIECBAgQIAAAQIECBAgQIAAAQIECBAgQIAA&#10;AQIECBAgQIAAAQIECBAgQIAAAQIECBAgQIAAAQIECBAgQIAAAQIECBAgQIAAAQIECBAYCQJpJCxh&#10;BwIECBAgQIAAAQIECBAgQIAAgcoVeGb7mmjrPFG5C5icAAECBAgQIECAAAECBAgQIECAAAECBAgQ&#10;IECAAAECBAgQIECAAAECBAgQIECAAAECBAgQIECAAAECBAgQIECAAAECBAgQIECAAAECBAgQIECA&#10;AAECBAgQIECAAAECBAgQIECAAAECBAgQIECAAAECBAgQIECAAAECBAgQIECAAAECBAgQIFBkgVTk&#10;+1xHgAABAgQIECBAgAABAgQIECBAoM8C2w9uidd3vdLneoUECBAgQIAAAQIECBAgQIAAAQIECBAg&#10;QIAAAQIECBAgQIAAAQIECBAgQIAAAQIECBAgQIAAAQIECBAgQIAAAQIECBAgQIAAAQIECBAgQIAA&#10;AQIECBAgQIAAAQIECBAgQIAAAQIECBAgQIAAAQIECBAgQIAAAQIECBAgQIAAAQIECBAgQIAAgWoQ&#10;SNWwpB0JECBAgAABAgQIECBAgAABAgTKT6CzuzPWbllZfoOZiAABAgQIECBAgAABAgQIECBAgAAB&#10;AgQIECBAgAABAgQIECBAgAABAgQIECBAgAABAgQIECBAgAABAgQIECBAgAABAgQIECBAgAABAgQI&#10;ECBAgAABAgQIECBAgAABAgQIECBAgAABAgQIECBAgAABAgQIECBAgAABAgQIECBAgAABAgQIECAw&#10;zAJpmPtrT4AAAQIECBAgQIAAAQIECBAgUKUCG1ufiz3HdlXp9tYmQIAAAQIECBAgQIAAAQIECBAg&#10;QIAAAQIECBAgQIAAAQIECBAgQIAAAQIECBAgQIAAAQIECBAgQIAAAQIECBAgQIAAAQIECBAgQIAA&#10;AQIECBAgQIAAAQIECBAgQIAAAQIECBAgQIAAAQIECBAgQIAAAQIECBAgQIAAAQIECBAgQIAAAQIE&#10;CGQLpOxIQoAAAQIECBAgQIAAAQIECBAgQKA0AnuP7Y6Nrc+W5nK3EiBAgAABAgQIECBAgAABAgQI&#10;ECBAgAABAgQIECBAgAABAgQIECBAgAABAgQIECBAgAABAgQIECBAgAABAgQIECBAgAABAgQIECBA&#10;gAABAgQIECBAgAABAgQIECBAgAABAgQIECBAgAABAgQIECBAgAABAgQIECBAgAABAgQIECBAgAAB&#10;AgQqXCBV+PzGJ0CAAAECBAgQIECAAAECBAgQqECBtVtWRmdPZwVObmQCBAgQIECAAAECBAgQIECA&#10;AAECBAgQIECAAAECBAgQIECAAAECBAgQIECAAAECBAgQIECAAAECBAgQIECAAAECBAgQIECAAAEC&#10;BAgQIECAAAECBAgQIECAAAECBAgQIECAAAECBAgQIECAAAECBAgQIECAAAECBAgQIECAAAECBAgQ&#10;IECAQOkFUulb6ECAAAECBAgQIECAAAECBAgQIEDgpMDru16ObQebT37wRIAAAQIECBAgQIAAAQIE&#10;CBAgQIAAAQIECBAgQIAAAQIECBAgQIAAAQIECBAgQIAAAQIECBAgQIAAAQIECBAgQIAAAQIECBAg&#10;QIAAAQIECBAgQIAAAQIECBAgQIAAAQIECBAgQIAAAQIECBAgQIAAAQIECBAgQIAAAQIECBAgQIAA&#10;AQIECBAgcIpAOuXNCwECBAgQIECAAAECBAgQIECAAIESChxtPxJPb1tTwg6uJkCAAAECBAgQIECA&#10;AAECBAgQIECAAAECBAgQIECAAAECBAgQIECAAAECBAgQIECAAAECBAgQIECAAAECBAgQIECAAAEC&#10;BAgQIECAAAECBAgQIECAAAECBAgQIECAAAECBAgQIECAAAECBAgQIECAAAECBAgQIECAAAECBAgQ&#10;IECAAAECBAhUvkCq/BVsQIAAAQIECBAgQIAAAQIECBAgUCkC67c9Ecc6jlbKuOYkQIAAAQIECBAg&#10;QIAAAQIECBAgQIAAAQIECBAgQIAAAQIECBAgQIAAAQIECBAgQIAAAQIECBAgQIAAAQIECBAgQIAA&#10;AQIECBAgQIAAAQIECBAgQIAAAQIECBAgQIAAAQIECBAgQIAAAQIECBAgQIAAAQIECBAgQIAAAQIE&#10;CBAgQIAAAQIECAyLQBqWrpoSIECAAAECBAgQIECAAAECBAhUncDWA5vjrd2vVt3eFiZAgAABAgQI&#10;ECBAgAABAgQIECBAgAABAgQIECBAgAABAgQIECBAgAABAgQIECBAgAABAgQIECBAgAABAgQIECBA&#10;gAABAgQIECBAgAABAgQIECBAgAABAgQIECBAgAABAgQIECBAgAABAgQIECBAgAABAgQIECBAgAAB&#10;AgQIECBAgAABAgQI9Fcg9feAegIECBAgQIAAAQIECBAgQIAAAQL9Fejo7oi1W1b295h6AgQIECBA&#10;gAABAgQIECBAgAABAgQIECBAgAABAgQIECBAgAABAgQIECBAgAABAgQIECBAgAABAgQIECBAgAAB&#10;AgQIECBAgAABAgQIECBAgAABAgQIECBAgAABAgQIECBAgAABAgQIECBAgAABAgQIECBAgAABAgQI&#10;ECBAgAABAgQIECBAgEBVCqSq3NrSBAgQIECAAAECBAgQIECAAAECQyrwYutzse/4nsyekxqmZGYC&#10;AgQIECBAgAABAgQIECBAgAABAgQIECBAgAABAgQIECBAgAABAgQIECBAgAABAgQIECBAgAABAgQI&#10;ECBAgAABAgQIECBAgAABAgQIECBAgAABAgQIECBAgAABAgQIECBAgAABAgQIECBAgAABAgQIECBA&#10;gAABAgQIECBAgAABAgQIECBAgEC1CaRqW9i+BAgQIECAAAECBAgQIECAAAECQyuw79ie2Nj6XG7T&#10;ay66MTcXEiBAgAABAgQIECBAgAABAgQIECBAgAABAgQIECBAgAABAgQIECBAgAABAgQIECBAgAAB&#10;AgQIECBAgAABAgQIECBAgAABAgQIECBAgAABAgQIECBAgAABAgQIECBAgAABAgQIECBAgAABAgQI&#10;ECBAgAABAgQIECBAgAABAgQIECBAgAABAgSqSSBV07J2JUCAAAECBAgQIECAAAECBAgQGHqBtS0r&#10;o7OnM7Pxdy+4NqY1np+ZCwgQIECAAAECBAgQIECAAAECBAgQIECAAAECBAgQIECAAAECBAgQIECA&#10;AAECBAgQIECAAAECBAgQIECAAAECBAgQIECAAAECBAgQIECAAAECBAgQIECAAAECBAgQIECAAAEC&#10;BAgQIECAAAECBAgQIECAAAECBAgQIECAAAECBAgQIECAAAEC1SaQqm1h+xIgQIAAAQIECBAgQIAA&#10;AQIECAydwFu7X4utBzZnNhxbNy5un3tPZi4gQIAAAQIECBAgQIAAAQIECBAgQIAAAQIECBAgQIAA&#10;AQIECBAgQIAAAQIECBAgQIAAAQIECBAgQIAAAQIECBAgQIAAAQIECBAgQIAAAQIECBAgQIAAAQIE&#10;CBAgQIAAAQIECBAgQIAAAQIECBAgQIAAAQIECBAgQIAAAQIECBAgQIAAAQIECFSjQKrGpe1MgAAB&#10;AgQIECBAgAABAgQIECBQeoHjHcdi/dYnchv99NJlMaauMbdGSIAAAQIECBAgQIAAAQIECBAgQIAA&#10;AQIECBAgQIAAAQIECBAgQIAAAQIECBAgQIAAAQIECBAgQIAAAQIECBAgQIAAAQIECBAgQIAAAQIE&#10;CBAgQIAAAQIECBAgQIAAAQIECBAgQIAAAQIECBAgQIAAAQIECBAgQIAAAQIECBAgQIAAAQIECBCo&#10;NoFUbQvblwABAgQIECBAgAABAgQIECBAYGgEnn1/XRztOJzZ7NJJTfHt6Vdn5gICBAgQIECAAAEC&#10;BAgQIECAAAECBAgQIECAAAECBAgQIECAAAECBAgQIECAAAECBAgQIECAAAECBAgQIECAAAECBAgQ&#10;IECAAAECBAgQIECAAAECBAgQIECAAAECBAgQIECAAAECBAgQIECAAAECBAgQIECAAAECBAgQIECA&#10;AAECBAgQIECAQLUKpGpd3N4ECBAgQIAAAQIECBAgQIAAAQKlE9hx6IN49ZM/ZTaoLdTGkvkrMnMB&#10;AQIECBAgQIAAAQIECBAgQIAAAQIECBAgQIAAAQIECBAgQIAAAQIECBAgQIAAAQIECBAgQIAAAQIE&#10;CBAgQIAAAQIECBAgQIAAAQIECBAgQIAAAQIECBAgQIAAAQIECBAgQIAAAQIECBAgQIAAAQIECBAg&#10;QIAAAQIECBAgQIAAAQIECBAgQKCaBVI1L293AgQIECBAgAABAgQIECBAgACB4gt093TH2i0ro+er&#10;f1k/N158W0xtnJYV+06AAAECBAgQIECAAAECBAgQIECAAAECBAgQIECAAAECBAgQIECAAAECBAgQ&#10;IECAAAECBAgQIECAAAECBAgQIECAAAECBAgQIECAAAECBAgQIECAAAECBAgQIECAAAECBAgQIECA&#10;AAECBAgQIECAAAECBAgQIECAAAECBAgQIECAAAECBAgQqGqBVNXbW54AAQIECBAgQIAAAQIECBAg&#10;QKDoAi/vfDF2HtmRee/UMdPihotvycwFBAgQIECAAAECBAgQIECAAAECBAgQIECAAAECBAgQIECA&#10;AAECBAgQIECAAAECBAgQIECAAAECBAgQIECAAAECBAgQIECAAAECBAgQIECAAAECBAgQIECAAAEC&#10;BAgQIECAAAECBAgQIECAAAECBAgQIECAAAECBAgQIECAAAECBAgQIECAAIFqF0jVDmB/AgQIECBA&#10;gAABAgQIECBAgACB4gkc+vJgPP/++twL75n/91GX6nJrhAQIECBAgAABAgQIECBAgAABAgQIECBA&#10;gAABAgQIECBAgAABAgQIECBAgAABAgQIECBAgAABAgQIECBAgAABAgQIECBAgAABAgQIECBAgAAB&#10;AgQIECBAgAABAgQIECBAgAABAgQIECBAgAABAgQIECBAgAABAgQIECBAgAABAgQIECBAgACBahZI&#10;1by83QkQIECAAAECBAgQIECAAAECBIorsH7rE9HWdSLz0iunXRXzJy/KzAUECBAgQIAAAQIECBAg&#10;QIAAAQIECBAgQIAAAQIECBAgQIAAAQIECBAgQIAAAQIECBAgQIAAAQIECBAgQIAAAQIECBAgQIAA&#10;AQIECBAgQIAAAQIECBAgQIAAAQIECBAgQIAAAQIECBAgQIAAAQIECBAgQIAAAQIECBAgQIAAAQIE&#10;CBAgQIAAAQIRCQIBAgQIECBAgAABAgQIECBAgACBYgi07N8Ub+99I/OqhprRcce8ZZm5gAABAgQI&#10;ECBAgAABAgQIECBAgAABAgQIECBAgAABAgQIECBAgAABAgQIECBAgAABAgQIECBAgAABAgQIECBA&#10;gAABAgQIECBAgAABAgQIECBAgAABAgQIECBAgAABAgQIECBAgAABAgQIECBAgAABAgQIECBAgAAB&#10;AgQIECBAgAABAgQIECBA4P8FEggCBAgQIECAAAECBAgQIECAAAECgxXo6O6Ip1p+nXvNLZfcGeNH&#10;TcitERIgQIAAAQIECBAgQIAAAQIECBAgQIAAAQIECBAgQIAAAQIECBAgQIAAAQIECBAgQIAAAQIE&#10;CBAgQIAAAQIECBAgQIAAAQIECBAgQIAAAQIECBAgQIAAAQIECBAgQIAAAQIECBAgQIAAAQIECBAg&#10;QIAAAQIECBAgQIAAAQIECBAgQIAAAQIECEQkCAQIECBAgAABAgQIECBAgAABAgQGK/Bi6/Ox7/ie&#10;zGtmnDMrfjDj+sxcQIAAAQIECBAgQIAAAQIECBAgQIAAAQIECBAgQIAAAQIECBAgQIAAAQIECBAg&#10;QIAAAQIECBAgQIAAAQIECBAgQIAAAQIECBAgQIAAAQIECBAgQIAAAQIECBAgQIAAAQIECBAgQIAA&#10;AQIECBAgQIAAAQIECBAgQIAAAQIECBAgQIAAAQIECBAgcFIgnXz0RIAAAQIECBAgQIAAAQIECBAg&#10;QKD/Ap8d3xsbdzyXebAQhViyYEWkgl9FZSIJCBAgQIAAAQIECBAgQIAAAQIECBAgQIAAAQIECBAg&#10;QIAAAQIECBAgQIAAAQIECBAgQIAAAQIECBAgQIAAAQIECBAgQIAAAQIECBAgQIAAAQIECBAgQIAA&#10;AQIECBAgQIAAAQIECBAgQIAAAQIECBAgQIAAAQIECBAgQIAAAQIECBAgQIAAAQK9BPxV6F4YHgkQ&#10;IECAAAECBAgQIECAAAECBPovsK5lVXR2d2Qe/O6F18as8XMycwEBAgQIECBAgAABAgQIECBAgAAB&#10;AgQIECBAgAABAgQIECBAgAABAgQIECBAgAABAgQIECBAgAABAgQIECBAgAABAgQIECBAgAABAgQI&#10;ECBAgAABAgQIECBAgAABAgQIECBAgAABAgQIECBAgAABAgQIECBAgAABAgQIECBAgAABAgQIECBA&#10;gMCpAunUV28ECBAgQIAAAQIECBAgQIAAAQIE+i7wzt43o3n/e5kHxtaNi9suuTszFxAgQIAAAQIE&#10;CBAgQIAAAQIECBAgQIAAAQIECBAgQIAAAQIECBAgQIAAAQIECBAgQIAAAQIECBAgQIAAAQIECBAg&#10;QIAAAQIECBAgQIAAAQIECBAgQIAAAQIECBAgQIAAAQIECBAgQIAAAQIECBAgQIAAAQIECBAgQIAA&#10;AQIECBAgQIAAAQIECHxTIH3zky8ECBAgQIAAAQIECBAgQIAAAQIEzi7Q1tkWv9m6OrfwjnlLY0xd&#10;Y26NkAABAgQIECBAgAABAgQIECBAgAABAgQIECBAgAABAgQIECBAgAABAgQIECBAgAABAgQIECBA&#10;gAABAgQIECBAgAABAgQIECBAgAABAgQIECBAgAABAgQIECBAgAABAgQIECBAgACB/2Xvzt+rLM8E&#10;jt/nSSDsyKossm9at3GsjrVWnUErShQRaKv18pr/bLphZSuIIi5F7aWjtWprrQuBhH0VgbBJQnIy&#10;zFzT9mrlOQbIct5zPskPmvN93+e57w+/5ZcQIECAAAECBAgQIECAAAECBAgQIECAAAECBAgQIECA&#10;AAEC/yiQ/vFHPxEgQIAAAQIECBAgQIAAAQIECBDoncCWtg3R3nEi+/D8cTfEXVPvzXaBAAECBAgQ&#10;IECAAAECBAgQIECAAAECBAgQIECAAAECBAgQIECAAAECBAgQIECAAAECBAgQIECAAAECBAgQIECA&#10;AAECBAgQIECAAAECBAgQIECAAAECBAgQIECAAAECBAgQIECAAAECBAgQIECAAAECBAgQIECAAAEC&#10;BAgQIECAAAECBAgQIEDg0gLp0h/7lAABAgQIECBAgAABAgQIECBAgEBe4NCZA7Ft79bsA6nUED9e&#10;9J/ZLhAgQIAAAQIECBAgQIAAAQIECBAgQIAAAQIECBAgQIAAAQIECBAgQIAAAQIECBAgQIAAAQIE&#10;CBAgQIAAAQIECBAgQIAAAQIECBAgQIAAAQIECBAgQIAAAQIECBAgQIAAAQIECBAgQIAAAQIECBAg&#10;QIAAAQIECBAgQIAAAQIECBAgQIAAAQIECOQFUj4pBAgQIECAAAECBAgQIECAAAECBC4t8PwX/xXl&#10;nu5Lx4ufPjjz0Zgyalq2CwQIECBAgAABAgQIECBAgAABAgQIECBAgAABAgQIECBAgAABAgQIECBA&#10;gAABAgQIECBAgAABAgQIECBAgAABAgQIECBAgAABAgQIECBAgAABAgQIECBAgAABAgQIECBAgAAB&#10;AgQIECBAgAABAgQIECBAgAABAgQIECBAgAABAgQIECBAgAABAnmBlE8KAQIECBAgQIAAAQIECBAg&#10;QIAAgW8KfHj4vWg58dk3w/9/Mn7YxFgyZ1m2CwQIECBAgAABAgQIECBAgAABAgQIECBAgAABAgQI&#10;ECBAgAABAgQIECBAgAABAgQIECBAgAABAgQIECBAgAABAgQIECBAgAABAgQIECBAgAABAgQIECBA&#10;gAABAgQIECBAgAABAgQIECBAgAABAgQIECBAgAABAgQIECBAgAABAgQIECBAgAABApUFUuWsEiBA&#10;gAABAgQIECBAgAABAgQIEPi7QEf3+Vjf8qu/f3CJ/1ux8JkY2tB0ieIjAgQIECBAgAABAgQIECBA&#10;gAABAgQIECBAgAABAgQIECBAgAABAgQIECBAgAABAgQIECBAgAABAgQIECBAgAABAgQIECBAgAAB&#10;AgQIECBAgAABAgQIECBAgAABAgQIECBAgAABAgQIECBAgAABAgQIECBAgAABAgQIECBAgAABAgQI&#10;ECBAgACB3gik3jzkGQIECBAgQIAAAQIECBAgQIAAAQL/K/By28Y42XE8i3HjhFvitsl3ZLtAgAAB&#10;AgQIECBAgAABAgQIECBAgAABAgQIECBAgAABAgQIECBAgAABAgQIECBAgAABAgQIECBAgAABAgQI&#10;ECBAgAABAgQIECBAgAABAgQIECBAgAABAgQIECBAgAABAgQIECBAgAABAgQIECBAgAABAgQIECBA&#10;gAABAgQIECBAgAABAgQIECDw7QLp2x/xBAECBAgQIECAAAECBAgQIECAAIGII2cPxm/3bMlSNJQa&#10;YtXCZ7NdIECAAAECBAgQIECAAAECBAgQIECAAAECBAgQIECAAAECBAgQIECAAAECBAgQIECAAAEC&#10;BAgQIECAAAECBAgQIECAAAECBAgQIECAAAECBAgQIECAAAECBAgQIECAAAECBAgQIECAAAECBAgQ&#10;IECAAAECBAgQIECAAAECBAgQIECAAAECBAgQ6J1A6t1jniJAgAABAgQIECBAgAABAgQIEKh3gTXb&#10;fx7dPd1ZhsWzHo3JI6/LdoEAAQIECBAgQIAAAQIECBAgQIAAAQIECBAgQIAAAQIECBAgQIAAAQIE&#10;CBAgQIAAAQIECBAgQIAAAQIECBAgQIAAAQIECBAgQIAAAQIECBAgQIAAAQIECBAgQIAAAQIECBAg&#10;QIAAAQIECBAgQIAAAQIECBAgQIAAAQIECBAgQIAAAQIECBAgQKB3Aql3j3mKAAECBAgQIECAAAEC&#10;BAgQIECgngX+fPTD+PyrT7IE45rGx5LZy7JdIECAAAECBAgQIECAAAECBAgQIECAAAECBAgQIECA&#10;AAECBAgQIECAAAECBAgQIECAAAECBAgQIECAAAECBAgQIECAAAECBAgQIECAAAECBAgQIECAAAEC&#10;BAgQIECAAAECBAgQIECAAAECBAgQIECAAAECBAgQIECAAAECBAgQIECAAAECBAgQ6L1A6v2jniRA&#10;gAABAgQIECBAgAABAgQIEKhHgQvlC7Gu5ZcVV1+x8JkY2tBU8RmRAAECBAgQIECAAAECBAgQIECA&#10;AAECBAgQIECAAAECBAgQIECAAAECBAgQIECAAAECBAgQIECAAAECBAgQIECAAAECBAgQIECAAAEC&#10;BAgQIECAAAECBAgQIECAAAECBAgQIECAAAECBAgQIECAAAECBAgQIECAAAECBAgQIECAAAECBAgQ&#10;IECgdwKpd495igABAgQIECBAgAABAgQIECBAoF4FfrtnSxz7+mh2/UXjb4p/ufbObBcIECBAgAAB&#10;AgQIECBAgAABAgQIECBAgAABAgQIECBAgAABAgQIECBAgAABAgQIECBAgAABAgQIECBAgAABAgQI&#10;ECBAgAABAgQIECBAgAABAgQIECBAgAABAgQIECBAgAABAgQIECBAgAABAgQIECBAgAABAgQIECBA&#10;gAABAgQIECBAgAABAgQuTyBd3uOeJkCAAAECBAgQIECAAAECBAgQqCeBk+ePx9a2TdmVUynFyoXP&#10;ZLtAgAABAgQIECBAgAABAgQIECBAgAABAgQIECBAgAABAgQIECBAgAABAgQIECBAgAABAgQIECBA&#10;gAABAgQIECBAgAABAgQIECBAgAABAgQIECBAgAABAgQIECBAgAABAgQIECBAgAABAgQIECBAgAAB&#10;AgQIECBAgAABAgQIECBAgAABAgQIECBw+QLp8l/xBgECBAgQIECAAAECBAgQIECAQL0IbNjxXHSW&#10;O7Lr3nf9QzFl1PRsFwgQIECAAAECBAgQIECAAAECBAgQIECAAAECBAgQIECAAAECBAgQIECAAAEC&#10;BAgQIECAAAECBAgQIECAAAECBAgQIECAAAECBAgQIECAAAECBAgQIECAAAECBAgQIECAAAECBAgQ&#10;IECAAAECBAgQIECAAAECBAgQIECAAAECBAgQIECAAAECBC5fIF3+K94gQIAAAQIECBAgQIAAAQIE&#10;CBCoB4GdJ7bHB4f/O7vqqCFjYumcJ7NdIECAAAECBAgQIECAAAECBAgQIECAAAECBAgQIECAAAEC&#10;BAgQIECAAAECBAgQIECAAAECBAgQIECAAAECBAgQIECAAAECBAgQIECAAAECBAgQIECAAAECBAgQ&#10;IECAAAECBAgQIECAAAECBAgQIECAAAECBAgQIECAAAECBAgQIECAAAECBAgQuDKBdGWveYsAAQIE&#10;CBAgQIAAAQIECBAgQKCWBco95Vjzxc8qrvj4/FUxfMiIis+IBAgQIECAAAECBAgQIECAAAECBAgQ&#10;IECAAAECBAgQIECAAAECBAgQIECAAAECBAgQIECAAAECBAgQIECAAAECBAgQIECAAAECBAgQIECA&#10;AAECBAgQIECAAAECBAgQIECAAAECBAgQIECAAAECBAgQIECAAAECBAgQIECAAAECBAgQIECAAAEC&#10;ly+QLv8VbxAgQIAAAQIECBAgQIAAAQIECNS6wNv7t8X+M3uya84YPTvunnpftgsECBAgQIAAAQIE&#10;CBAgQIAAAQIECBAgQIAAAQIECBAgQIAAAQIECBAgQIAAAQIECBAgQIAAAQIECBAgQIAAAQIECBAg&#10;QIAAAQIECBAgQIAAAQIECBAgQIAAAQIECBAgQIAAAQIECBAgQIAAAQIECBAgQIAAAQIECBAgQIAA&#10;AQIECBAgQIAAAQJXLpCu/FVvEiBAgAABAgQIECBAgAABAgQI1KLAmc7T8cLONRVXW7Xo2Uglv1qq&#10;iCQSIECAAAECBAgQIECAAAECBAgQIECAAAECBAgQIECAAAECBAgQIECAAAECBAgQIECAAAECBAgQ&#10;IECAAAECBAgQIECAAAECBAgQIECAAAECBAgQIECAAAECBAgQIECAAAECBAgQIECAAAECBAgQIECA&#10;AAECBAgQIECAAAECBAgQIECAAAECBK5QwF+RvkI4rxEgQIAAAQIECBAgQIAAAQIEalVgc+vaONd1&#10;NrveXVO+H3OumZ/tAgECBAgQIECAAAECBAgQIECAAAECBAgQIECAAAECBAgQIECAAAECBAgQIECA&#10;AAECBAgQIECAAAECBAgQIECAAAECBAgQIECAAAECBAgQIECAAAECBAgQIECAAAECBAgQIECAAAEC&#10;BAgQIECAAAECBAgQIECAAAECBAgQIECAAAECBAgQIECAwNUJpKt73dsECBAgQIAAAQIECBAgQIAA&#10;AQK1JLDv1O54e/+27EpNDcNi2fyfZLtAgAABAgQIECBAgAABAgQIECBAgAABAgQIECBAgAABAgQI&#10;ECBAgAABAgQIECBAgAABAgQIECBAgAABAgQIECBAgAABAgQIECBAgAABAgQIECBAgAABAgQIECBA&#10;gAABAgQIECBAgAABAgQIECBAgAABAgQIECBAgAABAgQIECBAgAABAgQIECBw9QLp6o9wAgECBAgQ&#10;IECAAAECBAgQIECAQC0I9PT0xPNf/Cx6Ln7nvh6dszzGNl2Tyz4nQIAAAQIECBAgQIAAAQIECBAg&#10;QIAAAQIECBAgQIAAAQIECBAgQIAAAQIECBAgQIAAAQIECBAgQIAAAQIECBAgQIAAAQIECBAgQIAA&#10;AQIECBAgQIAAAQIECBAgQIAAAQIECBAgQIAAAQIECBAgQIAAAQIECBAgQIAAAQIECBAgQIAAAQIE&#10;CBDoA4HUB2c4ggABAgQIECBAgAABAgQIECBAoAYE3j/0drS1t2Q3uXbElHhgxg+zXSBAgAABAgQI&#10;ECBAgAABAgQIECBAgAABAgQIECBAgAABAgQIECBAgAABAgQIECBAgAABAgQIECBAgAABAgQIECBA&#10;gAABAgQIECBAgAABAgQIECBAgAABAgQIECBAgAABAgQIECBAgAABAgQIECBAgAABAgQIECBAgAAB&#10;AgQIECBAgAABAgQIEOgbgdQ3xziFAAECBAgQIECAAAECBAgQIECgyALnu87Hxp2/rrjCqkXPRkNq&#10;rPiMSIAAAQIECBAgQIAAAQIECBAgQIAAAQIECBAgQIAAAQIECBAgQIAAAQIECBAgQIAAAQIECBAg&#10;QIAAAQIECBAgQIAAAQIECBAgQIAAAQIECBAgQIAAAQIECBAgQIAAAQIECBAgQIAAAQIECBAgQIAA&#10;AQIECBAgQIAAAQIECBAgQIAAAQIECBAgcPUC6eqPcAIBAgQIECBAgAABAgQIECBAgEDRBbbu2hjt&#10;HSeza9w66Y64YcLN2S4QIECAAAECBAgQIECAAAECBAgQIECAAAECBAgQIECAAAECBAgQIECAAAEC&#10;BAgQIECAAAECBAgQIECAAAECBAgQIECAAAECBAgQIECAAAECBAgQIECAAAECBAgQIECAAAECBAgQ&#10;IECAAAECBAgQIECAAAECBAgQIECAAAECBAgQIECAAAECBAj0nUDqu6OcRIAAAQIECBAgQIAAAQIE&#10;CBAgUESBo+cOx2/3bMmOPiQNiRULf5rtAgECBAgQIECAAAECBAgQIECAAAECBAgQIECAAAECBAgQ&#10;IECAAAECBAgQIECAAAECBAgQIECAAAECBAgQIECAAAECBAgQIECAAAECBAgQIECAAAECBAgQIECA&#10;AAECBAgQIECAAAECBAgQIECAAAECBAgQIECAAAECBAgQIECAAAECBAgQIECAQN8KpL49zmkECBAg&#10;QIAAAQIECBAgQIAAAQJFE1i//ZfR3dOdHfvBWc0xYfikbBcIECBAgAABAgQIECBAgAABAgQIECBA&#10;gAABAgQIECBAgAABAgQIECBAgAABAgQIECBAgAABAgQIECBAgAABAgQIECBAgAABAgQIECBAgAAB&#10;AgQIECBAgAABAgQIECBAgAABAgQIECBAgAABAgQIECBAgAABAgQIECBAgAABAgQIECBAgAABAgT6&#10;ViD17XFOI0CAAAECBAgQIECAAAECBAgQKJLAZ8f+HJ8c+2N25HHDJsRDs5qzXSBAgAABAgQIECBA&#10;gAABAgQIECBAgAABAgQIECBAgAABAgQIECBAgAABAgQIECBAgAABAgQIECBAgAABAgQIECBAgAAB&#10;AgQIECBAgAABAgQIECBAgAABAgQIECBAgAABAgQIECBAgAABAgQIECBAgAABAgQIECBAgAABAgQI&#10;ECBAgAABAgQIEOh7gdT3RzqRAAECBAgQIECAAAECBAgQIECgCALd5a5Yu/3nFUd9csHTMbRhaMVn&#10;RAIECBAgQIAAAQIECBAgQIAAAQIECBAgQIAAAQIECBAgQIAAAQIECBAgQIAAAQIECBAgQIAAAQIE&#10;CBAgQIAAAQIECBAgQIAAAQIECBAgQIAAAQIECBAgQIAAAQIECBAgQIAAAQIECBAgQIAAAQIECBAg&#10;QIAAAQIECBAgQIAAAQIECBAgQIAAgb4VSH17nNMIECBAgAABAgQIECBAgAABAgSKIvDGvlfjyLlD&#10;2XHnj1sUt197V7YLBAgQIECAAAECBAgQIECAAAECBAgQIECAAAECBAgQIECAAAECBAgQIECAAAEC&#10;BAgQIECAAAECBAgQIECAAAECBAgQIECAAAECBAgQIECAAAECBAgQIECAAAECBAgQIECAAAECBAgQ&#10;IECAAAECBAgQIECAAAECBAgQIECAAAECBAgQIECAAAEC/SOQ+udYpxIgQIAAAQIECBAgQIAAAQIE&#10;CFSzwOnOU7GlbUN2xFKUYuXCZ7NdIECAAAECBAgQIECAAAECBAgQIECAAAECBAgQIECAAAECBAgQ&#10;IECAAAECBAgQIECAAAECBAgQIECAAAECBAgQIECAAAECBAgQIECAAAECBAgQIECAAAECBAgQIECA&#10;AAECBAgQIECAAAECBAgQIECAAAECBAgQIECAAAECBAgQIECAAAECBAgQ6D+B1H9HO5kAAQIECBAg&#10;QIAAAQIECBAgQKBaBTbvXBvnu77Ojvf96f8e00fPyHaBAAECBAgQIECAAAECBAgQIECAAAECBAgQ&#10;IECAAAECBAgQIECAAAECBAgQIECAAAECBAgQIECAAAECBAgQIECAAAECBAgQIECAAAECBAgQIECA&#10;AAECBAgQIECAAAECBAgQIECAAAECBAgQIECAAAECBAgQIECAAAECBAgQIECAAAECBAgQIECg/wRS&#10;/x3tZAIECBAgQIAAAQIECBAgQIAAgWoU2Hd6d7xz4I3saCMaR0bz3JXZLhAgQIAAAQIECBAgQIAA&#10;AQIECBAgQIAAAQIECBAgQIAAAQIECBAgQIAAAQIECBAgQIAAAQIECBAgQIAAAQIECBAgQIAAAQIE&#10;CBAgQIAAAQIECBAgQIAAAQIECBAgQIAAAQIECBAgQIAAAQIECBAgQIAAAQIECBAgQIAAAQIECBAg&#10;QIAAAQIECPSvQOrf451OgAABAgQIECBAgAABAgQIECBQbQLrtv8iei5+576Wzl0Ro4aOzmWfEyBA&#10;gAABAgQIECBAgAABAgQIECBAgAABAgQIECBAgAABAgQIECBAgAABAgQIECBAgAABAgQIECBAgAAB&#10;AgQIECBAgAABAgQIECBAgAABAgQIECBAgAABAgQIECBAgAABAgQIECBAgAABAgQIECBAgAABAgQI&#10;ECBAgAABAgQIECBAgAABAgQI9LNA6ufzHU+AAAECBAgQIECAAAECBAgQIFBFAh8d+X3sOPFFdqIp&#10;I6fFD65fnO0CAQIECBAgQIAAAQIECBAgQIAAAQIECBAgQIAAAQIECBAgQIAAAQIECBAgQIAAAQIE&#10;CBAgQIAAAQIECBAgQIAAAQIECBAgQIAAAQIECBAgQIAAAQIECBAgQIAAAQIECBAgQIAAAQIECBAg&#10;QIAAAQIECBAgQIAAAQIECBAgQIAAAQIECBAgQIBA/wuk/r/CDQQIECBAgAABAgQIECBAgAABAtUg&#10;cKG7Mza0rK44yoqFz0Qq+ZVRRSSRAAECBAgQIECAAAECBAgQIECAAAECBAgQIECAAAECBAgQIECA&#10;AAECBAgQIECAAAECBAgQIECAAAECBAgQIECAAAECBAgQIECAAAECBAgQIECAAAECBAgQIECAAAEC&#10;BAgQIECAAAECBAgQIECAAAECBAgQIECAAAECBAgQIECAAAECBAgQINDPAv7adD8DO54AAQIECBAg&#10;QIAAAQIECBAgUC0Cr+/ZEsfPH8uOc/Ok2+OGCTdnu0CAAAECBAgQIECAAAECBAgQIECAAAECBAgQ&#10;IECAAAECBAgQIECAAAECBAgQIECAAAECBAgQIECAAAECBAgQIECAAAECBAgQIECAAAECBAgQIECA&#10;AAECBAgQIECAAAECBAgQIECAAAECBAgQIECAAAECBAgQIECAAAECBAgQIECAAAECBAgQIDAwAmlg&#10;rnELAQIECBAgQIAAAQIECBAgQIDAYAq0d5yIV3a9kB2hodQQTy54OtsFAgQIECBAgAABAgQIECBA&#10;gAABAgQIECBAgAABAgQIECBAgAABAgQIECBAgAABAgQIECBAgAABAgQIECBAgAABAgQIECBAgAAB&#10;AgQIECBAgAABAgQIECBAgAABAgQIECBAgAABAgQIECBAgAABAgQIECBAgAABAgQIECBAgAABAgQI&#10;ECBAgACBgRNIA3eVmwgQIECAAAECBAgQIECAAAECBAZLYNOONdFZ7she/8CMh2PyiOuyXSBAgAAB&#10;AgQIECBAgAABAgQIECBAgAABAgQIECBAgAABAgQIECBAgAABAgQIECBAgAABAgQIECBAgAABAgQI&#10;ECBAgAABAgQIECBAgAABAgQIECBAgAABAgQIECBAgAABAgQIECBAgAABAgQIECBAgAABAgQIECBA&#10;gAABAgQIECBAgAABAgQIEBg4gTRwV7mJAAECBAgQIECAAAECBAgQIEBgMAT2ntoV7x36Xfbq0UPH&#10;xJI5y7JdIECAAAECBAgQIECAAAECBAgQIECAAAECBAgQIECAAAECBAgQIECAAAECBAgQIECAAAEC&#10;BAgQIECAAAECBAgQIECAAAECBAgQIECAAAECBAgQIECAAAECBAgQIECAAAECBAgQIECAAAECBAgQ&#10;IECAAAECBAgQIECAAAECBAgQIECAAAECBAgQGFiBNLDXuY0AAQIECBAgQIAAAQIECBAgQGCgBdZu&#10;/0XFKx+btyqGN46o+IxIgAABAgQIECBAgAABAgQIECBAgAABAgQIECBAgAABAgQIECBAgAABAgQI&#10;ECBAgAABAgQIECBAgAABAgQIECBAgAABAgQIECBAgAABAgQIECBAgAABAgQIECBAgAABAgQIECBA&#10;gAABAgQIECBAgAABAgQIECBAgAABAgQIECBAgAABAgQIECAwcAJp4K5yEwECBAgQIECAAAECBAgQ&#10;IECAwEALfHTk99F6cnv22umjZsbdU+/LdoEAAQIECBAgQIAAAQIECBAgQIAAAQIECBAgQIAAAQIE&#10;CBAgQIAAAQIECBAgQIAAAQIECBAgQIAAAQIECBAgQIAAAQIECBAgQIAAAQIECBAgQIAAAQIECBAg&#10;QIAAAQIECBAgQIAAAQIECBAgQIAAAQIECBAgQIAAAQIECBAgQIAAAQIECBAgQGDgBdLAX+lGAgQI&#10;ECBAgAABAgQIECBAgACBgRC4UL4QG1pWV7xqxcKfRir5FVFFJJEAAQIECBAgQIAAAQIECBAgQIAA&#10;AQIECBAgQIAAAQIECBAgQIAAAQIECBAgQIAAAQIECBAgQIAAAQIECBAgQIAAAQIECBAgQIAAAQIE&#10;CBAgQIAAAQIECBAgQIAAAQIECBAgQIAAAQIECBAgQIAAAQIECBAgQIAAAQIECBAgQIAAAQIECBAg&#10;MMAC/vr0AIO7jgABAgQIECBAgAABAgQIECAwUALb9rwcx88fy1532+TvxoLxN2a7QIAAAQIECBAg&#10;QIAAAQIECBAgQIAAAQIECBAgQIAAAQIECBAgQIAAAQIECBAgQIAAAQIECBAgQIAAAQIECBAgQIAA&#10;AQIECBAgQIAAAQIECBAgQIAAAQIECBAgQIAAAQIECBAgQIAAAQIECBAgQIAAAQIECBAgQIAAAQIE&#10;CBAgQIAAAQIECBAgMDgCaXCudSsBAgQIECBAgAABAgQIECBAgEB/CpzubI+tuzZlr2goNcTy+U9l&#10;u0CAAAECBAgQIECAAAECBAgQIECAAAECBAgQIECAAAECBAgQIECAAAECBAgQIECAAAECBAgQIECA&#10;AAECBAgQIECAAAECBAgQIECAAAECBAgQIECAAAECBAgQIECAAAECBAgQIECAAAECBAgQIECAAAEC&#10;BAgQIECAAAECBAgQIECAAAECBAgQIDB4AmnwrnYzAQIECBAgQIAAAQIECBAgQIBAfwm82Lo+OrrP&#10;Z49/YMbDMXHE5GwXaUbLYQAAQABJREFUCBAgQIAAAQIECBAgQIAAAQIECBAgQIAAAQIECBAgQIAA&#10;AQIECBAgQIAAAQIECBAgQIAAAQIECBAgQIAAAQIECBAgQIAAAQIECBAgQIAAAQIECBAgQIAAAQIE&#10;CBAgQIAAAQIECBAgQIAAAQIECBAgQIAAAQIECBAgQIAAAQIECBAgQIAAAQIEBk8gDd7VbiZAgAAB&#10;AgQIECBAgAABAgQIEOgPgUNn9sfb+7dljx41ZEwsmbMs2wUCBAgQIECAAAECBAgQIECAAAECBAgQ&#10;IECAAAECBAgQIECAAAECBAgQIECAAAECBAgQIECAAAECBAgQIECAAAECBAgQIECAAAECBAgQIECA&#10;AAECBAgQIECAAAECBAgQIECAAAECBAgQIECAAAECBAgQIECAAAECBAgQIECAAAECBAgQIECAAIHB&#10;FUiDe73bCRAgQIAAAQIECBAgQIAAAQIE+lpgw47V0XPxO/f12LyVMbxxRC77nAABAgQIECBAgAAB&#10;AgQIECBAgAABAgQIECBAgAABAgQIECBAgAABAgQIECBAgAABAgQIECBAgAABAgQIECBAgAABAgQI&#10;ECBAgAABAgQIECBAgAABAgQIECBAgAABAgQIECBAgAABAgQIECBAgAABAgQIECBAgAABAgQIECBA&#10;gAABAgQIECBAYJAF0iDf73oCBAgQIECAAAECBAgQIECAAIE+FPjiq7/Ep8c+zp44ZeS0+N60+7Nd&#10;IECAAAECBAgQIECAAAECBAgQIECAAAECBAgQIECAAAECBAgQIECAAAECBAgQIECAAAECBAgQIECA&#10;AAECBAgQIECAAAECBAgQIECAAAECBAgQIECAAAECBAgQIECAAAECBAgQIECAAAECBAgQIECAAAEC&#10;BAgQIECAAAECBAgQIECAAAECBAgQGHyBNPgjmIAAAQIECBAgQIAAAQIECBAgQKAvBMo95Vjf8quK&#10;Ry1f8HSkkl8JVUQSCRAgQIAAAQIECBAgQIAAAQIECBAgQIAAAQIECBAgQIAAAQIECBAgQIAAAQIE&#10;CBAgQIAAAQIECBAgQIAAAQIECBAgQIAAAQIECBAgQIAAAQIECBAgQIAAAQIECBAgQIAAAQIECBAg&#10;QIAAAQIECBAgQIAAAQIECBAgQIAAAQIECBAgQIAAAQKDLOCvUQ/yP4DrCRAgQIAAAQIECBAgQIAA&#10;AQJ9JfDewd/FgTN7s8ctGn9TfGfirdkuECBAgAABAgQIECBAgAABAgQIECBAgAABAgQIECBAgAAB&#10;AgQIECBAgAABAgQIECBAgAABAgQIECBAgAABAgQIECBAgAABAgQIECBAgAABAgQIECBAgAABAgQI&#10;ECBAgAABAgQIECBAgAABAgQIECBAgAABAgQIECBAgAABAgQIECBAgAABAgQIVIdAqo4xTEGAAAEC&#10;BAgQIECAAAECBAgQIHA1Ah3d52Nz69rsEaUoxfIFT2e7QIAAAQIECBAgQIAAAQIECBAgQIAAAQIE&#10;CBAgQIAAAQIECBAgQIAAAQIECBAgQIAAAQIECBAgQIAAAQIECBAgQIAAAQIECBAgQIAAAQIECBAg&#10;QIAAAQIECBAgQIAAAQIECBAgQIAAAQIECBAgQIAAAQIECBAgQIAAAQIECBAgQIAAAQIECBAgUD0C&#10;qXpGMQkBAgQIECBAgAABAgQIECBAgMCVCry++6Vo7ziZff3uqffF9NEzsl0gQIAAAQIECBAgQIAA&#10;AQIECBAgQIAAAQIECBAgQIAAAQIECBAgQIAAAQIECBAgQIAAAQIECBAgQIAAAQIECBAgQIAAAQIE&#10;CBAgQIAAAQIECBAgQIAAAQIECBAgQIAAAQIECBAgQIAAAQIECBAgQIAAAQIECBAgQIAAAQIECBAg&#10;QIAAAQIECBCoHoFUPaOYhAABAgQIECBAgAABAgQIECBA4EoE2jtOxGu7X8q+OjQ1RfO8FdkuECBA&#10;gAABAgQIECBAgAABAgQIECBAgAABAgQIECBAgAABAgQIECBAgAABAgQIECBAgAABAgQIECBAgAAB&#10;AgQIECBAgAABAgQIECBAgAABAgQIECBAgAABAgQIECBAgAABAgQIECBAgAABAgQIECBAgAABAgQI&#10;ECBAgAABAgQIECBAgAABAgQIVJdAqq5xTEOAAAECBAgQIECAAAECBAgQIHC5Apt3rovOckf2tQdn&#10;LY2xTeOyXSBAgAABAgQIECBAgAABAgQIECBAgAABAgQIECBAgAABAgQIECBAgAABAgQIECBAgAAB&#10;AgQIECBAgAABAgQIECBAgAABAgQIECBAgAABAgQIECBAgAABAgQIECBAgAABAgQIECBAgAABAgQI&#10;ECBAgAABAgQIECBAgAABAgQIECBAgAABAgQIEKgugVRd45iGAAECBAgQIECAAAECBAgQIEDgcgQO&#10;nN4b7x58K/vK2KZr4sFZj2a7QIAAAQIECBAgQIAAAQIECBAgQIAAAQIECBAgQIAAAQIECBAgQIAA&#10;AQIECBAgQIAAAQIECBAgQIAAAQIECBAgQIAAAQIECBAgQIAAAQIECBAgQIAAAQIECBAgQIAAAQIE&#10;CBAgQIAAAQIECBAgQIAAAQIECBAgQIAAAQIECBAgQIAAAQIECBAgUH0CqfpGMhEBAgQIECBAgAAB&#10;AgQIECBAgEBvBTa0rI6ei9+5r+a5q2JoQ1Mu+5wAAQIECBAgQIAAAQIECBAgQIAAAQIECBAgQIAA&#10;AQIECBAgQIAAAQIECBAgQIAAAQIECBAgQIAAAQIECBAgQIAAAQIECBAgQIAAAQIECBAgQIAAAQIE&#10;CBAgQIAAAQIECBAgQIAAAQIECBAgQIAAAQIECBAgQIAAAQIECBAgQIAAAQIECBAgQKAKBVIVzmQk&#10;AgQIECBAgAABAgQIECBAgACBXgh8euzj+Pz4J9knp42aEf829d5sFwgQIECAAAECBAgQIECAAAEC&#10;BAgQIECAAAECBAgQIECAAAECBAgQIECAAAECBAgQIECAAAECBAgQIECAAAECBAgQIECAAAECBAgQ&#10;IECAAAECBAgQIECAAAECBAgQIECAAAECBAgQIECAAAECBAgQIECAAAECBAgQIECAAAECBAgQIECA&#10;AAECBKpTIFXnWKYiQIAAAQIECBAgQIAAAQIECBCoJFDuKceGltWVHoknFzwdqeTXPxWRRAIECBAg&#10;QIAAAQIECBAgQIAAAQIECBAgQIAAAQIECBAgQIAAAQIECBAgQIAAAQIECBAgQIAAAQIECBAgQIAA&#10;AQIECBAgQIAAAQIECBAgQIAAAQIECBAgQIAAAQIECBAgQIAAAQIECBAgQIAAAQIECBAgQIAAAQIE&#10;CBAgQIAAAQIECBAgQIBAFQr4C9VV+I9iJAIECBAgQIAAAQIECBAgQIDAtwm8e/CtOHR2f/axGyfc&#10;Gosm3JTtAgECBAgQIECAAAECBAgQIECAAAECBAgQIECAAAECBAgQIECAAAECBAgQIECAAAECBAgQ&#10;IECAAAECBAgQIECAAAECBAgQIECAAAECBAgQIECAAAECBAgQIECAAAECBAgQIECAAAECBAgQIECA&#10;AAECBAgQIECAAAECBAgQIECAAAECBAgQIECAQPUKpOodzWQECBAgQIAAAQIECBAgQIAAAQKXEujs&#10;7ogXW9ddKv3fZ6UoxfIFT2W7QIAAAQIECBAgQIAAAQIECBAgQIAAAQIECBAgQIAAAQIECBAgQIAA&#10;AQIECBAgQIAAAQIECBAgQIAAAQIECBAgQIAAAQIECBAgQIAAAQIECBAgQIAAAQIECBAgQIAAAQIE&#10;CBAgQIAAAQIECBAgQIAAAQIECBAgQIAAAQIECBAgQIAAAQIECBAgUN0CqbrHMx0BAgQIECBAgAAB&#10;AgQIECBAgMA/C7y+Z0u0d5z854//9vM90x6IqaOm/+1n/0OAAAECBAgQIECAAAECBAgQIECAAAEC&#10;BAgQIECAAAECBAgQIECAAAECBAgQIECAAAECBAgQIECAAAECBAgQIECAAAECBAgQIECAAAECBAgQ&#10;IECAAAECBAgQIECAAAECBAgQIECAAAECBAgQIECAAAECBAgQIECAAAECBAgQIECAAAECBAgQIFAs&#10;gVSscU1LgAABAgQIECBAgAABAgQIEKhvgVMd7fHa7s1ZhKaGplg6d0W2CwQIECBAgAABAgQIECBA&#10;gAABAgQIECBAgAABAgQIECBAgAABAgQIECBAgAABAgQIECBAgAABAgQIECBAgAABAgQIECBAgAAB&#10;AgQIECBAgAABAgQIECBAgAABAgQIECBAgAABAgQIECBAgAABAgQIECBAgAABAgQIECBAgAABAgQI&#10;ECBAgAABAtUvkKp/RBMSIECAAAECBAgQIECAAAECBAj8VeCltvXR0d3x1x+/8d/FM5fGmKax3/jc&#10;BwQIECBAgAABAgQIECBAgAABAgQIECBAgAABAgQIECBAgAABAgQIECBAgAABAgQIECBAgAABAgQI&#10;ECBAgAABAgQIECBAgAABAgQIECBAgAABAgQIECBAgAABAgQIECBAgAABAgQIECBAgAABAgQIECBA&#10;gAABAgQIECBAgAABAgQIECBAgAABAsURSMUZ1aQECBAgQIAAAQIECBAgQIAAgfoWOHz2YLxz4I0s&#10;wpih18TiWY9ku0CAAAECBAgQIECAAAECBAgQIECAAAECBAgQIECAAAECBAgQIECAAAECBAgQIECA&#10;AAECBAgQIECAAAECBAgQIECAAAECBAgQIECAAAECBAgQIECAAAECBAgQIECAAAECBAgQIECAAAEC&#10;BAgQIECAAAECBAgQIECAAAECBAgQIECAAAECBAgQIFAMgVSMMU1JgAABAgQIECBAgAABAgQIECDw&#10;mx3PRbmnnIVonrsimhqGZbtAgAABAgQIECBAgAABAgQIECBAgAABAgQIECBAgAABAgQIECBAgAAB&#10;AgQIECBAgAABAgQIECBAgAABAgQIECBAgAABAgQIECBAgAABAgQIECBAgAABAgQIECBAgAABAgQI&#10;ECBAgAABAgQIECBAgAABAgQIECBAgAABAgQIECBAgAABAgQIECBQDIFUjDFNSYAAAQIECBAgQIAA&#10;AQIECBCob4EdJz6PT778KIswZeS0uHvafdkuECBAgAABAgQIECBAgAABAgQIECBAgAABAgQIECBA&#10;gAABAgQIECBAgAABAgQIECBAgAABAgQIECBAgAABAgQIECBAgAABAgQIECBAgAABAgQIECBAgAAB&#10;AgQIECBAgAABAgQIECBAgAABAgQIECBAgAABAgQIECBAgAABAgQIECBAgAABAgQIFEcgFWdUkxIg&#10;QIAAAQIECBAgQIAAAQIE6lOgp6cnNrSsrrj8E/OfilTyq56KSCIBAgQIECBAgAABAgQIECBAgAAB&#10;AgQIECBAgAABAgQIECBAgAABAgQIECBAgAABAgQIECBAgAABAgQIECBAgAABAgQIECBAgAABAgQI&#10;ECBAgAABAgQIECBAgAABAgQIECBAgAABAgQIECBAgAABAgQIECBAgAABAgQIECBAgAABAgQIECBA&#10;oCAC/mp1Qf6hjEmAAAECBAgQIECAAAECBAjUr8CHR96LPafasgALxt0YN026LdsFAgQIECBAgAAB&#10;AgQIECBAgAABAgQIECBAgAABAgQIECBAgAABAgQIECBAgAABAgQIECBAgAABAgQIECBAgAABAgQI&#10;ECBAgAABAgQIECBAgAABAgQIECBAgAABAgQIECBAgAABAgQIECBAgAABAgQIECBAgAABAgQIECBA&#10;gAABAgQIECBAgACBYgmkYo1rWgIECBAgQIAAAQIECBAgQIBAfQl0lbti047nKy69fMFTFbtIgAAB&#10;AgQIECBAgAABAgQIECBAgAABAgQIECBAgAABAgQIECBAgAABAgQIECBAgAABAgQIECBAgAABAgQI&#10;ECBAgAABAgQIECBAgAABAgQIECBAgAABAgQIECBAgAABAgQIECBAgAABAgQIECBAgAABAgQIECBA&#10;gAABAgQIECBAgAABAgQIECBQLIFUrHFNS4AAAQIECBAgQIAAAQIECBCoL4E3970aX53/Mrv0ndfd&#10;EzPGzM52gQABAgQIECBAgAABAgQIECBAgAABAgQIECBAgAABAgQIECBAgAABAgQIECBAgAABAgQI&#10;ECBAgAABAgQIECBAgAABAgQIECBAgAABAgQIECBAgAABAgQIECBAgAABAgQIECBAgAABAgQIECBA&#10;gAABAgQIECBAgAABAgQIECBAgAABAgQIECBAoHgCqXgjm5gAAQIECBAgQIAAAQIECBAgUB8C5y6c&#10;ja1tG7PLNpYao3neymwXCBAgQIAAAQIECBAgQIAAAQIECBAgQIAAAQIECBAgQIAAAQIECBAgQIAA&#10;AQIECBAgQIAAAQIECBAgQIAAAQIECBAgQIAAAQIECBAgQIAAAQIECBAgQIAAAQIECBAgQIAAAQIE&#10;CBAgQIAAAQIECBAgQIAAAQIECBAgQIAAAQIECBAgQIAAAQIEiimQijm2qQkQIECAAAECBAgQIECA&#10;AAECtS+wddemONd1Nrvo/TN+GBOGT8p2gQABAgQIECBAgAABAgQIECBAgAABAgQIECBAgAABAgQI&#10;ECBAgAABAgQIECBAgAABAgQIECBAgAABAgQIECBAgAABAgQIECBAgAABAgQIECBAgAABAgQIECBA&#10;gAABAgQIECBAgAABAgQIECBAgAABAgQIECBAgAABAgQIECBAgAABAgQIECBAoJgCqZhjm5oAAQIE&#10;CBAgQIAAAQIECBAgUNsCX339Zby595XskiOHjIqHZz+e7QIBAgQIECBAgAABAgQIECBAgAABAgQI&#10;ECBAgAABAgQIECBAgAABAgQIECBAgAABAgQIECBAgAABAgQIECBAgAABAgQIECBAgAABAgQIECBA&#10;gAABAgQIECBAgAABAgQIECBAgAABAgQIECBAgAABAgQIECBAgAABAgQIECBAgAABAgQIECBAgEBx&#10;BVJxRzc5AQIECBAgQIAAAQIECBAgQKB2BV5sXRddPV3ZBZfMXhYjhozMdoEAAQIECBAgQIAAAQIE&#10;CBAgQIAAAQIECBAgQIAAAQIECBAgQIAAAQIECBAgQIAAAQIECBAgQIAAAQIECBAgQIAAAQIECBAg&#10;QIAAAQIECBAgQIAAAQIECBAgQIAAAQIECBAgQIAAAQIECBAgQIAAAQIECBAgQIAAAQIECBAgQIAA&#10;AQIECBAgQKC4Aqm4o5ucAAECBAgQIECAAAECBAgQIFCbAgdO7433D72TXW7i8Mnxg+sfzHaBAAEC&#10;BAgQIECAAAECBAgQIECAAAECBAgQIECAAAECBAgQIECAAAECBAgQIECAAAECBAgQIECAAAECBAgQ&#10;IECAAAECBAgQIECAAAECBAgQIECAAAECBAgQIECAAAECBAgQIECAAAECBAgQIECAAAECBAgQIECA&#10;AAECBAgQIECAAAECBAgQIECg2AKp2OObngABAgQIECBAgAABAgQIECBQewIbd/46ei5+574en/ej&#10;aEyNuexzAgQIECBAgAABAgQIECBAgAABAgQIECBAgAABAgQIECBAgAABAgQIECBAgAABAgQIECBA&#10;gAABAgQIECBAgAABAgQIECBAgAABAgQIECBAgAABAgQIECBAgAABAgQIECBAgAABAgQIECBAgAAB&#10;AgQIECBAgAABAgQIECBAgAABAgQIECBAgACBggukgs9vfAIECBAgQIAAAQIECBAgQIBATQm0HP88&#10;Pj32cXanGWNmx+3X3pXtAgECBAgQIECAAAECBAgQIECAAAECBAgQIECAAAECBAgQIECAAAECBAgQ&#10;IECAAAECBAgQIECAAAECBAgQIECAAAECBAgQIECAAAECBAgQIECAAAECBAgQIECAAAECBAgQIECA&#10;AAECBAgQIECAAAECBAgQIECAAAECBAgQIECAAAECBAgQIECAQPEFUvFXsAEBAgQIECBAgAABAgQI&#10;ECBAoHYENu54ruIyT8z/SZRKpYrPiAQIECBAgAABAgQIECBAgAABAgQIECBAgAABAgQIECBAgAAB&#10;AgQIECBAgAABAgQIECBAgAABAgQIECBAgAABAgQIECBAgAABAgQIECBAgAABAgQIECBAgAABAgQI&#10;ECBAgAABAgQIECBAgAABAgQIECBAgAABAgQIECBAgAABAgQIECBAgAABAsUWSMUe3/QECBAgQIAA&#10;AQIECBAgQIAAgdoR+OOR92P3qdbsQjdMuDkWjv9OtgsECBAgQIAAAQIECBAgQIAAAQIECBAgQIAA&#10;AQIECBAgQIAAAQIECBAgQIAAAQIECBAgQIAAAQIECBAgQIAAAQIECBAgQIAAAQIECBAgQIAAAQIE&#10;CBAgQIAAAQIECBAgQIAAAQIECBAgQIAAAQIECBAgQIAAAQIECBAgQIAAAQIECBAgQIAAAQK1IZBq&#10;Yw1bECBAgAABAgQIECBAgAABAgSKLdBd7o5NO9dUXGLZ/B9X7CIBAgQIECBAgAABAgQIECBAgAAB&#10;AgQIECBAgAABAgQIECBAgAABAgQIECBAgAABAgQIECBAgAABAgQIECBAgAABAgQIECBAgAABAgQI&#10;ECBAgAABAgQIECBAgAABAgQIECBAgAABAgQIECBAgAABAgQIECBAgAABAgQIECBAgAABAgQIECBA&#10;gEBtCKTaWMMWBAgQIECAAAECBAgQIECAAIFiC7x78K04eu5QdonvXve9uH70rGwXCBAgQIAAAQIE&#10;CBAgQIAAAQIECBAgQIAAAQIECBAgQIAAAQIECBAgQIAAAQIECBAgQIAAAQIECBAgQIAAAQIECBAg&#10;QIAAAQIECBAgQIAAAQIECBAgQIAAAQIECBAgQIAAAQIECBAgQIAAAQIECBAgQIAAAQIECBAgQIAA&#10;AQIECBAgQIAAAQIEakcg1c4qNiFAgAABAgQIECBAgAABAgQIFFOgs7szXmrbkB2+odQQzfNWZrtA&#10;gAABAgQIECBAgAABAgQIECBAgAABAgQIECBAgAABAgQIECBAgAABAgQIECBAgAABAgQIECBAgAAB&#10;AgQIECBAgAABAgQIECBAgAABAgQIECBAgAABAgQIECBAgAABAgQIECBAgAABAgQIECBAgAABAgQI&#10;ECBAgAABAgQIECBAgAABAgQIECBQWwKpttaxDQECBAgQIECAAAECBAgQIECgeAJv7nsl2jtOZAe/&#10;d/rimDh8crYLBAgQIECAAAECBAgQIECAAAECBAgQIECAAAECBAgQIECAAAECBAgQIECAAAECBAgQ&#10;IECAAAECBAgQIECAAAECBAgQIECAAAECBAgQIECAAAECBAgQIECAAAECBAgQIECAAAECBAgQIECA&#10;AAECBAgQIECAAAECBAgQIECAAAECBAgQIECAAAECtSWQamsd2xAgQIAAAQIECBAgQIAAAQIEiiVw&#10;7sLZeHXX5uzQTQ3DYsmcZdkuECBAgAABAgQIECBAgAABAgQIECBAgAABAgQIECBAgAABAgQIECBA&#10;gAABAgQIECBAgAABAgQIECBAgAABAgQIECBAgAABAgQIECBAgAABAgQIECBAgAABAgQIECBAgAAB&#10;AgQIECBAgAABAgQIECBAgAABAgQIECBAgAABAgQIECBAgAABAgQI1J5Aqr2VbESAAAECBAgQIECA&#10;AAECBAgQKI7Aa7tfjHNdZ7MDL575SIweOibbBQIECBAgQIAAAQIECBAgQIAAAQIECBAgQIAAAQIE&#10;CBAgQIAAAQIECBAgQIAAAQIECBAgQIAAAQIECBAgQIAAAQIECBAgQIAAAQIECBAgQIAAAQIECBAg&#10;QIAAAQIECBAgQIAAAQIECBAgQIAAAQIECBAgQIAAAQIECBAgQIAAAQIECBAgQIAAgdoTSLW3ko0I&#10;ECBAgAABAgQIECBAgAABAsUQaO84Edv2bs0OO2rI6PiPmY9mu0CAAAECBAgQIECAAAECBAgQIECA&#10;AAECBAgQIECAAAECBAgQIECAAAECBAgQIECAAAECBAgQIECAAAECBAgQIECAAAECBAgQIECAAAEC&#10;BAgQIECAAAECBAgQIECAAAECBAgQIECAAAECBAgQIECAAAECBAgQIECAAAECBAgQIECAAAECBAgQ&#10;IFCbAqk217IVAQIECBAgQIAAAQIECBAgQKD6Bba0/SYulDuzgy6ZsyyGNQ7LdoEAAQIECBAgQIAA&#10;AQIECBAgQIAAAQIECBAgQIAAAQIECBAgQIAAAQIECBAgQIAAAQIECBAgQIAAAQIECBAgQIAAAQIE&#10;CBAgQIAAAQIECBAgQIAAAQIECBAgQIAAAQIECBAgQIAAAQIECBAgQIAAAQIECBAgQIAAAQIECBAg&#10;QIAAAQIECBAgQKA2BVJtrmUrAgQIECBAgAABAgQIECBAgEB1Cxw9dzjeOfBGdsjxwybGvdMXZ7tA&#10;gAABAgQIECBAgAABAgQIECBAgAABAgQIECBAgAABAgQIECBAgAABAgQIECBAgAABAgQIECBAgAAB&#10;AgQIECBAgAABAgQIECBAgAABAgQIECBAgAABAgQIECBAgAABAgQIECBAgAABAgQIECBAgAABAgQI&#10;ECBAgAABAgQIECBAgAABAgQIECBQuwKpdlezGQECBAgQIECAAAECBAgQIECgegVeal0f5Z5ydsCl&#10;c1dEY2rMdoEAAQIECBAgQIAAAQIECBAgQIAAAQIECBAgQIAAAQIECBAgQIAAAQIECBAgQIAAAQIE&#10;CBAgQIAAAQIECBAgQIAAAQIECBAgQIAAAQIECBAgQIAAAQIECBAgQIAAAQIECBAgQIAAAQIECBAg&#10;QIAAAQIECBAgQIAAAQIECBAgQIAAAQIECBAgQKB2BVLtrmYzAgQIECBAgAABAgQIECBAgEB1Chw6&#10;sz8+OPxudrgpI6fHnVPuyXaBAAECBAgQIECAAAECBAgQIECAAAECBAgQIECAAAECBAgQIECAAAEC&#10;BAgQIECAAAECBAgQIECAAAECBAgQIECAAAECBAgQIECAAAECBAgQIECAAAECBAgQIECAAAECBAgQ&#10;IECAAAECBAgQIECAAAECBAgQIECAAAECBAgQIECAAAECBAgQIECgtgVSba9nOwIECBAgQIAAAQIE&#10;CBAgQIBA9Qlsbl0XPRe/c1+Pz/9RpJJf2+R8fE6AAAECBAgQIECAAAECBAgQIECAAAECBAgQIECA&#10;AAECBAgQIECAAAECBAgQIECAAAECBAgQIECAAAECBAgQIECAAAECBAgQIECAAAECBAgQIECAAAEC&#10;BAgQIECAAAECBAgQIECAAAECBAgQIECAAAECBAgQIECAAAECBAgQIECAAAECBAgQqHUBf+m61v+F&#10;7UeAAAECBAgQIECAAAECBAhUlcC+U7vjT0f/kJ1p1th5ccuk27NdIECAAAECBAgQIECAAAECBAgQ&#10;IECAAAECBAgQIECAAAECBAgQIECAAAECBAgQIECAAAECBAgQIECAAAECBAgQIECAAAECBAgQIECA&#10;AAECBAgQIECAAAECBAgQIECAAAECBAgQIECAAAECBAgQIECAAAECBAgQIECAAAECBAgQIECAAAEC&#10;BAgQqH2BVPsr2pAAAQIECBAgQIAAAQIECBAgUD0Cm1vXVhzmsbkrK3aRAAECBAgQIECAAAECBAgQ&#10;IECAAAECBAgQIECAAAECBAgQIECAAAECBAgQIECAAAECBAgQIECAAAECBAgQIECAAAECBAgQIECA&#10;AAECBAgQIECAAAECBAgQIECAAAECBAgQIECAAAECBAgQIECAAAECBAgQIECAAAECBAgQIECAAAEC&#10;BAgQIECg9gVS7a9oQwIECBAgQIAAAQIECBAgQIBAdQi0ndwRfzn2p+ww88fdEIsm3JTtAgECBAgQ&#10;IECAAAECBAgQIECAAAECBAgQIECAAAECBAgQIECAAAECBAgQIECAAAECBAgQIECAAAECBAgQIECA&#10;AAECBAgQIECAAAECBAgQIECAAAECBAgQIECAAAECBAgQIECAAAECBAgQIECAAAECBAgQIECAAAEC&#10;BAgQIECAAAECBAgQIECAQH0IpPpY05YECBAgQIAAAQIECBAgQIAAgcEXeGHnmopDPDZvZcUuEiBA&#10;gAABAgQIECBAgAABAgQIECBAgAABAgQIECBAgAABAgQIECBAgAABAgQIECBAgAABAgQIECBAgAAB&#10;AgQIECBAgAABAgQIECBAgAABAgQIECBAgAABAgQIECBAgAABAgQIECBAgAABAgQIECBAgAABAgQI&#10;ECBAgAABAgQIECBAgAABAgQI1IdAqo81bUmAAAECBAgQIECAAAECBAgQGFyB7cc/jZYTn2WHuHHC&#10;LTH3moXZLhAgQIAAAQIECBAgQIAAAQIECBAgQIAAAQIECBAgQIAAAQIECBAgQIAAAQIECBAgQIAA&#10;AQIECBAgQIAAAQIECBAgQIAAAQIECBAgQIAAAQIECBAgQIAAAQIECBAgQIAAAQIECBAgQIAAAQIE&#10;CBAgQIAAAQIECBAgQIAAAQIECBAgQIAAAQIECNSPQKqfVW1KgAABAgQIECBAgAABAgQIEBg8gU07&#10;nq94efPclRW7SIAAAQIECBAgQIAAAQIECBAgQIAAAQIECBAgQIAAAQIECBAgQIAAAQIECBAgQIAA&#10;AQIECBAgQIAAAQIECBAgQIAAAQIECBAgQIAAAQIECBAgQIAAAQIECBAgQIAAAQIECBAgQIAAAQIE&#10;CBAgQIAAAQIECBAgQIAAAQIECBAgQIAAAQIECBAgUD8CqX5WtSkBAgQIECBAgAABAgQIECBAYHAE&#10;Pj76Qew+1Zq9/NZJ/xozx87JdoEAAQIECBAgQIAAAQIECBAgQIAAAQIECBAgQIAAAQIECBAgQIAA&#10;AQIECBAgQIAAAQIECBAgQIAAAQIECBAgQIAAAQIECBAgQIAAAQIECBAgQIAAAQIECBAgQIAAAQIE&#10;CBAgQIAAAQIECBAgQIAAAQIECBAgQIAAAQIECBAgQIAAAQIECBAgQKC+BFJ9rWtbAgQIECBAgAAB&#10;AgQIECBAgMDACpR7yvHCzjXZS0tRiuZ5K7NdIECAAAECBAgQIECAAAECBAgQIECAAAECBAgQIECA&#10;AAECBAgQIECAAAECBAgQIECAAAECBAgQIECAAAECBAgQIECAAAECBAgQIECAAAECBAgQIECAAAEC&#10;BAgQIECAAAECBAgQIECAAAECBAgQIECAAAECBAgQIECAAAECBAgQIECAAAECBAgQqD+BVH8r25gA&#10;AQIECBAgQIAAAQIECBAgMHACfzj0Thw6eyB74R3X3R1TR12f7QIBAgQIECBAgAABAgQIECBAgAAB&#10;AgQIECBAgAABAgQIECBAgAABAgQIECBAgAABAgQIECBAgAABAgQIECBAgAABAgQIECBAgAABAgQI&#10;ECBAgAABAgQIECBAgAABAgQIECBAgAABAgQIECBAgAABAgQIECBAgAABAgQIECBAgAABAgQIECBA&#10;gED9CaT6W9nGBAgQIECAAAECBAgQIECAAIGBEegud8WLreuzl6VSQzTPXZntAgECBAgQIECAAAEC&#10;BAgQIECAAAECBAgQIECAAAECBAgQIECAAAECBAgQIECAAAECBAgQIECAAAECBAgQIECAAAECBAgQ&#10;IECAAAECBAgQIECAAAECBAgQIECAAAECBAgQIECAAAECBAgQIECAAAECBAgQIECAAAECBAgQIECA&#10;AAECBAgQIECAQH0KpPpc29YECBAgQIAAAQIECBAgQIAAgf4XePvAtvjq/JfZi+6Zdn9MHDE52wUC&#10;BAgQIECAAAECBAgQIECAAAECBAgQIECAAAECBAgQIECAAAECBAgQIECAAAECBAgQIECAAAECBAgQ&#10;IECAAAECBAgQIECAAAECBAgQIECAAAECBAgQIECAAAECBAgQIECAAAECBAgQIECAAAECBAgQIECA&#10;AAECBAgQIECAAAECBAgQIECAAIH6FEj1ubatCRAgQIAAAQIECBAgQIAAAQL9K9DZ3REvt23MXjIk&#10;DYlH5jyR7QIBAgQIECBAgAABAgQIECBAgAABAgQIECBAgAABAgQIECBAgAABAgQIECBAgAABAgQI&#10;ECBAgAABAgQIECBAgAABAgQIECBAgAABAgQIECBAgAABAgQIECBAgAABAgQIECBAgAABAgQIECBA&#10;gAABAgQIECBAgAABAgQIECBAgAABAgQIECBAgED9CqT6Xd3mBAgQIECAAAECBAgQIECAAIH+E3hz&#10;76txqrM9e8EDMx6OsU3jsl0gQIAAAQIECBAgQIAAAQIECBAgQIAAAQIECBAgQIAAAQIECBAgQIAA&#10;AQIECBAgQIAAAQIECBAgQIAAAQIECBAgQIAAAQIECBAgQIAAAQIECBAgQIAAAQIECBAgQIAAAQIE&#10;CBAgQIAAAQIECBAgQIAAAQIECBAgQIAAAQIECBAgQIAAAQIECBCoX4FUv6vbnAABAgQIECBAgAAB&#10;AgQIECDQPwJfd52LV3dvzh4+rHF4PDSrOdsFAgQIECBAgAABAgQIECBAgAABAgQIECBAgAABAgQI&#10;ECBAgAABAgQIECBAgAABAgQIECBAgAABAgQIECBAgAABAgQIECBAgAABAgQIECBAgAABAgQIECBA&#10;gAABAgQIECBAgAABAgQIECBAgAABAgQIECBAgAABAgQIECBAgAABAgQIECBAgACB+hZI9b2+7Qn8&#10;D3t3+l1VlSZweN8dwpgiIJMgkoSIFtpIt0OrpWgVoMxQvbD/y6aWA0MEQcShcWiRpVZ12wsyQTQQ&#10;0TAFyNRavVgLLN5rEm6Se5In+UDu+e2z97sfvuVLCBAgQIAAAQIECBAgQIAAgcoLHGs/lK4PXAs3&#10;frVhZ5pbOy/sAgECBAgQIECAAAECBAgQIECAAAECBAgQIECAAAECBAgQIECAAAECBAgQIECAAAEC&#10;BAgQIECAAAECBAgQIECAAAECBAgQIECAAAECBAgQIECAAAECBAgQIECAAAECBAgQIECAAAECBAgQ&#10;IECAAAECBAgQIECAAAECBAgQIECAAAECBAgQIECAwPQWyNP7+m5PgAABAgQIECBAgAABAgQIEKis&#10;wLX+q+lo+6Fw07ra+Wljw9awCwQIECBAgAABAgQIECBAgAABAgQIECBAgAABAgQIECBAgAABAgQI&#10;ECBAgAABAgQIECBAgAABAgQIECBAgAABAgQIECBAgAABAgQIECBAgAABAgQIECBAgAABAgQIECBA&#10;gAABAgQIECBAgAABAgQIECBAgAABAgQIECBAgAABAgQIECBAgAABAgQyAgIECBAgQIAAAQIECBAg&#10;QIAAgcoJHGnbn24M9oUbbm3anWbVzA67QIAAAQIECBAgQIAAAQIECBAgQIAAAQIECBAgQIAAAQIE&#10;CBAgQIAAAQIECBAgQIAAAQIECBAgQIAAAQIECBAgQIAAAQIECBAgQIAAAQIECBAgQIAAAQIECBAg&#10;QIAAAQIECBAgQIAAAQIECBAgQIAAAQIECBAgQIAAAQIECBAgQIAAAQIECBAgQCAjIECAAAECBAgQ&#10;IECAAAECBAgQqIzAlVu96XjH4XCz+lkL04aVm8IuECBAgAABAgQIECBAgAABAgQIECBAgAABAgQI&#10;ECBAgAABAgQIECBAgAABAgQIECBAgAABAgQIECBAgAABAgQIECBAgAABAgQIECBAgAABAgQIECBA&#10;gAABAgQIECBAgAABAgQIECBAgAABAgQIECBAgAABAgQIECBAgAABAgQIECBAgAABAgQIEPhFIGMg&#10;QIAAAQIECBAgQIAAAQIECBCojEBL61vp1tDNcLNtTX9OtTUzwy4QIECAAAECBAgQIECAAAECBAgQ&#10;IECAAAECBAgQIECAAAECBAgQIECAAAECBAgQIECAAAECBAgQIECAAAECBAgQIECAAAECBAgQIECA&#10;AAECBAgQIECAAAECBAgQIECAAAECBAgQIECAAAECBAgQIECAAAECBAgQIECAAAECBAgQIECAAAEC&#10;BAgQ+EUgYyBAgAABAgQIECBAgAABAgQIELh/gZ9uXEofnDsabrRo9pL04kN/DLtAgAABAgQIECBA&#10;gAABAgQIECBAgAABAgQIECBAgAABAgQIECBAgAABAgQIECBAgAABAgQIECBAgAABAgQIECBAgAAB&#10;AgQIECBAgAABAgQIECBAgAABAgQIECBAgAABAgQIECBAgAABAgQIECBAgAABAgQIECBAgAABAgQI&#10;ECBAgAABAgQIECBA4LZAvv2DfwkQIECAAAECBAgQIECAAAECBMYucKj1jTQw1B9usL3531JNnhF2&#10;gQABAgQIECBAgAABAgQIECBAgAABAgQIECBAgAABAgQIECBAgAABAgQIECBAgAABAgQIECBAgAAB&#10;AgQIECBAgAABAgQIECBAgAABAgQIECBAgAABAgQIECBAgAABAgQIECBAgAABAgQIECBAgAABAgQI&#10;ECBAgAABAgQIECBAgAABAgQIECBAgMBtgXz7B/8SIECAAAECBAgQIECAAAECBAiMTeCHvovpo/PH&#10;w5eXzl2enlu+IewCAQIECBAgQIAAAQIECBAgQIAAAQIECBAgQIAAAQIECBAgQIAAAQIECBAgQIAA&#10;AQIECBAgQIAAAQIECBAgQIAAAQIECBAgQIAAAQIECBAgQIAAAQIECBAgQIAAAQIECBAgQIAAAQIE&#10;CBAgQIAAAQIECBAgQIAAAQIECBAgQIAAAQIECBAgQIAAgTsF8p0f/EyAAAECBAgQIECAAAECBAgQ&#10;IDB6gUNn30hDw4Phizub96Zc8muYEEggQIAAAQIECBAgQIAAAQIECBAgQIAAAQIECBAgQIAAAQIE&#10;CBAgQIAAAQIECBAgQIAAAQIECBAgQIAAAQIECBAgQIAAAQIECBAgQIAAAQIECBAgQIAAAQIECBAg&#10;QIAAAQIECBAgQIAAAQIECBAgQIAAAQIECBAgQIAAAQIECBAgQIAAAQIECBC4S8Bfxr6LwwcCBAgQ&#10;IECAAAECBAgQIECAwOgELl7vTie/OxG+tKLu4fT0sufDLhAgQIAAAQIECBAgQIAAAQIECBAgQIAA&#10;AQIECBAgQIAAAQIECBAgQIAAAQIECBAgQIAAAQIECBAgQIAAAQIECBAgQIAAAQIECBAgQIAAAQIE&#10;CBAgQIAAAQIECBAgQIAAAQIECBAgQIAAAQIECBAgQIAAAQIECBAgQIAAAQIECBAgQIAAAQIECBD4&#10;tUD+9QOfCRAgQIAAAQIECBAgQIAAAQIERi5w8Oxf0tDwUPjCzua9qVQqhV0gQIAAAQIECBAgQIAA&#10;AQIECBAgQIAAAQIECBAgQIAAAQIECBAgQIAAAQIECBAgQIAAAQIECBAgQIAAAQIECBAgQIAAAQIE&#10;CBAgQIAAAQIECBAgQIAAAQIECBAgQIAAAQIECBAgQIAAAQIECBAgQIAAAQIECBAgQIAAAQIECBAg&#10;QIAAAQIECBAg8GuB/OsHPhMgQIAAAQIECBAgQIAAAQIECIxMoPtaV/r0u4/CxSt/15DWL3km7AIB&#10;AgQIECBAgAABAgQIECBAgAABAgQIECBAgAABAgQIECBAgAABAgQIECBAgAABAgQIECBAgAABAgQI&#10;ECBAgAABAgQIECBAgAABAgQIECBAgAABAgQIECBAgAABAgQIECBAgAABAgQIECBAgAABAgQIECBA&#10;gAABAgQIECBAgAABAgQIECBAgACBewnkez30jAABAgQIECBAgAABAgQIECBA4LcF9p/Zl4Z//o6+&#10;djW/nkqlUpQ9J0CAAAECBAgQIECAAAECBAgQIECAAAECBAgQIECAAAECBAgQIECAAAECBAgQIECA&#10;AAECBAgQIECAAAECBAgQIECAAAECBAgQIECAAAECBAgQIECAAAECBAgQIECAAAECBAgQIECAAAEC&#10;BAgQIECAAAECBAgQIECAAAECBAgQIECAAAECBAgQIHBPgXzPpx4SIECAAAECBAgQIECAAAECBAiU&#10;Fei6ei590f1JuKZh/uq0bslTYRcIECBAgAABAgQIECBAgAABAgQIECBAgAABAgQIECBAgAABAgQI&#10;ECBAgAABAgQIECBAgAABAgQIECBAgAABAgQIECBAgAABAgQIECBAgAABAgQIECBAgAABAgQIECBA&#10;gAABAgQIECBAgAABAgQIECBAgAABAgQIECBAgAABAgQIECBAgAABAgQIRAI5Cp4TIECAAAECBAgQ&#10;IECAAAECBAjEAvvP/Eca/vk7+trV/O9R8pwAAQIECBAgQIAAAQIECBAgQIAAAQIECBAgQIAAAQIE&#10;CBAgQIAAAQIECBAgQIAAAQIECBAgQIAAAQIECBAgQIAAAQIECBAgQIAAAQIECBAgQIAAAQIECBAg&#10;QIAAAQIECBAgQIAAAQIECBAgQIAAAQIECBAgQIAAAQIECBAgQIAAAQIECBAgQIBAWYFctooECBAg&#10;QIAAAQIECBAgQIAAAQL/IHDuSkf68sJn//D89oPV9Y+mxxc/efujfwkQIECAAAECBAgQIECAAAEC&#10;BAgQIECAAAECBAgQIECAAAECBAgQIECAAAECBAgQIECAAAECBAgQIECAAAECBAgQIECAAAECBAgQ&#10;IECAAAECBAgQIECAAAECBAgQIECAAAECBAgQIECAAAECBAgQIECAAAECBAgQIECAAAECBAgQIECA&#10;AAECBAiMSiCParXFBAgQIECAAAECBAgQIECAAAEC6cCZfWUVdj3yetkuEiBAgAABAgQIECBAgAAB&#10;AgQIECBAgAABAgQIECBAgAABAgQIECBAgAABAgQIECBAgAABAgQIECBAgAABAgQIECBAgAABAgQI&#10;ECBAgAABAgQIECBAgAABAgQIECBAgAABAgQIECBAgAABAgQIECBAgAABAgQIECBAgAABAgQIECBA&#10;gAABAgQIECgnkMtFjQABAgQIECBAgAABAgQIECBA4G6Bzstt6fTFz+9+eMenNQvXpsceeOKOJ34k&#10;QIAAAQIECBAgQIAAAQIECBAgQIAAAQIECBAgQIAAAQIECBAgQIAAAQIECBAgQIAAAQIECBAgQIAA&#10;AQIECBAgQIAAAQIECBAgQIAAAQIECBAgQIAAAQIECBAgQIAAAQIECBAgQIAAAQIECBAgQIAAAQIE&#10;CBAgQIAAAQIECBAgQIAAAQIECBAgMDqBPLrlVhMgQIAAAQIECBAgQIAAAQIEprfA/rP7ygLsbN5b&#10;tosECBAgQIAAAQIECBAgQIAAAQIECBAgQIAAAQIECBAgQIAAAQIECBAgQIAAAQIECBAgQIAAAQIE&#10;CBAgQIAAAQIECBAgQIAAAQIECBAgQIAAAQIECBAgQIAAAQIECBAgQIAAAQIECBAgQIAAAQIECBAg&#10;QIAAAQIECBAgQIAAAQIECBAgQIAAAQIEfksg/9YCnQABAgQIECBAgAABAgQIECBA4P8FOi63pq8u&#10;fhFyPLrw8bRm4dqwCwQIECBAgAABAgQIECBAgAABAgQIECBAgAABAgQIECBAgAABAgQIECBAgAAB&#10;AgQIECBAgAABAgQIECBAgAABAgQIECBAgAABAgQIECBAgAABAgQIECBAgAABAgQIECBAgAABAgQI&#10;ECBAgAABAgQIECBAgAABAgQIECBAgAABAgQIECBAgAABAgRGIpBHssgaAgQIECBAgAABAgQIECBA&#10;gACBlPaf2VeWYWfz62W7SIAAAQIECBAgQIAAAQIECBAgQIAAAQIECBAgQIAAAQIECBAgQIAAAQIE&#10;CBAgQIAAAQIECBAgQIAAAQIECBAgQIAAAQIECBAgQIAAAQIECBAgQIAAAQIECBAgQIAAAQIECBAg&#10;QIAAAQIECBAgQIAAAQIECBAgQIAAAQIECBAgQIAAAQIECBAgQGAkAnkki6whQIAAAQIECBAgQIAA&#10;AQIECEx3gbbeM+nrnlMhw+8f+Kf0yMLHwi4QIECAAAECBAgQIECAAAECBAgQIECAAAECBAgQIECA&#10;AAECBAgQIECAAAECBAgQIECAAAECBAgQIECAAAECBAgQIECAAAECBAgQIECAAAECBAgQIECAAAEC&#10;BAgQIECAAAECBAgQIECAAAECBAgQIECAAAECBAgQIECAAAECBAgQIECAAAECBAgQGKlAHulC6wgQ&#10;IECAAAECBAgQIECAAAEC01lg/5l9Za+/s/n1sl0kQIAAAQIECBAgQIAAAQIECBAgQIAAAQIECBAg&#10;QIAAAQIECBAgQIAAAQIECBAgQIAAAQIECBAgQIAAAQIECBAgQIAAAQIECBAgQIAAAQIECBAgQIAA&#10;AQIECBAgQIAAAQIECBAgQIAAAQIECBAgQIAAAQIECBAgQIAAAQIECBAgQIAAAQIECBAgMFKBPNKF&#10;1hEgQIAAAQIECBAgQIAAAQIEpqtAW++Z9NcfTofXf3zRk2n1gjVhFwgQIECAAAECBAgQIECAAAEC&#10;BAgQIECAAAECBAgQIECAAAECBAgQIECAAAECBAgQIECAAAECBAgQIECAAAECBAgQIECAAAECBAgQ&#10;IECAAAECBAgQIECAAAECBAgQIECAAAECBAgQIECAAAECBAgQIECAAAECBAgQIECAAAECBAgQIECA&#10;AAECBAiMRiCPZrG1BAgQIECAAAECBAgQIECAAIHpKHDg7L6y197RvLdsFwkQIECAAAECBAgQIECA&#10;AAECBAgQIECAAAECBAgQIECAAAECBAgQIECAAAECBAgQIECAAAECBAgQIECAAAECBAgQIECAAAEC&#10;BAgQIECAAAECBAgQIECAAAECBAgQIECAAAECBAgQIECAAAECBAgQIECAAAECBAgQIECAAAECBAgQ&#10;IECAAAECBAiMRiCPZrG1BAgQIECAAAECBAgQIECAAIHpJtDWeyZ903M6vPYTi9enpvpHwi4QIECA&#10;AAECBAgQIECAAAECBAgQIECAAAECBAgQIECAAAECBAgQIECAAAECBAgQIECAAAECBAgQIECAAAEC&#10;BAgQIECAAAECBAgQIECAAAECBAgQIECAAAECBAgQIECAAAECBAgQIECAAAECBAgQIECAAAECBAgQ&#10;IECAAAECBAgQIECAAAECBAgQGK1AHu0L1hMgQIAAAQIECBAgQIAAAQIEppPAgbP7yl53x+q9ZbtI&#10;gAABAgQIECBAgAABAgQIECBAgAABAgQIECBAgAABAgQIECBAgAABAgQIECBAgAABAgQIECBAgAAB&#10;AgQIECBAgAABAgQIECBAgAABAgQIECBAgAABAgQIECBAgAABAgQIECBAgAABAgQIECBAgAABAgQI&#10;ECBAgAABAgQIECBAgAABAgQIECBAYLQCebQvWE+AAAECBAgQIECAAAECBAgQmC4Cbb1n0jc9p8Pr&#10;PrF4fWqsbw67QIAAAQIECBAgQIAAAQIECBAgQIAAAQIECBAgQIAAAQIECBAgQIAAAQIECBAgQIAA&#10;AQIECBAgQIAAAQIECBAgQIAAAQIECBAgQIAAAQIECBAgQIAAAQIECBAgQIAAAQIECBAgQIAAAQIE&#10;CBAgQIAAAQIECBAgQIAAAQIECBAgQIAAAQIECBAgQGAsAnksL3mHAAECBAgQIECAAAECBAgQIDAd&#10;BA6c3Vf2mjtW7y3bRQIECBAgQIAAAQIECBAgQIAAAQIECBAgQIAAAQIECBAgQIAAAQIECBAgQIAA&#10;AQIECBAgQIAAAQIECBAgQIAAAQIECBAgQIAAAQIECBAgQIAAAQIECBAgQIAAAQIECBAgQIAAAQIE&#10;CBAgQIAAAQIECBAgQIAAAQIECBAgQIAAAQIECBAgQIAAAQJjEchjeck7BAgQIECAAAECBAgQIECA&#10;AIGpLtDWeyZ903M6vOYTi9enxvrmsAsECBAgQIAAAQIECBAgQIAAAQIECBAgQIAAAQIECBAgQIAA&#10;AQIECBAgQIAAAQIECBAgQIAAAQIECBAgQIAAAQIECBAgQIAAAQIECBAgQIAAAQIECDHwEGoAAEAA&#10;SURBVBAgQIAAAQIECBAgQIAAAQIECBAgQIAAAQIECBAgQIAAAQIECBAgQIAAAQIECBAgQIAAAQIE&#10;xiqQx/qi9wgQIECAAAECBAgQIECAAAECU1ng4Nm/lL3ejtV7y3aRAAECBAgQIECAAAECBAgQIECA&#10;AAECBAgQIECAAAECBAgQIECAAAECBAgQIECAAAECBAgQIECAAAECBAgQIECAAAECBAgQIECAAAEC&#10;BAgQIECAAAECBAgQIECAAAECBAgQIECAAAECBAgQIECAAAECBAgQIECAAAECBAgQIECAAAECBAgQ&#10;IECAwFgF8lhf9B4BAgQIECBAgAABAgQIECBAYKoKdF5pS1/3fBle74nF61NjfXPYBQIECBAgQIAA&#10;AQIECBAgQIAAAQIECBAgQIAAAQIECBAgQIAAAQIECBAgQIAAAQIECBAgQIAAAQIECBAgQIAAAQIE&#10;CBAgQIAAAQIECBAgQIAAAQIECBAgQIAAAQIECBAgQIAAAQIECBAgQIAAAQIECBAgQIAAAQIECBAg&#10;QIAAAQIECBAgQIAAAQL3I5Dv52XvEiBAgAABAgQIECBAgAABAgSmosA7rW+VvdaO1XvLdpEAAQIE&#10;CBAgQIAAAQIECBAgQIAAAQIECBAgQIAAAQIECBAgQIAAAQIECBAgQIAAAQIECBAgQIAAAQIECBAg&#10;QIAAAQIECBAgQIAAAQIECBAgQIAAAQIECBAgQIAAAQIECBAgQIAAAQIECBAgQIAAAQIECBAgQIAA&#10;AQIECBAgQIAAAQIECBAgQIDA/Qjk+3nZuwQIECBAgAABAgQIECBAgACBqSbQfa0rner+NLzW44vW&#10;p8b65rALBAgQIECAAAECBAgQIECAAAECBAgQIECAAAECBAgQIECAAAECBAgQIECAAAECBAgQIECA&#10;AAECBAgQIECAAAECBAgQIECAAAECBAgQIECAAAECBAgQIECAAAECBAgQIECAAAECBAgQIECAAAEC&#10;BAgQIECAAAECBAgQIECAAAECBAgQIECAAAECBO5XIN/vBt4nQIAAAQIECBAgQIAAAQIECEwlgZbW&#10;t9Lwz9/R17bVe6LkOQECBAgQIECAAAECBAgQIECAAAECBAgQIECAAAECBAgQIECAAAECBAgQIECA&#10;AAECBAgQIECAAAECBAgQIECAAAECBAgQIECAAAECBAgQIECAAAECBAgQIECAAAECBAgQIECAAAEC&#10;BAgQIECAAAECBAgQIECAAAECBAgQIECAAAECBAgQIECAAIGKCOSK7GITAgQIECBAgAABAgQIECBA&#10;gMAUEPih72L67PuPwpusWfj71LzgsbALBAgQIECAAAECBAgQIECAAAECBAgQIECAAAECBAgQIECA&#10;AAECBAgQIECAAAECBAgQIECAAAECBAgQIECAAAECBAgQIECAAAECBAgQIECAAAECBAgQIECAAAEC&#10;BAgQIECAAAECBAgQIECAAAECBAgQIECAAAECBAgQIECAAAECBAgQIECAAAECBCohkCuxiT0IECBA&#10;gAABAgQIECBAgAABAlNB4Ejb/jQ0PBReZWvTn8MmECBAgAABAgQIECBAgAABAgQIECBAgAABAgQI&#10;ECBAgAABAgQIECBAgAABAgQIECBAgAABAgQIECBAgAABAgQIECBAgAABAgQIECBAgAABAgQIECBA&#10;gAABAgQIECBAgAABAgQIECBAgAABAgQIECBAgAABAgQIECBAgAABAgQIECBAgAABAgQIEKiUQK7U&#10;RvYhQIAAAQIECBAgQIAAAQIECBRZoPfmT+njrvfDKzTMX53WLloXdoEAAQIECBAgQIAAAQIECBAg&#10;QIAAAQIECBAgQIAAAQIECBAgQIAAAQIECBAgQIAAAQIECBAgQIAAAQIECBAgQIAAAQIECBAgQIAA&#10;AQIECBAgQIAAAQIECBAgQIAAAQIECBAgQIAAAQIECBAgQIAAAQIECBAgQIAAAQIECBAgQIAAAQIE&#10;CBAgQIBApQRypTayDwECBAgQIECAAAECBAgQIECgyAJH2w+mgaH+8Apbm/aETSBAgAABAgQIECBA&#10;gAABAgQIECBAgAABAgQIECBAgAABAgQIECBAgAABAgQIECBAgAABAgQIECBAgAABAgQIECBAgAAB&#10;AgQIECBAgAABAgQIECBAgAABAgQIECBAgAABAgQIECBAgAABAgQIECBAgAABAgQIECBAgAABAgQI&#10;ECBAgAABAgQIECBQSYFcyc3sRYAAAQIECBAgQIAAAQIECBAoosDVW1fSic53w9GXz1uZnlzydNgF&#10;AgQIECBAgAABAgQIECBAgAABAgQIECBAgAABAgQIECBAgAABAgQIECBAgAABAgQIECBAgAABAgQI&#10;ECBAgAABAgQIECBAgAABAgQIECBAgAABAgQIECBAgAABAgQIECBAgAABAgQIECBAgAABAgQIECBA&#10;gAABAgQIECBAgAABAgQIECBAgAABApUUyJXczF4ECBAgQIAAAQIECBAgQIAAgSIKHOtoSbeGboaj&#10;b23ak0qlUtgFAgQIECBAgAABAgQIECBAgAABAgQIECBAgAABAgQIECBAgAABAgQIECBAgAABAgQI&#10;ECBAgAABAgQIECBAgAABAgQIECBAgAABAgQIECBAgAABAgQIECBAgAABAgQIECBAgAABAgQIECBA&#10;gAABAgQIECBAgAABAgQIECBAgAABAgQIECBAgAABApUUyJXczF4ECBAgQIAAAQIECBAgQIAAgaIJ&#10;9PVfT8c73wnHXjJnWXr6wefDLhAgQIAAAQIECBAgQIAAAQIECBAgQIAAAQIECBAgQIAAAQIECBAg&#10;QIAAAQIECBAgQIAAAQIECBAgQIAAAQIECBAgQIAAAQIECBAgQIAAAQIECBAgQIAAAQIECBAgQIAA&#10;AQIECBAgQIAAAQIECBAgQIAAAQIECBAgQIAAAQIECBAgQIAAAQIECBCotECu9Ib2I0CAAAECBAgQ&#10;IECAAAECBAgUSeB45zvpxkBfOPJrTbtSLvkVSggkECBAgAABAgQIECBAgAABAgQIECBAgAABAgQI&#10;ECBAgAABAgQIECBAgAABAgQIECBAgAABAgQIECBAgAABAgQIECBAgAABAgQIECBAgAABAgQIECBA&#10;gAABAgQIECBAgAABAgQIECBAgAABAgQIECBAgAABAgQIECBAgAABAgQIECBAgAABAgQIVFzAX9eu&#10;OKkNCRAgQIAAAQIECBAgQIAAgaII3By8kY51tITjLpy9KD2/fEPYBQIECBAgQIAAAQIECBAgQIAA&#10;AQIECBAgQIAAAQIECBAgQIAAAQIECBAgQIAAAQIECBAgQIAAAQIECBAgQIAAAQIECBAgQIAAAQIE&#10;CBAgQIAAAQIECBAgQIAAAQIECBAgQIAAAQIECBAgQIAAAQIECBAgQIAAAQIECBAgQIAAAQIECBAg&#10;QIAAAQLjIZDHY1N7EiBAgAABAgQIECBAgAABAgSKIHCi8910rf9qOOprjbtSTZ4RdoEAAQIECBAg&#10;QIAAAQIECBAgQIAAAQIECBAgQIAAAQIECBAgQIAAAQIECBAgQIAAAQIECBAgQIAAAQIECBAgQIAA&#10;AQIECBAgQIAAAQIECBAgQIAAAQIECBAgQIAAAQIECBAgQIAAAQIECBAgQIAAAQIECBAgQIAAAQIE&#10;CBAgQIAAAQIECBAgQIDAeAjk8djUngQIECBAgAABAgQIECBAgACBahfoH7yVjrYfDMecP3NB+sOK&#10;V8IuECBAgAABAgQIECBAgAABAgQIECBAgAABAgQIECBAgAABAgQIECBAgAABAgQIECBAgAABAgQI&#10;ECBAgAABAgQIECBAgAABAgQIECBAgAABAgQIECBAgAABAgQIECBAgAABAgQIECBAgAABAgQIECBA&#10;gAABAgQIECBAgAABAgQIECBAgAABAgQIEBgvgTxeG9uXAAECBAgQIECAAAECBAgQIFDNAh+efy9d&#10;vtUbjri5cUeqrZkZdoEAAQIECBAgQIAAAQIECBAgQIAAAQIECBAgQIAAAQIECBAgQIAAAQIECBAg&#10;QIAAAQIECBAgQIAAAQIECBAgQIAAAQIECBAgQIAAAQIECBAgQIAAAQIECBAgQIAAAQIECBAgQIAA&#10;AQIECBAgQIAAAQIECBAgQIAAAQIECBAgQIAAAQIECBAgQIDAeAnk8drYvgQIECBAgAABAgQIECBA&#10;gACBahUYGBpIR9r2h+PNq61LG1ZuDLtAgAABAgQIECBAgAABAgQIECBAgAABAgQIECBAgAABAgQI&#10;ECBAgAABAgQIECBAgAABAgQIECBAgAABAgQIECBAgAABAgQIECBAgAABAgQIECBAgAABAgQIECBA&#10;gAABAgQIECBAgAABAgQIECBAgAABAgQIECBAgAABAgQIECBAgAABAgQIECBAYDwF8nhubm8CBAgQ&#10;IECAAAECBAgQIECAQDUKnOw6kX66eSkcbdOq7WlWzeywCwQIECBAgAABAgQIECBAgAABAgQIECBA&#10;gAABAgQIECBAgAABAgQIECBAgAABAgQIECBAgAABAgQIECBAgAABAgQIECBAgAABAgQIECBAgAAB&#10;AgQIECBAgAABAgQIECBAgAABAgQIECBAgAABAgQIECBAgAABAgQIECBAgAABAgQIECBAgAABAgTG&#10;UyCP5+b2JkCAAAECBAgQIECAAAECBAhUm8Dg0GA63PZ2ONacGXPTK6teDbtAgAABAgQIECBAgAAB&#10;AgQIECBAgAABAgQIECBAgAABAgQIECBAgAABAgQIECBAgAABAgQIECBAgAABAgQIECBAgAABAgQI&#10;ECBAgAABAgQIECBAgAABAgQIECBAgAABAgQIECBAgAABAgQIECBAgAABAgQIECBAgAABAgQIECBA&#10;gAABAgQIECBAYLwF8ngfYH8CBAgQIECAAAECBAgQIECAQDUJfP79x6mn70I40p9WbUlzZswNu0CA&#10;AAECBAgQIECAAAECBAgQIECAAAECBAgQIECAAAECBAgQIECAAAECBAgQIECAAAECBAgQIECAAAEC&#10;BAgQIECAAAECBAgQIECAAAECBAgQIECAAAECBAgQIECAAAECBAgQIECAAAECBAgQIECAAAECBAgQ&#10;IECAAAECBAgQIECAAAECBAgQIEBgvAXyeB9gfwIECBAgQIAAAQIECBAgQIBAtQgMDQ+lltY3w3Fm&#10;1cxKf1q1NewCAQIECBAgQIAAAQIECBAgQIAAAQIECBAgQIAAAQIECBAgQIAAAQIECBAgQIAAAQIE&#10;CBAgQIAAAQIECBAgQIAAAQIECBAgQIAAAQIECBAgQIAAAQIECBAgQIAAAQIECBAgQIAAAQIECBAg&#10;QIAAAQIECBAgQIAAAQIECBAgQIAAAQIECBAgQIAAgYkQyBNxiDMIECBAgAABAgQIECBAgAABAtUg&#10;cKr709R9/btwlJdXvprm1daFXSBAgAABAgQIECBAgAABAgQIECBAgAABAgQIECBAgAABAgQIECBA&#10;gAABAgQIECBAgAABAgQIECBAgAABAgQIECBAgAABAgQIECBAgAABAgQIECBAgAABAgQIECBAgAAB&#10;AgQIECBAgAABAgQIECBAgAABAgQIECBAgAABAgQIECBAgAABAgQIECAwEQJ5Ig5xBgECBAgQIECA&#10;AAECBAgQIEBgsgWGh4dTS+sb4Ri1uTZtbtwedoEAAQIECBAgQIAAAQIECBAgQIAAAQIECBAgQIAA&#10;AQIECBAgQIAAAQIECBAgQIAAAQIECBAgQIAAAQIECBAgQIAAAQIECBAgQIAAAQIECBAgQIAAAQIE&#10;CBAgQIAAAQIECBAgQIAAAQIECBAgQIAAAQIECBAgQIAAAQIECBAgQIAAAQIECBAgQIDARAnkiTrI&#10;OQQIECBAgAABAgQIECBAgACByRT46uIX6fzVznCEl1ZuTL+bWR92gQABAgQIECBAgAABAgQIECBA&#10;gAABAgQIECBAgAABAgQIECBAgAABAgQIECBAgAABAgQIECBAgAABAgQIECBAgAABAgQIECBAgAAB&#10;AgQIECBAgAABAgQIECBAgAABAgQIECBAgAABAgQIECBAgAABAgQIECBAgAABAgQIECBAgAABAgQI&#10;ECBAgMBECeSJOsg5BAgQIECAAAECBAgQIECAAIHJFDjU+kZ4fE2pJr3asDPsAgECBAgQIECAAAEC&#10;BAgQIECAAAECBAgQIECAAAECBAgQIECAAAECBAgQIECAAAECBAgQIECAAAECBAgQIECAAAECBAgQ&#10;IECAAAECBAgQIECAAAECBAgQIECAAAECBAgQIECAAAECBAgQIECAAAECBAgQIECAAAECBAgQIECA&#10;AAECBAgQIECAAIGJFMgTeZizCBAgQIAAAQIECBAgQIAAAQKTIfDfP3yd2i+fDY9+YcUracHsB8Iu&#10;ECBAgAABAgQIECBAgAABAgQIECBAgAABAgQIECBAgAABAgQIECBAgAABAgQIECBAgAABAgQIECBA&#10;gAABAgQIECBAgAABAgQIECBAgAABAgQIECBAgAABAgQIECBAgAABAgQIECBAgAABAgQIECBAgAAB&#10;AgQIECBAgAABAgQIECBAgAABAgQIEJhIgTyRhzmLAAECBAgQIECAAAECBAgQIDAZAi2tb4bH5lJO&#10;W5p2h10gQIAAAQIECBAgQIAAAQIECBAgQIAAAQIECBAgQIAAAQIECBAgQIAAAQIECBAgQIAAAQIE&#10;CBAgQIAAAQIECBAgQIAAAQIECBAgQIAAAQIECBAgQIAAAQIECBAgQIAAAQIECBAgQIAAAQIECBAg&#10;QIAAAQIECBAgQIAAAQIECBAgQIAAAQIECBAgMNECeaIPdB4BAgQIECBAgAABAgQIECBAYCIFWn/6&#10;3/Ttj38Nj3z2wRfTojlLwi4QIECAAAECBAgQIECAAAECBAgQIECAAAECBAgQIECAAAECBAgQIECA&#10;AAECBAgQIECAAAECBAgQIECAAAECBAgQIECAAAECBAgQIECAAAECBAgQIECAAAECBAgQIECAAAEC&#10;BAgQIECAAAECBAgQIECAAAECBAgQIECAAAECBAgQIECAAAECBAgQmGiBPNEHOo8AAQIECBAgQIAA&#10;AQIECBAgMJECLa1vhseVUiltadoddoEAAQIECBAgQIAAAQIECBAgQIAAAQIECBAgQIAAAQIECBAg&#10;QIAAAQIECBAgQIAAAQIECBAgQIAAAQIECBAgQIAAAQIECBAgQIAAAQIECBAgQIAAAQIECBAgQIAA&#10;AQIECBAgQIAAAQIECBAgQIAAAQIECBAgQIAAAQIECBAgQIAAAQIECBAgQIDAZAjkyTjUmQQIECBA&#10;gAABAgQIECBAgACBiRDoutqZvuo5FR61fukz6cF5K8IuECBAgAABAgQIECBAgAABAgQIECBAgAAB&#10;AgQIECBAgAABAgQIECBAgAABAgQIECBAgAABAgQIECBAgAABAgQIECBAgAABAgQIECBAgAABAgQI&#10;ECBAgAABAgQIECBAgAABAgQIECBAgAABAgQIECBAgAABAgQIECBAgAABAgQIECBAgAABAgQIEJgM&#10;gTwZhzqTAAECBAgQIECAAAECBAgQIDARAi2tb5U9ZmvTnrJdJECAAAECBAgQIECAAAECBAgQIECA&#10;AAECBAgQIECAAAECBAgQIECAAAECBAgQIECAAAECBAgQIECAAAECBAgQIECAAAECBAgQIECAAAEC&#10;BAgQIECAAAECBAgQIECAAAECBAgQIECAAAECBAgQIECAAAECBAgQIECAAAECBAgQIECAAAECBAgQ&#10;IDAZAnkyDnUmAQIECBAgQIAAAQIECBAgQGC8BXquX0j/9f1/hsesXbQurZrfFHaBAAECBAgQIECA&#10;AAECBAgQIECAAAECBAgQIECAAAECBAgQIECAAAECBAgQIECAAAECBAgQIECAAAECBAgQIECAAAEC&#10;BAgQIECAAAECBAgQIECAAAECBAgQIECAAAECBAgQIECAAAECBAgQIECAAAECBAgQIECAAAECBAgQ&#10;IECAAAECBAgQIECAwGQJ5Mk62LkECBAgQIAAAQIECBAgQIAAgfEUONz2dhr++Tv62tq0J0qeEyBA&#10;gAABAgQIECBAgAABAgQIECBAgAABAgQIECBAgAABAgQIECBAgAABAgQIECBAgAABAgQIECBAgAAB&#10;AgQIECBAgAABAgQIECBAgAABAgQIECBAgAABAgQIECBAgAABAgQIECBAgAABAgQIECBAgAABAgQI&#10;ECBAgAABAgQIECBAgAABAgQIEJhUgTyppzucAAECBAgQIECAAAECBAgQIDAOAr03f0wnu06EO6+u&#10;X5PWLFwbdoEAAQIECBAgQIAAAQIECBAgQIAAAQIECBAgQIAAAQIECBAgQIAAAQIECBAgQIAAAQIE&#10;CBAgQIAAAQIECBAgQIAAAQIECBAgQIAAAQIECBAgQIAAAQIECBAgQIAAAQIECBAgQIAAAQIECBAg&#10;QIAAAQIECBAgQIAAAQIECBAgQIAAAQIECBAgQIDAZArkyTzc2QQIECBAgAABAgQIECBAgACB8RA4&#10;1t6SBoYHwq23NO0Jm0CAAAECBAgQIECAAAECBAgQIECAAAECBAgQIECAAAECBAgQIECAAAECBAgQ&#10;IECAAAECBAgQIECAAAECBAgQIECAAAECBAgQIECAAAECBAgQIECAAAECBAgQIECAAAECBAgQIECA&#10;AAECBAgQIECAAAECBAgQIECAAAECBAgQIECAAAECBAgQIEBgsgXyZA/gfAIECBAgQIAAAQIECBAg&#10;QIBAJQX6+q+nD84dDbd8qG5VWrfkX8IuECBAgAABAgQIECBAgAABAgQIECBAgAABAgQIECBAgAAB&#10;AgQIECBAgAABAgQIECBAgAABAgQIECBAgAABAgQIECBAgAABAgQIECBAgAABAgQIECBAgAABAgQI&#10;ECBAgAABAgQIECBAgAABAgQIECBAgAABAgQIECBAgAABAgQIECBAgAABAgQIEJhsgTzZAzifAAEC&#10;BAgQIECAAAECBAgQIFBJgRPn3k03BvvCLbc07Q6bQIAAAQIECBAgQIAAAQIECBAgQIAAAQIECBAg&#10;QIAAAQIECBAgQIAAAQIECBAgQIAAAQIECBAgQIAAAQIECBAgQIAAAQIECBAgQIAAAQIECBAgQIAA&#10;AQIECBAgQIAAAQIECBAgQIAAAQIECBAgQIAAAQIECBAgQIAAAQIECBAgQIAAAQIECBAgQKAaBHI1&#10;DGEGAgQIECBAgAABAgQIECBAgEAlBPqH+tN7HS3hVovnLE1PLXsu7AIBAgQIECBAgAABAgQIECBA&#10;gAABAgQIECBAgAABAgQIECBAgAABAgQIECBAgAABAgQIECBAgAABAgQIECBAgAABAgQIECBAgAAB&#10;AgQIECBAgAABAgQIECBAgAABAgQIECBAgAABAgQIECBAgAABAgQIECBAgAABAgQIECBAgAABAgQI&#10;ECBAgACBahDI1TCEGQgQIECAAAECBAgQIECAAAEClRA42XUiXb7VG261uWFHyiW/DgmBBAIECBAg&#10;QIAAAQIECBAgQIAAAQIECBAgQIAAAQIECBAgQIAAAQIECBAgQIAAAQIECBAgQIAAAQIECBAgQIAA&#10;AQIECBAgQIAAAQIECBAgQIAAAQIECBAgQIAAAQIECBAgQIAAAQIECBAgQIAAAQIECBAgQIAAAQIE&#10;CBAgQIAAAQIECBAgQIAAgaoQ8Be5q+K/wRAECBAgQIAAAQIECBAgQIDA/QoMDQ+ld9sOhNvU1c5P&#10;L6x4OewCAQIECBAgQIAAAQIECBAgQIAAAQIECBAgQIAAAQIECBAgQIAAAQIECBAgQIAAAQIECBAg&#10;QIAAAQIECBAgQIAAAQIECBAgQIAAAQIECBAgQIAAAQIECBAgQIAAAQIECBAgQIAAAQIECBAgQIAA&#10;AQIECBAgQIAAAQIECBAgQIAAAQIECBAgQIAAgWoRyNUyiDkIECBAgAABAgQIECBAgAABAvcjcKr7&#10;03SxrzvcYuOqram2ZmbYBQIECBAgQIAAAQIECBAgQIAAAQIECBAgQIAAAQIECBAgQIAAAQIECBAg&#10;QIAAAQIECBAgQIAAAQIECBAgQIAAAQIECBAgQIAAAQIECBAgQIAAAQIECBAgQIAAAQIECBAgQIAA&#10;AQIECBAgQIAAAQIECBAgQIAAAQIECBAgQIAAAQIECBAgQIAAAQLVIpCrZRBzECBAgAABAgQIECBA&#10;gAABAgTuR+Bw29vh67NqZqeXH94cdoEAAQIECBAgQIAAAQIECBAgQIAAAQIECBAgQIAAAQIECBAg&#10;QIAAAQIECBAgQIAAAQIECBAgQIAAAQIECBAgQIAAAQIECBAgQIAAAQIECBAgQIAAAQIECBAgQIAA&#10;AQIECBAgQIAAAQIECBAgQIAAAQIECBAgQIAAAQIECBAgQIAAAQIECBAgQIBANQnkahrGLAQIECBA&#10;gAABAgQIECBAgACBsQj87YevUueVtvDVl1ZuTHNr54VdIECAAAECBAgQIECAAAECBAgQIECAAAEC&#10;BAgQIECAAAECBAgQIECAAAECBAgQIECAAAECBAgQIECAAAECBAgQIECAAAECBAgQIECAAAECBAgQ&#10;IECAAAECBAgQIECAAAECBAgQIECAAAECBAgQIECAAAECBAgQIECAAAECBAgQIECAAAECBAgQIFBN&#10;ArmahjELAQIECBAgQIAAAQIECBAgQGAsAofb3g5fqynVpE2rtoVdIECAAAECBAgQIECAAAECBAgQ&#10;IECAAAECBAgQIECAAAECBAgQIECAAAECBAgQIECAAAECBAgQIECAAAECBAgQIECAAAECBAgQIECA&#10;AAECBAgQIECAAAECBAgQIECAAAECBAgQIECAAAECBAgQIECAAAECBAgQIECAAAECBAgQIECAAAEC&#10;BAgQIFBtArnaBjIPAQIECBAgQIAAAQIECBAgQGA0Au29Z9P/XPomfOVfl7+UFsx+IOwCAQIECBAg&#10;QIAAAQIECBAgQIAAAQIECBAgQIAAAQIECBAgQIAAAQIECBAgQIAAAQIECBAgQIAAAQIECBAgQIAA&#10;AQIECBAgQIAAAQIECBAgQIAAAQIECBAgQIAAAQIECBAgQIAAAQIECBAgQIAAAQIECBAgQIAAAQIE&#10;CBAgQIAAAQIECBAgQIAAgWoTyNU2kHkIECBAgAABAgQIECBAgAABAqMRONz2dri8lErptcadYRcI&#10;ECBAgAABAgQIECBAgAABAgQIECBAgAABAgQIECBAgAABAgQIECBAgAABAgQIECBAgAABAgQIECBA&#10;gAABAgQIECBAgAABAgQIECBAgAABAgQIECBAgAABAgQIECBAgAABAgQIECBAgAABAgQIECBAgAAB&#10;AgQIECBAgAABAgQIECBAgAABAgQIVKNArsahzESAAAECBAgQIECAAAECBAgQGInAhWvfpy8vfBYu&#10;fXLJ02nZvBVhFwgQIECAAAECBAgQIECAAAECBAgQIECAAAECBAgQIECAAAECBAgQIECAAAECBAgQ&#10;IECAAAECBAgQIECAAAECBAgQIECAAAECBAgQIECAAAECBAgQIECAAAECBAgQIECAAAECBAgQIECA&#10;AAECBAgQIECAAAECBAgQIECAAAECBAgQIECAAAECBAhUo0CuxqHMRIAAAQIECBAgQIAAAQIECBAY&#10;icCR9v1p+Ofv6GtL0+4oeU6AAAECBAgQIECAAAECBAgQIECAAAECBAgQIECAAAECBAgQIECAAAEC&#10;BAgQIECAAAECBAgQIECAAAECBAgQIECAAAECBAgQIECAAAECBAgQIECAAAECBAgQIECAAAECBAgQ&#10;IECAAAECBAgQIECAAAECBAgQIECAAAECBAgQIECAAAECBAgQIECgagVy1U5mMAIECBAgQIAAAQIE&#10;CBAgQIBAGYHemz+mT7o+CFesWbg2NdY3h10gQIAAAQIECBAgQIAAAQIECBAgQIAAAQIECBAgQIAA&#10;AQIECBAgQIAAAQIECBAgQIAAAQIECBAgQIAAAQIECBAgQIAAAQIECBAgQIAAAQIECBAgQIAAAQIE&#10;CBAgQIAAAQIECBAgQIAAAQIECBAgQIAAAQIECBAgQIAAAQIECBAgQIAAAQIECBAgUK0CuVoHMxcB&#10;AgQIECBAgAABAgQIECBAoJzAsfaWNDA8EC7Z0rg7bAIBAgQIECBAgAABAgQIECBAgAABAgQIECBA&#10;gAABAgQIECBAgAABAgQIECBAgAABAgQIECBAgAABAgQIECBAgAABAgQIECBAgAABAgQIECBAgAAB&#10;AgQIECBAgAABAgQIECBAgAABAgQIECBAgAABAgQIECBAgAABAgQIECBAgAABAgQIECBAgACBahbI&#10;1Tyc2QgQIECAAAECBAgQIECAAAEC9xLo67+ePjh39F7p789W1jWkxxc/GXaBAAECBAgQIECAAAEC&#10;BAgQIECAAAECBAgQIECAAAECBAgQIECAAAECBAgQIECAAAECBAgQIECAAAECBAgQIECAAAECBAgQ&#10;IECAAAECBAgQIECAAAECBAgQIECAAAECBAgQIECAAAECBAgQIECAAAECBAgQIECAAAECBAgQIECA&#10;AAECBAgQIECAQDUL5GoezmwECBAgQIAAAQIECBAgQIAAgXsJfHj+WLox2Hev9PdnrzXtCptAgAAB&#10;AgQIECBAgAABAgQIECBAgAABAgQIECBAgAABAgQIECBAgAABAgQIECBAgAABAgQIECBAgAABAgQI&#10;ECBAgAABAgQIECBAgAABAgQIECBAgAABAgQIECBAgAABAgQIECBAgAABAgQIECBAgAABAgQIECBA&#10;gAABAgQIECBAgAABAgQIECBAoNoFcrUPaD4CBAgQIECAAAECBAgQIECAwJ0Cg0OD6XjHO3c+uuvn&#10;xXOWpqeWPXfXMx8IECBAgAABAgQIECBAgAABAgQIECBAgAABAgQIECBAgAABAgQIECBAgAABAgQI&#10;ECBAgAABAgQIECBAgAABAgQIECBAgAABAgQIECBAgAABAgQIECBAgAABAgQIECBAgAABAgQIECBA&#10;gAABAgQIECBAgAABAgQIECBAgAABAgQIECBAgAABAgQIFEkgF2lYsxIgQIAAAQIECBAgQIAAAQIE&#10;vuj+JP1481IIsalhe8olv/IIgQQCBAgQIECAAAECBAgQIECAAAECBAgQIECAAAECBAgQIECAAAEC&#10;BAgQIECAAAECBAgQIECAAAECBAgQIECAAAECBAgQIECAAAECBAgQIECAAAECBAgQIECAAAECBAgQ&#10;IECAAAECBAgQIECAAAECBAgQIECAAAECBAgQIECAAAECBAgQIECAAIGqF/DXuqv+v8iABAgQIECA&#10;AAECBAgQIECAwJ0CR9sP3vnxrp/n1dalF1a8fNczHwgQIECAAAECBAgQIECAAAECBAgQIECAAAEC&#10;BAgQIECAAAECBAgQIECAAAECBAgQIECAAAECBAgQIECAAAECBAgQIECAAAECBAgQIECAAAECBAgQ&#10;IECAAAECBAgQIECAAAECBAgQIECAAAECBAgQIECAAAECBAgQIECAAAECBAgQIECAAAECBAgUTSAX&#10;bWDzEiBAgAABAgQIECBAgAABAtNX4NtLf0sdV1pDgA0rN6eZNbPCLhAgQIAAAQIECBAgQIAAAQIE&#10;CBAgQIAAAQIECBAgQIAAAQIECBAgQIAAAQIECBAgQIAAAQIECBAgQIAAAQIECBAgQIAAAQIECBAg&#10;QIAAAQIECBAgQIAAAQIECBAgQIAAAQIECBAgQIAAAQIECBAgQIAAAQIECBAgQIAAAQIECBAgQIAA&#10;AQIECBAogkAuwpBmJECAAAECBAgQIECAAAECBAj8InC0/UAIMaM0I73y8KthFwgQIECAAAECBAgQ&#10;IECAAAECBAgQIECAAAECBAgQIECAAAECBAgQIECAAAECBAgQIECAAAECBAgQIECAAAECBAgQIECA&#10;AAECBAgQIECAAAECBAgQIECAAAECBAgQIECAAAECBAgQIECAAAECBAgQIECAAAECBAgQIECAAAEC&#10;BAgQIECAAAECBAgURSAXZVBzEiBAgAABAgQIECBAgAABAtNboPvad+mrnlMhwrPL/5DqZy0Iu0CA&#10;AAECBAgQIECAAAECBAgQIECAAAECBAgQIECAAAECBAgQIECAAAECBAgQIECAAAECBAgQIECAAAEC&#10;BAgQIECAAAECBAgQIECAAAECBAgQIECAAAECBAgQIECAAAECBAgQIECAAAECBAgQIECAAAECBAgQ&#10;IECAAAECBAgQIECAAAECBAgQIECgKAK5KIOakwABAgQIECBAgAABAgQIEJjeAsc6DpUF2NSwvWwX&#10;CRAgQIAAAQIECBAgQIAAAQIECBAgQIAAAQIECBAgQIAAAQIECBAgQIAAAQIECBAgQIAAAQIECBAg&#10;QIAAAQIECBAgQIAAAQIECBAgQIAAAQIECBAgQIAAAQIECBAgQIAAAQIECBAgQIAAAQIECBAgQIAA&#10;AQIECBAgQIAAAQIECBAgQIAAAQIECBRFIBdlUHMSIECAAAECBAgQIECAAAEC01fg6q0r6WTXiRBg&#10;7aJ1aUXdw2EXCBAgQIAAAQIECBAgQIAAAQIECBAgQIAAAQIECBAgQIAAAQIECBAgQIAAAQIECBAg&#10;QIAAAQIECBAgQIAAAQIECBAgQIAAAQIECBAgQIAAAQIECBAgQIAAAQIECBAgQIAAAQIECBAgQIAA&#10;AQIECBAgQIAAAQIECBAgQIAAAQIECBAgQIAAAQIECBRJIBdpWLMSIECAAAECBAgQIECAAAEC01Pg&#10;/c4jqX+oP7z85oYdYRMIECBAgAABAgQIECBAgAABAgQIECBAgAABAgQIECBAgAABAgQIECBAgAAB&#10;AgQIECBAgAABAgQIECBAgAABAgQIECBAgAABAgQIECBAgAABAgQIECBAgAABAgQIECBAgAABAgQI&#10;ECBAgAABAgQIECBAgAABAgQIECBAgAABAgQIECBAgAABAgQIFE0gF21g8xIgQIAAAQIECBAgQIAA&#10;AQLTS6B/qD+933kkvPSKuofT2kXrwi4QIECAAAECBAgQIECAAAECBAgQIECAAAECBAgQIECAAAEC&#10;BAgQIECAAAECBAgQIECAAAECBAgQIECAAAECBAgQIECAAAECBAgQIECAAAECBAgQIECAAAECBAgQ&#10;IECAAAECBAgQIECAAAECBAgQIECAAAECBAgQIECAAAECBAgQIECAAAECBAgQKJpALtrA5iVAgAAB&#10;AgQIECBAgAABAgSml8CnXR+mq/2Xw0tvatgWNoEAAQIECBAgQIAAAQIECBAgQIAAAQIECBAgQIAA&#10;AQIECBAgQIAAAQIECBAgQIAAAQIECBAgQIAAAQIECBAgQIAAAQIECBAgQIAAAQIECBAgQIAAAQIE&#10;CBAgQIAAAQIECBAgQIAAAQIECBAgQIAAAQIECBAgQIAAAQIECBAgQIAAAQIECBAgQIBAEQVyEYc2&#10;MwECBAgQIECAAAECBAgQIDA9BIaHh9PRjkPhZefPXJCeffDFsAsECBAgQIAAAQIECBAgQIAAAQIE&#10;CBAgQIAAAQIECBAgQIAAAQIECBAgQIAAAQIECBAgQIAAAQIECBAgQIAAAQIECBAgQIAAAQIECBAg&#10;QIAAAQIECBAgQIAAAQIECBAgQIAAAQIECBAgQIAAAQIECBAgQIAAAQIECBAgQIAAAQIECBAgQIAA&#10;AQIEiiiQizi0mQkQIECAAAECBAgQIECAAIHpIfBNz+n0/bXz4WX/uOq1NCPPCLtAgAABAgQIECBA&#10;gAABAgQIECBAgAABAgQIECBAgAABAgQIECBAgAABAgQIECBAgAABAgQIECBAgAABAgQIECBAgAAB&#10;AgQIECBAgAABAgQIECBAgAABAgQIECBAgAABAgQIECBAgAABAgQIECBAgAABAgQIECBAgAABAgQI&#10;ECBAgAABAgQIECBAoIgCuYhDm5kAAQIECBAgQIAAAQIECBCYHgLvth8ILzozz0obVm4Ku0CAAAEC&#10;BAgQIECAAAECBAgQIECAAAECBAgQIECAAAECBAgQIECAAAECBAgQIECAAAECBAgQIECAAAECBAgQ&#10;IECAAAECBAgQIECAAAECBAgQIECAAAECBAgQIECAAAECBAgQIECAAAECBAgQIECAAAECBAgQIECA&#10;AAECBAgQIECAAAECBAgQIECgqAK5qIObmwABAgQIECBAgAABAgQIEJjaAp1X2tK3P/41vOQLD72c&#10;5tXWhV0gQIAAAQIECBAgQIAAAQIECBAgQIAAAQIECBAgQIAAAQIECBAgQIAAAQIECBAgQIAAAQIE&#10;CBAgQIAAAQIECBAgQIAAAQIECBAgQIAAAQIECBAgQIAAAQIECBAgQIAAAQIECBAgQIAAAQIECBAg&#10;QIAAAQIECBAgQIAAAQIECBAgQIAAAQIECBAgUFSBXNTBzU2AAAECBAgQIECAAAECBAhMbYGjbQfD&#10;C5ZSKW1ctS3sAgECBAgQIECAAAECBAgQIECAAAECBAgQIECAAAECBAgQIECAAAECBAgQIECAAAEC&#10;BAgQIECAAAECBAgQIECAAAECBAgQIECAAAECBAgQIECAAAECBAgQIECAAAECBAgQIECAAAECBAgQ&#10;IECAAAECBAgQIECAAAECBAgQIECAAAECBAgQIECAAIEiC+QiD292AgQIECBAgAABAgQIECBAYGoK&#10;/HTjUvq8+2R4ufVLn0lL5i4Lu0CAAAECBAgQIECAAAECBAgQIECAAAECBAgQIECAAAECBAgQIECA&#10;AAECBAgQIECAAAECBAgQIECAAAECBAgQIECAAAECBAgQIECAAAECBAgQIECAAAECBAgQIECAAAEC&#10;BAgQIECAAAECBAgQIECAAAECBAgQIECAAAECBAgQIECAAAECBAgQIECgyAK5yMObnQABAgQIECBA&#10;gAABAgQIEJiaAu91vJOGhgfDy21q2B42gQABAgQIECBAgAABAgQIECBAgAABAgQIECBAgAABAgQI&#10;ECBAgAABAgQIECBAgAABAgQIECBAgAABAgQIECBAgAABAgQIECBAgAABAgQIECBAgAABAgQIECBA&#10;gAABAgQIECBAgAABAgQIECBAgAABAgQIECBAgAABAgQIECBAgAABAgQIECBAgEDRBXLRL2B+AgQI&#10;ECBAgAABAgQIECBAYGoJ3Bi4kT48fyy8VGP9I6l5waNhFwgQIECAAAECBAgQIECAAAECBAgQIECA&#10;AAECBAgQIECAAAECBAgQIECAAAECBAgQIECAAAECBAgQIECAAAECBAgQIECAAAECBAgQIECAAAEC&#10;BAgQIECAAAECBAgQIECAAAECBAgQIECAAAECBAgQIECAAAECBAgQIECAAAECBAgQIECAAAECBAgU&#10;XSAX/QLmJ0CAAAECBAgQIECAAAECBKaWwMfnj6e+gevhpTY3bA+bQIAAAQIECBAgQIAAAQIECBAg&#10;QIAAAQIECBAgQIAAAQIECBAgQIAAAQIECBAgQIAAAQIECBAgQIAAAQIECBAgQIAAAQIECBAgQIAA&#10;AQIECBAgQIAAAQIECBAgQIAAAQIECBAgQIAAAQIECBAgQIAAAQIECBAgQIAAAQIECBAgQIAAAQIE&#10;CBAgQGAqCOSpcAl3IECAAAECBAgQIECAAAECBKaGwNDwUDrWcSi8zKLZS9I/L3027AIBAgQIECBA&#10;gAABAgQIECBAgAABAgQIECBAgAABAgQIECBAgAABAgQIECBAgAABAgQIECBAgAABAgQIECBAgAAB&#10;AgQIECBAgAABAgQIECBAgAABAgQIECBAgAABAgQIECBAgAABAgQIECBAgAABAgQIECBAgAABAgQI&#10;ECBAgAABAgQIECBAgACBqSCQp8Il3IEAAQIECBAgQIAAAQIECBCYGgJfXvgsXbrRE15mY8O2lEt+&#10;nRECCQQIECBAgAABAgQIECBAgAABAgQIECBAgAABAgQIECBAgAABAgQIECBAgAABAgQIECBAgAAB&#10;AgQIECBAgAABAgQIECBAgAABAgQIECBAgAABAgQIECBAgAABAgQIECBAgAABAgQIECBAgAABAgQI&#10;ECBAgAABAgQIECBAgAABAgQIECBA4P/Yu9PvKquzgcP77HAYEgRlJjkBaa1tqdViARkDBKi2/29X&#10;HRgShEihCrUOr7S+SibmQYEwhOS8vssPlgU3JuGcQ/I8V7Jc65znt5+99335jS8hQIBAIQT8Re9C&#10;/G80BAECBAgQIECAAAECBAgQKIbAoW//Gg6yaF572t65J+wCAQIECBAgQIAAAQIECBAgQIAAAQIE&#10;CBAgQIAAAQIECBAgQIAAAQIECBAgQIAAAQIECBAgQIAAAQIECBAgQIAAAQIECBAgQIAAAQIECBAg&#10;QIAAAQIECBAgQIAAAQIECBAgQIAAAQIECBAgQIAAAQIECBAgQIAAAQIECBAgQIAAAQIECBAgQIAA&#10;gaII5KIMYg4CBAgQIECAAAECBAgQIEBgbgv858ZX6dvvvw6H2F3bnxbOWxh2gQABAgQIECBAgAAB&#10;AgQIECBAgAABAgQIECBAgAABAgQIECBAgAABAgQIECBAgAABAgQIECBAgAABAgQIECBAgAABAgQI&#10;ECBAgAABAgQIECBAgAABAgQIECBAgAABAgQIECBAgAABAgQIECBAgAABAgQIECBAgAABAgQIECBA&#10;gAABAgQIECBAgEBRBHJRBjEHAQIECBAgQIAAAQIECBAgMLcFDp//azhArrSlvd1vh10gQIAAAQIE&#10;CBAgQIAAAQIECBAgQIAAAQIECBAgQIAAAQIECBAgQIAAAQIECBAgQIAAAQIECBAgQIAAAQIECBAg&#10;QIAAAQIECBAgQIAAAQIECBAgQIAAAQIECBAgQIAAAQIECBAgQIAAAQIECBAgQIAAAQIECBAgQIAA&#10;AQIECBAgQIAAAQIECBAgUCSBXKRhzEKAAAECBAgQIECAAAECBAjMTYHLYxfTp1c+CS+/Zc329OLC&#10;l8IuECBAgAABAgQIECBAgAABAgQIECBAgAABAgQIECBAgAABAgQIECBAgAABAgQIECBAgAABAgQI&#10;ECBAgAABAgQIECBAgAABAgQIECBAgAABAgQIECBAgAABAgQIECBAgAABAgQIECBAgAABAgQIECBA&#10;gAABAgQIECBAgAABAgQIECBAgAABAgQIECiSQC7SMGYhQIAAAQIECBAgQIAAAQIE5qbA0cF3U/2H&#10;3+hn//q/RMlzAgQIECBAgAABAgQIECBAgAABAgQIECBAgAABAgQIECBAgAABAgQIECBAgAABAgQI&#10;ECBAgAABAgQIECBAgAABAgQIECBAgAABAgQIECBAgAABAgQIECBAgAABAgQIECBAgAABAgQIECBA&#10;gAABAgQIECBAgAABAgQIECBAgAABAgQIECBAgAABAoUTyIWbyEAECBAgQIAAAQIECBAgQIDAnBK4&#10;Oz6WTo4eC+/8m2WvpdoL68MuECBAgAABAgQIECBAgAABAgQIECBAgAABAgQIECBAgAABAgQIECBA&#10;gAABAgQIECBAgAABAgQIECBAgAABAgQIECBAgAABAgQIECBAgAABAgQIECBAgAABAgQIECBAgAAB&#10;AgQIECBAgAABAgQIECBAgAABAgQIECBAgAABAgQIECBAgAABAgQIECiaQC7aQOYhQIAAAQIECBAg&#10;QIAAAQIE5pbAiZGj6f7E/fDS+9f/JWwCAQIECBAgQIAAAQIECBAgQIAAAQIECBAgQIAAAQIECBAg&#10;QIAAAQIECBAgQIAAAQIECBAgQIAAAQIECBAgQIAAAQIECBAgQIAAAQIECBAgQIAAAQIECBAgQIAA&#10;AQIECBAgQIAAAQIECBAgQIAAAQIECBAgQIAAAQIECBAgQIAAAQIECBAgQIAAgSIK5CIOZSYCBAgQ&#10;IECAAAECBAgQIEBgbghM1idT39D74WXXdHSmjctfD7tAgAABAgQIECBAgAABAgQIECBAgAABAgQI&#10;ECBAgAABAgQIECBAgAABAgQIECBAgAABAgQIECBAgAABAgQIECBAgAABAgQIECBAgAABAgQIECBA&#10;gAABAgQIECBAgAABAgQIECBAgAABAgQIECBAgAABAgQIECBAgAABAgQIECBAgAABAgQIECBAoIgC&#10;uYhDmYkAAQIECBAgQIAAAQIECBCYGwL/vPyPdP3e1fCy+9a9kyqVStgFAgQIECBAgAABAgQIECBA&#10;gAABAgQIECBAgAABAgQIECBAgAABAgQIECBAgAABAgQIECBAgAABAgQIECBAgAABAgQIECBAgAAB&#10;AgQIECBAgAABAgQIECBAgAABAgQIECBAgAABAgQIECBAgAABAgQIECBAgAABAgQIECBAgAABAgQI&#10;ECBAgAABAkUUyEUcykwECBAgQIAAAQIECBAgQIDA3BA4Mvi38KLt8zrSW2t3hV0gQIAAAQIECBAg&#10;QIAAAQIECBAgQIAAAQIECBAgQIAAAQIECBAgQIAAAQIECBAgQIAAAQIECBAgQIAAAQIECBAgQIAA&#10;AQIECBAgQIAAAQIECBAgQIAAAQIECBAgQIAAAQIECBAgQIAAAQIECBAgQIAAAQIECBAgQIAAAQIE&#10;CBAgQIAAAQIECBAgUFSBXNTBzEWAAAECBAgQIECAAAECBAjMboHB779JX988F15yV603zW9bEHaB&#10;AAECBAgQIECAAAECBAgQIECAAAECBAgQIECAAAECBAgQIECAAAECBAgQIECAAAECBAgQIECAAAEC&#10;BAgQIECAAAECBAgQIECAAAECBAgQIECAAAECBAgQIECAAAECBAgQIECAAAECBAgQIECAAAECBAgQ&#10;IECAAAECBAgQIECAAAECBAgQIECAQFEFclEHMxcBAgQIECBAgAABAgQIECAwuwWOnP9beMFcyWlP&#10;98GwCwQIECBAgAABAgQIECBAgAABAgQIECBAgAABAgQIECBAgAABAgQIECBAgAABAgQIECBAgAAB&#10;AgQIECBAgAABAgQIECBAgAABAgQIECBAgAABAgQIECBAgAABAgQIECBAgAABAgQIECBAgAABAgQI&#10;ECBAgAABAgQIECBAgAABAgQIECBAgAABAgSKLJCLPJzZCBAgQIAAAQIECBAgQIAAgdkp8N39G+nj&#10;SyfDy21atTW9tHB52AUCBAgQIECAAAECBAgQIECAAAECBAgQIECAAAECBAgQIECAAAECBAgQIECA&#10;AAECBAgQIECAAAECBAgQIECAAAECBAgQIECAAAECBAgQIECAAAECBAgQIECAAAECBAgQIECAAAEC&#10;BAgQIECAAAECBAgQIECAAAECBAgQIECAAAECBAgQIECAAAECRRbIRR7ObAQIECBAgAABAgQIECBA&#10;gMDsFOgfOpQm6hPh5XrXvRM2gQABAgQIECBAgAABAgQIECBAgAABAgQIECBAgAABAgQIECBAgAAB&#10;AgQIECBAgAABAgQIECBAgAABAgQIECBAgAABAgQIECBAgAABAgQIECBAgAABAgQIECBAgAABAgQI&#10;ECBAgAABAgQIECBAgAABAgQIECBAgAABAgQIECBAgAABAgQIECBAgEDRBXLRBzQfAQIECBAgQIAA&#10;AQIECBAgMLsExicepOPDh8NLvbzkl2nDi78Ku0CAAAECBAgQIECAAAECBAgQIECAAAECBAgQIECA&#10;AAECBAgQIECAAAECBAgQIECAAAECBAgQIECAAAECBAgQIECAAAECBAgQIECAAAECBAgQIECAAAEC&#10;BAgQIECAAAECBAgQIECAAAECBAgQIECAAAECBAgQIECAAAECBAgQIECAAAECBAgQIECg6AK56AOa&#10;jwABAgQIECBAgAABAgQIEJhdAqcunki3x2+Fl+pd/+ewCQQIECBAgAABAgQIECBAgAABAgQIECBA&#10;gAABAgQIECBAgAABAgQIECBAgAABAgQIECBAgAD8oZ/WAABAAElEQVQBAgQIECBAgAABAgQIECBA&#10;gAABAgQIECBAgAABAgQIECBAgAABAgQIECBAgAABAgQIECBAgAABAgQIECBAgAABAgQIECBAgAAB&#10;AgQIECBAgAABAgTKIJDLMKQZCRAgQIAAAQIECBAgQIAAgdkjcHTwvfAyLy5Yljat2hp2gQABAgQI&#10;ECBAgAABAgQIECBAgAABAgQIECBAgAABAgQIECBAgAABAgQIECBAgAABAgQIECBAgAABAgQIECBA&#10;gAABAgQIECBAgAABAgQIECBAgAABAgQIECBAgAABAgQIECBAgAABAgQIECBAgAABAgQIECBAgAAB&#10;AgQIECBAgAABAgQIECBAgEAZBHIZhjQjAQIECBAgQIAAAQIECBAgMDsE/ufaZ2n09lB4mb3df0pt&#10;uS3sAgECBAgQIECAAAECBAgQIECAAAECBAgQIECAAAECBAgQIECAAAECBAgQIECAAAECBAgQIECA&#10;AAECBAgQIECAAAECBAgQIECAAAECBAgQIECAAAECBAgQIECAAAECBAgQIECAAAECBAgQIECAAAEC&#10;BAgQIECAAAECBAgQIECAAAECBAgQIECAAIEyCOQyDGlGAgQIECBAgAABAgQIECBAYHYIHBl8N7xI&#10;Nc9PO2v7wi4QIECAAAECBAgQIECAAAECBAgQIECAAAECBAgQIECAAAECBAgQIECAAAECBAgQIECA&#10;AAECBAgQIECAAAECBAgQIECAAAECBAgQIECAAAECBAgQIECAAAECBAgQIECAAAECBAgQIECAAAEC&#10;BAgQIECAAAECBAgQIECAAAECBAgQIECAAAECBAgQKItALsug5iRAgAABAgQIECBAgAABAgSer8Dl&#10;sYvps6tnwkts69ydOqqLwy4QIECAAAECBAgQIECAAAECBAgQIECAAAECBAgQIECAAAECBAgQIECA&#10;AAECBAgQIECAAAECBAgQIECAAAECBAgQIECAAAECBAgQIECAAAECBAgQIECAAAECBAgQIECAAAEC&#10;BAgQIECAAAECBAgQIECAAAECBAgQIECAAAECBAgQIECAAAECBAgQKItALsug5iRAgAABAgQIECBA&#10;gAABAgSer8DRwXefeoG93W8/tYsECBAgQIAAAQIECBAgQIAAAQIECBAgQIAAAQIECBAgQIAAAQIE&#10;CBAgQIAAAQIECBAgQIAAAQIECBAgQIAAAQIECBAgQIAAAQIECBAgQIAAAQIECBAgQIAAAQIECBAg&#10;QIAAAQIECBAgQIAAAQIECBAgQIAAAQIECBAgQIAAAQIECBAgQIAAAQIEyiKQyzKoOQkQIECAAAEC&#10;BAgQIECAAIHnJ3B3fCydHD0WXuC3y3+f1i7uCrtAgAABAgQIECBAgAABAgQIECBAgAABAgQIECBA&#10;gAABAgQIECBAgAABAgQIECBAgAABAgQIECBAgAABAgQIECBAgAABAgQIECBAgAABAgQIECBAgAAB&#10;AgQIECBAgAABAgQIECBAgAABAgQIECBAgAABAgQIECBAgAABAgQIECBAgAABAgQIECBAoEwCuUzD&#10;mpUAAQIECBAgQIAAAQIECBB4PgInRvvS/Yn74eG96/4cNoEAAQIECBAgQIAAAQIECBAgQIAAAQIE&#10;CBAgQIAAAQIECBAgQIAAAQIECBAgQIAAAQIECBAgQIAAAQIECBAgQIAAAQIECBAgQIAAAQIECBAg&#10;QIAAAQIECBAgQIAAAQIECBAgQIAAAQIECBAgQIAAAQIECBAgQIAAAQIECBAgQIAAAQIECBAgQIBA&#10;2QRy2QY2LwECBAgQIECAAAECBAgQINBagcn6ZOoffD88dHX72rRx+ethFwgQIECAAAECBAgQIECA&#10;AAECBAgQIECAAAECBAgQIECAAAECBAgQIECAAAECBAgQIECAAAECBAgQIECAAAECBAgQIECAAAEC&#10;BAgQIECAAAECBAgQIECAAAECBAgQIECAAAECBAgQIECAAAECBAgQIECAAAECBAgQIECAAAECBAgQ&#10;IECAAAECBAiUTSCXbWDzEiBAgAABAgQIECBAgAABAq0V+NeVT9K1e1fCQ/eteydVKpWwCwQIECBA&#10;gAABAgQIECBAgAABAgQIECBAgAABAgQIECBAgAABAgQIECBAgAABAgQIECBAgAABAgQIECBAgAAB&#10;AgQIECBAgAABAgQIECBAgAABAgQIECBAgAABAgQIECBAgAABAgQIECBAgAABAgQIECBAgAABAgQI&#10;ECBAgAABAgQIECBAgAABAgTKJpDLNrB5CRAgQIAAAQIECBAgQIAAgdYKHB18LzywfV5H2ta5O+wC&#10;AQIECBAgQIAAAQIECBAgQIAAAQIECBAgQIAAAQIECBAgQIAAAQIECBAgQIAAAQIECBAgQIAAAQIE&#10;CBAgQIAAAQIECBAgQIAAAQIECBAgQIAAAQIECBAgQIAAAQIECBAgQIAAAQIECBAgQIAAAQIECBAg&#10;QIAAAQIECBAgQIAAAQIECBAgQIAAgTIK5DIObWYCBAgQIECAAAECBAgQIECgNQKjt4fTuRtfhIft&#10;6Nqb5rctCLtAgAABAgQIECBAgAABAgQIECBAgAABAgQIECBAgAABAgQIECBAgAABAgQIECBAgAAB&#10;AgQIECBAgAABAgQIECBAgAABAgQIECBAgAABAgQIECBAgAABAgQIECBAgAABAgQIECBAgAABAgQI&#10;ECBAgAABAgQIECBAgAABAgQIECBAgAABAgQIECBAoIwCuYxDm5kAAQIECBAgQIAAAQIECBBojUDf&#10;4HvhQZVUSXu6D4ZdIECAAAECBAgQIECAAAECBAgQIECAAAECBAgQIECAAAECBAgQIECAAAECBAgQ&#10;IECAAAECBAgQIECAAAECBAgQIECAAAECBAgQIECAAAECBAgQIECAAAECBAgQIECAAAECBAgQIECA&#10;AAECBAgQIECAAAECBAgQIECAAAECBAgQIECAAAECBAgQIFBWgVzWwc1NgAABAgQIECBAgAABAgQI&#10;NFdgbPxO+vuF4+Ehr6/8Y1q+aGXYBQIECBAgQIAAAQIECBAgQIAAAQIECBAgQIAAAQIECBAgQIAA&#10;AQIECBAgQIAAAQIECBAgQIAAAQIECBAgQIAAAQIECBAgQIAAAQIECBAgQIAAAQIECBAgQIAAAQIE&#10;CBAgQIAAAQIECBAgQIAAAQIECBAgQIAAAQIECBAgQIAAAQIECBAgQIAAAQJlFchlHdzcBAgQIECA&#10;AAECBAgQIECAQHMFTowcTeOTD8JD9q17O2wCAQIECBAgQIAAAQIECBAgQIAAAQIECBAgQIAAAQIE&#10;CBAgQIAAAQIECBAgQIAAAQIECBAgQIAAAQIECBAgQIAAAQIECBAgQIAAAQIECBAgQIAAAQIECBAg&#10;QIAAAQIECBAgQIAAAQIECBAgQIAAAQIECBAgQIAAAQIECBAgQIAAAQIECBAgQIAAgTIL5DIPb3YC&#10;BAgQIECAAAECBAgQIECgOQKT9cnUP/RBuHnn4u706rKNYRcIECBAgAABAgQIECBAgAABAgQIECBA&#10;gAABAgQIECBAgAABAgQIECBAgAABAgQIECBAgAABAgQIECBAgAABAgQIECBAgAABAgQIECBAgAAB&#10;AgQIECBAgAABAgQIECBAgAABAgQIECBAgAABAgQIECBAgAABAgQIECBAgAABAgQIECBAgAABAgQI&#10;lFkgl3l4sxMgQIAAAQIECBAgQIAAAQLNEfj0ysfp+r2r4eb7ut8Om0CAAAECBAgQIECAAAECBAgQ&#10;IECAAAECBAgQIECAAAECBAgQIECAAAECBAgQIECAAAECBAgQIECAAAECBAgQIECAAAECBAgQIECA&#10;AAECBAgQIECAAAECBAgQIECAAAECBAgQIECAAAECBAgQIECAAAECBAgQIECAAAECBAgQIECAAAEC&#10;BAgQIECg7AK57ADmJ0CAAAECBAgQIECAAAECBBov0Df4frhp+7yOtGXtzrALBAgQIECAAAECBAgQ&#10;IECAAAECBAgQIECAAAECBAgQIECAAAECBAgQIECAAAECBAgQIECAAAECBAgQIECAAAECBAgQIECA&#10;AAECBAgQIECAAAECBAgQIECAAAECBAgQIECAAAECBAgQIECAAAECBAgQIECAAAECBAgQIECAAAEC&#10;BAgQIECAAAECBMoukMsOYH4CBAgQIECAAAECBAgQIECgsQKX7oymcze+CDfdVetN89vmh10gQIAA&#10;AQIECBAgQIAAAQIECBAgQIAAAQIECBAgQIAAAQIECBAgQIAAAQIECBAgQIAAAQIECBAgQIAAAQIE&#10;CBAgQIAAAQIECBAgQIAAAQIECBAgQIAAAQIECBAgQIAAAQIECBAgQIAAAQIECBAgQIAAAQIECBAg&#10;QIAAAQIECBAgQIAAAQIECBAgUHaBXHYA8xMgQIAAAQIECBAgQIAAAQKNFegfOhRuWEmV1FM7EHaB&#10;AAECBAgQIECAAAECBAgQIECAAAECBAgQIECAAAECBAgQIECAAAECBAgQIECAAAECBAgQIECAAAEC&#10;BAgQIECAAAECBAgQIECAAAECBAgQIECAAAECBAgQIECAAAECBAgQIECAAAECBAgQIECAAAECBAgQ&#10;IECAAAECBAgQIECAAAECBAgQIECAAIGUMgQCBAgQIECAAAECBAgQIECAQKMEHkzcTycvHAu3e33l&#10;m2nZohVhFwgQIECAAAECBAgQIECAAAECBAgQIECAAAECBAgQIECAAAECBAgQIECAAAECBAgQIECA&#10;AAECBAgQIECAAAECBAgQIECAAAECBAgQIECAAAECBAgQIECAAAECBAgQIECAAAECBAgQIECAAAEC&#10;BAgQIECAAAECBAgQIECAAAECBAgQIECAAAECBAgQSClDIECAAAECBAgQIECAAAECBAg0SuD0hYF0&#10;7+HdcLue7oNhEwgQIECAAAECBAgQIECAAAECBAgQIECAAAECBAgQIECAAAECBAgQIECAAAECBAgQ&#10;IECAAAECBAgQIECAAAECBAgQIECAAAECBAgQIECAAAECBAgQIECAAAECBAgQIECAAAECBAgQIECA&#10;AAECBAgQIECAAAECBAgQIECAAAECBAgQIECAAAECBAgQ+FEggyBAgAABAgQIECBAgAABAgQINEqg&#10;f/iDcKuV7avTb5a9FnaBAAECBAgQIECAAAECBAgQIECAAAECBAgQIECAAAECBAgQIECAAAECBAgQ&#10;IECAAAECBAgQIECAAAECBAgQIECAAAECBAgQIECAAAECBAgQIECAAAECBAgQIECAAAECBAgQIECA&#10;AAECBAgQIECAAAECBAgQIECAAAECBAgQIECAAAECBAgQIECAAIEfBTIIAgQIECBAgAABAgQIECBA&#10;gEAjBL65+e80fOt8uFVP7UCqVCphFwgQIECAAAECBAgQIECAAAECBAgQIECAAAECBAgQIECAAAEC&#10;BAgQIECAAAECBAgQIECAAAECBAgQIECAAAECBAgQIECAAAECBAgQIECAAAECBAgQIECAAAECBAgQ&#10;IECAAAECBAgQIECAAAECBAgQIECAAAECBAgQIECAAAECBAgQIECAAAECBAgQ+FEggyBAgAABAgQI&#10;ECBAgAABAgQINEKgf/hQuE01V9P2zj1hFwgQIECAAAECBAgQIECAAAECBAgQIECAAAECBAgQIECA&#10;AAECBAgQIECAAAECBAgQIECAAAECBAgQIECAAAECBAgQIECAAAECBAgQIECAAAECBAgQIECAAAEC&#10;BAgQIECAAAECBAgQIECAAAECBAgQIECAAAECBAgQIECAAAECBAgQIECAAAECBAgQ+Ekg//TRJwIE&#10;CBAgQIAAAQIECBAgQIDAzARuP7iVPrl4Mnx585odqb3aEXaBAAECBAgQIECAAAECBAgQIECAAAEC&#10;BAgQIECAAAECBAgQIECAAAECBAgQIECAAAECBAgQIECAAAECBAgQIECAAAECBAgQIECAAAECBAgQ&#10;IECAAAECBAgQIECAAAECBAgQIECAAAECBAgQIECAAAECBAgQIECAAAECBAgQIECAAAECBAgQIECA&#10;AIGfBPJPH30iQIAAAQIECBAgQIAAAQIECMxMYGC0Lz2sPwxf3tN9MGwCAQIECBAgQIAAAQIECBAg&#10;QIAAAQIECBAgQIAAAQIECBAgQIAAAQIECBAgQIAAAQIECBAgQIAAAQIECBAgQIAAAQIECBAgQIAA&#10;AQIECBAgQIAAAQIECBAgQIAAAQIECBAgQIAAAQIECBAgQIAAAQIECBAgQIAAAQIECBAgQIAAAQIE&#10;CBAgQIAAAQKPCuRHv/pGgAABAgQIECBAgAABAgQIEJiewGR9Mn04dDh8af2SX6R1SzaEXSBAgAAB&#10;AgQIECBAgAABAgQIECBAgAABAgQIECBAgAABAgQIECBAgAABAgQIECBAgAABAgQIECBAgAABAgQI&#10;ECBAgAABAgQIECBAgAABAgQIECBAgAABAgQIECBAgAABAgQIECBAgAABAgQIECBAgAABAgQIECBA&#10;gAABAgQIECBAgAABAgQIECBA4FGB/OhX3wgQIECAAAECBAgQIECAAAEC0xP4/OrZdO3elfClnu4D&#10;YRMIECBAgAABAgQIECBAgAABAgQIECBAgAABAgQIECBAgAABAgQIECBAgAABAgQIECBAgAABAgQI&#10;ECBAgAABAgQIECBAgAABAgQIECBAgAABAgQIECBAgAABAgQIECBAgAABAgQIECBAgAABAgQIECBA&#10;gAABAgQIECBAgAABAgQIECBAgAABAgQIEHhcID/+yBMCBAgQIECAAAECBAgQIECAwNQF+obeDxe3&#10;z+tIm1dvD7tAgAABAgQIECBAgAABAgQIECBAgAABAgQIECBAgAABAgQIECBAgAABAgQIECBAgAAB&#10;AgQIECBAgAABAgQIECBAgAABAgQIECBAgAABAgQIECBAgAABAgQIECBAgAABAgQIECBAgAABAgQI&#10;ECBAgAABAgQIECBAgAABAgQIECBAgAABAgQIECBAgMDjAvnxR54QIECAAAECBAgQIECAAAECBKYm&#10;cHnsYvry2r/CxTu69qZq2/ywCwQIECBAgAABAgQIECBAgAABAgQIECBAgAABAgQIECBAgAABAgQI&#10;ECBAgAABAgQIECBAgAABAgQIECBAgAABAgQIECBAgAABAgQIECBAgAABAgQIECBAgAABAgQIECBA&#10;gAABAgQIECBAgAABAgQIECBAgAABAgQIECBAgAABAgQIECBAgAABAgQIPC6QH3/kCQECBAgQIECA&#10;AAECBAgQIEBgagLHhg6FCyupknq6D4RdIECAAAECBAgQIECAAAECBAgQIECAAAECBAgQIECAAAEC&#10;BAgQIECAAAECBAgQIECAAAECBAgQIECAAAECBAgQIECAAAECBAgQIECAAAECBAgQIECAAAECBAgQ&#10;IECAAAECBAgQIECAAAECBAgQIECAAAECBAgQIECAAAECBAgQIECAAAECBAgQIEDgyQL5yY89JUCA&#10;AAECBAgQIECAAAECBAg8XeDBxP300Wh/uOh3K95IKxatCrtAgAABAgQIECBAgAABAgQIECBAgAAB&#10;AgQIECBAgAABAgQIECBAgAABAgQIECBAgAABAgQIECBAgAABAgQIECBAgAABAgQIECBAgAABAgQI&#10;ECBAgAABAgQIECBAgAABAgQIECBAgAABAgQIECBAgAABAgQIECBAgAABAgQIECBAgAABAgQIECBA&#10;gMCTBfKTH3tKgAABAgQIECBAgAABAgQIEHi6wOkLA+nuw7Fw0Z7ug2ETCBAgQIAAAQIECBAgQIAA&#10;AQIECBAgQIAAAQIECBAgQIAAAQIECBAgQIAAAQIECBAgQIAAAQIECBAgQIAAAQIECBAgQIAAAQIE&#10;CBAgQIAAAQIECBAgQIAAAQIECBAgQIAAAQIECBAgQIAAAQIECBAgQIAAAQIECBAgQIAAAQIECBAg&#10;QIAAAQIECBCIBXKcFAIECBAgQIAAAQIECBAgQIBALNA/9EEYVyxalTYufyPsAgECBAgQIECAAAEC&#10;BAgQIECAAAECBAgQIECAAAECBAgQIECAAAECBAgQIECAAAECBAgQIECAAAECBAgQIECAAAECBAgQ&#10;IECAAAECBAgQIECAAAECBAgQIECAAAECBAgQIECAAAECBAgQIECAAAECBAgQIECAAAECBAgQIECA&#10;AAECBAgQIECAAAECsUCOk0KAAAECBAgQIECAAAECBAgQeLLA1ze/SsO3zz85/vC0p/tgqlQqYRcI&#10;ECBAgAABAgQIECBAgAABAgQIECBAgAABAgQIECBAgAABAgQIECBAgAABAgQIECBAgAABAgQIECBA&#10;gAABAgQIECBAgAABAgQIECBAgAABAgQIECBAgAABAgQIECBAgAABAgQIECBAgAABAgQIECBAgAAB&#10;AgQIECBAgAABAgQIECBAgAABAgQIEIgFcpwUAgQIECBAgAABAgQIECBAgMCTBfqHPnhy+OFpNVfT&#10;js49YRcIECBAgAABAgQIECBAgAABAgQIECBAgAABAgQIECBAgAABAgQIECBAgAABAgQIECBAgAAB&#10;AgQIECBAgAABAgQIECBAgAABAgQIECBAgAABAgQIECBAgAABAgQIECBAgAABAgQIECBAgAABAgQI&#10;ECBAgAABAgQIECBAgAABAgQIECBAgAABAgQIEHi6QH56VgkQIECAAAECBAgQIECAAAECjwrcevBd&#10;OnPp1KMP/+vbljU7U3u147+e+EiAAAECBAgQIECAAAECBAgQIECAAAECBAgQIECAAAECBAgQIECA&#10;AAECBAgQIECAAAECBAgQIECAAAECBAgQIECAAAECBAgQIECAAAECBAgQIECAAAECBAgQIECAAAEC&#10;BAgQIECAAAECBAgQIECAAAECBAgQIECAAAECBAgQIECAAAECBAgQIECAwHQE8nQWW0uAAAECBAgQ&#10;IECAAAECBAgQODHSlybqEyHEnu6DYRMIECBAgAABAgQIECBAgAABAgQIECBAgAABAgQIECBAgAAB&#10;AgQIECBAgAABAgQIECBAgAABAgQIECBAgAABAgQIECBAgAABAgQIECBAgAABAgQIECBAgAABAgQI&#10;ECBAgAABAgQIECBAgAABAgQIECBAgAABAgQIECBAgAABAgQIECBAgAABAgQIEPh5gfzzS6wgQIAA&#10;AQIECBAgQIAAAQIECPwoMFmfTMeHj4QcG5a+krqXvBx2gQABAgQIECBAgAABAgQIECBAgAABAgQI&#10;ECBAgAABAgQIECBAgAABAgQIECBAgAABAgQIECBAgAABAgQIECBAgAABAgQIECBAgAABAgQIECBA&#10;gAABAgQIECBAgAABAgQIECBAgAABAgQIECBAgAABAgQIECBAgAABAgQIECBAgAABAgQIECBAgACB&#10;nxfIP7/ECgIECBAgQIAAAQIECBAgQIDAjwKfXz2brt+7GnL01A6ETSBAgAABAgQIECBAgAABAgQI&#10;ECBAgAABAgQIECBAgAABAgQIECBAgAABAgQIECBAgAABAgQIECBAgAABAgQIECBAgAABAgQIECBA&#10;gAABAgQIECBAgAABAgQIECBAgAABAgQIECBAgAABAgQIECBAgAABAgQIECBAgAABAgQIECBAgAAB&#10;AgQIECBAYGoCeWrLrCJAgAABAgQIECBAgAABAgQIpHRs+FDI0FFdnN5csy3sAgECBAgQIECAAAEC&#10;BAgQIECAAAECBAgQIECAAAECBAgQIECAAAECBAgQIECAAAECBAgQIECAAAECBAgQIECAAAECBAgQ&#10;IECAAAECBAgQIECAAAECBAgQIECAAAECBAgQIECAAAECBAgQIECAAAECBAgQIECAAAECBAgQIECA&#10;AAECBAgQIECAAAECUxPIU1tmFQECBAgQIECAAAECBAgQIFB2gWt3r6Qvrn4aMmzv3JOquRp2gQAB&#10;AgQIECBAgAABAgQIECBAgAABAgQIECBAgAABAgQIECBAgAABAgQIECBAgAABAgQIECBAgAABAgQI&#10;ECBAgAABAgQIECBAgAABAgQIECBAgAABAgQIECBAgAABAgQIECBAgAABAgQIECBAgAABAgQIECBA&#10;gAABAgQIECBAgAABAgQIECBAgACBqQnkqS2zigABAgQIECBAgAABAgQIECi7wIfDh1P9h9/op6d2&#10;IEqeEyBAgAABAgQIECBAgAABAgQIECBAgAABAgQIECBAgAABAgQIECBAgAABAgQIECBAgAABAgQI&#10;ECBAgAABAgQIECBAgAABAgQIECBAgAABAgQIECBAgAABAgQIECBAgAABAgQIECBAgAABAgQIECBA&#10;gAABAgQIECBAgAABAgQIECBAgAABAgQIECAwDYE8jbWWEiBAgAABAgQIECBAgAABAiUVeDj5MA2M&#10;9IXTb1z+elrRvirsAgECBAgQIECAAAECBAgQIECAAAECBAgQIECAAAECBAgQIECAAAECBAgQIECA&#10;AAECBAgQIECAAAECBAgQIECAAAECBAgQIECAAAECBAgQIECAAAECBAgQIECAAAECBAgQIECAAAEC&#10;BAgQIECAAAECBAgQIECAAAECBAgQIECAAAECBAgQIECAAAECUxfIU19qJQECBAgQIECAAAECBAgQ&#10;IFBWgTOX/p5uj98Kx++pHQibQIAAAQIECBAgQIAAAQIECBAgQIAAAQIECBAgQIAAAQIECBAgQIAA&#10;AQIECBAgQIAAAQIECBAgQIAAAQIECBAgQIAAAQIECBAgQIAAAQIECBAgQIAAAQIECBAgQIAAAQIE&#10;CBAgQIAAAQIECBAgQIAAAQIECBAgQIAAAQIECBAgQIAAAQIECBAgQIDA9ATy9JZbTYAAAQIECBAg&#10;QIAAAQIECJRRoH/oUDj2SwuXp9dWbgq7QIAAAQIECBAgQIAAAQIECBAgQIAAAQIECBAgQIAAAQIE&#10;CBAgQIAAAQIECBAgQIAAAQIECBAgQIAAAQIECBAgQIAAAQIECBAgQIAAAQIECBAgQIAAAQIECBAg&#10;QIAAAQIECBAgQIAAAQIECBAgQIAAAQIECBAgQIAAAQIECBAgQIAAAQIECBAgQIDA9ATy9JZbTYAA&#10;AQIECBAgQIAAAQIECJRNYPT2UPrf786FY+/q6k254p8YQiCBAAECBAgQIECAAAECBAgQIECAAAEC&#10;BAgQIECAAAECBAgQIECAAAECBAgQIECAAAECBAgQIECAAAECBAgQIECAAAECBAgQIECAAAECBAgQ&#10;IECAAAECBAgQIECAAAECBAgQIECAAAECBAgQIECAAAECBAgQIECAAAECBAgQIECAAAECBAgQIECA&#10;wDQF/PXwaYJZToAAAQIECBAgQIAAAQIEyiZwbOhQOHKutKWdXfvCLhAgQIAAAQIECBAgQIAAAQIE&#10;CBAgQIAAAQIECBAgQIAAAQIECBAgQIAAAQIECBAgQIAAAQIECBAgQIAAAQIECBAgQIAAAQIECBAg&#10;QIAAAQIECBAgQIAAAQIECBAgQIAAAQIECBAgQIAAAQIECBAgQIAAAQIECBAgQIAAAQIECBAgQIAA&#10;AQIECBAgMH2BPP1XvEGAAAECBAgQIECAAAECBAiUReD+xL106sKJcNxNq7akJQuWhl0gQIAAAQIE&#10;CBAgQIAAAQIECBAgQIAAAQIECBAgQIAAAQIECBAgQIAAAQIECBAgQIAAAQIECBAgQIAAAQIECBAg&#10;QIAAAQIECBAgQIAAAQIECBAgQIAAAQIECBAgQIAAAQIECBAgQIAAAQIECBAgQIAAAQIECBAgQIAA&#10;AQIECBAgQIAAAQIECBAgQGD6Ann6r3iDAAECBAgQIECAAAECBAgQKIvA6QsD6d7E3XDc3bX9YRMI&#10;ECBAgAABAgQIECBAgAABAgQIECBAgAABAgQIECBAgAABAgQIECBAgAABAgQIECBAgAABAgQIECBA&#10;gAABAgQIECBAgAABAgQIECBAgAABAgQIECBAgAABAgQIECBAgAABAgQIECBAgAABAgQIECBAgAAB&#10;AgQIECBAgAABAgQIECBAgAABAgQIEJiZQJ7Za94iQIAAAQIECBAgQIAAAQIEyiBwbPhQOObq9rXp&#10;1WUbwy4QIECAAAECBAgQIECAAAECBAgQIECAAAECBAgQIECAAAECBAgQIECAAAECBAgQIECAAAEC&#10;BAgQIECAAAECBAgQIECAAAECBAgQIECAAAECBAgQIECAAAECBAgQIECAAAECBAgQIECAAAECBAgQ&#10;IECAAAECBAgQIECAAAECBAgQIECAAAECBAgQIDAzgTyz17xFgAABAgQIECBAgAABAgQIFF3gm+/+&#10;k4ZvnQ/H3F07EDaBAAECBAgQIECAAAECBAgQIECAAAECBAgQIECAAAECBAgQIECAAAECBAgQIECA&#10;AAECBAgQIECAAAECBAgQIECAAAECBAgQIECAAAECBAgQIECAAAECBAgQIECAAAECBAgQIECAAAEC&#10;BAgQIECAAAECBAgQIECAAAECBAgQIECAAAECBAgQIECAAIGZC+SZv+pNAgQIECBAgAABAgQIECBA&#10;oMgCHw4dDser5mra1rk77AIBAgQIECBAgAABAgQIECBAgAABAgQIECBAgAABAgQIECBAgAABAgQI&#10;ECBAgAABAgQIECBAgAABAgQIECBAgAABAgQIECBAgAABAgQIECBAgAABAgQIECBAgAABAgQIECBA&#10;gAABAgQIECBAgAABAgQIECBAgAABAgQIECBAgAABAgQIECBAgAABAjMXyDN/1ZsECBAgQIAAAQIE&#10;CBAgQIBAUQXGxu+kjy99FI63ec321F7tCLtAgAABAgQIECBAgAABAgQIECBAgAABAgQIECBAgAAB&#10;AgQIECBAgAABAgQIECBAgAABAgQIECBAgAABAgQIECBAgAABAgQIECBAgAABAgQIECBAgAABAgQI&#10;ECBAgAABAgQIECBAgAABAgQIECBAgAABAgQIECBAgAABAgQIECBAgAABAgQIECBAgMDMBfLMX/Um&#10;AQIECBAgQIAAAQIECBAgUFSBk6PH0vjkeDje7tqBsAkECBAgQIAAAQIECBAgQIAAAQIECBAgQIAA&#10;AQIECBAgQIAAAQIECBAgQIAAAQIECBAgQIAAAQIECBAgQIAAAQIECBAgQIAAAQIECBAgQIAAAQIE&#10;CBAgQIAAAQIECBAgQIAAAQIECBAgQIAAAQIECBAgQIAAAQIECBAgQIAAAQIECBAgQIAAAQIECDyb&#10;QH62171NgAABAgQIECBAgAABAgQIFFHg2PDhcKzuF15OLy/9ZdgFAgQIECBAgAABAgQIECBAgAAB&#10;AgQIECBAgAABAgQIECBAgAABAgQIECBAgAABAgQIECBAgAABAgQIECBAgAABAgQIECBAgAABAgQI&#10;ECBAgAABAgQIECBAgAABAgQIECBAgAABAgQIECBAgAABAgQIECBAgAABAgQIECBAgAABAgQIECBA&#10;gAABAgSeTSA/2+veJkCAAAECBAgQIECAAAECBIomcO76l+ny2IVwrJ7agbAJBAgQIECAAAECBAgQ&#10;IECAAAECBAgQIECAAAECBAgQIECAAAECBAgQIECAAAECBAgQIECAAAECBAgQIECAAAECBAgQIECA&#10;AAECBAgQIECAAAECBAgQIECAAAECBAgQIECAAAECBAgQIECAAAECBAgQIECAAAECBAgQIECAAAEC&#10;BAgQIECAAAECBAg8u0B+9i3sQIAAAQIECBAgQIAAAQIECBRJ4PjI4XCchfMWpc1rt4ddIECAAAEC&#10;BAgQIECAAAECBAgQIECAAAECBAgQIECAAAECBAgQIECAAAECBAgQIECAAAECBAgQIECAAAECBAgQ&#10;IECAAAECBAgQIECAAAECBAgQIECAAAECBAgQIECAAAECBAgQIECAAAECBAgQIECAAAECBAgQIECA&#10;AAECBAgQIECAAAECBAgQIEDg2QXys29hBwIECBAgQIAAAQIECBAgQKAoArcf3EpnLp0Kx9m6Zlda&#10;0LYw7AIBAgQIECBAgAABAgQIECBAgAABAgQIECBAgAABAgQIECBAgAABAgQIECBAgAABAgQIECBA&#10;gAABAgQIECBAgAABAgQIECBAgAABAgQIECBAgAABAgQIECBAgAABAgQIECBAgAABAgQIECBAgAAB&#10;AgQIECBAgAABAgQIECBAgAABAgQIECBAgAABAs8ukJ99CzsQIECAAAECBAgQIECAAAECRRH4aLQ/&#10;TdQnwnF213rDJhAgQIAAAQIECBAgQIAAAQIECBAgQIAAAQIECBAgQIAAAQIECBAgQIAAAQIECBAg&#10;QIAAAQIECBAgQIAAAQIECBAgQIAAAQIECBAgQIAAAQIECBAgQIAAAQIECBAgQIAAAQIECBAgQIAA&#10;AQIECBAgQIAAAQIECBAgQIAAAQIECBAgQIAAAQIECBAg0BiB3Jht7EKAAAECBAgQIECAAAECBAjM&#10;dYF6vZ6OjxwJx9iw9JXU9cK6sAsECBAgQIAAAQIECBAgQIAAAQIECBAgQIAAAQIECBAgQIAAAQIE&#10;CBAgQIAAAQIECBAgQIAAAQIECBAgQIAAAQIECBAgQIAAAQIECBAgQIAAAQIECBAgQIAAAQIECBAg&#10;QIAAAQIECBAgQIAAAQIECBAgQIAAAQIECBAgQIAAAQIECBAgQIAAAQIECDRGIDdmG7sQIECAAAEC&#10;BAgQIECAAAECc13g3I0v0pWxS+EYu2q9YRMIECBAgAABAgQIECBAgAABAgQIECBAgAABAgQIECBA&#10;gAABAgQIECBAgAABAgQIECBAgAABAgQIECBAgAABAgQIECBAgAABAgQIECBAgAABAgQIECBAgAAB&#10;AgQIECBAgAABAgQIECBAgAABAgQIECBAgAABAgQIECBAgAABAgQIECBAgAABAgQIEGicQG7cVnYi&#10;QIAAAQIECBAgQIAAAQIE5rLA8eEj4fUXzWtPf1y9PewCAQIECBAgQIAAAQIECBAgQIAAAQIECBAg&#10;QIAAAQIECBAgQIAAAQIECBAgQIAAAQIECBAgQIAAAQIECBAgQIAAAQIECBAgQIAAAQIECBAgQIAA&#10;AQIECBAgQIAAAQIECBAgQIAAAQIECBAgQIAAAQIECBAgQIAAAQIECBAgQIAAAQIECBAgQIAAAQKN&#10;E8iN28pOBAgQIECAAAECBAgQIECAwFwVuPXg+3T28unw+m+t3ZXmt80Pu0CAAAECBAgQIECAAAEC&#10;BAgQIECAAAECBAgQIECAAAECBAgQIECAAAECBAgQIECAAAECBAgQIECAAAECBAgQIECAAAECBAgQ&#10;IECAAAECBAgQIECAAAECBAgQIECAAAECBAgQIECAAAECBAgQIECAAAECBAgQIECAAAECBAgQIECA&#10;AAECBAgQIECAQOMEcuO2shMBAgQIECBAgAABAgQIECAwVwU+Gu1PE/WJ8Pq7avvDJhAgQIAAAQIE&#10;CBAgQIAAAQIECBAgQIAAAQIECBAgQIAAAQIECBAgQIAAAQIECBAgQIAAAQIECBAgQIAAAQIECBAg&#10;QIAAAQIECBAgQIAAAQIECBAgQIAAAQIECBAgQIAAAQIECBAgQIAAAQIECBAgQIAAAQIECBAgQIAA&#10;AQIECBAgQIAAAQIECBAg0FiB3Njt7EaAAAECBAgQIECAAAECBAjMNYF6vZ5ODB8Nr/2Lpa+mzsW1&#10;sAsECBAgQIAAAQIECBAgQIAAAQIECBAgQIAAAQIECBAgQIAAAQIECBAgQIAAAQIECBAgQIAAAQIE&#10;CBAgQIAAAQIECBAgQIAAAQIECBAgQIAAAQIECBAgQIAAAQIECBAgQIAAAQIECBAgQIAAAQIECBAg&#10;QIAAAQIECBAgQIAAAQIECBAgQIAAAQIECDRWIDd2O7sRIECAAAECBAgQIECAAAECc03g3ze+TFfu&#10;XgqvvbvWGzaBAAECBAgQIECAAAECBAgQIECAAAECBAgQIECAAAECBAgQIECAAAECBAgQIECAAAEC&#10;BAgQIECAAAECBAgQIECAAAECBAgQIECAAAECBAgQIECAAAECBAgQIECAAAECBAgQIECAAAECBAgQ&#10;IECAAAECBAgQIECAAAECBAgQIECAAAECBAgQIECAAIHGC+TGb2lHAgQIECBAgAABAgQIECBAYC4J&#10;DIz0hddtn9eR3lz9VtgFAgQIECBAgAABAgQIECBAgAABAgQIECBAgAABAgQIECBAgAABAgQIECBA&#10;gAABAgQIECBAgAABAgQIECBAgAABAgQIECBAgAABAgQIECBAgAABAgQIECBAgAABAgQIECBAgAAB&#10;AgQIECBAgAABAgQIECBAgAABAgQIECBAgAABAgQIECBAgAABAgQaL5Abv6UdCRAgQIAAAQIECBAg&#10;QIAAgbkiMDZ+J525fCq87ta1u1K1bX7YBQIECBAgQIAAAQIECBAgQIAAAQIECBAgQIAAAQIECBAg&#10;QIAAAQIECBAgQIAAAQIECBAgQIAAAQIECBAgQIAAAQIECBAgQIAAAQIECBAgQIAAAQIECBAgQIAA&#10;AQIECBAgQIAAAQIECBAgQIAAAQIECBAgQIAAAQIECBAgQIAAAQIECBAgQIAAAQIEGi+QG7+lHQkQ&#10;IECAAAECBAgQIECAAIG5InD64kAanxwPr7uja2/YBAIECBAgQIAAAQIECBAgQIAAAQIECBAgQIAA&#10;AQIECBAgQIAAAQIECBAgQIAAAQIECBAgQIAAAQIECBAgQIAAAQIECBAgQIAAAQIECBAgQIAAAQIE&#10;CBAgQIAAAQIECBAgQIAAAQIECBAgQIAAAQIECBAgQIAAAQIECBAgQIAAAQIECBAgQIAAAQIEmiOQ&#10;m7OtXQkQIECAAAECBAgQIECAAIG5IDAw0hdec92SDan2wrqwCwQIECBAgAABAgQIECBAgAABAgQI&#10;ECBAgAABAgQIECBAgAABAgQIECBAgAABAgQIECBAgAABAgQIECBAgAABAgQIECBAgAABAgQIECBA&#10;gAABAgQIECBAgAABAgQIECBAgAABAgQIECBAgAABAgQIECBAgAABAgQIECBAgAABAgQIECBAgAAB&#10;AgQINEcgN2dbuxIgQIAAAQIECBAgQIAAAQKzXWDo1rfp//+LfnZ07o2S5wQIECBAgAABAgQIECBA&#10;gAABAgQIECBAgAABAgQIECBAgAABAgQIECBAgAABAgQIECBAgAABAgQIECBAgAABAgQIECBAgAAB&#10;AgQIECBAgAABAgQIECBAgAABAgQIECBAgAABAgQIECBAgAABAgQIECBAgAABAgQIECBAgAABAgQI&#10;ECBAgAABAgQINFEgN3FvWxMgQIAAAQIECBAgQIAAAQKzWGBgpC+8XTVX05Y1O8IuECBAgAABAgQI&#10;ECBAgAABAgQIECBAgAABAgQIECBAgAABAgQIECBAgAABAgQIECBAgAABAgQIECBAgAABAgQIECBA&#10;gAABAgQIECBAgAABAgQIECBAgAABAgQIECBAgAABAgQIECBAgAABAgQIECBAgAABAgQIECBAgAAB&#10;AgQIECBAgAABAgQIECDQPIHcvK3tTIAAAQIECBAgQIAAAQIECMxWgfHJ8XT6wkB4vU2r30qLqu1h&#10;FwgQIECAAAECBAgQIECAAAECBAgQIECAAAECBAgQIECAAAECBAgQIECAAAECBAgQIECAAAECBAgQ&#10;IECAAAECBAgQIECAAAECBAgQIECAAAECBAgQIECAAAECBAgQIECAAAECBAgQIECAAAECBAgQIECA&#10;AAECBAgQIECAAAECBAgQIECAAAECBAgQaJ5Abt7WdiZAgAABAgQIECBAgAABAgRmq8DZS6fT2MM7&#10;4fV2du0Nm0CAAAECBAgQIECAAAECBAgQIECAAAECBAgQIECAAAECBAgQIECAAAECBAgQIECAAAEC&#10;BAgQIECAAAECBAgQIECAAAECBAgQIECAAAECBAgQIECAAAECBAgQIECAAAECBAgQIECAAAECBAgQ&#10;IECAAAECBAgQIECAAAECBAgQIECAAAECBAgQIECAQHMFcnO3tzsBAgQIECBAgAABAgQIECAwGwUG&#10;RvvCa61ctDr96qXfhl0gQIAAAQIECBAgQIAAAQIECBAgQIAAAQIECBAgQIAAAQIECBAgQIAAAQIE&#10;CBAgQIAAAQIECBAgQIAAAQIECBAgQIAAAQIECBAgQIAAAQIECBAgQIAAAQIECBAgQIAAAQIECBAg&#10;QIAAAQIECBAgQIAAAQIECBAgQIAAAQIECBAgQIAAAQIECBAgQKC5Arm529udAAECBAgQIECAAAEC&#10;BAgQmG0CV8cup6+ufx5ea0fX3rAJBAgQIECAAAECBAgQIECAAAECBAgQIECAAAECBAgQIECAAAEC&#10;BAgQIECAAAECBAgQIECAAAECBAgQIECAAAECBAgQIECAAAECBAgQIECAAAECBAgQIECAAAECBAgQ&#10;IECAAAECBAgQIECAAAECBAgQIECAAAECBAgQIECAAAECBAgQIECAAAECBAg0XyA3/wgnECBAgAAB&#10;AgQIECBAgAABArNJYGC0L7xOJVXSts7dYRcIECBAgAABAgQIECBAgAABAgQIECBAgAABAgQIECBA&#10;gAABAgQIECBAgAABAgQIECBAgAABAgQIECBAgAABAgQIECBAgAABAgQIECBAgAABAgQIECBAgAAB&#10;AgQIECBAgAABAgQIECBAgAABAgQIECBAgAABAgQIECBAgAABAgQIECBAgAABAgQIEGi+QG7+EU4g&#10;QIAAAQIECBAgQIAAAQIEZovAZH0yfTTaH17ntRV/SEsXvBR2gQABAgQIECBAgAABAgQIECBAgAAB&#10;AgQIECBAgAABAgQIECBAgAABAgQIECBAgAABAgQIECBAgAABAgQIECBAgAABAgQIECBAgAABAgQI&#10;ECBAgAABAgQIECBAgAABAgQIECBAgAABAgQIECBAgAABAgQIECBAgAABAgQIECBAgAABAgQIECBA&#10;gACB5gvk5h/hBAIECBAgQIAAAQIECBAgQGC2CHx29Wz67v7N8Do7a71hEwgQIECAAAECBAgQIECA&#10;AAECBAgQIECAAAECBAgQIECAAAECBAgQIECAAAECBAgQIECAAAECBAgQIECAAAECBAgQIECAAAEC&#10;BAgQIECAAAECBAgQIECAAAECBAgQIECAAAECBAgQIECAAAECBAgQIECAAAECBAgQIECAAAECBAgQ&#10;IECAAAECBAgQaI1Abs0xTiFAgAABAgQIECBAgAABAgRmg8CJkaPhNZYueDG9tuIPYRcIECBAgAAB&#10;AgQIECBAgAABAgQIECBAgAABAgQIECBAgAABAgQIECBAgAABAgQIECBAgAABAgQIECBAgAABAgQI&#10;ECBAgAABAgQIECBAgAABAgQIECBAgAABAgQIECBAgAABAgQIECBAgAABAgQIECBAgAABAgQIECBA&#10;gAABAgQIECBAgAABAgQIEGiNQG7NMU4hQIAAAQIECBAgQIAAAQIEnrfAzXs30mdXzoTX2NbZk3LF&#10;PxWEQAIBAgQIECBAgAABAgQIECBAgAABAgQIECBAgAABAgQIECBAgAABAgQIECBAgAABAgQIECBA&#10;gAABAgQIECBAgAABAgQIECBAgAABAgQIECBAgAABAgQIECBAgAABAgQIECBAgAABAgQIECBAgAAB&#10;AgQIECBAgAABAgQIECBAgAABAgQIECBAgACBFgn4q+MtgnYMAQIECBAgQIAAAQIECBB43gInR4+l&#10;+g+/0c/Ozn1R8pwAAQIECBAgQIAAAQIECBAgQIAAAQIECBAgQIAAAQIECBAgQIAAAQIECBAgQIAA&#10;AQIECBAgQIAAAQIECBAgQIAAAQIECBAgQIAAAQIECBAgQIAAAQIECBAgQIAAAQIECBAgQIAAAQIE&#10;CBAgQIAAAQIECBAgQIAAAQIECBAgQIAAAQIECBAgQIAAgRYK5Bae5SgCBAgQIECAAAECBAgQIEDg&#10;OQnU6/U0MNoXnv7rZb9LK9pXhV0gQIAAAQIECBAgQIAAAQIECBAgQIAAAQIECBAgQIAAAQIECBAg&#10;QIAAAQIECBAgQIAAAQIECBAgQIAAAQIECBAgQIAAAQIECBAgQIAAAQIECBAgQIAAAQIECBAgQIAA&#10;AQIECBAgQIAAAQIECBAgQIAAAQIECBAgQIAAAQIECBAgQIAAAQIECBAgQKB1Arl1RzmJAAECBAgQ&#10;IECAAAECBAgQeF4CX13/PF29ezk8fmfXvrAJBAgQIECAAAECBAgQIECAAAECBAgQIECAAAECBAgQ&#10;IECAAAECBAgQIECAAAECBAgQIECAAAECBAgQIECAAAECBAgQIECAAAECBAgQIECAAAECBAgQIECA&#10;AAECBAgQIECAAAECBAgQIECAAAECBAgQIECAAAECBAgQIECAAAECBAgQIECAAAECBAi0ViC39jin&#10;ESBAgAABAgQIECBAgAABAs9D4MTI0fDYjuri9MaqzWEXCBAgQIAAAQIECBAgQIAAAQIECBAgQIAA&#10;AQIECBAgQIAAAQIECBAgQIAAAQIECBAgQIAAAQIECBAgQIAAAQIECBAgQIAAAQIECBAgQIAAAQIE&#10;CBAgQIAAAQIECBAgQIAAAQIECBAgQIAAAQIECBAgQIAAAQIECBAgQIAAAQIECBAgQIAAAQIECBBo&#10;rUBu7XFOI0CAAAECBAgQIECAAAECBFotcGf8dvrn5X+Ex25duytVczXsAgECBAgQIECAAAECBAgQ&#10;IECAAAECBAgQIECAAAECBAgQIECAAAECBAgQIECAAAECBAgQIECAAAECBAgQIECAAAECBAgQIECA&#10;AAECBAgQIECAAAECBAgQIECAAAECBAgQIECAAAECBAgQIECAAAECBAgQIECAAAECBAgQIECAAAEC&#10;BAgQIECAAAECrRXIrT3OaQQIECBAgAABAgQIECBAgECrBU5dOJ4e1h+Gx+7s2hc2gQABAgQIECBA&#10;gAABAgQIECBAgAABAgQIECBAgAABAgQIECBAgAABAgQIECBAgAABAgQIECBAgAABAgQIECBAgAAB&#10;AgQIECBAgAABAgQIECBAgAABAgQIECBAgAABAgQIECBAgAABAgQIECBAgAABAgQIECBAgAABAgQI&#10;ECBAgAABAgQIECBAgACB1gvk1h/pRAIECBAgQIAAAQIECBAgQKCVAgMjfeFxLy99JXUuroVdIECA&#10;AAECBAgQIECAAAECBAgQIECAAAECBAgQIECAAAECBAgQIECAAAECBAgQIECAAAECBAgQIECAAAEC&#10;BAgQIECAAAECBAgQIECAAAECBAgQIECAAAECBAgQIECAAAECBAgQIECAAAECBAgQIECAAAECBAgQ&#10;IECAAAECBAgQIECAAAECBAgQIECg9QK59Uc6kQABAgQIECBAgAABAgQIEGiVwOD336SR20PhcTu7&#10;9oZNIECAAAECBAgQIECAAAECBAgQIECAAAECBAgQIECAAAECBAgQIECAAAECBAgQ+D/27vypyjPN&#10;4/DDg4I7xgUOJJPK5mQdY0QENNr5z2dihkVAjdrGTtuZpDOGA4hbBEVZzsSusqurm3u6Y8DzLpdW&#10;SjwfeN/7e+Wn/BQCBAgQIECAAAECBAgQIECAAAECBAgQIECAAAECBAgQIECAAAECBAgQIECAAAEC&#10;BAgQIECAAAECBAgQIECAAAECBAgQIECAAAECBAgQIECAAAECBAgQIECAAAECBNojkNvzWm8lQIAA&#10;AQIECBAgQIAAAQIEXoXA2E//Gb6mK3enwb7RsAsECBAgQIAAAQIECBAgQIAAAQIECBAgQIAAAQIE&#10;CBAgQIAAAQIECBAgQIAAAQIECBAgQIAAAQIECBAgQIAAAQIECBAgQIAAAQIECBAgQIAAAQIECBAg&#10;QIAAAQIECBAgQIAAAQIECBAgQIAAAQIECBAgQIAAAQIECBAgQIAAAQIECBAgQIAAAQIECLRHILfn&#10;td5KgAABAgQIqskgHQAAQABJREFUECBAgAABAgQIbLfAs/VnaXpuPHzNYGM47dqxK+wCAQIECBAg&#10;QIAAAQIECBAgQIAAAQIECBAgQIAAAQIECBAgQIAAAQIECBAgQIAAAQIECBAgQIAAAQIECBAgQIAA&#10;AQIECBAgQIAAAQIECBAgQIAAAQIECBAgQIAAAQIECBAgQIAAAQIECBAgQIAAAQIECBAgQIAAAQIE&#10;CBAgQIAAAQIECBAgQIAAAQLtEcjtea23EiBAgAABAgQIECBAgAABAtstcGVhKq2sPQlfc+b1L8Im&#10;ECBAgAABAgQIECBAgAABAgQIECBAgAABAgQIECBAgAABAgQIECBAgAABAgQIECBAgAABAgQIECBA&#10;gAABAgQIECBAgAABAgQIECBAgAABAgQIECBAgAABAgQIECBAgAABAgQIECBAgAABAgQIECBAgAAB&#10;AgQIECBAgAABAgQIECBAgAABAgQIECDQPoHcvld7MwECBAgQIECAAAECBAgQILCdAhM/fRk+vndP&#10;f3r34PthFwgQIECAAAECBAgQIECAAAECBAgQIECAAAECBAgQIECAAAECBAgQIECAAAECBAgQIECA&#10;AAECBAgQIECAAAECBAgQIECAAAECBAgQIECAAAECBAgQIECAAAECBAgQIECAAAECBAgQIECAAAEC&#10;BAgQIECAAAECBAgQIECAAAECBAgQIECAAAECBAgQaJ9Abt+rvZkAAQIECBAgQIAAAQIECBDYLoHF&#10;xwvpj/e/CR9/9vUvwiYQIECAAAECBAgQIECAAAECBAgQIECAAAECBAgQIECAAAECBAgQIECAAAEC&#10;BAgQIECAAAECBAgQIECAAAECBAgQIECAAAECBAgQIECAAAECBAgQIECAAAECBAgQIECAAAECBAgQ&#10;IECAAAECBAgQIECAAAECBAgQIECAAAECBAgQIECAAAECBAgQINBegdze13s7AQIECBAgQIAAAQIE&#10;CBAgsB0C47P/FT42d+Q03H8u7AIBAgQIECBAgAABAgQIECBAgAABAgQIECBAgAABAgQIECBAgAAB&#10;AgQIECBAgAABAgQIECBAgAABAgQIECBAgAABAgQIECBAgAABAgQIECBAgAABAgQIECBAgAABAgQI&#10;ECBAgAABAgQIECBAgAABAgQIECBAgAABAgQIECBAgAABAgQIECBAgAABAu0VyO19vbcTIECAAAEC&#10;BAgQIECAAAECWy2w0dpIE7MXwsd+cuSzdKC7J+wCAQIECBAgQIAAAQIECBAgQIAAAQIECBAgQIAA&#10;AQIECBAgQIAAAQIECBAgQIAAAQIECBAgQIAAAQIECBAgQIAAAQIECBAgQIAAAQIECBAgQIAAAQIE&#10;CBAgQIAAAQIECBAgQIAAAQIECBAgQIAAAQIECBAgQIAAAQIECBAgQIAAAQIECBAgQIAAAQLtFcjt&#10;fb23EyBAgAABAgQIECBAgAABAlstcPPutfTw6f3wsWde/yJsAgECBAgQIECAAAECBAgQIECAAAEC&#10;BAgQIECAAAECBAgQIECAAAECBAgQIECAAAECBAgQIECAAAECBAgQIECAAAECBAgQIECAAAECBAgQ&#10;IECAAAECBAgQIECAAAECBAgQIECAAAECBAgQIECAAAECBAgQIECAAAECBAgQIECAAAECBAgQIECA&#10;AAEC7RfI7T/BBQQIECBAgAABAgQIECBAgMBWCkzMXggfd6DrYPr48KdhFwgQIECAAAECBAgQIECA&#10;AAECBAgQIECAAAECBAgQIECAAAECBAgQIECAAAECBAgQIECAAAECBAgQIECAAAECBAgQIECAAAEC&#10;BAgQIECAAAECBAgQIECAAAECBAgQIECAAAECBAgQIECAAAECBAgQIECAAAECBAgQIECAAAECBAgQ&#10;IECAAAECBAgQaL9Abv8JLiBAgAABAgQIECBAgAABAgS2SmB5dSldXZgJHzcycC515s6wCwQIECBA&#10;gAABAgQIECBAgAABAgQIECBAgAABAgQIECBAgAABAgQIECBAgAABAgQIECBAgAABAgQIECBAgAAB&#10;AgQIECBAgAABAgQIECBAgAABAgQIECBAgAABAgQIECBAgAABAgQIECBAgAABAgQIECBAgAABAgQI&#10;ECBAgAABAgQIECBAgAABAgQItF8gt/8EFxAgQIAAAQIECBAgQIAAAQJbJTDVHEvrrfXwcaMD58Mm&#10;ECBAgAABAgQIECBAgAABAgQIECBAgAABAgQIECBAgAABAgQIECBAgAABAgQIECBAgAABAgQIECBA&#10;gAABAgQIECBAgAABAgQIECBAgAABAgQIECBAgAABAgQIECBAgAABAgQIECBAgAABAgQIECBAgAAB&#10;AgQIECBAgAABAgQIECBAgAABAgQIECBQDIFcjDNcQYAAAQIECBAgQIAAAQIECGyFwMTsl+Fj3uk5&#10;lvr2DoRdIECAAAECBAgQIECAAAECBAgQIECAAAECBAgQIECAAAECBAgQIECAAAECBAgQIECAAAEC&#10;BAgQIECAAAECBAgQIECAAAECBAgQIECAAAECBAgQIECAAAECBAgQIECAAAECBAgQIECAAAECBAgQ&#10;IECAAAECBAgQIECAAAECBAgQIECAAAECBAgQIECgGAK5GGe4ggABAgQIECBAgAABAgQIEPitArcf&#10;/Tk9/yf6NTrwuyj5nAABAgQIECBAgAABAgQIECBAgAABAgQIECBAgAABAgQIECBAgAABAgQIECBA&#10;gAABAgQIECBAgAABAgQIECBAgAABAgQIECBAgAABAgQIECBAgAABAgQIECBAgAABAgQIECBAgAAB&#10;AgQIECBAgAABAgQIECBAgAABAgQIECBAgAABAgQIECBAgACBAgnkAt3iFAIECBAgQIAAAQIECBAg&#10;QOA3CEzMfhn+9M7clQYbI2EXCBAgQIAAAQIECBAgQIAAAQIECBAgQIAAAQIECBAgQIAAAQIECBAg&#10;QIAAAQIECBAgQIAAAQIECBAgQIAAAQIECBAgQIAAAQIECBAgQIAAAQIECBAgQIAAAQIECBAgQIAA&#10;AQIECBAgQIAAAQIECBAgQIAAAQIECBAgQIAAAQIECBAgQIAAAQIECBAojkAuzikuIUCAAAECBAgQ&#10;IECAAAECBF5WYG1jLU01x8IfP9l3Ou3asTvsAgECBAgQIECAAAECBAgQIECAAAECBAgQIECAAAEC&#10;BAgQIECAAAECBAgQIECAAAECBAgQIECAAAECBAgQIECAAAECBAgQIECAAAECBAgQIECAAAECBAgQ&#10;IECAAAECBAgQIECAAAECBAgQIECAAAECBAgQIECAAAECBAgQIECAAAECBAgQIECAAAECxRHIxTnF&#10;JQQIECBAgAABAgQIECBAgMDLCly/czktry6FPz468LuwCQQIECBAgAABAgQIECBAgAABAgQIECBA&#10;gAABAgQIECBAgAABAgQIECBAgAABAgQIECBAgAABAgQIECBAgAABAgQIECBAgAABAgQIECBAgAAB&#10;AgQIECBAgAABAgQIECBAgAABAgQIECBAgAABAgQIECBAgAABAgQIECBAgAABAgQIECBAgAABAgQI&#10;FEsgF+sc1xAgQIAAAQIECBAgQIAAAQIvIzAx+2X4Y4d3HU3HXvsw7AIBAgQIECBAgAABAgQIECBA&#10;gAABAgQIECBAgAABAgQIECBAgAABAgQIECBAgAABAgQIECBAgAABAgQIECBAgAABAgQIECBAgAAB&#10;AgQIECBAgAABAgQIECBAgAABAgQIECBAgAABAgQIECBAgAABAgQIECBAgAABAgQIECBAgAABAgQI&#10;ECBAgAABAsUSyMU6xzUECBAgQIAAAQIECBAgQIDArxV4+PR+urF4NfyxkYHzqaOjI+wCAQIECBAg&#10;QIAAAQIECBAgQIAAAQIECBAgQIAAAQIECBAgQIAAAQIECBAgQIAAAQIECBAgQIAAAQIECBAgQIAA&#10;AQIECBAgQIAAAQIECBAgQIAAAQIECBAgQIAAAQIECBAgQIAAAQIECBAgQIAAAQIECBAgQIAAAQIE&#10;CBAgQIAAAQIECBAgQIAAAQLFEsjFOsc1BAgQIECAAAECBAgQIECAwK8VmGqOpdYvv6NfowPno+Rz&#10;AgQIECBAgAABAgQIECBAgAABAgQIECBAgAABAgQIECBAgAABAgQIECBAgAABAgQIECBAgAABAgQI&#10;ECBAgAABAgQIECBAgAABAgQIECBAgAABAgQIECBAgAABAgQIECBAgAABAgQIECBAgAABAgQIECBA&#10;gAABAgQIECBAgAABAgQIECBAgAABAgQKKJALeJOTCBAgQIAAAQIECBAgQIAAgV8hMDF7IfzuDw59&#10;kg7tPhJ2gQABAgQIECBAgAABAgQIECBAgAABAgQIECBAgAABAgQIECBAgAABAgQIECBAgAABAgQI&#10;ECBAgAABAgQIECBAgAABAgQIECBAgAABAgQIECBAgAABAgQIECBAgAABAgQIECBAgAABAgQIECBA&#10;gAABAgQIECBAgAABAgQIECBAgAABAgQIECBAgACB4gnk4p3kIgIECBAgQIAAAQIECBAgQOBfFfjh&#10;4Xdpbvmn8NtHBs6HTSBAgAABAgQIECBAgAABAgQIECBAgAABAgQIECBAgAABAgQIECBAgAABAgQI&#10;ECBAgAABAgQIECBAgAABAgQIECBAgAABAgQIECBAgAABAgQIECBAgAABAgQIECBAgAABAgQIECBA&#10;gAABAgQIECBAgAABAgQIECBAgAABAgQIECBAgAABAgQIECBAoJgCuZhnuYoAAQIECBAgQIAAAQIE&#10;CBD4VwQmZ78Kv21X5+50onco7AIBAgQIECBAgAABAgQIECBAgAABAgQIECBAgAABAgQIECBAgAAB&#10;AgQIECBAgAABAgQIECBAgAABAgQIECBAgAABAgQIECBAgAABAgQIECBAgAABAgQIECBAgAABAgQI&#10;ECBAgAABAgQIECBAgAABAgQIECBAgAABAgQIECBAgAABAgQIECBAgAABAsUUyMU8y1UECBAgQIAA&#10;AQIECBAgQIDAPxNY21hLM3Pj4bedbAynrs6usAsECBAgQIAAAQIECBAgQIAAAQIECBAgQIAAAQIE&#10;CBAgQIAAAQIECBAgQIAAAQIECBAgQIAAAQIECBAgQIAAAQIECBAgQIAAAQIECBAgQIAAAQIECBAg&#10;QIAAAQIECBAgQIAAAQIECBAgQIAAAQIECBAgQIAAAQIECBAgQIAAAQIECBAgQIAAAQIECBRTIBfz&#10;LFcRIECAAAECBAgQIECAAAEC/0zg2p1L6fHacvhtowPnwyYQIECAAAECBAgQIECAAAECBAgQIECA&#10;AAECBAgQIECAAAECBAgQIECAAAECBAgQIECAAAECBAgQIECAAAECBAgQIECAAAECBAgQIECAAAEC&#10;BAgQIECAAAECBAgQIECAAAECBAgQIECAAAECBAgQIECAAAECBAgQIECAAAECBAgQIECAAAECBAgQ&#10;IFBcgVzc01xGgAABAgQIECBAgAABAgQI/H8Ck7MXwnx0d1969+D7YRcIECBAgAABAgQIECBAgAAB&#10;AgQIECBAgAABAgQIECBAgAABAgQIECBAgAABAgQIECBAgAABAgQIECBAgAABAgQIECBAgAABAgQI&#10;ECBAgAABAgQIECBAgAABAgQIECBAgAABAgQIECBAgAABAgQIECBAgAABAgQIECBAgAABAgQIECBA&#10;gAABAgQIECiuQC7uaS4jQIAAAQIECBAgQIAAAQIEIoGfnz5M39y9FuU0MnAubAIBAgQIECBAgAAB&#10;AgQIECBAgAABAgQIECBAgAABAgQIECBAgAABAgQIECBAgAABAgQIECBAgAABAgQIECBAgAABAgQI&#10;ECBAgAABAgQIECBAgAABAgQIECBAgAABAgQIECBAgAABAgQIECBAgAABAgQIECBAgAABAgQIECBA&#10;gAABAgQIECBAgAABAsUWyMU+z3UECBAgQIAAAQIECBAgQIDAZgJTzf9OG62NzdJfPhvuPxc2gQAB&#10;AgQIECBAgAABAgQIECBAgAABAgQIECBAgAABAgQIECBAgAABAgQIECBAgAABAgQIECBAgAABAgQI&#10;ECBAgAABAgQIECBAgAABAgQIECBAgAABAgQIECBAgAABAgQIECBAgAABAgQIECBAgAABAgQIECBA&#10;gAABAgQIECBAgAABAgQIECBAgACBYgvkYp/nOgIECBAgQIAAAQIECBAgQGAzgYnZC5t9/JfP3j/0&#10;cTq0+0jYBQIECBAgQIAAAQIECBAgQIAAAQIECBAgQIAAAQIECBAgQIAAAQIECBAgQIAAAQIECBAg&#10;QIAAAQIECBAgQIAAAQIECBAgQIAAAQIECBAgQIAAAQIECBAgQIAAAQIECBAgQIAAAQIECBAgQIAA&#10;AQIECBAgQIAAAQIECBAgQIAAAQIECBAgQIAAAQIEii2Qi32e6wgQIECAAAECBAgQIECAAIG/F/jx&#10;5+9Tc/n233/817+PDJz/69e+IECAAAECBAgQIECAAAECBAgQIECAAAECBAgQIECAAAECBAgQIECA&#10;AAECBAgQIECAAAECBAgQIECAAAECBAgQIECAAAECBAgQIECAAAECBAgQIECAAAECBAgQIECAAAEC&#10;BAgQIECAAAECBAgQIECAAAECBAgQIECAAAECBAgQIECAAAECBAgQIECgfAK5fCe7mAABAgQIECBA&#10;gAABAgQI1FtgcvZCCNDduSt91jsUdoEAAQIECBAgQIAAAQIECBAgQIAAAQIECBAgQIAAAQIECBAg&#10;QIAAAQIECBAgQIAAAQIECBAgQIAAAQIECBAgQIAAAQIECBAgQIAAAQIECBAgQIAAAQIECBAgQIAA&#10;AQIECBAgQIAAAQIECBAgQIAAAQIECBAgQIAAAQIECBAgQIAAAQIECBAgQIAAgeIL5OKf6EICBAgQ&#10;IECAAAECBAgQIEDghcD6xlqamZt48dd/+PNk33Dq6uz+h899QIAAAQIECBAgQIAAAQIECBAgQIAA&#10;AQIECBAgQIAAAQIECBAgQIAAAQIECBAgQIAAAQIECBAgQIAAAQIECBAgQIAAAQIECBAgQIAAAQIE&#10;CBAgQIAAAQIECBAgQIAAAQIECBAgQIAAAQIECBAgQIAAAQIECBAgQIAAAQIECBAgQIAAAQIECBAg&#10;QIBAeQRyeU51KQECBAgQIECAAAECBAgQIHBj8WpaWn0UQowMnAubQIAAAQIECBAgQIAAAQIECBAg&#10;QIAAAQIECBAgQIAAAQIECBAgQIAAAQIECBAgQIAAAQIECBAgQIAAAQIECBAgQIAAAQIECBAgQIAA&#10;AQIECBAgQIAAAQIECBAgQIAAAQIECBAgQIAAAQIECBAgQIAAAQIECBAgQIAAAQIECBAgQIAAAQIE&#10;CBAgQIBAOQRyOc50JQECBAgQIECAAAECBAgQIPBcYLL5VQhxeNfR9N7BD8IuECBAgAABAgQIECBA&#10;gAABAgQIECBAgAABAgQIECBAgAABAgQIECBAgAABAgQIECBAgAABAgQIECBAgAABAgQIECBAgAAB&#10;AgQIECBAgAABAgQIECBAgAABAgQIECBAgAABAgQIECBAgAABAgQIECBAgAABAgQIECBAgAABAgQI&#10;ECBAgAABAgQIECBQDoFcjjNdSYAAAQIECBAgQIAAAQIECDxeXU7X71wOIYYHPk8dHR1hFwgQIECA&#10;AAECBAgQIECAAAECBAgQIECAAAECBAgQIECAAAECBAgQIECAAAECBAgQIECAAAECBAgQIECAAAEC&#10;BAgQIECAAAECBAgQIECAAAECBAgQIECAAAECBAgQIECAAAECBAgQIECAAAECBAgQIECAAAECBAgQ&#10;IECAAAECBAgQIECAAAECBAgQKIdALseZriRAgAABAgQIECBAgAABAgRm5ibSems9hDjd/3nYBAIE&#10;CBAgQIAAAQIECBAgQIAAAQIECBAgQIAAAQIECBAgQIAAAQIECBAgQIAAAQIECBAgQIAAAQIECBAg&#10;QIAAAQIECBAgQIAAAQIECBAgQIAAAQIECBAgQIAAAQIECBAgQIAAAQIECBAgQIAAAQIECBAgQIAA&#10;AQIECBAgQIAAAQIECBAgQIAAAQIEyiOQy3OqSwkQIECAAAECBAgQIECAQL0FJptfhQDv9BxLvXsa&#10;YRcIECBAgAABAgQIECBAgAABAgQIECBAgAABAgQIECBAgAABAgQIECBAgAABAgQIECBAgAABAgQI&#10;ECBAgAABAgQIECBAgAABAgQIECBAgAABAgQIECBAgAABAgQIECBAgAABAgQIECBAgAABAgQIECBA&#10;gAABAgQIECBAgAABAgQIECBAgAABAgQIECiPQC7PqS4lQIAAAQIECBAgQIAAAQL1FZhfbqYfHv4p&#10;BBgZOB82gQABAgQIECBAgAABAgQIECBAgAABAgQIECBAgAABAgQIECBAgAABAgQIECBAgAABAgQI&#10;ECBAgAABAgQIECBAgAABAgQIECBAgAABAgQIECBAgAABAgQIECBAgAABAgQIECBAgAABAgQIECBA&#10;gAABAgQIECBAgAABAgQIECBAgAABAgQIECBAgACBcgnkcp3rWgIECBAgQIAAAQIECBAgUE+Bi82v&#10;wuE7Onakk33DYRcIECBAgAABAgQIECBAgAABAgQIECBAgAABAgQIECBAgAABAgQIECBAgAABAgQI&#10;ECBAgAABAgQIECBAgAABAgQIECBAgAABAgQIECBAgAABAgQIECBAgAABAgQIECBAgAABAgQIECBA&#10;gAABAgQIECBAgAABAgQIECBAgAABAgQIECBAgAABAgQIECiXQC7Xua4lQIAAAQIECBAgQIAAAQL1&#10;E2i1WmmqORYOP947mPbs3Bt2gQABAgQIECBAgAABAgQIECBAgAABAgQIECBAgAABAgQIECBAgAAB&#10;AgQIECBAgAABAgQIECBAgAABAgQIECBAgAABAgQIECBAgAABAgQIECBAgAABAgQIECBAgAABAgQI&#10;ECBAgAABAgQIECBAgAABAgQIECBAgAABAgQIECBAgAABAgQIECBAgACBcgnkcp3rWgIECBAgQIAA&#10;AQIECBAgUD+BW/dvpnsri+Hw4f5zYRMIECBAgAABAgQIECBAgAABAgQIECBAgAABAgQIECBAgAAB&#10;AgQIECBAgAABAgQIECBAgAABAgQIECBAgAABAgQIECBAgAABAgQIECBAgAABAgQIECBAgAABAgQI&#10;ECBAgAABAgQIECBAgAABAgQIECBAgAABAgQIECBAgAABAgQIECBAgAABAgQIECifQC7fyS4mQIAA&#10;AQIECBAgQIAAAQL1EphqjoWD9+08kD46fDzsAgECBAgQIECAAAECBAgQIECAAAECBAgQIECAAAEC&#10;BAgQIECAAAECBAgQIECAAAECBAgQIECAAAECBAgQIECAAAECBAgQIECAAAECBAgQIECAAAECBAgQ&#10;IECAAAECBAgQIECAAAECBAgQIECAAAECBAgQIECAAAECBAgQIECAAAECBAgQIECAAAEC5RPI5TvZ&#10;xQQIECBAgAABAgQIECBAoD4Cqxur6crCVDh4qP9M6sydYRcIECBAgAABAgQIECBAgAABAgQIECBA&#10;gAABAgQIECBAgAABAgQIECBAgAABAgQIECBAgAABAgQIECBAgAABAgQIECBAgAABAgQIECBAgAAB&#10;AgQIECBAgAABAgQIECBAgAABAgQIECBAgAABAgQIECBAgAABAgQIECBAgAABAgQIECBAgAABAgQI&#10;ECifQC7fyS4mQIAAAQIECBAgQIAAAQL1Efj9nSvpydrjcPBI/7mwCQQIECBAgAABAgQIECBAgAAB&#10;AgQIECBAgAABAgQIECBAgAABAgQIECBAgAABAgQIECBAgAABAgQIECBAgAABAgQIECBAgAABAgQI&#10;ECBAgAABAgQIECBAgAABAgQIECBAgAABAgQIECBAgAABAgQIECBAgAABAgQIECBAgAABAgQIECBA&#10;gAABAgQIlFMgl/NsVxMgQIAAAQIECBAgQIAAgXoITM+Nh0MbewfSvx14K+wCAQIECBAgQIAAAQIE&#10;CBAgQIAAAQIECBAgQIAAAQIECBAgQIAAAQIECBAgQIAAAQIECBAgQIAAAQIECBAgQIAAAQIECBAg&#10;QIAAAQIECBAgQIAAAQIECBAgQIAAAQIECBAgQIAAAQIECBAgQIAAAQIECBAgQIAAAQIECBAgQIAA&#10;AQIECBAgQIAAAQLlFMjlPNvVBAgQIECAAAECBAgQIECg+gKPV5fT7+9cCYcONc6GTSBAgAABAgQI&#10;ECBAgAABAgQIECBAgAABAgQIECBAgAABAgQIECBAgAABAgQIECBAgAABAgQIECBAgAABAgQIECBA&#10;gAABAgQIECBAgAABAgQIECBAgAABAgQIECBAgAABAgQIECBAgAABAgQIECBAgAABAgQIECBAgAAB&#10;AgQIECBAgAABAgQIECBAoLwCubynu5wAAQIECBAgQIAAAQIECFRb4MrCVFprrYUjh/rPhE0gQIAA&#10;AQIECBAgQIAAAQIECBAgQIAAAQIECBAgQIAAAQIECBAgQIAAAQIECBAgQIAAAQIECBAgQIAAAQIE&#10;CBAgQIAAAQIECBAgQIAAAQIECBAgQIAAAQIECBAgQIAAAQIECBAgQIAAAQIECBAgQIAAAQIECBAg&#10;QIAAAQIECBAgQIAAAQIECBAgQKC8Arm8p7ucAAECBAgQIECAAAECBAhUW2C6OR4OfKfnWDqyuzfs&#10;AgECBAgQIECAAAECBAgQIECAAAECBAgQIECAAAECBAgQIECAAAECBAgQIECAAAECBAgQIECAAAEC&#10;BAgQIECAAAECBAgQIECAAAECBAgQIECAAAECBAgQIECAAAECBAgQIECAAAECBAgQIECAAAECBAgQ&#10;IECAAAECBAgQIECAAAECBAgQIECAAAEC5RXI5T3d5QQIECBAgAABAgQIECBAoLoCD1bupVv3b4YD&#10;h/rPhk0gQIAAAQIECBAgQIAAAQIECBAgQIAAAQIECBAgQIAAAQIECBAgQIAAAQIECBAgQIAAAQIE&#10;CBAgQIAAAQIECBAgQIAAAQIECBAgQIAAAQIECBAgQIAAAQIECBAgQIAAAQIECBAgQIAAAQIECBAg&#10;QIAAAQIECBAgQIAAAQIECBAgQIAAAQIECBAgQKDcArnc57ueAAECBAgQIECAAAECBAhUU2B6bjy1&#10;fvm92a/ckdNg38hmyWcECBAgQIAAAQIECBAgQIAAAQIECBAgQIAAAQIECBAgQIAAAQIECBAgQIAA&#10;AQIECBAgQIAAAQIECBAgQIAAAQIECBAgQIAAAQIECBAgQIAAAQIECBAgQIAAAQIECBAgQIAAAQIE&#10;CBAgQIAAAQIECBAgQIAAAQIECBAgQIAAAQIECBAgQIAAAQIECFRAIFdggwkECBAgQIAAAQIECBAg&#10;QKByAtPN8XDTR4ePp31d+8MuECBAgAABAgQIECBAgAABAgQIECBAgAABAgQIECBAgAABAgQIECBA&#10;gAABAgQIECBAgAABAgQIECBAgAABAgQIECBAgAABAgQIECBAgAABAgQIECBAgAABAgQIECBAgAAB&#10;AgQIECBAgAABAgQIECBAgAABAgQIECBAgAABAgQIECBAgAABAgQIECBQboFc7vNdT4AAAQIECBAg&#10;QIAAAQIEqifQXLqdbi/9ORw21DgbNoEAAQIECBAgQIAAAQIECBAgQIAAAQIECBAgQIAAAQIECBAg&#10;QIAAAQIECBAgQIAAAQIECBAgQIAAAQIECBAgQIAAAQIECBAgQIAAAQIECBAgQIAAAQIECBAgQIAA&#10;AQIECBAgQIAAAQIECBAgQIAAAQIECBAgQIAAAQIECBAgQIAAAQIECBAgQIAAgfIL5PJPsIAAAQIE&#10;CBAgQIAAAQIECFRLYGpuLBzUlbvTp72DYRcIECBAgAABAgQIECBAgAABAgQIECBAgAABAgQIECBA&#10;gAABAgQIECBAgAABAgQIECBAgAABAgQIECBAgAABAgQIECBAgAABAgQIECBAgAABAgQIECBAgAAB&#10;AgQIECBAgAABAgQIECBAgAABAgQIECBAgAABAgQIECBAgAABAgQIECBAgAABAgQIECi/QC7/BAsI&#10;ECBAgAABAgQIECBAgEB1BFqtVppujoeDTvSeSl2d3WEXCBAgQIAAAQIECBAgQIAAAQIECBAgQIAA&#10;AQIECBAgQIAAAQIECBAgQIAAAQIECBAgQIAAAQIECBAgQIAAAQIECBAgQIAAAQIECBAgQIAAAQIE&#10;CBAgQIAAAQIECBAgQIAAAQIECBAgQIAAAQIECBAgQIAAAQIECBAgQIAAAQIECBAgQIAAAQIECBAo&#10;v0Au/wQLCBAgQIAAAQIECBAgQIBAdQS+e/BtureyGA4a6j8bNoEAAQIECBAgQIAAAQIECBAgQIAA&#10;AQIECBAgQIAAAQIECBAgQIAAAQIECBAgQIAAAQIECBAgQIAAAQIECBAgQIAAAQIECBAgQIAAAQIE&#10;CBAgQIAAAQIECBAgQIAAAQIECBAgQIAAAQIECBAgQIAAAQIECBAgQIAAAQIECBAgQIAAAQIECBAg&#10;QIAAgWoI5GrMsIIAAQIECBAgQIAAAQIECFRDYKo5Fg7Zt/NA+uDQJ2EXCBAgQIAAAQIECBAgQIAA&#10;AQIECBAgQIAAAQIECBAgQIAAAQIECBAgQIAAAQIECBAgQIAAAQIECBAgQIAAAQIECBAgQIAAAQIE&#10;CBAgQIAAAQIECBAgQIAAAQIECBAgQIAAAQIECBAgQIAAAQIECBAgQIAAAQIECBAgQIAAAQIECBAg&#10;QIAAAQIECBCohkCuxgwrCBAgQIAAAQIECBAgQIBA+QXWNtbS5fmL4ZBTjdHUmTvDLhAgQIAAAQIE&#10;CBAgQIAAAQIECBAgQIAAAQIECBAgQIAAAQIECBAgQIAAAQIECBAgQIAAAQIECBAgQIAAAQIECBAg&#10;QIAAAQIECBAgQIAAAQIECBAgQIAAAQIECBAgQIAAAQIECBAgQIAAAQIECBAgQIAAAQIECBAgQIAA&#10;AQIECBAgQIAAAQIECBAgUA2BXI0ZVhAgQIAAAQIECBAgQIAAgfIL3Fj8Oj1eWw6HnO4/GzaBAAEC&#10;BAgQIECAAAECBAgQIECAAAECBAgQIECAAAECBAgQIECAAAECBAgQIECAAAECBAgQIECAAAECBAgQ&#10;IECAAAECBAgQIECAAAECBAgQIECAAAECBAgQIECAAAECBAgQIECAAAECBAgQIECAAAECBAgQIECA&#10;AAECBAgQIECAAAECBAgQIECAAIHqCOTqTLGEAAECBAgQIECAAAECBAiUW2CqORYOOLqnL73V827Y&#10;BQIECBAgQIAAAQIECBAgQIAAAQIECBAgQIAAAQIECBAgQIAAAQIECBAgQIAAAQIECBAgQIAAAQIE&#10;CBAgQIAAAQIECBAgQIAAAQIECBAgQIAAAQIECBAgQIAAAQIECBAgQIAAAQIECBAgQIAAAQIECBAg&#10;QIAAAQIECBAgQIAAAQIECBAgQIAAAQIEqiOQqzPFEgIECBAgQIAAAQIECBAgUF6BJ6uP0/XFK+GA&#10;043PwyYQIECAAAECBAgQIECAAAECBAgQIECAAAECBAgQIECAAAECBAgQIECAAAECBAgQIECAAAEC&#10;BAgQIECAAAECBAgQIECAAAECBAgQIECAAAECBAgQIECAAAECBAgQIECAAAECBAgQIECAAAECBAgQ&#10;IECAAAECBAgQIECAAAECBAgQIECAAAECBAgQIFAtgVytOdYQIECAAAECBAgQIECAAIFyClxZmEpr&#10;G6vh8UP9Z8ImECBAgAABAgQIECBAgAABAgQIECBAgAABAgQIECBAgAABAgQIECBAgAABAgQIECBA&#10;gAABAgQIECBAgAABAgQIECBAgAABAgQIECBAgAABAgQIECBAgAABAgQIECBAgAABAgQIECBAgAAB&#10;AgQIECBAgAABAgQIECBAgAABAgQIECBAgAABAgQIECBQLYFcrTnWECBAgAABAgQIECBAgACBcgpM&#10;NcfCw9/qeS/17mmEXSBAgAABAgQIECBAgAABAgQIECBAgAABAgQIECBAgAABAgQIECBAgAABAgQI&#10;ECBAgAABAgQIECBAgAABAgQIECBAgAABAgQIECBAgAABAgQIECBAgAABAgQIECBAgAABAgQIECBA&#10;gAABAgQIECBAgAABAgQIECBAgAABAgQIECBAgAABAgQIECBAoFoCuVpzrCFAgAABAgQIECBAgAAB&#10;AuUTeLByL926fzM8/HTjbNgEAgQIECBAgAABAgQIECBAgAABAgQIECBAgAABAgQIECBAgAABAgQI&#10;ECBAgAABAgQIECBAgAABAgQIECBAgAABAgQIECBAgAABAgQIECBAgAABAgQIECBAgAABAgQIECBA&#10;gAABAgQIECBAgAABAgQIECBAgAABAgQIECBAgAABAgQIECBAgAABAgSqJ5CrN8kiAgQIECBAgAAB&#10;AgQIECBQLoHpufHU+uX3Zr9yR06DjZHNks8IECBAgAABAgQIECBAgAABAgQIECBAgAABAgQIECBA&#10;gAABAgQIECBAgAABAgQIECBAgAABAgQIECBAgAABAgQIECBAgAABAgQIECBAgAABAgQIECBAgAAB&#10;AgQIECBAgAABAgQIECBAgAABAgQIECBAgAABAgQIECBAgAABAgQIECBAgAABAgQIEKioQK7oLrMI&#10;ECBAgAABAgQIECBAgEBpBKaaY+GtHx7+j7S/60DYBQIECBAgQIAAAQIECBAgQIAAAQIECBAgQIAA&#10;AQIECBAgQIAAAQIECBAgQIAAAQIECBAgQIAAAQIECBAgQIAAAQIECBAgQIAAAQIECBAgQIAAAQIE&#10;CBAgQIAAAQIECBAgQIAAAQIECBAgQIAAAQIECBAgQIAAAQIECBAgQIAAAQIECBAgQIAAAQIEqieQ&#10;qzfJIgIECBAgQIAAAQIECBAgUB6B5tLt9NPSj+HBpxufh00gQIAAAQIECBAgQIAAAQIECBAgQIAA&#10;AQIECBAgQIAAAQIECBAgQIAAAQIECBAgQIAAAQIECBAgQIAAAQIECBAgQIAAAQIECBAgQIAAAQIE&#10;CBAgQIAAAQIECBAgQIAAAQIECBAgQIAAAQIECBAgQIAAAQIECBAgQIAAAQIECBAgQIAAAQIECBAg&#10;QKCaArmas6wiQIAAAQIECBAgQIAAAQLlEJiaGwsP7e7sTp/2DoZdIECAAAECBAgQIECAAAECBAgQ&#10;IECAAAECBAgQIECAAAECBAgQIECAAAECBAgQIECAAAECBAgQIECAAAECBAgQIECAAAECBAgQIECA&#10;AAECBAgQIECAAAECBAgQIECAAAECBAgQIECAAAECBAgQIECAAAECBAgQIECAAAECBAgQIECAAAEC&#10;BAgQIECgmgK5mrOsIkCAAAECBAgQIECAAAECxRdotVppujkeHvrp0VOpq7M77AIBAgQIECBAgAAB&#10;AgQIECBAgAABAgQIECBAgAABAgQIECBAgAABAgQIECBAgAABAgQIECBAgAABAgQIECBAgAABAgQI&#10;ECBAgAABAgQIECBAgAABAgQIECBAgAABAgQIECBAgAABAgQIECBAgAABAgQIECBAgAABAgQIECBA&#10;gAABAgQIECBAgAABAtUUyNWcZRUBAgQIECBAgAABAgQIECi+wP88/GO6t7IYHjrUfzZsAgECBAgQ&#10;IECAAAECBAgQIECAAAECBAgQIECAAAECBAgQIECAAAECBAgQIECAAAECBAgQIECAAAECBAgQIECA&#10;AAECBAgQIECAAAECBAgQIECAAAECBAgQIECAAAECBAgQIECAAAECBAgQIECAAAECBAgQIECAAAEC&#10;BAgQIECAAAECBAgQIECAAAEC1RXI1Z1mGQECBAgQIECAAAECBAgQKLbAVHMsPHDfzgPpg0OfhF0g&#10;QIAAAQIECBAgQIAAAQIECBAgQIAAAQIECBAgQIAAAQIECBAgQIAAAQIECBAgQIAAAQIECBAgQIAA&#10;AQIECBAgQIAAAQIECBAgQIAAAQIECBAgQIAAAQIECBAgQIAAAQIECBAgQIAAAQIECBAgQIAAAQIE&#10;CBAgQIAAAQIECBAgQIAAAQIECBAgQKC6Arm60ywjQIAAAQIECBAgQIAAAQLFFVjfWEuX5y+GB55q&#10;jKTO3Bl2gQABAgQIECBAgAABAgQIECBAgAABAgQIECBAgAABAgQIECBAgAABAgQIECBAgAABAgQI&#10;ECBAgAABAgQIECBAgAABAgQIECBAgAABAgQIECBAgAABAgQIECBAgAABAgQIECBAgAABAgQIECBA&#10;gAABAgQIECBAgAABAgQIECBAgAABAgQIECBAgACB6grk6k6zjAABAgQIECBAgAABAgQIFFfgm7vX&#10;0vLqUnjgUP/ZsAkECBAgQIAAAQIECBAgQIAAAQIECBAgQIAAAQIECBAgQIAAAQIECBAgQIAAAQIE&#10;CBAgQIAAAQIECBAgQIAAAQIECBAgQIAAAQIECBAgQIAAAQIECBAgQIAAAQIECBAgQIAAAQIECBAg&#10;QIAAAQIECBAgQIAAAQIECBAgQIAAAQIECBAgQIAAAQIECFRbIFd7nnUECBAgQIAAAQIECBAgQKCY&#10;AlPNsfCwI7t709s974VdIECAAAECBAgQIECAAAECBAgQIECAAAECBAgQIECAAAECBAgQIECAAAEC&#10;BAgQIECAAAECBAgQIECAAAECBAgQIECAAAECBAgQIECAAAECBAgQIECAAAECBAgQIECAAAECBAgQ&#10;IECAAAECBAgQIECAAAECBAgQIECAAAECBAgQIECAAAECBAgQIECg2gK52vOsI0CAAAECBAgQIECA&#10;AAECxRNYWVtJ1+5cDg8bapwJm0CAAAECBAgQIECAAAECBAgQIECAAAECBAgQIECAAAECBAgQIECA&#10;AAECBAgQIECAAAECBAgQIECAAAECBAgQIECAAAECBAgQIECAAAECBAgQIECAAAECBAgQIECAAAEC&#10;BAgQIECAAAECBAgQIECAAAECBAgQIECAAAECBAgQIECAAAECBAgQIECAQPUFcvUnWkiAAAECBAgQ&#10;IECAAAECBIolcPXOTFrdeBYedbr/bNgEAgQIECBAgAABAgQIECBAgAABAgQIECBAgAABAgQIECBA&#10;gAABAgQIECBAgAABAgQIECBAgAABAgQIECBAgAABAgQIECBAgAABAgQIECBAgAABAgQIECBAgAAB&#10;AgQIECBAgAABAgQIECBAgAABAgQIECBAgAABAgQIECBAgAABAgQIECBAgAABAgSqL5CrP9FCAgQI&#10;ECBAgAABAgQIECBQLIHp5nh40Jv73059ewfCLhAgQIAAAQIECBAgQIAAAQIECBAgQIAAAQIECBAg&#10;QIAAAQIECBAgQIAAAQIECBAgQIAAAQIECBAgQIAAAQIECBAgQIAAAQIECBAgQIAAAQIECBAgQIAA&#10;AQIECBAgQIAAAQIECBAgQIAAAQIECBAgQIAAAQIECBAgQIAAAQIECBAgQIAAAQIECBAgUH2BXP2J&#10;FhIgQIAAAQIECBAgQIAAgeIILD17lP5w73p40FD/mbAJBAgQIECAAAECBAgQIECAAAECBAgQIECA&#10;AAECBAgQIECAAAECBAgQIECAAAECBAgQIECAAAECBAgQIECAAAECBAgQIECAAAECBAgQIECAAAEC&#10;BAgQIECAAAECBAgQIECAAAECBAgQIECAAAECBAgQIECAAAECBAgQIECAAAECBAgQIECAAAECBAjU&#10;QyDXY6aVBAgQIECAAAECBAgQIECgGAKX5y+mjdbGpsd0pI50qjG6afMhAQIECBAgQIAAAQIECBAg&#10;QIAAAQIECBAgQIAAAQIECBAgQIAAAQIECBAgQIAAAQIECBAgQIAAAQIECBAgQIAAAQIECBAgQIAA&#10;AQIECBAgQIAAAQIECBAgQIAAAQIECBAgQIAAAQIECBAgQIAAAQIECBAgQIAAAQIECBAgQIAAAQIE&#10;CBAgQIAAAQL1Ecj1mWopAQIECBAgQIAAAQIECBBov8DM3ER4xLHXPkw93a+FXSBAgAABAgQIECBA&#10;gAABAgQIECBAgAABAgQIECBAgAABAgQIECBAgAABAgQIECBAgAABAgQIECBAgAABAgQIECBAgAAB&#10;AgQIECBAgAABAgQIECBAgAABAgQIECBAgAABAgQIECBAgAABAgQIECBAgAABAgQIECBAgAABAgQI&#10;ECBAgAABAgQIECBAoB4CuR4zrSRAgAABAgQIECBAgAABAu0XuL9yN/3pwR/CQ4YaZ8ImECBAgAAB&#10;AgQIECBAgAABAgQIECBAgAABAgQIECBAgAABAgQIECBAgAABAgQIECBAgAABAgQIECBAgAABAgQI&#10;ECBAgAABAgQIECBAgAABAgQIECBAgAABAgQIECBAgAABAgQIECBAgAABAgQIECBAgAABAgQIECBA&#10;gAABAgQIECBAgAABAgQIECBQH4Fcn6mWEiBAgAABAgQIECBAgACB9gpcmpsMD8gdnelE31DYBQIE&#10;CBAgQIAAAQIECBAgQIAAAQIECBAgQIAAAQIECBAgQIAAAQIECBAgQIAAAQIECBAgQIAAAQIECBAg&#10;QIAAAQIECBAgQIAAAQIECBAgQIAAAQIECBAgQIAAAQIECBAgQIAAAQIECBAgQIAAAQIECBAgQIAA&#10;AQIECBAgQIAAAQIECBAgQIAAAQIE6iOQ6zPVUgIECBAgQIAAAQIECBAg0F6BmbmJ8ICPDh9Pe3fu&#10;C7tAgAABAgQIECBAgAABAgQIECBAgAABAgQIECBAgAABAgQIECBAgAABAgQIECBAgAABAgQIECBA&#10;gAABAgQIECBAgAABAgQIECBAgAABAgQIECBAgAABAgQIECBAgAABAgQIECBAgAABAgQIECBAgAAB&#10;AgQIECBAgAABAgQIECBAgAABAgQIECBAgEB9BHJ9plpKgAABAgQIECBAgAABAgTaJ7CwPJd+fPR9&#10;eMBQYzRsAgECBAgQIECAAAECBAgQIECAAAECBAgQIECAAAECBAgQIECAAAECBAgQIECAAAECBAgQ&#10;IECAAAECBAgQIECAAAECBAgQIECAAAECBAgQIECAAAECBAgQIECAAAECBAgQIECAAAECBAgQIECA&#10;AAECBAgQIECAAAECBAgQIECAAAECBAgQIECAAAEC9RLI9ZprLQECBAgQIECAAAECBAgQaI/A9Nx4&#10;+OKduSsd7x0Mu0CAAAECBAgQIECAAAECBAgQIECAAAECBAgQIECAAAECBAgQIECAAAECBAgQIECA&#10;AAECBAgQIECAAAECBAgQIECAAAECBAgQIECAAAECBAgQIECAAAECBAgQIECAAAECBAgQIECAAAEC&#10;BAgQIECAAAECBAgQIECAAAECBAgQIECAAAECBAgQIECAQL0Ecr3mWkuAAAECBAgQIECAAAECBNoj&#10;MDM3Hr74+NGTqbtzV9gFAgQIECBAgAABAgQIECBAgAABAgQIECBAgAABAgQIECBAgAABAgQIECBA&#10;gAABAgQIECBAgAABAgQIECBAgAABAgQIECBAgAABAgQIECBAgAABAgQIECBAgAABAgQIECBAgAAB&#10;AgQIECBAgAABAgQIECBAgAABAgQIECBAgAABAgQIECBAgAABAgTqJZDrNddaAgQIECBAgAABAgQI&#10;ECDw6gX+99EPaf5xM3zxqcZo2AQCBAgQIECAAAECBAgQIECAAAECBAgQIECAAAECBAgQIECAAAEC&#10;BAgQIECAAAECBAgQIECAAAECBAgQIECAAAECBAgQIECAAAECBAgQIECAAAECBAgQIECAAAECBAgQ&#10;IECAAAECBAgQIECAAAECBAgQIECAAAECBAgQIECAAAECBAgQIECAAAECBOonkOs32WICBAgQIECA&#10;AAECBAgQIPBqBWaaE+ELd+/Ykz4+ciLsAgECBAgQIECAAAECBAgQIECAAAECBAgQIECAAAECBAgQ&#10;IECAAAECBAgQIECAAAECBAgQIECAAAECBAgQIECAAAECBAgQIECAAAECBAgQIECAAAECBAgQIECA&#10;AAECBAgQIECAAAECBAgQIECAAAECBAgQIECAAAECBAgQIECAAAECBAgQIECAAAEC9RPI9ZtsMQEC&#10;BAgQIECAAAECBAgQeLUCl+Ynwxee6B1KO/KOsAsECBAgQIAAAQIECBAgQIAAAQIECBAgQIAAAQIE&#10;CBAgQIAAAQIECBAgQIAAAQIECBAgQIAAAQIECBAgQIAAAQIECBAgQIAAAQIECBAgQIAAAQIECBAg&#10;QIAAAQIECBAgQIAAAQIECBAgQIAAAQIECBAgQIAAAQIECBAgQIAAAQIECBAgQIAAAQIECNRPINdv&#10;ssUECBAgQIAAAQIECBAgQODVCXz/4Fa6t7IYvnCocSZsAgECBAgQIECAAAECBAgQIECAAAECBAgQ&#10;IECAAAECBAgQIECAAAECBAgQIECAAAECBAgQIECAAAECBAgQIECAAAECBAgQIECAAAECBAgQIECA&#10;AAECBAgQIECAAAECBAgQIECAAAECBAgQIECAAAECBAgQIECAAAECBAgQIECAAAECBAgQIECAAAEC&#10;9RTI9ZxtNQECBAgQIECAAAECBAgQeDUCM/OT4Yv2dx1I/37oo7ALBAgQIECAAAECBAgQIECAAAEC&#10;BAgQIECAAAECBAgQIECAAAECBAgQIECAAAECBAgQIECAAAECBAgQIECAAAECBAgQIECAAAECBAgQ&#10;IECAAAECBAgQIECAAAECBAgQIECAAAECBAgQIECAAAECBAgQIECAAAECBAgQIECAAAECBAgQIECA&#10;AAECBAjUUyDXc7bVBAgQIECAAAECBAgQIEBg+wVarVa6PH8xfNFnvcMpd/hP8xBIIECAAAECBAgQ&#10;IECAAAECBAgQIECAAAECBAgQIECAAAECBAgQIECAAAECBAgQIECAAAECBAgQIECAAAECBAgQIECA&#10;AAECBAgQIECAAAECBAgQIECAAAECBAgQIECAAAECBAgQIECAAAECBAgQIECAAAECBAgQIECAAAEC&#10;BAgQIECAAAECBAgQIFBTAf8X9Jr+izebAAECBAgQIECAAAECBLZf4LsH36aHT++HLzrVGAmbQIAA&#10;AQIECBAgQIAAAQIECBAgQIAAAQIECBAgQIAAAQIECBAgQIAAAQIECBAgQIAAAQIECBAgQIAAAQIE&#10;CBAgQIAAAQIECBAgQIAAAQIECBAgQIAAAQIECBAgQIAAAQIECBAgQIAAAQIECBAgQIAAAQIECBAg&#10;QIAAAQIECBAgQIAAAQIECBAgQIBAfQVyfadbToAAAQIECBAgQIAAAQIEtldgZm4yfEFP98H07sH3&#10;wy4QIECAAAECBAgQIECAAAECBAgQIECAAAECBAgQIECAAAECBAgQIECAAAECBAgQIECAAAECBAgQ&#10;IECAAAECBAgQIECAAAECBAgQIECAAAECBAgQIECAAAECBAgQIECAAAECBAgQIECAAAECBAgQIECA&#10;AAECBAgQIECAAAECBAgQIECAAAECBAgQIFBfgVzf6ZYTIECAAAECBAgQIECAAIHtE9hobaQrCxfD&#10;F5zsG0kdHR1hFwgQIECAAAECBAgQIECAAAECBAgQIECAAAECBAgQIECAAAECBAgQIECAAAECBAgQ&#10;IECAAAECBAgQIECAAAECBAgQIECAAAECBAgQIECAAAECBAgQIECAAAECBAgQIECAAAECBAgQIECA&#10;AAECBAgQIECAAAECBAgQIECAAAECBAgQIECAAAECBAgQqK9Aru90ywkQIECAAAECBAgQIECAwPYJ&#10;3Lp/Mz169nP4glN9I2ETCBAgQIAAAQIECBAgQIAAAQIECBAgQIAAAQIECBAgQIAAAQIECBAgQIAA&#10;AQIECBAgQIAAAQIECBAgQIAAAQIECBAgQIAAAQIECBAgQIAAAQIECBAgQIAAATP/g6kAAEAASURB&#10;VAIECBAgQIAAAQIECBAgQIAAAQIECBAgQIAAAQIECBAgQIAAAQIECBAgQIAAAQIECBCot0Cu93zr&#10;CRAgQIAAAQIECBAgQIDA9ghcmpsMH3xo15H0Vs97YRcIECBAgAABAgQIECBAgAABAgQIECBAgAAB&#10;AgQIECBAgAABAgQIECBAgAABAgQIECBAgAABAgQIECBAgAABAgQIECBAgAABAgQIECBAgAABAgQI&#10;ECBAgAABAgQIECBAgAABAgQIECBAgAABAgQIECBAgAABAgQIECBAgAABAgQIECBAgAABAgQIEKi3&#10;QK73fOsJECBAgAABAgQIECBAgMDWC6xvrKcrC1Phg0/2DaeOjo6wCwQIECBAgAABAgQIECBAgAAB&#10;AgQIECBAgAABAgQIECBAgAABAgQIECBAgAABAgQIECBAgAABAgQIECBAgAABAgQIECBAgAABAgQI&#10;ECBAgAABAgQIECBAgAABAgQIECBAgAABAgQIECBAgAABAgQIECBAgAABAgQIECBAgAABAgQIECBA&#10;gAABAgQI1Fsg13u+9QQIECBAgAABAgQIECBAYOsFvr13Iy2vLoUPPtUYDZtAgAABAgQIECBAgAAB&#10;AgQIECBAgAABAgQIECBAgAABAgQIECBAgAABAgQIECBAgAABAgQIECBAgAABAgQIECBAgAABAgQI&#10;ECBAgAABAgQIECBAgAABAgQIECBAgAABAgQIECBAgAABAgQIECBAgAABAgQIECBAgAABAgQIECBA&#10;gAABAgQIECBAgACBjIAAAQIECBAgQIAAAQIECBDYWoFL8xPhA4/s7k1vHng77AIBAgQIECBAgAAB&#10;AgQIECBAgAABAgQIECBAgAABAgQIECBAgAABAgQIECBAgAABAgQIECBAgAABAgQIECBAgAABAgQI&#10;ECBAgAABAgQIECBAgAABAgQIECBAgAABAgQIECBAgAABAgQIECBAgAABAgQIECBAgAABAgQIECBA&#10;gAABAgQIECBAgAABAgQyAgIECBAgQIAAAQIECBAgQGDrBNY21tLXCzPhAwcbI2ETCBAgQIAAAQIE&#10;CBAgQIAAAQIECBAgQIAAAQIECBAgQIAAAQIECBAgQIAAAQIECBAgQIAAAQIECBAgQIAAAQIECBAg&#10;QIAAAQIECBAgQIAAAQIECBAgQIAAAQIECBAgQIAAAQIECBAgQIAAAQIECBAgQIAAAQIECBAgQIAA&#10;AQIECBAgQIAAAQIECBAg8FwgYyBAgAABAgQIECBAgAABAgS2TuDm3Wvpydrj8IGDfaNhEwgQIECA&#10;AAECBAgQIECAAAECBAgQIECAAAECBAgQIECAAAECBAgQIECAAAECBAgQIECAAAECBAgQIECAAAEC&#10;BAgQIECAAAECBAgQIECAAAECBAgQIECAAAECBAgQIECAAAECBAgQIECAAAECBAgQIECAAAECBAgQ&#10;IECAAAECBAgQIECAAAECBAgQIPBcIGMgQIAAAQIECBAgQIAAAQIEtk7g0vzF8GF9e/rTG/vfDLtA&#10;gAABAgQIECBAgAABAgQIECBAgAABAgQIECBAgAABAgQIECBAgAABAgQIECBAgAABAgQIECBAgAAB&#10;AgQIECBAgAABAgQIECBAgAABAgQIECBAgAABAgQIECBAgAABAgQIECBAgAABAgQIECBAgAABAgQI&#10;ECBAgAABAgQIECBAgAABAgQIECBAgACB5wIZAwECBAgQIECAAAECBAgQILA1Aqsbq+nawqXwYYON&#10;0bAJBAgQIECAAAECBAgQIECAAAECBAgQIECAAAECBAgQIECAAAECBAgQIECAAAECBAgQIECAAAEC&#10;BAgQIECAAAECBAgQIECAAAECBAgQIECAAAECBAgQIECAAAECBAgQIECAAAECBAgQIECAAAECBAgQ&#10;IECAAAECBAgQIECAAAECBAgQIECAAAECBAgQeCGQX3zhTwIECBAgQIAAAQIECBAgQOC3CXyzeDWt&#10;rD8JHzLYNxw2gQABAgQIECBAgAABAgQIECBAgAABAgQIECBAgAABAgQIECBAgAABAgQIECBAgAAB&#10;AgQIECBAgAABAgQIECBAgAABAgQIECBAgAABAgQIECBAgAABAgQIECBAgAABAgQIECBAgAABAgQI&#10;ECBAgAABAgQIECBAgAABAgQIECBAgAABAgQIECBAgAABAi8E8osv/EmAAAECBAgQIECAAAECBAj8&#10;NoFL85PhA/r3vpH6970RdoEAAQIECBAgQIAAAQIECBAgQIAAAQIECBAgQIAAAQIECBAgQIAAAQIE&#10;CBAgQIAAAQIECBAgQIAAAQIECBAgQIAAAQIECBAgQIAAAQIECBAgQIAAAQIECBAgQIAAAQIECBAg&#10;QIAAAQIECBAgQIAAAQIECBAgQIAAAQIECBAgQIAAAQIECBAgQIAAAQIvBPKLL/xJgAABAgQIECBA&#10;gAABAgQIvLzAs/Vn6fqdy+EDBhsjYRMIECBAgAABAgQIECBAgAABAgQIECBAgAABAgQIECBAgAAB&#10;AgQIECBAgAABAgQIECBAgAABAgQIECBAgAABAgQIECBAgAABAgQIECBAgAABAgQIECBAgAABAgQI&#10;ECBAgAABAgQIECBAgAABAgQIECBAgAABAgQIECBAgAABAgQIECBAgAABAgQIECDwtwL5b//iawIE&#10;CBAgQIAAAQIECBAgQODlBG4sfp2erj8Nf3iwbzhsAgECBAgQIECAAAECBAgQIECAAAECBAgQIECA&#10;AAECBAgQIECAAAECBAgQIECAAAECBAgQIECAAAECBAgQIECAAAECBAgQIECAAAECBAgQIECAAAEC&#10;BAgQIECAAAECBAgQ+D/27uw5quta4PDWlpjELLpbxMQm2I6xAQ0tgeL//ylBiNYEXBLChbLjoO5m&#10;ErOE1Jeq3KoQ0gvUUk+SPihXofPbZ619Pj/xBAECBAgQIECAAAECBAgQIECAAAECBAgQIECAAAEC&#10;BAgQIECAAAECBAgQIPCxQP74B38mQIAAAQIECBAgQIAAAQIEticwt/Ln8MVzx75Jo0e/CrtAgAAB&#10;AgQIECBAgAABAgQIECBAgAABAgQIECBAgAABAgQIECBAgAABAgQIECBAgAABAgQIECBAgAABAgQI&#10;ECBAgAABAgQIECBAgAABAgQIECBAgAABAgQIECBAgAABAgQIECBAgAABAgQIECBAgAABAgQIECBA&#10;gAABAgQIECBAgAABAgQIECBAgACBjwXyxz/4MwECBAgQIECAAAECBAgQINC6wNrGu7RUq4QvTp/9&#10;OWwCAQIECBAgQIAAAQIECBAgQIAAAQIECBAgQIAAAQIECBAgQIAAAQIECBAgQIAAAQIECBAgQIAA&#10;AQIECBAgQIAAAQIECBAgQIAAAQIECBAgQIAAAQIECBAgQIAAAQIECBAgQIAAAQIECBAgQIAAAQIE&#10;CBAgQIAAAQIECBAgQIAAAQIECBAgQIAAAQIEPhXInz7wMwECBAgQIECAAAECBAgQINCawFKtktY3&#10;18KXpkd/DptAgAABAgQIECBAgAABAgQIECBAgAABAgQIECBAgAABAgQIECBAgAABAgQIECBAgAAB&#10;AgQIECBAgAABAgQIECBAgAABAgQIECBAgAABAgQIECBAgAABAgQIECBAgAABAgQIECBAgAABAgQI&#10;ECBAgAABAgQIECBAgAABAgQIECBAgAABAgQIECBAgACBTwXypw/8TIAAAQIECBAgQIAAAQIECLQm&#10;MLfy5/CFb45fSMXh0bALBAgQIECAAAECBAgQIECAAAECBAgQIECAAAECBAgQIECAAAECBAgQIECA&#10;AAECBAgQIECAAAECBAgQIECAAAECBAgQIECAAAECBAgQIECAAAECBAgQIECAAAECBAgQIECAAAEC&#10;BAgQIECAAAECBAgQIECAAAECBAgQIECAAAECBAgQIECAAAECBAgQ+FQgf/rAzwQIECBAgAABAgQI&#10;ECBAgMDWBd5tvE236vPhC1Nn/xQ2gQABAgQIECBAgAABAgQIECBAgAABAgQIECBAgAABAgQIECBA&#10;gAABAgQIECBAgAABAgQIECBAgAABAgQIECBAgAABAgQIECBAgAABAgQIECBAgAABAgQIECBAgAAB&#10;AgQIECBAgAABAgQIECBAgAABAgQIECBAgAABAgQIECBAgAABAgQIECBAgAABAs0EcrOHnhEgQIAA&#10;AQIECBAgQIAAAQJbE7hVX0jrm+vh4enRn8MmECBAgAABAgQIECBAgAABAgQIECBAgAABAgQIECBA&#10;gAABAgQIECBAgAABAgQIECBAgAABAgQIECBAgAABAgQIECBAgAABAgQIECBAgAABAgQIECBAgAAB&#10;AgQIECBAgAABAgQIECBAgAABAgQIECBAgAABAgQIECBAgAABAgQIECBAgAABAgQIECBAoJlAbvbQ&#10;MwIECBAgQIAAAQIECBAgQGBrApWV6+HB8ye+TWeOFMMuECBAgAABAgQIECBAgAABAgQIECBAgAAB&#10;AgQIECBAgAABAgQIECBAgAABAgQIECBAgAABAgQIECBAgAABAgQIECBAgAABAgQIECBAgAABAgQI&#10;ECBAgAABAgQIECBAgAABAgQIECBAgAABAgQIECBAgAABAgQIECBAgAABAgQIECBAgAABAgQIECBA&#10;oJlAbvbQMwIECBAgQIAAAQIECBAgQODLAuub62m5Ph8eLJdmwiYQIECAAAECBAgQIECAAAECBAgQ&#10;IECAAAECBAgQIECAAAECBAgQIECAAAECBAgQIECAAAECBAgQIECAAAECBAgQIECAAAECBAgQIECA&#10;AAECBAgQIECAAAECBAgQIECAAAECBAgQIECAAAECBAgQIECAAAECBAgQIECAAAECBAgQIECAAAEC&#10;BAgQIEAgEshR8JwAAQIECBAgQIAAAQIECBD4vMCdx0vp3cbb8NDk6LWwCQQIECBAgAABAgQIECBA&#10;gAABAgQIECBAgAABAgQIECBAgAABAgQIECBAgAABAgQIECBAgAABAgQIECBAgAABAgQIECBAgAAB&#10;AgQIECBAgAABAgQIECBAgAABAgQIECBAgAABAgQIECBAgAABAgQIECBAgAABAgQIECBAgAABAgQI&#10;ECBAgAABAgQIEIgEchQ8J0CAAAECBAgQIECAAAECBD4vUFm5Hh44d+zrVBo+G3aBAAECBAgQIECA&#10;AAECBAgQIECAAAECBAgQIECAAAECBAgQIECAAAECBAgQIECAAAECBAgQIECAAAECBAgQIECAAAEC&#10;BAgQIECAAAECBAgQIECAAAECBAgQIECAAAECBAgQIECAAAECBAgQIECAAAECBAgQIECAAAECBAgQ&#10;IECAAAECBAgQIECAAAECkUCOgucECBAgQIAAAQIECBAgQIBALLCx+T4t1W6GByZLM2ETCBAgQIAA&#10;AQIECBAgQIAAAQIECBAgQIAAAQIECBAgQIAAAQIECBAgQIAAAQIECBAgQIAAAQIECBAgQIAAAQIE&#10;CBAgQIAAAQIECBAgQIAAAQIECBAgQIAAAQIECBAgQIAAAQIECBAgQIAAAQIECBAgQIAAAQIECBAg&#10;QIAAAQIECBAgQIAAAQIECBAg8DmB/LmoESBAgAABAgQIECBAgAABAs0F7j69nV6/f9U8fnhaHp0J&#10;m0CAAAECBAgQIECAAAECBAgQIECAAAECBAgQIECAAAECBAgQIECAAAECBAgQIECAAAECBAgQIECA&#10;AAECBAgQIECAAAECBAgQIECAAAECBAgQIECAAAECBAgQIECAAAECBAgQIECAAAECBAgQIECAAAEC&#10;BAgQIECAAAECBAgQIECAAAECBAgQIECAAIHPCeTPRY0AAQIECBAgQIAAAQIECBBoLjC/Mts8fHha&#10;Gv5d+urY78MuECBAgAABAgQIECBAgAABAgQIECBAgAABAgQIECBAgAABAgQIECBAgAABAgQIECBA&#10;gAABAgQIECBAgAABAgQIECBAgAABAgQIECBAgAABAgQIECBAgAABAgQIECBAgAABAgQIECBAgAAB&#10;AgQIECBAgAABAgQIECBAgAABAgQIECBAgAABAgQIECBA4HMC+XNRI0CAAAECBAgQIECAAAECBP5b&#10;YLOxmearN/47/P+T8ui1sAkECBAgQIAAAQIECBAgQIAAAQIECBAgQIAAAQIECBAgQIAAAQIECBAg&#10;QIAAAQIECBAgQIAAAQIECBAgQIAAAQIECBAgQIAAAQIECBAgQIAAAQIECBAgQIAAAQIECBAgQIAA&#10;AQIECBAgQIAAAQIECBAgQIAAAQIECBAgQIAAAQIECBAgQIAAAQIECBD4kkD+0gGdAAECBAgQIECA&#10;AAECBAgQ+E+Be0/vppfrq//58KOfyqWZj37yRwIECBAgQIAAAQIECBAgQIAAAQIECBAgQIAAAQIE&#10;CBAgQIAAAQIECBAgQIAAAQIECBAgQIAAAQIECBAgQIAAAQIECBAgQIAAAQIECBAgQIAAAQIECBAg&#10;QIAAAQIECBAgQIAAAQIECBAgQIAAAQIECBAgQIAAAQIECBAgQIAAAQIECBAgQIAAAQIECLQmkFs7&#10;7jQBAgQIECBAgAABAgQIECAwX70eIowcLqRvTlwIu0CAAAECBAgQIECAAAECBAgQIECAAAECBAgQ&#10;IECAAAECBAgQIECAAAECBAgQIECAAAECBAgQIECAAAECBAgQIECAAAECBAgQIECAAAECBAgQIECA&#10;AAECBAgQIECAAAECBAgQIECAAAECBAgQIECAAAECBAgQIECAAAECBAgQIECAAAECBAgQIECAAIEv&#10;CeQvHdAJECBAgAABAgQIECBAgACBfws0Go1Uqc7++8EnfyqPznzyxI8ECBAgQIAAAQIECBAgQIAA&#10;AQIECBAgQIAAAQIECBAgQIAAAQIECBAgQIAAAQIECBAgQIAAAQIECBAgQIAAAQIECBAgQIAAAQIE&#10;CBAgQIAAAQIECBAgQIAAAQIECBAgQIAAAQIECBAgQIAAAQIECBAgQIAAAQIECBAgQIAAAQIECBAg&#10;QIAAAQIECBBoTSC3dtxpAgQIECBAgAABAgQIECCwvwX+9/m99Pzd0xChXJoJm0CAAAECBAgQIECA&#10;AAECBAgQIECAAAECBAgQIECAAAECBAgQIECAAAECBAgQIECAAAECBAgQIECAAAECBAgQIECAAAEC&#10;BAgQIECAAAECBAgQIECAAAECBAgQIECAAAECBAgQIECAAAECBAgQIECAAAECBAgQIECAAAECBAgQ&#10;IECAAAECBAgQIECAAIGtCOStHHKGAAECBAgQIECAAAECBAgQ+JdAZeUvIcXJQ6fThZPfh10gQIAA&#10;AQIECBAgQIAAAQIECBAgQIAAAQIECBAgQIAAAQIECBAgQIAAAQIECBAgQIAAAQIECBAgQIAAAQIE&#10;CBAgQIAAAQIECBAgQIAAAQIECBAgQIAAAQIECBAgQIAAAQIECBAgQIAAAQIECBAgQIAAAQIECBAg&#10;QIAAAQIECBAgQIAAAQIECBAgQIDAVgTyVg45Q4AAAQIECBAgQIAAAQIECPxLoFKdDSnKpWtpYGAg&#10;7AIBAgQIECBAgAABAgQIECBAgAABAgQIECBAgAABAgQIECBAgAABAgQIECBAgAABAgQIECBAgAAB&#10;AgQIECBAgAABAgQIECBAgAABAgQIECBAgAABAgQIECBAgAABAgQIECBAgAABAgQIECBAgAABAgQI&#10;ECBAgAABAgQIECBAgAABAgQIECBAgAABAgS2IpC3csgZAgQIECBAgAABAgQIECBAIKWHz++nJ2/r&#10;IcVkaSZsAgECBAgQIECAAAECBAgQIECAAAECBAgQIECAAAECBAgQIECAAAECBAgQIECAAAECBAgQ&#10;IECAAAECBAgQIECAAAECBAgQIECAAAECBAgQIECAAAECBAgQIECAAAECBAgQIECAAAECBAgQIECA&#10;AAECBAgQIECAAAECBAgQIECAAAECBAgQIECAAAECBLYqkLd60DkCBAgQIECAAAECBAgQILDfBSrV&#10;6yHB8YMn0venL4ZdIECAAAECBAgQIECAAAECBAgQIECAAAECBAgQIECAAAECBAgQIECAAAECBAgQ&#10;IECAAAECBAgQIECAAAECBAgQIECAAAECBAgQIECAAAECBAgQIECAAAECBAgQIECAAAECBAgQIECA&#10;AAECBAgQIECAAAECBAgQIECAAAECBAgQIECAAAECBAgQIECAwFYF8lYPOkeAAAECBAgQIECAAAEC&#10;BPa7QGXlekgwUbya8oC/ZodAAgECBAgQIECAAAECBAgQIECAAAECBAgQIECAAAECBAgQIECAAAEC&#10;BAgQIECAAAECBAgQIECAAAECBAgQIECAAAECBAgQIECAAAECBAgQIECAAAECBAgQIECAAAECBAgQ&#10;IECAAAECBAgQIECAAAECBAgQIECAAAECBAgQIECAAAECBAgQIECAAAECWxbwL6dvmcpBAgQIECBA&#10;gAABAgQIENjPAr++eJhqb1ZCgqnRP4VNIECAAAECBAgQIECAAAECBAgQIECAAAECBAgQIECAAAEC&#10;BAgQIECAAAECBAgQIECAAAECBAgQIECAAAECBAgQIECAAAECBAgQIECAAAECBAgQIECAAAECBAgQ&#10;IECAAAECBAgQIECAAAECBAgQIECAAAECBAgQIECAAAECBAgQIECAAAECBAgQIECAQCsCuZXDzhIg&#10;QIAAAQIECBAgQIAAgf0qUFm5Hn760QPH0h9P/xR2gQABAgQIECBAgAABAgQIECBAgAABAgQIECBA&#10;gAABAgQIECBAgAABAgQIECBAgAABAgQIECBAgAABAgQIECBAgAABAgQIECBAgAABAgQIECBAgAAB&#10;AgQIECBAgAABAgQIECBAgAABAgQIECBAgAABAgQIECBAgAABAgQIECBAgAABAgQIECBAgAABAq0I&#10;5FYOO0uAAAECBAgQIECAAAECBParQKV6Pfz08eJ0GsyDYRcIECBAgAABAgQIECBAgAABAgQIECBA&#10;gAABAgQIECBAgAABAgQIECBAgAABAgQIECBAgAABAgQIECBAgAABAgQIECBAgAABAgQIECBAgAAB&#10;AgQIECBAgAABAgQIECBAgAABAgQIECBAgAABAgQIECBAgAABAgQIECBAgAABAgQIECBAgAABAgQI&#10;ECDQikBu5bCzBAgQIECAAAECBAgQIEBgPwr88+Wv6dGr38JPnxqdCZtAgAABAgQIECBAgAABAgQI&#10;ECBAgAABAgQIECBAgAABAgQIECBAgAABAgQIECBAgAABAgQIECBAgAABAgQIECBAgAABAgQIECBA&#10;gAABAgQIECBAgAABAgQIECBAgAABAgQIECBAgAABAgQIECBAgAABAgQIECBAgAABAgQIECBAgAAB&#10;AgQIECBAgACBVgVyqy84T4AAAQIECBAgQIAAAQIE9ptApTobfvKRoeF0ceRK2AUCBAgQIECAAAEC&#10;BAgQIECAAAECBAgQIECAAAECBAgQIECAAAECBAgQIECAAAECBAgQIECAAAECBAgQIECAAAECBAgQ&#10;IECAAAECBAgQIECAAAECBAgQIECAAAECBAgQIECAAAECBAgQIECAAAECBAgQIECAAAECBAgQIECA&#10;AAECBAgQIECAAAECBAi0KpBbfcF5AgQIECBAgAABAgQIECCw3wQqK38JP3msOJWG8lDYBQIECBAg&#10;QIAAAQIECBAgQIAAAQIECBAgQIAAAQIECBAgQIAAAQIECBAgQIAAAQIECBAgQIAAAQIECBAgQIAA&#10;AQIECBAgQIAAAQIECBAgQIAAAQIECBAgQIAAAQIECBAgQIAAAQIECBAgQIAAAQIECBAgQIAAAQIE&#10;CBAgQIAAAQIECBAgQIAAAQIECLQqkFt9wXkCBAgQIECAAAECBAgQILCfBKqvH6V/vPwl/OSp0kzY&#10;BAIECBAgQIAAAQIECBAgQIAAAQIECBAgQIAAAQIECBAgQIAAAQIECBAgQIAAAQIECBAgQIAAAQIE&#10;CBAgQIAAAQIECBAgQIAAAQIECBAgQIAAAQIECBAgQIAAAQIECBAgQIAAAQIECBAgQIAAAQIECBAg&#10;QIAAAQIECBAgQIAAAQIECBAgQIAAAQIECGxHIG/nJe8QIECAAAECBAgQIECAAIH9IjBfnQ0/9dDg&#10;4fTTmbGwCwQIECBAgAABAgQIECBAgAABAgQIECBAgAABAgQIECBAgAABAgQIECBAgAABAgQIECBA&#10;gAABAgQIECBAgAABAgQIECBAgAABAgQIECBAgAABAgQIECBAgAABAgQIECBAgAABAgQIECBAgAAB&#10;AgQIECBAgAABAgQIECBAgAABAgQIECBAgAABAgQIENiOQN7OS94hQIAAAQIECBAgQIAAAQL7RaCy&#10;cj381CuFyXRg8GDYBQIECBAgQIAAAQIECBAgQIAAAQIECBAgQIAAAQIECBAgQIAAAQIECBAgQIAA&#10;AQIECBAgQIAAAQIECBAgQIAAAQIECBAgQIAAAQIECBAgQIAAAQIECBAgQIAAAQIECBAgQIAAAQIE&#10;CBAgQIAAAQIECBAgQIAAAQIECBAgQIAAAQIECBAgQIAAAQIECGxHIG/nJe8QIECAAAECBAgQIECA&#10;AIH9IPD07eP0cPV++Knl0ZmwCQQIECBAgAABAgQIECBAgAABAgQIECBAgAABAgQIECBAgAABAgQI&#10;ECBAgAABAgQIECBAgAABAgQIECBAgAABAgQIECBAgAABAgQIECBAgAABAgQIECBAgAABAgQIECBA&#10;gAABAgQIECBAgAABAgQIECBAgAABAgQIECBAgAABAgQIECBAgAABAgQIENiuQN7ui94jQIAAAQIE&#10;CBAgQIAAAQJ7XWC+Oht+4lA+kC4XJsIuECBAgAABAgQIECBAgAABAgQIECBAgAABAgQIECBAgAAB&#10;AgQIECBAgAABAgQIECBAgAABAgQIECBAgAABAgQIECBAgAABAgQIECBAgAABAgQIECBAgAABAgQI&#10;ECBAgAABAgQIECBAgAABAgQIECBAgAABAgQIECBAgAABAgQIECBAgAABAgQIECBAYLsCebsveo8A&#10;AQIECBAgQIAAAQIECOx1gfnqbPiJl86Mp0ODh8MuECBAgAABAgQIECBAgAABAgQIECBAgAABAgQI&#10;ECBAgAABAgQIECBAgAABAgQIECBAgAABAgQIECBAgAABAgQIECBAgAABAgQIECBAgAABAgQIECBA&#10;gAABAgQIECBAgAABAgQIECBAgAABAgQIECBAgAABAgQIECBAgAABAgQIECBAgAABAgQIECBAYLsC&#10;ebsveo8AAQIECBAgQIAAAQIECOxlgRdrz9O9p3fDTyyXroVNIECAAAECBAgQIECAAAECBAgQIECA&#10;AAECBAgQIECAAAECBAgQIECAAAECBAgQIECAAAECBAgQIECAAAECBAgQIECAAAECBAgQIECAAAEC&#10;BAgQIECAAAECBAgQIECAAAECBAgQIECAAAECBAgQIECAAAECBAgQIECAAAECBAgQIECAAAECBAgQ&#10;IECAwE4E8k5e9i4BAgQIECBAgAABAgQIENirAgvVudT48LvZrzwwmMaKU82SZwQIECBAgAABAgQI&#10;ECBAgAABAgQIECBAgAABAgQIECBAgAABAgQIECBAgAABAgQIECBAgAABAgQIECBAgAABAgQIECBA&#10;gAABAgQIECBAgAABAgQIECBAgAABAgQIECBAgAABAgQIECBAgAABAgQIECBAgAABAgQIECBAgAAB&#10;AgQIECBAgAABAgQIENixQN7xBAMIECBAgAABAgQIECBAgMAeFKhUr4dfdXHkUho+cDTsAgECBAgQ&#10;IECAAAECBAgQIECAAAECBAgQIECAAAECBAgQIECAAAECBAgQIECAAAECBAgQIECAAAECBAgQIECA&#10;AAECBAgQIECAAAECBAgQIECAAAECBAgQIECAAAECBAgQIECAAAECBAgQIECAAAECBAgQIECAAAEC&#10;BAgQIECAAAECBAgQIECAAAECBHYikHfysncJECBAgAABAgQIECBAgMBeFHi9/irdfXI7/LRyaSZs&#10;AgECBAgQIECAAAECBAgQIECAAAECBAgQIECAAAECBAgQIECAAAECBAgQIECAAAECBAgQIECAAAEC&#10;BAgQIECAAAECBAgQIECAAAECBAgQIECAAAECBAgQIECAAAECBAgQIECAAAECBAgQIECAAAECBAgQ&#10;IECAAAECBAgQIECAAAECBAgQIECAAAECBHYqkHc6wPsECBAgQIAAAQIECBAgQGCvCSzVbqbNxkbT&#10;zxpIA2miNN20eUiAAAECBAgQIECAAAECBAgQIECAAAECBAgQIECAAAECBAgQIECAAAECBAgQIECA&#10;AAECBAgQIECAAAECBAgQIECAAAECBAgQIECAAAECBAgQIECAAAECBAgQIECAAAECBAgQIECAAAEC&#10;BAgQIECAAAECBAgQIECAAAECBAgQIECAAAECBAgQIECAAIF2COR2DDGDAAECBAgQIECAAAECBAjs&#10;JYH56mz4Od+dupiOHzwZdoEAAQIECBAgQIAAAQIECBAgQIAAAQIECBAgQIAAAQIECBAgQIAAAQIE&#10;CBAgQIAAAQIECBAgQIAAAQIECBAgQIAAAQIECBAgQIAAAQIECBAgQIAAAQIECBAgQIAAAQIECBAg&#10;QIAAAQIECBAgQIAAAQIECBAgQIAAAQIECBAgQIAAAQIECBAgQIAAAQI7Fcg7HeB9AgQIECBAgAAB&#10;AgQIECCwlwTebbxNtx8vhp9UHr0WNoEAAQIECBAgQIAAAQIECBAgQIAAAQIECBAgQIAAAQIECBAg&#10;QIAAAQIECBAgQIAAAQIECBAgQIAAAQIECBAgQIAAAQIECBAgQIAAAQIECBAgQIAAAQIECBAgQIAA&#10;AQIECBAgQIAAAQIECBAgQIAAAQIECBAgQIAAAQIECBAgQIAAAQIECBAgQIAAAQLtEMjtGGIGAQIE&#10;CBAgQIAAAQIECBDYKwK364tpfXM9/JyJ0rWwCQQIECBAgAABAgQIECBAgAABAgQIECBAgAABAgQI&#10;ECBAgAABAgQIECBAgAABAgQIECBAgAABAgQIECBAgAABAgQIECBAgAABAgQIECBAgAABAgQIECBA&#10;gAABAgQIECBAgAABAgQIECBAgAABAgQIECBAgAABAgQIECBAgAABAgQIECBAgAABAgQIEGiHQG7H&#10;EDMIECBAgAABAgQIECBAgMBeEZivzoafcv7Et2nk8JmwCwQIECBAgAABAgQIECBAgAABAgQIECBA&#10;gAABAgQIECBAgAABAgQIECBAgAABAgQIECBAgAABAgQIECBAgAABAgQIECBAgAABAgQIECBAgAAB&#10;AgQIECBAgAABAgQIECBAgAABAgQIECBAgAABAgQIECBAgAABAgQIECBAgAABAgQIECBAgAABAgQI&#10;EGiHQG7HEDMIECBAgAABAgQIECBAgMBeENjYfJ+W6/Php0yWroVNIECAAAECBAgQIECAAAECBAgQ&#10;IECAAAECBAgQIECAAAECBAgQIECAAAECBAgQIECAAAECBAgQIECAAAECBAgQIECAAAECBAgQIECA&#10;AAECBAgQIECAAAECBAgQIECAAAECBAgQIECAAAECBAgQIECAAAECBAgQIECAAAECBAgQIECAAAEC&#10;BAgQIECAQLsEcrsGmUOAAAECBAgQIECAAAECBHa7wN2nt9Ob96/Dz5gsXQ2bQIAAAQIECBAgQIAA&#10;AQIECBAgQIAAAQIECBAgQIAAAQIECBAgQIAAAQIECBAgQIAAAQIECBAgQIAAAQIECBAgQIAAAQIE&#10;CBAgQIAAAQIECBAgQIAAAQIECBAgQIAAAQIECBAgQIAAAQIECBAgQIAAAQIECBAgQIAAAQIECBAg&#10;QIAAAQIECBAgQIAAgXYJ5HYNMocAAQIECBAgQIAAAQIECOx2gYXqjfATzh79Ko1++M8vAgQIECBA&#10;gAABAgQIECBAgAABAgQIECBAgAABAgQIECBAgAABAgQIECBAgAABAgQIECBAgAABAgQIECBAgAAB&#10;AgQIECBAgAABAgQIECBAgAABAgQIECBAgAABAgQIECBAgAABAgQIECBAgAABAgQIECBAgAABAgQI&#10;ECBAgAABAgQIECBAgAABAgQIdFogd3qB+QQIECBAgAABAgQIECBAYDcINBqNtFCdC686UboaNoEA&#10;AQIECBAgQIAAAQIECBAgQIAAAQIECBAgQIAAAQIECBAgQIAAAQIECBAgQIAAAQIECBAgQIAAAQIE&#10;CBAgQIAAAQIECBAgQIAAAQIECBAgQIAAAQIECBAgQIAAAQIECBAgQIAAAQIECBAgQIAAAQIECBAg&#10;QIAAAQIECBAgQIAAAQIECBAgQIAAAQLtFMjtHGYWAQIECBAgQIAAAQIECBDYrQIPnt9Lq2vPwutP&#10;Fq+FTSBAgAABAgQIECBAgAABAgQIECBAgAABAgQIECBAgAABAgQIECBAgAABAgQIECBAgAABAgQI&#10;ECBAgAABAgQIECBAgAABAgQIECBAgAABAgQIECBAgAABAgQIECBAgAABAgQIECBAgAABAgQIECBA&#10;gAABAgQIECBAgAABAgQIECBAgAABAgQIECBAgEA7BXI7h5lFgAABAgQIECBAgAABAgR2q8B89UZ4&#10;9VOHRtL5k9+GXSBAgAABAgQIECBAgAABAgQIECBAgAABAgQIECBAgAABAgQIECBAgAABAgQIECBA&#10;gAABAgQIECBAgAABAgQIECBAgAABAgQIECBAgAABAgQIECBAgAABAgQIECBAgAABAgQIECBAgAAB&#10;AgQIECBAgAABAgQIECBAgAABAgQIECBAgAABAgQIECBAgEA7BXI7h5lFgAABAgQIECBAgAABAgR2&#10;q8B8bTa8+kRpOmwCAQIECBAgQIAAAQIECBAgQIAAAQIECBAgQIAAAQIECBAgQIAAAQIECBAgQIAA&#10;AQIECBAgQIAAAQIECBAgQIAAAQIECBAgQIAAAQIECBAgQIAAAQIECBAgQIAAAQIECBAgQIAAAQIE&#10;CBAgQIAAAQIECBAgQIAAAQIECBAgQIAAAQIECBAgQIAAAQIE2i2Q2z3QPAIECBAgQIAAAQIECBAg&#10;sNsEfnv5a6q9XgmvPVm6FjaBAAECBAgQIECAAAECBAgQIECAAAECBAgQIECAAAECBAgQIECAAAEC&#10;BAgQIECAAAECBAgQIECAAAECBAgQIECAAAECBAgQIECAAAECBAgQIECAAAECBAgQIECAAAECBAgQ&#10;IECAAAECBAgQIECAAAECBAgQIECAAAECBAgQIECAAAECBAgQIECAAAEC7RbI7R5oHgECBAgQIECA&#10;AAECBAgQ2G0CC9XZ8MrDQ0fT96d+DLtAgAABAgQIECBAgAABAgQIECBAgAABAgQIECBAgAABAgQI&#10;ECBAgAABAgQIECBAgAABAgQIECBAgAABAgQIECBAgAABAgQIECBAgAABAgQIECBAgAABAgQIECBA&#10;gAABAgQIECBAgAABAgQIECBAgAABAgQIECBAgAABAgQIECBAgAABAgQIECBAgACBdgvkdg80jwAB&#10;AgQIECBAgAABAgQI7DaB+eqN8Mpjxak0mAfDLhAgQIAAAQIECBAgQIAAAQIECBAgQIAAAQIECBAg&#10;QIAAAQIECBAgQIAAAQIECBAgQIAAAQIECBAgQIAAAQIECBAgQIAAAQIECBAgQIAAAQIECBAgQIAA&#10;AQIECBAgQIAAAQIECBAgQIAAAQIECBAgQIAAAQIECBAgQIAAAQIECBAgQIAAAQIECBAgQKDdArnd&#10;A80jQIAAAQIECBAgQIAAAQK7SeDJm3r65cWD8MqTpathEwgQIECAAAECBAgQIECAAAECBAgQIECA&#10;AAECBAgQIECAAAECBAgQIECAAAECBAgQIECAAAECBAgQIECAAAECBAgQIECAAAECBAgQIECAAAEC&#10;BAgQIECAAAECBAgQIECAAAECBAgQIECAAAECBAgQIECAAAECBAgQIECAAAECBAgQIECAAAECBAgQ&#10;INAJgdyJoWYSIECAAAECBAgQIECAAIHdIrBQmwuveiAfTD+dGQ+7QIAAAQIECBAgQIAAAQIECBAg&#10;QIAAAQIECBAgQIAAAQIECBAgQIAAAQIECBAgQIAAAQIECBAgQIAAAQIECBAgQIAAAQIECBAgQIAA&#10;AQIECBAgQIAAAQIECBAgQIAAAQIECBAgQIAAAQIECBAgQIAAAQIECBAgQIAAAQIECBAgQIAAAQIE&#10;CBAgQIAAgU4I5E4MNZMAAQIECBAgQIAAAQIECOwWgcXaXHjVy4WJdHDwYNgFAgQIECBAgAABAgQI&#10;ECBAgAABAgQIECBAgAABAgQIECBAgAABAgQIECBAgAABAgQIECBAgAABAgQIECBAgAABAgQIECBA&#10;gAABAgQIECBAgAABAgQIECBAgAABAgQIECBAgAABAgQIECBAgAABAgQIECBAgAABAgQIECBAgAAB&#10;AgQIECBAgAABAgQIdEIgd2KomQQIECBAgAABAgQIECBAYDcIvF5/lf729E541fHidNgEAgQIECBA&#10;gAABAgQIECBAgAABAgQIECBAgAABAgQIECBAgAABAgQIECBAgAABAgQIECBAgAABAgQIECBAgAAB&#10;AgQIECBAgAABAgQIECBAgAABAgQIECBAgAABAgQIECBAgAABAgQIECBAgAABAgQIECBAgAABAgQI&#10;ECBAgAABAgQIECBAgAABAgQIdEogd2qwuQQIECBAgAABAgQIECBAoN8FluvzabOx2fSaA2kgjRXL&#10;TZuHBAgQIECAAAECBAgQIECAAAECBAgQIECAAAECBAgQIECAAAECBAgQIECAAAECBAgQIECAAAEC&#10;BAgQIECAAAECBAgQIECAAAECBAgQIECAAAECBAgQIECAAAECBAgQIECAAAECBAgQIECAAAECBAgQ&#10;IECAAAECBAgQIECAAAECBAgQIECAAAECBAgQ6KRA7uRwswkQIECAAAECBAgQIECAQD8LLNbmwut9&#10;f/rHdPTAsbALBAgQIECAAAECBAgQIECAAAECBAgQIECAAAECBAgQIECAAAECBAgQIECAAAECBAgQ&#10;IECAAAECBAgQIECAAAECBAgQIECAAAECBAgQIECAAAECBAgQIECAAAECBAgQIECAAAECBAgQIECA&#10;AAECBAgQIECAAAECBAgQIECAAAECBAgQIECAAAECBAgQ6JRA7tRgcwkQIECAAAECBAgQIECAQD8L&#10;rG+up1v1hfCKE8XpsAkECBAgQIAAAQIECBAgQIAAAQIECBAgQIAAAQIECBAgQIAAAQIECBAgQIAA&#10;AQIECBAgQIAAAQIECBAgQIAAAQIECBAgQIAAAQIECBAgQIAAAQIECBAgQIAAAQIECBAgQIAAAQIE&#10;CBAgQIAAAQIECBAgQIAAAQIECBAgQIAAAQIECBAgQIAAAQIECBDopEDu5HCzCRAgQIAAAQIECBAg&#10;QIBAvwr89cmt9G7jbXi98dJ02AQCBAgQIECAAAECBAgQIECAAAECBAgQIECAAAECBAgQIECAAAEC&#10;BAgQIECAAAECBAgQIECAAAECBAgQIECAAAECBAgQIECAAAECBAgQIECAAAECBAgQIECAAAECBAgQ&#10;IECAAAECBAgQIECAAAECBAgQIECAAAECBAgQIECAAAECBAgQIECAAAECBAh0UiB3crjZBAgQIECA&#10;AAECBAgQIECgXwUWqnPh1c4d+zoVjpTCLhAgQIAAAQIECBAgQIAAAQIECBAgQIAAAQIECBAgQIAA&#10;AQIECBAgQIAAAQIECBAgQIAAAQIECBAgQIAAAQIECBAgQIAAAQIECBAgQIAAAQIECBAgQIAAAQIE&#10;CBAgQIAAAQIECBAgQIAAAQIECBAgQIAAAQIECBAgQIAAAQIECBAgQIAAAQIECBAgQKCTArmTw80m&#10;QIAAAQIECBAgQIAAAQL9KNBoNNJi7WZ4tfHidNgEAgQIECBAgAABAgQIECBAgAABAgQIECBAgAAB&#10;AgQIECBAgAABAgQIECBAgAABAgQIECBAgAABAgQIECBAgAABAgQIECBAgAABAgQIECBAgAABAgQI&#10;ECBAgAABAgQIECBAgAABAgQIECBAgAABAgQIECBAgAABAgQIECBAgAABAgQIECBAgAABAgQIdFog&#10;d3qB+QQIECBAgAABAgQIECBAoN8EHqz+Pa2uPQuvNVG6GjaBAAECBAgQIECAAAECBAgQIECAAAEC&#10;BAgQIECAAAECBAgQIECAAAECBAgQIECAAAECBAgQIECAAAECBAgQIECAAAECBAgQIECAAAECBAgQ&#10;IECAAAECBAgQIECAAAECBAgQIECAAAECBAgQIECAAAECBAgQIECAAAECBAgQIECAAAECBAgQIECA&#10;AAECnRbInV5gPgECBAgQIECAAAECBAgQ6DeBheqN8EqnD42kb05cCLtAgAABAgQIECBAgAABAgQI&#10;ECBAgAABAgQIECBAgAABAgQIECBAgAABAgQIECBAgAABAgQIECBAgAABAgQIECBAgAABAgQIECBA&#10;gAABAgQIECBAgAABAgQIECBAgAABAgQIECBAgAABAgQIECBAgAABAgQIECBAgAABAgQIECBAgAAB&#10;AgQIECBAgACBTgvkTi8wnwABAgQIECBAgAABAgQI9JvAYm0uvNJYcTpsAgECBAgQIECAAAECBAgQ&#10;IECAAAECBAgQIECAAAECBAgQIECAAAECBAgQIECAAAECBAgQIECAAAECBAgQIECAAAECBAgQIECA&#10;AAECBAgQIECAAAECBAgQIECAAAECBAgQIECAAAECBAgQIECAAAECBAgQIECAAAECBAgQIECAAAEC&#10;BAgQIECAAAECBLohkLuxxA4CBAgQIECAAAECBAgQINAvAtVXj9KjV7+F15ksXQ2bQIAAAQIECBAg&#10;QIAAAQIECBAgQIAAAQIECBAgQIAAAQIECBAgQIAAAQIECBAgQIAAAQIECBAgQIAAAQIECBAgQIAA&#10;AQIECBAgQIAAAQIECBAgQIAAAQIECBAgQIAAAQIECBAgQIAAAQIECBAgQIAAAQIECBAgQIAAAQIE&#10;CBAgQIAAAQIECBAgQIAAgW4I5G4ssYMAAQIECBAgQIAAAQIECPSLwELtRniVI0PD6Y+nfwy7QIAA&#10;AQIECBAgQIAAAQIECBAgQIAAAQIECBAgQIAAAQIECBAgQIAAAQIECBAgQIAAAQIECBAgQIAAAQIE&#10;CBAgQIAAAQIECBAgQIAAAQIECBAgQIAAAQIECBAgQIAAAQIECBAgQIAAAQIECBAgQIAAAQIECBAg&#10;QIAAAQIECBAgQIAAAQIECBAgQIAAgW4I5G4ssYMAAQIECBAgQIAAAQIECPSLwGLtZniVy4XJNJiH&#10;wi4QIECAAAECBAgQIECAAAECBAgQIECAAAECBAgQIECAAAECBAgQIECAAAECBAgQIECAAAECBAgQ&#10;IECAAAECBAgQIECAAAECBAgQIECAAAECBAgQIECAAAECBAgQIECAAAECBAgQIECAAAECBAgQIECA&#10;AAECBAgQIECAAAECBAgQIECAAAECBAgQIECgGwK5G0vsIECAAAECBAgQIECAAAEC/SDwcu1Fuv/s&#10;r+FVxotTYRMIECBAgAABAgQIECBAgAABAgQIECBAgAABAgQIECBAgAABAgQIECBAgAABAgQIECBA&#10;gAABAgQIECBAgAABAgQIECBAgAABAgQIECBAgAABAgQIECBAgAABAgQIECBAgAABAgQIECBAgAAB&#10;AgQIECBAgAABAgQIECBAgAABAgQIECBAgAABAgQIECDQLYHcrUX2ECBAgAABAgQIECBAgACBXgss&#10;1yup8eF3s195YDBdLkw0S54RIECAAAECBAgQIECAAAECBAgQIECAAAECBAgQIECAAAECBAgQIECA&#10;AAECBAgQIECAAAECBAgQIECAAAECBAgQIECAAAECBAgQIECAAAECBAgQIECAAAECBAgQIECAAAEC&#10;BAgQIECAAAECBAgQIECAAAECBAgQIECAAAECBAgQIECAAAECBAgQIECgqwK5q9ssI0CAAAECBAgQ&#10;IECAAAECPRRYqM6F2384/VM6MjQcdoEAAQIECBAgQIAAAQIECBAgQIAAAQIECBAgQIAAAQIECBAg&#10;QIAAAQIECBAgQIAAAQIECBAgQIAAAQIECBAgQIAAAQIECBAgQIAAAQIECBAgQIAAAQIECBAgQIAA&#10;AQIECBAgQIAAAQIECBAgQIAAAQIECBAgQIAAAQIECBAgQIAAAQIECBAgQIAAAQLdEsjdWmQPAQIE&#10;CBAgQIAAAQIECBDopcD6xlq683gpvMJ4cTpsAgECBAgQIECAAAECBAgQIECAAAECBAgQIECAAAEC&#10;BAgQIECAAAECBAgQIECAAAECBAgQIECAAAECBAgQIECAAAECBAgQIECAAAECBAgQIECAAAECBAgQ&#10;IECAAAECBAgQIECAAAECBAgQIECAAAECBAgQIECAAAECBAgQIECAAAECBAgQIECAAAECBLopkLu5&#10;zC4CBAgQIECAAAECBAgQINArgbtPbqe1zXfh+vHiVNgEAgQIECBAgAABAgQIECBAgAABAgQIECBA&#10;gAABAgQIECBAgAABAgQIECBAgAABAgQIECBAgAABAgQIECBAgAABAgQIECBAgAABAgQIECBAgAAB&#10;AgQIECBAgAABAgQIECBAgAABAgQIECBAgAABAgQIECBAgAABAgQIECBAgAABAgQIECBAgAABAgQI&#10;dFMgd3OZXQQIECBAgAABAgQIECBAoFcCi7W5cPXvj51PI0cKYRcIECBAgAABAgQIECBAgAABAgQI&#10;ECBAgAABAgQIECBAgAABAgQIECBAgAABAgQIECBAgAABAgQIECBAgAABAgQIECBAgAABAgQIECBA&#10;gAABAgQIECBAgAABAgQIECBAgAABAgQIECBAgAABAgQIECBAgAABAgQIECBAgAABAgQIECBAgAAB&#10;AgQIECDQTYHczWV2ESBAgAABAgQIECBAgACBXgg0Go20WLsZrh4vTYdNIECAAAECBAgQIECAAAEC&#10;BAgQIECAAAECBAgQIECAAAECBAgQIECAAAECBAgQIECAAAECBAgQIECAAAECBAgQIECAAAECBAgQ&#10;IECAAAECBAgQIECAAAECBAgQIECAAAECBAgQIECAAAECBAgQIECAAAECBAgQIECAAAECBAgQIECA&#10;AAECBAgQIECAQLcFcrcX2keAAAECBAgQIECAAAECBLot8HD1flpdexauHS9OhU0gQIAAAQIECBAg&#10;QIAAAQIECBAgQIAAAQIECBAgQIAAAQIECBAgQIAAAQIECBAgQIAAAQIECBAgQIAAAQIECBAgQIAA&#10;AQIECBAgQIAAAQIECBAgQIAAAQIECBAgQIAAAQIECBAgQIAAAQIECBAgQIAAAQIECBAgQIAAAQIE&#10;CBAgQIAAAQIECBAgQIBAtwVytxfaR4AAAQIECBAgQIAAAQIEui2wWJsLV546NJK+OXEh7AIBAgQI&#10;ECBAgAABAgQIECBAgAABAgQIECBAgAABAgQIECBAgAABAgQIECBAgAABAgQIECBAgAABAgQIECBA&#10;gAABAgQIECBAgAABAgQIECBAgAABAgQIECBAgAABAgQIECBAgAABAgQIECBAgAABAgQIECBAgAAB&#10;AgQIECBAgAABAgQIECBAgAABAgS6LZC7vdA+AgQIECBAgAABAgQIECDQbYHF2s1w5XhxKmwCAQIE&#10;CBAgQIAAAQIECBAgQIAAAQIECBAgQIAAAQIECBAgQIAAAQIECBAgQIAAAQIECBAgQIAAAQIECBAg&#10;QIAAAQIECBAgQIAAAQIECBAgQIAAAQIECBAgQIAAAQIECBAgQIAAAQIECBAgQIAAAQIECBAgQIAA&#10;AQIECBAgQIAAAQIECBAgQIAAAQIEeiGQe7ELsloVAABAAElEQVTUTgIECBAgQIAAAQIECBAg0C2B&#10;+ptq+u3lL+G68eJ02AQCBAgQIECAAAECBAgQIECAAAECBAgQIECAAAECBAgQIECAAAECBAgQIECA&#10;AAECBAgQIECAAAECBAgQIECAAAECBAgQIECAAAECBAgQIECAAAECBAgQIECAAAECBAgQIECAAAEC&#10;BAgQIECAAAECBAgQIECAAAECBAgQIECAAAECBAgQIECAAAECBAj0QiD3YqmdBAgQIECAAAECBAgQ&#10;IECgWwJLtUq46tDg4fTDyKWwCwQIECBAgAABAgQIECBAgAABAgQIECBAgAABAgQIECBAgAABAgQI&#10;ECBAgAABAgQIECBAgAABAgQIECBAgAABAgQIECBAgAABAgQIECBAgAABAgQIECBAgAABAgQIECBA&#10;gAABAgQIECBAgAABAgQIECBAgAABAgQIECBAgAABAgQIECBAgAABAgQIEOiFQO7FUjsJECBAgAAB&#10;AgQIECBAgEC3BJZrlXDV5cJEGspDYRcIECBAgAABAgQIECBAgAABAgQIECBAgAABAgQIECBAgAAB&#10;AgQIECBAgAABAgQIECBAgAABAgQIECBAgAABAgQIECBAgAABAgQIECBAgAABAgQIECBAgAABAgQI&#10;ECBAgAABAgQIECBAgAABAgQIECBAgAABAgQIECBAgAABAgQIECBAgAABAgQIECDQC4Hci6V2EiBA&#10;gAABAgQIECBAgACBbgi823ib/vb0TrjqSqEcNoEAAQIECBAgQIAAAQIECBAgQIAAAQIECBAgQIAA&#10;AQIECBAgQIAAAQIECBAgQIAAAQIECBAgQIAAAQIECBAgQIAAAQIECBAgQIAAAQIECBAgQIAAAQIE&#10;CBAgQIAAAQIECBAgQIAAAQIECBAgQIAAAQIECBAgQIAAAQIECBAgQIAAAQIECBAgQIAAAQK9Esi9&#10;WmwvAQIECBAgQIAAAQIECBDotMD/PF5O7xvvm64ZSAPpcmGiafOQAAECBAgQIECAAAECBAgQIECA&#10;AAECBAgQIECAAAECBAgQIECAAAECBAgQIECAAAECBAgQIECAAAECBAgQIECAAAECBAgQIECAAAEC&#10;BAgQIECAAAECBAgQIECAAAECBAgQIECAAAECBAgQIECAAAECBAgQIECAAAECBAgQIECAAAECBAgQ&#10;IECAAAECvRTIvVxuNwECBAgQIECAAAECBAgQ6KTAUr0Sjj9/8rt0/OCJsAsECBAgQIAAAQIECBAg&#10;QIAAAQIECBAgQIAAAQIECBAgQIAAAQIECBAgQIAAAQIECBAgQIAAAQIECBAgQIAAAQIECBAgQIAA&#10;AQIECBAgQIAAAQIECBAgQIAAAQIECBAgQIAAAQIECBAgQIAAAQIECBAgQIAAAQIECBAgQIAAAQIE&#10;CBAgQIAAAQIECBDolUDu1WJ7CRAgQIAAAQIECBAgQIBApwVu1efDFWOFctgEAgQIECBAgAABAgQI&#10;ECBAgAABAgQIECBAgAABAgQIECBAgAABAgQIECBAgAABAgQIECBAgAABAgQIECBAgAABAgQIECBA&#10;gAABAgQIECBAgAABAgQIECBAgAABAgQIECBAgAABAgQIECBAgAABAgQIECBAgAABAgQIECBAgAAB&#10;AgQIECBAgAABAgQI9FIg93K53QQIECBAgAABAgQIECBAoFMCv6w+SM/fPQvHXylOhk0gQIAAAQIE&#10;CBAgQIAAAQIECBAgQIAAAQIECBAgQIAAAQIECBAgQIAAAQIECBAgQIAAAQIECBAgQIAAAQIECBAg&#10;QIAAAQIECBAgQIAAAQIECBAgQIAAAQIECBAgQIAAAQIECBAgQIAAAQIECBAgQIAAAQIECBAgQIAA&#10;AQIECBAgQIAAAQIECBAgQIBALwVyL5fbTYAAAQIECBAgQIAAAQIEOiWwVK+Eo08eOp2+Pv6HsAsE&#10;CBAgQIAAAQIECBAgQIAAAQIECBAgQIAAAQIECBAgQIAAAQIECBAgQIAAAQIECBAgQIAAAQIECBAg&#10;QIAAAQIECBAgQIAAAQIECBAgQIAAAQIECBAgQIAAAQIECBAgQIAAAQIECBAgQIAAAQIECBAgQIAA&#10;AQIECBAgQIAAAQIECBAgQIAAAQIECBDopUDu5XK7CRAgQIAAAQIECBAgQIBApwSWa5Vw9FihHDaB&#10;AAECBAgQIECAAAECBAgQIECAAAECBAgQIECAAAECBAgQIECAAAECBAgQIECAAAECBAgQIECAAAEC&#10;BAgQIECAAAECBAgQIECAAAECBAgQIECAAAECBAgQIECAAAECBAgQIECAAAECBAgQIECAAAECBAgQ&#10;IECAAAECBAgQIECAAAECBAgQIECAAAECvRbIvb6A/QQIECBAgAABAgQIECBAoN0CL9ZW08PV++HY&#10;K4XJsAkECBAgQIAAAQIECBAgQIAAAQIECBAgQIAAAQIECBAgQIAAAQIECBAgQIAAAQIECBAgQIAA&#10;AQIECBAgQIAAAQIECBAgQIAAAQIECBAgQIAAAQIECBAgQIAAAQIECBAgQIAAAQIECBAgQIAAAQIE&#10;CBAgQIAAAQIECBAgQIAAAQIECBAgQIAAAQIECBDotUDu9QXsJ0CAAAECBAgQIECAAAEC7Ra4VZ9P&#10;jQ+/m/0aGhhKF89cbpY8I0CAAAECBAgQIECAAAECBAgQIECAAAECBAgQIECAAAECBAgQIECAAAEC&#10;BAgQIECAAAECBAgQIECAAAECBAgQIECAAAECBAgQIECAAAECBAgQIECAAAECBAgQIECAAAECBAgQ&#10;IECAAAECBAgQIECAAAECBAgQIECAAAECBAgQIECAAAECBAgQIECAQF8I5L64hUsQIECAAAECBAgQ&#10;IECAAIE2CizX58NpP4xcSocGD4ddIECAAAECBAgQIECAAAECBAgQIECAAAECBAgQIECAAAECBAgQ&#10;IECAAAECBAgQIECAAAECBAgQIECAAAECBAgQIECAAAECBAgQIECAAAECBAgQIECAAAECBAgQIECA&#10;AAECBAgQIECAAAECBAgQIECAAAECBAgQIECAAAECBAgQIECAAAECBAgQIECAQK8Fcq8vYD8BAgQI&#10;ECBAgAABAgQIEGinwMbm+3T78WI48kqhHDaBAAECBAgQIECAAAECBAgQIECAAAECBAgQIECAAAEC&#10;BAgQIECAAAECBAgQIECAAAECBAgQIECAAAECBAgQIECAAAECBAgQIECAAAECBAgQIECAAAECBAgQ&#10;IECAAAECBAgQIECAAAECBAgQIECAAAECBAgQIECAAAECBAgQIECAAAECBAgQIECAAAEC/SCQ++ES&#10;7kCAAAECBAgQIECAAAECBNolcO/Z3fT2/Ztw3JXiZNgEAgQIECBAgAABAgQIECBAgAABAgQIECBA&#10;gAABAgQIECBAgAABAgQIECBAgAABAgQIECBAgAABAgQIECBAgAABAgQIECBAgAABAgQIECBAgAAB&#10;AgQIECBAgAABAgQIECBAgAABAgQIECBAgAABAgQIECBAgAABAgQIECBAgAABAgQIECBAgAABAgQI&#10;9INA7odLuAMBAgQIECBAgAABAgQIEGiXwHKtEo46e/RcKhwphV0gQIAAAQIECBAgQIAAAQIECBAg&#10;QIAAAQIECBAgQIAAAQIECBAgQIAAAQIECBAgQIAAAQIECBAgQIAAAQIECBAgQIAAAQIECBAgQIAA&#10;AQIECBAgQIAAAQIECBAgQIAAAQIECBAgQIAAAQIECBAgQIAAAQIECBAgQIAAAQIECBAgQIAAAQIE&#10;CBAgQIBAPwjkfriEOxAgQIAAAQIECBAgQIAAgXYJLNUr4aixQjlsAgECBAgQIECAAAECBAgQIECA&#10;AAECBAgQIECAAAECBAgQIECAAAECBAgQIECAAAECBAgQIECAAAECBAgQIECAAAECBAgQIECAAAEC&#10;BAgQIECAAAECBAgQIECAAAECBAgQIECAAAECBAgQIECAAAECBAgQIECAAAECBAgQIECAAAECBAgQ&#10;IECAAAECBPpFIPfLRdyDAAECBAgQIECAAAECBAjsVKD66lGqvn4UjhkrlsMmECBAgAABAgQIECBA&#10;gAABAgQIECBAgAABAgQIECBAgAABAgQIECBAgAABAgQIECBAgAABAgQIECBAgAABAgQIECBAgAAB&#10;AgQIECBAgAABAgQIECBAgAABAgQIECBAgAABAgQIECBAgAABAgQIECBAgAABAgQIECBAgAABAgQI&#10;ECBAgAABAgQIECBAoF8Ecr9cxD0IECBAgAABAgQIECBAgMBOBZbqN8MRw0NH07enfgi7QIAAAQIE&#10;CBAgQIAAAQIECBAgQIAAAQIECBAgQIAAAQIECBAgQIAAAQIECBAgQIAAAQIECBAgQIAAAQIECBAg&#10;QIAAAQIECBAgQIAAAQIECBAgQIAAAQIECBAgQIAAAQIECBAgQIAAAQIECBAgQIAAAQIECBAgQIAA&#10;AQIECBAgQIAAAQIECBAgQIAAgX4RyP1yEfcgQIAAAQIECBAgQIAAAQI7FViqVcIRlwoTKQ/4a3AI&#10;JBAgQIAAAQIECBAgQIAAAQIECBAgQIAAAQIECBAgQIAAAQIECBAgQIAAAQIECBAgQIAAAQIECBAg&#10;QIAAAQIECBAgQIAAAQIECBAgQIAAAQIECBAgQIAAAQIECBAgQIAAAQIECBAgQIAAAQIECBAgQIAA&#10;AQIECBAgQIAAAQIECBAgQIAAAQIECBAg0DcC/mX2vvlf4SIECBAgQIAAAQIECBAgsBOBN+9fp3vP&#10;7oYjxgrlsAkECBAgQIAAAQIECBAgQIAAAQIECBAgQIAAAQIECBAgQIAAAQIECBAgQIAAAQIECBAg&#10;QIAAAQIECBAgQIAAAQIECBAgQIAAAQIECBAgQIAAAQIECBAgQIAAAQIECBAgQIAAAQIECBAgQIAA&#10;AQIECBAgQIAAAQIECBAgQIAAAQIECBAgQIAAAQIECBDoJ4HcT5dxFwIECBAgQIAAAQIECBAgsF2B&#10;O4+X0mZjo+nrA2kgXS5MNG0eEiBAgAABAgQIECBAgAABAgQIECBAgAABAgQIECBAgAABAgQIECBA&#10;gAABAgQIECBAgAABAgQIECBAgAABAgQIECBAgAABAgQIECBAgAABAgQIECBAgAABAgQIECBAgAAB&#10;AgQIECBAgAABAgQIECBAgAABAgQIECBAgAABAgQIECBAgAABAgQIECBAoN8Ecr9dyH0IECBAgAAB&#10;AgQIECBAgMB2BJZqN8PXvjt1MQ0fOBp2gQABAgQIECBAgAABAgQIECBAgAABAgQIECBAgAABAgQI&#10;ECBAgAABAgQIECBAgAABAgQIECBAgAABAgQIECBAgAABAgQIECBAgAABAgQIECBAgAABAgQIECBA&#10;gAABAgQIECBAgAABAgQIECBAgAABAgQIECBAgAABAgQIECBAgAABAgQIECBAgAABAv0kkPvpMu5C&#10;gAABAgQIECBAgAABAgS2I7DZ2EzL9fnw1bFiOWwCAQIECBAgQIAAAQIECBAgQIAAAQIECBAgQIAA&#10;AQIECBAgQIAAAQIECBAgQIAAAQIECBAgQIAAAQIECBAgQIAAAQIECBAgQIAAAQIECBAgQIAAAQIE&#10;CBAgQIAAAQIECBAgQIAAAQIECBAgQIAAAQIECBAgQIAAAQIECBAgQIAAAQIECBAgQIAAAQIE+k0g&#10;99uF3IcAAQIECBAgQIAAAQIECLQq8OD539Or9Zfha1cK5bAJBAgQIECAAAECBAgQIECAAAECBAgQ&#10;IECAAAECBAgQIECAAAECBAgQIECAAAECBAgQIECAAAECBAgQIECAAAECBAgQIECAAAECBAgQIECA&#10;AAECBAgQIECAAAECBAgQIECAAAECBAgQIECAAAECBAgQIECAAAECBAgQIECAAAECBAgQIECAAAEC&#10;BAgQ6DeB3G8Xch8CBAgQIECAAAECBAgQINCqwFL9ZvhK4Ugp/e7YubALBAgQIECAAAECBAgQIECA&#10;AAECBAgQIECAAAECBAgQIECAAAECBAgQIECAAAECBAgQIECAAAECBAgQIECAAAECBAgQIECAAAEC&#10;BAgQIECAAAECBAgQIECAAAECBAgQIECAAAECBAgQIECAAAECBAgQIECAAAECBAgQIECAAAECBAgQ&#10;IECAAAECBAgQ6DeB/2Pv3pqbPM89Dj96vAECNrakZrqahJCysWwpNvn+H6LGSLYUWKFJSFkUSTY7&#10;Aza2V1Y7mWkb3ZOsGQPv5rIPwO9PSPf/4ogjctEOcg8BAgQIECBAgAABAgQIEPj/CvSf/iX8I732&#10;N2ETCBAgQIAAAQIECBAgQIAAAQIECBAgQIAAAQIECBAgQIAAAQIECBAgQIAAAQIECBAgQIAAAQIE&#10;CBAgQIAAAQIECBAgQIAAAQIECBAgQIAAAQIECBAgQIAAAQIECBAgQIAAAQIECBAgQIAAAQIECBAg&#10;QIAAAQIECBAgQIAAAQIECBAgQIAAAQIECBAgUESBXMSj3ESAAAECBAgQIECAAAECBH6vwPT1OP30&#10;8sfw5V//4ZuwCQQIECBAgAABAgQIECBAgAABAgQIECBAgAABAgQIECBAgAABAgQIECBAgAABAgQI&#10;ECBAgAABAgQIECBAgAABAgQIECBAgAABAgQIECBAgAABAgQIECBAgAABAgQIECBAgAABAgQIECBA&#10;gAABAgQIECBAgAABAgQIECBAgAABAgQIECBAgAABAgQIECiiQC7iUW4iQIAAAQIECBAgQIAAAQK/&#10;V6A/3g5femHuQrq1uh52gQABAgQIECBAgAABAgQIECBAgAABAgQIECBAgAABAgQIECBAgAABAgQI&#10;ECBAgAABAgQIECBAgAABAgQIECBAgAABAgQIECBAgAABAgQIECBAgAABAgQIECBAgAABAgQIECBA&#10;gAABAgQIECBAgAABAgQIECBAgAABAgQIECBAgAABAgQIECBAgAABAkUUyEU8yk0ECBAgQIAAAQIE&#10;CBAgQOD3CvTH2+FL11ubaT7Ph10gQIAAAQIECBAgQIAAAQIECBAgQIAAAQIECBAgQIAAAQIECBAg&#10;QIAAAQIECBAgQIAAAQIECBAgQIAAAQIECBAgQIAAAQIECBAgQIAAAQIECBAgQIAAAQIECBAgQIAA&#10;AQIECBAgQIAAAQIECBAgQIAAAQIECBAgQIAAAQIECBAgQIAAAQIECBAgQIBAEQVyEY9yEwECBAgQ&#10;IECAAAECBAgQ+D0CxydHaTQdhC/ttb8Jm0CAAAECBAgQIECAAAECBAgQIECAAAECBAgQIECAAAEC&#10;BAgQIECAAAECBAgQIECAAAECBAgQIECAAAECBAgQIECAAAECBAgQIECAAAECBAgQIECAAAECBAgQ&#10;IECAAAECBAgQIECAAAECBAgQIECAAAECBAgQIECAAAECBAgQIECAAAECBAgQIECAAIGiCuSiHuYu&#10;AgQIECBAgAABAgQIECDwWwLf7u+l49Oj8GXd9mbYBAIECBAgQIAAAQIECBAgQIAAAQIECBAgQIAA&#10;AQIECBAgQIAAAQIECBAgQIAAAQIECBAgQIAAAQIECBAgQIAAAQIECBAgQIAAAQIECBAgQIAAAQIE&#10;CBAgQIAAAQIECBAgQIAAAQIECBAgQIAAAQIECBAgQIAAAQIECBAgQIAAAQIECBAgQIAAAQIECBRV&#10;IBf1MHcRIECAAAECBAgQIECAAIHfEhiMt8OXfLF0PV29sBp2gQABAgQIECBAgAABAgQIECBAgAAB&#10;AgQIECBAgAABAgQIECBAgAABAgQIECBAgAABAgQIECBAgAABAgQIECBAgAABAgQIECBAgAABAgQI&#10;ECBAgAABAgQIECBAgAABAgQIECBAgAABAgQIECBAgAABAgQIECBAgAABAgQIECBAgAABAgQIECBA&#10;gAABAkUVyEU9zF0ECBAgQIAAAQIECBAgQOC3BPrj7fAl3fadsAkECBAgQIAAAQIECBAgQIAAAQIE&#10;CBAgQIAAAQIECBAgQIAAAQIECBAgQIAAAQIECBAgQIAAAQIECBAgQIAAAQIECBAgQIAAAQIECBAg&#10;QIAAAQIECBAgQIAAAQIECBAgQIAAAQIECBAgQIAAAQIECBAgQIAAAQIECBAgQIAAAQIECBAgQIAA&#10;AQIECBAoskAu8nFuI0CAAAECBAgQIECAAAECkcCTV4/T+PXfo5x67TthEwgQIECAAAECBAgQIECA&#10;AAECBAgQIECAAAECBAgQIECAAAECBAgQIECAAAECBAgQIECAAAECBAgQIECAAAECBAgQIECAAAEC&#10;BAgQIECAAAECBAgQIECAAAECBAgQIECAAAECBAgQIECAAAECBAgQIECAAAECBAgQIECAAAECBAgQ&#10;IECAAAECBAgQIFBkgVzk49xGgAABAgQIECBAgAABAgQigf74L1FKlxeupOtXb4RdIECAAAECBAgQ&#10;IECAAAECBAgQIECAAAECBAgQIECAAAECBAgQIECAAAECBAgQIECAAAECBAgQIECAAAECBAgQIECA&#10;AAECBAgQIECAAAECBAgQIECAAAECBAgQIECAAAECBAgQIECAAAECBAgQIECAAAECBAgQIECAAAEC&#10;BAgQIECAAAECBAgQIECAQJEFcpGPcxsBAgQIECBAgAABAgQIEIgEBuO7UUobrc2UG/7JGwIJBAgQ&#10;IECAAAECBAgQIECAAAECBAgQIECAAAECBAgQIECAAAECBAgQIECAAAECBAgQIECAAAECBAgQIECA&#10;AAECBAgQIECAAAECBAgQIECAAAECBAgQIECAAAECBAgQIECAAAECBAgQIECAAAECBAgQIECAAAEC&#10;BAgQIECAAAECBAgQIECAAAECBAgUWsD/1l7ovx7HESBAgAABAgQIECBAgMAsgTfv3qT7+3uz0j+e&#10;9dp3wiYQIECAAAECBAgQIECAAAECBAgQIECAAAECBAgQIECAAAECBAgQIECAAAECBAgQIECAAAEC&#10;BAgQIECAAAECBAgQIECAAAECBAgQIECAAAECBAgQIECAAAECBAgQIECAAAECBAgQIECAAAECBAgQ&#10;IECAAAECBAgQIECAAAECBAgQIECAAAECBAgQIECg6AK56Ae6jwABAgQIECBAgAABAgQI/KfAaNpP&#10;J2cn//n4Hz83UiOttzZnNg8JECBAgAABAgQIECBAgAABAgQIECBAgAABAgQIECBAgAABAgQIECBA&#10;gAABAgQIECBAgAABAgQIECBAgAABAgQIECBAgAABAgQIECBAgAABAgQIECBAgAABAgQIECBAgAAB&#10;AgQIECBAgAABAgQIECBAgAABAgQIECBAgAABAgQIECBAgAABAgQIECBQBoFchiPdSIAAAQIECBAg&#10;QIAAAQIE/lVgML77rz/+2++vX72Rriwu/dszPxAgQIAAAQIECBAgQIAAAQIECBAgQIAAAQIECBAg&#10;QIAAAQIECBAgQIAAAQIECBAgQIAAAQIECBAgQIAAAQIECBAgQIAAAQIECBAgQIAAAQIECBAgQIAA&#10;AQIECBAgQIAAAQIECBAgQIAAAQIECBAgQIAAAQIECBAgQIAAAQIECBAgQIAAAQIECBAgQKBMArlM&#10;x7qVAAECBAgQIECAAAECBAj8n0B/vB1C9NrfhE0gQIAAAQIECBAgQIAAAQIECBAgQIAAAQIECBAg&#10;QIAAAQIECBAgQIAAAQIECBAgQIAAAQIECBAgQIAAAQIECBAgQIAAAQIECBAgQIAAAQIECBAgQIAA&#10;AQIECBAgQIAAAQIECBAgQIAAAQIECBAgQIAAAQIECBAgQIAAAQIECBAgQIAAAQIECBAgQIBAGQRy&#10;GY50IwECBAgQIECAAAECBAgQ+EXg0Ysf0sHb6S8//urXXvvOr555QIAAAQIECBAgQIAAAQIECBAg&#10;QIAAAQIECBAgQIAAAQIECBAgQIAAAQIECBAgQIAAAQIECBAgQIAAAQIECBAgQIAAAQIECBAgQIAA&#10;AQIECBAgQIAAAQIECBAgQIAAAQIECBAgQIAAAQIECBAgQIAAAQIECBAgQIAAAQIECBAgQIAAAQIE&#10;CBAgQIAAgTIJ5DId61YCBAgQIECAAAECBAgQIDAYb4cIy4sr6fOlL8MuECBAgAABAgQIECBAgAAB&#10;AgQIECBAgAABAgQIECBAgAABAgQIECBAgAABAgQIECBAgAABAgQIECBAgAABAgQIECBAgAABAgQI&#10;ECBAgAABAgQIECBAgAABAgQIECBAgAABAgQIECBAgAABAgQIECBAgAABAgQIECBAgAABAgQIECBA&#10;gAABAgQIECBAoAwCuQxHupEAAQIECBAgQIAAAQIECPwi0B9v//LbX/3abW+lRqPxq+ceECBAgAAB&#10;AgQIECBAgAABAgQIECBAgAABAgQIECBAgAABAgQIECBAgAABAgQIECBAgAABAgQIECBAgAABAgQI&#10;ECBAgAABAgQIECBAgAABAgQIECBAgAABAgQIECBAgAABAgQIECBAgAABAgQIECBAgAABAgQIECBA&#10;gAABAgQIECBAgAABAgQIECBAoEwCuUzHupUAAQIECBAgQIAAAQIE6i3w+vgwPXx2P0Tote+ETSBA&#10;gAABAgQIECBAgAABAgQIECBAgAABAgQIECBAgAABAgQIECBAgAABAgQIECBAgAABAgQIECBAgAAB&#10;AgQIECBAgAABAgQIECBAgAABAgQIECBAgAABAgQIECBAgAABAgQIECBAgAABAgQIECBAgAABAgQI&#10;ECBAgAABAgQIECBAgAABAgQIECBAgEBZBHJZDnUnAQIECBAgQIAAAQIECBDYm95Lp2enMyFyI6dO&#10;qzezeUiAAAECBAgQIECAAAECBAgQIECAAAECBAgQIECAAAECBAgQIECAAAECBAgQIECAAAECBAgQ&#10;IECAAAECBAgQIECAAAECBAgQIECAAAECBAgQIECAAAECBAgQIECAAAECBAgQIECAAAECBAgQIECA&#10;AAECBAgQIECAAAECBAgQIECAAAECBAgQIECAAIEyCeQyHetWAgQIECBAgAABAgQIEKi3wGC8HQLc&#10;WLmdLs1/EnaBAAECBAgQIECAAAECBAgQIECAAAECBAgQIECAAAECBAgQIECAAAECBAgQIECAAAEC&#10;BAgQIECAAAECBAgQIECAAAECBAgQIECAAAECBAgQIECAAAECBAgQIECAAAECBAgQIECAAAECBAgQ&#10;IECAAAECBAgQIECAAAECBAgQIECAAAECBAgQIECAAAECZRHIZTnUnQQIECBAgAABAgQIECBAYDDe&#10;CRG67TthEwgQIECAAAECBAgQIECAAAECBAgQIECAAAECBAgQIECAAAECBAgQIECAAAECBAgQIECA&#10;AAECBAgQIECAAAECBAgQIECAAAECBAgQIECAAAECBAgQIECAAAECBAgQIECAAAECBAgQIECAAAEC&#10;BAgQIECAAAECBAgQIECAAAECBAgQIECAAAECBAgQIFAmgVymY91KgAABAgQIECBAgAABAvUV+PHF&#10;X9Pzo4MQoNvaCptAgAABAgQIECBAgAABAgQIECBAgAABAgQIECBAgAABAgQIECBAgAABAgQIECBA&#10;gAABAgQIECBAgAABAgQIECBAgAABAgQIECBAgAABAgQIECBAgAABAgQIECBAgAABAgQIECBAgAAB&#10;AgQIECBAgAABAgQIECBAgAABAgQIECBAgAABAgQIECBAgACBMgnkMh3rVgIECBAgQIAAAQIECBCo&#10;r8BgfDccv3KhmT5buhZ2gQABAgQIECBAgAABAgQIECBAgAABAgQIECBAgAABAgQIECBAgAABAgQI&#10;ECBAgAABAgQIECBAgAABAgQIECBAgAABAgQIECBAgAABAgQIECBAgAABAgQIECBAgAABAgQIECBA&#10;gAABAgQIECBAgAABAgQIECBAgAABAgQIECBAgAABAgQIECBAgAABAmUSyGU61q0ECBAgQIAAAQIE&#10;CBAgUF+BwXg7HN9tb4VNIECAAAECBAgQIECAAAECBAgQIECAAAECBAgQIECAAAECBAgQIECAAAEC&#10;BAgQIECAAAECBAgQIECAAAECBAgQIECAAAECBAgQIECAAAECBAgQIECAAAECBAgQIECAAAECBAgQ&#10;IECAAAECBAgQIECAAAECBAgQIECAAAECBAgQIECAAAECBAgQIECAQNkEctkOdi8BAgQIECBAgAAB&#10;AgQI1E/g8PhV+u7gfji8294Km0CAAAECBAgQIECAAAECBAgQIECAAAECBAgQIECAAAECBAgQIECA&#10;AAECBAgQIECAAAECBAgQIECAAAECBAgQIECAAAECBAgQIECAAAECBAgQIECAAAECBAgQIECAAAEC&#10;BAgQIECAAAECBAgQIECAAAECBAgQIECAAAECBAgQIECAAAECBAgQIECAAIGyCeSyHexeAgQIECBA&#10;gAABAgQIEKifwHDaT2c/f8/6yo251Gn2ZiXPCBAgQIAAAQIECBAgQIAAAQIECBAgQIAAAQIECBAg&#10;QIAAAQIECBAgQIAAAQIECBAgQIAAAQIECBAgQIAAAQIECBAgQIAAAQIECBAgQIAAAQIECBAgQIAA&#10;AQIECBAgQIAAAQIECBAgQIAAAQIECBAgQIAAAQIECBAgQIAAAQIECBAgQIAAAQIECBAgUEqBXMqr&#10;HU2AAAECBAgQIECAAAECtRLoP90O995cWUsX5y+FXSBAgAABAgQIECBAgAABAgQIECBAgAABAgQI&#10;ECBAgAABAgQIECBAgAABAgQIECBAgAABAgQIECBAgAABAgQIECBAgAABAgQIECBAgAABAgQIECBA&#10;gAABAgQIECBAgAABAgQIECBAgAABAgQIECBAgAABAgQIECBAgAABAgQIECBAgAABAgQIECBAgEDZ&#10;BHLZDnYvAQIECBAgQIAAAQIECNRL4OzsLO1O7oaju+2tsAkECBAgQIAAAQIECBAgQIAAAQIECBAg&#10;QIAAAQIECBAgQIAAAQIECBAgQIAAAQIECBAgQIAAAQIECBAgQIAAAQIECBAgQIAAAQIECBAgQIAA&#10;AQIECBAgQIAAAQIECBAgQIAAAQIECBAgQIAAAQIECBAgQIAAAQIECBAgQIAAAQIECBAgQIAAAQIE&#10;CBAoo0Au49FuJkCAAAECBAgQIECAAIH6CDx68X16fvQsHNxtb4VNIECAAAECBAgQIECAAAECBAgQ&#10;IECAAAECBAgQIECAAAECBAgQIECAAAECBAgQIECAAAECBAgQIECAAAECBAgQIECAAAECBAgQIECA&#10;AAECBAgQIECAAAECBAgQIECAAAECBAgQIECAAAECBAgQIECAAAECBAgQIECAAAECBAgQIECAAAEC&#10;BAgQIECAQBkFchmPdjMBAgQIECBAgAABAgQI1EegP94Ox65eaKY/Xfki7AIBAgQIECBAgAABAgQI&#10;ECBAgAABAgQIECBAgAABAgQIECBAgAABAgQIECBAgAABAgQIECBAgAABAgQIECBAgAABAgQIECBA&#10;gAABAgQIECBAgAABAgQIECBAgAABAgQIECBAgAABAgQIECBAgAABAgQIECBAgAABAgQIECBAgAAB&#10;AgQIECBAgAABAgTKKJDLeLSbCRAgQIAAAQIECBAgQKA+AruTu+HYbvtO2AQCBAgQIECAAAECBAgQ&#10;IECAAAECBAgQIECAAAECBAgQIECAAAECBAgQIECAAAECBAgQIECAAAECBAgQIECAAAECBAgQIECA&#10;AAECBAgQIECAAAECBAgQIECAAAECBAgQIECAAAECBAgQIECAAAECBAgQIECAAAECBAgQIECAAAEC&#10;BAgQIECAAAECBAiUVSCX9XB3EyBAgAABAgQIECBAgED1BV4fH6aHzx6EQzfaW2ETCBAgQIAAAQIE&#10;CBAgQIAAAQIECBAgQIAAAQIECBAgQIAAAQIECBAgQIAAAQIECBAgQIAAAQIECBAgQIAAAQIECBAg&#10;QIAAAQIECBAgQIAAAQIECBAgQIAAAQIECBAgQIAAAQIECBAgQIAAAQIECBAgQIAAAQIECBAgQIAA&#10;AQIECBAgQIAAAQIECBAgUFaBXNbD3U2AAAECBAgQIECAAAEC1RcYTvvp9Ox05tDcmEudZndm85AA&#10;AQIECBAgQIAAAQIECBAgQIAAAQIECBAgQIAAAQIECBAgQIAAAQIECBAgQIAAAQIECBAgQIAAAQIE&#10;CBAgQIAAAQIECBAgQIAAAQIECBAgQIAAAQIECBAgQIAAAQIECBAgQIAAAQIECBAgQIAAAQIECBAg&#10;QIAAAQIECBAgQIAAAQIECBAgQIAAAQJlFshlPt7tBAgQIECAAAECBAgQIFBtgd3JTjjwxsqtdHH+&#10;UtgFAgQIECBAgAABAgQIECBAgAABAgQIECBAgAABAgQIECBAgAABAgQIECBAgAABAgQIECBAgAAB&#10;AgQIECBAgAABAgQIECBAgAABAgQIECBAgAABAgQIECBAgAABAgQIECBAgAABAgQIECBAgAABAgQI&#10;ECBAgAABAgQIECBAgAABAgQIECBAgAABAgQIlFUgl/VwdxMgQIAAAQIECBAgQIBA9QV2JzvhyI3W&#10;VtgEAgQIECBAgAABAgQIECBAgAABAgQIECBAgAABAgQIECBAgAABAgQIECBAgAABAgQIECBAgAAB&#10;AgQIECBAgAABAgQIECBAgAABAgQIECBAgAABAgQIECBAgAABAgQIECBAgAABAgQIECBAgAABAgQI&#10;ECBAgAABAgQIECBAgAABAgQIECBAgAABAgQIlFkgl/l4txMgQIAAAQIECBAgQIBAdQUev/wp7b+Z&#10;hAM3WpthEwgQIECAAAECBAgQIECAAAECBAgQIECAAAECBAgQIECAAAECBAgQIECAAAECBAgQIECA&#10;AAECBAgQIECAAAECBAgQIECAAAECBAgQIECAAAECBAgQIECAAAECBAgQIECAAAECBAgQIECAAAEC&#10;BAgQIECAAAECBAgQIECAAAECBAgQIECAAAECBAgQIFBmgVzm491OgAABAgQIECBAgAABAtUV2J3c&#10;DcctLS6nz5e+DLtAgAABAgQIECBAgAABAgQIECBAgAABAgQIECBAgAABAgQIECBAgAABAgQIECBA&#10;gAABAgQIECBAgAABAgQIECBAgAABAgQIECBAgAABAgQIECBAgAABAgQIECBAgAABAgQIECBAgAAB&#10;AgQIECBAgAABAgQIECBAgAABAgQIECBAgAABAgQIECBAgACBMgvkMh/vdgIECBAgQIAAAQIECBCo&#10;rsDueCcct9HaTI1GI+wCAQIECBAgQIAAAQIECBAgQIAAAQIECBAgQIAAAQIECBAgQIAAAQIECBAg&#10;QIAAAQIECBAgQIAAAQIECBAgQIAAAQIECBAgQIAAAQIECBAgQIAAAQIECBAgQIAAAQIECBAgQIAA&#10;AQIECBAgQIAAAQIECBAgQIAAAQIECBAgQIAAAQIECBAgQIAAAQIEyiyQy3y82wkQIECAAAECBAgQ&#10;IECgmgJHJ0fp/sEwHLfR2gybQIAAAQIECBAgQIAAAQIECBAgQIAAAQIECBAgQIAAAQIECBAgQIAA&#10;AQIECBAgQIAAAQIECBAgQIAAAQIECBAgQIAAAQIECBAgQIAAAQIECBAgQIAAAQIECBAgQIAAAQIE&#10;CBAgQIAAAQIECBAgQIAAAQIECBAgQIAAAQIECBAgQIAAAQIECBAgQIAAgbIL5LIPcD8BAgQIECBA&#10;gAABAgQIVE/g/v5eend6HA5bb22GTSBAgAABAgQIECBAgAABAgQIECBAgAABAgQIECBAgAABAgQI&#10;ECBAgAABAgQIECBAgAABAgQIECBAgAABAgQIECBAgAABAgQIECBAgAABAgQIECBAgAABAgQIECBA&#10;gAABAgQIECBAgAABAgQIECBAgAABAgQIECBAgAABAgQIECBAgAABAgQIECBAgEDZBXLZB7ifAAEC&#10;BAgQIECAAAECBKonsDvZCUddW/4qXVlcCrtAgAABAgQIECBAgAABAgQIECBAgAABAgQIECBAgAAB&#10;AgQIECBAgAABAgQIECBAgAABAgQIECBAgAABAgQIECBAgAABAgQIECBAgAABAgQIECBAgAABAgQI&#10;ECBAgAABAgQIECBAgAABAgQIECBAgAABAgQIECBAgAABAgQIECBAgAABAgQIECBAgACBsgvksg9w&#10;PwECBAgQIECAAAECBAhUT2B3fDcctdHaCptAgAABAgQIECBAgAABAgQIECBAgAABAgQIECBAgAAB&#10;AgQIECBAgAABAgQIECBAgAABAgQIECBAgAABAgQIECBAgAABAgQIECBAgAABAgQIECBAgAABAgQI&#10;ECBAgAABAgQIECBAgAABAgQIECBAgAABAgQIECBAgAABAgQIECBAgAABAgQIECBAgACBKgjkKoyw&#10;gQABAgQIECBAgAABAgSqIzB5/TQ9OXwcDuq2N8MmECBAgAABAgQIECBAgAABAgQIECBAgAABAgQI&#10;ECBAgAABAgQIECBAgAABAgQIECBAgAABAgQIECBAgAABAgQIECBAgAABAgQIECBAgAABAgQIECBA&#10;gAABAgQIECBAgAABAgQIECBAgAABAgQIECBAgAABAgQIECBAgAABAgQIECBAgAABAgQIECBAoAoC&#10;uQojbCBAgAABAgQIECBAgACB6gjsTe6FYy7OX0rXl2+GXSBAgAABAgQIECBAgAABAgQIECBAgAAB&#10;AgQIECBAgAABAgQIECBAgAABAgQIECBAgAABAgQIECBAgAABAgQIECBAgAABAgQIECBAgAABAgQI&#10;ECBAgAABAgQIECBAgAABAgQIECBAgAABAgQIECBAgAABAgQIECBAgAABAgQIECBAgAABAgQIECBA&#10;gEAVBHIVRthAgAABAgQIECBAgAABAtURGIzvhmM6zV6ay3NhFwgQIECAAAECBAgQIECAAAECBAgQ&#10;IECAAAECBAgQIECAAAECBAgQIECAAAECBAgQIECAAAECBAgQIECAAAECBAgQIECAAAECBAgQIECA&#10;AAECBAgQIECAAAECBAgQIECAAAECBAgQIECAAAECBAgQIECAAAECBAgQIECAAAECBAgQIECAAAEC&#10;BAgQIFAFgVyFETYQIECAAAECBAgQIECAQDUETk5P0mg6CMd0W1thEwgQIECAAAECBAgQIECAAAEC&#10;BAgQIECAAAECBAgQIECAAAECBAgQIECAAAECBAgQIECAAAECBAgQIECAAAECBAgQIECAAAECBAgQ&#10;IECAAAECBAgQIECAAAECBAgQIECAAAECBAgQIECAAAECBAgQIECAAAECBAgQIECAAAECBAgQIECA&#10;AAECBAgQIFAVgVyVIXYQIECAAAECBAgQIECAQPkFHj57kN6cvA6HrLc3wyYQIECAAAECBAgQIECA&#10;AAECBAgQIECAAAECBAgQIECAAAECBAgQIECAAAECBAgQIECAAAECBAgQIECAAAECBAgQIECAAAEC&#10;BAgQIECAAAECBAgQIECAAAECBAgQIECAAAECBAgQIECAAAECBAgQIECAAAECBAgQIECAAAECBAgQ&#10;IECAAAECBAgQIECgKgK5KkPsIECAAAECBAgQIECAAIHyC+xOdsIRf7z8p9S82Aq7QIAAAQIECBAg&#10;QIAAAQIECBAgQIAAAQIECBAgQIAAAQIECBAgQIAAAQIECBAgQIAAAQIECBAgQIAAAQIECBAgQIAA&#10;AQIECBAgQIAAAQIECBAgQIAAAQIECBAgQIAAAQIECBAgQIAAAQIECBAgQIAAAQIECBAgQIAAAQIE&#10;CBAgQIAAAQIECBAgQIAAgaoI5KoMsYMAAQIECBAgQIAAAQIEyi+wN9kJR6y3NsMmECBAgAABAgQI&#10;ECBAgAABAgQIECBAgAABAgQIECBAgAABAgQIECBAgAABAgQIECBAgAABAgQIECBAgAABAgQIECBA&#10;gAABAgQIECBAgAABAgQIECBAgAABAgQIECBAgAABAgQIECBAgAABAgQIECBAgAABAgQIECBAgAAB&#10;AgQIECBAgAABAgQIECBAoEoCuUpjbCFAgAABAgQIECBAgACB8gq8PHqRfnj+MByw0doMm0CAAAEC&#10;BAgQIECAAAECBAgQIECAAAECBAgQIECAAAECBAgQIECAAAECBAgQIECAAAECBAgQIECAAAECBAgQ&#10;IECAAAECBAgQIECAAAECBAgQIECAAAECBAgQIECAAAECBAgQIECAAAECBAgQIECAAAECBAgQIECA&#10;AAECBAgQIECAAAECBAgQIECAAIEqCeQqjbGFAAECBAgQIECAAAECBMorMJz209nP37O+5hvz6dbq&#10;+qzkGQECBAgQIECAAAECBAgQIECAAAECBAgQIECAAAECBAgQIECAAAECBAgQIECAAAECBAgQIECA&#10;AAECBAgQIECAAAECBAgQIECAAAECBAgQIECAAAECBAgQIECAAAECBAgQIECAAAECBAgQIECAAAEC&#10;BAgQIECAAAECBAgQIECAAAECBAgQIECAAAECBConkCu3yCACBAgQIECAAAECBAgQKKXA3mQnvPvm&#10;aictzi2GXSBAgAABAgQIECBAgAABAgQIECBAgAABAgQIECBAgAABAgQIECBAgAABAgQIECBAgAAB&#10;AgQIECBAgAABAgQIECBAgAABAgQIECBAgAABAgQIECBAgAABAgQIECBAgAABAgQIECBAgAABAgQI&#10;ECBAgAABAgQIECBAgAABAgQIECBAgAABAgQIECBAgECVBHKVxthCgAABAgQIECBAgAABAuUV2J3c&#10;C4/faG2GTSBAgAABAgQIECBAgAABAgQIECBAgAABAgQIECBAgAABAgQIECBAgAABAgQIECBAgAAB&#10;AgQIECBAgAABAgQIECBAgAABAgQIECBAgAABAgQIECBAgAABAgQIECBAgAABAgQIECBAgAABAgQI&#10;ECBAgAABAgQIECBAgAABAgQIECBAgAABAgQIECBAgEDVBHLVBtlDgAABAgQIECBAgAABAuUT+NvL&#10;H9Ozt/vh4eutr8MmECBAgAABAgQIECBAgAABAgQIECBAgAABAgQIECBAgAABAgQIECBAgAABAgQI&#10;ECBAgAABAgQIECBAgAABAgQIECBAgAABAgQIECBAgAABAgQIECBAgAABAgQIECBAgAABAgQIECBA&#10;gAABAgQIECBAgAABAgQIECBAgAABAgQIECBAgAABAgQIECBAoGoCuWqD7CFAgAABAgQIECBAgACB&#10;8gnsjnfCo69eWEmfLV0Lu0CAAAECBAgQIECAAAECBAgQIECAAAECBAgQIECAAAECBAgQIECAAAEC&#10;BAgQIECAAAECBAgQIECAAAECBAgQIECAAAECBAgQIECAAAECBAgQIECAAAECBAgQIECAAAECBAgQ&#10;IECAAAECBAgQIECAAAECBAgQIECAAAECBAgQIECAAAECBAgQIECAAIGqCeSqDbKHAAECBAgQIECA&#10;AAECBMonsDe5Fx693twMm0CAAAECBAgQIECAAAECBAgQIECAAAECBAgQIECAAAECBAgQIECAAAEC&#10;BAgQIECAAAECBAgQIECAAAECBAgQIECAAAECBAgQIECAAAECBAgQIECAAAECBAgQIECAAAECBAgQ&#10;IECAAAECBAgQIECAAAECBAgQIECAAAECBAgQIECAAAECBAgQIECAAIEqCuQqjrKJAAECBAgQIECA&#10;AAECBMojcHRylO4fDMODN9qbYRMIECBAgAABAgQIECBAgAABAgQIECBAgAABAgQIECBAgAABAgQI&#10;ECBAgAABAgQIECBAgAABAgQIECBAgAABAgQIECBAgAABAgQIECBAgAABAgQIECBAgAABAgQIECBA&#10;gAABAgQIECBAgAABAgQIECBAgAABAgQIECBAgAABAgQIECBAgAABAgQIECBQRYFcxVE2ESBAgAAB&#10;AgQIECBAgEB5BB7sD9O70+OZBzdSI3WavZnNQwIECBAgQIAAAQIECBAgQIAAAQIECBAgQIAAAQIE&#10;CBAgQIAAAQIECBAgQIAAAQIECBAgQIAAAQIECBAgQIAAAQIECBAgQIAAAQIECBAgQIAAAQIECBAg&#10;QIAAAQIECBAgQIAAAQIECBAgQIAAAQIECBAgQIAAAQIECBAgQIAAAQIECBAgQIAAAQIECFRVIFd1&#10;mF0ECBAgQIAAAQIECBAgUA6B3clOeOgXy9fTlcWlsAsECBAgQIAAAQIECBAgQIAAAQIECBAgQIAA&#10;AQIECBAgQIAAAQIECBAgQIAAAQIECBAgQIAAAQIECBAgQIAAAQIECBAgQIAAAQIECBAgQIAAAQIE&#10;CBAgQIAAAQIECBAgQIAAAQIECBAgQIAAAQIECBAgQIAAAQIECBAgQIAAAQIECBAgQIAAAQIECBCo&#10;okCu4iibCBAgQIAAAQIECBAgQKA8AnuTe+GxG63NsAkECBAgQIAAAQIECBAgQIAAAQIECBAgQIAA&#10;AQIECBAgQIAAAQIECBAgQIAAAQIECBAgQIAAAQIECBAgQIAAAQIECBAgQIAAAQIECBAgQIAAAQIE&#10;CBAgQIAAAQIECBAgQIAAAQIECBAgQIAAAQIECBAgQIAAAQIECBAgQIAAAQIECBAgQIAAAQIECBCo&#10;qkCu6jC7CBAgQIAAAQIECBAgQKD4As/eHqTHrx6Fh260NsMmECBAgAABAgQIECBAgAABAgQIECBA&#10;gAABAgQIECBAgAABAgQIECBAgAABAgQIECBAgAABAgQIECBAgAABAgQIECBAgAABAgQIECBAgAAB&#10;AgQIECBAgAABAgQIECBAgAABAgQIECBAgAABAgQIECBAgAABAgQIECBAgAABAgQIECBAgAABAgQI&#10;ECBAoKoCuarD7CJAgAABAgQIECBAgACB4guMpoPwyAtzF9JXV2+GXSBAgAABAgQIECBAgAABAgQI&#10;ECBAgAABAgQIECBAgAABAgQIECBAgAABAgQIECBAgAABAgQIECBAgAABAgQIECBAgAABAgQIECBA&#10;gAABAgQIECBAgAABAgQIECBAgAABAgQIECBAgAABAgQIECBAgAABAgQIECBAgAABAgQIECBAgAAB&#10;AgQIECBAgEBVBXJVh9lFgAABAgQIECBAgAABAsUXGE764ZG3VtfTXJ4Pu0CAAAECBAgQIECAAAEC&#10;BAgQIECAAAECBAgQIECAAAECBAgQIECAAAECBAgQIECAAAECBAgQIECAAAECBAgQIECAAAECBAgQ&#10;IECAAAECBAgQIECAAAECBAgQIECAAAECBAgQIECAAAECBAgQIECAAAECBAgQIECAAAECBAgQIECA&#10;AAECBAgQIECAAIGqCuSqDrOLAAECBAgQIECAAAECBIovMJr2wyM7zV7YBAIECBAgQIAAAQIECBAg&#10;QIAAAQIECBAgQIAAAQIECBAgQIAAAQIECBAgQIAAAQIECBAgQIAAAQIECBAgQIAAAQIECBAgQIAA&#10;AQIECBAgQIAAAQIECBAgQIAAAQIECBAgQIAAAQIECBAgQIAAAQIECBAgQIAAAQIECBAgQIAAAQIE&#10;CBAgQIAAAQIECFRZIFd5nG0ECBAgQIAAAQIECBAgUFyBJ6/+lvbfTsMD15rdsAkECBAgQIAAAQIE&#10;CBAgQIAAAQIECBAgQIAAAQIECBAgQIAAAQIECBAgQIAAAQIECBAgQIAAAQIECBAgQIAAAQIECBAg&#10;QIAAAQIECBAgQIAAAQIECBAgQIAAAQIECBAgQIAAAQIECBAgQIAAAQIECBAgQIAAAQIECBAgQIAA&#10;AQIECBAgQIAAAQIECBCoskCu8jjbCBAgQIAAAQIECBAgQKC4AsPpIDxuaXE5fbZ0LewCAQIECBAg&#10;QIAAAQIECBAgQIAAAQIECBAgQIAAAQIECBAgQIAAAQIECBAgQIAAAQIECBAgQIAAAQIECBAgQIAA&#10;AQIECBAgQIAAAQIECBAgQIAAAQIECBAgQIAAAQIECBAgQIAAAQIECBAgQIAAAQIECBAgQIAAAQIE&#10;CBAgQIAAwPFjpAAAQABJREFUAQIECBAgQIAAAQIEqiyQqzzONgIECBAgQIAAAQIECBAorsBw0g+P&#10;W2v2wiYQIECAAAECBAgQIECAAAECBAgQIECAAAECBAgQIECAAAECBAgQIECAAAECBAgQIECAAAEC&#10;BAgQIECAAAECBAgQIECAAAECBAgQIECAAAECBAgQIECAAAECBAgQIECAAAECBAgQIECAAAECBAgQ&#10;IECAAAECBAgQIECAAAECBAgQIECAAAECBAgQIECg6gK56gPtI0CAAAECBAgQIECAAIHiCZyenaZv&#10;93fDwzrNXtgEAgQIECBAgAABAgQIECBAgAABAgQIECBAgAABAgQIECBAgAABAgQIECBAgAABAgQI&#10;ECBAgAABAgQIECBAgAABAgQIECBAgAABAgQIECBAgAABAgQIECBAgAABAgQIECBAgAABAgQIECBA&#10;gAABAgQIECBAgAABAgQIECBAgAABAgQIECBAgAABAgQIVF0gV32gfQQIECBAgAABAgQIECBQPIEf&#10;nj9Mr98dhod1Wr2wCQQIECBAgAABAgQIECBAgAABAgQIECBAgAABAgQIECBAgAABAgQIECBAgAAB&#10;AgQIECBAgAABAgQIECBAgAABAgQIECBAgAABAgQIECBAgAABAgQIECBAgAABAgQIECBAgAABAgQI&#10;ECBAgAABAgQIECBAgAABAgQIECBAgAABAgQIECBAgAABAgQIEKi6QK76QPsIECBAgAABAgQIECBA&#10;oHgCw0k/POrTT/6YmhdbYRcIECBAgAABAgQIECBAgAABAgQIECBAgAABAgQIECBAgAABAgQIECBA&#10;gAABAgQIECBAgAABAgQIECBAgAABAgQIECBAgAABAgQIECBAgAABAgQIECBAgAABAgQIECBAgAAB&#10;AgQIECBAgAABAgQIECBAgAABAgQIECBAgAABAgQIECBAgAABAgQIECBQdYFc9YH2ESBAgAABAgQI&#10;ECBAgEDxBIbTfnhUp9kLm0CAAAECBAgQIECAAAECBAgQIECAAAECBAgQIECAAAECBAgQIECAAAEC&#10;BAgQIECAAAECBAgQIECAAAECBAgQIECAAAECBAgQIECAAAECBAgQIECAAAECBAgQIECAAAECBAgQ&#10;IECAAAECBAgQIECAAAECBAgQIECAAAECBAgQIECAAAECBAgQIECAAIE6COQ6jLSRAAECBAgQIECA&#10;AAECBIojcHRylL47+DY8qNPqhU0gQIAAAQIECBAgQIAAAQIECBAgQIAAAQIECBAgQIAAAQIECBAg&#10;QIAAAQIECBAgQIAAAQIECBAgQIAAAQIECBAgQIAAAQIECBAgQIAAAQIECBAgQIAAAQIECBAgQIAA&#10;AQIECBAgQIAAAQIECBAgQIAAAQIECBAgQIAAAQIECBAgQIAAAQIECBAgQIBAHQRyHUbaSIAAAQIE&#10;CBAgQIAAAQLFEXhwMEzvzt7NPKiRGun26sbM5iEBAgQIECBAgAABAgQIECBAgAABAgQIECBAgAAB&#10;AgQIECBAgAABAgQIECBAgAABAgQIECBAgAABAgQIECBAgAABAgQIECBAgAABAgQIECBAgAABAgQI&#10;ECBAgAABAgQIECBAgAABAgQIECBAgAABAgQIECBAgAABAgQIECBAgAABAgQIECBAgAABAgTqIpDr&#10;MtROAgQIECBAgAABAgQIECiGwGgyCA+5tvxV+mThctgFAgQIECBAgAABAgQIECBAgAABAgQIECBA&#10;gAABAgQIECBAgAABAgQIECBAgAABAgQIECBAgAABAgQIECBAgAABAgQIECBAgAABAgQIECBAgAAB&#10;AgQIECBAgAABAgQIECBAgAABAgQIECBAgAABAgQIECBAgAABAgQIECBAgAABAgQIECBAgAABAgQI&#10;1EEg12GkjQQIECBAgAABAgQIECBQHIG96b3wmE6zFzaBAAECBAgQIECAAAECBAgQIECAAAECBAgQ&#10;IECAAAECBAgQIECAAAECBAgQIECAAAECBAgQIECAAAECBAgQIECAAAECBAgQIECAAAECBAgQIECA&#10;AAECBAgQIECAAAECBAgQIECAAAECBAgQIECAAAECBAgQIECAAAECBAgQIECAAAECBAgQIECAAAEC&#10;dRHIdRlqJwECBAgQIECAAAECBAh8fIGXRy/Soxffh4d0Wr2wCQQIECBAgAABAgQIECBAgAABAgQI&#10;ECBAgAABAgQIECBAgAABAgQIECBAgAABAgQIECBAgAABAgQIECBAgAABAgQIECBAgAABAgQIECBA&#10;gAABAgQIECBAgAABAgQIECBAgAABAgQIECBAgAABAgQIECBAgAABAgQIECBAgAABAgQIECBAgAAB&#10;AgQIEKiLQK7LUDsJECBAgAABAgQIECBA4OMLjKaD8IiFvJD+vHI77AIBAgQIECBAgAABAgQIECBA&#10;gAABAgQIECBAgAABAgQIECBAgAABAgQIECBAgAABAgQIECBAgAABAgQIECBAgAABAgQIECBAgAAB&#10;AgQIECBAgAABAgQIECBAgAABAgQIECBAgAABAgQIECBAgAABAgQIECBAgAABAgQIECBAgAABAgQI&#10;ECBAgAABAgTqIpDrMtROAgQIECBAgAABAgQIEPj4AsNpPzzi5konLeSFsAsECBAgQIAAAQIECBAg&#10;QIAAAQIECBAgQIAAAQIECBAgQIAAAQIECBAgQIAAAQIECBAgQIAAAQIECBAgQIAAAQIECBAgQIAA&#10;AQIECBAgQIAAAQIECBAgQIAAAQIECBAgQIAAAQIECBAgQIAAAQIECBAgQIAAAQIECBAgQIAAAQIE&#10;CBAgQIAAAQIECBCoi0Cuy1A7CRAgQIAAAQIECBAgQODjCwwn/fCITqsXNoEAAQIECBAgQIAAAQIE&#10;CBAgQIAAAQIECBAgQIAAAQIECBAgQIAAAQIECBAgQIAAAQIECBAgQIAAAQIECBAgQIAAAQIECBAg&#10;QIAAAQIECBAgQIAAAQIECBAgQIAAAQIECBAgQIAAAQIECBAgQIAAAQIECBAgQIAAAQIECBAgQIAA&#10;AQIECBAgQIAAAQJ1Esh1GmsrAQIECBAgQIAAAQIECHw8gaeHT9LkzdPwgE6zFzaBAAECBAgQIECA&#10;AAECBAgQIECAAAECBAgQIECAAAECBAgQIECAAAECBAgQIECAAAECBAgQIECAAAECBAgQIECAAAEC&#10;BAgQIECAAAECBAgQIECAAAECBAgQIECAAAECBAgQIECAAAECBAgQIECAAAECBAgQIECAAAECBAgQ&#10;IECAAAECBAgQIECAAAECdRLIdRprKwECBAgQIECAAAECBAh8PIHhtB9++OWFK+nzpS/DLhAgQIAA&#10;AQIECBAgQIAAAQIECBAgQIAAAQIECBAgQIAAAQIECBAgQIAAAQIECBAgQIAAAQIECBAgQIAAAQIE&#10;CBAgQIAAAQIECBAgQIAAAQIECBAgQIAAAQIECBAgQIAAAQIECBAgQIAAAQIECBAgQIAAAQIECBAg&#10;QIAAAQIECBAgQIAAAQIECBAgQKBOArlOY20lQIAAAQIECBAgQIAAgY8nMJz0ww9fa3ZTo9EIu0CA&#10;AAECBAgQIECAAAECBAgQIECAAAECBAgQIECAAAECBAgQIECAAAECBAgQIECAAAECBAgQIECAAAEC&#10;BAgQIECAAAECBAgQIECAAAECBAgQIECAAAECBAgQIECAAAECBAgQIECAAAECBAgQIECAAAECBAgQ&#10;IECAAAECBAgQIECAAAECBAgQIECAAIE6CeQ6jbWVAAECBAgQIECAAAECBD6OwOnZaRpNB+GHrze/&#10;DptAgAABAgQIECBAgAABAgQIECBAgAABAgQIECBAgAABAgQIECBAgAABAgQIECBAgAABAgQIECBA&#10;gAABAgQIECBAgAABAgQIECBAgAABAgQIECBAgAABAgQIECBAgAABAgQIECBAgAABAgQIECBAgAAB&#10;AgQIECBAgAABAgQIECBAgAABAgQIECBAgACBugnkug22lwABAgQIECBAgAABAgQ+vMCjF9+nw3ev&#10;wg/utHphEwgQIECAAAECBAgQIECAAAECBAgQIECAAAECBAgQIECAAAECBAgQIECAAAECBAgQIECA&#10;AAECBAgQIECAAAECBAgQIECAAAECBAgQIECAAAECBAgQIECAAAECBAgQIECAAAECBAgQIECAAAEC&#10;BAgQIECAAAECBAgQIECAAAECBAgQIECAAAECBAgQIFA3gVy3wfYSIECAAAECBAgQIECAwIcXGE76&#10;4Ye2L32aWpf+EHaBAAECBAgQIECAAAECBAgQIECAAAECBAgQIECAAAECBAgQIECAAAECBAgQIECA&#10;AAECBAgQIECAAAECBAgQIECAAAECBAgQIECAAAECBAgQIECAAAECBAgQIECAAAECBAgQIECAAAEC&#10;BAgQIECAAAECBAgQIECAAAECBAgQIECAAAECBAgQIECAAAECdRPIdRtsLwECBAgQIECAAAECBAh8&#10;eIHhtB9+aKfZC5tAgAABAgQIECBAgAABAgQIECBAgAABAgQIECBAgAABAgQIECBAgAABAgQIECBA&#10;gAABAgQIECBAgAABAgQIECBAgAABAgQIECBAgAABAgQIECBAgAABAgQIECBAgAABAgQIECBAgAAB&#10;AgQIECBAgAABAgQIECBAgAABAgQIECBAgAABAgQIECBAgACBOgrkOo62mQABAgQIECBAgAABAgQ+&#10;nMDxyVF6cDAKP7DT6oVNIECAAAECBAgQIECAAAECBAgQIECAAAECBAgQIECAAAECBAgQIECAAAEC&#10;BAgQIECAAAECBAgQIECAAAECBAgQIECAAAECBAgQIECAAAECBAgQIECAAAECBAgQIECAAAECBAgQ&#10;IECAAAECBAgQIECAAAECBAgQIECAAAECBAgQIECAAAECBAgQIECAQB0Fch1H20yAAAECBAgQIECA&#10;AAECH07gvw++Te9Oj2d+YCM10lqzO7N5SIAAAQIECBAgQIAAAQIECBAgQIAAAQIECBAgQIAAAQIE&#10;CBAgQIAAAQIECBAgQIAAAQIECBAgQIAAAQIECBAgQIAAAQIECBAgQIAAAQIECBAgQIAAAQIECBAg&#10;QIAAAQIECBAgQIAAAQIECBAgQIAAAQIECBAgQIAAAQIECBAgQIAAAQIECBAgQIAAgboK5LoOt5sA&#10;AQIECBAgQIAAAQIEPozAcNoPP+iLpevp8sKVsAsECBAgQIAAAQIECBAgQIAAAQIECBAgQIAAAQIE&#10;CBAgQIAAAQIECBAgQIAAAQIECBAgQIAAAQIECBAgQIAAAQIECBAgQIAAAQIECBAgQIAAAQIECBAg&#10;QIAAAQIECBAgQIAAAQIECBAgQIAAAQIECBAgQIAAAQIECBAgQIAAAQIECBAgQIAAAQIECBCoo0Cu&#10;42ibCRAgQIAAAQIECBAgQODDCQwn/fDDOq1e2AQCBAgQIECAAAECBAgQIECAAAECBAgQIECAAAEC&#10;BAgQIECAAAECBAgQIECAAAECBAgQIECAAAECBAgQIECAAAECBAgQIECAAAECBAgQIECAAAECBAgQ&#10;IECAAAECBAgQIECAAAECBAgQIECAAAECBAgQIECAAAECBAgQIECAAAECBAgQIECAAAECBAjUVSDX&#10;dbjdBAgQIECAAAECBAgQIPD+BQ6PX6UfX/w1/KBOsxc2gQABAgQIECBAgAABAgQIECBAgAABAgQI&#10;ECBAgAABAgQIECBAgAABAgQIECBAgAABAgQIECBAgAABAgQIECBAgAABAgQIECBAgAABAgQIECBA&#10;gAABAgQIECBAgAABAgQIECBAgAABAgQIECBAgAABAgQIECBAgAABAgQIECBAgAABAgQIECBAgAAB&#10;AnUVyHUdbjcBAgQIECBAgAABAgQIvH+B0XSQzn7+nvU1nxfSjZXbs5JnBAgQIECAAAECBAgQIECA&#10;AAECBAgQIECAAAECBAgQIECAAAECBAgQIECAAAECBAgQIECAAAECBAgQIECAAAECBAgQIECAAAEC&#10;BAgQIECAAAECBAgQIECAAAECBAgQIECAAAECBAgQIECAAAECBAgQIECAAAECBAgQIECAAAECBAgQ&#10;IECAAAECBAgQqLVArvV64wkQIECAAAECBAgQIEDgvQqMprvh+99YuZ0W5hbDLhAgQIAAAQIECBAg&#10;QIAAAQIECBAgQIAAAQIECBAgQIAAAQIECBAgQIAAAQIECBAgQIAAAQIECBAgQIAAAQIECBAgQIAA&#10;AQIECBAgQIAAAQIECBAgQIAAAQIECBAgQIAAAQIECBAgQIAAAQIECBAgQIAAAQIECBAgQIAAAQIE&#10;CBAgQIAAAQIECBAgQKCuArmuw+0mQIAAAQIECBAgQIAAgfcvMJr2ww9ZW+2GTSBAgAABAgQIECBA&#10;gAABAgQIECBAgAABAgQIECBAgAABAgQIECBAgAABAgQIECBAgAABAgQIECBAgAABAgQIECBAgAAB&#10;AgQIECBAgAABAgQIECBAgAABAgQIECBAgAABAgQIECBAgAABAgQIECBAgAABAgQIECBAgAABAgQI&#10;ECBAgAABAgQIECBAgECdBXKdx9tOgAABAgQIECBAgAABAu9P4ODNfnpy+Dj8gLVWN2wCAQIECBAg&#10;QIAAAQIECBAgQIAAAQIECBAgQIAAAQIECBAgQIAAAQIECBAgQIAAAQIECBAgQIAAAQIECBAgQIAA&#10;AQIECBAgQIAAAQIECBAgQIAAAQIECBAgQIAAAQIECBAgQIAAAQIECBAgQIAAAQIECBAgQIAAAQIE&#10;CBAgQIAAAQIECBAgQIAAAQIE6iyQ6zzedgIECBAgQIAAAQIECBB4fwKj/UH45hfnLqUvl/8cdoEA&#10;AQIECBAgQIAAAQIECBAgQIAAAQIECBAgQIAAAQIECBAgQIAAAQIECBAgQIAAAQIECBAgQIAAAQIE&#10;CBAgQIAAAQIECBAgQIAAAQIECBAgQIAAAQIECBAgQIAAAQIECBAgQIAAAQIECBAgQIAAAQIECBAg&#10;QIAAAQIECBAgQIAAAQIECBAgQIAAAQJ1Fsh1Hm87AQIECBAgQIAAAQIECLw/gdFkEL75rdVOyg3/&#10;JA2BBAIECBAgQIAAAQIECBAgQIAAAQIECBAgQIAAAQIECBAgQIAAAQIECBAgQIAAAQIECBAgQIAA&#10;AQIECBAgQIAAAQIECBAgQIAAAQIECBAgQIAAAQIECBAgQIAAAQIECBAgQIAAAQIECBAgQIAAAQIE&#10;CBAgQIAAAQIECBAgQIAAAQIECBAgQIAAAQIEai3gf4Ov9V+/8QQIECBAgAABAgQIEHh/AqNpP3zz&#10;tWYvbAIBAgQIECBAgAABAgQIECBAgAABAgQIECBAgAABAgQIECBAgAABAgQIECBAgAABAgQIECBA&#10;gAABAgQIECBAgAABAgQIECBAgAABAgQIECBAgAABAgQIECBAgAABAgQIECBAgAABAgQIECBAgAAB&#10;AgQIECBAgAABAgQIECBAgAABAgQIECBAgAABAgTqLpDrDmA/AQIECBAgQIAAAQIECJy/wN8P/yft&#10;v52Gb9xpdcMmECBAgAABAgQIECBAgAABAgQIECBAgAABAgQIECBAgAABAgQIECBAgAABAgQIECBA&#10;gAABAgQIECBAgAABAgQIECBAgAABAgQIECBAgAABAgQIECBAgAABAgQIECBAgAABAgQIECBAgAAB&#10;AgQIECBAgAABAgQIECBAgAABAgQIECBAgAABAgQIECBAoO4Cue4A9hMgQIAAAQIECBAgQIDA+QuM&#10;poPwTa8sLKf/uvx52AUCBAgQIECAAAECBAgQIECAAAECBAgQIECAAAECBAgQIECAAAECBAgQIECA&#10;AAECBAgQIECAAAECBAgQIECAAAECBAgQIECAAAECBAgQIECAAAECBAgQIECAAAECBAgQIECAAAEC&#10;BAgQIECAAAECBAgQIECAAAECBAgQIECAAAECBAgQIECAAAECBAjUXSDXHcB+AgQIECBAgAABAgQI&#10;EDh/gdF0EL7pWnMjNRqNsAsECBAgQIAAAQIECBAgQIAAAQIECBAgQIAAAQIECBAgQIAAAQIECBAg&#10;QIAAAQIECBAgQIAAAQIECBAgQIAAAQIECBAgQIAAAQIECBAgQIAAAQIECBAgQIAAAQIECBAgQIAA&#10;AQIECBAgQIAAAQIECBAgQIAAAQIECBAgQIAAAQIECBAgQIAAAQIECBCou0CuO4D9BAgQIECAAAEC&#10;BAgQIHC+AmdnZ2k0HYRv2mn2wiYQIECAAAECBAgQIECAAAECBAgQIECAAAECBAgQIECAAAECBAgQ&#10;IECAAAECBAgQIECAAAECBAgQIECAAAECBAgQIECAAAECBAgQIECAAAECBAgQIECAAAECBAgQIECA&#10;AAECBAgQIECAAAECBAgQIECAAAECBAgQIECAAAECBAgQIECAAAECBAgQIECAQEoZAgECBAgQIECA&#10;AAECBAgQOE+Bn17+kF4dvwzfcq3ZDZtAgAABAgQIECBAgAABAgQIECBAgAABAgQIECBAgAABAgQI&#10;ECBAgAABAgQIECBAgAABAgQIECBAgAABAgQIECBAgAABAgQIECBAgAABAgQIECBAgAABAgQIECBA&#10;gAABAgQIECBAgAABAgQIECBAgAABAgQIECBAgAABAgQIECBAgAABAgQIECBAgAABAillCAQIECBA&#10;gAABAgQIECBA4DwFhtNB+HbNi+3U/uTTsAsECBAgQIAAAQIECBAgQIAAAQIECBAgQIAAAQIECBAg&#10;QIAAAQIECBAgQIAAAQIECBAgQIAAAQIECBAgQIAAAQIECBAgQIAAAQIECBAgQIAAAQIECBAgQIAA&#10;AQIECBAgQIAAAQIECBAgQIAAAQIECBAgQIAAAQIECBAgQIAAAQIECBAgQIAAAQIECBAgkFKGQIAA&#10;AQIECBAgQIAAAQIEzlNgNO2Hb9dp9sImECBAgAABAgQIECBAgAABAgQIECBAgAABAgQIECBAgAAB&#10;AgQIECBAgAABAgQIECBAgAABAgQIECBAgAABAgQIECBAgAABAgQIECBAgAABAgQIECBAgAABAgQI&#10;ECBAgAABAgQIECBAgAABAgQIECBAgAABAgQIECBAgAABAgQIECBAgAABAgQIECBAgMA/BTIIAgQI&#10;ECBAgAABAgQIECBwXgInpyfpwf4wfLu15kbYBAIECBAgQIAAAQIECBAgQIAAAQIECBAgQIAAAQIE&#10;CBAgQIAAAQIECBAgQIAAAQIECBAgQIAAAQIECBAgQIAAAQIECBAgQIAAAQIECBAgQIAAAQIECBAg&#10;QIAAAQIECBAgQIAAAQIECBAgQIAAAQIECBAgQIAAAQIECBAgQIAAAQIECBAgQIAAAQIECBD4p0AG&#10;QYAAAQIECBAgQIAAAQIEzkvg++ffpbcnb8O3u93shk0gQIAAAQIECBAg8L/s3WtXk1cagOGdDeKB&#10;Im+YTmc6tUUhJFH//08Rk5Cg9mSn05KA4gmE6VrtWixLHs3ZAJd+gX3v/ez9Xt/8JAECBAgQIECA&#10;AAECBAgQIECAAAECBAgQIECAAAECBAgQIECAAAECBAgQIECAAAECBAgQIECAAAECBAgQIECAAAEC&#10;BAgQIECAAAECBAgQIECAAAECBAgQIECAAAECBAgQIECAAAECBAgQIECAAAECBAgQIECAAAECBAgQ&#10;IECAAAECBP4UyCAIECBAgAABAgQIECBAgMCkBJp7j8JRXy9/k1avF2EXCBAgQIAAAQIECBAgQIAA&#10;AQIECBAgQIAAAQIECBAgQIAAAQIECBAgQIAAAQIECBAgQIAAAQIECBAgQIAAAQIECBAgQIAAAQIE&#10;CBAgQIAAAQIECBAgQIAAAQIECBAgQIAAAQIECBAgQIAAAQIECBAgQIAAAQIECBAgQIAAAQIECBAg&#10;QIAAAQIECBAgQOBPgQyCAAECBAgQIECAAAECBAhMSqC59ygcVV17EDaBAAECBAgQIECAAAECBAgQ&#10;IECAAAECBAgQIECAAAECBAgQIECAAAECBAgQIECAAAECBAgQIECAAAECBAgQIECAAAECBAgQIECA&#10;AAECBAgQIECAAAECBAgQIECAAAECBAgQIECAAAECBAgQIECAAAECBAgQIECAAAECBAgQIECAAAEC&#10;BAgQIECAAAECBM4E8tmPfiJAgAABAgQIECBAgAABAqMLHJ0cpSf7O+GA2trDsAkECBAgQIAAAQIE&#10;CBAgQIAAAQIECBAgQIAAAQIECBAgQIAAAQIECBAgQIAAAQIECBAgQIAAAQIECBAgQIAAAQIECBAg&#10;QIAAAQIECBAgQIAAAQIECBAgQIAAAQIECBAgQIAAAQIECBAgQIAAAQIECBAgQIAAAQIECBAgQIAA&#10;AQIECBAgQIAAAQIECBAgcCaQz370EwECBAgQIECAAAECBAgQGF3gSW8nHZ0c9R1QSqW0Vb7ft1kk&#10;QIAAAQIECBAgQIAAAQIECBAgQIAAAQIECBAgQIAAAQIECBAgQIAAAQIECBAgQIAAAQIECBAgQIAA&#10;AQIECBAgQIAAAQIECBAgQIAAAQIECBAgQIAAAQIECBAgQIAAAQIECBAgQIAAAQIECBAgQIAAAQIE&#10;CBAgQIAAAQIECBAgQIAAAQIECBAgQIAAgQ8F8oe/+o0AAQIECBAgQIAAAQIECIwm0Opuhwe/Wfku&#10;LV/7IuwCAQIECBAgQIAAAQIECBAgQIAAAQIECBAgQIAAAQIECBAgQIAAAQIECBAgQIAAAQIECBAg&#10;QIAAAQIECBAgQIAAAQIECBAgQIAAAQIECBAgQIAAAQIECBAgQIAAAQIECBAgQIAAAQIECBAgQIAA&#10;AQIECBAgQIAAAQIECBAgQIAAAQIECBAgQIAAAQIECJwJ5LMf/USAAAECBAgQIECAAAECBEYXaO49&#10;Cg/X1h6GTSBAgAABAgQIECBAgAABAgQIECBAgAABAgQIECBAgAABAgQIECBAgAABAgQIECBAgAAB&#10;AgQIECBAgAABAgQIECBAgAABAgQIECBAgAABAgQIECBAgAABAgQIECBAgAABAgQIECBAgAABAgQI&#10;ECBAgAABAgQIECBAgAABAgQIECBAgAABAgQIECBAgACBDwXyh7/6jQABAgQIECBAgAABAgQIDC/w&#10;7v3b9GS/Ex6slR+GTSBAgAABAgQIECBAgAABAgQIECBAgAABAgQIECBAgAABAgQIECBAgAABAgQI&#10;ECBAgAABAgQIECBAgAABAgQIECBAgAABAgQIECBAgAABAgQIECBAgAABAgQIECBAgAABAgQIECBA&#10;gAABAgQIECBAgAABAgQIECBAgAABAgQIECBAgAABAgQIECBAgACBDwXyh7/6jQABAgQIECBAgAAB&#10;AgQIDC/Q7jXTyen7vgdzKadKuda3WSRAgAABAgQIECBAgAABAgQIECBAgAABAgQIECBAgAABAgQI&#10;ECBAgAABAgQIECBAgAABAgQIECBAgAABAgQIECBAgAABAgQIECBAgAABAgQIECBAgAABAgQIECBA&#10;gAABAgQIECBAgAABAgQIECBAgAABAgQIECBAgAABAgQIECBAgAABAgQIECBAgACB8wL5/JIVAgQI&#10;ECBAgAABAgQIECAwnEBrbzs88N3tjXRj8WbYBQIECBAgQIAAAQIECBAgQIAAAQIECBAgQIAAAQIE&#10;CBAgQIAAAQIECBAgQIAAAQIECBAgQIAAAQIECBAgQIAAAQIECBAgQIAAAQIECBAgQIAAAQIECBAg&#10;QIAAAQIECBAgQIAAAQIECBAgQIAAAQIECBAgQIAAAQIECBAgQIAAAQIECBAgQIAAAQIECBD4UCB/&#10;+KvfCBAgQIAAAQIECBAgQIDA8ALNvUfhoVr5QdgEAgQIECBAgAABAgQIECBAgAABAgQIECBAgAAB&#10;AgQIECBAgAABAgQIECBAgAABAgQIECBAgAABAgQIECBAgAABAgQIECBAgAABAgQIECBAgAABAgQI&#10;ECBAgAABAgQIECBAgAABAgQIECBAgAABAgQIECBAgAABAgQIECBAgAABAgQIECBAgAABAgQIEDgv&#10;kM8vWSFAgAABAgQIECBAgAABAoMLvD5+lb4/eBIeqK09DJtAgAABAgQIECBAgAABAgQIECBAgAAB&#10;AgQIECBAgAABAgQIECBAgAABAgQIECBAgAABAgQIECBAgAABAgQIECBAgAABAgQIECBAgAABAgQI&#10;ECBAgAABAgQIECBAgAABAgQIECBAgAABAgQIECBAgAABAgQIECBAgAABAgQIECBAgAABAgQIECBA&#10;gAABAucF8vklKwQIECBAgAABAgQIECBAYHCBnW4jnf7xt9+fhdJC2iiq/ZI1AgQIECBAgAABAgQI&#10;ECBAgAABAgQIECBAgAABAgQIECBAgAABAgQIECBAgAABAgQIECBAgAABAgQIECBAgAABAgQIECBA&#10;gAABAgQIECBAgAABAgQIECBAgAABAgQIECBAgAABAgQIECBAgAABAgQIECBAgAABAgQIECBAgAAB&#10;AgQIECBAgAABAgQIEAgEcrBumQABAgQIECBAgAABAgQIDCTQ2tsO991b3UpLC0thFwgQIECAAAEC&#10;BAgQIECAAAECBAgQIECAAAECBAgQIECAAAECBAgQIECAAAECBAgQIECAAAECBAgQIECAAAECBAgQ&#10;IECAAAECBAgQIECAAAECBAgQIECAAAECBAgQIECAAAECBAgQIECAAAECBAgQIECAAAECBAgQIECA&#10;AAECBAgQIECAAAECBAgQIEDgvEA+v2SFAAECBAgQIECAAAECBAgMLtDcexRurq09CJtAgAABAgQI&#10;ECBAgAABAgQIECBAgAABAgQIECBAgAABAgQIECBAgAABAgQIECBAgAABAgQIECBAgAABAgQIECBA&#10;gAABAgQIECBAgAABAgQIECBAgAABAgQIECBAgAABAgQIECBAgAABAgQIECBAgAABAgQIECBAgAAB&#10;AgQIECBAgAABAgQIECBAgAABAv0Fcv9lqwQIECBAgAABAgQIECBA4NMCL9+9SD+9/D7cWFt7GDaB&#10;AAECBAgQIECAAAECBAgQIECAAAECBAgQIECAAAECBAgQIECAAAECBAgQIECAAAECBAgQIECAAAEC&#10;BAgQIECAAAECBAgQIECAAAECBAgQIECAAAECBAgQIECAAAECBAgQIECAAAECBAgQIECAAAECBAgQ&#10;IECAAAECBAgQIECAAAECBAgQIECAAAECBPoL5P7LVgkQIECAAAECBAgQIECAwKcFdrqPw03X8lK6&#10;u1oJu0CAAAECBAgQIECAAAECBAgQIECAAAECBAgQIECAAAECBAgQIECAAAECBAgQIECAAAECBAgQ&#10;IECAAAECBAgQIECAAAECBAgQIECAAAECBAgQIECAAAECBAgQIECAAAECBAgQIECAAAECBAgQIECA&#10;AAECBAgQIECAAAECBAgQIECAAAECBAgQIECAAAEC/QVy/2WrBAgQIECAAAECBAgQIEDg0wKt7na4&#10;abOopsW8GHaBAAECBAgQIECAAAECBAgQIECAAAECBAgQIECAAAECBAgQIECAAAECBAgQIECAAAEC&#10;BAgQIECAAAECBAgQIECAAAECBAgQIECAAAECBAgQIECAAAECBAgQIECAAAECBAgQIECAAAECBAgQ&#10;IECAAAECBAgQIECAAAECBAgQIECAAAECBAgQIECAAAECBPoL5P7LVgkQIECAAAECBAgQIECAwKcF&#10;WnuPw03V8oOwCQQIECBAgAABAgQIECBAgAABAgQIECBAgAABAgQIECBAgAABAgQIECBAgAABAgQI&#10;ECBAgAABAgQIECBAgAABAgQIECBAgAABAgQIECBAgAABAgQIECBAgAABAgQIECBAgAABAgQIECBA&#10;gAABAgQIECBAgAABAgQIECBAgAABAgQIECBAgAABAgQIECAQC+Q4KQQIECBAgAABAgQIECBAIBZ4&#10;8e4gPT/8MdxQXXsQNoEAAQIECBAgQIAAAQIECBAgQIAAAQIECBAgQIAAAQIECBAgQIAAAQIECBAg&#10;QIAAAQIECBAgQIAAAQIECBAgQIAAAQIECBAgQIAAAQIECBAgQIAAAQIECBAgQIAAAQIECBAgQIAA&#10;AQIECBAgQIAAAQIECBAgQIAAAQIECBAgQIAAAQIECBAgQIAAAQIEYoEcJ4UAAQIECBAgQIAAAQIE&#10;CMQCO93HYVzK19P67XthFwgQIECAAAECBAgQIECAAAECBAgQIECAAAECBAgQIECAAAECBAgQIECA&#10;AAECBAgQIECAAAECBAgQIECAAAECBAgQIECAAAECBAgQIECAAAECBAgQIECAAAECBAgQIECAAAEC&#10;BAgQIECAAAECBAgQIECAAAECBAgQIECAAAECBAgQIECAAAECBAgQIEAgFshxUggQIECAAAECBAgQ&#10;IECAQCzQ2tsO42a5mhbyYtgFAgQIECBAgAABAgQIECBAgAABAgQIECBAgAABAgQIECBAgAABAgQI&#10;ECBAgAABAgQIECBAgAABAgQIECBAgAABAgQIECBAgAABAgQIECBAgAABAgQIECBAgAABAgQIECBA&#10;gAABAgQIECBAgAABAgQIECBAgAABAgQIECBAgAABAgQIECBAgAABAgQIEIgFcpwUAgQIECBAgAAB&#10;AgQIECAQC7S622GslR+GTSBAgAABAgQIECBAgAABAgQIECBAgAABAgQIECBAgAABAgQIECBAgAAB&#10;AgQIECBAgAABAgQIECBAgAABAgQIECBAgAABAgQIECBAgAABAgQIECBAgAABAgQIECBAgAABAgQI&#10;ECBAgAABAgQIECBAgAABAgQIECBAgAABAgQIECBAgAABAgQIECBAgACBjwvkj2eVAAECBAgQIECA&#10;AAECBAicFzh4u59+Ofz5fPhrZWvtftgEAgQIECBAgAABAgQIECBAgAABAgQIECBAgAABAgQIECBA&#10;gAABAgQIECBAgAABAgQIECBAgAABAgQIECBAgAABAgQIECBAgAABAgQIECBAgAABAgQIECBAgAAB&#10;AgQIECBAgAABAgQIECBAgAABAgQIECBAgAABAgQIECBAgAABAgQIECBAgAABAgQIEPi4QP54VgkQ&#10;IECAAAECBAgQIECAwHmBVnf7/OJfK9cXbqTvVu6FXSBAgAABAgQIECBAgAABAgQIECBAgAABAgQI&#10;ECBAgAABAgQIECBAgAABAgQIECBAgAABAgQIECBAgAABAgQIECBAgAABAgQIECBAgAABAgQIECBA&#10;gAABAgQIECBAgAABAgQIECBAgAABAgQIECBAgAABAgQIECBAgAABAgQIECBAgAABAgQIECBAgACB&#10;jwvkj2eVAAECBAgQIECAAAECBAicF2jtbZ9f/GulUq6lhbwQdoEAAQIECBAgQIAAAQIECBAgQIAA&#10;AQIECBAgQIAAAQIECBAgQIAAAQIECBAgQIAAAQIECBAgQIAAAQIECBAgQIAAAQIECBAgQIAAAQIE&#10;CBAgQIAAAQIECBAgQIAAAQIECBAgQIAAAQIECBAgQIAAAQIECBAgQIAAAQIECBAgQIAAAQIECBAg&#10;QIAAAQIEPi6QP55VAgQIECBAgAABAgQIECBwXqDVfXx+8a+VavlB2AQCBAgQIECAAAECBAgQIECA&#10;AAECBAgQIECAAAECBAgQIECAAAECBAgQIECAAAECBAgQIECAAAECBAgQIECAAAECBAgQIECAAAEC&#10;BAgQIECAAAECBAgQIECAAAECBAgQIECAAAECBAgQIECAAAECBAgQIECAAAECBAgQIECAAAECBAgQ&#10;IECAAAECBAgQ+LRA/vQWOwgQIECAAAECBAgQIECAwJnA/ttu+vXV87OFv/1ULT/424pfCRAgQIAA&#10;AQIECBAgQIAAAQIECBAgQIAAAQIECBAgQIAAAQIECBAgQIAAAQIECBAgQIAAAQIECBAgQIAAAQIE&#10;CBAgQIAAAQIECBAgQIAAAQIECBAgQIAAAQIECBAgQIAAAQIECBAgQIAAAQIECBAgQIAAAQIECBAg&#10;QIAAAQIECBAgQIAAAQIECBAgQGAYgTzMZnsJECBAgAABAgQIECBAgEBrbztEuLF4M317+27YBQIE&#10;CBAgQIAAAQIECBAgQIAAAQIECBAgQIAAAQIECBAgQIAAAQIECBAgQIAAAQIECBAgQIAAAQIECBAg&#10;QIAAAQIECBAgQIAAAQIECBAgQIAAAQIECBAgQIAAAQIECBAgQIAAAQIECBAgQIAAAQIECBAgQIAA&#10;AQIECBAgQIAAAQIECBAgQIAAAQIECBD4tED+9BY7CBAgQIAAAQIECBAgQIDAmUCr+/jsl7/9VCnq&#10;KZf8U/NvLH4lQIAAAQIECBAgQIAAAQIECBAgQIAAAQIECBAgQIAAAQIECBAgQIAAAQIECBAgQIAA&#10;AQIECBAgQIAAAQIECBAgQIAAAQIECBAgQIAAAQIECBAgQIAAAQIECBAgQIAAAQIECBAgQIAAAQIE&#10;CBAgQIAAAQIECBAgQIAAAQIECBAgQIAAAQIECBAgQIDAUAL+1/ihuGwmQIAAAQIECBAgQIAAgdbe&#10;dohQXXsQNoEAAQIECBAgQIAAAQIECBAgQIAAAQIECBAgQIAAAQIECBAgQIAAAQIECBAgQIAAAQIE&#10;CBAgQIAAAQIECBAgQIAAAQIECBAgQIAAAQIECBAgQIAAAQIECBAgQIAAAQIECBAgQIAAAQIECBAg&#10;QIAAAQIECBAgQIAAAQIECBAgQIAAAQIECBAgQIAAAQIEBhPIg22ziwABAgQIECBAgAABAgQIpNR9&#10;83v63+v/hhTV8v2wCQQIECBAgAABAgQIECBAgAABAgQIECBAgAABAgQIECBAgAABAgQIECBAgAAB&#10;AgQIECBAgAABAgQIECBAgAABAgQIECBAgAABAgQIECBAgAABAgQIECBAgAABAgQIECBAgAABAgQI&#10;ECBAgAABAgQIECBAgAABAgQIECBAgAABAgQIECBAgAABAgQIECAwmEAebJtdBAgQIECAAAECBAgQ&#10;IEAgpXa3GTLcWlxOd1bWwy4QIECAAAECBAgQIECAAAECBAgQIECAAAECBAgQIECAAAECBAgQIECA&#10;AAECBAgQIECAAAECBAgQIECAAAECBAgQIECAAAECBAgQIECAAAECBAgQIECAAAECBAgQIECAAAEC&#10;BAgQIECAAAECBAgQIECAAAECBAgQIECAAAECBAgQIECAAAECBAgQIECAwGACebBtdhEgQIAAAQIE&#10;CBAgQIAAgZTavUbIsFmupVzyz8wQSCBAgAABAgQIECBAgAABAgQIECBAgAABAgQIECBAgAABAgQI&#10;ECBAgAABAgQIECBAgAABAgQIECBAgAABAgQIECBAgAABAgQIECBAgAABAgQIECBAgAABAgQIECBA&#10;gAABAgQIECBAgAABAgQIECBAgAABAgQIECBAgAABAgQIECBAgAABAgQIECBAgMCAAv7n+AGhbCNA&#10;gAABAgQIECBAgACBlHa6jZChUtTCJhAgQIAAAQIECBAgQIAAAQIECBAgQIAAAQIECBAgQIAAAQIE&#10;CBAgQIAAAQIECBAgQIAAAQIECBAgQIAAAQIECBAgQIAAAQIECBAgQIAAAQIECBAgQIAAAQIECBAg&#10;QIAAAQIECBAgQIAAAQIECBAgQIAAAQIECBAgQIAAAQIECBAgQIAAAQIECBAgQIDA4AJ58K12EiBA&#10;gAABAgQIECBAgMBVFnj57kX65fCnkGCrfD9sAgECBAgQIECAAAECBAgQIECAAAECBAgQIECAAAEC&#10;BAgQIECAAAECBAgQIECAAAECBAgQIECAAAECBAgQIECAAAECBAgQIECAAAECBAgQIECAAAECBAgQ&#10;IECAAAECBAgQIECAAAECBAgQIECAAAECBAgQIECAAAECBAgQIECAAAECBAgQIECAAAECBAgMLpAH&#10;32onAQIECBAgQIAAAQIECFxlgXavGX7+Ur6evl25G3aBAAECBAgQIECAAAECBAgQIECAAAECBAgQ&#10;IECAAAECBAgQIECAAAECBAgQIECAAAECBAgQIECAAAECBAgQIECAAAECBAgQIECAAAECBAgQIECA&#10;AAECBAgQIECAAAECBAgQIECAAAECBAgQIECAAAECBAgQIECAAAECBAgQIECAAAECBAgQIECAAAEC&#10;BAYXyINvtZMAAQIECBAgQIAAAQIErrJAu9sIP3+j2EoLeSHsAgECBAgQIECAAAECBAgQIECAAAEC&#10;BAgQIECAAAECBAgQIECAAAECBAgQIECAAAECBAgQIECAAAECBAgQIECAAAECBAgQIECAAAECBAgQ&#10;IECAAAECBAgQIECAAAECBAgQIECAAAECBAgQIECAAAECBAgQIECAAAECBAgQIECAAAECBAgQIECA&#10;AAECBAgMLpAH32onAQIECBAgQIAAAQIECFxlgXavEX5+pVwPm0CAAAECBAgQIECAAAECBAgQIECA&#10;AAECBAgQIECAAAECBAgQIECAAAECBAgQIECAAAECBAgQIECAAAECBAgQIECAAAECBAgQIECAAAEC&#10;BAgQIECAAAECBAgQIECAAAECBAgQIECAAAECBAgQIECAAAECBAgQIECAAAECBAgQIECAAAECBAgQ&#10;IECAAAECwwnk4bbbTYAAAQIECBAgQIAAAQJXUeDN8ev0w8HT8NMrRT1sAgECBAgQIECAAAECBAgQ&#10;IECAAAECBAgQIECAAAECBAgQIECAAAECBAgQIECAAAECBAgQIECAAAECBAgQIECAAAECBAgQIECA&#10;AAECBAgQIECAAAECBAgQIECAAAECBAgQIECAAAECBAgQIECAAAECBAgQIECAAAECBAgQIECAAAEC&#10;BAgQIECAAAECBAgMJ5CH2243AQIECBAgQIAAAQIECFxFgd3eTjr942+/PwulhXRvdbNfskaAAAEC&#10;BAgQIECAAAECBAgQIECAAAECBAgQIECAAAECBAgQIECAAAECBAgQIECAAAECBAgQIECAAAECBAgQ&#10;IECAAAECBAgQIECAAAECBAgQIECAAAECBAgQIECAAAECBAgQIECAAAECBAgQIECAAAECBAgQIECA&#10;AAECBAgQIECAAAECBAgQIECAAAECIwjkEc44QoAAAQIECBAgQIAAAQJXTGCn9zj84vXbm+nawlLY&#10;BQIECBAgQIAAAQIECBAgQIAAAQIECBAgQIAAAQIECBAgQIAAAQIECBAgQIAAAQIECBAgQIAAAQIE&#10;CBAgQIAAAQIECBAgQIAAAQIECBAgQIAAAQIECBAgQIAAAQIECBAgQIAAAQIECBAgQIAAAQIECBAg&#10;QIAAAQIECBAgQIAAAQIECBAgQIAAAQIECBAYTiAPt91uAgQIECBAgAABAgQIELiKAu1uM/zsrXI9&#10;bAIBAgQIECBAgAABAgQIECBAgAABAgQIECBAgAABAgQIECBAgAABAgQIECBAgAABAgQIECBAgAAB&#10;AgQIECBAgAABAgQIECBAgAABAgQIECBAgAABAgQIECBAgAABAgQIECBAgAABAgQIECBAgAABAgQI&#10;ECBAgAABAgQIECBAgAABAgQIECBAgAABAgQIDC+Qhz/iBAECBAgQIECAAAECBAhcJYGjk6P0bL8T&#10;fnKlXA+bQIAAAQIECBAgQIAAAQIECBAgQIAAAQIECBAgQIAAAQIECBAgQIAAAQIECBAgQIAAAQIE&#10;CBAgQIAAAQIECBAgQIAAAQIECBAgQIAAAQIECBAgQIAAAQIECBAgQIAAAQIECBAgQIAAAQIECBAg&#10;QIAAAQIECBAgQIAAAQIECBAgQIAAAQIECBAgQIAAAQLDC+ThjzhBgAABAgQIECBAgAABAldJ4Ol+&#10;Ox2fHvf95FIqpY1iq2+zSIAAAQIECBAgQIAAAQIECBAgQIAAAQIECBAgQIAAAQIECBAgQIAAAQIE&#10;CBAgQIAAAQIECBAgQIAAAQIECBAgQIAAAQIECBAgQIAAAQIECBAgQIAAAQIECBAgQIAAAQIECBAg&#10;QIAAAQIECBAgQIAAAQIECBAgQIAAAQIECBAgQIAAAQIECBAgQIAAAQKjCeTRjjlFgAABAgQIECBA&#10;gAABAldFoN1thp96Z2U93Vy8FXaBAAECBAgQIECAAAECBAgQIECAAAECBAgQIECAAAECBAgQIECA&#10;AAECBAgQIECAAAECBAgQIECAAAECBAgQIECAAAECBAgQIECAAAECBAgQIECAAAECBAgQIECAAAEC&#10;BAgQIECAAAECBAgQIECAAAECBAgQIECAAAECBAgQIECAAAECBAgQIECAAAECBIYXyMMfcYIAAQIE&#10;CBAgQIAAAQIErpJAu9sIP7dSrodNIECAAAECBAgQIECAAAECBAgQIECAAAECBAgQIECAAAECBAgQ&#10;IECAAAECBAgQIECAAAECBAgQIECAAAECBAgQIECAAAECBAgQIECAAAECBAgQIECAAAECBAgQIECA&#10;AAECBAgQIECAAAECBAgQIECAAAECBAgQIECAAAECBAgQIECAAAECBAgQIECAAIHRBPJox5wiQIAA&#10;AQIECBAgQIAAgasg8P7kfdrdb4WfWilqYRMIECBAgAABAgQIECBAgAABAgQIECBAgAABAgQIECBA&#10;gAABAgQIECBAgAABAgQIECBAgAABAgQIECBAgAABAgQIECBAgAABAgQIECBAgAABAgQIECBAgAAB&#10;AgQIECBAgAABAgQIECBAgAABAgQIECBAgAABAgQIECBAgAABAgQIECBAgAABAgQIECBAYDSBPNox&#10;pwgQIECAAAECBAgQIEDgKgj88OJpevv+bfiplXI9bAIBAgQIECBAgAABAgQIECBAgAABAgQIECBA&#10;gAABAgQIECBAgAABAgQIECBAgAABAgQIECBAgAABAgQIECBAgAABAgQIECBAgAABAgQIECBAgAAB&#10;AgQIECBAgAABAgQIECBAgAABAgQIECBAgAABAgQIECBAgAABAgQIECBAgAABAgQIECBAgAABAgQI&#10;jCaQRzvmFAECBAgQIECAAAECBAhcBYF2txF+5r+X/5NWlm6HXSBAgAABAgQIECBAgAABAgQIECBA&#10;gAABAgQIECBAgAABAgQIECBAgAABAgQIECBAgAABAgQIECBAgAABAgQIECBAgAABAgQIECBAgAAB&#10;AgQIECBAgAABAgQIECBAgAABAgQIECBAgAABAgQIECBAgAABAgQIECBAgAABAgQIECBAgAABAgQI&#10;ECBAgACB0QTyaMecIkCAAAECBAgQIECAAIGrILDTa4SfuVW+HzaBAAECBAgQIECAAAECBAgQIECA&#10;AAECBAgQIECAAAECBAgQIECAAAECBAgQIECAAAECBAgQIECAAAECBAgQIECAAAECBAgQIECAAAEC&#10;BAgQIECAAAECBAgQIECAAAECBAgQIECAAAECBAgQIECAAAECBAgQIECAAAECBAgQIECAAAECBAgQ&#10;IECAAAECBEYXyKMfdZIAAQIECBAgQIAAAQIELrPA6elp6nSb4SdWinrYBAIECBAgQIAAAQIECBAg&#10;QIAAAQIECBAgQIAAAQIECBAgQIAAAQIECBAgQIAAAQIECBAgQIAAAQIECBAgQIAAAQIECBAgQIAA&#10;AQIECBAgQIAAAQIECBAgQIAAAQIECBAgQIAAAQIECBAgQIAAAQIECBAgQIAAAQIECBAgQIAAAQIE&#10;CBAgQIAAAQIECBAYXSCPftRJAgQIECBAgAABAgQIELjMAj+//CG9Oj4MP7FSroVNIECAAAECBAgQ&#10;IECAAAECBAgQIECAAAECBAgQIECAAAECBAgQIECAAAECBAgQIECAAAECBAgQIECAAAECBAgQIECA&#10;AAECBAgQIECAAAECBAgQIECAAAECBAgQIECAAAECBAgQIECAAAECBAgQIECAAAECBAgQIECAAAEC&#10;BAgQIECAAAECBAgQIECAAIHRBfLoR50kQIAAAQIECBAgQIAAgcsssNNthJ85+aAAAEAASURBVJ/3&#10;5c2vUvnGP8IuECBAgAABAgQIECBAgAABAgQIECBAgAABAgQIECBAgAABAgQIECBAgAABAgQIECBA&#10;gAABAgQIECBAgAABAgQIECBAgAABAgQIECBAgAABAgQIECBAgAABAgQIECBAgAABAgQIECBAgAAB&#10;AgQIECBAgAABAgQIECBAgAABAgQIECBAgAABAgQIECBAgMDoAnn0o04SIECAAAECBAgQIECAwGUW&#10;aPca4edVinrYBAIECBAgQIAAAQIECBAgQIAAAQIECBAgQIAAAQIECBAgQIAAAQIECBAgQIAAAQIE&#10;CBAgQIAAAQIECBAgQIAAAQIECBAgQIAAAQIECBAgQIAAAQIECBAgQIAAAQIECBAgQIAAAQIECBAg&#10;QIAAAQIECBAgQIAAAQIECBAgQIAAAQIECBAgQIAAAQIECBAYTyCPd9xpAgQIECBAgAABAgQIELis&#10;Au1uI/y0SrkeNoEAAQIECBAgQIAAAQIECBAgQIAAAQIECBAgQIAAAQIECBAgQIAAAQIECBAgQIAA&#10;AQIECBAgQIAAAQIECBAgQIAAAQIECBAgQIAAAQIECBAgQIAAAQIECBAgQIAAAQIECBAgQIAAAQIE&#10;CBAgQIAAAQIECBAgQIAAAQIECBAgQIAAAQIECBAgQIAAAQIExhPI4x13mgABAgQIECBAgAABAgQu&#10;o8B/D5+ng3f74adtlethEwgQIECAAAECBAgQIECAAAECBAgQIECAAAECBAgQIECAAAECBAgQIECA&#10;AAECBAgQIECAAAECBAgQIECAAAECBAgQIECAAAECBAgQIECAAAECBAgQIECAAAECBAgQIECAAAEC&#10;BAgQIECAAAECBAgQIECAAAECBAgQIECAAAECBAgQIECAAAECBAgQIEBgPIE83nGnCRAgQIAAAQIE&#10;CBAgQOAyCrS7jfCzVq8X6Z+3/hV2gQABAgQIECBAgAABAgQIECBAgAABAgQIECBAgAABAgQIECBA&#10;gAABAgQIECBAgAABAgQIECBAgAABAgQIECBAgAABAgQIECBAgAABAgQIECBAgAABAgQIECBAgAAB&#10;AgQIECBAgAABAgQIECBAgAABAgQIECBAgAABAgQIECBAgAABAgQIECBAgAABAgTGE8jjHXeaAAEC&#10;BAgQIECAAAECBC6jwE6vEX5WpaiHTSBAgAABAgQIECBAgAABAgQIECBAgAABAgQIECBAgAABAgQI&#10;ECBAgAABAgQIECBAgAABAgQIECBAgAABAgQIECBAgAABAgQIECBAgAABAgQIECBAgAABAgQIECBA&#10;gAABAgQIECBAgAABAgQIECBAgAABAgQIECBAgAABAgQIECBAgAABAgQIECBAgACB8QXy+CNMIECA&#10;AAECBAgQIECAAIHLJtDuNsJP2irfD5tAgAABAgQIECBAgAABAgQIECBAgAABAgQIECBAgAABAgQI&#10;ECBAgAABAgQIECBAgAABAgQIECBAgAABAgQIECBAgAABAgQIECBAgAABAgQIECBAgAABAgQIECBA&#10;gAABAgQIECBAgAABAgQIECBAgAABAgQIECBAgAABAgQIECBAgAABAgQIECBAgAABAuML5PFHmECA&#10;AAECBAgQIECAAAECl0lg7/Vvae/Nb+EnVcr1sAkECBAgQIAAAQIECBAgQIAAAQIECBAgQIAAAQIE&#10;CBAgQIAAAQIECBAgQIAAAQIECBAgQIAAAQIECBAgQIAAAQIECBAgQIAAAQIECBAgQIAAAQIECBAg&#10;QIAAAQIECBAgQIAAAQIECBAgQIAAAQIECBAgQIAAAQIECBAgQIAAAQIECBAgQIAAAQIECBAgML5A&#10;Hn+ECQQIECBAgAABAgQIECBwmQR2eo3wc5avfZG+Xv4m7AIBAgQIECBAgAABAgQIECBAgAABAgQI&#10;ECBAgAABAgQIECBAgAABAgQIECBAgAABAgQIECBAgAABAgQIECBAgAABAgQIECBAgAABAgQIECBA&#10;gAABAgQIECBAgAABAgQIECBAgAABAgQIECBAgAABAgQIECBAgAABAgQIECBAgAABAgQIECBAgAAB&#10;AgQIjC+Qxx9hAgECBAgQIECAAAECBAhcJoF2txF+TqWopVKpFHaBAAECBAgQIECAAAECBAgQIECA&#10;AAECBAgQIECAAAECBAgQIECAAAECBAgQIECAAAECBAgQIECAAAECBAgQIECAAAECBAgQIECAAAEC&#10;BAgQIECAAAECBAgQIECAAAECBAgQIECAAAECBAgQIECAAAECBAgQIECAAAECBAgQIECAAAECBAgQ&#10;IECAAAECBMYXyOOPMIEAAQIECBAgQIAAAQIELpPATrcRfk6lXA+bQIAAAQIECBAgQIAAAQIECBAg&#10;QIAAAQIECBAgQIAAAQIECBAgQIAAAQIECBAgQIAAAQIECBAgQIAAAQIECBAgQIAAAQIECBAgQIAA&#10;AQIECBAgQIAAAQIECBAgQIAAAQIECBAgQIAAAQIECBAgQIAAAQIECBAgQIAAAQIECBAgQIAAAQIE&#10;CBAgQIAAAQKTEciTGWMKAQIECBAgQIAAAQIECFwGgYO3++nXV8/DT9kq3w+bQIAAAQIECBAgQIAA&#10;AQIECBAgQIAAAQIECBAgQIAAAQIECBAgQIAAAQIECBAgQIAAAQIECBAgQIAAAQIECBAgQIAAAQIE&#10;CBAgQIAAAQIECBAgQIAAAQIECBAgQIAAAQIECBAgQIAAAQIECBAgQIAAAQIECBAgQIAAAQIECBAg&#10;QIAAAQIECBAgQIAAAQKTEciTGWMKAQIECBAgQIAAAQIECFwGgXavEX7GjYWb6c7KetgFAgQIECBA&#10;gAABAgQIECBAgAABAgQIECBAgAABAgQIECBAgAABAgQIECBAgAABAgQIECBAgAABAgQIECBAgAAB&#10;AgQIECBAgAABAgQIECBAgAABAgQIECBAgAABAgQIECBAgAABAgQIECBAgAABAgQIECBAgAABAgQI&#10;ECBAgAABAgQIECBAgAABAgQIEJiMQJ7MGFMIECBAgAABAgQIECBA4DIIdHrN8DM2iq2US/4ZGQIJ&#10;BAgQIECAAAECBAgQIECAAAECBAgQIECAAAECBAgQIECAAAECBAgQIECAAAECBAgQIECAAAECBAgQ&#10;IECAAAECBAgQIECAAAECBAgQIECAAAECBAgQIECAAAECBAgQIECAAAECBAgQIECAAAECBAgQIECA&#10;AAECBAgQIECAAAECBAgQIECAAAECBAgQmJCA/1l+QpDGECBAgAABAgQIECBA4DIItLvN8DMqRT1s&#10;AgECBAgQIECAAAECBAgQIECAAAECBAgQIECAAAECBAgQIECAAAECBAgQIECAAAECBAgQIECAAAEC&#10;BAgQIECAAAECBAgQIECAAAECBAgQIECAAAECBAgQIECAAAECBAgQIECAAAECBAgQIECAAAECBAgQ&#10;IECAAAECBAgQIECAAAECBAgQIECAAAECBAhMTiBPbpRJBAgQIECAAAECBAgQIHCRBd4cv04/vngW&#10;fkKlXAubQIAAAQIECBAgQIAAAQIECBAgQIAAAQIECBAgQIAAAQIECBAgQIAAAQIECBAgQIAAAQIE&#10;CBAgQIAAAQIECBAgQIAAAQIECBAgQIAAAQIECBAgQIAAAQIECBAgQIAAAQIECBAgQIAAAQIECBAg&#10;QIAAAQIECBAgQIAAAQIECBAgQIAAAQIECBAgQIAAAQKTE8iTG2USAQIECBAgQIAAAQIECFxkgd3e&#10;Tjr942+/P4ulxbS+utkvWSNAgAABAgQIECBAgAABAgQIECBAgAABAgQIECBAgAABAgQIECBAgAAB&#10;AgQIECBAgAABAgQIECBAgAABAgQIECBAgAABAgQIECBAgAABAgQIECBAgAABAgQIECBAgAABAgQI&#10;ECBAgAABAgQIECBAgAABAgQIECBAgAABAgQIECBAgAABAgQIECBAgACBCQvkCc8zjgABAgQIECBA&#10;gAABAgQuqEC71whfvr66ka7la2EXCBAgQIAAAQIECBAgQIAAAQIECBAgQIAAAQIECBAgQIAAAQIE&#10;CBAgQIAAAQIECBAgQIAAAQIECBAgQIAAAQIECBAgQIAAAQIECBAgQIAAAQIECBAgQIAAAQIECBAg&#10;QIAAAQIECBAgQIAAAQIECBAgQIAAAQIECBAgQIAAAQIECBAgQIAAAQIECBAgQGByAnlyo0wiQIAA&#10;AQIECBAgQIAAgYss0O42w+dXinrYBAIECBAgQIAAAQIECBAgQIAAAQIECBAgQIAAAQIECBAgQIAA&#10;AQIECBAgQIAAAQIECBAgQIAAAQIECBAgQIAAAQIECBAgQIAAAQIECBAgQIAAAQIECBAgQIAAAQIE&#10;CBAgQIAAAQIECBAgQIAAAQIECBAgQIAAAQIECBAgQIAAAQIECBAgQIAAAQIECBCYrECe7DjTCBAg&#10;QIAAAQIECBAgQOAiChyfHKenB53w6ZVyLWwCAQIECBAgQIAAAQIECBAgQIAAAQIECBAgQIAAAQIE&#10;CBAgQIAAAQIECBAgQIAAAQIECBAgQIAAAQIECBAgQIAAAQIECBAgQIAAAQIECBAgQIAAAQIECBAg&#10;QIAAAQIECBAgQIAAAQIECBAgQIAAAQIECBAgQIAAAQIECBAgQIAAAQIECBAgQIAAAQIECExWIE92&#10;nGkECBAgQIAAAQIECBAgcBEFnh100vHJUd+nl1IpbaxW+zaLBAgQIECAAAECBAgQIECAAAECBAgQ&#10;IECAAAECBAgQIECAAAECBAgQIECAAAECBAgQIECAAAECBAgQIECAAAECBAgQIECAAAECBAgQIECA&#10;AAECBAgQIECAAAECBAgQIECAAAECBAgQIECAAAECBAgQIECAAAECBAgQIECAAAECBAgQIECAAAEC&#10;BAgQIDB5gTz5kSYSIECAAAECBAgQIECAwEUT6HRb4ZP/88W36ea1W2EXCBAgQIAAAQIECBAgQIAA&#10;AQIECBAgQIAAAQIECBAgQIAAAQIECBAgQIAAAQIECBAgQIAAAQIECBAgQIAAAQIECBAgQIAAAQIE&#10;CBAgQIAAAQIECBAgQIAAAQIECBAgQIAAAQIECBAgQIAAAQIECBAgQIAAAQIECBAgQIAAAQIECBAg&#10;QIAAAQIECBAgQGCyAnmy40wjQIAAAQIECBAgQIAAgYso0O41wmdXyrWwCQQIECBAgAABAgQIECBA&#10;gAABAgQIECBAgAABAgQIECBAgAABAgQIECBAgAABAgQIECBAgAABAgQIECBAgAABAgQIECBAgAAB&#10;AgQIECBAgAABAgQIECBAgAABAgQIECBAgAABAgQIECBAgAABAgQIECBAgAABAgQIECBAgAABAgQI&#10;ECBAgAABAgQIECAweYE8+ZEmEiBAgAABAgQIECBAgMBFEjg5PUmdXit8cqWoh00gQIAAAQIECBAg&#10;QIAAAQIECBAgQIAAAQIECBAgQIAAAQIECBAgQIAAAQIECBAgQIAAAQIECBAgQIAAAQIECBAgQIAA&#10;AQIECBAgQIAAAQIECBAgQIAAAQIECBAgQIAAAQIECBAgQIAAAQIECBAgQIAAAQIECBAgQIAAAQIE&#10;CBAgQIAAAQIECBAgQIAAgckL5MmPNJEAAQIECBAgQIAAAQIELpLAzy9/TK+PX4VPrpRrYRMIECBA&#10;gAABAgQIECBAgAABAgQIECBAgAABAgQIECBAgAABAgQIECBAgAABAgQIECBAgAABAgQIECBAgAAB&#10;AgQIECBAgAABAgQIECBAgAABAgQIECBAgAABAgQIECBAgAABAgQIECBAgAABAgQIECBAgAABAgQI&#10;ECBAgAABAgQIECBAgAABAgQIECBAYPICefIjTSRAgAABAgQIECBAgACBiyTQ6TXC535586u0er0c&#10;doEAAQIECBAgQIAAAQIECBAgQIAAAQIECBAgQIAAAQIECBAgQIAAAQIECBAgQIAAAQIECBAgQIAA&#10;AQIECBAgQIAAAQIECBAgQIAAAQIECBAgQIAAAQIECBAgQIAAAQIECBAgQIAAAQIECBAgQIAAAQIE&#10;CBAgQIAAAQIECBAgQIAAAQIECBAgQIAAAQIEJi+QJz/SRAIECBAgQIAAAQIECBC4SALtbjN8bqWo&#10;h00gQIAAAQIECBAgQIAAAQIECBAgQIAAAQIECBAgQIAAAQIECBAgQIAAAQIECBAgQIAAAQIECBAg&#10;QIAAAQIECBAgQIAAAQIECBAgQIAAAQIECBAgQIAAAQIECBAgQIAAAQIECBAgQIAAAQIECBAgQIAA&#10;AQIECBAgQIAAAQIECBAgQIAAAQIECBAgQIAAgekI5OmMNZUAAQIECBAgQIAAAQIELopAu9cIn1op&#10;18ImECBAgAABAgQIECBAgAABAgQIECBAgAABAgQIECBAgAABAgQIECBAgAABAgQIECBAgAABAgQI&#10;ECBAgAABAgQIECBAgAABAgQIECBAgAABAgQIECBAgAABAgQIECBAgAABAgQIECBAgAABAgQIECBA&#10;gAABAgQIECBAgAABAgQIECBAgAABAgQIECBAgMB0BPJ0xppKgAABAgQIECBAgAABAhdB4LdXv6b9&#10;t73wqZWiHjaBAAECBAgQIECAAAECBAgQIECAAAECBAgQIECAAAECBAgQIECAAAECBAgQIECAAAEC&#10;BAgQIECAAAECBAgQIECAAAECBAgQIECAAAECBAgQIECAAAECBAgQIECAAAECBAgQIECAAAECBAgQ&#10;IECAAAECBAgQIECAAAECBAgQIECAAAECBAgQIECAAAECBKYjkKcz1lQCBAgQIECAAAECBAgQuAgC&#10;7V4zfObK0u301fK/wy4QIECAAAECBAgQIECAAAECBAgQIECAAAECBAgQIECAAAECBAgQIECAAAEC&#10;BAgQIECAAAECBAgQIECAAAECBAgQIECAAAECBAgQIECAAAECBAgQIECAAAECBAgQIECAAAECBAgQ&#10;IECAAAECBAgQIECAAAECBAgQIECAAAECBAgQIECAAAECBAgQIECAwHQE8nTGmkqAAAECBAgQIECA&#10;AAECF0Gg02uGz6wU9bAJBAgQIECAAAECBAgQIECAAAECBAgQIECAAAECBAgQIECAAAECBAgQIECA&#10;AAECBAgQIECAAAECBAgQIECAAAECBAgQIECAAAECBAgQIECAAAECBAgQIECAAAECBAgQIECAAAEC&#10;BAgQIECAAAECBAgQIECAAAECBAgQIECAAAECBAgQIECAAAECBAgQIDA9gTy90SYTIECAAAECBAgQ&#10;IECAwLwLdHrN8ImbRS1sAgECBAgQIECAAAECBAgQIECAAAECBAgQIECAAAECBAgQIECAAAECBAgQ&#10;IECAAAECBAgQIECAAAECBAgQIECAAAECBAgQIECAAAECBAgQIECAAAECBAgQIECAAAECBAgQIECA&#10;AAECBAgQIECAAAECBAgQIECAAAECBAgQIECAAAECBAgQIECAAAECBAhMTyBPb7TJBAgQIECAAAEC&#10;BAgQIDDPAodHL9Mvhz+HT9wsqmETCBAgQIAAAQIECBAgQIAAAQIECBAgQIAAAQIECBAgQIAAAQIE&#10;CBAgQIAAAQIECBAgQIAAAQIECBAgQIAAAQIECBAgQIAAAQIECBAgQIAAAQIECBAgQIAAAQIECBAg&#10;QIAAAQIECBAgQIAAAQIECBAgQIAAAQIECBAgQIAAAQIECBAgQIAAAQIECBAgQGB6Anl6o00mQIAA&#10;AQIECBAgQIAAgXkW6PRa4fOW8vV0Z2U97AIBAgQIECBAgAABAgQIECBAgAABAgQIECBAgAABAgQI&#10;ECBAgAABAgQIECBAgAABAgQIECBAgAABAgQIECBAgAABAgQIECBAgAABAgQIECBAgAABAgQIECBA&#10;gAABAgQIECBAgAABAgQIECBAgAABAgQIECBAgAABAgQIECBAgAABAgQIECBAgAABAgQITE8gT2+0&#10;yQQIECBAgAABAgQIECAwzwKdbjN83r2ikhbyQtgFAgQIECBAgAABAgQIECBAgAABAgQIECBAgAAB&#10;AgQIECBAgAABAgQIECBAgAABAgQIECBAgAABAgQIECBAgAABAgQIECBAgAABAgQIECBAgAABAgQI&#10;ECBAgAABAgQIECBAgAABAgQIECBAgAABAgQIECBAgAABAgQIECBAgAABAgQIECBAgAABAgQIEJie&#10;QJ7eaJMJECBAgAABAgQIECBAYJ4FOr1W+LzNoho2gQABAgQIECBAgAABAgQIECBAgAABAgQIECBA&#10;gAABAgQIECBAgAABAgQIECBAgAABAgQIECBAgAABAgQIECBAgAABAgQIECBAgAABAgQIECBAgAAB&#10;AgQIECBAgAABAgQIECBAgAABAgQIECBAgAABAgQIECBAgAABAgQIECBAgAABAgQIECBAgAABAgSm&#10;K5CnO950AgQIECBAgAABAgQIEJhHgaOTo/T9wW74tM2iFjaBAAECBAgQIECAAAECBAgQIECAAAEC&#10;BAgQIECAAAECBAgQIECAAAECBAgQIECAAAECBAgQIECAAAECBAgQIECAAAECBAgQIECAAAECBAgQ&#10;IECAAAECBAgQIECAAAECBAgQIECAAAECBAgQIECAAAECBAgQIECAAAECBAgQIECAAAECBAgQIECA&#10;AAECBKYrkKc73nQCBAgQIECAAAECBAgQmEeBZ/u76fj0uO/TSqmU7q1W+jaLBAgQIECAAAECBAgQ&#10;IECAAAECBAgQIECAAAECBAgQIECAAAECBAgQIECAAAECBAgQIECAAAECBAgQIECAAAECBAgQIECA&#10;AAECBAgQIECAAAECBAgQIECAAAECBAgQIECAAAECBAgQIECAAAECBAgQIECAAAECBAgQIECAAAEC&#10;BAgQIECAAAECBAgQIDB9gTz9K9xAgAABAgQIECBAgAABAvMmsNtrhU+6s7KebizeDLtAgAABAgQI&#10;ECBAgAABAgQIECBAgAABAgQIECBAgAABAgQIECBAgAABAgQIECBAgAABAgQIECBAgAABAgQIECBA&#10;gAABAgQIECBAgAABAgQIECBAgAABAgQIECBAgAABAgQIECBAgAABAgQIECBAgAABAgQIECBAgAAB&#10;AgQIECBAgAABAgQIECBAgAABAtMVyNMdbzoBAgQIECBAgAABAgQIzKNAu9cMn7VZVMMmECBAgAAB&#10;AgQIECBAgAABAgQIECBAgAABAgQIECBAgAABAgQIECBAgAABAgQIECBAgAABAgQIECBAgAABAgQI&#10;ECBAgAABAgQIECBAgAABAgQIECBAgAABAgQIECBAgAABAgQIECBAgAABAgQIECBAgAABAgQIECBA&#10;gAABAgQIECBAgAABAgQIECBAgMD0BfL0r3ADAQIECBAgQIAAAQIECMyTwOnpadrttcInbRa1sAkE&#10;CBAgQIAAAQIECBAgQIAAAQIECBAgQIAAAQIECBAgQIAAAQIECBAgQIAAAQIECBAgQIAAAQIECBAg&#10;QIAAAQIECBAgQIAAAQIECBAgQIAAAQIECBAgQIAAAQIECBAgQIAAAQIECBAgQIAAAQIECBAgQIAA&#10;AQIECBAgQIAAAQIECBAgQIAAAQIECBAgMH2BPP0r3ECAAAECBAgQIECAAAEC8yTw/PCn9Or4MHzS&#10;ZlENm0CAAAECBAgQIECAAAECBAgQIECAAAECBAgQIECAAAECBAgQIECAAAECBAgQIECAAAECBAgQ&#10;IECAAAECBAgQIECAAAECBAgQIECAAAECBAgQIECAAAECBAgQIECAAAECBAgQIECAAAECBAgQIECA&#10;AAECBAgQIECAAAECBAgQIECAAAECBAgQIECAAAEC0xfI07/CDQQIECBAgAABAgQIECAwTwK7vVb4&#10;nLUbX6bixlrYBQIECBAgQIAAAQIECBAgQIAAAQIECBAgQIAAAQIECBAgQIAAAQIECBAgQIAAAQIE&#10;CBAgQIAAAQIECBAgQIAAAQIECBAgQIAAAQIECBAgQIAAAQIECBAgQIAAAQIECBAgQIAAAQIECBAg&#10;QIAAAQIECBAgQIAAAQIECBAgQIAAAQIECBAgQIAAAQIECBCYvkCe/hVuIECAAAECBAgQIECAAIF5&#10;Emj3muFzKkUtbAIBAgQIECBAgAABAgQIECBAgAABAgQIECBAgAABAgQIECBAgAABAgQIECBAgAAB&#10;AgQIECBAgAABAgQIECBAgAABAgQIECBAgAABAgQIECBAgAABAgQIECBAgAABAgQIECBAgAABAgQI&#10;ECBAgAABAgQIECBAgAABAgQIECBAgAABAgQIECBAgAABAgQIzEYgz+YatxAgQIAAAQIECBAgQIDA&#10;vAh0us3wKZvlWtgEAgQIECBAgAABAgQIECBAgAABAgQIECBAgAABAgQIECBAgAABAgQIECBAgAAB&#10;AgQIECBAgAABAgQIECBAgAABAgQIECBAgAABAgQIECBAgAABAgQIECBAgAABAgQIECBAgAABAgQI&#10;ECBAgAABAgQIECBAgAABAgQIECBAgAABAgQIECBAgAABAgQIEJiNQJ7NNW4hQIAAAQIECBAgQIAA&#10;gXkQ2H/bTb+/+V/4lM2iGjaBAAECBAgQIECAAAECBAgQIECAAAECBAgQIECAAAECBAgQIECAAAEC&#10;BAgQIECAAAECBAgQIECAAAECBAgQIECAAAECBAgQIECAAAECBAgQIECAAAECBAgQIECAAAECBAgQ&#10;IECAAAECBAgQIECAAAECBAgQIECAAAECBAgQIECAAAECBAgQIECAAAECBGYjkGdzjVsIECBAgAAB&#10;AgQIECBAYB4EOr1W+Ixbi8vp6+U7YRcIECBAgAABAgQIECBAgAABAgQIECBAgAABAgQIECBAgAAB&#10;AgQIECBAgAABAgQIECBAgAABAgQIECBAgAABAgQIECBAgAABAgQIECBAgAABAgQIECBAgAABAgQI&#10;ECBAgAABAgQIECBAgAABAgQIECBAgAABAgQIECBAgAABAgQIECBAgAABAgQIECBAYDYCeTbXuIUA&#10;AQIECBAgQIAAAQIE5kGg02uGz9gotlKpVAq7QIAAAQIECBAgQIAAAQIECBAgQIAAAQIECBAgQIAA&#10;AQIECBAgQIAAAQIECBAgQIAAAQIECBAgQIAAAQIECBAgQIAAAQIECBAgQIAAAQIECBAgQIAAAQIE&#10;CBAgQIAAAQIECBAgQIAAAQIECBAgQIAAAQIECBAgQIAAAQIECBAgQIAAAQIECBAgQIAAAQKzEciz&#10;ucYtBAgQIECAAAECBAgQIDAPAru9nfAZG0U1bAIBAgQIECBAgAABAgQIECBAgAABAgQIECBAgAAB&#10;AgQIECBAgAABAgQIECBAgAABAgQIECBAgAABAgQIECBAgAABAgQIECBAgAABAgQIECBAgAABAgQI&#10;ECBAgAABAgQIECBAgAABAgQIECBAgAABAgQIECBAgAABAgQIECBAgAABAgQIECBAgAABAgQIzE4g&#10;z+4qNxEgQIAAAQIECBAgQIDA5xR49/5d+uHFs/AJG6vVsAkECBAgQIAAAQIECBAgQIAAAQIECBAg&#10;QIAAAQIECBAgQIAAAQIECBAgQIAAAQIECBAgQIAAAQIECBAgQIAAAQIECBAgQIAAAQIECBAgQIAA&#10;AQIECBAgQIAAAQIECBAgQIAAAQIECBAgQIAAAQIECBAgQIAAAQIECBAgQIAAAQIECBAgQIAAAQIE&#10;CBAgMDuBPLur3ESAAAECBAgQIECAAAECn1Pg6X4nnZy+7/uEXMrp7upG32aRAAECBAgQIECAAAEC&#10;BAgQIECAAAECBAgQIECAAAECBAgQIECAAAECBAgQIECAAAECBAgQIECAAAECBAgQIECAAAECBAgQ&#10;IECAAAECBAgQIECAAAECBAgQIECAAAECBAgQIECAAAECBAgQIECAAAECBAgQIECAAAECBAgQIECA&#10;AAECBAgQIECAAAECBGYrkGd7ndsIECBAgAABAgQIECBA4HMJ7O63wqu/Xbmblhauh10gQIAAAQIE&#10;CBAgQIAAAQIECBAgQIAAAQIECBAgQIAAAQIECBAgQIAAAQIECBAgQIAAAQIECBAgQIAAAQIECBAg&#10;QIAAAQIECBAgQIAAAQIECBAgQIAAAQIECBAgQIAAAQIECBAgQIAAAQIECBAgQIAAAQIECBAgQIAA&#10;AQIECBAgQIAAAQIECBAgQIAAgdkJ5Nld5SYCBAgQIECAAAECBAgQ+JwCu72d8PqNYitsAgECBAgQ&#10;IECAAAECBAgQIECAAAECBAgQIECAAAECBAgQIECAAAECBAgQIECAAAECBAgQIECAAAECBAgQIECA&#10;AAECBAgQIECAAAECBAgQIECAAAECBAgQIECAAAECBAgQIECAAAECBAgQIECAAAECBAgQIECAAAEC&#10;BAgQIECAAAECBAgQIECAAAECBAjMViDP9jq3ESBAgAABAgQIECBAgMDnEDg9PU1P9nfCqzeLWtgE&#10;AgQIECBAgAABAgQIECBAgAABAgQIECBAgAABAgQIECBAgAABAgQIECBAgAABAgQIECBAgAABAgQI&#10;ECBAgAABAgQIECBAgAABAgQIECBAgAABAgQIECBAgAABAgQIECBAgAABAgQIECBAgAABAgQIECBA&#10;gAABAgQIECBAgAABAgQIECBAgAABAgQIEJitwP/Zu9fuJq4zDMPbGwwGG42bpElDiHWE/v+fU2zJ&#10;EqShpCnxiIMBG7tN1mpXD3pTAkYze3TBygrMLc1+9sUnPpHXe5zTCBAgQIAAAQIECBAgQKAJgaev&#10;nqSXZy/Co0fV/bAJBAgQIECAAAECBAgQIECAAAECBAgQIECAAAECBAgQIECAAAECBAgQIECAAAEC&#10;BAgQIECAAAECBAgQIECAAAECBAgQIECAAAECBAgQIECAAAECBAgQIECAAAECBAgQIECAAAECBAgQ&#10;IECAAAECBAgQIECAAAECBAgQIECAAAECBAgQIECAAAECBAgQILBegbze45xGgAABAgQIECBAgAAB&#10;Ak0IzE4ehsf+bufztL/zWdgFAgQIECBAgAABAgQIECBAgAABAgQIECBAgAABAgQIECBAgAABAgQI&#10;ECBAgAABAgQIECBAgAABAgQIECBAgAABAgQIECBAgAABAgQIECBAgAABAgQIECBAgAABAgQIECBA&#10;gAABAgQIECBAgAABAgQIECBAgAABAgQIECBAgAABAgQIECBAgAABAgQIEFivQF7vcU4jQIAAAQIE&#10;CBAgQIAAgSYEZieH4bHj/QdhEwgQIECAAAECBAgQIECAAAECBAgQIECAAAECBAgQIECAAAECBAgQ&#10;IECAAAECBAgQIECAAAECBAgQIECAAAECBAgQIECAAAECBAgQIECAAAECBAgQIECAAAECBAgQIECA&#10;AAECBAgQIECAAAECBAgQIECAAAECBAgQIECAAAECBAgQIECAAAECBAgQIEBg/QJ5/Uc6kQABAgQI&#10;ECBAgAABAgTWLTA9+VN45Kh6EDaBAAECBAgQIECAAAECBAgQIECAAAECBAgQIECAAAECBAgQIECA&#10;AAECBAgQIECAAAECBAgQIECAAAECBAgQIECAAAECBAgQIECAAAECBAgQIECAAAECBAgQIECAAAEC&#10;BAgQIECAAAECBAgQIECAAAECBAgQIECAAAECBAgQIECAAAECBAgQIECAAAECBNYvkNd/pBMJECBA&#10;gAABAgQIECBAYJ0CL89epKevnoRHjvbvh00gQIAAAQIECBAgQIAAAQIECBAgQIAAAQIECBAgQIAA&#10;AQIECBAgQIAAAQIECBAgQIAAAQIECBAgQIAAAQIECBAgQIAAAQIECBAgQIAAAQIECBAgQIAAAQIE&#10;CBAgQIAAAQIECBAgQIAAAQIECBAgQIAAAQIECBAgQIAAAQIECBAgQIAAAQIECBAgQIAAgfUL5PUf&#10;6UQCBAgQIECAAAECBAgQWKfA7OQwPO5Gvpnu3emHXSBAgAABAgQIECBAgAABAgQIECBAgAABAgQI&#10;ECBAgAABAgQIECBAgAABAgQIECBAgAABAgQIECBAgAABAgQIECBAgAABAgQIECBAgAABAgQIECBA&#10;gAABAgQIECBAgAABAgQIECBAgAABAgQIECBAgAABAgQIECBAgAABAgQIECBAgAABAgQIECBAgACB&#10;9Qvk9R/pRAIECBAgQIAAAQIECBBYp8Ds5GF43KAap7zlr4YhkECAAAECBAgQIECAAAECBAgQIECA&#10;AAECBAgQIECAAAECBAgQIECAAAECBAgQIECAAAECBAgQIECAAAECBAgQIECAAAECBAgQIECAAAEC&#10;BAgQIECAAAECBAgQIECAAAECBAgQIECAAAECBAgQIECAAAECBAgQIECAAAECBAgQIECAAAECBAgQ&#10;IECAAIEGBPwr9A2gO5IAAQIECBAgQIAAAQLrFJjVD8PjRvsPwiYQIECAAAECBAgQIECAAAECBAgQ&#10;IECAAAECBAgQIECAAAECBAgQIECAAAECBAgQIECAAAECBAgQIECAAAECBAgQIECAAAECBAgQIECA&#10;AAECBAgQIECAAAECBAgQIECAAAECBAgQIECAAAECBAgQIECAAAECBAgQIECAAAECBAgQIECAAAEC&#10;BAgQIECAQDMCuZljnUqAAAECBAgQIECAAAEC6xB4d/EuzetZeNR4/0HYBAIECBAgQIAAAQIECBAg&#10;QIAAAQIECBAgQIAAAQIECBAgQIAAAQIECBAgQIAAAQIECBAgQIAAAQIECBAgQIAAAQIECBAgQIAA&#10;AQIECBAgQIAAAQIECBAgQIAAAQIECBAgQIAAAQIECBAgQIAAAQIECBAgQIAAAQIECBAgQIAAAQIE&#10;CBAgQIAAAQIECBBoRiA3c6xTCRAgQIAAAQIECBAgQGAdAo+fz9PZxdvwqGE1CZtAgAABAgQIECBA&#10;gAABAgQIECBAgAABAgQIECBAgAABAgQIECBAgAABAgQIECBAgAABAgQIECBAgAABAgQIECBAgAAB&#10;AgQIECBAgAABAgQIECBAgAABAgQIECBAgAABAgQIECBAgAABAgQIECBAgAABAgQIECBAgAABAgQI&#10;ECBAgAABAgQIECBAgAABAs0I5GaOdSoBAgQIECBAgAABAgQIrENgdnIYHvP17jfp9vZu2AUCBAgQ&#10;IECAAAECBAgQIECAAAECBAgQIECAAAECBAgQIECAAAECBAgQIECAAAECBAgQIECAAAECBAgQIECA&#10;AAECBAgQIECAAAECBAgQIECAAAECBAgQIECAAAECBAgQIECAAAECBAgQIECAAAECBAgQIECAAAEC&#10;BAgQIECAAAECBAgQIECAAAECBAgQaEYgN3OsUwkQIECAAAECBAgQIEBgHQLH9WF4zHj/j2ETCBAg&#10;QIAAAQIECBAgQIAAAQIECBAgQIAAAQIECBAgQIAAAQIECBAgQIAAAQIECBAgQIAAAQIECBAgQIAA&#10;AQIECBAgQIAAAQIECBAgQIAAAQIECBAgQIAAAQIECBAgQIAAAQIECBAgQIAAAQIECBAgQIAAAQIE&#10;CBAgQIAAAQIECBAgQIAAAQIECBAgQKA5gdzc0U4mQIAAAQIECBAgQIAAgU8tMDt5GB4x3J+ETSBA&#10;gAABAgQIECBAgAABAgQIECBAgAABAgQIECBAgAABAgQIECBAgAABAgQIECBAgAABAgQIECBAgAAB&#10;AgQIECBAgAABAgQIECBAgAABAgQIECBAgAABAgQIECBAgAABAgQIECBAgAABAgQIECBAgAABAgQI&#10;ECBAgAABAgQIECBAgAABAgQIECBAgACB5gRyc0c7mQABAgQIECBAgAABAgQ+pcDJ62fppzfPwiNG&#10;1YOwCQQIECBAgAABAgQIECBAgAABAgQIECBAgAABAgQIECBAgAABAgQIECBAgAABAgQIECBAgAAB&#10;AgQIECBAgAABAgQIECBAgAABAgQIECBAgAABAgQIECBAgAABAgQIECBAgAABAgQIECBAgAABAgQI&#10;ECBAgAABAgQIECBAgAABAgQIECBAgAABAgQIECDQnEBu7mgnEyBAgAABAgQIECBAgMCnFJjVh+Hr&#10;d7f30le7X4ddIECAAAECBAgQIECAAAECBAgQIECAAAECBAgQIECAAAECBAgQIECAAAECBAgQIECA&#10;AAECBAgQIECAAAECBAgQIECAAAECBAgQIECAAAECBAgQIECAAAECBAgQIECAAAECBAgQIECAAAEC&#10;BAgQIECAAAECBAgQIECAAAECBAgQIECAAAECBAgQIECAAIHmBHJzRzuZAAECBAgQIECAAAECBD6l&#10;wPHJYfj6YTUJm0CAAAECBAgQIECAAAECBAgQIECAAAECBAgQIECAAAECBAgQIECAAAECBAgQIECA&#10;AAECBAgQIECAAAECBAgQIECAAAECBAgQIECAAAECBAgQIECAAAECBAgQIECAAAECBAgQIECAAAEC&#10;BAgQIECAAAECBAgQIECAAAECBAgQIECAAAECBAgQIECAAAECzQrkZo93OgECBAgQIECAAAECBAh8&#10;KoFpfRi+eljdD5tAgAABAgQIECBAgAABAgQIECBAgAABAgQIECBAgAABAgQIECBAgAABAgQIECBA&#10;gAABAgQIECBAgAABAgQIECBAgAABAgQIECBAgAABAgQIECBAgAABAgQIECBAgAABAgQIECBAgAAB&#10;AgQIECBAgAABAgQIECBAgAABAgQIECBAgAABAgQIECBAgAABAs0K5GaPdzoBAgQIECBAgAABAgQI&#10;fAqBs4uz9N1yHr56tH8/bAIBAgQIECBAgAABAgQIECBAgAABAgQIECBAgAABAgQIECBAgAABAgQI&#10;ECBAgAABAgQIECBAgAABAgQIECBAgAABAgQIECBAgAABAgQIECBAgAABAgQIECBAgAABAgQIECBA&#10;gAABAgQIECBAgAABAgQIECBAgAABAgQIECBAgAABAgQIECBAgAABAgQINCuQmz3e6QQIECBAgAAB&#10;AgQIECDwKQQeL+fp/PJ85au30lbq98Yrm4cECBAgQIAAAQIECBAgQIAAAQIECBAgQIAAAQIECBAg&#10;QIAAAQIECBAgQIAAAQIECBAgQIAAAQIECBAgQIAAAQIECBAgQIAAAQIECBAgQIAAAQIECBAgQIAA&#10;AQIECBAgQIAAAQIECBAgQIAAAQIECBAgQIAAAQIECBAgQIAAAQIECBAgQIAAAQIECBAg0LxAbn6C&#10;BQQIECBAgAABAgQIECBw1QKz+jB85Td7B2nn+k7YBQIECBAgQIAAAQIECBAgQIAAAQIECBAgQIAA&#10;AQIECBAgQIAAAQIECBAgQIAAAQIECBAgQIAAAQIECBAgQIAAAQIECBAgQIAAAQIECBAgQIAAAQIE&#10;CBAgQIAAAQIECBAgQIAAAQIECBAgQIAAAQIECBAgQIAAAQIECBAgQIAAAQIECBAgQIAAAQIECBBo&#10;ViA3e7zTCRAgQIAAAQIECBAgQOBTCMxOHoavHe5PwiYQIECAAAECBAgQIECAAAECBAgQIECAAAEC&#10;BAgQIECAAAECBAgQIECAAAECBAgQIECAAAECBAgQIECAAAECBAgQIECAAAECBAgQIECAAAECBAgQ&#10;IECAAAECBAgQIECAAAECBAgQIECAAAECBAgQIECAAAECBAgQIECAAAECBAgQIECAAAECBAgQIECA&#10;QPMCufkJFhAgQIAAAQIECBAgQIDAVQsc14fhK0f7D8ImECBAgAABAgQIECBAgAABAgQIECBAgAAB&#10;AgQIECBAgAABAgQIECBAgAABAgQIECBAgAABAgQIECBAgAABAgQIECBAgAABAgQIECBAgAABAgQI&#10;ECBAgAABAgQIECBAgAABAgQIECBAgAABAgQIECBAgAABAgQIECBAgAABAgQIECBAgAABAgQIECBA&#10;gEDzArn5CRYQIECAAAECBAgQIECAwFUKPDv9MdVvTsJXjqr7YRMIECBAgAABAgQIECBAgAABAgQI&#10;ECBAgAABAgQIECBAgAABAgQIECBAgAABAgQIECBAgAABAgQIECBAgAABAgQIECBAgAABAgQIECBA&#10;gAABAgQIECBAgAABAgQIECBAgAABAgQIECBAgAABAgQIECBAgAABAgQIECBAgAABAgQIECBAgAAB&#10;AgQIECBAoHmB3PwECwgQIECAAAECBAgQIEDgKgVm9WH4ur3tXvr97a/CLhAgQIAAAQIECBAgQIAA&#10;AQIECBAgQIAAAQIECBAgQIAAAQIECBAgQIAAAQIECBAgQIAAAQIECBAgQIAAAQIECBAgQIAAAQIE&#10;CBAgQIAAAQIECBAgQIAAAQIECBAgQIAAAQIECBAgQIAAAQIECBAgQIAAAQIECBAgQIAAAQIECBAg&#10;QIAAAQIECBAgQIBA8wK5+QkWECBAgAABAgQIECBAgMBVCsxODsPXDfcnYRMIECBAgAABAgQIECBA&#10;gAABAgQIECBAgAABAgQIECBAgAABAgQIECBAgAABAgQIECBAgAABAgQIECBAgAABAgQIECBAgAAB&#10;AgQIECBAgAABAgQIECBAgAABAgQIECBAgAABAgQIECBAgAABAgQIECBAgAABAgQIECBAgAABAgQI&#10;ECBAgAABAgQIECBAoB0CuR0zrCBAgAABAgQIECBAgACBqxI4rg/DV42rB2ETCBAgQIAAAQIECBAg&#10;QIAAAQIECBAgQIAAAQIECBAgQIAAAQIECBAgQIAAAQIECBAgQIAAAQIECBAgQIAAAQIECBAgQIAA&#10;AQIECBAgQIAAAQIECBAgQIAAAQIECBAgQIAAAQIECBAgQIAAAQIECBAgQIAAAQIECBAgQIAAAQIE&#10;CBAgQIAAAQIECBAgQKAdArkdM6wgQIAAAQIECBAgQIAAgasQePvubXr8fBG+arg/CZtAgAABAgQI&#10;ECBAgAABAgQIECBAgAABAgQIECBAgAABAgQIECBAgAABAgQIECBAgAABAgQIECBAgAABAgQIECBA&#10;gAABAgQIECBAgAABAgQIECBAgAABAgQIECBAgAABAgQIECBAgAABAgQIECBAgAABAgQIECBAgAAB&#10;AgQIECBAgAABAgQIECBAgAABAu0QyO2YYQUBAgQIECBAgAABAgQIXIXAo+Vxurh8t/JVeSunfm+0&#10;snlIgAABAgQIECBAgAABAgQIECBAgAABAgQIECBAgAABAgQIECBAgAABAgQIECBAgAABAgQIECBA&#10;gAABAgQIECBAgAABAgQIECBAgAABAgQIECBAgAABAgQIECBAgAABAgQIECBAgAABAgQIECBAgAAB&#10;AgQIECBAgAABAgQIECBAgAABAgQIECBAgAABAu0RyO2ZYgkBAgQIECBAgAABAgQIfKzArH4YvuLe&#10;nX66ce1m2AUCBAgQIECAAAECBAgQIECAAAECBAgQIECAAAECBAgQIECAAAECBAgQIECAAAECBAgQ&#10;IECAAAECBAgQIECAAAECBAgQIECAAAECBAgQIECAAAECBAgQIECAAAECBAgQIECAAAECBAgQIECA&#10;AAECBAgQIECAAAECBAgQIECAAAECBAgQIECAAAECBAgQaIdAbscMKwgQIECAAAECBAgQIEDgKgTm&#10;9TR8zai6HzaBAAECBAgQIECAAAECBAgQIECAAAECBAgQIECAAAECBAgQIECAAAECBAgQIECAAAEC&#10;BAgQIECAAAECBAgQIECAAAECBAgQIECAAAECBAgQIECAAAECBAgQIECAAAECBAgQIECAAAECBAgQ&#10;IECAAAECBAgQIECAAAECBAgQIECAAAECBAgQIECAAAECBNojkNszxRICBAgQIECAAAECBAgQ+FiB&#10;4/oofMWwuh82gQABAgQIECBAgAABAgQIECBAgAABAgQIECBAgAABAgQIECBAgAABAgQIECBAgAAB&#10;AgQIECBAgAABAgQIECBAgAABAgQIECBAgAABAgQIECBAgAABAgQIECBAgAABAgQIECBAgAABAgQI&#10;ECBAgAABAgQIECBAgAABAgQIECBAgAABAgQIECBAgAABAgTaI5DbM8USAgQIECBAgAABAgQIEPgY&#10;gZ9e/y3Vb34KXzGsJmETCBAgQIAAAQIECBAgQIAAAQIECBAgQIAAAQIECBAgQIAAAQIECBAgQIAA&#10;AQIECBAgQIAAAQIECBAgQIAAAQIECBAgQIAAAQIECBAgQIAAAQIECBAgQIAAAQIECBAgQIAAAQIE&#10;CBAgQIAAAQIECBAgQIAAAQIECBAgQIAAAQIECBAgQIAAAQIECBAgQKA9Ark9UywhQIAAAQIECBAg&#10;QIAAgY8RmNfT8Ou723vpi9tfhl0gQIAAAQIECBAgQIAAAQIECBAgQIAAAQIECBAgQIAAAQIECBAg&#10;QIAAAQIECBAgQIAAAQIECBAgQIAAAQIECBAgQIAAAQIECBAgQIAAAQIECBAgQIAAAQIECBAgQIAA&#10;AQIECBAgQIAAAQIECBAgQIAAAQIECBAgQIAAAQIECBAgQIAAAQIECBAgQIAAgfYI5PZMsYQAAQIE&#10;CBAgQIAAAQIEPkbguD4Kvz6sJmETCBAgQIAAAQIECBAgQIAAAQIECBAgQIAAAQIECBAgQIAAAQIE&#10;CBAgQIAAAQIECBAgQIAAAQIECBAgQIAAAQIECBAgQIAAAQIECBAgQIAAAQIECBAgQIAAAQIECBAg&#10;QIAAAQIECBAgQIAAAQIECBAgQIAAAQIECBAgQIAAAQIECBAgQIAAAQIECBAgQKBdArldc6whQIAA&#10;AQIECBAgQIAAgQ8VmNfT8KuDahI2gQABAgQIECBAgAABAgQIECBAgAABAgQIECBAgAABAgQIECBA&#10;gAABAgQIECBAgAABAgQIECBAgAABAgQIECBAgAABAgQIECBAgAABAgQIECBAgAABAgQIECBAgAAB&#10;AgQIECBAgAABAgQIECBAgAABAgQIECBAgAABAgQIECBAgAABAgQIECBAgAABAgTaJZDbNccaAgQI&#10;ECBAgAABAgQIEPgQgYvLi/RoeRx+dVCNwyYQIECAAAECBAgQIECAAAECBAgQIECAAAECBAgQIECA&#10;AAECBAgQIECAAAECBAgQIECAAAECBAgQIECAAAECBAgQIECAAAECBAgQIECAAAECBAgQIECAAAEC&#10;BAgQIECAAAECBAgQIECAAAECBAgQIECAAAECBAgQIECAAAECBAgQIECAAAECBAgQIECAQLsEcrvm&#10;WEOAAAECBAgQIECAAAECHyLw/YvH6e3Fm/Crg944bAIBAgQIECBAgAABAgQIECBAgAABAgQIECBA&#10;gAABAgQIECBAgAABAgQIECBAgAABAgQIECBAgAABAgQIECBAgAABAgQIECBAgAABAgQIECBAgAAB&#10;AgQIECBAgAABAgQIECBAgAABAgQIECBAgAABAgQIECBAgAABAgQIECBAgAABAgQIECBAgAABAgQI&#10;tEsgt2uONQQIECBAgAABAgQIECDwIQLzehp+7cvbX6fb27thFwgQIECAAAECBAgQIECAAAECBAgQ&#10;IECAAAECBAgQIECAAAECBAgQIECAAAECBAgQIECAAAECBAgQIECAAAECBAgQIECAAAECBAgQIECA&#10;AAECBAgQIECAAAECBAgQIECAAAECBAgQIECAAAECBAgQIECAAAECBAgQIECAAAECBAgQIECAAAEC&#10;BAgQIECgXQK5XXOsIUCAAAECBAgQIECAAIEPETiuj8KvDatx2AQCBAgQIECAAAECBAgQIECAAAEC&#10;BAgQIECAAAECBAgQIECAAAECBAgQIECAAAECBAgQIECAAAECBAgQIECAAAECBAgQIECAAAECBAgQ&#10;IECAAAECBAgQIECAAAECBAgQIECAAAECBAgQIECAAAECBAgQIECAAAECBAgQIECAAAECBAgQIECA&#10;AAECBAgQaJ9Abt8kiwgQIECAAAECBAgQIEDgtwrM66PwK4NqEjaBAAECBAgQIECAAAECBAgQIECA&#10;AAECBAgQIECAAAECBAgQIECAAAECBAjbHHVNAABAAElEQVQQIECAAAECBAgQIECAAAECBAgQIECA&#10;AAECBAgQIECAAAECBAgQIECAAAECBAgQIECAAAECBAgQIECAAAECBAgQIECAAAECBAgQIECAAAEC&#10;BAgQIECAAAECBAgQIECAAAECBNonkNs3ySICBAgQIECAAAECBAgQ+C0Cr89P019efh9+ZVhNwiYQ&#10;IECAAAECBAgQIECAAAECBAgQIECAAAECBAgQIECAAAECBAgQIECAAAECBAgQIECAAAECBAgQIECA&#10;AAECBAgQIECAAAECBAgQIECAAAECBAgQIECAAAECBAgQIECAAAECBAgQIECAAAECBAgQIECAAAEC&#10;BAgQIECAAAECBAgQIECAAAECBAgQIECAQPsEcvsmWUSAAAECBAgQIECAAAECv0VgsZyly3/8XPXj&#10;et5O3+x9uyp5RoAAAQIECBAgQIAAAQIECBAgQIAAAQIECBAgQIAAAQIECBAgQIAAAQIECBAgQIAA&#10;AQIECBAgQIAAAQIECBAgQIAAAQIECBAgQIAAAQIECBAgQIAAAQIECBAgQIAAAQIECBAgQIAAAQIE&#10;CBAgQIAAAQIECBAgQIAAAQIECBAgQIAAAQIECBAgQIAAAQItFcgt3WUWAQIECBAgQIAAAQIECLyn&#10;wHF9FH7y4M4gXcvXwy4QIECAAAECBAgQIECAAAECBAgQIECAAAECBAgQIECAAAECBAgQIECAAAEC&#10;BAgQIECAAAECBAgQIECAAAECBAgQIECAAAECBAgQIECAAAECBAgQIECAAAECBAgQIECAAAECBAgQ&#10;IECAAAECBAgQIECAAAECBAgQIECAAAECBAgQIECAAAECBAgQIECAQPsEcvsmWUSAAAECBAgQIECA&#10;AAECv0VgXk/Djw+rSdgEAgQIECBAgAABAgQIECBAgAABAgQIECBAgAABAgQIECBAgAABAgQIECBA&#10;gAABAgQIECBAgAABAgQIECBAgAABAgQIECBAgAABAgQIECBAgAABAgQIECBAgAABAgQIECBAgAAB&#10;AgQIECBAgAABAgQIECBAgAABAgQIECBAgAABAgQIECBAgAABAgQIEGinQG7nLKsIECBAgAABAgQI&#10;ECBA4H0F5vVR+NFBNQmbQIAAAQIECBAgQIAAAQIECBAgQIAAAQIECBAgQIAAAQIECBAgQIAAAQIE&#10;CBAgQIAAAQIECBAgQIAAAQIECBAgQIAAAQIECBAgQIAAAQIECBAgQIAAAQIECBAgQIAAAQIECBAg&#10;QIAAAQIECBAgQIAAAQIECBAgQIAAAQIECBAgQIAAAQIECBAgQIAAAQLtFMjtnGUVAQIECBAgQIAA&#10;AQIECLyPwLPTH9PybR1+dFCNwyYQIECAAAECBAgQIECAAAECBAgQIECAAAECBAgQIECAAAECBAgQ&#10;IECAAAECBAgQIECAAAECBAgQIECAAAECBAgQIECAAAECBAgQIECAAAECBAgQIECAAAECBAgQIECA&#10;AAECBAgQIECAAAECBAgQIECAAAECBAgQIECAAAECBAgQIECAAAECBAgQIECAQDsFcjtnWUWAAAEC&#10;BAgQIECAAAEC7yNwXB+FH7tzo5c+v/X7sAsECBAgQIAAAQIECBAgQIAAAQIECBAgQIAAAQIECBAg&#10;QIAAAQIECBAgQIAAAQIECBAgQIAAAQIECBAgQIAAAQIECBAgQIAAAQIECBAgQIAAAQIECBAgQIAA&#10;AQIECBAgQIAAAQIECBAgQIAAAQIECBAgQIAAAQIECBAgQIAAAQIECBAgQIAAAQIECBAg0E6B3M5Z&#10;VhEgQIAAAQIECBAgQIDA+wjM66PwY4NqEjaBAAECBAgQIECAAAECBAgQIECAAAECBAgQIECAAAEC&#10;BAgQIECAAAECBAgQIECAAAECBAgQIECAAAECBAgQIECAAAECBAgQIECAAAECBAgQIECAAAECBAgQ&#10;IECAAAECBAgQIECAAAECBAgQIECAAAECBAgQIECAAAECBAgQIECAAAECBAgQIECAAAECBNorkNs7&#10;zTICBAgQIECAAAECBAgQ+H8Cx/U0/MiwNwmbQIAAAQIECBAgQIAAAQIECBAgQIAAAQIECBAgQIAA&#10;AQIECBAgQIAAAQIECBAgQIAAAQIECBAgQIAAAQIECBAgQIAAAQIECBAgQIAAAQIECBAgQIAAAQIE&#10;CBAgQIAAAQIECBAgQIAAAQIECBAgQIAAAQIECBAgQIAAAQIECBAgQIAAAQIECBAgQIAAAQLtFcjt&#10;nWYZAQIECBAgQIAAAQIECPyawLuLd+nx8+PwI4NqHDaBAAECBAgQIECAAAECBAgQIECAAAECBAgQ&#10;IECAAAECBAgQIECAAAECBAgQIECAAAECBAgQIECAAAECBAgQIECAAAECBAgQIECAAAECBAgQIECA&#10;AAECBAgQIECAAAECBAgQIECAAAECBAgQIECAAAECBAgQIECAAAECBAgQIECAAAECBAgQIECAAAEC&#10;BNorkNs7zTICBAgQIECAAAECBAgQ+DWBP794lM4uzlZ+ZCttpX41Wtk8JECAAAECBAgQIECAAAEC&#10;BAgQIECAAAECBAgQIECAAAECBAgQIECAAAECBAgQIECAAAECBAgQIECAAAECBAgQIECAAAECBAgQ&#10;IECAAAECBAgQIECAAAECBAgQIECAAAECBAgQIECAAAECBAgQIECAAAECBAgQIECAAAECBAgQIECA&#10;AAECBAgQIECAAIF2C+R2z7OOAAECBAgQIECAAAECBCKBeT2NUvpq9266df122AUCBAgQIECAAAEC&#10;BAgQIECAAAECBAgQIECAAAECBAgQIECAAAECBAgQIECAAAECBAgQIECAAAECBAgQIECAAAECBAgQ&#10;IECAAAECBAgQIECAAAECBAgQIECAAAECBAgQIECAAAECBAgQIECAAAECBAgQIECAAAECBAgQIECA&#10;AAECBAgQIECAAAECBAgQaK9Abu80ywgQIECAAAECBAgQIEDg1wSO66MwD6tx2AQCBAgQIECAAAEC&#10;BAgQIECAAAECBAgQIECAAAECBAgQIECAAAECBAgQIECAAAECBAgQIECAAAECBAgQIECAAAECBAgQ&#10;IECAAAECBAgQIECAAAECBAgQIECAAAECBAgQIECAAAECBAgQIECAAAECBAgQIECAAAECBAgQIECA&#10;AAECBAgQIECAAAECBAgQaLdAbvc86wgQIECAAAECBAgQIEAgEpjXR1FKg2oSNoEAAQIECBAgQIAA&#10;AQIECBAgQIAAAQIECBAgQIAAAQIECBAgQIAAAQIECBAgQIAAAQIECBAgQIAAAQIECBAgQIAAAQIE&#10;CBAgQIAAAQIECBAgQIAAAQIECBAgQIAAAQIECBAgQIAAAQIECBAgQIAAAQIECBAgQIAAAQIECBAg&#10;QIAAAQIECBAgQIAAAQIE2i2Q2z3POgIECBAgQIAAAQIECBBYJXB69io9ffVkVfrl2aAah00gQIAA&#10;AQIECBAgQIAAAQIECBAgQIAAAQIECBAgQIAAAQIECBAgQIAAAQIECBAgQIAAAQIECBAgQIAAAQIE&#10;CBAgQIAAAQIECBAgQIAAAQIECBAgQIAAAQIECBAgQIAAAQIECBAgQIAAAQIECBAgQIAAAQIECBAg&#10;QIAAAQIECBAgQIAAAQIECBAgQIAAgXYL5HbPs44AAQIECBAgQIAAAQIEVgnMl9NVj395tp1vpLu7&#10;34ZdIECAAAECBAgQIECAAAECBAgQIECAAAECBAgQIECAAAECBAgQIECAAAECBAgQIECAAAECBAgQ&#10;IECAAAECBAgQIECAAAECBAgQIECAAAECBAgQIECAAAECBAgQIECAAAECBAgQIECAAAECBAgQIECA&#10;AAECBAgQIECAAAECBAgQIECAAAECBAgQIECAAIF2C+R2z7OOAAECBAgQIECAAAECBFYJzOujVY9/&#10;eXbQG6Zr+VrYBQIECBAgQIAAAQIECBAgQIAAAQIECBAgQIAAAQIECBAgQIAAAQIECBAgQIAAAQIE&#10;CBAgQIAAAQIECBAgQIAAAQIECBAgQIAAAQIECBAgQIAAAQIECBAgQIAAAQIECBAgQIAAAQIECBAg&#10;QIAAAQIECBAgQIAAAQIECBAgQIAAAQIECBAgQIAAAQIECBBot0Bu9zzrCBAgQIAAAQIECBAgQGCV&#10;wHE9XfX4l2fDahI2gQABAgQIECBAgAABAgQIECBAgAABAgQIECBAgAABAgQIECBAgAABAgQIECBA&#10;gAABAgQIECBAgAABAgQIECBAgAABAgQIECBAgAABAgQIECBAgAABAgQIECBAgAABAgQIECBAgAAB&#10;AgQIECBAgAABAgQIECBAgAABAgQIECBAgAABAgQIECBAgAABAgTaL5DbP9FCAgQIECBAgAABAgQI&#10;EPhvgXk9/e9H//r9oBr/69d+QYAAAQIECBAgQIAAAQIECBAgQIAAAQIECBAgQIAAAQIECBAgQIAA&#10;AQIECBAgQIAAAQIECBAgQIAAAQIECBAgQIAAAQIECBAgQIAAAQIECBAgQIAAAQIECBAgQIAAAQIE&#10;CBAgQIAAAQIECBAgQIAAAQIECBAgQIAAAQIECBAgQIAAAQIECBAgQIAAAQLlCeTyJltMgAABAgQI&#10;ECBAgACBzRb48fSH9OJsGSIMqknYBAIECBAgQIAAAQIECBAgQIAAAQIECBAgQIAAAQIECBAgQIAA&#10;AQIECBAgQIAAAQIECBAgQIAAAQIECBAgQIAAAQIECBAgQIAAAQIECBAgQIAAAQIECBAgQIAAAQIE&#10;CBAgQIAAAQIECBAgQIAAAQIECBAgQIAAAQIECBAgQIAAAQIECBAgQIAAAQIECBBov0Bu/0QLCRAg&#10;QIAAAQIECBAgQODfBeb19N9/+x+/7t3YT5/tfP4fz/yGAAECBAgQIECAAAECBAgQIECAAAECBAgQ&#10;IECAAAECBAgQIECAAAECBAgQIECAAAECBAgQIECAAAECBAgQIECAAAECBAgQIECAAAECBAgQIECA&#10;AAECBAgQIECAAAECBAgQIECAAAECBAgQIECAAAECBAgQIECAAAECBAgQIECAAAECBAgQIECAAAEC&#10;BMoSyGXNtZYAAQIECBAgQIAAAQIEjuujEGFYjcMmECBAgAABAgQIECBAgAABAgQIECBAgAABAgQI&#10;ECBAgAABAgQIECBAgAABAgQIECBAgAABAgQIECBAgAABAgQIECBAgAABAgQIECBAgAABAgQIECBA&#10;gAABAgQIECBAgAABAgQIECBAgAABAgQIECBAgAABAgQIECBAgAABAgQIECBAgAABAgQIECBAgEAZ&#10;ArmMmVYSIECAAAECBAgQIECAwD8F5vXRP3/5P/8fVJP/eeYBAQIECBAgQIAAAQIECBAgQIAAAQIE&#10;CBAgQIAAAQIECBAgQIAAAQIECBAgQIAAAQIECBAgQIAAAQIECBAgQIAAAQIECBAgQIAAAQIECBAg&#10;QIAAAQIECBAgQIAAAQIECBAgQIAAAQIECBAgQIAAAQIECBAgQIAAAQIECBAgQIAAAQIECBAgQIAA&#10;AQIECJQlkMuaay0BAgQIECBAgAABAgQ2W+DdxXl6/HwRIgyqcdgEAgQIECBAgAABAgQIECBAgAAB&#10;AgQIECBAgAABAgQIECBAgAABAgQIECBAgAABAgQIECBAgAABAgQIECBAgAABAgQIECBAgAABAgQI&#10;ECBAgAABAgQIECBAgAABAgQIECBAgAABAgQIECBAgAABAgQIECBAgAABAgQIECBAgAABAgQIECBA&#10;gAABAgQIEChDIJcx00oCBAgQIECAAAECBAgQ+Fngu+eP0vnF2UqMrbSV+r3RyuYhAQIECBAgQIAA&#10;AQIECBAgQIAAAQIECBAgQIAAAQIECBAgQIAAAQIECBAgQIAAAQIECBAgQIAAAQIECBAgQIAAAQIE&#10;CBAgQIAAAQIECBAgQIAAAQIECBAgQIAAAQIECBAgQIAAAQIECBAgQIAAAQIECBAgQIAAAQIECBAg&#10;QIAAAQIECBAgQIAAAQIECJQjkMuZaikBAgQIECBAgAABAgQIzJdHIcIfdr9JO9dvhV0gQIAAAQIE&#10;CBAgQIAAAQIECBAgQIAAAQIECBAgQIAAAQIECBAgQIAAAQIECBAgQIAAAQIECBAgQIAAAQIECBAg&#10;QIAAAQIECBAgQIAAAQIECBAgQIAAAQIECBAgQIAAAQIECBAgQIAAAQIECBAgQIAAAQIECBAgQIAA&#10;AQIECBAgQIAAAQIECBAgQIAAgTIEchkzrSRAgAABAgQIECBAgACBnwWO62kIMawmYRMIECBAgAAB&#10;AgQIECBAgAABAgQIECBAgAABAgQIECBAgAABAgQIECBAgAABAgQIECBAgAABAgQIECBAgAABAgQI&#10;ECBAgAABAgQIECBAgAABAgQIECBAgAABAgQIECBAgAABAgQIECBAgAABAgQIECBAgAABAgQIECBA&#10;gAABAgQIECBAgAABAgQIECBAoByBXM5USwkQIECAAAECBAgQIEBgXk9DhEE1DptAgAABAgQIECBA&#10;gAABAgQIECBAgAABAgQIECBAgAABAgQIECBAgAABAgQIECBAgAABAgQIECBAgAABAgQIECBAgAAB&#10;AgQIECBAgAABAgQIECBAgAABAgQIECBAgAABAgQIECBAgAABAgQIECBAgAABAgQIECBAgAABAgQI&#10;ECBAgAABAgQIECBAgAABAuUI5HKmWkqAAAECBAgQIECAAIHNFjg9e5V+ePUkRBhUk7AJBAgQIECA&#10;AAECBAgQIECAAAECBAgQIECAAAECBAgQIECAAAECBAgQIECAAAECBAgQIECAAAECBAgQIECAAAEC&#10;BAgQIECAAAECBAgQIECAAAECBAgQIECAAAECBAgQIECAAAECBAgQIECAAAECBAgQIECAAAECBAgQ&#10;IECAAAECBAgQIECAAAECBAgQIFCOQC5nqqUECBAgQIAAAQIECBDYbIHFchYCbOcb6e7evbALBAgQ&#10;IECAAAECBAgQIECAAAECBAgQIECAAAECBAgQIECAAAECBAgQIECAAAECBAgQIECAAAECBAgQIECA&#10;AAECBAgQIECAAAECBAgQIECAAAECBAgQIECAAAECBAgQIECAAAECBAgQIECAAAECBAgQIECAAAEC&#10;BAgQIECAAAECBAgQIECAAAECBAgQIFCOQC5nqqUECBAgQIAAAQIECBDYbIH5choCHPQGKW/5K14I&#10;JBAgQIAAAQIECBAgQIAAAQIECBAgQIAAAQIECBAgQIAAAQIECBAgQIAAAQIECBAgQIAAAQIECBAg&#10;QIAAAQIECBAgQIAAAQIECBAgQIAAAQIECBAgQIAAAQIECBAgQIAAAQIECBAgQIAAAQIECBAgQIAA&#10;AQIECBAgQIAAAQIECBAgQIAAAQIECBAgQKAgAf96fUF/WKYSIECAAAECBAgQILDZAot6GgIMeuOw&#10;CQQIECBAgAABAgQIECBAgAABAgQIECBAgAABAgQIECBAgAABAgQIECBAgAABAgQIECBAgAABAgQI&#10;ECBAgAABAgQIECBAgAABAgQIECBAgAABAgQIECBAgAABAgQIECBAgAABAgQIECBAgAABAgQIECBA&#10;gAABAgQIECBAgAABAgQIECBAgAABAgQIECBQlkAua661BAgQIECAAAECBAgQ2FyB+XIaXr5fjcMm&#10;ECBAgAABAgQIECBAgAABAgQIECBAgAABAgQIECBAgAABAgQIECBAgAABAgQIECBAgAABAgQIECBA&#10;gAABAgQIECBAgAABAgQIECBAgAABAgQIECBAgAABAgQIECBAgAABAgQIECBAgAABAgQIECBAgAAB&#10;AgQIECBAgAABAgQIECBAgAABAgQIECBAgEBZArmsudYSIECAAAECBAgQIEBgMwVOXj9L9ZuT8PKD&#10;ahw2gQABAgQIECBAgAABAgQIECBAgAABAgQIECBAgAABAgQIECBAgAABAgQIECBAgAABAgQIECBA&#10;gAABAgQIECBAgAABAgQIECBAgAABAgQIECBAgAABAgQIECBAgAABAgQIECBAgAABAgQIECBAgAAB&#10;AgQIECBAgAABAgQIECBAgAABAgQIECBAgAABAgTKEshlzbWWAAECBAgQIECAAAECmykwX87Ci+9u&#10;76Uvbn0ZdoEAAQIECBAgQIAAAQIECBAgQIAAAQIECBAgQIAAAQIECBAgQIAAAQIECBAgQIAAAQIE&#10;CBAgQIAAAQIECBAgQIAAAQIECBAgQIAAAQIECBAgQIAAAQIECBAgQIAAAQIECBAgQIAAAQIECBAg&#10;QIAAAQIECBAgQIAAAQIECBAgQIAAAQIECBAgQIAAAQIEyhLIZc21lgABAgQIECBAgAABApspsKin&#10;4cX7vXHYBAIECBAgQIAAAQIECBAgQIAAAQIECBAgQIAAAQIECBAgQIAAAQIECBAgQIAAAQIECBAg&#10;QIAAAQIECBAgQIAAAQIECBAgQIAAAQIECBAgQIAAAQIECBAgQIAAAQIECBAgQIAAAQIECBAgQIAA&#10;AQIECBAgQIAAAQIECBAgQIAAAQIECBAgQIAAAQIECBAoTyCXN9liAgQIECBAgAABAgQIbJ7AfDkN&#10;Lz2oxmETCBAgQIAAAQIECBAgQIAAAQIECBAgQIAAAQIECBAgQIAAAQIECBAgQIAAAQIECBAgQIAA&#10;AQIECBAgQIAAAQIECBAgQIAAAQIECBAgQIAAAQIECBAgQIAAAQIECBAgQIAAAQIECBAgQIAAAQIE&#10;CBAgQIAAAQIECBAgQIAAAQIECBAgQIAAAQIECBAgQKA8gVzeZIsJECBAgAABAgQIECCwWQKXl5dp&#10;sZyFlx70xmETCBAgQIAAAQIECBAgQIAAAQIECBAgQIAAAQIECBAgQIAAAQIECBAgQIAAAQIECBAg&#10;QIAAAQIECBAgQIAAAQIECBAgQIAAAQIECBAgQIAAAQIECBAgQIAAAQIECBAgQIAAAQIECBAgQIAA&#10;AQIECBAgQIAAAQIECBAgQIAAAQIECBAgQIAAAQIECBAgQKA8gVzeZIsJECBAgAABAgQIECCwWQJP&#10;Xz1Jr89Pw0v3q1HYBAIECBAgQIAAAQIECBAgQIAAAQIECBAgQIAAAQIECBAgQIAAAQIECBAgQIAA&#10;AQIECBAgQIAAAQIECBAgQIAAAQIECBAgQIAAAQIECBAgQIAAAQIECBAgQIAAAQIECBAgQIAAAQIE&#10;CBAgQIAAAQIECBAgQIAAAQIECBAgQIAAAQIECBAgQIAAAQIECBAoTyCXN9liAgQIECBAgAABAgQI&#10;bJbAop6GF/5s54t050Yv7AIBAgQIECBAgAABAgQIECBAgAABAgQIECBAgAABAgQIECBAgAABAgQI&#10;ECBAgAABAgQIECBAgAABAgQIECBAgAABAgQIECBAgAABAgQIECBAgAABAgQIECBAgAABAgQIECBA&#10;gAABAgQIECBAgAABAgQIECBAgAABAgQIECBAgAABAgQIECBAgAABAgQIlCeQy5tsMQECBAgQIECA&#10;AAECBDZLYL6chhceVOOwCQQIECBAgAABAgQIECBAgAABAgQIECBAgAABAgQIECBAgAABAgQIECBA&#10;gAABAgQIECBAgAABAgQIECBAgAABAgQIECBAgAABAgQIECBAgAABAgQIECBAgAABAgQIECBAgAAB&#10;AgQIECBAgAABAgQIECBAgAABAgQIECBAgAABAgQIECBAgAABAgQIECBQpkAuc7bVBAgQIECAAAEC&#10;BAgQ2ByBeT0NLzvojcMmECBAgAABAgQIECBAgAABAgQIECBAgAABAgQIECBAgAABAgQIECBAgAAB&#10;AgQIECBAgAABAgQIECBAgAABAgQIECBAgAABAgQIECBAgAABAgQIECBAgAABAgQIECBAgAABAgQI&#10;ECBAgAABAgQIECBAgAABAgQIECBAgAABAgQIECBAgAABAgQIECBAgECZArnM2VYTIECAAAECBAgQ&#10;IEBgMwTOL87Tn58/Ci87qMZhEwgQIECAAAECBAgQIECAAAECBAgQIECAAAECBAgQIECAAAECBAgQ&#10;IECAAAECBAgQIECAAAECBAgQIECAAAECBAgQIECAAAECBAgQIECAAAECBAgQIECAAAECBAgQIECA&#10;AAECBAgQIECAAAECBAgQIECAAAECBAgQIECAAAECBAgQIECAAAECBAgQIECgTIFc5myrCRAgQIAA&#10;AQIECBAgsBkC3z1fpPPL85WX3Upb6dveYGXzkAABAgQIECBAgAABAgQIECBAgAABAgQIECBAgAAB&#10;AgQIECBAgAABAgQIECBAgAABAgQIECBAgAABAgQIECBAgAABAgQIECBAgAABAgQIECBAgAABAgQI&#10;ECBAgAABAgQIECBAgAABAgQIECBAgAABAgQIECBAgAABAgQIECBAgAABAgQIECBAgAABAgTKFcjl&#10;TrecAAECBAgQIECAAAEC3RdYLGfhJe/u3Us3r+2EXSBAgAABAgQIECBAgAABAgQIECBAgAABAgQI&#10;ECBAgAABAgQIECBAgAABAgQIECBAgAABAgQIECBAgAABAgQIECBAgAABAgQIECBAgAABAgQIECBA&#10;gAABAgQIECBAgAABAgQIECBAgAABAgQIECBAgAABAgQIECBAgAABAgQIECBAgAABAgQIECBAgACB&#10;MgVymbOtJkCAAAECBAgQIECAwGYIzOtpeNF+bxw2gQABAgQIECBAgAABAgQIECBAgAABAgQIECBA&#10;gAABAgQIECBAgAABAgQIECBAgAABAgQIECBAgAABAgQIECBAgAABAgQIECBAgAABAgQIECBAgAAB&#10;AgQIECBAgAABAgQIECBAgAABAgQIECBAgAABAgQIECBAgAABAgQIECBAgAABAgQIECBAgAABAgTK&#10;FcjlTrecAAECBAgQIECAAAEC3RdYLGfhJQfVOGwCAQIECBAgQIAAAQIECBAgQIAAAQIECBAgQIAA&#10;AQIECBAgQIAAAQIECBAgQIAAAQIECBAgQIAAAQIECBAgQIAAAQIECBAgQIAAAQIECBAgQIAAAQIE&#10;CBAgQIAAAQIECBAgQIAAAQIECBAgQIAAAQIECBAgQIAAAQIECBAgQIAAAQIECBAgQIAAAQIECJQr&#10;kMudbjkBAgQIECBAgAABAgS6LfD6/HV6+vL78JL9ahQ2gQABAgQIECBAgAABAgQIECBAgAABAgQI&#10;ECBAgAABAgQIECBAgAABAgQIECBAgAABAgQIECBAgAABAgQIECBAgAABAgQIECBAgAABAgQIECBA&#10;gAABAgQIECBAgAABAgQIECBAgAABAgQIECBAgAABAgQIECBAgAABAgQIECBAgAABAgQIECBAgAAB&#10;AgTKFcjlTrecAAECBAgQIECAAAEC3RZ4tDxOl//4uerH9byd7u5+uyp5RoAAAQIECBAgQIAAAQIE&#10;CBAgQIAAAQIECBAgQIAAAQIECBAgQIAAAQIECBAgQIAAAQIECBAgQIAAAQIECBAgQIAAAQIECBAg&#10;QIAAAQIECBAgQIAAAQIECBAgQIAAAQIECBAgQIAAAQIECBAgQIAAAQIECBAgQIAAAQIECBAgQIAA&#10;AQIECBAgQIAAAQKFC+TC95tPgAABAgQIECBAgACBzgo8Ws7Cu92700/X8rWwCwQIECBAgAABAgQI&#10;ECBAgAABAgQIECBAgAABAgQIECBAgAABAgQIECBAgAABAgQIECBAgAABAgQIECBAgAABAgQIECBA&#10;gAABAgQIECBAgAABAgQIECBAgAABAgQIECBAgAABAgQIECBAgAABAgQIECBAgAABAgQIECBAgAAB&#10;AgQIECBAgAABAgQIECBQrkAud7rlBAgQIECAAAECBAgQ6LbAYjkLLzjojcImECBAgAABAgQIECBA&#10;gAABAgQIECBAgAABAgQIECBAgAABAgQIECBAgAABAgQIECBAgAABAgQIECBAgAABAgQIECBAgAAB&#10;AgQIECBAgAABAgQIECBAgAABAgQIECBAgAABAgQIECBAgAABAgQIECBAgAABAgQIECBAgAABAgQI&#10;ECBAgAABAgQIECBAgEDZArns+dYTIECAAAECBAgQIECguwKL5Sy83EFvFDaBAAECBAgQIECAAAEC&#10;BAgQIECAAAECBAgQIECAAAECBAgQIECAAAECBAgQIECAAAECBAgQIECAAAECBAgQIECAAAECBAgQ&#10;IECAAAECBAgQIECAAAECBAgQIECAAAECBAgQIECAAAECBAgQIECAAAECBAgQIECAAAECBAgQIECA&#10;AAECBAgQIECAAAECBMoWyGXPt54AAQIECBAgQIAAAQLdFHh59iL9ePpDeLl+bxQ2gQABAgQIECBA&#10;gAABAgQIECBAgAABAgQIECBAgAABAgQIECBAgAABAgQIECBAgAABAgQIECBAgAABAgQIECBAgAAB&#10;AgQIECBAgAABAgQIECBAgAABAgQIECBAgAABAgQIECBAgAABAgQIECBAgAABAgQIECBAgAABAgQI&#10;ECBAgAABAgQIECBAgAABAgTKFshlz7eeAAECBAgQIECAAAEC3RRYLGfhxW5e20lf7X4ddoEAAQIE&#10;CBAgQIAAAQIECBAgQIAAAQIECBAgQIAAAQIECBAgQIAAAQIECBAgQIAAAQIECBAgQIAAAQIECBAg&#10;QIAAAQIECBAgQIAAAQIECBAgQIAAAQIECBAgQIAAAQIECBAgQIAAAQIECBAgQIAAAQIECBAgQIAA&#10;AQIECBAgQIAAAQIECBAgQIAAAQIEyhbIZc+3ngABAgQIECBAgAABAt0UWNSz8GIHvWHKW/46FwIJ&#10;BAgQIECAAAECBAgQIECAAAECBAgQIECAAAECBAgQIECAAAECBAgQIECAAAECBAgQIECAAAECBAgQ&#10;IECAAAECBAgQIECAAAECBAgQIECAAAECBAgQIECAAAECBAgQIECAAAECBAgQIECAAAECBAgQIECA&#10;AAECBAgQIECAAAECBAgQIECAAAECBAgQKFzAv2hf+B+g+QQIECBAgAABAgQIdFNgsZyFF+v3RmET&#10;CBAgQIAAAQIECBAgQIAAAQIECBAgQIAAAQIECBAgQIAAAQIECBAgQIAAAQIECBAgQIAAAQIECBAg&#10;QIAAAQIECBAgQIAAAQIECBAgQIAAAQIECBAgQIAAAQIECBAgQIAAAQIECBAgQIAAAQIECBAgQIAA&#10;AQIECBAgQIAAAQIECBAgQIAAAQIECBAgQKB8gVz+FdyAAAECBAgQIECAAAEC3RNYLGfhpfq9UdgE&#10;AgQIECBAgAABAgQIECBAgAABAgQIECBAgAABAgQIECBAgAABAgQIECBAgAABAgQIECBAgAABAgQI&#10;ECBAgAABAgQIECBAgAABAgQIECBAgAABAgQIECBAgAABAgQIECBAgAABAgQIECBAgAABAgQIECBA&#10;gAABAgQIECBAgAABAgQIECBAgAABAgQIEChfIJd/BTcgQIAAAQIECBAgQIBAtwTqNz+ln/+LfvSr&#10;UZQ8J0CAAAECBAgQIECAAAECBAgQIECAAAECBAgQIECAAAECBAgQIECAAAECBAgQIECAAAECBAgQ&#10;IECAAAECBAgQIECAAAECBAgQIECAAAECBAgQIECAAAECBAgQIECAAAECBAgQIECAAAECBAgQIECA&#10;AAECBAgQIECAAAECBAgQIECAAAECBAgQIECAAIEOCOQO3MEVCBAgQIAAAQIECBAg0CmBRT0L77O7&#10;vZe+uPVl2AUCBAgQIECAAAECBAgQIECAAAECBAgQIECAAAECBAgQIECAAAECBAgQIECAAAECBAgQ&#10;IECAAAECBAgQIECAAAECBAgQIECAAAECBAgQIECAAAECBAgQIECAAAECBAgQIECAAAECBAgQIECA&#10;AAECBAgQIECAAAECBAgQIECAAAECBAgQIECAAAECBAgQKF8gl38FNyBAgAABAgQIECBAgEC3BBbL&#10;WXihg94wbAIBAgQIECBAgAABAgQIECBAgAABAgQIECBAgAABAgQIECBAgAABAgQIECBAgAABAgQI&#10;ECBAgAABAgQIECBAgAABAgQIECBAgAABAgQIECBAgAABAgQIECBAgAABAgQIECBAgAABAgQIECBA&#10;gAABAgQIECBAgAABAgQIECBAgAABAgQIECBAgAABAgQIdEMgd+MabkGAAAECBAgQIECAAIHuCCyW&#10;s/Ay/d44bAIBAgQIECBAgAABAgQIECBAgAABAgQIECBAgAABAgQIECBAgAABAgQIECBAgAABAgQI&#10;ECBAgAABAgQIECBAgAABAgQIECBAgAABAgQIECBAgAABAgQIECBAgAABAgQIECBAgAABAgQIECBA&#10;gAABAgQIECBAgAABAgQIECBAgAABAgQIECBAgAABAgQIdEMgd+MabkGAAAECBAgQIECAAIHuCCyW&#10;s/Ay/d4wbAIBAgQIECBAgAABAgQIECBAgAABAgQIECBAgAABAgQIECBAgAABAgQIECBAgAABAgQI&#10;ECBAgAABAgQIECBAgAABAgQIECBAgAABAgQIECBAgAABAgQIECBAgAABAgQIECBAgAABAgQIECBA&#10;gAABAgQIECBAgAABAgQIECBAgAABAgQIECBAgAABAgQIdEMgd+MabkGAAAECBAgQIECAAIFuCPzt&#10;9K/p5dmL8DL93jhsAgECBAgQIECAAAECBAgQIECAAAECBAgQIECAAAECBAgQIECAAAECBAgQIECA&#10;AAECBAgQIECAAAECBAgQIECAAAECBAgQIECAAAECBAgQIECAAAECBAgQIECAAAECBAgQIECAAAEC&#10;BAgQIECAAAECBAgQIECAAAECBAgQIECAAAECBAgQIECAAAECBAh0QyB34xpuQYAAAQIECBAgQIAA&#10;gW4ILJaz8CLVzf20v/O7sAsECBAgQIAAAQIECBAgQIAAAQIECBAgQIAAAQIECBAgQIAAAQIECBAg&#10;QIAAAQIECBAgQIAAAQIECBAgQIAAAQIECBAgQIAAAQIECBAgQIAAAQIECBAgQIAAAQIECBAgQIAA&#10;AQIECBAgQIAAAQIECBAgQIAAAQIECBAgQIAAAQIECBAgQIAAAQIECBAg0A2B3I1ruAUBAgQIECBA&#10;gAABAgS6ITCvp+FFDnqjsAkECBAgQIAAAQIECBAgQIAAAQIECBAgQIAAAQIECBAgQIAAAQIECBAg&#10;QIAAAQIECBAgQIAAAQIECBAgQIAAAQIECBAgQIAAAQIECBAgQIAAAQIECBAgQIAAAQIECBAgQIAA&#10;AQIECBAgQIAAAQIECBAgQIAAAQIECBAgQIAAAQIECBAgQIAAAQIECBAg0B2B3J2ruAkBAgQIECBA&#10;gAABAgTKF1gsZ+ElBr1R2AQCBAgQIECAAAECBAgQIECAAAECBAgQIECAAAECBAgQIECAAAECBAgQ&#10;IECAAAECBAgQIECAAAECBAgQIECAAAECBAgQIECAAAECBAgQIECAAAECBAgQIECAAAECBAgQIECA&#10;AAECBAgQIECAAAECBAgQIECAAAECBAgQIECAAAECBAgQIECAAAECBAgQ6I5A7s5V3IQAAQIECBAg&#10;QIAAAQJlC1xeXqbHy3l4iX5vHDaBAAECBAgQIECAAAECBAgQIECAAAECBAgQIECAAAECBAgQIECA&#10;AAECBAgQIECAAAECBAgQIECAAAECBAgQIECAAAECBAgQIECAAAECBAgQIECAAAECBAgQIECAAAEC&#10;BAgQIECAAAECBAgQIECAAAECBAgQIECAAAECBAgQIECAAAECBAgQIECAAAECBLojkLtzFTchQIAA&#10;AQIECBAgQIBA2QI/vHqSXr87DS9x0BuGTSBAgAABAgQIECBAgAABAgQIECBAgAABAgQIECBAgAAB&#10;AgQIECBAgAABAgQIECBAgAABAgQIECBAgAABAgQIECBAgAABAgQIECBAgAABAgQIECBAgAABAgT+&#10;zt6dbbdxZOkC3kgkQFAkoIGabHGSqtfpu/MU/f53p8+yq2yJk6yJEklwwIxOEJSs6lK4bE0EEh/W&#10;iorM+CMj9v7qprjqQgQIECBAgAABAgQIECBAgAABAgQIECBAgAABAgQIECBAgAABAgQIECBAgAAB&#10;AgQIECBAgEB5BLLytKITAgQIECBAgAABAgQIzLfA7snTZAN3Gndjtd5M5gICBAgQIECAAAECBAgQ&#10;IECAAAECBAgQIECAAAECBAgQIECAAAECBAgQIECAAAECBAgQIECAAAECBAgQIECAAAECBAgQIECA&#10;AAECBAgQIECAAAECBAgQIECAAAECBAgQIECAAAECBAgQIECAAAECBAgQIECAAAECBAgQIECAAAEC&#10;BAgQIECAAAECBAgQKI9AVp5WdEKAAAECBAgQIECAAIH5Ftg5eZpsYKv1JJkJCBAgQIAAAQIECBAg&#10;QIAAAQIECBAgQIAAAQIECBAgQIAAAQIECBAgQIAAAQIECBAgQIAAAQIECBAgQIAAAQIECBAgQIAA&#10;AQIECBAgQIAAAQIECBAgQIAAAQIECBAgQIAAAQIECBAgQIAAAQIECBAgQIAAAQIECBAgQIAAAQIE&#10;CBAgQIAAAQIECBAgQKBcAlm52tENAQIECBAgQIAAAQIE5ldg9+Rpsvit1pNkJiBAgAABAgQIECBA&#10;gAABAgQIECBAgAABAgQIECBAgAABAgQIECBAgAABAgQIECBAgAABAgQIECBAgAABAgQIECBAgAAB&#10;AgQIECBAgAABAgQIECBAgAABAgQIECBAgAABAgQIECBAgAABAgQIECBAgAABAgQIECBAgAABAgQI&#10;ECBAgAABAgQIECBAgACBcglk5WpHNwQIECBAgAABAgQIEJhPgdF4FHvtZ8niN1uPk5mAAAECBAgQ&#10;IECAAAECBAgQIECAAAECBAgQIECAAAECBAgQIECAAAECBAgQIECAAAECBAgQIECAAAECBAgQIECA&#10;AAECBAgQIECAAAECBAgQIECAAAECBAgQIECAAAECBAgQIECAAAECBAgQIECAAAECBAgQIECAAAEC&#10;BAgQIECAAAECBAgQIECAAAECBMolkJWrHd0QIECAAAECBAgQIEBgPgVenb+I7rCTLH6z9TiZCQgQ&#10;IECAAAECBAgQIECAAAECBAgQIECAAAECBAgQIECAAAECBAgQIECAAAECBAgQIECAAAECBAgQIECA&#10;AAECBAgQIECAAAECBAgQIECAAAECBAgQIECAAAECBAgQIECAAAECBAgQIECAAAECBAgQIECAAAEC&#10;BAgQIECAAAECBAgQIECAAAECBAgQIECgXAJZudrRDQECBAgQIECAAAECBOZTYOfk12Thd5fvx43a&#10;SjIXECBAgAABAgQIECBAgAABAgQIECBAgAABAgQIECBAgAABAgQIECBAgAABAgQIECBAgAABAgQI&#10;ECBAgAABAgQIECBAgAABAgQIECBAgAABAgQIECBAgAABAgQIECBAgAABAgQIECBAgAABAgQIECBA&#10;gAABAgQIECBAgAABAgQIECBAgAABAgQIECBAgEC5BLJytaMbAgQIECBAgAABAgQIzKfA7smvycI3&#10;W4+TmYAAAQIECBAgQIAAAQIECBAgQIAAAQIECBAgQIAAAQIECBAgQIAAAQIECBAgQIAAAQIECBAg&#10;QIAAAQIECBAgQIAAAQIECBAgQIAAAQIECBAgQIAAAQIECBAgQIAAAQIECBAgQIAAAQIECBAgQIAA&#10;AQIECBAgQIAAAQIECBAgQIAAAQIECBAgQIAAAQIEyieQla8lHREgQIAAAQIECBAgQGD+BHZPniaL&#10;3mw9TmYCAgQIECBAgAABAgQIECBAgAABAgQIECBAgAABAgQIECBAgAABAgQIECBAgAABAgQIECBA&#10;gAABAgQIECBAgAABAgQIECBAgAABAgQIECBAgAABAgQIECBAgAABAgQIECBAgAABAgQIECBAgAAB&#10;AgQIECBAgAABAgQIECBAgAABAgQIECBAgAABAgQIECifQFa+lnREgAABAgQIECBAgACB+RIYjUex&#10;d7KTLHqr9SSZCQgQIECAAAECBAgQIECAAAECBAgQIECAAAECBAgQIECAAAECBAgQIECAAAECBAgQ&#10;IECAAAECBAgQIECAAAECBAgQIECAAAECBAgQIECAAAECBAgQIECAAAECBAgQIECAAAECBAgQIECA&#10;AAECBAgQIECAAAECBAgQIECAAAECBAgQIECAAAECBAgQIECgfAJZ+VrSEQECBAgQIECAAAECBOZL&#10;4OXZ8+iNusmiN5rbyUxAgAABAgQIECBAgAABAgQIECBAgAABAgQIECBAgAABAgQIECBAgAABAgQI&#10;ECBAgAABAgQIECBAgAABAgQIECBAgAABAgQIECBAgAABAgQIECBAgAABAgQIECBAgAABAgQIECBA&#10;gAABAgQIECBAgAABAgQIECBAgAABAgQIECBAgAABAgQIECBAgAABAuUTyMrXko4IECBAgAABAgQI&#10;ECAwXwI7J0+TBd9bfhA3aivJXECAAAECBAgQIECAAAECBAgQIECAAAECBAgQIECAAAECBAgQIECA&#10;AAECBAgQIECAAAECBAgQIECAAAECBAgQIECAAAECBAgQIECAAAECBAgQIECAAAECBAgQIECAAAEC&#10;BAgQIECAAAECBAgQIECAAAECBAgQIECAAAECBAgQIECAAAECBAgQIECAAAEC5RPIyteSjggQIECA&#10;AAECBAgQIDBfArsnT5MFb7YeJzMBAQIECBAgQIAAAQIECBAgQIAAAQIECBAgQIAAAQIECBAgQIAA&#10;AQIECBAgQIAAAQIECBAgQIAAAQIECBAgQIAAAQIECBAgQIAAAQIECBAgQIAAAQIECBAgQIAAAQIE&#10;CBAgQIAAAQIECBAgQIAAAQIECBAgQIAAAQIECBAgQIAAAQIECBAgQIAAAQIECJRTICtnW7oiQIAA&#10;AQIECBAgQIDA/AjsnvyaLHaz9TiZCQgQIECAAAECBAgQIECAAAECBAgQIECAAAECBAgQIECAAAEC&#10;BAgQIECAAAECBAgQIECAAAECBAgQIECAAAECBAgQIECAAAECBAgQIECAAAECBAgQIECAAAECBAgQ&#10;IECAAAECBAgQIECAAAECBAgQIECAAAECBAgQIECAAAECBAgQIECAAAECBAgQIECgnAJZOdvSFQEC&#10;BAgQIECAAAECBOZDYDQexV57J1nsVutJMhMQIECAAAECBAgQIECAAAECBAgQIECAAAECBAgQIECA&#10;AAECBAgQIECAAAECBAgQIECAAAECBAgQIECAAAECBAgQIECAAAECBAgQIECAAAECBAgQIECAAAEC&#10;BAgQIECAAAECBAgQIECAAAECBAgQIECAAAECBAgQIECAAAECBAgQIECAAAECBAgQIECAQDkFsnK2&#10;pSsCBAgQIECAAAECBAjMh8CLs4Poj3rJYjda28lMQIAAAQIECBAgQIAAAQIECBAgQIAAAQIECBAg&#10;QIAAAQIECBAgQIAAAQIECBAgQIAAAQIECBAgQIAAAQIECBAgQIAAAQIECBAgQIAAAQIECBAgQIAA&#10;AQIECBAgQIAAAQIECBAgQIAAAQIECBAgQIAAAQIECBAgQIAAAQIECBAgQIAAAQIECBAgQIAAAQLl&#10;FMjK2ZauCBAgQIAAAQIECBAgMB8COye/Jgu9f+NhLOc3krmAAAECBAgQIECAAAECBAgQIECAAAEC&#10;BAgQIECAAAECBAgQIECAAAECBAgQIECAAAECBAgQIECAAAECBAgQIECAAAECBAgQIECAAAECBAgQ&#10;IECAAAECBAgQIECAAAECBAgQIECAAAECBAgQIECAAAECBAgQIECAAAECBAgQIECAAAECBAgQIECA&#10;AAECBMopkJWzLV0RIECAAAECBAgQIEBgPgR2T54mC91sPU5mAgIECBAgQIAAAQIECBAgQIAAAQIE&#10;CBAgQIAAAQIECBAgQIAAAQIECBAgQIAAAQIECBAgQIAAAQIECBAgQIAAAQIECBAgQIAAAQIECBAg&#10;QIAAAQIECBAgQIAAAQIECBAgQIAAAQIECBAgQIAAAQIECBAgQIAAAQIECBAgQIAAAQIECBAgQIAA&#10;AQIECBAor0BW3tZ0RoAAAQIECBAgQIAAgdkX2Dl5mixys/UkmQkIECBAgAABAgQIECBAgAABAgQI&#10;ECBAgAABAgQIECBAgAABAgQIECBAgAABAgQIECBAgAABAgQIECBAgAABAgQIECBAgAABAgQIECBA&#10;gAABAgQIECBAgAABAgQIECBAgAABAgQIECBAgAABAgQIECBAgAABAgQIECBAgAABAgQIECBAgAAB&#10;AgQIECBAoLwCWXlb0xkBAgQIECBAgAABAgRmW2A0HsVBeydZ5FbrcTITECBAgAABAgQIECBAgAAB&#10;AgQIECBAgAABAgQIECBAgAABAgQIECBAgAABAgQIECBAgAABAgQIECBAgAABAgQIECBAgAABAgQI&#10;ECBAgAABAgQIECBAgAABAgQIECBAgAABAgQIECBAgAABAgQIECBAgAABAgQIECBAgAABAgQIECBA&#10;gAABAgQIECBAgEB5BbLytqYzAgQIECBAgAABAgQIzLbAi7OD6I/6ySI3mtvJTECAAAECBAgQIECA&#10;AAECBAgQIECAAAECBAgQIECAAAECBAgQIECAAAECBAgQIECAAAECBAgQIECAAAECBAgQIECAAAEC&#10;BAgQIECAAAECBAgQIECAAAECBAgQIECAAAECBAgQIECAAAECBAgQIECAAAECBAgQIECAAAECBAgQ&#10;IECAAAECBAgQIECAAAEC5RXIytuazggQIECAAAECBAgQIDDbArsnz5IF3r/xMBr5cjIXECBAgAAB&#10;AgQIECBAgAABAgQIECBAgAABAgQIECBAgAABAgQIECBAgAABAgQIECBAgAABAgQIECBAgAABAgQI&#10;ECBAgAABAgQIECBAgAABAgQIECBAgAABAgQIECBAgAABAgQIECBAgAABAgQIECBAgAABAgQIECBA&#10;gAABAgQIECBAgAABAgQIECBAgEB5BbLytqYzAgQIECBAgAABAgQIzLbAXvtpssCN5nYyExAgQIAA&#10;AQIECBAgQIAAAQIECBAgQIAAAQIECBAgQIAAAQIECBAgQIAAAQIECBAgQIAAAQIECBAgQIAAAQIE&#10;CBAgQIAAAQIECBAgQIAAAQIECBAgQIAAAQIECBAgQIAAAQIECBAgQIAAAQIECBAgQIAAAQIECBAg&#10;QIAAAQIECBAgQIAAAQIECBAgQIBAuQWycrenOwIECBAgQIAAAQIECMyuwO7J02Rxm63HyUxAgAAB&#10;AgQIECBAgAABAgQIECBAgAABAgQIECBAgAABAgQIECBAgAABAgQIECBAgAABAgQIECBAgAABAgQI&#10;ECBAgAABAgQIECBAgAABAgQIECBAgAABAgQIECBAgAABAgQIECBAgAABAgQIECBAgAABAgQIECBA&#10;gAABAgQIECBAgAABAgQIECBAgAABAuUWyMrdnu4IECBAgAABAgQIECAwmwKj8Sj22zvJ4jZbj5OZ&#10;gAABAgQIECBAgAABAgQIECBAgAABAgQIECBAgAABAgQIECBAgAABAgQIECBAgAABAgQIECBAgAAB&#10;AgQIECBAgAABAgQIECBAgAABAgQIECBAgAABAgQIECBAgAABAgQIECBAgAABAgQIECBAgAABAgQI&#10;ECBAgAABAgQIECBAgAABAgQIECBAgAABAgTKLZCVuz3dESBAgAABAgQIECBAYDYFXp2/iO6wmyxu&#10;o7mdzAQECBAgQIAAAQIECBAgQIAAAQIECBAgQIAAAQIECBAgQIAAAQIECBAgQIAAAQIECBAgQIAA&#10;AQIECBAgQIAAAQIECBAgQIAAAQIECBAgQIAAAQIECBAgQIAAAQIECBAgQIAAAQIECBAgQIAAAQIE&#10;CBAgQIAAAQIECBAgQIAAAQIECBAgQIAAAQIECBAgUG6BrNzt6Y4AAQIECBAgQIAAAQKzKbB38jRZ&#10;2N3lDRNpOwAAQABJREFU+3GjtpLMBQQIECBAgAABAgQIECBAgAABAgQIECBAgAABAgQIECBAgAAB&#10;AgQIECBAgAABAgQIECBAgAABAgQIECBAgAABAgQIECBAgAABAgQIECBAgAABAgQIECBAgAABAgQI&#10;ECBAgAABAgQIECBAgAABAgQIECBAgAABAgQIECBAgAABAgQIECBAgAABAgQIECBQboGs3O3pjgAB&#10;AgQIECBAgAABArMpsNt+lixso7mdzAQECBAgQIAAAQIECBAgQIAAAQIECBAgQIAAAQIECBAgQIAA&#10;AQIECBAgQIAAAQIECBAgQIAAAQIECBAgQIAAAQIECBAgQIAAAQIECBAgQIAAAQIECBAgQIAAAQIE&#10;CBAgQIAAAQIECBAgQIAAAQIECBAgQIAAAQIECBAgQIAAAQIECBAgQIAAAQIECBAgUH6BrPwt6pAA&#10;AQIECBAgQIAAAQKzJ7B78jRZ1GbrcTITECBAgAABAgQIECBAgAABAgQIECBAgAABAgQIECBAgAAB&#10;AgQIECBAgAABAgQIECBAgAABAgQIECBAgAABAgQIECBAgAABAgQIECBAgAABAgQIECBAgAABAgQI&#10;ECBAgAABAgQIECBAgAABAgQIECBAgAABAgQIECBAgAABAgQIECBAgAABAgQIECBAgED5BbLyt6hD&#10;AgQIECBAgAABAgQIzJbAeDyOvfazZFEbre1kJiBAgAABAgQIECBAgAABAgQIECBAgAABAgQIECBA&#10;gAABAgQIECBAgAABAgQIECBAgAABAgQIECBAgAABAgQIECBAgAABAgQIECBAgAABAgQIECBAgAAB&#10;AgQIECBAgAABAgQIECBAgAABAgQIECBAgAABAgQIECBAgAABAgQIECBAgAABAgQIECBAgACB8gtk&#10;5W9RhwQIECBAgAABAgQIEJgtgTcXr6IzuEgWtdl8nMwEBAgQIECAAAECBAgQIECAAAECBAgQIECA&#10;AAECBAgQIECAAAECBAgQIECAAAECBAgQIECAAAECBAgQIECAAAECBAgQIECAAAECBAgQIECAAAEC&#10;BAgQIECAAAECBAgQIECAAAECBAgQIECAAAECBAgQIECAAAECBAgQIECAAAECBAgQIECAAAECBAgQ&#10;IFB+gaz8LeqQAAECBAgQIECAAAECsyWwe/I0WdDtxlqs1pvJXECAAAECBAgQIECAAAECBAgQIECA&#10;AAECBAgQIECAAAECBAgQIECAAAECBAgQIECAAAECBAgQIECAAAECBAgQIECAAAECBAgQIECAAAEC&#10;BAgQIECAAAECBAgQIECAAAECBAgQIECAAAECBAgQIECAAAECBAgQIECAAAECBAgQIECAAAECBAgQ&#10;IECAAAEC5RfIyt+iDgkQIECAAAECBAgQIDBbAnvtZ8mCNpvbyUxAgAABAgQIECBAgAABAgQIECBA&#10;gAABAgQIECBAgAABAgQIECBAgAABAgQIECBAgAABAgQIECBAgAABAgQIECBAgAABAgQIECBAgAAB&#10;AgQIECBAgAABAgQIECBAgAABAgQIECBAgAABAgQIECBAgAABAgQIECBAgAABAgQIECBAgAABAgQI&#10;ECBAgAABAoshkC1Gm7okQIAAAQIECBAgQIDA7AjsnjxNFrPRepzMBAQIECBAgAABAgQIECBAgAAB&#10;AgQIECBAgAABAgQIECBAgAABAgQIECBAgAABAgQIECBAgAABAgQIECBAgAABAgQIECBAgAABAgQI&#10;ECBAgAABAgQIECBAgAABAgQIECBAgAABAgQIECBAgAABAgQIECBAgAABAgQIECBAgAABAgQIECBA&#10;gAABAgQIECCwGALZYrSpSwIECBAgQIAAAQIECMyOwF77WbKYzebjZCYgQIAAAQIECBAgQIAAAQIE&#10;CBAgQIAAAQIECBAgQIAAAQIECBAgQIAAAQIECBAgQIAAAQIECBAgQIAAAQIECBAgQIAAAQIECBAg&#10;QIAAAQIECBAgQIAAAQIECBAgQIAAAQIECBAgQIAAAQIECBAgQIAAAQIECBAgQIAAAQIECBAgQIAA&#10;AQIECBAgQIAAgcUQyBajTV0SIECAAAECBAgQIEBgNgQOL17HWf80WcxGazuZCQgQIECAAAECBAgQ&#10;IECAAAECBAgQIECAAAECBAgQIECAAAECBAgQIECAAAECBAgQIECAAAECBAgQIECAAAECBAgQIECA&#10;AAECBAgQIECAAAECBAgQIECAAAECBAgQIECAAAECBAgQIECAAAECBAgQIECAAAECBAgQIECAAAEC&#10;BAgQIECAAAECBAgQIEBgMQSyxWhTlwQIECBAgAABAgQIEJgNgd2Tp8lCbi7disnwI0CAAAECBAgQ&#10;IECAAAECBAgQIECAAAECBAgQIECAAAECBAgQIECAAAECBAgQIECAAAECBAgQIECAAAECBAgQIECA&#10;AAECBAgQIECAAAECBAgQIECAAAECBAgQIECAAAECBAgQIECAAAECBAgQIECAAAECBAgQIECAAAEC&#10;BAgQIECAAAECBAgQIECAAIHFFsgWu33dEyBAgAABAgQIECBA4PsK7LWfJS/caD5OZgICBAgQIECA&#10;AAECBAgQIECAAAECBAgQIECAAAECBAgQIECAAAECBAgQIECAAAECBAgQIECAAAECBAgQIECAAAEC&#10;BAgQIECAAAECBAgQIECAAAECBAgQIECAAAECBAgQIECAAAECBAgQIECAAAECBAgQIECAAAECBAgQ&#10;IECAAAECBAgQIECAAAECBAgQWByBbHFa1SkBAgQIECBAgAABAgSuX2D35FmyiM3WdjITECBAgAAB&#10;AgQIECBAgAABAgQIECBAgAABAgQIECBAgAABAgQIECBAgAABAgQIECBAgAABAgQIECBAgAABAgQI&#10;ECBAgAABAgQIECBAgAABAgQIECBAgAABAgQIECBAgAABAgQIECBAgAABAgQIECBAgAABAgQIECBA&#10;gAABAgQIECBAgAABAgQIECBAgMDiCGSL06pOCRAgQIAAAQIECBAgcP0CuydPk0VsNh8nMwEBAgQI&#10;ECBAgAABAgQIECBAgAABAgQIECBAgAABAgQIECBAgAABAgQIECBAgAABAgQIECBAgAABAgQIECBA&#10;gAABAgQIECBAgAABAgQIECBAgAABAgQIECBAgAABAgQIECBAgAABAgQIECBAgAABAgQIECBAgAAB&#10;AgQIECBAgAABAgQIECBAgAABAgQILI5Atjit6pQAAQIECBAgQIAAAQLXK3DcfRen/ZNkERut7WQm&#10;IECAAAECBAgQIECAAAECBAgQIECAAAECBAgQIECAAAECBAgQIECAAAECBAgQIECAAAECBAgQIECA&#10;AAECBAgQIECAAAECBAgQIECAAAECBAgQIECAAAECBAgQIECAAAECBAgQIECAAAECBAgQIECAAAEC&#10;BAgQIECAAAECBAgQIECAAAECBAgQIECAAIHFEcgWp1WdEiBAgAABAgQIECBA4HoF9k52kgWs1Fbj&#10;dmMtmQsIECBAgAABAgQIECBAgAABAgQIECBAgAABAgQIECBAgAABAgQIECBAgAABAgQIECBAgAAB&#10;AgQIECBAgAABAgQIECBAgAABAgQIECBAgAABAgQIECBAgAABAgQIECBAgAABAgQIECBAgAABAgQI&#10;ECBAgAABAgQIECBAgAABAgQIECBAgAABAgQIECBAYHEEssVpVacECBAgQIAAAQIECBC4XoH99k6y&#10;gI3mdjITECBAgAABAgQIECBAgAABAgQIECBAgAABAgQIECBAgAABAgQIECBAgAABAgQIECBAgAAB&#10;AgQIECBAgAABAgQIECBAgAABAgQIECBAgAABAgQIECBAgAABAgQIECBAgAABAgQIECBAgAABAgQI&#10;ECBAgAABAgQIECBAgAABAgQIECBAgAABAgQIECBAgMBiCWSL1a5uCRAgQIAAAQIECBAgcH0C+6c7&#10;ycvXm1vJTECAAAECBAgQIECAAAECBAgQIECAAAECBAgQIECAAAECBAgQIECAAAECBAgQIECAAAEC&#10;BAgQIECAAAECBAgQIECAAAECBAgQIECAAAECBAgQIECAAAECBAgQIECAAAECBAgQIECAAAECBAgQ&#10;IECAAAECBAgQIECAAAECBAgQIECAAAECBAgQIECAAAECiyWQLVa7uiVAgAABAgQIECBAgMD1Ceyd&#10;PEtevtHcSmYCAgQIECBAgAABAgQIECBAgAABAgQIECBAgAABAgQIECBAgAABAgQIECBAgAABAgQI&#10;ECBAgAABAgQIECBAgAABAgQIECBAgAABAgQIECBAgAABAgQIECBAgAABAgQIECBAgAABAgQIECBA&#10;gAABAgQIECBAgAABAgQIECBAgAABAgQIECBAgAABAgQIEFgsgWyx2tUtAQIECBAgQIAAAQIErkeg&#10;M7iI1xcvk5evN7eTmYAAAQIECBAgQIAAAQIECBAgQIAAAQIECBAgQIAAAQIECBAgQIAAAQIECBAg&#10;QIAAAQIECBAgQIAAAQIECBAgQIAAAQIECBAgQIAAAQIECBAgQIAAAQIECBAgQIAAAQIECBAgQIAA&#10;AQIECBAgQIAAAQIECBAgQIAAAQIECBAgQIAAAQIECBAgQIAAAQIEFksgW6x2dUuAAAECBAgQIECA&#10;AIHrETg43U1eXMtq8WDlh2QuIECAAAECBAgQIECAAAECBAgQIECAAAECBAgQIECAAAECBAgQIECA&#10;AAECBAgQIECAAAECBAgQIECAAAECBAgQIECAAAECBAgQIECAAAECBAgQIECAAAECBAgQIECAAAEC&#10;BAgQIECAAAECBAgQIECAAAECBAgQIECAAAECBAgQIECAAAECBAgQIECAAIHFEsgWq13dEiBAgAAB&#10;AgQIECBA4HoE9k52khf/uLoRWcWfZ0kgAQECBAgQIECAAAECBAgQIECAAAECBAgQIECAAAECBAgQ&#10;IECAAAECBAgQIECAAAECBAgQIECAAAECBAgQIECAAAECBAgQIECAAAECBAgQIECAAAECBAgQIECA&#10;AAECBAgQIECAAAECBAgQIECAAAECBAgQIECAAAECBAgQIECAAAECBAgQIECAAAECBBZMIFuwfrVL&#10;gAABAgQIECBAgACBaxHYb+8k791obiczAQECBAgQIECAAAECBAgQIECAAAECBAgQIECAAAECBAgQ&#10;IECAAAECBAgQIECAAAECBAgQIECAAAECBAgQIECAAAECBAgQIECAAAECBAgQIECAAAECBAgQIECA&#10;AAECBAgQIECAAAECBAgQIECAAAECBAgQIECAAAECBAgQIECAAAECBAgQIECAAAECBAgsnkC+eC3r&#10;mAABAgQIECBAgAABAt9fYK/9LHnpenMrmQkIECBAgAABAgQIECBAgACBcguMx6MYDwcxHg0jJvPl&#10;89X84bnIJvlHv3GMp/uL9ctvPuydnjVZ+/1X7J38/tfeyRF/9JvUNB5Na7n8tqj1S363/u9/RePB&#10;ky85wrcECBAgQIAAAQIECBAgQIAAAQIECBAgQIAAAQIECBAgQIAAAQIECBAgQIAAAQIECBAgQIAA&#10;AQIECBAgQIAAAQIECBAgQIAAAQIECBAgQIAAAQIECBAgQIAAAQIECBAgQIAAAQIECBAgQIAAAQIE&#10;CBAgQIAAAQIECBBYGIF8YTrVKAECBAgQIECAAAECBK5JYFj8Y96/ne4nb99obiUzAQECBAgQIECA&#10;AAECBAgQIPBlAuPxKMaDXoyHg+kYFfOgH6N+N8bFGPU70+dJPsne7/uQdS73jYf9IhsWo5iLv/U/&#10;7Hv/zeVaP2Ky5/3ax2cWebw/+30+WSvqW5Tf8o//GY0HTxalXX0SIECAAAECBAgQIECAAAECBAgQ&#10;IECAAAECBAgQIECAAAECBAgQIECAAAECBAgQIECAAAECBAgQIECAAAECBAgQIECAAAECBAgQIECA&#10;AAECBAgQIECAAAECBAgQIECAAAECBAgQIECAAAECBAgQIECAAAECBAgQIEDgiwTyL/raxwQIECBA&#10;gAABAgQIECDwbwVenB3EYDz45L5KVOJRc/OTmUUCBAgQIECAAAECBAgQIFBmgdGwH+N+N0a9Toz6&#10;0/H7e7FerI0n65f5R+8fvvl4rRfj0SDGw+Lv72JM5lH/ohjdGA96ZWbUGwECBAgQIECAAAECBAgQ&#10;IECAAAECBAgQIECAAAECBAgQIECAAAECBAgQIECAAAECBAgQIECAAAECBAgQIECAAAECBAgQIECA&#10;AAECBAgQIECAAAECBAgQIECAAAECBAgQIECAAAECBAgQIECAAAECBAgQIECAAAECBAiUVCAvaV/a&#10;IkCAAAECBAgQIECAwMwI7LV3krXcv/Ew6tWlZC4gQIAAAQIECBAgQIAAAQLXKTAej2Pc78SwexbD&#10;zlmMijF5Hvc6MSrWL8flc/dy38fvk+dxvxujq72Xz5ffTNYuIsaj62zN3QQIECBAgAABAgQIECBA&#10;gAABAgQIECBAgAABAgQIECBAgAABAgQIECBAgAABAgQIECBAgAABAgQIECBAgAABAgQIECBAgAAB&#10;AgQIECBAgAABAgQIECBAgAABAgQIECBAgAABAgQIECBAgAABAgQIECBAgAABAgQIECBAYKYF8pmu&#10;TnEECBAgQIAAAQIECBAogcB+eyfZxUZrO5kJCBAgQIAAAQIECBAgQIDA5wqM+p0Ydk5j1Dkr5sko&#10;nrvv5/MY9Tox6neLUcy9i+m+93mxf7reifGg+7kl+I4AAQIECBAgQIAAAQIECBAgQIAAAQIECBAg&#10;QIAAAQIECBAgQIAAAQIECBAgQIAAAQIECBAgQIAAAQIECBAgQIAAAQIECBAgQIAAAQIECBAgQIAA&#10;AQIECBAgQIAAAQIECBAgQIAAAQIECBAgQIAAAQIECBAgQIAAAQIECBD4AoH8C771KQECBAgQIECA&#10;AAECBAj8CYH99k5y13pzK5kJCBAgQIAAAQIECBAgQGAxBcbjcYx65zHsnMWoGMPOaTGfxrD7/nk6&#10;T9an2eR9snf6PtkXo+Fi4umaAAECBAgQIECAAAECBAgQIECAAAECBAgQIECAAAECBAgQIECAAAEC&#10;BAgQIECAAAECBAgQIECAAAECBAgQIECAAAECBAgQIECAAAECBAgQIECAAAECBAgQIECAAAECBAgQ&#10;IECAAAECBAgQIECAAAECBAgQIECAAAECBAiURCAvSR/aIECAAAECBAgQIECAwMwK7Ld3krWtN7eS&#10;mYAAAQIECBAgQIAAAQIE5ltg2LuIUec0BmfHMTw/+jAPL05j2D27zIZFPuxMns+KefJ8GqPuedH4&#10;eL6bVz0BAgQIECBAgAABAgQIECBAgAABAgQIECBAgAABAgQIECBAgAABAgQIECBAgAABAgQIECBA&#10;gAABAgQIECBAgAABAgQIECBAgAABAgQIECBAgAABAgQIECBAgAABAgQIECBAgAABAgQIECBAgAAB&#10;AgQIECBAgAABAgQIECDwRQL5F33tYwIECBAgQIAAAQIECBD4Q4HDi9dxPjhL7tlobiczAQECBAgQ&#10;IECAAAECBAjMhsCwex7D8+MYnB3F8OIkhp2zGHVOi/lqnJ9Ms6s9oyIfdou/Bcej2WhAFXMnUMny&#10;qFSL/yu3GNPnajFXr/qoTOdK5XJtsm+yJ6qTPdPvpmuT/Vd7J19c7s+u9tSK89+fNz3u9//86Jvs&#10;/f6reoozvuS3dHfjSz73LQECBAgQIECAAAECBAgQIECAAAECBAgQIECAAAECBAgQIECAAAECBAgQ&#10;IECAAAECBAgQIECAAAECBAgQIECAAAECBAgQIECAAAECBAgQIECAAAECBAgQIECAAAECBAgQIECA&#10;AAECBAgQIECAAAECBAgQIECAAAECBBZKoPiX6vwIECBAgAABAgQIECBA4FsJ7LV3kkffXLoVzXor&#10;mQsIECBAgAABAgQIECBA4OsKjMfjGHVOY3B+HMNiDM6K+eIkhsXa8KIdo+7Z5Xy5fn40zYt942H/&#10;6xbitOsVyKpRyfLIakvFaESl3rh8rlTzqFRrRVbkk+e8yK+yyd5KtT5dL7J4v2eyrzhr+u375+n5&#10;k7X4kE/OnJw92TvNL7OP8/fnFGf7ESBAgAABAgQIECBAgAABAgQIECBAgAABAgQIECBAgAABAgQI&#10;ECBAgAABAgQIECBAgAABAgQIECBAgAABAgQIECBAgAABAgQIECBAgAABAgQIECBAgAABAgQIECBA&#10;gAABAgQIECBAgAABAgQIECBAgAABAgQIECBAgACB4l/F8yNAgAABAgQIECBAgACBbyWw395JHr3e&#10;3EpmAgIECBAgQIAAAQIECBD4cwKjYT8Gp+9icPImBu3DGJwdxeD8KIZnxx/Nx8X7ZP04Yjz6cwfb&#10;9f0EKllk9eXIaktRKUZWa0xHvfHRe7FevE+yymV+te/DnuLbai0qWbWY8+l4f87lmVd5kfkRIECA&#10;AAECBAgQIECAAAECBAgQIECAAAECBAgQIECAAAECBAgQIECAAAECBAgQIECAAAECBAgQIECAAAEC&#10;BAgQIECAAAECBAgQIECAAAECBAgQIECAAAECBAgQIECAAAECBAgQIECAAAECBAgQIECAAAECBAgQ&#10;IECAAIF5EPAv8M3Df0tqJECAAAECBAgQIEBgbgX22zvJ2jea28lMQIAAAQIECBAgQIAAgUUWGHbP&#10;Y9B+E/32YQzPjmJwdlyMdzE8n8zHxTxdm8zDi/YiU32/3itZZEs3otpYLcZKZPXlqNQakV2OpeJ9&#10;8rz0L2v/e0+l2DP9pthffHP5Xq19vz7cRIAAAQIECBAgQIAAAQIECBAgQIAAAQIECBAgQIAAAQIE&#10;CBAgQIAAAQIECBAgQIAAAQIECBAgQIAAAQIECBAgQIAAAQIECBAgQIAAAQIECBAgQIAAAQIECBAg&#10;QIAAAQIECBAgQIAAAQIECBAgQIAAAQIECBAgQIAAAQIE5kQgn5M6lUmAAAECBAgQIECAAIG5FNhr&#10;P0vWvd7cSmYCAgQIECBAgAABAgQIlE1gPBxE//RtDNpvinEY/WIM2sX72VEMz4+K+biYjy+zUb9T&#10;tvavqZ9KZI2VqC4Vo7E6fZ68F8+VWiOyyahfzUs3LterRT75Jqsvf8jf761UKtfUh2sJECBAgAAB&#10;AgQIECBAgAABAgQIECBAgAABAgQIECBAgAABAgQIECBAgAABAgQIECBAgAABAgQIECBAgAABAgQI&#10;ECBAgAABAgQIECBAgAABAgQIECBAgAABAgQIECBAgAABAgQIECBAgAABAgQIECBAgAABAgQIECBA&#10;gMDiCeSL17KOCRAgQIAAAQIECBAg8H0Ezvqn8a5zmLxso7mdzAQECBAgQIAAAQIECBCYF4HxeBSD&#10;s6MYtA9jcPIm+pO5GO/n98/D86N5aWl26syqUV1aiWpjNbJiVBsrxTx9n6xN139/z672vt+X1W9E&#10;pVKZnX5UQoAAAQIECBAgQIAAAQIECBAgQIAAAQIECBAgQIAAAQIECBAgQIAAAQIECBAgQIAAAQIE&#10;CBAgQIAAAQIECBAgQIAAAQIECBAgQIAAAQIECBAgQIAAAQIECBAgQIAAAQIECBAgQIAAAQIECBAg&#10;QIAAAQIECBAgQIAAAQIECPxpgfxP77SRAAECBAgQIECAAAECBP6SwN7Js+T+RnU57i7fT+YCAgQI&#10;ECBAgAABAgQIzILA8KId/fZhDIoxnd989Px+7TBiPJqFcmezhkoW1eVm5Cu3onrj5nRebkW1sRpZ&#10;Y6WYJ6N4XprOk/eseL+ca43Z7ElVBAgQIECAAAECBAgQIECAAAECBAgQIECAAAECBAgQIECAAAEC&#10;BAgQIECAAAECBAgQIECAAAECBAgQIECAAAECBAgQIECAAAECBAgQIECAAAECBAgQIECAAAECBAgQ&#10;IECAAAECBAgQIECAAAECBAgQIECAAAECBAgQIECAwDcXyL/5DS4gQIAAAQIECBAgQIDAggrst3eS&#10;na83t6JSqSRzAQECBAgQIECAAAECBL6lwGjYj/7xqxicvIl++zAG7TfFOIz+yeS5mK/ex8U+v6lA&#10;pVqL6o1W5DduRba8GtXG+7ES1eVWkd2MfOVmMd8q3ptX+Upk9WWEBAgQIECAAAECBAgQIECAAAEC&#10;BAgQIECAAAECBAgQIECAAAECBAgQIECAAAECBAgQIECAAAECBAgQIECAAAECBAgQIECAAAECBAgQ&#10;IECAAAECBAgQIECAAAECBAgQIECAAAECBAgQIECAAAECBAgQIECAAAECBAgQIECAAIG/LJD/5S98&#10;QIAAAQIECBAgQIAAAQJ/SmC/vZPct97cSmYCAgQIECBAgAABAgQIfInAeDyKwcmb6B2/KubX0W8f&#10;Xr7322+iX6z1j4r108MvuWLuv63kS5Gv3IzqjVvTudGMrLES1cbqdNxoFeu3iryYiz3Vyd6llbnv&#10;WwMECBAgQIAAAQIECBAgQIAAAQIECBAgQIAAAQIECBAgQIAAAQIECBAgQIAAAQIECBAgQIAAAQIE&#10;CBAgQIAAAQIECBAgQIAAAQIECBAgQIAAAQIECBAgQIAAAQIECBAgQIAAAQIECBAgQIAAAQIECBAg&#10;QIAAAQIECBAgQIDA/Ajk81OqSgkQIECAAAECBAgQIDBfAnvtZ8mC15tbyUxAgAABAgQIECBAgACB&#10;lMB4PI7B2bvoH72M/nExTg5j0J6OfvtNsfaqWHsdMRqmjijneiWLfOV25M21qBWjunIz8hu3ruab&#10;xXyreG9FtVjLiyyrNcrpoCsCBAgQIECAAAECBAgQIECAAAECBAgQIECAAAECBAgQIECAAAECBAgQ&#10;IECAAAECBAgQIECAAAECBAgQIECAAAECBAgQIECAAAECBAgQIECAAAECBAgQIECAAAECBAgQIECA&#10;AAECBAgQIECAAAECBAgQIECAAAECBAgQIECgNAJ5aTrRCAECBAgQIECAAAECBGZIoD/sxcvz35IV&#10;bbS2kpmAAAECBAgQIECAAIHFFRiPRzFoH0bv6GX0j14Uo5iPXxXvvz+Ph/2FAKrk9ciba1FbXYvq&#10;yq3IV25G9cbNYr79+3PxPs1uRSWrLoSLJgkQIECAAAECBAgQIECAAAECBAgQIECAAAECBAgQIECA&#10;AAECBAgQIECAAAECBAgQIECAAAECBAgQIECAAAECBAgQIECAAAECBAgQIECAAAECBAgQIECAAAEC&#10;BAgQIECAAAECBAgQIECAAAECBAgQIECAAAECBAgQIECAAIHFEMgXo01dEiBAgAABAgQIECBA4PsK&#10;HJzuxWg8+uSlWaUaP6ysfzKzSIAAAQIECBAgQIBA+QUGZ++id3gQvXe/Re/oRfSPXkb/+NXl8+D4&#10;dYxHgxIjVCJfvR15c+1y1Cbz6p3IV25F9cbN6Vw8T9arjdUSO2iNAAECBAgQIECAAAECBAgQIECA&#10;AAECBAgQIECAAAECBAgQIECAAAECBAgQIECAAAECBAgQIECAAAECBAgQIECAAAECBAgQIECAAAEC&#10;BAgQIECAAAECBAgQIECAAAECBAgQIECAAAECBAgQIECAAAECBAgQIECAAAECBAgQIPDHAvkfx1IC&#10;BAgQIECAAAECBAgQ+ByB/fZO8rMfVh5FnvlzLAkkIECAAAECBAgQIDDnAsPOafSPXkbv+OXl/OH5&#10;3YvovX0eo975nHf46fKry83Im3ej1lwr5umoFe95a+33tZXbUcmqnz7AKgECBAgQIECAAAECBAgQ&#10;IECAAAECBAgQIECAAAECBAgQIECAAAECBAgQIECAAAECBAgQIECAAAECBAgQIECAAAECBAgQIECA&#10;AAECBAgQIECAAAECBAgQIECAAAECBAgQIECAAAECBAgQIECAAAECBAgQIECAAAECBAgQIECAwAeB&#10;/MOTBwIECBAgQIAAAQIECBD4agL77Z3kWRvN7WQmIECAAAECBAgQIEBg9gXGo2H0T95E/91v0X17&#10;EL3JOCxG8d4/fhWj7tnsN/EXKsxqjchbdyNvrkWtGB/PefPuh7Usr/+FU20lQIAAAQIECBAgQIAA&#10;AQIECBAgQIAAAQIECBAgQIAAAQIECBAgQIAAAQIECBAgQIAAAQIECBAgQIAAAQIECBAgQIAAAQIE&#10;CBAgQIAAAQIECBAgQIAAAQIECBAgQIAAAQIECBAgQIAAAQIECBAgQIAAAQIECBAgQIAAAQIECBD4&#10;I4H8j0IZAQIECBAgQIAAAQIECHyewF77WfLD9eZWMhMQIECAAAECBAgQIDAbAqPeRfTePr8c3bcH&#10;0Tvcj97Ri+gfvYz+8auI8Wg2Cv2SKipZ1Fr3Im/djVrzbuTNtWJe+6d5slZduvElt/iWAAECBAgQ&#10;IECAAAECBAgQIECAAAECBAgQIECAAAECBAgQIECAAAECBAgQIECAAAECBAgQIECAAAECBAgQIECA&#10;AAECBAgQIECAAAECBAgQIECAAAECBAgQIECAAAECBAgQIECAAAECBAgQIECAAAECBAgQIECAAAEC&#10;BAgQIEDgMwTyz/jGJwQIECBAgAABAgQIECDwBwKj8SgO2nvJHRutrWQmIECAAAECBAgQIEDg+wmM&#10;ehfRe/v8cnTfHkTvcP/q/SAGp2+/XyHf6KZ89U7Ubj6IvLUWtebdqLXuRj6Zbz2I+s37xfNaVLLq&#10;N7rdsQQIECBAgAABAgQIECBAgAABAgQIECBAgAABAgQIECBAgAABAgQIECBAgAABAgQIECBAgAAB&#10;AgQIECBAgAABAgQIECBAgAABAgQIECBAgAABAgQIECBAgAABAgQIECBAgAABAgQIECBAgAABAgQI&#10;ECBAgAABAgQIECBAgAABAl8ikH/Jx74lQIAAAQIECBAgQIAAgX8VeH3+Mnqj7r8GVyvrq1vJTECA&#10;AAECBAgQIECAwNcVGPUuovf2+eXovj0o5mIcTufB6duve9l3PK263IrarYdRu3k/aq21yJt3o9ac&#10;zGvTtWI9y+vfsSJXESBAgAABAgQIECBAgAABAgQIECBAgAABAgQIECBAgAABAgQIECBAgAABAgQI&#10;ECBAgAABAgQIECBAgAABAgQIECBAgAABAgQIECBAgAABAgQIECBAgAABAgQIECBAgAABAgQIECBA&#10;gAABAgQIECBAgAABAgQIECBAgAABAgQIfE2B/Gse5iwCBAgQIECAAAECBAgQiNhrP0syrDXuxXLt&#10;RjIXECBAgAABAgQIECDweQKD03fRfb0TndfPinn38rl3eBCD08PPO/Cav8pXbkft1sNiPIj65Xw/&#10;ajcnzw8u17Ja45ordD0BAgQIECBAgAABAgQIECBAgAABAgQIECBAgAABAgQIECBAgAABAgQIECBA&#10;gAABAgQIECBAgAABAgQIECBAgAABAgQIECBAgAABAgQIECBAgAABAgQIECBAgAABAgQIECBAgAAB&#10;AgQIECBAgAABAgQIECBAgAABAgQIECBAgMC3FMi/5eHOJkCAAAECBAgQIECAwCIK7Ld3km1vtLaT&#10;mYAAAQIECBAgQIAAgT8WGPW70X2zF93XO8W8G723B9E7LMbb5zHqnf/xxzOWVpebUb+zXowfonbz&#10;QdRuPYh6Md4/Z3l9xipWDgECBAgQIECAAAECBAgQIECAAAECBAgQIECAAAECBAgQIECAAAECBAgQ&#10;IECAAAECBAgQIECAAAECBAgQIECAAAECBAgQIECAAAECBAgQIECAAAECBAgQIECAAAECBAgQIECA&#10;AAECBAgQIECAAAECBAgQIECAAAECBAgQIECAwPcUyL/nZe4iQIAAAQIECBAgQIDAIgjstZ8l21xv&#10;biUzAQECBAgQIECAAAECEePxKPpHL6P7Zjd6hwfRe/s8um+L+XD/cr3YMRdMWa0RtVsPivEwajfv&#10;R30y35rMP0R97VFUG6tz0YciCRAgQIAAAQIECBAgQIAAAQIECBAgQIAAAQIECBAgQIAAAQIECBAg&#10;QIAAAQIECBAgQIAAAQIECBAgQIAAAQIECBAgQIAAAQIECBAgQIAAAQIECBAgQIAAAQIECBAgQIAA&#10;AQIECBAgQIAAAQIECBAgQIAAAQIECBAgQIAAAQIErkcgv55r3UqAAAECBAgQIECAAIHyCuy3d5LN&#10;rTe3kpmAAAECBAgQIECAwCIJjEfD6L19Ht3XO1djN7pviuc3ezEe9OaAohJ5807Ub/8Y9TvFWFuP&#10;pTuPonb7YdRuPYh8uTUHPSiRAAECBAgQIECAAAECBAgQIECAAAECBAgQIECAAAECBAgQIECAAAEC&#10;BAgQIECAAAECBAgQIECAAAECBAgQIECAAAECBAgQIECAAAECBAgQIECAAAECBAgQIECAAAECBAgQ&#10;IECAAAECBAgQIECAAAECBAgQIECAAAECBAgQIEBgVgXyWS1MXQQIECBAgAABAgQIEJhHgePuUbR7&#10;J8nSN5pbyUxAgAABAgQIECBAoIwC4+Egem8Povt6NzqvnxXzTnRf7UTvcD/Go8FMt1zJ61G//WPU&#10;7xRj7VExF+P2D1G79SBqN+9HVq3NdP2KI0CAAAECBAgQIECAAAECBAgQIECAAAECBAgQIECAAAEC&#10;BAgQIECAAAECBAgQIECAAAECBAgQIECAAAECBAgQIECAAAECBAgQIECAAAECBAgQIECAAAECBAgQ&#10;IECAAAECBAgQIECAAAECBAgQIECAAAECBAgQIECAAAECBAgQmF+BfH5LVzkBAgQIECBAgAABAgRm&#10;T2C//SxZ1EptNW431pK5gAABAgQIECBAgMA8C4wGvegd7kf39c7V2J3Obw8iRsOZba2S16N++8eo&#10;3ynG2qNifhRLxZi85617UalUZrZ2hREgQIAAAQIECBAgQIAAAQIECBAgQIAAAQIECBAgQIAAAQIE&#10;CBAgQIAAAQIECBAgQIAAAQIECBAgQIAAAQIECBAgQIAAAQIECBAgQIAAAQIECBAgQIAAAQIECBAg&#10;QIAAAQIECBAgQIAAAQIECBAgQIAAAQIECBAgQIAAAQIECJRXIC9vazojQIAAAQIECBAgQIDA9xfY&#10;a+8kL91obiczAQECBAgQIECAAIF5ERiPx9E/eR3dl79G58Uv0bmae+9+ixiPZrKNSl6P+u0fo36n&#10;GGuPivlRLBVj8p637kWlUpnJuhVFgAABAgQIECBAgAABAgQIECBAgAABAgQIECBAgAABAgQIECBA&#10;gAABAgQIECBAgAABAgQIECBAgAABAgQIECBAgAABAgQIECBAgAABAgQIECBAgAABAgQIECBAgAAB&#10;AgQIECBAgAABAgQIECBAgAABAgQIECBAgAABAgQIECCwuAL54raucwIECBAgQIAAAQIECHx9gf32&#10;TvLQ9eZWMhMQIECAAAECBAgQmEWB/unb6L74JTovf43u653oFKP3ejdG/c4slhvV5VYs3duajvtX&#10;851HkbfuRaVSmcmaFUWAAAECBAgQIECAAAECBAgQIECAAAECBAgQIECAAAECBAgQIECAAAECBAgQ&#10;IECAAAECBAgQIECAAAECBAgQIECAAAECBAgQIECAAAECBAgQIECAAAECBAgQIECAAAECBAgQIECA&#10;AAECBAgQIECAAAECBAgQIECAAAECBAgQIEDgUwL5pxatESBAgAABAgQIECBAgMDnCey1nyU/XG9u&#10;JTMBAQIECBAgQIAAgesUGHbOovv6WXRePSvmnegWc+fl0xieH11nWZ+8u1KtRX1tPZbubcbS3c3p&#10;851Hxfwoqo3VT35jkQABAgQIECBAgAABAgQIECBAgAABAgQIECBAgAABAgQIECBAgAABAgQIECBA&#10;gAABAgQIECBAgAABAgQIECBAgAABAgQIECBAgAABAgQIECBAgAABAgQIECBAgAABAgQIECBAgAAB&#10;AgQIECBAgAABAgQIECBAgAABAgQIECBAgMC8CeTzVrB6CRAgQIAAAQIECBAgMKsCnUEnXp+/TJa3&#10;0dxKZgICBAgQIECAAAEC30NgPB5H793z6L74NTovf4nO1dw/fvU9rv9Ld9Ra96N+bzOW7jyK+p0f&#10;o742mYtx+4eoZNW/dJbNBAgQIECAAAECBAgQIECAAAECBAgQIECAAAECBAgQIECAAAECBAgQIECA&#10;AAECBAgQIECAAAECBAgQIECAAAECBAgQIECAAAECBAgQIECAAAECBAgQIECAAAECBAgQIECAAAEC&#10;BAgQIECAAAECBAgQIECAAAECBAgQIECAAAECBOZNIJ+3gtVLgAABAgQIECBAgACBWRU4ON1NllbL&#10;avFg5cdkLiBAgAABAgQIECDwtQWGvYvovnwanZe/ROfFr5fz5H3U73ztq77gvErUb/8Q9Xub0bi3&#10;FUuXYzPqdzejWl/+gnN9SoAAAQIECBAgQIAAAQIECBAgQIAAAQIECBAgQIAAAQIECBAgQIAAAQIE&#10;CBAgQIAAAQIECBAgQIAAAQIECBAgQIAAAQIECBAgQIAAAQIECBAgQIAAAQIECBAgQIAAAQIECBAg&#10;QIAAAQIECBAgQIAAAQIECBAgQIAAAQIECBAgQGC+BfL5Ll/1BAgQIECAAAECBAgQmB2Bg/Zuspgf&#10;Vzciq2TJXECAAAECBAgQIEDgSwSG3fPo/Pb3uHj+UzF+js7zv0fv3fMvOfLrflv8b+H67R9i6d5m&#10;MbZj6X4xJs93NyPL61/3LqcRIECAAAECBAgQIECAAAECBAgQIECAAAECBAgQIECAAAECBAgQIECA&#10;AAECBAgQIECAAAECBAgQIECAAAECBAgQIECAAAECBAgQIECAAAECBAgQIECAAAECBAgQIECAAAEC&#10;BAgQIECAAAECBAgQIECAAAECBAgQIECAAAECBAgQKIFAXoIetECAAAECBAgQIECAAIGZENhv7yTr&#10;eNTcTGYCAgQIECBAgAABAn9FoN9+E50Xv/zT6L09+CtHfLu9WTWW1tZj6e5mLN3b+jDqa48iy+vf&#10;7l4nEyBAgAABAgQIECBAgAABAgQIECBAgAABAgQIECBAgAABAgQIECBAgAABAgQIECBAgAABAgQI&#10;ECBAgAABAgQIECBAgAABAgQIECBAgAABAgQIECBAgAABAgQIECBAgAABAgQIECBAgAABAgQIECBA&#10;gAABAgQIECBAgAABAgQIECiZQF6yfrRDgAABAgQIECBAgACBaxPYP91N3r2+upXMBAQIECBAgAAB&#10;AgQ+JTAej6N3uB8Xz3+Kzm//iM7LX6Pz4pcYXpx8avt3X8uba7F0/3E0HjyJxsO/Xc5LdzeiklW/&#10;ey0uJECAAAECBAgQIECAAAECBAgQIECAAAECBAgQIECAAAECBAgQIECAAAECBAgQIECAAAECBAgQ&#10;IECAAAECBAgQIECAAAECBAgQIECAAAECBAgQIECAAAECBAgQIECAAAECBAgQIECAAAECBAgQIECA&#10;AAECBAgQIECAAAECBAgQIFA2gbxsDemHAAECBAgQIECAAAEC1yEwGo/ieXsvefV6czOZCQgQIECA&#10;AAECBAhMBHrvfouL5z/FxcHPl3Pnt3/EqHd+7TjV5VY0HjyJxsMnsXT/cSzd24ylu1tRbaxce20K&#10;IECAAAECBAgQIECAAAECBAgQIECAAAECBAgQIECAAAECBAgQIECAAAECBAgQIECAAAECBAgQIECA&#10;AAECBAgQIECAAAECBAgQIECAAAECBAgQIECAAAECBAgQIECAAAECBAgQIECAAAECBAgQIECAAAEC&#10;BAgQIECAAAECBAgQIFBWgbysjemLAAECBAgQIECAAAEC31Pgzfmr6I26ySsfrW4mMwEBAgQIECBA&#10;gMDiCfSPX8XF85+vxk/Ref73GHba1wqR1RqxdH87lu5tTUfx3Lj/OGqtu9dal8sJECBAgAABAgQI&#10;ECBAgAABAgQIECBAgAABAgQIECBAgAABAgQIECBAgAABAgQIECBAgAABAgQIECBAgAABAgQIECBA&#10;gAABAgQIECBAgAABAgQIECBAgAABAgQIECBAgAABAgQIECBAgAABAgQIECBAgAABAgQIECBAgAAB&#10;AgQILKJAvohN65kAAQIECBAgQIAAAQJfW2D/dCd55FrjXizXbiRzAQECBAgQIECAQLkFBqfv4uL5&#10;T8X4eToOforh+dG1Nl27eT8aD/8WjQfFePjkcq7d/iEqlcq11uVyAgQIECBAgAABAgQIECBAgAAB&#10;AgQIECBAgAABAgQIECBAgAABAgQIECBAgAABAgQIECBAgAABAgQIECBAgAABAgQIECBAgAABAgQI&#10;ECBAgAABAgQIECBAgAABAgQIECBAgAABAgQIECBAgAABAgQIECBAgAABAgQIECBAgAABAgSmAjkI&#10;AgQIECBAgAABAgQIEPhygf32bvKQ9eZmMhMQIECAAAECBAiUS2DYOYuL336Oi4OfpuP5TzE4eX1t&#10;TVbyeizd247GwyfRePC3D3O1sXJtNbmYAAECBAgQIECAAAECBAgQIECAAAECBAgQIECAAAECBAgQ&#10;IECAAAECBAgQIECAAAECBAgQIECAAAECBAgQIECAAAECBAgQIECAAAECBAgQIECAAAECBAgQIECA&#10;AAECBAgQIECAAAECBAgQIECAAAECBAgQIECAAAECBAgQIECAAIF/L5D/+y12ECBAgAABAgQIECBA&#10;gMC/E9hv7yS3PGpuJTMBAQIECBAgQIDA/AqMehdx8ds/4uL5z9EpxsXzn6L39uDaGqrk9Wg8/Fss&#10;//h/ivGfl3N9bT0qWfXaanIxAQIECBAgQIAAAQIECBAgQIAAAQIECBAgQIAAAQIECBAgQIAAAQIE&#10;CBAgQIAAAQIECBAgQIAAAQIECBAgQIAAAQIECBAgQIAAAQIECBAgQIAAAQIECBAgQIAAAQIECBAg&#10;QIAAAQIECBAgQIAAAQIECBAgQIAAAQIECBAgQIAAAQKfJ5B/3me+IkCAAAECBAgQIECAAIGPBQ7a&#10;Ox+//tPzenPzn969ECBAgAABAgQIzJ/AeDyK7qudON/7f3Gx/99x8fzn6L7eLRoZX0sz1Ru3ovHw&#10;STH+Voz/uJyX1tajklWvpR6XEiBAgAABAgQIECBAgAABAgQIECBAgAABAgQIECBAgAABAgQIECBA&#10;gAABAgQIECBAgAABAgQIECBAgAABAgQIECBAgAABAgQIECBAgAABAgQIECBAgAABAgQIECBAgAAB&#10;AgQIECBAgAABAgQIECBAgAABAgQIECBAgAABAgQIECDwdQXyr3uc0wgQIECAAAECBAgQILB4Auf9&#10;s3jXfZtsfH11K5kJCBAgQIAAAQIEZlNg2DmNi/3/H+d7/x3/w969B8ddnvcCf1Za3VeSbYyNJVvY&#10;GF+wDb40QEJOwqVAmobQZKbTCZNmep3JTDtMmzSd0JKWTtv80UwhDdPM0MmkLe00naRpCoeG0IbD&#10;LeEScOwYG1/AYFuybGFjy/Ku7tLukX1OUoz3J2xpV5blj5jf7O77fd/ned5PhonQP9u3f/vY+52R&#10;H+o7J8NWzbok6lqWR+2CZVF3ydKoGXuqMnPOySyaEiBAgAABAgQIECBAgAABAgQIECBAgAABAgQI&#10;ECBAgAABAgQIECBAgAABAgQIECBAgAABAgQIECBAgAABAgQIECBAgAABAgQIECBAgAABAgQIECBA&#10;gAABAgQIECBAgAABAgQIECBAgAABAgQIECBAgAABAgQIECBAgAABAgQIECAwNQLpqWmjCwECBAgQ&#10;IECAAAECBGauwP7svsTL1VTWxkV1FyfmAgIECBAgQIAAgXMvkB8ZioGu16P/wKsxMPb0d+6Mwbfa&#10;z8lg6ca5Udey/GdPbcuKSNc3nZNZNCVAgAABAgQIECBAgAABAgQIECBAgAABAgQIECBAgAABAgQI&#10;ECBAgAABAgQIECBAgAABAgQIECBAgAABAgQIECBAgAABAgQIECBAgAABAgQIECBAgAABAgQIECBA&#10;gAABAgQIECBAgAABAgQIECBAgAABAgQIECBAgAABAgQIECBA4NwJpM9da50JECBAgAABAgQIECAw&#10;MwT2Z9sTL9KaaYtUKpWYCwgQIECAAAECBKZeYDj7VvR1bI++9lfGXrfFQNfrEfnRKR+ksn5W1LWu&#10;iLqW5Sef2rHXqsycKZ9DQwIECBAgQIAAAQIECBAgQIAAAQIECBAgQIAAAQIECBAgQIAAAQIECBAg&#10;QIAAAQIECBAgQIAAAQIECBAgQIAAAQIECBAgQIAAAQIECBAgQIAAAQIECBAgQIAAAQIECBAgQIAA&#10;AQIECBAgQIAAAQIECBAgQIAAAQIECBAgQIAAAQIEpp9AevqNZCICBAgQIECAAAECBAicXwKduX2J&#10;Ay9sbEvMBAQIECBAgAABAlMjMHSsK3r3vhx9+16O3rFnuPvg1DR+W5eK2kzUtSwfe1b8/9flUdU8&#10;7207vCVAgAABAgQIECBAgAABAgQIECBAgAABAgQIECBAgAABAgQIECBAgAABAgQIECBAgAABAgQI&#10;ECBAgAABAgQIECBAgAABAgQIECBAgAABAgQIECBAgAABAgQIECBAgAABAgQIECBAgAABAgQIECBA&#10;gAABAgQIECBAgAABAgQIECBAgMD/CKT/5613BAgQIECAAAECBAgQIDARgf3Z9sRjCxsvTcwEBAgQ&#10;IECAAAECpRfIjw7HwMHXoq9je/SPPSdeR3JHSt9onIqpqtqou+TyqG1ZHnWtK04+NXNaxzkhIkCA&#10;AAECBAgQIECAAAECBAgQIECAAAECBAgQIECAAAECBAgQIECAAAECBAgQIECAAAECBAgQIECAAAEC&#10;BAgQIECAAAECBAgQIECAAAECBAgQIECAAAECBAgQIECAAAECBAgQIECAAAECBAgQIECAAAECBAgQ&#10;IECAAAECBAgQIECAwKkC6VM/+kSAAAECBAgQIECAAAECZyMwmh+Ng7n9iUcWNl6amAkIECBAgAAB&#10;AgQmLzCS646+jm1jz/aTz8DB16IwOjz5wmdYIVVZFbWXLI26luVRO/aceK2Z2xapisozrGAbAQIE&#10;CBAgQIAAAQIECBAgQIAAAQIECBAgQIAAAQIECBAgQIAAAQIECBAgQIAAAQIECBAgQIAAAQIECBAg&#10;QIAAAQIECBAgQIAAAQIECBAgQIAAAQIECBAgQIAAAQIECBAgQIAAAQIECBAgQIAAAQIECBAgQIAA&#10;AQIECBAgQIAAAQIEThdIn75khQABAgQIECBAgAABAgTOVODNvgMxUhgpuj0VqWjJLCyaWSRAgAAB&#10;AgQIEJiYwFDPoehr3xZ9e7dE776XY+jI/okVmuCp6tktUbdoVdSPPXWtV0TtvMWRqvSn9glyOkaA&#10;AAECBAgQIECAAAECBAgQIECAAAECBAgQIECAAAECBAgQIECAAAECBAgQIECAAAECBAgQIECAAAEC&#10;BAgQIECAAAECBAgQIECAAAECBAgQIECAAAECBAgQIECAAAECBAgQIECAAAECBAgQIECAAAECBAgQ&#10;IECAAAECBAgQIECAQIKAb01NgLFMgAABAgQIECBAgACBMxHYn21P3HZx/SVRXVmTmAsIECBAgAAB&#10;AgTGFyjkR6P/4GvR1/5K9He8En37t8dI9sj4h0qYptI1UdeyPOoXrY66RVdE/cJVkW6YVcIOShEg&#10;QIAAAQIECBAgQIAAAQIECBAgQIAAAQIECBAgQIAAAQIECBAgQIAAAQIECBAgQIAAAQIECBAgQIAA&#10;AQIECBAgQIAAAQIECBAgQIAAAQIECBAgQIAAAQIECBAgQIAAAQIECBAgQIAAAQIECBAgQIAAAQIE&#10;CBAgQIAAAQIECBAgQKC4QLr4slUCBAgQIECAAAECBAgQOBOB/dl9idsWNrYlZgICBAgQIECAAIHT&#10;BQr50eg/+Fr07d0SvWNPX/u2yA/1n76xHCupiqidtyTqWldEbcvyqBt7audfFqmKynJ0U5MAAQIE&#10;CBAgQIAAAQIECBAgQIAAAQIECBAgQIAAAQIECBAgQIAAAQIECBAgQCLL428AAEAASURBVIAAAQIE&#10;CBAgQIAAAQIECBAgQIAAAQIECBAgQIAAAQIECBAgQIAAAQIECBAgQIAAAQIECBAgQIAAAQIECBAg&#10;QIAAAQIECBAgQIAAAQIECBAgQIAAAQLjCqTHTYUECBAgQIAAAQIECBAgMK5AZ7Y9MV+YuTQxExAg&#10;QIAAAQIECETkR4ejv3NX9O17OXr3vhz9Ha9EfnhgSmgqajNRv2j12LPq5Gtd68qoqKqZkt6aECBA&#10;gAABAgQIECBAgAABAgQIECBAgAABAgQIECBAgAABAgQIECBAgAABAgQIECBAgAABAgQIECBAgAAB&#10;AgQIECBAgAABAgQIECBAgAABAgQIECBAgAABAgQIECBAgAABAgQIECBAgAABAgQIECBAgAABAgQI&#10;ECBAgAABAgQIECBA4N0E0u+2QU6AAAECBAgQIECAAAECyQL7c/sSw9bGtsRMQIAAAQIECBC4EAXy&#10;I0PRv39H9O7dEr37Xj75vjC2NhU/lfWzov7SNdFw6VUnn5r5SyKVqpiK1noQIECAAAECBAgQIECA&#10;AAECBAgQIECAAAECBAgQIECAAAECBAgQIECAAAECBAgQIECAAAECBAgQIECAAAECBAgQIECAAAEC&#10;BAgQIECAAAECBAgQIECAAAECBAgQIECAAAECBAgQIECAAAECBAgQIECAAAECBAgQIECAAAECBAgQ&#10;IEDgrAXSZ33CAQIECBAgQIAAAQIECBA4KdAzeCyyQ8cTNRY2tiVmAgIECBAgQIDAhSBQKORjoOuN&#10;6H1jU+TGnr72rVEYGSr/1VMVUTNvcdQvWh31C684+Vo9p6X8fXUgQIAAAQIECBAgQIAAAQIECBAg&#10;QIAAAQIECBAgQIAAAQIECBAgQIAAAQIECBAgQIAAAQIECBAgQIAAAQIECBAgQIAAAQIECBAgQIAA&#10;AQIECBAgQIAAAQIECBAgQIAAAQIECBAgQIAAAQIECBAgQIAAAQIECBAgQIAAAQIECBAgQIBAiQTS&#10;JaqjDAECBAgQIECAAAECBC44gc5ce+KdG6oyMbv2osRcQIAAAQIECBCYiQKF/Gj0H3wt+va9HL17&#10;X46+9m2RH+wt+1Urquujvm111C9aHXULrzj5VFbXlb2vBgQIECBAgAABAgQIECBAgAABAgQIECBA&#10;gAABAgQIECBAgAABAgQIECBAgAABAgQIECBAgAABAgQIECBAgAABAgQIECBAgAABAgQIECBAgAAB&#10;AgQIECBAgAABAgQIECBAgAABAgQIECBAgAABAgQIECBAgAABAgQIECBAgAABAgQIECiXQLpchdUl&#10;QIAAAQIECBAgQIDATBfozLYnXrE105aYCQgQIECAAAECM0lg8K2OyL2xKXpPPHu3RH6wt+zXq6xv&#10;jvpFq6L+0quiYeypvWRppCoqy95XAwIECBAgQIAAAQIECBAgQIAAAQIECBAgQIAAAQIECBAgQIAA&#10;AQIECBAgQIAAAQIECBAgQIAAAQIECBAgQIAAAQIECBAgQIAAAQIECBAgQIAAAQIECBAgQIAAAQIE&#10;CBAgQIAAAQIECBAgQIAAAQIECBAgQIAAAQIECBAgQIAAAQIECEyVQHqqGulDgAABAgQIECBAgACB&#10;mSbQmetIvFJrY1tiJiBAgAABAgQInM8Cg0f2R+/eLdE39px4HckdLft1que2RcOlV0X9olVRN/bU&#10;zGkte08NCBAgQIAAAQIECBAgQIAAAQIECBAgQIAAAQIECBAgQIAAAQIECBAgQIAAAQIECBAgQIAA&#10;AQIECBAgQIAAAQIECBAgQIAAAQIECBAgQIAAAQIECBAgQIAAAQIECBAgQIAAAQIECBAgQIAAAQIE&#10;CBAgQIAAAQIECBAgQIAAAQIECBAgcC4F0ueyud4ECBAgQIAAAQIECBA4nwU6s/sSx2/NtCVmAgIE&#10;CBAgQIDA+SQwnDsavW9sHns2RW7sGcm+Vfbxa+a2Rf3itdGw+KpouHRtpDOzy95TAwIECBAgQIAA&#10;AQIECBAgQIAAAQIECBAgQIAAAQIECBAgQIAAAQIECBAgQIAAAQIECBAgQIAAAQIECBAgQIAAAQIE&#10;CBAgQIAAAQIECBAgQIAAAQIECBAgQIAAAQIECBAgQIAAAQIECBAgQIAAAQIECBAgQIAAAQIECBAg&#10;QIAAAQIECEwngfR0GsYsBCYj0NPTE0eOHDmtRFNTU8ydO/e09XIvFAqFOPFUVFSUu5X6BAgQIECA&#10;AAEC50BgND8SXb0HEjsvbGxLzAQECBAgQIAAgeksMDrUH317X47cG5uid+wZPLy3zOOmomb+kmi4&#10;9KpoWHxV1LddGemGWWXuqTwBAgQIECBAgAABAgQIECBAgAABAgQIECBAgAABAgQIECBAgAABAgQI&#10;ECBAgAABAgQIECBAgAABAgQIECBAgAABAgQIECBAgAABAgQIECBAgAABAgQIECBAgAABAgQIECBA&#10;gAABAgQIECBAgAABAgQIECBAgAABAgQIECBAgAABAgSmt0B6eo9nOgJnJjA4OBh33313dHR0nHZg&#10;2bJl8dd//denrZdyYf/+/fHKK6/EgQMH4uDBgydfu7q6orq6OgqFQlx00UUxd+7ck09bW1tcf/31&#10;0dzcXMoR1CJAgAABAgQIEJhiga7eAzFaGC3aNRWpuKShtWhmkQABAgQIECAwHQUG3nwjsq+9GLmx&#10;p6/jlYhCvqxj1s5fGg2XrY+GS6+K+rY1UVnXWNZ+ihMgQIAAAQIECBAgQIAAAQIECBAgQIAAAQIE&#10;CBAgQIAAAQIECBAgQIAAAQIECBAgQIAAAQIECBAgQIAAAQIECBAgQIAAAQIECBAgQIAAAQIECBAg&#10;QIAAAQIECBAgQIAAAQIECBAgQIAAAQIECBAgQIAAAQIECBAgQIAAAQIECBAgQOB8E0ifbwObl0Ax&#10;gb//+7+Pjo6OYlEUCoWi66VYPHjwYPzrv/5rPPPMM0X7DA8Pn2zT19d3ynz/+I//GNdee23ccsst&#10;sW7duqioqCjFOGoQIECAAAECBAhMoUBnrvjvnydGmFd/SVRXVk/hNFoRIECAAAECBM5OYCTXHbk3&#10;NkXvns2Re31jjGSPnF2Bs9xdPbslGpasi4bL1o+9ro90ffNZVrCdAAECBAgQIECAAAECBAgQIECA&#10;AAECBAgQIECAAAECBAgQIECAAAECBAgQIECAAAECBAgQIECAAAECBAgQIECAAAECBAgQIECAAAEC&#10;BAgQIECAAAECBAgQIECAAAECBAgQIECAAAECBAgQIECAAAECBAgQIECAAAECBAgQIECAAAECF5ZA&#10;+sK6rtvORIHnn38+HnvssSm92qFDh+Kb3/xmPPHEE5HP58+69+joaDz33HMnn6VLl8Zdd90V8+bN&#10;O+s6DhAgQIAAAQIECJw7gc5se2Lz1sa2xExAgAABAgQIEDgXAoXRkeht3xq5116M3O6NMXh4b1nH&#10;qJ7TGg1L1kfD4qui/tKroqrxorL2U5wAAQIECBAgQIAAAQIECBAgQIAAAQIECBAgQIAAAQIECBAg&#10;QIAAAQIECBAgQIAAAQIECBAgQIAAAQIECBAgQIAAAQIECBAgQIAAAQIECBAgQIAAAQIECBAgQIAA&#10;AQIECBAgQIAAAQIECBAgQIAAAQIECBAgQIAAAQIECBAgQIAAAQIzTSA90y7kPheWwJEjR+KrX/3q&#10;lF66vb09/uiP/ihyuVxJ+r7++uvx2c9+Nj73uc/FunXrSlJTEQIECBAgQIAAgfILdObaE5u0ZtoS&#10;MwEBAgQIECBAYKoEho51Re8bmyK7+6XofX1T5If6ytY6nZkTDUvWRcNlGyKzZH1UNc8rWy+FCRAg&#10;QIAAAQIECBAgQIAAAQIECBAgQIAAAQIECBAgQIAAAQIECBAgQIAAAQIECBAgQIAAAQIECBAgQIAA&#10;AQIECBAgQIAAAQIECBAgQIAAAQIECBAgQIAAAQIECBAgQIAAAQIECBAgQIAAAQIECBAgQIAAAQIE&#10;CBAgQIAAAQIECBAgcCEIpC+ES7rjzBTI5/Px5S9/ObLZ7JRd8M0334x77rkncrlcSXueuMOf/dmf&#10;xa//+q/Hxz72sZLWVowAAQIECBAgQKA8Ap259sTCrY1tiZmAAAECBAgQIFAugdGB3uh9Y1Pk3vjx&#10;2LMphrsPlqtVpBtmR8OSdVG/eG00jD01Fy0sWy+FCRAgQIAAAQIECBAgQIAAAQIECBAgQIAAAQIE&#10;CBAgQIAAAQIECBAgQIAAAQIECBAgQIAAAQIECBAgQIAAAQIECBAgQIAAAQIECBAgQIAAAQIECBAg&#10;QIAAAQIECBAgQIAAAQIECBAgQIAAAQIECBAgQIAAAQIECBAgQIAAAQIECBAgcCEKpC/ES7vzzBD4&#10;zne+E1u3bp2yy3R3d8ef/umfxtGjR8vSs1AoxD/8wz9EW1tbbNiwoSw9FCVAgAABAgQIECiNQG4o&#10;Gz2DxxKLLcy0JWYCAgQIECBAgEApBQbefCOyr70YubGnr+OViEK+lOV/VquiqjbqF6+NzGXro+Gy&#10;DVE7b8nPMm8IECBAgAABAgQIECBAgAABAgQIECBAgAABAgQIECBAgAABAgQIECBAgAABAgQIECBA&#10;gAABAgQIECBAgAABAgQIECBAgAABAgQIECBAgAABAgQIECBAgAABAgQIECBAgAABAgQIECBAgAAB&#10;AgQIECBAgAABAgQIECBAgAABAgQIECBAoPQC6dKXVJFA+QV27doV//Iv/1L+Rv+/w8DAQNxzzz3R&#10;1dV1Rj0vvfTSWLBgQcyZMyf6+/vj0KFD0d7eHtls9l3Pf+UrX4n7778/mpub33WvDQQIECBAgAAB&#10;AudGoDPXnti4Nl0Xc+rmJuYCAgQIECBAgMBkBEYHe6P39U2R3f1i5Ha/FCPZI5Mpl3w2VRF1C6+I&#10;zGUbomHsqW9dGalKf05OBpMQIECAAAECBAgQIECAAAECBAgQIECAAAECBAgQIECAAAECBAgQIECA&#10;AAECBAgQIECAAAECBAgQIECAAAECBAgQIECAAAECBAgQIECAAAECBAgQIECAAAECBAgQIECAAAEC&#10;BAgQIECAAAECBAgQIECAAAECBAgQIECAAAECBAgQIECgtAK+Uba0nqpNgUBfX1/cd999kc/np6Db&#10;/2vx6KOPxr59+8btV1FRETfeeGPcfvvtsXjx4tP2Dg0NxZNPPhkPP/xwdHZ2npb/dOHYsWNx//33&#10;x5/8yZ/8dMkrAQIECBAgQIDANBPozHYkTtSaaUvMBAQIECBAgACBiQgMHXszsrueH3uei959L0fk&#10;RydS5l3PpDMXRWbZ1dF4+TXRcNmGqKxteNczNhAgQIAAAQIECBAgQIAAAQIECBAgQIAAAQIECBAg&#10;QIAAAQIECBAgQIAAAQIECBAgQIAAAQIECBAgQIAAAQIECBAgQIAAAQIECBAgQIAAAQIECBAgQIAA&#10;AQIECBAgQIAAAQIECBAgQIAAAQIECBAgQIAAAQIECBAgQIAAAQIECBAgQIBAeQTS5SmrKoHyCTzw&#10;wAPR1dVVvgbvqDwwMBD/8R//8Y7VUz/W1tbG5z//+diwYcOpwds+VVdXx4c+9KG46aab4ktf+lK8&#10;+OKLb0tPfbtx48Z46qmn4oYbbjg18IkAAQIECBAgQGBaCHTm2hPnaM20JWYCAgQIECBAgMCZCBTy&#10;o9HX8UrkXnspsq/9KAYP7TmTY2e9p6KqNuoXr42GJesjs3RD1M5bctY1HCBAgAABAgQIECBAgAAB&#10;AgQIECBAgAABAgQIECBAgAABAgQIECBAgAABAgQIECBAgAABAgQIECBAgAABAgQIECBAgAABAgQI&#10;ECBAgAABAgQIECBAgAABAgQIECBAgAABAgQIECBAgAABAgQIECBAgAABAgQIECBAgAABAgQIECBA&#10;gACB8giky1NWVQLlEXjqqafi6aefLk/xhKqPPvpoHD9+PCGNqKuriy9+8YuxdOnSxD1vD6qqquKu&#10;u+6KL33pS/HCCy+8PTrl/UMPPRQ33HDDKWs+ECBAgAABAgQITA+Bzlx74iALG9sSMwEBAgQIECBA&#10;IElgOHc0cq+9+P+eNzZFfrA3aeuk1msuXhyZZddE4/Jro37hqkhV+hPxpEAdJkCAAAECBAgQIECA&#10;AAECBAgQIECAAAECBAgQIECAAAECBAgQIECAAAECBAgQIECAAAECBAgQIECAAAECBAgQIECAAAEC&#10;BAgQIECAAAECBAgQIECAAAECBAgQIECAAAECBAgQIECAAAECBAgQIECAAAECBAgQIECAAAECBAgQ&#10;IECAQJkEfPtsmWCVLb1AV1dXPPDAA6UvPE7FwcHBeOihh8bZEfGpT30qli5dOu6ed4aVlZXxu7/7&#10;u7Fly5bo7+9/Z3zy8549e2Lbtm2xZs2aorlFAgQIECBAgACBcyOQL+TjYG5/YvPWzKLETECAAAEC&#10;BAgQeLtA/4FXI/vqC2PPj2Lg4Ktvj0r2vrK2MRqWrIuGyzZEZtk1Ud08r2S1FSJAgAABAgQIECBA&#10;gAABAgQIECBAgAABAgQIECBAgAABAgQIECBAgAABAgQIECBAgAABAgQIECBAgAABAgQIECBAgAAB&#10;AgQIECBAgAABAgQIECBAgAABAgQIECBAgAABAgQIECBAgAABAgQIECBAgAABAgQIECBAgAABAgQI&#10;ECBAgACB8gmky1daZQKlExgdHY177703+vv7S1f0DCp973vfi56ensSdK1eujF/8xV9MzMcLmpqa&#10;4uMf/3h84xvfSNz2yCOPxJo1axJzAQECBAgQIECAwNQLHO7riuH8cGLjBZlFiZmAAAECBAgQuLAF&#10;8qPD0bvnJ5Hd9fzY81yMZI+UHiRVEfWLVkdm2TWRuWxD1C64PFJja34IECBAgAABAgQIECBAgAAB&#10;AgQIECBAgAABAgQIECBAgAABAgQIECBAgAABAgQIECBAgAABAgQIECBAgAABAgQIECBAgAABAgQI&#10;ECBAgAABAgQIECBAgAABAgQIECBAgAABAgQIECBAgAABAgQIECBAgAABAgQIECBAgAABAgQIECBA&#10;4PwSSJ9f45r2QhX4xje+Ea+++mrR669YsSKuvPLK+Pa3v100n8ziM888M+7xO+64Y+wLnlPj7hkv&#10;vP322+Nb3/pWjIyMFN22cePGGBwcjJqamqK5RQIECBAgQIAAgakX6Mx1JDadWzcvatO1ibmAAAEC&#10;BAgQuPAERvqPR+7VH0V21/ORe31j5If6S46QzlwUmWVXR+Pl10TDZRuisrah5D0UJECAAAECBAgQ&#10;IECAAAECBAgQIECAAAECBAgQIECAAAECBAgQIECAAAECBAgQIECAAAECBAgQIECAAAECBAgQIECA&#10;AAECBAgQIECAAAECBAgQIECAAAECBAgQIECAAAECBAgQIECAAAECBAgQIECAAAECBAgQIECAAAEC&#10;BAgQIECAAIGpFUhPbTvdCJy9wNatW+Pf//3fix6sq6uLz3zmM/Hkk08WzSez2NfXF3v27EkscfHF&#10;F8dVV12VmJ9JcGL+ZcuWxY4dO4puHxkZie3bt8f69euL5hYJECBAgAABAgSmXmB/tj2xaWumLTET&#10;ECBAgAABAheOwNDRA3F81/OR3fVc9LVviyjkS3v5VEXUL1oVmWXXRuPlV0ftJUtLW181AgQIECBA&#10;gAABAgQIECBAgAABAgQIECBAgAABAgQIECBAgAABAgQIECBAgAABAgQIECBAgAABAgQIECBAgAAB&#10;AgQIECBAgAABAgQIECBAgAABAgQIECBAgAABAgQIECBAgAABAgQIECBAgAABAgQIECBAgAABAgQI&#10;ECBAgAABAgQIEDjnAulzPoEBCIwjkM1m48tf/nIUCoWiu377t387FixYUDSb7OL27dsjn0/+8uif&#10;//mfj4qKism2iSuvvDJ27NiRWGfLli2xfv36xFxAgAABAgQIECAwtQKd2X2JDVsb2xIzAQECBAgQ&#10;IDCzBfq7dsfx7T+I7I4fxuBb7SW/bEVVbTRc/p5oWnFdZJZdG+n6ppL3UJAAAQIECBAgQIAAAQIE&#10;CBAgQIAAAQIECBAgQIAAAQIECBAgQIAAAQIECBAgQIAAAQIECBAgQIAAAQIECBAgQIAAAQIECBAg&#10;QIAAAQIECBAgQIAAAQIECBAgQIAAAQIECBAgQIAAAQIECBAgQIAAAQIECBAgQIAAAQIECBAgQIAA&#10;AQIEpo9AevqMYhICpwv87d/+bRw5cuT0YGzluuuui5tvvrloVorFV155Zdwy11xzzbj5mYZr1qyJ&#10;b33rW4nbt2zZkpgJCBAgQIAAAQIEpl6gM9eR2LQ1sygxExAgQIAAAQIzS6BQKER/547I7nwuerY/&#10;E8PdB0t+weq5bdF4+dWRWXZN1F96ZVRUVpW8h4IECBAgQIAAAQIECBAgQIAAAQIECBAgQIAAAQIE&#10;CBAgQIAAAQIECBAgQIAAAQIECBAgQIAAAQIECBAgQIAAAQIECBAgQIAAAQIECBAgQIAAAQIECBAg&#10;QIAAAQIECBAgQIAAAQIECBAgQIAAAQIECBAgQIAAAQIECBAgQIAAAQIECBAgMD0F0tNzLFMRiHjs&#10;scfihRdeKEoxZ86c+J3f+Z2iWakWt23blliqtrY2Fi9enJifTbBy5cpIp9MxMjJS9NiePXtieHg4&#10;qqp8AXVRIIsECBAgQIAAgSkU6B/pi6MDbyV2bG1sS8wEBAgQIECAwPkvkB8Zit43NsXxnc9F7tUX&#10;YqS3u6SXSqWro2Hxumhcfm1kll0T1bMuKWl9xQgQIECAAAECBAgQIECAAAECBAgQIECAAAECBAgQ&#10;IECAAAECBAgQIECAAAECBAgQIECAAAECBAgQIECAAAECBAgQIECAAAECBAgQIECAAAECBAgQIECA&#10;AAECBAgQIECAAAECBAgQIECAAAECBAgQIECAAAECBAgQIECAAAECBAgQIEDg/BFInz+jmvRCEmhv&#10;b4+vf/3riVf+/d///WhsbEzMJxsMDAzE7t27E8ssW7YsKisrE/OzCWpqamL58uWxffv2oscKhUIc&#10;OnQoWltbi+YWCRAgQIAAAQIEpk6gM9ue2Ky6oiYurpufmAsIECBAgACB81MgPzIUud0vxfFXno7s&#10;rucjPzxQ0oukMxdF44r3jj3vi4bF66Kiqqak9RUjQIAAAQIECBAgQIAAAQIECBAgQIAAAQIECBAg&#10;QIAAAQIECBAgQIAAAQIECBAgQIAAAQIECBAgQIAAAQIECBAgQIAAAQIECBAgQIAAAQIECBAgQIAA&#10;AQIECBAgQIAAAQIECBAgQIAAAQIECBAgQIAAAQIECBAgQIAAAQIECBAgQIAAgfNTIH1+jm3qmSww&#10;PDwc9957bwwNDRW95i/90i/F2rVri2alWty5c2fk8/nEcitXrkzMJhKsWbMmtm/fnnj04MGD0dra&#10;mpgLCBAgQIAAAQIEpkagM9eR2KilcVGkUqnEXECAAAECBAicPwKj/dnI7n4psjufi9zuFyM/1F/S&#10;4WvmLYnGFe+LphXXRW3Lcr9DlFRXMQIECBAgQIAAAQIECBAgQIAAAQIECBAgQIAAAQIECBAgQIAA&#10;AQIECBAgQIAAAQIECBAgQIAAAQIECBAgQIAAAQIECBAgQIAAAQIECBAgQIAAAQIECBAgQIAAAQIE&#10;CBAgQIAAAQIECBAgQIAAAQIECBAgQIAAAQIECBAgQIAAAQIECMwMgfTMuIZbzCSBBx98MPbu3Vv0&#10;SosXL45PfepTRbNSLnZ2do5brqWlZdz8bMP58+ePe6Srq2vcXEiAAAECBAgQIDA1AgdyHYmNFmba&#10;EjMBAQIECBAgMP0Fho+/Fcd3/DCO7/xh9O3bGlHIl27oVEU0LF4bjSved/KpnnVJ6WqrRIAAAQIE&#10;CBAgQIAAAQIECBAgQIAAAQIECBAgQIAAAQIECBAgQIAAAQIECBAgQIAAAQIECBAgQIAAAQIECBAg&#10;QIAAAQIECBAgQIAAAQIECBAgQIAAAQIECBAgQIAAAQIECBAgQIAAAQIECBAgQIAAAQIECBAgQIAA&#10;AQIECBAgQIAAAQIzUiA9I2/lUuetwMaNG+ORRx4pOn9VVVX8wR/8QZx4LfdPLpcbt8XFF188bn62&#10;YSaTGfdIV1fXuLmQAAECBAgQIEBgagQ6sx2JjVoyixIzAQECBAgQIDA9BYaOvRnHtz8Tx3f8IPr3&#10;7yjpkBU1DZG5/D3RuOK6aFx2TVTWjv/3n5I2V4wAAQIECBAgQIAAAQIECBAgQIAAAQIECBAgQIAA&#10;AQIECBAgQIAAAQIECBAgQIAAAQIECBAgQIAAAQIECBAgQIAAAQIECBAgQIAAAQIECBAgQIAAAQIE&#10;CBAgQIAAAQIECBAgQIAAAQIECBAgQIAAAQIECBAgQIAAAQIECBAgQIAAAQIEznuB9Hl/AxeYMQLd&#10;3d1x//33J97n137t16KtrS0xL2WQy+XGLTd37txx87MNM5nxv6A6m82ebckz2n/nnXdGR0fHGe0d&#10;b1NPT0+sXbv2lC1btmw55bMPBAgQIECAAIGZIHCgN/l3p5bMoplwRXcgQIAAAQIzXmAk1x0925+O&#10;nq1PRv/+7SW9b2VdUzSuvC6aVn0wMkvWR6rSn19LCqwYAQIECBAgQIAAAQIECBAgQIAAAQIECBAg&#10;QIAAAQIECBAgQIAAAQIECBAgQIAAAQIECBAgQIAAAQIECBAgQIAAAQIECBAgQIAAAQIECBAgQIAA&#10;AQIECBAgQIAAAQIECBAgQIAAAQIECBAgQIAAAQIECBAgQIAAAQIECBAgQIAAAQIELiAB35B7Af2P&#10;PZ2vWigU4itf+Ur09PQUHXP9+vVx2223Fc3KsZjNZsctO3fu3HHzsw0zmcy4RwYGBsbNJxoePnw4&#10;Dh48ONHjp5yrqak55bMPBAgQIECAAIGZJnC0/60YGOlPvFZLZmFiJiBAgAABAgTOrcBIrjuO7/xh&#10;HN/+g+jduyWikC/ZQFVN86JxxfuiceV10bB4baQqKktWWyECBAgQIECAAAECBAgQIECAAAECBAgQ&#10;IECAAAECBAgQIECAAAECBAgQIECAAAECBAgQIECAAAECBAgQIECAAAECBAgQIECAAAECBAgQIECA&#10;AAECBAgQIECAAAECBAgQIECAAAECBAgQIECAAAECBAgQIECAAAECBAgQIECAAAECBAgQuHAF0hfu&#10;1d18Ogk8/PDDsXnz5qIjNTY2xu/93u9FKpUqmpdjMZfLJZatr6+PqqqqxHwiQSaTGffY4ODguLmQ&#10;AAECBAgQIECg/AKduY7EJs01syJT3ZiYCwgQIECAAIGpFxjJdUfP9qfj+CvPRF/7trEBCiUbombe&#10;kmha9YFoXPG+qLvk8pLVVYgAAQIECBAgQIAAAQIECBAgQIAAAQIECBAgQIAAAQIECBAgQIAAAQIE&#10;CBAgQIAAAQIECBAgQIAAAQIECBAgQIAAAQIECBAgQIAAAQIECBAgQIAAAQIECBAgQIAAAQIECBAg&#10;QIAAAQIECBAgQIAAAQIECBAgQIAAAQIECBAgQIAAAQIECPxUIP3TN14JnCuB119/Pf75n/85sf2d&#10;d94Zs2fPTszLEWSz2cSy1dXVidlEg0wmM+7RwcHBcXMhAQIECBAgQIBA+QUO5DoSm7RkFiVmAgIE&#10;CBAgQGDqBEYHcnF8xw+jZ+sT0bt3S0QhX7LmNfOWRPPq66Np7Km5aGHJ6ipEgAABAgQIECBAgAAB&#10;AgQIECBAgAABAgQIECBAgAABAgQIECBAgAABAgQIECBAgAABAgQIECBAgAABAgQIECBAgAABAgQI&#10;ECBAgAABAgQIECBAgAABAgQIECBAgAABAgQIECBAgAABAgQIECBAgAABAgQIECBAgAABAgQIECBA&#10;gAABAgSKCaSLLVojMFUCAwMDce+998bIyEjRlrfeemtce+21RbNyLvb29iaWr66uTswmGtTW1kZl&#10;ZWWMjo4WLTE4OFh03SIBAgQIECBAgMDUCXTmOhKbtWbaEjMBAQIECBAgUF6B0YFcHN/5XBzf/kz0&#10;vv7jKOSL/53prKdIVUR925poWnldNK64LqpnLzjrEg4QIECAAAECBAgQIECAAAECBAgQIECAAAEC&#10;BAgQIECAAAECBAgQIECAAAECBAgQIECAAAECBAgQIECAAAECBAgQIECAAAECBAgQIECAAAECBAgQ&#10;IECAAAECBAgQIECAAAECBAgQIECAAAECBAgQIECAAAECBAgQIECAAAECBAgQIECAAIGJCqQnetA5&#10;AqUQ+NrXvhadnZ1FS7W0tMRv/dZvFc3KvZjNZhNbVFdXJ2aTCerr6yOp78hIib5YezIDOkuAAAEC&#10;BAgQuMAFDuQ6EgVaMosSMwEBAgQIECBQeoHRof7I7nwuerY9Gb2v/zgK+dL87SRVWRWZpe+JplUf&#10;iMbl743KusbSD68iAQIECBAgQIAAAQIECBAgQIAAAQIECBAgQIAAAQIECBAgQIAAAQIECBAgQIAA&#10;AQIECBAgQIAAAQIECBAgQIAAAQIECBAgQIAAAQIECBAgQIAAAQIECBAgQIAAAQIECBAgQIAAAQIE&#10;CBAgQIAAAQIECBAgQIAAAQIECBAgQIAAAQIECBA4A4H0GeyxhUBZBJ599tl4/PHHi9aurKyMz372&#10;s1FbW1s0L/dif39/Yot0ujz/2qRSqcSeVVVViZmAAAECBAgQIECg/AKj+ZHo6j2Q2Kg1sygxExAg&#10;QIAAAQKlEciPDkfu1R9Fz7YnI/vqC1EYGSpJ4VRlVWQuvzqaVl8fjcvfG5U19SWpqwgBAgQIECBA&#10;gAABAgQIECBAgAABAgQIECBAgAABAgQIECBAgAABAgQIECBAgAABAgQIECBAgAABAgQIECBAgAAB&#10;AgQIECBAgAABAgQIECBAgAABAgQIECBAgAABAgQIECBAgAABAgQIECBAgAABAgQIECBAgAABAgQI&#10;ECBAgAABAgQIEJiMQHoyh50lMFGBw4cPx1e/+tXE45/4xCdi2bJliXm5g6qqqhgcHCzaZnh4uOj6&#10;ZBeHhpK/VLumpmay5Z0nQIAAAQIECBCYhMCbfQcjXxgtWiEVqbikoaVoZpEAAQIECBCYvEDf/u1x&#10;bMvjcXzbUzE6kJ18wRMVUhXRsGR9NF95YzSt/F9RWdtQmrqqECBAgAABAgQIECBAgAABAgQIECBA&#10;gAABAgQIECBAgAABAgQIECBAgAABAgQIECBAgAABAgQIECBAgAABAgQIECBAgAABAgQIECBAgAAB&#10;AgQIECBAgAABAgQIECBAgAABAgQIECBAgAABAgQIECBAgAABAgQIECBAgAABAgQIECBAgACBEgmk&#10;S1RHGQJnLDA6Ohr33Xdf9Pb2Fj2zatWq+OVf/uWi2VQt1tbWRi6XK9ouae6im89icWhoKHF3dXV1&#10;YiYgQIAAAQIECBAov0BntiOxybz6S6Kq0u9riUACAgQIECAwAYHBtzqiZ9uT0bP1iRg62jmBCkWO&#10;VFRGZsn6aFr1wWhceV2k65uLbLJEgAABAgQIECBAgAABAgQIECBAgAABAgQIECBAgAABAgQIECBA&#10;gAABAgQIECBAgAABAgQIECBAgAABAgQIECBAgAABAgQIECBAgAABAgQIECBAgAABAgQIECBAgAAB&#10;AgQIECBAgAABAgQIECBAgAABAgQIECBAgAABAgQIECBAgAABAgSmh0B6eoxhigtJ4N/+7d9i+/bt&#10;Ra9cX18fn/nMZ6KioqJoPlWLtbW1ia36+voSs4kGo6Ojkc/nE4/X1NQkZpMJHnzwwSgUCpMpcfLs&#10;l7/85fjCF74w6ToKECBAgAABAgSmq8CBXEfiaK2NbYmZgAABAgQIEDhzgeHjb0XP1ieiZ9sTMdD1&#10;+pkfHG9nqiIalqyP5itvjKaV74/K2sx4u2UECBAgQIAAAQIECBAgQIAAAQIECBAgQIAAAQIECBAg&#10;QIAAAQIECBAgQIAAAQIECBAgQIAAAQIECBAgQIAAAQIECBAgQIAAAQIECBAgQIAAAQIECBAgQIAA&#10;AQIECBAgQIAAAQIECBAgQIAAAQIECBAgQIAAAQIECBAgQIAAAQIECBAgQGDaCKSnzSQGuSAEduzY&#10;Ed/85jcT7/rpT3865s2bl5hPVVBbW5vYamhoKEZGRiKdLt2/PidqjvdTU1MzXjzhrFR1T1jk8/kJ&#10;z+EgAQIECBAgQGC6C3Tm2hNHbMksSswEBAgQIECAwPgC+aH+OL7jh3Fsy/ejd89PxjYXxj9wRmkq&#10;6ttWR/OaG6Np1Qcj3TDrjE7ZRIAAAQIECBAgQIAAAQIECBAgQIAAAQIECBAgQIAAAQIECBAgQIAA&#10;AQIECBAgQIAAAQIECBAgQIAAAQIECBAgQIAAAQIECBAgQIAAAQIECBAgQIAAAQIECBAgQIAAAQIE&#10;CBAgQIAAAQIECBAgQIAAAQIECBAgQIAAAQIECBAgQIAAAQIEppNAejoNY5aZLdDb2xv33Xdf5PP5&#10;ohf9wAc+EDfccEPRbKoXa2pqxm154i7Nzc3j7jmbMJvNjrt9zpw54+ZCAgQIECBAgACB8gp05joS&#10;G7RkFiVmAgIECBAgQOB0gcLoSORe/3H0bHsisjufi/zwwOmbznolFfVtq6Np1fVjz/+Kqsa5Z13B&#10;AQIECBAgQIAAAQIECBAgQIAAAQIECBAgQIAAAQIECBAgQIAAAQIECBAgQIAAAQIECBAgQIAAAQIE&#10;CBAgQIAAAQIECBAgQIAAAQIECBAgQIAAAQIECBAgQIAAAQIECBAgQIAAAQIECBAgQIAAAQIECBAg&#10;QIAAAQIECBAgQIAAAQIECBAgMJ0E0tNpGLPMbIHnnnsuDh06lHjJj3zkI9He3p6YjxeMVzebzY5b&#10;d+7cuVFfX39K+Uwmc8rnd37o6+uL5ubmdy5P+PN4858oOn/+/AnXdpAAAQIECBAgQGByAv0jfdE9&#10;cCSxSGtmUWImIECAAAECBP5HoHff1uh5+fE4vv0HMTqQ/Z9gEu9qW5ZH85qbonn19VHVNHcSlRwl&#10;QIAAAQIECBAgQIAAAQIECBAgQIAAAQIECBAgQIAAAQIECBAgQIAAAQIECBAgQIAAAQIECBAgQIAA&#10;AQIECBAgQIAAAQIECBAgQIAAAQIECBAgQIAAAQIECBAgQIAAAQIECBAgQIAAAQIECBAgQIAAAQIE&#10;CBAgQIAAAQIECBAgQIAAAQLTSyA9vcYxzUwWyOfz417vrrvuGjefaPjmm2/GnXfemXj8V37lV+KT&#10;n/zkKXlLS8spn9/5IZfLvXNpUp8PHz487vn58+ePmwsJECBAgAABAgTKJ3Ag15FYvLqiJubWzUvM&#10;BQQIECBA4EIXGDr2Zhzb8v2x579juPtgSTiq57RG81U3x6wrb4rqOeP/DackDRUhQIAAAQIECBAg&#10;QIAAAQIECBAgQIAAAQIECBAgQIAAAQIECBAgQIAAAQIECBAgQIAAAQIECBAgQIAAAQIECBAgQIAA&#10;AQIECBAgQIAAAQIECBAgQIAAAQIECBAgQIAAAQIECBAgQIAAAQIECBAgQIAAAQIECBAgQIAAAQIE&#10;CBAgQIAAAQLnQCB9DnpqSWBaCeTz+dPmaWkZ/8ut9+zZE8uWLTvt3EQXDh06NO7RefPmjZsLCRAg&#10;QIAAAQIEyifQme1ILN6SWRipVCoxFxAgQIAAgQtRID8yFNmdz0b3pu9F757NJSGoqM1E8+obYtba&#10;W6J+0aqS1FSEAAECBAgQIECAAAECBAgQIECAAAECBAgQIECAAAECBAgQIECAAAECBAgQIECAAAEC&#10;BAgQIECAAAECBAgQIECAAAECBAgQIECAAAECBAgQIECAAAECBAgQIECAAAECBAgQIECAAAECBAgQ&#10;IECAAAECBAgQIECAAAECBAgQIECAAAECBAhMZ4H0dB7ObATOlUBLS8u4rXfu3Bm33nrruHvOJjx8&#10;+HDi9oqKipg/f35iLiBAgAABAgQIECivwIFcR2KDlsZFiZmAAAECBAhcaAL9B3fHsZ88Fj0vPxGj&#10;A9lJXz9VVRtNK94XzWtujIbL3xMVlVWTrqkAAQIECBAgQIAAAQIECBAgQIAAAQIECBAgQIAAAQIE&#10;CBAgQIAAAQIECBAgQIAAAQIECBAgQIAAAQIECBAgQIAAAQIECBAgQIAAAQIECBAgQIAAAQIECBAg&#10;QIAAAQIECBAgQIAAAQIECBAgQIAAAQIECBAgQIAAAQIECBAgQIAAAQIECBA4XwTS58ug5iQwlQIt&#10;LS3jttu5c+e4+dmGr776auKRpUuXRlWVL+BOBBIQIECAAAECBMos0JnrSOzQmlmUmAkIECBAgMCF&#10;IDCcPRI9W/9PHNvyeAwe2jP5K6cqIrP052LW2luiccX7oqKqdvI1VSBAgAABAgQIECBAgAABAgQI&#10;ECBAgAABAgQIECBAgAABAgQIECBAgAABAgQIECBAgAABAgQIECBAgAABAgQIECBAgAABAgQIECBA&#10;gAABAgQIECBAgAABAgQIECBAgAABAgQIECBAgAABAgQIECBAgAABAgQIECBAgAABAgQIECBAgAAB&#10;AuehQPo8nNnIBMouMGfOnGhubo6enp6ivTo7O+P48ePR1NRUND+bxRN19u3bl3hk1apViZmAAAEC&#10;BAgQIECg/AIHch2JTVoyixIzAQECBAgQmKkChdGROL7ruTi26XuRe2NTRCE/6avWzl8azWtvjuYr&#10;b4qqzJxJ11OAAAECBAgQIECAAAECBAgQIECAAAECBAgQIECAAAECBAgQIECAAAECBAgQIECAAAEC&#10;BAgQIECAAAECBAgQIECAAAECBAgQIECAAAECBAgQIECAAAECBAgQIECAAAECBAgQIECAAAECBAgQ&#10;IECAAAECBAgQIECAAAECBAgQIECAAAECBAic7wLp8/0C5j9/BCoqKqblsElzrV+/Pp566qnEmXfu&#10;3BnXXHNNYn6mwdatW8fdunr16nFzIQECBAgQIECAQPkEugeORP9IX2KD1kxbYiYgQIAAAQIzTWDg&#10;0N44tvmxOPby4zHa1zPp61XPaY3mNTeMPTdGzcWXTrqeAgQIECBAgAABAgQIECBAgAABAgQIECBA&#10;gAABAgQIECBAgAABAgQIECBAgAABAgQIECBAgAABAgQIECBAgAABAgQIECBAgAABAgQIECBAgAAB&#10;AgQIECBAgAABAgQIECBAgAABAgQIECBAgAABAgQIECBAgAABAgQIECBAgAABAgQIECBAYCYJpGfS&#10;Zdxlegtcf/31sWzZsrIM+eSTT8ZDDz1UtPa8efPi7rvvLpqdWDyRF/vZsGFDPPXUU8Wik2ubN2+O&#10;a665JjE/02DTpk2JW1OpVFxxxRWJuYAAAQIECBAgQKC8Ap3ZjsQGTdXNkaluTMwFBAgQIEBgJgiM&#10;9B6Lnq1PxLEt34+Brt2TvlJlXWM0X3lTzFp7S9S1rJh0PQUIECBAgAABAgQIECBAgAABAgQIECBA&#10;gAABAgQIECBAgAABAgQIECBAgAABAgQIECBAgAABAgQIECBAgAABAgQIECBAgAABAgQIECBAgAAB&#10;AgQIECBAgAABAgQIECBAgAABAgQIECBAgAABAgQIECBAgAABAgQIECBAgAABAgQIECBAgMBMFUjP&#10;1Iu51/QTqK6ujsWLF5dlsJaWlsS6TU1NE+q7bt26xJongscffzzuuOOOOFF/oj/d3d3x9NNPJx4/&#10;McNk6icWFhAgQIAAAQIECJyRwIHejsR9LZlFiZmAAAECBAiczwKFQiF6X98YR196JLKv/SiikJ/c&#10;dVIVkbn86pi9/kORWf7eqKismlw9pwkQIECAAAECBAgQIECAAAECBAgQIECAAAECBAgQIECAAAEC&#10;BAgQIECAAAECBAgQIECAAAECBAgQIECAAAECBAgQIECAAAECBAgQIECAAAECBAgQIECAAAECBAgQ&#10;IECAAAECBAgQIECAAAECBAgQIECAAAECBAgQIECAAAECBAgQIECAwAUgkL4A7uiKBCYk0NzcHCtW&#10;rIhdu3YVPT80NBSPPPJIfPKTnyyan8niww8/HMPDw4lbb7rppsRMQIAAAQIECBAgUH6BA7n9iU1a&#10;M4sSMwEBAgQIEDgfBUb7s9H9k/+K7pceiaHuA5O+QvXslpi1/hdi1rpbo6rxoknXU4AAAQIECBAg&#10;QIAAAQIECBAgQIAAAQIECBAgQIAAAQIECBAgQIAAAQIECBAgQIAAAQIECBAgQIAAAQIECBAgQIAA&#10;AQIECBAgQIAAAQIECBAgQIAAAQIECBAgQIAAAQIECBAgQIAAAQIECBAgQIAAAQIECBAgQIAAAQIE&#10;CBAgQIAAAQIECFxIAukL6bLuSuBsBW677bbYtWtX4rHvfve78dGPfjSampoS9yQFHR0d8eijjybF&#10;UV9fH+9973sTcwEBAgQIECBAgED5BQ7kOhKbLMgsSswEBAgQIEDgfBEoFArRt3dLdG/+Xhzf/oMo&#10;jA5PavSK6rpoWvXBmLX2lqi/9KpIpVKTqucwAQIECBAgQIAAAQIECBAgQIAAAQIECBAgQIAAAQIE&#10;CBAgQIAAAQIECBAgQIAAAQIECBAgQIAAAQIECBAgQIAAAQIECBAgQIAAAQIECBAgQIAAAQIECBAg&#10;QIAAAQIECBAgQIAAAQIECBAgQIAAAQIECBAgQIAAAQIECBAgQIAAAQIECBC4UAXSF+rF3ZvAmQi8&#10;//3vj3/6p3+Kw4cPF93e29sbX/ziF+Mv/uIvorq6uuieYovZbDb+8i//MgYHB4vFJ9duvvnms6qZ&#10;WEhAgAABAgQIECAwIYF8IR9dvQcSz7ZkFiZmAgIECBAgMN0Fho+/Fcd+8l/RvfmxGD7WNclxU9Gw&#10;9Odi1tpbomnldVFRVTvJeo4TIECAAAECBAgQIECAAAECBAgQIECAAAECBAgQIECAAAECBAgQIECA&#10;AAECBAgQIECAAAECBAgQIECAAAECBAgQIECAAAECBAgQIECAAAECBAgQIECAAAECBAgQIECAAAEC&#10;BAgQIECAAAECBAgQIECAAAECBAgQIECAAAECBAgQIECAAAECaQQECCQLVFZWxu233x5f//rXEzft&#10;3Lkz/uZv/ib+8A//MFKpVOK+nwaHDx+Ov/qrv4quruQv/541a1Z84hOf+OkRrwQIECBAgAABAudA&#10;4HBfV4zkhxM7L8i0JmYCAgQIECAwHQUK+dHI7no+ujc/FrndL0UU8pMas6p5fsxa/6GYve5DUdU8&#10;b1K1HCZAgAABAgQIECBAgAABAgQIECBAgAABAgQIECBAgAABAgQIECBAgAABAgQIECBAgAABAgQI&#10;ECBAgAABAgQIECBAgAABAgQIECBAgAABAgQIECBAgAABAgQIECBAgAABAgQIECBAgAABAgQIECBA&#10;gAABAgQIECBAgAABAgQIECBAgAABAgROFUif+tEnAgTeKXDrrbfGd7/73ejq6npn9LPPzz77bLz5&#10;5pvxm7/5m7F69eqfrb/9zejoaJzY93d/93eRy+XeHp32/jd+4zeioaHhtHULBAgQIECAAAECUydw&#10;ILc/sdncunlRU1mbmAsIECBAgMB0Ehg61hXdP/5udG9+LEZ7j01qtFS6JpqueH/MWvehaFiyPlKp&#10;1KTqOUyAAAECBAgQIECAAAECBAgQIECAAAECBAgQIECAAAECBAgQIECAAAECBAgQIECAAAECBAgQ&#10;IECAAAECBAgQIECAAAECBAgQIECAAAECBAgQIECAAAECBAgQIECAAAECBAgQIECAAAECBAgQIECA&#10;AAECBAgQIECAAAECBAgQIECAAAECBAgUF0gXX7ZKgMBPBWpra+Nzn/tcfP7zn4/R0dGfLp/2unv3&#10;7vjjP/7jWL9+faxcuTJaW1tPfkn3yMhI7N27N55++uk4evToaefeuXDllVfGDTfc8M5lnwkQIECA&#10;AAECBKZY4ECuI7FjS2ZRYiYgQIAAAQLTQaBQyEfutRfj6EuPRG73S2MjFSY1Vv3itTFr7S3RtOqD&#10;UVldN6laDhMgQIAAAQIECBAgQIAAAQIECBAgQIAAAQIECBAgQIAAAQIECBAgQIAAAQIECBAgQIAA&#10;AQIECBAgQIAAAQIECBAgQIAAAQIECBAgQIAAAQIECBAgQIAAAQIECBAgQIAAAQIECBAgQIAAAQIE&#10;CBAgQIAAAQIECBAgQIAAAQIECBAgQIAAAQLvLpB+9y12ECCwbNmy+NVf/dV48MEH3xVj8+bNceKZ&#10;yE9VVVV8+tOfnshRZwgQIECAAAECBEoscCC3P7FiS2ZhYiYgQIAAAQLnUmA4dzSObfpedP/40Rg+&#10;fmhSo1TUNMSsdR+KOVd/NGou8v99k8J0mAABAgQIECBAgAABAgQIECBAgAABAgQIECBAgAABAgQI&#10;ECBAgAABAgQIECBAgAABAgQIECBAgAABAgQIECBAgAABAgQIECBAgAABAgQIECBAgAABAgQIECBA&#10;gAABAgQIECBAgAABAgQIECBAgAABAgQIECBAgAABAgQIECBAgAABAgQInKVA+iz3207gghX4+Mc/&#10;Hi+//HJs3ry5LAZ1dXXxhS98IRYtWlSW+ooSIECAAAECBAicncCBXEfigZaM39kScQQECBAgcE4E&#10;cns2R/fG/4zjO5+NyI9OaobaluUx5+c+Es1X3hQVVbWTquUwAQIECBAgQIAAAQIECBAgQIAAAQIE&#10;CBAgQIAAAQIECBAgQIAAAQIECBAgQIAAAQIECBAgQIAAAQIECBAgQIAAAQIECBAgQIAAAQIECBAg&#10;QIAAAQIECBAgQIAAAQIECBAgQIAAAQIECBAgQIAAAQIECBAgQIAAAQIECBAgQIAAAQIECBAgMDGB&#10;9MSOOUXgwhNIpVJx9913xwMPPBCPP/54SQGam5vjnnvuiaVLl5a0rmIECBAgQIAAAQITExjOD8eh&#10;vq7Ewy2ZhYmZgAABAgQITJXAaH82un/y39H94/+MoSP7J9W2sq4xmq+6OWav/3DUzl8yqVoOEyBA&#10;gAABAgQIECBAgAABAgQIECBAgAABAgQIECBAgAABAgQIECBAgAABAgQIECBAgAABAgQIECBAgAAB&#10;AgQIECBAgAABAgQIECBAgAABAgQIECBAgAABAgQIECBAgAABAgQIECBAgAABAgQIECBAgAABAgQI&#10;ECBAgAABAgQIECBAgAABApMXSE++hAoELhyBqqqquPPOO+Pyyy+Pr33tazE6Ojrpy8+bNy/+/M//&#10;PBYsWDDpWgoQIECAAAECBAiURuDN3gNRGPun2E9FqjLm1/vdrZiNNQIECBCYGoGBQ3viyAvfiZ6t&#10;T0RhZGhSTRsu2xCz1384GldeFxXp6knVcpgAAQIECBAgQIAAAQIECBAgQIAAAQIECBAgQIAAAQIE&#10;CBAgQIAAAQIECBAgQIAAAQIECBAgQIAAAQIECBAgQIAAAQIECBAgQIAAAQIECBAgQIAAAQIECBAg&#10;QIAAAQIECBAgQIAAAQIECBAgQIAAAQIECBAgQIAAAQIECBAgQIAAAQIECBAonUC6dKVUInDuBGpr&#10;axObj5clHnqX4MMf/nBcdtll8e1vfzs2btwY+Xz+XU6cHre0tMTHPvaxuPHGG6O62heAny5khQAB&#10;AgQIECBw7gQO5PYnNp9ff0lUVvhPqUQgAQECBAiURaBQKETutR/FkRe+E717Nk+qR7pxbsxe/wsx&#10;a+ypnjV/UrUcJkCAAAECBAgQIECAAAECBAgQIECAAAECBAgQIECAAAECBAgQIECAAAECBAgQIECA&#10;AAECBAgQIECAAAECBAgQIECAAAECBAgQIECAAAECBAgQIECAAAECBAgQIECAAAECBAgQIECAAAEC&#10;BAgQIECAAAECBAgQIECAAAECBAgQIECAAAECBMojkC5PWVUJTK3A9ddfHyeeqfxZsWJF3H333fHW&#10;W2/F97///XjiiSfi0KFD447Q2NgYS5Ysidtuuy2uvvrqqKioGHe/kAABAgQIECBA4NwIHMh1JDZu&#10;ySxKzAQECBAgQKDUAqODvXFs83/Xd+B2AABAAElEQVTF0RcfjqHuA5Mqn1n6npj9no9G4/JrI1VR&#10;OalaDhMgQIAAAQIECBAgQIAAAQIECBAgQIAAAQIECBAgQIAAAQIECBAgQIAAAQIECBAgQIAAAQIE&#10;CBAgQIAAAQIECBAgQIAAAQIECBAgQIAAAQIECBAgQIAAAQIECBAgQIAAAQIECBAgQIAAAQIECBAg&#10;QIAAAQIECBAgQIAAAQIECBAgQIAAAQLlFUiXt7zqBGa+wNy5c+OOO+44+QwNDcWRI0fi8OHD8dZb&#10;b8XAwEBcdNFFMX/+/JNPXV3dzAdxQwIECBAgQIDADBA4kOtIvEVLZlFiJiBAgAABAqUSGDy8L46+&#10;9L/j2E/+O/LDAxMuW1nfHLPX/0LM/rmPRPXsBROu4yABAgQIECBAgAABAgQIECBAgAABAgQIECBA&#10;gAABAgQIECBAgAABAgQIECBAgAABAgQIECBAgAABAgQIECBAgAABAgQIECBAgAABAgQIECBAgAAB&#10;AgQIECBAgAABAgQIECBAgAABAgQIECBAgAABAgQIECBAgAABAgQIECBAgAABAgQIECAwtQLpqW2n&#10;G4GZLVBdXR0LFiw4+czsm7odAQIECBAgQGBmCxzI7U+8YEtmYWImIECAAAECkxHIjw5HdsezcXTj&#10;I9G37+XJlIr6tjUx+z0fjaZVH4iKyqpJ1XKYAAECBAgQIECAAAECBAgQIECAAAECBAgQIECAAAEC&#10;BAgQIECAAAECBAgQIECAAAECBAgQIECAAAECBAgQIECAAAECBAgQIECAAAECBAgQIECAAAECBAgQ&#10;IECAAAECBAgQIECAAAECBAgQIECAAAECBAgQIECAAAECBAgQIECAAAECBAgQmHqB9NS31JEAAQIE&#10;CBAgQIAAAQLTV2BgpD+ODryVOGBLZlFiJiBAgAABAhMRGMl1x5EXH4ruHz8ao33HJlLi5JmKmoaY&#10;ddXNMfs9t0XtvMUTruMgAQIECBAgQIAAAQIECBAgQIAAAQIECBAgQIAAAQIECBAgQIAAAQIECBAg&#10;QIAAAQIECBAgQIAAAQIECBAgQIAAAQIECBAgQIAAAQIECBAgQIAAAQIECBAgQIAAAQIECBAgQIAA&#10;AQIECBAgQIAAAQIECBAgQIAAAQIECBAgQIAAAQIECBAgcO4F0ud+BBMQIECAAAECBAgQIEBg+ggc&#10;zO1PHKbq/7J3/89x3/WdwF+7+liWtFJsyfqyqzWGQCAkTZMGYoNDyBcIJKUk5DhgoECuDPSg03bu&#10;uPbm7h+4m5u2xwzcTGHo0QID1y+hkEDIkZR840tyDiGhCV8aviVuvNqVZMm2rJVkfdsLdNokrj7K&#10;7ka2tdqHPJrsvp+v1/v9ej0yk5nkl2Q7Y1f3UGouIECAAAECjQgsTDwRU/d/IY49elfUVpYaaX1W&#10;bVf+JTGw9/rYccFVke3sflbmCwECBAgQIECAAAECBAgQIECAAAECBAgQIECAAAECBAgQIECAAAEC&#10;BAgQIECAAAECBAgQIECAAAECBAgQIECAAAECBAgQIECAAAECBAgQIECAAAECBAgQIECAAAECBAgQ&#10;IECAAAECBAgQIECAAAECBAgQIECAAAECBAgQIECAAAECBAgQINCaAklrjm1qAgQIECBAgAABAgQI&#10;nBqBsdlDqRcXeouRzWRTcwEBAgQIEHgugVqtFrM/eSCmDnwpqj//7nOVr5Nnou/ll8auV781ci+8&#10;cJ06EQECBAgQIECAAAECBAgQIECAAAECBAgQIECAAAECBAgQIECAAAECBAgQIECAAAECBAgQIECA&#10;AAECBAgQIECAAAECBAgQIECAAAECBAgQIECAAAECBAgQIECAAAECBAgQIECAAAECBAgQIECAAAEC&#10;BAgQIECAAAECBAgQIECAAAECBAgQINCKAkkrDm1mAgQIECBAgAABAgQInCqBseqTqVeP5l6QmgkI&#10;ECBAgMB6AisnqnH04dtj+oFbYvHI2Hql62bZ7bnov/iaGNh3Q3T2F9atFRIgQIAAAQIECBAgQIAA&#10;AQIECBAgQIAAAQIECBAgQIAAAQIECBAgQIAAAQIECBAgQIAAAQIECBAgQIAAAQIECBAgQIAAAQIE&#10;CBAgQIAAAQIECBAgQIAAAQIECBAgQIAAAQIECBAgQIAAAQIECBAgQIAAAQIECBAgQIAAAQIECBAg&#10;QIAAAQKtK5C07ugmJ0CAAAECBAgQIECAwMYLjM0eSr10tHd3aiYgQIAAAQJrCSweHY/pA1+MIw/9&#10;31hdnF+rpK6zzsE9sWvfDbHzoqsj29ldV48iAgQIECBAgAABAgQIECBAgAABAgQIECBAgAABAgQI&#10;ECBAgAABAgQIECBAgAABAgQIECBAgAABAgQIECBAgAABAgQIECBAgAABAgQIECBAgAABAgQIECBA&#10;gAABAgQIECBAgAABAgQIECBAgAABAgQIECBAgAABAgQIECBAgAABAgQIECBAoHUFktYd3eQECBAg&#10;QIAAAQIECBDYeIHS8SdTLx3tfUFqJiBAgAABAs8UmC89FofvvylmfvjNiNrqM6P6P2ey0ffyS2Pg&#10;kuui98WvqL9PJQECBAgQIECAAAECBAgQIECAAAECBAgQIECAAAECBAgQIECAAAECBAgQIECAAAEC&#10;BAgQIECAAAECBAgQIECAAAECBAgQIECAAAECBAgQIECAAAECBAgQIECAAAECBAgQIECAAAECBAgQ&#10;IECAAAECBAgQIECAAAECBAgQIECAAAECBAgQINDyAknLb2ABAgQIECBAgAABAgQIbJDA8cWZmF2a&#10;Sb1ttPcFqZmAAAECBAjUarWY/ekDcfjbfxNzBx9pGiTpG4z+V/5G9L/i12Nb366m79FIgAABAgQI&#10;ECBAgAABAgQIECBAgAABAgQIECBAgAABAgQIECBAgAABAgQIECBAgAABAgQIECBAgAABAgQIECBA&#10;gAABAgQIECBAgAABAgQIECBAgAABAgQIECBAgAABAgQIECBAgAABAgQIECBAgAABAgQIECBAgAAB&#10;AgQIECBAgAABAgQItK5A0rqjm5wAAQIECBAgQIAAAQIbKzA2+2TqhT1JLnZ29afmAgIECBBoX4HV&#10;laU49uhdMXXfTXFi8mDTEF35c2LXpW+PHb9yRWSyHU3fo5EAAQIECBAgQIAAAQIECBAgQIAAAQIE&#10;CBAgQIAAAQIECBAgQIAAAQIECBAgQIAAAQIECBAgQIAAAQIECBAgQIAAAQIECBAgQIAAAQIECBAg&#10;QIAAAQIECBAgQIAAAQIECBAgQIAAAQIECBAgQIAAAQIECBAgQIAAAQIECBAgQIAAAQIECBBofYGk&#10;9VewAQECBAgQIECAAAECBDZGoDxbSr2o0Ls7NRMQIECAQHsKLM/PxJEHb43pB26J5dnpJhEy0fuy&#10;V8Xg/rdF7kUXNXmHNgIECBAgQIAAAQIECBAgQIAAAQIECBAgQIAAAQIECBAgQIAAAQIECBAgQIAA&#10;AQIECBAgQIAAAQIECBAgQIAAAQIECBAgQIAAAQIECBAgQIAAAQIECBAgQIAAAQIECBAgQIAAAQIE&#10;CBAgQIAAAQIECBAgQIAAAQIECBAgQIAAAQIECBAgQGCrCSRbbSH7ECBAgAABAgQIECBAoFmBcvVQ&#10;auto7+7UTECAAAEC7SWweLQSU/d9IY48/LWoLZ9oavns9lz0X3xNDOy7ITr7C03doYkAAQIECBAg&#10;QIAAAQIECBAgQIAAAQIECBAgQIAAAQIECBAgQIAAAQIECBAgQIAAAQIECBAgQIAAAQIECBAgQIAA&#10;AQIECBAgQIAAAQIECBAgQIAAAQIECBAgQIAAAQIECBAgQIAAAQIECBAgQIAAAQIECBAgQIAAAQIE&#10;CBAgQIAAAQIECBDYugLJ1l3NZgQIECBAgAABAgQIEGhMoFItpTYUcrtTMwEBAgQItIfAwvjjcfjb&#10;fxXHvn9PRG21qaU7B4qx69VvjZ0XvSGynd1N3aGJAAECBAgQIECAAAECBAgQIECAAAECBAgQIECA&#10;AAECBAgQIECAAAECBAgQIECAAAECBAgQIECAAAECBAgQIECAAAECBAgQIECAAAECBAgQIECAAAEC&#10;BAgQIECAAAECBAgQIECAAAECBAgQIECAAAECBAgQIECAAAECBAgQIECAAAECBAgQ2PoCydZf0YYE&#10;CBAgQIAAAQIECBCoT6A8W0otLPQWUzMBAQIECGxtgeoTfx+H77spZn9yoOlFe/ZcELv2vz36zn11&#10;ZDLZpu/RSIAAAQIECBAgQIAAAQIECBAgQIAAAQIECBAgQIAAAQIECBAgQIAAAQIECBAgQIAAAQIE&#10;CBAgQIAAAQIECBAgQIAAAQIECBAgQIAAAQIECBAgQIAAAQIECBAgQIAAAQIECBAgQIAAAQIECBAg&#10;QIAAAQIECBAgQIAAAQIECBAgQIAAAQIECLSHQNIea9qSAAECBAgQIECAAAEC6wvMLh6P2aXjqUX5&#10;XDE1ExAgQIDA1hOora7EsR/cG1P33RQLlZ82t2AmG2edd1kMXvqO6C6e29wduggQIECAAAECBAgQ&#10;IECAAAECBAgQIECAAAECBAgQIECAAAECBAgQIECAAAECBAgQIECAAAECBAgQIECAAAECBAgQIECA&#10;AAECBAgQIECAAAECBAgQIECAAAECBAgQIECAAAECBAgQIECAAAECBAgQIECAAAECBAgQIECAAAEC&#10;BAgQIECAAIG2FEjacmtLEyBAgAABAgQIECBA4CSBcvXQSSdPf+1JcrFj+86nD3wiQIAAgS0rsLo4&#10;H0ceui0O3/+3sTwz2dSemaQzdv7aNTG4/23ROTDa1B2aCBAgQIAAAQIECBAgQIAAAQIECBAgQIAA&#10;AQIECBAgQIAAAQIECBAgQIAAAQIECBAgQIAAAQIECBAgQIAAAQIECBAgQIAAAQIECBAgQIAAAQIE&#10;CBAgQIAAAQIECBAgQIAAAQIECBAgQIAAAQIECBAgQIAAAQIECBAgQIAAAQIECBAgQIAAgfYWSNp7&#10;fdsTIECAAAECBAgQIEDgnwTKs6VUinyumJoJCBAgQGBrCCzPzcT0Azf/8ndl/nhTS3XkdsbA3rc8&#10;9XtdJD07mrpDEwECBAgQIECAAAECBAgQIECAAAECBAgQIECAAAECBAgQIECAAAECBAgQIECAAAEC&#10;BAgQIECAAAECBAgQIECAAAECBAgQIECAAAECBAgQIECAAAECBAgQIECAAAECBAgQIECAAAECBAgQ&#10;IECAAAECBAgQIECAAAECBAgQIECAAAECBAgQIEDgFwIJBgIECBAgQIAAAQIECBCIKFcPpTIUeoup&#10;mYAAAQIEWltgaXY6pu67KaYfvDVqSwtNLbN9cE/s2v+22HHh6yObdDZ1hyYCBAgQIECAAAECBAgQ&#10;IECAAAECBAgQIECAAAECBAgQIECAAAECBAgQIECAAAECBAgQIECAAAECBAgQIECAAAECBAgQIECA&#10;AAECBAgQIECAAAECBAgQIECAAAECBAgQIECAAAECBAgQIECAAAECBAgQIECAAAECBAgQIECAAAEC&#10;BAgQIECAwDMFkmd+8ZkAAQIECBAgQIAAAQLtKlCeLaWuXsgVUzMBAQIECLSmwNLM4Tj87b+OIw/d&#10;FrXlxaaW6N59Xgxe9s7oe9n+yGQyTd2hiQABAgQIECBAgAABAgQIECBAgAABAgQIECBAgAABAgQI&#10;ECBAgAABAgQIECBAgAABAgQIECBAgAABAgQIECBAgAABAgQIECBAgAABAgQIECBAgAABAgQIECBA&#10;gAABAgQIECBAgAABAgQIECBAgAABAgQIECBAgAABAgQIECBAgAABAgQIECCwlkCy1qEzAgQIECBA&#10;gAABAgQItJtApVpKXTnfW0zNBAQIECDQWgKLR8px+Nt/HUe/d0fUVpaaGr73nL0xeNk7I/fCC5vq&#10;10SAAAECBAgQIECAAAECBAgQIECAAAECBAgQIECAAAECBAgQIECAAAECBAgQIECAAAECBAgQIECA&#10;AAECBAgQIECAAAECBAgQIECAAAECBAgQIECAAAECBAgQIECAAAECBAgQIECAAAECBAgQIECAAAEC&#10;BAgQIECAAAECBAgQIECAAAECBAgQeC6B5LkK5AQIECBAgAABAgQIENjqAnNL1ZhZPJa6ZiFXTM0E&#10;BAgQINAaAguTB+PwN/8yjn3/7ojaasNDZzq2xY5ffV3s2v+26Bp+UcP9GggQIECAAAECBAgQIECA&#10;AAECBAgQIECAAAECBAgQIECAAAECBAgQIECAAAECBAgQIECAAAECBAgQIECAAAECBAgQIECAAAEC&#10;BAgQIECAAAECBAgQIECAAAECBAgQIECAAAECBAgQIECAAAECBAgQIECAAAECBAgQIECAAAECBAgQ&#10;IECAAAECjQgkjRSrJUCAAAECBAgQIECAwFYUKFcPpa7V1dEd/V27UnMBAQIECGxugfnKT2PyG5+P&#10;4z/6VlODdnT1Rf/e62LXvhsi6e1v6g5NBAgQIECAAAECBAgQIECAAAECBAgQIECAAAECBAgQIECA&#10;AAECBAgQIECAAAECBAgQIECAAAECBAgQIECAAAECBAgQIECAAAECBAgQIECAAAECBAgQIECAAAEC&#10;BAgQIECAAAECBAgQIECAAAECBAgQIECAAAECBAgQIECAAAECBAgQIECAAIFGBZJGG9QTIECAAAEC&#10;BAgQIEBgqwmUZ0upK+Vzo6mZgAABAgQ2r8D82GMxee/n4/iP729qyKRvV+za/7bof+VvREdnd1N3&#10;aCJAgAABAgQIECBAgAABAgQIECBAgAABAgQIECBAgAABAgQIECBAgAABAgQIECBAgAABAgQIECBA&#10;gAABAgQIECBAgAABAgQIECBAgAABAgQIECBAgAABAgQIECBAgAABAgQIECBAgAABAgQIECBAgAAB&#10;AgQIECBAgAABAgQIECBAgAABAgQINCuQNNuojwABAgQIECBAgAABAltFoFwtpa5S6C2mZgICBAgQ&#10;2HwCc0/+MCa/8bmY/el3mhqus380Bl/7rthx4esj27GtqTs0ESBAgAABAgQIECBAgAABAgQIECBA&#10;gAABAgQIECBAgAABAgQIECBAgAABAgQIECBAgAABAgQIECBAgAABAgQIECBAgAABAgQIECBAgAAB&#10;AgQIECBAgAABAgQIECBAgAABAgQIECBAgAABAgQIECBAgAABAgQIECBAgAABAgQIECBAgAABAgSe&#10;r0DyfC/QT4AAAQIECBAgQIAAgVYXqMyWUlfI54qpmYAAAQIENo9A9eAjMXnv56L6+MNNDdU5uCeG&#10;XvubseOCKyOT7WjqDk0ECBAgQIAAAQIECBAgQIAAAQIECBAgQIAAAQIECBAgQIAAAQIECBAgQIAA&#10;AQIECBAgQIAAAQIECBAgQIAAAQIECBAgQIAAAQIECBAgQIAAAQIECBAgQIAAAQIECBAgQIAAAQIE&#10;CBAgQIAAAQIECBAgQIAAAQIECBAgQIAAAQIECBAgQIAAgY0SSDbqIvcQIECAAAECBAgQIECgVQXK&#10;1VLq6IXc7tRMQIAAAQJnXqB68NGYuPvTMXfwkaaG2T58dgxd/ptx1vmXRyaTbeoOTQQIECBAgAAB&#10;AgQIECBAgAABAgQIECBAgAABAgQIECBAgAABAgQIECBAgAABAgQIECBAgAABAgQIECBAgAABAgQI&#10;ECBAgAABAgQIECBAgAABAgQIECBAgAABAgQIECBAgAABAgQIECBAgAABAgQIECBAgAABAgQIECBA&#10;gAABAgQIECBAgACBjRZINvpC9xEgQIAAAQIECBAgQKCVBOaX5+LoienUkQu9xdRMQIAAAQJnTmDu&#10;0I9i4u5PR/XnDzU1RHfxvBh67bui79z9TfVrIkCAAAECBAgQIECAAAECBAgQIECAAAECBAgQIECA&#10;AAECBAgQIECAAAECBAgQIECAAAECBAgQIECAAAECBAgQIECAAAECBAgQIECAAAECBAgQIECAAAEC&#10;BAgQIECAAAECBAgQIECAAAECBAgQIECAAAECBAgQIECAAAECBAgQIECAAAECBAicSoHkVF7ubgIE&#10;CBAgQIAAAQIECGx2gUp1LHXEzuz2GOgaTM0FBAgQIHD6BebHfhwTd38mZn/6QFOP97zoohi6/N3R&#10;e/bFTfVrIkCAAAECBAgQIECAAAECBAgQIECAAAECBAgQIECAAAECBAgQIECAAAECBAgQIECAAAEC&#10;BAgQIECAAAECBAgQIECAAAECBAgQIECAAAECBAgQIECAAAECBAgQIECAAAECBAgQIECAAAECBAgQ&#10;IECAAAECBAgQIECAAAECBAgQIECAAAECBAicDoHkdDziDQIECBAgQIAAAQIECGxWgfJsKXW0fO9o&#10;ZDKZ1FxAgAABAqdXoPr492Lm7o819Wjuxa+MoSveE7k9FzTVr4kAAQIECBAgQIAAAQIECBAgQIAA&#10;AQIECBAgQIAAAQIECBAgQIAAAQIECBAgQIAAAQIECBAgQIAAAQIECBAgQIAAAQIECBAgQIAAAQIE&#10;CBAgQIAAAQIECBAgQIAAAQIECBAgQIAAAQIECBAgQIAAAQIECBAgQIAAAQIECBAgQIAAAQIECBAg&#10;cDoFktP5mLcIECBAgAABAgQIECCw2QQq1VLqSIVcMTUTECBAgMDpF1iamYhsg8/2vvRVMXT5u6Nn&#10;93kNdionQIAAAQIECBAgQIAAAQIECBAgQIAAAQIECBAgQIAAAQIECBAgQIAAAQIECBAgQIAAAQIE&#10;CBAgQIAAAQIECBAgQIAAAQIECBAgQIAAAQIECBAgQIAAAQIECBAgQIAAAQIECBAgQIAAAQIECBAg&#10;QIAAAQIECBAgQIAAAQIECBAgQIAAAQIECJw5geTMPe1lAgQIECBAgAABAgQInHmBcvVQ6hCF3O7U&#10;TECAAAECm1ug79xLY+iK90R34aWbe1DTESBAgAABAgQIECBAgAABAgQIECBAgAABAgQIECBAgAAB&#10;AgQIECBAgAABAgQIECBAgAABAgQIECBAgAABAgQIECBAgAABAgQIECBAgAABAgQIECBAgAABAgQI&#10;ECBAgAABAgQIECBAgAABAgQIECBAgAABAgQIECBAgAABAgQIECBAgAABAgTWEEjWOHNEgAABAgQI&#10;ECBAgACBthEoz5ZSd833FlMzAQECBAhsToG+8y6L4StujK6RszfngKYiQIAAAQIECBAgQIAAAQIE&#10;CBAgQIAAAQIECBAgQIAAAQIECBAgQIAAAQIECBAgQIAAAQIECBAgQIAAAQIECBAgQIAAAQIECBAg&#10;QIAAAQIECBAgQIAAAQIECBAgQIAAAQIECBAgQIAAAQIECBAgQIAAAQIECBAgQIAAAQIECBAgQIAA&#10;AQIECNQhkNRRo4QAAQIECBAgQIAAAQJbUuDEykJMLxxO3a2QK6ZmAgIECBDYWIGV+ePP68K+l+2P&#10;oatujO78Oc/rHs0ECBAgQIAAAQIECBAgQIAAAQIECBAgQIAAAQIECBAgQIAAAQIECBAgQIAAAQIE&#10;CBAgQIAAAQIECBAgQIAAAQIECBAgQIAAAQIECBAgQIAAAQIECBAgQIAAAQIECBAgQIAAAQIECBAg&#10;QIAAAQIECBAgQIAAAQIECBAgQIAAAQIECBAgQIAAgc0gkGyGIcxAgAABAgQIECBAgACBMyFQmR1L&#10;fTbJbotd3UOpuYAAAQIENkZgeX4mDn/rr2LqiX+IePX7Gr6095y9MXzVv4vu0XMb7tVAgAABAgQI&#10;ECBAgAABAgQIECBAgAABAgQIECBAgAABAgQIECBAgAABAgQIECBAgAABAgQIECBAgAABAgQIECBA&#10;gAABAgQIECBAgAABAgQIECBAgAABAgQIECBAgAABAgQIECBAgAABAgQIECBAgAABAgQIECBAgAAB&#10;AgQIECBAgAABAgQIENisAslmHcxcBAgQIECAAAECBAgQONUC5Wop9Yl8z2hkM9nUXECAAAECz09g&#10;dXE+pg58KQ5/+29i9UQ1aiPnNXRh7uyLY/iq34qeF5zfUJ9iAgQIECBAgAABAgQIECBAgAABAgQI&#10;ECBAgAABAgQIECBAgAABAgQIECBAgAABAgQIECBAgAABAgQIECBAgAABAgQIECBAgAABAgQIECBA&#10;gAABAgQIECBAgAABAgQIECBAgAABAgQIECBAgAABAgQIECBAgAABAgQIECBAgAABAgQIECBAgEAr&#10;CCStMKQZCRAgQIAAAQIECBAgcCoEKtVS6rX53mJqJiBAgACB5gVqK8sx/d2vxuQ3Phcr1aMNX9Sz&#10;51dj+HW/FbkXXthwrwYCBAgQIECAAAECBAgQIECAAAECBAgQIECAAAECBAgQIECAAAECBAgQIECA&#10;AAECBAgQIECAAAECBAgQIECAAAECBAgQIECAAAECBAgQIECAAAECBAgQIECAAAECBAgQIECAAAEC&#10;BAgQIECAAAECBAgQIECAAAECBAgQIECAAAECBAgQIECAQKsIJK0yqDkJECBAgAABAgQIECCw0QLl&#10;2UOpVxZyxdRMQIAAAQKNC9Rqq3Hs0btj4u5Px9LRSuMXPNXR+5JL4uw3v7+pXk0ECBAgQIAAAQIE&#10;CBAgQIAAAQIECBAgQIAAAQIECBAgQIAAAQIECBAgQIAAAQIECBAgQIAAAQIECBAgQIAAAQIECBAg&#10;QIAAAQIECBAgQIAAAQIECBAgQIAAAQIECBAgQIAAAQIECBAgQIAAAQIECBAgQIAAAQIECBAgQIAA&#10;AQIECBAgQIAAgVYSSFppWLMSIECAAAECBAgQIEBgIwXK1VLqdYXeYmomIECAAIHGBI7/+ECM3/mp&#10;ODHxeGONJ1UnvQMnnfhKgAABAgQIECBAgAABAgQIECBAgAABAgQIECBAgAABAgQIECBAgAABAgQI&#10;ECBAgAABAgQIECBAgAABAgQIECBAgAABAgQIECBAgAABAgQIECBAgAABAgQIECBAgAABAgQIECBA&#10;gAABAgQIECBAgAABAgQIECBAgAABAgQIECBAgAABAgQIENiaAsnWXMtWBAgQIECAAAECBAgQWF9g&#10;aWUxpuYnU4sKuWJqJiBAgACB+gTmxx6Lyh2fjLmDj9TXoIoAAQIECBAgQIAAAQIECBAgQIAAAQIE&#10;CBAgQIAAAQIECBAgQIAAAQIECBAgQIAAAQIECBAgQIAAAQIECBAgQIAAAQIECBAgQIAAAQIECBAg&#10;QIAAAQIECBAgQIAAAQIECBAgQIAAAQIECBAgQIAAAQIECBAgQIAAAQIECBAgQIAAAQIECBAgQOCX&#10;AgkHAgQIECBAgAABAgQItKNAZW4sak/9WeunI9MRg90ja0XOCBAgQKAOgcWjlZi48y/i2PfvqqNa&#10;CQECBAgQIECAAAECBAgQIECAAAECBAgQIECAAAECBAgQIECAAAECBAgQIECAAAECBAgQIECAAAEC&#10;BAgQIECAAAECBAgQIECAAAECBAgQIECAAAECBAgQIECAAAECBAgQIECAAAECBAgQIECAAAECBAgQ&#10;IECAAAECBAgQIECAAAECBAgQIECAwMkCyckHvhMgQIAAAQIECBAgQKAdBCqzpdQ1h3sK0ZHtSM0F&#10;BAgQILC2wPLcsZj8xv+JIw9+JWorS2sXpZx2dPXGckrmmAABAgQIECBAgAABAgQIECBAgAABAgQI&#10;ECBAgAABAgQIECBAgAABAgQIECBAgAABAgQIECBAgAABAgQIECBAgAABAgQIECBAgAABAgQIECBA&#10;gAABAgQIECBAgAABAgQIECBAgAABAgQIECBAgAABAgQIECBAgAABAgQIECBAgAABAgQIECDQbgJJ&#10;uy1sXwIECBAgQIAAAQIECPxCoFwtpUIUeoupmYAAAQIE/rXAyom5mLr/C7/8XV2c/9cF65xkt+di&#10;8DXviM4Lrol/PDS2TqWIAAECBAgQIECAAAECBAgQIECAAAECBAgQIECAAAECBAgQIECAAAECBAgQ&#10;IECAAAECBAgQIECAAAECBAgQIECAAAECBAgQIECAAAECBAgQIECAAAECBAgQIECAAAECBAgQIECA&#10;AAECBAgQIECAAAECBAgQIECAAAECBAgQIECAAAECBAgQINA+Akn7rGpTAgQIECBAgAABAgQIPC1Q&#10;ni09/eWkT4Vc8aQTXwkQIEBgLYHaynJMf/fWmLz3c7Eyd2ytktSzTNIZA/tuiKHL3hkd3X0xMzOT&#10;WisgQIAAAQIECBAgQIAAAQIECBAgQIAAAQIECBAgQIAAAQIECBAgQIAAAQIECBAgQIAAAQIECBAg&#10;QIAAAQIECBAgQIAAAQIECBAgQIAAAQIECBAgQIAAAQIECBAgQIAAAQIECBAgQIAAAQIECBAgQIAA&#10;AQIECBAgQIAAAQIECBAgQIAAAQIECLSbQNJuC9uXAAECBAgQIECAAAECvxCoVEupEIXe3amZgAAB&#10;AgT+SWDmR9+M8a9/Khan0/95uqZVJhv9F18bQ1e+N7b1Da5Z4pAAAQIECBAgQIAAAQIECBAgQIAA&#10;AQIECBAgQIAAAQIECBAgQIAAAQIECBAgQIAAAQIECBAgQIAAAQIECBAgQIAAAQIECBAgQIAAAQIE&#10;CBAgQIAAAQIECBAgQIAAAQIECBAgQIAAAQIECBAgQIAAAQIECBAgQIAAAQIECBAgQIAAAQIECBAg&#10;0O4CSbsD2J8AAQIECBAgQIAAgfYTWF5djsn58dTF87liaiYgQIBAuwvMlf4hKrd/Iuaf/EHDFH3n&#10;Xhojb/jt2L5rd8O9GggQIECAAAECBAgQIECAAAECBAgQIECAAAECBAgQIECAAAECBAgQIECAAAEC&#10;BAgQIECAAAECBAgQIECAAAECBAgQIECAAAECBAgQIECAAAECBAgQIECAAAECBAgQIECAAAECBAgQ&#10;IECAAAECBAgQIECAAAECBAgQIECAAAECBAgQIECAAAEC7SSQtNOydiVAgAABAgQIECBAgMAvBCbm&#10;KrFaW10TI5vJxnBPfs3MIQECBNpZYHn2SIzf+ak4+r3bG2boLr48Rt74wcjtuaDhXg0ECBAgQIAA&#10;AQIECBAgQIAAAQIECBAgQIAAAQIECBAgQIAAAQIECBAgQIAAAQIECBAgQIAAAQIECBAgQIAAAQIE&#10;CBAgQIAAAQIECBAgQIAAAQIECBAgQIAAAQIECBAgQIAAAQIECBAgQIAAAQIECBAgQIAAAQIECBAg&#10;QIAAAQIECBAgQIAAgXYUSNpxaTsTIECAAAECBAgQINDeApVqKRVgqHskkqx/VUoFEhAg0HYCtZXl&#10;mDrwxZi89/OxujjX0P6dA8UYft37YsevXNFQn2ICBAgQIECAAAECBAgQIECAAAECBAgQIECAAAEC&#10;BAgQIECAAAECBAgQIECAAAECBAgQIECAAAECBAgQIECAAAECBAgQIECAAAECBAgQIECAAAECBAgQ&#10;IECAAAECBAgQIECAAAECBAgQIECAAAECBAgQIECAAAECBAgQIECAAAECBAgQIECAQLsLJO0OYH8C&#10;BAgQIECAAAECBNpPoDx7KHXpQu/u1ExAgACBdhOYeey+GL/jk7E4XWpo9aRvVwxd8d7ov/jayGQ7&#10;GupVTIAAAQIECBAgQIAAAQIECBAgQIAAAQIECBAgQIAAAQIECBAgQIAAAQIECBAgQIAAAQIECBAg&#10;QIAAAQIECBAgQIAAAQIECBAgQIAAAQIECBAgQIAAAQIECBAgQIAAAQIECBAgQIAAAQIECBAgQIAA&#10;AQIECBAgQIAAAQIECBAgQIAAAQIECBAgEJFAIECAAAECBAgQIECAQLsJlKul1JXzuWJqJiBAgEC7&#10;CCxMPB6Vr308qo8/3NDK2e25GHrtu2LgVf8msklnQ72KCRAgQIAAAQIECBAgQIAAAQIECBAgQIAA&#10;AQIECBAgQIAAAQIECBAgQIAAAQIECBAgQIAAAQIECBAgQIAAAQIECBAgQIAAAQIECBAgQIAAAQIE&#10;CBAgQIAAAQIECBAgQIAAAQIECBAgQIAAAQIECBAgQIAAAQIECBAgQIAAAQIECBAgQIAAAQIEnhZI&#10;nv7oEwECBAgQIECAAAECBNpDoDxbSl20kCumZgICBAhsdYHluWMxcden48hDt0XUVuteN5NNon/v&#10;9TF0xbsj6T6r7j6FBAgQIECAAAECBAgQIECAAAECBAgQIECAAAECBAgQIECAAAECBAgQIECAAAEC&#10;BAgQIECAAAECBAgQIECAAAECBAgQIECAAAECBAgQIECAAAECBAgQIECAAAECBAgQIECAAAECBAgQ&#10;IECAAAECBAgQIECAAAECBAgQIECAAAECBAgQIECAAAECawskax87JUCAAAECBAgQIECAwNYUWFld&#10;iYm5cupyhd5iaiYgQIDAVhWorSzH1AM3x+S9n4vVE9WG1jzr/Mtj5OoPRGd/oaE+xQQIECBAgAAB&#10;AgQIECBAgAABAgQIECBAgAABAgQIECBAgAABAgQIECBAgAABAgQIECBAgAABAgQIECBAgAABAgQI&#10;ECBAgAABAgQIECBAgAABAgQIECBAgAABAgQIECBAgAABAgQIECBAgAABAgQIECBAgAABAgQIECBA&#10;gAABAgQIECBAgAABAukCSXokIUCAAAECBAgQIECAwNYTODw/Hiu1lTUXy0QmRnoKa2YOCRAgsFUF&#10;Zh67L8bv+GQsTpcaWnH78NlR+PXfjdyLLmqoTzEBAgQIECBAgAABAgQIECBAgAABAgQIECBAgAAB&#10;AgQIECBAgAABAgQIECBAgAABAgQIECBAgAABAgQIECBAgAABAgQIECBAgAABAgQIECBAgAABAgQI&#10;ECBAgAABAgQIECBAgAABAgQIECBAgAABAgQIECBAgAABAgQIECBAgAABAgQIECBAgMBzCyTPXaKC&#10;AAECBAgQIECAAAECW0egXC2lLrOreyi2dXSm5gICBAhsJYGFicej8rWPR/Xxhxtaq6O7L4avel/0&#10;v/JNkcl2NNSrmAABAgQIECBAgAABAgQIECBAgAABAgQIECBAgAABAgQIECBAgAABAgQIECBAgAAB&#10;AgQIECBAgAABAgQIECBAgAABAgQIECBAgAABAgQIECBAgAABAgQIECBAgAABAgQIECBAgAABAgQI&#10;ECBAgAABAgQIECBAgAABAgQIECBAgAABAgQIECBAoD6BpL4yVQQIECBAgAABAgQIENgaAuXZUuoi&#10;hVwxNRMQIEBgqwgszx2Libs+HUceui2itlr/WplsDOy9PoavvDE6uvvq71NJgAABAgQIECBAgAAB&#10;AgQIECBAgAABAgQIECBAgAABAgQIECBAgAABAgQIECBAgAABAgQIECBAgAABAgQIECBAgAABAgQI&#10;ECBAgAABAgQIECBAgAABAgQIECBAgAABAgQIECBAgAABAgQIECBAgAABAgQIECBAgAABAgQIECBA&#10;gAABAgQIECDQsEDScIcGAgQIECBAgAABAgQItLBAuVpKnb7Quzs1ExAgQKDVBWqrKzH94Fdi4u7P&#10;xOrCbEPr9J6zL/LXfDC2D+5pqE8xAQIECBAgQIAAAQIECBAgQIAAAQIECBAgQIAAAQIECBAgQIAA&#10;AQIECBAgQIAAAQIECBAgQIAAAQIECBAgQIAAAQIECBAgQIAAAQIECBAgQIAAAQIECBAgQIAAAQIE&#10;CBAgQIAAAQIECBAgQIAAAQIECBAgQIAAAQIECBAgQIAAAQIECBAgQIBAcwJJc226CBAgQIAAAQIE&#10;CBAg0JoCldlS6uD5XDE1ExAgQKCVBaoHH43ybf8rTkw83tAanYN7In/Nh6LvnL0N9SkmQIAAAQIE&#10;CBAgQIAAAQIECBAgQIAAAQIECBAgQIAAAQIECBAgQIAAAQIECBAgQIAAAQIECBAgQIAAAQIECBAg&#10;QIAAAQIECBAgQIAAAQIECBAgQIAAAQIECBAgQIAAAQIECBAgQIAAAQIECBAgQIAAAQIECBAgQIAA&#10;AQIECBAgQIAAAQIECBB4fgLJ82vXTYAAAQIECBAgQIAAgdYRWK2txvjcWOrAhVwxNRMQIECgFQWW&#10;q0eicvsn4tijdzU0fkdXXwxddWMMXHJdZLIdDfUqJkCAAAECBAgQIECAAAECBAgQIECAAAECBAgQ&#10;IECAAAECBAgQIECAAAECBAgQIECAAAECBAgQIECAAAECBAgQIECAAAECBAgQIECAAAECBAgQIECA&#10;AAECBAgQIECAAAECBAgQIECAAAECBAgQIECAAAECBAgQIECAAAECBAgQIECAAAECBAgQeP4CyfO/&#10;wg0ECBAgQIAAAQIECBBoDYGp+clYWl1KHTbfO5qaCQgQINBKArVaLY48dFuMf/1/x+rCbP2jZ7Ix&#10;sPf6GL7yxujo7qu/TyUBAgQIECBAgAABAgQIECBAgAABAgQIECBAgAABAgQIECBAgAABAgQIECBA&#10;gAABAgQIECBAgAABAgQIECBAgAABAgQIECBAgAABAgQIECBAgAABAgQIECBAgAABAgQIECBAgAAB&#10;AgQIECBAgAABAgQIECBAgAABAgQIECBAgAABAgQIECBAgMCGCiQbepvLCBAgQIAAAQIECBAgsIkF&#10;ytVS6nQDXYOxvaMrNRcQIECgVQQWJp6I8q0fjbknv9/QyL3n7Iv8NR+M7YN7GupTTIAAAQIECBAg&#10;QIAAAQIECBAgQIAAAQIECBAgQIAAAQIECBAgQIAAAQIECBAgQIAAAQIECBAgQIAAAQIECBAgQIAA&#10;AQIECBAgQIAAAQIECBAgQIAAAQIECBAgQIAAAQIECBAgQIAAAQIECBAgQIAAAQIECBAgQIAAAQIE&#10;CBAgQIAAAQIECBAgsPECycZf6UYCBAgQIECAAAECBAhsToHKbCl1sHyumJoJCBAg0AoCKyeqMXnP&#10;Z2PqwM0RtdW6R+4c3BP5az4UfefsrbtHIQECBAgQIECAAAECBAgQIECAAAECBAgQIECAAAECBAgQ&#10;IECAAAECBAgQIECAAAECBAgQIECAAAECBAgQIECAAAECBAgQIECAAAECBAgQIECAAAECBAgQIECA&#10;AAECBAgQIECAAAECBAgQIECAAAECBAgQIECAAAECBAgQIECAAAECBAgQIECAwKkVSE7t9W4nQIAA&#10;AQIECBAgQIDA5hEoVw+lDjPauzs1ExAgQGAzC9RqtTj6938X41//s1ipHq171Oz2XAxf+d4Y2HdD&#10;ZLIddfcpJECAAAECBAgQIECAAAECBAgQIECAAAECBAgQIECAAAECBAgQIECAAAECBAgQIECAAAEC&#10;BAgQIECAAAECBAgQIECAAAECBAgQIECAAAECBAgQIECAAAECBAgQIECAAAECBAgQIECAAAECBAgQ&#10;IECAAAECBAgQIECAAAECBAgQIECAAAECBAgQOPUCyal/wgsECBAgQIAAAQIECBDYHAKV6ljqIPnc&#10;aGomIECAwGYVWBj/eYzd+tGYP/TDhkbcedEbY+TqD0TS299Qn2ICBAgQIECAAAECBAgQIECAAAEC&#10;BAgQIECAAAECBAgQIECAAAECBAgQIECAAAECBAgQIECAAAECBAgQIECAAAECBAgQIECAAAECBAgQ&#10;IECAAAECBAgQIECAAAECBAgQIECAAAECBAgQIECAAAECBAgQIECAAAECBAgQIECAAAECBAgQIECA&#10;AIHTI5Ccnme8QoAAAQIECBAgQIAAgTMvMF4tpw6RzxVTMwEBAgQ2m8DKibmYvOczMXXg5ojaat3j&#10;bR95cYy++T9Ez+7z6+5RSIAAAQIECBAgQIAAAQIECBAgQIAAAQIECBAgQIAAAQIECBAgQIAAAQIE&#10;CBAgQIAAAQIECBAgQIAAAQIECBAgQIAAAQIECBAgQIAAAQIECBAgQIAAAQIECBAgQIAAAQIECBAg&#10;QIAAAQIECBAgQIAAAQIECBAgQIAAAQIECBAgQIAAAQIECBAgcPoFktP/pBcJECBAgAABAgQIECBw&#10;+gWOLkzHwsp86sP53GhqJiBAgMBmEjj2w29E5Wt/GsvHp+oeK5Nsj+Erb4xd+/9tZLIddfcpJECA&#10;AAECBAgQIECAAAECBAgQIECAAAECBAgQIECAAAECBAgQIECAAAECBAgQIECAAAECBAgQIECAAAEC&#10;BAgQIECAAAECBAgQIECAAAECBAgQIECAAAECBAgQIECAAAECBAgQIECAAAECBAgQIECAAAECBAgQ&#10;IECAAAECBAgQIECAAAECBAgQODMCyZl51qsECBAgQIAAAQIECBA4vQKV6ljqg2d17oiebbnUXECA&#10;AIHNILB4bCLKX/1YzP7kQEPj9L70VVF40+9H586RhvoUEyBAgAABAgQIECBAgAABAgQIECBAgAAB&#10;AgQIECBAgAABAgQIECBAgAABAgQIECBAgAABAgQIECBAgAABAgQIECBAgAABAgQIECBAgAABAgQI&#10;ECBAgAABAgQIECBAgAABAgQIECBAgAABAgQIECBAgAABAgQIECBAgAABAgQIECBAgAABAgQInDmB&#10;5Mw97WUCBAgQIECAAAECBAicPoFytZT6WD5XTM0EBAgQONMCtdpqTB+4OSbu+otYXVqoe5xtO/OR&#10;v/Z34qxzL627RyEBAgQIECBAgAABAgQIECBAgAABAgQIECBAgAABAgQIECBAgAABAgQIECBAgAAB&#10;AgQIECBAgAABAgQIECBAgAABAgQIECBAgAABAgQIECBAgAABAgQIECBAgAABAgQIECBAgAABAgQI&#10;ECBAgAABAgQIECBAgAABAgQIECBAgAABAgQIECBAgMDmEEg2xximIECAAAECBAgQIECAwKkVqFRL&#10;qQ/kc6OpmYAAAQJnUmCh8rMofeUjsTD247rHyCSdMXjZu2LwNe+I7FOf/RAgQIAAAQIECBAgQIAA&#10;AQIECBAgQIAAAQIECBAgQIAAAQIECBAgQIAAAQIECBAgQIAAAQIECBAgQIAAAQIECBAgQIAAAQIE&#10;CBAgQIAAAQIECBAgQIAAAQIECBAgQIAAAQIECBAgQIAAAQIECBAgQIAAAQIECBAgQIAAAQIECBAg&#10;QIAAAQIECLSeQNJ6I5uYAAECBAgQIECAAAECjQtUqmOpTflcMTUTECBA4EwIrC6diIl7PhtT938h&#10;orZa9wh95+6P/LW/G507R+ruUUiAAAECBAgQIECAAAECBAgQIECAAAECBAgQIECAAAECBAgQIECA&#10;AAECBAgQIECAAAECBAgQIECAAAECBAgQIECAAAECBAgQIECAAAECBAgQIECAAAECBAgQIECAAAEC&#10;BAgQIECAAAECBAgQIECAAAECBAgQIECAAAECBAgQIECAAAECBAgQILD5BJLNN5KJCBAgQIAAAQIE&#10;CBAgsPEClWop9dJ8bjQ1ExAgQOB0C8z+7MEYu/WjsXS0UvfT23aMROFNvxd9L3t13T0KCRAgQIAA&#10;AQIECBAgQIAAAQIECBAgQIAAAQIECBAgQIAAAQIECBAgQIAAAQIECBAgQIAAAQIECBAgQIAAAQIE&#10;CBAgQIAAAQIECBAgQIAAAQIECBAgQIAAAQIECBAgQIAAAQIECBAgQIAAAQIECBAgQIAAAQIECBAg&#10;QIAAAQIECBAgQIAAAQIENq9AsnlHMxkBAgQIECBAgAABAgQ2RmBuqRrHF2dSL8vniqmZgAABAqdL&#10;YLl6NCq3fyKOPXpn/U9mO2Lw0rfH0OXvjuy2rvr7VBIgQIAAAQIECBAgQIAAAQIECBAgQIAAAQIE&#10;CBAgQIAAAQIECBAgQIAAAQIECBAgQIAAAQIECBAgQIAAAQIECBAgQIAAAQIECBAgQIAAAQIECBAg&#10;QIAAAQIECBAgQIAAAQIECBAgQIAAAQIECBAgQIAAAQIECBAgQIAAAQIECBAgQIAAAQIECGxqgWRT&#10;T2c4AgQIECBAgAABAgQIbIBAuVpKvaWrozt2dvWn5gICBAicDoEj37sjxu/4RKzMH6/7ue7d58Xo&#10;dR+OruGz6+5RSIAAAQIECBAgQIAAAQIECBAgQIAAAQIECBAgQIAAAQIECBAgQIAAAQIECBAgQIAA&#10;AQIECBAgQIAAAQIECBAgQIAAAQIECBAgQIAAAQIECBAgQIAAAQIECBAgQIAAAQIECBAgQIAAAQIE&#10;CBAgQIAAAQIECBAgQIAAAQIECBAgQIAAAQIECBAg0BoCSWuMaUoCBAgQIECAAAECBAg0L1CpllKb&#10;R3KF1ExAgACBUy2weKQcY1/+SFSf+F7dT2U7e2Lk6vdH/yXXRSaTqbtPIQECBAgQIECAAAECBAgQ&#10;IECAAAECBAgQIECAAAECBAgQIECAAAECBAgQIECAAAECBAgQIECAAAECBAgQIECAAAECBAgQIECA&#10;AAECBAgQIECAAAECBAgQIECAAAECBAgQIECAAAECBAgQIECAAAECBAgQIECAAAECBAgQIECAAAEC&#10;BAgQIECAQOsIJK0zqkkJECBAgAABAgQIECDQnEClOpbamM8VUzMBAQIETpVArVaL6e/cEuNf/1TU&#10;lhbqfqbv5a+Jwpt+L7b1Ddbdo5AAAQIECBAgQIAAAQIECBAgQIAAAQIECBAgQIAAAQIECBAgQIAA&#10;AQIECBAgQIAAAQIECBAgQIAAAQIECBAgQIAAAQIECBAgQIAAAQIECBAgQIAAAQIECBAgQIAAAQIE&#10;CBAgQIAAAQIECBAgQIAAAQIECBAgQIAAAQIECBAgQIAAAQIECBAgQKD1BJLWG9nEBAgQIECAAAEC&#10;BAgQaEygUi2lNhRyxdRMQIAAgVMhsHikHKVb/iTmDj5S9/VJ364ovOn346yXv6buHoUECBAgQIAA&#10;AQIECBAgQIAAAQIECBAgQIAAAQIECBAgQIAAAQIECBAgQIAAAQIECBAgQIAAAQIECBAgQIAAAQIE&#10;CBAgQIAAAQIECBAgQIAAAQIECBAgQIAAAQIECBAgQIAAAQIECBAgQIAAAQIECBAgQIAAAQIECBAg&#10;QIAAAQIECBAgQIAAAQKtK5C07ugmJ0CAAAECBAgQIECAQH0Cldmx1MJ8bjQ1ExAgQGAjBWq11Zh+&#10;4JYYv/PPo7a0UOfVmRjYe10Mv/790bG9p84eZQQIECBAgAABAgQIECBAgAABAgQIECBAgAABAgQI&#10;ECBAgAABAgQIECBAgAABAgQIECBAgAABAgQIECBAgAABAgQIECBAgAABAgQIECBAgAABAgQIECBA&#10;gAABAgQIECBAgAABAgQIECBAgAABAgQIECBAgAABAgQIECBAgAABAgQIECBAgAABAq0ukLT6AuYn&#10;QIAAAQIECBAgQIDAegKLK4sxvXA4tSSfK6ZmAgIECGyUwInDT0bpy/8z5p/8Qd1Xbh8+O0av+4/R&#10;s/v8unsUEiBAgAABAgQIECBAgAABAgQIECBAgAABAgQIECBAgAABAgQIECBAgAABAgQIECBAgAAB&#10;AgQIECBAgAABAgQIECBAgAABAgQIECBAgAABAgQIECBAgAABAgQIECBAgAABAgQIECBAgAABAgQI&#10;ECBAgAABAgQIECBAgAABAgQIECBAgAABAgQIbA2BZGusYQsCBAgQIECAAAECBAisLTAxV47aU3/W&#10;+unIdMRgz/BakTMCBAhsiEBtdSUO33dTTN7z2aitLNV1Z6ZjWwxd8Z4YvPQdkenwn27qQlNEgAAB&#10;AgQIECBAgAABAgQIECBAgAABAgQIECBAgAABAgQIECBAgAABAgQIECBAgAABAgQIECBAgAABAgQI&#10;ECBAgAABAgQIECBAgAABAgQIECBAgAABAgQIECBAgAABAgQIECBAgAABAgQIECBAgAABAgQIECBA&#10;gAABAgQIECBAgAABAgQIENhiAv4v11vsb6h1CBAgQIAAAQIECBB4tkClOvbsg2d8G+4pRDaTfcaJ&#10;jwQIENg4gYXJg1H60h/FQvnHdV/a88ILY/T6/xTbB4p19ygkQIAAAQIECBAgQIAAAQIECBAgQIAA&#10;AQIECBAgQIAAAQIECBAgQIAAAQIECBAgQIAAAQIECBAgQIAAAQIECBAgQIAAAQIECBAgQIAAAQIE&#10;GHyjcgAAQABJREFUCBAgQIAAAQIECBAgQIAAAQIECBAgQIAAAQIECBAgQIAAAQIECBAgQIAAAQIE&#10;CBAgQIAAAQIECBDYegLJ1lvJRgQIECBAgAABAgQIEHhaoFItPf3lpE+F3uJJJ74SIEDg+QvUaqsx&#10;dd9NMXH3Z6K2slTXhZltXTFy9ftjYO9bIpPJ1NWjiAABAgQIECBAgAABAgQIECBAgAABAgQIECBA&#10;gAABAgQIECBAgAABAgQIECBAgAABAgQIECBAgAABAgQIECBAgAABAgQIECBAgAABAgQIECBAgAAB&#10;AgQIECBAgAABAgQIECBAgAABAgQIECBAgAABAgQIECBAgAABAgQIECBAgAABAgQIECBAYOsKJFt3&#10;NZsRIECAAAECBAgQIEAgolIdS2XI50ZTMwEBAgSaETgxdShKN/9RzB/6Ud3tPS+8MIpv+cPo7C/U&#10;3aOQAAECBAgQIECAAAECBAgQIECAAAECBAgQIECAAAECBAgQIECAAAECBAgQIECAAAECBAgQIECA&#10;AAECBAgQIECAAAECBAgQIECAAAECBAgQIECAAAECBAgQIECAAAECBAgQIECAAAECBAgQIECAAAEC&#10;BAgQIECAAAECBAgQIECAAAECBAgQIEBgawskW3s92xEgQIAAAQIECBAg0O4C5dlSKkE+V0zNBAQI&#10;EGhEoFZbjekDX4rxO/88asuLdbVmt3XFyBt+O/ovuS4ymUxdPYoIECBAgAABAgQIECBAgAABAgQI&#10;ECBAgAABAgQIECBAgAABAgQIECBAgAABAgQIECBAgAABAgQIECBAgAABAgQIECBAgAABAgQIECBA&#10;gAABAgQIECBAgAABAgQIECBAgAABAgQIECBAgAABAgQIECBAgAABAgQIECBAgAABAgQIECBAgAAB&#10;AgTaQyBpjzVtSYAAAQIECBAgQIBAOwqs1lZjYq6cuno+N5qaCQgQIFCvwOL0WJRu+eOY+8fv19sS&#10;uZdcEqPXfTg6dwzX3aOQAAECBAgQIECAAAECBAgQIECAAAECBAgQIECAAAECBAgQIECAAAECBAgQ&#10;IECAAAECBAgQIECAAAECBAgQIECAAAECBAgQIECAAAECBAgQIECAAAECBAgQIECAAAECBAgQIECA&#10;AAECBAgQIECAAAECBAgQIECAAAECBAgQIECAAAECBAgQIECgfQSS9lnVpgQIECBAgAABAgQItJvA&#10;4bmJWKmtrLl2JjIx3FNYM3NIgACBegWmv/PlqPzdn0VtaaGulmxXb+Sv+VD0/9o1ddUrIkCAAAEC&#10;BAgQIECAAAECBAgQIECAAAECBAgQIECAAAECBAgQIECAAAECBAgQIECAAAECBAgQIECAAAECBAgQ&#10;IECAAAECBAgQIECAAAECBAgQIECAAAECBAgQIECAAAECBAgQIECAAAECBAgQIECAAAECBAgQIECA&#10;AAECBAgQIECAAAECBAgQaE+BpD3XtjUBAgQIECBAgAABAu0gUKmWUtfc1T0UnR2dqbmAAAEC6wks&#10;HZ+K0i1/EtWfPbhe2bOy3nP2xej1H45tfYPPOveFAAECBAgQIECAAAECBAgQIECAAAECBAgQIECA&#10;AAECBAgQIECAAAECBAgQIECAAAECBAgQIECAAAECBAgQIECAAAECBAgQIECAAAECBAgQIECAAAEC&#10;BAgQIECAAAECBAgQIECAAAECBAgQIECAAAECBAgQIECAAAECBAgQIECAAAECBAgQIECAwMkCyckH&#10;vhMgQIAAAQIECBAgQGCrCFSqY6mr5HOjqZmAAAEC6wkc+8G9Ub71o7GycHy9sn/Jsp09kb/2d6L/&#10;4mv/5cwHAgQIECBAgAABAgQIECBAgAABAgQIECBAgAABAgQIECBAgAABAgQIECBAgAABAgQIECBA&#10;gAABAgQIECBAgAABAgQIECBAgAABAgQIECBAgAABAgQIECBAgAABAgQIECBAgAABAgQIECBAgAAB&#10;AgQIECBAgAABAgQIECBAgAABAgQIECBAgAABAusJJOuFMgIECBAgQIAAAQIECLSyQKU6ljp+PldM&#10;zQQECBBYS2BloRrl2z4Wxx69a614zbPci18Rxev/ILbtGF4zd0iAAAECBAgQIECAAAECBAgQIECA&#10;AAECBAgQIECAAAECBAgQIECAAAECBAgQIECAAAECBAgQIECAAAECBAgQIECAAAECBAgQIECAAAEC&#10;BAgQIECAAAECBAgQIECAAAECBAgQIECAAAECBAgQIECAAAECBAgQIECAAAECBAgQIECAAAECBAgQ&#10;IEBgLYFkrUNnBAgQIECAAAECBAgQ2AoClbmx1DVGcoXUTECAAIGTBWYffzhKN/9xLM9Mnhyt+T27&#10;rStG3vjBGLjkzWvmDgkQIECAAAECBAgQIECAAAECBAgQIECAAAECBAgQIECAAAECBAgQIECAAAEC&#10;BAgQIECAAAECBAgQIECAAAECBAgQIECAAAECBAgQIECAAAECBAgQIECAAAECBAgQIECAAAECBAgQ&#10;IECAAAECBAgQIECAAAECBAgQIECAAAECBAgQIECAAAECBAisJ5CsF8oIECBAgAABAgQIECDQygLj&#10;1bHU8fO50dRMQIAAgX8WWF1ejIk7PxVT/++L/3z0nH/tedFFUXzLH0bnzvxz1iogQIAAAQIECBAg&#10;QIAAAQIECBAgQIAAAQIECBAgQIAAAQIECBAgQIAAAQIECBAgQIAAAQIECBAgQIAAAQIECBAgQIAA&#10;AQIECBAgQIAAAQIECBAgQIAAAQIECBAgQIAAAQIECBAgQIAAAQIECBAgQIAAAQIECBAgQIAAAQIE&#10;CBAgQIAAAQIECBAgsJZAstahMwIECBAgQIAAAQIECLS6wMyJYzG/PJe6xkjPaGomIECAwC8EFiae&#10;iENf+G9xYvKJukAySWeMXP2BGNh3Q2Qymbp6FBEgQIAAAQIECBAgQIAAAQIECBAgQIAAAQIECBAg&#10;QIAAAQIECBAgQIAAAQIECBAgQIAAAQIECBAgQIAAAQIECBAgQIAAAQIECBAgQIAAAQIECBAgQIAA&#10;AQIECBAgQIAAAQIECBAgQIAAAQIECBAgQIAAAQIECBAgQIAAAQIECBAgQIAAAQIECBBYSyBZ69AZ&#10;AQIECBAgQIAAAQIEWl2gUh1LXSG3rTd6O/tScwEBAgSmH7w1Krd/PGrLi3VhdBVeGrvf+l9j++Ce&#10;uuoVESBAgAABAgQIECBAgAABAgQIECBAgAABAgQIECBAgAABAgQIECBAgAABAgQIECBAgAABAgQI&#10;ECBAgAABAgQIECBAgAABAgQIECBAgAABAgQIECBAgAABAgQIECBAgAABAgQIECBAgAABAgQIECBA&#10;gAABAgQIECBAgAABAgQIECBAgAABAgQIEFhPIFkvlBEgQIAAAQIECBAgQKBVBcbnxlJHz+dGUzMB&#10;AQLtLbAyfzxKX/lIHP/Rt+qDyGRj8LJ3xvCVN0Ym21FfjyoCBAgQIECAAAECBAgQIECAAAECBAgQ&#10;IECAAAECBAgQIECAAAECBAgQIECAAAECBAgQIECAAAECBAgQIECAAAECBAgQIECAAAECBAgQIECA&#10;AAECBAgQIECAAAECBAgQIECAAAECBAgQIECAAAECBAgQIECAAAECBAgQIECAAAECBAgQIECAAAEC&#10;zyGQPEcuJkCAAAECBAgQIECAQEsKVKpjqXOP5EZTMwEBAu0rUD34SBz64v+I5ZnJuhA6+0ej+Nb/&#10;Ej27z6+rXhEBAgQIECBAgAABAgQIECBAgAABAgQIECBAgAABAgQIECBAgAABAgQIECBAgAABAgQI&#10;ECBAgAABAgQIECBAgAABAgQIECBAgAABAgQIECBAgAABAgQIECBAgAABAgQIECBAgAABAgQIECBA&#10;gAABAgQIECBAgAABAgQIECBAgAABAgQIECBAgACBegWSegvVESBAgAABAgQIECBAoJUExqtjqePm&#10;e0ZTMwEBAu0nUFtdiYl7PhuHv/mXTy1fqwug/5Vvjvwb/31kO7vrqldEgAABAgQIECBAgAABAgQI&#10;ECBAgAABAgQIECBAgAABAgQIECBAgAABAgQIECBAgAABAgQIECBAgAABAgQIECBAgAABAgQIECBA&#10;gAABAgQIECBAgAABAgQIECBAgAABAgQIECBAgAABAgQIECBAgAABAgQIECBAgAABAgQIECBAgAAB&#10;AgQIECBAoBGBpJFitQQIECBAgAABAgQIEGgVgUp1LHXUkdxoaiYgQKC9BBanx+LQ3/73mB97rK7F&#10;k1x/jL7lD6Lvpa+qq14RAQIECBAgQIAAAQIECBAgQIAAAQIECBAgQIAAAQIECBAgQIAAAQIECBAg&#10;QIAAAQIECBAgQIAAAQIECBAgQIAAAQIECBAgQIAAAQIECBAgQIAAAQIECBAgQIAAAQIECBAgQIAA&#10;AQIECBAgQIAAAQIECBAgQIAAAQIECBAgQIAAAQIECBAgQIAAgWYEkmaa9BAgQIAAAQIECBAgQGAz&#10;CyyuLMaRhanUEfO50dRMQIBA+wgcfeTOKH/1o7G6OF/X0r3n7IviDf85ktzOuuoVESBAgAABAgQI&#10;ECBAgAABAgQIECBAgAABAgQIECBAgAABAgQIECBAgAABAgQIECBAgAABAgQIECBAgAABAgQIECBA&#10;gAABAgQIECBAgAABAgQIECBAgAABAgQIECBAgAABAgQIECBAgAABAgQIECBAgAABAv+fvXuPkrQu&#10;7wT+dPXbtyrmPt1V1QwzmmAMUVnjqqyXoEYSICuKBEFFXDdusieyOVmTnCgKXhBYjjF7chbdXDwx&#10;2chFuWxEFFGDnnWN4hHdkBizsl6YGaarq3tuzExVz3RPdy05agThV2+Dfamq/sz8MVXv9/v+fs/z&#10;YeCc4Z8hQIAAAQIECBAgQIAAAQIECBAgQIDAExXInuiL3iNAgAABAgQIECBAgECnCkw1a9F66Odj&#10;/cj6stgyMvpYkWcECKwRgYXZmajd8f44eO9nFrVxXyGLsTP+Q2z5N+dFX1/fot5RIkCAAAECBAgQ&#10;IECAAAECBAgQIECAAAECBAgQIECAAAECBAgQIECAAAECBAgQIECAAAECBAgQIECAAAECBAgQIECA&#10;AAECBAgQIECAAAECBAgQIECAAAECBAgQIECAAAECBAgQIECAAAECBAgQIECAAAECBAgQIECAAAEC&#10;BAgQIECAAAECBAgQIPCTCGQ/ycveJUCAAAECBAgQIECAQCcKTDYmkmONFstR6CskcwEBAr0tcHTy&#10;O7H7lqtidt/uRS06uPnE2Hb+22Ok+pRF9ZUIECBAgAABAgQIECBAgAABAgQIECBAgAABAgQIECBA&#10;gAABAgQIECBAgAABAgQIECBAgAABAgQIECBAgAABAgQIECBAgAABAgQIECBAgAABAgQIECBAgAAB&#10;AgQIECBAgAABAgQIECBAgAABAgQIECBAgAABAgQIECBAgAABAgQIECBAgAABAgQILIVAthSHOIMA&#10;AQIECBAgQIAAAQKdJFBvTCTHKZfGk5mAAIHeFtj/1Y/H5Kf/JFrzc4tadOMzz4zq2ZdEYXBkUX0l&#10;AgQIECBAgAABAgQIECBAgAABAgQIECBAgAABAgQIECBAgAABAgQIECBAgAABAgQIECBAgAABAgQI&#10;ECBAgAABAgQIECBAgAABAgQIECBAgAABAgQIECBAgAABAgQIECBAgAABAgQIECBAgAABAgQIECBA&#10;gAABAgQIECBAgAABAgQIECBAgAABAkslkC3VQc4hQIAAAQIECBAgQIBApwhMNiaSo1RK48lMQIBA&#10;bwrMzxyOPR//wzj8f/92UQsWhk+I8XPeHBt+7vRF9ZUIECBAgAABAgQIECBAgAABAgQIECBAgAAB&#10;AgQIECBAgAABAgQIECBAgAABAgQIECBAgAABAgQIECBAgAABAgQIECBAgAABAgQIECBAgAABAgQI&#10;ECBAgAABAgQIECBAgAABAgQIECBAgAABAgQIECBAgAABAgQIECBAgAABAgQIECBAgAABAgQILLVA&#10;ttQHOo8AAQIECBAgQIAAAQKrLVBv1JIjlEvjyUxAgEDvCTR3/2M8cMvVMXdoalHLFXecGtvOe2sM&#10;rB9dVF+JAAECBAgQIECAAAECBAgQIECAAAECBAgQIECAAAECBAgQIECAAAECBAgQIECAAAECBAgQ&#10;IECAAAECBAgQIECAAAECBAgQIECAAAECBAgQIECAAAECBAgQIECAAAECBAgQIECAAAECBAgQIECA&#10;AAECBAgQIECAAAECBAgQIECAAAECBAgQIECAwHIIZMtxqDMJECBAgAABAgQIECCwWgKtVivqzVry&#10;+kpxPJkJCBDoHYF//m/Bvi/dFPW7PhTRWshfrK8Qoy96XYyeflH0PfTZDwIECBAgQIAAAQIECBAg&#10;QIAAAQIECBAgQIAAAQIECBAgQIAAAQIECBAgQIAAAQIECBAgQIAAAQIECBAgQIAAAQIECBAgQIAA&#10;AQIECBAgQIAAAQIECBAgQIAAAQIECBAgQIAAAQIECBAgQIAAAQIECBAgQIAAAQIECBAgQIAAAQIE&#10;CBAgQIAAAQKrKZCt5uXuJkCAAAECBAgQIECAwFILHDi6L+YWZpPHlkvVZCYgQKA3BI7PHIo9f/3e&#10;OPL/vrKohbJ1W2Pbr74tSjuesai+EgECBAgQIECAAAECBAgQIECAAAECBAgQIECAAAECBAgQIECA&#10;AAECBAgQIECAAAECBAgQIECAAAECBAgQIECAAAECBAgQIECAAAECBAgQIECAAAECBAgQIECAAAEC&#10;BAgQIECAAAECBAgQIECAAAECBAgQIECAAAECBAgQIECAAAECBAgQIECAAIHlFsiW+wLnEyBAgAAB&#10;AgQIECBAYCUFJpsTyes2DG2K4WwkmQsIEOh+geYD34wHbr4q5g5NLWqZdT/zvBg/9/ciG1m/qL4S&#10;AQIECBAgQIAAAQIECBAgQIAAAQIECBAgQIAAAQIECBAgQIAAAQIECBAgQIAAAQIECBAgQIAAAQIE&#10;CBAgQIAAAQIECBAgQIAAAQIECBAgQIAAAQIECBAgQIAAAQIECBAgQIAAAQIECBAgQIAAAQIECBAg&#10;QIAAAQIECBAgQIAAAQIECBAgQIAAgZUQyFbiEncQIECAAAECBAgQIEBgpQTqjYnkVZXSeDITECDQ&#10;/QJ7v3xr1P/mgxEL87nL9BWyKP/yb8SW016Z21UgQIAAAQIECBAgQIAAAQIECBAgQIAAAQIECBAg&#10;QIAAAQIECBAgQIAAAQIECBAgQIAAAQIECBAgQIAAAQIECBAgQIAAAQIECBAgQIAAAQIECBAgQIAA&#10;AQIECBAgQIAAAQIECBAgQIAAAQIECBAgQIAAAQIECBAgQIAAAQIECBAgQIAAAQIECBAgsNIC2Upf&#10;6D4CBAgQIECAAAECBAgsp8BkYyJ5fLk4nswEBAh0r8D80SOx52N/EIe/9aVFLTG4+cTYdv5lMVI9&#10;eVF9JQIECBAgQIAAAQIECBAgQIAAAQIECBAgQIAAAQIECBAgQIAAAQIECBAgQIAAAQIECBAgQIAA&#10;AQIECBAgQIAAAQIECBAgQIAAAQIECBAgQIAAAQIECBAgQIAAAQIECBAgQIAAAQIECBAgQIAAAQIE&#10;CBAgQIAAAQIECBAgQIAAAQIECBAgQIAAAQIrLZCt9IXuI0CAAAECBAgQIECAwHIK1Bu15PGV0ngy&#10;ExAg0J0CMxPfit03XxlzBycXtcCGZ7w0qi/77egfHFlUX4kAAQIECBAgQIAAAQIECBAgQIAAAQIE&#10;CBAgQIAAAQIECBAgQIAAAQIECBAgQIAAAQIECBAgQIAAAQIECBAgQIAAAQIECBAgQIAAAQIECBAg&#10;QIAAAQIECBAgQIAAAQIECBAgQIAAAQIECBAgQIAAAQIECBAgQIAAAQIECBAgQIAAAQIECBAgQIDA&#10;aghkq3GpOwkQIECAAAECBAgQILBcApONieTRldJ4MhMQINB9Avvv+URMfuoD0Vo4njt8XzYY1bP/&#10;U2x61tm5XQUCBAgQIECAAAECBAgQIECAAAECBAgQIECAAAECBAgQIECAAAECBAgQIECAAAECBAgQ&#10;IECAAAECBAgQIECAAAECBAgQIECAAAECBAgQIECAAAECBAgQIECAAAECBAgQIECAAAECBAgQIECA&#10;AAECBAgQIECAAAECBAgQIECAAAECBAgQIECAAAECqy2QrfYA7idAgAABAgQIECBAgMBSCcwcb8ah&#10;2YPJ48qlajITECDQPQILx2ej9sn/Fgf/7tOLGnpw84lx0gXviOHyTy2qr0SAAAECBAgQIECAAAEC&#10;BAgQIECAAAECBAgQIECAAAECBAgQIECAAAECBAgQIECAAAECBAgQIECAAAECBAgQIECAAAECBAgQ&#10;IECAAAECBAgQIECAAAECBAgQIECAAAECBAgQIECAAAECBAgQIECAAAECBAgQIECAAAECBAgQIECA&#10;AAECBAgQIEBgtQWy1R7A/QQIECBAgAABAgQIEFgqgXqjljxqqH8oNg1vSeYCAgS6Q2DuwanYddO7&#10;4+jEfYsaeP3TXhzj57w5+oeKi+orESBAgAABAgQIECBAgAABAgQIECBAgAABAgQIECBAgAABAgQI&#10;ECBAgAABAgQIECBAgAABAgQIECBAgAABAgQIECBAgAABAgQIECBAgAABAgQIECBAgAABAgQIECBA&#10;gAABAgQIECBAgAABAgQIECBAgAABAgQIECBAgAABAgQIECBAgAABAgQIEOgEgawThjADAQIECBAg&#10;QIAAAQIElkJgsjGRPKZcHE9mAgIEukOgcf+9sfvm98R888Hcgfv6B6Jy5m/G5ueck9tVIECAAAEC&#10;BAgQIECAAAECBAgQIECAAAECBAgQIECAAAECBAgQIECAAAECBAgQIECAAAECBAgQIECAAAECBAgQ&#10;IECAAAECBAgQIECAAAECBAgQIECAAAECBAgQIECAAAECBAgQIECAAAECBAgQIECAAAECBAgQIECA&#10;AAECBAgQIECAAAECBAgQINBpAlmnDWQeAgQIECBAgAABAgQIPFGBemMi+Wq5VE1mAgIEOl9g3923&#10;xuRn/iyitZA77MCmapz0qstjpPqU3K4CAQIECBAgQIAAAQIECBAgQIAAAQIECBAgQIAAAQIECBAg&#10;QIAAAQIECBAgQIAAAQIECBAgQIAAAQIECBAgQIAAAQIECBAgQIAAAQIECBAgQIAAAQIECBAgQIAA&#10;AQIECBAgQIAAAQIECBAgQIAAAQIECBAgQIAAAQIECBAgQIAAAQIECBAgQIAAgU4UyDpxKDMRIECA&#10;AAECBAgQIEDgiQhMNiaSr1VK48lMQIBA5woszB2Lidv/azz4D59b1JDrTnlhnPjy34v+4dKi+koE&#10;CBAgQIAAAQIECBAgQIAAAQIECBAgQIAAAQIECBAgQIAAAQIECBAgQIAAAQIECBAgQIAAAQIECBAg&#10;QIAAAQIECBAgQIAAAQIECBAgQIAAAQIECBAgQIAAAQIECBAgQIAAAQIECBAgQIAAAQIECBAgQIAA&#10;AQIECBAgQIAAAQIECBAgQIAAAQIEOlEg68ShzESAAAECBAgQIECAAIEnIlBv1pKvlUvjyUxAgEBn&#10;CswenIzdH3lXHK1/J3/AvkKUX/prsfUFF+Z3NQgQIECAAAECBAgQIECAAAECBAgQIECAAAECBAgQ&#10;IECAAAECBAgQIECAAAECBAgQIECAAAECBAgQIECAAAECBAgQIECAAAECBAgQIECAAAECBAgQIECA&#10;AAECBAgQIECAAAECBAgQIECAAAECBAgQIECAAAECBAgQIECAAAECBAgQIECAAAECBAh0uEDW4fMZ&#10;jwABAgQIECBAgAABAosSWGgtxN5mPdkdK1aTmYAAgc4TOPKdr8UDt14V8zOHc4frH1kX286/LE74&#10;qWfldhUIECBAgAABAgQIECBAgAABAgQIECBAgAABAgQIECBAgAABAgQIECBAgAABAgQIECBAgAAB&#10;AgQIECBAgAABAgQIECBAgAABAgQIECBAgAABAgQIECBAgAABAgQIECBAgAABAgQIECBAgAABAgQI&#10;ECBAgAABAgQIECBAgAABAgQIECBAgAABAgQIdINA1g1DmpEAAQIECBAgQIAAAQJ5AvtmpuN463iy&#10;NlasJDMBAQKdJbD3bz8a9bs+FNFayB1suHJynHThu2JwYzm3q0CAAAECBAgQIECAAAECBAgQIECA&#10;AAECBAgQIECAAAECBAgQIECAAAECBAgQIECAAAECBAgQIECAAAECBAgQIECAAAECBAgQIECAAAEC&#10;BAgQIECAAAECBAgQIECAAAECBAgQIECAAAECBAgQIECAAAECBAgQIECAAAECBAgQIECAAAECBAgQ&#10;IECgWwSybhnUnAQIECBAgAABAgQIEGgnUG/UkvHm4a0x2D+YzAUECHSGwMLsTOy57Q/j0Df/16IG&#10;2nDqGTF+zpujkPn3e1FgSgQIECBAgAABAgQIECBAgAABAgQIECBAgAABAgQIECBAgAABAgQIECBA&#10;gAABAgQIECBAgAABAgQIECBAgAABAgQIECBAgAABAgQIECBAgAABAgQIECBAgAABAgQIECBAgAAB&#10;AgQIECBAgAABAgQIECBAgAABAgQIECBAgAABAgQIECBAgAABAl0jkHXNpAYlQIAAAQIECBAgQIBA&#10;G4F6cyKZlkvVZCYgQKAzBGYPTsauG98Rx6a+lz9QXyEqZ/5mbDnt3PyuBgECBAgQIECAAAECBAgQ&#10;IECAAAECBAgQIECAAAECBAgQIECAAAECBAgQIECAAAECBAgQIECAAAECBAgQIECAAAECBAgQIECA&#10;AAECBAgQIECAAAECBAgQIECAAAECBAgQIECAAAECBAgQIECAAAECBAgQIECAAAECBAgQIECAAAEC&#10;BAgQIECAAIEuFMi6cGYjEyBAgAABAgQIECBA4FEC9UbtUc9++KBcHP/hR78SINCBAo37743dN10R&#10;8zOHcqfrL26Mky64PEo7Ts3tKhAgQIAAAQIECBAgQIAAAQIECBAgQIAAAQIECBAgQIAAAQIECBAg&#10;QIAAAQIECBAgQIAAAQIECBAgQIAAAQIECBAgQIAAAQIECBAgQIAAAQIECBAgQIAAAQIECBAgQIAA&#10;AQIECBAgQIAAAQIECBAgQIAAAQIECBAgQIAAAQIECBAgQIAAAQIECBDoVoGsWwc3NwECBAgQIECA&#10;AAECBB4uUG/WHv71EZ/LpeojvvtCgEDnCOz/6sej9qkPRLQWcocaGX9qnHThO2Ng/WhuV4EAAQIE&#10;CBAgQIAAAQIECBAgQIAAAQIECBAgQIAAAQIECBAgQIAAAQIECBAgQIAAAQIECBAgQIAAAQIECBAg&#10;QIAAAQIECBAgQIAAAQIECBAgQIAAAQIECBAgQIAAAQIECBAgQIAAAQIECBAgQIAAAQIECBAgQIAA&#10;AQIECBAgQIAAAQIECBAgQIBANwtk3Ty82QkQIECAAAECBAgQIPBDgXqj9sOPj/q1XKw+6pkHBAis&#10;rkBrYT5qd1wbB772yUUNsvHnz4rqr/xWFLLBRfWVCBAgQIAAAQIECBAgQIAAAQIECBAgQIAAAQIE&#10;CBAgQIAAAQIECBAgQIAAAQIECBAgQIAAAQIECBAgQIAAAQIECBAgQIAAAQIECBAgQIAAAQIECBAg&#10;QIAAAQIECBAgQIAAAQIECBAgQIAAAQIECBAgQIAAAQIECBAgQIAAAQIECBAgQIAAAQIECHSzQNbN&#10;w5udAAECBAgQIECAAAEC/ywwc7wZh2YPJjHKpWoyExAgsPIC8zOHY/dNV0Tj/r/LvbyvkEXl7DfF&#10;5mefk9tVIECAAAECBAgQIECAAAECBAgQIECAAAECBAgQIECAAAECBAgQIECAAAECBAgQIECAAAEC&#10;BAgQIECAAAECBAgQIECAAAECBAgQIECAAAECBAgQIECAAAECBAgQIECAAAECBAgQIECAAAECBAgQ&#10;IECAAAECBAgQIECAAAECBAgQIECAAAECBAgQINArAlmvLGIPAgQIECBAgAABAgTWrsBUYzK5/GBh&#10;KDYObU7mAgIEVlbg2L4HYtcNl8Xs/j25F2elTXHShe+M4klPy+0qECBAgAABAgQIECBAgAABAgQI&#10;ECBAgAABAgQIECBAgAABAgQIECBAgAABAgQIECBAgAABAgQIECBAgAABAgQIECBAgAABAgQIECBA&#10;gAABAgQIECBAgAABAgQIECBAgAABAgQIECBAgAABAgQIECBAgAABAgQIECBAgAABAgQIECBAgAAB&#10;AgQIEOglgayXlrELAQIECBAgQIAAAQJrU6DerCUXHytVoq+vL5kLCBBYOYEj3/167L7pilg41si9&#10;dLj6M7H91e+OgfVbc7sKBAgQIECAAAECBAgQIECAAAECBAgQIECAAAECBAgQIECAAAECBAgQIECA&#10;AAECBAgQIECAAAECBAgQIECAAAECBAgQIECAAAECBAgQIECAAAECBAgQIECAAAECBAgQIECAAAEC&#10;BAgQIECAAAECBAgQIECAAAECBAgQIECAAAECBAgQIECAAAECBHpNIOu1hexDgAABAgQIECBAgMDa&#10;E6g3JpJLl4vVZCYgQGDlBPZ/9faofer9Ea2F3Es3PP0XY/wVvxuFbDC3q0CAAAECBAgQIECAAAEC&#10;BAgQIECAAAECBAgQIECAAAECBAgQIECAAAECBAgQIECAAAECBAgQIECAAAECBAgQIECAAAECBAgQ&#10;IECAAAECBAgQIECAAAECBAgQIECAAAECBAgQIECAAAECBAgQIECAAAECBAgQIECAAAECBAgQIECA&#10;AAECBAgQIECgFwWyXlzKTgQIECBAgAABAgQIrC2BerOWXLhcGk9mAgIEll+gtTAfk3f+cez/6m2L&#10;uKwvyme8Mba+4MJFdFUIECBAgAABAgQIECBAgAABAgQIECBAgAABAgQIECBAgAABAgQIECBAgAAB&#10;AgQIECBAgAABAgQIECBAgAABAgQIECBAgAABAgQIECBAgAABAgQIECBAgAABAgQIECBAgAABAgQI&#10;ECBAgAABAgQIECBAgAABAgQIECBAgAABAgQIECBAgAABAgQI9K5A1rur2YwAAQIECBAgQIAAgbUi&#10;UG9MJFctF6vJTECAwPIKzB9txO6b3xON734t96LCwHBs+9W3xbqnPi+3q0CAAAECBAgQIECAAAEC&#10;BAgQIECAAAECBAgQIECAAAECBAgQIECAAAECBAgQIECAAAECBAgQIECAAAECBAgQIECAAAECBAgQ&#10;IECAAAECBAgQIECAAAECBAgQIECAAAECBAgQIECAAAECBAgQIECAAAECBAgQIECAAAECBAgQIECA&#10;AAECBAgQIECg1wWyXl/QfgQIECBAgAABAgQI9LZAq9WKqeZkcslyqZrMBAQILJ/A7MF67Lz+bTG7&#10;d1fuJQMbxmL7a66M4fKTc7sKBAgQIECAAAECBAgQIECAAAECBAgQIECAAAECBAgQIECAAAECBAgQ&#10;IECAAAECBAgQIECAAAECBAgQIECAAAECBAgQIECAAAECBAgQIECAAAECBAgQIECAAAECBAgQIECA&#10;AAECBAgQIECAAAECBAgQIECAAAECBAgQIECAAAECBAgQIECAAAECBNaCQLYWlrQjAQIECBAgQIAA&#10;AQK9K7D/6N6YW5hLLjhWrCYzAQECyyMwM3Ff7LrhsjjeOJB7wci2U2L7q98dWWlTbleBAAECBAgQ&#10;IECAAAECBAgQIECAAAECBAgQIECAAAECBAgQIECAAAECBAgQIECAAAECBAgQIECAAAECBAgQIECA&#10;AAECBAgQIECAAAECBAgQIECAAAECBAgQIECAAAECBAgQIECAAAECBAgQIECAAAECBAgQIECAAAEC&#10;BAgQIECAAAECBAgQIECAwFoRyNbKovYkQIAAAQIECBAgQKA3BerNWnKxDUObYjgbTuYCAgSWXuDw&#10;fV+J3bdcGa25o7mHb3jGS2P85b8ThWwwt6tAgAABAgQIECBAgAABAgQIECBAgAABAgQIECBAgAAB&#10;AgQIECBAgAABAgQIECBAgAABAgQIECBAgAABAgQIECBAgAABAgQIECBAgAABAgQIECBAgAABAgQI&#10;ECBAgAABAgQIECBAgAABAgQIECBAgAABAgQIECBAgAABAgQIECBAgAABAgQIECBAYC0JZGtpWbsS&#10;IECAAAECBAgQINB7AvVGLblUuVhNZgICBJZeYP89n4jaHddGtBZyDx/7xX8fo7/w2tyeAgECBAgQ&#10;IECAAAECBAgQIECAAAECBAgQIECAAAECBAgQIECAAAECBAgQIECAAAECBAgQIECAAAECBAgQIECA&#10;AAECBAgQIECAAAECBAgQIECAAAECBAgQIECAAAECBAgQIECAAAECBAgQIECAAAECBAgQIECAAAEC&#10;BAgQIECAAAECBAgQIECAAIG1KJCtxaXtTIAAAQIECBAgQIBA7wjUG7XkMpXSeDITECCwdAKtVium&#10;Pveh2PvFj+Qe2pcNxbbz3hrrT3lhbleBAAECBAgQIECAAAECBAgQIECAAAECBAgQIECAAAECBAgQ&#10;IECAAAECBAgQIECAAAECBAgQIECAAAECBAgQIECAAAECBAgQIECAAAECBAgQIECAAAECBAgQIECA&#10;AAECBAgQIECAAAECBAgQIECAAAECBAgQIECAAAECBAgQIECAAAECBAgQIECAwFoVyNbq4vYmQIAA&#10;AQIECBAgQKA3BKaateQi5VI1mQkIEFgagYX5uZj42PviwW98LvfAbN2W2P6aK2OkenJuV4EAAQIE&#10;CBAgQIAAAQIECBAgQIAAAQIECBAgQIAAAQIECBAgQIAAAQIECBAgQIAAAQIECBAgQIAAAQIECBAg&#10;QIAAAQIECBAgQIAAAQIECBAgQIAAAQIECBAgQIAAAQIECBAgQIAAAQIECBAgQIAAAQIECBAgQIAA&#10;AQIECBAgQIAAAQIECBAgQIDAWhbI1vLydidAgAABAgQIECBAoPsF6o2J5BLl4ngyExAg8JMLzB89&#10;Ers++q5o3n9v7mFDY0+OHRddFQPrR3O7CgQIECBAgAABAgQIECBAgAABAgQIECBAgAABAgQIECBA&#10;gAABAgQIECBAgAABAgQIECBAgAABAgQIECBAgAABAgQIECBAgAABAgQIECBAgAABAgQIECBAgAAB&#10;AgQIECBAgAABAgQIECBAgAABAgQIECBAgAABAgQIECBAgAABAgQIECBAgAABAgTWukC21gHsT4AA&#10;AQIECBAgQIBA9wrMzh+LA8f2Jxcol6rJTECAwE8mMHdoOnZed2kcm96Ze1DpyT8fJ134zugfKuV2&#10;FQgQIECAAAECBAgQIECAAAECBAgQIECAAAECBAgQIECAAAECBAgQIECAAAECBAgQIECAAAECBAgQ&#10;IECAAAECBAgQIECAAAECBAgQIECAAAECBAgQIECAAAECBAgQIECAAAECBAgQIECAAAECBAgQIECA&#10;AAECBAgQIECAAAECBAgQIECAAAECBAgQiMggECBAgAABAgQIECBAoFsF6s1acvSsMBCbhrckcwEB&#10;Ak9c4OjU/bHzukvj+OG9uYdsOPWMOPHlvxt9/f4XRC6WAgECBAgQIECAAAECBAgQIECAAAECBAgQ&#10;IECAAAECBAgQIECAAAECBAgQIECAAAECBAgQIECAAAECBAgQIECAAAECBAgQIECAAAECBAgQIECA&#10;AAECBAgQIECAAAECBAgQIECAAAECBAgQIECAAAECBAgQIECAAAECBAgQIECAAAECBAgQIECAAIEf&#10;CPjbwf1WIECAAAECBAgQIECgawXqjVpy9rFiJQp9hWQuIEDgiQk0dn0jdt14eSwcPZJ7wOjpF8XY&#10;S96Q21MgQIAAAQIECBAgQIAAAQIECBAgQIAAAQIECBAgQIAAAQIECBAgQIAAAQIECBAgQIAAAQIE&#10;CBAgQIAAAQIECBAgQIAAAQIECBAgQIAAAQIECBAgQIAAAQIECBAgQIAAAQIECBAgQIAAAQIECBAg&#10;QIAAAQIECBAgQIAAAQIECBAgQIAAAQIECBAgQOCRAtkjv/pGgAABAgQIECBAgACB7hGoN2rJYcvF&#10;ajITECDwxAQO/dMX44Fbr47W/Fz7A/oKMf6y/xybnnV2+56UAAECBAgQIECAAAECBAgQIECAAAEC&#10;BAgQIECAAAECBAgQIECAAAECBAgQIECAAAECBAgQIECAAAECBAgQIECAAAECBAgQIECAAAECBAgQ&#10;IECAAAECBAgQIECAAAECBAgQIECAAAECBAgQIECAAAECBAgQIECAAAECBAgQIECAAAECBAgQIECA&#10;AIHHFMge86mHBAgQIECAAAECBAgQ6AKBerOWnLJcqiYzAQECj19g/z23R+2T1z70Yqvty4WB4dh2&#10;wTti3cnPadsTEiBAgAABAgQIECBAgAABAgQIECBAgAABAgQIECBAgAABAgQIECBAgAABAgQIECBA&#10;gAABAgQIECBAgAABAgQIECBAgAABAgQIECBAgAABAgQIECBAgAABAgQIECBAgAABAgQIECBAgAAB&#10;AgQIECBAgAABAgQIECBAgAABAgQIECBAgAABAgQIECCQFsjSkYQAAQIECBAgQIAAAQKdLTDVqCUH&#10;LBeryUxAgMDjE5j6/F/G9Beuz30pO2FzbH/tVTFSPTm3q0CAAAECBAgQIECAAAECBAgQIECAAAEC&#10;BAgQIECAAAECBAgQIECAAAECBAgQIECAAAECBAgQIECAAAECBAgQIECAAAECBAgQIECAAAECBAgQ&#10;IECAAAECBAgQIECAAAECBAgQIECAAAECBAgQIECAAAECBAgQIECAAAECBAgQIECAAAECBAgQIECA&#10;QFogS0cSAgQIECBAgAABAgQIdLbAVHMyOWC5NJ7MBAQILE6gtTAfE5/4ozj4f+7MfWFw84mx4+Jr&#10;YnBjJberQIAAAQIECBAgQIAAAQIECBAgQIAAAQIECBAgQIAAAQIECBAgQIAAAQIECBAgQIAAAQIE&#10;CBAgQIAAAQIECBAgQIAAAQIECBAgQIAAAQIECBAgQIAAAQIECBAgQIAAAQIECBAgQIAAAQIECBAg&#10;QIAAAQIECBAgQIAAAQIECBAgQIAAAQIECBAgQIBAe4GsfSwlQIAAAQIECBAgQIBAZwo8eOxgHJ2f&#10;SQ43VqwkMwEBAvkCC3PHYvctV8aR++7OLY+c+LOx/bVXRlbckNtVIECAAAECBAgQIECAAAECBAgQ&#10;IECAAAECBAgQIECAAAECBAgQIECAAAECBAgQIECAAAECBAgQIECAAAECBAgQIECAAAECBAgQIECA&#10;AAECBAgQIECAAAECBAgQIECAAAECBAgQIECAAAECBAgQIECAAAECBAgQIECAAAECBAgQIECAAAEC&#10;BAgQIEAgXyDLr2gQIECAAAECBAgQIECg8wSmmrXkUCcMrIviQCmZCwgQaC8wf/RI7LzhspjZ/Y/t&#10;iw+lJ5z83DjpgsujMDCc21UgQIAAAQIECBAgQIAAAQIECBAgQIAAAQIECBAgQIAAAQIECBAgQIAA&#10;AQIECBAgQIAAAQIECBAgQIAAAQIECBAgQIAAAQIECBAgQIAAAQIECBAgQIAAAQIECBAgQIAAAQIE&#10;CBAgQIAAAQIECBAgQIAAAQIECBAgQIAAAQIECBAgQIAAAQIECBAgQGBxAtnialoECBAgQIAAAQIE&#10;CBDoLIGpxmRyoLFiNZkJCBBoLzB3eF/svO7SODb1vfbFh9KNzzwzxs95c/QV+nO7CgQIECBAgAAB&#10;AgQIECBAgAABAgQIECBAgAABAgQIECBAgAABAgQIECBAgAABAgQIECBAgAABAgQIECBAgAABAgQI&#10;ECBAgAABAgQIECBAgAABAgQIECBAgAABAgQIECBAgAABAgQIECBAgAABAgQIECBAgAABAgQIECBA&#10;gAABAgQIECBAgAABAgQILF4gW3xVkwABAgQIECBAgAABAp0jUG/WksOUS5VkJiBAIC0wu38i7v/w&#10;W2Lu4GS69INk6wtfE+WX/lpuT4EAAQIECBAgQIAAAQIECBAgQIAAAQIECBAgQIAAAQIECBAgQIAA&#10;AQIECBAgQIAAAQIECBAgQIAAAQIECBAgQIAAAQIECBAgQIAAAQIECBAgQIAAAQIECBAgQIAAAQIE&#10;CBAgQIAAAQIECBAgQIAAAQIECBAgQIAAAQIECBAgQIAAAQIECBAgQIAAgccvkD3+V7xBgAABAgQI&#10;ECBAgACB1ReYak4mhxgrVpOZgACBxxY4Wv9u3P/ht8R84+BjF/7laV9Uzr4ktjz3Ff/yxAcCBAgQ&#10;IECAAAECBAgQIECAAAECBAgQIECAAAECBAgQIECAAAECBAgQIECAAAECBAgQIECAAAECBAgQIECA&#10;AAECBAgQIECAAAECBAgQIECAAAECBAgQIECAAAECBAgQIECAAAECBAgQIECAAAECBAgQIECAAAEC&#10;BAgQIECAAAECBAgQIECAAAECBJZWIFva45xGgAABAgQIECBAgACBlRGYataSF40VK8lMQIDAowVm&#10;9nwrdl53acwfPfzo8GFP+voHYtt5l8b6n/uFhz31kQABAgQIECBAgAABAgQIECBAgAABAgQIECBA&#10;gAABAgQIECBAgAABAgQIECBAgAABAgQIECBAgAABAgQIECBAgAABAgQIECBAgAABAgQIECBAgAAB&#10;AgQIECBAgAABAgQIECBAgAABAgQIECBAgAABAgQIECBAgAABAgQIECBAgAABAgQIECBAgACBpRbI&#10;lvpA5xEgQIAAAQIECBAgQGC5BRZaCzHdrCevKZeqyUxAgMAjBRq7vhG7rn97LMw2Hxn82LfCYDG2&#10;v+aKKD3pX/1Y4isBAgQIECBAgAABAgQIECBAgAABAgQIECBAgAABAgQIECBAgAABAgQIECBAgAAB&#10;AgQIECBAgAABAgQIECBAgAABAgQIECBAgAABAgQIECBAgAABAgQIECBAgAABAgQIECBAgAABAgQI&#10;ECBAgAABAgQIECBAgAABAgQIECBAgAABAgQIECBAgAABAkstkC31gc4jQIAAAQIECBAgQIDAcgvs&#10;n9kb86355DWjI+VkJiBA4EcCR7779dh14zuidfzYjx4+xqf+4sbY8bqrY6T6lMdIPSJAgAABAgQI&#10;ECBAgAABAgQIECBAgAABAgQIECBAgAABAgQIECBAgAABAgQIECBAgAABAgQIECBAgAABAgQIECBA&#10;gAABAgQIECBAgAABAgQIECBAgAABAgQIECBAgAABAgQIECBAgAABAgQIECBAgAABAgQIECBAgAAB&#10;AgQIECBAgAABAgQIECBAYKkFsqU+0HkECBAgQIAAAQIECBBYboF6s5a8YvPw1hjoH0zmAgIEvi9w&#10;+L67Y/dNV0Rrfq4tycCGcuy4+JoY2rKtbU9IgAABAgQIECBAgAABAgQIECBAgAABAgQIECBAgAAB&#10;AgQIECBAgAABAgQIECBAgAABAgQIECBAgAABAgQIECBAgAABAgQIECBAgAABAgQIECBAgAABAgQI&#10;ECBAgAABAgQIECBAgAABAgQIECBAgAABAgQIECBAgAABAgQIECBAgAABAgQIECBAgMDSCWRLd5ST&#10;CBAgQIAAAQIECBAgsDICU81a8qKxYiWZCQgQ+L7Ag9/8Qjxw69URC/NtSYZGd8SOi6+JgXVb2/aE&#10;BAgQIECAAAECBAgQIECAAAECBAgQIECAAAECBAgQIECAAAECBAgQIECAAAECBAgQIECAAAECBAgQ&#10;IECAAAECBAgQIECAAAECBAgQIECAAAECBAgQIECAAAECBAgQIECAAAECBAgQIECAAAECBAgQIECA&#10;AAECBAgQIECAAAECBAgQIECAAAECBAgsrUC2tMc5jQABAgQIECBAgAABAssvUG9MJi8ZK1aTmYAA&#10;gYiD93429tz2vojWQluO4crJsePiayIrbmjbExIgQIAAAQIECBAgQIAAAQIECBAgQIAAAQIECBAg&#10;QIAAAQIECBAgQIAAAQIECBAgQIAAAQIECBAgQIAAAQIECBAgQIAAAQIECBAgQIAAAQIECBAgQIAA&#10;AQIECBAgQIAAAQIECBAgQIAAAQIECBAgQIAAAQIECBAgQIAAAQIECBAgQIAAAQIECBAgsPQC2dIf&#10;6UQCBAgQIECAAAECBAgsr8BUs5a8oFyqJDMBgbUusP9rn4zaJ/4ol2Fk2ymx46L/Ev3DpdyuAgEC&#10;BAgQIECAAAECBAgQIECAAAECBAgQIECAAAECBAgQIECAAAECBAgQIECAAAECBAgQIECAAAECBAgQ&#10;IECAAAECBAgQIECAAAECBAgQIECAAAECBAgQIECAAAECBAgQIECAAAECBAgQIECAAAECBAgQIECA&#10;AAECBAgQIECAAAECBAgQIECAAAECSy+QLf2RTiRAgAABAgQIECBAgMDyCkw1J5MXjBWryUxAYC0L&#10;7Lv71pj89J/kEhR3nBrbX3tl9A+O5HYVCBAgQIAAAQIECBAgQIAAAQIECBAgQIAAAQIECBAgQIAA&#10;AQIECBAgQIAAAQIECBAgQIAAAQIECBAgQIAAAQIECBAgQIAAAQIECBAgQIAAAQIECBAgQIAAAQIE&#10;CBAgQIAAAQIECBAgQIAAAQIECBAgQIAAAQIECBAgQIAAAQIECBAgQIAAAQIECBBYHoFseY51KgEC&#10;BAgQIECAAAECBJZHYG5+Ng4c3Zc8vFysJjMBgbUqMP2/b4ipz/1F7von/PSz46QL3xWFgaHcrgIB&#10;AgQIECBAgAABAgQIECBAgAABAgQIECBAgAABAgQIECBAgAABAgQIECBAgAABAgQIECBAgAABAgQI&#10;ECBAgAABAgQIECBAgAABAgQIECBAgAABAgQIECBAgAABAgQIECBAgAABAgQIECBAgAABAgQIECBA&#10;gAABAgQIECBAgAABAgQIECBAgAABAssnkC3f0U4mQIAAAQIECBAgQIDA0gtMz9Sj9dDPx/rR39cf&#10;m0e2PlbkGYE1K1C/60Ox94s35u6/7qnPj22vuiwK/QO5XQUCBAgQIECAAAECBAgQIECAAAECBAgQ&#10;IECAAAECBAgQIECAAAECBAgQIECAAAECBAgQIECAAAECBAgQIECAAAECBAgQIECAAAECBAgQIECA&#10;AAECBAgQIECAAAECBAgQIECAAAECBAgQIECAAAECBAgQIECAAAECBAgQIECAAAECBAgQIECAAAEC&#10;BJZXIFve451OgAABAgQIECBAgACBpRWoN2rJA0eL5Sj0FZK5gMBaE6jd+cex/yv/M3ftDU9/SZz4&#10;yrdEX6E/t6tAgAABAgQIECBAgAABAgQIECBAgAABAgQIECBAgAABAgQIECBAgAABAgQIECBAgAAB&#10;AgQIECBAgAABAgQIECBAgAABAgQIECBAgAABAgQIECBAgAABAgQIECBAgAABAgQIECBAgAABAgQI&#10;ECBAgAABAgQIECBAgAABAgQIECBAgAABAgQIECBAgMDyC2TLf4UbCBAgQIAAAQIECBAgsHQCU83J&#10;5GFjxWoyExBYSwKtVitqd1wbB+65PXftjc88M8Zf/jvR11fI7SoQIECAAAECBAgQIECAAAECBAgQ&#10;IECAAAECBAgQIECAAAECBAgQIECAAAECBAgQIECAAAECBAgQIECAAAECBAgQIECAAAECBAgQIECA&#10;AAECBAgQIECAAAECBAgQIECAAAECBAgQIECAAAECBAgQIECAAAECBAgQIECAAAECBAgQIECAAAEC&#10;BAgQILAyAtnKXOMWAgQIECBAgAABAgQILI3AVLOWPGisWElmAgJrRaDVakXtjmvjwD235668+Tmv&#10;iMrZl0RfX19uV4EAAQIECBAgQIAAAQIECBAgQIAAAQIECBAgQIAAAQIECBAgQIAAAQIECBAgQIAA&#10;AQIECBAgQIAAAQIECBAgQIAAAQIECBAgQIAAAQIECBAgQIAAAaK1hbsAAEAASURBVAIECBAgQIAA&#10;AQIECBAgQIAAAQIECBAgQIAAAQIECBAgQIAAAQIECBAgQIAAAQIECBAgQIAAgZUTyFbuKjcRIECA&#10;AAECBAgQIEDgJxeoNyaTh5SL1WQmILAWBFqtVtTuuDYO3HN77rpbnn9BVH7p13N7CgQIECBAgAAB&#10;AgQIECBAgAABAgQIECBAgAABAgQIECBAgAABAgQIECBAgAABAgQIECBAgAABAgQIECBAgAABAgQI&#10;ECBAgAABAgQIECBAgAABAgQIECBAgAABAgQIECBAgAABAgQIECBAgAABAgQIECBAgAABAgQIECBA&#10;gAABAgQIECBAgAABAgQIrLxAtvJXupEAAQIECBAgQIAAAQJPXGCqWUu+PFaqJDMBgV4XaLVaUbvj&#10;2jhwz+25q46+6OIYe/Hrc3sKBAgQIECAAAECBAgQIECAAAECBAgQIECAAAECBAgQIECAAAECBAgQ&#10;IECAAAECBAgQIECAAAECBAgQIECAAAECBAgQIECAAAECBAgQIECAAAECBAgQIECAAAECBAgQIECA&#10;AAECBAgQIECAAAECBAgQIECAAAECBAgQIECAAAECBAgQIECAAAECBAisjkC2Ote6lQABAgQIECBA&#10;gAABAo9foDnXiCNzh5MvjhWryUxAoNcFandcGwfuuT13zfIZvx5bX3BBbk+BAAECBAgQIECAAAEC&#10;BAgQIECAAAECBAgQIECAAAECBAgQIECAAAECBAgQIECAAAECBAgQIECAAAECBAgQIECAAAECBAgQ&#10;IECAAAECBAgQIECAAAECBAgQIECAAAECBAgQIECAAAECBAgQIECAAAECBAgQIECAAAECBAgQIECA&#10;AAECBAgQIECAAIHVE8hW72o3EyBAgAABAgQIECBA4PEJTDUnky8M9Q/HhqGNyVxAoJcFanf+9zhw&#10;z+25K1bOuiS2nHZubk+BAAECBAgQIECAAAECBAgQIECAAAECBAgQIECAAAECBAgQIECAAAECBAgQ&#10;IECAAAECBAgQIECAAAECBAgQIECAAAECBAgQIECAAAECBAgQIECAAAECBAgQIECAAAECBAgQIECA&#10;AAECBAgQIECAAAECBAgQIECAAAECBAgQIECAAAECBAgQIECAAIHVFSis7vVuJ0CAAAECBAgQIECA&#10;wOIF6s1aslwuVpOZgEAvC0x+5s9i/1f+OnfFylmXxJbTzs3tKRAgQIAAAQIECBAgQIAAAQIECBAg&#10;QIAAAQIECBAgQIAAAQIECBAgQIAAAQIECBAgQIAAAQIECBAgQIAAAQIECBAgQIAAAQIECBAgQIAA&#10;AQIECBAgQIAAAQIECBAgQIAAAQIECBAgQIAAAQIECBAgQIAAAQIECBAgQIAAAQIECBAgQIAAAQIE&#10;CBAgsPoChdUfwQQECBAgQIAAAQIECBBYnMBUo5YsjpUqyUxAoFcF6nf9eez78s2561XOuiS2nHZu&#10;bk+BAAECBAgQIECAAAECBAgQIECAAAECBAgQIECAAAECBAgQIECAAAECBAgQIECAAAECBAgQIECA&#10;AAECBAgQIECAAAECBAgQIECAAAECBAgQIECAAAECBAgQIECAAAECBAgQIECAAAECBAgQIECAAAEC&#10;BAgQIECAAAECBAgQIECAAAECBAgQIECAAIHOECh0xhimIECAAAECBAgQIECAQL7AVHMyWRorVpOZ&#10;gEAvCkx9/n/E3i9+JHe1ylmXxJbTzs3tKRAgQIAAAQIECBAgQIAAAQIECBAgQIAAAQIECBAgQIAA&#10;AQIECBAgQIAAAQIECBAgQIAAAQIECBAgQIAAAQIECBAgQIAAAQIECBAgQIAAAQIECBAgQIAAAQIE&#10;CBAgQIAAAQIECBAgQIAAAQIECBAgQIAAAQIECBAgQIAAAQIECBAgQIAAAQIECBAg0DkChc4ZxSQE&#10;CBAgQIAAAQIECBBoL1Bv1JKFcrGSzAQEek1g+gvXx/QXrstdq3LWm2LLaefm9hQIECBAgAABAgQI&#10;ECBAgAABAgQIECBAgAABAgQIECBAgAABAgQIECBAgAABAgQIECBAgAABAgQIECBAgAABAgQIECBA&#10;gAABAgQIECBAgAABAgQIECBAgAABAgQIECBAgAABAgQIECBAgAABAgQIECBAgAABAgQIECBAgAAB&#10;AgQIECBAgAABAgQIEOgsgUJnjWMaAgQIECBAgAABAgQIpAWmZ+rJcKxYTWYCAr0kMP3Fj8TU5/8y&#10;d6XyL/1GbDntlbk9BQIECBAgQIAAAQIECBAgQIAAAQIECBAgQIAAAQIECBAgQIAAAQIECBAgQIAA&#10;AQIECBAgQIAAAQIECBAgQIAAAQIECBAgQIAAAQIECBAgQIAAAQIECBAgQIAAAQIECBAgQIAAAQIE&#10;CBAgQIAAAQIECBAgQIAAAQIECBAgQIAAAQIECBAgQIAAAQIEOk+g0HkjmYgAAQIECBAgQIAAAQKP&#10;Fjh07ME4Nn/00cEPnowWy8lMQKBXBPZ++ZaYuuvPc9cZe+kbY+vzX5XbUyBAgAABAgQIECBAgAAB&#10;AgQIECBAgAABAgQIECBAgAABAgQIECBAgAABAgQIECBAgAABAgQIECBAgAABAgQIECBAgAABAgQI&#10;ECBAgAABAgQIECBAgAABAgQIECBAgAABAgQIECBAgAABAgQIECBAgAABAgQIECBAgAABAgQIECBA&#10;gAABAgQIECBAoDMFCp05lqkIECBAgAABAgQIECDwSIHpmclHPnjYt9LACVEcKD3siY8Eek9g31c+&#10;FvXP/GnuYqMv/ncx+sJX5/YUCBAgQIAAAQIECBAgQIAAAQIECBAgQIAAAQIECBAgQIAAAQIECBAg&#10;QIAAAQIECBAgQIAAAQIECBAgQIAAAQIECBAgQIAAAQIECBAgQIAAAQIECBAgQIAAAQIECBAgQIAA&#10;AQIECBAgQIAAAQIECBAgQIAAAQIECBAgQIAAAQIECBAgQIAAAQIECBDoXIFC545mMgIECBAgQIAA&#10;AQIECPxIYKo5+aMvP/ZptFj5sSe+EugtgYP3fjYm7/xA7lKjp18UYy96XW5PgQABAgQIECBAgAAB&#10;AgQIECBAgAABAgQIECBAgAABAgQIECBAgAABAgQIECBAgAABAgQIECBAgAABAgQIECBAgAABAgQI&#10;ECBAgAABAgQIECBAgAABAgQIECBAgAABAgQIECBAgAABAgQIECBAgAABAgQIECBAgAABAgQIECBA&#10;gAABAgQIECBAgACBzhYodPZ4piNAgAABAgQIECBAgMD3Baab9STF2Eg5mQkIdLvA4fvujj23vS93&#10;ja0veHWMveQNuT0FAgQIECBAgAABAgQIECBAgAABAgQIECBAgAABAgQIECBAgAABAgQIECBAgAAB&#10;AgQIECBAgAABAgQIECBAgAABAgQIECBAgAABAgQIECBAgAABAgQIECBAgAABAgQIECBAgAABAgQI&#10;ECBAgAABAgQIECBAgAABAgQIECBAgAABAgQIECBAgAABAgQ6X6DQ+SOakAABAgQIECBAgAABAhHT&#10;zXqSYbRYSWYCAt0s0Nj5D7H75vdEtBbarrHleedH+Yw3tu0ICRAgQIAAAQIECBAgQIAAAQIECBAg&#10;QIAAAQIECBAgQIAAAQIECBAgQIAAAQIECBAgQIAAAQIECBAgQIAAAQIECBAgQIAAAQIECBAgQIAA&#10;AQIECBAgQIAAAQIECBAgQIAAAQIECBAgQIAAAQIECBAgQIAAAQIECBAgQIAAAQIECBAgQIAAAQIE&#10;CBDoHoFC94xqUgIECBAgQIAAAQIE1rLAdLOeXH+sWE5mAgLdKjAz+e3YdePl0To+23aFzc89Nyq/&#10;/B/bdoQECBAgQIAAAQIECBAgQIAAAQIECBAgQIAAAQIECBAgQIAAAQIECBAgQIAAAQIECBAgQIAA&#10;AQIECBAgQIAAAQIECBAgQIAAAQIECBAgQIAAAQIECBAgQIAAAQIECBAgQIAAAQIECBAgQIAAAQIE&#10;CBAgQIAAAQIECBAgQIAAAQIECBAgQIAAAQIECHSXQKG7xjUtAQIECBAgQIAAAQJrVWBqZjK5+mix&#10;kswEBLpR4Ni+B2Lnhy+NhWONtuNv+tcvi+rZl7TtCAkQIECAAAECBAgQIECAAAECBAgQIECAAAEC&#10;BAgQIECAAAECBAgQIECAAAECBAgQIECAAAECBAgQIECAAAECBAgQIECAAAECBAgQIECAAAECBAgQ&#10;IECAAAECBAgQIECAAAECBAgQIECAAAECBAgQIECAAAECBAgQIECAAAECBAgQIECAAAECBAgQ6D6B&#10;QveNbGICBAgQIECAAAECBNaawOHZQ3H0+Exy7dFiOZkJCHSbwOyDU3H/X/1+zDcPth19/dNeFNV/&#10;+1ttO0ICBAgQIECAAAECBAgQIECAAAECBAgQIECAAAECBAgQIECAAAECBAgQIECAAAECBAgQIECA&#10;AAECBAgQIECAAAECBAgQIECAAAECBAgQIECAAAECBAgQIECAAAECBAgQIECAAAECBAgQIECAAAEC&#10;BAgQIECAAAECBAgQIECAAAECBAgQIECAAAECBLpToNCdY5uaAAECBAgQIECAAIG1JDDdrCfXLWal&#10;KA2ckMwFBLpJ4PiRA7Hzr34/jh+abjt26aefHdte+dbo6/PH+rZQQgIECBAgQIAAAQIECBAgQIAA&#10;AQIECBAgQIAAAQIECBAgQIAAAQIECBAgQIAAAQIECBAgQIAAAQIECBAgQIAAAQIECBAgQIAAAQIE&#10;CBAgQIAAAQIECBAgQIAAAQIECBAgQIAAAQIECBAgQIAAAQIECBAgQIAAAQIECBAgQIAAAQIECBAg&#10;QIAAAQJdKuBvMu/Sf3DGJkCAAAECBAgQILCWBKabk8l1R4vlZCYg0E0C8zOH4/4PvyVm9+9pO/bI&#10;tlNi+4XvjL7+rG1PSIAAAQIECBAgQIAAAQIECBAgQIAAAQIECBAgQIAAAQIECBAgQIAAAQIECBAg&#10;QIAAAQIECBAgQIAAAQIECBAgQIAAAQIECBAgQIAAAQIECBAgQIAAAQIECBAgQIAAAQIECBAgQIAA&#10;AQIECBAgQIAAAQIECBAgQIAAAQIECBAgQIAAAQIECBAgQIBA9woUund0kxMgQIAAAQIECBAgsFYE&#10;pmfqyVVHi5VkJiDQLQILc0dj5/Vvj2NT32s78tDok2LHa6+KwsBw256QAAECBAgQIECAAAECBAgQ&#10;IECAAAECBAgQIECAAAECBAgQIECAAAECBAgQIECAAAECBAgQIECAAAECBAgQIECAAAECBAgQIECA&#10;AAECBAgQIECAAAECBAgQIECAAAECBAgQIECAAAECBAgQIECAAAECBAgQIECAAAECBAgQIECAAAEC&#10;BAgQIECAAIHuFih09/imJ0CAAAECBAgQIEBgLQhMNevJNceK5WQmINANAq2F+dh90xUxs+ef2o47&#10;sKkaOy6+JvpH1rXtCQkQIECAAAECBAgQIECAAAECBAgQIECAAAECBAgQIECAAAECBAgQIECAAAEC&#10;BAgQIECAAAECBAgQIECAAAECBAgQIECAAAECBAgQIECAAAECBAgQIECAAAECBAgQIECAAAECBAgQ&#10;IECAAAECBAgQIECAAAECBAgQIECAAAECBAgQIECAAAECBAgQ6H6BQvevYAMCBAgQIECAAAECBHpd&#10;YLo5mVxxdKSczAQEOl2g1WrFntveF0e+/dW2o2brtsSTXv/eGHjoVz8IECBAgAABAgQIECBAgAAB&#10;AgQIECBAgAABAgQIECBAgAABAgQIECBAgAABAgQIECBAgAABAgQIECBAgAABAgQIECBAgAABAgQI&#10;ECBAgAABAgQIECBAgAABAgQIECBAgAABAgQIECBAgAABAgQIECBAgAABAgQIECBAgAABAgQIECBA&#10;gAABAgQIEOh9gULvr2hDAgQIECBAgAABAgS6XWC6WU+uMFqsJDMBgU4XqH/2g/Hg3/9N2zH7ixvi&#10;Sa9/bwxu9Hu9LZSQAAECBAgQIECAAAECBAgQIECAAAECBAgQIECAAAECBAgQIECAAAECBAgQIECA&#10;AAECBAgQIECAAAECBAgQIECAAAECBAgQIECAAAECBAgQIECAAAECBAgQIECAAAECBAgQIECAAAEC&#10;BAgQIECAAAECBAgQIECAAAECBAgQIECAAAECBAgQIECAQA8JFHpoF6sQIECAAAECBAgQINCDAo25&#10;I9E83khuNlosJzMBgU4W2Pulm2Lfl29uO2JhqBQ7XndNDG3d3rYnJECAAAECBAgQIECAAAECBAgQ&#10;IECAAAECBAgQIECAAAECBAgQIECAAAECBAgQIECAAAECBAgQIECAAAECBAgQIECAAAECBAgQIECA&#10;AAECBAgQIECAAAECBAgQIECAAAECBAgQIECAAAECBAgQIECAAAECBAgQIECAAAECBAgQIECAAAEC&#10;BAgQIECgtwQKvbWObQgQIECAAAECBAgQ6DWB6WY9udJw/0isG1yfzAUEOlXg4N/fFfXPfrDteH39&#10;A7H9Ne+JkerJbXtCAgQIECBAgAABAgQIECBAgAABAgQIECBAgAABAgQIECBAgAABAgQIECBAgAAB&#10;AgQIECBAgAABAgQIECBAgAABAgQIECBAgAABAgQIECBAgAABAgQIECBAgAABAgQIECBAgAABAgQI&#10;ECBAgAABAgQIECBAgAABAgQIECBAgAABAgQIECBAgAABAgR6T6DQeyvZiAABAgQIECBAgACBXhKY&#10;bk4m1xkrVpKZgECnChz57tdjz21/0H68vkJsO/+yKO14RvuelAABAgQIECBAgAABAgQIECBAgAAB&#10;AgQIECBAgAABAgQIECBAgAABAgQIECBAgAABAgQIECBAgAABAgQIECBAgAABAgQIECBAgAABAgQI&#10;ECBAgAABAgQIECBAgAABAgQIECBAgAABAgQIECBAgAABAgQIECBAgAABAgQIECBAgAABAgQIECBA&#10;gACBnhQo9ORWliJAgAABAgQIECBAoGcEppr15C6jxXIyExDoRIGZyW/H7o++O2Jhvu144y/77Vj/&#10;s89v2xESIECAAAECBAgQIECAAAECBAgQIECAAAECBAgQIECAAAECBAgQIECAAAECBAgQIECAAAEC&#10;BAgQIECAAAECBAgQIECAAAECBAgQIECAAAECBAgQIECAAAECBAgQIECAAAECBAgQIECAAAECBAgQ&#10;IECAAAECBAgQIECAAAECBAgQIECAAAECBAgQINC7AoXeXc1mBAgQIECAAAECBAj0gsB0czK5xmix&#10;nMwEBDpNYPZgPXZd//ZYmG22HW3sJW+ITc/6lbYdIQECBAgQIECAAAECBAgQIECAAAECBAgQIECA&#10;AAECBAgQIECAAAECBAgQIECAAAECBAgQIECAAAECBAgQIECAAAECBAgQIECAAAECBAgQIECAAAEC&#10;BAgQIECAAAECBAgQIECAAAECBAgQIECAAAECBAgQIECAAAECBAgQIECAAAECBAgQIECAAAECvS1Q&#10;6O31bEeAAAECBAgQIECAQLcLTM3UkyuMFsvJTECgkwSOzxyKndddGseP7G871ubnvCJGT7+obUdI&#10;gAABAgQIECBAgAABAgQIECBAgAABAgQIECBAgAABAgQIECBAgAABAgQIECBAgAABAgQIECBAgAAB&#10;AgQIECBAgAABAgQIECBAgAABAgQIECBAgAABAgQIECBAgAABAgQIECBAgAABAgQIECBAgAABAgQI&#10;ECBAgAABAgQIECBAgAABAgQIECBAgEDvCxR6f0UbEiBAgAABAgQIECDQzQLTzcnk+GPFSjITEOgU&#10;gYW5Y7Hrhstjdt/utiOtO+WFUTn7TW07QgIECBAgQIAAAQIECBAgQIAAAQIECBAgQIAAAQIECBAg&#10;QIAAAQIECBAgQIAAAQIECBAgQIAAAQIECBAgQIAAAQIECBAgQIAAAQIECBAgQIAAAQIECBAgQIAA&#10;AQIECBAgQIAAAQIECBAgQIAAAQIECBAgQIAAAQIECBAgQIAAAQIECBAgQIAAAQIE1oZAYW2saUsC&#10;BAgQIECAAAECBLpRYGauGY25I8nRR0cqyUxAoBMEWq2FeODWq2PmgW+2Hae4/emx7bxLo6/PH9Pb&#10;QgkJECBAgAABAgQIECBAgAABAgQIECBAgAABAgQIECBAgAABAgQIECBAgAABAgQIECBAgAABAgQI&#10;ECBAgAABAgQIECBAgAABAgQIECBAgAABAgQIECBAgAABAgQIECBAgAABAgQIECBAgAABAgQIECBA&#10;gAABAgQIECBAgAABAgQIECBAgAABAgQIrBEBf/P5GvkHbU0CBAgQIECAAAEC3SgwPVNPjj3UPxTr&#10;hzYkcwGBThCo3fH+OPytL7UdZWjr9tj+6iuikA227f1/9u492tK7LOz4s99z3XsmMzk5+3Lmkgkp&#10;l7goyyimkqSrIa0QAQmYiwqrqV11qVhpa6WWLKyrNGihGmvFri6wi2JxLVEMyIAmmkIAtWrAABak&#10;KSkpJjNncvblzJnr3nMu++wG1hoXJvN7mcu57Mtn5o85835/7/t7ng/zT/5CJECAAAECBAgQIECA&#10;AAECBAgQIECAAAECBAgQIECAAAECBAgQIECAAAECBAgQIECAAAECBAgQIECAAAECBAgQIECAAAEC&#10;BAgQIECAAAECBAgQIECAAAECBAgQIECAAAECBAgQIECAAAECBAgQIECAAAECBAgQIECAAAECBAgQ&#10;IECAAAECBAgQIEBgdASy0VnVpgQIECBAgAABAgQIDJpAo72QHLlSnEs2gUA/CDT/+P2x9Mjv5o4y&#10;ftlsXHXXO2KseFnuOZEAAQIECBAgQIAAAQIECBAgQIAAAQIECBAgQIAAAQIECBAgQIAAAQIECBAg&#10;QIAAAQIECBAgQIAAAQIECBAgQIAAAQIECBAgQIAAAQIECBAgQIAAAQIECBAgQIAAAQIECBAgQIAA&#10;AQIECBAgQIAAAQIECBAgQIAAAQIECBAgQIAAAQIECBAgQIAAgdESyEZrXdsSIECAAAECBAgQIDBI&#10;As32QnLcSqmWbAKB7RY49sVPROMTv5Y7Rja1I676h++Iid3V3HMiAQIECBAgQIAAAQIECBAgQIAA&#10;AQIECBAgQIAAAQIECBAgQIAAAQIECBAgQIAAAQIECBAgQIAAAQIECBAgQIAAAQIECBAgQIAAAQIE&#10;CBAgQIAAAQIECBAgQIAAAQIECBAgQIAAAQIECBAgQIAAAQIECBAgQIAAAQIECBAgQIAAAQIECBAg&#10;QIAAAQKjJ5CN3so2JkCAAAECBAgQIEBgUAQa7Xpy1GppLtkEAtsp0D70v+PIR34xd4RCNh4HXndP&#10;TNeuzj0nEiBAgAABAgQIECBAgAABAgQIECBAgAABAgQIECBAgAABAgQIECBAgAABAgQIECBAgAAB&#10;AgQIECBAgAABAgQIECBAgAABAgQIECBAgAABAgQIECBAgAABAgQIECBAgAABAgQIECBAgAABAgQI&#10;ECBAgAABAgQIECBAgAABAgQIECBAgAABAgQIECAwmgLZaK5tawIECBAgQIAAAQIEBkGg2V5Ijlkp&#10;1ZJNILBdAivHFuLJ33pr9LqruSPsu+3u2PGca3PPiAQIECBAgAABAgQIECBAgAABAgQIECBAgAAB&#10;AgQIECBAgAABAgQIECBAgAABAgQIECBAgAABAgQIECBAgAABAgQIECBAgAABAgQIECBAgAABAgQI&#10;ECBAgAABAgQIECBAgAABAgQIECBAgAABAgQIECBAgAABAgQIECBAgAABAgQIECBAgAABAgQIjK5A&#10;Nrqr25wAAQIECBAgQIAAgX4XaLQXkiNWS3PJJhDYDoHu8ul48v0/E932sdzra7f8WOx+0c25Z0QC&#10;BAgQIECAAAECBAgQIECAAAECBAgQIECAAAECBAgQIECAAAECBAgQIECAAAECBAgQIECAAAECBAgQ&#10;IECAAAECBAgQIECAAAECBAgQIECAAAECBAgQIECAAAECBAgQIECAAAECBAgQIECAAAECBAgQIECA&#10;AAECBAgQIECAAAECBAgQIECAAAECBEZbIBvt9W1PgAABAgQIECBAgEC/CpxZ68Sp1ZPJ8SqlWrIJ&#10;BLZaoLfejcP3/VwsN5/IvXr2+tujfMMduWdEAgQIECBAgAABAgQIECBAgAABAgQIECBAgAABAgQI&#10;ECBAgAABAgQIECBAgAABAgQIECBAgAABAgQIECBAgAABAgQIECBAgAABAgQIECBAgAABAgQIECBA&#10;gAABAgQIECBAgAABAgQIECBAgAABAgQIECBAgAABAgQIECBAgAABAgQIECBAgAABAgQIZAgIECBA&#10;gAABAgQIECDQjwLNdj051kQ2GbunZpJdILDVAgsPvjtOPf5I7rWXXXND1G55Q+4ZkQABAgQIECBA&#10;gAABAgQIECBAgAABAgQIECBAgAABAgQIECBAgAABAgQIECBAgAABAgQIECBAgAABAgQIECBAgAAB&#10;AgQIECBAgAABAgQIECBAgAABAgQIECBAgAABAgQIECBAgAABAgQIECBAgAABAgQIECBAgAABAgQI&#10;ECBAgAABAgQIECBAgAABAl8TyDAQIECAAAECBAgQIECgHwWanXpyrGqplmwCga0WWPrcA3H0Mwdz&#10;r52ee27sv/0tUSj4z/BcKJEAAQIECBAgQIAAAQIECBAgQIAAAQIECBAgQIAAAQIECBAgQIAAAQIE&#10;CBAgQIAAAQIECBAgQIAAAQIECBAgQIAAAQIECBAgQIAAAQIECBAgQIAAAQIECBAgQIAAAQIECBAg&#10;QIAAAQIECBAgQIAAAQIECBAgQIAAAQIECBAgQIAAAQIECBAgQIAAga8L+H9G9w+BAAECBAgQIECA&#10;AIG+FGi0F5JzVUpzySYQ2EqB0098IY7c/yu5V47vnI0Dr//ZyCaLuedEAgQIECBAgAABAgQIECBA&#10;gAABAgQIECBAgAABAgQIECBAgAABAgQIECBAgAABAgQIECBAgAABAgQIECBAgAABAgQIECBAgAAB&#10;AgQIECBAgAABAgQIECBAgAABAgQIECBAgAABAgQIECBAgAABAgQIECBAgAABAgQIECBAgAABAgQI&#10;ECBAgAABAgQInBXIzv7gTwIECBAgQIAAAQIECPSTQLNdT45TKdaSTSCwVQIrS0/FoQ/cE7HeTV5Z&#10;GJ+KA69/W0zsqiTPCAQIECBAgAABAgQIECBAgAABAgQIECBAgAABAgQIECBAgAABAgQIECBAgAAB&#10;AgQIECBAgAABAgQIECBAgAABAgQIECBAgAABAgQIECBAgAABAgQIECBAgAABAgQIECBAgAABAgQI&#10;ECBAgAABAgQIECBAgAABAgQIECBAgAABAgQIECBAgAABAgQIEHimQPbMB/5OgAABAgQIECBAgACB&#10;fhBotuvJMSqlWrIJBLZCoLvSiSd/899Gt3Mi97r9t90dxb0vyD0jEiBAgAABAgQIECBAgAABAgQI&#10;ECBAgAABAgQIECBAgAABAgQIECBAgAABAgQIECBAgAABAgQIECBAgAABAgQIECBAgAABAgQIECBA&#10;gAABAgQIECBAgAABAgQIECBAgAABAgQIECBAgAABAgQIECBAgAABAgQIECBAgAABAgQIECBAgAAB&#10;AgQIECBA4JkC2TMf+DsBAgQIECBAgAABAgT6QaDZWUiOUSnVkk0gsNkCvV4v5n/nHbHc/Kvcqyo3&#10;/+PY9cK/l3tGJECAAAECBAgQIECAAAECBAgQIECAAAECBAgQIECAAAECBAgQIECAAAECBAgQIECA&#10;AAECBAgQIECAAAECBAgQIECAAAECBAgQIECAAAECBAgQIECAAAECBAgQIECAAAECBAgQIECAAAEC&#10;BAgQIECAAAECBAgQIECAAAECBAgQIECAAAECBAgQIECAwLkEsnM99IwAAQIECBAgQIAAAQLbKbDS&#10;XY7jy8eSI1RKc8kmENhsgcYn/3uc/PKf5V6z62+/NKovvSv3jEiAAAECBAgQIECAAAECBAgQIECA&#10;AAECBAgQIECAAAECBAgQIECAAAECBAgQIECAAAECBAgQIECAAAECBAgQIECAAAECBAgQIECAAAEC&#10;BAgQIECAAAECBAgQIECAAAECBAgQIECAAAECBAgQIECAAAECBAgQIECAAAECBAgQIECAAAECBAgQ&#10;IECAAIGUQJYKnhMgQIAAAQIECBAgQGC7BJrtevLq8WwiZqauSHaBwGYKHP/SH0brj9+fe8X0nufH&#10;vtf+69wzIgECBAgQIECAAAECBAgQIECAAAECBAgQIECAAAECBAgQIECAAAECBAgQIECAAAECBAgQ&#10;IECAAAECBAgQIECAAAECBAgQIECAAAECBAgQIECAAAECBAgQIECAAAECBAgQIECAAAECBAgQIECA&#10;AAECBAgQIECAAAECBAgQIECAAAECBAgQIECAAAECBPIEsryoESBAgAABAgQIECBAYDsEmp168tpy&#10;sRqFQiHZBQKbJdBZ+ErMH7w39/PjO6+IA697W2QTU7nnRAIECBAgQIAAAQIECBAgQIAAAQIECBAg&#10;QIAAAQIECBAgQIAAAQIECBAgQIAAAQIECBAgQIAAAQIECBAgQIAAAQIECBAgQIAAAQIECBAgQIAA&#10;AQIECBAgQIAAAQIECBAgQIAAAQIECBAgQIAAAQIECBAgQIAAAQIECBAgQIAAAQIECBAgQIAAAQIE&#10;COQJZHlRI0CAAAECBAgQIECAwHYINNv15LWVUi3ZBAKbJbB2+lgc+q23Rm9tOXlFYWwirnzdPTGx&#10;q5w8IxAgQIAAAQIECBAgQIAAAQIECBAgQIAAAQIECBAgQIAAAQIECBAgQIAAAQIECBAgQIAAAQIE&#10;CBAgQIAAAQIECBAgQIAAAQIECBAgQIAAAQIECBAgQIAAAQIECBAgQIAAAQIECBAgQIAAAQIECBAg&#10;QIAAAQIECBAgQIAAAQIECBAgQIAAAQIECBAgQOB8BLLzOeQMAQIECBAgQIAAAQIEtlKg2a4nr6sW&#10;a8kmENgMgd56Nw7d97OxeryR+/m9t/5klPZ9S+4ZkQABAgQIECBAgAABAgQIECBAgAABAgQIECBA&#10;gAABAgQIECBAgAABAgQIECBAgAABAgQIECBAgAABAgQIECBAgAABAgQIECBAgAABAgQIECBAgAAB&#10;AgQIECBAgAABAgQIECBAgAABAgQIECBAgAABAgQIECBAgAABAgQIECBAgAABAgQIECBAgAABAucj&#10;kJ3PIWcIECBAgAABAgQIECCwlQKN9kLyukppLtkEApshsPAH74r2E1/I/fTsDXfG5de+PPeMSIAA&#10;AQIECBAgQIAAAQIECBAgQIAAAQIECBAgQIAAAQIECBAgQIAAAQIECBAgQIAAAQIECBAgQIAAAQIE&#10;CBAgQIAAAQIECBAgQIAAAQIECBAgQIAAAQIECBAgQIAAAQIECBAgQIAAAQIECBAgQIAAAQIECBAg&#10;QIAAAQIECBAgQIAAAQIECBAgQIAAgfMVyM73oHMECBAgQIAAAQIECBDYKoFmp568qlKqJZtAYKMF&#10;lv7iwTj65x/J/eyO514XtZf9cO4ZkQABAgQIECBAgAABAgQIECBAgAABAgQIECBAgAABAgQIECBA&#10;gAABAgQIECBAgAABAgQIECBAgAABAgQIECBAgAABAgQIECBAgAABAgQIECBAgAABAgQIECBAgAAB&#10;AgQIECBAgAABAgQIECBAgAABAgQIECBAgAABAgQIECBAgAABAgQIECBAgAABAhcikF3IYWcJECBA&#10;gAABAgQIECCw2QKr66tx7MzR5DWVUi3ZBAIbKdCe/z/x1O+9M/eTk1fsiyvv/DdRyMZyz4kECBAg&#10;QIAAAQIECBAgQIAAAQIECBAgQIAAAQIECBAgQIAAAQIECBAgQIAAAQIECBAgQIAAAQIECBAgQIAA&#10;AQIECBAgQIAAAQIECBAgQIAAAQIECBAgQIAAAQIECBAgQIAAAQIECBAgQIAAAQIECBAgQIAAAQIE&#10;CBAgQIAAAQIECBAgQIAAAQIECBC4EIHsQg47S4AAAQIECBAgQIAAgc0WaLUb0Xv697l+ZYWxuGK6&#10;fK7kGYENFVg7tRSHPvDvotddTX43myzFgde/LcamdybPCAQIECBAgAABAgQIECBAgAABAgQIECBA&#10;gAABAgQIECBAgAABAgQIECBAgAABAgQIECBAgAABAgQIECBAgAABAgQIECBAgAABAgQIECBAgAAB&#10;AgQIECBAgAABAgQIECBAgAABAgQIECBAgAABAgQIECBAgAABAgQIECBAgAABAgQIECBAgAABAgQI&#10;ELgYgexiXvIOAQIECBAgQIAAAQIENkug2aknP10uViIr+M+YJJCwIQK99W4cuu9tsXZyMfd7+26/&#10;O6bKB3LPiAQIECBAgAABAgQIECBAgAABAgQIECBAgAABAgQIECBAgAABAgQIECBAgAABAgQIECBA&#10;gAABAgQIECBAgAABAgQIECBAgAABAgQIECBAgAABAgQIECBAgAABAgQIECBAgAABAgQIECBAgAAB&#10;AgQIECBAgAABAgQIECBAgAABAgQIECBAgAABAgQIELgYgexiXvIOAQIECBAgQIAAAQIENkug2V5I&#10;frpSqiWbQGCjBBYefFe0n/zL3M9Vbv7B2HXNjblnRAIECBAgQIAAAQIECBAgQIAAAQIECBAgQIAA&#10;AQIECBAgQIAAAQIECBAgQIAAAQIECBAgQIAAAQIECBAgQIAAAQIECBAgQIAAAQIECBAgQIAAAQIE&#10;CBAgQIAAAQIECBAgQIAAAQIECBAgQIAAAQIECBAgQIAAAQIECBAgQIAAAQIECBAgQIAAAQIECFys&#10;QHaxL3qPAAECBAgQIECAAAECmyHQbNeTn60U55JNILARAse+8PE4+pmP5H7qsmtujMpNd+WeEQkQ&#10;IECAAAECBAgQIECAAAECBAgQIECAAAECBAgQIECAAAECBAgQIECAAAECBAgQIECAAAECBAgQIECA&#10;AAECBAgQIECAAAECBAgQIECAAAECBAgQIECAAAECBAgQIECAAAECBAgQIECAAAECBAgQIECAAAEC&#10;BAgQIECAAAECBAgQIECAAAECBAgQIHApAtmlvOxdAgQIECBAgAABAgQIbLRAs11PfrJSqiWbQOBS&#10;BToLX4kjv/ufcj8zWT4Q+267OwqFQu45kQABAgQIECBAgAABAgQIECBAgAABAgQIECBAgAABAgQI&#10;ECBAgAABAgQIECBAgAABAgQIECBAgAABAgQIECBAgAABAgQIECBAgAABAgQIECBAgAABAgQIECBA&#10;gAABAgQIECBAgAABAgQIECBAgAABAgQIECBAgAABAgQIECBAgAABAgQIECBAgAABApcikF3Ky94l&#10;QIAAAQIECBAgQIDARgs0O/XkJ6ulWrIJBC5FYK1zIg594J7ora0kP5NN7YgDr7snxqZKyTMCAQIE&#10;CBAgQIAAAQIECBAgQIAAAQIECBAgQIAAAQIECBAgQIAAAQIECBAgQIAAAQIECBAgQIAAAQIECBAg&#10;QIAAAQIECBAgQIAAAQIECBAgQIAAAQIECBAgQIAAAQIECBAgQIAAAQIECBAgQIAAAQIECBAgQIAA&#10;AQIECBAgQIAAAQIECBAgQIAAAQIENkIg24iP+AYBAgQIECBAgAABAgQ2QqC7vhaLnWbyU5XiXLIJ&#10;BC5WoNfrxfyH3hGrxxZyP7H/trtjanZ/7hmRAAECBAgQIECAAAECBAgQIECAAAECBAgQIECAAAEC&#10;BAgQIECAAAECBAgQIECAAAECBAgQIECAAAECBAgQIECAAAECBAgQIECAAAECBAgQIECAAAECBAgQ&#10;IECAAAECBAgQIECAAAECBAgQIECAAAECBAgQIECAAAECBAgQIECAAAECBAgQIECAAAECGyGQbcRH&#10;fIMAAQIECBAgQIAAAQIbIbDYaUXv6d/n+lWIQswWy+dKnhG4JIHmH/1GnHr8kdxvVG66Ky675obc&#10;MyIBAgQIECBAgAABAgQIECBAgAABAgQIECBAgAABAgQIECBAgAABAgQIECBAgAABAgQIECBAgAAB&#10;AgQIECBAgAABAgQIECBAgAABAgQIECBAgAABAgQIECBAgAABAgQIECBAgAABAgQIECBAgAABAgQI&#10;ECBAgAABAgQIECBAgAABAgQIECBAgAABAgQ2SiDbqA/5DgECBAgQIECAAAECBC5VoNlZSH5itliJ&#10;sWw82QUCFyNw6v99Lpqf+vXcV3c+7zujcvMP5p4RCRAgQIAAAQIECBAgQIAAAQIECBAgQIAAAQIE&#10;CBAgQIAAAQIECBAgQIAAAQIECBAgQIAAAQIECBAgQIAAAQIECBAgQIAAAQIECBAgQIAAAQIECBAg&#10;QIAAAQIECBAgQIAAAQIECBAgQIAAAQIECBAgQIAAAQIECBAgQIAAAQIECBAgQIAAAQIECBAgsJEC&#10;2UZ+zLcIECBAgAABAgQIECBwKQKNdj35eqVYSzaBwMUIrJ5oxeEPvf3pV3vJ1ydm9sT+O94ShUIh&#10;eUYgQIAAAQIECBAgQIAAAQIECBAgQIAAAQIECBAgQIAAAQIECBAgQIAAAQIECBAgQIAAAQIECBAg&#10;QIAAAQIECBAgQIAAAQIECBAgQIAAAQIECBAgQIAAAQIECBAgQIAAAQIECBAgQIAAAQIECBAgQIAA&#10;AQIECBAgQIAAAQIECBAgQIAAAQIECBAgQIDARgtkG/1B3yNAgAABAgQIECBAgMDFCjTb9eSrlVIt&#10;2QQCFyrQW+/GoQ/+XHTbx5OvFsan4sAP3BNj0zuTZwQCBAgQIECAAAECBAgQIECAAAECBAgQIECA&#10;AAECBAgQIECAAAECBAgQIECAAAECBAgQIECAAAECBAgQIECAAAECBAgQIECAAAECBAgQIECAAAEC&#10;BAgQIECAAAECBAgQIECAAAECBAgQIECAAAECBAgQIECAAAECBAgQIECAAAECBAgQIECAAAECBAhs&#10;hkC2GR/1TQIECBAgQIAAAQIECFyMQLOzkHytUqolm0DgQgXqH39PdA59Kfe1va/+iZiuXZ17RiRA&#10;gAABAgQIECBAgAABAgQIECBAgAABAgQIECBAgAABAgQIECBAgAABAgQIECBAgAABAgQIECBAgAAB&#10;AgQIECBAgAABAgQIECBAgAABAgQIECBAgAABAgQIECBAgAABAgQIECBAgAABAgQIECBAgAABAgQI&#10;ECBAgAABAgQIECBAgAABAgQIECBAgMBmCGSb8VHfJECAAAECBAgQIECAwMUINNoLydcqpblkEwhc&#10;iMDJxx6OxT/7YO4rMy9+VVx+7ctzz4gECBAgQIAAAQIECBAgQIAAAQIECBAgQIAAAQIECBAgQIAA&#10;AQIECBAgQIAAAQIECBAgQIAAAQIECBAgQIAAAQIECBAgQIAAAQIECBAgQIAAAQIECBAgQIAAAQIE&#10;CBAgQIAAAQIECBAgQIAAAQIECBAgQIAAAQIECBAgQIAAAQIECBAgQIAAAQIECBDYLIFssz7suwQI&#10;ECBAgAABAgQIELgQgfXeeix2WslXKsVasgkEzldg9UQz5g/+Qu7x6bnnxtwr35h7RiRAgAABAgQI&#10;ECBAgAABAgQIECBAgAABAgQIECBAgAABAgQIECBAgAABAgQIECBAgAABAgQIECBAgAABAgQIECBA&#10;gAABAgQIECBAgAABAgQIECBAgAABAgQIECBAgAABAgQIECBAgAABAgQIECBAgAABAgQIECBAgAAB&#10;AgQIECBAgAABAgQIECBAgMBmCmSb+XHfJkCAAAECBAgQIECAwPkKLJ1ZjPVeN3m8XKomm0DgfAR6&#10;6904/MG3R7dzMnk8m9oRV37/WyMbn0yeEQgQIECAAAECBAgQIECAAAECBAgQIECAAAECBAgQIECA&#10;AAECBAgQIECAAAECBAgQIECAAAECBAgQIECAAAECBAgQIECAAAECBAgQIECAAAECBAgQIECAAAEC&#10;BAgQIECAAAECBAgQIECAAAECBAgQIECAAAECBAgQIECAAAECBAgQIECAAAECBAgQILDZAtlmX+D7&#10;BAgQIECAAAECBAgQOB+BZruePDYzdUVMZBPJLhA4H4HGJ98X7UN/mXt03/e+OSZn9uSeEQkQIECA&#10;AAECBAgQIECAAAECBAgQIECAAAECBAgQIECAAAECBAgQIECAAAECBAgQIECAAAECBAgQIECAAAEC&#10;BAgQIECAAAECBAgQIECAAAECBAgQIECAAAECBAgQIECAAAECBAgQIECAAAECBAgQIECAAAECBAgQ&#10;IECAAAECBAgQIECAAAECBAgQILDZAtlmX+D7BAgQIECAAAECBAgQOB+BVqeRPFYu1ZJNIHA+Aqce&#10;/2y0/udv5h6dvf722PUtN+aeEQkQIECAAAECBAgQIECAAAECBAgQIECAAAECBAgQIECAAAECBAgQ&#10;IECAAAECBAgQIECAAAECBAgQIECAAAECBAgQIECAAAECBAgQIECAAAECBAgQIECAAAECBAgQIECA&#10;AAECBAgQIECAAAECBAgQIECAAAECBAgQIECAAAECBAgQIECAAAECBAgQILAVAtlWXOIOAgQIECBA&#10;gAABAgQIfDOBZruePFIp1pJNIPDNBNZOL8XhD/+H3GPTe18QtZf9SO4ZkQABAgQIECBAgAABAgQI&#10;ECBAgAABAgQIECBAgAABAgQIECBAgAABAgQIECBAgAABAgQIECBAgAABAgQIECBAgAABAgQIECBA&#10;gAABAgQIECBAgAABAgQIECBAgAABAgQIECBAgAABAgQIECBAgAABAgQIECBAgAABAgQIECBAgAAB&#10;AgQIECBAgAABAlslkG3VRe4hQIAAAQIECBAgQIBAnkCzU0/mcqmabAKBbyYwf/AXo3v6WPJYNrUj&#10;rrzzZ6IwNp48IxAgQIAAAQIECBAgQIAAAQIECBAgQIAAAQIECBAgQIAAAQIECBAgQIAAAQIECBAg&#10;QIAAAQIECBAgQIAAAQIECBAgQIAAAQIECBAgQIAAAQIECBAgQIAAAQIECBAgQIAAAQIECBAgQIAA&#10;AQIECBAgQIAAAQIECBAgQIAAAQIECBAgQIAAAQIECBAgQGArBbKtvMxdBAgQIECAAAECBAgQSAk0&#10;2/VUikqxlmwCgTyBxU8fjFNf+Uzekdj7mjfF5Mye3DMiAQIECBAgQIAAAQIECBAgQIAAAQIECBAg&#10;QIAAAQIECBAgQIAAAQIECBAgQIAAAQIECBAgQIAAAQIECBAgQIAAAQIECBAgQIAAAQIECBAgQIAA&#10;AQIECBAgQIAAAQIECBAgQIAAAQIECBAgQIAAAQIECBAgQIAAAQIECBAgQIAAAQIECBAgQIAAAQIE&#10;tlIg28rL3EWAAAECBAgQIECAAIGUQKvTSKWolGrJJhBICZypfzXqH/uvqfz15zPX3Rq7X3hT7hmR&#10;AAECBAgQIECAAAECBAgQIECAAAECBAgQIECAAAECBAgQIECAAAECBAgQIECAAAECBAgQIECAAAEC&#10;BAgQIECAAAECBAgQIECAAAECBAgQIECAAAECBAgQIECAAAECBAgQIECAAAECBAgQIECAAAECBAgQ&#10;IECAAAECBAgQIECAAAECBAgQIECAAAECWy2QbfWF7iNAgAABAgQIECBAgMAzBU6uHI/l7plnPv7r&#10;v5eL1b/+2Q8EzkdgfW0lDn/o30evu5o8PlW9Oua++8eSXSBAgAABAgQIECBAgAABAgQIECBAgAAB&#10;AgQIECBAgAABAgQIECBAgAABAgQIECBAgAABAgQIECBAgAABAgQIECBAgAABAgQIECBAgAABAgQI&#10;ECBAgAABAgQIECBAgAABAgQIECBAgAABAgQIECBAgAABAgQIECBAgAABAgQIECBAgAABAgQIECBA&#10;gMB2CWTbdbF7CRAgQIAAAQIECBAgcFag2W6c/fFZf+6Y2BmliR3Peu4BgTyB+v/41VhuPpE8Uhib&#10;iP13/HRk45PJMwIBAgQIECBAgAABAgQIECBAgAABAgQIECBAgAABAgQIECBAgAABAgQIECBAgAAB&#10;AgQIECBAgAABAgQIECBAgAABAgQIECBAgAABAgQIECBAgAABAgQIECBAgAABAgQIECBAgAABAgQI&#10;ECBAgAABAgQIECBAgAABAgQIECBAgAABAgQIECBAgAABAgS2SyDbrovdS4AAAQIECBAgQIAAgbMC&#10;zU797I/P+rNcrD7rmQcE8gROPvZwHP3zj+Ydidotb4jp6nNyz4gECBAgQIAAAQIECBAgQIAAAQIE&#10;CBAgQIAAAQIECBAgQIAAAQIECBAgQIAAAQIECBAgQIAAAQIECBAgQIAAAQIECBAgQIAAAQIECBAg&#10;QIAAAQIECBAgQIAAAQIECBAgQIAAAQIECBAgQIAAAQIECBAgQIAAAQIECBAgQIAAAQIECBAgQIAA&#10;AQIECBDYLoFsuy52LwECBAgQIECAAAECBM4KtNr1sz8+689KqfasZx4QSAmsnlyM+YP3pvLXn+98&#10;/kti9jtfm3tGJECAAAECBAgQIECAAAECBAgQIECAAAECBAgQIECAAAECBAgQIECAAAECBAgQIECA&#10;AAECBAgQIECAAAECBAgQIECAAAECBAgQIECAAAECBAgQIECAAAECBAgQIECAAAECBAgQIECAAAEC&#10;BAgQIECAAAECBAgQIECAAAECBAgQIECAAAECBAgQIECAwHYKZNt5ubsJECBAgAABAgQIECDwNYFm&#10;p5GEKBdrySYQ+EaBXq8X8x/++eh2Tnzj47/x8/iOmdj32p/6G8/8hQABAgQIECBAgAABAgQIECBA&#10;gAABAgQIECBAgAABAgQIECBAgAABAgQIECBAgAABAgQIECBAgAABAgQIECBAgAABAgQIECBAgAAB&#10;AgQIECBAgAABAgQIECBAgAABAgQIECBAgAABAgQIECBAgAABAgQIECBAgAABAgQIECBAgAABAgQI&#10;ECBAgAABAv0mkPXbQOYhQIAAAQIECBAgQGD0BJrtheTSlVI12QQC3yiw+Kf3xemvfv4bHz3r5323&#10;vTnGd1z+rOceECBAgAABAgQIECBAgAABAgQIECBAgAABAgQIECBAgAABAgQIECBAgAABAgQIECBA&#10;gAABAgQIECBAgAABAgQIECBAgAABAgQIECBAgAABAgQIECBAgAABAgQIECBAgAABAgQIECBAgAAB&#10;AgQIECBAgAABAgQIECBAgAABAgQIECBAgAABAgQIECBAoJ8Esn4axiwECBAgQIAAAQIECIymQLPd&#10;SC5eKdaSTSBwVqBz5LGof+K9Z/96zj9nb7gzdj73unM2DwkQIECAAAECBAgQIECAAAECBAgQIECA&#10;AAECBAgQIECAAAECBAgQIECAAAECBAgQIECAAAECBAgQIECAAAECBAgQIECAAAECBAgQIECAAAEC&#10;BAgQIECAAAECBAgQIECAAAECBAgQIECAAAECBAgQIECAAAECBAgQIECAAAECBAgQIECAAAECBAgQ&#10;INBPAlk/DWMWAgQIECBAgAABAgRGT+DM2pk4tXoiuXi5WEs2gcDXBNZXOnH4Q29/+oduEmR67nlR&#10;/a4fSnaBAAECBAgQIECAAAECBAgQIECAAAECBAgQIECAAAECBAgQIECAAAECBAgQIECAAAECBAgQ&#10;IECAAAECBAgQIECAAAECBAgQIECAAAECBAgQIECAAAECBAgQIECAAAECBAgQIECAAAECBAgQIECA&#10;AAECBAgQIECAAAECBAgQIECAAAECBAgQIECAAAEC/SSQ9dMwZiFAgAABAgQIECBAYPQEWp16cumJ&#10;bDJ2T12e7AKBrwksPPjuWDk6n8QoTEzH/jt+OrKxieQZgQABAgQIECBAgAABAgQIECBAgAABAgQI&#10;ECBAgAABAgQIECBAgAABAgQIECBAgAABAgQIECBAgAABAgQIECBAgAABAgQIECBAgAABAgQIECBA&#10;gAABAgQIECBAgAABAgQIECBrx21iAABAAElEQVRAgAABAgQIECBAgAABAgQIECBAgAABAgQIECBA&#10;gAABAgQIECBAgAABAv0kkPXTMGYhQIAAAQIECBAgQGD0BJrtenLpcrEahUIh2QUCJx97OJY+90Au&#10;xJ5X/HhMla/MPSMSIECAAAECBAgQIECAAAECBAgQIECAAAECBAgQIECAAAECBAgQIECAAAECBAgQ&#10;IECAAAECBAgQIECAAAECBAgQIECAAAECBAgQIECAAAECBAgQIECAAAECBAgQIECAAAECBAgQIECA&#10;AAECBAgQIECAAAECBAgQIECAAAECBAgQIECAAAECBAgQIECgnwSyfhrGLAQIECBAgAABAgQIjJ5A&#10;q9NILl0p1ZJNILB2einmP/IfcyF2vfCmmHnxK3PPiAQIECBAgAABAgQIECBAgAABAgQIECBAgAAB&#10;AgQIECBAgAABAgQIECBAgAABAgQIECBAgAABAgQIECBAgAABAgQIECBAgAABAgQIECBAgAABAgQI&#10;ECBAgAABAgQIECBAgAABAgQIECBAgAABAgQIECBAgAABAgQIECBAgAABAgQIECBAgAABAgQIEOg3&#10;gazfBjIPAQIECBAgQIAAAQKjJdBs15MLV4rVZBMIzH/0l6LbPpaEGN9Vib23/mSyCwQIECBAgAAB&#10;AgQIECBAgAABAgQIECBAgAABAgQIECBAgAABAgQIECBAgAABAgQIECBAgAABAgQIECBAgAABAgQI&#10;ECBAgAABAgQIECBAgAABAgQIECBAgAABAgQIECBAgAABAgQIECBAgAABAgQIECBAgAABAgQIECBA&#10;gAABAgQIECBAgAABAgQIEOhXgaxfBzMXAQIECBAgQIAAAQKjIdDqNJKLlku1ZBNGW+DoZ++PU489&#10;nIuw/3vfHGPTO3PPiAQIECBAgAABAgQIECBAgAABAgQIECBAgAABAgQIECBAgAABAgQIECBAgAAB&#10;AgQIECBAgAABAgQIECBAgAABAgQIECBAgAABAgQIECBAgAABAgQIECBAgAABAgQIECBAgAABAgQI&#10;ECBAgAABAgQIECBAgAABAgQIECBAgAABAgQIECBAgAABAgQIEOhHgawfhzITAQIECBAgQIAAAQKj&#10;I9BoLySXrRRrySaMrsDK0lOx8OC7cwFmb7gzdlz9bblnRAIECBAgQIAAAQIECBAgQIAAAQIECBAg&#10;QIAAAQIECBAgQIAAAQIECBAgQIAAAQIECBAgQIAAAQIECBAgQIAAAQIECBAgQIAAAQIECBAgQIAA&#10;AQIECBAgQIAAAQIECBAgQIAAAQIECBAgQIAAAQIECBAgQIAAAQIECBAgQIAAAQIECBAgQIAAAQIE&#10;CPSrQNavg5mLAAECBAgQIECAAIHhF+iur8XSmcXkouVSNdmE0RTo9Xoxf/De6K2eSQJMVa+O6j/4&#10;J8kuECBAgAABAgQIECBAgAABAgQIECBAgAABAgQIECBAgAABAgQIECBAgAABAgQIECBAgAABAgQI&#10;ECBAgAABAgQIECBAgAABAgQIECBAgAABAgQIECBAgAABAgQIECBAgAABAgQIECBAgAABAgQIECBA&#10;gAABAgQIECBAgAABAgQIECBAgAABAgQIECBAoN8Fsn4f0HwECBAgQIAAAQIECAyvwGKnFb2nf5/r&#10;VyEKMTtdOVfybIQFjn76w9F+8otJgcLYROy//S2RjU8mzwgECBAgQIAAAQIECBAgQIAAAQIECBAg&#10;QIAAAQIECBAgQIAAAQIECBAgQIAAAQIECBAgQIAAAQIECBAgQIAAAQIECBAgQIAAAQIECBAgQIAA&#10;AQIECBAgQIAAAQIECBAgQIAAAQIECBAgQIAAAQIECBAgQIAAAQIECBAgQIAAAQIECBAgQIAAAQIE&#10;CBDod4Gs3wc0HwECBAgQIECAAAECwyvQ7NSTy80WKzGWjSW7MHoCy0fno/7Qe3MXr37XD8V07erc&#10;MyIBAgQIECBAgAABAgQIECBAgAABAgQIECBAgAABAgQIECBAgAABAgQIECBAgAABAgQIECBAgAAB&#10;AgQIECBAgAABAgQIECBAgAABAgQIECBAgAABAgQIECBAgAABAgQIECBAgAABAgQIECBAgAABAgQI&#10;ECBAgAABAgQIECBAgAABAgQIECBAgAABAgT6XSDr9wHNR4AAAQIECBAgQIDA8Aq0OvXkcuViNdmE&#10;0RPo9dZj/uC90VtbTi5fuupbY/b6O5JdIECAAAECBAgQIECAAAECBAgQIECAAAECBAgQIECAAAEC&#10;BAgQIECAAAECBAgQIECAAAECBAgQIECAAAECBAgQIECAAAECBAgQIECAAAECBAgQIECAAAECBAgQ&#10;IECAAAECBAgQIECAAAECBAgQIECAAAECBAgQIECAAAECBAgQIECAAAECBAgQIECAwKAIZIMyqDkJ&#10;ECBAgAABAgQIEBg+gWa7kVyqUqolmzB6AosP/050Dn0puXg2MR37XvtTUSgUkmcEAgQIECBAgAAB&#10;AgQIECBAgAABAgQIECBAgAABAgQIECBAgAABAgQIECBAgAABAgQIECBAgAABAgQIECBAgAABAgQI&#10;ECBAgAABAgQIECBAgAABAgQIECBAgAABAgQIECBAgAABAgQIECBAgAABAgQIECBAgAABAgQIECBA&#10;gAABAgQIECBAgAABAgQIDIpANiiDmpMAAQIECBAgQIAAgeETaHbqyaXKxWqyCaMlsNw6FI2H3pu7&#10;dO3lPxqTM3tyz4gECBAgQIAAAQIECBAgQIAAAQIECBAgQIAAAQIECBAgQIAAAQIECBAgQIAAAQIE&#10;CBAgQIAAAQIECBAgQIAAAQIECBAgQIAAAQIECBAgQIAAAQIECBAgQIAAAQIECBAgQIAAAQIECBAg&#10;QIAAAQIECBAgQIAAAQIECBAgQIAAAQIECBAgQIAAAQIECBAYFIFsUAY1JwECBAgQIECAAAECwyfQ&#10;ateTS1VKtWQTRkeg11uP+YP3Rq+7mlx6x9XfHjPXvTrZBQIECBAgQIAAAQIECBAgQIAAAQIECBAg&#10;QIAAAQIECBAgQIAAAQIECBAgQIAAAQIECBAgQIAAAQIECBAgQIAAAQIECBAgQIAAAQIECBAgQIAA&#10;AQIECBAgQIAAAQIECBAgQIAAAQIECBAgQIAAAQIECBAgQIAAAQIECBAgQIAAAQIECBAgQIAAAQIE&#10;CAyaQDZoA5uXAAECBAgQIECAAIHhEOj1etHsNJLLlIu1ZBNGR2DxT++LzvyjyYWzyWLsfc2/ikKh&#10;kDwjECBAgAABAgQIECBAgAABAgQIECBAgAABAgQIECBAgAABAgQIECBAgAABAgQIECBAgAABAgQI&#10;ECBAgAABAgQIECBAgAABAgQIECBAgAABAgQIECBAgAABAgQIECBAgAABAgQIECBAgAABAgQIECBA&#10;gAABAgQIECBAgAABAgQIECBAgAABAgQIECBAYNAEskEb2LwECBAgQIAAAQIECAyHwPHlpVhbX00u&#10;UylVk00YDYHl5hPR+OT7cpet3fKGmLy8lntGJECAAAECBAgQIECAAAECBAgQIECAAAECBAgQIECA&#10;AAECBAgQIECAAAECBAgQIECAAAECBAgQIECAAAECBAgQIECAAAECBAgQIECAAAECBAgQIECAAAEC&#10;BAgQIECAAAECBAgQIECAAAECBAgQIECAAAECBAgQIECAAAECBAgQIECAAAECBAgQIECAwKAJZIM2&#10;sHkJECBAgAABAgQIEBgOgVankVxk1+TumBqbTnZh+AV6692YP3hv9LqryWV3/K3viCu+43uSXSBA&#10;gAABAgQIECBAgAABAgQIECBAgAABAgQIECBAgAABAgQIECBAgAABAgQIECBAgAABAgQIECBAgAAB&#10;AgQIECBAgAABAgQIECBAgAABAgQIECBAgAABAgQIECBAgAABAgQIECBAgAABAgQIECBAgAABAgQI&#10;ECBAgAABAgQIECBAgAABAgQIECBAgMCgCmSDOri5CRAgQIAAAQIECBAYbIFWp5FcoFysJpswGgKt&#10;P/nt6Bz5cnLZbLIU+17zpmQXCBAgQIAAAQIECBAgQIAAAQIECBAgQIAAAQIECBAgQIAAAQIECBAg&#10;QIAAAQIECBAgQIAAAQIECBAgQIAAAQIECBAgQIAAAQIECBAgQIAAAQIECBAgQIAAAQIECBAgQIAA&#10;AQIECBAgQIAAAQIECBAgQIAAAQIECBAgQIAAAQIECBAgQIAAAQIECBAgMMgC2SAPb3YCBAgQIECA&#10;AAECBAZXoNVpJIcvF6vJJgy/wJnGX0XzU7+eu+jcK/5pTOz27yQXSSRAgAABAgQIECBAgAABAgQI&#10;ECBAgAABAgQIECBAgAABAgQIECBAgAABAgQIECBAgAABAgQIECBAgAABAgQIECBAgAABAgQIECBA&#10;gAABAgQIECBAgAABAgQIECBAgAABAgQIECBAgAABAgQIECBAgAABAgQIECBAgAABAgQIECBAgAAB&#10;AgQIECBAYGAFsoGd3OAECBAgQIAAAQIECAy0QLNdT85fLlWTTRhugV5vPY589Jeit76WXHTn8/5O&#10;zHz7K5JdIECAAAECBAgQIECAAAECBAgQIECAAAECBAgQIECAAAECBAgQIECAAAECBAgQIECAAAEC&#10;BAgQIECAAAECBAgQIECAAAECBAgQIECAAAECBAgQIECAAAECBAgQIECAAAECBAgQIECAAAECBAgQ&#10;IECAAAECBAgQIECAAAECBAgQIECAAAECBAgQIECAwKALZIO+gPkJECBAgAABAgQIEBhMgVankRy8&#10;XKwmmzDcAkc/fTA6848ml8ymdsTeW9+U7AIBAgQIECBAgAABAgQIECBAgAABAgQIECBAgAABAgQI&#10;ECBAgAABAgQIECBAgAABAgQIECBAgAABAgQIECBAgAABAgQIECBAgAABAgQIECBAgAABAgQIECBA&#10;gAABAgQIECBAgAABAgQIECBAgAABAgQIECBAgAABAgQIECBAgAABAgQIECBAgAABAgSGQSAbhiXs&#10;QIAAAQIECBAgQIDA4Am0Oo3k0OViNdmE4RVYOVaP+id+LXfBuVf8eEzsKueeEQkQIECAAAECBAgQ&#10;IECAAAECBAgQIECAAAECBAgQIECAAAECBAgQIECAAAECBAgQIECAAAECBAgQIECAAAECBAgQIECA&#10;AAECBAgQIECAAAECBAgQIECAAAECBAgQIECAAAECBAgQIECAAAECBAgQIECAAAECBAgQIECAAAEC&#10;BAgQIECAAAECBAgQIDDoAtmgL2B+AgQIECBAgAABAgQGT2CluxwnV04kBy8Xq8kmDK/Akd/75eit&#10;nkkuuPP5L4mZb7sl2QUCBAgQIECAAAECBAgQIECAAAECBAgQIECAAAECBAgQIECAAAECBAgQIECA&#10;AAECBAgQIECAAAECBAgQIECAAAECBAgQIECAAAECBAgQIECAAAECBAgQIECAAAECBAgQIECAAAEC&#10;BAgQIECAAAECBAgQIECAAAECBAgQIECAAAECBAgQIECAAAECBAgMi0A2LIvYgwABAgQIECBAgACB&#10;wRFodRrJYcezidg9NZPswnAKHPtfH4vTjz+SXC6bLMbeV/9EsgsECBAgQIAAAQIECBAgQIAAAQIE&#10;CBAgQIAAAQIECBAgQIAAAQIECBAgQIAAAQIECBAgQIAAAQIECBAgQIAAAQIECBAgQIAAAQIECBAg&#10;QIAAAQIECBAgQIAAAQIECBAgQIAAAQIECBAgQIAAAQIECBAgQIAAAQIECBAgQIAAAQIECBAgQIAA&#10;AQIECBAYJoFsmJaxCwECBAgQIECAAAECgyHQajeSg5aLlSgUCskuDJ/A2umlWHjwXbmL1V72IzGx&#10;q5J7RiRAgAABAgQIECBAgAABAgQIECBAgAABAgQIECBAgAABAgQIECBAgAABAgQIECBAgAABAgQI&#10;ECBAgAABAgQIECBAgAABAgQIECBAgAABAgQIECBAgAABAgQIECBAgAABAgQIECBAgAABAgQIECBA&#10;gAABAgQIECBAgAABAgQIECBAgAABAgQIECBAgMCwCGTDsog9CBAgQIAAAQIECBAYHIFWp5Ectlys&#10;JpswnAILD/5qdDsnk8uVrnxRzFz36mQXCBAgQIAAAQIECBAgQIAAAQIECBAgQIAAAQIECBAgQIAA&#10;AQIECBAgQIAAAQIECBAgQIAAAQIECBAgQIAAAQIECBAgQIAAAQIECBAgQIAAAQIECBAgQIAAAQIE&#10;CBAgQIAAAQIECBAgQIAAAQIECBAgQIAAAQIECBAgQIAAAQIECBAgQIAAAQIECBAgMGwC2bAtZB8C&#10;BAgQIECAAAECBPpfoNVpJIcsF6vJJgyfwOmv/kUc/+JDycUKYxOx9zVvikKhkDwjECBAgAABAgQI&#10;ECBAgAABAgQIECBAgAABAgQIECBAgAABAgQIECBAgAABAgQIECBAgAABAgQIECBAgAABAgQIECBA&#10;gAABAgQIECBAgAABAgQIECBAgAABAgQIECBAgAABAgQIECBAgAABAgQIECBAgAABAgQIECBAgAAB&#10;AgQIECBAgAABAgQIECBAYNgEsmFbyD4ECBAgQIAAAQIECPS/QLNTTw5ZLlaTTRgugfXuahy5/525&#10;S1VeeldMla/MPSMSIECAAAECBAgQIECAAAECBAgQIECAAAECBAgQIECAAAECBAgQIECAAAECBAgQ&#10;IECAAAECBAgQIECAAAECBAgQIECAAAECBAgQIECAAAECBAgQIECAAAECBAgQIECAAAECBAgQIECA&#10;AAECBAgQIECAAAECBAgQIECAAAECBAgQIECAAAECBAgQIEBg2ASyYVvIPgQIECBAgAABAgQI9L9A&#10;q91IDlkuVpNNGC6BxT/57VhZPJxcaqp6dZT/7g8ku0CAAAECBAgQIECAAAECBAgQIECAAAECBAgQ&#10;IECAAAECBAgQIECAAAECBAgQIECAAAECBAgQIECAAAECBAgQIECAAAECBAgQIECAAAECBAgQIECA&#10;AAECBAgQIECAAAECBAgQIECAAAECBAgQIECAAAECBAgQIECAAAECBAgQIECAAAECBAgQIECAAIFh&#10;FciGdTF7ESBAgAABAgQIECDQnwK9Xi8Wz7SSw5VL1WQThkdgZempaP7Rb+QutPfWfxmFbCz3jEiA&#10;AAECBAgQIECAAAECBAgQIECAAAECBAgQIECAAAECBAgQIECAAAECBAgQIECAAAECBAgQIECAAAEC&#10;BAgQIECAAAECBAgQIECAAAECBAgQIECAAAECBAgQIECAAAECBAgQIECAAAECBAgQIECAAAECBAgQ&#10;IECAAAECBAgQIECAAAECBAgQIECAAIFhFMiGcSk7ESBAgAABAgQIECDQvwLHl5dibX01OeBssZJs&#10;wvAIPHX/r0Svm/53MPPiV0Vp/wuHZ2GbECBAgAABAgQIECBAgAABAgQIECBAgAABAgQIECBAgAAB&#10;AgQIECBAgAABAgQIECBAgAABAgQIECBAgAABAgQIECBAgAABAgQIECBAgAABAgQIECBAgAABAgQI&#10;ECBAgAABAgQIECBAgAABAgQIECBAgAABAgQIECBAgAABAgQIECBAgAABAgQIECBA4AIEsgs46ygB&#10;AgQIECBAgAABAgQuWaDVaSS/sWtyd0yNTSe7MBwCx7/0h3Hq8UeSy4yVdkftZT+c7AIBAgQIECBA&#10;gAABAgQIECBAgAABAgQIECBAgAABAgQIECBAgAABAgQIECBAgAABAgQIECBAgAABAgQIECBAgAAB&#10;AgQIECBAgAABAgQIECBAgAABAgQIECBAgAABAgQIECBAgAABAgQIECBAgAABAgQIECBAgAABAgQI&#10;ECBAgAABAgQIECBAgAABAgSGXSAb9gXtR4AAAQIECBAgQIBAfwm0Oo3kQOViNdmE4RDoLrdj4cF3&#10;5S4zd8sbYqx4We4ZkQABAgQIECBAgAABAgQIECBAgAABAgQIECBAgAABAgQIECBAgAABAgQIECBA&#10;gAABAgQIECBAgAABAgQIECBAgAABAgQIECBAgAABAgQIECBAgAABAgQIECBAgAABAgQIECBAgAAB&#10;AgQIECBAgAABAgQIECBAgAABAgQIECBAgAABAgQIECBAgAABAsMskA3zcnYjQIAAAQIECBAgQKD/&#10;BFqdRnKocrGabMJwCDQ/9b5YO7mYXKZ01bfG5de+PNkFAgQIECBAgAABAgQIECBAgAABAgQIECBA&#10;gAABAgQIECBAgAABAgQIECBAgAABAgQIECBAgAABAgQIECBAgAABAgQIECBAgAABAgQIECBAgAAB&#10;AgQIECBAgAABAgQIECBAgAABAgQIECBAgAABAgQIECBAgAABAgQIECBAgAABAgQIECBAgAABAgQI&#10;jIJANgpL2pEAAQIECBAgQIAAgf4RaLUbyWHKpWqyCYMvcGbh8Vj89MH0ItlY7P2ef5HuCgECBAgQ&#10;IECAAAECBAgQIECAAAECBAgQIECAAAECBAgQIECAAAECBAgQIECAAAECBAgQIECAAAECBAgQIECA&#10;AAECBAgQIECAAAECBAgQIECAAAECBAgQIECAAAECBAgQIECAAAECBAgQIECAAAECBAgQIECAAAEC&#10;BAgQIECAAAECBAgQIECAAAECBEZEIBuRPa1JgAABAgQIECBAgECfCDQ79eQk5WI12YTBFuj1enHk&#10;/ndG9NaTi5Rv/L6YqlyV7AIBAgQIECBAgAABAgQIECBAgAABAgQIECBAgAABAgQIECBAgAABAgQI&#10;ECBAgAABAgQIECBAgAABAgQIECBAgAABAgQIECBAgAABAgQIECBAgAABAgQIECBAgAABAgQIECBA&#10;gAABAgQIECBAgAABAgQIECBAgAABAgQIECBAgAABAgQIECBAgAABAgRGRSAblUXtSYAAAQIECBAg&#10;QIBAfwi0Oo3kIOViNdmEwRY49vnfj87hR5NLTOyuReWmu5JdIECAAAECBAgQIECAAAECBAgQIECA&#10;AAECBAgQIECAAAECBAgQIECAAAECBAgQIECAAAECBAgQIECAAAECBAgQIECAAAECBAgQIECAAAEC&#10;BAgQIECAAAECBAgQIECAAAECBAgQIECAAAECBAgQIECAAAECBAgQIECAAAECBAgQIECAAAECBAgQ&#10;IECAwCgJZKO0rF0JECBAgAABAgQIENhegZXucpxcOZEcolysJpswuAJr7eNR/9h7chfY86p/FtnE&#10;VO4ZkQABAgQIECBAgAABAgQIECBAgAABAgQIECBAgAABAgQIECBAgAABAgQIECBAgAABAgQIECBA&#10;gAABAgQIECBAgAABAgQIECBAgAABAgQIECBAgAABAgQIECBAgAABAgQIECBAgAABAgQIECBAgAAB&#10;AgQIECBAgAABAgQIECBAgAABAgQIECBAgAABAqMikI3KovYkQIAAAQIECBAgQGD7BVqdRnKI8Wwi&#10;dk/NJLswuAL1j78numdOJhe47Job47IXXJ/sAgECBAgQIECAAAECBAgQIECAAAECBAgQIECAAAEC&#10;BAgQIECAAAECBAgQIECAAAECBAgQIECAAAECBAgQIECAAAECBAgQIECAAAECBAgQIECAAAECBAgQ&#10;IECAAAECBAgQIECAAAECBAgQIECAAAECBAgQIECAAAECBAgQIECAAAECBAgQIECAAAECBEZNIBu1&#10;he1LgAABAgQIECBAgMD2CbTajeTl5WIlCoVCsguDKdA+/Ggc+/wfJIcvTEzH3CvfmOwCAQIECBAg&#10;QIAAAQIECBAgQIAAAQIECBAgQIAAAQIECBAgQIAAAQIECBAgQIAAAQIECBAgQIAAAQIECBAgQIAA&#10;AQIECBAgQIAAAQIECBAgQIAAAQIECBAgQIAAAQIECBAgQIAAAQIECBAgQIAAAQIECBAgQIAAAQIE&#10;CBAgQIAAAQIECBAgQIAAAQIERlEgG8Wl7UyAAAECBAgQIECAwPYItDqN5MXlYjXZhMEU6PXW46kH&#10;/nPu8NWX3hWTu/1vn4skEiBAgAABAgQIECBAgAABAgQIECBAgAABAgQIECBAgAABAgQIECBAgAAB&#10;AgQIECBAgAABAgQIECBAgAABAgQIECBAgAABAgQIECBAgAABAgQIECBAgAABAgQIECBAgAABAgQI&#10;ECBAgAABAgQIECBAgAABAgQIECBAgAABAgQIECBAgAABAgQIECAwcgLZyG1sYQIECBAgQIAAAQIE&#10;tk2g1Wkk7y4Xq8kmDKbA0mcfiDNP/d/k8FOVq2L2+juSXSBAgAABAgQIECBAgAABAgQIECBAgAAB&#10;AgQIECBAgAABAgQIECBAgAABAgQIECBAgAABAgQIECBAgAABAgQIECBAgAABAgQIECBAgAABAgQI&#10;ECBAgAABAgQIECBAgAABAgQIECBAgAABAgQIECBAgAABAgQIECBAgAABAgQIECBAgAABAgQIECBA&#10;gMCoCmSjuri9CRAgQIAAAQIECBDYeoFWp5G8tFysJpsweAJr7RPReOi9uYPvedU/j8LYeO4ZkQAB&#10;AgQIECBAgAABAgQIECBAgAABAgQIECBAgAABAgQIECBAgAABAgQIECBAgAABAgQIECBAgAABAgQI&#10;ECBAgAABAgQIECBAgAABAgQIECBAgAABAgQIECBAgAABAgQIECBAgAABAgQIECBAgAABAgQIECBA&#10;gAABAgQIECBAgAABAgQIECBAgAABAqMokI3i0nYmQIAAAQIECBAgQGB7BJrtevLicrGabMLgCTQe&#10;+m/RPXMyOfjuF/392PGca5NdIECAAAECBAgQIECAAAECBAgQIECAAAECBAgQIECAAAECBAgQIECA&#10;AAECBAgQIECAAAECBAgQIECAAAECBAgQIECAAAECBAgQIECAAAECBAgQIECAAAECBAgQIECAAAEC&#10;BAgQIECAAAECBAgQIECAAAECBAgQIECAAAECBAgQIECAAAECBAgQIECAwCgLZKO8vN0JECBAgAAB&#10;AgQIENg6gV6vF4tnWskLy6VqsgmDJdA58uVY+tzvJ4fOJqajdsuPJrtAgAABAgQIECBAgAABAgQI&#10;ECBAgAABAgQIECBAgAABAgQIECBAgAABAgQIECBAgAABAgQIECBAgAABAgQIECBAgAABAgQIECBA&#10;gAABAgQIECBAgAABAgQIECBAgAABAgQIECBAgAABAgQIECBAgAABAgQIECBAgAABAgQIECBAgAAB&#10;AgQIECBAgACBURfIRh3A/gQIECBAgAABAgQIbI3A8eWlWFtfTV5WLlaTTRgcgV6vF0898F+eHriX&#10;HLpy8z+KicvKyS4QIECAAAECBAgQIECAAAECBAgQIECAAAECBAgQIECAAAECBAgQIECAAAECBAgQ&#10;IECAAAECBAgQIECAAAECBAgQIECAAAECBAgQIECAAAECBAgQIECAAAECBAgQIECAAAECBAgQIECA&#10;AAECBAgQIECAAAECBAgQIECAAAECBAgQIECAAAECBAgQIEBg1AWyUQewPwECBAgQIECAAAECWyPQ&#10;6jSTF+2a3B2TY1PJLgyOwPEvPhSd+UeTA0+WD8TsS25PdoEAAQIECBAgQIAAAQIECBAgQIAAAQIE&#10;CBAgQIAAAQIECBAgQIAAAQIECBAgQIAAAQIECBAgQIAAAQIECBAgQIAAAQIECBAgQIAAAQIECBAg&#10;QIAAAQIECBAgQIAAAQIECBAgQIAAAQIECBAgQIAAAQIECBAgQIAAAQIECBAgQIAAAQIECBAgQIAA&#10;AQIEIjIIBAgQIECAAAECBAgQ2AqBxU4jec1ssZJswuAIrK90ov7x9+QOvOeVb4zC2HjuGZEAAQIE&#10;CBAgQIAAAQIECBAgQIAAAQIECBAgQIAAAQIECBAgQIAAAQIECBAgQIAAAQIECBAgQIAAAQIECBAg&#10;QIAAAQIECBAgQIAAAQIECBAgQIAAAQIECBAgQIAAAQIECBAgQIAAAQIECBAgQIAAAQIECBAgQIAA&#10;AQIECBAgQIAAgf/P3r3+aLbld2H/7edWz9PVl9Nd1WdAQxJhkGwnJgEzvoxnAoGRI8docMj4migv&#10;YhJFSv6fREoUJ0qQYzQDI1BiEqwRjAdmPFyMHbAjjBJMADPn1KWvdZ773llrP89TXdWnV59zuquq&#10;q6o/e1istdd3rd9a+9Pzxt09XQQIECBAgAABAgTedoHO2w7g+wkQIECAAAECBAgQuBiB/fH7xYN2&#10;Ru8WM8HVEdj7W78UiycHxQvf/jf/RNz8ru8v5gICBAgQIECAAAECBAgQIECAAAECBAgQIECAAAEC&#10;BAgQIECAAAECBAgQIECAAAECBAgQIECAAAECBAgQIECAAAECBAgQIECAAAECBAgQIECAAAECBAgQ&#10;IECAAAECBAgQIECAAAECBAgQIECAAAECBAgQIECAAAECBAgQIECAAAECBAgQIECAAAECBAgQWAl0&#10;QBAgQIAAAQIECBAgQOAiBPbHe8Vjdkf3i5ngagjMHr4XB9/8cvGyVW8Qn/r3/8tiLiBAgAABAgQI&#10;ECBAgAABAgQIECBAgAABAgQIECBAgAABAgQIECBAgAABAgQIECBAgAABAgQIECBAgAABAgQIECBA&#10;gAABAgQIECBAgAABAgQIECBAgAABAgQIECBAgAABAgQIECBAgAABAgQIECBAgAABAgQIECBAgAAB&#10;AgQIECBAgAABAgQIECBAgACBZwKdZ0MjAgQIECBAgAABAgQInJ/AwXivWHx39G4xE1wNgfd+5b+L&#10;ZjkvXnb3R34qBnf8OheBBAQIECBAgAABAgQIECBAgAABAgQIECBAgAABAgQIECBAgAABAgQIECBA&#10;gAABAgQIECBAgAABAgQIECBAgAABAgQIECBAgAABAgQIECBAgAABAgQIECBAgAABAgQIECBAgAAB&#10;AgQIECBAgAABAgQIECBAgAABAgQIECBAgAABAgQIECBAgAABAgQIEDgh0DkxNiRAgAABAgQIECBA&#10;gMC5CRyM3y/W3hndL2aCyy9w9M/+r3j8279avGjv1m7sfv5ni7mAAAECBAgQIECAAAECBAgQIECA&#10;AAECBAgQIECAAAECBAgQIECAAAECBAgQIECAAAECBAgQIECAAAECBAgQIECAAAECBAgQIECAAAEC&#10;BAgQIECAAAECBAgQIECAAAECBAgQIECAAAECBAgQIECAAAECBAgQIECAAAECBAgQIECAAAECBAgQ&#10;IECAAAECBE4LdE6/eiNAgAABAgQIECBAgMDZCyzqRTycPigW3h29W8wEl1ugaer4zv/x37z0kp/6&#10;0f8iOv3hS9cICRAgQIAAAQIECBAgQIAAAQIECBAgQIAAAQIECBAgQIAAAQIECBAgQIAAAQIECBAg&#10;QIAAAQIECBAgQIAAAQIECBAgQIAAAQIECBAgQIAAAQIECBAgQIAAAQIECBAgQIAAAQIECBAgQIAA&#10;AQIECBAgQIAAAQIECBAgQIAAAQIECBAgQIAAAQIECBAgQOCZQOfZ0IgAAQIECBAgQIAAAQLnI3A4&#10;3o8m/edFT6fqxN3hzosic1dA4OFv/PWYfOf/Kd509Ae+N+58358q5gICBAgQIECAAAECBAgQIECA&#10;AAECBAgQIECAAAECBAgQIECAAAECBAgQIECAAAECBAgQIECAAAECBAgQIECAAAECBAgQIECAAAEC&#10;BAgQIECAAAECBAgQIECAAAECBAgQIECAAAECBAgQIECAAAECBAgQIECAAAECBAgQIECAAAECBAgQ&#10;IECAAAECBAgQ+LBA58NTZggQIECAAAECBAgQIHC2AvuT94sF7w13o1P5P02KQJc4WM7G8f7XfuGl&#10;N/z9P/ZfR1VVL10jJECAAAECBAgQIECAAAECBAgQIECAAAECBAgQIECAAAECBAgQIECAAAECBAgQ&#10;IECAAAECBAgQIECAAAECBAgQIECAAAECBAgQIECAAAECBAgQIECAAAECBAgQIECAAAECBAgQIECA&#10;AAECBAgQIECAAAECBAgQIECAAAECBAgQIECAAAECBAgQIECAAIHTAp3Tr94IECBAgAABAgQIECBw&#10;9gIH471i0Z3R/WImuNwC+9/4xVgcPShe8p1/50dj9OnvLuYCAgQIECBAgAABAgQIECBAgAABAgQI&#10;ECBAgAABAgQIECBAgAABAgQIECBAgAABAgQIECBAgAABAgQIECBAgAABAgQIECBAgAABAgQIECBA&#10;gAABAgQIECBAgAABAgQIECBAgAABAgQIECBAgAABAgQIECBAgAABAgQIECBAgAABAgQIECBAgAAB&#10;AgQIEHixQOfF02YJECBAgAABAgQIECBwdgL7H7xfLLYzul/MBJdXYPbwO3Hwrb9UvGDVH8a7X/j5&#10;Yi4gQIAAAQIECBAgQIAAAQIECBAgQIAAAQIECBAgQIAAAQIECBAgQIAAAQIECBAgQIAAAQIECBAg&#10;QIAAAQIECBAgQIAAAQIECBAgQIAAAQIECBAgQIAAAQIECBAgQIAAAQIECBAgQIAAAQIECBAgQIAA&#10;AQIECBAgQIAAAQIECBAgQIAAAQIECBAgQIAAgbJApxxJCBAgQIAAAQIECBAgcDYCB5O9YqHd4bvF&#10;THB5Bd77lf8+muW8eMH7n//Z6N/aLeYCAgQIECBAgAABAgQIECBAgAABAgQIECBAgAABAgQIECBA&#10;gAABAgQIECBAgAABAgQIECBAgAABAgQIECBAgAABAgQIECBAgAABAgQIECBAgAABAgQIECBAgAAB&#10;AgQIECBAgAABAgQIECBAgAABAgQIECBAgAABAgQIECBAgAABAgQIECBAgAABAgQIECgLdMqRhAAB&#10;AgQIECBAgAABAmcjsD9+v1ho98a7xUxwOQWO/r9/FI9/+1eLl+vffjd2PvuTxVxAgAABAgQIECBA&#10;gAABAgQIECBAgAABAgQIECBAgAABAgQIECBAgAABAgQIECBAgAABAgQIECBAgAABAgQIECBAgAAB&#10;AgQIECBAgAABAgQIECBAgAABAgQIECBAgAABAgQIECBAgAABAgQIECBAgAABAgQIECBAgAABAgQI&#10;ECBAgAABAgQIECBAgAABAi8X6Lw8lhIgQIAAAQIECBAgQOD1BQ7Ge8UiO6P7xUxw+QSaponv/J//&#10;7Usv9qkf/c+j09966RohAQIECBAgQIAAAQIECBAgQIAAAQIECBAgQIAAAQIECBAgQIAAAQIECBAg&#10;QIAAAQIECBAgQIAAAQIECBAgQIAAAQIECBAgQIAAAQIECBAgQIAAAQIECBAgQIAAAQIECBAgQIAA&#10;AQIECBAgQIAAAQIECBAgQIAAAQIECBAgQIAAAQIECBAgQIAAAQIECJQFeuVIQoAAAQIECBAgQIAA&#10;gdcXmCzGcTR/Wiy0O7pfzASXT+Dxb389Jr/3O8WLjf7A98ad7/tTxVxAgAABAgQIECBAgAABAgQI&#10;ECBAgAABAgQIECBAgAABAgQIECBAgAABAgTOS6BeNtHUqXrzyU7Ie5plRJ1a7jf7P3aZtHC1f3V+&#10;W+OTXeFDq/Od6kWqu77bhxZ8wolNndboVb7xo87LBps7Z8c0vuhn841N3bS/lptfx4u+R/G8ZNT+&#10;d2z9a3ryvycf+79rxeJvT7B1O+K7ftz/LPLt+RX3pQQIECBAgAABAgQIECBAgAABAgQIECBAgAAB&#10;AgQIECBAgAABAgQIECBAgAABAgQIECBAgAABAgQIECBAgAABAgQIECBAgAABAgQIECBAgAABAgQI&#10;ECBAgACBt1vAv8T5dv/6+3oCBAgQIECAAAEC5y6wP36/eMagsxW3BneKueByCTTLRbz/tf/xpZf6&#10;fT/2X700FxIgQIAAAQIECBAgQIAAAQIECBAgQIAAAQIECBAgQIAAAQIECBAgQOB1BZqmiWYZ0dTP&#10;VWoi6jTXZjlPbfOkqH2Os7qJOuebYJ0/3+UzNme9aP0mr5erO23qFcumINfLtTZ1nz+zXqQs3a+U&#10;n1qf6rW1Nvd8wTefWp9eNnWbRTLIhsXLrnZuvrG99ydaf9r4I455ds210ea89tf5IzZvvulZESMC&#10;BK6rwI1PRXzXj1/Xr/NdBAgQIECAAAECBAgQIECAAAECBAgQIECAAAECBAgQIECAAAECBAgQIECA&#10;AAECBAgQIECAAAECBAgQIECAAAECBAgQIECAAAECBAgQIECAAAECBAgQIECAAAECBE4L9E6/eiNA&#10;gAABAgQIECBAgMDZCuyP94oFd0b3i5ng8gk8+PVfjtmD3yte7M4f+ULc+PT3FHMBAQIECBAgQIAA&#10;AQIECBAgQIAAAQIECBAgQIAAAQIECBAgQIAAgesoUC+baOr0Zc3pr8tzzTKiTi33m/x4Wcrrdk3a&#10;f2JdHrd7c80TT5M2tlk6L9eMdX5cL+dtvRQt0jgHx+GqUM7rxeq8PD71rPdv7nt8p1wz7cl3fVG9&#10;1Z1W31LKW6MXGZy6QHrJZ6V2fId85sln843Pz59cY0yAAAECBAgQIECAAAECBAgQIECAAAECBAgQ&#10;IECAAAECBAgQIECAAAECBAgQIECAAAECBAgQIECAAAECBAgQIECAAAECBAgQIECAAAECBAgQIECA&#10;AAECBAgQIECAAAECBAgQuCYCvWvyHT6DAAECBAgQIECAAIFLKnAwfr94s93R/WImuFwCy9k43v/6&#10;/1K8VNXtx7tf+PliLiBAgAABAgQIECBAgAABAgQIECBAgAABAgQIECBAgAABAgQIELgeAvWyiWYZ&#10;bavXfX6v6zS3SK1uIs9Hc/p7m5zn9amv23Wr9029zfrjbWlwet16//r847NzvXxe6vNzcv/qvHSf&#10;U+et66zXr3atNrY10/0337fJNjU387lvvzd/Tz7bQ4AAAQIECBAgQIAAAQIECBAgQIAAAQIECBAg&#10;QIAAAQIECBAgQIAAAQIECBAgQIAAAQIECBAgQIAAAQIECBAgQIAAAQIECBAgQIAAAQIECBAgQIAA&#10;AQIECBAgQIAAAQIECBAgQOAcBHrnUFNJAgQIECBAgAABAgQIHAvsj98/Hj8/2Bm9+/yU90sqcPCt&#10;r8Ty6GHxdvd+4M/G4I5fzyKQgAABAgQIECBAgAABAgQIECBAgAABAgQIECBAgAABAgQIELiWAvWy&#10;iWYZUaeW+02r6zRepFY3p7LNuucxmry+rbOqd1xzXaet19Y/XS/v29Q8tT/NP//U7X0256z65gX3&#10;b8/K+5vTFdpve0Hd06u8ESBAgAABAgQIECBAgAABAgQIECBAgAABAgQIECBAgAABAgQIECBAgAAB&#10;AgQIECBAgAABAgQIECBAgAABAgQIECBAgAABAgQIECBAgAABAgQIECBAgAABAgQIECBAgAABAgQI&#10;ECBwVgK9syqkDgECBAgQIECAAAECBF4kcDDee9F0O7c7ul/MBJdHYHH0MA6++eXihTpb27H7J/7j&#10;Yi4gQIAAAQIECBAgQIAAAQIECBAgQIAAAQIECBAgQIAAAQIECGSBetlEs4y21fWqbxZpfjNOeb3O&#10;23Vpvk55s85P7c/rjufXtT7u/rTv+Sefd/Ls1Xh13+P7nbrr6vzn63gnQIAAAQIECBAgQIAAAQIE&#10;CBAgQIAAAQIECBAgQIAAAQIECBAgQIAAAQIECBAgQIAAAQIECBAgQIAAAQIECBAgQIAAAQIECBAg&#10;QIAAAQIECBAgQIAAAQIECBAgQIAAAQIECBAgQIDAWQn0zqqQOgQIECBAgAABAgQIEHiRwP5470XT&#10;7dzu6N1iJrg8Anu/+heino2LF9r93M9Eb3S7mAsIECBAgAABAgQIECBAgAABAgQIECBAgAABAgQI&#10;ECBAgACBsxdo6ibqZUSzbqfGdZ5v2uzkfJPm63nEctbEMvX1bPXerkn1cq2T60+O2/MWqW5b+wXr&#10;XrD/VL20z0OAAAECBAgQIECAAAECBAgQIECAAAECBAgQIECAAAECBAgQIECAAAECBAgQIECAAAEC&#10;BAgQIECAAAECBAgQIECAAAECBAgQIECAAAECBAgQIECAAAECBAgQIECAAAECBAgQIECAAAECH1+g&#10;9/GXWkmAAAECBAgQIECAAIFPLnAw3itu2hndL2aCyyEwe/Cv4sHf+9+Ll+nd3ImdH/6PirmAAAEC&#10;BAgQIECAAAECBAgQIECAAAECBAgQIECAAAECBAhcRYGmbqKpI+pFxHKW+tSWs6Z9b5bpPbXct+O0&#10;rlms15+cPzVO+fp9OT9Rc57m0xntWafW59rP7pDzzf7N2VfR1Z0JECBAgMClF6giOt10y9R/kqdK&#10;66u0L7d2f+eT7H629uSxm3pVp3qlOz2ruhq1d0z/S7Iq3e1VvvH5es+/PzOo2jPy/S/iOWkW6287&#10;tjsVXsRtPvqM7N/+96S3cvroHVY8L9Dffn7GOwECBAgQIECAAAECBAgQIECAAAECBAgQIECAAAEC&#10;BAgQIECAAAECBAgQIECAAAECBAgQIECAAAECBAgQIECAAAECBAgQIECAAAECBAgQIECAAAECBAgQ&#10;IECAAIHrK5D+WVkPAQIECBAgQIAAAQIEzkfg0fRhzPNP6Co8O6N3C4npyyLw/t/4n9IPQUs/Ca3w&#10;3P/3/tPo9LcKqWkCBAgQIECAAAECBAgQIECAAAECBAgQIECAAAECBAgQIPBygaZpop5HLNNfL8h/&#10;xaCuI5r0x9RNnebbPo2XaT61tm/XNs/Wr+c/av3xGblmuyfVP96b6j93VjQvv7eUAAECBC6/QNWJ&#10;qLrP3bNKc2m+k7P0v6j5UL5enpY9e47XV+366lSYauSa6ZzcOvm85/JnhVajZ+ur1fpUPz/H2zb1&#10;8rn5jut8terF///mWzu9dMePWp/rp9bWzvfO648Pf1b/1FS+S7s21c93OhU+23M8yvXz+k37qPXH&#10;G9eDzf7O+rzCN50se3xWOjP/+r7om54/5uT7xrD6yI87ucuYAAECBAgQIECAAAECBAgQIECAAAEC&#10;BAgQIECAAAECBAgQIECAAAECBAgQIECAAAECBAgQIECAAAECBAgQIECAAAECBAgQIECAAAECBAgQ&#10;IECAAAECBAgQIECAAAECBAicr0D6Z4E9BAgQIECAAAECBAgQOB+Bg/FesfB2/2YMe8NiLnjzApP3&#10;/t949A//RvEig51/Le7+sR8r5gICBAgQIECAAAECBAgQIECAAAECBAgQIECAAAECBAgQuJwCTd1E&#10;vYyo56u2nEUsZ000i/Se5pvc6jRO76vxen3O27V5XxPLtL/N13vy+mWen+Z83dos1U59nWpu1rfn&#10;5HqpeQgQIHDtBaqITjd9ZepPPlUnTeWWspznfjWuVuOUPf+cXJf3nnyqVL+t10v713VzfvLYzRk5&#10;L96pvc+zO3TS//Kk3ZfPy2ecPHRdp+qu158K09p8j9w23/dcfrJUHh+vT9/Qyefllp7jbWmwqZXz&#10;PD715DzNd9J9PAQIECBAgAABAgQIECBAgAABAgQIECBAgAABAgQIECBAgAABAgQIECBAgAABAgQI&#10;ECBAgAABAgQIECBAgAABAgQIECBAgAABAgQIECBAgAABAgQIECBAgAABAgQIECBAgACBqy6Q/plo&#10;DwECBAgQIECAAAECBM5H4GD8frHw7ujdYia4HALvfe0X0kWa4mU+9YWfTz/M5/mf8FNcLiBAgAAB&#10;AgQIECBAgAABAgQIECBAgAABAgQIECBAgACBtUBTN7GcR9SziGXbmqjTe7NMc6k1dWqLlKW55Sxl&#10;ec06X61pVmvbfFWjzuvy3nXL41yz3b9eV6eaOfcQIEDgLAWqTqS/Q5Ja+l8ndHKf/jpJblG1/+/Z&#10;USlr817V5ifXtn8FJa0/+bQ1c61OFZ1Ue/Oe127OaMcpb99T/ZNPlc8/ufb4bqleWzetfv7M9fzm&#10;vJP12u/J39DWTGfm8Yl7tWc9X29zZr6MhwABAgQIECBAgAABAgQIECBAgAABAgQIECBAgAABAgQI&#10;ECBAgAABAgQIECBAgAABAgQIECBAgAABAgQIECBAgAABAgQIECBAgAABAgQIECBAgAABAgQIECBA&#10;gAABAgQIECBAgMAnFEj/HLaHAAECBAgQIECAAAEC5yOwP94rFt4dvVvMBG9e4Oif/cN4+k++XbzI&#10;6NPfE7e/9/PFXECAAAECBAgQIECAAAECBAgQIECAAAECBAgQIECAAIGrIFAvmljOom3NIqKuI5pl&#10;k1oaz9N8bimvZ8/WtfPTJuq0Ju9p0p48zvP1fLWuzjVzltds6qX3XC9ndRp7CBC4ngJVJ6Jt6W/q&#10;d/K4u2qddV91q9Vcdfr7q/T+4bWpxmb9utazOjnLe1b1nj8r0vr8HB+zqd+popPu1t4x7f9QvZRX&#10;6/zU/lzr+BtOf1uVL+8hQIAAAQIECBAgQIAAAQIECBAgQIAAAQIECBAgQIAAAQIECBAgQIAAAQIE&#10;CBAgQIAAAQIECBAgQIAAAQIECBAgQIAAAQIECBAgQIAAAQIECBAgQIAAAQIECBAgQIAAAQIECBAg&#10;QODMBdI/He4hQIAAAQIECBAgQIDA+Qjsj98vFt4Z3S9mgjcv8N7X/oeXXuJTX/jzL82FBAgQIECA&#10;AAECBAgQIECAAAECBAgQIECAAAECBAgQeBWBpmmiqSPqRWqziGVq9bxp+9V4PTd7fi7tW6a1qeX9&#10;Tdq/nOca63XtOO9dvdfpPdeL5lVuaQ8BAmclUHUi2tZNfWqddd+Oc9arVvN5/II1VaeKTvob8Zsa&#10;p/a361+8P1K9/FSrrh209XO9k3fYjNP61Tnrepv5db/Z0+keV9xU1hMgQIAAAQIECBAgQIAAAQIE&#10;CBAgQIAAAQIECBAgQIAAAQIECBAgQIAAAQIECBAgQIAAAQIECBAgQIAAAQIECBAgQIAAAQIECBAg&#10;QIAAAQIECBAgQIAAAQIECBAgQIAAAQIECBAgQOCVBdI/x+4hQIAAAQIECBAgQIDA+QgcjPeKhXdH&#10;7xYzwZsVePKPvxXjf/5bxUts/6HPxPYf/KPFXECAAAECBAgQIECAAAECBAgQIECAAAECBAgQIECA&#10;wPUUqBdNLGcR9Tzafjlrjsd1ms/vy5Stxnndan27Z5Pn/e04rU/5ZpxrNvWqXU89X0XgAgSqiE43&#10;osqts+qP39Ncp1u1WSf9DfJOP6I7yK1qx5s9OXu2d7U+Z6fqrGtXqd7J+bzv9P58h/WZmzvls4/3&#10;p7xKl/YQIECAAAECBAgQIECAAAECBAgQIECAAAECBAgQIECAAAECBAgQIECAAAECBAgQIECAAAEC&#10;BAgQIECAAAECBAgQIECAAAECBAgQIECAAAECBAgQIECAAAECBAgQIECAAAECBAgQIECAwAsF0j/x&#10;7iFAgAABAgQIECBAgMD5COyP3y8W3h29W8wEb06gST/x772v/cJLL/CpL/z5l+ZCAgQIECBAgAAB&#10;AgQIECBAgAABAgQIECBAgAABAgQuTqBpmqhnEct5aqlvx7M0t35fzTVtvsry2vWevC/vSe/P9q7y&#10;ZpHmlxHNutXpPf1xoofA2ylQRXQHEZ1+6lOrurlV0Wn71Xs77pwYpzyvO7mmSnkn/e3tts4g7c/1&#10;ct00l7Pna57an/eua56a35yR93fSRT0ECBAgQIAAAQIECBAgQIAAAQIECBAgQIAAAQIECBAgQIAA&#10;AQIECBAgQIAAAQIECBAgQIAAAQIECBAgQIAAAQIECBAgQIAAAQIECBAgQIAAAQIECBAgQIAAAQIE&#10;CBAgQIAAAQIECBAgcG0E0j9n7yFAgAABAgQIECBAgMDZCyzTT6p7MDkoFt4Z3S9mgjcn8Ogf/c2Y&#10;7v1u8QK3/60/GaPf/4eLuYAAAQIECBAgQIAAAQIECBAgQIAAAQIECBAgQIAAgRcL1Msm6lnEcp7a&#10;NGIxblJL/SS9T5rVfMrrWRrnPq/L69P78b4Tebsmvy9efJ5ZAldRoJP+ZnOVWqeT+u5z424VnTTX&#10;6a9adyui269W6/PadTveu16f63UHq9YZpBq5/sn1x+OUbc5Nc5s17fpedRU53ZkAAQIECBAgqdCU&#10;CgAAQABJREFUQIAAAQIECBAgQIAAAQIECBAgQIAAAQIECBAgQIAAAQIECBAgQIAAAQIECBAgQIAA&#10;AQIECBAgQIAAAQIECBAgQIAAAQIECBAgQIAAAQIECBAgQIAAAQIECBAgQIAAAQIErrhA+if2PQQI&#10;ECBAgAABAgQIEDh7gQeTg2jSf170pB8PFveGOy+KzL1BgaZext7f/J/LN6g68e6f/s/KuYQAAQIE&#10;CBAgQIAAAQIECBAgQIAAAQIECBAgQIDAFRZomiaW04jFJGI5i6hn6T338/Se5pfzJs2tstX8Ot/M&#10;PZ/n/WnvZk9TX2EcV7/WAumPgqMziOim1kl/s7jqpr6b/mQ/zVfpvZP7NNfO5/d+1a5t1/dPrG/3&#10;pXxTa71uVW9dI5+Vz+ik+pv1qcZxrTTvIUCAAAECBAgQIECAAAECBAgQIECAAAECBAgQIECAAAEC&#10;BAgQIECAAAECBAgQIECAAAECBAgQIECAAAECBAgQIECAAAECBAgQIECAAAECBAgQIECAAAECBAgQ&#10;IECAAAECBAgQIECAAAECBFYC6Z/49xAgQIAAAQIECBAgQODsBQ4me8Wid4c70c0/ccxzqQQe/uav&#10;xOzwXxbvdPf7fzy27n26mAsIECBAgAABAgQIECBAgAABAgQIECBAgAABAgQIXJRAUzexnEfUs4jl&#10;NGIxaWIxzv1q3M6nrE5rlrO0No/z2rY16/nVe53y1b50++aivsA5BJ4JdPoR3UFEJ7duRJVbp4r8&#10;x+rHWbsmzW3y1OdxzjuDqt3fTeMq72nXVG2dXCPXXtVf19zU6Kz3d6tnlzEiQIAAAQIECBAgQIAA&#10;AQIECBAgQIAAAQIECBAgQIAAAQIECBAgQIAAAQIECBAgQIAAAQIECBAgQIAAAQIECBAgQIAAAQIE&#10;CBAgQIAAAQIECBAgQIAAAQIECBAgQIAAAQIECBAgQIAAAQIELo1A+rEDHgIECBAgQIAAAQIECJy9&#10;wMF4r1h0Z7RbzARvRqBOP71x7+t/oXh4lX6S3f0/+Z8UcwEBAgQIECBAgAABAgQIECBAgAABAgQI&#10;ECBAgACBlwnUyyaWs4g6tcU0YjluYjFJ49yn9zzf5vP1/CYbp/m8ftacWJPWL152mozAJxeoOhGd&#10;fkTuq24a55b+lm1nUEV3EG3r5L5fpbn1e1qf11WdarUnr09zq/VpXa63rtX2bZ7q5X0nalRV9ckv&#10;bAcBAgQIECBAgAABAgQIECBAgAABAgQIECBAgAABAgQIECBAgAABAgQIECBAgAABAgQIECBAgAAB&#10;AgQIECBAgAABAgQIECBAgAABAgQIECBAgAABAgQIECBAgAABAgQIECBAgAABAgQIECBw7QXSjzrw&#10;ECBAgAABAgQIECBA4OwFDsZ7xaL3hrvFTPBmBB7++l+L+aP3ioff+4EvRv+WX7cikIAAAQIECBAg&#10;QIAAAQIECBAgQIAAAQIECBAgcM0ElvMm6lnEMrXFpEkt9ePcns3nbDlrYrnJ8rq0Js/XeT7n8zyO&#10;aOprBuRzLkyg04/optbZWvXdQRWdQRqn1mbpvR3n925ElVqnW636vPf5dZu59b62dru3urBvchAB&#10;AgQIECBAgAABAgQIECBAgAABAgQIECBAgAABAgQIECBAgAABAgQIECBAgAABAgQIECBAgAABAgQI&#10;ECBAgAABAgQIECBAgAABAgQIECBAgAABAgQIECBAgAABAgQIECBAgAABAgQIECBA4OMI9D7OImsI&#10;ECBAgAABAgQIECDwSQUOJ/vFLTuj+8VMcPEC9WIWe7/6i8WDq/4wdj//c8VcQIAAAQIECBAgQIAA&#10;AQIECBAgQIAAAQIECBAgcDkEmrqJ5SxiMUlt3KSW+/W4nYtYTtKaeerTujq15Wy9br1nmfqcR3M5&#10;vsktLqdA1YnoDCK6/XU/qE6M03x676Ssm9a0616Ur/d3t9Ka/mp/1Y2o0t9s7aT6bZ/GVVVdTgS3&#10;IkCAAAECBAgQIECAAAECBAgQIECAAAECBAgQIECAAAECBAgQIECAAAECBAgQIECAAAECBAgQIECA&#10;AAECBAgQIECAAAECBAgQIECAAAECBAgQIECAAAECBAgQIECAAAECBAgQIECAAAECBAics0D60Q0e&#10;AgQIECBAgAABAgQInL3AwXi/WPTe8H4xE1y8wOHf/auxeHpQPHjnh/7D6G2/U8wFBAgQIECAAAEC&#10;BAgQIECAAAECBAgQIECAAAECry7QNE0spxGLcWqT1Xg5i6hTW85PZOMm5et1J8bLvGe+Wl8vXv0e&#10;dl4PgU76W6GdQUQ3t34ab1Vtn99X81V00nyb57l+yo+zPP8sz7WqblrTrVb9idp5zkOAAAECBAgQ&#10;IECAAAECBAgQIECAAAECBAgQIECAAAECBAgQIECAAAECBAgQIECAAAECBAgQIECAAAECBAgQIECA&#10;AAECBAgQIECAAAECBAgQIECAAAECBAgQIECAAAECBAgQIECAAAECBAgQIHC+AunHRXgIECBAgAAB&#10;AgQIECBw9gKHk/1i0Z3RbjETXKxAPRvH/t/6peKhna3t2P2Rny7mAgIECBAgQIAAAQIECBAgQIAA&#10;AQIECBAgQIDA2yywnDexGEcsJ5H6NE79cppamq9nqc8tvbdZWrdZk/ccz6U8mrdZ8S389iqiO4jo&#10;DVMbVamtxp1B1c53+qu8m947aV13/V7M12vy2qpKxT0ECBAgQIAAAQIECBAgQIAAAQIECBAgQIAA&#10;AQIECBAgQIAAAQIECBAgQIAAAQIECBAgQIAAAQIECBAgQIAAAQIECBAgQIAAAQIECBAgQIAAAQIE&#10;CBAgQIAAAQIECBAgQIAAAQIECBAgQIAAAQLXQqB3Lb7CRxAgQIAAAQIECBAgcKkE6qaOB5OD4p12&#10;hveLmeBiBQ7+zl+J5QePiofufPZL0R3dKuYCAgQIECBAgAABAgQIECBAgAABAgQIECBAgMBVFlhM&#10;m1iMI5aTVZ/Hi814ksYfpPnc5/nxZrzpI5rlVf56dy8JVJ2I7lZqg4hOP/dVdNK4247TXHp/lp3I&#10;85p2zypvx+1c2r/e2871qtLR5gkQIECAAAECBAgQIECAAAECBAgQIECAAAECBAgQIECAAAECBAgQ&#10;IECAAAECBAgQIECAAAECBAgQIECAAAECBAgQIECAAAECBAgQIECAAAECBAgQIECAAAECBAgQIECA&#10;AAECBAgQIECAAAECBAgcC/SORwYECBAgQIAAAQIECBA4I4EHk4No0n9e9FRRxd3hvRdF5i5YYDkb&#10;x8E3v1w8tTu6FTs//KViLiBAgAABAgQIECBAgAABAgQIECBAgAABAgQIvEmBpm5iMY1YjHNL49xP&#10;IpZ5nPrV+3r+5NyJceGPtN7kZzn7FQQ6g4jeVmqj3KroDSO66b3Tr6Kbspznvpvej8ftfMr762y4&#10;2pdrdAfVK9zCFgIECBAgQIAAAQIECBAgQIAAAQIECBAgQIAAAQIECBAgQIAAAQIECBAgQIAAAQIE&#10;CBAgQIAAAQIECBAgQIAAAQIECBAgQIAAAQIECBAgQIAAAQIECBAgQIAAAQIECBAgQIAAAQIECBAg&#10;QIAAAQJnK9A723KqESBAgAABAgQIECBAIOJgvF9kuLN1N7od/6dIEegCg8NvfzX9gM7HxRN3P/cz&#10;6Qc33ijmAgIECBAgQIAAAQIECBAgQIAAAQIECBAgQIDA6wjUiyYWk4jFOLVJGuc+teVmfNzn+RNr&#10;1+Nl2uu5egJVJ6IziOiNUhtW6z7N9avopvnjNkrZ8Nm6dn5rva6f+jTu5j61qqquHoQbEyBAgAAB&#10;AgQIECBAgAABAgQIECBAgAABAgQIECBAgAABAgQIECBAgAABAgQIECBAgAABAgQIECBAgAABAgQI&#10;ECBAgAABAgQIECBAgAABAgQIECBAgAABAgQIECBAgAABAgQIECBAgAABAgQIEPgIgd5H5GICBAgQ&#10;IECAAAECBAh8YoHDyV5xz85ot5gJLk5gOf0gDr75leKB3RvvxL0f/IliLiBAgAABAgQIECBAgAAB&#10;AgQIECBAgAABAgQIZIF62cRyErEYpzZpYn4UMXua+qeRxs1qPmfj9TitWa1Ne+cMr4JA1Y3obaU2&#10;yq2K7nD13hmkcZrvDlLL+bBarUl9XpPnO/3cp/fjcZrrVVfhs92RAAECBAgQIECAAAECBAgQIECA&#10;AAECBAgQIECAAAECBAgQIECAAAECBAgQIECAAAECBAgQIECAAAECBAgQIECAAAECBAgQIECAAAEC&#10;BAgQIECAAAECBAgQIECAAAECBAgQIECAAAECBAgQIECAwBsX6L3xG7gAAQIECBAgQIAAAQLXTuBg&#10;vFf8pnvD3WImuDiBw29/Nf2w0CfFA3c/99PpB0amnxzpIUCAAAECBAgQIECAAAECBAgQIECAAAEC&#10;BK69QFM3sRhHzHN72sT8aN1/EGl+lS0mLxinuXp27Xmu5AdWnYhe+qOe3ii3at1HdIercXeQxoMq&#10;/XlQ7vPa02tW+SqrOtWVNHBpAgQIECBAgAABAgQIECBAgAABAgQIECBAgAABAgQIECBAgAABAgQI&#10;ECBAgAABAgQIECBAgAABAgQIECBAgAABAgQIECBAgAABAgQIECBAgAABAgQIECBAgAABAgQIECBA&#10;gAABAgQIECBAgAABAlddoHfVP8D9CRAgQIAAAQIECBC4fAKHk/3ipXZG94uZ4GIElpOj2P/WV4qH&#10;9bbvxr0f+LPFXECAAAECBAgQIECAAAECBAgQIECAAAECBAhcPoGmbmIxiViMU5ukce4/iJgfNTF7&#10;uurnRxHLTdauXa1bzi7f97yNN6o6Eb1RRHeYWr+K7iCik1rue6Mqemk+571hGuc+zeW17Z5BGvfT&#10;+q3V+rzfQ4AAAQIECBAgQIAAAQIECBAgQIAAAQIECBAgQIAAAQIECBAgQIAAAQIECBAgQIAAAQIE&#10;CBAgQIAAAQIECBAgQIAAAQIECBAgQIAAAQIECBAgQIAAAQIECBAgQIAAAQIECBAgQIAAAQIECBAg&#10;QIDA1RboXe3ruz0BAgQIECBAgAABApdR4GC8X7zWzvB+MRNcjMDBr/2lqCfpJ5EWnt3P/0x0+umn&#10;V3oIECBAgAABAgQIECBAgAABAgQIECBAgACBCxeol03MjyK1JhYfRCwmqY3TeJz7/L4ep36zbp5+&#10;23+e1kZz4dd14FqgO4zo5Taqopv+mKXbT20Q0Rms3nujnFcpz2tOjtdzaW83rfUQIECAAAECBAgQ&#10;IECAAAECBAgQIECAAAECBAgQIECAAAECBAgQIECAAAECBAgQIECAAAECBAgQIECAAAECBAgQIECA&#10;AAECBAgQIECAAAECBAgQIECAAAECBAgQIECAAAECBAgQIECAAAECBAgQIEBgI9DbDPQECBAgQIAA&#10;AQIECBA4K4HDyX6x1L3RbjETnL/AcvI0Dn7tLxcP6t28F3c/88ViLiBAgAABAgQIECBAgAABAgQI&#10;ECBAgAABAgQ+vsBy3sT8acT8KPVHEYtxk1ruV+M8N8vZZk3qF5OPX9/KMxKoInrD1Ea5Ves+z63H&#10;mz7nJ8bdzXgrouqkIh4CBAgQIECAAAECBAgQIECAAAECBAgQIECAAAECBAgQIECAAAECBAgQIECA&#10;AAECBAgQIECAAAECBAgQIECAAAECBAgQIECAAAECBAgQIECAAAECBAgQIECAAAECBAgQIECAAAEC&#10;BAgQIECAAAECBAicoUDvDGspRYAAAQIECBAgQIAAgaibOg4nB0WJneH9YiY4f4GDb3816mn6aaeF&#10;Z/fzPxed3qCQmiZAgAABAgQIECBAgAABAgQIECBAgAABAm+vwGLSxDz9Fvv8aROzdX/8/jTNHzWx&#10;GEcsJqmNV+N6/vZ6XeSXV92I3mjTqugN8zj1eW4zbvv8vp5PWXcz3qou8rrOIkCAAAECBAgQIECA&#10;AAECBAgQIECAAAECBAgQIECAAAECBAgQIECAAAECBAgQIECAAAECBAgQIECAAAECBAgQIECAAAEC&#10;BAgQIECAAAECBAgQIECAAAECBAgQIECAAAECBAgQIECAAAECBAgQIECAwMcS6H2sVRYRIECAAAEC&#10;BAgQIEDgYwo8nD6IulkWV98d7RQzwfkKLKcfxOGvfbV4SO/WTtz94z9ezAUECBAgQIAAAQIECBAg&#10;QIAAAQIECBAgQOA6CDRNE4sPImZHEfOnTcxzf7TqF+OUTSIW49Q+eJbNnka85I8/rgPLG/2G7iCi&#10;N4roDqu27w3z+0vG67zb9mlfv3qj93c4AQIECBAgQIAAAQIECBAgQIAAAQIECBAgQIAAAQIECBAg&#10;QIAAAQIECBAgQIAAAQIECBAgQIAAAQIECBAgQIAAAQIECBAgQIAAAQIECBAgQIAAAQIECBAgQIAA&#10;AQIECBAgQIAAAQIECBAgQIAAAQIEzkOgdx5F1SRAgAABAgQIECBA4O0VOBzvFz/+9uCd6Hf6xVxw&#10;vgKHf+evxHLypHjI7ud/Ljq99BNAPQQIECBAgAABAgQIECBAgAABAgQIECBA4AoJNHUT86NIrYnZ&#10;09yn9nQ1N1v3z79Hc4U+8IpcNf8RUG8U0b9RRX879TfXfRr3hlWb9UbrfpjXpnHbR1Sd6op8pWsS&#10;IECAAAECBAgQIECAAAECBAgQIECAAAECBAgQIECAAAECBAgQIECAAAECBAgQIECAAAECBAgQIECA&#10;AAECBAgQIECAAAECBAgQIECAAAECBAgQIECAAAECBAgQIECAAAECBAgQIECAAAECBAgQIEDg4gR6&#10;F3eUkwgQIECAAAECBAgQeBsEDiZ7xc/cGe0WM8H5CtSzcRx86yvFQ3o3d+Lu9/8HxVxAgAABAgQI&#10;ECBAgAABAgQIECBAgAABAgQuSqBeNDF7GjE/alJL/dNVP1v37XvKZzlP/WJ8UTe7/ud0+hH97dRu&#10;VjHI/XYVvVGsWxoP83g11z0xzvOdbnX9gXwhAQIECBAgQIAAAQIECBAgQIAAAQIECBAgQIAAAQIE&#10;CBAgQIAAAQIECBAgQIAAAQIECBAgQIAAAQIECBAgQIAAAQIECBAgQIAAAQIECBAgQIAAAQIECBAg&#10;QIAAAQIECBAgQIAAAQIECBAgQIAAAQIELlCgd4FnOYoAAQIECBAgQIAAgbdA4HC8V/zKe8PdYiY4&#10;X4HDv/e/xXL8uHjI7ud+Ojq9QTEXECBAgAABAgQIECBAgAABAgQIECBAgACBVxVYzpqYP42YHa36&#10;+bpv348iZWk+9bPcp3XL6aueZF8W6KS/EdYbRXSHEf1RFf3t1N9c99tV9G6kfJj6tKaX1vTSmnac&#10;3jvdCiIBAgQIECBAgAABAgQIECBAgAABAgQIECBAgAABAgQIECBAgAABAgQIECBAgAABAgQIECBA&#10;gAABAgQIECBAgAABAgQIECBAgAABAgQIECBAgAABAgQIECBAgAABAgQIECBAgAABAgQIECBAgAAB&#10;AgQIXBKB9ONoPAQIECBAgAABAgQIEDg7gYPJfrHYzuh+MROcn0A9n8bBN79cPKC7/U7c/eN/ppgL&#10;CBAgQIAAAQIECBAgQIAAAQIECBAgQIDASYHFtInZk4j50ybmR6t+tu7b96M0/zRitu7r+cndxh9X&#10;oDeK6G9H9EZVaif64Xqc+xt5TdWuG9xc9Z1e9XGPsI4AAQIECBAgQIAAAQIECBAgQIAAAQIECBAg&#10;QIAAAQIECBAgQIAAAQIECBAgQIAAAQIECBAgQIAAAQIECBAgQIAAAQIECBAgQIAAAQIECBAgQIAA&#10;AQIECBAgQIAAAQIECBAgQIAAAQIECBAgQIAAAQIELrFA7xLfzdUIECBAgAABAgQIELiCAofj/eKt&#10;d0b3i5ng/AQe/Povx+LoQfGA3R/5qej0t4q5gAABAgQIECBAgAABAgQIECBAgAABAgSut0DTNLEY&#10;R8yfRsyOmrafr/vZ0/R+lOafNDF73MT0UcRyer09zvrrqk5Efzu3Kno3Inqj1IZpnPr+jWqdpfHN&#10;1Xiw7qtOddZXUY8AAQIECBAgQIAAAQIECBAgQIAAAQIECBAgQIAAAQIECBAgQIAAAQIECBAgQIAA&#10;AQIECBAgQIAAAQIECBAgQIAAAQIECBAgQIAAAQIECBAgQIAAAQIECBAgQIAAAQIECBAgQIAAAQIE&#10;CBAgQIAAAQIErpBA7wrd1VUJECBAgAABAgQIELgCAgeTveIt7w13i5ngfATqxSz2//ZfLBbvjm7H&#10;vc98sZgLCBAgQIAAAQIECBAgQIAAAQIECBAgQOBqCtTLJhYfRMyeNjE/ipiv+8377EkTs0cR08ep&#10;fxzR1FfzOy/61lU3or8dMbhZtX0/9YObaS6/535URW8UbesO09yN1biqqou+qvMIECBAgAABAgQI&#10;ECBAgAABAgQIECBAgAABAgQIECBAgAABAgQIECBAgAABAgQIECBAgAABAgQIECBAgAABAgQIECBA&#10;gAABAgQIECBAgAABAgQIECBAgAABAgQIECBAgAABAgQIECBAgAABAgQIECBA4IoL9K74/V2fAAEC&#10;BAgQIECAAIFLJNA0TTwYHxRvtDO6X8wE5yPw8Df+eiyevOTX5LM/GZ1B+kmpHgIECBAgQIAAAQIE&#10;CBAgQIAAAQIECBC49AL59+HnH0TMHjUxexoxP0rv6376eDU/fRQxfdzEIq3zvFygO4jo30xtu2r7&#10;Qep76bfMe6MqusPcr7LBdl6X1qS+N6xeXlRKgAABAgQIECBAgAABAgQIECBAgAABAgQIECBAgAAB&#10;AgQIECBAgAABAgQIECBAgAABAgQIECBAgAABAgQIECBAgAABAgQIECBAgAABAgQIECBAgAABAgQI&#10;ECBAgAABAgQIECBAgAABAgQIECBAgAABAgTOSKB3RnWUIUCAAAECBAgQIECAQDyaPoxFsyhK3Bvu&#10;FjPB2Qs09TL2//ZfLBbuDG/GvR/8iWIuIECAAAECBAgQIECAAAECBAgQIECAAIGLEVhOm5g+jpg9&#10;zn2T+oj509Qfrfr504jpk9V8s7yYO13FU3rDiP7N1Lar1PK4isG6P37PeZrP791+dRU/050JECBA&#10;gAABAgQIECBAgAABAgQIECBAgAABAgQIECBAgAABAgQIECBAgAABAgQIECBAgAABAgQIECBAgAAB&#10;AgQIECBAgAABAgQIECBAgAABAgQIECBAgAABAgQIECBAgAABAgQIECBAgAABAgQIECBA4C0R6L0l&#10;3+kzCRAgQIAAAQIECBC4AIHDyX7xlJv92zHoDoq54OwFHv3W12P+8DvFwjs/9Oeiu3WjmAsIECBA&#10;gAABAgQIECBAgAABAgQIECBA4NUFmrqJ2dOI2ePUP0790ybmRxHz1Of56aM838Q0ZcvJq59zbXdW&#10;Ef30W9j9m6ltVzFY9/3tPFeluUhzq37z3ummTR4CBAgQIECAAAECBAgQIECAAAECBAgQIECAAAEC&#10;BAgQIECAAAECBAgQIECAAAECBAgQIECAAAECBAgQIECAAAECBAgQIECAAAECBAgQIECAAAECBAgQ&#10;IECAAAECBAgQIECAAAECBAgQIECAAAECBAgQIHBNBHrX5Dt8BgECBAgQIECAAAECl0DgYLxXvMXO&#10;aLeYCc5eoGma2P/G/1os3BmMYueH/lwxFxAgQIAAAQIECBAgQIAAAQIECBAgQIDAiwXy778uPoiY&#10;Pm5i9jj1j5rUIo1Tf2Ju9iTtb15c422crToR/e3cqujfXPWDdf/C9xsRVad6G6l8MwECBAgQIECA&#10;AAECBAgQIECAAAECBAgQIECAAAECBAgQIECAAAECBAgQIECAAAECBAgQIECAAAECBAgQIECAAAEC&#10;BAgQIECAAAECBAgQIECAAAECBAgQIECAAAECBAgQIECAAAECBAgQIECAAAECBAgQaAV6HAgQIECA&#10;AAECBAgQIHBWAgeTvWKpndH9YiY4e4Env/OtmO79brHw3c98MbqjW8VcQIAAAQIECBAgQIAAAQIE&#10;CBAgQIAAgbdNYDlvYvY4Umti+ii1PM79o9Q/bWL+NGJ+lPqjiKZ+23Q+/L2d9LeO+jdzq2Kwnfrt&#10;avW+7gfPvfdH1YeLmCFAgAABAgQIECBAgAABAgQIECBAgAABAgQIECBAgAABAgQIECBAgAABAgQI&#10;ECBAgAABAgQIECBAgAABAgQIECBAgAABAgQIECBAgAABAgQIECBAgAABAgQIECBAgAABAgQIECBA&#10;gAABAgQIECBAgAABAgSKAulHBXkIECBAgAABAgQIECBwNgKH4/1ioXvD3WImOHuB/W/8UrFo1e3H&#10;zme/VMwFBAgQIECAAAECBAgQIECAAAECBAgQuE4C9bKJ2ZOI2eMmpo9T/yj3ae5RrPo0N01zi/F1&#10;+upX+5buIKJ/M7Xtqu0H6/74/VYVW3citZTfqF7tELsIECBAgAABAgQIECBAgAABAgQIECBAgAAB&#10;AgQIECBAgAABAgQIECBAgAABAgQIECBAgAABAgQIECBAgAABAgQIECBAgAABAgQIECBAgAABAgQI&#10;ECBAgAABAgQIECBAgAABAgQIECBAgAABAgQIECBAgACBjyXQ+1irLCJAgAABAgQIECBAgMDHEDiY&#10;7BVX7YzuFzPB2Qoc/dPfiPG//L+LRd/5Yz+WfrDsvWIuIECAAAECBAgQIECAAAECBAgQIECAwFUQ&#10;aJom5k8jpo+bmD1a9483701M13Pzo/Q1zVX4ovO5Y28U0d/OrUq/NxwxWPf9m1Vs3U7vt1N/p0p9&#10;RLdfnc8lVCVAgAABAgQIECBAgAABAgQIECBAgAABAgQIECBAgAABAgQIECBAgAABAgQIECBAgAAB&#10;AgQIECBAgAABAgQIECBAgAABAgQIECBAgAABAgQIECBAgAABAgQIECBAgAABAgQIECBAgAABAgQI&#10;ECBAgAABAgQ+sUDvE++wgQABAgQIECBAgAABAgWBw/F+IYm4N9wtZoKzFdj7xi+WC1ad2P3cT5dz&#10;CQECBAgQIECAAAECBAgQIECAAAECBC6BQL1sYvooYvqgiUlq08cRs0e5b2KWxtM0zn1TX4LLvoEr&#10;9IYRg9sR/ZtV9LdTv13F4FbE1u3U36lSn/NV1ulWb+CGjiRAgAABAgQIECBAgAABAgQIECBAgAAB&#10;AgQIECBAgAABAgQIECBAgAABAgQIECBAgAABAgQIECBAgAABAgQIECBAgAABAgQIECBAgAABAgQI&#10;ECBAgAABAgQIECBAgAABAgQIECBAgAABAgQIECBAgAABAgReV6D3ugXsJ0CAAAECBAgQIECAwEbg&#10;cLK/GX6o3xnd/9CcibMXGP/eP46jf/oPioXv/JE/HYN3fl8xFxAgQIAAAQIECBAgQIAAAQIECBAg&#10;QOC8BRbjJqaPI2aPU/+oSX2k9xPjNDd9lG7RnPdNLlf9qhuxdTticLuKrTupv1VFfzu1m9H2g1s5&#10;r2KQsm6/ulyXdxsCBAgQIECAAAECBAgQIECAAAECBAgQIECAAAECBAgQIECAAAECBAgQIECAAAEC&#10;BAgQIECAAAECBAgQIECAAAECBAgQIECAAAECBAgQIECAAAECBAgQIECAAAECBAgQIECAAAECBAgQ&#10;IECAAAECBAgQIEDgzAV6Z15RQQIECBAgQIAAAQIE3kqBR9OHMa/nxW+/N9wtZoKzE9j/5pdfWmz3&#10;8z/70lxIgAABAgQIECBAgAABAgQIECBAgACB1xFYTJtIv10ck8MmJg9SS31+nz5uYpba9FHES34r&#10;+XWOvrR7+zciBneqGNyM6N880d9K87er2LodsZXy/nZ1ab/BxQgQIECAAAECBAgQIECAAAECBAgQ&#10;IECAAAECBAgQIECAAAECBAgQIECAAAECBAgQIECAAAECBAgQIECAAAECBAgQIECAAAECBAgQIECA&#10;AAECBAgQIECAAAECBAgQIECAAAECBAgQIECAAAECBAgQIECAAIGLF+hd/JFOJECAAAECBAgQIEDg&#10;OgocjveKn7XdvxnD3rCYC85GYPbwvXj8298oFrv13T8Sw/v/RjEXECBAgAABAgQIECBAgAABAgQI&#10;ECBA4GUCi2kTs8cR04dNTA5Te5Db6n36eJUtpy+rcL2ybvpt763bEYPbVWzdqVKf33Of3zfjiE6v&#10;ul4f7msIECBAgAABAgQIECBAgAABAgQIECBAgAABAgQIECBAgAABAgQIECBAgAABAgQIECBAgAAB&#10;AgQIECBAgAABAgQIECBAgAABAgQIECBAgAABAgQIECBAgAABAgQIECBAgAABAgQIECBAgAABAgQI&#10;ECBAgACBCxHoXcgpDiFAgAABAgQIECBA4NoLHEz2i9+4M7xfzARnJ3D47b8c0dTFgrv/7s8VMwEB&#10;AgQIECBAgAABAgQIECBAgAABAm+3wHLaxPRxxPRR6h82MXkQMTnMfROzPJey5fT6G1WdiMGt1O5U&#10;sXU7Yiv1m3H/ZhrfjOjfqKKf1nT71fUH8YUECBAgQIAAAQIECBAgQIAAAQIECBAgQIAAAQIECBAg&#10;QIAAAQIECBAgQIAAAQIECBAgQIAAAQIECBAgQIAAAQIECBAgQIAAAQIECBAgQIAAAQIECBAgQIAA&#10;AQIECBAgQIAAAQIECBAgQIAAAQIECBAgQIDAGxPovbGTHUyAAAECBAgQIECAwLUSOBzvF7/n3mi3&#10;mAnORmA5PYoHv/7XisVu/OvfFzc+/T3FXECAAAECBAgQIECAAAECBAgQIECAwPUVaJomZk8ipg+a&#10;mOR2GOt+9T59FLGcXt/vb7+siuhvR2zdrmJwJ/V3qtX49om5lPVvRlRVWuwhQIAAAQIECBAgQIAA&#10;AQIECBAgQIAAAQIECBAgQIAAAQIECBAgQIAAAQIECBAgQIAAAQIECBAgQIAAAQIECBAgQIAAAQIE&#10;CBAgQIAAAQIECBAgQIAAAQIECBAgQIAAAQIECBAgQIAAAQIECBAgQIAAAQIECLxhgd4bPt/xBAgQ&#10;IECAAAECBAhcE4GDyV7xS+4Nd4uZ4GwEHvz9X456Ni4W2/nsTxUzAQECBAgQIECAAAECBAgQIECA&#10;AAECV1tgftTE5EFqhxGTh03MHjUxfRwxe5z6PH4YUS+u9je+7Pa9UcTWnSoGt1N/O/V3Nn2V3iPN&#10;p7lbEZ1u9bIyMgIECBAgQIAAAQIECBAgQIAAAQIECBAgQIAAAQIECBAgQIAAAQIECBAgQIAAAQIE&#10;CBAgQIAAAQIECBAgQIAAAQIECBAgQIAAAQIECBAgQIAAAQIECBAgQIAAAQIECBAgQIAAAQIECBAg&#10;QIAAAQIECBAgQIDApRLoXarbuAwBAgQIECBAgAABAldW4GC8X7z7zmi3mAleX6Cpl3Hw7a8WCw3u&#10;fTpuffcPF3MBAQIECBAgQIAAAQIECBAgQIAAAQKXV6Bpmpg9iZg8aGKa2uRBGh/mfj1OfT27vPd/&#10;rZtVEVu3I4Z3q9h6p4rBnfye+jS3dSfN5XGa6/bTQg8BAgQIECBAgAABAgQIECBAgAABAgQIECBA&#10;gAABAgQIECBAgAABAgQIECBAgAABAgQIECBAgAABAgQIECBAgAABAgQIECBAgAABAgQIECBAgAAB&#10;AgQIECBAgAABAgQIECBAgAABAgQIECBAgAABAgQIECBA4JoJ9K7Z9/gcAgQIECBAgAABAgTekMDh&#10;ZL948r3hbjETvL7Ao9/6eiwe7xUL7fzwl6KqOsVcQIAAAQIECBAgQIAAAQIECBAgQIDAmxNo6iZm&#10;TyImD5qYHKb24MR4/d4s39z9zuvkTj9i63bE4E6V+ir1+T31aS73W+/kFtHpVud1BXUJECBAgAAB&#10;AgQIECBAgAABAgQIECBAgAABAgQIECBAgAABAgQIECBAgAABAgQIECBAgAABAgQIECBAgAABAgQI&#10;ECBAgAABAgQIECBAgAABAgQIECBAgAABAgQIECBAgAABAgQIECBAgAABAgQIECBAgAABApdaoHep&#10;b+dyBAgQIECAAAECBAhcGYEHk/3iXXdG94uZ4PUFDr71lWKR7uhWvPNHf7SYCwgQIECAAAECBAgQ&#10;IECAAAECBAgQOF+BetnE9FHE9EETk8PUHkRquV+16cOIZnm+d7jo6p30t1G23okY3qtW7W4VW3fS&#10;3J0qBrfT+HZEb1Rd9LWcR4AAAQIECBAgQIAAAQIECBAgQIAAAQIECBAgQIAAAQIECBAgQIAAAQIE&#10;CBAgQIAAAQIECBAgQIAAAQIECBAgQIAAAQIECBAgQIAAAQIECBAgQIAAAQIECBAgQIAAAQIECBAg&#10;QIAAAQIECBAgQIAAAQIECBC4UgLpR0J5CBAgQIAAAQIECBAg8HoCT2dPYrqcFovcG+4WM8HrCRz9&#10;7m/G5F/9k2KRu5/5YnT6w2IuIECAAAECBAgQIECAAAECBAgQIEDg9QTqRROTB5Fa7puY5v7wxPuj&#10;VL95vTMu0+5O+psmg9sRw7tVbKU2vLse36na+a3U929Ul+nK7kKAAAECBAgQIECAAAECBAgQIECA&#10;AAECBAgQIECAAAECBAgQIECAAAECBAgQIECAAAECBAgQIECAAAECBAgQIECAAAECBAgQIECAAAEC&#10;BAgQIECAAAECBAgQIECAAAECBAgQIECAAAECBAgQIECAAAECBAgQuJIC6cdGeQgQIECAAAECBAgQ&#10;IPB6AoeT/WKBYW8UN/rbxVzwegL73/pKsUCVflLwvR/8iWIuIECAAAECBAgQIECAAAECBAgQIEDg&#10;owWaponpo4jxftO2yWETk8OIyYPcNzF78tE1rsqKqhuxdSe121Vs3a1ieDdieC/3VQxu56yK/o3q&#10;qnyOexIgQIAAAQIECBAgQIAAAQIECBAgQIAAAQIECBAgQIAAAQIECBAgQIAAAQIECBAgQIAAAQIE&#10;CBAgQIAAAQIECBAgQIAAAQIECBAgQIAAAQIECBAgQIAAAQIECBAgQIAAAQIECBAgQIAAAQIECBAg&#10;QIAAAQIErrRA70rf3uUJECBAgAABAgQIELgUAgfjveI9doa7xUzwegLTg38RT3/n14pF7vzbX4j+&#10;zXvFXECAAAECBAgQIECAAAECBAgQIECAQETTNDF7EjF90MSkbbHu0/thGh80US+uh1T/RsTwXhVb&#10;d1f98G7Vvg/T+9adKvo3quvxob6CAAECBAgQIECAAAECBAgQIECAAAECBAgQIECAAAECBAgQIECA&#10;AAECBAgQIECAAAECBAgQIECAAAECBAgQIECAAAECBAgQIECAAAECBAgQIECAAAECBAgQIECAAAEC&#10;BAgQIECAAAECBAgQIECAAAECBAgQIHANBHrX4Bt8AgECBAgQIECAAAECb1jgYLJfvMG90f1iJng9&#10;gYNvfeWlBXY++6WX5kICBAgQIECAAAECBAgQIECAAAECb4vAct7E9GHE5LCJD/aaGO8/a3m+Xlx9&#10;id4wYutuFcO7kVoVg9tVbN2OGNxJfWp5vjuorv6H+gICBAgQIECAAAECBAgQIECAAAECBAgQIECA&#10;AAECBAgQIECAAAECBAgQIECAAAECBAgQIECAAAECBAgQIECAAAECBAgQIECAAAECBAgQIECAAAEC&#10;BAgQIECAAAECBAgQIECAAAECBAgQIECAAAECBAgQIECAwFsi0HtLvtNnEiBAgAABAgQIECBwjgKH&#10;4/1i9Z3hbjETvLrA4oNH8fA3f6VYYPsPfSaG7/7BYi4gQIAAAQIECBAgQIAAAQIECBAgcN0EZkdN&#10;TA6aGOe2F6t+P80dNjF7cvW/tr8dMbxbxdbd1N+r2nF+H+b31PdG1dX/SF9AgAABAgQIECBAgAAB&#10;AgQIECBAgAABAgQIECBAgAABAgQIECBAgAABAgQIECBAgAABAgQIECBAgAABAgQIECBAgAABAgQI&#10;ECBAgAABAgQIECBAgAABAgQIECBAgAABAgQIECBAgAABAgQIECBAgAABAgQIECBwLNA7HhkQIECA&#10;AAECBAgQIEDgFQUOJumn/Raee8PdQmL6dQQO/+5fjWYxK5bY/exPFjMBAQIECBAgQIAAAQIECBAg&#10;QIAAgasoUC+bmBxGjPebZ+0gz6X2IKKeX8Wvenbn/s2I4b0qhndzOzFu5yK6g+rZYiMCBAgQIECA&#10;AAECBAgQIECAAAECBAgQIECAAAECBAgQIECAAAECBAgQIECAAAECBAgQIECAAAECBAgQIECAAAEC&#10;BAgQIECAAAECBAgQIECAAAECBAgQIECAAAECBAgQIECAAAECBAgQIECAAAECBAgQIECAAIFrL9C7&#10;9l/oAwkQIECAAAECBAgQOHeBw/F+8Yyd0f1iJng1gf+fvXtxjus6DwT/ndsNoBsAiSdFPSxbD9vZ&#10;3cSx15vXbG3tZjL2TCWVeW3NvzF/2tbMZmeyW+Nkaia1VbN5x85rxrZkPSyJFEE8SALdePQ9e243&#10;IIIUr0RKANgkfjf89J1zvnPP44emUyJV1fXRQWz+ye+1vjz3wuux+Ob/1FpXIECAAAECBAgQIECA&#10;AAECBAgQIDCtAoe7OYZbJTbjOOfYu5VjcHsyFnlaT/4550oRc1cjeisp5kr0Viftpt9bLWPLEZ2Z&#10;MslDgAABAgQIECBAgAABAgQIECBAgAABAgQIECBAgAABAgQIECBAgAABAgQIECBAgAABAgQIECBA&#10;gAABAgQIECBAgAABAgQIECBAgAABAgQIECBAgAABAgQIECBAgAABAgQIECBAgAABAgQIECBAgAAB&#10;AgQIECBA4FigS4IAAQIECBAgQIAAAQJfVmBzuNG6xGpvvbWm8MUEdn70BzHa2259ee0f/KvWmgIB&#10;AgQIECBAgAABAgQIECBAgACBpy1wuJtjbyPH4FaJJpc/Xjzpj/af9um+2P6piphbjuitpOitlih5&#10;buW437RLreqkL7a4twgQIECAAAECBAgQIECAAAECBAgQIECAAAECBAgQIECAAAECBAgQIECAAAEC&#10;BAgQIECAAAECBAgQIECAAAECBAgQIECAAAECBAgQIECAAAECBAgQIECAAAECBAgQIECAAAECBAgQ&#10;IECAAAECBAgQIECAAAECBC6lQPdS3tqlCRAgQIAAAQIECBA4M4HB0V400fas9a+1lYx/AYGcc2z8&#10;l/+j9c3u4mosfesfttYVCBAgQIAAAQIECBAgQIAAAQIECFyEwOFujr2NHINbJW43OY5zjqPhRZzg&#10;7PeYvRLRv5aiv5ait9pETPJKirmrEalKZ7+pFQkQIECAAAECBAgQIECAAAECBAgQIECAAAECBAgQ&#10;IECAAAECBAgQIECAAAECBAgQIECAAAECBAgQIECAAAECBAgQIECAAAECBAgQIECAAAECBAgQIECA&#10;AAECBAgQIECAAAECBAgQIECAAAECBAgQIECAAAECBC6tQPfS3tzFCRAgQIAAAQIECBA4E4Hbg43W&#10;dWaruVhsvrXXc2YC9376J3Gw8V7requ/9i+i6sy01hUIECBAgAABAgQIECBAgAABAgQInJXA4W6O&#10;vY0cg1slbjc5jnOOo+FZ7XJx68zMR/RWU8ytlLySxu1xLv3+WorOXLq4w9iJAAECBAgQIECAAAEC&#10;BAgQIECAAAECBAgQIECAAAECBAgQIECAAAECBAgQIECAAAECBAgQIECAAAECBAgQIECAAAECBAgQ&#10;IECAAAECBAgQIECAAAECBAgQIECAAAECBAgQIECAAAECBAgQIECAAAECBAgQIEDg0gt0L70AAAIE&#10;CBAgQIAAAQIEvpTA5nCj9f3V/nprTeGLCdz+//5N64tppherv/K7rXUFAgQIECBAgAABAgQIECBA&#10;gAABAk8qcLiXY7CRY+/WJA9uRQxul3bpHw2fdLWnOz91IuaWI/qrKfrrp2ItRW81ojObnu4B7U6A&#10;AAECBAgQIECAAAECBAgQIECAAAECBAgQIECAAAECBAgQIECAAAECBAgQIECAAAECBAgQIECAAAEC&#10;BAgQIECAAAECBAgQIECAAAECBAgQIECAAAECBAgQIECAAAECBAgQIECAAAECBAgQIECAAAECBAgQ&#10;IEDglED3VFuTAAECBAgQIECAAAECTyxwu/lG4pZntbfeUjH8RQT2N96L3bf/vPXVle/8k+j0r7TW&#10;FQgQIECAAAECBAgQIECAAAECBAg8SmB0mGPv40k0f9w32Mjj2Cv5aO9Rb0zvWLcf0VtN0V9vIo5z&#10;it5KirmrEalK03t4JyNAgAABAgQIECBAgAABAgQIECBAgAABAgQIECBAgAABAgQIECBAgAABAgQI&#10;ECBAgAABAgQIECBAgAABAgQIECBAgAABAgQIECBAgAABAgQIECBAgAABAgQIECBAgAABAgQIECBA&#10;gAABAgQIECBAgAABAgQIECBwSqB7qq1JgAABAgQIECBAgACBJxbYHG60vrPWfAOw58wEbv/xv/2M&#10;tVKs/cb//hl1JQIECBAgQIAAAQIECBAgQIAAgcsskOscw+2IwUa+H7dy7N4s41tFJj8jOimitxLR&#10;X08xfy2Nc28tjcd6Kym6vTLBQ4AAAQIECBAgQIAAAQIECBAgQIAAAQIECBAgQIAAAQIECBAgQIAA&#10;AQIECBAgQIAAAQIECBAgQIAAAQIECBAgQIAAAQIECBAgQIAAAQIECBAgQIAAAQIECBAgQIAAAQIE&#10;CBAgQIAAAQIECBAgQIAAAQIECBAgQOA5EOg+B3dwBQIECBAgQIAAAQIEnqLA7cGt1t3XetdaawpP&#10;JjAa7sbOD3/Q+tLiN389Zldfbq0rECBAgAABAgQIECBAgAABAgQIXA6Bw70cezdz7JbY+zjHYOM4&#10;bkfk0bNh0O1FzK2k6K1G9Erur5VYn0QzVnXSs3ERpyRAgAABAgQIECBAgAABAgQIECBAgAABAgQI&#10;ECBAgAABAgQIECBAgAABAgQIECBAgAABAgQIECBAgAABAgQIECBAgAABAgQIECBAgAABAgQIECBA&#10;gAABAgQIECBAgAABAgQIECBAgAABAgQIECBAgAABAgQIECDwJQS6X+JdrxIgQIAAAQIECBAgQCA2&#10;hxutCqv99daawpMJbP3l/xP14bD1pbVf/5etNQUCBAgQIECAAAECBAgQIECAAIHnS6Ae5RiUP5bb&#10;+7jJJW7l2Cu56R/eezbu2u1F9K+l6K+VuBYx37TXJzEzn56NSzglAQIECBAgQIAAAQIECBAgQIAA&#10;AQIECBAgQIAAAQIECBAgQIAAAQIECBAgQIAAAQIECBAgQIAAAQIECBAgQIAAAQIECBAgQIAAAQIE&#10;CBAgQIAAAQIECBAgQIAAAQIECBAgQIAAAQIECBAgQIAAAQIECBAgQIAAgXMU6J7j2pYmQIAAAQIE&#10;CBAgQOASCGw234Tc8qz11lsqhp9EIOc6Nv/k37a+Mrf+1Vh847utdQUCBAgQIECAAAECBAgQIECA&#10;AIFnU+Dgbo7BxiT2mnwrx+7NJkeUPzKa+qfbi+hfS9FfK3GttMc5xfx6ipmFNPXnd0ACBAgQIECA&#10;AAECBAgQIECAAAECBAgQIECAAAECBAgQIECAAAECBAgQIECAAAECBAgQIECAAAECBAgQIECAAAEC&#10;BAgQIECAAAECBAgQIECAAAECBAgQIECAAAECBAgQIECAAAECBAgQIECAAAECBAgQIECAAAECT1Og&#10;+zQ3tzcBAgQIECBAgAABAs+2wMFoP+4d3m29xGp/vbWm8PgC9378x3G4faP1hdVf/xetNQUCBAgQ&#10;IECAAAECBAgQIECAAIHpFsg5x/5WxO7NHHsf50ku7aY/Gk732ZvTdXsR/Wsp+mslrpX2OKeYX08x&#10;s5Cm/wJOSIAAAQIECBAgQIAAAQIECBAgQIAAAQIECBAgQIAAAQIECBAgQIAAAQIECBAgQIAAAQIE&#10;CBAgQIAAAQIECBAgQIAAAQIECBAgQIAAAQIECBAgQIAAAQIECBAgQIAAAQIECBAgQIAAAQIECBAg&#10;QIAAAQIECBAgQGBKBbpTei7HIkCAAAECBAgQIEDgGRC4PdhoPWU3dePq7HJrXeHxBW7/8b9pnVzN&#10;LcTyL3+vta5AgAABAgQIECBAgAABAgQIECAwHQK5zjHYjNi7mWO3RJPH7Y9z1AfTcca2U3TmIvrX&#10;Usyvp5JLe63Jk/7MQmp7zTgBAgQIECBAgAABAgQIECBAgAABAgQIECBAgAABAgQIECBAgAABAgQI&#10;ECBAgAABAgQIECBAgAABAgQIECBAgAABAgQIECBAgAABAgQIECBAgAABAgQIECBAgAABAgQIECBA&#10;gAABAgQIECBAgAABAgQIECBAgAABAl9CoPsl3vUqAQIECBAgQIAAAQKXXGBzuNEqsNJfi5R8OXEr&#10;0GMWhrfejd2f/WXr7JXv/nZUs/3WugIBAgQIECBAgAABAgQIECBAgMDFChzu5di7mWO3xOBWaW+U&#10;PI6IPLrYszzJbqkTMX8txfz1FP31KFHaJZo8e8Wf8z2JpbkECBAgQIAAAQIECBAgQIAAAQIECBAg&#10;QIAAAQIECBAgQIAAAQIECBAgQIAAAQIECBAgQIAAAQIECBAgQIAAAQIECBAgQIAAAQIECBAgQIAA&#10;AQIECBAgQIAAAQIECBAgQIAAAQIECBAgQIAAAQIECBAgQIAAAQIEzkKgexaLWIMAAQIECBAgQIAA&#10;gcspcHtwq/Xia71rrTWFxxfY/JP/8zMmp1j9tX/+GXUlAgQIECBAgAABAgQIECBAgACB8xI4uJtj&#10;92aOvRKn8+G989rxbNadW4ror6foXyuxlmK+5PnrTTsiVelsNrEKAQIECBAgQIAAAQIECBAgQIAA&#10;AQIECBAgQIAAAQIECBAgQIAAAQIECBAgQIAAAQIECBAgQIAAAQIECBAgQIAAAQIECBAgQIAAAQIE&#10;CBAgQIAAAQIECBAgQIAAAQIECBAgQIAAAQIECBAgQIAAAQIECBAgQIAAAQJfWqD7pVewAAECBAgQ&#10;IECAAAECl1Zgc7jRevfV/nprTeHxBEb7u7Hzwx+0Tr7yC78Rs8svttYVCBAgQIAAAQIECBAgQIAA&#10;AQIEvrzA4V6Oex/m2P2oxM0cezcm+Wjw5dc+rxU6vYiFF1LMXy9Rcv9aibWI/nqKzkw6r22tS4AA&#10;AQIECBAgQIAAAQIECBAgQIAAAQIECBAgQIAAAQIECBAgQIAAAQIECBAgQIAAAQIECBAgQIAAAQIE&#10;CBAgQIAAAQIECBAgQIAAAQIECBAgQIAAAQIECBAgQIAAAQIECBAgQIAAAQIECBAgQIAAAQIECBAg&#10;QIDAGQp0z3AtSxEgQIAAAQIECBAgcMkEbg9utd54rbfeWlN4PIHtv/pB1IfD1smrv/4vW2sKBAgQ&#10;IECAAAECBAgQIECAAAECTyYwOsix93GO3Rslbh7nD3Ps7zzZOhc2O0X01yLmX0jRv5Zifr3kEk1/&#10;bqkUPQQIECBAgAABAgQIECBAgAABAgQIECBAgAABAgQIECBAgAABAgQIECBAgAABAgQIECBAgAAB&#10;AgQIECBAgAABAgQIECBAgAABAgQIECBAgAABAgQIECBAgAABAgQIECBAgAABAgQIECBAgAABAgQI&#10;ECBAgAABAgQIPNMC3Wf69A5PgAABAgQIECBAgMBTFdgcbrTuv9q/1lpTeDyBzT/9vdaJc+tfjcXX&#10;/8fWugIBAgQIECBAgAABAgQIECBAgMCjBY6GOfZu5tgt8Un+OMdw89Hzn/Zodz5ifj1F/zjmXyj9&#10;6ynmr6WouulpH8/+BAgQIECAAAECBAgQIECAAAECBAgQIECAAAECBAgQIECAAAECBAgQIECAAAEC&#10;BAgQIECAAAECBAgQIECAAAECBAgQIECAAAECBAgQIECAAAECBAgQIECAAAECBAgQIECAAAECBAgQ&#10;IECAAAECBAgQIECAAAECBAick0D3nNa1LAECBAgQIECAAAECl0Bgc7jResu13nprTeHzBe69/Rdx&#10;cPv91omrv/bPW2sKBAgQIECAAAECBAgQIECAAAECEfVRjr3vhg0AAEAASURBVL2Pc9z7cBK7H+XY&#10;vZnj4M506sxejVi4nmK+xMKLx/mFFDMLaToP7FQECBAgQIAAAQIECBAgQIAAAQIECBAgQIAAAQIE&#10;CBAgQIAAAQIECBAgQIAAAQIECBAgQIAAAQIECBAgQIAAAQIECBAgQIAAAQIECBAgQIAAAQIECBAg&#10;QIAAAQIECBAgQIAAAQIECBAgQIAAAQIECBAgQIAAAQIECJyrQPdcV7c4AQIECBAgQIAAAQLPrcBR&#10;fRQ7+9ut91vtX2utKXy+wOaf/l7rpGq2H0u//L3WugIBAgQIECBAgAABAgQIECBA4DIJ5DrH3scR&#10;uzfq2L1Z2jej9JuxHLmePoneSsT89RQLJU7nbi9N32GdiAABAgQIECBAgAABAgQIECBAgAABAgQI&#10;ECBAgAABAgQIECBAgAABAgQIECBAgAABAgQIECBAgAABAgQIECBAgAABAgQIECBAgAABAgQIECBA&#10;gAABAgQIECBAgAABAgQIECBAgAABAgQIECBAgAABAgQIECBAgACBpybQfWo725gAAQIECBAgQIAA&#10;gWdaYHO40Xr+KlWxPFe+adnzhQQOdz6Ou//tv7S+u/zt70dnbr61rkCAAAECBAgQIECAAAECBAgQ&#10;eF4F9ndy7N4scaPERznuldgr7fpoum7cmYtYuJ5ivolrKfrrJa7FOHdm0nQd1mkIECBAgAABAgQI&#10;ECBAgAABAgQIECBAgAABAgQIECBAgAABAgQIECBAgAABAgQIECBAgAABAgQIECBAgAABAgQIECBA&#10;gAABAgQIECBAgAABAgQIECBAgAABAgQIECBAgAABAgQIECBAgAABAgQIECBAgAABAgQIEJhKge5U&#10;nsqhCBAgQIAAAQIECBCYeoHNwUbrGVfm1qJKVWtd4bMFNv/830fkunXS6q/+s9aaAgECBAgQIECA&#10;AAECBAgQIEDgeRAYHeTYvZHj3oeT2C256R8Np+t23fmIhesp5kucznNLaboO6jQECBA4JZDrHHlU&#10;/hg6nxrUfCoCVfkvt1Ll/2c8FXybEiBAgAABAgQIECBAgAABAgQIECBAgAABAgQIECBAgAABAgQI&#10;ECBAgAABAgQIECBAgAABAgQIECBAgAABAgQIECBAgAABAgQIECBAgAABAgQIECBAgAABAgQIECBA&#10;gAABAgQIECBAgAABAgQIECBA4BkQKF9z4yFAgAABAgQIECBAgMCTC2wON1pfWu2vt9YUPlugHh3G&#10;1p//fuukhde+E3PXvtZaVyBAgAABAgQIECBAgAABAgQIPGsCw+0cux/muPdRiSZ/WMeg+aOnPD03&#10;6fQiFl9KsdDEiynmXyj5eorZK2l6Dukkz4VAPcqRR+Xj38RRadeT9ieXO/59MRk/Nffh3y/lvdNr&#10;Pfz7afx+Xd4/Ot7rEe/npn5ylrLeA0/OZf3jd8f54QUemD3ufLLW484/vvvkvXKWz9tifOeTM5XJ&#10;nzf/oSM2698/Y9nv5M5PuM5Dyz7QPfl55uOf85Oe8YHFvkDn5I4Xve8XOOqleeW/+9f9uPoN//nW&#10;pfmBuygBAgQIECBAgAABAgQIECBAgAABAgQIECBAgAABAgQIECBAgAABAgQIECBAgAABAgQIECBA&#10;gAABAgQIECBAgAABAgQIECBAgAABAgQIECBAgAABAgQIECBAgAABAgQIECBAgAABAgQIECBAgAAB&#10;AgSeUMA33DwhmOkECBAgQIAAAQIECEwENofNt0Q/+lntrT26YPRzBe787R/FaG+7dd7qr/2z1poC&#10;AQIECBAgQIAAAQIECBAgQGCaBQ73cuzezLFXYvdGiY9y3Pswx9Fgek5dlb9B719LsfDicVwv+eUU&#10;/dU0PYd8jk9Sj3Lko4g8aqK060n7kyvnSWs8fjSp1+O5x/M/aT/cz1E36x6vN177ZJ/x2HG9eb8u&#10;m5Sx008uQ5MzPbxumVrO+STzT+4Vx3c52We8/kP7ntRkAgQIECBAgAABAgQIECBAgAABAgQIECBA&#10;gAABAgQIECBAgAABAgQIECBAgAABAgQIECBAgAABAgQIECBAgAABAgQIECBAgAABAgQIECBAgAAB&#10;AgQIECBAgAABAgQIECBAgAABAgQIECBAgAABAgQIECBAgACByylQvl7NQ4AAAQIECBAgQIAAgScX&#10;2Bzcbn1ptbfeWlP4bIHNP/291gndK+tx5Rf+59a6AgECBAgQIECAAAECBAgQIEBgGgTqUY69j3Ps&#10;fpTj3of34/DeNJxucoZqNmLhhRTz1yexcJz7qxGpStNz0DM8SS4/lzyKGB1G1Ae5xCTno5KPa019&#10;EpO5J/0H6w/WTtZt5tbN+0eTtUcnexyenn+63ew16TfvRX2Gl7UUAQIECBAgQIAAAQIECBAgQIAA&#10;AQIECBAgQIAAAQIECBAgQIAAAQIECBAgQIAAAQIECBAgQIAAAQIECBAgQIAAAQIECBAgQIAAAQIE&#10;CBAgQIAAAQIECBAgQIAAAQIECBAgQIAAAQIECBAgQIAAAQIECBAgQIAAgedAoPsc3MEVCBAgQIAA&#10;AQIECBB4CgKbw43WXVd76601hXaB4c2fxeDnf9c6YfVXfrd8QXanta5AgAABAgQIECBAgAABAgQI&#10;ELhogdFhjnsf5Lj780m+91GO3RJ5dNEnefR+qYroX4tYfLkqkWLhxRLXU8ytRKSUHv3SGY3mUY76&#10;KMYW+Whi0vTrgzJ+EDEqOTf941pjNu4X09F+mXM4mTseb2olmrkn480azVon9brsd9Ke5Af7Z3Qt&#10;yxAgQIAAAQIECBAgQIAAAQIECBAgQIAAAQIECBAgQIAAAQIECBAgQIAAAQIECBAgQIAAAQIECBAg&#10;QIAAAQIECBAgQIAAAQIECBAgQIAAAQIECBAgQIAAAQIECBAgQIAAAQIECBAgQIAAAQIECBAgQIAA&#10;AQIECBAgcEEC3QvaxzYECBAgQIAAAQIECDxnApvDjdYbrfbXW2sK7QKbf/Z/tRZT1Y2V7/5Oa12B&#10;AAECBAgQIECAAAECBAgQIHDeAkeDHPc+KvHhJO6+n2PvZo5cn/fOj7F+iuivRSy8lGLheor5EuP8&#10;QoqqW4rlqQ9yjEo0efhxyftl7LCMHeemn0dlfNTkSTT18bzxu5M1mvfrg+P20f2543dL/6TerOEh&#10;QIAAAQIECBAgQIAAAQIECBAgQIAAAQIECBAgQIAAAQIECBAgQIAAAQIECBAgQIAAAQIECBAgQIAA&#10;AQIECBAgQIAAAQIECBAgQIAAAQIECBAgQIAAAQIECBAgQIAAAQIECBAgQIAAAQIECBAgQIAAAQIE&#10;CBAgQIDAFxXoftEXvUeAAAECBAgQIECAwOUVyDnH1vB2K8Bqr3wbtOeJBEYHg9j50R+0vnPlv/9f&#10;oru40lpXIECAAAECBAgQIECAAAECBAiclUDzZz/NH/3c+zDHvY/qcd4t7eHWWe3wiHXKnidPahql&#10;P87jwdI+LjdjndkcMwsRM/0U3V7pz0RUnRz5KKLeidi7lePuX5T2QS5xP4+X8g8CBAgQIECAAAEC&#10;BAgQIECAAAECBAgQIECAAAECBAgQIECAAAECBAgQIECAAAECBAgQIECAAAECBAgQIECAAAECBAgQ&#10;IECAAAECBAgQIECAAAECBAgQIECAAAECBAgQIECAAAECBAgQIECAAAECBAgQIECAAAECBAg8IwLd&#10;Z+ScjkmAAAECBAgQIECAwBQJ3DnYjlEetZ5opbfeWlN4tMDOj/6wfGH24NHFMrr6K7/bWlMgQIAA&#10;AQIECBAgQIAAAQIECHxRgfoox70PS3xwnEt790aO0f4jVsx5PJiaf5b2OJdmijJefk36x3MmaVIb&#10;zz+eN57fvD8ZvL9G03/Mp/wRSl2iOeKjjvmYq5hGgAABAgQIECBAgAABAgQIECBAgAABAgQIECBA&#10;gAABAgQIECBAgAABAgQIECBAgAABAgQIECBAgAABAgQIECBAgAABAgQIECBAgAABAgQIECBAgAAB&#10;AgQIECBAgAABAgQIECBAgAABAgQIECBAgAABAgQIECBAgACBqRboTvXpHI4AAQIECBAgQIAAgakU&#10;2BxstJ5rceZKzHZmW+sKjxbY+rN/9+hCGZ1d/2osvPbt1roCAQIECBAgQIAAAQIECBAgQOBRAvVR&#10;jtEgx9EgYjQseS/H3o069j7OMSgxvJ3jYCdHzhGpiSj/KE+3DDR/kZyaTmmPc9Muz+n2ZMQ/CRA4&#10;V4Gq/L7rPPR7r/mNWMarTprUSn38nPoNmpr3quN6+Q2dTtVO5qbj96vm/TL/9NPMP6mP93+o3vyP&#10;wWfWTy/WtMuC4zOVvarmPM16nzrUgy+dzB/vX876ef8D9PD8z1n+wc2a3vhOJTXejc3Dd/70G082&#10;0qxf1mzWP/nZPdkCX2J22Xv8fHLHFFVzv+Zn73mqAs3vBw8BAgQIECBAgAABAgQIECBAgAABAgQI&#10;ECBAgAABAgQIECBAgAABAgQIECBAgAABAgQIECBAgAABAgQIECBAgAABAgQIECBAgAABAgQIECBA&#10;gAABAgQIECBAgAABAgQIECBAgAABAgQIECBAgAABAgQIEGgT8DU3bTLGCRAgQIAAAQIECBBoFdgc&#10;3m6trfbXW2sKjxbY+/nfxfDmW48ultHVX/nd1poCAQIECBAgQIAAAQIECBAg8PwJ5FGO0X7EaJDj&#10;qESTJ+3J2Lg/zFEflP7BJNf7ZW4ZG+3dfy8ffb7NzOdPMYPAUxNIVdm6E5FOn6B0mvHUSSWafBIP&#10;9qvPrKeoPnnvEWtVD+xYJpzsEcfvnd6rtJtznn5O5p+cs/yXGeP9mn731PxT20zu9OBZqjLXQ4AA&#10;AQIECBAgQIAAAQIECBAgQIAAAQIECBAgQIAAAQIECBAgQIAAAQIECBAgQIAAAQIECBAgQIAAAQIE&#10;CBAgQIAAAQIECBAgQIAAAQIECBAgQIAAAQIECBAgQIAAAQIECBAgQIAAAQIECBAgQIAAAQIECBAg&#10;cHkFytdgeQgQIECAAAECBAgQIPBkApvDjdYXVnvrrTWFRwts/dm/e3ShjKbuXCx/+/utdQUCBAgQ&#10;IECAAAECBAgQIEBgugRG+zlGg0kcDWLSHuY42jseH8apdhlv5u6VeeW9+qCJiDyarjs5zfMnkDoR&#10;1WwTKaqZ8mdQVYpmbBzlvyI46VfN2Kn+uN2MnZpfdcu71fG74/llzbJ2p1n7eI/xuuM5ZW5Zb7zu&#10;qf4n9Wat43NUnfT8wbsRAQIECBAgQIAAAQIECBAgQIAAAQIECBAgQIAAAQIECBAgQIAAAQIECBAg&#10;QIAAAQIECBAgQIAAAQIECBAgQIAAAQIECBAgQIAAAQIECBAgQIAAAQIECBAgQIAAAQIECBAgQIAA&#10;AQIECBAgQIAAAQIECBAgQIAAgScQKF/95SFAgAABAgQIECBAgMCTCWwON1pfWO2tt9YUPi1wNLgT&#10;O3/znz5dOB5Z+qXfjE5vsbWuQIAAAQIECBAgQIAAAQIECJytwOggx9G9HKNBySVGgzjVPhmfjN2f&#10;U8b3yvxhOUt9tuex2vMjkDoRqfwNfTWbojM7ydVMGeukEse1kpt6Mz7OZd5JvSrvNu3TtfGc43fH&#10;a5ys1Yw1c8e5aZ9ap9mzSs8PrJsQIECAAAECBAgQIECAAAECBAgQIECAAAECBAgQIECAAAECBAgQ&#10;IECAAAECBAgQIECAAAECBAgQIECAAAECBAgQIECAAAECBAgQIECAAAECBAgQIECAAAECBAgQIECA&#10;AAECBAgQIECAAAECBAgQIECAAAECBAgQeE4FyleYeQgQIECAAAECBAgQIPBkApuDjdYXVntrrTWF&#10;Twts/9UPIo8OP104Hln91X/aWlMgQIAAAQIECBAgQIAAAQIE2gWOBjmO7uU4vFvybo5R6Y+Gpd3k&#10;vSbHuD9pT+Y28+v2f01v30zlmRJI5W/Jq9kmUnSOczWToporY6WWOqlEk0u/GS9zOmXu+J2TeSV3&#10;yvzUncwdv1eV9njt0+s2c0qUmocAAQIECBAgQIAAAQIECBAgQIAAAQIECBAgQIAAAQIECBAgQIAA&#10;AQIECBAgQIAAAQIECBAgQIAAAQIECBAgQIAAAQIECBAgQIAAAQIECBAgQIAAAQIECBAgQIAAAQIE&#10;CBAgQIAAAQIECBAgQIAAAQIECBAgQIAAAQJPIlC+Cs1DgAABAgQIECBAgACBJxPYHN5ufWG1v95a&#10;U/i0wNaf//tPDx6P9F76RvRf/oXWugIBAgQIECBAgAABAgQIEHjeBXKd42i3xCBiNMgx2isxzHHY&#10;jN2bxGGTm/Hj2nhuaefR867znN4vRVQzJWZTiYjOcW7rN+OduTK3eec4P9wfzylrnayRqrKJhwAB&#10;AgQIECBAgAABAgQIECBAgAABAgQIECBAgAABAgQIECBAgAABAgQIECBAgAABAgQIECBAgAABAgQI&#10;ECBAgAABAgQIECBAgAABAgQIECBAgAABAgQIECBAgAABAgQIECBAgAABAgQIECBAgAABAgQIECBA&#10;gAABAlMu0J3y8zkeAQIECBAgQIAAAQJTKLA53Gg91WpvvbWm8KDA7nt/Ewe3339w8FRv9Vf+6ame&#10;JgECBAgQIECAAAECBAgQeLYF6lGOo90S90rs5RgNosSkfTJ+2NRKnORmXpRfnukSSOVvmTv9FJ1e&#10;RDVT8twkV3Op9EutybNlbHaSO8f5pN/kzqn6ZPx4rKznIUCAAAECBAgQIECAAAECBAgQIECAAAEC&#10;BAgQIECAAAECBAgQIECAAAECBAgQIECAAAECBAgQIECAAAECBAgQIECAAAECBAgQIECAAAECBAgQ&#10;IECAAAECBAgQIECAAAECBAgQIECAAAECBAgQIECAAAECBAgQIECAAIGI8tVxHgIECBAgQIAAAQIE&#10;CDy+wPBoEIOjvdYXVnvrrTWFBwW2/+L3Hxw41avmFmLpW//w1IgmAQIECBAgQIAAAQIECBCYLoH6&#10;IMfhvRxHJcZ591T7ZOxe/cmc0WC6zn+ZTpPLZZuISONf1WxEp59iZiHF7NUSy+UvjnspOk2U8Sa6&#10;/YhqLkU1W/pl/jjPTd6rZso6HgIECBAgQIAAAQIECBAgQIAAAQIECBAgQIAAAQIECBAgQIAAAQIE&#10;CBAgQIAAAQIECBAgQIAAAQIECBAgQIAAAQIECBAgQIAAAQIECBAgQIAAAQIECBAgQIAAAQIECBAg&#10;QIAAAQIECBAgQIAAAQIECBAgQIAAAQIECBA4V4Huua5ucQIECBAgQIAAAQIEnjuBzeFG651myrdb&#10;L85eaa0r3BcYDXdj52//6P7AQ62lb/1WVDO9h0Z1CRAgQIAAAQIECBAgQIDA+QnUoxyHdyZxdK/k&#10;uzmO7tVxWNrj/kO5Pji/s1h5IpCPIXKkyOl4LE0ap8eiqTflUhqPj9ul04lYeDnF1VeruPJqiitf&#10;STF/PUXVOV5ssqR/EiBAgAABAgQIECBAgAABAgQIECBAgAABAgQIECBAgAABAgQIECBAgAABAgQI&#10;ECBAgAABAgQIECBAgAABAgQIECBAgAABAgQIECBAgAABAgQIECBAgAABAgQIECBAgAABAgQIECBA&#10;gAABAgQIECBAgAABAgQIECBAgMAUCnSn8EyORIAAAQIECBAgQIDAFAtsDm63nm61t9ZaU3hQYOev&#10;/2Pko/0HB0/1Vr7726d6mgQIECBAgAABAgQIECBA4IsJjAY5Du7mOLpXl8hxWOJ0HrdL/WBnMv7F&#10;dvHWwwL5eGCcU4om50jR/Brnpn/SPs6Tuc2Lk/lNK8q7j/t0+xGLr6RYfPl+zF9PUXUef43H3cs8&#10;AgQIECBAgAABAgQIECBAgAABAgQIECBAgAABAgQIECBAgAABAgQIECBAgAABAgQIECBAgAABAgQI&#10;ECBAgAABAgQIECBAgAABAgQIECBAgAABAgQIECBAgAABAgQIECBAgAABAgQIECBAgAABAgQIECBA&#10;gAABAgQIEDh/ge75b2EHAgQIECBAgAABAgSeJ4HN4UbrdVZ76601hQcFtv7i9x8cONXrvfj16L/0&#10;jVMjmgQIECBAgAABAgQIECBA4L5APcpxeKfEdo6DnToO7+Y4ulf6Jca59MfjOznqg/vvaT2+QKoi&#10;OvMpOv2Ibr/kXoqqF5FziqP9iMNBxMHdiP0SZag8KfI43c+Pv9uTz+zMRVz5SprEqyW/WkV/bXyQ&#10;J1/MGwQIECBAgAABAgQIECBAgAABAgQIECBAgAABAgQIECBAgAABAgQIECBAgAABAgQIECBAgAAB&#10;AgQIECBAgAABAgQIECBAgAABAgQIECBAgAABAgQIECBAgAABAgQIECBAgAABAgQIECBAgAABAgQI&#10;ECBAgAABAgQIECAwlQLdqTyVQxEgQIAAAQIECBAgMLUCm8ON1rOt9tdbawr3BQYf/TSGN356f+Ch&#10;1sp3f+ehEV0CBAgQIECAAAECBAgQuAwCR7s5DnbqOLqX47DEST7cmYwf3mlyGb+bLwPHmdwxzUTM&#10;LKboNtFP0Zkv0Wvacapdxkqtu5Duzy3z9m7luPNOHTvvllxi770cuX7oWJ2H+ufQrcodFl9JceUr&#10;JV5NcfXVKvrXIlJK57CbJQkQIECAAAECBAgQIECAAAECBAgQIECAAAECBAgQIECAAAECBAgQIECA&#10;AAECBAgQIECAAAECBAgQIECAAAECBAgQIECAAAECBAgQIECAAAECBAgQIECAAAECBAgQIECAAAEC&#10;BAgQIECAAAECBAgQIECAAAECBAgQIEBgWgS603IQ5yBAgAABAgQIECBA4NkQ2BxutB50tbfWWlO4&#10;L7D1F79/v/NQK3XnYulbv/XQqC4BAgQIECBAgAABAgQIPMsCo/0cBzs5DrfrSd45yZPxg9I/vJMj&#10;Hz3Ltzzfs1dzEd1+is5xdOdLfyFFd7GKmcUml+jH/XqZ14x15tJjHaz5Gd15P8fmX5f8zih23s1x&#10;tPdYr57ppFRFLLyc4uqrKa4cx8L1FKl6vHuc6WEsRoAAAQIECBAgQIAAAQIECBAgQIAAAQIECBAg&#10;QIAAAQIECBAgQIAAAQIECBAgQIAAAQIECBAgQIAAAQIECBAgQIAAAQIECBAgQIAAAQIECBAgQIAA&#10;AQIECBAgQIAAAQIECBAgQIAAAQIECBAgQIAAAQIECBAgQIAAAQJPVaD7VHe3OQECBAgQIECAAAEC&#10;z5zA5uB265lXe+utNYWJQH04jJ2//o+tHEu/+L9Gp7fQWlcgQIAAAQIECBAgQIAAgekSGO3n2N+s&#10;42DzOG/lONip43Cn5O0Sd+qoh9N15qd9ms58xMxCik6/xHyKbpNLzCyW9pUSpTZul/5JrrrpzI5d&#10;j3LsfpTj7s9LvDfJuzdy5PrMtni8hcqVFq6nuPKVEq9OYvHlFGd518c7iFkECBAgQIAAAQIECBAg&#10;QIAAAQIECBAgQIAAAQIECBAgQIAAAQIECBAgQIAAAQIECBAgQIAAAQIECBAgQIAAAQIECBAgQIAA&#10;AQIECBAgQIAAAQIECBAgQIAAAQIECBAgQIAAAQIECBAgQIAAAQIECBAgQIAAAQIECBAgMI0C3Wk8&#10;lDMRIECAAAECBAgQIDC9ApvDjdbDrfTWW2sKE4Gdv/2jqPd3WzmWv/s7rTUFAgQIECBAgAABAgQI&#10;ELg4gVznONzJsb/d5DoOSrvpH5T2JE/GR8OLO9NU7lRFdBdSzCym6JZ4OD+qlqp0oVc5uJtj590c&#10;d96pS+S4+/Mc9dGFHmG8Wf9axJWvVHHl1TSJV1J0Zi/W4uJvbUcCBAgQIECAAAECBAgQIECAAAEC&#10;BAgQIECAAAECBAgQIECAAAECBAgQIECAAAECBAgQIECAAAECBAgQIECAAAECBAgQIECAAAECBAgQ&#10;IECAAAECBAgQIECAAAECBAgQIECAAAECBAgQIECAAAECBAgQIECAAAECBAgQ+KIC3S/6ovcIECBA&#10;gAABAgQIELh8AqN6FDv7W60XX+uvt9YUJgLbf/l/t1LMrr0aC1/9pda6AgECBAgQIECAAAECBAic&#10;ncDh3Tr2t3IcbNVxuFNyE9t1iZI3Sy61XJ/dfs/MSili5koaR3ex5BLdpt/kk/64XcXMQorOfERK&#10;5aUpeXKdY/dmjjvv5NgZRx3D2xd/uLmliKtfq+LKq2kSXyl+velxungROxIgQIAAAQIECBAgQIAA&#10;AQIECBAgQIAAAQIECBAgQIAAAQIECBAgQIAAAQIECBAgQIAAAQIECBAgQIAAAQIECBAgQIAAAQIE&#10;CBAgQIAAAQIECBAgQIAAAQIECBAgQIAAAQIECBAgQIAAAQIECBAgQIAAAQIECBAgQIDAkwp0n/QF&#10;8wkQIECAAAECBAgQuLwC2/ubUb6e/ZEAKVIsz60+smZwInCw+WHsvfc3rRwr3/3t1poCAQIECBAg&#10;QIAAAQIECDy+wNFejoOtOvZv13GwXdo7OQ53SvtOM15is4768PHXe9ZnVjMR3cUUMyWafLo9s1hN&#10;+ldTzC6VOSWnKj0zVz4a5LjzXo6dd+q48+6kPRpe7PGr8jeui6+kuPrVEl8r8VoVveVnx/BitexG&#10;gAABAgQIECBAgAABAgQIECBAgAABAgQIECBAgAABAgQIECBAgAABAgQIECBAgAABAgQIECBAgAAB&#10;AgQIECBAgAABAgQIECBAgAABAgQIECBAgAABAgQIECBAgAABAgQIECBAgAABAgQIECBAgAABAgQI&#10;ECBAgAABAo8rUL4uz0OAAAECBAgQIECAAIHHE9gcbrROXJpbiU7Vaa0rRGz/8AetDKl8m/nyt7/f&#10;WlcgQIAAAQIECBAgQIAAgfsCh3fr2N/McbBZ8laO/dt1HGxNxvbLWD28P/e5baWImSspZpdSzJTo&#10;LlYxs9jk0m+ijE1qVXT7ZfJz8ux9nGPn3TruvJPjzrs5dm/miPLrop5URSy8lOLKqyW+kuLqV1PM&#10;X09RdZ4f44uytA8BAgQIECBAgAABAgQIECBAgAABAgQIECBAgAABAgQIECBAgAABAgQIECBAgAAB&#10;AgQIECBAgAABAgQIECBAgAABAgQIECBAgAABAgQIECBAgAABAgQIECBAgAABAgQIECBAgAABAgQI&#10;ECBAgAABAgQIECBAgAABAgQIfLZA97PLqgQIECBAgAABAgQIELgvsDnYuN95qLXaW3toRPe0QM45&#10;tn/4g9NDD7QXv/kb0V1YfmBMhwABAgQIECBAgAABApdRoPn3p8O7OQ42c+xv1rF/uz7VLuNbddSH&#10;z69M1YuYvZqiu1jFzGKT0zjPLKWYLTGzVE3ylRSpk55fiHKz+ijHnfdz7Lxd4p067ryb42jvYq88&#10;txRx9bUqll5LcfVrKRZfTlF1n2/3ixW2GwECBAgQIECAAAECBAgQIECAAAECBAgQIECAAAECBAgQ&#10;IECAAAECBAgQIECAAAECBAgQIECAAAECBAgQIECAAAECBAgQIECAAAECBAgQIECAAAECBAgQIECA&#10;AAECBAgQIECAAAECBAgQIECAAAECBAgQIECAAAECBAi0CXTbCsYJECBAgAABAgQIECDwsMDm8PbD&#10;Q5/0V/vrn7Q1Pi2w9+6P4nDn5qcLxyPL3/l+a02BAAECBAgQIECAAAECz5vA4W6O/Y/rGG7Usb9Z&#10;x8Fm6Y9z6W/lyEfP240jUvlbudmlFDNL1XFOJVel3+T745259Pxd/jFvdDTMcefdHDvv1LHz9qRd&#10;X+BnIXUiFl9JsfS1FFdfq+Jqyb3ly/vzeMwfm2kECBAgQIAAAQIECBAgQIAAAQIECBAgQIAAAQIE&#10;CBAgQIAAAQIECBAgQIAAAQIECBAgQIAAAQIECBAgQIAAAQIECBAgQIAAAQIECBAgQIAAAQIECBAg&#10;QIAAAQIECBAgQIAAAQIECBAgQIAAAQIECBAgQIAAAQIECBAgcE4C5asQPQQIECBAgAABAgQIEHg8&#10;gc3hRuvE1d56a00hYvuv/kMrQ2d+Ka5849db6woECBAgQIAAAQIECBB41gTqwxz7m3Xsb5R8u+TS&#10;PticjA1v1TEaPGs3+uzzppmIuZUq5lZTzK5WMbtS8lIVM0tNTiWX9kL67EUuYXWvfD7u/KyOnXdL&#10;fifH7s0cUX5dyFN+HAvXU1z5SolXJ3nxlRRV18/pQvxtQoAAAQIECBAgQIAAAQIECBAgQIAAAQIE&#10;CBAgQIAAAQIECBAgQIAAAQIECBAgQIAAAQIECBAgQIAAAQIECBAgQIAAAQIECBAgQIAAAQIECBAg&#10;QIAAAQIECBAgQIAAAQIECBAgQIAAAQIECBAgQIAAAQIECBAgQIAAAQKfK9D93BkmECBAgAABAgQI&#10;ECBA4Fhgc7jRarHaW2+tXfZCfTCIO3/3R60MS9/6R5GqTmtdgQABAgQIECBAgAABAtMocHi3juFG&#10;joPNOvZvl9jMsb/RjNVxsJUjyq/n4Zm5mmJ2OcXMUhWzS00u/atVzJSxSb+0F9LzcNVzvUOuc9z7&#10;MMf2Wzl23q5j590ch/fOdcsHFu/0Iq5+NcXSa1VcfS2N292en9sDSDoECBAgQIAAAQIECBAgQIAA&#10;AQIECBAgQIAAAQIECBAgQIAAAQIECBAgQIAAAQIECBAgQIAAAQIECBAgQIAAAQIECBAgQIAAAQIE&#10;CBAgQIAAAQIECBAgQIAAAQIECBAgQIAAAQIECBAgQIAAAQIECBAgQIAAAQIECBAgMFUC3ak6jcMQ&#10;IECAAAECBAgQIDDVApuDjdbzrfTWWmuXvXDn7//fqA+HrQzL3/l+a02BAAECBAgQIECAAAECT1Pg&#10;8G4dw1tN5Ngf55N+HfX+0zzZ2ezd6UfMrVUxu5xi5uokzy6VvJpibqXklRTVTDqbzS7ZKvUox92f&#10;59h5K8f223Xs/CzH6AI/M80fUyy9VpVIcbXEwvUUqfKzvGQfQ9clQIAAAQIECBAgQIAAAQIECBAg&#10;QIAAAQIECBAgQIAAAQIECBAgQIAAAQIECBAgQIAAAQIECBAgQIAAAQIECBAgQIAAAQIECBAgQIAA&#10;AQIECBAgQIAAAQIECBAgQIAAAQIECBAgQIAAAQIECBAgQIAAAQIECBAgQIDAMy3QfaZP7/AECBAg&#10;QIAAAQIECFyowObwdut+a/311tplL2z/1X9oJZh74fXov/j11roCAQIECBAgQIAAAQIEzlvg8G4d&#10;w1tN5Ngf55N+HfX+ee9+futXcxFzq1XMrqSYXS55KcVMidmlyVhT6/TS+R3gkq18NMxx570S7+TY&#10;+VkdO+/mqA8uBqEqf+N55dUUV19LsfS1Kq5+rfycr/jZXoy+XQgQIECAAAECBAgQIECAAAECBAgQ&#10;IECAAAECBAgQIECAAAECBAgQIECAAAECBAgQIECAAAECBAgQIECAAAECBAgQIECAAAECBAgQIECA&#10;AAECBAgQIECAAAECBAgQIECAAAECBAgQIECAAAECBAgQIECAAAECBAgQIEDgvATK1/V5CBAgQIAA&#10;AQIECBAg8PkC9w7uxuFnfLP4Sm/t8xe5hDMOdj6O3Xf+qvXmy9/5x601BQIECBAgQIAAAQIECJyV&#10;wOHdOoa3msixP84n/Trq/bPa5WLX6cxHzK1WMbtSxdxairmSZ1dLLmNNdBfSxR7oku22fyfH9lt1&#10;7LydY+dnOXZv5ojy6yKeueWIq1+rYum1VHKKxVdSVB0/74uwtwcBAgQIECBAgAABAgQIECBAgAAB&#10;AgQIECBAgAABAgQIECBAgAABAgQIECBAgAABAgQIECBAgAABAgQIECBAgAABAgQIECBAgAABAgQI&#10;ECBAgAABAgQIECBAgAABAgQIECBAgAABAgQIECBAgAABAgQIECBAgAABAgQIXJxA9+K2shMBAgQI&#10;ECBAgAABAs+ywOZwo/X4/e58NOH5tMDOD3/w6cGTkVTF8rf+0UlPJkCAAAECBAgQIECAwJcSyKMc&#10;w40cgxujEnUMm/i4xK06RsMvtfRTebm7kGJuNcXsajXOc2vV/XYZ6/TSUznXZd10uJVj+606tt/O&#10;sfN2HYP2PyY4W6LyY158KcXSGyVer2LptfK5WPKzP1tkqxEgQIAAAQIECBAgQIAAAQIECBAgQIAA&#10;AQIECBAgQIAAAQIECBAgQIAAAQIECBAgQIAAAQIECBAgQIAAAQIECBAgQIAAAQIECBAgQIAAAQIE&#10;CBAgQIAAAQIECBAgQIAAAQIECBAgQIAAAQIECBAgQIAAAQIECBAgQIDANAp0p/FQzkSAAAECBAgQ&#10;IECAwPQJbA7bv3l8tbc+fQeekhNt//AHrSdZ/PqvRndxpbWuQIAAAQIECBAgQIAAgUcJHNypY3ij&#10;jkGJ4a1J7Je8fztHrh/1xnSOdfoRvWtVzK2XWK1idjWN81zJs6XfmU3TefBLcqpB+Txtv1WXKPnt&#10;8vnaupiLV+VvL6+8muLq11IsvVHF0uspZvo+CxejbxcCBAgQIECAAAECBAgQIECAAAECBAgQIECA&#10;AAECBAgQIECAAAECBAgQIECAAAECBAgQIECAAAECBAgQIECAAAECBAgQIECAAAECBAgQIECAAAEC&#10;BAgQIECAAAECBAgQIECAAAECBAgQIECAAAECBAgQIECAAAECBAgQmCaB8hV/HgIECBAgQIAAAQIE&#10;CHy+wObgduuk1d5aa+0yF/Z+/ndxsPlBK8Hyd/5xa02BAAECBAgQIECAAAEC+5t1DG7WMbxR8jhG&#10;4zwaPBs2qYqYXUvRW69ibrWK2dU0zk177oUqZhbSs3GRS3LKwUaO7bfr2H6r5Lfq2N++mIvPXo1Y&#10;eq2KpddTXP1aisVXUlQdn42L0bcLAQIECBAgQIAAAQIECBAgQIAAAQIECBAgQIAAAQIECBAgQIAA&#10;AQIECBAgQIAAAQIECBAgQIAAAQIECBAgQIAAAQIECBAgQIAAAQIECBAgQIAAAQIECBAgQIAAAQIE&#10;CBAgQIAAAQIECBAgQIAAAQIECBAgQIAAAQIECEyzQHeaD+dsBAgQIECAAAECBAhMj8DWcKP1MCu9&#10;9dbaZS5s//APWq9f9Rbjyjd/o7WuQIAAAQIECBAgQIDA5RDIOcfBVo7BjXoSH40+adf702/QnY+Y&#10;W69ibq2K2dWSV9O43xuPpUhVmv5LXNITDsvnbusndYkc22/VcXDnYiD61yKW36hi+c0US69V0Suf&#10;GQ8BAgQIECBAgAABAgQIECBAgAABAgQIECBAgAABAgQIECBAgAABAgQIECBAgAABAgQIECBAgAAB&#10;AgQIECBAgAABAgQIECBAgAABAgQIECBAgAABAgQIECBAgAABAgQIECBAgAABAgQIECBAgAABAgQI&#10;ECBAgAABAgQIECDwaYHup4eMECBAgAABAgQIECBA4NMCW/ubnx48Hlntr7XWLmuhHh3Gnb/5T63X&#10;X/rF34yqO9taVyBAgAABAgQIECBA4PkSyHWO/Y0cg5t1DG6MSjS5jmHp1wfTfdfufMTcC1X01ktc&#10;q2KuRJOb6M6n6T68030isH8nx87bdWy/lWPrJ+Xzt/FJ6VwbCy+mWHojxXKJpTfK5+eqz8y5gluc&#10;AAECBAgQIECAAAECBAgQIECAAAECBAgQIECAAAECBAgQIECAAAECBAgQIECAAAECBAgQIECAAAEC&#10;BAgQIECAAAECBAgQIECAAAECBAgQIECAAAECBAgQIECAAAECBAgQIECAAAECBAgQIECAAAECBAgQ&#10;IECAAAECBJ4bge5zcxMXIUCAAAECBAgQIEDgXAU2P+Oby1fm1s5172dx8Xs/+ZMYDe+2Hn35299v&#10;rSkQIECAAAECBAgQIPDsCtSjHPsf1zG4WeLG/RiWsXw0vffqzkfMvVBFb73EtSrmSjS5ie58mt6D&#10;O1mrwHArx/bbdey8Ncmf8a/1rWs8aaEqf/N45Ssprr6WYum1KpZeTzGz4PPzpI7mEyBAgAABAgQI&#10;ECBAgAABAgQIECBAgAABAgQIECBAgAABAgQIECBAgAABAgQIECBAgAABAgQIECBAgAABAgQIECBA&#10;gAABAgQIECBAgAABAgQIECBAgAABAgQIECBAgAABAgQIECBAgAABAgQIECBAgAABAgQIECBAgACB&#10;RqB8TaCHAAECBAgQIECAAAECny+wtX+7ddJqf621dlkL2z/8QevVZ1dejvlX/4fWugIBAgQIECBA&#10;gAABAs+GwP5WHXsfNDGKQZM/qmP/Vh25ns7zd+Yjei9U0Vsvca2KuRJNbqI7n6bz0E712AL7Ozm2&#10;flLH1k9z7LxVx3DrsV/9whO7vYil11MsvVHF8pspFl9JUXV8lr4wqBcJECBAgAABAgQIECBAgAAB&#10;AgQIECBAgAABAgQIECBAgAABAgQIECBAgAABAgQIECBAgAABAgQIECBAgAABAgQIECBAgAABAgQI&#10;ECBAgAABAgQIECBAgAABAgQIECBAgAABAgQIECBAgAABAgQIECBAgAABAgQIECBAgMApge6ptiYB&#10;AgQIECBAgAABAgQeKTCqj+LO/s4ja83gSm+9tXYZC0eDO3Hvx3/cevWlb3+vtaZAgAABAgQIECBA&#10;gMD0CRzerWPvwzoGHx3HjVEMbtQxGkzfWSNFzK2l6L9YleiMc++FKnrXqugulKLnuRE42s+x/VaO&#10;rf9Wx9ZPymf04/O/Wnc+YvmNFMtvVrFU8uJLKVLlc3X+8nYgQIAAAQIECBAgQIAAAQIECBAgQIAA&#10;AQIECBAgQIAAAQIECBAgQIAAAQIECBAgQIAAAQIECBAgQIAAAQIECBAgQIAAAQIECBAgQIAAAQIE&#10;CBAgQIAAAQIECBAgQIAAAQIECBAgQIAAAQIECBAgQIAAAQIECBAgQIAAgcso0L2Ml3ZnAgQIECBA&#10;gAABAgSeTGBrfzNy+b9HPeWryGNpdvlRpUs7dudv/nPk+qj1/su//L3WmgIBAgQIECBAgAABAk9P&#10;INc5hh/XsffBSYzG7cM7j/73oad30ojuYor+i1X0r1cxd62K3jhSzK1VUc2kp3k0e5+TQH2U4877&#10;ObZ/mmPrx3Xcebf8m3p9TpsdLzuzELH8ZipRxdIbKRZeLH8KkHy+zlfd6gQIECBAgAABAgQIECBA&#10;gAABAgQIECBAgAABAgQIECBAgAABAgQIECBAgAABAgQIECBAgAABAgQIECBAgAABAgQIECBAgAAB&#10;AgQIECBAgAABAgQIECBAgAABAgQIECBAgAABAgQIECBAgAABAgQIECBAgAABAgQIECBAYCLQBUGA&#10;AAECBAgQIECAAIHPE9ga3m6dsjy3Ep2q01q/jIXtH/6g9drzr/5SzK681FpXIECAAAECBAgQIEDg&#10;YgSO9nLsfTiKvQ/qcQw+KO2P6shHF7P/4+4yczVF/8VqHL3j3PRnFqvHXcK8Z1SgHuW4806OrZ/W&#10;sfN2ab+boz7nz+fslYilN6pYfiPF8psp5q+nSCk9o4KOTYAAAQIECBAgQIAAAQIECBAgQIAAAQIE&#10;CBAgQIAAAQIECBAgQIAAAQIECBAgQIAAAQIECBAgQIAAAQIECBAgQIAAAQIECBAgQIAAAQIECBAg&#10;QIAAAQIECBAgQIAAAQIECBAgQIAAAQIECBAgQIAAAQIECBAgQIAAAQIEnm2B7rN9fKcnQIAAAQIE&#10;CBAgQOAiBDaHt1u3WemttdYuY2H/9s9j8MHft1596dvfa60pECBAgAABAgQIECBw9gI559jfyLH3&#10;wahE/Uk+2Mpnv9mXWHFmOUX/ehX9F0u81OTOuN2dT19iVa8+SwLNZ3X3oxxbP2miju23c9QH53uD&#10;bj9i+espVr5exco3qph/weftfMWtToAAAQIECBAgQIAAAQIECBAgQIAAAQIECBAgQIAAAQIECBAg&#10;QIAAAQIECBAgQIAAAQIECBAgQIAAAQIECBAgQIAAAQIECBAgQIAAAQIECBAgQIAAAQIECBAgQIAA&#10;AQIECBAgQIAAAQIECBAgQIAAAQIECBAgQIAAAQIEHl+g+/hTzSRAgAABAgQIECBA4LIKbA1ut159&#10;pbfWWruMhZ0f/UHrtVNnJpZ+8X9rrSsQIECAAAECBAgQIPDlBHKdY/BRHbvvjUrUsffBKPY+rKM+&#10;+HLrnuXbs6sp+i9Wx9GZ5OtVdPrpLLex1jMiMNzMsfWTukTJP63j8N75HrzTi1h6PcXyG1Usv5ni&#10;yldSpMpn73zVrU6AAAECBAgQIECAAAECBAgQIECAAAECBAgQIECAAAECBAgQIECAAAECBAgQIECA&#10;AAECBAgQIECAAAECBAgQIECAAAECBAgQIECAAAECBAgQIECAAAECBAgQIECAAAECBAgQIECAAAEC&#10;BAgQIECAAAECBAgQIECAAAECBL6YQPeLveYtAgQIECBAgAABAgQuk8DW/u3W66721ltrl7Gw/aM/&#10;bL32lV/4B9HpLbbWFQgQIECAAAECBAgQeHyB+iDH3kd17H0wKtHkEu+Poj58/DXObWaK6K2n6L3Y&#10;if6L1SfRu15FZ7YUPZdW4HAvx/ZPc2z9pI6tH9cxaP/X7TMx6s5HLL+eYunNKpbfTLH4UopU+Qye&#10;Ca5FCBAgQIAAAQIECBAgQIAAAQIECBAgQIAAAQIECBAgQIAAAQIECBAgQIAAAQIECBAgQIAAAQIE&#10;CBAgQIAAAQIECBAgQIAAAQIECBAgQIAAAQIECBAgQIAAAQIECBAgQIAAAQIECBAgQIAAAQIECBAg&#10;QIAAAQIECBAgQIDAOQt0z3l9yxMgQIAAAQIECBAg8BwIbA43Wm+x0ltrrV22wt77fxuH2zdar738&#10;y99rrSkQIECAAAECBAgQINAuUB/m2Puwjt33RrH7bon36xjcqCNy+zsXVZm5mmL+lapEZ5z7L1XR&#10;e6GKqpsu6gj2mWKBepTjzjs5Nn9cx9aPc9z9efnQnuPntjMXsfxmipVvVLH89RQLL6ZIyWdxij8i&#10;jkaAAAECBAgQIECAAAECBAgQIECAAAECBAgQIECAAAECBAgQIECAAAECBAgQIECAAAECBAgQIECA&#10;AAECBAgQIECAAAECBAgQIECAAAECBAgQIECAAAECBAgQIECAAAECBAgQIECAAAECBAgQIECAAAEC&#10;BAgQIECAAAECBFoFuq0VBQIECBAgQIAAAQIECBwLbA03Wy1We2uttctW2P7RH7ZeuTO/FIvf+LXW&#10;ugIBAgQIECBAgAABAhOBepRj8GEdu++PYve9kt8bjfu5frpCnX7E/Cud6L9UTeLFJndiZiE93YPZ&#10;feoEhts5Nv9rPY6tn+QY7Z/fEVMVceWrKVa/WcXKN1NceTVF1fGZPD9xKxMgQIAAAQIECBAgQIAA&#10;AQIECBAgQIAAAQIECBAgQIAAAQIECBAgQIAAAQIECBAgQIAAAQIECBAgQIAAAQIECBAgQIAAAQIE&#10;CBAgQIAAAQIECBAgQIAAAQIECBAgQIAAAQIECBAgQIAAAQIECBAgQIAAAQIECBAgQIAAgYsT6F7c&#10;VnYiQIAAAQIECBAgQOBZFdgcbrQefaW/1lq7TIVcj+LO3/7n1isv/eJvRqo6rXUFAgQIECBAgAAB&#10;ApdRINc5Bjfq2H2/xHujcex9UEc+eooaKWJuPcX8K50SVcy/PMlzq9VTPJStp1ngaJhj+60cWz+p&#10;x7F38xxPWz6fiy+lWHojxco3qlh+M0W3VwY9BAgQIECAAAECBAgQIECAAAECBAgQIECAAAECBAgQ&#10;IECAAAECBAgQIECAAAECBAgQIECAAAECBAgQIECAAAECBAgQIECAAAECBAgQIECAAAECBAgQIECA&#10;AAECBAgQIECAAAECBAgQIECAAAECBAgQIECAAAECBAgQIECAwHMn0H3ubuRCBAgQIECAAAECBAic&#10;qcDwaBBNtD0rc2ttpUs1fu+nfxajwZ3WOy/98m+11hQIECBAgAABAgQIXBaB4a06dt8bxb13RyXX&#10;sffzUdQHT+/21WzE/CtVic4kv9yJ/stVdObS0zuUnadeIOcc9z7Msfn3Jf5rHXfey5Hr8zv2wksp&#10;Vr6RYvnrVSy9nmKm7/N5ftpWJkCAAAECBP5/9u78vY0qzRf4W4tsxbssOwk0eychC2s3zTK9TN97&#10;/+6Z6aEXaJYOEBKSQLNDNtvybtmSqq6gZ3oYSEFiy05sf+rJeSzVt857zvtx1fPIzg8mQIAAAQIE&#10;CBAgQIAAAQIECBAgQIAAAQIECBAgQIAAAQIECBAgQIAAAQIECBAgQIAAAQIECBAgQIAAAQIECBAg&#10;QIAAAQIECBAgQIAAAQIECBAgQIAAAQIECBAgQIAAAQIECBAgQIAAAQIECBAgQIAAAQIECNw/Avn9&#10;sxU7IUCAAAECBAgQIEDgfhRYaM9XbquWDsXY0HhlfpiCpQv/Vtlubep4jDx0tjIXECBAgAABAgQI&#10;EDiIAr2NMlY/68XqJ/81+q97G/eu06FG0v9cnsXIz9J/jAezGJ5JIkmSe7cpK+8bgc3lMlofFv3R&#10;/3qliK2V3dv68FRE42QajVNJNE6kMTTuHt09bZUJECBAgAABAgQIECBAgAABAgQIECBAgAABAgQI&#10;ECBAgAABAgQIECBAgAABAgQIECBAgAABAgQIECBAgAABAgQIECBAgAABAgQIECBAgAABAgQIECBA&#10;gAABAgQIECBAgAABAgQIECBAgAABAgQIECBAgAABAgQIECBAgMD9K5Dfv1uzMwIECBAgQIAAAQIE&#10;7geBVnuuchuNerMyO0xBsbURy5f/Utny5NP/tzITECBAgAABAgQIEDgIAkWnjPWvi1j7rBdrn/fH&#10;F0VsXC8iynvTXf1oEqOPZDH6aBYjP0v7I4v8SHJvNmPVfSnQ69/TSx+XsXC5iIWr/fv7xu7dzPmR&#10;iKkTSTROpt+OkVn36r68aWyaAAECBAgQIECAAAECBAgQIECAAAECBAgQIECAAAECBAgQIECAAAEC&#10;BAgQIECAAAECBAgQIECAAAECBAgQIECAAAECBAgQIECAAAECBAgQIECAAAECBAgQIECAAAECBAgQ&#10;IECAAAECBAgQIECAAAECBAgQIECAAAECBAgMWCAfcD3lCBAgQIAAAQIECBA4YAIL7fnKjqbrzcrs&#10;MAXLl/8cZXezsuWpZ/5fZSYgQIAAAQIECBAgsB8FtlpFrH7ai5VPerHaH+tfFlH29r6TJIs4cjyN&#10;kZ99M7J/fH04i/xIsvebseK+F9iYL2PhchHz/bH4URlFZ3da+ua+nXw8icapNBonkhh/KIkkdc/u&#10;jraqBAgQIECAAAECBAgQIECAAAECBAgQIECAAAECBAgQIECAAAECBAgQIECAAAECBAgQIECAAAEC&#10;BAgQIECAAAECBAgQIECAAAECBAgQIECAAAECBAgQIECAAAECBAgQIECAAAECBAgQIECAAAECBAgQ&#10;IECAAAECBAgQIEBg/wrk+3frdk6AAAECBAgQIECAwF4ItNrzlctM12cqs8MULF3498p268dPxPDM&#10;I5W5gAABAgQIECBAgMD9LlD0ylj/sojVT3r/HFuL5d5vO40YeSCN0Uey/uh/fTiLIz9LI82Svd+L&#10;FQ+EwDf39tInZSx8UMR8f6zf3L22Ro8n0TiVxPSTaUw+kURWc9/unrbKBAgQIECAAAECBAgQIECA&#10;AAECBAgQIECAAAECBAgQIECAAAECBAgQIECAAAECBAgQIECAAAECBAgQIECAAAECBAgQIECAAAEC&#10;BAgQIECAAAECBAgQIECAAAECBAgQIECAAAECBAgQIECAAAECBAgQIECAAAECBAgQIEDgYAjkB6MN&#10;XRAgQIAAAQIECBAgsFsCC+35ytKN+nRldliC7tpirP797cp2J5/5f5WZgAABAgQIECBAgMD9KNBZ&#10;KWL1k16sfPKPr2uf96Ls7vFOk4j6sTTGHklj9JEsRh/OYuShNNJaP3AQ2IFAe7GMhcvFt6P1YRm9&#10;zR0U+5Gp2XBE40QS02fSmD6dRn3KvfsjXCICBAgQIECAAAECBAgQIECAAAECBAgQIECAAAECBAgQ&#10;IECAAAECBAgQIECAAAFptn8aAABAAElEQVQCBAgQIECAAAECBAgQIECAAAECBAgQIECAAAECBAgQ&#10;IECAAAECBAgQIECAAAECBAgQIECAAAECBAgQIECAAAECBAgQIECAAAECBAgQIEDgNgL5bc45RYAA&#10;AQIECBAgQIAAgX8KtNrz/3z9/ReN+sz3Tx2690sX/xBRFhV9JzH51O8rMqcJECBAgAABAgQI3B8C&#10;GzeKWPl7N1Y/7sXKJ73YvFXu+caGZ5MYfTiLsUezGH0kjZGHssiGkz3fhwUPnkDRK2PpkzIWLhf9&#10;Ucba9d25v5M0YuLRJBon02icSmL84STSzD188O4oHREgQIAAAQIECBAgQIAAAQIECBAgQIAAAQIE&#10;CBAgQIAAAQIECBAgQIAAAQIECBAgQIAAAQIECBAgQIAAAQIECBAgQIAAAQIECBAgQIAAAQIECBAg&#10;QIAAAQIECBAgQIAAAQIECBAgQIAAAQIECBAgQIAAAQIECBAgQIAAgb0TyPduKSsRIECAAAECBAgQ&#10;ILAfBVrt+cptT9ebldlhCZbe+/fKVkcffy5q4zOVuYAAAQIECBAgQIDAXguURRnrXxex+nEvVj7q&#10;xfLfe9FdKfd0G0NTSYw+ksXoo2mMPZrFyMNZ5EeSPd2DxQ62QHuxjIXLxbej9WEZvc3d6Xd4MmL6&#10;TBrTp9NonEgir7uPd0daVQIECBAgQIAAAQIECBAgQIAAAQIECBAgQIAAAQIECBAgQIAAAQIECBAg&#10;QIAAAQIECBAgQIAAAQIECBAgQIAAAQIECBAgQIAAAQIECBAgQIAAAQIECBAgQIAAAQIECBAgQIAA&#10;AQIECBAgQIAAAQIECBAgQIAAAQIECBAgcDgF8sPZtq4JECBAgAABAgQIELgTgbIso9Wer7y0UW9W&#10;Zoch2Gpdi42vPqhsdfLp/1uZCQgQIECAAAECBAjshUBvs4yVj3ux+vderHzSi7XPelFs7cXK/1gj&#10;6f8vxOgjWYw9lsb4E1mMPpbF0ES6dxuw0qEQ+OZn1+XPy5i/WMT8pTLWrpe70nc2HDH1RBKNU2k0&#10;TiYxety9vCvQihIgQIAAAQIECBAgQIAAAQIECBAgQIAAAQIECBAgQIAAAQIECBAgQIAAAQIECBAg&#10;QIAAAQIECBAgQIAAAQIECBAgQIAAAQIECBAgQIAAAQIECBAgQIAAAQIECBAgQIAAAQIECBAgQIAA&#10;AQIECBAgQIAAAQIECBAgQIAAAQLfCvT/NKiDAAECBAgQIECAAAECtxdY3lqKXtm7fdg/26g3K7PD&#10;ECxd/M/KNpOsFhNnfluZCwgQIECAAAECBAjshkB3vYyVj3ux8lG3P3qx9mUR0f+3J0caMfJAGqOP&#10;ZP3xj69HHkwjzZI9Wd4ih0ug2y6j9VEZC5eKmOuPzuru9D/2sySmTyfRPJ3G+COJ+3l3mFUlQIAA&#10;AQIECBAgQIAAAQIECBAgQIAAAQIECBAgQIAAAQIECBAgQIAAAQIECBAgQIAAAQIECBAgQIAAAQIE&#10;CBAgQIAAAQIECBAgQIAAAQIECBAgQIAAAQIECBAgQIAAAQIECBAgQIAAAQIECBAgQIAAAQIECBAg&#10;QIAAAQIEbiOQ3+acUwQIECBAgAABAgQIEPhWoNWer5QYrY3FUDZUmR+GYOn9/6hsc+zUS5HVRytz&#10;AQECBAgQIECAAIFBCHTXylj+qBsrH/W+HetfFxHlICr/dI18JGLs8eyfY/SRLLLh5KcnuoLANgXW&#10;bpYxf6mIhctFLH1cRtm/3Qd9ZPWI6VNpNM8kMX06jaFx9/SgjdUjQIAAAQIECBAgQIAAAQIECBAg&#10;QIAAAQIECBAgQIAAAQIECBAgQIAAAQIECBAgQIAAAQIECBAgQIAAAQIECBAgQIAAAQIECBAgQIAA&#10;AQIECBAgQIAAAQIECBAgQIAAAQIECBAgQIAAAQIECBAgQIAAAQIECBAgQIAAAQIE7kwgv7PLXEWA&#10;AAECBAgQIECAwGEUWGjPVbY9XZ+pzA5DsDn3RWze+Liy1cmn/k9lJiBAgAABAgQIECCwXYHOahEr&#10;f+/Fyoe9WP6oFxtfF9stdXfzkogjx9MYezz75zhyNL27Gq4mcJcCZVnG8udlzL1ffDs2bt1lgTu8&#10;fPR4EtOnk2ieSWPisSTSrH/DOwgQIECAAAECBAgQIECAAAECBAgQIECAAAECBAgQIECAAAECBAgQ&#10;IECAAAECBAgQIECAAAECBAgQIECAAAECBAgQIECAAAECBAgQIECAAAECBAgQIECAAAECBAgQIECA&#10;AAECBAgQIECAAAECBAgQIECAAAECBAgQIECAAAEC91ggv8frW54AAQIECBAgQIAAgftYoNWer9zd&#10;dL1ZmR2GYOn9/6hsM63VY/zkS5W5gAABAgQIECBAgMCdCnTWyli52o3lD3ux8lEvNq4Xdzp1R9el&#10;9Yixx7IYfzyLsW/Go1lkR5Id1TSZwJ0IfHPPL1wtYuFy/+uVIjqrdzLr7q7JhiMaJ5KYPpPG9Ok0&#10;6lPu7bsTdDUBAgQIECBAgAABAgQIECBAgAABAgQIECBAgAABAgQIECBAgAABAgQIECBAgAABAgQI&#10;ECBAgAABAgQIECBAgAABAgQIECBAgAABAgQIECBAgAABAgQIECBAgAABAgQIECBAgAABAgQIECBA&#10;gAABAgQIECBAgAABAgQIECCwFwL5XixiDQIECBAgQIAAAQIE9qfAQnu+cuONerMyOwzB0vt/qGxz&#10;/Ml/ibTW/4v3DgIECBAgQIAAAQJ3KVBslbHycS+WrvRi+Uo31r8qIsq7LLKNy2uTSUycyGLsiSzG&#10;++PIA2kkabKNSqYQuHuBtZtlzF8sYu79IpY/79/wu3DPjx5PYvr0NyONyceTSDP3991/p8wgQIAA&#10;AQIECBAgQIAAAQIECBAgQIAAAQIECBAgQIAAAQIECBAgQIAAAQIECBAgQIAAAQIECBAgQIAAAQIE&#10;CBAgQIAAAQIECBAgQIAAAQIECBAgQIAAAQIECBAgQIAAAQIECBAgQIAAAQIECBAgQIAAAQIECBAg&#10;QIAAAQIE9lIg38vFrEWAAAECBAgQIECAwP4SaLXnKzfcqDcrs4MetK//Pbbmv6hsc/Kp31dmAgIE&#10;CBAgQIAAAQLfFSh7Zax9UcTy1W4sXenF6ie9KLvfvWJ3XtePJjH2eBbjT+QxfiKL+my6OwupSuA2&#10;AmVRxtKnZcxfLGKuPzbmbnPRDk9lwxGNE0lMn0lj+nQa9alkhxVNJ0CAAAECBAgQIECAAAECBAgQ&#10;IECAAAECBAgQIECAAAECBAgQIECAAAECBAgQIECAAAECBAgQIECAAAECBAgQIECAAAECBAgQIECA&#10;AAECBAgQIECAAAECBAgQIECAAAECBAgQIECAAAECBAgQIECAAAECBAgQIECAAAECBAjsrUC+t8tZ&#10;jQABAgQIECBAgACB/STQas9Xbne6PlOZHfRg6eIfKltMh0dj9MQLlbmAAAECBAgQIEDgcAuUvTJW&#10;Pyti5aNuLH/Ui9WPe1Fs7a5JkkWMPpLF+In+eCKLsceyyEeT3V1UdQLfE+htlrFwpYy5S0Us9Edn&#10;/XsXDODtcCNi5mwazXNpTP08iTRznw+AVQkCBAgQIECAAAECBAgQIECAAAECBAgQIECAAAECBAgQ&#10;IECAAAECBAgQIECAAAECBAgQIECAAAECBAgQIECAAAECBAgQIECAAAECBAgQIECAAAECBAgQIECA&#10;AAECBAgQIECAAAECBAgQIECAAAECBAgQIECAAAECBAgQIEDgHgnk92hdyxIgQIAAAQIECBAgsA8E&#10;Ftpzlbts1JuV2UEPlt7/Q2WLE2d+E2lWq8wFBAgQIECAAAECh09g41ovlq70YvlKN5Y/6kWxubsG&#10;Sf83/2OPZTF+IouJ/vjmdTqU7O6iqhO4jcDmUhnzl4qYu1hE68Myyt5tLtrJqf5tPfFoEs3TaTTP&#10;JjH2YLqTauYSIECAAAECBAgQIECAAAECBAgQIECAAAECBAgQIECAAAECBAgQIECAAAECBAgQIECA&#10;AAECBAgQIECAAAECBAgQIECAAAECBAgQIECAAAECBAgQIECAAAECBAgQIECAAAECBAgQIECAAAEC&#10;BAgQIECAAAECBAgQIECAAAECBO4rgf6fKXUQIECAAAECBAgQIEDghwKdohMrW8s/DP7rzHS9WZkd&#10;5GD9q8vRWbxe2eLkU7+vzAQECBAgQIAAAQKHQ6DYKmP5w14sXux+O7Za5a42ntYixh7PYvxkFhMn&#10;shh9NIs0T3Z1TcUJVAmsXiti/mIZcxeLWPli8Pd+fiSieSaN5tkkGqfSqI2416u+F84TIECAAAEC&#10;BAgQIECAAAECBAgQIECAAAECBAgQIECAAAECBAgQIECAAAECBAgQIECAAAECBAgQIECAAAECBAgQ&#10;IECAAAECBAgQIECAAAECBAgQIECAAAECBAgQIECAAAECBAgQIECAAAECBAgQIECAAAECBAgQIECA&#10;AAEC+1sg39/bt3sCBAgQIECAAAECBHZLYLG9UFk6TdKYGJ6qzA9ysPz+Hyrby0YmY/Tx5ytzAQEC&#10;BAgQIECAwMEUKIsy1r4oYvlKN5au9GL1k16U3d3rNR2KGHs8i/ETWUyczGL0kSzSPNm9BVUm8BMC&#10;y/37/9a7/fFeET/yo+RPVKmO642I5tk0Zp5KY/KJJNLM/V6tJSFAgAABAgQIECBAgAABAgQIECBA&#10;gAABAgQIECBAgAABAgQIECBAgAABAgQIECBAgAABAgQIECBAgAABAgQIECBAgAABAgQIECBAgAAB&#10;AgQIECBAgAABAgQIECBAgAABAgQIECBAgAABAgQIECBAgAABAgQIECBAgAABAgQOikB+UBrRBwEC&#10;BAgQIECAAAECgxVYaM9VFpwano40SSvzgxqUZRlLF/+zsr2JM7+NJM0qcwEBAgQIECBAgMDBEegs&#10;F7H4QS+WLnVj6XI3ehu711tSixh/IouJU/1xMo/Rh9NIsmT3FlSZwE8IlEUZy5+VMXexiFvvFdFe&#10;+IkJdxkn/R+rpp5IYvp0GtNn0hg96n6/S0KXEyBAgAABAgQIECBAgAABAgQIECBAgAABAgQIECBA&#10;gAABAgQIECBAgAABAgQIECBAgAABAgQIECBAgAABAgQIECBAgAABAgQIECBAgAABAgQIECBAgAAB&#10;AgQIECBAgAABAgQIECBAgAABAgQIECBAgAABAgQIECBAgAABAgdAID8APWiBAAECBAgQIECAAIFd&#10;EGi15yurNurNyuwgBxtfXIzuylxli5NP/b4yExAgQIAAAQIECOxvgbIoY/XTXixd6sXipW6sf1ns&#10;XkNJxOjDaUw8mcfkk1mMPZ5FWuufdBC4hwK9ThmtK2XMXSxi/lIRnbXBbiY/EtE8k0bzXBrTTyaR&#10;193zgxVWjQABAgQIECBAgAABAgQIECBAgAABAgQIECBAgAABAgQIECBAgAABAgQIECBAgAABAgQI&#10;ECBAgAABAgQIECBAgAABAgQIECBAgAABAgQIECBAgAABAgQIECBAgAABAgQIECBAgAABAgQIECBA&#10;gAABAgQIECBAgAABAgQIENhvAvl+27D9EiBAgAABAgQIECCwNwKt9nzlQtP1ZmV2kIOlS69WtpeP&#10;NWPk0acrcwEBAgQIECBAgMD+E+gsF7H4QS+WLnVj6XI3ehu710P9eBoTJ7KYeLI/TuaRjyS7t5jK&#10;BO5QoLdZxvzlMm69V8T8B0UUW3c48Q4v++ZHy5lzaTTPpjH1RBJJ6r6/QzqXESBAgAABAgQIECBA&#10;gAABAgQIECBAgAABAgQIECBAgAABAgQIECBAgAABAgQIECBAgAABAgQIECBAgAABAgQIECBAgAAB&#10;AgQIECBAgAABAgQIECBAgAABAgQIECBAgAABAgQIECBAgAABAgQIECBAgAABAgQIECBAgAABAodA&#10;ID8EPWqRAAECBAgQIECAAIFtCLTaC5WzGt/8FflDdpRlGcuX/ljZ9cTZ30aSpJW5gAABAgQIECBA&#10;4P4XKIsyVj/txdKlXixe6sb6l8WubfrI8TQmTmUxfrI/nsiiNu6z5K5hK3xXApvLZcx/UMT8+0W0&#10;Piyj6N7V9J+8eOKRJJrn0pg5l8Ro/zlwECBAgAABAgQIECBAgAABAgQIECBAgAABAgQIECBAgAAB&#10;AgQIECBAgAABAgQIECBAgAABAgQIECBAgAABAgQIECBAgAABAgQIECBAgAABAgQIECBAgAABAgQI&#10;ECBAgAABAgQIECBAgAABAgQIECBAgAABAgQIECBAgAABAgQI3F4gv/1pZwkQIECAAAECBAgQOOwC&#10;rc35SoJGfboyO6jBxpcfRHdlrrK9iXP/WpkJCBAgQIAAAQIE7l+BznIRix/0YulSN5Yud6O3sTt7&#10;zceTmDqTxcSTeUycymJoMt2dhVQlsA2Bjfkybr1XxNyFIpY/L7dRoXpK2v+fqMapJJrn0mieSWN4&#10;Iqm+WEKAAAECBAgQIECAAAECBAgQIECAAAECBAgQIECAAAECBAgQIECAAAECBAgQIECAAAECBAgQ&#10;IECAAAECBAgQIECAAAECBAgQIECAAAECBAgQIECAAAECBAgQIECAAAECBAgQIECAAAECBAgQIECA&#10;AAECBAgQIECAAAECBAgQIPBPgf6fhXQQIECAAAECBAgQIEDghwKt9sIPT/7XmcZwszI7qMHypf+s&#10;bC0fa8bIw+cqcwEBAgQIECBAgMD9I1CWZax9XsTixW4s9cfaF8XubC6JGH04jalzeUz2xzevk6R/&#10;0kHgPhFYv1nGrfeKb8fq1+VAd1UbjWieTWPmXBqNU0lkQ+79gQIrRoAAAQIECBAgQIAAAQIECBAg&#10;QIAAAQIECBAgQIAAAQIECBAgQIAAAQIECBAgQIAAAQIECBAgQIAAAQIECBAgQIAAAQIECBAgQIAA&#10;AQIECBAgQIAAAQIECBAgQIAAAQIECBAgQIAAAQIECBAgQIAAAQIECBAgQIAAAQIECBwKgfxQdKlJ&#10;AgQIECBAgAABAgTuWqDVnq+c06g3K7ODGJRlGUuX/ljZ2sTZ30SSJJW5gAABAgQIECBA4N4KFJ3+&#10;57krvVi80I3F97vRWSl3ZUPDM0lMns5j4sksJk7mkY/4jLgr0IpuW2D1WhG33iti7kIZa9cH+xzU&#10;RiNmnk7j6LNpTP08iSR1/2/7G2UiAQIECBAgQIAAAQIECBAgQIAAAQIECBAgQIAAAQIECBAgQIAA&#10;AQIECBAgQIAAAQIECBAgQIAAAQIECBAgQIAAAQIECBAgQIAAAQIECBAgQIAAAQIECBAgQIAAAQIE&#10;CBAgQIAAAQIECBAgQIAAAQIECBAgQIAAAQIECBAgQKAvkFMgQIAAAQIECBAgQIDA9wU2e+3Y6K5/&#10;//Q/3zfqzX++PgwvNr66HN3lW5WtTpz9XWUmIECAAAECBAgQuDcCnZUiFi/2onWhG8uXu1F0Br+P&#10;tBYxfjKLqbN5TPZHfSYd/CIqEtihwOq1Im69W8TN/tio/rFmW6vUpyNmzqXR7I+pJ5JI0mRbdUwi&#10;QIAAAQIECBAgQIAAAQIECBAgQIAAAQIECBAgQIAAAQIECBAgQIAAAQIECBAgQIAAAQIECBAgQIAA&#10;AQIECBAgQIAAAQIECBAgQIAAAQIECBAgQIAAAQIECBAgQIAAAQIECBAgQIAAAQIECBAgQIAAAQIE&#10;CBAgQIAAAQIECBD4oUD+w1POECBAgAABAgQIECBw2AVa7YVKgjytxdjQeGV+EIPlS69WtpWPNmLk&#10;kacqcwEBAgQIECBAgMDeCWzcKGLxQidaF3qx+mkvohz82vXZJCbP5t+OiRNZpLVk8IuoSGCHAms3&#10;y7h5vhc33yli49YOi31v+tiDScw+k0bzXBJjD6TfS70lQIAAAQIECBAgQIAAAQIECBAgQIAAAQIE&#10;CBAgQIAAAQIECBAgQIAAAQIECBAgQIAAAQIECBAgQIAAAQIECBAgQIAAAQIECBAgQIAAAQIECBAg&#10;QIAAAQIECBAgQIAAAQIECBAgQIAAAQIECBAgQIAAAQIECBAgQIAAAQIECBAYlEA+qELqECBAgAAB&#10;AgQIECBwcARa7fnKZhrD05XZQQ2WL71a2drE2d9GkqSVuYAAAQIECBAgQGD3BMqijNVPetG60I3F&#10;/mjfKge+WFqLGD+ZxdTZPCb7oz7js9/AkRUciMDGQhm33i3i5vkiVr8e7LMw/nASs8+k344jzWQg&#10;+1WEAAECBAgQIECAAAECBAgQIECAAAECBAgQIECAAAECBAgQIECAAAECBAgQIECAAAECBAgQIECA&#10;AAECBAgQIECAAAECBAgQIECAAAECBAgQIECAAAECBAgQIECAAAECBAgQIECAAAECBAgQIECAAAEC&#10;BAgQIECAAAECBAgQIEDgxwXyH4+lBAgQIECAAAECBAgcRoFWe76y7Ua9WZkdxGD9q8vRWbpZ2drE&#10;2d9VZgICBAgQIECAAIHBC/Q2y1i63I3FC/1xsRfdtXLgi9Rnk5g8m387Jk5kkdaSga+hIIFBCKzf&#10;KuPWhSJuvVfE6peDexbS/v8eTZ1IYuapNJpn0xie8AwM4vulBgECBAgQIECAAAECBAgQIECAAAEC&#10;BAgQIECAAAECBAgQIECAAAECBAgQIECAAAECBAgQIECAAAECBAgQIECAAAECBAgQIECAAAECBAgQ&#10;IECAAAECBAgQIECAAAECBAgQIECAAAECBAgQIECAAAECBAgQIECAAAECBAgQIEDgbgT6f2LSQYAA&#10;AQIECBAgQIAAgf8t0Gov/O8T33nXqE9/593Bf7l86dXKJrPRqRh59OnKXECAAAECBAgQIDAYgd5G&#10;Ga33u7HwTjeWLnej7Aym7n9XSWoREyezmDqbx2R/1GfS/458JXDfCbQXyrj5bhE3zxex+nU5sP2l&#10;QxHN02nMPpNE80wa2XAysNoKESBAgAABAgQIECBAgAABAgQIECBAgAABAgQIECBAgAABAgQIECBA&#10;gAABAgQIECBAgAABAgQIECBAgAABAgQIECBAgAABAgQIECBAgAABAgQIECBAgAABAgQIECBAgAAB&#10;AgQIECBAgAABAgQIECBAgAABAgQIECBAgAABAgQI3L1AfvdTzCBAgAABAgQIECBA4KALtDbnK1uc&#10;qk9XZgcxWL74amVbE2d+G0mSVuYCAgQIECBAgACB7Qt018toXejGwvlOLF/pRdnbfq3bzRxqJDF1&#10;Lv92TJzMIh1KbneZcwTuC4HNpTJuvVfEzXeKWP6sHNiesuGI5tk0Zp9JY/p0ElnNczAwXIUIECBA&#10;gAABAgQIECBAgAABAgQIECBAgAABAgQIECBAgAABAgQIECBAgAABAgQIECBAgAABAgQIECBAgAAB&#10;AgQIECBAgAABAgQIECBAgAABAgQIECBAgAABAgQIECBAgAABAgQIECBAgAABAgQIECBAgAABAgQI&#10;ECBAgAABAjsUyHc433QCBAgQIECAAAECBA6gQKs9X9lVY7hZmR20YOPrq9FZulHZ1uTZ31VmAgIE&#10;CBAgQIAAgbsX6K6X0brQjYXznVi+0ouyd/c1fmzGyENpNJ7OY6o/Rh/KfuxSGYF7LtBeKOPWe0Xc&#10;ulDE8mflwPaTH4mYOZfGzDNpTJ9KIs2TgdVWiAABAgQIECBAgAABAgQIECBAgAABAgQIECBAgAAB&#10;AgQIECBAgAABAgQIECBAgAABAgQIECBAgAABAgQIECBAgAABAgQIECBAgAABAgQIECBAgAABAgQI&#10;ECBAgAABAgQIECBAgAABAgQIECBAgAABAgQIECBAgAABAgQIECBAYHAC+eBKqUSAAAECBAgQIECA&#10;wEERaLUXKltp1JuV2UELlj/4U2VL2chUjDz6dGUuIECAAAECBAgQuDOBzmoRrfe60Xq3G8tXelEW&#10;dzbvTq5KsoiJk1lMPZ1H46k8hhrpnUxzDYF7JtBZK+Pmu0Xc/FsRS5+WA9tHfiRi5lwas8+m0TiV&#10;RJolA6utEAECBAgQIECAAAECBAgQIECAAAECBAgQIECAAAECBAgQIECAAAECBAgQIECAAAECBAgQ&#10;IECAAAECBAgQIECAAAECBAgQIECAAAECBAgQIECAAAECBAgQIECAAAECBAgQIECAAAECBAgQIECA&#10;AAECBAgQIECAAAECBAgQIECAwO4I5LtTVlUCBAgQIECAAAECBPazwGJ7oXL7jXqzMjtowfLlP1e2&#10;NHHm15GkWWUuIECAAAECBAgQqBbYWi6i9W43Ft7pxspHvYiy+tq7TbIjEVPn8mg8ncfkmTyyenK3&#10;JVxPYE8FuptlzF8s4sb5/nNxpYyyGMzy6VDEzLk0jj6fxvSTSaSZZ2EwsqoQIECAAAECBAgQIECA&#10;AAECBAgQIECAAAECBAgQIECAAAECBAgQIECAAAECBAgQIECAAAECBAgQIECAAAECBAgQIECAAAEC&#10;BAgQIECAAAECBAgQIECAAAECBAgQIECAAAECBAgQIECAAAECBAgQIECAAAECBAgQIECAAAECBPZG&#10;IN+bZaxCgAABAgQIECBAgMB+Edjorke7t1G53UZ9ujI7SMHm3BexNfd5ZUsTZ35TmQkIECBAgAAB&#10;AgR+KLDVKmLhvW4snO/G6ie9iPKH12z3zHAziamn82j0x/gTWSRZst1S5hHYE4GiW8b85TJuni9i&#10;/mIRRXcwy6a1iOnTSRx9No3m2TSyIc/CYGRVIUCAAAECBAgQIECAAAECBAgQIECAAAECBAgQIECA&#10;AAECBAgQIECAAAECBAgQIECAAAECBAgQIECAAAECBAgQIECAAAECBAgQIECAAAECBAgQIECAAAEC&#10;BAgQIECAAAECBAgQIECAAAECBAgQIECAAAECBAgQIECAAAECBAjsvUC+90takQABAgQIECBAgACB&#10;+1mg1V6o3F4tHYrR2lhlfpCC5Q/+VNlOOjwao489V5kLCBAgQIAAAQIE/iGwuVDEwjvd/ujE2qfF&#10;QFlGH0mj8UweU0/nMfJANtDaihHYDYGyKKP1YRk33yni1oUieu3BrJINRTTPpjH7TBrTp5PIhpLB&#10;FFaFAAECBAgQIECAAAECBAgQIECAAAECBAgQIECAAAECBAgQIECAAAECBAgQIECAAAECBAgQIECA&#10;AAECBAgQIECAAAECBAgQIECAAAECBAgQIECAAAECBAgQIECAAAECBAgQIECAAAECBAgQIECAAAEC&#10;BAgQIECAAAECBAgQIEDgngrk93R1ixMgQIAAAQIECBAgcN8JtNrzlXtq1JuV2UELli//qbKl8VMv&#10;R5L5caoSSECAAAECBAgcaoHOShEL57sx/7durH7cG6jF2ONZTD+XR6M/hhvpQGsrRmA3BMqyjOVP&#10;y7hxvohb7xXRWR3MKkkW0TydxNHn02ieTSMbSgZTWBUCBAgQIECAAAECBAgQIECAAAECBAgQIECA&#10;AAECBAgQIECAAAECBAgQIECAAAECBAgQIECAAAECBAgQIECAAAECBAgQIECAAAECBAgQIECAAAEC&#10;BAgQIECAAAECBAgQIECAAAECBAgQIECAAAECBAgQIECAAAECBAgQIECAAIH7RiC/b3ZiIwQIECBA&#10;gAABAgQI3BcCi+2Fyn1M15uV2UEKOks3o/311cqWJs78ujITECBAgAABAgQOo0B3o4zWe92Yf7sT&#10;y1d6EeWAFJKIscezmH4+j+nn8hiaTAdUWBkCuyuweq2IG28XcfOdIjYXB7NWkkVMP5nE7DNpzJxL&#10;Iz/Sf0AcBAgQIECAAAECBAgQIECAAAECBAgQIECAAAECBAgQIECAAAECBAgQIECAAAECBAgQIECA&#10;AAECBAgQIECAAAECBAgQIECAAAECBAgQIECAAAECBAgQIECAAAECBAgQIECAAAECBAgQIECAAAEC&#10;BAgQIECAAAECBAgQIECAAAECB1YgP7CdaYwAAQIECBAgQIAAgW0JtDbnK+dNDU9XZgcpWL78l8p2&#10;knwoxk78qjIXECBAgAABAgQOi0DRKWPx/W7MvdWNpQ+6UXYH1HkSMf7zLBrP5jH9XB5Dk+mACitD&#10;YHcFtlbKuHG+iBtvFbH6dTmQxZIsonk6idnn0mieSSOv9x8QBwECBAgQIECAAAECBAgQIECAAAEC&#10;BAgQIECAAAECBAgQIECAAAECBAgQIECAAAECBAgQIECAAAECBAgQIECAAAECBAgQIECAAAECBAgQ&#10;IECAAAECBAgQIECAAAECBAgQIECAAAECBAgQIECAAAECBAgQIECAAAECBAgQIECAwKEQyA9Fl5ok&#10;QIAAAQIECBAgQOCOBVrt+cprG/XpyuwgBcsf/LGynbGfvxBprV6ZCwgQIECAAAECB1mgLMpYvtqL&#10;+bc6sfBeN4r2gLpNIyZOZDH9fB6Np/OoTfRPOAjsA4Fuu4y5C0XcOF/E4kdllMVgNj35RBLHfpHG&#10;7DNp1EaSwRRVhQABAgQIECBAgAABAgQIECBAgAABAgQIECBAgAABAgQIECBAgAABAgQIECBAgAAB&#10;AgQIECBAgAABAgQIECBAgAABAgQIECBAgAABAgQIECBAgAABAgQIECBAgAABAgQIECBAgAABAgQI&#10;ECBAgAABAgQIECBAgAABAgQIECBAYF8J5PtqtzZLgAABAgQIECBAgMCuC7TaC5VrNOrNyuygBN31&#10;pVj//P3KdibO/KYyExAgQIAAAQIEDqrA+te9mHujE/NvdaOzXA6kzSSLmDiVxfRztZh6Jo/aaDKQ&#10;uooQ2G2BolfG/Adl3Hi7F/OXyih7g1lx/KEkjj6fxtHn0hie9DwMRlUVAgQIECBAgAABAgQIECBA&#10;gAABAgQIECBAgAABAgQIECBAgAABAgQIECBAgAABAgQIECBAgAABAgQIECBAgAABAgQIECBAgAAB&#10;AgQIECBAgAABAgQIECBAgAABAgQIECBAgAABAgQIECBAgAABAgQIECBAgAABAgQIECBAgMD+Fcj3&#10;79btnAABAgQIECBAgACB3RBotecryzbqzcrsoAQrV16LKIvbt5OkMX7q5dtnzhIgQIAAAQIEDphA&#10;Z7mI+be7MfdGJ9a/qvh8dJc9J/3fSE+ezmL6uVpMPZVHPpLcZQWXE7h3Aiv95+D6m0XcPF9EZ20w&#10;+xg5FnH0uSyOPp/GyIznYTCqqhAgQIAAAQIECBAgQIAAAQIECBAgQIAAAQIECBAgQIAAAQIECBAg&#10;QIAAAQIECBAgQIAAAQIECBAgQIAAAQIECBAgQIAAAQIECBAgQIAAAQIECBAgQIAAAQIECBAgQIAA&#10;AQIECBAgQIAAAQIECBAgQIAAAQIECBAgQIAAAQIEDoZA/8/BOggQIECAAAECBAgQIPA/Aq32wv+8&#10;+d6rRn36e2cO3tvlD/5U2dToY89GdmS8MhcQIECAAAECBPa7QNEpo3WhG3NvdGLpci+i2HlHSRYx&#10;eTaP5i/ymHoqj2w42XlRFQjskcDmchk3/1bE9beLWLtWDmTVeiPi6HNpHH0+jbEH04HUVIQAAQIE&#10;CBAgQIAAAQIECBAgQIAAAQIECBAgQIAAAQIECBAgQIAAAQIECBAgQIAAAQIECBAgQIAAAQIECBAg&#10;QIAAAQIECBAgQIAAAQIECBAgQIAAAQIECBAgQIAAAQIECBAgQIAAAQIECBAgQIAAAQIECBAgQIAA&#10;AQIECBAgQODgCeQHryUdESBAgAABAgQIECCwXYH1zlpsFZuV0xvDzcrsIAS9rY1Y+/hvla1MnPlt&#10;ZSYgQIAAAQIECOxngZW/d2PujW4snO9Erz2ATpKIiZNZNH9Zi8azeeQj/RMOAvtEoNcpY+79Im68&#10;VcTC1TKi/2+nx9B4xOyzaRx9Lo3Jx9KdljOfAAECBAgQIECAAAECBAgQIECAAAECBAgQIECAAAEC&#10;BAgQIECAAAECBAgQIECAAAECBAgQIECAAAECBAgQIECAAAECBAgQIECAAAECBAgQIECAAAECBAgQ&#10;IECAAAECBAgQIECAAAECBAgQIECAAAECBAgQIECAAAECBAgQIEDgEAjkh6BHLRIgQIAAAQIECBAg&#10;cIcCC+35yiuHs3ocqY1U5gchWP3wjSh7ncpWxk+/UpkJCBAgQIAAAQL7TaB9q4i5Nzsx3x+b8+VA&#10;tj/2eBrNX9Zi+rk8ahPpQGoqQmAvBMqyjKWPy7j+VhG33iuit7nzVdOhiNmn0jj2QhqNE0kkabLz&#10;oioQIECAAAECBAgQIECAAAECBAgQIECAAAECBAgQIECAAAECBAgQIECAAAECBAgQIECAAAECBAgQ&#10;IECAAAECBAgQIECAAAECBAgQIECAAAECBAgQIECAAAECBAgQIECAAAECBAgQIECAAAECBAgQIECA&#10;AAECBAgQIECAAAECBAgcGoH80HSqUQIECBAgQIAAAQIEflJgsb1QeU2j3qzMDkqwcvX1ylaOPHQm&#10;auMzlbmAAAECBAgQILAfBLrrZSyc78TcG91Y/aQ3kC0feSCN5i/zaL5Qi+HpdCA1FSGwVwLrt8q4&#10;8XavP4potwawahLROJHEsV+kMfNMGvlw/4SDAAECBAgQIECAAAECBAgQIECAAAECBAgQIECAAAEC&#10;BAgQIECAAAECBAgQIECAAAECBAgQIECAAAECBAgQIECAAAECBAgQIECAAAECBAgQIECAAAECBAgQ&#10;IECAAAECBAgQIECAAAECBAgQIECAAAECBAgQIECAAAECBAgQIECAwDYE8m3MMYUAAQIECBAgQIAA&#10;gQMq0Nqcr+ysMTxdmR2EoCx6sfrhXytbmTj968pMQIAAAQIECBC43wVW/t6Nm3/pxML5bpTdne+2&#10;NplE84VazLyQx8jPsp0XVIHAHgp01su4+U4RN94qYvnzciArTzyaxNHn05h9Jo3hiWQgNRUhQIAA&#10;AQIECBAgQIAAAQIECBAgQIAAAQIECBAgQIAAAQIECBAgQIAAAQIECBAgQIAAAQIECBAgQIAAAQIE&#10;CBAgQIAAAQIECBAgQIAAAQIECBAgQIAAAQIECBAgQIAAAQIECBAgQIAAAQIECBAgQIAAAQIECBAg&#10;QIAAAQIECBA43AL54W5f9wQIECBAgAABAgQIfFeg1Z7/7tv/9bpRb/6v9wftzfoXl6K3sVLZ1vip&#10;lyszAQECBAgQIEDgfhTorBQx92Y3bv2lE+2bxY63mA5FNJ7NY+bFWkyczCJJkx3XVIDAXgkUvTIW&#10;Lpdx/a1ezF8qo+ztfOX6dMSxX6Zx/IUsjjQ9DzsXVYEAAQIECBAgQIAAAQIECBAgQIAAAQIECBAg&#10;QIAAAQIECBAgQIAAAQIECBAgQIAAAQIECBAgQIAAAQIECBAgQIAAAQIECBAgQIAAAQIECBAgQIAA&#10;AQIECBAgQIAAAQIECBAgQIAAAQIECBAgQIAAAQIECBAgQIAAAQIECBAgQOC7Avl333hNgAABAgQI&#10;ECBAgMDhFmi15ysBGvXpyuwgBCtXX6tsY6jxYAzPPlqZCwgQIECAAAEC94tAWZSxdLkXt17rxOKF&#10;bpTFDneWREyczGLmxVo0ns0jG+6fcBDYRwJrN8q4/kYvrr9dRGd15xvPhiJmn0nj2AtpTP08iSTx&#10;TOxcVQUCBAgQIECAAAECBAgQIECAAAECBAgQIECAAAECBAgQIECAAAECBAgQIECAAAECBAgQIECA&#10;AAECBAgQIECAAAECBAgQIECAAAECBAgQIECAAAECBAgQIECAAAECBAgQIECAAAECBAgQIECAAAEC&#10;BAgQIECAAAECBAgQIECAAIHbCeS3O+kcAQIECBAgQIAAAQKHU6DVXqhsvFFvVmYHIVi58nplG+NP&#10;vlyZCQgQIECAAAEC94PA5nwRt17vxNxfO7G1WO54S/Vjacy8mMfMC7UYaqQ7rqcAgb0U6G2VcfOd&#10;Iq79tYjlz3b+PEQS0TiRxLEX0ph9Oo1sqH/CQYAAAQIECBAgQIAAAQIECBAgQIAAAQIECBAgQIAA&#10;AQIECBAgQIAAAQIECBAgQIAAAQIECBAgQIAAAQIECBAgQIAAAQIECBAgQIAAAQIECBAgQIAAAQIE&#10;CBAgQIAAAQIECBAgQIAAAQIECBAgQIAAAQIECBAgQIAAAQIECBAgQGCXBfJdrq88AQIECBAgQIAA&#10;AQL7SKC1OV+526n6dGW234PNha9ia/6LyjbGT71SmQkIECBAgAABAvdKoOiU0XqvG7de68Ty1d6O&#10;t5GPJjH9izxmXqzF2KPZjuspQGCvBVa+KuLa60Xc+FsRvc2drz5yLInjL6Rx7BdpDE8mOy+oAgEC&#10;BAgQIECAAAECBAgQIECAAAECBAgQIECAAAECBAgQIECAAAECBAgQIECAAAECBAgQIECAAAECBAgQ&#10;IECAAAECBAgQIECAAAECBAgQIECAAAECBAgQIECAAAECBAgQIECAAAECBAgQIECAAAECBAgQIECA&#10;AAECBAgQIECAAIG7EMjv4lqXEiBAgAABAgQIECBwwAUW2wuVHTaGm5XZfg9WrrxW2UI6PBojjz5d&#10;mQsIECBAgAABAnstsP5VL2691om5tzrRW9/Z6kkWMXUuj5kX85jsf02zZGcFzSawxwJbK2XcOF/E&#10;jbeKWP263PHqtbGIo8+lcfyFNMYfSndcTwECBAgQIECAAAECBAgQIECAAAECBAgQIECAAAECBAgQ&#10;IECAAAECBAgQIECAAAECBAgQIECAAAECBAgQIECAAAECBAgQIECAAAECBAgQIECAAAECBAgQIECA&#10;AAECBAgQIECAAAECBAgQIECAAAECBAgQIECAAAECBAgQIECAAAEC2xXItzvRPAIECBAgQIAAAQIE&#10;DpbA6tZKdIpOZVONerMy2+/BypXXKlsYP/liJGlWmQsIECBAgAABAnsh0NsqY/6tTtz6cyfWvih2&#10;vOTow2nMvFyL5i9qkY8mO66nAIG9FCi6ZcxdLOPGW71YuFJGucNHIul/3J85l8axF9KYfjKJNPNM&#10;7OX301oECBAgQIAAAQIECBAgQIAAAQIECBAgQIAAAQIECBAgQIAAAQIECBAgQIAAAQIECBAgQIAA&#10;AQIECBAgQIAAAQIECBAgQIAAAQIECBAgQIAAAQIECBAgQIAAAQIECBAgQIAAAQIECBAgQIAAAQIE&#10;CBAgQIAAAQIECBAgQIAAAQK3F8hvf9pZAgQIECBAgAABAgQOm0Brc76y5SP5SNTzemW+n4NeezXW&#10;P3+/soWxUy9XZgICBAgQIECAwG4LrF/rxc0/dWL+zU702jtbLe1/nJt5oRaz/1KL0YeynRUzm8A9&#10;EFi7XsS1N4q48VYRnfWdb2DisSSOv5DG7LNp1I4kOy+oAgECBAgQIECAAAECBAgQIECAAAECBAgQ&#10;IECAAAECBAgQIECAAAECBAgQIECAAAECBAgQIECAAAECBAgQIECAAAECBAgQIECAAAECBAgQIECA&#10;AAECBAgQIECAAAECBAgQIECAAAECBAgQIECAAAECBAgQIECAAAECBAgQIECAAIEBCuQDrKUUAQIE&#10;CBAgQIAAAQL7WKDVXqjc/dTwdGW234OVD9+IKIvbt5GkMX7yxdtnzhIgQIAAAQIEdkmg6JbRercb&#10;N/7YidWPezteZeyJLGZfqcX083lkQ8mO6ylAYC8Fuu0ybr5bxLW/FrHyebnjpYcbEcdfSOP4L7M4&#10;MuN52DGoAgQIECBAgAABAgQIECBAgAABAgQIECBAgAABAgQIECBAgAABAgQIECBAgAABAgQIECBA&#10;gAABAgQIECBAgAABAgQIECBAgAABAgQIECBAgAABAgQIECBAgAABAgQIECBAgAABAgQIECBAgAAB&#10;AgQIECBAgAABAgQIECBAgAABArsmkO9aZYUJECBAgAABAgQIENhXAq32XOV+G/VmZbbfg5Urr1W2&#10;MPLIU5HVxypzAQECBAgQIEBgkAKb80Xc/HMnbr3eie5quaPS+XgSMy/WYvaVWhw5mu6olskE7oXA&#10;0qdFXPtr/5l4t4hia2c7SLKImafSeODFNBonk0jSZGcFzSZAgAABAgQIECBAgAABAgQIECBAgAAB&#10;AgQIECBAgAABAgQIECBAgAABAgQIECBAgAABAgQIECBAgAABAgQIECBAgAABAgQIECBAgAABAgQI&#10;ECBAgAABAgQIECBAgAABAgQIECBAgAABAgQIECBAgAABAgQIECBAgAABAgQIECCwBwL5HqxhCQIE&#10;CBAgQIAAAQIE9oFAq71QucvperMy289BWfRi9aM3K1sYf/JfKjMBAQIECBAgQGAQAmVZxtIHvbjx&#10;6ta3X6PcQdUkYupsFrOv1GLqXB5J1j/hILCPBLrtMm68XcTXrxWxdn0nD8M/mh45GvHAS1kcfyGN&#10;2qjnYR/dCrZKgAABAgQIECBAgAABAgQIECBAgAABAgQIECBAgAABAgQIECBAgAABAgQIECBAgAAB&#10;AgQIECBAgAABAgQIECBAgAABAgQIECBAgAABAgQIECBAgAABAgQIECBAgAABAgQIECBAgAABAgQI&#10;ECBAgAABAgQIECBAgAABAgQIECDQF8gpECBAgAABAgQIECBA4BuBVnu+EqJRb1Zm+zlY/+xCFJtr&#10;lS2MP/lyZSYgQIAAAQIECOxEoLtexq3XO3Hzj1uxOV/upFQMzyQx+3ItZl6qxdBkuqNaJhO4FwLL&#10;nxdx7Y0ibv6tiN7WznaQDkXMPp3GAy+nMfW452FnmmYTIECAAAECBAgQIECAAAECBAgQIECAAAEC&#10;BAgQIECAAAECBAgQIECAAAECBAgQIECAAAECBAgQIECAAAECBAgQIECAAAECBAgQIECAAAECBAgQ&#10;IECAAAECBAgQIECAAAECBAgQIECAAAECBAgQIECAAAECBAgQIECAAAECBAjcS4H8Xi5ubQIECBAg&#10;QIAAAQIE7h+Bxc2Fys006tOV2X4OVq6+Xrn9oebDMTz9s8pcQIAAAQIECBDYjsDGtV7ceLUTc292&#10;otjaToV/zElqEdPP5jH7Si3GT2SRJMn2i5lJ4B4IdNbLuPF2EdfeKGLtWrnjHUydSOL4L9OYeSaN&#10;fNjzsGNQBQgQIECAAAECBAgQIECAAAECBAgQIECAAAECBAgQIECAAAECBAgQIECAAAECBAgQIECA&#10;AAECBAgQIECAAAECBAgQIECAAAECBAgQIECAAAECBAgQIECAAAECBAgQIECAAAECBAgQIECAAAEC&#10;BAgQIECAAAECBAgQIECAAAECBO65QH7Pd2ADBAgQIECAAAECBAjcFwKt9kLlPqaGpyuz/RysXH29&#10;cvvjT75cmQkIECBAgAABAncjUBZlLF7sxY3/3Irlq727mfqDa+tHkzj666GYeakW+Ujyg9wJAve7&#10;wPJnRXz1lyJuvlNEubPHIer9H1OO/yrrjzTqU56H+/17b38ECBAgQIAAAQIECBAgQIAAAQIECBAg&#10;QIAAAQIECBAgQIAAAQIECBAgQIAAAQIECBAgQIAAAQIECBAgQIAAAQIECBAgQIAAAQIECBAgQIAA&#10;AQIECBAgQIAAAQIECBAgQIAAAQIECBAgQIAAAQIECBAgQIAAAQIECBAgQIAAAQJ3J5Df3eWuJkCA&#10;AAECBAgQIEDgoAosbbYqW2vUpyuz/Rpszn8ZWwtfVW5//NQrlZmAAAECBAgQIHAnAt31Mm693okb&#10;r271P3eUdzLlttckaUTjmTyO/qYWE6f8Sve2SE7e1wK9Thk3zxfx1Z+LWP1q+8/CN00mWcTs02k8&#10;8FIaUyeSSJLkvu7d5ggQIECAAAECBAgQIECAAAECBAgQIECAAAECBAgQIECAAAECBAgQIECAAAEC&#10;BAgQIECAAAECBAgQIECAAAECBAgQIECAAAECBAgQIECAAAECBAgQIECAAAECBAgQIECAAAECBAgQ&#10;IECAAAECBAgQIECAAAECBAgQIECAAAECBAhsV8Bfs92unHkECBAgQIAAAQIEDpDA6tZKdIpOZUeT&#10;w43KbL8GK1f/Wrn1tD4WIw+frcwFBAgQIECAAIEfE9i41osbr3Zi7s1OFFs/duWPZ0ONJGb/pRaz&#10;r9RiaCL98YulBO5DgbUbZXz9Wv95eKuIbntnGxx9IIkHXkrj2C/SqI0kOytmNgECBAgQIECAAAEC&#10;BAgQIECAAAECBAgQIECAAAECBAgQIECAAAECBAgQIECAAAECBAgQIECAAAECBAgQIECAAAECBAgQ&#10;IECAAAECBAgQIECAAAECBAgQIECAAAECBAgQIECAAAECBAgQIECAAAECBAgQIECAAAECBAgQIECA&#10;AIF9IJDvgz3aIgECBAgQIECAAAECuyywuLlQuUI9PxLfjIN2rF59vbKl8RMvRpJmlbmAAAECBAgQ&#10;IPB9gbIsY/FiL278YSuWr/a+H9/V+8nTWRz97VBMncv6n0mSu5rrYgL3WqDolTF3oYiv/lLE0sfl&#10;jraTDkUcez6NB15OY+LhdEe1TCZAgAABAgQIECBAgAABAgQIECBAgAABAgQIECBAgAABAgQIECBA&#10;gAABAgQIECBAgAABAgQIECBAgAABAgQIECBAgAABAgQIECBAgAABAgQIECBAgAABAgQIECBAgAAB&#10;AgQIECBAgAABAgQIECBAgAABAgQIECBAgAABAgQIECCw3wTy/bZh+yVAgAABAgQIECBAYPACrfZC&#10;ZdHG8HRltl+D3uZarH1+oXL7Y6deqswEBAgQIECAAIHvChRbZcy92Ynr/7EV7Zvld6O7ep0diZh9&#10;uRZHfzMU9dn0rua6mMD9ILCxUMa113tx7Y0iOqs729Ho8SQefCWNY79MI68nOytmNgECBAgQIECA&#10;AAECBAgQIECAAAECBAgQIECAAAECBAgQIECAAAECBAgQIECAAAECBAgQIECAAAECBAgQIECAAAEC&#10;BAgQIECAAAECBAgQIECAAAECBAgQIECAAAECBAgQIECAAAECBAgQIECAAAECBAgQIECAAAECBAgQ&#10;IECAAIF9KpDv033bNgECBAgQIECAAAECAxRY3FyorDZVn67M9muw+tFbEUXv9ttP0hg/8avbZ84S&#10;IECAAAECBP5LoLNSxI0/duJmf3TXym27HHkgjWO/q0XzV7XIhpJt1zGRwL0QKIsy5j8o4+vXerFw&#10;pf8cbP9R6N//EbPPpvHAS2lMPpbei3asSYAAAQIECBAgQIAAAQIECBAgQIAAAQIECBAgQIAAAQIE&#10;CBAgQIAAAQIECBAgQIAAAQIECBAgQIAAAQIECBAgQIAAAQIECBAgQIAAAQIECBAgQIAAAQIECBAg&#10;QIAAAQIECBAgQIAAAQIECBAgQIAAAQIECBAgQIAAAQIECBAgQOC+Esjvq93YDAECBAgQIECAAAEC&#10;90Sg1V6oXLcx3KzM9muwcvX1yq2PPHwusiPjlbmAAAECBAgQONwCG9d7cf0/OjH3ZifK7jYtkoip&#10;p/I4/q+1mDjlV7TbVDTtHgpsLpdx7a9Ff/Ric3FnGxl/OIkHX05j9rk08uH+w+EgQIAAAQIECBAg&#10;QIAAAQIECBAgQIAAAQIECBAgQIAAAQIECBAgQIAAAQIECBAgQIAAAQIECBAgQIAAAQIECBAgQIAA&#10;AQIECBAgQIAAAQIECBAgQIAAAQIECBAgQIAAAQIECBAgQIAAAQIECBAgQIAAAQIECBAgQIAAAQIE&#10;CBAgQOBbAX/91o1AgAABAgQIECBAgEAsthcqFabq05XZfgzKsojVD9+o3Pr4qZcrMwEBAgQIECBw&#10;eAWWP+zGtX/biqVLvW0jZEciZl+pxbHfDsVwM912HRMJ3CuB1odFfP1aL+beL6P/sXrbR9r/n4mj&#10;z6Xx4K/TmHjYs7BtSBMJECBAgAABAgQIECBAgAABAgQIECBAgAABAgQIECBAgAABAgQIECBAgAAB&#10;AgQIECBAgAABAgQIECBAgAABAgQIECBAgAABAgQIECBAgAABAgQIECBAgAABAgQIECBAgAABAgQI&#10;ECBAgAABAgQIECBAgAABAgQIECBAgAABAgQOtED/z4A6CBAgQIAAAQIECBA47AKLmwuVKIiCEAAA&#10;QABJREFUBI3h6cpsPwYbX16O3sZy5dbHT71UmQkIECBAgACBwyVQFmW03u3GtX/birXPi203f+SB&#10;NI79rhbNX9UiG0q2XcdEAvdCoLNexvU3i/j6tV5szO1sB0dmIh58OYvjL6ZRG/Es7EzTbAIECBAg&#10;QIAAAQIECBAgQIAAAQIECBAgQIAAAQIECBAgQIAAAQIECBAgQIAAAQIECBAgQIAAAQIECBAgQIAA&#10;AQIECBAgQIAAAQIECBAgQIAAAQIECBAgQIAAAQIECBAgQIAAAQIECBAgQIAAAQIECBAgQIAAAQIE&#10;CBAgQIAAgYMukB/0BvVHgAABAgQIECBAgMBPC7Ta85UXTdWnK7P9GKxcfb1y27Wp4zE8+2hlLiBA&#10;gAABAgQOh0DRKWPujU5c+7et2Jwrt9d0EjH1VB7H/7UWE6f8GnZ7iGbdS4Glz4r4+rUibr1TRNHd&#10;/k6SNKJ5LokHX8micTKJJOk/HA4CBAgQIECAAAECBAgQIECAAAECBAgQIECAAAECBAgQIECAAAEC&#10;BAgQIECAAAECBAgQIECAAAECBAgQIECAAAECBAgQIECAAAECBAgQIECAAAECBAgQIECAAAECBAgQ&#10;IECAAAECBAgQIECAAAECBAgQIECAAAECBAgQIECAAAECBH5SwF/G/UkiFxAgQIAAAQIECBA4+AKL&#10;m63KJqeGG5XZfgxWrr5eue3xUy9XZgICBAgQIEDg4Av0Nsq48aetuPGHTnRWym01nA5FzL5Si+O/&#10;H4rhZrqtGiYRuFcCRbeMm+8U8eUfi1j9anvPwH/vfXgy4oGXsv5IY3gy+e/TvhIgQIAAAQIECBAg&#10;QIAAAQIECBAgQIAAAQIECBAgQIAAAQIECBAgQIAAAQIECBAgQIAAAQIECBAgQIAAAQIECBAgQIAA&#10;AQIECBAgQIAAAQIECBAgQIAAAQIECBAgQIAAAQIECBAgQIAAAQIECBAgQIAAAQIECBAgQIAAAQIE&#10;CBAgcIcC+R1e5zICBAgQIECAAAEC/5+9ew+SrKzvx//p093TM7uzO5dlF/bOLqKgouACuyx3dBH4&#10;eglC8lXjpWJVKKtSRqNJTEVNopaVisYgSaXKWKlSv37VX/yW0cgtBMEACogICCqI7JXZC8vuXHZn&#10;Z6dnuvv8Bgy4lzlD9+xlbq+WqTnneT+f5/k8rzlTDO0fTWCaCuyvDES5Oph5uo7meZnZVAuG+nZG&#10;eefGzLbnvHxNZiYgQIAAAQIEpq/A8J5a7Pjv4dj5w6EY48+iMQGKbbk46eJizF/bFIVZuTHnCglM&#10;NoGh/jS23VeLbfdWY2jvkXXX+YpcLFqbj3mn5yKX+F04Mk3VBAgQIECAAAECBAgQIECAAAECBAgQ&#10;IECAAAECBAgQIECAAAECBAgQIECAAAECBAgQIECAAAECBAgQIECAAAECBAgQIECAAAECBAgQIECA&#10;AAECBAgQIECAAAECBAgQIECAAAECBAgQIECAAAECBAgQIECAAAECBAgQIECAAAECM1mgMJMP7+wE&#10;CBAgQIAAAQIECET0DnZnMhSTpphVnJ2ZT7Wg/8kfZ7acFJtj1smvycwFBAgQIECAwPQTGNxVix13&#10;DsWz9w9HWhnf+WYtTuKky5qi83WFSPK58S2iisAECeztqkXXD2ux8+FapNXxN/HcfzKcdG4Si9bk&#10;o2We34PxS6okQIAAAQIECBAgQIAAAQIECBAgQIAAAQIECBAgQIAAAQIECBAgQIAAAQIECBAgQIAA&#10;AQIECBAgQIAAAQIECBAgQIAAAQIECBAgQIAAAQIECBAgQIAAAQIECBAgQIAAAQIECBAgQIAAAQIE&#10;CBAgQIAAAQIECBAgQIAAAQIECBAg8FuBwm8vXREgQIAAAQIECBAgMBMFesrdmcfuaO7MzKZisPep&#10;BzLbnn3K2ZHki5m5gAABAgQIEJg+AgNbq7Ht9qHofrgSkY7vXG2vzMfCy5pi7su9xTo+QVUTJVCr&#10;prHrsVp03VOLPZvH+QvwP823rczFovOSmH9GEkkhN1FHsi8BAgQIECBAgAABAgQIECBAgAABAgQI&#10;ECBAgAABAgQIECBAgAABAgQIECBAgAABAgQIECBAgAABAgQIECBAgAABAgQIECBAgAABAgQIECBA&#10;gAABAgQIECBAgAABAgQIECBAgAABAgQIECBAgAABAgQIECBAgAABAgQIECBAgACBaSng03On5Y/V&#10;oQgQIECAAAECBAjUL9A72J05ub3UmZlNtaBWGYp9Gx/JbHvOy1dnZgICBAgQIEBgegjsXV+Jbf81&#10;FH2PV8d1oFwSMe/sQpz0+qaYtTA/rjUUEZgogaH+NLbfX4ut91ZjaM/4u8g3R5y0KolF5+Vj9km5&#10;8S+kkgABAgQIECBAgAABAgQIECBAgAABAgQIECBAgAABAgQIECBAgAABAgQIECBAgAABAgQIECBA&#10;gAABAgQIECBAgAABAgQIECBAgAABAgQIECBAgAABAgQIECBAgAABAgQIECBAgAABAgQIECBAgAAB&#10;AgQIECBAgAABAgQIECBAgACBMQUKY6ZCAgQIECBAgAABAgSmvUDPYHfmGTuaOzOzqRYMbH4s0uHB&#10;zLZbX3ZOZiYgQIAAAQIEprZA368qsfXWoejfUB3XQZJSxILzi3HSJU3R1J6Maw1FBCZKYG9XLbp+&#10;WIudD9ciHd+vwPOtty7JxeLzklhwVhL5ptxEHce+BAgQIECAAAECBAgQIECAAAECBAgQIECAAAEC&#10;BAgQIECAAAECBAgQIECAAAECBAgQIECAAAECBAgQIECAAAECBAgQIECAAAECBAgQIECAAAECBAgQ&#10;IECAAAECBAgQIECAAAECBAgQIECAAAECBAgQIECAAAECBAgQIECAAAECBGaMQGHGnNRBCRAgQIAA&#10;AQIECBAYVaC33D3q+HOD7c2dmdlUC/qfeiCz5eYTT4ninHmZuYAAAQIECBCYmgK9v6zE1v8sx75N&#10;tXEdoNCaixMvLsaJFzZFYVZuXGsoIjARArVqGrseq0XXD2uxZ1M67haSkf8HYcFZSSxam8Tcpcm4&#10;11FIgAABAgQIECBAgAABAgQIECBAgAABAgQIECBAgAABAgQIECBAgAABAgQIECBAgAABAgQIECBA&#10;gAABAgQIECBAgAABAgQIECBAgAABAgQIECBAgAABAgQIECBAgAABAgQIECBAgAABAgQIECBAgAAB&#10;AgQIECBAgAABAgQIECBAgEDjAiMfL+pFgAABAgQIECBAgMBMFugZ7M48fkdpXmY21YK9v34gs+XW&#10;U8/JzAQECBAgQIDA1BJI0zR6H6vE1tuGYuDp2riab+rMxcLLmmL+mmIkTblxraGIwEQIDO9PY/v9&#10;tei6pxpDe8bfQdOciEVr87HovCSaWv0OjF9SJQECBAgQIECAAAECBAgQIECAAAECBAgQIECAAAEC&#10;BAgQIECAAAECBAgQIECAAAECBAgQIECAAAECBAgQIECAAAECBAgQIECAAAECBAgQIECAAAECBAgQ&#10;IECAAAECBAgQIECAAAECBAgQIECAAAECBAgQIECAAAECBAgQIECAAIHxCxTGX6qSAAECBAgQIECA&#10;AIHpINBb7s48RnupIzObSsFQz/YY2t2V2XLrqaszMwEBAgQIECAwNQTSNI2eRyqx9bah2L+tNq6m&#10;WxYmsfANTTHvdYXI5XPjWkMRgYkQ2L87ja57qrHjgVpUh8bfwZwluVh8QRILzkwiKfgdGL+kSgIE&#10;CBAgQIAAAQIECBAgQIAAAQIECBAgQIAAAQIECBAgQIAAAQIECBAgQIAAAQIECBAgQIAAAQIECBAg&#10;QIAAAQIECBAgQIAAAQIECBAgQIAAAQIECBAgQIAAAQIECBAgQIAAAQIECBAgQIAAAQIECBAgQIAA&#10;AQIECBAgQIAAAQJHLlA48iWsQIAAAQIECBAgQIDAVBboHezObL+9uTMzm0pB/1M/yWw3Kc2OWUtO&#10;z8wFBAgQIECAwOQWSNM0eh6pxNb/HIr922vjarZ1RT4WrmuK9lflI5fLjWsNRQQmQqB3Qy267qnG&#10;rp+nESP/jOeVSyLmvyaJxRcm0bZ85MaLAAECBAgQIECAAAECBAgQIECAAAECBAgQIECAAAECBAgQ&#10;IECAAAECBAgQIECAAAECBAgQIECAAAECBAgQIECAAAECBAgQIECAAAECBAgQIECAAAECBAgQIECA&#10;AAECBAgQIECAAAECBAgQIECAAAECBAgQIECAAAECBAgQIECAAIFJIVCYFF1oggABAgQIECBAgACB&#10;CREYqg7FQGVf5t4dzZ2Z2VQK9v76gcx2W09ZFbkkn5kLCBAgQIAAgckpkKZp9DxSia3/ORT7t9fG&#10;1WTbK/OxaF1TzDnF26TjAlQ0IQK1aho7H65F1z216N+ajruHYmvEojVJLFqbj9Lc3LjXUUiAAAEC&#10;BAgQIECAAAECBAgQIECAAAECBAgQIECAAAECBAgQIECAAAECBAgQIECAAAECBAgQIECAAAECBAgQ&#10;IECAAAECBAgQIECAAAECBAgQIECAAAECBAgQIECAAAECBAgQIECAAAECBAgQIECAAAECBAgQIECA&#10;AAECBAgQIECAwLER8Mm7x8bVqgQIECBAgAABAgSmhEDvYHdmn/lcPlqLczPzqRLUKkOxb+Mjme22&#10;nnpuZiYgQIAAAQIEJp9AmqbR82gltt4yFPu31xpvMBfReWYhFr2xKWYtyjder4LABAkMD6Sx/f5a&#10;dP2wGkN7xt/EnCW5WHxBEgvOTCIpjPxCeBEgQIAAAQIECBAgQIAAAQIECBAgQIAAAQIECBAgQIAA&#10;AQIECBAgQIAAAQIECBAgQIAAAQIECBAgQIAAAQIECBAgQIAAAQIECBAgQIAAAQIECBAgQIAAAQIE&#10;CBAgQIAAAQIECBAgQIAAAQIECBAgQIAAAQIECBAgQIAAAQIECBAgMCkFCpOyK00RIECAAAECBAgQ&#10;IHBcBHrKuzP3aS91Ri6Xy8ynSjCw+dFIK+XMdltfdk5mJiBAgAABAgQml0DPzyux9ZZyDHTVGm9s&#10;5M+aeasKseiNTdFyYr7xehUEJkhg/+40uu6uxvaf1KI2NL4mcknE/NcksfiCJNpOHrnxIkCAAAEC&#10;BAgQIECAAAECBAgQIECAAAECBAgQIECAAAECBAgQIECAAAECBAgQIECAAAECBAgQIECAAAECBAgQ&#10;IECAAAECBAgQIECAAAECBAgQIECAAAECBAgQIECAAAECBAgQIECAAAECBAgQIECAAAECBAgQIECA&#10;AAECBAgQIEBg0gsUJn2HGiRAgAABAgQIECBA4JgJ9A52Z67d3tyZmU2lYO+vf5LZbvNJp0SxdXqc&#10;M/OQAgIECBAgMA0Eeh+vxNaby7FvS63x0yQRJ5xTiEWXl6J5/siNF4EpItC3qRZP31WNXT9PI0b+&#10;Gc+rOCti0dpk5Csfpbm58SyhhgABAgQIECBAgAABAgQIECBAgAABAgQIECBAgAABAgQIECBAgAAB&#10;AgQIECBAgAABAgQIECBAgAABAgQIECBAgAABAgQIECBAgAABAgQIECBAgAABAgQIECBAgAABAgQI&#10;ECBAgAABAgQIECBAgAABAgQIECBAgAABAgQIECBAgACBCRIoTNC+th0RqNVqsWvXrqhUKjF//vwo&#10;FotcCBAgQIAAAQIECBxXgZ5yd+Z+Hc2dmdlUCvp//ePMdltPXZ2ZCQgQIECAAIGJF9jzZCW6bh6K&#10;/o3VhpvJ5SNOWF2MReuaojQvabheAYGJEEhraez6eRpP31WNPZvTcbfQMj9i6UX5OPHsJPLF3LjX&#10;UUiAAAECBAgQIECAAAECBAgQIECAAAECBAgQIECAAAECBAgQIECAAAECBAgQIECAAAECBAgQIECA&#10;AAECBAgQIECAAAECBAgQIECAAAECBAgQIECAAAECBAgQIECAAAECBAgQIECAAAECBAgQIECAAAEC&#10;BAgQIECAAAECBAgQIECAwMQJFCZu65m3844dO+Lf//3f49vf/nY8/vjjsXPnzqhWf/PhyrlcLk44&#10;4YRYvnx5XHXVVXH11VfHmWeeOfOQnJgAAQIECBAgQOC4CvQOdmfu117qzMymSjDUsz2Gurdmtjvn&#10;ZedkZgICBAgQIEBg4gT2rq9E181Dsfep37x31kgnuXzE/POKsXBdU5Q6kkZKzSUwYQLVchrbf1KL&#10;rrurMcaf6C/ZX/vLcrHkonzMOz0Xz73n7EWAAAECBAgQIECAAAECBAgQIECAAAECBAgQIECAAAEC&#10;BAgQIECAAAECBAgQIECAAAECBAgQIECAAAECBAgQIECAAAECBAgQIECAAAECBAgQIECAAAECBAgQ&#10;IECAAAECBAgQIECAAAECBAgQIECAAAECBAgQIECAAAECBAgQIECAwNQVKEzd1o9f53v37o1f/vKX&#10;z39t2rQp/viP/zjmzZtXdwP79++Pj33sY3HDDTdErVYbtS5N03j22Wef/3rwwQfjU5/6VJxxxhnx&#10;+c9/PtatWzdqjUECBAgQIECAAAECRyrQU+7OXKK91JmZTZVg768fyGw1aW6NliWnZ+YCAgQIECBA&#10;4PgL9G+qRtfN5djzq2rDm+fyEfPPK8aidU3R1JE0XK+AwEQIlPvS2PrDamy7vxaV/ePrIBl5l3/B&#10;WUksuTCJ1kWe/fEpqiJAgAABAgQIECBAgAABAgQIECBAgAABAgQIECBAgAABAgQIECBAgAABAgQI&#10;ECBAgAABAgQIECBAgAABAgQIECBAgAABAgQIECBAgAABAgQIECBAgAABAgQIECBAgAABAgQIECBA&#10;gAABAgQIECBAgAABAgQIECBAgAABAgQIECAw+QRGPrrUazSB3bt3x2c+85n49re/HU8//XSkafri&#10;tN///d+PefPmvXg/1sXjjz8eb33rW+PXv/71WNNGzR577LG4/PLL401velP8y7/8SyxatGjUeQYJ&#10;ECBAgAABAgQIjFegb7Ans7SjuTMzmypB//oHM1ttXbkqckk+MxcQIECAAAECx09gYGs1um4qR+8v&#10;qg1vmksi5p9XjEWXN0VTx8iNF4EpINC/rRZP31WLnQ/XIq2Nr+Hi7IjF5+dj0dokmlpz41tEFQEC&#10;BAgQIECAAAECBAgQIECAAAECBAgQIECAAAECBAgQIECAAAECBAgQIECAAAECBAgQIECAAAECBAgQ&#10;IECAAAECBAgQIECAAAECBAgQIECAAAECBAgQIECAAAECBAgQIECAAAECBAgQIECAAAECBAgQIECA&#10;AAECBAgQIECAAAECk1agMGk7m6DGBgYG4gtf+EJ89rOfjb6+viPqYufOnXHVVVfFpk2bjmidm266&#10;KVavXh233HJLnHHGGUe0lmICBAgQIECAAAECBwr0lHcfeHvQdXtz50H3U+0mrVZiYOMjmW23nnpu&#10;ZiYgQIAAAQIEjo/A4K5abL2lHLt/WolIG9wziTjh3GIsvqIpSp0jN14EpoBAz1O12HJnNXqebPSB&#10;/+3hZs2PWHJxPk5clUS+mPtt4IoAAQIECBAgQIAAAQIECBAgQIAAAQIECBAgQIAAAQIECBAgQIAA&#10;AQIECBAgQIAAAQIECBAgQIAAAQIECBAgQIAAAQIECBAgQIAAAQIECBAgQIAAAQIECBAgQIAAAQIE&#10;CBAgQIAAAQIECBAgQIAAAQIECBAgQIAAAQIECBAgQIAAgWklUJhWpznCw9x2223xB3/wB7F9+/Yj&#10;XCmiWq3GW9/61ti0adMRr/XcAl1dXXHBBRfEd7/73bj00kuPypoWIUCAAAECBAgQmNkClVol9g7t&#10;yUToKHVmZlMhGHj6F1EbHsxstfWU12VmAgIECBAgQODYCgzvqcXW24bi2R8NR1prcK9cxLyzC7H4&#10;ilI0z08aLDadwPEXSNM0dv0ijS13VmPvlnTcDbSfkoulF+ej8/Rc5HIjvwheBAgQIECAAAECBAgQ&#10;IECAAAECBAgQIECAAAECBAgQIECAAAECBAgQIECAAAECBAgQIECAAAECBAgQIECAAAECBAgQIECA&#10;AAECBAgQIECAAAECBAgQIECAAAECBAgQIECAAAECBAgQIECAAAECBAgQIECAAAECBAgQIECAAAEC&#10;BAhMa4HCtD5dA4f71re+Fe9617tieHi4garsqV/5ylfi/vvvz54wjmTPnj1xzTXXxCOPPBLLli0b&#10;xwpKCBAgQIAAAQIECPxWoK/c89ubQ65ykYu5pfZDRqfWbf/6BzMbLi1YEcU5J2TmAgIECBAgQODY&#10;CFT2p7HjjqHY8d9DURtqcI9cROdZhVh8ZSlaTkwaLDadwPEXqFXT2PlILbbcWY2BZ8a3f27kUZ//&#10;2iSWXpLEnMWe+/EpqiJAgAABAgQIECBAgAABAgQIECBAgAABAgQIECBAgAABAgQIECBAgAABAgQI&#10;ECBAgAABAgQIECBAgAABAgQIECBAgAABAgQIECBAgAABAgQIECBAgAABAgQIECBAgAABAgQIECBA&#10;gAABAgQIECBAgAABAgQIECBAgAABAgQIECAwNQUKU7Pto9v1t771rXjHO94RtVrtqCxcqVTib/7m&#10;b47KWocu0tPT83yvd911VxQKfnyH+rgnQIAAAQIECBCoX6BnsDtzclupI5JckplPhaB//U8z22w9&#10;ZVVmJiBAgAABAgSOvkBtOI1n7h6ObbeXozrQ+Podry3E4quaYtbCfOPFKggcZ4FaJY0dP6nFlh9U&#10;Y4w/ucfsKt8csWhNEosvyEdze27MuUICBAgQIECAAAECBAgQIECAAAECBAgQIECAAAECBAgQIECA&#10;AAECBAgQIECAAAECBAgQIECAAAECBAgQIECAAAECBAgQIECAAAECBAgQIECAAAECBAgQIECAAAEC&#10;BAgQIECAAAECBAgQIECAAAECBAgQIECAAAECBAgQIECAAAECBKanQGF6Hqv+U23evDmuu+66qNVq&#10;9Re9xMybb745urq6XmLW+ON77703/vZv/zY+8YlPjH8RlQQIECBAgAABAjNeoLfcnWnQ3tyZmU2F&#10;oDLQF4Pbf53ZauspZ2dmAgIECBAgQODoCnQ/PBxb/qMcQ91pwwu3vzofi68qxewl+YZrFRA43gKV&#10;wTS23VeLrrurMbR3fLs3d0QsvjAfC89NotCcG98iqggQIECAAAECBAgQIECAAAECBAgQIECAAAEC&#10;BAgQIECAAAECBAgQIECAAAECBAgQIECAAAECBAgQIECAAAECBAgQIECAAAECBAgQIECAAAECBAgQ&#10;IECAAAECBAgQIECAAAECBAgQIECAAAECBAgQIECAAAECBAgQIECAAAECBAgQmBYChWlxinEeIk3T&#10;eM973hN9fX3jXGH0si996UujB6OMLliwIC6++OJYvnx5dHV1xS233BJ79uwZZebBQzfccEP82Z/9&#10;WTQ3Nx8cuCNAgAABAgQIECBQp0DP4O7MmR2lzsxsKgT963+a2Wau0BSzlp+RmQsIECBAgACBoyPQ&#10;v7kaW/59MPo31hpecO5p+VjyplK0Lss3XKuAwPEWGNqbRtc91dh2by0qg+Pbfc7SXCy9OIn5r0ki&#10;l+TGt4gqAgQIECBAgAABAgQIECBAgAABAgQIECBAgAABAgQIECBAgAABAgQIECBAgAABAgQIECBA&#10;gAABAgQIECBAgAABAgQIECBAgAABAgQIECBAgAABAgQIECBAgAABAgQIECBAgAABAgQIECBAgAAB&#10;AgQIECBAgAABAgQIECBAgAABAgSmlUBhWp2mwcPcdNNNcffddzdU9YpXvCJmz56dWbN79+647bbb&#10;MvMXgmKxGN/4xjfi2muvfWHo+e8DAwPxT//0T/Hxj388KpXKQdmBN8/t81z9+973vgOHXRMgQIAA&#10;AQIECBCoW6BnsDtzbntzZ2Y2FYJ963+a2eas5a+JpNCUmQsIECBAgACBIxMo767F098rR/fD2e9t&#10;Ze0we3kSS99cirkvn9FvW2bxGJ9kAvu703j6v6ux44Fa1Bp/3J8/zbxX5mLppfloX5FMstNphwAB&#10;AgQIECBAgAABAgQIECBAgAABAgQIECBAgAABAgQIECBAgAABAgQIECBAgAABAgQIECBAgAABAgQI&#10;ECBAgAABAgQIECBAgAABAgQIECBAgAABAgQIECBAgAABAgQIECBAgAABAgQIECBAgAABAgQIECBA&#10;gAABAgQIECBAgACBiRaY0Z/0+4UvfKEu/5e97GXxqU99Ki6//PKYN2/emDU33XRTVKvVMefk8/n4&#10;+te/Htdee+1h82bNmhUf/ehHY9WqVXHllVdGpZL9ybb/+I//GO973/sOW8MAAQIECBAgQIAAgXoE&#10;+so9mdM6Sp2Z2VQI+tf/NLPN1lNWZWYCAgQIECBAYPwClX1pbL2tHDvvGY507LfHDtuk+aQklr6p&#10;KTpeUzwsM0Bgsgn0b6/Fljtr8ezPapHWGu8ul0QsOCuJZZfmY/ZJucYXUEGAAAECBAgQIECAAAEC&#10;BAgQIECAAAECBAgQIECAAAECBAgQIECAAAECBAgQIECAAAECBAgQIECAAAECBAgQIECAAAECBAgQ&#10;IECAAAECBAgQIECAAAECBAgQIECAAAECBAgQIECAAAECBAgQIECAAAECBAgQIECAAAECBAgQIECA&#10;wIwQKMyIU45yyMceeyzuvPPOUZLfDiVJEn/3d38XH/zgB6NYrO/Dkb/zne/8doGMq49+9KPxu7/7&#10;uxnpb4bf8IY3xCc/+cn42Mc+ljnvZz/7WXR1dcWSJUsy5wgIECBAgAABAgQIZAn0lruzomhv7szM&#10;JnswuHNjVPp3Z7bZesqqzExAgAABAgQINC5Qq6ax857h2HprOar7G6tv6sjF4qtKccI5hcglucaK&#10;zSZwnAV6N9Ziy53V6H48HdfOyci78QtXJ7H0knw0jzz7XgQIECBAgAABAgQIECBAgAABAgQIECBA&#10;gAABAgQIECBAgAABAgQIECBAgAABAgQIECBAgAABAgQIECBAgAABAgQIECBAgAABAgQIECBAgAAB&#10;AgQIECBAgAABAgQIECBAgAABAgQIECBAgAABAgQIECBAgAABAgQIECBAgAABAgQIEBhLYOQjUWfm&#10;66abbnrJg3/+85+PD33oQy8574UJ5XI5br/99hduR/1eKBTigx/84KjZoYMf+chH4h/+4R9i9+7d&#10;h0Yv3v/4xz+OJUuWvHjvggABAgQIECBAgEC9An3l3sypbaX2zGyyB/1PPZjZYqF1XjQvWJGZCwgQ&#10;IECAAIHGBHp/UYkt3xmMwZ1pQ4WF2blYdHlTLLigGEkx11CtyQSOt8Dux2ux+Y5q7NnU2HP+Qp/5&#10;UsSitUksvSgfTXM87y+4+E6AAAECBAgQIECAAAECBAgQIECAAAECBAgQIECAAAECBAgQIECAAAEC&#10;BAgQIECAAAECBAgQIECAAAECBAgQIECAAAECBAgQIECAAAECBAgQIECAAAECBAgQIECAAAECBAgQ&#10;IECAAAECBAgQIECAAAECBAgQIECAAAECBAgQIECAwNgChbHj6ZveddddYx7uzW9+c3zoQx8ac86h&#10;4f333x8DAwOHDh90/8Y3vjEWLFhw0FjWTalUive85z1x/fXXZ02J5/a85pprMnMBAQIECBAgQIAA&#10;gdEE0jSNvnLPaNHzY+2lzsxssgf963+a2WLrKasyMwEBAgQIECBQv8D+7dXY8p1y9D1Rrb9oZGZu&#10;5N3IEy8qxqI3lqLQkmuo1mQCx1Pgub+Xd/0ijc23V6N/azqurYuzIxZfkB/5SqLoeR+XoSICBAgQ&#10;IECAAAECBAgQIECAAAECBAgQIECAAAECBAgQIECAAAECBAgQIECAAAECBAgQIECAAAECBAgQIECA&#10;AAECBAgQIECAAAECBAgQIECAAAECBAgQIECAAAECBAgQIECAAAECBAgQIECAAAECBAgQIECAAAEC&#10;BAgQIECAAAECM1lg5COBZ96rUqnEj370ozEP/pd/+Zdj5qOFd9xxx2jDB41dc801B92/1M0f/uEf&#10;xvXXX5857cc//nFmJiBAgAABAgQIECCQJdA/vDeqaTUrjrZSe2Y2mYNaZSgGNj+a2WLry87OzAQE&#10;CBAgQIDASwsM70tj6y3l2Pmj4YjaS88/cEbnmYVY+tZSlOYlBw67JjCpBNJaGs8+lsbm71dj3/Z0&#10;XL2VOiKWXpyPhecmkW/KjWsNRQQIECBAgAABAgQIECBAgAABAgQIECBAgAABAgQIECBAgAABAgQI&#10;ECBAgAABAgQIECBAgAABAgQIECBAgAABAgQIECBAgAABAgQIECBAgAABAgQIECBAgAABAgQIECBA&#10;gAABAgQIECBAgAABAgQIECBAgAABAgQIECBAgAABAgQIECjMRILNmzdHf39/5tFXrVoVa9asycyz&#10;gjvuuCMren48SZJ405veNOacQ8PTTz89zj777HjwwQcPjZ6/37Rp06jjBgkQIECAAAECBAiMJdBX&#10;7smMWwqzoilfyswnczCw+dFIq8MZLeZi9srXZWSGCRAgQIAAgbEEatU0dt4zHFtvLUd1/1gzD89a&#10;T05i6e80x5yV+cNDIwQmiUBaG3nGH6nF5u9XY2Dn+JqadWIull2axIKzkkjyufEtoooAAQIECBAg&#10;QIAAAQIECBAgQIAAAQIECBAgQIAAAQIECBAgQIAAAQIECBAgQIAAAQIECBAgQIAAAQIECBAgQIAA&#10;AQIECBAgQIAAAQIECBAgQIAAAQIECBAgQIAAAQIECBAgQIAAAQIECBAgQIAAAQIECBAgQIAAAQIE&#10;CBAgQIAAAQL/I1CYiRK7du0a89gXXXTRmPloYX9/fzzwwAOjRS+OnXnmmTF//vwX7+u9eMUrXhEP&#10;PvjgqNN7e3tHHTdIgAABAgQIECBAYCyB3sGezLi91JGZTfagf/1PM1tsXnhqFGa1ZeYCAgQIECBA&#10;YHSB3l9UYst3BmNwZzr6hIzR0gm5WPqWUnSeWcyYYZjAxAvUqmnsfKgWm++oxv6x3zbObHbu8lws&#10;uywf816Zi1wulzlPQIAAAQIECBAgQIAAAQIECBAgQIAAAQIECBAgQIAAAQIECBAgQIAAAQIECBAg&#10;QIAAAQIECBAgQIAAAQIECBAgQIAAAQIECBAgQIAAAQIECBAgQIAAAQIECBAgQIAAAQIECBAgQIAA&#10;AQIECBAgQIAAAQIECBAgQIAAAQIECBAgQIAAgUYECo1Mni5zd+0a+5Nm165d2/BR77333qhUKmPW&#10;rVu3bsw8K1y2bFlWFP39/VGtViOfz2fOERAgQIAAAQIECBA4VKCv3HPo0Iv3baWOF6+n2kX/+p9m&#10;ttx6yqrMTECAAAECBAgcLrB/ezW2fKccfU9UDw/HGMm3RCy+shQLLixGks+NMVNEYOIEatU0nnmo&#10;Fpu/X43B3ePro/O0XCy7NB/tpyTjW0AVAQIECBAgQIAAAQIECBAgQIAAAQIECBAgQIAAAQIECBAg&#10;QIAAAQIECBAgQIAAAQIECBAgQIAAAQIECBAgQIAAAQIECBAgQIAAAQIECBAgQIAAAQIECBAgQIAA&#10;AQIECBAgQIAAAQIECBAgQIAAAQIECBAgQIAAAQIECBAgQIAAAQIExhAojJFN22jXrl1jnu20004b&#10;Mx8tvPvuu0cbPmjssssuO+i+3pulS5dmTk3TNPr6+qKzszNzjoAAAQIECBAgQIDAoQK95e5Dh168&#10;by9Nzb8tK/t6o7xz44vnOPSi9ZRVhw65J0CAAAECBEYRqO5Po+vWcjxz93BEbZQJWUNJxILzi7H4&#10;qlIUZ+eyZhknMKECtWoazzxUi83fr8bg7nG0MvJoL3htEssuS6J10chD70WAAAECBAgQIECAAAEC&#10;BAgQIECAAAECBAgQIECAAAECBAgQIECAAAECBAgQIECAAAECBAgQIECAAAECBAgQIECAAAECBAgQ&#10;IECAAAECBAgQIECAAAECBAgQIECAAAECBAgQIECAAAECBAgQIECAAAECBAgQIECAAAECBAgQIECA&#10;AIFjJFA4RutO6mV37do1Zn/t7e1j5qOFd99992jDL44Vi8U4//zzX7xv5GLBggVjTt+zZ090dnaO&#10;OUdIgAABAgQIECBA4ECBvnLvgbcHXbc1N/738EELTNDNvo0PZ+6cK5SiZekrM3MBAQIECBAg8BuB&#10;XQ8Ox9PfLcfwnrQhkrbT8rHs6pF/3y7MN1RnMoHjJVCrprHjJ7XYcmc1Brsb3zWXRJy4Konlr89H&#10;ywm5xhdQQYAAAQIECBAgQIAAAQIECBAgQIAAAQIECBAgQIAAAQIECBAgQIAAAQIECBAgQIAAAQIE&#10;CBAgQIAAAQIECBAgQIAAAQIECBAgQIAAAQIECBAgQIAAAQIECBAgQIAAAQIECBAgQIAAAQIECBAg&#10;QIAAAQIECBAgQIAAAQIECBAgQIAAgQYFCg3OnxbT9+/fP+Y55s6dO2Z+aDg4OBgPPPDAocMH3Z9z&#10;zjkxe/bsg8bqvRkYGBhzaqEwI3+MY5oICRAgQIAAAQIExhboLXdnTmgvdWZmkzno3/BQZnuzl58R&#10;Sb6YmQsIECBAgMBMFxjYXo3N/68ce5+qNkTRvCAXy65ujvZXeX+qITiTj5tArZLG9h/XYsud1Sj3&#10;Nb5tLh+x8Nwkll2aj+bOXOMLqCBAgAABAgQIECBAgAABAgQIECBAgAABAgQIECBAgAABAgQIECBA&#10;gAABAgQIECBAgAABAgQIECBAgAABAgQIECBAgAABAgQIECBAgAABAgQIECBAgAABAgQIECBAgAAB&#10;AgQIECBAgAABAgQIECBAgAABAgQIECBAgAABAgQIECBAgMA4BWbkJwfPnTt3TK59+/bFS805cIH7&#10;7rsvyuXygUOHXV966aWHjdU70N3dPebU9vb2MXMhAQIECBAgQIAAgUMFess9hw69eN9W6njxeipd&#10;7NvwcGa7s1e+LjMTECBAgACBmSxQ3Z9G163leObu4Yha/RL5lojFV5ZiwYXFSPK5+gvNJHCcBKrD&#10;aWy/vxZbflCNoT2Nb5qMvHO+cHUSSy/NR3O7Z7xxQRUECBAgQIAAAQIECBAgQIAAAQIECBAgQIAA&#10;AQIECBAgQIAAAQIECBAgQIAAAQIECBAgQIAAAQIECBAgQIAAAQIECBAgQIAAAQIECBAgQIAAAQIE&#10;CBAgQIAAAQIECBAgQIAAAQIECBAgQIAAAQIECBAgQIAAAQIECBAgQIAAAQIECBypwMjHrM68V0dH&#10;x5iH3rp1ayxcuHDMOQeGt9xyy4G3o15fcsklo47XM/jss89mTsvn89Ha2pqZCwgQIECAAAECBAiM&#10;JtBX7hlt+Pmx9tLYfy9nFk5gMNS9LYb7nsnsYPbKszIzAQECBAgQmIkCaZrGrgcq8fT3ylHZm9ZP&#10;kEQsOL8Yi68qRXF2rv46MwkcJ4HqUBpb763F0/9djeH+xjdNihGLzkti6SX5KM31jDcuqIIAAQIE&#10;CBAgQIAAAQIECBAgQIAAAQIECBAgQIAAAQIECBAgQIAAAQIECBAgQIAAAQIECBAgQIAAAQIECBAg&#10;QIAAAQIECBAgQIAAAQIECBAgQIAAAQIECBAgQIAAAQIECBAgQIAAAQIECBAgQIAAAQIECBAgQIAA&#10;AQIECBAgQIAAgaMlUDhaC02ldTo6OsZst6urK84+++wx5xwY3njjjQfeHnbd1NQUa9euPWy83oH7&#10;778/c2pbW1tmJiBAgAABAgQIECAwmkC1Vo3+ob2jRc+PtZfG/ns5s3ACg/4ND2Xunm+ZG80nnpKZ&#10;CwgQIECAwEwTGNhWjU3/Vo7+jdWGjt52Wj6WXV2KloX5hupMJnA8BKrDaWy7rxZb7qzGcH/jOybF&#10;iMVrk1h6aT6aWnONL6CCAAECBAgQIECAAAECBAgQIECAAAECBAgQIECAAAECBAgQIECAAAECBAgQ&#10;IECAAAECBAgQIECAAAECBAgQIECAAAECBAgQIECAAAECBAgQIECAAAECBAgQIECAAAECBAgQIECA&#10;AAECBAgQIECAAAECBAgQIECAAAECBAgQIECAAAECR1mgcJTXmxLLLViwYMw+N27cOGZ+YPjEE0/E&#10;r371qwOHDrtevXp1zJo167DxegaGhobivvvuy5za1taWmQkIECBAgAABAgQIjCbQN9Qb6cj/Rnvl&#10;Ihdzmqbe35j7Njw02nGeH5u98qzI5XKZuYAAAQIECMwUgWo5ja23lGPHXcMRtfpPXZqXi2XXNEfH&#10;q2fkW4n1Q5k5IQK1Shrbf1yLzXdUY2hP4y0kxYjF5yex9JJ8NLX6m7FxQRUECBAgQIAAAQIECBAg&#10;QIAAAQIECBAgQIAAAQIECBAgQIAAAQIECBAgQIAAAQIECBAgQIAAAQIECBAgQIAAAQIECBAgQIAA&#10;AQIECBAgQIAAAQIECBAgQIAAAQIECBAgQIAAAQIECBAgQIAAAQIECBAgQIAAAQIECBAgQIAAAQIE&#10;CBwrgRn5qcJnnHFGFIvFGB4e+TDmUV5f+cpX4k/+5E9GSQ4fuv766w8fPGRk3bp1h4zUf3vPPffE&#10;wMBAZsGKFSsyMwEBAgQIECBAgACB0QT6BrtHG35+bE5TW+STfGY+GYM0rcW+TY9ktta68nWZmYAA&#10;AQIECMwUge5HhmPzv5djuDet+8i5kXcOF76hKRata4qkmKu7zkQCx0OgVk1jx09qsfn2apT7Gt8x&#10;3xSx6Pwkll6cj6ZWz3fjgioIECBAgAABAgQIECBAgAABAgQIECBAgAABAgQIECBAgAABAgQIECBA&#10;gAABAgQIECBAgAABAgQIECBAgAABAgQIECBAgAABAgQIECBAgAABAgQIECBAgAABAgQIECBAgAAB&#10;AgQIECBAgAABAgQIECBAgAABAgQIECBAgAABAgQIEDjWAiMfMzzzXi0tLXHWWWfFAw88MOrhH330&#10;0bj99ttj3bp1o+YvDHZ1dcVXv/rVF24zv19++eWZ2UsFn/nMZ8acsnr16jFzIQECBAgQIECAAIFD&#10;BXrLPYcOvXjfXup48XqqXAzuWB/V/Xsz25294qzMTECAAAECBKa7wOCuWmz+f4PR93i1oaO2nZ6P&#10;5dc2R/P8pKE6kwkca4G0lsaOB0ee6+9XY7C78d3yzRFLLkhiyUX5KM7KNb6ACgIECBAgQIAAAQIE&#10;CBAgQIAAAQIECBAgQIAAAQIECBAgQIAAAQIECBAgQIAAAQIECBAgQIAAAQIECBAgQIAAAQIECBAg&#10;QIAAAQIECBAgQIAAAQIECBAgQIAAAQIECBAgQIAAAQIECBAgQIAAAQIECBAgQIAAAQIECBAgQIAA&#10;AQIECBwngcJx2mfSbXPeeefFAw88kNnXpz/96bjooouiVCqNOqevry/e8pa3RLlcHjV/YXD+/Plx&#10;zjnnvHDb0Pc77rgjfvCDH4xZs2bNmjFzIQECBAgQIECAAIFDBXrLPYcOvXjf1tzx4vVUudi34aHM&#10;VovtJ0VTx8LMXECAAAECBKarQK2SxvbvD8W2/xqKtFL/KUvzcrHsbc3RccaMfduwfiwzj6tAWkvj&#10;mYdrsfn2auzf1fjWhZaIJRflY8kFSRRaco0voIIAAQIECBAgQIAAAQIECBAgQIAAAQIECBAgQIAA&#10;AQIECBAgQIAAAQIECBAgQIAAAQIECBAgQIAAAQIECBAgQIAAAQIECBAgQIAAAQIECBAgQIAAAQIE&#10;CBAgQIAAAQIECBAgQIAAAQIECBAgQIAAAQIECBAgQIAAAQIECBAgQIAAAQLHWWDGftLw1VdfHTfc&#10;cEMm9z333BOXX355fPe7342Ojo6D5u3bty+uuuqqePjhhw8aH+3mbW97WyRJMlo05tj69evj3e9+&#10;95hzngvXrFnzknNMIECAAAECBAgQIHCgQF+558Dbg67bSwf/7XtQOElv+jc8lNlZ68rXZWYCAgQI&#10;ECAwXQX2PFWJTf/fYAzuTOs+YlKMWHh5Uyy8rCmSYq7uOhMJHGuBNE3j2Z/VYtN/VWNgZ+O7FWdH&#10;LLk4H4vXJlFo9mw3LqiCAAECBAgQIECAAAECBAgQIECAAAECBAgQIECAAAECBAgQIECAAAECBAgQ&#10;IECAAAECBAgQIECAAAECBAgQIECAAAECBAgQIECAAAECBAgQIECAAAECBAgQIECAAAECBAgQIECA&#10;AAECBAgQIECAAAECBAgQIECAAAECBAgQIECAAIGJEihM1MYTve/FF18cZ5xxRjz22GOZrdx9991x&#10;zjnnxDvf+c5Ys2ZNVCqVuPPOO+PGG2+MDRs2ZNYdGPze7/3egbd1XT/xxBNx5ZVXxvbt28ecf9ZZ&#10;Z8WCBQvGnCMkQIAAAQIECBAgcKhAX7nn0KEX79tLHS9eT4WLWmUoBrb8PLPV2Stfl5kJCBAgQIDA&#10;dBOoDKTx9H+U49n7hhs6Wvur87H82uYodSYN1ZlM4FgL7PpFLTb+ZzX2bU8b3qowK2LpJflYcn4S&#10;+VKu4XoFBAgQIECAAAECBAgQIECAAAECBAgQIECAAAECBAgQIECAAAECBAgQIECAAAECBAgQIECA&#10;AAECBAgQIECAAAECBAgQIECAAAECBAgQIECAAAECBAgQIECAAAECBAgQIECAAAECBAgQIECAAAEC&#10;BAgQIECAAAECBAgQIECAAAECBAgQmGiBwkQ3MJH7f+ADH4jrrrtuzBbWr18fn/70p8eckxWeeuqp&#10;cemll2bFh40/t9enPvWp+PrXvx7VavWw/NCBD33oQ4cOuSdAgAABAgQIECDwkgK95Z7MOW2ljsxs&#10;Mgb7n/5lpJWhzNZmrzgrMxMQIECAAIHpJLD7oeHY/O1yVPamdR+rqSMXy69tjo4zZvRbhHV7mXj8&#10;BHp+XYsNt1Zj75b6n+cXuis0Ryy5OB9LLkyi0Jx7Ydh3AgQIECBAgAABAgQIECBAgAABAgQIECBA&#10;gAABAgQIECBAgAABAgQIECBAgAABAgQIECBAgAABAgQIECBAgAABAgQIECBAgAABAgQIECBAgAAB&#10;AgQIECBAgAABAgQIECBAgAABAgQIECBAgAABAgQIECBAgAABAgQIECBAgAABAgQITDmBGf3pw+9+&#10;97vj+uuvj8cff/yY/OD+6I/+KHK57A/B7erqim9+85vx8MMPP//15JNPRq1Wq6uXhQsXxtvf/va6&#10;5ppEgAABAgQIECBA4ECBvnLPgbcHXbeVOg66n+w3/Rseymyx+aRTojBrbmYuIECAAAEC00Gg3F2L&#10;Td8ajL5fVus+Ti6JOOmyplh0RVPkm7Lfu6p7QRMJHCWBPVtqseGWavQ+lTa8Yr4UseTCJJZcnI9i&#10;i+e6YUAFBAgQIECAAAECBAgQIECAAAECBAgQIECAAAECBAgQIECAAAECBAgQIECAAAECBAgQIECA&#10;AAECBAgQIECAAAECBAgQIECAAAECBAgQIECAAAECBAgQIECAAAECBAgQIECAAAECBAgQIECAAAEC&#10;BAgQIECAAAECBAgQIECAAAECBAhMOoHCpOvoODbU3NwcX/va12LNmjVRqVSO6s6LFy+O6667bsw1&#10;77333vjzP//zMedkhR/+8IejqakpKzZOgAABAgQIECBAIFOgd7AnM2svdWRmkzHYt/GRzLZmr3xd&#10;ZiYgQIAAAQJTXSCtpfHMXcPRdXM5akP1n2bOy/Jx8u+WomVhvv4iMwkcY4F9O9PYeGsldj2WNrxT&#10;MvIW6ZLzk1h6ST6Ks3MN1ysgQIAAAQIECBAgQIAAAQIECBAgQIAAAQIECBAgQIAAAQIECBAgQIAA&#10;AQIECBAgQIAAAQIECBAgQIAAAQIECBAgQIAAAQIECBAgQIAAAQIECBAgQIAAAQIECBAgQIAAAQIE&#10;CBAgQIAAAQIECBAgQIAAAQIECBAgQIAAAQIECBAgQIDAZBUoTNbGjldfq1atir/+67+OT3ziE0d1&#10;y8997nPR0tJyVNd8YbErr7wyPvzhD79w6zsBAgQIECBAgACBugXK1cEYrO7PnN9W6sjMJltQLQ/E&#10;/m2/ymyrdeXrMjMBAQIECBCYygID26ux8f8Oxr6na3Ufo9Cai2W/U4oTzi3WXWMigWMtMNibxqbb&#10;qrHjwZFnOW1st2Tkne1Fa5NYdlk+mkaeby8CBAgQIECAAAECBAgQIECAAAECBAgQIECAAAECBAgQ&#10;IECAAAECBAgQIECAAAECBAgQIECAAAECBAgQIECAAAECBAgQIECAAAECBAgQIECAAAECBAgQIECA&#10;AAECBAgQIECAAAECBAgQIECAAAECBAgQIECAAAECBAgQIECAAAECBAhMN4GRj3H1+vjHPx579uyJ&#10;z33uc0cF4/3vf3+84x3vOCprHbrIy1/+8vjmN78ZSZIcGrknQIAAAQIECBAg8JICvYM9mXMKuUK0&#10;Ns3JzCdbMLDlsYi0NnpbST5mLXv16JlRAgQIECAwRQXSahrb7xiKrbcORVqt/xAnrCnGst8pRWFW&#10;rv4iMwkcQ4GhfWlsuaMaW39Ua+hZfq6lXD5i0Zoklr0+H6W5nulj+GOyNAECBAgQIECAAAECBAgQ&#10;IECAAAECBAgQIECAAAECBAgQIECAAAECBAgQIECAAAECBAgQIECAAAECBAgQIECAAAECBAgQIECA&#10;AAECBAgQIECAAAECBAgQIECAAAECBAgQIECAAAECBAgQIECAAAECBAgQIECAAAECBAgQIECAAAEC&#10;EyxQmOD9J832n/3sZ2POnDnxV3/1V0fU0/nnnx833HDDEa2RVbx69er4xje+EW1tbVlTjBMgQIAA&#10;AQIECBAYU6Cv3JOZt5U6MrPJGOzb+LPMtmYtPj2SYnNmLiBAgAABAlNNYGBbNTZ+fTD2PV2ru/Xm&#10;Bbk4+X83x9xTvQVYN5qJx1SgUk6j665aPH1XNarlxrbKJREnnZvE8jfko7k911ix2QQIECBAgAAB&#10;AgQIECBAgAABAgQIECBAgAABAgQIECBAgAABAgQIECBAgAABAgQIECBAgAABAgQIECBAgAABAgQI&#10;ECBAgAABAgQIECBAgAABAgQIECBAgAABAgQIECBAgAABAgQIECBAgAABAgQIECBAgAABAgQIECBA&#10;gAABAgQIEJiCAj6d+IAf2ic+8Ym48MIL4wMf+ED8/Oc/PyCp7/J973tf/PM//3M0NTXVV1DnrObm&#10;5vjkJz8ZH/nIRyKfz9dZZRoBAgQIECBAgACBwwV6yz2HD/7PSHtzR2Y2GYN9Gx/ObGv2itdmZgIC&#10;BAgQIDCVBGrVNLbfPhTbbhuKtFpf57mRt48WvqEpFl3eFEkxV1+RWQSOoUCtksa2+2qx+Y5qDPc3&#10;uNHII7zgzCRWvDEfLSd4nhvUM50AAQIECBAgQIAAAQIECBAgQIAAAQIECBAgQIAAAQIECBAgQIAA&#10;AQIECBAgQIAAAQIECBAgQIAAAQIECBAgQIAAAQIECBAgQIAAAQIECBAgQIAAAQIECBAgQIAAAQIE&#10;CBAgQIAAAQIECBAgQIAAAQIECBAgQIAAAQIECBAgQIAAgSksUJjCvR+T1i+55JJ4+OGH41//9V/j&#10;a1/7Wtx///1Rq9XG3GvVqlXxp3/6p/H2t799zHnjCdesWRNf/vKX47TTThtPuRoCBAgQIECAAAEC&#10;Bwn0lXsOuj/wpq3UceDtpL6uDvbH4I71mT3OXnFWZiYgQIAAAQJTRWDflmps+MZg7N829ntTB56n&#10;dUU+Vry9FC0L8wcOuyYwIQJpLY1nHqrFptuqMZj9Z2hmb/NelYuVV+Zj9klJ5hwBAQIECBAgQIAA&#10;AQIECBAgQIAAAQIECBAgQIAAAQIECBAgQIAAAQIECBAgQIAAAQIECBAgQIAAAQIECBAgQIAAAQIE&#10;CBAgQIAAAQIECBAgQIAAAQIECBAgQIAAAQIECBAgQIAAAQIECBAgQIAAAQIECBAgQIAAAQIECBAg&#10;QIAAAQIEpqtAYboe7EjOVSgU4v3vf//zXzt27IjbbrstNm/eHM9d79mzJ4rFYrS1tcWyZcvi4osv&#10;jlWrVh3JdofVPrf261//+njLW94S7373uyNJfADvYValftsAAEAASURBVEgGCBAgQIAAAQIExiXQ&#10;W+7JrGsrdWRmky3Yt+nRkZbSUdvK5YvRsuT0UTODBAgQIEBgKgjUhtPYeutQbL9jKOtfd4cdI98c&#10;seQtpVhwfjFyudxhuQECx1tg1y9qseGWagw8M/rfbGP107YyFyv/Vz7alntfdCwnGQECBAgQIECA&#10;AAECBAgQIECAAAECBAgQIECAAAECBAgQIECAAAECBAgQIECAAAECBAgQIECAAAECBAgQIECAAAEC&#10;BAgQIECAAAECBAgQIECAAAECBAgQIECAAAECBAgQIECAAAECBAgQIECAAAECBAgQIECAAAECBAgQ&#10;IECAAAEC01ugML2Pd+SnO+mkk+K9733vkS80ygpz586NJElizpw58YpXvCIuv/zyuOKKK2L16tVR&#10;KPjRjEJmiAABAgQIECBA4AgF+so9mSu0lzoys8kW7Nv0SGZLLUtfGUmhKTMXECBAgACBySywd0Ml&#10;Nn5jMAZ3pnW32f7qfJz8v5ujqS2pu8ZEAsdKoHd9LTbcUo09m+t/hl/opXVRLlZclY95p3mWXzDx&#10;nQABAgQIECBAgAABAgQIECBAgAABAgQIECBAgAABAgQIECBAgAABAgQIECBAgAABAgQIECBAgAAB&#10;AgQIECBAgAABAgQIECBAgAABAgQIECBAgAABAgQIECBAgAABAgQIECBAgAABAgQIECBAgAABAgQI&#10;ECBAgAABAgQIECBAgACBmStQmLlHn/iTX3HFFTE0NBT5fH7im9EBAQIECBAgQIDAjBDoHezJPGd7&#10;qSMzm2zBvo2PZLY0++QzMzMBAQIECBCYrALVchpdN5bjmbuH624x3xKx/JrmOOHcYt01JhI4VgJ7&#10;t9Zi4y3V6P5V2vAWLSdErLgiH/Nfm0Qul2u4XgEBAgQIECBAgAABAgQIECBAgAABAgQIECBAgAAB&#10;AgQIECBAgAABAgQIECBAgAABAgQIECBAgAABAgQIECBAgAABAgQIECBAgAABAgQIECBAgAABAgQI&#10;ECBAgAABAgQIECBAgAABAgQIECBAgAABAgQIECBAgAABAgQIECBAgAABAgSmo0BhOh5qKp0pn89P&#10;pXb1SoAAAQIECBAgMMUFesvdmSdoK3VmZpMpqAz0RXnnxsyWWlecmZkJCBAgQIDAZBTY82QlNnxj&#10;MIa607rba39VPk5+e3M0tSV115hI4FgIDOxKY9N/VmPnI7WGl2+aG3HyunycdG4SST7XcL0CAgQI&#10;ECBAgAABAgQIECBAgAABAgQIECBAgAABAgQIECBAgAABAgQIECBAgAABAgQIECBAgAABAgQIECBA&#10;gAABAgQIECBAgAABAgQIECBAgAABAgQIECBAgAABAgQIECBAgAABAgQIECBAgAABAgQIECBAgAAB&#10;AgQIECBAgAABAgQITGeBwnQ+nLMRIECAAAECBAgQIHCwwJ5y78EDB9y1lzoOuJu8l/s2/SyzuVyx&#10;OVoWn5aZCwgQIECAwGQSqA6l8fR/lGPnPcN1t1WYFbHsmuY44Zxi3TUmEjgWAsMDaWz6r2psu7cW&#10;aa2xHQotI8/xpflYfGES+WKusWKzCRAgQIAAAQIECBAgQIAAAQIECBAgQIAAAQIECBAgQIAAAQIE&#10;CBAgQIAAAQIECBAgQIAAAQIECBAgQIAAAQIECBAgQIAAAQIECBAgQIAAAQIECBAgQIAAAQIECBAg&#10;QIAAAQIECBAgQIAAAQIECBAgQIAAAQIECBAgQIAAAQIECBAgMEMECjPknI5JgAABAgQIECBAYMYL&#10;9A/tjUpayXRoa27PzCZTsG/jI5ntzFr6qsjl/WdOJpCAAAECBCaNwN71ldjw9cEo70rr7qnzrEIs&#10;v7YUxTlJ3TUmEjjaArVqGlt/VIvNt1ejsr+x1ZNixJILk1h6aT6KLbnGis0mQIAAAQIECBAgQIAA&#10;AQIECBAgQIAAAQIECBAgQIAAAQIECBAgQIAAAQIECBAgQIAAAQIECBAgQIAAAQIECBAgQIAAAQIE&#10;CBAgQIAAAQIECBAgQIAAAQIECBAgQIAAAQIECBAgQIAAAQIECBAgQIAAAQIECBAgQIAAAQIECBAg&#10;QIDADBMozLDzOi4BAgQIECBAgACBGSvQW+7JPHtzoSVK+ebMfDIF+zY+ktnO7BVnZmYCAgQIECAw&#10;GQRqw2l03VyOHT8Yjkjr66g4Nxcn/14pOl5TrK/ALALHSODZR2ux4ZZK7N/V2Aa5JGLh6iSWr8tH&#10;aeR59iJAgAABAgQIECBAgAABAgQIECBAgAABAgQIECBAgAABAgQIECBAgAABAgQIECBAgAABAgQI&#10;ECBAgAABAgQIECBAgAABAgQIECBAgAABAgQIECBAgAABAgQIECBAgAABAgQIECBAgAABAgQIECBA&#10;gAABAgQIECBAgAABAgQIECBAgACBlxYovPQUMwgQIECAAAECBAgQmA4CfeWezGO0lzozs8kUDO/d&#10;HUO7n85safaKMzMzAQECBAgQmGiBga3VWP9/BmP/9lrdrZxwbiGWva05CrNyddeYSOBoC/RtqsX6&#10;G6uxZ3Pa8NILzkxixRX5aDnBM9wwngICBAgQIECAAAECBAgQIECAAAECBAgQIECAAAECBAgQIECA&#10;AAECBAgQIECAAAECBAgQIECAAAECBAgQIECAAAECBAgQIECAAAECBAgQIECAAAECBAgQIECAAAEC&#10;BAgQIECAAAECBAgQIECAAAECBAgQIECAAAECBAgQIECAAAECBGa0QGFGn/4IDz80NBRPPfVUdHV1&#10;xY4dO6K7uzv6+/uf/yqXy1GtVqNSqcTatWvjXe961xHuppwAAQIECBAgQIDAkQn0lrszF2gvdWRm&#10;kynYt+lnme0kTbOiZeGpmbmAAAECBAhMlEBaS2PHnUPRdfNQpNX6umjqyMWKtzdH2+nevqtPzKxj&#10;ITCwK42Nt1Ti2UfThpfvPC0XK6/KR+uipOFaBQQIECBAgAABAgQIECBAgAABAgQIECBAgAABAgQI&#10;ECBAgAABAgQIECBAgAABAgQIECBAgAABAgQIECBAgAABAgQIECBAgAABAgQIECBAgAABAgQIECBA&#10;gAABAgQIECBAgAABAgQIECBAgAABAgQIECBAgAABAgQIECBAgAABAgQIECAQ4ROOG3gK0jSNhx56&#10;KL73ve/FTTfdFI8++mhUKpWXXOE73/lOvOtd7zps3j333BPXXXddrF69Oi666KJ485vfHPPnzz9s&#10;ngECBAgQIECAAAECR0Ogr9ybuUxbqT0zm0zBvo2PZLYza/kZkUvymbmAAAECBAhMhEB5dy3Wf20w&#10;+jdU695+/tpiLLu6FPlSru4aEwkcTYHhfWlsur0a2+6tRVprbOW5y3Ox8n/lo31l0lih2QQIECBA&#10;gAABAgQIECBAgAABAgQIECBAgAABAgQIECBAgAABAgQIECBAgAABAgQIECBAgAABAgQIECBAgAAB&#10;AgQIECBAgAABAgQIECBAgAABAgQIECBAgAABAgQIECBAgAABAgQIECBAgAABAgQIECBAgAABAgQI&#10;ECBAgAABAgQIECBwkEDhoDs3hwkMDQ3F97///fje974XN954Y2zbtu2wOeMd2L59ezzxxBPPf331&#10;q1+NlpaWeO973xsf/vCH49RTTx3vsuoIECBAgAABAgQIjCrQO9g96vhzg+2lzsxsMgUDmx/NbGf2&#10;ijMzMwEBAgQIEJgIgWfvH47N3x6MWrm+3Zvac7Hinc3Rdpq37OoTM+toC9QqaXTdXYvNd1ajOtjY&#10;6i0nRKx8UyHmvzpprNBsAgQIECBAgAABAgQIECBAgAABAgQIECBAgAABAgQIECBAgAABAgQIECBA&#10;gAABAgQIECBAgAABAgQIECBAgAABAgQIECBAgAABAgQIECBAgAABAgQIECBAgAABAgQIECBAgAAB&#10;AgQIECBAgAABAgQIECBAgAABAgQIECBAgAABAgQIEBhVwKcdj8rym8F/+7d/i7/4i7+ITZs2jTHr&#10;6EX79++PL37xi/GlL30p3vve98bf//3fR2dn59HbwEoECBAgQIAAAQIzWqCv3JN5/rZSR2Y2WYLh&#10;/u4Y6t6a2c7sk8/MzAQECBAgQOB4Cgz312LjN8vR+1il7m1PWFOI5Vc3R74lV3eNiQSOpsDOn9Vi&#10;w82VGOxubNVCS8TydflYfH4SSd7z25ie2QQIECBAgAABAgQIECBAgAABAgQIECBAgAABAgQIECBA&#10;gAABAgQIECBAgAABAgQIECBAgAABAgQIECBAgAABAgQIECBAgAABAgQIECBAgAABAgQIECBAgAAB&#10;AgQIECBAgAABAgQIECBAgAABAgQIECBAgAABAgQIECBAgAABAgQIEMgWKGRHMzd55pln4tprr40f&#10;/vCHE4JQq9Xiy1/+ctx8883xhS98Id7xjndMSB82JUCAAAECBAgQmF4CfeXezAO1ldozs8kSDGx+&#10;LLOVpDQ7mk9amZkLCBAgQIDA8RLY82Ql1v+fwRjek9a1ZaE1Fyve0RwdZ3ibri4wk466wN6ttXjq&#10;P6rRt6G+Z/aFBnL5iMVrk1i+Lh/FWbkXhn0nQIAAAQIECBAgQIAAAQIECBAgQIAAAQIECBAgQIAA&#10;AQIECBAgQIAAAQIECBAgQIAAAQIECBAgQIAAAQIECBAgQIAAAQIECBAgQIAAAQIECBAgQIAAAQIE&#10;CBAgQIAAAQIECBAgQIAAAQIECBAgQIAAAQIECBAgQIAAAQIECBAgQIAAgaMk4JOPD4F88skn44or&#10;roiNGzcekhz/2507d8Y73/nOuOOOO+KLX/xiFAp+XMf/p2BHAgQIECBAgMD0Eegt92Qepr3UkZlN&#10;lmBgy2OZrcxa+qrI5ZLMXECAAAECBI61QFpNY+utQ7Ht9qGItL7d2s8oxIq3l6I4x7/D6hMz62gK&#10;lPeksfHWaux4sFb3M/vC/vNfm8TKq/LRMi/3wpDvBAgQIECAAAECBAgQIECAAAECBAgQIECAAAEC&#10;BAgQIECAAAECBAgQIECAAAECBAgQIECAAIH/n717j7K7ru+F/9mXmT2zc5mZXLjkfoMkQKhIuUrV&#10;86jUC9eiIj5aFR/qg8ue5eM65Sy76lrtavsHyyN2FX2kjwWFKkWsB7FUkYPWqhzlSIsYIJCEwOQC&#10;SUgylyQzs2f25UnSxhPMfGfvwGQumdd0zZq9v+/P9/v5fF/8lpnuf4YAAQIECBAgQIAAAQIECBAg&#10;QIAAAQIECBAgQIAAAQIECBAgQIAAAQIECBAgQIAAAQIECBAgQIAAAQIECBAgQIAAAQIECBAgQIAA&#10;AQIECIyyQH6Uz5vUxz366KNx2WWXxa5duybUPW6//fZ46aWX4t57741p06ZNqNkMQ4AAAQIECBAg&#10;MDkEqrVq7B3sSQ7b1jIrmU2UoK/zyeQoxcVrkpmAAAECBAgcb4HS7mo8d1d/7Hu+2lCrbCFi8e+1&#10;xNyLmhqqV0RgNAWq5Vps+XE1Nv+gEpXSsZ3ctjQTyy/LxczF2WPbqJoAAQIECBAgQIAAAQIECBAg&#10;QIAAAQIECBAgQIAAAQIECBAgQIAAAQIECBAgQIAAAQIECBAgQIAAAQIECBAgQIAAAQIECBAgQIAA&#10;AQIECBAgQIAAAQIECBAgQIAAAQIECBAgQIAAAQIECBAgQIAAAQIECBAgQIAAAQIECBAgQIAAAQIE&#10;jlkgf8w7TtANP//5z+Mtb3lL9PX1Tcgbfve7341rrrkmvve970Umk5mQMxqKAAECBAgQIEBg4gr0&#10;lrqjduD/Ul9tzW2paEKsVwb2x8COTclZpi1ek8wEBAgQIEDgeArsemwoOu8diMpAY12mL8vF8g+2&#10;RGF2trENqgiMosDLv6rGcw+UY2DPsR3aOjdi2bvyMfcsz+2xyakmQIAAAQIECBAgQIAAAQIECBAg&#10;QIAAAQIECBAgQIAAAQIECBAgQIAAAQIECBAgQIAAAQIECBAgQIAAAQIECBAgQIAAAQIECBAgQIAA&#10;AQIECBAgQIAAAQIECBAgQIAAAQIECBAgQIAAAQIECBAgQIAAAQIECBAgQIAAAQIECBAgQIDAqxfI&#10;v/qtJ87OUqkUH/nIR6Kvr29CX+r73/9+fPazn42bbrppQs9pOAIECBAgQIAAgYkn0F3qSg41vWlm&#10;5LIT+/816Nvy5IH5a8PeIZNripZ5pw+bWSRAgAABAsdLoNJfixe+ORC7Hys31CKTi5j/zuY49S3N&#10;kclmGtqjiMBoCezfXo0N365E98bhf59K9WmaFrHk0lycemE2sjnPbcrJOgECBAgQIECAAAECBAgQ&#10;IECAAAECBAgQIECAAAECBAgQIECAAAECBAgQIECAAAECBAgQIECAAAECBAgQIECAAAECBAgQIECA&#10;AAECBAgQIECAAAECBAgQIECAAAECBAgQIECAAAECBAgQIECAAAECBAgQIECAAAECBAgQIECAAAEC&#10;BI6HQP54HDrZzvyzP/uzeOaZZ4557JaWlli9enWsWbMm5syZE7fccssxnbFw4cI46aSTYufOnQ3v&#10;+5M/+ZN485vfHOeff37DexQSIECAAAECBAgQ6Cl1JRHaCx3JbKIEfZ1rk6O0Llgd2VxTMhcQIECA&#10;AIHRFtj3fCU23tkfg3tqDR3dcko2VnyoJYrzcw3VKyIwWgJDfbV44fuV2PY/qxGNPa6HWmcOPKoL&#10;LsnG4rflIt+SGa1xnEOAAAECBAgQIECAAAECBAgQIECAAAECBAgQIECAAAECBAgQIECAAAECBAgQ&#10;IECAAAECBAgQIECAAAECBAgQIECAAAECBAgQIECAAAECBAgQIECAAAECBAgQIECAAAECBAgQIECA&#10;AAECBAgQIECAAAECBAgQIECAAAECBAgQIECAAAECxyCQP4baE7L08ccfj89+9rMN361YLMa1114b&#10;N9xwQ5x//vmRy/37H5bevn173HLLLQ2fc7Dwoosuii1btsR9990XX/ziF+MnP/lJ3f1DQ0Nx3XXX&#10;xcG5Z86cWbdeAQECBAgQIECAAIGDAj2l7iREW0t7Mpsowf7OtclRpi1ek8wEBAgQIEBgNAVqtVq8&#10;9PBgbP2nwYhqYyfPvagpFl9TiGxzprENqgiMgkC1UosXf1aNF75fiXL/sR0458xMLL88H61zPLPH&#10;JqeaAAECBAgQIECAAAECBAgQIECAAAECBAgQIECAAAECBAgQIECAAAECBAgQIECAAAECBAgQIECA&#10;AAECBAgQIECAAAECBAgQIECAAAECBAgQIECAAAECBAgQIECAAAECBAgQIECAAAECBAgQIECAAAEC&#10;BAgQIECAAAECBAgQIECAAAECoyuQHd3jJt9pH/3oR6NcLtcdfNasWXHrrbfGiy++GHfccUdcdNFF&#10;kcvl6u6rV9Dc3BzXXntt/PjHP47bbrstisVivS2xadOm+PM///O6dQoIECBAgAABAgQIHBboLnUd&#10;fnnUz/bCrKPWJtJCdagUAy+uT45UXLQmmQkIECBAgMBoCQz1VuPZL/XH1n8cjKjWPzXXGrHiIy2x&#10;9LqWyDZn6m9QQWCUBHY/U43HPjcUG79diXJ/44dOOzUTv/WxfJz1kaZoneOZbVxOJQECBAgQIECA&#10;AAECBAgQIECAAAECBAgQIECAAAECBAgQIECAAAECBAgQIECAAAECBAgQIECAAAECBAgQIECAAAEC&#10;BAgQIECAAAECBAgQIECAAAECBAgQIECAAAECBAgQIECAAAECBAgQIECAAAECBAgQIECAAAECBAgQ&#10;IECAAAECBI6PQPb4HDs5Tv3pT38ajz/+eN1hL7jggkN1n/jEJ6Ktra1u/ast+NjHPnaoz1lnnVX3&#10;iK997WtRqVTq1ikgQIAAAQIECBAgcFCgp7QnCdFW6EhmEyHo3/ZM1Krl4UfJZKN14RnDZ1YJECBA&#10;gMAoCfQ8W461N/dF7zONfRYzfWkuzvqv02LWOU2jNIFjCNQX2L+zFr/626FY+7fl6NtZv/5wRdP0&#10;iNPfnYvf/n/y0XHalP64+DCJnwQIECBAgAABAgQIECBAgAABAgQIECBAgAABAgQIECBAgAABAgQI&#10;ECBAgAABAgQIECBAgAABAgQIECBAgAABAgQIECBAgAABAgQIECBAgAABAgQIECBAgAABAgQIECBA&#10;gAABAgQIECBAgAABAgQIECBAgAABAgQIECBAgAABAgQIEJgQAvkJMcU4DXHXXXfV7fyBD3wg7rjj&#10;jmhqGps/KH366afHQw89FBdddFF0dnYm59u+ffuhune84x3JGgEBAgQIECBAgACBwwLdpa7DL4/6&#10;2V7oOGptIi3s7/xVcpyWU1dErrk1mQsIECBAgMBrEahVa7HtwcF48fuDEbUGTspEzH97c8z73ebI&#10;ZA+88UVgDASG+mrxwkOVePF/VqNWbbxhJhux4Heysfhtuci3eF4bl1NJgAABAgQIECBAgAABAgQI&#10;ECBAgAABAgQIECBAgAABAgQIECBAgAABAgQIECBAgAABAgQIECBAgAABAgQIECBAgAABAgQIECBA&#10;gAABAgQIECBAgAABAgQIECBAgAABAgQIECBAgAABAgQIECBAgAABAgQIECBAgAABAgQIECBAgACB&#10;sRHIj02biddlYGAg7r333hEHW7NmTXz5y1+OpqamEetGOzz11FPjwQcfjAsuuCB6e3uTx995553x&#10;jne8I5kLCBAgQIAAAQIECBwW6Cl1H3551M+2QvtRaxNpoa9zbXKcaYvWJDMBAQIECBB4LQJDvdXY&#10;eOdA7N1QaeiY5lmZWP6h1pixNNdQvSICr1WgVq3Fiz+rxvMPVqLcf2ynzVqViRVX5qM4N3NsG1UT&#10;IECAAAECBAgQIECAAAECBAgQIECAAAECBAgQIECAAAECBAgQIECAAAECBAgQIECAAAECBAgQIECA&#10;AAECBAgQIECAAAECBAgQIECAAAECBAgQIECAAAECBAgQIECAAAECBAgQIECAAAECBAgQIECAAAEC&#10;BAgQIECAAAECBAgQIECAwJgJ5Mes0wRrdP/990dPT09yqtbW1rjnnnuipaUlWXM8g1WrVsWnP/3p&#10;Q9+pPofv0NbWliqxToAAAQIECBAgQOCQQE+pKynRVuhIZuMd1KqV6Nu6LjlGcfHZyUxAgAABAgRe&#10;rUDvhnI899WBGNpba+iI2efmY8l7WyLXmmmoXhGB1yrQ/Xw1Nt5XiX0vNvaMHu7XOidixRX5mH1G&#10;9vCSnwQIECBAgAABAgQIECBAgAABAgQIECBAgAABAgQIECBAgAABAgQIECBAgAABAgQIECBAgAAB&#10;AgQIECBAgAABAgQIECBAgAABAgQIECBAgAABAgQIECBAgAABAgQIECBAgAABAgQIECBAgAABAgQI&#10;ECBAgAABAgQIECBAgAABAgQIECAwQQWm7F+i/cY3vjHif5IPf/jDccYZZ4xYc7zDT37yk7Fw4cJk&#10;m4GBgfjRj36UzAUECBAgQIAAAQIEDgoMVYdi/9C+JEZ7YVYyG++g/6UNURsaSI5RXHRWMhMQIECA&#10;AIFjFajVarHt+6V45gv9MbS3Vnd7tili6XUtsfxDrZFrzdStV0DgtQqUemvx9NfL8csvlmPfi/Wf&#10;0cP9ci0Ryy/PxXl/1BSzz5iyHwkf5vCTAAECBAgQIECAAAECBAgQIECAAAECBAgQIECAAAECBAgQ&#10;IECAAAECBAgQIECAAAECBAgQIECAAAECBAgQIECAAAECBAgQIECAAAECBAgQIECAAAECBAgQIECA&#10;AAECBAgQIECAAAECBAgQIECAAAECBAgQIECAAAECBAgQIECAAAECk0IgPymmPA5Drl+/fsRTP/CB&#10;D4yYj0XY0tISf/AHfxCf+cxnku02b96czAQECBAgQIAAAQIEDgr0lrqTENlMNqY3z0jm4x30da5N&#10;jlCYuzjyxZnJXECAAAECBI5FYGhfNTbdNRA9z1Qa2tY6LxsrPtISrSfnGqpXROC1CFQrtdj642p0&#10;PlyJSukYTspEzLswG0venovmaQfe+CJAgAABAgQIECBAgAABAgQIECBAgAABAgQIECBAgAABAgQI&#10;ECBAgAABAgQIECBAgAABAgQIECBAgAABAgQIECBAgAABAgQIECBAgAABAgQIECBAgAABAgQIECBA&#10;gAABAgQIECBAgAABAgQIECBAgAABAgQIECBAgAABAgQIECBAgACBSSOQnzSTjvKgnZ2dyROXLVsW&#10;F198cTIfy+Cd73xnfOYzn0m23LZtWzITECBAgAABAgQIEDgo0F3ak4SY2dwe2Uw2mY930Ne5NjlC&#10;cdGaZCYgQIAAAQLHIrD3uXJs/OpADPXUGto29+KmWHxNIbJNmYbqFRF4LQJ7nq3Ghm+Xo//lYzul&#10;47RMLL8iF9NPnbi/6x3bjVQTIECAAAECBAgQIECAAAECBAgQIECAAAECBAgQIECAAAECBAgQIECA&#10;AAECBAgQIECAAAECBAgQIECAAAECBAgQIECAAAECBAgQIECAAAECBAgQIECAAAECBAgQIECAAAEC&#10;BAgQIECAAAECBAgQIECAAAECBAgQIECAAAECBAgQIEBgagnkp9Z1//22XV1dsW/fvuTVL7nkkmQ2&#10;1sE555wTJ598cuzYsWPY1lu3bh123SIBAgQIECBAgACBwwI9pe7DL4/62VZoP2ptoizUarXo2/Jk&#10;cpzi4jXJTECAAAECBBoROPhvzfYfDMaWBwYjqvV3ZJsjll7XErPPbapfrILAaxTo31OL575Tjl1P&#10;1o7ppNY5Ecsvz8ecM7PHtE8xAQIECBAgQIAAAQIECBAgQIAAAQIECBAgQIAAAQIECBAgQIAAAQIE&#10;CBAgQIAAAQIECBAgQIAAAQIECBAgQIAAAQIECBAgQIAAAQIECBAgQIAAAQIECBAgQIAAAQIECBAg&#10;QIAAAQIECBAgQIAAAQIECBAgQIAAAQIECBAgQIAAAQIECEwsgfzEGmdspuns7Byx0bx580bMxzLM&#10;ZDKxbNmy2LFjx7Btt27dOuy6RQIECBAgQIAAAQKHBboHug6/POpne6HjqLWJslB6uTMq/XuT40xb&#10;vCaZCQgQIECAQD2B8v5abPpaf3Q/ValXeihvPTUbK65vjdaTsw3VKyLwagUqQ7XY8s/V2PzDSlTL&#10;jZ+SK0QseVsu5v9ONrK5TOMbVRIgQIAAAQIECBAgQIAAAQIECBAgQIAAAQIECBAgQIAAAQIECBAg&#10;QIAAAQIECBAgQIAAAQIECBAgQIAAAQIECBAgQIAAAQIECBAgQIAAAQIECBAgQIAAAQIECBAgQIAA&#10;AQIECBAgQIAAAQIECBAgQIAAAQIECBAgQIAAAQIECBAgQIDAhBTIT8ipjvNQg4ODI3Y49dRTR8zH&#10;Ojz55JOTLbdu3ZrMBAQIECBAgAABAgQOCvSUupIQbYWOZDbeQd/mJ5MjNLWdHE0z5yZzAQECBAgQ&#10;GElg3wuV2PiV/hjsqo1U9utszoX5WPLulsg2Z3695gWB4yGw68lqbLy/HAPpX9+GbXvyudlY9q5c&#10;FGZ6RocFskiAAAECBAgQIECAAAECBAgQIECAAAECBAgQIECAAAECBAgQIECAAAECBAgQIECAAAEC&#10;BAgQIECAAAECBAgQIECAAAECBAgQIECAAAECBAgQIECAAAECBAgQIECAAAECBAgQIECAAAECBAgQ&#10;IECAAAECBAgQIECAAAECBAgQIECAAIFJKJCfhDO/5pF7e3tHPGPGjBkj5mMdTp8+Pdly27ZtyUxA&#10;gAABAgQIECBA4KBAT6krCdFemJXMxjvo27w2OUJx0VnJTECAAAECBEYS2PHTwdj8rVLUKiNV/XuW&#10;bYpY/N6WmHvBgRe+CBxHgYHuWmy8rxy7nqodU5fp8zNx2tW5aFuSPaZ9igkQIECAAAECBAgQIECA&#10;AAECBAgQIECAAAECBAgQIECAAAECBAgQIECAAAECBAgQIECAAAECBAgQIECAAAECBAgQIECAAAEC&#10;BAgQIECAAAECBAgQIECAAAECBAgQIECAAAECBAgQIECAAAECBAgQIECAAAECBAgQIECAAAECBAgQ&#10;IEBg4gvkJ/6Ioz/hSSedNOKhu3fvHjEf67C7uzvZcmBgIJkJCBAgQIAAAQIECBwU6C51JSHaWtqT&#10;2XgHfZufTI5QXLwmmQkIECBAgMBwAtWhWrxw70DserQ8XHzUWsvJ2VhxfUsUT80dlVkgMFoCtWot&#10;tj1Sjee/V4nKYOOn5osRS9+ei3kXZiOTzTS+USUBAgQIECBAgAABAgQIECBAgAABAgQIECBAgAAB&#10;AgQIECBAgAABAgQIECBAgAABAgQIECBAgAABAgQIECBAgAABAgQIECBAgAABAgQIECBAgAABAgQI&#10;ECBAgAABAgQIECBAgAABAgQIECBAgAABAgQIECBAgAABAgQIECBAgAABAgQITBqB/KSZdBQHPeWU&#10;U0Y8bdu2bSPmYx3u2LEj2XLGjBnJTECAAAECBAgQIEDgoEB3qSsJ0VboSGbjGQz1vhxDPTuTIxQX&#10;nZXMBAQIECBA4DcFSl3V2Pi3/bF/S/U3o2Hfzz4vH0ve2xK5QmbY3CKB0RDo3VyN9d+qxL5ttcaP&#10;O/BIzrswG0vfkYumouezcTiVBAgQIECAAAECBAgQIECAAAECBAgQIECAAAECBAgQIECAAAECBAgQ&#10;IECAAAECBAgQIECAAAECBAgQIECAAAECBAgQIECAAAECBAgQIECAAAECBAgQIECAAAECBAgQIECA&#10;AAECBAgQIECAAAECBAgQIECAAAECBAgQIECAAAECBAgQmHwC+ck38mufeM6cOZHL5aJSqQx72A9/&#10;+MNh18djsVqtxqZNm5KtlyxZkswEBAgQIECAAAECBA4K9JS6khDthY5kNp7B/s61yfa51hlRmLMo&#10;mQsIECBAgMCRAr3ry7HxqwNR3lc7cnnY15kDn5QtfnchTrq4edjcIoHREBjqr8Xz363Eiz+vRtR/&#10;LH/dcubiTJz2e7mYMT/76zUvCBAgQIAAAQIECBAgQIAAAQIECBAgQIAAAQIECBAgQIAAAQIECBAg&#10;QIAAAQIECBAgQIAAAQIECBAgQIAAAQIECBAgQIAAAQIECBAgQIAAAQIECBAgQIAAAQIECBAgQIAA&#10;AQIECBAgQIAAAQIECBAgQIAAAQIECBAgQIAAAQIECBAgQODEFTjwZ5en3lc2m425c+fG9u3bh738&#10;r371q3jhhRdiyZIlw+Zjufizn/0sdu/enWw5EWZMDicgQIAAAQIECBAYd4GB8kCUKgPJOdoKHcls&#10;PIO+zU8m2xcXnRWZTCaZCwgQIECAwGGB7f88GJvvL0VUD6+kf7bMzcSK61ujOD+XLpIQeI0C2x+r&#10;xHMPVGJoX+MHNc+IWPauXJx8btbvQI2zqSRAgAABAgQIECBAgAABAgQIECBAgAABAgQIECBAgAAB&#10;AgQIECBAgAABAgQIECBAgAABAgQIECBAgAABAgQIECBAgAABAgQIECBAgAABAgQIECBAgAABAgQI&#10;ECBAgAABAgQIECBAgAABAgQIECBAgAABAgQIECBAgAABAgQIECBAgMCkF8hO+hu8ygtccMEFI+68&#10;7bbbRszHKvzOd74zYqslS5aMmAsJECBAgAABAgSmtkBPqSsJkM82xbSm6cl8PIO+zU8m2xcXnZXM&#10;BAQIECBA4KBAdbAWz93ZH5vvKx14U99k1uvyceYfTYvi/Fz9YhUEXoXA/h21+OWXhuKZeyoxtK+x&#10;AzIHPrld8KZsnP9fm+KU385FJpNpbKMqAgQIECBAgAABAgQIECBAgAABAgQIECBAgAABAgQIECBA&#10;gAABAgQIECBAgAABAgQIECBAgAABAgQIECBAgAABAgQIECBAgAABAgQIECBAgAABAgQIECBAgAAB&#10;AgQIECBAgAABAgQIECBAgAABAgQIECBAgAABAgQIECBAgAABAgQIEDghBA78mdup+XXVVVeNePG/&#10;+qu/ihdeeGHEmuMd7tmzJ26//fYR27zuda8bMRcSIECAAAECBAhMbYHu0p4kQHuhI5mNZ1Dp3xul&#10;nc8nRyguWpPMBAQIECBAoLSnGk9/vi92/2u5PkYmYuGVhVhxfWvkWg688UVglAUqg7XY9N1yPPa5&#10;oeh+rtbw6TMWZeLcT+ZjxeX5yHs2G3ZTSIAAAQIECBAgQIAAAQIECBAgQIAAAQIECBAgQIAAAQIE&#10;CBAgQIAAAQIECBAgQIAAAQIECBAgQIAAAQIECBAgQIAAAQIECBAgQIAAAQIECBAgQIAAAQIECBAg&#10;QIAAAQIECBAgQIAAAQIECBAgQIAAAQIECBAgQIAAAQIECBAgQIAAgRNJIH8iXeZY7nLZZZdFLpeL&#10;SqUy7LZSqRQ33nhjPPDAA4fqhi06zouf/vSnY/fu3cku+Xw+rrzyymQuIECAAAECBAgQINBT6k4i&#10;tBXak9l4Bn1bnkq2z+QL0XrqaclcQIAAAQJTW6B3Yzk23jEQ5X21uhD5aZlY/uGWaFs5ZT8eq2uk&#10;4LUJ7HqqGhu/XY6BrsbPybVELHtHLuZdlI1MNtP4RpUECBAgQIAAAQIECBAgQIAAAQIECBAgQIAA&#10;AQIECBAgQIAAAQIECBAgQIAAAQIECBAgQIAAAQIECBAgQIAAAQIECBAgQIAAAQIECBAgQIAAAQIE&#10;CBAgQIAAAQIECBAgQIAAAQIECBAgQIAAAQIECBAgQIAAAQIECBAgQIAAAQIECBAgcMIJZE+4GzV4&#10;oTlz5sQll1wyYvWDDz4Yn/jEJ0asOV7hvffeG1/+8pdHPP4tb3lLzJ49e8QaIQECBAgQIECAwNQW&#10;6Cl1JQHaCh3JbDyDvs1PJtu3LlgVmVw+mQsIECBAYOoK7PjpYDz7hf4o76vVRSguzMaZf1SMtpX+&#10;TamLpeCYBQa6arH2K0Px5FfKMZD+Veyoc+f+VjbOv6kp5r8hF5ls5qjcAgECBAgQIECAAAECBAgQ&#10;IECAAAECBAgQIECAAAECBAgQIECAAAECBAgQIECAAAECBAgQIECAAAECBAgQIECAAAECBAgQIECA&#10;AAECBAgQIECAAAECBAgQIECAAAECBAgQIECAAAECBAgQIECAAAECBAgQIECAAAECBAgQIECAAAEC&#10;BAhMLYEp/VeYP/KRj8S//Mu/jPhf/Lbbbotp06bFzTffHLlcbsTa0Qq/8pWvxA033BC12sh/UPs9&#10;73nPaLV0DgECBAgQIECAwAkq0F3qSt6srdCRzMYz2N+5Ntl+2qKzkpmAAAECBKamQLVSi83/UIqd&#10;jww1BDD7vHwsfV9LZJsyDdUrItCowMFnceuPq/HCQ5WoNvY4Hjq6dU7Eab+Xj1mnZxttpY4AAQIE&#10;CBAgQIAAAQIECBAgQIAAAQIECBAgQIAAAQIECBAgQIAAAQIECBAgQIAAAQIECBAgQIAAAQIECBAg&#10;QIAAAQIECBAgQIAAAQIECBAgQIAAAQIECBAgQIAAAQIECBAgQIAAAQIECBAgQIAAAQIECBAgQIAA&#10;AQIECBAgQIAAAQIEpoDAlP6rt7//+78f5513Xt3/zJ/73Ofi0ksvjZ07d9atfS0FTzzxRFx77bXx&#10;0Y9+NCqVyohHLViwIK677roRa4QECBAgQIAAAQIEekpdSYT2QkcyG6+gWh6MgRfXJ9sXF61JZgIC&#10;BAgQmHoCQ3ur8ewX+2PnI0P1L3/gU7BF1xRi+QdbI9uUqV+vgsAxCPRursa//lU5Nv1TJaoNPI4H&#10;j87mI5Zcmovz/ktTzDp9Sn9MewzSSgkQIECAAAECBAgQIECAAAECBAgQIECAAAECBAgQIECAAAEC&#10;BAgQIECAAAECBAgQIECAAAECBAgQIECAAAECBAgQIECAAAECBAgQIECAAAECBAgQIECAAAECBAgQ&#10;IECAAAECBAgQIECAAAECBAgQIECAAAECBAgQIECAAAECBAgQIDB1BKb0X77NZDLx13/913HwZ72v&#10;H/7wh7Fq1ar4i7/4i9i7d2+98mPKH3300bjiiivinHPOiXvvvTdqtVrd/Z/97GejWCzWrVNAgAAB&#10;AgQIECAwtQV6Sl1JgPZCRzIbr6B/2zNRq5aHb5/JRuvCM4bPrBIgQIDAlBPo21aJp/5bX+zdWKl7&#10;9/yMTKz+w9Y45U3NdWsVEDgWgfJALTbcV45/u7Uc+1+q/5ne4bNnrczEef+lKZZcmotsvv5nk4f3&#10;+UmAAAECBAgQIECAAAECBAgQIECAAAECBAgQIECAAAECBAgQIECAAAECBAgQIECAAAECBAgQIECA&#10;AAECBAgQIECAAAECBAgQIECAAAECBAgQIECAAAECBAgQIECAAAECBAgQIECAAAECBAgQIECAAAEC&#10;BAgQIECAAAECBAgQIECAAAECU0cgP3WuOvxNL7zwwvjgBz8Yd9111/AFR6x2dXXFZz7zmfj85z8f&#10;V199dbzzne+Mt771rTFz5swjquq/fPnll2PDhg3x7LPPxt133x0PP/xw/U1HVFxyySXxvve974gV&#10;LwkQIECAAAECBAgML9A90DV8cGC1rdCRzMYr6Nv8ZLJ1yynLI9fcmswFBAgQIDB1BPY8PhSbvj4Q&#10;1cH6dy4uyMZpN7RGoSNbv1gFgWMQ2PVUNTb893KUehrf1HzgY8QVV+bjpN/yPDauppIAAQIECBAg&#10;QIAAAQIECBAgQIAAAQIECBAgQIAAAQIECBAgQIAAAQIECBAgQIAAAQIECBAgQIAAAQIECBAgQIAA&#10;AQIECBAgQIAAAQIECBAgQIAAAQIECBAgQIAAAQIECBAgQIAAAQIECBAgQIAAAQIECBAgQIAAAQIE&#10;CBAgQIAAAQJTUyA/Na/9ylvfcsst8Ytf/CLWrVv3yiDxbs+ePXH77bcf+s5kMjF37txoa2tLVEds&#10;3749PvjBD8b69esPfXd3dydr6wXFYjG++MUv1iuTEyBAgAABAgQIEDgk0DOY/t2zrdAx4ZT6Otcm&#10;ZyouWpPMBAQIECAwdQS2/lMpXvz+YEMXnvX6fCx7f0tkmzMN1Ssi0IhAqbcWG+4rx661tUbKD9Vk&#10;shHzL8nGkt/NRb7geWwYTiEBAgQIECBAgAABAgQIECBAgAABAgQIECBAgAABAgQIECBAgAABAgQI&#10;ECBAgAABAgQIECBAgAABAgQIECBAgAABAgQIECBAgAABAgQIECBAgAABAgQIECBAgAABAgQIECBA&#10;gAABAgQIECBAgAABAgQIECBAgAABAgQIECBAgAABAgSmsEB+Ct/911efPXt2PPTQQ3HJJZdEZ2fn&#10;r9cbeVGr1WLnzp2Hvkeq/9rXvjZS3FCWy+XinnvuibPPPruhekUECBAgQIAAAQJTW2D/0L4oV4eS&#10;CG2FjmQ2HkGtVo2+reuSractOiuZCQgQIEBgagj0rq/E/u8P1r9sJmLBZc0x722F+rUqCDQocPBz&#10;wBd/Vo1N361EZaDBTQfKZi7OxOnX5GL6vGzjm1QSIECAAAECBAgQIECAAAECBAgQIECAAAECBAgQ&#10;IECAAAECBAgQIECAAAECBAgQIECAAAECBAgQIECAAAECBAgQIECAAAECBAgQIECAAAECBAgQIECA&#10;AAECBAgQIECAAAECBAgQIECAAAECBAgQIECAAAECBAgQIECAAAECBAgQIECAwJQXyE95gf8AWLBg&#10;QTz88MNxySWXxI4dOyYky6233hqXX375hJzNUAQIECBAgAABAhNPoKfUlRyqkGuJlnxLMh+PoPRy&#10;Z1RL+5Oti4vOSmYCAgQIEJgaAoNdtboXzR74523Fh1qj/Uwfe9XFUtCwQP/uWjzzjXL0bKr/DB4+&#10;NN8aseyyXJx6fjYymczhZT8JECBAgAABAgQIECBAgAABAgQIECBAgAABAgQIECBAgAABAgQIECBA&#10;gAABAgQIECBAgAABAgQIECBAgAABAgQIECBAgAABAgQIECBAgAABAgQIECBAgAABAgQIECBAgAAB&#10;AgQIECBAgAABAgQIECBAgAABAgQIECBAgAABAgQIECBAgEBDAv5S8xFMK1asiIceeiiuuOKK6Ozs&#10;PCIZ/5d/+qd/GjfeeOP4D2ICAgQIECBAgACBSSPQXepKztpe6Ehm4xX0bXk62bqp49TIT594MycH&#10;FhAgQIDAuAgU5mbi9Btao/WU3Lj01/TEE6jVarHtkWps+m4lqoON3++kc7Kx4opcNM/INL5JJQEC&#10;BAgQIECAAAECBAgQIECAAAECBAgQIECAAAECBAgQIECAAAECBAgQIECAAAECBAgQIECAAAECBAgQ&#10;IECAAAECBAgQIECAAAECBAgQIECAAAECBAgQIECAAAECBAgQIECAAAECBAgQIECAAAECBAgQIECA&#10;AAECBAgQIECAAAECBAgQOEIgf8RrLw8InH322fHEE0/Exz/+8bj77rvH3aS9vT2++tWvxpVXXjnu&#10;sxiAAAECBAgQIEBgcgl0D3QlB24rdCSz8Qr6tzyVbF1ceGYyExAgQIAAgYMCM1flYsWHWyNfzAAh&#10;MCoCfbtq8ey95ejZVGv4vJZZEadfk49ZK7MN71FIgAABAgQIECBAgAABAgQIECBAgAABAgQIECBA&#10;gAABAgQIECBAgAABAgQIECBAgAABAgQIECBAgAABAgQIECBAgAABAgQIECBAgAABAgQIECBAgAAB&#10;AgQIECBAgAABAgQIECBAgAABAgQIECBAgAABAgQIECBAgAABAgQIECBAgAABAgSGE8gPtzjV19ra&#10;2uLrX/96vOtd74qPf/zj0dPTMy4k5557bnzzm9+MpUuXjkt/TQkQIECAAAECBCa3QE+pK3mB9kJH&#10;MhuvoG/L08nWxYVnJDMBAQIECBA45T81xcIrC5HJZmAQeM0C1UottvyoGp3/oxLVcoPHHXj0Fr4x&#10;G0t+Nxe5Zs9hg2rKCBAgQIAAAQIECBAgQIAAAQIECBAgQIAAAQIECBAgQIAAAQIECBAgQIAAAQIE&#10;CBAgQIAAAQIECBAgQIAAAQIECBAgQIAAAQIECBAgQIAAAQIECBAgQIAAAQIECBAgQIAAAQIECBAg&#10;QIAAAQIECBAgQIAAAQIECBAgQIAAAQIECBAgQGAEgewI2ZSP3v/+98fatWvjE5/4REybNm3MPObN&#10;mxc333xzPPLII7F06dIx66sRAQIECBAgQIDAiSXQU+pKXqit0JHMxiMo9/XE4J5tydbFBWckMwEB&#10;AgQITF2BTD5i2QdaYtHVLZHJZqYuhJuPmkBPZzX+9fPleP57laiWGzt2+oJMnPvJfCy/PB+5Zs9h&#10;Y2qqCBAgQIAAAQIECBAgQIAAAQIECBAgQIAAAQIECBAgQIAAAQIECBAgQIAAAQIECBAgQIAAAQIE&#10;CBAgQIAAAQIECBAgQIAAAQIECBAgQIAAAQIECBAgQIAAAQIECBAgQIAAAQIECBAgQIAAAQIECBAg&#10;QIAAAQIECBAgQIAAAQIECBAgQKCeQLZewVTPFy5cGLfeemts3bo1br755liwYMFxI1m9enXcfvvt&#10;8fzzz8dNN90UhULhuPVyMAECBAgQIECAwIkv0FPqSl6yvaUjmY1H0L/l6WTbbHNrFE5akswFBAgQ&#10;IDA1BZpmZmL1fy7GnPObpiaAW4+qQKVUiw3fLsfjXyjH/u21hs7ONkcsvzwX5/7nfMyY72PWhtAU&#10;ESBAgAABAgQIECBAgAABAgQIECBAgAABAgQIECBAgAABAgQIECBAgAABAgQIECBAgAABAgQIECBA&#10;gAABAgQIECBAgAABAgQIECBAgAABAgQIECBAgAABAgQIECBAgAABAgQIECBAgAABAgQIECBAgAAB&#10;AgQIECBAgAABAgQIECBAgEDDAvmGK6d4YXt7e9x0003xqU99Kh5++OH4yU9+cuj7F7/4RQwMDLwq&#10;nWKxGBdeeGH8zu/8Trz5zW+ON73pTZHJZF7VWTYRIECAAAECBAgQ+E2B7lLXby79+n1boePXryfC&#10;i74tTyfHaJ2/KjLZXDIXECBAgMCJITC0t9bwRaYtysZpN7RGc1u24T0KCaQEujZU49lvlmNgT6ri&#10;6PW2ZZlYdW0+Wmf7LO9oHSsECBAgQIAAAQIECBAgQIAAAQIECBAgQIAAAQIECBAgQIAAAQIECBAg&#10;QIAAAQIECBAgQIAAAQIECBAgQIAAAQIECBAgQIAAAQIECBAgQIAAAQIECBAgQIAAAQIECBAgQIAA&#10;AQIECBAgQIAAAQIECBAgQIAAAQIECBAgQIAAAQIECBAgMBoC+dE4ZCqdkc/n4+1vf/uh74P3LpVK&#10;8dhjj8XatWtj9+7dsWfPnkPfB193dXVFJpOJWbNmveJ79uzZ8brXvS5e//rXR1NT01Tic1cCBAgQ&#10;IECAAIExFOgtdSe7tRXak9l4BH1bnkq2LS48M5kJCBAgQODEENi3uRKbv1OK/Jvq36fjdflY/oGW&#10;yDZn6herIDCCQLm/Fs/9YyVe+l/VEapeGWWbI5a9Mxfz35A99LnfK1PvCBAgQIAAAQIECBAgQIAA&#10;AQIECBAgQIAAAQIECBAgQIAAAQIECBAgQIAAAQIECBAgQIAAAQIECBAgQIAAAQIECBAgQIAAAQIE&#10;CBAgQIAAAQIECBAgQIAAAQIECBAgQIAAAQIECBAgQIAAAQIECBAgQIAAAQIECBAgQIAAAQIECBAg&#10;QIDA6AnkR++oqXlSoVCIN7zhDYe+p6aAWxMgQIAAAQIECExEgVqtFj2DPcnR2po7ktlYB7VqJfpf&#10;XJ9s27rwjGQmIECAAIHJL9C1thzPfbU/4pRa1PugqjgvGyuuaYlMJjP5L+4G4yqw66lqrP9WOQZ7&#10;Gx+jfUUmVr4nH62zPX+Nq6kkQIAAAQIECBAgQIAAAQIECBAgQIAAAQIECBAgQIAAAQIECBAgQIAA&#10;AQIECBAgQIAAAQIECBAgQIAAAQIECBAgQIAAAQIECBAgQIAAAQIECBAgQIAAAQIECBAgQIAAAQIE&#10;CBAgQIAAAQIECBAgQIAAAQIECBAgQIAAAQIECBAgQIAAgVcrUO/vPr/ac+0jQIAAAQIECBAgQGAc&#10;BfYN7Y1qrZKcYGahPZmNdTCwfWPUyqVk2+KC1clMQIAAAQKTW2D7Pw/G5m8f+DegFpFt4CrFhdnI&#10;ZDINVCohMLzA4P5abLyvEjt/WR2+YJjVfDFixeW5OOW83DCpJQIECBAgQIAAAQIECBAgQIAAAQIE&#10;CBAgQIAAAQIECBAgQIAAAQIECBAgQIAAAQIECBAgQIAAAQIECBAgQIAAAQIECBAgQIAAAQIECBAg&#10;QIAAAQIECBAgQIAAAQIECBAgQIAAAQIECBAgQIAAAQIECBAgQIAAAQIECBAgQIAAAQIECBAgcHwE&#10;8sfnWKcSIECAAAECBAgQIDCeAj2l7mT71nwxmnPNyXysg74tTydbFuYujlzL9GQuIECAAIHJKVCr&#10;1qLzW6XY+ZOhyXkBU09KgZ2/rMSG+yoxtL/x8U9+fTaWX5GL5umZxjepJECAAAECBAgQIECAAAEC&#10;BAgQIECAAAECBAgQIECAAAECBAgQIECAAAECBAgQIECAAAECBAgQIECAAAECBAgQIECAAAECBAgQ&#10;IECAAAECBAgQIECAAAECBAgQIECAAAECBAgQIECAAAECBAgQIECAAAECBAgQIECAAAECBAgQIECA&#10;AAECoyCQH4UzHEGAAAECBAgQIECAwAQT6Cl1JSdqK7Qns/EI+rY8lWxbXHhmMhMQIECAwOQUqJRq&#10;sfEr/dHzdGVyXsDUk05gcH8tNnyrEi//qtrw7Ad/XVr5nnzMWplteI9CAgQIECBAgAABAgQIECBA&#10;gAABAgQIECBAgAABAgQIECBAgAABAgQIECBAgAABAgQIECBAgAABAgQIECBAgAABAgQIECBAgAAB&#10;AgQIECBAgAABAgQIECBAgAABAgQIECBAgAABAgQIECBAgAABAgQIECBAgAABAgQIECBAgAABAgQI&#10;ECAwmgL50TzMWQQIECBAgAABAgQITAyBnlJ3cpC2QkcyG4+gf8u6ZNvWBauTmYAAAQIEJp/AUG81&#10;nr2tP/q2Viff8Caq6AbjAABAAElEQVSelAIvr63G+m+VY2hf4+PPuzgby96Zi3xLpvFNKgkQIECA&#10;AAECBAgQIECAAAECBAgQIECAAAECBAgQIECAAAECBAgQIECAAAECBAgQIECAAAECBAgQIECAAAEC&#10;BAgQIECAAAECBAgQIECAAAECBAgQIECAAAECBAgQIECAAAECBAgQIECAAAECBAgQIECAAAECBAgQ&#10;IECAAAECBAgQIECAwCgL5Ef5PMcRIECAAAECBAgQIDABBHpL3ckp2prbk9lYB0O9u2Kod2eybXHh&#10;mclMQIAAAQKTS2BgZzWe/VJflHbXJtfgpp2UAkN9tdhwXyV2Pl5teP7WOREr35OP9uXZhvcoJECA&#10;AAECBAgQIECAAAECBAgQIECAAAECBAgQIECAAAECBAgQIECAAAECBAgQIECAAAECBAgQIECAAAEC&#10;BAgQIECAAAECBAgQIECAAAECBAgQIECAAAECBAgQIECAAAECBAgQIECAAAECBAgQIECAAAECBAgQ&#10;IECAAAECBAgQIECAAAECx0sgf7wOdi4BAgQIECBAgAABAuMn0F3qSjafWWhPZmMd9G15Ktky1zoj&#10;CnMWJnMBAQIECEwegX2dlVj/N/1R3lebPEObdNIK7Hq6Guu/WY7BvQ1eIROx8I3ZWPL2XOSaDrzx&#10;RYAAAQIECBAgQIAAAQIECBAgQIAAAQIECBAgQIAAAQIECBAgQIAAAQIECBAgQIAAAQIECBAgQIAA&#10;AQIECBAgQIAAAQIECBAgQIAAAQIECBAgQIAAAQIECBAgQIAAAQIECBAgQIAAAQIECBAgQIAAAQIE&#10;CBAgQIAAAQIECBAgQIAAAQIEJoBAfgLMYAQCBAgQIECAAAECBEZZoHewO3lie6EjmY110Lfl6WTL&#10;1gVnJDMBAQIECEwege6ny7Hxjv6oDk6emU06OQXK/bXYeH8ltj9WbfgC007JxMr35mLmomzDexQS&#10;IECAAAECBAgQIECAAAECBAgQIECAAAECBAgQIECAAAECBAgQIECAAAECBAgQIECAAAECBAgQIECA&#10;AAECBAgQIECAAAECBAgQIECAAAECBAgQIECAAAECBAgQIECAAAECBAgQIECAAAECBAgQIECAAAEC&#10;BAgQIECAAAECBAgQIECAAIGxEMiPRZPR7NHf3x/vfe976x559dVXx/XXX5+sq1arceWVVybzyRDc&#10;fPPNccYZZ0yGUc1IgAABAgQIECAwxgI9pa5kx5mF9mQ21kH/1qeTLYsL/a6bxBEQIEBgkgjs+l9D&#10;senugYjqyANnmiLmva05do9cJiWQFNizvhrPfqMcpZ5kySuCTDZi0f+RjcVvzUU2n3lF5g0BAgQI&#10;ECBAgAABAgQIECBAgAABAgQIECBAgAABAgQIECBAgAABAgQIECBAgAABAgQIECBAgAABAgQIECBA&#10;gAABAgQIECBAgAABAgQIECBAgAABAgQIECBAgAABAgQIECBAgAABAgQIECBAgAABAgQIECBAgAAB&#10;AgQIECBAgAABAgQIEJgIAvmJMMSxzFAul+OBBx6ou6WpqSmuv/76ZF2tVmvonOQBEyD42Mc+Fmec&#10;ccYEmMQIBAgQIECAAAECE02gp9SdHKm90JHMxjKolgdj4KWNyZbFhWcmMwEBAgQITHyBF/9HKbb+&#10;42DdQfPTMnH6x1qjOmt/7O6sW66AwCsEKkO12PRAJbY9Un3F+khvpp2SiVXvy8WMBdmRymQECBAg&#10;QIAAAQIECBAgQIAAAQIECBAgQIAAAQIECBAgQIAAAQIECBAgQIAAAQIECBAgQIAAAQIECBAgQIAA&#10;AQIECBAgQIAAAQIECBAgQIAAAQIECBAgQIAAAQIECBAgQIAAAQIECBAgQIAAAQIECBAgQIAAAQIE&#10;CBAgQIAAAQIECBAgQGBcBfLj2l1zAgQIECBAgAABAgSOi0BvqTt57sxCezIby2DgpQ1Rq5aHb5nJ&#10;Ruv8lcNnVgkQIEBgQgvUqrXY/N9LsePHQ3XnbJ6ViZUfL0brSdno7a1broDAKwR6O6ux7u/L0b/r&#10;FcvpN5mIRW/OxpLfzUU2f+CNLwIECBAgQIAAAQIECBAgQIAAAQIECBAgQIAAAQIECBAgQIAAAQIE&#10;CBAgQIAAAQIECBAgQIAAAQIECBAgQIAAAQIECBAgQIAAAQIECBAgQIAAAQIECBAgQIAAAQIECBAg&#10;QIAAAQIECBAgQIAAAQIECBAgQIAAAQIECBAgQIAAAQIECBAgMIEF8hN4NqMRIECAAAECBAgQIPAq&#10;BPYN7o1yrZzc2VZoT2ZjGfRtfSbZruXkZZFtaknmAgIECBCYmALVoVps+ruB2PPL9L9Dhycvzs/G&#10;6Te2RvPM7OElPwk0JFAt1+KFhyqx+Z+rEbWGtkRxbsSq9+Vj5mLPW2NiqggQIECAAAECBAgQIECA&#10;AAECBAgQIECAAAECBAgQIECAAAECBAgQIECAAAECBAgQIECAAAECBAgQIECAAAECBAgQIECAAAEC&#10;BAgQIECAAAECBAgQIECAAAECBAgQIECAAAECBAgQIECAAAECBAgQIECAAAECBAgQIECAAAECBAgQ&#10;IEBgvAXy4z2A/gQIECBAgAABAgQIjK5A72B38sCWXGsUci3JfCyD/q3rku1aF6xOZgICBAgQmJgC&#10;5f5abPhyf+zdWKk74IzTcnH6/9UaudZM3VoFBI4U2Lu1Gs/cU4n922tHLqdfH3jEFrwxG0vfnotc&#10;k+ctDSUhQIAAAQIECBAgQIAAAQIECBAgQIAAAQIECBAgQIAAAQIECBAgQIAAAQIECBAgQIAAAQIE&#10;CBAgQIAAAQIECBAgQIAAAQIECBAgQIAAAQIECBAgQIAAAQIECBAgQIAAAQIECBAgQIAAAQIECBAg&#10;QIAAAQIECBAgQIAAAQIECBAgQIAAgYkmkJ9oA5mHAAECBAgQIECAAIHXJtBT6k4eMLPQnszGOujf&#10;ui7ZsrhgdTITECBAgMDEExjsqcazX+qP/herdYebdU4+ln2wJbL5TN1aBQQOC1Qrteh8uBKbf1CN&#10;Wv3H7NC21tkRq96Xj7al2cPH+EmAAAECBAgQIECAAAECBAgQIECAAAECBAgQIECAAAECBAgQIECA&#10;AAECBAgQIECAAAECBAgQIECAAAECBAgQIECAAAECBAgQIECAAAECBAgQIECAAAECBAgQIECAAAEC&#10;BAgQIECAAAECBAgQIECAAAECBAgQIECAAAECBAgQIECAAAECBCaNQH7STGpQAgQIECBAgAABAgQa&#10;EugpdSXr2grtyWwsg6F9e2Kod2eyZeuC1clMQIAAAQITS6B/RzWe/X/7YrCrVnewk9/cFIuuLkQm&#10;k6lbq4DAYYG+nbVYd3c59m6t/4wd3jPv4mwsvywXuWbP2mETPwkQIECAAAECBAgQIECAAAECBAgQ&#10;IECAAAECBAgQIECAAAECBAgQIECAAAECBAgQIECAAAECBAgQIECAAAECBAgQIECAAAECBAgQIECA&#10;AAECBAgQIECAAAECBAgQIECAAAECBAgQIECAAAECBAgQIECAAAECBAgQIECAAAECBAgQIEBgcgnk&#10;J9e4piVAgAABAgQIECBAoJ5AT6k7WdJW6EhmYxn0b12XbJdtmR7Ns+YncwEBAgQITByB/Zsr8eyX&#10;+qO8v1Z3qIVXFuLUtzTXrVNA4LBArVaLbY9UY9MDlaiWD6+O/LN5ZsSqa/Mxa2V25EIpAQIECBAg&#10;QIAAAQIECBAgQIAAAQIECBAgQIAAAQIECBAgQIAAAQIECBAgQIAAAQIECBAgQIAAAQIECBAgQIAA&#10;AQIECBAgQIAAAQIECBAgQIAAAQIECBAgQIAAAQIECBAgQIAAAQIECBAgQIAAAQIECBAgQIAAAQIE&#10;CBAgQIAAAQIECBCY4AL5CT7fUeM1NzdHsViMvr6+o7JjWchmszFz5szo7e09lm0TqrapqWlCzWMY&#10;AgQIECBAgACBiSHQU+pODtJWaE9mYxn0b12XbFecvyoymUwyFxAgQIDAxBDo3ViO9f9ff1QHRp4n&#10;k41Y+n+2xJzzfI4xspT0SIFSTy2euaccXRtqRy6P+Pqkc7Jx2tW5aCr6PWJEKCEBAgQIECBAgAAB&#10;AgQIECBAgAABAgQIECBAgAABAgQIECBAgAABAgQIECBAgAABAgQIECBAgAABAgQIECBAgAABAgQI&#10;ECBAgAABAgQIECBAgAABAgQIECBAgAABAgQIECBAgAABAgQIECBAgAABAgQIECBAgAABAgQIECBA&#10;gAABAgQITAqB/KSY8oghC4VCbNmyJYaGho5YPfrlwbqRvjKZTLzwwgsxODg4UtmEzk466aQJPZ/h&#10;CBAgQIAAAQIExkegp9SVbNxW6EhmYxn0bV2XbNe6YHUyExAgQIDAxBDofqocG+7oj9rIH89Etjni&#10;tI+2RtvqSfcR1MSAnqJT7PxlJdZ/qxLl/sYAmqZHnH5NPuauyTa2QRUBAgQIECBAgAABAgQIECBA&#10;gAABAgQIECBAgAABAgQIECBAgAABAgQIECBAgAABAgQIECBAgAABAgQIECBAgAABAgQIECBAgAAB&#10;AgQIECBAgAABAgQIECBAgAABAgQIECBAgAABAgQIECBAgAABAgQIECBAgAABAgQIECBAgAABAgQI&#10;EJgEApPyr0PPmjVrVGg7OjpG5RyHECBAgAABAgQIEJhIAj2l7uQ4bc3tyWysglq1Ev0vrk+2a12w&#10;OpkJCBAgQGD8BXb/21BsumsgatWRZ8lPz8TK/7s1pi3KjVwoJfAfAkP9tdjwrUrs/GWdh+sIsbln&#10;Z+O0a3LRPC1zxKqXBAgQIECAAAECBAgQIECAAAECBAgQIECAAAECBAgQIECAAAECBAgQIECAAAEC&#10;BAgQIECAAAECBAgQIECAAAECBAgQIECAAAECBAgQIECAAAECBAgQIECAAAECBAgQIECAAAECBAgQ&#10;IECAAAECBAgQIECAAAECBAgQIECAAAECBAgQIEBg8gvkJ/8V3IAAAQIECBAgQIAAgSMFekpdR759&#10;xeu2Qvsr3o/Hm9LOF6I2NJBsXZy/KpkJCBAgQGB8BV7++VA8//cH/je8NvIchTmZWHljMVrmZkcu&#10;lBL4D4E966vx7DfKUeppjCTfGnH6Nbk46XW5xjaoIkCAAAECBAgQIECAAAECBAgQIECAAAECBAgQ&#10;IECAAAECBAgQIECAAAECBAgQIECAAAECBAgQIECAAAECBAgQIECAAAECBAgQIECAAAECBAgQIECA&#10;AAECBAgQIECAAAECBAgQIECAAAECBAgQIECAAAECBAgQIECAAAECBAgQIECAAAECk0wgP8nmNS4B&#10;AgQIECBAgAABAnUEege7kxVthY5kNlZB39Z1yVbNsxdErnVGMhcQIECAwPgJ7PjxYHT+Q6nuAMX5&#10;2Vj58dZompGtW6uAQGWoFpv+qRLbflptGKPj9EysujYfhbZMw3sUEiBAgAABAgQIECBAgAABAgQI&#10;ECBAgAABAgQIECBAgAABAgQIECBAgAABAgQIECBAgAABAgQIECBAgAABAgQIECBAgAABAgQIECBA&#10;gAABAgQIECBAgAABAgQIECBAgAABAgQIECBAgAABAgQIECBAgAABAgQIECBAgAABAgQIECBAgACB&#10;ySaQn2wDm5cAAQIECBAgQIAAgbRA39D+GKoOJQvaCu3JbKyC/m3PJFu1zl+VzAQECBAgMH4CL/1g&#10;MLbcX6o7wPSl2Tj9Y8XIFzN1axUQ2Lu1GuvuLkffzsYssgc+yVx+eS7mXZyNTMYz1piaKgIECBAg&#10;QIAAAQIECBAgQIAAAQIECBAgQIAAAQIECBAgQIAAAQIECBAgQIAAAQIECBAgQIAAAQIECBAgQIAA&#10;AQIECBAgQIAAAQIECBAgQIAAAQIECBAgQIAAAQIECBAgQIAAAQIECBAgQIAAAQIECBAgQIAAAQIE&#10;CBAgQIAAAQIECBCYrAIH/qyvLwIECBAgQIAAAQIEThSBnlJX8irN2UK05FuT+VgFfVvXJVsVF5yR&#10;zAQECBAgMD4C275Xim3fG6zbfObKXJx2Q2vkmjN1axVMbYFatRabf1SNFx6sRK3amMWMhZlYfV0+&#10;iid5vhoTU0WAAAECBAgQIECAAAECBAgQIECAAAECBAgQIECAAAECBAgQIECAAAECBAgQIECAAAEC&#10;BAgQIECAAAECBAgQIECAAAECBAgQIECAAAECBAgQIECAAAECBAgQIECAAAECBAgQIECAAAECBAgQ&#10;IECAAAECBAgQIECAAAECBAgQIECAAAECk10gP9kvYH4CBAgQIECAAAECBP63QE+p+3+/+Y1XbS3t&#10;v7Ey9m8rA/tjcNfmZOPWBauTmYAAAQIExl5g87cHYvsPh+o27jg7H8s/3BLZfKZurYKpLTDQXYtn&#10;/r4c3c/VGoLIZCMWvSUbi9+ai2zO89UQmiICBAgQIECAAAECBAgQIECAAAECBAgQIECAAAECBAgQ&#10;IECAAAECBAgQIECAAAECBAgQIECAAAECBAgQIECAAAECBAgQIECAAAECBAgQIECAAAECBAgQIECA&#10;AAECBAgQIECAAAECBAgQIECAAAECBAgQIECAAAECBAgQIECAAAECBAgQOCEE8ifELcb4Env27In1&#10;69fHWWedFdOnT39V3Z944olYtmxZzJgx41Xtt4kAAQIECBAgQIDAcAI9g93DLR9aa2vuSGZjFfRv&#10;eybZKpMvRMvJS5O5gAABAgTGTqBWq0XnP5Ri50+G6jad/dv5WPaBlshkM3VrFUxtgZ1PVGP9P5Sj&#10;3N+YQ+uciNXvz8fMRdnGNqgiQIAAAQIECBAgQIAAAQIECBAgQIAAAQIECBAgQIAAAQIECBAgQIAA&#10;AQIECBAgQIAAAQIECBAgQIAAAQIECBAgQIAAAQIECBAgQIAAAQIECBAgQIAAAQIECBAgQIAAAQIE&#10;CBAgQIAAAQIECBAgQIAAAQIECBAgQIAAAQIECBAgQIAAAQInkED+BLrLcblKtVqNxx57LB566KH4&#10;wQ9+EE8++WTs2rXrUK+//Mu/jD/+4z8+5r6PPvpoXHjhhZHNZmPlypVx/vnnH/q+6qqrYt68ecd8&#10;ng0ECBAgQIAAAQIEDgv0lLoOvzzqZ1uh/ai1sV7o27ou2bJ13mmRyeaSuYAAAQIExkagVq3F8/cM&#10;xK6fl+s2nHtxUyx5b+HA/35n6tYqmLoClcFabLy/Ei89Wm0YYd7F2Vh+WS5yzZ6thtEUEiBAgAAB&#10;AgQIECBAgAABAgQIECBAgAABAgQIECBAgAABAgQIECBAgAABAgQIECBAgAABAgQIECBAgAABAgQI&#10;ECBAgAABAgQIECBAgAABAgQIECBAgAABAgQIECBAgAABAgQIECBAgAABAgQIECBAgAABAgQIECBA&#10;gAABAgQIECBAgMAJJZA/oW4zipfZsmVLfOELX4jbb789du/ePYonR+zbt+/QedVqNdatW3fo+847&#10;74w//MM/jEsvvTQ+9KEPxVVXXRUtLS2j2tdhBAgQIECAAAECJ75AT6k7ecm2QkcyG6ugf+u6ZKvW&#10;BauTmYAAAQIExkagVqnFc383EHv+rVy34clvborFv+ezi7pQU7xg30vVePrvytG3szGI5hkRK6/N&#10;x+xV2cY2qCJAgAABAgQIECBAgAABAgQIECBAgAABAgQIECBAgAABAgQIECBAgAABAgQIECBAgAAB&#10;AgQIECBAgAABAgQIECBAgAABAgQIECBAgAABAgQIECBAgAABAgQIECBAgAABAgQIECBAgAABAgQI&#10;ECBAgAABAgQIECBAgAABAgQIECBAgAABAieoQP4Evdervtbu3bvjU5/6VNx9991RLtf/Y9yvutEw&#10;G6vVajz44IOHvufOnRs333xzfPjDH45MJjNMtSUCBAgQIECAAAECRwv0lLqOXvyPlbZCezIbq6B/&#10;27pkq+KC1clMQIAAAQLHX6BaqcVzXx2Irifqfx5y6tuaY+HlheM/lA6TWmDbI5V47h8rUa3/SB26&#10;59yzs3H6u3PRVPRZ2KT+D294AgQIECBAgAABAgQIECBAgAABAgQIECBAgAABAgQIECBAgAABAgQI&#10;ECBAgAABAgQIECBAgAABAgQIECBAgAABAgQIECBAgAABAgQIECBAgAABAgQIECBAgAABAgQIECBA&#10;gAABAgQIECBAgAABAgQIECBAgAABAgQIECBAgAABAgQIEBgVgeyonHKCHHL//ffHmWeeGXfddVeU&#10;yw3+5eTjdPeXX345rr/++njjG98Ya9euPU5dHEuAAAECBAgQIHCiCfSUupNXait0JLOxCAa7XopK&#10;/95kq9b5q5OZgAABAgSOr0C1XIuNdwxE1xP1Pw9ZcFlzLLy8cHwHcvqkFhjqq8WTXx2KDfdVolr/&#10;kYpcc8TKa3Nx5u/no6mYmdR3NzwBAgQIECBAgAABAgQIECBAgAABAgQIECBAgAABAgQIECBAgAAB&#10;AgQIECBAgAABAgQIECBAgAABAgQIECBAgAABAgQIECBAgAABAgQIECBAgAABAgQIECBAgAABAgQI&#10;ECBAgAABAgQIECBAgAABAgQIECBAgAABAgQIECBAgAABAgQIEBgtgexoHTTZz/mbv/mbuOqqq2LH&#10;jh0T6io//elP47zzzovvfOc7E2ouwxAgQIAAAQIECExMgd5Sd3KwtkJ7MhuLoH/bM8k2+Rlzomnm&#10;nGQuIECAAIHjJ1AdqsWGv+2P7rXluk0WXV2IeZcW6tYpmLoCPc9X47FbhmLXk7WGEGYszMRvf6op&#10;Tj0v11C9IgIECBAgQIAAAQIECBAgQIAAAQIECBAgQIAAAQIECBAgQIAAAQIECBAgQIAAAQIECBAg&#10;QIAAAQIECBAgQIAAAQIECBAgQIAAAQIECBAgQIAAAQIECBAgQIAAAQIECBAgQIAAAQIECBAgQIAA&#10;AQIECBAgQIAAAQIECBAgQIAAAQIECBAgMFUEslPloiPd884774wbb7xxpJJxzUqlUrz73e+Ob37z&#10;m+M6h+YECBAgQIAAAQITX6Cn1J0ccmZzezIbi6B/27PJNq3zVyYzAQECBAgcP4HqUC02fLk/ep6u&#10;jNwkE7Hk2kKc8p+aR66TTlmBWrUWnQ9X4vH/n717j7KzLu+Gf+3DnEIyMzmRTCAccoQg1USFcuqj&#10;VsTHooL4eKC8iDXiodZWVtu1upZrtV3tP122i4NPLQdBUUTxUBV9VdAXWWJbwYdQjjmHQM5AkplJ&#10;yMye2Yd3yGMtYn73nsDMJLP3Z7NmZe/7e93X73d99r2S4f7n/lw5Mn4d+W+fkWvqhDflY/knitEx&#10;a+SDFwECBAgQIECAAAECBAgQIECAAAECBAgQIECAAAECBAgQIECAAAECBAgQIECAAAECBAgQIECA&#10;AAECBAgQIECAAAECBAgQIECAAAECBAgQIECAAAECBAgQIECAAAECBAgQIECAAAECBAgQIECAAAEC&#10;BAgQIECAAAECBAgQIECAAAECBAgQIPAbAsXf+NSEH9avXx8f/ehHo1arHdXTDw8Px/vf//5oa2uL&#10;d7zjHUf1Xm2OAAECBAgQIEDgyAgMlA/EULWUXLy7bXoym4hgYPva5DId85YmMwEBAgQIjI9AdbgW&#10;624aiP41lewFchEL/rA9Zp3Rkl0nbVqBwd5arPlqOXo3ju7+WmtnxKmXFmP6onzTmhmcAAECBAgQ&#10;IECAAAECBAgQIECAAAECBAgQIECAAAECBAgQIECAAAECBAgQIECAAAECBAgQIECAAAECBAgQIECA&#10;AAECBAgQIECAAAECBAgQIECAAAECBAgQIECAAAECBAgQIECAAAECBAgQIECAAAECBAgQIECAAAEC&#10;BAgQIECAAAECBAjUEyjWK2j0/KMf/WgMDg5OijErlUqsXLkyHn/88Zg9e/ak2LNNEiBAgAABAgQI&#10;TJxAf6k3uVhLviU6WqYk8/EOarVqDOzYkFym47ilyUxAgAABAmMvUB2uxbqbBqJ/TSW7eT5i4eXt&#10;MXNFS3adtGkFnnm4Guu+WY7ywOgIZp6ai6XvK0brMbnRnaCKAAECBAgQIECAAAECBAgQIECAAAEC&#10;BAgQIECAAAECBAgQIECAAAECBAgQIECAAAECBAgQIECAAAECBAgQIECAAAECBAgQIECAAAECBAgQ&#10;IECAAAECBAgQIECAAAECBAgQIECAAAECBAgQIECAAAECBAgQIECAAAECBAgQIECAAAECBAg0qcDI&#10;Y6ab93X77bfHPffcc1gAbW1tccEFF8S1114bV1xxxWGd+1/FZ5xxRtxwww1x/vnnR7FY/K/Do/rz&#10;2WefjY9//OOjqlVEgAABAgQIECDQXAK9pb3JgbvapieziQhKzz4VteHB5FId85YkMwEBAgQIjK1A&#10;dbgW624aiP41lczGuZG7RouuaI+ZK1oy64TNKVAp1WLN18vxxJfLUR6ob5ArjFxP7yzE6R9qidZj&#10;cvVPUEGAAAECBAgQIECAAAECBAgQIECAAAECBAgQIECAAAECBAgQIECAAAECBAgQIECAAAECBAgQ&#10;IECAAAECBAgQIECAAAECBAgQIECAAAECBAgQIECAAAECBAgQIECAAAECBAgQIECAAAECBAgQIECA&#10;AAECBAgQIECAAAECBAgQIECAAAECBJpcYORR0837uu6660Y9/IIFC+Ib3/hG7NmzJ370ox/FJz/5&#10;yZg3b96oz39x4bRp0+LKK6+Mu+++O3bu3Bk33XRTnHvuuS8uyXz/zW9+M+66667MGiEBAgQIECBA&#10;gEDzCfSXepNDd7V1J7OJCAa2rU0u0zrjuCi0T03mAgIECBAYO4HqcC3W3TQQ/WsqmU1zhYhFH+qI&#10;Ga9pyawTNqfA8zur8eC1w7HzgeqoADpmRaz4ZDGOP2/kwvIiQIAAAQIECBAgQIAAAQIECBAgQIAA&#10;AQIECBAgQIAAAQIECBAgQIAAAQIECBAgQIAAAQIECBAgQIAAAQIECBAgQIAAAQIECBAgQIAAAQIE&#10;CBAgQIAAAQIECBAgQIAAAQIECBAgQIAAAQIECBAgQIAAAQIECBAgQIAAAQIECBAgQIAAAQIERiWQ&#10;H1VVAxY98sgjcf/999edrFgsxl/+5V/GY489Fu9+97tjypQpdc85nIKZM2fGypUr47777ovrr78+&#10;pk6dOqrTr7nmmlHVKSJAgAABAgQIEGgegd7S3uSwXW3Tk9lEBAPb1yWX6Zi3NJkJCBAgQGDsBKrD&#10;tVh300D0r6lkNs0VIxav7Ijpp4+88SLwEoGdv6zEg9eW48AzLwkSH+e8Nh+v/VRLTDuuaW9DJmQc&#10;JkCAAAECBAgQIECAAAECBAgQIECAAAECBAgQIECAAAECBAgQIECAAAECBAgQIECAAAECBAgQIECA&#10;AAECBAgQIECAAAECBAgQIECAAAECBAgQIECAAAECBAgQIECAAAECBAgQIECAAAECBAgQIECAAAEC&#10;BAgQIECAAAECBAgQIECAAAEC2QJN+2TgW265JVtmJO3s7IwHHngg/uEf/iE6Ojrq1r/Sgo985CPx&#10;8MMPx3nnnVe31V133RXr16+vW6eAAAECBAgQIECgeQT6S73JYbvaupPZRAQD29Yml+k4bkkyExAg&#10;QIDA2AhUh2ux7qaB6F9TyWyYK0YsXtkR3aeNvPEi8CKBysg1tOaO8shPJarDLwoSbwutEae8rxCn&#10;vr8YxbZcosphAgQIECBAgAABAgQIECBAgAABAgQIECBAgAABAgQIECBAgAABAgQIECBAgAABAgQI&#10;ECBAgAABAgQIECBAgAABAgQIECBAgAABAgQIECBAgAABAgQIECBAgAABAgQIECBAgAABAgQIECBA&#10;gAABAgQIECBAgAABAgQIECBAgAABAgQIECBAICWQTwWNfvynP/1p3RH/8R//MZYvX163biwLFixY&#10;EPfee2+8613vymxbq9XixhtvzKwREiBAgAABAgQINJdA31BvcuCu1unJbLyDankoSrs2JZfpOO6U&#10;ZCYgQIAAgVcuUB2uxbqbBqJ/TSWzWa4YsXhlR3QvG3njReBFAs/vrMaD15Rj5y+rLzqafjttfi5e&#10;d1VLzH1dIV0kIUCAAAECBAgQIECAAAECBAgQIECAAAECBAgQIECAAAECBAgQIECAAAECBAgQIECA&#10;AAECBAgQIECAAAECBAgQIECAAAECBAgQIECAAAECBAgQIECAAAECBAgQIECAAAECBAgQIECAAAEC&#10;BAgQIECAAAECBAgQIECAAAECBAgQIECAAAECBDIF8plpg4bPP/98PP7445nTvfnNb44Pf/jDmTXj&#10;Febz+bj++utj1qxZmUvcc889mbmQAAECBAgQIECguQT6Sr3JgbvaupPZeAeDuzZFrVo+9DK5fLTP&#10;XXTozFECBAgQeMUC1eFarLtpIPrXVDJ75YoRi1d2RPeykTdeBF4ksP0XlXjwmnIc2FV70dHE21zE&#10;Cb+fj+WfKEbHrJEPXgQIECBAgAABAgQIECBAgAABAgQIECBAgAABAgQIECBAgAABAgQIECBAgAAB&#10;AgQIECBAgAABAgQIECBAgAABAgQIECBAgAABAgQIECBAgAABAgQIECBAgAABAgQIECBAgAABAgQI&#10;ECBAgAABAgQIECBAgAABAgQIECBAgAABAgQIECBAgMDLFsi/7DMn8YmrVq2KSiX9YO729vb4/Oc/&#10;f0QnnD17dvzzP/9z5h4efvjheP755zNrhAQIECBAgAABAs0j0FfqTQ7b3T4jmY13MLBtbXKJtmNP&#10;inxLWzIXECBAgMDLF6iWa7H+5oHoX5O+B/JC91wxYvHKjuheNvLGi8CvBMoDtXj8y+VY981KVMv1&#10;Wdq6Il7z0WIs+J/FyBdy9U9QQYAAAQIECBAgQIAAAQIECBAgQIAAAQIECBAgQIAAAQIECBAgQIAA&#10;AQIECBAgQIAAAQIECBAgQIAAAQIECBAgQIAAAQIECBAgQIAAAQIECBAgQIAAAQIECBAgQIAAAQIE&#10;CBAgQIAAAQIECBAgQIAAAQIECBAgQIAAAQIECBAgQIAAAQIECGQK5DPTBg1Xr16dOdlpp50WJ554&#10;YmbNRITvec974sILL0wuValU4v7770/mAgIECBAgQIAAgeYS6B/qTQ7c2dqVzMY7GNy+NrlEx7yl&#10;yUxAgAABAi9foFatxcYvDkbfE5XMJrlixOKVHdG9bOSNF4FfCezfXo3/c81wPPtwdVQm05fk4rVX&#10;tUT3wqa81TgqI0UECBAgQIAAAQIECBAgQIAAAQIECBAgQIAAAQIECBAgQIAAAQIECBAgQIAAAQIE&#10;CBAgQIAAAQIECBAgQIAAAQIECBAgQIAAAQIECBAgQIAAAQIECBAgQIAAAQIECBAgQIAAAQIECBAg&#10;QIAAAQIECBAgQIAAAQIECBAgQIAAAQIECBAgQOBwBZryqcF79+7NdFqyZElmPpHhW97ylszlHnvs&#10;scxcSIAAAQIECBAg0BwCQ5WhGCwPJIftbOtOZuMdDGxbm1yi47ilyUxAgAABAi9PoFatxabbBmPv&#10;I+XMBrlixOKVHdG9bOSNF4FfCex4oBKrrivH4O5RkOQiTn5rIX7nw8VoPWbkgxcBAgQIECBAgAAB&#10;AgQIECBAgAABAgQIECBAgAABAgQIECBAgAABAgQIECBAgAABAgQIECBAgAABAgQIECBAgAABAgQI&#10;ECBAgAABAgQIECBAgAABAgQIECBAgAABAgQIECBAgAABAgQIECBAgAABAgQIECBAgAABAgQIECBA&#10;gAABAgQIECAwZgJN+QTq3t7eTMClS5dm5hMZvupVr8pcbs+ePZm5kAABAgQIECBAoDkE+ofSv+MW&#10;coU4pmXqEYGoDA1E6bktybU75h09v3snNykgQIDAJBKo1Wqx+Y5S7P4/5cxd50buCC1e2RHdy5ry&#10;1lCmTbOGleFarP92JXY+UB0VQeu0iFP/sBjTF+VHVa+IAAECBAgQIECAAAECBAgQIECAAAECBAgQ&#10;IECAAAECBAgQIECAAAECBAgQIECAAAECBAgQIECAAAECBAgQIECAAAECBAgQIECAAAECBAgQIECA&#10;AAECBAgQIECAAAECBAgQIECAAAECBAgQIECAAAECBAgQIECAAAECBAgQIECAAAECBAgQODyBpnwK&#10;dW9vb6bSkiVLMvOJDE877bTM5fbs2ZOZCwkQIECAAAECBJpDoK+U/h23s637iCEMbl83snbtkOvn&#10;Ci3RPufkQ2YOEiBAgMDLE3j6W6V49j+GM0/OjdwNWryyI7qXNeVtoUybZg0PPFeLJ75Ujv3bD/1v&#10;9ktdZpySi1PeV4zWqbmXRj4TIECAAAECBAgQIECAAAECBAgQIECAAAECBAgQIECAAAECBAgQIECA&#10;AAECBAgQIECAAAECBAgQIECAAAECBAgQIECAAAECBAgQIECAAAECBAgQIECAAAECBAgQIECAAAEC&#10;BAgQIECAAAECBAgQIECAAAECBAgQIECAAAECBAgQIECAAAECYyTQlE+inj59eibfzJkzM/OJDI89&#10;9tiYMWNG7Nmz55DLpo4fsthBAgQIECBAgACBhhXoL/UmZ+tq7U5m4x0MbF+bXKJ97qLI5QvJXECA&#10;AAEChyew5c5S7PrZcOZJuXzEog92RPeyprwllGnTrOEzD1dj7dfLUSnVF3jh+lnwtkIc/z/ykcvl&#10;6p+gggABAgQIECBAgAABAgQIECBAgAABAgQIECBAgAABAgQIECBAgAABAgQIECBAgAABAgQIECBA&#10;gAABAgQIECBAgAABAgQIECBAgAABAgQIECBAgAABAgQIECBAgAABAgQIECBAgAABAgQIECBAgAAB&#10;AgQIECBAgAABAgQIECBAgAABAgQIEHjZAk35NOpKpZIJtn379sx8osPW1tbkkgsXLkxmAgIECBAg&#10;QIAAgeYR6B/qTQ7b2dadzMY7GNi2NrlEx3FLk5mAAAECBA5PYNsPS7HjJ0PZJ+UiFlzeHtNPb8rb&#10;Qdk2TZhWy7XY+L1KbPu36qimb58RseyyYnSekB9VvSICBAgQIECAAAECBAgQIECAAAECBAgQIECA&#10;AAECBAgQIECAAAECBAgQIECAAAECBAgQIECAAAECBAgQIECAAAECBAgQIECAAAECBAgQIECAAAEC&#10;BAgQIECAAAECBAgQIECAAAECBAgQIECAAAECBAgQIECAAAECBAgQIECAAAECBAgQIEDglQk05ROp&#10;e3p6MtU2bdqUmU9kWKlU4plnnkkuuWXLlmQmIECAAAECBAgQaB6BvlJfctiutu5kNt7BwLa1ySU6&#10;jluazAQECBAgMHqBHf/fUGz74VDdE06+tD1mrmipW6eg8QUG99bi8S+VY9+W2qiGnXlqLk55fzFa&#10;puRGVa+IAAECBAgQIECAAAECBAgQIECAAAECBAgQIECAAAECBAgQIECAAAECBAgQIECAAAECBAgQ&#10;IECAAAECBAgQIECAAAECBAgQIECAAAECBAgQIECAAAECBAgQIECAAAECBAgQIECAAAECBAgQIECA&#10;AAECBAgQIECAAAECBAgQIECAAAECBAgQeOUCxVfeYvJ1mDt3buamV69enZlPZLh169aoVqvJJXt6&#10;epKZgAABAgQIECBAoHkE+ku9yWE7W7uS2XgG5QN9Mdy3K7lEx7ylyUxAgAABAqMT2HXfUGz5bqlu&#10;8YnvaYvZZ7bUrVPQ+AJ71lbjia+Uo3xgFLPmIk5+ayFOeFM+crmRD14ECBAgQIAAAQIECBAgQIAA&#10;AQIECBAgQIAAAQIECBAgQIAAAQIECBAgQIAAAQIECBAgQIAAAQIECBAgQIAAAQIECBAgQIAAAQIE&#10;CBAgQIAAAQIECBAgQIAAAQIECBAgQIAAAQIECBAgQIAAAQIECBAgQIAAAQIECBAgQIAAAQIECBAg&#10;QIDAhAkUJ2ylo2ihnp6ezN3ceeedsX379pg3b15m3USE3/nOdzKXqTdL5slCAgQIECBAgACBhhHo&#10;H+pNztLVNj2ZjWcwuGN9sn2+7ZhonXl8MhcQIECAQH2B5345HE99o1S3cP5FbTHn3Na6dQoaW6BW&#10;q8VTP67G5h9XImr1Z22ZGrHsD4sxfXG+frEKAgQIECBAgAABAgQIECBAgAABAgQIECBAgAABAgQI&#10;ECBAgAABAgQIECBAgAABAgQIECBAgAABAgQIECBAgAABAgQIECBAgAABAgQIECBAgAABAgQIECBA&#10;gAABAgQIECBAgAABAgQIECBAgAABAgQIECBAgAABAgQIECBAgAABAgQIECBAYMwFmvIJw6eddloU&#10;CoUk5tDQUFx99dXJfCKD22+/PXO5uXPnZuZCAgQIECBAgACB5hDoK/UmB+1s7Upm4xkM7NiQbN/e&#10;syhyuVwyFxAgQIBAtsDeR4Zj01cGs4tG0uP+oDV63tRat05BYwsMH6jFozeXY/PdlYha/Vm7FuTi&#10;dVe1xPTFTXnrsD6QCgIECBAgQIAAAQIECBAgQIAAAQIECBAgQIAAAQIECBAgQIAAAQIECBAgQIAA&#10;AQIECBAgQIAAAQIECBAgQIAAAQIECBAgQIAAAQIECBAgQIAAAQIECBAgQIAAAQIECBAgQIAAAQIE&#10;CBAgQIAAAQIECBAgQIAAAQIECBAgQIAAAQIECBAgMAECTfmU4VmzZsW5556byXvDDTfEjh07MmvG&#10;O/zpT38aDzzwQOYyy5Yty8yFBAgQIECAAAECzSHQP9SbHLSzrTuZjWcwuGN9sn1Hz+JkJiBAgACB&#10;bIG+teXY8MXBiGp2Xc/5rXHcBW3ZRdKGF9i3tRoPXj0ce9bURjXrCW/Kx2s+Woy2ztyo6hURIECA&#10;AAECBAgQIECAAAECBAgQIECAAAECBAgQIECAAAECBAgQIECAAAECBAgQIECAAAECBAgQIECAAAEC&#10;BAgQIECAAAECBAgQIECAAAECBAgQIECAAAECBAgQIECAAAECBAgQIECAAAECBAgQIECAAAECBAgQ&#10;IECAAAECBAgQIECAAAEC4yOQH5+2R3/Xd73rXZmb3LdvX5x//vmxe/fuzLrxCnt7e+MDH/hAZvsl&#10;S5bEsmXLMmuEBAgQIECAAAECjS9QrVVj31B/ctDOtu5kNp7BwPZ1yfbtPYuTmYAAAQIE0gL7nqzE&#10;+psGolZO17yQzHlDS8x/e1t2kbThBbbfX4mH/nc5BvfWH7U4JeL0lcVY8LZi5PK5+ieoIECAAAEC&#10;BAgQIECAAAECBAgQIECAAAECBAgQIECAAAECBAgQIECAAAECBAgQIECAAAECBAgQIECAAAECBAgQ&#10;IECAAAECBAgQIECAAAECBAgQIECAAAECBAgQIECAAAECBAgQIECAAAECBAgQIECAAAECBAgQIECA&#10;AAECBAgQIECAAAECBMZVID+u3Y/i5hdffHHkctkPW3788cfjggsuiP7+/gmdZP/+/XHppZfGli1b&#10;Mte95JJLMnMhAQIECBAgQIBAcwg8P7wvqrVqctjO1q5kNl5BZfD5GO7dmWzf0bMomQkIECBA4NAC&#10;B7ZXYt31B6I6dOj8v47OPqslTnxX+3999GcTClSGa7HmjnKs+0YlquX6ANPm5+J1n2qJmac07a3C&#10;+kgqCBAgQIAAAQIECBAgQIAAAQIECBAgQIAAAQIECBAgQIAAAQIECBAgQIAAAQIECBAgQIAAAQIE&#10;CBAgQIAAAQIECBAgQIAAAQIECBAgQIAAAQIECBAgQIAAAQIECBAgQIAAAQIECBAgQIAAAQIECBAg&#10;QIAAAQIECBAgQIAAAQIECBAgQIDABAs07VOH58+fH29961vrcj/44INxxhlnxN133123diwKNm3a&#10;FGeffXb88Ic/rNvukksuqVujgAABAgQIECBAoPEF+kq9ySGPaZkaxXwxmY9XMLhjfbJ1rqU9Wmce&#10;n8wFBAgQIPDbAoPPVWPt5waiMvDb2YuPzFhRjJPe2/biQ943mcDA7lo89Nly7PxldVSTzzsrH8v/&#10;uBjt03OjqldEgAABAgQIECBAgAABAgQIECBAgAABAgQIECBAgAABAgQIECBAgAABAgQIECBAgAAB&#10;AgQIECBAgAABAgQIECBAgAABAgQIECBAgAABAgQIECBAgAABAgQIECBAgAABAgQIECBAgAABAgQI&#10;ECBAgAABAgQIECBAgAABAgQIECBAgAABAgQITIxAfmKWOTpXufrqq6O1tbXu5tauXRsXXHBBXHTR&#10;RbFp06a69S+nYP369XHVVVfF8uXL49FHH63b4owzzojXvva1desUECBAgAABAgQINL5Af6kvOWRn&#10;a1cyG89gYMf6ZPv2uQsjl2vq/xVJ2ggIECBwKIGh/mqs/dyBGO6vHSr+9bGuZYVY8P+0Ry6f+/Ux&#10;b5pLYPcT1XjwmuHYvz37WnlBJV+MOOV9hVhySXHkvWumua4U0xIgQIAAAQIECBAgQIAAAQIECBAg&#10;QIAAAQIECBAgQIAAAQIECBAgQIAAAQIECBAgQIAAAQIECBAgQIAAAQIECBAgQIAAAQIECBAgQIAA&#10;AQIECBAgQIAAAQIECBAgQIAAAQIECBAgQIAAAQIECBAgQIAAAQIECBAgQIAAAQIECBAgQIDAZBDI&#10;T4ZNjtcely5dGp/61KdG3f673/1uvHDOG9/4xvinf/qnWLt27ajPPVRhpVKJF3q+5S1vOdj36quv&#10;jv7+/kOV/saxfD4f//Iv//Ibx3wgQIAAAQIECBBoXoG+ob3J4bvapiez8QwGd2xItu/oWZTMBAQI&#10;ECDwmwLlA7VY+7mBKD1X+83gJZ+mLSrE4g91RL6Qe0niYzMI1Kq1ePJH5Xj0lnKUB+pP3DEzYsUn&#10;izH3dYX6xSoIECBAgAABAgQIECBAgAABAgQIECBAgAABAgQIECBAgAABAgQIECBAgAABAgQIECBA&#10;gAABAgQIECBAgAABAgQIECBAgAABAgQIECBAgAABAgQIECBAgAABAgQIECBAgAABAgQIECBAgAAB&#10;AgQIECBAgAABAgQIECBAgAABAgQIECBAgACBIyJQPCKrHkWLfvrTn47bbrsttm3bNqpdlcvluPfe&#10;ew/+/Pmf/3ksXLgwLrzwwvjd3/3dmD179q9/Zs2aFS0tLQd7VqvV2LlzZzz99NOxZcuWgz+bN2+O&#10;73znOwffj2rhFxV9/OMfjxUrVrzoiLcECBAgQIAAAQLNLNBf6kuO39nalczGMxjYsT7Zvr1ncTIT&#10;ECBAgMB/C1SGarHuhoEY2F7974OHeHfMCflYcmVH5Ftyh0gdanSB4YFarP5KOfasqY1q1Jmn5eLU&#10;9xWj2OF6GRWYIgIECBAgQIAAAQIECBAgQIAAAQIECBAgQIAAAQIECBAgQIAAAQIECBAgQIAAAQIE&#10;CBAgQIAAAQIECBAgQIAAAQIECBAgQIAAAQIECBAgQIAAAQIECBAgQIAAAQIECBAgQIAAAQIECBAg&#10;QIAAAQIECBAgQIAAAQIECBAgQIAAAQIECBAgcIQEikdo3aNm2alTp8a3v/3t+P3f//3Yt2/fYe9r&#10;48aNce211x78eenJ3d3d0d/fH4VCIYaHh18av6zPxx9/fPz93//9yzrXSQQIECBAgAABAo0p0Ffq&#10;TQ7W2dadzMYrqAwNxNDurcn2HT1LkpmAAAECBP6vQLVSiw03D8T+JyuZJO1z8rHkY1Oi0J7LrBM2&#10;psD+HdV47IvlGNw9ivlGLpGT/2chTnhjPnI518soxJQQIECAAAECBAgQIECAAAECBAgQIECAAAEC&#10;BAgQIECAAAECBAgQIECAAAECBAgQIECAAAECBAgQIECAAAECBAgQIECAAAECBAgQIECAAAECBAgQ&#10;IECAAAECBAgQIECAAAECBAgQIECAAAECBAgQIECAAAECBAgQIECAAAECBAgQIECAAIEjKpA/oqsf&#10;JYu//vWvjzvvvDPa29vHdEe9vb1RrVZjeHh4TPrOnTs3fvKTn0RXV9eY9NOEAAECBAgQIECgMQT6&#10;h3qTg3S2dSez8QpKOzeOtK4dsn2u0BJts084ZOYgAQIECPxfgVqtFpu+PBh9qyuZJK3Tc3HKxzui&#10;5ZhcZp2wMQWe+c9KrPpsOQZ315+vZWrEq68sxolvKkQu53qpL6aCAAECBAgQIECAAAECBAgQIECA&#10;AAECBAgQIECAAAECBAgQIECAAAECBAgQIECAAAECBAgQIECAAAECBAgQIECAAAECBAgQIECAAAEC&#10;BAgQIECAAAECBAgQIECAAAECBAgQIECAAAECBAgQIECAAAECBAgQIECAAAECBAgQIECAAAECBAgc&#10;eYH8kd/C0bGDN7zhDfGNb3wjisXi0bGhl+xizpw5cc8998TSpUtfkvhIgAABAgQIECDQ7AJ9pd4k&#10;QVdrVzIbr2Bgx/pk6/Y5CyKXLyRzAQECBAhEPPXNUuxZVc6kKE7NxdI/nhKt093ayYRqwLBWrcWm&#10;H5TjidsqUR2qP2Dnibl43adaYvpi10p9LRUECBAgQIAAAQIECBAgQIAAAQIECBAgQIAAAQIECBAg&#10;QIAAAQIECBAgQIAAAQIECBAgQIAAAQIECBAgQIAAAQIECBAgQIAAAQIECBAgQIAAAQIECBAgQIAA&#10;AQIECBAgQIAAAQIECBAgQIAAAQIECBAgQIAAAQIECBAgQIAAAQIECBAgQODoEfBk4hd9FxdeeGF8&#10;73vfizlz5rzo6JF/29PTE/fcc0+ceuqpR34zdkCAAAECBAgQIHDUCfQP9Sb31NnWnczGKxjcsT7Z&#10;ur1ncTITECBAgEDE1h+U4pn7hjMp8u0RSz/WER3Huq2TCdWAYXmwFo9+oRxP31Md1XTHnZOP13y8&#10;GG1duVHVKyJAgAABAgQIECBAgAABAgQIECBAgAABAgQIECBAgAABAgQIECBAgAABAgQIECBAgAAB&#10;AgQIECBAgAABAgQIECBAgAABAgQIECBAgAABAgQIECBAgAABAgQIECBAgAABAgQIECBAgAABAgQI&#10;ECBAgAABAgQIECBAgAABAgQIECBAgAABAgSOHgFPsn7Jd/HWt741Hnvssbj44otfkhyZj5deeunB&#10;/SxbtuzIbMCqBAgQIECAAAECR71Af6k3ucfO1u5kNl7BwI4NydbtPYuSmYAAAQLNLvDMvw3F9h8N&#10;ZTLkihFLPtwRx8wvZNYJG0/gwLO1WHXtcOxZXas7XL4l4tRLC7H44mLkC7m69QoIECBAgAABAgQI&#10;ECBAgAABAgQIECBAgAABAgQIECBAgAABAgQIECBAgAABAgQIECBAgAABAgQIECBAgAABAgQIECBA&#10;gAABAgQIECBAgAABAgQIECBAgAABAgQIECBAgAABAgQIECBAgAABAgQIECBAgAABAgQIECBAgAAB&#10;AgQIECBAgACBo08gf/Rt6cjvaNasWfGv//qv8YUvfCE6OzuPyIaOPfbYg3v4yle+EjNmzDgie7Ao&#10;AQIECBAgQIDA0S9QqgxGqVJKbrSrrTuZjUdQLQ9F6dmnkq07ehYnMwEBAgSaWWDvo+XY/PX03+cH&#10;bUbu4iz6YEd0Li42M1VTzr57dTUevHY4Djxbf/z2kdtIK/6kGHNWFOoXqyBAgAABAgQIECBAgAAB&#10;AgQIECBAgAABAgQIECBAgAABAgQIECBAgAABAgQIECBAgAABAgQIECBAgAABAgQIECBAgAABAgQI&#10;ECBAgAABAgQIECBAgAABAgQIECBAgAABAgQIECBAgAABAgQIECBAgAABAgQIECBAgAABAgQIECBA&#10;gAABAgSOWoGRR1t7pQSuuOKK2LJlS1x33XWxdOnSVNmYHp87d278zd/8TTzxxBNx8cUXj2lvzQgQ&#10;IECAAAECBBpPoK/UmxyqmCvGlJZjkvl4BIO7NkXUqodunS9E25yTD505SoAAgSYW2P9kJTZ+cWDk&#10;789shJPf3x7TTy9mF0kbTuDpn1bi0VvKURmsP9r0xbl47Z+1xNR5bvnV11JBgAABAgQIECBAgAAB&#10;AgQIECBAgAABAgQIECBAgAABAgQIECBAgAABAgQIECBAgAABAgQIECBAgAABAgQIMhfzTAAAQABJ&#10;REFUECBAgAABAgQIECBAgAABAgQIECBAgAABAgQIECBAgAABAgQIECBAgAABAgQIECBAgAABAgQI&#10;ECBAgAABAgQIECBAgAABAgSObgFPK67z/XR2dsaf/MmfxOrVq+PHP/5xXHTRRTFlypQ6Zx1+fOaZ&#10;Z8Ztt90WTz31VPz1X/91zJw58/CbOIMAAQIECBAgQKDpBPpLfcmZO9u6k9l4BYM71idbt88+KfKF&#10;lmQuIECAQDMKDDxTjXU3DkR1OHv6Ey5ui9ln+js0W6mx0spwLVbfXo5N/28lolZ/tvlvyMfvfLgY&#10;LVNy9YtVECBAgAABAgQIECBAgAABAgQIECBAgAABAgQIECBAgAABAgQIECBAgAABAgQIECBAgAAB&#10;AgQIECBAgAABAgQIECBAgAABAgQIECBAgAABAgQIECBAgAABAgQIECBAgAABAgQIECBAgAABAgQI&#10;ECBAgAABAgQIECBAgAABAgQIECBAgAABAke9QPGo3+FRssFcLhdvfvObD/6Uy+V49NFH4xe/+EXc&#10;f//9B/9ct25d1GqjeFr0yDzFYjFe/epXx7nnnnvw55xzzomenp6jZFLbIECAAAECBAgQmEwC/UO9&#10;ye12tnUns/EKBndsSLZun7c4mQkIECDQjALD+6qx9nMHovx89v2EnvNbY+4bW5uRqGlnHuytxeO3&#10;lmPfluxr4wWg/MjdvaXvLcSc5YWm9TI4AQIECBAgQIAAAQIECBAgQIAAAQIECBAgQIAAAQIECBAg&#10;QIAAAQIECBAgQIAAAQIECBAgQIAAAQIECBAgQIAAAQIECBAgQIAAAQIECBAgQIAAAQIECBAgQIAA&#10;AQIECBAgQIAAAQIECBAgQIAAAQIECBAgQIAAAQIECBAgQIAAAQIECBBoRIGRRxh7Ha5AsViM5cuX&#10;H/z52Mc+dvD0arUafX190dvbG3v37j345wvvBwcHo7OzM2bMmPEbPy/08CJAgAABAgQIECDwSgX6&#10;Sr3JFl2tXclsvIKBHeuTrTt6FiczAQECBJpNoDJUi3U3DMTQnlrm6DNfX4z5b2/LrBE2lkDvxmo8&#10;/uVyDO+vP1fbyD/1r/pgMaYdn69frIIAAQIECBAgQIAAAQIECBAgQIAAAQIECBAgQIAAAQIECBAg&#10;QIAAAQIECBAgQIAAAQIECBAgQIAAAQIECBAgQIAAAQIECBAgQIAAAQIECBAgQIAAAQIECBAgQIAA&#10;AQIECBAgQIAAAQIECBAgQIAAAQIECBAgQIAAAQIECBAgQIAAAQIECBCYVALFSbXbo3iz+Xw+pk+f&#10;fvDn5JNPPop3amsECBAgQIAAAQKNJNBf6k2O09nWnczGI6hWhqO068lk6/aeRclMQIAAgWYSqFVr&#10;sfHWwXj+6Wrm2J2nFOLkS9sza4SNJbD155XYeGclatmXxsGhu07KxWkfKEbrtFxjIZiGAAECBAgQ&#10;IECAAAECBAgQIECAAAECBAgQIECAAAECBAgQIECAAAECBAgQIECAAAECBAgQIECAAAECBAgQIECA&#10;AAECBAgQIECAAAECBAgQIECAAAECBAgQIECAAAECBAgQIECAAAECBAgQIECAAAECBAgQIECAAAEC&#10;BAgQIECAAAECBAgQOChQ5ECAAAECBAgQIECAwOQV6B/qTW6+s7U7mY1HUHrmqahVy4dunctH+5yF&#10;h84cJUCAQJMJPP2vpeh9NPH35a8sphyfj8Uf6oh8IddkOs05bmW4Fuu+WYldD1ZHBdBz5sj1cXEh&#10;8kXXx6jAFBEgQIAAAQIECBAgQIAAAQIECBAgQIAAAQIECBAgQIAAAQIECBAgQIAAAQIECBAgQIAA&#10;AQIECBAgQIAAAQIECBAgQIAAAQIECBAgQIAAAQIECBAgQIAAAQIECBAgQIAAAQIECBAgQIAAAQIE&#10;CBAgQIAAAQIECBAgQIAAAQIECBAgQIAAgUkoUJyEe7ZlAgQIECBAgAABAgR+JdBX6k1adLV1J7Px&#10;CAZ3bki2bZs1P/ItbclcQIAAgWYR2HHPUOz62XDmuK0zcrH0ox1RaMtl1gkbQ6DUX4vHvliOfU/X&#10;6g6Uy0csemchjjunULdWAQECBAgQIECAAAECBAgQIECAAAECBAgQIECAAAECBAgQIECAAAECBAgQ&#10;IECAAAECBAgQIECAAAECBAgQIECAAAECBAgQIECAAAECBAgQIECAAAECBAgQIECAAAECBAgQIECA&#10;AAECBAgQIECAAAECBAgQIECAAAECBAgQIECAAAECBAgQIDC5BYqTe/t2T4AAAQIECBAgQKC5BfpL&#10;fUmAzrbuZDYeweCODcm27XMXJTMBAQIEmkVgz0PDseW7pcxxC1Miln5sSrR05jPrhI0hsG9bNR67&#10;pRwZ/5z/etDiyLVx2uXFmL7ItfFrFG8IECBAgAABAgQIECBAgAABAgQIECBAgAABAgQIECBAgAAB&#10;AgQIECBAgAABAgQIECBAgAABAgQIECBAgAABAgQIECBAgAABAgQIECBAgAABAgQIECBAgAABAgQI&#10;ECBAgAABAgQIECBAgAABAgQIECBAgAABAgQIECBAgAABAgQIECBAgEADCxQbeDajESBAgAABAgQI&#10;EGh4gb6hvckZu1q7k9l4BAM7NyTbtvcsSmYCAgQINIPAvk2V2PjlwYhaetrcyF2aJR/uiI45+XSR&#10;pGEEnn2sGqtvL0d1qP5IU+fl4rQritExI1e/WAUBAgQIECBAgAABAgQIECBAgAABAgQIECBAgAAB&#10;AgQIECBAgAABAgQIECBAgAABAgQIECBAgAABAgQIECBAgAABAgQIECBAgAABAgQIECBAgAABAgQI&#10;ECBAgAABAgQIECBAgAABAgQIECBAgAABAgQIECBAgAABAgQIECBAgAABAgQIECDQEAIjj772erkC&#10;Q0NDsWHDhti6dWvs3Lkz9uzZE/v37z/4UyqVolKpRLlcjrPPPjsuu+yyl7uM8wgQIECAAAECBAgc&#10;UqBaq8b+oX2HzF442NnWlczGOqjValHauTHZtmPuomQmIECAQKMLDD5TjfU3HohaOXvSBZe1x7SF&#10;btVkKzVG+tQ9lXjyB5VRDXPs8nwsfU8hCi25UdUrIkCAAAECBAgQIECAAAECBAgQIECAAAECBAgQ&#10;IECAAAECBAgQIECAAAECBAgQIECAAAECBAgQIECAAAECBAgQIECAAAECBAgQIECAAAECBAgQIECA&#10;AAECBAgQIECAAAECBAgQIECAAAECBAgQIECAAAECBAgQIECAAAECBAgQIECAAAECBBpDwFOvD+N7&#10;rNVqsWrVqrjzzjvj+9//fjzyyCNRLtd5uvhI/29/+9tx2WWX/dZK9913X1x55ZVx5plnxu/93u/F&#10;29/+9pg9e/Zv1TlAgAABAgQIECBA4FAC+4b6ojbyX+rV2dqVisb8+NCebVEdHkz2bZ+7MJkJCBAg&#10;0MgCw/uqsfb6A1E+kD3l/He0xswVLdlF0kkvUC3XYu03KrHrwWrdWXL5iAUXFmL+7xXq1iogQIAA&#10;AQIECBAgQIAAAQIECBAgQIAAAQIECBAgQIAAAQIECBAgQIAAAQIECBAgQIAAAQIECBAgQIAAAQIE&#10;CBAgQIAAAQIECBAgQIAAAQIECBAgQIAAAQIECBAgQIAAAQIECBAgQIAAAQIECBAgQIAAAQIECBAg&#10;QIAAAQIECBAgQIAAAQIEGk+g2Hgjje1EQ0ND8ZOf/CTuvPPO+N73vhfbt28fswV27NgRa9asOfhz&#10;6623RkdHR3zgAx+Iq666KhYvXjxm62hEgAABAgQIECDQmAL9pb7kYMe0TI1CfuJ+3R/csSG5l5au&#10;OVHomJbMBQQIEGhUgepwLdbdOBCl52qZIx57Tkv0vLkts0Y4+QWG9tfisS+Wo39z9vXwwqTFjojT&#10;PlCM6Yvyk39wExAgQIAAAQIECBAgQIAAAQIECBAgQIAAAQIECBAgQIAAAQIECBAgQIAAAQIECBAg&#10;QIAAAQIECBAgQIAAAQIECBAgQIAAAQIECBAgQIAAAQIECBAgQIAAAQIECBAgQIAAAQIECBAgQIAA&#10;AQIECBAgQIAAAQIECBAgQIAAAQIECBAgQIAAAQIvS8BTjjPY7rjjjli6dGn8wR/8Qdxwww2xffv2&#10;jOpXHg0MDMT1118fp5xySvzRH/1R7Nmz55U31YEAAQIECBAgQKBhBfpKvcnZOlu7k9l4BIM7NyTb&#10;tvcsSmYCAgQINKpArVaLTbcNxvNPVTNH7D6tECf+r7bMGuHkF9i/oxqrrh2O/s21usN0zI5Y8act&#10;MX2R23Z1sRQQIECAAAECBAgQIECAAAECBAgQIECAAAECBAgQIECAAAECBAgQIECAAAECBAgQIECA&#10;AAECBAgQIECAAAECBAgQIECAAAECBAgQIECAAAECBAgQIECAAAECBAgQIECAAAECBAgQIECAAAEC&#10;BAgQIECAAAECBAgQIECAAAECBAgQIECAAIEGFvCk40N8ubt27Yrzzjsv3ve+98XmzZsPUTG+h6rV&#10;anzhC1+IU089Nb761a+O72K6EyBAgAABAgQITFqB/qHe5N672rqT2XgEAzs2JNu2z12UzAQECBBo&#10;VIFtPxiKPQ+VM8ebMj8fC6/oiFw+l1knnNwCu5+oxkP/uxyDe+vPMX1xLlZ8siWmzHJN1NdSQYAA&#10;AQIECBAgQIAAAQIECBAgQIAAAQIECBAgQIAAAQIECBAgQIAAAQIECBAgQIAAAQIECBAgQIAAAQIE&#10;CBAgQIAAAQIECBAgQIAAAQIECBAgQIAAAQIECBAgQIAAAQIECBAgQIAAAQIECBAgQIAAAQIECBAg&#10;QIAAAQIECBAgQIAAAQIEGlsg39jjHf5069ati7POOit+/vOfH/7JY3zGM888E5deemmsXLkyyuXs&#10;h5qP8dLaESBAgAABAgQITAKBvlJvcpedbd3JbDyCwZ0bk207ehYlMwEBAgQaUeC5Xw7H9ruGMkdr&#10;nZGLpR/piEJbLrNOOLkFttxbiUe/UI5Kqf4c887Ox+kri9HS4Zqor6WCAAECBAgQIECAAAECBAgQ&#10;IECAAAECBAgQIECAAAECBAgQIECAAAECBAgQIECAAAECBAgQIECAAAECBAgQIECAAAECBAgQIECA&#10;AAECBAgQIECAAAECBAgQIECAAAECBAgQIECAAAECBAgQIECAAAECBAgQIECAAAECBAgQIECAAAEC&#10;BAg0vkC+8Ucc/YT3339/nHPOOfHkk0+O/qQJqLz55pvjne98Zzz//PMTsJolCBAgQIAAAQIEJotA&#10;/1Bvcqtdrd3JbKyD4f7nonIgvZf2uYvGekn9CBAgcNQK7NtUiSe/Opi5v0JHxNKPdURLp9symVCT&#10;OKxWarHm6+XY+P1KRC17kNzIZbD44kIseVcx8oVcdrGUAAECBAgQIECAAAECBAgQIECAAAECBAgQ&#10;IECAAAECBAgQIECAAAECBAgQIECAAAECBAgQIECAAAECBAgQIECAAAECBAgQIECAAAECBAgQIECA&#10;AAECBAgQIECAAAECBAgQIECAAAECBAgQIECAAAECBAgQIECAAAECBAgQIECAAAECBAgQaBoBT8L+&#10;1Vf9i1/8It70pjfFc889d1R++T/4wQ/ikksuiVqtzlOtj8rd2xQBAgQIECBAgMB4CPSVepNtO9u6&#10;ktlYB4M7NyRbFqZ0RUvnrGQuIECAQCMJlHZXY/3nB6JWTk+VG7kTs3hlR3TMKaSLJJNaYPhALR65&#10;sRw7H6jWnaPYHnH6ymIcd47roS6WAgIECBAgQIAAAQIECBAgQIAAAQIECBAgQIAAAQIECBAgQIAA&#10;AQIECBAgQIAAAQIECBAgQIAAAQIECBAgQIAAAQIECBAgQIAAAQIECBAgQIAAAQIECBAgQIAAAQIE&#10;CBAgQIAAAQIECBAgQIAAAQIECBAgQIAAAQIECBAgQIAAAQIECBAg0GQCI4/F9iqVSvHBD34wDhw4&#10;cFRj3HXXXfGZz3zmqN6jzREgQIAAAQIECEycQH+pN7lYV9v0ZDbWwcCODcmW7XMXJTMBAQIEGkmg&#10;MlCLdTcMRHl/LXOsk97bHp2Li5k1wskrcOC5Wqy6bjh6N2ZfBy9M2DEzYsUnW2LGErfnJu83bucE&#10;CBAgQIAAAQIECBAgQIAAAQIECBAgQIAAAQIECBAgQIAAAQIECBAgQIAAAQIECBAgQIAAAQIECBAg&#10;QIAAAQIECBAgQIAAAQIECBAgQIAAAQIECBAgQIAAAQIECBAgQIAAAQIECBAgQIAAAQIECBAgQIAA&#10;AQIECBAgQIAAAQIECBAgQGD8BDwBecT2b//2b2PNmjWHrdze3h7Lly+Pyy+/PK666qrDPn/+/Plx&#10;7LHHHtZ5n/70p+OBBx44rHMUEyBAgAABAgQINKZAX6k3OVhna3cyG+tgcOfGZMuOnkXJTECAAIFG&#10;EahVa7HhiwMxsLOaOdLcN7XE7LNaMmuEk1eg98lqrLpuOAaeqz9D98JcrPjTlphybK5+sQoCBAgQ&#10;IECAAAECBAgQIECAAAECBAgQIECAAAECBAgQIECAAAECBAgQIECAAAECBAgQIECAAAECBAgQIECA&#10;AAECBAgQIECAAAECBAgQIECAAAECBAgQIECAAAECBAgQIECAAAECBAgQIECAAAECBAgQIECAAAEC&#10;BAgQIECAAAECBAgQIECgKQXyTTn1i4Z+6KGH4jOf+cyLjmS/nTJlSnzwgx+Mf//3f4/9+/fHqlWr&#10;4tZbb42/+Iu/yD7xEOlZZ50VW7Zsia997Wtx3nnnHaLitw8NDw/H+9///ujv7//t0BECBAgQIECA&#10;AIGmEtg3lP6dsKuta8IsBnduSK7VPndRMhMQIECgUQSe+lYp+lZXMsfpPr0Y89/RllkjnLwCu1ZV&#10;4uHry1E+UH+GnjPz8TtXFqNlSq5+sQoCBAgQIECAAAECBAgQIECAAAECBAgQIECAAAECBAgQIECA&#10;AAECBAgQIECAAAECBAgQIECAAAECBAgQIECAAAECBAgQIECAAAECBAgQIECAAAECBAgQIECAAAEC&#10;BAgQIECAAAECBAgQIECAAAECBAgQIECAAAECBAgQIECAAAECBAgQIECgaQXyTTv5rwb/0Ic+FOVy&#10;uS7DjBkz4rOf/Wxs3749brnlljjrrLOiUCjUPa9eQWtra7z3ve+Nn/3sZ3H99dfHlClT6p0SmzZt&#10;ir/7u7+rW6eAAAECBAgQIECgcQUGywMxVC0lB+xs7U5mYxlUBvfHcO/OZMv2nkXJTECAAIFGENj1&#10;s6F45r7hzFGmHJ+PhZe3Ry6fy6wTTk6BzXdXYvXtlahV6ux/5Otf+I5CLP1fxcgXXAt1tMQECBAg&#10;QIAAAQIECBAgQIAAAQIECBAgQIAAAQIECBAgQIAAAQIECBAgQIAAAQIECBAgQIAAAQIECBAgQIAA&#10;AQIECBAgQIAAAQIECBAgQIAAAQIECBAgQIAAAQIECBAgQIAAAQIECBAgQIAAAQIECBAgQIAAAQIE&#10;CBAgQIAAAQIECBAgQKDpBfLNLPDzn/88HnrooboEZ5555sG6T3ziE9HV1VW3/uUWfOQjHzm4zqte&#10;9aq6LW677baoVOo9+bpuGwUECBAgQIAAAQKTVKC/1JfceTFXjI6WKcl8LIPBnRuT7fIt7dE6Y14y&#10;FxAgQGCyC/StLsdT3ypljtHSmYslV3ZEoS2XWSecfALVci1W316OzXfXvz9TaIs4/Y+KMf/3CpNv&#10;UDsmQIAAAQIECBAgQIAAAQIECBAgQIAAAQIECBAgQIAAAQIECBAgQIAAAQIECBAgQIAAAQIECBAg&#10;QIAAAQIECBAgQIAAAQIECBAgQIAAAQIECBAgQIAAAQIECBAgQIAAAQIECBAgQIAAAQIECBAgQIAA&#10;AQIECBAgQIAAAQIECBAgQIAAAQIEjohA/oisepQs+qUvfanuTi677LK477774oQTTqhbOxYFS5Ys&#10;ibvvvjtOPPHEzHY7d+48WJdZJCRAgAABAgQIEGhYgf6hvuRsnW3dyWysg4EdG5It2+YujFyuqf+X&#10;I2kjIEBg8gsM7KrGhi8ORNTSs+RbIpZc2RGt3f4uTCtNzmT4QC0evrEcu1ZV6w7Q1hWx/BPFmHmq&#10;66AulgICBAgQIECAAAECBAgQIECAAAECBAgQIECAAAECBAgQIECAAAECBAgQIECAAAECBAgQIECA&#10;AAECBAgQIECAAAECBAgQIECAAAECBAgQIECAAAECBAgQIECAAAECBAgQIECAAAECBAgQIECAAAEC&#10;BAgQIECAAAECBAgQIECAAAECBAgQIEDg1wJN+2TkwcHB+PrXv/5riEO9Of300+Omm26KlpaRJ4pP&#10;4Kunpyd+9KMfRWdnZ+aqt956a2YuJECAAAECBAgQaFyB/qHe5HCdrV3JbKyDwZ0bki075i5KZgIC&#10;BAhMZoHygVqsu/FAVAayp1hweXscc0Ihu0g66QQGdtdi1XXD0bepVnfv047PxYo/bYmpPU17C66u&#10;kQICBAgQIECAAAECBAgQIECAAAECBAgQIECAAAECBAgQIECAAAECBAgQIECAAAECBAgQIECAAAEC&#10;BAgQIECAAAECBAgQIECAAAECBAgQIECAAAECBAgQIECAAAECBAgQIECAAAECBAgQIECAAAECBAgQ&#10;IECAAAECBAgQIECAAAECBAgQIEDg0AJN+3Tk7373u9HX13dolZGjHR0d8bWvfS3a29uTNeMZnHLK&#10;KfFXf/VXmUvUmyHzZCEBAgQIECBAgMCkFtg3lP5ddlpb14TNNrhjQ3Kt9p5FyUxAgACBySpQq9Ri&#10;wy0DUXq2ljnC8W9vjRmvbsmsEU4+gf6nq7Hqs8Mx8Fz9vc96VS5e8/FitHXm6herIECAAAECBAgQ&#10;IECAAAECBAgQIECAAAECBAgQIECAAAECBAgQIECAAAECBAgQIECAAAECBAgQIECAAAECBAgQIECA&#10;AAECBAgQIECAAAECBAgQIECAAAECBAgQIECAAAECBAgQIECAAAECBAgQIECAAAECBAgQIECAAAEC&#10;BAgQIECAAAECBAi8RCD/ks9N8/GOO+7InPWKK66IZcuWZdaMd/hnf/ZnMX/+/OQyg4ODce+99yZz&#10;AQECBAgQIECAQOMK9JX6ksN1tXYns7EMquWhKD33dLJl+9xFyUxAgACBySrw1LdK0b+ukrn9WWcU&#10;Y975bZk1wskn8Nzj1fjPfynH8P76e5//P/Jx2uXFKLTm6herIECAAAECBAgQIECAAAECBAgQIECA&#10;AAECBAgQIECAAAECBAgQIECAAAECBAgQIECAAAECBAgQIECAAAECBAgQIECAAAECBAgQIECAAAEC&#10;BAgQIECAAAECBAgQIECAAAECBAgQIECAAAECBAgQIECAAAECBAgQIECAAAECBAgQIECAAAECBAgc&#10;QiB/iGNNcWjdunWZc1522WWZ+USE7e3tceWVV2Yu9fTTT2fmQgIECBAgQIAAgcYU6B/qTQ7W2daV&#10;zMYyKO16MqJWPXTLfCHajj3x0JmjBAgQmKQCu34+FM/8fDhz91NPLsRJ72vPrBFOPoFt/1aJx75Y&#10;jmr21x+5kTttSy4pxMK3F0fe5ybfoHZMgAABAgQIECBAgAABAgQIECBAgAABAgQIECBAgAABAgQI&#10;ECBAgAABAgQIECBAgAABAgQIECBAgAABAgQIECBAgAABAgQIECBAgAABAgQIECBAgAABAgQIECBA&#10;gAABAgQIECBAgAABAgQIECBAgAABAgQIECBAgAABAgQIECBAgAABAgQIHDUCI49Nbs7XU089lRx8&#10;wYIFcfbZZyfziQze9ra3ZS63bdu2zFxIgAABAgQIECDQmAL7Sn3Jwaa1diWzsQwGd21MtmuffVLk&#10;Cy3JXECAAIHJJtC/oRxPf7OUue3W6blYvLI98sVcZp1w8gjUarXY+P1yrP92JaKWve9CW8TpHyrG&#10;vLMK2YVSAgQIECBAgAABAgQIECBAgAABAgQIECBAgAABAgQIECBAgAABAgQIECBAgAABAgQIECBA&#10;gAABAgQIECBAgAABAgQIECBAgAABAgQIECBAgAABAgQIECBAgAABAgQIECBAgAABAgQIECBAgAAB&#10;AgQIECBAgAABAgQIECBAgAABAgQIECBAgMAoBPKjqGm4kr1798b+/fuTc5177rnJbKKD5cuXx5w5&#10;c5LLbt26NZkJCBAgQIAAAQIEGlegf6gvOVxna1cyG8tgcOemZLv2uQuTmYAAAQKTTaC0pxobbhmM&#10;WjW983xrxJIrO6JlWlPeaknDTOKkWq7F6q9UYsu9GV/8r+ZrG/mnd/knijFjqe9/En/ltk6AAAEC&#10;BAgQIECAAAECBAgQIECAAAECBAgQIECAAAECBAgQIECAAAECBAgQIECAAAECBAgQIECAAAECBAgQ&#10;IECAAAECBAgQIECAAAECBAgQIECAAAECBAgQIECAAAECBAgQIECAAAECBAgQIECAAAECBAgQIECA&#10;AAECBAgQIECAAAECBI4qgaZ8avJTTz2V+SXMmzcvM5/IMJfLxYIFC5JLbt26NZkJCBAgQIAAAQIE&#10;Glegv9SbHK6zrTuZjWUwuGtjsl373PTvsMmTBAQIEDgKBSqlWqy7cSDK+2uZu1t4eXtMOa6QWSOc&#10;PALDB2rx8I3leOY/q3U3fUxPLlZ8siWm9jTlbba6PgoIECBAgAABAgQIECBAgAABAgQIECBAgAAB&#10;AgQIECBAgAABAgQIECBAgAABAgQIECBAgAABAgQIECBAgAABAgQIECBAgAABAgQIECBAgAABAgQI&#10;ECBAgAABAgQIECBAgAABAgQIECBAgAABAgQIECBAgAABAgQIECBAgAABAgQIECBAgACBlydQfHmn&#10;Te6zhoaGMgfo6enJzCc6nDNnTnLJrVu3JjMBAQIECBAgQIBA4wrsG+pPDtfZ2pXMxjIY3PVksl3b&#10;nAXJTECAAIHJIlCr1WLTVwZjYHs1c8vHv701pv9OS2aNcPIIDO6pxSOfH44Dz9Tf8/QluTjt8mIU&#10;23P1i1UQIECAAAECBAgQIECAAAECBAgQIECAAAECBAgQIECAAAECBAgQIECAAAECBAgQIECAAAEC&#10;BAgQIECAAAECBAgQIECAAAECBAgQIECAAAECBAgQIECAAAECBAgQIECAAAECBAgQIECAAAECBAgQ&#10;IECAAAECBAgQIECAAAECBAgQIECAAAECBA5DoHgYtQ1T2t/fnznLtGnTMvOJDqdOnZpcctu2bclM&#10;QIAAAQIECBAg0JgCB4afj3KtnBxuWmtXMhurYKh3Z1RLzyfbtc9ZmMwEBAgQmCwC2+8eir3/mf77&#10;9oU5Zqwoxrzz2ybLSPZZR2Df1mo8enM5hvbVKRyJ574+H0veXYh8IVe/WAUBAgQIECBAgAABAgQI&#10;ECBAgAABAgQIECBAgAABAgQIECBAgAABAgQIECBAgAABAgQIECBAgAABAgQIECBAgAABAgQIECBA&#10;gAABAgQIECBAgAABAgQIECBAgAABAgQIECBAgAABAgQIECBAgAABAgQIECBAgAABAgQIECBAgAAB&#10;AgQIECBA4DAFiodZ3xDlxx57bOYcu3fvzswnOuzt7U0uOTg4mMwEBAgQIECAAAECjSnQP9SXHKw1&#10;3xbtxfZkPlbB4M5NyVbFaTOjOKUzmQsIECAwGQR6V5dj2w+GMrc6ZX4+Flw6/n/nZm5COGYCu1dX&#10;44kvl6OS/bUfXO/E8/Nx8gVNeVttzLw1IkCAAAECBAgQIECAAAECBAgQIECAAAECBAgQIECAAAEC&#10;BAgQIECAAAECBAgQIECAAAECBAgQIECAAAECBAgQIECAAAECBAgQIECAAAECBAgQIECAAAECBAgQ&#10;IECAAAECBAgQIECAAAECBAgQIECAAAECBAgQIECAAAECBAgQIECAAAECBLIFmvJJynPnzs1U2bZt&#10;W2Y+0eGuXbuSS06bNi2ZCQgQIECAAAECBBpToL/Umxyss60rmY1lMLhrY7Jd+5yFyUxAgACBySBQ&#10;2l2NjbcORNTSuy1Oy8WSlR2Rb82liySTRmD7/ZVY/61K1KrZW87lI5a8uxA9ZxSyC6UECBAgQIAA&#10;AQIECBAgQIAAAQIECBAgQIAAAQIECBAgQIAAAQIECBAgQIAAAQIECBAgQIAAAQIECBAgQIAAAQIE&#10;CBAgQIAAAQIECBAgQIAAAQIECBAgQIAAAQIECBAgQIAAAQIECBAgQIAAAQIECBAgQIAAAQIECBAg&#10;QIAAAQIECBAgQIAAgVcoUHyF50/K02fNmhWFQiEqlcoh93/PPfcc8viROFitVmPTpk3JpU866aRk&#10;JiBAgAABAgQIEGhMgf6hvuRgna3dyWwsg8Gd6d9R2+cuGMul9CJAgMCEClSHa7H+5oGoHEgvmytE&#10;LP5QR7ROz6eLJJNGYPPdlXjhp96r0BZx2uXFmLHU917PSk6AAAECBAgQIECAAAECBAgQIECAAAEC&#10;BAgQIECAAAECBAgQIECAAAECBAgQIECAAAECBAgQIECAAAECBAgQIECAAAECBAgQIECAAAECBAgQ&#10;IECAAAECBAgQIECAAAECBAgQIECAAAECBAgQIECAAAECBAgQIECAAAECBAgQIECAAAECBAi8coGm&#10;fKJyPp+P2bNnJ/UeeeSR2Lx5czKfyOA//uM/Yvfu3cklTzrppGQmIECAAAECBAgQaEyB/lJfcrDO&#10;tq5kNpbB4K6NyXbtcxYmMwEBAgSOdoHNdwzGga3VzG2e9J62mLagkFkjPPoFatVarP1mOTbfXam7&#10;2dbOiOV/XIwZS5vyVlpdHwUECBAgQIAAAQIECBAgQIAAAQIECBAgQIAAAQIECBAgQIAAAQIECBAg&#10;QIAAAQIECBAgQIAAAQIECBAgQIAAAQIECBAgQIAAAQIECBAgQIAAAQIECBAgQIAAAQIECBAgQIAA&#10;AQIECBAgQIAAAQIECBAgQIAAAQIECBAgQIAAAQIECBAgQIDA2As07VOVzzzzzEzN66+/PjOfqPDO&#10;O+/MXOqkk07KzIUECBAgQIAAAQKNJ9A/1JscqrO1K5mNVVAZGojhvTuS7drnLkhmAgIECBzNArvu&#10;G4rnHihnbnH22S0x+6zWzBrh0S9QGa7FY7eWY8cvqnU3e8zcXKz4ZEtMnde0t9HqGikgQIAAAQIE&#10;CBAgQIAAAQIECBAgQIAAAQIECBAgQIAAAQIECBAgQIAAAQIECBAgQIAAAQIECBAgQIAAAQIECBAg&#10;QIAAAQIECBAgQIAAAQIECBAgQIAAAQIECBAgQIAAAQIECBAgQIAAAQIECBAgQIAAAQIECBAgQIAA&#10;AQIECBAgQIAAAQIExl6gaZ+sfNFFF2VqXnPNNbF58+bMmvEO9+zZEzfffHPmMq95zWsy8/+fvXuP&#10;squu74f/OZc5Z5Iwc0KuXJNMiFWkBi+18ntEvIA8PpZKvRVEqT8QbOGxyy6XdVXXcrV/tH+4XNjV&#10;qsjlByJirWi16kL6qIu2sMRaVAwgUCQJCSmQTEIyc3KZc+acs58kFYGQ755kMpczmddhHeac/f58&#10;v5/Pfm1WmOx/tpAAAQIECBAgQODoExhuDCVPqr86P5lNVNDYvC65VaFcicqCE5O5gAABAt0qsPOx&#10;dmz8ZiN3vHnLi7H8XdXcGmH3C4zuzmLNta3Y9stszGHnryrEK/7fcvTOL4xZq4AAAQIECBAgQIAA&#10;AQIECBAgQIAAAQIECBAgQIAAAQIECBAgQIAAAQIECBAgQIAAAQIECBAgQIAAAQIECBAgQIAAAQIE&#10;CBAgQIAAAQIECBAgQIAAAQIECBAgQIAAAQIECBAgQIAAAQIECBAgQIAAAQIECBAgQIAAAQIECBAg&#10;QIAAAQIECBAgMJECxYncbCbtdd5550WpVEqO3Gg04oorroh2u52smezg4x//eGzbti3Zplwux/nn&#10;n5/MBQQIECBAgAABAkenwHBzKHli/ZVaMpuoYGTzuuRW1SUrolBM/56dXCggQIDANAqM1jvx6I17&#10;Isu5BVA+phAvunROFMuFaZxU6yMVaAxl8YurWzH8WDbmVktfWYzVl5WjPMc1HxNLAQECBAgQIECA&#10;AAECBAgQIECAAAECBAgQIECAAAECBAgQIECAAAECBAgQIECAAAECBAgQIECAAAECBAgQIECAAAEC&#10;BAgQIECAAAECBAgQIECAAAECBAgQIECAAAECBAgQIECAAAECBAgQIECAAAECBAgQIECAAAECBAgQ&#10;IECAAAECBAgQIDDhAsUJ33GGbLho0aI488wzc6f9l3/5l/jQhz6UWzNZ4a233hrXX3997vZnn312&#10;LFy4MLdGSIAAAQIECBAgcPQJDDd3JE+qv1JLZhMVjDy1LrlV79JTkpmAAAEC3SiQdbJY+6WRaO7I&#10;0uMVIlZd0huVY2ftbZS0zQxKdg9mce/nRmPXUznX+tfns+yNxTj1onIUy3svvhcBAgQIECBAgAAB&#10;AgQIECBAgAABAgQIECBAgAABAgQIECBAgAABAgQIECBAgAABAgQIECBAgAABAgQIECBAgAABAgQI&#10;ECBAgAABAgQIECBAgAABAgQIECBAgAABAgQIECBAgAABAgQIECBAgAABAgQIECBAgAABAgQIECBA&#10;gAABAgQIECBAYBoEZvWTtS+55JIxya+55pr46Ec/Gu12e8zaiSr44he/GBdddFFkWf4Ds9/97ndP&#10;VEv7ECBAgAABAgQIzCCBenMoOW1ftZbMJioY2bw2uVXvcSuTmYAAAQLdKLDptmYMP5L/d/6Tz69G&#10;/4vK3Ti+mQ5RoL6pE/d+bjRGto+xoBCx6g9KsfL3XO8xpMQECBAgQIAAAQIECBAgQIAAAQIECBAg&#10;QIAAAQIECBAgQIAAAQIECBAgQIAAAQIECBAgQIAAAQIECBAgQIAAAQIECBAgQIAAAQIECBAgQIAA&#10;AQIECBAgQIAAAQIECBAgQIAAAQIECBAgQIAAAQIECBAgQIAAAQIECBAgQIAAAQIECBAgQIDAJAsU&#10;J3n/rt7+j/7oj+LVr371mDNeddVVce6558aWLVvGrD2SgjVr1sQFF1wQH/jAB6Ldzn84+kknnRTv&#10;ec97jqSdtQQIECBAgAABAjNQIMuyqDeHk5P3V2rJbCKCff0bm9cnt+pdekoyExAgQKDbBLbf34on&#10;f9DMHevYl5fj+DdVcmuE3S2w/dFO/OILrRjdlT9noRTx0veV46Qz937wIkCAAAECBAgQIECAAAEC&#10;BAgQIECAAAECBAgQIECAAAECBAgQIECAAAECBAgQIECAAAECBAgQIECAAAECBAgQIECAAAECBAgQ&#10;IECAAAECBAgQIECAAAECBAgQIECAAAECBAgQIECAAAECBAgQIECAAAECBAgQIECAAAECBAgQIECA&#10;AAECBAhMs0BxmvtPa/tCoRB///d/H/t+jvW644474iUveUn89V//ddTr9bHKDyv/yU9+Em9729vi&#10;Fa94Rdx6662RZdmY6z/96U/H3Llzx6xTQIAAAQIECBAgcHQJ7BytRyfrJE+qv1JLZhMRNLc/EZ3R&#10;keRWvUtXJjMBAQIEuklgZLAT6768J3ek3iXFWHlRb26NsLsFBu/rxH3Xt6LdyJ+zVI1YfXk5lpw+&#10;q2+V5SNJCRAgQIAAAQIECBAgQIAAAQIECBAgQIAAAQIECBAgQIAAAQIECBAgQIAAAQIECBAgQIAA&#10;AQIECBAgQIAAAQIECBAgQIAAAQIECBAgQIAAAQIECBAgQIAAAQIECBAgQIAAAQIECBAgQIAAAQIE&#10;CBAgQIAAAQIECBAgQIAAAQIECBAgQIAAgSkVmPVPXT7jjDPi4osvPiT07du3xyc/+clYsWJFXHbZ&#10;ZfHNb34zhoeHD2ntc4sGBwfj7rvvji9+8Yvx5je/OfbN8N3vfjeyLHtuWfLzmWeeGRdeeGEyFxAg&#10;QIAAAQIECBy9AvXmUPLkestzoqdUSeYTETSeWpfcpqe2NEq985K5gAABAt0i0Glm8asb9kR7JD1R&#10;ce8fpy+6rHfvn2uFdJGkqwWe+Ek7fvnlVmTt/DF7jol4+ZXlOHbVrL9Nlg8lJUCAAAECBAgQIECA&#10;AAECBAgQIECAAAECBAgQIECAAAECBAgQIECAAAECBAgQIECAAAECBAgQIECAAAECBAgQIECAAAEC&#10;BAgQIECAAAECBAgQIECAAAECBAgQIECAAAECBAgQIECAAAECBAgQIECAAAECBAgQIECAAAECBAgQ&#10;IECAAAECBKZUoDyl3bq02Wc+85m455574qGHHjqkCZ9++um44YYb9r8LhUIsXrw4arVacu1TTz0V&#10;F198cTzyyCP73zt27EjWjhXMnTs3Pv/5z49VJidAgAABAgQIEDhKBYYbQ8kz66/MT2YTFYxsXpvc&#10;qve4lclMQIAAgW4SWP+1kdjzRCd3pIGLemPOcaXcGmH3Cmy4ox3rv9cec8DeBRGnf7An5iwqjFmr&#10;gAABAgQIECBAgAABAgQIECBAgAABAgQIECBAgAABAgQIECBAgAABAgQIECBAgAABAgQIECBAgAAB&#10;AgQIECBAgAABAgQIECBAgAABAgQIECBAgAABAgQIECBAgAABAgQIECBAgAABAgQIECBAgAABAgQI&#10;ECBAgAABAgQIECBAgAABAgQIECAwlQLlqWzWrb0WLlwY3//+9+PMM8+MDRs2HNaYWZbFli1b9r/z&#10;Ft5yyy158SFlpVIp/vEf/zFWr159SPWKCBAgQIAAAQIEjj6BoeaO5EnVqrVkNlHByFPrklv1Lj0l&#10;mQkIECDQLQKb72rGtntaueMsfUNPLHxlT26NsDsF9t2nWfvddmy6szPmgPOOL8Tqy8tR7S+MWauA&#10;AAECBAgQIECAAAECBAgQIECAAAECBAgQIECAAAECBAgQIECAAAECBAgQIECAAAECBAgQIECAAAEC&#10;BAgQIECAAAECBAgQIECAAAECBAgQIECAAAECBAgQIECAAAECBAgQIECAAAECBAgQIECAAAECBAgQ&#10;IECAAAECBAgQIECAAAECBAgQIDDVAsWpbtit/U466aT44Q9/GEuXLu3WEeOzn/1s/P7v/37Xzmcw&#10;AgQIECBAgACByReoN4aSTfoqtWQ2UcHI5rXJrXqXrkxmAgIECHSDwM7H2rHxm43cUY5ZWYpl51dz&#10;a4TdKdBpZ/HwP7Zj052dMQesrSjEy68sR7W/MGatAgIECBAgQIAAAQIECBAgQIAAAQIECBAgQIAA&#10;AQIECBAgQIAAAQIECBAgQIAAAQIECBAgQIAAAQIECBAgQIAAAQIECBAgQIAAAQIECBAgQIAAAQIE&#10;CBAgQIAAAQIECBAgQIAAAQIECBAgQIAAAQIECBAgQIAAAQIECBAgQIAAAQIECBAgQIDAdAgUp6Np&#10;t/ZctWpVfP/734/ly5d33Yh/9Vd/FVdccUXXzWUgAgQIECBAgACBqRUYbg4lG/ZX5ieziQjaIztj&#10;dGhLcqvqcSuTmYAAAQLTLTC6K4tHb9wTWTs9SU9fIVZd0huFUiFdJOlKgfZoFr+8qRWbf9YZc76F&#10;pxZi9R+Xo2eO6zwmlgICBAgQIECAAAECBAgQIECAAAECBAgQIECAAAECBAgQIECAAAECBAgQIECA&#10;AAECBAgQIECAAAECBAgQIECAAAECBAgQIECAAAECBAgQIECAAAECBAgQIECAAAECBAgQIECAAAEC&#10;BAgQIECAAAECBAgQIECAAAECBAgQIECAAAECBAgQIEBg2gSK09a5SxuvXr061qxZExdddFFXTDh/&#10;/vz453/+5/jLv/zLrpjHEAQIECBAgAABAtMrMNwcSg7QX6kls4kIRjavS25T7OmNyrEnJHMBAQIE&#10;plMgy7JYd/OeaO7I0mPsvUNyyiV7/yyruVWSRurOpLUni/uubcW2h3Ku769HX/qqYpz2v8tR6il0&#10;58mYigABAgQIECBAgAABAgQIECBAgAABAgQIECBAgAABAgQIECBAgAABAgQIECBAgAABAgQIECBA&#10;gAABAgQIECBAgAABAgQIECBAgAABAgQIECBAgAABAgQIECBAgAABAgQIECBAgAABAgQIECBAgAAB&#10;AgQIECBAgAABAgQIECBAgAABAgQIECDwawFP3T7Ifwq1Wi2+8pWv7H/v+zxdr1e96lXx85//PM4/&#10;//zpGkFfAgQIECBAgACBLhMYbuxITtRfndzfXUc2r0v2ri5dGYVCIZkLCBAgMJ0CT/x/zRh6qJ07&#10;wslvq0b/qnJujbD7BJo7s/jFF1ox9Fg25nAnnVWMl1xYimLJ/6/GxFJAgAABAgQIECBAgAABAgQI&#10;ECBAgAABAgQIECBAgAABAgQIECBAgAABAgQIECBAgAABAgQIECBAgAABAgQIECBAgAABAgQIECBA&#10;gAABAgQIECBAgAABAgQIECBAgAABAgQIECBAgAABAgQIECBAgAABAgQIECBAgAABAgQIECBAgAAB&#10;AgQITLtAcdon6OIBLrroorj//vvjQx/6UMybN2/KJj3hhBPiU5/6VPzoRz+KgYGBKeurEQECBAgQ&#10;IECAQPcLDDeHkkP2V+Yns4kIGlseS27Tu3RlMhMQIEBgOgWG/qsV/317M3eEY19ejuPfVMmtEXaf&#10;wMiOLO79/GjsfCIbc7iBt5Zi1dvKUSgUxqxVQIAAAQIECBAgQIAAAQIECBAgQIAAAQIECBAgQIAA&#10;AQIECBAgQIAAAQIECBAgQIAAAQIECBAgQIAAAQIECBAgQIAAAQIECBAgQIAAAQIECBAgQIAAAQIE&#10;CBAgQIAAAQIECBAgQIAAAQIECBAgQIAAAQIECBAgQIAAAQIECBAgQIAAAQIECBDoBoFiNwzRzTOc&#10;fPLJ8dnPfjY2bdoUn/rUp+Kkk06atHFPPfXUuOGGG2L9+vXxsY99LKrV6qT1sjEBAgQIECBAgMDM&#10;FBhuDCUH76/WktlEBCOb1ye3qS5ZkcwEBAgQmC6B5o5OrP3SSESWnqB3SSFWXtSbLpB0pcDuwSzu&#10;/fxo7BkcY7xCxG+9uxTL31Qao1BMgAABAgQIECBAgAABAgQIECBAgAABAgQIECBAgAABAgQIECBA&#10;gAABAgQIECBAgAABAgQIECBAgAABAgQIECBAgAABAgQIECBAgAABAgQIECBAgAABAgQIECBAgAAB&#10;AgQIECBAgAABAgQIECBAgAABAgQIECBAgAABAgQIECBAgAABAgQIEOgugXJ3jdO908yfPz8+9rGP&#10;xUc+8pH44Q9/GHfdddf+9z333BMjI3sfdj6O19y5c+OMM86I173udfGGN7whXv/610ehsPfJ2V4E&#10;CBAgQIAAAQIEDiLQyTqxa7R+kOR/DvVXaslsIoLGlseS2/QuHUhmAgIECEyHQNbJ4tGbRqK1M0u2&#10;L/ZErLp0TpR6/V08idSFwc4nOrHmulaM7swfrlCKeOl7y7F4dTG/UEqAAAECBAgQIECAAAECBAgQ&#10;IECAAAECBAgQIECAAAECBAgQIECAAAECBAgQIECAAAECBAgQIECAAAECBAgQIECAAAECBAgQIECA&#10;AAECBAgQIECAAAECBAgQIECAAAECBAgQIECAAAECBAgQIECAAAECBAgQIECAAAECBAgQIECAAAEC&#10;BAgQ6EKBchfO1NUjlcvleMtb3rL/vW/QRqMRP/3pT+P++++Pbdu2xdNPP73/ve/z9u3bo1AoxIIF&#10;C573XrhwYbz85S+PV77yldHTs/dp6F4ECBAgQIAAAQIEDkGg3hyKbO8/qVdfpT8VHfHx5o7N0Wnu&#10;Tu5TXbIimQkIECAwHQKbbmvGznXt3NYrLuiNuSeUcmuE3SUwuiviF19pRWtP/lylasRvX1KOY1cV&#10;8wulBAgQIECAAAECBAgQIECAAAECBAgQIECAAAECBAgQIECAAAECBAgQIECAAAECBAgQIECAAAEC&#10;BAgQIECAAAECBAgQIECAAAECBAgQIECAAAECBAgQIECAAAECBAgQIECAAAECBAgQIECAAAECBAgQ&#10;IECAAAECBAgQIECAAAECBAgQIECAAIEuFSh36VwzZqxqtRqvfe1r979nzNAGJUCAAAECBAgQmJEC&#10;w82h5Nzzeo6JUnHyfr1vbHks2bvctzDKc/qTuYAAAQJTLTD0cCue/EEzt+3i/9UTi363J7dG2H0C&#10;T/9XJ1p78ucqz41YfXk5+k8u5hdKCRAgQIAAAQIECBAgQIAAAQIECBAgQIAAAQIECBAgQIAAAQIE&#10;CBAgQIAAAQIECBAgQIAAAQIECBAgQIAAAQIECBAgQIAAAQIECBAgQIAAAQIECBAgQIAAAQIECBAg&#10;QIAAAQIECBAgQIAAAQIECBAgQIAAAQIECBAgQIAAAQIECBAgQIAAAQJdLFDu4tmMRoAAAQIECBAg&#10;QIDAcwSGG0PP+fb8j/2V2vMPTPC3kS3rkztWlwwkMwEBAgSmWqA53Im1Xx7JbTv3pGIsf1c1t0bY&#10;nQJZJ3+uSn/E6R/siXnHFfILpQQIECBAgAABAgQIECBAgAABAgQIECBAgAABAgQIECBAgAABAgQI&#10;ECBAgAABAgQIECBAgAABAgQIECBAgAABAgQIECBAgAABAgQIECBAgAABAgQIECBAgAABAgQIECBA&#10;gAABAgQIECBAgAABAgQIECBAgAABAgQIECBAgAABAgQIECBAgACBLhcod/l8xiNAgAABAgQIECBA&#10;4NcC9eZQ0qKvUktmExE0Nq9PbtO7ZCCZCQgQIDCVAlkni7VfGolWPUu2LfVGrLp0ThR7CskawcwU&#10;6F0Qcfof98Scha7tzLyCpiZAgAABAgQIECBAgAABAgQIECBAgAABAgQIECBAgAABAgQIECBAgAAB&#10;AgQIECBAgAABAgQIECBAgAABAgQIECBAgAABAgQIECBAgAABAgQIECBAgAABAgQIECBAgAABAgQI&#10;ECBAgAABAgQIECBAgAABAgQIECBAgAABAgQIECBAgAABAgSeK1B+7hefCRAgQIAAAQIECBDoXoHh&#10;xlByuP7q/GQ2EcHIlvXJbXqXDiQzAQECBKZS4InvN6P+q3Zuy4H39EbvomJujXDmCcxdWojTP1iO&#10;aq0w84Y3MQECBAgQIECAAAECBAgQIECAAAECBAgQIECAAAECBAgQIECAAAECBAgQIECAAAECBAgQ&#10;IECAAAECBAgQIECAAAECBAgQIECAAAECBAgQIECAAAECBAgQIECAAAECBAgQIECAAAECBAgQIECA&#10;AAECBAgQIECAAAECBAgQIECAAAECBAgQIEDgIALlgxxziAABAgQIECBAgACBLhQYau5ITlWr1JLZ&#10;kQZZpx3NrY8nt6kuGUhmAgIECEyVwPCjrfjv25u57Zac2RMLXtGTWyOceQJ9JxVi9eXl6JlXmHnD&#10;m5gAAQIECBAgQIAAAQIECBAgQIAAAQIECBAgQIAAAQIECBAgQIAAAQIECBAgQIAAAQIECBAgQIAA&#10;AQIECBAgQIAAAQIECBAgQIAAAQIECBAgQIAAAQIECBAgQIAAAQIECBAgQIAAAQIECBAgQIAAAQIE&#10;CBAgQIAAAQIECBAgQIAAAQIECBAgkBAoJ447PE6BVqsVQ0ND0el0olKp7H/PmTNnnLtZRoAAAQIE&#10;CBAgQOBZgXpz6NkvB3zqq9YOODJxXxtbH4+s0zr4hoViVBcvO3jmKAECBKZIYHRnJ9Z+aSQiSzec&#10;c0Ixlr29mi6QzEiB2spCvOzScpR7CzNyfkMTIECAAAECBAgQIECAAAECBAgQIECAAAECBAgQIECA&#10;AAECBAgQIECAAAECBAgQIECAAAECBAgQIECAAAECBAgQIECAAAECBAgQIECAAAECBAgQIECAAAEC&#10;BAgQIECAAAECBAgQIECAAAECBAgQIECAAAECBAgQIECAAAECBAgQIECAAAECBFIC5VTgeFpg/fr1&#10;8eMf/3j/+4EHHoinn346duzYEdu3b496vf6ChfPmzYuTTz45li1bFsuXL9//c9/n0047LV75yldG&#10;oeAh2i9Ac4AAAQIECBAgQOAFAsONoRcce+ZAfw1rkwAAAEAASURBVGX+Mx8n/Gdjy/rknpUFJ0Sx&#10;XEnmAgIECEy2QJZlse7LIzE6lCVbFff+MbXq0jlR7PH37yTSDAwWnFqI0/6oHCXXdQZePSMTIECA&#10;AAECBAgQIECAAAECBAgQIECAAAECBAgQIECAAAECBAgQIECAAAECBAgQIECAAAECBAgQIECAAAEC&#10;BAgQIECAAAECBAgQIECAAAECBAgQIECAAAECBAgQIECAAAECBAgQIECAAAECBAgQIECAAAECBAgQ&#10;IECAAAECBAgQIECAAAECYwmUxyqQ/4/AD37wg7j++uvjzjvvjM2bNx8Wy65du+Lhhx/e/z5w4fHH&#10;Hx9vfetb47zzzotzzjknjjnmmANLfCdAgAABAgQIECCwX2C4uSMp0V+tJbMjDUY2r09u0btkIJkJ&#10;CBAgMBUCT90xGkMPtXNbrbigN+YsKebWCLtAIDv0GZa8vBgveU8piqXCoS9SSYAAAQIECBAgQIAA&#10;AQIECBAgQIAAAQIECBAgQIAAAQIECBAgQIAAAQIECBAgQIAAAQIECBAgQIAAAQIECBAgQIAAAQIE&#10;CBAgQIAAAQIECBAgQIAAAQIECBAgQIAAAQIECBAgQIAAAQIECBAgQIAAAQIECBAgQIAAAQIECBAg&#10;QIAAAQIECBCYQQKezp1zsXbt2hXXXHNNnHbaaXHuuefG17/+9di8eXPOisOPnnzyybjhhhvi7W9/&#10;eyxatCjOO++8+M///M/D38gKAgQIECBAgACBo15guDGUPMf+yvxkdqRBY8tjyS2qSweSmYAAAQKT&#10;LbBzfTse/24jt82i15Rj0at7cmuE0y+QdbJ4/M7OIQ1y/BnFOPWiUhRLhUOqV0SAAAECBAgQIECA&#10;AAECBAgQIECAAAECBAgQIECAAAECBAgQIECAAAECBAgQIECAAAECBAgQIECAAAECBAgQIECAAAEC&#10;BAgQIECAAAECBAgQIECAAAECBAgQIECAAAECBAgQIECAAAECBAgQIECAAAECBAgQIECAAAECBAgQ&#10;IECAAAECBAgQmIkCxZk49FTM/K1vfStWrFgRV1xxRTz44INT0TIajUbcdtttccYZZ8SFF14Y69at&#10;m5K+mhAgQIAAAQIECHS/QLvTit2tXclBa9VaMjvSYGTL+uQWvUtWJDMBAQIEJlOgvSeLR7+0J6KT&#10;7tJ7XDGWv7s3XSDpCoGsk8VDX23HjkdzLuavJ513XCFe/K5yFIqFrpjdEAQIECBAgAABAgQIECBA&#10;gAABAgQIECBAgAABAgQIECBAgAABAgQIECBAgAABAgQIECBAgAABAgQIECBAgAABAgQIECBAgAAB&#10;AgQIECBAgAABAgQIECBAgAABAgQIECBAgAABAgQIECBAgAABAgQIECBAgAABAgQIECBAgAABAgQI&#10;ECBAgACByRIoTtbGM3Xf3bt3x5/8yZ/EO97xjti6deu0nEaWZfG1r30tTj311PjIRz4Sw8PD0zKH&#10;pgQIECBAgAABAt0jMNwcSg5TiELM6+lL5kcStJt7YnTHU8ktqksGkpmAAAECkynw2NdHovl0lmxR&#10;6IlY9b97o1QpJGsE0y/QaWfx4C3t2HJv55CG6TvJ9TwkKEUECBAgQIAAAQIECBAgQIAAAQIECBAg&#10;QIAAAQIECBAgQIAAAQIECBAgQIAAAQIECBAgQIAAAQIECBAgQIAAAQIECBAgQIAAAQIECBAgQIAA&#10;AQIECBAgQIAAAQIECBAgQIAAAQIECBAgQIAAAQIECBAgQIAAAQIECBAgQIAAAQIECBAgQIDAjBco&#10;zvgzmMATeOSRR+J3fud34tprr53AXce/VbPZjL/927+NN77xjbF169bxb2QlAQIECBAgQIDAjBeo&#10;N4eT5zCvpy+Khcn51b6xZX2yb6FcicqCE5K5gAABApMlsO1no7Htp63c7Ze/sxpzTyjl1ginV6DT&#10;zuLBL7di8L7O9A6iOwECBAgQIECAAAECBAgQIECAAAECBAgQIECAAAECBAgQIECAAAECBAgQIECA&#10;AAECBAgQIECAAAECBAgQIECAAAECBAgQIECAAAECBAgQIECAAAECBAgQIECAAAECBAgQIECAAAEC&#10;BAgQIECAAAECBAgQIECAAAECBAgQIECAAAECBAgQIECgCwWKXTjTtIz0+OOPx5vf/OZ46KGHpqV/&#10;XtOf//zn8brXvS42bdqUVyYjQIAAAQIECBA4igWGG0PJs+uv1pLZkQaNLY8lt6guXhGFgr9SJIEE&#10;BAhMikBjeyceu3Ukd+8FryzHkv+rklsjnF6BTiuLX36pFVsfyKZ3EN0JECBAgAABAgQIECBAgAAB&#10;AgQIECBAgAABAgQIECBAgAABAgQIECBAgAABAgQIECBAgAABAgQIECBAgAABAgQIECBAgAABAgQI&#10;ECBAgAABAgQIECBAgAABAgQIECBAgAABAgQIECBAgAABAgQIECBAgAABAgQIECBAgAABAgQIECBA&#10;gAABAl0qUOzSuaZ0rK1bt8a5554bGzdunNK+h9Ps4YcfjjPPPDMeffTRw1mmlgABAgQIECBA4CgR&#10;qI8OJc+kv1JLZkcajGxen9yid8mKZCYgQIDAZAhknSzWfXkk2nvSu1cXFWLgwt50gWTaBdqjWTxw&#10;Uyu2PZhN+ywGIECAAAECBAgQIECAAAECBAgQIECAAAECBAgQIECAAAECBAgQIECAAAECBAgQIECA&#10;AAECBAgQIECAAAECBAgQIECAAAECBAgQIECAAAECBAgQIECAAAECBAgQIECAAAECBAgQIECAAAEC&#10;BAgQIECAAAECBAgQIECAAAECBAgQIECAAAECBAh0q0C5Wwebqrk6nU6cf/758fDDD09Iy/7+/li0&#10;aFEce+yxkWVZ1Ov1GB4e3v/esyfnCeqH0H3Dhg1xzjnnxH333Rf7+ngRIECAAAECBAjMHoF6Yzh5&#10;sn2VyfvdcGTL+mTf6tKBZCYgQIDAZAg8dUcz6o+201sXIk65eE6Uevd+8OpKgfZoFg/c2Irtv8q6&#10;cj5DESBAgAABAgQIECBAgAABAgQIECBAgAABAgQIECBAgAABAgQIECBAgAABAgQIECBAgAABAgQI&#10;ECBAgAABAgQIECBAgAABAgQIECBAgAABAgQIECBAgAABAgQIECBAgAABAgQIECBAgAABAgQIECBA&#10;gAABAgQIECBAgAABAgQIECBAgAABAgS6RaDcLYNM1xxXX3113H333Yfdvlwux2te85o499xz45xz&#10;zomBgYFYuHBhVCqV5F5PPvlkrFmzZv/73nvvjdtvvz2Gh4eT9QcLNmzYEB/+8Ifji1/84sFixwgQ&#10;IECAAAECBI5SgeHmUPLM+iq1ZHakQWPz+uQWvUsGkpmAAAECEy2w6/F2bLqtmbvtCf93JY4ZKOXW&#10;CKdPoN3I4v4bW7FjbTZ9Q+hMgAABAgQIECBAgAABAgQIECBAgAABAgQIECBAgAABAgQIECBAgAAB&#10;AgQIECBAgAABAgQIECBAgAABAgQIECBAgAABAgQIECBAgAABAgQIECBAgAABAgQIECBAgAABAgQI&#10;ECBAgAABAgQIECBAgAABAgQIECBAgAABAgQIECBAgAABAgQIEJghAuUZMuekjLlp06b4xCc+cVh7&#10;n3HGGfHnf/7ncfbZZ0etVjustccff3zse7/lLW/Zv27Pnj3xne98J2655Za47bbbIssO7QHdN910&#10;U7z97W+Pt73tbYfVXzEBAgQIECBAgMDMFRhuDiWH768c3u+lyY0OCFo7t0d7z/ABR5/9Wl068OwX&#10;nwgQIDCJAu1mFmu/NBJZO91k3opinPiWSrpAMq0CrUYW9/+fVgytP7R7H9M6rOYECBAgQIAAAQIE&#10;CBAgQIAAAQIECBAgQIAAAQIECBAgQIAAAQIECBAgQIAAAQIECBAgQIAAAQIECBAgQIAAAQIECBAg&#10;QIAAAQIECBAgQIAAAQIECBAgQIAAAQIECBAgQIAAAQIECBAgQIAAAQIECBAgQIAAAQIECBAgQIAA&#10;AQIECBAgQIAAgS4QKHbBDNM2wic/+cmo1+uH1P9FL3pRfOMb34gf//jH8Y53vCNqtdohrcsrmjNn&#10;TlxwwQXx3e9+N+6+++44/fTT88qfl3384x+PLPNQ7+eh+EKAAAECBAgQOIoF6s2h5Nn1VfuT2ZEE&#10;I1vWJ5eX5vRFzzELkrmAAAECEynw+LcaMbKlk9yyWIk45eI5USgWkjWC6RNojWRx33WtGFqffx+j&#10;4PJN30XSmQABAgQIECBAgAABAgQIECBAgAABAgQIECBAgAABAgQIECBAgAABAgQIECBAgAABAgQI&#10;ECBAgAABAgQIECBAgAABAgQIECBAgAABAgQIECBAgAABAgQIECBAgAABAgQIECBAgAABAgQIECBA&#10;gAABAgQIECBAgAABAgQIECBAgAABAgQIEOg6gWLXTTRFA9Xr9bj11lsPqdtHP/rRePDBB+Od73zn&#10;IdWPp+iMM86In/3sZ/E3f/M3UTiEJ3Lvm+f2228fTytrCBAgQIAAAQIEZqBAvTmcnLq/UktmRxKM&#10;bF6fXF5dMpDMBAQIEJhIge33t2LLj0Zzt1z+zt7oXTxrb3Hk2kx32BrJYs11rRjekOWOUihFLHvz&#10;3n95ESBAgAABAgQIECBAgAABAgQIECBAgAABAgQIECBAgAABAgQIECBAgAABAgQIECBAgAABAgQI&#10;ECBAgAABAgQIECBAgAABAgQIECBAgAABAgQIECBAgAABAgQIECBAgAABAgQIECBAgAABAgQIECBA&#10;gAABAgQIECBAgAABAgQIECBAgAABAgQI7BeYtU/v/trXvha7d+8e8z+Dj3zkI/HpT386yuXymLVH&#10;WlAqleITn/hEXHfddVEsjn1prrrqqiNtaT0BAgQIECBAgMAMERhuDCUn7avUktmRBI3Bx5LLe5cO&#10;JDMBAQIEJkqgOdyJ9V8dyd3u2NPLsfh/9eTWCKdHoDWSxZrrWlHfmOUOUNx7y+W3LylH/8mF3Doh&#10;AQIECBAgQIAAAQIECBAgQIAAAQIECBAgQIAAAQIECBAgQIAAAQIECBAgQIAAAQIECBAgQIAAAQIE&#10;CBAgQIAAAQIECBAgQIAAAQIECBAgQIAAAQIECBAgQIAAAQIECBAgQIAAAQIECBAgQIAAAQIECBAg&#10;QIAAAQIECBAgQIAAAQIECBAgQGA2CRRn08k+91z/4R/+4blfD/r5yiuvjKuuuuqg2WQevOyyy+Ka&#10;a64Zs8W///u/x9DQ0Jh1CggQIECAAAECBGa2QCfrxK7RevIk+ir9yexIgsaWDcnl1cUrkpmAAAEC&#10;EyWw/isj0dqZJbfrqRVi4MLeZC6YPoHWSBZrrmtFfWP6+u2brliO+O1Ly7HwJbP2FtX0XSSdCRAg&#10;QIAAAQIECBAgQIAAAQIECBAgQIAAAQIECBAgQIAAAQIECBAgQIAAAQIECBAgQIAAAQIECBAgQIAA&#10;AQIECBAgQIAAAQIECBAgQIAAAQIECBAgQIAAAQIECBAgQIAAAQIECBAgQIAAAQIECBAgQIAAAQIE&#10;CBAgQIAAAQIECBAgQIAAga4WmLVPf7733ntzL8zSpUvjqquuyq2ZzPDyyy+P888/P7dFu92OO++8&#10;M7dGSIAAAQIECBAgMPMFdjbrke39J/Xqq9RS0REdb2zdmFxfXbIimQkIECAwEQKb72zG0EPt3K1W&#10;vq83yvMKuTXCqRdojWSx5rpW1Dem/9+1b6piJeJll5VjwW/N2ttTU39xdCRAgAABAgQIECBAgAAB&#10;AgQIECBAgAABAgQIECBAgAABAgQIECBAgAABAgQIECBAgAABAgQIECBAgAABAgQIECBAgAABAgQI&#10;ECBAgAABAgQIECBAgAABAgQIECBAgAABAgQIECBAgAABAgQIECBAgAABAgQIECBAgAABAgQIECBA&#10;gAABAgRmjMCsfAL0E088ETt27Mi9SB/+8Iejt7c3t2ayw2uuuSb6+/tz2/zrv/5rbi4kQIAAAQIE&#10;CBCY+QLDzaHkScwtz4tysZzMxxuMDg9Gp7Eruby6eFkyExAgQOBIBfZsbsfGbzdytznuTT1Re/HE&#10;//mX21Q4pkBrJIs117WivjHLrS1VIlZfVo5jV83KW1O5NkICBAgQIECAAAECBAgQIECAAAECBAgQ&#10;IECAAAECBAgQIECAAAECBAgQIECAAAECBAgQIECAAAECBAgQIECAAAECBAgQIECAAAECBAgQIECA&#10;AAECBAgQIECAAAECBAgQIECAAAECBAgQIECAAAECBAgQIECAAAECBAgQIECAAAECBAgQIECAwD6B&#10;WfkU6F/+8pe5V7+vry+uuOKK3JqpCI877rj4wz/8w9xWjz76aG4uJECAAAECBAgQmPkCO5vDyZPo&#10;q/QnsyMJGlseSy4vzzs2ynMmp2+yqYAAgVkj0GlnsfZLI5GNpk957onFOOm8arpAMi0CrZEs1lzX&#10;ivrGLLd/ae+lW/3BcsxfOStvS+XaCAkQIECAAAECBAgQIECAAAECBAgQIECAAAECBAgQIECAAAEC&#10;BAgQIECAAAECBAgQIECAAAECBAgQIECAAAECBAgQIECAAAECBAgQIECAAAECBAgQIECAAAECBAgQ&#10;IECAAAECBAgQIECAAAECBAgQIECAAAECBAgQIECAAAECBAgQIECAAAECzwjMyidBP/nkk8+c/0F/&#10;nnXWWTF//vyDZlN98H3ve19uy61bt+bmQgIECBAgQIAAgZkvMNwcSp5Ef7WWzI4kGBnckFxeXbIi&#10;mQkIECBwpAL//b1m7N7USW5T6Ik45f29USwXkjWCqRdojWSx5rpW1Ddmuc1L1YjVl5ejtmJW3pLK&#10;tRESIECAAAECBAgQIECAAAECBAgQIECAAAECBAgQIECAAAECBAgQIECAAAECBAgQIECAAAECBAgQ&#10;IECAAAECBAgQIECAAAECBAgQIECAAAECBAgQIECAAAECBAgQIECAAAECBAgQIECAAAECBAgQIECA&#10;AAECBAgQIECAAAECBAgQIECAAAECBJ4rMCufBt1oNJ5r8ILPAwMDLzg2XQfOOuusqFb3Pr078Roc&#10;HEwkDhMgQIAAAQIECBwtAsPNoeSp9FVqyexIgsbghuTy6uLlyUxAgACBIxGor23Fkz9s5m6x7Pxq&#10;zDmulFsjnFqB1kgWa65rRX1jltu4tPf2xurLy1FbMStvR+XaCAkQIECAAAECBAgQIECAAAECBAgQ&#10;IECAAAECBAgQIECAAAECBAgQIECAAAECBAgQIECAAAECBAgQIECAAAECBAgQIECAAAECBAgQIECA&#10;AAECBAgQIECAAAECBAgQIECAAAECBAgQIECAAAECBAgQIECAAAECBAgQIECAAAECBAgQIECAAAEC&#10;BwrMyidC12q1Ax2e931gYOB536fzS6FQiBNPPDE5Qr1eT2YCAgQIECBAgACBo0Og3hhKnkhfpT+Z&#10;HUnQ2LIhuby6ZEUyExAgQGC8Au2RLNZ+eSQiS+9Qe0kplp5VSRdIplygtfe6rbmuFfWNORdu71Sl&#10;asTqy8tRWzErb0VN+XXRkAABAgQIECBAgAABAgQIECBAgAABAgQIECBAgAABAgQIECBAgAABAgQI&#10;ECBAgAABAgQIECBAgAABAgQIECBAgAABAgQIECBAgAABAgQIECBAgAABAgQIECBAgAABAgQIECBA&#10;gAABAgQIECBAgAABAgQIECBAgAABAgQIECBAgAABAgQIEJj5ArPyqdADAwO5V27p0qW5+VSHrVYr&#10;2XLx4sXJTECAAAECBAgQIHB0CAw3h5In0l+pJbMjCRqDG5LLq4uXJzMBAQIExiuw4Zsj0Xw6Sy4v&#10;z40YeG9vMhdMvUCrkcV917eivjF93fZNVapGrL68HLUVs/I21NRfGB0JECBAgAABAgQIECBAgAAB&#10;AgQIECBAgAABAgQIECBAgAABAgQIECBAgAABAgQIECBAgAABAgQIECBAgAABAgQIECBAgAABAgQI&#10;ECBAgAABAgQIECBAgAABAgQIECBAgAABAgQIECBAgAABAgQIECBAgAABAgQIECBAgAABAgQIECBA&#10;gACBo0JgVj4ZeuXKlbkXb3BwMDef6rBcLidbLlu2LJkJCBAgQIAAAQIEjg6BenMoeSJ9lVoyG28w&#10;OrQlOs3dyeW9i5cnMwEBAgTGI7D9/lZs/Y9W7tIV7+mNSm1W3sbIdZmusN3M4v4bWjG8IcsdoVSN&#10;WH15OWorXLtcKCEBAgQIECBAgAABAgQIECBAgAABAgQIECBAgAABAgQIECBAgAABAgQIECBAgAAB&#10;AgQIECBAgAABAgQIECBAgAABAgQIECBAgAABAgQIECBAgAABAgQIECBAgAABAgQIECBAgAABAgQI&#10;ECBAgAABAgQIECBAgAABAgQIECBAgAABAgQIECBA4ACBWfl06IULF0ZfX98BFM9+Xbt27bNfpvlT&#10;p9OJxx9/PDnF8uXLk5mAAAECBAgQIEDg6BCoN4eTJ9JfqSWz8QaNwQ3JpeVjFkRpTvp36eRCAQEC&#10;BBICo/VOrP/qSCL9n8OLfrccC07vya0RTp1AezSL+29sxdC6LLdpqRqx+vJy1FbMyttPuTZCAgQI&#10;ECBAgAABAgQIECBAgAABAgQIECBAgAABAgQIECBAgAABAgQIECBAgAABAgQIECBAgAABAgQIECBA&#10;gAABAgQIECBAgAABAgQIECBAgAABAgQIECBAgAABAgQIECBAgAABAgQIECBAgAABAgQIECBAgAAB&#10;AgQIECBAgAABAgQIECBAgMBYArP2CdEDAwNJm3Xr1iWzqQ6efPLJGB0dTbZdtmxZMhMQIECAAAEC&#10;BAgcHQLDzaHkifRVa8lsvMHI4Ibk0uri5clMQIAAgfEIPPa1RrR2ZsmllQWFWP6u3mQumFqBTiuL&#10;B25sxY5H09ds30SlasTqy8tRWzFrbz1N7YXRjQABAgQIECBAgAABAgQIECBAgAABAgQIECBAgAAB&#10;AgQIECBAgAABAgQIECBAgAABAgQIECBAgAABAgQIECBAgAABAgQIECBAgAABAgQIECBAgAABAgQI&#10;ECBAgAABAgQIECBAgAABAgQIECBAgAABAgQIECBAgAABAgQIECBAgAABAgQIEDjqBGbtU6LPOuus&#10;5MX88Y9/HPV6PZlPZfBv//Zvue0GBgZycyEBAgQIECBAgMDMF6g3h5Mn0VfpT2bjDRpbHksurS5e&#10;nswEBAgQOFyBwZ+Mxvb7WullhYhTLu6NUu/eD17TLtBpZ/HLm1ux/VdZ7iylSsTqy8tRWzFrbzvl&#10;+ggJECBAgAABAgQIECBAgAABAgQIECBAgAABAgQIECBAgAABAgQIECBAgAABAgQIECBAgAABAgQI&#10;ECBAgAABAgQIECBAgAABAgQIECBAgAABAgQIECBAgAABAgQIECBAgAABAgQIECBAgAABAgQIECBA&#10;gAABAgQIECBAgAABAgQIECBAgAABAociMGufFP1nf/ZnUSwe/PS3b98en/vc5w7Fb9Jr/u7v/i7Z&#10;o6+vL9761rcmcwEBAgQIECBAgMDMF9g1ujM6WTt5Iv2VWjIbb9AY3JBcWl2yIpkJCBAgcDgCjac7&#10;seGfRnKXHPfGnug7pZxbI5wagayTxUNface2B7PchsVKxMsuK0dtxcHvueQuFhIgQIAAAQIECBAg&#10;QIAAAQIECBAgQIAAAQIECBAgQIAAAQIECBAgQIAAAQIECBAgQIAAAQIECBAgQIAAAQIECBAgQIAA&#10;AQIECBAgQIAAAQIECBAgQIAAAQIECBAgQIAAAQIECBAgQIAAAQIECBAgQIAAAQIECBAgQIAAAQIE&#10;CBAgQIAAAQIECPxGYNY+LfqUU06Jd7zjHb+BOPDDZz7zmdi1a9eBh6f0+9133x333HNPsucll1wS&#10;fX19yVxAgAABAgQIECAw8wWGG0PJk6iWqlHZ+57oV2NwY3LL3sXLk5mAAAEChyOw/qsj0RlJr5hz&#10;fDFO+r2J/zMu3VGSEsiyLB7+WjsG7+ukSvYfL5YjXnZpOeavnLW3m3J9hAQIECBAgAABAgQIECBA&#10;gAABAgQIECBAgAABAgQIECBAgAABAgQIECBAgAABAgQIECBAgAABAgQIECBAgAABAgQIECBAgAAB&#10;AgQIECBAgAABAgQIECBAgAABAgQIECBAgAABAgQIECBAgAABAgQIECBAgAABAgQIECBAgAABAgQI&#10;ECBAgACBwxGY1U+M/uhHP5q02rp1a3zsYx9L5pMdNBqN+Iu/+Itkm0KhEH/6p3+azAUECBAgQIAA&#10;AQJHh0C9OZw8kb5KLZmNNxgd2hKd5u7k8uri5clMQIAAgUMV2PKjZgz/VztZXihFnPJHvVHsKSRr&#10;BFMn8Mg/tWPzzzq5DYvliN++tBzHrprVt5pyjYQECBAgQIAAAQIECBAgQIAAAQIECBAgQIAAAQIE&#10;CBAgQIAAAQIECBAgQIAAAQIECBAgQIAAAQIECBAgQIAAAQIECBAgQIAAAQIECBAgQIAAAQIECBAg&#10;QIAAAQIECBAgQIAAAQIECBAgQIAAAQIECBAgQIAAAQIECBAgQIAAAQIECBAgQIAAgcMRmNVPjX7N&#10;a14TZ599dtLr6quvjiuvvDKyLEvWTEbQ6XTife97X9x1113J7c8777xYtWpVMhcQIECAAAECBAgc&#10;HQL15lDyRPortWQ23mBkcENyafmYBVGa05fMBQQIEDgUgca2Tmz8ViO39MS3VmLuiaXcGuHUCDz6&#10;7VY8+R+d3GaFvZfqtPeXY8FvzerbTLlGQgIECBAgQIAAAQIECBAgQIAAAQIECBAgQIAAAQIECBAg&#10;QIAAAQIECBAgQIAAAQIECBAgQIAAAQIECBAgQIAAAQIECBAgQIAAAQIECBAgQIAAAQIECBAgQIAA&#10;AQIECBAgQIAAAQIECBAgQIAAAQIECBAgQIAAAQIECBAgQIAAAQIECBAgQIDA4QrM+idH33zzzbF0&#10;6dKk2xe+8IW47LLLYnR0NFkzkUGn04krr7wyvvGNbyS3Xbx4cXzuc59L5gICBAgQIECAAIGjR2C4&#10;OZQ8mb5KfzIbb9DY8lhyaXXx8mQmIECAwKEIZFkW6/5hJDrNdPUxA8U4/uxKukAyZQLrvteKTXd1&#10;cvsV9t5Zeun7yrHw1Fl/iynXSUiAAAECBAgQIECAAAECBAgQIECAAAECBAgQIECAAAECBAgQIECA&#10;AAECBAgQIECAAAECBAgQIECAAAECBAgQIECAAAECBAgQIECAAAECBAgQIECAAAECBAgQIECAAAEC&#10;BAgQIECAAAECBAgQIECAAAECBAgQIECAAAECBAgQIECAAAECBAgQOFyBWf/06BNOOCFuvfXWKJfL&#10;Sbsbb7wxXvziF8dNN90U7XY7WXekwV133RWvetWr4tprr01utW/OffMuW7YsWSMgQIAAAQIECBA4&#10;egTqzaHkyfRVaslsvEFjcENyaXXJimQmIECAwKEIbLlrNOq/Sv+9utATMfDeOVEoFg5lOzWTKLDh&#10;h+3YeEcnv8Pey/SS95Ri8ctm/e2lfCcpAQIECBAgQIAAAQIECBAgQIAAAQIECBAgQIAAAQIECBAg&#10;QIAAAQIECBAgQIAAAQIECBAgQIAAAQIECBAgQIAAAQIECBAgQIAAAQIECBAgQIAAAQIECBAgQIAA&#10;AQIECBAgQIAAAQIECBAgQIAAAQIECBAgQIAAAQIECBAgQIAAAQIECBAgQGAcAp4gvRftrLPOimuv&#10;vTZKpVKScP369XHJJZfES1/60rj55ptj27ZtydrDDe6777648MIL98/xi1/8Irm8UqnELbfcEm94&#10;wxuSNQICBAgQIECAAIGjS2C4OZQ8of5qLZmNN2gMbkgurS5enswEBAgQGEtgZGsnHv9OI7fs5POq&#10;MWeJWxW5SFMQPv7v7Vj/L+0xO7343aVY+or0vZQxN1BAgAABAgQIECBAgAABAgQIECBAgAABAgQI&#10;ECBAgAABAgQIECBAgAABAgQIECBAgAABAgQIECBAgAABAgQIECBAgAABAgQIECBAgAABAgQIECBA&#10;gAABAgQIECBAgAABAgQIECBAgAABAgQIECBAgAABAgQIECBAgAABAgQIECBAgAABAgQIECCQFCgn&#10;k1kWXHrppXHcccfFBRdcEDt37kye/SOPPBLvf//7o1AoxGmnnRZnnXVWvP71r4/Xve51cfzxxyfX&#10;PTcYHh6OO+64I773ve/F7bffHps2bXpufNDPfX198c1vfjPOOeecg+YOEiBAgAABAgQIHJ0C9eZw&#10;8sT6KrVkNt6gMbghubR38fJkJiBAgECeQJZlsf4rI9FppquOWVmKpa/vSRdIpkTgif9ox9rvtsfs&#10;9aK3l+L43y2NWaeAAAECBAgQIECAAAECBAgQIECAAAECBAgQIECAAAECBAgQIECAAAECBAgQIECA&#10;AAECBAgQIECAAAECBAgQIECAAAECBAgQIECAAAECBAgQIECAAAECBAgQIECAAAECBAgQIECAAAEC&#10;BAgQIECAAAECBAgQIECAAAECBAgQIECAAAECBAgQIEBgfALl8S2b+as6nU6cd955LziRuXPnxs6d&#10;O19w/MAD+x6u/sADD+x/X3311fvjUqkU8+fPj2OPPfY3776+vti9e3cMDg7G1q1b9//ctWvXgduN&#10;+b1er8e73vWuMevGW3DVVVfFBz7wgfEut44AAQIECBAgQGCSBOqNoeTO/ZVaMhtP0BzaEp3mnuTS&#10;6pIVyUxAgACBPIHNd45GfW07WVLsiVj53t4oFAvJGsHkC2y+tx2P/FP6Oj0zwcrfK8WJry0989VP&#10;AgQIECBAgAABAgQIECBAgAABAgQIECBAgAABAgQIECBAgAABAgQIECBAgAABAgQIECBAgAABAgQI&#10;ECBAgAABAgQIECBAgAABAgQIECBAgAABAgQIECBAgAABAgQIECBAgAABAgQIECBAgAABAgQIECBA&#10;gAABAgQIECBAgAABAgQIECBAgACBSRAoT8KeM2LLLMvi9ttvn9BZ2+12bNu2bf97Qjf+9WZDQ0OT&#10;se3+PZvN5qTtbWMCBAgQIECAAIHxCww3078D9lVq49/4ICsbgxsOcvR/DpWPWRil3mOSuYAAAQIp&#10;gZHBTmz6TiMV7z9+0tuq0bu4mFsjnFyBrQ924uGvtiOy/D4rzi3FsjeW8oukBAgQIECAAAECBAgQ&#10;IECAAAECBAgQIECAAAECBAgQIECAAAECBAgQIECAAAECBAgQIECAAAECBAgQIECAAAECBAgQIECA&#10;AAECBAgQIECAAAECBAgQIECAAAECBAgQIECAAAECBAgQIECAAAECBAgQIECAAAECBAgQIECAAAEC&#10;BAgQIECAAAECRyzg6d9HTGgDAgQIECBAgAABApMnUG8OJTfvq/Qns/EEjS3rk8uqS5YnMwEBAgRS&#10;Alkni3VfGYnOaKoiom9VKZae1ZMukEy6wPZHO/Hgza3IOvmtTn5DMVacW8ovkhIgQIAAAQIECBAg&#10;QIAAAQIECBAgQIAAAQIECBAgQIAAAQIECBAgQIAAAQIECBAgQIAAAQIECBAgQIAAAQIECBAgQIAA&#10;AQIECBAgQIAAAQIECBAgQIAAAQIECBAgQIAAAQIECBAgQIAAAQIECBAgQIAAAQIECBAgQIAAAQIE&#10;CBAgQIAAAQIECEyIQHFCdrEJAQIECBAgQIAAAQITLjDS2hOjndHkvv2VWjIbT9AY3JhcVl28IpkJ&#10;CBAgkBJ46t9GY+e6diqOYiVi5Xt7o1AoJGsEkyswvLETD9zYik4rv8+Jry3GKeeV84ukBAgQIECA&#10;AAECBAgQIECAAAECBAgQIECAAAECBAgQIECAAAECBAgQIECAAAECBAgQIECAAAECBAgQIECAAAEC&#10;BAgQIECAAAECBAgQIECAAAECBAgQIECAAAECBAgQIECAAAECBAgQIECAAAECBAgQIECAAAECBAgQ&#10;IECAAAECBAgQIECAAAECEyZQnLCdbESAAAECBAgQIECAwIQKDDeHkvuVC+WY0zM3mY8naGzdmFxW&#10;XbwsmQkIECBwMIE9Wzqx6bbGwaLfHDv5/GpUF7o18RuQKf6w88lO3Hd9K9rN/MbH/U4xVv1BKb9I&#10;SoAAAQIECBAgQIAAAQIECBAgQIAAAQIECBAgQIAAAQIECBAgQIAAAQIECBAgQIAAAQIECBAgQIAA&#10;AQIECBAgQIAAAQIECBAgQIAAAQIECBAgQIAAAQIECBAgQIAAAQIECBAgQIAAAQIECBAgQIAAAQIE&#10;CBAgQIAAAQIECBAgQIAAAQIECBAgMKECngI+oZw2I0CAAAECBAgQIDBxAvXmcHKzvmotmY03aGx9&#10;PLm0unh5MhMQIEDgQIEsy+Kxr45ENnpg8uz3/t8qxZIze5494NOUCuzemsV917WitSe/7aKXFeLF&#10;f1iKQqGQXyglQIAAAQIECBAgQIAAAQIECBAgQIAAAQIECBAgQIAAAQIECBAgQIAAAQIECBAgQIAA&#10;AQIECBAgQIAAAQIECBAgQIAAAQIECBAgQIAAAQIECBAgQIAAAQIECBAgQIAAAQIECBAgQIAAAQIE&#10;CBAgQIAAAQIECBAgQIAAAQIECBAgQIAAAQIECBCYUIHihO5mMwIECBAgQIAAAQIEJkyg3hxK7tVf&#10;qSWz8QSjO5+OzsjO5NLqopOTmYAAAQIHCgzePRr1te0DD//me7EaMXBRbxQKhd8c82HqBEZ2ZLHm&#10;2tFo1vN7LnhxIV763nIUiq5TvpSUAAECBAgQIECAAAECBAgQIECAAAECBAgQIECAAAECBAgQIECA&#10;AAECBAgQIECAAAECBAgQIECAAAECBAgQIECAAAECBAgQIECAAAECBAgQIECAAAECBAgQIECAAAEC&#10;BAgQIECAAAECBAgQIECAAAECBAgQIECAAAECBAgQIECAAAECBAgQIDDxAsWJ39KOBAgQIECAAAEC&#10;BAhMhMBwYyi5TV+lP5mNJ2gObkwuK83pj/LcWjIXECBA4LkCzaFOPP7txnMPveDzsj+oRnWBWxIv&#10;gJmCA816FmuuHY3G9vxmtYFCnPb+chTLhfxCKQECBAgQIECAAAECBAgQIECAAAECBAgQIECAAAEC&#10;BAgQIECAAAECBAgQIECAAAECBAgQIECAAAECBAgQIECAAAECBAgQIECAAAECBAgQIECAAAECBAgQ&#10;IECAAAECBAgQIECAAAECBAgQIECAAAECBAgQIECAAAECBAgQIECAAAECBAgQIECAwKQIlCdl1xmw&#10;aalUiosvvjgGBwdnwLSTP+KrX/3qyW+iAwECBAgQIECAwGEJ1JtDyfq+Si2ZjSdobN2YXFZdvCyZ&#10;CQgQIHCgwIavN6I9cuDRZ7/3v7gUS15befaAT1MmMLoni/uub8WeMW6FHHNiIV72gXKUKoUpm00j&#10;AgQIECBAgAABAgQIECBAgAABAgQIECBAgAABAgQIECBAgAABAgQIECBAgAABAgQIECBAgAABAgQI&#10;ECBAgAABAgQIECBAgAABAgQIECBAgAABAgQIECBAgAABAgQIECBAgAABAgQIECBAgAABAgQIECBA&#10;gAABAgQIECBAgAABAgQIECBAgACB5wuUn/91dn27+eabZ9cJO1sCBAgQIECAAIEZJTDcHErO21+p&#10;JbPxBI3Bjcll1UXLkpmAAAECzxV4es1obL+v9dxDz/tc7IkYuLD3ecd8mRqBdiOL+/9PK3Y+keU2&#10;nLskYvUHy1HuLeTWCQkQIECAAAECBAgQIECAAAECBAgQIECAAAECBAgQIECAAAECBAgQIECAAAEC&#10;BAgQIECAAAECBAgQIECAAAECBAgQIECAAAECBAgQIECAAAECBAgQIECAAAECBAgQIECAAAECBAgQ&#10;IECAAAECBAgQIECAAAECBAgQIECAAAECBAgQIECAAAECBCZXoDi529udAAECBAgQIECAAIHxCtSb&#10;w8mlfZVaMhtP0Ni6MbmsunhZMhMQIEDgGYHWniw2fL3xzNeD/jzx96pRXehWxEFxJvFgp5XFAze1&#10;YnhDltuld0HE6X/cE5V5hdw6IQECBAgQIECAAAECBAgQIECAAAECBAgQIECAAAECBAgQIECAAAEC&#10;BAgQIECAAAECBAgQIECAAAECBAgQIECAAAECBAgQIECAAAECBAgQIECAAAECBAgQIECAAAECBAgQ&#10;IECAAAECBAgQIECAAAECBAgQIECAAAECBAgQIECAAAECBAgQIECAwOQLeCr45BvrQIAAAQIECBAg&#10;QGBcAvXmUHJdf7WWzMYTNAY3JpdVFy1LZgICBAg8I/D4txsxOpw98/UFP+edXIzj3tDzguMOTK5A&#10;1sniwS+3Yvuv0tdm3wSV/ojT/7gnqrXC5A5kdwIECBAgQIAAAQIECBAgQIAAAQIECBAgQIAAAQIE&#10;CBAgQIAAAQIECBAgQIAAAQIECBAgQIAAAQIECBAgQIAAAQIECBAgQIAAAQIECBAgQIAAAQIECBAg&#10;QIAAAQIECBAgQIAAAQIECBAgQIAAAQIECBAgQIAAAQIECBAgQIAAAQIECBAgQIAAgUMSKB5SlSIC&#10;BAgQIECAAAECBKZcYLg5lOzZV+lPZocbtBu7orVzW3JZZfHyZCYgQIDAPoH62lYM3j2axth792Hg&#10;ot4oFAvpGsmkCPzXre3Y+sssd+/y3IjTP9gTcxa6PrlQQgIECBAgQIAAAQIECBAgQIAAAQIECBAg&#10;QIAAAQIECBAgQIAAAQIECBAgQIAAAQIECBAgQIAAAQIECBAgQIAAAQIECBAgQIAAAQIECBAgQIAA&#10;AQIECBAgQIAAAQIECBAgQIAAAQIECBAgQIAAAQIECBAgQIAAAQIECBAgQIAAAQIECBAgQIDAFArs&#10;fUS4FwECBAgQIECAAAEC3ShQbwwnx+qr1JLZ4QaNrY8nlxR6eqOnf3EyFxAgQKAzmsX6r47kQhz/&#10;pkrMPbGUWyOceIG1t7XiqZ92cjcuVSNO/2A55h1XyK0TEiBAgAABAgQIECBAgAABAgQIECBAgAAB&#10;AgQIECBAgAABAgQIECBAgAABAgQIECBAgAABAgQIECBAgAABAgQIECBAgAABAgQIECBAgAABAgQI&#10;ECBAgAABAgQIECBAgAABAgQIECBAgAABAgQIECBAgAABAgQIECBAgAABAgQIECBAgAABAgQITK1A&#10;cWrb6UaAAAECBAgQIECAwKEIjLabMdLekyztr9SS2eEGjcGNySXVRSdHoVBI5gICBAg88f29f15t&#10;yZIQ1cWFOPH/qSRzweQIbLqrHY//ayd382I54mUfKEffSW4P5UIJCRAgQIAAAQIECBAgQIAAAQIE&#10;CBAgQIAAAQIECBAgQIAAAQIECBAgQIAAAQIECBAgQIAAAQIECBAgQIAAAQIECBAgQIAAAQIECBAg&#10;QIAAAQIECBAgQIAAAQIECBAgQIAAAQIECBAgQIAAAQIECBAgQIAAAQIECBAgQIAAAQIECBAgQIAA&#10;AQLTIOAJ1NOAriUBAgQIECBAgACBsQTqzeFkSSEKMa/nmGR+uEFz68bkkuqiZclMQIAAgd1PtuPJ&#10;HzZzIQYu6I1iTyG3RjixApvvbcej327nblrYe0fotPeXY/5Kt4ZyoYQECBAgQIAAAQIECBAgQIAA&#10;AQIECBAgQIAAgf+fvXuPsrOs7wX+25fZO5eZiZlJgCSTBG0l3LVqBQMHTGmtIsdw4Ahozzk94GUp&#10;fyBttUu72n+6VperWFkq2rpaRFrr4YiggiIuLRe1sFAsSCAIyiUkE0IgM0lmTy6zZ19OwilKLs+7&#10;9ySTMHvy2a4x+32+3+d5n+ezF5DZ/7wECBAgQIAAAQIECBAgQIAAAQIECBAgQIAAAQIECBAgQIAA&#10;AQIECBAgQIAAAQIECBAgQIAAAQIECBAgQIAAAQIECBAgQIAAAQIECBAgQIAAAQIECBAgQIAAAQIE&#10;CBAgQIAAAQIECBAgQIAAAQKvkICnUL9C8G5LgAABAgQIECBAIEtgdLySjLtLPZHL5ZL5RIOxF9Ym&#10;p5TnL0lmAgIEjmyBZrMZa27YGc162mHe6cXoPa6YLkgmXWD4l4147IaMD2X3HXf9J+SEPypG/wm+&#10;Fpr0D8CCBAgQIECAAAECBAgQIECAAAECBAgQIECAAAECBAgQIECAAAECBAgQIECAAAECBAgQIECA&#10;AAECBAgQIECAAAECBAgQIECAAAECBAgQIECAAAECBAgQIECAAAECBAgQIECAAAECBAgQIECAAAEC&#10;BAgQIECAAAECBAgQIECAAAECBAgQIECAAIFJEvCU8EmCTC2zadOm2LBhQzz33HMv/jk8PBy9vb2x&#10;YMGCX//Mnz8/8nkPBU8ZGidAgAABAgQIHIkClerW5LF7SnOS2YEEY5vWJqeV5y1JZgICBI5sged/&#10;PB6jaxpJhGJPLpacPyOZCyZfYGRdI1ZfX4tm+mN58abHXVCIo17ne4jJ/wSsSIAAAQIECBAgQIAA&#10;AQIECBAgQIAAAQIECBAgQIAAAQIECBAgQIAAAQIECBAgQIAAAQIECBAgQIAAAQIECBAgQIAAAQIE&#10;CBAgQIAAAQIECBAgQIAAAQIECBAgQIAAAQIECBAgQIAAAQIECBAgQIAAAQIECBAgQIAAAQIECBAg&#10;QIAAAQIECBCYPIHi5C1lpZcEVq1aFTfffPOLP6tXr35pOPlnoVCI008/Pd7znvfEu9/97jjqqKOS&#10;XQEBAgQIECBAgMCRIVCpVpIH7Sn1JrOJBo36eFQ3b0hOK89fkswEBAgcuQLVLY1Y952xTIClF5aj&#10;OCuX2RFOnsD2F5rx8LW1qFez1zz2bYVY+JZCdklKgAABAgQIECBAgAABAgQIECBAgAABAgQIECBA&#10;gAABAgQIECBAgAABAgQIECBAgAABAgQIECBAgAABAgQIECBAgAABAgQIECBAgAABAgQIECBAgAAB&#10;AgQIECBAgAABAgQIECBAgAABAgQIECBAgAABAgQIECBAgAABAgQIECBAgAABAgQIECDwigsUX/Ed&#10;HMYNbNiwITZu3BjPP//8i3/ufj8wMBCXXHLJpOzi/vvvjw996EPxwAMPTGi9er0e99xzz4s/H/nI&#10;R+Kcc86JK6+8Mt7xjndMaB1lAgQIECBAgACB6SNQqW5NHqa7qyeZTTSoDg1GNBv7n5YvRGnuwv1n&#10;RgkQOKIF1nx9LBo70wRzTixE/xu60gXJpAqMjTRj1T+Ox/i27GUXviUfx76tkF2SEiBAgAABAgQI&#10;ECBAgAABAgQIECBAgAABAgQIECBAgAABAgQIECBAgAABAgQIECBAgAABAgQIECBAgAABAgQIECBA&#10;gAABAgQIECBAgAABAgQIECBAgAABAgQIECBAgAABAgQIECBAgAABAgQIECBAgAABAgQIECBAgAAB&#10;AgQIECBAgAABAgQITAmB4pTYxSHaRL1ejx//+Mdxyy23vPjz9NNP73On448/Pi655JJ9xicyMDo6&#10;Gn/5l38Z11xzTTQajYlM3ae7e8/f//73X/z50Ic+FJ/+9Kdj1qxZ+/QMECBAgAABAgQITG+B0Wol&#10;ecCe0pxkNtFg7IW1ySmlvkWRK0zrXxmSZxcQIJAWGP75eGx5uJYs5EsRx140I5kLJlegtqMZq/6p&#10;Fjs3Z68775RcvPa/FbJLUgIECBAgQIAAAQIECBAgQIAAAQIECBAgQIAAAQIECBAgQIAAAQIECBAg&#10;QIAAAQIECBAgQIAAAQIECBAgQIAAAQIECBAgQIAAAQIECBAgQIAAAQIECBAgQIAAAQIECBAgQIAA&#10;AQIECBAgQIAAAQIECBAgQIAAAQIECBAgQIAAAQIECBAgQIAAgSkjUJwyO5nEjWzbti3++q//Or70&#10;pS/F0NDQJK6871K71z/77LNj9erV+4YHOfLFL34x7rrrrvjqV78ab3zjGw9yNdMJECBAgAABAgQ6&#10;SaBSHUlut6fUk8wmGoxtWpucUp63JJkJCBA4MgVqO5rxzE1jmYcf+K/lKPflMzvCyRFo1JrxyPW1&#10;2Lahmbngq34rFyf+UTFy+VxmT0iAAAECBAgQIECAAAECBAgQIECAAAECBAgQIECAAAECBAgQIECA&#10;AAECBAgQIECAAAECBAgQIECAAAECBAgQIECAAAECBAgQIECAAAECBAgQIECAAAECBAgQIECAAAEC&#10;BAgQIECAAAECBAgQIECAAAECBAgQIECAAAECBAgQIECAAAECBAgQIDB1BKbdE8Nvu+22OOmkk+Kq&#10;q66KoaGhQypdqVTiHe94R6xevfqQ3efxxx+PM888Mx544IFDdg8LEyBAgAABAgQITD2ByvjW5KZ6&#10;SnOS2USDsRfWJqeU5y9JZgICBI5MgXW3jMX4SDN5+NlL8nH0f+lK5oLJE2g2m/GLG+qx5cn057H7&#10;brMX5OLkS4uRL+Ym7+ZWIkCAAAECBAgQIECAAAECBAgQIECAAAECBAgQIECAAAECBAgQIECAAAEC&#10;BAgQIECAAAECBAgQIECAAAECBAgQIECAAAECBAgQIECAAAECBAgQIECAAAECBAgQIECAAAECBAgQ&#10;IECAAAECBAgQIECAAAECBAgQIECAAAECBAgQIECAAAECBAgQOOQC+UN+h8N0gx07dsRFF10U5513&#10;XjzzzDOH/K7VajVWrlwZ999//yG/186dO+PCCy+MoaGhQ34vNyBAgAABAgQIEJgaAqPVSnIj3aWe&#10;ZDbRYGzT2uSU8rzFyUxAgMCRJ1B5shYv3DuePHhu1zcMr37vjMjlc8mOYPIEnry1Hi881MhccEZf&#10;xKkfKEZxhs8kE0pIgAABAgQIECBAgAABAgQIECBAgAABAgQIECBAgAABAgQIECBAgAABAgQIECBA&#10;gAABAgQIECBAgAABAgQIECBAgAABAgQIECBAgAABAgQIECBAgAABAgQIECBAgAABAgQIECBAgAAB&#10;AgQIECBAgAABAgQIECBAgAABAgQIECBAgAABAgQIEJiCArseH975r3q9HhdffHF8/etfP2yH+cIX&#10;vhB33XXXYbvfmjVr4r3vfW80GtkPHz9sG3IjAgQIECBAgACBQypQqY4k1+8p9SaziQTNZiOqQ4PJ&#10;KeV5S5KZgACBI0ugUW/G018byzz0MeeUYtbCQmZHODkC6+6ux+CPs78f6OqOOPWDXVHuzU3OTa1C&#10;gAABAgQIECBAgAABAgQIECBAgAABAgQIECBAgAABAgQIECBAgAABAgQIECBAgAABAgQIECBAgAAB&#10;AgQIECBAgAABAgQIECBAgAABAgQIECBAgAABAgQIECBAgAABAgQIECBAgAABAgQIECBAgAABAgQI&#10;ECBAgAABAgQIECBAgAABAgQIECBwWAXyh/Vuh+hmH/zgB+Pb3/72IVp932W3bt0af/M3f7NvcIhH&#10;vv/9778i9z3Ex7I8AQIECBAgQIDAfgQq1ZH9jP7/oe6u3mQ2kWB8y8Zo1qrJKeV5i5OZgACBI0vg&#10;uTursfO5RvLQ5fm5WPT2UjIXTJ7Axgfr8eR36pkLFnZ9FKe+vxiz5uUye0ICBAgQIECAAAECBAgQ&#10;IECAAAECBAgQIECAAAECBAgQIECAAAECBAgQIECAAAECBAgQIECAAAECBAgQIECAAAECBAgQIECA&#10;AAECBAgQIECAAAECBAgQIECAAAECBAgQIECAAAECBAgQIECAAAECBAgQIECAAAECBAgQIECAAAEC&#10;BAgQIECAAIGpK5Cfultrb2d/9Vd/Fdddd1175UlqXXXVVTE0NHRAqxUKhZg/f37Mnj37gOZ/6lOf&#10;iuHh4QOaaxIBAgQIECBAgEBnCIzVd8Z4o5rcbE+pN5lNJBh7YW2y3tV7VORLM5O5gACBI0dgbLgR&#10;z34v/e+k3RKvvnhG5LtyRw7KK3TSzU804rH/W8+8e27XNz0n/XExegY6/iufzHMKCRAgQIAAAQIE&#10;CBAgQIAAAQIECBAgQIAAAQIECBAgQIAAAQIECBAgQIAAAQIECBAgQIAAAQIECBAgQIAAAQIECBAg&#10;QIAAAQIECBD2NBYpAABAAElEQVQgQIAAAQIECBAgQIAAAQIECBAgQIAAAQIECBAgQIAAAQIECBAg&#10;QIAAAQIECBAgQIAAAQIECBAgQIAAAQLTXaCjn1a9atWq+OQnP3lYP6MNGzbEZz7zmQnd85RTTom/&#10;+7u/i8ceeyyq1Wo8//zzMTo6GuvXr48777wzLr/88igWi22tWalU4tOf/nRbXSUCBAgQIECAAIHO&#10;FBitVpIbz+cKMatrdjKfSDC26ZlkvTR/STITECBwZAk8c9POaIynzzzv9GL0Htfe77TpVSStBEaf&#10;bcQj19eiWc9uLruoEH3LOvrrnuwDSgkQIECAAAECBAgQIECAAAECBAgQIECAAAECBAgQIECAAAEC&#10;BAgQIECAAAECBAgQIECAAAECBAgQIECAAAECBAgQIECAAAECBAgQIECAAAECBAgQIECAAAECBAgQ&#10;IECAAAECBAgQIECAAAECBAgQIECAAAECBAgQIECAAAECBAgQIECAAAECR4hARz+x+sorr4x6vcWT&#10;uRMf5KxZs+Lss8+Oyy67LNHY//A111wT27dv33+412i5XI7Pfvaz8eCDD8af/dmfxbJlyyKf/w35&#10;woULY8WKFfGFL3whHn300bjgggv2WmH/l7v3MDw8vP/QKAECBAgQIECAQMcLVKojyTP0lHqS2USD&#10;sU2DySnleUuSmYAAgSNHYPPDtdjySPr37uKsiMUrZxw5IK/QSXdubsaqa2tR35m9gVe/oxDHvKmQ&#10;XZISIECAAAECBAgQIECAAAECBAgQIECAAAECBAgQIECAAAECBAgQIECAAAECBAgQIECAAAECBAgQ&#10;IECAAAECBAgQIECAAAECBAgQIECAAAECBAgQIECAAAECBAgQIECAAAECBAgQIECAAAECBAgQIECA&#10;AAECBAgQIECAAAECBAgQIECAAAECBAh0hEC+I3a5n01+85vfjLvuums/SXpo2bJl8ZnPfCbuv//+&#10;2Lp1a9x9993xsY99LD1hP8ktt9yyn9F9h/L5fHz1q1+NK664IgqF1g8Hf+1rXxs333xzfOADH9h3&#10;sb1GKpVKfO5zn9tr1CUBAgQIECBAgMB0EahUR5JH6emak8wmGlSH1iWnlOctTmYCAgSODIF6tRnP&#10;3LQz87CLV5aja3YusyM8OIHx7c1Yde14ZPyn4cUbLFyej6XntP7+4eB2YzYBAgQIECBAgAABAgQI&#10;ECBAgAABAgQIECBAgAABAgQIECBAgAABAgQIECBAgAABAgQIECBAgAABAgQIECBAgAABAgQIECBA&#10;gAABAgQIECBAgAABAgQIECBAgAABAgQIECBAgAABAgQIECBAgAABAgQIECBAgAABAgQIECBAgAAB&#10;AgQIECBAgMDhEsgfrhtN5n0ajUb8+Z//edtLLl68OL70pS/F6tWr4yMf+Ui86U1vimKx2Pb8l4pP&#10;PvlkPProoy9dZv758Y9/PC688MLMzv7Cf/iHf4jzzjtvf9EeY1/5ylf2uHZBgAABAgQIECAwfQQq&#10;1ZHkYbpLPclsosHY0GBySrl/IJkJCBA4MgSe/V41qpubycN2vzof807vSuaCgxeojzfjketqsX1j&#10;9lrzTs7Fa88vZJekBAgQIECAAAECBAgQIECAAAECBAgQIECAAAECBAgQIECAAAECBAgQIECAAAEC&#10;BAgQIECAAAECBAgQIECAAAECBAgQIECAAAECBAgQIECAAAECBAgQIECAAAECBAgQIECAAAECBAgQ&#10;IECAAAECBAgQIECAAAECBAgQIECAAAECBAgQIECAAAECHSWQ76jd/udm77rrrnjiiSfa2vrll18e&#10;v/rVr+Kyyy6LQuHgHtZ96623tnXPo48+Oj7xiU+01d27tHuPX/va12LJkiV7R3tcP/XUU/HAAw/s&#10;MeaCAAECBAgQIEBgegiMVkeSB+kp9SaziQT1sW1R37YlOaU0byCZCQgQmP4COzbU47k7q+mD7vo2&#10;4diLZkQul0t3JAcl0Gw04xf/pxZb1zQz1+k9Nhcn/FExcnmfRSaUkAABAgQIECBAgAABAgQIECBA&#10;gAABAgQIECBAgAABAgQIECBAgAABAgQIECBAgAABAgQIECBAgAABAgQIECBAgAABAgQIECBAgAAB&#10;AgQIECBAgAABAgQIECBAgAABAgQIECBAgAABAgQIECBAgAABAgQIECBAgAABAgQIECBAgAABAgQI&#10;ECDQYQK7Hineea9//ud/bmvTl156aXz+85+PcrncVr9V6dZbb21VeTH/2Mc+Ft3d3W1191eaNWtW&#10;fPSjH91ftMfYTTfdtMe1CwIECBAgQIAAgekhUBkfSR6ku9SbzCYSVIcGk/Vc14zo6pmXzAUECEx/&#10;gTVfH4tmI33OY87uilmLCumC5KAFnrilHpsebmauM+uoiFMuK0ahK5fZExIgQIAAAQIECBAgQIAA&#10;AQIECBAgQIAAAQIECBAgQIAAAQIECBAgQIAAAQIECBAgQIAAAQIECBAgQIAAAQIECBAgQIAAAQIE&#10;CBAgQIAAAQIECBAgQIAAAQIECBAgQIAAAQIECBAgQIAAAQIECBAgQIAAAQIECBAgQIAAAQIECBAg&#10;QIAAAQIECHSeQL7Ttjw6Oho333xzy22vXLky/umf/ilyucl5SPfmzZvj3//931ved+bMmXHZZZe1&#10;7LUqvP/974+jjtr1pPGM10033ZSRiggQIECAAAECBDpVoFIdSW69p9SbzCYSjG0aTNbL/YuSmYAA&#10;gekvsOmn41F5op48aNercrHo3HIyFxy8wNo767H+nkbmQrv/c3Dq+7uia9bkfO+ReTMhAQIECBAg&#10;QIAAAQIECBAgQIAAAQIECBAgQIAAAQIECBAgQIAAAQIECBAgQIAAAQIECBAgQIAAAQIECBAgQIAA&#10;AQIECBAgQIAAAQIECBAgQIAAAQIECBAgQIAAAQIECBAgQIAAAQIECBAgQIAAAQIECBAgQIAAAQIE&#10;CBAgQIAAAQIECBAgQIDAYRfIH/Y7HuQNb7755ti+fXvmKjNmzIgvfOELUSgUMnsTCe+4446o1Wot&#10;p1x88cUxd+7clr1WhZkzZ8ZHPvKRzNqvfvWrWLNmTWZHSIAAAQIECBAg0HkCo9WR5KZ7Sr3JbCJB&#10;dWgwWS/1DyQzAQEC01ugtr0Za781lnnIpReUo1DOZXaEBy7w3H/U46nv1jMXKJQjTn1/MWb0+Rwy&#10;oYQECBAgQIAAAQIECBAgQIAAAQIECBAgQIAAAQIECBAgQIAAAQIECBAgQIAAAQIECBAgQIAAAQIE&#10;CBAgQIAAAQIECBAgQIAAAQIECBAgQIAAAQIECBAgQIAAAQIECBAgQIAAAQIECBAgQIAAAQIECBAg&#10;QIAAAQIECBAgQIAAAQIECBAgQIAAgQ4WyHfa3n/4wx+23PKHP/zhWLRoUcveRAr33ntvW/WLLrqo&#10;rV47pQsvvLBl7aGHHmrZUSBAgAABAgQIEOgsgUp1JLnhnq7eZDaRYGxoMFkv9y9OZgICBKa3wOC3&#10;x6I22kwecs4Jheh7fVcyFxycwJYnG/H4jfXMRXKFiJP/dzG6F3bcVzqZ5xISIECAAAECBAgQIECA&#10;AAECBAgQIECAAAECBAgQIECAAAECBAgQIECAAAECBAgQIECAAAECBAgQIECAAAECBAgQIECAAAEC&#10;BAgQIECAAAECBAgQIECAAAECBAgQIECAAAECBAgQIECAAAECBAgQIECAAAECBAgQIECAAAECBAgQ&#10;IECAAAECBAjsKdBxT7P+2c9+tucJ9rqaNWtWfOITn9hr9OAv77nnnpaLzJkzJ84555yWvXYLy5Yt&#10;i2OOOSaz/tBDD2XmQgIECBAgQIAAgc4TGK2OJDfdU+pNZhMJqkODyXqpfyCZCQgQmL4Co8/U4/l7&#10;x5MHzBUjlr57RjIXHJzA9ueb8cj1tWjWs9c5/uJCzH1tx32dk30oKQECBAgQIECAAAECBAgQIECA&#10;AAECBAgQIECAAAECBAgQIECAAAECBAgQIECAAAECBAgQIECAAAECBAgQIECAAAECBAgQIECAAAEC&#10;BAgQIECAAAECBAgQIECAAAECBAgQIECAAAECBAgQIECAAAECBAgQIECAAAECBAgQIECAAAECBAgQ&#10;IECAwD4CHfVE6+3bt8ejjz66zyFePrBixYqYP3/+y4cO+v2OHTviwQcfbLnOueeeG6VSqWVvIoWz&#10;zjors/7QQw9l5kICBAgQIECAAIHOE6iMV5Kb7i71JrOJBNWhwWS93D+QzAQECExPgWajGWtu3BnR&#10;TJ9v4R+WYsa8jvoaIX2YKZZUtzVj1bXjUduRvbHXnFeIo99QyC5JCRAgQIAAAQIECBAgQIAAAQIE&#10;CBAgQIAAAQIECBAgQIAAAQIECBAgQIAAAQIECBAgQIAAAQIECBAgQIAAAQIECBAgQIAAAQIECBAg&#10;QIAAAQIECBAgQIAAAQIECBAgQIAAAQIECBAgQIAAAQIECBAgQIAAAQIECBAgQIAAAQIECBAgQIAA&#10;AQIEpoVARz1Z/MEHH4x6vZ4Jv2LFisz8QMKf/exnMT4+3nLqOeec07Iz0cJb3/rWzCkPPfRQZi4k&#10;QIAAAQIECBDoLIEdte1Ra6T/7tlT6j3oA41XNkVjfGdynVL/QDITECAwPQVeuG88tq9rJA83Y34u&#10;FpxTSuaCAxeojzfjketqsXM4e41FZ+ZjyVsL2SUpAQIECBAgQIAAAQIECBAgQIAAAQIECBAgQIAA&#10;AQIECBAgQIAAAQIECBAgQIAAAQIECBAgQIAAAQIECBAgQIAAAQIECBAgQIAAAQIECBAgQIAAAQIE&#10;CBAgQIAAAQIECBAgQIAAAQIECBAgQIAAAQIECBAgQIAAAQIECBAgQIAAAQIECBAgQIDAtBHId9JJ&#10;Vq9e3XK7K1asaNmZaOGee+5pa8qhuPfrXve6zHuvX78+MxcSIECAAAECBAh0lsBotZLccDFXjBnF&#10;mcm83aA6lP47ZGH2q6IwY3a7S+kRIDANBGrbmzH4nWrmSZZeNCPyxVxmRzhxgWazGY/933qMPNPM&#10;nDz/1Fz89rsKmR0hAQIECBAgQIAAAQIECBAgQIAAAQIECBAgQIAAAQIECBAgQIAAAQIECBAgQIAA&#10;AQIECBAgQIAAAQIECBAgQIAAAQIECBAgQIAAAQIECBAgQIAAAQIECBAgQIAAAQIECBAgQIAAAQIE&#10;CBAgQIAAAQIECBAgQIAAAQIECBAgQIAAAQIECBAgQIDA9BLId9JxhoeHM7fb09MTr3/96zM7BxLe&#10;e++9LactXbo0XvOa17TsTbQwb968zCk7d+6MajX7QfKZCwgJECBAgAABAgSmlEClOpLcT0+pN5lN&#10;JBgbGkzWy/0DyUxAgMD0FFh/+1jURpvJw/W9oRhzlhWTueDABZ6+vR4vPNTIXKB3SS6Of08xcvlc&#10;Zk9IgAABAgQIECBAgAABAgQIECBAgAABAgQIECBAgAABAgQIECBAgAABAgQIECBAgAABAgQIECBA&#10;gAABAgQIECBAgAABAgQIECBAgAABAgQIECBAgAABAgQIECBAgAABAgQIECBAgAABAgQIECBAgAAB&#10;AgQIECBAgAABAgQIECBAgAABAgQIECAwvQTynXScLVu2ZG53wYIFkc9P/pHuvffezPvuDs8888yW&#10;nQMp9Pf3t5y2devWlh0FAgQIECBAgACBzhAYrY4kN9pd6k1mEwmqm9Yl66X+gWQmIEBg+gns2FCP&#10;jT8eTx4sX4pY8t/KyVxw4AIbflqPtXc2MheY0Rdx8qXFKHTlMntCAgQIECBAgAABAgQIECBAgAAB&#10;AgQIECBAgAABAgQIECBAgAABAgQIECBAgAABAgQIECBAgAABAgQIECBAgAABAgQIECBAgAABAgQI&#10;ECBAgAABAgQIECBAgAABAgQIECBAgAABAgQIECBAgAABAgQIECBAgAABAgQIECBAgAABAgQIECBA&#10;gACB6SeQ76QjbdmyJXO7fX27ntw9ya/HH388hoaGWq66fPnylp0DKcydOzfy+eyPaWRk5ECWNocA&#10;AQIECBAgQGAKClSq6b/b9ZR6J2XHY0ODyXXK/QPJTECAwPQTeObmsYhG+lwL/7AUpTnZv5OmZ0tS&#10;ApufaMQvb6qn4hfHizMiTnlfV5R6cpk9IQECBAgQIECAAAECBAgQIECAAAECBAgQIECAAAECBAgQ&#10;IECAAAECBAgQIECAAAECBAgQIECAAAECBAgQIECAAAECBAgQIECAAAECBAgQIECAAAECBAgQIECA&#10;AAECBAgQIECAAAECBAgQIECAAAECBAgQIECAAAECBAgQIECAAAECBAgQIECAwPQU6KinjG/ZsiXz&#10;U+jr68vMDyS855572pq2fPnytnoTLeXz+Zg9e3bmtK1bt2bmQgIECBAgQIAAgc4RqIyPJDfbU+pN&#10;ZhMJqkODyXqpf3EyExAgML0Ehh8aj5Ff1pOHKs/LxTErSslccGAC255vxurra9FspOfndn1bc9If&#10;F2P20bl0SUKAAAECBAgQIECAAAECBAgQIECAAAECBAgQIECAAAECBAgQIECAAAECBAgQIECAAAEC&#10;BAgQIECAAAECBAgQIECAAAECBAgQIECAAAECBAgQIECAAAECBAgQIECAAAECBAgQIECAAAECBAgQ&#10;IECAAAECBAgQIECAAAECBAgQIECAAAECBAgQIDCtBXY98rpzXqOjo5mbnTt3bmZ+IOGPfvSjltO6&#10;u7vjlFNOadk7kEKz2YwdO3ZkTh0fH8/MhQQIECBAgAABAp0jUKmOJDfbXepNZu0GzUY9qps3JOvl&#10;/kXJTECAwPQRaFSbsfabY5kHWnLBjMgXc5kd4cQEqtua8fC141HbmT3vuP9eiLmv7aivbLIPJCVA&#10;gAABAgQIECBAgAABAgQIECBAgAABAgQIECBAgAABAgQIECBAgAABAgQIECBAgAABAgQIECBAgAAB&#10;AgQIECBAgAABAgQIECBAgAABAgQIECBAgAABAgQIECBAgAABAgQIECBAgAABAgQIECBAgAABAgQI&#10;ECBAgAABAgQIECBAgAABAgQIEJiwQEc97XrWrFmZB2w2m5n5gYQ/+tGPWk477bTTolAotOwdSGHr&#10;1q1Rq9Uyp/b29mbmQgIECBAgQIAAgc4RGK2OJDfbUzr4v/dVN2+IaDb2f49cPrr6Fu4/M0qAwLQS&#10;ePbfqlEdTv8OPeeEQsw9uTitzvxKH6ZRa8bqL9di53D2Tpb8Xj4WvPnQfMeQfWcpAQIECBAgQIAA&#10;AQIECBAgQIAAAQIECBAgQIAAAQIECBAgQIAAAQIECBAgQIAAAQIECBAgQIAAAQIECBAgQIAAAQIE&#10;CBAgQIAAAQIECBAgQIAAAQIECBAgQIAAAQIECBAgQIAAAQIECBAgQIAAAQIECBAgQIAAAQIECBAg&#10;QIAAAQIECBAgQIDAVBLIT6XNtNrL3LlzMysjIyOZ+UTDdevWxdNPP91y2vLly1t2DrTwwgsvtJza&#10;yqXlAgoECBAgQIAAAQJTRqBSTf+dtrur96D3WR0aTK7RNeeoyBe6krmAAIHpITA21IgNd1STh8nt&#10;+qZgyQUzkrngwAQe/3o9tq5pZk6e/7p8vPodhcyOkAABAgQIECBAgAABAgQIECBAgAABAgQIECBA&#10;gAABAgQIECBAgAABAgQIECBAgAABAgQIECBAgAABAgQIECBAgAABAgQIECBAgAABAgQIECBAgAAB&#10;AgQIECBAgAABAgQIECBAgAABAgQIECBAgAABAgQIECBAgAABAgQIECBAgAABAgQIECBA4MgQ2PXY&#10;8c55zZ07N3OzW7duzcwnGv7whz9sa8ry5cvb6h1IadOmTS2n9fX1tewoECBAgAABAgQIdIZApTqS&#10;3GhPqTeZtRuMDQ0mq+V5i5OZgACB6SOw9ptj0RxPn+fot3bFzKM76uuC9GGmSPLMv9Vj4380MnfT&#10;uzQXx19SiFwul9kTEiBAgAABAgQIECBAgAABAgQIECBAgAABAgQIECBAgAABAgQIECBAgAABAgQI&#10;ECBAgAABAgQIECBAgAABAgQIECBAgAABAgQIECBAgAABAgQIECBAgAABAgQIECBAgAABAgQIECBA&#10;gAABAgQIECBAgAABAgQIECBAgAABAgQIECBAgAABAgQIHBkCHfXE8b6+vsxP5dlnn83MJxr+4Ac/&#10;aDll94PDTz/99Ja9Ay20OtOsWbOiVCod6PLmESBAgAABAgQITDGB0fGR5I56Sr3JrN2gOjSYrJb6&#10;B5KZgACB6SGw9bFabF5VSx6mqzcXi95eTuaCiQs8/1Ajnv5ePXPijF1fd5x8aTEKXbnMnpAAAQIE&#10;CBAgQIAAAQIECBAgQIAAAQIECBAgQIAAAQIECBAgQIAAAQIECBAgQIAAAQIECBAgQIAAAQIECBAg&#10;QIAAAQIECBAgQIAAAQIECBAgQIAAAQIECBAgQIAAAQIECBAgQIAAAQIECBAgQIAAAQIECBAgQIAA&#10;AQIECBAgQIAAAQIECBAgQODIEch30lHnzp2bud2nnnoqtm7dmtmZSPj973+/Zf3EE0+MV73qVS17&#10;B1q48847M6e2MsmcLCRAgAABAgQIEJhyApVqJbmnnlJvMms3GNu0Llkt9w8kMwEBAp0v0Kg345mb&#10;xjIPsvhd5SjMyGV2hO0LjKxtxGM31DInFGZEnPK+rih1c8+EEhIgQIAAAQIECBAgQIAAAQIECBAg&#10;QIAAAQIECBAgQIAAAQIECBAgQIAAAQIECBAgQIAAAQIECBAgQIAAAQIECBAgQIAAAQIECBAgQIAA&#10;AQIECBAgQIAAAQIECBAgQIAAAQIECBAgQIAAAQIECBAgQIAAAQIECBAgQIAAAQIECBAgQIAAAQIE&#10;jjCBfCedd+nSpZnbbTab8cADD2R22g1XrVoVzz33XMv6WWed1bJzMIXvfe97mdMXLlyYmQsJECBA&#10;gAABAgQ6R2D7+LZoNOvJDfeUepNZu0F1aH2yWuofSGYCAgQ6X2DjD8dj5/ON5EG6X52P/t8tJnPB&#10;xAR2bmnGI1+uRaOWnpfb9a3MSf+rGLOPzqVLEgIECBAgQIAAAQIECBAgQIAAAQIECBAgQIAAAQIE&#10;CBAgQIAAAQIECBAgQIAAAQIECBAgQIAAAQIECBAgQIAAAQIECBAgQIAAAQIECBAgQIAAAQIECBAg&#10;QIAAAQIECBAgQIAAAQIECBAgQIAAAQIECBAgQIAAAQIECBAgQIAAAQIECBAgQIAAgSNSYNejsDvn&#10;ddppp0U+n73lu+++e1IOdOutt7a1zlvf+ta2egdS+uUvfxlPPfVU5tTTTz89MxcSIECAAAECBAh0&#10;jkClOpLcbFe+FKVCOZm3E9SrO6I2OpSslvsHkpmAAIHOFhgfacT6742lD5GLWPrfZ0Qut+uN10EL&#10;1Maa8fCXalGtZC/12+cXou+47O85sleQEiBAgAABAgQIECBAgAABAgQIECBAgAABAgQIECBAgAAB&#10;AgQIECBAgAABAgQIECBAgAABAgQIECBAgAABAgQIECBAgAABAgQIECBAgAABAgQIECBAgAABAgQI&#10;ECBAgAABAgQIECBAgAABAgQIECBAgAABAgQIECBAgAABAgQIECBAgAABAgQITFeBjnoK9pw5c+Kk&#10;k07K/Cyuu+66qNfrmZ12wq9//evt1OLss89uq3cgpdtvv73ltDPOOKNlR4EAAQIECBAgQKAzBEbH&#10;R5Ib7Sn1JrN2g+rQ+mQ1VyxFsXd+MhcQINDZAuu+U43GzvQZ5r+lK2YvLqQLkrYFmo1m/OKrtdi2&#10;oZk5Z9GZ+Vi0nHkmkpAAAQIECBAgQIAAAQIECBAgQIAAAQIECBAgQIAAAQIECBAgQIAAAQIECBAg&#10;QIAAAQIECBAgQIAAAQIECBAgQIAAAQIECBAgQIAAAQIECBAgQIAAAQIECBAgQIAAAQIECBAgQIAA&#10;AQIECBAgQIAAAQIECBAgQIAAAQIECBAgQIAAAQIECBAgcAQL5Dvt7GeccUbmlgcHB+O2227L7LQK&#10;H3vssVi1alWrWpxwwglx9NFHt+wdSGHHjh1x9dVXt5y6fPnylh0FAgQIECBAgACBzhCoVEeSG+0p&#10;9SazdoPq0LpktdS3KHK5XDIXECDQuQLb1tVj00/GkwcozIoY+K/lZC6YmMCTt9Vj6NFm5qS+43Px&#10;2+8qZHaEBAgQIECAAAECBAgQIECAAAECBAgQIECAAAECBAgQIECAAAECBAgQIECAAAECBAgQIECA&#10;AAECBAgQIECAAAECBAgQIECAAAECBAgQIECAAAECBAgQIECAAAECBAgQIECAAAECBAgQIECAAAEC&#10;BAgQIECAAAECBAgQIECAAAECBAgQIECAAAECR7ZAvtOOf8YZZ7Tc8p/+6Z9GpVJp2UsVPv/5z6ei&#10;PcbPPffcPa4n8+Jv//ZvY+3atZlLLl68OHb/eBEgQIAAAQIECEwPgUp1JHmQnlJvMms3GBsaTFbL&#10;/QPJTECAQGcLPHPzWEQzfYaBd5aja3YuXZC0LbDhJ/UY/GEjsz/7mFyc+D+Kkcszz4QSEiBAgAAB&#10;AgQIECBAgAABAgQIECBAgAABAgQIECBAgAABAgQIECBAgAABAgQIECBAgAABAgQIECBAgAABAgQI&#10;ECBAgAABAgQIECBAgAABAgQIECBAgAABAgQIECBAgAABAgQIECBAgAABAgQIECBAgAABAgQIECBA&#10;gAABAgQIECBAgAABAgSOcIF8p51/5cqVMWfOnMxtP/nkk3H55ZdndlLhU089Fddff30q3mP8/PPP&#10;3+N6si7WrFkTV111VcvlVqxY0bKjQIAAAQIECBAg0DkCo9WR5Ga7u3qTWbtBdWgwWS3NW5zMBAQI&#10;dK7A0APjMfpUPXmAmQvycdQZXclc0L7Alqca8ctvpK13r9TVHXHKZcUozsi1v7AmAQIECBAgQIAA&#10;AQIECBAgQIAAAQIECBAgQIAAAQIECBAgQIAAAQIECBAgQIAAAQIECBAgQIAAAQIECBAgQIAAAQIE&#10;CBAgQIAAAQIECBAgQIAAAQIECBAgQIAAAQIECBAgQIAAAQIECBAgQIAAAQIECBAgQIAAAQIECBAg&#10;QIAAAQIECBAgQIDAESmQ77RT9/T0xPve976W2/7Xf/3X+MAHPhC1Wq1l96XC+Ph4vOc974lt27a9&#10;NJT8c/78+bF8+fJkfqDB7ntfeumlsWPHjpZLXH755S07CgQIECBAgAABAp0jUKmOJDfbU+pNZu0G&#10;1aH1yWq5fyCZCQgQ6EyBRrUZ624Zy9z80gvLkcvnMjvC1gI7hpux+vpaNOvpbr4YcfKlxZjRxzut&#10;JCFAgAABAgQIECBAgAABAgQIECBAgAABAgQIECBAgAABAgQIECBAgAABAgQIECBAgAABAgQIECBA&#10;gAABAgQIECBAgAABAgQIECBAgAABAgQIECBAgAABAgQIECBAgAABAgQIECBAgAABAgQIECBAgAAB&#10;AgQIECBAgAABAgQIECBAgAABAgQIEHhJIP/Sm07684orrohCodByy9dee228/e1vjyeeeKJld/Pm&#10;zbFy5cr46U9/2rK7u/Dud7878vnJ5RseHo7f//3fj7vvvrvlHk4//fQ47bTTWvYUCBAgQIAAAQIE&#10;OkegUh1Jbra71JPM2g3Ghtcnq6W+RclMQIBAZwpsuKMa1c3N5ObnnlqM3uOKyVzQnkBtZzMeua4W&#10;49uz+8suLsScpZP7PUL2HaUECBAgQIAAAQIECBAgQIAAAQIECBAgQIAAAQIECBAgQIAAAQIECBAg&#10;QIAAAQIECBAgQIAAAQIECBAgQIAAAQIECBAgQIAAAQIECBAgQIAAAQIECBAgQIAAAQIECBAgQIAA&#10;AQIECBAgQIAAAQIECBAgQIAAAQIECBAgQIAAAQIECBAgQIAAAQKdLNCRT8ZeunRpXHDBBW2533HH&#10;HXHSSSfFFVdcET/5yU+i2dzz4exbtmyJz3/+8/GGN7whbr/99rbW3F364Ac/2Ha3neKzzz4bZ511&#10;Vtx3333t1OPKK69sq6dEgAABAgQIECDQOQKV6khysz2lOcmsnaC2fWs0do4mq6X+RclMQIBA5wlU&#10;tzRiw79VkxvPFSMWn19O5oL2BJqNZvziq7XY9tye3zXsPXvpH+Tj6N8p7D3smgABAgQIECBAgAAB&#10;AgQIECBAgAABAgQIECBAgAABAgQIECBAgAABAgQIECBAgAABAgQIECBAgAABAgQIECBAgAABAgQI&#10;ECBAgAABAgQIECBAgAABAgQIECBAgAABAgQIECBAgAABAgQIECBAgAABAgQIECBAgAABAgQIECBA&#10;gAABAgQIECBAgEBSYNcjyTvzdfXVV8cdd9wRw8PDLQ9QrVbjmmuuefFn3rx5ceyxx8bMmTNj48aN&#10;sWbNmtidT+T15je/OV73utdNZEqyu3bt2vjMZz4T1157bVQqlWTv5cHixYvjwgsvfPmQ9wQIECBA&#10;gAABAtNAYHQ8/ffBnlLvQZ2wOrQ+OT9fnh3FWXOSuYAAgc4TWHfrWDTG0/s+5q2lmDEvny5I2hJ4&#10;+vZ6DP2imdmdf2o+jn1bIbMjJECAAAECBAgQIECAAAECBAgQIECAAAECBAgQIECAAAECBAgQIECA&#10;AAECBAgQIECAAAECBAgQIECAAAECBAgQIECAAAECBAgQIECAAAECBAgQIECAAAECBAgQIECAAAEC&#10;BAgQIECAAAECBAgQIECAAAECBAgQIECAAAECBAgQIECAAAECBAgQILC3QHHvgU65HhgYiC9/+cux&#10;cuXKCW1506ZNsfvnYF5/8Rd/cTDTo1KpxM9//vP44he/GDfeeGPUarUJrfe5z30uisWO/egmdFZl&#10;AgQIECBAgMCRJFCpbk0et6fUm8zaCarD65O1cv9AMhMQINB5AqPP1GPoZ+nfM7t6crHwD0udd7Ap&#10;tuOND9Zj7V2NzF11D+Ti+PcUIpfLZfaEBAgQIECAAAECBAgQIECAAAECBAgQIECAAAECBAgQIECA&#10;AAECBAgQIECAAAECBAgQIECAAAECBAgQIECAAAECBAgQIECAAAECBAgQIECAAAECBAgQIECAAAEC&#10;BAgQIECAAAECBAgQIECAAAECBAgQIECAAAECBAgQIECAAAECBAgQIECAAAECBPYWKO490EnX73rX&#10;u+KKK66Iz33uc4dt22eeeWasXLlyQve7995748Ybb4xf/OIX8eijj8bg4OCE5r+8/KEPfSjOP//8&#10;lw95T4AAAQIECBAgMA0Ems1mjFYryZN0l3qTWTvB2FD676Cl/kXtLKFDgECHCKz9xs7MnQ68qxyF&#10;ci6zI8wWqAw24vGv1TNLpZ6IUy4tRqGLdSaUkAABAgQIECBAgAABAgQIECBAgAABAgQIECBAgAAB&#10;AgQIECBAgAABAgQIECBAgAABAgQIECBAgAABAgQIECBAgAABAgQIECBAgAABAgQIECBAgAABAgQI&#10;ECBAgAABAgQIECBAgAABAgQIECBAgAABAgQIECBAgAABAgQIECBAgAABAgQIECBAYL8Cxf2OdtDg&#10;VVddFWvWrIlbb731kO96zpw58Y//+I8Tvs93v/vd+OxnPzvheXtPOPHEE+Pqq6/ee9g1AQIECBAg&#10;QIDANBDYNj4azV3/S716unpSUVvj1eH1yV6pb1EyExAg0FkCQ/8xHqNPN5KbnrU4H/Pe3PFfBSTP&#10;dziCaqUZj3y5Fo1a+m75XcQnX1qM8pxcuiQhQIAAAQIECBAgQIAAAQIECBAgQIAAAQIECBAgQIAA&#10;AQIECBAgQIAAAQIECBAgQIAAAQIECBAgQIAAAQIECBAgQIAAAQIECBAgQIAAAQIECBAgQIAAAQIE&#10;CBAgQIAAAQIECBAgQIAAAQIECBAgQIAAAQIECBAgQIAAAQIECBAgQIAAAQIECBAgkCGQz8g6IiqX&#10;y/GNb3wjPvzhDx/S/RYKhbjxxhvjhBNOOKT3SS0+a9asuOGGG2LmzJmpinECBAgQIECAAIEOFhgd&#10;ryR3Xy6Uo6tQSubtBNWhwWSt1D+QzAQECHSOQKPajHW3jmVueOkF5cjlcpkdYVqgUWvGI9fXYmxr&#10;urM7WXZxIXqXdPxXLtmHlBIgQIAAAQIECBAgQIAAAQIECBAgQIAAAQIECBAgQIAAAQIECBAgQIAA&#10;AQIECBAgQIAAAQIECBAgQIAAAQIECBAgQIAAAQIECBAgQIAAAQIECBAgQIAAAQIECBAgQIAAAQIE&#10;CBAgQIAAAQIECBAgQIAAAQIECBAgQIAAAQIECBAgQIAAAQIECBxSgWnxtOxCoRB///d/H5/85CcP&#10;2YPWr7nmmnjb2952SD+M1OLz5s2LO++8M0499dRUxTgBAgQIECBAgECHC4xWR5In6O7qTWbtBtXh&#10;Z5PVct+iZCYgQKBzBDbcVY3q5mZyw32vL0bPbxWTuaC1wC+/UY+RZ9LGu1dYvCIfR/9OofViGgQI&#10;ECBAgAABAgQIECBAgAABAgQIECBAgAABAgQIECBAgAABAgQIECBAgAABAgQIECBAgAABAgQIECBA&#10;gAABAgQIECBAgAABAgQIECBAgAABAgQIECBAgAABAgQIECBAgAABAgQIECBAgAABAgQIECBAgAAB&#10;AgQIECBAgAABAgQIECBAgAABAgQyBPIZWcdFH//4x+P++++Ps88+e9L2vmDBgrj99tvjwx/+8KSt&#10;OZGFjj322LjnnnvitNNOm8g0XQIECBAgQIAAgQ4TqFRHkjvuKfUms3aC8dHhaFR3JKul/kXJTECA&#10;QGcIVLc2YsMPqsnN5ooRi1eWk7mgtcDgj+vx3E8bmcW+E3LxmncUMjtCAgQIECBAgAABAgQIECBA&#10;gAABAgQIECBAgAABAgQIECBAgAABAgQIECBAgAABAgQIECBAgAABAgQIECBAgAABAgQIECBAgAAB&#10;AgQIECBAgAABAgQIECBAgAABAgQIECBAgAABAgQIECBAgAABAgQIECBAgAABAgQIECBAgAABAgQI&#10;ECBAgAABAu0I5NspdVLnjW98Y9x9993xrW99K0466aQD3no+n49LLrkkHn744Xj7299+wOsczMTf&#10;/d3fjXvvvTeOO+64g1nGXAIECBAgQIAAgQ4QGB2vJHfZXepNZu0E1aH1yVph1pwozOhO5gICBDpD&#10;YPC2ajSq6b0es6IU5f5p9xVA+sCTnGz+VSOe/HY9c9VZ8yNO/KNi5PK5zJ6QAAECBAgQIECAAAEC&#10;BAgQIECAAAECBAgQIECAAAECBAgQIECAAAECBAgQIECAAAECBAgQIECAAAECBAgQIECAAAECBAgQ&#10;IECAAAECBAgQIECAAAECBAgQIECAAAECBAgQIECAAAECBAgQIECAAAECBAgQIECAAAECBAgQIECA&#10;AAECBAgQIECAQDsC0/bp5CtXroxHHnkkHnvssfjUpz4VZ511VhQKhZYmb3rTm+Lqq6+OwcHBuOGG&#10;G6K/v7/lnMkuDAwMxPXXXx/33XdfLFiwYLKXtx4BAgQIECBAgMAUFBitjiR31VPqSWbtBNXh9cla&#10;qW9RMhMQINAZAtufrcemn4wnN9vVk4uFf1BK5oJsgR1DzVj9L7VoNtK94oyIky/riuKMXLokIUCA&#10;AAECBAgQIECAAAECBAgQIECAAAECBAgQIECAAAECBAgQIECAAAECBAgQIECAAAECBAgQIECAAAEC&#10;BAgQIECAAAECBAgQIECAAAECBAgQIECAAAECBAgQIECAAAECBAgQIECAAAECBAgQIECAAAECBAgQ&#10;IECAAAECBAgQIECAAAECBAgQIDABgeIEuh1ZXbZsWez++ehHPxq1Wi2ef/752Lhx44s/mzZtilKp&#10;FAsXLvz1z4wZu54q/gq95s6d++I+/+RP/iRmzpz5Cu3CbQkQIECAAAECBF4JgUp1JHnb7q7eZNZO&#10;UB0aTNbK/YuSmYAAgc4QWPutsYhmeq8D55WiMCOXLkiSArWxZjx8XS1qO5KViF20J/7PYsyazzhD&#10;SUSAAAECBAgQIECAAAECBAgQIECAAAECBAgQIECAAAECBAgQIECAAAECBAgQIECAAAECBAgQIECA&#10;AAECBAgQIECAAAECBAgQIECAAAECBAgQIECAAAECBAgQIECAAAECBAgQIECAAAECBAgQIECAAAEC&#10;BAgQIECAAAECBAgQIECAAAECBAgQIDBBgeIE+x1dLxaLsXDhwhd/pspBTj755Dj33HPjne98Zyxf&#10;vjx279GLAAECBAgQIEDgyBOoVEeSh+4u9SSzdoKxofXJWqlvUTITECAw9QW2/KIWI4/VkxuduTAf&#10;807rSuaCbIHHv1aP7RubmaXfOq8QfcvymR0hAQIECBAgQIAAAQIECBAgQIAAAQIECBAgQIAAAQIE&#10;CBAgQIAAAQIECBAgQIAAAQIECBAgQIAAAQIECBAgQIAAAQIECBAgQIAAAQIECBAgQIAAAQIECBAg&#10;QIAAAQIECBAgQIAAAQIECBAgQIAAAQIECBAgQIAAAQIECBAgQIAAAQIECBAgQIAAgYkKFCc6QX/i&#10;Am95y1viyiuvjHnz5sVRRx3165+lS5fGwoULJ76gGQQIECBAgAABAtNOYHS8kjxTT2lOMmsnqA6v&#10;T9ZK/QPJTECAwNQWaDaase5bY5mbXHJ+OXL5XGZHuH+BdT+sxwurGvsP/3P06DfmY/HZhcyOkAAB&#10;AgQIECBAgAABAgQIECBAgAABAgQIECBAgAABAgQIECBAgAABAgQIECBAgAABAgQIECBAgAABAgQI&#10;ECBAgAABAgQIECBAgAABAgQIECBAgAABAgQIECBAgAABAgQIECBAgAABAgQIECBAgAABAgQIECBA&#10;gAABAgQIECBAgAABAgQIECBAgMCBCBQPZJI5ExN45zvfGbt/vAgQIECAAAECBAikBEarI6koeko9&#10;yaxV0Gw2ozq8Plkr9S9KZgICBKa2wAv3jceODY3kJuecUIg5x/u1PwmUEWx5uhFP3VbPaET0LMnF&#10;sncXMjtCAgQIECBAgAABAgQIECBAgAABAgQIECBAgAABAgQIECBAgAABAgQIECBAgAABAgQIECBA&#10;gAABAgQIECBAgAABAgQIECBAgAABAgQIECBAgAABAgQIECBAgAABAgQIECBAgAABAgQIECBAgAAB&#10;AgQIECBAgAABAgQIECBAgAABAgQIECBAgAABAgcqkD/QieYRIECAAAECBAgQIDB5ApVqJblYd1dv&#10;MmsV1CqbolmrJmulvkXJTECAwNQVqI81Y/1t6X+2Ixex+Pzy1D3AFN5ZtdKMR/+lFs1GepOlXf9a&#10;Pvl/FyNf3AXtRYAAAQIECBAgQIAAAQIECBAgQIAAAQIECBAgQIAAAQIECBAgQIAAAQIECBAgQIAA&#10;AQIECBAgQIAAAQIECBAgQIAAAQIECBAgQIAAAQIECBAgQIAAAQIECBAgQIAAAQIECBAgQIAAAQIE&#10;CBAgQIAAAQIECBAgQIAAAQIECBAgQIAAAQIECBAgQOAQCOQPwZqWJECAAAECBAgQIEBgAgLNZjNG&#10;x0eSM7pLPcmsVTA2NJisFLv7olCamcwFBAhMXYENd1RjvNJMbnD+W7pi1oJCMhfsX6DZaMbqr9Si&#10;Wtl/vns0t4v15D8uRrk3ly5JCBAgQIAAAQIECBAgQIAAAQIECBAgQIAAAQIECBAgQIAAAQIECBAg&#10;QIAAAQIECBAgQIAAAQIECBAgQIAAAQIECBAgQIAAAQIECBAgQIAAAQIECBAgQIAAAQIECBAgQIAA&#10;AQIECBAgQIAAAQIECBAgQIAAAQIECBAgQIAAAQIECBAgQIAAAQIECBykQP4g55tOgAABAgQIECBA&#10;gMBBCuyobY9Gs5FcpafUm8xaBdWh9clKqW9RMhMQIDB1BaojjXjuzmpyg/lSxMC5u/7Pa8ICT36n&#10;HlufambO++13FaJ3qa9TMpGEBAgQIECAAAECBAgQIECAAAECBAgQIECAAAECBAgQIECAAAECBAgQ&#10;IECAAAECBAgQIECAAAECBAgQIECAAAECBAgQIECAAAECBAgQIECAAAECBAgQIECAAAECBAgQIECA&#10;AAECBAgQIECAAAECBAgQIECAAAECBAgQIECAAAECBAgQIECAAAECBy3gidoHTWgBAgQIECBAgAAB&#10;AgcnUKmOJBfoypeiVCgn81ZBdXh9slLqH0hmAgIEpq7A+tuq0aim97fgD0rR1evX/bTQ/pOND9Rj&#10;8EeN/Yf/OXrU7+Rj0RmFzI6QAAECBAgQIECAAAECBAgQIECAAAECBAgQIECAAAECBAgQIECAAAEC&#10;BAgQIECAAAECBAgQIECAAAECBAgQIECAAAECBAgQIECAAAECBAgQIECAAAECBAgQIECAAAECBAgQ&#10;IECAAAECBAgQIECAAAECBAgQIECAAAECBAgQIECAAAECBAgQIECAwGQIeGL5ZChagwABAgQIECBA&#10;gMBBCIyOjyRn95R6k1k7QXVofbJW7l+UzAQECExNgR0b6vHCfePJzXXNycUxK0rJXLB/gcpgIx6/&#10;sb7/8D9HZx+Ti2XvLmR2hAQIECBAgAABAgQIECBAgAABAgQIECBAgAABAgQIECBAgAABAgQIECBA&#10;gAABAgQIECBAgAABAgQIECBAgAABAgQIECBAgAABAgQIECBAgAABAgQIECBAgAABAgQIECBAgAAB&#10;AgQIECBAgAABAgQIECBAgAABAgQIECBAgAABAgQIECBAgAABAgQmSyA/WQtZhwABAgQIECBAgACB&#10;AxOoVCvJiT2l3mTWTjA2vD5ZK/UtSmYCAgSmpsDaW8Yimum9DbyzHIVSLl2Q7CNQHW3GI9fXolHb&#10;J/r1QKEccdIfF9n+WsQbAgQIECBAgAABAgQIECBAgAABAgQIECBAgAABAgQIECBAgAABAgQIECBA&#10;gAABAgQIECBAgAABAgQIECBAgAABAgQIECBAgAABAgQIECBAgAABAgQIECBAgAABAgQIECBAgAAB&#10;AgQIECBAgAABAgQIECBAgAABAgQIECBAgAABAgQIECBAgACBQy2QP9Q3sD4BAgQIECBAgAABAtkC&#10;o9WRZKG71JPMWgXNZiPGh59N1kr9i5KZgACBqScw8qtabH20ntzYzAX5mPfmYjIX7CvQqDfj0a/U&#10;YmzLvtnLR46/pBiz5udePuQ9AQIECBAgQIAAAQIECBAgQIAAAQIECBAgQIAAAQIECBAgQIAAAQIE&#10;CBAgQIAAAQIECBAgQIAAAQIECBAgQIAAAQIECBAgQIAAAQIECBAgQIAAAQIECBAgQIAAAQIECBAg&#10;QIAAAQIECBAgQIAAAQIECBAgQIAAAQIECBAgQIAAAQIECBAgQIAAgUMqkD+kq1ucAAECBAgQIECA&#10;AIGWApXqSLLT3dWbzFoF41s2RrNRS9ZKcxcmMwEBAlNLoNlsxtpvjWVuavHKcuTyucyOcE+Bp75T&#10;jy1PNvcc3Otq6e/nY/4pvj7Zi8UlAQIECBAgQIAAAQIECBAgQIAAAQIECBAgQIAAAQIECBAgQIAA&#10;AQIECBAgQIAAAQIECBAgQIAAAQIECBAgQIAAAQIECBAgQIAAAQIECBAgQIAAAQIECBAgQIAAAQIE&#10;CBAgQIAAAQIECBAgQIAAAQIECBAgQIAAAQIECBAgQIAAAQIECBAgQIDAIRbwhO1DDGx5AgQIECBA&#10;gAABAq0ERsdHkpWeUm8yaxVUh9cnK8Xe+ZHvKidzAQECU0tg+IFabF/XSG6q97hCvOrEYjIX7Cvw&#10;/M/rMfjjtOnuGX0n5OLYtxX2nWyEAAECBAgQIECAAAECBAgQIECAAAECBAgQIECAAAECBAgQIECA&#10;AAECBAgQIECAAAECBAgQIECAAAECBAgQIECAAAECBAgQIECAAAECBAgQIECAAAECBAgQIECAAAEC&#10;BAgQIECAAAECBAgQIECAAAECBAgQIECAAAECBAgQIECAAAECBAgQIECAwCEWyB/i9S1PgAABAgQI&#10;ECBAgEALgUq1kmz0lHqTWatgbGh9slLuH0hmAgIEppZAs96Mwe+OpTeVi1h8fjmdS/YR2PZcMx6/&#10;sb7P+MsHZs6LOPG9xcjldwF7ESBAgAABAgQIECBAgAABAgQIECBAgAABAgQIECBAgAABAgQIECBA&#10;gAABAgQIECBAgAABAgQIECBAgAABAgQIECBAgAABAgQIECBAgAABAgQIECBAgAABAgQIECBAgAAB&#10;AgQIECBAgAABAgQIECBAgAABAgQIECBAgAABAgQIECBAgAABAgQIEDjMAvnDfD+3I0CAAAECBAgQ&#10;IEBgL4HR6sheI7+57C71/OZigu+qQ4PJGaW+RclMQIDA1BJ44b7xGHuhmdxU/5uKMXugkMwFewrU&#10;djZj9T+PR7265/jLrwrliJMv64rizNzLh70nQIAAAQIECBAgQIAAAQIECBAgQIAAAQIECBAgQIAA&#10;AQIECBAgQIAAAQIECBAgQIAAAQIECBAgQIAAAQIECBAgQIAAAQIECBAgQIAAAQIECBAgQIAAAQIE&#10;CBAgQIAAAQIECBAgQIAAAQIECBAgQIAAAQIECBAgQIAAAQIECBAgQIAAAQIECBAgcNgE8oftTm5E&#10;gAABAgQIECBAgMB+BUarlf2O7x7s7upNZq2C6vD6ZKXUP5DMBAQITB2Bxngz1n+vmtxQrhgxcF45&#10;mQv2FXj8xlpsf2Hf8ZePnPCeYsw+KvfyIe8JECBAgAABAgQIECBAgAABAgQIECBAgAABAgQIECBA&#10;gAABAgQIECBAgAABAgQIECBAgAABAgQIECBAgAABAgQIECBAgAABAgQIECBAgAABAgQIECBAgAAB&#10;AgQIECBAgAABAgQIECBAgAABAgQIECBAgAABAgQIECBAgAABAgQIECBAgAABAgQIHFaB/GG9m5sR&#10;IECAAAECBAgQILCPQGV86z5jLw30lHpfejvhP6vDzybnlPsWJjMBAQJTR2Djj8ZjfGszuaGj/0tX&#10;lOf61T4JtFew7u56vLAq7bm7vuT38jHvZKZ70bkkQIAAAQIECBAgQIAAAQIECBAgQIAAAQIECBAg&#10;QIAAAQIECBAgQIAAAQIECBAgQIAAAQIECBAgQIAAAQIECBAgQIAAAQIECBAgQIAAAQIECBAgQIAA&#10;AQIECBAgQIAAAQIECBAgQIAAAQIECBAgQIAAAQIECBAgQIAAAQIECBAgQIAAAQIECBA4zAKeuH2Y&#10;wd2OAAECBAgQIECAwN4Co9XK3kO/vu4u9fz6/UTeNJuNGN+yMTml1LcwmQkIEJgaAvUdzdjwg7Hk&#10;ZvLliAV/UErmgj0FtjzZiKe+W99zcK+rua/NxavfXthr1CUBAgQIECBAgAABAgQIECBAgAABAgQI&#10;ECBAgAABAgQIECBAgAABAgQIECBAgAABAgQIECBAgAABAgQIECBAgAABAgQIECBAgAABAgQIECBA&#10;gAABAgQIECBAgAABAgQIECBAgAABAgQIECBAgAABAgQIECBAgAABAgQIECBAgAABAgQIECBAgACB&#10;wy+QP/y3dEcCBAgQIECAAAECBF4S2DG+PerN+kuX+/zZU+rdZ6ydgfGtz0ezUUtWu+YuSGYCAgSm&#10;hsCGO6tR257ey4LfK0VXt1/r00K/ScZGmvHov9Z2/XvxN2N7vyvPiTjhfxQjl8/tHbkmQIAAAQIE&#10;CBAgQIAAAQIECBAgQIAAAQIECBAgQIAAAQIECBAgQIAAAQIECBAgQIAAAQIECBAgQIAAAQIECBAg&#10;QIAAAQIECBAgQIAAAQIECBAgQIAAAQIECBAgQIAAAQIECBAgQIAAAQIECBAgQIAAAQIECBAgQIAA&#10;AQIECBAgQIAAAQIECBAgcNgFPMn8sJO7IQECBAgQIECAAIHfCFTGR35zsde7rnxXlAsz9hpt77I6&#10;/GyyWOydH/liKZkLCBB45QXGK4147q5qciPF2bk4ZoV/jpNALwsa9WY8+i+1qFZeNrjX21wh4qT/&#10;VYzSLlcvAgQIECBAgAABAgQIECBAgAABAgQIECBAgAABAgQIECBAgAABAgQIh7ZAzQAAQABJREFU&#10;ECBAgAABAgQIECBAgAABAgQIECBAgAABAgQIECBAgAABAgQIEPh/7N39d1x3feDxz52Ze21HM45k&#10;YltSUggBEgJb+nTa8lRKgECXtlsOp9AWumf/t+4udKEPbA+0B5qCyxba8tDS3UKegIYHW5ITLEUz&#10;sq07T+uYE5Eo+kycRLakmddwiO/9vr/zvff7Gkcnml8uAQIECBAgQIAAAQIECBAgQIAAAQIECBAg&#10;QIAAAQIECBAgQIAAAQIECBAgQIAAAQIECBAgQIAAAQIECBA4DAKNw3AT7oEAAQIECBAgQIDArAr0&#10;6m669XZ1Mm0vFupLF9Ip1cJS2gQCBA6HwIUv1DGq83tZfn8VzeNFPkHZEfj+Z4fx9BPjnfO9Dl7/&#10;e804+RpfkexlY4wAAQIECBAgQIAAAQIECBAgQIAAAQIECBAgQIAAAQIECBAgQIAAAQIECBAgQIAA&#10;AQIECBAgQIAAAQIECBAgQIAAAQIECBAgQIAAAQIECBAgQIAAAQIECBAgQIAAAQIECBAgQIAAAQIE&#10;CBAgQIAAAQIECBAgQIAAAQIECBAgQIAAAQIECBAgQOBgBDx9+2DcXZUAAQIECBAgQIDAdYFu/XQq&#10;0SlPpu3FQr1+IZ1SnVpOm0CAwMELbF8axcWv9NMbqeaLOPPOMu3CzwQufmsYP/4/o58N7HF09lca&#10;cefbm3sUQwQIECBAgAABAgQIECBAgAABAgQIECBAgAABAgQIECBAgAABAgQIECBAgAABAgQIECBA&#10;gAABAgQIECBAgAABAgQIECBAgAABAgQIECBAgAABAgQIECBAgAABAgQIECBAgAABAgQIECBAgAAB&#10;AgQIECBAgAABAgQIECBAgAABAgQIECBAgAABAgQOTqBxcJd2ZQIECBAgQIAAAQIEenU3RWhXnbS9&#10;WKgvraRTqlN3pk0gQODgBc7/zXaMB/l93Pmfq2iURT5BuS5w+clxPPrp4USNuaUi7v395sQ5IgEC&#10;BAgQIECAAAECBAgQIECAAAECBAgQIECAAAECBAgQIECAAAECBAgQIECAAAECBAgQIECAAAECBAgQ&#10;IECAAAECBAgQIECAAAECBAgQIECAAAECBAgQIECAAAECBAgQIECAAAECBAgQIECAAAECBAgQIECA&#10;AAECBAgQIECAAAECBAgQIECAAIGDEGgcxEVdkwABAgQIECBAgACBnwp0+5spRbs6mbYXC/Wl8+mU&#10;amEpbQIBAgcrcGVtGE99bZDexPEzRdzx62XahZ8KDPvj+PafDGK4nYs0j0e8+b+1olkW+SSFAAEC&#10;BAgQIECAAAECBAgQIECAAAECBAgQIECAAAECBAgQIECAAAECBAgQIECAAAECBAgQIECAAAECBAgQ&#10;IECAAAECBAgQIECAAAECBAgQIECAAAECBAgQIECAAAECBAgQIECAAAECBAgQIECAAAECBAgQIECA&#10;AAECBAgQIECAAAECBAgQIECAwAEJNA7oui5LgAABAgQIECBAgMA1gV7dTR061cm0vVjor6+kU6pT&#10;y2kTCBA4WIEff66OGOf3cNdvH4uiUeQTlOsC3/3MMLZWJkBem3X/H7XitjtY+itDgAABAgQIECBA&#10;gAABAgQIECBAgAABAgQIECBAgAABAgQIECBAgAABAgQIECBAgAABAgQIECBAgAABAgQIECBAgAAB&#10;AgQIECBAgAABAgQIECBAgAABAgQIECBAgAABAgQIECBAgAABAgQIECBAgAABAgQIECBAgAABAgQI&#10;ECBAgAABAgQIECBwOAUah/O23BUBAgQIECBAgACB2RDo1ZvpRjvlybRNCoPeeoz6V9Mp1cJy2gQC&#10;BA5OYOuHw1j/1iC9gdvuasTCL7bSLvxUYO1fhrHyz6OJHK9+TyPueLOvRCYiiQQIECBAgAABAgQI&#10;ECBAgAABAgQIECBAgAABAgQIECBAgAABAgQIECBAgAABAgQIECBAgAABAgQIECBAgAABAgQIECBA&#10;gAABAgQIECBAgAABAgQIECBAgAABAgQIECBAgAABAgQIECBAgAABAgQIECBAgAABAgQIECBAgAAB&#10;AgQIECBAgAABAgcq4GncB8rv4gQIECBAgAABArMu0K03U4J21UnbpFBfOp/m5omT0Tw+l3aBAIGD&#10;E/jRZ7cnXvyu3z0WRVFMnDPrceviOB79s+FEhvnXFfHa32pOnCMSIECAAAECBAgQIECAAAECBAgQ&#10;IECAAAECBAgQIECAAAECBAgQIECAAAECBAgQIECAAAECBAgQIECAAAECBAgQIECAAAECBAgQIECA&#10;AAECBAgQIECAAAECBAgQIECAAAECBAgQIECAAAECBAgQIECAAAECBAgQIECAAAECBAgQIECAAAEC&#10;BAgQOGiBxkHfgOsTIECAAAECBAgQmGWBbn8z3X67Opm2SaFeX0lzderOtAkECBycwObjg9h8ZJje&#10;QOf1zZi/v5V2IWJYj+M7fzKIUZ1rlO2I+z/eiqJR5JMUAgQIECBAgAABAgQIECBAgAABAgQIECBA&#10;gAABAgQIECBAgAABAgQIECBAgAABAgQIECBAgAABAgQIECBAgAABAgQIECBAgAABAgQIECBAgAAB&#10;AgQIECBAgAABAgQIECBAgAABAgQIECBAgAABAgQIECBAgAABAgQIECBAgAABAgQIECBAgAABAodA&#10;oHEI7sEtECBAgAABAgQIEJhZgV7dTffeKTtpmxTqS+fTXJ1aSptAgMDBCfz4s9sTL37X7xyb2MWI&#10;x/9yGFur45yiiHjTx1tx7OS1Ay8CBAgQIECAAAECBAgQIECAAAECBAgQIECAAAECBAgQIECAAAEC&#10;BAgQIECAAAECBAgQIECAAAECBAgQIECAAAECBAgQIECAAAECBAgQIECAAAECBAgQIECAAAECBAgQ&#10;IECAAAECBAgQIECAAAECBAgQIECAAAECBAgQIECAAAECBAgQIECAAAECh1ygccjvz+0RIECAAAEC&#10;BAgQmGqBXr2Z7q9T3Z62SaG+tJLmamE5bQIBAgcjsPHtQfT+Y5RefP7Nzejc00y7ELH69eG1/+eG&#10;zxjd/WAzFt7gaxB/XwgQIECAAAECBAgQIECAAAECBAgQIECAAAECBAgQIECAAAECBAgQIECAAAEC&#10;BAgQIECAAAECBAgQIECAAAECBAgQIECAAAECBAgQIECAAAECBAgQIECAAAECBAgQIECAAAECBAgQ&#10;IECAAAECBAgQIECAAAECBAgQIECAAAECBAgQIECAAAECBI6GgCdzH43PyV0SIECAAAECBAhMocDV&#10;wZUYjAfpztpVJ22TQr1+Ic3VqeW0CQQI3HqB8XgcP/7s9sQL3/U7xyb2WY9bq6N47C+GExkW3lDE&#10;a97nK5CJSCIBAgQIECBAgAABAgQIECBAgAABAgQIECBAgAABAgQIECBAgAABAgQIECBAgAABAgQI&#10;ECBAgAABAgQIECBAgAABAgQIECBAgAABAgQIECBAgAABAgQIECBAgAABAgQIECBAgAABAgQIECBA&#10;gAABAgQIECBAgAABAgQIECBAgAABAgQIECBAgMChEvB07kP1cbgZAgQIECBAgACBWRLo1d10u62i&#10;FcdbJ9I+KdSXzqe5OrWcNoEAgVsvcOlfB3H5/Ci98KlfbsVtdzbTPuthuD2Ob//JIEb9XKLqRNz/&#10;sVYUjSKfpBAgQIAAAQIECBAgQIAAAQIECBAgQIAAAQIECBAgQIAAAQIECBAgQIAAAQIECBAgQIAA&#10;AQIECBAgQIAAAQIECBAgQIAAAQIECBAgQIAAAQIECBAgQIAAAQIECBAgQIAAAQIECBAgQIAAAQIE&#10;CBAgQIAAAQIECBAgQIAAAQIECBAgQIAAAQIECBA4ZAKNQ3Y/bocAAQIECBAgQIDAzAh066fTvbar&#10;k2mbFIZXt2J4pZtOqRaW0yYQIHBrBcajcZz/6+38otd+Y7/rg8fyrsRjfzGMyxcnQBQRb/rjVlSd&#10;awdeBAgQIECAAAECBAgQIECAAAECBAgQIECAAAECBAgQIECAAAECBAgQIECAAAECBAgQIECAAAEC&#10;BAgQIECAAAECBAgQIECAAAECBAgQIECAAAECBAgQIECAAAECBAgQIECAAAECBAgQIECAAAECBAgQ&#10;IECAAAECBAgQIECAAAECBAgQIECAAAECBI6QwLXHnXsRIECAAAECBAgQIHAQAt1+N71su+qkbVKo&#10;1y+kuVEej1Z7Ie0CAQK3VuCprw3i6sVxetHTv17G8TN+bc+AVr4+jLVvjrJ8ffy1H2jG/OsYTkQS&#10;CRAgQIAAAQIECBAgQIAAAQIECBAgQIAAAQIECBAgQIAAAQIECBAgQIAAAQIECBAgQIAAAQIECBAg&#10;QIAAAQIECBAgQIAAAQIECBAgQIAAAQIECBAgQIAAAQIECBAgQIAAAQIECBAgQIAAAQIECBAgQIAA&#10;AQIECBAgQIAAAQIECBAgQIAAAQIEDqWAp3Qfyo/FTREgQIAAAQIECMyCQK/eTLfZqU6mbVKoL51P&#10;c3lqOW0CAQK3VmA0GMf5v9lOL1q0IpZ/q0r7rIeti+N4/C+HExkW7i3i1e/1tcdEJJEAAQIECBAg&#10;QIAAAQIECBAgQIAAAQIECBAgQIAAAQIECBAgQIAAAQIECBAgQIAAAQIECBAgQIAAAQIECBAgQIAA&#10;AQIECBAgQIAAAQIECBAgQIAAAQIECBAgQIAAAQIECBAgQIAAAQIECBAgQIAAAQIECBAgQIAAAQIE&#10;CBAgQIAAAQIECBAgQODQCnhS96H9aNwYAQIECBAgQIDAtAv06m66xU55Mm2TQn1pJc3VqeW0CQQI&#10;3FqBJ7/aj3p9nF70zDvKOLbgV/a9gIb9cXznvw9iVO9VfzpWXfsRev/HW1EURT5JIUCAAAECBAgQ&#10;IECAAAECBAgQIECAAAECBAgQIECAAAECBAgQIECAAAECBAgQIECAAAECBAgQIECAAAECBAgQIECA&#10;AAECBAgQIECAAAECBAgQIECAAAECBAgQIECAAAECBAgQIECAAAECBAgQIECAAAECBAgQIECAAAEC&#10;BAgQIECAAAECBAgQIHCIBTzt/BB/OG6NAAECBAgQIEBgugW6/c10g+3qZNomhfrS+TRXC8tpEwgQ&#10;uHUCo/44LnyhTi/YqCKW33/tH157Cnzvr4axtTLesz0zWFz7puNN/7UV1VyRzhEIECBAgAABAgQI&#10;ECBAgAABAgQIECBAgAABAgQIECBAgAABAgQIECBAgAABAgQIECBAgAABAgQIECBAgAABAgQIECBA&#10;gAABAgQIECBAgAABAgQIECBAgAABAgQIECBAgAABAgQIECBAgAABAgQIECBAgAABAgQIECBAgAAB&#10;AgQIECBAgAABAgQIHHaBa4/t9iJAgAABAgQIECBA4CAEuvVmetl21UnbpFCvr6S5OrWcNoEAgVsn&#10;cPEf+tHfHKcXPPubVZQdv67vBXTx30Zx4R9He6Wdsbs/0Iz51/LbAXFAgAABAgQIECBAgAABAgQI&#10;ECBAgAABAgQIECBAgAABAgQIECBAgAABAgQIECBAgAABAgQIECBAgAABAgQIECBAgAABAgQIECBA&#10;gAABAgQIECBAgAABAgQIECBAgAABAgQIECBAgAABAgQIECBAgAABAgQIECBAgAABAgQIECBAgAAB&#10;AgQIECBwJAU8sftIfmxumgABAgQIECBAYBoEevVmuo1OeTJtk0J96UKaq1PLaRMIELg1AsN6HBf+&#10;tk4v1jwRsfTeKu2zHK5cGsejnx5MJFh4QxGvfsBXHRORRAIECBAgQIAAAQIECBAgQIAAAQIECBAg&#10;QIAAAQIECBAgQIAAAQIECBAgQIAAAQIECBAgQIAAAQIECBAgQIAAAQIECBAgQIAAAQIECBAgQIAA&#10;AQIECBAgQIAAAQIECBAgQIAAAQIECBAgQIAAAQIECBAgQIAAAQIECBAgQIAAAQIECBAgQIAAgSMh&#10;4KndR+JjcpMECBAgQIAAAQLTKNCru+m22lUnbVkYDeoYdJ/KclQLy2kTCBC4NQIXv3zt39PeOL3Y&#10;4gNVtG4r0j6rYTQcx8P/cxDDq7lA2Y64/2OtKBr8ciWFAAECBAgQIECAAAECBAgQIECAAAECBAgQ&#10;IECAAAECBAgQIECAAAECBAgQIECAAAECBAgQIECAAAECBAgQIECAAAECBAgQIECAAAECBAgQIECA&#10;AAECBAgQIECAAAECBAgQIECAAAECBAgQIECAAAECBAgQIECAAAECBAgQIECAAAECBAgQIEDgqAg0&#10;jsqNuk8CBAgQIECAAAEC0ybQ7W+mW+pUt6ctC/X6SpaiaLSivP102gUCBG6+wHB7HCt/108v1Lwt&#10;YvHdVdpnOTzx+WFs/mCcExQR93+sFVXn2oEXAQIECBAgQIAAAQIECBAgQIAAAQIECBAgQIAAAQIE&#10;CBAgQIAAAQIECBAgQIAAAQIECBAgQIAAAQIECBAgQIAAAQIECBAgQIAAAQIECBAgQIAAAQIECBAg&#10;QIAAAQIECBAgQIAAAQIECBAgQIAAAQIECBAgQIAAAQIECBAgQIAAAQIECBAgQIAAgSkQaEzBHmyB&#10;AAECBAgQIECAwJEU6NWb6X23q07astC/dCFLUS4sRlH4z/8USCBwCwRWz9Ux2BqnV1p6bxXN40Xa&#10;ZzWsPz6KH35pNHH7r36gEafu9TNuIpJIgAABAgQIECBAgAABAgQIECBAgAABAgQIECBAgAABAgQI&#10;ECBAgAABAgQIECBAgAABAgQIECBAgAABAgQIECBAgAABAgQIECBAgAABAgQIECBAgAABAgQIECBA&#10;gAABAgQIECBAgAABAgQIECBAgAABAgQIECBAgAABAgQIECBAgAABAgQIECBwpAQ8vftIfVxulgAB&#10;AgQIECBAYFoErg6uRn/UT7fTKU+mLQvbly5kKaqF5bQJBAjcfIHBlXGsfrFOL9RqF3H2XVXaZzXU&#10;vXE8/IlBxDgXOPmaIu7+QDOfoBAgQIAAAQIECBAgQIAAAQIECBAgQIAAAQIECBAgQIAAAQIECBAg&#10;QIAAAQIECBAgQIAAAQIECBAgQIAAAQIECBAgQIAAAQIECBAgQIAAAQIECBAgQIAAAQIECBAgQIAA&#10;AQIECBAgQIAAAQIECBAgQIAAAQIECBAgQIAAAQIECBAgQIAAAQIECBA4ggKNI3jPbpkAAQIECBAg&#10;QIDAkRfo9TfTPTSLZpwob0t7FvrrF7IU1anltAkECNx8gdUv1TG8kl9n6X1VNI8V+YQZLOPxOB75&#10;5CDqbr751vGIN328FY0mu1xJIUCAAAECBAgQIECAAAECBAgQIECAAAECBAgQIECAAAECBAgQIECA&#10;AAECBAgQIECAAAECBAgQIECAAAECBAgQIECAAAECBAgQIECAAAECBAgQIECAAAECBAgQIECAAAEC&#10;BAgQIECAAAECBAgQIECAAAECBAgQIECAAAECBAgQIECAAAECBAgQOIoCjaN40+6ZAAECBAgQIECA&#10;wFEX6NXddAvtqpO2SWH70oU0V6eW0yYQIHBzBQaXx7F2rk4vUp4s4uw7y7TPavjx34/i0qPjidu/&#10;76OtOH6qmDhHJECAAAECBAgQIECAAAECBAgQIECAAAECBAgQIECAAAECBAgQIECAAAECBAgQIECA&#10;AAECBAgQIECAAAECBAgQIECAAAECBAgQIECAAAECBAgQIECAAAECBAgQIECAAAECBAgQIECAAAEC&#10;BAgQIECAAAECBAgQIECAAAECBAgQIECAAAECBAgQIHAUBRpH8abdMwECBAgQIECAAIGjLrDV76Zb&#10;aJedtE0K/fWVNFenltMmECBwcwVWz9UxvJpfY+nBKhpVkU+YwbL5o1F8/6+HE3e+/LZGnH6LrzUm&#10;IokECBAgQIAAAQIECBAgQIAAAQIECBAgQIAAAQIECBAgQIAAAQIECBAgQIAAAQIECBAgQIAAAQIE&#10;CBAgQIAAAQIECBAgQIAAAQIECBAgQIAAAQIECBAgQIAAAQIECBAgQIAAAQIECBAgQIAAAQIECBAg&#10;QIAAAQIECBAgQIAAAQIECBAgQIAAAQJHVsCTvI/sR+fGCRAgQIAAAQIEjrJAt+6mtz9XdtKWhfF4&#10;FP2NtSxHNb+YNoEAgZsnMLg8jrVzdXqBcr6IM28v0z6LYXB1HN/5H4O49mMtfc0tFvG6/9JMu0CA&#10;AAECBAgQIECAAAECBAgQIECAAAECBAgQIECAAAECBAgQIECAAAECBAgQIECAAAECBAgQIECAAAEC&#10;BAgQIECAAAECBAgQIECAAAECBAgQIECAAAECBAgQIECAAAECBAgQIECAAAECBAgQIECAAAECBAgQ&#10;IECAAAECBAgQIECAAAECBAgQIEDgqAs0jvoG3D8BAgQIECBAgACBoyjQ63fT2+5UJ9OWhcHmUzEe&#10;DbIc5fxi2gQCBG6ewOq5OoZX8/WXH6yiURb5hBksj/35MK7+JN94oxXxpj9uRpNbjqQQIECAAAEC&#10;BAgQIECAAAECBAgQIECAAAECBAgQIECAAAECBAgQIECAAAECBAgQIECAAAECBAgQIECAAAECBAgQ&#10;IECAAAECBAgQIECAAAECBAgQIECAAAECBAgQIECAAAECBAgQIECAAAECBAgQIECAAAECBAgQIECA&#10;AAECBAgQIECAAAECBAgceYHGkd+BDRAgQIAAAQIECBA4ggJbdTe967myk7Ys1OsrWYpW+1XRKI+l&#10;XSBA4OYIDC6PY+1cnS5ezhdx+q1l2mcxrHx9GBf/dTRx66//UDPmFn2dMRFJJECAAAECBAgQIECA&#10;AAECBAgQIECAAAECBAgQIECAAAECBAgQIECAAAECBAgQIECAAAECBAgQIECAAAECBAgQIECAAAEC&#10;BAgQIECAAAECBAgQIECAAAECBAgQIECAAAECBAgQIECAAAECBAgQIECAAAECBAgQIECAAAECBAgQ&#10;IECAAAECBAgQOPICnuh95D9CGyBAgAABAgQIEDiKAr1+N73tdtVJWxbq9ZUsRbWwlDaBAIGbJ7B6&#10;ro7h1Xz95QeraJRFPmHGyuUnx/H4Xw4n7vr0Wxqx/NbmxDkiAQIECBAgQIAAAQIECBAgQIAAAQIE&#10;CBAgQIAAAQIECBAgQIAAAQIECBAgQIAAAQIECBAgQIAAAQIECBAgQIAAAQIECBAgQIAAAQIECBAg&#10;QIAAAQIECBAgQIAAAQIECBAgQIAAAQIECBAgQIAAAQIECBAgQIAAAQIECBAgQIAAAQIECBAgQIAA&#10;gWkQaEzDJuyBAAECBAgQIECAwFET6NWb6S13qk7astDfWM1SlAuLaRMIELg5AoPL41g7V6eLl/NF&#10;nH5rmfZZC6PhOB7+xCBGOVkcX4i47yPNWaOxXwIECBAgQIAAAQIECBAgQIAAAQIECBAgQIAAAQIE&#10;CBAgQIAAAQIECBAgQIAAAQIECBAgQIAAAQIECBAgQIAAAQIECBAgQIAAAQIECBAgQIAAAQIECBAg&#10;QIAAAQIECBAgQIAAAQIECBAgQIAAAQIECBAgQIAAAQIECBAgQIAAAQIECBAgQIAAgRkVaMzovm2b&#10;AAECBAgQIECAwIEK9Prd9PpzZSdtWajXV7IU1cJS2gQCBG6OwOq5OoZX87WXH6yiURb5hBkrT3x+&#10;GN0fjdNdF9e+vbj/j1vROsEsRRIIECBAgAABAgQIECBAgAABAgQIECBAgAABAgQIECBAgAABAgQI&#10;ECBAgAABAgQIECBAgAABAgQIECBAgAABAgQIECBAgAABAgQIECBAgAABAgQIECBAgAABAgQIECBA&#10;gAABAgQIECBAgAABAgQIECBAgAABAgQIECBAgAABAgQIECBAgAABAgSmSuDaI769CBAgQIAAAQIE&#10;CBC41QK9uptesl120paFen0lS1EtLKVNIEBg/wUGV8ax9vd1unA5X8Tpt5Zpn7Ww8b1R/PBLo4nb&#10;vvsDzbj9Nb7CmIgkEiBAgAABAgQIECBAgAABAgQIECBAgAABAgQIECBAgAABAgQIECBAgAABAgQI&#10;ECBAgAABAgQIECBAgAABAgQIECBAgAABAgQIECBAgAABAgQIECBAgAABAgQIECBAgAABAgQIECBA&#10;gAABAgQIECBAgAABAgQIECBAgAABAgQIECBAgAABAgQITJWAp3tP1cdpMwQIECBAgAABAkdFoNfv&#10;prfark6mLQv99dUsRTm/mDaBAIH9F1g7V8fwSr7u8oNVNMoinzBDZXBlHA9/chAxzjc9//oiXv2A&#10;ry9yIYUAAQIECBAgQIAAAQIECBAgQIAAAQIECBAgQIAAAQIECBAgQIAAAQIECBAgQIAAAQIECBAg&#10;QIAAAQIECBAgQIAAAQIECBAgQIAAAQIECBAgQIAAAQIECBAgQIAAAQIECBAgQIAAAQIECBAgQIAA&#10;AQIECBAgQIAAAQIECBAgQIAAAQIECBAgQGAaBTzhexo/VXsiQIAAAQIECBA41AKj8Sgu97fSe2yX&#10;nbTtFUb97Rhsre+Vro9VC0tpEwgQ2F+B4ZVxrJ6r00XL+SJOv7VM+6yFx/58GNsb+a5bJyLu/6NW&#10;FI0in6QQIECAAAECBAgQIECAAAECBAgQIECAAAECBAgQIECAAAECBAgQIECAAAECBAgQIECAAAEC&#10;BAgQIECAAAECBAgQIECAAAECBAgQIECAAAECBAgQIECAAAECBAgQIECAAAECBAgQIECAAAECBAgQ&#10;IECAAAECBAgQIECAAAECBAgQIECAAAECBAgQmEKBxhTuyZYIECBAgAABAgQIHGqBy/2tGF/7X/Zq&#10;V50s7Tler6/sOf7MYNEso9V5VdoFAgT2V2D1y3UMr+RrLr+vikZZ5BNmqKx+cxgXvzWauOP7PtKK&#10;Y7fzmogkEiBAgAABAgQIECBAgAABAgQIECBAgAABAgQIECBAgAABAgQIECBAgAABAgQIECBAgAAB&#10;AgQIECBAgAABAgQIECBAgAABAgQIECBAgAABAgQIECBAgAABAgQIECBAgAABAgQIECBAgAABAgQI&#10;ECBAgAABAgQIECBAgAABAgQIECBAgAABAgQITKVAYyp3ZVMECBAgQIAAAQIEDrFAt95M7+5480S0&#10;Gq207xX6G6t7DV8fK+fPRlEUaRcIENg/geH2ONa+VKcLlieLOP22Mu2zFK5cGsfjfzGcuOXFX23E&#10;6bf42mIikkiAAAECBAgQIECAAAECBAgQIECAAAECBAgQIECAAAECBAgQIECAAAECBAgQIECAAAEC&#10;BAgQIECAAAECBAgQIECAAAECBAgQIECAAAECBAgQIECAAAECBAgQIECAAAECBAgQIECAAAECBAgQ&#10;IECAAAECBAgQIECAAAECBAgQIECAAAECBAgQIDC1Ap70PbUfrY0RIECAAAECBAgcVoGtfje9tXbV&#10;SVsW6vWVLEW1sJQ2gQCB/RVY+3Idg8v5mksPVtEoi3zCjJTxaBwPf2IQw+18wydeFfH6DzXzCQoB&#10;AgQIECBAgAABAgQIECBAgAABAgQIECBAgAABAgQIECBAgAABAgQIECBAgAABAgQIECBAgAABAgQI&#10;ECBAgAABAgQIECBAgAABAgQIECBAgAABAgQIECBAgAABAgQIECBAgAABAgQIECBAgAABAgQIECBA&#10;gAABAgQIECBAgAABAgQIECBAgACBKRdoTPn+bI8AAQIECBAgQIDAoRPo9bvpPc2V7bRloV5fyVJU&#10;C0tpEwgQ2D+B4fY4Vr/YTxcsO0WceXuZ9lkKP3hoFJtPjNMtF9e+qbj/461oHSvSOQIBAgQIECBA&#10;gAABAgQIECBAgAABAgQIECBAgAABAgQIECBAgAABAgQIECBAgAABAgQIECBAgAABAgQIECBAgAAB&#10;AgQIECBAgAABAgQIECBAgAABAgQIECBAgAABAgQIECBAgAABAgQIECBAgAABAgQIECBAgAABAgQI&#10;ECBAgAABAgQIECBAgACBaRe49thvLwIECBAgQIAAAQIEbqVAr+6ml+tUJ9OWhf76apainF9Mm0CA&#10;wP4JXPyHfgy2xumCS++rolEWaZ+V8PQPRvGDh4YTt3v3+5tx8tW+rpiIJBIgQIAAAQIECBAgQIAA&#10;AQIECBAgQIAAAQIECBAgQIAAAQIECBAgQIAAAQIECBAgQIAAAQIECBAgQIAAAQIECBAgQIAAAQIE&#10;CBAgQIAAAQIECBAgQIAAAQIECBAgQIAAAQIECBAgQIAAAQIECBAgQIAAAQIECBAgQIAAAQIECBAg&#10;QIAAAQIECEy9gCd+T/1HbIMECBAgQIAAAQKHTaBXd9Nbmis7actCvb6SpagWltImECCwPwKj/jhW&#10;vlini7U6RZx5R5n2WQmD7XE8/IlBjEf5jm+/u4hXv8dXFbmQQoAAAQIECBAgQIAAAQIECBAgQIAA&#10;AQIECBAgQIAAAQIECBAgQIAAAQIECBAgQIAAAQIECBAgQIAAAQIECBAgQIAAAQIECBAgQIAAAQIE&#10;CBAgQIAAAQIECBAgQIAAAQIECBAgQIAAAQIECBAgQIAAAQIECBAgQIAAAQIECBAgQIAAAQIECBAg&#10;MCsCnvo9K5+0fRIgQIAAAQIECBwagV6/m95Lu+qkLQv1xmqWolpYSptAgMD+CDz5T/0YdMfpYkvv&#10;raJRFWmflfDdzwzj6k/y3TaPR9z/sVYUDVa5kkKAAAECBAgQIECAAAECBAgQIECAAAECBAgQIECA&#10;AAECBAgQIECAAAECBAgQIECAAAECBAgQIECAAAECBAgQIECAAAECBAgQIECAAAECBAgQIECAAAEC&#10;BAgQIECAAAECBAgQIECAAAECBAgQIECAAAECBAgQIECAAAECBAgQIECAAAECBAgQIDArAo1Z2ah9&#10;EiBAgAABAgQIEDgsAr16M72VdtlJ215hsLUe4/7VvdL1sXJhMW0CAQKvXGA8GsfqF+t0oVa7iDPv&#10;LNM+K+HJfx/F6tdHE7d774ebcfxUMXGOSIAAAQIECBAgQIAAAQIECBAgQIAAAQIECBAgQIAAAQIE&#10;CBAgQIAAAQIECBAgQIAAAQIECBAgQIAAAQIECBAgQIAAAQIECBAgQIAAAQIECBAgQIAAAQIECBAg&#10;QIAAAQIECBAgQIAAAQIECBAgQIAAAQIECBAgQIAAAQIECBAgQIAAAQIECBAgQGBWBBqzslH7JECA&#10;AAECBAgQIHBYBHr9bnor7aqTtr1Cvb6y1/D1seaJTjSPzaVdIEDglQtc+tdBbP9knC60+O4ymlWR&#10;9lkI25vjeOxTg4lbPfNLjTj7y82Jc0QCBAgQIECAAAECBAgQIECAAAECBAgQIECAAAECBAgQIECA&#10;AAECBAgQIECAAAECBAgQIECAAAECBAgQIECAAAECBAgQIECAAAECBAgQIECAAAECBAgQIECAAAEC&#10;BAgQIECAAAECBAgQIECAAAECBAgQIECAAAECBAgQIECAAAECBAgQIECAAAECsyTQmKXN2isBAgQI&#10;ECBAgACBwyDQ63fT22iXnbTtFer11b2Gr4+VC0tpEwgQ2B+BC39bpws1jkec+Y0q7bMSHv3UIPqX&#10;890eW4i498PNfIJCgAABAgQIECBAgAABAgQIECBAgAABAgQIECBAgAABAgQIECBAgAABAgQIECBA&#10;gAABAgQIECBAgAABAgQIECBAgAABAgQIECBAgAABAgQIECBAgAABAgQIECBAgAABAgQIECBAgAAB&#10;AgQIECBAgAABAgQIECBAgAABAgQIECBAgAABAgQIECBAYAYFGjO4Z1smQIAAAQIECBAgcKACvbqb&#10;Xr9dddK2V+ivr+w1fH2sWlhKm0CAwCsX2Pj2IK5cGKULnXlHFa0TRdpnIZz/yjAuPTLOt3qN5/4/&#10;as28Uw6kECBAgAABAgQIECBAgAABAgQIECBAgAABAgQIECBAgAABAgQIECBAgAABAgQIECBAgAAB&#10;AgQIECBAgAABAgQIECBAgAABAgQIECBAgAABAgQIECBAgAABAgQIECBAgAABAgQIECBAgAABAgQI&#10;ECBAgAABAgQIECBAgAABAgQIECBAgAABAgQIzKpAY1Y3bt8ECBAgQIAAAQIEDkqgV3fTS7fLk2nb&#10;K9TrK3sNXx+r5pfSJhAg8MoFLvxtnS5StCIWHyjTPgvh8pPj+N5nhxO3+nPvbsT8Pb6amIgkEiBA&#10;gAABAgQIECBAgAABAgQIECBAgAABAgQIECBAgAABAgQIECBAgAABAgQIECBAgAABAgQIECBAgAAB&#10;AgQIECBAgAABAgQIECBAgAABAgQIECBAgAABAgQIECBAgAABAgQIECBAgAABAgQIECBAgAABAgQI&#10;ECBAgAABAgQIECBAgAABAgQIzKSAp4DP5Mdu0wQIECBAgAABAgcl0B/WUY+208u3q07a9gr1+spe&#10;w9fHyoXFtAkECLwyge73B9H7/jBd5I5fK6M6Obu/co9H43jkk4MY9VOiaC8X8doPNPMJCgECBAgQ&#10;IECAAAECBAgQIECAAAECBAgQIECAAAECBAgQIECAAAECBAgQIECAAAECBAgQIECAAAECBAgQIECA&#10;AAECBAgQIECAAAECBAgQIECAAAECBAgQIECAAAECBAgQIECAAAECBAgQIECAAAECBAgQIECAAAEC&#10;BAgQIECAAAECBAgQIECAAIEZFpjdp6XP8Idu6wQIECBAgAABAgcn0Ot304sXUcRtrbm07xX666t7&#10;DV8fqxaW0iYQIPDKBC58oc4XKCKW3lvlfQbKD8+NYvOH43SnjVbE/R9rRaN1DcuLAAECBAgQIECA&#10;AAECBAgQIECAAAECBAgQIECAAAECBAgQIECAAAECBAgQIECAAAECBAgQIECAAAECBAgQIECAAAEC&#10;BAgQIECAAAECBAgQIECAAAECBAgQIECAAAECBAgQIECAAAECBAgQIECAAAECBAgQIECAAAECBAgQ&#10;IECAAAECBAgQIECAAIEXCDReMGKAAAECBAgQIECAAIGbJtCru+nac2UniqJI++4wHg6iv/nk7uGd&#10;82phaefYAQEC+ydw+fwwnv7OMF3w1C+14vjp2f11u7cyiic+n/s8A3fPbzdjbvHGf96l2AIBAgQI&#10;ECBAgAABAgQIECBAgAABAgQIECBAgAABAgQIECBAgAABAgQIECBAgAABAgQIECBAgAABAgQIECBA&#10;gAABAgQIECBAgAABAgQIECBAgAABAgQIECBAgAABAgQIECBAgAABAgQIECBAgAABAgQIECBAgAAB&#10;AgQIECBAgAABAgQIECBAgACBKRWY3SemT+kHalsECBAgQIAAAQKHW6DX76Y32K46adsr1E+vXRse&#10;75UiikaUt5/ZuxklQOAVCVz4Qj3x/csPVhP7NMfRcByP/OkwxsN8lwtvKOLOd/o6IhdSCBAgQIAA&#10;AQIECBAgQIAAAQIECBAgQIAAAQIECBAgQIAAAQIECBAgQIAAAQIECBAgQIAAAQIECBAgQIAAAQIE&#10;CBAgQIAAAQIECBAgQIAAAQIECBAgQIAAAQIECBAgQIAAAQIECBAgQIAAAQIECBAgQIAAAQIECBAg&#10;QIAAAQIECBAgQIAAAQIECER4Iri/BQQIECBAgAABAgRuoUCv7qZXa5edtO0V+usrew1fHytvPxNF&#10;o5l2gQCBlydw9clRXPrWIH3z7fc347Y7Z/ffvR/+3Sh658epT/N4xH1/0IqiKNI5AgECBAgQIECA&#10;AAECBAgQIECAAAECBAgQIECAAAECBAgQIECAAAECBAgQIECAAAECBAgQIECAAAECBAgQIECAAAEC&#10;BAgQIECAAAECBAgQIECAAAECBAgQIECAAAECBAgQIECAAAECBAgQIECAAAECBAgQIECAAAECBAgQ&#10;IECAAAECBAgQIECAAAECEQ0IBAgQIECAAAECBAjcOoFefzO9WLvqpG2vUK+v7jV8fayaX0ybQIDA&#10;yxdYeaiOGOfvX35/lccpL93zo/jBQ8OJu3z97zXj+HwxcY5IgAABAgQIECBAgAABAgQIECBAgAAB&#10;AgQIECBAgAABAgQIECBAgAABAgQIECBAgAABAgQIECBAgAABAgQIECBAgAABAgQIECBAgAABAgQI&#10;ECBAgAABAgQIECBAgAABAgQIECBAgAABAgQIECBAgAABAgQIECBAgAABAgQIECBAgAABAgQIECBA&#10;gEBEAwIBAgQIECBAgAABArdOoFd304u1y07a9gr1+spew9fHyoWltAkECLw8gXpjFE99rZ++uX1P&#10;Mzqva6V9msNoMI5HPjmM8Sjf5avuL2LpV5v5BIUAAQIECBAgQIAAAQIECBAgQIAAAQIECBAgQIAA&#10;AQIECBAgQIAAAQIECBAgQIAAAQIECBAgQIAAAQIECBAgQIAAAQIECBAgQIAAAQIECBAgQIAAAQIE&#10;CBAgQIAAAQIECBAgQIAAAQIECBAgQIAAAQIECBAgQIAAAQIECBAgQIAAAQIECBAgQIAAgR2Bxs6R&#10;AwIECBAgQIAAAQIEbrpAr99Nr9GuOmnbK/TXV/Yavj5WLSylTSBA4OUJrHyxjvEwf+/y+6s8Tnn5&#10;j88PY2t1nO6ydSLi3o+00i4QIECAAAECBAgQIECAAAECBAgQIECAAAECBAgQIECAAAECBAgQIECA&#10;AAECBAgQIECAAAECBAgQIECAAAECBAgQIECAAAECBAgQIECAAAECBAgQIECAAAECBAgQIECAAAEC&#10;BAgQIECAAAECBAgQIECAAAECBAgQIECAAAECBAgQIECAAAECBAgQIPB8gcbzT50RIECAAAECBAgQ&#10;IHAzBXp1N12+XZ5M216h3ljda/j6WLWwmDaBAIGXLtDfGseTX+2nb7ztrkbMv6mV9mkOTz8xih+d&#10;G03c4hs+3IxjJ4uJc0QCBAgQIECAAAECBAgQIECAAAECBAgQIECAAAECBAgQIECAAAECBAgQIECA&#10;AAECBAgQIECAAAECBAgQIECAAAECBAgQIECAAAECBAgQIECAAAECBAgQIECAAAECBAgQIECAAAEC&#10;BAgQIECAAAECBAgQIECAAAECBAgQIECAAAECBAgQIECAAAECBH4m0PjZoSMCBAgQIECAAAECBG62&#10;QK/fTS/Rrjpp2yv011f3Gr4+Vi4spU0gQOClC6ydq2NU5+9bfrDK4xSXYT2OR/50EDHON3nHzxdx&#10;9pea+QSFAAECBAgQIECAAAECBAgQIECAAAECBAgQIECAAAECBAgQIECAAAECBAgQIECAAAECBAgQ&#10;IECAAAECBAgQIECAAAECBAgQIECAAAECBAgQIECAAAECBAgQIECAAAECBAgQIECAAAECBAgQIECA&#10;AAECBAgQIECAAAECBAgQIECAAAECBAgQIECAAIEXCDReMGKAAAECBAgQIECAAIGbJtCru+na7bKT&#10;tt1huH05hlfztar5s7vf4pwAgZcpMNwex9qX6/Tdx08XsfALrbRPc/j+54Zx5al8h2U74t7fn02b&#10;XEUhQIAAAQIECBAgQIAAAQIECBAgQIAAAQIECBAgQIAAAQIECBAgQIAAAQIECBAgQIAAAQIECBAg&#10;QIAAAQIECBAgQIAAAQIECBAgQIAAAQIECBAgQIAAAQIECBAgQIAAAQIECBAgQIAAAQIECBAgQIAA&#10;AQIECBAgQIAAAQIECBAgQIAAAQIECBAg8OICjRefYgYBAgQIECBAgAABAvsl0Otvpku1q07adof+&#10;xtruoZ3zonUsWnMLO+cOCBB4ZQIXv9KP4ZV8jaUHj0XRKPIJU1rWHx/F+a+MJu7uvt9vRTU3ezYT&#10;UUQCBAgQIECAAAECBAgQIECAAAECBAgQIECAAAECBAgQIECAAAECBAgQIECAAAECBAgQIECAAAEC&#10;BAgQIECAAAECBAgQIECAAAECBAgQIECAAAECBAgQIECAAAECBAgQIECAAAECBAgQIECAAAECBAgQ&#10;IECAAAECBAgQIECAAAECBAgQIECAAAECNyDQuIE5phAgQIAAAQIECBAgsE8CW/1eulK77KRtd+hv&#10;rO4e2jkv58/uHDsgQOCVCYwG41j9Up0uUs0X8apfbaV9WsPg6jge+dRg4vbO/koj7vhPvnaYiCQS&#10;IECAAAECBAgQIECAAAECBAgQIECAAAECBAgQIECAAAECBAgQIECAAAECBAgQIECAAAECBAgQIECA&#10;AAECBAgQIECAAAECBAgQIECAAAECBAgQIECAAAECBAgQIECAAAECBAgQIECAAAECBAgQIECAAAEC&#10;BAgQIECAAAECBAgQIECAAAECBAgQSAQ8KTyBMUyAAAECBAgQIEBgvwUu97diNB6ly7arTtp2h3pj&#10;bffQznk1f3bn2AEBAq9M4CffGET/6XG6yOJ7qmg0i7RPa/jeZ4exvZ7v7tjtEW/4UDOfoBAgQIAA&#10;AQIECBAgQIAAAQIECBAgQIAAAQIECBAgQIAAAQIECBAgQIAAAQIECBAgQIAAAQIECBAgQIAAAQIE&#10;CBAgQIAAAQIECBAgQIAAAQIECBAgQIAAAQIECBAgQIAAAQIECBAgQIAAAQIECBAgQIAAAQIECBAg&#10;QIAAAQIECBAgQIAAAQIECBAgMFGgMbGKBAgQIECAAAECBAjsm0Cv303XKhtlVM1jad8d+huru4d2&#10;zsv5xZ1jBwQIvHyB8XgcKw/V6QKt2yJOv61M+7SGS4+NYuWfRhO3d99HW9E6UUycIxIgQIAAAQIE&#10;CBAgQIAAAQIECBAgQIAAAQIECBAgQIAAAQIECBAgQIAAAQIECBAgQIAAAQIECBAgQIAAAQIECBAg&#10;QIAAAQIECBAgQIAAAQIECBAgQIAAAQIECBAgQIAAAQIECBAgQIAAAQIECBAgQIAAAQIECBAgQIAA&#10;AQIECBAgQIAAAQIECBAgkAs08qQQIECAAAECBAgQILCfAr26my7Xrk6mba9Qb6ztNXx9rJo/mzaB&#10;AIEbF9j4f4O4enGUvuHMu6poHivSPo1hcHUcj/6vwcStLb+tEafu83XDRCSRAAECBAgQIECAAAEC&#10;BAgQIECAAAECBAgQIECAAAECBAgQIECAAAECBAgQIECAAAECBAgQIECAAAECBAgQIECAAAECBAgQ&#10;IECAAAECBAgQIECAAAECBAgQIECAAAECBAgQIECAAAECBAgQIECAAAECBAgQIECAAAECBAgQIECA&#10;AAECBAgQIECAwIsIeGL4iwDJBAgQIECAAAECBPZLoNfvpku1y07a9gr9jdW9hq+PlfOLaRMIELhx&#10;gQsP1enkRhlx9jertE9r+O5fDWP76Xx3x09F3PM7zXyCQoAAAQIECBAgQIAAAQIECBAgQIAAAQIE&#10;CBAgQIAAAQIECBAgQIAAAQIECBAgQIAAAQIECBAgQIAAAQIECBAgQIAAAQIECBAgQIAAAQIECBAg&#10;QIAAAQIECBAgQIAAAQIECBAgQIAAAQIECBAgQIAAAQIECBAgQIAAAQIECBAgQIAAAQIECBAgQIDA&#10;DQk0bmiWSQQIECBAgAABAgQIvGKBXt1N12iXnbTtFfoba3sNXx+r5hfTJhAgcGMCm48PYuuJUTr5&#10;9NvKKOeKtE9j+MnDo1j9Wm7yzJ7v+2grWsdmy2UaP2t7IkCAAAECBAgQIECAAAECBAgQIECAAAEC&#10;BAgQIECAAAECBAgQIECAAAECBAgQIECAAAECBAgQIECAAAECBAgQIECAAAECBAgQIECAAAECBAgQ&#10;IECAAAECBAgQIECAAAECBAgQIECAAAECBAgQIECAAAECBAgQIECAAAECBAgQIECAAAECBAgQOHiB&#10;xsHfgjsgQIAAAQIECBAgMBsCvf5mutF21Unb7jDcvhzDq93dwzvn5fzZnWMHBAi8PIGVh+r8jdd+&#10;k158T5X3KSz9K+N49NODiTu78x2NWHi9rxkmIokECBAgQIAAAQIECBAgQIAAAQIECBAgQIAAAQIE&#10;CBAgQIAAAQIECBAgQIAAAQIECBAgQIAAAQIECBAgQIAAAQIECBAgQIAAAQIECBAgQIAAAQIECBAg&#10;QIAAAQIECBAgQIAAAQIECBAgQIAAAQIECBAgQIAAAQIECBAgQIAAAQIECBAgQIAAAQIEblDAk8Nv&#10;EMo0AgQIECBAgAABAq9UoFd30yXaVSdtu0N/Y2330M550ToWrbn5nXMHBAi8dIHLF4bx9MPD9I2v&#10;+pVWHDs1W79Of/d/D6PeTEni+Ksi7vlgM5+gECBAgAABAgQIECBAgAABAgQIECBAgAABAgQIECBA&#10;gAABAgQIECBAgAABAgQIECBAgAABAgQIECBAgAABAgQIECBAgAABAgQIECBAgAABAgQIECBAgAAB&#10;AgQIECBAgAABAgQIECBAgAABAgQIECBAgAABAgQIECBAgAABAgQIECBAgAABAgQIECDwkgRm64nq&#10;L4nGZAIECBAgQIAAAQL7K7DV76YLtstO2naH/sbq7qGd82r+7M6xAwIEXp7Ayt/VE9+49N5qYp+2&#10;+NR3RrH2jdHEbb3xD1rRPFZMnCMSIECAAAECBAgQIECAAAECBAgQIECAAAECBAgQIECAAAECBAgQ&#10;IECAAAECBAgQIECAAAECBAgQIECAAAECBAgQIECAAAECBAgQIECAAAECBAgQIECAAAECBAgQIECA&#10;AAECBAgQIECAAAECBAgQIECAAAECBAgQIECAAAECBAgQIECAAAECBAgQIHDjAo0bn2omAQIECBAg&#10;QIAAAQKvRKBbd9O3t6uTadsd6o213UM75+X84s6xAwIEXrpAvT6KS98cpG+cf3Mzbltupn3aQv/y&#10;OB77dO7xzH7v+o1GzN/j64Vp++zthwABAgQIECBAgAABAgQIECBAgAABAgQIECBAgAABAgQIECBA&#10;gAABAgQIECBAgAABAgQIECBAgAABAgQIECBAgAABAgQIECBAgAABAgQIECBAgAABAgQIECBAgAAB&#10;AgQIECBAgAABAgQIECBAgAABAgQIECBAgAABAgQIECBAgAABAgQIECBA4GAFPEH8YP1dnQABAgQI&#10;ECBAYIYEev1uutt22Unb7tDfWN09tHNezp/dOXZAgMBLF1g9V8d4lL9v6X1VHqewfPczw6jzH11x&#10;4o6I136wOYU7tyUCBAgQIECAAAECBAgQIECAAAECBAgQIECAAAECBAgQIECAAAECBAgQIECAAAEC&#10;BAgQIECAAAECBAgQIECAAAECBAgQIECAAAECBAgQIECAAAECBAgQIECAAAECBAgQIECAAAECBAgQ&#10;IECAAAECBAgQIECAAAECBAgQIECAAAECBAgQIECAAAECByvQONjLuzoBAgQIECBAgACB2RHYqrvp&#10;ZufKTtp2h3pjbffQznk1v7hz7IAAgZcmMLgyjotf7advmntNIzqva6V92sJT/z6KtX8Z5dsqIt74&#10;h61oltcOvAgQIECAAAECBAgQIECAAAECBAgQIECAAAECBAgQIECAAAECBAgQIECAAAECBAgQIECA&#10;AAECBAgQIECAAAECBAgQIECAAAECBAgQIECAAAECBAgQIECAAAECBAgQIECAAAECBAgQIECAAAEC&#10;BAgQIECAAAECBAgQIECAAAECBAgQIECAAAECBAgQ2FeBxr6uZjECBAgQIECAAAECBFKBbn8zbZ2q&#10;k7bdob+xsnto57ycP7tz7IAAgZcm8ORX6hht5+9Zem+Vxykr/cvjeOzPBxN3dde7GnH73b5WmIgk&#10;EiBAgAABAgQIECBAgAABAgQIECBAgAABAgQIECBAgAABAgQIECBAgAABAgQIECBAgAABAgQIECBA&#10;gAABAgQIECBAgAABAgQIECBAgAABAgQIECBAgAABAgQIECBAgAABAgQIECBAgAABAgQIECBAgAAB&#10;AgQIECBAgAABAgQIECBAgAABAgQIEHiZAp4k/jLhvI0AAQIECBAgQIDASxEYjgZxdXAlfUu76qRt&#10;d6g31nYP7ZxX84s7xw4IELhxgdFgHKvn+ukbjt1RxMJbWmmftvC9vxpG3c13ddvpiNf+VjOfoBAg&#10;QIAAAQIECBAgQIAAAQIECBAgQIAAAQIECKO7KaUAAEAASURBVBAgQIAAAQIECBAgQIAAAQIECBAg&#10;QIAAAQIECBAgQIAAAQIECBAgQIAAAQIECBAgQIAAAQIECBAgQIAAAQIECBAgQIAAAQIECBAgQIAA&#10;AQIECBAgQIAAAQIECBAgQIAAAQIECBAgQIAAAQIECBAg8IoEGq/o3d5MgAABAgQIECBAgMANCfT6&#10;3Ynz5srOxP5sHG5vxehq79nTF/xZzp99wZgBAgReXOAn3xhEf3OcTlx8oIqiUaR9msKlR0ex+o1R&#10;vqVrDG/8w1Y0y9nwyCEUAgQIECBAgAABAgQIECBAgAABAgQIECBAgAABAgQIECBAgAABAgQIECBA&#10;gAABAgQIECBAgAABAgQIECBAgAABAgQIECBAgAABAgQIECBAgAABAgQIECBAgAABAgQIECBAgAAB&#10;AgQIECBAgAABAgQIECBAgAABAgQIECBAgAABAgQIECBAgAABAjdPoHHzlrYyAQIECBAgQIAAAQLP&#10;CnTr7rOHL/hzrmxHo7ix/zTvb6y94P3PDhTl8WjNzT976k8CBG5QYDwex8oX63R2q13E6V8v0z5N&#10;YbA9jkf/bDBxSz/3m404+Zob+5k1cSGRAAECBAgQIECAAAECBAgQIECAAAECBAgQIECAAAECBAgQ&#10;IECAAAECBAgQIECAAAECBAgQIECAAAECBAgQIECAAAECBAgQIECAAAECBAgQIECAAAECBAgQIECA&#10;AAECBAgQIECAAAECBAgQIECAAAECBAgQIECAAAECBAgQIECAAAECBAgQIECAAIFUwBPFUxqBAAEC&#10;BAgQIECAwP4JbPW76WJzZSdtu0O9sbp7aOe8uv3MzrEDAgRuXODph4dxdXWUvuHsb5TRqIq0T1P4&#10;/ueGsb2e7+jE6Yi7P9DMJygECBAgQIAAAQIECBAgQIAAAQIECBAgQIAAAQIECBAgQIAAAQIECBAg&#10;QIAAAQIECBAgQIAAAQIECBAgQIAAAQIECBAgQIAAAQIECBAgQIAAAQIECBAgQIAAAQIECBAgQIAA&#10;AQIECBAgQIAAAQIECBAgQIAAAQIECBAgQIAAAQIECBAgQIAAAQIECOyLQGNfVrEIAQIECBAgQIAA&#10;AQITBbb6vbS3y3badof+xtruoZ3zcn5x59gBAQI3LrD6xTqd3CgjzryrSvs0hY3vj+LCV0f5loqI&#10;N360Fc3y2oEXAQIECBAgQIAAAQIECBAgQIAAAQIECBAgQIAAAQIECBAgQIAAAQIECBAgQIAAAQIE&#10;CBAgQIAAAQIECBAgQIAAAQIECBAgQIAAAQIECBAgQIAAAQIECBAgQIAAAQIECBAgQIAAAQIECBAg&#10;QIAAAQIECBAgQIAAAQIECBAgQIAAAQIECBAgQIAAAQI3VaBxU1e3OAECBAgQIECAAAEC1wV6dTeV&#10;mKs6adsd+huru4d2zsv5szvHDggQuDGBrR8PY/OxYTr5jreWUc4VaZ+WMBqM49FPDSZu5863N+L2&#10;1/oaYSKSSIAAAQIECBAgQIAAAQIECBAgQIAAAQIECBAgQIAAAQIECBAgQIAAAQIECBAgQIAAAQIE&#10;CBAgQIAAAQIECBAgQIAAAQIECBAgQIAAAQIECBAgQIAAAQIECBAgQIAAAQIECBAgQIAAAQIECBAg&#10;QIAAAQIECBAgQIAAAQIECBAgQIAAAQIECBAgQGCfBDxZfJ8gLUOAAAECBAgQIEBgksBWv5vmdtlO&#10;2+5Qb6ztHto5r+YXd44dECBwYwKrX6rziUXE4rurvE9R+cFDw7jyVL6h4wsR93ywmU9QCBAgQIAA&#10;AQIECBAgQIAAAQIECBAgQIAAAQIECBAgQIAAAQIECBAgQIAAAQIECBAgQIAAAQIECBAgQIAAAQIE&#10;CBAgQIAAAQIECBAgQIAAAQIECBAgQIAAAQIECBAgQIAAAQIECBAgQIAAAQIECBAgQIAAAQIECBAg&#10;QIAAAQIECBAgQIAAAQIECBDYV4HGvq5mMQIECBAgQIAAAQIE9hTo9bt7jj8zOFd20rY79DdWdw/t&#10;nJcLizvHDggQeHGBemMUl745SCcu/Hwrjp+e/l+bt1bH8cMvjVKHZ8K9H2lF81gxcY5IgAABAgQI&#10;ECBAgAABAgQIECBAgAABAgQIECBAgAABAgQIECBAgAABAgQIECBAgAABAgQIECBAgAABAgQIECBA&#10;gAABAgQIECBAgAABAgQIECBAgAABAgQIECBAgAABAgQIECBAgAABAgQIECBAgAABAgQIECBAgAAB&#10;AgQIECBAgAABAgQIECBAgMD+CUz/k9b3z8pKBAgQIECAAAECBF62wFbdS9/bLjtp2x3qjbXdQzvn&#10;1fzZnWMHBAi8uMDq3/djPMrnLb6nyuOUlPF4HI/+2SDGw3xDi7/WiFP3+vogF1IIECBAgAABAgQI&#10;ECBAgAABAgQIECBAgAABAgQIECBAgAABAgQIECBAgAABAgQIECBAgAABAgQIECBAgAABAgQIECBA&#10;gAABAgQIECBAgAABAgQIECBAgAABAgQIECBAgAABAgQIECBAgAABAgQIECBAgAABAgQIECBAgAAB&#10;AgQIECBAgAABAgQI7L+AJ4zvv6kVCRAgQIAAAQIECLxAoNfvvmDs2YG5qv3s4cQ/h9tbMbraS+eU&#10;84tpEwgQeL7AcHscT361fv7gc87m7m5E557mc0am83Dln0ax+cQ43Vx57cfT6353+h1SAIEAAQIE&#10;CBAgQIAAAQIECBAgQIAAAQIECBAgQIAAAQIECBAgQIAAAQIECBAgQIAAAQIECBAgQIAAAQIECBAg&#10;QIAAAQIECBAgQIAAAQIECBAgQIAAAQIECBAgQIAAAQIECBAgQIAAAQIECBAgQIAAAQIECBAgQIAA&#10;AQIECBAgQIAAAQIECBAgQIDAAQk0Dui6LkuAAAECBAgQIEBgpgS2+r10v3NlJ23PDf2NteeePu+4&#10;KI9H67bbnzfmhACBXODJf+zH8Erelx6o8jglZXtzHN/73HDibt7woWaUJ4qJc0QCBAgQIECAAAEC&#10;BAgQIECAAAECBAgQIECAAAECBAgQIECAAAECBAgQIECAAAECBAgQIECAAAECBAgQIECAAAECBAgQ&#10;IECAAAECBAgQIECAAAECBAgQIECAAAECBAgQIECAAAECBAgQIECAAAECBAgQIECAAAECBAgQIECA&#10;AAECBAgQIECAAAECBPZfoLH/S1qRAAECBAgQIECAAIHdAr26u3to57xddnaOJx3UG6tprubPpk0g&#10;QOD5AuPROFbP1c8ffM5ZdaqIhV9oPWdkOg+/+5lBDK/mezv1xiLO/GIzn6AQIECAAAECBAgQIECA&#10;AAECBAgQIECAAAECBAgQIECAAAECBAgQIECAAAECBAgQIECAAAECBAgQIECAAAECBAgQIECAAAEC&#10;BAgQIECAAAECBAgQIECAAAECBAgQIECAAAECBAgQIECAAAECBAgQIECAAAECBAgQIECAAAECBAgQ&#10;IECAAAECBAgQIHDTBBo3bWULEyBAgAABAgQIECCwI7DV7+0c7z6YK9u7h/Y872+s7Tn+zGA5v5g2&#10;gQCB5wus/9sg6kvj5w8+52zxgSqKRvGckek7fOrbo3jy/+YGjSri3g+3pm/jdkSAAAECBAgQIECA&#10;AAECBAgQIECAAAECBAgQIECAAAECBAgQIECAAAECBAgQIECAAAECBAgQIECAAAECBAgQIECAAAEC&#10;BAgQIECAAAECBAgQIECAAAECBAgQIECAAAECBAgQIECAAAECBAgQIECAAAECBAgQ+P/s3ftzXOl5&#10;J/anu89pXLoB8AqMhpybZ0ZOss4mtuRdWbKkuJwtxYltZUu1+RPzS+LEsuM4m1K8u7pFJWm9tpPd&#10;aDUzGo5EagiQBAmgG0D36UtONwASIPhibrx0Nz499fK9fN9zzvt8MGIVelR1CBAgQIAAAQIECBAg&#10;QIAAAQIECBCYEoHqlJzTMQkQIECAAAECBAhMrUB/0I/9/l7y/M36UjI7HhQPbh+fnhjXL6ydmJsQ&#10;IJAWuP2vu8mwthBx9Ut5Mp+FoLc/jHf+l96ZpbzxjVrMX6qcuUdIgAABAgQIECBAgAABAgQIECBA&#10;gAABAgQIECBAgAABAgQIECBAgAABAgQIECBAgAABAgQIECBAgAABAgQIECBAgAABAgQIECBAgAAB&#10;AgQIECBAgAABAgQIECBAgAABAgQIECBAgAABAgQIECBAgAABAgQIECBAgAABAgQIECBAgAABAgQI&#10;ECBAgMCzE6g+u1u7MwECBAgQIECAAAECI4FWsXMmxGLWODM/CrsP1o+Gp/r8wtqpNQsECJwWaH3Q&#10;j9b7g9PB4crqV+pRm6sk81kI3v/rfnS20pU0r1Xi+ld9XZAWkhAgQIAAAQIECBAgQIAAAQIECBAg&#10;QIAAAQIECBAgQIAAAQIECBAgQIAAAQIECBAgQIAAAQIECBAgQIAAAQIECBAgQIAAAQIECBAgQIAA&#10;AQIECBAgQIAAAQIECBAgQIAAAQIECBAgQIAAAQIECBAgQIAAAQIECBAgQIAAAQIECBAgQIAAAQIE&#10;CBB49gLeOP7sjT2BAAECBAgQIEDgnAu0i52kwGLWiFq1lsyPB8X928enJ8b5hZdOzE0IEHiywO1/&#10;1X1yMFotf0Ne+2qezmcg2fpgELd+OEhXUon4zX9Ri0q1HPgQIECAAAECBAgQIECAAAECBAgQIECA&#10;AAECBAgQIECAAAECBAgQIECAAAECBAgQIECAAAECBAgQIECAAAECBAgQIECAAAECBAgQIECAAAEC&#10;BAgQIECAAAECBAgQIECAAAECBAgQIECAAAECBAgQIECAAAECBAgQIECAAAECBAgQIECAAAECBAgQ&#10;IPDCBMrXr/sQIECAAAECBAgQIPAsBVrdVvL2jbyZzB4Pug9uP770cF6/8NLDsQEBAk8W6N4fxObf&#10;9Z4clquX/sss6hdn99fkQX8YP/+f+hHDJEG88rVqLF2fXYN05RICBAgQIECAAAECBAgQIECAAAEC&#10;BAgQIECAAAECBAgQIECAAAECBAgQIECAAAECBAgQIECAAAECBAgQIECAAAECBAgQIECAAAECBAgQ&#10;IECAAAECBAgQIECAAAECBAgQIECAAAECBAgQIECAAAECBAgQIECAAAECBAgQIECAAAECBAgQIECA&#10;AAECkyXgreOT9fNwGgIECBAgQIAAgRkUaBc7yaoa9aVkdjzod3Zj0GkfXzoxzi+8dGJuQoDAaYH1&#10;7xURg9PrRysv/UH9aDiT/S//ZhDt28NkbfOXIl7/Ri2ZCwgQIECAAAECBAgQIECAAAECBAgQIECA&#10;AAECBAgQIECAAAECBAgQIECAAAECBAgQIECAAAECBAgQIECAAAECBAgQIECAAAECBAgQIECAAAEC&#10;BAgQIECAAAECBAgQIECAAAECBAgQIECAAAECBAgQIECAAAECBAgQIECAAAECBAgQIECAAAECBAgQ&#10;eH4C1ef3KE8iQIAAAQIECBAgcD4F2kUrWXgzbyaz40GxtX58emJcyeYiW1w+sWZCgMBJgX5nGBs/&#10;6J5cPDZrvlGL5mu1YyuzNdy9M4wPvtM/s6jPfyuLWr1y5h4hAQIECBAgQIAAAQIECBAgQIAAAQIE&#10;CBAgQIAAAQIECBAgQIAAAQIECBAgQIAAAQIECBAgQIAAAQIECBAgQIAAAQIECBAgQIAAAQIECBAg&#10;QIAAAQIECBAgQIAAAQIECBAgQIAAAQIECBAgQIAAAQIECBAgQIAAAQIECBAgQIAAAQIECBAgQIAA&#10;AQLPR6D6fB7jKQQIECBAgAABAgTOr0Cru5MsvpEvJbPjQbG1cXx6YpyvrJ6YmxAgcFrg7o+L6O+d&#10;Xj9aeekP8qPhTPY//7NeDPvp0tZ+pxqXftNXBGkhCQECBAgQIECAAAECBAgQIECAAAECBAgQIECA&#10;AAECBAgQIECAAAECBAgQIECAAAECBAgQIECAAAECBAgQIECAAAECBAgQIECAAAECBAgQIECAAAEC&#10;BAgQIECAAAECBAgQIECAAAECBAgQIECAAAECBAgQIECAAAECBAgQIECAAAECBAgQIECAAIHnK+Dt&#10;48/X29MIECBAgAABAgTOoUC72ElW3cybyex4UDzYOD49Mc4vrJ2YmxAgcFJgOBzG+r/unlw8Nqtf&#10;qsTFf5wdW5mt4e2f9OPBu8NkUflixJvfrCVzAQECBAgQIECAAAECBAgQIECAAAECBAgQIECAAAEC&#10;BAgQIECAAAECBAgQIECAAAECBAgQIECAAAECBAgQIECAAAECBAgQIECAAAECBAgQIECAAAECBAgQ&#10;IECAAAECBAgQIECAAAECBAgQIECAAAECBAgQIECAAAECBAgQIECAAAECBAgQIECAAAECz1+g+vwf&#10;6YkECBAgQIAAAQIEzpdAq9hJFtyoLyWz40GxtXF8emJcX1k9MTchQOCkwNZ/6Mf+neHJxWOzl75e&#10;j0q1cmxldobd9jDe/cv+mQW9+ae1qDdms/4zCxcSIECAAAECBAgQIECAAAECBAgQIECAAAECBAgQ&#10;IECAAAECBAgQIECAAAECBAgQIECAAAECBAgQIECAAAECBAgQIECAAAECBAgQIECAAAECBAgQIECA&#10;AAECBAgQIECAAAECBAgQIECAAAECBAgQIECAAAECBAgQIECAAAECBAgQIECAAAECBAgQmGCB6gSf&#10;zdEIECBAgAABAgQIzIRAu2gl62jmS8nseFBsbRyfnhjnK6sn5iYECJwUWP9u9+TCsVl1LuLql/Jj&#10;K7M1fO8v+tHbTdd08e1KvPTFWnqDhAABAgQIECBAgAABAgQIECBAgAABAgQIECBAgAABAgQIECBA&#10;gAABAgQIECBAgAABAgQIECBAgAABAgQIECBAgAABAgQIECBAgAABAgQIECBAgAABAgQIECBAgAAB&#10;AgQIECBAgAABAgQIECBAgAABAgQIECBAgAABAgQIECBAgAABAgQIECBAgACBFyJQfSFP9VACBAgQ&#10;IECAAAEC50ig1d1JVtvIm8nseNDdWj8+PTHOV1ZPzE0IEHgksL8xiK3/r/9o4bHR1d/Lo7ZQeWx1&#10;Nqb33xnE+r8dJIupZhFvf6v8w4cAAQIECBAgQIAAAQIECBAgQIAAAQIECBAgQIAAAQIECBAgQIAA&#10;AQIECBAgQIAAAQIECBAgQIAAAQIECBAgQIAAAQIECBAgQIAAAQIECBAgQIAAAQIECBAgQIAAAQIE&#10;CBAgQIAAAQIECBAgQIAAAQIECBAgQIAAAQIECBAgQIAAAQIECBAgQIAAgYkTqE7ciRyIAAECBAgQ&#10;IECAwIwJtItWsqJGvpTMjgfF1sbx6YlxvrJ6Ym5CgMAjgfXvdh9NHh9VIta+Wn98dSbmg94wfv5n&#10;vTNree2f1WLxSongQ4AAAQIECBAgQIAAAQIECBAgQIAAAQIECBAgQIAAAQIECBAgQIAAAQIECBAg&#10;QIAAAQIECBAgQIAAAQIECBAgQIAAAQIECBAgQIAAAQIECBAgQIAAAQIECBAgQIAAAQIECBAgQIAA&#10;AQIECBAgQIAAAQIECBAgQIAAAQIECBAgQIAAAQIECBAgQIDAxAlUJ+5EDkSAAAECBAgQIEBgxgRa&#10;xU6yomZ9KZkdBcNBP3o7946mp/p8ZfXUmgUCBCL6nWHc+XGRpFj5T2sxf3U2fy3+4P/qx97dZOmx&#10;uFaJV/6r2aw9XbWEAAECBAgQIECAAAECBAgQIECAAAECBAgQIECAAAECBAgQIECAAAECBAgQIECA&#10;AAECBAgQIECAAAECBAgQIECAAAECBAgQIECAAAECBAgQIECAAAECBAgQIECAAAECBAgQIECAAAEC&#10;BAgQIECAAAECBAgQIECAAAECBAgQIECAAAECBAgQIECAwPQIeBv59PysnJQAAQIECBAgQGAKBQbD&#10;Qez1dpMnb+TNZHYUFNt3I8r7PPlTiXz56pMjqwTOucDdHxcx2E8jrH29ng6nONm9M4xf/k3q74yD&#10;wn7zX9SiWqtMcZWOToAAAQIECBAgQIAAAQIECBAgQIAAAQIECBAgQIAAAQIECBAgQIAAAQIECBAg&#10;QIAAAQIECBAgQIAAAQIECBAgQIAAAQIECBAgQIAAAQIECBAgQIAAAQIECBAgQIAAAQIECBAgQIAA&#10;AQIECBAgQIAAAQIECBAgQIAAAQIECBAgQIAAAQIECBAgQGC2BaqzXZ7qCBAgQIAAAQIECLxYgXax&#10;c+YBmnnzzHwUFlsbyT3Z0qWo1LJkLiBwngXWv1sky5+/WomV/6SWzKc5+Pn/3IthP13B575UjZXX&#10;fR2QFpIQIECAAAECBAgQIECAAAECBAgQIECAAAECBAgQIECAAAECBAgQIECAAAECBAgQIECAAAEC&#10;BAgQIECAAAECBAgQIECAAAECBAgQIECAAAECBAgQIECAAAECBAgQIECAAAECBAgQIECAAAECBAgQ&#10;IECAAAECBAgQIECAAAECBAgQIECAAAECBAgQePEC3kj+4n8GTkCAAAECBAgQIDDDAq1uK1ndfG0h&#10;atUsmR8FxdbG0fBUn6+snlqzQIBAxNZ/7MX++iBJsfq1elQqlWQ+rcHtn/bjwXvD5PHzZsRv/He1&#10;ZC4gQIAAAQIECBAgQIAAAQIECBAgQIAAAQIECBAgQIAAAQIECBAgQIAAAQIECBAgQIAAAQIECBAg&#10;QIAAAQIECBAgQIAAAQIECBAgQIAAAQIECBAgQIAAAQIECBAgQIAAAQIECBAgQIAAAQIECBAgQIAA&#10;AQIECBAgQIAAAQIECBAgQIAAAQIECBAgQGAyBKqTcQynIECAAAECBAgQIDCbAu1iJ1lYs76UzI4H&#10;xdb68emJcb6ydmJuQoDAgcD6d4skRbUecfWf5Ml8WoNidxjv/WX/zOO/9c1a5AuVM/cICRAgQIAA&#10;AQIECBAgQIAAAQIECBAgQIAAAQIECBAgQIAAAQIECBAgQIAAAQIECBAgQIAAAQIECBAgQIAAAQIE&#10;CBAgQIAAAQIECBAgQIAAAQIECBAgQIAAAQIECBAgQIAAAQIECBAgQIAAAQIECBAgQIAAAQIECBAg&#10;QIAAAQIECBAgQIAAAQIECBB48QLVF38EJyBAgAABAgQIECAwuwKtopUsrpE3k9nxoNjaOD49Mc5X&#10;Vk/MTQgQiOjcG8SD/7eXpLjyT/OoLVSS+bQGv/jf+lG006e/+HYl1n67lt4gIUCAAAECBAgQIECA&#10;AAECBAgQIECAAAECBAgQIECAAAECBAgQIECAAAECBAgQIECAAAECBAgQIECAAAECBAgQIECAAAEC&#10;BAgQIECAAAECBAgQIECAAAECBAgQIECAAAECBAgQIECAAAECBAgQIECAAAECBAgQIECAAAECBAgQ&#10;IECAAAECBAgQIEBgYgSqE3MSByFAgAABAgQIECAwgwLt7k6yqka+lMyOB8XWxvHpiXG+snpibkKA&#10;QMT697oRw7TE2tfydDilydaNQXz440Hy9NUs4u1vlX/4ECBAgAABAgQIECBAgAABAgQIECBAgAAB&#10;AgQIECBAgAABAgQIECBAgAABAgQIECBAgAABAgQIECBAgAABAgQIECBAgAABAgQIECBAgAABAgQI&#10;ECBAgAABAgQIECBAgAABAgQIECBAgAABAgQIECBAgAABAgQIECBAgAABAgQIECBAgAABAgQIECAw&#10;FQLVqTilQxIgQIAAAQIECBCYUoF20UqevJk3k9nxoNjaOD49Ma5fWDsxNyFw3gUG3WHc+VGRZFj+&#10;fC0W1mrJfBqDQX8YP/+z/plHf/UPa7F4pXLmHiEBAgQIECBAgAABAgQIECBAgAABAgQIECBAgAAB&#10;AgQIECBAgAABAgQIECBAgAABAgQIECBAgAABAgQIECBAgAABAgQIECBAgAABAgQIECBAgAABAgQI&#10;ECBAgAABAgQIECBAgAABAgQIECBAgAABAgQIECBAgAABAgQIECBAgAABAgQIECBAgAABApMjUJ2c&#10;ozgJAQIECBAgQIAAgdkTaBU7yaIa9aVkdjwotjaOT0+M85XVE3MTAudd4O5Pi+jvphXWvl5Ph1Oa&#10;3Pr+INofDpOnX7wa8eof+PU/CSQgQIAAAQIECBAgQIAAAQIECBAgQIAAAQIECBAgQIAAAQIECBAg&#10;QIAAAQIECBAgQIAAAQIECBAgQIAAAQIECBAgQIAAAQIECBAgQIAAAQIECBAgQIAAAQIECBAgQIAA&#10;AQIECBAgQIAAAQIECBAgQIAAAQIECBAgQIAAAQIECBAgQIAAAQIECBAgMIEC3lA+gT8URyJAgAAB&#10;AgQIEJgdgXaxkyymmTeT2VHQ39uJQXfvaHqqz1dWT61ZIHCeBda/WyTLr1+qxIV/VEvm0xh0toZx&#10;41/2zzz629/KoppVztwjJECAAAECBAgQIECAAAECBAgQIECAAAECBAgQIECAAAECBAgQIECAAAEC&#10;BAgQIECAAAECBAgQIECAAAECBAgQIECAAAECBAgQIECAAAECBAgQIECAAAECBAgQIECAAAECBAgQ&#10;IECAAAECBAgQIECAAAECBAgQIECAAAECBAgQIECAAAECBAgQIEBgsgSqk3UcpyFAgAABAgQIECAw&#10;WwKt7k6yoEa+lMyOgmJr42h4qq/WF6I23zy1boHAeRXYfrcXe78eJMtf+2o9KtVKMp/G4N1v96Lf&#10;TZ987QvVuPiWX/3TQhICBAgQIECAAAECBAgQIECAAAECBAgQIECAAAECBAgQIECAAAECBAgQIECA&#10;AAECBAgQIECAAAECBAgQIECAAAECBAgQIECAAAECBAgQIECAAAECBAgQIECAAAECBAgQIECAAAEC&#10;BAgQIECAAAECBAgQIECAAAECBAgQIECAAAECBAgQIECAAAECkymQTeaxnIoAAQIECBAgQIDAbAi0&#10;i1aykGZ9KZkdBd2t9aPhqT5fWTu1ZoHAeRZY/26RLL+aR1z9vfKPGfrc+9kg7vzDMFlRNh/x5h/X&#10;krmAAAECBAgQIECAAAECBAgQIECAAAECBAgQOFtgOOjFsF+28p/Rp5rNRaVSPfsiKQECBAgQIECA&#10;AAECBAgQIECAAAECBAgQIECAAAECBAgQIECAAAECBAgQIECAAAECBAgQIECAAAECBAgQIECAAAEC&#10;BAgQIECAAAECBAgQIECAAAECBAgQIECAAAECBAgQIECAAAECBAgQIECAAAECBJ6SQPaU7uM2BAgQ&#10;IECAAAECBAg8QaBV7Dxh9WCpkTeT2VFQbG0cDU/1+crqqTULBM6rQPf+IO7/Qy9Z/uXfzSNbrCTz&#10;aQv6xTDe+V/T9Y7qeeO/rUV9aXZqnrafkfMSIECAAAECBAgQIECAAAECBAgQIEDguMBw0Ithv2yD&#10;omy9GPRH/cH44fpobTg4flmUmw72HV57cN3oPqP7FeP84ILhuBsOh4dZ96Af7Rs9Z/y8g+tOPOBo&#10;/8MzHf/u+fCe42cf3qfcVx7y5C3Gzzg4z+hc5YYn5kc1P7r+5L4TFx2flM87XneMn3F8w9Mfj32f&#10;8Jzf/B/+x1h+9UtP/4HuSIAAAQIECBAgQIAAAQIECBAgQIAAAQIECBAgQIAAAQIECBAgQIAAAQIE&#10;CBAgQIAAAQIECBAgQIAAAQIECBAgQIAAAQIECBAgQIAAAQIECBAgQIAAAQIECBAgQIAAAQIECBAg&#10;QIAAAQIECBAgQIAAgScIZE9Ys0SAAAECBAgQIECAwFMSaBet5J0a+VIyOwqKrY2j4ak+X1k9tWaB&#10;wHkVWP9++RLWx97Zetxi7Wv58enUj3/5N/3Yv5cuY+mVSrz8pWp6g4QAAQIECBAgQIAAAQIECBAg&#10;QIAAAQJTLDAcDmLYL2I4KFu/d9APejHodWJQ7JX9XvSL3RiW82G5PtozGHQP947m5Xi0Pm6je4zu&#10;NVo/6AdH84f3T19zsPfkOR6e7fDZo3P6ECBAgAABAgQIECBAgAABAgQIECBAgAABAgQIECBAgAAB&#10;AgQIECBAgAABAgQIECBAgAABAgQIECBAgAABAgQIECBAgAABAgQIECBAgAABAgQIECBAgAABAgQI&#10;ECBAgAABAgQIECBAgAABAgQIECBAgACBTyqQfdIL7CdAgAABAgQIECBA4OMJDMqXY+4W7eTmZr6U&#10;zI6C4sHG0fBUn19YO7VmgcB5FBgUw7jzw/TLXZfeqsXiy7WZodm7O4xf/atBup5KxOe/VYtKtRz4&#10;ECBAgAABAgQIECBAgAABAgQIECBA4CkKDMv/9jEo9g5abz+GgyKG/d64H/S75fp+DHqHeblvlA/6&#10;5Z5BuafsB+U1g2L3sC/z0dqge3iP3qP86BnlPcfXjp/z6D4Rw6dYlVsRIECAAAECBAgQIECAAAEC&#10;BAgQIECAAAECBAgQIECAAAECBAgQIECAAAECBAgQIECAAAECBAgQIECAAAECBAgQIECAAAECBAgQ&#10;IECAAAECBAgQIECAAAECBAgQIECAAAECBAgQIECAAAECBAgQIECAAIHJFMgm81hORYAAAQIECBAg&#10;QGD6BXaLdvl6zPQLMhv15kcWWWxtJPfkK6vJTEDgPAnc+9te9Nrp/62tfT2fKY53/nz0kt50Sde+&#10;XI2l69X0BgkBAgQIECBAgAABAgQIECBAgAABAjMjMOh3Y1DsHbbd8rvD/egXZX9qbS+GvU4Myy8X&#10;R9eM+uH42tHew2t6R/cp+9G4vNewXxzuHV1XXl9e40OAAAECBAgQIECAAAECBAgQIECAAAECBAgQ&#10;IECAAAECBAgQIECAAAECBAgQIECAAAECBAgQIECAAAECBAgQIECAAAECBAgQIECAAAECBAgQIECA&#10;AAECBAgQIECAAAECBAgQIECAAAECBAgQIECAAAECBAg8H4Hs+TzGUwgQIECAAAECBAicP4F2sZMs&#10;eq42F3k1T+ZHQbG1cTQ81ecrq6fWLBA4jwIb30u/ELd+oRIX//PZ+dX3zv8ziM2fDZM/5vpSxBt/&#10;VEvmAgIECBAgQIAAAQIECBAgQIAAAQIEnp/AcDiMQW8/BsVu2Q76/mj8cG2vXC9bby/6o37cHsvL&#10;veNrHuajvY/2xHDw/AryJAIECBAgQIAAAQIECBAgQIAAAQIECBAgQIAAAQIECBAgQIAAAQIECBAg&#10;QIAAAQIECBAgQIAAAQIECBAgQIAAAQIECBAgQIAAAQIECBAgQIAAAQIECBAgQIAAAQIECBAgQIAA&#10;AQIECBAgQIAAAQIECBAgQOC5CszOW9qfK5uHESBAgAABAgQIEPhogVbRSm5q5EvJ7CgY9nvRa20e&#10;TU/19ZXVU2sWCJw3gfYv+9H+ZfoFvKtfzaNSrcwES787jHe/3Tuzljf/pBbZ/GzUe2ahQgIECBAg&#10;QIAAAQIECBAgQIAAAQJPUWA46MWg2It+2Qa9shW70e+WrbM9br397Rh0W2W+W2b74/xg3/7B2via&#10;0XWHrZyP9g57nad4SrciQIAAAQIECBAgQIAAAQIECBAgQIAAAQIECBAgQIAAAQIECBAgQIAAAQIE&#10;CBAgQIAAAQIECBAgQIAAAQIECBAgQIAAAQIECBAgQIAAAQIECBAgQIAAAQIECBAgQIAAAQIECBAg&#10;QIAAAQIECBAgQIAAAQIEzptAdt4KVi8BAgQIECBAgACB5yXQ7u4kH9XMl5LZUVBs3ymHw6Ppyb5S&#10;jWzp8sk1MwLnUGD9e91k1ZXyN96rv5cn82kLPvhOPzoP0qe+8GYl1n6nlt4gIUCAAAECBAgQIECA&#10;AAECBAgQIDAjAoN+Nwbd3egXuzHo7ceg7PudncO2Hb3O9nhtUOyV/V65r2zld/b9/e1H/ejacduP&#10;4aCYERllECBAgAABAgQIECBAgAABAgQIECBAgAABAgQIECBAgAABAgQIECBAgAABAgQIECBAgAAB&#10;AgQIECBAgAABAgQIECBAgAABAgQIECBAgAABAgQIECBAgAABAgQIECBAgAABAgQIECBAgAABAgQI&#10;ECBAgAABArMkUL6u3YcAAQIECBAgQIAAgWch0Cpayds28mYyOwqKrY2j4ak+X7oSlWrt1LoFAudJ&#10;oLc7jHt/20uWfOm3s8ib1WQ+TcHunWH86t8MkkeulGW+/c/9ip8EEhAgQIAAAQIECBAgQIAAAQIE&#10;CLxwgeFwEINiv2y7ZduLXmc7+p2dso367Ufz/XLeLdfH+x7tH631Rlm5d9jvvvB6HIDAZxYov9it&#10;VLOy5VGpla0cV8s+KpXy1qN28Kkc7avVD/bXTl5TqTz234se7j/YN7rnw+eMnldef/JTObzvo30n&#10;8vI8o/8mdXC+gzMcnuzhtoN8VMfomeX9R19aH/uMzjg+w/gsRzUe2/ARw7HB+N7l80f94zV/xPUf&#10;Pz7mPqr58LwHNR1k1Wzu49/OTgIECBAgQIAAAQIECBAgQIAAAQIECBAgQIAAAQIECBAgQIAAAQIE&#10;CBAgQIAAAQIECBAgQIAAAQIECBAgQIAAAQIECBAgQIAAAQIECBAgQIAAAQIECBAgQIAAAQIECBAg&#10;QIAAAQIECBAgQIAAAQIECHxGgcffOPMZb+dyAgQIECBAgAABAgSOBNrFztHwVN+oL51ae3yh+2D9&#10;8aWH8/zC6sOxAYHzKnDnR0UMi3T1a79fT4dTlrz77V750uX0oa9/rRqNlx69ODW9U0KAAAECBAgQ&#10;IECAAAECBAgQIEDg0wn0u7vR72yPW6+z83DcL8e9/YP10Xi0p3e4r1+uj/d2d2LY63y6B7uKwMcS&#10;qESllpetHtVsPmr5YlTzhfF4vF7NojJqoz3V0b7RPI/qeH4wPshH4/phfrh+uOfR3nK9fM54/6l7&#10;ZuU9j2XjZ42eObrmsB+Pyz0V3+l+rB+tTQQIECBAgAABAgQIECBAgAABAgQIECBAgAABAgQIECBA&#10;gAABAgQIECBAgAABAgQIECBAgAABAgQIECBAgAABAgQIECBAgAABAgQIECBAgAABAgQIECBAgAAB&#10;AgQIECBAgAABAgQIECBAgAABAgQIEDjHAtk5rl3pBAgQIECAAAECBJ6pQLtoJe/fzJvJ7CgotjaO&#10;hqf6fGX11JoFAudJYDgcxsb3u8mSF69Xo/lGLZlPU3D3Pwxi82fD5JHnViJe+2ezUWuySAEBAgQI&#10;ECBAgAABAgQIECBAgMBnEhgOB9HvtqK/vxP9znb0yjbq+/tH44P18Vpn5yAvs/7RuOxj2P9MZ3Dx&#10;7AlUs/mo1PKoVEctG49Ha9V8sWxlny1EtVY/3HOY1+Ye5rVyX2WUH147uk81e1Je3n/8nPIe5d7q&#10;0TNro/nhs6u+I529f8NURIAAAQIECBAgQIAAAQIECBAgQIAAAQIECBAgQIAAAQIECBAgQIAAAQIE&#10;CBAgQIAAAQIECBAgQIAAAQIECBAgQIAAAQIECBAgQIAAAQIECBAgQIAAAQIECBAgQIAAAQIECBAg&#10;QIAAAQIECBAgQIAAAQIZAgIECBAgQIAAAQIEno1Aq1u+sDXxaeRLieTRcrG18Wjy2ChfWX1sxZTA&#10;+RLY+lk/OneHyaJXfz9PZtMUDHrDeO/bvTOP/OafZpHNVc7cIyRAgAABAgQIECBAgAABAgQIEJh+&#10;geFwGP3ye+f+ftm62+O+1yn7svX2NqPY3Rz3vVHf2Tqxb3Sdz4wLVGpRyxejms+XreyzhbJfeGxt&#10;LirVPCq1slWzsq+XebkvO7xmNB7PD66rZHNRLfcc7B1dkx+7/3xUKr6XnPF/q5RHgAABAgQIECBA&#10;gAABAgQIECBAgAABAgQIECBAgAABAgQIECBAgAABAgQIECBAgAABAgQIECBAgAABAgQIECBAgAAB&#10;AgQIECBAgAABAgQIECBAgAABAgQIECBAgAABAgQIECBAgAABAgQIECBAgAABAi9YIHvBz/d4AgQI&#10;ECBAgAABAjMr0C7SL3xt1psfWXextZHck6+sJTMBgfMgsPG9brLM2kLE5S/myXyagl99dxB799In&#10;vvBWJVb/i2p6g4QAAQIECBAgQIAAAQIECBAgQGDiBPrdVvT2t6Pf2Snbdjneit7eZvR2N6MY9WXr&#10;j/MyK/PRnv5+ube8LmI4cfU40McTqGRzUc0WopYvRjWfL9uoXzhcK/vD8cH6/MG+cv94fZQdXff4&#10;PY721GbjO9GPp2kXAQIECBAgQIAAAQIECBAgQIAAAQIECBAgQIAAAQIECBAgQIAAAQIECBAgQIAA&#10;AQIECBAgQIAAAQIECBAgQIAAAQIECBAgQIAAAQIECBAgQIAAAQIECBAgQIAAAQIECBAgQIAAAQIE&#10;CBAgQIAAAQIECBA4HwLZ+ShTlQQIECBAgAABAgSev0Cr2Ek+tJEvJbOjoNhaPxqe6vOV1VNrFgic&#10;F4HO5iAe/Pt+stwr/zSPWr2SzKcl6GwN45ffSddZqUa8/d/XpqUc5yRAgAABAgQIECBAgAABAgQI&#10;zJzAcDiI3t6Dsm1Gb3czir174763/yD6ne3o7W9Hv7sT/b2tR9ne/RgOipmzmJ2CKlHNF8q2GLWy&#10;r80tR21+ObJRP7c0Xq9m8wf9KB/tzUb7D9vheLxe3uPR3vmojL7Q8yFAgAABAgQIECBAgAABAgQI&#10;ECBAgAABAgQIECBAgAABAgQIECBAgAABAgQIECBAgAABAgQIECBAgAABAgQIECBAgAABAgQIECBA&#10;gAABAgQIECBAgAABAgQIECBAgAABAgQIECBAgAABAgQIECBAgAABAgQIfAKB7BPstZUAAQIECBAg&#10;QIAAgU8g0C5ayd3NfCmZHQXF1sbR8FSfr6yeWrNA4LwIbPygfIHzMF3t6u/X0+EUJb/4q375Auv0&#10;gV/+cjUaL3mpcVpIQoAAAQIECBAgQIAAAQIECBD4+AKDfhG9vftl24ze7mYU4/7ewXx/K/qd7bLt&#10;RK/se3sPyj2j7H75gDO+qPr4j7fzUwpUqnlU84Vxq9UbUZtbHrdsbimq9WbUxtlimc+XrRHZKJ8v&#10;W32p3FfuKfPxnuzgHtVs7lOexGUECBAgQIAAAQIECBAgQIAAAQIECBAgQIAAAQIECBAgQIAAAQIE&#10;CBAgQIAAAQIECBAgQIAAAQIECBAgQIAAAQIECBAgQIAAAQIECBAgQIAAAQIECBAgQIAAAQIECBAg&#10;QIAAAQIECBAgQIAAAQIECBAgQIAAgacvkD39W7ojAQIECBAgQIAAAQIjgVZ3JwnRKF+Metant7sV&#10;w143uSVfWU1mAgKzLDDoDePOj4pkicufr8XCajWZT0uwdWMQ6387SB63fJdyvP6NWjIXECBAgAAB&#10;AgQIECBAgAABAgTOu8Cg14ne3mYUu5vjvrd7rxzfe7R2fLx3L/qd9Pe5593yWdRfzeajWn5Pns0v&#10;R21uqWzLkZVt1B/Na/VGVPOFqGZlK/va0f56uX90XZlXqv5vL8/i5+OeBAgQIECAAAECBAgQIECA&#10;AAECBAgQIECAAAECBAgQIECAAAECBAgQIECAAAECBAgQIECAAAECBAgQIECAAAECBAgQIECAAAEC&#10;BAgQIECAAAECBAgQIECAAAECBAgQIECAAAECBAgQIECAAAECBAgQIECAwGQIeFPTZPwcnIIAAQIE&#10;CBAgQGDGBIbDYbSLVrKqRr6UzEZBsX0nmVfnGuULWheTuYDALAvc//te9HaGyRLXvpYns2kJhoNh&#10;vPPn/TOP+8Yf1SJfqJy5R0iAAAECBAgQIECAAAECBAgQmCWBfrcdvd3NKPbujfveXjku571yftDf&#10;H4/He8r1QdGepfInp5ZKtfx+eimyueVxXxv3B+Px2vyx8WGWjdeWo5ovRDUrW9lXKr7bmpwfqpMQ&#10;IECAAAECBAgQIECAAAECBAgQIECAAAECBAgQIECAAAECBAgQIECAAAECBAgQIECAAAECBAgQIECA&#10;AAECBAgQIECAAAECBAgQIECAAAECBAgQIECAAAECBAgQIECAAAECBAgQIECAAAECBAgQIECAAAEC&#10;kyqQTerBnIsAAQIECBAgQIDANAvs9XZjWP6T+jTzpVQ0Xu9t303m+fLVZCYgMOsCG98vkiXmFypx&#10;4bem/9fcD38yiNbNM/7+uFaJz/2TatJBQIAAAQIECBAgQIAAAQIECBCYFoFeZzuK9t0oWuvRbd0u&#10;+42DtrcZvd170Sv7Yrccl/2w352Wsib6nJVqHrX55ajNLUdWttrc0nj+cHy4djAv89He+lJkh9fU&#10;6o2Jrs/hCBAgQIAAAQIECBAgQIAAAQIECBAgQIAAAQIECBAgQIAAAQIECBAgQIAAAQIECBAgQIAA&#10;AQIECBAgQIAAAQIECBAgQIAAAQIECBAgQIAAAQIECBAgQIAAAQIECBAgQIAAAQIECBAgQIAAAQIE&#10;CBAgQIAAAQKzJDD9b26fpZ+GWggQIECAAAECBGZGoFXsJGvJyxfA1mv1ZD4Kiu07yTxfvpLMBARm&#10;WWD3w37svNdPlrj65Twq1Uoyn4agtzeM9//3dI2jGt7+57Wpr3MafhbOSIAAAQIECBAgQIAAAQIE&#10;CHxygeFwEL3de9FtrUdRtm5ro5zfjaJc6+1tlv1mOS/b3mh+P4aD3id/iCvK74byqM0vR62+FNmo&#10;n1su+5XIFi9HtnAp8sVLZX4hsnJ9lNXmDveV+6v5PEECBAgQIECAAAECBAgQIECAAAECBAgQIECA&#10;AAECBAgQIECAAAECBAgQIECAAAECBAgQIECAAAECBAgQIECAAAECBAgQIECAAAECBAgQIECAAAEC&#10;BAgQIECAAAECBAgQIECAAAECBAgQIECAAAECBAgQIECAAIEpEcim5JyOSYAAAQIECBAgQGCqBNrd&#10;neR5m/lSMjsKiu27R8NTfbZ89dSaBQLnQWDj+0W6zGrE1d/L0/mUJDf+z34U7fRhV3+7Giuvl8X6&#10;ECBAgAABAgQIECBAgAABAgSek8Bw0Ive3v0odu9Fr2zd9kYUrVFbj27Z93bvRrG3WfZlK/dFDJ/T&#10;yab8MZVaZPPLUasvRa3ss4WLkS9cjmzx0niczV+I2ly5PtpT9gdtKbJyXM3np7x4xydAgAABAgQI&#10;ECBAgAABAgQIECBAgAABAgQIECBAgAABAgQIECBAgAABAgQIECBAgAABAgQIECBAgAABAgQIECBA&#10;gAABAgQIECBAgAABAgQIECBAgAABAgQIECBAgAABAgQIECBAgAABAgQIECBAgAABAgQIEPg4AtnH&#10;2WQPAQIECBAgQIAAAQKfTKBVtJIXNMoXzn7Up9jaSG7Jl68kMwGBWRXod4Zx9ydFsrxL/ziL+ko1&#10;mU9D0F4fxq0fDJJHrdYj3vzjWjIXECBAgAABAgQIECBAgAABAgQ+icCg14ne3mZ0WxtRtNbLfr3s&#10;y3H70Xi01t9/8Eluey73VuvNyBcuRbZ4KfLFy5EtXIza3PK4ZaN+fnm8lpV7Hub1xrm0UjQBAgQI&#10;ECBAgAABAgQIECBAgAABAgQIECBAgAABAgQIECBAgAABAgQIECBAgAABAgQIECBAgAABAgQIECBA&#10;gAABAgQIECBAgAABAgQIECBAgAABAgQIECBAgAABAgQIECBAgAABAgQIECBAgAABAgQIECBAgMDH&#10;F8g+/lY7CRAgQIAAAQIECBD4uAK7RSu5tZE3k9lR0Nu+ezQ81efLV0+tWSAw6wL3flrEYD9d5erv&#10;5+lwSpJ3v92L4SB92Nf+sBZzK5X0BgkBAgQIECBAgAABAgQIECBAoBTo7W9Fd+d2FO2NKFrr0S1b&#10;0do46Mu13u69KHY3Y1C0eT1BoDa/EvnCpcgWL0dW9vliOV64GLW55XHLRv388rHsUlSzuSfcyRIB&#10;AgQIECBAgAABAgQIECBAgAABAgQIECBAgAABAgQIECBAgAABAgQIECBAgAABAgQIECBAgAABAgQI&#10;ECBAgAABAgQIECBAgAABAgQIECBAgAABAgQIECBAgAABAgQIECBAgAABAgQIECBAgAABAgQIECBA&#10;gACBzyaQfbbLXU2AAAECBAgQIECAwJME2kXrScvjtUbeTGZHQbF952h4qs+Xr5xas0Bg1gXWv1ck&#10;S5xfrcby56f719u7/34Q938+TNd4OeKVr1eTuYAAAQIECBAgQIAAAQIECBCYfYF+sRdFa71sG9Ed&#10;97fLfiOK9np0d0bro/l6DPvd2cf4uBVWqpHNX4hs8XLki5ciWzjsy3m2cCnysmXj9XJ82FeqtY97&#10;d/sIECBAgAABAgQIECBAgAABAgQIECBAgAABAgQIECBAgAABAgQIECBAgAABAgQIECBAgAABAgQI&#10;ECBAgAABAgQIECBAgAABAgQIECBAgAABAgQIECBAgAABAgQIECBAgAABAgQIECBAgAABAgQIECBA&#10;gAABAgQIPFOB6X6D+zOlcXMCBAgQIECAAAECn16gVbSSFzfyZjI7Coqde0fDU322snpqzQKBWRbY&#10;+UU/9n49SJa4+tU8mU1DMOgN472/6J151Lf+NItqVjlzj5AAAQIECBAgQIAAAQIECBCYToFBvxtF&#10;604U7fXottbL8cZhfzQ/WOt3d6azwKd46ko1j2zxUmQLlyIv23hczvOFy4/Wx/nlyMu+Nr8SlUr1&#10;KZ7ArQgQIECAAAECBAgQIECAAAECBAgQIECAAAECBAgQIECAAAECBAgQIECAAAECBAgQIECAAAEC&#10;BAgQIECAAAECBAgQIECAAAECBAgQIECAAAECBAgQIECAAAECBAgQIECAAAECBAgQIECAAAECBAgQ&#10;IECAAAECBAg8P4Hs+T3KkwgQIECAAAECBAicH4HdopUstpE3k9ko6O/txLDYT+7Jl68kMwGBWRTY&#10;+EE3WVb5Tuq48rvlH1P8ufm9QezdSxdw8fOVuPKPvEg7LSQhQIAAAQIECBAgQIAAAQKTKzDoF1G0&#10;70TRWo9u63Z0t39dtlvRGbWtm+X67ejt3Z/cAp7DySrZXNQbq5E3X4r60lrkjbItXo5s8VJkC5ce&#10;jvNyXJtbeg4n8ggCBAgQIECAAAECBAgQIECAAAECBAgQIECAAAECBAgQIECAAAECBAgQIECAAAEC&#10;BAgQIECAAAECBAgQIECAAAECBAgQIECAAAECBAgQIECAAAECBAgQIECAAAECBAgQIECAAAECBAgQ&#10;IECAAAECBAgQIECAAAECkyGQTcYxnIIAAQIECBAgQIDAbAm0i1ayoEbeTGajoNi+m8yr+Xz5Et5G&#10;MhcQmDWB3u4wNv9dL1nWpS/k5cuqK8l80oPuzjA++E4/ecxKNeKtb/rVPQkkIECAAAECBAgQIECA&#10;AAECL1BgOOhFd+d2dLZuRnf7VnTK1t35MIr2RhSt9ei2NqK3m/6u7wUe/Zk/ujZ/IerNtcibq+M+&#10;W7wc2cKlyMuWLZZtND5cq9UXn/l5PIAAAQIECBAgQIAAAQIECBAgQIAAAQIECBAgQIAAAQIECBAg&#10;QIAAAQIECBAgQIAAAQIECBAgQIAAAQIECBAgQIAAAQIECBAgQIAAAQIECBAgQIAAAQIECBAgQIAA&#10;AQIECBAgQIAAAQIECBAgQIAAAQIECBAgQIDANAp4y/k0/tScmQABAgQIECBAYOIF2kUrecZG3kxm&#10;o6DYvpPMs5XVZCYgMIsCd39cxLCXrmztq3k6nILkF3/dj34nfdCXv1yNxlolvUFCgAABAgQIECBA&#10;gAABAgQIPBOB4aAXRftOdLZvRbdsna2b477b2oiitR7dsvV275XPHj6T50/iTWvzK5EvXIps8UrU&#10;m6uRN9fKfq3sVyMr1/PFy+M+W7wU1Vp9EktwJgIECBAgQIAAAQIECBAgQIAAAQIECBAgQIAAAQIE&#10;CBAgQIAAAQIECBAgQIAAAQIECBAgQIAAAQIECBAgQIAAAQIECBAgQIAAAQIECBAgQIAAAQIECBAg&#10;QIAAAQIECBAgQIAAAQIECBAgQIAAAQIECBAgQIAAAQJTJZBN1WkdlgABAgQIECBAgMCUCLSLVvKk&#10;jbyZzEZBsX0nmefLV5KZgMAsCmz8sEiW1XilGo1Xasl80oOdm4O4/ZNB8pj5YsTr35je+pKFCQgQ&#10;IECAAAGRl6NZAABAAElEQVQCBAgQIECAwAQIFLub0d2+GZ3tW2V/KzpbN8v+19FtrUfRuh1F+255&#10;yuEEnPQZH6FSjWzhUtSbq5E31yJvrJbjsi/bo3613HMxKlX/94Jn/NNwewIECBAgQIAAAQIECBAg&#10;QIAAAQIECBAgQIAAAQIECBAgQIAAAQIECBAgQIAAAQIECBAgQIAAAQIECBAgQIAAAQIECBAgQIAA&#10;AQIECBAgQIAAAQIECBAgQIAAAQIECBAgQIAAAQIECBAgQIAAAQIECBAgQIAAAQInBLxB7ASHCQEC&#10;BAgQIECAAIGnI9AuWskbNfKlZDYKett3knm+fDWZCQjMmsDOe73Yvz1IlnX1K3kym4bg3T/vn/me&#10;89f/m1rkC5VpKMUZCRAgQIAAAQIECBAgQIDARAkM+kUU7TtRtG5HZ+tWdLdvRmd71N8q5zfH/aC3&#10;P1FnftqHqeaNqDdXI2+ujdvRuN58KfLFK5EtXopsYdQuRKVSfdqPdz8CBAgQIECAAAECBAgQIECA&#10;AAECBAgQIECAAAECBAgQIECAAAECBAgQIECAAAECBAgQIECAAAECBAgQIECAAAECBAgQIECAAAEC&#10;BAgQIECAAAECBAgQIECAAAECBAgQIECAAAECBAgQIECAAAECBAgQIECAAAECBJ6CQPYU7uEWBAgQ&#10;IECAAAECBAg8JtAuWo+tPJo2ypcDn/Uptu8m43z5SjITEJg1gY0fFMmSqnMRl7+QJ/NJDzb+rh9b&#10;N4bJYzZeqsTLX/Jy8CSQgAABAgQIECBAgAABAgTOtUCxuxnd7ZvR2bpZ9reiU7aD/tdRtDeit3tv&#10;Zn0q1Tzy5mrUm2tlP2rluFH2S2vl2kvjtVFWq5/9HeTMAimMAAECBAgQIECAAAECBAgQIECAAAEC&#10;BAgQIECAAAECBAgQIECAAAECBAgQIECAAAECBAgQIECAAAECBAgQIECAAAECBAgQIECAAAECBAgQ&#10;IECAAAECBAgQIECAAAECBAgQIECAAAECBAgQIECAAAECBAgQIECAwAwJZDNUi1IIECBAgAABAgQI&#10;TIRAf9CLTn8/eZZGvpTMRkGxfSeZZ8tXk5mAwCwJ9NrD2Py7XrKkK1/MozZXSeaTHPSLYbz3V/0z&#10;j/jWN2tRqU5nfWcWJiRAgAABAgQIECBAgAABAh8hMBwOo7d7Nzpbt6K7fSs6Zetu3xz3na2b4/Gg&#10;2PuIu0xhXKlGvngl8uZa1Mv2qF89nK9G3ijXFy9NYXGOTIAAAQIECBAgQIAAAQIECBAgQIAAAQIE&#10;CBAgQIAAAQIECBAgQIAAAQIECBAgQIAAAQIECBAgQIAAAQIECBAgQIAAAQIECBAgQIAAAQIECBAg&#10;QIAAAQIECBAgQIAAAQIECBAgQIAAAQIECBAgQIAAAQIECBAgQIDApxHIPs1FriFAgAABAgQIECBA&#10;IC3QKlrpsEwW88aZebF9N5nny1eTmYDALAnc/XERw166oqtfydPhhCc3/80gOvfTh7zyW5W4+HY1&#10;vUFCgAABAgQIECBAgAABAgSmXGDQ60Rn+1Z0HnwQ+/dvHPbvR2frZnTL9WG/O+UVPn78SuSNK5E3&#10;X4p6cy3qyy/H3Mr1sr8Wc2UbrY/ySsX3AY/LmRMgQIAAAQIECBAgQIAAAQIECBAgQIAAAQIECBAg&#10;QIAAAQIECBAgQIAAAQIECBAgQIAAAQIECBAgQIAAAQIECBAgQIAAAQIECBAgQIAAAQIECBAgQIAA&#10;AQIECBAgQIAAAQIECBAgQIAAAQIECBAgQIAAAQIECBA4zwLZeS5e7QQIECBAgAABAgSehcBu0Ure&#10;diFbjOpHvGi4t303eX2+fDWZCQjMksDGD4pkOY1Xq9G4Xkvmkxx0tofxy7/pJ49YKct680/8qp4E&#10;EhAgQIAAAQIECBAgQIDAVAgMep3oPPggOls3o7N9M7rbt8r+VnS3Dvrebvr7r6ko8Pghy+/66s21&#10;qC9fi7nl62X/cuSjedny5mrZvxR540pUqn7fP85mTIAAAQIECBAgQIAAAQIECBAgQIAAAQIECBAg&#10;QIAAAQIECBAgQIAAAQIECBAgQIAAAQIECBAgQIAAAQIECBAgQIAAAQIECBAgQIAAAQIECBAgQIAA&#10;AQIECBAgQIAAAQIECBAgQIAAAQIECBAgQIAAAQIECBAgQIDARwt4C9pHG9lBgAABAgQIECBA4BMJ&#10;tItWcn8jbyazUdDvtGPQ3U3uyZevJDMBgVkR2H6nF/sbg2Q5q1+pJ7NJD97/6370u+lTvvK1aixc&#10;rqQ3SAgQIECAAAECBAgQIECAwIQIdFsb0d2+FZ2tmwf99s3Yv38jOmXr7vx6Qk752Y+RLV6JuZXr&#10;Mbd8LepHrbkWeXM16qO+cTUqVf/Z/bNLuwMBAgQIECBAgAABAgQIECBAgAABAgQIECBAgAABAgQI&#10;ECBAgAABAgQIECBAgAABAgQIECBAgAABAgQIECBAgAABAgQIECBAgAABAgQIECBAgAABAgQIECBA&#10;gAABAgQIECBAgAABAgQIECBAgAABAgQIECBAgAABAo8LeFPa4yLmBAgQIECAAAECBD6jQLtoJe/Q&#10;yJvJbBQU23eTeSWbi9rCUjIXEJgVgTs/LJKlVOcjLn1hOn+V3bk5iNs/HSRrG/318Oof1pK5gAAB&#10;AgQIECBAgAABAgQIPE+BfrEX3e1fl+1mdLZvRWer7O/fiP0HN6Lz4IMYlPm0f2pzy1FfvhZzK9dj&#10;ruxH4/ryy1FvvhR5cy3yxtWo1vJpL9P5CRAgQIAAAQIECBAgQIAAAQIECBAgQIAAAQIECBAgQIAA&#10;AQIECBAgQIAAAQIECBAgQIAAAQIECBAgQIAAAQIECBAgQIAAAQIECBAgQIAAAQIECBAgQIAAAQIE&#10;CBAgQIAAAQIECBAgQIAAAQIECBAgQIAAAQIECBCYUoHpfKv7lGI7NgECBAgQIECAwPkQaBetZKGN&#10;vJnMRkFv+04yz5evJDMBgVkR6LWHsfn3vWQ5V76YR61eSeaTHLz7F/2IYfqEb/xRLbL56awtXZWE&#10;AAECBAgQIECAAAECBCZZoN/djc6DD2L/wY3o3L8R+6N2OC7a6e+pJrmmR2erRN64EvWlz0V9+XrM&#10;Lb9c9tdibuX6QV+Oa3NLj7YbESBAgAABAgQIECBAgAABAgQIECBAgAABAgQIECBAgAABAgQIECBA&#10;gAABAgQIECBAgAABAgQIECBAgAABAgQIECBAgAABAgQIECBAgAABAgQIECBAgAABAgQIECBAgAAB&#10;AgQIECBAgAABAgQIECBAgAABAgQIECBAYMIEsgk7j+MQIECAAAECBAgQmHqBdtFK1tDIm8lsFBRb&#10;6Rc/58tXz7xWSGAWBO7+pIhhL13J6lfydDjBycbfD2LrF8PkCRufq8TnfreazAUECBAgQIAAAQIE&#10;CBAgQODTCvT2t6O7fSs6W7+K/fvvl+1G2X4RnbIv2unvoj7t857XdbW5pagvX4+5lbItX4v6YZ83&#10;X4p6cy3yxtWoVGvP6zieQ4AAAQIECBAgQIAAAQIECBAgQIAAAQIECBAgQIAAAQIECBAgQIAAAQIE&#10;CBAgQIAAAQIECBAgQIAAAQIECBAgQIAAAQIECBAgQIAAAQIECBAgQIAAAQIECBAgQIAAAQIECBAg&#10;QIAAAQIECBAgQIAAAQIECBAgQIAAgacukD31O7ohAQIECBAgQIAAgXMu0C5aSYFG3kxmo6DYTr8U&#10;Olu+cua1QgKzIHDnh0WyjMZr1Vi8Nn0vFh/0hvGLv+ol6xoFb32zVr40vXLmHiEBAgQIECBAgAAB&#10;AgQIEHiSwHA4jO7Oh9F58EHs379R9jcO+19Fd/tW9Ls7T7ps4teyhYtRX74Wc8vXD/trUV+5Xs5H&#10;/bXI5pYnvgYHJECAAAECBAgQIECAAAECBAgQIECAAAECBAgQIECAAAECBAgQIECAAAECBAgQIECA&#10;AAECBAgQIECAAAECBAgQIECAAAECBAgQIECAAAECBAgQIECAAAECBAgQIECAAAECBAgQIECAAAEC&#10;BAgQIECAAAECBAgQIECAwGcRyD7Lxa4lQIAAAQIECBAgQOC0QLtonV48XGnkzWQ2Cortu8k8X76a&#10;zAQEZkFg5xf92Ls9SJay+uU8mU1ycPP7g9jfTJ/wym9V4uJb1fQGCQECBAgQIECAAAECBAgQKAX6&#10;3Xbs3Xs39su2t1n2m7+IzoMPYr9sw15n6owq1Tzqyy/H3IVXY/7iG2X/Wtm/HnPL18v1a1GrL05d&#10;TQ5MgAABAgQIECBAgAABAgQIECBAgAABAgQIECBAgAABAgQIECBAgAABAgQIECBAgAABAgQIECBA&#10;gAABAgQIECBAgAABAgQIECBAgAABAgQIECBAgAABAgQIECBAgAABAgQIECBAgAABAgQIECBAgAAB&#10;AgQIECBAgACBpymQPc2buRcBAgQIECBAgAABAhHtopVkWMybyWwU9LbvJPN85WoyExCYBYE7P+wm&#10;y6jORVz6nTyZT2rQbQ/jg+/0k8er1CLe/GO/mieBBAQIECBAgAABAgQIEDhnAoNeJzoPPoj9+zfG&#10;rfPgoB/Ni9btqdKoVPOYu/BK1Jevx9zytbK/FnMr1x/2eeNqVCrVqarJYQkQIECAAAECBAgQIECA&#10;AAECBAgQIECAAAECBAgQIECAAAECBAgQIECAAAECBAgQIECAAAECBAgQIECAAAECBAgQIECAAAEC&#10;BAgQIECAAAECBAgQIECAAAECBAgQIECAAAECBAgQIECAAAECBAgQIECAAAECBAgQIPA8BbwF/Xlq&#10;exYBAgQIECBAgMC5EGgXrWSdzbyZzEZBsX03mefLV5OZgMC0C/T3hrH573rJMi5/IY/aXCWZT2pw&#10;41/2o7+fPt3136/GwpXpqytdkYQAAQIECBAgQIAAAQIEPkpgOOjF/v0PyvZ+dB7cGI8798v+wfvR&#10;3f6wvHz4UbeYmDxbuBRzK9ejvnwt5spWL8fzF9+I+Quvl+NrUalUJ+asDkKAAAECBAgQIECAAAEC&#10;BAgQIECAAAECBAgQIECAAAECBAgQIECAAAECBAgQIECAAAECBAgQIECAAAECBAgQIECAAAECBAgQ&#10;IECAAAECBAgQIECAAAECBAgQIECAAAECBAgQIECAAAECBAgQIECAAAECBAgQIECAAIFpE8im7cDO&#10;S4AAAQIECBAgQGDSBdpFK3nERr6UzEZBsX0nmWfLV5KZgMC0C9z9aRGDIl3F1S/n6XBCk/b6MD78&#10;0SB5unwx4tX/upbMBQQIECBAgAABAgQIECAw3QK9vfuxf/9G7D8o2+b7ZXsv9u69E51ybTjoTUVx&#10;lVo96ksvx9zytaivXI+5lWsxf+GNmLv4Wtm/FrW5s7/rmooiHZIAAQIECBAgQIAAAQIECBAgQIAA&#10;AQIECBAgQIAAAQIECBAgQIAAAQIECBAgQIAAAQIECBAgQIAAAQIECBAgQIAAAQIECBAgQIAAAQIE&#10;CBAgQIAAAQIECBAgQIAAAQIECBAgQIAAAQIECBAgQIAAAQIECBAgQIAAAQITKpBN6LkciwABAgQI&#10;ECBAgMDUCrSLVvLsi3kjmQ26ezHotJN5vnw1mQkITLvAnf+7SJaweK0azVdryXxSg/f+sle+cD59&#10;ute/UYt8oZLeICFAgAABAgQIECBAgACBiRcYDvrR2b4Vnfvvx969d8r2buzdfSf2N9+Lfmd74s8/&#10;OmAlm4v5C6/FXNnmL75e9q+P+9E4b74UlYrfXafiB+mQBAgQIECAAAECBAgQIECAAAECBAgQIECA&#10;AAECBAgQIECAAAECBAgQIECAAAECBAgQIECAAAECBAgQIECAAAECBAgQIECAAAECBAgQIECAAAEC&#10;BAgQIECAAAECBAgQIECAAAECBAgQIECAAAECBAgQIECAAAECBAjMnEA2cxUpiAABAgQIECBAgMAL&#10;FmgXreQJmvlSMiu27yazSi2PbHElmQsITLNA+5f92L05SJZw9ct5MpvUYPPng9j82TB5vMWrEZ/7&#10;UjWZCwgQIECAAAECBAgQIEBgsgT63Vbs3Xsv9u+9W/bvxP5mOb7/fnQe/CqGg2KyDvuE01Tzxagv&#10;X4v5C6/G3MU3Yv7i6+X49XL8etSXPheVSuUJV1kiQIAAAQIECBAgQIAAAQIECBAgQIAAAQIECBAg&#10;QIAAAQIECBAgQIAAAQIECBAgQIAAAQIECBAgQIAAAQIECBAgQIAAAQIECBAgQIAAAQIECBAgQIAA&#10;AQIECBAgQIAAAQIECBAgQIAAAQIECBAgQIAAAQIECBAgQIAAgRcpkL3Ih3s2AQIECBAgQIAAgVkT&#10;6PY70TvjpdSNvJksudi+k8yy5SvJTEBg2gU2fph+kXs1j7j8xfKPKfoMB8N47y/7Z574zT/Jolrz&#10;8vczkYQECBAgQIAAAQIECBB4AQK9/a3Yu/dO7N97t+xH7WDc3fnwBZzmkz0yb1yNuYuvx/zFN2L+&#10;wmvj8dzKKzG3fD2yhQuf7GZ2EyBAgAABAgQIECBAgAABAgQIECBAgAABAgQIECBAgAABAgQIECBA&#10;gAABAgQIECBAgAABAgQIECBAgAABAgQIECBAgAABAgQIECBAgAABAgQIECBAgAABAgQIECBAgAAB&#10;AgQIECBAgAABAgQIECBAgAABAgQIECBAgMALF8he+AkcgAABAgQIECBAgMAMCbSLVrKaSlRiPltI&#10;5sX2nWSWL19NZgIC0ywwKIax+bdFsoRLv52VL1GvJPNJDG7/20G0Pxwmj3bx7Upc/s+qyVxAgAAB&#10;AgQIECBAgAABAs9eoGjfjb1775btndgf9Ztlu/tO9HbvPvuHf4YnVLP5mL/0ZsxffisWyjZ/6Tdi&#10;/sLrMXfhtajVFz/DnV1KgAABAgQIECBAgAABAgQIECBAgAABAgQIECBAgAABAgQIECBAgAABAgQI&#10;ECBAgAABAgQIECBAgAABAgQIECBAgAABAgQIECBAgAABAgQIECBAgAABAgQIECBAgAABAgQIECBA&#10;gAABAgQIECBAgAABAgQIECBAgAABApMmkE3agZyHAAECBAgQIECAwDQLtItW8viNvBmVSiWZ97bT&#10;L8DOl68krxMQmGaB+//Qi/5+uoKrX66nwwlM+sUwbvwf/fTJyr8C3vzTWjqXECBAgAABAgQIECBA&#10;gMBTFei21mPv7s9j7967sX/vnbJ/r2zvlL+LPniqz3maN6tU85i78ErMX3yj7F8v+9di7mLZX3gj&#10;6ssvn/n90tM8h3sRIECAAAECBAgQIECAAAECBAgQIECAAAECBAgQIECAAAECBAgQIECAAAECBAgQ&#10;IECAAAECBAgQIECAAAECBAgQIECAAAECBAgQIECAAAECBAgQIECAAAECBAgQIECAAAECBAgQIECA&#10;AAECBAgQIECAAAECBAgQIECAwIsVyF7s4z2dAAECBAgQIECAwGwJtItWsqDFvJnMRkGxfSeZ58ur&#10;yUxAYJoF7vyoSB5/frUaS79RS+aTGNz87iA6W+mTfe53q9H8XDW9QUKAAAECBAgQIECAAAECn0qg&#10;s/3r2L/3buzde6ds75bjUf9O9Ds7n+p+z/yiSjXmVl6N+Yuvj9vchdfK/o2YK+dzy9eiUp2u34ef&#10;uZcHECBAgAABAgQIECBAgAABAgQIECBAgAABAgQIECBAgAABAgQIECBAgAABAgQIECBAgAABAgQI&#10;ECBAgAABAgQIECBAgAABAgQIECBAgAABAgQIECBAgAABAgQIECBAgAABAgQIECBAgAABAgQIECBA&#10;gAABAgQIECBA4BwKZOewZiUTIECAAAECBAgQeGYC7aKVvHczbyazUVBs303m2fKVZCYgMK0CnfuD&#10;2P55P3n8/5+9O/+Oq7r3hP2tqlMaapBkDcYYzxiCIUDAwdAJ3eQmZLjd73/bq5ObhNyQG0gwYBJw&#10;EicMNp5tLNmSapClmt6SE2fdYG0DRkPJfpS1c6r259Ten/3YXktn8UPNvLS9HllX6r0495/p8+SL&#10;EQd+4gvmk3/gAgIECBAgQIAAAQIECHwJgZXa5Wh+diqW5j66NW7OfdK/fhzdVuNLfHrzbykMV2Nk&#10;x8EYnth/6zoydThGpx7tvz4U+Wx48wvZkQABAgQIECBAgAABAgQIECBAgAABAgQIECBAgAABAgQI&#10;ECBAgAABAgQIECBAgAABAgQIECBAgAABAgQIECBAgAABAgQIECBAgAABAgQIECBAgAABAgQIECBA&#10;gAABAgQIECBAgAABAgQIECBAgAABAgQIECBAgAABAgS2jcD2+rb3bcOqKAECBAgQIECAwIMq0GjV&#10;k0cvFyvJbDVoLV5L5sWxmWQmILBdBWbfbkX0Eu1zEVMvFBPhYE5/+otOdJbT3fZ+Lx/DY/2D+SFA&#10;gAABAgQIECBAgACBLxRoL83H0txH/fFx3Oxfm9f+2h+nonNz4Qs/u/k35GJo7OEY2XEoRqYejdGp&#10;x/rjcIxMHo5iaXLz69iRAAECBAgQIECAAAECBAgQIECAAAECBAgQIECAAAECBAgQIECAAAECBAgQ&#10;IECAAAECBAgQIECAAAECBAgQIECAAAECBAgQIECAAAECBAgQIECAAAECBAgQIECAAAECBAgQIECA&#10;AAECBAgQIECAAAECBAgQIECAAAECBO4Lgey+OIVDECBAgAABAgQIEBgQgUarnmxSKlaS2WrQXriW&#10;zItj08lMQGC7CswebyWrjx8pxNB4PpkPWtC81ovLb3WTtVb/+e/9XiGZCwgQIECAAAECBAgQIPCg&#10;CnQ7K3Hz+ulYuvbXaF47Fc3P+qP/ut2cHTiSfDYSI5OPxujUYzEydbh/PRwjOw7E8MT+yGfDA9dX&#10;IQIECBAgQIAAAQIECBAgQIAAAQIECBAgQIAAAQIECBAgQIAAAQIECBAgQIAAAQIECBAgQIAAAQIE&#10;CBAgQIAAAQIECBAgQIAAAQIECBAgQIAAAQIECBAgQIAAAQIECBAgQIAAAQIECBAgQIAAAQIECBAg&#10;QIAAAQIECBDY3gLZ9q6vPQECBAgQIECAAIHBEmi06slClWIlmXVby9G5WUvmxbGZZCYgsB0Fap+0&#10;Y3m2l6w+82IxmQ1icPqn7eh1080O/rgQ2XAufYOEAAECBAgQIECAAAEC97lAr9eL5fmz0bx2Kpau&#10;/TWWZj+KpbkP4+aNsxG9zkCdPj9UidGpR/vjsRjpj9HJv78eGt8TuZxnu4H6w1KGAAECBAgQIECA&#10;AAECBAgQIECAAAECBAgQIECAAAECBAgQIECAAAECBAgQIECAAAECBAgQIECAAAECBAgQIECAAAEC&#10;BAgQIECAAAECBAgQIECAAAECBAgQIECAAAECBAgQIECAAAECBAgQIECAAAECBAgQIECAAAEC97FA&#10;dh+fzdEIECBAgAABAgQIbLpAY6We3LNcrCazVm02mUW+EIXyRDqXENiGAtfeaiVbF0oRE09vn8fV&#10;hbPdmD3ZS56nNBPx8Iv5ZC4gQIAAAQIECBAgQIDA/SbQWWnE0uzfovnZqWhe64/+dfV9t9UcqKMW&#10;RiZidOrwrTEy9dg/Xj8WQ9VdA9VTGQIECBAgQIAAAQIECBAgQIAAAQIECBAgQIAAAQIECBAgQIAA&#10;AQIECBAgQIAAAQIECBAgQIAAAQIECBAgQIAAAQIECBAgQIAAAQIECBAgQIAAAQIECBAgQIAAAQIE&#10;CBAgQIAAAQIECBAgQIAAAQIECBAgQIAAAQIECBB4MAW2zze+P5h/Pk5NgAABAgQIECCwzQQa7Xqy&#10;calYTmbtxdlkVqxORS6XS+YCAttNoLPci+t/aCdrTx0tRj7bPn/nT/+/TvIsq8Gh/y+LXH77nOeu&#10;hxESIECAAAECBAgQIEDgcwLLixej+dmpWLp26ta12b8uz5/93F1b+zYrTcXo1GO3xsjU4X+8PhzF&#10;8vTWFrM7AQIECBAgQIAAAQIECBAgQIAAAQIECBAgQIAAAQIECBAgQIAAAQIECBAgQIAAAQIECBAg&#10;QIAAAQIECBAgQIAAAQIECBAgQIAAAQIECBAgQIAAAQIECBAgQIAAAQIECBAgQIAAAQIECBAgQIAA&#10;AQIECBAgQIAAAQIECBC4i0B2l0xEgAABAgQIECBAgMBXFGis1JOfqAxVk1mrNpfMsqovy07iCLal&#10;wPU/tqO7kq4+81IxHQ5YMveXbiyc7iVbjR/KxfRT+WQuIECAAAECBAgQIECAwHYR6LaXY2n2w2he&#10;O3VrLH3292tnuTYwRyiWd8bI1OEYvTUe61/7Y/qxyEZ3DExHRQgQIECAAAECBAgQIECAAAECBAgQ&#10;IECAAAECBAgQIECAAAECBAgQIECAAAECBAgQIECAAAECBAgQIECAAAECBAgQIECAAAECBAgQIECA&#10;AAECBAgQIECAAAECBAgQIECAAAECBAgQIECAAAECBAgQIECAAAECBAgQIECAwJcVyL7sje4jQIAA&#10;AQIECBAgQOCLBRqt9Jdyl7JycoH24mwyK47NJDMBge0oMPtWK1l7dHc+ynsLyXyQgl63F6d/2rlr&#10;pUf/z/Y4y10PISRAgAABAgQIECBA4IETaDVmo3ntVDQ/+8vfR//1zeunI3rdgbDIStNR2nkkRqce&#10;74/DMTr9WIxMHo5sZGwg+ilBgAABAgQIECBAgAABAgQIECBAgAABAgQIECBAgAABAgQIECBAgAAB&#10;AgQIECBAgAABAgQIECBAgAABAgQIECBAgAABAgQIECBAgAABAgQIECBAgAABAgQIECBAgAABAgQI&#10;ECBAgAABAgQIECBAgAABAgQIECBAgAABAgTWQyBbj0WsQYAAAQIECBAgQIDA3wUarUaSojxUSWat&#10;2mwyK45NJTMBge0mcPNaN2qfdJK1Z14sJrNBC66e6EbjSi9Za/rpXIztzydzAQECBAgQIECAAAEC&#10;BLZaoNftxM3rp6N57dTfx2enYqn/utW4ttXVbu1fGKrGyNThGL09Zp6I0syRKJanB6KfEgQIECBA&#10;gAABAgQIECBAgAABAgQIECBAgAABAgQIECBAgAABAgQIECBAgAABAgQIECBAgAABAgQIECBAgAAB&#10;AgQIECBAgAABAgQIECBAgAABAgQIECBAgAABAgQIECBAgAABAgQIECBAgAABAgQIECBAgAABAgQI&#10;ECBAYCMFso1c3NoECBAgQIAAAQIEHjSBZruePHK5WE1mrcX0F39nVV+6nYQTbDuB2eOtZOdcPmLq&#10;29vjMbXb7sWZn3fuepZD/3t7nCV5CAEBAgQIECBAgAABAveVQLd1M5rX/hKNKyej+dlf+q9PxdLs&#10;h9HrrGz9OXOFGNlxIEozT8TozJEo7eyP/nWoumvru2lAgAABAgQIECBAgAABAgQIECBAgAABAgQI&#10;ECBAgAABAgQIECBAgAABAgQIECBAgAABAgQIECBAgAABAgQIECBAgAABAgQIECBAgAABAgQIECBA&#10;gAABAgQIECBAgAABAgQIECBAgAABAgQIECBAgAABAgQIECBAgAABAgS2SMC3pW8RvG0JECBAgAAB&#10;AgTuP4GldjO6vW7yYOViOZm1F+eSWXFsOpkJCGwngV63F7Nvt5KVJ76ZRbGaT+aDFFx8oxvL8+lG&#10;u47lozSTS98gIUCAAAECBAgQIECAwAYKtG8uRvPaqVj67NSta+PqyVia/Sii19nAXb/c0kNju/vP&#10;S0didHVMPx6jU4/FyOTByBeGvtwC7iJAgAABAgQIECBAgAABAgQIECBAgAABAgQIECBAgAABAgQI&#10;ECBAgAABAgQIECBAgAABAgQIECBAgAABAgQIECBAgAABAgQIECBAgAABAgQIECBAgAABAgQIECBA&#10;gAABAgQIECBAgAABAgQIECBAgAABAgQIECBAgAABAg+IQPaAnNMxCRAgQIAAAQIECGy4QKNVT+6R&#10;5bIYLowk81ZtNpll1elkJiCwnQQW/9aJlflesvL0i8VkNkhBe6kXZ3/VSVbK949x4EeFZC4gQIAA&#10;AQIECBAgQIDAegq0by5E4+rJaF45GY3VcfWDWFm8tJ5b3NNaucJQjE5/I0o7j0Rp5u9jdOaJyEbG&#10;7mk9HyJAgAABAgQIECBAgAABAgQIECBAgAABAgQIECBAgAABAgQIECBAgAABAgQIECBAgAABAgQI&#10;ECBAgAABAgQIECBAgAABAgQIECBAgAABAgQIECBAgAABAgQIECBAgAABAgQIECBAgAABAgQIECBA&#10;gAABAgQIECBAgAABAg+aQPagHdh5CRAgQIAAAQIECGyUQGOlnly6PFRJZr1eN9q1uWReHJtOZgIC&#10;20ng2vFWsm5WzcXEk4VkPkjBudc70V5KN9rzv/IxPJZL3yAhQIAAAQIECBAgQIDAPQqs1K5E4+rJ&#10;aH72l3+OlcWL97ja+n2sWN4ZpZ1HYnTmSJRWR//1yI6Dkctvj+e89ZOwEgECBAgQIECAAAECBAgQ&#10;IECAAAECBAgQIECAAAECBAgQIECAAAECBAgQIECAAAECBAgQIECAAAECBAgQIECAAAECBAgQIECA&#10;AAECBAgQIECAAAECBAgQIECAAAECBAgQIECAAAECBAgQIECAAAECBAgQIECAAAECBAgQWD+BbP2W&#10;shIBAgQIECBAgACBB1ug0a4nAUpZJZm1G/MRvW4yz6pTyUxAYLsItJu9uPFBO1l3+oUscoVcMh+U&#10;YHmxFxd+m/73WixF7Pu3wqDU1YMAAQIECBAgQIAAgW0s0GrMRuPqyWhcWR0f3Brt5uyWniiXL8bI&#10;1KNRmjkSpZ390b+O9kexNLmlvWxOgAABAgQIECBAgAABAgQIECBAgAABAgQIECBAgAABAgQIECBA&#10;gAABAgQIECBAgAABAgQIECBAgAABAgQIECBAgAABAgQIECBAgAABAgQIECBAgAABAgQIECBAgAAB&#10;AgQIECBAgAABAgQIECBAgAABAgQIECBAgAABAgTuR4HsfjyUMxEgQIAAAQIECBDYCoHGSj25bWWo&#10;kszai+kvFy+MjkU+G0p+VkBguwjMnWhFr51uO/NiMR0OUHL2tU50V9KF9r1aiGwkl75BQoAAAQIE&#10;CBAgQIAAgTUE2jcXonHlg/44Gc2rJ2+9XqldXuPOzZsqDI9FaeeT/20ciZHJw5EvbI/nt82TshMB&#10;AgQIECBAgAABAgQIECBAgAABAgQIECBAgAABAgQIECBAgAABAgQIECBAgAABAgQIECBAgAABAgQI&#10;ECBAgAABAgQIECBAgAABAgQIECBAgAABAgQIECBAgAABAgQIECBAgAABAgQIECBAgAABAgQIECBA&#10;gAABAgQIENgYgWxjlrUqAQIECBAgQIAAgQdPoNGqJw9dyirJrLU4m8yyselkJiCwnQRmj7eSdcv7&#10;8zH6cCGZD0qwNNuLy291k3WGJyIe+U4+mQsIECBAgAABAgQIECCwKtBZqUfjyp+icfVkNK980H99&#10;MpYXzm0hTi6GdxyI0syRKO184tZ1tP96eGz3FnayNQECBAgQIECAAAECBAgQIECAAAECBAgQIECA&#10;AAECBAgQIECAAAECBAgQIECAAAECBAgQIECAAAECBAgQIECAAAECBAgQIECAAAECBAgQIECAAAEC&#10;BAgQIECAAAECBAgQIECAAAECBAgQIECAAAECBAgQIECAAAECBAgQIJAhIECAAAECBAgQIEBgfQQa&#10;rXpyofJQJZm1a7PJrFidTmYCAttFoHmpE41z3WTdmZeKyWyQgjP/0Yle+hhx4MeFyGe5QaqsCwEC&#10;BAgQIECAAAECWyzQbS9H89qpaFx+PxpXPrg1bl7/ZMta5fJZjE5/I8q7no7SQ/0xc6T//vEoDJW2&#10;rJONCRAgQIAAAQIECBAgQIAAAQIECBAgQIAAAQIECBAgQIAAAQIECBAgQIAAAQIECBAgQIAAAQIE&#10;CBAgQIAAAQIECBAgQIAAAQIECBAgQIAAAQIECBAgQIAAAQIECBAgQIAAAQIECBAgQIAAAQIECBAg&#10;QIAAAQIECBAgQIAAgbUFsrWnzRIgQIAAAQIECBAg8FUFGq168iOVYjWZtRZnk1lxbDqZCQhsF4HZ&#10;461k1VwxYvL5/v8N+E/tYjc++2M32bL0UMSuo/lkLiBAgAABAgQIECBA4P4X6HZasTT7YTSvnozG&#10;lQ/642T//d+i121vyeHzxXKUZr4RozNHorRzdTzVf/9E5LPhLeljUwIECBAgQIAAAQIECBAgQIAA&#10;AQIECBAgQIAAAQIECBAgQIAAAQIECBAgQIAAAQIECBAgQIAAAQIECBAgQIAAAQIECBAgQIAAAQIE&#10;CBAgQIAAAQIECBAgQIAAAQIECBAgQIAAAQIECBAgQIAAAQIECBAgQIAAAQIECBAgQOCrCWRf7XZ3&#10;EyBAgAABAgQIECCQEmi26qkoSv0vBU/9tGuzqSiyselkJiCwHQR6nV7MvttOVp18JotsNJfMByU4&#10;87POXasc+vcscvnBP8ddDyEkQIAAAQIECBAgQOArCdy88WnUL70XjcvvR+PqB9H87FT0OitfaY31&#10;ujlfLEVp51NR3vV0fzxz6zo8cSByOc8p62VsHQIECBAgQIAAAQIECBAgQIAAAQIECBAgQIAAAQIE&#10;CBAgQIAAAQIECBAgQIAAAQIECBAgQIAAAQIECBAgQIAAAQIECBAgQIAAAQIECBAgQIAAAQIECBAg&#10;QIAAAQIECBAgQIAAAQIECBAgQIAAAQIECBAgQIAAAQIECBAgsNkC2WZvaD8CBAgQIECAAAEC96tA&#10;vVVPHq1crCSz1uJsMitWp5OZgMB2EJg/1Yl2rZesOv1SMZkNSjD/STeu/zV9hrH9uZj+Zn5Q6upB&#10;gAABAgQIECBAgMAGCLSX5qNx9WQ0rnwQjct/jPqlP0R76foG7PTFS2ajk1He9XSUdj7VH0/2x5EY&#10;njgQuVzuiz/sDgIECBAgQIAAAQIECBAgQIAAAQIECBAgQIAAAQIECBAgQIAAAQIECBAgQIAAAQIE&#10;CBAgQIAAAQIECBAgQIAAAQIECBAgQIAAAQIECBAgQIAAAQIECBAgQIAAAQIECBAgQIAAAQIECBAg&#10;QIAAAQIECBAgQIAAAQIECBAgQGDbCGTbpqmiBAgQIECAAAECBAZcoNGqJRuWi9Vk1lqcTWbZ2HQy&#10;ExDYDgKzb7eSNYd25GLs8UIyH5Tg9E87d61y6H8P/hnuegAhAQIECBAgQIAAAQL/ItDttGLp2qmo&#10;X3wv6pffi8bl92N54fy/3LNZbwrD1Sg99HSUdz3TH/3rQ8/E8Pgjm7W9fQgQIECAAAECBAgQIECA&#10;AAECBAgQIECAAAECBAgQIECAAAECBAgQIECAAAECBAgQIECAAAECBAgQIECAAAECBAgQIECAAAEC&#10;BAgQIECAAAECBAgQIECAAAECBAgQIECAAAECBAgQIECAAAECBAgQIECAAAECBAgQIECAAIEtFMi2&#10;cG9bEyBAgAABAgQIELivBJqtRvI85WI5mbVrs8msWJ1OZgICgy7QbvZi/k/tZM3pF4qRy+WS+SAE&#10;s3/qxuLZXrLK5BO5mHg0n8wFBAgQIECAAAECBAgMvkB7aT7ql070x3tRu/huNK58EL328qYXzxdL&#10;UXroqSjvejbKDz3dvz4dwxP7B/65adOhbEiAAAECBAgQIECAAAECBAgQIECAAAECBAgQIECAAAEC&#10;BAgQIECAAAECBAgQIECAAAECBAgQIECAAAECBAgQIECAAAECBAgQIECAAAECBAgQIECAAAECBAgQ&#10;IECAAAECBAgQIECAAAECBAgQIECAAAECBAgQIECAAAECBB4QgewBOadjEiBAgAABAgQIENhwgUar&#10;ntyjXKyumXWWm9FdWVozW53MxqaSmYDAoAvMnWhFr51uOX2smA4HIOl1e3H6Z3c5QL/jwX8vDEBT&#10;FQgQIECAAAECBAgQ+LICvV4vbs59HPVLJ/rjD7euN6+f/rIfX7f7ctlwlGaejPKup/vj2VvXkclD&#10;kcvl120PCxEgQIAAAQIECBAgQIAAAQIECBAgQIAAAQIECBAgQIAAAQIECBAgQIAAAQIECBAgQIAA&#10;AQIECBAgQIAAAQIECBAgQIAAAQIECBAgQIAAAQIECBAgQIAAAQIECBAgQIAAAQIECBAgQIAAAQIE&#10;CBAgQIAAAQIECBAgQIAAAQLbWyDb3vW1J0CAAAECBAgQIDAYAt1eN5rtRrJMuVheM2vXZtecX53M&#10;ZUORjY4lcwGBQReYfbuVrFg5mI+RnflkPgjBlRP9f9dX0012PpeP6iODfYZ0ewkBAgQIECBAgACB&#10;B0NgeeFCNK588Pdx9WQ0r/wpOiu1zT18rhCj049HedczUXn42f712f77xyKX95/pNvcPwm4ECBAg&#10;QIAAAQIECBAgQIAAAQIECBAgQIAAAQIECBAgQIAAAQIECBAgQIAAAQIECBAgQIAAAQIECBAgQIAA&#10;AQIECBAgQIAAAQIECBAgQIAAAQIECBAgQIAAAQIECBAgQIAAAQIECBAgQIAAAQIECBAgQIAAAQIE&#10;CBAgQGB7Cfjmw+3156UtAQIECBAgQIDAgAo0W427NisXq2vmrcXZNedXJ4vV6WQmIDDoAktXu9E4&#10;203WnD5WTGaDEHTbvfj0551klVw+4uCPC8lcQIAAAQIECBAgQIDA5gt0OyvRuHIy6pfei0Z/1C6e&#10;iHYz/dy9MQ1zMTL1aJR3PRPlh56+dS3tfDLy2fDGbGdVAgQIECBAgAABAgQIECBAgAABAgQIECBA&#10;gAABAgQIECBAgAABAgQIECBAgAABAgQIECBAgAABAgQIECBAgAABAgQIECBAgAABAgQIECBAgAAB&#10;AgQIECBAgAABAgQIECBAgAABAgQIECBAgAABAgQIECBAgAABAgQIECBA4L4VyO7bkzkYAQIECBAg&#10;QIAAgU0UaLTqyd2GC8OR5df+1bu1mP6i9GxsOrmmgMCgC8y+3UpWzPX/OUw+V0zmgxBcfLMby/Pp&#10;Jg+/lI/R6Vz6BgkBAgQIECBAgAABAhsu0GktRePy+1G7cDxq549H/fIfotde3vB9//sGxcpDUdl9&#10;tD++FeVdz0Rp51NRGCr/91u8JkCAAAECBAgQIECAAAECBAgQIECAAAECBAgQIECAAAECBAgQIECA&#10;AAECBAgQIECAAAECBAgQIECAAAECBAgQIECAAAECBAgQIECAAAECBAgQIECAAAECBAgQIECAAAEC&#10;BAgQIECAAAECBAgQIECAAAECBAgQIECAAAECBAjck0D/a+H9ECBAgAABAgQIECDwdQWarXpyiVKx&#10;kszatdlkVqxOJzMBgUEW6HV7MfdOK1lxx9NZZKVcMt/qoL3ci3O/6iRr5Ici9r9aSOYCAgQIECBA&#10;gAABAgQ2RmB54WLUL53oj/dujeZnpyJ66d/d17tFvliO8kNPRWnXM1HZ9WyUdz8Xw2O713sb6xEg&#10;QIAAAQIECBAgQIAAAQIECBAgQIAAAQIECBAgQIAAAQIECBAgQIAAAQIECBAgQIAAAQIECBAgQIAA&#10;AQIECBAgQIAAAQIECBAgQIAAAQIECBAgQIAAAQIECBAgQIAAAQIECBAgQIAAAQIECBAgQIAAAQIE&#10;CBAgQIAAAQIEbglkHAgQIECAAAECBAgQ+PoCtVYtuUi5WElmrcXZZJaNTSUzAYFBFlj8qBMr871k&#10;xekXi8lsEIKLv+1Gq5lusud/5mN4LJe+QUKAAAECBAgQIECAwNcW6PW60fzsVNQuvB31iyeifulE&#10;tOpXv/a6X2WBkanHorL7+X+M52Jk8lDkcvmvsoR7CRAgQIAAAQIECBAgQIAAAQIECBAgQIAAAQIE&#10;CBAgQIAAAQIECBAgQIAAAQIECBAgQIAAAQIECBAgQIAAAQIECBAgQIAAAQIECBAgQIAAAQIECBAg&#10;QIAAAQIECBAgQIAAAQIECBAgQIAAAQIECBAgQIAAAQIECBAgQIAAAQL3LJDd8yd9kAABAgQIECBA&#10;gACBfwo0W/V/vv78i0qx+vmpf75v12b/+frzL4pjM5+f8p7AthCYPd5K9ixWczH+RCGZb3XQWurF&#10;+dc7yRrZaMS+7w1u/2RxAQECBAgQIECAAIEBF+i2l6Nx9U9Rv3giaheOR/3Cu9FZqW1a63xxNMoP&#10;fysqu49G9ZGjUd79XGTDY5u2v40IECBAgAABAgQIECBAgAABAgQIECBAgAABAgQIECBAgAABAgQI&#10;ECBAgAABAgQIECBAgAABAgQIECBAgAABAgQIECBAgAABAgQIECBAgAABAgQIECBAgAABAgQIECBA&#10;gAABAgQIECBAgAABAgQIECBAgAABAgQIECBAgAABAp8XyD4/4T0BAgQIECBAgAABAl9doNGqJz9U&#10;LlaSWWtxLpkVq9PJTEBgUAU6y7248X47WW/qhSxy+Vwy3+rgwm860b6ZbrHvB4XIRge3f7q5hAAB&#10;AgQIECBAgMBgCbSa16N+8Z2oXXg36pdORPPqn6PXbW1ayaHxPVHZfbQ/nrt1Lc080X9WKWza/jYi&#10;QIAAAQIECBAgQIAAAQIECBAgQIAAAQIECBAgQIAAAQIECBAgQIAAAQIECBAgQIAAAQIECBAgQIAA&#10;AQIECBAgQIAAAQIECBAgQIAAAQIECBAgQIAAAQIECBAgQIAAAQIECBAgQIAAAQIECBAgQIAAAQIE&#10;CBAgQIAAAQIECHyRQPZFN8gJECBAgAABAgQIEPhigUarkbypVCwns3ZtNpllY1PJTEBgUAWu/7Ed&#10;3Va63fSxYjrc4mSl0YsL/9VNthiqRjzy3XwyFxAgQIAAAQIECBAgkBZYXrgY9Usnon7x3Vg8fzxu&#10;zn2Uvnmdk6w0HZWHn43yrmdujdJDT0exNLnOu1iOAAECBAgQIECAAAECBAgQIECAAAECBAgQIECA&#10;AAECBAgQIECAAAECBAgQIECAAAECBAgQIECAAAECBAgQIECAAAECBAgQIECAAAECBAgQIECAAAEC&#10;BAgQIECAAAECBAgQIECAAAECBAgQIECAAAECBAgQIECAAAECBAgQILC+Atn6Lmc1AgQIECBAgAAB&#10;Ag+mQLPVSB68XKysmfW6nWjXb6yZrU4Wq9PJTEBgUAXm3mklq5X25KO0u5DMtzo4/5+d6KykW+z7&#10;QSEKxVz6BgkBAgQIECBAgAABArcEVp93m9dORe388ahfPBH1Syei1bi2STq5GJ35RlQfeSEqu5/r&#10;j6MxPLF3k/a2DQECBAgQIECAAAECBAgQIECAAAECBAgQIECAAAECBAgQIECAAAECBAgQIECAAAEC&#10;BAgQIECAAAECBAgQIECAAAECBAgQIECAAAECBAgQIECAAAECBAgQIECAAAECBAgQIECAAAECBAgQ&#10;IECAAAECBAgQIECAAAECBAgQIEBg/QSy9VvKSgQIECBAgAABAgQeXIFmu548fCkrr5m1a3P9+d6a&#10;WUQusupUIjNNYDAFVm50Y/GjTrLc9AvFZLbVwfJiLy6+2U3WGJ6I2P1SPpkLCBAgQIAAAQIECDzI&#10;Ar1uJxpXT0bt/PG/j4vvRncl/Zy8nla5fBalnU9FZc8LUd1zrD9eiGxkfD23sBYBAgQIECBAgAAB&#10;AgQIECBAgAABAgQIECBAgAABAgQIECBAgAABAgQIECBAgAABAgQIECBAgAABAgQIECBAgAABAgQI&#10;ECBAgAABAgQIECBAgAABAgQIECBAgAABAgQIECBAgAABAgQIECBAgAABAgQIECBAgAABAgQIECBA&#10;YEsEsi3Z1aYECBAgQIAAAQIE7jOBRiv9xeulYmXN07Zqs2vOr05m5YnI5QvJXEBgEAVm321F9BLN&#10;8hFTRwf3EfTcrzrRbSe696f3/7AQ+SyXvkFCgAABAgQIECBA4AES6PV/eW5c+VPULhyP2vm3+td3&#10;o9tqbIpAVpqKyu7n++NofzwX5V3P9H9XH96UvW1CgAABAgQIECBAgAABAgQIECBAgAABAgQIECBA&#10;gAABAgQIECBAgAABAgQIECBAgAABAgQIECBAgAABAgQIECBAgAABAgQIECBAgAABAgQIECBAgAAB&#10;AgQIECBAgAABAgQIECBAgAABAgQIECBAgAABAgQIECBAgAABAgQIENhMgcH9dvjNVLAXAQIECBAg&#10;QIAAga8p0LzLF7GXi+U1V28vzq05vzqZjc0kMwGBQRWYfaedrDb+RCGKY/lkvpXBzRu9uPRWN1lh&#10;dCpi17cHs3uytIAAAQIECBAgQIDAOgr0up1oXDkZi+feiNr5t6N+6UR0W0vruEN6qeGJA1Hd+2JU&#10;H/l2VB45GiM7DqRvlhAgQIAAAQIECBAgQIAAAQIECBAgQIAAAQIECBAgQIAAAQIECBAgQIAAAQIE&#10;CBAgQIAAAQIECBAgQIAAAQIECBAgQIAAAQIECBAgQIAAAQIECBAgQIAAAQIECBAgQIAAAQIECBAg&#10;QIAAAQIECBAgQIAAAQIECBAgQIAAAQIE7iOB7D46i6MQIECAAAECBAgQ2DKBZquR3LtcrKyZtWqz&#10;a86vThbHppKZgMAgCjTOdeLmlW6y2vSxYjLb6uDTX3ai10m32P+jQuQLufQNEgIECBAgQIAAAQL3&#10;mUCv14ul2b9F7fzxWDz3u6ideys6K7WNP2UuH6WZJ6Ky+2hU9rwQ1T3HYqiyc+P3tQMBAgQIECBA&#10;gAABAgQIECBAgAABAgQIECBAgAABAgQIECBAgAABAgQIECBAgAABAgQIECBAgAABAgQIECBAgAAB&#10;AgQIECBAgAABAgQIECBAgAABAgQIECBAgAABAgQIECBAgAABAgQIECBAgAABAgQIECBAgAABAgQI&#10;ECBAYAAFsgHspBIBAgQIECBAgACBbSfQaNWTnUvF8ppZa/HamvOrk1l1OpkJCAyiwOw7rWSt/EjE&#10;jqcH8/GzOduLq+92k91LD0U89Fw+mQsIECBAgAABAgQI3A8CvV43mp/9JWrnj0ftwtu3RufmwoYf&#10;LV8cjcruo1Hde+zWtbzr2SgMlTZ8XxsQIECAAAECBAgQIECAAAECBAgQIECAAAECBAgQIECAAAEC&#10;BAgQIECAAAECBAgQIECAAAECBAgQIECAAAECBAgQIECAAAECBAgQIECAAAECBAgQIECAAAECBAgQ&#10;IECAAAECBAgQIECAAAECBAgQIECAAAECBAgQIECAAAECBLaDwGB+Q/x2kNORAAECBAgQIECAwD8E&#10;er1eLLWbSY9SVlkzay/OrTm/Olkcm05mAgKDJtDr9GLuRDtZa/JbxcgXc8l8K4NPf96JXjfd4MCP&#10;ssjlB7N7urWEAAECBAgQIECAwN0Fev1fgptX/xyL534XtQtvR/3Cu9FZqd39Q+uQZqXpqOx+rj+O&#10;RnXPsSjv+mb/923/qWodaC1BgAABAgQIECBAgAABAgQIECBAgAABAgQIECBAgAABAgQIECBAgAAB&#10;AgQIECBAgAABAgQIECBAgAABAgQIECBAgAABAgQIECBAgAABAgQIECBAgAABAgQIECBAgAABAgQI&#10;ECBAgAABAgQIECBAgAABAgQIECBAgAABAgQI3IcCvvXxPvxDdSQCBAgQIECAAIHNFVhqN6PX/1/q&#10;p1Qsrxm1arNrzq9OZtXpZCYgMGgCC3/tRLue/jcwfWwwHz0bV3rx2R+7Sc7K7lzMPJNL5gICBAgQ&#10;IECAAAEC20ng5vXTsXj+rVg8+2YsnvtddG4ubHj94R0Ho7rnWFT3HovK7qMxMrFvw/e0AQECBAgQ&#10;IECAAAECBAgQIECAAAECBAgQIECAAAECBAgQIECAAAECBAgQIECAAAECBAgQIECAAAECBAgQIECA&#10;AAECBAgQIECAAAECBAgQIECAAAECBAgQIECAAAECBAgQIECAAAECBAgQIECAAAECBAgQIECAAAEC&#10;BAgQIEDgfhEYzG+Jv190nYMAAQIECBAgQOCBEGi2GslzFvPFGCoMrZm3F2fXnF+dLI5NJzMBgUET&#10;mH27law0NJmL6qOFZL6VwZmftyN66QYHflKIXC6XvkFCgAABAgQIECBAE38pwQAAQABJREFUYIAF&#10;bs6fjcWzv4va+bdujVbj2oa3HZl8NKp7X4qx/qjuPRbF8syG72kDAgQIECBAgAABAgQIECBAgAAB&#10;AgQIECBAgAABAgQIECBAgAABAgQIECBAgAABAgQIECBAgAABAgQIECBAgAABAgQIECBAgAABAgQI&#10;ECBAgAABAgQIECBAgAABAgQIECBAgAABAgQIECBAgAABAgQIECBAgAABAgQIECBAgMD9KpDdrwdz&#10;LgIECBAgQIAAAQKbJdBo1ZNblYrlZNaqzSaz4th0MhMQGCSBzlIvbpxsJytNf7sYuVwumW9VULvY&#10;jdmTveT2Y/tyMf1kPpkLCBAgQIAAAQIECAyaQKs5F4vnfh+LZ9/sjzdiZfHihlccmXosxva+GNU9&#10;/bH3WBTLMxu+pw0IECBAgAABAgQIECBAgAABAgQIECBAgAABAgQIECBAgAABAgQIECBAgAABAgQI&#10;ECBAgAABAgQIECBAgAABAgQIECBAgAABAgQIECBAgAABAgQIECBAgAABAgQIECBAgAABAgQIECBA&#10;gAABAgQIECBAgAABAgQIECBAgAABAg+KQPagHNQ5CRAgQIAAAQIECGyUQKNdTy5dyiprZu2lxei1&#10;V9bMViez6nQyExAYJIHrf2z3/y6nG00dK6bDLUzO/Efnrrsf+EnhrrmQAAECBAgQIECAwFYLdFpL&#10;Ub/wdiycfTMW+2Pp2qkNrzSy42CM7X+5P74TlUdeiGJpcsP3tAEBAgQIECBAgAABAgQIECBAgAAB&#10;AgQIECBAgAABAgQIECBAgAABAgQIECBAgAABAgQIECBAgAABAgQIECBAgAABAgQIECBAgAABAgQI&#10;ECBAgAABAgQIECBAgAABAgQIECBAgAABAgQIECBAgAABAgQIECBAgAABAgQIECBA4EEVyB7Ugzs3&#10;AQIECBAgQIAAgfUSaLYayaXKxcqaWbs2t+b86mR+aDQKw6VkLiAwSAKz77SSdcr78zG6M5/MtypY&#10;PNuN66d6ye3HD+Vi8vHB650sLCBAgAABAgQIEHggBHrdTjSufBCLZ9/sjzeifukP0eumfx9fD5Sh&#10;8T1R3XMsxva+FGP7vxtD1YfXY1lrECBAgAABAgQIECBAgAABAgQIECBAgAABAgQIECBAgAABAgQI&#10;ECBAgAABAgQIECBAgAABAgQIECBAgAABAgQIECBAgAABAgQIECBAgAABAgQIECBAgAABAgQIECBA&#10;gAABAgQIECBAgAABAgQIECBAgAABAgQIECBAgAABAgQIfAmB7Evc4xYCBAgQIECAAAECBO4i0Gw1&#10;kmm5WF4za9eurzm/OplVp5KZgMAgCSzf6Ebt406y0vQLxWS2lcGZn6c7r/Y6+O+FraxnbwIECBAg&#10;QIAAAQL/FFia+yQWz77RH29G7fzx6KzU/pltxIvhHQejuudYVPf2x54XY3hs90ZsY00CBAgQIECA&#10;AAECBAgQIECAAAECBAgQIECAAAECBAgQIECAAAECBAgQIECAAAECBAgQIECAAAECBAgQIECAAAEC&#10;BAgQIECAAAECBAgQIECAAAECBAgQIECAAAECBAgQIECAAAECBAgQIECAAAECBAgQIECAAAECBAgQ&#10;IECAAIEvIZB9iXvcQoAAAQIECBAgQIDAXQQarXoyLRXLa2at2tya86uTWWUymQkIDJLA3LutdJ18&#10;xOTzg/fIufBpN2582Ev23vF4LiYO9sv7IUCAAAECBAgQILAFAq3mXCyefbM/3oiFT9+IVv3KhrYY&#10;Ht8XY/u/E9V934mxvS9GsTyzoftZnAABAgQIECBAgAABAgQIECBAgAABAgQIECBAgAABAgQIECBA&#10;gAABAgQIECBAgAABAgQIECBAgAABAgQIECBAgAABAgQIECBAgAABAgQIECBAgAABAgQIECBAgAAB&#10;AgQIECBAgAABAgQIECBAgAABAgQIECBAgAABAgQIECBA4MsLDN63xX/57u4kQIAAAQIECBAgMBAC&#10;zVY92aNUrKyZtWtza86vThar08lMQGCQBObebSfrTBwpRLGST+ZbFXz6885dtz74k8JdcyEBAgQI&#10;ECBAgACB9RTodTtRv/yHWDj9m1g483o0P/vzei5/x1rF8kxU974UY/v+R4ztfzmGx/fccY8JAgQI&#10;ECBAgAABAgQIECBAgAABAgQIECBAgAABAgQIECBAgAABAgQIECBAgAABAgQIECBAgAABAgQIECBA&#10;gAABAgQIECBAgAABAgQIECBAgAABAgQIECBAgAABAgQIECBAgAABAgQIECBAgAABAgQIECBAgAAB&#10;AgQIECBAgACBwRDIBqOGFgQIECBAgAABAgS2r0Cj1UiWL2eVNbN2fW7N+dXJrDqVzAQEBkWgebET&#10;S5e7yTpTLxST2VYFC2e6ceOjXnL7qSO5GNuXT+YCAgQIECBAgAABAushcHP+XCyeffMf443oLC+u&#10;x7JrrpGN7uj/jvudqPbH2N4XY2Ty0Jr3mSRAgAABAgQIECBAgAABAgQIECBAgAABAgQIECBAgAAB&#10;AgQIECBAgAABAgQIECBAgAABAgQIECBAgAABAgQIECBAgAABAgQIECBAgAABAgQIECBAgAABAgQI&#10;ECBAgAABAgQIECBAgAABAgQIECBAgAABAgQIECBAgAABAgQIEBg8gWzwKmlEgAABAgQIECBAYHsJ&#10;NNuNZOFSsbxm1qrNrTm/OplVJ5OZgMCgCMy+00pWyQ9H7Pjm4D1unvl5J9l5NTjw48JdcyEBAgQI&#10;ECBAgACBexHorNRj8ezvYuHM67Fw9o1YWbhwL8t8qc/ks5Go7Hkhxva/HOP7vxujM0cil8t9qc+6&#10;iQABAgQIECBAgAABAgQIECBAgAABAgQIECBAgAABAgQIECBAgAABAgQIECBAgAABAgQIECBAgAAB&#10;AgQIECBAgAABAgQIECBAgAABAgQIECBAgAABAgQIECBAgAABAgQIECBAgAABAgQIECBAgAABAgQI&#10;ECBAgAABAgQIECBAYLAEBu8b4wfLRxsCBAgQIECAAAECXyjQaNWT95SK5TWzdu36mvOrk8XqVDIT&#10;EBgEgV63F3PvtpNVJp/NIj+US+ZbEcx/0o35j3vJraeezEV1Tz6ZCwgQIECAAAECBAh8FYGl2Q9j&#10;/vTrsXDm9ahffDd63fTvz19l3TvuzeWjvOvpGNv3cozt/25UHnk+8oWhO24zQYAAAQIECBAgQIAA&#10;AQIECBAgQIAAAQIECBAgQIAAAQIECBAgQIAAAQIECBAgQIAAAQIECBAgQIAAAQIECBAgQIAAAQIE&#10;CBAgQIAAAQIECBAgQIAAAQIECBAgQIAAAQIECBAgQIAAAQIECBAgQIAAAQIECBAgQIAAAQIECBAg&#10;sP0Esu1XWWMCBAgQIECAAAECgyXQbNWThcrFyppZuza35vzqZFadSmYCAoMgsPhRJ1qLvWSV6WPF&#10;ZLZVwae/6Nx16wM/Ltw1FxIgQIAAAQIECBC4m0D75mLUzv8+Fs785tZYqV2+2+1fKxuZPBRj+1+O&#10;sX3fieq+lyIbHvta6/kwAQIECBAgQIAAAQIECBAgQIAAAQIECBAgQIAAAQIECBAgQIAAAQIECBAg&#10;QIAAAQIECBAgQIAAAQIECBAgQIAAAQIECBAgQIAAAQIECBAgQIAAAQIECBAgQIAAAQIECBAgQIAA&#10;AQIECBAgQIAAAQIECBAgQIAAAQIECBAgQIDAYApkg1lLKwIECBAgQIAAAQLbR6DRaiTLlouVNbN2&#10;/fqa86uTWWUymQkIDILA3DutZI3ieC6qhwvJfCuC+U+6Mf9JL7n19Df7nR/JJ3MBAQIECBAgQIAA&#10;gc8LdDutqF88EYtn34zFc29E48rJiF7387ety/usNB3j+1+Osf3f7Y/vxFD14XVZ1yIECBAgQIAA&#10;AQIECBAgQIAAAQIECBAgQIAAAQIECBAgQIAAAQIECBAgQIAAAQIECBAgQIAAAQIECBAgQIAAAQIE&#10;CBAgQIAAAQIECBAgQIAAAQIECBAgQIAAAQIECBAgQIAAAQIECBAgQIAAAQIECBAgQIAAAQIECBAg&#10;QIAAAQKDLZANdj3tCBAgQIAAAQIECAy+QLPdSJYsFct3ZO2lxej1v8w+9ZNVp1KReQJbLtBd6cX1&#10;99vJHlNHs8jlc8l8K4Kzr3Xuuu2BHxXumgsJECBAgAABAgQIrAq0Gtdi/vTrsXCmPz79bXRX6hsC&#10;k89GorLnWIwfeDnG9r8cpZknNmQfixIgQIAAAQIECBAgQIAAAQIECBAgQIAAAQIECBAgQIAAAQIE&#10;CBAgQIAAAQIECBAgQIAAAQIECBAgQIAAAQIECBAgQIAAAQIECBAgQIAAAQIECBAgQIAAAQIECBAg&#10;QIAAAQIECBAgQIAAAQIECBAgQIAAAQIECBAgQIAAAQIECAy2QDbY9bQjQIAAAQIECBAgMNgCK52V&#10;aHdbyZKlrHxH1q7N3TF3eyI/NBqF/vBDYFAF5v/cju5yut30C8V0uAXJ4tlu3Piol9x55plcVHbn&#10;k7mAAAECBAgQIEDgwRZYmv0wbnz8y5j/5LVoXH5/wzCGdxyMiYOvxPjB70V174uRz4Y3bC8LEyBA&#10;gAABAgQIECBAgAABAgQIECBAgAABAgQIECBAgAABAgQIECBAgAABAgQIECBAgAABAgQIECBAgAAB&#10;AgQIECBAgAABAgQIECBAgAABAgQIECBAgAABAgQIECBAgAABAgQIECBAgAABAgQIECBAgAABAgQI&#10;ECBAgAABAgQIbA+BbHvU1JIAAQIECBAgQIDAYAo0W/VksVzkYjQr3ZG3a3N3zN2eyKpTt1+6EhhI&#10;gbk/tJO9Rh/OR+mRQjLfiuDsa527brv/h4PV965lhQQIECBAgAABAhsu0G3djMXzv4+FM7+JhdO/&#10;juWF8xuyZza6I6r7/keM7385xvZ9N4Yn9m7IPhYlQIAAAQIECBAgQIAAAQIECBAgQIAAAQIECBAg&#10;QIAAAQIECBAgQIAAAQIECBAgQIAAAQIECBAgQIAAAQIECBAgQIAAAQIECBAgQIAAAQIECBAgQIAA&#10;AQIECBAgQIAAAQIECBAgQIAAAQIECBAgQIAAAQIECBAgQIAAAQIECBDYvgLZ9q2uOQECBAgQIECA&#10;AIGtF2i06skSpWI5crncHXmrdv2OudsTWXXq9ktXAgMn0Fnuxfyf28leU0cH6xGzfqkbc6d6yb7T&#10;T+Wi8nA+mQsIECBAgAABAgQeDIGbN87EwunfxPyZX0ft/PHodVbW/+C5fP93z+di/NArMX7we1Ha&#10;+dSaz4vrv7EVCRAgQIAAAQIECBAgQIAAAQIECBAgQIAAAQIECBAgQIAAAQIECBAgQIAAAQIECBAg&#10;QIAAAQIECBAgQIAAAQIECBAgQIAAAQIECBAgQIAAAQIECBAgQIAAAQIECBAgQIAAAQIECBAgQIAA&#10;AQIECBAgQIAAAQIECBAgQIAAAQIEtqvAYH17/HZV1JsAAQIECBAgQOCBFWi2G8mzl4rlNbN2bW7N&#10;+dXJYmUqmQkIbLXAjQ/a0WulW0w+X0yHW5Ccfa1z1133vVq4ay4kQIAAAQIECBC4PwW6nZWonT8e&#10;85/8KhZOvx7LC+c25KBZaTrGD74SEwe/F2MHXo5sZHxD9rEoAQIECBAgQIAAAQIECBAgQIAAAQIE&#10;CBAgQIAAAQIECBAgQIAAAQIECBAgQIAAAQIECBAgQIAAAQIECBAgQIAAAQIECBAgQIAAAQIECBAg&#10;QIAAAQIECBAgQIAAAQIECBAgQIAAAQIECBAgQIAAAQIECBAgQIAAAQIECBAgQIDA/SmQ3Z/HcioC&#10;BAgQIECAAAECmyPQaDWSG5Wy8ppZuz635vzqZFadSmYCAlstcP29VrJCeV8+RqbzyXyzg8bVXlw7&#10;2UtuO/mNXIztHZy+yaICAgQIECBAgACBdRFoL92IhTO/iRsfv3br2r3Ls9y9bpjLF6PyyPMxtv/l&#10;GD/4SpR2PhW5XO5el/M5AgQIECBAgAABAgQIECBAgAABAgQIECBAgAABAgQIECBAgAABAgQIECBA&#10;gAABAgQIECBAgAABAgQIECBAgAABAgQIECBAgAABAgQIECBAgAABAgQIECBAgAABAgQIECBAgAAB&#10;AgQIECBAgAABAgQIECBAgAABAgQIECBAgACBB1wge8DP7/gECBAgQIAAAQIEvpZAs1VPfr5crKyZ&#10;tWpza86vTmbVqWQmILCVAu1mLxb+2klWmHy+mMy2Ijj3q37XXnrn/a8W0qGEAAECBAgQIEBg2wv0&#10;er1oXj0Z86dfj4Uzr0fj8vv9M93lF8R7PPHI1GMxcfCVGNv/clT2vBCF4ug9ruRjBAgQIECAAAEC&#10;BAgQIECAAAECBAgQIECAAAECBAgQIECAAAECBAgQIECAAAECBAgQIECAAAECBAgQIECAAAECBAgQ&#10;IECAAAECBAgQIECAAAECBAgQIECAAAECBAgQIECAAAECBAgQIECAAAECBAgQIECAAAECBAgQIECA&#10;AAECBP5VIPvXt94RIECAAAECBAgQIPBVBBqtevL2UrGyZtauza05vzpZrE4mMwGBrRS48X47ep10&#10;g6nnBufxcmm2F1f/0E2WnXg0F+MH88lcQIAAAQIECBAgsD0Fup2VqJ37fdz46Bcx/8lr0WpcW/eD&#10;5ApDMbbvOzF+6N9i4tD3Y3j8kXXfw4IECBAgQIAAAQIECBAgQIAAAQIECBAgQIAAAQIECBAgQIAA&#10;AQIECBAgQIAAAQIECBAgQIAAAQIECBAgQIAAAQIECBAgQIAAAQIECBAgQIAAAQIECBAgQIAAAQIE&#10;CBAgQIAAAQIECBAgQIAAAQIECBAgQIAAAQIECBAgQIAAAQIEVgUG5xvk/XkQIECAAAECBAgQ2IYC&#10;zXYj2bpcLK+ZtWvX15xfncyqU8lMQGArBebeayW3rxwqxNCOfDLf7ODsrzoRvfSu+18tpEMJAQIE&#10;CBAgQIDAthJo31yIhTOvx42Pf9m//ld0V+rr3j8b3RHjh74fOw6/GmP7/2cUhkrrvocFCRAgQIAA&#10;AQIECBAgQIAAAQIECBAgQIAAAQIECBAgQIAAAQIECBAgQIAAAQIECBAgQIAAAQIECBAgQIAAAQIE&#10;CBAgQIAAAQIECBAgQIAAAQIECBAgQIAAAQIECBAgQIAAAQIECBAgQIAAAQIECBAgQIAAAQIECBAg&#10;QIAAAQIECHxeIPv8hPcECBAgQIAAAQIECHx5gWarkby5lJXXzNr162vOr05mlclkJiCwVQKtWjcW&#10;P+wkt586OjiPljev9+LqiW6y69i+XOx4LJ/MBQQIECBAgAABAoMvsDx/Pm588lrMf/zLqF14J6KX&#10;/l31Xk9T3vVMjB98pT++F+WHn41czu+Q92rpcwQIECBAgAABAgQIECBAgAABAgQIECBAgAABAgQI&#10;ECBAgAABAgQIECBAgAABAgQIECBAgAABAgQIECBAgAABAgQIECBAgAABAgQIECBAgAABAgQIECBA&#10;gAABAgQIECBAgAABAgQIECBAgAABAgQIECBAgAABAgQIECBAgAABAvcmMDjfIn9v/X2KAAECBAgQ&#10;IECAwJYKNFr15P7lYuWOrN1cjF6ndcf87Ylider2S1cCAyNw/Y/tiF6iTi5i8luD82h59j870esm&#10;uvan979aSIcSAgQIECBAgACBgRTo9XrRuPJ+zH/8q5j/5JexNPvhuvcsjEzE+IH/FeOHXrl1LZY8&#10;m607sgUJECBAgAABAgQIECBAgAABAgQIECBAgAABAgQIECBAgAABAgQIECBAgAABAgQIECBAgAAB&#10;AgQIECBAgAABAgQIECBAgAABAgQIECBAgAABAgQIECBAgAABAgQIECBAgAABAgQIECBAgAABAgQI&#10;ECBAgAABAgQIECBAgAABAgS+ksDgfIv8V6rtZgIECBAgQIAAAQKDIdBsNZJFSsXKHVm7PnfH3O2J&#10;/FAp8kOjt9+6EhgYgevvtZNdxh4rRLGaT+abGdyc78WVd7rJLSuP5GLqycHomiwpIECAAAECBAgQ&#10;uCXQbS/H4tk3Y/6T1/rjV9FqXFt3mdHpx2Pi0R/2x/ej/PCzkcv5XXHdkS1IgAABAgQIECBAgAAB&#10;AgQIECBAgAABAgQIECBAgAABAgQIECBAgAABAgQIECBAgAABAgQIECBAgAABAgQIECBAgAABAgQI&#10;ECBAgAABAgQIECBAgAABAgQIECBAgAABAgQIECBAgAABAgQIECBAgAABAgQIECBAgAABAgQIECBw&#10;zwLZPX/SBwkQIECAAAECBAgQiGarkVQoF8t3ZO3a3B1ztyey6uTtl64EBkZgZb4btU86yT5TRwfn&#10;sfL8rzvRS1eN/T8sJM8hIECAAAECBAgQ2HqBTmspFk7/Om58+LOY71+7rea6lsoVhqL6yAsx/uj3&#10;Y8ejr8bwxN51Xd9iBAgQIECAAAECBAgQIECAAAECBAgQIECAAAECBAgQIECAAAECBAgQIECAAAEC&#10;BAgQIECAAAECBAgQIECAAAECBAgQIECAAAECBAgQIECAAAECBAgQIECAAAECBAgQIECAAAECBAgQ&#10;IECAAAECBAgQIECAAAECBAgQIECAAAECBNZTYHC+SX49T2UtAgQIECBAgAABApsk0GjVkzuViuU7&#10;slbt+h1ztyey6tTtl64EBkZg7r12sksuH7Hj2WIy38xgebEXl493k1uWH87F9FO5ZC4gQIAAAQIE&#10;CBDYGoFW83osnP513Pj4l7Hw6W+i115e1yJD1Ydj/ND3Y/zgKzG27ztRGCqt6/oWI0CAAAECBAgQ&#10;IECAAAECBAgQIECAAAECBAgQIECAAAECBAgQIECAAAECBAgQIECAAAECBAgQIECAAAECBAgQIECA&#10;AAECBAgQIECAAAECBAgQIECAAAECBAgQIECAAAECBAgQIECAAAECBAgQIECAAAECBAgQIECAAAEC&#10;BAgQILBRAtlGLWxdAgQIECBAgAABAg+CQKNdTx6zlFXuyNq1uTvmbk8Uq1O3X7oSGBiB6++1kl3G&#10;jxQiK+WS+WYG51/vRLed3nH/q4XI5Qaja7qlhAABAgQIECDwYAgsL1yMGx/+NG58/FrUL52I6HXX&#10;9eCj04/HxOEfxo7DP4ryrqfXdW2LESBAgAABAgQIECBAgAABAgQIECBAgAABAgQIECBAgAABAgQI&#10;ECBAgAABAgQIECBAgAABAgQIECBAgAABAgQIECBAgAABAgQIECBAgAABAgQIECBAgAABAgQIECBA&#10;gAABAgQIECBAgAABAgQIECBAgAABAgQIECBAgAABAgQIENgsgWyzNrIPAQIECBAgQIAAgftNoNvr&#10;xs32UvJY5WLljqxdm7tj7vZEVpm6/dKVwEAI3LzWjca5brLL5PPFZLaZwUq9F5d+n+5Zeihi5unc&#10;ZlayFwECBAgQIECAwOcElhcuxPUPfxY3/vbTaFx5/3Pp13ybK0R1z7dj4vAPY+LRV2NkYt/XXNDH&#10;CRAgQIAAAQIECBAgQIAAAQIECBAgQIAAAQIECBAgQIAAAQIECBAgQIAAAQIECBAgQIAAAQIECBAg&#10;QIAAAQIECBAgQIAAAQIECBAgQIAAAQIECBAgQIAAAQIECBAgQIAAAQIECBAgQIAAAQIECBAgQIAA&#10;AQIECBAgQIAAAQIECGy9QLb1FTQgQIAAAQIECBAgsD0Fmq3GXYuXiuU78lZ97o652xNZder2S1cC&#10;AyEw914r2SNXjNjxzGA8Ul74r05001Vj/w8KkcvnkmcRECBAgAABAgQIrL9Ar9eL5tWTcePj12L+&#10;k9di6dpf13WTfP95a/zgK7Hj8KsxfujfIhsZX9f1LUaAAAECBAgQIECAAAECBAgQIECAAAECBAgQ&#10;IECAAAECBAgQIECAAAECBAgQIECAAAECBAgQIECAAAECBAgQIECAAAECBAgQIECAAAECBAgQIECA&#10;AAECBAgQIECAAAECBAgQIECAAAECBAgQIECAAAECBAgQIECAAAECBAgQIEBgqwUG49vkt1rB/gQI&#10;ECBAgAABAgTuQaDZaiQ/NZQfjix/56/b7dpc8jPF6mQyExDYCoHr77WT2+54KovCcC6Zb1bQWurF&#10;xTe7ye1GpyN2fiufzAUECBAgQIAAAQLrJ9DrdaN+4d24/uFP48ZHP49W/er6Ld5fqVjZFTsOvxoT&#10;h38Y1b0vRr4wtK7rW4wAAQIECBAgQIAAAQIECBAgQIAAAQIECBAgQIAAAQIECBAgQIAAAQIECBAg&#10;QIAAAQIECBAgQIAAAQIECBAgQIAAAQIECBAgQIAAAQIECBAgQIAAAQIECBAgQIAAAQIECBAgQIAA&#10;AQIECBAgQIAAAQIECBAgQIAAAQIECBAgQIDAIAlkg1RGFwIECBAgQIAAAQLbSaDRrifrlovlNbN2&#10;bW7N+dXJrDqVzAQENlugebkTS5e7yW0njw7G4+TFN7rRWU7WjP0/KEQun0vfICFAgAABAgQIEPha&#10;Ar1uOxbPvxU3PvyPuPHRL6LdnP1a633+w6MzT8SOwz+KicOvRvmhb34+9p4AAQIECBAgQIAAAQIE&#10;CBAgQIAAAQIECBAgQIAAAQIECBAgQIAAAQIECBAgQIAAAQIECBAgQIAAAQIECBAgQIAAAQIECBAg&#10;QIAAAQIECBAgQIAAAQIECBAgQIAAAQIECBAgQIAAAQIECBAgQIAAAQIECBAgQIAAAQIECBAgQIDA&#10;fSswGN8of9/yOhgBAgQIECBAgMD9LNBs1ZPHKxUra2bt+o0151cns+pUMhMQ2GyB6yfayS3zIxET&#10;T27942RnuRcXfttJ9hzZEbHz+XwyFxAgQIAAAQIECNybQLfTisWzb8aNj/6jP34RnZvz97ZQ4lOl&#10;h56Oycf/PXY8/pMY2XEgcZdpAgQIECBAgAABAgQIECBAgAABAgQIECBAgAABAgQIECBAgAABAgQI&#10;ECBAgAABAgQIECBAgAABAgQIECBAgAABAgQIECBAgAABAgQIECBAgAABAgQIECBAgAABAgQIECBA&#10;gAABAgQIECBAgAABAgQIECBAgAABAgQIECBAgAABAve3wNZ/o/z97et0BAgQIECAAAEC97FAs9VI&#10;nq5crNyRtZuL0eu07pi/PVGsTN5+6UpgywXm3kv/Xd3xdBb5Ym7LO156qxvtZrrG3n8rRL6w9T3T&#10;DSUECBAgQIAAge0j0G0vx8Knv40bH/4s5j95LTrLtXUrn8tnUd37UkwcfjUmHv1BDI89sm5rW4gA&#10;AQIECBAgQIAAAQIECBAgQIAAAQIECBAgQIAAAQIECBAgQIAAAQIECBAgQIAAAQIECBAgQIAAAQIE&#10;CBAgQIAAAQIECBAgQIAAAQIECBAgQIAAAQIECBAgQIAAAQIECBAgQIAAAQIECBAgQIAAAQIECBAg&#10;QIAAAQIECBAgQIDAdhXItmtxvQkQIECAAAECBAhstUCj1UhWKBXLd2Tt+twdc7cn8kOlyA+N3n7r&#10;SmBLBernOrE820t2mDpaTGabFXTbvTj/m05yu6FqxMPH8slcQIAAAQIECBAg8MUC3U4rFj/9bcz9&#10;9f/G/MevRfcuz0BfvNq/3pHLhuP/Z+/On+S8zvvQP9399izdA2CmBxsJUiQlEgQXECRlSbZE0bJz&#10;JZuRtcar7ER2cuNy3Urlb7l1694oSWXxIqciRTIjRYuTqHxl7aJMEiS4gYtlkQRALDMNYKZ7MDNv&#10;9xvEVTOanuGhgFl6BoPPVNF9zvm+5znP+QgoTPuXd/S2D8TYwX8Yo2//QFQGL/8C54cAAQIECBAg&#10;QIAAAQIECBAgQIAAAQIECBAgQIAAAQIECBAgQIAAAQIECBAgQIAAAQIECBAgQIAAAQIECBAgQIAA&#10;AQIECBAgQIAAAQIECBAgQIAAAQIECBAgQIAAAQIECBAgQIAAAQIECBAgQIAAAQIECBAgQIAAAQIE&#10;CBAgQIAAgUWBbHFkQIAAAQIECBAgQIDAVQm05qeTz9eq9RVZPjWxYm1hIdsxvjD0SWDTBSYfn0/2&#10;kNUidt1ZSeb9Ck491o25i+nTbv7FSpSzUvoBCQECBAgQIECAwJsKFN1OTL32w5g8/pWYfPHr0bl0&#10;4U2fW81iuVqLXbf9Yozd8asx+o5fjsrAyu9Nq6lrDwECBAgQIECAAAECBAgQIECAAAECBAgQIECA&#10;AAECBAgQIECAAAECBAgQIECAAAECBAgQIECAAAECBAgQIECAAAECBAgQIECAAAECBAgQIECAAAEC&#10;BAgQIECAAAECBAgQIECAAAECBAgQIECAAAECBAgQIECAAAECBAgQIECAAIHtKJBtx0u5EwECBAgQ&#10;IECAAIF+CLTz6eQx9WxkRTY/NbFibWEh29FYGPoksKkCRVHExJN5soex+6tRqpSSeT+CbqeI177Z&#10;SR6V1SJu/IVyMhcQIECAAAECBAj0ChTdTky99sOYPP7VaL703yOfmex9YA2zan1vjN7+f8TY7R+M&#10;HTf/fJSzwTVUs5UAAQIECBAgQIAAAQIECBAgQIAAAQIECBAgQIAAAQIECBAgQIAAAQIECBAgQIAA&#10;AQIECBAgQIAAAQIECBAgQIAAAQIECBAgQIAAAQIECBAgQIAAAQIECBAgQIAAAQIECBAgQIAAAQIE&#10;CBAgQIAAAQIECBAgQIAAAQIECBAgQIDA9SOQXT9XdVMCBAgQIECAAAEC6yvQnm8lC9arIyuyfGpy&#10;xdrCQnXH+MLQJ4FNFZj+207Mny+SPYy/c/O/Rp55shuX0n+d4qb3V6IyWEreQUCAAAECBAgQIBBR&#10;FEW0Tj0ZE89/OSaPfy3y9rl1YxnYeWOM3fFINO58JOo3PBClkt/N1g1XIQIECBAgQIAAAQIECBAg&#10;QIAAAQIECBAgQIAAAQIECBAgQIAAAQIECBAgQIAAAQIECBAgQIAAAQIECBAgQIAAAQIECBAgQIAA&#10;AQIECBAgQIAAAQIECBAgQIAAAQIECBAgQIAAAQIECBAgQIAAAQIECBAgQIAAAQIECBAgQIAAgetG&#10;YPPfLH/dULsoAQIECBAgQIDAdhNozbeSV6pV6yuyfGpixdrCQjYyvjD0SWBTBSaeyJPnV3eWYsc7&#10;Ksm8H0FRFPHq/99NHlUZjDjwUDmZCwgQIECAAAEC17tA+8zzMfHCl2Pyhf8WcxdPrhvH4OgtMXbw&#10;V6Nx8JGo779v3eoqRIAAAQIECBAgQIAAAQIECBAgQIAAAQIECBAgQIAAAQIECBAgQIAAAQIECBAg&#10;QIAAAQIECBAgQIAAAQIECBAgQIAAAQIECBAgQIAAAQIECBAgQIAAAQIECBAgQIAAAQIECBAgQIAA&#10;AQIECBAgQIAAAQIECBAgQIAAAQIECBAgQOB6Fciu14u7NwECBAgQIECAAIG1CrTnp5MlatX6imx+&#10;amLF2sJCtmN8YeiTwKYJFN0imkfz5PmNB7IolUvJvB/BxLNFtE8XyaMOvLcc1eHN7THZnIAAAQIE&#10;CBAgsEkCM5N/G83jX42J578clyZfWbcuhhrviLGDj0Tj8n+1vXetW12FCBAgQIAAAQIECBAgQIAA&#10;AQIECBAgQIAAAQIECBAgQIAAAQIECBAgQIAAAQIECBAgQIAAAQIECBAgQIAAAQIECBAgQIAAAQIE&#10;CBAgQIAAAQIECBAgQIAAAQIECBAgQIAAAQIECBAgQIAAAQIECBAgQIAAAQIECBAgQIAAAQIECBCI&#10;yCAQIECAAAECBAgQILA6gdb8dHJjvTqyIsunJ1asLSxUd4wvDH0S2DSBqVc6MT9VJM9vPFhNZv0K&#10;Xv2rTvKo8uVvuDc9XEnmAgIECBAgQIDA9STQPns8mi/9ZTRf/HrMnHtx3a4+vPtQNO58JMbu+NUY&#10;3n3HutVViAABAgQIECBAgAABAgQIECBAgAABAgQIECBAgAABAgQIECBAgAABAgQIECBAgAABAgQI&#10;ECBAgAABAgQIECBAgAABAgQIECBAgAABAgQIECBAgAABAgQIECBAgAABAgQIECBAgAABAgQIECBA&#10;gAABAgQIECBAgAABAgQIECBAgACBXoHLr2/3Q4AAAQIECBAgQIDAagTaeSu5rVatr8jyqYkVawsL&#10;2Y7GwtAngU0TmHwyT549MFqKkVvLybwfQfPlblx8tUgetf/d5RjYUUrmAgIECBAgQIDAdheYmzoV&#10;E899Kc499xdxaeLldbvu4Oit0Tj0azF+10djePz2daurEAECBAgQIECAAAECBAgQIECAAAECBAgQ&#10;IECAAAECBAgQIECAAAECBAgQIECAAAECBAgQIECAAAECBAgQIECAAAECBAgQIECAAAECBAgQIECA&#10;AAECBAgQIECAAAECBAgQIECAAAECBAgQIECAAAECBAgQIECAAAECBAgQIECAAAECaYEsHUkIECBA&#10;gAABAgQIEHgrgdZ8KxnXsvqKLJ9urlhbWMh2jC8MfRLYFIGiW8Tk0Tx5duOBLEqlUjLvR/DqX3WS&#10;x5TKETd/oJLMBQQIECBAgACB7SrQmZuO5kv/IyaefTQuvvq9y9cs1uWqA7tuisbBfxiNOz8c9f2H&#10;16WmIgQIECBAgAABAgQIECBAgAABAgQIECBAgAABAgQIECBAgAABAgQIECBAgAABAgQIECBAgAAB&#10;AgQIECBAgAABAgQIECBAgAABAgQIECBAgAABAgQIECBAgAABAgQIECBAgAABAgQIECBAgAABAgQI&#10;ECBAgAABAgQIECBAgAABAgQIXLlAduWPepIAAQIECBAgQIAAgQWBS/ml6BadhemKz3p1pGctb1+M&#10;ojPfs7Z0Uh1pLJ0aE+i7wMWXOpFPF8lzGw9Wk1k/gqkT3Wi+mO5v7wPlGG6U+tGKMwgQIECAAAEC&#10;my7Q7czFhR9/Kyaf/1I0X/lGFPnsuvQ0sPPGaNz54b//r77/vnWpqQgBAgQIECBAgAABAgQIECBA&#10;gAABAgQIECBAgAABAgQIECBAgAABAgQIECBAgAABAgQIECBAgAABAgQIECBAgAABAgQIECBAgAAB&#10;AgQIECBAgAABAgQIECBAgAABAgQIECBAgAABAgQIECBAgAABAgQIECBAgAABAgQIECBAgAABAqsT&#10;yFa3zS4CBAgQIECAAAEC17dAe346CVAulWMoG+7J86lzPfOlk/JgPcoDvc8vzY0J9ENg8ok8ecxA&#10;oxQjt1SSeT+CV/+q+5bHvO2Xym+ZCwkQIECAAAEC17pAUXRj6tUfxMQL/y2aL/1ldC5dWJcrZbXx&#10;aNz54Wgc+kiM3PhglEqldamrCAECBAgQIECAAAECBAgQIECAAAECBAgQIECAAAECBAgQIECAAAEC&#10;BAgQIECAAAECBAgQIECAAAECBAgQIECAAAECBAgQIECAAAECBAgQIECAAAECBAgQIECAAAECBAgQ&#10;IECAAAECBAgQIECAAAECBAgQIECAAAECBAgQIECAAAECaxPI1rbdbgIECBAgQIAAAQLXp0A7byUv&#10;XstGVmT59OSKtYWFbKSxMPRJYFMEik4Rzafmk2c3Hqgms34E7bNFnH26mzxq/O5S1PeXk7mAAAEC&#10;BAgQIHAtC7ROPxMTzz4ak8e/EvOts+tylcrgjhi741eicegjsfNt741SubIudRUhQIAAAQIECBAg&#10;QIAAAQIECBAgQIAAAQIECBAgQIAAAQIECBAgQIAAAQIECBAgQIAAAQIECBAgQIAAAQIECBAgQIAA&#10;AQIECBAgQIAAAQIECBAgQIAAAQIECBAgQIAAAQIECBAgQIAAAQIECBAgQIAAAQIECBAgQIAAAQIE&#10;CBAgQGD9BLL1K6USAQIECBAgQIAAgetHoDU/nbxsrVpfkeXTzRVrCwvZyNjC0CeBTRG48GIn8nb6&#10;6PEHN/er42vf7EQU6f7e9suVdCghQIAAAQIECFyDAnNTb8TE81+Kc8/+RVyaeGldblAeGInRt/9y&#10;NA59OHbd+nCUs8F1qasIAQIECBAgQIAAAQIECBAgQIAAAQIECBAgQIAAAQIECBAgQIAAAQIECBAg&#10;QIAAAQIECBAgQIAAAQIECBAgQIAAAQIECBAgQIAAAQIECBAgQIAAAQIECBAgQIAAAQIECBAgQIAA&#10;AQIECBAgQIAAAQIECBAgQIAAAQIECBAgQIAAAQIbI7C5b5nfmDupSoAAAQIECBAgQGDDBdrzreQZ&#10;9Wp9RZZPT65YW1jIRhoLQ58ENkVg8sn55LmDu0tRv7mSzDc6mL1YxBt/000es+vtpdh1azmZCwgQ&#10;IECAAAEC14pAPnM+Jl/8eky+8OWYeu2xy20Xa269MrAjRu/4YDQOPhI7b3koytngmmsqQIAAAQIE&#10;CBAgQIAAAQIECBAgQIAAAQIECBAgQIAAAQIECBAgQIAAAQIECBAgQIAAAQIECBAgQIAAAQIECBAg&#10;QIAAAQIECBAgQIAAAQIECBAgQIAAAQIECBAgQIAAAQIECBAgQIAAAQIECBAgQIAAAQIECBAgQIAA&#10;AQIECBAgQIBAfwSy/hzjFAIECBAgQIAAAQLbS2Bq7mLyQvXqjhVZPj25Ym1hobqjsTD0SaDvAt1O&#10;Ec2n8uS5jQeqyawfwevf6kTRSZ/0tl+upEMJAQIECBAgQGCLC3Tz2Wi+/D9j4rlH4+LffTuKbvr3&#10;siu+Sqkcu259OMbv+WSM3f7BKGeDV7zVgwQIECBAgAABAgQIECBAgAABAgQIECBAgAABAgQIECBA&#10;gAABAgQIECBAgAABAgQIECBAgAABAgQIECBAgAABAgQIECBAgAABAgQIECBAgAABAgQIECBAgAAB&#10;AgQIECBAgAABAgQIECBAgAABAgQIECBAgAABAgQIECBAgAABAgQIbB2BbOu0ohMCBAgQIECAAAEC&#10;147ATN5ONluvjqzI8unmirWFhWyksTD0SaDvAhePd6Izkz52/MHN+9qYzxRx8vvdZHMjN5Zi/FA5&#10;mQsIECBAgAABAltRoCiKmD7xozj37KPRPP616MxNrUub9f33ReOuj17+/egjUa3vWZeaihAgQIAA&#10;AQIECBAgQIAAAQIECBAgQIAAAQIECBAgQIAAAQIECBAgQIAAAQIECBAgQIAAAQIECBAgQIAAAQIE&#10;CBAgQIAAAQIECBAgQIAAAQIECBAgQIAAAQIECBAgQIAAAQIECBAgQIAAAQIECBAgQIAAAQIECBAg&#10;QIAAAQIECBAgsHkCm/em+c27s5MJECBAgAABAgQIrFmgPd9K1qhV6yuy+enJFWsLC9lIY2Hok0Df&#10;BSafnE+eObS3FLUDlWS+0cGJ73ejM5s+5eZfKqdDCQECBAgQIEBgiwlcOv+TmHj2L+Lcc4/G3IXX&#10;16W7wbHbYvzQR2L87o/F0OWxHwIECBAgQIAAAQIECBAgQIAAAQIECBAgQIAAAQIECBAgQIAAAQIE&#10;CBAgQIAAAQIECBAgQIAAAQIECBAgQIAAAQIECBAgQIAAAQIECBAgQIAAAQIECBAgQIAAAQIECBAg&#10;QIAAAQIECBAgQIAAAQIECBAgQIAAAQIECBAgQIAAAQIEto9Atn2u4iYECBAgQIAAAQIE+icwk7eT&#10;h9Wy2oosn26uWFtYyEbGFoY+CfRVoNspovl0njyz8UA1mW100M2LOPHtTvKYoUbE3iPlZC4gQIAA&#10;AQIECGwFgc7sVEwe/2qce+aLMX3y8XVpaWDHDdG488PRuOujUd9377rUVIQAAQIECBAgQIAAAQIE&#10;CBAgQIAAAQIECBAgQIAAAQIECBAgQIAAAQIECBAgQIAAAQIECBAgQIAAAQIECBAgQIAAAQIECBAg&#10;QIAAAQIECBAgQIAAAQIECBAgQIAAAQIECBAgQIAAAQIECBAgQIAAAQIECBAgQIAAAQIECBAgQIAA&#10;ga0nkG29lnREgAABAgQIECBAYOsLtPNWsslatb4iy6cmVqwtLGQjjYWhTwJ9Fbh4vBOdmfSRjfs3&#10;7yvjGz/qxtxUurebP1CJUrmUfkBCgAABAgQIENgkgaLoxsWffDfOPfPFaL7836PIZ9fcSXlgJBoH&#10;H4nxez4ZO256d5RKfg9aM6oCBAgQIECAAAECBAgQIECAAAECBAgQIECAAAECBAgQIECAAAECBAgQ&#10;IECAAAECBAgQIECAAAECBAgQIECAAAECBAgQIECAAAECBAgQIECAAAECBAgQIECAAAECBAgQIECA&#10;AAECBAgQIECAAAECBAgQIECAAAECBAgQIECAAAECBLa4wOa9bX6Lw2iPAAECBAgQIECAwFsJtOdb&#10;yXg4q/dk3XwuurPp57ORsZ7nTQj0S2DyaJ48amhPKWoHKsl8I4OiW8Rr3+wkj6iOROx/VzmZCwgQ&#10;IECAAAECmyEwe+FEnHvmv1z+7wsxN3VyzS2UylnsvOWhGL/74zF2+4eiXB1ac00FCBAgQIAAAQIE&#10;CBAgQIAAAQIECBAgQIAAAQIECBAgQIAAAQIECBAgQIAAAQIECBAgQIAAAQIECBAgQIAAAQIECBAg&#10;QIAAAQIECBAgQIAAAQIECBAgQIAAAQIECBAgQIAAAQIECBAgQIAAAQIECBAgQIAAAQIECBAgQIAA&#10;AQIECBC4dgSya6dVnRIgQIAAAQIECBDYOgLtvJVsplat92T5dLNn3jMplaNS29WzZEKgHwJFp4jz&#10;T88nj2o8UE1mGx2cfbobMxPpU256fyUq1VL6AQkBAgQIECBAoE8C3flL0Xz5f8S5Z74QF3/y3cun&#10;Fms8uRQ7bnpXNO76aDQOPhLZ8Nga69lOgAABAgQIECBAgAABAgQIECBAgAABAgQIECBAgAABAgQI&#10;ECBAgAABAgQIECBAgAABAgQIECBAgAABAgQIECBAgAABAgQIECBAgAABAgQIECBAgAABAgQIECBA&#10;gAABAgQIECBAgAABAgQIECBAgAABAgQIECBAgAABAgQIECBAgMC1KpBdq43rmwABAgQIECBAgMBm&#10;CszMt5PH17JaT5ZPT/bMl06y+miUSuWlS8YE+iJw8cVO5Ok/xtF4YPO+Lr72zW7SoDIYceN7/Z1J&#10;AgkIECBAgACBDRcoiiKmXn8sJp79i5h88evRnZte85lDjXfE7ns+GeN3fzwGdtyw5noKECBAgAAB&#10;AgQIECBAgAABAgQIECBAgAABAgQIECBAgAABAgQIECBAgAABAgQIECBAgAABAgQIECBAgAABAgQI&#10;ECBAgAABAgQIECBAgAABAgQIECBAgAABAgQIECBAgAABAgQIECBAgAABAgQIECBAgAABAgQIECBA&#10;gAABAgQIECBw7Qts3hvnr307NyBAgAABAgQIELiOBdp5K3n7WrXek+XTzZ750kk20lg6NSbQN4HJ&#10;o3nyrME9pagdqCTzjQyaL3dj6vUiecQNP1+O6nApmQsIECBAgAABAhslMDf1Rpx79gtx7th/idkL&#10;r635mGx4LBqHPhK77/lk1Pfft+Z6ChAgQIAAAQIECBAgQIAAAQIECBAgQIAAAQIECBAgQIAAAQIE&#10;CBAgQIAAAQIECBAgQIAAAQIECBAgQIAAAQIECBAgQIAAAQIECBAgQIAAAQIECBAgQIAAAQIECBAg&#10;QIAAAQIECBAgQIAAAQIECBAgQIAAAQIECBAgQIAAAQIECBAgsL0Esu11HbchQIAAAQIECBAg0B+B&#10;mbydPGg4q/Vk+fRkz3zpJBtpLJ0aE+iLQNEpovl0njyrcX81mW108No3O8kjSpWImx++/H/8ECBA&#10;gAABAgT6JNDtzMeFv/2rOHvs83Hhx38dUXTXdHKpXI3Rd/yDGL/nk7Hrtl+McmXzfu9a00VsJkCA&#10;AAECBAgQIECAAAECBAgQIECAAAECBAgQIECAAAECBAgQIECAAAECBAgQIECAAAECBAgQIECAAAEC&#10;BAgQIECAAAECBAgQIECAAAECBAgQIECAAAECBAgQIECAAAECBAgQIECAAAECBAgQIECAAAECBAgQ&#10;IECAAAECBAgQIEBgwwWyDT/BAQQIECBAgAABAgS2mcClfCa6RTd5q1q13pPl05M986WTbGRs6dSY&#10;QF8ELr7cibxVJM9q3L85XxWnT3Vj8oV0X/seLMfgrlKybwEBAgQIECBAYL0EZiZeiXPHPhfnnns0&#10;8vbEmsvW9h2O3ff+oxg/9NHIhkfXXE8BAgQIECBAgAABAgQIECBAgAABAgQIECBAgAABAgQIECBA&#10;gAABAgQIECBAgAABAgQIECBAgAABAgQIECBAgAABAgQIECBAgAABAgQIECBAgAABAgQIECBAgAAB&#10;AgQIECBAgAABAgQIECBAgAABAgQIECBAgAABAgQIECBAgAABAgS2v8DmvHV++7u6IQECBAgQIECA&#10;wDYWaOft5O1KUYrBylBPnk83e+ZLJ9lIY+nUmEBfBCafzJPnDO4uRf3mSjLfyOC1v+6+Zfmbf7H8&#10;lrmQAAECBAgQILAWgc5cOyaPfzXOHft8TJ98fC2l/n5vVhuP3Xd/Inbf++sxvPvgmuspQIAAAQIE&#10;CBAgQIAAAQIECBAgQIAAAQIECBAgQIAAAQIECBAgQIAAAQIECBAgQIAAAQIECBAgQIAAAQIECBAg&#10;QIAAAQIECBAgQIAAAQIECBAgQIAAAQIECBAgQIAAAQIECBAgQIAAAQIECBAgQIAAAQIECBAgQIAA&#10;AQIECBAgQIDA9SWQXV/XdVsCBAgQIECAAAECaxdoz7eSRerVkRVZPj2xYm1hIRtpLAx9EuiLQNEt&#10;ovl0njyrcX81mW1kMHuhiDNPdJNHNO4qRX1/OZkLCBAgQIAAAQKrFZg+dTTOPv25mHzhK9F9i9/1&#10;r6h+qRy7bn04dh/+zRh9xz+IcmVzfre6ol49RIAAAQIECBAgQIAAAQIECBAgQIAAAQIECBAgQIAA&#10;AQIECBAgQIAAAQIECBAgQIAAAQIECBAgQIAAAQIECBAgQIAAAQIECBAgQIAAAQIECBAgQIAAAQIE&#10;CBAgQIAAAQIECBAgQIAAAQIECBAgQIAAAQIECBAgQIAAAQIECBAgQIDAlhbItnR3miNAgAABAgQI&#10;ECCwBQVm8layq+FqbUWWTzdXrC0sZCNjC0OfBPoiMPVyJ/LpInlW4/7N+Zr4+rc7UXSTbcXbPlBJ&#10;hxICBAgQIECAwFUK5JcuxsRzj8bZpz8XM+deuMrdKx8fGr8jdt/zyRi/++MxMLJv5QNWCBAgQIAA&#10;AQIECBAgQIAAAQIECBAgQIAAAQIECBAgQIAAAQIECBAgQIAAAQIECBAgQIAAAQIECBAgQIAAAQIE&#10;CBAgQIAAAQIECBAgQIAAAQIECBAgQIAAAQIECBAgQIAAAQIECBAgQIAAAQIECBAgQIAAAQIECBAg&#10;QIAAAQIECBAgcJUCm/Pm+ats0uMECBAgQIAAAQIEtpJAe76VbKeW1Vdk+fTkirWFhWyksTD0SaAv&#10;ApNH8+Q5A41S1N9WSeYbFeSXijj5/W6y/I6bSzH6jnIyFxAgQIAAAQIErlRg+uSTceboZ2Pyxa9F&#10;kc9e6bY3fa4yNBq77/54jN/zyajvu/dNn7FIgAABAgQIECBAgAABAgQIECBAgAABAgQIECBAgAAB&#10;AgQIECBAgAABAgQIECBAgAABAgQIECBAgAABAgQIECBAgAABAgQIECBAgAABAgQIECBAgAABAgQI&#10;ECBAgAABAgQIECBAgAABAgQIECBAgAABAgQIECBAgAABAgQIECBAgACB1Qpkq91oHwECBAgQIECA&#10;AIHrVWAmbyevXsvqK7J8urlibWEhGxlbGPoksOECRVFE8+k8eU7j/s35injy+93ozCbbips/UEmH&#10;EgIECBAgQIDAzxDozLVi4vkvxZmjn42Zsy/8jKd/VlyKnbe8L/Yc/q0YveODUa4M/KwNcgIECBAg&#10;QIAAAQIECBAgQIAAAQIECBAgQIAAAQIECBAgQIAAAQIECBAgQIAAAQIECBAgQIAAAQIECBAgQIAA&#10;AQIECBAgQIAAAQIECBAgQIAAAQIECBAgQIAAAQIECBAgQIAAAQIECBAgQIAAAQIECBAgQIAAAQIE&#10;CBAgQIAAAQIECKxKYHPePr+qVm0iQGlqioIAAEAASURBVIAAAQIECBAgsDUE2vOtZCO1ar0n61ya&#10;jqIz37O2dJLtGF86NSawoQLTP+7E/MUieUbjgWoy26ig2ynixHc6yfJDl/+K7DlcSuYCAgQIECBA&#10;gEBKYPrkE3H22Odj8oWvRHe+nXrsitYHdtwYu+/99cv//UYM7jpwRXs8RIAAAQIECBAgQIAAAQIE&#10;CBAgQIAAAQIECBAgQIAAAQIECBAgQIAAAQIECBAgQIAAAQIECBAgQIAAAQIECBAgQIAAAQIECBAg&#10;QIAAAQIECBAgQIAAAQIECBAgQIAAAQIECBAgQIAAAQIECBAgQIAAAQIECBAgQIAAAQIECBAgQIAA&#10;gbUIZGvZbC8BAgQIECBAgACB61GgnbeT1x7Oaj1ZPj3ZM186KWWDURkYXrpkTGBDBSaP5sn6A6Ol&#10;qL+tnMw3Kjh3rBuzF9LVb364EqVyKf2AhAABAgQIECCwRCCfOR/nnv1CnD32+bg08fKS5OqHpXI1&#10;Rm//YOw5/Jux89aHolTq/+9KV9+1HQQIECBAgAABAgQIECBAgAABAgQIECBAgAABAgQIECBAgAAB&#10;AgQIECBAgAABAgQIECBAgAABAgQIECBAgAABAgQIECBAgAABAgQIECBAgAABAgQIECBAgAABAgQI&#10;ECBAgAABAgQIECBAgAABAgQIECBAgAABAgQIECBAgAABAgQIbBeBbLtcxD0IECBAgAABAgQI9Eug&#10;Pd9KHlWr1nuyfLrZM186yXY0lk6NCWy4QPOpPHnG2JEsSqVSMt+o4LVvdZOlq7WI/e8uJ3MBAQIE&#10;CBAgQGBBYPrkE3Hm6J/H5PGvRtGZW1he1efQ+B2x5/Bvxvjdn4hqze/sq0K0iQABAgQIECBAgAAB&#10;AgQIECBAgAABAgQIECBAgAABAgQIECBAgAABAgQIECBAgAABAgQIECBAgAABAgQIECBAgAABAgQI&#10;ECBAgAABAgQIECBAgAABAgQIECBAgAABAgQIECBAgAABAgQIECBAgAABAgQIECBAgAABAgQIECBA&#10;gACBNQtka66gAAECBAgQIECAAIHrTGAmbyVvXMvqPVk+PdkzXzrJRhpLp8YENlRg+tVOzDWL5BmN&#10;+/v/9fDCT7ox9Wq6pxt+oRyVainZs4AAAQIECBC4vgU6c62YeP5LceboZ2Pm7AtrwihXh6Nx6COx&#10;5/Bvx8iN96+pls0ECBAgQIAAAQIECBAgQIAAAQIECBAgQIAAAQIECBAgQIAAAQIECBAgQIAAAQIE&#10;CBAgQIAAAQIECBAgQIAAAQIECBAgQIAAAQIECBAgQIAAAQIECBAgQIAAAQIECBAgQIAAAQIECBAg&#10;QIAAAQIECBAgQIAAAQIECBAgQIAAAQIECBBYD4H+v4F+PbpWgwABAgQIECBAgMAmCrTnW8nTa9V6&#10;TzY/NdkzXzrJRsaWTo0JbKhA82ierJ/tKMXIbZVkvlHB69/qJkuXyhEH3tf/npINCQgQIECAAIEt&#10;I9A++3ycOfrnMfHcl6L7Fr+bX0nDtX33xp77fjvG7/poVAZGrmSLZwgQIECAAAECBAgQIECAAAEC&#10;BAgQIECAAAECBAgQIECAAAECBAgQIECAAAECBAgQIECAAAECBAgQIECAAAECBAgQIECAAAECBAgQ&#10;IECAAAECBAgQIECAAAECBAgQIECAAAECBAgQIECAAAECBAgQIECAAAECBAgQIECAAAECBAgQINAX&#10;gawvpziEAAECBAgQIECAwDYSaOft5G2Gs1pPlk9P9syXTqojjaVTYwIbKjD51HyyfuO+LErlUjLf&#10;iOBSs4hzx7rJ0nvvL8fgzv72lGxGQIAAAQIECGy6QDefjcnjX4uzT/15TJ98Yk39lLOhaNz10dh7&#10;5FNR33/fmmrZTIAAAQIECBAgQIAAAQIECBAgQIAAAQIECBAgQIAAAQIECBAgQIAAAQIECBAgQIAA&#10;AQIECBAgQIAAAQIECBAgQIAAAQIECBAgQIAAAQIECBAgQIAAAQIECBAgQIAAAQIECBAgQIAAAQIE&#10;CBAgQIAAAQIECBAgQIAAAQIECBAgQIAAgY0SyDaqsLoECBAgQIAAAQIEtqtAe76VvFqtWu/J8unJ&#10;nvnSSTbSWDo1JrBhAu0TnZg9WyTrj93f/6+GJ77biaKbbCluericDiUECBAgQIDAdSMwe/61OH30&#10;z+LcM1+IzqXza7r38O47Y899vx3j93wissGda6plMwECBAgQIECAAAECBAgQIECAAAECBAgQIECA&#10;AAECBAgQIECAAAECBAgQIECAAAECBAgQIECAAAECBAgQIECAAAECBAgQIECAAAECBAgQIECAAAEC&#10;BAgQIECAAAECBAgQIECAAAECBAgQIECAAAECBAgQIECAAAECBAgQIECAAAECBDZaoP9vod/oG6lP&#10;gAABAgQIECBAYIMFZvJ28oThrNaT5dPNnvnSSTYytnRqTGDDBCafypO1//cf2Z23V5L5RgSd2SJO&#10;/aCbLL3r7aXYcVM5mQsIECBAgACB7S8w9dpj8cbj/yHOv/w/L1+2WPWFywMjMX7o12L34d+KkRuO&#10;rLqOjQQIECBAgAABAgQIECBAgAABAgQIECBAgAABAgQIECBAgAABAgQIECBAgAABAgQIECBAgAAB&#10;AgQIECBAgAABAgQIECBAgAABAgQIECBAgAABAgQIECBAgAABAgQIECBAgAABAgQIECBAgAABAgQI&#10;ECBAgAABAgQIECBAgAABAgQIEOi3QNbvA51HgAABAgQIECBA4FoXaM+3kleoVes9WT492TNfOslG&#10;xpdOjQlsmEDzaJ6sPXo4i1KllMw3Ijj1o27kl9KVb3q4kg4lBAgQIECAwLYV6MzPxOTzX4ozRz8b&#10;7TPPremetX2HY+/9vxuNQx+JSnV4TbVsJkCAAAECBAgQIECAAAECBAgQIECAAAECBAgQIECAAAEC&#10;BAgQIECAAAECBAgQIECAAAECBAgQIECAAAECBAgQIECAAAECBAgQIECAAAECBAgQIECAAAECBAgQ&#10;IECAAAECBAgQIECAAAECBAgQIECAAAECBAgQIECAAAECBAgQIECAwGYIZJtxqDMJECBAgAABAgQI&#10;XKsCnW4n5rqzyfZrWb0ny6ebPfOlk2xkbOnUmMCGCMyc7sbMG91k7cb91WS2EUHRLeLEtzvJ0kON&#10;iN13l5K5gAABAgQIENh+AjPnXowzT/2nmHj20ejMTa36guVsKBp3fTT2HvndqO8/vOo6NhIgQIAA&#10;AQIECBAgQIAAAQIECBAgQIAAAQIECBAgQIAAAQIECBAgQIAAAQIECBAgQIAAAQIECBAgQIAAAQIE&#10;CBAgQIAAAQIECBAgQIAAAQIECBAgQIAAAQIECBAgQIAAAQIECBAgQIAAAQIECBAgQIAAAQIECBAg&#10;QIAAAQIECBAgQGArCGRboQk9ECBAgAABAgQIELhWBNp56y1bHc6GF/Oi24lO+8LifPkgG2ksXzIn&#10;sO4CzafmkzXLQxE776wk840IJp4vYmYiXfmm91eiVC6lH5AQIECAAAEC20Lgf/+ufP6Vb8TpJ/4k&#10;pl77wZruNDR+e+w98rsxfs8nIhvcuaZaNhMgQIAAAQIECBAgQIAAAQIECBAgQIAAAQIECBAgQIAA&#10;AQIECBAgQIAAAQIECBAgQIAAAQIECBAgQIAAAQIECBAgQIAAAQIECBAgQIAAAQIECBAgQIAAAQIE&#10;CBAgQIAAAQIECBAgQIAAAQIECBAgQIAAAQIECBAgQIAAAQIECBAgQGCrCGRbpRF9ECBAgAABAgQI&#10;ELgWBGbm28k2ByuDUSn/9FfsvHX+8rNF8vmsPprMBATWS6D5VJ4sNXZvFuWslMw3Inj9W51k2ct/&#10;hWL/u8rJXECAAAECBAhc+wL5zPk4e+zzcebon8bcxZOrvlCpXI2xg78ae4/8buy4+d2rrmMjAQIE&#10;CBAgQIAAAQIECBAgQIAAAQIECBAgQIAAAQIECBAgQIAAAQIECBAgQIAAAQIECBAgQIAAAQIECBAg&#10;QIAAAQIECBAgQIAAAQIECBAgQIAAAQIECBAgQIAAAQIECBAgQIAAAQIECBAgQIAAAQIECBAgQIAA&#10;AQIECBAgQIAAAQIEtqpAtlUb0xcBAgQIECBAgACBrSjQzlvJtmpZvSfLpyd75ksnleGdUar4dXyp&#10;ifH6C8w2u9F6rZssPHakv38Gp0504/wrRbKfG95TjmyolMwFBAgQIECAwLUr0D77Qpx+4k9i4vn/&#10;GkU+u+qLDOy6Kfbe96nYffg3olobX3UdGwkQIECAAAECBAgQIECAAAECBAgQIECAAAECBAgQIECA&#10;AAECBAgQIECAAAECBAgQIECAAAECBAgQIECAAAECBAgQIECAAAECBAgQIECAAAECBAgQIECAAAEC&#10;BAgQIECAAAECBAgQIECAAAECBAgQIECAAAECBAgQIECAAAECBAgQILDVBfr7NvqtrqE/AgQIECBA&#10;gAABAj9DoJ23kk8MV+s9WT492TNfOslGGkunxgQ2RKD5dJ6sW6pG7Lqrv18JX/9WN9lPlCIOPFRJ&#10;5xICBAgQIEDgmhMoup04/8o34vQTfxxTr/1wTf3veNt7Y/87/yB2vf2XolQqr6mWzQQIECBAgAAB&#10;AgQIECBAgAABAgQIECBAgAABAgQIECBAgAABAgQIECBAgAABAgQIECBAgAABAgQIECBAgAABAgQI&#10;ECBAgAABAgQIECBAgAABAgQIECBAgAABAgQIECBAgAABAgQIECBAgAABAgQIECBAgAABAgQIECBA&#10;gAABAgQIELgWBPr7NvprQUSPBAgQIECAAAECBN5CoD3fSqa1rN6T5dPNnvnSSTYytnRqTGBDBJpP&#10;5cm6uw5lURkoJfP1DmYvFnHmaDdZds/hUgw3+tdPshEBAQIECBAgsGaBfOZ8nD32+cv/9v9pzF08&#10;uep6pWwwxu/6WOx78A+itufOVdexkQABAgQIECBAgAABAgQIECBAgAABAgQIECBAgAABAgQIECBA&#10;gAABAgQIECBAgAABAgQIECBAgAABAgQIECBAgAABAgQIECBAgAABAgQIECBAgAABAgQIECBAgAAB&#10;AgQIECBAgAABAgQIECBAgAABAgQIECBAgAABAgQIECBAgAABAteiQHYtNq1nAgQIECBAgAABApsl&#10;MJO3k0cPV2s9WT492TNfOslGGkunxgTWXWB+uhtTr3SSdRtH+vt18OT3OlGk24mbHq4kexUQIECA&#10;AAEC14ZA++wLcfqJP4mJ5/9rFPnsqpseGrst9hz5VOy+99cjG9q16jo2EiBAgAABAgQIECBAgAAB&#10;AgQIECBAgAABAgQIECBAgAABAgQIECBAgAABAgQIECBAgAABAgQIECBAgAABAgQIECBAgAABAgQI&#10;ECBAgAABAgQIECBAgAABAgQIECBAgAABAgQIECBAgAABAgQIECBAgAABAgQIECBAgAABAgQIECBA&#10;4FoW6O8b6a9lKb0TIECAAAECBAgQuCzQnm8lHWpZvSfLpyd75ksn2Y7G0qkxgXUXOH+sE1EkypYj&#10;Ru/t39fBznwRJ7/XTTQTsePmUuy69XJTfggQIECAAIFrTqDoduL8K9+I00/8SUy99oPV918qx9jt&#10;H4q99/9e7LzlvauvYycBAgQIECBAgAABAgQIECBAgAABAgQIECBAgAABAgQIECBAgAABAgQIECBA&#10;gAABAgQIECBAgAABAgQIECBAgAABAgQIECBAgAABAgQIECBAgAABAgQIECBAgAABAgQIECBAgAAB&#10;AgQIECBAgAABAgQIECBAgAABAgQIECBAgAABAgS2iUD/3ki/TcBcgwABAgQIECBA4PoWmMnbSYBa&#10;tdaT5dPNnvnSSTbSWDo1JrDuAs2n55M1d95eiaxWSubrHZx+vBvz6b86cdPD5fU+Uj0CBAgQIEBg&#10;gwU68zNx7tjn443H/33MXXh91adVhkZjz32/FXvv/70Y3Hlg1XVsJECAAAECBAgQIECAAAECBAgQ&#10;IECAAAECBAgQIECAAAECBAgQIECAAAECBAgQIECAAAECBAgQIECAAAECBAgQIECAAAECBAgQIECA&#10;AAECBAgQIECAAAECBAgQIECAAAECBAgQIECAAAECBAgQIECAAAECBAgQIECAAAECBAgQIECAwHYT&#10;yLbbhdyHAAECBAgQIECAwEYKtOdbyfK1rN6T5dOTPfOlk2yksXRqTGBdBTqzRVw43knWHDvS36+C&#10;r3+7m+xlcFfEnvvKyVxAgAABAgQIbC2B+da5OHP0z+L0k38WnUvnV93c8O5Dse/BT8f4XR+LcnVo&#10;1XVsJECAAAECBAgQIECAAAECBAgQIECAAAECBAgQIECAAAECBAgQIECAAAECBAgQIECAAAECBAgQ&#10;IECAAAECBAgQIECAAAECBAgQIECAAAECBAgQIECAAAECBAgQIECAAAECBAgQIECAAAECBAgQIECA&#10;AAECBAgQIECAAAECBAgQIECAwHYV6O9b6beronsRIECAAAECBAhcNwLtvJW863BW78ny6WbPfOkk&#10;GxlbOjUmsK4C55/No8jTJcfu699XwckXu9E+XSSbOfBQJcqVUjIXECBAgAABAltDoHX6mTj9xB/H&#10;5AtfiaIzt7qmSuUYu/1DsffBT8fOm9+zuhp2ESBAgAABAgQIECBAgAABAgQIECBAgAABAgQIECBA&#10;gAABAgQIECBAgAABAgQIECBAgAABAgQIECBAgAABAgQIECBAgAABAgQIECBAgAABAgQIECBAgAAB&#10;AgQIECBAgAABAgQIECBAgAABAgQIECBAgAABAgQIECBAgAABAgQIECBA4DoR6N9b6a8TUNckQIAA&#10;AQIECBDY3gLt+VbygrVqvSfLpyZ65ksn2Uhj6dSYwLoKNJ/Ok/VGbi3HwK5yMl/v4MS3O8mS5YGI&#10;G97Tv16SjQgIECBAgACBNxUoup1ovviXcfqJP47pk4+/6TNXslgZGo099/1W7L3/92Jw54Er2eIZ&#10;AgQIECBAgAABAgQIECBAgAABAgQIECBAgAABAgQIECBAgAABAgQIECBAgAABAgQIECBAgAABAgQI&#10;ECBAgAABAgQIECBAgAABAgQIECBAgAABAgQIECBAgAABAgQIECBAgAABAgQIECBAgAABAgQIECBA&#10;gAABAgQIECBAgAABAgQIXPcC2XUvAIAAAQIECBAgQIDAVQjM5O3k07Wstph152aiO39pcb58kI2M&#10;LV8yJ7AuAt35Is4/mydrjR2pJrP1Dtrniph4oUiW3f/OclRrpWQuIECAAAECBDZHoDM3HWePfT5O&#10;P/4fY+7iiVU3MbznUOx74NMxftfHolwdWnUdGwkQIECAAAECBAgQIECAAAECBAgQIECAAAECBAgQ&#10;IECAAAECBAgQIECAAAECBAgQIECAAAECBAgQIECAAAECBAgQIECAAAECBAgQIECAAAECBAgQIECA&#10;AAECBAgQIECAAAECBAgQIECAAAECBAgQIECAAAECBAgQIECAAAECBAgQIHA9CmTX46XdmQABAgQI&#10;ECBAgMBqBdrzreTWWrW+mOXTzcXx8kGpnEU2vHP5sjmBdRG4+GInurPpUmP39e9r4InvdCKKdC8H&#10;3l9JhxICBAgQIECg7wJzU6fi9BN/HGef+s/RmZta3fmlcozd/qHY++CnY+fN71ldDbsIECBAgAAB&#10;AgQIECBAgAABAgQIECBAgAABAgQIECBAgAABAgQIECBAgAABAgQIECBAgAABAgQIECBAgAABAgQI&#10;ECBAgAABAgQIECBAgAABAgQIECBAgAABAgQIECBAgAABAgQIECBAgAABAgQIECBAgAABAgQIECBA&#10;gAABAgQIECBAIPr3ZnrYBAgQIECAAAECBLaBQDtvJW8xnNUWs/mpicXx8kE20li+ZE5g3QSaT+fJ&#10;WsM3lGNoTzmZr2eQXyrijR91kyXHDpaivreUzAUECBAgQIBA/wRap5+JN/7m38fkC1+JKDqrOrgy&#10;sCP2HPmd2PvAP47BnQdWVcMmAgQIECBAgAABAgQIECBAgAABAgQIECBAgAABAgQIECBAgAABAgQI&#10;ECBAgAABAgQIECBAgAABAgQIECBAgAABAgQIECBAgAABAgQIECBAgAABAgQIECBAgAABAgQIECBA&#10;gAABAgQIECBAgAABAgQIECBAgAABAgQIECBAgAABAgQIEPipQPbToREBAgQIECBAgAABAj9LYCZv&#10;Jx+pVeuLWd5qLo6XD7IdjeVL5gTWRaAoijj/bJ6sNXakf18B3/hRNzqzyVbipvdX0qGEAAECBAgQ&#10;6IvAhR9/K0499q9j6rUfrPq86sj+2P/OP4g9R34nKgMjq65jIwECBAgQIECAAAECBAgQIECAAAEC&#10;BAgQIECAAAECBAgQIECAAAECBAgQIECAAAECBAgQIECAAAECBAgQIECAAAECBAgQIECAAAECBAgQ&#10;IECAAAECBAgQIECAAAECBAgQIECAAAECBAgQIECAAAECBAgQIECAAAECBAgQIECAAAECBAj0CvTv&#10;7fS955oRIECAAAECBAgQuOYELuWXolt0k30PZ/XFrNM6vzhePsjqY8uXzAmsi0Dr1W7MXyyStcYO&#10;9+crYNEt4sR3Osk+hvdENA6VkrmAAAECBAgQ2DiB4vLvs83jX49Tj30m2meeW/VBtX2HY987fz8a&#10;d/5alCvVVdexkQABAgQIECBAgAABAgQIECBAgAABAgQIECBAgAABAgQIECBAgAABAgQIECBAgAAB&#10;AgQIECBAgAABAgQIECBAgAABAgQIECBAgAABAgQIECBAgAABAgQIECBAgAABAgQIECBAgAABAgQI&#10;ECBAgAABAgQIECBAgAABAgQIECBAgAABAgTeXKA/b6d/87OtEiBAgAABAgQIELimBNp5K9lvuVSO&#10;oWxoMc+nm4vj5YNKfXT5kjmBdRFoPp0n6wyMlqJ+cyWZr2cw8XwRMxPpijc9VIlSqZR+QEKAAAEC&#10;BAisu0B3/lKce/aL8cbf/LuYPf+TVdUvlbMYO/hI7Hvw92PkxgdWVcMmAgQIECBAgAABAgQIECBA&#10;gAABAgQIECBAgAABAgQIECBAgAABAgQIECBAgAABAgQIECBAgAABAgQIECBAgAABAgQIECBAgAAB&#10;AgQIECBAgAABAgQIECBAgAABAgQIECBAgAABAgQIECBAgAABAgQIECBAgAABAgQIECBAgAABAgQI&#10;ELgygezKHvMUAQIECBAgQIAAAQIz860kwnBW68ny1vme+dJJNjK2dGpMYN0Ezj+TJ2uNHu7f178T&#10;3+kk+6gMRez7uXIyFxAgQIAAAQLrK5DPNOP0k38WZ57808hnJldVvDK4M/Yc+VTse/DTMTCyb1U1&#10;bCJAgAABAgQIECBAgAABAgQIECBAgAABAgQIECBAgAABAgQIECBAgAABAgQIECBAgAABAgQIECBA&#10;gAABAgQIECBAgAABAgQIECBAgAABAgQIECBAgAABAgQIECBAgAABAgQIECBAgAABAgQIECBAgAAB&#10;AgQIECBAgAABAgQIECBAgACBqxPo3xvqr64vTxMgQIAAAQIECBDYcgLtvJXsqVat92R5q9kzXzrJ&#10;6mNLp8YE1kVgdqIbM6e6yVpj9/bn61/rdBHNl4pkHze8uxzZYCmZCwgQIECAAIH1EZi9eCLe+Jt/&#10;F+ee/lx080urKjq46+bY985/Grvv/Y2oDNRWVcMmAgQIECBAgAABAgQIECBAgAABAgQIECBAgAAB&#10;AgQIECBAgAABAgQIECBAgAABAgQIECBAgAABAgQIECBAgAABAgQIECBAgAABAgQIECBAgAABAgQI&#10;ECBAgAABAgQIECBAgAABAgQIECBAgAABAgQIECBAgAABAgQIECBAgAABAgQIEFidQH/eUL+63uwi&#10;QIAAAQIECBAgsKUEZubbyX5qWb0ny6ebPfOlk6w+unRqTGBdBJrH8mSd8mDEjjsqyXw9gxPf6aTL&#10;lSIOvK8/faSbkBAgQIAAge0tMHPupTj1o38Tk89/OYpu+veDt1Ko3/BA7H/X/xljd/xKlErlt3pU&#10;RoAAAQIECBAgQIAAAQIECBAgQIAAAQIECBAgQIAAAQIECBAgQIAAAQIECBAgQIAAAQIECBAgQIAA&#10;AQIECBAgQIAAAQIECBAgQIAAAQIECBAgQIAAAQIECBAgQIAAAQIECBAgQIAAAQIECBAgQIAAAQIE&#10;CBAgQIAAAQIECBAgQIAAAQIbJJBtUF1lCRAgQIAAAQIECGw7gXbeSt6pltV7sk7rfM986SQbGVs6&#10;NSawLgLNY3myzuhdWZSzUjJfryCfKeL0491kud13l2J4fOP7SDYgIECAAAEC21hg+uSTceqHn4nz&#10;r3xjlbcsxdgdvxL73/XPY+TGB1ZZwzYCBAgQIECAAAECBAgQIECAAAECBAgQIECAAAECBAgQIECA&#10;AAECBAgQIECAAAECBAgQIECAAAECBAgQIECAAAECBAgQIECAAAECBAgQIECAAAECBAgQIECAAAEC&#10;BAgQIECAAAECBAgQIECAAAECBAgQIECAAAECBAgQIECAAAECBAgQWC+BbL0KqUOAAAECBAgQIEBg&#10;uwu059vJKw5Xaz1Z3mr2zJdOsvro0qkxgTUL5O0ipl7pJOuMHu7PV79TP+pGZy7ZRhx4qJIOJQQI&#10;ECBAgMCqBC78+K/j1A8/E1OvP7aq/aVyNcbv+WTc8O4/jKGx21ZVwyYCBAgQIECAAAECBAgQIECA&#10;AAECBAgQIECAAAECBAgQIECAAAECBAgQIECAAAECBAgQIECAAAECBAgQIECAAAECBAgQIECAAAEC&#10;BAgQIECAAAECBAgQIECAAAECBAgQIECAAAECBAgQIECAAAECBAgQIECAAAECBAgQIECAAAECBAgQ&#10;WH+B/rylfv37VpEAAQIECBAgQIBA3wXaeSt5Zi2rL2bdfC66czOL8+WDSn1s+ZI5gTUJnH8uj+gm&#10;SpQjRu/Z+K9+RVHEye92Ek1E1PZFjN1xuRk/BAgQIECAwJoFim4nJl/8epz64Wdi5uzzq6pXrtZj&#10;75HfiX0/989iYOTyP9R+CBAgQIAAAQIECBAgQIAAAQIECBAgQIAAAQIECBAgQIAAAQIECBAgQIAA&#10;AQIECBAgQIAAAQIECBAgQIAAAQIECBAgQIAAAQIECBAgQIAAAQIECBAgQIAAAQIECBAgQIAAAQIE&#10;CBAgQIAAAQIECBAgQIAAAQIECBAgQIAAAQIECBAgQGBLCWz8W+q31HU1Q4AAAQIECBAgQGD1AjN5&#10;K7m5Vq0vZvl0c3G8YlAqR2V4x4plCwTWInD+WJ7cvuPtlchqpWS+XsHkC0XMTKSrHXhfJR1KCBAg&#10;QIAAgSsS6Oazce7ZL8Ybj/3bmL3w6hXtWf5Qtb439j34+7Hn/k9FNrhzeWxOgAABAgQIECBAgAAB&#10;AgQIECBAgAABAgQIECBAgAABAgQIECBAgAABAgQIECBAgAABAgQIECBAgAABAgQIECBAgAABAgQI&#10;ECBAgAABAgQIECBAgAABAgQIECBAgAABAgQIECBAgAABAgQIECBAgAABAgQIECBAgAABAgQIECBA&#10;gAABAltEINsifWiDAAECBAgQIECAwJYXaM+3kj3Wsvpilreai+Plg6w+GqVSafmyOYFVC3Q7RZx/&#10;Pk/uHzvcn699J77TSfZQGYrY/85yMhcQIECAAAECby3QmZ2KM0f/PN54/D9E3j731g8n0qHG22P/&#10;u/4wxu/+eJQrA4mnLBMgQIAAAQIECBAgQIAAAQIECBAgQIAAAQIECBAgQIAAAQIECBAgQIAAAQIE&#10;CBAgQIAAAQIECBAgQIAAAQIECBAgQIAAAQIECBAgQIAAAQIECBAgQIAAAQIECBAgQIAAAQIECBAg&#10;QIAAAQIECBAgQIAAAQIECBAgQIAAAQIECBAgQIDAVhHoz5vqt8pt9UGAAAECBAgQIEBgDQLtvJ3c&#10;PVytLWad1vnF8fJBVh9bvmROYE0CUy91onspXWL03o3/2tc+W8Tk8SLZxA3vLkdlsJTMBQQIECBA&#10;gMCbC8y3zsXpJ/5jnHnys9GZm3rzh37Gan3/kbjhPX8Uo7d/KEol/x7/DC4xAQIECBAgQIAAAQIE&#10;CBAgQIAAAQIECBAgQIAAAQIECBAgQIAAAQIECBAgQIAAAQIECBAgQIAAAQIECBAgQIAAAQIECBAg&#10;QIAAAQIECBAgQIAAAQIECBAgQIAAAQIECBAgQIAAAQIECBAgQIAAAQIECBAgQIAAAQIECBAgQIAA&#10;AQIEtozAxr+pfstcVSMECBAgQIAAAQIE1ibQnm8lC9Sy+mKWTzcXx8sHlZGx5UvmBNYk0DyWJ/cP&#10;7y/H0J5yMl+v4MR3O+lSpYgD762kcwkBAgQIECCwQmBu+ky88aN/G2ef+k/RzS+tyK9kYectD8UN&#10;7/6j2HnLe6/kcc8QIECAAAECBAgQIECAAAECBAgQIECAAAECBAgQIECAAAECBAgQIECAAAECBAgQ&#10;IECAAAECBAgQIECAAAECBAgQIECAAAECBAgQIECAAAECBAgQIECAAAECBAgQIECAAAECBAgQIECA&#10;AAECBAgQIECAAAECBAgQIECAAAECBAgQIECAwBYTyLZYP9ohQIAAAQIECBAgsGUFZvJ2srfham0x&#10;y1vNxfHyQVYfXb5kTmBNAuefyZP7Rw9v/Fe+fLaIN37UTfbQOFSK4d2lZC4gQIAAAQIEfiowN3Uq&#10;Tj32b+Ls0/85is7cT4MrHpVi7OAjccN7/ijq++694l0eJECAAAECBAgQIECAAAECBAgQIECAAAEC&#10;BAgQIECAAAECBAgQIECAAAECBAgQIECAAAECBAgQIECAAAECBAgQIECAAAECBAgQIECAAAECBAgQ&#10;IECAAAECBAgQIECAAAECBAgQIECAAAECBAgQIECAAAECBAgQIECAAAECBAgQIECAAIGtJ7Dxb6vf&#10;enfWEQECBAgQIECAAIFVCbTnW8l9tay+mOWt84vj5YOsPrZ8yZzAqgVar3dirlkk948d3vivfKcf&#10;70ZnNtlC3PRQJR1KCBAgQIAAgb8XmJs6Fad++Jk4+/TnoujOX7VKqTIQ43d/Im549x/G0NhtV73f&#10;BgIECBAgQIAAAQIECBAgQIAAAQIECBAgQIAAAQIECBAgQIAAAQIECBAgQIAAAQIECBAgQIAAAQIE&#10;CBAgQIAAAQIECBAgQIAAAQIECBAgQIAAAQIECBAgQIAAAQIECBAgQIAAAQIECBAgQIAAAQIECBAg&#10;QIAAAQIECBAgQIAAAQIECBDYegIb/7b6rXdnHREgQIAAAQIECBBYlcBM3kruq2X1xSyfbi6Olw+y&#10;kdHlS+YEVi1w/lie3FvdUYr6LeVkvl7Bye91k6WG90SMHSwlcwEBAgQIELjeBWYvnow3HvvXcfbp&#10;z0XRnb9qjnK1HnuP/E7s+7l/FgMj+656vw0ECBAgQIAAAQIECBAgQIAAAQIECBAgQIAAAQIECBAg&#10;QIAAAQIECBAgQIAAAQIECBAgQIAAAQIECBAgQIAAAQIECBAgQIAAAQIECBAgQIAAAQIECBAgQIAA&#10;AQIECBAgQIAAAQIECBAgQIAAAQIECBAgQIAAAQIECBAgQIAAAQIECBAgsHUFsq3bms4IECBAgAAB&#10;AgQIbB2BTrcTs53ZZEO1an0xy1vNxfHyQVYfW75kTmDVAs1jeXLv6L1ZlEqlZL4ewflXutF6o0iW&#10;OvDeyob3kDxcQIAAAQIEtrDA7IXX49QP/1Wce+aLUXTnr7rTbLgR+975+7H3/n8S2dDOq95vAwEC&#10;BAgQIECAAAECBAgQIECAAAECBAgQIECAAAECBAgQIECAAAECBAgQIECAAAECBAgQIECAAAECBAgQ&#10;IECAAAECBAgQIECAAAECBAgQIECAAAECBAgQIECAAAECBAgQIECAAAECBAgQIECAAAECBAgQIECA&#10;AAECBAgQIECAAAECBAhsfYFs67eoQwIECBAgQIAAAQKbLzCTt9+yieGstph3WucXx8sHWX10+ZI5&#10;gVUJzDW70X69m9w7enjjv+6d+G76/PJAxP6fKyf7ExAgQIAAgetR4FLz7+LUD/9VnHv20Yiic9UE&#10;AzsPxP53/fPYc+9vRrk6dNX7bSBAgAABAgQIECBAgAABAgQIECBAgAABAgQIECBAgAABAgQIECBA&#10;gAABAgQIECBAgAABAgQIECBAgAABAgQIECBAgAABAgQIECBAgAABAgQIECBAgAABAgQIECBAgAAB&#10;AgQIECBAgAABAgQIECBAgAABAgQIECBAgAABAgQIECBAgACBa0dg499Yf+1Y6JQAAQIECBAgQIBA&#10;UqA930pmg5XBqJQri3k+3VwcLx9U6mPLl8wJrEqg+Uye3FeuRuw6+NM/k8kH1xDMXiji3DPdZIV9&#10;D5YjGy4lcwEBAgQIELieBGYmXolTP/j/YuKFL0cU6X8/UyaDY7fFje/5v2L87o9Fqez/pZtysk6A&#10;AAECBAgQIECAAAECBAgQIECAAAECBAgQIECAAAECBAgQIECAAAECBAgQIECAAAECBAgQIECAAAEC&#10;BAgQIECAAAECBAgQIECAAAECBAgQIECAAAECBAgQIECAAAECBAgQIECAAAECBAgQIECAAAECBAgQ&#10;IECAAAECBAgQIECAAIHtJOBtttvpf013IUCAAAECBAgQ2DCBdt5K1h7O6otZ0e1EZ2Zqcb58kI2M&#10;Ll8yJ7AqgfPH8uS+nYeyKA+Ukvl6BCd/0Imim6504H3ldCghQIAAAQLXiUD77PE49YP/NyaPf+3y&#10;jYurvvXQ+O1x48//i2gc+rUolfzbetWANhAgQIAAAQIECBAgQIAAAQIECBAgQIAAAQIECBAgQIAA&#10;AQIECBAgQIAAAQIECBAgQIAAAQIECBAgQIAAAQIECBAgQIAAAQIECBAgQIAAAQIECBAgQIAAAQIE&#10;CBAgQIAAAQIECBAgQIAAAQIECBAgQIAAAQIECBAgQIAAAQIECBAgQOAaFsiu4d61ToAAAQIECBAg&#10;QKBvAu28lTyrVq0vZnn7wuVxsThfPshqo8uXzAlctUDnUhEXX+ok940d3tivet1OEad+0E2ev+vt&#10;pRi5oZzMBQQIECBAYLsLzEy8Eie/93/H5PGvruqqw7sPxo2/8C9j7OAjUSqVVlXDJgIECBAgQIAA&#10;AQIECBAgQIAAAQIECBAgQIAAAQIECBAgQIAAAQIECBAgQIAAAQIECBAgQIAAAQIECBAgQIAAAQIE&#10;CBAgQIAAAQIECBAgQIAAAQIECBAgQIAAAQIECBAgQIAAAQIECBAgQIAAAQIECBAgQIAAAQIECBAg&#10;QIAAAQIECBC4tgU29q3117aN7gkQIECAAAECBAgsCrTnW4vj5YPhrLa41JluLo6XDypDO6JU8Sv4&#10;chfzqxe48HweRSexrxQxek8lEa7P8rlj3ZibStc68N5yOpQQIECAAIFtLHCp+Xdx8vv/T0w896XL&#10;tyyu+qbDuw/Gjb/wL2Ps4CNRKl3+R90PAQIECBAgQIDA/2LvzoMkPev7gP/e7nd2p7t3t3ukvVcn&#10;QqDVgRCSQBLCYDAmTlUOJ5WUQ6VScZxUnHJsY0NiYxObBIrgskns+Eico+xUKMcppxLnj4QyPoBw&#10;6EDIArQrAULHrrS3NMdud8/svP12RkOYkkb7rLp3Z3Zntj9Dbe3zPt/f7zk+TNH78k8TIECAAAEC&#10;BAgQIECAAAECBAgQIECAAAECBAgQIECAAAECBAgQIECAAAECBAgQIECAAAECBAgQIECAAAECBAgQ&#10;IECAAAECBAgQIECAAAECBAgQIECAAAECBAgQIECAAAECBAgQIECAAAECBAgQIECAAAECBAgQIECA&#10;wMgK5CN7cxcnQIAAAQIECBAgMIRAZ76drG6MbVrKivbU0nj5oLppYvmUZwLnJDD59SLZt+maaoxt&#10;riTzlQie+2KZXGbD5oitt6zu/snNBQQIECBA4CIJzE0/G4fu+/U4se9/RPR7Q5+itu2G2H3XP46J&#10;1/1AZFk2dL8GAgQIECBAgAABAgQIECBAgAABAgQIECBAgAABAgQIECBAgAABAgQIECBAgAABAgQI&#10;ECBAgAABAgQIECBAgAABAgQIECBAgAABAgQIECBAgAABAgQIECBAgAABAgQIECBAgAABAgQIECBA&#10;gAABAgQIECBAgAABAgQIECBAgAABAgQIELj0BPJL70puRIAAAQIECBAgQGDlBTpFO7loPW8sZUV7&#10;cmm8fJA3WsunPBMYWqDf68fU/iLZN3FLNZmtRNA+Usb0U/3kUrvuqkSlmiVzAQECBAgQuJQE5mYO&#10;xeH7fzNOPPoH0S/Tn8+pO9d33By77/7xaF33fZFlPj9TTuYJECBAgAABAgQIECBAgAABAgQIECBA&#10;gAABAgQIECBAgAABAgQIECBAgAABAgQIECBAgAABAgQIECBAgAABAgQIECBAgAABAgQIECBAgAAB&#10;AgQIECBAgAABAgQIECBAgAABAgQIECBAgAABAgQIECBAgAABAgQIECBAgAABAgQIECAwigL5KF7a&#10;nQkQIECAAAECBAgMK9Cd7yRbamP1paw4Nbk0Xj7IGxPLpzwTGFrg5JO96KV/HaN1y+q+5h26r0ye&#10;OatE7L67mswFBAgQIEDgUhE4fepYHH7gt+L4134/+r3TQ1+rseuNC5+ZPx6t13zv0L0aCBAgQIAA&#10;AQIECBAgQIAAAQIECBAgQIAAAQIECBAgQIAAAQIECBAgQIAAAQIECBAgQIAAAQIECBAgQIAAAQIE&#10;CBAgQIAAAQIECBAgQIAAAQIECBAgQIAAAQIECBAgQIAAAQIECBAgQIAAAQIECBAgQIAAAQIECBAg&#10;QIAAAQIECBAgQGA0BFb3m+tHw9AtCRAgQIAAAQIERkCgW3SSt6zn9aWsaE8tjZcP8k2t5VOeCQwt&#10;MPn1Itkzvi2L2o5qMj/foDffj6NfKZPLbL2lEhu3ZMlcQIAAAQIE1rvAfPtEHH7wt+PYVz8Z/WJu&#10;6Ots2nNn7L7nx6N59b1D92ogQIAAAQIECBAgQIAAAQIECBAgQIAAAQIECBAgQIAAAQIECBAgQIAA&#10;AQIECBAgQIAAAQIECBAgQIAAAQIECBAgQIAAAQIECBAgQIAAAQIECBAgQIAAAQIECBAgQIAAAQIE&#10;CBAgQIAAAQIECBAgQIAAAQIECBAgQIAAAQIECBAgQIAAgdESyEfrum5LgAABAgQIECBA4NwEOkU7&#10;2VjLG0tZrz25NF4+yBsTy6c8ExhaYOrRItnTumV1X/GOPVJGMZvcPnbfVUmHEgIECBAgsI4Fitnp&#10;OPLlfx9HH/7dKOe7Q99k0547Ys9bfyq2XHX30L0aCBAgQIAAAQIECBAgQIAAAQIECBAgQIAAAQIE&#10;CBAgQIAAAQIECBAgQIAAAQIECBAgQIAAAQIECBAgQIAAAQIECBAgQIAAAQIECBAgQIAAAQIECBAg&#10;QIAAAQIECBAgQIAAAQIECBAgQIAAAQIECBAgQIAAAQIECBAgQIAAAQIECBAgQGA0BVb32+tH09St&#10;CRAgQIAAAQIELkGB7nwneav6WH0pK9pTS+Plg2qjtXzKM4GhBLpHy5g70U/2TNyyuq94h+8rk3vX&#10;tka0XpslcwEBAgQIEFiPAr3T7Tj68O/EkS//h+jNnRz6Co1dt8aet/50NK9529C9GggQIECAAAEC&#10;BAgQIECAAAECBAgQIECAAAECBAgQIECAAAECBAgQIECAAAECBAgQIECAAAECBAgQIECAAAECBAgQ&#10;IECAAAECBAgQIECAAAECBAgQIECAAAECBAgQIECAAAECBAgQIECAAAECBAgQIECAAAECBAgQIECA&#10;AAECBAgQIEBgtAVW99vrR9vW7QkQIECAAAECBC4hgU7RTt6mlteXsuLU5NJ4+SDfNLF8yjOBoQSm&#10;Hi2S9dWFX8NN11aT+fkGpw6VMXOgn1xm913VyLIsmQsIECBAgMB6EijnZ+PYI/8lDj/421F0Xxj6&#10;6PXtN8Wet/5UtK5759C9GggQIECAAAECBAgQIECAAAECBAgQIECAAAECBAgQIECAAAECBAgQIECA&#10;AAECBAgQIECAAAECBAgQIECAAAECBAgQIECAAAECBAgQIECAAAECBAgQIECAAAECBAgQIECAAAEC&#10;BAgQIECAAAECBAgQIECAAAECBAgQIECAAAECBAgQIECAwIsCOQYCBAgQIECAAAECBF5doFt0kkW1&#10;vLGUFe3JpfHyQd5oLZ/yTGAogal9RbK+dWMeWSVL5ucbHLqvTC6RVSN23FlJ5gICBAgQILBeBMpi&#10;Lo5/7ffj0P2/GUXnxNDHrm29Ifa89Sdj4vr3DN2rgQABAgQIECBAgAABAgQIECBAgAABAgQIECBA&#10;gAABAgQIECBAgAABAgQIECBAgAABAgQIECBAgAABAgQIECBAgAABAgQIECBAgAABAgQIECBAgAAB&#10;AgQIECBAgAABAgQIECBAgAABAgQIECBAgAABAgQIECBAgAABAgQIECBAgAABAgQIvFQgf+mDMQEC&#10;BAgQIECAAAECZxbozHfOHCzM1sfqS1mvPb00Xj7IGxPLpzwTGFig6PTj5JO9ZH3r5tV7vevN9ePo&#10;w2Vy721vqMSGRpbMBQQIECBAYK0L9MtenHj0D+K5L/2bmD91ZOjjjl92Xey5530x8fq/GFnmM3Fo&#10;QA0ECBAgQIAAAQIECBAgQIAAAQIECBAgQIAAAQIECBAgQIAAAQIECBAgQIAAAQIECBAgQIAAAQIE&#10;CBAgQIAAAQIECBAgQIAAAQIECBAgQIAAAQIECBAgQIAAAQIECBAgQIAAAQIECBAgQIAAAQIECBAg&#10;QIAAAQIECBAgQIAAAQIECBAg8AqB1fsG+1dsZYIAAQIECBAgQIDA+hWYLTrJw9fy+mLW656Mflkk&#10;6/JGK5kJCLyawPRjC79bZaKqEtHcu3qvd0cfKaM3l9h7YXr3XQsH8EOAAAECBNahQL/fj8lvfiqe&#10;+8InYnbyqaFvsLF1Tey55yfisr1/ObLM5+HQgBoIECBAgAABAgQIECBAgAABAgQIECBAgAABAgQI&#10;ECBAgAABAgQIECBAgAABAgQIECBAgAABAgQIECBAgAABAgQIECBAgAABAgQIECBAgAABAgQIECBA&#10;gAABAgQIECBAgAABAgQIECBAgAABAgQIECBAgAABAgQIECBAgAABAgQIECBAICmwet9gn9xSQIAA&#10;AQIECBAgQGB9CZzunY6iXyQPXc8bi1nRnkzWZGPjUdlQS+YCAq8mMPVo+ndw83XVyGvZqy1xzvmh&#10;+8pkb317ROu6SjIXECBAgACBtSow/fTn49nP/3J0jj469BE3bNkTu+/+idh601+LrFIdul8DAQIE&#10;CBAgQIAAAQIECBAgQIAAAQIECBAgQIAAAQIECBAgQIAAAQIECBAgQIAAAQIECBAgQIAAAQIECBAg&#10;QIAAAQIECBAgQIAAAQIECBAgQIAAAQIECBAgQIAAAQIECBAgQIAAAQIECBAgQIAAAQIECBAgQIAA&#10;AQIECBAgQIAAAQIECBB4NYH81QrkBAgQIECAAAECBEZdoFu0z0qwMR9fzIv2VLIub7SSmYDAqwn0&#10;y35M7S+SZa2bVu/V7uSzZZx6tp/ce/fd1WQmIECAAAECa1Hg1OFH4tnP/3KcPHDf0Mcba2yLXXf9&#10;WGx7ww9Fpbph6H4NBAgQIECAAAECBAgQIECAAAECBAgQIECAAAECBAgQIECAAAECBAgQIECAAAEC&#10;BAgQIECAAAECBAgQIECAAAECBAgQIECAAAECBAgQIECAAAECBAgQIECAAAECBAgQIECAAAECBAgQ&#10;IECAAAECBAgQIECAAAECBAgQIECAAAECBAgQIEBgUIHV+xb7QU+gjgABAgQIECBAgMAaF+jMd5In&#10;rOX1qGSVxbw4NZmsyxsTyUxA4NUETj7Zi143XTVx8+q92h26v0xuXFnYdsft3/n9TxYJCBAgQIDA&#10;GhHoPv9EPPv5X4mpJz499Iny2kTsvPMfxo7b/k5UxsaH7tdAgAABAgQIECBAgAABAgQIECBAgAAB&#10;AgQIECBAgAABAgQIECBAgAABAgQIECBAgAABAgQIECBAgAABAgQIECBAgAABAgQIECBAgAABAgQI&#10;ECBAgAABAgQIECBAgAABAgQIECBAgAABAgQIECBAgAABAgQIECBAgAABAgQIECBAgAABAgSGFVi9&#10;b7Ef9iTqCRAgQIAAAQIECKxRgW7RSZ6slteXsqI9tTRePsg3tZZPeSYwsMDUo0WydnxbFuPbK8n8&#10;fIJith/HHi6TS2y7tRJj9SyZCwgQIECAwFoQmJs5FIe+9KtxYt//iOinP9fOdNbqxi2x886/Hzve&#10;9MNR3dA4U4k5AgQIECBAgAABAgQIECBAgAABAgQIECBAgAABAgQIECBAgAABAgQIECBAgAABAgQI&#10;ECBAgAABAgQIECBAgAABAgQIECBAgAABAgQIECBAgAABAgQIECBAgAABAgQIECBAgAABAgQIECBA&#10;gAABAgQIECBAgAABAgQIECBAgAABAgQIECCwKgL5qqxqUQIECBAgQIAAAQKXkEC36CRvU88bS1mv&#10;Pbk0Xj7IGxPLpzwTGFhg6tFesrZ18+q91h378zJ6p5Nbx+67K+lQQoAAAQIELrJA0Z2MQ/f/Zhx7&#10;5JPRP9sH2hnOWRlrxM47/l7suONHIt+45QwVpggQIECAAAECBAgQIECAAAECBAgQIECAAAECBAgQ&#10;IECAAAECBAgQIECAAAECBAgQIECAAAECBAgQIECAAAECBAgQIECAAAECBAgQIECAAAECBAgQIECA&#10;AAECBAgQIECAAAECBAgQIECAAAECBAgQIECAAAECBAgQIECAAAECBAgQIECAwOoKrN432a/uua1O&#10;gAABAgQIECBA4IIJdItOcq/aWH0pK05NLo2XD6qN1vIpzwQGEpg9XsbssTJZ27p59V7rDt2X3rex&#10;M4vmNZXkuQQECBAgQOBiCZTFXBz9yu/E4Qf+bfROnxzqGFl1Q2y/9b2x664fi7H65UP1KiZAgAAB&#10;AgQIECBAgAABAgQIECBAgAABAgQIECBAgAABAgQIECBAgAABAgQIECBAgAABAgQIECBAgAABAgQI&#10;ECBAgAABAgQIECBAgAABAgQIECBAgAABAgQIECBAgAABAgQIECBAgAABAgQIECBAgAABAgQIECBA&#10;gAABAgQIECBAgAABAispsHrfZL+Sp7QWAQIECBAgQIAAgYso0JlvJ3ev5fWlrGhPLY2XD/JNE8un&#10;PBMYSGDq0SJZV61FbH5NNZmfTzBzoIxTh/rJJXbdVUlmAgIECBAgcDEE+v1+PP/YH8Zzn/9EnD55&#10;aMgjZHH5TT8Ye+75qdjY3DNkr3ICBAgQIECAAAECBAgQIECAAAECBAgQIECAAAECBAgQIECAAAEC&#10;BAgQIECAAAECBAgQIECAAAECBAgQIECAAAECBAgQIECAAAECBAgQIECAAAECBAgQIECAAAECBAgQ&#10;IECAAAECBAgQIECAAAECBAgQIECAAAECBAgQIECAAAECBAgQILDyAvnKL2lFAgQIECBAgAABApeW&#10;QLfoJC9Uy+tLWdGeXBovH+SNieVTngkMJDC1r0jWNffmkVWzZH4+weH7y2R7ZeFNcsftlWQuIECA&#10;AAECF1pg5uADcfAzH43OsX1Db9167bvjins/ELWt1w/dq4EAAQIECBAgQIAAAQIECBAgQIAAAQIE&#10;CBAgQIAAAQIECBAgQIAAAQIECBAgQIAAAQIECBAgQIAAAQIECBAgQIAAAQIECBAgQIAAAQIECBAg&#10;QIAAAQIECBAgQIAAAQIECBAgQIAAAQIECBAgQIAAAQIECBAgQIAAAQIECBAgQIAAAQIECKyWwMLX&#10;yvshQIAAAQIECBAgQOBsAt2ik4zrY/WlrDg1uTRePsgbreVTngm8qkBvth8nn+gl61o3r84rXbGw&#10;79GbSEkHAABAAElEQVRHyuS+299YibFalswFBAgQIEDgQgnMTj4dBz/38Zh64tNDb7n5yrfEFW/7&#10;p7Fp921D92ogQIAAAQIECBAgQIAAAQIECBAgQIAAAQIECBAgQIAAAQIECBAgQIAAAQIECBAgQIAA&#10;AQIECBAgQIAAAQIECBAgQIAAAQIECBAgQIAAAQIECBAgQIAAAQIECBAgQIAAAQIECBAgQIAAAQIE&#10;CBAgQIAAAQIECBAgQIAAAQIECBAgQIAAAQKrLbA632a/2qe2PgECBAgQIECAAIELKNCZbyd3q+WN&#10;pazXnloaLx/kmyaWT3km8KoC048X0S8TZVlEa+/qvNIdfbiM8nRi34XpXXdX0qGEAAECBAhcAIGi&#10;OxmH7vuNOPbIf1n4rCyG2rG+/aa44m3/JJrXfs9QfYoJECBAgAABAgQIECBAgAABAgQIECBAgAAB&#10;AgQIECBAgAABAgQIECBAgAABAgQIECBAgAABAgQIECBAgAABAgQIECBAgAABAgQIECBAgAABAgQI&#10;ECBAgAABAgQIECBAgAABAgQIECBAgAABAgQIECBAgAABAgQIECBAgAABAgQIECBAgMCFFFidb7O/&#10;kDewFwECBAgQIECAAIFVFugWneQO9by+mJXzs/Hin9RPtdFKReYJJAWm9hXJbNO11cgbWTI/n+DQ&#10;fWWyvbEri+bVlWQuIECAAAECqylQFnNx9OH/HIcf+M3ozZ0caquNrWviinvfHxOv/4uRZavzGTrU&#10;gRQTIECAAAECBAgQIECAAAECBAgQIECAAAECBAgQIECAAAECBAgQIECAAAECBAgQIECAAAECBAgQ&#10;IECAAAECBAgQIECAAAECBAgQIECAAAECBAgQIECAAAECBAgQIECAAAECBAgQIECAAAECBAgQIECA&#10;AAECBAgQIECAAAECBAgQIECAAIGzCORnyUQECBAgQIAAAQIECCwIdIp20qE2Vl/MivZUsiYq1aiO&#10;b07nEgJnEOj3+zG9v3eG5DtTrZuqyex8gpkDZbQP95NL7L6rkswEBAgQIEBgtQRe/Fx84bH/Fc9+&#10;4Vfi9MyhobbJa5fF7nt+Mrbf+rciq/i/Q4fCU0yAAAECBAgQIECAAAECBAgQIECAAAECBAgQIECA&#10;AAECBAgQIECAAAECBAgQIECAAAECBAgQIECAAAECBAgQIECAAAECBAgQIECAAAECBAgQIECAAAEC&#10;BAgQIECAAAECBAgQIECAAAECBAgQIECAAAECBAgQIECAAAECBAgQIECAAAECF03AN/JeNHobEyBA&#10;gAABAgQIrBeB7nwnedRa3ljMilOTyZq80Yosy5K5gMCZBNoHy5g/2T9TtDjXuml1XucO318m96yM&#10;Rey4vZLMBQQIECBAYDUEZg7cFwc/+7HoHNs31PJZvjF23v4jsestPxrVDZuG6lVMgAABAgQIECBA&#10;gAABAgQIECBAgAABAgQIECBAgAABAgQIECBAgAABAgQIECBAgAABAgQIECBAgAABAgQIECBAgAAB&#10;AgQIECBAgAABAgQIECBAgAABAgQIECBAgAABAgQIECBAgAABAgQIECBAgAABAgQIECBAgAABAgQI&#10;ECBAgAABAgQutsDqfKP9xb6V/QkQIECAAAECBAisoECn6CRXq+f1xaw4NZmsyRsTyUxAICUwva9I&#10;RbGhlUV9dzWZn2tQzPXj2CNlsn37GyuRj2fJXECAAAECBFZSoHviW3Hw/348pp/8zNDLXn7jD8YV&#10;b/tAbNi8a+heDQQIECBAgAABAgQIECBAgAABAgQIECBAgAABAgQIECBAgAABAgQIECBAgAABAgQI&#10;ECBAgAABAgQIECBAgAABAgQIECBAgAABAgQIECBAgAABAgQIECBAgAABAgQIECBAgAABAgQIECBA&#10;gAABAgQIECBAgAABAgQIECBAgAABAgQIECBAYC0I5GvhEM5AgAABAgQIECBAYC0LdIt28ni1sfpi&#10;1utMJWvyTRPJTEAgJTC1r0hF0bppdV7ljv15Gb3TyW1j912VdCghQIAAAQIrJFB0J+O5L/5qHPvq&#10;70X0e0OtuumKO+Oqd3woGjtvGapPMQECBAgQIECAAAECBAgQIECAAAECBAgQIECAAAECBAgQIECA&#10;AAECBAgQIECAAAECBAgQIECAAAECBAgQIECAAAECBAgQIECAAAECBAgQIECAAAECBAgQIECAAAEC&#10;BAgQIECAAAECBAgQIECAAAECBAgQIECAAAECBAgQIECAAAECBAgQWGsCq/Ot9mvtls5DgAABAgQI&#10;ECBA4DwEukU32V3PG4tZ0Z5O1lTrzWQmIHAmgfmZMtoHyjNFi3PNm1bnVe7w/ek9Gzuz2HJ1JXkm&#10;AQECBAgQOF+Bsjcfxx75ZBz60q9Fb25mqOU2tq6JK9/+MzFx/XuG6lNMgAABAgQIECBAgAABAgQI&#10;ECBAgAABAgQIECBAgAABAgQIECBAgAABAgQIECBAgAABAgQIECBAgAABAgQIECBAgAABAgQIECBA&#10;gAABAgQIECBAgAABAgQIECBAgAABAgQIECBAgAABAgQIECBAgAABAgQIECBAgAABAgQIECBAgAAB&#10;AgTWqsDqfKv9Wr2tcxEgQIAAAQIECBAYUmC+dzqKcj7ZVcvri1nRnkrW5I1WMhMQOJPA1GO9M00v&#10;zmULb3FbXldN5ucanHyujJPP9pPtu+6qJDMBAQIECBA4X4GpJz8TBz/z0ZidfGqopfLaZbH77h+P&#10;bbe+NyrVsaF6FRMgQIAAAQIECBAgQIAAAQIECBAgQIAAAQIECBAgQIAAAQIECBAgQIAAAQIECBAg&#10;QIAAAQIECBAgQIAAAQIECBAgQIAAAQIECBAgQIAAAQIECBAgQIAAAQIECBAgQIAAAQIECBAgQIAA&#10;AQIECBAgQIAAAQIECBAgQIAAAQIECBAgQIAAgbUssPDV9n4IECBAgAABAgQIEEgJdIpOKlqcH89r&#10;i3/3OlPJumq9mcwEBM4kMLWvONP04tyW66tR3ZAl83MNDj9QJlsrC2+OO95USeYCAgQIECBwrgLd&#10;E9+KA5/9aMw8/fmhlsjyjbHz9r8Xu978o1HduHmoXsUECBAgQIAAAQIECBAgQIAAAQIECBAgQIAA&#10;AQIECBAgQIAAAQIECBAgQIAAAQIECBAgQIAAAQIECBAgQIAAAQIECBAgQIAAAQIECBAgQIAAAQIE&#10;CBAgQIAAAQIECBAgQIAAAQIECBAgQIAAAQIECBAgQIAAAQIECBAgQIAAAQIECBAgQGA9CCx8zbwf&#10;AgQIECBAgAABAgRSAt2ik4piPK9FJass5kV7OlmXN1rJTEBguUDZ68f048Xy6aXn1k0r/xrXm+/H&#10;0YfLpT2WD7a9oRJj9Wz5tGcCBAgQIHDOAkV3Mp774q/Gsa/+XkS/N8Q6WVx+0w/GFfe+PzZs3jVE&#10;n1ICBAgQIECAAAECBAgQIECAAAECBAgQIECAAAECBAgQIECAAAECBAgQIECAAAECBAgQIECAAAEC&#10;BAgQIECAAAECBAgQIECAAAECBAgQIECAAAECBAgQIECAAAECBAgQIECAAAECBAgQIECAAAECBAgQ&#10;IECAAAECBAgQIECAAAECBAgQILC+BFb+m+3X1/2dlgABAgQIECBAgMBZBbrz7WRezxtLWa8ztTRe&#10;PsgbreVTngkkBU59uxflbDKO1k0r/xp3/JEyemfZc9dbKukDSQgQIECAwBACZW8+jj3yyTj0pV+L&#10;3tzMEJ0RW66+N658+wejvn3vUH2KCRAgQIAAAQIECBAgQIAAAQIECBAgQIAAAQIECBAgQIAAAQIE&#10;CBAgQIAAAQIECBAgQIAAAQIECBAgQIAAAQIECBAgQIAAAQIECBAgQIAAAQIECBAgQIAAAQIECBAg&#10;QIAAAQIECBAgQIAAAQIECBAgQIAAAQIECBAgQIAAAQIECBAgQIDAehRY+W+2X48KzkyAAAECBAgQ&#10;IEAgIdAtuokkopbXl7KiPb00Xj6o1pvLpzwTSApM7SuSWW1nJTZeXknm5xoceqBMtta2RbSuW/k9&#10;kxsKCBAgQOCSFZh68jNx8DMfjdnJp4a64/jEtXHlO35+4fPonUP1KSZAgAABAgQIECBAgAABAgQI&#10;ECBAgAABAgQIECBAgAABAgQIECBAgAABAgQIECBAgAABAgQIECBAgAABAgQIECBAgAABAgQIECBA&#10;gAABAgQIECBAgAABAgQIECBAgAABAgQIECBAgAABAgQIECBAgAABAgQIECBAgAABAgQIECBAgAAB&#10;AutZIF/Ph3d2AgQIECBAgAABAqst0CnayS3qY/WlrNeZXhovH+SN1vIpzwSSAlP7esmsedPKv8K1&#10;j/Rj5ul+cs/db6kmMwEBAgQIEBhEYPaFJ+PAZz4S0099bpDypZrqxi2x+56fjO1v/NtRqY4tzRsQ&#10;IECAAAECBAgQIECAAAECBAgQIECAAAECBAgQIECAAAECBAgQIECAAAECBAgQIECAAAECBAgQIECA&#10;AAECBAgQIECAAAECBAgQIECAAAECBAgQIECAAAECBAgQIECAAAECBAgQIECAAAECBAgQIECAAAEC&#10;BAgQIECAAAECBAgQIECAAIFREFj5b7cfBTV3JECAAAECBAgQGBmBbtFJ3nU8ry9mvbl29Hvzybpq&#10;vZnMBAReKjD3fBmzx8qXTr1s3Lqp+rLnlXg4/GAvuUy2sN2OOyrJXECAAAECBM4m0Js7GYfu+/U4&#10;+vDvRr8szlb68mzhA2j7re+NPW99X+S1iZdnnggQIECAAAECBAgQIECAAAECBAgQIECAAAECBAgQ&#10;IECAAAECBAgQIECAAAECBAgQIECAAAECBAgQIECAAAECBAgQIECAAAECBAgQIECAAAECBAgQIECA&#10;AAECBAgQIECAAAECBAgQIECAAAECBAgQIECAAAECBAgQIECAAAECBAgQIECAwIgI5CNyT9ckQIAA&#10;AQIECBAgcE4C3flOsq+e1xezXns6WZNVx6K68Tt1ySIBgf8vMLW/SFpUxyM2X1tN5ucSlEU/jn6l&#10;TLZuvbkSGzZlyVxAgAABAgTOJNDv9+P5/f8zDn7u41F0TpypJDm35Zq3xVXv+FDUtl6frBEQIECA&#10;AAECBAgQIECAAAECBAgQIECAAAECBAgQIECAAAECBAgQIECAAAECBAgQIECAAAECBAgQIECAAAEC&#10;BAgQIECAAAECBAgQIECAAAECBAgQIECAAAECBAgQIECAAAECBAgQIECAAAECBAgQIECAAAECBAgQ&#10;IECAAAECBAgQIECAAIFREMhH4ZLuSIAAAQIECBAgQOBcBTpFO9layxuLWdGZStZUG61kJiCwXGB6&#10;f7F8aum5eUMeWTVbel6JwYl9/ZhP/4rHrrdUVmIbaxAgQIDACAm0jz4az/zJL0b78J8PdevxiWvj&#10;ynf8fLSue+dQfYoJECBAgAABAgQIECBAgAABAgQIECBAgAABAgQIECBAgAABAgQIECBAgAABAgQI&#10;ECBAgAABAgQIECBAgAABAgQIECBAgAABAgQIECBAgAABAgQIECBAgAABAgQIECBAgAABAgQIECBA&#10;gAABAgQIECBAgAABAgQIECBAgAABAgQIECBAgMClKpBfqhdzLwIECBAgQIAAAQIrIdAtOsll6mP1&#10;xazXnk7W5PVmMhMQeKlAOd+PmW/1Xjr1snHzxpV/fTvyYHq/8YmIieuzl53BAwECBAgQSAkU3cl4&#10;9vO/Ese/9vsLJf1U2Svmqxu3xO57fjK2v/FvR6U69orcBAECBAgQIECAAAECBAgQIECAAAECBAgQ&#10;IECAAAECBAgQIECAAAECBAgQIECAAAECBAgQIECAAAECBAgQIECAAAECBAgQIECAAAECBAgQIECA&#10;AAECBAgQIECAAAECBAgQIECAAAECBAgQIECAAAECBAgQIECAAAECBAgQIECAAAECBAgQGFWBlf+G&#10;+1GVdG8CBAgQIECAAIFLUqAz307eq5bXF7OiPZWsqTZayUxA4KUCJ7/di/L0S2dePm7urb584jyf&#10;Zqf68cI3+8lVdt5ZjSzLkrmAAAECBAi8KNDvl3H8q78Xz37hE9GbnR4cJavG9lvfG3ve+r7IaxOD&#10;96kkQIAAAQIECBAgQIAAAQIECBAgQIAAAQIECBAgQIAAAQIECBAgQIAAAQIECBAgQIAAAQIECBAg&#10;QIAAAQIECBAgQIAAAQIECBAgQIAAAQIECBAgQIAAAQIECBAgQIAAAQIECBAgQIAAAQIECBAgQIAA&#10;AQIECBAgQIAAAQIECBAgQIAAAQIjIpCPyD1dkwABAgQIECBAgMA5CXSLTrKvljcWs6IznazJ681k&#10;JiDwUoGp/cVLH182ru+pxIZm5WVz5/tw5MEyop9YJYvY+eaV3S+xk2kCBAgQWMcCJ597KA786Yej&#10;c2z/ULfYfNU9cfU7fyFqW183VJ9iAgQIECBAgAABAgQIECBAgAABAgQIECBAgAABAgQIECBAgAAB&#10;AgQIECBAgAABAgQIECBAgAABAgQIECBAgAABAgQIECBAgAABAgQIECBAgAABAgQIECBAgAABAgQI&#10;ECBAgAABAgQIECBAgAABAgQIECBAgAABAgQIECBAgAABAgQIECAwSgL5KF3WXQkQIECAAAECBAgM&#10;K9ApOsmW+lh9Meu1p5I1eaOZzAQEXiowvb946ePLxs0bV/bVrV/24/CXey/b46UPl70ui/FW9tIp&#10;YwIECBAgsCQw3z4eBz/3L+P5/X+4NDfIYMOWPXHlO34+LnvdXxikXA0BAgQIECBAgAABAgQIECBA&#10;gAABAgQIECBAgAABAgQIECBAgAABAgQIECBAgAABAgQIECBAgAABAgQIECBAgAABAgQIECBAgAAB&#10;AgQIECBAgAABAgQIECBAgAABAgQIECBAgAABAgQIECBAgAABAgQIECBAgAABAgQIECBAgAABAgQI&#10;EBhpgZX9lvuRpnR5AgQIECBAgACBS1GgO99OXquW1xezojOdrKk2JpKZgMB3BeaeL2P2WP+7j6/4&#10;u3Vj9RVz5zMx+UQ/5ibTK+x6y8rul95JQoAAAQLrSaDszcexh383nvvSv4nyLP9GWn6nLN8Yu978&#10;jxb+/MOoLIz9ECBAgAABAgQIECBAgAABAgQIECBAgAABAgQIECBAgAABAgQIECBAgAABAgQIECBA&#10;gAABAgQIECBAgAABAgQIECBAgAABAgQIECBAgAABAgQIECBAgAABAgQIECBAgAABAgQIECBAgAAB&#10;AgQIECBAgAABAgQIECBAgAABAgQIECBAgAABAq8ukL96iQoCBAgQIECAAAECoyvQLTrJy9fzxmLW&#10;a08la/J6M5kJCHxXYGpf8d3hK/6u1iI2XVt9xfz5TBx+oEy2jy38Wl9+U5bMBQQIECAwmgIzz3wp&#10;nvnTX4zZF749FMDE9e+JK9/xodjY3DNUn2ICBAgQIECAAAECBAgQIECAAAECBAgQIECAAAECBAgQ&#10;IECAAAECBAgQIECAAAECBAgQIECAAAECBAgQIECAAAECBAgQIECAAAECBAgQIECAAAECBAgQIECA&#10;AAECBAgQIECAAAECBAgQIECAAAECBAgQIECAAAECBAgQIECAAAECBAgQIDDqAvmoA7g/AQIECBAg&#10;QIAAgbMJdIpOMq6N1RezojOdrKk2mslMQOC7AlP7i+8OX/F384Y8skr2ivlznZhv9+PEo2Wyfccd&#10;lahUV26/5EYCAgQIEFgXAvPt43Hgsx+LFx77X0Odd/yy6+Kqd/1iNK++d6g+xQQIECBAgAABAgQI&#10;ECBAgAABAgQIECBAgAABAgQIECBAgAABAgQIECBAgAABAgQIECBAgAABAgQIECBAgAABAgQIECBA&#10;gAABAgQIECBAgAABAgQIECBAgAABAgQIECBAgAABAgQIECBAgAABAgQIECBAgAABAgQIECBAgAAB&#10;AgQIECBAgMB3BHIQBAgQIECAAAECBAicWaAoiyjK+TOHC7P1vLGYFe2pZE1ebyUzAYEXBcr5fpz8&#10;Vi+J0bxxZV/bjj5cRj+9Xex6czV5FgEBAgQIjI5Av1/GsUc+Gc99/hPRO31y4ItXxhqx556fiO1v&#10;+rtRqY4N3KeQAAECBAgQIECAAAECBAgQIECAAAECBAgQIECAAAECBAgQIECAAAECBAgQIECAAAEC&#10;BAgQIECAAAECBAgQIECAAAECBAgQIECAAAECBAgQIECAAAECBAgQIECAAAECBAgQIECAAAECBAgQ&#10;IECAAAECBAgQIECAAAECBAgQIECAAAECBAgQeLnAyn7T/cvX9kSAAAECBAgQIEBgXQt05ttnPf94&#10;XlvMe53pZF210UxmAgIvCsw80YtyPm3R3FtNh+eQHH6wTHZtuTqLxo4smQsIECBAYDQEOsf2x9Of&#10;/rloH/naUBe+/Ma/Gle+/YMx1tg2VJ9iAgQIECBAgAABAgQIECBAgAABAgQIECBAgAABAgQIECBA&#10;gAABAgQIECBAgAABAgQIECBAgAABAgQIECBAgAABAgQIECBAgAABAgQIECBAgAABAgQIECBAgAAB&#10;AgQIECBAgAABAgQIECBAgAABAgQIECBAgAABAgQIECBAgAABAgQIECBA4JUC+SunzBAgQIAAAQIE&#10;CBAg8KJAt2gnIcartahkleid7ka/OJ2syxutZCYg8KLA9P4iCVG/ohIbtlSS+bDByWfLaB/uJ9t2&#10;vWXl9kpuIiBAgACBNSvQO92J5774r+Pow78T0S8HPmd9+41x1bs+HJv33DFwj0ICBAgQIECAAAEC&#10;BAgQIECAAAECBAgQIECAAAECBAgQIECAAAECBAgQIECAAAECBAgQIECAAAECBAgQIECAAAECBAgQ&#10;IECAAAECBAgQIECAAAECBAgQIECAAAECBAgQIECAAAECBAgQIECAAAECBAgQIECAAAECBAgQIECA&#10;AAECBAgQIEDg7AL52WMpAQIECBAgQIAAgdEV6BSd5OVrY/XFrNeeStZklTyqGxvJXEDgRYHp/UUS&#10;onXjyr6yHX6wTO5V3RCx7dZKMhcQIECAwKUtMPnEn8SBP/1wnD55aOCLVsebccW971/4/HhvZJnP&#10;kIHhFBIgQIAAAQIECBAgQIAAAQIECBAgQIAAAQIECBAgQIAAAQIECBAgQIAAAQIECBAgQIAAAQIE&#10;CBAgQIAAAQIECBAgQIAAAQIECBAgQIAAAQIECBAgQIAAAQIECBAgQIAAAQIECBAgQIAAAQIECBAg&#10;QIAAAQIECBAgQIAAAQIECBAgQIAAgQEEVvbb7gfYUAkBAgQIECBAgACB9SLQLTrJo9bz+mJWdKaT&#10;NdVGM5kJCLwoMPd8GbPH+0mM5o3VZDZs0Jvvx7GHy2TbtlsrkW/MkrmAAAECBC5Ngbnp5+LAn304&#10;pr79p0NdcNsbfiiueNs/ibw2MVSfYgIECBAgQIAAAQIECBAgQIAAAQIECBAgQIAAAQIECBAgQIAA&#10;AQIECBAgQIAAAQIECBAgQIAAAQIECBAgQIAAAQIECBAgQIAAAQIECBAgQIAAAQIECBAgQIAAAQIE&#10;CBAgQIAAAQIECBAgQIAAAQIECBAgQIAAAQIECBAgQIAAAQIECBAgQGAwgXywMlUECBAgQIAAAQIE&#10;Rk+gO99JXrqWNxazXnsqWZPXW8lMQOBFgan9RRKiWovYdE01mQ8bnHi0jGI23bXzzZV0KCFAgACB&#10;S06g7M3H0Yf+Yxy679ejPNsHxLKb17btjWve/dHYtPu2ZYlHAgQIECBAgAABAgQIECBAgAABAgQI&#10;ECBAgAABAgQIECBAgAABAgQIECBAgAABAgQIECBAgAABAgQIECBAgAABAgQIECBAgAABAgQIECBA&#10;gAABAgQIECBAgAABAgQIECBAgAABAgQIECBAgAABAgQIECBAgAABAgQIECBAgAABAgQIECBAYCUF&#10;8pVczFoECBAgQIAAAQIELiWBbtFJXqeW1xazoj2VrKk2mslMQOBFgenHiiRE84Y8skqWzIcNjjxY&#10;JltqWyNa11aSuYAAAQIELi2BmYMPxDN//KGYfeHbA1+sMtaIPff+dOy47e8sfD5VB+5TSIAAAQIE&#10;CBAgQIAAAQIECBAgQIAAAQIECBAgQIAAAQIECBAgQIAAAQIECBAgQIAAAQIECBAgQIAAAQIECBAg&#10;QIAAAQIECBAgQIAAAQIECBAgQIAAAQIECBAgQIAAAQIECBAgQIAAAQIECBAgQIAAAQIECBAgQIAA&#10;AQIECBAgQIAAAQIECJybQH5ubboIECBAgAABAgQIXPoCnaKdvGRtrLGY9TrTyZq83kpmAgJl0Y+Z&#10;b/aSEM29K/e6NvtCPyaf6Cf32vnmajITECBAgMClIzDfPhEHP/exeH7/Hw51qYnr3xNXvfMXY8Pm&#10;nUP1KSZAgAABAgQIECBAgAABAgQIECBAgAABAgQIECBAgAABAgQIECBAgAABAgQIECBAgAABAgQI&#10;ECBAgAABAgQIECBAgAABAgQIECBAgAABAgQIECBAgAABAgQIECBAgAABAgQIECBAgAABAgQIECBA&#10;gAABAgQIECBAgAABAgQIECBAgAABAgTOXWDlvvH+3M+gkwABAgQIECBAgMCaFOjOd5Lnquf1xaxo&#10;Tydrqo1WMhMQOPVkL8rTaYfm3mo6HDI58lAZ0U80ZRE7b68kQtMECBAgcCkI9Pv9OP61/xrP/t9f&#10;it7cyYGvtGHz7rjqXR+Oidd+38A9CgkQIECAAAECBAgQIECAAAECBAgQIECAAAECBAgQIECAAAEC&#10;BAgQIECAAAECBAgQIECAAAECBAgQIECAAAECBAgQIECAAAECBAgQIECAAAECBAgQIECAAAECBAgQ&#10;IECAAAECBAgQIECAAAECBAgQIECAAAECBAgQIECAAAECBAgQIECAAIGVEchXZhmrECBAgAABAgQI&#10;ELj0BDpFO3mpWl5fzHqdqWRN3mgmMwGBqcd6SYTa7kpsaFaS+TBBv9+PI19O73XZDVlsbGbDLKmW&#10;AAECBNaRQPf5J+LpT/9cnHruocFPnVVjx+0/HHvueV9UN3zn3zyDN6skQIAAAQIECBAgQIAAAQIE&#10;CBAgQIAAAQIECBAgQIAAAQIECBAgQIAAAQIECBAgQIAAAQIECBAgQIAAAQIECBAgQIAAAQIECBAg&#10;QIAAAQIECBAgQIAAAQIECBAgQIAAAQIECBAgQIAAAQIECBAgQIAAAQIECBAgQIAAAQIECBAgQIAA&#10;AQIEVkIgX4lFrEGAAAECBAgQIEDgUhToFp3ktWpjjcWsaE8la6r1ZjITEJjeXyQRmntX7lVt6ol+&#10;zE4mt4pdd1bToYQAAQIE1q1AWczF4Qd+a+HPv4t+OT/wPTbtvj2ufvdHor7thoF7FBIgQIAAAQIE&#10;CBAgQIAAAQIECBAgQIAAAQIECBAgQIAAAQIECBAgQIAAAQIECBAgQIAAAQIECBAgQIAAAQIECBAg&#10;QIAAAQIECBAgQIAAAQIECBAgQIAAAQIECBAgQIAAAQIECBAgQIAAAQIECBAgQIAAAQIECBAgQIAA&#10;AQIECBAgQIAAAQIrL7By33q/8mezIgECBAgQIECAAIGLKtCZ7yT3r+f1xaxoTydr8kYrmQlGW+D0&#10;dBndw2USobW3msyGDY48lN5nrBFx+U3ZsEuqJ0CAAIE1LnDy4IPx9Kc/GLOTTw180up4K658+8/G&#10;1pv/RmSZz4aB4RQSIECAAAECBAgQIECAAAECBAgQIECAAAECBAgQIECAAAECBAgQIECAAAECBAgQ&#10;IECAAAECBAgQIECAAAECBAgQIECAAAECBAgQIECAAAECBAgQIECAAAECBAgQIECAAAECBAgQIECA&#10;AAECBAgQIECAAAECBAgQIECAAAECBAgQIECAAIFVEshXaV3LEiBAgAABAgQIEFj3At2inbxDLa8v&#10;Zr3OVLImrzeTmWC0Bab395IAlQ0Rm15TTebDBMVcP45/vUy27Li9EpVqlswFBAgQILC+BIrZ6Tj4&#10;uY/Hia//t6EOvvWWvxlXfs/PRF6bGKpPMQECBAgQIECAAAECBAgQIECAAAECBAgQIECAAAECBAgQ&#10;IECAAAECBAgQIECAAAECBAgQIECAAAECBAgQIECAAAECBAgQIECAAAECBAgQIECAAAECBAgQIECA&#10;AAECBAgQIECAAAECBAgQIECAAAECBAgQIECAAAECBAgQIECAAAECBAgQILB6AvnqLW1lAgQIECBA&#10;gAABAutboFt0kheojzUWs6I9naypNlrJTDDaAtOPFUmALa+rRiXPkvkwwfGvlVGeTnfsvKOSDiUE&#10;CBAgsK4EXnj8f8czf/bPo+icGPjcta03xNXv/khs3nP7wD0KCRAgQIAAAQIECBAgQIAAAQIECBAg&#10;QIAAAQIECBAgQIAAAQIECBAgQIAAAQIECBAgQIAAAQIECBAgQIAAAQIECBAgQIAAAQIECBAgQIAA&#10;AQIECBAgQIAAAQIECBAgQIAAAQIECBAgQIAAAQIECBAgQIAAAQIECBAgQIAAAQIECBAgQIAAgQsj&#10;kF+YbexCgAABAgQIECBAYP0JdOY7yUPX8nqU87PRL+aSNXmjlcwEoyvQL/sx/Y0iCdDcu3KvaUcf&#10;KpP7bNqdxabdlWQuIECAAIH1IXD61LF45o8/FFPf/pOBD1wZq8Wee94XO27/4cgqK/e5M/ABFBIg&#10;QIAAAQIECBAgQIAAAQIECBAgQIAAAQIECBAgQIAAAQIECBAgQIAAAQIECBAgQIAAAQIECBAgQIAA&#10;AQIECBAgQIAAAQIECBAgQIAAAQIECBAgQIAAAQIECBAgQIAAAQIECBAgQIAAAQIECBAgQIAAAQIE&#10;CBAgQIAAAQIECBAgQIAAAQKvKuAbiF+VSAEBAgQIECBAgMCoCnSLdvLq9bwRRXs6mUelGtXxTelc&#10;MrICp54uo9dNX79148q8ps2+0I+pb/eTG+28s5LMBAQIECCwPgSOf/0P4uBnPxq9uZMDH7h57dvj&#10;6u/7aGxs7hm4RyEBAgQIECBAgAABAgQIECBAgAABAgQIECBAgAABAgQIECBAgAABAgQIECBAgAAB&#10;AgQIECBAgAABAgQIECBAgAABAgQIECBAgAABAgQIECBAgAABAgQIECBAgAABAgQIECBAgAABAgQI&#10;ECBAgAABAgQIECBAgAABAgQIECBAgAABAgQIECBw4QVW5pvvL/y57UiAAAECBAgQIEBgVQWKsoj5&#10;cj65R22sHr3J55J5Xm8mM8FoC0w/ViQBxrdlsfHySjIfJjjylTJZni1ssf22ldknuYmAAAECBFZN&#10;YG7mUDz9Rz8bM898YeA98vrWuOp7/1lcvvcvDdyjkAABAgQIECBAgAABAgQIECBAgAABAgQIECBA&#10;gAABAgQIECBAgAABAgQIECBAgAABAgQIECBAgAABAgQIECBAgAABAgQIECBAgAABAgQIECBAgAAB&#10;AgQIECBAgAABAgQIECBAgAABAgQIECBAgAABAgQIECBAgAABAgQIECBAgAABAgQIELh4AvnF29rO&#10;BAgQIECAAAECBNauQLdon/Vwtbwe7c5UsqZabyYzwWgLTD9WJAGae1fuFe3oQ73kPpfdkMWGTVky&#10;FxAgQIDA2hU4/rXfjwOf/ViUp08NfMitt/zNuPLtH4x83L9PBkZTSIAAAQIECBAgQIAAAQIECBAg&#10;QIAAAQIECBAgQIAAAQIECBAgQIAAAQIECBAgQIAAAQIECBAgQIAAAQIECBAgQIAAAQIECBAgQIAA&#10;AQIECBAgQIAAAQIECBAgQIAAAQIECBAgQIAAAQIECBAgQIAAAQIECBAgQIAAAQIECBAgQIAAAQIE&#10;LrJAfpH3tz0BAgQIECBAgACBNSnQme8kz7WxOh6VrBJFezpZkzdayUwwugJFux/tg2USoHnjyryi&#10;TT9VRvf55Dax845qOpQQIECAwJoUmJs5FE//0c/GzDNfGPh84xPXxtXf/7HYcuVbBu5RSIAAAQIE&#10;CBAgQIAAAQIECBAgQIAAAQIECBAgQIAAAQIECBAgQIAAAQIECBAgQIAAAQIECBAgQIAAAQIECBAg&#10;QIAAAQIECBAgQIAAAQIECBAgQIAAAQIECBAgQIAAAQIECBAgQIAAAQIECBAgQIAAAQIECBAgQIAA&#10;AQIECBAgQIAAAQIECKwNgXxtHMMpCBAgQIAAAQIECKwtgW7RSR6ontcXs15nKlmTN1rJTDC6AjPf&#10;LCL6Z75/tvB2tuW11TOHQ84eeahMduS1iMtvzJK5gAABAgTWlkC/34/jX/29OPi5j0c53x7ocFkl&#10;j51v/tHYfdePRSXfOFCPIgIECBAgQIAAAQIECBAgQIAAAQIECBAgQIAAAQIECBAgQIAAAQIECBAg&#10;QIAAAQIECBAgQIAAAQIECBAgQIAAAQIECBAgQIAAAQIECBAgQIAAAQIECBAgQIAAAQIECBAgQIAA&#10;AQIECBAgQIAAAQIECBAgQIAAAQIECBAgQIAAAQIECBAgQGBtCeRr6zhOQ4AAAQIECBAgQGBtCHSL&#10;TvIgtbHGYla0p5M11XozmQlGV2D68V7y8ptfU43KhiyZDxr05vtx7Ktlsnz7bZWo5Oe/T3IDAQEC&#10;BAismMDs5NPx9B/9bJx89sGB16zvuDmu/Qu/FPVtewfuUUiAAAECBAgQIECAAAECBAgQIECAAAEC&#10;BAgQIECAAAECBAgQIECAAAECBAgQIECAAAECBAgQIECAAAECBAgQIECAAAECBAgQIECAAAECBAgQ&#10;IECAAAECBAgQIECAAAECBAgQIECAAAECBAgQIECAAAECBAgQIECAAAECBAgQIECAAAECBAisPYF8&#10;7R3JiQgQIECAAAECBAhcfIFu0UkeopbXF7NeeypZkzdayUwwugLT3yiSl2/eUE1mwwTP7yujN5vu&#10;2HlHJR1KCBAgQGBNCPT7ZRx96D/Fs1/8V9Ev5gY6U1bdEHvueV/svPMfRFZZmc+UgTZWRIAAAQIE&#10;CBAgQIAAAQIECBAgQIAAAQIECBAgQIAAAQIECBAgQIAAAQIECBAgQIAAAQIECBAgQIAAAQIECBAg&#10;QIAAAQIECBAgQIAAAQIECBAgQIAAAQIECBAgQIAAAQIECBAgQIAAAQIECBAgQIAAAQIECBAgQIAA&#10;AQIECBAgQIAAAQIECKyKQL4qq1qUAAECBAgQIECAwDoX6My3kzeo5fXFrOhMJ2uq9WYyE4ymwOzx&#10;Mk6/0E9efsvrV+b17OhXyuQe9e0RW66qJHMBAQIECFx8ge6Jb8ZTf/Qz0T781YEP09h1W1z7A78c&#10;tcteM3CPQgIECBAgQIAAAQIECBAgQIAAAQIECBAgQIAAAQIECBAgQIAAAQIECBAgQIAAAQIECBAg&#10;QIAAAQIECBAgQIAAAQIECBAgQIAAAQIECBAgQIAAAQIECBAgQIAAAQIECBAgQIAAAQIECBAgQIAA&#10;AQIECBAgQIAAAQIECBAgQIAAAQIECBAgQGBtC+Rr+3hOR4AAAQIECBAgQODiCHSKdnLj+lhjMeu1&#10;p5I1eaOZzASjKTD9eJG8eN7Ion5FJZkPGpxu9+OFb/ST5TvvqCYzAQECBAhcXIGyNx9HHvx3cei+&#10;34h+OT/QYbLqhrji3vfHjjt+JLLs/D9HBtpUEQECBAgQIECAAAECBAgQIECAAAECBAgQIECAAAEC&#10;BAgQIECAAAECBAgQIECAAAECBAgQIECAAAECBAgQIECAAAECBAgQIECAAAECBAgQIECAAAECBAgQ&#10;IECAAAECBAgQIECAAAECBAgQIECAAAECBAgQIECAAAECBAgQIECAAAECBAgQIHBBBPILsotNCBAg&#10;QIAAAQIECKwzge58J3niel5fzIrOdLKm2phIZoLRFJj5Ri958S2vr0aWZcl80OD4I2X0y3T19jdV&#10;0qGEAAECBC6aQOfY/njyUx+I7vHHBz5DY9dtce0P/HLULnvNwD0KCRAgQIAAAQIECBAgQIAAAQIE&#10;CBAgQIAAAQIECBAgQIAAAQIECBAgQIAAAQIECBAgQIAAAQIECBAgQIAAAQIECBAgQIAAAQIECBAg&#10;QIAAAQIECBAgQIAAAQIECBAgQIAAAQIECBAgQIAAAQIECBAgQIAAAQIECBAgQIAAAQIECBAgQIAA&#10;gfUjkK+fozopAQIECBAgQIAAgQsn0C06yc3G8/pi1mtPJWvyejOZCUZPoF/2Y+ZbRfLizdevzKvZ&#10;0a+UyT1a12Ux3sqSuYAAAQIELrxAvyzi0P2/FYfv/414cTzITyUfjz1v+0DseNPfjSyrDNKihgAB&#10;AgQIECBAgAABAgQIECBAgAABAgQIECBAgAABAgQIECBAgAABAgQIECBAgAABAgQIECBAgAABAgQI&#10;ECBAgAABAgQIECBAgAABAgQIECBAgAABAgQIECBAgAABAgQIECBAgAABAgQIECBAgAABAgQIECBA&#10;gAABAgQIECBAgAABAgQIEFiHAvk6PLMjEyBAgAABAgQIEFh1gW7RSe5Ry2tRFqejnJ9N1lQbzWQm&#10;GD2B9jNl9Lrpe2+5oZoOB0y6J/oxc6CfrN7xpkoyExAgQIDAhRfoHP9GPPWpD0Tn2L6BN9981d1x&#10;zff/yxhvXTVwj0ICBAgQIECAAAECBAgQIECAAAECBAgQIECAAAECBAgQIECAAAECBAgQIECAAAEC&#10;BAgQIECAAAECBAgQIECAAAECBAgQIECAAAECBAgQIECAAAECBAgQIECAAAECBAgQIECAAAECBAgQ&#10;IECAAAECBAgQIECAAAECBAgQIECAAAECBAgQIEBgfQrk6/PYTk2AAAECBAgQIEBgdQW6RTe5QS2v&#10;R9GeSuaRVaI6vjmdS0ZOYPobRfLO49uz2DhRSeaDBkcfLpOlWTVi2xvOf4/kBgICBAgQGFigX/bi&#10;8IO/HYe+9GvRL+cH6qts2BRXvv2DC/9b/kORZdlAPYoIECBAgAABAgQIECBAgAABAgQIECBAgAAB&#10;AgQIECBAgAABAgQIECBAgAABAgQIECBAgAABAgQIECBAgAABAgQIECBAgAABAgQIECBAgAABAgQI&#10;ECBAgAABAgQIECBAgAABAgQIECBAgAABAgQIECBAgAABAgQIECBAgAABAgQIECBAgACB9S2Qr+/j&#10;Oz0BAgQIECBAgACB1RHoFp3kwrW8Hr32VDKv1rdElmXJXDB6AtOP95KX3vL6lXktO/pweo/Lb8wi&#10;r/mdTP6XICBAgMAFEug+/+146lMfiPaRrw68Y/M13xvXvPujsWHzroF7FBIgQIAAAQIECBAgQIAA&#10;AQIECBAgQIAAAQIECBAgQIAAAQIECBAgQIAAAQIECBAgQIAAAQIECBAgQIAAAQIECBAgQIAAAQIE&#10;CBAgQIAAAQIECBAgQIAAAQIECBAgQIAAAQIECBAgQIAAAQIECBAgQIAAAQIECBAgQIAAAQIECBAg&#10;QIAAAQLrXyBf/1dwAwIECBAgQIAAAQIrLzBbdJKL1vJ6FFPTyTxvTCQzwegJ9Ob60X66l7x484bz&#10;fy2bOVBG90Ryi9hxezUdSggQIEBg1QX6/TKOPPSf4rkvfCL6vdMD7Vcdb8XV7/yFuPzGvzpQvSIC&#10;BAgQIECAAAECBAgQIECAAAECBAgQIECAAAECBAgQIECAAAECBAgQIECAAAECBAgQIECAAAECBAgQ&#10;IECAAAECBAgQIECAAAECBAgQIECAAAECBAgQIECAAAECBAgQIECAAAECBAgQIECAAAECBAgQIECA&#10;AAECBAgQIECAAAECBAgQIEDg0hLIL63ruA0BAgQIECBAgACBlRHoFt3kQrW8Fr320WSe15vJTDB6&#10;AjPf6kW/TNy7ErHltdVEOPj00YdTG0Qs/LrG5Tdkgy+mkgABAgRWVGBu+tl48v+8P0499+WB1524&#10;/j1x9fd9JMYaWwfuUUiAAAECBAgQIECAAAECBAgQIECAAAECBAgQIECAAAECBAgQIECAAAECBAgQ&#10;IECAAAECBAgQIECAAAECBAgQIECAAAECBAgQIECAAAECBAgQIECAAAECBAgQIECAAAECBAgQIECA&#10;AAECBAgQIECAAAECBAgQIECAAAECBAgQIECAAAECBAhcWgL5pXUdtyFAgAABAgQIECCwMgLdopNc&#10;aDyvR9GZSebVejOZCUZPYObxInnpTVdXo1rLkvkgQb/sx7FHymTptlsrUcnPb4/k4gICBAgQOKvA&#10;8a//QRz4s38R5Xz7rHXfDavjzbj6XR+Oy/f+le9O+ZsAAQIECBAgQIAAAQIECBAgQIAAAQIECBAg&#10;QIAAAQIECBAgQIAAAQIECBAgQIAAAQIECBAgQIAAAQIECBAgQIAAAQIECBAgQIAAAQIECBAgQIAA&#10;AQIECBAgQIAAAQIECBAgQIAAAQIECBAgQIAAAQIECBAgQIAAAQIECBAgQIAAAQIECBAYUYF8RO/t&#10;2gQIECBAgAABAgTOKjBbdJN5La/HXHcmmVfrW5KZYPQEpr/RS166eUM1mQ0avPDNfsyfSlfveFMl&#10;HUoIECBAYFUE5jvPx9Of/rmYeuKPB16/dd274prv/1iMNbYN3KOQAAECBAgQIECAAAECBAgQIECA&#10;AAECBAgQIECAAAECBAgQIECAAAECBAgQIECAAAECBAgQIECAAAECBAgQIECAAAECBAgQIECAAAEC&#10;BAgQIECAAAECBAgQIECAAAECBAgQIECAAAECBAgQIECAAAECBAgQIECAAAECBAgQIECAAAECBAgQ&#10;uHQF8kv3am5GgAABAgQIECBA4NwEZotu9Bf+k/qpjdWi05lOxZHXtyQzwWgJnJ4sY/Zombz0ltef&#10;/yvZ0a+k1984EdG8NkvuLyBAgACBlReYfOKP4+lP/1wUnecHWry6cXNc9b2/EFtv/usD1SsiQIAA&#10;AQIECBAgQIAAAQIECBAgQIAAAQIECBAgQIAAAQIECBAgQIAAAQIECBAgQIAAAQIECBAgQIAAAQIE&#10;CBAgQIAAAQIECBAgQIAAAQIECBAgQIAAAQIECBAgQIAAAQIECBAgQIAAAQIECBAgQIAAAQIECBAg&#10;QIAAAQIECBAgQIAAAQIERkMgH41ruiUBAgQIECBAgACBwQW6RSdZnEUWG6vj0evMJGuq9WYyE4yW&#10;wPQ3eskLL/waxaarK8l8kKA3148T+8pk6Y7bKpFlWTIXECBAgMDKCfTmTsaBz3wkTjz63wdedMs1&#10;3xPXvufjsWHzzoF7FBIgQIAAAQIECBAgQIAAAQIECBAgQIAAAQIECBAgQIAAAQIECBAgQIAAAQIE&#10;CBAgQIAAAQIECBAgQIAAAQIECBAgQIAAAQIECBAgQIAAAQIECBAgQIAAAQIECBAgQIAAAQIECBAg&#10;QIAAAQIECBAgQIAAAQIECBAgQIAAAQIECBAgQIAAAQKjIZCPxjXdkgABAgQIECBAgMDgAt2imyyu&#10;5fXFrOhMJ2uqtS3JTDBaAtOPF8kLb74+j6yaJfNBghP7yihPpyt3vKmaDiUECBAgsGICJw8+GE9+&#10;6qfj9Mz/Y+/eg+W8z/qAP+++77nsSmcl2ZJ8kW+yLrYTX+JcC4EpaZiQuElIynTKTCktNAkQCIRw&#10;aQKFAjOBEEIGMjTTQCbtDH+0QAm5uNBcSEPKZUJJfJFTX3S3HdvSkW1pz9G+R+fsu2/lNJYlRT/t&#10;kazL2T2f9djnfX/f531+v+ejnT1e/+PHFtWzMbYirnnVL8a6W79/UfWKCBAgQIAAAQIECBAgQIAA&#10;AQIECBAgQIAAAQIECBAgQIAAAQIECBAgQIAAAQIECBAgQIAAAQIECBAgQIAAAQIECBAgQIAAAQIE&#10;CBAgQIAAAQIECBAgQIAAAQIECBAgQIAAAQIECBAgQIAAAQIECBAgQIAAAQIECBAgQIAAAQIECBAg&#10;QIAAgeUnUCy/kU1MgAABAgQIECBA4PQCZa+bLGgWrW9kVTmTrMlb7WQmWD4CdV1H56EqOfCqG/Nk&#10;tthg31f6ydKVV2ax4vIsmQsIECBA4PkL1P1efP1vfjce//KHjzarF9Vw5YaXxfWv+0BMrL56UfWK&#10;CBAgQIAAAQIECBAgQIAAAQIECBAgQIAAAQIECBAgQIAAAQIECBAgQIAAAQIECBAgQIAAAQIECBAg&#10;QIAAAQIECBAgQIAAAQIECBAgQIAAAQIECBAgQIAAAQIECBAgQIAAAQIECBAgQIAAAQIECBAgQIAA&#10;AQIECBAgQIAAAQIECBAgQIAAgeUpUCzPsU1NgAABAgQIECBAIC0w1+smw2bR+kZWdTvJmqLVTmaC&#10;5SPQfbQfvdk6OfCqG57f17H5mTqe3p7uf9lLGsm9BQQIECDw/AXmDu6NXXe+Mw4/cc+immWNsdjw&#10;yp+Oy1/+tsgyn9GLQlNEgAABAgQIECBAgAABAgQIECBAgAABAgQIECBAgAABAgQIECBAgAABAgQI&#10;ECBAgAABAgQIECBAgAABAgQIECBAgAABAgQIECBAgAABAgQIECBAgAABAgQIECBAgAABAgQIECBA&#10;gAABAgQIECBAgAABAgQIECBAgAABAgQIECBAgAABAgSWsUCxjGc3OgECBAgQIECAAIFTCpS98pTr&#10;zyw2x5rfyKqyk6zJm+1kJlg+Ap0He8lhx9dkMbm+kcwXE+y/ux91P1GZRax/0fPrn+hsmQABAgSO&#10;Ckxv++N4+Au/Fv2F7qI8mmtviOvv+GC01t+0qHpFBAgQIECAAAECBAgQIECAAAECBAgQIECAAAEC&#10;BAgQIECAAAECBAgQIECAAAECBAgQIECAAAECBAgQIECAAAECBAgQIECAAAECBAgQIECAAAECBAgQ&#10;IECAAAECBAgQIECAAAECBAgQIECAAAECBAgQIECAAAECBAgQIECAAAECBAgQIECAAIECAQECBAgQ&#10;IECAAAECJwqUve6JC8fdTRatqObLqKuF41ZPvMxb7RMX3C1LgUMPVMm5V934/L+K7ftqP9l/zeYs&#10;JlZlyVxAgAABAmcnsNB9MvZ85j1xcOfnF9kgi8tf9tbY8MqfjkYxschnlBEgQIAAAQIECBAgQIAA&#10;AQIECBAgQIAAAQIECBAgQIAAAQIECBAgQIAAAQIECBAgQIAAAQIECBAgQIAAAQIECBAgQIAAAQIE&#10;CBAgQIAAAQIECBAgQIAAAQIECBAgQIAAAQIECBAgQIAAAQIECBAgQIAAAQIECBAgQIAAAQIECBAg&#10;QIAAAQIEIgoIBAgQIECAAAECBAicKFD2uicuHHfXLFpRdTvHrZx02cgjn1hx0qLb5SbQn69jZleV&#10;HHvVjXkyW0zQnT7a/5E6Wbr+xY1kJiBAgACBsxN4esfnY89n3xO97pOLajCx6urY+LoPxNRVL1tU&#10;vSICBAgQIECAAAECBAgQIECAAAECBAgQIECAAAECBAgQIECAAAECBAgQIECAAAECBAgQIECAAAEC&#10;BAgQIECAAAECBAgQIECAAAECBAgQIECAAAECBAgQIECAAAECBAgQIECAAAECBAgQIECAAAECBAgQ&#10;IECAAAECBAgQIECAAAECBAgQIECAwPECxfE3rgkQIECAAAECBAgQiCh73SRDs2hG1T2UzItmO5kJ&#10;lo/AzM4q6l5i3iyivfX5fRXb99Uq0TyicbT1ulsayVxAgAABAmcmUC2U8fAXfi0ObPujRT+49uZ/&#10;Htf8k1+OfHzFop9RSIAAAQIECBAgQIAAAQIECBAgQIAAAQIECBAgQIAAAQIECBAgQIAAAQIECBAg&#10;QIAAAQIECBAgQIAAAQIECBAgQIAAAQIECBAgQIAAAQIECBAgQIAAAQIECBAgQIAAAQIECBAgQIAA&#10;AQIECBAgQIAAAQIECBAgQIAAAQIECBAgQIAAAQIECBA4XuDo/7reiwABAgQIECBAgACB4wXKhfL4&#10;2xOum0UrqrJzwtrxN3lr1fG3rpepwKEHe8nJV1zdiGJFlswXE+z/aj9ZdukLj/affH79k80FBAgQ&#10;WGYCh/fdF7vu/KmYe3r3oibPJ9px3Wt+PS654Y5F1SsiQIAAAQIE6EA+2wAAQABJREFUCBAgQIAA&#10;AQIECBAgQIAAAQIECBAgQIAAAQIECBAgQIAAAQIECBAgQIAAAQIECBAgQIAAAQIECBAgQIAAAQIE&#10;CBAgQIAAAQIECBAgQIAAAQIECBAgQIAAAQIECBAgQIAAAQIECBAgQIAAAQIECBAgQIAAAQIECBAg&#10;QIAAAQIECKQEilRgnQABAgQIECBAgMByFZjrdZOjN4tW9GY6yTxvtZOZYPkIHHqgSg7bvuH5fQ07&#10;tLcf5ZPJ9nHZixvpUEKAAAECixKo6zqe+D9/EF//69+Our+wqGemrn5FXH/HB2N86opF1SsiQIAA&#10;AQIECBAgQIAAAQIECBAgQIAAAQIECBAgQIAAAQIECBAgQIAAAQIECBAgQIAAAQIECBAgQIAAAQIE&#10;CBAgQIAAAQIECBAgQIAAAQIECBAgQIAAAQIECBAgQIAAAQIECBAgQIAAAQIECBAgQIAAAQIECBAg&#10;QIAAAQIECBAgQIAAAQIECJxOoDhdKCNAgAABAgQIECCwHAXKXjc5drNoRdXtJPO82U5mguUhsNDp&#10;R/lYPznsqhvzZLaYYP9X072Pvj3jkhuzxbRRQ4AAAQIJgfnZfbHrz38mZh7+20TFictZYyw2fMe7&#10;4vKXvTWyrHFi6I4AAQIECBAgQIAAAQIECBAgQIAAAQIECBAgQIAAAQIECBAgQIAAAQIECBAgQIAA&#10;AQIECBAgQIAAAQIECBAgQIAAAQIECBAgQIAAAQIECBAgQIAAAQIECBAgQIAAAQIECBAgQIAAAQIE&#10;CBAgQIAAAQIECBAgQIAAAQIECBAgQIAAAQIECBAgcJYCxVk+5zECBAgQIECAAAECIytQ9srkbJNF&#10;M6ry0WRetNrJTLA8BA49WCUHbYxHrNyYJ/NBQd2vY/89/WTZ+tsa0cizZC4gQIAAgdMLPL39M7H7&#10;M++Jau7g6Qu/mTbX3hDX/9MPRmvdTYuqV0SAAAECBAgQIECAAAECBAgQIECAAAECBAgQIECAAAEC&#10;BAgQIECAAAECBAgQIECAAAECBAgQIECAAAECBAgQIECAAAECBAgQIECAAAECBAgQIECAAAECBAgQ&#10;IECAAAECBAgQIECAAAECBAgQIECAAAECBAgQIECAAAECBAgQIECAAAECBAgQWKxAsdhCdQQIECBA&#10;gAABAgSWi0DZ6yZHbRatqLqHknneaiczwfIQ6DzYSw46tTmPRpEl80HBUw/VsTCbrrrsJY10KCFA&#10;gACBpEC1UMbDX/i1OLDtj5I1JwZZXP7SfxsbvuNnjn6uT5wYuSNAgAABAgQIECBAgAABAgQIECBA&#10;gAABAgQIECBAgAABAgQIECBAgAABAgQIECBAgAABAgQIECBAgAABAgQIECBAgAABAgQIECBAgAAB&#10;AgQIECBAgAABAgQIECBAgAABAgQIECBAgAABAgQIECBAgAABAgQIECBAgAABAgQIECBAgAABAgQI&#10;nAOB4hz00IIAAQIECBAgQIDASAmUvW5ynmbRil63k8zzZjuZCZaHwKEHquSgq254fl/B9t/VT/ae&#10;XBPRvjZL5gICBAgQOLVAd/r+2Pnpd8TcU7tOXXDS6tjKy+P6Oz4Y7Wv+0UmJWwIECBAgQIAAAQIE&#10;CBAgQIAAAQIECBAgQIAAAQIECBAgQIAAAQIECBAgQIAAAQIECBAgQIAAAQIECBAgQIAAAQIECBAg&#10;QIAAAQIECBAgQIAAAQIECBAgQIAAAQIECBAgQIAAAQIECBAgQIAAAQIECBAgQIAAAQIECBAgQIAA&#10;AQIECBAgQIDAuRMozl0rnQgQIECAAAECBAiMhsBcr0wO0iyacaTsJPO8tSqZCUZfoHyiioVOnRy0&#10;fWOezAYF1UIdB+7rJ8vW396ILMuSuYAAAQIEvlVg311/GI988b1RV/PfGp5iZc2W18Z13/MbUUz6&#10;fX8KHksECBAgQIAAAQIECBAgQIAAAQIECBAgQIAAAQIECBAgQIAAAQIECBAgQIAAAQIECBAgQIAA&#10;AQIECBAgQIAAAQIECBAgQIAAAQIECBAgQIAAAQIECBAgQIAAAQIECBAgQIAAAQIECBAgQIAAAQIE&#10;CBAgQIAAAQIECBAgQIAAAQIECBAgQIDAORQozmEvrQgQIECAAAECBAiMhEDZ6ybnaBat6HYPJfOi&#10;1U5mgtEXOPRglRxyrJ1F64o8mQ8KnvxaP6oj6ar1tzfSoYQAAQIEThDozR2K3f/z38XBHZ89YT11&#10;0xhrxjWv+uVYd+u/SJVYJ0CAAAECBAgQIECAAAECBAgQIECAAAECBAgQIECAAAECBAgQIECAAAEC&#10;BAgQIECAAAECBAgQIECAAAECBAgQIECAAAECBAgQIECAAAECBAgQIECAAAECBAgQIECAAAECBAgQ&#10;IECAAAECBAgQIECAAAECBAgQIECAAAECBAgQIECAAAECBAicU4HinHbTjAABAgQIECBAgMCQC8z1&#10;5qI++lfqNVm0ourOpOLIW+1kJhh9gc5DVXLI9g15MltMsO+ufrJsxRVZrLyikcwFBAgQIPCcwOxj&#10;d8XOO98R853Hnls8zVXrslti0+t/JybXbDxNlYgAAQIECBAgQIAAAQIECBAgQIAAAQIECBAgQIAA&#10;AQIECBAgQIAAAQIECBAgQIAAAQIECBAgQIAAAQIECBAgQIAAAQIECBAgQIAAAQIECBAgQIAAAQIE&#10;CBAgQIAAAQIECBAgQIAAAQIECBAgQIAAAQIECBAgQIAAAQIECBAgQIAAAQIECBAgcG4FinPbTjcC&#10;BAgQIECAAAECwy0w1+smB8gii8liMnrdQ8mavNlOZoLRFqj7dcxs7yWHbG89+69fC906nnqgTva+&#10;7PZGMhMQIECAwHMCT/zDR+PRL70/6n768/q56iwuf/nbYsMr3xWNfOy5ZVcECBAgQIAAAQIECBAg&#10;QIAAAQIECBAgQIAAAQIECBAgQIAAAQIECBAgQIAAAQIECBAgQIAAAQIECBAgQIAAAQIECBAgQIAA&#10;AQIECBAgQIAAAQIECBAgQIAAAQIECBAgQIAAAQIECBAgQIAAAQIECBAgQIAAAQIECBAgQIAAAQIE&#10;CBAgQIAAgQsgUFyAPWxBgAABAgQIECBAYGgEyl43edZm0Yp+bz7q3pFkTd5qJzPBaAscfrgf1Vx6&#10;xlVb83Q4IJm+tx91lS5af3sjHUoIECBAIHpzh2L3X/xsHNz5l4vSGFt5eVx/x29H+5pvW1S9IgIE&#10;CBAgQIAAAQIECBAgQIAAAQIECBAgQIAAAQIECBAgQIAAAQIECBAgQIAAAQIECBAgQIAAAQIECBAg&#10;QIAAAQIECBAgQIAAAQIECBAgQIAAAQIECBAgQIAAAQIECBAgQIAAAQIECBAgQIAAAQIECBAgQIAA&#10;AQIECBAgQIAAAQIECBAgQIDAuRYoznVD/QgQIECAAAECBAgMs0DZK5PHnyyaUXU7yTyyRuSTU+lc&#10;MtICnYd6yfkm12cxvqaRzAcF++/qJ0tWXZfF5JosmQsIECCw3AVmH7s7dt75EzHfeWxRFKs3vTo2&#10;vvb9UTTXLKpeEQECBAgQIECAAAECBAgQIECAAAECBAgQIECAAAECBAgQIECAAAECBAgQIECAAAEC&#10;BAgQIECAAAECBAgQIECAAAECBAgQIECAAAECBAgQIECAAAECBAgQIECAAAECBAgQIECAAAECBAgQ&#10;IECAAAECBAgQIECAAAECBAgQIECAAAECBAgQIEDgfAgU56OpngQIECBAgAABAgSGVaDsdZNHbxat&#10;qLqHknk+uTKyLEvmgtEWOPRglRywfcPZf/U6cqiOg7vqZO/1L24kMwEBAgSWu8ATX/lYPPpX74u6&#10;3xtIkTXG4qp//O64/CU/NLBWAQECBAgQIECAAAECBAgQIECAAAECBAgQIECAAAECBAgQIECAAAEC&#10;BAgQIECAAAECBAgQIECAAAECBAgQIECAAAECBAgQIECAAAECBAgQIECAAAECBAgQIECAAAECBAgQ&#10;IECAAAECBAgQIECAAAECBAgQIECAAAECBAgQIECAAAECBAgQIEDgfAsU53sD/QkQIECAAAECBAgM&#10;k0DZ6yaP2yxa0Ss7yTxvtZOZYLQF+vN1zO6ukkO2t+bJbFCw/65+RH3qqqwRsf62o//wIkCAAIET&#10;BHpHOrH7L34+Du747AnrqZuJ1dfFpjd8KFZcdnOqxDoBAgQIECBAgAABAgQIECBAgAABAgQIECBA&#10;gAABAgQIECBAgAABAgQIECBAgAABAgQIECBAgAABAgQIECBAgAABAgQIECBAgAABAgQIECBAgAAB&#10;AgQIECBAgAABAgQIECBAgAABAgQIECBAgAABAgQIECBAgAABAgQIECBAgAABAgQIECBA4IIKFBd0&#10;N5sRIECAAAECBAgQWOICc70yecJm0Yyq20nmeWtVMhOMtsDMrirqXmLGLKK95ey/eu27u59oHLHm&#10;hizGVhzdwIsAAQIEjgkcfmJb7Pz0T8SRQ48cWzvdxSU3vj6ue82vRz6+8nRlMgIECBAgQIAAAQIE&#10;CBAgQIAAAQIECBAgQIAAAQIECBAgQIAAAQIECBAgQIAAAQIECBAgQIAAAQIECBAgQIAAAQIECBAg&#10;QIAAAQIECBAgQIAAAQIECBAgQIAAAQIECBAgQIAAAQIECBAgQIAAAQIECBAgQIAAAQIECBAgQIAA&#10;AQIECBAgQIDABRUoLuhuNiNAgAABAgQIECCwxAXKXjd5wmbRiqrbSeZFs53MBKMt0HmoSg644upG&#10;FK0smZ8u6B6oY/bROlly2e2NZCYgQIDAchTYd9cfxiNffG/U1fzA8bN8PK551S/F+hf9y4G1CggQ&#10;IECAAAECBAgQIECAAAECBAgQIECAAAECBAgQIECAAAECBAgQIECAAAECBAgQIECAAAECBAgQIECA&#10;AAECBAgQIECAAAECBAgQIECAAAECBAgQIECAAAECBAgQIECAAAECBAgQIECAAAECBAgQIECAAAEC&#10;BAgQIECAAAECBAgQIECAAAECF1qguNAb2o8AAQIECBAgQIDAUhYoe93k8SaLVlRlJ5nnrXYyE4y2&#10;wKEHe8kB21vP/mvX9N39ZN/GWMTaFzaSuYAAAQLLSaCan43dn3l3PP3gny9q7InV18XmN/5etNa/&#10;YFH1iggQIECAAAECBAgQIECAAAECBAgQIECAAAECBAgQIECAAAECBAgQIECAAAECBAgQIECAAAEC&#10;BAgQIECAAAECBAgQIECAAAECBAgQIECAAAECBAgQIECAAAECBAgQIECAAAECBAgQIECAAAECBAgQ&#10;IECAAAECBAgQIECAAAECBAgQIECAAAECF1qguNAb2o8AAQIECBAgQIDAUhYoe93k8Zpjzeh1n0zm&#10;eaudzASjK9Dr1tF9tJ8csH1DnswGBfvvTve99AWNyCeyQS3kBAgQGHmB7v77Y8enfjyOHNyzqFnX&#10;3HBHbPye90U+vnJR9YoIECBAgAABAgQIECBAgAABAgQIECBAgAABAgQIECBAgAABAgQIECBAgAAB&#10;AgQIECBAgAABAgQIECBAgAABAgQIECBAgAABAgQIECBAgAABAgQIECBAgAABAgQIECBAgAABAgQI&#10;ECBAgAABAgQIECBAgAABAgQIECBAgAABAgQIECBAgAABAhdDoLgYm9qTAAECBAgQIECAwFIVKHtl&#10;8mjNohVVd3cyz5vtZCYYXYHO9l5Efer5sqPfuKauz08dDlg9/EQdz/ydeq1/USMVWSdAgMCyEZi+&#10;97/F3r/8lair+YEzZ/l4XP1dvxCX3f6DA2sVECBAgAABAgQIECBAgAABAgQIECBAgAABAgQIECBA&#10;gAABAgQIECBAgAABAgQIECBAgAABAgQIECBAgAABAgQIECBAgAABAgQIECBAgAABAgQIECBAgAAB&#10;AgQIECBAgAABAgQIECBAgAABAgQIECBAgAABAgQIECBAgAABAgQIECBAgAABAgQutkBxsQ9gfwIE&#10;CBAgQIAAAQJLSaDsdZPHaRatqMpOMi9aq5KZYHQFOg9WyeGmrs+jMZYl89MF++9O980nIi658ez6&#10;nm5PGQECBIZFoJrvxp7P/WI8df8nF3XkiVVXx6Y3/F6suPyWRdUrIkCAAAECBAgQIECAAAECBAgQ&#10;IECAAAECBAgQIECAAAECBAgQIECAAAECBAgQIECAAAECBAgQIECAAAECBAgQIECAAAECBAgQIECA&#10;AAECBAgQIECAAAECBAgQIECAAAECBAgQIECAAAECBAgQIECAAAECBAgQIECAAAECBAgQIECAAAEC&#10;BAhcbIHiYh/A/gQIECBAgAABAgSWksBcr5s8TrNoRa97KJnnrXYyE4yuQOfBXnK49tY8mQ0K9t/d&#10;T5asvbkR+ViWzAUECBAYZYHywPbY8akfi7mndi1qzNWbXxMbX/f+KCb8nl4UmCICBAgQIECAAAEC&#10;BAgQIECAAAECBAgQIECAAAECBAgQIECAAAECBAgQIECAAAECBAgQIECAAAECBAgQIECAAAECBAgQ&#10;IECAAAECBAgQIECAAAECBAgQIECAAAECBAgQIECAAAECBAgQIECAAAECBAgQIECAAAECBAgQIECA&#10;AAECBAgQIEBgSQgUS+IUDkGAAAECBAgQIEBgiQiUC2XyJM2iGVW3k8zzZjuZCUZT4MjT/ZibrpPD&#10;tW84u69cM4/2ozyQbBvrX9RIhxICBAiMsMCRQ4/G//34W6O/0B04ZdYo4qp//O64/CU/PLBWAQEC&#10;BAgQIECAAAECBAgQIECAAAECBAgQIECAAAECBAgQIECAAAECBAgQIECAAAECBAgQIECAAAECBAgQ&#10;IECAAAECBAgQIECAAAECBAgQIECAAAECBAgQIECAAAECBAgQIECAAAECBAgQIECAAAECBAgQIECA&#10;AAECBAgQIECAAAECBAgQIEBgqQkUS+1AzkOAAAECBAgQIEDgYgqUvW5y+8miFfPlTDIvWu1kJhhN&#10;gc5DVXKwvBmx4upGMj9dsP/ufjIujvZdszVL5gICBAiMssDMo1+O/kL6d/Wzs4+3r4xNr/+9WHnl&#10;i55d8pMAAQIECBAgQIAAAQIECBAgQIAAAQIECBAgQIAAAQIECBAgQIAAAQIECBAgQIAAAQIECBAg&#10;QIAAAQIECBAgQIAAAQIECBAgQIAAAQIECBAgQIAAAQIECBAgQIAAAQIECBAgQIAAAQIECBAgQIAA&#10;AQIECBAgQIAAAQIECBAgQIAAAQIECBAgMFQCxVCd1mEJECBAgAABAgQInGeBstdN7jDZmIi5I4eT&#10;ed5qJzPBaAp0HuolB5vaXETWyJL56YL99/ST8bpbGtHIz65vsqmAAAECIySwetOrY+NrfyuK5uoR&#10;msooBAgQIECAAAECBAgQIECAAAECBAgQIECAAAECBAgQIECAAAECBAgQIECAAAECBAgQIECAAAEC&#10;BAgQIECAAAECBAgQIECAAAECBAgQIECAAAECBAgQIECAAAECBAgQIECAAAECBAgQIECAAAECBAgQ&#10;IECAAAECBAgQIECAAAECBAgQIECAwHITKJbbwOYlQIAAAQIECBAgcDqBuapMxuMLVTJ7Jsib7dPm&#10;wtETmNmefk+0t+ZnNfChPf048nT60fW3N9KhhAABAstZIMvjqu/8ubj8ZW+NLMuWs4TZCRAgQIAA&#10;AQIECBAgQIAAAQIECBAgQIAAAQIECBAgQIAAAQIECBAgQIAAAQIECBAgQIAAAQIECBAgQIAAAQIE&#10;CBAgQIAAAQIECBAgQIAAAQIECBAgQIAAAQIECBAgQIAAAQIECBAgQIAAAQIECBAgQIAAAQIECBAg&#10;QIAAAQIECBAgQIAAgREQKEZgBiMQIECAAAECBAgQOCcCR6q56Nf9ZK+x+YVk1phYEVkjT+aC0ROY&#10;29+P+YN1crD21rN7P+y/+zTvwZURqzdlyT0FBAgQWK4CYysvj01v+FBMbXjpciUwNwECBAgQIECA&#10;AAECBAgQIECAAAECBAgQIECAAAECBAgQIECAAAECBAgQIECAAAECBAgQIECAAAECBAgQIECAAAEC&#10;BAgQIECAAAECBAgQIECAAAECBAgQIECAAAECBAgQIECAAAECBAgQIECAAAECBAgQIECAAAECBAgQ&#10;IECAAAECBAgQIDBiAsWIzWMcAgQIECBAgAABAmctUC6UyWezyKI4MpfM81Y7mQlGU6CzvZccrJjK&#10;onVFnsxTQV3XMX1vPxXHulsbkTWyZC4gQIDAchRoX/PKuP71vxtjrUuW4/hmJkCAAAECBAgQIECA&#10;AAECBAgQIECAAAECBAgQIECAAAECBAgQIECAAAECBAgQIECAAAECBAgQIECAAAECBAgQIECAAAEC&#10;BAgQIECAAAECBAgQIECAAAECBAgQIECAAAECBAgQIECAAAECBAgQIECAAAECBAgQIECAAAECBAgQ&#10;IECAAAECBEZUoBjRuYxFgAABAgQIECBA4IwFyl43+cxk0Yx+OZPMi9aqZCYYTYHOQ1VysPaWPJmd&#10;Lji0u475Trpi/e2NdCghQIDAMhS44hVvjw3f8a7IMp+Py/CP38gECBAgQIAAAQIECBAgQIAAAQIE&#10;CBAgQIAAAQIECBAgQIAAAQIECBAgQIAAAQIECBAgQIAAAQIECBAgQIAAAQIECBAgQIAAAQIECBAg&#10;QIAAAQIECBAgQIAAAQIECBAgQIAAAQIECBAgQIAAAQIECBAgQIAAAQIECBAgQIAAAQIECBAgQGCk&#10;BYqRns5wBAgQIECAAAECBM5AYK7XTVY3i1b0uoeSed5sJzPB6AnUdR2d7VVysPbWPJmdLpi+p5+M&#10;x4++xVZdlyVzAQECBIZdYPbrXzk6wtpFjZFPTMX1d3wwVm969aLqFREgQIAAAQIECBAgQIAAAQIE&#10;CBAgQIAAAQIECBAgQIAAAQIECBAgQIAAAQIECBAgQIAAAQIECBAgQIAAAQIECBAgQIAAAQIECBAg&#10;QIAAAQIECBAgQIAAAQIECBAgQIAAAQIECBAgQIAAAQIECBAgQIAAAQIECBAgQIAAAQIECBAgQIAA&#10;AQIEhk2gMWwHdl4CBAgQIECAAAEC50ug7JXJ1s2iGVU5k8zzVjuZCUZPoHy8H73ZOjlYe0uRzFJB&#10;3a9j+t5+Ko71tzUiy7JkLiBAgMCwCtR1Px750vvj8S9/eFEjNNfdFC/4V5+O1Ztevah6RQQIECBA&#10;gAABAgQIECBAgAABAgQIECBAgAABAgQIECBAgAABAgQIECBAgAABAgQIECBAgAABAgQIECBAgAAB&#10;AgQIECBAgAABAgQIECBAgAABAgQIECBAgAABAgQIECBAgAABAgQIECBAgAABAgQIECBAgAABAgQI&#10;ECBAgAABAgQIECBAgACBYRQohvHQzkyAAAECBAgQIEDgfAiUvW6y7WTRimqmk8yLVjuZCUZPoPNQ&#10;lRxqfE0Wk+sayTwVHNpdx/xMKo1Yd9uZ90x3kxAgQGBpCPTKg7Hzzp+Mzt6/jsbalww81OTqa+OG&#10;7/54NIqJgbUKCBAgQIAAAQIECBAgQIAAAQIECBAgQIAAAQIECBAgQIAAAQIECBAgQIAAAQIECBAg&#10;QIAAAQIECBAgQIAAAQIECBAgQIAAAQIECBAgQIAAAQIECBAgQIAAAQIECBAgQIAAAQIECBAgQIAA&#10;AQIECBAgQIAAAQIECBAgQIAAAQIECBAgQIAAAQLDLFAM8+GdnQABAgQIECBAgMC5FCh73WS7ZtGK&#10;qnsomefNdjITjJ5A56Fecqj2ljyZnS7Yf08/GU+simhfmyVzAQECBIZRoLv//tj+yR+J+UOPLvr4&#10;Kze8NBrFxKLrFRIgQIAAAQIECBAgQIAAAQIECBAgQIAAAQIECBAgQIAAAQIECBAgQIAAAQIECBAg&#10;QIAAAQIECBAgQIAAAQIECBAgQIAAAQIECBAgQIAAAQIECBAgQIAAAQIECBAgQIAAAQIECBAgQIAA&#10;AQIECBAgQIAAAQIECBAgQIAAAQIECBAgQIAAAQIEhlWgGNaDOzcBAgQIECBAgACBcy1Q9rrJls2i&#10;Gb3yiWSet1YlM8FoCdT9OmZ2Vsmh2lvP/GvWMz0PbOsne667rRFZliVzAQECBIZN4Mn7PxV7PvPu&#10;6Pfmhu3ozkuAAAECBAgQIECAAAECBAgQIECAAAECBAgQIECAAAECBAgQIECAAAECBAgQIECAAAEC&#10;BAgQIECAAAECBAgQIECAAAECBAgQIECAAAECBAgQIECAAAECBAgQIECAAAECBAgQIECAAAECBAgQ&#10;IECAAAECBAgQIECAAAECBAgQIECAAAECBAgQuCACxQXZxSYECBAgQIAAAQIEhkCg7JXJUzaLVlTd&#10;Q8k8b7WTmWC0BA4/0o8q/VaJ9tb8jAc+uKuO+Zn0Y+tua6RDCQECBIZIoK778ehfvS+e+IePDtGp&#10;HZUAAQIECBAgQIAAAQIECBAgQIAAAQIECBAgQIAAAQIECBAgQIAAAQIECBAgQIAAAQIECBAgQIAA&#10;AQIECBAgQIAAAQIECBAgQIAAAQIECBAgQIAAAQIECBAgQIAAAQIECBAgQIAAAQIECBAgQIAAAQIE&#10;CBAgQIAAAQIECBAgQIAAAQIECBAgcOEFigu/pR0JECBAgAABAgQILE2BuV43ebBm0Yqq20nmRbOd&#10;zASjJdB5qJccaHJdFuOrG8k8FUzf009FMbE6on1NlswFBAgQGBaB3lwndt75k9HZ86VhObJzEiBA&#10;gAABAgQIECBAgAABAgQIECBAgAABAgQIECBAgAABAgQIECBAgAABAgQIECBAgAABAgQIECBAgAAB&#10;AgQIECBAgAABAgQIECBAgAABAgQIECBAgAABAgQIECBAgAABAgQIECBAgAABAgQIECBAgAABAgQI&#10;ECBAgAABAgQIECBAgAABAgQumkBx0Xa2MQECBAgQIECAAIElJlD2uskTNYtWVGUnmeetVclMMFoC&#10;ne1VcqD21jP/ilX365je1k/2XHdbI7IsS+YCAgQIDINA+eTO2P6Jt8WRp3cPw3GdkQABAgQIECBA&#10;gAABAgQIECBAgAABAgQIECBAgAABAgQIECBAgAABAgQIECBAgAABAgQIECBAgAABAgQIECBAgAAB&#10;AgQIECBAgAABAgQIECBAgAABAgQIECBAgAABAgQIECBAgAABAgQIECBAgAABAgQIECBAgAABAgQI&#10;ECBAgAABAgQIECBw0QWKi34CByBAgAABAgQIECCwRATKXpk8yWQxGVU5m8zz1lQyE4yOQL+qY3Zn&#10;lRyovTVPZqng4M46FtJvrVh/WyP1qHUCBAgMhcDBXf8rdt35zqjmZ4bivA5JgAABAgQIECBAgAAB&#10;AgQIECBAgAABAgQIECBAgAABAgQIECBAgAABAgQIECBAgAABAgQIECBAgAABAgQIECBAgAABAgQI&#10;ECBAgAABAgQIECBAgAABAgQIECBAgAABAgQIECBAgAABAgQIECBAgAABAgQIECBAgAABAgQIECBA&#10;gAABAgQIEFgKAsVSOIQzECBAgAABAgQIEFgKAmWvmzzGRL9xNKuTed5sJzPB6Agc3lNFfyE9z9Tm&#10;PB0mkv339BNJxOSaiPY1z7z3vAgQIDCcAo///Ufi0S+9/+jh079Dn52sdfkt0Xv2xk8CBAgQIECA&#10;AAECBAgQIECAAAECBAgQIECAAAECBAgQIECAAAECBAgQIECAAAECBAgQIECAAAECBAgQIECAAAEC&#10;BAgQIECAAAECBAgQIECAAAECBAgQIECAAAECBAgQIECAAAECBAgQIECAAAECBAgQIECAAAECBAgQ&#10;IECAAAECBAgQIECAwDIXKJb5/MYnQIAAAQIECBAgcEyg7HWPXZ98MV7VJy8du2+MTUajGD9272J0&#10;BTrbq+RwzSsbMTbVSOanCup+HQfu658q+sbautvOrF+ykYAAAQIXWKC/MBe7P/PueOqBTy1q5yte&#10;8fZo3/bW2Lv34UXVKyJAgAABAgQIECBAgAABAgQIECBAgAABAgQIECBAgAABAgQIECBAgAABAgQI&#10;ECBAgAABAgQIECBAgAABAgQIECBAgAABAgQIECBAgAABAgQIECBAgAABAgQIECBAgAABAgQIECBA&#10;gAABAgQIECBAgAABAgQIECBAgAABAgQIECBAgAABAgQIjLpAMeoDmo8AAQIECBAgQIDAYgXmemWy&#10;dHyhl8zyVjuZCUZLoLO9Sg7U3pIns1RwcFcdC7OpNGLdbY10KCFAgMASFZifeTy2f+JHo7tv28AT&#10;NorJ2Pi6D8QlN9wRnU5nYL0CAgQIECBAgAABAgQIECBAgAABAgQIECBAgAABAgQIECBAgAABAgQI&#10;ECBAgAABAgQIECBAgAABAgQIECBAgAABAgQIECBAgAABAgQIECBAgAABAgQIECBAgAABAgQIECBA&#10;gAABAgQIECBAgAABAgQIECBAgAABAgQIECBAgAABAgQIECBAgMByESiWy6DmJECAAAECBAgQIDBI&#10;oOx1kyXj872YT6R5a1UisTxKAv2FOmZ3V8mR2lvyZJYKpu/tp6KYXBPRvrqRzAUECBBYigKzj301&#10;tn/iR6PXPTDweONTV8aWN/9+tNa/YGCtAgIECBAgQIAAAQIECBAgQIAAAQIECBAgQIAAAQIECBAg&#10;QIAAAQIECBAgQIAAAQIECBAgQIAAAQIECBAgQIAAAQIECBAgQIAAAQIECBAgQIAAAQIECBAgQIAA&#10;AQIECBAgQIAAAQIECBAgQIAAAQIECBAgQIAAAQIECBAgQIAAAQIECBAgQIDAchMoltvA5iVAgAAB&#10;AgQIECCQEih7ZSqK4siRmE+kebOdSCyPksDsnirqXmKiLGJq85l9var7dRzY1k80jFh3ayOZCQgQ&#10;ILAUBaa3/XHs/dwvRd1fGHi8lRteFpu/98Mx1rp0YK0CAgQIECBAgAABAgQIECBAgAABAgQIECBA&#10;gAABAgQIECBAgAABAgQIECBAgAABAgQIECBAgAABAgQIECBAgAABAgQIECBAgAABAgQIECBAgAAB&#10;AgQIECBAgAABAgQIECBAgAABAgQIECBAgAABAgQIECBAgAABAgQIECBAgAABAgQIECBAgMByFCiW&#10;49BmJkCAAAECBAgQIHCywHx1JPp1dfLysfuxI3PHrk++KFqrTl5yP4ICMzvS74/WhkYUreyMpj60&#10;p475mfQj625tpEMJAQIElpBA3a/ikS++N/Z99b8s6lTrbv3+uObVvxqNfGxR9YoIECBAgAABAgQI&#10;ECBAgAABAgQIECBAgAABAgQIECBAgAABAgQIECBAgAABAgQIECBAgAABAgQIECBAgAABAgQIECBA&#10;gAABAgQIECBAgAABAgQIECBAgAABAgQIECBAgAABAgQIECBAgAABAgQIECBAgAABAgQIECBAgAAB&#10;AgQIECBAgAABAstRoFiOQ5uZAAECBAgQIECAwMkCZa978tKx+yyyKMry2P3JF3lz6uQl9yMo0Nle&#10;Jadqb8mTWSqYvqefimJiVcTUNVkyFxAgQGCpCPTmOrHzUz8enYf/ZvCRsjyuffV/iPUv+oHBtSoI&#10;ECBAgAABAgQIECBAgAABAgQIECBAgAABAgQIECBAgAABAgQIECBAgAABAgQIECBAgAABAgQIECBA&#10;gAABAgQIECBAgAABAgQIECBAgAABAgQIECBAgAABAgQIECBAgAABAgQIECBAgAABAgQIECBAgAAB&#10;AgQIECBAgAABAgQIECBAgAABAstcoFjm8xufAAECBAgQIECAwDcEyl6ZlJgoJqM/O5PM81Y7mQlG&#10;Q6C/UMfsnio5zNTmM/tqVdd1TG/rJ/utu7URWZYlcwEBAgSWgsDc07tj+8ffEs/8HPQqmmti0xs/&#10;HO2rXzGoVE6AAAECBAgQIECAAAECBAgQIECAAAECBAgQIECAAAECBAgQIECAAAECBAgQIECAAAEC&#10;BAgQIECAAAECBAgQIECAAAECBAgQIECAAAECBAgQIECAAAECBAgQIECAAAECBAgQIECAAAECBAgQ&#10;IECAAAECBAgQIECAAAECBAgQIECAAAECBAgQIHBUoKBAgAABAgQIECBAgEBE2esmGZpFK6pyJpnn&#10;zalkJhgNgdndVdS9xCxZxNTmPBGeermzt475zqmzZ1bX3dZIhxICBAgsAYHOw38XOz75Y1EdOc2H&#10;2TfP2Vx7Y2x58+/HxKqrlsDJHYEAAQIECBAgQIAAAQIECBAgQIAAAQIECBAgQIAAAQIECBAgQIAA&#10;AQIECBAgQIAAAQIECBAgQIAAAQIECBAgQIAAAQIECBAgQIAAAQIECBAgQIAAAQIECBAgQIAAAQIE&#10;CBAgQIAAAQIECBAgQIAAAQIECBAgQIAAAQIECBAgQIAAAQIECBAgMBwCxXAc0ykJECBAgAABAgQI&#10;nF+BstdNbtAsWlGVM8k8b04lM8FoCHS2V8lBVlzViKKZJfNTBdP39k+1/I218XZE+9oz65dsJiBA&#10;gMB5ENh/z3+NvZ//5Yg6/dn47LZrtrw2Nr7uA5GPt55d8pMAAQIECBAgQIAAAQIECBAgQIAAAQIE&#10;CBAgQIAAAQIECBAgQIAAAQIECBAgQIAAAQIECBAgQIAAAQIECBAgQIAAAQIECBAgQIAAAQIECBAg&#10;QIAAAQIECBAgQIAAAQIECBAgQIAAAQIECBAgQIAAAQIECBAgQIAAAQIECBAgQIAAAQIECBAgQGAR&#10;AsUiapQQIECAAAECBAgQGHmBuV6ZnLFZNKNXPpbM82Y7mQlGQ6CzvUoOMrUlT2apYPrefiqKdbc0&#10;IsuyZC4gQIDAxRKo63488lfvi33/8NFFHeHKb39nXPlt7/CZtigtRQQIECBAgAABAgQIECBAgAAB&#10;AgQIECBAgAABAgQIECBAgAABAgQIECBAgAABAgQIECBAgAABAgQIECBAgAABAgQIECBAgAABAgQI&#10;ECBAgAABAgQIECBAgAABAgQIECBAgAABAgQIECBAgAABAgQIECBAgAABAgQIECBAgAABAgQIECBA&#10;gACBEwWKE2/dESBAgAABAgQIEFieAuVCNzl4s2hFVc4k87w5lcwEwy/Qn6/j8N4qOUh7y5l9reo8&#10;3I8jB5PtYt2tjXQoIUCAwEUSqBbK2PU/3hkHd3xu4AkaY824/o4Pxpot3zOwVgEBAgQIECBAgAAB&#10;AgQIECBAgAABAgQIECBAgAABAgQIECBAgAABAgQIECBAgAABAgQIECBAgAABAgQIECBAgAABAgQI&#10;ECBAgAABAgQIECBAgAABAgQIECBAgAABAgQIECBAgAABAgQIECBAgAABAgQIECBAgAABAgQIECBA&#10;gAABAgQIECBAgMCpBYpTL1slQIAAAQIECBAgsLwEyl43OfBk0YqqnEnmeXMqmQmGX2BmdxV1lZgj&#10;i5jalCfCUy9P39s/dXB0dfzoW2nVxqNNvQgQILCEBOZn98f2P3tLdPfdN/BU41NXxJY3fzRa628a&#10;WKuAAAECBAgQIECAAAECBAgQIECAAAECBAgQIECAAAECBAgQIECAAAECBAgQIECAAAECBAgQIECA&#10;AAECBAgQIECAAAECBAgQIECAAAECBAgQIECAAAECBAgQIECAAAECBAgQIECAAAECBAgQIECAAAEC&#10;BAgQIECAAAECBAgQIECAAAECBAgQIEAgLVCkIwkBAgQIECBAgACB5SNQ9rrJYSfziagX5pJ53mon&#10;M8HwC8xsr5JDrLi6EflklsxPFUzf2z/V8jfW1t7SiKxxZv2SzQQECBA4BwLd6ftj+8ffEvMzjw/s&#10;tuKK22LLm34/xlasG1irgAABAgQIECBAgAABAgQIECBAgAABAgQIECBAgAABAgQIECBAgAABAgQI&#10;ECBAgAABAgQIECBAgAABAgQIECBAgAABAgQIECBAgAABAgQIECBAgAABAgQIECBAgAABAgQIECBA&#10;gAABAgQIECBAgAABAgQIECBAgAABAgQIECBAgAABAgQIECBA4PQCxeljKQECBAgQIECAAIHlIdDt&#10;HU4O2qxP/6/N+eTK5LOC4RfobO8lh2hvPf174+QHZx/rx9xTJ68+d7/u1sZzN64IECBwkQUO7vpi&#10;7Pz0O6K/kP4d+ewRL7nxjbHxtb8ZjWLi2SU/CRAgQIAAAQIECBAgQIAAAQIECBAgQIAAAQIECBAg&#10;QIAAAQIECBAgQIAAAQIECBAgQIAAAQIECBAgQIAAAQIECBAgQIAAAQIECBAgQIAAAQIECBAgQIAA&#10;AQIECBAgQIAAAQIECBAgQIAAAQIECBAgQIAAAQIECBAgQIAAAQIECBAgQIAAAQIEnodA8Tye9SgB&#10;AgQIECBAgACBkRGY65XJWcbrLJk1JldGljWSuWC4BaojdRze208OMbU5T2anCqa3pXuNrYhYfX36&#10;vXaqftYIECBwvgT23fWH8fAXfjWiTn9uPbv3ld/+U7Hh6N9eBAgQIECAAAECBAgQIECAAAECBAgQ&#10;IECAAAECBAgQIECAAAECBAgQIECAAAECBAgQIECAAAECBAgQIECAAAECBAgQIECAAAECBAgQIECA&#10;AAECBAgQIECAAAECBAgQIECAAAECBAgQIECAAAECBAgQIECAAAECBAgQIECAAAECBAgQIECAAAEC&#10;506gOHetdCJAgAABAgQIECAwvAJzvTJ5+PEqGUXRbKdDydALzO6qou4nxmhETG3KE+Gplw/cV586&#10;OLp66QsbkTWyZC4gQIDAhRCoj37oPfLFX499X/nYwO2yfDw2vvY349KbvndgrQICBAgQIECAAAEC&#10;BAgQIECAAAECBAgQIECAAAECBAgQIECAAAECBAgQIECAAAECBAgQIECAAAECBAgQIECAAAECBAgQ&#10;IECAAAECBAgQIECAAAECBAgQIECAAAECBAgQIECAAAECBAgQIECAAAECBAgQIECAAAECBAgQIECA&#10;AAECBAgQIECAAIEzEyjOrFw1AQIECBAgQIAAgdEUKHtlcrDxXj+Z5c2pZCYYfoHOjio5xMprGpFP&#10;ZMn85KB8so7Dj9cnLx+7X3dz49i1CwIECFwMgWqhjF13/lQc3Pn5gdsXzTWx+U0fiakNLx1Yq4AA&#10;AQIECBAgQIAAAQIECBAgQIAAAQIECBAgQIAAAQIECBAgQIAAAQIECBAgQIAAAQIECBAgQIAAAQIE&#10;CBAgQIAAAQIECBAgQIAAAQIECBAgQIAAAQIECBAgQIAAAQIECBAgQIAAAQIECBAgQIAAAQIECBAg&#10;QIAAAQIECBAgQIAAAQIECBAgQODMBYozf8QTBAgQIECAAAECBEZPYK4qk0ONLfSSWd6cSmaC4ReY&#10;2ZH+s5/acmZfpw7c10+C5OMRa7ZmyVxAgACB8y0wP7s/tv/ZW6K7776BW02u2Rhbvu9jMbn62oG1&#10;CggQIECAAAECBAgQIECAAAECBAgQIECAAAECBAgQIECAAAECBAgQIECAAAECBAgQIECAAAECBAgQ&#10;IECAAAECBAgQIECAAAECBAgQIECAAAECBAgQIECAAAECBAgQIECAAAECBAgQIECAAAECBAgQIECA&#10;AAECBAgQIECAAAECBAgQIECAAAECBM5OoDi7xzxFgAABAgQIECBAYLQE5nplcqCx+YVklrfayUww&#10;3ALVfB2H9/aTQ0xtzpPZqYID29K9LrmxEY0iO9Vj1ggQIHDeBbrT98f2j78l5mceH7jX1NWviM3f&#10;+5+imFw1sFYBAQIECBAgQIAAAQIECBAgQIAAAQIECBAgQIAAAQIECBAgQIAAAQIECBAgQIAAAQIE&#10;CBAgQIAAAQIECBAgQIAAAQIECBAgQIAAAQIECBAgQIAAAQIECBAgQIAAAQIECBAgQIAAAQIECBAg&#10;QIAAAQIECBAgQIAAAQIECBAgQIAAAQIECBAgQIDA2QsUZ/+oJwkQIECAAAECBAiMjsBcr0wOM3Zk&#10;PpnlzalkJhhugdndVdT9xAyNiKnr80T4rcvzM3Uc2lt/a/DNlbW3ZMlMQIAAgfMpcGjP/44dn3x7&#10;9BcOD9zm0hf+s7juNb8RjXxsYK0CAgQIECBAgAABAgQIECBAgAABAgQIECBAgAABAgQIECBAgAAB&#10;AgQIECBAgAABAgQIECBAgAABAgQIECBAgAABAgQIECBAgAABAgQIECBAgAABAgQIECBAgAABAgQI&#10;ECBAgAABAgQIECBAgAABAgQIECBAgAABAgQIECBAgAABAgQIECBAgACB5ydQPL/HPU2AAAECBAgQ&#10;IEBgNATKXpkcpDiSzvJmO/mcYLgFZrZXyQFWXN2IfCJL5icHB77Wj6hPXv3/91kecelNjVOHVgkQ&#10;IHAeBaa3/Uns+ewvHP18Sn/ePbv9hle+K678tp949tZPAgQIECBAgAABAgQIECBAgAABAgQIECBA&#10;gAABAgQIECBAgAABAgQIECBAgAABAgQIECBAgAABAgQIECBAgAABAgQIECBAgAABAgQIECBAgAAB&#10;AgQIECBAgAABAgQIECBAgAABAgQIECBAgAABAgQIECBAgAABAgQIECBAgAABAgQIECBAgACB8yxQ&#10;nOf+2hMgQIAAAQIECBBY8gL9uh8L/fnkOcfKMnqJNG9OJRLLwy7Q2VElR5jafGZfpQ7c10/2WrM5&#10;i2IyS+YCAgQInA+Br//N78Rjf/ehga2zfDw2vva34tKb3jCwVgEBAgQIECBAgAABAgQIECBAgAAB&#10;AgQIECBAgAABAgQIECBAgAABAgQIECBAgAABAgQIECBAgAABAgQIECBAgAABAgQIECBAgAABAgQI&#10;ECBAgAABAgQIECBAgAABAgQIECBAgAABAgQIECBAgAABAgQIECBAgAABAgQIECBAgAABAgQIECBA&#10;gMC5EyjOXSudCBAgQIAAAQIECAynwFyvPO3BG93DyTxvtpOZYHgF+gt1HN5bJQdob8mT2clBb66O&#10;p7fXJy8fu197S+PYtQsCBAicb4G634vdn3lPPPm1Px24VdFcE5vf9JGY2vDSgbUKCBAgQIAAAQIE&#10;CBAgQIAAAQIECBAgQIAAAQIECBAgQIAAAQIECBAgQIAAAQIECBAgQIAAAQIECBAgQIAAAQIECBAg&#10;QIAAAQIECBAgQIAAAQIECBAgQIAAAQIECBAgQIAAAQIECBAgQIAAAQIECBAgQIAAAQIECBAgQIAA&#10;AQIECBAgQIAAAQIEzq1AcW7b6UaAAAECBAgQIEBg+ATKXjd56DzLIytn03lzKpkJhldgdncVdZU4&#10;fxYxtTFPhN+6/NQD/dP2uvQFjW99yAoBAgTOg0A1Pxs7Pvn26Oz964HdJ9dsjC3f97GYXH3twFoF&#10;BAgQIECAAAECBAgQIECAAAECBAgQIECAAAECBAgQIECAAAECBAgQIECAAAECBAgQIECAAAECBAgQ&#10;IECAAAECBAgQIECAAAECBAgQIECAAAECBAgQIECAAAECBAgQIECAAAECBAgQIECAAAECBAgQIECA&#10;AAECBAgQIECAAAECBAgQIECAAAEC516gOPctdSRAgAABAgQIECAwXAJzvTJ54MmiGVU5k8zz5lQy&#10;EwyvQGdHlTz8iqsakTezZH5yML2tPnnp2H37miwm2ovvdexBFwQIEDhDgfnZffHQn/5QlNMPDHxy&#10;6qqXx+Y3fSSKyVUDaxUQIECAAAECBAgQIECAAAECBAgQIECAAAECBAgQIECAAAECBAgQIECAAAEC&#10;BAgQIECAAAECBAgQIECAAAECBAgQIECAAAECBAgQIECAAAECBAgQIECAAAECBAgQIECAAAECBAgQ&#10;IECAAAECBAgQIECAAAECBAgQIECAAAECBAgQIECAAAECBAicH4Hi/LTVlQABAgQIECBAgMDwCMxV&#10;ZfKwzaIVVffryTxvtZOZYHgFZnZUycNPbcmT2clBv1fHUw/0T14+dr/2lsaxaxcECBA4XwLd6Qdj&#10;+8d/OOZnHh+4xSU3viE2vu63opGPD6xVQIAAAQIECBAgQIAAAQIECBAgQIAAAQIECBAgQIAAAQIE&#10;CBAgQIAAAQIECBAgQIAAAQIECBAgQIAAAQIECBAgQIAAAQIECBAgQIAAAQIECBAgQIAAAQIECBAg&#10;QIAAAQIECBAgQIAAAQIECBAgQIAAAQIECBAgQIAAAQIECBAgQIAAAQIECBAgcP4EivPXWmcCBAgQ&#10;IECAAAECwyEw1yuTB53IJ6LuHUnmeXMqmQmGU6C/UMfsnip5+KnNi/8a9fT2Oqr02yfW3dxI7iMg&#10;QIDAuRDoPPLl2PFnb4tqfmZgu8tf/iNx1Xf+fGRZNrBWAQECBAgQIECAAAECBAgQIECAAAECBAgQ&#10;IECAAAECBAgQIECAAAECBAgQIECAAAECBAgQIECAAAECBAgQIECAAAECBAgQIECAAAECBAgQIECA&#10;AAECBAgQIECAAAECBAgQIECAAAECBAgQIECAAAECBAgQIECAAAECBAgQIECAAAECBAgQIECAwPkV&#10;KM5ve90JECBAgAABAgQILH2BslcmDzmZjSezZ4J8cuVpc+HwCczuraLuJc6dRUxtyhPhty4fuK//&#10;rYvfXFlxeRbNtUcbehEgQOA8CTy943Ox89PviLqaP/0OWSOuffWvxPoX/cDp66QECBAgQIAAAQIE&#10;CBAgQIAAAQIECBAgQIAAAQIECBAgQIAAAQIECBAgQIAAAQIECBAgQIAAAQIECBAgQIAAAQIECBAg&#10;QIAAAQIECBAgQIAAAQIECBAgQIAAAQIECBAgQIAAAQIECBAgQIAAAQIECBAgQIAAAQIECBAgQIAA&#10;AQIECBAgQIAAAQIXTKC4YDvZiAABAgQIECBAgMASFZjrlcmTTWTpf2XOJ6ciyxrJZwXDKTCzvUoe&#10;vLWhEUUzS+bHB3W/jgNf6x+/dML12psX1+eEh9wQIEBgkQLT2/449nz2FyLq9OfQM60axWRc//oP&#10;xZrN373IzsoIECBAgAABAgQIECBAgAABAgQIECBAgAABAgQIECBAgAABAgQIECBAgAABAgQIECBA&#10;gAABAgQIECBAgAABAgQIECBAgAABAgQIECBAgAABAgQIECBAgAABAgQIECBAgAABAgQIECBAgAAB&#10;AgQIECBAgAABAgQIECBAgAABAgQIECBAgAABAgQuhEBxITaxBwECBAgQIECAAIGlLDDXK5PHm6jz&#10;ZJY3p5KZYHgFOjuq5OGnNqffDyc/1Hm4joXZk1efu197S+O5G1cECBA4hwKP//1H4tEv/ebAjkXr&#10;0tjy5o/GyituG1irgAABAgQIECBAgAABAgQIECBAgAABAgQIECBAgAABAgQIECBAgAABAgQIECBA&#10;gAABAgQIECBAgAABAgQIECBAgAABAgQIECBAgAABAgQIECBAgAABAgQIECBAgAABAgQIECBAgAAB&#10;AgQIECBAgAABAgQIECBAgAABAgQIECBAgAABAgQIECBA4MIKFBd2O7sRIECAAAECBAgQWHoCc1WZ&#10;PNR4P0tmeXMqmQmGU6Dfq2N2T5U8fHtznsxODg5s65+8dOx+YnXE1IbGsXsXBAgQOBcCdV3HI198&#10;b+z7yscGtptYszG2ft9/jsnV1wysVUCAAAECBAgQIECAAAECBAgQIECAAAECBAgQIECAAAECBAgQ&#10;IECAAAECBAgQIECAAAECBAgQIECAAAECBAgQIECAAAECBAgQIECAAAECBAgQIECAAAECBAgQIECA&#10;AAECBAgQIECAAAECBAgQIECAAAECBAgQIECAAAECBAgQIECAAAECBAgQIHDhBYoLv6UdCRAgQIAA&#10;AQIECCwtgbJXJg80XtXJLG+1k5lgOAUO762iXkiffWrz4r9CHbivn2y09uZGMhMQIEDgbAT61Xzs&#10;/oufjaceuHPg4yuvfHFsefMfRNFcM7BWAQECBAgQIECAAAECBAgQIECAAAECBAgQIECAAAECBAgQ&#10;IECAAAECBAgQIECAAAECBAgQIECAAAECBAgQIECAAAECBAgQIECAAAECBAgQIECAAAECBAgQIECA&#10;AAECBAgQIECAAAECBAgQIECAAAQf+roAAEAASURBVAECBAgQIECAAAECBAgQIECAAAECBAgQIECA&#10;wMURKC7OtnYlQIAAAQIECBAgsHQE5npl8jDjVT+Z5c2pZCYYToGZnVXy4M0rG1G0smR+fHD4iX6U&#10;Tx6/cuL12psbJy64I0CAwPMQqOZnY/snfjRmHv7bgV1Wbfyu2PTG/xj5WHNgrQICBAgQIECAAAEC&#10;BAgQIECAAAECBAgQIECAAAECBAgQIECAAAECBAgQIECAAAECBAgQIECAAAECBAgQIECAAAECBAgQ&#10;IECAAAECBAgQIECAAAECBAgQIECAAAECBAgQIECAAAECBAgQIECAAAECBAgQIECAAAECBAgQIECA&#10;AAECBAgQIECAAIGLJ1BcvK3tTIAAAQIECBAgQGBpCMz1yuRBxhaqZJY3p5KZYDgFZnam/7zbm/NF&#10;DzW9rU7WFq2I1ddnyVxAgACBMxFYODwdD/73fxPl9P0DH7v0pjfFxte9P7KG/xw0EEsBAQIECBAg&#10;QIAAAQIECBAgQIAAAQIECBAgQIAAAQIECBAgQIAAAQIECBAgQIAAAQIECBAgQIAAAQIECBAgQIAA&#10;AQIECBAgQIAAAQIECBAgQIAAAQIECBAgQIAAAQIECBAgQIAAAQIECBAgQIAAAQIECBAgQIAAAQIE&#10;CBAgQIAAAQIECBAgQOAiC/g/Ul/kPwDbEyBAgAABAgQIXHyBuV6ZPMTY/EIyy5vtZCYYPoG6X8fs&#10;7ip58KlNeTI7OTjwtf7JS8fu176gEVkjO3bvggABAmcrMHfw4XjoT34wjhx6eGCLy178Q3H1q/59&#10;ZJnPn4FYCggQIECAAAECBAgQIECAAAECBAgQIECAAAECBAgQIECAAAECBAgQIECAAAECBAgQIECA&#10;AAECBAgQIECAAAECBAgQIECAAAECBAgQIECAAAECBAgQIECAAAECBAgQIECAAAECBAgQIECAAAEC&#10;BAgQIECAAAECBAgQIECAAAECBAgQIECAAAECS0CgWAJncAQCBAgQIECAAAECF1WgrMrk/sX8kWSW&#10;N9vJTDB8AuXj/ajm0udeuSlPh8clcwfrmH20Pm7lxMu1NzdOXHBHgACBsxDoTt8fD/7Jv45e98DA&#10;p6/6zp+LK17xYwPrFBAgQIAAAQIECBAgQIAAAQIECBAgQIAAAQIECBAgQIAAAQIECBAgQIAAAQIE&#10;CBAgQIAAAQIECBAgQIAAAQIECBAgQIAAAQIECBAgQIAAAQIECBAgQIAAAQIECBAgQIAAAQIECBAg&#10;QIAAAQIECBAgQIAAAQIECBAgQIAAAQIECBAgQIAAAQIECCwdgeL/sXfvQXKl5X2A33NOd8+M1D27&#10;Ggl22YtWl9VIu4sTk7LLDsZxEgo72IBZFnBVsMEmBhNDmcROVeIqKnZSiStFxYkTh9iAwWR9ic39&#10;bicEhyJ2ytiU7cIsq+tIy15gvbrujNQ9oz59onEQaJnzHe1NUvfoGYrt0+/v/b7zfk+3Rnv4h/EZ&#10;xSQECBAgQIAAAQIErozAYNhP3rg9WE5mxUwvmQkmT2DxUJkcempLFp3ZPJlfGBz94ujCt4+5ztsR&#10;m3Znj6l5Q4AAgScqsPjAn8aBD/14lMuLzUuzIrZ/37+LLc++q7lPSoAAAQIECBAgQIAAAQIECBAg&#10;QIAAAQIECBAgQIAAAQIECBAgQIAAAQIECBAgQIAAAQIECBAgQIAAAQIECBAgQIAAAQIECBAgQIAA&#10;AQIECBAgQIAAAQIECBAgQIAAAQIECBAgQIAAAQIECBAgQIAAAQIECBAgQIAAAQIECBAgQIAAAQIE&#10;CBAgMHYCrbGbyEAECBAgQIAAAQIELrPAYNhP3rE1SGfFTC+5TjB5AouHyuTQvR1FMvvm4OgXR99c&#10;+vr7ud1ZFO3s6+9dECBA4IkKnDz06Tj4sTdFNVxuXJq3Z2Lni98W1+74u419QgIECBAgQIAAAQIE&#10;CBAgQIAAAQIECBAgQIAAAQIECBAgQIAAAQIECBAgQIAAAQIECBAgQIAAAQIECBAgQIAAAQIECBAg&#10;QIAAAQIECBAgQIAAAQIECBAgQIAAAQIECBAgQIAAAQIECBAgQIAAAQIECBAgQIAAAQIECBAgQIAA&#10;AQIECBAgQIAAgfEUaI3nWKYiQIAAAQIECBAgcPkEBsN+8mat06eTWbFhNpkJJk9gcaFMDt3b+fge&#10;nc6eqeLUQpXcZ8uz82QmIECAwMUEjt7zwTj8+/88okr/vlrdozUzF7te9q7oPutvXmxLOQECBAgQ&#10;IECAAAECBAgQIECAAAECBAgQIECAAAECBAgQIECAAAECBAgQIECAAAECBAgQIECAAAECBAgQIECA&#10;AAECBAgQIECAAAECBAgQIECAAAECBAgQIECAAAECBAgQIECAAAECBAgQIECAAAECBAgQIECAAAEC&#10;BAgQIECAAAECBAgQIECAwJgKtMZ0LmMRIECAAAECBAgQuGwCy+Ugea/izFI6m+klM8FkCSwfG8XZ&#10;U1Vy6O7OIpldGBzfO4pqdGHlG9dZHrH59nP/8EOAAIEnIfDVz/9a3P+ZX7joys7sDbH75XfH9NyO&#10;i/ZqIECAAAECBAgQIECAAAECBAgQIECAAAECBAgQIECAAAECBAgQIECAAAECBAgQIECAAAECBAgQ&#10;IECAAAECBAgQIECAAAECBAgQIECAAAECBAgQIECAAAECBAgQIECAAAECBAgQIECAAAECBAgQIECA&#10;AAECBAgQIECAAAECBAgQIECAAAECBAgQGF+B1viOZjICBAgQIECAAAECl15gMOxHde4/qZ/28iAV&#10;RTHTS2aCyRJYPFQmB251s5h5Zp7MLwyOfjH9XbpmexbtDdmF7a4JECDwuATu/+xb46t/8qsX7Z3e&#10;fGvsfvnd0eldf9FeDQQIECBAgAABAgQIECBAgAABAgQIECBAgAABAgQIECBAgAABAgQIECBAgAAB&#10;AgQIECBAgAABAgQIECBAgAABAgQIECBAgAABAgQIECBAgAABAgQIECBAgAABAgQIECBAgAABAgQI&#10;ECBAgAABAgQIECBAgAABAgQIECBAgAABAgQIECBAgAABAuMt0Brv8UxHgAABAgQIECBA4NIKDIb9&#10;5A2yyKI9SsVZFNPdVKg+YQKLh8rkxL0dRTK7MBgNqzi+L/mFiS3Pzi9sd02AAIGLClTVKO771Fvi&#10;kS/8zkV7Nz7rW2P+Ze+O1sy1F+3VQIAAAQIECBAgQIAAAQIECBAgQIAAAQIECBAgQIAAAQIECBAg&#10;QIAAAQIECBAgQIAAAQIECBAgQIAAAQIECBAgQIAAAQIECBAgQIAAAQIECBAgQIAAAQIECBAgQIAA&#10;AQIECBAgQIAAAQIECBAgQIAAAQIECBAgQIAAAQIECBAgQIAAAQIECBAgMP4CrfEf0YQECBAgQIAA&#10;AQIELp1Af9hPbj6VTyWzYrobWZYnc8FkCSwulMmBezuLZHZhcPJQFeXyhZXHXm++3fflsSLeESDQ&#10;JDAqz8bhT/50HN/3iaa2v85mt3133PqSX4mis+GivRoIECBAgAABAgQIECBAgAABAgQIECBAgAAB&#10;AgQIECBAgAABAgQIECBAgAABAgQIECBAgAABAgQIECBAgAABAgQIECBAgAABAgQIECBAgAABAgQI&#10;ECBAgAABAgQIECBAgAABAgQIECBAgAABAgQIECBAgAABAgQIECBAgAABAgQIECBAgAABAgQmQ6A1&#10;GWOakgABAgQIECBAgMClERiU/eTG03knmRUzvWQmmCyBs6erGDw8Sg7d3VkkswuDo/ek99h4fRYz&#10;m7ML210TIEAgKTA6O4iDH3tjnFr438me88HcnhfF9hf+YuRF+3zJKwECBAgQIECAAAECBAgQIECA&#10;AAECBAgQIECAAAECBAgQIECAAAECBAgQIECAAAECBAgQIECAAAECBAgQIECAAAECBAgQIECAAAEC&#10;BAgQIECAAAECBAgQIECAAAECBAgQIECAAAECBAgQIECAAAECBAgQIECAAAECBAgQIECAAAECBAgQ&#10;IECAwDoQaK2DMzgCAQIECBAgQIAAgSctMBj2k2unIv2vy8WG2eQ6wWQJLB0aJgfOOxEbb8yT+YXB&#10;sXtGF759zPXmO7LHvPeGAAECKYFyZSkOfPDHY/GBP0m1fL3+zG/9kdj6/J+LLHt8v6e+vtAFAQIE&#10;CBAgQIAAAQIECBAgQIAAAQIECBAgQIAAAQIECBAgQIAAAQIECBAgQIAAAQIECBAgQIAAAQIECBAg&#10;QIAAAQIECBAgQIAAAQIECBAgQIAAAQIECBAgQIAAAQIECBAgQIAAAQIECBAgQIAAAQIECBAgQIAA&#10;AQIECBAgQIAAAQIECBAgQIDA2Au0xn5CAxIgQIAAAQIECBC4hAKDYT+5+1TkyayY6SUzwWQJLB4q&#10;kwN3txWRFVkyPx8sPjCK5VPn36193XJH+ru0tluFAIGrVWA4OBX73/+aOP3VL1yU4IbnvjluPPdf&#10;PwQIECBAgAABAgQIECBAgAABAgQIECBAgAABAgQIECBAgAABAgQIECBAgAABAgQIECBAgAABAgQI&#10;ECBAgAABAgQIECBAgAABAgQIECBAgAABAgQIECBAgAABAgQIECBAgAABAgQIECBAgAABAgQIECBA&#10;gAABAgQIECBAgAABAgQIECBAgAABAutToLU+j+VUBAgQIECAAAECBB6fQH/YTzZ2RnkyK2Z6yUww&#10;WQKLC2Vy4N7OIpldGBy9Z3Th28dcd859VXo3Z4+peUOAAIFvFjh7+mjse9+ro3907zdHa95vff7P&#10;x3XPefWaugIBAgQIECBAgAABAgQIECBAgAABAgQIECBAgAABAgQIECBAgAABAgQIECBAgAABAgQI&#10;ECBAgAABAgQIECBAgAABAgQIECBAgAABAgQIECBAgAABAgQIECBAgAABAgQIECBAgAABAgQIECBA&#10;gAABAgQIECBAgAABAgQIECBAgAABAgQIECBAgMD6EWitn6M4CQECBAgQIECAAIEnLjAY9pOLOqMq&#10;mRUzs8lMMDkC5UoVZ+4fJQfu7SyS2YXBsXvS35XNd+SRZdmF7a4JECDwGIGVpYdj33tfFYPjC4+p&#10;r3mTFbH9hW+NLbffuSZSIECAAAECBAgQIECAAAECBAgQIECAAAECBAgQIECAAAECBAgQIECAAAEC&#10;BAgQIECAAAECBAgQIECAAAECBAgQIECAAAECBAgQIECAAAECBAgQIECAAAECBAgQIECAAAECBAgQ&#10;IECAAAECBAgQIECAAAECBAgQIECAAAECBAgQIECAAAECBAgQWF8CrfV1HKchQIAAAQIECBAg8MQE&#10;BmU/uaAzrJJZMdNLZoLJETh9pIxqlJg3j9i4rUiE3ygPTlax9FD6u7Ll9nMb+SFAgEBCYPnUg7Hv&#10;vf8wlk/dn+j4/+Ws6MTOF/9ybLr1BY19QgIECBAgQIAAAQIECBAgQIAAAQIECBAgQIAAAQIECBAg&#10;QIAAAQIECBAgQIAAAQIECBAgQIAAAQIECBAgQIAAAQIECBAgQIAAAQIECBAgQIAAAQIECBAgQIAA&#10;AQIECBAgQIAAAQIECBAgQIAAAQIECBAgQIAAAQIECBAgQIAAAQIECBAgQIAAgfUh0Fofx3AKAgQI&#10;ECBAgAABAk9OYDDsJxe2h8NkVszMJjPB5AgsHiqTw268KY+ikyXz88Gxe0bnL9e85p2Ia3ddfI81&#10;CxUIELgqBAYn74t9v/uqWFl8qPG8eXtD7Hrp22P2lu9q7BMSIECAAAECBAgQIECAAAECBAgQIECA&#10;AAECBAgQIECAAAECBAgQIECAAAECBAgQIECAAAECBAgQIECAAAECBAgQIECAAAECBAgQIECAAAEC&#10;BAgQIECAAAECBAgQIECAAAECBAgQIECAAAECBAgQIECAAAECBAgQIECAAAECBAgQIECAAAECBAis&#10;H4HW+jmKkxAgQIAAAQIECBB44gKDYT+5qL0yTGbFhtlkJpgcgcVDZXLY3s4imV0YHL1ndOHbx1zP&#10;zWdRtLPH1LwhQIDAqsDg+ELsfe+r4uzSw40gxVQv5u96T3RveE5jn5AAAQIECBAgQIAAAQIECBAg&#10;QIAAAQIECBAgQIAAAQIECBAgQIAAAQIECBAgQIAAAQIECBAgQIAAAQIECBAgQIAAAQIECBAgQIAA&#10;AQIECBAgQIAAAQIECBAgQIAAAQIECBAgQIAAAQIECBAgQIAAAQIECBAgQIAAAQIECBAgQIAAAQIE&#10;CBAgQGB9CbTW13GchgABAgQIECBAgMATE+gPzyQXtJdXklkx00tmgskQqEZVLB0pk8P2dhbJ7Hww&#10;HFRx8lB1/u2a18135GtqCgQIEOgfOxj73vuqOHv6kUaM1symmH/53bHxujsa+4QECBAgQIAAAQIE&#10;CBAgQIAAAQIECBAgQIAAAQIECBAgQIAAAQIECBAgQIAAAQIECBAgQIAAAQIECBAgQIAAAQIECBAg&#10;QIAAAQIECBAgQIAAAQIECBAgQIAAAQIECBAgQIAAAQIECBAgQIAAAQIECBAgQIAAAQIECBAgQIAA&#10;AQIECBAgQIAAAQLrT6C1/o7kRAQIECBAgAABAgQev8Cg7CebW8uDZFbM9JKZYDIEzjwwitFKetbu&#10;jiIdfi05vq+Kqky0ZRGbb88ToTIBAlerwJlH9sW+9/1wDM8cayRobdgSe175mzGzZb6xT0iAAAEC&#10;BAgQIECAAAECBAgQIECAAAECBAgQIECAAAECBAgQIECAAAECBAgQIECAAAECBAgQIECAAAECBAgQ&#10;IECAAAECBAgQIECAAAECBAgQIECAAAECBAgQIECAAAECBAgQIECAAAECBAgQIECAAAECBAgQIECA&#10;AAECBAgQIECAAAECBAgQILA+BVrr81hORYAAAQIECBAgQODxCQyG/WRjezBIZsVML5kJJkNgcaFM&#10;Djr9zDza3TyZnw+OfWl0/nLN6zW3ZNHZmK2pKxAgcPUKnH74i7Hvfa+OcnCyEaHTe1bsfuVvxvSm&#10;7Y19QgIECBAgQIAAAQIECBAgQIAAAQIECBAgQIAAAQIECBAgQIAAAQIECBAgQIAAAQIECBAgQIAA&#10;AQIECBAgQIAAAQIECBAgQIAAAQIECBAgQIAAAQIECBAgQIAAAQIECBAgQIAAAQIECBAgQIAAAQIE&#10;CBAgQIAAAQIECBAgQIAAAQIECBAgQIAAgfUr0Fq/R3MyAgQIECBAgAABAhcXGAz7yab2ykoya83M&#10;JjPBZAgsHiqTg/Z2FsnsfFCNqjh+7+j82zWvm+/I19QUCBC4egWWHvqz2P/+H4tyZbERoTN7Y+z5&#10;of8eU9fc1NgnJECAAAECBAgQIECAAAECBAgQIECAAAECBAgQIECAAAECBAgQIECAAAECBAgQIECA&#10;AAECBAgQIECAAAECBAgQIECAAAECBAgQIECAAAECBAgQIECAAAECBAgQIECAAAECBAgQIECAAAEC&#10;BAgQIECAAAECBAgQIECAAAECBAgQIECAAAECBAgQWN8CrfV9PKcjQIAAAQIECBAg0CzQH/aTDZ3h&#10;KJFlkU9vTGTKkyKwtFAmR+3tLJLZ+eDR+6o4e+b8u7Wvm2/P1xZVCBC4KgUe/fIfx4EP/XiMmn5p&#10;nJOZumZr7P6h346p2RuuSieHJkCAAAECBAgQIECAAAECBAgQIECAAAECBAgQIECAAAECBAgQIECA&#10;AAECBAgQIECAAAECBAgQIECAAAECBAgQIECAAAECBAgQIECAAAECBAgQIECAAAECBAgQIECAAAEC&#10;BAgQIECAAAECBAgQIECAAAECBAgQIECAAAECBAgQIECAAAECBAgQ+IZA6xuXrggQIECAAAECBAhc&#10;fQKDYT956HZZ1WbFdDeyLK/NFCdDYPDIKM4u1n++qyfo7iguepCjXxole6Y3R2y8LkvmAgIErh6B&#10;U4c/Gwc+8hNRDZcbDz21aXvseeVvRad3fWOfkAABAgQIECBAgAABAgQIECBAgAABAgQIECBAgAAB&#10;AgQIECBAgAABAgQIECBAgAABAgQIECBAgAABAgQIECBAgAABAgQIECBAgAABAgQIECBAgAABAgQI&#10;ECBAgAABAgQIECBAgAABAgQIECBAgAABAgQIECBAgAABAgQIECBAgAABAgQIECBA4OoQaF0dx3RK&#10;AgQIECBAgAABAvUCg3JQH5yrdsqqNis2zNbWFSdHYHGhTA7bns1iekuezM8Hx740On+55nXL7Rdf&#10;v2aRAgEC607g5MJn4uBH3hBVudJ4tum5nbHnh3472huf0dgnJECAAAECBAgQIECAAAECBAgQIECA&#10;AAECBAgQIECAAAECBAgQIECAAAECBAgQIECAAAECBAgQIECAAAECBAgQIECAAAECBAgQIECAAAEC&#10;BAgQIECAAAECBAgQIECAAAECBAgQIECAAAECBAgQIECAAAECBAgQIECAAAECBAgQIECAAAECBAgQ&#10;uHoEWlfPUZ2UAAECBAgQIECAwGMFVsqVGFXlY4sXvOuU1QXvvnFZzPS+8cbVRAosHhom5+7tLJLZ&#10;+aB/rIozD59/t/Z18+352qIKAQJXlcDJhc/EwY+8Iapzf9c0/cw8Y0/sfsVvRHvD5qY2GQECBAgQ&#10;IECAAAECBAgQIECAAAECBAgQIECAAAECBAgQIECAAAECBAgQIECAAAECBAgQIECAAAECBAgQIECA&#10;AAECBAgQIECAAAECBAgQIECAAAECBAgQIECAAAECBAgQIECAAAECBAgQIECAAAECBAgQIECAAAEC&#10;BAgQIECAAAECBAgQIECAwFUm0LrKzuu4BAgQIECAAAECBL4uMBj2v35dd9Epq7pyFDO92rri5Ags&#10;HSqTw3Z3FMnsfHDsS6Pzl2tei+mIa3Zka+oKBAhcPQInFz4TBz/yhqjKlcZDb7z+b8T8y/9btKav&#10;aewTEiBAgAABAgQIECBAgAABAgQIECBAgAABAgQIECBAgAABAgQIECBAgAABAgQIECBAgAABAgQI&#10;ECBAgAABAgQIECBAgAABAgQIECBAgAABAgQIECBAgAABAgQIECBAgAABAgQIECBAgAABAgQIECBA&#10;gAABAgQIECBAgAABAgQIECBAgAABAgQIXH0CravvyE5MgAABAgQIECBA4P8LDIb9JEUnisgSaTEz&#10;m0iUJ0Hg7OIoBo9UyVF7O4pkdj44es/o/OWa17ndeeRF6tuzpl2BAIF1JnBy4TNx8CNviKpcaTxZ&#10;98Zvi/mXvSuKqV5jn5AAAQIECBAgQIAAAQIECBAgQIAAAQIECBAgQIAAAQIECBAgQIAAAQIECBAg&#10;QIAAAQIECBAgQIAAAQIECBAgQIAAAQIECBAgQIAAAQIECBAgQIAAAQIECBAgQIAAAQIECBAgQIAA&#10;AQIECBAgQIAAAQIECBAgQIAAAQIECBAgQIAAAQIECBAgQODqFGhdncd2agIECBAgQIAAAQIRg7Kf&#10;ZOhEkcyKDdckM8H4CywulMkh86mIDTfmyXw1GA6qOLVQJXu23JElMwEBAutb4OShT8fBj74xqnKl&#10;8aCzW78rbr3zHVG0Zxr7hAQIECBAgAABAgQIECBAgAABAgQIECBAgAABAgQIECBAgAABAgQIECBA&#10;gAABAgQIECBAgAABAgQIECBAgAABAgQIECBAgAABAgQIECBAgAABAgQIECBAgAABAgQIECBAgAAB&#10;AgQIECBAgAABAgQIECBAgAABAgQIECBAgAABAgQIECBAgAABAlevQOvqPbqTEyBAgAABAgQIXO0C&#10;/eGZJMHUKE9mxUw3mQnGX2DxUJkcsre9iCzPkvlqcHzvKKpRouXc0rk96e9OYpUyAQLrQODEgf8Z&#10;hz72pnO/H4aNp5m95Xmx6853Rt6aauwTEiBAgAABAgQIECBAgAABAgQIECBAgAABAgQIECBAgAAB&#10;AgQIECBAgAABAgQIECBAgAABAgQIECBAgAABAgQIECBAgAABAgQIECBAgAABAgQIECBAgAABAgQI&#10;ECBAgAABAgQIECBAgAABAgQIECBAgAABAgQIECBAgAABAgQIECBAgAABAgQIXN0Crav7+E5PgAAB&#10;AgQIECBwNQsMhv3k8TujZBTFdC8dSsZeYGmhTM7Y3Vkks/PBsS9V5y/XvF6zPYv2hmxNXYEAgfUt&#10;cHzfJ+PQx98cUaV/v6wKzN7yvNh15zsjb02tbxCnI0CAAAECBAgQIECAAAECBAgQIECAAAECBAgQ&#10;IECAAAECBAgQIECAAAECBAgQIECAAAECBAgQIECAAAECBAgQIECAAAECBAgQIECAAAECBAgQIECA&#10;AAECBAgQIECAAAECBAgQIECAAAECBAgQIECAAAECBAgQIECAAAECBAgQIECAAAECBAgQeMoC+VPe&#10;wQYECBAgQIAAAQIEJlRgMOwnJ++UVTIrZrrJTDDeAuVyFacfGCWH7O0oktlqUI2qOLY3vX7zbR6x&#10;GgGFBNahwLF7PxqHPv5T535BlI2nm73lebHrzndG3ppq7BMSIECAAAECBAgQIECAAAECBAgQIECA&#10;AAECBAgQIECAAAECBAgQIECAAAECBAgQIECAAAECBAgQIECAAAECBAgQIECAAAECBAgQIECAAAEC&#10;BAgQIECAAAECBAgQIECAAAECBAgQIECAAAECBAgQIECAAAECBAgQIECAAAECBAgQIECAAAECBAgQ&#10;WBXIMRAgQIAAAQIECBC4WgUGZT959PawTGbFdC+ZCcZb4PR95z7XUf2M2bmno+4tRX34teqp+6oY&#10;nkm3bL7DI1ZaR0Jg/Qkcu/djsfDJn46oEr9Yvnbk2VueF7vufGfkran1h+BEBAgQIECAAAECBAgQ&#10;IECAAAECBAgQIECAAAECBAgQIECAAAECBAgQIECAAAECBAgQIECAAAECBAgQIECAAAECBAgQIECA&#10;AAECBAgQIECAAAECBAgQIECAAAECBAgQIECAAAECBAgQIECAAAECBAgQIECAAAECBAgQIECAAAEC&#10;BAgQIECAAAECl0QgvyS72pQAAQIECBAgQIDABAj0h/3klJ2zw2RWzHSTmWC8BRYPlckBN2zNI+9k&#10;yXw1OP6lUTKf2Ryx8ZnN65OLBQQITJzA8f2/Fwuf/OmIKv17YfVQ12z/nth15zsjb01N3BkNTIAA&#10;AQIECBAgQIAAAQIECBAgQIAAAQIECBAgQIAAAQIECBAgQIAAAQIECBAgQIAAAQIECBAgQIAAAQIE&#10;CBAgQIAAAQIECBAgQIAAAQIECBAgQIAAAQIECBAgQIAAAQIECBAgQIAAAQIECBAgQIAAAQIECBAg&#10;QIAAAQIECBAgQIAAAQIECBAgcOUEWlfu1u5MgAABAgQIECBA4MoKDIb95ADtlbPJrJjuJjPBeAss&#10;LpTJAXs7imR2Pji2tzp/ueZ18+35mpoCAQLrU+DEwU/FwsffHFGlf6esnvzanc+PnS95W+RFZ31C&#10;OBUBAgQIECBAgAABAgQIECBAgAABAgQIECBAgAABAgQIECBAgAABAgQIECBAgAABAgQIECBAgAAB&#10;AgQIECBAgAABAgQIECBAgAABAgQIECBAgAABAgQIECBAgAABAgQIECBAgAABAgQIECBAgAABAgQI&#10;ECBAgAABAgQIECBAgAABAgQIECBAgMAlE8gv2c42JkCAAAECBAgQIDDmAoNhPzlhe3klmeXT3WQm&#10;GF+BalTF0pEyOWBvR5HMVoPBySpOf6VK9szd5vEqiSMgsI4ETh76gzj00TdFNRo2nuraW783dr7k&#10;v0ZedBr7hAQIECBAgAABAgQIECBAgAABAgQIECBAgAABAgQIECBAgAABAgQIECBAgAABAgQIECBA&#10;gAABAgQIECBAgAABAgQIECBAgAABAgQIECBAgAABAgQIECBAgAABAgQIECBAgAABAgQIECBAgAAB&#10;AgQIECBAgAABAgQIECBAgAABAgQIECBAgAABAgTqBFp1RTUCBAgQIECAAAECV4PAYNhPHrNdVsms&#10;mO4mM8H4Cpx5aBSj5fR83e1FOjyXHL93lMyLTsS1O7JkLiBAYH0InDr82Tj40Z+ManS28UCb5r8/&#10;dr7olyLL/c8ujVBCAgQIECBAgAABAgQIECBAgAABAgQIECBAgAABAgQIECBAgAABAgQIECBAgAAB&#10;AgQIECBAgAABAgQIECBAgAABAgQIECBAgAABAgQIECBAgAABAgQIECBAgAABAgQIECBAgAABAgQI&#10;ECBAgAABAgQIECBAgAABAgQIECBAgAABAgQIECBAgACBpECeTAQECBAgQIAAAQIE1rlAv+wnT9gp&#10;R7VZVrQjb0/VZorjLbC0UCYHnH5GFu1e8+PRsXvrvxOrm27alUXeypL7CwgQmHyBR+/7ozjw4ddH&#10;Va40HmbT/Atj54t+KbK81dgnJECAAAECBAgQIECAAAECBAgQIECAAAECBAgQIECAAAECBAgQIECA&#10;AAECBAgQIECAAAECBAgQIECAAAECBAgQIECAAAECBAgQIECAAAECBAgQIECAAAECBAgQIECAAAEC&#10;BAgQIECAAAECBAgQIECAAAECBAgQIECAAAECBAgQIECAAAECBAgQINAkkDeFMgIECBAgQIAAAQLr&#10;WWAw7CeP1ymr2qyY6dXWFcdfYHGhTA7Z3VEks9VgNKzixMH678RqPne7R6tVBz8E1qvAo/d/Lg58&#10;6HVRlSuNR7z21hfEjh/4pcjyVmOfkAABAgQIECBAgAABAgQIECBAgAABAgQIECBAgAABAgQIECBA&#10;gAABAgQIECBAgAABAgQIECBAgAABAgQIECBAgAABAgQIECBAgAABAgQIECBAgAABAgQIECBAgAAB&#10;AgQIECBAgAABAgQIECBAgAABAgQIECBAgAABAgQIECBAgAABAgQIECBAgMDFBPKLNcgJECBAgAAB&#10;AgQIrFeBwbCfPFqnrGqzYrpbW1ccf4Glw2VyyN6OIpmtBicPVTFaSbds3uPRKq0jITDZAosP/Gkc&#10;+OBrYzQcNB7kmh1/P3a++JcjL9qNfUICBAgQIECAAAECBAgQIECAAAECBAgQIECAAAECBAgQIECA&#10;AAECBAgQIECAAAECBAgQIECAAAECBAgQIECAAAECBAgQIECAAAECBAgQIECAAAECBAgQIECAAAEC&#10;BAgQIECAAAECBAgQIECAAAECBAgQIECAAAECBAgQIECAAAECBAgQIECAAAECj0cgfzxNeggQIECA&#10;AAECBAisR4HBsJ88VmdY1Wb5TK+2rjjeAisnRrFyov4zXZ28u6PVeIBj946SefeGLKauyZK5gACB&#10;yRVY+spfxP4PvDZGZ9N/X6yebnbb34lbX/K2yIvO5B7W5AQIECBAgAABAgQIECBAgAABAgQIECBA&#10;gAABAgQIECBAgAABAgQIECBAgAABAgQIECBAgAABAgQIECBAgAABAgQIECBAgAABAgQIECBAgAAB&#10;AgQIECBAgAABAgQIECBAgAABAgQIECBAgAABAgQIECBAgAABAgQIECBAgAABAgQIECBAgAABAmMl&#10;kI/VNIYhQIAAAQIECBAgcBkF+sN+8m6dsqrNiulubV1xvAUWF8rkgK0NETPXNT8aHbt3lFw/d1uW&#10;zAQECEyuwJlH9sX+D/xYjM6ebjzE7Nbvil0vfXvkranGPiEBAgQIECBAgAABAgQIECBAgAABAgQI&#10;ECBAgAABAgQIECBAgAABAgQIECBAgAABAgQIECBAgAABAgQIECBAgAABAgQIECBAgAABAgQIECBA&#10;gAABAgQIECBAgAABAgQIECBAgAABAgQIECBAgAABAgQIECBAgAABAgQIECBAgAABAgQIECBAgACB&#10;JyKQP5FmvQQIECBAgAABAgTWk8Cg7CeP0ylHtVkx06utK463wOJCmRywu6NIZqvBmUeqGBxLt2y+&#10;zWNVWkdCYDIFBieOxL73/UiUg1ONB+jd/B1x653viLw11dgnJECAAAECBAgQIECAAAECBAgQIECA&#10;AAECBAgQIECAAAECBAgQIECAAAECBAgQIECAAAECBAgQIECAAAECBAgQIECAAAECBAgQIECAAAEC&#10;BAgQIECAAAECBAgQIECAAAECBAgQIECAAAECBAgQIECAAAECBAgQIECAAAECBAgQIECAAAECBAgQ&#10;IPBEBfInukA/AQIECBAgQIAAgfUgUI7KGI7OJo/SKavarJjeWFtXHG+BpcNlcsDejiKZrQbHvjRK&#10;5q0NEbNbs2QuIEBg8gRWFr8S+973wzE8c7Rx+O6N3xa77nxXFO2Zxj4hAQIECBAgQIAAAQIECBAg&#10;QIAAAQIECBAgQIAAAQIECBAgQIAAAQIECBAgQIAAAQIECBAgQIAAAQIECBAgQIAAAQIECBAgQIAA&#10;AQIECBAgQIAAAQIECBAgQIAAAQIECBAgQIAAAQIECBAgQIAAAQIECBAgQIAAAQIECBAgQIAAAQIE&#10;CBAgQIAAgScjkD+ZRdYQIECAAAECBAgQmHSB/vBM4xHaZVWbF9O92rri+AqUy1WceXCUHLC7o0hm&#10;q8Gxe9Nr53bnkeVZ43ohAQKTI3D29NHY974fiZVHH2oceuOznhPzd707is6Gxj4hAQIECBAgQIAA&#10;AQIECBAgQIAAAQIECBAgQIAAAQIECBAgQIAAAQIECBAgQIAAAQIECBAgQIAAAQIECBAgQIAAAQIE&#10;CBAgQIAAAQIECBAgQIAAAQIECBAgQIAAAQIECBAgQIAAAQIECBAgQIAAAQIECBAgQIAAAQIECBAg&#10;QIAAAQIECBAgQIAAgScrkD/ZhdYRIECAAAECBAgQmGSBQdlPjl9UWRRVfVzMdOsD1bEVWDpSRiQ+&#10;z6wVsfHmIjn7cFDFqcOJxedWbb4tS64VECAwWQLDwanY975Xx+D4QuPgG657dux++Xui6Pj7oBFK&#10;SIAAAQIECBAgQIAAAQIECBAgQIAAAQIECBAgQIAAAQIECBAgQIAAAQIECBAgQIAAAQIECBAgQIAA&#10;AQIECBAgQIAAAQIECBAgQIAAAQIECBAgQIAAAQIECBAgQIAAAQIECBAgQIAAAQIECBAgQIAAAQIE&#10;CBAgQIAAAQIECBAgQIAAAQIECBAg8JQE8qe02mICBAgQIECAAAECEyowGPaTk0+NsmSWT/eSmWA8&#10;BZYWyuRgG2/OI2+nP+8TB6qoUsvPLZvb45EqiSsgMEEC5fJi7H//a6J/dG/j1NNzO2P+rvdEMeXv&#10;gkYoIQECBAgQIECAAAECBAgQIECAAAECBAgQIECAAAECBAgQIECAAAECBAgQIECAAAECBAgQIECA&#10;AAECBAgQIECAAAECBAgQIECAAAECBAgQIECAAAECBAgQIECAAAECBAgQIECAAAECBAgQIECAAAEC&#10;BAgQIECAAAECBAgQIECAAAECBAgQIECAwFMWyJ/yDjYgQIAAAQIECBAgMIECg2E/OXVnlIyimOmm&#10;Q8lYCiwulMm5utuLZLYaHN+b/jLM3pJFe0PWuF5IgMD4C5QrZ2L/B/9RnP7qFxqH7VxzU+x+xW+c&#10;+3M/19gnJECAAAECBAgQIECAAAECBAgQIECAAAECBAgQIECAAAECBAgQIECAAAECBAgQIECAAAEC&#10;BAgQIECAAAECBAgQIECAAAECBAgQIECAAAECBAgQIECAAAECBAgQIECAAAECBAgQIECAAAECBAgQ&#10;IECAAAECBAgQIECAAAECBAgQIECAAAECBAgQIPB0CORPxyb2IECAAAECBAgQIDBpAv1hPzlyZzhK&#10;ZsV0L5kJxk+gGlWxdKRMDtbb2Upmq8HxvenvwubbPE414gkJTIDAaLgcBz78+lh68PON07Y3PiN2&#10;v+I3o9O7vrFPSIAAAQIECBAgQIAAAQIECBAgQIAAAQIECBAgQIAAAQIECBAgQIAAAQIECBAgQIAA&#10;AQIECBAgQIAAAQIECBAgQIAAAQIECBAgQIAAAQIECBAgQIAAAQIECBAgQIAAAQIECBAgQIAAAQIE&#10;CBAgQIAAAQIECBAgQIAAAQIECBAgQIAAAQIECBAgQODpEsifro3sQ4AAAQIECBAgQGCSBAbDfnLc&#10;9rBMZsVMN5kJxk/gzIOjGC2n5+puTz8Snf7qKJZPpdfO7cnSoYQAgbEXqEbDOPSxN8Xil/9v46yt&#10;mU2x+xW/EdPXbm3sExIgQIAAAQIECBAgQIAAAQIECBAgQIAAAQIECBAgQIAAAQIECBAgQIAAAQIE&#10;CBAgQIAAAQIECBAgQIAAAQIECBAgQIAAAQIECBAgQIAAAQIECBAgQIAAAQIECBAgQIAAAQIECBAg&#10;QIAAAQIECBAgQIAAAQIECBAgQIAAAQIECBAgQIAAAQIECBB4OgXyp3MzexEgQIAAAQIECBCYFIFB&#10;2U+O2j47TGbFdC+ZCcZPYOlwmRxq+plZtLvpR6Jje6vk2s65r0H3hiyZCwgQGG+BqhrFwid/Jk4e&#10;+nTjoMVUL+ZffnfMbJlv7BMSIECAAAECBAgQIECAAAECBAgQIECAAAECBAgQIECAAAECBAgQIECA&#10;AAECBAgQIECAAAECBAgQIECAAAECBAgQIECAAAECBAgQIECAAAECBAgQIECAAAECBAgQIECAAAEC&#10;BAgQIECAAAECBAgQIECAAAECBAgQIECAAAECBAgQIECAAAECBAgQeLoF8qd7Q/sRIECAAAECBAgQ&#10;mASBwbCfHLNTVsmsmN6YzATjJ7C4UCaH6u4oktlqcHzvKJnP7c4jy7JkLiBAYLwF7vvUW879Gf9Y&#10;45B5e0PM3/We2HjdHY19QgIECBAgQIAAAQIECBAgQIAAAQIECBAgQIAAAQIECBAgQIAAAQIECBAg&#10;QIAAAQIECBAgQIAAAQIECBAgQIAAAQIECBAgQIAAAQIECBAgQIAAAQIECBAgQIAAAQIECBAgQIAA&#10;AQIECBAgQIAAAQIECBAgQIAAAQIECBAgQIAAAQIECBAgQIAAAQKXQiC/FJvakwABAgQIECBAgMC4&#10;C/SH/eSIneGoPsuLyDsz9ZnqWAosHS6Tc/W2t5LZcLmKU4erZD63J0tmAgIExlvg/s/8Qjzyhd9p&#10;HDJrTcWul70rujc8p7FPSIAAAQIECBAgQIAAAQIECBAgQIAAAQIECBAgQIAAAQIECBAgQIAAAQIE&#10;CBAgQIAAAQIECBAgQIAAAQIECBAgQIAAAQIECBAgQIAAAQIECBAgQIAAAQIECBAgQIAAAQIECBAg&#10;QIAAAQIECBAgQIAAAQIECBAgQIAAAQIECBAgQIAAAQIECBAgQOBSCeSXamP7EiBAgAABAgQIEBhn&#10;gcGwnxyvU1a1WTHdq60rjqfAyqlRrJyo/yxXJ+7uSD8OnTxQRVUmzpVFbJpPr02sUiZAYAwEHvrj&#10;/xJf/fyvNU6S5e3Y9dJ3xOzN39HYJyRAgAABAgQIECBAgAABAgQIECBAgAABAgQIECBAgAABAgQI&#10;ECBAgAABAgQIECBAgAABAgQIECBAgAABAgQIECBAgAABAgQIECBAgAABAgQIECBAgAABAgQIECBA&#10;gAABAgQIECBAgAABAgQIECBAgAABAgQIECBAgAABAgQIECBAgAABAgQIECBwKQXyS7m5vQkQIECA&#10;AAECBAiMq0B/eCY5WqesarNipltbVxxPgaWFMjlYsSFi+pnpx6Fje0fJtbNbs2hvyJK5gACB8RT4&#10;q7/4rXjwD/9D83BZHjtf/J/jmm3f3dwnJUCAAAECBAgQIECAAAECBAgQIECAAAECBAgQIECAAAEC&#10;BAgQIECAAAECBAgQIECAAAECBAgQIECAAAECBAgQIECAAAECBAgQIECAAAECBAgQIECAAAECBAgQ&#10;IECAAAECBAgQIECAAAECBAgQIECAAAECBAgQIECAAAECBAgQIECAAAECBAgQIHCJBfJLvL/tCRAg&#10;QIAAAQIECIylwGB4JjnX1HBUmxXTvdq64ngKLB4uk4N1txWRZVkyP76v/juwumBuj8eoJJyAwJgK&#10;HN/7ibjvf/3Li063/R+8NTbt+r6L9mkgQIAAAQIECBAgQIAAAQIECBAgQIAAAQIECBAgQIAAAQIE&#10;CBAgQIAAAQIECBAgQIAAAQIECBAgQIAAAQIECBAgQIAAAQIECBAgQIAAAQIECBAgQIAAAQIECBAg&#10;QIAAAQIECBAgQIAAAQIECBAgQIAAAQIECBAgQIAAAQIECBAgQIAAAQIECBAgcKkF8kt9A/sTIECA&#10;AAECBAgQGEeBQTlIjtUpq9qsmOnW1hXHU2DpcJkcrLejSGanH65i+UQyjs23ZelQQoDA2AmcOvzZ&#10;WPjkPz03V/3v9vMDb33+z8eWO152/q1XAgQIECBAgAABAgQIECBAgAABAgQIECBAgAABAgQIECBA&#10;gAABAgQIECBAgAABAgQIECBAgAABAgQIECBAgAABAgQIECBAgAABAgQIECBAgAABAgQIECBAgAAB&#10;AgQIECBAgAABAgQIECBAgAABAgQIECBAgAABAgQIECBAgAABAgQIECBAgAABAldUIL+id3dzAgQI&#10;ECBAgAABAldIYDDsJ+/cLqvarJju1dYVx09gdLaKMw+MkoN1txXJ7Pje9Lp2N6J7Y5ZcKyBAYLwE&#10;lh768zj40X8c1WjYONiNz/uZuO45r27sERIgQIAAAQIECBAgQIAAAQIECBAgQIAAAQIECBAgQIAA&#10;AQIECBAgQIAAAQIECBAgQIAAAQIECBAgQIAAAQIECBAgQIAAAQIECBAgQIAAAQIECBAgQIAAAQIE&#10;CBAgQIAAAQIECBAgQIAAAQIECBAgQIAAAQIECBAgQIAAAQIECBAgQIAAAQIECBC4nAL55byZexEg&#10;QIAAAQIECBAYF4HlcpAcpVNWtVkx062tK46fwOn7y6jKxFxZxMZbikQYcXzvKJnN7c4jy85t4IcA&#10;gbEXOPPIvtj/gR+L0dl+46zXf/vr4obvfGNjj5AAAQIECBAgQIAAAQIECBAgQIAAAQIECBAgQIAA&#10;AQIECBAgQIAAAQIECBAgQIAAAQIECBAgQIAAAQIECBAgQIAAAQIECBAgQIAAAQIECBAgQIAAAQIE&#10;CBAgQIAAAQIECBAgQIAAAQIECBAgQIAAAQIECBAgQIAAAQIECBAgQIAAAQIECBAgQIDA5RbIL/cN&#10;3Y8AAQIECBAgQIDAOAgMhoPkGO2yqs3y6W5tXXH8BJYOj5JDbbgxj2Iqq83L5SpOLtR//qsL5vbU&#10;r6vdTJEAgSsmsHzy/tj//tdEufxo4wxbnv2KuPl7fraxR0iAAAECBAgQIECAAAECBAgQIECAAAEC&#10;BAgQIECAAAECBAgQIECAAAECBAgQIECAAAECBAgQIECAAAECBAgQIECAAAECBAgQIECAAAECBAgQ&#10;IECAAAECBAgQIECAAAECBAgQIECAAAECBAgQIECAAAECBAgQIECAAAECBAgQIECAAAECBAgQIEDg&#10;SgjkV+Km7kmAAAECBAgQIEDgSgsMyn5yhHZZ1WbFdLe2rjh+AosLZXKo7vYimZ04VEWVWppFzO32&#10;CJXEExAYE4Gzpx+Jfe9/dZw9/VeNE1176/fGtu/9hcYeIQECBAgQIECAAAECBAgQIECAAAECBAgQ&#10;IECAAAECBAgQIECAAAECBAgQIECAAAECBAgQIECAAAECBAgQIECAAAECBAgQIECAAAECBAgQIECA&#10;AAECBAgQIECAAAECBAgQIECAAAECBAgQIECAAAECBAgQIECAAAECBAgQIECAAAECBAgQIECAAIEr&#10;JZBfqRu7LwECBAgQIECAAIErKbBSLidv3ymr2qyY6dXWFcdPYOlImRyqu71IZif2jZLZ7M1ZtDdk&#10;yVxAgMCVFxguPxr73v+aWD55X+Mwva1/O3a+6D9Flqd/HzRuICRAgAABAgQIECBAgAABAgQIECBA&#10;gAABAgQIECBAgAABAgQIECBAgAABAgQIECBAgAABAgQIECBAgAABAgQIECBAgAABAgQIECBAgAAB&#10;AgQIECBAgAABAgQIECBAgAABAgQIECBAgAABAgQIECBAgAABAgQIECBAgAABAgQIECBAgAABAgQI&#10;ECBwiQXyS7y/7QkQIECAAAECBAiMncBKuRyjapScq11WtVkx3a2tK46XwODoKIaL9Z/h6qS97UVy&#10;4OP709+LuT0en5JwAgJjIDAaLseBD74u+o/sbZxmw3XfErte+vbIW1ONfUICBAgQIECAAAECBAgQ&#10;IECAAAECBAgQIECAAAECBAgQIECAAAECBAgQIECAAAECBAgQIECAAAECBAgQIECAAAECBAgQIECA&#10;AAECBAgQIECAAAECBAgQIECAAAECBAgQIECAAAECBAgQIECAAAECBAgQIECAAAECBAgQIECAAAEC&#10;BAgQIECAAAECV1Igv5I3d28CBAgQIECAAAECV0JgMBw03rY9qmrzYqZXW1ccL4Glw2VyoPZsFlOb&#10;6x+DBieq6D+SXBqb5rN0KCFA4IoKVKMyDn38p2LpwT9tnGN6bkfM3/XrUXS6jX1CAgQIECBAgAAB&#10;AgQIECBAgAABAgQIECBAgAABAgQIECBAgAABAgQIECBAgAABAgQIECBAgAABAgQIECBAgAABAgQI&#10;ECBAgAABAgQIECBAgAABAgQIECBAgAABAgQIECBAgAABAgQIECBAgAABAgQIECBAgAABAgQIECBA&#10;gAABAgQIECBAgAABAldaIL/SA7g/AQIECBAgQIAAgcstMCj7yVu2yyqyRFpMdxOJ8jgJLB0uk+N0&#10;txfJ7Pj+UTJrTUfMbk19M5LLBAQIXCaBI596S5w8+KnGu3V6N8T8y++O9oa5xj4hAQIECBAgQIAA&#10;AQIECBAgQIAAAQIECBAgQIAAAQIECBAgQIAAAQIECBAgQIAAAQIECBAgQIAAAQIECBAgQIAAAQIE&#10;CBAgQIAAAQIECBAgQIAAAQIECBAgQIAAAQIECBAgQIAAAQIECBAgQIAAAQIECBAgQIAAAQIECBAg&#10;QIAAAQIECBAgQIAAgXEQyMdhCDMQIECAAAECBAgQuJwCy8NB8nbtskpm+UwvmQnGR2DpcJkcpru9&#10;SGYn9qc/+2t3ZZHlWXKtgACBKyfwwB/+Yhz9y99tHKA1Mxfzr7g7pmZvaOwTEiBAgAABAgQIECBA&#10;gAABAgQIECBAgAABAgQIECBAgAABAgQIECBAgAABAgQIECBAgAABAgQIECBAgAABAgQIECBAgAAB&#10;AgQIECBAgAABAgQIECBAgAABAgQIECBAgAABAgQIECBAgAABAgQIECBAgAABAgQIECBAgAABAgQI&#10;ECBAgAABAgQIEBgXgXxcBjEHAQIECBAgQIAAgcslMCj7yVu1y1EyK6a7yUwwHgLlchVnHkp/ht3t&#10;Re2g1aiKE/vT6+bmPTrVwikSuMICD//53fGVP35b4xR5e2PM3/XrMTO3o7FPSIAAAQIECBAgQIAA&#10;AQIECBAgQIAAAQIECBAgQIAAAQIECBAgQIAAAQIECBAgQIAAAQIECBAgQIAAAQIECBAgQIAAAQIE&#10;CBAgQIAAAQIECBAgQIAAAQIECBAgQIAAAQIECBAgQIAAAQIECBAgQIAAAQIECBAgQIAAAQIECBAg&#10;QIAAAQIECBAgQGCcBPJxGsYsBAgQIECAAAECBC6HwGA4SN6mU1b1WZZH3pmpz1THRmDpSBmR+ghb&#10;ERtvqn8EWnygimE/fYxN8/Xr0iskBAhcaoETBz8VX/70v2q8TZa3Y9dL3x4br/+Wxj4hAQIECBAg&#10;QIAAAQIECBAgQIAAAQIECBAgQIAAAQIECBAgQIAAAQIECBAgQIAAAQIECBAgQIAAAQIECBAgQIAA&#10;AQIECBAgQIAAAQIECBAgQIAAAQIECBAgQIAAAQIECBAgQIAAAQIECBAgQIAAAQIECBAgQIAAAQIE&#10;CBAgQIAAAQIECBAgQIAAgXETyMdtIPMQIECAAAECBAgQuNQCy+UgeYt2WdVmxfTGyLKsNlMcH4Gl&#10;w2VymI0355G36z/DE/vrP/fVzaY3R8xsrl+XvJmAAIFLKrD0lb+IhY+/+dw90n92I7LY8QP/MWb1&#10;S8P7AABAAElEQVRvee4lncXmBAgQIECAAAECBAgQIECAAAECBAgQIECAAAECBAgQIECAAAECBAgQ&#10;IECAAAECBAgQIECAAAECBAgQIECAAAECBAgQIECAAAECBAgQIECAAAECBAgQIECAAAECBAgQIECA&#10;AAECBAgQIECAAAECBAgQIECAAAECBAgQIECAAAECBAgQIECAAAECBC6FQH4pNrUnAQIECBAgQIAA&#10;gXEWWB4OkuN1yqo2K6Z7tXXF8RJYOlwmB+puK5LZ8f2jZDY377EpiSMgcAUElk/eHwc+9LoYNfwu&#10;Xx1r6/N/LuZ2f/8VmNAtCRAgQIAAAQIECBAgQIAAAQIECBAgQIAAAQIECBAgQIAAAQIECBAgQIAA&#10;AQIECBAgQIAAAQIECBAgQIAAAQIECBAgQIAAAQIECBAgQIAAAQIECBAgQIAAAQIECBAgQIAAAQIE&#10;CBAgQIAAAQIECBAgQIAAAQIECBAgQIAAAQIECBAgQIAAAQIECDx1gfypb2EHAgQIECBAgAABApMl&#10;MCj7yYHbZVWb5TPd2rrieAks3VcmB+ruKGqz4XIVjx6p/9xXF2za7bGpFk6RwBUQGPZPxv4P/GgM&#10;zxxrvPuzvvONcd1zXt3YIyRAgAABAgQIECBAgAABAgQIECBAgAABAgQIECBAgAABAgQIECBAgAAB&#10;AgQIECBAgAABAgQIECBAgAABAgQIECBAgAABAgQIECBAgAABAgQIECBAgAABAgQIECBAgAABAgQI&#10;ECBAgAABAgQIECBAgAABAgQIECBAgAABAgQIECBAgAABAgQIECAwzgL5OA9nNgIECBAgQIAAAQKX&#10;QmAwHCS37ZRVbVZM92rriuMj0H94FOWZ9DzdbUVtePJQFdWoNors3BPTpluz+lCVAIHLKjAaLseB&#10;D78+BicON953y7e8Mm563s809ggJECBAgAABAgQIECBAgAABAgQIECBAgAABAgQIECBAgAABAgQI&#10;ECBAgAABAgQIECBAgAABAgQIECBAgAABAgQIECBAgAABAgQIECBAgAABAgQIECBAgAABAgQIECBA&#10;gAABAgQIECBAgAABAgQIECBAgAABAgQIECBAgAABAgQIECBAgAABAgQIjLtAPu4Dmo8AAQIECBAg&#10;QIDA0y2wXA6SW7bLUW1WzHRr64rjI7B0pEwO09mUReea+sefE/vqP/PVzXpbs2hNZ8l9BQQIXB6B&#10;qhrFwif+SSw9+PnGG85u++7Y9oJ/09gjJECAAAECBAgQIECAAAECBAgQIECAAAECBAgQIECAAAEC&#10;BAgQIECAAAECBAgQIECAAAECBAgQIECAAAECBAgQIECAAAECBAgQIECAAAECBAgQIECAAAECBAgQ&#10;IECAAAECBAgQIECAAAECBAgQIECAAAECBAgQIECAAAECBAgQIECAAAECBAgQIDAJAvkkDGlGAgQI&#10;ECBAgAABAk+nwGDYT27XKavarJju1dYVx0fg9JEyOUx3W5HMju8fJbO5eY9MSRwBgcso8OU/+Ndx&#10;4sD/aLzjzDP2xK0veVtkeauxT0iAAAECBAgQIECAAAECBAgQIECAAAECBAgQIECAAAECBAgQIECA&#10;AAECBAgQIECAAAECBAgQIECAAAECBAgQIECAAAECBAgQIECAAAECBAgQIECAAAECBAgQIECAAAEC&#10;BAgQIECAAAECBAgQIECAAAECBAgQIECAAAECBAgQIECAAAECBAgQIEBgEgTySRjSjAQIECBAgAAB&#10;AgSeToFBOUhu1y6r2qyY6dbWFcdHYOlImRymu62ozQYnqug/Uhv9dXHTfJYOJQQIXBaBr3zuV+Ov&#10;/vzuxnu1u9fH/MveHUXH7+pGKCEBAgQIECBAgAABAgQIECBAgAABAgQIECBAgAABAgQIECBAgAAB&#10;AgQIECBAgAABAgQIECBAgAABAgQIECBAgAABAgQIECBAgAABAgQIECBAgAABAgQIECBAgAABAgQI&#10;ECBAgAABAgQIECBAgAABAgQIECBAgAABAgQIECBAgAABAgQIECBAgMDECOQTM6lBCRAgQIAAAQIE&#10;CDxNAsvDfnKndlnVZsV0t7auOB4C5XIVZx4aJYfpbitqs+P702ta0xGzW7PadYoECFwegaNf+lA8&#10;8H/e2nizvNON+bveHZ3e9Y19QgIECBAgQIAAAQIECBAgQIAAAQIECBAgQIAAAQIECBAgQIAAAQIE&#10;CBAgQIAAAQIECBAgQIAAAQIECBAgQIAAAQIECBAgQIAAAQIECBAgQIAAAQIECBAgQIAAAQIECBAg&#10;QIAAAQIECBAgQIAAAQIECBAgQIAAAQIECBAgQIAAAQIECBAgQIAAAQKTJJBP0rBmJUCAAAECBAgQ&#10;IPB0CAzKQXKbzqiqzfLpbm1dcTwETn+5jKj/6CIrIjbcVP/oc2J/YtG5Y127K4ssz8bjgKYgcBUK&#10;PHr/5+LI7/+LxpNneTt2/eCvxoZn7GnsExIgQIAAAQIECBAgQIAAAQIECBAgQIAAAQIECBAgQIAA&#10;AQIECBAgQIAAAQIECBAgQIAAAQIECBAgQIAAAQIECBAgQIAAAQIECBAgQIAAAQIECBAgQIAAAQIE&#10;CBAgQIAAAQIECBAgQIAAAQIECBAgQIAAAQIECBAgQIAAAQIECBAgQIAAAQIECBCYNIF80gY2LwEC&#10;BAgQIECAAIGnKrA8HCS3aJdVbVbM9GrriuMhsHSkTA6y4aY88na2Jq9GVZw4MFpTP1+Ym/e4dN7C&#10;K4HLLdA/vhAHP/wTUY3ONt56+wvfGrO3PLexR0iAAAECBAgQIECAAAECBAgQIECAAAECBAgQIECA&#10;AAECBAgQIECAAAECBAgQIECAAAECBAgQIECAAAECBAgQIECAAAECBAgQIECAAAECBAgQIECAAAEC&#10;BAgQIECAAAECBAgQIECAAAECBAgQIECAAAECBAgQIECAAAECBAgQIECAAAECBAgQIEBgEgXySRza&#10;zAQIECBAgAABAgSeisCg7CeXt8uqNiumu7V1xfEQWDoySg7S3VbUZosPVjE8Uxv9dXHTvMeltI6E&#10;wKUTOHvmeBz4wGujXH608SY3fc/PxubbfrCxR0iAAAECBAgQIECAAAECBAgQIECAAAECBAgQIECA&#10;AAECBAgQIECAAAECBAgQIECAAAECBAgQIECAAAECBAgQIECAAAECBAgQIECAAAECBAgQIECAAAEC&#10;BAgQIECAAAECBAgQIECAAAECBAgQIECAAAECBAgQIECAAAECBAgQIECAAAECBAgQIEBgUgXySR3c&#10;3AQIECBAgAABAgSerMBgOEgu7ZRVbVbM9GrriuMhsHSkTA7S3V7UZif213/Wq83TmyNmNme16xQJ&#10;ELh0AqPhchz88Otj+dSXG29y3d/60XjWt7+usUdIgAABAgQIECBAgAABAgQIECBAgAABAgQIECBA&#10;gAABAgQIECBAgAABAgQIECBAgAABAgQIECBAgAABAgQIECBAgAABAgQIECBAgAABAgQIECBAgAAB&#10;AgQIECBAgAABAgQIECBAgAABAgQIECBAgAABAgQIECBAgAABAgQIECBAgAABAgQIECBAYJIF8kke&#10;3uwECBAgQIAAAQIEnozActlPLmuXVW1WTHdr64pXXmD52CiGi/Wf2+p03W1F7ZAn9o9q66vFuXmP&#10;SkkcAYFLJFBVVRz+vX8WSw/9WeMdNs2/MG7+e29p7BESIECAAAECBAgQIECAAAECBAgQIECAAAEC&#10;BAgQIECAAAECBAgQIECAAAECBAgQIECAAAECBAgQIECAAAECBAgQIECAAAECBAgQIECAAAECBAgQ&#10;IECAAAECBAgQIECAAAECBAgQIECAAAECBAgQIECAAAECBAgQIECAAAECBAgQIECAAAECBAgQmHSB&#10;fNIPYH4CBAgQIECAAAECT0SgqqpYKVeSSzrlqDYrZnq1dcUrL7B0pEwO0e5lMTW39rGnXKni1JEq&#10;uW7TrrVrks0CAgSeFoEH//Dfx/F9n2jca+OzvjV2vPAXI8v8GW2EEhIgQIAAAQIECBAgQIAAAQIE&#10;CBAgQIAAAQIECBAgQIAAAQIECBAgQIAAAQIECBAgQIAAAQIECBAgQIAAAQIECBAgQIAAAQIECBAg&#10;QIAAAQIECBAgQIAAAQIECBAgQIAAAQIECBAgQIAAAQIECBAgQIAAAQIECBAgQIAAAQIECBAgQIAA&#10;AQIECEy8gP9H74n/CB2AAAECBAgQIEDgiQgsl4Oozv0n9dMu67Is8qkNqSXqV1hg6XCZnGDjtqI2&#10;O3no3LcgtSyLuHbXuX/4IUDgsgk88pfvja987lca79e55qbY9dJ3RN6ebuwTEiBAgAABAgQIECBA&#10;gAABAgQIECBAgAABAgQIECBAgAABAgQIECBAgAABAgQIECBAgAABAgQIECBAgAABAgQIECBAgAAB&#10;AgQIECBAgAABAgQIECBAgAABAgQIECBAgAABAgQIECBAgAABAgQIECBAgAABAgQIECBAgAABAgQI&#10;ECBAgAABAgQIEFgPAvl6OIQzECBAgAABAgQIEHi8AoPhIN1aVdEarY3zqQ2RZf7Vea3MeFSWjpTJ&#10;Qbrb6j+3EwdqPuiv7TJ7cxbtmSy5p4AAgadX4NH7/iju+9RbGjctpnox/7J3R3vjlsY+IQECBAgQ&#10;IECAAAECBAgQIECAAAECBAgQIECAAAECBAgQIECAAAECBAgQIECAAAECBAgQIECAAAECBAgQIECA&#10;AAECBAgQIECAAAECBAgQIECAAAECBAgQIECAAAECBAgQIECAAAECBAgQIECAAAECBAgQIECAAAEC&#10;BAgQIECAAAECBAgQIECAAIH1IpCvl4M4BwECBAgQIECAAIHHI7Bc9pNtnbKKrCYtZno1VaVxEBid&#10;reLMg6PkKN3tRW12Yn9VW18tbpqv+xYk2wUECDwFgf7RA3HwIz8Z1WiY3CXLW3HrS34lZjbfmuwR&#10;ECBAgAABAgQIECBAgAABAgQIECBAgAABAgQIECBAgAABAgQIECBAgAABAgQIECBAgAABAgQIECBA&#10;gAABAgQIECBAgAABAgQIECBAgAABAgQIECBAgAABAgQIECBAgAABAgQIECBAgAABAgQIECBAgAAB&#10;AgQIECBAgAABAgQIECBAgAABAgQIEFhvAvl6O5DzECBAgAABAgQIEGgSWC6Xk3G7rGqzYrpbW1e8&#10;8gKnHxhFVSbmOPe0s3FrsSZcfrSK01+t/6xXmzfNe0xag6ZA4BIInD19NPZ/8LVRriw27n7LC/5t&#10;zN7y3MYeIQECBAgQIECAAAECBAgQIEDg/7F35zGW5Hlh4H8RkS8zO19WV1Vf01cdXVXdGuxdDnMa&#10;PGsM3vUAMwzWylofklcrgfB6MGY5zWEbI69tLiOMF7CRvIdWMvvH2jAzhgGDxbVrIwQ2gxHDVFfX&#10;OUd3D11HV1a9V/UiwvF7mZH5johXXV2ZL7MyPyG9iYjv9/v7/n6/z8tq6UlEQIAAAQIECBAgQIAA&#10;AQIECBAgQIAAAQIECBAgQIAAAQIECBAgQIAAAQIECBAgQIAAAQIECBAgQIAAAQIECBAgQIAAAQIE&#10;CBAgQIAAAQIECBAgQIAAAQIECBAgQIAAAQIECBAgQIAAAQIECBAgQIAAAQIECBAgQIDAfhNI99uG&#10;7IcAAQIECBAgQIDALIHe4HZrejEvG3PZI4ca44K7L7B2IW9dxMqzacgWk6n81Y8VU7E6kC2G8OiJ&#10;6TF13pkAge0RKO72wtl//XXhzo2Pz2z4zBe+Pzz5X/+FmTWSBAgQIECAAAECBAgQIECAAAECBAgQ&#10;IECAAAECBAgQIECAAAECBAgQIECAAAECBAgQIECAAAECBAgQIECAAAECBAgQIECAAAECBAgQIECA&#10;AAECBAgQIECAAAECBAgQIECAAAECBAgQIECAAAECBAgQIECAAAECBAgQIECAAAECBAgQIECAAAEC&#10;BPajQLofN2VPBAgQIECAAAECBNoEenmvLRU6edmYy5ZXG+OCuy9w83zeuojVk1lj7urHmr/nWHzk&#10;TBLSLGkcJ0iAwPYIlGUZXvm5bw5rn/rdmQ0fe+d7wnN/6ptn1kgSIECAAAECBAgQIECAAAECBAgQ&#10;IECAAAECBAgQIECAAAECBAgQIECAAAECBAgQIECAAAECBAgQIECAAAECBAgQIECAAAECBAgQIECA&#10;AAECBAgQIECAAAECBAgQIECAAAECBAgQIECAAAECBAgQIECAAAECBAgQIECAAAECBAgQIECAAAEC&#10;BAgQ2K8C6X7dmH0RIECAAAECBAgQaBLoD243hYexxbxszGWPHGqMC+6+wM2LeesiVk9mjbmrZ4vG&#10;eAwefclPpFYcCQLbJHDl1/5RuHr2wzO7rT77ueGFd/9gSJJkZp0kAQIECBAgQIAAAQIECBAgQIAA&#10;AQIECBAgQIAAAQIECBAgQIAAAQIECBAgQIAAAQIECBAgQIAAAQIECBAgQIAAAQIECBAgQIAAAQIE&#10;CBAgQIAAAQIECBAgQIAAAQIECBAgQIAAAQIECBAgQIAAAQIECBAgQIAAAQIECBAgQIAAAQIECBAg&#10;QIAAgf0qkO7XjdkXAQIECBAgQIAAgSaBXt5rCg9jnbxszGWPHGqMC+6uwJ0bRbhztfk7iyvrnsym&#10;FnjzE9WYN6fCm4GjL/mJtInhgsAOCLz2u/8yfOq3fmpm56XDx8OZr/lnIV1YmlknSYAAAQIECBAg&#10;QIAAAQIECBAgQIAAAQIECBAgQIAAAQIECBAgQIAAAQIECBAgQIAAAQIECBAgQIAAAQIECBAgQIAA&#10;AQIECBAgQIAAAQIECBAgQIAAAQIECBAgQIAAAQIECBAgQIAAAQIECBAgQIAAAQIECBAgQIAAAQIE&#10;CBAgQIAAAQIECBAgQGA/C6T7eXP2RoAAAQIECBAgQGBSoDe4PRnavF/Mi83r0YvskUOjt673iMDa&#10;hbx1JdkjISw/mUzlr36snIrVgaXDIXSfmh5T550JEHgwgRsX/79w8Zf+zswm2fLh8NJ//y9CZ+Wx&#10;mXWSBAgQIECAAAECBAgQIECAAAECBAgQIECAAAECBAgQIECAAAECBAgQIECAAAECBAgQIECAAAEC&#10;BAgQIECAAAECBAgQIECAAAECBAgQIECAAAECBAgQIECAAAECBAgQIECAAAECBAgQIECAAAECBAgQ&#10;IECAAAECBAgQIECAAAECBAgQIECAAAECBPa7QLrfN2h/BAgQIECAAAECBEYF+nlv9HbsulOUY/f1&#10;TbrUrS+d95DAzYtF62pWT2QhSZKp/NWz7WOOvuTn0RSYAIFtEuhdPR9e/sD7Qyjz1o5J2gkvvu+f&#10;heXHTrXWSBAgQIAAAQIECBAgQIAAAQIECBAgQIAAAQIECBAgQIAAAQIECBAgQIAAAQIECBAgQIAA&#10;AQIECBAgQIAAAQIECBAgQIAAAQIECBAgQIAAAQIECBAgQIAAAQIECBAgQIAAAQIECBAgQIAAAQIE&#10;CBAgQIAAAQIECBAgQIAAAQIECBAgQIAAAQIECBA4KALpQdmofRIgQIAAAQIECBCIAr1BrxWik5eN&#10;uWy52xgX3F2Bmxfy1gV0T2ZTuWJQhmvnm7/jWHz0pWRqjAABAg8uMOjdCGf/1deGvH9jZrOTf+4f&#10;hUPHvmBmjSQBAgQIECBAgAABAgQIECBAgAABAgQIECBAgAABAgQIECBAgAABAgQIECBAgAABAgQI&#10;ECBAgAABAgQIECBAgAABAgQIECBAgAABAgQIECBAgAABAgQIECBAgAABAgQIECBAgAABAgQIECBA&#10;gAABAgQIECBAgAABAgQIECBAgAABAgQIECBAgACBgyKQHpSN2icBAgQIECBAgACBKNDLb7dCdPKy&#10;MZcurzbGBXdPoCzKsHY5b13A6olsKnfjYhmKO1PhzcDRM34ebWK4ILBNAmWRh3Mf/IbQu3p+Zsdn&#10;/+Q3hif++J+fWSNJgAABAgQIECBAgAABAgQIECBAgAABAgQIECBAgAABAgQIECBAgAABAgQIECBA&#10;gAABAgQIECBAgAABAgQIECBAgAABAgQIECBAgAABAgQIECBAgAABAgQIECBAgAABAgQIECBAgAAB&#10;AgQIECBAgAABAgQIECBAgAABAgQIECBAgAABAgQIECBA4CAJpAdps/ZKgAABAgQIECBAoD/otSIs&#10;5mVjLlvqNsYFd0/g9qtFKNq/ytA9Mf1T5+rZonXB3WeSsHgoac1LECDw9gQu/crfDzcu/sbMwY9/&#10;xteE577km2bWSBIgQIAAAQIECBAgQIAAAQIECBAgQIAAAQIECBAgQIAAAQIECBAgQIAAAQIECBAg&#10;QIAAAQIECBAgQIAAAQIECBAgQIAAAQIECBAgQIAAAQIECBAgQIAAAQIECBAgQIAAAQIECBAgQIAA&#10;AQIECBAgQIAAAQIECBAgQIAAAQIECBAgQIAAAQIECBA4aALpQduw/RIgQIAAAQIECBxsgV5+uxWg&#10;k5eNuWy52xgX3D2BtQtF6+RLTyShszr9U+fq2ebvNzY6+mLS2k+CAIG3J/D6R346vPY7/+fMwd1n&#10;Piec/HP/cGaNJAECBAgQIECAAAECBAgQIECAAAECBAgQIECAAAECBAgQIECAAAECBAgQIECAAAEC&#10;BAgQIECAAAECBAgQIECAAAECBAgQIECAAAECBAgQIECAAAECBAgQIECAAAECBAgQIECAAAECBAgQ&#10;IECAAAECBAgQIECAAAECBAgQIECAAAECBAgQIECAAIGDKJAexE3bMwECBAgQIECAwMEV6A16rZtf&#10;zMvGXLrcbYwL7p7AzYt56+SrJ7Kp3KBXhjcvN3+/sfjoi34aTaEJEHgAgTc//tvh4i/93ZkdFg89&#10;E178mp8M6cLSzDpJAgQIECBAgAABAgQIECBAgAABAgQIECBAgAABAgQIECBAgAABAgQIECBAgAAB&#10;AgQIECBAgAABAgQIECBAgAABAgQIECBAgAABAgQIECBAgAABAgQIECBAgAABAgQIECBAgAABAgQI&#10;ECBAgAABAgQIECBAgAABAgQIECBAgAABAgQIECBAgAABAgdRID2Im7ZnAgQIECBAgACBgyvQH/Ra&#10;N9/Jy8ZctrzaGBfcPYGbF/LWybsns6nctXNlKIup8DCQVL+KjpxKmpOiBAjct8CdNz8ZXv7Z/7n6&#10;N3e3dWzaeSS8+Od/KnS6T7bWSBAgQIAAAQIECBAgQIAAAQIECBAgQIAAAQIECBAgQIAAAQIECBAg&#10;QIAAAQIECBAgQIAAAQIECBAgQIAAAQIECBAgQIAAAQIECBAgQIAAAQIECBAgQIAAAQIECBAgQIAA&#10;AQIECBAgQIAAAQIECBAgQIAAAQIECBAgQIAAAQIECBAgQIAAAQIECBA4yALpQd68vRMgQIAAAQIE&#10;CBw8gV5+u3XTi3k5nUvSkHaWp+MiuyaQ3ynD7U8WrfOvnsimclfPttc/eiIJ2VIyNUaAAIH7Fyju&#10;9sLZn/n6MLj16ZmDX/iKHw4rT/2xmTWSBAgQIECAAAECBAgQIECAAAECBAgQIECAAAECBAgQIECA&#10;AAECBAgQIECAAAECBAgQIECAAAECBAgQIECAAAECBAgQIECAAAECBAgQIECAAAECBAgQIECAAAEC&#10;BAgQIECAAAECBAgQIECAAAECBAgQIECAAAECBAgQIECAAAECBAgQIECAAAECBA6yQHqQN2/vBAgQ&#10;IECAAAECB0+gN+i1brqTF1O5bLk7FRPYXYG1S3kIZfMakiyEleemf+ZcPTv93dYdjr44XV/nnAkQ&#10;uD+B87/wt8KtV//zzEHPfck3h8deevfMGkkCBAgQIECAAAECBAgQIECAAAECBAgQIECAAAECBAgQ&#10;IECAAAECBAgQIECAAAECBAgQIECAAAECBAgQIECAAAECBAgQIECAAAECBAgQIECAAAECBAgQIECA&#10;AAECBAgQIECAAAECBAgQIECAAAECBAgQIECAAAECBAgQIECAAAECBAgQIECAAAECB10gPegA9k+A&#10;AAECBAgQIHCwBPr57dYNL+blVC5dXp2KCeyuwNrFonUBK8+lIe0kY/n+jTLcenUsNHZz9KXx+rGk&#10;GwIE3rLAJ3/rp8IbH/3AzPqjL31lePZPfsPMGkkCBAgQIECAAAECBAgQIECAAAECBAgQIECAAAEC&#10;BAgQIECAAAECBAgQIECAAAECBAgQIECAAAECBAgQIECAAAECBAgQIECAAAECBAgQIECAAAECBAgQ&#10;IECAAAECBAgQIECAAAECBAgQIECAAAECBAgQIECAAAECBAgQIECAAAECBAgQIECAAAECBEJIIRAg&#10;QIAAAQIECBA4KAJFWYS7xd3W7XbyciqXLXWnYgK7K3DzQt66gNWT2VTu6tliKlYHsqUQDh1L6ltn&#10;AgTepsD1C78ervza988c/ciT7wwvvPsHZtZIEiBAgAABAgQIECBAgAABAgQIECBAgAABAgQIECBA&#10;gAABAgQIECBAgAABAgQIECBAgAABAgQIECBAgAABAgQIECBAgAABAgQIECBAgAABAgQIECBAgAAB&#10;AgQIECBAgAABAgQIECBAgAABAgQIECBAgAABAgQIECBAgAABAgQIECBAgAABAgQIECCwLpCCIECA&#10;AAECBAgQIHBQBPqD3sytLublVD5bXp2KCeyuwM2LeesCuieyqdzVs9Pfa1105FQS0iypb50JEHgb&#10;Ar1rl8K5D31jCGXROnrhkaPhxa/55yFbXGmtkSBAgAABAgQIECBAgAABAgQIECBAgAABAgQIECBA&#10;gAABAgQIECBAgAABAgQIECBAgAABAgQIECBAgAABAgQIECBAgAABAgQIECBAgAABAgQIECBAgAAB&#10;AgQIECBAgAABAgQIECBAgAABAgQIECBAgAABAgQIECBAgAABAgQIECBAgAABAgQIECBAYEsg3bp0&#10;RYAAAQIECBAgQGB/C/Ty260bTMoyZOV0Ol3uTgdFdk3gzvUi3L3W8EVtrGj1ZDa1tmtni6lYHTj6&#10;kp9EtYUzgbcjkN+5FV7+mb8W8t719uFJFk5/9Y+HpcPPt9fIECBAgAABAgQIECBAgAABAgQIECBA&#10;gAABAgQIECBAgAABAgQIECBAgAABAgQIECBAgAABAgQIECBAgAABAgQIECBAgAABAgQIECBAgAAB&#10;AgQIECBAgAABAgQIECBAgAABAgQIECBAgAABAgQIECBAgAABAgQIECBAgAABAgQIECBAgAABAgQI&#10;ECAwJpCO3bkhQIAAAQIECBAgsI8FeoNe6+4WB2VjLltebYwL7o7AzQt568QLKyEsPzn+E2fttTL0&#10;r7cOCUdfTNqTMgQI3FPg/Ie/Pdz+9Edn1h3/sr8dHj32hTNrJAkQIECAAAECBAgQIECAAAECBAgQ&#10;IECAAAECBAgQIECAAAECBAgQIECAAAECBAgQIECAAAECBAgQIECAAAECBAgQIECAAAECBAgQIECA&#10;AAECBAgQIECAAAECBAgQIECAAAECBAgQIECAAAECBAgQIECAAAECBAgQIECAAAECBAgQIECAAAEC&#10;BAgQGBdIx2/dESBAgAABAgQIENi/Av2817q5xbxszKVL3ca44O4IrF0sWifunsimctfOttcvHgqh&#10;+7SfRFNoAgTeosAnf/MnwtWP/dzM6if+q78Q3vE5f3VmjSQBAgQIECBAgAABAgQIECBAgAABAgQI&#10;ECBAgAABAgQIECBAgAABAgQIECBAgAABAgQIECBAgAABAgQIECBAgAABAgQIECBAgAABAgQIECBA&#10;gAABAgQIECBAgAABAgQIECBAgAABAgQIECBAgAABAgQIECBAgAABAgQIECBAgAABAgQIECBAgAAB&#10;AtMC6XRIhAABAgQIECBAgMD+FOgNbrdurJOXjblsudsYF9wdgZsX8taJV09mU7mrZ4upWB04csbP&#10;odrCmcD9Clw//6vhyq//0Mxh3Wc+K5z4s983s0aSAAECBAgQIECAAAECBAgQIECAAAECBAgQIECA&#10;AAECBAgQIECAAAECBAgQIECAAAECBAgQIECAAAECBAgQIECAAAECBAgQIECAAAECBAgQIECAAAEC&#10;BAgQIECAAAECBAgQIECAAAECBAgQIECAAAECBAgQIECAAAECBAgQIECAAAECBAgQIECAAIFmgbQ5&#10;LEqAAAECBAgQIEBg/wn08l7rpjpF2ZjLlruNccH5C5TVd7R2OW+duHsiG8vF+mvnmr/XWHj0pWSs&#10;3g0BAm9NoHf1Qjj3oW+sitv/fS2sPBHOvO8nQ7qw9NaaqiJAgAABAgQIECBAgAABAgQIECBAgAAB&#10;AgQIECBAgAABAgQIECBAgAABAgQIECBAgAABAgQIECBAgAABAgQIECBAgAABAgQIECBAgAABAgQI&#10;ECBAgAABAgQIECBAgAABAgQIECBAgAABAgQIECBAgAABAgQIECBAgAABAgQIECBAgAABAgQIECBA&#10;YEwgHbtzQ4AAAQIECBAgQGAfC/QHt1t318nLxly61G2MC85foPdaEYp++7zdE9lY8uYnyzDjKw9H&#10;z/g5NAbmhsBbEMjvrIWzP/P1Ie+/2VqdpJ1w5n0/ERZX39FaI0GAAAECBAgQIECAAAECBAgQIECA&#10;AAECBAgQIECAAAECBAgQIECAAAECBAgQIECAAAECBAgQIECAAAECBAgQIECAAAECBAgQIECAAAEC&#10;BAgQIECAAAECBAgQIECAAAECBAgQIECAAAECBAgQIECAAAECBAgQIECAAAECBAgQIECAAAECBAgQ&#10;IECAwGyBdHZalgABAgQIECBAgMD+EejlvdbNLOZFYy5bXm2MC85fYO1S83cUV7L0eBI63WRsUdfO&#10;lmP3ozfLj4ewfHS8fjTvmgCBaYGyLMP5n//W0Pujs9PJkcjxL//ecOi5zx2JuCRAgAABAgQIECBA&#10;gAABAgQIECBAgAABAgQIECBAgAABAgQIECBAgAABAgQIECBAgAABAgQIECBAgAABAgQIECBAgAAB&#10;AgQIECBAgAABAgQIECBAgAABAgQIECBAgAABAgQIECBAgAABAgQIECBAgAABAgQIECBAgAABAgQI&#10;ECBAgAABAgQIECBA4H4F0vsdoJ4AAQIECBAgQIDAwyrQH/Ral97Jy8ZcutxtjAvOX2DtUt46afd4&#10;NpW7eq6YitWBo6f9FKotnAm8VYFP/ub/Fq6e/YWZ5U9+5l8MT33WX5pZI0mAAAECBAgQIECAAAEC&#10;BAgQIECAAAECBAgQIECAAAECBAgQIECAAAECBAgQIECAAAECBAgQIECAAAECBAgQIECAAAECBAgQ&#10;IECAAAECBAgQIECAAAECBAgQIECAAAECBAgQIECAAAECBAgQIECAAAECBAgQIECAAAECBAgQIECA&#10;AAECBAgQIECAwL0F0nuXqCBAgAABAgQIECCwPwR6+e3WjSzmZWMuW15tjAvOX+Dmpbx10u6JbCxX&#10;VN/n9Veav9NYeOTFZKzeDQECswWun//V8PHf+JGZRavP/olw/Mu/d2aNJAECBAgQIECAAAECBAgQ&#10;IECAAAECBAgQIECAAAECBAgQIECAAAECBAgQIECAAAECBAgQIECAAAECBAgQIECAAAECBAgQIECA&#10;AAECBAgQIECAAAECBAgQIECAAAECBAgQIECAAAECBAgQIECAAAECBAgQIECAAAECBAgQIECAAAEC&#10;BAgQIECAAAECb00gfWtlqggQIECAAAECBAg8/AK9Qa91E528bMxlS93GuOB8Bcrq+7l1pWidtHts&#10;/KfNm1fKkPdby8OR0+P17ZUyBAj0r10O5z70NyuI5v9ORqFO96lw5n0/EdJsERgBAgQIECBAgAAB&#10;AgQIECBAgAABAgQIECBAgAABAgQIECBAgAABAgQIECBAgAABAgQIECBAgAABAgQIECBAgAABAgQI&#10;ECBAgAABAgQIECBAgAABAgQIECBAgAABAgQIECBAgAABAgQIECBAgAABAgQIECBAgAABAgQIECBA&#10;gAABAgQIECBAgAABAtsgkG5DDy0IECBAgAABAgQIPBQC/fx26zoX87Ixly6vNsYF5ytw65NFKAct&#10;cyYhdI9lY8lrLzd/n7Fo5akQlh6tBjkIELinQHG3F87+7NeHvH+jtTbJFsOZ9/1k6HSfbK2RIECA&#10;AAECBAgQIECAAAECBAgQIECAAAECBAgQIECAAAECBAgQIECAAAECBAgQIECAAAECBAgQIECAAAEC&#10;BAgQIECAAAECBAgQIECAAAECBAgQIECAAAECBAgQIECAAAECBAgQIECAAAECBAgQIECAAAECBAgQ&#10;IECAAAECBAgQIECAAAECBAgQIEDg/gTS+ytXTYAAAQIECBAgQODhFegNeq2L7+RlYy5bWmmMC85X&#10;YO1S3jrh8jvSkC0nY/lrLxdj96M3R874GTTq4ZrALIHzv/id4fbrH51VEk58+d8Lq89+9swaSQIE&#10;CBAgQIAAAQIECBAgQIAAAQIECBAgQIAAAQIECBAgQIAAAQIECBAgQIAAAQIECBAgQIAAAQIECBAg&#10;QIAAAQIECBAgQIAAAQIECBAgQIAAAQIECBAgQIAAAQIECBAgQIAAAQIECBAgQIAAAQIECBAgQIAA&#10;AQIECBAgQIAAAQIECBAgQIAAAQIE7k8gvb9y1QQIECBAgAABAgQeXoFefrt18Yt5OZVLFpZCki1M&#10;xQXmL7B2sWidtHts/GdNMSjD9fPT32fd4OiZ8fo67kyAwLjAq7/9f4Q3/uBnx4MTd09+1l8OT37m&#10;/zARdUuAAAECBAgQIECAAAECBAgQIECAAAECBAgQIECAAAECBAgQIECAAAECBAgQIECAAAECBAgQ&#10;IECAAAECBAgQIECAAAECBAgQIECAAAECBAgQIECAAAECBAgQIECAAAECBAgQIECAAAECBAgQIECA&#10;AAECBAgQIECAAAECBAgQIECAAAECBAgQIECAwIMKpA/awHgCBAgQIECAAAECD4tAf9BrXWonL6dy&#10;2fLqVExgdwTWLuetE6+eyMZyNy6WoRiMhcZujpxOxu7dECAwLfDmx387XP7VfzCdGIl0n/nscPzL&#10;/s5IxCUBAgQIECBAgAABAgQIECBAgAABAgQIECBAgAABAgQIECBAgAABAgQIECBAgAABAgQIECBA&#10;gAABAgQIECBAgAABAgQIECBAgAABAgQIECBAgAABAgQIECBAgAABAgQIECBAgAABAgQIECBAgAAB&#10;AgQIECBAgAABAgQIECBAgAABAgQIECBAgAABAtslkG5XI30IECBAgAABAgQI7HWBft5rXeJiXkzl&#10;0uXuVExg/gLF3TLc/sT091OvpHs8qy+H56svt9euPpuETjcZq3dDgMC4wN2118O5D7w/lMVgPDFy&#10;t7DyRDjz1T8e0mxxJOqSAAECBAgQIECAAAECBAgQIECAAAECBAgQIECAAAECBAgQIECAAAECBAgQ&#10;IECAAAECBAgQIECAAAECBAgQIECAAAECBAgQIECAAAECBAgQIECAAAECBAgQIECAAAECBAgQIECA&#10;AAECBAgQIECAAAECBAgQIECAAAECBAgQIECAAAECBAgQIECAAIHtEki3q5E+BAgQIECAAAECBPa6&#10;QG/Qa11iJy+nctlydyomMH+BW1eKUBbN8ybVL5qV58Z/1lw7N/1d1qOPnEnqS2cCBBoEyiIP5z70&#10;jeHu2msN2Y1QkoUz7/2nYfHQ0+01MgQIECBAgAABAgQIECBAgAABAgQIECBAgAABAgQIECBAgAAB&#10;AgQIECBAgAABAgQIECBAgAABAgQIECBAgAABAgQIECBAgAABAgQIECBAgAABAgQIECBAgAABAgQI&#10;ECBAgAABAgQIECBAgAABAgQIECBAgAABAgQIECBAgAABAgQIECBAgAABAgQIPJBA+kCjDSZAgAAB&#10;AgQIECDwEAn08tutq+3k5VQuW+pOxQTmL7B2OW+d9JFn05B2ks18frcMNy5Of5d1wZEzfgLVFs4E&#10;mgSu/PoPhDcv/2ZTajN27Eu/Kxw69gWb9y4IECBAgAABAgQIECBAgAABAgQIECBAgAABAgQIECBA&#10;gAABAgQIECBAgAABAgQIECBAgAABAgQIECBAgAABAgQIECBAgAABAgQIECBAgAABAgQIECBAgAAB&#10;AgQIECBAgAABAgQIECBAgAABAgQIECBAgAABAgQIECBAgAABAgQIECBAgAABAgQIENh+gXT7W+pI&#10;gAABAgQIECBAYG8K9Ae91oUt5uVULl1enYoJzF/g5sW8ddLu8Wwsd/18Gcq28iSEI6eq/3EQINAo&#10;8MbHPhw+9Vs/1Zirg4+9873h6c/9n+pbZwIECBAgQIAAAQIECBAgQIAAAQIECBAgQIAAAQIECBAg&#10;QIAAAQIECBAgQIAAAQIECBAgQIAAAQIECBAgQIAAAQIECBAgQIAAAQIECBAgQIAAAQIECBAgQIAA&#10;AQIECBAgQIAAAQIECBAgQIAAAQIECBAgQIAAAQIECBAgQIAAAQIECBAgQIAAAQIEdkgg3aG+2hIg&#10;QIAAAQIECBDYUwJ5MQiDctC6pk5eTuWy5e5UTGD+AmuXitZJu8fHf9Jce7m99tDzSVhYTlp7SRA4&#10;yAK9qxfC+Q9/+0yC5cdfDCf/u384s0aSAAECBAgQIECAAAECBAgQIECAAAECBAgQIECAAAECBAgQ&#10;IECAAAECBAgQIECAAAECBAgQIECAAAECBAgQIECAAAECBAgQIECAAAECBAgQIECAAAECBAgQIECA&#10;AAECBAgQIECAAAECBAgQIECAAAECBAgQIECAAAECBAgQIECAAAECBAgQIECAAIHtEUi3p40uBAgQ&#10;IECAAAECBPa2QC/vzVxgpyin8tny6lRMYL4Cea8MvdeK1km7x7Ox3LWXp7/HuuDomaS+dCZAYESg&#10;GPTDyx94fyju3ByJjl+mnW548X0/EbLFlfGEOwIECBAgQIAAAQIECBAgQIAAAQIECBAgQIAAAQIE&#10;CBAgQIAAAQIECBAgQIAAAQIECBAgQIAAAQIECBAgQIAAAQIECBAgQIAAAQIECBAgQIAAAQIECBAg&#10;QIAAAQIECBAgQIAAAQIECBAgQIAAAQIECBAgQIAAAQIECBAgQIAAAQIECBAgQIAAAQIEdkQg3ZGu&#10;mhIgQIAAAQIECBDYYwK9we3WFaVFGbJyOp0udaeDInMVWLuch9Dw3cRFJAshrDyz9ZMm75fhzSst&#10;xVX9kRe3aue6CZMR2OMCF3/5e8Pt1/9g5ipf+IofDMuPnZpZI0mAAAECBAgQIECAAAECBAgQIECA&#10;AAECBAgQIECAAAECBAgQIECAAAECBAgQIECAAAECBAgQIECAAAECBAgQIECAAAECBAgQIECAAAEC&#10;BAgQIECAAAECBAgQIECAAAECBAgQIECAAAECBAgQIECAAAECBAgQIECAAAECBAgQIECAAAECBAgQ&#10;IECAwPYJpNvXSicCBAgQIECAAAECe1egn/daF7eYl425bLnbGBecn8DapaJ1su7zaUiyZDN//UIZ&#10;ypbypPrlc/jEVu3mIBcEDrjAp3//X4VP/97/M1Ph6c//uvDYS++eWSNJgAABAgQIECBAgAABAgQI&#10;ECBAgAABAgQIECBAgAABAgQIECBAgAABAgQIECBAgAABAgQIECBAgAABAgQIECBAgAABAgQIECBA&#10;gAABAgQIECBAgAABAgQIECBAgAABAgQIECBAgAABAgQIECBAgAABAgQIECBAgAABAgQIECBAgAAB&#10;AgQIECBAgMD2CqTb2043AgQIECBAgAABAntToDfotS6sk5eNuXR5tTEuOD+BtUt562Td49lY7trL&#10;xdj96M2hY0nIlpLRkGsCB17g1ut/GC7+2++Z6bD63OeH59/1bTNrJAkQIECAAAECBAgQIECAAAEC&#10;BAgQIECAAAECBAgQIECAAAECBAgQIECAAAECBAgQIECAAAECBAgQIECAAAECBAgQIECAAAECBAgQ&#10;IECAAAECBAgQIECAAAECBAgQIECAAAECBAgQIECAAAECBAgQIECAAAECBAgQIECAAAECBAgQIECA&#10;AAECBAgQ2H6BdPtb6kiAAAECBAgQIEBg7wn08tuti1rMy8ZcttRtjAvOT+Dmxbx1su7xbCx37Vzz&#10;9xiLjpxOxmrdEDjoAvmdW+HcB98fikGvlWJh5fFw+r0/FpJ0obVGggABAgQIECBAgAABAgQIECBA&#10;gAABAgQIECBAgAABAgQIECBAgAABAgQIECBAgAABAgQIECBAgAABAgQIECBAgAABAgQIECBAgAAB&#10;AgQIECBAgAABAgQIECBAgAABAgQIECBAgAABAgQIECBAgAABAgQIECBAgAABAgQIECBAgAABAgQI&#10;ECBAgACBnRFId6atrgQIECBAgAABAgT2lkB/0GtdUCcvGnPZcrcxLjgfgbtrZbjzRtk6WffE1s+Z&#10;vF+GN6+01x45s1Xb2lCCwAESuPBvvzv03nhlxo6TcPqrfjQsrj41o0aKAAECBAgQIECAAAECBAgQ&#10;IECAAAECBAgQIECAAAECBAgQIECAAAECBAgQIECAAAECBAgQIECAAAECBAgQIECAAAECBAgQIECA&#10;AAECBAgQIECAAAECBAgQIECAAAECBAgQIECAAAECBAgQIECAAAECBAgQIECAAAECBAgQIECAAAEC&#10;BAgQIECAAIGdEkh3qrG+BAgQIECAAAECBPaSQC+/3bqcxbxszKXL3ca44HwE1i7lrROlSyEsP7X1&#10;c+b6hTKURXN5UpUdPpE0J0UJHECB1z/y0+GNP/jZmTt/7kv+l/DoiS+eWSNJgAABAgQIECBAgAAB&#10;AgQIECBAgAABAgQIECBAgAABAgQIECBAgAABAgQIECBAgAABAgQIECBAgAABAgQIECBAgAABAgQI&#10;ECBAgAABAgQIECBAgAABAgQIECBAgAABAgQIECBAgAABAgQIECBAgAABAgQIECBAgAABAgQIECBA&#10;gAABAgQIECBAgMDOCaQ711pnAgQIECBAgAABAntHoDfotS6mk5eNuWx5tTEuOB+BtUt560TdY1lI&#10;kmQzf+3lYvN68uLQsSRkS1u1k3n3BA6SwK3X/iBc/OXvnbnlR0++KzzzRe+fWSNJgAABAgQIECBA&#10;gAABAgQIECBAgAABAgQIECBAgAABAgQIECBAgAABAgQIECBAgAABAgQIECBAgAABAgQIECBAgAAB&#10;AgQIECBAgAABAgQIECBAgAABAgQIECBAgAABAgQIECBAgAABAgQIECBAgAABAgQIECBAgAABAgQI&#10;ECBAgAABAgQIECBAgMDOCqQ72153AgQIECBAgAABAntDoD/otS5kMS8bc+lStzEuOB+BtUtF60Td&#10;4+M/Za6da/4OY4Mjp5PWPhIEDpJAfudmePmD3xDK/E7rtjurT4dTX/kjIUn8u2lFkiBAgAABAgQI&#10;ECBAgAABAgQIECBAgAABAgQIECBAgAABAgQIECBAgAABAgQIECBAgAABAgQIECBAgAABAgQIECBA&#10;gAABAgQIECBAgAABAgQIECBAgAABAgQIECBAgAABAgQIECBAgAABAgQIECBAgAABAgQIECBAgAAB&#10;AgQIECBAgAABAgQIECAwB4F0DnOYggABAgQIECBAgMCuC/Ty261r6ORlQy4J6eIjDXGheQmsXcpb&#10;p+oezzZzeb8Mb15p+g7XS46c9rNnE8vFgRa48IvfFfpXz7cbJFk4/d5/Ejorj7XXyBAgQIAAAQIE&#10;CBAgQIAAAQIECBAgQIAAAQIECBAgQIAAAQIECBAgQIAAAQIECBAgQIAAAQIECBAgQIAAAQIECBAg&#10;QIAAAQIECBAgQIAAAQIECBAgQIAAAQIECBAgQIAAAQIECBAgQIAAAQIECBAgQIAAAQIECBAgQIAA&#10;AQIECBAgQIAAAQIECBAgMBeBdC6zmIQAAQIECBAgQIDALgv0Br3WFSzm5VQuXe6GJEmm4gLzEbhz&#10;owh3r09/L/Xsqyey+jJcv1CGsti8HbtIql88h0/6HsdQ3BxIgdc/8tPhjY9+aOben3/Xt4VDz33e&#10;zBpJAgQIECBAgAABAgQIECBAgAABAgQIECBAgAABAgQIECBAgAABAgQIECBAgAABAgQIECBAgAAB&#10;AgQIECBAgAABAgQIECBAgAABAgQIECBAgAABAgQIECBAgAABAgQIECBAgAABAgQIECBAgAABAgQI&#10;ECBAgAABAgQIECBAgAABAgQIECBAgAABAgTmI5DOZxqzECBAgAABAgQIENhdgX7ea11AJy+nctlS&#10;dyomMD+BtYtF62TZSghLj2/9lLl2rr320LEkZEtJay8JAgdB4NbrHw0X/93fm7nVw6e+LDz9+V83&#10;s0aSAAECBAgQIECAAAECBAgQIECAAAECBAgQIECAAAECBAgQIECAAAECBAgQIECAAAECBAgQIECA&#10;AAECBAgQIECAAAECBAgQIECAAAECBAgQIECAAAECBAgQIECAAAECBAgQIECAAAECBAgQIECAAAEC&#10;BAgQIECAAAECBAgQIECAAAECBAgQIECAAIH5CaTzm8pMBAgQIECAAAECBHZPoJ/3Wifv5OVULlte&#10;nYoJzE9g7XLeOln3eDaWu3Zu+vurC46cTupLZwIHUiC/cyuc++DfCOWg37r/xUPPhlNf8UMhSfx7&#10;aUWSIECAAAECBAgQIECAAAECBAgQIECAAAECBAgQIECAAAECBAgQIECAAAECBAgQIECAAAECBAgQ&#10;IECAAAECBAgQIECAAAECBAgQIECAAAECBAgQIECAAAECBAgQIECAAAECBAgQIECAAAECBAgQIECA&#10;AAECBAgQIECAAAECBAgQIECAAAECBAgQIDBngXTO85mOAAECBAgQIECAwK4I9Aa3W+ddzIupXLrc&#10;nYoJzE9g7WLeOtnq8Wwzl/fL8OblcvN+8uLIaT95Jk3cHyyBi7/8d0PvjXOtm07ShXD6vT8WFh45&#10;0lojQYAAAQIECBAgQIAAAQIECBAgQIAAAQIECBAgQIAAAQIECBAgQIAAAQIECBAgQIAAAQIECBAg&#10;QIAAAQIECBAgQIAAAQIECBAgQIAAAQIECBAgQIAAAQIECBAgQIAAAQIECBAgQIAAAQIECBAgQIAA&#10;AQIECBAgQIAAAQIECBAgQIAAAQIECBAgQIDA/AXS+U9pRgIECBAgQIAAAQLzF+jnvdZJO0U5lcuW&#10;u1MxgfkJrF0uWifrHt/6GXP9QhnKltKkKjt8MmntI0Fgvwt8+vf/dfij3/9/Z27zuXd9W1h99nNm&#10;1kgSIECAAAECBAgQIECAAAECBAgQIECAAAECBAgQIECAAAECBAgQIECAAAECBAgQIECAAAECBAgQ&#10;IECAAAECBAgQIECAAAECBAgQIECAAAECBAgQIECAAAECBAgQIECAAAECBAgQIECAAAECBAgQIECA&#10;AAECBAgQIECAAAECBAgQIECAAAECBAgQIDB/gXT+U5qRAAECBAgQIECAwPwF+nm/ddJOXk7l0qXu&#10;VExgPgL9N4owuDn9ndSzd49n9WW4dq7YvJ68OHQsCdlSMhl2T+BACNx+45Vw8Ze+Z+ZeD7/wpeHp&#10;z/vamTWSBAgQIECAAAECBAgQIECAAAECBAgQIECAAAECBAgQIECAAAECBAgQIECAAAECBAgQIECA&#10;AAECBAgQIECAAAECBAgQIECAAAECBAgQIECAAAECBAgQIECAAAECBAgQIECAAAECBAgQIECAAAEC&#10;BAgQIECAAAECBAgQIECAAAECBAgQIECAAAECBAjsjkC6O9OalQABAgQIECBAgMB8BfqDXuuEnbyc&#10;ymXLq1MxgfkIrF3KWyfqHErC4pGtnzHXzk1/d/XgI6eT+tKZwIESKAb9cO4D3xCKu7db991ZfUd4&#10;4St+KCSJfyetSBIECBAgQIAAAQIECBAgQIAAAQIECBAgQIAAAQIECBAgQIAAAQIECBAgQIAAAQIE&#10;CBAgQIAAAQIECBAgQIAAAQIECBAgQIAAAQIECBAgQIAAAQIEG/ixsAAAQABJREFUCBAgQIAAAQIE&#10;CBAgQIAAAQIECBAgQIAAAQIECBAgQIAAAQIECBAgQIAAAQIECBAgQIAAAQIEdlEg3cW5TU2AAAEC&#10;BAgQIEBgbgL9vNc6V6cop3LZcncqJjAfgbVLRetE3RNbP2Hyu2V488r0d1cPPnJ6q7aOORM4CAKX&#10;/t33hduf/mj7VpM0nH7Pj4bOymPtNTIECBAgQIAAAQIECBAgQIAAAQIECBAgQIAAAQIECBAgQIAA&#10;AQIECBAgQIAAAQIECBAgQIAAAQIECBAgQIAAAQIECBAgQIAAAQIECBAgQIAAAQIECBAgQIAAAQIE&#10;CBAgQIAAAQIECBAgQIAAAQIECBAgQIAAAQIECBAgQIAAAQIECBAgQIAAAQIECOyqQLqrs5ucAAEC&#10;BAgQIECAwJwE+nm/daZOXk7l0qXuVExgPgJrl/LWibrHss3cjYtlKFtKk+qXzqMnk81aFwQOisAb&#10;H/034fWP/MuZ233ui78pHHr+C2bWSBIgQIAAAQIECBAgQIAAAQIECBAgQIAAAQIECBAgQIAAAQIE&#10;CBAgQIAAAQIECBAgQIAAAQIECBAgQIAAAQIECBAgQIAAAQIECBAgQIAAAQIECBAgQIAAAQIECBAg&#10;QIAAAQIECBAgQIAAAQIECBAgQIAAAQIECBAgQIAAAQIECBAgQIAAAQIECBAgsLsC6e5Ob3YCBAgQ&#10;IECAAAECOy9QlEW4W9xpnaiTl1O5bHl1Kiaw8wJlWYa1y3nrRN0T2Wbu2rli83ryYvW5JCwsJZNh&#10;9wT2tUDv2qVw/he/c+YeDx3/4vDMF/31mTWSBAgQIECAAAECBAgQIECAAAECBAgQIECAAAECBAgQ&#10;IECAAAECBAgQIECAAAECBAgQIECAAAECBAgQIECAAAECBAgQIECAAAECBAgQIECAAAECBAgQIECA&#10;AAECBAgQIECAAAECBAgQIECAAAECBAgQIECAAAECBAgQIECAAAECBAgQIECAAAECBAjsvkC6+0uw&#10;AgIECBAgQIAAAQI7K3An78+coFOUU/l0uTsVE9h5gf7rZchvt8/TPbb1E+b6K9PfWz3yyKmkvnQm&#10;cCAEivxuOPfBvxGKOzdb97uw8kQ4/VU/EpJk699Ra7EEAQIECBAgQIAAAQIECBAgQIAAAQIECBAg&#10;QIAAAQIECBAgQIAAAQIECBAgQIAAAQIECBAgQIAAAQIECBAgQIAAAQIECBAgQIAAAQIECBAgQIAA&#10;AQIECBAgQIAAAQIECBAgQIAAAQIECBAgQIAAAQIECBAgQIAAAQIECBAgQIAAAQIECBAgQIAAAQK7&#10;KuD/K/mu8pucAAECBAgQIEBgHgL9vNc+TVmGhWI6nS2vTgdFdlxg7XLeOsfi0SR0Dq3/hCnyMty4&#10;WLbWHj7lp04rjsS+FPj4b/xwuPXq783YWxJOfdU/Dp3ukzNqpAgQIECAAAECBAgQIECAAAECBAgQ&#10;IECAAAECBAgQIECAAAECBAgQIECAAAECBAgQIECAAAECBAgQIECAAAECBAgQIECAAAECBAgQIECA&#10;AAECBAgQIECAAAECBAgQIECAAAECBAgQIECAAAECBAgQIECAAAECBAgQIECAAAECBAgQIECAAAEC&#10;BAgQ2CsC6V5ZiHUQIECAAAECBAgQ2CmB/qDf2rqTl425bKnbGBfcWYGbF/PWCbrHs83cm5fLUAw2&#10;b6cuDr+QTMUECOxXgesXfyN86rf++cztPfOFfz0cPvGnZtZIEiBAgAABAgQIECBAgAABAgQIECBA&#10;gAABAgQIECBAgAABAgQIECBAgAABAgQIECBAgAABAgQIECBAgAABAgQIECBAgAABAgQIECBAgAAB&#10;AgQIECBAgAABAgQIECBAgAABAgQIECBAgAABAgQIECBAgAABAgQIECBAgAABAgQIECBAgAABAgQI&#10;ECCwdwQW9s5SrIQAAQIECBAgQIDAzgj0815r405RNubS5W5jXHBnBdYuFa0TdI+nm7lrrzR/b7Gg&#10;+0wSOivJZq0LAvtZ4O6tN8L5n/uWmVtcfe7zw3Nf8k0zayQJECBAgAABAgQIECBAgAABAgQIECBA&#10;gAABAgQIECBAgAABAgQIECBAgAABAgQIECBAgAABAgQIECBAgAABAgQIECBAgAABAgQIECDwIAJF&#10;WYY8D6H97UAP0n17x+bVq46K6hPP8VMv+mFYey0xtYc6sY/P9fdVf3fVn9yBP+Jr1KLHoLqIZyZ7&#10;40+i/lut/536U90b34tVzF+g/u91ffbfqPl/B2Yk8LALfNFnJOHxR71f9GH/Hq2fAAECBAgQIECA&#10;AAECBAgQIECAAAECBAgQIECAAAECBAgQIECAAAECBAgQIEDgwQUWHryFDgQIECBAgAABAgT2tkA/&#10;77UusJM3P7KdLXdbx0jsjEBZvdzg1pXq7SItR/d4tpm5/kp8o0fzceSUhwebZUT3o8CFX/iOcHft&#10;9datZctHwun3/GhI0q1/P63FEgQIECBAgAABAgQIECBAgAABAgQIECBAgAABAgQIECBAgAABAgQI&#10;ECBAgAABAgQIECBAgAABAgQIECBAgAABAgQIECBAgMB9CeTV+zLy9tdgvOVeRdUj9qk/YeOVKM1v&#10;Rrl327IaGHvVfatlPvAxXFv1apDNNT5wx/EGcY3r6103jXvYzmNosjHHoNpHvN/mKTa9N422eYLY&#10;Lq59O7/XexnXc23X3/q95pvMb/1dbP1NT9bs9P3ov6V4XR/b/PXWbe99riau/8aG309cyK4tZn25&#10;9fe0y8u4t50KAgQIECBAgAABAgQeKoF3HkvC448+VEu2WAIECBAgQIAAAQIECBAgQIAAAQIECBAg&#10;QIAAAQIECBAgQIAAAQIECBAgQIAAAQI7IrCwI101JUCAAAECBAgQILCHBPp5r3U1nbz5lRbpUrd1&#10;jMTOCPReK0Jxp71391g2TJbV20iun2/+3mLB4VNpexMZAvtI4NX/+H+Fa+d+eeaOXnj394fFQ0/P&#10;rJEkQIAAAQIECBAgQIAAAQIECBAgQIAAAQIECBAgQIAAAQIECBAgQIAAAQIECBAgQIAAAQIECBAg&#10;QIAAAQIECBAgQIDA/QgUZRmKIoTq8f/ZR5XPq7r6E8fUx72G1nVxTD0+nu91xDXl+fqYt7TGiYZx&#10;Xevj3+IeJ8fH+atPve54jj3v56jH1vu+3wZDgw23t2UQ9zAc/wAG1fjRfdzP/mPt5h42vst6/P1a&#10;bo7b2FO9pnh+kCOu4+3YPsicxhIgQIAAAQIECBAgQIAAAQIECBAgQIAAAQIECBAgQIAAAQIECBAg&#10;QIAAAQIECBAgQIAAAQIECBAgQIAAAQIECBAgcDAFFg7mtu2aAAECBAgQIEDgIAn0837rdjsNb7tK&#10;sk5IFxZbx0jsjMDa5fa3Ny09kYSFlWQ48c1PlGHGVxqOnFqv25lV6kpgbwjcev0Pw+Vf+QczF/Pk&#10;Z/2VcPTMfzuzRpIAAQIECBAgQIAAAQIECBAgQIAAAQIECBAgQIAAAQIECBAgQIAAAQIECBAgQIAA&#10;AQIECBAgQIAAAQIECBAgQOBgCeTVM/ZF9Wh3eY9tx5q8+tTncmNAPS7ex3z9qfNtbUfr655ttXW8&#10;nn+wseY63nau11KPq9faVl9W6x807LGtPr6eoO49PN9jgrjnuNd6/Q2vNxibqjaqfeIc9zpG1zNa&#10;37a0uOd8Yx95Xv0dtBW2TBzL4zz3O66lnTABAgQIECBAgAABAgQIECBAgAABAgQIECBAgAABAgQI&#10;ECBAgAABAgQIECBAgAABAgQIECBAgAABAgQIECBAgAABAgQIECBwD4GFe+SlCRAgQIAAAQIECDz0&#10;Av2817qHTnxz1sSRLncnIm7nIbB2qXp7WcvRPZZtZq69Mv2d1clHnghh8VBS3zoT2JcCxaAfXvk3&#10;fzOU+Z3W/S0/fiYc/9Lvbs1LECBAgAABAgQIECBAgAABAgQIECBAgAABAgQIECBAgAABAgQIECBA&#10;gAABAgQIECBAgAABAgQIECBAgAABAgTuJZAXZSiKECaf7o2xfORTF9R1ZXUxmo/3o8dkPvabdcTh&#10;63OWw75N9aPzxfzElFPtY/16z/W1Tg6otj5zD5MNY/3oGif3vJWv+laPVcf7WUdMj65xdM/10M31&#10;V/2Gj83XiZbG9Z5a0sIECBAgQIAAAQIECBAgQIAAAQIECBAgQIAAAQIECBAgQIAAAQIECBAgQIAA&#10;AQIECBAgQIAAAQIECBAgQIAAAQIECBAgQIAAAQJ7UGBhD67JkggQIECAAAECBAhsq0B/0G/t1xm+&#10;aW08nS2vjgfczUVg7XL7mwO7x7PNNVx/pb3uyKl0s84Fgf0qcPlX/tdw+9Mfa91eki2G0+/5JyHt&#10;LLfWSBAgQIAAAQIECBAgQIAAAQIECBAgQIAAAQIECBAgQIAAAQIECBAgQIAAAQIECBAgQIAAAQIE&#10;CBAgQIAAgb0kUJRlyPMQyolFVeFhPK8eL42feB+P0bpBNa7YyBejiVhX3de5usewwcj/xPh6TbWG&#10;6nryqMfVdRNTbPav56nXWPeJa6p7xJqmNa7n1+dvGl/3rtdQ947nuJ46Xp/rfL3WzfGV1fDx6jpR&#10;F06c6zVPhN0SIECAAAECBAgQIECAAAECBAgQIECAAAECBAgQIECAAAECBAgQIECAAAECBAgQIECA&#10;AAECBAgQIECAAAECBAgQIECAAAECBAgQIDBngYU5z2c6AgQIECBAgAABAnMX6Oe91jk7wzfojaez&#10;pe54wN2OC5TVWwpvXaneaNhydI+lw0xZvVHx+ivtbzw8fCpp6SBMYH8IXH35l8Jr/+n/nrmZY3/6&#10;O8PKk++cWSNJgAABAgQIECBAgAABAgQIECBAgAABAgQIECBAgAABAgQIECBAgAABAgQIECBAgAAB&#10;AgQIECBAgAABAm9dIK+eg8yLifrqccf4mGpePR4Zc0X1iefRz8SIsZpYX7UdO+L9ep/1+arHKseO&#10;rfzGnBP5WN+2lrjOyfli/eh8k/k4+eZ+NsZPrmlyvnrB9dLKap+DuNcNm8nx9Z7q+nq8MwECBAgQ&#10;IECAAAECBAgQIECAAAECBAgQIECAAAECBAgQIECAAAECBAgQIECAAAECBAgQIECAAAECBAgQIECA&#10;AAECBAgQIECAAAECBAiEsACBAAECBAgQIECAwH4X6Oe91i12Gt6UmC6vttZL7IxA77UiFHfae688&#10;nw2Tt14N4e6t9rojp9L2pAyBh1zgzs1Xw4Vf+I6Zuzh86s+Ed/yJ/3FmjSQBAgQIECBAgAABAgQI&#10;ECBAgAABAgQIECBAgAABAgQIECBAgAABAgQIECBAgAABAgQIECBAgAABAgdHoCjLUBQhTD5OWYVD&#10;HuPVZ1B9yuoTjyq8ecT88JNv1W7GNuo3i6uLOEc+rC3Xx9Xjq3OcZ7R3HBdjY/0mCob9Nmrqda6P&#10;We8f9zB6xPphvl7vRD7exvmGvaqa9V5baxgajYyJl7FmGB+dyDUBAgQIECBAgAABAgQIECCwbwSS&#10;JISsem1RdXq4jrju6pNWa1+oXs8Uz/v1GP1u4j7j91V/9uue72dfafxbqP4Gokn0ifeO3ReI38NC&#10;9Y+0/pvd/RVZAYHdERj+Nyr+d3vjv1P+E7U734NZCTzMAke8HvZh/vqsnQABAgQIECBAgAABAgQI&#10;ECBAgAABAgQIECBAgAABAgQIECBAgAABAgQIECBAYBsFFraxl1YECBAgQIAAAQIE9qRAP++1rquT&#10;j7wpcqMqW+621kvsjMDa5eoNnS3H0hNJWFhZf5z42isz6o6EsPyYx45bGIUfcoGyelPuKz/3LWFw&#10;+2rrThZWnggvvPsHWvMSBAgQIECAAAECBAgQIECAAAECBAgQIECAAAECBAgQIECAAAECBAgQIECA&#10;AAECBAgQIECAAAECBPa7QFGUIa8eQ6s/xcZ19XjO8KifKIz3sSbmBxvnekwdH7WK49Z7bfTPq/FV&#10;sO4/HBtjI72ax0+vLd9Y82h9vB7tNexf9R6dp67f3FPMb+wrH1lLna/rnQkQIECAAAECBAgQ2NsC&#10;SfXqjCwN4UHfoFH3ybKqX9UsqXq+nWN0HXFdafWJ5/jZ7iPd2Htcc5wn3m/nEdutrz8Zrj9eb/cx&#10;abTNWwj191p/Dzuxh1GTLbMNuyoQ1zDPI8439r3Nef6416nvdRfWMGle/zus1zaZn8f9KEP9t1mv&#10;Z6f/Nrdjf/V/c5J5/1Fvx+L1IECAAAECBAgQIECAAAECBAgQIECAAAECBAgQIECAAAECBAgQIECA&#10;AAECBAgQIECAAAECBAgQIECAAIEDJbBwoHZrswQIECBAgAABAgdSoD/ot+67E9+2OXFky6sTEbc7&#10;LbB2qXrbacvRPVa9NWjjuP7K9PdV546c3oG3/tTNnQnsssCrv/O/hzcv/f8zV3HqK384dFYen1kj&#10;SYAAAQIECBAgQIAAAQIECBAgQIAAAQIECBAgQIAAAQIECBAgQIAAAQIECBAgQIAAAQIECBAgsH8F&#10;iqIMeRGmPsVErJx4TCveD6qazbrqca/1PuVWbKRHNc34Ud1Pzht7jfXc6D+onumbGl91Gxu/Mf/m&#10;ekbn3rie3EPsGXs4CBAgQIAAAQIE9q5AmoSQ3e9rAeKY6pNW4+LY4fjqfvIYDSVxTKytXlUQz6O5&#10;yXFN95vjq7H1vE11s2Lra02G88ce93vE8fXcb2sP1fjhGjYskvtcQzRb38PWOt7OHrLqS6/3cb/j&#10;63H1OuL38iDH8HuNHvXfxdvsNzpsco33/cc2saH630jyoJud6OuWAAECBAgQIECAAAECBAgQIECA&#10;AAECBAgQIECAAAECBAgQIECAAAECBAgQIECAAAECBAgQIECAAAECBAgQIECAAIGHW2Dh4V6+1RMg&#10;QIAAAQIECBC4t0A/77UWdRreZJoudVvrJXZGYO1y+5tfu8e23nR1/Xx73eFTo69x2pl16kpgNwRu&#10;/9G5cOXXfmDm1E9/3teGwyffNbNGkgABAgQIECBAgAABAgQIECBAgAABAgQIECBAgAABAgQIECBA&#10;gAABAgQIECBAgAABAgQIECBwkATy6tmxonocKZ/4NMVizTCej9avj598BC3eN/Voiw2qnuu5criW&#10;yX5l1W9z/re41lCNGT1iz9jDQYAAAQIECBDYCYGkeow7qx75nnyaO61i8RNzWZVMqnPTMTpuWBvr&#10;s2rsaKJhYJw31sTaelxD2VhoWD9cUzJcW+wx69is35jjHuWhtqjX07bnes7Yr66trepc23m9fn39&#10;8fpeR6yJvRc2zvfac8zXtXHsverr+Wub2qDeTzzPOuK49dq6w6xqOQIECBAgQIAAAQIECBAgQIAA&#10;AQIECBAgQIAAAQIECBAgQIAAAQIECBAgQIAAAQIECBAgQIAAAQIECBAgQIAAAQIECBAgQGBSYGEy&#10;4J4AAQIECBAgQIDAfhPo5/3WLXXyiTexVpXZcre1XmL7Bcrq7be3rlRv2W05usert7lVR+9aGfrX&#10;W4qq8JEX7vHmsvahMgT2rEBZDML5n/+WUOZ3Wte48tQfD8+961tb8xIECBAgQIAAAQIECBAgQIAA&#10;AQIECBAgQIAAAQIECBAgQIAAAQIECBAgQIAAAQIECBAgQIAAgUmBonqmJy/C1KdoiMW6Ybx6BGhr&#10;TDmMDercxLi6TzyPHvFprrpHzA2qnuu16+upljUS26rdXMPEPDEeJh4Riz2G8dGJXRMgQIAAAQI7&#10;IpAk1bPZ1SO+1WnsSKtY/MTcML9RUNfV42LNQvWJ97OOmB/tF3tOHutzJZt1k/nJ+1hfzx/Pk0tI&#10;qlhcWz3vvdaYVg3qnsPzRMN6z1lVGHvG+llHXT+6xsn69T1vrXEyH+9Hp6n3UvccSzYMjmtcX+to&#10;l4ZCIQIECBAgQIAAAQIECBAgQIAAAQIECBAgQIAAAQIECBAgQIAAAQIECBAgQIAAAQIECBAgQIAA&#10;AQIECBAgQIAAAQIECBAgQIAAgR0TWNixzhoTIECAAAECBAgQ2CMC/bzXupJOPvH22aoyXe621kts&#10;v0DvtSIUd9r7rjyfDZPXz0+8jXhkSGclhJWnvNhuhMTlPhH4xH/48bD2qY+07ibtPBJOv+dHQ5ot&#10;ttZIECBAgAABAgQIECBAgAABAgQIECBAgAABAgQIECBAgAABAgQIECBAgAABAgQIECBAgAABAg8m&#10;UBRlyKtHW+pPMXJdx0bPm/m8HlOGzdjI2LbYoKoZy1XPQMX+1TLCoOo5ltvoV8fqndZPTdXxeB7t&#10;W9c5EyBAgACBh0UgPkWaptVn4nHSpLrPYrz61Oe4p9GyGK9z8Tx6xPGx57CmeqQ1XsfY6LGZry7i&#10;PK35anzsMzE8JBvzD+eYMX5zDxMNhmsc9kjW99GQj73j+IWN8+j643U9dz3HZD7ej7at6+qeY8mq&#10;tjZJJjGaGosRIECAAAECBAgQIECAAAECBAgQIECAAAECBAgQIECAAAECBAgQIECAAAECBAgQIECA&#10;AAECBAgQIECAAAECBAgQIECAAAECBAgQIPC2BRbe9kgDCRAgQIAAAQIECDwkAv2817rSTnwr78SR&#10;LXUnIm53UmDtcvV245Zj6YkkLKysv87wxoXp76oe9ujJ0Vce1lFnAg+3wNqnfi984t//2MxNHPvT&#10;3xWWHzs1s0aSAAECBAgQIECAAAECBAgQIECAAAECBAgQIECAAAECBAgQIECAAAECBAgQIECAAAEC&#10;BAjMU6Aoy5DnIeTVIyNF9YnnvHosZCpW5zbqBhvnvHrep66N42KPQdVvs9dU/cYcVXxrzqrHxv3m&#10;eXJNVb4+6qdWyiq2tY6tvnWdMwECBAgQaBNIq8cc0zSEheoTz9nGJ1Tx0Scgk+pmmMvWz6O52Dv2&#10;qfOxT7wfPTbHV4lZ+ThuoZpjdC2xb7wfPWL7yZrRfLyO+YWN+WKPyaPuW+89rnH0iGvZrKnWFI/R&#10;kq09rc/VtMb18aOj1vv4XwIECBAgQIAAAQIECBAgQIAAAQIECBAgQIAAAQIECBAgQIAAAQIECBAg&#10;QIAAAQIECBAgQIAAAQIECBAgQIAAAQIECBAgQIAAAQIECOx3gYX9vkH7I0CAAAECBAgQINAf9FoR&#10;OvEtxRNHutSdiLjdSYG1y9XbnVuO7rGNN01W+evnp7+retjhFxreaFknnQk8hALFoB9e+flvCaFs&#10;//fx6Mn/Jjz12X/lIdydJRMgQIAAAQIECBAgQIAAAQIECBAgQIAAAQIECBAgQIAAAQIECBAgQIAA&#10;AQIECBAgQIDAWxUoyzLkRdj8FBvXg+r/3PzuIIQ7G594HetiflCUw/PouPp6OL4aW98Px1SPbMR+&#10;de+8Gl/nt2IjYzbGD3PV2GHtSKz9CZC3umt1BAgQIDBvgax6RC9NxmdNqvu0isfc5KeOj4/Yqov5&#10;herxwNhzfWwy7BV7jh7DeUf6T6RDUudin6pfvY56/qY11/PF8+R88b7uEc91nzoW7+Mxuo7Nmjh/&#10;TIwmq9v1sRPB2MRBgAABAgQIECBAgAABAgQIECBAgAABAgQIECBAgAABAgQIECBAgAABAgQIECBA&#10;gAABAgQIECBAgAABAgQIECBAgAABAgQIECBAgAABAgS2QWBhG3poQYAAAQIECBAgQGBPC/Tzfuv6&#10;Ovn0K4+zpZXWeontF1i7VL35uuXoHlt/m+egV4abn5z+ruphh1/w8s7awnl/CFz59R8MvT96uXUz&#10;2dKj4YV3f39rXoIAAQIECBAgQIAAAQIECBAgQIAAAQIECBAgQIAAAQIECBAgQIAAAQIECBAgQIAA&#10;AQIExgWKsgyDQQh3qs/d6jOoHmcoqk8+8YmxQV7lqscY1nNlyKv7eN1aPyOXV42GfUZ6tM3dNEe1&#10;bAcBAgQIPIBAfPIsrR5TSyceQUuq+6yKZ1n1qa5jzUJ1Hc8x3lRf54bjNuqyqrApHmMTU6733Ry3&#10;MXecK8aq4rim0SOuIeYWqmTTHJP1m3sanaPuv3Ee7R+nG+51crOjRa4JECBAgAABAgQIECBAgAAB&#10;AgQIECBAgAABAgQIECBAgAABAgQIECBAgAABAgQIECBAgAABAgQIECBAgAABAgQIECBAgAABAgQI&#10;ECBAgACBXRVY2NXZTU6AAAECBAgQIEBgDgL9vNc6SyeffktzurTSWi+xvQJl9ZLtW1eqN2y3HN3j&#10;1Rtdq+PGpep7mv6qhrmkKjn0/MSbV4cZ/0Pg4RS4cek/hFd/+1/MXPyJP/t9YXH1HTNrJAkQIECA&#10;AAECBAgQIECAAAECBAgQIECAAAECBAgQIECAAAECBAgQIECAAAECBAgQILDTAnn1XEBRhJBPfGJs&#10;UD0uMMxVzwMM89V9PMfY3er6zqCsPtV19Ym1efw01I73bp6vrtlcy8Zc9XyDjfXstIf+BAgQ2GsC&#10;SfXYVZZufdKN6xgffSKrrqvzk2MWqnHruWTYL16PHpvjR+ernvuKfZp6xvjksVW3Pkc9dmvuqt9G&#10;z3r82B6qntnG/LHXQlUbz2lcnIMAAQIECBAgQIAAAQIECBAgQIAAAQIECBAgQIAAAQIECBAgQIAA&#10;AQIECBAgQIAAAQIECBAgQIAAAQIECBAgQIAAAQIECBAgQIAAAQIECBAg8JAKLDyk67ZsAgQIECBA&#10;gAABAm9ZoJ/3Wms71YuwJ490aWUy5H6HBHqvFaG409585fnqLbDVcf189SbwluPQsSSkC14S28Ij&#10;/JAJ5P03w/kPf+vMVR996SvD45/x1TNrJAkQIECAAAECBAgQIECAAAECBAgQIECAAAECBAgQIECA&#10;AAECBAgQIECAAAECBAgQePgFirIMeR5CXv2f1BfVJ55HP3VsUNXcGax/7g7KcLe6zqvHJWI+5uq6&#10;us9gRr9BNTDWxR5bPcfnrfvEs4MAAQIPk0BSPYKUpVufdOR6VjzWjR7xSaYYW8iq55pGeqRVYqF6&#10;HGosFuuqz2gszjV5rM8/3q9e0/pc4z3i+P/C3r3HWpalh0H/9jlnn8e91VXtmWl7Zrq6u2YIUWyF&#10;sRLhWJETx7EzSbAEMhIRCRLiHxQQEggCluUYO/EbRB5ClgNShIwi+AMkUCSE8Qt7FCbGxmCIY8ex&#10;rXj6Ud09456Hq/ree95n861z7rl1H7Xv9HTdqrr31m9Jq9de6/vW2nv/zlVLpbPO3sd/UVWV6yj3&#10;l+c/Pq9TblohQIAAAQIECBAgQIAAAQIECBAgQIAAAQIECBAgQIAAAQIECBAgQIAAAQIECBAgQIAA&#10;AQIECBAgQIAAAQIECBAgQIAAAQIECBAgQIAAAQIECBC4sgK9K3vlLpwAAQIECBAgQIDAexCYr+ax&#10;atqfeF2XJ26fKt3B7qkR3cclsP9G+2cz+FAVvZ3NA3Dvv3r2c9pe0607HpK7tdBefYHXfv77Y3b/&#10;rdYb6e18KO588gdb4wIECBAgQIAAAQIECBAgQIAAAQIECBAgQIAAAQIECBAgQIAAAQIECBAgQIAA&#10;AQIECLx3gVXTxGIRscyt7afr6iFjy+Umb57tbN7EPOfOTs8/zCnrrXIr/Hrdo7Emyrqb+Tl3vU7m&#10;lPhhbokvsl/a9p307/0eZRIgQOC9ClT5E51u50HtHDv+cuMlt9et4vicTq7X60aU9kQ5dp71vJx7&#10;fN6Dc51cbzu+OdfJOWX946fZrrdtt3OrcpMKAQIECBAgQIAAAQIECBAgQIAAAQIECBAgQIAAAQIE&#10;CBAgQIAAAQIECBAgQIAAAQIECBAgQIAAAQIECBAgQIAAAQIECBAgQIAAAQIECBAgQIAAgSsk0LtC&#10;1+pSCRAgQIAAAQIECHzFArPl9Nw5dXmC96nSGeycGtF9XAL7b+RT01vK7kv5BOIsTT6R/f7rZz+n&#10;7bRbH8unECsEroHAl37np+MLv/E/n3snH/vz/3n0Rl91bo4gAQIECBAgQIAAAQIECBAgQIAAAQIE&#10;CBAgQIAAAQIECBAgQIAAAQIECBAgQIAAgcsqMF80sVzFibrK/iK3lpe2bPGfLyJmWdftvInFYf46&#10;Xo4zd71G5pZ2cTw/159v1zqctz3f9jxl/qzU+Wb+ZbVyXQQIXG6BKi+vkz9p6eXPX0rbPVXbxnqZ&#10;t4lVmzk5v8zt5IJHa2zHTq15FF+PV63nrcrFHStHax9ft5zvsL8+//oaTk08toZDAgQIECBAgAAB&#10;AgQIECBAgAABAgQIECBAgAABAgQIECBAgAABAgQIECBAgAABAgQIECBAgAABAgQIECBAgAABAgQI&#10;ECBAgAABAgQIECBAgAABAgSejkDv6ZzWWQkQIECAAAECBAg8GYHpYtJ6os6qiXx27slSdaJTD06O&#10;6T02gf3X84nvLWX3pc2ns/d2PoB+2pKUwzfvePhxu47IVRGY738+Xv2Z7zn3cl/4xF+M5z/+p8/N&#10;ESRAgAABAgQIECBAgAABAgQIECBAgAABAgQIECBAgAABAgQIECBAgAABAgQIECCwFVjmnvnFMmJZ&#10;am7dXjYPjleln3WRdTaPmC+yXWzyy9g2vp53OL+MrfNL7npOE/Pt2hk7Os+p+bPML+uXmpegECDw&#10;DAqUX3508mci3W3t5nEOnhnLeBnrHbZH+Z1qPfdE/natbW5Z89jY9vjBnM0aZfz4OapTP0vJUx2d&#10;q5drruc/ZKxzeuIz+Lm6ZQIECBAgQIAAAQIECBAgQIAAAQIECBAgQIAAAQIECBAgQIAAAQIECBAg&#10;QIAAAQIECBAgQIAAAQIECBAgQIAAAQIECBAgQIAAAQIECBAgQIAAAQIEHr9A7/GfwhkIECBAgAAB&#10;AgQIPD2B6XLSevK6PF39VOkOdk+N6D4ugSYfdn9wN59G31J2X86nOGe595mzn9N2yuiFiP7uqSdB&#10;b4NaAldI4NWf+e5YjL/YesWDWy/HS9/yPa1xAQIECBAgQIAAAQIECBAgQIAAAQIECBAgQIAAAQIE&#10;CBAgQIAAAQIECBAgQIAAgcslsMz90svcLj3POptnXWyOy9hiFbHKuijHJb5o1vGSt8zxUtfxw3Y7&#10;VtpFrnOUn8dlvRPxst7h+fISFAIErqlAtxNRap2/FO9n3bbr8fw5xja+aavoHOYfHz93rKyRP9co&#10;+SWvl522/N5hzvG1t/O2Y52O335c0z9Ft0WAAAECBAgQIECAAAECBAgQIECAAAECBAgQIECAAAEC&#10;BAgQIECAAAECBAgQIECAAAECBAgQIECAAAECBAgQIECAAAECBAgQIECAAAECBAgQIECAwGMWyEfO&#10;KQQIECBAgAABAgSur8B0OW29uf7y7NPWO4Od1nyBixWYvLOK1ax9zZ3b+TTrLPdfPfs5bWfdupNP&#10;sVYIXHGBd37tf4jf/2f/+zl3UcXHvv1vRLe/e06OEAECBAgQIECAAAECBAgQIECAAAECBAgQIECA&#10;AAECBAgQIECAAAECBAgQIECAQBFY5D7x2SJinnWxjFiuHtTSL+MlPls0scj2eHyVuYuspS3jJX+7&#10;Vskvc8v4UTyP1+vNH+St4+1boH1IBAhcEoFe/mShlz9J6GQtx6XtHtb12GFsO7ZtN7HqRH4355f4&#10;0RpV9g/HTowfnaM6ca7jud1jc4/WO5q3PUcmKQQIECBAgAABAgQIECBAgAABAgQIECBAgAABAgQI&#10;ECBAgAABAgQIECBAgAABAgQIECBAgAABAgQIECBAgAABAgQIECBAgAABAgQIECBAgAABAgQIECDw&#10;TAj0nom7dJMECBAgQIAAAQLPrMB0OWm993p19qnvncFOa77AxQoc3M2n8beUwQer6O1sHph97zPt&#10;ebc+5qHaLYSGr4jA9N7deP0Xfujcq/3wH/t34rkX/8VzcwQJECBAgAABAgQIECBAgAABAgQIECBA&#10;gAABAgQIECBAgAABAgQIECBAgAABApdJYJl7tRfLiPkiYrat8wf9zXgTy9wqfLxu80tb6qLEc52y&#10;3iqP53k8y3W2a65juS18vUbGyjkfsk38MtG4FgLXXqDKbf7dzoPaOXZ8NN6N6OV4v46o87hfV+v2&#10;YbltY72ct4lVX/58h9dQ56+qt+esyoUqBAgQIECAAAECBAgQIECAAAECBAgQIECAAAECBAgQIECA&#10;AAECBAgQIECAAAECBAgQIECAAAECBAgQIECAAAECBAgQIECAAAECBAgQIECAAAECBAgQIEDgkgvk&#10;o/QUAgQIECBAgAABAtdXYLqYtN5cvcwn0Z8q3cHuqRHdxyWw/0Y+/b+l7LyUTwrPMvn9Jqb3WpJy&#10;+NadfEq4QuCKCjTNKn73J//jWM33W+9g9MIfihe/6T9sjQsQIECAAAECBAgQIECAAAECBAgQIECA&#10;AAECBAgQIECAAAECBAgQIECAAAECBB4msMi90rNFxDzrtp3n9t3lKmKVdZnHpT9fbPJKzuIwXnLW&#10;NftlfF3nTWv8+DnW65/dpv2wSzRGgMD7EKhyTie30Xe3Nbfed3Owm20/fzFcZ922m5xqnXtiznZu&#10;aXNeW2yzVnW0Zq8l9/T8qipXqRAgQIAAAQIECBAgQIAAAQIECBAgQIAAAQIECBAgQIAAAQIECBAg&#10;QIAAAQIECBAgQIAAAQIECBAgQIAAAQIECBAgQIAAAQIECBAgQIAAAQIECBAgQIAAAQIXIZCPGlQI&#10;ECBAgAABAgQIXF+B6XLSenO9fOj+6dIZ7Jwe0n9MAvtv5JsLWsru7XzSeZZ7n2nPqfOj2vlqDy5v&#10;ITR8BQQ++3//N7H35q+0XmnV7cfHv/1vRSdbhQABAgQIECBAgAABAgQIECBAgAABAgQIECBAgAAB&#10;AgQIECBAgAABAgQIELh6AqumifkiYjaPmC8jlrk1dpW1tIvsr2MZ37TNerzEtnUbL/Nnh3nzRbM+&#10;Lv1t3vJw7XKO7Zw8tUKAwPsQ6OQW9W5uZ+92D9s87pT+qVrnr3NL7a9rFb3Mf1heGes9ZI3e4bwy&#10;v6xT5p8+x7Z/fN1OuUCFAAECBAgQIECAAAECBAgQIECAAAECBAgQIECAAAECBAgQIECAAAECBAgQ&#10;IECAAAECBAgQIECAAAECBAgQIECAAAECBAgQIECAAAECBAgQIECAAAECBAgQeGYE8rGFCgECBAgQ&#10;IECAAIHrKzBdTltvrl6dfep+Z7DTmi9wsQIHd/MNCC1l53Y+XT3L/VfPfkbbKTfveLD61kJ79QQO&#10;3vmtePPTf/PcC3/xm/5K7Lzwh87NESRAgAABAgQIECBAgAABAgQIECBAgAABAgQIECBAgAABAgQI&#10;ECBAgAABAgTeu8Bi2cRsEes6L+08Yt3m8SK3ti5XpTbrtvRL7ja+bdfz582x/M28kn88pxyXMYUA&#10;gXaBKreEdzsPaiePe6XmdvI6f/3ar7NmW/qbvOoov+Ru5x7llzlZy9xN/EH+NnfdlvWzbtcv+dv1&#10;269WhAABAgQIECBAgAABAgQIECBAgAABAgQIECBAgAABAgQIECBAgAABAgQIECBAgAABAgQIECBA&#10;gAABAgQIECBAgAABAgQIECBAgAABAgQIECBAgAABAgQIECDw5AXysYkKAQIECBAgQIAAgesrMF1O&#10;Wm+uzhcMnC7dwc7pIf3HIDD9wiqW4/aFd1/Kp8VnufeZs5/Rdtatj21ytn0tgasi0KwW8Zmf+s5o&#10;lrPWS77x4jfEh7/h326NCxAgQIAAAQIECBAgQIAAAQIECBAgQIAAAQIECBAgQIAAAQIECBAgQIAA&#10;gasusGqamC9iXWfZzuZZj/VXuY10ucyaB8vVydg2f57xssZs3sQic1ZZS26p6/ESO7ZmnlIh8EwL&#10;dHML9rZ2Do973Yg6f2naP6zleJNTxTZnO2fdlvys/Xozpxx3s/Y6D88va5xev5yzrFVV1TP9ebh5&#10;AgQIECBAgAABAgQIECBAgAABAgQIECBAgAABAgQIECBAgAABAgQIECBAgAABAgQIECBAgAABAgQI&#10;ECBAgAABAgQIECBAgAABAgQIECBAgAABAgQIECBAgMCXE8hHRSoECBAgQIAAAQIErq/AdDltvbl6&#10;efYNA53Bbmu+wMUJ7N/Nt0G0lPpWFfVznVhMmth7++xntJ1262MeRr+10F4tgbd/+b+Kg8/9eutF&#10;d+rd+Pi/9DfyhQv51gWFAAECBAgQIECAAAECBAgQIECAAAECBAgQIECAAAECBAgQIECAAAECBAg8&#10;QYFV08Qyt3kuss4Wmzov7fx4vzmKlZwSX+cc5s/mzXr+chVxVA/XO55XzqEQeFYEet2IOn/N2c9a&#10;jru5TbSTtZe13sbqklOtx0q8eyxv3S9jZU6Ol3U26+Xe65KXtaxX4tv1tudbx3O807H/+ln5e3Of&#10;BAgQIECAAAECBAgQIECAAAECBAgQIECAAAECBAgQIECAAAECBAgQIECAAAECBAgQIECAAAECBAgQ&#10;IECAAAECBAgQIECAAAECBAgQIECAAAECBAgQIECAwPURyMdQKgQIECBAgAABAgSur8B0MWm9uXrV&#10;nIl1BjtnxgxcvMDBG/nGiZay+1I+/T7L/dfz8zn7Ea1jVT5A/7nbHpC/xvCfKyVw8M5vxlv/54+d&#10;e80v/+n/NAbPv3RujiABAgQIECBAgAABAgQIECBAgAABAgQIECBAgAABAgQIECBAgAABAgQIPBsC&#10;TdPEfBmxzK2Xy22bx/NFxOywHh3PM/fYeIlv++s248fHjs9f5NqrXLdl6+azge0ur51AJ7cb1/kL&#10;yk5uT+6Wmv1u7kPu11kP2zrbTbza5GS/5Ja5vcPjskb/sJbj9Vq52LrN3LJGWXObtx3f5G3W6VT2&#10;Pl+7PzA3RIAAAQIECBAgQIAAAQIECBAgQIAAAQIECBAgQIAAAQIECBAgQIAAAQIECBAgQIAAAQIE&#10;CBAgQIAAAQIECBAgQIAAAQIECBAgQIAAAQIECBAgQIAAAQIECBB4AgL5OEyFAAECBAgQIECAwPUV&#10;mC4nrTdXL8++QqE73G3NF7g4gf038i0WLWXndj6hP8v9V89+Ptspz71URafnIf1bD+3VEFgt5/G7&#10;P/mfRLPKN760lFsf/9Z44RP/ekvUMAECBAgQIECAAAECBAgQIECAAAECBAgQIECAAAECBAgQIECA&#10;AAECBAhcNoHlqolZbgubzSPmpc26bTfHZ+Pr/KO8TXye82e5vfL4OiVv0b7l8rJRuB4CrQJ1bg+u&#10;85eM/TprabOWfqm9TkR3XavoZl4v6zantGVsE9+0vRzr5z7ibc56Ts7vHK5zND/P1e3Yb9z6oQgQ&#10;IECAAAECBAgQIECAAAECBAgQIECAAAECBAgQIECAAAECBAgQIECAAAECBAgQIECAAAECBAgQIECA&#10;AAECBAgQIECAAAECBAgQIECAAAECBAgQIECAAAECBAhcCYF8HKdCgAABAgQIECBA4PoKTJeT1pur&#10;l82ZWGewc2bMwMULHNxdtS66ezvfDpDl3qvtObfueFlAK6DApRV4+5d+PMbv/Gbr9XUHN+POn/2R&#10;1rgAAQIECBAgQIAAAQIECBAgQIAAAQIECBAgQIAAAQIECBAgQIAAAQIECLw3gaZpYr6MmC8iZvOs&#10;2ZZ+OV6PlfFFsxnP42XGFrltcZW1tCVnmzc/zCtrrNfZxg7XXZ3djvreLlIWgSck0Mltt/38FWG/&#10;juh1I7q5VfeoZn8dK/FeFb1sj2Ilr8RLzbl1xuoyv9RcdJtXxrdrlOPteMnr5RrlnFVl7+8T+rid&#10;hgABAgQIECBAgAABAgQIECBAgAABAgQIECBAgAABAgQIECBAgAABAgQIECBAgAABAgQIECBAgAAB&#10;AgQIECBAgAABAgQIECBAgAABAgQIECBAgAABAgQIECBA4JoJ5CM/FQIECBAgQIAAAQLXV2C6nLbe&#10;XL08+0aI7mCnNV/gYgRm91Yxf/es/Xb1nZe60eTbOu6/1p5z606+rUAhcIUE9j/3G/H2L/+dc6/4&#10;lW/769G/8dXn5ggSIECAAAECBAgQIECAAAECBAgQIECAAAECBAgQIECAAAECBAgQIEDgOggsc5/g&#10;fBHrOst2W8vYbF76zXps3T+ddxg/b/58eR2U3MN1E6i7Ed1Scxvsttb5675+1tKW2juKVevcMmed&#10;U2/ytrmbtoreqfVK/yjncE63U103SvdDgAABAgQIECBAgAABAgQIECBAgAABAgQIECBAgAABAgQI&#10;ECBAgAABAgQIECBAgAABAgQIECBAgAABAgQIECBAgAABAgQIECBAgAABAgQIECBAgAABAgQIECBA&#10;4JkRyMeWKgQIECBAgAABAgSur8B0MWm9uTpfbnG6dAa7p4f0L1jg4O6qdcXebhWDr+rE3lurWE5b&#10;0+LmK16U0K4jctkEVst5fOanvjOaVb4lp6U8/wc+GR/8uu9oiRomQIAAAQIECBAgQIAAAQIECBAg&#10;QIAAAQIECBAgQIAAAQIECBAgQIDAkxeYzpsYzyJm86y5/Wme9UHbPDg+FS85s5w7X56du52/bN9K&#10;+ORv1BmfSYFObkXt5y/r+nVEXdqsvW5Et/Ogln7dq9axdU7m9tdjh/NK/npOtZ7Xy7nbvDrHj69f&#10;+lVl/+sz+cfmpgkQIECAAAECBAgQIECAAAECBAgQIECAAAECBAgQIECAAAECBAgQIECAAAECBAgQ&#10;IECAAAECBAgQIECAAAECBAgQIECAAAECBAgQIECAAAECBAgQIECAAAECBAg8gkA+OlUhQIAAAQIE&#10;CBAgcH0FpstJ683Vy+ZMrDPYOTNm4GIF9t/IN460lJ3b+WaGLPdePfvZbKeMPpQvbHjOCxq2HtrL&#10;L/D2L/+dGL/zT1svtDt8Pu588oda4wIECBAgQIAAAQIECBAgQIAAAQIECBAgQIAAAQIECBAgQIAA&#10;AQIECBB4mMCqaWK+iHWdZbuu8wf9EpstmvX45vhBTsndxk/HJrnGZBaRyysEnphA3c39oXVEnb92&#10;6x/Wbm4rLbWTtZfxUvu9ah1f52V+/9i83lFutZ6zXjPXOlrz2Prdjr2oT+zDdSICBAgQIECAAAEC&#10;BAgQIECAAAECBAgQIECAAAECBAgQIECAAAECBAgQIECAAAECBAgQIECAAAECBAgQIECAAAECBAgQ&#10;IECAAAECBAgQIECAAAECBAgQIECAAAECBN63QD5iVSFAgAABAgQIECBwfQWmy2nrzdXLs2/O6A52&#10;WvMFLkbg4O6qdaHdl/ItEVnufebsZ7OddPNOvj1CIXBFBA7e+c14+5d+/NyrfeXbvj/q3RfOzREk&#10;QIAAAQIECBAgQIAAAQIECBAgQIAAAQIECBAgQIAAAQIECBAgQODqCixXTczmEbPFps6zLbX0pzk+&#10;njYxWbeb/jZvNm+O8rb5JbY9XiyvrokrvxoCnSqin78+q7P268O2HB/WulediPdzG+g2r87jbqm5&#10;SDe3fpa6XufE/MP8zKuqPJlCgAABAgQIECBAgAABAgQIECBAgAABAgQIECBAgAABAgQIECBAgAAB&#10;AgQIECBAgAABAgQIECBAgAABAgQIECBAgAABAgQIECBAgAABAgQIECBAgAABAgQIECBAgAABAicE&#10;8pGuCgECBAgQIECAAIHrKzBdTlpvrs4XfpwuncHO6SH9CxbYf6P9jSg7t/PtE1nuv7ZqPeutO15A&#10;0YojcKkEmtUiPvO/fWeUtq181T//5+ODX/svt4WNEyBAgAABAgQIECBAgAABAgQIECBAgAABAgQI&#10;ECBAgAABAgQIECDwBAXmiyZmud2n1PlhO5lFjKdZZ02U49k8a26DK+02Z5bz1senYtv4Q7YrPsG7&#10;cqrrJtDJbZTd3G5Z56/CSu0fq+t+Xcaq1thmTnU0b7tGr7tZt6zdyVr6va49m9ft78f9ECBAgAAB&#10;AgQIECBAgAABAgQIECBAgAABAgQIECBAgAABAgQIECBAgAABAgQIECBAgAABAgQIECBAgAABAgQI&#10;ECBAgAABAgQIECBAgAABAgQIECBAgAABAgQIECBwtQTyEbQKAQIECBAgQIAAgesrMF1OWm+uXq7O&#10;xDqD3TNjBi5OYLGfL2/5UtO64O5L3Zjez5e4fLE1JW7d8bKLdh2RyyTw9v/1X8fB7/2T1kvqDp+P&#10;V/7MD7TGBQgQIECAAAECBAgQIECAAAECBAgQIECAAAECBAgQIECAAAECBAgQOCuwWuU+tEXEPOvx&#10;thxv+hmfb45LO846mWY7i5jOj8WOrbFd5+zZjBB47wJVbm/s5y+16qylPX3cr6vW2HpOiXdzXv3w&#10;+d2MdTv2UL73T0QmAQIECBAgQIAAAQIECBAgQIAAAQIECBAgQIAAAQIECBAgQIAAAQIECBAgQIAA&#10;AQIECBAgQIAAAQIECBAgQIAAAQIECBAgQIAAAQIECBAgQIAAAQIECBAgQIAAAQIErr5APu5WIUCA&#10;AAECBAgQIHB9BaaLfKtIS6mXzalIFZ16eGpM9yIF9u8uW5frJP3gQ1V8/h+f/lweTOllzs7XeLnG&#10;AxFHl1Vg/Pnfjrd+8cfOvbxXvu2vR737oXNzBAkQIECAAAECBAgQIECAAAECBAgQIECAAAECBAgQ&#10;IECAAAECBAhcZYGmaWIyj5jkVr7xLGKWx7PFtjYxPzqOmB+LbcabmJa5Oa/MHecapb9cXWUR1/40&#10;BHrdiDp/QdU/rNvjbdvvVVFyup2ITtZyfHpOmVtn3naNfr1Z88EaZY79jU/j83VOAgQIECBAgAAB&#10;AgQIECBAgAABAgQIECBAgAABAgQIECBAgAABAgQIECBAgAABAgQIECBAgAABAgQIECBAgAABAgQI&#10;ECBAgAABAgQIECBAgAABAgQIECBAgAABAgQIXGeBfDyuQoAAAQIECBAgQOB6CpQXm8xW+UaSllKv&#10;mhORzmAnqsrLIU6gXHDn4G77m2F2X+yu/e+9umw96807lc+oVUfgsgg0zSo+89PfFc0q34bUUp7/&#10;A5+MD37tv9ISNUyAAAECBAgQIECAAAECBAgQIECAAAECBAgQIECAAAECBAgQIEDg6Qgsc1/dZBYx&#10;zq13k9z+Mit1cVjnh7GMl5xSN7Hcq5d5823eYVv60/YtNE/nBp310gmUXZt1/rqp1P621sf71YnY&#10;Oi/jR7m9TfzM/G7mHK7TsTf00n3uLogAAQIECBAgQIAAAQIECBAgQIAAAQIECBAgQIAAAQIECBAg&#10;QIAAAQIECBAgQIAAAQIECBAgQIAAAQIECBAgQIAAAQIECBAgQIAAAQIECBAgQIAAAQIECBAgQIAA&#10;AQIE3ptAPrpXIUCAAAECBAgQIHA9BabLfEPKOaVeNieincHOib7OxQvsv7FsXXTnpc46du/Vk5/L&#10;8Qm37mxyjo85JnDZBD73q/9t7L/9j1ovqzu8FXc++UOtcQECBAgQIECAAAECBAgQIECAAAECBAgQ&#10;IECAAAECBAgQIECAAAEC71VgtmhinFvlJrOs84hZ1vki2xyf5vF6PGPjEs86z/FZxjc5JW9TS7/k&#10;L9q3eL3XS5J3zQQ6VUS/zpq/QCq1PmzLWN0tY9VR/ESs5JV4XR3NOYofW6vO+QoBAgQIECBAgAAB&#10;AgQIECBAgAABAgQIECBAgAABAgQIECBAgAABAgQIECBAgAABAgQIECBAgAABAgQIECBAgAABAgQI&#10;ECBAgAABAgQIECBAgAABAgQIECBAgAABAgQIECDwcIF8pK9CgAABAgQIECBA4HoKTJeT9htrmuit&#10;Toa7g52TA3oXLnDwRvvba3Zvd2M5b2LvbtN63pt3vIikFUfgUghM792NNz/9N8+9lpe/9fui3n3h&#10;3BxBAgQIECBAgAABAgQIECBAgAABAgQIECBAgAABAgQIECBAgACB6yewyn1r01nEOOsk62yedbGt&#10;J2MlZxNvHuRk/jzzSy3zptlftW+3un6A7uhcgbobUeevhPp11tJmXfeP2urBWMnJ/JK7zen3qqP5&#10;gxwf9Te1X9u3dy68IAECBAgQIECAAAECBAgQIECAAAECBAgQIECAAAECBAgQIECAAAECBAgQIECA&#10;AAECBAgQIECAAAECBAgQICANrPQAAEAASURBVECAAAECBAgQIECAAAECBAgQIECAAAECBAgQIECA&#10;AAECBAgQeIwC+ZhhhQABAgQIECBAgMD1FJguJ603VudbWU6/MqMz2GnNF3h0geWkick77W/D2bnd&#10;iXffaKJZPfxcVSfi5sunP7WH5xol8LQEXv2Zvxqr+bj19Lc+/q3xoa/7V1vjAgQIECBAgAABAgQI&#10;ECBAgAABAgQIECBAgAABAgQIECBAgAABApdHoGmamC8jZvOsi4jJLGKctbSTWXM0XmKlTg/j44yV&#10;nO28EpuXeK6jPNsCVW6B6+cveeqspV3XOmLYjxj1q3Vbjo/HNsfV0Zzjc9fHOb/uRlRlcYUAAQIE&#10;CBAgQIAAAQIECBAgQIAAAQIECBAgQIAAAQIECBAgQIAAAQIECBAgQIAAAQIECBAgQIAAAQIECBAg&#10;QIAAAQIECBAgQIAAAQIECBAgQIAAAQIECBAgQIAAAQIECBC4VgL5OGOFAAECBAgQIECAwPUUmC2n&#10;rTdWL5szsc5g98yYgYsTOHgz39TTUqp8Qcrow51451OrloyIGx+topsvYFEIXFaBz//6/xT3X/t0&#10;6+V1+jfizid/sDUuQIAAAQIECBAgQIAAAQIECBAgQIAAAQIECBAgQIAAAQIECBAgcDECq1UT03nE&#10;ZBYxPqzleDJrYpzbytbHGZ8tsq7bZt0ez59m/rx9y9PFXKhVLq1AtxPRz31t/W7EoB8xzDpa12rd&#10;r3N8Hc9f5dRZ+9taV/Gw2Dan17UH7tJ+6C6MAAECBAgQIECAAAECBAgQIECAAAECBAgQIECAAAEC&#10;BAgQIECAAAECBAgQIECAAAECBAgQIECAAAECBAgQIECAAAECBAgQIECAAAECBAgQIECAAAECBAgQ&#10;IECAAAECBAhcQoF8BLJCgAABAgQIECBA4HoKTJeT1hurl82ZWHewc2bMwMUJ7N9dtS6289FOVJ0q&#10;7n+mPefmHS9maQUUeOoC8/134vVP/dC51/HSN39X9J/7yLk5ggQIECBAgAABAgQIECBAgAABAgQI&#10;ECBAgAABAgQIECBAgACBZ1WgaZqYzCMm04jxbFMnpZ3meLbTjM0XEbPDWvrjWcYO84/Hl+3bkJ5V&#10;3mt733X+KqZ/WI+O6+1YFWVs1I8YHtZy3F/HN7HTc7drdHI/m0KAAAECBAgQIECAAAECBAgQIECA&#10;AAECBAgQIECAAAECBAgQIECAAAECBAgQIECAAAECBAgQIECAAAECBAgQIECAAAECBAgQIECAAAEC&#10;BAgQIECAAAECBAgQIECAAAECBAgQeNoC+ahlhQABAgQIECBAgMD1FJgu8s0zLaVeNWcincHOmTED&#10;Fydw8OaydbGdF7vr2L3Xzn4u20m37njhy9ZCe/kEXv/5H4jl5F7rhd148Rviha//N1rjAgQIECBA&#10;gAABAgQIECBAgAABAgQIECBAgAABAgQIECBAgACBqyiwapqYziImWWeLY3WeY/NmPT7JbVzjjJda&#10;8sazzfgsc7Zz5jl3mn3l+gp0OxHD/qb285csddbSbmq16denxzfx4aBazx0dm79Zw56y6/sX484I&#10;ECBAgAABAgQIECBAgAABAgQIECBAgAABAgQIECBAgAABAgQIECBAgAABAgQIECBAgAABAgQIECBA&#10;gAABAgQIECBAgAABAgQIECBAgAABAgQIECBAgAABAgQIECBAgACBIpCPc1YIECBAgAABAgQIXE+B&#10;6XLSemP1sjkT6w52z4wZuDiBg7ur1sV2X+rEwTtNLA5aU+LmnXxDjULgEgr8/u/+Qnzxt/7X1iur&#10;uv342J/70agqL0RqRRIgQIAAAQIECBAgQIAAAQIECBAgQIAAAQIECBAgQIAAAQIEnrjAbNHEeBox&#10;mW3qeN3mWLbTrLPFsTovOc06t8TXuWVujivXU6CfvzYZ9iMGdUQ5LrXO42FdrcdHGRsOMl5iOV6v&#10;c6pN3jY/22GZk7l1z96Z6/mX4q4IECBAgAABAgQIECBAgAABAgQIECBAgAABAgQIECBAgAABAgQI&#10;ECBAgAABAgQIECBAgAABAgQIECBAgAABAgQIECBAgAABAgQIECBAgAABAgQIECBAgAABAgQIECBA&#10;gACBxymQj3tWCBAgQIAAAQIECFxPgely0npj9bI5E+sMds6MGbgYgVV6j99etS62c7sb919tjw9u&#10;5UtqnveCmlZAgacmsJwdxGs/973nnv+jf/w/iOEHPn5ujiABAgQIECBAgAABAgQIECBAgAABAgQI&#10;ECBAgAABAgQIECBA4L0KLFdNTGaxruNsx9Pt8YPx6Txitjis82Z9/CBvMyeXUa6JQJVbq4b9rHVE&#10;v9T8pci2DvvVOjYq8awP4lXUmVfqNrfEBllLXrdjv9Y1+fNwGwQIECBAgAABAgQIECBAgAABAgQI&#10;ECBAgAABAgQIECBAgAABAgQIECBAgAABAgQIECBAgAABAgQIECBAgAABAgQIECBAgAABAgQIECBA&#10;gAABAgQIECBAgAABAgQIECBAgMAVFshHSSsECBAgQIAAAQIErqfAdDlpvbF6efbtOp3Bbmu+wKMJ&#10;TD67imbZska+x2b0kU68+SttCRE373RaJhsm8HQF3vyHfztm999qvYjRC18bH/ljf7k1LkCAAAEC&#10;BAgQIECAAAECBAgQIECAAAECBAgQIECAAAECBAg8OwJN08R0HjGZRYwPazmeTJuYLWJTM16OJyVv&#10;WvKao/ztvHnGlast0OtGDPtZ64g6f9XRz1raQfaH/SpGJXZYS2wTr6J/LH87XvLKvKrKjVgKAQIE&#10;CBAgQIAAAQIECBAgQIAAAQIECBAgQIAAAQIECBAgQIAAAQIECBAgQIAAAQIECBAgQIAAAQIECBAg&#10;QIAAAQIECBAgQIAAAQIECBAgQIAAAQIECBAgQIAAAQIECBAgQIDAtRLIR1UrBAgQIECAAAECBK6n&#10;wHSRb+hpKb1VcybSHeycGTNwMQL7d1etCw2/phPdfKnO/dfOfibbSTdf8fKcrYX28gjsf+7X43O/&#10;+hPtF1R14mN/7kej6vindzuSCAECBAgQIECAAAECBAgQIECAAAECBAgQIECAAAECBAgQuDoCq9xz&#10;NJlFjA9rOV73p8167Khf4jk2mZd2k7ONte+QuToOz+qV9roRw37EKGtpSx3UEf1eFXVuD+lnLf3R&#10;IGPrtjqMb2IlZxvvde2Helb/jtw3AQIECBAgQIAAAQIECBAgQIAAAQIECBAgQIAAAQIECBAgQIAA&#10;AQIECBAgQIAAAQIECBAgQIAAAQIECBAgQIAAAQIECBAgQIAAAQIECBAgQIAAAQIECBAgQIAAAQIE&#10;CBAgQOArEfCW9K9ESy4BAgQIECBAgMCVEpgsJ63XWy/PvuqnM9hpzRd4NIGDu8vWBXZf7MQiX8i0&#10;/9mzn8l20q1XvJBna6G9HALNahmv/vR3RzSr1gv6mj/yb8Xuhz/RGhcgQIAAAQIECBAgQIAAAQIE&#10;CBAgQIAAAQIECBAgQIAAAQIEnpzAZNbEZB4xmUaMZ9lmHZexdXtyfDJvYp65s9zyMl9ETEt+9qdZ&#10;lasl0O1EDPsRo1IH2+NqPVbGB3VEnb+q6B/WYX8T2+Zvx3sZ71T2MF2tT9/VEiBAgAABAgQIECBA&#10;gAABAgQIECBAgAABAgQIECBAgAABAgQIECBAgAABAgQIECBAgAABAgQIECBAgAABAgQIECBAgAAB&#10;AgQIECBAgAABAgQIECBAgAABAgQIECBAgAABAgSuvkA+JlshQIAAAQIECBAgcD0FZst8m1BLqZfN&#10;mUh3sHNmzMDFCBy8uWpdaOd2N959PT+Psx/Jek7Vjbjxopf7tAIKPBWBz/3qT8TB7/1G67n7z300&#10;XvwTf6U1LkCAAAECBAgQIECAAAECBAgQIECAAAECBAgQIECAAAECBAi8d4FV08RkFkd1nNuCJvOI&#10;8bSJ8eF4Gdscb3LL8TavzM0llCsi0O1EDPsRo1IH2+NqPVbnLyD6WUs7qDc5w/4mVuaU2PF4r2vf&#10;0RX52F0mAQIECBAgQIAAAQIECBAgQIAAAQIECBAgQIAAAQIECBAgQIAAAQIECBAgQIAAAQIECBAg&#10;QIAAAQIECBAgQIAAAQIECBAgQIAAAQIECBAgQIAAAQIECBAgQIAAAQIECBAgQIDAQwTy8dsKAQIE&#10;CBAgQIAAgespMF1OWm+sXp1941BnsNuaL/BoAgd3l60L7NzuxJdePft5bCc8d7uKTs+LgrYe2qcv&#10;ML3/Zrz5D//2uRfyyp/5/uj2/T/lXCRBAgQIECBAgAABAgQIECBAgAABAgQIECBAgAABAgQIEHhm&#10;BJa5V2c8jRjPIiZZy/FkXtpm09+Ol/bY2DZ/mrnK5RbodiIGdUSdv1DoH9ZBP2KUddivDtvsD7Kf&#10;eaNBdSK/zCvjw8yv7RW63B+2qyNAgAABAgQIECBAgAABAgQIECBAgAABAgQIECBAgAABAgQIECBA&#10;gAABAgQIECBAgAABAgQIECBAgAABAgQIECBAgAABAgQIECBAgAABAgQIECBAgAABAgQIECBAgAAB&#10;AgQIEHhiAvkYb4UAAQIECBAgQIDA9RSYLietN9ZfNmdincHOmTEDjy4w+fwqzvkoYufFTrz2fyxb&#10;T3TzTtUaEyDwNARe+7nvi9V83Hrqr/qD3x7P/3Pf1hoXIECAAAECBAgQIECAAAECBAgQIECAAAEC&#10;BAgQIECAAAECV02gaZoYzyL2czvOQdZyPJltxibT7M+zX9rj4+vjHMvxefvWkKtGce2ut+zMGfYf&#10;1NEgj+uI0aCKfv7aoNS6tDlWxkvuqF/FMPNG6+PNWN2zx+fa/XG4IQIECBAgQIAAAQIECBAgQIAA&#10;AQIECBAgQIAAAQIECBAgQIAAAQIECBAgQIAAAQIECBAgQIAAAQIECBAgQIAAAQIECBAgQIAAAQIE&#10;CBAgQIAAAQIECBAgQIAAAQIECBAgQIAAgacukI8KVwgQIECAAAECBAhcT4HpIt+G1FLqZXMm0h3s&#10;nBkz8OgCB2+2v2Gqfr6K+kYn7r++aD3RrVc6rTEBAk9a4Iu/9ZNx73d/ofW03f5z8cq3/bXWuAAB&#10;AgQIECBAgAABAgQIECBAgAABAgQIECBAgAABAgQIEHhaAvNFE5NZxDjrth1Pc2ye/enJ8cmsifHh&#10;2EG2B7kNZ3V2u83TuhXnPRSouxGjQcSwn23WTVvFsIzVEf38tUCdtX94POpvYiV3mz/IWFVVTAkQ&#10;IECAAAECBAgQIECAAAECBAgQIECAAAECBAgQIECAAAECBAgQIECAAAECBAgQIECAAAECBAgQIECA&#10;AAECBAgQIECAAAECBAgQIECAAAECBAgQIECAAAECBAgQIECAAAECBAgQuIQC+bhxhQABAgQIECBA&#10;gMD1FJgu8+1ILaV+yBuTOoPdlmzDjyJw8Maqdfru7U4c/F4Ti4PWlLj5ihcgteuIPEmBxfR+vP7z&#10;33/uKW//qe+KeveFc3MECRAgQIAAAQIECBAgQIAAAQIECBAgQIAAAQIECBAgQIDA+xVYLJvYn0Ts&#10;jWPTTpqYzCLGuU1mnG05XvdnzXpsc7wZW7Zv4Xi/l2Pe+xTo5HaYYT9iNMiabTke1BH9XhX9dbvp&#10;l/F1Xr86k1/Gu2UhhQABAgQIECBAgAABAgQIECBAgAABAgQIECBAgAABAgQIECBAgAABAgQIECBA&#10;gAABAgQIECBAgAABAgQIECBAgAABAgQIECBAgAABAgQIECBAgAABAgQIECBAgAABAgQIECBAgACB&#10;ayvQu7Z35sYIECBAgAABAgSeeYHpMt/G1FLqfFnT6dIZjE4P6V+AwMGby9ZVdm53495r7W+/Gjyf&#10;L1u65UVKrYACT1Tg7j/4L2K+/07rOW989I/GC5/4S61xAQIECBAgQIAAAQIECBAgQIAAAQIECBAg&#10;QIAAAQIECBAgUAQmsyb2c1vLtpb+eFbG40E73eSdHl+0b8OA+wQF6m7EsB8xGmza9XG/ilGObY6z&#10;PYyNjo1v5/R79sM8wY/LqQgQIECAAAECBAgQIECAAAECBAgQIECAAAECBAgQIECAAAECBAgQIECA&#10;AAECBAgQIECAAAECBAgQIECAAAECBAgQIECAAAECBAgQIECAAAECBAgQIECAAAECBAgQIECAAAEC&#10;BAhcWYHelb1yF06AAAECBAgQIEDgywhMl/kmp5bSWzYnIp16GFXVOTGmczEC+3dXrQvtvNiJd37n&#10;5GdxPPnmKz6T4x6On57A3lu/Gu/8o/++9QKqTi/u/Nkfyf+PeIFYK5IAAQIECBAgQIAAAQIECBAg&#10;QIAAAQIECBAgQIAAAQIErolA0zQxnkXs59aUg6zleDLbjE2mm/5mLI+nh+OZU8bGGV+2b6W4JkKX&#10;9zY6+bX+sL+po0G2dURpR/3qwfhhvF9XUXcj+pnTz133Zd6o1MzvloUUAgQIECBAgAABAgQIECBA&#10;gAABAgQIECBAgAABAgQIECBAgAABAgQIECBAgAABAgQIECBAgAABAgQIECBAgAABAgQIECBAgAAB&#10;AgQIECBAgAABAgQIECBAgAABAgQIECBAgAABAgQIPGaBfFS6QoAAAQIECBAgQOB6CkwX+QaollKv&#10;mhORzmD3RF/nYgTme6uY3ztpfXzl3dvd+Gc/uzw+dOL41h0vczoBovNUBFbLebz6M3/13HN/+Bv+&#10;cow+9AfPzREkQIAAAQIECBAgQIAAAQIECBAgQIAAAQIECBAgQIAAgcslsMz9Iwe5vWQ/6966zf40&#10;YjKLGGedHB03m36OlXiZc2rryeW6sWt8Nb1uxLAfMcpa2s1xFaPB9vgwVvr12fF+jikECBAgQIAA&#10;AQIECBAgQIAAAQIECBAgQIAAAQIECBAgQIAAAQIECBAgQIAAAQIECBAgQIAAAQIECBAgQIAAAQIE&#10;CBAgQIAAAQIECBAgQIAAAQIECBAgQIAAAQIECBAgQIAAAQIECBC4KgK9q3KhrpMAAQIECBAgQIDA&#10;VyowXeYboVpKvWxORDqDnRN9nYsROLi7al2oO4ro7lax/7mTn8XxCTdf8VKo4x6On47AZ3/l78b4&#10;87/devLB86/ER//4v98aFyBAgAABAgQIECBAgAABAgQIECBAgAABAgQIECBAgACBxyewWjUxmUWM&#10;sx5vJ7NmPbY/iSh1b9ys23FuJym5pc4Xj++6rPxwgX7uXh/1I4aDwzaPR/0qhuv24ePb2Cjn9Lr2&#10;kjxc1igBAgQIECBAgAABAgQIECBAgAABAgQIECBAgAABAgQIECBAgAABAgQIECBAgAABAgQIECBA&#10;gAABAgQIECBAgAABAgQIECBAgAABAgQIECBAgAABAgQIECBAgAABAgQIECBAgAABAtdRIB/xrhAg&#10;QIAAAQIECBC4ngLTZb5dqqXUy+ZEpDvYOdHXuRiBg7vL1oV2XuzG/dfzczj5URzld/JfKzc+6qVS&#10;RyAOnorA5Pdfi7d+6cfOPfcrn/zB6PTyLWgKAQIECBAgQIAAAQIECBAgQIAAAQIECBAgQIAAAQIE&#10;CDySwHTexH5u99gbx7rdnzQxnkVMso6nWbMtY9ucgxybzh/plCZ/hQJ12c8xjBj2I0b5VfmwLm0V&#10;o+yXsfX4us2xEi95x8Y7HXtBvkJy6QQIECBAgAABAgQIECBAgAABAgQIECBAgAABAgQIECBAgAAB&#10;AgQIECBAgAABAgQIECBAgAABAgQIECBAgAABAgQIECBAgAABAgQIECBAgAABAgQIECBAgAABAgQI&#10;ECBAgAABAgQIPMMC+Yh4hQABAgQIECBAgMD1E1iuFrFslq03Vi+bE7HOYOdEX+diBPbvrloX2rnd&#10;ifuvnfwcjiffuF1Fp+elVMdNHD95gdd+9nujWeQb7VrKB7/uO+LWK3+iJWqYAAECBAgQIECAAAEC&#10;BAgQIECAAAECBAgQIECAAAECz55A0zQxnkXsTyIOspbjyWwzdpBfv5axvaz74yb2sz/J+PiwXbVv&#10;I3j2IB/jHQ/riOEgaz9idFiH/WrTL+MZH2U7Oja2O4y4kbW2l+MxfjKWJkCAAAECBAgQIECAAAEC&#10;BAgQIECAAAECBAgQIECAAAECBAgQIECAAAECBAgQIECAAAECBAgQIECAAAECBAgQIECAAAECBAgQ&#10;IECAAAECBAgQIECAAAECBAgQIECAAAECBAgQIECAwEmB3smuHgECBAgQIECAAIHrITBd5purzin1&#10;qTdadYa752QLvV+Bg7ur1qm7t7vx1q+1x2+9UrXOFSDwJAS+8E/+ftx/7dOtp+oOn4+XvuV7WuMC&#10;BAgQIECAAAECBAgQIECAAAECBAgQIECAAAECBAgQuMoCq9xbMZlFjA9rOT7I7Rj74yb2JtlmLf3J&#10;rIlxtiWv9A9y/NS2jKvMcCmvveyo2BlG3Mi6O8rjQcSoX8WwX9qs2S/Hw+Nj637EINtOZU/Gpfxg&#10;XRQBAgQIECBAgAABAgQIECBAgAABAgQIECBAgAABAgQIECBAgAABAgQIECBAgAABAgQIECBAgAAB&#10;AgQIECBAgAABAgQIECBAgAABAgQIECBAgAABAgQIECBAgAABAgQIECBAgAABAgROCfRO9XUJECBA&#10;gAABAgQIXAuByTLfdtVSOvkWrG5zMtgd7J4c0HtkgWW+gGzyzqp1nZ3bnbj/vyxb4zdf6bTGBAg8&#10;boHF+Pfj9U/98LmneelPfXfUOx88N0eQAAECBAgQIECAAAECBAgQIECAAAECBAgQIECAAAECl0Fg&#10;sWxiP7dSjGcRk+mmHef3+mXsIOte1v1J9sfb4xzPPOXxCXRzW8TucFN3BhHDfsRoUMWwLu1hP8eG&#10;/SpG69hmrOSV2qmqx3dxViZAgAABAgQIECBAgAABAgQIECBAgAABAgQIECBAgAABAgQIECBAgAAB&#10;AgQIECBAgAABAgQIECBAgAABAgQIECBAgAABAgQIECBAgAABAgQIECBAgAABAgQIECBAgAABAgQI&#10;ECBAgACBSyHQuxRX4SIIECBAgAABAgQIXLDAdJFvzmopdb5063TpDHZOD+k/osD4rVXEWer1qlX+&#10;S6TpVrHIF5u1lZt3vEirzcb44xd44x/8Z7E4+ELriZ576RvjhX/hL7TGBQgQIECAAAECBAgQIECA&#10;AAECBAgQIECAAAECBAgQIPC4BGbzJvZzW8Re1tLuT5rYy+/f96cRk6zjWanN+riMldh0/riu5tle&#10;t879DzeGEcN+xGiQbV3aKkbZ345tjqtN/zBvp+T27Yt4tv963D0BAgQIECBAgAABAgQIECBAgAAB&#10;AgQIECBAgAABAgQIECBAgAABAgQIECBAgAABAgQIECBAgAABAgQIECBAgAABAgQIECBAgAABAgQI&#10;ECBAgAABAgQIECBAgAABAgQIECBAgAABAgS+vEA+Fl8hQIAAAQIECBAgcP0Epst8A1dLqVfNmUh3&#10;sHNmzMCjCRy8uWxdYPSRTrx79+znsJ0weD5icNOLuLYe2icrsPfWr8bn//H/2HrSqtuPO5/84da4&#10;AAECBAgQIECAAAECBAgQIECAAAECBAgQIECAAAECBN6rwHjWxP44Yi+3ORxkLf3JrLRZpxH7ObY3&#10;yZxst3mL9q/j3+tp5Z0SGPUjdodZR1kHEaNBFcMcK+Ol3RxXOb45Lrk3stY9extOUeoSIECAAAEC&#10;BAgQIECAAAECBAgQIECAAAECBAgQIECAAAECBAgQIECAAAECBAgQIECAAAECBAgQIECAAAECBAgQ&#10;IECAAAECBAgQIECAAAECBAgQIECAAAECBAgQIECAAAECBAgQIECAwAUK9C5wLUsRIECAAAECBAgQ&#10;uDQC02W+maul1MvmTKQz2DkzZuDRBA7eWrUusPPRTrz7+tnPYTvh5sud7aGWwBMVaFbLePVnv/fc&#10;c37kG/+9GH7g4+fmCBIgQIAAAQIECBAgQIAAAQIECBAgQIAAAQIECBAg8GwJrJomxtOIvXHEfm5Z&#10;KPVgmmOziEnWElvHJ81RvOQs279af7YAL+Bue92IYT9idFiHg3JcxSjbG8OI3aNaPcjLWJnT7VQX&#10;cAWWIECAAAECBAgQIECAAAECBAgQIECAAAECBAgQIECAAAECBAgQIECAAAECBAgQIECAAAECBAgQ&#10;IECAAAECBAgQIECAAAECBAgQIECAAAECBAgQIECAAAECBAgQIECAAAECBAgQIECAAAECFyvQu9jl&#10;rEaAAAECBAgQIEDgcgjMlvlmr5ZSL5szkc5g98yYgUcTOHiz/S1qOx/txpu/dvZz2J7x5ste/LW1&#10;0D5Zgd/7//67GL/zm60nHX7g4/GRb/x3W+MCBAgQIECAAAECBAgQIECAAAECBAgQIECAAAECBAhc&#10;D4HlqomDScReqeOI/UmTddPfz/7eYb+MlVpy278Fvx4mT+ouup2I3eGm3hhF7AyqGPZjXUfZ7mTs&#10;xrA6bEt8E+t17TV4Up+R8xAgQIAAAQIECBAgQIAAAQIECBAgQIAAAQIECBAgQIAAAQIECBAgQIAA&#10;AQIECBAgQIAAAQIECBAgQIAAAQIECBAgQIAAAQIECBAgQIAAAQIECBAgQIAAAQIECBAgQIAAAQIE&#10;CBAgQIDAkxHoPZnTOAsBAgQIECBAgACBJyswXU5bT1jnS8ROl+5g5/SQ/iMKjN9etq4w/HAVez91&#10;9nPYTnjuFS8N21pon5zAfP+dePPTf+vcE77yyR+OTjffeKcQIECAAAECBAgQIECAAAECBAgQIECA&#10;AAECBAgQIHBlBOaLJvYnEXtZS7s/zn5uKxhnncyyLXW6Gdsfb3LKmPJoAnXuUr4xjBjmV6yjQbZ1&#10;aavYzbFtvTGsNrGSk7XkDvv2DDyavNkECBAgQIAAAQIECBAgQIAAAQIECBAgQIAAAQIECBAgQIAA&#10;AQIECBAgQIAAAQIECBAgQIAAAQIECBAgQIAAAQIECBAgQIAAAQIECBAgQIAAAQIECBAgQIAAAQIE&#10;CBAgQIAAAQIECBAgcF0E8tH/CgECBAgQIECAAIHrJzBd5BvFWkq9bM5EOoOdM2MG3r/A9IurWOZL&#10;29rKMjrRLJcPDVediOde9LKxh+IYfKwCb3zqR2M5e7f1HB/82u+Imy99Y2tcgAABAgQIECBAgAAB&#10;AgQIECBAgAABAgQIECBAgACBJyMwnTexn9sC9vJ76U172M+x0t+fNEex0p8tnsx1Xdez9LoRo37W&#10;QcQw2xvDiN1hFbujbHOsjI/61TpWjnczXnLqnu/+r+vfhPsiQIAAAQIECBAgQIAAAQIECBAgQIAA&#10;AQIECBAgQIAAAQIECBAgQIAAAQIECBAgQIAAAQIECBAgQIAAAQIECBAgQIAAAQIECBAgQIAAAQIE&#10;CBAgQIAAAQIECBAgQIAAAQIECBAgQIAAgScj0Hsyp3EWAgQIECBAgAABAk9WYLrMN4y1lHrZnIl0&#10;Brtnxgy8f4GDN1etk+ubVYw/3xqO3Q9X0c0XlykEnqTA/Td+Ob7wm3+/9ZTd/nPx0rd8d2tcgAAB&#10;AgQIECBAgAABAgQIECBAgAABAgQIECBAgACB9yfQNE2MZxH7+TX//jhir7STZt0e5PG6P27W8U0s&#10;YrF8f+d61meVb+JHg4hhP9us6zb7N4ZV7I5KG7G7rtXmOMd2Mt7r+g7/Wf/bcf8ECBAgQIAAAQIE&#10;CBAgQIAAAQIECBAgQIAAAQIECBAgQIAAAQIECBAgQIAAAQIECBAgQIAAAQIECBAgQIAAAQIECBAg&#10;QIAAAQIECBAgQIAAAQIECBAgQIAAAQIECBAgQIAAAQIECBAg8HQEek/ntM5KgAABAgQIECBA4PEK&#10;TJf5lrKWUq+aM5HuYOfMmIH3L3DwVvvb4HZe7MT9185+Btuz3XzFi822FtonI9CsFvHaz33fuSd7&#10;8Zv+o6h3Xzg3R5AAAQIECBAgQIAAAQIECBAgQIAAAQIECBAgQIAAgYhV08RBfmW/f6zuTZrYH0fs&#10;HY7tjbOfx6Vfch/yNT7KLyPQya/Wd4dZRxE3Sjus1v2dQcQo67AubbU+LvEbmVfGO5Xv5L8MrTAB&#10;AgQIECBAgAABAgQIECBAgAABAgQIECBAgAABAgQIECBAgAABAgQIECBAgAABAgQIECBAgAABAgQI&#10;ECBAgAABAgQIECBAgAABAgQIECBAgAABAgQIECBAgAABAgQIECBAgAABAgQIELg0Ar1LcyUuhAAB&#10;AgQIECBAgMAFCkyX09bV6mVzJtYZ7JwZM/D+BcZvrlon77zYjTd/vT3+3MtehtaKJ/BYBD77//xE&#10;TL7wO61rj1742vjqP/JvtsYFCBAgQIAAAQIECBAgQIAAAQIECBAgQIAAAQIECFxngeWqib1xxP5k&#10;W5v18V7p5/jeZNMv8ZI3zq/rz34rf52FHv3eet2IG8OI3VHEqL+pw34Vo0GOZd3J2I1RFbslpxxn&#10;HQ18t/7o8lYgQIAAAQIECBAgQIAAAQIECBAgQIAAAQIECBAgQIAAAQIECBAgQIAAAQIECBAgQIAA&#10;AQIECBAgQIAAAQIECBAgQIAAAQIECBAgQIAAAQIECBAgQIAAAQIECBAgQIAAAQIECBAgQIAAAQKX&#10;W6B3uS/P1REgQIAAAQIECBB4fwKTRb75rKXUy7OvQusMdlqyDb8fgYO3lq3T+h+oYvLF1nDcfLnT&#10;HhQhcMECs3c/G2/94n957qp3PvmDUXXyjYAKAQIECBAgQIAAAQIECBAgQIAAAQIECBAgQIAAgWsi&#10;MF80sZ9fq+9lLe3+uIn7BxH3st7f3xyvY+OIyfya3PQTuo1BHbE7jLiRtbTDQRWjfrZZS1vGdofV&#10;Jme06Q/q6gldndMQIECAAAECBAgQIECAAAECBAgQIECAAAECBAgQIECAAAECBAgQIECAAAECBAgQ&#10;IECAAAECBAgQIECAAAECBAgQIECAAAECBAgQIECAAAECBAgQIECAAAECBAgQIECAAAECBAgQIECA&#10;AAECV0mgd5Uu1rUSIECAAAECBAgQeK8C02W+Qa2l1KvmTKQ72D0zZuD9CaxmTUzeOWu8XW0VnTxc&#10;bbsn2u4gYuerTwzpEHisAq9/6odiNc+3LLaUD/3hvxA3PvpHW6KGCRAgQIAAAQIECBAgQIAAAQIE&#10;CBAgQIAAAQIECFwOgUl+T7ufX5OXulfa8aa/Pl6PH/bHm5zZ4nJc91W4ilF+j31jGLGb9caotNX6&#10;eN1fj1eH45ucXre6CrflGgkQIECAAAECBAgQIECAAAECBAgQIECAAAECBAgQIECAAAECBAgQIECA&#10;AAECBAgQIECAAAECBAgQIECAAAECBAgQIECAAAECBAgQIECAAAECBAgQIECAAAECBAgQIECAAAEC&#10;BAgQIECAAIErINC7AtfoEgkQIECAAAECBAh8xQKz5bR1Tr1sTsSqXj+qTvfEmM77Fzh4exVxkvho&#10;sSqZx/dbgpl18+UqqsrL2o7AHDxWgXuvfTq+9Fs/2XqO7vBW3P7m72qNCxAgQIAAAQIECBAgQIAA&#10;AQIECBAgQIAAAQIECBB4nALjaRN7k4j9rHvjiHv7Tdw/KG3Eu+NmPb6f4yVnmV/TKucLlK+id4eb&#10;emPdVrEziBhmHfWzzVr6u8NqnVdydrJ2O77DPl9WlAABAgQIECBAgAABAgQIECBAgAABAgQIECBA&#10;gAABAgQIECBAgAABAgQIECBAgAABAgQIECBAgAABAgQIECBAgAABAgQIECBAgAABAgQIECBAgAAB&#10;AgQIECBAgAABAgQIECBAgAABAgQIEHhcAr3HtbB1CRAgQIAAAQIECDxNgeky38DWUuplcyLSGeyc&#10;6Os8msD4rWXrAqMPd+Ldu63heO5lL3Zr1xG5SIHVchav/9xfO3fJ23/yO6Pe+cC5OYIECBAgQIAA&#10;AQIECBAgQIAAAQIECBAgQIAAAQIE3qvAqmniIL/K3s/67jji/n4T9w+yzVr6e+Mm9qcZz+OSszr5&#10;1fZ7Pc0zk9ftROwON/XGKOLGsDrq757q38i80SCiqnwn/cz8gbhRAgQIECBAgAABAgQIECBAgAAB&#10;AgQIECBAgAABAgQIECBAgAABAgQIECBAgAABAgQIECBAgAABAgQIECBAgAABAgQIECBAgAABAgQI&#10;ECBAgAABAgQIECBAgAABAgQIECBAgAABAgQIECBwDQR61+Ae3AIBAgQIECBAgACBMwLTZb6traXU&#10;y5NvcesOdlsyDb8fgYM3V63TRi924u1/etL/ePLNl/MNcgqBJyDw2V/5uzH50mdaz7T74U/EC5/4&#10;i61xAQIECBAgQIAAAQIECBAgQIAAAQIECBAgQIAAAQJFYLlq4iC/nr53EHG/1P1m3e6NI/YmTexn&#10;rNTSH08j2r8t5VnnjtYbw4jdo1rFjdGD/o1hFbvZLzk7WUf9ChoBAgQIECBAgAABAgQIECBAgAAB&#10;AgQIECBAgAABAgQIECBAgAABAgQIECBAgAABAgQIECBAgAABAgQIECBAgAABAgQIECBAgAABAgQI&#10;ECBAgAABAgQIECBAgAABAgQIECBAgAABAgQIECBA4FoL5OscFAIECBAgQIAAAQLXT2C6yDe7tZQ6&#10;XxB3vHQGu8e7jh9R4OCtVesK9c1OLPLle23l5steINdmY/ziBKb334q3f+nHz1mwilf+zA9EVXXO&#10;yREiQIAAAQIECBAgQIAAAQIECBAgQIAAAQIECBC4rgLzRRP3D2Jd7+038e44Yi/rfn7XuTduYj+/&#10;jt4/7I9n11Xh0e9rUEfsDiNuZN0dlbZa99dj236225y65/viR1e3AgECBAgQIECAAAECBAgQIECA&#10;AAECBAgQIECAAAECBAgQIECAAAECBAgQIECAAAECBAgQIECAAAECBAgQIECAAAECBAgQIECAAAEC&#10;BAgQIECAAAECBAgQIECAAAECBAgQIECAAAECBAgQIHCdBHrX6WbcCwECBAgQIECAAIGtwGyVb4Rr&#10;Kb1lcyLSHeyc6Os8msDBW8vWBVbR/kK54VdF9J9rj7cuKkDgKxR441M/EqtFvj2ypbzw9X8pdj/8&#10;iZaoYQIECBAgQIAAAQIECBAgQIAAAQIECBAgQIAAgasoMJs3sZdfEe2NN/X+QRP3D+KwNrF/GCvt&#10;bHEV7/DxXnP5Jnc0iNgdRtzIujsqx9XmuPTXNfvr8U2/1/X97+P9VKxOgAABAgQIECBAgAABAgQI&#10;ECBAgAABAgQIECBAgAABAgQIECBAgAABAgQIECBAgAABAgQIECBAgAABAgQIECBAgAABAgQIECBA&#10;gAABAgQIECBAgAABAgQIECBAgAABAgQIECBAgAABAgQIXHeB3nW/QfdHgAABAgQIECDwbApMl9PW&#10;G69XzYlYZ7Bzoq/z/gVmX1rFMl/i11YmB+UFdCf9t7nPvdzZHmoJPDaB+6/9Ynzpt3+ydf3e6ANx&#10;+09+Z2tcgAABAgQIECBAgAABAgQIECBAgAABAgQIECBA4PIIzBdNvDuOeDe/o9ybROxPmtgv/az3&#10;c+z+QXPYRiyWl+e6L8uVVPn17c4g4sYwYncU8dyoipv59Xmpt3azv1NtYhkveZ1O+b5XIUCAAAEC&#10;BAgQIECAAAECBAgQIECAAAECBAgQIECAAAECBAgQIECAAAECBAgQIECAAAECBAgQIECAAAECBAgQ&#10;IECAAAECBAgQIECAAAECBAgQIECAAAECBAgQIECAAAECBAgQIECAAAECBAgQeFICvSd1IuchQIAA&#10;AQIECBAg8CQF5stZ6+l6q+ZErDPIt6spFyJw8NaqdZ36uSr2Ptsajpsve5ldu47IRQg0q0W89vPf&#10;f+5St7/5u6I3vHVujiABAgQIECBAgAABAgQIECBAgAABAgQIECBAgMDjE2iaJvYnEfcPIu7tZz1o&#10;Yi+P93KsjO9Pmnh3vImPp4/vOq7iyt1OxO5wU2+MSlvFjcP+bvZvZH8bL+3OIKKqfE97FT9r10yA&#10;AAECBAgQIECAAAECBAgQIECAAAECBAgQIECAAAECBAgQIECAAAECBAgQIECAAAECBAgQIECAAAEC&#10;BAgQIECAAAECBAgQIECAAAECBAgQIECAAAECBAgQIECAAAECBAgQIECAAAECBAg8GwK9Z+M23SUB&#10;AgQIECBAgMCzJjBd5pvpWkpv2ZyIdAe7J/o671/g4M1l6+TRRzrxuddP2h9PvvmKF98d93B88QKf&#10;+3//Xky+8DutC+9+5OvjQ3/4X2uNCxAgQIAAAQIECBAgQIAAAQIECBAgQIAAAQIECLx/gdm8iXsH&#10;Eff3I/YmTeznV7p741i3746b9fj9Es+6av9a8f1fwBWdWXcjdkcRN4YRz+1E3Nyp4lZp82vuG6Nq&#10;Pb6bsVKHfd+5XtGP2WUTIECAAAECBAgQIECAAAECBAgQIECAAIH/n727jZEsOw/D/N7q6uqvquru&#10;md4Z7s7MkvGCoemEykqOQZpaYyULMhggkglIMRxADoQQ+RFHECJSEUggEhXFiA3JVrLrHxQQQSIk&#10;I4ISQYIUi0SQRFSW5AqiTUWmRZkyQ1skZ7unZ3umuqs/q7rr3pzq7h12zdTt6ZnpmemP5wKH5+M9&#10;59xznpoBB/cscAgQIECAAAECBAgQIECAAAECBAgQIECAAAECBAgQIECAAAECBAgQIECAAAECBAgQ&#10;IECAAAECBAgQIECAAAECBAgQIECAAAECBAgQIECAAAECBAgQGCpQHdqqkQABAgQIECBAgMApFsiL&#10;PHpFr3QHo3fdZlcZS7e3eY5FYGM+L51npFmJ9NMMfbJKujzvisvyhuJoPBaB7fWlmP/8K4fMlcXb&#10;v+e/iyzz5/AQJCECBAgQIECAAAECBAgQIECAAAECBAgQIECAwIBAns5eVzcj1rci1nbzItZSub2x&#10;n9aLO+XO9sDQc10ZH42YmohopqPq5mS2n6cz09Q2NZ6llMop9fvUqs6vzvUfFpsnQIAAAQIECBAg&#10;QIAAAQIECBAgQIAAAQIECBAgQIAAAQIECBAgQIAAAQIECBAgQIAAAQIECBAgQIAAAQIECBAgQIAA&#10;AQIECBAgQIAAAQIECBAgQIAAAQIECBAgQIAAAQIECBAgQIAAAQIEzrVA9Vzv3uYJECBAgAABAgTO&#10;pECnl268O+Sp9oqBaGUs3frmORaBjfm8dJ6iUn5x3tTbshgZLY+XTipA4IgC1z/7s9Hrrpb2nnvP&#10;34qpt31baVyAAAECBAgQIECAAAECBAgQIECAAAECBAgQIHCeBLZ3ilhLx67rKa1tRrQ3ipRSvr5X&#10;Xtkv92ODp6/nSWlwr5NjEc109NycipiezHbLU+MRUxMR9fEsdsv9ekrVEWejg3pqBAgQIECAAAEC&#10;BAgQIECAAAECBAgQIECAAAECBAgQIECAAAECBAgQIECAAAECBAgQIECAAAECBAgQIECAAAECBAgQ&#10;IECAAAECBAgQIECAAAECBAgQIECAAAECBAgQIECAAAECBAgQIECAAAECwwSqwxq1ESBAgAABAgQI&#10;EDjNAt1et3z5RRHVu27IGxlLN8R5Hlkg3y5iazEvnae7WX7JXuP58ljphAIEjiiwfuNLsfQnv1Ha&#10;e2SsEVf/2o+XxgUIECBAgAABAgQIECBAgAABAgQIECBAgAABAmdFoLtTRHs9or0RsbLxrXK/3u7X&#10;d/OI7Z2zsuOH30clHWE2J/dTOlJuTGQxNR5Rn4jdfGo8i3qq99smUxrpD/AQIECAAAECBAgQIECA&#10;AAECBAgQIECAAAECBAgQIECAAAECBAgQIECAAAECBAgQIECAAAECBAgQIECAAAECBAgQIECAAAEC&#10;BAgQIECAAAECBAgQIECAAAECBAgQIECAAAECBAgQIECAAAECBAgQOEaB6jHOZSoCBAgQIECAAAEC&#10;J0Kg2+uUrmM0L+6JVcbSrXKeRxbYXMgj7uXdnTerRKwv9YPDL+VrXhve/siLMgGBJPCN3/vvD3W4&#10;8p0fjtHJi4f2ESRAgAABAgQIECBAgAABAgQIECBAgAABAgQInGSBXjoHXd2IaO+nlfUiVvrl9X5b&#10;sdeeylvbJ3kXj39tI+nccmp8LzXSMfH0ZBbNlPdTI5XfitVTn4mxdLqZOcd8/L+KNxAgQIAAAQIE&#10;CBAgQIAAAQIECBAgQIAAAQIECBAgQIAAAQIECBAgQIAAAQIECBAgQIAAAQIECBAgQIAAAQIECBAg&#10;QIAAAQIECBAgQIAAAQIECBAgQIAAAQIECBAgQIAAAQIECBAgQIAAAQIECJQJVMsC2gkQIECAAAEC&#10;BAicVoFur1O69Gp+b6gyNnFvo5YHFtiYH4K7P8v45UrculV+eV/j+fLYAy/EAAIHBG595Z/G2vwX&#10;D7QMFifm3hWXXvyhwUY1AgQIECBAgAABAgQIECBAgAABAgQIECBAgMAJEVjfKmJtM2J9ay+tpfrq&#10;RkR7NxW7+cr6XuyELPmJL6OSjhobkxH1dOw7NZ7y8Ww377c1d1MW01N78Ymac8kn/gN5IQECBAgQ&#10;IECAAAECBAgQIECAAAECBAgQIECAAAECBAgQIECAAAECBAgQIECAAAECBAgQIECAAAECBAgQIECA&#10;AAECBAgQIECAAAECBAgQIECAAAECBAgQIECAAAECBAgQIECAAAECBAgQIECAwEMLVB96pIEECBAg&#10;QIAAAQIETqhAt9cpXVm1V9wTG6mlW+k8jyywMd8rnaParETcGh6ujKaLAi+7CHC4jtZHEch3OnH9&#10;tX9w6BTPf89PR1YZObSPIAECBAgQIECAAAECBAgQIECAAAECBAgQIEDguAU620WsrEe0N1JaL/by&#10;fjmllY1U34/18uN+8+mZb6IW0ZyKmE7Huc2pLOrj6VxxP9Unsmj221Pqt2WZ88bT88taKQECBAgQ&#10;IECAAAECBAgQIECAAAECBAgQIECAAAECBAgQIECAAAECBAgQIECAAAECBAgQIECAAAECBAgQIECA&#10;AAECBAgQIECAAAECBAgQIECAAAECBAgQIECAAAECBAgQIECAAAECBAgQIECAwFEFqkftqB8BAgQI&#10;ECBAgACB0yLQzbulSx3Ni3tildrEPW0aHlxg443y2xGLavmFgI0rWWSV8viDr8QIAnsCN/7Z/xzd&#10;9nwpx+w7PxDNa+8tjQsQIECAAAECBAgQIECAAAECBAgQIECAAAECBB5UYKdXRHsj7qSV9QP1A+XO&#10;9oPOfDb6j1QimpN7aWo8oj6RxV4e0UjHts2pLKb346OHnDGeDQ27IECAAAECBAgQIECAAAECBAgQ&#10;IECAAAECBAgQIECAAAECBAgQIECAAAECBAgQIECAAAECBAgQIECAAAECBAgQIECAAAECBAgQIECA&#10;AAECBAgQIECAAAECBAgQIECAAAECBAgQIECAAAECBAgQIHC4QPXwsCgBAgQIECBAgACB0yfQ6XVK&#10;F11NFwLe/VTG0k13nkcW2JzPS+fYLv9JovF8VjpOgMDDCnTXFmPhC58oHZ6N1OLayx8rjQsQIECA&#10;AAECBAgQIECAAAECBAgQIECAAAECBO4WWN0oYnk9or2R0nqxm68cKPfbNw45F7t7vrNS75/2TY5H&#10;TKVUfyufyKI5GXtpKovp/fLkuLPBs/K72wcBAgQIECBAgAABAgQIECBAgAABAgQIECBAgAABAgQI&#10;ECBAgAABAgQIECBAgAABAgQIECBAgAABAgQIECBAgAABAgQIECBAgAABAgQIECBAgAABAgQIECBA&#10;gAABAgQIECBAgAABAgQIECBAgMDjF6g+/ld4AwECBAgQIECAAIEnK9Dtld/6V82LexZTqU3c06bh&#10;wQS6K3nspEsYy56NVvlFg41r5bGy+bQTuJ/A9c/+XOTbm6XdLv/l/zzGZq6VxgUIECBAgAABAgQI&#10;ECBAgAABAgQIECBAgACB8yOQF0Wsp2OFlY2I9npKG8Wd8nI6A1tei2iltNM7Pyb9nVbSMd7keES9&#10;n9KRanMyi+ZUxPTkYLmR6iP9zh4CBAgQIECAAAECBAgQIECAAAECBAgQIECAAAECBAgQIECAAAEC&#10;BAgQIECAAAECBAgQIECAAAECBAgQIECAAAECBAgQIECAAAECBAgQIECAAAECBAgQIECAAAECBAgQ&#10;IECAAAECBAgQIECAAAECBI5VoHqss5mMAAECBAgQIECAwAkQ6PY6pasY7RX3xCq1dGOe55EENt7I&#10;S8ePJN6N1fILCZvXKqVjBQg8jMD6jS/FrS//ZunQ6uRcPPe+v1saFyBAgAABAgQIECBAgAABAgQI&#10;ECBAgAABAgTOjsD6VhHtjdhL60WsHCi/1b66GVHce4x4dhDu2slIOp5rpjO8O2kq+1Z5MovpqYj6&#10;RMRELSLLys/57ppWlQABAgQIECBAgAABAgQIECBAgAABAgQIECBAgAABAgQIECBAgAABAgQIECBA&#10;gAABAgQIECBAgAABAgQIECBAgAABAgQIECBAgAABAgQIECBAgAABAgQIECBAgAABAgQIECBAgAAB&#10;AgQIECBAgACBYxaoHvN8piNAgAABAgQIECDw1AW6vW7pGqr5vTcLVmrjpf0FjiawOd8r7Tg6m244&#10;fHN4uNq/2HDOpYbDdbQ+rMA3PvP3Dh169aWPxEitfmgfQQIECBAgQIAAAQIECBAgQIAAAQIECBAg&#10;QODkC2x0ilhZi7idUmu1iFbKl9eKaG/EndTLT/4+jmuF/VO3qXT+Nj0Z0ZxKaTK7U55O5eZ++9S4&#10;87njMjcPAQIECBAgQIAAAQIECBAgQIAAAQIECBAgQIAAAQIECBAgQIAAAQIECBAgQIAAAQIECBAg&#10;QIAAAQIECBAgQIAAAQIECBAgQIAAAQIECBAgQIAAAQIECBAgQIAAAQIECBAgQIAAAQIECBAgQIAA&#10;gccpUH2ck5ubAAECBAgQIECAwNMQ6PY6pa8dzYuBWFatRVYZGWhTeXCBjflDbnYcLb/gsHGtPPbg&#10;qzCCQLqA9Cu/G2tv/PNSislLfynm3vOflMYFCBAgQIAAAQIECBAgQIAAAQIECBAgQIAAgacv0Etn&#10;eu31iNZaxMp6Km/Et1Kqr+zXd3pPf61PYgVjoxFT4xH1lKYm+nkWjcmI6ZSaU1k0+3lK9RQbqTh/&#10;exK/iXcQIECAAAECBAgQIECAAAECBAgQIECAAAECBAgQIECAAAECBAgQIECAAAECBAgQIECAAAEC&#10;BAgQIECAAAECBAgQIECAAAECBAgQIECAAAECBAgQIECAAAECBAgQIECAAAECBAgQIECAAAECBAgQ&#10;eBIC1SfxEu8gQIAAAQIECBAg8CQFunmn9HXVXjEQq9TSTX2eRxbYeCMvnWNnu/wSxObz5bHSCQUI&#10;lAjkO5345mt/vyS613ztu38ysqxyaB9BAgQIECBAgAABAgQIECBAgAABAgQIECBA4PEJdLeLWNmI&#10;aO+mItrrb5VTvl5EK9VXUioGj/Ue34Ke4szVkYhmOq6cTqk5le2W+/XmVL99r96P1UadqT3Fn8mr&#10;CRAgQIAAAQIECBAgQIAAAQIECBAgQIAAAQIECBAgQIAAAQIECBAgQIAAAQIECBAgQIAAAQIECBAg&#10;QIAAAQIECBAgQIAAAQIECBAgQIAAAQIECBAgQIAAAQIECBAgQIAAAQIECBAgQIAAAQIECDw1gepT&#10;e7MXEyBAgAABAgQIEHhMAp1ep3Tm0XzwJsPK2ERpX4GjCeS9IrYW89LOmyvlFyY2rlVKxwkQeFCB&#10;G//8F6Pbni8dNvvOD0Tz2ntL4wIECBAgQIAAAQIECBAgQIAAAQIECBAgQIDAowls7xTR3ojdtLK+&#10;V26tRbRWi7id8uXViK3tR3vHaRhdScdjjXQM2ZxKabKfsv2835bF9G5bxOR4+TnaadinNRIgQIAA&#10;AQIECBAgQIAAAQIECBAgQIAAAQIECBAgQIAAAQIECBAgQIAAAQIECBAgQIAAAQIECBAgQIAAAQIE&#10;CBAgQIAAAQIECBAgQIAAAQIECBAgQIAAAQIECBAgQIAAAQIECBAgQIAAAQIECBAg8HgFqo8xHbXD&#10;AABAAElEQVR3erMTIECAAAECBAgQePIC3V6n9KXVfDBUqaWbAT2PJLB1I4/iLtc7E6Y7Fbc76X9K&#10;7lZsXCsJ3JlAgcDRBLbX34yFP/xEaedspBZXX/5oaVyAAAECBAgQIECAAAECBAgQIECAAAECBAgQ&#10;OFxgp1fEynpEe6Ofit28X2+tFtFaS3lK61uHz3EWopNjETP1iOZkP2V7+dS3ytOpfSodQVYy52Bn&#10;4fe2BwIECBAgQIAAAQIECBAgQIAAAQIECBAgQIAAAQIECBAgQIAAAQIECBAgQIAAAQIECBAgQIAA&#10;AQIECBAgQIAAAQIECBAgQIAAAQIECBAgQIAAAQIECBAgQIAAAQIECBAgQIAAAQIECBAgQIAAAQJP&#10;U6D6NF/u3QQIECBAgAABAgQeh0C31ymdtpouTjz4jNTSDYGeRxLYmM9Lx1eb6eLFzeGXL45NR4z1&#10;4x4CxyBw/bP/MPLtdCNqyXP5O344xmeeL4lqJkCAAAECBAgQIECAAAECBAgQIECAAAEC51sgz4tY&#10;SZ/Zl9ci2htFSilfj1hJqbVWpNRvP/tGk2MRzamU0hHi9GQW0/vlmXoWs/XYTbVR51tn/0+CHRIg&#10;QIAAAQIECBAgQIAAAQIECBAgQIAAAQIECBAgQIAAAQIECBAgQIAAAQIECBAgQIAAAQIECBAgQIAA&#10;AQIECBAgQIAAAQIECBAgQIAAAQIECBAgQIAAAQIECBAgQIAAAQIECBAgQIAAAQIECBA4GQLVk7EM&#10;qyBAgAABAgQIECBwfALdXrd0stF0ueLBp1IbP1hVfgiBjTd6paMq45WIzeHhxvMubxwuo/VBBdYX&#10;vxxLf/IbpcOqkxfjuff9V6VxAQIECBAgQIAAAQIECBAgQIAAAQIECBAgcJYFiqKItXRe01qLWFmP&#10;aG8UsbKR8lReWS/i9upe+13HaGeKZHw0ojmV0mQ/Zft5v22vPJ3aGylVR5xfnakf3mYIECBAgAAB&#10;AgQIECBAgAABAgQIECBAgAABAgQIECBAgAABAgQIECBAgAABAgQIECBAgAABAgQIECBAgAABAgQI&#10;ECBAgAABAgQIECBAgAABAgQIECBAgAABAgQIECBAgAABAgQIECBAgAABAgQInHKB6ilfv+UTIECA&#10;AAECBAgQuEeg0+vc0/ZWQ7VXvFXczStj6aZBzyMJbM7npeN3dsovcWxcq5SOEyDwIALf/P2/l7oP&#10;/t0+OP7qSx+JkbHGwSZlAgQIECBAgAABAgQIECBAgAABAgQIECBwZgTWt4porUUsp7SyXsTKRkR7&#10;PaWNYrdtOZV3emdmu/dsZGw0YmYqYjYdBczWs7iQ8maqNyezlCKmU6qNlp9Z3TOhBgIECBAgQIAA&#10;AQIECBAgQIAAAQIECBAgQIAAAQIECBAgQIAAAQIECBAgQIAAAQIECBAgQIAAAQIECBAgQIAAAQIE&#10;CBAgQIAAAQIECBAgQIAAAQIECBAgQIAAAQIECBAgQIAAAQIECBAgQIAAAQIECJwQgeoJWYdlECBA&#10;gAABAgQIEDg2ge28UzpXNS8GYpXaxEBd5cEFNubz0kFb6SLMsqd5zUWQZTbajy7Q+v/+z1j95h+W&#10;Dph45i/G3Hv+VmlcgAABAgQIECBAgAABAgQIECBAgAABAgQInGSB7Z0i2huxm1bWi1hOZy+t3VRE&#10;a3Wv3N05yTt4+LX1T5KakxEz9YjpqWy33K/vpgP18Zozp4dXNpIAAQIECBAgQIAAAQIECBAgQIAA&#10;AQIECBAgQIAAAQIECBAgQIAAAQIECBAgQIAAAQIECBAgQIAAAQIECBAgQIAAAQIECBAgQIAAAQIE&#10;CBAgQIAAAQIECBAgQIAAAQIECBAgQIAAAQIECBAgQIAAgZMsUD3Ji7M2AgQIECBAgAABAg8j0Ol1&#10;SoeN5sVArFKbGKirPJjA9loe2+1B04Mz9PJKRMmdkI1rJYGDEygTOEQg723HN3//7x/SI+L57/pv&#10;I8vSn0MPAQIECBAgQIAAAQIECBAgQIAAAQIECBA4gQKbnSJaa7Gbbq8Wsbxb3m9bjdgoP/Y6gbs5&#10;+pJG0qf75mRKUxHTk9leuV/fbctith4xk9JIxXnS0VX1JECAAAECBAgQIECAAAECBAgQIECAAAEC&#10;BAgQIECAAAECBAgQIECAAAECBAgQIECAAAECBAgQIECAAAECBAgQIECAAAECBAgQIECAAAECBAgQ&#10;IECAAAECBAgQIECAAAECBAgQIECAAAECBAgQIEDgrAlUz9qG7IcAAQIECBAgQIBAt9ctRaj2ioFY&#10;ZSzdcuh5aIHN+bx0bDYaUWTDL42ceCaiOj48VjqhAIG7BG7+8T+JzvKf39X6rerMC98Tzbe//1sN&#10;SgQIECBAgAABAgQIECBAgAABAgQIECBA4AkLrG0W0VqLvbT6Vjnlq3ttne0nvKAn8LpKOgJqpiO4&#10;3TQVMT2VxWw94kJjL59J5SnnRE/gl/AKAgQIECBAgAABAgQIECBAgAABAgQIECBAgAABAgQIECBA&#10;gAABAgQIECBAgAABAgQIECBAgAABAgQIECBAgAABAgQIECBAgAABAgQIECBAgAABAgQIECBAgAAB&#10;AgQIECBAgAABAgQIECBAgAABAgROu0D1tG/A+gkQIECAAAECBAjcLdDtde5uulMfzYs75X6hUpsY&#10;qKs8mMDGG3npgJHJSsTm8HDjaop5CDyCwM7WSsz/waulM2SValx7+WOlcQECBAgQIECAAAECBAgQ&#10;IECAAAECBAgQIPCoApvdIlqrEa21iNurRaysx25qbxTR3tgr7/Qe9S0na3wli2hMRjRTmp7q59lu&#10;PluPmG1k0c8b6fgty1JHDwECBAgQIECAAAECBAgQIECAAAECBAgQIECAAAECBAgQIECAAAECBAgQ&#10;IECAAAECBAgQIECAAAECBAgQIECAAAECBAgQIECAAAECBAgQIECAAAECBAgQIECAAAECBAgQIECA&#10;AAECBAgQIECAAAECBAg8kkD1kUYbTIAAAQIECBAgQOAECnR7ndJVVfNiIFappRsSPQ8tsDFffqtm&#10;L8ovnmxcKY899GIMPFcC86+/Er2tldI9X3rxh2L8wl8ojQsQIECAAAECBAgQIECAAAECBAgQIECA&#10;AIH7CaxvFdFai2itprT2Vnk/T+1b3fvNcLri/dObxmTE9FREM+XNyWy3PJPqM40sZuspltorFec8&#10;p+uXtVoCBAgQIECAAAECBAgQIECAAAECBAgQIECAAAECBAgQIECAAAECBAgQIECAAAECBAgQIECA&#10;AAECBAgQIECAAAECBAgQIECAAAECBAgQIECAAAECBAgQIECAAAECBAgQIECAAAECBAgQIECAAAEC&#10;BE6rQPW0Lty6CRAgQIAAAQIECJQJdHqdslCM9oqB2MhYukXR89ACG/N56djuVvnllPWr5bHSCQUI&#10;7Atstf5t3Pzjf1LqMTLWjOf+6o+WxgUIECBAgAABAgQIECBAgAABAgQIECBAgEBRFLG6GdFaS2m1&#10;2MvvKm/vnC2nybGI2UbEdDoea05l0eznKc3Ws5QiZlKqjjjDOVu/ut0QIECAAAECBAgQIECAAAEC&#10;BAgQIECAAAECBAgQIECAAAECBAgQIECAAAECBAgQIECAAAECBAgQIECAAAECBAgQIECAAAECBAgQ&#10;IECAAAECBAgQIECAAAECBAgQIECAAAECBAgQIECAAAECBAgQIHCaBaqnefHWToAAAQIECBAgQOBu&#10;gf5lktt59+7mO/VqXtwp9wuV2vhAXeXoAkWy3FzISwf0eukCy8rwcOOKyy2Hy2g9isD11342irz8&#10;Vtjn3v+jUZ2YOcpU+hAgQIAAAQIECBAgQIAAAQIECBAgQIDAGRXI05nR6kZEazWltSKlfh5xezWV&#10;d9sieuXHHKdOZXw0YrYRMVOPmJ7MojkZ0ZzaK/fbZlOqjTqfOXU/rAUTIECAAAECBAgQIECAAAEC&#10;BAgQIECAAAECBAgQIECAAAECBAgQIECAAAECBAgQIECAAAECBAgQIECAAAECBAgQIECAAAECBAgQ&#10;IECAAAECBAgQIECAAAECBAgQIECAAAECBAgQIECAAAECBAgQIHCuBarnevc2T4AAAQIECBAgcOYE&#10;tvPuoXuq9gbDlVq6ndHzUAJbN/ModsqH5tnwSy4nLkZUJ4bHymcTIbAnsPrGF6P11f+jlGNs5h1x&#10;6cW/UxoXIECAAAECBAgQIECAAAECBAgQIECAAIGzIdDLi1hZj2itprRWpNTP+/W98nIqpy5n4qmk&#10;Y5VGOtKaTqk5FTFbz+JCI2Im5bP1VE/liZqzlzPxY9sEAQIECBAgQIAAAQIECBAgQIAAAQIECBAg&#10;QIAAAQIECBAgQIAAAQIECBAgQIAAAQIECBAgQIAAAQIECBAgQIAAAQIECBAgQIAAAQIECBAgQIAA&#10;AQIECBAgQIAAAQIECBAgQIAAAQIECBAgQIAAAQIEDghUD5QVCRAgQIAAAQIECJx6gW6ve+geRu+6&#10;ibIyNnFof8FygY35vDRYmUiXYPaGX4RZv1opHSdA4H4C3/z9/+HQLtde/mhURkYP7SNIgAABAgQI&#10;ECBAgAABAgQIECBAgAABAqdDYG2ziKWViKV2EbfaEbfXIpZXi928vRFRFKdjH/db5Vj6rD1Tj7iQ&#10;0kw9i9lGv5ztts2mtno6zsqy4ecu95tbnAABAgQIECBAgAABAgQIECBAgAABAgQIECBAgAABAgQI&#10;ECBAgAABAgQIECBAgAABAgQIECBAgAABAgQIECBAgAABAgQIECBAgAABAgQIECBAgAABAgQIECBA&#10;gAABAgQIECBAgAABAgQIECBAgAABAgROr0D19C7dygkQIECAAAECBAjcK9Dpbd3buN8ykhdx99WN&#10;lVq60dHzUAKb83npuGIkSfeGhxtX7/4VhvfTSuBugdv/+tOxvvD/3t18p16/+ldi9p1/405dgQAB&#10;AgQIECBAgAABAgQIECBAgAABAgROtsD6VhGttYjWakprb5WLuL3f1tk+2es/6uomxiJm62+lLGYb&#10;/XLK+22pPDnm7OSolvoRIECAAAECBAgQIECAAAECBAgQIECAAAECBAgQIECAAAECBAgQIECAAAEC&#10;BAgQIECAAAECBAgQIECAAAECBAgQIECAAAECBAgQIECAAAECBAgQIECAAAECBAgQIECAAAECBAgQ&#10;IECAAAECBAgQIEDgPAlUz9Nm7ZUAAQIECBAgQODsC3R73dJNVnvFPbFKbfKeNg1HE9hYyEs7bnfL&#10;L9JsXC2PlU4ocO4F8t52XH/tZw91uPbyxw6NCxIgQIAAAQIECBAgQIAAAQIECBAgQIDAkxMoiiLW&#10;NiNur0W0VotYTnm/vLxWpPpeeXvnya3ncb1pNP3XVxfqEbONlOpZzKRyMx0/NSez3bxfHxt1NvK4&#10;/M1LgAABAgQIECBAgAABAgQIECBAgAABAgQIECBAgAABAgQIECBAgAABAgQIECBAgAABAgQIECBA&#10;gAABAgQIECBAgAABAgQIECBAgAABAgQIECBAgAABAgQIECBAgAABAgQIECBAgAABAgQIECBAgACB&#10;syyQrsjxECBAgAABAgQIEDg7At1ep3Qzo3lxT6wyNnFPm4ajCWzO90o79vJ00WZleLh+xSWcw2W0&#10;Hibw5r/4X6Kz/PXSLhf+4n8c9WdfLI0LECBAgAABAgQIECBAgAABAgQIECBAgMDxC2zvFNFai910&#10;u13EUjtSKuJWyvuplx//O5/0jOO1iNn6fmpk++WUN/bapsadezzp38T7CBAgQIAAAQIECBAgQIAA&#10;AQIECBAgQIAAAQIECBAgQIAAAQIECBAgQIAAAQIECBAgQIAAAQIECBAgQIAAAQIECBAgQIAAAQIE&#10;CBAgQIAAAQIECBAgQIAAAQIECBAgQIAAAQIECBAgQIAAAQIECBAgcF4Equdlo/ZJgAABAgQIECBw&#10;PgS6ead0o9W8uCdWqU3c06bh/gK9ThGdW/d6vjUyz4Zfxjl+IWJ0cnjsrbFyAncL7HTaMf8Hr97d&#10;fKeeVUbj6kv/zZ26AgECBAgQIECAAAECBAgQIECAAAECBAgcj0CezlZaaxFL7Yjb7SJup3JrNaW1&#10;VE75+tbxvOdpzjI1HjFb30+NbL+8nzcixmvONZ7m7+PdBAgQIECAAAECBAgQIECAAAECBAgQIECA&#10;AAECBAgQIECAAAECBAgQIECAAAECBAgQIECAAAECBAgQIECAAAECBAgQIECAAAECBAgQIECAAAEC&#10;BAgQIECAAAECBAgQIECAAAECBAgQIECAAAECBAgQOM8C1fO8eXsnQIAAAQIECBA4ewLdXqd0U9Ve&#10;MRDLKtWojIwOtKkcTWBzIS/vWIkoYvhlnfUrw9vLJxMhELHwh78QO5utUopL3/53YmzmWmlcgAAB&#10;AgQIECBAgAABAgQIECBAgAABAgTKBda3ilhqR9xeLWJ5NaK1lsprRdzebYvIB49Xyic6oZH6RMRs&#10;vZ+ymG1EXOiXG6m8m0fUqs4uTuhPZ1kECBAgQIAAAQIECBAgQIAAAQIECBAgQIAAAQIECBAgQIAA&#10;AQIECBAgQIAAAQIECBAgQIAAAQIECBAgQIAAAQIECBAgQIAAAQIECBAgQIAAAQIECBAgQIAAAQIE&#10;CBAgQIAAAQIECBAgQIAAAQIECBA49wLVcy8AgAABAgQIECBA4EwJdHvd0v2M3nWDZqWWbqT0PJTA&#10;xnyvdFxWSxd55sMv82xcrZSOEyAwTKC7eiMW/+iXh4V220bGGvHc+36kNC5AgAABAgQIECBAgAAB&#10;AgQIECBAgACB8y6w0yvi9mrsptZaEa21iFaq32oXsdSO2Co/WjnxdFk6jmhORszWU2pke3m/XE/l&#10;RsTMVMRodfiZxYnfnAUSIECAAAECBAgQIECAAAECBAgQIECAAAECBAgQIECAAAECBAgQIECAAAEC&#10;BAgQIECAAAECBAgQIECAAAECBAgQIECAAAECBAgQIECAAAECBAgQIECAAAECBAgQIECAAAECBAgQ&#10;IECAAAECBAgQIECAwLkXqJ57AQAECBAgQIAAAQJnSqDT65Tup5ou4Dz4VMYmDlaVH0Bgcz4v7b3T&#10;Sxd9ltz12bhaEiidTeC8C7zx+f8xip3yv9fPvu9Hojoxc96Z7J8AAQIECBAgQIAAAQIECBAgQIAA&#10;gXMusLZZxO3ViNZaEa2U98tL7SJutSOW1yIGT0hOF9bkWMRcM+LidLabz9YjZutZzDYipqciRirO&#10;Hk7XL2q1BAgQIECAAAECBAgQIECAAAECBAgQIECAAAECBAgQIECAAAECBAgQIECAAAECBAgQIECA&#10;AAECBAgQIECAAAECBAgQIECAAAECBAgQIECAAAECBAgQIECAAAECBAgQIECAAAECBAgQIECAAAEC&#10;BAgQIHBUgepRO+pHgAABAgQIECBA4DQIdHud0mVW88FQpTY52KB2ZIGNhbswD4zs5eki0JEDDQeK&#10;9asuCT3AoXgfgY03/yyW/uQ3SnvVms/F5W//z0rjAgQIECBAgAABAgQIECBAgAABAgQIEDhLAmub&#10;RSytRCy1U95OeSrf2i93tk/vTsdrEbP1/dTIdssX7uQRE2POFk7vr2vlBAgQIECAAAECBAgQIECA&#10;AAECBAgQIECAAAECBAgQIECAAAECBAgQIECAAAECBAgQIECAAAECBAgQIECAAAECBAgQIECAAAEC&#10;BAgQIECAAAECBAgQIECAAAECBAgQIECAAAECBAgQIECAAAECBAgQIPAoAtVHGWwsAQIECBAgQIAA&#10;gZMm0O11Spc0mhcDsUptYqCucnSBzYW8tHOeVYbGxmYialMuER2Ko3GowPXP/mxqH/x7e7DjlZc+&#10;EpXq2MEmZQIECBAgQIAAAQIECBAgQIAAAQIECJxage2dIm61I5ZSutUuorUWKaV8tZ9HdLZP59am&#10;xiNm6xEzKV1oZPvlLC702xoREzVnB6fzl7VqAgQIECBAgAABAgQIECBAgAABAgQIECBAgAABAgQI&#10;ECBAgAABAgQIECBAgAABAgQIECBAgAABAgQIECBAgAABAgQIECBAgAABAgQIECBAgAABAgQIECBA&#10;gAABAgQIECBAgAABAgQIECBAgAABAgQIEHjcAtXH/QLzEyBAgAABAgQIEHiSAt28W/q6aq8YiFXG&#10;JgbqKkcT2G7nsZMuRC178mz4RaKNK8Pby+bRfr4F2t/8w1j5N58pRZh45t1x8d0fLI0LECBAgAAB&#10;AgQIECBAgAABAgQIECBA4CQKbHWLaK1G3EppqV3ErXbKV4qUIlY2TuKK77+mkUrETD1iNqWLzSyl&#10;iLmUz6X8Qkq1qvOB+yvqQYAAAQIECBAgQIAAAQIECBAgQIAAAQIECBAgQIAAAQIECBAgQIAAAQIE&#10;CBAgQIAAAQIECBAgQIAAAQIECBAgQIAAAQIECBAgQIAAAQIECBAgQIAAAQIECBAgQIAAAQIECBAg&#10;QIAAAQIECBAgQIAAAQIE7hWo3tukhQABAgQIECBAgMDpFej2OqWLH82LgVilNjlQVzmawMZCXt5x&#10;JIWy4ReN1q+mG0o9BI4ocP3/+QeH9rz28kfTH7Xhf9YOHShIgAABAgQIECBAgAABAgQIECBAgACB&#10;xyzQ3ihiaSViqZ3ydspXiri9GtFKabP7mF/+GKbvf4mdrkfMNSMuNrOYTeXZRsSFehYzqdxMxy2+&#10;1z4GeFMSIECAAAECBAgQIECAAAECBAgQIECAAAECBAgQIECAAAECBAgQIECAAAECBAgQIECAAAEC&#10;BAgQIECAAAECBAgQIECAAAECBAgQIECAAAECBAgQIECAAAECBAgQIECAAAECBAgQIECAAAECBAgQ&#10;IECAwLkXqJ57AQAECBAgQIAAAQJnSqDb65Tup5oXA7FKbXygrnI0gc35vLRjHv1rSoc/javlseEj&#10;tJ5Xgdt/9qlYv/EvSrfffPtLMf2Ov1YaFyBAgAABAgQIECBAgAABAgQIECBAgMDjFmhvFLG0ErHU&#10;Tnk75StF3OrnKW3vPO63H//847WIuWbEhUYWs/WI2UbETD2Liym/mNqrI77xH7+6GQkQIECAAAEC&#10;BAgQIECAAAECBAgQIECAAAECBAgQIECAAAECBAgQIECAAAECBAgQIECAAAECBAgQIECAAAECBAgQ&#10;IECAAAECBAgQIECAAAECBAgQIECAAAECBAgQIECAAAECBAgQIECAAAECBAgQIECAwOEC1cPDogQI&#10;ECBAgAABAgROl0Cn1yld8GivGIiNjE0O1FWOJrAx3yvt2CvKLyhtXC2PlU4ocO4Einwnrn/2Hx66&#10;72svf/TQuCABAgQIECBAgAABAgQIECBAgAABAgSOQ2B1o4g32xFLK0Us7ee3+nlK2zvH8YYnN0cl&#10;faK/0IiY7ad6ltJe+WIzi7lmxNS4b/hP7tfwJgIECBAgQIAAAQIECBAgQIAAAQIECBAgQIAAAQIE&#10;CBAgQIAAAQIECBAgQIAAAQIECBAgQIAAAQIECBAgQIAAAQIECBAgQIAAAQIECBAgQIAAAQIECBAg&#10;QIAAAQIECBAgQIAAAQIECBAgQIAAAQIECBAgcDSB6tG66UWAAAECBAgQIEDgdAh0e53ShVbzYiBW&#10;qU0M1FWOJrA5n5d2zLPK0FgtXW5aa7jcdCiOxgGBN//l/xad5T8faDtYufjuD8bkpb90sEmZAAEC&#10;BAgQIECAAAECBAgQIECAAAECDy2wtlnE0krEUjvl7ZSn8q39cmf7oad9KgMnxyJmGynVIy6kb/IX&#10;UvliM4u59I2+31ap+E7/VH4YLyVAgAABAgQIECBAgAABAgQIECBAgAABAgQIECBAgAABAgQIECBA&#10;gAABAgQIECBAgAABAgQIECBAgAABAgQIECBAgAABAgQIECBAgAABAgQIECBAgAABAgQIECBAgAAB&#10;AgQIECBAgAABAgQIECBAgAABAg8pUH3IcYYRIECAAAECBAgQOJEC3V6ndF2jvWIgVqlNDNRV7i9Q&#10;5EVs3shLOxbZ8MtNG1eHt5dOJHAuBfLtrZh//ZXSvWcjtbjy0kdK4wIECBAgQIAAAQIECBAgQIAA&#10;AQIECBAYJrC2WcTSSsRSO+XtlKfyrf1yZ3vYiJPbNjkWMdeMuDid7eZz0/36XnlizLf4k/vLWRkB&#10;AgQIECBAgAABAgQIECBAgAABAgQIECBAgAABAgQIECBAgAABAgQIECBAgAABAgQIECBAgAABAgQI&#10;ECBAgAABAgQIECBAgAABAgQIECBAgAABAgQIECBAgAABAgQIECBAgAABAgQIECBAgAABAgQIEHhw&#10;geqDDzGCAAECBAgQIECAwMkV6Obd0sVV82IgVhmbHKir3F+gs1REfshlrXk2/PLT+pXh7fd/ox7n&#10;SWDxjz4Z2+s3S7d86cUfirHpK6VxAQIECBAgQIAAAQIECBAgQIAAAQIEzq/A2mYRSysRS+2Ut1Oe&#10;yrf2y51DvmufNLGRSsTF5n5qZDHbiJitp7wecSGVJ8Z8bz9pv5n1ECBAgAABAgQIECBAgAABAgQI&#10;ECBAgAABAgQIECBAgAABAgQIECBAgAABAgQIECBAgAABAgQIECBAgAABAgQIECBAgAABAgQIECBA&#10;gAABAgQIECBAgAABAgQIECBAgAABAgQIECBAgAABAgQIECBAgACBxyVQfVwTm5cAAQIECBAgQIDA&#10;0xDo9Dqlr632ioFYpTYxUFe5v8DGQq+0U5EuTY1s+MWojav9oIdAucDOVjsWvvALpR0qo1Px7Hv/&#10;bmlcgAABAgQIECBAgAABAgQIECBAgACBsy+wvlXEUjtiaeWt/Fvlzvbp2f9o+q91LtRTakbMNbOU&#10;Uj6dxcWUz6T2Ssm39tOzQyslQIAAAQIECBAgQIAAAQIECBAgQIAAAQIECBAgQIAAAQIECBAgQIAA&#10;AQIECBAgQIAAAQIECBAgQIAAAQIECBAgQIAAAQIECBAgQIAAAQIECBAgQIAAAQIECBAgQIAAAQIE&#10;CBAgQIAAAQIECBAgQIAAAQIEjkMgXXnkIUCAAAECBAgQIHB2BLZ7ndLNjObFQKxSmxioq9xfYHM+&#10;L+3UKyqlsfqVrDQmQKAvsPCFT0Svk24WLnne9lf+ixidvFAS1UyAAAECBAgQIECAAAECBAgQIECA&#10;wFkRWN8qYil9KlxaKeLWbp7K7b22re7p2eXUeMTcdErNLKW98oVGFhcaEVPjvpmfnl/SSgkQIECA&#10;AAECBAgQIECAAAECBAgQIECAAAECBAgQIECAAAECBAgQIECAAAECBAgQIECAAAECBAgQIECAAAEC&#10;BAgQIECAAAECBAgQIECAAAECBAgQIECAAAECBAgQIECAAAECBAgQIECAAAECBAgQIECAwNMTqD69&#10;V3szAQIECBAgQIAAgeMX6PQ6pZNW88FQZWxysEHtvgIb83chHhhRZMMvVB2dihifGR47MFzxHAt0&#10;1xZj8Y8+WSpQnbwYb/sPP1QaFyBAgAABAgQIECBAgAABAgQIECBA4HQJ9PIillYiFpdTahXxZsqX&#10;2qmtHbHVPT17mRqPmJtOqZmltFe+uF8er/kufnp+SSslQIAAAQIECBAgQIAAAQIECBAgQIAAAQIE&#10;CBAgQIAAAQIECBAgQIAAAQIECBAgQIAAAQIECBAgQIAAAQIECBAgQIAAAQIECBAgQIAAAQIECBAg&#10;QIAAAQIECBAgQIAAAQIECBAgQIAAAQIECBAgQIAAAQInU6B6MpdlVQQIECBAgAABAgQeTqDbK7+5&#10;tNorBiat1CYG6ir3F9ic75V2yrPhl63WrwxvL51I4NwJzP/BP45ip1O67+fe9yMxUpsqjQsQIECA&#10;AAECBAgQIECAAAECBAgQIHDyBPK8iOX1iDdXIpZWirjVTnm7SOWI26sRKXwqnqnxiLlmStPZfh5x&#10;sblXHq/5/n0qfkSLJECAAAECBAgQIECAAAECBAgQIECAAAECBAgQIECAAAECBAgQIECAAAECBAgQ&#10;IECAAAECBAgQIECAAAECBAgQIECAAAECBAgQIECAAAECBAgQIECAAAECBAgQIECAAAECBAgQIECA&#10;AAECBAgQIECAAAECp1SgekrXbdkECBAgQIAAAQIEhgp0e52h7f3G0btuOx2pTZT2FbhXIO8WsbVU&#10;fmNsXhl+EWvj6vD2e9+g5TwKdFaux9K//F9Lt16bvhrP/Af/aWlcgAABAgQIECBAgAABAgQIECBA&#10;gACBpyvQ3S7i5krEzVYRi8sRiyl/M9Vvr0b08qe7tqO+fXIsYq4ZcXE628375bn98sSYb9xHddSP&#10;AAECBAgQIECAAAECBAgQIECAAAECBAgQIECAAAECBAgQIECAAAECBAgQIECAAAECBAgQIECAAAEC&#10;BAgQIECAAAECBAgQIECAAAECBAgQIECAAAECBAgQIECAAAECBAgQIECAAAECBAgQIECAAAECBAgQ&#10;OF6B6vFOZzYCBAgQIECAAAECT1egm3dKF1DNi4FYpTYxUFc5XGDzRrpJdpDwzoB+cxHDL2mtX6nc&#10;6adA4G6BN15/JYp85+7mO/Ur3/ljURmp3akrECBAgAABAgQIECBAgAABAgQIECDw5AXyoojWasRi&#10;K6XlIpZWIpbaRdxqR7Q3nvx6HuaNk2MRc82Ii9PZbj433a/vlSfGhn/ffpj3GEOAAAECBAgQIECA&#10;AAECBAgQIECAAAECBAgQIECAAAECBAgQIECAAAECBAgQIECAAAECBAgQIECAAAECBAgQIECAAAEC&#10;BAgQIECAAAECBAgQIECAAAECBAgQIECAAAECBAgQIECAAAECBAgQIECAAAECBAgQOC6B6nFNZB4C&#10;BAgQIECAAAECT1tgJ9+JvMhLlzHaKwZilbGJgbrK4QIbC+W2RZYub+2nIU/j6vD2IV01nTOBzdv/&#10;Jm796W+V7npi7l1x8d1/szQuQIAAAQIECBAgQIAAAQIECBAgQIDA8QqsbxWxuByxtFLEUvtgHrHT&#10;O953PY7ZJsci5poRF6ez3bxfntsvT4z5Vv04zM1JgAABAgQIECBAgAABAgQIECBAgAABAgQIECBA&#10;gAABAgQIECBAgAABAgQIECBAgAABAgQIECBAgAABAgQIECBAgAABAgQIECBAgAABAgQIECBAgAAB&#10;AgQIECBAgAABAgQIECBAgAABAgQIECBAgAABAgQIPD6B6uOb2swECBAgQIAAAQIEnqxAt9c59IXV&#10;vBiIV2qTA3WVwwU2F8pvn82z4Re7joxHjF84fF7R8ysw//r/FFHkpQBXvvPHIssqpXEBAgQIECBA&#10;gAABAgQIECBAgAABAgQeXKCXvpXfXo14cyViaaVIKeLmchGLyxHrWw8+35MeMV6LmGumNJ3t5/16&#10;Fs9MR0yMDf9W/aTX6H0ECBAgQIAAAQIECBAgQIAAAQIECBAgQIAAAQIECBAgQIAAAQIECBAgQIAA&#10;AQIECBAgQIAAAQIECBAgQIAAAQIECBAgQIAAAQIECBAgQIAAAQIECBAgQIAAAQIECBAgQIAAAQIE&#10;CBAgQIAAAQIECBAgQIAAgeMQqB7HJOYgQIAAAQIECBAgcBIEur1O6TKyooiR4kA4q0RldOxAg+L9&#10;BDYX8tIueTb80tfGlSyykljpZALnQmDjza/E7a/809K9Tl5+T8y+82+UxgUIECBAgAABAgQIECBA&#10;gAABAgQIEDhcYLNTxFI7YmmliMXliMVWETdTfiu15Qe/lx8+zVOJjtci5pr9lMXcdMTFfnk6lVM+&#10;NT78e/RTWaiXEiBAgAABAgQIECBAgAABAgQIECBAgAABAgQIECBAgAABAgQIECBAgAABAgQIECBA&#10;gAABAgQIECBAgAABAgQIECBAgAABAgQIECBAgAABAgQIECBAgAABAgQIECBAgAABAgQIECBAgAAB&#10;AgQIECBAgAABAgQeo0D1Mc5tagIECBAgQIAAAQJPVKDb65a+r9obvG21Upso7SswXGBzIR8eSK15&#10;NvxC2PqV4e2lEwmcG4E3Pvfzh+716ksfPjQuSIAAAQIECBAgQIAAAQIECBAgQIBARFEU0VqLWGyl&#10;tFzEzeWIm60iltoRG52TLVRJn48vNiMuzURcns3imemIueks5lLb1Lhvyyf717M6AgQIECBAgAAB&#10;AgQIECBAgAABAgQIECBAgAABAgQIECBAgAABAgQIECBAgAABAgQIECBAgAABAgQIECBAgAABAgQI&#10;ECBAgAABAgQIECBAgAABAgQIECBAgAABAgQIECBAgAABAgQIECBAgAABAgQIECBA4EkIVJ/ES7yD&#10;AAECBAgQIECAwJMQ6ORbpa8ZzYuBWKU2MVBXOVygt1lEN11uW/YUWWVoqHHVJbJDYc554/qNL8Xy&#10;1/6vUoX6c385pv+dl0vjAgQIECBAgAABAgQIECBAgAABAgTOm0B3u4ildsStlG6uFHGzlfL0zfbm&#10;csR272RrzExFzE33UxZzzZQ3s7iY8n6qjviGfLJ/PasjQIAAAQIECBAgQIAAAQIECBAgQIAAAQIE&#10;CBAgQIAAAQIECBAgQIAAAQIECBAgQIAAAQIECBAgQIAAAQIECBAgQIAAAQIECBAgQIAAAQIECBAg&#10;QIAAAQIECBAgQIAAAQIECBAgQIAAAQIECBAgQIAAAQIEnqZA9Wm+3LsJECBAgAABAgQIHKdAt9ct&#10;na6aFwOxSm1ioK5yuMDGjby0Q192UPdbXetXKt+qKBHYF7j+uX90qMWVlz5yaFyQAAECBAgQIECA&#10;AAECBAgQIECAwFkVWN8qYrEVsbi8n7eKeHMlor1xsndcHYl4Zjri8kwWl2b38mdmIi42Ikar2cle&#10;vNURIECAAAECBAgQIECAAAECBAgQIECAAAECBAgQIECAAAECBAgQIECAAAECBAgQIECAAAECBAgQ&#10;IECAAAECBAgQIECAAAECBAgQIECAAAECBAgQIECAAAECBAgQIECAAAECBAgQIECAAAECBAgQIECA&#10;AAECBE6oQPWErsuyCBAgQIAAAQIECDywQLfXKR0z2hsMVcYmBhvUDhXYXLgL8EDvPEuXy/bTXU+l&#10;FjH5zF2NqudeYPX6P4v2n3+21KHx/Puj+fz7SuMCBAgQIECAAAECBAgQIECAAAECBM6CQHujiJvL&#10;EYutIhZTfnM/X9862bubrUdcmom4PJvF3HTEXDPlzYjpqf5n4nu/E5/s3VgdAQIECBAgQIAAAQIE&#10;CBAgQIAAAQIECBAgQIAAAQIECBAgQIAAAQIECBAgQIAAAQIECBAgQIAAAQIECBAgQIAAAQIECBAg&#10;QIAAAQIECBAgQIAAAQIECBAgQIAAAQIECBAgQIAAAQIECBAgQIAAAQIECBAgQOBkC1RP9vKsjgAB&#10;AgQIECBAgMDRBbq9Tmnnal4MxCq1iYG6yuECmwt5aYei5NLZ+rNZZBUX0pbCndPAG5/7R4fu/OpL&#10;Hzk0LkiAAAECBAgQIECAAAECBAgQIEDgtAgURRHL6xE3WxGLy0XcXE55q0jliK3uyd3FRC3i0kzE&#10;3HQWc81+HnGxmcWllNdGffM9ub+clREgQIAAAQIECBAgQIAAAQIECBAgQIAAAQIECBAgQIAAAQIE&#10;CBAgQIAAAQIECBAgQIAAAQIECBAgQIAAAQIECBAgQIAAAQIECBAgQIAAAQIECBAgQIAAAQIECBAg&#10;QIAAAQIECBAgQIAAAQIECBAgQIAAAQJnTaB61jZkPwQIECBAgAABAudXoNvrlG5+tFcMxEZqkwN1&#10;lcMFNhfy0g55NvxC2sbV4e2lEwmceYGVr38uVq9/oXSf03/hr0f9uW8vjQsQIECAAAECBAgQIECA&#10;AAECBAgQOIkCeVFEazVisZXScrGb30z5zeWI7s5JXHFE/7PubD1ibjrimekspYhLM1lcnoloTPq2&#10;ezJ/NasiQIAAAQIECBAgQIAAAQIECBAgQIAAAQIECBAgQIAAAQIECBAgQIAAAQIECBAgQIAAAQIE&#10;CBAgQIAAAQIECBAgQIAAAQIECBAgQIAAAQIECBAgQIAAAQIECBAgQIAAAQIECBAgQIAAAQIECBAg&#10;QIAAAQIEzptA9bxt2H4JECBAgAABAgTOrkC31y3dXDUvBmKVsYmBusrhApsLeWmHPKsMjdWvuMR2&#10;KMw5bnzjcz9/6O6vfOePHRoXJECAAAECBAgQIECAAAECBAgQIPA0BfL0nfnWasRiK6XlYi9vFfHm&#10;SsRO72murPzdY6MRc82UprO4NBNxeSbls3tt1RHfcMvlRAgQIECAAAECBAgQIECAAAECBAgQIECA&#10;AAECBAgQIECAAAECBAgQIECAAAECBAgQIECAAAECBAgQIECAAAECBAgQIECAAAECBAgQIECAAAEC&#10;BAgQIECAAAECBAgQIECAAAECBAgQIECAAAECBAgQIECAAAECT1+g+vSXYAUECBAgQIAAAQIEjkeg&#10;0+uUTlTtFQOxSm1ioK5SLrCzXsT26qDfwd5FNvwS28bV4e0HxyqfH4Hlr/3fsb7wx6Ubnv13/6OY&#10;uvzvlcYFCBAgQIAAAQIECBAgQIAAAQIECDwpgV5exNJKxOJySq0ibvbz5SLeTHkvf1KreLD3TE9F&#10;XJ5JaTaLS/18Jou56Yj6hO+0DyapNwECBAgQIECAAAECBAgQIECAAAECBAgQIECAAAECBAgQIECA&#10;AAECBAgQIECAAAECBAgQIECAAAECBAgQIECAAAECBAgQIECAAAECBAgQIECAAAECBAgQIECAAAEC&#10;BAgQIECAAAECBAgQIECAAAECBAgQIEDg5AhUT85SrITA/QWKooh2ux2tVis6nU5MTU1Fo9GIer0e&#10;IyMj95/gCfbor7WfKpXKE3yrVxEgQIAAgfMt0M07pQCj6ULZg0+lNnmwqnyIwMZCrzTaVy2yey+4&#10;zdI/zSYv39teOpHAmRbo/7v4+ud+/pA9ZnHl/f/1IXEhAgQIECBAgAABAgQIECBAgAABAscvsL1T&#10;xJsrEYvLRdxs7eWLKb/Vjrjrk/Lxv/whZqym764XmxFz/TSdxeWZiMuzWVxK+dio77EPQWoIAQIE&#10;CBAgQIAAAQIECBAgQIAAAQIECBAgQIAAAQIECBAgQIAAAQIECBAgQIAAAQIECBAgQIAAAQIECBAg&#10;QIAAAQIECBAgQIAAAQIECBAgQIAAAQIECBAgQIAAAQIECBAgQIAAAQIECBAgQIAAAQIECBAgQOBE&#10;C1RP9Oos7lwL5Hkef/qnfxqf/exn46tf/Wq0Wq1YXl6OfvuwZ2pqKl544YV4z3ves5ve+c53RrX6&#10;ZP6IX79+Pb785S/H/Px8LCws7OY3btyIWq0WRVHExYsXY25ubjc9//zz8fLLL8f09PSwbWgjQIAA&#10;AQIEHkGg2+uUjq7edZtsZWyitK/AoMDmwvB/f/V75dnwS2/rz2ZRGRkeG5xd7TwItP71p2PzzX9V&#10;utWL7/6bMTH3ztK4AAECBAgQIECAAAECBAgQIECAAIFHEejuFHFzOWKxVaSU8uW9vLUaUTzKxI9p&#10;7Hgt4vJMSrNZSv1yFpdSfXoqIiv5JvuYlmJaAgQIECBAgAABAgQIECBAgAABAgQIECBAgAABAgQI&#10;ECBAgAABAgQIECBAgAABAgQIECBAgAABAgQIECBAgAABAgQIECBAgAABAgQIECBAgAABAgQIECBA&#10;gAABAgQIECBAgAABAgQIECBAgAABAgQIECBAgACBpyhQfYrv9moCQwWuX78en/70p+Pzn/98tFrp&#10;drgjPuvr6/GlL31pN/WHzMzMxA/+4A/GBz7wgRgdHT3iLA/WbWFhIX7t134tXnvttSiKe6+u297e&#10;3p1wY2MjvvnNb96Z/JOf/GS8973vje/93u+NF198MSqVyp2YAgECBAgQIPDwAt1et3RwtTf4/9WV&#10;2kRpX4FBgc2FfLDhQK0ouQy3fiU70EvxPAsURR5vvP5KOUE2Es+9/0fL4yIECBAgQIAAAQIECBAg&#10;QIAAAQIEjijQP7O9vRoxfyti4XaR8iLlEa21I07whLtNjUdcnom4NJvt5TMpn41oTvq++oR/Cq8j&#10;QIAAAQIECBAgQIAAAQIECBAgQIAAAQIECBAgQIAAAQIECBAgQIAAAQIECBAgQIAAAQIECBAgQIAA&#10;AQIECBAgQIAAAQIECBAgQIAAAQIECBAgQIAAAQIECBAgQIAAAQIECBAgQIAAAQIECBAgQIAAAQIE&#10;CJxIgeqJXJVFnVuB3/3d341PfvKT0e12H9lgeXk5fvEXfzF+8zd/Mz70oQ/FSy+99MhzvjXBzZs3&#10;49d//dfj937v9yLP87eaj5z3er14/fXXd9MLL7wQH/3oR+PSpUtHHq8jAQIECBAgMFyg2+sMD6TW&#10;0bwYiFVqEwN1lXKBzYXyf+/k2fCLcuvPDW8vf4vIWRW4/Wefiq1bXy3d3ty//4MxPvuO0rgAAQIE&#10;CBAgQIAAAQIECBAgQIAAgbsF8vS999ZqxGIrpeUibqb8Zj9fjtju3d376debkxGXZiIuz2ZxOeWX&#10;9vOpcd9Rn/6vYwUECBAgQIAAAQIECBAgQIAAAQIECBAgQIAAAQIECBAgQIAAAQIECBAgQIAAAQIE&#10;CBAgQIAAAQIECBAgQIAAAQIECBAgQIAAAQIECBAgQIAAAQIECBAgQIAAAQIECBAgQIAAAQIECBAg&#10;QIAAAQIECBAgQIAAgZMrUD25S7Oy8ySwvLwcr776anzxi1889m3fvn07fu7nfi4WFxfjB37gBx55&#10;/m984xvxsY99LNbW1h55rv4EX/va1+LDH/5w/PiP/3i8+OKLxzKnSQgQIECAwHkV6PY6pVuvpgtr&#10;Dz6V2sTBqvIhApsL5Tf65lll6Mj6FRfrDoU5Z41Fkcf866+U7jqrjMZzf/VHSuMCBAgQIECAAAEC&#10;BAgQIECAAAECBNobRSzcipi/vZffaBXx5kpELz95NrP1iEszEZdns4F8ouZ76cn7tayIAAECBAgQ&#10;IECAAAECBAgQIECAAAECBAgQIECAAAECBAgQIECAAAECBAgQIECAAAECBAgQIECAAAECBAgQIECA&#10;AAECBAgQIECAAAECBAgQIECAAAECBAgQIECAAAECBAgQIECAAAECBAgQIECAAAECBAgQIHDyBaon&#10;f4lWeNYF1tbW4id+4idicXHxsW71V37lV2J5eTk+9KEPPfR7+mv8+Mc/Hv01H+ezuroaP/3TPx0/&#10;/MM/HB/84AePc2pzESBAgACBcyXQ6XVK9zvaKwZiI2OTA3WV4QLddh47G8Nj/dY8G36x7tSzw9vL&#10;ZxI5iwK3v/K/x9btr5Vu7Zlv+9sx1rxSGhcgQIAAAQIECBAgQIAAAQIECBA4PwLrW0XM34q40Sri&#10;5nLEzZQvpnyj/LPvU8Hpf/mcqUe8bTbi0my2m19O+aXpiNqo76JP5UfxUgIECBAgQIAAAQIECBAg&#10;QIAAAQIECBAgQIAAAQIECBAgQIAAAQIECBAgQIAAAQIECBAgQIAAAQIECBAgQIAAAQIECBAgQIAA&#10;AQIECBAgQIAAAQIECBAgQIAAAQIECBAgQIAAAQIECBAgQIAAAQIECBAgQIDAGRWontF92dYpESiK&#10;Il555ZVYXFx8Iiv+nd/5nXjhhRfiu77rux74fa1WK37qp34qbt++/cBjjzKgb/HLv/zL8fzzz8d3&#10;fMd3HGWIPgQIECBAgMBdAt28/Kbaaj7YuVKbGGxQGyqwuXAX3IFeRb+c3Xvh7sRcRHXs3vYDQxXP&#10;gUCR92L+9VdLd5qN1OLZ9/6XpXEBAgQIECBAgAABAgQIECBAgACBsynQ3SnizeWIxeUibrYiFm4X&#10;MX8rYmXjZO23/+nzYiPi8mxKM1lceiufiRit+v55sn4tqyFAgAABAgQIECBAgAABAgQIECBAgAAB&#10;AgQIECBAgAABAgQIECBAgAABAgQIECBAgAABAgQIECBAgAABAgQIECBAgAABAgQIECBAgAABAgQI&#10;ECBAgAABAgQIECBAgAABAgQIECBAgAABAgQIECBAgAABAgQInE2B6tncll2dFoHf+q3fii984QtH&#10;Wm6lUol3v/vdcenSpbhw4cLumPn5+bh+/Xr0816vd6R5fuEXfiHe9a53xbPPPnuk/v1OW1tb8fGP&#10;fzxu3LhxpDFvf/vbd+fvr3NzczNu3rwZ3/jGN2J1dfW+41955ZV49dVXY3p6+r59dSBAgAABAgQG&#10;Bbq9zmDDgdporzhQi6jUJgbqKsMFNhfy4YHUmvdv6B3y1K9UhrRqOm8Ct/7V78RW69+WbvuZb/vb&#10;UWu8rTQuQIAAAQIECBAgQIAAAQIECBAgcLoF8qKIVjoeXbjdT0XM3yp2y7fvf2T6RDc+kj5nzqWj&#10;2cszWVyaSfnsXrnfVh0Z/g30iS7QywgQIECAAAECBAgQIECAAAECBAgQIECAAAECBAgQIECAAAEC&#10;BAgQIECAAAECBAgQIECAAAECBAgQIECAAAECBAgQIECAAAECBAgQIECAAAECBAgQIECAAAECBAgQ&#10;IECAAAECBAgQIECAAAECBAgQIECAAAECBM6tQPXc7tzGn7rA17/+9fjVX/3V+67jmWeeie/7vu+L&#10;l19+OWZm0o1wQ56dnZ147bXX4pd+6ZdidfXwG+02NzfjE5/4RPzMz/zMkJmGN33qU5+K/noPeyqV&#10;Snz3d393fP/3f3+84x3vuKdrt9uNz3zmM/Hbv/3b8cYbb9wTf6theXk5Xn311fjJn/zJt5rkBAgQ&#10;IECAwBEFur1uac9qXgzEKmOTA3WV4QKbC/nwQGrNs+GX89afG95eOpHAmRMo8l7M/8E/Lt1XNlL7&#10;/9m79yBJrvrQ87/MevRjel49L3WPJLQIgSwkQAoxJoANE0LgF4bgruMaBS9jr8EsdgSOwIawHYYw&#10;rwD/YUfY11fe6yfrYAPsCERowWGbNSCZRWCBGBDSwJUlhEbTPdMzPY/u6ep6ZJ79/U5mVmVVV1Y/&#10;pmd6uvub3Lwn8/zO+Z1zPtWS2lVdJ2XiJ/+PwjgBBBBAAAEEEEAAAQQQQAABBBBAAIHNJXDuopOp&#10;MyJTs05OnhU5ec7JqXMirejqWUe5JHJgt8ihvYGeWu4J5KB+/Lxvl0gp5D3Nq+eVYiYIIIAAAggg&#10;gAACCCCAAAIIIIAAAggggAACCCCAAAIIIIAAAggggAACCCCAAAIIIIAAAggggAACCCCAAAIIIIAA&#10;AggggAACCCCAAAIIIIAAAggggAACCCCAAAIIIIAAAggggAACCCCAAAIIIIAAAggggAACCCCAAAII&#10;IIAAAggggAACmUA5u6BE4EoL/Ou//qvEcTxw2DvvvFN+67d+S8bGxga2K5fLctddd4m1/+u//mv5&#10;8pe/PLD90aNH5dixY3LzzTcPbGfBxcVF+dznPjew3fDwsLz//e+XO+64o7BdtVqVn/7pn/bz/OQn&#10;Pynf/OY3C9s+/PDD8pWvfEVe9apXFbYhgAACCCCAAAJLBepRfWllWlOOXVcsrI503XPTX6A2VfwE&#10;YReEfTuNHeZhvn1htlHlmcfuk/q5HxWu+OCL3yzVsYOFcQIIIIAAAggggAACCCCAAAIIIIAAAlen&#10;QCtycvKsyNSskxNn0nJWpFb81uyGLGSPfrw8MS4yOR7IxD499XrfTpEw5L3LDXlBGBQBBBBAAAEE&#10;EEAAAQQQQAABBBBAAAEEEEAAAQQQQAABBBBAAAEEEEAAAQQQQAABBBBAAAEEEEAAAQQQQAABBBBA&#10;AAEEEEAAAQQQQAABBBBAAAEEEEAAAQQQQAABBBBAAAEEEEAAAQQQQAABBBBAAAEEEEAAAQQQQAAB&#10;BBBAAAEEEEBgTQLlNfWiEwKXKBBFkTzwwAMDs9x9993yG7/xGxIEK39I3K5du+S9732vTExMyKc/&#10;/emB+T/zmc/IBz/4wYFtLPjFL35RLly4UNhuZGREPvrRj8qNN95Y2CYfqFQq8oEPfEA++clPykMP&#10;PZQPdV3fd9998qpXvaqrjhsEEEAAAQQQGCzQjIqfglvRqdcAjQAAQABJREFUB+fmj7A6kr/lukBg&#10;YTouiIjEBb+njU2u/Pe3wuQENq2AiyM58dCfFc4/KA/JxE/+emGcAAIIIIAAAggggAACCCCAAAII&#10;IIDA1SEwt+Dk5DmRE2ecnkl5Su/j7rdaN2yy9i7k3p0ih/aIHNwb+PKQlgf1fqjCe5Qb9sIwMAII&#10;IIAAAggggAACCCCAAAIIIIAAAggggAACCCCAAAIIIIAAAggggAACCCCAAAIIIIAAAggggAACCCCA&#10;AAIIIIAAAggggAACCCCAAAIIIIAAAggggAACCCCAAAIIIIAAAggggAACCCCAAAIIIIAAAggggAAC&#10;CCCAAAIIIIAAAggggMC6CZTXLROJEFiFwLe+9S05f/58YY/JyUl55zvfKUGwtgfH/eIv/qJ8/etf&#10;l6eeeqpwjO985zsyPz8vY2NjhW3q9brcd999hXELvPWtb5Ubb7xxYJveYKlUkve85z1y9OhRqdVq&#10;vWF/b3N/9NFH5dZbb+0bpxIBBBBAAAEElgrUo/rSyrSm3PPU3LA6UtiWQCJQPxtLvFisEff5Xa2i&#10;v1oN7Vrb73DFIxHZTAJnHv+81M89XTjlgy9+i1R2HCiME0AAAQQQQAABBBBAAAEEEEAAAQQQuLIC&#10;tYaTqVmRqTNJefKck1PnRGrFb7de2QnqaDuGRSbGRSb3Bb6cGA/kwG6RSpn3Iq/4i8GACCCAAAII&#10;IIAAAggggAACCCCAAAIIIIAAAggggAACCCCAAAIIIIAAAggggAACCCCAAAIIIIAAAggggAACCCCA&#10;AAIIIIAAAggggAACCCCAAAIIIIAAAggggAACCCCAAAIIIIAAAggggAACCCCAAAIIIIAAAggggAAC&#10;CCCAAAIIIIAAAldMoHzFRmIgBHIC//Zv/5a7W3r5m7/5mzI0NLQ0sMKaUqkkluN973ufxHHct5fV&#10;f+c735FXvvKVfeNW+U//9E9y/vz5wvjNN98sP/dzP1cYHxTYtWuXvPGNb5RPf/rThc3uv/9+ufXW&#10;WwvjBBBAAAEEEECgW6ARN7orcnfl2LXvgsqwBAEPrm2DFFzUpvr/HmXNvWYfw7FJXAs4t0W1iyM5&#10;8dB/K1xrWB6WiSPvKowTQAABBBBAAAEEEEAAAQQQQAABBBC4fALOOZmdEzlxRmRq1mnptBQ5O3/5&#10;xlxt5uGKyOQ+kUN7Az213JOUYyO877haS9ojgAACCCCAAAIIIIAAAggggAACCCCAAAIIIIAAAggg&#10;gAACCCCAAAIIIIAAAggggAACCCCAAAIIIIAAAggggAACCCCAAAIIIIAAAggggAACCCCAAAIIIIAA&#10;AggggAACCCCAAAIIIIAAAggggAACCCCAAAIIIIAAAggggAACCCCAAAIIbH6B8uZfAivYbAJRFMl/&#10;/Md/FE57cnJSbrnllsL4SgM33nijvOIVr5AHH3ywsMvRo0flla98ZWH8gQceKIxZ4J577pEgWPvD&#10;8F7/+tfLZz/7WWm1Wn3Hefjhh6Ver8vQ0FDfOJUIIIAAAggg0BGIXSytuNmp6LmqRK5dU6qOtK+5&#10;KBaoTcWFwbjgd6Cxw2v/3ahwMAKbRmD22P1SP/tU4XwPvuQtUtmxvzBOAAEEEEAAAQQQQAABBBBA&#10;AAEEEEBgfQQaTSdTZ0Wmzjg5MZuU03pfL34LdX0GXmGWUihyYI/IoT2BniLXjAcyuU9kfCfvL66Q&#10;kGYIIIAAAggggAACCCCAAAIIIIAAAggggAACCCCAAAIIIIAAAggggAACCCCAAAIIIIAAAggggAAC&#10;CCCAAAIIIIAAAggggAACCCCAAAIIIIAAAggggAACCCCAAAIIIIAAAggggAACCCCAAAIIIIAAAggg&#10;gAACCCCAAAIIIIAAAggggAAC20CgvA3WyBKvMoHZ2VlptVqFs3r5y19eGFtt4IYbbpAHH3ywsNvM&#10;zExhbGFhQZ566qnC+IEDB+RFL3pRYXwlgZGREbnpppvk8ccf79vcnB577DG5/fbb+8apRAABBBBA&#10;AIGOQCNqdG76XJVj164Nh0bb11wUC9Smo8JgHOgThPscY5M8QLgPy7aoci6WEw/9WeFaw/KwXPPS&#10;dxbGCSCAAAIIIIAAAggggAACCCCAAAIIrE3g/EUnJ86InlY6mZoVOXNBpPOO6NryrlevPTtErhkX&#10;mRwPZGKfyISW+3eJhCHvJa6XMXkQQAABBBBAAAEEEEAAAQQQQAABBBBAAAEEEEAAAQQQQAABBBBA&#10;AAEEEEAAAQQQQAABBBBAAAEEEEAAAQQQQAABBBBAAAEEEEAAAQQQQAABBBBAAAEEEEAAAQQQQAAB&#10;BBBAAAEEEEAAAQQQQAABBBBAAAEEEEAAAQQQQAABBBBAAAEEtqZAeWsui1VdzQJnzujT8QYcL3/5&#10;ywdEVxe6/vrrB3Y4d+5cYfyxxx6TOI4L469+9av1oXlhYXylgdtuu00ef/zxwuZHjx6V22+/vTBO&#10;AAEEEEAAAQQSgUZUL6ZwTsq5/6yH1eHitkTaArWpHFq7NrmIg/4PD955+NJ/P+oZittNIjB77P+R&#10;xdknC2d74MVvlsqO/YVxAggggAACCCCAAAIIIIAAAggggAACgwWi2MnJsyJTs05O6EeuWbkw4K3R&#10;wRnXNzo2IjIxLjI5Hsg1Wh7cE+gpMlTp/17i+o5ONgQQQAABBBBAAAEEEEAAAQQQQAABBBBAAAEE&#10;EEAAAQQQQAABBBBAAAEEEEAAAQQQQAABBBBAAAEEEEAAAQQQQAABBBBAAAEEEEAAAQQQQAABBBBA&#10;AAEEEEAAAQQQQAABBBBAAAEEEEAAAQQQQAABBBBAAAEEEEAAAQQQQAABBBBAAAEEtp5AeestiRVd&#10;7QKnT58eOMXnPOc5A+OrCV533XUDm1+4cKEw/v3vf78wZoEjR44MjK80eOutt8pnP/vZwuZHjx4t&#10;jBFAAAEEEEAAgY5AIy5+Cm85Fsk/AjesjnY6clUoUDupcAWHC/KiSaOwIjKyv6AD1VtawLlYTjz0&#10;Z4VrDMpDMnHknYVxAggggAACCCCAAAIIIIAAAggggAAC3QIXF52cOCN6Opma1XLWyamzIrHrbrcR&#10;d6G+NXhgj8jkeCAT+9JyXGTn6NL3DDdifoyJAAIIIIAAAggggAACCCCAAAIIIIAAAggggAACCCCA&#10;AAIIIIAAAggggAACCCCAAAIIIIAAAggggAACCCCAAAIIIIAAAggggAACCCCAAAIIIIAAAggggAAC&#10;CCCAAAIIIIAAAggggAACCCCAAAIIIIAAAggggAACCCCAAAIIIIAAAggggMBWEShvlYWwjs0jcPr0&#10;6cLJ7t69W8rlK/djWalUCufy6KOPFsaGh4flhhtuKIyvJnDzzTf7Nbdarb7dnnrqKWk2mzJorn07&#10;UokAAggggMA2E2hE9cIVl3ue2hsOjRa2JZAI1GdjiYtJJQ6WPmx4bCKQwJ5OzLHtBM7+4J9k8cwT&#10;hes++KJ7pLLjQGGcAAIIIIAAAggggAACCCCAAAIIILCdBc7OOzk+I3L8tJMTZ5xMzYpcWLg6REaH&#10;RA7tFZkYD2Ryn+gZyDV6Xy7xPuDV8QoxCwQQQAABBBBAAAEEEEAAAQQQQAABBBBAAAEEEEAAAQQQ&#10;QAABBBBAAAEEEEAAAQQQQAABBBBAAAEEEEAAAQQQQAABBBBAAAEEEEAAAQQQQAABBBBAAAEEEEAA&#10;AQQQQAABBBBAAAEEEEAAAQQQQAABBBBAAAEEEEAAAQQQQAABBBBAAIGtLFDeyotjbVenwJkzZwon&#10;tm+fPtVuHY///M//HJhtz549feOLi4vyxBNP9I1Z5U033SSlUqkwvprA0NCQPP/5z5fHHnusbzfn&#10;nJw6dUoOHz7cN04lAggggAACCCQCjahRSFGJXFcsrA533XOzVKA2HS+tTGt8JFj6AOKxw0vrCpMQ&#10;2DIC9vvqiYf+tHA9Qakq1xx5V2GcAAIIIIAAAggggAACCCCAAAIIILBdBOLYycx5kalZfT9lVssz&#10;To6fFrm4uPECFf3LgYm9eu4LZHJc5ODeQA7pR6ljI7znt/GvDjNAAAEEEEAAAQQQQAABBBBAAAEE&#10;EEAAAQQQQAABBBBAAAEEEEAAAQQQQAABBBBAAAEEEEAAAQQQQAABBBBAAAEEEEAAAQQQQAABBBBA&#10;AAEEEEAAAQQQQAABBBBAAAEEEEAAAQQQQAABBBBAAAEEEEAAAQQQQAABBBBAAAEEEEAAAQQQ2K4C&#10;+pgxDgSurECtVisccN++fYWxtQSeeOKJgd327NGn6vU5jh07JnEc94kkVTfffHNhbC2BW2+9VR57&#10;7LHCrlNTU3L48OHCOAEEEEAAAQQQEKlHxU/xLeuDf/NHWB3N33LdR6A2Xfy7kAv6P5R4bLJ/fZ/0&#10;VG0hgbP/85+ldvqHhSs68KI3SXXsUGGcAAIIIIAAAggggAACCCCAAAIIILAVBepNJ1OzIifOOD2T&#10;cvqsSCva+NXu2SEyoR/LTo4HWuo5LrJ/l0hQ8L7fxs+YGSCAAAIIIIAAAggggAACCCCAAAIIIIAA&#10;AggggAACCCCAAAIIIIAAAggggAACCCCAAAIIIIAAAggggAACCCCAAAIIIIAAAggggAACCCCAAAII&#10;IIAAAggggAACCCCAAAIIIIAAAggggAACCCCAAAIIIIAAAggggAACCCCAAAIIIIAAAgggsD0Fyttz&#10;2ax6IwV++Zd/Wd7whjf0ncLo6Gjf+rVUOufk6NGjA7tef/31fePPPvts3/qscnJyMrtcl/LQoUMD&#10;80xPTw+ME0QAAQQQQAABkUbUKGQox64rFlZHuu65WSpQmy5+UnIchEs7aM3Y4aBvPZVbW+DE1/+0&#10;cIFBqSoTR369ME4AAQQQQAABBBBAAAEEEEAAAQQQ2AoC8zUnz8yIPHvayYlZPc+IzM5t/MrKJZFD&#10;e0UmxwOZGBeZ2BfotcjIEO/jbfyrwwwQQAABBBBAAAEEEEAAAQQQQAABBBBAAAEEEEAAAQQQQAAB&#10;BBBAAAEEEEAAAQQQQAABBBBAAAEEEEAAAQQQQAABBBBAAAEEEEAAAQQQQAABBBBAAAEEEEAAAQQQ&#10;QAABBBBAAAEEEEAAAQQQQAABBBBAAAEEEEAAAQQQQAABBBBAAAEEEFheoLx8E1ogsL4CY2NjYufl&#10;Pj7/+c/Lk08+OXCYl770pX3j8/PzfeuzygMHDmSX61Iu5zE9Pb0u4/QmeeSRR2RhYaG3etX3U1NT&#10;snv37q5+58+f77rnBgEEEEAAgcst0IjqhUNUItcVKw2NdN1zs1SgNhUvrUxrXNDnAcZatWOiT31h&#10;FgJbQeDsE1+S2szjhUs5cNt/lerOawrjBBBAAAEEEEAAAQQQQAABBBBAAIHNJnB2zsmJWZGpM06e&#10;tfO0yLmLG7+KHcMik/vsDJJyPJAD+vFdGPKe3ca/OswAAQQQQAABBBBAAAEEEEAAAQQQQAABBBBA&#10;AAEEEEAAAQQQQAABBBBAAAEEEEAAAQQQQAABBBBAAAEEEEAAAQQQQAABBBBAAAEEEEAAAQQQQAAB&#10;BBBAAAEEEEAAAQQQQAABBBBAAAEEEEAAAQQQQAABBBBAAAEEEEAAAQQQQAABBBBAAIG1CZTX1o1e&#10;CFzdAj/+8Y/l7//+7wdOcvfu3XLTTTf1bTM/P9+3Pqvcv39/drku5djY2MA8c3NzA+NrDX7iE5+Q&#10;p556aq3du/q94AUv6Lr/5je/2XXPDQIIIIAAApdboBHXC4cox64rFlZHu+65WSpQOxkvrUxr4mDp&#10;Q41HD4iUKkvrC5MQ2BICUw/9WeE6grAs1xx5V2GcAAIIIIAAAggggAACCCCAAAIIIHC1C8zOOTk+&#10;I/LMaSudPHtGZLGxsbO2t+YO7BaZHA9kYl+n3DXKe3Mb+8owOgIIIIAAAomAs88lo1hc8Udt/am0&#10;n4vSvlb2fL7Zv1On1tnHoTauz5HmEqtcx0NzW/5snuudfrUzza/ZtRQ8b7bOS19ubqXdVRm5bX3/&#10;nmy5MYkjgAACCCCAAAIIIIAAAggggAACCCCAAAIIIIAAAggggAACCCCAAAIIIIAAAggggAACCCCA&#10;AAIIIIAAAggggAACCCCAAAIIIIAAAggggAACCCCAAAIIIIAAAggggAACCCCAAAIIIIAAAgggsJEC&#10;TjdjjuOmWLmhh25YHLtI94Zu+vnEcaTTSTYq1l2VN3Rq7cFtjnFLrVoSR2am871a5tae5Cov/JrU&#10;3NZka/Puq8xB8x6Bzs9JlP6c6A+Lb7Ppf156Vnq5b5/7vP9yuYcgPwIIIIAAAldcoHzFR2RABC6z&#10;QL1elz/+4z+WZrM5cKTXve51EtgT/Pocc3NzfWo7Vfv3r+8DZcbGxjrJ+1wtLi72qaUKAQQQQAAB&#10;BPICjaiev+26rtiD+HJHWB3J3XHZK1A/q2/SD/j1I+7zO9TYZNibhvstLnD+qa/KxenvFq5y3wv/&#10;NxnadbgwTgABBBBAAAEEEEAAAQQQQAABBBC4WgTi2MmpcyLHTzs5cUbkxGxSLjY2dobDVZHJcZGJ&#10;fYFMaDmp5aE9IpVy/884N3a2jI4AAgggcKkCTv97JFGsfzzfk0nrnX3WZTErrV3ucPZH4a1cm564&#10;fbfA92sV9ddkaW6nbbryp0Plx/fX6R+it6eRztH37/lcztq0+/t55haYLSXrr/MQ7e8t2sn7XFi/&#10;bM7eJkvUp62v0pzZ2Ja/zxyX9LR2mZnNa5kjWeNy81gmCeFNKzD0/D0yctv6/j3ZpsVg4ggggAAC&#10;CCCAAAIIIIAAAggggAACCCCAAAIIIIAAAggggAACCCCAAAIIIIAAAggggAACCCCAAAIIIIAAAggg&#10;gAACCCCAAAIIIIAAAggggAACCCCAAAIIIIAAAggggAACCCCAAAKbRsD2t3WuJXHcWt2ctV/sIt1L&#10;tun7Jv2T/Vk144pyOd2Mt9O/qfNYfh/Y5RLHfj7JnFwcLdd8mbiuUV0yH7/GdG/ela6xdwDnzRJv&#10;m+ulrzmZY7Zuy39JR/q6+nWnr63uMOxTrnXNS+ZjY+Rfp0udc+8AOt3YZT8Da/jZ7s23gntzN7Ns&#10;XfrC+l7rZtZnDp3XSNdqhumYfZpelqpszdnPx2UZhKQIIIDAJQg893n/5RJ60xUBBBBAAIGrU6B8&#10;dU6LWSGwNoGZmRn52Mc+Jk8++eTABHv27JE3vOENhW3m5+cLY6Ojo1KpVArjawmMjY0N7Fav1wfG&#10;CSKAAAIIIICASCMqflpwuedBjOHQCGQDBGrTxR+u+Y8qgqUPQN4xubRuwBCEtoDAia//afEqgpJM&#10;/OS7i+NEEEAAAQQQQAABBBBAAAEEEEAAgQ0SsD9ynzkvcvy0k+MzIs9oeeK0SPMS/1b6Upczpm9Z&#10;Xrdf5NoDgRzeF8jEPpG9Y7zndqmu9EcAgatXwEX6xZ9IP3XQ01+3Otei1+147xca9COMdqzVk8Py&#10;pXVJ7jTew+C0TTKujpO7FptT/jMl/6GIjWdz01g6r6yvH8vap+2SYWzu1j7NrfHeJeg3NbrGtfXY&#10;mjkQQAABBBBAAAEEEEAAAQQQQAABBBBAAAEEEEAAAQQQQAABBBBAAAEEEEAAAQQQQAABBBBAAAEE&#10;EEAAAQQQQAABBBBAAAEEEEAAAQQQQAABBBBAAAEEEEAAAQQQQAABBBBAAAEEEEBgcwrY/tfOtSSO&#10;W4MXoO1iF+k+qE3fNmmf7E2qGfr2dS6WOGpq/qSP3Q88dIxI82djLNu+J5m1T9aSjhd3NvEunKOu&#10;O/Zr0j66vqWbsvYM0nPrtE/Sv6Xz1lMGrzExaSSG6q6dfMai+fUM5+dn9slptrbG/v5L+qYV1tfm&#10;ms27qF1Rfazz7uqfbmS78jXoz4WNbz93/uej8zoVjdldr8q2Br/27gh3CCCAAAIIIIAAAggggAAC&#10;CCBw9QmUr74pMSME1ibw+OOPy8c//nE5f16fKLjM8fa3v12GhoYKW83NzRXGqtVqYWytgbGxsYFd&#10;6/X6wDhBBBBAAAEEEBCpR8X/vazkHyapWGF1FLIBArWp4g9V46D/Q5HHJvrXDxiG0CYWuPD0/yfz&#10;J75duIJ9t7xBhvdcXxgngAACCCCAAAIIIIAAAggggAACCFwJgVbk5NQ5kalZJyfOiDx7xsmzp/W9&#10;xOaVGL14jH27RCbGRSbHA5ncp+d+kT07eH+tWIwIAgg4/ZzDtfS9e/33movSspW7zurTOqf3ou19&#10;mcacxvRbYb4uqdfr3hztMdK2vXEbu6suyZHNy+ftfbls/PZcOnPqbcY9AggggAACCCCAAAIIIIAA&#10;AggggAACCCCAAAIIIIAAAggggAACCCCAAAIIIIAAAggggAACCCCAAAIIIIAAAggggAACCCCAAAII&#10;IIAAAggggAACCCCAAAIIIIAAAggggAACCCCAAAJXo4BzscRxS5yLuqZn9U7rLRbHzXZcd+Psate+&#10;cS7Nk/Sxvr1t/Thpvti1pChVljMZN5uDtU/G7s2btbc1dM9Z9xsdcOiMe9p3Gyzpmq7R5pWY6ZzS&#10;I5tTfnxrs9wiXRy1jS3vcoetMRvft1/GRBeY5Fdva2/jre7IXtfV9lvdKLRGAAEEEEAAAQQQQAAB&#10;BBBAAAEEENjeAuXtvXxWvxUEFhcX5dOf/rTcf//9+mbs4Denbb0/+7M/K3fdddfApV+8eLEwXq1W&#10;C2NrDQwPD0upVJIo6v+GcL1eX2tq+iGAAAIIILBtBBpR8X8vyz3/iQ2HRraNy1oWWpsu/p0qDsK+&#10;KccmeYByX5gtWnnioT8tXpn+jEy+7D3FcSIIIIAAAggggAACCCCAAAIIIIDAZRCIYidTsyLHTzs5&#10;PiPyzIyTk2dFtHrDjnJJ5Jq9IpP7Aj2TcmJcZKjCe2kb9qIw8LYUcPYvgki/yNbSr6BF6bWWTutk&#10;SZ3GW9o2i/tS22qdpHU+R9qmX117jN7c7Rz5+WR5u8fweXNjbMsXjkUjgAACCCCAAAIIIIAAAggg&#10;gAACCCCAAAIIIIAAAggggAACCCCAAAIIIIAAAggggAACCCCAAAIIIIAAAggggAACCCCAAAIIIIAA&#10;AggggAACCCCAAAIIIIAAAggggAACCCCAAAKbTMC5WJ+p2RLnuh+aZfVO6y0Wx812XHekTFboXNpP&#10;41ESb8dSA+vnc6d5lqNJxsnGbIkO6rtkeW2Ovk2az+Y46NAZpnNLcvZbY36OWTwbz8ZP1p83SNdf&#10;MHDbq8+aLW9m6lwyp9419qZN1qyvT/t1WGbN/vVsaprB8+wdh3sEEEAAAQQQQAABBBBAAAEEEEAA&#10;AQQQQGC9BcrrnZB8CFxJgW9961ty7733yqlTp1Y07Ite9CL5tV/7tWXbzs3NFbapVquFsUsJjI6O&#10;StG4rZZ+IMOBAAIIIIAAAgMFGlG9MF7ueQpxWBkubEtApDbd/ccpeRMXLH14cnlUH6q8e2l9vh/X&#10;W0dg/sS3Ze6ZbxQuaPwFr5Phvf9LYZwAAggggAACCCCAAAIIIIAAAgggcKkCsb7fd/KcyPEZJ8dP&#10;izyj5dSsSDT4uzyXOuzA/sP6EeK1+/U8EMjkuMjkvkD27xYJ+7yfNjARQQQ2sYDTfzZdIxJX17Op&#10;X3qM9L6l/2Baqf+AupZ+kc5Kvfd1Guu61r5xQ+usv+Vp9036L+mT5dK8Pr/1tRw9/fn+3ib+oWLq&#10;CCCAAAIIIIAAAggggAACCCCAAAIIIIAAAggggAACCCCAAAIIIIAAAggggAACCCCAAAIIIIAAAggg&#10;gAACCCCAAAIIIIAAAggggAACCCCAAAIIIIAAAggggAACCCCAAAIIIOAFnHMSx01xrufZQlbvWhJH&#10;TV+6uPPcQ92xMemrdXF6OsvRs1mji3U/R633bVxTesI6ZtY/aaMVSd4sv87Jxk3GsDkO3ihWZ9zT&#10;vntN1t9yZTlt/OzI5p7Fsnn3TrrTP51zliAts37Z2vqtKZ9j2TX5OatdL17PuNwigAACCCCAAAII&#10;IIAAAggggAACCCCAAAIIILAWgfJaOtEHgY0WOH36tPzt3/6tPPjggyueyp133im/8zu/I6VSadk+&#10;tVqtsE25fHn+sQkGPJywUqkUzocAAggggAACCCQCjahRSFHRh6Lmj7A6nL/lukdgcbr4D3TiPr+z&#10;jE0GPRm43coCU9/47wOWpw/gftl7BsQJIYAAAggggAACCCCAAAIIIIAAAqsXOHPByTMzdooc1/L4&#10;GZFm5zthq094iT12jYpM7hOZGA/0FLl2fyD7d/Me2SWy0n2NAi7SL1RG+tXIhn4Rs6HXdf1Cp15L&#10;S+taSUyyNnov1tbOpsasj7XX09omMa3XvqL3vj5t49v7vtrOcut1Pm/WZ43LoBsCCCCAAAIIIIAA&#10;AggggAACCCCAAAIIIIAAAggggAACCCCAAAIIIIAAAggggAACCCCAAAIIIIAAAggggAACCCCAAAII&#10;IIAAAggggAACCCCAAAIIIIAAAggggAACCCCAAAIIbCKBOG6JnSLdzwVyse5zGDfTsxPXnQz96pzT&#10;fQ99POnvnO6hmD+c6+pv7fOH7++sb2cMm0eSU+usveboHJYvHcv6aN+uw8bTOWT5nF9T0qI9Z7+m&#10;ZEyn/fvNKY6S3Jane3y7zfInObJ4ll8nn8wxXZcZdh/JGpZYdTfiDgEEEEAAAQQQQAABBBBAAAEE&#10;EEAAAQQQQAABBLawQHkLr42lbUGBRqMhn/vc5+Qf//Efxa5XerzxjW+Ut771rVIqlVbUpVKpSL1e&#10;79u22dQP7i7DMWg9Q0NDl2FEUiKAAAIIILC1BBpx//922yrL9qDU3BFWhnN3XOYFGmdjiRbzNd3X&#10;cbD0QctjE0vruntxt1UEaqd/KOf+8/8tXM7e5/+sjOy/qTBOAAEEEEAAAQQQQAABBBBAAAEEEBgk&#10;EMdOZs6LTM06OXFG5PhpJ8+eFqmt/GPBQenXFNs1KnLtfj0PBHLd/kBLkR3DvB+2Jswt2slF+sXW&#10;pp72PrSerqXXdjb0rOsXQBuRL11axlav176t9bV+2t7Xa3vfztpYjjTmx9C6uCduOTgQQAABBLaY&#10;gP2aUQokCNfw+0YplMD6lkOfY71l/JzS/DaO9PnccL3HHJjPpmDzSNdtbht1VK/duVFDMy4CCCCA&#10;AAIIIIAAAggggAACCCCAAAIIIIAAAggggAACCCCAAAIIIIAAAggggAACCCCAAAIIIIAAAggggAAC&#10;CCCAAAIIIIAAAggggAACCCCAAAIIIIAAAggsI+CckzhuinO6F2D+sHrXkjhq+tLFrXZUdxf011YX&#10;+1PbaA67TuqSPmmzdr9knKyP5tMx7Gjn0zn0y+n7WW6J27l8P6d7EabjWqmdfTzLZ/k7ce2v6+k6&#10;dPjYJfNOxug2sDyund/mna0x7WP50jVkec3RzyWroEQAAQQQQAABBBBAAAEEEEDgKhIIgpKEYVln&#10;tHF7FvfjCALdQ9rmVqpIGJR1H2qb4+Y8dCfsZOK6T7VZB7qebF2bc0VX16yD0H6G9edEbcOgcrX9&#10;KF9dWMwGAQQQQACBbSaweX+D3GYvFMsV+drXviZ/8zd/IzMzMyvm2L17t7z3ve+VO+64Y8V9rOHw&#10;8LDMz8/37XPx4sW+9Zda2WgUP1mxWq1eavq+/X/qp35Kbrnllr6x1VQ++uij8vDDD6+mC20RQAAB&#10;BBBYd4FGVC/MWdYHG+ePsDKcv+U6J1Cb7v5Ds1wo+Zu2Pg8a3DF5db1xnp8z1+srMPXNewcmnPjJ&#10;dw+ME0QAAQQQQAABBBBAAAEEEEAAAQQygUjfszt1VuSZ006O68d/x7Wc1vtW9/cUs+ZXpNy/S+Ta&#10;A4FM7hOZHE/KsRHe+7oi+Os4iGvqF1Xr+oXbRixOy7ihP1Qt/cJrS+8jfa840lJjVm9xp2W+vb9P&#10;+9q1b2N9LYf2Fc3hmpYj6Wf3HAgggMAVEbD/JJX0T+7Dnv826Wc3gdZLWb9YYGVP3H+0U0pj1l+v&#10;uw7t4nNm/S1H7ggsgebsGsPiuWa+f36MnjnoNwPS/un4ub4+lbVP5xaU9dpPOjeJ7DLrZ01sHVmf&#10;njlnzdul9UvbJmWWqN2i5yKdr/XJXHpaLLntNSpaw5KOSYV+L0TnqK9Tr11Be6oRQAABBBBAAAEE&#10;EEAAAQQQQAABBBBAAAEEEEAAAQQQQAABBBBAAAEEEEAAAQQQQAABBBBAAAEEEEAAAQQQQAABBBBA&#10;AAEEEEAAAQQQQAABBBBAAAEEEEBgewrEse6T51oSx02JIz39dUvEJc8b0R3zEhjnkjZxS0Npe+uT&#10;tneap/vI2msb36cTz3J25bGcmsu152Htu/fnszxJLsuZ5E3qmn4NLp1zNg+776ypqem68zmn+wCm&#10;OeO4ka4rW5vOReP5w/KZVe84+TZcI4AAAggggAACCCCAwKULBEFJwtAek77cvq/dY2X9wrCS9Peb&#10;tHa3Wcmd7iKbNNM9YW0eQVD2peW91CMIbW3J/MJA861uiUuG716z5VtbwvaadUJ+zdkc/euwZNhV&#10;VSRzrKaGq39dlxss0Nc5Mw3861VarsuK4h0TZdW85pKc9nOwNucVDWzZ/Zr0Zy99Hez+ch621mys&#10;5PW31+nyH3ljnYBuqVxpW9vPzUYfyc+uzmmN/1xt9PwZHwEEEEAAAQQQQACB5QSuzG/+y82COAID&#10;BJ588kn5y7/8S/n+978/oNXS0F133SW/+qu/KmNjY0uDy9QMDw8XtlhYWCiMrTUQRfahdfLhfL8c&#10;Q0ND/aovue7d7373JeewBH/0R38k//AP/7AuuUiCAAIIIIDAWgXqUb2wa6XnAbFBtfi/9YVJtkmg&#10;Nl38O0lc8Eb52OTl/cBkm9Bf9cusn39Wzjx+f+E8d93wv8qOQy8sjBNAAAEEEEAAAQQQQAABBBBA&#10;AIHtLTBfc/L0KdFTy5NOjs+INLu/t3lFgfbqR4jXHQjk2v0i12p5WMuRKu9zXa4XwcX6deK6fom5&#10;oZ+L6unq+iVdX6b3Db3XeGxt0na+rbXTHxTX0i8FR3qt7/W6lvVN2idtkry+TnP2fB/5ci2JvAgg&#10;sN4C9q/gUihBWb9eoKWUtCxr2fOvZv9H/WmbQNv4dmm/7Drr6+NhmiCXx/L7mOZfkiNrn61PPxux&#10;Nkm7XPt2X63L5fbdNIetw6/H5tgTD2yMnjm081u/noT+eyTWvndu2RwpEUAAAQQQQAABBBBAAAEE&#10;EEAAAQQQQAABBBBAAAEEEEAAAQQQQAABBBBAAAEEEEAAAQQQQAABBBBAAAEEEEAAAQQQQAABBBBA&#10;AAEEEEAAAQQQQAABBBBAAIFNKhDHLX12V0tnr3vO5Q6rc3HTx5I2ybVzWdn9bA3nYt826dPdzznL&#10;lbTXHe2SUay91mfjRDqWS+cS27Xr2TDRuXQuaW6dR779kjXoMJY/aZPNJ5t7umbNaUc2JxvTxk7m&#10;pH11jvkjiS+1yrfhGgEEEEAAAQQQQGBzCQRBScLQHi3ds4FpzzKC0NpVJAzKEpYqfdvrjqidXrq/&#10;qW+vua20cVZ7dPXX8QcfNl4ylpWBX9PgHhbNz9nmaP2ycQO/KWtxjswuMBMbc5VrtPxtV99/ZY/4&#10;7ppz9rqk817udexdjc3BXk//uurr1LsvbW/73nvf334ubP7+ddb9fFdwdNZgr1vys2X9QzPs2Rt3&#10;uXTJ62A/Y7mfv+U6EUcAAQQQQAABBBBAAAEEEEAAgTUJrOzdizWlphMClyYwPz8vn/rUp+Rf/uVf&#10;9IPu7g//B2W+9tpr5Z3vfKe8+MUvHtRsYGx4eLgw3mg0pNVqSbm8fv/4WM5Bx9DQ0KAwMQQQQAAB&#10;BBBQgXprsdChog+/zR9hhf+25j3y17Xp7j8wzMfiPh/e2eevOw7xoV7eaateTz/8P/QvU3v+CDa3&#10;2Ikj787dcYkAAggggAACCCCAAAIIIIAAAttZoNZwcnxG5PhpK/U8LXJ2fmNEQn3rav9ukcnxQCb2&#10;iRzeF8jh/fqe1jDvaeVfEdfUL0c3InF1PdMybsTt+zirT+vybeO6tsv1zfezfNZWWt3v0ebH5hoB&#10;BNYgYP8KK+kXmMr6VZ6S3ti1loGW4uuSe0nrrF127ctyT9xyDKhrj5HmTnKk4/kx0v72L139f50j&#10;m19WZnPWeab92nPu8xlEJw9XCCCAAAIIIIAAAggggAACCCCAAAIIIIAAAggggAACCCCAAAIIIIAA&#10;AggggAACCCCAAAIIIIAAAggggAACCCCAAAIIIIAAAggggAACCCCAAAIIIIAAAggggMDmF4jjpsRx&#10;q3sh+myuWJ8DYDGXxq1N1rZd57Qu0v6uqc8N6E1h7bPTxrBcnXvnup9DoSP6XM5ytsdK5mb9XPpc&#10;ApcNZHPM57NrnUenr/bxc89ydJ5rkOWwtu21pOu08TkQQAABBBBAAIGtIhCGFQmC0uDl6P6bYVCW&#10;MLRT22tph+7c2e4XhCUfszaBtcnF2o1yF769z1nx/ZZp7ueYjW9z0Ipcts5le1x9SFk2Z5tPqPMb&#10;fOga/fqS+VvfrsMbZGvsGHS10Zv2+HbtTVIzzRfYg9MGHBbP/EoD1pilyNonr4m9joPzt/u1sW3N&#10;yZq8kf0cFLi2+2qb5Gemv3/WjhIBBBBAAAEEEEAAAQQQQAABBBBAAIFMoOedtqyaEoGNFfjGN74h&#10;9957r8zOzq54IqOjo3LPPffIz//8z0uptNybzoPTDg0NDWxw8eJF2b1bn2S4Tsfc3NzATOPj4wPj&#10;BBFAAAEEEEBAZDGqFTJUcw+/DcrVFX94W5hwCwdqU50/1OxdpuvzoffIAf1g2x5syrGlBZoLZ2Tm&#10;e58pXOOOiZfIrutfVhgngAACCCCAAAIIIIAAAggggAACW1egqe+9nTgj8syMk2dOixzXcub8xqzX&#10;vm9xcI/ItfsDue5AUk7ox2yVLfD+lYv1C9k1/UK1nnEjElfXsxH7MvbXSV1yrfVpm3zbzrW11S+E&#10;W5u0Xfa974155RgVgSssYG9pl/QrZqVQT70pJ6W/7lfXjusXw3w/7at17Wvt468H1qVjWf80n6Rj&#10;BfbvqOza5mPXvXW9cwhtERwIIIAAAggggAACCCCAAAIIIIAAAggggAACCCCAAAIIIIAAAggggAAC&#10;CCCAAAIIIIAAAggggAACCCCAAAIIIIAAAggggAACCCCAAAIIIIAAAggggAACCCCAwOYQcE73U4ub&#10;4mLdT83pGTV9affZ4dJN0Xwba+fPhi87ddrP8liOtI3e+BTt/i5K2rRzJH2sfWf8JK/NRSu7+ls+&#10;GyPJn5TJ+GmfNK9zGtN1uN7+uo5sbi6Xx+m8OBBAAAEEEEAAARMIw4o+Q6vneZu6uW4YlCUsVXwZ&#10;hMmjZnUnyzaa1YXpGViOXKzdKHcRhKVczor0Ng9svHZOi3fGytJ0jaHPr/JztD6lpc8B0xVIZ45L&#10;1xhofz8nnbuNa+P3O/JjdvLZXHWOPYvI50vi/TJ26szd2iXrXuGabb3pa7PkddP5JPl6Xs/OkFwh&#10;gAACCCCAAAIIIIAAAggggAACCCCAAALrItD/HdV1SU0SBFYvcPHiRfnzP/9z+fd///cVdw7DUH7m&#10;Z35G3vSmN8nu3btX3G9Qw7GxsUFhWVhYWLexbKBTp04NHO/QoUMD4wQRQAABBBBAQKQZNQoZyvrw&#10;3uwIK8PZJWUfgdp08sevfUIS9/kDkLGJpX8U0q8vdZtb4OS3/lZcq164iImffHdhjAACCCCAAAII&#10;IIAAAggggAACCGwdgVbkZGpW5PhpJ8dnRJ7R8tRZ0S92b8wa9+8Sue5AINceELl2fyCH94lUKxv/&#10;fpWLYnH1WOJGJG5Rv7i+kJ36BfJFrbP6upXaxpdJXXJtfXP3eh3X9Ivs2o8Dgc0kEFRDkZJ+6a+k&#10;X+kr6z+X2bWW4uuSmL+2Om0TVkti/YIhK/Us59q0r9OcmkPSuiDtH1Q0pv3CrL/dW7ts7Gwe4cb/&#10;e2IzvZbMFQEEEEAAAQQQQAABBBBAAAEEEEAAAQQQQAABBBBAAAEEEEAAAQQQQAABBBBAAAEEEEAA&#10;AQQQQAABBBBAAAEEEEAAAQQQQAABBBBAAAEEEEAAAQQQQAABBNZXwDkncdwUF+s+ZU7PSPcpszKr&#10;s3q9Ts5cvbaRrr3fLI/uVeb7Znmsn9bpGbXzJXVZPudza3ufL3k+gUsTu1j3Q0vnkrVP8nXnyOqc&#10;6+5vE7RYNn+/Rj9H9lNb358isiGAAAIIINBfIAjKEoY9jyjVZw6Fge7zGFY0ZmcS1x0j20mCUPdz&#10;1Pog0HipopFOzBoFQZj21Zhv1xtP+if5K9ahnTt/0c5r+dK5JvMq5ZvZiH4+NqcwrGq6nrityWI+&#10;RzInS9DOb9d+Tcl6bV4WzR/Zmn2OUjUf8tc2Zubl+/dZU348HbAzJzPsnbNfk82nZy1LRqYCAQQQ&#10;QAABBBBAAAEEEEAAAQQQQAABBBBAAIGlAj3v/i9tQA0CV0pgampKPvKRj8jx48dXPOSRI0fk7W9/&#10;u1x77bUr7rOShpOTkwObzc/PD4yvNjgzo09wHHAcOnRoQJQQAggggAACCJhAI24UQpRzT0gOq8OF&#10;7bZ7oHEulmixWCHu80cuY5PdfzhT3JvIZhWIGvNy6jufKpz+8L7nyZ4b7y6ME0AAAQQQQAABBBBA&#10;AAEEEEAAgc0rMDvn5EcnnTx9UuSZGSdTs6JfMt+Y9ezeIXLtfpHrDgT+tOuRoUt/b8rpe4fxgn6B&#10;vaZf0LeyHolr6JfitUyu9d6uG1bGEi9qG23nalbql+QXrX1yxhq3a4m6vrW/MWCMuj0FSvrlyCH9&#10;wmdVz0ooovdBKdRT/1kp566tvmLt9IuL1t5ObW9t2+2sveXRWGiltpU0l89n12lOP05Z77WN72Nl&#10;n/eTt+eLwqoRQAABBBBAAAEEEEAAAQQQQAABBBBAAAEEEEAAAQQQQAABBBBAAAEEEEAAAQQQQAAB&#10;BBBAAAEEEEAAAQQQQAABBBBAAAEEEEAAAQQQQAABBBBAAAEEEEBgkIBzuh9YrPt66eli3ePLTqdn&#10;1PDXzq59fdLGrrN23Xktj8ay9pG2d9bH+idl0q+TJ8nVuRdJ9hFzWRnr/mI+X6dNp08nbzJGoz0v&#10;P3+/Ht2brOvI5thb39WIGwQQQAABBLaEQBDY3oRlPXU/w9wRBLrPYaj1epbCiuiFj+ouiEkr3c8w&#10;1HprY6W17z3CUlVCzZ3lSdonfYIwad/Op51tLN8m7aNJu1JarqA9pj3eMxe3+egc/VzSNhbvzp+s&#10;NZvH0jVb/84YRfFsjCzeGcNMsvUm6+xagM4mi3fXc4cAAggggAACCCCAAAIIIIAAAggggAACCCCA&#10;AAJbRcA+weBAYMMFHn30Ufn4xz8u8/PzK5rL8573PHnHO94ht95664rar7bR5OTkwC5PPfWU3HTT&#10;TQPbrCZ46tSpgc0PHjw4ME4QAQQQQAABBEQa+gfCRUdZHzKcHWFlOLuk7BGoTRc/XdoL9vxxlHXf&#10;MZn7g6iefNxuDYFTR/9viepzhYuZOPLr+ndz/BwUAhFAAAEEEEAAAQQQQAABBBBAYJMIXFx0cnxG&#10;5JnTVjr5sV7P16785O1dhn27RCbG9dwXyGE9rzsgMjaSvP/g9L0+14jE1WNpXtAv5S8kp6ulpcbi&#10;usYb+mX+utal9b6dXid9tY2PWx6+nH/lX+UtPmJJv75Z1i+GVvXLn0MlLfVMy+TeYlpX1p/pkl5n&#10;7St6nWsnWb2W1i7UfFk8GNJrG0PrfTtraznD5J+TLS7M8hBAAAEEEEAAAQQQQAABBBBAAAEEEEAA&#10;AQQQQAABBBBAAAEEEEAAAQQQQAABBBBAAAEEEEAAAQQQQAABBBBAAAEEEEAAAQQQQAABBBBAAAEE&#10;EEAAAQQQ2DYCzjmJ46a4WPfVcnpGzaTM6qxer5MzufZtfX1D661O9+DSMzt0Ny9/6SxfGova+SxX&#10;ltP69dz7Pvnxkjad/llOnbNL9r7PxhMdd+n8O+2y+VEigAACCCCwEQJBUJYw7Hmsoz6LIwxKWl/R&#10;/f4qPm5t7N5Kq9PdALumG4Ta3ueyNhXpCevzPZJ8WZ4gl8+PE+g+g7lDZ6Dj5MbU/vkj0PbJXJL5&#10;2zrsaM9L12Bjlko613Re+f42P5tvfoxsfX4+OnZXPstt8/G5knlp4u6UmVlPfVcjbhBAAAEEEEAA&#10;AQQQQAABBBBAAAEEEEAAAQQQQAABBFYl0PNJ1qr60hiBdRH44Q9/KH/4h38o9Xp92Xw7d+6Ut73t&#10;bfKa17xGP0/s/kBx2c6raDA5OTmw9bFjx+S1r33twDarCc7M6BMeC44wDOXQoUMFUaoRQAABBBBA&#10;IBNo6R8nFx1lfWhxdgTV4eySskegNp38kXZPtb+NC373Gpu4fL+T9ZsHdVdWII4acvLhvyoctLpz&#10;Uvb9xOsL4wQQQAABBBBAAAEEEEAAAQQQQODqFKg1nBzXj6eOn7bSyTOnRc7NX965Brq5QbXVkqGo&#10;1S4rUST7hiLZPxrL+HAkeyuRjElLgppuLPA/9fyungstOa/3Z7V0Wrpm8XtYl3cFZN90AiX9Gu1Q&#10;SYKqnhX9gq3eByX9Ym1ZS7339Wk8HOrch9be1yd1Pofvr/c+h74nqveddjaGxsp6hrxfuul+Tpgw&#10;AggggAACCCCAAAIIIIAAAggggAACCCCAAAIIIIAAAggggAACCCCAAAIIIIAAAggggAACCCCAAAII&#10;IIAAAggggAACCCCAAAIIIIAAAggggAACCCCAwKYVcLq/Vax71LtY96xyekbNpMzqrD69dtLZr94W&#10;HGvM90vb+HaWw+59Hs2Vtona+ZI6a5vEeu59/566tG3Wx+ePGyI6dzs689K19Jm/c5Fvx/+HAAII&#10;IIBAsYDuvReW9Zlupa4mQWB75JU1VvHxrAwCrStpnZa9R9bGyiDszidi42S5dDzLHeh9msvmoJPo&#10;SmlzSvp0+iW5k3vLaf/LjkCf1+bn58fROega8oc9ty5ZUzVdU2d9gc05bd/JmdjY3MKwWrAmiy21&#10;yI/LNQIIIIAAAggggAACCCCAAAIIIIAAAggggAACCCCAAAIbLcAnWhv9Cmzz8U+cOCEf/vCHpV6v&#10;Lyvx2te+Vt72trfJzp07l217qQ0mJycHpjh27NjA+GqDP/zhDwu73HjjjVKpVArjBBBAAAEEEEBA&#10;pBk1cn88vVSknPu76bAyvLQBNV6gNl38cOe454/4rENlVGRod+cP9WDcegJnvv85aV48Vbiwa176&#10;a/6PLwsbEEAAAQQQQAABBBBAAAEEEEAAgatC4MwFJz866eTpk+LLk2dtM4KVH5WoJdVWS4a6ykgq&#10;sZ5RJGUr9ay29NQ2Q+22Te1j9dpf4ys5Lq6kEW02tUBQ1S/8DpUkqOoXhfX01/4+lNDKLJbWWbug&#10;rF8KLulXfEva18p8jrR9MKT9rW2WM+S9y039g8LkEUAAAQQQQAABBBBAAAEEEEAAAQQQQAABBBBA&#10;AAEEEEAAAQQQQAABBBBAAAEEEEAAAQQQQAABBBBAAAEEEEAAAQQQQAABBBBAAAEEEEAAAQQQQAAB&#10;BNZdII6bEsctPZPSaRnp6Xyd1dvZ8GW7zjWXbFzlXNa2k6/d3ufuqbf2up+8z6/XSVtrk7XL6tI2&#10;6Xycjh1HenaN15mvcyvb32rdIUmIAAIIIHDFBIJA95kLK/65CFaGQVnCkj3PS/el0/+1D32mho9b&#10;m7DcaZ/da578YXkDzVUqVX1pfZJ+1t/OUr65Xlv+XJt0Hn4+2j7QmB35OQWaI8ll/XJr8HmWPpPM&#10;clmeZByN65ry+TQopXYea1f1bW0tHAgggAACCCCAAAIIIIAAAggggAACCCCAAAIIIIAAAgggsLUF&#10;kk8kt/YaWd1VKtDSBxF+7GMfkwsXLgyc4c6dO+W9732v3HnnnQPbrWdwfHxcdu/eLefPn++b9tln&#10;n/Xz3rVrV9/4aipt/U8//XRhl1tuuaUwRgABBBBAAAEEEoGG/qH6oKPkOo9bDqsjg5pu61htOi5c&#10;v+vzB4U7JnN/bFnYk8BmFXAulun/+D8Lp18a3iP7b/uvhXECCCCAAAIIIIAAAggggAACCCCwMQL1&#10;ppNnT4v8+JSTp/X80bST5sWWDOlnc0NRS6pa3qClv9frql2n9UUlXzXdmNdyQ0Yt6dePq/ol5iH9&#10;srSW/hzSe7vWMqjql7N92f8+3y7Jk+VI8lmcAwEEEEAAAQQQQAABBBBAAAEEEEAAAQQQQAABBBBA&#10;AAEEEEAAAQQQQAABBBBAAAEEEEAAAQQQQAABBBBAAAEEEEAAAQQQQAABBBBAAAEEEEAAAQQQQACB&#10;zSgQxy2J46aeLXFpmd37OqexKInHLmvb1LZ2nZ0Wz9cl90n/7jZJn6xtmjedQ5JT62ycdExn46fx&#10;bLz8PJ2LNiM7c0YAAQS2lUAQ6N5vYVnPigR6JtfJvV0HQVIX9Dw/wu593Pfp7VcR7Sj2v/Zh7QPL&#10;qzm1T8mPl9z7sXUe+cPyB6HNLc2t8wi0b6mkpc9j9enc/Py7H43nR0/rk7Wla7K+msPmYnPMH4mF&#10;5e+uz7fhGgEEEEAAAQQQQAABBBBAAAEEEEAAAQQQQAABBBBAAAEEENguAt2fwm6XVbPOq0Lgvvvu&#10;k2eeeWbgXJ73vOfJBz7wATlw4MDAdpcjePvtt8tXvvKVwtTHjh2TI0eOFMZXGvje9743sOkLX/jC&#10;gXGCCCCAAAIIICDSjBqFDGHspOQ64bAy3Lnhqktg8WTcdZ+/ifv80eXYJH+ImTfaatfnnvhXWTz7&#10;VOGyDt3xdilVRgrjBBBAAAEEEEAAAQQQQAABBBBAYH0EXCuWuKabPyzYqRs/tK9bEun9hTMtmZtt&#10;Su18JM2LTRGNV6OW7G+15LCWPxVF+a8Br8+kyLJxAmX9IvdwSYKqnkN67cvkPhzq1Fu8E9N2WSxt&#10;H1b1C95ZnZZJW60rhRu3NkZGAAEEEEAAAQQQQAABBBBAAAEEEEAAAQQQQAABBBBAAAEEEEAAAQQQ&#10;QAABBBBAAAEEEEAAAQQQQAABBBBAAAEEEEAAAQQQQAABBBBAAAEEEEAAAQQQ2LICcRxJHDfFxbqf&#10;kpax0zJKSmf3Wb0vW9rO6rL6pI/L9bH21ibSM8mZ5k37tMfpzWH5XZLX2iT9u8fJcufnZGNzIIAA&#10;Agisr0AQlCUMex6hps9FCAPdVy2saMzOpI2VQaD3pbTO+tq11vVuuJflTfpa+4rmy/Ik90m+pC7Q&#10;8fJHEOj+bb591q/Tx/dLY35+Oo8g7OmvE0rmnx/T2lkerdM+upj8kO3xuiq5QQABBBBAAAEEEEAA&#10;AQQQQAABBBBAAAEEEEAAAQQQQAABBBBAIBXo+XQdFwSujMCZM2fkM5/5zMDBDh8+LB/60Idk586d&#10;A9tdruAdd9whX/nKVwrTP/LII3LkyJHC+EoD3/72twubBvqHID/xEz9RGCeAAAIIIIAAAolAI2oU&#10;UpRi1xULq8Nd99wkAs35WFoXu63yNnHPH6habGyi+49W8+253vwCU9+4t3ARYWVEDt3+tsI4AQQQ&#10;QAABBBBAAAEEEEAAAQQQ6BZwrVjii7qJxZxuQDHXkGheSztruknFgp41vbbSn8m1S2OuGXcn63M3&#10;pnV2clxlAvr2WTBUknBUvwg+ql8Et3NEvxhe1S+8W3019KXdh3rv69O6MG3jYyOdHEE5vMoWyXQQ&#10;QAABBBBAAAEEEEAAAQQQQAABBBBAAAEEEEAAAQQQQAABBBBAAAEEEEAAAQQQQAABBBBAAAEEEEAA&#10;AQQQQAABBBBAAAEEEEAAAQQQQAABBBBAAAEELreAc7qPUaz7E/mzJS7WPYv8mdVZmdVndUkb56zs&#10;qeu5T/rm2uT6LB0rP06WW+usT5Tm8P2TWNK/ebmJyI8AAghseoEg0L3KQjt17zItg7TM7rO6QLqf&#10;ERCEuldZ1jaoaL/uPBZL6pK87bZpfSDd+5sFQdjJt6RvMr92Pp2zjZ8/kv5ar3PJryebf74u349r&#10;BBBAAAEEEEAAAQQQQDsDP0sAAEAASURBVAABBBBAAAEEEEAAAQQQQAABBBBAAAEEECgWKBeHiCBw&#10;+QS+/OUvS6PRKBxg79698qEPfUh27txZ2OZyB17ykpcMHOJLX/qS3HPPPbJr166B7QYFz549K1/9&#10;6lcLm9gcLiV/YWICCCCAAAIIbDGBRlz8e0W55/nNYWV4i61+fZazeLIHKpfW2XXQ/YfGVrVjcmmd&#10;1XNsfoELP35ILk4fLVzIgdt+ScojewvjBBBAAAEEEEAAAQQQQAABBBDYigIudhIv6GYXNd38wsq5&#10;pkRzDS0bWqZ1C0npahrPtXWN4vdetqLVZlxTUNEvwo/qF9mH9azq9VBJAjur+oV7X4bJtcZ9O20b&#10;juhp7TUeap+sfXKvfTUnBwIIIIAAAggggAACCCCAAAIIIIAAAggggAACCCCAAAIIIIAAAggggAAC&#10;CCCAAAIIIIAAAggggAACCCCAAAIIIIAAAggggAACCCCAAAIIIIAAAggggMDGC8RxS6KoLk5Lu45j&#10;3S/In8m1r3fd9UnbfLtW2j9Xp32c5Yn09P2T/L6unb+Td8n4vn8W75S9Y4v4naI3HpIZIIAAAldI&#10;IAh0n69SRUIrQ93vK6xISc9Ar+0+qwuke7/8INR9wbSdbxNk7dN736+a9s3yWCyJW+5AuvcPCwLd&#10;lyzL1x4/ny8/Rm+9xrS/HZ156gi5+SfXSb8rRMswCCCAAAIIIIAAAggggAACCCCAAAIIIIAAAggg&#10;gAACCCCAAAIIILAJBcqbcM5MeQsIPPDAA4WrGBkZkT/4gz+QgwcPFra5EoHdu3fLC17wAvnBD37Q&#10;d7hGoyH333+/vPnNb+4bX0nl5z//eWk2m4VN77rrrsIYAQQQQAABBBDoCDTjRuem56qsD47OH2F1&#10;OH/LdSpQmy5+SHYcdP9htXWxv2XecWhpPaBbQ2Dqm/+9cCH2x/GH7vzfC+MEEEAAAQQQQAABBBBA&#10;AAEEELjaBeKabhIy3xS3oJt56HW8kJzRXENirfflnMasvpaWeu3q0dW+tG03v6CqX9gf0S/yj+oX&#10;/Ef1i/V6HQ6VJKjq6cskHvq4xkb0S/rDumlAb9xylJMv7287RBaMAAIIIIAAAggggAACCCCAAAII&#10;IIAAAggggAACCCCAAAIIIIAAAggggAACCCCAAAIIIIAAAggggAACCCCAAAIIIIAAAggggAACCCCA&#10;AAIIIIAAAgisUsC5WKKoLnGse/TEuj+PlpGeTq/tPqnPYtl9UjqXtok07jptOv2TunzuTk4dy/e3&#10;Nlm7fuMndS2dY9SqSUtP68eBAAIIbBWBINB9tXS/8DDU/be0DNIyu09i1TSWtg0qusF8XiCQINB9&#10;uXJ5rL/tQ97Jk+a38Up67cfVMr3utE3aJXOx/unYtqF97gj03rfRuXSPm/RJ8tk1j9TKsXGJAAII&#10;IIAAAggggAACCCCAAAIIIIAAAggggAACCCCAAAIIIIAAAggIf03BD8EVF3j66afFzqLjnnvukec+&#10;97lF4Sta/7rXvU5+8IMfFI75hS98QX7hF35Bdu3aVdimKPDMM8/IF7/4xaKwjI6Oyste9rLCOAEE&#10;EEAAAQQQ6Ag09EseRUc5dl2hoDLcdc9NIlA7GRdSuKDrr8V9u9GDgYTlpfWFSQhsGoGFU4/LhR89&#10;WDjf8Zt/QYZ2TRbGCSCAAAIIIIAAAggggAACCCBwpQTieiTxgm4CUmtJdFE3CplrSDSXlnavsXhB&#10;NyzRMonrBibzDZFW9/tFV2q+jJMIBBXdGGBUNzLQMxzWc6gkQVVPK/UMR7TOYna2r3UTgfTat7P2&#10;1VA3NeD9KX6uEEAAAQQQQAABBBBAAAEEEEAAAQQQQAABBBBAAAEEEEAAAQQQQAABBBBAAAEEEEAA&#10;AQQQQAABBBBAAAEEEEAAAQQQQAABBBBAAAEEEEAAAQQQQGBrCcSx7p0T6345rUVptWoSRTVfxpHu&#10;q+OSmMWdb2f3/eq0rbaxmPN9Om2y9kn/pM2SOutj4/n+aZuoIa1I59Rc0Hrdy4cDAQQQuEoFgkD3&#10;sArt1P2rtAzS0qYb6P+yIwh13yuLB9qulLQNra9da13gc3TyWL6kLm2b5W/3GdQ2iSX9q+m4YTYV&#10;XwaB7tGVzcePnY3TWUO2pq6O3CCAAAIIIIAAAggggAACCCCAAAIIIIAAAggggAACCCCAAAIIIIAA&#10;AghseYHyll8hC7zqBB544IHCOY2MjMhrXvOawviVDrziFa+QT33qUzIzM9N36IsXL8pHP/pR+fCH&#10;PyzVarVvm36Vc3Nz8pGPfETq9Xq/sK+7++67V5WzMBEBBBBAAAEEtoFAU7+oUnSU4+4HToeVoaKm&#10;27p+cTouXH/c50HPOyY6f0Bf2JHAphSY+uZfDJz3xJF3DYwTRAABBBBAAAEEEEAAAQQQQGAtAi6K&#10;JZ7XDVHmdCOSuYZE/rqRXOfqfMzuL+r7QVH3+z5rGZc+qxAIAwlHdHODUT3TMtAyqOrmCtVQgqGS&#10;P8NR3czA2mSnb5vWWfty92YIq5gBTRFAAAEEEEAAAQQQQAABBBBAAAEEEEAAAQQQQAABBBBAAAEE&#10;EEAAAQQQQAABBBBAAAEEEEAAAQQQQAABBBBAAAEEEEAAAQQQQAABBBBAAAEEEEAAgVUJxHEkzrUk&#10;jnXfGt3HOPbXLXFxWmf1et177+uyftominRfnNaitFoLetY0V10irU/6WS7dL8fn1Fy5fp3cPW16&#10;xrd5ZXNY1QJpjAACCFyiQBDonlFhcgah7hflz06d3Vt9oP/LH0EQpm0tnrW3/nad1XXus7yd8Tpj&#10;Jf0795ajqy6bY0nzBvmc+Xkn41pfDgQQQAABBBBAAAEEEEAAAQQQQAABBBBAAAEEEEAAAQQQQAAB&#10;BBBAAAEEtpoAfxWz1V7RTbCeBx54oHCWd999t4yOjhbGr3SgVCrJ61//evmrv/qrwqGPHTsmf/In&#10;fyK//du/rX+I1v0Hcf06zczMyCc+8QmZnp7uF/Z1e/bskTe96U2FcQIIIIAAAggg0C3QiOvdFbm7&#10;ctz9oOqwOpyLcpkJ1Kbj7HJJGff5HWdsYvnfe5YkouKqF6iff1Zmf/CFwnnuufHVMrL/+YVxAggg&#10;gAACCCCAAAIIIIAAAgiYgGvGEs3rZilzuqnKXKf01/Np3YJulqKnW9D7i1rWWuBdboFyIOGobqow&#10;qhsojOhppd23r7P6pE2Qr7d2Q6XLPUPyI4AAAggggAACCCCAAAIIIIAAAggggAACCCCAAAIIIIAA&#10;AggggAACCCCAAAIIIIAAAggggAACCCCAAAIIIIAAAggggAACCCCAAAIIIIAAAggggMAmEnDOSRw3&#10;/eli3VPGTqdnpPvO6LWza6vT+1ZUk6i1KK3WgpZ138f39e01h5bOckXJte9nOdL82X3ReFFU17w1&#10;za+njpXNQXfE2USiTBUBBDabQBCUJAzLEugZhrpXkz/1OrC63L2P96tL2vj+2ifJVZGS9k1y9uRt&#10;11u/pL2NmfRP6uw66d/dJsud9Mtilc1GznwRQAABBBBAAAEEEEAAAQQQQAABBBBAAAEEEEAAAQQQ&#10;QAABBBBAAAEEENiWAuVtuWoWvWEC09PTcurUqcLx//mf/1mOHj1aGF/vwCtf+Ur5pV/6pYFpX/va&#10;18oXvvAFsbkXHV/72tfk5MmT8iu/8ivywhe+sG+zKIrE2v3FX/yFzM/P922TVb7jHe+QHTt2ZLeU&#10;CCCAAAIIILCMQFO/YFR0lKPuLwCFleGiptu2Pqo7aZzrdspjuCDM3/rrHRPBkjoqNr/A9MP/Q78z&#10;FxUu5Joj7yqMEUAAAQQQQAABBBBAAAEEENi6AnE9kniuIZGe8VzTl5GWvXXxfBJzi8X/t+XWVbr8&#10;K2uEJWmUy1IvldtlXe8bel/eUZYde8uye19Zxg9UZO8Bq9PNH0Z084jR5Awqpcs/SUZAAAEEEEAA&#10;AQQQQAABBBBAAAEEEEAAAQQQQAABBBBAAAEEEEAAAQQQQAABBBBAAAEEEEAAAQQQQAABBBBAAAEE&#10;EEAAAQQQQAABBBBAAAEEEEAAgXUTiGPd5yVu+dO1rzt1SVz3honq0motSNRa1LKm7a1NU1zaN7u3&#10;XL7OaU7d09fn1uukXdLH6ixfpHksl8+n91lbnyvS3NbPxeu2VhIhgMB2FAgkDHWvJH/qXklpGYTZ&#10;tcXK0nvv64KylEpVCbS0+6RdPlcnR9I/u9cyqPicpZKWvn/vOLm2Oqf2+O2xOnVBwF7d2/EnlzUj&#10;gAACCCCAAAIIIIAAAggggAACCCCAAAIIIIAAAggggAACCCCAAAIIIHClBcpXekDG294C09PTAwEa&#10;jYb8+Mc/HthmPYPPPvvssumGh4flfe97n7z//e/XP4YufqDmE088Ib/7u78rt99+u9x8881y+PBh&#10;/WPCQP9ouiU/+tGP5Ktf/arMzs4uO95tt90mr3rVq5ZtRwMEEEAAAQQQ6Ag04kbnpueq3PMdpbA6&#10;3NOC29rJHqQcidNrO3uPHRN86aHXZLPft2pn5fT3Plu4jLHJO2Tn4TsL4wQQQAABBBBAAAEEEEAA&#10;AQQ2j0C8oBvAzOnmMHpGc02J5u1aS1+XlUnM2rhm8XsHm2fVGz9Te4+lXirLYqUitUpVauWKNMpl&#10;X5eV9fy9Xje0vfWxuEs3oRiqiFx3QOQ5hwK54WAg1x8UGRnivZqNf4WZAQIIIIAAAggggAACCCCA&#10;AAIIIIAAAggggAACCCCAAAIIIIAAAggggAACCCCAAAIIIIAAAggggAACCCCAAAIIIIAAAggggAAC&#10;CCCAAAIIIIDAZhWIIt1vpVXTfeVrEulety5uShy30jO57tRlsaY4p3u5RHXtu+j7+v7Rou/n2v11&#10;f5f2tfaxa5fltP46dpSM3dI8Ng9rb7k5EEAAgWKBQMKwrGdFgrTM7q3Orn19oG1KVQmtzOp8PGnT&#10;qdM2Po+207aBtSnpmfZLcmZjJeMm7bO6LF/SZ+mckj75+iAIi5dHBAEEEEAAAQQQQAABBBBAAAEE&#10;EEAAAQQQQAABBBBAAAEEEEAAAQQQQAABBBBAoC1Qbl9xgcAVEJiamroCo6z/EDfddJO85S1vkb/7&#10;u79bNvkjjzwidq7lqOgDKd/1rnetpSt9EEAAAQQQ2NYCTf0SVdFRju3Rz50jrAx3brjyAovTxQ8Z&#10;9w++Th9+nXGVlHB4Dw+9zjy2Snnykf9LYv0SYtFxzZFfLwpRjwACCCCAAAIIIIAAAgggsMECTt//&#10;iC/qhjNzTYnmdLOZC3qe001rsvO83mt9PG9lUyTqfr9kg6e/6YZvhaHUS2VZLOtZqUpNP9+plat6&#10;XdH6kjTKWVnWe73Wdg2tt9KtcjOMUN+CuWZc5LoDgVy7X+R6LQ/pfdjzfs2mQ2TCCCCAAAIIIIAA&#10;AggggAACCCCAAAIIIIAAAggggAACCCCAAAIIIIAAAggggAACCCCAAAIIIIAAAggggAACCCCAAAII&#10;IIAAAggggAACCCCAAALbSsA53SMl1j1S9HRxS0s9nZ66r2yrVZNIz1ZkZV1juldK1qbdPumb9XOW&#10;K0rqWpHutdJa0DyLEmmOpN7GSPvoOMmYdp/Vd+qiaFGcK96fdVu9UCwWgW0kEIYVCcKyWBlaGehZ&#10;qvrrwK7bsSSetLX6pI3FfV2gcd1ryPfP6nJtsjxBNk6ubI/T7t8zp/Ycbdx0nlbn51faRq8WS0UA&#10;AQQQQAABBBBAAAEEEEAAAQQQQAABBBBAAAEEEEAAAQQQQAABBBBAAAEEtrdAeXsvn9VfaYGpqakr&#10;PeS6jffGN75Rvvvd78ojjzyybjnziUZGRuT3f//35brrrstXc40AAggggAACKxBo6JfGio6yPqA7&#10;fwTVkfwt1ypQO1n8Bbi4z8Oux67RJ2NzbCmBuLkopx75u8I1DY8/V/bc+OrCOAEEEEAAAQQQQAAB&#10;BBBAAIH1F4jrkUTndOMbOy80JJrTTXP0jOZ0k5t8qbH4YlOk+y2Q9Z/QVstYDiQc1c02RnXTDTtH&#10;9ByritO6C7rZx+lWRU7UyjK1UJaabvhRL+lZLktDyzgML5vGmL519ZyDIjccCvx5eL9IucR7MZcN&#10;nMQIIIAAAggggAACCCCAAAIIIIAAAggggAACCCCAAAIIIIAAAggggAACCCCAAAIIIIAAAggggAAC&#10;CCCAAAIIIIAAAggggAACCCCAAAIIIIDAFhWI45bEcVOiVk1arUU9axJFNYkj3b/EacyXTXG+XdLW&#10;+kSRtm0uJKX2sRxxpHucWDvtl7TXOqvP9XXpfRTVk7FsXM0V6djO+rni/U+36EvAshDYVgJBoHv4&#10;6F49yVmRINT9fXL3dt2pS2O610/Q0ybUfkld1j8pff6SXvtxtEyvO22z9jaOzaPqxy9pWSoPS7k8&#10;6stSaVjrrW1pW70+LBYBBBBAAAEEEEAAAQQQQAABBBBAAAEEEEAAAQQQQAABBBBAAAEEEEAAAQQQ&#10;QGBzC5Q39/SZ/WYTmJqa2mxTbs83CAL5vd/7Pbn33nvlS1/6Urt+PS52794tH/zgB+XGG29cj3Tk&#10;QAABBBBAYNsJNPRLakVHOe5+OndYGS5qum3ra9PFX9CL9Xeg3mPHxNK63jbcby6BmUc/K63a2cJJ&#10;X/PSd4r9PsyBAAIIIIAAAggggAACCCBwaQKuFUt0oSHR+bpEZ/U8p+d5vbe6Od2EZ0439JnXa613&#10;i9GlDbZdeuv/uRqO6GYgo3qO6YYgOytS2qnlmJY7dKMRq9e4XVudj1s7rXPOyalzIk+fcvL0yaS0&#10;+/Zhn6Tuat+t+4X9n9rX7BV5zqFAbjiYlPt28X9/rzs0CRFAAAEEEEAAAQQQQAABBBBAAAEEEEAA&#10;AQQQQAABBBBAAAEEEEAAAQQQQAABBBBAAAEEEEAAAQQQQAABBBBAAAEEEEAAAQQQQAABBBBAAIHL&#10;LPD/s3dvP3ZdaWLYv305p05VkZTYpHiT1Lq0ND3jJJ6Mx5OXOAgcwECMTJBJgsCZIGPYgyRv/gv8&#10;5r/CwBi240sQBGPn8mTEyeTNQJIZe+LbqEfdUkuUeBPZUvNSdXjOvuTb51QVq0gdtVpikVWs37EX&#10;1trr+9bae/+KxPCUen+777vouqwd0mY9kWY7mkWbRpfHw/yyNdk3WfNi6JdzbdZUbZtp5m8t1gz5&#10;bcb6zBtyuy5rkuyMh3XL/Ny/nea6rWy7+cN+u/suz3HIt2x7AgSekUBZjqKuN6KqJ1GV4yjyeJgr&#10;y6yts9OenFvmFEO8WOYNOVW2xdxi3f59duf377szV+zOZV/lHtV6Xk9eS519NVnMDdfjQ4AAAQIE&#10;CBAgQIAAAQIECBAgQIAAAQIECBAgQIAAAQIECBAgQIAAAQIECByewPBaPR8Cz0zg+vXrz+xch3Gi&#10;0WgUf+Wv/JV455134nd+53fyf4j/7V8OeuHChfhrf+2vxeXLlw/jku1JgAABAgROhMA8H5Zb9am7&#10;/kCoHE8OHDuImN5c/W+afnhT9mOfzUtPzj2W4vAYCfRdGzd+/2+svOLR5oU49yd+Y2VcgAABAgQI&#10;ECBAgAABAiddoJu10d3L4kD3sphPtqFvvxhaFu/ZbcPc3Vn009XfwU+64+79lxtZzORUFiE5PY4y&#10;W3U6i5Ic6If5jJ/KPnOLSRXFl/z+Yne//X3T9vHxZxEfvtfHj/P3IR/fithe/Wul/Uufynh9LeKN&#10;CxHfvVDEmxeLeP2ViLWR37M8FVybECBAgAABAgQIECBAgAABAgQIECBAgAABAgQIECBAgAABAgQI&#10;ECBAgAABAgQIECBAgAABAgQIECBAgAABAgQIECBAgAABAidGoO/76Psma4RnTY9mGk2zleOh346u&#10;a7LNo1/0wzhrguyNs0ZI5jSZ2+aaJtcOuUO83+l3jxd7DOdoHi72H3KHNe3Ofsv9h7XL9REH65+e&#10;mB+GGyVwLAWKKMusc1NmDZvsi8V4OM5aN4u2M1fkXJU5Qz/kVKOo642oqkn261FlW+4z5D9au8xf&#10;Hj/ae9jjK863d4595xv2rNZyXXUslV00AQIECBAgQIAAAQIECBAgQIAAAQIECBAgQIAAAQIECBAg&#10;QIAAAQIECBAg8PQE6qe3lZ0I/GyBpml+dtIzzFhbyzdBfoPPn//zfz7efvvt+N3f/d34/d///XwA&#10;oPu5d7ly5Ur8xm/8RvzZP/tnYzwe/9zrLSBAgAABAgQeCczah48OHhvVj/2f6XI0eSzjZB92TR/T&#10;26sfYuy+5AXfm5e9OPtF+lPz+R//o5j99JOVt3TxV3978TDcygQBAgQIECBAgAABAgQIvKACfdNF&#10;+0UWCMo29I+35fws+u2j9d8+jsyPI399UG5mgZPTo6hOjxdtMT6VBVB25sqNLJqynm0j8zazPzWK&#10;oiqf2i1MZ318fCvixzf7+ODGcty0T237n7nRhZcj3rxYxHcvLPtXXooovuR3LT9zIwkECBAgQIAA&#10;AQIECBAgQIAAAQIECBAgQIAAAQIECBAgQIAAAQIECBAgQIAAAQIECBAgQIAAAQIECBAgQIAAAQIE&#10;CBAgQIAAgecs0Gbtz66dZz3u3dZE1zfRL45znH3bTKNpp9lvR5Ota2eLnN11bTeLdr61yGmarWV8&#10;b/1yj75b9sPew/phn9392ty7y3jfP8MCEs/Z3ekJHEeBoshaMlXWlBn6cmg5zlbVk6jrjWVfrS9z&#10;FrE6iiGvyLx96xZzZdarWeyx3KvY2Wt3bjhXVY2zrsvQr+2do85zlcNx5i/3GdYv9yqKp1fj5jj+&#10;fFwzAQIECBAgQIAAAQIECBAgQIAAAQIECBAgQIAAAQIECBAgQIAAAQIECBAgcPwE6uN3ya74OAv8&#10;9b/+14/z5R+49u9///vxV//qX43bt2/HP/7H/zh+7/d+L27dyrdcfsXn9OnT8dZbb8Wv//qvx6/9&#10;2q/l/xDZ/wD5K7iECBAgQIDA1xaY5wOKqz512x8IlePJgeOTfjD9rIvI//9ln0Guj3yb+GOfzctP&#10;zj2W4vAYCdz4/d9ZebXV+HRc+OXfXBkXIECAAAECBAgQIECAwHEUaO9noaIvhvbwUbuXxYzuZ5Gj&#10;uzk/tIwNxz77BKoiqtNZwOXUOPsstJLjvT7ndo9358rNoTDLs/0dwt2tPj64nu1GxI9v9nHzJ8Pv&#10;Np7NZ20U8forEW9eLOKNC0V890LE+tqzvf9nc6fOQoAAAQIECBAgQIAAAQIECBAgQIAAAQIECBAg&#10;QIAAAQIECBAgQIAAAQIECBAgQIAAAQIECBAgQIAAAQIECBAgQIAAAQIECDxLgb7vo+vm0bWzaNrt&#10;aJrtaIfWZn2MYX7RmmV8MT/dyZnuxfohpx9ydvqddW2zm7vcd3evfid3ON9uzrOr4vAsdZ2LwPET&#10;KIoq69vXWdulzj7rviz6rAVTrUVdr0eVbegfxYa8rBuTbbnm0fFin2I4fmwuj6tqnPtsLPerJtlP&#10;9vKKYb+9dcPa8b69vf7i+P2pcsUECBAgQIAAAQIECBAgQIAAAQIECBAgQIAAAQIECBAgQIAAAQIE&#10;CBAgQIDAURfwv9A86j8h13fkBc6fPx+/+Zu/uWiz2Szu3LkTn332Wdy+fTum02mcO3cuLl68uGjr&#10;6+tH/n5cIAECBAgQOI4Cs+7hysuuu4OvoS5Hk5W5JzEwvdGtvO0+8iXaxcEXaa+9FDFaPzi3cgOB&#10;Iy9w7+r/Ew9u/POV1/nKL/9mVGunV8YFCBAgQIAAAQIECBAgcJQEuu0m2i8eRpNt6Bft80fjxfxP&#10;83cIzcHfFRyle3im11KXUZ3OwjKns8jMXj9ezJU5N8SW/TDOnI2j9Z8Vh+JZn/004sc3+/joZsSH&#10;N/q4fffZCZ49FfHGxSLevBjZirh0NrJQjt+ZPLufgDMRIECAAAECBAgQIECAAAECBAgQIECAAAEC&#10;BAgQIECAAAECBAgQIECAAAECBAgQIECAAAECBAgQIECAAAECBAgQIECAAIHDFRhqG7TtNNpmO5pm&#10;Gl03z9ZE32ffzqNps65Fs7WINdkP8T7ju3nD2maxdnuxR9vOcu2j+G5ev7Nvm/sN+YvzLc47XeT3&#10;/eq6kYcrYHcCJ1OgKOqoqrWsJVJHka0qR4u+zH53bjnO48wd5spqHHW9HlW2upos+sX8Ys3u+iF3&#10;uUdZLOeqKvthj+yrXDfssdgnx8Oej/KX1zIcF4/Vij2ZPyV3TYAAAQIECBAgQIAAAQIECBAgQIAA&#10;AQIECBAgQIAAAQIECBAgQIAAAQIECBA4WQJH602CJ8ve3b6AAuPxOC5fvrxoL+DtuSUCBAgQIHBk&#10;Beb5kOWqT93te+l4UUZR+Sfwfqvtm6sfNO2+5IGzzctetL3f77iPb/z+76y8hSIfOrz4q395ZVyA&#10;AAECBAgQIECAAAECz0qgn7fRfJEFmb6YRft5Fm1ajLOg0ufD3KPWz1Z/x31W1/q8z1NMqqhOZWGZ&#10;M1lw5qW1qF9ei2q3ncn50zl/OvtTWahmcrx+R9Lm73g+uR3xwfU+PrzRx0c3I7ZX/0roqf4ohl+R&#10;vHou4u38vcgbF4p482LE6Q2/I3mqyDYjQIAAAQIECBAgQIAAAQIECBAgQIAAAQIECBAgQIAAAQIE&#10;CBAgQIAAAQIECBAgQIAAAQIECBAgQIAAAQIECBAgQIAAAQI7Al03jzbrTA593zXZN3mctSaa7Wiz&#10;Lfo87vshNt9py7x+57gd9tjJXeZP9/ZarGnn0bQ7ey32zZoWi/MN+y33bdupnwkBAocsUGbty6FV&#10;9STqan3RV3X2OVeU9SJW7vVDbr2cL3JcZSsyJ/uqmiz3qDdyn0nOZY2VnXXFkDOMd/O/ZO8q86th&#10;bV7HcD0+BAgQIECAAAECBAgQIECAAAECBAgQIECAAAECBAgQIECAAAECBAgQIECAAAECBI6SwPF6&#10;8+BRknMtBAgQIECAAAECR0Zg1q1+G3WdL6/e/ZTj9d2hfkdg+8bql7f3w9u3H/tsXnpy7rEUh8dE&#10;YPvOj+KLH/2fK6/2O7/0H8f4VL5x3YcAAQIECBAgQIAAAQKHKNDPu2h/mgWgvngY7dA+z/GdabYs&#10;CDX0t6fRPZgf4hUc8a3rIuqX16J6aS3K01nE5nQWxTnQ758bRzEqj/gNff3La9o+Pr4V8cGNPj64&#10;3sdHNyPm7ddf/20yR1XE669EvHmxiLcuF/HGhYjJ2O9Evo2ptQQIECBAgAABAgQIECBAgAABAgQI&#10;ECBAgAABAgQIECBAgAABAgQIECBAgAABAgQIECBAgAABAgQIECBAgAABAgQIECBwPAT6vo+2zXoP&#10;XZNtHn22dmjNNNt2NENrt6NrM9YPOdlyPMwNOU2ztczdWTvsMeQMew5rFzmL9bPF/rvnadtZxrYy&#10;Z7rY93houUoCx0egLMdR1+uLVlbjKMs6iiJrmWS/bMN4FEUeV9XaIq+qJ9lvLI6X+QdzF3OL9cu1&#10;e3sN66tJVDvnq3K8F8vrGM6xe3x8BF0pAQIECBAgQIAAAQIECBAgQIAAAQIECBAgQIAAAQIECBAg&#10;QIAAAQIECBAgQIAAgecnUD+/UzszAQIECBAgQIAAgacjMM8HSVd96q7fC5Xjyd7YYCkwvdmtpOiK&#10;J1+8vZkv5fZ5MQRu/P7f+MobufSn/5uvjAsSIECAAAECBAgQIEDgZwn08y6aLx5GeycLS93OIlF3&#10;sv0ki019nu2LLAqVse7B/Gdt8+LF86t1eXoc1ctZSCdb9XKOX1pbzp3OYjtDbCdenRq9ePe/4o5m&#10;TR8f3Yz44EYfH17v4+PPIouPrUh+ytNnT0W8caGINy5mf7GIy9+JqEq/A3nKzLYjQIAAAQIECBAg&#10;QIAAAQIECBAgQIAAAQIECBAgQIAAAQIECBAgQIAAAQIECBAgQIAAAQIECBAgQIAAAQIECBAgQIAA&#10;gZ9DoM06i22TNRvaaXQ57rr5TmuibbOeQ5N1HJqtHGcdhzxexpvoM29Y2wxrsy32GPp233HmD3m7&#10;a4a+yf3axX4Pf46rlEqAwJcJFEUVVT2Jut6Iqsq6ImXWFCnrKLKVRbZqvOyH42q0kzfkr+e69UXu&#10;Mn9Yt1y7XJfjYvRo78U5hvydnOwX5xiOF+dZ9sO1FEX5ZZdqjgABAgQIECBAgAABAgQIECBAgAAB&#10;AgQIECBAgAABAgQIECBAgAABAgQIECBAgACBYyBQH4NrdIkECBAgQIAAAQIEvlJg1s1WxuvuUagc&#10;TR4dGOUDwX1s39oH9JhJXzz5Iu5Tl5+ce2yZw2MgMH/wWdz51//zyis98+a/Fxuv/OLKuAABAgQI&#10;ECBAgAABAgS6rSwsdScLVWVrv8iiVZ8/jGbod1sedw/mJweqLKI8lcV7To+zZWGeM9m/vBZ1tqEf&#10;WpnzQ7zcHAr5+H49m/fx45sRP7reL9onn0XkryoO/TPIXz4X8falIt7K9sbFiDMbfh6HDu8EBAgQ&#10;IECAAAECBAgQIECAAAECBAgQIECAAAECBAgQIECAAAECBAgQIECAAAECBAgQIECAAAECBAgQIECA&#10;AAECBAgQOIYCXTePrs0aC23WWGi2om22s1+23XHbTPN5+WVe1zeL/HaRv73Mz/Gwx2Kv3K/PnLbJ&#10;Og2537DXsE+bNRW7rskagbk+c9r2Yea1x1DMJRN4PgJVNYmqXo+6nkRZZn2Pst5py3Gxd5z1PzK3&#10;ztxl/nrmZa2QRRvWDOM6a4Ms++G4qrJ2yGLNRq7J8+Txcv/lumHvKvMenSPrjlTj5wPhrAQIECBA&#10;gAABAgQIECBAgAABAgQIECBAgAABAgQIECBAgAABAgQIECBAgAABAgQIvJAC9Qt5V26KAAECBAgQ&#10;IEDgRAnM2tnK+632vdm6HE9W5p3EwOzzPvI55i/9DO8D74qDL+cuyoiNCwfnvnSxySMvcPOf/Z3o&#10;v+LvzeVf+++O/D24QAIECBAgQIAAAQIEDk+gb7tofzqL9ossZvWTabR3skjW0G5ngaydcb/dHN4F&#10;HKWd82tw9VIWCXp5fxtHPRyfzYJBi/ksRLSZRYIe+x59lG7jKFzLva0+ProV8dHNPj7M9sln+buH&#10;4RcQh/ypq4jXz0e8cbGINy8V8dbFiPU1v984ZHbbEyBAgAABAgQIECBAgAABAgQIECBAgAABAgQI&#10;ECBAgAABAgQIECBAgAABAgQIECBAgAABAgQIECBAgAABAgQIECBA4KkItFkzreuytfN8Rr3JcbY2&#10;6yE0WQMhW7vT743bnMt4P+R1uSb7YY+22cr8rJ2QfTfsmYX49vbM4yHW5trlPtPF2r5vn8o92ITA&#10;iyhQZIHKoqijLEdRVtkW4zyu1qKuJ9k2osq+qiaZs8wb8qtqnPPrGV+2A/GdvGX+zt65/25+VQ1r&#10;9u03nHuI5znV/XgR/5S5JwIECBAgQIAAAQIECBAgQIAAAQIECBAgQIAAAQIECBAgQIAAAQIECBAg&#10;QIAAAQIEdgXq3YGeAAECBAgQIECAwHEVmOcDw6s+o/bRm66L0WRV2omc377RrbzvhdpjL1ZffyWi&#10;rL3AeyXaMQm08+249Yd/f+XVrr/yS3HmjX93ZVyAAAECBAgQIECAAIHjL9BtzaO5k0WzbmdhrKHf&#10;GbdD//nD6O6u/p59/O9+eQfFehYsenkc9ctr2a9FeTqLF53Jlv1i/FKOh1jOFaXvwt/k5377p318&#10;cCPb9YgPs//8/jfZ5edfMxlFvHkp4u3LRbx1qYhXz0XUlZ/hzy9pBQECBAgQIECAAAECBAgQIECA&#10;AAECBAgQIECAAAECBAgQIECAAAECBAgQIECAAAECBAgQIECAAAECBAgQIECAAAECBB4J9H0ffd9E&#10;286ibbI+QbOV46HP2gXZ9uYy1vXz6NpsmT/0B/N28tvssy5ak33XzaPvMjf7LvvlXrlnxvp+dc28&#10;R1dnROAkCRRR1+tRZaurSZTVKIqijrIc2uhRbJGT8ZxbtCEnc8vsi8XcMr+qJ4t9FvvlmrLK2hs7&#10;ew3rqmot99zI8w15u/HhnGo5nKQ/de6VAAECBAgQIECAAAECBAgQIECAAAECBAgQIECAAAECBAgQ&#10;IECAAAECBAgQIECAAIHnK1A/39M7OwECBAgQIECAAIFvLzBrH67cpOr6vVg5muyNDSK2b6x+2Lr/&#10;koc9Ny+V2F4AgTv/6h9EO/1i5Z1c/rX/dmVMgAABAgQIECBAgACBoy/QN120P81iXp9nEa8vHkb7&#10;k+xvZ7uTRbmG/nYW35q2R/9GvuEVFuMyqpfWojqb7eVlq3f63eOhL9eqb3gGy1YJfHG/jx9e6+P9&#10;TyN+dL2Pu1urMp/u/NlTEW9cKOKNixFvXizi8rnIYliKWD1dZbsRIECAAAECBAgQIECAAAECBAgQ&#10;IECAAAECBAgQIECAAAECBAgQIECAAAECBAgQIECAAAECBAgQIECAAAECBAgQIHCUBNo26wo0WUdg&#10;py3G7fK4y1jXNdnmy5bHTcbaJmsONFvZpjle9sPxMn8nt891Q37uu7t/204X+/X9i1ur4Cj9bF3L&#10;0RUoy3GU1SgWfVlnX0dVTaKqJ1FX61HX6xnPnHLIGeKjjGfti5wfYkNfDXvsixc7ebv5w/p6sefO&#10;mhwvY8N+y/MPe/oQIECAAAECBAgQIECAAAECBAgQIECAAAECBAgQIECAAAECBAgQIECAAAECBAgQ&#10;IECAwMkSqE/W7bpbAgQIECBAgACBF1Fg3s5X3tao6/di5XiyNzaI2L7ZrWToivKJ2KnLXu79BMox&#10;m+j7Pm7+wd9aedXj05fjO7/46yvjAgQIECBAgAABAgQIPH+BbruJ5k4W/bqdhcGyb+9kfzuPh7kc&#10;d/dWf0d+/lf/La6gKqI6M47qbBZeenkt6rNZoCn76uWcW/Q5l325MfoWJ7H05xG4u9XHB9eHFvGj&#10;7D/76c+z+pvnXjwb8falIr6Xv6d481LEmQ2/r/jmmlYSIECAAAECBAgQIECAAAECBAgQIECAAAEC&#10;BAgQIECAAAECBAgQIECAAAECBAgQIECAAAECBAgQIECAAAECBAgQIPBNBfq+i7Z9GF03z9ZEn33b&#10;zrLl8/9N1gLI1u70e+OMDflD7rBmGLfNMn+5bivXDcdbO/Nbi5zd3D7XDHnDuX0InByBIsqyjrIa&#10;R12tR12vRzW0KutM5FxZZCzjxZBTjnbacjzk1fVkuSbXllXGF/nLvKrOehX1xmK/Yd/l+uXaYb+6&#10;yvoWiz3Wo/iSGo0n52fgTgkQIECAAAECBAgQIECAAAECBAgQIECAAAECBAgQIECAAAECBAgQIECA&#10;AAECBAgQIEDgeQrUz/Pkzk2AAAECBAgQIEDgaQjMu9nKbap9z06Xo8nKvJMYmN7ah/MYQF88+XLv&#10;zXzxt8/xFvjpB/9XTD//cOVNXPxTf2nxYPXKBAECBAgQIECAAAECBA5doG+6aD7bjvnNLBp2K9ud&#10;LBx2O9udLD6Wfb/dHPo1PPMTlEVUL42jenlt0eqhP5fFnc5nkaehz1aeGWehJt9Ln/nPZt8JP7/f&#10;xwfXhxbxwY0+7tzdFzyk4fATv3Iu4q1LRbydv5d461LE5sSfg0Piti0BAgQIECBAgAABAgQIECBA&#10;gAABAgQIECBAgAABAgQIECBAgAABAgQIECBAgAABAgQIECBAgAABAgQIECBAgACBYy3QtrNom3w2&#10;v81n9Odb0WbfDXPdPPpsXdfk3MNoMmeZl7m7451+iHc7uUN+l3XuHs/Z3X+I+RA4CQJFUUVZjqKq&#10;swZENcl+I+ocl9U4yqLOfpT9EF/L+Y2oFjnr2Wc815VlvahxV1VDfJjPehKLfm0ntswZ4sPaepT7&#10;L/aYZK2J3L+sTgKzeyRAgAABAgQIECBAgAABAgQIECBAgAABAgQIECBAgAABAgQIECBAgAABAgQI&#10;ECBAgAABAisF6pURAQIECBAgQIAAAQLHQGA+PPCd/2/VZ9Q9ipXjyaq0Ezk/vdWtvO/uS176vpkv&#10;A/c53gI3/uBvrryBcrQZ5//kX1gZFyBAgAABAgQIECBA4OkI9G0X7edZsOxOFjS7k8XKbg/9NNph&#10;/Nly7iu+5j6di3iWu5RFVC9ngahzWQBqaOezUNR3siBUzi3msy9Pj7OQlO+cz/LH8nXO9ZN7ffzo&#10;WrbrER/c6OOL+19n1bfLGf4YvHo+4u38HcTbl4t481LE+tifjW+najUBAgQIECBAgAABAgQIECBA&#10;gAABAgQIECBAgAABAgQIECBAgAABAgQIECBAgAABAgQIECBAgAABAgQIECBAgACBZy/Q9100zXa0&#10;TT5H32xF2w79dnRdE322LmvIDW0xP8/n7dtsi/yt7Je57SJ/yNufn8/rD/vt7rubm+uHc/oQeBEF&#10;iqKKqppEWdZZn6Fe9FU5jqreiLrOWg7ZV/VaFMUQGy3iZTWOOtcsYwf7YU1Vre/lDntWua6qsybE&#10;zn7D2rIa9hq9iKTuiQABAgQIECBAgAABAgQIECBAgAABAgQIECBAgAABAgQIECBAgAABAgQIECBA&#10;gAABAgQIHCuB+lhdrYslQIAAAQIECBAg8JjAvJ09NnPwsOr6vYlyNNkbn/RBs9VHc/+RzeMeXXHw&#10;5d/5fHFMvvN4luPjJLD12Xtx7+N/svKSX/m3/ouo186sjAsQIECAAAECBAgQIPD1BPq+j/bzLGh2&#10;cyvmt7NY2u0sfHYnC6Et+mnGphGrv459vZMckaxirYr6fBadOpuFqF5eyz7bvn6YK0+Ps7jVwe+Y&#10;R+TyXcZjAnfzdwU//LSP969F/OhaH188eCzhEA6HPxqvvRLxvcvFor15MWI88uflEKhtSYAAAQIE&#10;CBAgQIAAAQIECBAgQIAAAQIECBAgQIAAAQIECBAgQIAAAQIECBAgQIAAAQIECBAgQIAAAQIECBAg&#10;cMIF2qzZ1nXZ2nl0fZPjbG0+G9/k8/DZ2p1+MW535/J5+WYrWz4rP+S00+W6YW2X++R+j9YNOZmb&#10;Oc18axE74eRu/wUUqKqsq1BvRF2vZ8t6C8O4Gvr1qLJgX1HUUZbZqlFU5VrUo42cz5oMu/FytIxn&#10;P+y1nB/2Ws8144ztj48X+y5iOe9DgAABAgQIECBAgAABAgQIECBAgAABAgQIECBAgAABAgQIECBA&#10;gAABAgQIECBAgAABAgQInFyB+uTeujsnQIAAAQIECBB4EQRm+bD7yk++FL7a99L3cjxZmXrSAts3&#10;u5W3vCArDr4MfONSkQ88H5xbuYHAkRS4+Qd/8yuuq4gLf+ovfUVciAABAgQIECBAgACB/QLddhPz&#10;W1kY7bMsoHYni6MN7XYWWBvare3o56u/c+3f50iP8ytgeXoc9ctZHOtcFrsa2vksapX98jiLY51S&#10;wOpI/wx/xsXd3+7jwxsRH9zo44ef9nHzi5+x4CmEJ+OI716IePNCEW9czJbj8cjvG54CrS0IECBA&#10;gAABAgQIECBAgAABAgQIECBAgAABAgQIECBAgAABAgQIECBAgAABAgQIECBAgAABAgQIECBAgAAB&#10;AgSOoUCftdLaJp9TH1qbz6/vjrNv22l07Tz6vslx9l2zk5PPtzdbmbvsm8w7sG5vj92cYa98Dr5/&#10;AZ6DP4Y/Y5f8tAWKKMs6qiprIdRZAyFbVQ191kSoN/bNrWXeaJFbZF9V42xDzu6aSZTVTryoF+N6&#10;sU/uN+yZ+1W5blg7nG/Ya1ivHt/T/nnajwABAgQIECBAgAABAgQIECBAgAABAgQIECBAgAABAgQI&#10;ECBAgAABAgQIECBAgAABAgQIEPg6AvXXSZJDgAABAgQIECBA4KgKzLvZyksbdf2BWDGaHDg+yQfT&#10;W6uLBHTFky8GP3XpybmT7Hfc7n3+4Hbc+aP/beVlv/zOn4vJy99dGRcgQIAAAQIECBAgcNIE+vw+&#10;2f4ki7F9lkXc7mS/aDnO4/mNrejurv4uelysikkV9bksnnUui2dlXw3j8zvjs1mI66W1LJTlu+Bx&#10;+Xl+neu8u9XHB9ez3YhFf+uLr7Pq2+WcWo/43uUi3roU8Xb2F18OBde+HanVBAgQIECAAAECBAgQ&#10;IECAAAECBAgQIECAAAECBAgQIECAAAECBAgQIECAAAECBAgQIECAAAECBAgQIECAAAEChyzQ9110&#10;XRNt+zDaZiuaJp81b/K58xy3u327/3iIL1ubfbsXexhdP1/s1XXZt/OM7eZOF3sP5/AhcFwFqipr&#10;FdRZp2DRhvFG1DtzVTXOZ8vrKMts1SiG3GXe+nJNtVy3u77M/EXuYs0o16wd2LfK4yFeFOVx5XLd&#10;BAgQIECAAAECBAgQIECAAAECBAgQIECAAAECBAgQIECAAAECBAgQIECAAAECBAgQIECAAIFvLFB/&#10;45UWEiBAgAABAgQIEDgCArOveLC+7g5eYDmeHJw4wUfTm4/h7LPoiydfQL+ZLxH3Ob4Ct/7w70Xf&#10;zlbewKU//dsrYwIECBAgQIAAAQIEXlSBvuuj/ck05reyINzN7Z1+a9l/th3R9Mf31vMrXPXSOKqX&#10;17Jlka5z2c4PLQt05bg6lwW7To2O7/258q8lcH+7jx9eG1rEB9f7uH33ay37VkmTccT3Lke8+2oR&#10;71wp4sLLfp/wrUAtJkCAAAECBAgQIECAAAECBAgQIECAAAECBAgQIECAAAECBAgQIECAAAECBAgQ&#10;IECAAAECBAgQIECAAAECBAgQiL7PZ8Oz3ljXzaPPNvRd10TTTKNt8nnxdprjrRxv78wN/bIt5tp9&#10;45xvc92Qv1i/L7Y8R5Pix/hZc39eTpxAUdRR11lDINvQ1/UkymotynK00+rsx4v5ut7IvKw9MPTV&#10;0C/XDOOyGvKH3OW63f2qamfPnVixG89zFF9Ss+7E/QDcMAECBAgQIECAAAECBAgQIECAAAECBAgQ&#10;IECAAAECBAgQIECAAAECBAgQIECAAAECBAgQIEDgGQjUz+AcTkGAAAECBAgQIEDg0ATmWSRg1adu&#10;Dz7gX44mq1JP3Pz0Vrfynrsvedh746IXiq8EO+KBrnkYt/6/v7/yKjcu/ptx+rV/Z2VcgAABAgQI&#10;ECBAgMBxFugettHcyQJxt7NA3O3tmH+WheNubsX8VhaLy3E0B783Hpd7LcZl1OeyQNi5LPh1PluO&#10;62GcrRrmXxpHUfoed1x+nk/rOmf55/nD6xHvX+vj/U/7uP6Tp7Xz6n0m44i3Lma7XMTbl4p47Xxk&#10;wTl/9laLiRAgQIAAAQIECBAgQIAAAQIECBAgQIAAAQIECBAgQIAAAQIECBAgQIAAAQIECBAgQIAA&#10;AQIECBAgQIAAAQIEXiyBvu+i65ro2lk0TT7H3U6jHfomn/HOvm3yGe+98c5c5jSL+XwWfKcfjhfj&#10;A+uXc23O+RA4DgJFUefz1nVUddYAWLSsAVBvLMdV1gKosy5AzpfleJFXlqOd/MyrhtjGTs6wZphb&#10;7lNWQ/4yd+iram3vHMP5fAgQIECAAAECBAgQIECAAAECBAgQIECAAAECBAgQIECAAAECBAgQIECA&#10;AAECBAgQIECAAAECBF5sAU+QvNg/X3dHgAABAgQIEHjhBWbtw5X3WHcHXzRfjicrc09aYPtmt/KW&#10;++LJF4lv5kvGfY6nwJ0/+l+j2bqz8uIv/epvr4wJECBAgAABAgQIEDgOAt12E/NbWaDu5lbMszU3&#10;t/eOu/vz43ALT15jWUR9PouHXdyI0YUsHHYuC4dlq89n8bBhfHr85BozJ06gafv45LOIH17v44ef&#10;9vHRrYh29df9p+KzsRbx1qWIty8X8Xb+ruDyuYjyS36P8FROZhMCBAgQIECAAAECBAgQIECAAAEC&#10;BAgQIECAAAECBAgQIECAAAECBAgQIECAAAECBAgQIECAAAECBAgQIECAAIFvJdA002ib7Wiyte2y&#10;3z/XNFs5P41mns9pL3JyPPQ7a/avezQ37Dmsm0XfN9kO+QHXbyVg8UkVKIo66jqfza83oqrGUZaj&#10;bPWyz+O6Ws9YPr+fOfWQsxgPxzlfTRa5xSJ/WJP5w/xObp3xYd/l2p38ath/dFK53TcBAgQIECBA&#10;gAABAgQIECBAgAABAgQIECBAgAABAgQIECBAgAABAgQIECBAgAABAgQIECBAgMAhC9SHvL/tCRAg&#10;QIAAAQIECByqwLybrdy/7voDsXK0fuD4pB706fLw9uqCDl0UB2jymfhYO3Nw7kCCgyMtcPMP/vbK&#10;6xttXoiz3/+PVsYFCBAgQIAAAQIECBwVgb7vo/3Jw5hffxDza/ezZT+Mb21Hd3f198Kjcv1PXEd+&#10;xapeXov6XBYrO58Fx4b+XBYrG/pXsj8/iaIqn1hm4mQLdPl9/urtiB9+2sePrvfx0c2IeXu4JpuT&#10;iLcvRXzvSpF9ERfPRhSF3xEcrrrdCRAgQIAAAQIECBAgQIAAAQIECBAgQIAAAQIECBAgQIAAAQIE&#10;CBAgQIAAAQIECBAgQIAAAQIECBAgQIAAgRdZoOvaaJvtaNrt7KfRNFt7fbN73A7zQzzzcq7N3K5r&#10;ss2XrZ3l3MN9a4e8nfzM3R2/yI7u7XgJVNUkqixoVteTKMvRTquzH0dVre3Ehng+f7/IezSudvKL&#10;RV9nfj6Xn/tU1aOcYd1irt7YO8fxEnK1BAgQIECAAAECBAgQIECAAAECBAgQIECAAAECBAgQIECA&#10;AAECBAgQIECAAAECBAgQIECAAAECBFYL1KtDIgQIECBAgAABAgSOvsAsiySs+tT54u79n3Kcb9X2&#10;iYd3+uhXvMB8EOsfe9H4Zr6A3Od4Ctz96J/E9u33Vl78hV/5i1FWo5VxAQIECBAgQIAAAQLPUqDv&#10;+2g/zyJ4N7difmsrmlvbMc9xszPu592zvJxvfa7qpXHUF7N42StZyOxcFjg7t+yr8zk+O4miLr/1&#10;OWzw4gvc/LyPH17r4/1P+/jR9YiH88O957X8ivj2pYh3Xi3i3StFXDwbUTz2e4LDvQK7EyBAgAAB&#10;AgQIECBAgAABAgQIECBAgAABAgQIECBAgAABAgQIECBAgAABAgQIECBAgAABAgQIECBAgAABAgSe&#10;r0Db5jPPzXa0zTT7rb2+aac53j4QW8zN85nojC1zh/jueKcfYjs5w/quO+QHRp8vn7MfG4EiyrKO&#10;qlqLqs5n4atJ9vl8fJ3Pw2dfLfr1ZWwRX46H+aocRZFrh/Vlmc/VZ3yZn+v37bPYd4jlnGeWj80f&#10;DBdKgAABAgQIECBAgAABAgQIECBAgAABAgQIECBAgAABAgQIECBAgAABAgQIECBAgAABAgQIECBw&#10;BAXqI3hNLokAAQIECBAgQIDA1xaYdbOVudVj764vR5OVuScpML31GMy+m++H8WMvHt+8VOzLMDxO&#10;Ajf/6d9aeblFvRYXfvk3V8YFCBAgQIAAAQIECByWQHt/FvNPH8T8Rhbau7UV85vLvrm1Hf189feV&#10;w7qeb7pvMS6jvpAF0l7JYmvnssja+Z1+OM75cq36pltbd4IF7m718f6nQ4v44bU+7m4dLsY4/0vh&#10;Gxcj3r5cxPfy+//rFyILAvo9wOGq250AAQIECBAgQIAAAQIECBAgQIAAAQIECBAgQIAAAQIECBAg&#10;QIAAAQIECBAgQIAAAQIECBAgQIAAAQIECBD4pgJ930XTbEfbTLPfirYd+u2dud1+GWsy1mZOs8gd&#10;1izji3VfsT5iUYnpm16idQS+sUBVrUVV5zPsdT6/Xq9HVa1HWY2iLIdWR1mMMr6WsY2MTXKcz7bv&#10;a9Vi3TI25Cz22IsP+UNsbbFXUZTf+DotJECAAAECBAgQIECAAAECBAgQIECAAAECBAgQIECAAAEC&#10;BAgQIECAAAECBAgQIECAAAECBAgQIEDg2Qrkawd9CBAgQIAAAQIECBxfgXk7W3nxo+5gkYdiPFmZ&#10;e5IC2ze7lbfbF0++hHwzX1Duc/wEpl98FF/86PdWXvj5P/GfRr1+dmVcgAABAgQIECBAgMC3Eeib&#10;LOx3azvmt7Jg382t7HN840HMrz2I7u7q73Hf5pyHsbY6m8XZzmdRtvNZwO1cFnDLfjR7Dlr3AABA&#10;AElEQVQcX8rCay+vRfEl36EO4zrs+eIKTGd9fHA94v1rfbz/aR+3vjjce52MIt68FPH25SLezu/7&#10;r56PqErf+w9X3e4ECBAgQIAAAQIECBAgQIAAAQIECBAgQIAAAQIECBAgQIAAAQIECBAgQIAAAQIE&#10;CBAgQIAAAQIECBAgQODFF2izFlTbbEfTTpf9MM62mNsdt7tz04zlc8jNMrfNNV3X7LR59jt7LdYN&#10;OZmbOc18axF78TXd4VESKIoyqjqfMa+yZV/VG9lPlnPD/GJuiOcz6RmrMrbX55qirKOqRvlseh1l&#10;9tUib/+6R2PPrx+ln7xrIUCAAAECBAgQIECAAAECBAgQIECAAAECBAgQIECAAAECBAgQIECAAAEC&#10;BAgQIECAAAECBAgQIHB0BOqjcymuhAABAgQIECBAgMDPLzDLohSrPlXbHwiVo8mB45N6ML3Zrbz1&#10;LgshPP7ZuOhF5Y+bHIfjm//0b+dlHvw7sP+6L/6pv7z/0JgAAQIECBAgQIDANxJo78+iubkd81tb&#10;Mb/+IObXsmXf3NqO6Fb/e/QbneyQFlVn16K+uBGjC1kI7sJ6jHJc74zLcXVIZ7XtSRVo8+/FRzcj&#10;fnitj/c/7ePqZ4f7V2WUf4Tfuhzx7pUi3sl2+VxEWfief1L//LlvAgQIECBAgAABAgQIECBAgAAB&#10;AgQIECBAgAABAgQIECBAgAABAgQIECBAgAABAgQIECBAgAABAgQIEDjZAn3fR9tOo222o1m0YbwV&#10;Tc412bfN0Oezw7N7MZ/fi9ns7mI8xJb523tr9/Zol3N9v7qu0clWd/eHIVAUVZRlHVU1ibpejyrb&#10;0O8fV9X+4yFvI/N28ndiB/Mni/iwb1lkq0Z5jnGeY3wYt2BPAgQIECBAgAABAgQIECBAgAABAgQI&#10;ECBAgAABAgQIECBAgAABAgQIECBAgAABAgQIECBAgAABAgQIfG2B+mtnSiRAgAABAgQIECBwBAXm&#10;3WzlVY3ypd/7P+Vobf/hiR1Pb60u5NF/yUvKNy95cflx+8PSPrwXt//F76687DNv/JlYP//uyrgA&#10;AQIECBAgQIAAgf0CfX63au5kIcFrW9nux/z6g+yz3diKfrvZn3okx8WojOpcFopbtCwid2E9Rhc3&#10;sh/aepTj6khet4t6cQRuft7H+5/28cfZPrgeMTvEvzbD1/rXz0e8+2oR72R740JEXfle/+L8aXIn&#10;BAgQIECAAAECBAgQIECAAAECBAgQIECAAAECBAgQIECAAAECBAgQIECAAAECBAgQIECAAAECBAgQ&#10;IPAiC3RdE20zjabZiqad5jj7nePl/HbObS9iQ85u7m4/5C7jmZN5j9Yv17W5pw+BwxUooq7Xo8o2&#10;9HvjKsejnB/6A/FJ5uZz31U+D559VQ/9Y+v3xcpyFEMrvqRW1uHel90JECBAgAABAgQIECBAgAAB&#10;AgQIECBAgAABAgQIECBAgAABAgQIECBAgAABAgQIECBAgAABAgQIECDw/ATq53dqZyZAgAABAgQI&#10;ECDw7QVm7cOVm1RdfyBWjicHjk/qwfatbuWtd48VXRhtRoxPeZH5SrAjGvjsX/xP0c0frLy6i7/6&#10;2ytjAgQIECBAgAABAidXoM/vUM1n2zH/9H7Mrz2I+fUHMcu+yb6fr/4ecRTEinEZ9YWNGF3M4nPZ&#10;9voLWXzupbWjcImu4QQJ3N3q44ef9vH+tYj3s7+7dbg3f+k7Ed+7XMQ7V4p4+3LE+tj3+MMVtzsB&#10;AgQIECBAgAABAgQIECBAgAABAgQIECBAgAABAgQIECBAgAABAgQIECBAgAABAgQIECBAgAABAgQI&#10;nFSBNusdNfOtaNpptE32zTTbdo6z5VyzM/cotpWxnZx2e5G7mz/0u21YP4z7vjmptO77kAXKchRV&#10;vR71TluMq+XxE/OZs4xPMn8jx0O/Mzesz3VDvKrWoqxGURZ1DPuX1Tjnxod8J7YnQIAAAQIECBAg&#10;QIAAAQIECBAgQIAAAQIECBAgQIAAAQIECBAgQIAAAQIECBAgQIAAAQIECBAgQIDAyROoT94tu2MC&#10;BAgQIECAAIEXSWDezVfezqjrD8SK2kvpm3xJenPvoMt+pL44+BLzzUsHj/fnGh9Ngb7v4uY/++9X&#10;Xtzk7Fvx0lv//sq4AAECBAgQIECAwIsv0LddNDe3Y379Qcyu3Y/5tQfLdmMroumONED18jhGl0/F&#10;6Mpm9tmyry9uRP2y73tH+gf3gl/cdNbHB9cj3r/Wx/uf9nHri8O94Vdeinj31SLeuVLE25ciNia+&#10;ux+uuN0JECBAgAABAgQIECBAgAABAgQIECBAgAABAgQIECBAgAABAgQIECBAgAABAgQIECBAgAAB&#10;AgQIECBA4DgJDPVXmmY72mxDvxi30+V4vhXz+b2Yz+7GbJZ9jptmmrlbi77J/sC6YX077LVcH7G6&#10;ds9xMnKtR0WgiLpej6qeRF0N/frieG+u3ljGsq+rSZTlKIpsZZWtqDN3sremyvX1KNu+fRb7Dvvn&#10;XFlWR+WmXQcBAgQIECBAgAABAgQIECBAgAABAgQIECBAgAABAgQIECBAgAABAgQIECBAgAABAgQI&#10;ECBAgAABAgQI/JwC9c+ZL50AAQIECBAgQIDAkRKYtQ9XXk/VPQoVo0kUhRd2T2/tQ3nEsxgNpU/6&#10;x4w2LzF7jOnIH37xw/8jZj/9ZOV1XvzVv+zvwkodAQIECBAgQIDAiyXQz7uY33gQ8+vZru1rt7Yi&#10;2qNb/LB6aRz1xSySd2EjRot+faffiHJN4bsX60/p8bybtuvjo1sRP/y0j/ezXf0sIqcO7XN6PeKd&#10;V4t490rEu9m/tOm7+qFh25gAAQIECBAgQIAAAQIECBAgQIAAAQIECBAgQIAAAQIECBAgQIAAAQIE&#10;CBAgQIAAAQIECBAgQIAAAQIEDl2gbWfRttNomu1osw39E+N2d27I28o23Ze7tbd+iLUHYtvRdbND&#10;vwcnOBkCRVFHXa9HlW3o63qSbSOPd/pq6PfHl3mP8jM3cx4dD+N8jnpYNxpiaycD0l0SIECAAAEC&#10;BAgQIECAAAECBAgQIECAAAECBAgQIECAAAECBAgQIECAAAECBAgQIECAAAECBAgQIECAwLcSqL/V&#10;aosJECBAgAABAgQIPGeB+VcUAxntezt4OZo85ys9Gqef3upWXkhXPPmC842LT86t3EDgSAjc/Gd/&#10;Z+V1VGtn4tyf+M9WxgUIECBAgAABAgSOp0D3sI359Qcxv5Ztt792P5rPtiP6o3lPxXod4yubUV/e&#10;jNHFLKJ3YX2n34hyrTqaF+2qTrTAnbt9/OCTPt672sePrkfMm8PjWBtFvH054t0rRbz7ahEXz/pu&#10;fnjadiZAgAABAgQIECBAgAABAgQIECBAgAABAgQIECBAgAABAgQIECBAgAABAgQIECBAgAABAgQI&#10;ECBAgACBLxPo+z7adhptsx3Nog3jrWhyrsm+bYZ+e188xzux/fPz2b2YZZvPs83uLtb0fftlpzRH&#10;4OcWqKpJVPV61Is2jPO55Zyrs6/qoV/fF98ZV8v83XXLvFyX+Y+vL0slW3/uH4oFBAgQIECAAAEC&#10;BAgQIECAAAECBAgQIECAAAECBAgQIECAAAECBAgQIECAAAECBAgQIECAAAECBAgQIPDUBTzt9tRJ&#10;bUiAAAECBAgQIPAsBWbtbOXpqq7fi5Xjyd74JA+2b3Yrb78vnnzh+ealJ+dWbiDw3AW2f/JB3Pv4&#10;n6y8jlf+5H8Z1XhjZVyAAAECBAgQIEDgaAv0bRfzG1sx+zgLMH56P9uDmF+7H83t6dG88LKI+pUs&#10;0HdhPUYXsyjfhY0YXcp25VTUZ9eO5jW7KgI7AtNZHx/ciHj/0z5+cLWP23cPjyb/qsQbFyLeebWI&#10;d7O9/kpENUz6ECBAgAABAgQIECBAgAABAgQIECBAgAABAgQIECBAgAABAgQIECBAgAABAgQIECBA&#10;gAABAgQIECBAgACBnyHQdU20zTSadjuaZjvHB/u9uTZz5vls6vx+zGZ3Yz60HA/xvZx94zbzfQh8&#10;E4GiqKKu16PKtuiroZ9k28i5oX8UqzM25A3zVTmKoqyjXLTxTt5yXV1lPNcP+zzadxLFl9RM+ibX&#10;bA0BAgQIECBAgAABAgQIECBAgAABAgQIECBAgAABAgQIECBAgAABAgQIECBAgAABAgQIECBAgAAB&#10;AgQIEDjKAvVRvjjXRoAAAQIECBAgQOBnCcy62cqUuu33YuVosjc+yYPpzW7l7XdfUmxj85IXoq8E&#10;O4KBW3/4d1dfVVHGhV/5rdVxEQIECBAgQIAAgSMj0Hd9NJ9tx/xaFnm8nu1aFnr8dNlH8+h7zlG5&#10;4GK9jtHFLOh3YT1GlzdjdCXb0OdcUZdH5TJdB4GvFOj7Pq5+FvHe1T7ev5bjWxH5V/HQPpfORrz7&#10;ahHvXCnie5cjxiPfvw8N28YECBAgQIAAAQIECBAgQIAAAQIECBAgQIAAAQIECBAgQIAAAQIECBAg&#10;QIAAAQIECBAgQIAAAQIECBA4AgJtO4um2Yq2mR7om3aac9s5t70XW8zNt2Le5POls3sxm/00271o&#10;5g928nbyc23XzY/A3bmE4yhQluOoR/mMcDWJql6POttuX9ebMR6fyXY6Rtnq0eYiXtcbUWX+oq+X&#10;fb3oH60ty9Fx5HDNBAgQIECAAAECBAgQIECAAAECBAgQIECAAAECBAgQIECAAAECBAgQIECAAAEC&#10;BAgQIECAAAECBAgQIEDgyArUR/bKXBgBAgQIECBAgACBryEwz8Irqz71vjeJl+PJqrQTNT+91a28&#10;3z4Ovgw964LEaOPg3MrFAs9doJ1txZ1/+Q9XXsfLb/8HsXbm1ZVxAQIECBAgQIAAgecj0N6bxfza&#10;g5h9ej/mV7NA5NXsc9zPVv/b/flcaUT1nUmMrmwu2+Wd/lIWETw1fl6X5LwEvpXAg2kf73/ax3tX&#10;I37wSR8Ppt9qu69cfHo94t1Xi2wRv5D9ad+3v9JLkAABAgQIECBAgAABAgQIECBAgAABAgQIECBA&#10;gAABAgQIECBAgAABAgQIECBAgAABAgQIECBAgAABAs9LoOvaaOb3Yza/F20zjabZ2um3o223M5Zt&#10;6Js8zlizyFmOZ7N7Mc82m99d9Muc5R4R/fO6Jec9lgJF1PV6VNmGfjGuJtnns731sq+z341X1W7e&#10;MLeRebu5u/O514H161EU5bGUcdEECBAgQIAAAQIECBAgQIAAAQIECBAgQIAAAQIECBAgQIAAAQIE&#10;CBAgQIAAAQIECBAgQIAAAQIECBAgQOCkCdQn7YbdLwECBAgQIECAwIslMGtnK2+o7h6FytHk0cEJ&#10;HfVdH9Pb+1Aec+iK4sDM5qWDxweCDo6cwJ0/+l+izQJFqz4XfuW3VoXMEyBAgAABAgQIPAOB7mEb&#10;80+zGOXVLCp59f5iPL/2ILr782dw9p/vFPX5SYyunMq2GaNXs11etnLiPyn8fJKyj5rAvOnjwxsR&#10;73/ax/vX+rh25/CucG0U8faliHdeLeLdbJfO+o59eNp2JkCAAAECBAgQIECAAAECBAgQIECAAAEC&#10;BAgQIECAAAECBAgQIECAAAECBAgQIECAAAECBAgQIEDgpAp0XRNNsx1ttvn8QbZ8jnN2N+ZZg2M+&#10;v5/z04xvLXJ289p2d26a8SE2HG9ny/Wz+4v+pHq6768vUJajqOr1qKtJ1KONqIa+zr4e+pzPVlU7&#10;/WJuI+cmGV/2i9zFmiFnd92+vhp//YuRSYAAAQIECBAgQIAAAQIECBAgQIAAAQIECBAgQIAAAQIE&#10;CBAgQIAAAQIECBAgQIAAAQIECBAgQIAAAQIECLzQAt4m+kL/eN0cAQIECBAgQODFF5h3s5U3WXf9&#10;XqwYT/bGJ3Xw8Cd99M2X3/0g1RcHX5a+cfHg8ZevNHtUBG79s7+38lLWzr4VZ974MyvjAgQIECBA&#10;gAABAk9XoPniYcyvZgHLj7Ndvb/om1tb+Y/up3ueb7Vb/nO/fmU9RldOxejyZvY7LcflWvWttraY&#10;wFESuHO3jx980sd7V/v40bWIeXs4V1fm36k3LkS882oR714p4vUcV8OkDwECBAgQIECAAAECBAgQ&#10;IECAAAECBAgQIECAAAECBAgQIECAAAECBAgQIECAAAECBAgQIECAAAECBAhE2z6MZr4VTTuNtsm+&#10;mWbbzvH2om+GuXk+kzm7F/PZ3ZjN7y3zh5x2mfMo99Ee/apiKswJ7AhU1STqej2qbLv9eHQ6RuNl&#10;G4/P5PxGxoe8jagzfzd3yN8fW+RUy73K0vO4/pARIECAAAECBAgQIECAAAECBAgQIECAAAECBAgQ&#10;IECAAAECBAgQIECAAAECBAgQIECAAAECBAgQIECAAAECz0agfjancRYCBAgQIECAAAEChyMwy+Iz&#10;qz511++FytFkb3xSB9Ob3cpbX0gVB1+cvnn54PHKxQLPXeDeJ/9vbN9+b+V1XPi3/+soHvv5rkwW&#10;IECAAAECBAgQ+NoCfdPF/PqDmF3NgpdXs+DlTt/dn3/tPQ49sSpidGEjRlc2l+3yTn9pM4pReein&#10;dwICz1pg3vTxwY2IH1zt471st+8e3hVcOhvx7qtFvHOliLcvR6yNfI8+PG07EyBAgAABAgQIECBA&#10;gAABAgQIECBAgAABAgQIECBAgAABAgQIECBAgAABAgQIECBAgAABAgQIECDwrAT6voum2YrZLJ+d&#10;XLS7MZ/fz7ntRWszthxPYzFup4v8+ex+5t/Ndbv5WxkfYtt56Y/qwDyr+3Ceoy9QFFXU9XpU2epq&#10;kv1GHk+ybeR46Hdii/i+8f75feOqyn32ratyTzVXjv6fA1dIgAABAgQIECBAgAABAgQIECBAgAAB&#10;AgQIECBAgAABAgQIECBAgAABAgQIECBAgAABAgQIECBAgAABAgQIfLVA/dVhUQIECBAgQIAAAQJH&#10;W2DezVdeYN09KkxTjicr805KYHqrW3mrffHkS9Q3Lz45t3IDgecqcOsP/+7K85dZNOf8v/Gfr4wL&#10;ECBAgAABAgQIfD2B9t4sZlezMObVe4t+lv38+oOI9tH3jq+30yFl1WWMLm3E6Mrmoo2vnIrR5c2o&#10;L65HUZWHdFLbEnj+An3fx/WfRLz/ab9oH9yIaNrDua71ccQvvFbE91+LbEWc3vC9+XCk7UqAAAEC&#10;BAgQIECAAAECBAgQIECAAAECBAgQIECAAAECBAgQIECAAAECBAgQIECAAAECBAgQIECAwNcVaNuH&#10;MZvdjWb+IJpmmm0r2mY7+2Vr251xxuezfEZy0TK/ebAvb5rjrXw2K9fPt6LrZl/39PJOiEBZjqMe&#10;bURdTaKq16POttfnXF1nLGucVDv98njIGWKbMR6fWbTROJ9/HZ3aW1uWoxMi6DYJECBAgAABAgQI&#10;ECBAgAABAgQIECBAgAABAgQIECBAgAABAgQIECBAgAABAgQIECBAgAABAgQIECBAgAABAt9coP7m&#10;S60kQIAAAQIECBAg8PwFZlkkZ9Wn7vq9UDma7I1P6mD7Zrfy1ruifCK2edGL1p9AOYIT8wefxed/&#10;/I9WXtl3fuk/iXpyZmVcgAABAgQIECBA4KBAn98jmhtbMbuaRTav3l/080/uRfvFESmmmf9Mry9u&#10;xPi1UzF+/XSMrmzG6NVTUb+yHkXp3/AHf5qOXlSB+9t9/PEnfbz3SSz6rdW/GvhWBMNfqe9eiHj3&#10;1WLRvvtKROnv2bcytZgAAQIECBAgQIAAAQIECBAgQIAAAQIECBAgQIAAAQIECBAgQIAAAQIECBAg&#10;QIAAAQIECBAgQIDASRZommm0zVY0zXa2HLdDP7StmM/ux3yezzbO7ub43mKuzZwhtlyXeUP+fHux&#10;bj7P/MzruvlJJnXvBwSKqOv1qOpJ9htRVUO/vjO37Ifj0SifTx2fjnG20fjMTk7m7+Qu9lisHeaW&#10;exRfUpvmwKkdECBAgAABAgQIECBAgAABAgQIECBAgAABAgQIECBAgAABAgQIECBAgAABAgQIECBA&#10;gAABAgQIECBAgAABAgQIHJpAfWg725gAAQIECBAgQIDAMxCYd7OVZ6nbR6FyPHl0cEJH01vdyjvv&#10;i3zr+r7P2ksR9frBuX1hwyMk8Nk//x+j75qVV3TxV/7iypgAAQIECBAgQOCkC/TzNmYf34+HP85i&#10;nVezaOfVLMb56f3o56v/7fwszerzkxhdOZVtM0aXsw39q6eiXKue5WU4F4HnLtD3fXxyO+KPPu7j&#10;vavL8WFd1NlTEb/4erFob1+OWBv5bnxY1vYlQIAAAQIECBAgQIAAAQIECBAgQIAAAQIECBAgQIAA&#10;AQIECBAgQIAAAQIECBAgQIAAAQIECBAgcJQFuq6Ntt2Opsk234r5PJ9DnOXziLN7Ob4f7TC/aNMc&#10;b0XTTvN4K8fZ7+Vn7rAm84eYD4FBoCjqqOv1qLINfV1Psm3k8U5fPToe5fxofCbG2Ubj0zEanTqw&#10;9tEeuV+1BpgAAQIECBAgQIAAAQIECBAgQIAAAQIECBAgQIAAAQIECBAgQIAAAQIECBAgQIAAAQIE&#10;CBAgQIAAAQIECBAgQOAFFKhfwHtySwQIECBAgAABAidIYN7NV95t3fV7sXI02Ruf1MH0Vrfy1rvi&#10;4AvXNy8dPF65UOC5CvRdE7f+v/9h5TWcuvKrsXHhl1bGBQgQIECAAAECJ0mgmzYx/+R+zK5m+ziL&#10;gP74bsw+vR/RPvre8Lw8yo06Rlc2s52K8eunYvT66Ri/dirKdb/Cf14/E+d9/gJbD/t4/9M+3rsa&#10;2fp4MD2ca6qriLcuRfzCq0X84utFXDzr+/DhSNuVAAECBAgQIECAAAECBAgQIECAAAECBAgQIECA&#10;AAECBAgQIECAAAECBAgQIECAAAECBAgQIECAwOEKtO0s2nYaTbMd89n9bHdjPs/nCWf3cu7BYr5t&#10;hvjWzng7+93jB4u8eeYu192P7itqmhzundj9qAiU5Tjq0WbU9STbelTV+rLP8XC8mHtsPBrlc6Kj&#10;fE50fCZG49M53oiq3oi6GvYYxpMoS8+PHpWfsesgQIAAAQIECBAgQIAAAQIECBAgQIAAAQIECBAg&#10;QIAAAQIECBAgQIAAAQIECBAgQIAAAQIECBAgQIAAAQIECBwHAU+nHoefkmskQIAAAQIECBD4UoGm&#10;a6Lruy+NDZN11+/FyvFkb3wSB+20j/ndRx6PG/TFwRewb1w6ePx4vuOjIfD5+/97zO/fXHkxF37l&#10;t1bGBAgQIECAAAECL7JAt93E7KO78fDHWTj0x3cX4+bW9vO/5bqI8ZUsLPn6qRi/nkUlX8v+ymZU&#10;L609/2tzBQSes0Df93HtTsR7V/t475M+Pr4VkVOH8nn1XMT3XyvinVeLePNi/v6g8h34UKBtSoAA&#10;AQIECBAgQIAAAQIECBAgQIAAAQIECBAgQIAAAQIECBAgQIAAAQIECBAgQIAAAQIECBAgQGCFwPA8&#10;Uds+jLbZiqaZZtvO4+1F3+TcfHY/5vN8RnB2N8f3cn7Iy5xsQz/MzbINOfPMGeb6vl1xNtMnQaAo&#10;yqjq9RiP8vnN8ZkYj4f+dNT1RlTVJPv15bgexjk39FXOjdYzPsR22iif/cz1w9qqGp8EOvdIgAAB&#10;AgQIECBAgAABAgQIECBAgAABAgQIECBAgAABAgQIECBAgAABAgQIECBAgAABAgQIECBAgAABAgQI&#10;ECBwxAXqI359Lo8AAQIECBAgQIDASoF5O1sZGwJ19+hN5sVo8pW5L3pw+1a38hYHpUdSy7TNi17O&#10;vhLsCAVu/eHfXXk19cb5OPsL/+HKuAABAgQIECBA4EURaD6fxuyjLCR6NYuIXr2/6Jtb28/99spT&#10;oxi/fjrG3z0Vo6HPNrq8EUVVPvdrcwEEjorA9sM+/vjTPt67GvGDT/q4f0h/ddezBuwvvFbE91+L&#10;bEWc3vCd96j8GXAdBAgQIECAAAECBAgQIECAAAECBAgQIECAAAECBAgQIECAAAECBAgQIECAAAEC&#10;BAgQIECAAAECx0eg6+Yxn+WzfPMH0TTb0WZr2mzzrZjN7i5ii35+L2PTzNnKtuznOTfPnNnsfq4f&#10;4of0MNHx4TyxV1qWo6jq9airSdSjjZ1xHg9zo80Yj8/EaJzPZI6GtpnzQ07mZnyxbrF233hnvqry&#10;QTIfAgQIECBAgAABAgQIECBAgAABAgQIECBAgAABAgQIECBAgAABAgQIECBAgAABAgQIECBAgAAB&#10;AgQIECBAgAABAi+gQP0C3pNbIkCAAAECBAgQOCECs+7h6jvt+6j6R+FyNHl0cAJH01vdyrvui3wx&#10;+9D2fTYuHDzeFzI8IgLbt/847l39v1dezSt/8i9EqXjSSh8BAgQIECBA4HgKtHdn8fDDLED642V7&#10;mH2Xc8/1k/90ri9txPj10zvtVIxeOx312bXnellOTuCoCvzkXh//+qM+/lW2D29EdPu+uz/Na371&#10;XMT3Xy/iF18r4rsXIsrS99yn6WsvAgQIECBAgAABAgQIECBAgAABAgQIECBAgAABAgQIECBAgAAB&#10;AgQIECBAgAABAgQIECBAgACB4yHQtrNo5vdjlm0+y2fzsjXzrWia7WizNe12zmdsfi/7ezvxBzk/&#10;zZytzJlm7MFibZtzPidLoCiqGI3PxHh8OkajfHZytBF1tR5VvZ7jbDmuc7w4zn40ymcsM380PhXj&#10;0Zllfr2R8cneurKsThaiuyVAgAABAgQIECBAgAABAgQIECBAgAABAgQIECBAgAABAgQIECBAgAAB&#10;AgQIECBAgAABAgQIECBAgAABAgQIECDwLQXqb7necgIECBAgQIAAAQLPTWDezleee/TYG87L8WRl&#10;7kkITG91K2+zK558SfvGhSfnVm4g8FwEbv3h31t93izwdOGX/6vVcRECBAgQIECAwDEQ6Lbm8fDH&#10;Wez0w7vxMNssx+3nD5/rlRfrdYxfz6KYr2chzaF/7XS2zShGimE+1x+Mkx9pgTa/n394I+IHV/t4&#10;75M+bn5+OJd79lTEu68W8c6VZb858b32cKTtSoAAAQIECBAgQIAAAQIECBAgQIAAAQIECBAgQIAA&#10;AQIECBAgQIAAAQIECBAgQIAAAQIECBAgcJgCTTONttmKoW+a7cV4Nr8X89m9mM3uLvrl/HY0bbbM&#10;mc/ux3yez+FlzpDXLNZv5dpp9H17mJdr7yMkUI82o67Wo67Xo6o3sp9k28jx0A/zGzEa5/ORo3w2&#10;cnxmMV7mLvPqarK3rlrkL/c6QrfoUggQIECAAAECBAgQIECAAAECBAgQIECAAAECBAgQIECAAAEC&#10;BAgQIECAAAECBAgQIECAAAECBAgQIECAAAECBAicSIH6RN61myZAgAABAgQIEHghBGbdw5X3UXUH&#10;Q+VocnDihB1Nbz4Gsu/++zj40vasJRSjjYNz+9INj4BAm8XBbv+rf7jySs6+8+difPryyrgAAQIE&#10;CBAgQOCoCXQP25h9nMVRf5wFULM9/PBuNDe3nutl1hfWY/x6Ftp8/VSMX8tim9nX59ef6zU5OYHj&#10;IvDFgz5+cLWP97L98FrEw/nTv/K6inj7UsT3Xy/iF7O98pLvsU9f2Y4ECBAgQIAAAQIECBAgQIAA&#10;AQIECBAgQIAAAQIECBAgQIAAAQIECBAgQIAAAQIECBAgQIAAAQJfR6BptmM+y+fjshZAM8/WbGWb&#10;Rttu5/FWzt+N+TyfoZvdW/RtxoacoZ9nPx/mFzn3o+sO4WGcr3MTcp6pQFmOo67XF63a6evRZozH&#10;Z2I0OhWjRb8Ze7FqfWc8yTUbOR76IT+fg9zJLYrymd6DkxEgQIAAAQIECBAgQIAAAQIECBAgQIAA&#10;AQIECBAgQIAAAQIECBAgQIAAAQIECBAgQIAAAQIECBAgQIAAAQIECBAg8GwE6mdzGmchQIAAAQIE&#10;CBAg8PQFZu1s5aajtj8QK8eTA8cn7WB6q1t5y11x8CXuGxcOHq9cKPDcBG7/y38QXRYhW/W58Cu/&#10;tSpkngABAgQIECDw3AX6eRuzq/fj4Y+z2OpOm197EHHwn/DP7jqrIkavnoq1t87E+PXT2bJw52un&#10;opz49fmz+yE403EX6Ps+Pr4V8S8/6uO9q33c/Pxw7ujlUxG/9HoRv5jtnSsRo9r318ORtisBAgQI&#10;ECBAgAABAgQIECBAgAABAgQIECBAgAABAgQIECBAgAABAgQIECBAgAABAgQIECBA4MUXaJrtmM/u&#10;RdNsZdtetHaYmz/I+Xz+Ldt8fn/Z7xs3GV/m76zLZ//7vnnxwU70HRZR1+sxGuXzh+N8DnF8Jsen&#10;ox5tRFVPMrYRdTXJcfZ5XGXul+WPRpt7+UVRnmhRN0+AAAECBAgQIECAAAECBAgQIEDg/2fvXp/k&#10;ttI8v/+ABJCXqsyqIotFTUsUSYmtCymqe1/4hcNrhzdi1365ERvu2ZnwhP+69fbs7uz6jcMbtsPh&#10;CE/ERtieGVGixJbUpHiRWt2se2VWZSaATJx9gKxblgSJl6ys2xfRTz8H5zkADj5ZLCWSTAABBBBA&#10;AAEEEEAAAQQQQAABBBBAAAEEEEAAAQQQQAABBBBAAAEEEEAAAQQQQAABBBBAAIEXF+AJqy9uxUgE&#10;EEAAAQQQQACBUyaQZknpjCqZG6v5YW1s/SKt5A+K769kpafsvPEHujeWxtdLN6RwYgLL9/5V6bFr&#10;l2+p9fZ/WVqngAACCCCAAAIITFPA2fvy9LttxY/tZqxPthQ/6Sj9w7Y0HH+/Pq05eaGv8M1ZRdfs&#10;JqDXmqreaCl6e1ZeWJnWFDgOAudGIB04PfxeevDM6YunTtu9yZ+ab5enN9+Q3r/m6QOLNxa4Xp28&#10;MntEAAEEEEAAAQQQQAABBBBAAAEEEEAAAQQQQAABBBBAAAEEEEAAAQQQQAABBBBAAAEEEEAAAQQQ&#10;QAABBM6OwGDQV5rY99US+65aamF5MOha9DQc9jVIu9a/bfX2/rih1UZj+hra2FG9I+cGZ+fEmelL&#10;CXheRUHQUBS1FEbNUYRN66sV/ZW9XMnX60VULI/G2/cO822K8XXl/fl2LAgggAACCCCAAAIIIIAA&#10;AggggAACCCCAAAIIIIAAAggggAACCCCAAAIIIIAAAggggAACCCCAAAIIIIAAAggggAACCCCAAAII&#10;IIDASQkEJ3VgjosAAggggAACCCCAwOsKJMOkdBdB5sZqXnRxb/aTbDpl5VTKvPEHvDeujq+PQbJy&#10;4gLtp/9J/fVHpfNY+vVfldYoIIAAAggggAACxy0w3IoVP2krfrRVRPLNllySHfdhf3T/XugrfLup&#10;6g27GahFnoM3GvJ83u/+KBidCLyAwMqW01ffOn35ndM3f5QGwxfY6CWHzM1IH1zz9P5bnm79QqpF&#10;/Jl9SUKGI4AAAggggAACCCCAAAIIIIAAAggggAACCCCAAAIIIIAAAggggAACCCCAAAIIIIAAAggg&#10;gAACCCCAAAKnSmAw6CtNO0qTtuUdDQZdDdKehsNesZ4mVrN6spuHNj4fk+fUclEvtt1WlqWn6tyY&#10;zGQEfD9SENSLqOzmIJxRFLUUhrMKizxj9cbumJrlUb0YE9kYG7e3re+Hk5kYe0EAAQQQQAABBBBA&#10;AAEEEEAAAQQQQAABBBBAAAEEEEAAAQQQQAABBBBAAAEEEEAAAQQQQAABBBBAAAEEEEAAAQQQQAAB&#10;BBBAAAEEToFAcArmwBQQQAABBBBAAAEEEHglgTRLSrcLMjdW88Pa2PpFWukvZ6WnWyh54w97byyN&#10;r5duTOFEBJbv/avS4/p2g63FO/+itE4BAQQQQAABBBCYpEAWD5U83lL8yOJxW8mTtoYb8SQP8cL7&#10;8mdDRTdaiq41LWaLHLzRkOfz3vaFERmIwI8IZM7p2bL04KnTFxYrWz8y6DW78kvSm29IH1zzinhj&#10;gT+3r0nK5ggggAACCCCAAAIIIIAAAggggAACCCCAAAIIIIAAAggggAACCCCAAAIIIIAAAggggAAC&#10;CCCAAAIIIIDARASyLFWa7ihNOkoS+w5ZsmXtbYu83baata0+HHQ1GPQt8tzdH5+mnaKd74flfAlU&#10;grqCPCp17bXDaFZhaN/zi/JoWn9jNCaoFe0wtO/+WX9o9TDPVt/b1vP88wXE2SCAAAIIIIAAAggg&#10;gAACCCCAAAIIIIAAAggggAACCCCAAAIIIIAAAggggAACCCCAAAIIIIAAAggggAACCCCAAAIIIIAA&#10;AggggAACExQIJrgvdoUAAggggAACCCCAwFQFkmFSerwgGy/5UW284wKt9ZePYBw69yx/EvyRpbH0&#10;w74jQ1g9IYFke1kbD//P0qMv3vkXqthNu1gQQAABBBBAAIHjEBis9xU/2lL8cLOI5Nm2lLnjONRP&#10;7tNvBIqu2w1Kb7RUvTnKweWL+37/J7EoIvAKAsnA6fd/kB48dXrwzGmn/wo7+ZlNqqH03pvSneue&#10;PrjmqVHjOvRnyCgjgAACCCCAAAIIIIAAAggggAACCCCAAAIIIIAAAggggAACCCCAAAIIIIAAAggg&#10;gAACCCCAAAIIIIAAAi8kkGUDpUlHSdop8mDQ03DQ1WDQt7Ccbiuxepq0R9nGJdbOt0nzbdLu/njn&#10;Bi90TAadDYFKUFcYNhVFTcuzCoKG8r4gj7ChyGph1LI4qAdBzcY0ijF5/2hMU77P7evOxqvOLBFA&#10;AAEEEEAAAQQQQAABBBBAAAEEEEAAAQQQQAABBBBAAAEEEEAAAQQQQAABBBBAAAEEEEAAAQQQQAAB&#10;BBBAAAEEEEAAAQQQQOA8CPAN7/PwKnIOCCCAAAIIIIDABRVIh0npmQeZG6v5YW1s/SKt9J9npaeb&#10;eeMPga9EUm1+vK90YwpTF1i9/28kNyw97tKv/6q0RgEBBBBAAAEEEHgZATfIlDzrKH60pfjhZpGH&#10;G/HL7GIiY73IV3S9pehmS9UboxwuNSayb3aCAAIHAhsdpy+/s3jm9PvvpUH5ZcfBRi/ZurogffCW&#10;p/evebr5hlTxufZ8SUKGI4AAAggggAACCCCAAAIIIIAAAggggAACCCCAAAIIIIAAAggggAACCCCA&#10;AAIIIIAAAggggAACCCCAwDkWcC7TYNBVknSUFtEetdN2sV70px0b09fQxuU5H5+PTZJ8jI23+nDQ&#10;O8dKF+vUfD9SENRHEc4qiloKo1EOghlVilrN6g0F4YzVmwpDi3ycrefbjsbk+2jI97nl3MX6CeJs&#10;EUAAAQQQQAABBBBAAAEEEEAAAQQQQAABBBBAAAEEEEAAAQQQQAABBBBAAAEEEEAAAQQQQAABBBBA&#10;AAEEEEAAAQQQQAABBBBA4LwI8G3x8/JKch4IIIAAAggggMAFFEiyuPSsg8zt17xKKM+v7K9ftEZ/&#10;OSs9ZeeNPxC+sTS+XrohhakLuGyolc/+uvS4s2/9F6ov/rK0TgEBBBBAAAEEEPgpgeFWrPjR1ige&#10;bip+0pEG5e8jf2pfr1wLPEVvNRXdaKl6s1Xk8Bcz9l6e96ivbMqGCJQIDO2a+cmfpAfPnL76zml5&#10;s2Tga3RXQ+nWL6QPrnl6/y1P87P8WX4NTjZFAAEEEEAAAQQQQAABBBBAAAEEEEAAAQQQQAABBBBA&#10;AAEEEEAAAQQQQAABBBBAAAEEEEAAAQQQQACBUyqQpttKk20lSVuDdEeDYU/DQU+DQb9Yz/tTiyTt&#10;jHKxvjd+28bn47rKsuSUniHTenEBT2Fk35ELm6oEdQW7kbfDcFZR1Crq+ZgwaOyPqVSsnm8Xzdo4&#10;+26djQvChjzPf/FDMxIBBBBAAAEEEEAAAQQQQAABBBBAAAEEEEAAAQQQQAABBBBAAAEEEEAAAQQQ&#10;QAABBBBAAAEEEEAAAQQQQAABBBBAAAEEEEAAAQQQQODcCgTn9sw4MQQQQAABBBBAAIFzL5AO09Jz&#10;DIZuv+aHtf32RWz0lrPS08688QfEN66Or5duSGHqApvf/N9KOn8sPe7Sr/6qtEYBAQQQQAABBBA4&#10;LOCGmZLvthU/2lL8cEvJo00NVvuHhxx/27cbrb45o+oNu1lqHjct3pyVF3DD1OPH5wgXVaCfOH39&#10;nfTFM6cvv3XqxZOXmJ+R7tzwdOe6p5tvSBX7s86CAAIIIIAAAggggAACCCCAAAIIIIAAAggggAAC&#10;CCCAAAIIIIAAAggggAACCCCAAAIIIIAAAggggAACCJxGgeEwUZq0lVikSUdJ2tEg7Wo47Gkw6Glo&#10;kSTbSq1/NC7P+bjR+Lyd15wr/z7/aTxv5nRUwL7rFs6oEtQVVGqWG7aeR1Nh1FQUtYq83y76ZxXY&#10;uCDfxiLfJrL+wPbjHbmHw9GjsY4AAggggAACCCCAAAIIIIAAAggggAACCCCAAAIIIIAAAggggAAC&#10;CCCAAAIIIIAAAggggAACCCCAAAIIIIAAAggggAACCCCAAAIIIIDAywoEL7sB4xFAAAEEEEAAAQQQ&#10;OC0CSVb+NPUgc/vT9KLafvuiNbLUKdk4sDh6/s7zx7oaSzw8fgzkFK2sfPo/l84maFzWwnv/fWmd&#10;AgIIIIAAAghcbIGsmyp+tKX44Zb6DzeVfLMll0z3prfBGw1V35lTdKOl6s2Womuz8sLKxX5hOHsE&#10;piDQ6To9eOb0xVOn3/9BGk74j35+BfnmovTBNU93rnvW5ppyCi8rh0AAgSkJZM5pYL8389+dRdhH&#10;bAP7zHGvvddf9Fltr//omL2PKfc/ocvHHtnX6Dijfe+N3zvNfLu9fQ93j3+4ttc+nPN97M/dzsP+&#10;95NLPj4/xmA3/8zwH93X9Xlf/9M/in60RicCCCCAAAIIIIAAAggggAACCCCAAAIIIIAAAggggAAC&#10;CCCAAAIIIIAAAggggAACCCCAAAKTFMiyoQbptpKkrTTpKEk7lvP2tgaDrgbDvoaDXtHO6+nu2L3x&#10;xTY2PsuSSU6LfU1VwFMYziqKWgqjWQXWDio1VYK6gjzCmd1a0/KcjZ1RxepB0LAxtWI9DPNaqxjr&#10;eXwnZqovHwdDAAEEEEAAAQQQQAABBBBAAAEEEEAAAQQQQAABBBBAAAEEEEAAAQQQQAABBBBAAAEE&#10;EEAAAQQQQAABBBBAAAEEEEAAAQQQQAABBBB4KYHgpUYzGAEEEEAAAQQQQACBUySQDMtv+BUceui6&#10;H9ZO0aynO5X+ikGUPFE47z5aaixx46zpvkIvdrR481ttPf5/SgcvfvQb+RUeAF0KRAEBBBBAAIEL&#10;JOCc0+BPXcWPthQ/3Cxy+v3OVAX8RqDoRkvRzZZqt+YVvTOnymw41TlwMAQussDzDacHT52+eOb0&#10;bHnyEjW79PjgLU8fXJPeszxb5zpy8srsEYHzL5DZe5ahfWw1sIgHUjJ0iodSatn+V/Tn9SIOjc3X&#10;YxuQ2Nh44Gz87ljbZpjZ+6D9bUbbDqwv39/BvvLxo2Pv9Rfb7B4jHzdaP/+vwaTPMKpMeo/sDwEE&#10;EEAAAQQQQAABBBBAAAEEEEAAAQQQQAABBBBAAAEEEEAAAQQQQAABBBBAAAEEEEDgPAoM0q6StKM0&#10;aStNdzQc9DTYjx3r31aS1yySxMalu7lYz/u3bfx0vy91Hl+HkzknT2E4ozBqKQjqFo0iV6wdhrOK&#10;rD+MmqOwWt6fj6tUrB7ldauFu2NsvOfxnZaTeR05KgIIIIAAAggggAACCCCAAAIIIIAAAggggAAC&#10;CCCAAAIIIIAAAggggAACCCCAAAIIIIAAAggggAACCCCAAAIIIIAAAggggAACCCCAwLQFgmkfkOMh&#10;gAACCCCAAAIIIDApgTRLSncV2IOG9xY/qu01L1zuL9tTlUsWJ7vh1pGbbjWuchOuEq4T7V7+7Ld2&#10;/IOf6fHJeFr6+C/Hu1hDAAEEEEAAgQsj4Ox9b/rdtvpfb6j/1YbirzeVbafTO/+Kp+jtpqq35lV9&#10;p6Xoht3gdakxveNzJAQQUGa/Bx4/lx48dXrwzGmtPXmUhVnpznVPty1uviFVfK4dJ6/MHhE4GQHn&#10;nJKhdsNpYB8lDfOwjyEG+fsMq8WDvO4U5+MGu7no39vW+ooxsvGu2DbfR76v1PaR7NZiq+X7y2tl&#10;n3KcjAJHRQABBBBAAAEEEEAAAQQQQAABBBBAAAEEEEAAAQQQQAABBBBAAAEEEEAAAQQQQAABBBBA&#10;AIGfE8iyVIO0q8GwX+Sh5TTdVpq0lSQdyx3Lbevbzfv91pfXrD/Pztk/KmY5cwKVSk1hZN8fi5oW&#10;9h2ysGnre+1ZVYK6gt3I2/m4vfGjsfk2s3Z7A76TcuZefCaMAAIIIIAAAggggAACCCCAAAIIIIAA&#10;AggggAACCCCAAAIIIIAAAggggAACCCCAAAIIIIAAAggggAACCCCAAAIIIIAAAggggAACCCBw4gLB&#10;ic+ACSCAAAIIIIAAAggg8IoCyTAp3TKwhx/vLX5Y22teuNxftic+lyzZkZt3eb5Uv1wymO4TE8js&#10;53z1839Xevy5m/+NqvPXSusUEEAAAQQQQOB8CWTdgeJvthQ/2lT80LK1XX96N+X1Z0NV351T9dZ8&#10;kaObLflR5XwhczYInAGBdOD01XfS50+cfvetUy+e/KTfWpRuX/d0x+LPLnHz58kLs0cEXk4gc079&#10;VOran/+efSTWTW19IMVDp2Q3x5aTfN3eGuy1Y2sntk2Ri/69+ijnY1kQQAABBBBAAAEEEEAAAQQQ&#10;QAABBBBAAAEEEEAAAQQQQAABBBBAAAEEEEAAAQQQQAABBBBA4PwLDAZ9pUlbSdIZ5bRtuWPro7zf&#10;TvO+0Zj0UHs4PIYvL5x/9hM9w0qlpjBqKQxnVAlqCip1BYGFrYdRU1FR283FenN3/KzybYOwYduM&#10;su+HJ3ouHBwBBBBAAAEEEEAAAQQQQAABBBBAAAEEEEAAAQQQQAABBBBAAAEEEEAAAQQQQAABBBBA&#10;AAEEEEAAAQQQQAABBBBAAAEEEEAAAQQQQACBiywQXOST59wRQAABBBBAAAEEzrZAmtnTmEuWIHP7&#10;FT+s7rcvWqP3PCs9ZeeNP2C+flnyK+N9pRtTmJrAxtf/uwbdtdLjXfnV/1hao4AAAggggAACZ19g&#10;uJ0q/npD/a83FX+1oeTbjnTwVvd4T9DeGoZvzqr67pyqtyzenVd4tXG8x2TvCCBQKhCnTl9+63T/&#10;sfQ7y+mgdOgrFWp2n+hbb0ofXPOKaDW4PnwlSDZCwATigVPX/szG9uc0HkrJcNTuW1/P+vJaN3Hq&#10;5zUbm1guxlk736YYn/fttS3bLlgQQAABBBBAAAEEEEAAAQQQQAABBBBAAAEEEEAAAQQQQAABBBBA&#10;AAEEEEAAAQQQQAABBBBA4AIKZFmqNOkosUjTPLeL9TTd1nDQ06CIvuUd698e1dP2aHy+TT7exub7&#10;YTkbAp5XURi1FIWzo2ztMGoWEVk7CBqqBLUiB5Wa9du40MYXY/ZyU75vXxZhQQABBBBAAAEEEEAA&#10;AQQQQAABBBBAAAEEEEAAAQQQQAABBBBAAAEEEEAAAQQQQAABBBBAAAEEEEAAAQQQQAABBBBAAAEE&#10;EEAAAQQQQACBMy8QnPkz4AQQQAABBBBAAAEELqxAMkxKzz3IDp7a7EW10nHnvdBfyUpPMfPGHzbf&#10;WBpfL92QwlQFVj7716XHi5p/pvl3/klpnQICCCCAAAIInD2B4Vas/tebir/eUP+rTaV/2J7aSXj1&#10;QNV350Zxy/LNOfnWx4IAAicnsLXj9OCZxVOnh99Lw/JLvFea5GJLun3d0+23PV2/KlV8rgtfCZKN&#10;zoVAPHBKhlI8tDwY5Z7df7+bOu3lw+28r7+3jeXYtsnXu9Z/6GOpc2HDSSCAAAIIIIAAAggggAAC&#10;CCCAAAIIIIAAAggggAACCCCAAAIIIIAAAggggAACCCCAAAIIIIDAqwsMh7GSpK20iO2iXayn20Xf&#10;D9pJZ3dMp6gPh/1XPzhbTk3A8yoKo6bCcFZB0FAlqBU5COrW11SU16KW5VYxrsi7/RUbH9j4io3N&#10;x+fBggACCCCAAAIIIIAAAggggAACCCCAAAIIIIAAAggggAACCCCAAAIIIIAAAggggAACCCCAAAII&#10;IIAAAggggAACCCCAAAIIIIAAAggggAACCOwJ8HTZPQkyAggggAACCCCAwJkTSIdJ6ZwDe5j03uKH&#10;tb3mhcv95+VPr3fe+IPnG1fH1y8c1ik84d76N+p8+/+WzuzKx38hz6+U1ikggAACCCCAwOkWcM4p&#10;/X5H8cNNxb/fKvJgpTe1SQd/1lD13XlVb81ZnlP4ZzPyjrxHnNpkOBACCOwL/GnD6YsnFk+dvlvd&#10;755II7/qe3tJunPd022LpXmuAycCy05OXCD/b2pvIPVSp266l0ftbmI16+sWtcPtUd/eNtnBR0kn&#10;fj5MAAEEEEAAAQQQQAABBBBAAAEEEEAAAQQQQAABBBBAAAEEEEAAAQQQQAABBBBAAAEEEEAAAQRO&#10;XiDLhkrTjtJkNwZdDQc9DYroapBuKylq7VG2sUnSHo0/1M4y+wfNLKdaIAhnFEUthWEeM6oENQVB&#10;wyLPMwqj5qi+l8Pmbl+eW4psPQgbp/ocmRwCCCCAAAIIIIAAAggggAACCCCAAAIIIIAAAggggAAC&#10;CCCAAAIIIIAAAggggAACCCCAAAIIIIAAAggggAACCCCAAAIIIIAAAggggAACCJxdgeDsTp2ZI4AA&#10;AggggAACCFx0gSSLSwmC7KDkR/WDlQvUSjuZhr3yE8688QfRN5bG18u3pDItgZVPf1t+KK+ixbv/&#10;srxOBQEEEEAAAQROnYBzTum32+p/tVFE/PWmsp3p3GDYi3xFN1qq/nJe1Xctbs2pMhOeOiMmhMBF&#10;FXi27HT/sdPnT53W2pNVqPjSL9+U7lz3dPttT80G136TFWZvkxAYZk5d+09iLx3lruXytmxsPi4f&#10;M2r3LbtJTIR9IPATAvlvz/x3amBRsZW8XfG9ol307fdbXz5ud4wNGVvyj+R+uN1om73txjbYPe7e&#10;NvmYn1rywx2dn47MId/+cFc+x+J8LAe2cuRjw5863H5tNtpv0kAAAQQQQAABBBBAAAEEEEAAAQQQ&#10;QAABBBBAAAEEEEAAAQQQQAABBBBAAAEEEEAAAQROhcBwmChN2kos0nR7lPN2ctBOrH9/TNKxcZ3d&#10;cR0NBt1TcR5MolzA9yNFUUuhRRQ1LTcVBA2LuioWeQ7DmaIehs3dMTbW2vnY0bZN+/ezP/OPdMun&#10;QAUBBBBAAAEEEEAAAQQQQAABBBBAAAEEEEAAAQQQQAABBBBAAAEEEEAAAQQQQAABBBBAAAEEEEAA&#10;AQQQQAABBBBAAAEEEEAAAQQQQAABBBA4doHg2I/AARBAAAEEEEAAAQQQOCaBdGhPny5ZAnuw9d7i&#10;h7W95oXK/eWs9HwLnSNPGm4sHX4scemmFKYkkA1irX7x70uPtnDrnyqaXSqtU0AAAQQQQACB0yGQ&#10;rnTVf7Bhsab+lxvKtsvfw05yxpVLNVVvzan6bh7zit6elVfhRrmTNGZfCLyOgHNOT59Lnz12uv/E&#10;aWvndfb2w20bVemDa57uXPf03ltSNeR674dK9ByHQDp06sRO24m0kzr1EqfuQEXuWLsTS6Ns/XnN&#10;/rPYtXHJ8Dhmwz7PikD+Gyqq2O8q+5vrsOIpsLcslpS/dQl8b789Ws/Heqra+Cjwiu0OxtvYfJvd&#10;bSv5trv7OjrmB+P2j7d37N19HZqLf+SztLPiyzwRQAABBBBAAAEEEEAAAQQQQAABBBBAAAEEEEAA&#10;AQQQQAABBBBAAAEEEEAAAQQQQACBsyowSLtK0o7SpK0kyXPHcltp0bfbzvttPe8vantjbD3LpvM9&#10;nrPqe5Lz9jxfYdhUGDUVBHVVKjXLDQVhfb8/KuotRVGrGLeX8+322pVKdJKnwbERQAABBBBAAAEE&#10;EEAAAQQQQAABBBBAAAEEEEAAAQQQQAABBBBAAAEEEEAAAQQQQAABBBBAAAEEEEAAAQQQQAABBBBA&#10;AAEEEEAAAQQQQACBqQjYY95YEEAAAQQQQAABBBA4wfLFDAAAQABJREFUmwJJZk+7LlmCzO1X/Ki2&#10;375Ijf5yVnq62Y88ULmxlD8OmuW0CGx8/R817G+WTufKx39ZWqOAAAIIIIAAAicnkP5pR/2vNxV/&#10;taG+xXAjnspkgqW6qu8tqPb+vGqWg8X6VI7LQRBA4MUFMrtO/eZP0v3HTp8/cer0XnzbFxl5uSXd&#10;ue7p9tueblyVfJ9rvBdxY8yPC8QDp27q1LP78ed5xz6C6ST2cxs7bVvk7a7VennOx1p929r9wY/v&#10;j96zIRD40l5UrF2xz4+iinbDU9X+Zjmq7GVrB9Yu6rvZ1kNbtyHFfvJ9BPa7aH87q+X1vC8fM6rn&#10;ffy+Ohs/IcwSAQQQQAABBBBAAAEEEEAAAQQQQAABBBBAAAEEEEAAAQQQQAABBBBAAAEEEEAAAQQQ&#10;eHEB5zKl6Y7SpK0k6VjbYq9t64m1874i7/dbX14rxnbk3PDFD8jIqQl4XqAgqKkS1BWGMxZNhZGF&#10;5ShqWeTrh3NrrD4aOzO1+XIgBBBAAAEEEEAAAQQQQAABBBBAAAEEEEAAAQQQQAABBBBAAAEEEEAA&#10;AQQQQAABBBBAAAEEEEAAAQQQQAABBBBAAAEEEEAAAQQQQAABBBBA4KwL2GPkWBBAAAEEEEAAAQQQ&#10;OJsCyTAunXjFHvy+t/hhba95oXLveVZ6vs4eMH14qc7Zw6Fr432H67SnL7D82W9LDxrNvaXWjf+6&#10;tE4BAQQQQAABBKYnkPxhW/FXG+p/vam+5aydHP/BA0/Vm3Oq3rJ4N8/zqjSj4z8uR0AAgZcWSFKn&#10;r/8gffHU6XfPnLrll7Evve98g19clu7e9PTRdU9XF7imeyXEc76Rc/Zzl0rbiVPPctd+Jouw/1x1&#10;rK8TH4pi3cZaX1r+kcI5Fzv9pxf4Uj2UGqFn2d4TVKSq/Y1vVBm1I3ufEOV9Fnm7yHltd0xk+Wjf&#10;qCb5Rz4vOv0azBABBBBAAAEEEEAAAQQQQAABBBBAAAEEEEAAAQQQQAABBBBAAAEEEEAAAQQQQAAB&#10;BBBA4LgEsmygNGkrSToHOe3YetvWre9Q++iYfLs03T6uqbHf1xLwFIaziqKWwqi5m/O29YV5blnf&#10;7G4ejQnDvXFN23ZGvm//oJkFAQQQQAABBBBAAAEEEEAAAQQQQAABBBBAAAEEEEAAAQQQQAABBBBA&#10;AAEEEEAAAQQQQAABBBBAAAEEEEAAAQQQQAABBBBAAAEEEEAAAQQQQGBqAvYIOhYEEEAAAQQQQAAB&#10;BM6mQJrZ07RLljBz+xU/qu23L1Kjv1z+NPHsyAOnG0s8yP40/Wz01h5q+7v/v3RKV+7+hbwjr2Hp&#10;YAoIIIAAAgggMFGBwXpf/Qfr6ln0f7eurF3+nnRSB/YiX9V351R9f0G19xZUfWdOXuhPavfsBwEE&#10;JizQ7Ts9eOZ0/7HT77+XBsPJHSC/cru2JH10w9Ndi8struUmp3s29pQ5px37T08ndvvRztuH+raT&#10;g9q29R/6iORsnOQ5mWX+p7NmfxNbDTxFFSmydq3iqRFJdetrRN5YvVqM8VRkG1fNt7Wcb3e4L7Q+&#10;FgQQQAABBBBAAAEEEEAAAQQQQAABBBBAAAEEEEAAAQQQQAABBBBAAAEEEEAAAQQQQAABBH5OYDDo&#10;K007SpO2kiTPHcvtoq/Iu335mL310Tgbb33DQe/nDkF9ygKVoK4obCqMmoqilkJrB2FDlaCmIGgo&#10;qNSKWt6/P6YYa+uhjbd2GM7yHeUpv24cDgEEEEAAAQQQQAABBBBAAAEEEEAAAQQQQAABBBBAAAEE&#10;EEAAAQQQQAABBBBAAAEEEEAAAQQQQAABBBBAAAEEEEAAAQQQQAABBBBAAAEEEHhdAXukHQsCCCCA&#10;AAIIIIAAAmdTIBnaU7ZLlkp2UPDC2sHKBWr1l13p2Tpv/GHWjaXx9dINKUxFYOXT35Yex/MDXbn7&#10;m9I6BQQQQAABBBCYrEDWG6j/1Yb6X6yp92Bdgz91J3uAH9mbVw9UfXdOtfcXVHtvXtGNlrzA/5GR&#10;dCGAwGkR2O45ff7U6f5jp0ffS1n55dhLTzmoSO+9Kd2+7un2255m61y/vTTiKd4gc07tvtSJnTqJ&#10;RZ5329vxbv+h2o59FDLBH69TLHNyU8v/k1u1v0GNKp7sP8mqh54aoSwsR6O+POfrtWJcPt6z8bL1&#10;0dh8mzxYEEAAAQQQQAABBBBAAAEEEEAAAQQQQAABBBBAAAEEEEAAAQQQQAABBBBAAAEEEEAAAQQQ&#10;eB2BoX2XOk3aSpKO0rRjuW3rluNN9fvrivtriuMNi81Rf163cfmYLEtf59BsewwCYTirMGopDJuK&#10;ombRHuV8fdQfWn/R3s8tRTY+7/ftO8YsCCCAAAIIIIAAAggggAACCCCAAAIIIIAAAggggAACCCCA&#10;AAIIIIAAAggggAACCCCAAAIIIIAAAggggAACCCCAAAIIIIAAAggggAACCCCAAAIXT4C7Tly815wz&#10;RgABBBBAAAEEzo1AmtlTuUuWcHjwuG4/qpWMOr/dLnOK17PSE8w0/pDsxtXx9dINKRy7QDaItfrg&#10;P5QeZ/7WP1M4c6W0TgEBBBBAAAEEXk8g6w0UP7SbNH+1UUTypCPZe6vjXCqXa6q9N6/qrVGEv5iR&#10;5/P+7DjN2TcCkxBod50+f+J0/7HTN3+S3AR/VTSq0odve7pz3dN7b0lRwO+ESbxm09pHap9JdOI8&#10;pE6y197Nxbq02XPa7DttWUzwR2dap3hqj1OxPyr1UGqEXhFFO8rbB315u75bP2iP+qr2N6e+x5+3&#10;U/sCMzEEEEAAAQQQQAABBBBAAAEEEEAAAQQQQAABBBBAAAEEEEAAAQQQQAABBBBAAAEEEEDgjAmk&#10;6Y7SpKMkaStNOwftvK9Yt/6intfau327460/+4nvUp8xijM93UqlqjBqKQxnVAnqCioWebb1KO+P&#10;mlZr7rej3fV8m6JdrM/K8/wz7cDkEUAAAQQQQAABBBBAAAEEEEAAAQQQQAABBBBAAAEEEEAAAQQQ&#10;QAABBBBAAAEEEEAAAQQQQAABBBBAAAEEEEAAAQQQQAABBBBAAAEEEEAAAQRORsAes8eCAAIIIIAA&#10;AggggMDZExhmA2UuK514JTt4vHel2igdd14L8bo94Hzw42eXy7gjD9tuLPHw7R/Xmn7v+lf/m4b9&#10;rdIDX/nVX5bWKCCAAAIIIIDAywu4NFP8cFO9362r/2BdyZO2vVl6+f28zBbBYk21Dy6p+v6CahbB&#10;5drLbM5YBBA4QYGtHafPnzh99o3T4+eTnchsXbp7w9Pdm57eeUPyfa7TJiv8envLnFMnljZ7Tpt9&#10;ayf5utO2Rdsi79urddPXO9ZF3jqqSI3QUz0cz4f7Glar25i8b6wdSVGFPzcX+eeHc0cAAQQQQAAB&#10;BBBAAAEEEEAAAQQQQAABBBBAAAEEEEAAAQQQQAABBBBAAAEEEEAAAQQmLZCmO4rjDaXJtkVbiUWa&#10;dJSmnVE73d7ty2vWX4S1rZ63nRtOekrs7xUEgnBGUdRSGDYtNxUebVtf3r83JtxrF+NmVanYP1Zm&#10;QQABBBBAAAEEEEAAAQQQQAABBBBAAAEEEEAAAQQQQAABBBBAAAEEEEAAAQQQQAABBBBAAAEEEEAA&#10;AQQQQAABBBBAAAEEEEAAAQQQQAABBBBA4IQEghM6LodFAAEEEEAAAQQQQOC1BJIs+cntw8zt1/3I&#10;nvJ+wZb+SlZ6xoWMN/7A7sbS+HrpxhSOXWDls9+WHqM697Zab/9XpXUKCCCAAAIIIPBiAunzrnr3&#10;Vy3WFH+1IZeWv3d6sT3+9Ch/NlTtgwXVbl8qIrzS+OkNqCKAwKkS2Nxx+vyx032Lx88nO7W5Genu&#10;DU93b3q6flXyj1yrTfZo7O3HBPoDp42e02bfYi9bezt26uxGO5a2rO/gk4Yf2xN9ewL5JwyzVWkm&#10;9NSILEKpHniasXbT+ptVT7NF21Pdao18XBFSxefziT1HMgIIIIAAAggggAACCCCAAAIIIIAAAggg&#10;gAACCCCAAAIIIIAAAggggAACCCCAAAIIIIDA6ws455Sm20qTjuW2kiRv57ld9BU57eyv5+OSZEtx&#10;f119i+xnvs/8+jNkDz8n4Hm+wrCpMBpFFLaKdlSst1Tkor7bjvK8N8ZyOKt8HywIIIAAAggggAAC&#10;CCCAAAIIIIAAAggggAACCCCAAAIIIIAAAggggAACCCCAAAIIIIAAAggggAACCCCAAAIIIIAAAggg&#10;gAACCCCAAAIIIIAAAgicVYHgrE6ceSOAAAIIIIAAAghcbIFkmJQD2M0CK4eeGu6F9vTrC7b0l7PS&#10;M3ZHHnhfMZ5qiweAl4JNsdBbe6TtP/xd6RGvfPwXdhNEXqtSIAoIIIAAAgiUCGTdVP0vN9R7YDeH&#10;/nxNg5VeycjJdFfmI1XfW1Atj/cXFP5iZjI7Zi8IIDA1gfWO0/3Ho3i2MtnDXmpKH93w9PFNT9eu&#10;iPf4k+Ut9pbZ5wI79rFBJ3bqJE7tvtNmHr0j2fr6g2OYwDnZZX712QileuipEUmzkadmHtVRzFhf&#10;UcvrNm5mt56P9bl2PSc/BZwGAggggAACCCCAAAIIIIAAAggggAACCCCAAAIIIIAAAggggAACCCCA&#10;AAIIIIAAAgggcPICzv598GCwoyTpKE3aiuNNxf31UcSW462iP023bUx71E5229YnHfrS8cmfzoWb&#10;ge+HCqOmoqilMGwW7Tzn65H1h2PZxuR9u/VRm+/lXLgfGk4YAQQQQAABBBBAAAEEEEAAAQQQQAAB&#10;BBBAAAEEEEAAAQQQQAABBBBAAAEEEEAAAQQQQAABBBBAAAEEEEAAAQQQQAABBBBAAAEEEEAAAQQQ&#10;QGBMIBhbYwUBBBBAAAEEEEAAgTMikGb2pPGSJcjGC35QHe+4AGvxyhGEQ+ecHXlIeGMpf+Q4y2kQ&#10;WPnsr0un4fmBFj/6H0rrFBBAAAEEEEDgQMClmeKHm+r9bl39B+tKnrSP9V7SlYWqah9cUvX9edXe&#10;W1B4tXEwGVoIIHBmBFa2nO4/tnji9IfVyU772hXp9nVPdyzeWOAa7FV18wcLtGNps++02bMocjbK&#10;h/o6NoZHCIwrRxWpEXqqh6PcsDxb9dSMLPJsMRtpv52v1+1vEb0jnyGM75U1BBBAAAEEEEAAAQQQ&#10;QAABBBBAAAEEEEAAAQQQQAABBBBAAAEEEEAAAQQQQAABBBBAAAEEXkxgOEwU99cVxxtKki2lScdy&#10;x3J7lNND7byWtosx+bjUas6Vf2/2xWbAqFcVqAR1RWFTYdRSFOW5abmlsOjbbef9tl70F/W98S1V&#10;Khfve96vas12CCCAAAIIIIAAAggggAACCCCAAAIIIIAAAggggAACCCCAAAIIIIAAAggggAACCCCA&#10;AAIIIIAAAggggAACCCCAAAIIIIAAAggggAACCCCAAAII/JiAPVqQBQEEEEAAAQQQQACBsyeQ2o0I&#10;y5YgG38MuR9evBvX9ZfLb7TojjxcvLHklVHSP0WBzH6m1x78h9Ijzt/67xTOLJbWKSCAAAIIIHDR&#10;BZLvt9X7bE39B2uKv96US8vfD72ulVcPVPtgQfXbl1SzCN+Yed1dsj0CCJyQwPMNp88eO923+NPG&#10;5CaRX3a984Z096anj254ajW47vo5Xeectu1Sf7PntNrNtNZ1+7HRd9qw/rbl4fgl/8/t9tzWa/Y3&#10;fM2q/WxZ5Hk2Gq3n7SKi3WwfieTrUYWfwXP7w8CJIYAAAggggAACCCCAAAIIIIAAAggggAACCCCA&#10;AAIIIIAAAggggAACCCCAAAIIIIAAAlMSSNMdxfGG0mTboq3EIk06StI85+udQ9naqdWsP+5vaDDY&#10;mdIsOcy4gKcwnFEYtRRFTWtb7LVtPbL2qG+3nfeNjWnJ97k90bgpawgggAACCCCAAAIIIIAAAggg&#10;gAACCCCAAAIIIIAAAggggAACCCCAAAIIIIAAAggggAACCCCAAAIIIIAAAggggAACCCCAAAIIIIAA&#10;AggggAACCExXgDuATNeboyGAAAIIIIAAAghMSCAZ2lPLS5YgG39auRfWSkae3+7+SlZ6cpk3/lDy&#10;xtL4eumGFI5VYOP3/4cGvY3SY1z5+F+W1igggAACCCBwEQWy/kD9rzbVv7+q7merGq71j4+h4ql6&#10;c061O5dUv3NZ0c2WPJ/3UMcHzp4ROF6B5U2ne4+cPv3GaWVrcsfKfy28+wvp7k1PH133NFvn98Se&#10;bjd12uxZ9A/lw+3d2nD8cn5v8wuRZyKpGXlqVg9F3mfrsxatPBf1UV/Af4cuxM8FJ4kAAggggAAC&#10;CCCAAAIIIIAAAggggAACCCCAAAIIIIAAAggggAACCCCAAAIIIIAAAghMUsA5pzTtKE06SizSpG25&#10;bX3bu23rs3rRV9Tz9pbi/rr6FllW/t3eSc6Tff1QIAhnFIVNhVFLUTTK1dol1aqXlOc89vqLvDs2&#10;DGflHfle8Q/3Tg8CCCCAAAIIIIAAAggggAACCCCAAAIIIIAAAggggAACCCCAAAIIIIAAAggggAAC&#10;CCCAAAIIIIAAAggggAACCCCAAAIIIIAAAggggAACCCCAAAIInGaB4DRPjrkhgAACCCCAAAIIIFAm&#10;kP7ETQyDbPyJ5n5oT/S+QEs2cIrXxw0On747ciPBxpJ3uEz7hARWPvvr0iNHc2+pdf0fl9YpIIAA&#10;AgggcBEEnL3Hi7/ZUv8Lu6n1g3XFj7ekYfl7ntcyCTxVb86p9v6Cqu/Pq/ruvPxq5bV2ycYIIHCy&#10;Ausdp8++cfrkkdMf1yc3l4ov/fJN6e4NT3eue2rULt71VS912uxb9Jw2LG9YXus6re5kRV639WQ4&#10;OfOzsqf8J2G2KjUjT83qkbCPKVr2szKfR32UA//i/eycldeSeSKAAAIIIIAAAggggAACCCCAAAII&#10;IIAAAggggAACCCCAAAIIIIAAAggggAACCCCAAAKnScA5p0G6oyRpK007ljtKj7atL+/PxyTJluK+&#10;fRejv6Yk3pBz2Wk6nQsxF8+rKIyaCsNZRVHL2i3L+bpF0Z4d5TCv5X3N3XGWizFNeZ7943UWBBBA&#10;AAEEEEAAAQQQQAABBBBAAAEEEEAAAQQQQAABBBBAAAEEEEAAAQQQQAABBBBAAAEEEEAAAQQQQAAB&#10;BBBAAAEEEEAAAQQQQAABBBBAAAEEELiQAsGFPGtOGgEEEEAAAQQQQODMCyTDpPQcgsyN1bzAnvx9&#10;gZZ4zW4OOU6wf/Z5t9P4Q88bS+Pr+4NpTE2gv/lUnWf/qfR4V+7+ud08ktepFIgCAggggMC5FRhu&#10;xep9vqbe/TX1v1hT1h0c27mGbzdVv31JtQ8vqfrevPyocmzHYscIIDAdgZUtp88fO332xOkPq5M7&#10;ZsXu6/7LN6WPb3q6c91TvXp+36vHA6eNntNmfxR5O4+1rtNqNytyL52c7VnY06x9xDBf89SyaEYW&#10;9vrn0bKYr1tY/4LlfBzXcWfhFWWOCCCAAAIIIIAAAggggAACCCCAAAIIIIAAAggggAACCCCAAAII&#10;IIAAAggggAACCCCAwMkIDO17snG8oSTeUpq0lSQdpeluztu7ffmYuL9ejM1zYv2lXyI9mVM590f1&#10;/VBh1FIUNRWGTcstW7e2RdEu+vJ16z/U3h8Xzpx7I04QAQQQQAABBBBAAAEEEEAAAQQQQAABBBBA&#10;AAEEEEAAAQQQQAABBBBAAAEEEEAAAQQQQAABBBBAAAEEEEAAAQQQQAABBBBAAAEEEEAAAQQQQAAB&#10;BI5PIDi+XbNnBBBAAAEEEEAAAQSOTyDJktKdB8ODkhdE9kBwe3r8BVr6y670bJ28/Anp+/Wcpr64&#10;v0rjhARWPvs35Ue2F2nxo9+U16kggAACCCBwjgRc5hQ/2lLv/qr699eUPOsc29n5M6FqH11W/a6F&#10;5UozOrZjsWMEEJiewNaO071HTv/w0OmP65M7blCR3ntTunvT0+3rnurRwXXV5I4y/T11U6e1bh6Z&#10;Vs2uaPcsW3vV+rbLL72nP9ljPGJg18bzNU8L9VHk7WZ1L6Smvd5zVsv7A/98vPbHyMmuEUAAAQQQ&#10;QAABBBBAAAEEEEAAAQQQQAABBBBAAAEEEEAAAQQQQAABBBBAAAEEEEAAgQslkKbbivsbimMLy0nS&#10;VpqH9e+1k6Rj6x0l8db+uMFg50I5nfTJ+n6oMJxVGLUsmooswrBlOQ9rH8ph2FS1tmBxSbXqJavN&#10;nvT0OT4CCCCAAAIIIIAAAggggAACCCCAAAIIIIAAAggggAACCCCAAAIIIIAAAggggAACCCCAAAII&#10;IIAAAggggAACCCCAAAIIIIAAAggggAACCCCAAAIIXGCB4AKfO6eOAAIIIIAAAgggcIYF0mFcOvsg&#10;c/s1P6zuty9Ko7+SlZ6q88YfpG73RpRfGe8r3ZjCsQi4bKDVz/+mdN/z7/wTRbNXS+sUEEAAAQQQ&#10;OOsCw61Yvc/X1Lu/pv4Xa8q6g+M5pcBT9da86h/azaFvX1J0oyXP533Q8WCzVwSmK7Ddc/r8idOn&#10;3zh980fp4Irw9eYRVqQPrkl3b3r68G37HRKerd8Z6dBpteu0aT4b/d1s7XWL1W6mNav10tczOu1b&#10;1+xvwWYjT62apzmL+b2oj7fzMSwIIIAAAggggAACCCCAAAIIIIAAAggggAACCCCAAAIIIIAAAggg&#10;gAACCCCAAAIIIIAAAhdXIMtSpUlHcbxlsa64n8eGtTeK/iRpK007KrKNSyxS60uSLeXbskxHwPMC&#10;hVFT1eqcxYKq9iXZatWitlD0R1FLYdhUZGPCI+0gqE1nkhwFAQQQQAABBBBAAAEEEEAAAQQQQAAB&#10;BBBAAAEEEEAAAQQQQAABBBBAAAEEEEAAAQQQQAABBBBAAAEEEEAAAQQQQAABBBBAAAEEEEAAAQQQ&#10;QAABBBCYsIA9mpEFAQQQQAABBBBAAIGzJ5BkSemkg+zgcfReUC0dd14L/eWs9NQyb/yh642l8fXS&#10;DSkcm8Dmo/9Lg+5q6f6vfPwXpTUKCCCAAAIInFWB5Glb3Xsr6t1bVfKsc2ynEb7dVP32JdU+tJtN&#10;vzcvP6oc27HYMQIITFeg3XW6/9jiidPjP0oHV4GvN49qKH14zdPdm57evyZFwem9ZuqlTmvmMIqs&#10;yKuH1tvx61mc5q1n7HWar3uar1ns5SPtZtVTWDm9r99p9mVuCCCAAAIIIIAAAggggAACCCCAAAII&#10;IIAAAggggAACCCCAAAIIIIAAAggggAACCCCAwFkUyLKh0rSjJGkrTfK8ZXnboj3qS7cVx5uK++uj&#10;iC3H+Zi2hsP+WTzlMzdnz/MVVecVRXk0FUatUQ7zdtParYN8tM/Wg7Bx5s6ZCSOAAAIIIIAAAggg&#10;gAACCCCAAAIIIIAAAggggAACCCCAAAIIIIAAAggggAACCCCAAAIIIIAAAggggAACCCCAAAIIIIAA&#10;AggggAACCCCAAAIIIIAAAq8rELzuDtgeAQQQQAABBBBAAIGTEEiHaelhg+zg0fR+WC0dd14L/ZWs&#10;9NScN/5w9sbS+HrphhSOTWDls78u3Xc4+4bmbv63pXUKCCCAAAIInBUBlw7V/3JD3U9X1bu3ouFG&#10;fCxT95uh6h8tqv7xZdU+vKRKMzqW47BTBBA4GYFu3+n+E6d7j5y++aN0cOX3evOp2a+K2297+vim&#10;p/fekoLK6bhOypzTZs/p+Y7T8nYeWdFe28m01nXaKb8sfj2QE966HkoLNU+XG54WZ/wi5+1561uo&#10;j3J4Sl6jE6bi8AgggAACCCCAAAIIIIAAAggggAACCCCAAAIIIIAAAggggAACCCCAAAIIIIAAAggg&#10;gMC5FUjTHaVJR3G8obi/rr5FHK9bX1uJ9e/lxOr9vo2xWhJvnluP03Rivh8qjFqKoqbCsGm5dbBe&#10;9Ofrh2tNVatzFpcUWfY8/zSdDnNBAAEEEEAAAQQQQAABBBBAAAEEEEAAAQQQQAABBBBAAAEEEEAA&#10;AQQQQAABBBBAAAEEEEAAAQQQQAABBBBAAAEEEEAAAQQQQAABBBBAAAEEEEAAAQROvUBw6mfIBBFA&#10;AAEEEEAAAQQQ+BGBJIt/pHfUVckOHlPvh7XScee10F/OSk8t87yxWmNpfH2syMqxCySdP2nryd+W&#10;HufK3d/I8yuldQoIIIAAAgicZoHBel+9T1fV+2xV/S/X5ZLy9yivfB6+p+o7LdVuX1L97qKimy27&#10;UTXvb17Zkw0ROIUCcer04KnTvUdOX30nHbrce63Zhva3I3eue/r1u57ef0uq2O+TaS+Zc9roOa12&#10;ndZ2Y3UnK9p537rF8ODydtrTm/jxIru0ma95mq9b5PlQe2Gvz3JUmf5rMfGTZYcIIIAAAggggAAC&#10;CCCAAAIIIIAAAggggAACCCCAAAIIIIAAAggggAACCCCAAAIIIIAAAhoMekqTtpKkY7ljua24v65+&#10;vG55zWKj6MtraTqq77WdO4bvIPCa7Av4fqgwaiqKWgrD5kE77yvWW1bL+0f1am1B1dol1aqXrG92&#10;fz80EEAAAQQQQAABBBBAAAEEEEAAAQQQQAABBBBAAAEEEEAAAQQQQAABBBBAAAEEEEAAAQQQQAAB&#10;BBBAAAEEEEAAAQQQQAABBBBAAAEEEEAAAQQQQAABBI5fwB7ByYIAAggggAACCCCAwNkTSIdJ6aTD&#10;Q0+s98KodNx5LAwTp3Sr/An2zht/0HtjaXz9PJqc5nNa/eLfS6U3SvW0+NGfn+bpMzcEEEAAAQR+&#10;IJA8bat7b1W9eytKnnV+UJ9ER3C1ofpHl1W7Yze2fm9Bfp2POCfhyj4QOE0Cg6HTl99K9x45PXjm&#10;NBhOZnZhRXr/mvTxTU+3r3uKguO/HuraNdrz7UzLO3l2ljOtdZ3WbH2j73To8nUyJ3lCewl9ab7u&#10;aaHmFfmStS838vC1OOMpX6+Hx+99QqfPYRFAAAEEEEAAAQQQQAABBBBAAAEEEEAAAQQQQAABBBBA&#10;AAEEEEAAAQQQQAABBBBAAIFzLZBlqdKkozjeslhX3M9jw9obStNtJUnb6u0iFzXr7/fWlGXl3wM9&#10;12BTOjnPCxRGTUUWYdQa5TBfbxX94aF2rXZJ1SIuq1pdUBDUpjRLDoMAAggggAACCCCAAAIIIIAA&#10;AggggAACCCCAAAIIIIAAAggggAACCCCAAAIIIIAAAggggAACCCCAAAIIIIAAAggggAACCCCAAAII&#10;IIAAAggggAACCCDwugI8vfd1BdkeAQQQQAABBBBA4EQEkmH5jSkr2cGU/PBi3SQxXjl08gcMRcvZ&#10;/+dxeGks8YD4wx7Tbq9+/jelh2zd+Meqzr1ZWqeAAAIIIIDAaRDIegP1vlhT//6aep+varhZ/h7t&#10;VefrRb6q7y+o/vGi6ncvK7zSeNVdsR0CCJxigSxzevi99Mkjpy+eOPXTyUw2tL8Fuf22p49venr/&#10;mhQFk70GGti8V3ecli2eb2dasbzWtb5uVuTehM5jMhqvtpfAl+ZrnubrFrv5krUXG54uN/wiz1Yn&#10;6/pqM2UrBBBAAAEEEEAAAQQQQAABBBBAAAEEEEAAAQQQQAABBBBAAAEEEEAAAQQQQAABBBBAAIGf&#10;EsiyoZJkS3F/vYi8nSRtpUnHskW8odiiX9TXrL1ltbaGw/5P7Zbaawl4iqpzisKmwqilyCKMmvs5&#10;tP68Xq0uqFa7pGoe1flibBDUX+vIbIwAAggggAACCCCAAAIIIIAAAggggAACCCCAAAIIIIAAAggg&#10;gAACCCCAAAIIIIAAAggggAACCCCAAAIIIIAAAggggAACCCCAAAIIIIAAAggggAACCCBwNgTs0Zws&#10;CCCAAAIIIIAAAgicPYE0S0onHQ7dfs0Lq/vti9DoL2elp+k8e2B8HrtLOCuF9kB5lpMR6Hz7/yne&#10;fFp68MWPflNao4AAAggggMBJCqQrXfXurap7b0Xx15tSdvDea1LzCq42VL972WJRtffn5YWVSe2a&#10;/SCAwCkScM7p6XPpk0dOnz122pnQcwt8u8x57y3pH93ydOe63bA/eL3rnnjgtNZ1WrVY2cn0fNtZ&#10;jPLqjtPkfwtO90WK7Ffsol0bXi7C1+LMbrvuWdtXyy6rvUPXktOdHUdDAAEEEEAAAQQQQAABBBBA&#10;AAEEEEAAAQQQQAABBBBAAAEEEEAAAQQQQAABBBBAAAEEEDgqMBwmiuMNpUlbiUWadIqc98X9PNat&#10;vq4ktno6qu+N0Zn/169HNU7Huu+HqlYXVK1dUhTNKYyallu7uWm5pSjM12cV5eMsarUFa9t3Jjz/&#10;dJwEs0AAAQQQQAABBBBAAAEEEEAAAQQQQAABBBBAAAEEEEAAAQQQQAABBBBAAAEEEEAAAQQQQAAB&#10;BBBAAAEEEEAAAQQQQAABBBBAAAEEEEAAAQQQQAABBBA4lQLBqZwVk0IAAQQQQAABBBBA4GcEEruB&#10;ZtlSyQ4eD+8H9iT1C7T0V7LSs83kjdUaS+PrY0VWjl1g5fN/W3qMSm1OC7f+WWmdAgIIIIAAAtMU&#10;cM4pedxW996KehbpH3Ymfngv8lV9f0H1jxdVv3tZ4ZXGxI/BDhFA4PQIfL/m9Mkjp08tNif0K8W3&#10;y5tbv5Du3vT00Q1PM7WXu97Zjp2eb2da3hnl59uuaK/uZNouv/w8PaglM6kYw6WGpwXzmK9bzsPa&#10;ed/lhq9Fy7PVl7MqORTdCCCAAAIIIIAAAggggAACCCCAAAIIIIAAAggggAACCCCAAAIIIIAAAggg&#10;gAACCCCAAAIvKZBlqdKko6SILcXxhuJ+HutFO0naVm8X9Tzn9X5/TYN0Qv8I9yXnexGGB0FD1eqC&#10;qrVLu3lBUTSnMGpZbh7KTUVhy9abxbgwmr0IPJwjAggggAACCCCAAAIIIIAAAggggAACCCCAAAII&#10;IIAAAggggAACCCCAAAIIIIAAAggggAACCCCAAAIIIIAAAggggAACCCCAAAIIIIAAAggggAACCCCA&#10;wAkIBCdwTA6JAAIIIIAAAggggMBrCyRZ+RPiw8zt798Pq/vti9DoL2elp+m88YfON5bG10s3pDBx&#10;gWGyrY2v/2Ppfi9/+M/lBxfrZ7cUgwICCCCAwIkIuDRT78G6eveW1ft0VcOt8vderzrBylyk+q+u&#10;qP5ri9sL8sLKq+6K7RBA4AwIrHecPnnkdO+h0/PNyUzYt0uaX74p/eodT7eve2pUf/oaZzu2Y29n&#10;Wt4Z5efbbr/dSyczp2nvJbJfnZfqnhZnPF1u+BbWtshzHnM1T/6Ra8Fpz5HjIYAAAggggAACCCCA&#10;AAIIIIAAAggggAACCCCAAAIIIIAAAggggAACCCCAAAIIIIAAAhdBIEk6ivvr6vfXipzEm0qSttK0&#10;Y9ki3lIcbxS1OF63vKHhsH8RaKZ+jpVKTWHUUhQ1LVoKw6at77Yt12qXVM2jmueF0djdMb7PbVim&#10;/oJxQAQQQAABBBBAAAEEEEAAAQQQQAABBBBAAAEEEEAAAQQQQAABBBBAAAEEEEAAAQQQQAABBBBA&#10;AAEEEEAAAQQQQAABBBBAAAEEEEAAAQQQQAABBBBAAIGfFODOOD/JQxEBBBBAAAEEEEDgtAqkw7h0&#10;apXM7de8sLrfvgiN/kpWeprZkYfSN5a80rEUjldg/cv/VVnaKz3I4ke/Ka1RQAABBBBA4LgEsm6q&#10;7qer6n2yot7na3LxcOKHiq43Vb+7qPqvFhXdbMk78v5k4gdkhwggcKICna7TZ4+dPnnk9Gx5clN5&#10;5w3pV+96+vimp5na+HXNTuL0fDuzOMjLO6N2L53cHKa5p3k7x6UZi1lPV2f9on254WlxxlezOn7+&#10;05wXx0IAAQQQQAABBBBAAAEEEEAAAQQQQAABBBBAAAEEEEAAAQQQQAABBBBAAAEEEEAAAQTOo8Bw&#10;mChN2orjLYt1xf3dSLaK/sRqabKtJNksav3+hpJ4Q1l2Rv+x6il+ET2voihqqVq7NIqq5ep80RdG&#10;TeURRXNWW1AtH2P1yOqVSnSKz4qpIYAAAggggAACCCCAAAIIIIAAAggggAACCCCAAAIIIIAAAggg&#10;gAACCCCAAAIIIIAAAggggAACCCCAAAIIIIAAAggggAACCCCAAAIIIIAAAggggAACCCDwcgLByw1n&#10;NAIIIIAAAggggAACp0MgyZLSiQTZQckPqwcrF6DVX3GlZ+m88QfXN5bG10s3pDBxgZX7/650n/Ur&#10;H2rm6p3SOgUEEEAAAQQmKTDcTtT9ZEXdv1tW/3fr0rD8vcSrHNeLfNXuXFbjV4uqf7yoytzFem/2&#10;KmZsg8BZF4hTp/uPnf7hodOjP0puQr9W3lqUfv2up1+94ykMpefbmT5fySy7or28M8o75ZeKp5I2&#10;vyqbq3m63PC0aJHnoj3j7/eFFa7dTuWLx6QQQAABBBBAAAEEEEAAAQQQQAABBBBAAAEEEEAAAQQQ&#10;QAABBBBAAAEEEEAAAQQQQOBUCzj7h6xpuq00aStJOkriDfX764otx3m2KNb7a9a3bvV8XFvZT3x3&#10;8VSf8CmdnOf5CsJZRVFLYdRUNZpXtXapiFrt8m5/azfvjbP1sGnbNU7pWTEtBBBAAAEEEEAAAQQQ&#10;QAABBBBAAAEEEEAAAQQQQAABBBBAAAEEEEAAAQQQQAABBBBAAAEEEEAAAQQQQAABBBBAAAEEEEAA&#10;AQQQQAABBBBAAAEEEEAAAQSmJxBM71AcCQEEEEAAAQQQQACByQmkw7R0Z0Hm9mt+WN1vn/fGoOc0&#10;2D4496Pnm3njD7VvLI2vHx3P+vEI9NYeaeePn5Tu/MrdPy+tUUAAAQQQQGASAoPVnrr3VtT7ZEX9&#10;rzelQ++dJrH/ynyk+seLqv/6iuq3L8kLK5PYLftAAIFTLJDZ75GH30v/8NDp/hN7kMNgMpNdaEp/&#10;dtWp3nLqDDP97ZrT3zzNtJNMZv/T2kvN/iZmadbT0oyvq5avWF5seLpsccki8Lk2m9ZrwXEQQAAB&#10;BBBAAAEEEEAAAQQQQAABBBBAAAEEEEAAAQQQQAABBBBAAAEEEEAAAQQQQOBsCgwGfaVJW2naUZLk&#10;saW4v2Gxrjgez/28zyIfyzJZgSBoqFpdUFRbUK16SVXLUTSnMGpablpuWX3eIq+NIgxn5R35buNk&#10;Z8XeEEAAAQQQQAABBBBAAAEEEEAAAQQQQAABBBBAAAEEEEAAAQQQQAABBBBAAAEEEEAAAQQQQAAB&#10;BBBAAAEEEEAAAQQQQAABBBBAAAEEEEAAAQQQQAABBBA43wL2WEwWBBBAAAEEEEAAAQTOnkCSxaWT&#10;DjK3X/PC2n77vDf6y1npKRYih27i6duVgN37k+UEBFY//7elR/UqkS5/+M9L6xQQQAABBBB4VYHk&#10;2466f7es7r0Vpd9tv+pufnw731P11pzqdxctLiu61vzxcfQigMC5E3j63OneN06fWmz3JnN6ldBp&#10;UM205Q+1Fjg9XLf95nGKF8/mdrnh6epsHr4WZzwt2vrlhl/0N6v5CBYEEEAAAQQQQAABBBBAAAEE&#10;EEAAAQQQQAABBBBAAAEEEEAAAQQQQAABBBBAAAEEEEAAgVwgTbYVxxuWO0rSjuW2Eou4v17057mf&#10;t3ejH69rOJjQP1blJSgEwnBW1dolVasLCqOWoqipMGwqqs4VfXmtltctirrVQhvj519MZEEAAQQQ&#10;QAABBBBAAAEEEEAAAQQQQAABBBBAAAEEEEAAAQQQQAABBBBAAAEEEEAAAQQQQAABBBBAAAEEEEAA&#10;AQQQQAABBBBAAAEEEEAAAQQQQAABBBBAAIGpCnD3n6lyczAEEEAAAQQQQACBSQmkw6R0V8HQ7df8&#10;INpvn/dGfzkrPUXneWO1+hVP3pG+sQGsHIuAy4Za/eJ/Kd33/K1/qqA+X1qngAACCCCAwMsIxI/b&#10;6v79c4tlDZYnezN2r1ZR/aPLqv/6iuofL6oyE77M1BiLAAJnWGBly+nvf+/0yUOnje3JnEjmOcVR&#10;piQaahAeXM9NZu+T2UvgS4sNT5ctrsz4ujrrWYzy4oynwB+/5prMUdkLAggggAACCCCAAAIIIIAA&#10;AggggAACCCCAAAIIIIAAAggggAACCCCAAAIIIIAAAgggcHoFnHNK4k3F8brFltKkoyRpK00t23rc&#10;z/vX1c/zXsQbyrL09J7UmZqZp6g6pyhsKozyaCmyqNYuqWZRrV6y+nzRl9fz2qi+IN/nOwBn6qVm&#10;sggggAACCCCAAAIIIIAAAggggAACCCCAAAIIIIAAAggggAACCCCAAAIIIIAAAggggAACCCCAAAII&#10;IIAAAggggAACCCCAAAIIIIAAAggggAACCCCAAAIXWiC40GfPySOAAAIIIIAAAgicWYF4GJfOPcgO&#10;HmjvhdXSceet0F/JSk8p87yxWmNpfH2syMqxCWw9+VsNuqul+7/y0Z+X1igggAACCCDwcwLFzd0f&#10;bWnn75fVtRiu9X9uk5eqVxaqqv/6ihoWtQ8W5AX+S23PYAQQOLsC3b7TvW+c/v73Tt+uTOY8MtkD&#10;KaJMSXWoNLBruFNwiVK35yxcnfW1NONZzmPUXpzxNVc7BROcDD17QQABBBBAAAEEEEAAAQQQQAAB&#10;BBBAAAEEEEAAAQQQQAABBBBAAAEEEEAAAQQQQAABBH4gkGUDJfGm+v11xfG6tdtKk7YSizTdtr5N&#10;xXltt56PS+INOVf+nbYfHISOUoEgaCgMZxVVF1SrXVK1tmBxSVE0b9FUaBFFLYu5oj8fE1Xn5Xn8&#10;u/5SVAoIIIAAAggggAACCCCAAAIIIIAAAggggAACCCCAAAIIIIAAAggggAACCCCAAAIIIIAAAgj8&#10;Z/butD2OLDsM9InIJTIBAsRO1tq1sxappe6q3rTZY+vxB69t6/v8mvk5Y1saa8Yeuz161Hbv3VJb&#10;atVeKtZexE4SQG7IiIlMkABBVVaRSJAEgTfrOc+5956IG/e+IJGRLCCTAAECBAgQIECAAAECBAgQ&#10;IECAAAECBAgQIECAAAECBE6JQPWU7MM2CBAgQIAAAQIEzphAL++O3HEtLz/c/sYjrTVuNk99bi+P&#10;fjPXIpJD+59YOtTVuU8Cq3/3f468Uu3cxZh+6g9G1hUIECBAgMAXCRTlfU/nnc3Y+dXyMPqbnS86&#10;7MhjtcfPxcQ3F2Pidxej/rXpI8/jRAIEHj6Bfvn95c2PIn71Th5vfBjRH/1y4443V0QR3Voe3ayM&#10;Mt/2MuWO5xnnwGYt4sK5NJYmkzInsVS2LwzbaZzLDr9uGuc6ziVAgAABAgQIECBAgAABAgQIECBA&#10;gAABAgQIECBAgAABAgQIECBAgAABAgQIPCiBfr8bve716HavRa9X5s7V6HQ2otNeH0a7M8g3+jfa&#10;3e7VB7XcU3XdSiWLrDFXxnw0srmo1aeiXp/ez/VsJhqDelkbHHezlqbe+uNU/UGwGQIECBAgQIAA&#10;AQIECBAgQIAAAQIECBAgQIAAAQIECBAgQIAAAQIECBAgQIAAAQIECBAgQIAAAQIECBAgQIAAAQIE&#10;CBAgQIAAAQIECBAgcIwC3qXoGDFNRYAAAQIECBAgcP8Eenlv5MUq5efc33yktexm89TnzsotG79t&#10;t3mSHBqZvHC4f6ioc08EdtvXYvPdH4yce+GVfxtJko6sKxAgQIAAgZsCRV5E+62N2Pnlldj5q5XI&#10;r3VvlsbP5S1C9txMTLy6FBPfWIzqQnP8Oc1AgMBDJXD5ShF//W4R/+vvi9jpjL/0Ioro1Yro1vtl&#10;5FHch5cijfL/fFw4l5aRDGNp0J4ctNM4l92HBYzPZgYCBAgQIECAAAECBAgQIECAAAECBAgQIECA&#10;AAECBAgQIECAAAECBAgQIECAwL5Ar7cdnc5GdNrrZezldmfQvhHD9sH4bnm8x/gCtdq5yLLZyBpz&#10;e1G2a/XpqNenypgetvfqe8c0srmo1ibGv7AZCBAgQIAAAQIECBAgQIAAAQIECBAgQIAAAQIECBAg&#10;QIAAAQIECBAgQIAAAQIECBAgQIAAAQIECBAgQIAAAQIECBAgQIAAAQIECBAgQIAAAQK3CJQf0+lB&#10;gAABAgQIECBA4OET6PW7IxddyYv9WlLL9tunvdFezUdusUiSQ7Xm4uH+oaLOPRFYf+vPo/iSP7fz&#10;r/zJPbmuSQkQIEDgdAgU5f1N+62N2PnFldj51XLkW73j21h5W9B4cTYmXr0QE99cjMr5s3P/dHyI&#10;ZiLw8ArkRRFvfJrHL94u4r2Po/zwiuN5rbBbyaOTlVHvR5Eev0+j/L8bS+eSWJpM48Ign9vLF8r+&#10;dON49nD8qzYjAQIECBAgQIAAAQIECBAgQIAAAQIECBAgQIAAAQIECBAgQIAAAQIECBAgcNYFut3r&#10;0WmvR7u9NsydznqZN6LX24pu91r0yhjkwTGdzsYw9/uds8421v7TtBa1+lTU6+cja8xFls2WeTYa&#10;jfkb/bkb7dm942pTw5wk9+CHYMfaiZMJECBAgAABAgQIECBAgAABAgQIECBAgAABAgQIECBAgAAB&#10;AgQIECBAgAABAgQIECBAgAABAgQIECBAgAABAgQIECBAgAABAgQIECBAgACBsyhQfoSnBwECBAgQ&#10;IECAAIGHS6AoiugX/ZGLrubFfi2tZfvt09zobeXRb43eYZ4kh4rNhcP9Q0WdeyKw+pt/P3LeyUd+&#10;N5pzz4ysKxAgQIDA2RXovLsZ2z+/Etu/uBL5te6xQSSNSjRfmY/m7y5G8+sLUTlXO7a5TUSAwMkU&#10;2C1fJ13ZKuLTa3l8er2Ij9fz+ORKRPtaGtXdwYcnjP8aoZ8W0a33o1MvX59UD16XHVWkXom4OJXE&#10;0mQaF86V+dxevlD2pxvjr/eo63IeAQIECBAgQIAAAQIECBAgQIAAAQIECBAgQIAAAQIECBAgQIAA&#10;AQIECBAgQGAgUBR5dDqb0WlvlHm9zHvRHuT9/kYc9DfKc3bhHVkgiVrtXNTr01GrlzmbjWwQjblo&#10;NAbtuWF7rz9X1meGx1YqZ+N3DI/M6kQCBAgQIECAAAECBAgQIECAAAECBAgQIECAAAECBAgQIECA&#10;AAECBAgQIECAAAECBAgQIECAAAECBAgQIECAAAECBAgQIECAAAECBAgQIEDgRAtUT/TqLI4AAQIE&#10;CBAgQIDAFwj08t4XjB4MVfKDdlo7G28e2lkpDjZ9W2tYSZL90fL9V6OaHfT3Cxr3TKC9/vex/dlf&#10;j5x/4ZU/GVlTIECAAIGzJ9D96Hps/+xKbP/88+ivtY8NIJ2sRfMbizH52lI0XpqLpJoe29wmIkDg&#10;5Ah0+0V8fr2IT6/n8em1Msr2Z2Ve3i4iL18r1XtpZJ00ar1KJOV/4/5PgjwpolsvP1yj3o/davnq&#10;4wgvNWabSVyYTGLpXBoXp5J4ZCqNR8s8P1Gu8JbXMidH2UoIECBAgAABAgQIECBAgAABAgQIECBA&#10;gAABAgQIECBAgAABAgQIECBAgACB0yaQl7+z1ulsRqe9Poz2IHc2hu1u92p0O9ei17se3e61sr0R&#10;7fZGmTdLhtG/13XajI5zP2lai3r9fNTKX3ar16fKPBVZNlPGXGSNvWjcyIOxQXtwrJ8tPc6vgrkI&#10;ECBAgAABAgQIECBAgAABAgQIECBAgAABAgQIECBAgAABAgQIECBAgAABAgQIECBAgAABAgQIECBA&#10;gAABAgQIECBAgAABAgQIECBAgACBh0Fg3M8efRj2aI0ECBAgQIAAAQKnTGC3fLPXL3tU84M3dU2q&#10;2Zcdempq7ZV85F7yJDlUm1g83D9U1LknAqt/9x9GzptU6jH34r8cWVcgQIAAgbMh0PtsO7Z/eSV2&#10;fnYlBu3jeqTT9Zj45mJMvLoUjUuzkVTS45raPAQIPGCBoihiebuIDzfz+OjqXnx6rYi1neIffMxF&#10;dTeJZqca9W4aaTH+64HBFbr1PDpl9Grla5E7mLJafvtZnEzi4rk0Hp1OyijzVBoXp5KoV+5gggfs&#10;7fIECBAgQIAAAQIECBAgQIAAAQIECBAgQIAAAQIECBAgQIAAAQIECBAgQIDAwyWwu9uOTns9Op0y&#10;2hs38nq0B2P/oL8evd71h2uDJ2i11epEZI25qNWnol6b3sv16XJsNrJsblhrlPUsK/uDXI7XaudO&#10;0A4shQABAgQIECBAgAABAgQIECBAgAABAgQIECBAgAABAgQIECBAgAABAgQIECBAgAABAgQIECBA&#10;gAABAgQIECBAgAABAgQIECBAgAABAgQIECBwcgWqJ3dpVkaAAAECBAgQIEDgiwV6efeLC4PRoojy&#10;c+/3H2kt22+f5kZ7NR+5vSJJDtWai4f7h4o6xy5QFHmsvf4fR8478+wfR7VxfmRdgQABAgROr0D3&#10;463Y+dWVMpaj98n2sW20MpPFxKtLw8ien4kk9dx/bLgmIvCABNZ28vj4ahGfXs/js2t5mct2mTv9&#10;0QtKy1rWrUTWSaOS3/oqafQ5X1XpVctr1vvRredRjJhyqnwJ9uhUGo9OlzGVxMWyvXQuiblmEult&#10;r02+6nrqBAgQIECAAAECBAgQIECAAAECBAgQIECAAAECBAgQIECAAAECBAgQIECAAIGbAr3ednTa&#10;69HpbAxze9Ae9vfyfr8ca3fWo7/bunmqfBcCtfp0NBpzUc9mol6bjlp9Kurl2CAPxrNBZLN7uTE/&#10;HKtUzsbv8N0Fo0MJECBAgAABAgQIECBAgAABAgQIECBAgAABAgQIECBAgAABAgQIECBAgAABAgQI&#10;ECBAgAABAgQIECBAgAABAgQIECBAgAABAgQIECBAgAABAscmUD22mUxEgAABAgQIECBA4D4J9Pq9&#10;kVeq5odLaa1xeOCU9trLt238ln0WkdzSi5hYPNw/VNQ5doHrH/4kutc/Gznvwm/9yciaAgECBAic&#10;PoHelZ3Y/vnnsf2zz2P3s51j22BlvhETry7FZBn1Z89Hkni+PzZcExG4jwJb3SI+u57Hp9eK+ORa&#10;Hh9d3YvW6JdAh1dXRNS7aTQ6lajuJuUrgfG/F/TTIjpZPzr1fuSVg8vNNJJ4dLqMqbTMaTwytdc+&#10;l41/zYOraBEgQIAAAQIECBAgQIAAAQIECBAgQIAAAQIECBAgQIAAAQIECBAgQIAAAQKnTaAoiuh2&#10;r0anvb4XnY1oD9plHox1O5tl/Vr0yuh2t8rYLMc3Is+7p43inu+nWpuMen06arXpyLLzkTXmyjy7&#10;l2+0G4N8M8pamnoLinv+hXEBAgQIECBAgAABAgQIECBAgAABAgQIECBAgAABAgQIECBAgAABAgQI&#10;ECBAgAABAgQIECBAgAABAgQIECBAgAABAgQIECBAgAABAgQIECBAgMBdCHh3qLvAcigBAgQIECBA&#10;gMDJEOh9yZvJVvLi0CKTWv1Q/7R2Oqv5yK3lSXKoNrF4uH+oqHPsAqu/+fcj56xOLMT5p/5oZF2B&#10;AAECBE6HQP9qJ7Z/fiW2f/pZdC9fP7ZNVRcaMfHahWFkT08f27wmIkDg3gvslq9bPrtWxEdX8/34&#10;5Foe1zpHu3ZlN4lGpxL1bhppMf79fp4U0ann0a33Y+Z8xBNTSTw6XY1Hp9IyJ/FImZu18a9ztN06&#10;iwABAgQIECBAgAABAgQIECBAgAABAgQIECBAgAABAgQIECBAgAABAgQIEDhJAnnej273anTa63vR&#10;WY/2zfYgdzZu9NeGuVv2i2L070KdpL2dpLWkaS3q2Ww0GrORNeYiy8oYtMvcGPRvxrA/Wx47E0mS&#10;nqQtWAsBAgQIECBAgAABAgQIECBAgAABAgQIECBAgAABAgQIECBAgAABAgQIECBAgAABAgQIECBA&#10;gAABAgQIECBAgAABAgQIECBAgAABAgQIECBAgMARBKpHOMcpBAgQIECAAAECBB6oQC/vjbx+NS8O&#10;1ZJq/VD/tHbaK6PflLdIkkPbbi4e7h8q6hyrQL+7HRvv/JeRc86//P1I0srIugIBAgQIPLwCRa8f&#10;O79eje0ffxat36xF3HaPctSdVeYaMfntCzHx2oXInp4+6jTOI0DgPgpstPL49FoRH1/L46Ore/FZ&#10;2e8ffuly1ytKyjCUH6YAAEAASURBVJcAWacSWTeNav84PjyiiOZ0EY8/UsRLj6fx+Ew1HpmqRVb1&#10;+uGuvzhOIECAAAECBAgQIECAAAECBAgQIECAAAECBAgQIECAAAECBAgQIECAAAECD7FAv9+NTmcj&#10;Ou1BrJftMsrcHrQP9ct6Wet2rpa7HfMHIx9ir6MsvVLJImvMRZbNRaMxX7Zno14/H7X6VJmnyjxd&#10;1maG9eFx5bGDcQ8CBAgQIECAAAECBAgQIECAAAECBAgQIECAAAECBAgQIECAAAECBAgQIECAAAEC&#10;BAgQIECAAAECBAgQIECAAAECBAgQIECAAAECBAgQIECAAIGzJ1A9e1u2YwIECBAgQIAAgYddoJf3&#10;Rm6hmt/yZrZpJdJKbeSxp6XQ2y6i3xq9mzxJ9otJGlG+H63HfRLYePs/R77bHnm1hVf+3ciaAgEC&#10;BAg8fAJFeR/SfnM9tn/6eez8ajmKdv9YNpFO1WLytQsx8Z2LkT13PpJbntuP5QImIUDgWARavSI+&#10;vpbHR5tlXC3ik7L96fU8WqNfvtz9dcuXO7VeGo1OOsxJHNzr3/1kgzOKeHQhie9cSuIbz5bz1sed&#10;72ircBYBAgQIECBAgAABAgQIECBAgAABAgQIECBAgAABAgQIECBAgAABAgQIECBw7wR2y99t6bTX&#10;o9Mpo8ztQXvY3zjo79fWYre3fe8Wc0pnrtYmo5HNRVb+4tbNGPTrjdlbxmeHtcF4tTZxSiVsiwAB&#10;AgQIECBAgAABAgQIECBAgAABAgQIECBAgAABAgQIECBAgAABAgQIECBAgAABAgQIECBAgAABAgQI&#10;ECBAgAABAgQIECBAgAABAgQIECBA4LgFqsc9ofkIECBAgAABAgQI3GuB3bw38hKV/KCUVrODzilu&#10;dVZu2fRt+ywG/STZH23MR6SVg/5+QeOeCKz+3X8YOe/E0ssxsfjiyLoCAQIECDw8At0Pr8fWjz+L&#10;nZ9/Hv2r3WNZeNKsxsQ3F2Py2xej8fJcJKnn72OBNQmBYxJY3c7jw6t5fHS1KKPMm3ms7gzvvo/p&#10;CoenSftJNDppZJ1KpMX43w8WpiO++XwS33wujbmp8ec7vFo9AgQIECBAgAABAgQIECBAgAABAgQI&#10;ECBAgAABAgQIECBAgAABAgQIECBA4F4K9Lpb0e6sR6d9EIf7G8N6t72X+7ute7mcUzd3vX4+ssbc&#10;XmSz0Ri0y1yrT0e9jFp9qsyDY2b3j6lU6qfOwYYIECBAgAABAgQIECBAgAABAgQIECBAgAABAgQI&#10;ECBAgAABAgQIECBAgAABAgQIECBAgAABAgQIECBAgAABAgQIECBAgAABAgQIECBAgAABAgROhkD1&#10;ZCzDKggQIECAAAECBAjcuUCv3xt5cKUo9mtpLdtvn+ZGeyUfub08SQ7VJhYP9w8VdY5VoHPtk7j+&#10;0U9Hzjn/yp+MrCkQIECAwMkX2N3sxM7PPo+tH30WvU+2jmXBSaMSE7+7GBOvLkXztxciqaXHMq9J&#10;CBAYT2B1O48Pr+bxwUYe75dxeTOP7e54c97J2Ul5m1/vppF1KlHrj//9oFl+7sXvPJPEqy8k8bUl&#10;rwvu5GvgGAIECBAgQIAAAQIECBAgQIAAAQIECBAgQIAAAQIECBAgQIAAAQIECBAgcD8EivL3oXrd&#10;a9Fur0enU8YgtzeiXbbbrdVo7VzZi9bysJ/no3+36n6s92G6RpJUop7NRKMxF1lWxiCX0WjM3uiX&#10;+UZtcEw9m400rTxMW7RWAgQIECBAgAABAgQIECBAgAABAgQIECBAgAABAgQIECBAgAABAgQIECBA&#10;gAABAgQIECBAgAABAgQIECBAgAABAgQIECBAgAABAgQIECBAgACBUy5QPeX7sz0CBAgQIECAAIFT&#10;KNDLuyN3Vc2L/VpSy/bbp7nRXslHbq9IkkO15uLh/qGizrEKrL3+H0fPV7658fyL/2p0XYUAAQIE&#10;TqRAf6sXO79aju2ffx6dtzYiDm47jrzepFmNiW8uxsSrS9F8ZT6SanrkuZxIgMB4At1+EZ9czeOj&#10;q0UZg5zHx2W0dseb967OLr+v1HppZJ006mVOyv/GeaTl6S8+EfHq82m89GREtTLefOOsxbkECBAg&#10;QIAAAQIECBAgQIAAAQIECBAgQIAAAQIECBAgQIAAAQIECBAgQOCsCOR5P7qdjWi316PTKaO9UcZe&#10;u32zvd9fL4/djKLonxWesfaZprXIstnIGnNllDkb5LloDPvze3lYnx/W6/Xzkdz2+1VjLcDJBAgQ&#10;IECAAAECBAgQIECAAAECBAgQIECAAAECBAgQIECAAAECBAgQIECAAAECBAgQIECAAAECBAgQIECA&#10;AAECBAgQIECAAAECBAgQIECAAAECBO6zQPU+X8/lCBAgQIAAAQIECIwt0Mt7I+eo5AeltJYddE5x&#10;q7Nyy6Zv22cRyaGRicXD/UNFnWMVWPu7/zhyvvNP/6OoTS6MrCsQIECAwMkRKHp57Px6JbZ/8lm0&#10;frMW0S/GXlxST6P59YWY/M7FaP72QiS1dOw5TUCAwN0JXG0X8dHVPD7czPfzla0ixv8bfnfruHl0&#10;Wn6mSNapDKNSjH/Pvng+4luXknj1uSSmJsaf7+Y6ZQIECBAgQIAAAQIECBAgQIAAAQIECBAgQIAA&#10;AQIECBAgQIAAAQIECBAgcBYF+v1udDsb0W5vRKe9Hp1OGWVuD9o3+vvtst/tXj2LTHe950q1GY1s&#10;LrLGIGaH+Wa/Vp+Oen0q9nLZzmaGx9bq5+76Ok4gQIAAAQIECBAgQIAAAQIECBAgQIAAAQIECBAg&#10;QIAAAQIECBAgQIAAAQIECBAgQIAAAQIECBAgQIAAAQIECBAgQIAAAQIECBAgQIAAAQIECBAg8DAL&#10;VB/mxVs7AQIECBAgQIDA2RTo5d2RG6/mxX4tqWX77dPcaK/kI7eXJ8mh2sTi4f6hos6xCWx9+uto&#10;b7w/cr6FV/7dyJoCAQIECJwMgfa7m7H9489i++dXomjtjr+o8im48eJsTP7eIzHxzaVIG/5ZbnxU&#10;MxC4M4Gr7SI+uprH5Y29eL/Mm+XYg34k5RIWK5Wot9JobQ/u08e7V89qEV9/OonXXkji6YvjzfWg&#10;bVyfAAECBAgQIECAAAECBAgQIECAAAECBAgQIECAAAECBAgQIECAAAECBAjca4Hd3Va022vR2lmO&#10;dmt5mFutleFYp70e+9HZiF5v614v51TMX6udi6wxtxfZXDQG7Wx2f2zYH9bnh7VK5Wz87tep+OLa&#10;BAECBAgQIECAAAECBAgQIECAAAECBAgQIECAAAECBAgQIECAAAECBAgQIECAAAECBAgQIECAAAEC&#10;BAgQIECAAAECBAgQIECAAAECBAgQIECAwAMT8EnID4zehQkQIECAAAECBI4qsJv3Rp5ayYv9Wlpr&#10;7LdPc6O9mo/cXpEkh2rNxcP9Q0WdYxNYe/0/jJyrkk3HzLP/dGRdgQABAgQenED/Wje2fvxZbP2P&#10;T2L3851jWUjt0cmY/N4jMfndi1GdOxv3JscCZxICRxRY3srj8mYeH2zk8dHVvbjWOeJkx3jadPn5&#10;GY9OpfHY+TSm0zTWV5N496OIdjeiNeZ1nn0k4rUXkvjtp5OoV93vj8npdAIECBAgQIAAAQIECBAg&#10;QIAAAQIECBAgQIAAAQIECBAgQIAAAQIECBB4SAV63a1od9aj296Idns9OmW7M8hlDMb32hv7/f7u&#10;uD/B95BC3fGyy59LzGai0ZiNLJuLrLEXjUEe9g/GB8fUs9moVOp3PLsDCRAgQIAAAQIECBAgQIAA&#10;AQIECBAgQIAAAQIECBAgQIAAAQIECBAgQIAAAQIECBAgQIAAAQIECBAgQIAAAQIECBAgQIAAAQIE&#10;CBAgQIAAAQIECBC4M4HqnR3mKAIECBAgQIAAAQInR6DX741cTDUv9mtpLdtvn9bG7nYR/Z3Ru8uT&#10;ZL9YKTmy6YP+fkHjWAXyfjfW3vxPI+ecu/QvIq2e/j+bIwEUCBAgcMIEit08Wn+7Gls/+ixaf7Ma&#10;0T+4lzjqUiuzWUx+52JMfvdi1J+YOuo0ziNA4CsE1nbyuLyxF++X+YPNPHZGv1T4itmOp1yvRDw2&#10;ncYT55My0nhsEFNplMPx1+8V8Yu3ivj12vjXOj8R8dqlJL71QhJzU+7xxxc1AwECBAgQIECAAAEC&#10;BAgQIECAAAECBAgQIECAAAECBAgQIECAAAECBAicNIGiKKLbvRqd9vpedDai3VqNnZ0r0WotR2tn&#10;ueyv7Nfy/AH/EOFJA7xtPUlSiSybjawxiPkb7bloDPpZmZuDsbmydiOymUiS9LZZdAkQIECAAAEC&#10;BAgQIECAAAECBAgQIECAAAECBAgQIECAAAECBAgQIECAAAECBAgQIECAAAECBAgQIECAAAECBAgQ&#10;IECAAAECBAgQIECAAAECBAgQuN8C1ft9QdcjQIAAAQIECBAgMK5AL++OnKJSHJSSanbQOaWt9mo+&#10;cmdDiiTZrzcXD9r7gxrHLrD53v8X/fbVkfMu/NafjKwpECBAgMD9E+i8fy22f/xpbP/8SuRb438Y&#10;QZJVYuK1pTj3vUcie3G2fDN+z7v376vpSqddIC8/YOSz60V8dDWPjzbLKPOHZVzvPNidzzSSeHIm&#10;iSfOp8N4vMwXziWR3vL3//3Pi/jznxTxN+8Xsdsfb73VSsTLTybx2gtJvPB4HLrOeDM7mwABAgQI&#10;ECBAgAABAgQIECBAgAABAgQIECBAgAABAgQIECBAgAABAgQI3HuBPO9Ht7MZnc56tNvr0RlEZ2Mv&#10;32jvja8N692yVhSjf2/m3q/4ZF8hTevRaMxFdjOyQXt22G/c0s7K9uC4Wn3azzif7C+p1REgQIAA&#10;AQIECBAgQIAAAQIECBAgQIAAAQIECBAgQIAAAQIECBAgQIAAAQIECBAgQIAAAQIECBAgQIAAAQIE&#10;CBAgQIAAAQIECBAgQIAAAQIECBD4QoHqF44aJECAAAECBAgQIHCCBXp5b+Tqqv1iv5bWsv32aW20&#10;l0e/0XKRJIe2PbFwuH+oqHNsAmt/9+9HzpXNPBXnHv3myLoCAQIECNxbgXynF1s/+Ty2fvhJ9D7e&#10;Gv9iaRKNl+di8rsXY+KbS5FmlfHnNAOBMy5QFEUsbxdxeSOP9wexnseHV/Po9h8szGwziSfOJ/Hk&#10;TBpPlfH0bCVmyrEvemy3i/jVO0X87M0iVq5+0RF3N/a1CxGvPp/E7zydRDP74mve3YyOJkCAAAEC&#10;BAgQIECAAAECBAgQIECAAAECBAgQIECAAAECBAgQIECAAAECxyPQ73ej09mITnsQazfa69Fur5f9&#10;9Wi1VspYjtbOctlfjaIY/Xswx7Oih3uWSrUZjWwussYgZod50G80F6M5cWEYE2Ue1Gu1yYd7s1ZP&#10;gAABAgQIECBAgAABAgQIECBAgAABAgQIECBAgAABAgQIECBAgAABAgQIECBAgAABAgQIECBAgAAB&#10;AgQIECBAgAABAgQIECBAgAABAgQIECBAgMAdCVTv6CgHESBAgAABAgQIEDhBAr28N3I1laLYr6W1&#10;bL99Whud1dFvzJwnyaFtTywd7h8q6hyLwG5rI66+/5cj51p45d+OrCkQIECAwL0TaL+9EVs//DR2&#10;fnklit7o5847XUH2wkxMfvtiTLy2FJWp+p2e5jgCBL5AYHUnj8sbt8RmHq3Rt/tfMMPxDlXKW+ZH&#10;p5N48nwaT5Tx+EyZp9M4l335vXRevg5555OIX7xVxN99UER/zG81U82IV19I4ltlLJ7/8msfr4DZ&#10;CBAgQIAAAQIECBAgQIAAAQIECBAgQIAAAQIECBAgQIAAAQIECBAgQOCsC+zutqPTXo9Op4z2xo28&#10;Hu1yrLVzJVqt5b28sxy93tZZ5/rS/ddqU5E15qJRxiBn2SDP3tKfvWV8LqrVxpfOp0iAAAECBAgQ&#10;IECAAAECBAgQIECAAAECBAgQIECAAAECBAgQIECAAAECBAgQIECAAAECBAgQIECAAAECBAgQIECA&#10;AAECBAgQIECAAAECBAgQIECAwNkTqJ69LdsxAQIECBAgQIDAwy7Q6/dGbqGSH5SSWnbQOaWt9sot&#10;G75tj0Ukh0aai4e6OvdAYO3NP48i3x058/zL/3ZkTYEAAQIEjlegf7UTWz/6LLb+56exe2Vn7Mmr&#10;Fyfi3PceickyqvPe+H9sUBOcSYGNVh6XN8rYvJHL9lb3wVFM1iKemEnjyfPpfn5kKolKevg++stW&#10;uHG9iF+8XcQvy9jc/rIjv7o2uOyLT0R861I6zHezjq+e3REECBAgQIAAAQIECBAgQIAAAQIECBAg&#10;QIAAAQIECBAgQIAAAQIECBAgcJYFet2taLfXotVajtbOIK5Eu7US7c56dNqD2BjmQb+/2zrLVF+y&#10;9yTq2Uw0GrORZWU05spcRpkbjfm9flkbtof12UjT8ocVPQgQIECAAAECBAgQIECAAAECBAgQIECA&#10;AAECBAgQIECAAAECBAgQIECAAAECBAgQIECAAAECBAgQIECAAAECBAgQIECAAAECBAgQIECAAAEC&#10;BAgQIDCGQHWMc51KgAABAgQIECBA4IEI7Oa9kdet5sV+La1l++3T2miv5CO3lifJodrE4uH+oaLO&#10;sQisvf6nI+eZevzbkZ1/fGRdgQABAgTGFyjK+4DW36zG1v/4dJjjlvuCo8yeNKsx+Z0Lce73H43s&#10;mfNHmcI5BM6sQLdfxPsbeby3VsZ6HpfL9mb74F79fsNMlp/v8cRMGk8NYnYvFifTIy1jt9zbby4X&#10;8Yu3i3jnkyNNceikhemIb72QxGtlTE24Zz+Eo0OAAAECBAgQIECAAAECBAgQIECAAAECBAgQIECA&#10;AAECBAgQIECAAAECXyhQFEV0O5vRai1Ha6eMQW6tRKe9Pox2e22/3elsRP4lv4vzhRc4I4NJUo1G&#10;Yy6aExfKWBrmRmMhssbscDzL5sr2jchmIkmO9rOHZ4TTNgkQIECAAAECBAgQIECAAAECBAgQIECA&#10;AAECBAgQIECAAAECBAgQIECAAAECBAgQIECAAAECBAgQIECAAAECBAgQIECAAAECBAgQIECAAAEC&#10;BAgQuAcC1XswpykJECBAgAABAgQI3FOBbt4dOX8lL/Zraa2x3z6tjfZKPnJrRZIcqjUXDvcPFXXG&#10;FmhvfhDbn/31yHnmX/7+yJoCAQIECIwn0LuyE1v/89PY/tGn0b86+j7hTq+SvTAT5/7wsZh4bSnS&#10;euVOT3McgTMr0C/vwT+9XsTljXw/Pryaxy235vfVZraZxFOzaTw1k8YT5weRxNzE+B8IsnatiJ++&#10;WcQv3y5iuz3elmrlt5bffjqJb19K4plH3KePp+lsAgQIECBAgAABAgQIECBAgAABAgQIECBAgAAB&#10;AgQIECBAgAABAgQInA6Bfr8b7dZqtFrL0dq5Eu32WnTa63vR2Sj7N9qDXPaLon86Nn6Mu0jTWmSN&#10;uWE0sr087Geze2OD2rA9H42yXatPR3Lb798c43JMRYAAAQIECBAgQIAAAQIECBAgQIAAAQIECBAg&#10;QIAAAQIECBAgQIAAAQIECBAgQIAAAQIECBAgQIAAAQIECBAgQIAAAQIECBAgQIAAAQIECBAgQIAA&#10;gbEFqmPPYAICBAgQIECAAAEC91lgN++NvGIlPygl1fpB5xS2dneK6O+M3lh+yxsk16ciqo1k9MEq&#10;Ywusvf6nI+dIKvWYfeGfj6wrECBAgMDdC+Tdfuz8ajm2fvhJdN7evPsJbjujutCMyd+7WMYjUVuc&#10;uK2qS4DArQJXtvJ4f+NGrOfx4WYevVvuw2899l63p7OIp2bTMirx1Mwgp3H+GO97+3kRb3wY8dM3&#10;8nj7k/F389hCxLcvJfG7zybRrLs/H1/UDAQIECBAgAABAgQIECBAgAABAgQIECBAgAABAgQIECBA&#10;gAABAgQIEDjZAnn5OzCdzmZ02mvR2lkp40q0WsuxU+bBWKe9Hu32RnnMenTL4zz+oUC1OhFZYy6y&#10;bHaYm82laE7ciLLdaMzv1RuzUaud+4cTGCFAgAABAgQIECBAgAABAgQIECBAgAABAgQIECBAgAAB&#10;AgQIECBAgAABAgQIECBAgAABAgQIECBAgAABAgQIECBAgAABAgQIECBAgAABAgQIECBAgMBDLFB9&#10;iNdu6QQIECBAgAABAmdUoJd3R+68mhf7tbTW2G+fxkZ7JR+5raFCkuzXm4sH7f1BjWMVWHv9z0bO&#10;N/PsP41qY3pkXYEAAQIE7lygc/labP2PT2P7Z59H0dq98xO/4Miknsbkty/G5B88Go3nZ77gCEME&#10;CLR3i/hgI4931/N4b62M9X5sjb4dv6dgF84l8cT59JZIYm4ivSfXXN4s4hdvFfHLd4rYbo93iawW&#10;8Y3nkvjOpSQeW3BfPp6mswkQIECAAAECBAgQIECAAAECBAgQIECAAAECBAgQIECAAAECBAgQIPDg&#10;Bfr9TrRba9FqLUdrp4wyt8vcbq9Hp1NGmYftMvd61x/8gk/YCmq1c5E15vYim4vGfnt2OLbfb8wP&#10;a5VKdsJ2YDkECBAgQIAAAQIECBAgQIAAAQIECBAgQIAAAQIECBAgQIAAAQIECBAgQIAAAQIECBAg&#10;QIAAAQIECBAgQIAAAQIECBAgQIAAAQIECBAgQIAAAQIECBC4fwLV+3cpVyJAgAABAgQIECBwPAK9&#10;fm/kRNWi2K8ltdP9BsTtlXx/r7c3iiQ5NDSxdLh/qKgztsDWp7+OzublkfPMv/z9kTUFAgQIELhz&#10;gdavV+LzP33rzk8YcWT9a1Nx7o8ei8nvXIy06Z/HRjAZPoMCu3kRH23m8d56HpfLfHkjj8+vF3Fw&#10;h33/UOaaSTw1m8bTN2LQbtbu7T3tbr+Iv32/iJ+8UcTlK+Pv9WsXIr5zKYmvP5NEvXpv1z7+as1A&#10;gAABAgQIECBAgAABAgQIECBAgAABAgQIECBAgAABAgQIECBAgACBsy2w29uJdmc9Ou1BbES7vRat&#10;1nK0dq7ciOXodDaG9d3dnbON9Q92X/6cXDYTjcZsZNlcZI29aAzzfDSbS9GcKKPMjeZCVCr1fzCD&#10;AQIECBAgQIAAAQIECBAgQIAAAQIECBAgQIAAAQIECBAgQIAAAQIECBAgQIAAAQIECBAgQIAAAQIE&#10;CBAgQIAAAQIECBAgQIAAAQIECBAgQIAAAQIECBD4YgGfwPzFLkYJECBAgAABAgROsMBu3hu5ukpe&#10;7NfS2ul+w+LOSr6/19sbeZIcGppYONw/VNQZW2DtjT8dOUelcT7OP/2PRtYVCBAgQODOBfLt3Ts/&#10;+LYjk2Y1zn33Ypz7w0ej/rXp26q6BM6mwLV2Ee+t9+PdtbzMeVzeyKM3+hbzniFNZxFPz1biqdl0&#10;L2bSmG7cv/vXtWtF/PTNIn7xVhE7nfG2ea4Z8epzSXzrUhJLM/dvD+Ot2tkECBAgQIAAAQIECBAg&#10;QIAAAQIECBAgQIAAAQIECBAgQIAAAQIECBA4nQJ5vhut1kq0d5aHudNZj057I9rtQV6L1nC8rO1c&#10;id3dndOJcMRdJUkl6tlMNBpzkWVlDHIZjcZ8NCeWYmLiQpkvRKO5WNZnIknSI17JaQQIECBAgAAB&#10;AgQIECBAgAABAgQIECBAgAABAgQIECBAgAABAgQIECBAgAABAgQIECBAgAABAgQIECBAgAABAgQI&#10;ECBAgAABAgQIECBAgAABAgQIECDwZQLVLyuqESBAgAABAgQIEDiJAr28N3JZlfyglNYaB51T2Gqv&#10;3LLZ2/ZXRHJopLl4uH+oqDOWQFG+Yfn6m/9p5Bxzl/5FpJX6yLoCAQIECNxbgezF2Tj3B4/G5GtL&#10;kdQq9/ZiZidwggXyoohPrhXx7lq/jDzeW89jZbu47ys+V94WfW0mjadn03jqRsw27/+Hkgw83voo&#10;4sev5/HWx+MxJOWt9qXHI759KY2XnoyopO69xxN1NgECBAgQIECAAAECBAgQIECAAAECBAgQIECA&#10;AAECBAgQIECAAAECBEYLFOXPf3U7m9Fur8bOzpVo7SyXcWXY77TXo9PeKNvrN/proyc6g5U0rUez&#10;uRjNiaVoNJdu5IVoZHORNWbLKPONdr1+PpLBD8h5ECBAgAABAgQIECBAgAABAgQIECBAgAABAgQI&#10;ECBAgAABAgQIECBAgAABAgQIECBAgAABAgQIECBAgAABAgQIECBAgAABAgQIECBAgAABAgQIECBA&#10;gMADFag+0Ku7OAECBAgQIECAAIEjCPTy7sizqnmxX0tq2X77NDbaK/nIbeW3vQl0c9GbQo/EGrNw&#10;9f2/jN3WxshZ5l/+/siaAgECBAgcCPQ3OwedMVuVmSwmf/+ROPcHj0ZtaWLM2ZxO4OEU2GwV8f5G&#10;Py5v5vH+eh7vldHevb97qZS3oE/MpPHsXBrPzafxzGwaC5Pp/V3EbVfbbhfxi7eK+MkbRWxs3Va8&#10;y+7MuYjvXEritReSOD/pfvsu+RxOgAABAgQIECBAgAABAgQIECBAgAABAgQIECBAgAABAgQIECBA&#10;gACBfYE8341uZzPa7fXodMooc6u1Eq2d5b1oLUe7tTqsDY4ritG/T7E/6Rlp1GrnojmxFM3mhWHO&#10;GnPRaMzHIGfZoF3mYczG4FgPAgQIECBAgAABAgQIECBAgAABAgQIECBAgAABAgQIECBAgAABAgQI&#10;ECBAgAABAgQIECBAgAABAgQIECBAgAABAgQIECBAgAABAgQIECBAgAABAgQIEHi4BKoP13KtlgAB&#10;AgQIECBAgEBEr98byVDJi/1aWs3226ex0VkZ/YbaRZIcbLlsNucOulrHK7D2+p+OnLB+/vGYeuy1&#10;kXUFAgQInHWBop9H63+txvW/+Diu72xFfH/26CSVJJpfX4hzf/hYNH97PpL0lufCo8/qTAIPhUBR&#10;FPHxtSLeWunH26t5vLeex2b74L74fm3i4rkknppNh/F0mZ+cSaNe/t08CY+//7yIn75RxN++X0T5&#10;refIj8FuLj0R8d2X0nixzOmt991HntWJBAgQIECAAAECBAgQIECAAAECBAgQIECAAAECBAgQIECA&#10;AAECBAgQOJ0C3c7VaLWWo7WzHO32WnTa68Nod9aj3VoZju/sXBmORdz/n3s7iepJkkbWWIjmxFI0&#10;m0vRaMyV/TKy2WE+3J+ParVxErdhTQQIECBAgAABAgQIECBAgAABAgQIECBAgAABAgQIECBAgAAB&#10;AgQIECBAgAABAgQIECBAgAABAgQIECBAgAABAgQIECBAgAABAgQIECBAgAABAgQIECBwTALVY5rH&#10;NAQIECBAgAABAgTum0Av7428VjU/KKW17KBzylr9VhG7O6M3lSfJfrExG5FWD/r7BY2xBfrdrdh4&#10;7wcj55l/6fsjawoECBA4ywK7G+3Y+uEnw+hvdvconqofiaR6cSLO/cGjce73HonK+dP73H8kHCed&#10;WoHObhHvb+Tx3noe7671y8hjZ/Qt8j1xmG0m8cxsGk+V8fRcmWfSaNZO1j1nu1vEX71bxE9eL+LK&#10;5ngMM5MRr72QxLfKmJ06Wfscb2fOJkCAAAECBAgQIECAAAECBAgQIECAAAECBAgQIECAAAECBAgQ&#10;IECAwN0J9PvdaLWWo7WzHO0budVaiXZ7LTrt9f0YHNPvd+5u8lN8dL1+PrLGfExMXIjmxFIZZW4u&#10;DseybLbMc9EoY3BMmlZOsYStESBAgAABAgQIECBAgAABAgQIECBAgAABAgQIECBAgAABAgQIECBA&#10;gAABAgQIECBAgAABAgQIECBAgAABAgQIECBAgAABAgQIECBAgAABAgQIECBAgMDdCFTv5mDHEiBA&#10;gAABAgQIEDgJArt5b+QyKnmxX0tq2X77tDXaq/nILQ0FkmS/3lw4aO8PahyLwMbb/28Uu6PfMH3h&#10;5e8fy3VMQoAAgdMi0H5nM67/4MPY+auViFues+92f0k9jYlvXYhzf/hYNJ6fudvTHU/goRNY2c7j&#10;vfU83l0b5H58fLUY56/QXe+/mkY8OZPGM3NpPFfGs2XMTZSDJ/Tx8WoRP32jiL9+r4je7tEXmZa3&#10;0b/1VBLfupTE849FpLfcYx99VmcSIECAAAECBAgQIECAAAECBAgQIECAAAECBAgQIECAAAECBAgQ&#10;IEDg5AkURRGd9nq0WsvR2lmOdmsl2p314dhgvD2oleODerezcfI28ABWlCSVyBpz0WwuRXNiEBfK&#10;9kJk2dxwPGvMDtuN8ph6NhtpWnkAq3RJAgQIECBAgAABAgQIECBAgAABAgQIECBAgAABAgQIECBA&#10;gAABAgQIECBAgAABAgQIECBAgAABAgQIECBAgAABAgQIECBAgAABAgQIECBAgAABAgQIEHjYBaoP&#10;+wasnwABAgQIECBA4OwJ9PLuyE1XyjfFvvlIa42bzVOXO6v5yD0VSXKo1lw43D9U1BlLYO2NPxt5&#10;/uTFr0dj7pmRdQUCBAicFYGil8f2zz6Pa//9o+h9eH2sbafnajH3v78Yk9++GGnTP2uNhenkEyvQ&#10;6xdxeTOP99byeHd9kPtxrXP/lju4c3x0Ooln5yrx9GwaT5XxWNmvpCf7nrK3W8Sv3yvip28W8dHK&#10;eF4z5yK+82IS334hiamJk73v8XbqbAIECBAgQIAAAQIECBAgQIAAAQIECBAgQIAAAQIECBAgQIAA&#10;AQIETrvA7m4rWjvL0WqVMcg7V4btdms12u216LTXh9Euc1HsnnaOr9xfmtains1GozEbWWOuzAvR&#10;nLgQE2UMcqMxPxwf1Or185Hc9vsbX3kBBxAgQIAAAQIECBAgQIAAAQIECBAgQIAAAQIECBAgQIAA&#10;AQIECBAgQIAAAQIECBAgQIAAAQIECBAgQIAAAQIECBAgQIAAAQIECBAgQIAAAQIECBAgQIAAgbsU&#10;8EnOdwnmcAIECBAgQIAAgQcvsJuPftPral7sLzCp1ffbp63RXs1HbimP5FBtYvFw/1BR58gCve2V&#10;uPbhj0eeP/fSvxlZUyBAgMBZENjdaMf1v/g4tv7yk8i3esey5ebvLMTUE48fy1wmIXBSBHr9It5d&#10;z+OtlX4Zefz9Rh67o2/1jn3ZzfJfiJ+ZS+PZ+Uo8O8hlNGsPz/3j8mYRP32jiF++U0S7Ox7PpfLb&#10;y++9nMalJyJSHxozHqazCRAgQIAAAQIECBAgQIAAAQIECBAgQIAAAQIECBAgQIAAAQIECBC4ZwJ5&#10;3o9OezVaO8vRapVR5nbZb7c3yvH1YQz6g/Fe7/o9W8fDM3ESjcZ8NCeWIitzozFX5jKy2Wg2l4bj&#10;g9qgXc/OPzzbslICBAgQIECAAAECBAgQIECAAAECBAgQIECAAAECBAgQIECAAAECBAgQIECAAAEC&#10;BAgQIECAAAECBAgQIECAAAECBAgQIECAAAECBAgQIECAAAECBAgQOBMC5cfPehAgQIAAAQIECBB4&#10;eAR6eS+K8r9Rj2p+UElrjYPOKWu1V0YbFElyaLfN+cP9Q0WdIwusvfnnEcUtf+BunSlJY/7Ff3nr&#10;iDYBAgTOjED7nc24/oMPY+evViLy0c9XZwbERgncJrDRyuPdtTzeW9/LH27m0b+Pf1WWJpN4bj4t&#10;oxLPzqXx6HQS6W33j7ct+cR1++X3lr99v4ifvlnE33823vKaWcS3Xkjiey8lMV9aeBAgQIAAAQIE&#10;CBAgQIAAAQIECBAgQIAAAQIECBAgQIAAAQIECBAgQOBBCfS6W9FqXYnWznK02+vRGURnPdqttXJ8&#10;pYzlYa3TXo1i1M+yP6jFP4DrVquT0ZxYimazjIkLw3ajMR9ZY66M2Whkc9Eo643GQqRp5QGs0CUJ&#10;ECBAgAABAgQIECBAgAABAgQIECBAgAABAgQIECBAgAABAgQIECBAgAABAgQIECBAgAABAgQIECBA&#10;gAABAgQIECBAgAABAgQIECBAgAABAgQIECBAgMD4AtXxpzADAQIECBAgQIAAgfsnsNvvfenFKnmx&#10;X08qtf32aWt0VvORWyqS5FCtuXi4f6ioc2SB9Tf+bOS500/+XtQmF0fWFQgQIHDaBIpeHts/+zyu&#10;/fePovfh9dO2PfshMJbAynYeb5f3bm+t9od5ZfvgfnWsie/g5Ml6xFMzaTw1m8bTZTw7V4npxsN7&#10;b3htp4ifvlHGm0Vste4A4EsOebK8VfvuS0n8zjNJ1KoPr8mXbFGJAAECBAgQIECAAAECBAgQIECA&#10;AAECBAgQIECAAAECBAgQIECAAIETIrC72452ayVaO1dip4x2a7lsl3Fb3t3dOSErfnDLqNWno9GY&#10;iywro8zNiaUyLkSzWebmYlmbH45njdmoVLIHt1BXJkCAAAECBAgQIECAAAECBAgQIECAAAECBAgQ&#10;IECAAAECBAgQIECAAAECBAgQIECAAAECBAgQIECAAAECBAgQIECAAAECBAgQIECAAAECBAgQIECA&#10;AAEC90mgep+u4zIECBAgQIAAAQIEjkWgl/dGz1MUUSn2ykk1iyRJRh/7kFc6q/nIHeS37rskKN+T&#10;2+OYBdob78f2538zctb5l78/sqZAgACB0ySwu9GO63/xcWz95SeRb33Jc/RXbDqdrsfkty9GKzpf&#10;caQygZMtsJsXcXkjj3fX8nhvfZD7ce0+/rFemEji0mIalxYq8cJCGouT6ckGu8PVfbBcxI9+U8Tf&#10;vF9ESXzkR7381/BvPJfE915K4tH50/ta4chATiRAgAABAgQIECBAgAABAgQIECBAgAABAgQIECBA&#10;gAABAgQIECBA4I4FivL3Fzrt9Wi1lqO1c6WM5dgZ5rJdjg1qnc7GMO/u7tzxvKfxwGp1IpoTF6LZ&#10;XIys/AWHYWRz0SjbzYmlG7WlaDQXIk392vNp/DNgTwQIECBAgAABAgQIECBAgAABAgQIECBAgAAB&#10;AgQIECBAgAABAgQIECBAgAABAgQIECBAgAABAgQIECBAgAABAgQIECBAgAABAgQIECBAgAABAgQI&#10;ECBwdAHv1Hd0O2cSIECAAAECBAg8AIFe3h151Up+UEpr2UHnlLXyXhHdq8XIXRVJsl8r36870spB&#10;f7+gMZbA2ut/NvL8pJrF7PP/bGRdgQABAqdBoP3OZlz/wYex81crEfno56Sv2mv2wkxM/ZMnYuIb&#10;i3F9ZytWP/jgq05RJ3CiBHr9It5bz+Ot1TzeXukP271b7knv5WIHt3hPzqTx7Hwaz82VUebZZnov&#10;L3lf5+7tFvHX7xXxk9eL+GRtvEtfLO+Jv/diEt94LolG3b3xeJrOJkCAAAECBAgQIECAAAECBAgQ&#10;IECAAAECBAgQIECAAAECBAgQIHC6BXq97Wi3VqPTXo9OZz3ag1xGa+dK7JTRai1He2e5zKtRFLun&#10;G+NLdpcklWg05qM5caGMpWFuNBYia8yW43ORZXPRaO7Va7VzXzKTEgECBAgQIECAAAECBAgQIECA&#10;AAECBAgQIECAAAECBAgQIECAAAECBAgQIECAAAECBAgQIECAAAECBAgQIECAAAECBAgQIECAAAEC&#10;BAgQIECAAAECBAgQIPBlAtUvK6oRIECAAAECBAgQOGkCvbw3cknVotivpbXGfvu0NTrrecTBVg9t&#10;bzB8a2liITlU1zkegbU3/q+RE80++8dRqXsD9ZFACgQIPLQCxW4e27+4Etf/24fR/eD60fdRTWPy&#10;uxdj+o+fiPoTU0efx5kEHoBAZ7eId9byeHu1H2+t5vF+eV/Wv/Xm6x6uaTqLeHa+Es/NpWVO46mZ&#10;NGqV03evt3atiB+/XsQv3y6i1T06aCWN+PozSXzvpSSeunD6nI4u40wCBAgQIECAAAECBAgQIECA&#10;AAECBAgQIECAAAECBAgQIECAAAECZ1Og3+9Gq7UcrZ0rZdzIw/6gXcaN9u7u9tkEurHrWn06ms2l&#10;aE4sRaOxEFljrsxzZZ4t8+JwfK82H0lS/qCWBwECBAgQIECAAAECBAgQIECAAAECBAgQIECAAAEC&#10;BAgQIECAAAECBAgQIECAAAECBAgQIECAAAECBAgQIECAAAECBAgQIECAAAECBAgQIECAAAECBAgQ&#10;IHBPBar3dHaTEyBAgAABAgQIEDhmgV7eHTljJS/2a0mtvt8+bY3O6sE+b99bEUmU7/K9P9xcOGjv&#10;D2qMJbD12a+js3l55BxzL/2bkTUFAgQIPIwC/a1uXP+Lj2OrjP7V0c/DX7W3ymwWU//kiTj3R49G&#10;5dzpfZ7+Kgf1h0ugvVvEu2t5vLXSj7dW87i8kUd/9K3YsW1ucAf3xEwSz85V4rn5tMxpLE6e7g9y&#10;efvjIn70eh5vfhgxDvH8dMR3X0zitReSmGy4Fz62P5QmIkCAAAECBAgQIECAAAECBAgQIECAAAEC&#10;BAgQIECAAAECBAgQIHACBYqiiE5nIzrttWi318u8F+32arR2loexs3MlWq3l6JbHndVHmtai0VyM&#10;5sRSNJtlTFwYthuN+ciyubI2yLPDsUolO6tM9k2AAAECBAgQIECAAAECBAgQIECAAAECBAgQIECA&#10;AAECBAgQIECAAAECBAgQIECAAAECBAgQIECAAAECBAgQIECAAAECBAgQIECAAAECBAgQIECAAAEC&#10;BE6kQPVErsqiCBAgQIAAAQIECIwQ2O33RlQiqvlBKa2d3jfFbq/cstGDLQ9bRXJ4oLl428Dhst4R&#10;BNbe+LORZ1Ua5+P80/9oZF2BAAECD5NA7/PtuPbfPortH30aRW/0c89X7Sl7fiam/viJmPjmUiSp&#10;56Wv8lJ/sAI7vSLeWc3j7dV+vFXmDzbzyIt7v6bBX40nz6dxabGMhUq8sJBGs3b6/750S+9fvVPE&#10;j14vYnnz6M4Dv5e/FvG9l9J47tGIJDn9dkfXciYBAgQIECBAgAABAgQIECBAgAABAgQIECBAgAAB&#10;AgQIECBAgACBh0Og270WrZ3lvWgN8pVo3cyD8bLdbq1Gno/+HYOHY6dHX2WWzUZzYimazQvDnDXm&#10;YjA2yI3GfDm2WNaWol6O+bmqozs7kwABAgQIECBAgAABAgQIECBAgAABAgQIECBAgAABAgQIECBA&#10;gAABAgQIECBAgAABAgQIECBAgAABAgQIECBAgAABAgQIECBAgAABAgQIECBAgAABAgQIPEiB6oO8&#10;uGsTIECAAAECBAgQuFuB3pe8eXglL/anS2qN/fZpa3RW85FbypPkUK25cLh/qKhz1wJF3o/1N//v&#10;kefNvfDPI63URtYVCBAg8DAItN/aiGv/9YNo/Xr16MutpjH53Ysx/U+fiPqTU0efx5kE7rHAVreI&#10;t1f78VZ5fzXIH20WcXBHee8uPlHeLjw3n8azc5Vhfno2jax6du7b1q4V8ePXi/jFW0W0x/hsoOmJ&#10;iO+8mMS3LyVxfvLs+N27P5lmJkCAAAECBAgQIECAAAECBAgQIECAAAECBAgQIECAAAECBAgQIHDv&#10;BXZ329FurcTOzpVoldFuLd9oLw/7rbI/GO/3O/d+MSfwCpVKFs3mUjQmymjMRZaVUeZGc2E43izH&#10;B/XmxGKkqZ9dP4FfQksiQIAAAQIECBAgQIAAAQIECBAgQIAAAQIECBAgQIAAAQIECBAgQIAAAQIE&#10;CBAgQIAAAQIECBAgQIAAAQIECBAgQIAAAQIECBAgQIAAAQIECBAgQIAAAQLHKlA91tlMRoAAAQIE&#10;CBAgQOAeC/Ty3sgrVPJiv5ZW6/vt09Zor+Yjt1QkyaFac+Fw/1BR564Frn3449jdWR153vzL/2Zk&#10;TYEAAQInWaDo57Hzy+W49l8/iO7l60deamU2i6l/8kSc+6NHo3Lu9D4XHxnIiQ9coNcv4p21PF5f&#10;7scby3l8sJnHwR3kvVvedBbx/HwlXlhI49JCJR4/n0Ry233bvbv6yZn57Y+L+NHrebz5YYzl/rWl&#10;iN9/JYnffjqJSup+9+R8ha2EAAECBAgQIECAAAECBAgQIECAAAECBAgQIECAAAECBAgQIEDgLAvk&#10;5c/6t1qr0d5ZLvNy7OxcidYgynZrMHZjvNe9diaZkqQazYnFaDaXylzGMF84yIOxMur16TPpY9ME&#10;CBAgQIAAAQIECBAgQIAAAQIECBAgQIAAAQIECBAgQIAAAQIECBAgQIAAAQIECBAgQIAAAQIECBAg&#10;QIAAAQIECBAgQIAAAQIECBAgQIAAAQIECBAgQIDAFwtUv3jYKAECBAgQIECAAIGTKdAr37R81KOa&#10;H1TSWuOgc8pandVbNnrb3ook2R9J0ojG7H5X4xgE1t/885Gz1KcejXOPfWtkXYEAAQInUSBv7cbW&#10;Dz+Jaz/4KPrr7SMvMXt+Jqb++ImY+OZSJOnBc9GRJ3QigWMS6OwW8e5aHm+t9uPt8h7q79fz6BfH&#10;NPmIaQZ/Ax47n8Tz85V4di6N5+bTWJwsb8zO6KPbK+JX7xTxo9eLWN48OkK1EvE7zyTx+68k8fiC&#10;7zNHl3QmAQIECNwPgTwvhvccZTr0GPT75T/rDGK3jOK2+qA/GL95zFfdtzxR/rtPreJ58RCyDgEC&#10;BAgQIECAAAECBAgQIECAAAECBAgQIECAAAECxy7Q7VyNnZ0r0RpEaznardVot9ejM4jO+rA/GB/0&#10;z+KjXj8fzYmlaDbLmLhwIwb9xciy2cgac8MYHJfc8vP+Z9HKngkQIECAAAECBAgQIECAAAECBAgQ&#10;IECAAAECBAgQIECAAAECBAgQIECAAAECBAgQIECAAAECBAgQIECAAAECBAgQIECAAAECBAgQIECA&#10;AAECBAgQIECAAIG7F6je/SnOIECAAAECBAgQIPDgBHr97siLV2751Oeklo087mEuFOUeO2u3fXr1&#10;LRvKb3nD8vJ9zCP1IdW36IzXzMs/exvv/JeRk8y99K+8YfxIHQUCBE6awO56O679tw9j64efRNHu&#10;H2151SQmv3Mxpv/4yag/OXW0OZxF4JgF+uW90vsbebyxnMfry/14bz2P/uhbp2O5elLO8rWZNF5Y&#10;SOPSYhrPz1disj4YPduPtWtF/Pj1In7xVhHt3tEt5spvL997KYlvvZDERIPr0SWdSYAAgdMtkBdF&#10;9HZj+Ly/W97eDp7/B7lTjnVv5E75fNQtC8OxwXgZu+Vx/byM8pjdMt88dlAbHDuYYzA+PGaQbxx/&#10;69it7cFxg/79evwf/zqNx2bu19VchwABAgQIECBAgAABAgQIECBAgAABAgQIECBAgACB0ybQ621H&#10;a2c5Wq0ybs07V26Mlbkcz/PRP8N/2kxu7idN69FozkeWzUVW/mB+YxDNhWg2l6I5UcYwXxi2K5XT&#10;+bsLNy1kAgQIECBAgAABAgQIECBAgAABAgQIECBAgAABAgQIECBAgAABAgQIECBAgAABAgQIECBA&#10;gAABAgQIECBAgAABAgQIECBAgAABAgQIECBAgAABAgQIECBA4MEKVB/s5V2dAAECBAgQIECAwN0J&#10;9PLy06RHPKp5+SnRNx5p7XS+yXd3s4ii/HDsL3oMdl9Esl9qLhy09wc1jixw9f0fRr9zfeT58y/+&#10;65E1BQIECJwUge7HW3HtP1+O7Z9fibjlefNu1pdO12PqHz8eU//b41Ep2x4EHqRAXhRxeSOPt1bz&#10;eHOlH++u5dHevbcrqpS3WE/NpvHCQhqXFirx3HwazZr7rpvq73xSxP/8u/Lr8eHg3vTojxcei/j9&#10;V9J48YmIJOF7dElnEiBA4GQK7PaLaJX/xLNTfobdzeiUz+Gd3SK6w1y2y3//uNke5Pbw+CJ2ytwq&#10;zxucf7O+m5/MfVoVAQIECBAgQIAAAQIECBAgQIAAAQIECBAgQIAAAQIEHoRAv9+N1s6VaLWWy1zG&#10;zbzfLmtle3d3+0Es74FeM0kq0WguRHPiQjSbS3t5oszD9kHOspkHuk4XJ0CAAAECBAgQIECAAAEC&#10;BAgQIECAAAECBAgQIECAAAECBAgQIECAAAECBAgQIECAAAECBAgQIECAAAECBAgQIECAAAECBAgQ&#10;IECAAAECBAgQIECAAAECBAjcFKjebMgECBAgQIAAAQIEHgaB3bz89OkRj0pR7FfSWrbfPk2Nzuro&#10;T9we7j5J9rfbXDho7w9qHFlg/c3/NPLcxtwzMbH00si6AgECBB60QPudzbj2/1yO1t+sHnkptccm&#10;Y/qffS0mv3sxkmp65HmcSGBcgU+v5fH6cj/eWMnjzZV+tHfHnfHLz6+Ut1RPzaZxaaGMxUo8P59G&#10;VnWfdataPy/i1+8V8cO/LeKz9Vsrd9eul/9a/erzSfz+K0kszTC+Oz1HEyBA4P4IFOW/vbTKf5rZ&#10;6cZ+Hra7xXBs0N65Ud8px/aPLccHz9mdMrpllE8dHgQIECBAgAABAgQIECBAgAABAgQIECBAgAAB&#10;AgQIECBwlwJ53o9Oey1areVo7Vwpo8zD9nLsDPvlWNnvdjbvcuaH//Ba7VxkjfloNObKXEY2F82J&#10;pb1o3sgTF8r6fCSJn4F8+L/idkCAAAECBAgQIECAAAECBAgQIECAAAECBAgQIECAAAECBAgQIECA&#10;AAECBAgQIECAAAECBAgQIECAAAECBAgQIECAAAECBAgQIECAAAECBAgQIECAAAECBM6OQPmRrx4E&#10;CBAgQIAAAQIEHh6BXl5+ovWIRzU/KCS17KBzilrt1Vs2edu+iiQ5NDKxeLh/qKhzVwL9Xis23/vB&#10;yHPmXvxXI2sKBAgQeJACrd+sxdU/fz867xz9w0Yar8zF9D/7WjR/a/5BbsW1z7DARiuPN5bzeH25&#10;H2+s5LHZLu6pRrX87Jln5tJ4YSGNSwuVeLZsZ1X3VV+EvlN+LX72ZhE/er2IaztfdMSdjc1PR/ze&#10;y0l864UkGnXWd6bmKAIECIwv0Pr/2bv39zaOO8/3n+4GSHQDvJMgRcq2ZF0s2bKtiTPZOPfkZCeZ&#10;TLI7u8+ZffaH/fP2PM85c/bM7jzJJM7MThzn4sxkktiWLFuybpbFu3gnGiBuXacAUgRJqyUCIimC&#10;fPfzfJ+q6qrqrno12d0kIVXJaLUora6tR6FslLe/dqlFaGN9f6NNbf9aWdrfJ/HTz4sjIIAAAggg&#10;gAACCCCAAAIIIIAAAggggAACCCCAAAIIIIAAAu0mYIxRqbioQmFWhfx65PMzjfLG/uLanIyJ/zx5&#10;u817N+P1Er58Pys/sLGRBsGwUvX88Ob+RCK1m8PRBgEEEEAAAQQQQAABBBBAAAEEEEAAAQQQQAAB&#10;BBBAAAEEEEAAAQQQQAABBBBAAAEEEEAAAQQQQAABBBBAAAEEEEAAAQQQQAABBBBAAAEEEEAAAQQQ&#10;QAABBBBAAAEEEEAAAQQQaDuBRNuNmAEjgAACCCCAAAIIHGuBcmRXwo7ZvKixRLabPJr/wXhxrjHH&#10;nQzGcbbt8ge3l7dVUmhKYOn2PysqF2L79F/4UWwdFQgggMBBC9QWKin86YGW/+GuSvdWWzu95yj9&#10;5RF1/8UL6jiZae0Y9EKgRYFC2ej6g6o+fhDpo9mqplbj339aPMW2bglXOjfg6qUhT+cHXb3Y5ypp&#10;vwfY4gVmFo1+c83oTzeNytX4dk+qOT8mffUVVxeek5wd77JP6ks9AggggEBDILLvf2FRWl2zsZGG&#10;RaN8ScrbX6PU0nq93Vdvs9GuerzWrGuAkUMAAQQQQAABBBBAAAEEEEAAAQQQQAABBBBAAAEEEEAA&#10;AQQOWKBUXFahMKt8fkYFG2FuwsZ4Pc2HU/W66DGfkz/g4R7I6RwnIT8Yku9nbWqjng7bfC2yCmqp&#10;P6xkB59hPJALwkkQQAABBBBAAAEEEEAAAQQQQAABBBBAAAEEEEAAAQQQQAABBBBAAAEEEEAAAQQQ&#10;QAABBBBAAAEEEEAAAQQQQAABBBBAAAEEEEAAAQQQQAABBBBAAAEEEEAAAQQQQAABBBBA4NAKJA7t&#10;yBgYAggggAACCCCAAAKPEChX7araMZsXmc0aJ9GxmT9KmbW5+NXDI8fZNlV/cHt5WyWFpgQWrv84&#10;tn2QfVl+/4ux9VQggAACByVgKpHCf5nW8lufqjKVb+m0bjqhzLdOqus7zynR29kjBpBLAABAAElE&#10;QVTSMeiEQLMCFfsOd3sh0kezVX08G+mOzTfe6po92pPb196QXuh1dTHr6uWsp3MDrpIe701PlpNu&#10;Thi9czXSJ+O7af3oNh32N9JvnHP01VccZXtxf7QSexFAAAGpap+PuaK0umajnpr1/EZ5uWC0aF/5&#10;lmpRkLb8SgQ+BBBAAAEEEEAAAQQQQAABBBBAAAEEEEAAAQQQQAABBBBAAIEDEiiXQxXysyoUZtbT&#10;et6WN9P1/VEU/xn4AxrqAZ7GUcoflO9n5Qc2Hqb1/PD6vmBYnZ19cnZ8/v0AB8mpEEAAAQQQQAAB&#10;BBBAAAEEEEAAAQQQQAABBBBAAAEEEEAAAQQQQAABBBBAAAEEEEAAAQQQQAABBBBAAAEEEEAAAQQQ&#10;QAABBBBAAAEEEEAAAQQQQAABBBBAAAEEEEAAAQQQQACBthGwy8GyIYAAAggggAACCCDQPgLlqBw7&#10;2MSW1bjdZCq2XTtXFB9EscM3cjbrHE9K9W0WyTyFQKW4ouW778Qeof/Cj2LrqEAAAQQOQiAqVpX7&#10;1YRWfn5P1cViS6dMZH11/fvnlfnqqNxO+xBhQ2AfBYwxGl82+uhBVR/NVvXJXKRSdf9O6NpXpFN9&#10;rl4arIWnswOu/GTjvWn/znw0jlypGn1wx+idq0bTC63PaaBb+srLjv78vF2AqAP/1iXpiQAC7SxQ&#10;ewaurklLBWnFpqtrtmxf31ZtubZvqWC0lJcWbT5s7bWunXmO1dhrT0LPlWrvKVu32tp7tf21SDyi&#10;fmvbWr7Wjg0BBBBAAAEEEEAAAQQQQAABBBBAAAEEEEAAAQQQQAABBPZeoFotqVCYVSE/Y2MjrZdr&#10;eRsb+Uol3PuTH9IjJhJp+cGwjawCm3am+uuR6txI/cF6fSo1KNflc4iH9DIyLAQQQAABBBBAAAEE&#10;EEAAAQQQQAABBBBAAAEEEEAAAQQQQAABBBBAAAEEEEAAAQQQQAABBBBAAAEEEEAAAQQQQAABBBBA&#10;AAEEEEAAAQQQQAABBBBAAAEEEEAAAQQQQAABBBBoQ4FEG46ZISOAAAIIIIAAAggcY4FKVI6dfSJq&#10;VLnJzkbhCOXW5rdMcse8TG0V643N/n/vcnaucv2wkrQpgaWb/yhjFxmI2/pf+mFcFfsRQACBfRWo&#10;5kpa/edxG/cVhfHPx8cNouNMj3q+/4L8y0M8Nx4HRd1TCyzkI12bjfTRbLUe9st3X7cTXY5eznq6&#10;OOTqwpAnP9l4T9rXEx+hg6/mjf7luo2PjVYLrU/s/Jj01VfsdXjOvp9ueV9t/Yj0RAABBA6nQL5k&#10;tJSXluw9c9HeQ2v5RZtfquXr+6Rlu69qDuf4j9qoPPvo9+x6d502OuxfQzs34mG+o77fUcKVEjb/&#10;sP36/vX2tXyyVmfbePZ3LLU29ba1cu349f1230ZaK+/M73z01X5VU+vr8jubo/Ylx3wQQAABBBBA&#10;AAEEEEAAAQQQQAABBBBAAAEEEEAAAQTaSKBSWVM+nFCYm1Ro00J+xsZsPfK1fGFWpeJiG83o6Ybq&#10;uh3yg6x830YwvCVfKz/cn1UymXm6E9EbAQQQQAABBBBAAAEEEEAAAQQQQAABBBBAAAEEEEAAAQQQ&#10;QAABBBBAAAEEEEAAAQQQQAABBBBAAAEEEEAAAQQQQAABBBBAAAEEEEAAAQQQQAABBBBAAAEEEEAA&#10;AQQQQAABBBBAoCUBuxwfGwIIIIAAAggggAAC7SNQjsqxg/WixirfTrIztl27VpRXI0Vr8aOPtqx6&#10;HQza1a7Z9kRg/vqPY4+TGf2COnvGYuupQAABBPZDoLKwppWf31PuVxMypailU6QuDajnB6eUeqmv&#10;pf50QuBJAqWq0fUHkT6cqeqajelc4z3tSX1bqT/R5eilQU8Xhlydt2lPinehVhxrfe4/MPrNNaMr&#10;d4yqrd1ilPCkL5x19I1XHWV7uRatXgv6IYDA4RHIl4yW8tJSwUbeaMHm53PSXGg0Z9OFUCpVD894&#10;22kkHfYvlUHSRofk2+i05Q77HOlMOKrV1cu1tLbPtvPrbZ16+1qf9bbr7ZK2XcKVPJdnTzt9DTBW&#10;BBBAAAEEEEAAAQQQQAABBBBAAAEEEEAAAQQQQAABBPZKIIqqKq7Nq1CYVSE/Y8Om9XytXMvPKG/T&#10;UnFxr055qI/jOJ5S/qB8Pys/GLaxkdbLNr+Rdnb2Hup5MDgEEEAAAQQQQAABBBBAAAEEEEAAAQQQ&#10;QAABBBBAAAEEEEAAAQQQQAABBBBAAAEEEEAAAQQQQAABBBBAAAEEEEAAAQQQQAABBBBAAAEEEEAA&#10;AQQQQAABBBBAAAEEEEAAAQQQQOC4C9il+tgQQAABBBBAAAEEEGgfgXJUjh2sZ8xmnZvs3MwflUxx&#10;rjG/nXOq1ziNBbj9oUZ+Z1vKuxco5xe0cu/d2A79F34UW0cFAgggsNcClbmCln/6qXK/mZSq8c+E&#10;2PPaR0PwxWH1/NUpdTzXFduMCgRaFZhcifTRbFVXZ6q6/iBSJWr1SE/u15tydHHI1ctZTxezrvp8&#10;98mdaBErENn36I8/k351JdLdmdhmT6xIp6Q3Lzr6ysuOMj7vo08EowECCBwKgWLFaD4nzYU2csaG&#10;tGDzSwWjpby0aKNUPRRDPVSD8OyjN+iwkVxP/c28o3q+Vt4IP+nU875t22H/Mtm5JTyX58WhurAM&#10;BgEEEEAAAQQQQAABBBBAAAEEEEAAAQQQQAABBBBAAIFDKlCprCkfTiq0UcjP2Jitp/lavlDLz6q4&#10;Nidj9vFDS4fIprOzT36Qle8Pr6e1fGDzG+XA5jtT/XIcPld1iC4bQ0EAAQQQQAABBBBAAAEEEEAA&#10;AQQQQAABBBBAAAEEEEAAAQQQQAABBBBAAAEEEEAAAQQQQAABBBBAAAEEEEAAAQQQQAABBBBAAAEE&#10;EEAAAQQQQAABBBBAAAEEEEAAAQQQQAABBFoSsEsAsiGAAAIIIIAAAggg0D4C5WopdrCJLf+fvJvs&#10;jG3XrhVrc1smuGMSkbN9QW9/cHt5R3OKuxRYvPmWZOJWonfU/9IPdnkkmiGAAAKtC5Rn8lr+6acK&#10;352SItP8gTxH6TdPqOcHp5QcDprvTw8EYgSW14yuzVb1kY2PZyMt2fJ+bSn7W8wLQ54uDrl6Oetp&#10;tJuFc/bCulQx+uMnRr/+0GhupfUjjvRJX7vk6M/OOEomeA9tXZKeCCCwHwL5ktF8KM3lpPmcvd/Z&#10;fCOVVov7cdb2OWbCPlK7U1KXjaDjYTj1fNr+aqVe1+nU6zO27CfX23Rwv2+fi8xIEUAAAQQQQAAB&#10;BBBAAAEEEEAAAQQQQAABBBBAAAEEEDjkAqXisgqFWeXzMyrkZ+v5elovzygMJ1Vcmz/ks9ib4SWT&#10;GfnBsI2sfN9GLV9PH5azSvlD8jz7B142BBBAAAEEEEAAAQQQQAABBBBAAAEEEEAAAQQQQAABBBBA&#10;AAEEEEAAAQQQQAABBBBAAAEEEEAAAQQQQAABBBBAAAEEEEAAAQQQQAABBBBAAAEEEEAAAQQQQAAB&#10;BBBAAAEEEEAAgWMhYJf2ZUMAAQQQQAABBBBAoH0EylE5drBeZDbrnIRdNfuIbcW5KHZGxnG21fmD&#10;28vbKinsWmDh+k9i23Y9/6aS6aHYeioQQACBpxUoT4Va/sldhf86LTUecbs+rNPhKvP1MXV/7wUl&#10;BlK77kdDBOIEImN0eyHS1emqrs5U9dlSC1+YcQffsd+zrzJn+l29nPV0MevqdJ8rz+X9ZgdTy8XV&#10;vNG7Hxn97mOjfLHlw+jic9LXLrk6N8a1aV2Rnggg8LQCq2tG86E0l6vFw/zDVCrE/xrhaU996Pqn&#10;klKX/XVIl331q0WQdBTYNel8G2kbmXqds16/0S5l27AhgAACCCCAAAIIIIAAAggggAACCCCAAAII&#10;IIAAAggggAAC+yVQXFtUGE4ozE3aGFc+P61CflaFgo38TD0fRaX9Ov2hOm4ikZYfZOX7WQXpEaUz&#10;J22M1SMITtTrEgn/UI2ZwSCAAAIIIIAAAggggAACCCCAAAIIIIAAAggggAACCCCAAAIIIIAAAggg&#10;gAACCCCAAAIIIIAAAggggAACCCCAAAIIIIAAAggggAACCCCAAAIIIIAAAggggAACCCCAAAIIIIAA&#10;Agg8e4HEsx8CI0AAAQQQQAABBBBAYPcClSh+ZfFEZDYP5CbtSttHbFubi2JnZLR9QfFgcHs5tiMV&#10;sQLl8IFWx38fWz9w4YexdVQggAACTyNQGs9p+Sd3lf/DjNR4tO36kG6QUNd3nlPXd5+T19Wx6340&#10;ROBRAlOrkT6ardqIdONBVYXKo1rtzb6T3Y5eznr1OD/oqjPB+8zeyDaOMrNo9KurRn+6ZVSNf7Vs&#10;dHhELuFJb5xz9PVLjrK9XKNHELELAQT2WKBif9afW5WmV6SZVaMZm87ljOZDm9oo7eOzaY+n0tLh&#10;Avs612V/xdGV2ohOp57vtuXeQOoLHPXa9elq+aTHfbklZDohgAACCCCAAAIIIIAAAggggAACCCCA&#10;AAIIIIAAAggggEDTApH9THc+nFY+P61CftbGjAqFjXRLuVotNn3sduvguh3yg6yNYfl+LbXxMK3n&#10;7X6bJpPpdpsa40UAAQQQQAABBBBAAAEEEEAAAQQQQAABBBBAAAEEEEAAAQQQQAABBBBAAAEEEEAA&#10;AQQQQAABBBBAAAEEEEAAAQQQQAABBBBAAAEEEEAAAQQQQAABBBBAAAEEEEAAAQQQQAABBBA4BAKJ&#10;QzAGhoAAAggggAACCCCAwK4FylEptq0XNarcpF29+4htxbktE9wxt8hpLELuuFJn744GFJsWWPjk&#10;LcnEmDue+s59r+lj0gEBBBB4nEDps1Ut/fiOCn968LhmsXVeb6e6/+J5Zb45JjfFr3xioah4rECx&#10;YnT9QaQr09V6LBTMY9s/TeWA7+hi1tXLWU8Xhzx1pxrvM09zXPp+XuDOlNE7VyJ9fP/zdbvd0+VL&#10;X77o6E0bGXvt2BBAAIG9FMiXjOZyWo/QaHZFmlk1mrHpXGh/NNu/x9FeTmPXx0p3SD32vtqVsmF/&#10;fdFln4Hdttxroy9w6mlvIGVsnedyz901LA0RQAABBBBAAAEEEEAAAQQQQAABBBBAAAEEEEAAAQQQ&#10;QGBPBCqVNRUKsyrkZ2xspPXyrPL5aYW58fp++9fcPTnfYT2IYz8vnPIH5QfD8v3sehrYtJ5vpJ18&#10;cPuwXkLGhQACCCCAAAIIIIAAAggggAACCCCAAAIIIIAAAggggAACCCCAAAIIIIAAAggggAACCCCA&#10;AAIIIIAAAggggAACCCCAAAIIIIAAAggggAACCCCAAAIIIIAAAggggAACCCCAAAIIHAkBVqs+EpeR&#10;SSCAAAIIIIAAAsdHoByVYyfrRY3/5N5J2lW8j9i2NteY386pGaexYHmqX3JYwHwnUdPlhRs/ie3T&#10;/cJXlPD7YuupQAABBJoRKN5d1vKP76rwwVwz3TbbJkYCdX//BWXePCEn4W7uJ4PAbgVmcpGuTld1&#10;xcaNuUiVaLc9m2vn299EXsh6eiXr6mWbDmf4em1OsLnWxhhduye9/UGk+w+a67u19XND0tdecfTa&#10;i4483jG30pBHAIEmBVYKRjOr0szKw1SaXV3Pr8X/qN/kWZ5t8w77rOvzpd7Ahu9spHZfrRw49bSW&#10;T3qNn+Gf7Yg5OwIIIIAAAggggAACCCCAAAIIIIAAAggggAACCCCAAAIIHDeBarWoQn7WxozytQgn&#10;FdYiN25jsr6/XLZ/3D3im+smFaRHlc7YSI/JD4ZtZOX7NmqpLadSA3IcPuN0xL8UmB4CCCCAAAII&#10;IIAAAggggAACCCCAAAIIIIAAAggggAACCCCAAAIIIIAAAggggAACCCCAAAIIIIAAAggggAACCCCA&#10;AAIIIIAAAggggAACCCCAAAIIIIAAAggggAACCCCAAAIIIHDoBexSiWwIIIAAAggggAACCLSPQLka&#10;v2p5wpjNibjJzs38UchUi0YVu3B73GacxuLm/mAjH9ee/Y8XKOVmlBv/Q2yj/pf+KraOCgQQQGC3&#10;AqXxnJb+520V3n+w2y7b2iVPZtTzo9MKvpCV43Lv34ZD4bECparR9QeRrk5XdXWmqgdh/DvGYw+0&#10;i8pTfa5eHXZ1adjTi/2u3C3vLLvoTpMWBKqR0Xu3jN7+wOjBcgsHsF1ql+m1046+fsnR81nuL60p&#10;0guB4ylQsfegB3aduoklaWrZaNLeh2rpjN23Fv/jfFtgdXhSb2DDl/oCR31pabAWGceG1G/r/A7u&#10;mW1xMRkkAggggAACCCCAAAIIIIAAAggggAACCCCAAAIIIIAAAkdUoFotKsxNKh9OKgwn6vlCfkaF&#10;wqwK+VrMqFRq8QMlbWTW2dknP8jK94fX03relmtpYPf5WaX8IfsZGf7G20aXlaEigAACCCCAAAII&#10;IIAAAggggAACCCCAAAIIIIAAAggggAACCCCAAAIIIIAAAggggAACCCCAAAIIIIAAAggggAACCCCA&#10;AAIIIIAAAggggAACCCCAAAIIIIAAAggggAACCCCAAALHViBxbGfOxBFAAAEEEEAAAQTaUqAclWLH&#10;7UWNKieZahSOQK44v2VyO+ZjbLkWDzd/gP8s/6FFq+nijZ/ZrltVG0dy3IT6zn2vsYMcAggg0KRA&#10;eSavpf91W/nfzzTZc715xwtd6vnRafmXWSClJcBj2mkmF+nqdFVXbNyYi1SJf7V4KqEe+wr28pCn&#10;V4Y9XbLR1cl7yVOBNtG5UDL6/XWj33xotJxvouOWpp1J6UsvOfraK476urh2W2jIIoDAFoEoMpoL&#10;pZkVG6tmPV2x6ao0l5NsddttCVcayEiDaRsZx4bUH0i9gaNev5ZKQQf3xba7sAwYAQQQQAABBBBA&#10;AAEEEEAAAQQQQAABBBBAAAEEEEAAgSMksFaYVxhOqJCfVaFgo5bmZxp5u69UXDpCM/78VFw3qSB9&#10;wsaofD+rIBiWX49svewHWaX8IXlex+c7swcBBBBAAAEEEEAAAQQQQAABBBBAAAEEEEAAAQQQQAAB&#10;BBBAAAEEEEAAAQQQQAABBBBAAAEEEEAAAQQQQAABBBBAAAEEEEAAAQQQQAABBBBAAAEEEEAAAQQQ&#10;QAABBBBAAAEEEEAAgTYVSLTpuBk2AggggAACCCCAwDEVKEfl2JkntqyC7iaO1n8sX5yPX+HdyC6S&#10;7jQWSvcHG/lYLCoeK7Bw4x9i67tf+JoSqZ7YeioQQACBOIHKXEFLP76r8N0pacszK679zv0dL3ar&#10;90cvyn9tcGcVZQQ+J1CqGl1/EOnqdFVXZ6p6EMa/S3yucxM7OjzpwpCrV7KeXrYx2u020ZumeyGw&#10;uGr0m2tGv79hVIx/VX7sqXrS0tdecfTvLjhKdfAu+VgsKhE4RgKlitH0ijSxZDS1LE0uG5uXHqxK&#10;9jHTVluH/WvYoL3XDWakgbSzkdbK6/nuVO3Hau5/bXVRGSwCCCCAAAIIIIAAAggggAACCCCAAAII&#10;IIAAAggggAACR0igVFpRmJtUPpxUoTCrQn498vlpu2/C1k2oWi0eoRl/fiqJRFp+kJXv26ilm/lh&#10;BcGI0plRpWwdf9v9vB17EEAAAQQQQAABBBBAAAEEEEAAAQQQQAABBBBAAAEEEEAAAQQQQAABBBBA&#10;AAEEEEAAAQQQQAABBBBAAAEEEEAAAQQQQAABBBBAAAEEEEAAAQQQQAABBBBAAAEEEEAAAQQQQAAB&#10;BI62gF2SkQ0BBBBAAAEEEEAAgfYRqETl2MF60foK6Y6bkON6se3asaI4F8UO2+xYRD01wKLqsVi7&#10;qCitTik3+cfYlv0XfhhbRwUCCCDwKIHKwpqWf3JXud9MStX1Z9Wj2sXt6zzXq54fnZb/ykBcE/Yj&#10;UBeYyUW6Ol3V1Zmqrj+IVIl/fXgqsZGMo0vDnl4d8fTSoKukx7vHU4G22HlqwejtD4w+uGNkmr+1&#10;1M86Nih945Kj11505LlcxxYvBd0QaHuBtbLR5LI0ubSeTi0bTSxJczmpxdvLgZv4SWkwsx4Daaee&#10;f5gOpqVMinvcgV8UTogAAggggAACCCCAAAIIIIAAAggggAACCCCAAAIIIIAAAnWBSjmvMJxUmJtQ&#10;Pj+tQn5WhcKMTWeUD2sxoXLZ/oH2CG/JZJfSmVEbJxWkRxUEI/KD7Hr4w/U0mbR/3GVDAAEEEEAA&#10;AQQQQAABBBBAAAEEEEAAAQQQQAABBBBAAAEEEEAAAQQQQAABBBBAAAEEEEAAAQQQQAABBBBAAAEE&#10;EEAAAQQQQAABBBBAAAEEEEAAAQQQQAABBBBAAAEEEEAAAQQQQACBzwkkPreHHQgggAACCCCAAAII&#10;HGKBcrUcO7pEtL50upPsjG3TrhVrc1Hs0KMd66z7Azt2xPak4lECCzd++qjd9X2O16Hes9+NracC&#10;AQQQ2CpQWSpq5R/uavVXE1Jl/Rm1tf5J+dSFPvX8hxeVeqnvSU2pP6YCkTG6sxDpvcmq3p+qajrX&#10;/NfZbui67avVy1lvI1z1+e5uutFmnwTuThu9/UGk6/dbP8H5k9K3XnN1dpT3xtYV6YlA+wnkS0YT&#10;S9LkstHkw3RZWggP/1wce7satGvRjXRLw92OhrukgYyjwcz6fr+D+9nhv4qMEAEEEEAAAQQQQAAB&#10;BBBAAAEEEEAAAQQQQAABBBBAAIGjJ1CtlpQPpxTmJhSG4zY/o0LBRn7WprO2PK1ScfHoTXxjRo7j&#10;yg+G18PPbuRtavPBw/1BVsmk/eMuGwIIIIAAAggggAACCCCAAAIIIIAAAggggAACCCCAAAIIIIAA&#10;AggggAACCCCAAAIIIIAAAggggAACCCCAAAIIIIAAAggggAACCCCAAAIIIIAAAggggAACCCCAAAII&#10;IIAAAggggAACCLQkkGipF50QQAABBBBAAAEEEHhGAuWoFHtmL1qvcpOp2DbtWlGc35jcIyZgaiu1&#10;b9lS/VsKZJsWWLjxk9g+Pae+rkRnd2w9FQgggEBNoLpS0vJPP9Xq2+NSJf7+HaeVeqVfPf/hRaXO&#10;9sY1Yf8xFsiXjK7NVvXBdFVXbeTiX41aVqq9WZzqc/XaiFePF3odOTveN1o+OB1bEjDG6OP70tsf&#10;RLo309Ih5NoLe/mMo2++5uhE//b3x9aOSC8EEDisArmi0eSSNLncSCdsealwWEe8Pq6U/YvVgF2T&#10;brAWaUdZ+6PXcJdjw5ZtJGo3MjYEEEAAAQQQQAABBBBAAAEEEEAAAQQQQAABBBBAAAEEEEDggASi&#10;qKpCfkZhOKkwN668TfO2XNtXyM+qUJjVWmHOjsYc0IgO9jSum1TKH5IfZOX7NjbTYaXTowoyNoIR&#10;uS7/PPFgrwxnQwABBBBAAAEEEEAAAQQQQAABBBBAAAEEEEAAAQQQQAABBBBAAAEEEEAAAQQQQAAB&#10;BBBAAAEEEEAAAQQQQAABBBBAAAEEEEAAAQQQQAABBBBAAAEEEEAAAQQQQAABBBBAAAEEEDhuAvwP&#10;oMftijNfBBBAAAEEEECgjQWqUcX+F/7x/4m/F63XOcmONp7lo4denIuft3Eai7R39kheslF+9NHY&#10;GydQXJ5QOPVBXLX6X/qr2DoqEEAAgWqupJW37mn1n+/LlKKmQVIX+9X7n8+o80V7M2dDYIvATC7S&#10;+1PVetyaj7TxyrOlxdNn0/b16VLW06sjni4Ne+rq5H3i6VWf/ghVe7E/uG309hWjmcXWjpf0pC9d&#10;cPSNVx31ZbiurSnSC4HDKVC7R0wuS/cXje4vbKT2XrGydjjHWxtVulMa7qqFo+Fum9rI2nzW7svw&#10;7Dm8F46RIYAAAggggAACCCCAAAIIIIAAAggggAACCCCAAAIIIHDEBKKoquLanMJwSmHOfnY0nFA+&#10;N6l8fkaFwqwK+dl6vTHNfw6sHagcJyHfH5QfDNcjnRlTOm0jM6rApn6QVWdnn5wtn1Fuh3kxRgQQ&#10;QAABBBBAAAEEEEAAAQQQQAABBBBAAAEEEEAAAQQQQAABBBBAAAEEEEAAAQQQQAABBBBAAAEEEEAA&#10;AQQQQAABBBBAAAEEEEAAAQQQQAABBBBAAAEEEEAAAQQQQAABBBBAAAEEjqJA4ihOijkhgAACCCCA&#10;AAIIHE2BclR+7MQSdnH22uYmU49t126VxhgVF+IXOIjkbE4pNdDIb+4ks2uBxU9+GtvW8TrUe/a7&#10;sfVUIIDA8RWI8mWt/Pwzrfzvz2TWqk1DdJ7pUe9/PqPUhf6m+9LhaApE9tl/xz7735+q1mNqdf0d&#10;Z69ne6rP1avDtfB0ut+Vy4JCe03c8vHKFaN/+8TonStGi7nWDhN0Sl952dFXX3GUTvGO2JoivRA4&#10;PAILodHksjSxZHR/UTaMzUvV+B8Vn9nga4+ToYw02mOj19GYTUd6HI10S0EH96NndmE4MQIIIIAA&#10;AggggAACCCCAAAIIIIAAAggggAACCCCAAALHSKBYXFI+N6kwnFCYG1cuN6F8OKl8fkaF/KyKa3My&#10;5hD+wXUPrpHjJBSkR5TOnFQ6PWrzo/KDrIJgWL6frec7UwNy+KzQHmhzCAQQQAABBBBAAAEEEEAA&#10;AQQQQAABBBBAAAEEEEAAAQQQQAABBBBAAAEEEEAAAQQQQAABBBBAAAEEEEAAAQQQQAABBBBAAAEE&#10;EEAAAQQQQAABBBBAAAEEEEAAAQQQQAABBBBAAAEE9l8gsf+n4AwIIIAAAggggAACCOyNQDkqP/ZA&#10;nlmvdpOdj23XbpXlZSNTiR+12bJAgD/IYu/xUk+uWfjkrdhGPae/Ja8jE1tPBQIIHD+BqFjV6j99&#10;puW37skUHnOjjqHpeL5LPX99RsHrgzEt2H2cBEpVo2szVb0/VdUH0/Zrq7j3s093SJeynl4d8XRp&#10;2FNXJ+8Ne6/8dEcsFI3e/cjoN9eMwrXWjjXYLX39kqMvnneUTHCNW1OkFwLPTmCtbHR/Ufpswegz&#10;m44vGk0uS2uP/3H4wAdcu7v0p6Vhe88Z7nKU7ZJGup16ecjmEy73nwO/KJwQAQQQQAABBBBAAAEE&#10;EEAAAQQQQAABBBBAAAEEEEAAgWMiUC7nFOYmlQ+nVCjMqJCvxazyNs2Hk/W6SiU8khodnb0K0ifk&#10;+1n5gQ1/eCPdKNt9qdSAHMc9kvNnUggggAACCCCAAAIIIIAAAggggAACCCCAAAIIIIAAAggggAAC&#10;CCCAAAIIIIAAAggggAACCCCAAAIIIIAAAggggAACCCCAAAIIIIAAAggggAACCCCAAAIIIIAAAggg&#10;gAACCCCAAAIIHEeBxHGcNHNGAAEEEEAAAQQQaE+BchS/IrsbGT1c/txJdLTnBGNGXZyPYmokU6tx&#10;Hs5c8gca+dhOVDxSoJSbUTj13iPrajv7X/pBbB0VCCBwvARMJdLqrya0/OO7ilZKTU8+eTKj3v/4&#10;ooIvZJvuS4ejJbC8ZnRluqr3p6q6NlNVOf6R3/LET/W5enW4Fp5O97tyt7w3tHxQOu65QK5g9KsP&#10;jX73kVEx/pX3sed9wd5SvvW6q4vPi+v8WCkqETg8AsWy0WeL0t15o0/n1tPplcMzvtpIPLtm3Ui3&#10;NNrjaLRXGttIs11S0uPnz8N1tRgNAggggAACCCCAAAIIIIAAAggggAACCCCAAAIIIIAAAu0vUKms&#10;KR9OKsxNKJ+fUiE/ux6FWVueru8vlw7ZH1b3iD2RCJTOjMkPRmxk5fs2bBoEJ+r7a3XJZHqPzsZh&#10;EEAAAQQQQAABBBBAAAEEEEAAAQQQQAABBBBAAAEEEEAAAQQQQAABBBBAAAEEEEAAAQQQQAABBBBA&#10;AAEEEEAAAQQQQAABBBBAAAEEEEAAAQQQQAABBBBAAAEEEEAAAQQQQAABBBBAoF0EEu0yUMaJAAII&#10;IIAAAggggEClWo5FSERms85NpjbzRyGzNteY2875RM72BeH9gZ0tKO9WYPGTt2KbOl6Hes98J7ae&#10;CgQQOB4Cxhjlfz+jpb+7pcrcWtOTTp5Iq+c/vqjgi1k5O+7fTR+MDm0rMLkS6f2paj3uLESKf8q3&#10;NkU/Kb067Om1EU+XbNrVuf1dobWj0mu/BJZyRr+8YvT7G0aVamtnufCc9K3XXb04wrVuTZBeCByM&#10;wLz9fv9sUbq/aHR/wYbNz65qz58Drc6mw5NGeqTRHkejvdJYLbXlbJfkutxfWnWlHwIIIIAAAggg&#10;gAACCCCAAAIIIIAAAggggAACCCCAAAIINASMibS2Nq9CfrYe+fyUwtzERowrDCdUXFtodDhCOdft&#10;UDozpnR6VH56RL6flR/YsGmQPlGv6+y0f6xlQwABBBBAAAEEEEAAAQQQQAABBBBAAAEEEEAAAQQQ&#10;QAABBBBAAAEEEEAAAQQQQAABBBBAAAEEEEAAAQQQQAABBBBAAAEEEEAAAQQQQAABBBBAAAEEEEAA&#10;AQQQQAABBBBAAAEEEEAAAQR2CCR2lCkigAACCCCAAAIIIHBoBUpRKXZsXtSocpOdjcIRyBXnt0xu&#10;x3yMs32heH9we3lHc4qPEVi8+VZsbfcLX5PXkYmtpwIBBI6+wNqNRS3+7Scqfbra9GQTw4F6fnRa&#10;6X83IsflPt00YJt3iIzRzblI709V6zEbmj2f0WDg6PIJrx7nB115fJ3tufFeH3Bm0eiXV4zeu2UU&#10;tfAlUXsFfP20o2+/7ujEAPeVvb4+HA+BpxEw9r4/syLdnTc2pM8WjA2pUH6ao+5d35T9q9CJHmm0&#10;19HYRjpq00H7446z4+fLvTsrR0IAAQQQQAABBBBAAAEEEEAAAQQQQAABBBBAAAEEEEAAgeMgUK2W&#10;lA8nFeYmFIY2cuv5fC1v9xfyszKmeuQoHMdTEIwonRmrhx8Mqx5+1qZZpdOjSvmDR27eTAgBBBBA&#10;AAEEEEAAAQQQQAABBBBAAAEEEEAAAQQQQAABBBBAAAEEEEAAAQQQQAABBBBAAAEEEEAAAQQQQAAB&#10;BBBAAAEEEEAAAQQQQAABBBBAAAEEEEAAAQQQQAABBBBAAAEEEEAAAQQORsAuRcmGAAIIIIAAAggg&#10;gEB7CFSi+BXdE5HZnIST7NzMH4VMcS6KnYaRs60uNbC9vK2SQqxAOT+v1fF/i63vP//92DoqEEDg&#10;aAuUJ0Mt/o+bKnww1/REE4O+en50WumvnJDjcn9uGrCNOxQrRldnqnp/sqor01WF8a8wLc2y9uV0&#10;bsDVayNePUa73ZaOQ6eDF7g3a/T2+5E++qy1cyc86YvnHX3rNUf9XdxXWlOkFwJ7K/Bg1ejTeenO&#10;vE3nbCxIa3t8329lxH5SOtEjjfU6GrXpqE3HbDqQ4d7Riid9EEAAAQQQQAABBBBAAAEEEEAAAQQQ&#10;QAABBBBAAAEEEDjuAlFU0VphToXCrAr5GRuzCsNJ5W2EuYl6rK01/xmrw+/qKOUPKZMZU5AeVdqm&#10;fjAs38/atBbrede1H+pgQwABBBBAAAEEEEAAAQQQQAABBBBAAAEEEEAAAQQQQAABBBBAAAEEEEAA&#10;AQQQQAABBBBAAAEEEEAAAQQQQAABBBBAAAEEEEAAAQQQQAABBBBAAAEEEEAAAQQQQAABBBBAAAEE&#10;EEAAAQT2QSCxD8fkkAgggAACCCCAAAII7ItAOSrFHteLzGadm+zczB+FTHE+ip1G5DQWl08EUtJv&#10;lGM7UfE5gaVb/ySZGGfHU++Z736uDzsQQOBoC1QWi1r++9vK/WbS3h+am6vXn1LPD08r89UTchJu&#10;c51p3bYCK2tGH0xX9afJij6ajVSJeay0OkE/Kb067OnyCU+vjngKkjzzW7V8Fv1ujBu9/UGkO1Ot&#10;nT1lr/+bLzv62iuOugKufWuK9ELg6QQi+zPnxLL02YKxsZEuSvn4H1Of7oS77F37kXC4S3q+39Fz&#10;fbLh2LzUx71il4I0QwABBBBAAAEEEEAAAQQQQAABBBBAAAEEEEAAAQQQQACBmkC1WlI+P618bkJh&#10;LcJJm45v5CdUyM/IxH3Oso0JO1P9SqfHFKRHlcmsp34wLD/IyvdtBENyXfvBDTYEEEAAAQQQQAAB&#10;BBBAAAEEEEAAAQQQQAABBBBAAAEEEEAAAQQQQAABBBBAAAEEEEAAAQQQQAABBBBAAAEEEEAAAQQQ&#10;QAABBBBAAAEEEEAAAQQQQAABBBBAAAEEEEAAAQQQQAABBBBA4BkJJJ7ReTktAggggAACCCCAAAJN&#10;C5SjcmyfhDGbdW6yczN/FDLFucbcds7H1Faj39j8gUb+4T7S3QksfPKz2Ibdz7+phN8bW08FAggc&#10;LYEoX9Hyzz7V6j99JlOOmpqc292h3h+dVuYbY3ISblN9adyeAlOrkd6brOr9qaruLESKf2K3Nr+B&#10;wNHlE149zg+6Srg861uTfDa9Ivt++uFd6RcfRJqcb20MGV/6+iVHb150lOrg+remSC8EWhOYXTW6&#10;/cDo7px0d97oswWpVG3tWHvVqzsljdkfTUZ7HT3XJxuOTtpyR4L7w14ZcxwEEEAAAQQQQAABBBBA&#10;AAEEEEAAAQQQQAABBBBAAAEEjqJAFFVVKMyqkJ+xYdONfJibUD6cVC0tFB7Yqe/1p1+erWYimVY6&#10;fVLpzFg9MjYN0qPy/az8IKuUPyTP63i2g+TsCCCAAAIIIIAAAggggAACCCCAAAIIIIAAAggggAAC&#10;CCCAAAIIIIAAAggggAACCCCAAAIIIIAAAggggAACCCCAAAIIIIAAAggggAACCCCAAAIIIIAAAggg&#10;gAACCCCAAAIIIIAAAggggMATBBJPqKcaAQQQQAABBBBAAIFDI1CplmPH4kWNKifR2Si0ea5aMiqv&#10;xi/4YJzGQvT+QCPf5tM+0OFX1la0+tnvYs/Zd/77sXVUIIDA0REwlUirvxzX8o/vKsrFP28eNWPH&#10;T6jnL19Q13efl9vpPaoJ+46QwL2lSH+cqNioajoX/4xudcqnel1dHvV0+YSn53rcVg9Dv2coEEVG&#10;798x+sX7RrNLrQ2kLyN963VHf37eUcLjHa81RXohsHuBvP25696CdHfO6NYDo9t23b2Vtd333+uW&#10;Sfs6cbJXeq7f0fN90vM2He2R0p3cD/bamuMhgAACCCCAAAIIIIAAAggggAACCCCAAAIIIIAAAggg&#10;cBQEoqisfDitMJxQmHsY47Y8WS8X8jMypnoUpro5B89LKZ0ZVRCckB9k5fs2amkwYvefrNd1dHRv&#10;tieDAAIIIIAAAggggAACCCCAAAIIIIAAAggggAACCCCAAAIIIIAAAggggAACCCCAAAIIIIAAAggg&#10;gAACCCCAAAIIIIAAAggggAACCCCAAAIIIIAAAggggAACCCCAAAIIIIAAAggggAACCLSrQKJdB864&#10;EUAAAQQQQAABBI6fQNkuoBC3eZHZrHKTnZv5ds8U56PYKdRm3Ji15A/GNqXiMQJLt/+3TFSJaeGo&#10;7+xfxNSxGwEEjopA+IcZLf1/t1SZLTQ3pYSr7u8+p+4fnJKXTjbXl9ZtJXBnoao/TlT1Bxtz+a1P&#10;36efhv0y0oUhV5dPePXo8+0OtrYUqNr30fduGf3ifaO5ldamkO2Vvv26o8tnHHmu09pB6IUAAo8V&#10;KJaN7i1In84b3Z2XDaOZFr9nH3uiXVbWngMn+6RTA45OD0inBx2N9oh7wC79aIYAAggggAACCCCA&#10;AAIIIIAAAggggAACCCCAAAIIIIDAcRCoVArKh9MKwwnlc5P1NMxN2HTSlu2+/Ixl2NvPtDxLV9dN&#10;KkifUDo9ZtMR+X5WflCLYQXBiILMmFKp/mc5RM6NAAIIIIAAAggggAACCCCAAAIIIIAAAggggAAC&#10;CCCAAAIIIIAAAggggAACCCCAAAIIIIAAAggggAACCCCAAAIIIIAAAggggAACCCCAAAIIIIAAAggg&#10;gAACCCCAAAIIIIAAAggggAACCByYQOLAzsSJEEAAAQQQQAABBBB4SoFyVIo9QiJqLKzgJFOx7dqt&#10;ojjXmNfOsRs5kmNjY0vZBe3ZmhdY/ORnsZ0yJ7+oZHowtp4KBBBob4Hi3RUt/t83VLy13PRE0m+O&#10;qPc/nVVi4Og8c5pGOMIdImN0az7SHyer+uNEVYuF+OdxKwzpDum1EU+XT3i6NOwpleAZ3orjYelT&#10;qRr98abRL943Wsy1NqqT9nXj26+7unSq9nrH10NrivRC4PMCxt7Pp1ekm7NGtx9It+3PV5NLz25Z&#10;vh5feq5Per7fWU/7HI10S67L9/3nrx57EEAAAQQQQAABBBBAAAEEEEAAAQQQQAABBBBAAAEEEDge&#10;AlFUVj6cVhhOKMxN2nwtnajvKxRmVMjPqlxu8QMJh5Swo7NXvj8sP8gqnT6hdOakjTGbt5EZVcrP&#10;8vmJQ3rtGBYCCCCAAAIIIIAAAggggAACCCCAAAIIIIAAAggggAACCCCAAAIIIIAAAggggAACCCCA&#10;AAIIIIAAAggggAACCCCAAAIIIIAAAggggAACCCCAAAIIIIAAAggggAACCCCAAAIIIIAAAggcvEDi&#10;4E/JGRFAAAEEEEAAAQQQaE2gbBdhiNu8qFHjJjsahTbPFee3TGzHXIyzfRF7f3B7eUdzio8QqJZC&#10;LX/660fUrO/qP/eXsXVUIIBA+wpUFota+rtbCt+danoSqYt96vubc+p4obvpvnQ43ALFitG1mare&#10;m6rqynRVudLejjebdnT5hKfLo57ODbhydzzH9/ZsHO0gBCpVo9/fMHr7A6PlsLUznhuTvv26q7Oj&#10;vMe1JkgvBLYLlOy9/M6cdPOB0a1Zo9sPpHCP7+fbzxhfGkhLpwekU/bntFP9jp7rl7pTfK/Hi1GD&#10;AAIIIIAAAggggAACCCCAAAIIIIAAAggggAACCCCAwNEUqFZLyodTCnMTCsPx9bSen7T5cRXys3bi&#10;5shM3nESCtIjSqfHlM7UYtSWN/LpUfnBsDzv6HzO98hcOCaCAAIIIIAAAggggAACCCCAAAIIIIAA&#10;AggggAACCCCAAAIIIIAAAggggAACCCCAAAIIIIAAAggggAACCCCAAAIIIIAAAggggAACCCCAAAII&#10;IIAAAggggAACCCCAAAIIIIAAAggggAACh1YgcWhHxsAQQAABBBBAAAEEENghUK6Wd+xpFBNRY3EG&#10;N5lqVLR5rjgXxc4g2rG2vT+wY0dsTyoeCizdeVvGLv4Rt/Wd/15cFfsRQKANBaJiVSv/eE8rP/1U&#10;phR/f33U1JInM+r7P8/Kf3XwUdXsa1OBQtno/amq/jhR1YczVZWb+7J44qxP97n6wqinyyc8jXa7&#10;T2xPg/YQKFeM/uW60TtXjFbyzY+59sZ26ZT07cuuTg7y/ta8ID0QaAjM54xuPaiF6un9Bana+NGw&#10;0XCfc72+dNq+IpyyP5OdtnFqQOpK8f29z+wcHgEEEEAAAQQQQAABBBBAAAEEEEAAAQQQQAABBBBA&#10;AIFDIVCpFBTmJhWG48rXU5vPjdtyLZ3UWmH2UIxzbwbhqDPVryAYlh9k5ftZBZkxpdOjStfTsfp+&#10;x+FzMnvjzVEQQAABBBBAAAEEEEAAAQQQQAABBBBAAAEEEEAAAQQQQAABBBBAAAEEEEAAAQQQQAAB&#10;BBBAAAEEEEAAAQQQQAABBBBAAAEEEEAAAQQQQAABBBBAAAEEEEAAAQQQQAABBBBAAAEEEEAAASkB&#10;AgIIIIAAAggggAAC7SJQicqxQ/Wixir0TrIztl27VazNRbFDNk5jwXs3KXV2N8qxnajYJrB4861t&#10;5a2F9InX1dF1Yusu8ggg0KYCxj4jwt9Oaul/3VZ1qdTULLyBlHr/+ozSXx6R43KfbQrvkDbOl4ze&#10;m6rqDxMVXZuJVG28Qjz1iD37JXIx6+ryCa8efT6LLT016iE6QKls9O7HRu9csfeUteYH5tkvhzfO&#10;Ofrma46GerifNC9Ij+MuULE37HsL0s1Zo9sPjG49kJYKB68y0i290O/o+X7ZsGmf1O3zPX3wV4Iz&#10;IoAAAggggAACCCCAAAIIIIAAAggggAACCCCAAAIIIHAwAqXSqsLchPLhhE0nFdZTmw9t3u4vFRcP&#10;ZiAHcBbH8RQEIwoyo0qnbWRO2hhbj/SYgvQJuS7/FO0ALgWnQAABBBBAAAEEEEAAAQQQQAABBBBA&#10;AAEEEEAAAQQQQAABBBBAAAEEEEAAAQQQQAABBBBAAAEEEEAAAQQQQAABBBBAAAEEEEAAAQQQQAAB&#10;BBBAAAEEEEAAAQQQQAABBBBAAAEEEEAAAQQ2BfhfYTcpyCCAAAIIIIAAAggcdoFyVIodYsKYzTo3&#10;2bmZb/dMcb4xr51zMY6zucsfaOQ3d5J5rEBUKWr5zi9j2/Sd/0FsHRUIINA+AoUP57X4tzdVnsg1&#10;NWjHT6jnh6fV/X88JyfpNtWXxodPICwZvT9V1R8mKro2E6ka/3htevBBUnp9xNPlE55eGfbkJ3km&#10;N414yDuUykbvfmz0zhWjcK35wSY86UsvOfr264560nx9NC9Ij+MqsFwwujkr3XpgdNvGp/NSJTpY&#10;jR5fOjsknRl0dKoW/ZLfwffxwV4FzoYAAggggAACCCCAAAIIIIAAAggggAACCCCAAAIIIIDA/goU&#10;i0vK5yYVhhMKc+PK5WrphPL18oTK5eY+d7S/o32aoztK+YPy/az8wIZNg/SIjVGlMyeVtqkfDMt1&#10;7Qcd2BBAAAEEEEAAAQQQQAABBBBAAAEEEEAAAQQQQAABBBBAAAEEEEAAAQQQQAABBBBAAAEEEEAA&#10;AQQQQAABBBBAAAEEEEAAAQQQQAABBBBAAAEEEEAAAQQQQAABBBBAAAEEEEAAAQQQQAABBA6NQOLQ&#10;jISBIIAAAggggAACCCDwBIFyVI5t4W1ZqN5NdMa2a6cKY4yKC1smtmPwkZzNPamBzSyZXQosf/pr&#10;ReV8bOu+c9+LraMCAQQOv0B5KtTC//OJ1q7ONzdYz1HXd55Tzw9Py8skm+tL60MlsFo0em+yqj9O&#10;VvTxbKSq2bvhZTqkL4x6emMsoQtDrhJu45m8d2fhSM9aoFg2+t3HRu9cMQrXmh9N0q7X9eWLjr71&#10;mr2vBHyNNC9Ij+MmMJ8z+mTW6MaMbBhNrxysQIf9nn2+Xzo94OjFIenskKPBDN+7B3sVOBsCCCCA&#10;AAIIIIAAAggggAACCCCAAAIIIIAAAggggAACey+wVphTGE4qzI3bsOlGPl9PJ1WphHt/0mdwRMdx&#10;5QfDSqfHlM7U4qTNj9bzgS0HwYg8z37ohQ0BBBBAAAEEEEAAAQQQQAABBBBAAAEEEEAAAQQQQAAB&#10;BBBAAAEEEEAAAQQQQAABBBBAAAEEEEAAAQQQQAABBBBAAAEEEEAAAQQQQAABBBBAAAEEEEAAAQQQ&#10;QAABBBBAAAEEEEAAAQQQQKCtBBJtNVoGiwACCCCAAAIIIHCsBcpRKXb+ichs1jkdqc18O2fKK0am&#10;HD8D4ziblf5AI7+5k8xjBRY/+VlsvT90Uane52PrqUAAgcMrUA3LWv77O1p9e1za8mzYzYiDN7Lq&#10;/ZuzSg4Fu2lOm0MoUCgb/Wmyqn+9X9HHD6JmvwQeO6PuTumNsYTeGPX00pArd8tz+LEdqWw7gbWS&#10;0W8/Mvr1VaN8sfnhdyalN1929I1LjjI+72jNC9LjOAhE9hn96YJ0c9boVi0eSEuFg5t5wpWe65NO&#10;Dzo6NSAbjsZ6JNfle/bgrgJnQgABBBBAAAEEEEAAAQQQQAABBBBAAAEEEEAAAQQQQODpBYyJVMjP&#10;KsyNKwwn18Pm87mH+QlFj/ns6dOP4OCO4LpJBcGIgsyY0ulRpevpmC2v52t1rss/Ezu4K8KZEEAA&#10;AQQQQAABBBBAAAEEEEAAAQQQQAABBBBAAAEEEEAAAQQQQAABBBBAAAEEEEAAAQQQQAABBBBAAAEE&#10;EEAAAQQQQAABBBBAAAEEEEAAAQQQQAABBBBAAAEEEEAAAQQQQAABBBBAAIGDEeB/nj0YZ86CAAII&#10;IIAAAgggsAcC5Wo59iieXeD+4eZ1+A+zbZ0W56LY8ddn6zib9f5gI7+5k0ysQGS/lpZu/3Nsff/5&#10;78fWUYEAAodTwNjnQO5XE1r6u9uKwvjnxaNGn3y+S/3/9bxSL/U9qpp9h1ygUDa6Ml3Vv01UddWm&#10;lfjHZ9MzGUo7unzC0xujns4MuHK3PHubPhgdDr1AoWj0m2tGv/7QaK3U/HBTSemrlxx9/RVHQYp3&#10;s+YF6XGUBar2OX1vQbo+bepxc1ZaqxzcjAfS0tkhx4ZNs45O2kd+wuX79OCuAGdCAAEEEEAAAQQQ&#10;QAABBBBAAAEEEEAAAQQQQAABBBBAoDWBKKqqkJ9WmJtYj3B8Iz+pMJxQPpyWMQf4x8fWpvHEXo7j&#10;yg+GlU6PKp05qaCejioIRuz+rHw/q85U/xOPQwMEEEAAAQQQQAABBBBAAAEEEEAAAQQQQAABBBBA&#10;AAEEEEAAAQQQQAABBBBAAAEEEEAAAQQQQAABBBBAAAEEEEAAAQQQQAABBBBAAAEEEEAAAQQQQAAB&#10;BBBAAAEEEEAAAQQQQAABBBBAAIGjJ5A4elNiRggggAACCCCAAAJHVaAclWOn5kWNKifZ2Si0ca44&#10;b2JHHznOtjp/YHt5WyWFzwms3v8XVYsrn9v/cEffue8/zJIigEAbCBRvLWnh/7qh0merTY3W6+lQ&#10;z386o8xXR+W43EebwnvGjfNlo/cnq/rDRFXXZquqbHkPeNqhne5z9Wejni6f8DTW7T7t4ejfBgLh&#10;mtGvPzT67TWjYvzrZuxMfPvq+fVXHH31kiO/g3tJLBQVx0qgUjW6MyfdmDW6MW1064FUPKA1AT37&#10;bfi8XZfvbNbRuSHHplJfwPfmsfoCZLIIIIAAAggggAACCCCAAAIIIIAAAggggAACCCCAAAJtI1Ct&#10;lpQPpxSGEwpzEzY/WU9r+dDmC/lpGbOHHwx5RjKO4ylIn1A6Pap0Zmw90ifraZAZVRCMyHX5J17P&#10;6PJwWgQQQAABBBBAAAEEEEAAAQQQQAABBBBAAAEEEEAAAQQQQAABBBBAAAEEEEAAAQQQQAABBBBA&#10;AAEEEEAAAQQQQAABBBBAAAEEEEAAAQQQQAABBBBAAAEEEEAAAQQQQAABBBBAAAEEEEDgUAvwv9ce&#10;6svD4BBAAAEEEEAAAQS2ClSi8tbitnwiMptlJ9GxmW/nzNpc/KIaxnG2Tc0f2F7eVknhcwKLn7z1&#10;uX0Pd6T6TssfPPewSIoAAodYoLpS0uL/e1Phu1NNjdLpcNX9/VM2XpDb6TXVl8bPVmAub/T3/1LU&#10;1emqKvGPyaYHebbf1RfHPL1hoz9wm+5Ph/YUyBWM3rli9LuPjUqV5ueQTknfuOTozZcdpTp4F2te&#10;kB5HSaBUMbo9J92YNroxs54vVw9mhl32e/HskHRmyLGpo9MDUkeC78mD0ecsCCCAAAIIIIAAAggg&#10;gAACCCCAAAIIIIAAAggggAACCDxeoFIpKMxNKgzHla+nNp8bt+VaOqm1wuzjD9Amta7boXRmVEF6&#10;VOn0mM3XolZez/t+Vq7L55Ta5HIyTAQQQAABBBBAAAEEEEAAAQQQQAABBBBAAAEEEEAAAQQQQAAB&#10;BBBAAAEEEEAAAQQQQAABBBBAAAEEEEAAAQQQQAABBBBAAAEEEEAAAQQQQAABBBBAAAEEEEAAAQQQ&#10;QAABBBBAAAEEEEDgUAkkDtVoGAwCCCCAAAIIIIAAAo8RKEWl2FovMpt1bqJjM9/OmeJ8FDt8I6dR&#10;Z7OdfY0iuccLGBNp8dY/xTbqO/+XsXVUIIDA4RAw9p6/+va4lv7nbZlCZfeDsvfLzNfH1PvXL8rr&#10;6dx9P1oeGoEbc5Hem6k+9XhqT9GzA66+OObpDRt9vvvUx+QA7SOQXzN656rRb68ZlZq4hTycYTol&#10;ffM1R1+56KgjueWd7GEDUgSOgUCpYvSJXSfwxrTRjVmjO3NSNf7Hlz0Tcey33Mleew8fcmzYNOso&#10;28X34Z4BcyAEEEAAAQQQQAABBBBAAAEEEEAAAQQQQAABBBBAAAEEWhBYK8xpdeVTra7eW09X7ikM&#10;J5TPTahYXGzhiIevSyIRKEiPKp2pxUmlbb5WPxApCwAAQABJREFUzth8YPelUoNyan/QZEMAAQQQ&#10;QAABBBBAAAEEEEAAAQQQQAABBBBAAAEEEEAAAQQQQAABBBBAAAEEEEAAAQQQQAABBBBAAAEEEEAA&#10;AQQQQAABBBBAAAEEEEAAAQQQQAABBBBAAAEEEEAAAQQQQAABBBBAAAEEEEBgjwUSe3w8DocAAggg&#10;gAACCCCAwL4JVKrl2GN7plHlJDoahTbOFee2TGrHPKItC1mkeiXXY2GLHUSxxdzEH1TJz8XW9537&#10;XmwdFQgg8OwFireXNf/fr6v82WpTg0ld7Ffffz2vjpOZpvrR+OgI1J6U5wZdvTHq6Y0xT32+e3Qm&#10;x0x2JVAoGf36qo0PjYrxr5Wxx0qnpG++5ugrFx11JHn3ioWi4kgKVCOjT+elj6aNPpo0uvVAqkT7&#10;P9VU0t67h6SzWUdnhxy9OCil+P7bf3jOgAACCCCAAAIIIIAAAggggAACCCCAAAIIIIAAAggggMCG&#10;gDGRCvlZheGEwtxkPc3nankb4aTyNqrVYtt7JZJppdMnlc6M1SNTT08qSI/a/aPqTPW1/RyZAAII&#10;IIAAAggggAACCCCAAAIIIIAAAggggAACCCCAAAIIIIAAAggggAACCCCAAAIIIIAAAggggAACCCCA&#10;AAIIIIAAAggggAACCCCAAAIIIIAAAggggAACCCCAAAIIIIAAAggggAACCCCAQHsKJNpz2IwaAQQQ&#10;QAABBBBA4DgKlKNy7LQTkdmsc7yj8ZpbnI8257QzYxxnc1dqoJHf3EkmVmDxk7di6zq67WIiI6/G&#10;1lOBAALPTqC6UtLi/7ip8LdTTQ0ikfXV91/OK/izoab60fhgBSJjdH85/rnX6mhqT8gLQ66+OObp&#10;z0YT6knxzGzVsp37rZWMfnvN6FdXjQql5meS8aVvvurozZcddST4GmpekB7tKFCxP1/dnZOuzxh9&#10;YuPmrFSs7P9Mujqls1npfNbRhRFHz9s1/lyX77v9l+cMCCCAAAIIIIAAAggggAACCCCAAAIIIIAA&#10;AggggAACx1UgiqrKh5MKa5GbsPkJm67nQ5vPh9My5gD+WLjPF6Cjs1fp9JjSmVEFNs1kxmxqPy+Y&#10;OVnf19HRvc8j4PAIIIAAAggggAACCCCAAAIIIIAAAggggAACCCCAAAIIIIAAAggggAACCCCAAAII&#10;IIAAAggggAACCCCAAAIIIIAAAggggAACCCCAAAIIIIAAAggggAACCCCAAAIIIIAAAggggAACCCCA&#10;AAIItCaQaK0bvRBAAAEEEEAAAQQQOHiBclSKPWkiMvU6x0vKcdzYdu1SEZWMyivrc3rUmI3jbO5O&#10;9TfymzvJxAos3vzH2Lq+c9+PraMCAQSejYCpRlr9xbiW/v6OTGH3ix05KU89Pzyt7n//vJxE+z8X&#10;no3+/p7VGKPbC5F+P17Vv41X1O+V9ddje3POM/2uvnTS05+fTKgnxXNyb1Tb7yilitG714x+ecUo&#10;X2x+/N2B9O3XHX3pJUfJBF9HzQvSo90EppaNrk3amDK6Pi2t7f6x2/JUT/RILw07OjcknRlyNNzN&#10;91rLmHREAAEEEEAAAQQQQAABBBBAAAEEEEAAAQQQQAABBBBAIEagXMopDMcV5iZtaiM3rtWVuzbu&#10;Kbd6X8YcwB8HY8a2V7tT/pDS6VGlM2M2HVOQsXmbrpdHlUjaDwGwIYAAAggggAACCCCAAAIIIIAA&#10;AggggAACCCCAAAIIIIAAAggggAACCCCAAAIIIIAAAggggAACCCCAAAIIIIAAAggggAACCCCAAAII&#10;IIAAAggggAACCCCAAAIIIIAAAggggAACCCCAAAIIINCGAok2HDNDRgABBBBAAAEEEDimApWoHDtz&#10;LzL1OifREdumnSqKi1HscGszXZ/tehN/wIltS8V2gdzUByqtTm7fuaXUd/77W0pkEUDgWQusfbKo&#10;hf9+XeWJsKmhpL88ot6/OadEb2dT/Wh8MAJTq5HevVfRv96var7QeKL1P+U6UGf6Xb0x5tVjMHAP&#10;ZjKc5VAKlCtGv/vY6O0PjMK15ofYm5G+/bqjPz/vKOHxntW8ID3aRWDZ3oM/mjK6NqV6upjf/5GP&#10;9kgvDTu6MLKe9vh8j+2/OmdAAAEEEEAAAQQQQAABBBBAAAEEEEAAAQQQQAABBBA46gLFtUWF4YTC&#10;3KSNcZufVN5GPW/3lcurbU7gyPeHlM6ctDHWiHStPKogPSrPOxqfHW3zC8XwEUAAAQQQQAABBBBA&#10;AAEEEEAAAQQQQAABBBBAAAEEEEAAAQQQQAABBBBAAAEEEEAAAQQQQAABBBBAAAEEEEAAAQQQQAAB&#10;BBBAAAEEEEAAAQQQQAABBBBAAAEEEEAAAQQQQAABBBBAAAEE9kEgsQ/H5JAIIIAAAggggAACCOyL&#10;QDkqxx7Xi9ar3MTRWGSiOG9i52rkSI6NjS3V/zBH+iSBxZs/j22SCAaVGf1CbD0VCCBwcALV1ZIW&#10;//amwnenmjpp8mRG/f/tglLnepvqR+P9F1gtGv1+vKJ3P6vq08WNh/YenPZMv6svnfT0xpinPt/d&#10;gyNyiHYWqFSN/vW60S/eN1otND+T/i7pO5cdvXHOkec23rWaPxI9EDicAoWy0Y1p6aNpo4+mjCaW&#10;9necte+ik33SS8NOPc4PS90pvrf2V52jI4AAAggggAACCCCAAAIIIIAAAggggAACCCCAAAIIHEWB&#10;arWkfH5a+dyEQhu53H2trtxTbvWeVm1UymFbT9txPAXpE0qnRxVkRm16Uul6avOZk7ZuRK6bbOs5&#10;MngEEEAAAQQQQAABBBBAAAEEEEAAAQQQQAABBBBAAAEEEEAAAQQQQAABBBBAAAEEEEAAAQQQQAAB&#10;BBBAAAEEEEAAAQQQQAABBBBAAAEEEEAAAQQQQAABBBBAAAEEEEAAAQQQQAABBBBAAAEEWhVItNqR&#10;fggggAACCCCAAAIIHLRA2S6yEbclIlOvcpKdcU3aan9xIYodr3G2V/n9O3Zsr6a0RWDp5s+3lLZn&#10;+859T47j/v/s3Yl7HMeZ5/lfVGUVgDpwkRQPkAB4yJQo66AlSrZkWbLlqz093b2zOzuz7We3e57t&#10;vf6heZ6ZnZ2d7meO3X16d6Z72mO3LPmQJVm3ZJ2WSJA4SIgUiauqANSRmbFRBaAKgJBgFQGSKOBb&#10;euKJyHjfiIz4IJVVROF5cm0nRwggcEcFrLUqvHRFs399QeGC3/S5TWdcvX9yUtnnjsnEuCc2DXeb&#10;ExcrVu9OBnr9sq+Pvwi1/Fa95bMe7TF64qinx4/FtT/FfXvLoLtggtBdXG+dt3rhHavZW3jmWl9G&#10;eu6s0aP3GsW5h+yCK4ItrAj47v+Ni9eljz+3+siVize0bffilXOsro17Cx7ul75y0Oi0K1+5R0p3&#10;8L682og2AggggAACCCCAAAIIIIAAAggggAACCCCAAAIIIIAAAlECiwtfKJ8fUyHnSmFC84Ury+Wy&#10;FhfdF39a+hvJqPE7uT8WSyqdOaJU+ojS6QHXrpbq8VK7q+sexWLxnbwF1oYAAggggAACCCCAAAII&#10;IIAAAggggAACCCCAAAIIIIAAAggggAACCCCAAAIIIIAAAggggAACCCCAAAIIIIAAAggggAACCCCA&#10;AAIIIIAAAggggAACCCCAAAIIIIAAAggggAACCCCAAAIIIIDAXRPw7tqZOTECCCCAAAIIIIAAAi0K&#10;VMJK5Ih4uPTwDeMlI3PaKVCain6YiDVmzVY69609XhPkoC6wOHVBxZlL9eP1jb6v/GB9F8cIIHAH&#10;BcrjeU391ScqX8q1dNbUE4fU/0/uVbyno6VxJN8egUpg9burgd6YCGq1H27veb52OK5/eqJreydl&#10;trYVsNZdbxetnn/b6kZrt47anntS0nfOGj1+2ige4/NU214ILHyNwI2C1QdXrN535ZOrUslfE97W&#10;g+o/S4b7pfsPG9130OjUPVJXgv+XthWZyRBAAAEEEEAAAQQQQAABBBBAAAEEEEAAAQQQQAABBHaN&#10;QLE4rfnCZS3MT7q6Wi5rvta+okJhQoG/2NZ7TXb0Kds9pGzWle5hZVydyRxVKnNEnZ37Zdb93WNb&#10;b5bFI4AAAggggAACCCCAAAIIIIAAAggggAACCCCAAAIIIIAAAggggAACCCCAAAIIIIAAAggggAAC&#10;CCCAAAIIIIAAAggggAACCCCAAAIIIIAAAggggAACCCCAAAIIIIAAAggggAACCCCAAAIIIHAHBbw7&#10;eC5OhQACCCCAAAIIIIDAlgQqYSVyvBcuhWJeIjKnnQLl6eUNbbDocNWDOuJJKZkxG2TRtV5g5vzz&#10;67vqx/GOrLJHn6gf00AAgTsnEC76mv1PI8q/OCHZ5s+bGMio/8en1Xm6r/lBZN4WgdBafXQt1OsT&#10;vt79PFDRvy2nqU3atTve5m8f0B6Z2VavuTHp+bdDXZ1pfdPZLuk7jxg9cZ+RF+dzVOuCjNhJAiXf&#10;6tNr0keTVh+48vnc7V3dkR7pvkNGZw4b3X9ISiX5f+j2ijM7AggggAACCCCAAAIIIIAAAggggAAC&#10;CCCAAAIIIIBAuwgEQVkL859rvnBZhfy48vkx5XOjrj3m+iYVBMV22cqG6+zs3K90ZqBWUukjS+10&#10;9di1Xe0lUhuOoxMBBBBAAAEEEEAAAQQQQAABBBBAAAEEEEAAAQQQQAABBBBAAAEEEEAAAQQQQAAB&#10;BBBAAAEEEEAAAQQQQAABBBBAAAEEEEAAAQQQQAABBBBAAAEEEEAAAQQQQAABBBBAAAEEEEAAAQQQ&#10;QAABBLYm4G1tOKMRQAABBBBAAAEEELhzApWwEnmyuLW1mPGSkTntFChNhZHLtTL1WOe+RrveSWND&#10;gdkLz2/YX+3sPfmcYvFEZJwAAgjcHoH5t65p5j98qmC23PQJTJen3j85oex3jsnEuAc2DXcbEifm&#10;Qr065uu1CV+50m04AVMisIHAx+NWz78danJqg+BNutKd0rcfNvrG/UYJj/vHTbgI72CBiRmr9y9b&#10;fThpdf66FET/02HLuzjSI505bHT6oNFXDkrdnfy/s2VUJkAAAQQQQAABBBBAAAEEEEAAAQQQQAAB&#10;BBBAAAEEEGhbgVJpVvOFK8rnRmulkB9T3pVqX3HRfXnXti+jVOqg0pkBpdIDrj5Sa6ddO5Veasfj&#10;u+NvM9v2R8TCEUAAAQQQQAABBBBAAAEEEEAAAQQQQAABBBBAAAEEEEAAAQQQQAABBBBAAAEEEEAA&#10;AQQQQAABBBBAAAEEEEAAAQQQQAABBBBAAAEEEEAAAQQQQAABBBBAAAEEEEAAAQQQQAABBBBAAAEE&#10;9qyAt2d3zsYRQAABBBBAAAEE2kogtKFCG0Su2QttLRbzOiJz2ilQml7az0ZrtsbUuzv7600amwiU&#10;859r/ur7kRm9p74fGSOAAALbL+BPFzX9b3+vxd/daGny9FOH1feP71U8ywOPWoLbxuR8yeq1cV8v&#10;u3J5Lvq9qpVTZt1b97kBT48dSKg83cpIcveSwMik1U/fDDV+C89zS7lr7JmHjJ46Y5RMND5H7SU/&#10;9treAgtlq48/l96/YvWBK7OLt28/3Z3SmcNGXz2yVPel+H/m9mkzMwIIIIAAAggggAACCCCAAAII&#10;IIAAAggggAACCCCAwE4TKBVnVChMaL5w2ZVJzc+74toLtXpSvj+/05bc9HriXpfS6SNKZwZc7Urm&#10;qLLdw7WSyQ4qHufvcZrGJBEBBBBAAAEEEEAAAQQQQAABBBBAAAEEEEAAAQQQQAABBBBAAAEEEEAA&#10;AQQQQAABBBBAAAEEEEAAAQQQQAABBBBAAAEEEEAAAQQQQAABBBBAAAEEEEAAAQQQQAABBBBAAAEE&#10;EEAAAQQQQACBOyjg3cFzcSoEEEAAAQQQQAABBG5ZoBKWNx0bD20tbrz2f0hGWLbyC0v72WjT1ph6&#10;d9e+RrveSeNLAjPnn/9S30qH8TrUc/yZlUNqBBC4jQLW3avzv5jQ7P83IlsKmj5TYiCt/v/+fnXe&#10;29v0GBK3T8B3P7f3rwZ6ZSzQB64Oot+imj5pIiadPRLXk4OeHjgYU8y9t+VyRY1NNz0FiXtE4MoN&#10;q5++GeqzK61vuNN9LPzWg0bffMCoM8lnptYFGXE3BSZm3L33sitXrC5cl5b/ubPtS+pw3xCcPig9&#10;cNjojCtH+/h/ZduRmRABBBBAAAEEEEAAAQQQQAABBBBAAAEEEEAAAQQQQGDHCARBWfOFK1qYn6zV&#10;8/NXVMhPuDKufG5UlUp+x6y11YUkElmlM0dcOapU2tXV4tq1Ptfu6OxvdUryEUAAAQQQQAABBBBA&#10;AAEEEEAAAQQQQAABBBBAAAEEEEAAAQQQQAABBBBAAAEEEEAAAQQQQAABBBBAAAEEEEAAAQQQQAAB&#10;BBBAAAEEEEAAAQQQQAABBBBAAAEEEEAAAQQQQAABBBBAAAEEEEBgBwi4x4/yQgABBBBAAAEEEEBg&#10;5wtUgsqmi4yHS2HjJTfNa4dgaXp5Mxss1rq+all5dfablSb1JgIzF56PjPYMPa14oisyTgABBLZH&#10;oDyR19RffqLypVzTE5pkTD1/fFLd3zsmE481PY7E7RG4OB3o1fFAb1z2NV/e+pzVd6zTB2L6+jFP&#10;jw3E1ZXgPWzrqrt3hmszVj9/x+r9S6s/+TS336T7jec3v2r0zINGXR1cZ82pkXW3BRbKVh9/Lr1/&#10;xeoDV2YXb8+KYu5/iRP7pQcOG51x5cQByat28kIAAQQQQAABBBBAAAEEEEAAAQQQQAABBBBAAAEE&#10;EEBglwiUitOaL1zR/PwVFap1fkL5/KgKuXHXN+l22fr30DuBxhj3txapg0pnBpROH1EmO+jKkLLd&#10;1TKsZLJ7JyyTNSCAAAIIIIAAAggggAACCCCAAAIIIIAAAggggAACCCCAAAIIIIAAAggggAACCCCA&#10;AAIIIIAAAggggAACCCCAAAIIIIAAAggggAACCCCAAAIIIIAAAggggAACCCCAAAIIIIAAAggggAAC&#10;CCCAwDYLuMf18kIAAQQQQAABBBBAYOcL+GElcpGx0Cq2HI15yci8dgmUpqMfgGJlJOPK8qurv9Fe&#10;6aNeK+Avzio/8cbazlVHfff+YNURTQQQ2G6BsBxo7m8vKvf345K7Xzf76jp7QP1/elpef2ezQ8jb&#10;BoHphVCvjgf67bivq4Xmf16bnfp4X0xPHIvr3ICn3i7etzazIiZdn7N64R2r90Zsy4+E8+LSN+43&#10;+vbDRhmuNS6nNhCYmLF6/7IrV6wuXG/pbbKl3Q30SmcOGZ05bHT6kNSV4F7cEiDJCCCAAAIIIIAA&#10;AggggAACCCCAAAIIIIAAAggggAACO0ogCMpaWLiqhcIVzc9PqpAfr5V8blT53Jh8f35HrbeVxXR0&#10;9iubHVame1CZzFGl065kBmqlK3VIsZj7YpwXAggggAACCCCAAAIIIIAAAggggAACCCCAAAIIIIAA&#10;AggggAACCCCAAAIIIIAAAggggAACCCCAAAIIIIAAAggggAACCCCAAAIIIIAAAggggAACCCCAAAII&#10;IIAAAggggAACCCCAAAIIIIAAAgjsKQFvT+2WzSKAAAIIIIAAAgi0rUAlrESuPW5tPWYSyXq7XRul&#10;qTBy6dasDXXuW9exNsyRE5gdeVGywcYWJq7ek89tHKMXAQS2LLD48ZSm/+r38q8vNj2Xt79T/T++&#10;T10P7W96DIlbEyj6Vm9dCfTbMV+/vxH9HtTKWQa6jR4/6umJY3EdSMdaGUruHhWYKVj9/B2rt89b&#10;rfpo15RGzH0cevy00XfOGvWm+WzUFBpJd0VgsWz10efS+1esPnBltvm3x5bW25WQHjgsPThgaqUv&#10;xf8XLQGSjAACCCCAAAIIIIAAAggggAACCCCAAAIIIIAAAgggcNcFSsUZzc9Par5wRYX8uCtjyudc&#10;yY9qceELt77G3wze9cW2sIBkskepzBGl0wNKZ1xJu3atHlAmO6hEMtPCbKQigAACCCCAAAIIIIAA&#10;AggggAACCCCAAAIIIIAAAggggAACCCCAAAIIIIAAAggggAACCCCAAAIIIIAAAggggAACCCCAAAII&#10;IIAAAggggAACCCCAAAIIIIAAAggggAACCCCAAAIIIIAAAggggMBeEPD2wibZIwIIIIAAAggggED7&#10;C1TCSuQm4mEjFPOSjYM2bZWmVm1o3R6sMWt6OvvXHHKwgcDM+b/foHepK3vscXldvZFxAgggcGsC&#10;wXxFM//Pec2/PNn8BHGj7h8OqecPjyuWjDc/jsxbEgit1SdfhHp13Nc7k4HKwS1Ns2ZQX5fR14/F&#10;9Y1BTwPdsTUxDhCIEpgvWv3iPatXP7YKoj8CbTg85j4WPXqv0XfPGvVl135G2nAAnQjcBYEv8lbv&#10;TiyV8+45ieFteE5i9Z8Ix/dJDxwx+upho5MHpHj1fxBeCCCAAAIIIIAAAggggAACCCCAAAIIIIAA&#10;AggggAACCOxQAev+bmFx4Zry+VHlc2Mq5Mfq9Xzhinx/YYeufPNlGeMplT6kdHpAme5BZbPDynYP&#10;KZMdUjpzRIlEZvMJiCKAAAIIIIAAAggggAACCCCAAAIIIIAAAggggAACCCCAAAIIIIAAAggggAAC&#10;CCCAAAIIIIAAAggggAACCCCAAAIIIIAAAggggAACCCCAAAIIIIAAAggggAACCCCAAAIIIIAAAggg&#10;gAACCCCAAALrBLx1xxwigAACCCCAAAIIILAjBSpBOXJdXmjrMeMl6+12bZSnG/tZv4fQmHpXMivF&#10;E43jeoBGXSCoLGpu7Df14/WNvlPfX9/FMQIIbFFg/q1rmv53nyrMRd+3158ieaJb+/7sjJJHeQjT&#10;epvtPv6iEOrlMV+vjAWaLUa/3zR73mRcenQgricHPd13IKbYqvepZucgb28KlCpWL32wVEqV1g0e&#10;OWn0g0eN9nXzWah1PUbcboHRKat3J6zeGbe6PHt7ztbbJT04YPSQK2cOS6kk/y/cHmlmRQABBBBA&#10;AAEEEEAAAQQQQAABBBBAAAEEEEAAAQQQuFUBv7KgQmFc84Urrkxqfr5aX1Y+N65CfkxBULzVqe/q&#10;OC+RViZzVJnssLLdQ64cVzY7qFRmQKnUQRkTu6vr4+QIIIAAAggggAACCCCAAAIIIIAAAggggAAC&#10;CCCAAAIIIIAAAggggAACCCCAAAIIIIAAAggggAACCCCAAAIIIIAAAggggAACCCCAAAIIIIAAAggg&#10;gAACCCCAAAIIIIAAAggggAACCCCAAAIIILC7BLzdtR12gwACCCCAAAIIILBbBSphJXJr8dDWY8ZL&#10;1tvt2ihNh5FLtzL1WOe+RrveSWONQG70JVm/tKZv9UHfvd9ffUgbAQS2IBDMlTT1b3+vxXeuNz2L&#10;6Yyr978+peyzR2Vi3NOahmsxsRxYvX0l0G9GfX16I/o9ppVpv7I/pqeGPD02EFenx8+uFbu9nuu7&#10;6/G3n1j94j2r+Vt41tx9x6Q/eCymw3wO2uuX0o7af/W6/uSq9O6ErZXZxe1fXvVt8tQB6aEBowdd&#10;Gezn3rv9ysyIAAIIIIAAAggggAACCCCAAAIIIIAAAggggAACCCDQqoBfWVA+P65Cfkz53Khrj6mQ&#10;c21XFxeb/xuSVs97O/MTiawy2UGlM0eUSg8okxlw9RF3fLTWl0x2387TMzcCCCCAAAIIIIAAAggg&#10;gAACCCCAAAIIIIAAAggggAACCCCAAAIIIIAAAggggAACCCCAAAIIIIAAAggggAACCCCAAAIIIIAA&#10;AggggAACCCCAAAIIIIAAAggggAACCCCAAAIIIIAAAggggAACCCCwRsBbc8QBAggggAACCCCAAAI7&#10;VMAPK5Er88JGKOYlGwdt2ipN28iVW2Pqsa59jXa9k8YagZnzz685Xn2QOvigktnDq7toI4DALQoU&#10;Xp3UzH/4TOGC3/QMXWcPqP/Hp+X1dTY9hsTWBC5MBXplzNcblwMVm//RRJ7kQNroG4OenhyM60A6&#10;FplHAIGNBEJr9c55q+ffsZotbJSxed/xQ9IPH4vp+CE+/2wuRfROCRRKVu9ftnp3wurDSW3LfXb9&#10;2nu7pAcHjB5y5Yz72JpKcv2vN+IYAQQQQAABBBBAAAEEEEAAAQQQQAABBBBAAAEEEEDg9gpY913v&#10;wvznyudHVciNqZAfV6FwxfVNar5wWaXSzO1dwG2Y3RhP6fRhpTIDrj6itKsz2WOuDCnrSkdn3204&#10;K1MigAACCCCAAAIIIIAAAggggAACCCCAAAIIIIAAAggggAACCCCAAAIIIIAAAggggAACCCCAAAII&#10;IIAAAggggAACCCCAAAIIIIAAAggggAACCCCAAAIIIIAAAggggAACCCCAAAIIIIAAAggggAACtybg&#10;3dowRiGAAAIIIIAAAgggcGcFKmE58oTx0NZjxkvW2+3YCMpWfqGxn/V7CI2pd3X215s0NhCwYaDZ&#10;i7/cILLU1Xfv9yNjBBBAoDkBf6qoqb/6RMUPp5ob4LLivUn1//g+pb52T9NjSGxeYHbR6tVxX78Z&#10;9fXFfPT7SbMzdiWkcwOenhyK69598WaHkYfAGoGRSav//HqoyeZvFfXxg+5W8YNHY7p3oPEZqB6k&#10;gcAdFvgib/XuxFL57AvJPYtxW18xd5mfOiA95K73B10Z7Oe631ZgJkMAAQQQQAABBBBAAAEEEEAA&#10;AQQQQAABBBBAAAEEENhQIAjKWpif1HxhUoXChAr5MeVzY/U63ORv9zaccAd0JhJZpTMDrhytlUz2&#10;mLLZIWW6h5RODygW428gdsCPiSUggAACCCCAAAIIIIAAAggggAACCCCAAAIIIIAAAggggAACCCCA&#10;AAIIIIAAAggggAACCCCAAAIIIIAAAggggAACCCCAAAIIIIAAAggggAACCCCAAAIIIIAAAggggAAC&#10;CCCAAAIIIIAAAggggEATAl4TOaQggAACCCCAAAIIIHDXBSphJXINXmjrMeMl6+12bJSnwshlN3a5&#10;lNLVbyJzCUj5K28pKM5GUvSd+n5kjAACCGwuYK1V4VdXNPPX52WLwebJq6KZZ4+q7785pVgXv45Y&#10;xbLlZuDeB9+/Gug3o0GtXv9+0eoJYu7t5asHY3py0NMjh+NKxHm/adWQ/CWB63NWP3k91MfjrYsM&#10;7JN+8FhM9x3j+mtdjxHbJVB9v7t4Q3p3wtbK5Nx2zdyYp7dLenDA6CFXzhyWUkmu+YYOLQQQQAAB&#10;BBBAAAEEEEAAAQQQQAABBBBAAAEEEEAAge0SqJQLyufHVHAln3MlP6pCblyFwoSKi9e36zR3bB5j&#10;4upKHVQ6M6B0+ogy2UFXhpTtrpZhJZPdd2wtnAgBBBBAAAEEEEAAAQQQQAABBBBAAAEEEEAAAQQQ&#10;QAABBBBAAAEEEEAAAQQQQAABBBBAAAEEEEAAAQQQQAABBBBAAAEEEEAAAQQQQAABBBBAAAEEEEAA&#10;AQQQQAABBBBAAAEEEEAAAQQQQAABBBC4nQI8Efx26jI3AggggAACCCCAwLYJVMJK5Fxxa+uxmJes&#10;t9uxUZpu7GX9+q2MZFxZfnXua7RX+qgbArMXXmgcrGt19A6pa/+963o5RACBZgQq1xY09W8+Vumz&#10;2WbSazneoZT2/fkZdd7b2/QYEm8ucDUf6uUxX6+4kivdPP9mGYO9Rk8OenriqKfuTt5jbuZFPFpg&#10;bt7qhXet3vzUKoz+aLPhBPvdM+J+8JjRQ8eN+9jDdbghEp23VcAPrD76XHpn3Oq9y1a54vaeLuYu&#10;61MHpIcGjB50ZbCf63x7hZkNAQQQQAABBBBAAAEEEEAAAQQQQAABBBBAAAEEENi7AuVyXoX8uCtj&#10;yudcyY+qkBuv1aXidNvBJBIZpTMDSqUHlO0eUiY7qGx2WJnuQaVShxWLxdtuTywYAQQQQAABBBBA&#10;AAEEEEAAAQQQQAABBBBAAAEEEEAAAQQQQAABBBBAAAEEEEAAAQQQQAABBBBAAAEEEEAAAQQQQAAB&#10;BBBAAAEEEEAAAQQQQAABBBBAAAEEEEAAAQQQQAABBBBAAAEEEEAAAQQQaFXAa3UA+QgggAACCCCA&#10;AAII3A2BSlCOPG08bIRMoqNx0Iat0vSqzaxbvzVrOzr713WsDe/5o9kLP4806D31vcgYAQQQ2FjA&#10;hlb5n49r9j+OyFai71VrRseMuv9gSL3/8IRMIrYmxMGtCZR8q7evBHpp1Nf5qSZ/DpucqrfT6OvH&#10;4npyyNNANz+jTagINSGwULL61e+sXv7Iyg+aGLAqpTslffdrRue+YhR39w5eCNxJgbK7t344Kb01&#10;ZvXeZavFyvaevdP9Fv7BAaOvDUoPuTqV5BrfXmFmQwABBBBAAAEEEEAAAQQQQAABBBBAAAEEEEAA&#10;AQT2hoC1oebnJ1XIjSufH1UhP+7KhOu7ovnCFVXKubaD6Ozcr2z3sDLdQ8pmXam2XZ3ODCiZzLbd&#10;flgwAggggAACCCCAAAIIIIAAAggggAACCCCAAAIIIIAAAggggAACCCCAAAIIIIAAAggggAACCCCA&#10;AAIIIIAAAggggAACCCCAAAIIIIAAAggggAACCCCAAAIIIIAAAggggAACCCCAAAIIIIAAAgggsN0C&#10;7tGovBBAAAEEEEAAAQQQ2PkClbASuUgvtPVYzEvU2+3YKE2FkcsOjanHTFzq6Kkf0lgnsHjjM5Xm&#10;xtf1Ng77Tn23cUALAQRuKlC5tqCpf/2RShfmbpq7kpAYzGr/PzujpKt5bV3g0kyg34wGen3CV9Hf&#10;2nwx93by8KG4nh729OChmGKr3l+2NjOj96qAH1i98pHVL96zWiy3ptDVIX37YaOnzhglvMZnndZm&#10;IRuB1gUKJav3L1u9M2H1waRU3uK9df0KerukR44anR00uv+QlIhzfa834hgBBBBAAAEEEEAAAQQQ&#10;QAABBBBAAAEEEEAAAQQQQODLAtaGmp+fVCE3rnx+VIW8q3PVesyVCYWb/B3dl2e7+z3xeIfSmWOu&#10;HHHlqNLpaj2gbHZYme4hJRLpu79IVoAAAggggAACCCCAAAIIIIAAAggggAACCCCAAAIIIIAAAggg&#10;gAACCCCAAAIIIIAAAggggAACCCCAAAIIIIAAAggggAACCCCAAAIIIIAAAggggAACCCCAAAIIIIAA&#10;AggggAACCCCAAAIIIIAAAgjsYAFvB6+NpSGAAAIIIIAAAgggUBfwN3mwSjy09TzjJevtdmyUpht7&#10;Wb9+a0y9q7NfMquO6wEaNYGZCz+PlPC6+pQ58mhknAACCDQErLXKvzih2f/3gmw5bAQ2a3lGvf/w&#10;hLr/YEgmHtssk9hNBIq+1Wvjvn51ydfEXPT7w02mqYcPZ42eGvL05KCnns7Ge0o9gQYCLQpU7xHv&#10;XbT62ZtWM4XWBifi0tNfNXrmYaOuJNdja3pk36rA3KLVO+NWb45ZfXpNWvXPiFudcs24o73S2WNG&#10;j7hyfB+f19fgcIAAAggggAACCCCAAAIIIIAAAggggAACCCCAAAIIIFAXCIKyFuY/13zhsgr5ceXz&#10;Y8rnRl17zJUJhZv8rVx9kh3UiMc7lMkOujKkbPdQvc5mh9WVOsjfue2gnxVLQQABBBBAAAEEEEAA&#10;AQQQQAABBBBAAAEEEEAAAQQQQAABBBBAAAEEEEAAAQQQQAABBBBAAAEEEEAAAQQQQAABBBBAAAEE&#10;EEAAAQQQQAABBBBAAAEEEEAAAQQQQAABBBBAAAEEEEAAAQQQQACB9hPw2m/JrBgBBBBAAAEEEEBg&#10;LwpUNnnoihc2RIyXbBy0Yas8tWoz69ZvZeo9Xfsa7XonjbrA7IUX6u31jZ4T35aJxdd3c4wAAusE&#10;/BuLuvGvP1bp05l1kejD5Mke7f9nZ5Q4nI5OInJTgYnZUL+65Ou1CV9F/6bpmyakEtITxzw9NRjX&#10;8X7ufZtiEWxJ4PwVq5++GeryjZaG1ZIfvdfoh48Z9aT5PNO6HiNaFZhZsHprbKmc/0KyrU6wSX7M&#10;XcKnD0pnj5la2Z/hmt6EixACCCCAAAIIIIAAAggggAACCCCAAAIIIIAAAgggsKcEKuWC8vkx5XOj&#10;tVKotl2ZL1xRcfF621l0dt2j7u5hZbqHlMkOKp0eUDrjSvqIOrsOyBi+K2u7HyoLRgABBBBAAAEE&#10;EEAAAQQQQAABBBBAAAEEEEAAAQQQQAABBBBAAAEEEEAAAQQQQAABBBBAAAEEEEAAAQQQQAABBBBA&#10;AAEEEEAAAQQQQAABBBBAAAEEEEAAAQQQQAABBBBAAAEEEEAAAQQQQACBthDw2mKVLBIBBBBAAAEE&#10;EEBgzwtUwnKkQTy09VjM66i327FRmm7sZf367aqHuHT280CX9T4rx+XCF5q/+ruVwy/Vfae+96U+&#10;OhBAYK1A4dVJTf+7T2WLwdpAxJFJxtT7j04p+9wxmRj3pwimTbsXKlavT/h6eTTQ6Gy4aW4zwfsP&#10;xPT0sKevHYkrEedn0owZOc0JTFy3+umboS5MNpe/OuvEYekPn4jp6H6uydUutLdf4EbB6q0xV8at&#10;Rrb52Y5dCenBAaOzx6SHXJ1Kcj1v/0+QGRFAAAEEEEAAAQQQQAABBBBAAAEEEEAAAQQQQACB9hCo&#10;lAvK58dUcCWfcyU/qkJuvFaXitPtsYnlVRrjKZU+pHR6QJnsMVcGle0edvWQsq7tJVJttR8WiwAC&#10;CCCAAAIIIIAAAggggAACCCCAAAIIIIAAAggggAACCCCAAAIIIIAAAggggAACCCCAAAIIIIAAAggg&#10;gAACCCCAAAIIIIAAAggggAACCCCAAAIIIIAAAggggAACCCCAAAIIIIAAAggggAACCOwWAW+3bIR9&#10;IIAAAggggAACCOxugUpQidxgPLT1mPGS9Xa7NYKSlT/f2Mv69YfG1Lu6+hvteieNmsDsyAuREiae&#10;VPfQ05FxAgjsdYGgUNb0X/1eC29/0TRF53196v/zM0oc6Gp6DIkNgYvTgX550deblwNVwkb/rbT6&#10;uoyeGozrm8OeDqRjtzIFYxCIFJjKWf3kjVAfjkamRAYO9Uk/PBfTmUE+v0QiEdiywDV3jb415sq4&#10;1ejUlqdbM0F/Wjp71OjsMaPThyQvxrW8BogDBBBAAAEEEEAAAQQQQAABBBBAAAEEEEAAAQQQQGAX&#10;C1TKBeXzYyq4ks+5kh9VITdeq0vF6bbaedzrUjY7qEx2SNnuYVcPLtWZY+pK3SNj+FuDtvqBslgE&#10;EEAAAQQQQAABBBBAAAEEEEAAAQQQQAABBBBAAAEEEEAAAQQQQAABBBBAAAEEEEAAAQQQQAABBBBA&#10;AAEEEEAAAQQQQAABBBBAAAEEEEAAAQQQQAABBBBAAAEEEEAAAQQQQAABBBBAAAEEENgTAt6e2CWb&#10;RAABBBBAAAEEEGh7gUpYjtyDF9p6LOYl6u12a5Smw8glN3a4lNK5z0Tm7vXA7IWfRxJ0D31T8WQq&#10;Mk4Agb0ssPC7G5r6Nx8rzEXfb1f7mM64+v7bryj7zMDqbtpNCFQCq9cvB/rliK/R2eh7fxNTKe7e&#10;Dh4+HNe3hj09cDCmmOH9oRk3cpoXKJatXnzX6uWPrIIWL9e+jPSDR40eOWW4NpsnJ7MFgRsFdz8d&#10;deWS1cRMCwObSD3SIz02ZPTooNFgP/fWJshIQQABBBBAAAEEEEAAAQQQQAABBBBAAAEEEEAAAQTa&#10;VqBSKSifG1MhP1ar8/lRFXLjqtal4nRb7cvzUspkj7kypGz3sKsHa3XWHXel7mmrvbBYBBBAAAEE&#10;EEAAAQQQQAABBBBAAAEEEEAAAQQQQAABBBBAAAEEEEAAAQQQQAABBBBAAAEEEEAAAQQQQAABBBBA&#10;AAEEEEAAAQQQQAABBBBAAAEEEEAAAQQQQAABBBBAAAEEEEAAAQQQQAABBBBAAAHJAwEBBBBAAAEE&#10;EEAAgXYQ8MNK5DI92wgZL9k4aLNWeXrVRtat3cpIxpXlV2f/Sot6tUBQnldu/Leru9a0+059d80x&#10;BwggIIVFXzP/92cqvDTZNEfn/X3a9+dn5O3vanoMidLVfKhfX/L1ypiv+ei3taaoDmeNnh729OSg&#10;p2xH4/2hqcEkIdCEQBhavfGZ1d+/ZTVfbGLAqpRUh/Tds0Zfv9/Ii3N9rqKhuQ0CMwtWb41ZvT5q&#10;NXJ9GyZcNcWQ+4z9tUGjc0NGh3u4dlfR0EQAAQQQQAABBBBAAAEEEEAAAQQQQAABBBBAAAEE2l7A&#10;rywonx9XIT+mfG7UtcdUqNa5MRWLN9pqf12pg8pmh5XpHlyqs0eVTg8onRlQB39Y1lY/SxaLAAII&#10;IIAAAggggAACCCCAAAIIIIAAAggggAACCCCAAAIIIIAAAggggAACCCCAAAIIIIAAAggggAACCCCA&#10;AAIIIIAAAggggAACCCCAAAIIIIAAAggggAACCCCAAAIIIIAAAggggAACCCCAAAII3EzAu1kCcQQQ&#10;QAABBBBAAAEEdoJAJaxELiMe2nrMJDrq7XZrlKbCyCVbszbUtW9dx9rwnj2aG31JNihH7r/35HOR&#10;MQII7EWB4mczmvo/PpJ/o9jU9k0ypr5/fK8y3z4qY7gPNYMWuPeodycD/fKSr99fj77PNzNXMi49&#10;fjSup4c9ndrnDnghcJsEPrts9Xevh7o609oJPHdZfvMBo28/YtSV5B7Rmh7ZmwncKFi9NebKuNXI&#10;9c0yW4vF3GV6+qD0tWNGZ13Zl+G6bU2QbAQQQAABBBBAAAEEEEAAAQQQQAABBBBAAAEEEEBgZwn4&#10;lQXl8+Mq5MeUz426erxW591xcXEbv2i6A9vuSh1UNjusbPeQMtmhep3JDsrzOu/ACjgFAggggAAC&#10;CCCAAAIIIIAAAggggAACCCCAAAIIIIAAAggggAACCCCAAAIIIIAAAggggAACCCCAAAIIIIAAAggg&#10;gAACCCCAAAIIIIAAAggggAACCCCAAAIIIIAAAggggAACCCCAAAIIIIAAAggggMBOEPB2wiJYAwII&#10;IIAAAggggAACNxOoBJXIlHho67GYl6y3261RmgojlxwaU495XZLX2TiuB2ho9sILkQrpw2eVSB+I&#10;jBNAYC8J2CDU7N9cVO6/jEqNW+imBB0ne7TvLx5Q4p7UpnkElwSmFkK9dMnXS6O+cqWtqRzOGj17&#10;3NOTg55SSe7/W9Nk9GYC12asfvJGqN9PbJb15Vj1qjx7yuiHjxn1ZrhGvyxEz60I5ItWb4xavXbJ&#10;6sI2Pisy7i7R+w9L54aMvnbMKMPn6lv58TAGAQQQQAABBBBAAAEEEEAAAQQQQAABBBBAAAEEELhr&#10;An5lQfn8uAr5MeVzo64er9V5d1xc3MYvlm7zDo1xfwOQPqR0ekDZ7iFlskP1OpMdlOd13uYVMD0C&#10;CCCAAAIIIIAAAggggAACCCCAAAIIIIAAAggggAACCCCAAAIIIIAAAggggAACCCCAAAIIIIAAAggg&#10;gAACCCCAAAIIIIAAAggggAACCCCAAAIIIIAAAggggAACCCCAAAIIIIAAAggggAACCCCAQDsIeO2w&#10;SNaIAAIIIIAAAggggEAlLEcieGEjZLxk46DNWqVpG7lia0w91tnXaNc7acjaUHOXfhUp0Xfqe5Ex&#10;AgjsJYHKFwu68S8/VPlSrrltx416/+iEun80LBPj/rMZWmitPrwW6lcXfb1/NVD0XX2zWZZiiZj0&#10;6EBc3zru6fT++M0HkIHAFgTyC1Y/f8fqjU+twhYv3DOD0g/PxXSIzydb+AkwdEWgWLF6d8LqtUvu&#10;fjqplq/HlXnW1567p371iPTYkNHZY0apJO9n6404RgABBBBAAAEEEEAAAQQQQAABBBBAAAEEEEAA&#10;AQR2koDvF1XIj7sypnxutFHccXHx+k5a6qZriXtdymYHlckOK9s95Mrx2nEqM6BU6qCMcV9k8UIA&#10;AQQQQAABBBBAAAEEEEAAAQQQQAABBBBAAAEEEEAAAQQQQAABBBBAAAEEEEAAAQQQQAABBBBAAAEE&#10;EEAAAQQQQAABBBBAAAEEEEAAAQQQQAABBBBAAAEEEEAAAQQQQAABBBBAAAEEEEAAAQQQQGATAW+T&#10;GCEEEEAAAQQQQAABBHaMQCWsRK4lHtp6zMTb9yNuaTqs72N9w8rUuzr76k0aqwQKk+/IX5xZ1bO2&#10;2Xvqu2s7OEJgDwoUXp7U9L//VLYUNLX7xOG09v9PDyg51N1U/l5NyhWtfjPm69eXfE0tNN6TbsVj&#10;sNfoW8OenjjmKZVo3PtvZS7GIHAzgbJv9dL7Vr9ypezfLHtt/PhB6UePxzR0kOt0rQxHrQpUAqv3&#10;r0ivX7J677JVpbm3qJueJhmXHhyQHhsyevioURf31JuakYAAAggggAACCCCAAAIIIIAAAggggAAC&#10;CCCAAAII3EkB3y+qkB93ZUz53Fi9zudHtbhw7U4uZUvnintdymYHlckOKds97OrBWp11x12pe7Y0&#10;N4MRQAABBBBAAAEEEEAAAQQQQAABBBBAAAEEEEAAAQQQQAABBBBAAAEEEEAAAQQQQAABBBBAAAEE&#10;EEAAAQQQQAABBBBAAAEEEEAAAQQQQAABBBBAAAEEEEAAAQQQQAABBBBAAAEEEEAAAQQQQAABBBDw&#10;IEAAAQQQQAABBBBAoB0EKmElcpleaGsxE0/ImFhk3k4PlKbCyCVaY+qxjr5Gu95JQ7MjL0YqdPQM&#10;qmvfqcg4AQR2u0C4UNHUX36ihbe+aHqr2e8Pqu8fnZRJxJses9cSL00HemHE15uXAwVLb0W3ROC5&#10;t67Hj8b17ROeTvTjfUuIDGpJwFqrt89b/ewtq9xCS0PVl5H+wRMxPXSczyOtyZG9WiB0n98/viq9&#10;dsnqnXGrxeiP+quH3bTd4X7b/fBRo3NDRg8OSB0e1+lN0UhAAAEEEEAAAQQQQAABBBBAAAEEEEAA&#10;AQQQQAABBG6zQHFxSvn8qPK5UeVmL2hubkQ5V+YLl2/zmbdv+rjXpWx2UJnskLLdw64erNXVvq7U&#10;we07ETMhgAACCCCAAAIIIIAAAggggAACCCCAAAIIIIAAAggggAACCCCAAAIIIIAAAggggAACCCCA&#10;AAIIIIAAAggggAACCCCAAAIIIIAAAggggAACCCCAAAIIIIAAAggggAACCCCAAAIIIIAAAggggAAC&#10;CCCwTsA9spUXAggggAACCCCAAAI7X8APKpGLjIdLIeMlI3N2eiAoWgUL0asMjakHO/sb7XonDc2O&#10;vBip0HvyucgYAQR2u0Dx0xnd+FcfKZguNrXV+L5O7f8fH1Dn6b6m8vdakh9avXUl0AsXfF2aWX4D&#10;ukWE/SmjZ094enrIU6aDe/stMjKsRYFLV63+9rVQV260NrAjIX3nYaOnHzTy4lyvremRvSIwOmX1&#10;yojV65es8qWV3q3VXkx6aED6+vGYHj4qJT2uz62JMhoBBBBAAAEEEEAAAQQQQAABBBBAAAEEEEAA&#10;AQQQaF2guDilfH5U+dyYCvmxNbXvz7c+4V0YEY93KpMdUra7WoZde7BWZ11fV+qeu7AiTokAAggg&#10;gAACCCCAAAIIIIAAAggggAACCCCAAAIIIIAAAggggAACCCCAAAIIIIAAAggggAACCCCAAAIIIIAA&#10;AggggAACCCCAAAIIIIAAAggggAACCCCAAAIIIIAAAggggAACCCCAAAIIIIAAAggggIDkgYAAAggg&#10;gAACCCCAQDsIVMJy5DLj1tZiMS8ZmbPTA6XpMHKJtd0ZU4939jfa9c493ijOjqs4dSFSoffkc5Ex&#10;AgjsVgEbhJr9m4vK/ZdRaek2edOtpp86rP7/7rRiXfy6YD3WXNHq15d8/epSRXPF9dHmj6t38IcP&#10;x/XtE54euCcms+r+3vwsZCLQusBM3uonb1i9f6nJG8LyKarX7LnTRj941Cib4jNI6/KMmCpYvTZq&#10;9eqI1eTc9nh4MemrR6THhozOHjNKJbk2t0eWWRBAAAEEEEAAAQQQQAABBBBAAAEEEEAAAQQQQACB&#10;aIFScUb5/JgKruRz1TK6dOzqSqUQPXAHReLxDmWyg64MKds9VK+z3cfV1XUP3+HvoJ8VS0EAAQQQ&#10;QAABBBBAAAEEEEAAAQQQQAABBBBAAAEEEEAAAQQQQAABBBBAAAEEEEAAAQQQQAABBBBAAAEEEEAA&#10;AQQQQAABBBBAAAEEEEAAAQQQQAABBBBAAAEEEEAAAQQQQAABBBBAAAEEEEAAAQQQWBLgieNcCQgg&#10;gAACCCCAAAJtIVAJK5Hr9EJbixkvGZmz0wOlqaU9bLROK7Omu7NvzSEHTmB25MVIh3gyq8zRc5Fx&#10;AgjsRoHKFwu68S8/VPlSrqntxVKe+v/sfqUfO9hU/l5KujQT6IULvt68HCiIvlXflKS30+jp4bi+&#10;NeysU7Gb5pOAwHYJlCpWv/yd1UsfWPlBa7PeOyD94RMxHe5f+1mktVnI3osCuUWrN8esXh+1Ov/F&#10;9gh47tb5kLsmzw0bPXzUqCvBdbk9ssyCAAIIIIAAAggggAACCCCAAAIIIIAAAggggAACCDQEwjDQ&#10;/PwVFXJjyuUuKjd7Qbm5Ec25Ui7NNhJ3cCse71AmO+jKkLLdQ2vqVOqQjOF7ph3842NpCCCAAAII&#10;IIAAAggggAACCCCAAAIIIIAAAggggAACCCCAAAIIIIAAAggggAACCCCAAAIIIIAAAggggAACCCCA&#10;AAIIIIAAAggggAACCCCAAAIIIIAAAggggAACCCCAAAIIIIAAAggggAACCCCAAALrBLx1xxwigAAC&#10;CCCAAAIIILAjBSphOXJd8dDWYibREZmz0wPlmTByiXbdQ3E6+3hIznqs2ZEX13fVj7uPP61YPFE/&#10;poHAbhcovDyp6X//qWwpaGqrHaf7tP8vHpDX39lU/l5ICq3VO1cC/fyCrwvT0ffnZizO3BPTs8c9&#10;PXI4rniM+3czZuRsj4B11/Hb561++qZVfrG1OQ/2Sj96PKb7B7lmW5Pb29ll3+rdCatXRqw+/Fxy&#10;l+CWX9Ur8PRB6esnjM4NGaWSXJNbRmUCBBBAAAEEEEAAAQQQQAABBBBAAAEEEEAAAQQQ2PMCYRho&#10;YX5S+dyo8vkxFXJjrh5VIT/uymX3PY+/443i8Q5lsoOuDCnbPbSmTqUOyaz7e6sdvyEWiAACCCCA&#10;AAIIIIAAAggggAACCCCAAAIIIIAAAggggAACCCCAAAIIIIAAAggggAACCCCAAAIIIIAAAggggAAC&#10;CCCAAAIIIIAAAggggAACCCCAAAIIIIAAAggggAACCCCAAAIIIIAAAggggAACCCCAQISAF9FPNwII&#10;IIAAAggggAACO0qgElYi1+OFS6GYl4jM2emB0tTyJjZYaGgane7ZOkqkVnU0Qnu2FZTyKlx+I3L/&#10;vSefi4wRQGA3CYQLvqb+8mMtvPVFc9uKG/X+yUl1/3BIJsZ9pYpWKFv9ZtTXL0ec5aJtznGDrHRS&#10;+uaQp2eOezqYiW2QQRcCt1fg0lWrv30t1JUbrZ0n2yV9/1Gjc18xinFfaA1vD2d/es3qlRGrN8es&#10;itEf2VsSOr5PeuK40ePDRn189m3JjmQEEEAAAQQQQAABBBBAAAEEEEAAAQQQQAABBBBAYEWgXM4r&#10;N3tBubkRzc1dUD43WiuF/ISs9VfSdmwdiyWUyR5zZVjZ7iFXjtfqTHZIqdQhGcPfOuzYHx4LQwAB&#10;BBBAAAEEEEAAAQQQQAABBBBAAAEEEEAAAQQQQAABBBBAAAEEEEAAAQQQQAABBBBAAAEEEEAAAQQQ&#10;QAABBBBAAAEEEEAAAQQQQAABBBBAAAEEEEAAAQQQQAABBBBAAAEEEEAAAQQQQAABBBDYNgFv22Zi&#10;IgQQQAABBBBAAAEEbqNAOShHzu6FthYzXjIyZ6cHSjNLe9honXbVw3Q6+3iwznqjuUsvyYYRD00y&#10;MfUe//b6IRwjsOsESiNzuv4vPlAwVWxqb949Xdr/Pz+ojuPdTeXv9qTLc6FeHKnot+OBKuGt7/Z4&#10;X0zPnfT02EBciTj361uXZOStCszkrX7yhtX7l6I/V2w0dyIuPfuw0TMPGiUTXLsbGdG3VuBGwerV&#10;EauXXbleWLL5464AAEAASURBVBu71aMjPdITx42+7so9Wa7DW3VkHAIIIIAAAggggAACCCCAQPsK&#10;hGGg0LrvO+zaX1Ja6/rd9yBBWKl9H2K1FLd25XdArsfFqjnVUs1f/bKqxqux8obx1bnVdnXe6jqq&#10;372szLuSU51ro9fKGlfyV9a4UW61z7o9ruRWa9cRlXpL/dXzL+15yWW1SdQebulEqwYdPvgNnTr+&#10;x6t6aCKAAAIIIIAAAndGwK8sKJ8fVyE/pnxu1LXHVMi5tquLi9fvzCK2cJZYLKFM9pgrQ8p2D7t6&#10;UNmsq7sHlU4fkXF/+8MLAQQQQAABBBBAAAEEEEAAAQQQQAABBBBAAAEEEEAAAQQQQAABBBBAAAEE&#10;EEAAAQQQQAABBBBAAAEEEEAAAQQQQAABBBBAAAEEEEAAAQQQQAABBBBAAAEEEEAAAQQQQAABBBBA&#10;AAEEEEAAAQQQQACBvSzg7eXNs3cEEEAAAQQQQACB9hEI1z1McfXK4+HSQwuNl1zd3Vbt8tTah02u&#10;XryVqR929tWbNJYFZkdejLTIHHlUXldvZJwAAu0uUH1QbO6nY5r9jyNyT4xtajvpbx5R/5+eVqwj&#10;3lT+bk0Knd17k4FeHPH1+xvR9+Cb7T/ubtHnjsb13ZOejvfvbdObWRG/fQKlitUvf2f10gdW/trn&#10;T9/0pGdPGf3onFFPuvF546aDSNiTAovuOnt7zOqVEavfX9segn1p6evHjZ5w5Vgf1+D2qDILAggg&#10;gAACCCCAAAIIINAeAmHoq1Zsta4sl+W+2rFr22r/Snwp5n4RumaD1n1/tDJX4MbZ6tjanKvnWp7H&#10;9dtw7S9PrJtv7TlWj3fzufmrv4dtvNyIap9bV/V81bU32m5+d46V18q4at/KGqtrs3ajPVRWhlG3&#10;qYAX79Kp43/cpqtn2QgggAACCCDQDgKLC9c0Nzui3NyI5uYu1Op8bkzFxS/aYflKdvQqmx1StntY&#10;3T0n1dN7ytWnlMkekzGxttgDi0QAAQQQQAABBBBAAAEEEEAAAQQQQAABBBBAAAEEEEAAAQQQQAAB&#10;BBBAAAEEEEAAAQQQQAABBBBAAAEEEEAAAQQQQAABBBBAAAEEEEAAAQQQQAABBBBAAAEEEEAAAQQQ&#10;QAABBBBAAAEEEEAAAQQQQOBuCHh346ScEwEEEEAAAQQQQACBVgQqQXnT9PjycxxjXsemeTs5WJpe&#10;/XDLtSu1xtQ7Ovsb7XrnHm5UHyQ6e+lXkQK9J5+LjBFAoN0FglxZN/7Vhyp+NN3UVmIpT/1/dr/S&#10;jx1sKn+3Js2XrV4a9fXLEV9Ti9H33pvtv6dTeuZ4Qs8e99TTyb35Zl7Eb49A9SHXb5+3+umbVvnF&#10;1s4xeED6o2/ENHgP129rcnsrO3TX2MefS6+MWL0zblVe+wz3W8LoTEjnhoyeOmn0lXvkHjjJNXhL&#10;kAxCAAEEEEAAAQQQQACBPS0Qut+Nh9aXDSsKXAnDatt37ZIq/qL8Wllw/eVarBqv5lXzq+Oqx0ul&#10;OnZp/FL/cnulb03+qtzq+No8lS/9HJbWsTSPXc5ZOvfyOSPGfWkiOhBAAAEEEEAAAQQQ2IMCxcUb&#10;yudGl0p+rFYXqnV+XIH7nL/TX8mOXmWzQ8q4ku1u1NnuYSWT3Tt9+awPAQQQQAABBBBAAAEEEEAA&#10;AQQQQAABBBBAAAEEEEAAAQQQQAABBBBAAAEEEEAAAQQQQAABBBBAAAEEEEAAAQQQQAABBBBAAAEE&#10;EEAAAQQQQAABBBBAAAEEEEAAAQQQQAABBBBAAAEEEEAAAQQQQACBHSng7chVsSgEEEAAAQQQQAAB&#10;BFYJ+O5Bl5u94tbWwsZLbpa2Y2NB2cqfX9rDRosMjal3d/Q12vXOPdwoTL6toDgbKdB78rnIGAEE&#10;2lmg+OmMbvyLDxTMlZvaRsfpPu3/iwfk9Xc2lb8bk67Ph/r5BV+/GfVVDm59h8f7YvruKU+PDcTl&#10;xbgn37okI7cqMHrV6m9eC3XlRmsz9aSlH50zeuSkkVn1GaO1Wcje7QKXZ6xeuWj1miuz2/Csy3hM&#10;emhAemLY6Owxo6TH/XO3X0PsDwEEEEAAAQQQQACBdhaw7juHMKwoCMvy/cVaCQJXByXX77tSXq5d&#10;27oSVFztSi3my7q+oNrn5vDduMAvquIvuL7ics5SrDo2cDm2Nm5lvKurc9b7VvqXz+Xyq/PyQgAB&#10;BBBAAAEEEEAAgfYVqH6mny9cUW7ukisjrlzQ3OwF5XIX5Vfmd/zGEomsst3DymQHa3W2e0jZrDt2&#10;dUdH745fPwtEAAEEEEAAAQQQQAABBBBAAAEEEEAAAQQQQAABBBBAAAEEEEAAAQQQQAABBBBAAAEE&#10;EEAAAQQQQAABBBBAAAEEEEAAAQQQQAABBBBAAAEEEEAAAQQQQAABBBBAAAEEEEAAAQQQQAABBBBA&#10;AAEEEECg3QS8dlsw60UAAQQQQAABBBDYewK+e7DnZq+YXYrGvORmaTs2Vp4KI9e2vLV6vLPP1Ns0&#10;pNmRFyMZOnqH1LXvZGScAALtKFB9OHLuJ6Oa/U8j0vobxEYbihv1/slJdf9wSCa2N+8fF6YCPX/e&#10;1zuTQVNkGzFW6R4biOt7pzyd6I9vlEIfAndMoLBo9ZM3rN4+38xNoLGshLt0n33Y6NmHjBLe3rwf&#10;NDRobSSwULZ67ZLVS+7aGpveKKO1vupVdv9h6Ylho8eGjFJJrrvWBMlGAAEEEEAAAQQQQGDvCFR/&#10;5xUEJYVhRaH1FQblWu37RfnBony/WoouvtQfBst5ocutjqkV383h8qu5tXpBQTW/llPNW44vx6rz&#10;BWFJth5fnsed39ro39nvnZ8KO0UAAQQQQAABBBBAAIGtCpSKM8rNjWjOldzsBeVyF1XIjWl+/kob&#10;/LvDfbeTPqxs95ArJ9TT4/7uoPeUq0+ps2vfVmkYjwACCCCAAAIIIIAAAggggAACCCCAAAIIIIAA&#10;AggggAACCCCAAAIIIIAAAggggAACCCCAAAIIIIAAAggggAACCCCAAAIIIIAAAggggAACCCCAAAII&#10;IIAAAggggAACCCCAAAIIIIAAAggggAACCCCAAAItCHgt5JKKAAIIIIAAAggggMBdEfDdA0KjXrHQ&#10;yiwHjZeIStvR/aVpG7m+2u7Myg6lzv7I1D0ZmB35ReS+e08+FxkjgEA7CgSFsm787x+p+OFUU8v3&#10;DnRp///yoDqOdzeVv5uSQvdQ63cmAz1/3tfI9K0/UDqdlJ4Z9vSdk576umK7iYi9tKFA9bp+7ROr&#10;n71lVSy3toGzp4x+dM6oJ934TNHaDGTvVgHrrqtPr0kvXbB6a8yqEmx9p0d6pCdPGj15wqgvxTW3&#10;dVFmQAABBBBAAAEEEEDgzgpYGyp0v5MPgpJ8f0F+UHT1oqtdqda1dtHFi7W8am4YVmplbf5KfCkW&#10;hmU31s1Vm8/NW20vz1+dixcCCCCAAAIIIIAAAggg0I4CQVBWPndJc7MXanUhP+7qUeXzYyqXZnf4&#10;loxS6cPKdg8pmx1WJjvo2tV6yJVjisfdF+a8EEAAAQQQQAABBBBAAAEEEEAAAQQQQAABBBBAAAEE&#10;EEAAAQQQQAABBBBAAAEEEEAAAQQQQAABBBBAAAEEEEAAAQQQQAABBBBAAAEEEEAAAQQQQAABBBBA&#10;AAEEEEAAAQQQQAABBBBAAAEEEEAAAQQQQOCuC3h3fQUsAAEEEEAAAQQQQACBmwj47gGnUa+4tfVQ&#10;LNFRb7dTozQdRi7XmrWhzr51HWvDe+qoNDuh4vRI5J57Tz4XGSOAQLsJlC7O6fo/f1/BTKmppace&#10;P6h9/8P9inXtrX/2F32rl0d9/fyCrxsLjfeHptBWJR3tMfruyYSeOBZXMs59dxUNzbskMPK51X9+&#10;LdTkVGsLGDwg/dE3Yhq8h+u4Nbndn311zuqVi1a/dWVqfuv7TbuP4V8fNvrmKaPhfVxvWxdlBgQQ&#10;QAABBBBAAAEEGgLW/Q48CIryq8VfcGW5rh0vun5XXF8YVlYVf2mMX42vy6/21fqX6+V2GJQVuDmk&#10;W/+dSmPVtBBAAAEEEEAAAQQQQACB3SWwuHBNudwl5XOj9ZKbu6j5woSsjf67n52g4HkpdfecVHfv&#10;SfX0nFK2e9iV48pkBxWPJ3fCElkDAggggAACCCCAAAIIIIAAAggggAACCCCAAAIIIIAAAggggAAC&#10;CCCAAAIIIIAAAggggAACCCCAAAIIIIAAAggggAACCCCAAAIIIIAAAggggAACCCCAAAIIIIAAAggg&#10;gAACCCCAAAIIIIAAAggggAACCGwisLeeVL4JBCEEEEAAAQQQQACBnSvg1x6KuvH64que8WO89nxo&#10;Tmk6+oGv1pj6xmMJKZlpHNcDe7Qxe/EXkTuPJ7PKDDwWGSeAQDsJ5H4xoZn/6zMpiL5XrOzHJGPq&#10;/9PTyjw9sNK1J+qZxVAvjvj61SVfi9XnaN/Cq3p3/dqRuJ476en0gfgtzMAQBLZfYDpv9Xevh/pw&#10;tLW5e9LSj84ZPXLSyKz6LNHaLGTvNoFSxer1Uatfn7e6eGPru4u5G+dD7u3mqZMxPXJU8uJ8Tt26&#10;KjMggAACCCCAAAIItKNAGPryg6J8f8GVar3ojl1xdeDqSrWu9S3HVsWXcleNrY8runHV+apzFNuR&#10;hTUjgMBtETCKxTz3+561v780JqaY8RSLJ2r1Snz174Vi7kum6thqnnH1Zi/3G6VaTtyNqeZWx2z2&#10;qp6nes7V53AdXxpSnXflVVvzypqq51FsJbQ9tTtVzCzvubaPtWbbc5K1s+zrO7O2gyMEEEAAAQQQ&#10;aDuB6r/pCvlxV8aUz40pl7uo3OwF5eZGVKkUdvR+4vEOZbKDrgwp2z1Ur7PZYXWlDvKd4Y7+6bE4&#10;BBBAAAEEEEAAAQQQQAABBBBAAAEEEEAAAQQQQAABBBBAAAEEEEAAAQQQQAABBBBAAAEEEEAAAQQQ&#10;QAABBBBAAAEEEEAAAQQQQAABBBBAAAEEEEAAAQQQQAABBBBAAAEEEEAAAQQQQAABBBBAAAEENhfY&#10;/Akym48ligACCCCAAAIIIIDAHRHw3QNeo17x0NZDxkvW2+3UKE+HkcsNVz3AsbMvMm1PBmZHXozc&#10;d/fw07UHcUYmEECgDQTCUqCpv/xEC69fbWq1iYG0DvyvDylxJN1U/m5IujwX6mfnK3pjIlDQeDto&#10;aWtp99bxrWFP3z7haV9qmx+C29JKSEagIVCuWL3wntVvPrAKoj8mNAYstxLuOcvPPmz07ENGCa/x&#10;wOcvJdKxpwRGp6x+fd7qtUtWxcrWtz7ULz150ujrx426O7nOti7KDAgggAACCCCAAAK3W8APSgr8&#10;RfnVEizX9XZxbX89Xu1fcPmNujHHcp97cH11vjDchg/atxuB+RFoAwFjYooZTyaWUNyVWKza9pba&#10;q/q16nuT6rZWxsXiboxZGlcdG1ue40t9bq41L/dP20bO+vEJN7/7hYt7GfffysvE4m5dydr6qmuu&#10;rre61pVzrs6tjXVzrMSq9VLfqvmqcTfPyrqre1rzcse1c6zvX5PEAQIIIIAAAggggECzAsXFKeXz&#10;o8rNjWhudsTVF2rthfnPm53iruV1dO5TT89JdfeeWqpdO9M9rFTqkPvs2viMedcWyIkRQAABBBBA&#10;AAEEEEAAAQQQQAABBBBAAAEEEEAAAQQQQAABBBBAAAEEEEAAAQQQQAABBBBAAAEEEEAAAQQQQAAB&#10;BBBAAAEEEEAAAQQQQAABBBBAAAEEEEAAAQQQQAABBBBAAAEEEEAAAQQQQAABBBBAYNsF1j11Z9vn&#10;Z0IEEEAAAQQQQAABBLYs4G/ygNe4bUwf85KNgzZqlabDyNXaVQ+87OznQUIrUEF5QfnLb6wcfqnu&#10;PfmdL/XRgUA7CVQ+n9f1f/6+KpPzTS07/dRh9f/4PsU6lh6W29SgNk765Hqgn31W0YfXou+fN9ve&#10;4azR904l9I3BuJJx7q838yJ+5wTeGwn1d69b5RZaO+fZU0Y/OmfUk+Z6bk1ud2aXfavXR61++anV&#10;pamt77G3S/rGCaOnThoN9HKNbV2UGRBAAAEEEEAAAQTWC1gbyvcX5QfFpdpfWNMuV/Iql12p5FQp&#10;F1zM5dbyl2u/Om5lzEq9FJNW/RJ5/Yk5RmDXCBjFYp7i8Q558S553lKpHseMp1g84WpXXM5SWW5v&#10;2rc237h54rGVvmqdkDFxV1b/O9Gto9pXO0+ill9rV9ew3FcdV19HrX9lrtXz7JofDBtBAAEEEEAA&#10;AQQQuEsCQVBWIT+mudkLys1Vy0Xlc6PKuz6/0tz38Hdp6Up29CnbPeTKsLJZV1w7k3XHriSSmbu1&#10;LM6LAAIIIIAAAggggAACCCCAAAIIIIAAAggggAACCCCAAAIIIIAAAggggAACCCCAAAIIIIAAAggg&#10;gAACCCCAAAIIIIAAAggggAACCCCAAAIIIIAAAggggAACCCCAAAIIIIAAAggggAACCCCAAAIIIIAA&#10;AndJwLtL5+W0CCCAAAIIIIAAAgg0LVAJ/cjceNh4uKzxkpF5OzlQmm7sYf067aoHe3b28XDOFZ/c&#10;2Muy7mFSG7+Meo4/s3GIXgTaQGD+rWua+j8/li0GN12tScbU/+P7lPnmkZvmtntCaK3emQz00099&#10;jc6Gt7yd+/bH9P17E3roUGzdw5NveUoGIrAtAp+7zwN/82qoi1dbm+5Qn/RfPRXT8UN8TmhNbndm&#10;T8xYvXTe6pURq8XK1vaYiEuPDRo9edLozGG5B8xzjW1NlNEIIIAAAggggMDuEgjDiir+ogJXyv68&#10;KuW8ypWcyq6uuGPf9ftBcan2F1xdVBAs1sb47rhcdrmVQm1MxdVBUNpdQOxmFwkYeV7XUol3KhZL&#10;uOK5fyO5stJ2tVnui9f6lo6r7Xi8w41NyXNjq/PEYsml8dX8lfFmec6V43rM9dfOU82tluWxG/QZ&#10;E9tF5mwFAQQQQAABBBBAAIHmBar/psznxlwZVW5uRHOz5125oEJ+TNbe/Dv35s+0vZnVz/Cp9BFl&#10;u4+rp/eUuntOqqenWp9QsqNne0/GbAgggAACCCCAAAIIIIAAAggggAACCCCAAAIIIIAAAggggAAC&#10;CCCAAAIIIIAAAggggAACCCCAAAIIIIAAAggggAACCCCAAAIIIIAAAggggAACCCCAAAIIIIAAAggg&#10;gAACCCCAAAIIIIAAAggggAACCCDQ1gJeW6+exSOAAAIIIIAAAgjsCYHA+pH7jFlbjxkvWW+3SyOs&#10;WPn5xh7Wr9saU+/q7Gu06517tDF78ZeRO08ffliJ1L7IOAEEdqqADULN/PUF5Z8fb2qJ3qGUDvxv&#10;Dyl5NNNUfrsm+aHVb8cD/fSziq4Vou+Xm+0v7m6f547G9f17Exrq5WHNm1kRu/MCJfdZ4Pm3rV75&#10;yMpd7k2/OhLS975m9NQDRvEYnxGahtuFiYtlq9dHrV46b3VpausbHOqXnrnX6InjRqkk19bWRZkB&#10;AQQQQAABBBDYGQLW/R614s+rUs6rEiwq8Bflu1L5/9m78yc5zvvO85+szLq7rgYBkABxduMgSJGU&#10;LFGkxMOkJFOXZWs1/sEbGxt2bMzGzNqO8O78HRMz640Zr2dj54edXXtnR5ZGtHXaFkVSh2UdvECy&#10;AXTjIAGQaABdR3fXXfnsU9VAdQNEog90o7O63oV44jm+T2Z+n1dlZR2NiOwWezP3Zquipo01W7N2&#10;vNqLte283pzW/LX4wpzufsJ8k/dwiJPFnQg4jqtIxJPrJuR5SXmuLbZ2I7HeeDfWLY4TtWPRa2O2&#10;7cbtPLuNm+rV3b7jLMztzXNj/X319mfjEbuPiGvLtXkL++7uc6F4dg4PBBBAAAEEEEAAAQQQ2FyB&#10;7nfa6vz7qpSnbJlUudStpzQ7e06N+jr8cWQDlxeNjiibH1cuN65sbqxXRjJ7NZK5v/e9YwMPza4R&#10;QAABBBBAAAEEEEAAAQQQQAABBBBAAAEEEEAAAQQQQAABBBBAAAEEEEAAAQQQQAABBBBAAAEEEEAA&#10;AQQQQAABBBBAAAEEEEAAAQQQQAABBBBAAAEEEEAAAQQQQAABBBBAAAEEEEAAAQQQQAABBBBAYIsI&#10;eFtkHSwDAQQQQAABBBBAYAsLtP1W4OpcfzEU8WKLnQFpNWZMYKbdyNJoYjRw6lAFujeeKp9+MXDN&#10;+bHnAmMEEAirQKfc0OX//U01TpZWlGLq4zu07Q+OKZLcul/r55tGL51p6x+m2irVl14NV0TUm5SM&#10;Ss/s9/SZMU+jqcjKN2QmAndJ4M0zRt/6ma9KdXUH/I1Djr7wCUfZlLO6DZm9pQROXjJ6edLoF2eN&#10;mp07W1o2IX3ygKMnxxztHeW8ujNNtkYAAQQQQAABBNZPoPs7WLtdVbtTt3XtWqmq2ZpVs2lLq7LY&#10;bi60WzbWnduy23Wubbcwd9Ymtrbv1+u3IvY0aAKOE5HrJhX1krZOyPNStnTrpDzbjzieIm7U1rZE&#10;ogsxO78bd+081451xx07r9vujff2szDHuza3v7/+fL6XDNq5Qr4IIIAAAggggAACCKyHQLtd19zs&#10;u7ac02zlrMrlSVVKU6qUp3rfj9fjGBuxj+53nkx2n7K5cVsOaCSzr9fPZPYrkdy2EYdknwgggAAC&#10;CCCAAAIIIIAAAggggAACCCCAAAIIIIAAAggggAACCCCAAAIIIIAAAggggAACCCCAAAIIIIAAAggg&#10;gAACCCCAAAIIIIAAAggggAACCCCAAAIIIIAAAggggAACCCCAAAIIIIAAAggggAACCCAwRAJb907m&#10;Q/QkslQEEEAAAQQQQGCrC7T9duASXXuT3usPx4tdbw5M3ZjxA3PtrcxZvBFrvLDYDtxoCALV6bfU&#10;mp8OXGn+4HOBMQIIhFGgfrKoy3/+pvxKc/n0XEeF3zuk7Of2Lj93QGdcnvf1d5NtvXK2rWZnbYvY&#10;lnL0uXFPT+33lPC4dq5Nka02UuBy2ehbP/N18vzqjrJvp/SVxyPas53zenVyW2d2pW70k0mjl235&#10;oHJn6/Ii0kf3OPr0mKOHdkluhPPqzkTZGgEEEEAAAQQQuFGg02mq2ayo1Z63N1Gvq92p2rqmVmte&#10;zVbFxuau1bN2bLY3t9mtr7ebdrw9J2OCfz+88Yj0hkHAjcTkeSm5XkKem7RtW1zb7o65MUUcT5FI&#10;t0RtP27Hu/NSvdq9Pr87Zudf366/D7sfp7etZ78fRO0+Yr19DoMra0QAAQQQQAABBBBAAIG7K9Co&#10;F1UuT6lSnlS5NNmrZ8tnVK1+cHcTWeXR4oltymYPKNMr+2y935aDtuztfQ9b5e6YjgACCCCAAAII&#10;IIAAAggggAACCCCAAAIIIIAAAggggAACCCCAAAIIIIAAAggggAACCCCAAAIIIIAAAggggAACCCCA&#10;AAIIIIAAAggggAACCCCAAAIIIIAAAggggAACCCCAAAIIIIAAAggggAACCCCAAAIIrEjAW9EsJiGA&#10;AAIIIIAAAgggsIkCbb8VeHR3yf15I9FY4LywBpozSxZwU5LGcW4YSRRu7N8QHKJOaeqHgauNjuxU&#10;asexwDgBBMImUPn+ORW/Pin5ZtnU3HxM9/yLh5U4lF927iBOeLfk67snW/rF+Y6W17j1Cg8UInr+&#10;kKff2O3aG3Jzzby1EqObKdBsGf39a0avvGnUCf4I8KEUc2npS485enQs8qEYA8MhcOKS0YsnjH75&#10;7urOnVvp7MpJzxxy9KkxRyNxrpW3MmIMAQQQQAABBBDoCrRa82q2ZtVsVmw9d62u2PFr7aaNdeMt&#10;G7/e7tV2jq07fhPIoRNw5HnJheImbJ2Sd732un0bc5Ny7VjUxtwlY9djC9vftG1vHwv7dRy+Fw7d&#10;acWCEUAAAQQQQAABBBAYYIF6fUaV0qTK5cmF+lq7Ub8a2lVFIlGNZPbYsk+Z7H5lsweVzdmSH1c8&#10;vjX/Vh/aJ4PEEEAAAQQQQAABBBBAAAEEEEAAAQQQQAABBBBAAAEEEEAAAQQQQAABBBBAAAEEEEAA&#10;AQQQQAABBBBAAAEEEEAAAQQQQAABBBBAAAEEEEAAAQQQQAABBBBAAAEEEEAAAQQQQAABBBBAAAEE&#10;EEAAAQQQQKAn4OGAAAIIIIAAAggggEDYBVp+OzBF1zf9mOPF+u1BaTRmFvO/OWfjOP0hx5VimX53&#10;qBvl0y8Grj9/8NnAGAEEwiTgNzq6+h/fUvWX0ytKK36koO3/4iNys4N3nVtugSeudPSdEy0dv+Qv&#10;NzUw/vC9EX3+cFRH7rEXSx4IhFTgtSlff/tzo0p15Qm69r7zzzzs6LlHHcW8xc8FK98DMwdZoNo0&#10;+ulpoxdPGF0s39lKPHsufWK/o2cPOzq0g3PpzjTZGgEEEEAAAQQGQcAYX83WnJrNiq1n1bKl2eyW&#10;hX53rNfv1d2xilpNO9/W18eN6QzCUslxFQLdm8x7bkKel7Ql1W+73X5v/PqYrb1r89zu3G68W984&#10;1t0uej1u9+e6W+93m1XwMhUBBBBAAAEEEEAAAQSGVKDTaahSPq3Zyhlbzmlu9lyvrth+s1EMrUos&#10;nlcms0/Z3Fiv5PLjvTo9sluOY/+wwgMBBBBAAAEEEEAAAQQQQAABBBBAAAEEEEAAAQQQQAABBBBA&#10;AAEEEEAAAQQQQAABBBBAAAEEEEAAAQQQQAABBBBAAAEEEEAAAQQQQAABBBBAAAEEEEAAAQQQQAAB&#10;BBBAAAEEEEAAAQQQQAABBBBAAAEEEAiJgBeSPEgDAQQQQAABBBBAAIFAgY5pB8YiZjHkeIN3A9jm&#10;jL+4gJtavuP0RxIF2RsgLfb7gSFrtOavaP6D1wNXnTv4XGCMAAJhEWhdquryv3tdrQvzK0op+/l9&#10;yn9tXE5ka10D3rrU0d9MtHTqavB18HZAruV4fK+rzx+KaleWG8TdzorY5gpcLht98ye+Ji+uLo8H&#10;9khfeSKibdmt9dpfncJwzj571ejFE0b/eMao2bkzgx0Z6dnDjp4cczSS4Fy6M022RgABBBBAAIG7&#10;KWCM/SzUqqjRKNl6Vs2mLbbfq5u27o116+7YXK9uXZ9n4632yr5z3801cayVC7huQp6XlOfa0q1t&#10;iUVHbMkqGsvYOqOol+rHPDvftXOitrjXt7lee9192bl2TiTCf49Y+bPATAQQQAABBBBAAAEEEEDg&#10;RoFWa16V8pQqpSmVy5PX2pOamztvJy75zzs3brapPcdxNZLZp2zuoHL5cVuPK5PdZ8t+xWLZTc2N&#10;gyOAAAIIIIAAAggggAACCCCAAAIIIIAAAggggAACCCCAAAIIIIAAAggggAACCCCAAAIIIIAAAggg&#10;gAACCCCAAAIIIIAAAggggAACCCCAAAIIIIAAAggggAACCCCAAAIIIIAAAggggAACCCCAAAIIIIAA&#10;AisV4A5cK5ViHgIIIIAAAggggMCmCbT9VuCxXX/xJkcRLxY4L6yBxowfmJqR048lCovt/uAQNspn&#10;fhS4aseNKbvv04FxAgiEQaD2xhVd/g/HZWrtZdNxEq7u+R8eVOpjO5adO0gT3vigo7+ZaOn0ba5/&#10;t1tPzJWePuDp+XFPo6nI7aYSQ2BTBVptox++ZvSjN4w6wW/3H8oxPyL97hMRHdvHe/+HcLbwQKtj&#10;9E9njf5hwujM1TtbqGcvjR+3589T444euFdyHM6lOxNlawQQQAABBBBYq4Dvt9VszarZtKVV6dWt&#10;Xt+2++Pd+GK/0Syr0ZhRvVGUMZ21Hprt7qJA92bvnpdULJq1N3cf6dXRaMaOJWxJyXO7dXKhuNfq&#10;3vyMnZ9Rd27Mlmh3rh137Xw+w97FJ5BDIYAAAggggAACCCCAAAI3CbSac6qUp1QuT6pcOmXLpO1P&#10;qjr//k0zw9N17ffJTGavRjL7lcuPK5sbs/UhZbL77ffMwfu/ROGRJRMEEEAAAQQQQAABBBBAAAEE&#10;EEAAAQQQQAABBBBAAAEEEEAAAQQQQAABBBBAAAEEEEAAAQQQQAABBBBAAAEEEEAAAQQQQAABBBBA&#10;AAEEEEAAAQQQQAABBBBAAAEEEEAAAQQQQAABBBBAAAEEEEAAAQQQCIOAF4YkyAEBBBBAAAEEEEAA&#10;gdsJtO3NjIMerjH9kOPF++1BaTSuLuZ/c87GcfpDidHFdn9wCBul0y8Grjq79wm50WRgnAACmy1Q&#10;/tszKv3XKSn4Zd9PMbp7RNv/6GFFd6b6Y4Pc8O21+hfnO/rOyZbOl1cAcIvFZuwl/rmDUT035mkk&#10;xjXxFkQMhUjgxHtG3/ypr5nZlScVsaf10w87+uxHHcU8zvGVyw32zCtzRj88YfTypNF8487Wsqcg&#10;PXPI0eMHHKXjnEN3psnWCCCAAAIIIHCzQKs1r2ZrVvVGUY36jK0XSrM5a8cr6tXNiurNkurX4s1m&#10;+ebd0A+BgON4inopefbm7ddL1EsrGs0oHssoFsvacdu3cdddmNOd3x2PdePRrJ07Yuck5Nk4N3oP&#10;wZNKCggggAACCCCAAAIIIIDAKgV8v6Pq/EXNVs5qdvbcQl0+rXJ5UrXqpVXu7e5NTyR3KJcfUzY3&#10;rlyuW48pk92vZGrH3UuCIyGAAAIIIIAAAggggAACCCCAAAIIIIAAAggggAACCCCAAAIIIIAAAggg&#10;gAACCCCAAAIIIIAAAggggAACCCCAAAIIIIAAAggggAACCCCAAAIIIIAAAggggAACCCCAAAIIIIAA&#10;AggggAACCCCAAAIIIIAAAndZwLvLx+NwCCCAAAIIIIAAAgisWqDttwK3cf3FUMSLLnYGoOW3jVqz&#10;JjBT4zj9WKKw2O4PDlnD2BtkVc7+OHDVuYPPBcYIILCZAn6jo6v/8S1Vfzm9ojTSj9+r0f/+AUXi&#10;7ormh3lSq2P043Ntfe9kW1eqwde7263hvoyj3xqP6om9rqIu18LbWRHbfIFZe56/8I9Gr59e3fk+&#10;dp/0u5+KaCfv95v/JN6lDN75wOjv3vH12nvS6s6WGxNM2o+/Txx09NS4o/3buEbeqEMPAQQQQAAB&#10;BG4l0GpXVa/PqN6YUaNRVLNZUbM1a+tuqdjxYi/WjXfndWMtW4xZ8iPcrXbM2IYLuG5CXrd4KUWj&#10;I4rFMopFs4rbOhq17VjW9hfqqJ3jeUk73xZb9+b3tsn2+hueLAdAAAEEEEAAAQQQQAABBBAIhUCn&#10;09Rs5YzKpUlVyqdtmey152bPyb/N/8XZzOQjkahGMnts2adMdr9yuXFlc2PK5sd734U3MzeOjQAC&#10;CCCAAAIIIIAAAggggAACCCCAAAIIIIAAAggggAACCCCAAAIIIIAAAggggAACCCCAAAIIIIAAAggg&#10;gAACCCCAAAIIIIAAAggggAACCCCAAAIIIIAAAggggAACCCCAAAIIIIAAAggggAACCCCAAAIIbIaA&#10;txkH5ZgIIIAAAggggAACCKxGoOW3A6e7xvRjjhfrtweh0Sza3BfTvyHl7vDSUGL0hvBQduYu/lod&#10;e7PsoEf+4LNBIcYR2DSB9tW6pv+319R6b275HFxHo79/RJln719+bshntDpGr5xt6zsn2yrWll7N&#10;Vp74oW0RfeFwVA/fG5HjOCvfkJkIbIKAsZ9Hfj5h9J1fGNWbK08gl5Z++5MRPXyQc3zlaoM7s9Yy&#10;+tlpox+eMLpQurN1jG2Xnj3s6BP7HMU8zp8702RrBBBAAAEEBlOg+xm02aqo0SiqXp9RvVs3bN1r&#10;d/szNlZS0/6W0p3XbM3ZdlmdTmMwFzzAWXteWlEvKddNyPNStp2yN1QfUSyaVTSa6d1cPRbL2r5t&#10;9/rdto1fG4vGMvLcJN+NB/gcIHUEEEAAAQQQQAABBBBAYKMF2u2aKuXTtkyqXJrst+dm35Ux/kYf&#10;fk37734nzuXHlc11y8FeO2PrdHqX/Q4cWdM+2QgBBBBAAAEEEEAAAQQQQAABBBBAAAEEEEAAAQQQ&#10;QAABBBBAAAEEEEAAAQQQQAABBBBAAAEEEEAAAQQQQAABBBBAAAEEEEAAAQQQQAABBBBAAAEEEEAA&#10;AQQQQAABBBBAAAEEEEAAAQQQQAABBBBAAAEEENiKAt5WXBRrQgABBBBAAAEEENhaAh2/Hbgg1zf9&#10;mOPF+u1BaDRmgm8C1VuV4/SXkSgstvuDQ9Yon305cMWJ0YOK5+4PjBNAYDME6ieLuvzv3pA/11r2&#10;8G4+pu3/8mHFx/PLzg3zhFbH6JWzbX3nZFvF2uL1eTU5P3xvRF86EtX4Nnc1mzEXgU0TuHjV6K9/&#10;7Ou9yytPwbX3VHzmYUfPPeoo5vEev3K5wZz57ozRiyeNfnbaqBH8sXbZxSXsL7mPH3T07GFHe0c5&#10;b5YFYwICCCCAAAIDJNC9UXijUVK9MbNQ6jfV3fF6UY1mSa3WnJrNipq2ltb2vWuAaDY9VcdxFbM3&#10;TI/FMureOL1bx6LZ/tj1WHcs2ot159wY56bqm/40kgACCCCAAAIIIIAAAgggsGUE2q2qKuUplW2p&#10;lCZtfUplW8/PnQ/tGmOxnLK5MWXzY8rlxpXLH7JlXMnUztDmTGIIIIAAAggggAACCCCAAAIIIIAA&#10;AggggAACCCCAAAIIIIAAAggggAACCCCAAAIIIIAAAggggAACCCCAAAIIIIAAAggggAACCCCAAAII&#10;IIAAAggggAACCCCAAAIIIIAAAggggAACCCCAAAIIIIAAAggggECYBOxtbXkggAACCCCAAAIIIBBu&#10;gbZpBSboLrkPcyQaD5wXxkBzxg9MyzjODbF44cb+DcEh6ZTPvBy40tz+ZwJjBBDYDIHZH53XzF+e&#10;kDpLLlIBicTHc9r+Pz0sNzdY17Cly2nadb50pq3vnWyrVF9+zUu37ba7V7iP73b15aNR3Z+L3Bym&#10;j0AoBepNox/8yugnbxuZVZz2h3ZLv/upiLbneG8P5RO7Tkl1fKNfnjP6+wmjyct3ttP789JzRxw9&#10;ftBRMsp5c2eabI0AAggggMDGC3Q6TTUaRdVtabYqajZnbbG1bTcapd54vT5j62vFthvNsk1sFR8q&#10;N34ZW+YIkUhUsVhWsWhmoVxvx7r9rKKxkV4d6/XtWD++sE00mt4yFiwEAQQQQAABBBBAAAEEEEBg&#10;cAS6vydUSpMqlydVKU/Z9lSvXZ2/GMpFdL9/Z7L7bTnQq0cye3t11vYTyXtCmTNJIYAAAggggAAC&#10;CCCAAAIIIIAAAggggAACCCCAAAIIIIAAAggggAACCCCAAAIIIIAAAggggAACCCCAAAIIIIAAAggg&#10;gAACCCCAAAIIIIAAAggggAACCCCAAAIIIIAAAggggAACCCCAAAIIIIAAAggggAACgyLgDUqi5IkA&#10;AggggAACCCAwvAJtvx24eNdfvHmz48UC54Ux0Li6mPvN+RnH6Q85ESme7XeHstGqXlX10puBa88d&#10;eCYwRgCBuylgOr5m/vKk5n50fkWHHfnN+zX6+4flePaFPoCPRtvoxdNtff9US5XG6hfQvdJ9co+r&#10;Lx+N6r7MYBqsftVssRUEXj/t62/+0ahSXflqMknptx939OgY5/rK1QZvZqVu9KOT9tp4wqhUW3v+&#10;3beFT+x39NxhR+M7Fj8Xrn2PbIkAAggggAACaxVot+uqN2YWSr2oRqO4pH/Vtm2/fi1u57Vac2s9&#10;FNvdQsB1E4rHsopGM4rZOnZzHbPj3bGojV1v92q7ja09N36LvTKEAAIIIIAAAggggAACCCCAQDgE&#10;GvY3hXJ5SpXSpK0nbT3V69dr0+FI8KYsut/TM7kDyuXGlc2P23pMWdseyexVJOLeNJsuAggggAAC&#10;CCCAAAIIIIAAAggggAACCCCAAAIIIIAAAggggAACCCCAAAIIIIAAAggggAACCCCAAAIIIIAAAggg&#10;gAACCCCAAAIIIIAAAggggAACCCCAAAIIIIAAAggggAACCCCAAAIIIIAAAggggAACCCCAwHoIeOux&#10;E/aBAAIIIIAAAggggMBGCrT9VuDuXbMYctzoYmcAWo2iH5ilkdOPxfOSE1ns9wND1KicfSVwtY4b&#10;U+b+xwLjBBC4WwKd2aYu//s31DhZWv6QrqPR/+6oMk/vXn5uCGe0OkYvnm7rOydbmm2sPkEvIn1q&#10;r6cvHPa0Y8R2eCAwIAKXy0b/9ae+Tl1YecLdd/Anjjn6/McdJWLD/X6+crXBm3n2qtHfTxj9/IxR&#10;O/gj3rIL25aWnj3s6OlDjjIJzpdlwZiAAAIIIIDAGgWarTnV7Q3AG42i6o2ZhWL7VXvz72r1Uq+u&#10;1S/35rQ7tTUehc2uC3huUtFYRrGoLbGsrUeu1UvGbDxq43Ebj8cLSsRHe8XzEtd3Q40AAggggAAC&#10;CCCAAAIIIIDAwArU7O8N5fKUKqUpW0/aerLXb9rfJsL4cL2kstmDyuXHlbUllzvUa6dH7pfj8PeL&#10;MD5n5IQAAggggAACCCCAAAIIIIAAAggggAACCCCAAAIIIIAAAggggAACCCCAAAIIIIAAAggggAAC&#10;CCCAAAIIIIAAAggggAACCCCAAAIIIIAAAggggAACCCCAAAIIIIAAAggggAACCCCAAAIIIIAAAggg&#10;gAACW1fA27pLY2UIIIAAAggggAACW0Wg5bcDl+L6phdz3OjA3QSpcXUh91stzl9yQ6dEgZs7lc+8&#10;fCum3lhmzycViXKz6kAgAndFoHlxTtP/9jV1rtaXPV4kE9X2P3pEiUP5ZeeGbUKrY/Ty2ba+faKl&#10;8vJL/VD6CfsrxG8e8PS58ajySa5tHwJiILQCbXvu//A1oxdfN+r4K09z1zbpa09GtGc75/vK1QZn&#10;Zsd+Dv3lOaO/nzCavHxneR+7T/rs0YgeuV+KLPkceGd7ZWsEEEAAAQSGR6DZmlOtdll1e1PvemNG&#10;9fqMGt261y6q1riqhh3r9e0c328ND846rtRxXMViWSXiowslMap4LG/HMopFbbGx6/FkN9abV1Ak&#10;wp+k1/FpYFcIIIAAAggggAACCCCAAAIhFqhWL6lSmlS5dErl8uS19qRardkQZu0olb5Pmew+ZTL7&#10;NZLZq2x+TLncuB3fNXD/ByeEwKSEAAIIIIAAAggggAACCCCAAAIIIIAAAggggAACCCCAAAIIIIAA&#10;AggggAACCCCAAAIIIIAAAggggAACCCCAAAIIIIAAAggggAACCCCAAAIIIIAAAggggAACCCCAAAII&#10;IIAAAggggAACCCCAAAIIIIAAAgisiwB3g1sXRnaCAAIIIIAAAgggsJEC7dvcNDriLxzZ8WIbmcKG&#10;7Ls5cy35W+zdOE5/NF5YbPcHh6hhjFH53CuBK84deCYwRgCBuyFQe+uqLv/5mzK19rKHi+3NaPuf&#10;PCJvNLHs3DBNaPtGPznX0d9MtFSsmVWnlrS/Pnxu3LMlqlRsuK9pq8Zjg00XmLpo9Nc/9nWlsvJU&#10;ovacf/43HD35oKNIhHN+5XKDMbNSN3rppNEPTxiVamvPOWbPk08ddPTZo4525zlP1i7JlggggAAC&#10;W1HA9ztqNEuq12dUb8yo0Sjaults/9pYrXZF1dq0ara0O3fwprwVAZdZUyQSVSJesGVUsXhOsWjG&#10;lqxisYzisZwSidFerBe3/VhsIRb1UsvsmTACCCCAAAIIIIAAAggggAACwyHQbFZUmplQqTihoi3l&#10;0ilVylNqt+ZDB+A4njLZvcrmxpXLj/fqbG7M1gfkuvHQ5UtCCCCAAAIIIIAAAggggAACCCCAAAII&#10;IIAAAggggAACCCCAAAIIIIAAAggggAACCCCAAAIIIIAAAggggAACCCCAAAIIIIAAAggggAACCCCA&#10;AAIIIIAAAggggAACCCCAAAIIIIAAAggggAACCCCAAAIIIIAAAjcK2Nvg8kAAAQQQQAABBBBAINwC&#10;Hb8dmKBrTC8W8WKBc8IYMB2jZnkh91vlZxynP5wo9JtD2ahOv6V29Wrg2nP7nwmMEUBgowVmXzqv&#10;mf/7hOQHv56v55B6bKe2/eExRWLu9aHQ1x27rp+929ELEy1drS6/xpsXlLS/Onxu3LMlqlRs8bp2&#10;8zz6CIRRoFo3+vY/Gf3i5OrO/Qf3Sb/zRET5Ec75MD6vd5LThZLRd98y+vkZo7a/9j3tyknPHnH0&#10;qYMO18a1M7IlAggggMCACrRac5qvTavWLfWrqtdn1GjM2Ha3XFbVjndLvX5FxtzBG+6A+qwlbddN&#10;KBEfVSJhS7ywpD2quO3HY1nForbEMrZkbT/fa6/lWGyDAAIIIIAAAggggAACCCCAwLAJNBtllctT&#10;qpQnVS4t1JXSpKrVD0JHEYnElMkeUC4/pmxu3NbjvTqT3atIJBq6fEkIAQQQQAABBBBAAAEEEEAA&#10;AQQQQAABBBBAAAEEEEAAAQQQQAABBBBAAAEEEEAAAQQQQAABBBBAAAEEEEAAAQQQQAABBBBAAAEE&#10;EEAAAQQQQAABBBBAAAEEEEAAAQQQQAABBBBAAAEEEEAAAQQQQAABBBBAYGUC9lbhPBBAAAEEEEAA&#10;AQQQCLdA228HJuj6phdzvFjgnDAGmiWb90LqH0qvO7w0lMg7H5ozTAPlMy8FLjeW3aXktrHAOAEE&#10;NkrA2GtP6eunVPn+u8sfwr6E818dU+5LB5afG5IZvjH6+XsdvfBOS9PzS69IK0swZe9v97nxqD47&#10;5ikVG+5r2MrEmBU2gVenfL3wM6P5+sozK4xIv/upiB7Yyzm/crXBmDnxgdF33/L1xoW15+va0+Lj&#10;+xw9e8TRkZ2cI2uXZEsEEEAAgTAK+H5L1dplW6ZVs6Vbd/v1+lXVGzO2FG17RrX6ZbXb1TAuITQ5&#10;Rb20EolRJeLbrtUF27Z9Oxbv1vGCYrGsYtGMrW2JZuV5idDkTyIIIIAAAggggAACCCCAAAIIDKpA&#10;vXZVlfKUyuVJVUqTtp7q1fX6ldAtyXXjymQPKJcfVzZ/SLmc/Vu0rdMjexSJuKHLl4QQQAABBBBA&#10;AAEEEEAAAQQQQAABBBBAAAEEEEAAAQQQQAABBBBAAAEEEEAAAQQQQAABBBBAAAEEEEAAAQQQQAAB&#10;BBBAAAEEEEAAAQQQQAABBBBAAAEEEEAAAQQQQAABBBBAAAEEEEAAAQQQQAABBBBAAAEE7kzAu7PN&#10;2RoBBBBAAAEEEEAAgY0XaJtW4EFcsxByvFjgnDAGGjN+YFq9JTlOPx4vLLb7g0PUKJ95OXC1uf3P&#10;BMYIILBRAn6joyv/x3HVXr287CGchKt7/seHlHpk+7JzwzDBGKNfXOjoW2+39MHctQvsKhIbsZfi&#10;3zoU1XMHPSWjw33tWgUbU0MkMDNr9I2f+Dp5fuVJuRHpmYcdfeZRR1GP837lcuGe2e4Y/dNZo7+b&#10;MDp7de25ZhP2/Djs6Dlb8inOj7VLsiUCCCCAwGYINBolVWuXbJm25bLqjRk16sVeXatfVa03Pt3r&#10;b0Z+4T6mo3gsp3i8oFgso1jUll6dUyIxqoQd75XEtt6cRHxhzHUH6/etcD8HZIcAAggggAACCCCA&#10;AAIIIIDAhwXqtSsqlydVLnXLKVW6te037e8gYXt4XlrZ3EFl82PK5cZte1y5/LjSI7vlOPYPVDwQ&#10;QAABBBBAAAEEEEAAAQQQQAABBBBAAAEEEEAAAQQQQAABBBBAAAEEEEAAAQQQQAABBBBAAAEEEEAA&#10;AQQQQAABBBBAAAEEEEAAAQQQQAABBBBAAAEEEEAAAQQQQAABBBBAAAEEEEAAAQQQQAABBBBAAAEE&#10;hkLAG4pVskgEEEAAAQQQQACBgRZo+e3A/F3f9GKR6GDdwLlZXMj7VgszjnPDcKJwY/+G4BbvdBqz&#10;mrv468BV5g48HRgjgMBGCHTKDU3/2etqnq0su3tvR1I7/uRRRXell50bhgmvXmzrm2+3dKESfH0K&#10;yjNtL8GfPxTVZ8Y8xb3hvWYF+TAefgHffp545bjRD35l1OqsPN+x+6SvfjqiHXnO+5WrhXtmqWr0&#10;w5NGL9lSqa891/3bpM8ddfTYfkeey/mxdkm2RAABBBDYCIFWa17V2rQtl67V06r1+nas2h1f6Hf8&#10;5kYcfiD36Tiu4vG8EvHRhZIoLGlfH7tW2zndudwofCCfapJGAAEEEEAAAQQQQAABBBDYIgLN5qxK&#10;xRO2TPRKpTSlSnlKzWY5dCuMxrLK5caUzY0rl1+os/lxpdP2D1E8EEAAAQQQQAABBBBAAAEEEEAA&#10;AQQQQAABBBBAAAEEEEAAAQQQQAABBBBAAAEEEEAAAQQQQAABBBBAAAEEEEAAAQQQQAABBBBAAAEE&#10;EEAAAQQQQAABBBBAAAEEEEAAAQQQQAABBBBAAAEEEEAAAQQQQAABBIZewBt6AQAQQAABBBBAAAEE&#10;Qi/Q9luBObpmIeR4scA5YQw0in5gWsZxbojZe14P7aN87ieS6dx6/fbm4Nm9n7p1jFEENkCgeX5O&#10;0//ra+rM1Jfde3w8r+1/8rDckfBfm96e7ugbb7V05jbXpaAFJ6PS84ei+uyYp2T0xmtX0DaMIxA2&#10;gfNXjL7+iq+LV1ee2UhS+u1POvroeGTlGzEz1ALvFY2+95bRz88adYI/pt12Da69DH58n6PPPeBo&#10;bDvXxNtiEUQAAQQQ2BCBdqehWu2yqrVpW09rvnqpV3f7S0u7Pb8hxx+0nUYiUSXio0okbOnWtiST&#10;9yiV3GHrHQt14h47XlAslpNz0+81g7Ze8kUAAQQQQAABBBBAAAEEEEBgKwq0WnOqlE+rXJq09eRC&#10;bdvz8xdCt9y4/Q0ilxtXNm9Lbsy2x3rtZHJ76HIlIQQQQAABBBBAAAEEEEAAAQQQQAABBBBAAAEE&#10;EEAAAQQQQAABBBBAAAEEEEAAAQQQQAABBBBAAAEEEEAAAQQQQAABBBBAAAEEEEAAAQQQQAABBBBA&#10;AAEEEEAAAQQQQAABBBBAAAEEEEAAAQQQQAABBBBAAIHwCHjhSYVMEEAAAQQQQAABBBC4tUDHb986&#10;YEcjvunFHC8WOCeMgebMQt63ys3I6Q/HMnaN3mK/HxiSRvnMS4ErHdn9MblxC8QDgbsgUDt+VZf/&#10;/A2ZemfZo6Ufv1fb/uCYnGhk2bmbOeH0TEd/fbyliSv+qtNI2F8TPjvu6fnxqFKx4b1GrRqODUIl&#10;0GwZff9XRj9+y8gEvy1/KOfHjjj60mOOknHO/Q/hDODAmxeMvve2r7ffX3vy2YT0zGFHz9mST3Fe&#10;rF2SLRFAAAEEggR8v6N6/YqqtekPl+olO9Yt02o2y0G7GIpx100oER9Vwt7sOxEvLGlvs2PX+kvi&#10;0ejIULiwSAQQQAABBBBAAAEEEEAAAQS2gkCn01C5dEqlmQmVSidVKU2qXJ5Uzf42ErZHInGPsvlx&#10;5XJjC3X+kG2PK25/n+CBAAIIIIAAAggggAACCCCAAAIIIIAAAggggAACCCCAAAIIIIAAAggggAAC&#10;CCCAAAIIIIAAAggggAACCCCAAAIIIIAAAggggAACCCCAAAIIIIAAAggggAACCCCAAAIIIIAAAggg&#10;gAACCCCAAAIIIIAAAggggMBqBewtxXkggAACCCCAAAIIIBBugbbfDkzQNQuhiBcLnBPGQLPoB6Zl&#10;HKcfi+cX2/3BIWpUzr4SuNrc/mcCYwQQWE+B2R+d18z/c0Lyr11wbrPz3FcOKv87B28zY/NDFyu+&#10;vvF2S69e7Kw6mZgrfWbM0+cPRzUSG+7r06rx2CBUAhPvGX3jJ75KcytPa3tO+tpTER28l3N/5Wrh&#10;nOnb6/kvzhl9+7jRe8W157h/m/S5o44e2+/Iczkv1i7JlggggMDwChhj1GiWVLU30q7WpvultqTd&#10;jdUbV2VM8O8IW1kwGh1RIj66UBLdutBvx+14Krndlp227FAsltnKFKwNAQQQQAABBBBAAAEEEEAA&#10;gaEQ8O3/D5mbPadyadKWU6qUp1QqntBs5Uzofh/xvLTyhcO2HFV+9Khy+UPK5cYVi9s/KvFAAAEE&#10;EEAAAQQQQAABBBBAAAEEEEAAAQQQQAABBBBAAAEEEEAAAQQQQAABBBBAAAEEEEAAAQQQQAABBBBA&#10;AAEEEEAAAQQQQAABBBBAAAEEEEAAAQQQQAABBBBAAAEEEEAAAQQQQAABBBCsmI/EAABAAElEQVRA&#10;AAEEEEAAAQQQQGCdBLx12g+7QQABBBBAAAEEEEBgwwTafitw365vejHHiwfOCWOgMbOQ961y853F&#10;0URhSWdxeChatSun1Jy9GLjW3IFnAmMEEFgPAWOvL6Wv25veff/d5XfnOtr2h8c08sR9y8/dpBlX&#10;q76+9U5LPz3XUfAV6NbJRSPSswc9ffFIVJn48F6Xbq3D6CAJzNeNXviZ0atTK38VuN3z/xFHzz3q&#10;yLOvdR6DK9BsG/3EPvfffcvo8tza1/HwbukLD0Z09F7Oh7UrsiUCCCAwHAKNRknV2rQtlzQ3f9GW&#10;C9fKRVWrl1SrX5Z/m988tqqS68aVSu5QMrFdicQ2JeKjth61/W0L4za2EL9HrhvbqgysCwEEEEAA&#10;AQQQQAABBBBAAIGhFjDG12zlnErFCZVL9m+y5SlbT9qxszKmHSobL5pWNjemXG58oc4v1OmR++U4&#10;/K0gVE8WySCAAAIIIIAAAggggAACCCCAAAIIIIAAAggggAACCCCAAAIIIIAAAggggAACCCCAAAII&#10;IIAAAggggAACCCCAAAIIIIAAAggggAACCCCAAAIIIIAAAggggAACCCCAAAIIIIAAAggggAACCCCA&#10;AAIIIIAAAltQwNuCa2JJCCCAAAIIIIAAAltMoOUH33zKNaa32og3WDesbhb9wGfJaPEGVolC4LQt&#10;HyiffTlwjV7qHqV2HAuME0DgTgX8ZkdX/sNx1V69vOyuIumotv/xw0ocDucLdrZh9O0TLb14uq12&#10;8KXnluv0ItIzBzx96UhUucTitemWkxlEIOQCr075euFnRvP1lSd6YKf0taci2pHn/F+5WvhmVmpG&#10;/3DC6Ie2zDXWll/3evjJA46+8KCj3ZwPa0NkKwQQQGALCRj7W0StfkVz8xc0P39Rc9WLqtWmVe2W&#10;are+ZPuX1fGbW2jVyy3FUTJhv6sndyhpSzq1s9dPJEaViI8qHi/Y/rZeLB7LLrcz4ggggAACCCCA&#10;AAIIIIAAAgggsIUE5uffV6U0qUp5UuXSlEqlEyoXT6rTWcUfbe6CRyyWUzY/rlxurFdnbZ3LjSuV&#10;vvcuHJ1DIIAAAggggAACCCCAAAIIIIAAAggggAACCCCAAAIIIIAAAggggAACCCCAAAIIIIAAAggg&#10;gAACCCCAAAIIIIAAAggggAACCCCAAAIIIIAAAggggAACCCCAAAIIIIAAAggggAACCCCAAAIIIIAA&#10;AggggAACCCBwawHv1sOMIoAAAggggAACCCAQHoG2aQUm4/oLIceLBs4JW6A158sPXpKM4/RTjhcW&#10;2/3BIWmUz7wUuNLc/qfkLHEKnEgAgTUIdGabmv6z19Q8XVl2a29HUjv+9KOK7kwtO/duT6i3jb5/&#10;qq0fnGqp3l7d0V176Xlyv6cvH/E0moqsbmNmIxAygfK80Td+7Oud91aeWCImfekxR48dcXi/WTlb&#10;6Ga+Xzb63ltGPz1t1L72mXG1SeaT0nP2PHjmsKNsYng/l63WjfkIIIDAoAvUG0XNzV/Q/PxFW1/U&#10;fPWiqrVpVau2dOvaJfm3+2I/6ABL8o96aaWSO5RK7VQicY8S8VFbF3p10vZ7MRvvxiIRd8mWNBFA&#10;AAEEEEAAAQQQQAABBBBAYNgEqtVLKs28o3LplMrlSVVKU6qUT6vdng8VRSxeUC43pmx+XLn8oV67&#10;WyeS94QqT5JBAAEEEEAAAQQQQAABBBBAAAEEEEAAAQQQQAABBBBAAAEEEEAAAQQQQAABBBBAAAEE&#10;EEAAAQQQQAABBBBAAAEEEEAAAQQQQAABBBBAAAEEEEAAAQQQQAABBBBAAAEEEEAAAQQQQAABBBBA&#10;AAEEEEAAAQQQQKAr4MGAAAIIIIAAAggggEDYBTp+OzBF1ze9mOPFAueELdAsLuR8q7x6EcfphxKF&#10;xXZ/cAgafquu2fP/FLjS3IGnA2MEELgTgdalqqb/7atqT9eW3U38cF7b/+gRuSPRZefezQmtjtGP&#10;zrT1txMtzTVXd+TuFeeTe1z97rGotqcjq9uY2QiEUODnE76+/XOjemvlyT18wNHvPOEokxrO9+CV&#10;S4V35ukrRt857uvX70rBn7pun/+BbdLzxxx9fJ8jN8K5cHstoggggMBgCbRa85qvXVL3htnV2rRq&#10;tsxX39fc/IWFMndB7c7y3wcGa9UfztaNxJRM7lCqW1ILdb/fG9/Zi0Wj6Q9vzAgCCCCAAAIIIIAA&#10;AggggAACCAy1QLM5q0p5SpXSpMrlSZWKEyrOTKjZKIbKxfWSyucPK184qvzoUeVy48rmx5VIjIYq&#10;T5JBAAEEEEAAAQQQQAABBBBAAAEEEEAAAQQQQAABBBBAAAEEEEAAAQQQQAABBBBAAAEEEEAAAQQQ&#10;QAABBBBAAAEEEEAAAQQQQAABBBBAAAEEEEAAAQQQQAABBBBAAAEEEEAAAQQQQAABBBBAAAEEEEAA&#10;AQQQQOB2At7tgsQQQAABBBBAAAEEEAiDQNtvB6YRMQuhSDQeOCdsgWbRD0zJOM4NsUThhu7QdGbP&#10;/1ym0wxYr6PsvqcCYgwjsHaBxlRZ03/2mvy51rI7ST9+r7b94TE5XmTZuXdrgm+MfvZuR996u6Wr&#10;tWsXx1Uc/KP3ufrqg1HtzoZnTatIn6kI3CBwtWL09Vd8Tb1/w/BtO/m09NVPR/TA3hvfi2+7EcFQ&#10;CRy/aPSd477e+WBtaXWf+Uf3SJ8/FtHhnZwHa1NkKwQQQGDzBRrNsubmLmiuelHz87bulYu27pYL&#10;atr4Vn44jqtkcrtSyR03lORN/Xg8v5UZWBsCCCCAAAIIIIAAAggggAACCKyDgG//r8Zs5ZxKxYmF&#10;MrNQ12rT67D39duF6yWVzR5ULj+ubG6sV3L5QxrJ7JVz0//BWL+jsicEEEAAAQQQQAABBBBAAAEE&#10;EEAAAQQQQAABBBBAAAEEEEAAAQQQQAABBBBAAAEEEEAAAQQQQAABBBBAAAEEEEAAAQQQQAABBBBA&#10;AAEEEEAAAQQQQAABBBBAAAEEEEAAAQQQQAABBBBAAAEEEEAAAQQQQAABBO6OgHd3DsNREEAAAQQQ&#10;QAABBBBYm0DH78jYf0EP11+IOV4saEroxhszwevx5dyQb7xwY/+G4BbulM+8FLi69L0fUTQ1Ghgn&#10;gMBaBKqvTuvKXxyXafnLbp77ykHlf+fgsvPu5oS3LnX0/x1v6nw5+PoSlM/ReyL62kNRHRx1g6Yw&#10;jsDACHTs54JXjhv93a+MWp2Vpd19p/30g46e/7ijeHQ433dXJhXOWd3n/J/OGn33LaP3imvL0YvY&#10;c2DM0RfsebAzyzmwNkW2QgABBO6eQK1+VXPzFzQ/f1Gz8+d79Zxtd8e6dbs9f/eSuctHiscLSiV3&#10;LCk7lUrZ0htbqBOJbdx4+y4/LxwOAQQQQAABBBBAAAEEEEAAgUEXMMZobvZdlYoTtpxQuTSpSnlS&#10;s5VzMqYdmuVFIlFlc/ZvtYWjyhWOKJcbVzY/pnR6N7+HhOZZIhEEEEAAAQQQQAABBBBAAAEEEEAA&#10;AQQQQAABBBBAAAEEEEAAAQQQQAABBBBAAAEEEEAAAQQQQAABBBBAAAEEEEAAAQQQQAABBBBAAAEE&#10;EEAAAQQQQAABBBBAAAEEEEAAAQQQQAABBBBAAAEEEEAAAQQQQACB9Rbw1nuH7A8BBBBAAAEEEEAA&#10;gfUUaJvWbXfn2htldR8RL3bbeWEKNot+YDrGWQy5cSmaXDKwGNryrfLZlwPXmN3/VGCMAAJrEZh9&#10;6bxm/tOEtHA5Cd6F62jbHx7TyBP3Bc+5y5H3yr7+y5tNvTUdfF0JSmlv3tHXHozpoZ1u0BTGERgo&#10;gfcuG339FV/vz6w87Z156feejmjvjuF8v125VPhmNtpGL50y+v7bRjPza8svEZWePezotx5wlE9x&#10;DqxNka0QQACB9RXo3gy7Vr+sufkLtlzUvC0L7W5/oXQ6jfU9aAj2FotmlEzuUGppSe3s9RfHt6t7&#10;E24eCCCAAAIIIIAAAggggAACCCCAwJ0IzM+/r0ppUpXypMqlKZXLp1QunlS7Xb2T3a7rto4TUXpk&#10;j3L5ceVy48rmDylfOKRsbozfR9ZVmp0hgAACCCCAAAIIIIAAAggggAACCCCAAAIIIIAAAggggAAC&#10;CCCAAAIIIIAAAggggAACCCCAAAIIIIAAAggggAACCCCAAAIIIIAAAggggAACCCCAAAIIIIAAAggg&#10;gAACCCCAAAIIIIAAAggggAACCCCAAAIIDIKANwhJkiMCCCCAAAIIIIDA8Aq0/fZtF+/6C2HHG5yb&#10;dDdmTOCajOP0Y4nCYrs/OASNRvmC6jOnA1eaO/BMYIwAAqsVKH3L3nTvhTPLbhZJedr+x48ocaSw&#10;7Ny7MaFY8/XNt1v66bmOgq8ot85k54ijrx6L6uO7XTlLrjm3ns0oAuEXaLWNvvdLox8fNyt+PbgR&#10;6blHHT37iCPPHc732/A/s7fOcK5h9A8TRn9ny3zj1nOWGy2kpM8edfSbhx2lYjz/y3kRRwABBNZT&#10;wPc7qtYuaW7+gi0XNd+rF9q9fvWifL+1nofc9H15Xlqp5A6lUzs1kt59rdyvdPo+O76zF/O8xKbn&#10;SQIIIIAAAggggAACCCCAAAIIILC1BDqdpirlKZVmJlQsvmPrd1S0pdWaDdVC0yP3K184asthZXPj&#10;yuXHlMkelOvGQpUnySCAAAIIIIAAAggggAACCCCAAAIIIIAAAggggAACCCCAAAIIIIAAAggggAAC&#10;CCCAAAIIIIAAAggggAACCCCAAAIIIIAAAggggAACCCCAAAIIIIAAAggggAACCCCAAAIIIIAAAggg&#10;gAACCCCAAAIIIIAAAgggsFkC3mYdmOMigAACCCCAAAIIILASgfbtbkxujCLXduJ48ZXsLhRzmkU/&#10;MA8jpx9LFPrNoWqUz74UuF43ltHIfY8GxgkgsFIB4xvN/Kd3NPfyxWU3cbcltPNPP6rorvSyczd6&#10;Qq1l9N2TLf3gVFut4EvJLdPIJxx95YGontznyo0sXmtuOZlBBAZE4Nwlo//8kq8rlZUnvGe79HtP&#10;R3RvgdfBytU2f2a5Zq9/bxm9eNKo2V5bPntHpeePOXpsvyOP6+DaENkKAQQQWEbAt9/h5+bft+WC&#10;5m3p1nPzF6+VC6rWLsmYzjJ7GZxwPF7QSHp3r6RT9yqV3NEryWt1tx+Nbv73iMERJVMEEEAAAQQQ&#10;QAABBBBAAAEEEFitgDG+5mbfU6U8pXJ5UuXiKZWKE7Z/2v4Os8Yf1FebxArmJ+zvJLncmLL5MVuP&#10;K5c/pHzhqKKxkRVszRQEEEAAAQQQQAABBBBAAAEEEEAAAQQQQAABBBBAAAEEEEAAAQQQQAABBBBA&#10;AAEEEEAAAQQQQAABBBBAAAEEEEAAAQQQQAABBBBAAAEEEEAAAQQQQAABBBBAAAEEEEAAAQQQQAAB&#10;BBBAAAEEEEAAAQQQQAABBIZXwBvepbNyBBBAAAEEEEAAgUEQaPvBN8xy/cUVRLzYYifkrcaMCczQ&#10;OE4/Fi8stvuDQ9Aon3k5cJXZfZ+WE+FrTCAQgRUJmFZHl//iuGqvXl52fmxvRjv+9FG5ufiyczdy&#10;gm+Mfny2o2+83dRsY3VHSkelLxyJ6jNjnmLucF5XVifG7EEQaHeMvv9Lo5ffNAp+V71xJZ4rPf8b&#10;jp56yFEkwmvhRp3w9opVo+8cN3rplJG9fK/p8cC90hcfiuihXTzvawJkIwQQQOAmgUazrLn5i7Zc&#10;0Lwts3MXVJk9Y8u53pgxa7xg33Scze7Gohml07s0kt7dK6nUTqXsjbQXyk6lU/fK85KbnSbHRwAB&#10;BBBAAAEEEEAAAQQQQACBIRJo1IsqlU6qVJxQacYWW5dLk/L9ZmgU4oltKhSOKlc4rGxuTLncuLL5&#10;McVi2dDkSCIIIIAAAggggAACCCCAAAIIIIAAAggggAACCCCAAAIIIIAAAggggAACCCCAAAIIIIAA&#10;AggggAACCCCAAAIIIIAAAggggAACCCCAAAIIIIAAAggggAACCCCAAAIIIIAAAggggAACCCCAAAII&#10;IIAAAggggAACCAySgDdIyZIrAggggAACCCCAwPAJtP124KJdY/oxx4v122Fu+C2j9txi3jfnahyn&#10;P5QoLLb7g1u8YezzXXn3p4GrzB14OjBGAIGVCPi1tqb/7DU1TpaWnZ54aJu2/8uPKJLY3K/Ok1c7&#10;+svXWzpX8pfNeemEmCt9btzT5w9HlYoO3/VkqQXtrSVw7pLRf3nF1/TyL+P+wg/eK/2zpyK6J8dr&#10;oY8S8sb0rNF3jxv9eMp+dlrd5a+3su4z/bG90hcfiujgPTzvIX+6SQ8BBEIm0Ok0NTv3ni3nVJk9&#10;Z+vzmpu/YMvFXt1uz4cs49Wn47pxpZI7bdmxUFI7lU7dq5H0/bbs7pVYLLP6HbMFAggggAACCCCA&#10;AAIIIIAAAgggsA4CrdacSsUTKs1MqFw6pXJ5UpXSpBqN4jrsfX124XkpZXNjyubHlMuNK1c4rELh&#10;ASVTO9bnAOwFAQQQQAABBBBAAAEEEEAAAQQQQAABBBBAAAEEEEAAAQQQQAABBBBAAAEEEEAAAQQQ&#10;QAABBBBAAAEEEEAAAQQQQAABBBBAAAEEEEAAAQQQQAABBBBAAAEEEEAAAQQQQAABBBBAAAEEEEAA&#10;AQQQQAABBBBAAAEEegKbe5d1ngQEEEAAAQQQQAABBJYRaPutwBmuvxiKeLHFTohbjaIJzK4bWRpN&#10;FAKnbtnA3MVfy2/OBa4vu//pwBgBBJYT6FSauvRvXlXr3dnlpir9qfu07Q8ekONGlp27UROKNV9f&#10;P97SP77XWdUhHDv70/tcffVYTPlkt8cDga0j8N5l6Vu/9m94v7zd6pL248EXH3P02BFHjsPr4XZW&#10;YYm9O2P07eNGvzhnZJZ+MFphgp69bH96zNHnjzm6N8dzvkI2piGAwBAKNJoVzc9f1Nz8Bc3OvavK&#10;7Lle6bbn7PiN304HDyjqpZVO79ZIepctS+vddnyXkoltg7coMkYAAQQQQAABBBBAAAEEEEAAgS0p&#10;MD93UaXiOyrOLJRScULzc+dDs1bHiSg9skf5whFbjqowerRXp+xvLPztJTRPE4kggAACCCCAAAII&#10;IIAAAggggAACCCCAAAIIIIAAAggggAACCCCAAAIIIIAAAggggAACCCCAAAIIIIAAAggggAACCCCA&#10;AAIIIIAAAggggAACCCCAAAIIIIAAAggggAACCCCAAAIIIIAAAggggAACCCCAAAIIbGEBbwuvjaUh&#10;gAACCCCAAAIIbAGBtt8OXIVrTD/mRGP9dpgbzaIfmF5vNY7Tj8cLi+3+4BZvlM+8HLjCxLZxxbO7&#10;AuMEELidQPtKTZf+9a/Vnq7dblovlv3ifhW+Nr7svI2a0OwYfe9kW9892VKzs7qjPLQzot97KKb7&#10;c5HVbchsBAZE4FLJaPHd//ZJP3LQ0Vced5RJDd/76e1lwhmdnDZ64Q1fb15cW34p+1HwuSOOPnvU&#10;US7Jc742RbZCAIGtJlCrX1Vl9pwtZ6+VhfacvcF1qz0/0MuNx/JK25tgj6R329Ktu+X+a2O7FI/l&#10;Bnp9JI8AAggggAACCCCAAAIIIIAAAltPoN2qqlI5rVLxhEozE7aeUNGWVrMSmsWm7G8s+cJRFUaP&#10;KpsbVy4/pkz2oFx3MP4/RmggSQQBBBBAAAEEEEAAAQQQQAABBBBAAAEEEEAAAQQQQAABBBBAAAEE&#10;EEAAAQQQQAABBBBAAAEEEEAAAQQQQAABBBBAAAEEEEAAAQQQQAABBBBAAAEEEEAAAQQQQAABBBBA&#10;AAEEEEAAAQQQQAABBBBAAAEEEEAAgXUU8NZxX+wKAQQQQAABBBBAAIF1F2ibVuA+Xd/0Y443GDfE&#10;as4s5txP/lrDOM4NQ4nCjf0bglu0Uz7zUuDKcvufCYwRQOB2Aq2L87r0r3+tTqlxu2mSfckVfv+I&#10;sp/Zc/t5GxQ1xujn5zv6+vGWirXga8WtDr835+j3PhLTsR3urcKMITBUAtmU9LUnI3pg7/C9jw7i&#10;E33iktELb/h6+/21ZZ9PSs8fc/Sbhx0lojzna1NkKwQQGGSBWu2KKnPvanb2nCrdMnfW1u/22u32&#10;/MAuLREfVdreEHskvftaWdrerWg0PbBrI3EEEEAAAQQQQAABBBBAAAEEENjaAr7fUqV8WqXihEoz&#10;EyqXJlUuT6o6fzE0C08ktyuXH1c2N65cbkzZ/CHlC4cVi2VDkyOJIIAAAggggAACCCCAAAIIIIAA&#10;AggggAACCCCAAAIIIIAAAggggAACCCCAAAIIIIAAAggggAACCCCAAAIIIIAAAggggAACCCCAAAII&#10;IIAAAggggAACCCCAAAIIIIAAAggggAACCCCAAAIIIIAAAggggAACCCCAwIKABwQCCCCAAAIIIIAA&#10;AmEWaPvtwPRcsxiKeLHFTohbjaIfmJ1xnH7McaVYpt8dikarOqPq9FuBa80deDowRgCBIIHG2Yqm&#10;/82r8udaQVMWxl1H9/zzh5T+xM7bz9ug6OmZjv7qjZZOzwRfI2516NGko68+GNUTe1w5S64ht5rL&#10;GALDIPCxcUe/84SjZHzxPXUY1j2Ia3z7faMX3vB14tLast9hPyd96SFHnzroyLPXcB4IIIDAVhVo&#10;t+uanXtXlW6ZPavZ2Xc1Z29mPTd/QfPVi+p0GgO4dEcpexPsdHq3RtK7bFmse2OpXfK8xACui5QR&#10;QAABBBBAAAEEEEAAAQQQQGDYBBr1okrFiV4pduuZCVXKU/L9Zf42eZegHPsfDzLZAyqMHlW+8ICt&#10;H1DelkRi9C5lwGEQQAABBBBAAAEEEEAAAQQQQAABBBBAAAEEEEAAAQQQQAABBBBAAAEEEEAAAQQQ&#10;QAABBBBAAAEEEEAAAQQQQAABBBBAAAEEEEAAAQQQQAABBBBAAAEEEEAAAQQQQAABBBBAAAEEEEAA&#10;AQQQQAABBBBAAAEEEEDgTgW8O90B2yOAAAIIIIAAAgggsJECbb8duPuIb/oxx4v122FuNGf8wPSM&#10;nH4snpccZ7HfD2zhRuXcTwJX53hxZe5/LDBOAIFbCdRPFDX9Z6/J1Du3CvfHnLir7X/8sJLHtvXH&#10;7lajWPP19eMt/eN7t8/x5nxirvTlo1H91rinqDtc14qbLegj0BUYSUpfezKiB/fxegj7GfHmBaMX&#10;3vA1eXltmd6blX77YUeP73cUifB8r02RrRBAIGwCxhjNVy+qZG9eXa5MqTJ7zpazKttSrX4QtnSX&#10;zcdxIkqn7rNll0ZGdmukW6e75X6lbZ1O3SvXHYzv8MsulgkIIIAAAggggAACCCCAAAIIIDAUAsb4&#10;mq2cVXHmHZWKEwtlZkK12nRo1p9O71Y2P6ZcbtzWh5QvHFHO1vwOE5qniEQQQAABBBBAAAEEEEAA&#10;AQQQQAABBBBAAAEEEEAAAQQQQAABBBBAAAEEEEAAAQQQQAABBBBAAAEEEEAAAQQQQAABBBBAAAEE&#10;EEAAAQQQQAABBBBAAAEEEEAAAQQQQAABBBBAAAEEEEAAAQQQQAABBBBAAAEEEFiTgLemrdgIAQQQ&#10;QAABBBBAAIG7JND2W4FHcs1iKOINxs3NG8UlSS+m32v5jtMfSRQW2/3BLd6onHslcIWZ+x9TxIsH&#10;xgkgcLNA7Y0ruvzv35Bp+TeHbuhH0lHt+J8fVfxA7obxje60OkbfO9XWd0601Oys7miP73H1zx6K&#10;qpCMrG5DZiOwRQU+Nu7oK487SiWG771zkJ7S188bfet1X2euri3r+/PSlz/i6BP7HUWWfGZa297Y&#10;CgEEENgcgXqjqMrsuV6Z7dZzttgbW5crp9Xu1DYnqTUe1fPSGrE3vR5J7+qVzMgeZTP7bdmnbjsS&#10;ia5xz2yGAAIIIIAAAggggAACCCCAAAIIbK5ArTqtcnlSldKUyqVTKhUnbDmhTqe+uYldO3o0mlGu&#10;cFj5whEVCg8oP3pUufwheV4yFPmRBAIIIIAAAggggAACCCCAAAIIIIAAAggggAACCCCAAAIIIIAA&#10;AggggAACCCCAAAIIIIAAAggggAACCCCAAAIIIIAAAggggAACCCCAAAIIIIAAAggggAACCCCAAAII&#10;IIAAAggggAACCCCAAAIIIIAAAggggAACCKyvgLe+u2NvCCCAAAIIIIAAAgisr0Dbbwfu0PVNP+Z4&#10;sX47zI1m0Q9MzzhOP5YoLLb7g1u8UT7748AV5vY9GRgjgMDNAtVfTevyX7wpdRavETfP6fbdQlw7&#10;/9XHFL0vfavwho299n5b/+8bLV2ev31+NyewLx/Rf/tIVOPb3JtD9BEYeIGOfU9/ddJoNLrypeTs&#10;S/drT0Z0dM/wvWeuXGnzZ75+3uhbr/s6c3VtuRzeIX3xoYgeuZ/neW2CbIUAAndboN4oqjJ7TrOz&#10;79r6rCpz5671z6nZmr3b6az5eI7jaSS9W9nMPlv2KzOyW2nb746NpHcpHsuted9siAACCCCAAAII&#10;IIAAAggggAACCIRBoN2uq1I6pWJxQqVumenWJ9QKyW84rptQrnBYhcJRWx9RNndQudy4kin7wzkP&#10;BBBAAAEEEEAAAQQQQAABBBBAAAEEEEAAAQQQQAABBBBAAAEEEEAAAQQQQAABBBBAAAEEEEAAAQQQ&#10;QAABBBBAAAEEEEAAAQQQQAABBBBAAAEEEEAAAQQQQAABBBBAAAEEEEAAAQQQQAABBBBAAAEEEEAA&#10;AQQQGBoBb2hWykIRQAABBBBAAAEEBlKg7bcC83Z90485XqzfDmvDGKNmcTHnm/M0zuJIorCkszi8&#10;ZVu1q5NqzX0QuL7s/qcCYwQQWCow97P3dfX/fEsKfqn1pns7U9r5rz4mb1ti6eYb2r405+uvXm/q&#10;zUv+qo6Tsyn+Nw/G9Om9rhxnuK4Nq4Ji8sAKfGDfG//zS75My+gzR1e2jE8edfSlxxwlYrwmViZ2&#10;92e9ecHom6/5OnN1bcd+eLf05Y9EdGgHz/HaBNkKAQQ2UsD3O5qvvq/K7BmVK6dVKk+pVJlS2daN&#10;ZmkjD72u+/a8tEbSu2zZrczIXmUz3bLPtvf1xiIRd12Px84QQAABBBBAAAEEEEAAAQQQQACBzRKo&#10;VS+pWJxQacaWbm3LbOWsjFnd3+02Kv9EcrsKhQeUHz2qwqitbTuT3Wf/NhjZqEOyXwQQQAABBBBA&#10;AAEEEEAAAQQQQAABBBBAAAEEEEAAAQQQQAABBBBAAAEEEEAAAQQQQAABBBBAAAEEEEAAAQQQQAAB&#10;BBBAAAEEEEAAAQQQQAABBBBAAAEEEEAAAQQQQAABBBBAAAEEEEAAAQQQQAABBBBAAAEEEBgQAW9A&#10;8iRNBBBAAAEEEEAAgSEVaJt24MpdsxiKeLHFTkhbrYqR6QQnZ+T0g/FCvzkUjfLZVwLX6aXuUWr7&#10;0cA4AQSuC8y+fEEz/9c70pJrw/XY0jq6Z0Q7/5ePyc3enetGo230txMtff9UW51lcluap2fvN/j8&#10;IU9fPBJVwlu8PiydQxuBQRbwfaOX3jT6wa+MOvb+n7tyy68mbn/J+udfiOjQbl4Ty2ttzoy33zf6&#10;5mu+Ji+v7fgf3SN95eGI9m/jOV6bIFshgMB6CrTbNZUqUyqXT9t6UqXypCqVM5qdPy/fb63noTZs&#10;X/FYXtnMvl7JZPYrZ0u3P5LerXg8v2HHZccIIIAAAggggAACCCCAAAIIIIDAZgh0Ok1Vur/lFCcW&#10;ysyEirbdbBQ3I50PHdN148pkDyiXP6z86FEVCg/06kRi9ENzGUAAAQQQQAABBBBAAAEEEEAAAQQQ&#10;QAABBBBAAAEEEEAAAQQQQAABBBBAAAEEEEAAAQQQQAABBBBAAAEEEEAAAQQQQAABBBBAAAEEEEAA&#10;AQQQQAABBBBAAAEEEEAAAQQQQAABBBBAAAEEEEAAAQQQQAABBBBAAAEEugL2ts48EEAAAQQQQAAB&#10;BBAIr0Dbbwcm5/qmH3Oi8X47rI1mcTHfm3PsRRynP5woLLb7g1u4UTn7SuDqcvufDIwRQOC6QOXv&#10;31Xxr05e7wbW8bGc/n/27vw9juu+9/ynqjdsvQLcJIqLSFHgAomkJVmWbEdWEt/keokdO16TibPM&#10;3PtMfpjcmb/jPneWZ/JMtnuT2ImXG1tO7MSTxR7HlqiNEikCJEGJWkiJFAk2uhsbQfRSZ051YyVR&#10;QEMC0I3Gu57n6Jw631NneZUK3Sg0u7b+4VG5HZHANqsZeOGdsr7TX1J+Mvj6X2y8h+4O6Tf6Iurp&#10;cBcLU4fAhhcYKhh95988Xb6xsqUc2u1oz92b6zVyZUKNa33hutFTpz1duL7yOfhn9CF7bj/1gKN7&#10;Ntl7oJVrcQQCCKyFwM3JIY2OXaqmkVH7AOuRixoZfV3jE1fWYrhV7zMWTSkR3614fJfN9yjRtXt6&#10;f7di0cSqj0eHCCCAAAIIIIAAAggggAACCCCAQDMIFKdGlM+fVyF3XvlqGtToyOsyJvgzBus1b8dx&#10;FU/sUSrdW03J1H1KpParq2un/BgbAggggAACCCCAAAIIIIAAAggggAACCCCAAAIIIIAAAggggAAC&#10;CCCAAAIIIIAAAggggAACCCCAAAIIIIAAAggggAACCCCAAAIIIIAAAggggAACCCCAAAIIIIAAAggg&#10;gAACCCCAAAIIIIAAAggggAACCCCAAAIIIFCvQLjehrRDAAEEEEAAAQQQQKARAmWvFDhsyMyFnFBk&#10;bqdJS1M5L3BmnuMsiLWlFu4vCLbYjlcpauyd5wNXldjzkcAYAQR8gZF/fEuF715cFqPtcEZb/uBB&#10;ubHQsm3fb4N3Rjz9zStFXcgGX/eLjbE75erLD0R0X8/az3Gx8alDYK0FPGP09IDR/3vSqFxZ+Wgh&#10;ntm5crQ1PuL1G0bfO+3p3LsrH8h/+/PBPY4+1efork303mflUhyBAAKrIeB5ZY2OX9bIyEUV/DT6&#10;ui2/rtGxS/Y1aXI1hlizPlw3onjXPTbtViLup13q6rxbnR132Yda361IuGPNxqZjBBBAAAEEEEAA&#10;AQQQQAABBBBAoNECxngaG72kQn5wLuUGdfPmtUZPrTp+JNKlVLpXqYxNNk/blEjdp3C4rSnmxyQQ&#10;QAABBBBAAAEEEEAAAQQQQAABBBBAAAEEEEAAAQQQQAABBBBAAAEEEEAAAQQQQAABBBBAAAEEEEAA&#10;AQQQQAABBBBAAAEEEEAAAQQQQAABBBBAAAEEEEAAAQQQQAABBBBAAAEEEEAAAQQQQAABBBBAAAEE&#10;EEBgYwuEN/b0mT0CCCCAAAIIIIBAqwuU7UPkg7aQZ6ohJxSR4zhBzZqmvpivzXexCRnNm78txlKL&#10;tWrNuvErL8srTQYuLrn7w4ExAggUnnpdIz98c1mI9qM92vIfH5ATcZdt+34a3CwZ/d25kn7yRlnT&#10;P6Lq6i4ekz5/OKrHd4c2xM+zuhZFIwRuE8iOGH3nZ57eun5bgN0NKfBm1uip0576r658+v7btsfu&#10;dfTJPkfbE/PeA628K45AAAEE7hCoVIoaHXtLhZGLtTT6ejUfHbskY4J/v7yjowZUdLRvUyq5X8nE&#10;PiXiu6fTHnV13mXfI67t+9gGLJchEUAAAQQQQAABBBBAAAEEEEAAgTsESqVxFfIXVMgN2nxQeZtG&#10;8q+qUrl1R9tGVHR27VQ6c1CpdG81T6bvV5etY0MAAQQQQAABBBBAAAEEEEAAAQQQQAABBBBAAAEE&#10;EEAAAQQQQAABBBBAAAEEEEAAAQQQQAABBBBAAAEEEEAAAQQQQAABBBBAAAEEEEAAAQQQQAABBBBA&#10;AAEEEEAAAQQQQAABBBBAAAEEEEAAAQQQQAABBBBAAAEE1kogvFYd0y8CCCCAAAIIIIAAAqshUPZK&#10;gd2EjKnGnHA0sE0zBaZyXuB0jOPMxqJxyQ3P7c8GWrQweunpwJW19/Qq0rklME5gcwvkvv2qxv75&#10;8rIIHQ9vU8//eFhOyF227ftpcOJSWd8ZKGpsqv5eXHupP3lvWL92KKKOyOa57usXomUrCBj7en3i&#10;nNE/vmBUqrTCijb3Gi7njL7/iqdTb6/cwX+789i9jj7V52hbgp95KxfkCAQQmC9QrkxpdPRNFUYu&#10;qjD6ejUfseXR8csypnlfcKKRuOLx3Ur4qWt3tZyM71EyuU/RSNf8JVJGAAEEEEAAAQQQQAABBBBA&#10;AAEEWlpgfOxtFfKD1ZTP1fKJ8XeaYs2xtowS9n5NMrlfyZRN6V6lbYpEuX/TFCeISSCAAAIIIIAA&#10;AggggAACCCCAAAIIIIAAAggggAACCCCAAAIIIIAAAggggAACCCCAAAIIIIAAAggggAACCCCAAAII&#10;IIAAAggggAACCCCAAAIIIIAAAggggAACCCCAAAIIIIAAAggggAACCCCAAAIIIIAAAgggsIkEwpto&#10;rSwVAQQQQAABBBBAYAMKlL1y4KxdrxZyw9HANs0UKOanJ7zIpIwzV9mWmrczV92ypZG3fh64tuSe&#10;DwfGCGxeAWOMct+4oPGfLv+Aws7Hd6j7a4fkuGt3XWVvevqrl4s6OxR8jS92tnp7XH3laFR3J9zF&#10;wtQh0BIChQmj7/ybp4tXW2I5m3oRVwpG3z/t6eTllTM49kfwh/Y6+vQDjrYl1u7n8cpnxhEIILAR&#10;BEqlCY2MvqHC6OsqjFy06XW7f1Fj1YdVm6ZcQjQSVzy+Wwk/de2eK9v9tli6KefMpBBAAAEEEEAA&#10;AQQQQAABBBBAAIG1EvC8ikbtPZ3c8IDyuXMq5M6rkB9UqTS+VkPW3a/rRpRI7lMq06t0uleparpf&#10;sbZM3X3QEAEEEEAAAQQQQAABBBBAAAEEEEAAAQQQQAABBBBAAAEEEEAAAQQQQAABBBBAAAEEEEAA&#10;AQQQQAABBBBAAAEEEEAAAQQQQAABBBBAAAEEEEAAAQQQQAABBBBAAAEEEEAAAQQQQAABBBBAAAEE&#10;EEAAAQQQQAABBBBYS4HwWnZO3wgggAACCCCAAAIIvF+BsikHdhEytYfRO+FoYJtmCkzlavNdbE7G&#10;cWarY6m58mxlixbKk3ndvD4QuLrEno8ExghsTgFjr/vcX57X+M+vLgvQ9cROZX7zfjnzrq9lD1pB&#10;A8/O5Sevl/XdsyUVK/UfmG539MW+iB7eya/k9avRciMKnLro6akTRreK9c0+yiVRH9Q6t7o2YvT9&#10;V4xeeMso+J3M4pPy39E8ssfRrz3oaEdy87y/WVyDWgQQWE7Af1D12Pgl5fIXlCsMKl9Nr2ri5rvL&#10;HdqweGfHDiXie5RM7FUqud/m9mHWNm9v627YnBgYAQQQQAABBBBAAAEEEEAAAQQQaKRApVLUaOGi&#10;8vlBFXLnlcudVX74rCqVW42cVnXsWFtGqfT9SqcPKpXpteVeJZL3ynUjDZ8bE0AAAQQQQAABBBBA&#10;AAEEEEAAAQQQQAABBBBAAAEEEEAAAQQQQAABBBBAAAEEEEAAAQQQQAABBBBAAAEEEEAAAQQQQAAB&#10;BBBAAAEEEEAAAQQQQAABBBBAAAEEEEAAAQQQQAABBBBAAAEEEEAAAQQQQAABBBBAAAEEggR49HOQ&#10;DPUIIIAAAggggAACTSFQ9kqB8wh5tZATjga2aaZAMT894UUmZeTM1sZSs8WWL4xeOmHXaBZdpxOK&#10;Kr7zkUVjVG5OAeMZDf+3c5o48e6yAPGP71LmiweWbfdeG1wqePr6qaLeXOK6vr3vsCv9u/vC+sT9&#10;EcXCc9f87e3YR2CjC9y8ZfS9Z4zOvLn4z/fF1nff3dInH3KVvbZYlLpGCGTHjb7/itGJN4xM/ady&#10;dqoP7ZI+c9TV3Sl+3s2iUEAAgVmBsfF3lMufV37kNY2MXFRh9KJGRt+Ut8Tvf7MHr3Mh5EaVSOxV&#10;KrlfqcQ+JZM2xe9VPL5L4VBsnWfDcAgggAACCCCAAAIIIIAAAggggEDzCNyazCqfH1QhZ5Of2zQ6&#10;8oa9p1xp6CQdJ6R4Yo9S6V6lMr1Kpw9W8/b2LQ2dF4MjgAACCCCAAAIIIIAAAggggAACCCCAAAII&#10;IIAAAggggAACCCCAAAIIIIAAAggggAACCCCAAAIIIIAAAggggAACCCCAAAIIIIAAAggggAACCCCA&#10;AAIIIIAAAggggAACCCCAAAIIIIAAAggggAACCCCAAAIIIIAAAu9FIPxeDuIYBBBAAAEEEEAAAQTW&#10;S6DslQOHCnmmGnPD0cA2zRKo3DKqTAbPxnOc2WAsNVeerWzRwsilnweuLL7zEbnhWGCcwOYSMPZ6&#10;H/7zs5p47tqyC09+cq9Sn923bLv30mCyZPTUuZJ+8npZtZ9A9fXywHZXX3ogqm1dbn0H0AqBDSrw&#10;6jtG3/mZp9Gb9S0gFpE+8UFHj/a6Gh2VsvUdRqs1FBi371l+0G/0kwtGZW/lAx27R/rMg652ZTbP&#10;+5mVK3EEAptHYPLWsAojFzUy+rrNX1e+8KpyhfMqlcabDqEtllEivtumPUom7q2mVHK/4l33yHF4&#10;D9d0J4wJIYAAAggggAACCCCAAAIIIIDAugl49m/2oyNvqJAfrKXcoPK2PGXv/TR6C0c6lUr3Km1T&#10;KnOwmifTBxQK8XfmRp8bxkcAAQQQQAABBBBAAAEEEEAAAQQQQAABBBBAAAEEEEAAAQQQQAABBBBA&#10;AAEEEEAAAQQQQAABBBBAAAEEEEAAAQQQQAABBBBAAAEEEEAAAQQQQAABBBBAAAEEEEAAAQQQQAAB&#10;BBBAAAEEEEAAAQQQQAABBBBAAIHVEQivTjf0ggACCCCAAAIIIIDA2giUvVJgxyFTCzmRaGCbZglM&#10;5bzAqVSX4Tiz8bbUXHm2skULo289HbiyxO4PB8YIbC4B4xll/2RAN1+8vuzCU5/br+S/37Nsu/fS&#10;4IV3yvrWmaJGbtV/9JZOR19+IKoHd4TqP4iWCGxAgVLZ6IfPGz17fvrFuY417NshfeGjrtLxzfO6&#10;VwdLw5oU7Tn8F3v+/mHAaDL47Vfg/B64W/rMg6729nA+A5EIINDCAp79va1gH1KdK9iHU9uUsw+o&#10;9stTU/mmWrXjuOrqvEep5D6b7PvGhJ/vUyK+R9FIV1PNlckggAACCCCAAAIIIIAAAggggAACjRCo&#10;VIoq2Hs7w9kzyg8PKG/Lo4WL8u//NHrr7NqpVLq3mtKZWu7XOfP+1t7oOTI+AggggAACCCCAAAII&#10;IIAAAggggAACCCCAAAIIIIAAAggggAACCCCAAAIIIIAAAggggAACCCCAAAIIIIAAAggggAACCCCA&#10;AAIIIIAAAggggAACCCCAAAIIIIAAAggggAACCCCAAAIIIIAAAggggAACCCCAAAIIILDaAuHV7pD+&#10;EEAAAQQQQAABBBBYTYGyVw7sLuSZaswJRwPbNEugmK/NdbH5GDkLqmOpBbstu3Mr94aKY1cD15fc&#10;85HAGIHNI2DsdZ79437dPDm07KLTXz6gxC/tWrbdShtkb3r6xqmi+q97dR8adqVP9kb0K/eFFQkt&#10;vMbr7oSGCGwQgbdvGH3rp55ujNQ34Yi9G/WJRxx96KDDQ0PrI1vTVhX7c/Znrxn93RmjkcmVD3Vo&#10;h/TrR13t28LPupXrcQQCG0/AGKPxiSsaGX1DhZGLyhcuKFcYrO43w0OqZ0QdJ6RE1y6lkvfZtF/J&#10;5D6lEjZP7FUo1Py/P86sgxwBBBBAAAEEEEAAAQQQQAABBBBYS4FicUyF/AWbBlXIDSqfO1fdNyb4&#10;b/RrOZ+ZvkOhNiVT9r5OplfpdK9S0ykS7ZppQo4AAggggAACCCCAAAIIIIAAAggggAACCCCAAAII&#10;IIAAAggggAACCCCAAAIIIIAAAggggAACCCCAAAIIIIAAAggggAACCCCAAAIIIIAAAggggAACCCCA&#10;AAIIIIAAAggggAACCCCAAAIIIIAAAggggAACCCCAAAIIbBoB+0hoNgQQQAABBBBAAAEEmleg7AU/&#10;/Mw1pjpxN9z8D5gvFrxAZOMsDMVSt1UsDLfM3silZwLXEu7oUfuW3sA4gc0hYDyj7J8M6ObJoWUX&#10;nPnNXsU/tnPZditp4NmfMf96saynzpVUrNR/5P5uV187HtWOuFv/QbREYAMK+NfIv71i9E8vGdnL&#10;ta7tni3Sl55wtSW5OV7r6kJpUCNjz98Lbxl977TR0NjKJ3H/NumzR13dv41zuXI9jkBgYwhMFUeV&#10;L1xQzj6gOl8YVM6WR0ZeV7ky2TQLcN2IEvE9SiX3KZnYp1Rif7Xs14VCzf97YtNAMhEEEEAAAQQQ&#10;QAABBBBAAAEEEGhpAf9+8MT4Oyr493lyg9W8kDuviYkrDV93e8c2pdK9StuUythk83hijxyHv7M1&#10;/OQwAQQQQAABBBBAAAEEEEAAAQQQQAABBBBAAAEEEEAAAQQQQAABBBBAAAEEEEAAAQQQQAABBBBA&#10;AAEEEEAAAQQQQAABBBBAAAEEEEAAAQQQQAABBBBAAAEEEEAAAQQQQAABBBBAAAEEEEAAAQQQQAAB&#10;BBBAAAEEEGgKgXBTzIJJIIAAAggggAACCCAQIFA2pYCIFPJqISfc/A+eL+ZN4DqM48zGnJAUjc/u&#10;tnRh9NIzgetL7HrMPnRuziWwIYGWFTCeUfZPBnTzxetLr9H+b5L57YOKf+TupdutMPr2iKe/eKmo&#10;twrTP2jqOL7N/ob9ucMRfezeMP//1uFFk40tUJgw+tZPPb3xbn3rcO21+kvHHD151JHr77A1VKD/&#10;itF/f9nT2/mVT2P/FumzR10d2sF5XLkeRyDQvAJj9gHV+cIF5fLna6kwqPEmeED1jFgoFFMyca9S&#10;if1KJffZ8r5qHu/aZV9X+DPHjBM5AggggAACCCCAAAIIIIAAAggg4HlljRReU264X/nceRVygyrk&#10;L6hcnmg4TjyxR5nuI0pnDiuV6VU63atYW6bh82ICCCCAAAIIIIAAAggggAACCCCAAAIIIIAAAggg&#10;gAACCCCAAAIIIIAAAggggAACCCCAAAIIIIAAAggggAACCCCAAAIIIIAAAggggAACCCCAAAIIIIAA&#10;AggggAACCCCAAAIIIIAAAggggAACCCCAAAIIIIAAAggggEAzC/DkzmY+O8wNAQQQQAABBBBAQGX7&#10;ALWgLWRMNeSGY0FNmqZ+Ku8FzsVznNlYLCk58/ZnAy1WMF5FY28/G7iqxO7HA2MEWl/AeEbZPxnQ&#10;zRevL71Ye+l0/84hdT1+19LtVhAt27F/OFjSP14oq1L7EVPX0R+4K6QvPRBRpsOtqz2NENjIAmfe&#10;NPruzz1NFutbxRb72valJ1zds2Xu9a6+I2m12gIXh4z++8ueXh1aec97u6XPHnXVdzfnceV6HIFA&#10;8wgY46kw8rqGcwPK2pQrDCpfuKBSabxpJtnVuVMZ+3DqTKr2kOpM6n51dd5tf0/ifVbTnCQmggAC&#10;CCCAAAIIIIAAAggggAACTSFQLk9qJP+q8vlBFWzKD59VPndenlfnDfw1WoXjhJRI7lPK3uNJZex9&#10;nswhpbuPKBqNr9GIdIsAAggggAACCCCAAAIIIIAAAggggAACCCCAAAIIIIAAAggggAACCCCAAAII&#10;IIAAAggggAACCCCAAAIIIIAAAggggAACCCCAAAIIIIAAAggggAACCCCAAAIIIIAAAggggAACCCCA&#10;AAIIIIAAAggggAACCCCAAAIItK5AuHWXxsoQQAABBBBAAAEEWkGg7JUClxHyaiEnHAls0yyBYt4E&#10;TsXImY3FUnPl2coWLExc61dlaixwZYndjwfGCLS2gPGMsn92VjdfvL70Qu2l0v17h9X1oR1Lt1tB&#10;9I1cRX/xclFXRoOv19u76+lw9JtHo+rbHro9xD4CLScwVTL6/gmjl16r/xp57JCjTzziKBLeHK9v&#10;zXrS37HvQ757ytPpd1Y+w232ebGfO+bq4T2cw5XrcQQCjRUol2+pMPKacoVB5ewDqnP589VUrkw2&#10;dmLTo3e0b1MmfVDp1P1K+Q+sTuxTMnGvwuH2ppgfk0AAAQQQQAABBBBAAAEEEEAAAQSaSaBSmVIh&#10;N6jh7Bnlhvtt3q+x0TftFOu/Z78W64nGUkr593cyvUqle5XOHFTC3usJhaJrMRx9IoAAAggggAAC&#10;CCCAAAIIIIAAAggggAACCCCAAAIIIIAAAggggAACCCCAAAIIIIAAAggggAACCCCAAAIIIIAAAggg&#10;gAACCCCAAAIIIIAAAggggAACCCCAAAIIIIAAAggggAACCCCAAAIIIIAAAggggAACCCCAAAKbTiC8&#10;6VbMghFAAAEEEEAAAQQ2lEDZKwfON2RqD1tzws3/cLNiwQtch3Gc2Vhbaq48W9mChdHLTweuKpbe&#10;q1jirsA4gdYVMJ7R8H87p5vPX1t6kfYy6fn9I+p8dPvS7eqMFitG3z9X0j+/Vq77EY4hO4dfPRDW&#10;J3sjivg7bAi0uMClIaNv/n+ecmP1LTTRIX3ho64O7OT6qE9sbVplx42eOm307Bum7p9vMzNJtEmf&#10;fsDREwcchVzO44wLOQLNKjA5mdVw/pxyhUHl8ueVzw9qdPySjAn+PWS91hKLppRM3KtUcr9N+2w6&#10;oIx9WHVbLL1eU2AcBBBAAAEEEEAAAQQQQAABBBBAYEMJTE7eUCFXu8dTyA2qYO/1jI2+Ze/1VBq4&#10;DkfxxB6l7H2dVKZXaT+3qaNzdf5e18CFMTQCCCCAAAIIIIAAAggggAACCCCAAAIIIIAAAggggAAC&#10;CCCAAAIIIIAAAggggAACCCCAAAIIIIAAAggggAACCCCAAAIIIIAAAggggAACCCCAAAIIIIAAAggg&#10;gAACCCCAAAIIIIAAAggggAACCCCAAAIIIIAAAggg0NQC4aaeHZNDAAEEEEAAAQQQ2PQCZa8caBDy&#10;TDXmhqOBbZolUCzU5rrYfIwzVxtLzZVbuTR66ZnA5SV3Px4YI9C6AsYY5f7yvCZOvLv0Iu310vP7&#10;R9T56Oo87PBCtqK/eKmooYnga/T2Ce3PuPrt41HdlXBvD7GPQMsJePa19senjf71lLEPPq1veQ/s&#10;dfTrH3bUEZv3AlffobRaJYHxW0Z/32/0kwtGFW9lnbZFpF895OjjNrVFOIcr06M1AusjMHlrWHn7&#10;UOrh/Hllh88om+vXxM1l3kOtw9Qcx1UivkeZ9EFlUvYh1TZl0vero33rOozOEAgggAACCCCAAAII&#10;IIAAAggggMDGFBgfe1vD2TPKDw9U7/kU7H2fqVu5hi7GcUJKpu5TpqdP3d0PKJXptfsHFA63NXRe&#10;DI4AAggggAACCCCAAAIIIIAAAggggAACCCCAAAIIIIAAAggggAACCCCAAAIIIIAAAggggAACCCCA&#10;AAIIIIAAAggggAACCCCAAAIIIIAAAggggAACCCCAAAIIIIAAAggggAACCCCAAAIIIIAAAggggAAC&#10;CCCAAAIIbEaB8GZcNGtGAAEEEEAAAQQQ2DgCZa8UOFnX1EJOJBbYphkCpTFPphw8EyNnNhhLzZVn&#10;K1usUClNavzKy4GrSuz+cGCMQOsK5L4xqPGnry69QHt59Pz+EXU+un3pdnVEJ0tGfztQ0k/fXOLi&#10;vK2fdvsb9OeORPTE3rAcp/Wv1duWz+4mFMiNGX3zp54uXa9v8VF7jXzmMUcPHXDrO4BWqy5Qqhj9&#10;63mjH/QbTQa/hVp03LA9bb/Y6+iTRxx1tfEzblEkKhFogMD4xFUN5waUtWk4d075wqAmb2UbMJOF&#10;Q3a0b1Mqud+mfUonDyidul8p/yHVoeb+3WzhKthDAAEEEEAAAQQQQAABBBBAAAEE1k/As3/3Hh15&#10;Q4X8oAq5QeXz55UfPqdicWT9JrHISKFwe/W+Tirdq1SmV+n0QZsfVDjctkhrqhBAAAEEEEAAAQQQ&#10;QAABBBBAAAEEEEAAAQQQQAABBBBAAAEEEEAAAQQQQAABBBBAAAEEEEAAAQQQQAABBBBAAAEEEEAA&#10;AQQQQAABBBBAAAEEEEAAAQQQQAABBBBAAAEEEEAAAQQQQAABBBBAAAEEEEAAAQQQQAABBNZbwD46&#10;mg0BBBBAAAEEEEAAgeYVKHvlwMmFPFON8/4YbwAAQABJREFUueFoYJtmCEzla/NcbC7ViOPMhtpS&#10;c+XZyhYrjL/zoox9AN+im+Mqfs+ji4aobF2B3DcvaPynV5ZeoL00un/vsDof3b50uzqi/dcq+qtT&#10;ReUmg6/N27s5uiOk3zoaVaq99a/R29fO/uYUOHXR01PPGN0K+HF9u8o9W6SvfMxVd4Jr5Hab9dg3&#10;xui5N42+e8poeGJlI/pvQz68z9FnHnSU6eT8rUyP1gisrsDNySEN5waUHbbJ5n751lRudQdZYW/h&#10;cIfSqfuV8ZN9SHU6ZVNyvyKRrhX2RHMEEEAAAQQQQAABBBBAAAEEEEBg8wh49m/coyMXlcsOKGfv&#10;9fipkB+UF/Q30nWi6ejcoZS9x+OndKaWd8V3ybF/o2VDAAEEEEAAAQQQQAABBBBAAAEEEEAAAQQQ&#10;QAABBBBAAAEEEEAAAQQQQAABBBBAAAEEEEAAAQQQQAABBBBAAAEEEEAAAQQQQAABBBBAAAEEEEAA&#10;AQQQQAABBBBAAAEEEEAAAQQQQAABBBBAAAEEEEAAAQQQQAABBBBoToFwc06LWSGAAAIIIIAAAggg&#10;UBMom1IgRcirhZxwJLBNMwSK+emJLjIZ4zgLamOpBbstuTN66enAdXVu71O4LREYJ9B6AvnvXdTY&#10;v7699MLsZdL9u4fU9aEdS7dbJjpRNPrWmaJOXK4s03Iu3BWVvno0qkd28uvznAqlVhaYKhk99YzR&#10;yxdNXcv0X8U+dtTRLx93FHIXvqbV1QGN3rfA+WtG3z7p6VJu5V19YJf0uWOudiQ5dyvX4wgE3p/A&#10;ram8svbB1MO5fmVzfj6gm5ND76/T93l0R/s2ZfyHU6d61Z0+WC3Hu3bbB1TzM+J90nI4AggggAAC&#10;CCCAAAIIIIAAAgi0sEC5fEuF3HnlcmeVz52rlkcKr8nzgv/OvfYcjhLJvcp099l0RCl7zyeVvl/R&#10;WHLth2YEBBBAAAEEEEAAAQQQQAABBBBAAAEEEEAAAQQQQAABBBBAAAEEEEAAAQQQQAABBBBAAAEE&#10;EEAAAQQQQAABBBBAAAEEEEAAAQQQQAABBBBAAAEEEEAAAQQQQAABBBBAAAEEEEAAAQQQQAABBBBA&#10;AAEEEEAAAQQQQACBVRXgCeuryklnCCCAAAIIIIAAAqstUPbKgV2GjKnGnHA0sE0zBIqF2jwXm4sn&#10;Z0F1LLVwf0GwRXZGLj0TuJLErg8Hxgi0nsDID9/U6D+8tezCMr99UF2P3bVsu6UavPJuRX/x8pRG&#10;p5ZqtTD2yM6QvvJgVPFY61+XC1fO3mYVuJI1+uufeMqO1ieQ6pK+/ISrvdu5RuoTW91WV+z7i++8&#10;5OnMlZX3e2iH9Plj9tz1cO5WrscRCKxcoFga1/DwgLK5fpsGNGzT+MR7uHhXPnTgEfGu3eqxD6fu&#10;yRxRJn1Q6dT9aoulA9sTQAABBBBAAAEEEEAAAQQQQAABBBCQKpWiRvIXlLP3evw0nO3X6MhFGVNp&#10;GI/rRpRM3adUulepTK/SmUPVFIl0NmxODIwAAggggAACCCCAAAIIIIAAAggggAACCCCAAAIIIIAA&#10;AggggAACCCCAAAIIIIAAAggggAACCCCAAAIIIIAAAggggAACCCCAAAIIIIAAAggggAACCCCAAAII&#10;IIAAAggggAACCCCAAAIIIIAAAggggAACCCCAAAIIILB6AuHV64qeEEAAAQQQQAABBBBYfYGyVwrs&#10;NOSZaswNxwLbNEOgmPcCp2GcuZAblSId8yrmQi1TKt0c1uSN84HrSex+PDBGoLUERv/lsgpPvb7s&#10;ojK/1av4R+5etl1Qg8mS0bfOFPX0pfofDJlqc/RbxyI6uoNfmYNcqW89gacHPP3DC0aV4JesBYs+&#10;ts/RZx531B5t7detBYtukp3RW0bfP23009eMfejtyia1t1v6/HFXh3Zw3lYmR2sE6hcol28pVziv&#10;rP+A6ly/zfs1MvZm/R2sckv/AdWpxD6l7QOqMymb/Dx9SLFoYpVHojsEEEAAAQQQQAABBBBAAAEE&#10;EECgtQRKxXEV8oPVlLd5PndeI/kL8pb4+/VaCzhOWMn0feru7lOmp0/dPQ8okdwv1+VvWmttT/8I&#10;IIAAAggggAACCCCAAAIIIIAAAggggAACCCCAAAIIIIAAAggggAACCCCAAAIIIIAAAggggAACCCCA&#10;AAIIIIAAAggggAACCCCAAAIIIIAAAggggAACCCCAAAIIIIAAAggggAACCCCAAAIIIIAAAggggAAC&#10;CCCAQKMEeDJFo+QZFwEEEEAAAQQQQKAugbJXDmwXMrWQE44GtmmGQDE/PdFFJmMcZ7a2LTVbbNnC&#10;6KUTgWtzw23quvt4YJxA6wiM/eyK8t96ddkFpb9yv+JP7Fy2XVCDC9mK/vxkUcM3g6/B24/9yJ6Q&#10;vtAXVUdk7tq8vQ37CLSSwMQto+/8zNP5y/Wtqi0iffZxR8f2u/UdQKtVEyhVjP7lvNEP+o1ulVbW&#10;7ba49Pnjrh7azc+2lcnRGoGlBSqVovIjryo73K/h3ICyNhVGLsqYytIHrlE0GkmoO3NYmfRBZVK9&#10;Nr9fycS99gHV9oc3GwIIIIAAAggggAACCCCAAAIIIIBAoECpNK788Dnlhgds6q/m42N13jgP7PX9&#10;BaKxtNLpXqUyNvm5TYnkvQqFmvtv4+9v1RyNAAIIIIAAAggggAACCCCAAAIIIIAAAggggAACCCCA&#10;AAIIIIAAAggggAACCCCAAAIIIIAAAggggAACCCCAAAIIIIAAAggggAACCCCAAAIIIIAAAggggAAC&#10;CCCAAAIIIIAAAggggAACCCCAAAIIIIAAAggggAACCCBwu0D49gr2EUAAAQQQQAABBBBoJoGKqQRO&#10;J+SZaswNN/dD2Ip5L3ANRs5sLJaaK89Wtlhh9PIzgSvq2vmwXB6oF+jTKoGJF64p91fnl11O6vP7&#10;lfjFe5Ztt1iDUsXoqXMl/fNrZdV+SizWamFdT4ej3z4e1aGtoYUB9hBoYYFX3zH69r95Gpusb5G7&#10;t0lffsJVJt76r1f1iaxPK2OMnnvT6LunjIYnVjZmPCZ9+kFHTxxwFHY5byvTozUCdwqMT1zVUPaU&#10;bmRPV/N84YI8r3Rnw3WoiUaTyqR6lbEPpu7JHFFPd5/iXbvlOFzr68DPEAgggAACCCCAAAIIIIAA&#10;AgggsIEFSqVxFfIXlB8+q9zwgE39Gh15066o3r8qrf7i2zu2KWPv72R6+pTOHFTa3vPx69gQQAAB&#10;BBBAAAEEEEAAAQQQQAABBBBAAAEEEEAAAQQQQAABBBBAAAEEEEAAAQQQQAABBBBAAAEEEEAAAQQQ&#10;QAABBBBAAAEEEEAAAQQQQAABBBBAAAEEEEAAAQQQQAABBBBAAAEEEEAAAQQQQAABBBBAAAEEEEAA&#10;AQQQCEOAAAIIIIAAAggggECzCpS80pJTC00/I84JR5ds1+jgVCH4YXbGcWanF0vNlWcrW6wweunp&#10;wBUldn84MEagNQRuvpJV9s/OLvt8x+Sn71XyV/e8p0W/PeLpT1+c0pXR4Otufsf+VffkvrA+dzii&#10;WLj1r8H5a6e8eQXKFaMfvWj084E6rxN7afzSMUe/eNSR63KdrOf/OYPXjL79kqe3hlc2aiQkffyg&#10;o08ccdQe5ZytTI/WCNQEbk3llbUPqB7O9SubG6imycmhhvC0tXWrJ3PEpj51Zw4rkz6ozo7tDZkL&#10;gyKAAAIIIIAAAggggAACCCCAAAIbSWBqqqD88Fnl7H2enM0L+fMaH7vcsCU4jquu+B6lM71KpW2y&#10;ecbe72lr72nYnBgYAQQQQAABBBBAAAEEEEAAAQQQQAABBBBAAAEEEEAAAQQQQAABBBBAAAEEEEAA&#10;AQQQQAABBBBAAAEEEEAAAQQQQAABBBBAAAEEEEAAAQQQQAABBBBAAAEEEEAAAQQQQAABBBBAAAEE&#10;EEAAAQQQQAABBBBAAAEEEECguQXCzT09ZocAAggggAACCCCwmQXKXmnJ5Yc8U407keiS7RoZNHaO&#10;pZHaPBebh3Gc2eq21Fx5trKFCrcKl1QcvRq4ouTuDwfGCGx8gVuDOd34ozNSJfh68FeZ+JXdSv3a&#10;vStesGeM/um1sp46W1puiNm+t3c5+p0PRLW/OzRbRwGBVhcYKhj99U88vZurb6WpTukrT7ras621&#10;X6Pq01i/Vtfse4dvv+Tp9DsrG9M/S4/tc/TrRx1lOjlnK9Oj9WYWMMZTvvCqhrKndCN7upqPjTfm&#10;QdWxaErd9qHU3Zkj6unuU4/NOzu2b+bTw9oRQAABBBBAAAEEEEAAAQQQQACBugRKxXHlcmeVGx5Q&#10;Lttv835NjK/wJmtdI9XbyFE8sVeZ7sM2HVGmp0/pzCGFw+31dkA7BBBAAAEEEEAAAQQQQAABBBBA&#10;AAEEEEAAAQQQQAABBBBAAAEEEEAAAQQQQAABBBBAAAEEEEAAAQQQQAABBBBAAAEEEEAAAQQQQAAB&#10;BBBAAAEEEEAAAQQQQAABBBBAAAEEEEAAAQQQQAABBBBAAAEEEEAAAQQQQAABBBTGAAEEEEAAAQQQ&#10;QACBZhUoe+Ulp+aaWtgNR5ds18hgsWAnOT3P2+fhV88PxVK3t2it/dFLJwIXFG7PqH1Lb2CcwMYW&#10;mHpzVEP/1ytS2VtyIfEndyr9G/ct2WaxYHbC05+dLOq14aX7nznWsYVf3h/Wrx+OKBLy99gQ2BwC&#10;J1/19NQJo9LSL6+zGId3S7/xUVcdMa6TWZQ1LtwsGv3dK0Y/HjSqzH+TUMe4h3dIX/iAq10Zzlcd&#10;XDTZ5AKl0rhuDJ/R0I2XdT37sm5kX1G5PLHuKpFwp7ozR9RjUzXv7lO8a+e6z4MBEUAAAQQQQAAB&#10;BBBAAAEEEEAAgY0mUC5PKp87p9zwgHJZm4b7NTb6ZsOW4boRJVMHlOk+onT3IaXTB5VMH1A43N6w&#10;OTEwAggggAACCCCAAAIIIIAAAggggAACCCCAAAIIIIAAAggggAACCCCAAAIIIIAAAggggAACCCCA&#10;AAIIIIAAAggggAACCCCAAAIIIIAAAggggAACCCCAAAIIIIAAAggggAACCCCAAAIIIIAAAggggAAC&#10;CCCAAAIIIIBAawiEW2MZrAIBBBBAAAEEEECgFQUqXjlwWa5n5ExHnXA0sF2jA8WCFzgF40ecmVVI&#10;sdRcOfCgDRwYvfxM4OwTuz5kKVp7/YGLb/FA6d0JDf3vp2RuVZZcaedjO5T+yv1Ltlks+PRbZX3z&#10;TFG3gn9cLDisp8PR7z4U1f09oQX17CDQygJTJaPvPWN06mL1lWfZpYZc6VOPOnrskC2wrYuAZ9/X&#10;/PQ1o6dOG41PrWzIu5LSFx9y9cDdvI6uTI7Wm0lgdOwtDWVPa+jGKd0YPqV84TW7/Pp+Jq6WUyjU&#10;pm77YOqe7j51Z46ox6ZEfC/vgVcLmH4QQAABBBBAAAEEEEAAAQQQQKBlBW5NDis3PKB8/rwKuUEV&#10;8oMaG33Lrnd97+/MADuOq0RyvzI9fcp0H6mmVLpXoVDz/s16Zu7kCCCAAAIIIIAAAggggAACCCCA&#10;AAIIIIAAAggggAACCCCAAAIIIIAAAggggAACCCCAAAIIIIAAAggggAACCCCAAAIIIIAAAggggAAC&#10;CCCAAAIIIIAAAggggAACCCCAAAIIIIAAAggggAACCCCAAAIIIIAAAggggAACG08gvPGmzIwRQAAB&#10;BBBAAAEENotA2SsHLjVk5h4454Sb92FvxfzcPG9fjHGcBVVtqYX7C4IbfMfY8zV2+bnAVSR2Px4Y&#10;I7BxBcq5W7r+n1+WN15achHtx7eo+3cOybntmljqoLEpo798uahT71aWarYg9uHdIX3pgajaI617&#10;rS1YMDsIWIGrw0bf+LGn7Gh9HNtS0leedLUjw3VSn9j7bzVw1ehbJz1dKaysr3hM+sxRR0/c58h1&#10;OV8r06N1KwuUy5PK5vo1lD2toRundCN7SlPFFV5g7xPIccJKpw6oJ9OnHvuQaj9PJe+z12roffbM&#10;4QgggAACCCCAAAIIIIAAAggggEBrCxSLY8rnziqX7dewTbnhft2cuNqwRYfC7UrZ+zypdK9SmV6l&#10;0weredjWsyGAAAIIIIAAAggggAACCCCAAAIIIIAAAggggAACCCCAAAIIIIAAAggggAACCCCAAAII&#10;IIAAAggggAACCCCAAAIIIIAAAggggAACCCCAAAIIIIAAAggggAACCCCAAAIIIIAAAggggAACCCCA&#10;AAIIIIAAAggggAACCCCwHgLh9RiEMRBAAAEEEEAAAQQQeC8CJa8UeJjrzYXcSNvcTpOVigUTOCMj&#10;Z0Esllqw21I7k9lBlSdzgWuK7/pQYIzAxhSojBV1/T+/rEp+askFtB3OaMt/6JPjLrweljpo4HpF&#10;//WlKY3cWqrVXCwek752PKqjO/gVeE6F0mYQeO68p79/zqhcqW+1Hzro6JMfdBQJ13891tczrRYT&#10;uDZi9O2XPJ1+Z7FocF3YlT5+yJ6rI47ao5yrYCkim0VgfOKKhm6c0o3h09U8VxiUMXX+4FsFJMdx&#10;lUzsV0/miHq6bcr0KZ26X6FQdBV6pwsEEEAAAQQQQAABBBBAAAEEEECgdQXKpZvK584pNzxgU381&#10;Hxt9q2ELdt2o0pmDyvT0KdPtpyNKJO+Vf/+HDQEEEEAAAQQQQAABBBBAAAEEEEAAAQQQQAABBDaP&#10;gKnU/tGaE+JvBJvnrLNSBBBAAAEEEEAAAQQQQAABBBBAAAEEEEAAAQQQQAABBBBAAAEEEEAAAQQQ&#10;QAABBBBAAAEEEEAAAQQQQAABBBBAAAEEEEAAAQQQQAABBBBAAAEEEEAAAQQQQKC5BXg6e3OfH2aH&#10;AAIIIIAAAghsaoGyKQWuP2TMbCwU65gtN1thKlf7UtrF5mUcZ7Y6bJcQis7tzwZapDB66UTgSqKJ&#10;u9SW2h0YJ7DxBLzJsob+yymVr91ccvKx/Slt+YMH5YTr+9Lmsmf03YGS/vliecl+5weP7gjpa8ej&#10;isda9/qav17KCPgCt4r2Wnna6JU35l4rl5LpbJO+8FFXB3dxnSzltFqxm/b8/N0rRj8eNKrUd4pm&#10;h37sXke/fsxRdyfnahaFwqYS8LyK8oVBXRt6UUM3XtZQ9pQmb91YV4O2WEZbeo5qa89xm46qO3NY&#10;4XD7us6BwRBAAAEEEEAAAQQQQAABBBBAAIGNJlCpTKmQG1RuuN+mAQ1n+zU68rpdxgpvkq7SwkOh&#10;mJKpA0p3H1am+4hNfXZ/v1yXj1OuEjHdIIAAAggggAACCCCAAAIIIIAAAggggAACCCBwh4DxPJli&#10;2aZSLff3K/bfXZUrtdyWjf2saK3Oj1Wk6TbGtpEfr7a57Zhq/Ux8Jrdt7Tje/PH8/vy2/ni235n+&#10;ZOtN2db7df44dkt8/BGlPvXYHWugAgEEEEAAAQQQQAABBBBAAAEEEEAAAQQQQAABBBBAAAEEEEAA&#10;AQQQQAABBBBAAAEEEEAAAQQQQAABBBBAAAEEEEAAAQQQQAABBBBAAAEEEEAAAQQQQAABBBBAAIFG&#10;CPBEjUaoMyYCCCCAAAIIIIBAXQJlrxzYLmS/83Vmc8KRmWLT5cVC8EP1jDM33bbUvJ256pYpjV5+&#10;NnAtiV2PB8YIbDwB/0uZb/zfr6h4aWzJyUfu6dLW/+Wo3FhoyXYzwaujnv74xSm9MxJ8Tc209fM2&#10;+9vulx6I6iN7+LV3vgvl1he4Omz0jR97yo7Wt9b9d0lffsJVvKO1X4fq01jbVp5n9NPXjJ46bTQ+&#10;tbKxerfZ8/Swq10ZztPK5Gi90QXK9sHVw/ah1dezL+v60EkN3XhJpfLEui0rEu5Ud+aIeuxDqnsy&#10;fdVyvGvnuo3PQAgggAACCCCAAAIIIIAAAggggMBGFPC8kgr5V5UbHrCpv5qP2H1jag/0XO81he09&#10;nnT3IWXsPR4/pdIHFU/skevW9zeq9Z4v4yGAAAIIIIAAAggggAACCCCAAAIIIIAAAgggsBIBU6nI&#10;VOw/sirXcuPZst2/s87G7b/3qMVsuVSWKZblFUs2t6kam+7D9jnbx3Rf/jhzdbW+jDdXZ+z41fi8&#10;8efXVct+mw2yVde2QebKNBFAAAEEEEAAAQQQQAABBBBAAAEEEEAAAQQQQAABBBBAAAEEEEAAAQQQ&#10;QAABBBBAAAEEEEAAAQQQQAABBBBAAAEEEEAAAQQQQAABBBBAAAEEEEAAAQQQQAABBFpfgCe1t/45&#10;ZoUIIIAAAggggMCGFah45cC5hzwzG3NCkdlysxWKefvlvQGbcZzZSCw1W2y5grHncezt5wPXldj1&#10;ocAYgY0lYOx1mf3TAd06n19y4uGt7dr2n47J7ajvV9Kfv1XW37xSVLHO76K+r9vV7z0U1ZZOd8l5&#10;EESg1QSeH/T0d88a/7vll91c+xL0yx9w9LEHHbnzXo+WPZAG70ng/DWjv37B05XCyg7f0iV98SFX&#10;H9g1955hZT3QGoGNJTBVHNXQjZO6NvSizV/WcP6c/Adar9cW79qtrVuOaWuPn44qlbxPjsP7ifXy&#10;ZxwEEEAAAQQQQAABBBBAAAEEENh4AsZ4GilcVG6436YB5bL9KuQH1/Wezny1UCimdOaQ0t1HlKmm&#10;PiWSe7nHMx+JMgIIIIAAAggggAACCCCAAAIIIIAAAggggEBdAqZUllcsyxRLMv4HtCueTGUm98v2&#10;3wtN19XKlUXqbj8m4Hjbv/HHmrJjlWzyy549tuyPsUS/8/5tVV2LolH9Ar49GwIIIIAAAggggAAC&#10;CCCAAAIIIIAAAggggAACCCCAAAIIIIAAAggggAACCCCAAAIIIIAAAggggAACCCCAAAIIIIAAAggg&#10;gAACCCCAAAIIIIAAAggggAACCCCAAAJNIlDf0+CbZLJMAwEEEEAAAQQQQGBzCZS9cuCCQ2Yu5Lih&#10;uZ0mKxUL8yZ629yMnNmaWGquPFvZIoWJa2fklSYCVxPf9VhgjMDGEsh/84JunhxactKhVFTb/rfj&#10;CiVjS7bzg5Mlo786VdQL79gv4a5jC9nL6DOHIvqVA2G5TuteU3VQ0GSTCRTttfLdp41OvR78mjOf&#10;JNUpfeVJV3u2cZ3Md1mLcm7C6FsnjV68VN+5mZlDW0T6dJ+jXz7oKOz/cGNDoEUFxieuaCh7Wjey&#10;p3R96KRyhQt2pSu7Xt4rTciNqjtzWFt7jmvrFpt6jqmtLfNeu+M4BBBAAAEEEEAAAQQQQAABBBBA&#10;YFMIjI1dVi7br9ywTX6eO6tKebIha3fdiJLp+9Xd3adM9xFleo4okbxPbhP/7bghUAyKAAIIIIAA&#10;AggggAACCCCAAAIIIIAAAgg0iYDx7OcDKxWZildNM2VV92v1tbIft/+GYLqdKdtYsTSdyja3yZtu&#10;X57X1pvu129vj9X0vn/8bF/2OFWPsfGl5lKy/55pfT7O2CRnh2ncLlD9f/D2SvYRQAABBBBAAAEE&#10;EEAAAQQQQAABBBBAAAEEEEAAAQQQQAABBBBAAAEEEEAAAQQQQAABBBBAAAEEEEAAAQQQQAABBBBA&#10;AAEEEEAAAQQQQAABBBBAAAEEEEAAAQQQaJBAuEHjMiwCCCCAAAIIIIAAAssKlLxSYJuQ/8XEdnPC&#10;0cA2jQ54JaPyePA3EnuOMzvFttRcebayRQqjl04ErqSte7+iXVsD4wQ2jkDhB29o7CfvLDlhtzOs&#10;rf/rcYV72pds5wffzFf0xy8UdWMi+Bqa38ldcUf/08Mx3ZNy51dTRqDlBa7ljb7+r55ujNS31EO7&#10;pC/8gquOWOu+7tQnsbatyhWjH50z+mG/kX0GQt2bf1Y+cp+jzx11lGjnHNUNR8MNIWCMUb7wqq4N&#10;vaDrN05qKHtKk5ND6zb3jvZt2tpzTFts2tpzVJn0QYVCzfu7xLrBMBACCCCAAAIIIIAAAggggAAC&#10;CCAQIDAxflW54QGb+qfTWZWKowGt17Y6Eokr03NE6cxhpdK9Nu9VPLFXrsvHH9dWnt4RQAABBBBA&#10;AAEEEEAAAQQQQAABBBBAYKMI+J/Rk+fJlCsy9sOrZqokr1iSKdkPspZtvWfrK55kk9+m2tYvz6sz&#10;9vhqvGLj/jF+3B5Xq7Mxv2+/zvZpbN/V/v2x/P5m+5puU+13YVn1/dOAjULOPFtcoPr/dYuvkeUh&#10;gAACCCCAAAIIIIAAAggggAACCCCAAAIIIIAAAggggAACCCCAAAIIIIAAAggggAACCCCAAAIIIIAA&#10;AggggAACCCCAAAIIIIAAAggggAACCCCAAAIIIIAAAghsHAGe0LFxzhUzRQABBBBAAAEENp1A2SsF&#10;rjnkf3my3ZxQJLBNowPFfPC3J98eiaUaPdu1G3/08onAzhO7HguMEdg4AmM/v6KR77+x5ISdqKut&#10;f3hM0bu7lmznfzH6v1ws628HSqrcfqEEHPmxe8P6Yl9EkZAT0IJqBFpT4OSrnp56xqhkv9N/uc21&#10;l8e/f8TRR/vc5ZoSf58CA1eNvvGCp+srfE5v7zbpyw+72pXhZ9n7PAUc3iQCnn0oSa5wXteHXtQ1&#10;m64PnVSxtMIL4z2uxXHC6k4f1JaeY9paTUfV2bnjPfbGYQgggAACCCCAAAIIIIAAAggggEDrC0xO&#10;3lAu26/c8IBNtXzqVq4hCw+F2pTOHFKm+4gyPX0271M8sUeOw73ThpwQBkUAAQQQQAABBBBAAAEE&#10;EEAAAQQQQGCTCpiKJ1OxH9Kt5t50XrF1frmWzy9X25VtvTfT1h5v92WTN1WSKdk0Va7Wze93fjmw&#10;39k5zIw7f17Tc/Lq/PD9Jj2fLBuBFQv41zobAggggAACCCCAAAIIIIAAAggggAACCCCAAAIIIIAA&#10;AggggAACCCCAAAIIIIAAAggggAACCCCAAAIIIIAAAggggAACCCCAAAIIIIAAAggggAACCCCAAAII&#10;IIAAAk0iEG6SeTANBBBAAAEEEEAAAQTuECh75TvqZipC09/z6oQjM1VNlxcLwV9GW/3q53kP0Yul&#10;WvOBel7plsavvhx4bhK7HguMEdgYAjdfySr3V4NLTzbkaMv//IBi9yaXbDc2ZfRfX5rSmWvB1878&#10;Drqi0u9+IKYHd4TmV1NGoOUFimWjp54xeum1+h4kkOqSvvqkq91bW/O1pllOeG7C6Jsvejp5eWUz&#10;2mLPzxcfcvWBXZyflcnRutkEPK+kbO6srg+9qGtDL2joxssqlSfWZZptbd3a2n1UW3qOaeuWY+rO&#10;HFE4FFuXsRkEAQQQQAABBBBAAAEEEEAAAQQQ2GgCU7dyyg2ftanfpgHlsv2anBxqyDJcN6JUuleZ&#10;nj5luo9UUyK5X67L334ackIYFAEEEEAAAQQQQAABBBBAAAEEEEAAgXUSMJ79vHjFkymV5RXLMsVS&#10;LZUqMra+GvNsueyX59fZY8qVWnym3fz4beVqP/44tr5atsea6fGq49rx5dfZ+VTH9ct+v/782BBA&#10;YFMLVH8WbGoBFo8AAggggAACCCCAAAIIIIAAAggggAACCCCAAAIIIIAAAggggAACCCCAAAIIIIAA&#10;AggggAACCCCAAAIIIIAAAggggAACCCCAAAIIIIAAAggggAACCCCAAAIIINBMAuFmmgxzQQABBBBA&#10;AAEEEEBgvkDZlObvLiiHjKnuu6Hogvpm2pnK1+a42JyM4yyobkst3F8Q3MA7Y1dP2i/oLgaswFH8&#10;nkcDYlRvBIGpN0aU/X/O2C9gD/5/3V9H9+8cUntfz5JLunCjoj95sajCraX7munk8FZXv/dQTMm2&#10;1rx2ZtZJjsDtAkMFo6//2NP1/O2RxfcP7pK++AuuOmJcK4sLvf/acsXon84Z/X2/kX1mRd1bW0T6&#10;dJ+jXz7oKBzi/NQNR8OmETD2/Xguf05Xr52ophvZ0/Y5LZPrMr9EfI+2b31Y27Y8rK1bjinedc+6&#10;jMsgCCCAAAIIIIAAAggggAACCCCAwEYTKBXHlRvu17BNueyA8sMDmpi40pBlOE5YydR+ZXr6lOn2&#10;0xGl0gfkuvZmKRsCCCCAAAIIIIAAAggggAACCCCAAAIIvGcB43+Wu1KR8Tybe/bz+zaVK7WyrfP3&#10;7Ye7arkf86bLZT9m2/ltZsozx/v1ts4rlWTshyNNcTr36+e38cv+sbbPmfpq7o83M5+ZuVTHrs3l&#10;PS+WAxFAoDUE7EennYj9ioNQSE7IrabFypqOObbdTLmW146bKc/EZtuFbZ+ubRMNT6eIzW0Kzz/O&#10;H3eu3wVlv50/PzYEEEAAAQQQQAABBBBAAAEEEEAAAQQQQAABBBBAAAEEEEAAAQQQQAABBBBAAAEE&#10;EEAAAQQQQAABBBBAAAEEEEAAAQQQQAABBBBAAAEEEEAAAQQQQAABBBBAAAEEmkSAb8dqkhPBNBBA&#10;AAEEEEAAAQTuFKj4X1IdsLn2e6n9zQk37wPrivnpSdamuuC/xrHfpjuz2WI0ObPTWvnY5WcDF9S5&#10;vU/htkRgnEBzC5Su39TQ/3Haftl88P/n/grSX7hPXR/aEbgYY4x+9GpZ3ztrv7Q+sNVcwLXXy2cP&#10;RfSrB+wXRc+/juaaUEKgZQVevujpe08b2ec8LLv518qvPOzoF/ocrpVltd57gzNXjP7mBU/Xx1bW&#10;x0f2O/r8MUeJ9nnvB1bWBa0RaIhAYfQNXR96Qdeuv6Cr105oqlhY83k4TkiZVK+2bjmurT3HtW3r&#10;Q+po37Lm4zIAAggggAACCCCAAAIIIIAAAgggsNEEyuVbKuTOKzc8YFO/hrP9GrP3cxqz2fufyX3q&#10;7ulTpvuITX1KZXrts0VjjZkOoyKAAAIIIIAAAggggAACCCCAAAIIIPA+BEylIlOxn5ku13LjTZft&#10;Bzq9Ullmyn4OumiT38am2fbT5VpdrX6xcrXO79vvt3qMn9v9sj3G/zcVfp1fLtux7Jj+eNVx7dh+&#10;TPbz2GwIIIDArID9ILkTCkkh1+budB6aLtdyv96J2H+TEfVTpJb7++50+/BMe9vOteXwXD8z/QaP&#10;URt3YdzvwyY7nuuPZ8diQwABBBBAAAEEEEAAAQQQQAABBBBAAAEEEEAAAQQQQAABBBBAAAEEEEAA&#10;AQQQQAABBBBAAAEEEEAAAQQQQAABBBBAAAEEEEAAAQQQQAABBBBAAAEEEEAAAQQQQACB+gX4Bq/6&#10;rWiJAAIIIIAAAgggsM4CJa8UOGJo+ku0nVDzvqUt5oO/6NvImV1bNC65obn92UALFEYvnQhcRXzX&#10;hwJjBJpboDJa1NB/OSVvPPga9VeQ+JXdSvy73YGLuVky+vOTRZ1+135xfh1bd4ej//BwVPu67Zdl&#10;syGwiQRKZaO/f87o+cHg15X5HMkO6atPutqzvTVfW+avtVHloTGjb77o6fQ7K5vB3m7pNz/o6t4e&#10;zs3K5GjdKIHRsbd09dqzevf6c7o+9KJuTeXWfCr+Q6q3dB/V9q0Pa9uWh9TT84AiYfuDjQ0BBBBA&#10;AAEEEEAAAQQQQAABBBBAYFbA2L+Vjo2+oezQKWVvnFZu+IxGChftc4jr+5vLbEerVOiK71Z3T58y&#10;3X46onTmkMIR7umsEi/dIIAAAggggAACCCCAAAIIIIAAAi0nYEplmXJFxvOksidTseWKLc/mfl2t&#10;XtW8tr8wPnPM7e3sPTL/GL//qZI8fyybV/dt3Ux/M33NH9efx+1xefV9drPlThILQgCBOYGQKycc&#10;khOy/47BL08n2X2/XKuz5fB02Z0pz4u7tT5mjp89Zv7x0bCcaESuTY5fnjfeHe3tfKp1fr9+H9X5&#10;+WX+rcXciaOEAAIIIIAAAggggAACCCCAAAIIIIAAAggggAACCCCAAAIIIIAAAggggAACCCCAAAII&#10;IIAAAggggAACCCCAAAIIIIAAAggggAACCCCAAAIIIIAAAggggAACCCCAQOsIhFtnKawEAQQQQAAB&#10;BBBAoNUEyl4pcEmh6S/6dkKRwDaNDhQL9kvSAzbjOLORWHKuPFvZAoXy1KgmrvcHriSx67HAGIHm&#10;FfCKFQ39n6dVvjG55CQ7H92u1Of3B7a5bK+PP3p+Sjcm6vvS/g/cHdLXjkfVEWnN6yUQisCmF7gx&#10;YvSNH3t6N1cfxYGd0pefcNXZxrVSn9jKWhXLRj8cMPqRTfaZKHVv8Zj0+eOOPrLfkTPvPUDdHdAQ&#10;gXUSmJh4V9eGXtS7Q8/r3WsnNHHz3TUfuS2W0daeY9pi09Ytx9WTOWKf2RFd83EZAAEEEEAAAQQQ&#10;QAABBBBAAAEEENhIApM3h5QbHqilbL+y2dMqFUcbsoT2jm3KdPcp09On7uk8Gk00ZC4MigACCCCA&#10;AAIIIIAAAggggAACCCCwUMD4n7GvVGQqXjXNlFXdr9XfWbZty2WZop9K07kte9Pt7YfljO2zepzn&#10;t50u2z41ve+PV+t3Xttq3dxcZvsu2X8jUN/Hhxcujj0EEGhNgZArJxSyyZWqZZuH7b7r10+X/Xg0&#10;bFNE7nQ+09Y/dqZcy+f3tbA8027+MfPL1XH9Ofhj++NEbIpFqvutic+qEEAAAQQQQAABBBBAAAEE&#10;EEAAAQQQQAABBBBAAAEEEEAAAQQQQAABBBBAAAEEEEAAAQQQQAABBBBAAAEEEEAAAQQQQAABBBBA&#10;AAEEEEAAAQQQQAABBBBAAAEEEEBgowiEN8pEmScCCCCAAAIIIIDA5hMoe+XARYemv5TcCUcC2zQ6&#10;UMwHf3O658zNLpacK7dSafydk/bL4+2XzS+yOW5E8bsfXiRCVTMLGGM0/GdnVXxz6Qdeth3MqPt3&#10;Dslx5v2PPm9hT18q6xuniiot/r/HvJZSxH6n+JceiOiJe5v3Wl8wYXYQWEWBV97w9Lc/N5qyz+JY&#10;bvMvt49/wNGTDzqB195yfRBfWuDkJaNvnvSUm1i63fyo/1PwiQOOPnfMUWds8Z+J89tTRmC9BSZu&#10;Xte715+16TldH3pR4xNX1nwKXZ07tX3rI9q29SFt2/KQEvFdaz4mAyCAAAIIIIAAAggggAACCCCA&#10;AAIbSWDqVk654YFqGs72V/Nbk0MNWUKsrVuZ7iPq7umzuZ+OqK29pyFzYVAEEEAAAQQQQAABBBBA&#10;AAEEEECg0QL+52hV8WTKFZliyaayPD8v2c+8l229Z+ttfKaNPFvnt59XZ2xdNV6p1I6pxm15QW6P&#10;sX36Y1T7t+P4Y9ba+P3NlWXLc2PY+uCPrzeaj/ERQGCdBZxIWE4somoeDkkhV041zS/bD+uHQtX6&#10;WnxhOfAY27cbtX1Hp8ew/TvudL9hf5zpsmvL88au9je/zpbZEEAAAQQQQAABBBBAAAEEEEAAAQQQ&#10;QAABBBBAAAEEEEAAAQQQQAABBBBAAAEEEEAAAQQQQAABBBBAAAEEEEAAAQQQQAABBBBAAAEEEEAA&#10;AQQQQAABBBBAAAEEEEAAAQSWFwgv34QWCCCAAAIIIIAAAgg0RqDslQIHDnm1b093QpHANo0OTOXt&#10;F8gHbEbObCSWnCvPVrZAYeyd5wNX0XnXUbmRtsA4geYUKHz3om6+tPQDMCP3dGnLHzxgv0j8zi8L&#10;L1WM/uaVon72ln0AQh3bjrij//hITDuTd/ZVx+E0QWDDCpTttfKD54yePV/fk0Li7dJXnnS1b0dr&#10;vp40+kReHzX6+vOezr67spns7Zb+h0dd7enmvKxMjtZrKVAsjeva9ed19doJvWvTyNibazlcte9E&#10;fK+2b31Y27Y+ZPNH1Nmxfc3HZAAEEEAAAQQQQAABBBBAAAEEEEBgowiU7P2aXLZfw8P9Nh9QfnhA&#10;ExNXGjL9aCylTOawMt1HlOnps3mfOjq5l9OQk8GgCCCAAAIIIIAAAggggAACCGwSAWOMTMl+prRS&#10;kal4NvllP7efwZ6tmytXY2Xb1vPrbDu/XG1ry/PrymWZKZuKJXk2+e2W7feOce0x5Zl+p8eZ/vz6&#10;Jjk9LBMBBG4XcB05Ifu59lBIjmtz+3l5xy9X624vT7ezMScSrqVoWG40Ui1Xj3VDti8bn+6nWvb7&#10;rdbN69fWOeHpttWxauNXP6+/6Pg2HrHJ4fOrt59C9hFAAAEEEEAAAQQQQAABBBBAAAEEEEAAAQQQ&#10;QAABBBBAAAEEEEAAAQQQQAABBBBAAAEEEEAAAQQQQAABBBBAAAEEEEAAAQQQQAABBBBAAAEEEEAA&#10;AQQQQAABBBBAAIGNKhDeqBNn3ggggAACCCCAAAKtL1Ax9ovdAzbX1AJOOBrQorHV5Ukjbyp4Dmbe&#10;lz3HUq35xc9jbz8fCJC459HAGIHmFBj72RWN/ujSkpMLdbdp6x8ek9t+56+a2Zue/ui5oi4V7EMh&#10;6tge3xXSV49GFQu35vVRBwFNNqlAbszo6z/2dCVbH8D+u6SvfMxVVzvXSn1i9bcqVYz+YcCmfuM/&#10;Z6burSsmff64o4/utw+imPd6X3cHNERgFQU8r6zs8Bldvf6srr77tG7YslniPfZqDJ1K3qftWx+2&#10;6RFt2/KQ2tt7VqNb+kAAAQQQQAABBBBAAAEEEEAAAQRaQmBs9JKGs2eUvXFK2aGXNFJ41d6vWcEN&#10;yFVSCEc6lckcUabHpm4/9akrfs8q9U43CCCAAAIIIIAAAggggAACCCDQDALGs/ccKp5MNdnPZE+X&#10;q3m5otm4X7axar1nyyWbiiWbyvJsrlJ5uo+Z/ua1r8z1a+aVZcu1ce0x02PNjuHvT/dvbN9sCCCA&#10;gFxXTjRcTW7Efg49FJITcm1u6xeU/bpabNF4OFQ7xp0+Plw7vtqPP8Z03K2OFamNGbG5bbew3/lj&#10;zJsLnwnlf1YEEEAAAQQQQAABBBBAAAEEEEAAAQQQQAABBBBAAAEEEEAAAQQQQAABBBBAAAEEEEAA&#10;AQQQQAABBBBAAAEEEEAAAQQQQAABBBBAAAEEEEAAAQQQQAABBBBAAAEEEEAAgQYJ3PnU+AZNhGER&#10;QAABBBBAAAEEELhdoOTZL7UP2EKeqUacUHO+pS3m7RfqB2zVmc/7cupYMqDhBq6uFMc1cX0gcAXx&#10;nR8MjBFoPoHJc8PKfX1wyYm5nWFt+0/HFE7F7mjXf62iP31xShPBl/TsMf73u3/1wag+urc5r+3Z&#10;iVJAYA0Ezl82+tZPPU0Wl+/csU1+6bijXzzmyJ33mrL8kbSoR2DgqtHXn/c0NFZP61ob/zQ8ecDR&#10;Z4866oz5Z4gNgcYIFEYu6uq1EzY9q+tDL9hnRE2s6US6Ou/WXdsft+kxbd/2QbXF0ms6Hp0jgAAC&#10;CCCAAAIIIIAAAggggAACG0VgYvyqcsP9Ng3U8uyASqUV3HRcpYWGQm1KZw4p09OnTPeRaoon9srh&#10;3vIqCdMNAggggAACCCCAAAIIIIDAZhQwxn4auOLJVCrTuS2XK7VUKstMlWSKNvfLto2xbe9oP+/Y&#10;mdhy7apj+H0Wp/v3c38eduxaH7bs2bH8fTYEENjcAiFXjk0Khap5UFnVdrU21XJ4uuza4/1yJCwn&#10;6qeI/n/27vw9ruu+8/zn3lsLQRIEiIUrQGqzJEukREqWKMnxInmJEzvbJOkncTJ24iT9PNNJT7rn&#10;f5jfpydPlulMjx07idPpJF6StGNb8iLbkijZJEXJkm1ZokiCGzaCJAiwqm7dM99zqwooULgAKBb2&#10;9/VzfM4953u+59wXNhpVxgmtVjreFG/5azlmrjfd1zw+3U73ZW8cT9fwObgQQAABBBBAAAEEEEAA&#10;AQQQQAABBBBAAAEEEEAAAQQQQAABBBBAAAEEEEAAAQQQQAABBBBAAAEEEEAAAQQQQAABBBBAAAEE&#10;EEAAAQQQQAABBBBAAAEEEEAAAQQQQAABBBBAIFOAE98zaRhAAAEEEEAAAQQQWG6BOKlkbiFK7A/7&#10;2xVG+cyY5RwoX6ztb7Y9OAUzuosdM+9nDK7Sm/EzP5CdcDDr7oMwr827Hph1jM6VJ1A+M66hP3tJ&#10;qn/NzbrDKFDvH96v/M5NM4YTO4Djn1+t6J9/ZIdhzBiZ/aZnY6D/cKiovVvtj+FzIbCOBPzXyteP&#10;OD11dCFfKdKmDdLHHw/1jt1r7+fHcn/YL044ff4FpxdOLuxj0djvnduk3z4Uqn8rH5OGCfXSCUxM&#10;XNDZC8/q3PlnrH5Ok5ODi7r4xrbt2rHtYW3f9pB2bj+kLe17F3U9kiOAAAIIIIAAAggggAACCCCA&#10;AAKrQaBSHtfI8IsaHjqikaHjGh15SaXSxSXfehDk1Ln1TnV171NXz36r71NH5zsUhhzwu+QfDBZE&#10;AAEEEEAAAQQQQAABBBC4KQFXrcrFiVy5Ui+xkkosxdZftfenWkljMtq18VpMc9uV7f2MlseVfF6r&#10;fb6kWsvn17N10/ikvkbzetbn4/247D1fXAggsI4FwkBBFCnI5xQUrBTztXbO2lGoIGfvhfbjoa/9&#10;vbWtTtu+r34/3Wfj6RyLtXlpnJ/X1E7z2bywYGs11vR5rEzl9WtannTddfzh4dERQAABBBBAAAEE&#10;EEAAAQQQQAABBBBAAAEEEEAAAQQQQAABBBBAAAEEEEAAAQQQQAABBBBAAAEEEEAAAQQQQAABBBBA&#10;AAEEEEAAAQQQQAABBBBAAAEEEEAAAQQQQAABBBBYawK5tfZAPA8CCCCAAAIIIIDA2hGIEztIIOOK&#10;6n/XP8jlMyKWt7s8ZocPZFwumDlQ7LiuY+bwqry7fPq5zH1v2nm/wvyGzHEGVo5A9VJJg//lmNxk&#10;9tei323377xTG+7aOmPj42Wnv3yhpJcvZH8tNE+4b0eo339XUZsKa+/rofk5aSNwvcDVa05/+81E&#10;r525fmT2+9t2SB9/ItSWjXytzC709nqTxOnJHzl94ZjTtbm/5c1YoLNN+ncPBnr0NjswhAuBJRJI&#10;7N/Ig8NHdebs0xo497Qujv14UVfeUOzSzh2Patf2R7Vj+yNq39y3qOuRHAEEEEAAAQQQQAABBBBA&#10;AAEEEFjpAtVqWZfGfqLRkZc1OvySRoaP2/1rtu2lP5h806bd6u49oJ5tD6i75z51br3bzikurHRC&#10;9ocAAggggAACCCCAAAIIILCMAq4SKynHcuWKXFyVqolctVH7tr3nr95Xa1dn6avNcRUba+Sq5/M5&#10;p3IkFje1hs9rY2lfvZ21lr2XhwsBBNaRQGDvh4xCBWmJptu5eju09+f5Mbv3MWk7tHbOt5v7ajFT&#10;uXx8Pq+gkFNQtDpvdWMNmxtY3sDm13LXc6V90+vV1vJx1ldfP52zjj48PCoCCCCAAAIIIIAAAggg&#10;gAACCCCAAAIIIIAAAggggAACCCCAAAIIIIAAAggggAACCCCAAAIIIIAAAggggAACCCCAAAIIIIAA&#10;AggggAACCCCAAAIIIIAAAggggAACCCCAAAIILL9Abvm3wA4QQAABBBBAAAEEEJhdIE4qsw9Yb1Q/&#10;fCCI8pkxyzlQHss+HMH5P6LedBU6mm7WSPPK6cOZT9LedyhzjIGVI5CUqxr8kxdVHbk256Y6Pnar&#10;Nj+2a0bMybFEf/pcSSMT2V8HjQn+q+GX78nro3fZH/2/7mujEUONwFoVGBh2+uyTicbGF/aET9wf&#10;6MMPBgrDmT9HFjabqCyBN0ecPv1solOjWRFv7fdnjXz4nYF+8b5AG/J8PN4qRE+rBcYuva6z55/R&#10;uQvP6vyFw6rEV1u9xFS+YqFT23sf1PZtD2vn9ke0tfNOfkZP6dBAAAEEEEAAAQQQQAABBBBAAIH1&#10;KDBx9byGh45OlbHRV5XM8TrmYhkVip3q6t43Vbp77lfbxm2LtRx5EUAAAQQQQAABBBBAAAEEbkDA&#10;VatysS+J5NtVXydWN7dr97X+6bip2DiWK/tSUVKv09jEz7N4n9/X9Xu/XiOXS6xta9dy1eKa21N7&#10;qcTS/G/ru4EnJxQBBFa8gH97WxQpCEMF/o1vOWv72srMPusv2Ht5C3mF9TqN8XE2f7Z2mquRtx4X&#10;5Cx32lefY/dBWG9b3tDyN9YJbC9pXt4/vOI/jdggAggggAACCCCAAAIIIIAAAggggAACCCCAAAII&#10;IIAAAggggAACCCCAAAIIIIAAAggggAACCCCAAAIIIIAAAggggAACCCCAAAIIIIAAAggggAACCCCA&#10;AAIIIIAAAggggAACCCyvQG55l2d1BBBAAAEEEEAAAQSyBarODkzIuKL6AQlBrpARsbzd5TE7BCLj&#10;cvJ/6b125Tfa31XPT983+ldzXS1P6Or5lzIfob3/4cwxBlaGgEuchv/yZZVPXJ5zQxsf3q7OX7l9&#10;Rsyzp2L91ZGyKtlfAlPxm+3L998/VNS92+2AAS4E1pnA93+S6J++5/y5QfNeG4vSb74/1F39a+vn&#10;xbwPvsgBpYrTF150+tqrTu4GDl66e7v0iUdC7ezg47HIH6J1nb5cvqKzF57RmbNP68y572hicnDR&#10;PPK5Tdqx/ZB2bn/UyiF1drxDAYf+LJo3iRFAAAEEEEAAAQQQQAABBBBAYGUL+N/LjA6/pNGRlzQy&#10;fNzaxzW5iL+bydLI5zdra9e96urZr67ufWnZ3N6fFU4/AggggAACCCCAAAIIILCmBfz72Vwcy7/R&#10;xlWTtKhaayu9b277cXtDzlRc7T6dV67IlWMr9bqRo5E3sTe9Ndo2v5G7kWtmXluzUlVSzyU/lwsB&#10;BNadQFDIKSjkFeStztl7YaNQQVqa26H1R2l/bXxme/Y5FpO34nP7NYpWW/4grOfN+XXq7dDaTWs3&#10;1vL7SHPbOBcCCCCAAAIIIIAAAggggAACCCCAAAIIIIAAAggggAACCCCAAAIIIIAAAggggAACCCCA&#10;AAIIIIAAAggggAACCCCAAAIIIIAAAggggAACCCCAAAIIIIAAAggggAACCCCAAAIIIIDA6hbIre7t&#10;s3sEEEAAAQQQQACBtSxQSSqZjxfZgRP+CqJ8ZsxyDpTHavubbQ9JEEx1Fzun21Odq7wxfvYHshM+&#10;Zn2KIMxp864HZx2jc+UIjP3jTzV5ZGjODRXv6FTPp+6diqna1+Tfv1TRk6/bQTALuG7dGuo/HCqo&#10;ayMHHyyAi5A1JOC/Vr78rNOzr2b/nGh+3D3bpN/+QKjOTWvv50Xzcy51+/gZp88+l2jk6sJX3rJB&#10;+o13BXr0Nr5vLVyNyBsRuDj2mgbOftvKtzQ4fFQu499TN5JzttggyKm3537t2vFuK4+pp2u/Qn94&#10;ERcCCCCAAAIIIIAAAggggAACCCCwzgScS3T50gmNDB/T8NBRDQ8etfufLrlCGObV1b1fXT1WfN29&#10;T+1bblHQ9Jrikm+KBRFAAAEEEEAAAQQQQGBdCiTlWK5SkfN1bO8BrFbtrYCJ1UlaO7ufbvv+pvFK&#10;rKTs51op1ebPjJ+eW8vRNDddo3ZfW8/atr7fh88pvxcuBBBYHwJhYO8Nt/dnRZGC0OpcaPfWTvuu&#10;b9fjbGxqTiMun1NoJSjmFRSs9m3LIx/r8/o615TX+vx92p/mqI01552aXx8PLS8XAggggAACCCCA&#10;AAIIIIAAAggggAACCCCAAAIIIIAAAggggAACCCCAAAIIIIAAAggggAACCCCAAAIIIIAAAggggAAC&#10;CCCAAAIIIIAAAggggAACCCCAAAIIIIAAAggggAACCCCAAAJLIcBfwlwKZdZAAAEEEEAAAQQQeFsC&#10;cWIHS2RcoasNBNHK/Cdteay+wVn275oOEyx2zBKwyruunD6c+QQbt+9XVNiYOc7A8gtc+c4ZXf63&#10;k3NuJLetTb3/8T47sMEOabBrvOT0Z4dL+vGwHTqzgOvx23L6jfvydm5EsIBoQhBYOwJXJpw+91Si&#10;Ny8s7JkeuyfQLzwS2JknfK0sTGz+qCvXnP72BafnTmT/nL4+i9d//K5Av3ow0MYCH4vrfbh/+wKV&#10;eELnLzyngbNPW/m2rk6ce/vJ5pnZseU27drxWFp2bDukfH7TPDMYRgABBBBAAAEEEEAAAQQQQAAB&#10;BNaewNWr5zQydFQjw8c1OvKyLo68oji+uuQPunHjDnX17Fd370H1WOnq3mdnbheWfB8siAACCCCA&#10;AAIIIIAAAksv4BJ7v0K1KhdXlZQrcuVYrmR1bHXV3ntlpVZbTKNtsS6ZHvNzfY6p+T6Hz+XnW5wf&#10;b87lLLkb7mkAAEAASURBVHbWvH4fzWvYHrTwt1MsPR4rIoDAzQv4tz5FkYIoTMtsbXuzmoJcTkEh&#10;p9BKUMjbe0Wttv7aWFSrw1oeeyOojTX66nlzb10jnVtfO21b3tDnLVp+v04jR9N7rG/+gcmAAAII&#10;IIAAAggggAACCCCAAAIIIIAAAggggAACCCCAAAIIIIAAAggggAACCCCAAAIIIIAAAggggAACCCCA&#10;AAIIIIAAAggggAACCCCAAAIIIIAAAggggAACCCCAAAIIIIAAAggggMDaEMitjcfgKRBAAAEEEEAA&#10;AQTWokCc2IEXGVfkD+qwK8zlMyKWt7t8yQ77yLiaz/Aodvq/9r+2riunD2c+UHv/ocwxBpZf4NqP&#10;RjX6uR/NuZFwU07b/viAos21gzLPXk70X54paXii+TN79hQFO4PiEwcLenQP/1N0diF617LAyUGn&#10;zz2Z6PLE/E9p567o134m0ME77FAXrpYJPHci0d8+73SltPCUt3Tb961DoW7tWXs/rxeuQGQrBcYu&#10;v6EzZ5/WwNlv68LQ9+1suEor00/lamvbpl3bH9XOHY9Z/Yg2btw+NUYDAQQQQAABBBBAAAEEEEAA&#10;AQQQWA8C1WpZY6OvanjoiJVjGh48osnJwSV/9A0betTVs09d3fvrZZ82tNkvHrkQQAABBBBAAAEE&#10;EECg5QLO2fuXkkQutvfuVatyVWtbUVxVUonlShW5ipWytX1/c4yPtThn85XOq9q82nyXWL+fkxY/&#10;30o6ZjH12Fq+erzlrfVfv4b1z/8Wq5a7kBABBJZQIAoVRJGCQk5BMa/Q3ggWFOx9zjnrD63fxuVj&#10;cvV26OOb+uw+Hbcc6Rwfa/NmzPF99byhX8fy+3y1eT7fdFt+Lz4+XcPaIe+BWsLPBpZCAAEEEEAA&#10;AQQQQAABBBBAAAEEEEAAAQQQQAABBBBAAAEEEEAAAQQQQAABBBBAAAEEEEAAAQQQQAABBBBAAAEE&#10;EEAAAQQQQAABBBBAAAEEEEAAAQQQQAABBBBAAAEEEEAAAQQQQKBlApwK3zJKEiGAAAIIIIAAAgi0&#10;WiBOKpkpo6R2UkcQ2R/uX2FXddIpuZa9KRdM/4H/wpbpdvaM1TNSrUzq6vnjmRve0v9I5hgDyytQ&#10;uTChoT+zj111jlNwokC9f3i/8js2pZt96XxV/8/zJU3G8+9926ZAf/hIUX0ddoAGFwLrTOC5HyX6&#10;0jPOnz0179WzRfrEh0Lt2Lq2fj7M++CLGDAy7vTZw4mOn1n4Im32z4tfPRjo8bsChU0/txeegUgE&#10;agJxfE3nLjyjgbNP68y572j86g18It4AYi5q047tj2jXjsfS0tlx+w3MJhQBBBBAAAEEEEAAAQQQ&#10;QAABBBBY/QLj4wMaHX7JynENDx3T6MhLSuZ4rXExnjgMC+rq2a+e3oNWDlj7Pm3cuH0xliInAggg&#10;gAACCCCAAALLJpCU7Y1C1aqcfxOEFTfVbu6r9dfGrV2J5WyeK1eUWHGVam1uYnXsY6+Lt5yNuWkd&#10;1+anc30en29GTH3t+nsKlw2HhRFAYNEEgnykIJ9XULQS2XsQI7u3urktf5+z/tCPN8aa+vxYGpOz&#10;PFYKeYV5q61Mx781b20Nny+aimtuz9jLogmQGAEEEEAAAQQQQAABBBBAAAEEEEAAAQQQQAABBBBA&#10;AAEEEEAAAQQQQAABBBBAAAEEEEAAAQQQQAABBBBAAAEEEEAAAQQQQAABBBBAAAEEEEAAAQQQQAAB&#10;BBBAAAEEEEAAAQQQQAABBNazgP0VVS4EEEAAAQQQQAABBFamQJzYYSYZV+RqA0EunxGxfN3lMTt8&#10;JeNKtx0EU6PFzqnmmmhcPXtELuuwxyDS5t0PronnXGsPUR2vaPD/OqrkavbXnH/m7t+9Rxvu2po+&#10;/pM/rejvjtuBQQvAuG9HqD94qKiN+enP/QVMIwSBVS8QV52++IzT8z9eyFeK9M490m+8P1Rbga+V&#10;VnzwEzt47MkfOf3jMSd/PtpCr4f2BvqthwN1tPFxWKgZcTMFJieHdfrst3T6zDd09vz37Gy+0syA&#10;Ft11bLldu3e+R3273qvtve+y864KLcpMGgQQQAABBBBAAAEEEEAAAQQQQGBlC1QqVzUy/KJGho5p&#10;eOiotV9SuXRxSTcdBKG2dNyhru59tdKzX1u73qkwXHmvXS4pDIshgAACCCCAAAIItEzA2Wve9mKj&#10;XFxVUrb36NgL365kdWx11d6fZqVWW0yjbbEumR7zc32Oqfk+h8/l51ucH2/O5Sx2trzpnPoeWvaA&#10;JEIAgeUXiEIFuUhBFEm+XS/2BoS0Xeuzdi6sjYeNdtO4n1/IKyzk0jrIW215GnOn8zavMd1uxE3N&#10;sXxpX1jbj3x+n7PpfbfLD8cOEEAAAQQQQAABBBBAAAEEEEAAAQQQQAABBBBAAAEEEEAAAQQQQAAB&#10;BBBAAAEEEEAAAQQQQAABBBBAAAEEEEAAAQQQQAABBBBAAAEEEEAAAQQQQAABBBBAAAEEEEAAAQQQ&#10;QAABBBBAAIGlFcgt7XKshgACCCCAAAIIIIDAwgXiJM4MjpwdwGJXEBUyY5ZroDxW29ts6zsFM7qL&#10;HTPvZwyuwpvLpw9n7nrT9n2KCpsyxxlYHgF/yNDQnx9XPDg55wY6fuFWbX50p51B5PQ3L1b07RPZ&#10;X5/NiT52d06//M48B4Q0o9BeFwKXrjp97slEp4YW9rgfeiDQBw8GfK0sjGveqJMjTp95LtGbI/OG&#10;TgV02Y+oTxwKdX/f2vrZPPWANBZNwLlEwyMvaeDstzVw7mmNjL68KGu1tW3Tru2PaOeOx6x+VBs3&#10;bl+UdUiKAAIIIIAAAggggAACCCCAAAIIrDSBK1dOaXjwiEaGjml46Igujb0m/zuZpbwKxa3q6b3f&#10;ygPq7j2g7p77lMu1LeUWWAsBBBBAAAEEEECgxQLO3gPjKvb+l2pV/v0zvjTa9gYZu6/119q1e8VW&#10;25ykXJFLS5zGpf1+TlK1HD7WcsX1vBbvY2tzrG39UzGzrN3Yh7LfgtZiCdIhgMCiCEShvb81shJK&#10;advqnN2Hvr/eboyF1p/zcZHCQk5Bwd5v5+u8FZtTm9+ca2a7kd+vN1s7Xdfvwa/dyFu0NeyeCwEE&#10;EEAAAQQQQAABBBBAAAEEEEAAAQQQQAABBBBAAAEEEEAAAQQQQAABBBBAAAEEEEAAAQQQQAABBBBA&#10;AAEEEEAAAQQQQAABBBBAAAEEEEAAAQQQQAABBBBAAAEEEEAAAQQQQAABBBBAYOUL5Fb+FtkhAggg&#10;gAACCCCAwHoViF0l89Gj+pmDQbTy/klbHss+HcYFMx+p2Hldx8zhVXd3ZeBw5p7b+w9ljjGwfAKj&#10;f/tjlX50cc4NbHxouzp+6TaNl53+/LmSfjQ8/6GfG+xL8/ffVdDBXSvva3TOh2UQgRYInDjv9Lmn&#10;Eo1Pzp9sQ176zcdDvXPP2vp5MP+TL05EKXb64otOX3vFyc6SW9Dl5T94d6D/5WCgDXk+DgtCI0iV&#10;yrjOnPuuTp/5hgbOPq1SeazlKkEQaVvPQe3e9V717Xyfurbe1fI1SIgAAggggAACCCCAAAIIIIAA&#10;AgisNIHJySGNDr+s0RFfjlv7JZVKc7+O0epniKKiurr3qavnPqv3q9vqze39rV6GfAgggAACCCCA&#10;wLoScNVEvqhalUusjv29tSuxXDlWUq6ktYurtZg0th7T3LZ58rkSH2d1pVqfW5/v803F19fzcWmf&#10;rWf5G+vJr8WFAAKrUyAMFUShlIvSOrB72f1b+2w8V++PrJ3PKSjkFBbyVlux+Y156dw0R3PfdFt+&#10;vs8VTvcFeeur5wotr8+f5vP74UIAAQQQQAABBBBAAAEEEEAAAQQQQAABBBBAAAEEEEAAAQQQQAAB&#10;BBBAAAEEEEAAAQQQQAABBBBAAAEEEEAAAQQQQAABBBBAAAEEEEAAAQQQQAABBBBAAAEEEEAAAQQQ&#10;QAABBBBAAAEEEECgRQKcFN8iSNIggAACCCCAAAIItF4gTuLMpFHi0rEgl8+MWa6B8pgdbpNxuSCY&#10;MVLsmHG7qm+SuKSr517MfIb2/kOZYwwsj8Dlp05r/Ftn5ly8cOsW9fzePTo/7vR/P1PS4NXa195c&#10;k3o2Bvrjx4ratYWDVuZyYmxtCjzzSqIvP+tU/zE150Nu75Q+8aFQvR0zfzbMOYnBTIGXzjh99nCi&#10;4fHMkLcM7LKfw596LNTtvXwM3oJDx1sEJiYu6NSZb+j0mad07sJhJUnlLTE327FhQ7f6dr5Xfbve&#10;p1073q1Cof1mUzIfAQQQQAABBBBAAAEEEEAAAQQQWLECib0WODb6qoaHjlk5mpaJq2eXfL+bNvep&#10;u+c+9fQeTEtn190Kw5X3GuSSw7AgAggggAACCKxaAedfsK5W5RJ7D1M1kfMltntfKrFcqSJXtlKx&#10;ex9n47W46nS89cvik7LF+1hf+7nWZy+UTeWcyl+P9zEz5vh+n58LAQRWl0AuUuBLaO//isJa2+q0&#10;PWufxeatFPJWcgp9nbf/u5KfG0X12rctR3PexnjOxizvVKy/t3k+V5rTcqV1vX91YbJbBBBAAAEE&#10;EEAAAQQQQAABBBBAAAEEEEAAAQQQQAABBBBAAAEEEEAAAQQQQAABBBBAAAEEEEAAAQQQQAABBBBA&#10;AAEEEEAAAQQQQAABBBBAAAEEEEAAAQQQQAABBBBAAAEEEEAAAQQQQAABBG5OwP7iLxcCCCCAAAII&#10;IIAAAitTIE4qmRuLnB2kY1cQrbzDActjtb3NtnmnYKo7KtpZG8Xp+6mBVdoYP3vUDh8qz777IFT7&#10;7nfNPkbvsghMvjKii3/3kznXjro2aNt/vF+vXpT+7LlrmoznDE8H39Ed6g8fKap9DX1uz//URCAg&#10;VWKnf/qe0w9ey/4Z0Oy0/xbp370vVDG/dn4OND/fUrbHrzn9zQtOz51YmL3fmz/v6mP7A31sX2Dn&#10;XvExWMqP12pba+zS6zp15imdGnhSwyPHF2H7gXq779PuXe9V3873qrtrn4KAz8lFgCYlAggggAAC&#10;CCCAAAIIIIAAAgisAIHStVENDx21ciytR4dfUrV6bUl3VixuVXfvQSv3q7t7v7Z236tisXNJ98Bi&#10;CCCAAAIIILD2BFy1KhcncuVKvcRKKvYmi9j6q4lkJY25ru0sJp1Tsrpic5vjfTtpzLX5dq/Y8jZi&#10;S83xtXUaa6n+vqq1J80TIbDGBOy14aCQs5Kv1WFo74e0NzTkolpt7SCao12fG9bnp/MaORpzc5Yv&#10;7YvSN0sEdh+E9XbTWn7dID9zL2tMm8dBAAEEEEAAAQQQQAABBBBAAAEEEEAAAQQQQAABBBBAAAEE&#10;EEAAAQQQQAABBBBAAAEEEEAAAQQQQAABBBBAAAEEEEAAAQQQQAABBBBAAAEEEEAAAQQQQAABBBBA&#10;AAEEEEAAAQQQQAABBBBAYNUK5Fbtztk4AggggAACCCCAwJoXiBM7qCfjiuz8HX+FuXytsYL+uzxW&#10;39wse3J2qEjjWmtnHV4ZONx4tLfUG7fdq6jY/pZ+OpZHoHL+qob+7CUpcZkbCDZE2vbHB/S90Uif&#10;O1aaK3Qqx7v3RvrEwYJy4fTn+dQgDQTWsMDYuNNnn0w0MDz/Q/qvjo+8K9DjB+wAKK6bFnj+zUR/&#10;fdjpSmnhqe7olX7n0VC7O/letXC19ROZJFUNDh/R6TPf0KmBb+jK+MmWP7w/BLtv53u0e+d7tWvn&#10;u7XB7rkQQAABBBBAAAEEEEAAAQQQQACBtSbgf89y+dLrGhl+UcODRzQ8dERXLr+5xI8ZqKPzTvVs&#10;O6ie3lpp37J3iffAcggggAACCCDQagGX2PtyqolcWqrT7UosV67IlWIlvo79WDWNq8U3t21+7OPr&#10;c3zt5zdyxj6/xfs8NpbU496ax9aY470XrX528iGAwNsQCEMFOSuFvIJ8TkExr9Bq5SIFkfVbUVRr&#10;K72f2a71WZyfW8gp9Hl8sflTY412WO/z61nOdDxdfzp2ag2/vp/HhQACCCCAAAIIIIAAAggggAAC&#10;CCCAAAIIIIAAAggggAACCCCAAAIIIIAAAggggAACCCCAAAIIIIAAAggggAACCCCAAAIIIIAAAggg&#10;gAACCCCAAAIIIIAAAggggAACCCCAAAIIIIAAAggggAACCMwjYH9ZmQsBBBBAAAEEEEAAgZUpECdx&#10;5sZC59KxICpkxizXQHmstrfZ1nfBdG+xo+lmunvVtq6cPpy59/b+Q5ljDCytQDIZa/BPXpSzOvOy&#10;T83u379XXx4r6Cs/KWeGNQb8Z/Kv7svr5+7MN7qoEVg3Aq+fdfrrbyS6em3+R24rSr/1eKg7+9bW&#10;9//5n7z1EWMTTp89nOjo6YXnbrNvUb/2QKDH7wwUBHwMFi639iMrlas6c/67Oj3wDQ2c/bZK5bGW&#10;P3R31z71735cfTvfK9/mc7DlxCREAAEEEEAAAQQQQAABBBBAAIFlFrg6fkbDQ0c1MvSiRkde1sXR&#10;V1StLuAXpy3c94a2XnX33Keu7v1W36/u3vuUz29u4QqkQgABBBBAYH0KuCSRq1RlP9zlqta2otja&#10;vt+3fb+/L8dpScoVi7f3JPg+H29xadvG0zE/7mNtnur5ptqxj6/3p/kqNsfntTn1ddfnR4GnRmCF&#10;Cthr70EulKJIQejr0O6tbXXatj5/LythIa+gkLNidd7qRoyf29RO5/k8vs/nqueYmtvIk/bX126a&#10;P53L57C1uRBAAAEEEEAAAQQQQAABBBBAAAEEEEAAAQQQQAABBBBAAAEEEEAAAQQQQAABBBBAAAEE&#10;EEAAAQQQQAABBBBAAAEEEEAAAQQQQAABBBBAAAEEEEAAAQQQQAABBBBAAAEEEEAAAQQQQAABBBBA&#10;AIFVLpBb5ftn+wgggAACCCCAAAJrWCBOKplPF9nZRf4KopX3T9ryWH1ztS3O+O9EwdR9sWO6PdW5&#10;ShtJtazxc0czd9/e93DmGANLJ+Cc0/B/fVnx+Yk5F23/ldv1V+UO/eCEHRg2z7XBvgT//UNF3b+T&#10;A33moWJ4DQo880qiLz/rlLj5H25Hl/TJD4bq3rJ2vvfP/9SLE/Gdnyb6/AtOk9n/THjLwg/ukX7r&#10;4VBbN+L/Fpx12jExcUGnz35Tpwae0rkLzymZ49+db4coCgvasf2Q+nc/oT1WNm7c/nbSMAcBBBBA&#10;AAEEEEAAAQQQQAABBBBYkQJVe13o4sgPNTx01MoRK8d0bXJoSfcahnl1de9Td+8B9fQ+YPX9/A5m&#10;ST8CLIYAAgggsFQCrpooLZWKXDmWK1ldsTquWn9V8uO+7ftsPCnX46wvHUusjus5GvGJ3dfjncX7&#10;Oar4fLU4WVyaMx2z9w34XFwIILC8AkGgoJCzkq/VYWjvmwulXFSrrR1Ec7Trc8P6/HReI0djbs7y&#10;pX32HiDfZ/dBWG/b/MbcdA+2bhpj++JCAAEEEEAAAQQQQAABBBBAAAEEEEAAAQQQQAABBBBAAAEE&#10;EEAAAQQQQAABBBBAAAEEEEAAAQQQQAABBBBAAAEEEEAAAQQQQAABBBBAAAEEEEAAAQQQQAABBBBA&#10;AAEEEEAAAQQQQAABBBBAAAEEEFhcATtKngsBBBBAAAEEEEAAgZUnkDg79Mj+k3VFrjYW5PJZIcvS&#10;n5SdqpPZS7umQ1mKndlxq23k6rkX7XCqUsa2A7X3PZwxRvdSClz64huaPD4855LFQzv0F5t26vUz&#10;8x8w1r0x0P/+aFF9HXZAERcC60igmjh94XtOz/84++dUM8f9twX69fcGKuQ4mKvZ5e20f3jW6b8v&#10;0N3n37pR+l8PhTrYj/3b8V5rc8Yuv6GTp7+qUwNPaWT05ZY/Xvvmfu3e+V717Xqvdmw7pFxuQ8vX&#10;ICECCCCAAAIIIIAAAggggAACCCCwHAKTExc0PHTUyjENDx7RxdFXlCSVJd3KhrZt6uk9aOWAerY9&#10;oK1d9yiKCku6BxZDAAEEEFgfAq5atfc/+JJIvl31tb2Hpbntx8uxknLFaiuVuB5Ti5ONJzaejjVq&#10;nyexcT/X50vnNnL4+fX+dL3pddeHOk+JwAoRCEMFkb0HJheldWD3svsZfZGN5XMKCr7ka3UaH03F&#10;BhbTmJfOtfiwEVu0OT4+rMfkfP56269vY425tdpifbzv50IAAQQQQAABBBBAAAEEEEAAAQQQQAAB&#10;BBBAAAEEEEAAAQQQQAABBBBAAAEEEEAAAQQQQAABBBBAAAEEEEAAAQQQQAABBBBAAAEEEEAAAQQQ&#10;QAABBBBAAAEEEEAAAQQQQAABBBBAAAEEEEAAAQQQWJcCuXX51Dw0AggggAACCCCAwIoXiOc51DBK&#10;XPoMQZRfUc9SHqvta7ZNXT9S7AhmC1uVfVcGDmfuu633buU2bMkcZ2BpBCaODOrSv5yYc7Hwlg79&#10;Sd+tOj9qB6PNc93RFeqPHi2qvbh2Po/neWSGEUgFxiedPvtkojcvzA8S2JfHzz8U6H332aFlXC0R&#10;GJtcWBr/nemJuwP96sFAbXm+Ty1MbW1GjV78sU6e/qpODnxNY5d+2uKHDNTbc0B7dj+h/r4PqHPL&#10;bS3OTzoEEEAAAQQQQAABBBBAAAEEEEBg6QUSe41ubPRHGh46OlUmrp5b0o3kC1vU3b1fXd371NXj&#10;6/3auGnHku6BxRBAAAEElkfAVatyVXu92oqLrZ1Y29flWEkltroiV7LSiKnHu6kxi6nYuJ/TiPFt&#10;X/w8G0tKFhPHtTUa+StVJT63rSPfx4UAAosv4F9Qj0IF+ZzCQk5BIV8r+UiB9adjobVzvt3Ud307&#10;Z2Pp/HoOy+fnBxYnmxuE9bbv8/d+fmM9H+vXrfcv/kOzAgIIIIAAAggggAACCCCAAAIIIIAAAggg&#10;gAACCCCAAAIIIIAAAggggAACCCCAAAIIIIAAAggggAACCCCAAAIIIIAAAggggAACCCCAAAIIIIAA&#10;AggggAACCCCAAAIIIIAAAggggAACCCCAAAIIIIAAAjcukLvxKcxAAAEEEEAAAQQQQGDxBeLEDn2a&#10;44rq50EFufwcUUs/VB7LPqjK+e34w3XqV7Fjut3oW631ldPPZ259S/+hzDEGlkagfHZcw//vD+dc&#10;zHUU9af3vEND1+b/vHy4L9KnHiwoH80fO+eiDCKwygTODDt95uuJLl2df+Mbi9JvfyDUHbv4Oplf&#10;q7URuzqkTz0W6vZe7FsruzqyJfZvyAuD39epM0/p9JlvaPzqmZZuPAoL2rnjMe3p+6D6dz+utg3d&#10;Lc1PMgQQQAABBBBAAAEEEEAAAQQQQGCpBUqlMQ0PHtXw0BGrj2h05CVVq6Ul3caWjtvV0/uAlQPq&#10;2XZQ7Vtus5fU+P3ekn4QWAwBBBAwAZfYuxqqVblKrKQcy5UrtRJbX9XeCxEnFmNtf1/yY/WYih+v&#10;x1hcOm5zk3S+xVi+NG86ZnksdkZ+n8fnT7Lfb8EHCAEEWiAQhQqiSEExr6CQU1io1fL9ofXnQqVt&#10;H2N9U22LDeqxYd7ep2VxaZ7mGD83tP6czc37+Nocv4Z8X7r2dM40N//ea8EHlRQIIIAAAggggAAC&#10;CCCAAAIIIIAAAggggAACCCCAAAIIIIAAAggggAACCCCAAAIIIIAAAggggAACCCCAAAIIIIAAAggg&#10;gAACCCCAAAIIIIAAAggggAACCCCAAAIIIIAAAggggAACCCCAAAIIIIAAAutBILceHpJnRAABBBBA&#10;AAEEEFh9AnFiB1RlXc7JjqxJrzCyg2xW0FUeswO7Mi533cE6xY6MwFXWnVQrGj/7g8xdt/cfyhxj&#10;YPEFkolYQ3/yoh0QV81czNlBUX91/10aCgqZMY2Bj92d06/cM39cI54agbUicOz1RP/jaSc7X3He&#10;a3e39IkPhtrazgG682K1MCAy7p/fH+gXreT8Dde6EUiSis6ef1ZvnvqKTg08pXLlckufvVDoUP+u&#10;96m/7wPavfM9yuc2tjQ/yRBAAAEEEEAAAQQQQAABBBBAAIGlEnD2GtvlS69reOiIlWMaHjyqK5ff&#10;WKrl03VyuU3q7r1PPb0PWDlg7QMqFLYs6R5YDAEEEFipAi5xcpWKXDm213crSipWlytSNZFLi71Q&#10;FVvb+hPr92NpbLXe72OSaq3P52jE+Dk+pp4jneNz2Bo+l4v9mJXstzusVDL2hcCKFAjykYJ8XkHR&#10;SmTvcIrs3urmtvx9zvp9sbgwn6vF2306Vp/TaNdqm+Pj6rGhX6Ng/1cAnyv069TW8Dmn+/wa9fEV&#10;qcWmEEAAAQQQQAABBBBAAAEEEEAAAQQQQAABBBBAAAEEEEAAAQQQQAABBBBAAAEEEEAAAQQQQAAB&#10;BBBAAAEEEEAAAQQQQAABBBBAAAEEEEAAAQQQQAABBBBAAAEEEEAAAQQQQAABBBBAAAEEEEAAAQQQ&#10;QGA+Afur5FwIIIAAAggggAACCKw8gTixQ7YyrqjpUKwgV8iIWp7u8liSubALghljxc6Z9zMGV9HN&#10;xIWX7WC0ycwdt/c9nDnGwOIK+INGh//yZcWD2R8fv4Mv3Xu7TrVvnnMzkX26/s4DBT22l/8ZOScU&#10;g2tOwH8dffX7Tt94semHzxxPefD2QL/2nkD53Nr4Hj/Ho66oob1d0u+9O1T/VtxX1AdmETdTrZZ1&#10;9vwzOnn6qzo18JTKlcstXa198x71735Ce/qe0LaeBxWGdpAjFwIIIIAAAggggAACCCCAAAIIILDK&#10;BCrlcY0MH9fw0BErxzRipVK5sqRP0b7lFnV171dP7wH1bHtQHZ138ruWJf0IsBgCCNyIgIurSku1&#10;KlUTOV8qsVy5IleKlfjaYmTjfiyNsfGkKcbFFt8Y83E+Z9n6Sja3YsW3E8sb+/m1PFNjFcvNhQAC&#10;Ny7gXyKMIgU5K4WcwkJeQdFKLqcgCqVcqMC/1mNtf+/jau2meD/H5k7FWD7fTnNZf1AfD/w6Pmdz&#10;nrCWV379vMVe9/6gG38gZiCAAAIIIIAAAggggAACCCCAAAIIIIAAAggggAACCCCAAAIIIIAAAggg&#10;gAACCCCAAAIIIIAAAggggAACCCCAAAIIIIAAAggggAACCCCAAAIIIIAAAggggAACCCCAAAIIIIAA&#10;AggggAACCCCAAAIIIIAAAtMCnCw/bUELAQQQQAABBBBAYAUJxEmcuZsocVNjQbSy/klbHpve29Qm&#10;6w0nfyJS7Qpt2/mN0/eN/tVYXzl9OHPbbT13Kte2NXOcgcUVuPTlE5o8PjznIs/dulPH+3rnjGnL&#10;S3/0SFF399oBXFwIrCOBUsXpb7+Z6NVT8z+0/47+cw8Hev99dhgd15IJ2FmC+uX7A/3cvYEdarw2&#10;fq4uGd4qXKhaLWvg3NM6eeqrOn3mG6rEV1v4FIF6u+9Xf98T2rP7CXV23NHC3KRCAAEEEEAAAQQQ&#10;QAABBBBAAAEElkbgyuU3NTx0TMODR9L60thPbOHs165avavihm719B60ckBdPfu1teteFQrtrV6G&#10;fAggsMYFnL0fwFUqciUrlViumkhWXLUqF1vtx8rWX64osTodi20ssThfW1/SmO/jbF5tfj2Hz1mq&#10;zW/k8LWfJ7d03zPX+IeRx1vrAlGowIqiKK2n2oWcwkJegdWBr9MYH1uPaxoLLUY5318bU5rT3pNQ&#10;z532522skcvPTeNnWZfXCdf6ZxzPhwACCCCAAAIIIIAAAggggAACCCCAAAIIIIAAAggggAACCCCA&#10;AAIIIIAAAggggAACCCCAAAIIIIAAAggggAACCCCAAAIIIIAAAggggAACCCCAAAIIIIAAAggggAAC&#10;CCCAAAIIIIAAAggggAACCCCAwLoWsL/uzoUAAggggAACCCCAwMoTiF0lc1NR05lgQZTPjFuOgfKY&#10;HXqWcblgeqDYOd1e7a0rA4czH6G971DmGAOLKzDx4rAuffmNORc50d2hr7/zljljutoC/ad3F7V7&#10;ix3yxYXAOhIYveL0ma8lOn9x/ofeYD+KPv5EqLv7m77Rzz+NiCaB4XGnLx1J9HB3U+c8zTt6pU89&#10;FmpnB+7zUK3q4SSp6tyFZ3Xi5L/q5MDXVamMt+x5oqiondsf056+D6h/1/vV1tbTstwkQgABBBBA&#10;AAEEEEAAAQQQQAABBBZboFotaWToRQ0PHa2XYyqXFvALzRZtLAhCdWy9Sz29B60csPKANrf3tyg7&#10;aRBAYCUIuEosF1flEnsNvJrU2v6+VJErx0rKvq61fe3v5cd9bLU6PcfiE5/Lz/PjVtJ8aU7rt1y1&#10;PD5HnOZYCc/PHhBYkQJRqLCQV1DIKcjbW8DtPogiK/Z6fj6qj9m4jaXF9zfH1NtpX87mWZ7mfIH1&#10;1eLreRtrFX1OK+l83juwIj832BQCCCCAAAIIIIAAAggggAACCCCAAAIIIIAAAggggAACCCCAAAII&#10;IIAAAggggAACCCCAAAIIIIAAAggggAACCCCAAAIIIIAAAggggAACCCCAAAIIIIAAAggggAACCCCA&#10;AAIIIIAAAggggAACCCCAAAIIrFkB++v0XAgggAACCCCAAAIIrDyBOLGDxzKuKHFTI0EuP9VeCY3y&#10;2PTert+PC4KprmLHdHuqcxU2XFLVlYHvZ+68vf9Q5hgDiydQuTCh4b98ec4FxtqK+ocH7lTz5+X1&#10;E/rt8/Q/PbZBnW1r4/P1+ufjHoEsgTfPO/3Vk4muXsuKmO7v7ZA++aFQ2zr5OplWubHWt19L9Hcv&#10;OO3caPO6559r5yTq1w8G+sDdgYKmn63zzyRitQgk9u/A8xcO683TX9XJga+r1MKDtfP5zerf9bj2&#10;7vlZ7d7xM8rlNqwWFvaJAAIIIIAAAggggAACCCCAAALrXKBSGdfw0DENXXhBg1ZGh48rSSpLplIo&#10;dKi794B6eg+qZ9tBdXXvVz6/acnWZyEE1ruAs9fIXaUiV47lShUlZWtX7DX1OJF/zdZVk1rbYhIb&#10;T+N8jMWnsfW2q1Yli/Xxvu1zuJKVdNznbbQtt8t+7Xu9fzx4/nUmEIUKoshKKKVtu8/ZfSFvJVer&#10;81b7vqkYP14bC+tx8uOhz2V5fNvmNMbSWOtTfR0fl8bU10v787X560yfx0UAAQQQQAABBBBAAAEE&#10;EEAAAQQQQAABBBBAAAEEEEAAAQQQQAABBBBAAAEEEEAAAQQQQAABBBBAAAEEEEAAAQQQQAABBBBA&#10;AAEEEEAAAQQQQAABBBBAAAEEEEAAAQQQQAABBBBAAAEEEEAAAQQQQAABBNa9gB3pzIUAAggggAAC&#10;CCCAwMoTqMxxoGJkh681riDKN5oroi6PTe/t+g05BVNdxY7p9lTnKmxMDP5QSeVq5s7b+x7KHGNg&#10;cQSSclVDf3pcbtIODcy44jDQ3z94lybtILSs695tof63Q0W15dfG52rWc9KPwPUC3/9Jon/8rvNn&#10;c8573dUnffyJUG0Fvk7mxZol4OKE0//3TKKXz84ymNHV0Sb9n78Yqmcz5hlEq7Y7SWKdu/CsTpz8&#10;ik6deUrl8qWWPcuGYpf6dj+uvX0f0q4dj9kZnoWW5SYRAggggAACCCCAAAIIIIAAAgggsFgC4+MD&#10;Gh48quEhK4M/0KWxn8i5BfziskUb2tJxh3q2HVRPb620b7lVQcDv5VrES5o1IOAqsXxJylaXK7VS&#10;8vf1tu+PrfgXHKy4atXirTTF12Ib8632OdNYP8di41q8j5O1uRBYlwL22nYQRQryOQUFK8V8rZ2z&#10;dhRKVoKcjftiY6GP8zF2n475uT7O+tMxe408zePjbKwWYznyFpeOWQ6/jo2nY6HN5UIAAQQQQAAB&#10;BBBAAAEEEEAAAQQQQAABBBBAAAEEEEAAAQQQQAABBBBAAAEEEEAAAQQQQAABBBBAAAEEEEAAAQQQ&#10;QAABBBBAAAEEEEAAAQQQQAABBBBAAAEEEEAAAQQQQAABBBBAAAEEEEAAAQQQQAABBBBAYBkF7C/o&#10;cyGAAAIIIIAAAgggsPIEqkmcuanQTQ8FoR0YtUKuJHaKx5s2d92+XNOhjcWO6wZX6e2V04czd76h&#10;6zblN/VmjjOwOAKjf/NjVc6Mz5n8X/bfrvMdmzNjHu2P9DsPFpSzw964EFgvAolz+soLTt8+nv19&#10;vNniffsD/dzDgcKm7+3N47TnFvje64n+5nmnSTtT9UaufbsC9Wzme9ONmK3kWGdfd4PDR/TGm/+i&#10;N0//m0qliy3b7pb2W7Wn7wPas/sJ9fYcsMOzOUC0ZbgkQgABBBBAAAEEEEAAAQQQQACBlgtUq2WN&#10;jryskaFjGh46YuWYrk0OtXydrIRRrk3dPferd9sD6uk9qG4rhUJ7Vjj9CKw4AZc4uUpFrhzLlSpK&#10;KrV6qq9sfTamaiIXV+WSRPK19SV+ns1J59bjnNXpfbU6Y04jxtey329yIbCmBey14qCQt5JTkLcS&#10;RVbsd+1Wgpy10/68wqLFpONNYz7Wjzfm+9rPs/50vm9PjVsOmy+fM43xeaydq8evaWQeDgEEEEAA&#10;AQQQQAABBBBAAAEEEEAAAQQQQAABBBBAAAEEEEAAAQQQQAABBBBAAAEEEEAAAQQQQAABBBBAAAEE&#10;EEAAAQQQQAABBBBAAAEEEEAAAQQQQAABBBBAAAEEEEAAAQQQQAABBBBAAAEEEEAAAQQQQACB+QXs&#10;r/pzIYAAAggggAACCCCw8gTixA51y7giO2AuvUI7lMrKSrkql7IPofMjzaPFzmClbPum9nFl4PnM&#10;+e19hzLHGFgcgfFnzunqd8/OmfyFvTt0vG9bZsxH3pHTr+2zA+KCtfE5mvmgDCDQJFCqOH3+m4le&#10;OdXUmdG0sxH1a+8J9MAddjgi1w0LXJp0+syziY4N3PBUJqwRAecSnR98QSdPf00nB76uycnBlj3Z&#10;lvZbdeuej+gWK1s772pZXhIhgAACCCCAAAIIIIAAAggggAACrRYoXRvV0OAP0jI8eEQXR19RklRa&#10;vUxmvk2b+9TTe9DKASsPqGPrXQpX0GtumRtnYNUIuLiqtFSrUjWR86USy5UrVmIl9XrmvY2VLKbS&#10;FFOqtdM4P7+eS5Y3zV/PJVuPC4G1JhDkcwoKvthrt5G9LmUvUvk6iKxuHvMx6Zi9iJWOW0x9PPRz&#10;ffEvcPmxRo6czSlayftxX1vxa/jcjTg/hwsBBBBAAAEEEEAAAQQQQAABBBBAAAEEEEAAAQQQQAAB&#10;BBBAAAEEEEAAAQQQQAABBBBAAAEEEEAAAQQQQAABBBBAAAEEEEAAAQQQQAABBBBAAAEEEEAAAQQQ&#10;QAABBBBAAAEEEEAAAQQQQAABBBBAAAEEEEAAAQSWXSC37DtgAwgggAACCCCAAAIIzCIQz3EIY+Rq&#10;E8IoP8vM5esqjyWZi6dbDoKp8WLHdHuqc5U1nEt0ZeD5zF239x/KHGOg9QKVc1c1+rlX50x8amu7&#10;vnrPLZkxv3lfXh+8Y2V9XWVulgEEWiRwcdzp019LdH50/oTtbdInPxRqz7bV/z18/qdtfcRzJxL9&#10;9WGnq+XW5ybjyhcYHDqi19/8Z508/VVdKy3gC26Bj9TZcYf29v+sbun/sLZ23rXAWYQhgAACCCCA&#10;AAIIIIAAAggggAACSytwdfyMhoeOamjwBxo8/7wuX/rpkm0gDAvq6t6nnm0H1dNbKxvaepZsfRZa&#10;OQIucXKVWK5cSUtSnm47367aa51WXLWatmtxjZhYSTqvcV+Zvi9dny+WXP0F3ZXz+OwEgRsX8C8H&#10;RZGCnJVCTmEhr6BoJZdTEIVSLlQQTo+nY3kbs9jAz/MxVtK277P5aY76eG3M54kU+nk+d3Pd9P6C&#10;G988MxBAAAEEEEAAAQQQQAABBBBAAAEEEEAAAQQQQAABBBBAAAEEEEAAAQQQQAABBBBAAAEEEEAA&#10;AQQQQAABBBBAAAEEEEAAAQQQQAABBBBAAAEEEEAAAQQQQAABBBBAAAEEEEAAAQQQQAABBBBAAAEE&#10;EEAAAQQQQGCtCOTWyoPwHAgggAACCCCAAAJrSyB2dnBdxhXZ4Xn+CnL5jIjl6S6PZR+05647PKzQ&#10;sTx7bOWqE4Ovqlq6kpmyvf9Q5hgDrRVIylUN/flxO0zSDo7MuK7YgXb/8MBdSkI75O66K7LD9f7g&#10;oYIe6uN/Il5Hw+0aFzg16PSZrycan5z/QXd1S7/z4VCdm/xplFw3InD5mtNnn0v0g1M3MovYtSAw&#10;dul1vf7ml3Xi5L9o/OqZlj1SZ8cdunXPz+uWPR9Rx5bbWpaXRAgggAACCCCAAAIIIIAAAggggEAr&#10;BKrVsi6O/FDDQ0enyrXJoVakXlCOto3b1dP7gJUDVg6qs+udiqLCguYStDwCLq7aazwVJeU4rX07&#10;7ava6z5xIpfYuI8pWX89Zjq2Nifxc6bmN/rq+fy8ii/V5XlAVkXgJgSCvL1+mYsURKEC/zqnb1tf&#10;WMgpKOStWG198uNRPc7GA3tt1I+FFmPfBNMYnyON8+N+LG8xRWun9XR8LZ/NCXlN6CY+dExFAAEE&#10;EEAAAQQQQAABBBBAAAEEEEAAAQQQQAABBBBAAAEEEEAAAQQQQAABBBBAAAEEEEAAAQQQQAABBBBA&#10;AAEEEEAAAQQQQAABBBBAAAEEEEAAAQQQQAABBBBAAAEEEEAAAQQQQAABBBBAAAEEEEAAAQQQQACB&#10;Fglw+nyLIEmDAAIIIIAAAggg0FqBSlLJTBg5l44FK+wwxfJYbV+zbdwFMw8vK3bMvJ9tzkrvGx94&#10;IXOLxc69KmzenjnOQGsFRv/mx6qcuZqZ1I6v1D8dvFPjG956AOkG+1+Ff/RoUe/stYP7uBBYRwIv&#10;nXD6/LcS2Zmu8177bpF+4/2hCrnV/7173odtccCx006ffjbR5WstTky6FStwrXRRJ07+q3564osa&#10;GX25ZfvcvGm3bt37Ud1mZWvnXS3LSyIEEEAAAQQQQAABBBBAAAEEEEDgZgUq5XENDX5fg+cPa2jo&#10;iC6O/FDJHK9z3ex6zfODIFRn1z3q3fagenoPWHlAGzftaA6hfZMCzl6XdJVYruxLJS1Jo12yextL&#10;6rXztR+rVN7Sl6Rzm3PUY61fSfZrjDe5faYj0DoB/3p3FCrI5xRaCQpWinm7zyssWtvq9D4XKbCS&#10;xvp4f5+O+Tk+3mrfH1lMrlb7XKEf8znTut72sde9zt66ByITAggggAACCCCAAAIIIIAAAggggAAC&#10;CCCAAAIIIIAAAggggAACCCCAAAIIIIAAAggggAACCCCAAAIIIIAAAggggAACCCCAAAIIIIAAAggg&#10;gAACCCCAAAIIIIAAAggggAACCCCAAAIIIIAAAggggAACCCCAAAIIILA6BOwoei4EEEAAAQQQQAAB&#10;BFaeQDWJMzcVJrWhIJfPjFmOgfLF+sZmWdzJDmyrX3ZWpArtjbvVW18ZeD5z8+39hzLHGGitwPh3&#10;z+qqlbmub9/Zr5PdHW8J6dgg/efHNqi/0z4puRBYRwLfejHR/3xhYQe+fuBAoA8/GHAA5g1+flyr&#10;OH3++05Pv7YwZ59++xr42XiDTGsmvBJP6PTAU3rj5L/qzLnvyrnsf8fdyENvab9Fe/s/rFv6f1bd&#10;XffeyFRiEUAAAQQQQAABBBBAAAEEEEAAgUUTmJy4oOGho1aOafDCCxobfcV+H5L9GlErNxKGeXV1&#10;71fv9ndp2/aH1LPtAeXzm1u5xKrL5ZJErlSRq8RKfF32JU7rpF7P3teImY73eRLL05jfyLvqUNjw&#10;mhcI8jkFxbzSOhdJUaggLZGCgo0VamNhI8bX1h9avyKLsTk+Pp3nc/mxvMUUrZ3W+TQ2zZXmt/hw&#10;+vXuNQ/MAyKAAAIIIIAAAggggAACCCCAAAIIIIAAAggggAACCCCAAAIIIIAAAggggAACCCCAAAII&#10;IIAAAggggAACCCCAAAIIIIAAAggggAACCCCAAAIIIIAAAggggAACCCCAAAIIIIAAAggggAACCCCA&#10;AAIIIIAAAggggAACK0ggt4L2wlYQQAABBBBAAAEEEJgSiJN4qn19I3Iu7QqilfXP2fJYbV/X79ff&#10;u6bz2godUhA0dcw2YRX0XTnz/cxdtu9+KHOMgdYJlAfGNfrXP5oz4es9HfrOHX1vidmxOdB/fndR&#10;PZvs8EEuBNaJQDVx+sL3nJ7/cfb36waFP2/z198T6OAdfI00TBZavzbo9JffTTQ0vrAZ/gzUX74/&#10;0Hv2hDp1amFziFp+gSSpaODs03rj5L/o9Jlvqlq91pJNbd60W7fu/ahu3fNRdW29qyU5SYIAAggg&#10;gAACCCCAAAIIIIAAAgi8XYHEXq8aG31Vw0NHp8rE1XNvN90Nzytu6FZP70H1bHsgrbu69ymKCjec&#10;ZzknuEqspBzLlSv1Yvcla1f8vfWn7aa+Ui02SeMb82zcx9fHarl83opUTZbz8VgbASkMFRRyaQkL&#10;eQVFK/m8wqL15e317ChS4H8RbiWwFx98X1iPCXyMzUnn+Rw2Flh8Ldbi/dw0t89pY+k8q9fAa818&#10;6iCAAAIIIIAAAggggAACCCCAAAIIIIAAAggggAACCCCAAAIIIIAAAggggAACCCCAAAIIIIAAAggg&#10;gAACCCCAAAIIIIAAAggggAACCCCAAAIIIIAAAggggAACCCCAAAIIIIAAAggggAACCCCAAAIIIIAA&#10;AggggAACCCxMwE7A4EIAAQQQQAABBBBAYOUJxIkdKJhxRfVzBoMonxGxPN3lsewDEJ2CqU0VO6bb&#10;U52rrDE5+obiieHMXbf3PZw5xkBrBJLJWEN/+qId4Jn9eXfFDin8woF3yE4pnLHons5A/8e7N6i9&#10;OLN/RhA3CKwxgYmS0+eeTPT6As4O3twmffJDofZu42vkRj4N4sTpS8ec/vWHTs4tbObeLun33x2q&#10;b2ugy5cXNoeo5RUYHnlJr7/5Jb1x8l9VKl1syWY2tm3X3v6f1W17P6renvtbkpMkCCCAAAIIIIAA&#10;AggggAACCCCAwNsRiONJDQ8d1dCFFzRoZXT4uKrV0ttJdcNzgiBUx9a71NN7cKpsbu+/4Tw3MsHZ&#10;7/RcpSJXjuVKFSXlerte1+6n+64fdxZ3fd/UveXzubXA3xXeyL6JRWAugSCfU1DwJZ+WcKptfblI&#10;ikIFUWTFah9rr6f5+LAe3zzXx/u42hyLz10fb/eWiwsBBBBAAAEEEEAAAQQQQAABBBBAAAEEEEAA&#10;AQQQQAABBBBAAAEEEEAAAQQQQAABBBBAAAEEEEAAAQQQQAABBBBAAAEEEEAAAQQQQAABBBBAAAEE&#10;EEAAAQQQQAABBBBAAAEEEEAAAQQQQAABBBBAAAEEEEAAAQQQQACBxRLILVZi8iKAAAIIIIAAAggg&#10;cDMCcRJnTo/ssER/Bbl8ZsxyDJQvZZ+w6IJgakvFLdPtqc5V1hgfeD5zx/nN21XsXNwDMzMXX0cD&#10;I59+RfHgZOYTJzbyTwfv1ESxMCPmHd2h/vixotryq//zcMaDcYPAHAKDY06f+Vqi4ctzBNWHdnZJ&#10;v/vhUJ2b+RqZX2s64owZ/9fvJjo1Ot03Vysy3o/dF+gX9gd2rivWc1mthLGrE+f1xpv/rJ+e+KIu&#10;XX69JVvavGm39vZ/2MrPqrf7fgVN/1ZqyQIkQQABBBBAAAEEEEAAAQQQQAABBBYgMDlxQcNDx6wc&#10;1fDgEY2O/FDOZb9GtYCUCw6Jcm3q6T2obdsfVs+2g+ruvk+5/MZZ57u4KleuKCnHctdKSiZ9Kae1&#10;K/n+SjruSjZebycVa9uY83PSudNt3+fnyPJyIbDoAv5XwFFkr+1aKeQUFvJW+5JL67BeN/pmjBct&#10;Lm9z6nVgeeyXypbLis/ZmGsxQSOG3zUu+oeUBRBAAAEEEEAAAQQQQAABBBBAAAEEEEAAAQQQQAAB&#10;BBBAAAEEEEAAAQQQQAABBBBAAAEEEEAAAQQQQAABBBBAAAEEEEAAAQQQQAABBBBAAAEEEEAAAQQQ&#10;QAABBBBAAAEEEEAAAQQQQAABBBBAAAEEEEAAAQQQQAABBJZOILd0S7ESAggggAACCCCAAAILF6gk&#10;dihixhW52kAYFTIilr7bJU6Vy/WNzbK8azoIr7BlloBV1nVl4IXMHbf3PZw5xkBrBC5//ZQmfjA4&#10;Z7Jv3blHJ7s7ZsTs2x7qDx8pqhD5kyC5EFgfAq+dcfrcU4muled/3rv7pY8/HmpDga+R+bVqEc45&#10;fe1Vp3844hQnC5vV1yn9wc+E2tOF88LElicqjif15umv6fUTX9S5C8/ZJrL/nbPQHRaLW3Xrnp/X&#10;bbf8grb1HFjoNOIQQAABBBBAAAEEEEAAAQQQQACBlgmMXzmtwQvPa/D8Yatf0MTVsy3L7X99EiY5&#10;RdWCctVirY6LtT7rL0Sdam/bo83F3dpU2JHea7AqN1CRK1/QSPkrVvt2nNZJU1v2OhQXAq0UCPKR&#10;gkJ+qoQFexthZH25UEEU1tr5nI3nFKZxvu3jG/e1tu9Lx4s2nre+YlNMLqrlCfldcCs/duRCAAEE&#10;EEAAAQQQQAABBBBAAAEEEEAAAQQQQAABBBBAAAEEEEAAAQQQQAABBBBAAAEEEEAAAQQQQAABBBBA&#10;AAEEEEAAAQQQQAABBBBAAAEEEEAAAQQQQAABBBBAAAEEEEAAAQQQQAABBBBAAAEEEEAAAQQQQAAB&#10;BBBYXwJ2sggXAggggAACCCCAAAIrT6Dq4sxNRfVDGINcPjNmqQcql+xgyIyzIX1381CxY/Ufwndl&#10;4PlM4va+hzLHGLh5gdIbl3Txf7w2Z6LXejv13Tt2z4h51+5If/CQHYrKIZAzXLhZ2wLPvZroi8+4&#10;BZ3d++g7A/3So4FCvkYW/EkxctXpv30v0avnFzbF//T78D2BfvVgoHy0+n8WLuypV1/UhcHv67UT&#10;X9Cbp/5NcXz1ph8giora0/dB3X7LL2nXjsfsa4xfR940KgkQQAABBBBAAAEEEEAAAQQQQGBBAkkS&#10;a2z0VQ0PHbNyxMpRTVw9Zy/aBIqSnEIrG6odysUFRdWiclVfF9L+KMmndVjN1WNr97V59baNhRbX&#10;yOXzBfaf+a+yKjqVlvljiVhXAvb76aCQt2KfS3krUWQllKwEOWun/fb5V7QYP+5r6wvTOfV51g59&#10;XFNfOt6Y08gfLORzdV3p87AIIIAAAggggAACCCCAAAIIIIAAAggggAACCCCAAAIIIIAAAggggAAC&#10;CCCAAAIIIIAAAggggAACCCCAAAIIIIAAAggggAACCCCAAAIIIIAAAggggAACCCCAAAIIIIAAAggg&#10;gAACCCCAAAIIIIAAAggggAACCCCAAAIIrEgBTgRekR8WNoUAAggggAACCCAQ26GRWVfkXDoURPms&#10;kCXvL4/V9pS5cNMhf8WOzKhVMVC+ck7ly2cy97p590OZYwzcnEAyUdHQX7wkVbM/38baivrCgXdI&#10;TZ9zj/RH+r132aGqTX03txNmI7CyBRL7OfE/n3d6+qXsr5XGE/gjWD/2SKD37LNDXrkWLPDsG4k+&#10;d9hpsrKwKd2bpN9/d6i7d3Do7cLEljbqyvhpvX7iS/rpiS9q/OpASxbf3vuQ7rj1l7R3z0dUyG9u&#10;SU6SIIAAAggggAACCCCAAAIIIIDA+hJwcVVJqSJXbpRYSdqO6312f62kZLIkN1lWPDGha5cGVRof&#10;UWXikqqTkwqrkcIkp96kWzuSn0vboYvWFyRP2zqBnH0+FfIKCjkrtbp2X+8r5hXmbczqID9bX20s&#10;9GPFRg6b08hn+bkQQAABBBBAAAEEEEAAAQQQQAABBBBAAAEEEEAAAQQQQAABBBBAAAEEEEAAAQQQ&#10;QAABBBBAAAEEEEAAAQQQQAABBBBAAAEEEEAAAQQQQAABBBBAAAEEEEAAAQQQQAABBBBAAAEEEEAA&#10;AQQQQAABBBBAAAEEEEAAAQQQQACBZoFc8w1tBBBAAAEEEEAAAQRWikCcVDK3EiW1oSBaOf+cLV2s&#10;b2qWXSdBMKO3sGXm/YzBVXBzZeD5zF1GGzrU1nNn5jgDNycw/OlXVB25lpmkap9r//DAnbpmh2I2&#10;rsf2RPrdBwsKr/s8bIxTI7DWBMqx0+e/meiHJ+d/MjvzVR9/ItQ9e1ZlOOQqAABAAElEQVT39+X5&#10;n7R1ERNlp796zun5N92Ck7779kC/9VCgtgLOC0ZbgsBy+YpOnPqKXj/xRQ0OH2nJit1b79Wtez9q&#10;5ee1aeOOluQkCQIIIIAAAggggAACCCCAAAIIrA4B55xcObZSqZdYSami5FpJbrKsZLKUltq4jfk4&#10;G3eV2pzavfVf87HXlEyUpLj6th7e/4Y8ry32375wrRsB+/VjkM8rKFqxX/6G9lqJr4N6Xbufu2/2&#10;OZbD5/S5Q37HuW4+n3hQBBBAAAEEEEAAAQQQQAABBBBAAAEEEEAAAQQQQAABBBBAAAEEEEAAAQQQ&#10;QAABBBBAAAEEEEAAAQQQQAABBBBAAAEEEEAAAQQQQAABBBBAAAEEEEAAAQQQQAABBBBAAAEEEEAA&#10;AQQQQAABBBBAAAEEEEAAAQQQQAABBFaIgB3FzYUAAggggAACCCCAwMoTiJM4c1OhHXLpryDnj5hc&#10;GVflUm1Ps+3GaeZhhcWOmfezzVnJfVcGXsjcXvvudykIVvfzZT7cMg9cfuq0Jo8MzbmLr95zi852&#10;tk/FvOeWSJ88WOBjMiVCY60LXJlw+vTXEg0Mz/+knZul3/1wqJ1dfM+aX6sW8fqQ0198J9Hw+MJm&#10;bC5Kn3wk1Lv2YrwwscWPSuzfV2fOfVevv/lFnR74hqpJ+aYX3bxpt26/5Zd0+62/qC3tt9x0PhIg&#10;gAACCCCAAAIIIIAAAggggMDSCLhqIleuWImVpLW1SxUlk6Wp4q6V62NxLa5UlmuMT1icjddy2NxK&#10;dWk2ziqrVyAKFRTyCgu5tPbtoJhTmLd6qs/ufX99LLCxsGj3eT/HStpu6vP31p/OsRguBBBAAAEE&#10;EEAAAQQQQAABBBBAAAEEEEAAAQQQQAABBBBAAAEEEEAAAQQQQAABBBBAAAEEEEAAAQQQQAABBBBA&#10;AAEEEEAAAQQQQAABBBBAAAEEEEAAAQQQQAABBBBAAAEEEEAAAQQQQAABBBBAAAEEEEAAAQQQQAAB&#10;BBBAYK0JcDLLWvuI8jwIIIAAAggggMAaEagklcwniZLaUBDlM2OWeqB8qb6pWRZ2wczOwpaZ96vt&#10;7srA85lbbu97OHOMgbcvUD55WRf//idzJvjhzm59/5adUzHvvzWn3z5gB3MG130CTkXQQGBtCQyO&#10;Of23f0t0cXz+59q7Tfrkh0JtbuPrY34tKXFOX3nZ6Z+OOWsvZIZ0327pU4+F6sB4YWCLHDV2+Q39&#10;9PV/1E/f/KKuXRu56dXy+c26pf8juuPWX9a23gf5WXPToiRAAAEEEPj/2bvzP7nu+s7373NO7V29&#10;aOluLd5kLbZl40WWZGzAQAgQgwMkQEJYAwSSzDzuvb/e+2fkTnKHNQkMBGaAIWEI24SEzbIty9jG&#10;i6xdliX1JnV3dddedc73fquqV6lPd0vqpar7VfB9fJfPd3129amuIz8eBwEEEEAAAQQQQACBhQVM&#10;1VdQqsiUJ1NVQbGkoFC2qZaXZEplG6/avKKg1q84GWvktXhQi9uY/PB/11h4N/RYiwJONCInbv9d&#10;IVZLEblX1uvtjVitj2v7TPZt5Fe3uRNz1eOeuxbZOBMCCCCAAAIIIIAAAggggAACCCCAAAIIIIAA&#10;AggggAACCCCAAAIIIIAAAggggAACCCCAAAIIIIAAAggggAACCCCAAAIIIIAAAggggAACCCCAAAII&#10;IIAAAggggAACCCCAAAIIIIAAAggggAACCCCAAAIIIIAAAggggAACCCCwrAKRZZ2dyRFAAAEEEEAA&#10;AQQQuE6BamAfjhny8oypR9xILKTHyjeXRxt7mmtl4zhTzV5cisSn61OBFilUCyMqXj4Zutv0TQdC&#10;YwSuTyAoVDX0hRelavh7bDiV0P96w86pBd6xM6KP3tc8vx9TG6OAwDIJnO43+trPAtlnMS/4emCX&#10;ow+/xVHEa91r8YKHXMIOI3mjL/8m0NH+xU1qn0msj+x39PY9PGx4cWLL16tSzevsuZ/oxKnvaPDS&#10;cze8kOO42rblzdq14wO6+aZ32N8h+0cNLwQQQAABBBBAAAEEEEAAAQQQmFfAVH0FhVIjFcsypYpM&#10;uZECWw5qbfmJuO1XiwXl6nQfGw8m4rJz8UJAriMnHpObjE8kW07E5dgbc048KicakVvPbfmqtok+&#10;sajcWszmtf6T45wZ/56FNAIIIIAAAggggAACCCCAAAIIIIAAAggggAACCCCAAAIIIIAAAggggAAC&#10;CCCAAAIIIIAAAggggAACCCCAAAIIIIAAAggggAACCCCAAAIIIIAAAggggAACCCCAAAIIIIAAAggg&#10;gAACCCCAAAIIIIAAAggggAACCCCAAAIIIIBAcwjYx0bzQgABBBBAAAEEEECg+QR8E/6gTS8w9Q07&#10;XrRpNl7JNPY014aMnKnmeOdUsSUL4xeOhO7bjSbV1ntPaJzA9QkMf/OYqoOF0MG+fWDod/ftUdk+&#10;RLT2eteuiP703lhofwIIrDWBF04H+vYvjPxg4ZO9c5+jd+5zF+5Ij7rAs+eM/uHJQLnS4kBu3yx9&#10;/s2uejumP/cWN5JeSykwdOkFnTj9XZ1+7UeqVnM3PHVX5x7t2vEB7bztfUom7Q+ZFwIIIIAAAggg&#10;gAACCCCAAAJrXMBUfQWFkoJiWaZSlSlVZMqVer3WVouZvI3X+kymom0r2FjZ9rd96/3tONm5eK1D&#10;AXvf3k3E5KTicpM2xaNyojbV8lhEbqyRN9oiti063TYRm+pTr9fijX5OxFuHoBwZAQQQQAABBBBA&#10;AAEEEEAAAQQQQAABBBBAAAEEEEAAAQQQQAABBBBAAAEEEEAAAQQQQAABBBBAAAEEEEAAAQQQQAAB&#10;BBBAAAEEEEAAAQQQQAABBBBAAAEEEEAAAQQQQAABBBBAAAEEEEAAAQQQQAABBBBAAAEEEEAAAQQQ&#10;WL8CjSfYr9/zc3IEEEAAAQQQQACBJhWoBvbBnSEvzzQCjtc8f86WM0HIbiVjH0Q5+Yp1TJcn21op&#10;H3/9cOh201v3yXGb52cSutEWCuSe6lfuyb55d/yzu25Tf2e63uexPRF96J7YvP0JIrCWBH75u0D/&#10;enjiQ2Geg3mu9OFHHe3bZQu8FhQoVY3+6RmjX51Y2LY2mWc/2t53n6PH77EPXnZb+3NuQZwm7VAs&#10;jejUmR/oxOnvajRz4oZ3GY916fbbHteuHX+kTRvvvuH5mAABBBBAAAEEEEAAAQQQQACB5RYwVV9B&#10;qSJTnkxVBcWSgkLZplpekpnIg7ytF8syNgUV279UrY8LSrat1q/iL/d2mb9ZBOytLCcWlZuM15OT&#10;jDXKtq3W7sQiU7l7RVujfkU8PmPMjH8bapbjsg8EEEAAAQQQQAABBBBAAAEEEEAAAQQQQAABBBBA&#10;AAEEEEAAAQQQQAABBBBAAAEEEEAAAQQQQAABBBBAAAEEEEAAAQQQQAABBBBAAAEEEEAAAQQQQAAB&#10;BBBAAAEEEEAAAQQQQAABBBBAAAEEEEAAAQQQQAABBBBAAAEEEEAAgdYTiLTeltkxAggggAACCCCA&#10;wHoQqAbV0GN6ganHnEg0tM9KByqZxp7mWtfYB1xOvuKdMyqTjS2UZy88E7rb9E0HQmMErl2gMlTQ&#10;5f92dN6Br/Zu1DM7ttb7PH5HRH90d2ze/gQRWCsCgTH6l0NGTx4Nv/ZOnjUVlz75Tle3b2nt6+/k&#10;eZY7f33E6P/7ZaD+scWt1J2W/upR67sZ38WJLV0vY38PLvY/oROnv6tz53+uIKjc0OSuG9VN296q&#10;nTs+oJttXqvzQgABBBBAAAEEEEAAAQQQQGC5BYy932+KJQWFyVSeKptyRaZctamioFYuTMem+ucb&#10;41T1l3urzL+KAoHjK3Cr9eS79v1gy743Xfe9kqqRkm0ry49UFE93K73xVnVs2qnOnjsVS3XJjUXk&#10;xKI22TwetXVbjvKfTa3ij5WlEUAAAQQQQAABBBBAAAEEEEAAAQQQQAABBBBAAAEEEEAAAQQQQAAB&#10;BBBAAAEEEEAAAQQQQAABBBBAAAEEEEAAAQQQQAABBBBAAAEEEEAAAQQQQAABBBBAAAEEEEAAAQQQ&#10;QAABBBBAAAEEEEAAAQQQQAABBBBAAAEEEEAAAQQWIcCTdhaBRBcEEEAAAQQQQACBlReoBJXQRb2g&#10;EXK8aGiflQxU80bzbFdGztR24h1TxZYr+OWccgMvh+67/aaDoTEC1yZg/ECXvvySfTBv+EN1R5Nx&#10;/eC+XfWJ37Mnoj+6O3Zti9AbgRYVKFeN/unfA71ybuEDbGyXPvsHrro7p6/DC49avz1+/mqgbx8x&#10;qk58zi4k8cYdjj75kKNkDN+FrJYyXiqN6sTp7+nVE99SNnf+hqfevOle7drxAe245T2Kx7tueD4m&#10;QAABBBBAAAEEEEAAAQQQWD8CQbmioFCSsamWB3mbiuWJNpvbuKmnqoJSebpfodGnPtb257X2BALX&#10;l+/Y94dXUdUry7ep6pXquW/bArcq363F7XtjslzPbftk/0hpaqwcE4rkOBFt3HS3enoPqrv3gLp7&#10;HlQ0lg7tTwABBBBAAAEEEEAAAQQQQAABBBBAAAEEEEAAAQQQQAABBBBAAAEEEEAAAQQQQAABBBBA&#10;AAEEEEAAAQQQQAABBBBAAAEEEEAAAQQQQAABBBBAAAEEEEAAAQQQQAABBBBAAAEEEEAAAQQQQAAB&#10;BBBAAAEEEEAAAQQQQAABBBBAAIFWEoi00mbZKwIIIIAAAggggMD6EagGldDDeqbxIEonEgvts5KB&#10;8mgQulx9p44zFY91TpenGlukkL34W8n4c+7WcaNKb71/zhiN1y6Q+cEZlU9lQgfW3nHfv3+3itGI&#10;3r07og/e0xy/C6EbJoDAEglkC0Z//9NA5y8tPOHN3dKn3+UqnWzd6+7Cp1yaHrmSdT0U6LevL26+&#10;mL2b9ImDjt68y13cAHoticDgped1/OT/0JnXfig/uLGHt7eltmrnbe/Xzh3vV2fHjiXZH5MggAAC&#10;CCCAAAIIIIAAAgi0joDxA5lSWUG5KlOu1FNQtPVCSUG+JFMr27xeLzbaamVTi08l+900CL833joa&#10;7FT29pkTi9aTa2/8OMm43BnJqbXZuFvrE7d5IiY3FVfVLWk0f0LDY6/o0ugLGs0eV+BW66k253K9&#10;4vEN2tyzT5u679fm7n3auOkeRSKJ5VqOeRFAAAEEEEAAAQQQQAABBBBAAAEEEEAAAQQQQAABBBBA&#10;AAEEEEAAAQQQQAABBBBAAAEEEEAAAQQQQAABBBBAAAEEEEAAAQQQQAABBBBAAAEEEEAAAQQQQAAB&#10;BBBAAAEEEEAAAQQQQAABBBBAAAEEEEAAAQQQQAABBBBAAAEEEFhVAftIaV4IIIAAAggggAACCDSf&#10;gB/4oZtyJ5556njR0D4rGShnTOhy5oqncMY7lvGpnKG7WJpA9sKR0InatrxBbpQHgIYCXUOgeGxE&#10;oz88c8U7Z/YEv9p9s17f2KHf3xnRn7whNjtIDYE1KnB5zOjLPw40PL7wAffeIn3091zFIq17zV34&#10;lEvT48Sg0Rd+bV1zi5vvtk3SX77F1ZYW/jxb3Embo1exNKJTZ/5Zx099V5mxUze0KdeN6pbt79Du&#10;nR/Uti1vkuO4NzQfgxFAAAEEEEAAAQQQQAABBFZPIChXZQolBYWiTWWbauVGarTXyrPba3GTt+1F&#10;m9vxvFpYwHPlxKL2nnxETiImNxm3qZHX6zZWiztxG49Pxif6JOI2Ztsn+ri1sp1nMa9i4ZIGBw5r&#10;sN+mc09rLHN69rBl+iebRLJbPb0HbDqobpt3du2avS41BBBAAAEEEEAAAQQQQAABBBBAAAEEEEAA&#10;AQQQQAABBBBAAAEEEEAAAQQQQAABBBBAAAEEEEAAAQQQQAABBBBAAAEEEEAAAQQQQAABBBBAAAEE&#10;EEAAAQQQQAABBBBAAAEEEEAAAQQQQAABBBBAAAEEEEAAAQQQQAABBBBAAAEE1rDA4p4ytIYBOBoC&#10;CCCAAAIIIIBAcwpUTSV0Y54x9ZjjNcefs5XRxn7m2rBxZrfGOmfXW6k2fuFI6HbTNx0IjRFYvECQ&#10;r+jiF1+SN8+Qcxva9evdN+ntt0f0Z/fF5ulJCIG1I3D+ktFXfxIoV1z4TA/f5ej9jzhynSsuwAsP&#10;XVc9AvtZ+q8vGf3z80ZB+MfYlElN87F7HP3R/Y4iLrZTMMtU6Bt4WsdOfkvnzv9cQRD+N9Filu/q&#10;3KXdt39IO3e8X4n4hsUMoQ8CCCCAAAIIIIAAAggggMAyChj7ndyUKgoKpalkauW8TcWybSs2yhPx&#10;2bFGP/tlcRl3yNTLIeDEo3KTcTnxmNxYRE4sasu2LWHrtfZkI3dt3JmM2z5uojHOTcTlphrjHc9d&#10;ji1eNWc+16/BgWc0NHDY5kc0Pnb6qj7L0ZBI9qin94B6tjxk84Pq6NyxHMswJwIIIIAAAggggAAC&#10;CCCAAAIIIIAAAggggAACCCCAAAIIIIAAAggggAACCCCAAAIIIIAAAggggAACCCCAAAIIIIAAAggg&#10;gAACCCCAAAIIIIAAAggggAACCCCAAAIIIIAAAggggAACCCCAAAIIIIAAAggggAACCCCAAAIIIIAA&#10;Ai0hEGmJXbJJBBBAAAEEEEAAgXUnUA2qoWf2AlOPuZFoaJ+VDJTHwh8Gaxxn1lbinbPrs4JNXDH2&#10;55Hrez50h+3b94fGCCxe4PSXjyqaKYUOKEY8/c8H9ugtOyL62H3N8f4P3SwBBJZI4Ph5o6//W6By&#10;+MfC1ErvPejorfeuzAOapxZtwUKmYPTFXwc62r+4zW9ISZ97s6u7trTmZ9jiTrn6vUrlMZ06830d&#10;O/FtZcbP3NCGIpE27bjlMe3e+SH1bL7/huZiMAIIIIAAAggggAACCCCAwGwBEwQyxbKCfElBYe5k&#10;arFan1q8Xm70m2yXadzjnj0ztWYTcGJROXGbYhG5E2U3EZebjNkUl5Oy5Xrd5hNlJx6x/WtjonaM&#10;LU/0d9zmv2eVHX9dQwNHNDhwuJ5y2fMr8iNJtW1TT+8BddtUy9s7bluRdVkEAQQQQAABBBBAAAEE&#10;EEAAAQQQQAABBBBAAAEEEEAAAQQQQAABBBBAAAEEEEAAAQQQQAABBBBAAAEEEEAAAQQQQAABBBBA&#10;AAEEEEAAAQQQQAABBBBAAAEEEEAAAQQQQAABBBBAAAEEEEAAAQQQQAABBBBAAAEEEEAAAQQQQACB&#10;VhCItMIm2SMCCCCAAAIIIIDA+hOoBJXQQ3sTz251vGhon5UMVEbDHyZr5MzaSqx9VrVlKvnBVxRU&#10;CqH7TW97MDRGYHECp352QdHfDc7b+Yf37tQb7kzpkw/E5Diz31vzDiSIQIsKPHsi0Hd+ZRSEX2br&#10;J/Ps850/8jZH993e/A96Xu0fxYsXjL78RKDx4uJ2cv9N0mcfcZVOcM1ZnNi197p0+UW9euJbOnPu&#10;X+X7pWufYMaI7s0PaM/OD+m2Wx5TNJKaEaGIAAIIIIAAAggggAACCCAwKWCqvoJCaVYytXrepmK5&#10;kReKU+V6bEZ/Uwq/dz25BvkqCtgbRU4sKjcakZOIyU3WUnwqOTPKro07MdsvHpUTtWNsXuvb6GNj&#10;7tq+1zSWOaOhwWc02P+MhgYOK5/vX/YfnONEtHHT3drcs0+bux+w6X4lU73Lvi4LIIAAAggggAAC&#10;CCCAAAIIIIAAAggggAACCCCAAAIIIIAAAggggAACCCCAAAIIIIAAAggggAACCCCAAAIIIIAAAggg&#10;gAACCCCAAAIIIIAAAggggAACCCCAAAIIIIAAAggggAACCCCAAAIIIIAAAggggAACCCCAAAIIIIAA&#10;Aggg0KoCkVbdOPtGAAEEEEAAAQQQWNsC1SD8Ia9eYOqHdyLRpkAoZ4LQfRjHmYpF05LrTdenAi1Q&#10;GL9wJHSXiU27FEl2hcYJLCzw2smc/O8d13xf0J67qUcdB3v15/vsg3FnvK8Wnp0eCLSmwM+fC/TT&#10;ZxvX+/lOYJ8ZrT9/p6sdW1rz+jrf2ZYyVrWfnf/zOaMfv7ywaW1d+yxv/cmDjt5119p+EPdSGl/L&#10;XJVqXqfP/lDHTn5bwyOvXMvQq/rGoh3adfsfa8+uP1FXx+1XxWlAAAEEEEAAAQQQQAABBNaigPF9&#10;BYWyTaV6MnmbF22q5bW2ibIp2j75ovxsUUE2b/OCam28mlAg4sm1N3oaKVbPnbi9FxqLyI1FbW5T&#10;Iio3YfukJvvNyG1bvX/tpgavqwSMMRrLnNRg/2ENDR6p58Xipav6LXWD60a1afN96tlyUN29B7S5&#10;+wFFIsmlXob5EEAAAQQQQAABBBBAAAEEEEAAAQQQQAABBBBAAAEEEEAAAQQQQAABBBBAAAEEEEAA&#10;AQQQQAABBBBAAAEEEEAAAQQQQAABBBBAAAEEEEAAAQQQQAABBBBAAAEEEEAAAQQQQAABBBBAAAEE&#10;EEAAAQQQQAABBBBAAAEEEEAAAQQQWLMCkTV7Mg6GAAIIIIAAAggg0NICfuCH7t8LGiHHi4X2WclA&#10;edSELmec6VC8Y0ZlurklStnzR0L32b59f2iMwMICFzO+Ln7xJW2rhr/nh1MJXXrXLn12v30wr9O6&#10;76OFNeiBgOQHRt9/wujwsfBr66RTV1r6iz9w1dPF78WkyVz50LjRF34d6PQinznd2y791aOubtuE&#10;61yeN9I2MnpCx05+S6fO/Isq1dyNTKWNG/bqrt0f1Y5bH7cP9k7c0FwMRgABBBBAAAEEEEAAAQRW&#10;Q8D4gYJiSUG+JFOw+WSydT+bV5At2LygIFes96nFJ/uZSnU1tsyacwnY2wduIi4nGZc7lex9TFt2&#10;4lE5sahcm2plNxGb0a/RZ3KME+U/X5mL93rbjAk0OnJMgwOHNdh/WEODz6pcGrne6RY9zvMS2tz9&#10;gLp7D6hny0Ft2nyfvCb5t5xFH4KOCCCAAAIIIIAAAggggAACCCCAAAIIIIAAAggggAACCCCAAAII&#10;IIAAAggggAACCCCAAAIIIIAAAggggAACCCCAAAIIIIAAAggggAACCCCAAAIIIIAAAggggAACCCCA&#10;AAIIIIAAAggggAACCCCAAAIIIIAAAggggAACCCCAAAIINJEAT3hqoh8GW0EAAQQQQAABBBCYFqgG&#10;lenKFSXXmHqLE4leEVmdajnT2M9cqxvZp7NOvGKdk6XWy8cvHAnddHr7/tAYgfkFhvOBfv3VU3rj&#10;8Hhox8C+hV76/Tv16YeTcp3p91PoAAIItLBAqWL0jZ8HOnZ+4UNs2Sh99t2uOtv4vZhP67fnjL7y&#10;RKBC+MfqrOEP73D0yTc6SkRxnQVzA5Ug8HXu/P/W0ePf0MBQ+OfpYpaIRtq049b3as/OD2vzpjcs&#10;Zgh9EEAAAQQQQAABBBBAAIFlFTBBoKBQlimUbB6SckUF2YJ8m2p5kLOpNqa8yC+ry3qCdT6568iJ&#10;RW2KyI3H5Cbj9eQkp8tuyrYlGu21slMr19pqfRMxW7eJ+5ar/kYyJtDo8KsaHHhaA/2HNTR4RJXy&#10;2LLvK2LvVXT3PKju3v3q6T2ojZvvkes2x7/dLPvhWQABBBBAAAEEEEAAAQQQQAABBBBAAAEEEEAA&#10;AQQQQAABBBBAAAEEEEAAAQQQQAABBBBAAAEEEEAAAQQQQAABBBBAAAEEEEAAAQQQQAABBBBAAAEE&#10;EEAAAQQQQAABBBBAAAEEEEAAAQQQQAABBBBAAAEEEEAAAQQQQAABBBBAAIEVEIiswBosgQACCCCA&#10;AAIIIIDANQtUTTV0jGdMPeZ4q//nrPGNqtnGfubasJnxYNZ4pzNXl6ZvK46+pmr+Uug+09v3h8YI&#10;hAuMl4y+9oPLev8rr4d3spFX7r9VH3l8kzz7sGBeCKxlgVzR6Ks/CXQ+/HIzdfzbt0qfeqerZIzf&#10;iymUKwpBYPTd54x+/HL4Z9TMIfY55PrEQUdv3uXObKZ8AwLF0oiOn/qOXj3xT8rn+29gJqln8wPa&#10;vfPD2nHLY4pEkjc0F4MRQAABBBBAAAEEEEAAgbkETNWXnysoGLepUJqVTH52PbD9/OxE33xxrulo&#10;WwkBe1vEScTlJmJyUzZP1so22bJTK9eTjU2VG21TMTvOiXgrsVPWWAaBIPA1MvyyBgee0dDAYZue&#10;VaUyvgwrzZ4yEmlTd8+D6tly0KaHtGHj3XJd3kezlaghgAACCCCAAAIIIIAAAggggAACCCCAAAII&#10;IIAAAggggAACCCCAAAIIIIAAAggggAACCCCAAAIIIIAAAggggAACCCCAAAIIIIAAAggggAACCCCA&#10;AAIIIIAAAggggAACCCCAAAIIIIAAAggggAACCCCAAAIIIIAAAggggAACCCCwdAL28dO8EEAAAQQQ&#10;QAABBBBoLoFqUJ13Q17QCLtedN5+KxEsjxnJ/n+uV615ZijeYZ8Y24Kv7PkjobuOtnUr0XVLaJzA&#10;3AKFitHf/KqgP3jyuDwz810yu/9gd4fe8fmdinqt+d6ZfRpqCIQLjGSNvvLjQEOZ8D6TkXt3OPrI&#10;2xxF+L2YJLkqzxSM/uuvAh0buCo0Z8PNG6S/ftTV1k6uNXMCXWPjyOgJHT3+dZ06+wP5fukaR093&#10;j9oHft9+2/t05+4/04auPdMBSggggAACCCCAAAIIIIDAPAJBuaKgUJLJlxQUbbK5ny0omEj1so0H&#10;haJMoVzvW2szxfI8sxJaFgHXkZuMTyVnRnmqPdWIN2Kxqb61uJOIyXH4Lr8sP5smnXQsc0r9fU9q&#10;oO+QBvufVqWSXfadRmMd6u7Zr57eA/XUtXGvXNdb9nVZAAEEEEAAAQQQQAABBBBAAAEEEEAAAQQQ&#10;QAABBBBAAAEEEEAAAQQQQAABBBBAAAEEEEAAAQQQQAABBBBAAAEEEEAAAQQQQAABBBBAAAEEEEAA&#10;AQQQQAABBBBAAAEEEEAAAQQQQAABBBBAAAEEEEAAAQQQQAABBBBAAAEEEEAAAQQaAhEgEEAAAQQQ&#10;QAABBBBoNoGKP//DcCOBqW/ZiURXfeuV0cZeQjcy4wGxsc7QXk0dGL9wJHR/6e37Q2ME5hao+EZ/&#10;+2RJu58+o2778OewVznq6Y7/6x4lYm5YF9oRWBMCAyNGX/lxoEx+4eO85R5Hjz/k8PDteahe7Tf6&#10;wq+tZ/jlZdbod9zh6E/3O4p6PNB8Fsw1VowxOn/xl3rl+NfV13/oGkfP7r5xw126Y9dHdPttf6ho&#10;JDU7SA0BBBBAAAEEEEAAAQTWjYDxAwXFkoK8Tdm8fHsfKRi3KVdUULBtM9P4RNz2MxV/3Rit+kEj&#10;ntxkXG7Kplp+RXLq9djV7bX+CZviq39/e9UN2UCoQO1ew1jmpAYHntGQTbW8WBgK7b9UgXh8g7p7&#10;D6in92A979pwB/filgqXeRBAAAEEEEAAAQQQQAABBBBAAAEEEEAAAQQQQAABBBBAAAEEEEAAAQQQ&#10;QAABBBBAAAEEEEAAAQQQQAABBBBAAAEEEEAAAQQQQAABBBBAAAEEEEAAAQQQQAABBBBAAAEEEEAA&#10;AQQQQAABBBBAAAEEEEAAAQQQQAABBBBAAAEEELgOgch1jGEIAggggAACCCCAAALLKlA11Xnnd00j&#10;7HixefutRLCcCUKXCRxnVizeMbs+K9jEleyFI6G7S2/fHxojcLVA7aGyXz1SVuHYiB4603d1hxkt&#10;XR+9Ux1bUzNaKCKw9gTODdrfiZ8Gss9Un/dVu3q+72FHb7rbnbffeg7Wri8/fMno+88b2eKCr5T9&#10;CP3sI6723dKan00LHnCFOpQrWZ08/T0dPf5NjWfPXfeqnhfXjlveozt2fUTdm++77nkYiAACCCCA&#10;AAIIIIAAAs0pEJTKCvIlBfYLcJArKsgW5GfzE3lhVh7kbL1QlilXmvMwa2hXTjwqNxmfSk69HJuo&#10;J+SmbCxh6zavxxK2Xmur9bPtTpT/3GINvR1W/SjGBBodOabBgcMaGnjG5kdULo0s+74SyR719O63&#10;6aC6bers2rnsa7IAAggggAACCCCAAAIIIIAAAggggAACCCCAAAIIIIAAAggggAACCCCAAAIIIIAA&#10;AggggAACCCCAAAIIIIAAAggggAACCCCAAAIIIIAAAggggAACCCCAAAIIIIAAAggggAACCCCAAAII&#10;IIAAAggggAACCCCAAAIIIIAAAggggAACCCxegCdmLd6KnggggAACCCCAAAIrJOAHfuhKjjFyJqJO&#10;JBrab6UC5YwJXWp6p40u8c7Qrk0bqBZGVBw+Fbq/9u37Q2MErhb47ksVvXC2pL9+/sTU+/jqXpJ3&#10;f7e6H906V4g2BNaMwNFzRt/4eaBK+CW/ftaIJ3307a7uuW3y6r9mCJbsIONFoy/9JtBLFxc35a5u&#10;6a8edbWpDdPFiV3dKzN2WkePf0Mnz/yzqtX81R0W2dLRvkN37PqIdt3+AcVjLfiHwiLPSTcEEEAA&#10;AQQQQAABBNaKgPF9BfmSgoJNxbKMLfu5goJsQb5NjTw/qx7ki1IQfg9xrdis1jmcWERuMl5PzkRe&#10;r6dsW6LR7tbKqYTcdFKeTW57ytbjclx3tbbNuggosP8OMjL8sgYHntFQPR1RpTK+7DKptm3q6T2g&#10;bpt6eg+qvePWZV+TBRBAAAEEEEAAAQQQQAABBBBAAAEEEEAAAQQQQAABBBBAAAEEEEAAAQQQQAAB&#10;BBBAAAEEEEAAAQQQQAABBBBAAAEEEEAAAQQQQAABBBBAAAEEEEAAAQQQQAABBBBAAAEEEEAAAQQQ&#10;QAABBBBAAAEEEEAAAQQQQAABBBBAAAEEEEDg+gUi1z+UkQgggAACCCCAAAIILI+Ab6qhE3vBdMjx&#10;Vv/P2fJo+MOFjTO911op1nFFw+xwU9bGLzwbui83mlSq567QOIHZAv9xuqKfnKjqfa+cVad9gHXo&#10;qz2mrZ/GNdSHwJoQeOZYoO/9xiz4fHb7XHF95l2ubu1tvevnSv2gTgwa/ddfBRrJL27Fd+919OF9&#10;jjwX08WJTfcyxuj8xV/q6PFv6GL/b6YD11hyHE+33vRO3bH7I9ra+8ZrHE13BBBAAAEEEEAAAQQQ&#10;WEqBoFxVkCsoyBbkZ/MKxmv5XPW8/FxRplBayuWZa0LAiUbk2psATipez2tlL52Ua1M9b7PleixR&#10;z51ErFFP2DGeiyMCLSMwPnZW/RefUH/fExrof0rVSm7Z955uv0U9vQfV3XvA5gfUlt6+7GuyAAII&#10;IIAAAggggAACCCCAAAIIIIAAAggggAACCCCAAAIIIIAAAggggAACCCCAAAIIIIAAAggggAACCCCA&#10;AAIIIIAAAggggAACCCCAAAIIIIAAAggggAACCCCAAAIIIIAAAggggAACCCCAAAIIIIAAAggggAAC&#10;CCCAAAIIIIAAAggsnUBk6aZiJgQQQAABBBBAAAEElkbAD/zQiVxjpmKOF50qr1ahkglClzaOMxVz&#10;PCnaNlVtmUL2wpHQvbZtfUCOy1eKUKAZgRf6fH3z+Yp2DY7o/vODMyJXF3s+s9c+eDl2dYAWBNaI&#10;wM+fD/TTI9PX8rBjdaSkv3jM1ZYN09fSsL7rsd3Yz8OfvGz03eeMgoU5lbAfmZ99xNX+W/G81vdL&#10;tVrQyTPf18uv/qPGs+eudfhU/3h8g/bs/BPdufujakv1TrVTQAABBBBAAAEEEEAAgaURCAol+dmC&#10;gpxNNq+Xx2t5frpei+VLCopl1fqrGn4fcml2tX5mcaKenGRcbjJhU8ymWnkipWzelpSbTtr7Xo3c&#10;Tdl+CdvPxhzP3jzlhcAaFBgfO6vBgWc0ZNPgwGHlc33Lfsp0+y3q6X1IPVsO2vygUm1bln1NFkAA&#10;AQQQQAABBBBAAAEEEEAAAQQQQAABBBBAAAEEEEAAAQQQQAABBBBAAAEEEEAAAQQQQAABBBBAAAEE&#10;EEAAAQQQQAABBBBAAAEEEEAAAQQQQAABBBBAAAEEEEAAAQQQQAABBBBAAAEEEEAAAQQQQAABBBBA&#10;AAEEEEAAAQQQQACB5ROILN/UzIwAAggggAACCCCAwPUJ+KYaOtA10yEnEp2urFKpnJmxoSv2YORM&#10;tcQ6JMeZrk8FmryQvXAkdIft2/eHxghMC7w2EugLh0uKVap6/MVT04E5SulHtyt57+Y5IjQh0PoC&#10;gTH6l0NGTx4Nv25OnnKzvWZ+7jFXG9pb77o5eYblzLMlo688EeiF84tb5aYu6T+/1dWWTjwXJ9bo&#10;lS8M6ejxb+jYyW+rXM5cy9BZfTd03aG9d3xKt9/6uDwvNitGBQEEEEAAAQQQQAABBOYWMPY7pCmU&#10;5GcLCsYLNs8rsOV6vZ7ber3dxm2s1i4/mHsyWhcvYL82uqmE3Lak3GTMpvhUclLT5VofL2372OSl&#10;U7Z/Qk7EW/w69ERgjQoU8gPq73tSA32H6nmxMLjsJ23vuF09Ww6qp7eW9iuZ6l32NVkAAQQQQAAB&#10;BBBAAAEEEEAAAQQQQAABBBBAAAEEEEAAAQQQQAABBBBAAAEEEEAAAQQQQAABBBBAAAEEEEAAAQQQ&#10;QAABBBBAAAEEEEAAAQQQQAABBBBAAAEEEEAAAQQQQAABBBBAAAEEEEAAAQQQQAABBBBAAAEEEEAA&#10;AQQQQAABBFZOILJyS7ESAggggAACCCCAAAKLE/CNH9rRtQ8nnny5XnSyuGp5ZTT8wcfGsU/0nXjF&#10;O6bLk23NngfVknIDL4VuM33T/tAYgYbAcD7Q3zxZVNm+pd/3yll1FMuhNJHupDZ8ZE9onAACrSzg&#10;B0bf/oXRC6enr+Fh59m+Wfrsu12lk6133Qw701K2n75k9He/DDScW9ysb97p6BMPOYpF8FycmDQy&#10;elwvv/oPOv3aDxUElcUOu6Kfo5u3v1177/iUtvY+dEWMKgIIIIAAAggggAAC60/ABIGCXFF+tqAg&#10;m7epIH+8Vrb5ZL0eq9Vte64g2e+SvK5TwN6XdBMxOam43KRNqYS8dFKuTV46Jbct0Wi3MScZk2fj&#10;tZjblpTj8v3xOtUZtg4FCvkBDQ4800j9hzU+dnrZFRLJHvVueaO2bH1EvdseUSrVu+xrsgACCCCA&#10;AAIIIIAAAggggAACCCCAAAIIIIAAAggggAACCCCAAAIIIIAAAggggAACCCCAAAIIIIAAAggggAAC&#10;CCCAAAIIIIAAAggggAACCCCAAAIIIIAAAggggAACCCCAAAIIIIAAAggggAACCCCAAAIIIIAAAggg&#10;gAACCCCAAAIIrJ5AZPWWZmUEEEAAAQQQQAABBOYW8AN/7oBt9YLpkBOJTVdWqVTOhD8o2cx4lm+8&#10;c5U2eAPL5vp/J+OX557BcZXe+sDcMVrrAoWK0d8cKilTlHYNjuj+84PhMva9sumzd8uNe+F9iCDQ&#10;ogJl+7vwtX8LdOLCwgfYtU365O+7SsRmXEAXHrZuevzHsUDffMbIn/FZGHb4mL2cfOIhR2/e5YZ1&#10;of0KgQt9v9HLr/6DLvY/cUVk8dVoNK3dt39Qd+35uNrTNy9+ID0RQAABBBBAAAEEEGgxAVP15ecK&#10;CsZtyhbkZ/MKckX54zav12uxvG2vxW1bvtRiJ2ye7TrRiNx0Up5NtbyeknG5KZtqeS21TcTbU/V+&#10;TiImx+G7dfP8FNnJWhEolUY12P+U+i8e0kD/k8qOn1v2o6Xatqqn96C6ew/U8/aOW5d9TRZAAAEE&#10;EEAAAQQQQAABBBBAAAEEEEAAAQQQQAABBBBAAAEEEEAAAQQQQAABBBBAAAEEEEAAAQQQQAABBBBA&#10;AAEEEEAAAQQQQAABBBBAAAEEEEAAAQQQQAABBBBAAAEEEEAAAQQQQAABBBBAAAEEEEAAAQQQQAAB&#10;BBBAAAEEEEAAgeYRiDTPVtgJAggggAACCCCAAAINgaqphlK4xkzFHNebKq9GoVowCsrhKxtNPwQ4&#10;1jFdDh/RXJHshWdDN5TqvkterC00vt4DgX2ffuFwSefHjOKVqh5/8dS8JO3vuFmJ3V3z9iGIQCsK&#10;5ItGX/1poNeHFt79/Tsd/elbHXlu610vFz7djfUoV42+9pTRodPTn4Hzzbi1U/rPb3W1vQvL+Zxq&#10;Md8v6/RrP9TLr/6jRjPHF+oeGu/suF137fmEdu54v6KRVGg/AggggAACCCCAAAIINLNAUKrIz2Rt&#10;yjXysZyCbEG+TcH4RJ7N1+umOM9NsWY+5GruzX7fdRNxuSmb0kl5Nrnp1EReK0+22XIqYfvG6n0d&#10;b3Xvga4mGWsjsNoC5fK4Lg0+q8H+pzVg08jwK3ZLi7s/c717T7ffou7eA+rpPWjTAbWlt1/vVIxD&#10;AAEEEEAAAQQQQAABBBBAAAEEEEAAAQQQQAABBBBAAAEEEEAAAQQQQAABBBBAAAEEEEAAAQQQQAAB&#10;BBBAAAEEEEAAAQQQQAABBBBAAAEEEEAAAQQQQAABBBBAAAEEEEAAAQQQQAABBBBAAAEEEEAAAQQQ&#10;QAABBBBAAAEEEEAAgTUgEFkDZ+AICCCAAAIIIIAAAmtMwA/80BO5E8/+dLxoaJ+VClQyQehS9W06&#10;zlQ83jldnmps8kL24rOhO0xvfzA0RkD65vMVvTTQeH+8+5Wz6pjnod2RnqS6/ngXbAisOYGxvNGX&#10;fhRocHThoz36BkfvPejImXHdXHjU+ugxMGb0t78IdH4RjjWRh3c4+tQbHcWjrfe5s5I/0VI5o2Mn&#10;vqWjx7+pQnHoOpd2dNO2t2nvno9r29Y3XeccDEMAAQQQQAABBBBAYPkEAns/IsgW5GfzE3lBwfiV&#10;9byN23abTKW6fJtZYzM7sajcVFxuImbzhNx0Up5Nbjolt32yPJG32fZa33hsjSlwHATWnoDvlzQ0&#10;8KwG+g6pv/9JjQ6/ImPC/x1gKQTaO25XT+8B9Ww5WM+Tqd6lmJY5EEAAAQQQQAABBBBAAAEEEEAA&#10;AQQQQAABBBBAAAEEEEAAAQQQQAABBBBAAAEEEEAAAQQQQAABBBBAAAEEEEAAAQQQQAABBBBAAAEE&#10;EEAAAQQQQAABBBBAAAEEEEAAAQQQQAABBBBAAAEEEEAAAQQQQAABBBBAAAEEEEAAAQQQQGCNCETW&#10;yDk4BgIIIIAAAggggMAaEgiMH3oa15h6zIms/gN9y5nGXubarJEzqznWMavaEpXsxedC95ne9mBo&#10;bL0Hfnqiol+caTzQe+fQiO4/PxhOYt8mmz5zt31AtRfehwgCLSgwkjX60o8CXR5bePOPP+To0Te4&#10;C3dchz1+e87oK08EKlQWPnzEEn78oKO37sFyPq1s7oJefvVrOnHqO6r6hfm6hsaikTbt3vkh3bXn&#10;42pP3xzajwACCCCAAAIIIIAAAkstYOx9sSBfUpDNy88WbN5Ik2V/3LZnsjbl5I9mZSqN+xNLvY81&#10;N5/jyG1LyEsn5aZT8tpredLWU418ol6P1frYvo7Ld6819z7gQOtSwPfLunzpBQ0NPKPB/sMaGnxW&#10;QVBeVot4YqN6tzysLdveZNOblUr1Lut6TI4AAggggAACCCCAAAIIIIAAAggggAACCCCAAAIIIIAA&#10;AggggAACCCCAAAIIIIAAAggggAACCCCAAAIIIIAAAggggAACCCCAAAIIIIAAAggggAACCCCAAAII&#10;IIAAAggggAACCCCAAAIIIIAAAggggAACCCCAAAIIIIAAAggggAACrS0Qae3ts3sEEEAAAQQQQACB&#10;tShQDcIfnuyaxokdL7rqRy+PTmxmjp0YZ3ZjvOOKhtnhpqsVR86oWhgO3Vd6+4OhsfUceL6vqu+8&#10;WKkTxOxDwB//3al5OdrfcbMSu7vm7UMQgVYTuJQx+tKPAo3m5t+5ay+LH37U0YO7eaj7lVJBYPS9&#10;541+9FL458zMMb3t0n96q6tbNrbWZ83MMyx3eXjkVb149Ms6e+4nMsa/ruXaUlu1945PavfODysW&#10;TV/XHAxCAAEEEEAAAQQQQOBKAWP//g9yBQXZgnyb6vl4vpGP5eRnsjblVLV5MF6Q/YP2yimozxSI&#10;ePLSSbk2TeepWXU3lZCbjMtN2ZSIybFlx+H71ExGygisVYHA/tvD5Uu/00DfIQ30P6XLQy8oCMrL&#10;etxEsls9vQfUbVNP70F1du1a1vWYHAEEEEAAAQQQQAABBBBAAAEEEEAAAQQQQAABBBBAAAEEEEAA&#10;AQQQQAABBBBAAAEEEEAAAQQQQAABBBBAAAEEEEAAAQQQQAABBBBAAAEEEEAAAQQQQAABBBBAAAEE&#10;EEAAAQQQQAABBBBAAAEEEEAAAQQQQAABBBBAAAEEEEAAAQTWlkBkbR2H0yCAAAIIIIAAAgisBQHf&#10;VEOP4U48g9mJREP7rFSgkglClzJXPNQ43tlaDznOXvht6Nmi6S2Kd2wLja/XwOujgb50uKzJx4S/&#10;6+hZdRbDH24b6Umq6495GO16fb+s1XMPjBh96UeBxgvzn9A+L14ff4ervbe01rVx/lMtTXSsaPSF&#10;XwU62r+4+R68Rfrsm1wloytnWfGrKgcVlf2KqiaQH/jya/mssm0LJtrMFeUZ/QIzedWUYhVXGxRb&#10;3MEX2at/8Bm9+MoXdaHvN4sccXW3TRvv0d13flq33fxuuS630q4WogUBBBBAAAEEEEDgSgFj/xYO&#10;7BcjfzyvIGfzbMHW8/LHbMpk66maydXbgnxRUzcTrpyIupxYRG46Ja8tIbfd5umkrSdtnrL1Wj6j&#10;XisnlvY7BT8CBBBofYHM6EkN9B1Sv02D/YdVreaW9VCRaJt6eh/Slq2PqHfrw+rs4h7wsoIzOQII&#10;IIAAAggggAACCCCAAAIIIIAAAggggAACCCCAAAIIIIAAAggggAACCCCAAAIIIIAAAggggAACCCCA&#10;AAIIIIAAAggggAACCCCAAAIIIIAAAggggAACCCCAAAIIIIAAAggggAACCCCAAAIIIIAAAggggAAC&#10;CCCAAAIIIIAAAmtcgKcqr/EfMMdDAAEEEEAAAQRaUcA3fui2vcDUY64XDe2zUoHyaGMvc61n5Mxq&#10;jnXMqjZ9JXvx2dA9prfvC42t10CmaPQ3T5ZUmnjr7rg0qn2vD87LsenTe+XGvXn7EESglQTOXzL6&#10;yo8D5Uvz77r2rPhPv8vVji2zr5Pzj1of0TPW8G9/EWg4v/B5Xcv3oX2OHrvbnbOzMcZekyoqVIs2&#10;lZS3qWhTOaiqbNvLQaUer/i2bsuNtomYjZdsWy1Wm6NSj9tyva2i8E+/Obey6Mabo5v1WMeNf8bU&#10;zv76hX/Xi698WUOXn1/0+ld2vHn77+nuOz+tLT0HrgxRRwABBBBAAAEEEFinAkGxLD+TtSnXSON5&#10;BdmC/KzNx20+GbPtsn+X8rpawEnG5aWTcm3y2mzebvPJejrVaJ+ou7V6jH/OvlqRFgQQmE9gfPyc&#10;hgae0WD/0+rvO6RiYWi+7jcci0bb1d2736YD6rFpw8a75brc971hWCZAAAEEEEAAAQQQQAABBBBA&#10;AAEEEEAAAQQQQAABBBBAAAEEEEAAAQQQQAABBBBAAAEEEEAAAQQQQAABBBBAAAEEEEAAAQQQQAAB&#10;BBBAAAEEEEAAAQQQQAABBBBAAAEEEEAAAQQQQAABBBBAAAEEEEAAAQQQQAABBBBAAAEEEEAAgboA&#10;T3TjjYAAAggggAACCCDQdAJ+UA3dkzvxbGfHW/0/ZcuZ8AdNG2f6CF5ciiRmNEyHmraUvfjb0L2l&#10;tz0YGluPgbJv9P8+WdJIofF+iFZ9/eHvTs1L0f6Om5XYs2HePgQRaCWB0/1G//DTQKXK/Lu2z5jX&#10;5/7A1dZNrXVNnP9USxP9zclAX3vKqBosPF8yVtFDd55ULjakb7xaUqFaUr5arOfFermkYrUsY/+3&#10;nl6B/fvh9Gs/1IuvfFmZsfmvw2Eunv3Q3rXjj7T3jk+ps2NHWDfaEUAAAQQQQAABBNaQgPF9+WN5&#10;+ZmcgmxBfjbfyMdt21hO/qhNmWw9bsoLfOlZQy6LOor9aucmE3Lbk/LsFz43nZrIbb09ZeuT7bW8&#10;Vk/I8bxFTU0nBBBAYLECuexF9ff9RoP9T9t0WIXC4GKHXlc/142pu/dB9W59RFts2rBxrxzHva65&#10;GIQAAggggAACCCCAAAIIIIAAAggggAACCCCAAAIIIIAAAggggAACCCCAAAIIIIAAAggggAACCCCA&#10;AAIIIIAAAggggAACCCCAAAIIIIAAAggggAACCCCAAAIIIIAAAggggAACCCCAAAIIIIAAAggggAAC&#10;CCCAAAIIIIAAAggggAACCCwkEFmoA3EEEEAAAQQQQAABBFZawDd+6JKuMfWYE4mG9lmpQCUThC5l&#10;HPuE5olXrGOy1Bp5tTSmwqUToZtNb9sXGluPga8eKevsyPR74Z1Hz6qrUAqliGxOquuDu0LjBBBo&#10;NYFXXzf6+r8FqoZfuutH6kxJn3+vq+7O6etjq511KfbrB4FylYKylbzGbcoUC/r3Vzbo2IXNi5re&#10;jV+Qs/lfdWQ0L40uasia71StFnT81Hf18qt/r1y+77rOm0hs0p27P2bTnykR33BdczAIAQQQQAAB&#10;BBBAoLkEAvvd3M8WFIznp/JqJis/k5M/OpHbemD78JohEPHkdbTJ65xItXI6KdcmL52ayBt1ty0h&#10;x3VnDKaIAAIILL9AuTyuwf6n1d93SAN9T2h87OyyLuq6UW3afJ96tjxk00Ft7n5Anhdf1jWZHAEE&#10;EEAAAQQQQAABBBBAAAEEEEAAAQQQQAABBBBAAAEEEEAAAQQQQAABBBBAAAEEEEAAAQQQQAABBBBA&#10;AAEEEEAAAQQQQAABBBBAAAEEEEAAAQQQQAABBBBAAAEEEEAAAQQQQAABBBBAAAEEEEAAAQQQQAAB&#10;BBBAAAEEEEAAAQQQmBSITBbIEUAAAQQQQAABBBBoFgE/8EO34plGyPFioX1WKlAendjMHAsaOVOt&#10;8c7p8lRjExdyF5+3u5v7bE4krlTP3ibe/cpu7QdHKzpyYfr9evPwmB48NzDvJjZ9Zq/cuDdvH4II&#10;tIrA704b/dN/BArmvmRMHWNDWvrL97ra2N5a18OpAyyiUPYrGivnNFrKKlO2qZSbyKfr2UpehWpp&#10;arbAT6p46XEFpc1TbfMVou2/Vazr13KcBcDnm2QNxUrljI4e/6aOHvu6SuXR6zpZR/sO3XPXZ7Tz&#10;tvfbh4uv/t8W13UIBiGAAAIIIIAAAutMICiV5WdyNmUn8ony6GQ9q6qNqzr9fX2dEc0+bsSTl07K&#10;bUs28vZanpJr27z2ibwWr9VreSoxezw1BBBAYJUFfL+sy0PPq7/vkAZsGr78oowJlnFXjjZsultb&#10;tj6i3q0Pq7vnQXvPIL6M6zE1AggggAACCCCAAAIIIIAAAggggAACCCCAAAIIIIAAAggggAACCCCA&#10;AAIIIIAAAggggAACCCCAAAIIIIAAAggggAACCCCAAAIIIIAAAggggAACCCCAAAIIIIAAAggggAAC&#10;CCCAAAIIIIAAAggggAACCCCAAAIIIIAAAggggAACCCAQLhAJDxFBAAEEEEAAAQQQQGB1BKqmGrqw&#10;G5h6zIlEQ/usRMDYfVTGG3uZaz3jOFPNsfbp8lRjExeyF58N3V3blnvleqtrH7q5FQ4cOV/Vvxyt&#10;TK3q+YH+8HcnNd9Pu/3tNylxx4apMRQQaGWBw8cCfe/XRuFXwsbpujulz7/HVWfbfL8dzS1RDXyN&#10;FMc0XLKplk+kTDmnTCmrTDmrQrV0TYfwy90qDv2hjN+x8DinrMSm/61I6sTCfddBj0Lhkl569e91&#10;7OS3Va3mr+vEPZsf0D13/YVu3v57cmZ8Zl/XZAxCAAEEEEAAAQQQWBIBU6nKz+QaaSyrar2cnWiz&#10;+WgtlpUpTX8XX5KFW3ASJxaRm07JSydtnpyR27bOthkpLTcZb8ETsmUEEFjPAsYEGh1+VQP9T6m/&#10;75CGBp6R7xeXkcTRho13qbv3gHrq6aBicXtDixcCCCCAAAIIIIAAAggggAACCCCAAAIIIIAAAggg&#10;gAACCCCAAAIIIIAAAggggAACCCCAAAIIIIAAAggggAACCCCAAAIIIIAAAggggAACCCCAAAIIIIAA&#10;AggggAACCCCAAAIIIIAAAggggAACOZMfuwAAQABJREFUCCCAAAIIIIAAAggggAACCCCAAAIIINAE&#10;ApEm2ANbQAABBBBAAAEEEEBgloAf+LPqMyuuadQcLzqzecXLlTG7kYm9XLl4rXlmKN5xZY/mrmcv&#10;/DZ0g+ltD4bG1lPgtZFAX322POvIj554XZtz4Q/K9TYl1PWhXbPGUEGgVQV+9WKgHz4980o390m2&#10;bpQ+95irdNKZu0OTtFb8qkZKY7pcHNPwrJSpt42Vs7Ou6ze67Upuj0rD77IfFgvflnEiw0p2/y+5&#10;0ZEbXXZNjL90+UX94sn/xz6YvHRd57lp29v0hr2fV2/3vusazyAEEEAAAQQQQACBaxcwQaBgvCA/&#10;k1XVJj+Tq5fr+ait15JtC/Lh36mvfdXWG+EkYvLSSbnpVCNvT8prt+WONnmdtZRu5LbNiS78XaL1&#10;BNgxAgisVwFjAg1ffkmD/Yc1OHBYlwafVaWSXVaOjs6d6t36iLbY1N17QLFY+7Kux+QIIIAAAggg&#10;gAACCCCAAAIIIIAAAggggAACCCCAAAIIIIAAAggggAACCCCAAAIIIIAAAggggAACCCCAAAIIIIAA&#10;AggggAACCCCAAAIIIIAAAggggAACCCCAAAIIIIAAAggggAACCCCAAAIIIIAAAggggAACCCCAAAII&#10;IIAAAggggMD1CvD0uuuVYxwCCCCAAAIIIIDAsgn4pho6t2tMPeZ4q/unbDnT2EfoRh1nKhTrmC5P&#10;NTZpwQS+sn3Ph+4uvW1faGy9BDJFo//yVEllf/rEvWM5ven0hemGOUqb/vwuuYnVfd/OsS2aELhm&#10;gZ89G+jfnlvgGmhnvaVH+uy7XSXjzXENzJSyGiqM2jRSzy/Z8nBxTMOlMY2X89fscD0Dah9h5cyb&#10;VBk7sKjhXvKUEpt+KsctL6r/SneKOJ4irifXceW5rmp1r16eaLPlWrzeZstuvb/tW+tT62vHOPZ/&#10;k6/2ICEFk7W589Gxk/L90tzBkFbHrrXj1vfoDXd9Thu69oT0ohkBBBBAAAEEEEDgWgWM/QM3yBXl&#10;Z7I25Rr56EQ+Wa/l4/bv7Yn7Ode6Rqv3d1MJue1Jeemk3HSqnnudaXmdbVPJbbftbUk5Ea/Vj8v+&#10;EUAAgUULjGXOaKDvkAb6n7TpaVXKY4seez0dk8ke9W592KZHtMXmyVTv9UzDGAQQQAABBBBAAAEE&#10;EEAAAQQQQAABBBBAAAEEEEAAAQQQQAABBBBAAAEEEEAAAQQQQAABBBBAAAEEEEAAAQQQQAABBBBA&#10;AAEEEEAAAQQQQAABBBBAAAEEEEAAAQQQQAABBBBAAAEEEEAAAQQQQAABBBBAAAEEEEAAAQQQQAAB&#10;BBBAYMUFIiu+IgsigAACCCCAAAIIILCAgB/4oT1c0wg5kWhon5UIVDJB6DLGcWbFYh2zqk1dKVw6&#10;rqCSC91jetu+0Nh6CFQDo797qqSRwsQb0R7asQ9Z/8PfndTke3Muh7Y3bVVy76a5QrQh0DICxr7X&#10;f/CU0RMvT7//wza/a5v05+90FYvOvh6G9V+K9sDu73Ixo/7cZfXnL+tSIaPh4phGSmP1vBJUl2KZ&#10;657DBDEVLz0mv7hjEXMYxTqfVLTjsK74SFnE2NldXMdVMhKfSnE3qphXSxHFpsq27tp6rb3eNrPc&#10;iMVtLGpTbXzUjq3Va3Mv5WtsbEyvvfbakk3peXHtvv2DuvvOz6g9fdOSzctECCCAAAIIIIDAehAI&#10;imX5maz80Vwjt+VqxpZHbVstr8XG7P0DP/z+yFp1cqKevM60TW3yOtrkppPy0qlG3pFqtNfiNuZE&#10;vLXKwLkQQACBaxIoFi6pv+9JDfQdqqd8vv+axl9r53hik3p6DzTSlofV2bXzWqegPwIIIIAAAggg&#10;gAACCCCAAAIIIIAAAggggAACCCCAAAIIIIAAAggggAACCCCAAAIIIIAAAggggAACCCCAAAIIIIAA&#10;AggggAACCCCAAAIIIIAAAggggAACCCCAAAIIIIAAAggggAACCCCAAAIIIIAAAggggAACCCCAAAII&#10;IIAAAggg0BQCkabYBZtAAAEEEEAAAQQQQGCGgG+qM2qzi54x9QbXi80OrHCtPNrYx1zLGjmzmuMd&#10;s+uzgk1WGb9wJHRH8Q07FE1tDI2vh8C3Xqjo1PDsh6+/8fRFbbMPZw97uR0xbfjTPWFh2hFoCYHA&#10;Xnu/92ujZ46HX/smD3L3rdLHfs9VxFuea1++UlR//rIG8yMaKoxqsDCsofyoBmxeDfzJbTRVHlS6&#10;VBh6n0x1EddQp6TE5h8rkjw76wwJ+7mXjiaVjqUaebSRJyNxTaeELcdsSihl2xM2xb3orHnWQyUW&#10;bdeduz+mvXd8UonEIszXAwpnRAABBBBAAAEEZggEpbL8kXFVh2tpTL5NVVv37XfbehrNypQrM0as&#10;g6L9+uK2p+S1t8lLJ+VOJK/DtnWmbbLtNo/Y3E0l1gEIR0QAAQRuTKBaLWpo8IgGLj6hPpsyo8du&#10;bMIFRkftvYDerW/Ulm1vVk/vQXV03r7ACMIIIIAAAggggAACCCCAAAIIIIAAAggggAACCCCAAAII&#10;IIAAAggggAACCCCAAAIIIIAAAggggAACCCCAAAIIIIAAAggggAACCCCAAAIIIIAAAggggAACCCCA&#10;AAIIIIAAAggggAACCCCAAAIIIIAAAggggAACCCCAAAIIIIAAAggggEBrCERaY5vsEgEEEEAAAQQQ&#10;QGA9CfjGDz2uGzRCTiQa2mclApUxE7qMsQ+1nvmKdVzRMDPYZOXsxd+G7ii9bV9obD0EfvNaVb84&#10;U5111K58UW87/vqstisrGz92h7y21X2/Xrkn6ghci4AfGP33Xxo9fyr8ujc5375djv7kUUeue+PX&#10;vfFyXv35y+rP2TSR99m81t5Kr2rhVhUvPSaZxILbTicL+v17X9P2rr1KR/crHUuqPZpSWzSpiOst&#10;OL7VOxQKgzd0hGSiW3vv/JTu3PURRaPpG5qLwQgggAACCCCAQCsKmEpVfibXSGNZVUezE/XJvBbL&#10;ypQqrXi869qzE/XkplPy0km57TbvaJPXOZnSE2Wbd6TkuO51rcEgBBBAAAF728MEGr78kgb6nlR/&#10;3yFdGnxWQbB8nzeuG9Wm7vu1ZesjNr1JGzbdY+9Hrf17J7zXEEAAAQQQQAABBBBAAAEEEEAAAQQQ&#10;QAABBBBAAAEEEEAAAQQQQAABBBBAAAEEEEAAAQQQQAABBBBAAAEEEEAAAQQQQAABBBBAAAEEEEAA&#10;AQQQQAABBBBAAAEEEEAAAQQQQAABBBBAAAEEEEAAAQQQQAABBBBAAAEEEEAAAQQQQGD9CUTW35E5&#10;MQIIIIAAAggggECzC/iBH7pF15h6zPGioX1WIlAeC0KXMXJmxWLts6pNXclefDZ0f+3bHwyNrfXA&#10;2ZFA/+258lXHfO+LpxQNwt8LyQe61ba/96pxNCDQKgJV3+ib/x7o5dcW3vEjex29/2FHjjP7GrjQ&#10;yLFyThezl9Sfv6z+nE0277N5vlpcaGjTxV3HVWesTZ3xdD0fGtqr40M77D4XNrl3u/SXb2lTKnZ3&#10;051ruTeUGTuj373yRV269Lp23fp/X/Ny7elbdM9df6FdOz4gz4td83gGIIAAAggggAACrSBgqr78&#10;sZz8TNamnKrD4zaNyb881shHxxXkS61wlKXZY8ST19lWT5HOtM1rqVafzBtlN8Hfh0sDziwIIIDA&#10;1QLjY2fV33dIA7XU/7Qq5bGrOy1hS9eGO9S79RFtsam794AikeQSzs5UCCCAAAIIIIAAAggggAAC&#10;CCCAAAIIIIAAAggggAACCCCAAAIIIIAAAggggAACCCCAAAIIIIAAAggggAACCCCAAAIIIIAAAggg&#10;gAACCCCAAAIIIIAAAggggAACCCCAAAIIIIAAAggggAACCCCAAAIIIIAAAggggAACCCCAAAIIIIBA&#10;cwpEmnNb7AoBBBBAAAEEEEBgPQtUTTX0+K5phBxvdf+UrWQmNjLHTo3jTLW6USmSmK5PBZqwUMkN&#10;qZw5H7qz9LZ9obG1HBgvGf3dUyVVg9mnfMP5Qe28lJndOKPmJCPa+PE7Z7RQRKC1BCpVo6//W6Bj&#10;4ZeFqQO9435H797vTtXnKpSqZfXnh226rL7cJV3IDtXTeCU/V/ema3Pttb0r3q6N8Q5tTDTSBlvv&#10;jKfVGbPJ5uloUo7tV6wYfeWJQMdfX9wx3nO3ow/uc1RbYz29RjMn9cLLX9DZcz+SMYE60g9c0/E7&#10;23fo3rv/Wjtufa9c17umsXRGAAEEEEAAAQSaScD4vvxMbiJl63l1eEy15A+P1/MgW2imLS/fXlxH&#10;XkebvM5aSofnbYnl2wMzI4AAAgjMKVAsXNZA/5Pq7zukAZvyub45+y1VY7r9VvX0HlTv1ofrKZHY&#10;uFRTMw8CCCCAAAIIIIAAAggggAACCCCAAAIIIIAAAggggAACCCCAAAIIIIAAAggggAACCCCAAAII&#10;IIAAAggggAACCCCAAAIIIIAAAggggAACCCCAAAIIIIAAAggggAACCCCAAAIIIIAAAggggAACCCCA&#10;AAIIIIAAAggggAACCCCAAAIIINAyApGW2SkbRQABBBBAAAEEEFg3An7gh57VNY2QE4mG9lmJQGVs&#10;YiNzLGac6cZ4x3S52UvjF54N3aIXb1di0+7Q+FoNBMboi4dLGi7M/nknyxW9+5Wz8x57w4d3K9IV&#10;n7cPQQSaVaBcNfrHnwU6eXHhHb73oKO33uvO6pivFHVuvF+v1dJYv85nBzVSGp/Vp9kqnuNqg73W&#10;bUx0aINNmxKd9XKtXit3xdNybZ+FXv328+G//Eegi5mFekpRT/rMI47euGPheReerXV6jGZO6vkX&#10;/1ZnX//JdW26q3O37rv7r3XbLX8gZxE/k+tahEEIIIAAAggggMASCZjAyB/LyR/Nys/UUq08rupw&#10;LY3JryUb1+yvnUu0enNN46aT8jrbbEpP5JPltP3+3Ghz0yk57owbK811BHaDAAIIrCuBIKhoaPBZ&#10;9V34lU2/UWb02LKeP91+q3q3Pqye3oM2HVAy1bOs6zE5AggggAACCCCAAAIIIIAAAggggAACCCCA&#10;AAIIIIAAAggggAACCCCAAAIIIIAAAggggAACCCCAAAIIIIAAAggggAACCCCAAAIIIIAAAggggAAC&#10;CCCAAAIIIIAAAggggAACCCCAAAIIIIAAAggggAACCCCAAAIIIIAAAggggAACCCDQCgKRVtgke0QA&#10;AQQQQAABBBBYXwKB8UMP7NkHe9dejhcN7bMSgfJY+JPDjaYfpB3rmC6vxL5uZI3cxd+GDm/b+oAc&#10;p3XOEnqQawx8/+WKjg4FV4169ytnlKpUr2qfbIjv6VL60W2TVXIEWkqgXDH6+58FOt238Lb/+E2O&#10;dt82rheGBnUhO6QLOZuyg7pcHFt48Cr0SEeT6klu0OZkl3pSG7Qp0amNiY566oil5d7gde6VPqO/&#10;+2WgfHnhw21ISf/n213dtmn9XFszY2f0/Et/pzOv/asFCv8cnU9va+9Dettb/o91+Zk0nwsxBBBA&#10;AAEEEFg9AWO/G/qZnKojY6peHpM/PK7qsC3b5NfykawUXP29cvV2vPQrO4mYvK60Ip1t8jrTNs3M&#10;J8odbXIi3tIvzowIIIAAAksqMD52Vv19h9R/8QkN9D2pajW3pPPPnCye2KjeLQ9ry9ZH1GtTW5r7&#10;qTN9KCOAAAIIIIAAAggggAACCCCAAAIIIIAAAggggAACCCCAAAIIIIAAAggggAACCCCAAAIIIIAA&#10;AggggAACCCCAAAIIIIAAAggggAACCCCAAAIIIIAAAggggAACCCCAAAIIIIAAAggggAACCCCAAAII&#10;IIAAAggggAACCCCAAAIIIIAAAjWBCAwIIIAAAggggAACCDSbQDWohm7JNY2QG4mF9lnugAmMqtmJ&#10;jcyxmHGcqdZYx3R5qrFJC9mLz4XurH37g6GxtRp47mJVPzp+9Xvx9qFR3XvhUvixI442feouOTPe&#10;B+GdiSDQXALFstHf//T/Z+9OgOM87zvP/963324cjW4A3Ti6AYoiKYmSKFIkdVqUTEmWk5TlmTix&#10;M3Fm7EwOj0e7GcfZcVI1W5XZ2arU1E7NTibHJNnEiT0eZ53ZJGsnnmTj25JF6rAs8aZ4iaJEEo3G&#10;2bivfvt9330BkCBA4W3cQDf4bdZT7/M+/+f4P59uvH1IVa+rdzsXystTw46j+nruDY10ji3UeV3j&#10;icq4UtUJvySVrKpT0j+fbEtUxFWxhu8dL5x39ZUfefLfIhZ83NkofeYpU7VV5fMeseCminQYGr6q&#10;46f/SJfe/Tt5nluk58KhaHUL19eFmeiBAAIIIIAAAqskMPn93xkYViE3KCc3NHWcqvcN+e0jUzF3&#10;ZHyVViu9aYxwSKHammslqlDdZN0/TrXdOJqRcOklT0YIIIAAAosSGB/PqTP7qjqyL/vHVzQ6kl3U&#10;uOV0CllVamp+WKn0ATWnH1Nt3d18x18OJGMQQAABBBBAAAEEEEAAAQQQQAABBBBAAAEEEEAAAQQQ&#10;QAABBBBAAAEEEEAAAQQQQAABBBBAAAEEEEAAAQQQQAABBBBAAAEEEEAAAQQQQAABBBBAAAEEEEAA&#10;AQQQQAABBBBAAAEEEEAAAQQQQAABBBBAAAEEEEAAAQQQQAABBBBA4JYSsG6p3bJZBBBAAAEEEEAA&#10;gbIQcLxCYJ6m503FjNDG3fzaHvJzmE7jPXlONs8ORWLv6VKSDa5ja6TzVGBu0Zb9gbHNGOgcdvXF&#10;N/Lv2ZrlOPrw6bff0z67ofYfbVc4FZ3dRB2BshAYy3v64jddXekunq4nR3bqW7pqviXZxfuuVbQy&#10;FFFzdUJN1fVqrKqfOjZNHROqWOf3B9f19N/f8PT9c7Ov/sE7f/IuQ598xJAVMoI7bZLI8EhGJ07/&#10;sS6+87fyPGeT7IptIIAAAggggMBmEvBcV07/sAq9gyrkBuVcO07Wp877hiW/z6Z8WCFZ9TFZibhC&#10;iWtH/zxUG/VLjSz/aFZXbsqtsykEEEDgVhZwnAl1dx5RZ/YVdWRfVl/uzBpyGEokdyuVPqDmlsfV&#10;0LhfIf83HR4IIIAAAggggAACCCCAAAIIIIAAAggggAACCCCAAAIIIIAAAggggAACCCCAAAIIIIAA&#10;AggggAACCCCAAAIIIIAAAggggAACCCCAAAIIIIAAAggggAACCCCAAAIIIIAAAggggAACCCCAAAII&#10;IIAAAggggAACCCCAAAIIIIAAAggggAACixewFt+VnggggAACCCCAAAIIrI+A4zmBC4W86ZBhhQP7&#10;rHXAHriWRNBChjETqYjfqM80lmBltOuMPCcfkJmhmtTegNjma847nv6vH05orPDevT1xMaP60Yn3&#10;Bq61hFujqv3QtsA4AQRKVWB43NHnv1FQZ674zwSeCsqn/0Fu9J112Uq1ValUNKlUdVLpaELN/nGy&#10;Xl8ZW5f1F1pkNO/pjw+5Ot2+UE8pZEo//4ihJ3f6lU3+GBnt1Mk3/1hvXfqaXNfe5LtlewgggAAC&#10;CCBQygJewVGhb0hOblCFXr/0TR+d3JAKfpvTPyx5C3zHL+UNzpebaSgUjypUW+OXyePs+vU2/xit&#10;nG80bQgggAACm0zA89/n+nNnlW0/rM7sq+ruOuJ/Vw/6HXjlm6+J3a5U+oCa04+pOfU+RSpqVz4p&#10;MyCAAAIIIIAAAggggAACCCCAAAIIIIAAAggggAACCCCAAAIIIIAAAggggAACCCCAAAIIIIAAAggg&#10;gAACCCCAAAIIIIAAAggggAACCCCAAAIIIIAAAggggAACCCCAAAIIIIAAAggggAACCCCAAAIIIIAA&#10;AggggAACCCCAAAIIIIAAArewQPE7j9/CMGwdAQQQQAABBBBAYOMEHLcQuLh57cbhRmjjPsrmB4Nv&#10;Xu4ZxpzcI/E5pyV7MtJ+LDC3qoadClXEAuObLfDnx/Jqm+c5Tg6P6fG3M8Hb9Z/65C/skmGZwX2I&#10;IFAiAkP5Ub072K5LA+16O9ej7LkDMiYai2bnGQXlU38vN3q5aL/lBKutSrXWNCpVnVQqmlTaPzZH&#10;E4pHosuZbl3GdA15+r3nXWUHFl6urkr6zFOm7mic+x6x8Mjy6jE61q1TZ/5MFy7+pZxl3Oy8Nn5H&#10;eW2YbBFAAAEEEEBgwwXcvC0nN6hCr1/6hm7Uc9N1Z3Bkw3Nc1QT83xxCsWqFaqMK1dUolIjLmizJ&#10;6eNku+nHjZt+m1jVHJgMAQQQQKDkBSYm+tWZfUXZzCG/HNb4eM+a5VxRmVBz6jGl0gfU7JdoTcua&#10;rcXECCCAAAIIIIAAAggggAACCCCAAAIIIIAAAggggAACCCCAAAIIIIAAAggggAACCCCAAAIIIIAA&#10;AggggAACCCCAAAIIIIAAAggggAACCCCAAAIIIIAAAggggAACCCCAAAIIIIAAAggggAACCCCAAAII&#10;IIAAAggggAACCCCAAAIIIIDArShg3YqbZs8IIIAAAggggAACpS3geE5ggqY3HTJC4cA+ax2wB93A&#10;Ja6lNxOPxI2ZeilXhrNHA9OLpvcFxjZb4JUrBb16Zf7X34dOX1LIu/kZviEQe3qLKu6ovdFADYES&#10;EsiND+qt/qu62N+miwNt6hnrn87OqVJF5qMy841Fs/UMW/n038mtvlq030LBsGmpuTqhVHVS6WhS&#10;LTWNao02qr4yttDQkoqf6/D0hy+6GplYOK07fNpffcpUbVV5vB8svKP39hif6NOpM3+mc2/9hRxn&#10;ESg3TdHc+JD27f6MotW7dPny5ZuinCKAAAIIIIDArSzgjudVyA3K8Uuh1y/XjlPnft0dGd88PIYh&#10;M1Ylq7ZGoclSVyMrEVMoEZ85hmLVMkxz8+yZnSCAAAIIrIrA5Hfx7q4j6sy+qo7sK+rrfdOfN/h3&#10;zJUsGrKq1NT0sJrTjynVckC1dXfL8N/DeCCAAAIIIIAAAggggAACCCCAAAIIIIAAAggggAACCCCA&#10;AAIIIIAAAggggAACCCCAAAIIIIAAAggggAACCCCAAAIIIIAAAggggAACCCCAAAIIIIAAAggggAAC&#10;CCCAAAIIIIAAAggggAACCCCAAAIIIIAAAggggAACCCCAAAIIIIAAAgisjYC1NtMyKwIIIIAAAggg&#10;gAACyxdwXCdwsOlO31jVsCKBfdY6YA8E39zVu+lmrJHYWmezOvMPtx8NnKim5YHA2GYKdA67+ovj&#10;+Xm3tDvTrR29A/PGJhtDtRHVffTOwDgBBNZboGu0TxcH2nSx/6pf2tQ3MfTeFArVqmj/mMx88r2x&#10;WS2eYSvf8nW5VZlZrQtXI6GwttY0a2s8pdtjKW2NNStRWSvzpuvkwjOVVo9Db7n68x96coLfCmYS&#10;fmy7oV86YCgc2pw36rbtEb15/st68+wXZRdGZva92Epjw37t3/NZtaQemxoyODi42KH0QwABBBBA&#10;AIFNIuCMjMvJDapwrTi5oVn1QbmjE5tkp5IZq/a/O0b9UiOrrkYhv1iJuEJ+sRKxqXPDNDfNftkI&#10;AggggMDaCXieq77cGXVkX1GnX7o7j8h15/9dczWyqK27S+nWg1OlselBmWZ4NaZlDgQQQAABBBBA&#10;AAEEEEAAAQQQQAABBBBAAAEEEEAAAQQQQAABBBBAAAEEEEAAAQQQQAABBBBAAAEEEEAAAQQQQAAB&#10;BBBAAAEEEEAAAQQQQAABBBBAAAEEEEAAAQQQQAABBBBAAAEEEEAAAQQQQAABBBBAAAEEEEAAAQQQ&#10;QAABBBBAAIFFCFiL6EMXBBBAAAEEEEAAAQTWVaDgFQLXM73pkBnauJug5geuJTFPlp6MOa0V8bnn&#10;c4IlcmKPdCs/2B6YTU3LA4GxzRIouJ7+9Ed5jc/z0quwC/rxs+8W3Wr9z+2UWcXXq6JIBNdUIDvS&#10;q7f72/TWwFVd9I+D+ZHi6xWqVZH5mEw7WbSfZ+SVb/lbuVXZov3ikai2xprVWtOo1mjT1LGhqk6m&#10;UfrXwKIbmxV0PU9/fcTTt88EvwfM6q6P7jf0j/eYs5s2Td1x8jp/8a908s0/1vhEbsn7SiZ2a/+e&#10;X9OWlvcveSwDEEAAAQQQQKC8BDzHUSE3pEJPvwpdfunul90zICc36LcPypuwy2tDQdmahkK1NbIS&#10;MYUScVn1fknG/XrMb5s8j8kI850xiI92BBBAAIGFBcbHc+poP6xs5pCy7S8pP9G/8KBl9qioTKg5&#10;9Zia048p1fKEotH0MmdiGAIIIIAAAggggAACCCCAAAIIIIAAAggggAACCCCAAAIIIIAAAggggAAC&#10;CCCAAAIIIIAAAggggAACCCCAAAIIIIAAAggggAACCCCAAAIIIIAAAggggAACCCCAAAIIIIAAAggg&#10;gAACCCCAAAIIIIAAAggggAACCCCAAAIIIIAAAggggMBKBbgb4koFGY8AAggggAACCCCw6gKO6wTO&#10;GfK8qZhhhQP7rHXAHnQDl/AMYyZmhKRw9Mb5TKDEKsPtRwMzClXEVZnYERjfLIGvnbb1bv/8z+vT&#10;56+oZsIO3GrlroSij6QC4wQQWAuBnrEBne+7PFXe6r+qYXts8csUqlWR+ZhMO1l0jGdOaKLlb+VV&#10;dszpFw1XaWusWbfHUlPHrf6xtqJmTp/NdjJme/qTQ65OZhbeWcS/9n/6CVMP3V761/+FdzO3h+e/&#10;B79z+R909OTvanhkERhzhytRd4/27flVbd3yzE0RThFAAAEEEECgXAU8x1EhNySnd9A/+mXqOCDH&#10;b5s8dwaGpemv8eW6xam8zXi1rER8poQSMVn1MYVqa/wSlVlTLcPcfJ//yvpJI3kEEECgzAUcJ6+e&#10;7mPqbH9Z2ezL6us9vWY7CoUq1Nj8sFLpx5VqOaDaurtlzPqde80WZmIEEEAAAQQQQAABBBBAAAEE&#10;EEAAAQQQQAABBBBAAAEEEEAAAQQQQAABBBBAAAEEEEAAAQQQQAABBBBAAAEEEEAAAQQQQAABBBBA&#10;AAEEEEAAAQQQQAABBBBAAAEEEEAAAQQQQAABBBBAAAEEEEAAAQQQQAABBBBAAAEEEEAAAQQQQACB&#10;BQWsBXvQAQEEEEAAAQQQQACBdRZwvELgiua1G5sboY37KGsPBt9d3Zt1P/JILHAbJRUYbj8amE80&#10;vW/T34z2dKej71yc/zWXGhjWw5c7An1kGUp88p7gOBEEVklg1B7Xhf4rOpe7rHN9l9U7PrC8mQvV&#10;qsh8TKadLDreM8c10fI3ClX16rZYi7bX+iWe1tZYSonKeNGxmy3YM+zp9553lelfeGf11dJnnza1&#10;LTnrzWDhYWXRo73jFb1x/LeV6zuz5Hzrau/Svj2f0e1bfnzTv6csGYcBCCCAAAIIlIGAMzImp3dQ&#10;hdy1Mlnv6lehxy9+XV7wd+Qy2J7kf3QLxaMKJeOyEpOlVta1eigRk1UfkxHeuN8gysKQJBFAAAEE&#10;VkVgeOiqspkX1Z45pK7OH8kpjK3KvO+dxFB9YpdS6QNqbjmgxqaHFApF3tuNFgQQQAABBBBAAAEE&#10;EEAAAQQQQAABBBBAAAEEEEAAAQQQQAABBBBAAAEEEEAAAQQQQAABBBBAAAEEEEAAAQQQQAABBBBA&#10;AAEEEEAAAQQQQAABBBBAAAEEEEAAAQQQQAABBBBAAAEEEEAAAQQQQAABBBBAAAEEEEAAAQQQQAAB&#10;BBBAAIENF+COihv+FJAAAggggAACCCCAwM0Cjuvc3DRzbrrTVSMUnmlb70p+MPjm697knc2vPSri&#10;N+rX20rxONx+LDCtmpYHAmObITAw7ukLb0zMvxXP07OnL816Rt/brfZD2xRurn5vgBYEVihQ8K+D&#10;7wy061zfZZ33y5WhTnn+vxU9CtWqyHxMpp0sOk3Iyut9j1zW/a3P6LZYsywzVLT/Zg5e7PL0X15w&#10;NRRwmZi99+0+62efNlVXXR7X/tm5F6v39J7SkRO/o2znq8W6zRurjW3X3j2f0fatH5JhmPP2oREB&#10;BBBAAAEENl7AKzgq9A3JyQ2pkBtQoWdQhe4+2d39fn1A3nh+45NcSQamoVB9TFZ9XFYiplBy8uiX&#10;yXO/HqqvkRG6dT/zroSWsQgggAACKxOw7WF1dbyujuzL6mg/rKHBd1c2YZHR1dUppVsPKtXyhJpS&#10;j6qioq5Ib0IIIIAAAggggAACCCCAAAIIIIAAAggggAACCCCAAAIIIIAAAggggAACCCCAAAIIIIAA&#10;AggggAACCCCAAAIIIIAAAggggAACCCCAAAIIIIAAAggggAACCCCAAAIIIIAAAggggAACCCCAAAII&#10;IIAAAggggAACCCCAAAIIIIAAAggggAACpSJglUoi5IEAAggggAACCCCAwHUBxytcr77naHreVJth&#10;hd8TW48Gz1+/MDidw3zreYYx0xyJz1RLtuI6tkY6TwXmV9OyPzBW7oHJ5/ILb0xoaGL+ney/2qUt&#10;/cPzB/1Wq7FKtR/eFhgngMBSBTpGenUm947O5i7r7YE22W7wtXCpc6tQrYrMx2TayaJDo5XSv/xQ&#10;pdLJXUX73QrB195x9YWX/Wu+u/BuH9lm6FMHDEWsG+8BC48q7R4Dg5d09OTv6/LVby850VjNVu3d&#10;/a+04/Z/JNMMLXk8AxBAAAEEEEBg9QU8uyC7Z0CFrj4Vuvunin3t6Az433uCv+aufjKrPaMVklUf&#10;k5WIK5Twj8m4fz5Z949+PVQblWGaq70q8yGAAAIIILBkAc9z1dtzUtnMYXVmX/HrJ+R5zpLnWcwA&#10;04yoselBpVqeUMuWJ1Vbd9dihtEHAQQQQAABBBBAAAEEEEAAAQQQQAABBBBAAAEEEEAAAQQQQAAB&#10;BBBAAAEEEEAAAQQQQAABBBBAAAEEEEAAAQQQQAABBBBAAAEEEEAAAQQQQAABBBBAAAEEEEAAAQQQ&#10;QAABBBBAAAEEEEAAAQQQQAABBBBAAAEEEEAAAQQQQAABBBBAoMQErBLLh3QQQAABBBBAAAEEEJBT&#10;5KasoWs3TTdCkQ2RKgx78u8jG/iYfU/3SNwI7FcqgbHus/IKEwHpGKpJ7wuIlX/zNy8UdKZr/iez&#10;Km/rmXOXi24y8Ym7ZYRDRfsQRKCYwIRj60LfFZ3JvTNVcuODxbovP1aoVkXmYzLtZNE5opXSc8+a&#10;SiVK/9pVdCOrEPz7k67+5vjsK3rwpB+539BH9hoyjM3hNjrWreOn/kBvXfqqf5P0+a+RQRpVVU3a&#10;t/tXdNeOn5Fp8pNTkBPtCCCAAAIIrJWA63+PcXoHZfcMqNDd55fpo93VL6d/SFrcx5u1Sm/Z8xph&#10;S6FETFYiPl2Scf/cr/vHyTYzVr1pPostG4mBCCCAAAIlKzDmf8/uaH/ZL4eVbX9J+Yn+NcrVUH1i&#10;l1LpA2r2S2PzgwqFKtZoLaZFAAEEEEAAAQQQQAABBBBAAAEEEEAAAQQQQAABBBBAAAEEEEAAAQQQ&#10;QAABBBBAAAEEEEAAAQQQQAABBBBAAAEEEEAAAQQQQAABBBBAAAEEEEAAAQQQQAABBBBAAAEEEEAA&#10;AQQQQAABBBBAAAEEEEAAAQQQQAABBBBAAAEEEEAAAQQQWC8B7ha9XtKsgwACCCCAAAIIILBoAcd1&#10;Avua3vQd1Q0rHNhnLQP2YPAd3acihjGzfCR2oz7TWGKV4fZjgRlVJu9UqCIWGC/nwKWco6+fsQO3&#10;8My5y6q2C4Hx6gebVLWnITBOAIEggY6RXp3JveuXS3q7P6OCF3y9C5pjse3xSFTbqnYoe/5xDduV&#10;RYdF/fBzz5pKJUr/ulV0IysMFlxP/+1VTy+/HXytv75EOCR96oChR7eb15vK+mgXRvXm2f+q02e/&#10;qIIztqS9RMJx7dn1ad278+dlWcVfa0uamM4IIIAAAggg8B6BwsCwCt39KnT5padftl93egdVyA3K&#10;HRl/T/9yaDAqI7IScb/EFJo6Ttbjfj02fYxVl8M2yBEBBBBAAIEpgYI9qs6O19SZfUUdfhkcuLhm&#10;MjU1t6k5fUCplgNqSr1PFRV1a7YWEyOAAAIIIIAAAggggAACCCCAAAIIIIAAAggggAACCCCAAAII&#10;IIAAAggggAACCCCAAAIIIIAAAggggAACCCCAAAIIIIAAAggggAACCCCAAAIIIIAAAggggAACCCCA&#10;AAIIIIAAAggggAACCCCAAAIIIIAAAggggAACCCCAAAIIIIAAAghsjIC1McuyKgIIIIAAAggggAAC&#10;wQIFrxAYNL3pkBHamI+y+cFrCcyToSdjTmtFfM5pSZ4Mtx8NzKum5YHAWDkHxmxPn/9RXk7AU9na&#10;N6T9V7sCt2hETNX/3M7AOAEEZgtMOLYu9F3Rmdw7UyU3Pjg7vKr1+oqY7qzbojtr/VJ3m6pUp89/&#10;w9XwcPFlopXSc8+aSiXmXsOKj9p80bG8pz980dWZ7MJ7q62SPvu0qR0N5W/muo7euvQ1HT/1Bxob&#10;715487N6hMyI7r3757Vn13OqiJTBm96s3KkigAACCCBQygLO4Ijsrn4Vuvv80j9d75k875eXD/6+&#10;XLJ7MgyF6mMKN9bKaqz3i39sqJOViPslJrPa/0DKAwEEEEAAgTIWGBx4W9nMIbVnXlR35xtyXXtN&#10;dmP638ObUo+opfVJpVsPKhbftibrMCkCCCCAAAIIIIAAAggggAACCCCAAAIIIIAAAggggAACCCCA&#10;AAIIIIAAAggggAACCCCAAAIIIIAAAggggAACCCCAAAIIIIAAAggggAACCCCAAAIIIIAAAggggAAC&#10;CCCAAAIIIIAAAggggAACCCCAAAIIIIAAAggggAACCCCAAAIIIIBA6QhYpZMKmSCAAAIIIIAAAggg&#10;MC3guE4ghel5UzEzFA7ss5YBe3B6/fnW8Iy5rZH4TQ1zwyVxNpw9FphHTcv+wFg5B758NK+e0YDn&#10;0X99ffjNSyr2zNX+5A5ZicpyJiD3NRYYmBjW6d5LOtVzUef7r6hQ5Jq2klSqrUrdXb/VL7dPHRuq&#10;6mamG/Jf45//hquu/pmmeStR/6X83LOmUolir/p5h26qxtyIp9/9vqu2BbwmN701If3a06YS0fI3&#10;u5r5gY6c+G31D1xc4vNp6M7tP6X9ez6raDS9xLF0RwABBBBAAIFJAWdoVAX/w5rd3adC94Bf+vx6&#10;v3/slzdhlxeSYShUH/O/J8VlJf3iH0NTx+m2UF1MRsgsrz2RLQIIIIAAAkUEHGdCnR0/VLbtRbVn&#10;XtTIcFuR3isL1dbdrXTL42r2S2PTQ7L834N4IIAAAggggAACCCCAAAIIIIAAAggggAACCCCAAAII&#10;IIAAAggggAACCCCAAAIIIIAAAggggAACCCCAAAIIIIAAAggggAACCCCAAAIIIIAAAggggAACCCCA&#10;AAIIIIAAAggggAACCCCAAAIIIIAAAggggAACCCCAAAIIIIAAAggggAACCNw6Atats1V2igACCCCA&#10;AAIIIFAuAq7nBKYacqdDhhUO7LOWAXvgWgLzLOL5N2Wf/YjEZ5+VXt0e6VZ+IPjmuTUtD5Re0ivM&#10;6JUrBb2eCX597b/apdTASOAqVrpa8R/bGhgncOsK9I4N6Hj3BR3zy+WhjjWBsIyQtte26J7623VP&#10;Ypu21DTJvOm6M7nw0Kinz3/DVVd/8TSi/v2sn3vWVCox99pVfNTmi17t8/Q733PVP7bw3vZtkf6n&#10;95uqCJe3WW/uTb1+7P9UR9drC2/6ph63tX5AD9z/v6i+budNEU4RQAABBBBA4GYBZ2hUBf9Dmd3d&#10;p0L3gF/6/Hq/f+yXN2Hf3L2kz42qClmJmF/iCvnFaqhVuLFO1mRJxmWEQiWdP8khgAACCCCwEgHP&#10;89Tfd04d2VfU6ZfuztflOBMrmTJwbNj/UTnd8oRfDirV+oSqqhoD+xJAAAEEEEAAAQQQQAABBBBA&#10;AAEEEEAAAQQQQAABBBBAAAEEEEAAAQQQQAABBBBAAAEEEEAAAQQQQAABBBBAAAEEEEAAAQQQQAAB&#10;BBBAAAEEEEAAAQQQQAABBBBAAAEEEEAAAQQQQAABBBBAAAEEEEAAAQQQQAABBBBAAAEEEEAAAQQQ&#10;2PwC1ubfIjtEAAEEEEAAAQQQKDeBglsITNn0bwY7+TBCkcA+axmwB6fXn28NT8ac5khs7vmcYAmc&#10;DLcfC8wiVBFTZeKOwHg5BnpGXf3F8Xxg6hV2QT/+1pXA+GQg+Yl7ZFhm0T4Ebx2BnrEBnei+oGN+&#10;uTzUsSYbb4026u76rX65XXfWbVEkFC66ztCop89/w1VXf9FuilZKzz1rKpUo7etU8V2sPHq63dMf&#10;vehq3F54rh+719DPPWTINMrXbHikXUdP/q4uvfv3C2/4ph7NjQ/pwb2fU1PjAzdFOEUAAQQQQODW&#10;FvD87xF2V5/sjpxfelXo9Ovd/Sr4xZtYxIeMUuEzDYVqa2Ql47ISfmmoldVYN1XC/tGs9j9A8kAA&#10;AQQQQOAWEhgfz6mj/bCymUPKtr+s/ETfmuzeMCwlG/cqlX5MzenHlWzYK9MMrclaTIoAAggggAAC&#10;CCCAAAIIIIAAAggggAACCCCAAAIIIIAAAggggAACCCCAAAIIIIAAAggggAACCCCAAAIIIIAAAggg&#10;gAACCCCAAAIIIIAAAggggAACCCCAAAIIIIAAAggggAACCCCAAAIIIIAAAggggAACCCCAAAIIIIAA&#10;AggggAACCCBQfgJW+aVMxggggAACCCCAAAKbXcDxCoFbNL3pkGGFA/usZSA/eC2BeRbxjFmNfj1S&#10;M+u8BKvD2WOBWUXT+2QYszcU2LUsAq7n6Yuv5zUe/NLST7zbpopxO3A/1Y80q/LeRGCcwK0h0DWa&#10;0/Hut3Ss+4LahrtWfdM14Srdm9imXYnturv+dsUi1YteY2jU0+e/4aqrv/iQaKX03LOmUonN8zde&#10;fMfzR1+44Oorr3lygy/rUwMnL4WfeNjQM/eY809UBq35/JBOnvkTnT3/f8tx80vKuK52px7a9xva&#10;0nJwSePojAACCCCAwGYS8FxXTm5IdnefCv6HLbu73z/69clj76Dkf98oi0fIlNVQq3BjnazGer9M&#10;1qePofqYDLN8P++UhT9JIoAAAgiUtIDnuertOals5tBUyfWeWrN8a2puU7r14FRpbH5Y4XB0zdZi&#10;YgQQQAABBBBAAAEEEEAAAQQQQAABBBBAAAEEEEAAAQQQQAABBBBAAAEEEEAAAQQQQAABBBBAAAEE&#10;EEAAAQQQQAABBBBAAAEEEEAAAQQQQAABBBBAAAEEEEAAAQQQQAABBBBAAAEEEEAAAQQQQAABBBBA&#10;AAEEEEAAAQQQQAABBBBAAIHyFrDKO32yRwABBBBAAAEEENiMAq5/M9igh3ntxu9GaGM+ytoDwTee&#10;92TMpB2pkX9z9xvnM4ESqoxkTwRmU9PyQGCsHAPfulDQhd7g11XjyJj2XswGbs2oCKn+Z3cGxgls&#10;boHsSI+Od7+lY90XNFlfzcfkVeL2eFq7EtunytZYswxj6deOkXFPf/pNV139xbOLVkrPPWsqlVj6&#10;GsVnLp+o67+P/L9HPH3rTPD1/PpuIv5bza8cNLV3S3l6Td5c/cLbX9XRk7+riYm+69ta1LGqqkkP&#10;7Pms7tzxUf81aS5qDJ0QQAABBBAodwF3bEJ2Z5/sjl7/mJOdzanQ1adC76DkBn+fKKl9WyFZ9TFZ&#10;jXUK+2XyaDVN1usVSsT876m8r5fU80UyCCCAAAIbKjA+nlNH+2FlM4eUbX9J+YkFflhZZraWFVVT&#10;6mGl0o8r3XpQsfi2Zc7EMAQQQAABBBBAAAEEEEAAAQQQQAABBBBAAAEEEEAAAQQQQAABBBBAAAEE&#10;EEAAAQQQQAABBBBAAAEEEEAAAQQQQAABBBBAAAEEEEAAAQQQQAABBBBAAAEEEEAAAQQQQAABBBBA&#10;AAEEEEAAAQQQQAABBBBAAAEEEEAAAQQQQAABBBBAAIFbTcC/1TYPBBBAAAEEEEAAAQRKR8BxHXn+&#10;v6CHOXlPeMOU4ZeNeNiDwTel9wxjJqVI/EZ9prGEKp7naqTzdGBGNel9gbFyC1zpd/X1M3bRtD9x&#10;+bIMN/h1V/vhbbLqK4rOQXBzCXSO5nSk85yOdp/XZH01HzXhKt2b2KZdie1Tx6h/vpLHWN7TF77p&#10;qrOv+CzRSum5Z02lEqV9fSq+i5VF8wVPnz/s6ujVheeJ+17/+hlT25Ll6dXZfUSvHfn3yvWdXXiz&#10;s3pYVrX23PsvdN89vyTLWtlrc9a0VBFAAAEEECgZAc91Vejul92RmypT9e4+v21A7tBoyeRZLBGz&#10;pkpWU53CDXVTR2vymIzLSsRlxqr978vl+fml2J6JIYAAAgggsBoCk7+J5npOqT3zorKZQ8r1nlqN&#10;aeeZw1Cy4X6lW9+v5vQBv75Xpsn/mjEPFE0IIIAAAggggAACCCCAAAIIIIAAAggggAACCCCAAAII&#10;IIAAAggggAACCCCAAAIIIIAAAggggAACCCCAAAIIIIAAAggggAACCCCAAAIIIIAAAggggAACCCCA&#10;AAIIIIAAAggggAACCCCAAAIIIIAAAggggAACCCCAAAIIIIAAAggggAACCwhwF6wFgAgjgAACCCCA&#10;AAIIrK+A4zlFFzQ9ybAiRfusZTA/6CcQ8PBm3QM+Eg/oVCLN471vy80PB2YTTd0fGCungO14+rPX&#10;J+QfAh/vH+tX/J1cYNxqqFL8x28PjBPYPAK58UEd7TqvI13n1Dbctaobuz2W0n3JHdqV2K6tsWYZ&#10;xqwLxgpWmrA9ffFbrjK9xSeJVkrPPWsqlViddYuvVprRwXFPv/+8q0s9C+eX8q/hv/5BUw015ec1&#10;MpLVGyd+W+9c/oeFNzqrh2GEtPOOf6J9e35VVZXJWRGqCCCAAAIIlKeAMzgiuzOnQle/7O5+FSZL&#10;V99UXY5b8psy/Q9wVmO9wk11sibLZL3RPzbUyqyqKPn8SRABBBBAAIFSEchPDCjb/pKymRf9ckgT&#10;E31rklpFRb3SrQenSir9uCoq69dkHSZFAAEEEEAAAQQQQAABBBBAAAEEEEAAAQQQQAABBBBAAAEE&#10;EEAAAQQQQAABBBBAAAEEEEAAAQQQQAABBBBAAAEEEEAAAQQQQAABBBBAAAEEEEAAAQQQQAABBBBA&#10;AAEEEEAAAQQQQAABBBBAAAEEEEAAAQQQQAABBBBAAAEEEEAAAQQQuLUErFtru+wWAQQQQAABBBBA&#10;oNQFHK9QNMWQ58kMhYv2WatgYcyTZwfP7smYCVbEbtRnGkuoMtJxIjCbitrbZFVtjhvo/s2bttqH&#10;vMC9VpuuPnD6XQX3kOo/fpeMsBk4B4HyFhjKj+pY93kd6TqvSwOZVduMZYZ0d/3tuj95h3b7JV4R&#10;XbW5r09kFzx96TuurnRdb5n/GK2UnnvWVCpR2tel+bNfndbOQU+/831XXUMLz7ezSfrVp03VVJSX&#10;l10Y1ekzX9Dpc1+U40wsvNFZPW5r/YAe3PcbqovvmNVKFQEEEEAAgfIQcAZGZHf0+iUnO3vj6I6O&#10;l/wGzOpKWU11shrrFPbL5PF6fTLGAwEEEEAAAQSWLuD5vx/3586qPfOisplD6u05Ls9zlz7RIkbU&#10;J+5Ty5Yn1dL6lBINe2QY/Ia4CDa6IIAAAggggAACCCCAAAIIIIAAAggggAACCCCAAAIIIIAAAggg&#10;gAACCCCAAAIIIIAAAggggAACCCCAAAIIIIAAAggggAACCCCAAAIIIIAAAggggAACCCCAAAIIIIAA&#10;AggggAACCCCAAAIIIIAAAggggAACCCCAAAIIIIAAAggggAACCCxBwFpCX7oigAACCCCAAAIIILDm&#10;Ao7rFF3D9CTDChfts1ZBeyD4RrZ+Wn5ixszSkfhMtSQrIx0nA/OKpvcGxsop8FaPo+9eLBRN+VMT&#10;PfK6RgP7VN5Tr+oHmgLjBMpTIO/YOtXztn7U+abO5i7L8/+txiNsWtqV2Kb9jXdrd8Mdqgit3bWq&#10;4Hj68nddXcoWzzxaKT33rKlU4sb1qfiIzRd9u9vT7z3vanhi4b09tt3QLx8wZIXKy+vtd/5OR078&#10;tkbHuhbe5KweycRuPbz/3yjV9PCsVqoIIIAAAgiUnoDnuir0DqrQ3S+7o9cvOdlZv3Tm5I0t4k1+&#10;A7dkVlfKaqqT1VinsF8mj9frkzEeCCCAAAIIILBygfzEgDqyLyubOeSXwxof71n5pPPMEI22qjl9&#10;wC+PKeWXisrEPL1oQgABBBBAAAEEEEAAAQQQQAABBBBAAAEEEEAAAQQQQAABBBBAAAEEEEAAAQQQ&#10;QAABBBBAAAEEEEAAAQQQQAABBBBAAAEEEEAAAQQQQAABBBBAAAEEEEAAAQQQQAABBBBAAAEEEEAA&#10;AQQQQAABBBBAAAEEEEAAAQQQQAABBBBAAAEEEEBg9QSs1ZuKmRBAAAEEEEAAAQQQWLmA4xUCJzE8&#10;T4YfNULhwD5rGbAHvcDpb45E4pOZlu5jOHsiMLloam9grFwCEwVPXzyS183Py+z8H0m4Sn7tXbmz&#10;G2fX/aew/p/ePbuFepkLXOxv04863tSx7gsad/Krspuwaem+5Hbta9yp3YkdqrAiqzJvsUkKjqc/&#10;/56rC5livaQqP5VPf8hUKlHa16Piu1hZ9OgVT39y2JXtLDzPR/Ya+qm95sIdS6hHb99ZvfbGb6mr&#10;59iSsqrxb6j+wN7PafvWZ2UYt+7rY0lodEYAAQQQWBcBd2xCdkev7GzOP/qlM6dCd78KvYOSG/jJ&#10;fV1yK7qIaSrcVCcrlVA4lVS4uV5WY53CfjGrK4sOJYgAAggggAACSxfw/N+J+3Nn1Z55UdnMIfX2&#10;HJfnrf5nBdOMqCn1iNKtB9XS+qRi8W1LT5YRCCCAAAIIIIAAAggggAACCCCAAAIIIIAAAggggAAC&#10;CCCAAAIIIIAAAggggAACCCCAAAIIIIAAAggggAACCCCAAAIIIIAAAggggAACCCCAAAIIIIAAAggg&#10;gAACCCCAAAIIIIAAAggggAACCCCAAAIIIIAAAggggAACCCCAAAIIIIAAAgisQMBawViGIoAAAggg&#10;gAACCCCw6gKO6wTOaV67x6wR2piPsfkBLzA3zzDmxCLxuedzght84hYmNNZ9LjCLaHpvYKxcAn99&#10;ylb3SPDzFa+QPnKlTROjhcAt1Ty1RZEtNYFxAuUhkBsf1Gsdb+pHfukZH1iVpCtCYe1O3qF9jTu1&#10;K7FNEf98vR6O6+kr33d17mrxFSv8lP7Fh0y1JEv3WlR8ByuP/uCCqz9/zfNvUF58rpApfeqAocd2&#10;+JUyeUxM9Ovoyd/T+Yt/5We8wAZn7cmyqrX3vv9Zu+7+BYVCkVkRqggggAACCKyvgDMyJjvbK7sj&#10;N3Ms+HVncGR9E1nKav7HqlBdTOGmOlmN9X6p8+v+cfI8WStj8kMFDwQQQAABBBBYM4H8xIA6si8r&#10;mznkl8MaH+9Zk7Vqam5TuvWgX55UU+pRWVblmqzDpAgggAACCCCAAAIIIIAAAggggAACCCCAAAII&#10;IIAAAggggAACCCCAAAIIIIAAAggggAACCCCAAAIIIIAAAggggAACCCCAAAIIIIAAAggggAACCCCA&#10;AAIIIIAAAggggAACCCCAAAIIIIAAAggggAACCCCAAAIIIIAAAggggAACCCCAAAIILEbAWkwn+iCA&#10;AAIIIIAAAgggsF4CBa8QuJTpeVMxw4oE9lnLgD04vf58a3iGf7f6WY+K+KyTEquOdp2V59rzZ2WE&#10;FG3aPX+sTFrf7HT0g3eCX0eT2/jlLQVNfD0TuCOz2lLdT+0IjBMobQHbLehk90W9kj2lC/1XViXZ&#10;KqtCe5J3aF/jTt2TuF1hc/2/Tjuup7943tWZBbYUDvmv8Z8wdVvj3OvSqkCUySRfP+7qf5wMvmZf&#10;30a1/3by2adN3d1cHlau/9o+f/EvdezUHyifH7i+jUUd79j2k3pw32+ouqppUf3phAACCCCAwGoI&#10;OEOjsjt6ZWdzsjv9kvXrHTm5fnupPoyIJaupXuF0UuFUwi/+salOVrJWRnj9PwOWqhN5IYAAAggg&#10;sGdvjLUAAEAASURBVNYCnv9bcH/urNozLyqbOaTenuPyPHfVlzXNiJpSj6il9UmlWw8qFt+26msw&#10;IQIIIIAAAggggAACCCCAAAIIIIAAAggggAACCCCAAAIIIIAAAggggAACCCCAAAIIIIAAAggggAAC&#10;CCCAAAIIIIAAAggggAACCCCAAAIIIIAAAggggAACCCCAAAIIIIAAAggggAACCCCAAAIIIIAAAggg&#10;gAACCCCAAAIIIIAAAggggAACyxXgbprLlWMcAggggAACCCCAwJoIOK4TOK/pTYeMUDiwz1oG7MHg&#10;G+B6MuYsHYnPPZ8T3OCTkY4TgRlUNeyUGa4MjJd6YNT29KWj+aJpPn57SE3Pn9e4e+0FNU/v2p/c&#10;oVBNZJ4ITaUs0D7crZezp/RG51mNFsZXnGrEtLSn4U492HSP7k1sk2WGVjzncidw/Zty/+UPPJ1+&#10;t/gMlp/iL/64qe2p0r0GFd/ByqKu/3f95dc8HXor+O/7+grJqPS5Z0y11JWHVVv7Yb1+7D9oYPDS&#10;9S0s6tiQ2KNHHvxNNTXsW1R/OiGAAAIIILAcAc8uyO7MyW7vVT7TLdsv+UyP3OGx5Uy39mP8t38r&#10;WatwKuGXpKzGOllNfpk81tas/fqsgAACCCCAAALzCuTzg+pof0nZzCG/HNb4eM+8/VbaGK3ZonTr&#10;k2rxS1PqUVlW+f4eulILxiOAAAIIIIAAAggggAACCCCAAAIIIIAAAggggAACCCCAAAIIIIAAAggg&#10;gAACCCCAAAIIIIAAAggggAACCCCAAAIIIIAAAggggAACCCCAAAIIIIAAAggggAACCCCAAAIIIIAA&#10;AggggAACCCCAAAIIIIAAAggggAACCCCAAAIIIIAAAgiUtoBV2umRHQIIIIAAAggggMCtJuB4TuCW&#10;Q543FTOscGCftQzkB6bXn28Nz7/B/exHpITvaT+SPTE71Tn1mvTeOefldvLXp/LqGwt+nhJVhj4a&#10;GtLA6d7ArVnN1Yo9vSUwTqC0BGy3oGNdF/RS+wm9M9i+4uRChqldie16sOke7Wm4Q5HQxlxvbt7I&#10;37zk6cSl4Nf2ZP+QKf38M6buar3pgnTzZJv0PF/w9MeHXB1vW3iDtyekf+1b1frXhFJ/DA5d0WtH&#10;/r0y2UNLSrW6qkkP7P113bHtJ2UYpb/PJW2OzggggAACGybgTuRld+SulV4VrtULvQNS8Y8qG5Kz&#10;WV2pcDohq7HeL3UKN9VdO9bLCPOfRzbkSWFRBBBAAAEEbhLo77ugbOZFtbf9QD3dx+QV+X34pqGL&#10;PjUMS41NDyq95Um1tD6l2ro7Fj2WjggggAACCCCAAAIIIIAAAggggAACCCCAAAIIIIAAAggggAAC&#10;CCCAAAIIIIAAAggggAACCCCAAAIIIIAAAggggAACCCCAAAIIIIAAAggggAACCCCAAAIIIIAAAggg&#10;gAACCCCAAAIIIIAAAggggAACCCCAAAIIIIAAAggggAACCCCAAAIIbKQAd+DcSH3WRgABBBBAAAEE&#10;EHiPgFvkBrTmtRvem6Hwe8atR4M9eC2BeRbzZMy0hqsl07pxPhMokcpwx4nATKKp+wNjpR440+Xo&#10;8LtO0TR/aZ+lkT+6ULRP/cfvkmGZRfsQ3HiB7tE+vZQ9qR9mT2u0ML6ihCb/WnfWb9WDTfdob8Nd&#10;qg5Xrmi+1R78/73m6kfng68/k+uZ/iY++Yype7eW7rVntV1mzzc84en3n3d1sXt26/z1PS3Srzxp&#10;qjJc2laOk9eps1/QqTf/RI6bn38z87SGQhXafc8va/euTyts+W9IPBBAAAEEEFiGgDuRl93eIzub&#10;k93R65fJY05O39AyZlv7IWZNlcKphF+S08f09DEUj6794qyAAAIIIIAAAksSsO1hdWZfVTZzaKqM&#10;jnYsafxiO1dXp5RuPThVmtOPKRyuWexQ+iGAAAIIIIAAAggggAACCCCAAAIIIIAAAggggAACCCCA&#10;AAIIIIAAAggggAACCCCAAAIIIIAAAggggAACCCCAAAIIIIAAAggggAACCCCAAAIIIIAAAggggAAC&#10;CCCAAAIIIIAAAggggAACCCCAAAIIIIAAAggggAACCCCAAAIIIIAAAgggUDICVslkQiIIIIAAAggg&#10;gAACCPgCBbcQ6GB63lTMCG3Mx1h70A3MzTOMmVgkfqM+01gilcL4oCb63gnMJpreGxgr5cBEwdOX&#10;j+aLpviBHZZuO9uhXHY0sF/lroSq9zYGxglsrIDjujrV+7Zeaj+h832XV5xMqjqpR1K79HDzvaqr&#10;iK14vrWY4HtHXR06NX3tC5rf9C85n/iAqftuL91rT1Duq9HeO+zpP3/fVXZg4dkev8PQLz1mKDSJ&#10;VsKP9o5X9MM3fkuDQ+8uKcutWz6oh/f/r4rVbFnSODojgAACCNy6Ap7/+arQ3S+7I+eXXtmZHuXb&#10;uqfaSk7Ff/sO1cUUbqqXlUooPFWSCqcTCkWrSi5dEkIAAQQQQACBGwID/W+pPXNIWb90d74hzwv+&#10;DfjGqKXVDMNSY9ODSrcenCp19TuXNgG9EUAAAQQQQAABBBBAAAEEEEAAAQQQQAABBBBAAAEEEEAA&#10;AQQQQAABBBBAAAEEEEAAAQQQQAABBBBAAAEEEEAAAQQQQAABBBBAAAEEEEAAAQQQQAABBBBAAAEE&#10;EEAAAQQQQAABBBBAAAEEEEAAAQQQQAABBBBAAAEEEEAAAQQQQAABBBAoQQGrBHMiJQQQQAABBBBA&#10;AIFbWMApcnNa052GMazwhgjlB73AdWdHIvHAbhseGOk8GZiDGa5SVbI8b9z7tTdt9YzOfhbmbrMp&#10;auijdxjq+dKluYHZZ4ZU//Hy3P/sbWzG+lB+VK9kT+pw5oQG8sMr2mK1VamHmu/Vo6n7tDXWvKK5&#10;1nrwS6ddfedo8Ot6cn3Df93+06cN7dnuV27Bx9U+T7/zPVf9Ywtv/sO7Df3MA+bCHTewx/BIu14/&#10;9h91+eq3l5RFPLZdjz74m2pNP7GkcXRGAAEEELi1BJzBEeUzPbIz3f6x2z/69a4+ybn2RatEOIyK&#10;sMLNCYVTkyUpa/LYWCsrWSsjzH/SKJGniTQQQAABBBAoKuA4eXV1vKZM2/Nqv/q8Rkc7ivZfbrC6&#10;OqV068Gp0px+TOFwzXKnYhwCCCCAAAIIIIAAAggggAACCCCAAAIIIIAAAggggAACCCCAAAIIIIAA&#10;AggggAACCCCAAAIIIIAAAggggAACCCCAAAIIIIAAAggggAACCCCAAAIIIIAAAggggAACCCCAAAII&#10;IIAAAggggAACCCCAAAIIIIAAAggggAACCCCAAAIIIIAAAiUpwN08S/JpISkEEEAAAQQQQODWFXBc&#10;J3DzIW86ZIQigX3WKuDkPbnjwbN7hjETjMRv1GcaS6Qykj0RmEl1024ZZigwXqqBi72Onn+7UDS9&#10;X3wgovFvvyN32A7sV/PkFkW2cBPjQKANCFwd6tQP2o7qaNd5Fbzga8NCqRkytCu5Xe9L7dbu5A5Z&#10;ZfA6f/28q7/74bWLXpENfvygob07zCI9Nm/orS5Pv/t9V2PBf9ZTm5+8Iv+zRwx98J7SdZq8cfvp&#10;s1/QyTN/Kscp8mZz09M5eeP1fbv/le7d+UmZZvimKKcIIIAAAreqgJsvqNCVk53NKZ/plu2XfKZH&#10;7tBoSZEYVRUKpxLXSlLh9GQ9Kas+VlJ5kgwCCCCAAAIILE5gfKxH2cxhtWd+MHUsFEYWN3AJvQzD&#10;UmPTg0q3HlTLlidVW3fXEkbTFQEEEEAAAQQQQAABBBBAAAEEEEAAAQQQQAABBBBAAAEEEEAAAQQQ&#10;QAABBBBAAAEEEEAAAQQQQAABBBBAAAEEEEAAAQQQQAABBBBAAAEEEEAAAQQQQAABBBBAAAEEEEAA&#10;AQQQQAABBBBAAAEEEEAAAQQQQAABBBBAAAEEEEAAAQQQQACB8hOwyi9lMkYAAQQQQAABBBDYzAKO&#10;Vwjcnul5UzHDCgf2WauAPTC99nzzT0UMYyYUic1US64ykj0RmFM0vTcwVqoB2/H0pSN5BT870lPb&#10;Ld1h2sp890rgNowqS3U/tSMwTmD9BBzX1fGeCzrUdkyXBttXtHBDVZ0eS+3Wo6n7VFtRs6K51nPw&#10;yXc8ffWlYq/q6Wx++oChB+4y1zO1klnrRJunP3rRle0UT8nyef7l+009fPuNa3TxEesfbWs/rNeO&#10;/JaGhq8uenHDMLXzjp/V/vt/TZUV9YseR0cEEEAAgc0l4Pnfjwrd/bIzPcq3dSuf6VahM6dC74CK&#10;fkBeZwazulLhVGKqWOnkdN0/WrXl8/lsnclYDgEEEEAAgbIQcF1HvT3Hlc0cmip9uTNrknd1dUrp&#10;1oNTpTn9mMJhPkOsCTSTIoAAAggggAACCCCAAAIIIIAAAggggAACCCCAAAIIIIAAAggggAACCCCA&#10;AAIIIIAAAggggAACCCCAAAIIIIAAAggggAACCCCAAAIIIIAAAggggAACCCCAAAIIIIAAAggggAAC&#10;CCCAAAIIIIAAAggggAACCCCAAAIIIIAAAggggAACCJSkgFWSWZEUAggggAACCCCAwC0r4Pg3tg16&#10;mN50xAiFg7qsWbs96AbOfS2tmXikxpipl1plpONEYEo1qb2BsVIN/P05Wx3DNz8DN7JNVBn6md1h&#10;9f+3N6VC8HNY++w2hWKRGwOprbvAiD2ml9pP6HDmhAbyw8teP2SY2tt4l55I79WddVtkGKX79zjf&#10;Js9f9fT/vODKC35ZTw370EOGHttlzjfFpm975W1XX3zFk7uAUZX/VvHZp03dkyrN18DoWLdeP/of&#10;9M6VbyzpOUs1PaJHH/y3qq/buaRxdEYAAQQQKG8Bd8KW3d6jfKZbdubG0cvbpbOxkKlwU73CLQ2K&#10;tDYo3NroHxsVqo2WTo5kggACCCCAAAIrEhgfzynb9qKy7Yf88pLs/OCK5ptvsGGE1Nj0oNKtT6pl&#10;y5Oqrbtrvm60IYAAAggggAACCCCAAAIIIIAAAggggAACCCCAAAIIIIAAAggggAACCCCAAAIIIIAA&#10;AggggAACCCCAAAIIIIAAAggggAACCCCAAAIIIIAAAggggAACCCCAAAIIIIAAAggggAACCCCAAAII&#10;IIAAAggggAACCCCAAAIIIIAAAggggAACCCBwSwhYt8Qu2SQCCCCAAAIIIIBA2Qg4nhOYa8j1pmKm&#10;FQ7ss1aB/MD02vPN7xnGnOZIbM5pyZzkh7KyR7oD84mm9wbGSjHQNuDqWxcKRVP75/sjMtuGNPLD&#10;jsB+oWSl4j92W2CcwNoK9IwN6IW2I3o1e0q2W/z5LJZJsjKuA+n79Vh6j2KR6mJdSzZ2qcPTl7/n&#10;ynGLp/jUXkNP7zOLd9qk0W+fcfWXbwRfj69vu65K+twHTd1WP/f6fD2+kUfP83Th7b/SkeP/WXl7&#10;aNGpVFYk9ND+f6M7t39k0WPoiAACCCBQngKF3KDymR7ZmW7/2O0fe1To6ZcWfgtclw0bYUtWc73C&#10;qYRfktPHdFJWQ60M89b8jLIu8CyCAAIIIIDABgkMDV1R5sr31Hb1e+rpOupnsfofSiorG5Rufb9a&#10;tjyl5vTjipTqD6wb9BywLAIIIIAAAggggAACCCCAAAIIIIAAAggggAACCCCAAAIIIIAAAggggAAC&#10;CCCAAAIIIIAAAggggAACCCCAAAIIIIAAAggggAACCCCAAAIIIIAAAggggAACCCCAAAIIIIAAAggg&#10;gAACCCCAAAIIIIAAAggggAACCCCAAAIIIIAAAggggMCtK2Ddultn5wgggAACCCCAAAKlKFBwC4Fp&#10;mdfufWuE1v9jrD0QfONdT8acnCOxuedzght4Mpw9Ebi6VZVQRe2WwHipBVzP05eP5eUEPy06sDWk&#10;PamQOv7jhaLp13/0ThnhUNE+BFdf4OpQp7539XUd67rg39a6yBNZZGnD/9u7L7ldT7Ts072JbTKN&#10;0vzbK7KFmVBbj6cvfdtVwZlpmrfyvnsNPfuwOW9sszd+9airfzi98GslFZd+44OmkjWl93ro7Tur&#10;V1//39XTe3IJT5ehu+/8uB7Y+zlVRPzN8UAAAQQQ2DQCnl2Qne1VPtPtlx7Z147e2ERJ7HHyM3I4&#10;3eCXpMKphF+mj6FkXEYZf+4qCVySQAABBBBAoIQFHCev7s43lG0/pGzmRQ0OXFr1bA3D/97esE/p&#10;1oNTpT6xi88Xq67MhAgggAACCCCAAAIIIIAAAggggAACCCCAAAIIIIAAAggggAACCCCAAAIIIIAA&#10;AggggAACCCCAAAIIIIAAAggggAACCCCAAAIIIIAAAggggAACCCCAAAIIIIAAAggggAACCCCAAAII&#10;IIAAAggggAACCCCAAAIIIIAAAggggAACCCCAAAKbQcDaDJtgDwgggAACCCCAAAKbR8DxnMDNmJ43&#10;FTNCkcA+axWwh6bXnm9+z5jbGq6Ze14qZyMdJwJTiab3BsZKMfDCpYIu5dzA1OIV0s/dH9HosS5N&#10;XOgP7BfZFlf1o82BcQKrL/BW31V958qPdK7v3WVPHgtX60DLHj2evl/1lfFlz1MqAzv7PH3hm64m&#10;7OIZ7b/T0E8fuOmCU3zIpoi6/rX/yz/0dOit4Ovw9Y1uT0qfe8ZUTWVpOdn2sI6e/C8699ZX5HnB&#10;167r+7h+bEzu1aMP/W9qSOy+3sQRAQQQQKBMBTy7oHymR/krnTPF7sjJf2PY+B35b5tWslbhVMIv&#10;SYVbGxRpbZTVXC/DNDc+PzJAAAEEEEAAgTUXGB/Pqb3tBWWuPq+O7MtyCmOrvmZlZYPSre/3y0Gl&#10;0o8rUlG76mswIQIIIIAAAggggAACCCCAAAIIIIAAAggggAACCCCAAAIIIIAAAggggAACCCCAAAII&#10;IIAAAggggAACCCCAAAIIIIAAAggggAACCCCAAAIIIIAAAggggAACCCCAAAIIIIAAAggggAACCCCA&#10;AAIIIIAAAggggAACCCCAAAIIIIAAAggggAACm03A2mwbYj8IIIAAAggggAAC5S3geIXADZjedMiw&#10;woF91ipgD7qBU3uGMScWic89nxPcwJORjpOBq0dT9wfGSi2QG3X1N2/aRdP6Z3sjqg55av/qxaL9&#10;6j9+l4ybnr+iAwguW+B0z9v69pXX9O5gdtlz3BZr1lOtD+iBprtlmaFlz1NKA3NDnv7sm65GJ4pn&#10;tWur9LMHjVvu9Wo7nj5/2NWRK8V9JqP3paVffcpURbi0rsHvXvmWXjv6f2hsrGvhTVzrUVmZ1IN7&#10;f113bv/pW+45XzQSHRFAAIESFnCGRmVnepTPdE8Vu61bdmdOcq99odnA3M3qSoW3NCjS0qhwq39s&#10;9Y+phIww/6lgA58WlkYAAQQQQGBDBPr7zqm97UW//EA93cf8HFb/s0pt3U613vYBvzyjRHIP33E3&#10;5JlmUQQQQAABBBBAAAEEEEAAAQQQQAABBBBAAAEEEEAAAQQQQAABBBBAAAEEEEAAAQQQQAABBBBA&#10;AAEEEEAAAQQQQAABBBBAAAEEEEAAAQQQQAABBBBAAAEEEEAAAQQQQAABBBBAAAEEEEAAAQQQQAAB&#10;BBBAAAEEEEAAAQQQQAABBBBAAIFyFuCuo+X87JE7AggggAACCCCwCQUc1wnclelN3yTXCIUD+6xV&#10;ID8YfINeT8aNZf1quOrGaanUPN9upONUYDrR1N7AWKkFvnLc1nghOKu9qZAe3mJp6IU2FTpGAztW&#10;7W9U5c76wDiBlQtMvu5O9lzUty7/UG3DXcua0DRM7W/cqSdb92t7bcuy5ijVQQMjnv70G64Gg1+m&#10;U6nf6W/7k8+YCpmzrjWluqlVzGvC9vT7L7g627HwpI9sM/TpJwxZJWQ0MpLVq2/8ltraX1h4AzM9&#10;DN278xPav+fXFInEZlqpIIAAAgiUrkAhN6j8lU6/dCmf6Zbd1i1ncGTjE7ZCCjfWKZxOKtzSoEhr&#10;o8KtDbLqeX/Z+CeHDBBAAAEEENgYgYI9qmz7S8pmXlR75pDGx5b3W02x7EOhSjWlHlVL60GlW59U&#10;Tey2Yt2JIYAAAggggAACCCCAAAIIIIAAAggggAACCCCAAAIIIIAAAggggAACCCCAAAIIIIAAAggg&#10;gAACCCCAAAIIIIAAAggggAACCCCAAAIIIIAAAggggAACCCCAAAIIIIAAAggggAACCCCAAAIIIIAA&#10;AggggAACCCCAAAIIIIAAAggggAACCCCAwAIC1gJxwggggAACCCCAAAIIrKuA4xUC1zPd6ZBhhQP7&#10;rFXAHvQCp/aMG6FIjWSYsxpuhDa0Np67JDc/HJhDNHV/YKyUAm9kCjrR4QSmVOl/w/nkvrDc8YL6&#10;/8fbgf0UMlT/T+4KjhNZkYDreTrefUHfuvyqsiO9y5orFq7W4y3364mWvaqt8P+wNtljZNzTn33T&#10;VW6o+Ma2Nkm/+GOmLP81eys9RiY8/c73XV3qWXjXH7jb0CceMWQapWHkea7OXviKjp78PRUKowtv&#10;4FqPRP29OvDwb6khuWfRY+iIAAIIILB+Ap7rqtDVp3ymR3amW/k2v1ztkjs8tn5JBKwUSsQV2dKo&#10;SGujwq0NCqeTshpq/e8lZsAImhFAAAEEEEDgVhEYG+1Upu0FZa5+X53ZV+W69qpvPRbfpnTLQaVb&#10;D6op9YhCoYpVX4MJEUAAAQQQQAABBBBAAAEEEEAAAQQQQAABBBBAAAEEEEAAAQQQQAABBBBAAAEE&#10;EEAAAQQQQAABBBBAAAEEEEAAAQQQQAABBBBAAAEEEEAAAQQQQAABBBBAAAEEEEAAAQQQQAABBBBA&#10;AAEEEEAAAQQQQAABBBBAAAEEEEAAAQQQQAABBBC4VQWsW3Xj7BsBBBBAAAEEEECgNAUc1wlMLOR5&#10;UzEjtP4fY+3B6bXnT86YaY7EbtRnGkugMtJxMjCLSO0WhasTgfFSCUwUPP3lyeI3Uf7ofWElqk31&#10;/+07coeC+8ae8vfcXF0qW9s0ebieqzc6z+k7V15T52huWftq9l+Lz9z2kB5u3iXLDC1rjlIfNGF7&#10;+q/fdtXVXzzTtP9n+amfMBUJl+Z1pXj2y48OjHn67e+6alvAZ3KFj9xv6Kf2mctfbJVH5vrO65Uf&#10;/Vv15E4temYrVKX9939W9+785zI36Wt+0Rh0RAABBEpEwHNdFbr6lL/SpYkrncpf7pSd6ZJnB39X&#10;WZfUrZAi6aTCWxoVaW1UuLVBkZYGmdWV67I8iyCAAAIIIIBA6Qu4bkE93ceVzbw4Vfr976mr/TDN&#10;sJpSj6p1y9NKtz6pmthtq70E8yGAAAIIIIAAAggggAACCCCAAAIIIIAAAggggAACCCCAAAIIIIAA&#10;AggggAACCCCAAAIIIIAAAggggAACCCCAAAIIIIAAAggggAACCCCAAAIIIIAAAggggAACCCCAAAII&#10;IIAAAggggAACCCCAAAIIIIAAAggggAACCCCAAAIIIIAAAggggMA1AQsJBBBAAAEEEEAAAQRKSaDg&#10;FQLTMb3pkBEKB/ZZi4DneiqMXFt8ngU8w5hpDdfMVEuqMtJxIjCfaOr+wFgpBf7+nK2+seDnYUfC&#10;1NM7LBX6JjT4ncuBqRuVIdX+4+2BcQJLF3A9V693ntW3Lv9QPWP9S5/AH3FHbaueue1h7U7ukDHr&#10;b2pZk5XwoILj6cvfdXW1u3iSjbXSpz9kqqrixvWl+IjNEe0Z9vSffJ+uoeL7mVT5xCOGnrnHLN5x&#10;naKFwriOn/5DvXnuS/I8Z9Grbt3yQT36wG8qGk0vegwdEUAAAQRWV8CzC8q3dSt/pVP5TLfsTI/s&#10;bI88e/HX89XNaHo2M16tSGujIlsaFW5pmKpbzfUyzNJ471uLPTMnAggggAACCCxPwLZH1NF+WG1X&#10;vqf2th/Ithf4Ur2MZcL+j57p1oNqve2Daml9UuFIif4Iuoy9MQQBBBBAAAEEEEAAAQQQQAABBBBA&#10;AAEEEEAAAQQQQAABBBBAAAEEEEAAAQQQQAABBBBAAAEEEEAAAQQQQAABBBBAAAEEEEAAAQQQQAAB&#10;BBBAAAEEEEAAAQQQQAABBBBAAAEEEEAAAQQQQAABBBBAAAEEEEAAAQQQQAABBBBAAAEEEEAAgVIW&#10;sEo5OXJDAAEEEEAAAQQQuPUEHNcJ3LTpTYdMKxLYZy0C9pC/8LW1b55/snl2KBI3bu5SEucjHScC&#10;84im9gbGSiWQHXL1nbcKgemEfPZf2B+RaRjq+/rb8vJuYN/aD29XKLa+r6HAZMo84Hqejnad0zfe&#10;fVXdY33L2s3u5A792NZHtKO2dVnjy2nQpNd/f8HVxfbiWdf59/j+9IdM1VSV5vWkePbLj2YHPP2n&#10;77rqGy0+x+Tf+6efMPTodrN4x3WKtne8qldf/3caGr666BVroq1630P/Tltanlz0GDoigAACCKxc&#10;wHNc2dle5a90TpWJyx2y23slN/iz48pXXWAG01Q4lVC4teH/Z+9OoOO4rzvf/6p6xUYQxI7GwlWk&#10;uFqWLFGkJIoiKUoj2Y5jZxJ7Mnac2E4yHnvecybz5p05L5NJ4pnkjSfneSbJiSeTxMk4iR0vkRfJ&#10;oiRSEkVtpCSLq0RxAYHGzh0gll6q6hUBCkCTqEaD7G5s35brdP3r3rr/+/90d7HQx+e0gpHK4e3q&#10;vq+kcJITCSOAAAIIIIDAfBYYHOhRe9vzao/uVnfnK+7tTCLrHAvLVqo2ssXdHlBF5R0yTf6vBVlH&#10;piACCCCAAAIIIIAAAggggAACCCCAAAIIIIAAAggggAACCCCAAAIIIIAAAggggAACCCCAAAIIIIAA&#10;AggggAACCCCAAAIIIIAAAggggAACCCCAAAIIIIAAAggggAACCCCAAAIIIIAAAggggAACCCCAAAII&#10;IIAAAggggAACCCCAAAIIIIAAApMI8CtikwARRgABBBBAAAEEEMivgOVYnhP6bGc4ZvgCnjm5CCR6&#10;R+b1rG0Yo6Fg8ejujNmxrYQGet7x7Ke4ZoNnbKYE/v5gXFaal+HhFX7Vl5qKt13RlZc7PNv2lYVU&#10;sr3BM04gc4G3z57Qk80vq2vgfOYnXcs03c/MnVWrtKPxbtUWVUz5/Nl6wg/2OTpyJn33xQXSFx41&#10;tbB47LqS/oy5EW057+i/PWerL5Z+PUGf9K8fNLUuMv0+8XifDvzsj3Ti9PfSNz0uahh+rb3917Rh&#10;zW/K7w+Pi7CLAAIIIJBtAcf92yHZfUGx1m7F39/azkpJ7783st3DDfVMU4HacgUbqxRqqnGfq4fH&#10;ht/9B44HAggggAACCCAwicCli++pPbp7eLtw/vAk2VMPm2ZAVTX3KFL/kCIN21RYVDP1IpyBAAII&#10;IIAAAggggAACCCCAAAIIIIAAAggggAACCCCAAAIIIIAAAggggAACCCCAAAIIIIAAAggggAACCCCA&#10;AAIIIIAAAggggAACCCCAAAIIIIAAAggggAACCCCAAAIIIIAAAggggAACCCCAAAIIIIAAAggggAAC&#10;CCCAAAIIIIAAAggggAACWRXwZ7UaxRBAAAEEEEAAAQQQuEUB27E8K5jOSMjwBzxzchFI9F6beILi&#10;jmGkHA2WpI5TgtM0GDz7rhwr7jG7ocLqNR6xmXH4jbakjvXYns2UFRj68KqR98Slfzopeb9cWvix&#10;ZTKDPs9aBCYXOHmpTT88vVdnejsnT74uwzRM3VOzRg833q2KgoXXRef28OkDtvYfT/PmdJcfDkqf&#10;f8RURenMu47k8tV5r9vR/7fH1mAi/SwF7sf8/3jI1G3V0+8Tbd+jVw/8rgYGe9I3PS5aWb5Bm+7+&#10;fZUtvG3cUXYRQAABBLIh4DiOkmcvKd7aPbZFe+TEk9kof1M1jIKQgpEKBSKVCta7m/scqC2X4ede&#10;9KZAOQkBBBBAAIF5KGDbCZ3tfkPtbc+rPbpb/Vfasq5QUFCl2sgDw1tN3WYFAsVZn4OCCCCAAAII&#10;IIAAAggggAACCCCAAAIIIIAAAggggAACCCCAAAIIIIAAAggggAACCCCAAAIIIIAAAggggAACCCCA&#10;AAIIIIAAAggggAACCCCAAAIIIIAAAggggAACCCCAAAIIIIAAAggggAACCCCAAAIIIIAAAggggAAC&#10;CCCAAAIIIIAAAgggcPMC/ps/lTMRQAABBBBAAAEEEMi+QNJOehY1HWc4Zvjyexub6LU9exrpaCwc&#10;LBnbnyl7/V2HPFspqFghX7DIMz7dgVjS0bcPJ9K28UvrAgr5DcVOXdbg2+c8cwP1xSq6t9YzTiC9&#10;QGf/Of3o9Es6cv50+sQJon7Dp421a7Wj8W4tCi+YIGNuH3r5qK09B6+/WqSuOeCTfnWnqdpyIzUw&#10;x0eH2x39yQu24lb6hZaEpN/abqppmn2GYhf1+pt/oOaWJ9M3PC4a8Bfpgxu+olUrPinDMMdF2EUA&#10;AQQQuFmB5IVexVu6FW/tVqy1y33ukTMUv9lyt3yeWVKoYGO1Qu4WaKhSMFIh/6L5d89zy5AUQAAB&#10;BBBAAAEN9Heps32vOtpfVHfnq0om+7OuUl6xQZGGbaqr36KFZauyXp+CCCCAAAIIIIAAAggggAAC&#10;CCCAAAIIIIAAAggggAACCCCAAAIIIIAAAggggAACCCCAAAIIIIAAAggggAACCCCAAAIIIIAAAggg&#10;gAACCCCAAAIIIIAAAggggAACCCCAAAIIIIAAAggggAACCCCAAAIIIIAAAggggAACCCCAAAIIIIAA&#10;AgggkD0Bf/ZKUQkBBBBAAAEEEEAAgVsXsJykZxHTGQkZvoBnTi4C8d5rE09Q3DGMlKOB4tRxSnCa&#10;Bv1dhzxnLqpZ7xmbCYEfv5vQxUFv/9VVpu6qH/mz5uIPTqZtueyfr5BhzrzXJ23TMyB4YahXTza/&#10;rAPdx+T9SkzcaMD0a1PtOm1v/JAWhkomTprjR98+ZeuHr6aXu/q2/JfbTS2unl/vzwMtjr7xki3L&#10;Tv8mKCuUfnuHqdrS6fVpbnlKr735+4rFLqZveFy0MbJN99z1OyoqrB53lF0EEEAAgakI2PGkEu09&#10;ijV3uVuH4s2dsi73T6VEVnP9FaUKRCoVdLdAvfvsbv6y+Xmfk1VYiiGAAAIIIDCPBS6cP6r26B61&#10;t+3WpQvvZF3C5y9Qdc29ijRsVaT+IYULKrI+BwURQAABBBBAAAEEEEAAAQQQQAABBBBAAAEEEEAA&#10;AQQQQAABBBBAAAEEEEAAAQQQQAABBBBAAAEEEEAAAQQQQAABBBBAAAEEEEAAAQQQQAABBBBAAAEE&#10;EEAAAQQQQAABBBBAAAEEEEAAAQQQQAABBBBAAAEEEEAAAQQQQAABBBBAAAEEEEAgNwL+3JSlKgII&#10;IIAAAggggAACNydg2ZbniabjDMcMf9AzJxeBRO/IvBPVdmSkHA6WpAxnxKC/66BnH0U16z1j0x3o&#10;vmLrmRNJzzZ8Lv2nNoy8FwaPnlfs3YueueHbF6lgTblnnMCNAn3xAe1qeU37Og7KcuwbE9IcCZh+&#10;3V+3QdsaP6QFwaI0mXM7dKLd0Xde9L5+XF391SvILz5oaFVD6rVkbstIL5209devOrp2WfdcbpV7&#10;Tf3tHaYqiqfPZ2CwR68e+F1F2/d49nl9oKCgShvv/H/U1LDj+hBjBBBAAIE0Ao5lK9F5TvHWHsVb&#10;uhRr7Vai45xkp//3NE3JWwr5K0oVbKy+tlUp2FAtM5zfv0VuaQGcjAACCCCAAAIzUsCy4urpel3t&#10;bXvUHt2twYHurPdZsmCp6uq3qLbuAVVW3yWfj3uYrCNTEAEEEEAAAQQQQAABBBBAAAEEEEAAAQQQ&#10;QAABBBBAAAEEEEAAAQQQQAABBBBAAAEEEEAAAQQQQAABBBBAAAEEEEAAAQQQQAABBBBAAAEEEEAA&#10;AQQQQAABBBBAAAEEEEAAAQQQQAABBBBAAAEEEEAAAQQQQAABBBBAAAEEEEAAAQQQQACBPAj48zAH&#10;UyCAAAIIIIAAAgggkLGA5SQ9c33OSMj0BTxzchFI9F6beILijpF6MFhy3YHUcN5HVnxAg+dPes5b&#10;VLPBMzbdgX84GJflTa+HV/hVW2IOt3npB95rvJqw8OPLpns5s2b+pG3phba3tKvlNQ25P5g9lYff&#10;9Om+ug3a0Xi3FgSLpnLqnMttO+fob561Zdnpl/bRTYbuWDbyPk6fOXeizxyz9Q9vpPlwX1tq/ULp&#10;3+4wVVowfdfVk81PaP+b/1nxRG/GL8DK5b+kOz/wbxUMFGd8DokIIIDAfBVIXuhVrLlTsdMdird2&#10;K952Vkpa+ecwTQXqyhVqqlGgvlLBSIU7rpAZCua/F2ZEAAEEEEAAgTkpEI/3qqPtBbVHd6uz/SUl&#10;k/1ZX2d5xQZFGrervmG7FpQuzXp9CiKAAAIIIIAAAggggAACCCCAAAIIIIAAAggggAACCCCAAAII&#10;IIAAAggggAACCCCAAAIIIIAAAggggAACCCCAAAIIIIAAAggggAACCCCAAAIIIIAAAggggAACCCCA&#10;AAIIIIAAAggggAACCCCAAAIIIIAAAggggAACCCCAAAIIIIAAAggggED+Bfz5n5IZEUAAAQQQQAAB&#10;BBDwFrBsyzNo2s5wzPAHPHNyEUj0jsw7UW1HxthhdzdQODacCXsDPUckx56wFcMXVEHlqglj033w&#10;YKelw90T9321t7ICQx9eNfI+6H+jW/EzfZ4tF3ywUqElpZ5xAmMCB8+e0BOnXtS5octjBzPY8xmm&#10;NtWu186me1QaKs7gjLmdcu6yo7982lY8mX6d2+8wtGm1mT5pjkWfOGjrhwe9r6nvL3dphfSVbaaK&#10;QuOuse8H8/A8MNijV/b/jto6Xsh4tpLiRm2+56uqqfpQxueQiAACCMwnAXtgSPHWHsVau4af482d&#10;snr780/g/tPir1qkYGOVQk017nO1gvWVMgJ8VZ7/F4MZEUAAAQQQmNsCA/1dao8+pzZ36+k6IMeZ&#10;5IuCKXKYZlA1dZsUqd+muoatKiionGIF0hFAAAEEEEAAAQQQQAABBBBAAAEEEEAAAQQQQAABBBBA&#10;AAEEEEAAAQQQQAABBBBAAAEEEEAAAQQQQAABBBBAAAEEEEAAAQQQQAABBBBAAAEEEEAAAQQQQAAB&#10;BBBAAAEEEEAAAQQQQAABBBBAAAEEEEAAAQQQQAABBBBAAAEEEEAAAQQQQGCmC/CrqzP9FaI/BBBA&#10;AAEEEEBgnglYjuW5YtMZCRm+gGdOLgKJPtuzrGMYo7FgsWSYY+PRwDTu9Hce9Jy9sPJ2mXm29Gxm&#10;XCBhOfr2ofi4Izfu/uK6gEJ+Q47t6NITp25MeP+I+3Is/Niy90c8ewi0XenRD06+oBOXoh4Z3ofv&#10;rFqlx5fcp4qCUu+keRTpG3D0Fz+11T+UftH3rDL08J1m+qQ5Fv3OG7aePnbtQp5mbbfXSP9mq6lQ&#10;YHqupyebf6j9b35V8URvmi7HQoZhavXKX9Ed674svz88FmAPAQQQmMcCjm0r0XFeseYOd+tU3N2S&#10;5y5Pi4i/olTBxuqRrcl9bqiSGQpOSy9MigACCCCAAAJzX+Di+WNqb9ut9ugeXbxwLOsLDoXKVFf/&#10;oCIN21RTd5/7d2hB1uegIAIIIIAAAggggAACCCCAAAIIIIAAAggggAACCCCAAAIIIIAAAggggAAC&#10;CCCAAAIIIIAAAggggAACCCCAAAIIIIAAAggggAACCCCAAAIIIIAAAggggAACCCCAAAIIIIAAAggg&#10;gAACCCCAAAIIIIAAAggggAACCCCAAAIIIIAAAggggAACCMwcAf/MaYVOEEAAAQQQQAABBBCQknbS&#10;k8F0nOGY4cvvbWyid2TeiRpzjLGjgeJxg7HD07rX33XIc/6i2g2esekM7DqRVE+/t/mqClMfqh95&#10;D/S/0qlk54Bnu0X31ipYV+wZn++BvviAftK8T692Hpa3+MRKK8sa9dGlD6ihpHrihHl4dCju6H89&#10;bevilfSLX9MkfWzTzLtepO/65qOOe+3+1n5He45P/i67o0H6zQdMBXz59xkYPKtXD/xHRdv3ZLzY&#10;haUrtPmer6qyfH3G55CIAAIIzEUBe2BIsebO0S1+pktOPJH3pfrKShRsrB7eQsPPVTILw3nvgwkR&#10;QAABBBBAYP4IWFZcZ7sPqC26Wx3uNjDQlfXFly5codrIFkUaHlJF5R0yDDPrc1AQAQQQQAABBBBA&#10;AAEEEEAAAQQQQAABBBBAAAEEEEAAAQQQQAABBBBAAAEEEEAAAQQQQAABBBBAAAEEEEAAAQQQQAAB&#10;BBBAAAEEEEAAAQQQQAABBBBAAAEEEEAAAQQQQAABBBBAAAEEEEAAAQQQQAABBBBAAAEEEEAAAQQQ&#10;QAABBBBAAAEEZqaAf2a2RVcIIIAAAggggAAC81XAcizPpZvOSMjwBzxzsh2whhzZce+qjozRYLBk&#10;dHfG7FzpOujZS1HNes/YdAUuDNh68njCc3rT5f7khuBw3EnauvSj05658hla+NGl3vF5HLFsS8+3&#10;vaVdLa9pyP0h7ak8Gkqq9ZEl92vVoqapnDbnc5OWo28+a6vzQvqlLqmRPrXVlHn1zTwPHrbj6K9f&#10;cbTv1LULeJo137vE0K9tNuSbBpvTLU/q9Td+X7H4pTQdjoUMw6/1q7+g9Wt+Qz7fyDVpLMoeAggg&#10;MPcFEj0XFTvdoVhz5/BzsmuSfwBzQGIWFyi0uEbBxqtblbtVy1dSmIOZKIkAAggggAACCKQKxGOX&#10;1dG+V+3R3ers2Ktkoj814RZHPn+Bamo3qy6yRTWR+1VUVHuLFTkdAQQQQAABBBBAAAEEEEAAAQQQ&#10;QAABBBBAAAEEEEAAAQQQQAABBBBAAAEEEEAAAQQQQAABBBBAAAEEEEAAAQQQQAABBBBAAAEEEEAA&#10;AQQQQAABBBBAAAEEEEAAAQQQQAABBBBAAAEEEEAAAQQQQAABBBBAAAEEEEAAAQQQQAABBBBAAAEE&#10;ZquAf7Y2Tt8IIIAAAggggAACc1PAcpKeC/PZznDM8AU9c7IdSPSOzDlR3eGIYYyGgiVj+6MHp3En&#10;OXhR8cttnh0U1WzwjE1X4HtHEopb3rM/tNSv+lJzOKHvxXZZ54c8k0serJe/osAzPl8DJy+16Tvv&#10;PauugQtTIqgqKNPjS+7THVW3Tem8+ZDsOI6+86Kj053pV1uzSPqVh00F/DPrWpG+65uP2u41+xv7&#10;HO0/430dfb/6QysN/fLdhoxx19T3Y7l8Hhq6oFcP/K5a2p7JeJrysjXafM9/1qKylRmfQyICCCAw&#10;mwXsuHt/1tKtWHOH4s2d7nOn7H7ve7CcrNV0//2sK1doca1CS2oVdLdA5cKcTEVRBBBAAAEEEEBg&#10;IoErfVG1t+1Re+tune15Q46T5gusiQpMcixcUKlI/VZFGrarunajfL7QJGcQRgABBBBAAAEEEEAA&#10;AQQQQAABBBBAAAEEEEAAAQQQQAABBBBAAAEEEEAAAQQQQAABBBBAAAEEEEAAAQQQQAABBBBAAAEE&#10;EEAAAQQQQAABBBBAAAEEEEAAAQQQQAABBBBAAAEEEEAAAQQQQAABBBBAAAEEEEAAAQQQQAABBBBA&#10;AAEEEEAAgfkg4J8Pi2SNCCCAAAIIIIAAArNHwLK9f9zXdEbWYfgDeVtQvNf2nOtaO6PxYMno7ozY&#10;6e865NmHGSxWeNFSz/h0BE5fsPR6m/frX+L+LvNHV4+89nbM0uWfNHu2aQRNlT622DM+HwN98QE9&#10;cepF7e8+NqXlFwUK9NjiTdpct16mYU7p3PmS/NQBRwdPX39FSF19WbH0uUdMFQSN1MAcHdm2oz9/&#10;ydGBlvQuV5f/+FpDH/9g/t9bZ6K79OqB31UsdjGjV8E0A/rA2i9q7e2fk2nydUpGaCQhgMCsFEie&#10;v6xYc+fwFnef4+1nJfe6nreH+0+lv2qRQk3VCja629XnSKWMANfevL0GTIQAAggggAACwwIXzh1W&#10;W/Q5tUf36PKl97KuUrrwNkUaHnK3bVpUvk6GMT++M8g6JAURQAABBBBAAAEEEEAAAQQQQAABBBBA&#10;AAEEEEAAAQQQQAABBBBAAAEEEEAAAQQQQAABBBBAAAEEEEAAAQQQQAABBBBAAAEEEEAAAQQQQAAB&#10;BBBAAAEEEEAAAQQQQAABBBBAAAEEEEAAAQQQQAABBBBAAAEEEEAAAQQQQAABBBBAAAEEEJjDAvyq&#10;6xx+cVkaAggggAACCCAwGwUsJ+nZtumMhEx/0DMn24FE77VJJyjsXPejwcHimfUjwlc6D07Q9cih&#10;ouq1M+5Hj799KOHZ79XAx9cEVRgYMe7bE5XdG/fML9neKF9pyDM+nwK24+iVzkP60emXNJiMZbx0&#10;0zC1JfIBPdJ0r+sezvi8+Zb46ju2XjzkfZ246lHk8n3uUVMLCmfWNSJXr5VtO/rGPkcHWtK7XJ3/&#10;43cYenydmatWJqwbi13Sa2/+vppbnpwwPtHB8kVrdd89/0VlC1dMFOYYAgggMGsFHMtWPNqt2KkO&#10;xZo73a3DvccayOt6zOIChZbWKbS4VsElNQo2VMkM5e9+P6+LZTIEEEAAAQQQmPECF84dVmvL04q6&#10;W/+Vtqz2a7jftVRU3an6hu2KNGxTcUlDVutTDAEEEEAAAQQQQAABBBBAAAEEEEAAAQQQQAABBBBA&#10;AAEEEEAAAQQQQAABBBBAAAEEEEAAAQQQQAABBBBAAAEEEEAAAQQQQAABBBBAAAEEEEAAAQQQQAAB&#10;BBBAAAEEEEAAAQQQQAABBBBAAAEEEEAAAQQQQAABBBBAAAEEEEAAAQQQQAABBOaegH/uLYkVIYAA&#10;AggggAACCMxmAcu2PNv3Oc5wzDB9njnZDiT6RuacqK4jI+VwoCRlOO2D/q5Dnj0U1W7wjE1H4EBb&#10;Uqcu2J5TLy4zdV/TyOtuDybV+9MznrlGgV8LHmnyjM+nQLSvW9957zm19HVNadlry5fqY8u2qKpw&#10;0ZTOm2/J77Q6euIV72vEVY+g+1f3r+40VVmaer2Yq1a27egb+xztP5Pe5er6P/khQw/fbuaVoq3j&#10;Rb38+n/Q4NC5jOY1zYA+sPaLWnv752SafIWSERpJCCAwowXseFLx1i7FTrUrdtLdTnfIcY/l62EE&#10;Awo2VCnYWO1uVQotrpW/ojRf0zMPAggggAACCCBwg4BtJ9TTdUDtbbvVHt2jgf6OG3Ju5YDPF1ZN&#10;3X2KNGxTpH6rQuGyWynHuQgggAACCCCAAAIIIIAAAggggAACCCCAAAIIIIAAAggggAACCCCAAAII&#10;IIAAAggggAACCCCAAAIIIIAAAggggAACCCCAAAIIIIAAAggggAACCCCAAAIIIIAAAggggAACCCCA&#10;AAIIIIAAAggggAACCCCAAAIIIIAAAggggAACCCCAAAIIIDDPBPh17Xn2grNcBBBAAAEEEEBgpgsk&#10;naRni6bjhkyfZzwXgcTlq5NO/HCM1OPBkusOpIbzPurvOuQ5Z1HNes9YvgMJy9H3jiTSTvtL6wMy&#10;jBHf3l0tsvu93yeljzTJVxRIW2+uB2PJuH7cvE9729+W4/6X6aO2qFw/v+xBrVq0ONNT5m1e9Kyj&#10;b+2x5aThNd237Ke3m2qonFnXhly9aJbt6BsvOTrQkgbFnfyqxmc2Gtpym5mrVm6om0gO6I2f/b86&#10;fvLbN8S8Diwqu133b/xDlS1c6ZXCcQQQQGDGC1hXBhU71T6yne5QPHpWsu289e2vXKjQ0jqFltQq&#10;6G6BmnIZV/+B5IEAAggggAACCEyjQDzep872F9Ue3e0+71UicSWr3YTDFapr2KpI/TbV1G2SzxfK&#10;an2KIYAAAggggAACCCCAAAIIIIAAAggggAACCCCAAAIIIIAAAggggAACCCCAAAIIIIAAAggggAAC&#10;CCCAAAIIIIAAAggggAACCCCAAAIIIIAAAggggAACCCCAAAIIIIAAAggggAACCCCAAAIIIIAAAggg&#10;gAACCCCAAAIIIIAAAggggAACCCCAwPwR8M+fpbJSBBBAAAEEEEAAgdkgYNmWZ5um48jwBTzjuQgk&#10;em3Pso5hpMSCJSnDaR3E+7qUHDjn2UNRzXrPWL4Dz51K6tyA4zntXRGfVpT7huNWX1y9z7Z65pol&#10;AZXsaPSMz4fA8Yut+vvju3RhqDfj5Rb6w3p8yWZtrlsv0zAzPm++Jp7vdfRXu2wlkukFPnG/odvq&#10;U68T6c+YvdGk7ejP99p60/vjOby4q5fNz202tGlp/t5nPefe1kuv/jv1XZmkuWv8huHXhjW/ofVr&#10;fl2mmd9/c2bvO4DOEUBgpggkL/QqdrpjZDvRpkTXhby1ZgT9CjbWKLS0VqEltQq6m6+oIG/zMxEC&#10;CCCAAAIIIJBO4MqVNnVE96jd3Xq6D8hxJvmjPl2xCWILSpervmGbIu62qGK9jOu+N5zgFA4hgAAC&#10;CCCAAAIIIIAAAggggAACCCCAAAIIIIAAAggggAACCCCAAAIIIIAAAggggAACCCCAAAIIIIAAAggg&#10;gAACCCCAAAIIIIAAAggggAACCCCAAAIIIIAAAggggAACCCCAAAIIIIAAAggggAACCCCAAAIIIIAA&#10;AggggAACCCCAAAIIIIAAApMK+CfNIAEBBBBAAAEEEEAAgTwKWI7lOZtpS4bp84znIpDoczzLOjJS&#10;YsHi1HFKMM+D/u7DnjP6C8oUWhDxjOcz0Bdz9JN3E55T+k3pE2sDo/Hep1vkDHm/R0ofWyIzlN/3&#10;yGhz07wTS8b1xOm92tdxcEqdbKxZq48uvV/FwcIpnTdfk68MOvrLp231D6UX2H6Hobtuc9/A8+CR&#10;tBz92V5bP4umX+zV32b//GZD9y7Nj4ttJ3XwyJ/q0LFvuD887/4DksFjYeltun/jH6p80eoMsklB&#10;AAEEplfAsW0l2s5q6GS7Yqc7FGvukN07kLemfAuLFVpSq9DSOgWvbpFKGb78XOPztkgmQgABBBBA&#10;AIFZLXDh/BG1R3errXW3Ll86ntW1GIZPlVV3KtKwbXgrLmnIan2KIYAAAggggAACCCCAAAIIIIAA&#10;AggggAACCCCAAAIIIIAAAggggAACCCCAAAIIIIAAAggggAACCCCAAAIIIIAAAggggAACCCCAAAII&#10;IIAAAggggAACCCCAAAIIIIAAAggggAACCCCAAAIIIIAAAggggAACCCCAAAIIIIAAAggggAACCCCA&#10;AAJXBfwwIIAAAggggAACCCAwkwRsx/Jsx3QcGb6AZzwXgUSv413WGBdy9wNF48bTvNvfdcizg6Ka&#10;9Z6xfAeeOJbQUNJ71u3L/KosMocTrCtx9T3f5pnsKwup5MF6z/hcDrx3sVV/d3yXLgz1ZrzM2qIK&#10;/eJt27WsNJLxOfM9MZ509NfP2Do3CfOdKww9fOfI+3aumyUsR3/ygq1D7elXarjXyM9vNnTv0vy4&#10;XOo9rZde+W2dv3g0fWPXooZhau3tn9cH1n5RPl8wo3NIQgABBPIt4Fi24q3dip1s19DJNsVOd8gZ&#10;iuenDdNUsKFSoSV1Ci6pdZ9r5S8ryc/czIIAAggggAACCGQo4LjfHZ4/+7airbsUbdmlgf6ODM/M&#10;LM3vL1Jt5H5FGrapLrJFwVBpZieShQACCCCAAAIIIIAAAggggAACCCCAAAIIIIAAAggggAACCCCA&#10;AAIIIIAAAggggAACCCCAAAIIIIAAAggggAACCCCAAAIIIIAAAggggAACCCCAAAIIIIAAAggggAAC&#10;CCCAAAIIIIAAAggggAACCCCAAAIIIIAAAggggAACCCCAAAIIIIAAAgjcpID/Js/jNAQQQAABBBBA&#10;AAEEciKQtJOedX2OZPh8nvFcBOK97qQeD0fGaCRQ5PZmjo1HA9O009912HPmwup1nrF8Brr6bO09&#10;4/16Fwelx1YFRlvqfaZVTswaHV+/U/rhpTIC5vWH5/Q4ZiX0w1N79VLH2xmvM+gL6J8t3qQHIx+U&#10;z5xfXhkjTZBo246+tdtW9OwEwXGHltdJn7h/5lwLxrWW9d2E5ei/P2/ryCS/9264HJ/fbOjepbl/&#10;v139Mfp33vuW3jz4NVlWLKM1ly5Yqvs3/pEqymfGtTGjpklCAIElFedAAABAAElEQVR5IeAkkoq1&#10;dCt2ss3d2hVr7pAT9753yiaKWVKo0JLa4S149bmx2r3P4qvkbBpTCwEEEEAAAQSyI2BZcfV0vaa2&#10;6G61R/doaLAnO4WvVQmFF6m+8WF326Gq6rvl87lfWPFAAAEEEEAAAQQQQAABBBBAAAEEEEAAAQQQ&#10;QAABBBBAAAEEEEAAAQQQQAABBBBAAAEEEEAAAQQQQAABBBBAAAEEEEAAAQQQQAABBBBAAAEEEEAA&#10;AQQQQAABBBBAAAEEEEAAAQQQQAABBBBAAAEEEEAAAQQQQAABBBBAAAEEEEAAAQQQQAABBPIkwK/K&#10;5gmaaRBAAAEEEEAAAQQyE7CcpGei6TgyfAHPeLYDju0oecXxLOsYxmgsWDK2P3pwGncGuo94zl5U&#10;s94zls/A948m5BJ7Pn5udUCFgRFXeyChvt1Rz1x/ZYGK76v1jM/FwMlLbfq7d5/WuaHLGS9vQ8Vy&#10;fXz5QyoLl2R8DokjAj942dG73m/B4aSaRdKnt5vymTPrepCL1zBhOfr6HltHO9NXv3qZ/PxmQ/cu&#10;NdMnZiE6OHhO+17/92rv3JdxtdUrP60Pbvgt+X2hjM8hEQEEEMiVgJNIKtbcqaETbYqdbFfsjHuR&#10;TVq5mi6lbsD9Ryy0vF6hpXUKLamVv6I0Jc4AAQQQQAABBBCYSQKJRL862l5QtGWXujpeUjI5kNX2&#10;QuFy1TdsV+PiR1VZfbdM05fV+hRDAAEEEEAAAQQQQAABBBBAAAEEEEAAAQQQQAABBBBAAAEEEEAA&#10;AQQQQAABBBBAAAEEEEAAAQQQQAABBBBAAAEEEEAAAQQQQAABBBBAAAEEEEAAAQQQQAABBBBAAAEE&#10;EEAAAQQQQAABBBBAAAEEEEAAAQQQQAABBBBAAAEEEEAAAQQQQAABBDIV8GeaSB4CCCCAAAIIIIAA&#10;AvkQsGzLcxrTlow8/iBw4oojuf+b6HH18PhQsHiirOk5FrvcruTgBc/Ji2rWecbyFTh53tJbHd6v&#10;dW2JoS1Lxv5c6X22Vc6Qd37pY4tl+Mx8tT+t8yTspH58ep9eaHsz5T2YrqlF4QX65yu2a035knRp&#10;xDwEdr9ta//x8Z/4GxMXFkm/ttNUOGjcGJxjRxKWo6/vsXW0M/3CTJfiC/cZumdJ7j+b0fYXtO/1&#10;/1ux2MX0TV2LFhbW6P57/lC1NRszyicJAQQQyIWAHU8q3typoZNtip1wt5YuKel9v5O1HtwLdDBS&#10;qdDSOoWWR9ytXr7igqyVpxACCCCAAAIIIJALgUT8ijraX1S05afqbN8ry4pldZoFpcsUadg2vJVX&#10;bJBhzP2/77MKSDEEEEAAAQQQQAABBBBAAAEEEEAAAQQQQAABBBBAAAEEEEAAAQQQQAABBBBAAAEE&#10;EEAAAQQQQAABBBBAAAEEEEAAAQQQQAABBBBAAAEEEEAAAQQQQAABBBBAAAEEEEAAAQQQQAABBBBA&#10;AAEEEEAAAQQQQAABBBBAAAEEEEAAAQQQQAABBBDIiYA/J1UpigACCCCAAAIIIIDATQpYTtLzTNNx&#10;ZPjydwubuOx49jIcGPdDxcEFM+dHi/u7D3n27S+sULC42jOer8B3jyTSTvULa4Myr/nag0n1PRf1&#10;zPeVh1V0b61nfC4F2q706G/feUqd/eczXtbmuvX62NItCvmDGZ9D4pjAWydt7Xoj/bWgwKX9tUdM&#10;lRbNnOvA2Aqyu5ewHH19j62jnenr+lyK33jA1F1NuTVJuj9I/8bP/kjvnvj79A2Niy5t+rA23vU7&#10;CgZLxh1lFwEEEMi9gJNIKna6U0PvtWroRJvird2SZed8YiPoV2hJnUIrIgotrVOwqUZmMJDzeZkA&#10;AQQQQAABBBC4VYH+/k51RHerzd16uvbLSfO94VTnMgxTFVV3KlL/kCIN21SyoGmqJchHAAEEEEAA&#10;AQQQQAABBBBAAAEEEEAAAQQQQAABBBBAAAEEEEAAAQQQQAABBBBAAAEEEEAAAQQQQAABBBBAAAEE&#10;EEAAAQQQQAABBBBAAAEEEEAAAQQQQAABBBBAAAEEEEAAAQQQQAABBBBAAAEEEEAAAQQQQAABBBBA&#10;AAEEEEAAAQQQQAABBHIu4M/5DEyAAAIIIIAAAggggMAUBCzb8sw2Hcnw5e8WNtHnTujxcAwjJRIs&#10;ThlO66C/67Dn/MW1Gzxj+Qr8rCOpk+dtz+luKze1odY3Gu/bHZU9kBwdX79T+uhiGX7z+sNzamw7&#10;jnZHD+jJ5pdlOd524xe9KLxAn1q5UyvLGscfZn8KAqc6HH13r/d14Gopv/tW/ZWHTVWXpV4TpjDN&#10;rElNWI6+vsfW0c70Lfvcj+MXt5i6oyG3Jpcun9QLL39Fly6/l76ha9FgsFSbPvSftLjxkYzySUIA&#10;AQRuVcCxbMWj3YqdaNPQ8ahip9vlJLzvdW91vvfPN0sKFVpSO7ItjyjYUO3eQ8/te6X3184zAggg&#10;gAACCMx+gb7eFkVbdynasksXzx/J6oL8/kLV1N2nSMM21dU/qFBoYVbrUwwBBBBAAAEEEEAAAQQQ&#10;QAABBBBAAAEEEEAAAQQQQAABBBBAAAEEEEAAAQQQQAABBBBAAAEEEEAAAQQQQAABBBBAAAEEEEAA&#10;AQQQQAABBBBAAAEEEEAAAQQQQAABBBBAAAEEEEAAAQQQQAABBBBAAAEEEEAAAQQQQAABBBBAAAEE&#10;EEAAAQQQyLaAP9sFqYcAAggggAACCCCAwK0IWI7lebrPcWSY+buFTfQ6nr1cHwmUGJ65+Q4MdB32&#10;nLKwep1nLB8B230Nv380kXaqX1gXGI3bMUu9z7SOjq/f8ZWFVHx/3fWH59T4wlCv/vadp3TqcnvG&#10;69pct14fW7pFIX8w43NITBXovujob56zZdmpx8ePrn7qP/mgqSU1M+fzP76/bO4nLEdf32PraGf6&#10;qn5T+teuyYb63JocP/mP2v/WV2VZsfQNXYvW1dyn++75qgoLqzPKJwkBBBC4GQHHthVv6dbQe62K&#10;nWhXrLlDTjx5M6WmdI6/cqFCK+oVXhZRaGmd/BWlUzqfZAQQQAABBBBAYLoFLp4/prbobrVHn9Wl&#10;i8ez2k4oXK76hu2qb9yuqpqN8vn4riSrwBRDAAEEEEAAAQQQQAABBBBAAAEEEEAAAQQQQAABBBBA&#10;AAEEEEAAAQQQQAABBBBAAAEEEEAAAQQQQAABBBBAAAEEEEAAAQQQQAABBBBAAAEEEEAAAQQQQAAB&#10;BBBAAAEEEEAAAQQQQAABBBBAAAEEEEAAAQQQQAABBBBAAAEEEEAAAQQQQACBnAr4c1qd4ggggAAC&#10;CCCAAAIITEHAdmw57n9eD9MNGb6AVzjrxxO9tmdNxzBSYsHilOG0Dvq7D3vOX1SzzjOWj8BLZyx1&#10;9nm/xndFfFq6yDfaSt+eqOz+xOj4+p0FjzTJ8JvXH54z4zd73tV33ntOg8lYRmtaGCrRv1j5sFYt&#10;WpxRPkkTC/QNOPqrXbaG4hPH3z/6+EZD65akXgvej82l54Tl6Ot7bB3tTL+qqx/FL201tT6SO5NY&#10;vFev7v8dnYk+nb6Za1GfL6QP3fF/adWKT2WUTxICCCAwFQHHcZToPK/YiTYNHW/VkPvsTPaPx1Qm&#10;8MgN1CxSaEW9QsvrFV4ekW9BkUcmhxFAAAEEEEAAgZkpYNtJ9XTvV1vrs+qI7tHAQFdWGy0oqFJ9&#10;08NqaHpElVV3yjDm7ndHWYWjGAIIIIAAAggggAACCCCAAAIIIIAAAggggAACCCCAAAIIIIAAAggg&#10;gAACCCCAAAIIIIAAAggggAACCCCAAAIIIIAAAggggAACCCCAAAIIIIAAAggggAACCCCAAAIIIIAA&#10;AggggAACCCCAAAIIIIAAAggggAACCCCAAAIIIIAAAggggAACCMw4Af+M64iGEEAAAQQQQAABBOat&#10;gOX+OHG6h2m7UZ8vXUpWY4lex7OeIyMlFixJHacE8zgYutQiK9brOWNR9VrPWK4DccvRj95JeE7j&#10;cwl/fk1gNG7HLfXuahkdX79jLgiqZEvk+sNzYhxLxvXdk3v0etfRjNezsWatfn75gyrwhzI+h8Qb&#10;BRJJR9981tbFKzfGxh+5b42h+9fO/R84T7if26/vsXW0c/zqb9z3uxRf2mpqfSR318KungN66dV/&#10;p/6BSZq51l7ZwpXasumPtbB02Y0NcwQBBBC4SYF4xzkNHW9V7GT78GYPDN1kpQxPcy+rgUilwssi&#10;Cq2oV8h99hUXZHgyaQgggAACCCCAwMwRsO2EujtfVbRll9qizykeu5TV5haWrVSkYZsi9Q+prHyt&#10;DCN3f59mtXGKIYAAAggggAACCCCAAAIIIIAAAggggAACCCCAAAIIIIAAAggggAACCCCAAAIIIIAA&#10;AggggAACCCCAAAIIIIAAAggggAACCCCAAAIIIIAAAggggAACCCCAAAIIIIAAAggggAACCCCAAAII&#10;IIAAAggggAACCCCAAAIIIIAAAggggAACCCCAAAJpBPxpYoQQQAABBBBAAAEEEMirgOVYaefzOY4M&#10;XyBtTjaDiV7Hs5xz3W8cB0s8U/Ma6O867DlfsKRWgaJKz3iuA7tPJXVpyNt0yxK/qovN0TauvNgu&#10;uy8xOr5+p/SRJhkB3/WHZ/247UqP/uroj3V2MLMf6i4JFOpTKx/W2opls37t070Ax73G/MMLtqJn&#10;03eydrH0+MbrLgLpT5mV0YTl6Ot7bB3tTN++3/3YfmmrqfWR3JjYdlJvH/4THTr2DbcR72vI+C5X&#10;r/yM7tzwW/L5guMPs48AAghMWcC63K+h460afLdFQ++2uvcmA1OuMaUTDEPB+kqFVtQr7G6hpXUy&#10;C8NTKkEyAggggAACCCAwUwQsK66ujpcUbdml9ugeJRJ9WW1tUfk6NSx+VA1NO1VcXJ/V2hRDAAEE&#10;EEAAAQQQQAABBBBAAAEEEEAAAQQQQAABBBBAAAEEEEAAAQQQQAABBBBAAAEEEEAAAQQQQAABBBBA&#10;AAEEEEAAAQQQQAABBBBAAAEEEEAAAQQQQAABBBBAAAEEEEAAAQQQQAABBBBAAAEEEEAAAQQQQAAB&#10;BBBAAAEEEEAAAQQQQAABBGaCgH8mNEEPCCCAAAIIIIAAAghcFUjaybQQhiMZpi9tTjaD8V53Qo+H&#10;IyMlEixJHacE8zgY6DrkOVth9TrPWK4DAwlHPz2e8Jwm7P5l8pHbA6NxJ2Gr96dnRsfX75jFARU/&#10;OPd+ePrljkP63sk97mfBun7JE47XVyzXJ2/boeJg4YRxDk5N4Mn9jo6cSX9OY5X0yQdNmcbM+Myn&#10;7/bmownL0X9/3tbRzvQ1/Kb0pa2m1kdy49F3JaoXX/6Kzl04nL6Ra9GCcIXu2/iHitTel1E+SQgg&#10;gMD1AvZgTEMn2zV0vHV4S3ZduD4lu2PTULChSqHl9Qq7W2hZncyCUHbnoBoCCCCAAAIIIJBHAcuK&#10;qbN9r1rP/FQdbS8omezP2uyGYaqi8g5FGraroWmnioojWatNIQQQQAABBBBAAAEEEEAAAQQQQAAB&#10;BBBAAAEEEEAAAQQQQAABBBBAAAEEEEAAAQQQQAABBBBAAAEEEEAAAQQQQAABBBBAAAEEEEAAAQQQ&#10;QAABBBBAAAEEEEAAAQQQQAABBBBAAAEEEEAAAQQQQAABBBBAAAEEEEAAAQQQQAABBBBAAAEEEEBg&#10;Jgr4Z2JT9IQAAggggAACCCAwPwUsx/JeuOPIdKOGL+Cdk+VIotf2rOgYxljM3Q0UjQ2nc6+/+7Dn&#10;9EU16zxjuQ7sei+h/oT3LDtXBFQSGjPte6ld1uW45wkLdjbJDPk847MtELMS+s57z+pA9zsZtR5y&#10;PwefWP6QNtauzSifpMkFXnvX1t7DTtrE8gXSZx82FfCPvVfTnjBLg0nb0Z++aOtIR/oF+N2L8pe2&#10;mlofyY3H6ZYn9er+31Eiwx+zj9Tep/s2/pEKwuXpGyeKAAIIjBNwLEux5i4NHW8d3uItXZJ7HczZ&#10;4+p9Y6RS4VWNCt/WoNDSOveeJpiz6SiMAAIIIIAAAgjkQyCR6FdXx0uKtjyjjrbnlUwOZG1any+k&#10;mrr7Vd+wXXX1WxQKL8pabQohgAACCCCAAAIIIIAAAggggAACCCCAAAIIIIAAAggggAACCCCAAAII&#10;IIAAAggggAACCCCAAAIIIIAAAggggAACCCCAAAIIIIAAAggggAACCCCAAAIIIIAAAggggAACCCCA&#10;AAIIIIAAAggggAACCCCAAAIIIIAAAggggAACCCCAAAIIIIAAAjNdwD/TG6Q/BBBAAAEEEEAAgfkj&#10;YDmW52J9zkjI8Pk8c7IdSPRem3SCwo4xdjBQJBnmuANjobzuOY6j/u6jnnMW1az3jOUy0Dvk6NmT&#10;Sc8pioPSwyvG/jRxkrZ6nzrjmW8W+VWytd4zPtsCnf3n9JdHf6zugQsZtb54Qa0+c/tjqigozSif&#10;pMkFTrQ7euJl78/71QoFIelXd5oqCk//Z33yFd18hmU7+rMXbR1sS1/Db0pf2mpqfST7HsnkoF5/&#10;8w904vT30zdxLWoYft254Stas+qzMozs95NREyQhgMCsEkhe7NPQsTMadLeh461yYomc9h+oWaTQ&#10;inqF3S10W4N8RQU5nY/iCCCAAAIIIIBAPgQGB7rVHt2jtuhu9XS9JtvO3j2V31+ouvoH1dC0U7WR&#10;LfL7uX/Kx2vKHAgggAACCCCAAAIIIIAAAggggAACCCCAAAIIIIAAAggggAACCCCAAAIIIIAAAggg&#10;gAACCCCAAAIIIIAAAggggAACCCCAAAIIIIAAAggggAACCCCAAAIIIIAAAggggAACCCCAAAIIIIAA&#10;AggggAACCCCAAAIIIIAAAggggAACCCCAAAIIIDDzBPwzryU6QgABBBBAAAEEEJivApad9Fy66TjD&#10;McPMzy2sFXNkxz3bkSNjNBgsHtsfPTgNO0MXm92er3jOXFS91jOWy8CTxxOKWd4zPL4yoLB/zPDK&#10;yx2yLsY8TyjZ0SizID/vA88mshR4rfOI/vHEbiXSvPffn8pw33M7m+7RI033ymea7x/m+RYFei45&#10;+t+7bdkjl5gJq/lc7s9sN1VZOvY+nTBxlh+0XYQ/32vrZ9H0C/G7Hl/aamp9JPseFy+9pxde/j91&#10;ufdU+iauRUuKm7Rl09dUUb4uo3ySEEBgfgrYQ3ENnWjT0PHW4S3ZdSGnEP7qMoVXNip8W4NCyyLy&#10;FRfkdD6KI4AAAggggAAC+RLov9KhttZdirY8o3Nn38rqtOGCSkXqtyrSsE3Vte53H75QVutTDAEE&#10;EEAAAQQQQAABBBBAAAEEEEAAAQQQQAABBBBAAAEEEEAAAQQQQAABBBBAAAEEEEAAAQQQQAABBBBA&#10;AAEEEEAAAQQQQAABBBBAAAEEEEAAAQQQQAABBBBAAAEEEEAAAQQQQAABBBBAAAEEEEAAAQQQQAAB&#10;BBBAAAEEEEAAAQQQQAABBBCYjQL+2dg0PSOAAAIIIIAAAgjMTQHLsTwXZtojIcOXn1vYRK/j2ctw&#10;xDBG48GS0d1p3RnoOuQ5f7C0Xv6CMs94rgLnB2y90Jz0LF9WYOjBpWOvqWPZ6n3qjGe+UeDXgm2N&#10;nvHZEohbCf3jid16vetoRi2XhUr0mdWPaVlpJKN8kjIT6B9y9Fe7bA3F0+f/wv2GltaOfebTZ8/O&#10;qO04+ouXHb3Rmr5/vyl9aaup9ZHse5w4/QO99sbvybKG0jdxLbp86cd1z53/QQF/YUb5JCGAwPwR&#10;cCxLseYuDR1vHd7iLV2S7X1vd6syvkULFF4eUei2BoVXNsq/sPhWS3I+AggggAACCCAwYwT6+lrV&#10;1rJLUXe7cP5wVvsqLmlUQ+NO1Tc9rEXl62SM+74tqxNRDAEEEEAAAQQQQAABBBBAAAEEEEAAAQQQ&#10;QAABBBBAAAEEEEAAAQQQQAABBBBAAAEEEEAAAQQQQAABBBBAAAEEEEAAAQQQQAABBBBAAAEEEEAA&#10;AQQQQAABBBBAAAEEEEAAAQQQQAABBBBAAAEEEEAAAQQQQAABBBBAAAEEEEAAAQQQQAABBBCYpQL+&#10;Wdo3bSOAAAIIIIAAAgjMQQHLTnquyuc4wzHDl59b2ESv7dnLSCdj4eACY2wwjXv9Xd4/El1UvX5a&#10;OvvhOwklvSn10dsDCvjG/Ppf7VLy3JBnrwu2NcgszM97wLOJWwycH7ysbxx5Qp395zKqtKZ8qT69&#10;6lEVBsIZ5ZOUmUDScvS3z9m60Jc+f8cHDX1whZk+aZZHHff6+jevOnqt+fqrW+rCfC7DF7eYWh8Z&#10;+8ymZtzcKJkc1Gtv/J5ONv9TRgWCgQXadPfvaXHjIxnlk4QAAvNDIHmhV4NHmjV4rFmxE+1y4omc&#10;Ldy3sFjhVU0Kr6hXaHlE/kULcjYXhRFAAAEEEEAAgekQ6L18StGWXcPbpYvvZrWFBaVLVd+4Uw1N&#10;j6hs0aqs1qYYAggggAACCCCAAAIIIIAAAggggAACCCCAAAIIIIAAAggggAACCCCAAAIIIIAAAggg&#10;gAACCCCAAAIIIIAAAggggAACCCCAAAIIIIAAAggggAACCCCAAAIIIIAAAggggAACCCCAAAIIIIAA&#10;AggggAACCCCAAAIIIIAAAggggAACCCCAAAIIIDDXBPxzbUGsBwEEEEAAAQQQQGD2CliO5dm86YyE&#10;DF9+bmETvdcmnKAjxzBSjgaLU4bTNujvPuI5d1HNOs9YrgI9V2y90uL9mtYUG9rc5Bud3rEdXX7q&#10;zOj4+h0j7FPJjsbrD8+q8anL7fpfR36oK4nBSfs23ffZh5fcr20Nd8m47j036ckkTCrw/X2OmrvS&#10;p92xzNCOD5rpk+ZA9O8OONp70vuad3WJPvey968eMPWBhtTr360u/1Lvab2w78u6dPlkRqWqK+/S&#10;A5u+pqLCmozySUIAgbkr4FiWYqc6NHjsjIaONivRdSFnizVCAYVX1Cu8qknhlY0K1CzK2VwURgAB&#10;BBBAAAEEpkvg0sXjirbsGt56M/wbLdNeSxeuVEPTw+72iEoXLs/0NPIQQAABBBBAAAEEEEAAAQQQ&#10;QAABBBBAAAEEEEAAAQQQQAABBBBAAAEEEEAAAQQQQAABBBBAAAEEEEAAAQQQQAABBBBAAAEEEEAA&#10;AQQQQAABBBBAAAEEEEAAAQQQQAABBBBAAAEEEEAAAQQQQAABBBBAAAEEEEAAAQQQQAABBBBAAAEE&#10;EEAAgXkv4J/3AgAggAACCCCAAAIIzBgBy0569mI6IyHDzM8tbLz32oQTdOTISDkaKE4dpwTzNHAc&#10;RwM9Rz1nK6pe6xnLVeAnxxPyVpQ+tjog0xizG3izR8nuAc92SrY2yFcc8IzP9MBrnUf07feeleXY&#10;k7a6MFSsX1n9uJaVRibNJWHqAs+/bevNE+nenVJTlfQLD4y9P6c+y+w447tv2tr9bnoL02X49QdM&#10;fbAxux6nzvxIr+7/j0pagxlgGdqw5je1Ye0XZZq+DPJJQQCBuSiQvNinoWNnNOhuQ8db5cQSuVmm&#10;aSq0pEbhlY3DW7CpRobPzM1cVEUAAQQQQAABBKZR4ML5o4q2PK221mfU13smq52ULlypxsWPqqHp&#10;ES0oXZLV2hRDAAEEEEAAAQQQQAABBBBAAAEEEEAAAQQQQAABBBBAAAEEEEAAAQQQQAABBBBAAAEE&#10;EEAAAQQQQAABBBBAAAEEEEAAAQQQQAABBBBAAAEEEEAAAQQQQAABBBBAAAEEEEAAAQQQQAABBBBA&#10;AAEEEEAAAQQQQAABBBBAAAEEEEAAAQQQQAABBOaLgH++LJR1IoAAAggggAACCMx8AcuxPJs0HWc4&#10;ZvgCnjnZDCR6R+abqKZjpB4NFqeOp2M0dLFZdmLAc+rC6rWesVwEzvbberXV+/VsWmjqzogvZerL&#10;TzanjMcPjKCpBTsbxx+aNfu2+9790em92h19I6Oeb1+0WJ9e9aiKg4UZ5ZM0NYHDzY5++ob35/tq&#10;tTL3M/2ZHab8vus+7FObasZn//CgraeOprcwXIIv3GfoQ03Zs0haMe1/8w/03qnvZmRUUFClB+79&#10;r6qtviejfJIQQGDuCDiWpdipDg0eO6Mhd0t0ns/Z4gK15QqvalR4ZaNCy+tlhvJzz5mzBVEYAQQQ&#10;QAABBBDwELhw7rBaW55W1N36r7R5ZN3MYUPllRsUadim+oYdWlC65GaKcA4CCCCAAAIIIIAAAggg&#10;gAACCCCAAAIIIIAAAggggAACCCCAAAIIIIAAAggggAACCCCAAAIIIIAAAggggAACCCCAAAIIIIAA&#10;AggggAACCCCAAAIIIIAAAggggAACCCCAAAIIIIAAAggggAACCCCAAAIIIIAAAggggAACCCCAAAII&#10;IIAAAggggMA4Af+4fXYRQAABBBBAAAEEEJhWAcuxPOc37ZGQ4fN55mQzkOhz0pQzUmKBktRxSjBP&#10;g4HuI54zBUvr5Q+XesZzEXjyeEJ2GsKP3h6QYYy5DR4+p0T0imcrxVvq5SsJesZnaiCWjOub7zyp&#10;I+dPT9qiIUOPLdmkhxvvSbGZ9EQSMhZoO+fo2y9cu5h4nBUKSJ/daaq4YOz96ZE6qw//9KitJw6m&#10;+ZBeW92v3mvoniVm1tba23dGz+/7N7p46XhGNSO19+n+e/+rwqGyjPJJQgCB2S+QvNinoWNnNOhu&#10;Q8db5cQSOVmU4V7wwysbVbB6scLu5i8ryck8FEUAAQQQQAABBGaCwPlzhxRtedrddqn/SlvWWjLN&#10;gGrqNqu+YYfq6rcqXFCetdoUQgABBBBAAAEEEEAAAQQQQAABBBBAAAEEEEAAAQQQQAABBBBAAAEE&#10;EEAAAQQQQAABBBBAAAEEEEAAAQQQQAABBBBAAAEEEEAAAQQQQAABBBBAAAEEEEAAAQQQQAABBBBA&#10;AAEEEEAAAQQQQAABBBBAAAEEEEAAAQQQQAABBBBAAAEEEEAAAQQQkPwgIIAAAggggAACCCAwUwSS&#10;dtKzFdNxRmJmfm5hk322Zy+OYaTEgsUpw2kZ9Hcf8Zy3qGqtZywXgXMDtl5psTxLNy00taHWlxK/&#10;/JMzKeOUgc/Qgp2NKYdmw+DCUK++cfif1NF/btJ2S4KF+uzqx7ViYcOkuSTcnMDlfkfffMZWwvut&#10;qasf7V9+yFRNWepn/OZmnLln7X7X1j++ee2amqbNT99j6L7lZpqMqYVaos9q32v/Xolk/6QnGoap&#10;O9Z9WetW/7r7uszt12NSDBIQmOMCjmUpdqpDg8fOaMjdEp3nc7Ni01RoSY3CKxuHt2BTjQxf9q5x&#10;uWmaqggggAACCCCAwM0JOO73aOfOvqVoyzNqa92lgf7Omys0wVk+X0g1dferoekRReq3KjATvhib&#10;oE8OIYAAAggggAACCCCAAAIIIIAAAggggAACCCCAAAIIIIAAAggggAACCCCAAAIIIIAAAggggAAC&#10;CCCAAAIIIIAAAggggAACCCCAAAIIIIAAAggggAACCCCAAAIIIIAAAggggAACCCCAAAIIIIAAAggg&#10;gAACCCCAAAIIIIAAAggggAACCCCAAAJzQcA/FxbBGhBAAAEEEEAAAQTmhoDlWJ4L8TkjIcOXn1vY&#10;RN+1CSfoyDFSDwaKrzuQGs7LaKD7iOc8hdVrPWO5CDx1PCnLm08fXpX6Gg6duKTYyUuerRRvqpW/&#10;LOwZn4mB5ssd+p9HntCVxOCk7dUXV+kLa39OZeGSSXNJuDmBRNLRN5+x1TuQ/vyPbDS0smH6P8/p&#10;u7y16EsnbX1rf5oP6LXyv3inoa0rzVub7NrZtm3prUN/rCPv/GVG9QrCldqy+b+ppurujPJJQgCB&#10;2Sdg9Q9p6GizBg6f0tA7LXJiiZwsIlBbrvCqRoVXNiq0PCIzFMzJPBRFAAEEEEAAAQRmisDF88fU&#10;cuYnaj3zlAb6O7PWlt9fqNrIFjU07VSd++wPFGatNoUQQAABBBBAAAEEEEAAAQQQQAABBBBAAAEE&#10;EEAAAQQQQAABBBBAAAEEEEAAAQQQQAABBBBAAAEEEEAAAQQQQAABBBBAAAEEEEAAAQQQQAABBBBA&#10;AAEEEEAAAQQQQAABBBBAAAEEEEAAAQQQQAABBBBAAAEEEEAAAQQQQAABBBBAAAEEEEAAAQS8Bfze&#10;ISIIIIAAAggggAACCORXwLKTnhOajjMcM3z5uYVN9I3MN1FDjoyUw8HilOG0DAZ6jnrOW1S91jOW&#10;7cCFAVv7zni/jo2lhu6oS30NL/+k2bsNl3rBo4u94zMw8mb3u/rWu08r6ViTdrehYoU+ffujCvoC&#10;k+aScPMC393rqP18+vM3rTa0eY2ZPmmWR19vtvXXr3hf295f3sc+YOiRLFkMDp7Ti698RV09+98v&#10;n/a5tvpePbDpayoIl6fNI4gAArNPINF1XoNHz2jwSLNip9qla/d22VyJEQ4qvKpRBWuWqGD1YvkW&#10;FGWzPLUQQAABBBBAAIEZKXDxwjuKtjw9vPX1nslaj4FAserqt6qhaadqIw/I5wtlrTaFEEAAAQQQ&#10;QAABBBBAAAEEEEAAAQQQQAABBBBAAAEEEEAAAQQQQAABBBBAAAEEEEAAAQQQQAABBBBAAAEEEEAA&#10;AQQQQAABBBBAAAEEEEAAAQQQQAABBBBAAAEEEEAAAQQQQAABBBBAAAEEEEAAAQQQQAABBBBAAAEE&#10;EEAAAQQQQAABBBBAAAEEMhPwZ5ZGFgIIIIAAAggggAACuRewHMtzEtMeCRm+/NzCJvocz14cwxiN&#10;+cOS6R8bjwbyuDN0qUVWrM9zxsLqNZ6xbAeePJ6U5U2nD98eSJky3tqnoSPnU46NHxR+qFqB6sLx&#10;h2b0/tNnXtOTZ17OqMedTffoscWbZYx7P2V0IklTEnj+oK23T6d5U7rVbquXPrJxej/HU1rUTSS/&#10;1erof+5zlF5CemytoY+sN29ihhtP6Tn3tl7Y92UNDPbcGLzhiKEPrP2iNqz9V+5nIjvz3zAFBxBA&#10;IK8CTtLS0Ik2DR45rcGjzbLO9+Zk/kBtucKrF6vA3ULL6mT4fDmZh6IIIIAAAggggMBMEjh/7pCi&#10;LbvU5m5XrkSz1lowWKpIwzY1NO1Ude0m+XzBrNWmEAIIIIAAAggggAACCCCAAAIIIIAAAggggAAC&#10;CCCAAAIIIIAAAggggAACCCCAAAIIIIAAAggggAACCCCAAAIIIIAAAggggAACCCCAAAIIIIAAAggg&#10;gAACCCCAAAIIIIAAAggggAACCCCAAAIIIIAAAggggAACCCCAAAIIIIAAAggggAACCCCAwNQF/FM/&#10;hTMQQAABBBBAAAEEEMiNgGUnPQubjjMcM8zc38ImBxw53q1opJORVgPFni3nLTDQfdRzrmBJrQKF&#10;5Z7xbAYuDtra1+INV7/A0B21vpQpLz/ZnDK+flD6zxZff2hGji3b0t8ff0b7u49N2p/f9OlfrNyp&#10;u6pvnzSXhFsTeKfV0dMHxn9ib6xXvVD65YdMmaZxY3COHDnc7ujP9tqy01NoxypDn/igmZVVHz/5&#10;Hb3+5h/IthOT1guHy/XAvV9TXc29k+aSgAACM1vAHhjS4NEzGjx8SoPHzsiJTX4NmOqKjFBA4ZWN&#10;Kli9WGF385eVTLUE+QgggAACCCCAwKwTcNzvxc6dfUvRlmfU1rpLA/2dWVtDKFSm+sYdqm/aqeqa&#10;je7fx7n/7i1rzVMIAQQQQAABBBBAAAEEEEAAAQQQQAABBBBAAAEEEEAAAQQQQAABBBBAAAEEEEAA&#10;AQQQQAABBBBAAAEEEEAAAQQQQAABBBBAAAEEEEAAAQQQQAABBBBAAAEEEEAAAQQQQAABBBBAAAEE&#10;EEAAAQQQQAABBBBAAAEEEEAAAQQQQAABBBBAAAEEEJjjAvzC3Bx/gVkeAggggAACCCAwmwQsx/Js&#10;1+eMhAxf7m9hE33XJpugm+GIYYxGgiVj+6MH87zT333Yc8bCqjWesWwHnj6RVNL2rvrh2wMyxtkl&#10;ugc08GaP5wkF6ysUbCjxjM+UwEBiSH9x9Ic6ealt0pZKgoX6wtqf0+IFtZPmknBrAj2XHP3D87a8&#10;P81SUVj67E5T4eD0f45vbbXeZ7/T5eh/vGDLSvPZvHr2lhWGPnW36V0ow4hlxfXaG/9JJ05/P6Mz&#10;qivv0pbNf6zCgqqM8klCAIGZJ5A8d1kDh09p8PBpxU61S3a6K+/N9R+oLVd49WIVuFtoWZ0Mn+/m&#10;CnEWAggggAACCCAwiwQcx1ZP9wG1texStPVZDQ16f4cy1WWFQmWqb3xYjYsfVWX13TJN7q+makg+&#10;AggggAACCCCAAAIIIIAAAggggAACCCCAAAIIIIAAAggggAACCCCAAAIIIIAAAggggAACCCCAAAII&#10;IIAAAggggAACCCCAAAIIIIAAAggggAACCCCAAAIIIIAAAggggAACCCCAAAIIIIAAAggggAACCCCA&#10;AAIIIIAAAggggAACCCCAAAIIIJAPAX8+JmEOBBBAAAEEEEAAAQQyEUjaSc8003GGY4Yv97ewiT7b&#10;s4+RLsbCgeKx/enaG+g+6jl1Uc06z1g2A30xR3ubvV+/yAJDd9al/th179Mt0vWg45pa8NjicaOZ&#10;udsb69efHvqeOvrPTdpgpLhSv77251QWXjBpLgm3JjDovh+/+YytoYR3HdOQ/uU2U4tK3J05+jjZ&#10;4+jre2wlrPQLvHepoU9vvHWHK/0den7fl3X+wpH0E16Lrln1Wd254bdkmrm/rmfUEEkIIJCRgOPe&#10;k8VbujR4+PTwlug8n9F5U0kyQgGFVzaqYPVihd3NX1YyldPJRQABBBBAAAEEZrXA2Z631NL8Y0Vb&#10;nlZs6ELW1hIOV6i+cYcamnaqsvpu92+x1O9psjYRhRBAAAEEEEAAAQQQQAABBBBAAAEEEEAAAQQQ&#10;QAABBBBAAAEEEEAAAQQQQAABBBBAAAEEEEAAAQQQQAABBBBAAAEEEEAAAQQQQAABBBBAAAEEEEAA&#10;AQQQQAABBBBAAAEEEEAAAQQQQAABBBBAAAEEEEAAAQQQQAABBBBAAAEEEEAAAQQQQAABBLImwK+A&#10;Z42SQggggAACCCCAAAK3KmA5lmcJ0xkJGb7c38Im+65NNkE3jmGkHA0Wp45Tgnka9Hcf8ZypsGqN&#10;ZyybgV3/P3t3HiXXeR0G/tbSezcWAmgABBpoAARBANwpcd9XiaIkRpJPnEWyx44SR3Kc2InnTHIy&#10;MydnjpMzJ96SeIkndhIltpRNNi2RkiXupARSFBcQXEAQBBqNldiX3ru66k0B4IIC8aoBdBWABn+F&#10;Uwfve/d+937fr+pVv+5/an0hRtNfvnjgkobIHGNXPDgS/au2py6h6eJp0XzRtNT4uRDYPXQgfv/V&#10;/xV7hw+Ou5zLZiyJn1vxmWjKNYybK2FiAqVSEn/6RCn2HKpe5/M3ZmLx3LN//VZf5elHN+9L4rcf&#10;L8XIWPUan1gQ8XfKFtljrs/qM04c3bbj2Xhm1a/HyOiBEyccczafb4ubr/+X0d113zFnHRIgcC4L&#10;JIWxGF63JQZf2xBDr22MUt9gzZfbMHdGNK/ojpbys2nJhZHJ5WreQ0ECBAgQIECAwLkqcGD/W7G5&#10;53vRu+mRGOjfWrNlNjfPjK7uT0fXwk/FrM6ry3+bydastkIECBAgQIAAAQIECBAgQIAAAQIECBAg&#10;QIAAAQIECBAgQIAAAQIECBAgQIAAAQIECBAgQIAAAQIECBAgQIAAAQIECBAgQIAAAQIECBAgQIAA&#10;AQIECBAgQIAAAQIECBAgQIAAAQIECBAgQIAAAQIECBAgQIAAAQIECBAgUH+BfP1b6ECAAAECBAgQ&#10;IEDg5ASKSTE1MVdKjsQy2frfwhb6jvY60WKSyFScbuyoHFcEz8Bg5OC2KA4fSO3UOvvS1FitAgOj&#10;STy5cSy13Jz2THxiXq4ifujRLRFj6c5T7++uyD/XBlv7d8UfrPl29I0Ojru0O+ZfHQ8uuT2ymbP7&#10;Xhl3oedJwneeT2L9tuqbue6STNyw/Pz9UvYdB5P4zcdKMVSo7nDF/Ii/d2s2stnTf28mSRKvvvEH&#10;sfq13ys3S7+m31/J1ClL4s5b/l1MnbL4/VP+J0DgHBUoDgzF0GsbjzyH1/ZGUkj/WX9aWyh/9jRd&#10;NC9aL1sSLZctjvyMqadVxiQCBAgQIECAwGQV2Lf39djS+4Mjz/6+3ppto6FxSnQtuC8WLLo/Zs+5&#10;PjKZ8/f335qhKUSAAAECBAgQIECAAAECBAgQIECAAAECBAgQIECAAAECBAgQIECAAAECBAgQIECA&#10;AAECBAgQIECAAAECBAgQIECAAAECBAgQIECAAAECBAgQIECAAAECBAgQIECAAAECBAgQIECAAAEC&#10;BAgQIECAAAECBAgQIECAAIFzVCB/jq7LsggQIECAAAECBD6GAsXSWOqus8nRUCZX/1vYwqH3mp1g&#10;NUmm8mRDe+X4TI8Gd72e2rKhbVY0tnemxmsVeOydQgynv3Rx/7KGyGY+hCsNjUXfU1tT2zfMb4+W&#10;y2amxs92YMOBrfHvX/uLGC6OVl1KJjLxpaV3xq3zrqyaJ1g7gefXlmLVm+nX7+FOi2ZHPHjjh+/H&#10;2nU/Nyrt6U/iNx8tRd9w9fWsmBvx9duykc+evsXI6KF4ZtU/iW07nqne7L3owq774ubr/mU0NLSd&#10;VL4kAgTOvMDY3oMxuGZDDJWfIxu2RyTVP1NPdYXZ9pZoXr4wWlYuipby/9nW5lMtIZ8AAQIECBAg&#10;MKkFDh5YH709Dx95DvSn/23kVDfZ2DQ95nfdHV0L743Zc2+IbLbhVEvIJ0CAAAECBAgQIECAAAEC&#10;BAgQIECAAAECBAgQIECAAAECBAgQIECAAAECBAgQIECAAAECBAgQIECAAAECBAgQIECAAAECBAgQ&#10;IECAAAECBAgQIECAAAECBAgQIECAAAECBAgQIECAAAECBAgQIECAAAECBAgQIECAAIFzUCB/Dq7J&#10;kggQIECAAAECBD6mAsWkmLrzbHI0lMnV/xa20PdesxOuJlNxtrG9clwRPAODgZ2vp3ZpnX1paqxW&#10;gaFCEo9tGEstN7M1E9d35SrifU9tjWQofc7UT3dX5J9Lgzf39sQfv/GdKJTS1394vU25hvjfVnw2&#10;Vs5YdC4t/7xeyzvbk3hoVbVrN2JaW8SX785GLnt2r9t6vRAHh5L414+WYt9g9Q4Xd0b8yh3ZaMid&#10;vsP+A2/HE8/+cvT1b67erBzNZLJx9eW/Gpet+Oq4uRIIEDjzAoXdB2LwlfUxtHp9jG7ZVfMFNMyd&#10;ES2XLSk/F0XjgjmROU8/g2sOpyABAgQIECBw3ggcOrghtvT+IDZv+l4cPLC+Zvtqbp4Z8xfcE10L&#10;74tZs6+NbLby7y81a6QQAQIECBAgQIAAAQIECBAgQIAAAQIECBAgQIAAAQIECBAgQIAAAQIECBAg&#10;QIAAAQIECBAgQIAAAQIECBAgQIAAAQIECBAgQIAAAQIECBAgQIAAAQIECBAgQIAAAQIECBAgQIAA&#10;AQIECBAgQIAAAQIECBAgQIAAAQIECJw1gfxZ66wxAQIECBAgQIAAgeMEiqWx4858OMwmyZFBJlv/&#10;W9hCX+nDxscdJZlMxZmG9orhGR8M7nw9tWfb7EtTY7UKPLlxLAYL6dXuX9YQueyHZkmhFH2Pbk6d&#10;kJ/ZHK3Xzk6Nn83AK7vejm+sfSSKSfr74/D62hta4muXfzG6Os7NfZxNw3r13teXxJ8+XorS0Y+J&#10;E7ZpKH90/Py92Whv+fD9eMLESXpycDSJ33y0FLv6qm9g0YyIf3RXNpryp++wafNfxY+e/6cxVhyq&#10;3qwcbWqcFrfd9Ntx4Zwbx82VQIDAmRFIyvdUo5t3xtBrG2NozYYo7Nhb28bln/tNS+ZFy+VLovXS&#10;xZGfObW29VUjQIAAAQIECEwCgQP7344tvX915Hno4IaarbildXbMX3BvdC38VMzqvDoymWzNaitE&#10;gAABAgQIECBAgAABAgQIECBAgAABAgQIECBAgAABAgQIECBAgAABAgQIECBAgAABAgQIECBAgAAB&#10;AgQIECBAgAABAgQIECBAgAABAgQIECBAgAABAgQIECBAgAABAgQIECBAgAABAgQIECBAgAABAgQI&#10;ECBAgAABAueeQPkr2j0IECBAgAABAgQInBsCxaSYupBscjSUydX/FrZw6L1mJ1hNkqk82dhx3InK&#10;cN1HAzvfSO3ROvvS1FgtAqPFJH6wvpBaanpLJm5amKuI96/aEcWDoxXnjh103LcwMtmza3rset4/&#10;fm7Ha/GtdY9GUv5X7TG9qSN++YovRWfrBdXSxGooMDqWxDceLcXgSPWif+P2bFw449x7b1Vf9clF&#10;R8oGv/N4KbYeqJ4/b1rEr92djZaG03NIklK89Opvx+tr/7h6o/eiMy64NO64+d9Ge9uFJ5UviQCB&#10;+gkkxVKMrN8ag6vXx9BrG6N4aKCmzTLNjdGyfGG0XLYkWlZ2R7a1uab1FSNAgAABAgQITAaB/r4t&#10;0bvpkdjc83AcPLC+Zktua5sX8xfeG10LPxUzZl4Rmczp/U5XswUpRIAAAQIECBAgQIAAAQIECBAg&#10;QIAAAQIECBAgQIAAAQIECBAgQIAAAQIECBAgQIAAAQIECBAgQIAAAQIECBAgQIAAAQIECBAgQIAA&#10;AQIECBAgQIAAAQIECBAgQIAAAQIECBAgQIAAAQIECBAgQIAAAQIECBAgQIAAAQJnTCB/xjppRIAA&#10;AQIECBAgQGAcgWJpLDUjW0qOxnL1v4Ut9L3X6wSrSaLyS6Ab2k+QdIZOjfa9G2ODe1K7tXauTI3V&#10;IvCjTWPRP5pe6VNL85HPfuiVJEkc+kFv6oRse0O033xhavxsBZ7a+nJ8+50nx20/p3VGfP2KL8a0&#10;po5xcyXUTuB/PpPEjn3V6933iUxc2v3he7F69uSKjpU/G3//qVK8s7v6ujvLb8tfvycb7U2n5zA6&#10;2hdPr/q12Lbj2eqN3osuu+hn49qr/1nkco0nlS+JAIHaCyRjxRhetzkGV78TQ2s2RGlwuKZNctPa&#10;o+WyxeXnkmheOj8y+VxN6ytGgAABAgQIEJgMAsNDe2Lzpu/Fpp7vxr49a2q25Kam6bGg+/5YuPhz&#10;MXPWlTWrqxABAgQIECBAgAABAgQIECBAgAABAgQIECBAgAABAgQIECBAgAABAgQIECBAgAABAgQI&#10;ECBAgAABAgQIECBAgAABAgQIECBAgAABAgQIECBAgAABAgQIECBAgAABAgQIECBAgAABAgQIECBA&#10;gAABAgQIECBAgAABAgQITC6B/ORartUSIECAAAECBAiczwLFpJi6vVxyNJTJ1f8WttD3XrMTrCbJ&#10;fHgyk4toaDnmxIehM3I0sPP11D75lguiacqFqfGJBkpJEj9YP5ZaZkpTxK2LKl+rodV7YmznYOqc&#10;jru7IttYRj2HHo9veTEe2vD0uCvqnjI3fumyvxZtDS3j5kqoncBTr5bi1Y3p1+vhTlcuycRdV2Zr&#10;1/QcqnT4OvzjHyXx2vbqi5reGvHr92Rj6ml+Xh081BOPP/O1ONTXU71ROZrLNcUNn/wXcdGiB8fN&#10;lUCAQO0FksJYDL3VG4OvrI+h1zZGMjxa0yYN82dF62VLouWyxdHY1VnT2ooRIECAAAECBCaLwOjI&#10;wdi25Yno3fRw7NyxKpKkVJOlNzZNi3ldd8WChZ+K2XNvjGy28u8qNWmiCAECBAgQIECAAAECBAgQ&#10;IECAAAECBAgQIECAAAECBAgQIECAAAECBAgQIECAAAECBAgQIECAAAECBAgQIECAAAECBAgQIECA&#10;AAECBAgQIECAAAECBAgQIECAAAECBAgQIECAAAECBAgQIECAAAECBAgQIECAAAECBAhMKgHfbDep&#10;Xi6LJUCAAAECBAic3wLFpJi6wWySHIll6vzlzMWhJJKx1GVEEpkPgo3tHxyelYPBXW+k9m2dvTI1&#10;VovAS9uKsWfw6Gtyonr3XNQQjbkPrQ7nHPph74lSj5zLNOWi486u1PjZCPyw9yfx3Z4fjdt62fQF&#10;8dVLH4ymXMO4uRJqJ7BuaxLf/2n6e/Bwp65ZET9zS+X7sHYrOPuV/uyFJH6yqbpBR1PEr9+TjZnt&#10;p+ewdfuz8fSqX41CoX/cDbe3zYs7bvm9mDF9+bi5EggQqJ1AUizG8FubY+CldTG0ZkMkI4XaFc9m&#10;o3npvGi5/KJouWxx5Kd31K62SgQIECBAgACBSSQwMrwvtm55LLb0/iB27ng+kmp/PDqFfTU2TY+u&#10;BfdG18L7onPOdZGt89+9TmFpUgkQIECAAAECBAgQIECAAAECBAgQIECAAAECBAgQIECAAAECBAgQ&#10;IECAAAECBAgQIECAAAECBAgQIECAAAECBAgQIECAAAECBAgQIECAAAECBAgQIECAAAECBAgQIECA&#10;AAECBAgQIECAAAECBAgQIECAAAECBAgQIEDgHBDInwNrsAQCBAgQIECAAAECRwTGSmOpEtnkaCiT&#10;q+8tbKHvvUYnWMmRSCbzQaSh/cPjD06ewYPBna+ndmubfVlqrBaB77+d/lo1l1+iOxZXvk4jPQdj&#10;5O0Dqa3bb50XubaG1PiZDnx/03PxvU2rxm17+cyL4udXfCYafIH4uFa1TNh7KIlvPlGK9Ks1or0l&#10;4it3Z6Mhf3av01ru+9haf7G6FE+sqyYQ0Vy+pH6tbDB36ukZvL72T+LF1b9Zblu9z+F1zZ1zY9x2&#10;429Fc9P0Y5fpmACBOgkkpVKMrN8Wgy+vi8HV70RpcLhmnTIN+Whe0R2tV1wULSu7I9vaXLPaChEg&#10;QIAAAQIEJpNAYbQ/tm5+NHo3PRI7d6yKJCnWZPn5hraY33V3LFz0QMyee2Nk/U2hJq6KECBAgAAB&#10;AgQIECBAgAABAgQIECBAgAABAgQIECBAgAABAgQIECBAgAABAgQIECBAgAABAgQIECBAgAABAgQI&#10;ECBAgAABAgQIECBAgAABAgQIECBAgAABAgQIECBAgAABAgQIECBAgAABAgQIECBAgAABAgQIECBA&#10;4HwUyJ+Pm7InAgQIECBAgACBySlQrPJFz9kkObKpTK6+t7CFvlIq3tEVfBhubP/w+GwcDex8PbVt&#10;6+yVqbGJBt7cVYzeA+lOty/KR0tDpqLNoR9srhhXDMqpU+7uqjh1Ngff27Qqvr/puXGX8MnZy+Nv&#10;X/KpyGay4+ZKqJ3ASCGJ//xoKYZG02tmy++pr9yVjaltle/D9BmTK/Lo2lJ8Z83xn0iVe8iX35b/&#10;8I5sdM84dYOx4kiseuGfx8ZN360smjK6dPkvxtWX/1pks7mUDKcJEKiFQFIqxcj6bTH4ytsx+Oo7&#10;UeofqkXZIzUyTQ3RsnJRtF61NJpXdEe2saFmtRUiQIAAAQIECEwmgbGx4dix7ano7Xk4tm99Okql&#10;Kr98nsLGGhra48L5d0bXwvti7rxbIpdrOoXZUgkQIECAAAECBAgQIECAAAECBAgQIECAAAECBAgQ&#10;IECAAAECBAgQIECAAAECBAgQIECAAAECBAgQIECAAAECBAgQIECAAAECBAgQIECAAAECBAgQIECA&#10;AAECBAgQIECAAAECBAgQIECAAAECBAgQIECAAAECBAgQIEDg4yqQ/7hu3L4JECBAgAABAgTOPYFi&#10;aSx1UbnS0VAmW99b2EJfkrqGJJOpiDV0VI4rgnUeFAb3RqF/Z2qXttmXpcYmGvirtwupJXJlkrsv&#10;qnyNxvYMxeBLu1LntH5iduRntqTGz2Tg0c0vxPc3PTduy1suvCJ+ZuldkTnuPTHuRAkTFvjvT5di&#10;5/7qZT5/Yya655y967P66iYWXbWxFN/8afrn1OHq2fLWv3ZbNi45DYPBwZ3x+LNfj737Xh93oblc&#10;U9x83b+KRQvvHzdXAgECpyeQFIsx/PaWGHxlfQyt2RClgeHTK3SCWblp7dFy6eJouXxxNC/tikw+&#10;d4IspwgQIECAAAEC579Aqfz3qHe3/zg2b3oktm5+LMbGBmqy6XxDW8zvujsWdH8mZs+9IXK5xprU&#10;VYQAAQIECBAgQIAAAQIECBAgUwBgJQAAQABJREFUQIAAAQIECBAgQIAAAQIECBAgQIAAAQIECBAg&#10;QIAAAQIECBAgQIAAAQIECBAgQIAAAQIECBAgQIAAAQIECBAgQIAAAQIECBAgQIAAAQIECBAgQIAA&#10;AQIECBAgQIAAAQIECBAgQIAAAQIEPj4C+Y/PVu2UAAECBAgQIEDgXBcoJsXUJWaT5Egsk6vvLWzh&#10;0NE+J1pIEpmK043tFcMzOhjc9WZqv1xTRzRNnZ8an0hg84FSvLGrlFrihgW5mN6SrYgfemxLRCnd&#10;dcp9Cyryz9bg6a2vxHc2Pjtu+9vmXR1fWnrHuHkSai/w+OpSvL6pet1rl2XihuWV78HqMyZPdPWW&#10;JP7kx+nX0vs7+YUbM3FVV+Xn1fuxav/v2ftaPP7M12JoeHe1tCOx1tY5cdctvx8zLlg5bq4EAgRO&#10;TSAplWLk7a0x8PK6GFr9TpSGRk6tQJXs/Myp0XrV0mi5cmk0LZhdJVOIAAECBAgQIHB+CyRJKXbv&#10;fDF6ex6OLZt/EKMjB2qy4Wy2MS6cf0csXPRA+f/bIpdrqkldRQgQIECAAAECBAgQIECAAAECBAgQ&#10;IECAAAECBAgQIECAAAECBAgQIECAAAECBAgQIECAAAECBAgQIECAAAECBAgQIECAAAECBAgQIECA&#10;AAECBAgQIECAAAECBAgQIECAAAECBAgQIECAAAECBAgQIECAAAECBAgQIEDg4ymQ/3hu264JECBA&#10;gAABAgTORYFiaSx1WdnkaCiTq+8tbKHvvUYnWkmm8mRD+3EnKsN1HQ3ufCO1fmvnytTYRAPff7tQ&#10;tcSnLm6oiJcGx6L/2W0V544dNC2dFk2Lph576qwcr9rxWvyvd54Yt/edXZ+Iv7bktnHzJNReYO3m&#10;JH74YpXrs9xyQWfEgzeeveuy9rv+sOKG3Un8wTOlKFUniL/xiUzctCT74cSTPOrd8mg889yvR7E4&#10;PO6MzplXxx23/LtoaZ4xbq4EAgROXmCkZ3sMvLguBl9ZH6W+wZOfOE5mfvYF0XrVRdF65dJonDdr&#10;nGxhAgQIECBAgMD5LbB3z5rYvOl7sbnnkRga2lWTzWYy2eicc30sXPTZ6FpwbzQ0ttekriIECBAg&#10;QIAAAQIECBAgQIAAAQIECBAgQIAAAQIECBAgQIAAAQIECBAgQIAAAQIECBAgQIAAAQIECBAgQIAA&#10;AQIECBAgQIAAAQIECBAgQIAAAQIECBAgQIAAAQIECBAgQIAAAQIECBAgQIAAAQIECBAgQIAAAQIE&#10;CBAgQCCPgAABAgQIECBAgMC5IlBMiqlLySZHQ5lcfW9hC33vNTrBSpLIVJw9m983PbjrjYq1HDto&#10;7Vx57LBmx3sGS/HTremv0ZVzczG3I1vRr++ZbZEMp8+Zct+CivyzMXhx59r4b+t+OG7rexZcG59b&#10;fMu4eRJqL7D7YBLferIU6VdnREdLxFfuzkY+V3md1n41Z77iu+X9/84TpSikX0pHFvXAZZm4d0Xl&#10;NXgyq31t7R/HS6t/82RSY+niL8X1n/i/IpdrPKl8SQQIVBcY3bo7Bl9eFwMvvR3FfYeqJ59CtOHC&#10;mdF65dJoveqiaJgz4xRmSiVAgAABAgQInH8CBw9siN6e78bmnoejv39LjTaYiVmzPxFdCz9Vft4X&#10;LS2zalRXGQIECBAgQIAAAQIECBAgQIAAAQIECBAgQIAAAQIECBAgQIAAAQIECBAgQIAAAQIECBAg&#10;QIAAAQIECBAgQIAAAQIECBAgQIAAAQIECBAgQIAAAQIECBAgQIAAAQIECBAgQIAAAQIECBAgQIAA&#10;AQIECBAgQIAAAQIECBAg8KFA/sNDRwQIECBAgAABAgTOrsBYaSx1AbkkORLLZOt7C1voO9rnRAtJ&#10;MpmK040dleOKYJ0HA7veTO3QOntFamwigcffGYt0nYhPX1z52iSlJPoe25zaMt/ZEi1XnN0v8H5t&#10;zzvxX9/6ftV9Hd7AvQuui88uvjl1LwL1ExgtJPFfHivFcCG9Ry4b8ZV7sjGl9exdk+mrm1jk4FAS&#10;v/V4KQZGqte5/eJMfPGqMsQpPErlz9znX/wX8faG/znurEwmF9de/U9j+cV/e9xcCQQIVBco7D4Q&#10;gy+ui4GX1sXYzn3Vk08hmp85NVqvWRZt5WfD3BmnMFMqAQIECBAgQOD8Exgc3Bm9PQ+Xn9+NA/vW&#10;1miDmeicc10s6P50zO+6J5pb3HPVCFYZAgQIECBAgAABAgQIECBAgAABAgQIECBAgAABAgQIECBA&#10;gAABAgQIECBAgAABAgQIECBAgAABAgQIECBAgAABAgQIECBAgAABAgQIECBAgAABAgQIECBAgAAB&#10;AgQIECBAgAABAgQIECBAgAABAgQIECBAgAABAgQIEEgRyKecd5oAAQIECBAgQIDAGRcoJsXUntnS&#10;e6FsLjWnFoFC3/uNPlotyVSea2ivHJ+pUXF0MEb2b0pt19a5MjV2uoHhsSSe3TSWOv2iC7Jx0YzK&#10;12bw5V1R3D+SOmfKvQsjkz0ONTW79oF1+zfHf3zz4SglSdXid8y/Oj67+OaqOYL1E/gfzySxc3/1&#10;+g/emImFnWfvvVR9dacfHS4k8TuPl2JPf/Ua13Zn4svXndr+R0YPxpM/+pV4d+dPqhcvR5sap8Xt&#10;N/9uzJ19/bi5EggQOLFA8dBADLy0LgZ/+laMbtl14qTTOJubMSVar1pafl4cTQtmn0YFUwgQIECA&#10;AAEC54/AyPD+2LL5B7G555HYtfOn5Y1V/33/ZHc+Y+YVsXDRA9HV/eloaZl1stPkESBAgAABAgQI&#10;ECBAgAABAgQIECBAgAABAgQIECBAgAABAgQIECBAgAABAgQIECBAgAABAgQIECBAgAABAgQIECBA&#10;gAABAgQIECBAgAABAgQIECBAgAABAgQIECBAgAABAgQIECBAgAABAgQIECBAgAABAgQIECBAgACB&#10;CQvkJ1xBAQIECBAgQIAAAQI1EigmxdRK2aT8pdLZXGQymdScWgQKh9K/vDqJyt6N7ZXjWvQ/mRqD&#10;u98sp514nZlcYzRfsPhkypxSzo82jcXQWPqUT1380V8t+h7bkjoh29YQbTfNTY3XO7Dp0I74/15/&#10;KMZK6e+5w2u46cLL4wsX3VHv5aifIvD0mlKs6Tnxe/39Kdcvz8R1l2TfH543/xdLSfz+06Xo3Vd9&#10;S5deGPHVmzORPYXPxoOHNsZjT//96OvvrV68HJ02dWncdesfRkf7/HFzJRAgUCmQFMZi8LWNMfDC&#10;mzG8tny9la/rWjzyM6ZEy1VLo/Wqi6NpwexalFSDAAECBAgQIDBpBQqF/ti25fHo7Xk43t3+40iq&#10;/G3pVDY5ddrFsXDRA7Gg+/5o7+g6lalyCRAgQIAAAQIECBAgQIAAAQIECBAgQIAAAQIECBAgQIAA&#10;AQIECBAgQIAAAQIECBAgQIAAAQIECBAgQIAAAQIECBAgQIAAAQIECBAgQIAAAQIECBAgQIAAAQIE&#10;CBAgQIAAAQIECBAgQIAAAQIECBAgQIAAAQIECBAgQIBAzQTyNaukEAECBAgQIECAAIEJChRLY6kV&#10;sklEJlv/29exvnKjlEeSqQw0tFeOz9RocOcbqa1aZ11Sc6dSksRjG9Jfm1ltmbhibq5iTaOb+2Jk&#10;/YGKc8cO2m+fF9nGyjnHxut5vK1/d/zBmm/HaLFQtc21s1fEX196d9UcwfoJvLM9ie/9NP16PNy5&#10;e3bE52847sKs35LOaOX/9FwSr2+v3nLhBRFfvy0b+ezJG2x/d1U89aN/GKOFvurFy9F5c2+O22/6&#10;3Wg4Wx92465QAoFzTyApJTHy9pYYePGtGHz1nUiGR2uyyHzn9Gi9cmn5eVE0dnXWpKYiBAgQIECA&#10;AIHJKlAsjsT2rU9Hb8/DsWPbU3F4XItHe8eCWND9mVi46IGYOu2iWpRUgwABAgQIECBAgAABAgQI&#10;ECBAgAABAgQIECBAgAABAgQIECBAgAABAgQIECBAgAABAgQIECBAgAABAgQIECBAgAABAgQIECBA&#10;gAABAgQIECBAgAABAgQIECBAgAABAgQIECBAgAABAgQIECBAgAABAgQIECBAgAABAgQITEggP6HZ&#10;JhMgQIAAAQIECBCooUAxKaZWyyZJZHINqfFaBIojSZQK6ZXKK/ggmG+JyOY+HH8QOAMHg7veTO3S&#10;2rkiNXa6gdU7irF7IEmdfveSfGQzlRaHHt+Sml9Ojo475qfH6xjZO3Qw/mDNt2NorPqXl1816+L4&#10;W5fcF5nj9lXHpSl9jMCB/iT+7IlSlC/71MeU1ogv35WNXPn9dL49vv1yKX68ocrmyxue2R7xq+X9&#10;Nzec/P7XvfPf4vkX/5+ya/pn7fuWyy762bjumv8zstnc+6f8T4BAFYHRrbti4IW1MfDSuigdGqyS&#10;efKh3PSOaL3m4mi7Zlk0zu88+YkyCRAgQIAAAQLnoUCpNBY7dzwXvZsejq2bH42xwkBNdtnS0hld&#10;3ffHwkWfiRkzL69JTUUIECBAgAABAgQIECBAgAABAgQIECBAgAABAgQIECBAgAABAgQIECBAgAAB&#10;AgQIECBAgAABAgQIECBAgAABAgQIECBAgAABAgQIECBAgAABAgQIECBAgAABAgQIECBAgAABAgQI&#10;ECBAgAABAgQIECBAgAABAgQIECBAgECtBPK1KqQOAQIECBAgQIAAgYkKFMtfNp32yJUiMrn63r4W&#10;DiVp7eNIJJP5IN7Q/sHhGT8Y3PVmas/WzpWpsdMNPLo+/XVpKb8kN3dXvi7F/tEYeP7d1HatV8+K&#10;/PTm1Hi9AgOFofjD1/48Do1W/xLzFRd0x88tvz+ymWy9lqJuFYGxYhL/9fFSDAynJ2XLl+KX78pG&#10;R+uH12R69uSKPLGuFA+/nv5ZdHg3bU0R/7i8/6ktJ7f/JCnFi6t/M9546z+eBEYmPnnV/xErL/m5&#10;k8iVQuDjLVA8OBADL74VAz95Mwo79tYEI9veEq1XLY22ay6JxsVzI3PMvUdNGihCgAABAgQIEJhE&#10;AkmSxO5dL8XmnodjS+9fxcjI/pqsvrFpWnQtuC8WLnogZs3+RPmey+//NYFVhAABAgQIECBAgAAB&#10;AgQIECBAgAABAgQIECBAgAABAgQIECBAgAABAgQIECBAgAABAgQIECBAgAABAgQIECBAgAABAgQI&#10;ECBAgAABAgQIECBAgAABAgQIECBAgAABAgQIECBAgAABAgQIECBAgAABAgQIECBAgAABAgRqLpCv&#10;eUUFCRAgQIAAAQIECJymQDEpps7Mlr+UOpOr7+1roa+U2j85LtLYkTnuzJkZloqFGNrzdmqz1s6V&#10;qbHTCfTuL8Xbe9Ndbl2Uj+Z8pUX/09sixtLndNy94HSWMqE5o2W3P3rtodg5uK9qnSVT58Uvrvxc&#10;5LK5qnmC9RP4zvNJbNldvf7nb8jEwtmV77vqMyZH9OXNSfzpT47/tKlce0P5rfmrd2ZjztST2//Y&#10;2FA889yvx+atj1UWOsEon2+N2278reiad8cJok4RIHBYoDQ6FkNr3omBF9bG8FubI8r3JxN9ZJob&#10;o/WKi6L1E8ui+eKuyGSzEy1pPgECBAgQIEBgUgvs2/t6bO55JHo3PRJDgztrspdcviXmd90VCxd9&#10;LuZceFNks/X9G1NNFq0IAQIECBAgQIAAAQIECBAgQIAAAQIECBAgQIAAAQIECBAgQIAAAQIECBAg&#10;QIAAAQIECBAgQIAAAQIECBAgQIAAAQIECBAgQIAAAQIECBAgQIAAAQIECBAgQIAAAQIECBAgQIAA&#10;AQIECBAgQIAAAQIECBAgQIAAAQIECHzsBXz73sf+LQCAAAECBAgQIHDuCBRLY6mLySYRmVx9b18L&#10;feUmKY8kk6mINLZXDM/YYHjvO5GUCiful8lG66xLThw7zbM/fCelV7neYZG7llS+Jkkpib4nt6Z2&#10;a1jQEc1Lp6XG6xEoJUl8Y+33oufQ9qrluzpmx9+77K9FY66hap5g/QReWl+K59emX4eHO1+zNBM3&#10;rMjWbxFnqfL6XUn84TOlqLb7wx9Df//WbCyZVfl5lLbkoaE98dgzvxR7972elvLB+bbWC+Pu2/4w&#10;pk9b9sE5BwQIHBVIyj9HRt7ZFgMvrI3BV96OZCT9Z+PJmmUa8tFy6aJovWZZtKzojsNjDwIECBAg&#10;QIDAx1ng0MEN0dvzSGze9Ej0HdpUE4pMJh9zLrwpFi76bMzvuivyDa01qasIAQIECBAgQIAAAQIE&#10;CBAgQIAAAQIECBAgQIAAAQIECBAgQIAAAQIECBAgQIAAAQIECBAgQIAAAQIECBAgQIAAAQIECBAg&#10;QIAAAQIECBAgQIAAAQIECBAgQIAAAQIECBAgQIAAAQIECBAgQIAAAQIECBAgQIAAAQIECBA4UwK+&#10;/fhMSetDgAABAgQIECAwrkAxKabmZJMkMrn63r4WDiWp/SMyFbGG9spxRbCOg8Fdb6RWb75gcWQb&#10;mlPjpxo4MJTET7emvybXzMvFjNZsRdnBl3dFcf9IxbljB1Pu6jp2eEaO/+f6x2PNnneq9prTekF8&#10;/fIvRku+qWqeYP0EduxN4ts/qnYNRsybGfGFm87OtVe/nUfsOJjEv3miFGOl6l2+fF0mruo6uf0f&#10;OLQxHnvqq9E/sK160XJ01syr4s5bfi9ammeMmyuBwMdJoLBrfwy8sPbIs7i/b+JbL1++TUu7ou3a&#10;5dF65UWRbWqceE0VCBAgQIAAAQKTWGBkeH/09jwcPRv+PPbve7NGO8lE5+xPxoJFD0TXwvuiqWla&#10;jeoqQ4AAAQIECBAgQIAAAQIECBAgQIAAAQIECBAgQIAAAQIECBAgQIAAAQIECBAgQIAAAQIECBAg&#10;QIAAAQIECBAgQIAAAQIECBAgQIAAAQIECBAgQIAAAQIECBAgQIAAAQIECBAgQIAAAQIECBAgQIAA&#10;AQIECBAgQIAAAQIEzrxA/sy31JEAAQIECBAgQIDAiQWKSfHEgfLZXBKRydX39rXQV26S8kgylYHG&#10;9uNOVIbrNhrY9UZq7dbOlamx0wk83VOIYjpJ3HvRR1+Pvse2pLbKtjdE23VzUuP1CDy++afxo+2v&#10;Vi09tbE9vnb5l6KtoaVqnmD9BIZGk/jGY6UYS/8IiJamiK/clY2G/Nm59uq1+wODSfxWee8Do9U7&#10;fPbyTNxxcbZ60nvRnbtejMef+VqMFg6Nm7+4+7Nx07W/Eblc47i5Egh8HARKo4UYfGV9DDz3eoxs&#10;2F6TLTfMuSBaP7k82j55SeSnd9SkpiIECBAgQIAAgckqUCyOxo5tz8SmjQ/F9q1PRalUqMlWLphx&#10;WSxc9EAs6P50tLTOrklNRQgQIECAAAECBAgQIECAAAECBAgQIECAAAECBAgQIECAAAECBAgQIECA&#10;AAECBAgQIECAAAECBAgQIECAAAECBAgQIECAAAECBAgQIECAAAECBAgQIECAAAECBAgQIECAAAEC&#10;BAgQIECAAAECBAgQIECAAAECBAgQIECAwNkWyJ/tBehPgAABAgQIECBA4H2BsdLY+4cf+T9bishk&#10;63v7OtaXfKTv+yeSyLx/eOT/hvaK4RkbDO58M7VXW+eK1NipBsZKSTzVk/56LL4gG0tm5CrKjm7p&#10;i5H1ByrOHTtov21eZBqyx56q6/Gru9fHX258pmqP5lxjfO3yL8b05o6qeYL1FfgfT5diX196j8NX&#10;39+8PRvTOyqvw/QZkyMyVEjitx8vxd6B6uu9eUkmvnDlyV07Pb3fj2ef/9+jVCpUL1qOXnnpL8eV&#10;l/3yuHkSCHwcBEZ6tsfAT9bGwEvrIhkenfCWc9Pao/UTy6Ltmkuicf6sCddTgAABAgQIECAwmQVK&#10;pWLsevf56O15OLZufjQKhSq/AJ7CRqdMvSgWLnogFiz6THR0LDiFmVIJECBAgAABAgQIECBAgAAB&#10;AgQIECBAgAABAgQIECBAgAABAgQIECBAgAABAgQIECBAgAABAgQIECBAgAABAgQIECBAgAABAgQI&#10;ECBAgAABAgQIECBAgAABAgQIECBAgAABAgQIECBAgAABAgQIECBAgAABAgQIECBAgMDkEMhPjmVa&#10;JQECBAgQIECAwMdBoJgUU7eZTZLI5Op7+1roS1L7J5lMRayxvXJcEazTICkbDO5em1q9tXNlauxU&#10;Ay9tK8ahkfRZ91z00dei77Et6ROymei4Y356vMaR3kPvxjfWfi/SX9GIfCYXf/fSB+PC9pk17q7c&#10;qQg8vaYUb/RWn3H31ZlY1nXmr7nqq5pYdKyUxO89VYot+6vXuezCiJ+/4eT2/vraP4kXV//r6gXL&#10;0Wy2IW667jdiSffnxs2VQOB8FhjbezAGXnir/HwzxvYcnPBWM40N0XrV0mi7dnk0LZ0fmePuHSbc&#10;QAECBAgQIECAwCQT2L/vrdi08aHo3fjdGB7eU5PVt7XPj4Xdn4kFiz4T06Yvq0lNRQgQIECAAAEC&#10;BAgQIECAAAECBAgQIECAAAECBAgQIECAAAECBAgQIECAAAECBAgQIECAAAECBAgQIECAAAECBAgQ&#10;IECAAAECBAgQIECAAAECBAgQIECAAAECBAgQIECAAAECBAgQIECAAAECBAgQIECAAAECBAgQIECA&#10;wLkqkD9XF2ZdBAgQIECAAAECHz+BYmksddPZpBzK1ff2tdBXSu1/uP2xj8aOY0dn5njkQG+URvtT&#10;m7V2rkiNnWrgiQ3pr8XU5oirL8xVlCz2F2LgJ+9WnDt20Hr1rMhPL088A499w4fij177iyhUeT8d&#10;XsaXl386lk7vOgMr0iJNYNPOJL7/0+OvrsrsS8ov0d1XZSpPngej/7QqiTd3VN9I94yIr9+WjVy2&#10;+v6TpBQ/eek34q31f1a9YDna1Dgt7rzl92J25yfGzZVA4HwUSMaKMbhmQwysei2G122Z+BbLl2fz&#10;sgXRdu2KaLliSWQbGyZeUwUCBAgQIECAwCQWGBx4N3o3PRKbNvxlHDywriY7aW6ZFQsWfjoWLnog&#10;Zsy6oiY1FSFAgAABAgQIECBAgAABAgQIECBAgAABAgQIECBAgAABAgQIECBAgAABAgQIECBAgAAB&#10;AgQIECBAgAABAgQIECBAgAABAgQIECBAgAABAgQIECBAgAABAgQIECBAgAABAgQIECBAgAABAgQI&#10;ECBAgAABAgQIECBAgAABApNBID8ZFmmNBAgQIECAAAEC579AkiRx+F/aI1eOZ3L1vX0tHErvn2Qy&#10;FUtraK8cVwTrNBjc9WZq5cYpF0a+ZVpq/FQCvQdK8c6+UuqU2xc1RD5buf/+Z7dFUkif03H3gtR6&#10;tQwMj43GH6758+grDFYt++CS2+LqzmVVcwTrKzAwnMSfPV6KUvplF9PbI3729mxkjrv+6ruy+lf/&#10;89WlWLWxysbLS5hV3vuv3pmNpobKa+341Y2NDcfTq34ttmx74vjQR8Yd7V1xz+3/IaZ0dH8k5gSB&#10;812g8O6+6H/u9Rh4YW2U+ocmvN2GuTOi7drl0frJSyI/tXzBehAgQIAAAQIEPsYCI8P7YnPvX8Xm&#10;nodj966XaiLR2Dg15i+8NxYueiA6Z19b/r0wW5O6ihAgQIAAAQIECBAgQIAAAQIECBAgQIAAAQIE&#10;CBAgQIAAAQIECBAgQIAAAQIECBAgQIAAAQIECBAgQIAAAQIECBAgQIAAAQIECBAgQIAAAQIECBAg&#10;QIAAAQIECBAgQIAAAQIECBAgQIAAAQIECBAgQIAAAQIECBAgQIAAgckkkJ9Mi7VWAgQIECBAgACB&#10;81dgLBmrurlsEpHJ1vf2tdBXbpLySDKVgcb2yvGZGA3ueiO1TWvnytTYqQae2FBInZIrO9y2qPJ1&#10;SEpJ9D25NXVOQ1d7NC+dlhqvVSBJkvjG2kfi3cG9VUvefOEVcVfXJ6rmCNZXoFR+rb75ZCkODqb3&#10;yZW/e/7Ld2ejtem4iy99yqSIPLO+FN9dk/5Zc3gTHU0R/7i89ykt1fc+PLwvHnvml2LP3jXj7n3m&#10;BZfF3bf9UTQ3XzBurgQC54tAaaQQg6+8Hf2rXo/Rnh0T3la2vSXarlkWbdetiMauzgnXU4AAAQIE&#10;CBAgMJkFisXR2L71iejZ8FDs2PZMJElxwtvJ5Zpj/oK7Y0H3AzF33s2RzTZMuKYCBAgQIECAAAEC&#10;BAgQIECAAAECBAgQIECAAAECBAgQIECAAAECBAgQIECAAAECBAgQIECAAAECBAgQIECAAAECBAgQ&#10;IECAAAECBAgQIECAAAECBAgQIECAAAECBAgQIECAAAECBAgQIECAAAECBAgQIECAAAECBAgQIEBg&#10;MgvkJ/PirZ0AAQIECBAgQOD8ESiWqn+RdbaURCZXv9vX4kgSpdF0z3L3D4KZXES+5cPxB4E6Hwzs&#10;fCO1Q2vnytTYqQT6R5P4yZb01+KaebmY2ly596HVu6O4dzi1zZS7ulJjtQw83PPjeH3vxqoll1/Q&#10;HT+z9M6qOYL1F3j8lSTWb6ve53M3ZGL+zMr3WvUZ53709e1JfOP5pOpCG8sfc//ormzMnlJ97339&#10;W+KHT/5i9PVvrlrvcLBr3p1x242/Ffl8y7i5EgicDwIjm3ZE/6rXY/DltyMZKUxsS9lstFy2ONqv&#10;XxnNyxeW70WyE6tnNgECBAgQIEBgEgskSRK7d/40ensejs2934/C6KGa7GZW5zWxaMkXoqv7U9HQ&#10;0F6TmooQIECAAAECBAgQIECAAAECBAgQIECAAAECBAgQIECAAAECBAgQIECAAAECBAgQIECAAAEC&#10;BAgQIECAAAECBAgQIECAAAECBAgQIECAAAECBAgQIECAAAECBAgQIECAAAECBAgQIECAAAECBAgQ&#10;IECAAAECBAgQIECAAIHzQaD81eceBAgQIECAAAECBM6+QDEZq7qIbBKRydXv9rXQV26Q8jgSyWQ+&#10;iDaepe/KHtz15gdrOP6gtXPF8adOa/zsprEolNKn3rXko69B3+NbUidk2xqi7fo5qfFaBV7etS5+&#10;uPknVctd2DYzfmHFZyObyVbNE6yvwDvbk3js5fTr7XD3K5dk4obl59frtGV/Er//VClKVbZ++GPm&#10;a7dmY/HMDz9vTvRq7N33Rjz69N+N4eG9JwpXnLtk6d+M667555Hxvq9wMTj/BIoDQzHwk7Ux8Nzr&#10;UXh334Q3mJ99QbTfsDLarl0euY7WCddTgAABAgQIECAwmQX27Xktejc9Ept7HomhoV012cqUqYtj&#10;QfcDsXDxZ6OjY0FNaipCgAABAgQIECBAgAABAgQIECBAgAABAgQIECBAgAABAgQIECBAgAABAgQI&#10;ECBAgAABAgQIECBAgAABAgQIECBAgAABAgQIECBAgAABAgQIECBAgAABAgQIECBAgAABAgQIECBA&#10;gAABAgQIECBAgAABAgQIECBAgAABAgTON4H8+bYh+yFAgAABAgQIEJicAsVSMX3hSRLZcjSTq9/t&#10;a6EvSe1/fKShI5OaW69AYWB3jA3uSS3f2rkiNXaygVLZ+amNY6npC6Zm4qIZuYr46Lb+GH5rf8W5&#10;Ywftt14YmYbKOcfGa3G8pW9n/Olbf1W11JTGtvily74QzfnGqnmC9RXoG0zim0+W4vhr6tiundMi&#10;vnTzmb/Gjl1DrY/3l/f9O4+XYjj98jrS8svXZeKK+dX3vv3dVfHEs/8gxsYGxl3mNVf+k7hs+d8Z&#10;N08CgcksMNKzPfqeXRODr6yPGKtyL3ESm8y2NkXrNcui7drl0dQ99yRmSCFAgAABAgQInL8CQ4O7&#10;YtPG70TPhj+PQwc31GSjra1zYuGiz8aCRQ/E9AsuqUlNRQgQIECAAAECBAgQIECAAAECBAgQIECA&#10;AAECBAgQIECAAAECBAgQIECAAAECBAgQIECAAAECBAgQIECAAAECBAgQIECAAAECBAgQIECAAAEC&#10;BAgQIECAAAECBAgQIECAAAECBAgQIECAAAECBAgQIECAAAECBAgQIECAwPkskD+fN2dvBAgQIECA&#10;AAECk0egmIylLjabHA1lsvW7fR3rK6X2j0ymItbYXjE8I4PB3W+l9sk1T42mKRemxk828Nq7pdgz&#10;+B72CSbduaThI2f7ntjykXMfnCizddzR9cGwHgd9o4PxH17/yyiU0t8/+Wwu/t6lD8b05o56LEHN&#10;kxQoJUl888lS9A+lT2goX+JfvisbjQ2V11z6jHM/MlJI4t88UYr9g9XXev+lmbjj4mzVpI2bvhvP&#10;Pv9PI6nyeXm4QDbbELdc///GooX3V60nSGCyCpSGR2Pgp2uj/0evRWH7nolto/wzvmVld7Rdv7L8&#10;/6LI5HMTq2c2AQIECBAgQGASCxSLI7F182OxaeND8e72H5V/96jyt5KT3Gc+3xrzF94bixY/GJ1z&#10;ri//ieX8+X3vJAmkESBAgAABAgQIECBAgAABAgQIECBAgAABAgQIECBAgAABAgQIECBAgAABAgQI&#10;ECBAgAABAgQIECBAgAABAgQIECBAgAABAgQIECBAgAABAgQIECBAgAABAgQIECBAgAABAgQIECBA&#10;gAABAgQIECBAgAABAgQIECBAgACB0xYof/27BwECBAgQIECAAIGzL1AsFVMXkUuSI7FMrn63r4W+&#10;oz1OtIgkKr88u7G9cnyiObU+N7jrzdSSrZ0rUmOnEniqp5Ca3tYQcV1XriJeGhyLgVU7Ks4dO2i5&#10;clbkZzQfe6qmx6XyF6X/5zcfif0jfVXr/s1l98aCKXOq5gjWX+Cxl5PYkP52ObKAL9yUidnTz/z1&#10;Va/dl8qfXf/+2VL07qve4bruTHzpqur7fnPdf4kXXv6X1QuVo40NU+LOW38/5nR+ctxcCQQmo8Bo&#10;z47Y9rvfiWQ0/WfWyewrN70j2m+8NNquXxn5ae0nM0UOAQIECBAgQOC8FEjKv7fs3vVSbNrwUGzp&#10;/X4UCv0T3mc22xBzLrw5Fi56IObNvzPyDa0TrqkAAQIECBAgQIAAAQIECBAgQIAAAQIECBAgQIAA&#10;AQIECBAgQIAAAQIECBAgQIAAAQIECBAgQIAAAQIECBAgQIAAAQIECBAgQIAAAQIECBAgQIAAAQIE&#10;CBAgQIAAAQIECBAgQIAAAQIECBAgQIAAAQIECBAgQIAAAQIECBD4OArkP46btmcCBAgQIECAAIFz&#10;T6CYjKUuKpscDWVy9bt9LRx6r8kJVpFkKk82tFeOz8RocNfa1Dats5anxk42sHewFK+9W0pNv6U7&#10;H425Soj+VdsjGU2fM+XurtR6tQg83PPjePvA5qql7ur6RHxy9oqqOYL1F3h7axKPv5J+jR1ewbXL&#10;MnHN0mz9F3MGO3zrp0ms3lq94bLZEX/npkxkMpXX17GzXl7zb2LNG3947KkTHre1zo17bv/jmDZ1&#10;yQnjThI4HwQKu/ZHw2jh9LaSy0br5Uui7YZLo3nZgshk06+702tgFgECBAgQIEBg8gj09W2OTRse&#10;ik0b/zIG+sf5xeUkt9U5+9pYuPiz0bXgvmhsmnqSs6QRIECAAAECBAgQIECAAAECBAgQIECAAAEC&#10;BAgQIECAAAECBAgQIECAAAECBAgQIECAAAECBAgQIECAAAECBAgQIECAAAECBAgQIECAAAECBAgQ&#10;IECAAAECBAgQIECAAAECBAgQIECAAAECBAgQIECAAAECBAgQIECAAAECaQL5tIDzBAgQIECAAAEC&#10;BM6kQDEpprbLlo6GMtn63b4WDiWp/ZPIVMQa2ivHFcE6DQZ3v5laubVzRWrsZAPP9IxFukDE7Ys/&#10;at/3VPoXmDfMa4vmSy442fannPfannfi0c0vVJ234oLu+NziW6vmCNZf4OBAEt96qlT1/TWn/Fb5&#10;/A1n/rqq5+4fW1uKx96qdlVFzJkS8Q9uz0Y+d+K9J0kpnvvpv4i3N/z3cZc6berFcc/t/yHaWmeP&#10;myuBwMdNoGHujGi7YWW0Xbs8cm0tH7ft2y8BAgQIECBA4AOB4eF9sWXT96O357uxZ/crH5yfyEHH&#10;lO7oXvxg+fn5aGu/cCKlzCVAgAABAgQIECBAgAABAgQIECBAgAABAgQIECBAgAABAgQIECBAgAAB&#10;AgQIECBAgAABAgQIECBAgAABAgQIECBAgAABAgQIECBAgAABAgQIECBAgAABAgQIECBAgAABAgQI&#10;ECBAgAABAgQIECBAgAABAgQIECBAgAABAgSOE8gfNzYkQIAAAQIECBAgcFYEiqViat9skhyJZXL1&#10;u30t9B3tcaJFJJnKs41tleN6j0pjIzG8b2Nqm9ZZy1NjJxMolpJ4tncsNXVlZzZmtWUr4sNv7Yux&#10;HYMV544ddNzRdeywpse7B/fHf1n7/ao1O1umx8+veCCymeNevKqzBGstUCq/t775ZCkGhtMrN5Yv&#10;6y/flY2G/PnzWq3eUt73i+mfKYc1OpoifrW877amE++7WByNZ5779ejd8oN0vPcis2d9Mu669Q+i&#10;sbFj3FwJBM5pgfd+3tdijZmmhmi9Zlm037Aymrrn1qKkGgQIECBAgACBSSlQKPTHlt4fxuZNj8TO&#10;HasiSUoT3kdzS2cs6L4/Fi76TMyYefmE6ylAgAABAgQIECBAgAABAgQIECBAgAABAgQIECBAgAAB&#10;AgQIECBAgAABAgQIECBAgAABAgQIECBAgAABAgQIECBAgAABAgQIECBAgAABAgQIECBAgAABAgQI&#10;ECBAgAABAgQIECBAgAABAgQIECBAgAABAgQIECBAgAABAgQInFig/FXwHgQIECBAgAABAgTOvsBY&#10;Mpa6iGxyNJTJ1e/2tdD/XpMTrCKJTMXZhvbKcUWwDoOhPesiUr5APJPNR/OMiybUdfWOYhwcTi9x&#10;+6KPuvc9uTV1QqY5F203zEmNTyQwWizEH7/xnRgujqaWacw1xFcv/Xy05JtScwTOjMAPX0qi593q&#10;vb54SyZmTT2z11T1FU0s2rs3iT98thRJ+kdK5LMRv3JHNjo7TrzvQmEgnnj267Fj5/PjLmbh/Hvj&#10;1ht/M3K5xnFzJRA4VwWKA0PR/+PXY987vRG3LJvQMhsXzI72my+L1quXRbapYUK1TCZAgAABAgQI&#10;TFaBUqkYO3f8OHo2PBTbtjwWxeLIhLeSb2iLBd33x8JFn43O2Z+MTKb8i40HAQIECBAgQIAAAQIE&#10;CBAgQIAAAQIECBAgQIAAAQIECBAgQIAAAQIECBAgQIAAAQIECBAgQIAAAQIECBAgQIAAAQIECBAg&#10;QIAAAQIECBAgQIAAAQIECBAgQIAAAQIECBAgQIAAAQIECBAgQIAAAQIECBAgQIAAAQIECBAgUFeB&#10;fF2rK06AAAECBAgQIEDgJAWK5S/PTntkk+RIKJOr3+3rWH8prX0kmUxFrPyd3Gf0MbhrbWq/5hkX&#10;RTbXkBo/mcBTPWOpadOaM3HF3FxFvHhwJAZf2V1x7thB2w1zI9tcn9fq2+88FdsH9hzb7iPHf2vZ&#10;fTGnbcZHzjtxZgXWbUniiVePXrtpna+/JBNXLTl/vtR+30ASv/tEKUbTL6kjFF+9ORMXdVZ+rrxv&#10;NDyyPx596quxd9/r759K/f/iJX89bvjk/x2ZzPljmLpZgfNSYHTr7uh7enUMvPhWxFgxSl2n99md&#10;acxH6zXLouPmy6Nxwezz0sqmCBAgQIAAAQInI3Bg/7rYtOGh2NTz3RgeSv+9/WRqHc3JxOy5N8Si&#10;JV+I+QvuiXy++eSnyiRAgAABAgQIECBAgAABAgQIECBAgAABAgQIECBAgAABAgQIECBAgAABAgQI&#10;ECBAgAABAgQIECBAgAABAgQIECBAgAABAgQIECBAgAABAgQIECBAgAABAgQIECBAgAABAgQIECBA&#10;gAABAgQIECBAgAABAgQIECBAgAABAgQmLJCfcAUFCBAgQIAAAQIECNRAoJiMpVbJld4LZet3+1ro&#10;S1L7Hx9paM+k5tYjMLh7bWrZ1s4VqbGTCezqL8Wbu94H/uiMW7pzkctW7rfvmW0RxeNVPpzbcfv8&#10;Dwc1PFq9++1YtWNN1Yq3z786ru5cVjVHsP4CBwaS+NZT6e+rwyuYe0HE526ofG/Vf2X16zBcSOJ3&#10;nyjFgaHqPb54VSau7c6eMKl/YHv88MlfjEN9PSeMH3vy8pV/P66+/B8ee8oxgUkhkBTGYvDVd6L/&#10;2TUxsnH7hNbcMOeCaL/58mi7dnlkW5omVMtkAgQIECBAgMBkFRge2hO9Pd+Nng0PxYH9b9VkG1Om&#10;Lo7uxQ+Wn5+P1rY5NampCAECBAgQIECAAAECBAgQIECAAAECBAgQIECAAAECBAgQIECAAAECBAgQ&#10;IECAAAECBAgQIECAAAECBAgQIECAAAECBAgQIECAAAECBAgQIECAAAECBAgQIECAAAECBAgQIECA&#10;AAECBAgQIECAAAECBAgQIECAAAECBAgQIHDqAvlTn2IGAQIECBAgQIAAgdoLFEvF1KLZJDkSy+Tq&#10;c/uaFJMoDqW2jySTqQg2tlUM6z4Y3LU2tUfrrOWpsZMJPN0zlpp2eNe3dleaJ6Uk+p/eljqnaem0&#10;aJzfnho/3cC+4UPxzXU/rDp98dR58eDi26rmCNZfoFR+j3zziVIMjqT3amqI+PJd2cjnKq+t9Bnn&#10;dqRU/oz6o2dLsWV/9XXeclEmHrgse8Kkg4c2xg+e/IUYHHz3hPFjT1579T+LFcu+cuwpxwTOeYGx&#10;PQej78drYuC5N6I0MHz66y3/TG69Zlm033x5NF807/TrmEmAAAECBAgQmMQCxeJobN/6ZPRs+IvY&#10;se2ZSJL0v6mc7DYbm6bHwkWfiUWLH4wLZl52stPkESBAgAABAgQIECBAgAABAgQIECBAgAABAgQI&#10;ECBAgAABAgQIECBAgAABAgQIECBAgAABAgQIECBAgAABAgQIECBAgAABAgQIECBAgAABAgQIECBA&#10;gAABAgQIECBAgAABAgQIECBAgAABAgQIECBAgAABAgQIECBAgAABAnUUyNexttIECBAgQIAAAQIE&#10;TlqgmIyl5maTo6FMrj63r4X+9xqcYAXHR7LlJeSaMifIrM+pJElicPfa1OKtnStSY+MFxkpJ/Kg3&#10;3f3yObm4oDVbUWbo1d1R3D9Sce7YQccd848d1uS4lJTiG28+EkNjVfo2tsYvrHggctnK9dZkAYqc&#10;ksAPX05i087qU37mlmzMnHrmrqPqq5l49NvlPa/eWr3O8jkRX7n+xHveu39tPPrkL8bwyL6qRTKZ&#10;fNxy/b+Kxd2frZonSOBcEhh6qzf6n14dQ2/0RBz/Q/U0Ftp69cUxc1H3acw0hQABAgQIECAw+QX2&#10;7lkTmzY8FL2bHonRkQMT3lA22xAXzr8jFi15MObOuzUOjz0IECBAgAABAgQIECBAgAABAgQIECBA&#10;gAABAgQIECBAgAABAgQIECBAgAABAgQIECBAgAABAgQIECBAgAABAgQIECBAgAABAgQIECBAgAAB&#10;AgQIECBAgAABAgQIECBAgAABAgQIECBAgAABAgQIECBAgAABAgQIECBAgACBc0cgf+4sxUoIECBA&#10;gAABAgQ+zgLFpJi6/VySHIllsvW5fR3rP1o/dQGZzAehhvYPDs/IwejBrVEa7U/t1TpreWpsvMDL&#10;24vRP5qedfvij3r3Pbk1dUK2oyFar+lMjZ9u4PubnouNh7anTj/86vzc8s/E1KYz/OKkrujjG1i/&#10;LYknV1e/nm5YnonLF394TU12rVUbS/G9N6rv+cKpEb98ezby2Y/ue+ful+Oxp/9uFArp1/lho1yu&#10;Oe64+d/G/Atvnexk1v8xECiNFmLghbXR99TqGNu5r6Y7zuRzNa2nGAECBAgQIEDgXBcYHHg3Nm38&#10;y+jZ8FD0Hdo44eVmMtnonHNdLOx+IOYvvDcaG6dMuKYCBAgQIECAAAECBAgQIECAAAECBAgQIECA&#10;AAECBAgQIECAAAECBAgQIECAAAECBAgQIECAAAECBAgQIECAAAECBAgQIECAAAECBAgQIECAAAEC&#10;BAgQIECAAAECBAgQIECAAAECBAgQIECAAAECBAgQIECAAAECBAgQIECAQH0E8vUpqyoBAgQIECBA&#10;gACBUxMYK42lTsgmR0OZXH1uXwt97zU4wQqSyFScbWivHFcE6zAY3P1matXGjrmRb5mWGh8v8KNN&#10;6eYzWjJx6exsRYnCrsEYfmNfxbljB+23zItMvnLOsfHTOX7nwNb4Qe/zVafes+C6WDZ9QdUcwfoL&#10;9A0m8a2nSpF+NUXMmxnx2evP7DVUz51v2J3Ef1pVbccRU5ojfvWubLQ2fnTf23b8KJ549pejWByu&#10;uszGhilx9+1/FJ0zr6qaJ0jgbAsUDw1E3zOvRv+za6I0WP19fbbXqj8BAgQIECBA4FwWKJUKsW3L&#10;E7Fx/f+KHdufLS+1+u8dJ7OX6TMujUWLPx8Luu+P5pbyL2ceBAgQIECAAAECBAgQIECAAAECBAgQ&#10;IECAAAECBAgQIECAAAECBAgQIECAAAECBAgQIECAAAECBAgQIECAAAECBAgQIECAAAECBAgQIECA&#10;AAECBAgQIECAAAECBAgQIECAAAECBAgQIECAAAECBAgQIECAAAECBAgQIECAwDkvkD/nV2iBBAgQ&#10;IECAAAECHwuBYlJM3Wc2OfpF3JlcfW5fC33pX/SdZCqX1dhWOa73aHDX2tQWLbOWp8bGC+wbLMWb&#10;u0qpabcuykc2U7n5/me2p+ZHObXjtnnp8dOIDBaG4xtrv1f1a9i7p8yN+7tvPI3qptRSoFS+Rr/1&#10;VCn6h9KrNjdE/O07s5HPVb6v0mec25F9A0n82ydLMZZ+GUU+G/Erd2RjZvtH97xpyw/imVX/JEql&#10;QtWNtrR0xr23/0lMn7a0ap4ggbMpMLp1d/Q99UoMvLQuYiz95/l4a8zPnDpeijgBAgQIECBA4LwW&#10;2L9vbfRseCh6N/5ljIzsn/BeW1pnR/fiz5efD8bUaUsmXE8BAgQIECBAgAABAgQIECBAgAABAgQI&#10;ECBAgAABAgQIECBAgAABAgQIECBAgAABAgQIECBAgAABAgQIECBAgAABAgQIECBAgAABAgQIECBA&#10;gAABAgQIECBAgAABAgQIECBAgAABAgQIECBAgAABAgQIECBAgAABAgQIECBA4MwK5M9sO90IECBA&#10;gAABAgQInFigWCqeOFA+my0dDWVy9bl9HetPUnsnmUxFrKG9clwRrMNgcNebqVVbO5enxsYLrNpc&#10;jLRdH97hTQtzFSWSsVL0/3h7xbljBy2XzYz8zJZjT034+JvrfhgHRvpS6zTnGuPnl38mctlsao7A&#10;mRF4YnUS76S/PY4s4ku3ZGPGlDN7/dRr9yOFJH73iVIcGq7e4RduzMSSWR/d8/qNfx6rXvjnkSTv&#10;fbillOloXxD33vEfo6N9fkqG0wTOnkBSKsXQqxui7+nVMbJh2+kvpPwZ3nrFkui47aoYmdUeh3p7&#10;T7+WmQQIECBAgACBSSgwNLgrNvV8NzZteCgOHnh7wjvI5Vuia8G90b3kwZg95/rIZPzOPGFUBQgQ&#10;IECAAAECBAgQIECAAAECBAgQIECAAAECBAgQIECAAAECBAgQIECAAAECBAgQIECAAAECBAgQIECA&#10;AAECBAgQIECAAAECBAgQIECAAAECBAgQIECAAAECBAgQIECAAAECBAgQIECAAAECBAgQIECAAAEC&#10;BAgQIECAwFkSyJ+lvtoSIECAAAECBAgQqBAoJmMV42MH2eToKJOtz+1roe+9Bsc2fe/4+EhD2wmS&#10;6nhqcPfa1Oqts5anxsYL/Lg33Xvl7GxMb6n8AvPB1bujdGg0tWz77fNTY6cT+PH2NfHqnvVVp/7s&#10;sntiRsvUqjmC9RfY9G4Sj758/JVS2ff6SzJx+eJM5clJOiolSfz7Z0uxZX/1DXzm0kzcsLjyOjo8&#10;481134gXXv5X1SeXo9OmXhz33vEn0doya9xcCQTOpEBpeDT6V70WfU++EsUD/afdOje9I9pvuiza&#10;b1gZuSlHf7iO/P/s3QmQXMd54PnvvVdVXdUX7hsgThK87wMkCJGgRFmyTIkydfiImY1ZOxyx9tqO&#10;8Trs2InxbHh3Yh0ez2yM7ZF3w55xeHcc8oxEyZSsgzp5ACDBAzzEEwRx3zfQV3VVvfdyv3xV1V1V&#10;6KxGd1c3+/g/OZkv8/syX+avjq4qOOL19Ix7PgYigAACCCCAAAIzSSAMB+X40R/Lwf1PyemTu8SY&#10;eMLLX7p8i6zf+HlZc80nJZVun/B8TIAAAggggAACCCCAAAIIIIAAAggggAACCCCAAAIIIIAAAggg&#10;gAACCCCAAAIIIIAAAggggAACCCCAAAIIIIAAAggggAACCCCAAAIIIIAAAggggAACCCCAAAIIIIAA&#10;AggggAACCCCAAAIIIIAAAggggAACCCCAAAIIIIAAAggggAACCCCAAAIIIIAAAh+9QOqjXwIrQAAB&#10;BBBAAAEEEEBAJIojJ0NgTBLzgsn5+FrqK88/0gKM59V1pzvr23XBFjfCwR4p9hx3ztq+9EZnrFlg&#10;37lIzvS79/zg2iud+553ryNY0Ca5WxY1u+SYYqf6z8s3Pnym6Zgty2+Wu5Ze3zSH4OQLDBSMfPWZ&#10;WCov0REvuGKhyGNbpu51M+IiWtj59T1G3jjWfMI71og8cceVe37j7a/IG2/9ZfPBGl286FZ59OG/&#10;kbbMvFFzSUBgqgSiy/3S++zr0rvrLTH5wrgvm71+rXQ9dJtkb1wvnn/l62TcEzMQAQQQQAABBBCY&#10;AQLnz74p+/d9TY4c+r6EYf+EV9zZuUbWbfy8rN/4uHR0rprwfEyAAAIIIIAAAggggAACCCCAAAII&#10;IIAAAggggAACCCCAAAIIIIAAAggggAACCCCAAAIIIIAAAggggAACCCCAAAIIIIAAAggggAACCCCA&#10;AAIIIIAAAggggAACCCCAAAIIIIAAAggggAACCCCAAAIIIIAAAggggAACCCCAAAIIIIAAAggggAAC&#10;CCCAAALTSyA1vZbDahBAAAEEEEAAAQTmqkBkQufWfVMOecHkfHwN+2LntUW8ulimo645qY382fed&#10;8/vpdmmbv9YZbxbYedht3ZEWuX1FUDe8dDYvg+9cqOurbXRuWymeX+9UGx/LeRhH8nfvfVdKsXuN&#10;S3IL5AvXPjKWacmdJIEnd8Ryqd89eUZfsr/6iC/pVGueH+4rTU3kuX2xPP1u5Q3JccnV80V+40Ff&#10;PK9+z3ve/L/krXf/2jFquHv5svvk49v+StLpKXyzGb48ZwhcIVA8cU56f/qa9L+qf5OiZn8vrxg6&#10;1OFl0tJx3w3S9dDtkl62cKifEwQQQAABBBBAYC4IFIs9cmj/t2T/vq/J5UsfTHjL6XSXrFn3KVm/&#10;4XFZsuzuCc/HBAgggAACCCCAAAIIIIAAAggggAACCCCAAAIIIIAAAggggAACCCCAAAIIIIAAAggg&#10;gAACCCCAAAIIIIAAAggggAACCCCAAAIIIIAAAggggAACCCCAAAIIIIAAAggggAACCCCAAAIIIIAA&#10;AggggAACCCCAAAIIIIAAAggggAACCCCAAAIIIIAAAgggMH0F9HbxHAgggAACCCCAAAIIfPQCURw5&#10;F+HHJol5fuDMmUig1Fuef6Q5jFffm+5s6KgPt7Q1cOZd53ztS64Xzxv7WgqhkVePu63vXZOSdFA/&#10;b9+O4851iKZ2blvljo8x8t2Du+R431nnqMDz5V/c+BlpC9LOHAJTI/Diu7G8faj5tT6/1ZOl8+uf&#10;T81HTN/o+6eM/Nfd7vcKu/KurMjvPuJLNl2/51de/3fyzvt/O+rm1qx6RB7e+h8lCDKj5pKAwGQL&#10;5N87LL0/3SOD7x8Z96WC+Z3S9fAd0vnAzeLn2sY9DwMRQAABBBBAAIGZJhDHoZw8vkMOHXhKjh/9&#10;icRxaYJb8GT5yq2yYdMTsmrNx/U7A5+tJgjKcAQQQAABBBBAAAEEEEAAAQQQQAABBBBAAAEEEEAA&#10;AQQQQAABBBBAAAEEEEAAAQQQQAABBBBAAAEEEEAAAQQQQAABBBBAAAEEEEAAAQQQQAABBBBAAPbu&#10;PN0AAEAASURBVAEEEEAAAQQQQAABBBBAAAEEEEAAAQQQQAABBBBAAAEEEEAAAQQQQAABBBBAAAEE&#10;EEAAAQRmhEBqRqySRSKAAAIIIIAAAgjMeoHIhM49+qYc8oK0M2cigVJv5QIjTGLEq+tNd9Q1J7Ux&#10;cPY95/y5JTc4Y80Ce45HMuimlgfX1n9FMFEs/TtPOKfM3bJYUguzzvhYAgcvn5CfHH216ZDHNmyT&#10;NV3LmuYQnHyBkxeM/NNL7teNXcGdmzy561p/8hczBVc4q+8R/+m5WKImW07pVn/nYV8Wd9a/Z7y0&#10;5/+U9z74/0Zd5Ya1j8mDW/5EfL/+NTjqQBIQaKGAiWMZeH2f9PzoVSkdPzvumTNrlkrXI3dK+x3X&#10;iRfMjveBcWMwEAEEEEAAAQTmlMCF8+/Iof1PyeFD35HC4IUJ7729Y6Vs2PSErN/4i9LRuXLC8zEB&#10;AggggAACCCCAAAIIIIAAAggggAACCCCAAAIIIIAAAggggAACCCCAAAIIIIAAAggggAACCCCAAAII&#10;IIAAAggggAACCCCAAAIIIIAAAggggAACCCCAAAIIIIAAAggggAACCCCAAAIIIIAAAggggAACCCCA&#10;AAIIIIAAAggggAACCCCAAAIIIIAAAgjMLAHufD6zHi9WiwACCCCAAAIIzFqByETOvQXGlGPB5Hx8&#10;Dfsq84+wAuPVd6Y7Gzrqwy1tDZx51zlf+9IbnbFmgZ2HQ2d4Vbcn6xb4dfH8m+ckulys66ttdH5s&#10;VW1z3OelKJS/f/9pMfo/13H9grXyyOq7XGH6p0igFBr56jOxhO6XrCzuFvn81ql7rUzm1gslI3+h&#10;++0vNL/Kr+l+Ny0d3rPR963dr/7vsvfDf2g+UKObN/2ybLn734jnDY8fdRAJCLRQwJRC6XvpXen9&#10;yR4Jz10e38y+J+23bZKuh+6Qto0rxzcHoxBAAAEEEEAAgRkokB84LYcOfFsO7n9Kei5/OOEdpFId&#10;smbtJ2Xdxsdl6bL7+J4wYVEmQAABBBBAAAEEEEAAAQQQQAABBBBAAAEEEEAAAQQQQAABBBBAAAEE&#10;EEAAAQQQQAABBBBAAAEEEEAAAQQQQAABBBBAAAEEEEAAAQQQQAABBBBAAAEEEEAAAQQQQAABBBBA&#10;AAEEEEAAAQQQQAABBBBAAAEEEEAAAQQQQAABBBBAAAEEEEAAAQQQQGDmCqRm7tJZOQIIIIAAAggg&#10;gMBsEojiyLkd35RDXtD6j69x0UhcdF5ajHh1wUxHXXPSGkY98uf3OedvX3KDM+YKnO2PZe+52BWW&#10;rWuv9O197rgzP5jfJrnbFjvjYwl85+BOOZO/6BzSmc7JP7v+09yY3Sk0dYHvv2LktPuhksAX+ZVH&#10;fGlL1792pm6FrbuSMUb+Zlcsxy41n/Nzt3qyZb1uvHIYE8uul/9IPjzwjWqXs77lxt+Qu277PWec&#10;AAKTKRDnC9K382fS88zrEvcOjOtSfntWOh+8RTq33Sap+Z3jmoNBCCCAAAIIIIDATBOI45IcP/qM&#10;HPjw63LqxE6x3wEmdniyfMUDsm7j47L6mkcllcpNbDpGI4AAAggggAACCCCAAAIIIIAAAggggAAC&#10;CCCAAAIIIIAAAggggAACCCCAAAIIIIAAAggggAACCCCAAAIIIIAAAggggAACCCCAAAIIIIAAAggg&#10;gAACCCCAAAIIIIAAAggggAACCCCAAAIIIIAAAggggAACCCCAAAIIIIAAAggggAACCCCAAAIIIIDA&#10;rBBIzYpdsAkEEEAAAQQQQACBGS8QmtC5B9+YJOb5rf/4Wuorzz3SxRsjni+Synkjpba8b/DCATFR&#10;0TGvJ7klmx0xd/cLh5sY67buX1PvG57Ly+A7550Tdj64Ujx/4h4HLh+XZ47tcV7HBn558yelu62j&#10;aQ7ByRf44JiRne80vjLqr/vz93qyevHEnxf1s340rW+9aWTPkebXvnedJ4/frm8OlSOOQ9mx+w/l&#10;4OHvVruc9e23/LbcfvNvOeMEEJgsgainX3qffUN6d7wpZtD1t6b51YNF3dK9/U7puP8m8TPp5slE&#10;EUAAAQQQQACBWSLQc3m/HNj3pBw88JQUBi9MeFfz5l8r6zY8ruUxybUvm/B8TIAAAggggAACCCCA&#10;AAIIIIAAAggggAACCCCAAAIIIIAAAggggAACCCCAAAIIIIAAAggggAACCCCAAAIIIIAAAggggAAC&#10;CCCAAAIIIIAAAggggAACCCCAAAIIIIAAAggggAACCCCAAAIIIIAAAggggAACCCCAAAIIIIAAAggg&#10;gAACCCCAAAIIIIAAArNLIDW7tsNuEEAAAQQQQAABBGaqQBRHzqX7phzygtZ/fC31ViZ3Xd3zhiLp&#10;zqHTST8ZOLfXeY22+WslSOeccVfghSNu41uXB9KdHd6rnaNv1wkRF4+mdm5b6brUVfcXo5L8/ftP&#10;Oy9jJ7pn2Q1y6+JNVz0niZMj0D9o5L8/Fzed/Po1Ittu9pvmzJTgq4eNfOtnrhdAeRfrF4n8+tbh&#10;100UFeW5Xf9Sjhz/yajbvPO235Nbb/yNUfNIQKCVAuG5y9Lzkz3St/sdkdD9N6HZNTNrlkrXx++S&#10;9juuFc+fHa/3ZvslhgACCCCAAAIIhKUBOXL4+3Jg35Ny7uxrEwZJpdrlmnWfkY3XfUkWLb51wvMx&#10;AQIIIIAAAggggAACCCCAAAIIIIAAAggggAACCCCAAAIIIIAAAggggAACCCCAAAIIIIAAAggggAAC&#10;CCCAAAIIIIAAAggggAACCCCAAAIIIIAAAggggAACCCCAAAIIIIAAAggggAACCCCAAAIIIIAAAggg&#10;gAACCCCAAAIIIIAAAggggAACCCCAAAIIzF6B1OzdGjtDAAEEEEAAAQQQmEkCkQmdyw1ik8S8oPUf&#10;X8O+8twjXdx4Xl13uqO+XRdscSN/dq9zxvYl1ztjrsC+c5GcG3DvdevaoG6oUfO+XSfr+mob2ZsW&#10;SWpxrrZrXOffObhTzuYvOcd2ZzrkC5seccYJTJ3Akzti6c27r9epT4cvP+S7E2ZQ5OhFI3+zK266&#10;4u6syG9v9yUdlN8Xwqggz+z4LTl+cmfTcTZ49+1/IDff8D+OmkcCAq0SKB4/Kz0/elUGXvtAxLj/&#10;FjS7Xu7mDdL18Tslu2l1szRiCCCAAAIIIIDArBAw+pnpzOmX5dD+f5Sjh38oYdg/4X0tWnybrN/0&#10;hKxd/xlJpzsnPB8TIIAAAggggAACCCCAAAIIIIAAAggggAACCCCAAAIIIIAAAggggAACCCCAAAII&#10;IIAAAggggAACCCCAAAIIIIAAAggggAACCCCAAAIIIIAAAggggAACCCCAAAIIIIAAAggggAACCCCA&#10;AAIIIIAAAggggAACCCCAAAIIIIAAAggggAACCCCAAAIIIIDA7BdIzf4tskMEEEAAAQQQQACBmSAQ&#10;xZFzmb4phzw/cOaMN1DqrUw+wgSNkcwU3j88f+79EVZU7sot2eyMuQIvHAldIenIiNy6vN528L0L&#10;Ep0fdI7pemiVM3a1gUM9J+XZY681Tf/l6x6V9nS2aQ7ByRd4eW8s7xxufp0vf8yXjqzXPGkGRHsH&#10;jfz5T2Mpul8ykvJFfme7Lwvay/uNoqI8s+N/luMnd466w3vv/Fdy4+Z/PmoeCQi0QqBw6KT0/OBl&#10;yb99cHzTpQLpuPcG6f74XZJeumB8czAKAQQQQAABBBCYQQK9vUfk4IffkEMHviUD/ScnvPKOjlWy&#10;dsNnZf3Gx6Wre92E52MCBBBAAAEEEEAAAQQQQAABBBBAAAEEEEAAAQQQQAABBBBAAAEEEEAAAQQQ&#10;QAABBBBAAAEEEEAAAQQQQAABBBBAAAEEEEAAAQQQQAABBBBAAAEEEEAAAQQQQAABBBBAAAEEEEAA&#10;AQQQQAABBBBAAAEEEEAAAQQQQAABBBBAAAEEEEAAAQQQQAABBBCYWwKpubVddosAAggggAACCCAw&#10;XQUiEzqX5ptyyAvSzpzxBkq9sXOo8by6WLqjvl0XbHFj4Nxe54y5xZudsZECpcjIK8eikUJJ332r&#10;U5Ly6/fWt+OEM9/vSkvu1sXO+NUEojiSr+79oVQe2hGH3Lf8Jrl58cYRY3ROncD5HiPffrHZIyXy&#10;wI2ebF5T/xyauhW27kpRbOQrz8Vyvr/5nP/DFk82LinvN45L8szO35XjJ3c0H6TR++/5Y9m86cuj&#10;5pGAwEQFBj84Kpd/8LIUtB7P4bWlpXPrLdL9yF0SzOsYzxSMQQABBBBAAAEEZoxAFBXl2JEfyYF9&#10;X5fTp16c8LpT6Q5Zs/ZTsn7D47Jk2T3iNfy2MOELMAECCCCAAAIIIIAAAggggAACCCCAAAIIIIAA&#10;AggggAACCCCAAAIIIIAAAggggAACCCCAAAIIIIAAAggggAACCCCAAAIIIIAAAggggAACCCCAAAII&#10;IIAAAggggAACCCCAAAIIIIAAAggggAACCCCAAAIIIIAAAggggAACCCCAAAIIIIAAAggggAACCMwZ&#10;gdSc2SkbRQABBBBAAAEEEJjWApGJnOvzjUliXhA4c8YbCPvKc4803ohX153urGtOWiMq9kvx8jHn&#10;/O1LNjtjIwVePxlJPhwpUu574Jp616ivJAOvn3EO6Lh/hXgp3xm/msAPj7wsJ/vPOVPnZTrliU3b&#10;nXECUyMQx0b+4dlYik2eP0vni3zm3vrXytSsrvVX+eorRvaebj7vozd48uCm8vM/jkN5dte/lGMn&#10;nmk6yPN82Xrfn8im9Z9rmkcQgYkK5N87LD1PvySFAyfGNZXfmZOuh2+Xrm23id+eHdccDEIAAQQQ&#10;QAABBGaKwOVL+2T/vifl0IFvSbFwcYLL9mT5igdk/aZflFVrPiGpFJ+lJgjKcAQQQAABBBBAAAEE&#10;EEAAAQQQQAABBBBAAAEEEEAAAQQQQAABBBBAAAEEEEAAAQQQQAABBBBAAAEEEEAAAQQQQAABBBBA&#10;AAEEEEAAAQQQQAABBBBAAAEEEEAAAQQQQAABBBBAAAEEEEAAAQQQQAABBBBAAAEEEEAAAQQQQAAB&#10;BBBAAAEEEEAAAQQQUIEUCggggAACCCCAAAIITAeBMA6dy/DjcsgL0s6c8QZKfcY51Hj1oXRHQ0d9&#10;uGWt/LkPnHN5qTZpm7/WGR8p8MJht+2KLk/WLwzqhvXvPikSul26tq2qyx9r41T/efnB4d1Nh/3S&#10;5kclp3vl+GgFfvqGkSNn3GsIfJFf2e5LOjU1rw33SiYeefaDWH661/28t1e4aYXIL91V3mscR/L8&#10;C78vR479uOnFPS8lDz3w72XdNZ9qmkcQgYkI5N8+KJeffkmKh0+Na5pgYbd0f/wu6dhyk/gZfioa&#10;FyKDEEAAAQQQQGBGCJRK/XLk0HflwL4n5fy5Nye85vaOFbJ+4xOyYdMvSkfnxL4rT3gxTIAAAggg&#10;gAACCCCAAAIIIIAAAggggAACCCCAAAIIIIAAAggggAACCCCAAAIIIIAAAggggAACCCCAAAIIIIAA&#10;AggggAACCCCAAAIIIIAAAggggAACCCCAAAIIIIAAAggggAACCCCAAAIIIIAAAggggAACCCCAAAII&#10;IIAAAggggAACCCCAAAIIIIAAArNOgLtOz7qHlA0hgAACCCCAAAIzUyAykXPhgTFJzPMDZ854A2Fv&#10;ee6Rxhvx6roznXXNSWsMnH3fOXdu0XXieb4z3hi4PGjk7dNxY/dQ+4FrrvxK0LfjxFC88SSzcZ6k&#10;V3Y0dl91O9bH8qt7fyiRca/prqXXy82LNlz1nCROjsDRs0Z+/Lr79WGv+nN3e7JyUf3rZHJWM7mz&#10;7j1t5O9far7XpV0i/9PHfPF9T+I4kudf/F/k0NGnmy7M99Oy/cG/kDWrtjfNI4jAeASMvp/mf7Zf&#10;Lj/9kpSOnR3PFJJesUi6P3G3tN+1Wbzg6v+2jOtiDEIAAQQQQAABBD5CgbNnXpMDHz4pRw59T6Iw&#10;P6GV2M/5q9Z8XDZc+0VZvuKBMX1Hn9CFGYwAAggggAACCCCAAAIIIIAAAggggAACCCCAAAIIIIAA&#10;AggggAACCCCAAAIIIIAAAggggAACCCCAAAIIIIAAAggggAACCCCAAAIIIIAAAggggAACCCCAAAII&#10;IIAAAggggAACCCCAAAIIIIAAAggggAACCCCAAAIIIIAAAggggAACCCCAAAIIIIAAAnNOIDXndsyG&#10;EUAAAQQQQAABBKalQBRHznX5phzygrQzZ7yBUl9l8pEm8Oo70x0NHfXhlrXy5/Y652pfstkZGymw&#10;+2gorh3a3WxZE9QNKxzqkdKxvrq+2kbntpW1zTGf7zj+hhzsOeEc15HOyRc2bXfGCUyNQDE08g/P&#10;xBK7njy6jA0rRD52y9S8JiZz1+f1PeArz8YSNdlrVr85/852XzraPIn1ver5F39fDh15uumyPC8l&#10;2x/8C1mziudzUyiCYxYw+sIceGOf9Dz9kpROnh/zeDsgoy/geY/eI9mb1ovnzfzX8bgQGIQAAggg&#10;gAACs15gMH9eDh54Sg5++KT0XD4w4f3Om3+dbNj0hKzb8Dlpyy6Y8HxMgAACCCCAAAIIIIAAAggg&#10;gAACCCCAAAIIIIAAAggggAACCCCAAAIIIIAAAggggAACCCCAAAIIIIAAAggggAACCCCAAAIIIIAA&#10;AggggAACCCCAAAIIIIAAAggggAACCCCAAAIIIIAAAggggAACCCCAAAIIIIAAAggggAACCCCAAAII&#10;IIAAAggggAACCIwmoLdZ50AAAQQQQAABBBBA4KMXiEzoXIRvTDnmB86c8QZKvZW5R5jAiFfXm+6s&#10;a05aI3/2fefcucWbnbGRAi8ccbtev8SXhe1+3bC+HSfq2rUNL+NLxz3LarvGdH650CffObiz6Zgn&#10;Nj0snZn2pjkEJ1/gO7uNnOtxXyebFvnyQ774Xv1rxD1iekYKoZE/fyaW3oJ7fXaHv7HNl1XzPYnj&#10;SJ5/8ffl0JHvuwdoxPMCefjB/yhrVm1vmkcQgbEImDiWgT0fyOUfvCzh6QtjGTqUm71+rXT/3L2S&#10;3bRqqI8TBBBAAAEEEEBgNgnYz+ynTuyUAx9+XY4ffUZMk98armbfbdlFsnb9Y7J+4+OyYOENVzOE&#10;HAQQmEECUWwkqv7u2GTdNicpmh/ruVaVY+ik2jFibbOq17LzDI8fMX1cndX5w8oar25l47qUc9Ca&#10;rpzMa9MfjTg+coFYnwdRrMsY5Ylgn4v6c4NEUbm+ipdD3d7s9PqnN7mWnceWVh/Vee1+rmZPrb7+&#10;1cy3bIlIZ8fM/p30avZJDgJVgSgu6d+ySN9iRnmTqQ64yjo2sb6PlPS1rkU/x5vKm1Krr9NsOfa6&#10;yRq0jmL772ut3WOza09GzNrFug+7L7ufZv8WOxnXZ87pL3Dt4i2S8jPTf6GsEAEEEEAAAQQQQAAB&#10;BBBAAAEEEEAAAQQQQAABBBBAAAEEEEAAAQQQQAABBBBAAAEEEEAAAQQQQAABBBBAAAEEEEAAAQQQ&#10;QAABBBBAAAEEEEAAAQQQQAABBBBAAAEEEEAAAQQQQAABBBBAAAEEEEAAAQQQQAABBBCY4wKpOb5/&#10;to8AAggggAACCCAwTQQieydTx+Hb+//5gXhe62/yGfa5by5oGq6X7mz99Ufa8sC5D0bqTvral1zv&#10;jDUGjl6O5dhl9/4eWFv/dSAuRtL/0qnGaYba7fcsEz9bP2YoeBUn39z/rAxGRWfmjQvXyT3LbnTG&#10;CUyNwHtHjOx+3/28sat4fKsnC6bo9TCZu/4vu4wcvdj8Cp+/w5M71nh6E89Inn/x9+XQke83HeB5&#10;vjz0wH+Qtas/0TSPIAJXK2D07tv9r7wnPT98RcKzl652WF1e7rZNMu+T90jmmmV1/TQQQAABBBBA&#10;AIHZItDXe1QOfPgNOaglnz8zoW3Zz/QrVj0sG6/9ktbbxPfH/z14Qgth8JwWMMZIqCWKjcS2tm09&#10;t3VSKuda1R123HCOVHJjrSvnGq8eNtcedo7aOY0M5wzFa65dM0VlfO01h0dX57ez2fmr66/2J4P1&#10;P3a+4TWX56rGqnV1fNmi2mvr8lqt03CO7a3fQ+0Ie17dc2M/7YkJ/NrN6+TOZfPrJrGPdxzrY6w/&#10;/Sa1ng/V2qdfeZO27as97CNo++xPxtWc2rg9H55HH/+aearnjc/V5LlWM9+I8ZprjhQvX7O8pyvW&#10;rIseWlNlPY1rbnRojDe2k/kqdva8+TO7YqZ5HFMr8LlP+XL9pqm95khXi42+38clfZ7UPwlsf6z9&#10;kQnL8cqTe/i90r6GNGY0R+tY82oPmxcn8fL4yOiTstmh88eaU56vfN2h9Mq17Rz2OtXrNv5tGMqv&#10;nBjND3UPyRgdZ3RPzQ47X6j7qe7bGiRH5fqNY5M9VtdTuU5jzmjtsm/Z0f6WPOw72shyvOrRuMer&#10;ncfu2a5haM9N/s3t6lZUn1U2Kj9u9RFaCCAwkwX+zSd2SGfbwpm8BdaOAAIIIIAAAggggAACCCCA&#10;AAIIIIAAAggggAACCCCAAAIIIIAAAggggAACCCCAAAIIIIAAAggggAACCCCAAAIIIIAAAggggAAC&#10;CCCAAAIIIIAAAggggAACCCCAAAIIIIAAAggggAACCCCAAAIIIIAAAggggAACCMwJAe6qOCceZjaJ&#10;AAIIIIAAAghMfwF740TXEehdg71JuCF4mNdbKja5l2bjDV8zHa4Vtq6/2HdaosFLzglzizc7Y42B&#10;F4+4TdsCkbtW6n9qjoE9Z8Tk3WM6t62qyR7b6fsXDstrZ/Y6B2WCtHz5ukedcQJTI9Cnr4mv72h+&#10;c9fbNnhy5yZ/ahY0iVf5p5/F8srhxld5/QXvXefJY7f4elPXSHbs/gM5dOT79QkNLc/zZduWfyfr&#10;rvlUQ4QmAmMXMGEk/S+9K5d/9IpE53vGPoEn0n7HddL9qfsks2LR2MczAgEEEEAAAQQQmOYCUVSQ&#10;Y0d+JPv3fV3OnNo94dV2dKySDdd+UTZs+kXJtS+b8HxM0DqB2BiJbNHfh6rnoZ4nfZX+any4T5J4&#10;/SrKc0T6VdDmhXGc1DpVMndotK1fiYfmGGnuhuvqL0t1l7BzhTourskbWmulz+6h2mfPaw/bsvus&#10;763N4HxWCSQPtCeeKRf7wNtzqbS1d+h8qM/Gtb9lYypzXfmkq66pcq2atZTXWLPWSuwnH3jyjFf+&#10;sdU+tfUlJg1P8Vn18LEZBKoCOw/+V3nl8uv696Okf6f0NVDzxLfv6LYvisNyXH9nrH+Xt3/PIn29&#10;lDRHS/IPFuW/AtU8o3+fQo3F+m8odh7brj30r5eO1/4rX8i1aZwjgAACCCCAAAIIIIAAAggggAAC&#10;CCCAAAIIIIAAAggggAACCCCAAAIIIIAAAggggAACCCCAAAIIIIAAAggggAACCCCAAAIIIIAAAggg&#10;gAACCCCAAAIIIIAAAggggAACCCCAAAIIIIAAAggggAACCCCAAAIIIIAAAggggAACCCCAwAwVSM3Q&#10;dbNsBBBAAAEEEEAAgVkmEOmNOV2Hb2/OG7T+o2vYW77R50jXTSKeveFv5dDTVK7amLw6f3avc/JU&#10;+yJJdyx2xmsDRm+C+vIxt+mdqwJpS9XsTwf37zpZO0XdeWp5u2SvnV/Xd7WNkt4c9Wv7ftI0/bPr&#10;H5SF2e6mOQQnX+DJHbH05d3Xmdcu8vmt9c8bd/b0jbx13Mg/vuF+/duVX7NQ5Nce8JIb/u566X+V&#10;g4e/23RDnufLti1/KhvW/ULTPIIIjCZgwkj6Xnhben70ikSX+kZLvzKuf7s67rleuj95j6SX6ROZ&#10;AwEEEEAAAQQQmGUCFy+8Jwf2fV0OHfwnKRV7JrQ730/L6mselQ2bvijLVtwvXu3vABOaefoOtr8X&#10;xPp1KDSxRHoS6XmkfVGsbXue9Nl+I8UoloIWWxdtvBqr1poT1pzHlfPavpHGlK9XvoaNh8n1y+24&#10;YU4bb/7tbfpas7KPQECfLJ7R3y202Hr43Bc/9sWzpa6/JkdGGleJa8yzT8TGeUcak+RW52oYU4kN&#10;rcuOn0WH/Xk3nkX7YSsIXK3AoYuvS7H4w6tNJw8BBBBAAAEEEEAAAQQQQAABBBBAAAEEEEAAAQQQ&#10;QAABBBBAAAEEEEAAAQQQQAABBBBAAAEEEEAAAQQQQAABBBBAAAEEEEAAAQQQQAABBBBAAAEEEEAA&#10;AQQQQAABBBBAAAEEEEAAAQQQQAABBBBAAAEEEEAAAQQQQAABBBBAAAEEEBiTQGpM2SQjgAACCCCA&#10;AAIIIDBJApEJnTP7enNqL2j9R9dSn/uWuY03v0536A2O/cm/afDAub1Oh9zizc5YY2Df+Vgu5ht3&#10;MZz1wDX1nuGFQRl8/8JwQsNZ54MrG3quvvnjI6/I2fxF54DVnUtl26rbnXECUyPw8t5Y3j3S/Fpf&#10;esiX9rbJfx00X8XEomd6jfw/O+KmN7jvyor8znZf0oHIrpf/SPYf+nbTi3qeL9u2/KlsWPdY0zyC&#10;CDQTMFEk/bvflcs/eFmii73NUkeO+b503HeDdD96j6SXzB85h14EEEAAAQQQQGCGCpRKfXL44Hdk&#10;/wdfk4sX3pnwLubN3ywbr/2irN3wmLS1tfazUxQbifR3jKFSbTfUxTiWYjRcwmq8Mrbajiv91XZ1&#10;3jAyYucoVOYo6XkSq85Tre18Ned6yoFAawTsc8l44htfvNjTorU91z5bbKzuXCp9mlseY8ddma+/&#10;wNWPs/NoXu11Rsyx83MggAACCCCAAAIIIIAAAggggAACCCCAAAIIIIAAAggggAACCCCAAAIIIIAA&#10;AggggAACCCCAAAIIIIAAAggggAACCCCAAAIIIIAAAggggAACCCCAAAIIIIAAAggggAACCCCAAAII&#10;IIAAAggggAACCCCAAAIIIIAAAggggAACCCCAAAIIIIAAArNMIDXL9sN2EEAAAQQQQAABBGaoQGQi&#10;58p9veGx57f+o2up131XbuPV39Q43VHfdi52goH82fedM7Qv3uyMNQZeOur2nJcVuX6JXzek/4WT&#10;euPouq7hhm694/4Vw+0xnJ3NX5IfHnnJOcKqfvm6T4jv1a/HOYDApAic7zHy7RddT4DyJbfd7Mm1&#10;q6bmdTApm9RJC6GRv3wmloGi+wqBPhV/+2FfFraLvPjK/yYfHviGO1kjnj53t235U9mw7rGmeQQR&#10;cAmY2Ej/K+9Jz/d3S3i+x5Xm7tcnbeeWm6T7k/dIamG3O48IAggggAACCCAwAwXOn31T9u/7mhw+&#10;9F2JwnzTHRjxJfLaJE5KWuuUfs3V4gUSS1q89DxZtPxBWbTsAcl0rJYzxsjJMyWJzBmJ9DNZpO1q&#10;CbVdjOJyict1EotFQhMn+SXNKVRySppjx9gcDgSmTECfbp7R7+labF09940vXjxcym2N2z4baxiT&#10;9CX5ntjcxvls3K/E68bLzP6NYMoeJy6EAAIIIIAAAggggAACCCCAAAIIIIAAAggggAACCCCAAAII&#10;IIAAAggggAACCCCAAAIIIIAAAggggAACCCCAAAIIIIAAAggggAACCCCAAAIIIIAAAggggAACCCCA&#10;AAIIIIAAAggggAACCCCAAAIIIIAAAggggAACCCCAAAIIIIAAAggggAACCExAIDWBsQxFAAEEEEAA&#10;AQQQQKBlAlEcOecK9CbfXtD6j65hX7Mbh9ffZDnT6VxeSwMDZ993zpdbstkZqw3YG6u/ejys7ao7&#10;v2dVSnyvfn99L5ysy6ltZG9aJKn5bbVdV33+5L6f6k3a3Y/t1pW3ybruFVc9H4mtF4j1+fIPz8ZS&#10;dD9lZNkCkU/fU/+caf1KJn/Gv3vRyLFLza/zz+7z5Nqlnry059/KB/u/1jTZ83zZtuVPZcO6x5rm&#10;EUTAJZB/+4Bc+tZOKZ264Epx96cC6XzgZul+9B59j56iP1Lu1RBBAAEEEEAAAQQSAft9NDSxlCIj&#10;hUjrWL9raB0aIzYWVepipd/G7HmSa8+15It5udR7VHp6jun3lLwYWS/xvN+TyGuT2G/TOiuxpMR4&#10;lSKBxF46aY/6MBQ044j9LeDoqKkkIDBugdgT3/jiae3FWifnvvg15zZW19Yc29YnsuaXy9C59tfl&#10;VufXMRwIIIAAAggggAACCCCAAAIIIIAAAggggAACCCCAAAIIIIAAAggggAACCCCAAAIIIIAAAggg&#10;gAACCCCAAAIIIIAAAggggAACCCCAAAIIIIAAAggggAACCCCAAAIIIIAAAggggAACCCCAAAIIIIAA&#10;AggggAACCCCAAAIIIIAAAggggAACCCCAAAKzWyA1u7fH7hBAAAEEEEAAAQRmikBoQudSfb13uBe0&#10;/qNrqc/elHzkQ+8FXXekOxo66qKtaZg4ksEL+52T5RZvdsZqA++djaWvWNtTf37fmqCuo/DhJQlP&#10;D9T11TY6H1xZ27zq83fPH5R3Lxx05nemc/LY+gedcQJTI/DMz4wcOeO+VqD3O/+Vh31JBZP/GnCv&#10;YuKRH74Xy+6D7te8vcL26zx56FpfXn3j38t7H/z9KBf1ZOt9fyIb1j02Sh5hBK4UKBw6KZee2imF&#10;/cevDI7S46VT0vngrdL9ibsk6O4YJZswAggggAACCMx1gSg2UoxjKUaxFLSUbF1p276hon3VuM2P&#10;jBE71tah1qVKvDZ/6DzSHBOLprXwWCiStqWFUzIVAlYg9sSPA/EjP6m92BfP2HOtNVZt29r26S9S&#10;Gi8XsbXNqeZrXc2r9ifjdQwHAgggMJMEjMS6XP193ovGuGyjb432d/1SuR7zeNflaj9URJVr2PXZ&#10;a9m1Tq8j9i9PrwWxGgRmuIB+2pLAT+t/7WexKTw8va6nnxO9lKT0+r7f+n+XnKrdWMPqEeh+fN2P&#10;NbX7s59vORCoCgQz+Hle3QM1AggggAACCCCAAAIIIIAAAggggAACCCCAAAIIIIAAAggggAACCCCA&#10;AAIIIIAAAggggAACCCCAAAIIIIAAAggggAACCCCAAAIIIIAAAggggAACCCCAAAIIIIAAAggggAAC&#10;CCCAAAIIIIAAAggggAACCCCAAAIIIDAXBGbu3VTmwqPDHhFAAAEEEEAAgTkkEMXum5/6ej9SL2j9&#10;R9ewt/ZGp/XYpuEGfenO+vhktAYvHhQTFR1Te5JbfJ0jVt/90lF7o9aRj8XtnmxYaG9AOHz07To5&#10;3Gg489tT0n77kobe0ZuR3rz+m/ufbZr4+Y0PS3s62zSH4OQKnDhv5Ed73K8De/VP3e3JikUz+4aV&#10;+84Y+e+vNt/nRn2a/8o9nrzx9lfk7ff+86jwW+/7t7Jp/edGzSMBgVqB4tEzcum7L8rgOwdru6/q&#10;3GtLS9fHbpOu7XdK0NV+VWNIQgABBBBAAIHpK1CMYinq96aktufVUukr1LTteanSLmjcng/F9Tw0&#10;RqJYi9ah1rZt5ytEkWiTA4GZJaDPWS/2xdfiGS22tu3k3Cu3K/1JTpJX7h9tTDU+s0BYLQKzS8CI&#10;/cOkv116JTGe/Q0z1Lqk7epvw7V/uGzM5pbzJBk77GHsGDtPZT6bZ8TOVRmX5NfOF1dimpOM0Xbd&#10;EVfWVF1bQ9yz7ep67Zqq8eo1dHeV9VbXUTe9bVyxxisyajrsvHaPlWvaNY94VK+vQV1j4lldZ4PZ&#10;lcN1D4l/zRxXJtEzSwT0r6X4fkp8qf/3Ac/THtvvpSTQ4vvluM0vH572B5qT1lg6OdcnjlOlfB3N&#10;T+Yqzzk8lw7zdB26Bjtf9bp18erMmlc9fLvGZL60pLy0TjEcq+bU1smebL6WlF7H0/U3O+x81dyy&#10;Q/P8oblq1uHrNVJ+ZsjR7nMsR3WPictV7LFx7uqey+NTo+65cbyrXfvY2OdGoGuzj5t9PMa6R9c1&#10;qv32eZE8R/Xx5kAAAQQQQAABBBBAAAEEEEAAAQQQQAABBBBAAAEEEEAAAQQQQAABBBBAAAEEEEAA&#10;AQQQQAABBBBAAAEEEEAAAQQQQAABBBBAAAEEEEAAAQQQQAABBBBAAAEEEEAAAQQQQAABBBBAAAEE&#10;EEAAAQQQQAABBBBAAAEEEEAAAQQQGBbQO8ZwIIAAAggggAACCCDw0QtExnWDVdGbUBvx9IaHrT5K&#10;ve4br5qGe0emO1p99Svny5/de2Vnpadt/loJ0jlnvBooRUZeO1G9oW+1d7i+b039jTVNKZL+V04P&#10;JzSctd+7XLz02G8GufPEm3J64ELDbMPNTfNWy73Lbxzu4GzKBUJ9rvzDM7HE7peBbFghsu2WhhfD&#10;lK90Yhe8nDfyV88132d3VuS3HvLl/Q/+Vt546y9HveD99/yxXLvhiVHzSECgKlA8cU4uf2+35N/8&#10;sNp11bWXzUjXw7druVOCDn2yciCAAAIIIIDApAvE+h20GMVS0FKK4+Fz21dpV+O2Ltb01bbteNsu&#10;6Yfu6nk1Pumb4AIITJGAF3vixb54xhc/0hIH4kVBUvu2P4mVc4bb5X7b9qu5Wie5MrO/g04RO5eZ&#10;pQJG7I80+hupVxLj2d9K7Xmo56XkPOlL+itxG6vkJ2Ma8stjK/NVYnbOZD47j71OdXxiOvwjkZE4&#10;uXbtWobG1cxhRNeWrEnza+fw7G7K6x++jm27f7esTECFQCLge/q3xEtJoP8uEHjpodr+mdC/KkNK&#10;nuYF1Txf8+x50k6Lr239izOUa0+S/GTOlMarc1fGadtet/7whq5t12LXVHvYtZTnsWu181TGe8PX&#10;tXOm/Ex5P3Z8TczOZceUx5bXVLs/G6862Dql1ygLDM/v6XzD43XPXv3v+brCZA9X7s3OzoEAAggg&#10;gAACCCCAAAIIIIAAAggggAACCCCAAAIIIIAAAggggAACCCCAAAIIIIAAAggggAACCCCAAAIIIIAA&#10;AggggAACCCCAAAIIIIAAAggggAACCCCAAAIIIIAAAggggAACCCCAAAIIIIAAAggggAACCCCAAAII&#10;IIAAAggggAAC012g/u5J0321rA8BBBBAAAEEEEBg1gpEsfvmtL69N27QeGPQiVOU+oZvuts4m2m4&#10;cWmmc/iGn425rWoPnHvfOVX7ks3OWG3gZ6ciGdR7/bqOe1fXfwUYeO2smLx7QOfWFa6pnP0DpUH5&#10;3qEXnHF7g9UvXvtxZ5zA1Ag8/aqR05fc18rqvW6//JDeLL7hhrnuEdMvEsdG/u/nY7mUd6/N15f2&#10;b+o+Tx37qrz6xp+5EyuR++76I9m86cuj5pGAgBUIz12WS999QQb27JXkPvNjYPHa0tL18B3S/cid&#10;4rdnxzCSVAQQQAABBOaGQCGKJB/GYutiFNeVQlzfLmq7oDmlyJTz9XNi45jhnFhC4/6uODd02eWs&#10;FtCntx8F4sX6fc/4SR1oHZhAgrhcUlr79lz7bI6Ne5EvUikm9MXouYnsbyWT/3vJrH482NykChjR&#10;37y8khivoEV/HPAHk9pon+3Xb23atudaJ7k2355X+vRcGs6N7RsaW5m/dmxtbOj6tWMar6frGxrv&#10;/n10UqGYfNoL+J6+J3tpCfyU/laXSupye6Q+jWuO72ssya3W5f5A+6sx39P39prD03btGF+vN3Sd&#10;ynWHrm/n0b7aw/7uO7TGSr69XnU9Kd1Dec7qHnR8w2+P1b16Df211+EcAQQQQAABBBBAAAEEEEAA&#10;AQQQQAABBBBAAAEEEEAAAQQQQAABBBBAAAEEEEAAAQQQQAABBBBAAAEEEEAAAQQQQAABBBBAAAEE&#10;EEAAAQQQQAABBBBAAAEEEEAAAQQQQAABBBBAAAEEEEAAAQQQQAABBBBAAAEEEEAAAQQQQAABBBCY&#10;SwL1d4yaSztnrwgggAACCCCAAALTSiAy9oa/Ix++3hzeC9IjByfQG/a6bzpvGm6Amu6YwIWucmj+&#10;7F5nZm7xZmesNvDSMfeNjFd1e7J6Xv1NZ/t2nagdXneeWt4ubRvm1fVdTeN7h16QgXDQmfrAyltk&#10;ZediZ5zA5AvsP2lkx1vu579dwece8GRB58y+0fyTrxvZe7q55y/f7Ynf/015cc//0TxRo/fc8Ydy&#10;w3W/OmoeCQhEPf1y+emXpG/X2yJxPCYQL5OSro/dLl2fuEuCjtyYxpKMAAIIIIDAdBQw+n2uFBsp&#10;RLEUq0X/PtrzQhRJPoy12DrS7xGRlJL+K3PL+bEMJmMi0Sk5EJgRAvZbVeB7EujvDCkt1fO070sm&#10;qBaNadvmJHmV/Gpu0q99Evnihb4YrZPzKEhqsX1awpInkRZbh6Ge608tUVSuSyWRYlGS/rHCje0T&#10;7VhnJ382COg7vRhPfwvyB7UuiHja1j59wmrb/uanxfbZc6+Y5BovL0bzRccZjZVzND/JtePK48XO&#10;ncyr+dUxdXNX5y1fZ2hcct3ZoMsexiMQ+Gl9X83oe2pKfD23te0r1zXn1XhtrCZ3eOzwGD+JV9s6&#10;p6/nXrkeKWb7Ujr/UKxyzZSO8ZOxdi47h/6/bjT8Jp2sX/u9hv7xmDAGAQQQQAABBBBAAAEEEEAA&#10;AQQQQAABBBBAAAEEEEAAAQQQQAABBBBAAAEEEEAAAQQQQAABBBBAAAEEEEAAAQQQQAABBBBAAAEE&#10;EEAAAQQQQAABBBBAAAEEEEAAAQQQQAABBBBAAAEEEEAAAQQQQAABBBBAAAEEEEAAAQQQQAABBBBA&#10;YGYK6F2uOBBAAAEEEEAAAQQQ+OgFIhM5FxHonbA9X2+63eKj1Oe+o31jJN1pbyk+uUf+3F7nBXJL&#10;Njtj1UC+ZOTNk27He1fXf/wPLw7K4LsXqsOvqDu3rryib7SOU/3nZceJN5xp2SAjv7BuqzNOYPIF&#10;BotGvvZcrDf8dh83rxO561q94f0MPvYcMfL9d5rtUmTLek825L4nz7/4r0fd6R23/I7cdP2/GDWP&#10;hLktEBeK0vPjPdL70z1iiuHYMHxPOu+/Web9/BYJujvGNpZsBBBAAAEEWixQimPJlyIZjGIpaSlo&#10;u2jrMJK81jY2oOeFyJZyLInbmM2pKaW4+WeyFi+d6RAQ++09E/jie54EtujnrJTWtm+oaF/g++W4&#10;DkhVzrW7fK4nGVvsGI3ZujyPHSPJWBtPa39bZV57DZtjr2mvnaqce3oeRkYKBZFBLUO1fjdLzova&#10;N1ju14+T2meSvGJJJNSPlCVb9Ny2DS8nnuFNBIzok8QrifEGxfhavLy27Xk+OS/3a99Qnj65kvxC&#10;Mkb8gfJYT5+IYmOhtu182ta5yvPok1Xbtt/mJLU911yOuSHg6bus76f0fTWtdVrf81L63pfS9z3t&#10;07atbTvlZ/Q9Mqfvn7ZkJWVLNZ7k6FjNs+OH5xmeLxiauzpnTaw6vmFs2l4z1Z5cz/da/1vy3HiE&#10;2SUCCCCAAAIIIIAAAggggAACCCCAAAIIIIAAAggggAACCCCAAAIIIIAAAggggAACCCCAAAIIIIAA&#10;AggggAACCCCAAAIIIIAAAggggAACCCCAAAIIIIAAAggggAACCCCAAAIIIIAAAggggAACCCCAAAII&#10;IIAAAggggAACCCCAAAIIIIDAdBNITbcFsR4EEEAAAQQQQACBuSdg9A7bsYmdG/c17gVpZ3w8ARMb&#10;Cfub3NlbbyBee6Q7alutP4+K/VK4fNQ5cfvizc5YNfD6yUhCN6Pct6b+xrz9u0/p3c2roxtq3X7H&#10;/SsaOkdv/uP+5/SxdE0q8ul190tnpn30iciYNIHvvGTkYp97+s6cyBMP+u6EGRA51WPkP+9q8mLQ&#10;PayaL/LINc/Kjhf/UFvu56zd7i03/obcdvNv2lMOBEYUMHEsfS+8LZe/t1vi3oERc5p15m7bJPM/&#10;u1XSSxc0SyOGAAIIIIBAU4GS/j0aDCMZ0JIvadEvB4UokqL2F6NyGdS+fDVH6yQemeG45tt4Sb8v&#10;cSAwUQHPFCWIC+IbLRKKZ0Kto3JtSkl/YGNahuqh/JJ0dayQpUtvlyWLb5ZMuk3afF8yQbmk9Tzw&#10;PQn0u7stKT1v01jaFo21+igWjQwWRQoFLbbWj3yFgpG+ap/2D8c11+ZpvGDH6bm+tDjmoICRkhhv&#10;UMTPJ7Wp1l6+0lft1xztM7b4eq6vF+OF2qfjdY7G8Unu0Fx2rOZ4PMlm81Ms7Wf1PS+tJaXveVr0&#10;PB1k9T0xl9RprVM27lVzyrWvubbf13F2jszQGJufSfqTeDLn8Nx2nlSQ0blzQ2NSfltyXd9r/Xvs&#10;bH7s2BsCCCCAAAIIIIAAAggggAACCCCAAAIIIIAAAggggAACCCCAAAIIIIAAAggggAACCCCAAAII&#10;IIAAAggggAACCCCAAAIIIIAAAggggAACCCCAAAIIIIAAAggggAACCCCAAAIIIIAAAggggAACCCCA&#10;AAIIIIAAAggggAACCCCAAAIIIIAAAhMVSE10AsYjgAACCCCAAAIIIDBRgcg0v4myb/Q+y0FrP7qG&#10;/Tqp/p/raAxlOj1Xakv68+f2OefxUnoj9gXrnPFq4OWjevNqx7F+gS9LOupvINy/+5QjWyR740JJ&#10;LWhzxkcK7L14RN69cHCkUNK3JDdfHlp1hzNOYPIF3jti5OW9jc/u+ut+YZsvHdnJfb7XX7G1rUJo&#10;5D89G8ug3p/ddWT17eQLN7wmL+7+XTGjvP/cuPmfy123/Z5rKvoRkIG3Dsilb+2Q8PTFMWtkr18r&#10;837hfmlbu3zMYxmAAAIIIDB7BGJjZDCMJK9lQMtgGCe1bSelVKm1XYhiKcZabK2lmmPHhXHzz3mz&#10;R4ydjEfAfsLPBH65+L60Vc9tre2hWKUd+J4EXrmk9NzG01q3BYGel9vVcdHgOTl2+Lty7NC3pTBw&#10;UjwJxTclrcf+nGzLLpT1Gx6XDdd+QbrnbRzPVp1jSiV9rRVECkVJ6oG8yEDeSF7r/GC5r1Coz7G5&#10;BR2jL1OOWSRg9LlpvH4xfq8WfQJ4+aQ2tvb0yeAPal0+N54+CTz7e0uoffpF0ytUcss55dyBZJyd&#10;y46rjhev+e9ds4h0Vm8l8NKS8tMSaPFt7aX0/TAj6SAnmVRO66y+L+p5pdi2LTbP11Ida+PJmKTW&#10;eGWuwC/n2dpeK6k1Vs7XufysePp+zIEAAggggAACCCCAAAIIIIAAAggggAACCCCAAAIIIIAAAggg&#10;gAACCCCAAAIIIIAAAggggAACCCCAAAIIIIAAAggggAACCCCAAAIIIIAAAggggAACCCCAAAIIIIAA&#10;AggggAACCCCAAAIIIIAAAggggAACCCCAAAIIIIAAAggggAACCCCAAAJzU0Bvy86BAAIIIIAAAggg&#10;gMBHKxAZe6Nn9xHoncC9oLUfXUt97ruLJ5GGG/+m2t3ra0Ukf+595zS5RdfqjYh9Z9wGBvRG6++e&#10;iZ05960O6mLFY31S0uI6OreudIVG7Df6GD21/7kRY9XOz298SG+yXL+Oaox68gUGCka+sdP9HLEr&#10;uHezJzdeM7Nvev13Lxo5fqm55xM3H5C3Xv91iWO9uXyT47qNX5J77/xXTTIIzWWBwpHTcukfn5fC&#10;h8fHzNB23WqZ//MPSNvGsb3XjvlCDEAAAQQQmHSBYhTLQBjJoBZb50tabF3pK8Sx2BxbBrVUY0ld&#10;ybX9HHNXIKXfPdOBL21aMr4WW9eUtsY+bdvcdOAleTae0nag89i5Al9rLY1zpTWvlUccR3Ly+LOy&#10;b+9/k5MndujU5e/Y4/3mvnzlg7Lpul+SlasfFt9PO5daCo0UCiKDWmxdKNpzI4OD+r04Xyl6Pjio&#10;eUlsOE9fjhwzSMBIJMbTB9UfTGp7bnxte7atRc+TOsmx55V2NScZN1Du13NJ4naOvqSI5/5daAYx&#10;zbml+l5K3+fS+v6X1ZLT98JcUte20xpLaY7NCyr5ts+W4TG15znNz2h+Suz8dmzKb6vkZpP+OQfN&#10;hhFAAAEEEEAAAQQQQAABBBBAAAEEEEAAAQQQQAABBBBAAAEEEEAAAQQQQAABBBBAAAEEEEAAAQQQ&#10;QAABBBBAAAEEEEAAAQQQQAABBBBAAAEEEEAAAQQQQAABBBBAAAEEEEAAAQQQQAABBBBAAAEEEEAA&#10;AQQQQAABBBBAAAEEEEAAAQQQQGDaCIz3XpHTZgMsBAEEEEAAAQQQQGDmC0R6Y/Nmh683Eff0JsGt&#10;PMJe942ojXh1l0rl9H7YevP3yTzy5z5wTp9bvNkZqwbeOBFJ5NiSXfndq4NqalL37z5V165teG2B&#10;5O5YUts16vkrp9+TY31nnHmbF1wjtyze5IwTmHyBp3YZ6RlwX2dBp8hjWyb3ee6+emsiP34/lt0H&#10;HS+EyiU+tuG8nN77SxJFhaYX3bjus3L/PX/cNIfg3BQIz1+WS//0ggzs2TtmgMy65TL/sa2SvW7N&#10;mMcyAAEEEEBg8gSKUSz5MErKQKXOlyLpL4XSp6W3aOtIBvS8MS9u/tFj8hbNzFMmkPF9yQTV4olt&#10;twWB9um51m0aS/v23PZrXl1+eVyb9qWr8SS/kqvnvjezPoPnB87I/n1flwP7viYDA+7vlaM9QMZk&#10;JEivk+Wrn5DFS39evGCxnOsROfaGSKGgr8lBkYG8kXze1iKD+vHdllh/H+CYngJGimL8fi29NWVA&#10;jJfXthZbe/rAJueDlX6NJ/k9lVrHa47x9curF07PjbKqOgHfS+l7YEZ8Py2Bngdap7SdCXL6vpeV&#10;jP6oZs+H2kl/tU/jDe10ql37sjrn8Fg7T+Dp/C3+bbBuIzQQQAABBBBAAAEEEEAAAQQQQAABBBBA&#10;AAEEEEAAAQQQQAABBBBAAAEEEEAAAQQQQAABBBBAAAEEEEAAAQQQQAABBBBAAAEEEEAAAQQQQAAB&#10;BBBAAAEEEEAAAQQQQAABBBBAAAEEEEAAAQQQQAABBBBAAAEEEEAAAQQQQAABBBBAAAEEEEAAgWkq&#10;kJqm62JZCCCAAAIIIIAAAnNIIDJNbjptjPhq4QWt/eha6jNOYdNwf/h0pzO1ZYGBc3udc7Uvvs4Z&#10;qwZeOe423LTIlwU5q1g+jJr2v+S+kXz7nUvFzwTV9FHrUhTKdw7udOZZzs9vfNgZJzD5Aj87aOSN&#10;A+7nvF3Blx7ypS3d8OSf/KW17AofnjHy315pvscNi/KSOfV5KYX9Ta+7bs2nZOt9fyKeN3M9mm6Q&#10;4LgE4oFBufyDl6X3+TdFwmhMc6SWL5T5v/CAtN+2aUzjSEYAAQQQuDqBUhRLXymUAX1/zpe0ROXa&#10;tge1JP02FsZaNE9zBvW82h/p52OOmSlgP621Bfo5VkumWvzy+Uh9tTlN43auyjwzU6a1q47jSE4e&#10;f04OfPiknDj2rBhT/1koNu0SmQUSm4USxba2pVti6SrXxtbV2ELtX6ztbLLIgxeqa+V1WJWYqtp4&#10;g2K8ATG+rfP6w4vWfq/EWozfl5wbX+M25ueT2vj9lbjN0ZKML48VL56qpXOdMQik/DZ9f8yVSyon&#10;6SCbnKerfUlt+9rLMc3J+FlJp9q1T+skv3xu56m2q/MEfmt/rxvD1khFAAEEEEAAAQQQQAABBBBA&#10;AAEEEEAAAQQQQAABBBBAAAEEEEAAAQQQQAABBBBAAAEEEEAAAQQQQAABBBBAAAEEEEAAAQQQQAAB&#10;BBBAAAEEEEAAAQQQQAABBBBAAAEEEEAAAQQQQAABBBBAAAEEEEAAAQQQQAABBBBAAAEEEEAAAQQQ&#10;QAABBOaEAHeNmxMPM5tEAAEEEEAAAQSmt0CkNzt3HX7lHuVe0NqPrmGf++bnRuxt7oePTEd9ezjS&#10;urP8uQ+ck+WWXO+M2UC+ZOTdM+4bgd+9KqgbX9h3SaILg3V9tY2OLctrm6OeP3v8NblY6HXm3bv8&#10;JlnVucQZJzC5An15I9/c6X5+2Ktvu9mTjSsm/3k+WTvtGTTylediidwva+nORrK28KtSKp1vuozV&#10;K7fLxx74M/H9+tdN00EEZ7WACSPpff4N6Xn6ZYnzhTHtNZjfKfM+c7903HujeP7MfY2NadMkI4AA&#10;AhMQCONY8vq+mw9jGSiF0qelt6i1LSXbH8lAEtdaY/3aZ3MKUfPPOhNYEkNbLJDWv4cZ35dMMFxy&#10;qUCqpV3P2zSW1mLrxlw7Lqulmp/VfI7WChhjpKAfeQb0K+OJyTbIAABAAElEQVT586fl4MEX5cTx&#10;96VQTOvn7bslNo9KFC/UeqG2F2hZqAtoa+0imK2pgBH9DcXvk9jvEeP3aunRc1s3lj7ty4vxBrVo&#10;bc+THNuv3+G9sOl1CE6dgCf2PTEr6VR7UmeCnNY5fS/M6Xthu2TTnVq69b2vKzkfjmc1r13zbG3H&#10;1LZ1Pu3zPL6HTN0jyZUQQAABBBBAAAEEEEAAAQQQQAABBBBAAAEEEEAAAQQQQAABBBBAAAEEEEAA&#10;AQQQQAABBBBAAAEEEEAAAQQQQAABBBBAAAEEEEAAAQQQQAABBBBAAAEEEEAAAQQQQAABBBBAAAEE&#10;EEAAAQQQQAABBBBAAAEEEEAAAQQQQAABBBBAAAEEEEAAgdYLpFo/JTMigAACCCCAAAIIIDA2gXw4&#10;4ByQjkwS8/zW3ni+1Fued8QLN9y7We8DPalHqf+chAPnndfILb7OGbOBN05GEsbulLtW1dv17z7l&#10;TPa7M5K90d5g/uqO/lJefnTkZWdy2k/JZ9ZtdcYJTL7AN3fFMlBwX2fJPJFP3d3wpHenT7tIbIz8&#10;9Y5YLuXdS/M9Izen/0Diwb3uJI2sWHa/bH/wz8X3003zCM4dgYHX98mlb+2Q8HzPmDbtZTPS/Ym7&#10;pWv7neJn+OllTHgkI4DArBCwf5/zYSR9xVB6S2FS95eipM/22zKg7WqsT3P6tZTiJp/RZ4XMzNtE&#10;W+BLxha/XNt2LhXUFRsfyrPxak66nFeNpXUO35u5nztn3qNXXnE+b6RfPysPDBUzdJ5P+vT1OihS&#10;KGrR7w22Hj6W6OlnK2W4l7PxCuh7nK/YQa/EXo9E/iUxXp8Y2/Z7xdQV7bcxP6/1YKUe0LpP52jy&#10;5We8S2PcVQn4XkraUu36vpiTdJCt1Lmktn222Hg23S25dJdkU7Z0aG41Z3hMMj6l/X5OUkHmqq5P&#10;EgIIIIAAAggggAACCCCAAAIIIIAAAggggAACCCCAAAIIIIAAAggggAACCCCAAAIIIIAAAggggAAC&#10;CCCAAAIIIIAAAggggAACCCCAAAIIIIAAAggggAACCCCAAAIIIIAAAggggAACCCCAAAIIIIAAAggg&#10;gAACCCCAAAIIIIAAAggggAACCCCAwNwT4C7Zc+8xZ8cIIIAAAggggMC0EyjFJeeaUrHewFsPL0g7&#10;c8YTKPWW5x1prBGvrjvdWd+uC7agkT+31zlLkJ0nmc5lzrgNvHo8csY3LfRlQc4fipswloFXTw+1&#10;G0867l0mnn/1+3368G7Jh3oXe8exffVdsiDb5YjSPdkCr++P5e1D7qt4+lB/+SFf0qmrf8zds300&#10;kW+9aeSdk82vfVPH/yvpwaebJi1ZdLs88rGvSMCN4Zs6zZVg4fApufTN56Vw4MTYtqzvn51bb5F5&#10;n94iQVf72MaSjQACCExTgdgY6S+F0lsMpU/rvmKU1NV2UmusPwwlX4r0s2Ekg1E8TXczN5bVFviS&#10;SwXSrqUt5YttZ3wtWrcFQRJL4ulAsjZWU2rHZnW8bz8wckwrgSgykh8UGchXi7ar50m/vmb7Rfoq&#10;hZdjKx++WLzUoP4+0S/G75PYuyyhd1EirY3fW1M05vdU2n01/b3644b7t4hWrpS5ygIpv03fB9v1&#10;fS4naS22zqY79X2wW3LpLsmmuiSTxLMaz9blZZJ2u47v0DFdSb4dz4EAAggggAACCCCAAAIIIIAA&#10;AggggAACCCCAAAIIIIAAAggggAACCCCAAAIIIIAAAggggAACCCCAAAIIIIAAAggggAACCCCAAAII&#10;IIAAAggggAACCCCAAAIIIIAAAggggAACCCCAAAIIIIAAAggggAACCCCAAAIIIIAAAggggAACCCCA&#10;AAIIIIDAVAqkpvJiXAsBBBBAAAEEEEAAgZEEYhOP1J30+ZV7d3tB4MwZTyDsc98U3Hhe3ZTpjrpm&#10;yxsD5z5wztm+eLMzZgP5kpG3T0fOnLtX1bvl3zovcX/ozO/YstwZawxcGOyRHcffaOweanemc/KJ&#10;a+4ZanMytQK9A0aeesH9PLer2X6bJ9csrX++T+0qJ3a1t44b+aefNd/jmtwrsrDwZ00vtHD+9fKJ&#10;h/9a0npjeo65LRBe6pNL394pA6+8P2aI3K0bZf7nHpT00gVjHssABBBAYCoFSnEs/cVQekuh9BUj&#10;6Uvqalv7GtoDofuz5lSuey5cK6XfQ3LpQHL63SepU4G0a8nVlLaUL22+L+lAay1ZLbW5Wc31G77P&#10;zAW7mb7HQtFIX79UipGBvNSU4XZe+wvFmb7bj3r9Rrwgr2VAJLgscXBRIv+clLyzEvuXtPSK8Xu0&#10;2Lpa+rS/R8TXB4Bj0gXSQU7f9zolm+6WbKpDMtq2fbbOpGxM+9OdWndp3XVFPGvHaiynscBPT/p6&#10;uQACCCCAAAIIIIAAAggggAACCCCAAAIIIIAAAggggAACCCCAAAIIIIAAAggggAACCCCAAAIIIIAA&#10;AggggAACCCCAAAIIIIAAAggggAACCCCAAAIIIIAAAggggAACCCCAAAIIIIAAAggggAACCCCAAAII&#10;IIAAAggggAACCCCAAAIIIIAAAggggAACkymQmszJmRsBBBBAAAEEEEAAgasRiE3sTPPEJDEvaO1N&#10;pcP+8rwjXbgxkun0RkprWV/+3F7nXLnFm50xG3jzVCShm0/uWhXUje/ffbKuXdtILc1J2/p5tV1N&#10;z797cJdETR67T6+7X28Y3tZ0DoKTJ/CNnbHkC+75VywUefTOyX1uu68+8ch5fQ3/te6x8fVaO/O8&#10;9GlZW/pNkSbb7O5aL49u/y/SlumuHcr5HBOIi6H0/uRV6fnRq2JK4Zh2n1m3XBY8/jFp27hyTONI&#10;RgABBFolUIxi6dX3sT59/+qr1EPtap99n6ucD2o+R2sF7EeNbCrQz76BtFfqXMpP2pnAl7YgkHLt&#10;a1653+bZMcP5gaQ1l2P2CBSLRgYGRQYGRPr6bTHSm9Qi+bzG8hqzRXNKpdmz76nZiZEgVRQvUMCg&#10;X4zfK5F/SULvrJTktMTBBS0Xk37j91XqHq313NMHocn3g6lZ/+y8iu+l9H2tU3Lpbi1dyXl26Lwr&#10;6WvTeCbI6vtdVut2aUu1a145ZsfZ88Dnny5n5zOEXSGAAAIIIIAAAggggAACCCCAAAIIIIAAAggg&#10;gAACCCCAAAIIIIAAAggggAACCCCAAAIIIIAAAggggAACCCCAAAIIIIAAAggggAACCCCAAAIIIIAA&#10;AggggAACCCCAAAIIIIAAAggggAACCCCAAAIIIIAAAggggAACCCCAAAIIIIAAAggggAACCIxHgLv8&#10;jUeNMQgggAACCCCAAAItFYhN7JzPN5WQHzhzxhMo9VUnvnK08ervVp7uuDKnlT35s3ud0+WWbHbG&#10;bODVY5EzvnGhLwvb/aF4nA8l/+a5oXbjSceWFY1dzvbJ/vPyyul3nfElufmydcWtzjiByRXYsy+W&#10;d4+4r+HrU/zLD/l64/f657p7xPSKhLGRv3oulr6Ce10pryjXml+XwBtwJnW0r5Sf2/63kssucuYQ&#10;mP0C/Xv2yqWndkh0qW9Mm00tnifzP7tV2u+4bkzjSEYAAQSuRmCgFMqlQkkuF0K5XLR1SfqKofRp&#10;f1Iq571al/TvIsfEBeynomwqkJyWdi3ZlC/t6ZR0aenMBNJpay25tOYEWrQu52lu4IvX8B1i4iti&#10;hukoUCwa6dePl/15kbyWgXy53dcv0ttvxNY2PqCxyP1VbTpu7SNak5FUpiBBul+8VJ/EXq/E/iUJ&#10;5aIU5ayUvFPavihxcFGM9hu/V0ygxdPPbTPzq8xH5Dz6ZdtSHfr+1y3ZdKfWXVp36/uc1nqe1Hpu&#10;45lUu2SCnJaslnax47I2psX2cyCAAAIIIIAAAggggAACCCCAAAIIIIAAAggggAACCCCAAAIIIIAA&#10;AggggAACCCCAAAIIIIAAAggggAACCCCAAAIIIIAAAggggAACCCCAAAIIIIAAAggggAACCCCAAAII&#10;IIAAAggggAACCCCAAAIIIIAAAggggAACCCCAAAIIIIAAAggggAACCCCAQGsFUq2djtkQQAABBBBA&#10;AAEEEBi7QGzcd273THk+L0iPfeImI0K9ebzraIyk2ifvzufGGMmf3+daiuQWb3bGBkMjb5122929&#10;KqgbO/DaGTGluK6vttGxZXlts+n5dw7ulEan2gGf3bBNAr/++rVxzidPoGfAyLdfbPboiHz8Dk9W&#10;Lpq85/Xk7a4889f3GDlwrvlVNvn/Wjq8A86ktsx8+eT/z96dBkly3nd+/2VmZd1993TPPZgDMxgQ&#10;xEkAJA7iICWKXomSKGpJyZbWXr9xhNcRdoQY3o21X6wdVvh2rLy7WtNciRa5urgUpZAoHuIhEgQh&#10;gBxAxEHM9NxXX1Nd3V33memn+pqu7s5mXzXd1fMtxBPP8X/OT2dlZWFe1AufVSKxL7APgd0tUBlO&#10;afJPv6PyxZvrOqgdj6rzo0+q45kHZYW4z60Lj84I3MUCjWe+Qq2uXKWmbNUkk0+XqzNpyuSZStXE&#10;6jOxRp+66c9rfQK2ebSJmfty3KToXN6oLyR3NrZQXxSLm1jUsWVZ7ft8tD4tei8VqJnvVrmClMvP&#10;pmzO1OfKOfPdcb5s3qq8AgQs25MbLivkFmS5Ofl2Rp41pZpJFaVU9kdNeVyeMynPTss3uW9PS7zt&#10;AkTX3mxbjfteUlG3UzG3w5Q7ZvKYyaML9U5TTpp7YiM38UX9I6ZsW/baF6QnAggggAACCCCAAAII&#10;IIAAAggggAACCCCAAAIIIIAAAggggAACCCCAAAIIIIAAAggggAACCCCAAAIIIIAAAggggAACCCCA&#10;AAIIIIAAAggggAACCCCAAAIIIIAAAggggAACCCCAAAIIIIAAAggggAACCCCAAAIIIIAAAggggAAC&#10;CCCAAAIIIIAAAgjcMYHQHVuJhRBAAAEEEEAAAQQQCBDwfC8gItn+bMhytu7R1fd81cyPzAe+rOZf&#10;SHcTgT03HShPX5dXLQTOE+u/NzD245G6asF0euyA0zQ2/+poU31xJXy0U+5gfHFTYPlqZlRvpi4E&#10;xg91DOrhPScD4wRaK/Dllz0VK8Fr7O+TXny4+RoP7r3zIq9f8/WNd1d5/5ot77P/WIP2VwI3H3Ji&#10;+vDzn1FX57HAPgR2r4BXKGnqK68o99Kbkr/6tdSk4NjqeO5hdX3kCdnxaFOICgII3L0CnrmP5Ks1&#10;TZcbqTqTphp5paqZfK4tZ/qYR1BeaxSImHtuLOQo6YaUDDvqcF2ThxR3nZn2uIk14o16x0wfEzN1&#10;a8lz/BqXo9suFvDMGy9nvm7l8vPJ1E05m2vUZ8uNeqm8ixE2fLSiLHvSfClPyw4XFYpWZLkFVa1b&#10;qlgjKvk3VbPG5TmT8hvJNqi8NiTg2K65p3Uq5nYo2kihjplyzO005aRpM7GZ3LSv0C8SauH/tNjQ&#10;iRiEAAIIIIAAAggggAACCCCAAAIIIIAAAggggAACCCCAAAIIIIAAAggggAACCCCAAAIIIIAAAggg&#10;gAACCCCAAAIIIIAAAggggAACCCCAAAIIIIAAAggggAACCCCAAAIIIIAAAggggAACCCCAAAIIIIAA&#10;AggggAACCCCAAAIIIIAAAggggAACCCCAAAJbJRDaqomYBwEEEEAAAQQQQACBjQp4vhc41PL9mZhl&#10;O4F91huoFcycs9OuOHRpyE1YK/bbisZiaihwmnDHfoUinYHxMzfrgbGjPbb64vZCvJ6pqPST9EJ9&#10;aSHx/r1LmwLrf3n5pcBYI/Cxo8+sGifYOoE3L/t652rw/I65JD75nC3Hbt01Hbz65iOpnK/Pvhx8&#10;v2is0GG9rRP2/xy4mGU5ev6Z39GevgcD+xDYnQK+5yn38lua/sor8vKldR0y9tAJ9fzSswr1d61r&#10;HJ0RQKB9BSp1T9Pl6myqVDU1V57Ps5Wacibla8HPY+17+q3becQ8fCTdkJJhk1xH8VBI0ZCtuCnH&#10;Qs6iWCMeWmi3rfZ8Vtk6OWb6aQK++Z5YNB/nubyUNSmX92fKM3XzzNjIGylf+Gkz3S3xnCw7PZN8&#10;Jy3fnpTnNFJadZPXQlOq2Rn5Tk6enTXxrGSX7xacLTmnbYUUczvMva1DUbfTpKQpd860RU171LTH&#10;3S4lI71KhHvNfbFH8XD3TJ+QE96SPTAJAggggAACCCCAAAIIIIAAAggggAACCCCAAAIIIIAAAggg&#10;gAACCCCAAAIIIIAAAggggAACCCCAAAIIIIAAAggggAACCCCAAAIIIIAAAggggAACCCCAAAIIIIAA&#10;AggggAACCCCAAAIIIIAAAggggAACCCCAAAIIIIAAAggggAACCCCAAAIIIIAAAgjsPoHQ7jsSJ0IA&#10;AQQQQAABBBBoNwHP9wK3bPuzIctxA/usN1AzP14f9JqJWFZT2I03Vbe0UkydDZwv1n8yMFat+3pr&#10;rB4Yf/yg0xTL/3BMCjq2OW7i8cGm/kGVc5PX1EhBr3u7D+m+3nuCwrS3UKBQ8vXnPwh+LzWW/vAj&#10;lvb1Nl/fLdzSlk5dM9f8v/mup2I1eNqQMrrf+W9kW8Gdnn7yt3Vw/7PBkxDZlQLFs1c19WffU3Vk&#10;Yl3nCx8aUPevPKfo8QPrGkdnBBDYuQJ1z9d0parp8myamstn6qZ9tl5TsRb8nLVzT9fancVCjpKu&#10;SeGQyU0yecd8PtfW6BM3KdrITV/Xtlu7KWbflQLlsq9sXsrNJH8mn63PlmfbJW/1R99daXP7UL7C&#10;4brccEmOW5DvTKpSv6ZS7arqdkq1UFpV95bJb8lzbkl28fZQSqsKhOyIub/1KhHpUcztVCzUqaib&#10;nMs7TFuHucfN5nG32/TrNf1n+646MUEEEEAAAQQQQAABBBBAAAEEEEAAAQQQQAABBBBAAAEEEEAA&#10;AQQQQAABBBBAAAEEEEAAAQQQQAABBBBAAAEEEEAAAQQQQAABBBBAAAEEEEAAAQQQQAABBBBAAAEE&#10;EEAAAQQQQAABBBBAAAEEEEAAAQQQQAABBBBAAAEEEEAAAQQQQAABBBBAAAEEEEBgAwKhDYxhCAII&#10;IIAAAggggAACWyrg+fXA+ay5iOU4gX3WG6jl/MAhSyOWWTYUnd9F4LANB4q3zgWOje05FRh7Z7xu&#10;foA+MKzH9jd75V8dDewcPd0rpysSGF8c+MtLLy2uLiv/wtFnlrXRcGcE/vJVX7li8FoH+qXnH2rd&#10;tRy88tZE/viMr8sTq83l65TzzxS1hgM7ve/hT+vE0V8MjBPYfQK1dEaTX/xbFd++tK7D2Z1xdf/C&#10;00o8eb8sq33fN+s6NJ0R2AUCdc9XplLVZLmqdLGiiVJFaZMmTZou1zRl2nPV2i446eaP0LizJVxH&#10;yXBISTekjrm8UZ5va+Qdi+qOzf1w8/LMUK6YZ9a8ZlLWfC/L5qRMVprO+prOmLKp1+7St6njeIrG&#10;KnIjBTmuQQlNy3PSqlm3VNZNFerXlPeuqu5MyLenJMvjglpFIOLEFXU7FXM7FAt1zJQT4R41UjLc&#10;q0Skx7R3mvZGPDkX71YklFhlVkIIIIAAAggggAACCCCAAAIIIIAAAggggAACCCCAAAIIIIAAAggg&#10;gAACCCCAAAIIIIAAAggggAACCCCAAAIIIIAAAggggAACCCCAAAIIIIAAAggggAACCCCAAAIIIIAA&#10;AggggAACCCCAAAIIIIAAAggggAACCCCAAAIIIIAAAggggAACCCCAAAIIIIDAnRUI3dnlWA0BBBBA&#10;AAEEEEAAgeUCnoJ/WN32/ZkBluMuH7jBlmpuds6VhvuW1dTstvi3yQupoab1Flfi/acWV5vKrw/X&#10;m+qLK4e7LPUn7IWmWqqoysXphfrSQuLJvUubVqy/M3FJV7OjK8Yaje/tO66jXfsD4wRaJ3Duhq8z&#10;54Ova9tc1r/6rC2nUWjD14+u+vrW2eDzNY500P6c+u2/DTzde+77x3rg9H8eGCewuwT8el2Zb72u&#10;zNdelV+trf1wIUedLz6qzp99XHYkvPZx9EQAgZYLVOqeJksVTZg0WapqumxSpaqpRj6XspWaVv+0&#10;aPk2t22Bxkd80g3NpvBs3jGXJ5fUG+1x15G95Ll32zbPwrtGoFr1lc1JuXwjmbLJG/XprK/pjJTJ&#10;SuXKrjnumg5i274ikZrC0bLccE52eFp+aEJ1e0wl/6YK/nXl61dU1k35jkFa7XUX/2tOzO1SItyt&#10;WKhTUbdDsZnUpWS4x7T3zsSSkT4l3G4lIo16j0I2z3KrXU7EEEAAAQQQQAABBBBAAAEEEEAAAQQQ&#10;QAABBBBAAAEEEEAAAQQQQAABBBBAAAEEEEAAAQQQQAABBBBAAAEEEEAAAQQQQAABBBBAAAEEEEAA&#10;AQQQQAABBBBAAAEEEEAAAQQQQAABBBBAAAEEEEAAAQQQQAABBBBAAAEEEEAAAQQQQAABBBBAAAEE&#10;EECgPQTu4p+0bI8/ELtEAAEEEEAAAQTuBgHP9wKPafmzIct2AvusN1DLzU264kCrqdWNN9ebgpus&#10;ePWKSulLgbPE+k+tGPN8Xz8eqa8YazQ+sr/5MT//6mhgX4UsxR8dCI4vinz1yiuLas3FhtLPH32m&#10;uZHaHREoV3196fvB76HGJp5/yNL+vtZdy6086HjW1+/9YPXzdVpv6Jj9fwVu4/g9H9P7Hv50YJzA&#10;7hIonb+u9J98R7Wx9LoOFnvgqLo//pzcPd3rGkdnBBDYvEDj2SZTqWm6XJ1Jk6WKJkxKl6qaKJZn&#10;8ly1tvmF2myGiGOrK+LOpO6wq45wSMlGcmfzjrk86TqKmzIvBFopUKv7ymalbE7K5U0538gbdV/T&#10;pn06IxVLrdzBzpnbMV9NY1FP4UhFoXBBVigrP5RW3RlV1bqpgq4oX7+kvHdZvm2QVnotfrzduq+6&#10;K62049psq3HP6lYi3KNkpHcmT4R7zf2tx5Tn64tjPWqM4YUAAggggAACCCCAAAIIIIAAAggggAAC&#10;CCCAAAIIIIAAAggggAACCCCAAAIIIIAAAggggAACCCCAAAIIIIAAAggggAACCCCAAAIIIIAAAggg&#10;gAACCCCAAAIIIIAAAggggAACCCCAAAIIIIAAAggggAACCCCAAAIIIIAAAggggAACCCCAAAIIIIAA&#10;AgjcjQL8cu3d+FfnzAgggAACCCCAwA4T8PzFv87evDnbn61bjtsc2EStlp+bdIU5fKu50U0017ey&#10;VkpflPz6ylOaH2CP9h1fMXZ+wlOusmJopvHR/c0/3p5/dSywc+y9/bLjP/1rwbvpy7qaHQ2c532D&#10;p7U/2R8YJ9A6gb9+zddULnj+PV3Shx9ZcmEHd99RkWrd17/5rqdiNXhbIU3ptPNbsqyV30sH9j2r&#10;p5/8bRNvT4PgkxNZKlAzb4SpL39PhdeHloZWrYf6u9TziecVe8/RVfsRRACBjQtU657SpYomGqlY&#10;mSnP19OlqjLlqoKfzja+7k4cGXFsJdyQOsIhdTVSxF1IjbYOE0s2cpMiTvMz3U48D3vaPQK1mq/p&#10;rDSdMSnrKzOTz5VNey6/e84adJLG42I87ikWq8iNFOSEp+WHJlS3x1Sxr6voX1HWO6/J2mV5fm35&#10;NEu/1trLu+zGFsdylQj3KBHpNfcvk4cbee+S+mx7ItytmNvFs/luvBA4EwIIIIAAAggggAACCCCA&#10;AAIIIIAAAggggAACCCCAAAIIIIAAAggggAACCCCAAAIIIIAAAggggAACCCCAAAIIIIAAAggggAAC&#10;CCCAAAIIIIAAAggggAACCCCAAAIIIIAAAggggAACCCCAAAIIIIAAAggggAACCCCAAAIIIIAAAggg&#10;gAACCCCAAAIItEQg1JJZmRQBBBBAAAEEEEAAgXUI1P16YG9L/kzMcpzAPusNVHOzc640zpf5VfpF&#10;LzfRXF8U2nSxmBoKnCPae1S2E14x/vpwsFd/3NLBLnthXOVGTtWbuYX60kLi/XuXNq1Y/+srr6zY&#10;3mi0zH8fPfKBwDiB1glcHvX1yrvB13Pj6v3VD9oKOa27jlt3OumPfujranq1FXzd5/xTRa3RFTv1&#10;9z2oF575Hdk2X31XBNoljX6trsy3X1fm66/Kr9TWfCorGlbXR55Qx/OPyApt3WfMmjdARwR2kUDJ&#10;vA/TpYpJ1Zl8olEuNuqzKbOO92a7ssTMfaQrElJ3xFVX2KRGbtJMfa7c4YbkOref09r1rOy7PQXK&#10;FV+ZrGbSdMbX9JJyodie51rrruMxX9FYVeFoUaHwtBRKq+6MqWLdVElXlPMvaro6pJRfbp5y7Y8W&#10;zePauOY6MSXDPUqEexfyRKRRb26b7xN1k218WraOAAIIIIAAAggggAACCCCAAAIIIIAAAggggAAC&#10;CCCAAAIIIIAAAggggAACCCCAAAIIIIAAAggggAACCCCAAAIIIIAAAggggAACCCCAAAIIIIAAAggg&#10;gAACCCCAAAIIIIAAAggggAACCCCAAAIIIIAAAggggAACCCCAAAIIIIAAAggggAACCCCAAAII7GwB&#10;fqV9Z/992B0CCCCAAAIIIHBXCPi+F3hO258NWY4b2Ge9gVpubtIVBvpWc6ObaK5vZa1w61zgdLH+&#10;k4GxN4brgbFH9ztNsfxro031xRUr6ij+UP/iphXLZ9NXdSUzsmKs0fj44GntifcExgm0RqBa8/XF&#10;7wW/dxqrfuB+S/cMLrmoW7OdLZ/11cuevjMU/F5tLHjI/qz67JdWXLsjeUQffu7/USgUWzFO4+4Q&#10;KJ27pvSffFu1W1NrP5B5SyQ+8IC6f/4pOR3xtY+jJwJ3sUDd8zVRqmi8UNatYlnpYmWmnjZtjXK+&#10;Fvxs0s5sjmWpMxxSV8RVt0nzeaPcaVKHG1LSxJMmd+z2/Lxt578Pe28WKJV8TWc1mzK+Mo2yyRtt&#10;jXKp3Nx/t9QiYV+xeF2RaEmhcFaWO6l6aFw166ZKuqqcd1FZ75wm6pnmIzduW7vz1tV8TlNz7ag6&#10;onvM/ap3JiUiPSbvUyLcyHtN3q1EpJHP1l0numwOGhBAAAEEEEAAAQQQQAABBBBAAAEEEEAAAQQQ&#10;QAABBBBAAAEEEEAAAQQQQAABBBBAAAEEEEAAAQQQQAABBBBAAAEEEEAAAQQQQAABBBBAAAEEEEAA&#10;AQQQQAABBBBAAAEEEEAAAQQQQAABBBBAAAEEEEAAAQQQQAABBBBAAAEEEEAAAQQQQAABBBBAAAEE&#10;tkcgtD3LsioCCCCAAAIIIIAAArcF6n7wL8Nb/mw/y3ZuD9hkqZabm3SFeXxZTa1uoqm6pZViaihw&#10;vnj/fSvGrk95migE7//R/c1OhVdHV5yn0Rh/ZECW29x/pc5fvfrKSs0zbZbx+siRJwPjBFon8I3X&#10;faUywfN3J6WPPt58PQf33lmR0Yyvz70SfJ03dttlndFR+3dW3Hg02qeffeHfKRrpWTFOY/sL1LMF&#10;TX75eyr88Oy6DhM+tk+9v/qiwgf3rGscnRG4GwRy1ZpuFcq6VSxroljRRKmitMlTJqVNefW7cnsJ&#10;NT4dO8IhdUXcmdQ9n4dn6/PtSfOcZFnt+VnaXn8RdrsWgVLZ19S0NG2e/6azvklSppE36iZVqmuZ&#10;pX36uOZfLhIJX7FYVW6kICdsDulOqGaPqqyryvkXNF39idLVm+b+tOgO5ZkzVtrnnBvaqe/LMUcO&#10;NZI5r+v5C+XejqM6tP+DOrT3WXXFBtUZHVDM7dzQMgxCAAEEEEAAAQQQQAABBBBAAAEEEEAAAQQQ&#10;QAABBBBAAAEEEEAAAQQQQAABBBBAAAEEEEAAAQQQQAABBBBAAAEEEEAAAQQQQAABBBBAAAEEEEAA&#10;AQQQQAABBBBAAAEEEEAAAQQQQAABBBBAAAEEEEAAAQQQQAABBBBAAAEEEEAAAQQQQAABBBBAAAEE&#10;ENh+AfMzn7wQQAABBBBAAAEEENheAd/8wHrQy5oPOVv36FrNzU+6wqpWc5ubWNLQHN5UrZg6Gzg+&#10;1n9yxdjrw7UV2xuNHRHpeJ+9EC9fmFItVVqoLy0k3r93adOy+rnJa7o0fXNZ+3zDYwP3aSDeO18l&#10;v0MC12/5+t5bq1zHZh+feMZWxG3d9duqo1brvn73e55KwZe6XKV12vktWZa3bBuhUFw/89xn1JE8&#10;uCxGw+4QyL3ytqb+/CV5hfKaD2Qnour+xWeUeP97zHXTfu+LNR+UjgisIlD1PE0UK0oVyzN5ulTV&#10;RKliymXdMu3FWn2V0e0TarzDO8Ih9UTD6p1JrvpM3qh3RdyZ1GniNveC9vmj3iU7rZtnoExOms5I&#10;maw/k0+Z8tS0r/S0VAp+rG87oZAjJRNSLF6VG8nLDk/Kd0dUta+pqAvK6byy1asaraRvn63xbLjK&#10;8+Htju1bssz3Ytc83s4mXyHzuO96Jjdt8+X5+O1vfVI40qNjJ35FJ05+SsmOQ+0LwM4RQAABBBBA&#10;AAEEEEAAAQQQQAABBBBAAAEEEEAAAQQQQAABBBBAAAEEEEAAAQQQQAABBBBAAAEEEEAAAQQQQAAB&#10;BBBAAAEEEEAAAQQQQAABBBBAAAEEEEAAAQQQQAABBBBAAAEEEEAAAQQQQAABBBBAAAEEEEAAAQQQ&#10;QAABBBBAAAEEEEAAAQQQQAABBJYJhJa10IAAAggggAACCCCAwB0WqPv1wBVt8yPtjZfluIF91huo&#10;5WfnXGmcL6up2U00VbesUq/kVMkMB84X23NqxdjrI8FWD+9zZFu3959/bWzFORqNdtJV9HRPYHw+&#10;8LUrr8wXl+WNlT5y5Mll7TS0VqDu+fri9zzNvTVWXOzxk5ZOHrx9LazYaYc2/vGPfF1Lr7Y5T/c5&#10;/60i1viyTpYV0gvP/Ev19b5nWYyG9heojk8q/UffVPnCzXUdJvGB96j7F5+Rk4itaxydEWhHgarn&#10;aaJY0a1CWePF8mxuyrdMebJUVfATUHuc1jHPOb1R16SwekzqioTUFXZNPpu6Td5p6o7dnp+B7fFX&#10;YJebESgWfU1nNZsyppyRJqd9TU7Ntq32fLeZde/kWMeWkkkpHq/JjRTkuBlZ4Ql5oWFV7avKW+c1&#10;XR3SleKw6l51dms1kzXSLnxZ5vtlMtJnUr+S4R7F3W55pSkVJi+olhuV68kkfyYPrfMm3T/wmE6c&#10;/DUdOvIROU54F+pxJAQQQAABBBBAAAEEEEAAAQQQQAABBBBAAAEEEEAAAQQQQAABBBBAAAEEEEAA&#10;AQQQQAABBBBAAAEEEEAAAQQQQAABBBBAAAEEEEAAAQQQQAABBBBAAAEEEEAAAQQQQAABBBBAAAEE&#10;EEAAAQQQQAABBBBAAAEEEEAAAQQQQAABBBBAAAEEEEAAAQQQQACBEAQIIIAAAggggAACCGy3gOeb&#10;X2UPeFlzP9Ju2U5Aj/U3V3PBv/zuW1bThKF4c70puIlKMXU+cLTtxhTpOrwsfivv6cZ08N4f2Xf7&#10;8d43P3JfODO2bI75hsTjg7Ice766Yn5x6oYuTN9YMdZofGTglPYm+gLjBFoj8J0f+xqdDJ67Iyb9&#10;/JOtuW6DV92ayI+u+vr2ueBrvLHKYfsz6rV/sOKCTz3xP+jAvmdXjNHYvgJ+va7M3/xI019/TarV&#10;13yQ8OFB9fzq84rcs2/NY+iIQDsI1M1nfKpY1ngjFcq6ZdJMbuqTpapWv4vu7BMm3ZC6I666IiH1&#10;RMPqNamvkcdmy13hkKwlz2o7+0Ts7m4UKBZ9paelKfPcnjbPbJOmnJ7yNTklVartLdJ4+3UkTUpI&#10;0XhFITcr352QFxpR2bqsgs5pqnpON0rDqtQLs4dtfHQX2/vcQbuPuV3qig6oMzIwmzfKc/XO6J6Z&#10;ckekX7blKJe7oYtDf6JLF/6DyqW0uoIm/Sntth3WkWO/oJP3/aZ6eu/7Kb0JI4AAAggggAACCCCA&#10;AAIIIIAAAggggAACCCCAAAIIIIAAAggggAACCCCAAAIIIIAAAggggAACCCCAAAIIIIAAAggggAAC&#10;CCCAAAIIIIAAAggggAACCCCAAAIIIIAAAggggAACCCCAAAIIIIAAAggggAACCCCAAAIIIIAAAggg&#10;gAACCCCAAAIIIIAAAgi0u0Co3Q/A/hFAAAEEEEAAAQTaX8DzG79av/LLnmu2HHflDutsrVd8+dXg&#10;Qf6SkJtY0rBF1WLqXOBMsb57ZVnWsvgbw8FOEUe6f2BeSyqfn1J9qrJsjvmG+JN754uB+d9c/2Fg&#10;rLG7nzvygcA4gdYIjE/5+tYbS6/S5rU+/oytWGT59dPca+fVUjlfv/cDb9WNdVmv6R77X6/Y5+EH&#10;/onuPfbxFWM0tq9A+dKwJv7om6qNptd8CDsRVffHnlHi/e+RZbffe2HNB6XjrhcoVGu6VaxoNF+a&#10;SSNzecq0rf5JsDNpGm/H3mhYfSb1xubyRnkudUdcObxnd+Yfj101CdTqvqamNZsyvjJZadrk0yZv&#10;tJeDH8Gb5tmJFdt8nehMmtQpxeJFudEpyR1T1bmuki4q453TVOmGrhdHVPPMQRtnbePzBv0Nwk5c&#10;ndE96owMmHxAXSY18tm6aZ8ru04kaIqZdt/3NHzju7ow9IcaufmSadv43Tue2KcTJ39Nx+/9h4pE&#10;e1ZdlyACCCCAAAIIIIAAAggggAACCCCAAAIIIIAAAggggAACCCCAAAIIIIAAAggggAACCCCAAAII&#10;IIAAAggggAACCCCAAAIIIIAAAggggAACCCCAAAIIIIAAAggggAACCCCAAAIIIIAAAggggAACCCCA&#10;AAIIIIAAAggggAACCCCAAAIIIIAAAggggAACCCCAwO4RCO2eo3ASBBBAAAEEEEAAgXYV8MwPtwe9&#10;LH/2R9wtxwnqsq72Wi74R+FnIpbVNJ+baK43BTdRKabOB46O9t27YuyN4fqK7Y3G9+515Dq395r/&#10;4VhgX6cnosiJrsB4IzCcS+mdiUuBfR7ec1L7En2BcQJbL+Cb98KXvu+pHvx20UPHLL3nyO3rYOt3&#10;0ZoZa56v3/2ep2I1eH5XaZ12Pi3LWg5w4ujH9fB7/0nwYCJtJ+AVy5r6i+8r9/Jb69p78un3qvtj&#10;T8uOR9c1js4IbJeAZ+7tqWJFo/mSRkxq5OOFsm6ZlK8Ff+5v135XW9e1LfVEw+o1qW8u7425C+Wu&#10;iCt7yXPWavMRQ2A7BWp1X1PTmknpqdlyI580bZnsdu5sc2uHzL8GdCZN6vAVixflRCal8Jiq9nUV&#10;dV6Z+pAmSzd1uTgir1qTVnk229xOtme0Y7vqjAyoMzqgLpM6I3tmyvNtjfZGioYSm9pgpZLRpfP/&#10;QefP/Xvlczc2NdfefU/rxKlf1/6DL8i2t+Y78aY2xGAEEEAAAQQQQAABBBBAAAEEEEAAAQQQQAAB&#10;BBBAAAEEEEAAAQQQQAABBBBAAAEEEEAAAQQQQAABBBBAAAEEEEAAAQQQQAABBBBAAAEEEEAAAQQQ&#10;QAABBBBAAAEEEEAAAQQQQAABBBBAAAEEEEAAAQQQQAABBBBAAAEEEEAAAQQQQAABBBBAAAEEEEAA&#10;gTsqYH6SlBcCCCCAAAIIIIAAAtsr4Ple4AZsfzZkOW5gn/UEarm5Cdc4yI2vseM6uxUnzgeOiPWf&#10;XBbLV3ydnwh2emT/7R+r9z1fhTPjy+aYb4i/b1CWZc1XV8y/ef21FdvnGz9y5P3zRfI7JPDaOV+X&#10;R4MXi0ekX/zA6n/X4NHbG/nyG74upVbbg6/7nH+qiLW80769T+mpJ/7FaoOJtZlA4e/PK/3F78jL&#10;FNa8c3dfn3p/7UOKHN2/5jF0ROBOCmQrNY3mSzNpvFDWeLGsWyafKFZU89f3bHIn9714rcYnTG80&#10;rAHzgbPHpN6oq77obN5o74xszbPa4jUpI9BqgXzBVyotk3xNmDw95WtyWspkW71ya+YPm7dhV6fU&#10;kfQViecViqTlhUZVta+pYJ1TpnbB3HuGdaE0Jr9ivltUWrOPOz2rJVvJSK86owPqigyafM9MuTM6&#10;qC7T1hkx7SaPh7tburXpqQsaOvt5Xbn0F6rXihteKxzu0tETH9eJk59SR+c9G56HgQgggAACCCCA&#10;AAIIIIAAAggggAACCCCAAAIIIIAAAggggAACCCCAAAIIIIAAAggggAACCCCAAAIIIIAAAggggAAC&#10;CCCAAAIIIIAAAggggAACCCCAAAIIIIAAAggggAACCCCAAAIIIIAAAggggAACCCCAAAIIIIAAAggg&#10;gAACCCCAAAIIIIAAAggggAAC7S8Qav8jcAIEEEAAAQQQQACBdhfwfC/wCJY/G7JsJ7DPegLV3NyE&#10;KwzyLaup1TJLhqLNbU0dNlEpps4Fjo73n1wWe3usrqCdO2aLD+697VM6NykvU1k2x3xD4onB+eKK&#10;ebqU0ZnxsyvGGo33996jA8k9gXECWy+QLfj6ymtBV8Dser/wfkvJWGuu160/0e0Z3x319dV3Vj/b&#10;Ifvfqdd++faguVJP90m98MzvyLbdZTEa2k+gNpnV5J9+R8W3L61585brqOuj71fHi4/Jcuw1j6Mj&#10;Aq0SyJSrGs2XNGzSiEmNciPPV+utWnJL542FHO2JhbUnHlFfNKxek/pNvS82W3fs9vuc2VIgJmtL&#10;gVLZ1+SUNDk9m6dNecqUG3mp3F5HCptHnu4uqatDiicqciJT8kLDKtsXlfV/osnykG4WbypbTpnD&#10;mbM1Upu/LJln3EifOqMD6oyYZPKu6KB6YvvVEz9g8n0zdbvx5W0bXr75Ljt84zsaOvt5jY28sqkd&#10;9PU/pBOnfl2H7/moHCeyqbkYjAACCCCAAAIIIIAAAggggAACCCCAAAIIIIAAAggggAACCCCAAAII&#10;IIAAAggggAACCCCAAAIIIIAAAggggAACCCCAAAIIIIAAAggggAACCCCAAAIIIIAAAggggAACCCCA&#10;AAIIIIAAAggggAACCCCAAAIIIIAAAggggAACCCCAAAIIIIAAAggggAACCCCwOwRCu+MYnAIBBBBA&#10;AAEEEECgnQU8vx64fVv+TMxytubRtZabnW+lBZdG3MRKvTbfVitNq5q/FThRtO/eZbE3R4ON7u23&#10;FXethTGFH44tlJcWnL6oIse6ljY31b99/Ufy/KUat7v8zOEnb1co3RGBv3jFV6kSvNS9B6TH7rWD&#10;O+zQSK7s6zMveXPv8pU32Wm9oaP27ywLxmOD+vBz/6/CbnJZjIb2EvA9X7mXfqypv3xZfrm65s1H&#10;Tx1W76c+pFD/6ve0NU9IRwTWIZCr1jScLepmrqSRfEmjJjXyQi3483od07esq20eF/qiYe2JRdQb&#10;C6vXlBup35T3xCNKulvzvNWyAzAxAgECvnl2nc5KE2kplfY1Mdko+0pPS6VSwKAd2GyZ92iHebTp&#10;6pA6O3yFo1lZkXHVQldUtM5qunZO6cJNXSoOq5wvSPkdeIh1bikR7jX3owPqie9Xd2zfTLkrtled&#10;kQF1RgfUEemTbTnrnLX13auVnC5d+KKGzn5B+dyNDS9o264OH/0HOnnfb6q37z0bnoeBCCCAAAII&#10;IIAAAggggAACCCCAAAIIIIAAAggggAACCCCAAAIIIIAAAggggAACCCCAAAIIIIAAAggggAACCCCA&#10;AAIIIIAAAggggAACCCCAAAIIIIAAAggggAACCCCAAAIIIIAAAggggAACCCCAAAIIIIAAAggggAAC&#10;CCCAAAIIIIAAAggggAACCCCAAAK7U4BfHd6df1dOhQACCCCAAAIItJWA53uB+7X82ZDlbM2jay0/&#10;N+EKK/qW1dTqxpvrTcFNVIqpc4Gj7XBSkc79TXHP9/XWWL2pbXHlwb3OQtX3fBXOjC/UlxYSjw8u&#10;bWqq56tF/WDkraa2xZV7OvfpRPfBxU2UWyzwk6u+3rwcfN265s//K8/YLd5Fa6b//R94mioGzx3S&#10;lE47n5ZlNV//biihn3n+M0rEV7+eg2cmslMEKsMppf/wm6pcHV3zluxEVD0ff06JJ06veQwdEdio&#10;QKlW11ihrJF8aTblSrqZK2qqXN3olC0fZ5vHl/5oRHviYZNMHotoYC7vi4VlL3neafmGWACBLRQo&#10;lnxNTEqptK+0ydNTvqamNZPqwV8ptnAHm58qEpY6O6SuTimeqMiJTMh3b6jsnFfO+4m5v9zQ5eKw&#10;MqUx+ZXgZ8DN76T1M0RDSXXH9qs7OqjO6MBC6o7uU49p74nvV9iJtX4jW7hCNntNQ+/+gS5f+DPV&#10;avkNzxwzz7EnTv6ajp/8pKLR3g3Pw0AEEEAAAQQQQAABBBBAAAEEEEAAAQQQQAABBBBAAAEEEEAA&#10;AQQQQAABBBBAAAEEEEAAAQQQQAABBBBAAAEEEEAAAQQQQAABBBBAAAEEEEAAAQQQQAABBBBAAAEE&#10;EEAAAQQQQAABBBBAAAEEEEAAAQQQQAABBBBAAAEEEEAAAQQQQAABBBBAAAEEEEAAgd0tENrdx+N0&#10;CCCAAAIIIIAAAu0g4Ple4DYtfzZk2Vvz6FrNzU24wopLI25ihU5b0FRMnQ+cJdZ377LYxbSnfGVZ&#10;80LDQ3udhXLp3bS8XHWhvrQQf9/g0qam+ndvvKGqV2tqW1z5mcNPLK5SbrFAuerrz38Q/P5oLP+z&#10;j1nq7bBavJOtn/67Q55ev776vKec/15Ra6Spk2WF9MKz/7d6uk81tVNpLwG/Xlfm6z/U9Ndfk7zV&#10;r/HFJ0s8cVrdH/+gnERscTNlBDYt4Pm+UsWKhnNF3TTpRq6km9miJkqrfABvetWNT2Cb235fNKw9&#10;8YgGYpHZ3JT3mHJfLCzbar/PhY1rMHK3CXier/SUlJ40adrXpClPTvmaMPVCsT1OGwnLPKuY1GUp&#10;2VFSKHpLdfeqivY5TVWGlMpf05X8VZXyWSnfHmdaaZdxt1s98f3qiR0wqZGbNFOfLcfczpWGtV2b&#10;b76vDt/4W10Y+iON3HzJ7H/pN8e1H2nv/md14uSntP/gC7Lt29/j1j4DPRFAAAEEEEAAAQQQQAAB&#10;BBBAAAEEEEAAAQQQQAABBBBAAAEEEEAAAQQQQAABBBBAAAEEEEAAAQQQQAABBBBAAAEEEEAAAQQQ&#10;QAABBBBAAAEEEEAAAQQQQAABBBBAAAEEEEAAAQQQQAABBBBAAAEEEEAAAQQQQAABBBBAAAEEEEAA&#10;AQQQQAABBBBAAAEE7iaB0N10WM6KAAIIIIAAAgggsDMFPPOD70Ev25/98XfL2ZpH11putR+Tt5q2&#10;4Saa603BTVSKE+cDR8f6Ty6L/XikvqxtvmHA7HFvhz1fVeG1sYXy0kKoP6bI0c6lzQv1cr2q7958&#10;Y6G+tDAY79V7+44vbabeQoGv/8jXVD54gQN90rMPtOY6DV5185GRaV9/+MPV3ovSPvtP1W9/e9li&#10;Tz/xP2r/3qeWtdPQPgLla2NKf+Ebqo5MrHnTof4u9X7qQ4qeOrzmMXREIEhgqlTRjVxRN7JF3cyV&#10;NJovabxQVm3umSNo3Ha0RxxbA/GIBk3am4hqn0mNfE8sIsduv/v/dhiy5s4VqNV9pSelVNrXRNrk&#10;k7P55LTkBX892BEHss3jd1eH1NNt8k5L8XhZcsdVc66raJ3TVG1IE/lrupy/qkLjQG36Skb61Rvb&#10;r57YAfXEG/lcObZvphwOxdv0ZGvbdqmY0sXzfzqTCvmRtQ1aoZcb7tTxE5/QiVO/rmTHoRV60IQA&#10;AggggAACCCCAAAIIIIAAAggggAACCCCAAAIIIIAAAggggAACCCCAAAIIIIAAAggggAACCCCAAAII&#10;IIAAAggggAACCCCAAAIIIIAAAggggAACCCCAAAIIIIAAAggggAACCCCAAAIIIIAAAggggAACCCCA&#10;AAIIIIAAAggggAACCCCAAAIIIIAAAggggMDKAqGVm2lFAAEEEEAAAQQQQODOCXh+PXAxy58LOVvz&#10;6FrNzU+4fEnfspoa3URTdcsqxdS5wLli/SeXxd4cDfZ5cJ+z0N+veSq8Mb5QX1qIPz64tKmp/uro&#10;2yrUSk1tiysfPvS4rCVGi+OUt1bgRsrXyz8Jvl4bf4pfedaWbTdft1u7i62frVb39W9f8lQJvqwV&#10;0yUdt/+XZYs/9MB/qRPHfnlZOw3tIeBXa5r+679T5ltnJD/42m46jW2r80OPqeujT8pyt+ZzoGl+&#10;KrtaoO75Gs2XdCNX1I1sUTcbuUn56io3oG0S6YuGtTcRMSmqfSYNxCMzqSPsbtOOWBaBrROoVH2l&#10;J6VU2tdE2uSTs/lUZu0fB1u3m7XPZD6C1NUp9XSZ1G0pmSzJioyq5lxRXuc0Ubyisfw1vZO/qkJu&#10;eu0T75Celix1RgfUHduvHpN6TeqON/IDC22uE9khu72z25hIvamhdz+v61e/Ks+rbnjxru57de99&#10;v6F7jn1MoVBsw/MwEAEEEEAAAQQQQAABBBBAAAEEEEAAAQQQQAABBBBAAAEEEEAAAQQQQAABBBBA&#10;AAEEEEAAAQQQQAABBBBAAAEEEEAAAQQQQAABBBBAAAEEEEAAAQQQQAABBBBAAAEEEEAAAQQQQAAB&#10;BBBAAAEEEEAAAQQQQAABBBBAAAEEEEAAAQQQQAABBBBAAAEEEEDg7hXg173v3r89J0cAAQQQQAAB&#10;BHaMgCcvcC/2XMSyt+bRtZb3A9daGnETgV03FSimzgeOj/Xf2xSbKHi6mVm6s9tdHtrrLFRK76bl&#10;5WsL9aWFxBODS5sW6r7v629vvL5QX1rojiT1+ODppc3UWyTgeb6+9JIn82cJfD37gKWD/VZgfKcG&#10;vvi6r2vp4N1Zquh06NNyrFJTp6NH/oEeee9/1dRGpX0EKtfGNPH5r6s6usoff8lxwkf2qvfXP6zw&#10;/v4lEaoILBeom/vmaL6ka9mCrmZm03CupNpqN9Ll07S0JRZytC8RnUl74mENxCLaE4+o3+RhZ/6J&#10;p6VbYHIEWipQLvtKTUoTaZOb2/1MbuqZbEuX3fTk0ajU39tIlnq763Ki4yo7F5Xzf6KJwhWN5a/q&#10;HZMKmelNr3UnJ7CtkLqig+qJ7VdP/MBsHttnclOO71d3dK8c272TW9rRa3leVdeufE1DZ/9A6dSb&#10;m9irpQOHPqST9/0nGtz3gU3Mw1AEEEAAAQQQQAABBBBAAAEEEEAAAQQQQAABBBBAAAEEEEAAAQQQ&#10;QAABBBBAAAEEEEAAAQQQQAABBBBAAAEEEEAAAQQQQAABBBBAAAEEEEAAAQQQQAABBBBAAAEEEEAA&#10;AQQQQAABBBBAAAEEEEAAAQQQQAABBBBAAAEEEEAAAQQQQAABBBBAAAEEEEAAAQSkEAgIIIAAAggg&#10;gAACCGy3QN3zArdg+SZk2bIsK7DPegK1XPBa/pI13MTWrLl4f9XChGrF9OKmpnKs72RT/c3RelN9&#10;cSVqnuZP9tsLTfkfji2UlxZCAzGFD3csbV6ovz1xSbeKUwv1pYUXDj4mx3aWNlNvkcD33/F1cyJ4&#10;8u6k9LOPbv31Gbzi1kTeuunrG+823tTBr6P2v1SHdbapw56+h/X0k7/d1EalPQT8el3TX3tVmW/8&#10;UPJW/9vPn8iKuOr+haeVfPYhc/tvv+t8/hzkrRMo1eq6kS3qarYwk9/MFTWaL6vur+0aa93OZmdO&#10;hBztS0a1NxHVPpP2m9Qod5prmxcCu0GgUvE1bp5TUmlfE+axtpGnTJ7L79zThc3br6fbpC5rJo8l&#10;cqqHrqsSuqBMdUip/FW9mb+iieFr5uMq+Pl7p50wEkqoN3ZQ/YkjM2mPyfsSh9UT26/O6KBs8z2K&#10;1+oCpWJKF4b+eCaVirdW77xK1A136viJT+jEff+xksmDq/QkhAACCCCAAAIIIIAAAggggAACCCCA&#10;AAIIIIAAAggggAACCCCAAAIIIIAAAggggAACCCCAAAIIIIAAAggggAACCCCAAAIIIIAAAggggAAC&#10;CCCAAAIIIIAAAggggAACCCCAAAIIIIAAAggggAACCCCAAAIIIIAAAggggAACCCCAAAIIIIAAAggg&#10;gAACCCCAwNoFQmvvSk8EEEAAAQQQQAABBFoj4MsLnNj2fVmOGxhfb6Ca8wOHLI24icCuGw4UU0OB&#10;Y51ol8LJgab4j0fqTfXFSZ3CHgAAQABJREFUlfsHHIVsa6bJr3sq/v2txeGmcuKJvU31pZXv3Diz&#10;tGmhHnXCemrfgwt1Cq0VmDTX6NfPLL0am9f85adshd3Zv31zZOfWMkVfn305+L3e2HmP9QMdtD/X&#10;dIhEfL9e/OC/VsiJNLVT2fkClevjmvjCN1QdTq15s7EHjqrnH76oUE/HmsfQ8e4SePPWtL46NKHV&#10;75J3xiTq2DrQEdOBZEz7ElHtTURm8o7w1j233JmTsAoCKwvU674mp6VUWppI+xpPNZI0lVm5/05o&#10;7UxKfb0m9Vjq6a4qFB9T1bmibP2CUvmrupG7qNczl1ScMAdrg5clW92xvepLHFZ//Ij6Td4XP6we&#10;83zUE9uvmNvZBqfYmVucSL2poXc/r+tXvyrPq254kx2dR3Xy9G/q6LFfUsiNb3geBiKAAAIIIIAA&#10;AggggAACCCCAAAIIIIAAAggggAACCCCAAAIIIIAAAggggAACCCCAAAIIIIAAAggggAACCCCAAAII&#10;IIAAAggggAACCCCAAAIIIIAAAggggAACCCCAAAIIIIAAAggggAACCCCAAAIIIIAAAggggAACCCCA&#10;AAIIIIAAAggggAACCCCAAAIIILCSQGilRtoQQAABBBBAAAEEELiTAnW/Hric5UuWszWPrb7nq14I&#10;XEq+ZTUFQ/HmelNwg5ViaihwZKzvZFOsUvd19pbX1La48tBeZ6FaOjcpL19bqC8txB8fXNq0UL+R&#10;G9f5qesL9aWFD+x7r6Kh8NJm6i0S+IsfeKoG/yn14FFLpw9v/bXZouPMTOv7vj77sqdMKXgVV2nd&#10;5/wzLX4bhkIJffi5f6tYtC94IJEdJ+DX65r+2mvKfOM1ydx31/KyE1H1fOJ5Jd5331q602eXCpTr&#10;wZ9580cu1Opa21U1P2LzuWtb2muu0UbaN5cfTEbVF4tsfnJmQGCHCGRzvsZTMmk2vzXhKz0lmY/w&#10;HfeKmMfSvh6Teq2ZPJksqe5eV8F6V6nieY1nL+pi7pImr93ccXtfaUPRUIf6E0dMOjyT98YPqie2&#10;36QD6ooOyrG35rvQSmvfbW2eV9W1K1/T0Nk/UDr15iaObz4X9j+jk6d/Q/v2f9A8v7bXs/kmDs5Q&#10;BBBAAAEEEEAAAQQQQAABBBBAAAEEEEAAAQQQQAABBBBAAAEEEEAAAQQQQAABBBBAAAEEEEAAAQQQ&#10;QAABBBBAAAEEEEAAAQQQQAABBBBAAAEEEEAAAQQQQAABBBBAAAEEEEAAAQQQQAABBBBAAAEEEEAA&#10;AQQQQAABBBBAAAEEEEAAAQQQQAABBBBAAIE7LMCvm95hcJZDAAEEEEAAAQQQWC7g+97yxrkW25cs&#10;2wmMrydQy5vJ1vFyE+vovMauxdRQYM9Y/71NsXfHPVWDafTevbddCmfGm8YuroQGYgofTC5uaip/&#10;5/qZpvriiiVLzx14ZHET5RYKvH3F10+uBS8QdaWPfcAK7rBDI39z1tdbw6tv7pTzzxW2Uos6WXr+&#10;6f9TPd0nF7VR3OkClRvjmvj8N1QdXvy3XH3X8UdPqucTz8vpiK/ekeiuEqjUPV3NFHQtW5jNTTlW&#10;r+g/6r792XanD9y4u/ZGw9qXjOpgMqYDJh3siKk/FpZttd+99077sV57CBSKvsZuSbcmfE2kpdTk&#10;bF6u7Kz9N95y3Z3mPdljUrdlngekeCKvmntZWe+sxrMXdTN3Ua+nLyozEvwcvFNOFQ0l1Z84spD6&#10;4ocXyomwORyvlgpUytO6MPTHGjr7BZWKG79eIpEeHTvxCR0/+UklOw61dM9MjgACCCCAAAIIIIAA&#10;AggggAACCCCAAAIIIIAAAggggAACCCCAAAIIIIAAAggggAACCCCAAAIIIIAAAggggAACCCCAAAII&#10;IIAAAggggAACCCCAAAIIIIAAAggggAACCCCAAAIIIIAAAggggAACCCCAAAIIIIAAAggggAACCCCA&#10;AAIIIIAAAggggAACCCCAQEMgBAMCCCCAAAIIIIAAAtstUPe9wC1Y8mU5bmB8PYFazg/sPhOxrKa4&#10;m2iuNwU3WClOnA8cGes/2RR7c7TeVF9cuafHVld0dn++56vw+q3F4aZy/LHBpvriSqac15nxs4ub&#10;msoP9p9QX6yrqY1KawTKVV9/8Urwe6Gx6kefsNQZ3/rrsjUnmp31+qSvL54Jfu81eu23v6A++3tN&#10;23jfw5/Wwf3PNbVR2bkCjftQ5ps/0vRXXpG81a/j+VPYHXH1fvJFxR86Md9EvosFxgtlXc0UdHk6&#10;r0sm3cwVZS6bptfhcFO1pZWkG9LBjpgOmbQ/GdW+RFSD8ajCjt3SdZkcgTsl4Pu+0lPSeMo36Xae&#10;y9+pHaxtHdu85XrMo2Z/r9TXa83k8Y6sKvYFpYoXNJa9oPM5k49cVK4ysbZJt6lXxImrP3FEfYnD&#10;M3l/fC43bclI3zbt6u5eNpu9pqGffE6XLv6Z6rXihjF6+x/Uyft+U4eOfESOcwc/rDa8YwYigAAC&#10;CCCAAAIIIIAAAggggAACCCCAAAIIIIAAAggggAACCCCAAAIIIIAAAggggAACCCCAAAIIIIAAAggg&#10;gAACCCCAAAIIIIAAAggggAACCCCAAAIIIIAAAggggAACCCCAAAIIIIAAAggggAACCCCAAAIIIIAA&#10;AggggAACCCCAAAIIIIAAAggggAACCOwWgdBuOQjnQAABBBBAAAEEEGhfAc/3Ajdv+5LlOIHx9QSq&#10;OTNZwGuliBsP6LyJ5mJqKHB0rO9kU+zN0XpTfXHlwb23Tcrnp+RlKovDTeX4YwNN9cWVl4b/XvVV&#10;/F849Nji7pRbKPCNM76m88ELHDZ/xvffZwV32IGRat3XZ17yVAt+iyuhIR23//em3Z84+st64PQ/&#10;bmqjsnMFaqlppT7/NVUujax5k/FH7lXPJ1+Uk4iteQwd20cgW6nq0nRBV8xN7WqmoGvZooq14M+0&#10;Vp6scdccTER0MBnTgUbqiM2UuyJuK5dlbgTuqEC54utWShpP+SbN5rcmpG1626149sbjfF+P1N9r&#10;zeR9Jo8kJlS2LyiVv6Cx3EW9bdLY5YsqVKdWnGMnNEacuPoTR9SXODyT98fnctOWjPTthC2yByMw&#10;Nvqqht79/3Tz+rdNbaVvej+dybZdHTryUZ08/Rvq63/wpw+gBwIIIIAAAggggAACCCCAAAIIIIAA&#10;AggggAACCCCAAAIIIIAAAggggAACCCCAAAIIIIAAAggggAACCCCAAAIIIIAAAggggAACCCCAAAII&#10;IIAAAggggAACCCCAAAIIIIAAAggggAACCCCAAAIIIIAAAggggAACCCCAAAIIIIAAAggggAACCCCA&#10;AAIIIIAAAi0QCLVgTqZEAAEEEEAAAQQQQGBdAp5fD+xvmd+Ttxw3ML6eQC0f/OP0vmU1TWU5Uija&#10;3NbUYQOVSm5M9XImcGSs/96F2EjWU7oYvN+H9poNzr0KZ8bni8typy+qyNHOZe2Nhmq9pu8P/3jF&#10;WKPxcMegjncdCIwT2DqB4Qlf338n+O9tm0vxV56xZS25TrduB62Z6YtnfN2YCp7bVkmnQ78l26ou&#10;dBrof0QfePxfLNQp7GyB3A/e1uSXviu/cvtvuNqO7URUvZ98UfFHTq7WjVgbCXi+r5u5oi5PF3Rp&#10;Om/yvFLFyracoPGpPZiI6FAyrsOdMZPiOtQRU8S5/Zm5LRtjUQS2SMA377dp8yg5nmokfy5J09kt&#10;WmALpnHNY3tfj9Tfa6mv1+Q9ljo7iyo7lzWaPaeRzDm9adLIxXMqVoOfi7dgKxuewpKt/sRhDSSP&#10;azB5zJSPLKRkpG/D8zKwtQL1ekVXL/+Vht79nKYmz214sWhsj06c/NRMisb6NzwPAxFAAAEEEEAA&#10;AQQQQAABBBBAAAEEEEAAAQQQQAABBBBAAAEEEEAAAQQQQAABBBBAAAEEEEAAAQQQQAABBBBAAAEE&#10;EEAAAQQQQAABBBBAAAEEEEAAAQQQQAABBBBAAAEEEEAAAQQQQAABBBBAAAEEEEAAAQQQQAABBBBA&#10;AAEEEEAAAQQQQAABBBBAAAEEENgKgdBWTMIcCCCAAAIIIIAAAghsRsDzvcDhtu/Lsp3A+HoC1Zwf&#10;2N2s0hRzE03VLakUU0OB84TifXJNmn+9PVafLy7LOyPSke7Z/frGp/D6+LI+8w3xRwfmi8vyH42/&#10;q1y1uKx9vuGFg4/NF8lbKOCZv+GXvu/JZIGvZx+wtK+3+RoN7LxDAm/d9PU3Z1c5lNnncft/VcK6&#10;uLDjRHyfXnj2X8lxwgttFHamQD1bUPoP/0bFty+veYOxh06o95MvyumIr3kMHXeeQKFa0+VMQZem&#10;8ro0nddVUy7Xgz/HW3WCkG3pYDKmw51xHeqIzZT3JaJyHbtVSzIvAndUoPGMl0pLo+O+SdLYLV+3&#10;JqRK9Y5uI3CxkHk87zePrnv6LPX3mrJ5TunprqmoyxrNntNw9qzeyV7Q2OWLmiqOBM6znYG4263B&#10;5DH1J+/RnsQ96k8cMamRH1bI5llkO/8261m7UBjThbP/XhfP/6nK5cn1DG3q29v/oE7e95s6fM/P&#10;ybbdphgVBBBAAAEEEEAAAQQQQAABBBBAAAEEEEAAAQQQQAABBBBAAAEEEEAAAQQQQAABBBBAAAEE&#10;EEAAAQQQQAABBBBAAAEEEEAAAQQQQAABBBBAAAEEEEAAAQQQQAABBBBAAAEEEEAAAQQQQAABBBBA&#10;AAEEEEAAAQQQQAABBBBAAAEEEEAAAQQQQAABBBBAAAEEtksgtF0Lsy4CCCCAAAIIIIAAAvMCnu/N&#10;F5flli9Zztb8QHwtbyYLelnNATe+pKE5vKFaceJ84LhY371NsXfG6k31xZX7BxxZ1uz+Kpczqk+W&#10;F4ebyvHHBprqiysvDf94cbWp3B1J6pE9p5raqLRG4O/e9XX9VvDc3UnpZx7b+usxeMXNR7IlX599&#10;Ofh93Vih1/pb7Xf+ZGGxkBPThz74u4pF+xbaKOxMgcKbF5X+o2/KyxXXtEE7EVXPr76gxGPcU9YE&#10;tsM6jRVKujxd0KWpvC5N5zWSL23rDo93JfT+0/u1PxGTY7fXvXFb4Vh8RwvUar5SaWks5WvcPBOM&#10;m3zM5NXa9m+78cjZ0yX19Uj9fZb2mI/pRvLD1zWeu6jR3AVdyF7Qy1cvaPydS6r71e3f9KIdOLar&#10;vvghkw6rP3FkJg0kj2kweVzJSO+inhTbTWAi9abO/eT3df3q1+X7wd+dVjuXba6PQ0c+qpOnf0N9&#10;/Q+u1pUYAggggAACCCCAAAIIIIAAAggggAACCCCAAAIIIIAAAggggAACCCCAAAIIIIAAAggggAAC&#10;CCCAAAIIIIAAAggggAACCCCAAAIIIIAAAggggAACCCCAAAIIIIAAAggggAACCCCAAAIIIIAAAggg&#10;gAACCCCAAAIIIIAAAggggAACCCCAAAIIIIAAAggggAAC2yIQ2pZVWRQBBBBAAAEEEEAAgUUCnu8t&#10;qjUX7UbVcZobN1irZf3Akb6sppibaKpuSaWYGgqcJ9Z/ciFW83ydSwWbPDB426NwZnxh3NKC0xVW&#10;5ETX0uaZ+rXMqK5nx1aMNRo/eOAROfaMfmAfApsXyBZ8fe1HwddlY4VfespWONR8fW5+5dbO8Puv&#10;eMqUgtdwldIp579r6vDsU/+benvua2qjsrMEvFJFk1/6rvJ/986aNxZ76IR6P/minI74msfQcfsE&#10;PN83nw1FXZjK6fxkTpem8srX6tu3oRVW3hOP6BDX0woyNLWLQLHoa/SWNJbydStl8lu+0lOSeftt&#10;+ysekwb6G8mazfssJToKGs8PaSR7TsOZc3pz/KxGLp5XtV7c9v0u3oDrxDSYPKYBkwaTxzXQcXwm&#10;740fkm3xTLvYqp3LvvneePP6t3T2J7+v1PiZDR8lEu3Vvad+XSdO/pqiMXPR80IAAQQQQAABBBBA&#10;AAEEEEAAAQQQQAABBBBAAAEEEEAAAQQQQAABBBBAAAEEEEAAAQQQQAABBBBAAAEEEEAAAQQQQAAB&#10;BBBAAAEEEEAAAQQQQAABBBBAAAEEEEAAAQQQQAABBBBAAAEEEEAAAQQQQAABBBBAAAEEEEAAAQQQ&#10;QAABBBBAAAEEEEAAAQQQQGCHCoR26L7YFgIIIIAAAggggMBdJOD59cDTWr5k2Vvz2FrNmckCXr7V&#10;HHATSxqawxuqFVNDgeNi/ScXYucnPFWCSXT/gLPQt/Cj8YXy0kL80QFZ1srneGn4x0u7L9RDtqOn&#10;9r13oU6hdQJ/9ZqvUiV4/gfuke4/vPLfMHjU9ka+d97TG9dX38Mp558rbE0udHr0wf9aRw5+eKFO&#10;YecJlC7e1MTnv676RGZNm7OiYfV84nkln7x/Tf3ptD0Cdc/X1WxB5ydzujCV08WpvMp1745txja3&#10;t0Mdcd3TGddhk/Y5vjJjw3dsfRZCoNUC5bKv0VvSyLjJzSPb6Jiv6WyrV/3p80fC0sAek/ot9fdI&#10;/b2W+nqlkjei4exZjWTO6UzmrIaHzyld+Ckf6j99uS3tEQ0lNZA8rsGO4yY/psHkCZOOqzu2L/C5&#10;d0s3wGTbIlCt5HTp4pd0/uwXlMte2/AeOruO6dT9/5nuOfaLcpzIhudhIAIIIIAAAggggAACCCCA&#10;AAIIIIAAAggggAACCCCAAAIIIIAAAggggAACCCCAAAIIIIAAAggggAACCCCAAAIIIIAAAggggAAC&#10;CCCAAAIIIIAAAggggAACCCCAAAIIIIAAAggggAACCCCAAAIIIIAAAggggAACCCCAAAIIIIAAAggg&#10;gAACCCCAAAIIIIAAAndKIHSnFmIdBBBAAAEEEEAAAQSCBDzfCwrJ9n1ZztY8ttbyfuA6ZpWmmJto&#10;qm5JpZg6HzhPrO/ehdg7Y/WF8tLCwS5LXdHZvVauZVVLFZd2WajHHxtYKC8uFKolnRk/u7ipqfzo&#10;nlNKuLGmNipbL3Bh2NcbF4KvyYgrfewD9tYv3MIZx7O+/vCHwWdqLL3f/oL67O8v7OLokZ/Xg+/5&#10;LxbqFHaWgF+ra/orryjzrR9Jq/9pFzYeOXFAfb/xEYV6OxfaKOwMgarn6cp0QeencrowmdOl6byq&#10;3hr/sFtwhG5zYzvSGdfRrkZK6EhHXK5z+z6XyWSU2YJ1mAKB7RCoVH2N35JGxn2Njs/mk1PbsZPm&#10;NbvNrXigv5GsuSQlElWNZIc0kjmnK9lzeuXqWY28dU6lWq558DbWYm6nBpLHNJg8ocGO43P5CfMc&#10;vPLz7TZulaVbKJCZvqShs1/QlYtfVq1W2PBKg/ue0qnT/6n2HfigLKv5e9+GJ2UgAggggAACCCCA&#10;AAIIIIAAAggggAACCCCAAAIIIIAAAggggAACCCCAAAIIIIAAAggggAACCCCAAAIIIIAAAggggAAC&#10;CCCAAAIIIIAAAggggAACCCCAAAIIIIAAAggggAACCCCAAAIIIIAAAggggAACCCCAAAIIIIAAAggg&#10;gAACCCCAAAIIIIAAAggggAACd0AgdAfWYAkEEEAAAQQQQAABBFYV8HwvMG75kuVszWNrLWcmC3j5&#10;S36n3k0EdNxgczlzU141Hzg61n9qIfbOeH2hvLTwwICz0FQ4M75QXlqwk64ip3qWNs/UXxt7R1Wv&#10;tmKs0fjsgYcDYwS2RqBW9/Xll4Ov+8YqP/uYpe7Ekgtza5ZvySye5+sz3/dUDr60FNcFHbf/j4X1&#10;+/se1NNP/k8LdQo7S6A6OqHU576q6s3U2jYWctT980+p44VHZdntc+2u7XDt2ata93R5Oq+hqZzO&#10;T+Z0Zbqgmh/8WbiVp4w6tu7pSuiYSUc64ybF1BF2t3IJ5kJg2wRqNV/j5tY4Ou5rxDyONfJUetu2&#10;M7Owax6X9/SZ1G9poF8mWTN1J1TVePaibmbe1VtTb+v68FsayQzJ81f5wL6DR0mEezWYPK7BjuMa&#10;SB6bLZt6R3TPHdwFS+00gbHRv9PZd35PIze/u+GtOU5ER45+TKfu/0fq6r53w/MwEAEEEEAAAQQQ&#10;QAABBBBAAAEEEEAAAQQQQAABBBBAAAEEEEAAAQQQQAABBBBAAAEEEEAAAQQQQAABBBBAAAEEEEAA&#10;AQQQQAABBBBAAAEEEEAAAQQQQAABBBBAAAEEEEAAAQQQQAABBBBAAAEEEEAAAQQQQAABBBBAAAEE&#10;EEAAAQQQQAABBBBAAAEEEEAAge0UMD9dywsBBBBAAAEEEEAAge0V8HwvcAO2L1mOGxhfT6CaN5MF&#10;vqymiJtorjcFN1ApTVwMHOUmBhSKds7Es2Vf16aC9/meQWdhnsLr4wvlpYX4I3tk2Suf4fvDby7t&#10;vlA/kNyjezr3LdQptEbgu2/5ujUdPPe+Xunp+1f++wWP2t7IX5kzXbwVvAdLFZ0OfVq2VZnpFIvu&#10;0YvP/iuFnEjwICLbJpB96cea+vL35Ffra9qDu79fff/o5xQ2Oa/tE6jUPV2azuvCZE7np3K6Ml1Q&#10;zQ/+TNnKnQ7EIzrWldDRrvhMvjcRNe/39rqPbaUHc+0eAc/zlUpLI+O+Rsek4bHZuhf8+Nryw3ck&#10;pQFzu/3/2bvT4EjO+87zv8yqwlGFu3A3+gYafbCbbLF5kzI5ssc2bcsar2V75EvmWN7YFxsbsTEv&#10;JjyO2djjxcbErh32bszaGpEWfSjs9dg7si1StmwdpESKbJLdZF/oC32gu3HfRwF1ZO6TBVSjCkDi&#10;qKPPbzKSmfn8/8//efKDrKpsFCKyudFaXKNSfZ2USMV0Y+qcbkyc1vnBs+q/eF5DM1fkuMmSz2mj&#10;AYJ2uZqqdqutukttNd1qr9lv9rtVVW5uelgQMAKOk9D1q2+q5+xrmhg7l7dJONyqzu4vaG/XL6i8&#10;oj7vOnREAAEEEEAAAQQQQAABBBBAAAEEEEAAAQQQQAABBBBAAAEEEEAAAQQQQAABBBBAAAEEEEAA&#10;AQQQQAABBBBAAAEEEEAAAQQQQAABBBBAAAEEEEAAAQQQQAABBBBAAAEEEEAAAQQQQAABBBBAAAEE&#10;EEAAAQQQQAABBBBAAAEEEEAAAQQQQAABBBBAAAEEEEDgXhAI3guTYA4IIIAAAggggAACD7eA46Z8&#10;ASy5suyAb3wrgeSM65vuWlZOLBjOOSz4IDZ60bdGZbTrduzMkL9FyJa6ouZ/ZkkMzilxa/Z2v5U7&#10;4cebVzaljy+MX9fg3NiaMa/xhfbHfGMEiiMwNu3qn0/4X4veKD/3nC3bzr0mizN6aar0jrj6+ifr&#10;n9Nu+/dVZV1IT8C2Q3rphT9QuHLt67Q0s6TqZgRSMzGN/fm3FDvdu5l0yVym1Z95XHU/9aysYHHe&#10;qzc3MFmeQNJxdGVyTufHptUzPq1rU3Ny1n8pFgUuZN6fdtaEtac2or11Ee0220iIXzEVBZcid1XA&#10;dV2NTUgDQ676Bxe3gyPmtZa8e9Oqq5Xami21mo/M1iZLzY1SRYWlmYUx9U+f162pHp28dl43Pzmr&#10;oZlec+d8B94E1uGwZKupapfaqrvVXtOtlupOtVTtVX24Q7a1eB+7TndCD6HAfGxEly78RXqdjw3n&#10;LdDU/Lj2Hfg1bdv+Y+Y+mnuSvCHpiAACCCCAAAIIIIAAAggggAACCCCAAAIIIIAAAggggAACCCCA&#10;AAIIIIAAAggggAACCCCAAAIIIIAAAggggAACCCCAAAIIIIAAAggggAACCCCAAAIIIIAAAggggAAC&#10;CCCAAAIIIIAAAggggAACCCCAAAIIIIAAAggggAACCCCAAAIIIIAAAggggAACCCBwTwnw9Oh76sfB&#10;ZBBAAAEEEEAAgYdTwHEd3xO3XckKhHzjmw2kFly5Sf9sM0zOEopYOceFHsRGL/mWqGjsvB07M5i6&#10;vb9yp7vJViiwOK+5E8Mrw7ePrYqAKg403D7O3vn+rY+zD3P2KwJlOtZyIKeNg+IL/O27jpL+P2Y9&#10;2W1pZ0txr7/in8VyxXjS1X/+viNn5YtoOUW11vvqsF+/3fL0sf+g5sajt4/ZuTcE5i/2aeSrb8qZ&#10;mtvUhAINNYr+6o+ronPbpvJJKlzAdV3dnJlXz9i0zpv10sSs4o7/Z2jhIy5WqCsPaU9tJL3urg1r&#10;e3VYAfv+eZ8qlgN1HjyB6RnzmhqQ+gfd9Dpobq/iibtznrYtRetlPh8ttTQtbyvKLc3Gx3Vj8owu&#10;TJzWt0+f1o2JM5paGLo7E80atb6yXa3VXWqp7lRL1d7b21CgIiuLXQTWFhgfPaues3+svmvm3sPJ&#10;74VnWQFt3/nj2n/wFTU0Hl57IFoRQAABBBBAAAEEEEAAAQQQQAABBBBAAAEEEEAAAQQQQAABBBBA&#10;AAEEEEAAAQQQQAABBBBAAAEEEEAAAQQQQAABBBBAAAEEEEAAAQQQQAABBBBAAAEEEEAAAQQQQAAB&#10;BBBAAAEEEEAAAQQQQAABBBBAAAEEEEAAAQQQQAABBBBAAAEEEEAAAQQQQAABBBC4jwWC9/HcmToC&#10;CCCAAAIIIIDAAyLguI7vmViuZAUCvvHNBpIzppDPko5YVk40FMk5LPhgfvSib43KaNft2Nkhf4tD&#10;zcsOsRNDt/us3Kk80igraK9s1tTCrD4eubSqPdPwRMtBlQdCmUO2JRC4cMPV2ev+hcPl0stP5F6L&#10;/tn3RuT//cjVwJT/XAKa1v7Ab8vyXsxm6e78Je3b+3n/DkTuuIDruJr6h/c1+eYPJdf/vTJ7YpGn&#10;Dqr+51+UXVGW3cx+CQRGY3GdH5tWz/h0ejuTSJVglNySzebNqKuuSl31Veqsi6ien3MuEEf3pUA8&#10;4WpwWBoYcnVrQGY1730zd+dUysztVkuz1NpkqblRZrUUrZcCAUvziRndmDytXrO+dfpMen88duvu&#10;THRp1KBdrtbqLrXXdKstve5XW/U+VYaq7+q8GPz+FOi/9X31nPmKBvvfzfsEQqEq7en6vPbt/zVF&#10;qtrzrkNHBBBAAAEEEEAAAQQQQAABBBBAAAEEEEAAAQQQQAABBBBAAAEEEEAAAQQQQAABBBBAAAEE&#10;EEAAAQQQQAABBBBAAAEEEEAAAQQQQAABBBBAAAEEEEAAAQQQQAABBBBAAAEEEEAAAQQQQAABBBBA&#10;AAEEEEAAAQQQQAABBBBAAAEEEEAAAQQQQAABBBBAAAEE7nWB4L0+QeaHAAIIIIAAAggg8OALOK7j&#10;e5K268oKhHzjmw0kZlzf1LUioYjlm59PIDZ6ybdbZUNnOnZj0tHE/FqzWex6qCWQ3klNxbVwedK3&#10;Xvho05qxdwdOaT3rF7Y9umY/GosjkHJcff1d/2vdG+WnnrQUrijutVec2a9d5cwtV//c43/Ner26&#10;Av+bKqz+dIHmxk/pqcf//drFaL0rAqnpOY2+/qbmz/dtany7qlINv/QZhR9dfN/aVCeStiQwn0zp&#10;/Ni0zprV2w7H4lvqn09ye6RCnfVV6qqrUmddRDXlhX/u5jMP+iBQLAHX3D+OjEm3BlzdHJD6BxeP&#10;i1V/K3WC5revLY1Sa4ultmazbbbUUCdZlqWUk1T/9AVdHD+hb984pb6J0xqevbKV8kXPrSlvVntN&#10;t9pq9pu1O73fGNkp21q8Dy36gBR8KAQcJ6HrV99Qz5lXNTF+Pu9zrqndo679v6rdez6nYCicdx06&#10;IoAAAggggAACCCCAAAIIIIAAAggggAACCCCAAAIIIIAAAggggAACCCCAAAIIIIAAAggggAACCCCA&#10;AAIIIIAAAggggAACCCCAAAIIIIAAAggggAACCCCAAAIIIIAAAggggAACCCCAAAIIIIAAAggggAAC&#10;CCCAAAIIIIAAAggggAACCCCAAAIIIIAAAgggcL8ImEfksiCAAAIIIIAAAgggcHcFUm7KdwKWiVh2&#10;wDe+2UByxvVPtbxRcpdiPu8+MTus1MJU7gBZRxXRzvTRmSF/h7oKS9tq7HTe3Mlhye90ApYqDzdm&#10;VV/cdV1X7/afWtWeadhbu01tkdX9MnG2hQv84Iyr4Un/OrtapGP7Vl+L/j3ubmQu7urVd5x1J9Fk&#10;vakW++/TOeHKZr30/B/ItkPr9iF45wTmz/dp5E/elDM1t6lBKw7sVPRX/qUCNZFN5ZO0eYGbMzGd&#10;G53W6dEpXZ6YkeP3Hr/5kr6Z3rtMR3Wluuqq1FkXUWd9lSIhfj3kC0bgvhCIJ1z1D0o3+l3dNOut&#10;AWkhfuenHjC3as3mdqq12TKr1Ga20QaZz77Fz/fx2C3dmDij986f1vXxj9U3cUoJZ/7OT9SMaFsB&#10;tVR1qr1mv9pqus2222z3K1JWd1fmw6APpkA8PqVLF/5CF8/9qWKxobxPsq390+o++EW1tj+Xdw06&#10;IoAAAggggAACCCCAAAIIIIAAAggggAACCCCAAAIIIIAAAggggAACCCCAAAIIIIAAAggggAACCCCA&#10;AAIIIIAAAggggAACCCCAAAIIIIAAAggggAACCCCAAAIIIIAAAggggAACCCCAAAIIIIAAAggggAAC&#10;CCCAAAIIIIAAAggggAACCCCAAAIIIIAAAgggcD8K8ATq+/GnxpwRQAABBBBAAIEHTMCV43tGlitZ&#10;gcJvWxMzppDPsjJiBaRgheWTvfXm2MhF307BygaFwg3p+JnBlG/eoRb7dix2Yvj2/sqdigMNsitX&#10;e50fv6bR+amV6bePn29/9PY+O8UXmJ5z9a2PVl5py+NY5nL73LO2LG/nPln+9D1X43P+ky3ToLoC&#10;/0s6wbZDeumF/1uVlY3+HYjcMQHXcTT5jR9q6lvvS/6X5fJ8ggHV/ezzqv6Rx+6ra3T5BO69vamF&#10;hM6NTafX82Y7FU+WbJLeu8r26kp11Vel1866KlWanykLAvezwMSUq1v9rm4MSLcGXA2NmLezzbyf&#10;FfGkbXNr1mhu4dqaLbU2y6yWmqJSILD4Wb6QnNX1iVP6+PJJXR8/qb7J05qNjxdxBpsvZZub26bI&#10;LrXXHFBH3SPaXvuIttUeUChQsfkiZCKwBYGZ6T6dP/e6rlz6ayWT69wwrlPTu3/ctedn1X3wN1Rb&#10;17lOJiEEEEAAAQQQQAABBBBAAAEEEEAAAQQQQAABBBBAAAEEEEAAAQQQQAABBBBAAAEEEEAAAQQQ&#10;QAABBBBAAAEEEEAAAQQQQAABBBBAAAEEEEAAAQQQQAABBBBAAAEEEEAAAQQQQAABBBBAAAEEEEAA&#10;AQQQQAABBBBAAAEEEEAAAQQQQAABBBBAAAEEEEAAAQQeXIHgg3tqnBkCCCCAAAIIIIDA/SKQclO+&#10;U7VdyQoUftuanDWFfBbXsnIioUjOYcEHsdGLvjUqo53pWCLl6sKI45t3qDmQjjnzScXOjvnmhY82&#10;rRl7p//Umu1eYzhYoUebunzjBAoXePMDVwsJ/zpP7bfUHs29Dv2z737k+FVXP7zi/5ryZtgd+B2F&#10;rKn0ZJ954n9WU/TI3Z84M1BybEojr7+peG//pjRCrQ2KfvEnVbZt7feWTRUhSY7r6urknE6PTums&#10;WfumYyVTsc1byY7qsDrrq9RVV6W9dRFVBhc/Q0o2KIURKKFAMulqYFi62e/q5oCrWwPS7FwJB/Qp&#10;3VAntTZbamuRWS21NErB4OJnd8pJqH/6oo7fOKUbk2fUN3FaA+bYlf+9nc8wBTcH7JDaq/ero+6Q&#10;OmoPqa1mv1qrOhUMlBVcmwIIbCQwMnxSPWde082+b8l187v+Kyqb1LnvF836BVVURjcakjgCCCCA&#10;AAIIIIAAAggggAACCCCAAAIIIIAAAggggAACCCCAAAIIIIAAAggggAACCCCAAAIIIIAAAggggAAC&#10;CCCAAAIIIIAAAggggAACCCCAAAIIIIAAAggggAACCCCAAAIIIIAAAggggAACCCCAAAIIIIAAAggg&#10;gAACCCCAAAIIIIAAAggggAACCCCAAAIPtEDwgT47Tg4BBBBAAAEEEEDgvhBwXdd3npYXswu/bU3O&#10;+I+xMhIKW77zyScQG73k260i2pWOXRp1lHDWTvNmc7A5kA7GTo9KSZ9Ek1H5WNOqItPxOX0y4j+H&#10;p1oPKlQE41UD05AW6Bt29cGFlVfZMk5lufTjjxf3mluuXvy9yZir19/zvwa9Edvtr6nBfic9+IF9&#10;v6KuPT9X/IlQccsCc6d6Nfan/yAntrCpvpGnD6n+8y/JLiv8PXhTAz5gSfPJlHrGpvXx8KTOjExp&#10;1hyXammvqtD++mrtb6hWZ31E5YHFz4xSjUddBEopMGXu2W4NSDf7Xd0ccDU4LDnrf+wUfTq1NVJb&#10;s6XWZpl1cVtetvxZPTU/rHPDJ3Rt/GNdHT+hm1NnlXISRZ/HRgUrQzVqq+5We0232szaXnNArdWd&#10;CtihjboSR6BoAq7r6Mb1f9L5s69pxLwu8l0aGo9o3/5f045dPyGbazhfRvohgAACCCCAAAIIIIAA&#10;AggggAACCCCAAAIIIIAAAggggAACCCCAAAIIIIAAAggggAACCCCAAAIIIIAAAggggAACCCCAAAII&#10;IIAAAggggAACCCCAAAIIIIAAAggggAACCCCAAAIIIIAAAggggAACCCCAAAIIIIAAAggggAACCCCA&#10;AAIIIIAAAggggAACCDxgAjxl/AH7gXI6CCCAAAIIIIDA/SiQclO+07ZdyQoUftuamDGFfBbXsnIi&#10;oUjOYcEH86MXfWtURjvTsXPD/gbb6yxVly/OMXZi2LdW2Z4aBevKV8XfHzijlOusas80PNt2JLPL&#10;tsgCruvqv77jb+8N9+OPW4pU5F6DRZ5GUcu9/kNHswv+JSt1VXvs/zOd0NL0hJ44+u/8k4ncEQE3&#10;5Wjib7+v6W9/tKnxrLKgGn7xM4o8eWBT+SQtCwzNLejM6JTOjEzp4viMkuY9oBRLQ0VI3fXV6m6o&#10;1v6GKlWXhUoxDDURKLmA47gaNLc2N/td3Rww2wFX0zMlHzZngIoKaVuL1N5qqa3FUmuzVJn1ueyY&#10;e6iB6Qu6euuEro2f1NXxjzQeu5VT404clAcj6qg9tLQ+ou11j6gh3HEnhmYMBNYUSCbm1Hv5b3Th&#10;7Fc1M9O3Zs7GjZa2bf+MDhz6TTU2H904nQwEEEAAAQQQQAABBBBAAAEEEEAAAQQQQAABBBBAAAEE&#10;EEAAAQQQQAABBBBAAAEEEEAAAQQQQAABBBBAAAEEEEAAAQQQQAABBBBAAAEEEEAAAQQQQAABBBBA&#10;AAEEEEAAAQQQQAABBBBAAAEEEEAAAQQQQAABBBBAAAEEEEAAAQQQQAABBBBAAAEEEEAAAQQeMoHg&#10;Q3a+nC4CCCCAAAIIIIDAPSjguI7vrCxXsgKF37YmZ/zHMCPkjB+K5B7nBPM4iI1e8u1VGe1Mx84O&#10;+c/vYFMgneOmHMU+GfGtFT7avGbsnf5Ta7Z7jXtqt6k1EvWNEyhM4IMLrvqG/Wu0NkhP7y/u9eY/&#10;WuGRdy47OtG3Xp2U9gf+nQLWvMKVLXrp+d+XbRf++l1vRGLrCyTHpzXyx28ofqV//cSlaKgtqsZX&#10;fkoh7+Jk2VAg5bi6ODGjT4YndWZ0SiOx+IZ98kmoDAbUXV+l/Q3V6jZrc7g8nzL0QeCuC6RSrvqH&#10;pL6brq6b9eaAlEjcuWkFbKm5UWptttTWIrW3WorW534OxxLT6hk6qWvjZp04qb7xT7SQmrtzkzQj&#10;hewKtdce0PbaR9RRd0gdZtsU2SXLyp3rHZ0UgyGwJBCbG9SFnj/TpQt/oUR8Ki8X2y7T7r2fU/fB&#10;V1RTuzuvGnRCAAEEEEAAAQQQQAABBBBAAAEEEEAAAQQQQAABBBBAAAEEEEAAAQQQQAABBBBAAAEE&#10;EEAAAQQQQAABBBBAAAEEEEAAAQQQQAABBBBAAAEEEEAAAQQQQAABBBBAAAEEEEAAAQQQQAABBBBA&#10;AAEEEEAAAQQQQAABBBBAAAEEEEAAAQQQQAABBBBAAAEEEEDgYRDgSfEPw0+Zc0QAAQQQQAABBO5x&#10;AcdN+c7QlisrEPKNbzaQnHV9U10rNxSK5B4XcpSMjSsZG/MtURHt0lzC1dVxxzfnQHMgHZs/PyFn&#10;LumbFz7atCp2aeKGhswc/JZn2w77hWgvUCAWd/XGcf/rziv/s8/Ysu0VF2CB45aq+/icqz97f/3z&#10;2WH/Z9XYp8w5hfTSC/+XKioaSjUd6m5CIHb2qkb/5JtyZuc3kS1VPfuI6v6bF2WX8auC9cBiyZTO&#10;jEzpk5HJ9HY+5f/+vV6d9WLeu8Lu2ogORWt0IFqt7dWVsq37471ivfMi9vAJJFOuBgal6zfd9Hpz&#10;QEr638oUHai2RtrWamlbm9TeYqkpKgUCua+lmYUxcx92Qr2jx3Vl7APdmuoxd5/rf94Ve6LNVXu1&#10;s/5R7ah7VNvrHlFrdZd5zS/e/xV7LOohkK/AxHiPes7+sa5f+YYcJ5FXmfLyenV2/7K6ur+gikrz&#10;gmRBAAEEEEAAAQQQQAABBBBAAAEEEEAAAQQQQAABBBBAAAEEEEAAAQQQQAABBBBAAAEEEEAAAQQQ&#10;QAABBBBAAAEEEEAAAQQQQAABBBBAAAEEEEAAAQQQQAABBBBAAAEEEEAAAQQQQAABBBBAAAEEEEAA&#10;AQQQQAABBBBAAAEEEEAAAQQQQAABBBBAAAEEEEAAgXUFeOr4ujwEEUAAAQQQQAABBO6EgOM6vsNY&#10;rmTZAd/4ZgPJGVPIZ3Fl5URCkZzDgg5ioxd9+wfKq1VW1awzt5Lym13ATK0raqdrxE4M+dYKtoYV&#10;als98Xf6P/HtUxEo09Gmfb5xAoUJfOtDV7Pz/jWO7La0ty332vPPvvuR195xFEv4zyOic9pp/z/p&#10;hKeP/Qc1RY/4JxMpqYDrOJr8xrua+sfjmxrHqihT9As/qvBR3g/8wEZjcZ0amdQnw5O6ODEjx+9N&#10;26/AJtrrykM60FCtA1Gzmm04xK9sNsFGyj0mMDPr6ka/dLPf1a0BVwPDknlLuiOLbW6XWpukbeaz&#10;tcOs29qkSDj3c9Z1zZymL+rK2Ee6Nn4yvY7OXb8j88sMUlXeqO21h9Rh1h11R7Sj/lFVhmoyYbYI&#10;3HMC/TffUs/Z1zTY/27ec6uu2aPug1/U7r2fUyBQnncdOiKAAAIIIIAAAggggAACCCCAAAIIIIAA&#10;AggggAACCCCAAAIIIIAAAggggAACCCCAAAIIIIAAAggggAACCCCAAAIIIIAAAggggAACCCCAAAII&#10;IIAAAggggAACCCCAAAIIIIAAAggggAACCCCAAAIIIIAAAggggAACCCCAAAIIIIAAAggggAACCCCA&#10;AAIIIPCwCfC064ftJ875IoAAAggggAAC96CA4zq+s7JdyQoUftuanDWFfJaVkVDE8sncenNs9JJv&#10;p8poVzp2btj//PdGbZUHF+czd3LEt1b4aNOq2FxiXieGL6xqzzQ80XJQZYFQ5pBtEQUGxl29c3bl&#10;lbU8QCgg/fRTxbvOliuXZu97Fx2dvuVf21Jc+4O/LdtKat/eXzDr5/2TiZRUIDU5q5GvvqGFSzc3&#10;NU7ZzlY1fvEnFWys3VT+w5R0Yzqmj4cn9YlZb8zEin7qIdvSvvoqHYjW6EBDtVojFUUfg4IIlFpg&#10;asZV301vlfpuuRqbKPWIy/UjYam9VdrWamlbm6VWcysUXLpnymR595j9U+fVO3ZcvaPHdWXsQ80l&#10;JjPhkm8DdkgdtYe0s+4x7ax/TNvrDquu0kyaBYF7XMBxErra+3fqOfOqpib9/z2z0Wk0tzyp7oOv&#10;qL3jRVnW/XPvu9F5EUcAAQQQQAABBBBAAAEEEEAAAQQQQAABBBBAAAEEEEAAAQQQQAABBBBAAAEE&#10;EEAAAQQQQAABBBBAAAEEEEAAAQQQQAABBBBAAAEEEEAAAQQQQAABBBBAAAEEEEAAAQQQQAABBBBA&#10;AAEEEEAAAQQQQAABBBBAAAEEEEAAAQQQQAABBBBAAAEEEEAAAQQQQOBOCQTv1ECMgwACCCCAAAII&#10;IICAn4DjOn4hWa4rK1DYbatraiRjvkNIlpUTDEVyDgs6iI1e9O1fEe1Mx84OpXxzDjYH0rF437RS&#10;Y/O+eeGjzatixwfPKun41362/fCqPjQUR+Dr7zhyXP9a/+IxS3VVudedf/bdjYzOuPqL4+ucjJne&#10;Tvs/qcq6oMboET31+O/c3Qk/xKPPn+/TyFffkDOz3hveMlD1S0dV97PPm/fYxfeZ5cjDued9Vlyd&#10;mtOJoQmdHJrU6Hy86BBNlWU61FijQ9EaddVVKRSwiz4GBREopcDElKu+m66u31R6OzldytGWa3u3&#10;as2NUnurpY5Ws20zn6M1qz9HU05SN6fOqnf0A/WOHdfVsY80n5xZLlTCPUu2mqv2qKPuEW2vfcRs&#10;D6m9Zr+CdlkJR6U0AsUVSKUW1Hvxr3TuzFc0N9ufV3HLCmjHrp9U98FX1BA9lFcNOiGAAAIIIIAA&#10;AggggAACCCCAAAIIIIAAAggggAACCCCAAAIIIIAAAggggAACCCCAAAIIIIAAAggggAACCCCAAAII&#10;IIAAAggggAACCCCAAAIIIIAAAggggAACCCCAAAIIIIAAAggggAACCCCAAAIIIIAAAggggAACCCCA&#10;AAIIIIAAAggggAACCCCAAAIIIIDAokAQCAQQQAABBBBAAAEE7raA46Z8p2CZiGUXdtuamjNFXN8h&#10;VoWCYW/U4izzI5d8C1VGOzURc9U/7T+5A012un/s4xHfOnZNmcr21KyKvzdwdlVbpmFHdYs6qpoz&#10;h2yLKPBJr6vL/f4FG6qlHzlSvGvMf6TCI67r6rV3Hc0n/WtVW6e0w35V5WV1eun5P1AgUOafTKQk&#10;At7PaepbH2jy798x73X+7yeZwa3KckV/+ccUfrQz0/TQbh3j1TsxqxPDEzo5NKmJhURRLbxX+q6a&#10;sA431epIY63aqiqKWp9iCJRaYHzC1bWbrvpuyqyupmdLPeJi/QrzUtnW6q1Wem1tkcpCqz87U05S&#10;N6fOqnf0uC6Pvq+rYx9pIX3jV/p5VoZqtLPuUe2of0y7zLq97rDKg5HSD8wICJRAIB6f0qULf6Hz&#10;Z7+qhfnRvEYIhaq0t+sX1HXg1xSJtOVVg04IIIAAAggggAACCCCAAAIIIIAAAggggAACCCCAAAII&#10;IIAAAggggAACCCCAAAIIIIAAAggggAACCCCAAAIIIIAAAggggAACCCCAAAIIIIAAAggggAACCCCA&#10;AAIIIIAAAggggAACCCCAAAIIIIAAAggggAACCCCAAAIIIIAAAggggAACCCCAAAIIIIAAAgggkCsQ&#10;zD3kCAEEEEAAAQQQQACBOy/guI7voLYrWYHCblsTs6aIz5KOWFZONBTOOSzoIDZ2ybd/ZbRLZ4ZT&#10;vvEKc9q76+10fO7ksG9e+EijrBXn0D87or6ZQd8+z7Yd8Y0RyF8gkXT19+/5X89e5c8+bSsYyL3m&#10;8h+xtD2/e8HV2X7/MSwtqDvw2+b6c/TCM/9RkXCrfzKRkgg4sQWN/uk/KHaqd1P1y7Y3q/GVn1Kw&#10;sXZT+Q9ikuO6ujg+oxNDE/p4eFJT8WRRTzMSDOhAtFqHojVmW6PqssI+w4o6OYohsIFALObq2k3p&#10;ap+rq9ddTU5v0KFI4Wi91NFuaZv5GNnWaqmhfu3PyaQTV9/EKfWOfaje0eO6Nn5S8dRckWaxfpnG&#10;yE7trD+qXen1MTVX7V11/7V+BaII3HsCM9N9On/udV259NdKJvN7LYUj7eo+8Gva0/V5hUJV995J&#10;MiMEEEAAAQQQQAABBBBAAAEEEEAAAQQQQAABBBBAAAEEEEAAAQQQQAABBBBAAAEEEEAAAQQQQAAB&#10;BBBAAAEEEEAAAQQQQAABBBBAAAEEEEAAAQQQQAABBBBAAAEEEEAAAQQQQAABBBBAAAEEEEAAAQQQ&#10;QAABBBBAAAEEEEAAAQQQQAABBBBAAAEEEEAAAQTuYwGekn0f//CYOgIIIIAAAggg8KAIOK7jeyqW&#10;K1mBwm5bk7OmiM+yViQUtnyyt9acXJhSYmbQt1NFtFPnLqR8492NAQVsS6nJBcWvTPnmVT7WuCr2&#10;3sCZVW2ZhpAd1OPN+zOHbIso8N1PXE3M+hfs7pAO7izO9eU/SnEiIzOu/vLDtV4hy/V323+giNWr&#10;wwe+pI72Ty8H2LsjAvGbwxr5yt8rOTK5qfGqPv2o6v/Vp2UFA5vKf5CSUo6r8+PTOjE0oY+HJzWb&#10;8H/vzee8W8LlerSpVofNuqsmLNu6P17n+ZwrfR4sgdk5V323pOs3Xd245Wp49M6cX1NU2rHN0vZ2&#10;s26TwpVrv2aSqbiuTZxU7+hx9Y59oGvjHyvpLJR8kkG7TDvqjmhn/VGzPmbWRxUpqy/5uAyAwJ0S&#10;GBk+qZ4zr+lm37fkrvNvsfXm0xA9rP2HXlHHjh+XbT989xbr2RBDAAEEEEAAAQQQQAABBBBAAAEE&#10;EEAAAQQQQAABBBBAAAEEEEAAAQQQQAABBBBAAAEEEEAAAQQQQAABBBBAAAEEEEAAAQQQQAABBBBA&#10;AAEEEEAAAQQQQAABBBBAAAEEEEAAAQQQQAABBBBAAAEEEEAAAQQQQAABBBBAAAEEEEAAAQQQQAAB&#10;BBBAAAEEEECgWALBYhWiDgIIIIAAAggggAAC+Qq4cn272q4rK1DYbWty1r++LGvV2MHwqqa8GuZH&#10;L/v2s0NhlVW369zwvG/OgWY7HYt9MuKbo6CtioPRnLjjOjo+eC6nLfvg0cYuVQTLspvYL4LAhLnO&#10;vvux/7UWMD/Ozz6z+DMtwnAlLeGa192rP3C0kPQfpsY6oQ77dTU3fkpHj/wP/olESiIw++F5jf35&#10;t+Qm1vkhLY1sVZQp+oUfVfjovpLM5V4t6pjr+ML4jD4YHNfJoUnFkqmiTdX75NhbF9GRplodbqxV&#10;c7i8aLUphEApBeIJV323pGt9rq6adXi0lKMt1vZutZobpY42Szu2Wdq+TaqsWH3/5WV79zD9U+d1&#10;ceTd9Hpl7EMlnYWST7I8GNGOuiPa3XBMe8zq7QcD3CuVHJ4B7qiAa15fN67/k86ffU0jwyfyHNvS&#10;tu2f0f6Dv6GmlmN51qAbAggggAACCCCAAAIIIIAAAggggAACCCCAAAIIIIAAAggggAACCCCAAAII&#10;IIAAAggggAACCCCAAAIIIIAAAggggAACCCCAAAIIIIAAAggggAACCCCAAAIIIIAAAggggAACCCCA&#10;AAIIIIAAAggggAACCCCAAAIIIIAAAggggAACCCCAAAIIIIAAAggggAACCGxWILjZRPIQQAABBBBA&#10;AAEEECiFQMpJrVvWciXLLuy2NTlrivgsqyKWFKzwSd5ic2z0om+PyminBmZcjcdWzeB2n4PNgfT+&#10;3Mcjt9tW7lQcqJddvpiXifWMXdNUfDZzuGr7VOvBVW00FC7wxvuuEutczi88Yqmp1lxg98Hyz+dd&#10;9Qz6T9TWvLoDv62K8lr9yHO/K7vA16j/SERWCriOo4mvf1/T3/5oZWjN49C2JjX+m59SqKluzfiD&#10;2Ng7OasPBsb10dCEpuPJop1imW3rYLRaR5pqdaixRlWhwj6bijYxCiGwjoDjuOo37+dXb7i62ufq&#10;1oBk3kZKupSFpI52s7ZZam+11NYilYXW/vxz3JRuTp7V5dHjujL2gVk/0nxyuqTz84rXV7Zrd8Mx&#10;7ap/TDvrj6qlulO2ZZd8XAZA4G4IpFILunL5/1PP6a9oZqYvrykEAhXa3flz6j7wRVXX7MyrBp0Q&#10;QAABBBBAAAEEEEAAAQQQQAABBBBAAAEEEEAAAQQQQAABBBBAAAEEEEAAAQQQQAABBBBAAAEEEEAA&#10;AQQQQAABBBBAAAEEEEAAAQQQQAABBBBAAAEEEEAAAQQQQAABBBBAAAEEEEAAAQQQQAABBBBAAAEE&#10;EEAAAQQQQAABBBBAAAEEEEAAAQQQQAABBBBAYOsCPE1762b0QAABBBBAAAEEECiigCNn3Wq2K1mB&#10;wm5bk7OmiM/iWlZOJFhpxrNz23IStnAQG73km13RsFfnhlK+8ZpyaVuNLTfhaP7MqG9e+NGmVbH3&#10;Bs+sass01JVXaV/9zswh2yIJXBt0dfKy/3VWZa6rzxwtznVVpCn7lhmadvVXH/mfi9dxt/ZtFqEA&#10;AEAASURBVP17ClvX9cIzX1Yk3Opbi0BxBVKzMY289oYWLvRtqnDk6UNq+IWXZIUKew/d1GB3OenG&#10;dEwfDo7rg8EJjc3HizabqlBAh5tq9ahZ99dXKxSwi1abQgiUSmBkzNW1PldXb7i6fkOKJ0o10mLd&#10;CnPP0tEubW+3tGObpeZGyV7nXmpo5ooujbyri2a9PHpc88np0k7QVG8M79Ce6BPa3XDMbI+pvtJM&#10;mAWBB1wgEZ/RxQtf04Wzr2t+fiSvsw2FqtS1/1fUfeDXVV7RkFcNOiGAAAIIIIAAAggggAACCCCA&#10;AAIIIIAAAggggAACCCCAAAIIIIAAAggggAACCCCAAAIIIIAAAggggAACCCCAAAIIIIAAAggggAAC&#10;CCCAAAIIIIAAAggggAACCCCAAAIIIIAAAggggAACCCCAAAIIIIAAAggggAACCCCAAAIIIIAAAggg&#10;gAACCCCAAAIIIIBA/gIP/lPK87ehJwIIIIAAAggggMAdEHDc1LqjWHKlQGG3rclZU8NnWRkJhX0S&#10;82ieH73k26sy2qVzw45v/EBTIB2b7xmTG/fPq3y0MadGLLmgT0b8x32i5aBsy8rpw0FhAq7r6uvv&#10;+v+MvOovP2GpPHTvu3vn8uoPHMWT/ia11ofaZv+Zjhz679TR/mn/RCJFFYjfHNbwl/9OqbGpjesG&#10;A2r4/EuqevaRjXPv44zR2IKOD0zo+OCYBmYXinYmNWVBPdZcp6PNteqsq+I9s2iyFCqVwPSMq2s3&#10;XF3tU3o7M1uqkRbrhiul7e1m3WaZraWmqGStc28xGx/XxZEfmvUdXRh+R5PzA6WdoKneXLVHexqe&#10;0J7osfS2pqKp5GMyAAL3isB8bETnz72uS+e/pkRiJq9plZfXq/vgb6ir+5cVKqvKqwadEEAAAQQQ&#10;QAABBBBAAAEEEEAAAQQQQAABBBBAAAEEEEAAAQQQQAABBBBAAAEEEEAAAQQQQAABBBBAAAEEEEAA&#10;AQQQQAABBBBAAAEEEEAAAQQQQAABBBBAAAEEEEAAAQQQQAABBBBAAAEEEEAAAQQQQAABBBBAAAEE&#10;EEAAAQQQQAABBBBAAAEEEEAAAQQQQKBwgWDhJaiAAAIIIIAAAggggED+Ao7rrNvZdiXLLuy2NTlr&#10;ivguVk4kGM49zglu8SA2etG3R1lDp3p6Ur7xg82BdGzu5IhvTmh7lYINFTnxj4bOK+n4132y5WBO&#10;PgeFC3x40dUN/x+TOhqlx7uKd10VPmP/Ct/qcXVhyD9ua07dgX+vttandPTwf++fSKSoAnMnL2r0&#10;T/9Bbjy5Yd1AQ42afvOnVba9ecPc+zFhLpHUB4MTen9gTFcm54p2CvXlIT3WXKejzbXaUxuRZd0f&#10;r9miAVDovhKIx1313ZKuXHd1tc/V6Hhpp19pbjV2bbe0fZu0Y5ulaP36rw/v3u7GxGn1DL+lnqG3&#10;dWPydGknaKo3V+3VnoZj2ht9Unuix1Rdbj58WRB4yARmpvvUc+ZV9V76azlOPK+zr67Zo+6DX9Tu&#10;vZ9TIFCeVw06IYAAAggggAACCCCAAAIIIIAAAggggAACCCCAAAIIIPAwCziuq5TjaL2/WFzLx/X6&#10;pVfH/P3fcn+vfbNLpn/KceXNw/tvK0t67qafN75XS1vsv3KsTL30vNLntDifLZzSypKrjpfP2Vk6&#10;51UpBTUsnsOih+e6VdOCBjedPTHvesqeR6ZmMR0zNYuzXbyWM9eRN3eWXIFHok16YdvO3EaOEEAA&#10;AQQQQAABBBBAAAEEEEAAAQQQQAABBBBAAAEEEEAAAQQQQAABBBBAAAEEEEAAAQQQQAABBBBAAAEE&#10;EEAAAQQQQAABBBBAAAEEEEAAAQQQQAABBBBAAAEEEEAAAQQQQAABBBBAAIF1BILrxAghgAACCCCA&#10;AAIIIFByAcd11h3DMs8msAKF3bYmZ/0fcOBaVs74oXDOYd4Hqfic4lM3ffuPVRzQXMI3rAPNdjoY&#10;+3jYNyn8aNOq2PsDZ1a1ZRp2VreqNRLNHLItgsBCwtWbx/2vL2+Izz5jy1pxnRVh6KKXGJhy9V8+&#10;8l6Pua+J7IH22L+nhvCCfuTZ3zXntHiNZsfZL66A94ChyTfe1dQ3399U4Yr9OxX94k8qEKnYVP79&#10;kuQ93Of06JTe6x/T6ZGppQcgFT77aEWZjrbU6WhTrXbVRgovSAUESiTgmNdA/6B09Yarq32ubg1I&#10;5tlTJVtC5rarvVXatd1Kry3mdmOjz7GxuRu6OPJuer008kNzjzNZsvlZ5nOqtXqf9kSPaU/DE9rd&#10;8LiqyhtKNh6FEbjXBcZGT6vnzKvqu/ZNuRv828rvXJpbnlT3wVfU3vHihq93vxq0I4AAAggggAAC&#10;CCCAAAIIIIAAAggggAACCCCAAAIPmkDKfDGbMn+7kb24cuWYNu9vGVLmu5nsuPd3HmstjumTnb8y&#10;L13Pq5mu62WvXSdT2xsmM3bSzDGT7zN8ulsm3zsnb7zsEbz9xTmY81kjnhk3e5uZa3qb9R2V3xy8&#10;ETOeXh9vvPWWxfxl443yV9by+nvftXtjJc38svuv9M/0XTRYGtP09f7byuKdkjcWCwIIILCRQLSi&#10;cqMU4ggggAACCCCAAAIIIIAAAggggAACCCCAAAIIIIAAAggggAACCCCAAAIIIIAAAggggAACCCCA&#10;AAIIIIAAAggggAACCCCAAAIIIIAAAggggAACCCCAAAIIIIAAAggggAACCCCAAAIIIIBAjoB55DAL&#10;AggggAACCCCAAAJ3T8DZ4KEclpmaFSjstjU56/+wkJWRUNgbsfBlfuyybxErUKYr800mnlwzpzli&#10;KRq2Fb8+rdT4wpo5XmPlY405seG5cfVO3cppyz54svVQ9iH7RRD4zseupmP+hR7ba2lXS3GuKf9R&#10;Co94D9h59QeOEin/udZa72tb4C/14nN/osqKaOGDUmFdAWc+rtE/+aZip3rXzcsEa37smGp/+jlZ&#10;tv/PMJN7v2yvTc3pvf4xfTA4rtlEqijTbg6X62hznVlrtb06XJSaFEGgFAKTU656r5n1uqvrN6R4&#10;ohSjLNYMmdusjnZpxzZL283aam5RAoH130viyTldGn1PPUNv68LIDzQ2ZyZZwqW9Zr86o09rT/SY&#10;djV8SuFQbQlHozQC94dA/823dO70VzQ0+F5eE7asgHbselndB39DDVH+nZAXIp0QQAABBBBAAAEE&#10;EEAAAQQQQAABBBBAAAEEECiRgPd3HCnH0cq/a0q3m7+1Sjkm7m29vKxjL569eEdenUzeqrhJyK6T&#10;Hc+UyvT16njx3BG8/pk5rBPPmkNmfpn6XkWvdnKpTqY9k+eN6f19mTdO0uStHD+Tl9m66TqZOZm+&#10;Sz289syyPGevtjeD5ZiX48WzLTL92CKAAAIIIIAAAggggAACCCCAAAIIIIAAAggggAACCCCAAAII&#10;IIAAAggggAACCCCAAAIIIIAAAggggAACCCCAAAIIIIAAAggggAACCCCAAAIIIIAAAggggAACCCCA&#10;AAIIIIAAAggggAACCCCAAAIIIHA3BMwjiFkQQAABBBBAAAEEELh7Ao6b8h3cMg97sUzUChR225qc&#10;zX2ITPaAruWNsLwEw8v7hezFxi75dq9o2KsLI/5z2tdop/vOfTzsWyNQW6ayXTU58fcHz+YcZx8E&#10;LFuPN3dnN7FfoMD4tKu3Tvn/HEMB6eUnc6+vAocsWfd/POvqkv/lJluz6g78jo499j+qpenxks2D&#10;wosCieEJjXz5b5UYGNuQxCoLKfqr/1Lhx7o2zL0fEsbn43p/YFzv9Y9pcG6hKFOuLw/p8dZ6HWup&#10;0/bqIr3JF2VmFEFgWSCVctV3S+q95qbX0fHlWLH3vFufthZpV4elXdsttbdKgcDGn1dDM73qGXpL&#10;PcNv68rYh+YhgYliT+12vWh4h/ZGn1RX4zPqbHxKkbL62zF2EHiYBRwnpb5rb+rc6S9rYvx8XhTB&#10;YESd+35R+w78usIR8wbAggACCCCAAAIIIIAAAggggAACCCCAAAIIIIBAkQVSjqOU+Zuf7MWVK8e0&#10;pRyzuotxLy+5tO+Ydu+/7CWd7/UxOUkTd7L6efUz+ZmhvOPs+l7/7GVlPDNPr5a37yyNv9zNG3tp&#10;9eJmf2XFxb5ezvI5LfbJNXCXimafk5eXac/M00vzTFgQQAABBBBAAAEEEEAAAQQQQAABBBBAAAEE&#10;EEAAAQQQQAABBBBAAAEEEEAAAQQQQAABBBBAAAEEEEAAAQQQQAABBBBAAAEEEEAAAQQQQAABBBBA&#10;AAEEEEAAAQQQQAABBBBAAAEEEEAAAQQQQAABBBBAAIGMQDCzwxYBBBBAAAEEEEAAgbsh4D08yG+x&#10;lp7qY9mF3bYmZ3MfD+Q3ntceClvrhTcdmx/t9c2taNirCyMp3/j+pkA6Fvt4xDen8kijLCt3rh8M&#10;9fjmPxLdq0io0jdOYOsCbxx3lfT/MerFRy3VRXJ/RlsfpfQ9BqZc/c0J70Rs38H22v+Hurbt0yMH&#10;/o1vDoHiCMyfv66R174hZ25hw4LBxlo1/tZnVdYW3TD3Xk5YSKV0cmhS7/WP6cL4zIoHuuU386pQ&#10;UJ9qqdMxs+6pjax6v8yvKr0QKK7A+KSrq9dd9Zr1Wp+USBa3fna1aL20c7ulXR2WdnRI5WUbfz7F&#10;UzFdGnlPPUNv6fzw2xqP3couWdT9xshOdUaf0p7oE9rT8IRqKpqKWp9iCNzvAqnUgq5c+hudO/MV&#10;zc7cyOt0yisatO/Ar6ur+wsqK6vJqwadEEAAAQQQQAABBBBAAAEEEEAAAQQQQAABBNYXcF1XjlmT&#10;5m9hUo6rlLddasv09HK8xWvPxFPOYl76ON1vKXa73euz2G+puxxz7Jjc9FherXTuUp3bY2fm4Zrs&#10;3P7ecXoOt8fI5GZqLG2XzsUbz1sy8/f2b5/D7fEWz9+LsSCAAAIIIIAAAggggAACCCCAAAIIIIAA&#10;AggggAACCCCAAAIIIIAAAggggAACCCCAAAIIIIAAAggggAACCCCAAAIIIIAAAggggAACCCCAAAII&#10;IIAAAggggAACCCCAAAIIIIAAAggggAACCCCAAAIIIIAAAggURyBYnDJUQQABBBBAAAEEEEAgPwHH&#10;PMjIb7EXn20kK1DYbWtydqnQGgO5lpXTGgznHOZ9MD92ybfvZM2Tmh31Dau70VZqOq741SnfpMpH&#10;m3Ji16cGNBKbyGnLPniq9VD2IfsFClwddPVxr/91VWuuoxeP5F5bBQ5Zku7eg8Ne+0FSCcf2rV9n&#10;/VB7q97SC0//V98cAsURmP7eSY3/9fe8J7ptWLCie4caX3lZdrhiw9x7NaF3clbv3BrVR4MTWkj5&#10;fxZsdv4VAVuPNdfpWEu9uhuqZK94f99sHfIQKJVALObq6g2z9smsrqamSzWSVBWRdnZY2rV9cVtd&#10;tbnPpNG5PvUMvaVzZu0dfV9JJ16SSVaVRdXV+IxZn1anWesq20oyDkURuN8F4vFpXTr/NZ0/97oW&#10;5tf5B8Q6JxqJbNP+Q69od+fPKxi8f+8b1jlFQggggAACCCCAAAIIIIAAAggggAACCCBwnwh43087&#10;Zk2avxNJOa5SZps+dsyxafeO09vs46W83Hbv+9TF71QzX6065jh1u19mP1MvUzsz7tJxVn7S7Ht/&#10;v7I4j8V5ZrN6c789x+w5ZZ2LF/fOhwUBBBBAAAEEEEAAAQQQQAABBBBAAAEEEEAAAQQQQAABBBBA&#10;AAEEEEAAAQQQQAABBBBAAAEEEEAAAQQQQAABBBBAAAEEEEAAAQQQQAABBBBAAAEEEEAAAQQQQAAB&#10;BBBAAAEEEEAAAQQQQAABBBBAAAEEEEAAgWIKBItZjFoIIIAAAggggAACCGxVwHvAk99iLT24yQrk&#10;f9uamnflpvxGyDyyajkeiizvF7IXG7vs2/1m6BHfWGPYUkPY1sy7o6snl+kVtFVxsCFzlN5+MNST&#10;c5x9EA5W6GDDruwm9gsQ8B489rfv+l+3XumXn7QUCloFjHJnun77vKuLw7bvYAHNan/wf9KLz/2u&#10;ysvrfPMIFCbgphyN/9V3NPODU5sqVP3Sp1T3uedl2f4/u00VugtJ0/Gk3h8Y0zu3RjUwu1DwDIKW&#10;pUONNXqitV6PRGsUCtx/JgUjUOCeFfA+LwaGpN7rrnqvuro1WLqploWkHR3Szg5Lu7ZbamzY3GdQ&#10;IrWg3rHjOj/0tnqG39bI7LWSTDJol2l3wzHta3xW+5qeVWv1Plnm9cuCAAJrC8zHRnT+7Fd18cLX&#10;lEzMrp20QWtt3T4deORL2rHrZdl2/v+e2mAYwggggAACCCCAAAIIIIAAAggggAACCCBQQoGU4yhl&#10;vm9IpreOHLPvHXvtSfO3Ft6+43htS8fpfdO2FFvstxjP1Mr09/os7i/FveOl/suxpTHMONmL+SuM&#10;pdxMjaXt7RprH3vzZ0EAAQQQQAABBBBAAAEEEEAAAQQQQAABBBBAAAEEEEAAAQQQQAABBBBAAAEE&#10;EEAAAQQQQAABBBBAAAEEEEAAAQQQQAABBBBAAAEEEEAAAQQQQAABBBBAAAEEEEAAAQQQQAABBBBA&#10;AAEEEEAAAQQQQAABBBBAAIGtCfBk0q15kY0AAggggAACCCBQZAHHTflWtJcilp3/bWty1v8BV+mI&#10;ZeWMHwrnHucEN3ngOiktjF/zzb6a6PCNdTctnvX86VHfnIruOtnlgdtx7yFeHw2dv328cudo0z4F&#10;7OX8lXGOtybw0SVXN0b8+2xvkh7bW/h15D9CcSKjM67+8oOEKeb/+tob+I965sjn1dL0qeIMSpVV&#10;As7cvIZf/YYWLvStiq1qCAYU/dc/qsiTB1aF7uUG7z3q3Ni03rk5qk9GJs0DEQuf7Z7aiJ5qq9en&#10;musUDvlfw4WPRAUEtiaQSrm6dkO62Ovq4hVXs3Nb67/ZbO/2pb1F2rXd0q4dVnrftjf32TMbH9e5&#10;we/qzOB3dGHkHSVSsc0Ou6W8hvB27W96Qd3NL6gz+qRCgYot9ScZgYdRYGa6T+fOfEVXLv2Neahw&#10;PC+CpuZjOvDIl9S27Udkrfi3Tl4F6YQAAggggAACCCCAAAIIIIAAAggggMADIpByHKXM91Yp1zHf&#10;V7lKZh2nzBdY6TYTW84zuSYnYda4k1Q8ZbappJImJ5nOX6yXXccx7V79pDfOUn1nKd9rvz2+yfPq&#10;pI9XzCOT582HBQEEEEAAAQQeToGA+Z7P3uJ3fZYs8zeCZrXsdF+vxmaW7O8UvTG9fl4Nb5sd20yt&#10;lTneDAK2raCpZS/Na2VOIceL9bPPOfMXp4VUlTnv5f62cfX+HsMz8c6jUJPlypvb86aS/rkYx8zP&#10;ZXM9716WZ7R4HS3/bO7ebO7NkVsjVffmxJgVAggggAACCCCAAAIIIIAAAggggAACCCCAAAIIIIAA&#10;AggggAACCCCAAAIIIIAAAggggAACCCCAAAIIIIAAAggggAACCCCAAAIIIIAAAggggAACCCCAAAII&#10;IIAAAggggAACCCCAAAII3LMCPMX7nv3RMDEEEEAAAQQQQODhEPAexuW3WEvP27IC+d+2Jme39tCu&#10;YKXfbDbfvjBxTa6TWLODax5YcXk6vGbMa+xuDJi+rmKnR31zKg835sQuT97QZHwmpy374PGW/dmH&#10;7BcgEE+6evP4+tfUZ58xjyXJfkpJAeOVsutXvj9nHqZX4TtEnfVDPd7er8MH/1ffHAKFCSSGxjX8&#10;h19Xcnhiw0KBmogav/QzKt/VumHuvZIwPh/XO7dGzTqmiYW13xO3MtdoRZmeaqvXk60NagqXb6Ur&#10;uQiUVGB6xtWV6656r3lbKV745b7mfKP10s4OS7u2W9rRIZWXZT0Ra80ey43DM1d1dvA7OjP4bV0b&#10;PyHX/FfsJRyqVWfj0+m1q/EZRcPbiz0E9RB4YAXGx3p07vQfqe/aN+Wu8+8jfwBLHTt+TAcO/aai&#10;TY/6pxFBAAEEEEAAAQQQQAABBBBAAAEEEECgiAJJx5G3pszvtFKuq1R632y9Y/Od90btXl/H67fU&#10;P1MrnkopvZq4t/XiXt5ifDl/q+MV8dQphQACCCCAQFrANn8fFNjE3wgt5tkK2JaClp3um/23Rd43&#10;v0HbVibP2663eNGAyffGDph6m8tfzM3Ozx7Gq+HNLT0HU3v9Gej2XNNz2HT+0hyMg/ffWktmTl48&#10;U9vbbnSOq2tl+mfOe+3xMv288RbPfTHf21+/x2LPlT/HzM/Fs8yOZcZZb+uN5/Xf+rmuV5UYAggg&#10;gAACCCCAAAIIIIAAAggggAACCCCAAAIIIIAAAggggAACCCCAAAIIIIAAAggggAACCCCAAAIIIIAA&#10;AggggAACCCCAAAIIIIAAAggggAACCCCAAAIIIIAAAggggAACCCCAAAIIIIAAAgg8CALBB+EkOAcE&#10;EEAAAQQQQACB+1fAe5iY32Kbh4yll0D+t63J2aUaawziZp5okhULRTbzaJGsDmvsxsZ612hdbJpt&#10;eE4zcd+wuhttxa9OyZlJ+CZVHo7mxD4c7Mk5zj6oLavS3tqO7Cb2CxD43ieupub8Czy219LO5sKv&#10;If8RihN560JCPUMVvsVszelI+Pf0wjN/tOWH5fgWJZAjMH/+ukZe/Yac2EJO+1oHZTtb1fSln1Gg&#10;NrJW+J5q8x4OeWp4Uj+4Naqzo9Pyfwfe3LQrArYeb6nXk2315r0swvW4OTaySizgmuu8f0i62Ovq&#10;8lVXw6OlGbC8TNq1Xdqz09LuHZaqqzb/+eKY+6vr4yd1ZvA7Ojv4bQ3PXi36JL3HsW2vO6zuphe0&#10;v/nT2lZ70DwobfFhekUfjIIIPKACQ4PHdfbUH2ng1tt5naFth7R777/S/kO/qeqanXnVoBMCCCCA&#10;AAIIIIAAAggggAACCCCAwL0v4P1e2vsOJuk4ijspLaRSips1YfaTXsy0p8zW++496Xi5y8cpc5w0&#10;x5n+Xh+vr1cnnvLyvD65+V5but4a7QlvDkv9vZosCCCAAAJ3R8D75jBgvpsL2Nbi1vwNVMC2zTd4&#10;i4u19DdR3rHtxUxu0MS9/exlsY4l28SCJmfN+NIYmTpe/+wyXnumb/YcMuNk+gW8eWTNcVU8PY73&#10;LaT5L2ua3nGmr7ddOcdMncw2nZ/lsjLfi9tLY2Xm7fXNmHn7mXEyxl6f7GXxnExr9kSzE9hHAAEE&#10;EEAAAQQQQAABBBBAAAEEEEAAAQQQQAABBBBAAAEEEEAAAQQQQAABBBBAAAEEEEAAAQQQQAABBBBA&#10;AAEEEEAAAQQQQAABBBBAAAEEEEAAAQQQQAABBBBAAAEEEEAAAQQQQAABBBBAAAEEEECgiALBItai&#10;FAIIIIAAAggggAACWxZwzcPN/BZr6XlmViD/29bErP9D0daKBMN+s9l8+/zoJd/kwbp/4RtrqLTU&#10;GLE1cXrUNyfYWKFQa+R2PGUeHHdi+MLt45U7n2ret+GDeVb24XhtgUlzLX33k7WumsX8YEB6+Ync&#10;BxKtXenutk7GXP35+wtmEpW+E9lt/75+4rl/q8qKqG8OgfwFpr//icb/6jsyT4LcsEjkyQNq+KXP&#10;yArl/z644SBFSJiYj+sHt8bMOqrJhURBFc1zwHSgoVpPtTXoSGOtQgG7oHp0RqAYAvGEq+s3pEtX&#10;XF266mp2rhhVV9doMm+7e3da2mPWbW3mYYHeC2KTSzwV04Xhd3R28Ds6N/RdzcbHN9lz82mRsnp1&#10;Nz1v1he0r+k5RcrqNt+ZTAQQSAt4D5O+dePbOnv6yxodPpmXSjAUUee+f63uA7+uynBzXjXohAAC&#10;CCCAAAIIIIAAAggggAACCCDgL5ByHKXM73FS5rtsx2yTS8cJ891sPLW0mv1MeyY/YfLiqaTiJrZg&#10;8m7HTZ2U+V7Iq5euu1TPi3u5mZpe/cy42fneHFgQQACBB0nAtiwF0qutgPk+LGCZrTn2Fmtp6+3b&#10;MrGseMBezEvnm3bvv+xlua7Xz+udqbmY5R2nx/Wp6fXPXrwjr47XHjRzzMSz0zJzt008mFXXXppr&#10;dsX0jE1DMB1brOfFs885M6Y3njfX7Jg3N29sb8zMXLw2FgQQQAABBBBAAAEEEEAAAQQQQAABBBBA&#10;AAEEEEAAAQQQQAABBBBAAAEEEEAAAQQQQAABBBBAAAEEEEAAAQQQQAABBBBAAAEEEEAAAQQQQAAB&#10;BBBAAAEEEEAAAQQQQAABBBBAAAEEEEAAAQQQQAABBBB4sAXu7SecP9j2nB0CCCCAAAIIIICAEUi5&#10;KV8He+k5a5ad/21rctb/YW3uigcVeYfBCt/pbDoQG7vsm3uz7DEpvna4u8lOB2KnRtZOMK0Vhxtz&#10;Yj3j1zSXnM9pyz54vPlA9iH7BQh88wNXiaR/gRePWKqr8h4VdW8vf/TdQfOgwybfSdZYJ/Ty4Rq1&#10;tT7tm0MgPwHXPGRy/K+/p5m3Pt64gLmU6j77vGp+9NjGuXcpwzUPw+wZm9bbN0d1amTSPKCzsIm0&#10;Ryr0dHuDnmipV015qLBi9EagCAKj4656ry2ufTfNPYtThKIrSlSa+46dHZZ275BZLVVv8XNken5Y&#10;Z4e+q7OD39HFkXfNw259bjJWjLvZQ+8hiR21j2h/86fN+kJ6f+VDEDdbizwEHnYBx0nq2pW/17nT&#10;X9bUpP+/F9ZzKq9o0L4Dv66u7i+orKxmvVRiCCCAAAIIIIAAAggggAACCCCAwH0r4H3/kDJrwkkp&#10;YX4xu2B+r+Jt4+bYa0+Z71tSrmN+H+q1mTWVNKuTzvfaU+YLi3Tcq5FKacGsXq242Sa9uGl3TL+E&#10;2c/U9WLp+unaBX7hcd/KM3EEECiVgG1ZCpg1e/G+g0m3217MTscD9tLWO85uN8dBc6wVf+OSqZvp&#10;FzR5dla/4FI9e6m/N2b24n3n481rZb90m+nr9cvse1tvvOwlfQ7p8RbPYXm8pXMysZVjZurwfVO2&#10;JPsIIIAAAggggAACCCCAAAIIIIAAAggggAACCCCAAAIIIIAAAggggAACCCCAAAIIIIAAAggggAAC&#10;CCCAAAIIIIAAAggggAACCCCAAAIIIIAAAggggAACCCCAAAIIIIAAAggggAACCCCAAAIIIIAAAggg&#10;gMD6AsH1w0QRQAABBBBAAAEEECitgGse/Oa3WDIPfzMPPCrkwUTJ2XUeIJf77CSFKs1wKx6o5De3&#10;9drnxy75hq+ndvrGuhsDSs0kFL8y5ZtTeTiaE/twqCfnOPugsbJOO2tas5vYz1Pg5oirjy76X0s1&#10;YenFIysuqDzHKmW3ty9M6Nxwk+8QluJ6tukv9djh/903h0B+Ak5sQSOvvaH5nmsbFrDKQop+8ScU&#10;Prx3w9y7kTATT+rd/lF9/+aoRmLxgqZQEbD1eEu9ntsWNe9X5oXEgsBdFPAeenuzX7p4xU2v4xPF&#10;n4y55LV9m7Rru5Vemxu3fu8xNHNFZwb/WWcG/lnXJz4p+iQrQzXa1/is9jd/Wt1Nz6uqPPfeo+gD&#10;UhCBB1wgmZxX76X/op4zX9HcrHmTyWOJVHVo/8FXtKfr5xUIlOdRgS4IIIAAAggggAACCCCAAAII&#10;IIDA1gTiqZTSq7O8TTmOUub3qCnz/W7ScZXIinm5yXR8KScTz+SYeMLEHdN3sUZWf28sk+fFvTH8&#10;v5Hb2jmQjQAC94eAbf5GI5BebQVsb99svWN7cRs0x/ZSu7e/mON9N5/7/fztOqZfcKlepp9XL7hU&#10;z16qnzlOj7fGuF697MUy4+XMb2le6TllzXetetl12EcAAQQQQAABBBBAAAEEEEAAAQQQQAABBBBA&#10;AAEEEEAAAQQQQAABBBBAAAEEEEAAAQQQQAABBBBAAAEEEEAAAQQQQAABBBBAAAEEEEAAAQQQQAAB&#10;BBBAAAEEEEAAAQQQQAABBBBAAAEEEEAAAQQQQAABBBBAYKsCwa12IB8BBBBAAAEEEEAAgWIKeA+w&#10;81ss8/Q5O1TuF95Ue3LW/xF27ooHVgXDmyq5YdL8aO+aOeOh3ZpJ+Z/P/iZb86eH5PvUvaCliv0N&#10;t2vHUwl9MnLp9vHKncebu1c2cZynwN+9t/7DEH/imKWyUO4DyvIcqmTdpucd/fn7/q8Hb+DOstf0&#10;M5/+t+YBb4GSzeNhLJwcm9LwH35dif7RDU8/UF+tpv/2syrb1rRh7p1OuDwxo7dvjOrE0ISS5gGk&#10;hSx76yJ6tj2qTzXXqSxgF1KKvggUJBBPuLp6Xbp4xdXlq65i8wWVW7NzdZV5f91lac9OSzs6lNfn&#10;xa3Jc/pk4B91euCfNDSz9n3GmoNvsrG9Zr/2N39a+5te0I76R2VbfA5sko40BHwFEokZXTz/NZ0/&#10;+8damB/zzVsvUFu3Twce+S3t2PUy92frQRFDAAEEEEAAAQQQQAABBBBA4AEVSDmO4k5K8VRKCbPv&#10;fa+actz0NpmOmXgqaXKWtikv3xyntymT68gxv89Ppvt5sew8E19RzxvDG8sbkwUBBO5NAduyFEiv&#10;tgK2t2+23rG9tF3reI28oMmzs9qDS/3tpf6ZY6++l2cv/W2FGWppyczDkpfr188bZ9X8ssb15s2C&#10;AAIIIIAAAggggAACCCCAAAIIIIAAAggggAACCCCAAAIIIIAAAggggAACCCCAAAIIIIAAAggggAAC&#10;CCCAAAIIIIAAAggggAACCCCAAAIIIIAAAggggAACCCCAAAIIIIAAAggggAACCCCAAAIIIIAAAggg&#10;gAAC6wsE1w8TRQABBBBAAAEEEECgtAKOefCd32K7kl1R5RfeVHty1hTxWdzbD89aTAhFVjT49Fuv&#10;OT4zpFR8es2UWxVPrNnuNdZXWmqK2Bo5NeqbU9FVL7s8cDt+ZrRXC6nE7eOVO483H1jZxHEeAqev&#10;uurt9+/YHpU+1VX4teM/QnEi/+mfLmnB2etbrEpn9cvPH1E43OKbQ2DrAgvXBzX8h1+XMz23Yeey&#10;XW1q+tJPK1AT2TD3TiXMJ1N6f2Bcb98Y0a3Z+YKGrS4L6qm2Bj3b3qCWcEVBteiMQCEC8wuuLva6&#10;On/Z1dU+yTxvt+hLY4PUtcfSPrO2Nuf3GdE3cUqf9P+jTg18S2NzZqJFXAJWSHuiT+hQy0s6aNa6&#10;yrYiVqcUAg+3QHxhUufPva4L5/5EicTa/y7YSKix+XEdfOS31N7x4kapxBFAAAEEEEAAAQQQQAAB&#10;BBBA4A4LpBxHKddV3PxiMe6YNXubvZ+JLbUl0/1MX8dN909k4ma7YHISZl3ItC31ccw4LAggUDoB&#10;77f3AdtWwLLMarb20tYcB027vdTu7ZcHAiqzzWq2IbNN97mdn+mbqZOpucZxeryl+O3+Ji9rHt54&#10;Xv3s8RfHs0uHQWUEEEAAAQQQQAABBBBAAAEEEEAAAQQQQAABBBBAAAEEEEAAAQQQQAABBBBAAAEE&#10;EEAAAQQQQAABBBBAAAEEEEAAAQQQQAABBBBAAAEEEEAAAQQQQAABBBBAAAEEEEAAAQQQQAABBBBA&#10;AAEEEEAAAQQQQAABBBC4ZwWC9+zMmBgCCCCAAAIIIIDAQyHguCnf87TMM/cs83CvQpbkrP+D+1x5&#10;jxxbXoLh5f189+bHLvt2Hah6zjfW3WjLNQ8ZjJ0Z9c2pPBzNiX041JNznH3QHmlUWyQ3PzvO/uYE&#10;vIdEvvG+s27yzzy1+HC6dZPucvDtc1fVM7bXdxaWEnq587h2drzim0Ng6wJzH1/S6OvflJtIbtg5&#10;fKxb0S/8mKzQvfHP9KG5BX2vb1g/7B/TfGr918B6J+e9y+5vqNZz26I60libfrDjevnEECiVwFzM&#10;1eWrrs5fcnWlTzLPAi7q4r10d26X9uywtGenpdr/n707jY4kre98/4vIyFVSqSSVat+rVItq74Wm&#10;7W4auoGGBtMDBmNjxjBjgzG+PvfNfTl3fOae6zOv7rl37ngYjI2N7QPX0wYzNGZpmqahadruvbr2&#10;VbVXqUqlfcslMuI+kVKqlKkMSZlSVamqvtEneJb//3niiY9SmaVIznkWlf4bYzYXC/4dcK73bR3s&#10;fF4HrzyvvvSV2QybdU4yukhbWx/VjmWPm/IRJaL1sx5LIgIIzCyQSffo2JG/0clj35TrDs88oELG&#10;ytXv1fadX1Tr0vsrROlCAAEEEEAAAQQQQAABBBBAAIFKAp55rpbL55U3Zd73CmXOy5s+T5m8q6x5&#10;GJidXJr+rGf6C2XelOOnGTOlPqnPNXMH1+JAAIHKAsFT8Yhlvje1LVNackw9YpvT1G1zBjFnvB30&#10;jcXG4pHCmKAejLEUM/8fgVhk/DT1YFxxjrGxY/Pb4/mFawXXMXnO+LWKcwbjbly3eL2x0jIxDgQQ&#10;QAABBBBAAAEEEEAAAQQQQAABBBBAAAEEEEAAAQQQQAABBBBAAAEEEEAAAQQQQAABBBBAAAEEEEAA&#10;AQQQQAABBBBAAAEEEEAAAQQQQAABBBBAAAEEEEAAAQQQQAABBBBAAAEEEEAAAQQQQAABBBBAAAEE&#10;EEBgoQssjJ3PF7oS60MAAQQQQAABBBC4aQJmK7/QuW2zyZ9lNhyby+EOh28U6JftNxZNlXXUcOF0&#10;z+nQUZcT94fGtiyJKHtuUN5ANjQnuWvJRCybz+lIz9mJdnnl/qXbyrto1yDw6jFf1wfCB7avlTat&#10;nPvrJvwKc48MjI7oW28kp51oS+p7+uBDn502h2B1AgMvvKm+7/1SCn8Lmpiw8aMPq/HJhybat7Ny&#10;rGdQPzt/TYe7B+e0jEUxRw+vbNGvm7MlGZvTXAxGoFaBnj5fJzt8nTrj61Kn+XWcxe9jNddqqJc2&#10;b7DUZs61q8zGq5HqPw88s6nxmZ43dPDK8zrU+bwGMl3VLGHG3KbkKu1Y9j61L3tcG5rvNxu78ihw&#10;RjQSEKhSYGTkqo4f+RudOvEPyrujVY6WLCuites/ou07v6DFTVuqHs8ABBBAAAEEEEAAAQQQQAAB&#10;BBa6QM7LK5sfP8frGdMu9hfrk8tCftm4nBmTKesL8vLz/eBvoYOyPgSMQNS2FY84hdIx9YgVnJZ5&#10;BjxeBm3btCv0B2NjkcjYab6LnxhfyB8fMz6PMz6PbUpnfP4gP2bGFeYwZTBfcF3bxDkQQAABBBBA&#10;AAEEEEAAAQQQQAABBBBAAAEEEEAAAQQQQAABBBBAAAEEEEAAAQQQQAABBBBAAAEEEEAAAQQQQAAB&#10;BBBAAAEEEEAAAQQQQAABBBBAAAEEEEAAAQQQQAABBBBAAAEEEEAAAQQQQAABBBBAAAEEEEAAAQTm&#10;X4BdiefflBkRQAABBBBAAAEEqhDwPC80u7CFmdnUbC6HO+xPM7x0k7RoaprUWYZGu09VzOx31mjY&#10;WlwxFnRua7WV/nl3aDzSnFB0Zd1E/HB3h9m40Z1ol1fuX7qtvIt2lQLprK/n3wp//Zg9+vSRh+wq&#10;Z7316V99fr/S/kOhF66zOvSF9z+oSCQWmkNg9gJ+3lPvP76ooV8dnHGQFXXU8ntPKrW3bcbcm5mQ&#10;93y9da1PPz13TReHRud0qbamer1n1RLtaW0sbHw5p8kYjEANAl3dvo6f9nXCnF3hH6s1zDw2ZOUy&#10;aeM6S5s3WFrWWvrviNlO6psNk8/0vqX9l36gg53PazjbM9uhs8pb07hL7cvepx3LH9fyhtv7/jKr&#10;BZOEwB0qMNB/RscO/5XOdnxPnper+i4ikbg2bP6ktu3496qvX131eAYggAACCCCAAAIIIIAAAggg&#10;MB8CnnlWlcvnlfXyygTleL2knNw3uW7GFPJC+jImHswd/k3LfNwBcyBwawSCp8ER21bUnDHz/XUs&#10;MnZGTT1iWYXTtsbj47EgrxA3XypGTKyQZ8YHpWPatukPysJcxTlNWeyfnF8YPz5PsAbLzMGBAAII&#10;IIAAAggggAACCCCAAAIIIIAAAggggAACCCCAAAIIIIAAAggggAACCCCAAAIIIIAAAggggAACCCCA&#10;AAIIIIAAAggggAACCCCAAAIIIIAAAggggAACCCCAAAIIIIAAAggggAACCCCAAAIIIIAAAggggAAC&#10;CCBwbwg498ZtcpcIIIAAAggggAACC1XAkxe6NNvsWGiZTdnmcrjD4dse+mX7tjmpso4aLpzu6ag4&#10;qjOxr2J/0NmYkJbV2+o8eD00J7mrpSS2v+tkSXtyY23DMrUkGyd3Ua9B4BcHfQ2nwwf+Wrul1sa5&#10;v2bCrzD3yC8Pvaqjfe+aZiJPv7nrvFoWPzFNDqHZCnijGV3/6x8qfezcjEPshpRav/S04muXzZh7&#10;sxLSbl6vXO7Wixe61JPO1XyZpBPRu1c069FVLVpWZ97QOBC4xQJXu3wdP23OU756+ub34vG4tGmd&#10;pU3rpQ1rLCWTtb/vX+g7qHeu/FjvXP6x+tOd87bQiB1V25KH1b7sfWpf+j4tSrTO29xMhAACUwV6&#10;e47p8IGv6OL5n5hg+N8aU0eO9USjDWrb9rvasv1zSiSaw9LoRwABBBBAAAEEEEAAAQQQQKBEwPU8&#10;ZfN5ZT1zBuWkejrvatTNmTMoXWVMO2PiOZMblJNzS+omHszLgcBCFgieyEYjEcXtSKGMWJYi5vvj&#10;iG3JMWUxFjM5UZPjmP4gbps8x7YVGx8XlHGTUxxnm5wgNxgTjA3iQRmMmbhGcK3xtmXqHAgggAAC&#10;CCCAAAIIIIAAAggggAACCCCAAAIIIIAAAggggAACCCCAAAIIIIAAAggggAACCCCAAAIIIIAAAggg&#10;gAACCCCAAAIIIIAAAggggAACCCCAAAIIIIAAAggggAACCCCAAAIIIIAAAggggAACCCCAAAIIIIAA&#10;AgjcDgHndlyUayKAAAIIIIAAAgggUBTw/HyxOqW0fF+W2Qyu1sPL+fKy4aPN7CXBaKqkWVNjtPtU&#10;xXFXEvdV7A8621oi8kbMZpGn+0NzkrtaJmI5s7HkoZ6OiXZ5ZW/rlvIu2lUKDI74eumgHzoqEZPe&#10;v6/09ROafJsCA0NX9T/eDl434etsb3xJ79v7xG1a4d11Wbd/SF3/7bvKXeme8caiK1rU+qWn5TQv&#10;mjH3ZiT0prP6+YXrevnSdaXztW8+u35RSo+satH9y5rMpp32zVgqcyIQKnDlqq/jp8x52lffQGha&#10;TYFG86vZtsEqnKtXSrbZpLaWwzf/jjnXu18HO39izufVN3qllmkqjkk4Ddq+9DHtWP64trY+orhT&#10;VzGPTgQQmD+Bnu5DOnzgK7p04YWaJo0nmrV1++fVtvV3FY3V1zQHgxBAAAEEEEAAAQQQQAABBBa2&#10;QPA8KOd5yubzynrmNGXGfKeTNueo62rEzSltykwQn5RTzC3pK4t7Zm4OBG6HgGPZ5juASOEM6hHz&#10;vDQSlJalqB3EnLG4+U43aAfPU4O4Y+JOMT5eBvFgXGS8LMTNuOL8UVMvxMevE1wvaq7NgQACCCCA&#10;AAIIIIAAAggggAACCCCAAAIIIIAAAggggAACCCCAAAIIIIAAAggggAACCCCAAAIIIIAAAggggAAC&#10;CCCAAAIIIIAAAggggAACCCCAAAIIIIAAAggggAACCCCAAAIIIIAAAggggAACCCCAAAIIIIAAAggg&#10;gMC9LODcyzfPvSOAAAIIIIAAAgjcfgHP90IXYQd7LZqN6Go93JHwzRorRZxUrVcaG5fPDis31Flx&#10;ks7Evor9QWdbi6300R6p0qKChIilxLbmoFY4jvaeNRtX5orNKeXeJW1T+uioTuAnb5lNRN3wMe/b&#10;YymVsMITbnMk2AT1L3/6Kw37T4euJGlf1pc+8GBonMDsBXLXenXtv31X+Z6BGQcltq3Tkn//lOxk&#10;fMbc+U64MDiiF8516U2zXi/s/WaGi8bMpqEPLm/So6tbtKZhjm+aM1yLMAKVBK5clf75hbwGhipF&#10;a+9bscx8Hm+wtNmcrS1ze3+/PHBMb1/6gfZf/qH605X/XVDLSlPRxdq5/AntWv4BbV7ybrOJb7SW&#10;aRiDAAJVCly7+rqOHvyarlx+qcqRY+nJ1DJt3/EFbWz7lBwnUdMcDEIAAQQQQAABBBBAAAEEELg5&#10;Ap55lp52XaXzrkbcnEbNmXHzynh55fKmNGfW1LOTy0KuGWPGBfmjph3EM6bMeeHfed2cO2DWe0Ug&#10;eGIZjUTMV4aWOe1C6Zjn9THTFzPfpZaU431BvhPkm7xgTFAP+oL8uCnH4mNz2SanEC/ONZ4XzGub&#10;cRwIIIAAAggggAACCCCAAAIIIIAAAggggAACCCCAAAIIIIAAAggggAACCCCAAAIIIIAAAggggAAC&#10;CCCAAAIIIIAAAggggAACCCCAAAIIIIAAAggggAACCCCAAAIIIIAAAggggAACCCCAAAIIIIAAAggg&#10;gAACCCCAAAIIIHD7BJzbd2mujAACCCCAAAIIIICA5PnhmzVavmSZjfBqPdxhM8F0R9mGetHU3DbY&#10;S/ecrni1tN2ovujGirGgc3NLRKOvdIfG45saZSdv/NN9f9eJ0NxVda1qTTWFxgnMLHCtz9frx8Nf&#10;O40p6ZEdc3utzLyKuWW89PZ3dHjgI9NO8pn7htSQWjNtDsGZBbIXrunaV74rb2h0xuT6X9+lpk+9&#10;T1bEnjF3vhJ8s8Hu4e4B/fR8l072DtU87dJkXI+tWaKHVjQr6dT+vlzzAhiIwLhAd6+vgdpfyiWO&#10;q1dI2zZb2rLJUkP93N7Xu0cuaP/lH2n/pX/W1aHK/x4oufgsG/XxJdq57AntXvFBbWx50GwGzO/f&#10;LOlIQ2BOAsHn5+WLP9ORQ19Td9f+muaqq1ul7bu+qA2bPqFIJFbTHAxCAAEEEEAAAQQQQAABBBC4&#10;IZDJu0q7rjL5vDldZT1P2aDMm9IbL4McEx91c4XcEVMG+VnPnEE5Xg/G58w4d5rvqG5cmRoC4QKO&#10;ZSsWiYyd5jvNQt0O+hxzmtIeL007avoj5rtJ24wJyqB9Y+yNvJjpj4/nF0ozT3QO35eGr54IAggg&#10;gAACCCCAAAIIIIAAAggggAACCCCAAAIIIIAAAggggAACCCCAAAIIIIAAAggggAACCCCAAAIIIIAA&#10;AggggAACCCCAAAIIIIAAAggggAACCCCAAAIIIIAAAggggAACCCCAAAIIIIAAAggggAACCCCAAAII&#10;IIAAAgjcCQLOnbBI1ogAAggggAACCCBw9wp402z+aMuXzCZ8tR7ukBkfcviypkSidVO6quoY7Tld&#10;Mb8zsU8yGw1WOuIRae1iS1cOd1cKF/qSO1smYq7ZRPPg9crXCZL2tm6ZyKVSm8CPXvfkhb909OQD&#10;ZtNIp/LPs7Yrzu+ont4T+u7hdea3JxY68damo3qkfWdonMDsBNInLqjra8/Kz+SmH2BeLoufflSL&#10;nrh/+rx5jAab677a2aOfne/S1ZFMzTPvaGnQY2ta1d7cYN7GFu7rvuYbZOA9JRD8k2LtKqltg6W2&#10;jZYa6uf2mh5Id+mdKz/W/ss/0IW+g/Nm2ZhYpp3L369dK57U+qZ9hQ2L521yJkIAgWkFfPO3yfmz&#10;P9KRg/9d/X0np80NC9Y3rFP7rj/U+o1Pmz9lePwe5kQ/AggggAACCCCAAAII3P0Cvu8ra77TSLuu&#10;RtycRk0Z1IO+TD6vnDkzhXjOxF0TH8vJ5oMcz+SY0uSkTRmM9cx8HAjMRiBinmVHzMPAmB1RPBJR&#10;tFiaetzUY6YsnKYeHe8rlEF/MV4sJ/U5Zs7C3JYpbfNdkcmxeW4+mx8JOQgggAACCCCAAAIIIIAA&#10;AggggAACCCCAAAIIIIAAAggggAACCCCAAAIIIIAAAggggAACCCCAAAIIIIAAAggggAACCCCAAAII&#10;IIAAAggggAACCCCAAAIIIIAAAggggAACCCCAAAIIIIAAAggggAACCCCAAAIIIIAAAgggMAcBdkid&#10;Ax5DEUAAAQQQQAABBOYu4Pn50Ekss9ekZTb3q/Vwh8M3q/StqbM6yQqdU9NCe9LdHRVjnYl9FfuD&#10;zo3NtvLXRuVeT4fmJHa0TMSO954zm3FmJ9rllb2tbeVdtKsQOHfV1+Fz4QOWN0n3tc3tdRI++9wj&#10;nufq73/+vPr9L4VOFrMG9OX3bw2NE5idwMjbJ3T9756T3PD3sGAmK+qo5XMfUmrP5tlNPMeswayr&#10;ly5eN2eXhnLTry3sUo7ZUPVdK5r0/rVLtawuEZZGPwLzJhBsVn3+knTmrK+WxnmbtjBRLCptWm+p&#10;baP5zF1nKR6b23t4Lp/Woc4X9OalZ3Wy6xX58uZlwU3Jldq1/IPateKDWrt4tyw2Np4XVyZBYLYC&#10;npfXuTPf15GDX9XgwJnZDivJa2pu1/adX9SadU+a32G7JEYDAQQQQAABBBBAAAEEELiTBLL5vEbd&#10;nDld832Eq4xp58yZNX87Be206Q/iI+NlkDfWzhViOc8zY1wFJQcCkwUi5plXLBJRzHz3VyhNPW7q&#10;0bK+Yjxu+qMmXiyDMcX65DLoD/KC+SM2f5NPNqeOAAIIIIAAAggggAACCCCAAAIIIIAAAggggAAC&#10;CCCAAAIIIIAAAggggAACCCCAAAIIIIAAAggggAACCCCAAAIIIIAAAggggAACCCCAAAIIIIAAAggg&#10;gAACCCCAAAIIIIAAAggggAACCCCAAAIIIIAAAggggAACCCCAAAJ3voBz598Cd4AAAggggAACCCBw&#10;Jwt4fvgGlbYvWWZDwVoPd8RMEHL4sqZEoqkpXVV1pHtOVczvTOyr2B90trXYGj3cFRq366OKrWuY&#10;iO/vOjlRL68sTzVreV1LeTftKgR+9Eb46zGY5sMP2rLNBpcL9fiX/d/QocHfmXZ5v3VfVouS0Wlz&#10;CE4vMPiL/er9zs+l8LeYwgR2Q0qtX3pa8bXLpp9wHqLdoxm9cL5Lr1zuNhv/zrCwkOslnYgeXdWi&#10;965pVWOc10gIE93zKHD5qq+jJ3wdO+VraFhqbfbVsmvuF4jHzOfrRktbN1lav1ZyInN73/Z9Xx09&#10;b+iti9/TgSvPmQ22R+a+SDNDQ3yJ9qz4kPau/IjWNu2elzmZBAEEqhPwPFdnO57VkQNf0dDQheoG&#10;j2cvXfYute/6kpav/PWaxjMIAQQQQAABBBBAAAEEEJgvAdfzlHZdjbo5c7oaKZSmng/6bvQX40GZ&#10;yefN6Zpnil6hDNqeeRbCcW8KRG1b8YijWCSimPl+LhoxbTto2+Y0pYmXlEF/MW7yC+PGx06pm3jE&#10;jOdAAAEEEEAAAQQQQAABBBBAAAEEEEAAAQQQQAABBBBAAAEEEEAAAQQQQAABBBBAAAEEEEAAAQQQ&#10;QAABBBBAAAEEEEAAAQQQQAABBBBAAAEEEEAAAQQQQAABBBBAAAEEEEAAAQQQQAABBBBAAAEEEEAA&#10;AQQQQAABBBBAAAEEEKhOwKkunWwEEEAAAQQQQAABBOZXwPO90AmtYA9Ms2FhrYc7PM0mmlbZrKYd&#10;SZT1Vdkc7Tk9ZUReUV2L75zSX+zY3BJR+qfdxeaUMtHeLMsaW2zebBB64PqpKTnFjr2tW4pVyhoE&#10;jl/01XElfOCmFdL2teUvnPD8Wx3p7jmsZ48slavG0EtvWNypJ3asCo0TmFmg79mXNfD8GzMmOi2L&#10;1PrHn1C0dfGMuXNJuDw0qp+cu6Y3r/aajYNrm6klEdPja1v18Mpms/ls7e+5tV2dUfeaQFe3r6Mn&#10;fR054at/YP7uPmk+w9s2Wtq6ydK61eYzPTL39+uuobN669KzetOcfaPTfEBUcRv18SXauewJ7V7x&#10;pDa2PCjbYlPmKvhIRWDeBDzP1dmOZ3XkwFc0NHShpnmXrfg17dz9x2pd9kBN4xmEAAIIIIAAAggg&#10;gAACCAQCvu8rZ579Z/N5Zb28Rt2cOd2ScsS00+P9I6ZM510VStOfCcaNj/XMXBx3v4BtvjOKme/O&#10;YuZZbuE09eC5btJxzBktnImIMxGPm3jUxIOc6Hju5PFR2zYxx8Tsie+j7n5F7hABBBBAAAEEEEAA&#10;AQQQQAABBBBAAAEEEEAAAQQQQAABBBBAAAEEEEAAAQQQQAABBBBAAAEEEEAAAQQQQAABBBBAAAEE&#10;EEAAAQQQQAABBBBAAAEEEEAAAQQQQAABBBBAAAEEEED/JDKFAABAAElEQVQAAQQQQAABBBBAAAEE&#10;EEAAAQQQQAABBBC4cwScO2eprBQBBBBAAAEEEEDgbhTwfC/0tmyzmaZl2aHxmQK5ofDNOM3MJcOj&#10;Kc1p40XfMxuB9p4tmTNoXIvvlGfFpvQHHcEKNjRK14/1VowHncmdLROxk33nzaaj6Yl2eWVv65by&#10;LtqzFAg2gf3x6+GvxWCap95V+2txlsuoOS2fz+o7L31L17z/I3SOiJXVlx9fGRonML2An/fU863n&#10;Nfza0ekTTTS6comW/vHHFVlUN2NurQkXBkf0ozNX9U5Xf61TaMOilJ5Yt1R7WhsVbGrLgcDNEujr&#10;93X0pK8jJ3xd75m/q9SZz+4tGy1t3WxpjXl7s+25v45Hsn1658qP9ebF7+l834F5WWxDfIl2r3hS&#10;u5Z/UOub7zO/bwv382RebphJEFjAAp6X09nT39ORg1/V0NCFmla6cvV7tWPXl9XSuqem8QxCAAEE&#10;EEAAAQQQQACBu0sgm88r7brm2X1Oo+ZM54O6W6gH7dFCvdi+UQb5wbisl7+7QLibCQHHthWzI4pF&#10;IkpEHKUcRwknqmRQmnbQHzXxuCmDejG3pD4+fnJfMC8HAggggAACCCCAAAIIIIAAAggggAACCCCA&#10;AAIIIIAAAggggAACCCCAAAIIIIAAAggggAACCCCAAAIIIIAAAggggAACCCCAAAIIIIAAAggggAAC&#10;CCCAAAIIIIAAAggggAACCCCAAAIIIIAAAggggAACCCCAAAIIIIAAAggggMC9I+DcO7fKnSKAAAII&#10;IIAAAggsRIG8H775pmUWbJnNF2s93GE/dKgfTD7piKYmNWqoZvrOy/fcKSM7E/um9BU71jRass8N&#10;yM+EGyTaW4rp2t91cqJeXmlNLtaq+tbybtqzFDh4RrrUHZ68c720prXsRROefssjb7zzFb098PvT&#10;Xvc3drlaUr9w72Haxd/moJd1df2vf6D0YfNCmeGIb1yp1j/8mOxUYobM2sLnBkb0wzOdOnR9oKYJ&#10;glfAntZGPbFuqTY21tU0B4MQmI3AkPkMPnpy7LxydTYjZpcTNU+y7t9taetmS6tXmH8nWHN/X8t7&#10;OR279ku9eel7Onr1F8r7udktZpqsuFOnncs/oPtWfVSbWh6SbbFx9DRchBC46QL5fFZnTn1HRw59&#10;TSPDl6u+nmVFtHb9U9q+8wta3LS16vEMQAABBBBAAAEEEEAAgYUrkHZdjbo5c46X+dL2SLE/pMz7&#10;4d9DLNy7ZmXlAo55dpNwHCULZ1SxSERx8/1UUBbOYn28HMuNKmXyExFHcXMWc4NxUTPOnofnVuXr&#10;pI0AAggggAACCCCAAAIIIIAAAggggAACCCCAAAIIIIAAAggggAACCCCAAAIIIIAAAggggAACCCCA&#10;AAIIIIAAAggggAACCCCAAAIIIIAAAggggAACCCCAAAIIIIAAAggggAACCCCAAAIIIIAAAggggAAC&#10;CCCAAAIIIIAAAgggcO8JmG2dORBAAAEEEEAAAQQQuH0Cvu+FXtwO9vU0mzjWerjD4RuD+rJKpnVS&#10;pe2S4Cwaoz2nK2Z1JvZV7A86N7dENHq4OzQeXVUvpyleiPtmk9MD3adCc/e2bgmNEZhewPN8Pfdm&#10;+Osw2EP0yfvt6Se5jdFr1/frR0eiSmtd6CqW1g3qo7sbQ+MEwgW8kbS6/uJZZTouhyeNR5I7N6rl&#10;3z0lOzb/f2qf7R/WD8906nD34IzrqJQQs209vLJZj69t1ZLk2PtKpTz6EJiLwGja1/HTvo6e8HX+&#10;0lxmCh+7dbOlNWvm5z35Qt8hvXnxe9p/+YcayfWFX3SWEceOadvSx7Rv5VOFMhrhd22WdKQhcNME&#10;8vmMTp94RkcP/6VGR65WfR3bjmpj26e0bcfvq75+ddXjGYAAAggggAACCCCAAAI3V8Azz83TrqsR&#10;N6fRwulOLfPFviAnqBfbY2X4twg3d+3MXptA8E1OPOIoZr47Cs64HVE0KM0ZNfWgDM6EE1XKcZSI&#10;RJU0ZSHfxIvjYuP1IDfoC8ZyIIAAAggggAACCCCAAAIIIIAAAggggAACCCCAAAIIIIAAAggggAAC&#10;CCCAAAIIIIAAAggggAACCCCAAAIIIIAAAggggAACCCCAAAIIIIAAAggggAACCCCAAAIIIIAAAggg&#10;gAACCCCAAAIIIIAAAggggAACCCCAAAIIIIAAAgggsBAF5n/X9IV4l6wJAQQQQAABBBBAYMEK5P18&#10;6Noss7moNYdNId2RabYWDXaxnHREU5MaNVTTPR1TRgVX70zsm9Jf7GhbYiv9bHexOaVM7Gie6Ds7&#10;cEWD2ZGJdnllb+uW8i7asxR446Svrv7w5PvbLC1rKnvBhKff0ojrpvWjX/25znv/dZrrevriexoV&#10;sRfmPUyz8NseyvcP69pXvqvc5eszrqXu13aq+dOPm/cse8bcahLOmjX88EynDncPVjNsIrcx5uix&#10;Na16dFWLUlEeAUzAUJk3gWzW16kzvo6Y99Iz5yXPm7epb8pEo7kBvX3pn/Wv5/9RnYMn5nwNS5Y2&#10;L3lY9636De1Y/oTZ/LpuznMyAQIIzF3AdUd16vj/p2OHv650eubP8fIrRiJxbWr7tLbv/AMlU8vK&#10;w7QRQAABBBBAAAEEEEBgngRc8yBh1M2Z061Yjpj+dH4sPmLy0qZdLIMx6bw7TythmpspEDyZTjiO&#10;Uk5USXPGIxFFzXc/QRkzZyLiFOJBLGXy4qY9OSdoJ01/EA/m4UAAAQQQQAABBBBAAAEEEEAAAQQQ&#10;QAABBBBAAAEEEEAAAQQQQAABBBBAAAEEEEAAAQQQQAABBBBAAAEEEEAAAQQQQAABBBBAAAEEEEAA&#10;AQQQQAABBBBAAAEEEEAAAQQQQAABBBBAAAEEEEAAAQQQQAABBBBAAAEEEEAAAQQQQOBeEmDnnnvp&#10;p829IoAAAggggAACC1DA9/3QVdkmZNl2aHymgDsUPrevYEvMG4dTV9q+EZldLd3TMSWxL7pRmcji&#10;Kf3Fjo0xV8PnBovNKWVyR8tE38Hu0xP18kpTvEFrG5aVd9OehYCb9/X8W+Gvk4h5+X3gvrm9Nmax&#10;jJpT3nzn/9LbA38gX7HQOd6zydWm1mhonEBlAfd6v679+Xfkdg9UTpjUu+jDD2nxUw9P6pl7taNv&#10;WD8606kjPeHvEdNdZXldXB9ct0wPLGtSxF64r+Hp7oHYwhXIm/fOjnPSkRO+Tp31ZfYDn5cjmZiX&#10;aSpO0tHzpl47/20duPKcXC9TMaeazmX1m3X/6qe1b9VH1ZhYWs1QchFA4CYK5HLDOnn8mzp++K+V&#10;yfRWfaVIJKG2rZ/Rth2/r0RySdXjGYAAAggggAACCCCAwL0okPc8jZqHA6NuTqP58dK0R4J2sd/U&#10;R3KuhnLZiXPY1HNmLMfCFAieKCYcR0knqpgdUSwydsZNPehPmf7keLy8jJvcqMkLyuJYy+IZ5cL8&#10;SbMqBBBAAAEEEEAAAQQQQAABBBBAAAEEEEAAAQQQQAABBBBAAAEEEEAAAQQQQAABBBBAAAEEEEAA&#10;AQQQQAABBBBAAAEEEEAAAQQQQAABBBBAAAEEEEAAAQQQQAABBBBAAAEEEEAAAQQQQAABBBBAAAEE&#10;EEAAAQQQQAABBBBAAIGFLuAs9AWyPgQQQAABBBBAAIG7WyDv50NvsLBdpdnEstbDHfZDh5ZHoqnQ&#10;1FkF0j0dU/I6E/um9BU7WpKWkmf6NFzsKC8dW4mtiyd6D1w/NVEvr+xasqm8i/YsBV454qs/9Icg&#10;PbzdUlP9wtw49crVf9WLxwbV7z8Yerf1sYw+/WAyNE6gskD2Sreu/fl35A2MVE4o9ppNdZs//bjq&#10;f31XsWfO5cneIf3wTKdOmLKWY/2ilJ5cv0y7liwSm/7WIsiY6QSudvk6eMzXkeO+RtPTZc4+lkxI&#10;Wzdbam+z1Nhg69y52Y+dKXMw3aU3Ln1Pr1/4J10fnvvEdbFm7Vv5lO5b/bRWN7bPdHniCCBwCwWy&#10;2UGdPPb3On7kG8pm+6u+ciSSUNvWz2jbzi8okWiuejwDEEAAAQQQQAABBBC40wXynqd03tWIm9Oo&#10;65qzvHQ1nMtqaNI5nAtycsqZsRwLSyBmvldJOo45o0qNlwlTpkw76E9M7o84ikUiY6cZFzf1IDdh&#10;+nm+uLB+rqwGAQQQQAABBBBAAAEEEEAAAQQQQAABBBBAAAEEEEAAAQQQQAABBBBAAAEEEEAAAQQQ&#10;QAABBBBAAAEEEEAAAQQQQAABBBBAAAEEEEAAAQQQQAABBBBAAAEEEEAAAQQQQAABBBBAAAEEEEAA&#10;AQQQQAABBBBAAAEEEEAAAQQQQODeFHDuzdvmrhFAAAEEEEAAAQQWioDnh29eavu+LLMhZi2H7/nK&#10;j4aP9C2rJOgkS9slwVk00r0dU7KuJO6b0lfs2Nxia/RQd7E5pUxsXSwrOnbvXSO9ujrSMyWn2LGr&#10;ZXOxSlmFQDrr62f7/dARMfPX0uN75/a6CJ18joFcbkg/e+U/63T+69PO9NmHEkrFFuY9TLvw2xjM&#10;nOtU11e+K28kM/0qnIiWfP7DSu2Zn9+/031D+n5Hp072Dk1/3ZDolqZ6fXjDMm1pagjJoBuB2gSG&#10;hn0dOeHr0DFfXeEfW1VNHotKbRsttW+xtH6NZNtj71MDA1VNUzHZ8/M6du0lvXbhO4UyaM/lcOyY&#10;2pe9T/et+pi2tj6iiM2jtLl4MhaB+RbIZPp04ujfmvPvFPz7qNoj4iTVtvUz2rbjD5RINFc7nHwE&#10;EEAAAQQQQAABBBacQM7Layib1XAupxE3p9HC6d4o88V6rpAzaHKHctlC7oK7mXtwQY5tKxFxlHSC&#10;Mzq1LMSK/WM5CZMbM9+jxCLmNGXclBEzDwcCCCCAAAIIIIAAAggggAACCCCAAAIIIIAAAggggAAC&#10;CCCAAAIIIIAAAggggAACCCCAAAIIIIAAAggggAACCCCAAAIIIIAAAggggAACCCCAAAIIIIAAAggg&#10;gAACCCCAAAIIIIAAAggggAACCCCAAAIIIIAAAggggAACCCCAAAII3B0C7Kp8d/wcuQsEEEAAAQQQ&#10;QOCOFfD8fOjaLV+yzIaatRzuiBlcxRGtqyK5LNUd7ZM72lvWK3Um9k3pK3ZsbrGVPtxdbE4pkzta&#10;JvoOdJ+eqJdXEpGY2havLu+mPQuBXxzwNZIJT3x0l6X6pBWecBsjr731n3Vo6LNy1RS6ivblrh7a&#10;EA+NE5gqkD55QV1/8az8TG5qcFKPlYip9Yu/oUTbmkm9tVXP9g/rnzs6dbRnsKYJtjc36KkNy7Vx&#10;8RzexGq6MoPuZgHX9XWiw9fhY77OXJD86j5SK9KYvbG1ab3U3mYXSseZ3/fX7pELeu38d/TGxe9q&#10;MHO94hqq6VzXtE/3r/6Y9qz4kJLRRdUMJRcBBG6BQDrdo+NH/kYnj31Trjtc9RUd84//LVs/q63t&#10;n1c80Vz1eAYggAACCCCAAAIIIHCzBbL5vEbcnEYLp6uRXE5DuWzJOeq6E/EgL4hnzDiOWy8QPOWI&#10;RxwlHUcpJ6qEKZOmTJkyMV4G7SBeXgbj4uZ7kKh5eGJb8/u85NZLcEUEEEAAAQQQQAABBBBAAAEE&#10;EEAAAQQQQAABBBBAAAEEEEAAAQQQQAABBBBAAAEEEEAAAQQQQAABBBBAAAEEEEAAAQQQQAABBBBA&#10;AAEEEEAAAQQQQAABBBBAAAEEEEAAAQQQQAABBBBAAAEEEEAAAQQQQAABBBBAAAEEEEAAAQQQmG8B&#10;Z74nZD4EEEAAAQQQQAABBKoR8OSFplu+CVl2aHy6gDscDK58FCJlG31GU5VzZ9Ob7u2YkjYSadFA&#10;dO2U/mLHZjetfF+22JxSJna0TPQdvH5qol5e2dGyURGzeSlHdQKDI75eOhT+GknFpcd2LczNYC9e&#10;fkmvnzqjTv8/hd60Y+f1uYdjoXECUwVGD3Wo6+s/kNzpN3G265Na+uWPK7Zm6dRJqui5PDSq75++&#10;ogPXB6oYdSN1R0uDntqwXOsb6250UkNgDgK+7+viZenQMV/HTvnK5uYw2fjQ4KN2wxpp+xZLbRst&#10;xWPz+77q+XkdvfoL/cv5/6ETXS/PecHNqdW6b9XHdP+q31BLXfhn+JwvxAQIIFCzwOhol44d/rpO&#10;nfgH5d3RqueJRhu0ZfvntHX77ykWb6x6PAMQQAABBBBAAAEEEKhWIPh7e9R1NZzLajTvmnqu0B7J&#10;5TRk+ornYPZGPehzvfDn5tWugfyZBWzzECMRcZRyoko6zvgZ1IvtqIkF/TfaY3lj7WCsVfadw8xX&#10;JQMBBBBAAAEEEEAAAQQQQAABBBBAAAEEEEAAAQQQQAABBBBAAAEEEEAAAQQQQAABBBBAAAEEEEAA&#10;AQQQQAABBBBAAAEEEEAAAQQQQAABBBBAAAEEEEAAAQQQQAABBBBAAAEEEEAAAQQQQAABBBBAAAEE&#10;EEAAAQQQQAABBBBAAAEEEJhZwJk5hQwEEEAAAQQQQAABBG6egDfNRqu2L1l2pKaLu8NmcMhRKeKk&#10;rJDsmbvTPR1Tkq7G90zpK3Ykzb/CG8/3qq/YUVZGFscUW11f6B3Kjqij/3JZxo3mriWbbjSozVrg&#10;hf2+cm54+uN7zYa0sdpfE+Ezzy2SyQ7o5Vf/VCfzXzUTha/vY3scLW0Ij89tFXff6OE3jqn775+T&#10;vErvDjfuN9LUoKX/yycUXdp0o7PKWvdoVj/ouKLXOns1/dUqT7yjpUFPbViu9Y11lRPoRaBKgd4+&#10;X4eO+zp8zFf/YJWDQ9JXr5Ta2yxt3WwplZz/96L+9DW9dv7beu3Ct9Wfvhqyitl1RyNJ7V35YT2w&#10;+t9oQ/P9sxtEFgII3HKBkZGrOnroL9Vx8hnl85mqrx+LL9bW7Z/Xlm3/VtHY2L+zq56EAQgggAAC&#10;CCCAAAL3vIDn+xrOZTVUPLNZDY7XR3I5jbrB6RbOYXcsb9j0B+M4bq6AY9tKOo5STtSUUSUiQd0p&#10;1IP+oG+6Mm7yORBAAAEEEEAAAQQQQAABBBBAAAEEEEAAAQQQQAABBBBAAAEEEEAAAQQQQAABBBBA&#10;AAEEEEAAAQQQQAABBBBAAAEEEEAAAQQQQAABBBBAAAEEEEAAAQQQQAABBBBAAAEEEEAAAQQQQAAB&#10;BBBAAAEEEEAAAQQQQAABBBBAAAEEEEAAgYUowC5LC/GnwpoQQAABBBBAAIF7SMCTF3q3VrBxqx0J&#10;jU8XcIfDo75lTQlGU1O6Zt0x2tMxJfdqYveUvmLHxmZbmbd6is0pZWJ7y0Tfoe4O+ea/Sodt2Wpv&#10;3lApRN80Aj2Dvv71aGXTYFhjnfRr7VNfI9NMectCr735Zzox/BGNaHPoNZcv8vThHfypFwpUFhh8&#10;+YB6n/mZQn7NJrKdZU1a+sefkNPUMNFXTWUw6+rHZzv1y4vdytewKfXOlkV6auNyrVs0hzerahZM&#10;7l0tkMn4OnLS1+Fjvi51zs+tLl8qbW+zCmdD/c17Dz3d/Zp+fPA/mc3d83Na+KrGdj205pPau+qj&#10;SjjmjZ8DAQQWpMDoaJeOHPjvOn3yGXleruo1xhPN2tb++9q89XcUjfK7XjUgAxBAAAEEEEAAgbtY&#10;wPU8DeWyY2c2q1E3pxHXVXq8HHZNzPRP5JjckVxupkdId7HYzb21eCSipBM1pzNWRsbLQrtYjypl&#10;2onxnJTJH6s7itb4PcLNvStmRwABBBBAAAEEEEAAAQQQQAABBBBAAAEEEEAAAQQQQAABBBBAAAEE&#10;EEAAAQQQQAABBBBAAAEEEEAAAQQQQAABBBBAAAEEEEAAAQQQQAABBBBAAAEEEEAAAQQQQAABBBBA&#10;AAEEEEAAAQQQQAABBBBAAAEEEEAAAQQQQAABBBBAAAEE5i7ArvVzN2QGBBBAAAEEEEAAgTkIeH4+&#10;dLRtIlaNG4u6w37ovJUCTsqq1D2rvnRPx5S8a/HdU/qKHZsWW0of7y02p5SJ9uaJvoPdpyfq5ZW2&#10;xWvMZq3x8m7aMwg894Yvb5qXxwfvs+REan89zHD5msMXLv1Mh8+8pnPe96eZw9fnH3bk2Atv/dMs&#10;+raFBp5/Q33Pvjzj9aOrW7X0yx9XpCE1Y255QtrN66fnr+ln57uUyXvl4Rnbe1ob9eENy7SmhmvP&#10;ODkJ95zA+Uu+DhzxdfyUL/PSnPPR2CDt3GZpx1ZLTeaz7VYcvaOXzXt4bYtPOA3at+qjetea39Sq&#10;xu23YrlcAwEEahTIZPp07NBf6cSxv1c+n656lkSyVdt3/IE2bfltOU6i6vEMQAABBBBAAAEEELjz&#10;BLL5vIZy2bEzO15Oag9Oqgd56bx7593kAl9xzDzLTzqOOaMlZWpSuz4aU+GMxVQXjWosFpVt3Zrn&#10;CguckOUhgAACCCCAAAIIIIAAAggggAACCCCAAAIIIIAAAggggAACCCCAAAIIIIAAAggggAACCCCA&#10;AAIIIIAAAggggAACCCCAAAIIIIAAAggggAACCCCAAAIIIIAAAggggAACCCCAAAIIIIAAAggggAAC&#10;CCCAAAIIIIAAAggggAACCCCAAAJTBJwpPXQggAACCCCAAAIIIHALBTzfC72a5UuWbYfGpwu4w2Zw&#10;yOFX2Ow0mgpJnkV3urejJMuXpWvxnSV9kxttI8Py0/nJXSX1xPbmQjtnNsk92nO2JDa5sXvJpslN&#10;6rMQuNLj6+3T4a+NpYul+9sW3ma4mWy/XnntT3Uq/6fylAy900c22dq6bOGtP3TBtzHQ98+vaOC5&#10;12ZcQXzjSrV+6WnZyfiMuZMTcp6nly5e13Nnr2o4F/77PnnM5Pqe1kZ9ZONyraoP/3lPzqeOQJjA&#10;8Iivg0d9vXPEV19/WNbs+83e4dq6ydKubZbWrDKf0xU+U2c/263J3NTyLj245hPatfyDikaq+12+&#10;NSvkKgggUBTIZvp1/Ojf6oQ5c7mhYvesy1Rqubbv/II2tv2WIpHYrMeRiAACCCCAAAIIILCwBEbd&#10;nIayWQ3lxs7hXE4jpi/tuoWyEDexQXMGsSA361X//GVh3fXCWE3MjijhOEo5USVNOXYG9bF2fTSm&#10;4GyIxVRnyiAe5CYijiI1PstfGHfOKhBAAAEEEEAAAQQQQAABBBBAAAEEEEAAAQQQQAABBBBAAAEE&#10;EEAAAQQQQAABBBBAAAEEEEAAAQQQQAABBBBAAAEEEEAAAQQQQAABBBBAAAEEEEAAAQQQQAABBBBA&#10;AAEEEEAAAQQQQAABBBBAAAEEEEAAAQQQQAABBBBAAAEEEEAAgYUp4CzMZbEqBBBAAAEEEEAAgXtF&#10;wPO90Fu1fV8yG6LWcrjDZmzIUR6xbMlJWCHZ03f7ZuPbTO+5kqSe2Ga5dqqkb3JjyaU+jU7umFR3&#10;VqTkNMULPcfNvDnPnRQtre5q2VTaQWtGgefeCH+9BYM/9IAt267ttTDjxeeQ8Oob/6cujOxUt/++&#10;0FnqYr4+fb95MXPMKND3vZc18NM3ZsxLbF+nJX/wUdmx6Iy5xQTPvG+9eqVHP+joVG8mV+yedblz&#10;ySJ9dONyrWkIfw+Z9WQk3rMCvnkdnjkvvXPE06kzkjf9W9+snNatlnZus7Rlk6VY9Oa8T7pedlZr&#10;mU3SovhSPbD6aT245hNqqVs7myHkIIDAbRTIpHt07Mjf6OSxb8p1h6teSV39am3f+UVt2PRxRSKx&#10;qsczAAEEEEAAAQQQQODmCQR/o464OQ3lshrKmjMox8/BsnYxng+eC3PULBD81V4XjZkzqqQTVSLi&#10;KOU4hXrQThbqQV9U9bGYGqJx1Y/nR2yeL9YMz0AEEEAAAQQQQAABBBBAAAEEEEAAAQQQQAABBBBA&#10;AAEEEEAAAQQQQAABBBBAAAEEEEAAAQQQQAABBBBAAAEEEEAAAQQQQAABBBBAAAEEEEAAAQQQQAAB&#10;BBBAAAEEEEAAAQQQQAABBBBAAAEEEEAAAQQQQAABBBBAAAEEEEAAAQQQQOAmCDg3YU6mRAABBBBA&#10;AAEEEEBg1gKe74XmWmYfWsuOhManC7jD4ZvY+lawReuNw0ndqFdbywxclO/lSoZdje8uaU9uLKu3&#10;5L3dM7mrpJ5sb5loH+g+PVEvr6yuX6qmxKLybtrTCFzo8nXkfHjCmlZp5/rS10Z49q2LnL/4gk6e&#10;fV6n8t+f9qK/db+t+sTCW/+0i74Nwd5/ekmDL74145VT+9rU8rkPyYrM/j3oQFe//uepy7o6kplx&#10;/vKELU31enrTCq1vrCsP0UZg1gL9A74OHh07B4ZmPSw0saXJvC9us7Rjq6UG8/l1s47ukQt65ey3&#10;dOHaST3a8r/WfBlLlra2PqJ3r/ttbVv6qGxr9r+/NV+UgQggMCeBTLpHRw//lU4e/5by7mjVc9U3&#10;rFX7ri9p/canZds86q4akAEIIIAAAggggECNAnnP07Cb01A2q6HcpHO8PZDNqD84M+lC6fnhz2pr&#10;XMI9MSz4SzzpRM3pFMq6aFT10VjhbIjFlCrEbsSDdtAfjLHLnoHfE2DcJAIIIIAAAggggAACCCCA&#10;AAIIIIAAAggggAACCCCAAAIIIIAAAggggAACCCCAAAIIIIAAAggggAACCCCAAAIIIIAAAggggAAC&#10;CCCAAAIIIIAAAggggAACCCCAAAIIIIAAAggggAACCCCAAAIIIIAAAggggAACCCCAAAIIIIAAAggg&#10;cBcKsGvrXfhD5ZYQQAABBBBAAIE7ScDz86HLtU3EsiOh8ekC7vB0m94GW7veOKKpG/Vqa+mejilD&#10;rsV3T+krdmyu95U53V9sTikT25sLfb7ZtPdQ9+kp8WLH7iWbi1XKWQo894Y3beaHHwxecQvryGT7&#10;9S+v/6nOeX+kjFaGLm5zq/To5tLXdWjyPRzo+ccXNfTSOzMK1L17h5p/5wnz/jO718SFwRF95+Rl&#10;newdmnHu8oS1DUl9bNNKbW9pKA/RRmBWAvm8rxMdvg4c8XX2wqyGTJuUTEjtWyzt3GZp+dKb+75y&#10;ousV/ersN3Xs2i/km/9WJvZOu7awYH2sRQ+u+YQeWvspNadWhaXRjwACC0ggm+nXsSN/rRNH/06u&#10;O1L1yhY1blT7rj/S2vUfkV3j3wtVX5QBCCCAAAIIIIDAXSzgep6GclkNZc0ZlJPP8b7BSfERN3cX&#10;a9ycW4ua50wpJ6pk4XQKZX00qvpoTHXmrI/F1BCUxdO0ExFHlnVz/za/OXfLrAgggAACCCCAAAII&#10;IIAAAggggAACCCCAAAIIIIAAAggggAACCCCAAAIIIIAAAggggAACCCCAAAIIIIAAAggggAACCCCA&#10;AAIIIIAAAggggAACCCCAAAIIIIAAAggggAACCCCAAAIIIIAAAggggAACCCCAAAIIIIAAAggggAAC&#10;CCCAAALzJeDM10TMgwACCCCAAAIIIIBALQKe74UOs3xfsuzQ+HSB3JAZG3KUR5xU7Zu8pns6plzl&#10;amLPlL5ix/ahQSlfvoLxqFlGYmtToXFpqEuD2ZHisCnlriWbpvTRES5wptPXiUvh8c0rpc0ra38d&#10;hM88t8hrb/6Zro826qL3udCJbMvX7707wmbFoUKSb95Lep95UUMvH5gmayzU8L59Wvzx98zKsy+T&#10;0/dPX9GrV3oU8lsder2lqbh+Y+MK7VvaOKtrhU5E4J4V6Or2deCIr0PHfaXTc2OImI/azRukndts&#10;bVgrRSI37/0w647ozUvP6ldnv6lrQ1M/Q6u5k43ND+rd6z6tXcvfr4gdrWYouQggcJsEctkhHT/6&#10;Nzp+5BvK5YaqXsWixo3auedPtGbdh8znZ21/J1R9UQYggAACCCCAAAJ3qEA2n9dQLquhbFaDQVk8&#10;sxn1B2cmPV5mlM67d+hd3p5lJyKO6qMx1cfMacqG8TLpOEo6USVNPBWNqi7IGT9jkcjtWSxXRQAB&#10;BBBAAAEEEEAAAQQQQAABBBBAAAEEEEAAAQQQQAABBBBAAAEEEEAAAQQQQAABBBBAAAEEEEAAAQQQ&#10;QAABBBBAAAEEEEAAAQQQQAABBBBAAAEEEEAAAQQQQAABBBBAAAEEEEAAAQQQQAABBBBAAAEEEEAA&#10;AQQQQAABBBBAAAEEELijBZw7evUsHgEEEEAAAQQQQOCOF8j7Xug92L5k2bVt3OoOm8Ehh29ZJZFo&#10;qqRZVSPdc7okP2ul1BvdWNI3ubGis29ys6Qe27BIdmrsn+hHes6UxCY3FscbtLp+6eQu6jMIPPdG&#10;+OssGPrkA/YMM9z68IVLL+r02Wd1Mv+38hUNXcAHttta01T6mg5NvgcDvu+r95kXNfTygRnvftGH&#10;HtLijzw8Y14u7+mF89f03NlrynrTv7bKJ1scj+qpDcv18Mpm2WXvReW5tBEoF8hkfR096evAYV9X&#10;rpVHq28va5X2tFva3mYpkbi57yPdIxf0ytlv6fUL/6S0O1T9YsdHOHZUj6z/rN697tNaWh/+eVvz&#10;BRiIAAI3RSCXG9aJY3+vY4e/rlx2oOpr1NWv1s49f6L1Gz8my1p4/26r+oYYgAACCCCAAAII1Cgw&#10;6uY0lMtqOGfKbLZQH8hm1B+cmfREGeTkqnxmUeOS7uhhwV/CqWhU9dGY6syZdBylnKgSEVOO9wex&#10;whmLqWE8z7H5N+kd/YNn8QgggAACCCCAAAIIIIAAAggggAACCCCAAAIIIIAAAggggAACCCCAAAII&#10;IIAAAggggAACCCCAAAIIIIAAAggggAACCCCAAAIIIIAAAggggAACCCCAAAIIIIAAAggggAACCCCA&#10;AAIIIIAAAggggAACCCCAAAIIIIAAAggggAACCCCAwB0k4NxBa2WpCCCAAAIIIIAAAnehgO97oXdl&#10;+SZkR0Lj0wXckWBw5aM8Ek0FW9HWdqR7OkoGXovvkqzKG9Q6pjt6ulduyYgbjWR7y0TjaM/ZiXp5&#10;pb15fXkX7WkETl7y1dEZnrBtjbRuae2vgfCZa49ksgN65fU/Vaf3tPr9B0InakpJ/2bPwlp76GJv&#10;Q8D3ffU+86KGXj4w49UbP/qwGp98aMa8N6/26n+euqyedG7G3MkJdU5EH1y/TI+tXqJopPJ7xOR8&#10;6ghMFrh4xdc7h30dP+UrF/YhMnnANPV4XNqx1dKedktLl9z894+zPW/rpTPf0OHOF+Sb/+Z67Fnx&#10;Ia1du36u0zAeAQRukYDrjurksW/q6OG/UjbTW/VVU6nl2r7rD7Wp7VOy7WjV4xmAAAIIIIAAAggs&#10;dIHg2cWIm9NQLquhrDlNOWjKvmxa/ZmM+k05kM0UYsO5nNxpnqUu9Hu9FeuzLUt10ajqozE1mLPO&#10;nEG9PjZWBn3FetAfxIMxHAgggAACCCCAAAIIIIAAAggggAACCCCAAAIIIIAAAggggAACCCCAAAII&#10;IIAAAggggAACCCCAAAIIIIAAAggggAACCCCAAAIIIIAAAggggAACCCCAAAIIIIAAAggggAACCCCA&#10;AAIIIIAAAggggAACCCCAAAIIIIAAAggggAACCCCAAAIILFQBZ6EujHUhgAACCCCAAAII3BsCeT8f&#10;eqOWL1l2JDQ+XSA/agaHHWWbzjqpsMSZ+0d7OkqSriV2l7QnN7Ym8nIvDk3uKqkn2psL7bSbVcfA&#10;5ZLY5Mb25g2Tm9RnEHjuDW/ajCfvt6eN347g62/9Zw2MpNWR/9+mvfxnHrSViLKJciWkYIPv3mde&#10;1NDLByqFS/oWf+wRLfrAAyV95Y1zAyP69olL6ugfLg9N247Zth5f26r3r1uqpFPb+9m0FyB41wpk&#10;sr6OHPf19iFfXd1zv83VK6W9Oyxt3WTJcW7u+4ZnPtsPdf5UL3V8Q+f7Zv4drObuLIvfo2q8yEXg&#10;dgnk8xmdOvEPOnLwL5RJV/8mVle3Stt3/aE2bPq4IpHY7boNrosAAggggAACCNQskM3n1Z9Nqz+T&#10;0WDWnLmshoIzm9WAafcHZ8bETemZZxgcUwWi5plKXTSm+vEzFY2aZyuOUk5UiYhzIxaLqWE8J4hb&#10;Zc9+p85MDwIIIIAAAggggAACCCCAAAIIIIAAAggggAACCCCAAAIIIIAAAggggAACCCCAAAIIIIAA&#10;AggggAACCCCAAAIIIIAAAggggAACCCCAAAIIIIAAAggggAACCCCAAAIIIIAAAggggAACCCCAAAII&#10;IIAAAggggAACCCCAAAIIIIAAAggggAACd46Ac+cslZUigAACCCCAAAII3I0Cvu+F3pZtNue1zEa0&#10;1R75jC/fDR9VvuVvtM4KT54mks8Myh25XpJxNb67pD25sXuof3KzpG7FbMU3NRb6jveeMxsTV3ax&#10;zQa7W5vWloylES5w9Lyv813h8Z3rpVVLavv5h886t8jFy7/UqTPf1RnvPyqn5tDJdq+SHli3sNYe&#10;uthbHPDNe0fvMy9q6OUDM1558cffo0WP3xea15fJ6dlTl/VqZ29oTqWAbX40j65aog+tX6ZF8Wil&#10;FPoQqChwtcvX/kO+Dp/wlctVTJl1Zyop7dxmaXe7pZamm/9+kXGH9fqF7+qXZ/5OvaOXZr1OEhFA&#10;4O4RyOez6jj5jzpy8KsaHb1W9Y3V1a/Wjt1f1vqNT8u2eXRdNSADEEAAAQQQQOCmCnjmecNgNqPB&#10;XFZD2ayGTRnUB0xffyat/kJp6tm0Rt1pHk7e1FUu3MljkYgaojHVj591QRkba0/0T2rHHf49uHB/&#10;mqwMAQQQQAABBBBAAAEEEEAAAQQQQAABBBBAAAEEEEAAAQQQQAABBBBAAAEEEEAAAQQQQAABBBBA&#10;AAEEEEAAAQQQQAABBBBAAAEEEEAAAQQQQAABBBBAAAEEEEAAAQQQQAABBBBAAAEEEEAAAQQQQAAB&#10;BBBAAAEEEEAAAQQQQAABBBBA4FYJsKvXrZLmOggggAACCCCAAAIVBfK+V7E/6LSC/7Ejwf9WdeRH&#10;/ND8ShEnGZo+bWC0p2NK/Fp815S+Ysfqq/3F6pQy3rZYlmMX+o/2np0SL3asX7RSSSdebFLOIPCT&#10;N6d/fT15/5j5DNPcsnAuN6x/ef0/asDbpSveb4VeN2p+LX73XQtr7aGLvcUB32wW3vvMixp6+cCM&#10;V2765HvV8Njeink5z9ML57r03Nmrypp6NceuJYv08baVWpZKVDOM3HtYwHV9HTvl6+2Dvi5fnRuE&#10;ZT48N6yVdrfb2rxeikQKn6Zzm3SG0f3pq/rV2W/qX889o7Q7OEN2eHjVovbwIBEEEFjQAp7n6syp&#10;f9Lhg1/RyPCVqteaqlupHbv/SBs2fUK2zSPrqgEZgAACCCCAAAJzEsjl8xrKZSfO/kxG/dm0+kzZ&#10;l0kX6kHfYDajSs8W53TxO3xw0nFUH42pwZx15qyPmXO8vSieUGMsrsWmXGTKWKT657x3OA/LRwAB&#10;BBBAAAEEEEAAAQQQQAABBBBAAAEEEEAAAQQQQAABBBBAAAEEEEAAAQQQQAABBBBAAAEEEEAAAQQQ&#10;QAABBBBAAAEEEEAAAQQQQAABBBBAAAEEEEAAAQQQQAABBBBAAAEEEEAAAQQQQAABBBBAAAEEEEAA&#10;AQQQQAABBBBAAAEEEEBgzgLs9jpnQiZAAAEEEEAAAQQQmIuA53uhw22z469lV79xrTsyw1bBllVy&#10;zWiqpDnrRrq3oyR3wFmpUWdJSd/kRupsb+gmxon2lonUoz1nJ+rllfbm9eVdtEMEDp31dak7JGi6&#10;926ytKyp9LUQnn1rIm8d+L81NHxVJ/P/1VwwfG0f3WVpaUN4/NasduFdxfd99T7zooZePjDj4po+&#10;+V41PLa3Yt7B6/369olLuj6arRgP61xdn9Rvtq3UluaGsBT6ESgR6Ov39fYhXweO+EpnSkJVNxoX&#10;Sbu3W9plzob6W/P+cHngmF7q+Ib2X/6RPN+tes3BgFgkpftXP61fX/+7SngtOnfuXE3zMAgBBG6P&#10;gOflda7jWR068OcaHrpY9SKSyaVq3/1H2rj5k4pEYlWPZwACCCCAAAIIIDCdQC6fV382o/5MeqLs&#10;K2sPmHbG5HGMPYlKRaOqj8ZunLGYGqa044V4ncmN2DZ0CCCAAAIIIIAAAggggAACCCCAAAIIIIAA&#10;AggggAACCCCAAAIIIIAAAggggAACCCCAAAIIIIAAAggggAACCCCAAAIIIIAAAggggAACCCCAAAII&#10;IIAAAggggAACCCCAAAIIIIAAAggggAACCCCAAAIIIIAAAggggAACCCCAAAIIIIAAAgggcBMFnJs4&#10;N1MjgAACCCCAAAIIIDCjgOeHbwBs+b4sOzLjHOUJ7ohf3jXRNjNO1IsVJzW1rxibrkz3dJSEr8X3&#10;lLQnN1a7afk96cldJfVke3OhfXWkRz3pgZLY5Mb25g2Tm9RDBHzz2vnJm15IVLLNj/wD99X2cw+d&#10;dI6Ba9ff1tET39Ql7zMa0vbQ2ZYvkp7asbDWHrrYWxgIfua9z7yooZcPzHjVpk++Vw2P7Z2Sd20k&#10;o2+fuKTD3eG/g1MGmY6GmKOPbVyhd69sNq8tfjaVjOi7IRC8VjvOSW8d8NRx/kZ/LbWI+YjcusnS&#10;7nZLa1eZzeRv0evv5PV/1YunvqZT3a/WsuzCmJbUWv3a+s/owdUfVyJaX+gbGKjud6/mizMQAQTm&#10;LBC8l10492Md3P//anCg9N/Es5k8kVii7bu+qM1bfkeRSGw2Q8hBAAEEEEAAAQQmBPKep4FsRv3B&#10;mUmXlH1BOxPE0hp13Ykx92oleE5RH43dOGNj9UWmbIwl1BiPF8oG064zeTzXuFdfKdw3AggggAAC&#10;CCCAAAIIIIAAAggggAACCCCAAAIIIIAAAggggAACCCCAAAIIIIAAAggggAACCCCAAAIIIIAAAggg&#10;gAACCCCAAAIIIIAAAggggAACCCCAAAIIIIAAAggggAACCCCAAAIIIIAAAggggAACCCCAAAIIIIAA&#10;AggggAACCCCAwEIVcBbqwlgXAggggAACCCCAwL0h4Ple6I3avglZdmg8LOCOBAMrH741td9JTu2b&#10;TU+650xJ2tXErpL25MZ9I4OTmyV1uz6q6Jr6Qt/RsjknJ9ZHk1pTv3RyF/UQgQNnfHX2hgRN9/1t&#10;lpY0VngxhA+5qZF8PqtfvfoflPWbdNb7k2mv9W8fsuVEFs7ap13sLQz2/uOLGnr5wIxXbPrke9Xw&#10;2N6SvEw+r+fOXtUL57rk+uHvHyWDTMMxm3y/b22rPrR+mRJOpDxMG4ESgUzW18Ejvt486KuvvyRU&#10;dWPpEml3u6UdWywlErfm/cA3vxtHrr2on538mi70H6x6zcUBm1oe0ns2fE7blr5Hlvkd4kAAgTtP&#10;4PLFn+vA/v9HfT1Hq158PN6kbTu/oLatvyvHSVQ9ngEIIIAAAgggcHcLBH93DOWy6s9k1J9Nl5Wm&#10;L5NWn+kfymY1+7/e7z4zxzwvrY/FVB+9cS4y7cZ4onAujsXVYM4gnopG7z4A7ggBBBBAAAEEEEAA&#10;AQQQQAABBBBAAAEEEEAAAQQQQAABBBBAAAEEEEAAAQQQQAABBBBAAAEEEEAAAQQQQAABBBBAAAEE&#10;EEAAAQQQQAABBBBAAAEEEEAAAQQQQAABBBBAAAEEEEAAAQQQQAABBBBAAAEEEEAAAQQQQAABBBBA&#10;AAEEEEAAgXtIwLmH7pVbRQABBBBAAAEEEFiAAp7vha7KMhHLjoTGwwL5kem2KA5mLT2iyal9pRmV&#10;W+mejpLA1fiekvbkxvqe/snNknpia5Msa2wNR3rOlsQmN7Y1rZ/Im9xPvVTAM5tZP/9W+GvANtRP&#10;7KvtZ156pflrHTj8VfUPnFZH/s+UV0PoxO/eYKl9xcJae+hib2Gg59s/19AvD8x4xaZPvlcNj+0t&#10;yXvzaq/+6eRl9WVyJf0zNfa2NurjbSu1JBmfKZX4PS7Q3evrzQO+Dh3zlavuZVYiFzVPcLZvsbRv&#10;p6XlS2/d+0Dec/XOlR/p56e/rs7BkyVrmm3DthztWfkhPbbh81rZuH22w8hDAIEFJtB5+Vc6uP+/&#10;qPv6O1WvLBZr1LYdv6+2bZ9VNFpX9XgGIIAAAggggMCdLzBi/iDqz6bVn8mY0pwZU5/Szih4rnMv&#10;HrFIRA3RmOrHz0XxuBpjCTUWyrgaYvGJWMLhK/578TXCPSOAAAIIIIAAAggggAACCCCAAAIIIIAA&#10;AggggAACCCCAAAIIIIAAAggggAACCCCAAAIIIIAAAggggAACCCCAAAIIIIAAAggggAACCCCAAAII&#10;IIAAAggggAACCCCAAAIIIIAAAggggAACCCCAAAIIIIAAAggggAACCCCAAAIIIIAAAgjcmwLsXnZv&#10;/ty5awQQQAABBBBAYMEIeL4XuhbbbEhs2ZHQeFjAHQmLSL41NeakpvbN1OObtaX7zkyk5eXoenz7&#10;RLu8suhif3nXRDu+ralQz+Vdneq7ONFfXtnevL68i3YFgf2nfV3rqxAY73rXVkvNDRVeCOFDbmqk&#10;t++EDhz5mvq9vbrqPx16rWRU+u0HFs66Qxd6iwO9331JQ7/YP+NVmz75XjU8tncir3M4rX84flEn&#10;e4cm+mZTWV2f1Ce3rFJbU/1s0sm5RwWCz4iOc9KbBzydOT83hCXN0t6dlnZusxSP3br3gFw+rdcv&#10;fFe/6Phr9Y5erukmEk6DHlr7KT2y4bNqTCyraQ4GIYDA7Re42vmqDu3/L+q69mbVi4lG67W1/d9p&#10;6/bPKxrjs7NqQAYggAACCCBwBwhk83n1Z9Pqz2RMac5MUE+rb6Ie9KeV88KfAd4Bt1nTEiOWpUWx&#10;uBrjCdVHY2owZ31srFxk+hoLMROPJRSLVP8MtKZFMQgBBBBAAAEEEEAAAQQQQAABBBBAAAEEEEAA&#10;AQQQQAABBBBAAAEEEEAAAQQQQAABBBBAAAEEEEAAAQQQQAABBBBAAAEEEEAAAQQQQAABBBBAAAEE&#10;EEAAAQQQQAABBBBAAAEEEEAAAQQQQAABBBBAAAEEEEAAAQQQQAABBBBAAAEEEEAAAQTuKAHnjlot&#10;i0UAAQQQQAABBBC46wQ8Px96T5ZvQnb1m/O6I8HAykeliJOonDtdb3bgsnw3M5HSHd8mz4pNtCdX&#10;mkbSsvtv5E6OBfXEtqZC16n+i2azZrc8PNHe3rx+ok6lsoDn+frpW5V+ymP5EVt6fJ9VefBt6PV9&#10;T6+89r/LM5t0n8r/B7OC8LV9fK+lxmR4/P9n786j47jOO+//qnpvgMRCgitAkARBgBtIipIpyZa1&#10;eItj2Y7jZRQncbZxEjvbic/EOTPveZfMGU9O4jiJE8fO2EkmcTxZHC9KlMSOV9mWLYkS930HuBNb&#10;Y+sV3VVvdZOAuhtdTTQNAg3g2zp16t7nubfquZ/qanZDf9QclD/npxz6l+c0+q0Dd6yj4V2Pacmj&#10;u3LjUhlLX7l4Q9+81KeM7f5eKT5orc+rt7et1oNrGmU6DxjnhUApgWTK1tETtvYftTU0XGrE9GKm&#10;81nVucnQru2GWtbM7vstmY7qBz1/r+9e+BtFU4PTK7hoVENorV6z4af1qpYfV8BbU5SliwAC80Wg&#10;r3e/jh76E/XeeKHikr3Ovb95y/vUue3n5fcvrXg+ExBAAAEEEECgOgRSmYwGE/FbW/LWfjiZ1HAq&#10;oYl9PO3+t6zqWMXMVxH2+rTE71et7/bmtOv8QdUFAnn7QC5v8DeEmb8AHBEBBBBAAAEEEEAAAQQQ&#10;QAABBBBAAAEEEEAAAQQQQAABBBBAAAEEEEAAAQQQQAABBBBAAAEEEEAAAQQQQAABBBBAAAEEEEAA&#10;AQQQQAABBBBAAAEEEEAAAQQQQAABBBBAAAEEEEAAAQQQQAABBBBAAAEEEEAAAQQQQAABBBBAAAEE&#10;EEAAgUUk4F1Ea2WpCCCAAAIIIIAAAlUoYMlyrcq0JcM0XfNuiUzMmej6MgoynmD2HIWxggEunUTk&#10;QkGmN7C9oJ/f2R0dye8WtM0lPvnX1OZiJwcvFuTyOy21K50HH4fzQ7RLCBw4Z6vfnVt7Ow3V11R+&#10;vUucakZCJ8/8H/UNHNY16ymNaYvrMZvrpdd1VE/droXOYmLo357XyNdfvuMZG971mJY8uis37mj/&#10;sD5/+qrzYPXUHedNDMh+PLy2ebme3LhaIa9nIswegQKBgYit/UdsHTtla3y8IFVRp26JtGuHoa4t&#10;hsKh2b3n4+Oj+n73/9H3Ln5W8fHhiuqeGNxSv0OPbvw5bV/1epkG98uEC3sE5pvAQP8RHT30cd24&#10;9lzFpXucL9ftnT+lLdv+swLBhornMwEBBBBAAAEEZkfAtm2NpJKKJBMazm5OeyjXTjrtbOzWPp5O&#10;z05BVXCW7C+wGp9ftc621O9XXSCoOn9Q9YHA7fat/VJ/QN67+HtlFSyREhBAAAEEEEAAAQQQQAAB&#10;BBBAAAEEEEAAAQQQQAABBBBAAAEEEEAAAQQQQAABBBBAAAEEEEAAAQQQQAABBBBAAAEEEEAAAQQQ&#10;QAABBBBAAAEEEEAAAQQQQAABBBBAAAEEEEAAAQQQQAABBBBAAAEEEEAAAQQQQAABBBBAAAEEEEAA&#10;AQQQQGAeCnjnYc2UjAACCCCAAAIIILCABCzLcl2NYTsp0+Oad0ukY9mJpV929mnDeS9fOK9TQTMx&#10;eKFgdF9gW0E/v7NpaCS/W9AOdjRM9k8Mdk+2ixtbGtcXh+gXCViWrW8ecr/2Xuet9MSuojdA0TFm&#10;sxuNXteBI3+slN2gbuvXy576p/aaMs3qqb1ssbOQHP7aSxr56ot3PFPDOx/Vkkd3aSiR0ufPXNXh&#10;vuE7zskf0F5fq/d0rNWa2lB+mDYCOQHbtnWhR9p/xNLFSz8cysZ10n1dpja2SoYxu/f6WHJQz3X/&#10;rX7Q/fdKpEcrXoghQ1tXPqFHN/6s1jfeV/F8JiCAQPUIRAZO6Ojhj+valWcrLso0fWrb/JS27fhl&#10;BUPLK57PBAQQQAABBBCYOQHL+a0ykkpqOJnQcME+qSEnNpCIKZJIKG27/01u5qqZ+yOZzm+spf6A&#10;6pytPhBUXSDbLtxn82Gvb9Z/j829DhUggAACCCCAAAIIIIAAAggggAACCCCAAAIIIIAAAggggAAC&#10;CCCAAAIIIIAAAggggAACCCCAAAIIIIAAAggggAACCCCAAAIIIIAAAggggAACCCCAAAIIIIAAAggg&#10;gAACCCCAAAIIIIAAAggggAACCCCAAAIIIIAAAggggAACCCCAAAIIIIBAtQt4q71A6kMAAQQQQAAB&#10;BBBY2AKW3B+GbMqWYXoqBkjHbNc5zhELct5QYb8gWaaTGOouyPb5txb08zvLrw/ldwvawc7GXH8o&#10;OaqbscGCXH5na+P6/C7tEgIHz9saGCmRuB16aIvzQOrw3V1v96Pefeb5l/+70umoLmY+rLTqXA/0&#10;0AZDHSurp27XQmcpMfrsQQ0/8/07nq3+xx5RzaO79OzlPv3L+etKZtw/a4oPVh/w6cfb12jPyobi&#10;FH0ElEzZOnrC1v6jtoaG7x4k4Jd2OJ9L93UZaqib/Xt8MHZV37nwv/XS5S8pbSUrXohpeLRrzVv0&#10;xKb3a0XtxornMwEBBKpHYChyWscO/6muXPp6xUUZzmfBhrZ3aFvXr6imdk3F85mAAAIIIIAAApUJ&#10;WLat0VRSw0lnSyUUSSY0kIgr4mzZ/ZDTz+bd/zJW2fmqeXT2V1Stz6+6QNDZAqr339rXFe2zYwxj&#10;9n9zVbMdtSGAAAIIIIAAAggggAACCCCAAAIIIIAAAggggAACCCCAAAIIIIAAAggggAACCCCAAAII&#10;IIAAAggggAACCCCAAAIIIIAAAggggAACCCCAAAIIIIAAAggggAACCCCAAAIIIIAAAggggAACCCCA&#10;AAIIIIAAAggggAACCCCAAAIIIIAAAggggMD8EfDOn1KpFAEEEEAAAQQQQGAhClh2xnVZhvM0ZcP0&#10;uObdEulYmccwFz2P2BtyO0r5eDLSPTkgbQQU8W+a7Oc3GqJxeUdT+aGCdrCjIdc/NdhTEM/vBD1+&#10;rV+6Jj9Eu0gg+4Dubx50v+4+5230+M6ii190jNnsdl/6qq5c+7ZG7a26Yf+466mDPuk/3V89dbsW&#10;OkuJse8fVeSL37njhjglOgAAQABJREFU2erf9mqN7t2qT710RpdG43ccPzHA4zyw/HXrmvQjG1Yq&#10;4Kn8s2fiOOwXpsDIqK39R2wdPm4r6f6xfsfFL3M+9vd0GdrWacjvm/37ezB2RV8/+ykdvPqMyv0b&#10;7LYQr+nX/c3v0GNtv6DG8Fq3YcQRQGAeCIyNXtbRQx9Xz8V/dap1/x5VeimGWje8Vdt3/oqWLF1f&#10;eghRBBBAAAEEEKhIIPu3jbFUSsOphIaSCQ0nkxpMxjWYeGUbSSUr/le7oiKqZHDI61WdP6i6QGDK&#10;vj7gxP0BLXU2j2lWScWUgQACCCCAAAIIIIAAAggggAACCCCAAAIIIIAAAggggAACCCCAAAIIIIAA&#10;AggggAACCCCAAAIIIIAAAggggAACCCCAAAIIIIAAAggggAACCCCAAAIIIIAAAggggAACCCCAAAII&#10;IIAAAggggAACCCCAAAIIIIAAAggggAACCCCAAAIIIIAAAgjcGwHvvTksR0UAAQQQQAABBBBAYHoC&#10;lm25DjRtJ2VU/qDhdDQ7sfTLllGQ8IULutPuJCLdk2P7/Z2yDc9kP7+xcXAkv1vQNpf65VtTk4ud&#10;ivQU5PI77fUtPHA5H6RE+/B5W/3u1Hpoq6HaUOG1L3GYWQklUyN6cf//yJ3rXOa/OXv39/iP7TRU&#10;VyV1zwpOmZNE953U4D9+s8yIW6klb35Q32tr1lf3nZbl/lEw5ThbGpfoPR3NWhEOTMkRWNwCN/ts&#10;7Tto6+RZW3YF76litbb10p4uUxvWzc1nUSR+Td8692m9dPnLzr2RLi7vjv2gt1YPtj6lRzb8tJYE&#10;lt9xPAMQQKB6BeLxPh0/8kmdP/N553Ot8s+Ddet/VNu6flV19W3Vu0gqQwABBBBAoAoFMpalSDKh&#10;SCKuwWRcA9m9s2X72XY2Z/0wPzqqcM3FJfk9HtX5A6oLBF32Ts4fVHYcLwQQQAABBBBAAAEEEEAA&#10;AQQQQAABBBBAAAEEEEAAAQQQQAABBBBAAAEEEEAAAQQQQAABBBBAAAEEEEAAAQQQQAABBBBAAAEE&#10;EEAAAQQQQAABBBBAAAEEEEAAAQQQQAABBBBAAAEEEEAAAQQQQAABBBBAAAEEEEAAAQQQQAABBBBA&#10;AAEEEEAAAckLAgIIIIAAAggggAACcylg2Zbr6Q3nocyGWfkDiTNx2/WYtlGY8oaKAoXpkj3bSis5&#10;fGUy1xfYNtkubmwZGSkOTfaDHQ25tu2s83SkZzJe3OhsbC0O0c8TyD68+xsH3a+513kLPbqj8uuc&#10;d4oZbe4/9AeKJ/p103pSI/Zu12OvqZNe31k9dbsWOguJ2OFzGvjc1yT3y5yrwn78Pv1ZY72uX7w5&#10;7arqAj69q32t7ltZP+05DFwcAhcv2XrxgKWeVz7uK154wC/t2GJoT5eh+rq5uZ+H4jf07fOf0b5L&#10;X1TGHq94DTX+Rr12w/v0UOtPKOirrXg+ExBAoHoEUslhnTz+Fzpz8rPKZBIVF7a25fXasevXVd/Q&#10;UfFcJiCAAAIIILDQBbJ/mxhJJTWcTGgo6exTCaedVCQZ10AirkFny+bu8LN23jJ5DENL/QHVBYKq&#10;u72vDzh9v9OfjAUU8vrm7RopHAEEEEAAAQQQQAABBBBAAAEEEEAAAQQQQAABBBBAAAEEEEAAAQQQ&#10;QAABBBBAAAEEEEAAAQQQQAABBBBAAAEEEEAAAQQQQAABBBBAAAEEEEAAAQQQQAABBBBAAAEEEEAA&#10;AQQQQAABBBBAAAEEEEAAAQQQQAABBBBAAAEEEEAAAQQQQAABBBCYCwHvXJyUcyKAAAIIIIAAAggg&#10;MCFg2dZEc8redJ7abJieKfFyAduylUm4j7BlFCS9oYLutDrJ4cuSnZkc2xfYNtkubqztGy4OTfaD&#10;HQ259tVon8bG45Px4kZnQ2txiH6ewJELtsow66EthpaEC6973vRZbfYNHNGZ859Xxg7pQuZDZc/9&#10;k68y5TGro+6yhd7jZPxUj/r/+ivOPVf+Me43dm/WZ+uWyo6W+QDIqzUr+3hLk96ycZWC3so+Z/IO&#10;Q3OBCWQytk6ds/XiAedzZeDuF7fM+Xjf02VoW6chv29u7uOh+A19+/xntO/SF53PnPGKF7MksFyP&#10;bvx5Pdj6Hvk9d/GPZcVnZAICCNwrgfHxqM6c/BudOv6XGh8fq/g0a5of046dv6GGZVsrnssEBBBA&#10;AAEEFoqA5fwmHUomNJiIF2wDt/uRZNz53l3+d+t8tfAaphqCQTUGQ7mtIRBUXXbzZ/cBZx9Qrc8v&#10;w5ib3z7z1ZW6EUAAAQQQQAABBBBAAAEEEEAAAQQQQAABBBBAAAEEEEAAAQQQQAABBBBAAAEEEEAA&#10;AQQQQAABBBBAAAEEEEAAAQQQQAABBBBAAAEEEEAAAQQQQAABBBBAAAEEEEAAAQQQQAABBBBAAAEE&#10;EEAAAQQQQAABBBBAAAEEEEAAAQQQQAABBBBAAIHpCHinM4gxCCCAAAIIIIAAAgjcK4GMnXE9dO6x&#10;xqbHNV8qkYk70QqeB+0NV/7w5ESku+DUfYHtBf2JTmM0rkA0NdGdsg92NuRipwd7puQmAg2BJVoR&#10;bpzosi8SsJ2Hf3/joPsF9zpvn0e7Kr/GRaeZka5tW3r+pf8vd6we6xeV0krX4+5ZJ21dXR11uxY5&#10;C4nkhWvq/8wzUtr9cyJbxolNzXqmdc20K1q3JKT3bmlRy5LwtOcwcGELJJK2Dh2ztf+IrbHo3a+1&#10;bb20p8vUhnVzd/8OJ3r1rXOf1r5LX1DGHq94MfXB1Xqs7ef1QMs75fMEKp7PBAQQqB6BTCalc6f/&#10;TieO/rmSyUjFha1a8xrt2PUbWra8q+K5TEAAAQQQQGC+CaQtS5FEXINJZ8vuJ7eEBhIxDaeSspy/&#10;QSy0V63Pr4ZAUHXZzR9w9s7mz/Zf2WfHGMbc/cZZaOasBwEEEEAAAQQQQAABBBBAAAEEEEAAAQQQ&#10;QAABBBBAAAEEEEAAAQQQQAABBBBAAAEEEEAAAQQQQAABBBBAAAEEEEAAAQQQQAABBBBAAAEEEEAA&#10;AQQQQAABBBBAAAEEEEAAAQQQQAABBBBAAAEEEEAAAQQQQAABBBBAAAEEEEAAAQQQQAABBBCoRMBb&#10;yWDGIoAAAggggAACCCAw0wK2bbke0nQe/GyYpmu+VCIdc39YdC5T9EBlX6jUUcrHEpHuyQHjRkgR&#10;34bJfn6jdWAkv1vQNpf65Vtdk4udivQU5PI7nQ2t+V3aRQJHL0q9Q0XBvO7eTkNLw9XxEO1TZ/9O&#10;g5ETitvNumL9bF6VhU2v85Z/6v7K3veFR1gYvdSVXvX++T/LTqXLLujIulX6yra2smMmkgGPqbe1&#10;rdZrm5fLLPosmBjDfnEJDI3YevmQrSMnbY2P393aA35pxxZDe7oM1dfN3efNaLJf3z73F3rh0j8q&#10;baUqXszK2jY91vYL2rXmLfKY/LmoYkAmIFBFAtnv1xfPP61jh/9Esej1iitbsepB7dj162pasafi&#10;uUxAAAEEEECgWgVSmYwGE/FbW/L23ukP3I6NpJLVWvpd11Xr86suEFCdPzi5r3f69YGQlgVDanQ2&#10;v8dz18dnIgIIIIAAAggggAACCCCAAAIIIIAAAggggAACCCCAAAIIIIAAAggggAACCCCAAAIIIIAA&#10;AggggAACCCCAAAIIIIAAAggggAACCCCAAAIIIIAAAggggAACCCCAAAIIIIAAAggggAACCCCAAAII&#10;IIAAAggggAACCCCAAAIIIIAAAggggAACCCCAwL0X4InT996YMyCAAAIIIIAAAgiUEcjYGdesYTsp&#10;s7IHJadj2UmlX6Uy3lDpseWiyUj3ZLo/0CkZ5mQ/v7FhcDi/W9AOdjbk+uNWWueHrxbk8jsdja35&#10;Xdp5ArZt6xuHrLxIYdPjXJbHuozC4Bz14vF+HTjyx7mzn898WLb8rpW8ebuh5bXVUbdrkfc4Md4b&#10;Ue+ffVl2vPwD4k+sXaGv7O5w7sE7e+1YvlRPdTSrPuhuf4+XxeGrSODqDVsvHbR05oLkfJTc1at+&#10;qXT/LkM7thjy++78Hryrk0xjUmx8WN8+9xf6QfffadxKTGNG4ZDmum16Xfsva+uKx51bae7WUVgV&#10;PQQQuFuBK5e+riMH/0gjw+crPsSy5TvVdd+HtHLVgxXPZQICCCCAAAJzLZBMpzWYjGsgEddg0ZaN&#10;jY2n5rrEGT1/rc+vukBAdf6gGoJBNQZCWhYMqdHZ6gNBLfUH5DFL/71qRgvhYAgggAACCCCAAAII&#10;IIAAAggggAACCCCAAAIIIIAAAggggAACCCCAAAIIIIAAAggggAACCCCAAAIIIIAAAggggAACCCCA&#10;AAIIIIAAAggggAACCCCAAAIIIIAAAggggAACCCCAAAIIIIAAAggggAACCCCAAAIIIIAAAggggAAC&#10;CCCAAAIIIIAAAvdUwHtPj87BEUAAAQQQQAABBBC4g4Bt264jTCdlmB7XfKlEOuZ+PBnGlCne8NTY&#10;lEFFgUTk4mSkz799sl3c2Dg4Uhya7Ac7GnLtC8PXNG6lJ+PFjY76dcUh+rcFjvdINwbdOV7VYaiu&#10;pvLr637Eu8+8dOj3ND4+poi1VwP261wP1BiW3rK9Omp2LfIeJ9KRUfV+4kuyxuJlz3Ru5TL9655O&#10;50OivFetz6N3b27W/atu3XNlD0pywQuc77b1wn5LV67f/VLXrpIe2G1q88bs26/8++/uz3LnmalM&#10;XM9d/Fs9e/6vlEiP3nlC0YjVSzr0xs2/qm2rnijK0EUAgfkocPPGCzp84GMa7D9ScflL69rUtfs3&#10;1bzuDRXPZQICCCCAAAKzJRAbH9dAIqbBREKRZNxpx532K1ssPT5bpdzz89T4fKrzB1UfCKguEFRj&#10;IKTG4CtbnT8gj2ne8zo4AQIIIIAAAggggAACCCCAAAIIIIAAAggggAACCCCAAAIIIIAAAggggAAC&#10;CCCAAAIIIIAAAggggAACCCCAAAIIIIAAAggggAACCCCAAAIIIIAAAggggAACCCCAAAIIIIAAAggg&#10;gAACCCCAAAIIIIAAAggggAACCCCAAAIIIIAAAggggAACCCCAwNwLeOe+BCpAAAEEEEAAAQQQWMwC&#10;GTvjunzDlgzT45ovlcjEnEkur1IZb8hlcJlwYqh7MtsX2DbZzm80jsUVjqfyQwXtYEdDrn860lMQ&#10;z+80165QrT+cH6KdJ/DNg1Zer7DpcZ7T/fguozA4R70bvft0ofsZ2bah85nfLlvFe/YYCniro+6y&#10;hd6jZCYaV++ffVmZyGjZM/Qsr9fTr9oq+w4PZL9/Zb3evbnZuY/46VsWdIEnLcvWqbO2Xjhgq2/g&#10;7hfbvkHae5+ptavn9h7NWON68dIX9I1zf66xZH/FC1pZu0lv2PxB7Vj1RhnG3K6l4uKZgAACUwQG&#10;B47ryIGP6cb170/J3SlQU7NW23f+mta3vd35PHC+PPFCAAEEEEBgDgUylqWBRFx98aizxXL7bH/w&#10;9pbMuP/9aA7LrvjU2W/gdYGgGoMhLXO2hsCtfbaf3RqcnM9T2d/CKi6CCQgggAACCCCAAAIIIIAA&#10;AggggAACCCCAAAIIIIAAAggggAACCCCAAAIIIIAAAggggAACCCCAAAIIIIAAAggggAACCCCAAAII&#10;IIAAAggggAACCCCAAAIIIIAAAggggAACCCCAAAIIIIAAAggggAACCCCAAAIIIIAAAggggAACCCCA&#10;AAIIIIAAAvNGgKe0z5tLRaEIIIAAAggggMDCFLBsy3VhhmzJMF3zpRLpmDPH5WUr+xjowpcvNDVW&#10;OKKwZ2VSSg1fnQz2BrZNtvMbrYMj+d2CtqfOL9/qmlzs1GBPQS6/09nQmt+lnSdw8pKtqwN5gaLm&#10;A5sN1ddUdm2LDjEjXcsa1/Mv/U7uWNftdymqDtfjbl4h7d1Q2fvd9WDzMGElU+r71NNK3xwsW/21&#10;+iX64oPblSnzwPaGgE9PdTZr+/K6ssciubAF0mlbR07a2nfA1vDo3a01+zbb3mnoVbsMNTbM7WeK&#10;bds6dO3f9B9nPqHB2OWKF7SydpPesPmD2rHqjTKMuV1LxcUzAQEEpgiMDF/U0UMf1+Wer0zJ3SkQ&#10;DDVp244PaGP7u+Xx+O80nDwCCCCAAAIzIpC2LEWScQ0mEs4Wm9wPJLKxuIaSiexfgeb9a4nPr7pA&#10;UHX+gLMPqN5pNwZDagyE1ODsG5y+x1y8v/3n/QVmAQgggAACCCCAAAIIIIAAAggggAACCCCAAAII&#10;IIAAAggggAACCCCAAAIIIIAAAggggAACCCCAAAIIIIAAAggggAACCCCAAAIIIIAAAggggAACCCCA&#10;AAIIIIAAAggggAACCCCAAAIIIIAAAggggAACCCCAAAIIIIAAAggggAACCCCAAAIIIIDALAt4Z/l8&#10;nA4BBBBAAAEEEEAAgQIBy84U9PM7pvNkasP05Ifu2E7HyjzO2pg63RueGisXSQ5ddtK3zpEywhr2&#10;rS85fN3gSMl4NhjoaMjlouNxXRm76Tquo6HVNbfYE984aLkSmM51fnxniYvtOuPeJY6d+t8aHjmv&#10;tF2j7syvuZ4oW+17H1i8Dyi30xn1f+YZpXrc74csXt/SGv3Tw10a95b+KZt1fKylSW9tW6WAp7LP&#10;juzxeS0MgWTS1oGjtl4+bCsWv7s1hYLSfTsM7Xa2mvDcf56c7P2uvnrqj3V99HTFC1pZ26Y3bP4V&#10;7Vj1RhnG3K+l4gUwAQEECgRisZs6fvgTunDui7LLfI8umHS74/fXacv2X1R750/J63U+6HghgAAC&#10;CCAwwwLR8ZQGE3ENOFt23xePOVs0t484/TJ/sZnhSu7N4bLfppf6A2oMhgq2ZRP9QEg+foveG3yO&#10;igACCCCAAAIIIIAAAggggAACCCCAAAIIIIAAAggggAACCCCAAAIIIIAAAggggAACCCCAAAIIIIAA&#10;AggggAACCCCAAAIIIIAAAggggAACCCCAAAIIIIAAAggggAACCCCAAAIIIIAAAggggAACCCCAAAII&#10;IIAAAggggAACCCCAAAIIIIAAAggsUoHST3VfpBgsGwEEEEAAAQQQQGD2BSzbcj2p4Ty52jA9rvlS&#10;iUzM/XHXtrKPki58eYOF/Tv1EpGLk0P6A1udAqceMzugdXBkclxxI9henwudjlxyfTi311l3W93a&#10;4qn0HYEzV2xd7nOn2NNuqGFJ6eviPmvmM2PRqzp87JO5A/dYH9C4lrme5DWbDLUum/uaXQu8hwnb&#10;tjXwua8pcfpy2bMMhYP6x4e7lPD7So5bUxvUT21Zp9al4ZJ5ggtfIJ6w9dIhWweO2Eqm7m69jc7H&#10;8wO7DG3vNOT1zv092T14QF859Ue6GDlQ8YKaatbr9e0f1M41b5ZpmBXPZwICCFSXQDI5pJPHPq2z&#10;pz6nTCZZUXEeb0gdne9T5/b3y+9fUtFcBiOAAAIIIJAvkMyk1RePqd/ZsvvBRLxgS1mZ/OHzrm06&#10;f+OpDwTVGAipMTixOf1g2NmCanDiXpPv1vPuwlIwAggggAACCCCAAAIIIIAAAggggAACCCCAAAII&#10;IIAAAggggAACCCCAAAIIIIAAAggggAACCCCAAAIIIIAAAggggAACCCCAAAIIIIAAAggggAACCCCA&#10;AAIIIIAAAggggAACCCCAAAIIIIAAAggggAACCCCAAAIIIIAAAggggAACCCCAAAIIIDCPBbzzuHZK&#10;RwABBBBAAAEEEFjgAqZtS6anolWmo84cl5dtFCY8Qckwi4KFQ6b0kkPdk7G+wLbJdn5jSSKp+ngy&#10;P1TQDmxuyPVPRXoK4vmdtrpm+Tx8Xc83mWh/46A10Zyyd54lrid2VXZNpxxkhgIv7v+IMpmE4naL&#10;rlo/6XrUoHOZ37m7Omp2LfIeJoae/p5i+0+XPcNYwK9/ePVORYOBKeOyt/AbWlfqRzes5EHxU3QW&#10;RyAWt7XvoK0DR22Nj9/dmlvWSq/aZaptvfPvQvaDZI5f10fO6KunP66Tvc9WXEljuFlvaP+gdq99&#10;UqZR2b+hFZ+MCQggcM8F0uMxnT71WZ069hnnM26sovMZhldtm/+TtnV9QKFQU0VzGYwAAgggsHgF&#10;Ys6X6sFkXAPxuHrjUfU5W28su49pJOX+t475IOY1TDUEg2oMhm5tgdv72/36QND5Dj33vwfmgyU1&#10;IoAAAggggAACCCCAAAIIIIAAAggggAACCCCAAAIIIIAAAggggAACCCCAAAIIIIAAAggggAACCCCA&#10;AAIIIIAAAggggAACCCCAAAIIIIAAAggggAACCCCAAAIIIIAAAggggAACCCCAAAIIIIAAAggggAAC&#10;CCCAAAIIIIAAAggggAACCCCAAAIIzI6Ad3ZOw1kQQAABBBBAAAEEEJgqYNmWbOc/t5fhpAzTdEuX&#10;jKfjJcO3g4UPmfaFyo0tnUtEuicTvYFtk+38xrrBkfxuQdsMe+VbW5OLnRrsLsjldzobWvO7tG8L&#10;nLtmq/umO8fuNkPLlhZeZ/fR9y5z6co3dfnqt3InOJ/5sPMu97ue7MkdhupCc1+za4H3MDH67EGN&#10;futA2TMkfF59/uEuDddMvWFX1QT0vq2tal0aLnsMkgtTYGTM1r6Dtg4ft5VOV75Gw7ntOjcZetVu&#10;Q6tWVMc9OJy4qf84/afaf+Xpsv8+llptrX+ZXt/+y9q77t3ymL5SQ4ghgMA8ErCscZ0/83kdP/JJ&#10;JRL9FVZuqHXDk9qx6zdUu6SlwrkMRwABBBBY6AK2bWsomVBfPOZs0cl9fzyuwURcicxdfLmuEjSf&#10;8zekxmBIDYGQljn7bDu7TbSX+gMysj8EeCGAAAIIIIAAAggggAACCCCAAAIIIIAAAggggAACCCCA&#10;AAIIIIAAAggggAACCCCAAAIIIIAAAggggAACCCCAAAIIIIAAAggggAACCCCAAAIIIIAAAggggAAC&#10;CCCAAAIIIIAAAggggAACCCCAAAIIIIAAAggggAACCCCAAAIIIIAAAggggAACCCAwTwS886ROykQA&#10;AQQQQAABBBBYgAIZO1N2VWY2a3rKjilOpqN2cWiyX5zxhit/KHUi0j15vL7A9sl2fmPd4Gh+t6Ad&#10;2FSfexh2f3xIkaT7uM6G1oJ5dG4JfOuQ5UqRvZpP7Kr8mroe8C4T6XRcL+7/SG52xNqrAfsJ1yMt&#10;r5XeuHXua3Yt8B4mYgfPKvKl75Q9w7jH1Bce3KG+Ogcq75UVe13rCj25cZWyD6DntbgEIkO2Xjhg&#10;69gpW5b7R4Irisf5Z2XHFkN7dxuqr6uO+y+RjurZ83+h7174G6WtpGvtpRJBb60e3fjzemTDT8vv&#10;DZcaQgwBBOaRgG3b6rn4jI4e+riiY1cqrnz12ke1874Pqb6hs+K5TEAAAQQQWDgCiXRaA4mYBhPx&#10;ya3f6ffFY+p3tvG7+SJdBTxBj1cNwaAagyEtc7bGgLNl97e3Jf5AFVRJCQgggAACCCCAAAIIIIAA&#10;AggggAACCCCAAAIIIIAAAggggAACCCCAAAIIIIAAAggggAACCCCAAAIIIIAAAggggAACCCCAAAII&#10;IIAAAggggAACCCCAAAIIIIAAAggggAACCCCAAAIIIIAAAggggAACCCCAAAIIIIAAAggggAACCCCA&#10;AAIIIIAAAgjMnIB35g7FkRBAAAEEEEAAAQQQqEzAtq2yEwzblmF6yo4pTmbidnFosm8bxmQ72/CG&#10;CrrT6iQj3blxSXOJRrwtJee0DoyUjGeDgc31udzZocuuY2p9Ia2tbXLNL9bElX5b5665r75ro6EV&#10;9YXX2H30vcscPvZJRWPXZNumzmX+a9kTvWePKZ9n7msuW+Q9SCbOXVH/Z78qud+uspz79elXbdPV&#10;ZXUFFawIBfS+beu0oa6mIE5n4QsMRGz94CVbJ8/azv1V+Xr9Pmn3DkP37zRUW1Md951lZ/TipS/o&#10;a2c+oWhqsKJFeU2/Hl7/Xj3R9n6F/bf+banoAAxGAIGqE7h+9Xs6fOCjGoqcrri25Sv2aOfuD6lp&#10;5f0Vz2UCAggggMD8FEim0+qLx5wtqt7sFoupP9eOaWw8NS8Xlf2W3hgMqSlUoxXhcG6f7TcGnM3Z&#10;h33Ol3peCCCAAAIIIIAAAggggAACCCCAAAIIIIAAAggggAACCCCAAAIIIIAAAggggAACCCCAAAII&#10;IIAAAggggAACCCCAAAIIIIAAAggggAACCCCAAAIIIIAAAggggAACCCCAAAIIIIAAAggggAACCCCA&#10;AAIIIIAAAggggAACCCCAAAIIIIAAAggggAACCCwiAe8iWitLRQABBBBAAAEEEKgygYydKVuRaUuG&#10;6Sk7pjiZjjqTpvnyhac58PYwK51UavRartfv3+IUl310duErOJ5W01isMJjXC25uyPXODV3JixY2&#10;2+tbnENPPXbhqMXXe/Zw+Wv7ut1zbzY8ckHHT/917uJcs96jmNpdL9TmFdIDrXNfs2uB9yiRuj6g&#10;vk8/I6XL3/9f3bVZF1Yum6wiK/V4S5Pe2rZafo85Gaex8AX6Bmz94CVbp86V/wxwkwiHnHttl6Hd&#10;2w0FAtVzz53u/Z7+9eRHdXPsvFvpJeOm4dH9ze/QGzZ/UHXBlSXHEEQAgfklMDhwTIf2f1S9N16o&#10;uPC6+g7tvO9DWtP8WMVzmYAAAgggUP0CyUxaffGY+p2tNxa9tY9Hc7GRVLL6F1BUoen8raM+EFRj&#10;IKTGoLMPhrUsmG3f2hqcnMfk914RG10EEEAAAQQQQAABBBBAAAEEEEAAAQQQQAABBBBAAAEEEEAA&#10;AQQQQAABBBBAAAEEEEAAAQQQQAABBBBAAAEEEEAAAQQQQAABBBBAAAEEEEAAAQQQQAABBBBAAAEE&#10;EEAAAQQQQAABBBBAAAEEEEAAAQQQQAABBBBAAAEEEEAAAQQQQAABBBBAAIFFLOBdxGtn6QgggAAC&#10;CCCAAAJzLGDbdtkKDCdt25YMecqOy0+mY+7HtJ0HYee/vKHCfn6uVDs51DMZ7g9smWznN9YNjjj1&#10;ln4ZflP+1iW55Nmhy6UHOdFN9S2uucWaGBixdfSi+7Xd1iqtanCTnz21F/d/RJY1rnF7qbqtX3M9&#10;cbbS9z6w+B66nh4aU98nvyw7nnS1ySa+u2W9jraunhzTGPTpfVtb1d5QOxmjsfAFBiK2nnvR1qlz&#10;7vd+OYWlzttl7x5DXVsMeb1z//kwUevN0XN65sTv60z/9ydC0953rX6T3rT519VUu37acxiIAALV&#10;KzA2ellHDv6hLnX/e8VF1tQ2a8eu31DrhidlGIvvO0XFYExAAAEEqlggmUmrLx5Tv7P1xqK39vFo&#10;LjaSKv/bqRqXFfJ61RgIqSEY0jJnawrVaEU4rOWhsNMPyyz620w1roGaEEAAAQQQQAABBBBAAAEE&#10;EEAAAQQQQAABBBBAAAEEEEAAAQQQQAABBBBAAAEEEEAAAQQQQAABBBBAAAEEEEAAAQQQQAABBBBA&#10;AAEEEEAAAQQQQAABBBBAAAEEEEAAAQQQQAABBBBAAAEEEEAAAQQQQAABBBBAAAEEEEAAAQQQQAAB&#10;BBBAAAEEEKgWAW+1FEIdCCCAAAIIIIAAAotPIGNnyi7akCHT4ys7Jj9pjduy0/mRwrZd2JU3VBS4&#10;QzcR6Z4c0e/vmGznN9YNjuR3C9r+jXUyvKbzsPFhRZKjBbn8Tnt9c36XtiPw7BHn2paReGynWSY7&#10;O6mey1/TtRvfz52s2/oVpVXveuJH2g21LjNc8wsxYcWT6v3kl5UZGiu7vEPrV+v5jvWTY/auatC7&#10;O5oV8nomYzQWtkBkyNZz+2ydOFPurnc3qFsqPbjH0I5OQx5P9dxn0dSQvnbmE3rx0udl3eHfv+LV&#10;tS9/SG/u/E01120rTtFHAIF5KJBKDuv40U/p7KnPybLGK1pBMLhc27o+qLbN75FpTv97ckUnYTAC&#10;CCCAwIwLpDIZ528BMfXGo+rLbrGJdkwjqeSMn+9eHtBnmloeCqvJ2ZYHw2oMhgq2kJd/n+6lP8dG&#10;AAEEEEAAAQQQQAABBBBAAAEEEEAAAQQQQAABBBBAAAEEEEAAAQQQQAABBBBAAAEEEEAAAQQQQAAB&#10;BBBAAAEEEEAAAQQQQAABBBBAAAEEEEAAAQQQQAABBBBAAAEEEEAAAQQQQAABBBBAAAEEEEAAAQQQ&#10;QAABBBBAAAEEEEAAAQQQQAABBBBYXALexbVcVosAAggggAACCCBQTQKWbbmWY9i2TNPjmi+VSMfs&#10;UuFcrFTGGzZcx5dKJCLdk+GBQOdkO7+xbnAkv1vQDrbX5/rnhi4XxPM7tb6QVoWX5YcWfXvUua77&#10;z5a6grdoNq6SWldUdi1nGjWdjmvfgd/NHTZqt+ma9ZTrKYLOs9rfuWtu63Ut7h4l7HRGVz/1tOzr&#10;A2XPcG7VMn1t5+bcmBqfR+/tbNGuFbfum7ITSS4IgYGIredftnXijC3nn4CKX43OW+XBPYa2dRjO&#10;vx/Vc49lrHH9oOcf9I2zn1R83P3fiFILXrO0U2/Z8ltqX/5gqTQxBBCYZwKZTFJnTn1OJ47+ucZT&#10;lX0e+Hy16tz+fnVs+Rl5vaF5tnLKRQABBBaHQCqTUX88pr7cFi3YDyUT8wrB7/GoMRDS8lBYK5yt&#10;KVyjplBNrl0fCMowquf79ryCpVgEEEAAAQQQQAABBBBAAAEEEEAAAQQQQAABBBBAAAEEEEAAAQQQ&#10;QAABBBBAAAEEEEAAAQQQQAABBBBAAAEEEEAAAQQQQAABBBBAAAEEEEAAAQQQQAABBBBAAAEEEEAA&#10;AQQQQAABBBBAAAEEEEAAAQQQQAABBBBAAAEEEEAAAQQQQAABBBBAAAEEKhTwVjie4QgggAACCCCA&#10;AAIIzJiAZWdcj2XYTsr0uOZLJdKx7KQyr6IHaPtCZcaWSCUiF3PRjLwa8m2YMsLrPIx89XB0Snwi&#10;ENjckGueHbo8EZqy31TfzIO+i1SeO24r7f5W0WM7zaIZs989cvx/KRq7njvx+cyHnb37T623dxla&#10;Glo8D3O3bVunPv2Mai7e8nG7Olcbluqf798q27lPtzQu0U9vXae6gM9tOPEFJNA3YOv5l22dPHuH&#10;z3CXNa9YLj10v6mONlXd5+fJ3u/qX0/8nvqi3S7Vlw7XB1frTR2/rvvWvrXq1lS6YqIIIFBOwLIy&#10;unj+izp2+BOKx26WGzol5/EE1N75U9qy/RcVCNRPyRNAAAEEEJhdgYxlqS8e081Y1Nlnt9jkfiiZ&#10;mN1ifsizLfUH1BQKO1tNbr8iXKNlwZAana3G5/8hj850BBBAAAEEEEAAAQQQQAABBBBAAAEEEEAA&#10;AQQQQAABBBBAAAEEEEAAAQQQQAABBBBAAAEEEEAAAQQQQAABBBBAAAEEEEAAAQQQQAABBBBAAAEE&#10;EEAAAQQQQAABBBBAAAEEEEAAAQQQQAABBBBAAAEEEEAAAQQQQAABBBBAAAEEEEAAAQQQQAABBBCY&#10;CQHvTByEYyCAAAIIIIAAAgggcDcClm25TjNtyTBN13ypRCbmTHJ5lcp4Qy6DXcLJoe5cJuJvk2X4&#10;poxqjozJY5c6kzPUNBRoq8vNOTt0ecrciUB7fctEk70jkEjZev6Ei6mTX9UodbYYc2o1MtqjY6f+&#10;MlfDoPUaRezXuNazcon0+s65rde1uHuQiKcz2vc3X9WGk91ljz5YE9IXH9wu+b16V9saPdayXIax&#10;eJzK4izg5EDE1nMv2jp1zv0eL7f8NSulhx8w1ba++t4rN0fP6ZkTv68z/d8vt4QpuYC3Rk+0vV+v&#10;2fA++TyBKXkCCCAw/wQu9/yHjhz8I42OXKyoeMMwtaHtndq+69cUDjsfeLwQQAABBGZVYDSVVG88&#10;pr5YVH3Ovjce1Y3oWG5vuf3un9UK73wyv+lRYzBUsDWFwlrubNl9wMP/IryzIiMQQAABBBBAAAEE&#10;EEAAAQQQQAABBBBAAAEEEEAAAQQQQAABBBBAAAEEEEAAAQQQQAABBBBAAAEEEEAAAQQQQAABBBBA&#10;AAEEEEAAAQQQQAABBBBAAAEEEEAAAQQQQAABBBBAAAEEEEAAAQQQQAABBBBAAAEEEEAAAQQQQAAB&#10;BBBAAAEEEEAAAQQQmFsBnj44t/6cHQEEEEAAAQQQWNQClm25rt+QLTkP067klY65j7YNY0rSG54a&#10;mzIoL5CIdOd6A/6OvOgrzXWDI690ilr+1iUyAx71x4cVSY4WZV/ptte3vNKhpRdO2UqMu0M81lXZ&#10;NXQ/0t1nXtz/EVnWuGzb1PnMb5U90FP3m/J65r7mskXOUPLicFQ/ePo5PXLobNkjRgM+ff7hLjU0&#10;LtXPbW/VmtpQ2fEk579AZMjWc/tsnTjjfM7fxat5tfTwA6Y2rKu+eyk+PqqvnflTPd/zD7LszLRX&#10;Z8jUq9a9S2/a/KuqDSyb9jwGIoBA9Qr09R7Qof2/p4G+QxUXuab5Ce2877+orr6t4rlMQAABBBCY&#10;vkAqk9HN2JizRXNbbzyqPqfdF48pkUlP/0BzONJnmloeCmtFqEYrwjWT7SYnVhcIzmFlnBoBBBBA&#10;AAEEEEAAAQQQQAABBBBAAAEEEEAAAQQQQAABBBBAAAEEEEAAAQQQQAABBBBAAAEEEEAAAQQQQAAB&#10;BBBAAAEEEEAAAQQQQAABBBBAAAEEEEAAAQQQQAABBBBAAAEEEEAAAQQQQAABBBBAAAEEEEAAAQQQ&#10;QAABBBBAAAEEEEAAAQQQQAABBGZCwDsTB+EYCCCAAAIIIIAAAgjcjYBlW67TTFsyTI9rvlQiHXMm&#10;VfDyhqY/ODMe1/jYzdyE/kBnyYnrBkdKxrPBQHt9Lndu6LLrmFpfSKvCy1zziy2Rzth67pj7NW2o&#10;lXZuNOaU5fLVZ3X1+ndzNVy33q2YNrnWs221tKtlbut1LW6GE9+81Ksjzx3VO14+WfbIKY9H//RQ&#10;l3Z3tOjH2tfIZ5plx5Oc3wKjY7a+v8/WkZO2bPdb23WRzc499Jq9plqbq+8+sp0FvXTly/rKqT9S&#10;NDXouoZSic3LX60nt35Yq5a4f36UmkcMAQSqU2B0pFuHD/yBrlz6esUFLmvapV17PqymFXsqnssE&#10;BBBAAIHSApbzPW0wEVdfPKreWCy374vHdDM2lovfxdfS0ie6h9Hs76TlobCacltNwb4+EJRhVN/3&#10;43vIwaERQAABBBBAAAEEEEAAAQQQQAABBBBAAAEEEEAAAQQQQAABBBBAAAEEEEAAAQQQQAABBBBA&#10;AAEEEEAAAQQQQAABBBBAAAEEEEAAAQQQQAABBBBAAAEEEEAAAQQQQAABBBBAAAEEEEAAAQQQQAAB&#10;BBBAAAEEEEAAAQQQQAABBBBAAAEEEEAAAQQQWFQC3kW1WhaLAAIIIIAAAgggUFUClp1xrcdwnhJu&#10;mB7XfKlEJub+aHG7xAO7faHpP8Q7OdQ9ecoBf8dke6JhWLaah0YnulP2wc31udjZoctTchOBTfXN&#10;PFh8AsPZ7z9raySWFyhqvnaHIY85/WtYNP2H7mYyKe078Lu546TtGnVbv+p6zOzb7yceMF3zCyUR&#10;G0/rb09e1s2zV/TefcdVbsWWg/Ifr+7SOx/bqW3Lli4UAtZRQiCesPXCflv7j9jKuH/sl5h5K7R6&#10;pfTIXlMb1s3d/e5anJO4PHRUTx/7iC4PHy03bEquqWa9ntzyYW1Z+eiUHAEEEJh/AvHYTR07/Ge6&#10;cO4Lsst8xy21straFu3c81/U0vojpdLEEEAAAQSmIWDZtvriUd2IOltszNk7m7O/6WzjljWNI8zt&#10;EJ9pankorKbcVlOwrw8E+VvB3F4ezo4AAggggAACCCCAAAIIIIAAAggggAACCCCAAAIIIIAAAggg&#10;gAACCCCAAAIIIIAAAggggAACCCCAAAIIIIAAAggggAACCCCAAAIIIIAAAggggAACCCCAAAIIIIAA&#10;AggggAACCCCAAAIIIIAAAggggAACCCCAAAIIIIAAAggggAACCCCAAAIIIIDAnAl45+zMnBgBBBBA&#10;AAEEEEBg0QtYtvtDwk3n4eIyzIqM0lFnjsurVMYbdhlcIpyIdE9GB/ydk+2JxuqRMfkz7usJtNfn&#10;hp4dujwxZcq+vb5lSmyxBrIPl//OkVJX7ZZIOCA90GHMKc+J05/V6FhProZL1i9pXI2u9Tzabmht&#10;/dzW61rcDCV6RmL6y6PdSg2O6H3PHy17P2RPefTVXXrf2x/WEr9vhirgMNUmkErZevmwrX0HbSVT&#10;lVe3eqX06gdMta2vzntnLDmor57+Y+27/MWKFhfyLdXr2z+oh1ufksfk/V8RHoMRqEKBVHJYJ499&#10;RmdOfVaZTLKiCv2BBm3v+qA2dfyETD4PKrJjMAIILF6BkVRSN6Nj6o3H1BeP5rbe2K12Jvt3hCp+&#10;eZ2/cSwLhbQiVKOmcI2zD6sp23b29YGgDKM6v/dWMSmlIYAAAggggAACCCCAAAIIIIAAAggggAAC&#10;CCCAAAIIIIAAAggggAACCCCAAAIIIIAAAggggAACCCCAAAIIIIAAAggggAACCCCAAAIIIIAAAggg&#10;gAACCCCAAAIIIIAAAggggAACCCCAAAIIIIAAAggggAACCCCAAAIIIIAAAggggAACCCCAAAIIILDg&#10;BbwLfoUsEAEEEEAAAQQQQKBqBSzbcq3NcJ4rbpge13ypRDpW7mHkUx/07Q2WOkrpWDLSnUuMeVYq&#10;6ambMqglMjolNhHwramRp9av/viwIkn3ce31LRNTFv3+eLfUP+LO8JpthvzeqdfUfcbMZmLxPh0+&#10;/qncQeP2Wl2xftr1BEGf9I6dc1era2EzmPjelX594cxVmalx/eQLR1WbTJU9+sBD2/Xkex6TYSxs&#10;l7IICziZTts6cNTWC/ttxROVL7R5tfTwA6Y2rKvO94dlZ/R8zz/oP07/qRJp98/04pWbhkd7171H&#10;b9z8q6rx1xen6SOAwDwTyGRSOnPqb3Xi6J9rPFXmS0uJdXm9YXVs/Tl1bvt5+Xy1JUYQQgABBBAY&#10;TiZ0IzamG9ExXZ/YO+1YeryqcbyGqWWhkJpCNc4Wvr3dajcEQzL5DVTV14/iEEAAAQQQQAABBBBA&#10;AAEEEEAAAQQQQAABBBBAAAEEEEAAAQQQQAABBBBAAAEEEEAAAQQQQAABBBBAAAEEEEAAAQQQQAAB&#10;BBBAAAEEEEAAAQQQQAABBBBAAAEEEEAAAQQQQAABBBBAAAEEEEAAAQQQQAABBBBAAAEEEEAAAQQQ&#10;QAABBBBAAAEEEKg2AW+1FUQ9CCCAAAIIIIAAAotHwLIt18WatmSYHtd8qUQ65kxyedlGYcITzB6/&#10;KFg4pKCXGOrJ9QcCnQXxiU5LZHSiOWUfaK/Pxc4NXZ6SmwjU+kJaFV420V30+28fdn9v+JxfMQ9v&#10;nf61uxeY+w9/TOl0NHfoi5kPyZbf9TRP7jC0NDS39boW90MmUhlLf3/qsvbdiMiwbb3jpRNaMXLL&#10;xe3Q9u527X7v693SxOexgGXZOnLS1vf32Ror/zYoucrm1dIje02ta67e+6UnclhfOvbfdX3kVMk1&#10;uAU3L3+13rr1w1q5ZJPbEOIIIDBPBGzn37tL3f+mIwf+UNHo1YqqNk2fNm3+CW3t+oCCwcaK5jIY&#10;AQQQWIgCyUxaN6NR3YiNqS8ec7bo5D6eTlftkrPfVpeHwloZrlWTs7+11eT2DcGQTKN6v89WLSqF&#10;IYAAAggggAACCCCAAAIIIIAAAggggAACCCCAAAIIIIAAAggggAACCCCAAAIIIIAAAggggAACCCCA&#10;AAIIIIAAAggggAACCCCAAAIIIIAAAggggAACCCCAAAIIIIAAAggggAACCCCAAAIIIIAAAggggAAC&#10;CCCAAAIIIIAAAggggAACCCCAAAIIIIBASQFvyShBBBBAAAEEEEAAAQRmQcCyM65nyT3O2/S45ksl&#10;MjG7VDgXs1X4gHBfyHVoyUQy0p2L9/s7SuabB0dLxrPBwKa6XO7s0GXXMZvqm2XwEPOcz7lrtq70&#10;u1LpwU5D4WDh9XQfPfOZvv7DOn/x6dyBh62d6rN/xPUky2qkN26Zu1pdC5uBRF8sqU8fvahrY4nc&#10;0d5w+Kw29g6WPbKvvVmrfsbdq+xkklUrYNu2Tp2z9b0XbUWGKi9zzUrpNXtNbVhXvfdKLDWkfz/1&#10;R9p3+QsVLXBZeJ3euvW3tXXlYxXNYzACCFSnQO/Nl3Xw5d9VZOBYxQWuW/+j6tr9IdUuaal4LhMQ&#10;QACB+S4QT4/rRnRM12Njuf1NZ3/d6UeSt35LVOv6wl6fVoRr1BQK57YV4VqtdramcFi+Cv9eUa1r&#10;pC4EEEAAAQQQQAABBBBAAAEEEEAAAQQQQAABBBBAAAEEEEAAAQQQQAABBBBAAAEEEEAAAQQQQAAB&#10;BBBAAAEEEEAAAQQQQAABBBBAAAEEEEAAAQQQQAABBBBAAAEEEEAAAQQQQAABBBBAAAEEEEAAAQQQ&#10;QAABBBBAAAEEEEAAAQQQQAABBBBAAAEEEKhuAW91l0d1CCCAAAIIIIAAAgtZwJLlujzDtmWYpmu+&#10;VCIds0uFb8WMwpQ3VBQoTE/pJSLdudiAv2NKbmk8qaXJ1JT4RCDQVp9rnh26PBGasm+vb5kSW6yB&#10;bx92f1+YzmV7ZEdl124mHW3nffni/v8xecgL1ocn26Ua777PkM8zd/WWqmkmYkf7h/XXx3qUyNy6&#10;Vg+cu6zd3dfKHtq3qlEr3/9WGR5P2XEk55dA92Vbz/7A0s2+yutuWiY9+pCptvXVfY+8fOVp/euJ&#10;jyo2PjTtRfrMoJ5o/yU9uuFn5fX4pz2PgQggUJ0Co6OXdHj/7+vKpa9XXGDTivu16/7f1rLlXRXP&#10;ZQICCCAw3wSi4yldj47phrNdj93a33D2I6lk1S7Fa5hqCoe1OlyrFbktrKZQjVY4W9jnq9q6KQwB&#10;BBBAAAEEEEAAAQQQQAABBBBAAAEEEEAAAQQQQAABBBBAAAEEEEAAAQQQQAABBBBAAAEEEEAAAQQQ&#10;QAABBBBAAAEEEEAAAQQQQAABBBBAAAEEEEAAAQQQQAABBBBAAAEEEEAAAQQQQAABBBBAAAEEEEAA&#10;AQQQQAABBBBAAAEEEEAAAQQQQAABBBaHgHdxLJNVIoAAAggggAACCFSjQMayXMsybSdlelzzpRLp&#10;WHZS6ZctoyDhDRd0y3Yy43GNR3tzYwb8HVPGtkRGpsQmAmatT76VYQ3EhxVJjk6Ep+zb61umxBZj&#10;4Gq/rbNX3Ve+e5Oh+prCa+k+euYz57v/Rf2DR3MH7rPepBF7l+tJ2pqkvRtM1/x8TNi2rX+/eNPZ&#10;bkyW33a9X48fOz/ZL9Uwl4TV9IEfkxkKlEoTm4cCfQO2vv19SxcvVV58/VLpkb2Gtmw2ZBhzdz/f&#10;qfLesYv60tHf0YXBl+40tCDftfpNenLLb6k+tLogTgcBBOafQCo5rONHP6Wzpz4nyxqvaAF19ZvV&#10;tfs3tbbliYrmMRgBBBCYDwKjqaRuRMd0PTamm8523Wln+6PjqaotvyEQ1IpwjZpC2c35feJsK8O1&#10;Wu7szSr+Tlq1oBSGAAIIIIAAAggggAACCCCAAAIIIIAAAggggAACCCCAAAIIIIAAAggggAACCCCA&#10;AAIIIIAAAggggAACCCCAAAIIIIAAAggggAACCCCAAAIIIIAAAggggAACCCCAAAIIIIAAAggggAAC&#10;CCCAAAIIIIAAAggggAACCCCAAAIIIIAAAggggAACCCCAAAKzIuCdlbNwEgQQQAABBBBAAAEESgjY&#10;skpEb4UMWzJMj2u+VCITcya5vIozvrDLwBLh5FBPLjpuhDTsWzdlREtkdEpsIhDYVJ9rXhi5OhGa&#10;sq/1hbQqvGxKfDEGnj1SfKUKFR7rMgoDs9hLp+M6cPhjuTNatk8XMr9Z9uw/cb9ZNj/fkvF0Rn99&#10;rEfHBkYmS28aHtPbXj6pclfF8HnV9Etvk7dx6eQ8GvNXYHTM1nMv2jpysvy9WmqFNc7n7qsfMNS1&#10;1ZDHU+5dU2r27MXSmZS+ff4z+pazZazxaZ94ZW2b3r7t/9Km5XunPYeBCCBQnQIZ53Pg7KnP6fjR&#10;T2k89cq/e9Optqa2Wdt3/prWb3ybDGNhfReYzvoZgwACC0tgKJnQjeiYbsTGdN3Z37y9j6Wn/x1p&#10;NkWy3zCXBcNaVVPr/MZ2tty+JtcOePnfYbN5LTgXAggggAACCCCAAAIIIIAAAggggAACCCCAAAII&#10;IIAAAggggAACCCCAAAIIIIAAAggggAACCCCAAAIIIIAAAggggAACCCCAAAIIIIAAAggggAACCCCA&#10;AAIIIIAAAggggAACCCCAAAIIIIAAAggggAACCCCAAAIIIIAAAggggAACCCCAAAIIIIAAAgjMjABP&#10;ZJwZR46CAAIIIIAAAgggcBcCGTvjOsuULcP0uOaLE7ZtKx0vjub1jeyjyl95eUOF/VcyU1vJoZ5c&#10;cNDfLqeoKQOaI6NTYhOBwKa6XPP88NWJ0JT9xrq1MorqmzJoEQQio7aOXLRdV7p1nbSyYfrXzfVA&#10;d5k4euIzisV7c7OvWu9VQi2uR3rVekNtTXNXq2thd5m4NhbXp49cVF88NXmEmkRS73rhqPwZ9/tY&#10;DsGyn/kRBVpXTc6jMT8F4glbL+y3deCI81lb5pKXWl0wKD14n6H7ugz5vNV9X1wYeFlfPPr/qi/a&#10;XWopJWNBb63esPlX9HDre+Ux+TNLSSSCCMwTgez3yUvd/64jB/9Q0bErFVXtDzRoe9cH1bb5KXk8&#10;/ormMhgBBBCYa4HY+LiuRkd0dWw0t12PjupmLKpEJj3XpZU8f9jr0+qaWjWFapwtrBXh23un7/NM&#10;/+8IJQ9OEAEEEEAAAQQQQAABBBBAAAEEEEAAAQQQQAABBBBAAAEEEEAAAQQQQAABBBBAAAEEEEAA&#10;AQQQQAABBBBAAAEEEEAAAQQQQAABBBBAAAEEEEAAAQQQQAABBBBAAAEEEEAAAQQQQAABBBBAAAEE&#10;EEAAAQQQQAABBBBAAAEEEEAAAQQQQAABBBBAAAEEEKgiAZ6cXUUXg1IQQAABBBBAAIHFJmDbluuS&#10;DdtJGaZrvjiRiTuR7ByXV3HKG3IZWCKciHTnov3+jilZbyajVSPRKfGJQGBTfa55YfjqRGjKvq1u&#10;7ZTYYgx875gtu/hC5UE8vnP674e8aTPSjMZu6Nipv8oda9yu0yXrl1yP63XKfNduwzU/3xIHbg7p&#10;cycvKZl55X7Nvu/f+cIxLY0nyy6n/u2PKLxzU9kxJKtbYHzc1suHbb14wFYyVVmtfp/0gHMvPLDL&#10;UMBf3fdEbHxY/37yY9p3+YsVLXL3mif15Nbf0pLA8ormMRgBBKpPYKDvsA689BEN9B+uqDjT9Ktj&#10;y89oy45fkt+/pKK5DEYAAQRmWyA2Pq4bsTHdiDqbs79+ez+UTMx2KdM6X63Pr1XhWq2qcTZnvzq7&#10;d7al/sC05jMIAQQQQAABBBBAAAEEEEAAAQQQQAABBBBAAAEEEEAAAQQQQAABBBBAAAEEEEAAAQQQ&#10;QAABBBBAAAEEEEAAAQQQQAABBBBAAAEEEEAAAQQQQAABBBBAAAEEEEAAAQQQQAABBBBAAAEEEEAA&#10;AQQQQAABBBBAAAEEEEAAAQQQQAABBBBAAAEEEEAAAQQQmO8C3vm+AOpHAAEEEEAAAQQQmL8CGdty&#10;Ld60JcP0uOaLE5m4M8HllcsYRkHWGy7sFySLOolIdy4yEOgoykhrh8aUrbXky2MosH6JYuMJ58Hv&#10;AyWHZIMb69a65hZLIp60te+0G6S0YaXUunL612ym3fYf+pgymUTusD3WLyutOtdTvL7TUNOSuavV&#10;tbAKE5Zt65nz1/W1nt4pM9984LRWD41OiecHah/erqWv25Mfoj2PBGzn+h937snvPG9rLFpZ4R5T&#10;2r3D0EP3GwqHqv9eOHztq/rn4/9TYyn3z+ligaaaDXrH9v9bm5bvLU7RRwCBeSYQi93U4f1/oJ6L&#10;/1Jx5a0b3qau+z6kmprVFc9lAgIIIHAvBcatjG5Ex3R1bFRXo6PO79HsNqaRVPJenpkkgp4AAEAA&#10;SURBVPauju0zTa0I12hVuFZNoRpnC+e2bKzG57+rYzIJAQQQQAABBBBAAAEEEEAAAQQQQAABBBBA&#10;AAEEEEAAAQQQQAABBBBAAAEEEEAAAQQQQAABBBBAAAEEEEAAAQQQQAABBBBAAAEEEEAAAQQQQAAB&#10;BBBAAAEEEEAAAQQQQAABBBBAAAEEEEAAAQQQQAABBBBAAAEEEEAAAQQQQAABBBBAAAEEEEAAAQQQ&#10;WCgC3oWyENaBAAIIIIAAAgggMP8ELNtyLdqwbRmmxzVfnEhH7eJQ2b4vVDZdkEwO9eT6A/7Ogni2&#10;0xIZnRKbCPjXLZHh8+jiwK35E/H8vc/0qqV2RX5oUbZfOGkrlXZf+mu7TPfkPc709R/WhZ5ncmeJ&#10;2826Zj3lesaagPTWLsM1P18SsfG0/upYj04OTn1/P3imR1uv9pZdSmBzixre80TZMSSrV+DqdVvf&#10;/J6l6+Uvc8kFbO809MheQ0uXVP99MJLo05eO/Y5O3Px2ybWUCnpNv17X/gE9uvFnlW3zQgCB+Ssw&#10;Ph7VqeN/mdsymURFC2lasUe77/+valy+o6J5DEYAAQRmWiBjWeqNR3U9OqYbMWdz9tl2NmY5v6mr&#10;6RXweLQyXKtV2a2mVqtv7xuDIZlG9X93rCZLakEAAQQQQAABBBBAAAEEEEAAAQQQQAABBBBAAAEE&#10;EEAAAQQQQAABBBBAAAEEEEAAAQQQQAABBBBAAAEEEEAAAQQQQAABBBBAAAEEEEAAAQQQQAABBBBA&#10;AAEEEEAAAQQQQAABBBBAAAEEEEAAAQQQQAABBBBAAAEEEEAAAQQQQAABBBBAAAEEEEAAgcUj4F08&#10;S2WlCCCAAAIIIIAAAtUmYNkZ15LM7LPUTY9rvjiRjrs/fN0u8bBzb6j4CO795FCPskcf8G+eMqg5&#10;MjolNhEIbKrPNc8PX50ITdm3Ll0lTwXrnHKABRBIZ2w9d9z9+jXVSVvXzd1C9x34n5Mnv5j5Dee9&#10;4J/sFzfe3mUo7DeKw/Oq3xtL6lOHLqg3npxSd9uNAb32xMUp8fyAd0WDmn7hLTI8Zn6Y9jwQGB6x&#10;9Z3nbZ08634/ui1jg3OPPv6wqabl8+P9/9LlL+mZE7+vRNr9M7x4re3LH9KPb/9/tKxmDj+Qioui&#10;jwACFQtYVkYXzv2Tjh76EyUTAxXNr61t0c49H1ZL6xsrmsdgBBBAYCYEIom4bsTGdD06pmvRUV0d&#10;G3Xao8rYlX93m4l63I4R8nq1KlyrVTXO5uxX3943BCv4Ee52cOIIIIAAAggggAACCCCAAAIIIIAA&#10;AggggAACCCCAAAIIIIAAAggggAACCCCAAAIIIIAAAggggAACCCCAAAIIIIAAAggggAACCCCAAAII&#10;IIAAAggggAACCCCAAAIIIIAAAggggAACCCCAAAIIIIAAAggggAACCCCAAAIIIIAAAggggAACCCCA&#10;AAIIIIDAIhPwLrL1slwEEEAAAQQQQACBKhKwbMu1GsN5xrphmq754kQ66v5Q9lIZb9goPkTJvpVO&#10;KjV6XSPeFqXNcOEY50HwLZHRwlheL7CpLte7MHw1L1rYbKtbWxhYhL1D522Nxt0X/sgOQ4Yxvevl&#10;fpS7y1zo+Tf1DRzOTR61tqnPfrPrgVYukR7vmJs6XYuqMHF6cFSfOdqteDozZWbjaFRvffmEyq3Q&#10;DAfV9MtvV3bPa/4IJFO2Xthv66VDtjJTL33ZhaxYLj32sKkN68q9M8oeYlaTA7HL+tLR39HZ/uen&#10;fd4af6PetvW3tXvtk9Oew0AEEKhOgauXv6XDBz6qkeELFRXoD9RrW9cH1d7xXpmmr6K5DEYAAQQq&#10;FUim07oaHdWVsRFdzW2juhmLKpFJV3qoezo+7PVpVU2tVoVrtTpvXxfgt8A9hefgCCCAAAIIIIAA&#10;AggggAACCCCAAAIIIIAAAggggAACCCCAAAIIIIAAAggggAACCCCAAAIIIIAAAggggAACCCCAAAII&#10;IIAAAggggAACCCCAAAIIIIAAAggggAACCCCAAAIIIIAAAggggAACCCCAAAIIIIAAAggggAACCCCA&#10;AAIIIIAAAggggAACCCCwqAS8i2q1LBYBBBBAAAEEEECgqgQs23Ktx8hmTI9rvjiRidvFocm+rdzR&#10;Jvv/P3v3HR/ZXd/7/33OFLUp0nZJu1ppi9feXtwx2AaMKaYGSCDXKSSkEXikEHyTXFK4ub/fzaXk&#10;kgQIaUBIaCG/JBBaHDDGxsZ4e+8qu9ouaZpGmtHMOb8j2dJOO9KMvRq11/A4nO/38/mcb3meM7Mz&#10;8IdGG966vK5rJxXpHsv11dxcVLMkMaS6Efc/El+ztlEZK6vu+KWia8cDa0Kt480Fe378kPu9a3D+&#10;tv2udcX3rxpYmWxKe/Z/dGKqs9ZvO233tbx1pymv6Z6fGGiWNp44f01fOXleVonbUZMe0U/86LBq&#10;Mln31ZumlvziQ/ItbXSvITOrBGzb1oEjtp54xlZyqLKlhUPSS+8wtPEmQ4Yx+5/7rJXRE52f03+e&#10;/ITzuZwqe7O3rXqLXnfL+1XvC5d9DYUIIDD7BPqvHdK+PX+qq5efrWhxpunXTbf8jDZu+RX5/cGK&#10;rqUYAQQQmErAcr6L9Q8P6eJgXL0J53DO5xMxXRtKTnVpVfNBv1/N9QEtd44VDYGx9ug56K+p6jqY&#10;DAEEEEAAAQQQQAABBBBAAAEEEEAAAQQQQAABBBBAAAEEEEAAAQQQQAABBBBAAAEEEEAAAQQQQAAB&#10;BBBAAAEEEEAAAQQQQAABBBBAAAEEEEAAAQQQQAABBBBAAAEEEEAAAQQQQAABBBBAAAEEEEAAAQQQ&#10;QAABBBBAAAEEEEAAAQQQQAABBBBAAAEEEFiIAt6FuGn2jAACCCCAAAIIIDA7BCzbcl2I6fyxdsP0&#10;uOYLE5lBuzB0vW9cb463fHUlguPJnPNwpHus1+dfnxN9rrlyIF4UGw94FtfK21SjzugFZazseDjv&#10;PLqCjnBLXmyhdY6fs3V5wH3Xd2805POWd6/cR3lhmaMnPqfB5IWxi/usexSx73AdaO1S6dbVM7NO&#10;10WVmbCc99q/nOzV989fK32Fk3/97mNaNDhUOv98tOlt96l2/cpJa0jOHoHu87a++4Slq32Vramh&#10;Xrr7NkPbnPemxzM3nvlzkUP66sE/1MX4ibI3u7ShXW/Z8kdau/i2sq+hEAEEZp/AYKJXB/Z+VD1d&#10;36h4catWv0bbd/2OGgKtFV/LBQgggEChQDQ1rPOJuHoTMV0cTOhSMqHLzjFiuf8mLhxjuvs1Ho9a&#10;GoJqDYScI6hmp91cH1C9zzfdUzM+AggggAACCCCAAAIIIIAAAggggAACCCCAAAIIIIAAAggggAAC&#10;CCCAAAIIIIAAAggggAACCCCAAAIIIIAAAggggAACCCCAAAIIIIAAAggggAACCCCAAAIIIIAAAggg&#10;gAACCCCAAAIIIIAAAggggAACCCCAAAIIIIAAAggggAACCCCAAAIIIIAAAggggICLgNclThgBBBBA&#10;AAEEEEAAgWkXsOys6xyGLRmmxzVfmMgknQtcXraMooy3vihUMpAa6BqL9/vXF+VXDcSLYuOBmrXh&#10;seaZaO94qOjc0rBUdd6aovhCCvzgkOW6Xa9z++/eWHzvXC+4gYmh4T4dPPLpsRFt21Bn9rcnHf0n&#10;d5mT5mdrciiT1d8f6tLRfvdn+WVHO7X2Sv+kWwi8ZIuC92ydtIbk7BAYiNp67ElLpzorW8/o+/H2&#10;HYbu2GXI75uZ92VlK5YyVlr/efITevzM38uW+2dN7rim4dX9a39Rr1j3y/J6/Lkp2gggMIcERkYG&#10;dezwX+v4kb+X5XwWVPJqWrRJO2/7PS1dfmsll1GLAAIIjAlkLEuXkgn1JuLOEXvuPBjT4MjIrBGq&#10;8Xi0oj6gFQ3OkXNeXFsnw5gb3/NmDSYLQQABBBBAAAEEEEAAAQQQQAABBBBAAAEEEEAAAQQQQAAB&#10;BBBAAAEEEEAAAQQQQAABBBBAAAEEEEAAAQQQQAABBBBAAAEEEEAAAQQQQAABBBBAAAEEEEAAAQQQ&#10;QAABBBBAAAEEEEAAAQQQQAABBBBAAAEEEEAAAQQQQAABBBBAAAEEEEAAAQQQQAABBKZZwDvN4zM8&#10;AggggAACCCCAAAKuApZtueZM20kZpmu+MJFJFkau9+0Sf2PdW3s9P1lreKBrLN3vW19UtmogXhQb&#10;D9Ssaxxrno32joeKzmvCLUWxhRS40Gfr9AX3Hd92k6GG2hI3z/2SG5bZd/DjymQGx8a7bL9Rg7rJ&#10;dewdq6T1y2Zmna6LKiNxbSilTx04q0uDKdfqDb1XdNepHtf8aKJmbaua3nbfpDUkZ14glbb11LO2&#10;dh+wZbl/9JZc6C3rDd13t6FQcO485+ejR/Tl/b+ny4nTJfdUKtga3qi3b/0TNYc2lEoTQwCBOSBg&#10;27Y6z/yrDu77mIaHrla04rr65dq6/TfVvvZNMoy583lX0SYpRgCBGyowOJLW+UTMOeLqdc69zvlS&#10;MiHL+SyaDS/T+SxbXt+glYGQWhuCWuEczQ0BLaqtmw3LYw0IIIAAAggggAACCCCAAAIIIIAAAggg&#10;gAACCCCAAAIIIIAAAggggAACCCCAAAIIIIAAAggggAACCCCAAAIIIIAAAggggAACCCCAAAIIIIAA&#10;AggggAACCCCAAAIIIIAAAggggAACCCCAAAIIIIAAAggggAACCCCAAAIIIIAAAggggAACCCCAAAII&#10;IIAAAmUIeMuooQQBBBBAAAEEEEAAgWkRsGzLdVxDtgzT45ovTGSTk/0ReCOv3FMrZ+z8WF5BTmc4&#10;0q2MUaOory0nKtWmR7R4cCgvltupXRce656NXcgN57XXhFvz+gut84ND7vds9O68dHN59+hGuw1E&#10;TurU2a+ODWvZfnVm3+s6heEs8W07Tdf8bE2cHkjorw92ajCTdV3i0mhCr9173DU/mvA0BbXkF14n&#10;w1P+e3XSAUnecAHbtnXgiK0nnrGVdP/IKjlv83LpFfeYam2emfdiyUVNEcxaI/qvU3+lx878jSzb&#10;/fnOHcZr+vXATe/RvWt+XqbBs5xrQxuBuSRw7co+7Xn2TzTQd7iiZXt9Dbpl8y9pwy0/J6/X+ZLI&#10;CwEEECgQsJzvU9eGkupNxHQ+EVfvYMxpxxVJDRdUzkx39JvasvoGragPaEWDc+Scvebc+60yM4rM&#10;igACCCCAAAIIIIAAAggggAACCCCAAAIIIIAAAggggAACCCCAAAIIIIAAAggggAACCCCAAAIIIIAA&#10;AggggAACCCCAAAIIIIAAAggggAACCCCAAAIIIIAAAggggAACCCCAAAIIIIAAAggggAACCCCAAAII&#10;IIAAAggggAACCCCAAAIIIIAAAggggAACCMxOAe/sXBarQgABBBBAAAEEEFgIApZtuW7TtCXD9Ljm&#10;CxOZpHOBy6sw46tzKSwRTkW6NOBbO7qYvOyqgbhG/xB8qZfhN+VbFdSlwT4NjgyVKhmLrQ23uubm&#10;eyLm3K8DZwvvzPVdb1wtLQm7CV+vm47Ws/v+VPbzz+Z562GltcJ1mpetM9Q8Q+t0XdQUiR9f6tc/&#10;Hj2nrO3uX5Me0VueOSx/1v09avg8Wvru18sTrJ9iRtIzJXDugq1HH7d0ta+yFYQC0r13G7plvSHD&#10;mJn3YWUrfq76Quy4vrz/93QxfqLsy9csulU/seWPtTTQXvY1FCKAwOwSGEpe0YG9H1HX2X+vaGGG&#10;4dHam35Km7f9umprF1V0LcUIIDB/BYYzGV0YjKs3EXOOuM4754uDCaWt7KzYdNDvV3N9QCsagmod&#10;PQJBNTtnv6f8386zYiMsAgEEEEAAAQQQQAABBBBAAAEEEEAAAQQQQAABBBBAAAEEEEAAAQQQQAAB&#10;BBBAAAEEEEAAAQQQQAABBBBAAAEEEEAAAQQQQAABBBBAAAEEEEAAAQQQQAABBBBAAAEEEEAAAQQQ&#10;QAABBBBAAAEEEEAAAQQQQAABBBBAAAEEEEAAAQQQQAABBBBAAAEEEECgLAFvWVUUIYAAAggggAAC&#10;CCAwDQKW7f5H3g3bmdAs/4+sZwZHLyj9sg0jL+Gty+/nJXM6VialdOyi+gO35kSfa7ZEE0Wx8UDN&#10;mrAM09DZ2IXxUNG5sSaoptpQUXyhBJ46Yitrue/2ZVtM9+Q0Zi5c/KEuXPrh2Awjdlg91i+6zuZ3&#10;fk29aVt5z5LrIFVOfOPsJX2z89Lks9q23rD7qBqTw5PWLXrnA/KvWjZpDcmZEYgnbH3/KVtHT7p/&#10;LpZamd8n3bnL0G3bDXm9c+fZzloZPXbmb/Vfpz4ly86U2lpRrM4X0utufr9uW/UWGQX/RhQVE0AA&#10;gVkpkM2mdeLoZ3T00F8pk0lWtMbWVa/Utp3vVyjcUdF1FCOAwPwS6BtKqncwrt5EzDlGz3FdG67s&#10;82S6RHymqeaGoFYGgmoNhMaO5vqA6n3OFzZeCCCAAAIIIIAAAggggAACCCCAAAIIIIAAAggggAAC&#10;CCCAAAIIIIAAAggggAACCCCAAAIIIIAAAggggAACCCCAAAIIIIAAAggggAACCCCAAAIIIIAAAggg&#10;gAACCCCAAAIIIIAAAggggAACCCCAAAIIIIAAAggggAACCCCAAAIIIIAAAggggAACCCCAAAILRsC7&#10;YHbKRhFAAAEEEEAAAQRmnYBlW65rMm1bhvNH2ct9ZZJ2uaXy1pdXmoqecwpt9flvKrqgNZIoio0H&#10;/GvDY82z0d7xUNF5bbi1KLZQAumMrR8dd79fK5dIHSuMqnPYzjO3+8BHJubtsX5JWYUm+oWNBzca&#10;aqyv/joL11FOP2NZ+sdj5/TspYEpy+873qU1VyavC758pxpuvXnKsSiorkA2a+vZA7aeetbWyEhl&#10;c2+5xdDL7jQUaJgbz/T47i7HT+tLB35XvdGj46Epz9uaX6M3bvpdBWoWT1lLAQIIzE6Bc93f1v49&#10;H9Zg4nxFC1y8ZJu23/qIli7bVdF1FCOAwNwWsJzv+ZeTCfXEo2NHbyKu0WM4m5kVG2uqqVVzQ0Ct&#10;gZBaG4Jj52X1DTKNufW9bFZgsggEEEAAAQQQQAABBBBAAAEEEEAAAQQQQAABBBBAAAEEEEAAAQQQ&#10;QAABBBBAAAEEEEAAAQQQQAABBBBAAAEEEEAAAQQQQAABBBBAAAEEEEAAAQQQQAABBBBAAAEEEEAA&#10;AQQQQAABBBBAAAEEEEAAAQQQQAABBBBAAAEEEEAAAQQQQAABBBBAAAEEEEBgngl459l+2A4CCCCA&#10;AAIIIIDAHBKwbMt1tYYtGabHNV+YyCadC1xedsEfdvfVuxQWhIcHusYi/f51BRmpJZIoio0HajpC&#10;Y80z0d7xUNF5Tbi1KLZQAntO2kqm3Hf7si2Ge3IaM53d/6H+gWNjMwzbLeq13uk6W7BGes2mmVmn&#10;66JcEsmRjD59sFOnI4MuFdfD268O6I4T3dcDJVq1G9rU+MZ7SmQIzaTA2W5b333CUn+kslWsbJFe&#10;+VJTy5fOjed5fHe2beuJzn/Qt0/8X2Ws9Hh40nODf5F+YssfavOKV05aRxIBBGavQH/fEe179v/R&#10;1Su7K1pkff0Kbd35frWveX1F11GMAAJzT2DEyurSYELnEzHniD93jseUduIz/Qr4/GoNBNXaEFRL&#10;IKTm+oCW1zeoxsv/TTPT94b5EUAAAQQQQAABBBBAAAEEEEAAAQQQQAABBBBAAAEEEEAAAQQQQAAB&#10;BBBAAAEEEEAAAQQQQAABBBBAAAEEEEAAAQQQQAABBBBAAAEEEEAAAQQQQAABBBBAAAEEEEAAAQQQ&#10;QAABBBBAAAEEEEAAAQQQQAABBBBAAAEEEEAAAQQQQAABBBBAAAEEEEAAgdkqwF++nK13hnUhgAAC&#10;CCCAAAILQMCyLdddmqMZ0+Oaz03YWVvWSG4kv23nd+WtMwoipbupSPdYot9/U15BY3JY9SOZvFhu&#10;x98eViw9qGtDkdxwXntNuCWvv1A6tm3ricOFd+T67hsbpC0d5d2f61e9+FY2m9beg/93YqDO7Ptk&#10;yz/RL2y8YZuhOl/111m4jqn6fUNpffLAGV0aTE1Vqk1WVg/uPjppnXdxSIt//rUyzLF36KS1JKsj&#10;EI3Z+u4Tlk51VjZfOCjd9xJTN6+b/c9x4c4Gkhf05QO/p7P9zxamXPtbmx/Umzd/UA3+JtcaEggg&#10;MHsFBhMXdHDfx9Td+fWKFunx1OqWze/WzZt+UV5vbUXXUowAArNfIGNZujgYV088+vwR0wWnbzm/&#10;OWbyNfrtanl9QK2B4HNHQ2jsHK7hc2gm7wtzI4AAAggggAACCCCAAAIIIIAAAggggAACCCCAAAII&#10;IIAAAggggAACCCCAAAIIIIAAAggggAACCCCAAAIIIIAAAggggAACCCCAAAIIIIAAAggggAACCCCA&#10;AAIIIIAAAggggAACCCCAAAIIIIAAAggggAACCCCAAAIIIIAAAggggAACCCCAAAIIIIAAAnNRwDsX&#10;F82aEUAAAQQQQAABBOaHQNbOum7EcP6mvGF6XPO5iUyysj9A763Lvdq9nYp0a9gMKeldllfUGonn&#10;9XM7nsYaeZtq1Hm1Jzec1671+NXSsDQvtlA6xxyWazH33b5kkyGPabgXTFPmxOkvKTHYOzZ63L5Z&#10;V+yHXGdaFpTuu6n6a3RdkEviXDypT+4/q1g641JxPbwzXK9Xf+tpZVMj14MFLcPn1ZJ3v16ehtqC&#10;DN2ZEMhmbT2z19ZTu21l3T9Ki5bm90l33Wro1u2GvJ7Z/xwXbmDP+a/p3478iVKZwcJUyX69r1Fv&#10;3vxBbWt5dck8QQQQmN0C6XRcRw/9lU4e+5wsy/3fqFK7aGt/nbbv+oDqG1aUShNDAIE5JjCUGVFP&#10;PKbz8ah6B+M6n4jpcnJQll3Zb8Ebve1aj1etgaBWBkJj51bn3FwfkM9T3m/ZG70exkMAAQQQQAAB&#10;BBBAAAEEEEAAAQQQQAABBBBAAAEEEEAAAQQQQAABBBBAAAEEEEAAAQQQQAABBBBAAAEEEEAAAQQQ&#10;QAABBBBAAAEEEEAAAQQQQAABBBBAAAEEEEAAAQQQQAABBBBAAAEEEEAAAQQQQAABBBBAAAEEEEAA&#10;AQQQQAABBBBAAAEEEEAAAQQQmF8C3vm1HXaDAAIIIIAAAgggMJcEbFmuyzVH/9C8YbrmcxOZodxe&#10;fnvsz9UbRl7QW5/fz0vmdIYHutTvX58Tea7ZEkkUxcYD/o7QWLMrdnE8VHRuD7XILFhTUdE8DTxx&#10;2P2e1/ik228u797cSJ6RkYQOHPnUxJBns+932u7reOsOU17TPT8x0Aw2jvbF9LeHupTKunuPL+8V&#10;q5bonsf3afjKwHio5HnRTz8gf+vSkjmC1RXoOmfrPx+3NBCpbN7Nzvvr3rsMBRpm9/NbaldDI3H9&#10;6+EPaf+Fb5ZKl4xtWv5yvWXLHypYs6RkniACCMxeAdv5Hnj29Fd1cO9HlUpN/u9T4S4aF92iXbf9&#10;Dy1dfmthij4CCMwRgXg6pd5E3DliOuccPfGorg4lZ3z1i2vr1BoIqrUh9Nw5ENKSuvoZXxcLQAAB&#10;BBBAAAEEEEAAAQQQQAABBBBAAAEEEEAAAQQQQAABBBBAAAEEEEAAAQQQQAABBBBAAAEEEEAAAQQQ&#10;QAABBBBAAAEEEEAAAQQQQAABBBBAAAEEEEAAAQQQQAABBBBAAAEEEEAAAQQQQAABBBBAAAEEEEAA&#10;AQQQQAABBBBAAAEEEEAAAQQQQAABBBCYvwLe+bs1doYAAggggAACCCAw2wWydtZ1iYYtGabHNZ+b&#10;yCadYpdXqYyvzqW4IDwc6VK//56CqNQaSRTFxgM1HaGxZlf84nio6NwRbi6KLYTAhT5bZ9xZdNtN&#10;hur8RtUpDh/7O6VSA2PzDlh3KGLf5bqGjsXSbe3VX6Prgkoknr00oH842i2r1MOfU28623j7TSu1&#10;9ehZRQ+eyckUN4P371TDrg3FCSJVFUgM2vrek7aOnZri5hasavlS6YF7TbWumN3PbsGyJ7pd/Xv1&#10;hf0fUGRokg+QiWqpzhfSGzf9nna2vj4nShMBBOaKQN+1g9rzzIfU33eooiXX1C7S1u2/qTXr3yrD&#10;MCu6lmIEEJg5gWhqWD3xqHPExs7nElHF0+mZW5Azs8801dIQVGtg9Aip1Wm3OO06r29G18XkCCCA&#10;AAIIIIAAAggggAACCCCAAAIIIIAAAggggAACCCCAAAIIIIAAAggggAACCCCAAAIIIIAAAggggAAC&#10;CCCAAAIIIIAAAggggAACCCCAAAIIIIAAAggggAACCCCAAAIIIIAAAggggAACCCCAAAIIIIAAAggg&#10;gAACCCCAAAIIIIAAAggggAACCCCAAAILT8C78LbMjhFAAAEEEEAAAQRmi4Bt265LMZ2UYXpc87mJ&#10;zJD7ODKM3NKxtreuKFQUsLIjSscuqH/xTXk5w1lzc3QwL5bb8XeEZdmWeuKXc8N57fZgc15/oXSe&#10;OOx+n0Zv0z2bi+/VdNsMDV3TkeOfnZimy3rfRLtU4ydvNUuFZ03ssXNX9dWTvVOup8Zj6he3tKvj&#10;yoCu/sdTk9bXrFupxjfeM2kNyekVGP2s3H/E1uNP2Uqly5+rtla6905D2zYZzkdh9d9f5a+0dGXW&#10;GtGjpz6px07/rWxZpYsKohuW3qO3bf0ThWqXFmToIoDAbBcYGrqqg/v+TJ2n/6WipZqmTzfd/LA2&#10;bX2PfP5ARddSjAAC1RVIjow4v5OiY0e3c+6ORRRNp6q7iILZGmtq1doQVGtg9AiNnZfWNcicg9+d&#10;CrZGFwEEEEAAAQQQQAABBBBAAAEEEEAAAQQQQAABBBBAAAEEEEAAAQQQQAABBBBAAAEEEEAAAQQQ&#10;QAABBBBAAAEEEEAAAQQQQAABBBBAAAEEEEAAAQQQQAABBBBAAAEEEEAAAQQQQAABBBBAAAEEEEAA&#10;AQQQQAABBBBAAAEEEEAAAQQQQAABBBBAAAEEEEBgHgh458Ee2AICCCCAAAIIIIDAHBXI2lnXlRuy&#10;JdPjms9NZJNOrcurVMZbb7hUXw+no+ck21K/f931oNNaGk/KZ1l5sdxOTXtIFwavKZ0dyQ3ntVeH&#10;VuT1F0InMWRr/5lSd+O53W9aLS0KTn1fbrTV/sN/qUx2aGzYPutlitnbXafYtlLasLz6a3RdUEHi&#10;62cu6ttdlwuixd2w36tf3b5GzekRXfrsN53nvLhmPOJpDGjJu14rw2OOhzhXWeBqn61vP2bpwqXy&#10;Jzacx3T7JkMvvdNQXe3sfWYn29Hl+Bl9af8j6o0dm6xsIuf31Ouhjb+jO9vePhGjgQACc0Mgm03r&#10;xNHP6OihTyuTGaxo0a2rXqnttz6iYLCtousoRgCB6RfoHx5STzyqc/GYegedIxFXJDU8/RNPMsPS&#10;unq1BcNjx8pASK2BoBp8/kmuIIUAAggggAACCCCAAAIIIIAAAggggAACCCCAAAIIIIAAAggggAAC&#10;CCCAAAIIIIAAAggggAACCCCAAAIIIIAAAggggAACCCCAAAIIIIAAAggggAACCCCAAAIIIIAAAggg&#10;gAACCCCAAAIIIIAAAggggAACCCCAAAIIIIAAAggggAACCCCAAAIIIIAAAggggMDMCnhndnpmRwAB&#10;BBBAAAEEEFjIApZtuW7ftCXDNF3zuYlM0il2edkyijK++qJQUWB4oGss1u9fn5drjSTy+rkd74p6&#10;mfVedV+4lBvOay+ra1KDry4vthA6Tx+zlXW/3Xrp5vLu9Y20isW7dfLMP48NaTuPUFf2fa7Djz5F&#10;b91R/TW6LignYTmL//KJ83qyty8nWrrZ3FCr92xfo7Dz3rr8yX+VlUyVLhyNej1a8gsPyRMs4w3j&#10;PgqZFyiQydj64bO2ntlra/T5LPe1sll65ctMLV9a/NlX7hgzWWc7m32y6x/1reMfU8ZKl7WU1U07&#10;9FPb/18trl9VVj1FCCAwewTOdX9b+/d8WIOJ8xUtatHiLdp+6yNatvy2iq6jGAEEpkcgmhpWTzw6&#10;dnQ/fx4cGZmeycoY1TQMLa9v0MpAaOxodc6rnKPe5yvjakoQQAABBBBAAAEEEEAAAQQQQAABBBBA&#10;AAEEEEAAAQQQQAABBBBAAAEEEEAAAQQQQAABBBBAAAEEEEAAAQQQQAABBBBAAAEEEEAAAQQQQAAB&#10;BBBAAAEEEEAAAQQQQAABBBBAAAEEEEAAAQQQQAABBBBAAAEEEEAAAQQQQAABBBBAAAEEEEAAAQQQ&#10;QAABBBCYPQLe2bMUVoIAAggggAACCCCw0AQsO+u6ZcOWDNPjms9NZIecYreXUZzw1JYIFpQNR7qV&#10;8KxQ2gzmZVoj8bx+bqemIzTW7YxdyA3ntdtDzXn9hdDJZG09fcz9HrUukTpWTH1PbrTV3oN/Jvv5&#10;Z/Ca/YASusV1ijs6DK1sqv4aXRf0fCJjWfrskR7tuxKZqlTrmwL65a0dqvN61Pf572jk/NVJr1n0&#10;tvtV075i0hqS0yPQdc7Wd75vKRItf/z6Oun+lxjafLNZ/kWzrDKR6tOX9v+uTl77YVkrMw2PHlj/&#10;Ht2/7t0yjbm777I2SxEC80xgoO+o9j77v3T1yu6KdtYQWKmtO35Lbe2vlWHMvn+XK9oMxQjMUYF4&#10;OqWeeMw5ohNHzInN1Mt0PguW1zdoVSCs1aGw2oJhtTYE5fOU91typtbNvAgggAACCCCAAAIIIIAA&#10;AggggAACCCCAAAIIIIAAAggggAACCCCAAAIIIIAAAggggAACCCCAAAIIIIAAAggggAACCCCAAAII&#10;IIAAAggggAACCCCAAAIIIIAAAggggAACCCCAAAIIIIAAAggggAACCCCAAAIIIIAAAggggAACCCCA&#10;AAIIIIAAAggggAACCJQj4C2niBoEEEAAAQQQQAABBKZDwLIt12FN25bM8v6ofCbp1Lq8bBlFGW9d&#10;UagokIp0q8+/vijeEk0UxcYD/vbQWLMrdnE8VHRuDzUXxeZ7YP8ZW4kh912+dFPxPXKvvjGZa32H&#10;1NXz7bHBbNtQV/bXXQc2neW9cVv11+i6oOcTw5ms/vpgp04MuD+T42PsWBbWz21aLa9pKvHUYQ3+&#10;+Nh4quS54e7NCjgHr+oKJIdsPfZDW4ePu3+mlVrR9s2G7r3TUG3t7HtOS623VOzUtR/pi/sfUSJ1&#10;rVS6KLaofpXeuf3/qK1pa1GOAAIIzF6BoaGrOrjvz9R5+v9zFln+Z53H+fK2acuvasPGn5fH45+9&#10;G2RlCMwzgeTIiHri0bxjIDU8Y7v0Od9lVwVCWhUMa6Vzbg0EtaIhIF+ZvxtnbOFMjAACCCCAAAII&#10;IIAAAggggAACCCCAAAIIIIAAAggggAACCCCAAAIIIIAAAggggAACCCCAAAIIIIAAAggggAACCCCA&#10;AAIIIIAAAggggAACCCCAAAIIIIAAAggggAACCCCAAAIIIIAAAggggAACCCCAAAIIIIAAAggggAAC&#10;CCCAAAIIIIAAAggggAACCCCAwAsU8L7A67gMAQQQQAABBBBAAIEXLWDZlusYhi0ZZf6h+eyQ6zCy&#10;jeKct6Y4VhhJRXrU71+fF/Zms1oWT+bFcjs1a8IayqR0OdmfG85rt4ea8/oLofPkEedmuryCddK2&#10;tSVukkv9jQrvPvCRiaGu2K9TUusm+oWNlzjrWxGq/hoL15HbT6Qz+sT+M+qJT/LwP3/BPa2L9ZMb&#10;Vso0DKUvXNPAVx/LHaqo7V+9XIvedn9RnMD0Cdi2rYNHbX3/KVvDqfLnWbZEevB+Uy3LZ9fzWf4O&#10;pKyV0aMn/1KPnflb2c5/ynntan2j3rT591XjbSinnBoEEJgFApbzXj91/PM6tP8vlMkMVrSitvbX&#10;avuuR1TfsKKi6yhGAIHKBNLOb53ziZjz/TKqrlhk7Hx1yP23T2WjV15d7/WpJRBUa0NQKwMhtQXD&#10;WtEQGPtOW/loXIEAAggggAACCCCAAAIIIIAAAggggAACCCCAAAIIIIAAAggggAACCCCAAAIIIIAA&#10;AggggAACCCCAAAIIIIAAAggggAACCCCAAAIIIIAAAggggAACCCCAAAIIIIAAAggggAACCCCAAAII&#10;IIAAAggggAACCCCAAAIIIIAAAggggAACCCCAAAIIIIAAAggggMDcFPDOzWWzagQQQAABBBBAAIH5&#10;IGDZlus2zNGMMfbfrjXjicyQPd4scTbyYqbzDdj05sfyCp7vpCLd6vc/mJdaER2U6TaVx5B/VVAn&#10;Yj151+R2fM7kLQ1Lc0Pzvn32oq0Lfe7bvGujIY859f1wH6HyTO/FJ3Tp8jNjF9q2R13ZX3MdxOM8&#10;gm/YWt31uS7m+URkOK0/33dGl5OpqUr16vblev3a5rE6K5XWtb/7huyRrOt1ZqBOS37hIRlej2sN&#10;iRsrcOWare9839KFS+WP63M+x+65w9Ct2wyZVX7/lL/KqSsHhi7oC/t+R90D+6cudirqfWH9xJY/&#10;0pbmV5VVTxECCMwOgSuXd2vPM3+saORkRQsKN27Qztt/X8tX3FHRdRQjgMDUApbtfEdPxNUZG1BP&#10;POYcUV0cjMvtp87UI764inqvT23BcM4RUlNt3YsblKsRQAABBBBAAAEEEEAAAQQQQAABBBBAAAEE&#10;EEAAAQQQQAABBBBAAAEEEEAAAQQQQAABBBBAAAEEEEAAAQQQQAABBBBAAAEEEEAAAQQQQAABBBBA&#10;AAEEEEAAAQQQQAABBBBAAAEEEEAAAQQQQAABBBBAAAEEEEAAAQQQQAABBBBAAAEEEEAAAQQQQAAB&#10;BBCYBwLOnzXnhQACCCCAAAIIIIDAzAhYdtZ1YsOWDNPjms9NZJNOscurMOMt4+/c27alVKxX/SvW&#10;543aGk3k9XM7/pUBGT5TnbGLueG8dltwuTymmReb750nDluuW/Q6t/euWwzX/HQkbNvWnv0fnRj6&#10;kv1mDWv1RL+wce96Q0sC1V1j4Rpy+1eSKf3FvjPqH07nhku233pTq+5ftXQi1//F7ypzZWCiX9Qw&#10;nb2+63XyNgWLUgRuvEAmY+uJZ2w9u9+W81iW/VrbLr3qXlOh4Ox5LstefE7h4Uv/pX8++EENjcRy&#10;ou7NDUvv0du2/olCtdefafdqMgggMBsEhpKXdWDvR9V19t8rWk5N7SJt2f4bWrv+bTKMhfW9qSIo&#10;ihGoQCCaGlZPPKqu2OgxoC6nnc66/xarYOiKS2s9XrUGgmoLhrU61KjVznlJXX3F43ABAggggAAC&#10;CCCAAAIIIIAAAggggAACCCCAAAIIIIAAAggggAACCCCAAAIIIIAAAggggAACCCCAAAIIIIAAAggg&#10;gAACCCCAAAIIIIAAAggggAACCCCAAAIIIIAAAggggAACCCCAAAIIIIAAAggggAACCCCAAAIIIIAA&#10;AggggAACCCCAAAIIIIAAAggggAACC0HAuxA2yR4RQAABBBBAAAEEZqeAZVuuCzNtW4bpcc3nJjJD&#10;dm43r20beV15a/P7pXrp+EVls1kN+NfkpVsjibx+bsffER7rdscu5obz2u2h5rz+fO8MJGwd7XHf&#10;5Y61hhpqC26Qe/kNyXT2fFP9keNjY1m2X13ZX3Md1+c8fg9tqe76XBfjJHoTQ/rLfWcUS2cmK5Pp&#10;LPlnNq7WbSuaJuriTx5Ucs+JiX6pRuNDL1Ht+pWlUsRusMC5C7a+9V1LA9HyB26olx54makN62bP&#10;M1n+6q9XZrJpff3Y/9HT3V+8Hpyk5TNr9dDGD+iu1T85SRUpBBCYTQLZbErHj/y9jh7+tLKZobKX&#10;Zpo+3XTzw9q09T3y+QNlX0chAgjkC8TTKfXEY84RnThiTmwmXiF/jdqCYa0KhNQaCDpHSItr62QY&#10;c/v7zExYMicCCCCAAAIIIIAAAggggAACCCCAAAIIIIAAAggggAACCCCAAAIIIIAAAggggAACCCCA&#10;AAIIIIAAAggggAACCCCAAAIIIIAAAggggAACCCCAAAIIIIAAAggggAACCCCAAAIIIIAAAggggAAC&#10;CCCAAAIIIIAAAggggAACCCCAAAIIIIAAAggggAACCCCAwMIU8C7MbbNrBBBAAAEEEEAAgdkgYNmW&#10;6zIM20mZHtd8biI7NFrs9jLyEp66/H5e8vlOKtKjqG+1LMOfl26JJPL6uZ2ajtBYtyt+KTec124P&#10;Nef153vnmWO27EluzUs3T30vbqSRZWW07+CfTwzZa71TaS2f6Bc2Xr7BUFN9dddYuIbxfmd0UJ/c&#10;f1bJTHY8VPLsMw29e0uHNi157nkcLUqfv6KBf3m8ZP14sHZTu4Kv3DXe5TxNAum0re8/bWvfoUne&#10;GCXm3u68V+67y1BNzex4HksssazQtcFufX7vb+li7HhZ9csD6/Tfdn5Uy4PryqqnCAEEZl6gp+ub&#10;2r/nw0oOXqhoMa2rXqnttz6iYLCtousoRmChC2QtS72DcZ2NDowdXbGIBlLDM8LS4PNpVSCs1aGw&#10;2oLPHY01tTOyFiZFAAEEEEAAAQQQQAABBBBAAAEEEEAAAQQQQAABBBBAAAEEEEAAAQQQQAABBBBA&#10;AAEEEEAAAQQQQAABBBBAAAEEEEAAAQQQQAABBBBAAAEEEEAAAQQQQAABBBBAAAEEEEAAAQQQQAAB&#10;BBBAAAEEEEAAAQQQQAABBBBAAAEEEEAAAQQQQAABBBBAAAEEEEBgvgh458tG2AcCCCCAAAIIIIDA&#10;3BOwbMt10YYtGabpms9NZJJOscurMOOtdSnMCaciPerzr8+JSLXpES1KDufFcjv+jpCuJgc0ODKU&#10;G85rt4ea8/rzuZPJ2nrmRKH+9R2va5FWLDKuB6rQOt35b4onusdmytgN6rHe7TprrfNL6XWbq7s+&#10;t8WcGkjoUwfOKpV1f7+MXlvn9ejXtq/RmnDDxFDWUErX/u4bUiY7EStseBoDWvzwq2UYs2O/heub&#10;L/3OHlvffsxSLF7+jpYskh6839TK5rl/bw5e/I7++eAHlcoMlgVwR9vb9YaNj8jnKeNDu6wRKUIA&#10;gekUiAyc0J4f/09dvfxsRdOEGzdo522/q+XNd1V0HcUILEQB27Z1dSipnnh04jgXjyltuX/Pmy6n&#10;Wo9XbcGQczQ+fw5rcV39dE3HuAgggAACCCCAAAIIIIAAAggggAACCCCAAAIIIIAAAggggAACCCCA&#10;AAIIIIAAAggggAACCCCAAAIIIIAAAggggAACCCCAAAIIIIAAAggggAACCCCAAAIIIIAAAggggAAC&#10;CCCAAAIIIIAAAggggAACCCCAAAIIIIAAAggggAACCCCAAAIIIIAAAggggAACCCxYAe+C3TkbRwAB&#10;BBBAAAEEEJhxAcvOuq7BlC3D9LjmcxPZodxeQdsw8gLeuvx+XvL5TiraowH/urxUazSR18/tGDUe&#10;+Zob1HX1WG44r91YE1BjTTAvNp87h7psDQ677/DujaZ7choy2WxaBw5/YmLk89bPKaPGiX5h48GN&#10;hoK1Uz8rhdfd6P7Rvpj++mCnRix70qFDfq/eu2OtWgJ1eXX9X/wvZa5F82J5HdPUkne9Vp6G2rww&#10;nRsnMDxs63s/tHXo2OT3MHdGn/NL/e7bDd22zZDHM/PPYe7aKm1nrLT+4+iH9VT3F8q6tNYb0Fu3&#10;fkhbmx8sq54iBBCYWYF0OqZD+/9cp0/8k2zbKnsxPn9IW7f/htZteIcMo7rfCcpeJIUIzLBAKpNR&#10;VzyqrtiAzkYjzjmiZGak6qvyO7/JVgVDaguGJ46ldfXOe3duf0epOiQTIoAAAggggAACCCCAAAII&#10;IIAAAggggAACCCCAAAIIIIAAAggggAACCCCAAAIIIIAAAggggAACCCCAAAIIIIAAAggggAACCCCA&#10;AAIIIIAAAggggAACCCCAAAIIIIAAAggggAACCCCAAAIIIIAAAggggAACCCCAAAIIIIAAAggggAAC&#10;CCCAAAIIIIAAAggg8AIEnD97zgsBBBBAAAEEEEAAgZkRsGzLdWLDdlKmxzU/nsgOOYWjtS6vwpS3&#10;zqUwJzwc6daA7xU5Eak5MpjXz+34VwdlmIa6Yhdzw3nt1cHmvP587zx9tFD++o7D9dLGtuv9arRO&#10;nP6SBpPP3Z+03aTz1s+6ThuokR7cZLjmq5U4cDWqvzvUpaztbjm6lsW1fr13x1otrXcWnvOK/+CA&#10;kvtO5USKm41veIlqOlqKE0RuiMDJs7b+8/uW8+yVP9z6DumVLzMVCs78M1j+qktXDiQv6PN7f0Pn&#10;o0dKFxRE2xq36p07PqJF9a0FGboIIDDbBGzn36bO0/+iA3s/olRqoKLldax9s7bt+oBqaxdVdB3F&#10;CMxngdH31LWhpDpjEec3RURnYwO6kIhP9jNnWjg8hqGWQFBtwbDag41j5xUNAZlOnBcCCCCAAAII&#10;IIAAAggggAACCCCAAAIIIIAAAggggAACCCCAAAIIIIAAAggggAACCCCAAAIIIIAAAggggAACCCCA&#10;AAIIIIAAAggggAACCCCAAAIIIIAAAggggAACCCCAAAIIIIAAAggggAACCCCAAAIIIIAAAggggAAC&#10;CCCAAAIIIIAAAggggAACCCCAAAIIVF/AW/0pmREBBBBAAAEEEEAAgecEsrblSmHakmF6XPPjicyQ&#10;U+jyGssYRl7WW5vXLdlJRXo04F+Tl2uJJvL6uZ2aNeGxbmfsYm44r90Ras7rz+fOxX5bXZfdd3jH&#10;zYZMM/++uFe/+MxIJqmDRz89MVCP9UvKqmGiX9h43WZDdb7qra9w/tH+nssD+uyRblnuj/fYZcvr&#10;a/S+HWvVWOvPGybdc1kD//qDvFhhp27zGoVesaswTP8GCCSdz6VHH7d1/PQUNzBnroDzSL7qXlPr&#10;18zss5ezpBfVPH7lCX1x/yMaGomWNc59a39BD970PnlM/meKssAoQmAGBfquHdSeZz6k/r5DFa2i&#10;cdEt2nX7B7V0Gf/2VARH8bwUiKaG1RmLqCceVXcsqnOJqIYymarvdVldgzrCjWoPNqotGFZLICiv&#10;aVZ9HUyIAAIIIIAAAggggAACCCCAAAIIIIAAAggggAACCCCAAAIIIIAAAggggAACCCCAAAIIIIAA&#10;AggggAACCCCAAAIIIIAAAggggAACCCCAAAIIIIAAAggggAACCCCAAAIIIIAAAggggAACCCCAAAII&#10;IIAAAggggAACCCCAAAIIIIAAAggggAACCCCAAAIIIIAAAqUF+MvfpV2IIoAAAggggAACCFRBwLYt&#10;11kM25ZhmK758UR2yB5vlnX21hpT1g1Fziva0p5X1xJN5PVzO/72kEayGfUmruaG89rtoea8/nzu&#10;PH3M/Z6YDv8dN099D26kz7ETn9fwcN/YkMP2Cl2wfsp1+KZ66RVVXl/hYp652K/PH+2Ru+JzV6wK&#10;1unXt69VwJ//s84aSuna339DymQLh57oexaFtPjhV030adw4gaMnLD36hO08c+WPueUWQy+/x1Bt&#10;TXXfG+WvsPxKy/lcf/TkJ/Td039V1kUN/kV6x/b/rZuWvqSseooQQGDmBIaH+3Vw70d19vRXK1pE&#10;Te1ibd3xm1qz7ifK+m5X0eAUIzAHBCznd01vIqaz0Yg6YwPOEVH/8FDVV97g86ktGNbq0SPUqA7n&#10;aPD5q74OJkQAAQQQQAABBBBAAAEEEEAAAQQQQAABBBBAAAEEEEAAAQQQQAABBBBAAAEEEEAAAQQQ&#10;QAABBBBAAAEEEEAAAQQQQAABBBBAAAEEEEAAAQQQQAABBBBAAAEEEEAAAQQQQAABBBBAAAEEEEAA&#10;AQQQQAABBBBAAAEEEEAAAQQQQAABBBBAAAEEEEAAAQQQQACB8gXy/5J9+ddRiQACCCCAAAIIIIDA&#10;ixbI2lnXMczRjOlxzY8nMkl7vFl0tmUUxbx1RaG8QGY4qgErLMvwTcTrU2mFhtMT/cKGf3VQ5xKX&#10;ZdlWYWqsbxqGVgWXl8zNt+Bw2tbeU+73ZHO7oWB98X2ZLodUOqbDx/5uYvju7K/Iln+iX9h44zZD&#10;Pk/11lc4/1MX+vSFY+ecNU7+Whtu0K9uX6M6b/F7pP8r31OmL+Y+gMfUkp9/rcz6WvcaMhULDDqf&#10;Rd/6nqUzXeVfGgpKr77fVEfbzD1z5a926srB9IC+sO93dOra01MXOxVrFt2qd+74iEK1S8uqpwgB&#10;BGZGwLKyOn3iCzq0/+MaGYmXvQjT9GnDLT+njVt/RT5foOzrKERgrgskR0bUFYuo0znORgfUFY8o&#10;nXX/3TMd+63zerUqEFZbcPQIjZ0X19VPx1SMiQACCCCAAAIIIIAAAggggAACCCCAAAIIIIAAAggg&#10;gAACCCCAAAIIIIAAAggggAACCCCAAAIIIIAAAggggAACCCCAAAIIIIAAAggggAACCCCAAAIIIIAA&#10;AggggAACCCCAAAIIIIAAAggggAACCCCAAAIIIIAAAggggAACCCCAAAIIIIAAAggggAACCCCAAALT&#10;KOCdxrEZGgEEEEAAAQQQQACBSQVsWa55w5YM0+OaH09kh5xCl5dtFCc8tcWx3Egq0q0B35rckFqi&#10;g3n93I5R55VvWb16zh/PDee1WxqWyu/x5cXma2fvaVvpjPvu7tpY4qa4l7/ozJHjn1F6JDY2zpC9&#10;UpfsN7uOuTwk3bO2uuvLXcyTvdf0xePnc0Ml2xuaAvrlbR2q8RS/PwafPa7k7hMlrxsPNr7ppapp&#10;XzHe5XwDBE6csfWdxywNDZc/2M6thu69y5DfN3PPXPmrnbqyJ3JQ/7jntxQZvjh1sVPx8rXv1qs2&#10;vFemUfwclzUARQggUBWBK5ef1Z5nPqRo5GRF87WsvE87bvt9BYNtFV1HMQJzTcC2bV1ODqozNqDO&#10;aMQ5R3Qpmaj6NlbUB9QRbtSaUJPWhJu0tK5ehjE/vmNUHZMJEUAAAQQQQAABBBBAAAEEEEAAAQQQ&#10;QAABBBBAAAEEEEAAAQQQQAABBBBAAAEEEEAAAQQQQAABBBBAAAEEEEAAAQQQQAABBBBAAAEEEEAA&#10;AQQQQAABBBBAAAEEEEAAAQQQQAABBBBAAAEEEEAAAQQQQAABBBBAAAEEEEAAAQQQQAABBBBAAAEE&#10;EEAAAQQQmEUC3lm0FpaCAAIIIIAAAgggsMAEspblumPTtmWYHtf8eCKTHG+Vd/bWGpMWDkd6FPGv&#10;yatpjiby+rmdmvbQWPdc/HJuOK+9OrQirz+fO08ftV23t6xRWts8ub/rxS8gMZwa0NET/zBxZVf2&#10;PU7b/SfQm7cZ8pjVW9/EwpzG4+eu6isne3NDJdubFof07i3t8nnMonzmWlT9X/leUTw3ULdtnUL3&#10;7cgN0X4RAqmUrUd/YOvICffnvnD4Rc774DWvMLWyiu+FwjXc6P7T3V/S1478b2XtkSmHrveF9Y7t&#10;f6oNy146ZS0FCCAwcwJDQ1e1f/efqrvz6xUtIhBs087bfl8tK++r6DqKEZgrAqlMRl3xiDqjzhEb&#10;cI6IhpxYNV9NNbVqC4bzjnqfr5pLYC4EEEAAAQQQQAABBBBAAAEEEEAAAQQQQAABBBBAAAEEEEAA&#10;AQQQQAABBBBAAAEEEEAAAQQQQAABBBBAAAEEEEAAAQQQQAABBBBAAAEEEEAAAQQQQAABBBBAAAEE&#10;EEAAAQQQQAABBBBAAAEEEEAAAQQQQAABBBBAAAEEEEAAAQQQQAABBBBAAAEEEEAAAQQQqJKAt0rz&#10;MA0CCCCAAAIIIIAAAkUClqyi2HjAsJ2WaY53Xc+Z5Ghh6ZdtGEUJb11RKC+QinSr37c2L9YSSeT1&#10;czv+9uBYtyd+KTec124LLM/rz9fOmYu2Lkfcd3f3xuL74V794jOHjv6NMpnBsYGSdoeu2A+5Drqq&#10;Sbq9vbrrG1/MD85f01dO9o53Xc/bl4b1rs3t8pjF67QtS9c+923Zw2nX6z2LQ1r80w+45klUJnC2&#10;29a3v2cp/twjNuXFox9Ht+8wdM/thrze4ns45QCzsGAkO6x/OfTH2tv7tbJWtyq8RQ/v+jM11jWX&#10;VU8RAghUX8Cysjp14h91aP/HlRkp8wPOWabH+YICj65FAABAAElEQVS1ccuv6OaN75LH46/+wpkR&#10;gWkSuDo0qM5oRJ0x54gO6MJgXO6/Pm78IryGqZXBkDpCjVoTbho7h2tqb/xEjIgAAggggAACCCCA&#10;AAIIIIAAAggggAACCCCAAAIIIIAAAggggAACCCCAAAIIIIAAAggggAACCCCAAAIIIIAAAggggAAC&#10;CCCAAAIIIIAAAggggAACCCCAAAIIIIAAAggggAACCCCAAAIIIIAAAggggAACCCCAAAIIIIAAAggg&#10;gAACCCCAAAIIIIAAAggggAACs1LAOytXxaIQQAABBBBAAAEEFoSAZWdd92nYkmF6XPPjieyQU+jy&#10;KpXx1roUPx9ORXoU8d+WV9QcHczr53b87SGlsiO6nOzPDee124Ir8vrztfP00VLiz+3W7/zy2LnO&#10;qNrWk0NXdPzUP03M15V9r9M2J/qFjTdvN2UY1Vvf+PxP9l7Tl0+cH++6nm9d3qif3bRapssao996&#10;Rumui67XOxdqyc++RmZdjXsNmbIEUmlbjz1p68Akz3vhQEsXS699hakVy6r/jBWu5Ub1B5IX9A97&#10;3qfe2LGyhrxr9Tv0+o0fkNf0l1VPEQIIVF/g6uXd2v3MhxSNnKho8lWrX6Mdt/531TcsjO87FeFQ&#10;PKcELNvWhcG4Tkf6x44z0QElRtJV3UNTTa3agmF1hJu0JtSolcGQfGX8JqrqIpkMAQQQQAABBBBA&#10;AAEEEEAAAQQQQAABBBBAAAEEEEAAAQQQQAABBBBAAAEEEEAAAQQQQAABBBBAAAEEEEAAAQQQQAAB&#10;BBBAAAEEEEAAAQQQQAABBBBAAAEEEEAAAQQQQAABBBBAAAEEEEAAAQQQQAABBBBAAAEEEEAAAQQQ&#10;QAABBBBAAAEEEEAAAQQQQAABBKom4K3aTEyEAAIIIIAAAggggECBgGVbBZHrXdN22qbnesCllUmO&#10;Frq9jKKEt644lluUivZowLdmItQwnFYolZ7oFzb8q0PqSVyR2yq8hkfNDYsLL5t3/bhzHw53uSlI&#10;O9cZqvVPbn8jUQ4e+bSy2dTYkAl7g67ar3IdvsO5PTtWVW9t4wt5+kKfvnj8/HjX9Xz7iiY9vLFN&#10;plF6jcNnehX7zo9drx9NhF99p2o6mietITm1QPd5W9/8rqVYfOra0QrTlO6+zdCdOw15PKXvX3kj&#10;za6qU9d+pH/a+9tKjkSmXJjPU6e3bvkj7Wh9aMpaChBAYGYEhpKXtX/Ph9Xd+fWKFhAKr9OuOz6o&#10;5SvurOg6ihGYLQLpbFbd8YjORiPqjA7obGxAQ5lM1ZZX5/WqI9SodudoC4bHjqC/pmrzMxECCCCA&#10;AAIIIIAAAggggAACCCCAAAIIIIAAAggggAACCCCAAAIIIIAAAggggAACCCCAAAIIIIAAAggggAAC&#10;CCCAAAIIIIAAAggggAACCCCAAAIIIIAAAggggAACCCCAAAIIIIAAAggggAACCCCAAAIIIIAAAggg&#10;gAACCCCAAAIIIIAAAggggAACCCCAAAIIzH4B7+xfIitEAAEEEEAAAQQQmK8Clm25bs2QLcP0uObH&#10;E9khe7xZdLaNopC8tcWx3Mi12JAyi+snQi3RxES7sGE2eOVbWqdz5y8Vpib6LYEl8pSxj4kL5mjj&#10;R8dtWe63QndtLHEzpmmvicELOnnmKxOjd2Xf67Td53/LDnOitlqNH1/s1z8dOzfldHe1LNI7b14l&#10;0yi9fis5rL7PfVuy3fFr1rQo9OBtU85FgbtAJmPr8adt7T7g7lx49bIl0kMPmFq6uPS9K6yfK/3H&#10;z35G3zz2MecT2v3ze3wvSxva9fCuj2tFcN14iDMCCMwiAcsa0Ymjn9ORg59QJpMse2U+X0Cbt79P&#10;6zf8tEyT/2mxbDgKZ1ygf3hInbGIOqMDY+fziZjz/bX8f9tf7AaW1TVoTbjJORrVEWrS8voGGS7f&#10;8V7sXFyPAAIIIIAAAggggAACCCCAAAIIIIAAAggggAACCCCAAAIIIIAAAggggAACCCCAAAIIIIAA&#10;AggggAACCCCAAAIIIIAAAggggAACCCCAAAIIIIAAAggggAACCCCAAAIIIIAAAggggAACCCCAAAII&#10;IIAAAggggAACCCCAAAIIIIAAAggggAACCCCAAAIIIIAAAvNDgL8iPD/uI7tAAAEEEEAAAQTmpIBl&#10;W67rNm3JMEzX/Hgik3QKXV62jKKMp6YoNBGwMildSQcn+qON5uhgXj+3418dGuv2xC/nhvPabcEV&#10;ef352Mlatp457n4f2pc7jouK78V0WRw4/ElZ1sjY8DFri/rs+12nummZtLmlemsbXcjeyxH9w9Ee&#10;uYs9t9x7WhfrpzasdN4H7uvr/9J3lR2Iu+7PqKvR4p99tQxz6veS6yALPHHpiq3/eNRS30B5EKO3&#10;646dhu653ZDH437vyhtt9lSls0P65wMf1IGL3yprUZtXPKC3b/tfqvU2lFVPEQIIVFfgyqUfa/cz&#10;f6hY9GxFE3esfYu27Xy/ausWV3QdxQjMhMCV5KBOR/p1OuocznkgNVy1Zfic716rg43qCDtHqFFr&#10;wk1q8PmrNj8TIYAAAggggAACCCCAAAIIIIAAAggggAACCCCAAAIIIIAAAggggAACCCCAAAIIIIAA&#10;AggggAACCCCAAAIIIIAAAggggAACCCCAAAIIIIAAAggggAACCCCAAAIIIIAAAggggAACCCCAAAII&#10;IIAAAggggAACCCCAAAIIIIAAAggggAACCCCAAAIIIIAAAggggMD8EPDOj22wCwQQQAABBBBAAIG5&#10;KGDZWddlG7aTMj2u+fFEdmi8VeJs5Mc8tZJhFgRzSlLR8xrwrcmJSC3RRF4/t+NvD411e+KXc8N5&#10;7VXB5Xn9+dg52i3Fku47u3uju7n7VS8sE4v36HTnv05c3GX9+kS7VOMtO8xS4WmLHemL6bNHujX6&#10;eE/2eknLYv3UhpUyDHe7xNOHldx3arJhtOgnXy7vouee00kLSRYJ2LatH+2x9eSPbVlWUbpkoCks&#10;ve4BU60r3O9byQtnebAveU6f2/0+XYqfnHKlpuHRa27+Td275uenrKUAAQSqLzA81Kf9e/5UXWf/&#10;vaLJGxfdolvv+CMtWbq9ousoRqBaAiPZrLrjUXXGIuqMDoydEyPpak2vRbV16gg1PneEm9TaEJTH&#10;rO73zKptlokQQAABBBBAAAEEEEAAAQQQQAABBBBAAAEEEEAAAQQQQAABBBBAAAEEEEAAAQQQQAAB&#10;BBBAAAEEEEAAAQQQQAABBBBAAAEEEEAAAQQQQAABBBBAAAEEEEAAAQQQQAABBBBAAAEEEEAAAQQQ&#10;QAABBBBAAAEEEEAAAQQQQAABBBBAAAEEEEAAAQQQQAABBBBAoGoC3qrNxEQIIIAAAggggAACCBQI&#10;WLZVELneNW1bhum5HnBpZYZsl4zkjJCX89bmdYs6qUi3Bvxr8uLN0UReP7dT0x5SKjuiK8n+3HBe&#10;uy24PK8/HztPH3O/j4E6aXN7/n2YToMDRz4p286OTRG1dmjAvsd1uk3N0obl1Vvb6YGE/uZgp7LO&#10;sz3Z667mRXrHzStlGO5rG7kyoIGvfn+yYdRwx0Y17NowaQ3J0gKxuK2vP2rp/IXS+VLRXVsN3XuX&#10;IZ/P/b6Vum62x05cfVJf2Pc7GhqJTbnUBn+T/tvOj2nt4tunrKUAAQSqK2A737nOnPyyDuz9qEZG&#10;4mVP7vMFtWXHb2jdTe+QWcb3srIHphCBFymQymbUGY3oVKRfp6P96o5FpvyO9SKnnLjca5haFQyp&#10;I9SojnDT2DlcM8UPjYmraSCAAAIIIIAAAggggAACCCCAAAIIIIAAAggggAACCCCAAAIIIIAAAggg&#10;gAACCCCAAAIIIIAAAggggAACCCCAAAIIIIAAAggggAACCCCAAAIIIIAAAggggAACCCCAAAIIIIAA&#10;AggggAACCCCAAAIIIIAAAggggAACCCCAAAIIIIAAAggggAACCCCAAAIIIIAAAuULeMsvpRIBBBBA&#10;AAEEEEAAgRsrYNmW64CGkzFMj2t+PJFN2uPNKc/e2tFR3V+pSI8GfGsnCgLDaQVTIxP9woZ/dVDd&#10;8ctyW4HXWX9z/ZLCy+ZV/0rE1ukL7lu6fYMhr2dyd/erK8vE4t062/W1iYu6rPdOtEs13rLDLBWe&#10;llhPLKlPHTirEcvtaXlu2ttXNOmdt6ySYbib2Zmsrn3mm7LTGde1epc2qult97nmSbgLHDtl6TuP&#10;2Uql3WtyM+Gg9NpXmmprdb9nufVzqf34mc/om8c/6nzGTf7cju5pZXiTfmbXx9VY1zyXtshaEVgQ&#10;Av19R7T7R3+o/r5DFe23fe2btH3nB1Rbt7ii6yhGYDoEhjIjOhsd0OlIv045x7lETJY99b9PN2It&#10;IX+N1oSb1BFqHDtWBcPymtX7Hnkj9sAYCCCAAAIIIIAAAggggAACCCCAAAIIIIAAAggggAACCCCA&#10;AAIIIIAAAggggAACCCCAAAIIIIAAAggggAACCCCAAAIIIIAAAggggAACCCCAAAIIIIAAAggggAAC&#10;CCCAAAIIIIAAAggggAACCCCAAAIIIIAAAggggAACCCCAAAIIIIAAAggggAACCCCAAAIIIDA3Bbxz&#10;c9msGgEEEEAAAQQQQGA+CFi25boN03ZSpumaH09khkYLS79sw8hLeOvyukWdVLRHEf8DE/GWaGKi&#10;XdgwAz55l9Sp59zlwtREv7VhqTxl7GHigjnYePqYu/8o/50359+D6dzigSOfkv38MxWxblPEvsN1&#10;um0rpTVLqrO2S4PD+sv9ZzScdX/eRxd66/JGPbyxTWbBc1u4ieg3ntbI+auF4et955lb/HOvkVnj&#10;vx6jNaVAOm3r0R/YOnzc/ZkuHGT7ZkP3323I76/Os1Q4/3T1R7IpffXQH2hf73+UNcWulW/SWzb/&#10;gXyemrLqKUIAgeoIjKQTOrj/z3T6xBcm/n0sZ+amRRu16/Y/0JJlO8oppwaBaRG4NpTU2eiAzsac&#10;wzlfGkyo/H+hX9ySltTWa21jk9Y3LtK68CItrqt/cQNyNQIIIIAAAggggAACCCCAAAIIIIAAAggg&#10;gAACCCCAAAIIIIAAAggggAACCCCAAAIIIIAAAggggAACCCCAAAIIIIAAAggggAACCCCAAAIIIIAA&#10;AggggAACCCCAAAIIIIAAAggggAACCCCAAAIIIIAAAggggAACCCCAAAIIIIAAAggggAACCCCAAAII&#10;IIAAAggg8AIFvC/wOi5DAAEEEEAAAQQQQOBFC1h21nUMw7ZlmB7X/GjCytiyR9xL7IKUt7YgUNDt&#10;j/Rr2NM0EW2OJibahQ3/6uBY6FzicmFqot8WXD7Rno+NtOO/52Sh8vWdbmyTGgPG9cA0tmLxbp3t&#10;+trEDJ3WeyfapRpv3maWCt/w2LWhlP5872kNjrg/66OTbl0a1s9sXC3TmNxr+HSvYt/dPek6Gx+6&#10;WzVt8/vZmxTgBSQvXLL19f+0FImVd3FDvfSaV5hau3ry+1XeaLOrKjp8RZ/b/V6djx6ecmGm4dUb&#10;Nj6iu9vfOWUtBQggUD0B2/kO1XXm37R/74eVGu4re2J/TaO27vhNrV3/dhlGdf6dLHtxFM57gSvJ&#10;QZ1yvoufHj2i/Yqkhquy59HvXisDIa0JN2lNqHHsHK6Z4kdDVVbGJAgggAACCCCAAAIIIIAAAggg&#10;gAACCCCAAAIIIIAAAggggAACCCCAAAIIIIAAAggggAACCCCAAAIIIIAAAggggAACCCCAAAIIIIAA&#10;AggggAACCCCAAAIIIIAAAggggAACCCCAAAIIIIAAAggggAACCCCAAAIIIIAAAggggAACCCCAAAII&#10;IIAAAggggAACCCCAgOQFAQEEEEAAAQQQQACBmRKwbMt1atN2UqbHNT+ayCZHi0q/SmW8dUbp4uej&#10;F+NOI3i9pDk6eL1T0PK3h8YiPfHLBZnr3VXB5dc787C1/4yt4RH3jd11i+mevMGZA0c+Jfv556nf&#10;ulsxe5frDLvapNWLJ38WXC+uIBFJjejP955RNJ2Z9KoNTQG9a/NqeczJ12QNpdT3+e9IpR7u52eo&#10;3bBKwVe6733ShSzApG3benq3rSd/bDvPT3kAG9ZKD95nqm6Kz5PyRptdVecih/XZ3e9RPHVtyoUF&#10;apbo4Z0fU8cinrcpsShAoIoC/X2HtefH/1N9V/dXNOuadW/Vtp3vV01tU0XXUYzACxEY/ff34mBC&#10;p6P9Oh1xDuccT6dfyFAVXxPw+dURalRH2DlCTWoLhuX3TP6bo+JJuAABBBBAAAEEEEAAAQQQQAAB&#10;BBBAAAEEEEAAAQQQQAABBBBAAAEEEEAAAQQQQAABBBBAAAEEEEAAAQQQQAABBBBAAAEEEEAAAQQQ&#10;QAABBBBAAAEEEEAAAQQQQAABBBBAAAEEEEAAAQQQQAABBBBAAAEEEEAAAQQQQAABBBBAAAEEEEAA&#10;AQQQQAABBBBAAAEEELhBAt4bNA7DIIAAAggggAACCCBQsYBlW67XGLZkmB7X/GgiM+QUTfYyjLys&#10;pzavm9exbVtX0g15sZZIIq+f26lpDymVSetKsj83nNdeFVye159vnWeOu/svCUnrW6uz41i8W2e7&#10;vjYxWZf13ol2qcYbt5mlwjc0lhjJ6C/2nVbfcHrScTtC9frlbR3ymVOvaeCr31e2P+Y6ntlQq8UP&#10;v1pGwXPvesECT8Titr7+qKXzF8qD8PukB+41tPnmqe9VeSPOrqrDl/5LX9z3iEas4SkX1ta4VQ/v&#10;+rjCtcumrKUAAQSqI5BORXVg38d05uSXnQnd/30uXE24cYNuvfOPtHTZzsIUfQRumIDlfM/uTcR0&#10;JjqgU5F+nXaOZGbkho0/2UAhf43WNS7S+vAirW1sUnNDcLJycggggAACCCCAAAIIIIAAAggggAAC&#10;CCCAAAIIIIAAAggggAACCCCAAAIIIIAAAggggAACCCCAAAIIIIAAAggggAACCCCAAAIIIIAAAggg&#10;8P+zdyfQkV31ve9/51RpnsdWz/M82e7BA8YMDgY8kAAJuQQCSSAPLiHk8fJWEm4Skgfce/PyMq2b&#10;GxIumJAwhCRwGRIwNhBDAjZud7vtnqye50nzLJWqzjlvnyqpVFXSqSq1VN2S+ntY5dp7///7v/f+&#10;VEmqZpVKCCCAAAIIIIAAAggggAACCCCAAAIIIIAAAggggAACCCCAAAIIIIAAAggggAACCCCAAAII&#10;IIAAAggggAACCCCAAAIIzCmB8JzaDZtBAAEEEEAAAQQQuK0EXM8JPK/tSZZlB8b9gDMUHDbTJ13h&#10;0klDyYHowDV1hVcm+1XDEVWORpP9zEbxqmqdG2jTVOv4uWE7pMXljZnTFkz/Sqeni+3Bx7lns2Ue&#10;Pys4YRYjLx39a3meG6/Y6T6gfm9HYPW9qywtryvsvoZjjv7nwdO6NhgJ3IcfWFpZqg/csUYloVDW&#10;PD84dPCkBve9nDWv/u0/pVBNRdYcggmBk2c8ffv7rkayP0RJriUt0mMP2aqtLuxzJ7ngTW784PRn&#10;9e3WP81r1b3L36qf2fZ75ntccV75JCGAQOEFzp7+ul7c/0eKRLrzXiwcLte2nb+uDZvfJdvm/x7M&#10;G47EvAQc19XFgT6d6unSqd4unent1nAsltfcmST5P6WXVVZrTU2dVlfXarW5ry8tm0lJ5iKAAAII&#10;IIAAAggggAACCCCAAAIIIIAAAggggAACCCCAAAIIIIAAAggggAACCCCAAAIIIIAAAggggAACCCCA&#10;AAIIIIAAAggggAACCCCAAAIIIIAAAggggAACCCCAAAIIIIAAAggggAACCCCAAAIIIIAAAggggAAC&#10;CCCAAAIIIIAAAggggAACCCCAAAIIIIAAArdUgL9AfEv5WRwBBBBAAAEEELi9BRzPDQSw5El2KDDu&#10;B2LDJifosqxJkXDZ5LHxpEjPRfUUrRnvaknvYLKd2bCrihSuL9WFi9czQ8n+0oomhWw72V9ojZ+0&#10;BtuHzLF3rQ+2nk2Lvv7zOnPum8mS590PJNuZDX9HP7OzsPuKuq4+deisLvYPZy6f1m8uK9Gv37lW&#10;5UW5/0kW6x1Q15e/lzY/s1Nxz1aV71yXOUw/QyDmeHr6x55eOBT8/E2d4n8buXe3pVfssWTbhX3u&#10;pK57s9qOG9PXjnxc+y5+JeeSthXSY1t+W69Y9Y6cuSQggMDNEejtOaX9P/kDtbftn9aCy1a8Xnft&#10;/V2Vly+a1jySEQgScMzrn3P9vTrV0xW/nenr1qjjBKXP2rhtflCvqKrR+tp6ra3xb3UqDed+bTVr&#10;G6AQAggggAACCCCAAAIIIIAAAggggAACCCCAAAIIIIAAAggggAACCCCAAAIIIIAAAggggAACCCCA&#10;AAIIIIAAAggggAACCCCAAAIIIIAAAggggAACCCCAAAIIIIAAAggggAACCCCAAAIIIIAAAggggAAC&#10;CCCAAAIIIIAAAggggAACCCCAAAIIIIAAAggggAACCCBQYAH+YmuBgSmPAAIIIIAAAgggECzgeW5g&#10;0PYkyw4Fxv2AM2ySAq6pIuGygGQzPNJzXt3Fu5IJi3sHku3MRvHK6vjQxf7rmaFkf0VVS7K90Bqj&#10;UU8HT00lnDjpjtWWKkqtm3LsQ0f/RuPPo073AfV72wPXvcfsa3FN4fblep7+7uh5newOfu74m6sr&#10;KdKH7lqrquKiwL2mBrq+8F25Q5HUobR2uKFadT/7qrQxOpMFuno8feM7rto6JsemGqmukh57yNay&#10;xYV7zky17s0aG4726wsvfFgnO57NuWR5UY3eedefa13j3TlzSUAAgcILOE5ER1/6K7189HHzMzCW&#10;94KVlcu16+6PavHSB/KeQyICQQLXhwbU2tWp1u4OnezpVMRxglJnbbzItrWyqlbrauvMrV6rq+tU&#10;HMr+74VZW5xCCCCAAAIIIIAAAggggAACCCCAAAIIIIAAAggggAACCCCAAAIIIIAAAggggAACCCCA&#10;AAIIIIAAAggggAACCCCAAAIIIIAAAggggAACCCCAAAIIIIAAAggggAACCCCAAAIIIIAAAggggAAC&#10;CCCAAAIIIIAAAggggAACCCCAAAIIIIAAAggggAACCCCAAAIIIIDALRAI34I1WRIBBBBAAAEEEEAA&#10;gbiA4zmBEpYnWXYoMO4HYkMmKeDyZE2KhEsnDSUH+rquaDD8SLK/qG8w2c5slKyqjg9dHLieGUr2&#10;V1QtSrYXWuPgaU+RaPCp7t482T44+8Yj/QOXdPrcN5MFzrsfSLYzG5bZ0k/vLOy+/un4JR1s681c&#10;Oq1fVRzWh+5ap7rS4rTxoE7/f7ykkdbzQWHzRWKp4V1vkF2SX73gQgs7cuyEqyef9jSa5XmbKrB5&#10;vaXXv9pSSUlhnzOpa97MdvfQFX32+ffr+sDpnMsuqlynX97zV6ovX5YzlwQEECi8wLUrP9b+n/yB&#10;BgYu5r1YKFSizdveZ27vld/mQmC6Ap7n6drQgE72dOm0uZ3s7VL/6Oh0y0w7v7KoWGtr6rRm7La8&#10;sloh2552HSYggAACCCCAAAIIIIAAAggggAACCCCAAAIIIIAAAggggAACCCCAAAIIIIAAAggggAAC&#10;CCCAAAIIIIAAAggggAACCCCAAAIIIIAAAggggAACCCCAAAIIIIAAAggggAACCCCAAAIIIIAAAggg&#10;gAACCCCAAAIIIIAAAggggAACCCCAAAIIIIAAAggggAACCCCAAALzVSA8XzfOvhFAAAEEEEAAAQTm&#10;v4AnL/AQtmdith0Y9wOxoeD5siZPDZdNMTiWdqU3kjahpW8wrZ/aKV5RpZHYqNqGulKH09rLqxal&#10;9RdS57nWYPfmWmlNS7DzbDocPvYpeZ4TL9npPqB+b3tg+fvWWFpUXbh9ffvMNf3H5c7A9f1AWTik&#10;X79zrZrLS7LmjQejbd3q+dp/jHenvK9+aI9K1iyZMsag+R4R8/T9H3l68UjwczbVqbhIet2rLG3b&#10;lP17T+qc+da+0HNIn3v+gxoYzf589c+1oel+vfOuP1NpuGK+HZP9IrDgBIaH2/Xi/j/S+bP/Oq2z&#10;LVvxkO7c/RFVVPKzYlpwt3mya16HXxno16neLp3qMTdzPxiNFlylurhE62vrta7G3Mx9S0Vlwddk&#10;AQQQQAABBBBAAAEEEEAAAQQQQAABBBBAAAEEEEAAAQQQQAABBBBAAAEEEEAAAQQQQAABBBBAAAEE&#10;EEAAAQQQQAABBBBAAAEEEEAAAQQQQAABBBBAAAEEEEAAAQQQQAABBBBAAAEEEEAAAQQQQAABBBBA&#10;AAEEEEAAAQQQQAABBBBAAAEEEEAAAQQQQAABBBBAYC4LhOfy5tgbAggggAACCCCAwMIVcD036+Es&#10;E7UsO2uOM+wFxj35FdKvUGl6P7V3bci8NC5OjJSORlUzMpoaTmsXrajU+YE2Ba1eZIfVUt6QNmeh&#10;dC53eLrUEXyauzdNdg/OvvHI4OBVnTr79WSB8+4Hku3MhmW29Nj2wu3rR5c79K2z1zKXTesX27Z+&#10;7Y41WlpZljYe1PFcV52ff1JeNBaUouLlzap54z2B8ds90NXt6RtPumrL8nxNNVrcLL3p9bZqawr3&#10;XEld71a0D199Sv/w4u8o5kZyLn/vyv+kn976X2RboZy5JCCAQOEEPPN66dTxL+nQwT9XNDqQ90JV&#10;1au1a+9H1bLkvrznkHh7C3QMD+l4d4e5dcZvQ7FowUHqSkq1vrZe6/xbTb2ayisKviYLIIAAAggg&#10;gAACCCCAAAIIIIAAAggggAACCCCAAAIIIIAAAggggAACCCCAAAIIIIAAAggggAACCCCAAAIIIIAA&#10;AggggAACCCCAAAIIIIAAAggggAACCCCAAAIIIIAAAggggAACCCCAAAIIIIAAAggggAACCCCAAAII&#10;IIAAAggggAACCCCAAAIIIIAAAggggAAC80kgPJ82y14RQAABBBBAAAEEFo6A67lZD2NboaxxPxgb&#10;Ck7xrMmxcNkUg2NpbaNVUnGi09I3OHny2IhVGlK4sUyXLl8PzFla2aSQbQfG53PgJ61e4PbD5iHb&#10;tT7YOHDiDQQOv/xpuW40PrPTfUD93vbAKvetsbSoujD7Otzeqy+3Xgpc2w/YZulf3bFKq2sqsual&#10;Bvu++7xGz11LHUprW0UhNbzrDbJCC/N5lnbYG+gcaXX11A89RRNPkZwV9t5p6YF7LIVChXme5NzA&#10;TUj4wenH9e3WP8u5kiVLj275Lb1y9bty5pKAAAKFFejqOKznf/IH6u46mvdCoVCJtmx/vzZtfa/5&#10;njb2wibv2STeTgJtQ4M61dOlU73mZu67IyMFP35jWbnW19RrXW3iVl9aVvA1WQABBBBAAAEEEEAA&#10;AQQQQAABBBBAAAEEEEAAAQQQQAABBBBAAAEEEEAAAQQQQAABBBBAAAEEEEAAAQQQQAABBBBAAAEE&#10;EEAAAQQQQAABBBBAAAEEEEAAAQQQQAABBBBAAAEEEEAAAQQQQAABBBBAAAEEEEAAAQQQQAABBBBA&#10;AAEEEEAAAQQQQAABBBBAAAEEEJjPAuH5vHn2jgACCCCAAAIIIDB/BVzPybp527Kzxv2gM+xlybEm&#10;xcKlk4biA87okLqtRclgS99Qsp3ZKF5eJcuydGmgPTOU7C+vbE62F1IjEvX04ulg8x2rLZWXTHaf&#10;bYOhoes6cfqfk2XPux9ItjMb5qHSY9sLs6ezvYN6/Mg5BYskdvOLW1ZoS0N15tYC+6MX29T77ecC&#10;436g9k33q6ilPmvO7RgcHfX01A89HT2e61FJ6JSZ7wmPvs7WmpWFeY7MhcfAcWP62pGPa9/Fr+Tc&#10;TlGoTL9w5x9r66LX5swlAQEECicQjQ7q8MG/0InWz5tF8vt+5u9m8dIHtGvvR1VZtbxwm6PyvBXo&#10;H43oeHenWrs74vc9kZGCn6WlvFJra+u0vqZe62rrVVMS8GK84DthAQQQQAABBBBAAAEEEEAAAQQQ&#10;QAABBBBAAAEEEEAAAQQQQAABBBBAAAEEEEAAAQQQQAABBBBAAAEEEEAAAQQQQAABBBBAAAEEEEAA&#10;AQQQQAABBBBAAAEEEEAAAQQQQAABBBBAAAEEEEAAAQQQQAABBBBAAAEEEEAAAQQQQAABBBBAAAEE&#10;EEAAAQQQQAABBBBAYH4KhOfnttk1AggggAACCCCAwHwXcD036xFCsrPG/WBsyAvMmSoSLp06PdJ7&#10;UT1Fq5LBlr7BZDuzUbyiKj50eaA9M5TsL61sTrYXUuPF054i0eAT3bPJCg7OYuRI6+Ny3cRGOt0H&#10;1O9tD6x+3xpLi6pnf1/Xh0b01y+dUdSd6pk2sZ23rF+ivS31EwM5Wl7MUecXnpI5YGBmyYblqnzV&#10;HYHx2zXQ1uHp699x1d2Tn8DypdKbHrJVWTH7z4/8dlD4rOFov77wwod1suPZnItVlzTpl/Z8Ustq&#10;tuTMJQEBBAoncPni0zrw3B9qaOha3ouUljXprj2/qxWr3pj3HBIXvsCo4+h0b5dauzt1vLtDlwf6&#10;C37olvJKbaxr0Lraeq2tqVNVcUnB12QBBBBAAAEEEEAAAQQQQAABBBBAAAEEEEAAAQQQQAABBBBA&#10;AAEEEEAAAQQQQAABBBBAAAEEEEAAAQQQQAABBBBAAAEEEEAAAQQQQAABBBBAAAEEEEAAAQQQQAAB&#10;BBBAAAEEEEAAAQQQQAABBBBAAAEEEEAAAQQQQAABBBBAAAEEEEAAAQQQQAABBBBAAAEEEEBgIQuE&#10;F/LhOBsCCCCAAAIIIIDA3BVwPTfr5iwrlDXuB51hLzDHs9JDli2FijMGx1KGey6qL7wrOWFR32Cy&#10;ndkoXl4pf+/XhjozQ8n+0sqmZHshNfYdD/ZeVCutapnadzYNhkc6dfzUPyZLnnf/c7Kd2bDMdh7b&#10;Pvt76otE9VcHz2gw6mQumdb/qZXNenBFc9pYrk7vE88peqUjMM0qLVbDOx+S5R+OKylwpNXVk097&#10;imV/SJL59+229Iq9lmx74Tr2DF/TZ59/v671n0yeO6ixuGqjfnnPJ1Vb1hKUwjgCCBRYYHjoug7s&#10;+6+6dOHJaaxkad3Gt2vnnb+pouLKacwjdSEKuJ6nC/29Ot7dodbuTp3t7ZZjxgp5VReXaENtgzbV&#10;N2pTXYNqSkoLuRy1EUAAAQQQQAABBBBAAAEEEEAAAQQQQAABBBBAAAEEEEAAAQQQQAABBBBAAAEE&#10;EEAAAQQQQAABBBBAAAEEEEAAAQQQQAABBBBAAAEEEEAAAQQQQAABBBBAAAEEEEAAAQQQQAABBBBA&#10;AAEEEEAAAQQQQAABBBBAAAEEEEAAAQQQQAABBBBAAAEEEEAAAQQQQACB204gfNudmAMjgAACCCCA&#10;AAIIzAkB13Oz7sO2Q1njfjA25GXJsdJi4dK0blqnratTjl0SHws5rhoHhtPiqZ2iFVW6PtStmOuk&#10;Difb/qqLKxqT/YXSuNrl6WJ78Gnu3pTuHZw5s8jR1s/KcSLxIl3ufer3dgQWvG+NpUXVs7uviOPo&#10;ky+dUefIaOC6fmBvS53evG5J1pzMYOTCdfV97/nM4bR+/c+9RuG6qrSx27kTczx9/989vXg02/eC&#10;CaHyMumxh2ytWj67z4uJFeZG62rfcT2+7/3qi7Tl3NCmplfqF+76U5WGK3LmkoAAArMv4JrXEydb&#10;P6/DL/4PxWKDeS9QW7dJe+75mBqaduY9h8SFJeB6ni719+lUb5dO9nTplLmNOLGCHrKupFTra+u1&#10;1tzW19SrqZyfHQUFpzgCCCCAAAIIIIAAAggggAACCCCAAAIIIIAAAggggAACCCCAAAIIIIAAAggg&#10;gAACCCCAAAIIIIAAAggggAACCCCAAAIIIIAAAggggAACCCCAAAIIIIAAAggggAACCCCAAAIIIIAA&#10;AggggAACCCCAAAIIIIAAAggggAACCCCAAAIIIIAAAggggAACCCCAAAII3PYC4dteAAAEEEAAAQQQ&#10;QACBWyLgeE7wup4n2w4Fx8cizrAXmONZ6aFQWXo/tXetZyTZbRoYUsisP+VlWypeUqnLXcenDPuD&#10;jWW1KgkVBcbna2Df8QATc6CQLd21LgO8AAeNjPbp+MkvJyufd9+fbGc2LLOdx7bP7p5c87z47OHz&#10;utg/nLlcWn9TfZXeuXlF2liujheNqevzT0pusHPZznWq2Ls5V6nbJt7X7+lrT7i61pbfkVcsNc+J&#10;h2xVVszu8yK/1W9e1smOZ/X3B35DkdhgzkXvXfl2/fTWj8i2cn+/zVmMBAQQmLZAR/uL2v+Tj6qn&#10;O/h1RWbRcFGFtt/xG1q/8Z15vVbKnE9//gp45nXI1cEBtXZ36Hh3p870dmvEiRX0QA2lZdpQ26C1&#10;tfVab271ps+FAAIIIIAAAggggAACCCCAAAIIIIAAAggggAACCCCAAAIIIIAAAggggAACCCCAAAII&#10;IIAAAggggAACCCCAAAIIIIAAAggggAACCCCAAAIIIIAAAggggAACCCCAAAIIIIAAAggggAACCCCA&#10;AAIIIIAAAggggAACCCCAAAIIIIAAAggggAACCCCAAAIIIIAAAgggcPMEwjdvKVZCAAEEEEAAAQQQ&#10;QGBCwPPciU5Gy/bMgG1njKZ3Pc+TM5I+ltrzZKV2FS5L76cGrw9OxFr6BlNDae2ixRWyimxdGexI&#10;G0/tLK1sSu0uiHbM8fTCKf9BmfravtpSeemE4dRZMx89fvJLisYSj0+3u1d93q7AoveYPS2qnt09&#10;/ePxSzrS2Re4ph9YXlWmX92+SiF7emv3PvETRa91Bda2K8tU//OvDYzfboGzFzx98ylXI1m+B4yb&#10;WOahuH+vpXt3W7L8zgK+Dlz6hv750EflerGspzQSenTLb+mVq9+VNY8gAggURiA6OqCXXvgTnTrx&#10;D9NaYMWqh3Xn7t9RWfmiac0jef4KdI0M60R3p1q7O+L3/dHRgh6msqhY62vrtbGu0dwa1FhWXtD1&#10;KI4AAggggAACCCCAAAIIIIAAAggggAACCCCAAAIIIIAAAggggAACCCCAAAIIIIAAAggggAACCCCA&#10;AAIIIIAAAggggAACCCCAAAIIIIAAAggggAACCCCAAAIIIIAAAggggAACCCCAAAIIIIAAAggggAAC&#10;CCCAAAIIIIAAAggggAACCCCAAAIIIIAAAggggAACCCCQXSCcPUwUAQQQQAABBBBAAIHCCDieE1jY&#10;8iTLDgXG/YAzbP5j8vK9wqXBme2jZVJxIt7SNxiYWLyiMh67PNAWmLO0ojkwNl8Dh895Go4E737v&#10;Ris4OEuRWGxEx47/fbLaBff9yXZmw9/NY9tnd09PnbuuH13uzFwqrd9QWqwP7Fyj0nD2527aJNOJ&#10;nLumvu8dyBxO69e/7bUKVZWnjd2OHc/z9Mx+Tz96Lr8v/irzJfum19tatnh2nw9z0f7p05/RE61/&#10;nnNrRaEy/cKdf6yti16bM5cEBBCYfYGL55/SgX0f18hw8GuJzFXLK5Zo9z1/qCVLX5UZor/ABEYd&#10;Ryd6OnWss12t3R1qHx4q6Amriou1vrZB62vqtba2Tosrqgq6HsURQAABBBBAAAEEEEAAAQQQQAAB&#10;BBBAAAEEEEAAAQQQQAABBBBAAAEEEEAAAQQQQAABBBBAAAEEEEAAAQQQQAABBBBAAAEEEEAAAQQQ&#10;QAABBBBAAAEEEEAAAQQQQAABBBBAAAEEEEAAAQQQQAABBBBAAAEEEEAAAQQQQAABBBBAAAEEEEAA&#10;AQQQQAABBBBAAAEEpicQnl462QgggAACCCCAAAIIzI6A53mBhWyZmJ39paozHDw/HrGstPrhsrRu&#10;WqfTqU/2F/UOJtuZjeLlVfGhSwPtmaFkf2llY7K9UBr7WoOt6w3J2sWFP+nJM1/VSKQrvlCve6d6&#10;vLsDF92zytLimvTHPzA5j8D+a936xumrWTMrwiH92p1rVF1SlDUvM+jFHHV98Skpy9dD+V0bVH7n&#10;+sypt11/ZMTTv3zX1Znz+R19zUrp0dfZKiudvedCfivf3CzXc/Uvx/5IPz73xZwLV5Y06lf2fFLL&#10;arbmzCUBAQRmV2Bo8JoO7PuYLl/8ft6FLcvWhs3v1vadH1K4qDzveSTOL4HrQwNq7erUsa42nejp&#10;Usx1C3aAItvWutp6baprjN+WVCZe2xZsQQojgAACCCCAAAIIIIAAAggggAACCCCAAAIIIIAAAggg&#10;gAACCCCAAAIIIIAAAggggAACCCCAAAIIIIAAAggggAACCCCAAAIIIIAAAggggAACCCCAAAIIIIAA&#10;AggggAACCCCAAAIIIIAAAggggAACCCCAAAIIIIAAAggggAACCCCAAAIIIIAAAggggAACCCCAAAII&#10;zEggPKPZTEYAAQQQQAABBBBA4AYFHM8JnGl5kmWHAuN+IDZkkqZxhUutKbOjQ53qCS9PxDxPLf1D&#10;U+b5g0UrqjQYHVbf6GBgztLK5sDYfAx09nk6fTV453dvtGRZU9sGz5pexHVjOtr62eSk8+5/Tran&#10;arxpx+zt52zvoD7/8oWplkmOhW1L79+5RovKS5Nj+TZ6n3xO0Wtdgel2Vbnq3vaawPjtEmjr8PS/&#10;v+2qty+/E99/t6X7dhf+uZnfbgqXFXNG9eWXfkeHrj6Zc5GmitV6z95Pqb58ac5cEhBAYPYEPM/V&#10;yeNf0qEX/kyxWPDrh8wV6xq2ac89H1N9w9bMEP15LtAXiai1u0PHuzt1ose8Do2MFOxE/iuiFVU1&#10;2ljXqE11DVpdU6ewbRdsPQojgAACCCCAAAIIIIAAAggggAACCCCAAAIIIIAAAggggAACCCCAAAII&#10;IIAAAggggAACCCCAAAIIIIAAAggggAACCCCAAAIIIIAAAggggAACCCCAAAIIIIAAAggggAACCCCA&#10;AAIIIIAAAggggAACCCCAAAIIIIAAAggggAACCCCAAAIIIIAAAggggAACCCCAAAIIzK5AeHbLUQ0B&#10;BBBAAAEEEEAAgfwEXM8NTLQ9ybLswLgfcIZNUsDlyZoUCZdOGooPDHZdUn94bbxdOxxRScyZOtGM&#10;Fi+v0qmBq4Hx0lCx6kurA+PzMbDveLCzbZh3bZhsPdvnPHv+2xoYvBwv2+duV7f3isAldq2QltbO&#10;zp46h0f1Ny+dVcwNNvBXeveWlVpTWxG4p6DA6OV29T21PygcH6//+dcqVFGWNWehB4+dcPXEv3mK&#10;xXKftNR8nb/pIVurV8zOcyD3ircuYyQ2qL/b/+s63flczk2srt+ld+/+S5UX1eTMJQEBBGZPoKf7&#10;uPY9+3vq6jiUd9GioirtuPPDWrfx7TlfC+VdlMRbKjBifoCd6ulSa3eHjnd36trQQEH301xWoY11&#10;DebWqA119SoLFxV0PYojgAACCCCAAAIIIIAAAggggAACCCCAAAIIIIAAAggggAACCCCAAAIIIIAA&#10;AggggAACCCCAAAIIIIAAAggggAACCCCAAAIIIIAAAggggAACCCCAAAIIIIAAAggggAACCCCAAAII&#10;IIAAAggggAACCCCAAAIIIIAAAggggAACCCCAAAIIIIAAAggggAACCCCAAAIIFE4gXLjSVEYAAQQQ&#10;QAABBBBAIFjA9ZzAoOWZkB0KjPuB2LCfNPXlWZPHw2VTDJq0Kx2dkrU+PqGld3DyxLGRUF2JQpVF&#10;unyxPTBnaWVTYGw+BhzX0/4Twc6blkvV5VO7ztZ5Pc/T4Zc/nSx3wX1fsj1V40077KmGpz02EnP0&#10;1y+d0UA0lnXum9cv0V2LarPmTBX0XFedX3hKMvdBV/mujSrfuS4ovODHXfP8+8Eznp5/Mfg5mIrQ&#10;0iy9+Y22qqsK+5xMXfNWtQciXXr8+ffpcu+xnFvYufgN+vmd/13hUHHOXBIQQGB2BBxnVEcP/ZVe&#10;PvIZeV72nyOpK65c/Zju3P07Ki1rTB2mPc8EHPOz/Vxfj453d5pbh87198o1r2cKdS0qr9Damnqt&#10;r63XOnOrLSkt1FLURQABBBBAAAEEEEAAAQQQQAABBBBAAAEEEEAAAQQQQAABBBBAAAEEEEAAAQQQ&#10;QAABBBBAAAEEEEAAAQQQQAABBBBAAAEEEEAAAQQQQAABBBBAAAEEEEAAAQQQQAABBBBAAAEEEEAA&#10;AQQQQAABBBBAAAEEEEAAAQQQQAABBBBAAAEEEEAAAQQQQAABBBBAAAEEELjJAuGbvB7LIYAAAggg&#10;gAACCCAQF3DlBkrYnifLDgXG/YAzlC1sTQqGSicNxQeudE8UaukbnDrJjBavqErkD7YH5iytbAqM&#10;zcdA60Wpfzh453s32cHBWYpcuvK0enpPxqsNeOvV6b06sPIdy6QV9ZMf+8AJAQHXPP8+e+Scrg6O&#10;BGQkhl+1rFEPrmjOmhMU7PveAUUvBT+X7Moy1f3cq4OmL/jxoWFP3/iOqwuX8zvqHVstPfiApXBo&#10;5o9/fiveuqzuoSv69L73qmPwfM5N3L/qF/XYlt+WZS18l5wYJCBwkwTa2w5o3zO/p/6+M3mvWFm5&#10;XLvv+ZhaltyX9xwS55ZAb2REx7raza1DreY24sQKtsHaklJtrGvQprpGbTD31cUlBVuLwggggAAC&#10;CCCAAAIIIIAAAggggAACCCCAAAIIIIAAAggggAACCCCAAAIIIIAAAggggAACCCCAAAIIIIAAAggg&#10;gAACCCCAAAIIIIAAAggggAACCCCAAAIIIIAAAggggAACCCCAAAIIIIAAAggggAACCCCAAAIIIIAA&#10;AggggAACCCCAAAIIIIAAAggggAACCCCAAAK3ViB8a5dndQQQQAABBBBAAIHbVcB13cCjWyZi2aHA&#10;uB+IDXuBcc8vkHGFSzMGxrrXByb2sahvcOokM1q8vCoeuzzQHpiztKIpMDYfA/tPTNhk7r+6XNq0&#10;LHN09vuHjn06WfSi817TnuLBHct40w47mTuTxldPXtbRzv6sJbY3VutnNyzNmhMUjF7vUu8TPwkK&#10;x8frfu41ClWUZc1ZqMFrbZ6+9oSrvuwPQfz4YfNt4vWvsbRt0+w89nPd9Hr/KX36uV9VX6Qt51Yf&#10;3vSbevXaX8mZRwICCMyOQDQ6oJde+DOdOv7FvAtaVkibtr5HW3f8msJBL1TyrkbizRSIxGI62dul&#10;492d5tahq4MDBVu+LBzW+toGbaxr0Ka6RjWXVxRsLQojgAACCCCAAAIIIIAAAggggAACCCCAAAII&#10;IIAAAggggAACCCCAAAIIIIAAAggggAACCCCAAAIIIIAAAggggAACCCCAAAIIIIAAAggggAACCCCA&#10;AAIIIIAAAggggAACCCCAAAIIIIAAAggggAACCCCAAAIIIIAAAggggAACCCCAAAIIIIAAAggggAAC&#10;CCCAAAIIzC2B8NzaDrtBAAEEEEAAAQQQuF0EXLmBR7U9E7LtwLgfcIb8pKmvqSLhMmvK5PZIqVkr&#10;EWrpG5wyxx8sXlElx3V1bbAzMGdpZXNgbL4FBoY9vXwheNd7NljmIZraNHjW9CLX2w+oveNgfNKw&#10;t0xt3hsDC2xbIq1unPl+nrvapR9c7Ahcxw8sqyzTL29bKdua/nqe56nrH74nxZzANcp2rFXFXRsC&#10;4ws5cKTV1ZNPe9l4ksevqZbe8rCt5ll43JNF53DjYs9hPb7vfRqK9mbdpW2F9bYdn9Bdyx7LmkcQ&#10;AQRmT+DShe/pwL6PaXjoet5F6xt3aO+9H1dt3aa855B4awWuDvbraGd7/Hamr1uu+ZleqGtFVY22&#10;NjRpS32T/PaNvOYo1N6oiwACCCCAAAIIIIAAAggggAACCCCAAAIIIIAAAggggAACCCCAAAIIIIAA&#10;AggggAACCCCAAAIIIIAAAggggAACCCCAAAIIIIAAAggggAACCCCAAAIIIIAAAggggAACCCCAAAII&#10;IIAAAggggAACCCCAAAIIIIAAAggggAACCCCAAAIIIIAAAggggAACCCCAAAIIIHDzBMI3bylWQgAB&#10;BBBAAAEEEEBgQsD1nIlORsvyPFl2KGM0vRsb9tIH0npWWs/vhEsnDcUHOp1ayZZKR6OqGRmdOsmM&#10;Fq2o1PWhLsUC9u2vuLiiIXD+fAu8cMqTm4V494bJxrN9xsPH/ley5EX3PaYd/Jx4dLt5EGd4Xegb&#10;0pdaL2atUl0c1vt3rlZJKHgv2QoMPnNEkdNXAlPsshLVv+21gfGFGnDNk+3ffuzpwEtZnnQph1+9&#10;QnrTQ7ZKSwv/PExZ9pY1T3fu0+ee/zVFnKGseygKleldu/5CG5vuz5pHEAEEZkdgeOi6Duz7uC5d&#10;+G7eBcPhCu2488Nav+kdsqyZ/+zKe2ESpy0QcWI60d2pY10dOtrZpu7IyLRr5DuhqrhYG2sbtam+&#10;QVvqm1RVXJLvVPIQQAABBBBAAAEEEEAAAQQQQAABBBBAAAEEEEAAAQQQQAABBBBAAAEEEEAAAQQQ&#10;QAABBBBAAAEEEEAAAQQQQAABBBBAAAEEEEAAAQQQQAABBBBAAAEEEEAAAQQQQAABBBBAAAEEEEAA&#10;AQQQQAABBBBAAAEEEEAAAQQQQAABBBBAAAEEEEAAAQQQQAABBBBAAAEEFrBAeAGfjaMhgAACCCCA&#10;AAIIzGEB13MDd2d7JmSHAuN+wBnyk6a+PGvyeLhs8pjnOuq2F8cDLX2DkxPGRqzSkMKNZbrSdj4w&#10;p6msTsWhosD4fAs8fyLYd02L1FA9BfIsHrK754QuXflhvGLEa9Q192cCq69rkjYumtl++kdj+tSh&#10;s4q5wecusi29f+ca1ZUWB+4lW8Axz7Hub/woW4pq3/KAQjUVWXMWWjAS8fSNJ12dvZDfye7ZZemB&#10;eyxZ1swe8/xWu/VZx67/QF944cPmuTmadTNlRTV6z56/0Yq6HVnzCCKAwMwFPM/TqRP/oJde+BPF&#10;osGvHzJXWrLstdp99x+ovML8IOWakwLXBgd0rKs9fjvd061YlterMzlAcSik9TX12ljXYG6NWlJZ&#10;NZNyzEUAAQQQQAABBBBAAAEEEEAAAQQQQAABBBBAAAEEEEAAAQQQQAABBBBAAAEEEEAAAQQQQAAB&#10;BBBAAAEEEEAAAQQQQAABBBBAAAEEEEAAAQQQQAABBBBAAAEEEEAAAQQQQAABBBBAAAEEEEAAAQQQ&#10;QAABBBBAAAEEEEAAAQQQQAABBBBAAAEEEEAAAQQQQAABBBBYoALhBXoujoUAAggggAACCCAwxwVc&#10;zw3coeVJlh0KjPuB2LBJCrg8WZMi4dLJY73dVzUcaojntvQNTZozPlC8vEqWZenyQPv40KT7pZVN&#10;k8bm68DFdk/Xu4N3v2fjZMvg7BuLHHn5M8mJl9xfkqfiZD+z8eh2O3NoWn3H9fSZw2fVE4lmnfeu&#10;LSu1sro8a062YPdXfyhvOBKYUrpphSrv2RoYX4iB7h5PX/lXV109uU9XVCQ98qCtjesK//zLvZub&#10;k3Hw8rf0jy99RK7nZF2wpnSR3rv3f2lR1bqseQQRQGDmAr09J/X8s7+vjvaDeRcrKW3Q7rs/quUr&#10;35D3HBJvjkDEielEd6eOdXWYW7u6RoYLsrBtXkeuqq7VxroGc2vUqqoaheyZvX4pyEYpigACCCCA&#10;AAIIIIAAAggggAACCCCAAAIIIIAAAggggAACCCCAAAIIIIAAAggggAACCCCAAAIIIIAAAggggAAC&#10;CCCAAAIIIIAAAggggAACCCCAAAIIIIAAAggggAACCCCAAAIIIIAAAggggAACCCCAAAIIIIAAAggg&#10;gAACCCCAAAIIIIAAAggggAACCCCAAAIIIDCnBMJzajdsBgEEEEAAAQQQQOC2EXA9N/CstjxZlh0Y&#10;9wPOkBcctyaHQmWTxy61dZjB+nhgUd/g5ISxkeIVVfHWpYH2wJyllU2BsfkW2H8i2LakSNq+agrg&#10;WTzkwOAVnTn/rXjFqFejK+7bAqsvr5N2LpvZfv73ycs61RP8+PuLP7x6ke5aVBu4j1yB4aNnNfTC&#10;icA0qyis+v/0YGB8IQbOX/L09SdcjURyn66uRnrLI7Ya62f2WOdeae5k7LvwVX318B+Y74bBX4/+&#10;bpsqVum9d39avnTwKwAAQABJREFUdWVL5s7m2QkCC1DAcUZ19NAn9fKRT8vzYnmfcPXaN+vO3R9R&#10;cYn5RsY1JwSuDQ7oWFd7/Ha6p1uxLK9JZ7LhReUV2lzfpI11DVpfU6+SMP837Ew8mYsAAggggAAC&#10;CCCAAAIIIIAAAggggAACCCCAAAIIIIAAAggggAACCCCAAAIIIIAAAggggAACCCCAAAIIIIAAAggg&#10;gAACCCCAAAIIIIAAAggggAACCCCAAAIIIIAAAggggAACCCCAAAIIIIAAAggggAACCCCAAAIIIIAA&#10;AggggAACCCCAAAIIIIAAAggggAACCNyOAvxl3NvxUefMCCCAAAIIIIDAHBBwPSdwF5ZnQnYoMO4H&#10;YsPBYU/WpGC4dNKQrnYNJAeb+4eS7cxG0fLK+NCVwfbMULK/tKIp2Z7PjWjM04un/Qdg6mvHakvF&#10;RZN9p86+sdGjrX8rb+z5cdl9h1xVBBZ6ZNvM9rLvapd+cKkjsL4f2N5YrYdXt2TNyRZ0I1F1/eO/&#10;ZUtRzSP3KtxQkzVnIQVfPOLqu//uyXVzn2rtKumx19kqKZnZY517pbmT8eOzX9A3jv33nBtaUr1J&#10;7937aVWW1OfMJQEBBG5c4Pq157T/Jx9Vf9+5vItUVC7Tnns+ppYlr8h7DomFEYg4MZ3o7tSxrg5z&#10;a1fXSJYXkTPYQnEopA21Ddpa36QtDU2qLy2bQTWmIoAAAggggAACCCCAAAIIIIAAAggggAACCCCA&#10;AAIIIIAAAggggAACCCCAAAIIIIAAAggggAACCCCAAAIIIIAAAggggAACCCCAAAIIIIAAAggggAAC&#10;CCCAAAIIIIAAAggggAACCCCAAAIIIIAAAggggAACCCCAAAIIIIAAAggggAACCCCAAAIIIIAAAggg&#10;gAACCCAghUFAAAEEEEAAAQQQQOBWCLieG7is7UmWHQqM+wFnyCQFXJkRu0iyQ9ak7Gv9TmLM89Q4&#10;MDwpPj5QvLRS/aND6hsdHB+adL+0smnS2HwcOHre0/Bo8M73bJjsGJw9/chIpFsnTv9zfKLjleuy&#10;+47AIs1V0p6VN76fi/1D+lLrxcD6fqC5vETv3rpSlnXj6/R+61k53f2B6xQta1LVa+4MjC+kgOt6&#10;evrHnva/lPlVOvUp79tj6f691oz8p648d0efPv0ZPdH65zk3uKruLv3ynk+qrMh8IXAhgEBBBCKR&#10;Hr144I919tRX865vWSFt3PJL2rbz1xUOl+U9j8TZFbg2OKBjXe3x2+mebsWyvO680ZVt89pgVVWN&#10;NtY1mluDVlXXKmTbN1qOeQgggAACCCCAAAIIIIAAAggggAACCCCAAAIIIIAAAggggAACCCCAAAII&#10;IIAAAggggAACCCCAAAIIIIAAAggggAACCCCAAAIIIIAAAggggAACCCCAAAIIIIAAAggggAACCCCA&#10;AAIIIIAAAggggAACCCCAAAIIIIAAAggggAACCCCAAAIIIIAAAggggAACCCCAAAIITBIITxphAAEE&#10;EEAAAQQQQACBmyDgeG7gKpYnWXYoMO4HYsMmKeiyrLRIuDStm+y0jRTH2w2DIypyg/dTtLRSZwcu&#10;JedlNsrCJaorrc4cnpf9508EuzaaI65qSbed7UO+fOILcpyReNkr7s8rptrAJR7eZsm2b2w/g9GY&#10;Pn3onKJu8HlLQ7bet2O1ysLZn4uBGzSB0QvX1f+Dg8Ep5rla//afMs93OzhngUQio56++R1XZy7k&#10;PlDY/Ev10dfZ2rj2xh7f3CvMzYynTvxPfe/kX+fc3Iam+/WuXX+h4lBZzlwSEEDgxgTOn/2WXnj+&#10;E4qMdOVdoK5hm/be+wnV1W/Oew6JsyMw6jg62dOpo53tOtrVrq6R4dkpnFGlsqhYW+qbtK2hSZvq&#10;G81rhKKMDLoIIIAAAggggAACCCCAAAIIIIAAAggggAACCCCAAAIIIIAAAggggAACCCCAAAIIIIAA&#10;AgjMXQHHjcnxYmaDwb9PM9XuXfN7YDE3Gp/rmHtvfL6XXx0/3183XsPswY3vYaqV8h/z642fJ36m&#10;PPcStILrOYp55oxjRl6yXn5nDKqbbXzCJGpMnAnXbJMKGPMfZ39P7thj7fdv9+stm37zdifg/Agg&#10;gAACCCCAAAIIIIAAAggggAACCCCAAAIIIIAAAggggAACCCCAAAIIIIAAAggggAACCCCAAAIIIIAA&#10;AggggAACCCCAAAIIIIAAAggggAACCCCAAAIIIDAHBMyffedCAAEEEEAAAQQQQODmC3hZPqDU9j/A&#10;1bYDN+U65mNp/c/CDbgyP/Y1XDZ1Ymes2qwjNfcPTp1gRsNNZbJLQrrS1hGYs7SiKTA2nwI9A55O&#10;XQ7e8Z4NVnBwFiKx2IhaT3wxXsn1inXR/aXAqrXmMX3Fmhvbj2ueX3975Lw6R0YD6/uBd29dqZaK&#10;0qw52YKe46rzS98zn9mc+YycmFX1qjtUsmLRxMACbfX0efrKvxiP7twHrKqQ3vqorUVNN/b45l5h&#10;bmb867H/T/9+9nM5N7dj8ev19jv+X4Xsopy5JCCAwPQFhoeua/9z/48uX/x+3pPD4XJtv+M3tH7T&#10;L5qXL6G855E4M4GO4SEd62rX0c52nezpVNSd/Q+/938Srayu1Zb6RnNr0oqqGlnW7fXzaWaPErMR&#10;QAABBBBAAAEEEEAAAQQQQAABBBBAAAEEEEAAAQQQQAABBBBAAAEEEEAAAQQQQOBWCThuVE7GL994&#10;5vcbXM9RbCyWFg/43Yd4vmdqubF4vczfB3LN7wc5WeNOfJ6/lr+uv4fENX6fLmR+Y2hsrYk1MzPG&#10;9+LX8/eX7fLr+Tm+x3i+P5a4xu/TK/hnGjdyzbld879sl28y7h0/Y7L+1LPi+cbDP0fM2CXPkLSZ&#10;PG/cz7/38yccJ+dONeL665kbFwIITE/gLZt+c3oTyEYAAQQQQAABBBBAAAEEEEAAAQQQQAABBBBA&#10;AAEEEEAAAQQQQAABBBBAAAEEEEAAAQQQQAABBBBAAAEEEEAAAQQQQAABBBBAAAEEEEAAAQQQQAAB&#10;BBBAAAEECiAQLkBNSiKAAAIIIIAAAgggkFPAyfIBwJaZbdmhwBrO0NQfABw0IVzqV5x8dak5Ptjc&#10;PzQ5ODZStLQy3ro62BGYs7SyKTA2nwIHTk18xHLmvi1DeNf6qR0zc2+0f+rs1xQZ7YlPv+q+VVE1&#10;BpZ64zZL4dCN7edfz1zVy139gbX9wBtXL9KOppqsObmC/f/2gqKX2wPTQnVVqnn03sD4QglcvOLp&#10;a992NTyS+0SLzZfkWx6xVVlxY49t7hXmXob/oeBfP/oJPXv+yzk3t2vpT+vndn5cthX8/TFnERIQ&#10;QCBQ4MzJr+jg/j9SNJr9Z0RqgcVLX6Xdd/+hKiqXpA7TLoBA1HF0qrdLRzvbdayrXe3Dwa/fZrJ8&#10;ZVGxNtc3akt9U/y+wvS5EEAAAQQQQAABBBBAAAEEEEAAAQQQQAABBBBAAAEEEEAAAQQQQAABBBBA&#10;AAEEEEBg9gRc8/skjhuTJzetqOu58XHHiyrmRuV4sbF+4t41/cwrkWdyTT2/burl/4ZEokYiHm/H&#10;aybq+/mZv0WRuaZMRuqVrDe2t4n5ibzxM8TMGVx/Txln9OJnTJzN3/vE/MQqfjx5drNG8kzmfef+&#10;NXEmY2LWcNz0M/sZ/h6T8xJl+S8CCCCAAAIIIIAAAggggAACCCCAAAIIIIAAAggggAACCCCAAAII&#10;IIAAAggggAACCCCAAAIIIIAAAggggAACCCCAAAIIIIAAAggggAACCCCAAAIIIIAAAggggAACCCCA&#10;wDwWCM/jvbN1BBBAAAEEEEAAgXks4H9octBlmc9NtuxQUFjOSGAo8dHPlpWWEC5L68Y7Xf1DitoV&#10;8XazaQddxcsq46Grgx1BKVpc0RgYm0+BF06mf3B26t43LJVqKtJdU+MzbfvPh6Otfxsv43phXXR/&#10;JbBkVYn0qvU3tpdD7b168lxbYG0/sLWhSg+vbsmakysY6+hV7xPPZk2rf9trZZcUZ82Z78FDx1w9&#10;+QPzsfHBX+7JI242j+nDD1oKh2/ssU0WmkcN/8Pn//nQ7+vApa/n3PU9K96mN2/7qKyM7285J5KA&#10;AAI5BQYGLun5Z39f168+kzN3PKG0tFF37f1drVj18PgQ9wUQ6BoZ1pHONh3rbNeJnk5F8/mBMs19&#10;+D91VlbXakt9o7k1aUVVDd9rp2lIOgIIIIAAAggggAACCCCAAAIIIIAAAggggAACCCCAAAIIIIAA&#10;AggggAACCCCAwISA48bkeObmRsfuE30v8dsOkpd4377rOfF4LCNvfG7m71yM5/vx+ByzjuuvE18r&#10;cT+xC7/lmT2YXM/sI7knP2+iP5Gf2NN43qQ9je1xIj/RyjyjPy++p/h6fjv9dxTMjuJ7z6xDHwEE&#10;EEAAAQQQQAABBBBAAAEEEEAAAQQQQAABBBBAAAEEEEAAAQQQQAABBBBAAAEEEEAAAQQQQAABBBBA&#10;AAEEEEAAAQQQQAABBBBAAAEEEEAAAQQQQAABBBBAAAEEEEAAAQSCBcLBISIIIIAAAggggAACCBRO&#10;wPHcwOK2/yHUdigw7gynf0h1auJUkVCplZoSb1++3m7um+Lt5r6hSfHxgaJllebzvz1dHeocH5p0&#10;v7iiYdLYfBu40OapvTd417s3TDYMzp5+5MKl76t/4EJ8Ypv3mCJaEljkoS2WSsLT30/bUER/d/R8&#10;YF0/0FhWrF/aulK2Nf36qYW7vvw9eVEndSitXX7XBpVtW502tpA6/tfMD57xtO/gVF+Rk096/92W&#10;XrHHnhxYwCP+h/d/+cXf1ktXv5PzlK9c/W49tuW3cuaRgAAC0xPwv1edPP5FHXrhTxWLBb8WyKy6&#10;Zv3P6Y5dv6Xi4urMEP0ZCviPycWBPh3uaNPhzuu6PNA/w4pTT68sKtbm+kZtqW+K31eYPhcCCCCA&#10;AAIIIIAAAggggAACCCCAAAIIIIAAAggggAACCCCAAAIIIIAAAggggMDsC/jvmXW8qBL3ph3vxxRz&#10;zVjauN+fiHsZv2/gek48npiXyHNNfmo/US+9jl/Tz/HnJ67E+5vN29US68fXTNnf2B6SdVP2mNTx&#10;J5vLie8pZW78TLFkGg0EEEAAAQQQQAABBBBAAAEEEEAAAQQQQAABBBBAAAEEEEAAAQQQQAABBBBA&#10;AAEEEEAAAQQQQAABBBBAAAEEEEAAAQQQQAABBBBAAAEEEEAAAQQQQAABBBBAAAEEEEAAAQQQQGA2&#10;BMKzUYQaCCCAAAIIIIAAAghMV8DN+MDw1PmW+bxuy7JTh9LazkjiA73TBpMdK9kab4TLxlsT95e7&#10;+kynSWHHUf3QyEQgo1W8tFKdI30adaIZkYnu4orGic48bR04GWxaWixtXTnZdTaPeqT1s/Fynmfp&#10;gvPewNJlRdKDG6e/l1HH1acPn9WIuQ+6imxL/8eO1Sovmtk/kwaeO6aR4xeDlpFdVqK6t74qMD7f&#10;A9Gop3/5rquTZ3KfJBySHnmdrU3rpv+Y5q4+dzMc88cHvnjw/9aRa9/LuckH171Pr9/4oZx5JCCA&#10;wPQE+nrPat+zv6uOtgN5T6yqXqM9935czYt25z2HxNwCQ9GoWrs7dKyrPX7rHx3NPWmaGf5PmZXV&#10;tdpS32huTVpRVWNea95eP3umSUY6AggggAACCCCAAAIIIIAAAggggAACCCCAAAIIIIAAAggggAAC&#10;CCCAAAII3AQBx43J8czNvLc0cZ/ox+J9MzYW9zLee++/Fz+ePz53bH5inl8vJtfEUvuO59dLX8ev&#10;Ec+JrzMem1h3fE/JOskazoSOl3gf+sR+Jtb198CFAAIIIIAAAggggAACCCCAAAIIIIAAAggggAAC&#10;CCCAAAIIIIAAAggggAACCCCAAAIIIIAAAggggAACCCCAAAIIIIAAAggggAACCCCAAAIIIIAAAggg&#10;gAACCCCAAAIIIIAAAgggMDOB8MymMxsBBBBAAAEEEEAAgRsTcL2UDyXPKGH7fTuUMTrRjQ0nPsR8&#10;YmSi5VkT7fFWuHS8NXF/rS/xYedNA8OaYkoiMWQpvKhM17rPTkzMaNWWVKksXJIxOr+6McfTi2eC&#10;TXeuMQ7GolBXW8dBtZubf7V7r9ewVsXbU/3nwU2Wyoqnv5d/aL2oKwMjU5VMjr1j8wotrSxL9m+k&#10;4QyOqOdr/551au3PvFKh6oqsOfM1ODDo6avfcnWtLfcJKg3BWx+x1dI8/cczd/W5mxFzR/WFA/+X&#10;jrU9nXOTb9z4f+o16341Zx4JCCCQv4D/R1qOH/ucDh38c7nm6zGfy7LC2rL9feb2foVCxflMISeH&#10;QPvwoA53tMVvp3u7FPwqJEehLOHKomJtrm/Ulvqm+H2F6XMhgAACCCCAAAIIIIAAAggggAACCCCA&#10;AAIIIIAAAggggAACCCCAAAIIIIDAwhHw348ec6Ny3Jgcb+wW75uxZD+WyEn2/fz0eDx3fCxeKzox&#10;x++Px/waph9f0xurMb72eM5YP5mTjPv789dO2aepx4UAAggggAACCCCAAAIIIIAAAggggAACCCCA&#10;AAIIIIAAAggggAACCCCAAAIIIIAAAggggAACCCCAAAIIIIAAAggggAACCCCAAAIIIIAAAggggAAC&#10;CCCAAAIIIIAAAggggAACCCCAQC6BcK4E4ggggAACCCCAAAIIFELA9dzAspbnybJDgXFnODA0ZSBc&#10;Zk0abxtO1G/uG5oUGx8oWlwhK2TrymDH+NCk+yUVDZPG5ttA60VpOBK8613rJ/sFZ08/cuTlx5OT&#10;LjjvTbYzG8XmXy8PbZ7+Xv79Uof2XevOLJfWf83yJu1pqUsbu5FOzzd/JHdwJHBqybplqrxvW2B8&#10;PgfaOz195V9c9Q3kPsWiJumtj9iqqpz+45m7+tzNiDmj+vsDH1Jr+3/k3OSbtnxE969+Z848EhBA&#10;IH+Bvt4zeu6Zj6iz/cW8J9U1bNPd9/031dZtzHsOiZMFPPPa7kJ/rw51XDe3Nl0byuOHxeQyOUeW&#10;V1Zra0OzuTVpRVWNbOv2+jmTE4gEBBBAAAEEEEAAAQQQQAABBBBAAAEEEEAAAQQQQAABBBBAAAEE&#10;EEAAAQQCBPz3djtuTI4XzbiPKeaaMc/ETNw194n+eJ4/x48l+jEzf9S82du/Rcwt6kRS5vt1UuaZ&#10;en5+Yt1E/UTczxvvJ9bz1x3f3/h+Ao7CMAIIIIAAAggUUMCSpZBdZP5rT2sV/329IavIzA2b9/iG&#10;TTv498ayFk55f7BfI1HT1DU1rZRY1hoBQduy43X8WvEzmn4hr7hlfC3fw1/zVn3sw8R7rn2DxOMT&#10;Vtg8zvaNPk6FhKM2AggggAACCCCAAAIIIIAAAggggAACCCCAAAIIIIAAAggggAACCCCAAAIIIIAA&#10;AggggAACCCCAAAIIIIAAAggggAACCCCAAAIIIIAAAggggAACCCCAAAIIIHAbCtyqT6q6Dak5MgII&#10;IIAAAggggECqgP8h9kGX7UmWHfxBs86wSQi4vCk+TDZcOjm5K1oeH2zuH5wcHBspXlYZb10d7AzM&#10;aaloDIzNl8D+E8GPRUO1tGrRxAfNzvaZ+vrP68Kl78fLdrn3a1CbA5d49XpLVaXT28uFviF95cTl&#10;wJp+YG1Nhd68bknWnHyCkbNXNfjMkeDUcEj1b38wOD6PI+cuevrat12NRnMfYuNa6ZHX2SoKT++x&#10;zF15bmf4f2Djc/s/qJMdz2TdqP8B02/Z/oe6e8XPZs0jiAAC+Qu4rqPjL39Ohw/+hVx3NK+Jtl2s&#10;7Xd8SBu3/IrsLK9J8ip2myaNOo5O9nTqaGe7DnVcV+9oZNYlysJhba5r1JaGJm2ub1J1ccmsr0FB&#10;BBBAAAEEEEAAAQQQQAABBBBAAAEEEEAAAQQQQAABBBBAAAEEEEAAAQRmKuB5nlwvpqgb1agzPHYb&#10;id87Ztxxzc2Ljt2P92OKmfyJ8fR4bCzfrxd1RxSJmbrm3jFz0uf59fw62et6Cn5/9kzPz3wEEEAA&#10;gbkpYFshhSz/18yzv7c/ZN5L6+fFb3aRyTb5Kb+7M17Hj4f9uGWnHdjPD9kmZhWZ+8nxtGTTsf3/&#10;mfzEev79+O8XJfbp1/PX9Nfy6/nt+J4yC6X0k/n+OUztnGcey0s7c0q9RHPCzTIe4+f37/31sl2+&#10;0cT58slP1A/FDRM22eonYymPk+9oJ8/lu03sP5mfpWF2ELezMx7fLFMIIYAAAggggAACCCCAAAII&#10;IIAAAggggAACCCCAAAIIIIAAAggggAACCCCAAAIIIIAAAggggAACCCCAAAIIIIAAAggggAACCCCA&#10;AAIIIIAAAggggAACCCCAAAIIIIDALAn4n6LGhQACCCCAAAIIIIDATRdwPTdwTcv/fHs7/QOJU5Od&#10;keAPwJ8qEi5LnZ1o93h18c8Tbu4fmhwcGylaVhlvXR3sCMxZUtEYGJsPgUFj2XoxeKd3rZveBw4H&#10;V5o6crT1b00g8ahdcN8zdZIZDZunwxu2Tm8vwzFHjx85Z/6gwlTPisRS1cVhvWf7KvMhydOrnblR&#10;z3XV9Y/fzxxO69e8Ya+Kms3zboFdR1pdPfFv5g9nBH9JJ098325L999tPvp7mh9knSwwTxtRJ6LP&#10;7f+gTnY8k/UE5mPS9fN3/DfdtfSxrHkEEUAgf4HenpN67scfUVfn4bwnNTbv0t57/6uqa1bnPYfE&#10;hEDH8JCOdLbpWFe7TvZ0mT90lMcPh2niLaus1pb6Jm1paNLq6tpp/3GEaS5HOgIIIIAAAggggAAC&#10;CCCAAAIIIIAAAggggAACCCCAAAIIIIAAAggggMA8EHDcmHm/qLkl76Px/qgzolFnWBFz8+9jrj9u&#10;bvG88fvEvFhyPGbeE5mYH3VHFYkNadQ1dWLDirqRKdfx6yXmJ+Zl1nc9Zx4oskUEEEBg7giYd5yb&#10;9/iHFbL8W5Fp+7ewebf12O+ZjL0fPZ7n55hY2OTYpp15JeaP1fLz4vUm+on8id8niK8ZXzuxpr9G&#10;6mVboeTe/DXjv5iSkuDH/XG/jr8f2/L3PFHDfy+9H5vICaXMNpkmP3UPifkTKYm4vwd/Df82Nj/l&#10;Pfrx+WNr+PtJf/++v35i/kRVWggggAACCCCAAAIIIIAAAggggAACCCCAAAIIIIAAAggggAACCCCA&#10;AAIIIIAAAggggAACCCCAAAIIIIAAAggggAACCCCAAAIIIIAAAggggAACCCCAAAIIIIAAAggggAAC&#10;c1lg8qftzeXdsjcEEEAAAQQQQACBBSOQ7YP2bc+TZad/yHLqwWPDXmo3oz3xwc3jgXBp+ljviKeo&#10;VRYPN/cPjadNui9eWinXc3V9qGtSbHxgcUXjeHNe3r942jNnDN76rvXpdsGZ049EIj06dfbr8Yl9&#10;7nb1ensDi9y31lJd+fT28qWXL6pjeDSwpm3K/cq2Vaop8T8UfGZX/w9fVPRyR2CR8KI6VT+4OzA+&#10;XwM/ft7Vj57L8gQaO5htPlP94Qctbd049oHw8/XAN7DvqBPR5/Z/UCc7nsk62//g97ff8cfaueQN&#10;WfMIIoBAfgL+Hwg6dvhT5vY38T8WlM+scLhcO+76Ta3f+I6MP8SQz+zbM8czr9nO9/fqUMd1He5o&#10;07WhgVmHKDavCTfXN2pbQ7O2NDSpurhk1tegIAIIIIAAAggggAACCCCAAAIIIIAAAggggAACCCCA&#10;AAIIIIAAAggggED+Av57ax03ppgbUcQZ1qgzYm5Dirqj8XHHiybi5t41eY5nbubej0fdEUViZo6b&#10;mOePJ+Jmztg8vx8z7/9xzG3U5Pv1I6a+f5/IT9SfmBfLf/NkIoAAArdAwJKtsO2/Zz39/fC2lRgP&#10;WWGFTDz9Piz//cWpl2Xmh+ywwpbJHcu3k30/f/y92ol1xvMn6vrzzFrx9RL3U9WfyB/PnZjn10y9&#10;/D0mahbFz2in1PbPHM+3JubYxmI83z+DnRLz6/pWfjzz7Klr0kYAAQQQQAABBBBAAAEEEEAAAQQQ&#10;QAABBBBAAAEEEEAAAQQQQAABBBBAAAEEEEAAAQQQQAABBBBAAAEEEEAAAQQQQAABBBBAAAEEEEAA&#10;AQQQQAABBBBAAAEEEEAAAQQQQOB2EwjfbgfmvAgggAACCCCAAAJzQ8CVG7gRyzMfLG2nf5h2arIz&#10;bBICLm/is6uTGaGyZDPeuNY9YO5DKhuNqioSTQ+m9IqWVaptqFsxz0kZnWj6S7WU108MzMPWgZPB&#10;lqtbpPqqKUBn6ZzHT/+THPPHIvzrovvewKr+Dt64dXr7+NHlDr3Q1hNY0w/89NolWl9XmTUnn2Cs&#10;d0C933o2a2r9214rKxz8nM46eQ4GXdfTk097OvRy8PNnfNulpdJbHra1fMn0HsPx+fP5PupE9Ln9&#10;H9TJjmeyHsP/IP533Pkn2r74dVnzCCKAQH4CXZ1H9NyP/4t6e47nN8FkLVp8n/be+wlVVC7Ne87t&#10;mhh1HB3v7tThzuvm1qb+0dFZp6gtKdXW+iZtb2zWhroGFWV5XTjri1MQAQQQQAABBBBAAAEEEEAA&#10;AQQQQAABBBBAAAEEEEAAAQQQQAABBBCYYwKe5ynqjshxY4q5UTlezLSjGjXvwRx1hxWJDZt7P25i&#10;JsePJ/Im+vF8N2LmDCXmOcOJHL+mF5Vr7qMmHjHj8bomL17D1PTjibqJe0+53zs4xwjZDgIIzCEB&#10;S7bCdpFCdlgh8x7a+C3eN2OmH4+Ze8uy03Ztm/5U+Yn5KXX8mvHaRclaft+20t/L7dcPmbGQNb6X&#10;xH042Z+oM77X1A1ZljlJcv+J9f29x8fMeok6iTP5uVwIIIAAAggggAACCCCAAAIIIIAAAggggAAC&#10;CCCAAAIIIIAAAggggAACCCCAAAIIIIAAAggggAACCCCAAAIIIIAAAggggAACCCCAAAIIIIAAAggg&#10;gAACCCCAAAIIIIAAAggggMCNCoRvdCLzEEAAAQQQQAABBBCYiYDruoHT4x+/bad/AHhqsvnbB1mu&#10;yR/eHS5NT7/a2W0GGtXcP5QeSOlZZeZDwetLda39QspoerOhrFbFoaL0wXnUu97t6VJH8IZ3rZ9s&#10;GZw9vYhr/mBF64kvxCcNeavU4b02sMCuFVJLdf57uTwwrH8+cTmwnh/Y2VSjn1rZnDUn32DPV38o&#10;LxINTC/fvVGlG5YHxudbIBrz9I3vuDp9LvfO62qkn33MVn1t/o9f7qrzIyPqRPS5/R/UyY5nsm7Y&#10;/6MG79z1Z9q6KPhrIGsBggggkBRwzNfdkRf/Uq3HHpfnBb/OSE4wjXBRhe7c9Ttau+FtqcO0MwT6&#10;RyM62tmuw53X9XJXh/ljVPn5ZpQJ7Nrmj6+sranTlvombW1o0uKKqsBcAggggAACCCCAAAIIIIAA&#10;AggggAACCCCAAAIIIIAAAggggAACCCCAwM0UcD1HjhvTqDuiqDOiiHkT66i5998j5nixxM28JzLm&#10;jo7F/PiwiY+aWHQsbvJMznh+bCzfr+PnJm5j9eJ5fr1ofJ14LTdyM4/MWgggcAsFLNkK20UK2WGF&#10;rLGb6VvmfzLvsxq/bJOXyJnIjc/z58Tnm/Hk/Ik68bF47aLEOvH88bh/P14vcR9O9v26qfH0X0u1&#10;zN7ssfUm9hFOjJl5iTqJPfm5XAgggAACCCCAAAIIIIAAAggggAACCCCAAAIIIIAAAggggAACCCCA&#10;AAIIIIAAAggggAACCCCAAAIIIIAAAggggAACCCCAAAIIIIAAAggggAACCCCAAAIIIIAAAggggAAC&#10;CCCAAAL5C6R/EmT+88hEAAEEEEAAAQQQQGBGAq7cwPm2539+uh0Yd0ZMQsA1VSRckv4h5td7h+Kz&#10;m/sS91OVKl5aGR++MtgxVTg+tqSiMTA2HwIHT02lldh5OCTtWJ3uNptnOnfhOxoabouXvOi8x9wH&#10;P94PbwuOZe4p4jh6/PA584c5gs9WX1qsd25enjn1hvrDrec1dPBk4FyrrER1b34gMD7fAiMRT1/9&#10;V1eXrube+bLF0lsesVVWWrjnUe5d3JoM/w/N/P2BD+lkxzNZN+D/AYh37fof2ty8cJ4jWQ9MEIEC&#10;CrRf3699z/6u+vvO5b1Ky+JXaM+9n1BF5ZK859xOiV0jwzrYdlWHOq7rbF+Pgn+y3phKaSisLfWN&#10;2t64yNw3qbyo6MYKMQsBBBBAAAEEEEAAAQQQQAABBBBAAAEEEEAAAQQQQAABBBBAAAEEFrSA67mK&#10;OiNyvJgc19y8qHmPYFSjZmzUGY7fIvH7ib4fi5m8RL4/z8/3c0fk5/r1JuKJelEnklZvfJ0Fjcvh&#10;EFhgApYs+e/NDFlhc29uVpHCaf2J8fG4fx82eXY8PxH3+4m43/frTfQn10uPj9ebmJ/YR/q+zJqm&#10;rj22z8R6fp2weQ/97fe+2wX2NOQ4CCCAAAIIIIAAAggggAACCCCAAAIIIIAAAggggAACCCCAAAII&#10;IIAAAggggAACCCCAAAIIIIAAAggggAACCCCAAAIIIIAAAggggAACCCCAAAIIIIAAAggggAACCCCA&#10;AAIIIIDArAuEZ70iBRFAAAEEEEAAAQQQyEPA9ZzALMvzJDsUGHeGTTzg8qb4TPZQaXpy24AbH2ge&#10;GEoPpPSKllXEe1cHO1JG05st5Q3pA/Os9+KZYMdtKy2VFk+BOUtnPHr87+KVIl6zrnuPBlbd3CKt&#10;bsx/H/90/LKuD0UC69mm1Hu2rVR50cz/KeTFHHX/09OBa/mB2kfvU6g68VzKmjgPggODnv7pm67a&#10;O3NvdtM6S4+8zlI4lP9jl7vq/Mjw/5DN5w98WMfbf5R1w/4fmnj3rr/UpuZXZs0jiAAC2QWi0UEd&#10;euFPdfL4F7MnpkSLiip1x+7f1tr1b0sZpekLdAwP6aX2azpobuf7/3/27gTMrvOu8/zvLHetRbWX&#10;Ni+yrNjyIkvekjhOSCAJZJJgEyB2SALJ0DMwTzPP9AzLBHpoaKDJTMNDM83QG8PyJNDOOnGcQELT&#10;CdCJ19iWvMW2LFu2LEu1qbZ76+7nnHnPubWq7rkqSVfSrarvSd7nXf7/9z3v+7mlKtl1Hp+ZlqNs&#10;Saa0b2A4Knt6+szLe+yW34MFEUAAAQQQQAABBBBAAAEEEEAAAQQQQAABBBBAAAEEEEAAAQQQQODC&#10;CFS9iip+UZVaUTW/Ii+o1YtfU9UvqeKVVPbq8Yrpl2sFk2/G5/NrQVWeyQ3nVf1ylF8J802peuXF&#10;tTyTVzPPYYXj4XrhvbgQQODSCDiWK9c87+hYptiu7MW+G/XDePg85EJ8IT9pHt5OOpn5kpY7P7+e&#10;a+bMz6uvvdBfqMP1wnXDfiK6f3jfen9hPwv9cF9L+bbF80iX5iuFuyKAAAIIIIAAAggggAACCCCA&#10;AAIIIIAAAggggAACCCCAAAIIIIAAAggggAACCCCAAAIIIIAAAggggAACCCCAAAIIIIAAAggggAAC&#10;CCCAAAIIIIAAAggggAACCCCAAAIIIIAAAghcSAH3Qi7O2ggggAACCCCAAAIIxAn4gR8Xkh1Ilu3E&#10;xmslkxB7WasiTmrl0EQpGQ0Mzc6tDCzrJXd0Rr2Tc6eWja5sbu8YWDmwjnqvjQWazMVv+JY9qx3j&#10;s88uMjr+hE5NPhtNOu7/tALVP49Gq7z/hrW/KOB7I1N65ORko2UWx+7avV1XbulY7J9PY/ZbT6g2&#10;Ph27RPKyIXXeuS82vp4CU9OBPv+Ar5nZM+/69gOW3nmHJcu6cF9DZ97FpckIX57zl0/+op4f+4em&#10;GwhfhvEzt/yRrh16e9M8gggg0Fxg5MSD+t7Dv665uTeaJy6Lbt/5Tt36lt9SNju8bHTzNoMg0LHc&#10;jJ6eGNMzp0Z1ci7fUozwJ8FlXVt0Xd+gbugf1OWmvRl/PrQUlcUQQAABBBBAAAEEEEAAAQQQQAAB&#10;BBBAAAEEEEAAAQQQQAABBBAwAuEzmBWvZEoxKmVTVxf7JXlBTTW/GtWeqet5JYV59XmFxXY4rxaY&#10;XPP8U31OdX6thfz6nEDxz33yoSCAwNkJJOy0kk69uOaZwvC5QscKi2varqKxsD3fr8fDfqIeMzn1&#10;WEIJOzW/Viaqw364RhSP5i+sXx+r329p/sI6Yb14XzPftuKf5T6705KNAAIIIIAAAggggAACCCCA&#10;AAIIIIAAAggggAACCCCAAAIIIIAAAggggAACCCCAAAIIIIAAAggggAACCCCAAAIIIIAAAggggAAC&#10;CCCAAAIIIIAAAggggAACCCCAAAIIIIAAAggggAAC5yPgns9k5iKAAAIIIIAAAgggcK4C4csx4i7L&#10;BCw7/j9qb96PEXsFp0XspGQ74YpL16TXJQWBhnKFpcHTWomdnaqal22MF6dOiyx1t3UMLHXWWevg&#10;kdOllg7QkZau3rHUb3XruRf+IlqyFnTppP/h2OWv6JOu377ys4tLniiW9bkXXo8LR+PX93frhy4f&#10;bJqz1mBtclazf/tYfLrZdu+9P2S+jte2//iFLn3k5GigL37NV7F05r28+x2WbtlnnzlxA2b4gaf7&#10;Dv2Knhv9VtPThS8J+Zlb/kjXDr29aR5BBBCIF6hUcjr4+Kd19MiX45NOiyRTPbr5tv9DV171wdMi&#10;m69b9Twdnj6lpyfG9OypMc1Wyi1FSDuurusb0PX9Q9pr6q5kqqXrsxgCCCCAAAIIIIAAAggggAAC&#10;CCCAAAIIIIAAAggggAACCCCAAALtKFD1Kqr4RVVqpvgllU1dNf2wrvkVeUEtKjW/GvUr5kHIimfy&#10;ojpsL/Wr0XhhcSzMi+abZxq9IJxfX6MdHdgTAu0iYMmWY7tK2CklnYxSYXEzcs2DxY7l1ot5ni98&#10;pm+h70Z9V/Z8POyH+UknvbhGwkmZ/Pk58/nh/GhuOM/cM1ovWjdcv95fiieiPVnW+n++tF0+a/aB&#10;AAIIIIAAAggggAACCCCAAAIIIIAAAggggAACCCCAAAIIIIAAAggggAACCCCAAAIIIIAAAggggAAC&#10;CCCAAAIIIIAAAggggAACCCCAAAIIIIAAAggggAACCCCAAAIIIIAAAggggMBGF3A3+gE5HwIIIIAA&#10;AggggEB7CviBH7sxOwgk246NeyUTj7tO+w/2u6mVieVaoIK6tKVYUsqL30NiR6dGClPyw700uGzL&#10;1nC2t0Gk/Yd8P9DTRxufK9z9vl2WeSHChXnxQS5/XMeO/9cI6YR/rzx1xIK9/4b4r4Hlkzxznj99&#10;5lWVmnyePamEfvr6y9WqFzpMfekfFFRry7exot35tn1KXT68Ymw9dl55LdD93/DV5KjRsRzzUX3w&#10;h21ds/vCfN20u11gvk988alf19Mn/7bpVsMXmfzMLX+ka4fe3jSPIAIIxAsUi2P65gMfU6EwEp90&#10;WuSyK96nW978L5RO950W2TzdUq2mZ0+N6dD4iJ6fnDAvQvNaevjeVFo3Dgzpxv5h7enpM3+PWNvP&#10;8JZugsUQQAABBBBAAAEEEEAAAQQQQAABBBBAAAEEEEAAAQQQQAABBBA4TcDzq6qaUvGK86W02C5H&#10;Y2E/LIWoXhqr9+uxompBVZ5fk2fqWrimV161TqD45xFP2xZdBDaUgCVbSSetlJNRwtSO5ZpnR1y5&#10;5nk5O2xbicW+a9phTpifNPlhHY6Fz9aFc8K54bz6GmGdMDmpxdxwjmsn5+NL+dF9ovmJxfmtel50&#10;Q31YHAYBBBBAAAEEEEAAAQQQQAABBBBAAAEEEEAAAQQQQAABBBBAAAEEEEAAAQQQQAABBBBAAAEE&#10;EEAAAQQQQAABBBBAAAEEEEAAAQQQQAABBBBAAAEEEEAAAQQQQAABBBBAAAEEEEAAAQTWpYC7LnfN&#10;phFAAAEEEEAAAQTWvYAXeLFnsALJsp2Gcb8aKKg1DEWDZuqKy02v6Gp8rp4xlCusDCzrOT0pOR0J&#10;nRydWDa6sjmU6TUvQ2i8x5WZ7dc7ckLKF+P3dWC3FR88z8jzhz9jVjCvYgkSOu5/NHa1oS7pliti&#10;wysCD7x8Usdy8QcKT/OJ669QZ6I1//hTfPaois+8smIPyzt2Z0Y9H7xj+dC6bD/7gq9vfNt8Vmd4&#10;b04yIX3o/bau2Hnhvm7aHfCr3/+0nnjjq023Gb4A5eM3/6GuHXp70zyCCCDQXGDkxIMqFEaaJ81H&#10;05lB3frm39DOy9+zpvyNlpSvVPTc5JgOjY/qhckJ87K0M3xDP0uAnZ3dunFgSPv6h7Wzq/ssZ5OO&#10;AAIIIIAAAggggAACCCCAAAIIIIAAAggggAACCCCAAAIIILCZBTy/qrJXVCUqpWXtcKxZv7Q4pz63&#10;OD93YTycX5YXVM0zavHPKG5me86+MQRsy5FjJZR0UqZk5ktarp00466pE1Ht2K551nW+bfITUX5a&#10;KSdr5tTzF3LDZ9yW4uGaaSXstJlv1jCxxXXm1wvnhfcLay4EEEAAAQQQQAABBBBAAAEEEEAAAQQQ&#10;QAABBBBAAAEEEEAAAQQQQAABBBBAAAEEEEAAAQQQQAABBBBAAAEEEEAAAQQQQAABBBBAAAEEEEAA&#10;AQQQQAABBBBAAAEEEEAAAQQQQAABBBBAAIELJ+BeuKVZGQEEEEAAAQQQQACBeIEg8GODdiBZttMw&#10;7hVNMOZqFHHS1orskZmC6dsayoV14yuxszMKnJibaJxgRrd19MfG2j1w8OVGUvVd95ijXzF8YU5Q&#10;reZ1+OUvR4uPBnepqsHYG/3I9ZZsa+Vn1yj5+VM5/ddjY41Ci2Pv2zWsPb31z3Rx8BwbQbWmqS/9&#10;fdPZPXfdKTubbprT7sHHDvr6+wfjv04W9p/NSD/5QVtbh878WS3M2Wj1N1/8v/XQq3/V9Fjhy2A+&#10;dvMf6LrhdzbNI4gAAq0T2LX7Qzpw268qmexu3aLrYKWxwpyemRjVM6fG9MrMlM78nXzth3LMz+U9&#10;Pf26cWBIN/YPqTdtfghwIYAAAggggAACCCCAAAIIIIAAAggggAACCCCAAAIIIIAAAghsGIEgCFT1&#10;S6p4JZW9oqnrpVwzdThu6sXx+X7FN2NmPJy3lFeo58+vU/Mr8vyavKAa1VW/LD/wNowbB9lcArbl&#10;Kumk68VOy7FdOWbMsRNy7eR8LKOUk1HCTq2IO1Yi6rvzdTgnadZIuRlTm2LWDcfq67lmvTBeH0+a&#10;9cJ4OBbmcCGAAAIIIIAAAggggAACCCCAAAIIIIAAAggggAACCCCAAAIIIIAAAggggAACCCCAAAII&#10;IIAAAggggAACCCCAAAIIIIAAAggggAACCCCAAAIIIIAAAggggAACCCCAAAIIIIAAAggggAACCGwe&#10;AXfzHJWTIoAAAggggAACCLSTgNfkBSOWedGJbKfhdmulhsNLg5a11DYtN72iq5FTM2agV0O5wsrA&#10;sl5yZ2fUOzk3sWx0ZXNbx8DKgXXSq3mBnnvV+MZc+6+yZJ1mGJN61sMvvfJl1WpzCgJLr3ufjJ3f&#10;ZT6zO3ev/BwbJc9Va/rs88cahRbHru7p0Pt2bV3sn29j9ltPqHZqNnaZ5K5t6njzdbHx9RD4ziO+&#10;Hno8/mtk4QzdXdI9d9nq6znzZ7UwZ6PV//jyn+vbR/5T02NZsvVTB35PN2z9oaZ5BBFAoDUC2Y7t&#10;uu2tv61t2+9szYLrYJWTczkdGh/RQVNOzuVbuuOEbeu6vkEdGNqm602ddvlXiS0FZjEEEEAAAQQQ&#10;QAABBBBAAAEEEEAAAQQQQAABBBBAAAEEEEDgLAQ8v6aKVzSlFNXlVe0wVo+Hsaopy3PCeWWvMD+/&#10;vkaYv5BT9c/0cN5ZbJZUBC6ggG25cu2Ekk5aSdsUN2PqjFJRbfqO6ZsS5ji2K8eq10k7pYQZT0Xx&#10;tIkno7hr4rbJS5h4PVafn5iPL8yv9xMX8GQsjQACCCCAAAIIIIAAAggggAACCCCAAAIIIIAAAggg&#10;gAACCCCAAAIIIIAAAggggAACCCCAAAIIIIAAAggggAACCCCAAAIIIIAAAggggAACCCCAAAIIIIAA&#10;AggggAACCCCAAAIIIIAAAggggMBqAd4qvNqEEQQQQAABBBBAAIGLIBAEQexdbBOyLLth3CvGz2sU&#10;Me+fWHGNztZfojKQL64YX95J7OiIuifnJpYPr2hv7xhY0V8vneePSaVq/G4P7Lbig+cRCQJfzx/+&#10;y2iFieCHVNSVsau951rLvATkzPu474XjminHHybrOvrE9VfIts68VuxmlgVqUznN/pfvLRs5rWnu&#10;0/fhHzRfu62532mrX/Bu+GfyW98J9MTTjf4krbz9YL/04R+11dmxPs+68jTn1nv4tc/rr1/4/aaT&#10;LVm6d///qX3bfrhpHkEEEGiNwNXXfFQ33fyLSiTqP8dbs2p7rnIin9PB8ZOmjGi0MNfSTaYcR9f1&#10;DeqmgWHd0D9kXt7Fvz5sKTCLIYAAAggggAACCCCAAAIIIIAAAggggAACCCCAAAIIIIDAhhWoemWV&#10;vaIqi6W0oh/Gqt7KsYrph6XsFaK6Pnd1TjjXD2ob1o6DrS8B23KVsJNybFeOlZBr10vSySppHtpM&#10;ORlThyVs18cSTirKdcxcZzE/vZgX5kcxEw/XC3PC+dE6dlinF8fXlxa7RQABBBBAAAEEEEAAAQQQ&#10;QAABBBBAAAEEEEAAAQQQQAABBBBAAAEEEEAAAQQQQAABBBBAAAEEEEAAAQQQQAABBBBAAAEEEEAA&#10;AQQQQAABBBBAAAEEEEAAAQQQQAABBBBAAAEEEEAAAQQQQOD8BHjD8Pn5MRsBBBBAAAEEEEDgHAW8&#10;wIudaYUR22kY94pBw/Fo0Ipmroi76ZVj43OmHwQayBdX5C3vJLZ1mBe+VHWqNLt8eEV7W8fAiv56&#10;6Rx82Y/d6lCPtK1/pVds8lkGjp/4R+Xyr0ezXvd/NnZ2yvwTyg9ec+Y9PHpyUgfHpmPXCQMfu+5y&#10;9aaTTXPOJjj9lf+moBr/kp+ud9yk5M7Bs1mybXJ9P9A3vh3o2Rea/Pma3+3lO6QPvd9WKnnmz6lt&#10;DtjijTx+/H595dnfOuOqH7rxN3Vgx/vPmEcCAgicn0Bn1+W6/Y5Pa2j41vNbqM1nv5Gf1aHxET05&#10;NqKx4lxLd9uTSuvG/iHdODCkPT395oVedkvXZzEEEEAAAQQQQAABBBBAAAEEEEAAAQQQQAABBBBA&#10;AAEEEECgXQT8wFfFK5lSULlWULGWV6GWU7E6G7UXYmFd9oqLuSv74Xgxilejtep5gc787E27OLCP&#10;jSWQsNNKuRklTZ2M6oz53X9Cju3KsUwx7SjmmLhj8kydiups1A7HEnZyRX7CTi3Gwng9vz4/XJcL&#10;AQQQQAABBBBAAAEEEEAAAQQQQAABBBBAAAEEEEAAAQQQQAABBBBAAAEEEEAAAQQQQAABBBBAAAEE&#10;EEAAAQQQQAABBBBAAAEEEEAAAQQQQAABBBBAAAEEEEAAAQQQQAABBBBAAAEEEEAAAQQujgD/VeCL&#10;48xdEEAAAQQQQAABBE4TCF/0EnfZ5j0tlu00DHvF+Je4NIo4qZXLnKqktKVYVsKPv39iW4den5tY&#10;OXFZzzV7G8j0LBtZH81SJdALr8fv9cBuKz54npHvv/iZaIVp/1blgn2xq/3AHksdqeb7OFWs6Asv&#10;Ho9dIwy8Y+eAbhrc0jTnbIKlw6+rcPCl2Cl2Z0Zb3v/W2Hg7Bzwv0AN/6+vwK2fe5bVXW/rAeyw5&#10;TvPP6Mwrrd+Mp058U1986tfPeIAP7P1lvfnynzhjHgkIILAkkM81+SG1lLaiteeaj+qmW35Zrnm5&#10;1ka8js3O6NDEiA6Oj2iiWGjpEXd0dmlf/7BuHBjSZV2t+5nZ0k2yGAIIIIAAAggggAACCCCAAAII&#10;IIAAAggggAACCCCAAAIIbEqBildUsZpX2SuYUlQlrGum9kuqzNflWqHe98xYlFOcz13q18fDfila&#10;K6xrfmVTmnLoiydgW65STkZJJz1fskrYSTm2K9dKmDoh15RklFPPC/MT83OW5mbMOtnFdRyzbjjX&#10;MWvU59fXT9hpWdbmfZ7r4n2y3AkBBBBAAAEEEEAAAQQQQAABBBBAAAEEEEAAAQQQQAABBBBAAAEE&#10;EEAAAQQQQAABBBBAAAEEEEAAAQQQQAABBBBAAAEEEEAAAQQQQAABBBBAAAEEEEAAAQQQQAABBBBA&#10;AAEEEEAAAQQQQACBSyPgXprbclcEEEAAAQQQQACBzS7gB14sgRUEsmynYdwrBQ3H64OrX7LhZpbS&#10;fbPutN+tq/KzS4OntZzelOy0q5NTE6dFlrpbs/2y1+ELPZ59NVAtnl37d6/2Wzr1ubempl/SydGH&#10;owVe9382diHH3P691zXfQ/gZfub7r6nk+bHrDGdT+rGrt8fGzzYQmHtNffHvm07ruetO2ZlU05x2&#10;DFaqgb7yN75eff3Mu7t5n6V3v93a1C+zeW7027rv0K8oUPzXXyj57j3/k95x1SfOjEoGAghEAr7v&#10;6fln/6NefeVBXb77U2tS6ejYodvf9mkNb33zmvLXS1Jgfs69OjutQ+MjOjQxqslSsaVb39Xdo/2D&#10;W6PSl172l6SW3oXFEEAAAQQQQAABBBBAAAEEEEAAAQQQQAABBBBAAAEEEEBgswh4flWFak7FWr2U&#10;a0VVvLCUVI5q0/ZLqoTjflFhvGr6UV40XqjH5/NLtXy0nh/UNgsh57yIAgk7raSTVsrJmHqhLO+H&#10;8XC8PpYw7XpuWq6dlGO7cq2EbFMn7NRiLOlkl7UzUd5FPBa3QgABBBBAAAEEEEAAAQQQQAABBBBA&#10;AAEEEEAAAQQQQAABBBBAAAEEEEAAAQQQQAABBBBAAAEEEEAAAQQQQAABBBBAAAEEEEAAAQQQQAAB&#10;BBBAAAEEEEAAAQQQQAABBBBAAAEEEEAAAQQQQACBDS7gbvDzcTwEEEAAAQQQQACBNhXwAz92Z3Zg&#10;QrbdMG7eURN7BdbqkJtaGpwsBPLlaCBfWJ04P5LY3hG1RgqnYnO2dfTHxto5cOjlELbxddmg1N+9&#10;ZNU469xGnz/82WjiXLBbk8HbYxd58y5L/R3N9/DtY+M6Mj0Xu4Ztpn/i+ivMS2Iaf/3ETmwSyH3n&#10;KVVHJmMzkldsVcebr4uNt2ugVA70pa/5emPkzDt8662W3vGW1pme+Y7tl3F4/CH95ZP/m/zAa7q5&#10;O6/8mN77pl9omkMQAQSWBGamj+jRBz+lyVPPqLP7wFKgSWv3nnu0/9b/XYlE/Wd2k9R1EfKDQK/M&#10;TOng+IieMmWmUm7Zvm3L0p6ePu0bGI5KTyrdsrVZCAEEEEAAAQQQQAABBBBAAAEEEEAAAQQQQAAB&#10;BBBAAAEE1o9A+LxD2Tx4VfFLqtQKKntFUwoqVnMq1HJRXarNqWLGKp7JMXlRvsmrhGWh75v2/Dpl&#10;s07Vb93vN9ePJjttpYBtOeZZr4wp6ahOLWuH4yv7YU62nmunlXLNPNuUqF7WN2s5dkKO5coNa1MS&#10;dkqW+R06FwIIIIAAAggggAACCCCAAAIIIIAAAggggAACCCCAAAIIIIAAAggggAACCCCAAAIIIIAA&#10;AggggAACCCCAAAIIIIAAAggggAACCCCAAAIIIIAAAggggAACCCCAAAIIIIAAAggggAACCCCAAAII&#10;ILDeBNz1tmH2iwACCCCAAAIIILAxBPzAjz1I+BoQy3Yaxr1S0HA8HGwUMe8aWbzG5+oZg/ni4tjp&#10;jcS2jmhopDB5emixvzXbv9heL418MdCRE/G7PbD7wrx8pVye1suvfjW68XHvE6aOv8/7ro+PhQuM&#10;zpX0tVdOhs3Y6/27tury7mxs/GwDXq6gmb9+OH6a2XLvh9+17l5eM1cI9Pmv+ho/FX+0hci73mbp&#10;9gP2QndT1semn9Znnvhf5PnVpue//bIf1wev+1TTHIIIIFAXCMzfA1547s/0zKE/lH+GP1vLzbZu&#10;f5ve9KZblg+ty7bn+zoyM6mD4yN6enxUuWqlZedIOY5u6B/SjQPDuq5vQBk30bK1WQgBBBBAAAEE&#10;EEAAAQQQQAABBBBAAAEEEEAAAQQQQAABBC6OQNUrq1jLm5JTsWqKqcu1gipeSTH6fAQAAEAASURB&#10;VGWvaOqFstQv1ebq+Sa3YOaE/arJr/hF1c7i97IX54Tcpd0FXDuplJNRcrGkV/TDWMI8nJc0JeVk&#10;o7qeu7qfsFNybFeOZYqdUMKsvbCua/pcCCCAAAIIIIAAAggggAACCCCAAAIIIIAAAggggAACCCCA&#10;AAIIIIAAAggggAACCCCAAAIIIIAAAggggAACCCCAAAIIIIAAAggggAACCCCAAAIIIIAAAggggAAC&#10;CCCAAAIIIIAAAggggAACCCCAAALxAm58iAgCCCCAAAIIIIAAAhdOwA/82MXtIJBlOw3jXiFoOF4f&#10;tFbF3PTS0OhMyXQsDeSLS4OntRLbO6KR0cLkaZGl7nC2b6mzTlpPHw3kx9BZhu2mq1bbteJoh1/+&#10;ojzzwqRKMKDR4AOxS+7bIe3sjd+Db74mPvv9Y+ZlSTGHMCtftaVD771yOPYe5xKY+fpDCkqV2Kkd&#10;b7leqctbe8/Ym7UokMsH+tz9vianz7zgj7zL0k3X22dO3MAZo7kj+tPHft682KvQ9JQHtn9AH7rx&#10;N2WFf6C4EECgqcDszFE9+tCndGr8UNO8RsFMZqjR8LoY83xfL06d0qHxET01MapCrdqyfWdcVzf2&#10;D2v/4LCu7RswL3Nr/Peolt2QhRBAAAEEEEAAAQQQQAABBBBAAAEEEEAAAQQQQAABBBBAIBLwA0/F&#10;Wl6lat48W1BS2TxfENYVrzjfD+tiNF6qzalQnTX5uWhOpVYw4/W8en6YV++bJ30QRiBWwDLPwCWd&#10;tCnZqE45GVPXS9hOmFh97PScpX44f/m8+noL66RlW5v7maFYfAIIIIAAAggggAACCCCAAAIIIIAA&#10;AggggAACCCCAAAIIIIAAAggggAACCCCAAAIIIIAAAggggAACCCCAAAIIIIAAAggggAACCCCAAAII&#10;IIAAAggggAACCCCAAAIIIIAAAggggAACCCCAAAIIIIDARRZwL/L9uB0CCCCAAAIIIIAAApFA+HKe&#10;uMsKTMR2Goa9UhhsfAXW6nEnvTR4cipnEro1kC+sTpwfSWzrUM33dKo4E5uztaM/NtaugUMvx7vt&#10;3iZ1ZZecWnUG3zg+/9JfRcsd9z+qQMnYpX/k+uYvtPn2sXEdnY3/3FKOrZ+5/nLzYpzWnaNyfFz5&#10;h5+N3bOVSanng2+LjbdjYGY20H1f8TUT/lFoctnm4/jAeyzt3dP8c2myxIYITRVO6E8e/R9UrMZ/&#10;PwgPesPW9+ie/b/Li5k2xKfOIS6kQBD4Ovz8Z/T0wT+Q55Uv5K3aZu2q+Vn4wuSEDo2P6JlTY+Yl&#10;g7WW7S3juto3MKwDg1t1be+AnPCbNxcCCCCAAAIIIIAAAggggAACCCCAAAIIIIAAAggggAACCJxR&#10;wPNrKnlz5nmAnPkdXt7UsyrV5lT2iqp4JVOKpl1QIYqbHFOXTF49Xs9ZmB/mcSFwuoBjuUo5WSWc&#10;tKkzSpo6afop17Rt056vU252RT9pcpfyw3kLZWGdej/hxD+Hdfpe6COAAAIIIIAAAggggAACCCCA&#10;AAIIIIAAAggggAACCCCAAAIIIIAAAggggAACCCCAAAIIIIAAAggggAACCCCAAAIIIIAAAggggAAC&#10;CCCAAAIIIIAAAggggAACCCCAAAIIIIAAAggggAACCCCAAAIIrG8Bd31vn90jgAACCCCAAAIIrFcB&#10;X37s1u1Asiy7YbxWbDg8P2itCrrppaHxXFUdpYoyVW9p8LRWYluHxopTCsz/Gl222ddAekujUNuO&#10;TecDvToav739u1e7xWevPXL8xD+oUBiRF2R00r8nduIVfdLerfF7GJ0r6WuvnIydHwZ+fM8ODWRS&#10;TXPONjj15X9UzJdBtFTP+98qpyt7tstesvzJqUCfu99Xbq75FlxHuvt9tnZfGf+ZNF9hY0Tz5VP6&#10;k0d/VrPlsaYHunboHfrogd+TbRk4LgQQiBXI5Y7psQc/pfGxJ2JzNkrA8329MHVKj4+e0DOnRs1L&#10;CuP/3nG2Z866Ce0bGNb+wa26trdfjt3470tnuy75CCCAAAIIIIAAAggggAACCCCAAAIIIIAAAggg&#10;gAACCLSzQNUrq1jLm5JTsWqKqcu1gipeyfw+rmjqokq1ORVqsypUZ6Pcsukvj4c5C30/qLXzcdnb&#10;RRRIOhll3E5lEl3Kut1RO+VmlXTSptTrlMmp98N6ZXtVzE4r5WZ4juQifobcCgEEEEAAAQQQQAAB&#10;BBBAAAEEEEAAAQQQQAABBBBAAAEEEEAAAQQQQAABBBBAAAEEEEAAAQQQQAABBBBAAAEEEEAAAQQQ&#10;QAABBBBAAAEEEEAAAQQQQAABBBBAAAEEEEAAAQQQQAABBBBAAAEEENjoAu5GPyDnQwABBBBAAAEE&#10;EGhPAd/3YzdmBYEs22kY90pBw/FwsFHESS2ljxdtDeaLSwOntezOhJyupEbHJ0+LLHUHMz1yYva2&#10;lNVerUOvNJKp79GxpRuvtC7Ihl946b5o3ZP+h1TTlth7vO/6+Pv75mvhs98/ppoff4Zr+7r0th39&#10;seufS6Bw6CWVjxyPnZrY2qfOO/fFxtstMH4q0Ofu91WI//KPtpxMSD/xAVuX7Yj/TNrtbBdiP+FL&#10;y/70sZ/TROFY0+Wv6rtNH7/5D833BAPHhQACDQUC8338yIt/pUNP/r682hm+CTVcYX0Mhj+vjs5M&#10;6Ymxkzo4PqJ8tdKyjXcmkrppYFj7B7dqT0+f+Z5jfnhzIYAAAggggAACCCCAAAIIIIAAAggggAAC&#10;CCCAAAIIINDmAjW/qkJ1VqVaXsVaTmXz+8KKV1TZlLAOxwrV3Hw9a2qTN98P64W8MDdo+FRQmwOw&#10;vfMWsGQp5XYo6aSVcjKmzi5rp007HAtLPZ4w7XreQiwcr89ZyAvrhZyEnZZlbe5nZM77Q2IBBBBA&#10;AAEEEEAAAQQQQAABBBBAAAEEEEAAAQQQQAABBBBAAAEEEEAAAQQQQAABBBBAAAEEEEAAAQQQQAAB&#10;BBBAAAEEEEAAAQQQQAABBBBAAAEEEEAAAQQQQAABBBBAAAEEEEAAAQQQQAABBBBAAIELLuBe8Dtw&#10;AwQQQAABBBBAAAEEGgj48huM1ofssLKdhnGvGDQcDweDBu+LcTNLg6eqWd2Yn4ydn9jeEcVG5uJz&#10;hrN9sfPbNXDo5Xiza3ZKmdSSUavOkMu/rhMj31UQ2HrD/+nYZfsN+a1XxN//28fGdXS2EDs/7dj6&#10;2N7LYuPnEgiqNU195TtNp/b8+A/IMvdeD9fYRKDP3e+rWGq+20xa+vCP2to6FP95NF9hY0RrfkWf&#10;efx/1huzzzc90I7uvfrEbX+shJNqmkcQgc0sMJd/Q48+9GsaG3lkQzL4QaAj05M6ND6ipyZGNVsp&#10;t+yc3cmU9g8Om7JVu7f0yealeC2zZSEEEEAAAQQQQAABBBBAAAEEEEAAAQQQQAABBBBAAIF4gZpf&#10;VbGaU7GWU6E6O1/nVKrlVfFKKntFVU0peYUor2DySlF+PV4xsTCnbOLh79+5No9Ayskok+hWysma&#10;klHSSZsS1pmon4j66Si+FFvdT7sdyrhdUQnbFr8r3TxfRJwUAQQQQAABBBBAAAEEEEAAAQQQQAAB&#10;BBBAAAEEEEAAAQQQQAABBBBAAAEEEEAAAQQQQAABBBBAAAEEEEAAAQQQQAABBBBAAAEEEEAAAQQQ&#10;QAABBBBAAAEEEEAAAQQQQAABBBBAAAEEEEAAAQQQQKChgNtwlEEEEEAAAQQQQAABBC6wgB94sXew&#10;AsmynYZxr2iCsZe1KuKm6kP5cqBykNJgvrgqZ2Egsa0jao4WJheGVtXD2b5VY+08MDYd6MSp+B3u&#10;373aLD577ZEXX/pclDwevEcl7Yyd+N69lhy78R7GCmV9/ZWTsXPDwIf27FBvOtk052yDs99+Ut7k&#10;bOy0zA1XKXPtFbHxdgqMjAX6/Fd9lcrNd9WRle6929ZAX+PPovnsjRP1A1+fP/SrOnLq0aaHGuy4&#10;Uj97+39S+CIsLgQQaCxw5PDndejx/0u12lzjhNNG3USH3nTtz6hcPS3QZt0gCHR0dlpPjJ3QwbER&#10;5aqte6libyqt/YNbo7Kru4cX7bXZZ892EEAAAQQQQAABBBBAAAEEEEAAAQQQQAABBBBAAIF2Fah6&#10;FRVruXqp1utyraCKV1LZK5q6qJL5vV2hNqtiFM9H/TBe8ep5JW8uilX9Mzxg0K4I7GvNApYsJZ20&#10;KVmlnIwyiU5l3G5Td5m6MxpLmvF6SZ+xnzZzsmaubTV+1mvNGyMRAQQQQAABBBBAAAEEEEAAAQQQ&#10;QAABBBBAAAEEEEAAAQQQQAABBBBAAAEEEEAAAQQQQAABBBBAAAEEEEAAAQQQQAABBBBAAAEEEEAA&#10;AQQQQAABBBBAAAEEEEAAAQQQQAABBBBAAAEEEEAAAQQQQAABBBoKuA1HGUQAAQQQQAABBBBA4AIL&#10;+IEfewc7CCTbbhj3iiYWczWKOKl68vhc/X4D+WLMbCmxrSOKjRYmY3OGs32xsXYMHHq5kUp9pwnz&#10;TwPXXWG1fNueefHVS698OVr3uP/J2PUzCekdexrf3zdfA3/5/WOq+vH7v7avS2/b0R+7/rkEvNk5&#10;zf6Xx+KnOrZ6PvSO+HgbRU6MBvrCV32VK8031d0p3Xu3rd6exp9F89kbK/rAc5/WUye/2fRQW9LD&#10;+idv/hN1ptbX94KmhyKIQAsFioUxPfbQP9fJE/9tzasOb7tDt9/xu/K8Dr322mtrnncxE1+dndah&#10;8RE9OXZSU+VSy249kM5q/+BWU4Z1RXdPy9ZlIQQQQAABBBBAAAEEEEAAAQQQQAABBBBAAAEEEEAA&#10;gfYXCJ+dKdXyKlZzKtRyUV00dcH0w7o+PhvllGtFVfySKrWCyl7RjM2ZObMmd1Y1/wwPBrQ/BTts&#10;IpByssomupVxu5R2O5R0MqakoxLG6u362FJupzKJrmjOUjyjlJmbWHiYqsk9CSGAAAIIIIAAAggg&#10;gAACCCCAAAIIIIAAAggggAACCCCAAAIIIIAAAggggAACCCCAAAIIIIAAAggggAACCCCAAAIIIIAA&#10;AggggAACCCCAAAIIIIAAAggggAACCCCAAAIIIIAAAggggAACCCCAAAIIIIBA+wi47bMVdoIAAggg&#10;gAACCCCwmQQ885KluMsKJMt2Goa9UsPh+qBlrQiG79Ox7PrY2JxZ1FwD+cKKnOWdxLaOqDtanFw+&#10;vKI9nO1b0W/3zlOv1M/daJ/XX24p6a40a5R3tmOvHvumypVpzfj7lQtujJ3+rjdZSica3/8fX5/Q&#10;yzNzsXPTjq2P7b0sNn6ugZm/eURBpRY7veudB5QY7ImNt0vgjZOBvvCAr0q1+Y56uqV777a1pbvx&#10;59B89saKfuul/6iHXvvPTQ+VTWzRP7n9T9Sb2d40jyACm1Xg9de+qe898huqlKfXROC6We2/5Vd0&#10;9TUfifJnZ2fXNO9iJAVBoKOz0zo4PqJDpkyXm/0F5Ox2NJzt0P7BrVHZ2Wm+EXMhgAACCCCAAAII&#10;IIAAAggggAACCCCAAAIIIIAAAgisGwHfPO9S8YoqmxLWUbtWUKGWU7FqiqkLUT1br027VMvP55fm&#10;5xaivFIt/rmIdQPCRhcFXDuplJNV0kkv1kkns6KfdjuUSXQr43Yqa+p6/kJOvU6aNVLRvIxSbka2&#10;1fgZqsUb00AAAQQQQAABBBBAAAEEEEAAAQQQQAABBBBAAAEEEEAAAQQQQAABBBBAAAEEEEAAAQQQ&#10;QAABBBBAAAEEEEAAAQQQQAABBBBAAAEEEEAAAQQQQAABBBBAAAEEEEAAAQQQQAABBBBAAAEEEEAA&#10;AQQQQACBDS3gbujTcTgEEEAAAQQQQACBthUIzAub4i4rkCx79ct1vEqgJtNkpq24nNRSd3S2olS1&#10;pq5ydWnwtFZie4emSjnzMqj4nOFs32mz2rd7fCLQ+Ez8/vbvtuKD5xF54ch90ew3/J+OXcWxpXfv&#10;bXz/8UJZX335ROzcMPBje7arN51smnO2werIpPIPPxs7ze7KassP3x4bb5fAiZFAX3jAvBAt/ss4&#10;2mp/r3TPXba6Oht/Du1ynouxj0ePfUl/e/jfNr1Vwrz867+/7T9ouGt30zyCCGxGgUolpycf+229&#10;+spX13z8oeHbdfvbPq3Ozp1rnnMxEo/nZvXE2AlTTmqqXGrZLbd3dGn/4LApW7XNtLkQQAABBBBA&#10;AAEEEEAAAQQQQAABBBBAAAEEEEAAAQQujUDNr6pUy6tQzalYm63XUTunQs2MzbfDenm/UJ01+flo&#10;7qXZOXe9EAKunVTW7VIm0aW026mUkzUlo4STjupwPBPGTSyb6FbSxMJ4VLuZaE4YD2OunbgQW2RN&#10;BBBAAAEEEEAAAQQQQAABBBBAAAEEEEAAAQQQQAABBBBAAAEEEEAAAQQQQAABBBBAAAEEEEAAAQQQ&#10;QAABBBBAAAEEEEAAAQQQQAABBBBAAAEEEEAAAQQQQAABBBBAAAEEEEAAAQQQQAABBBBAAAEEENjk&#10;Au4mPz/HRwABBBBAAAEEELhEAl7gxd7ZDiO2syruFYNVYwsDjSJueiEqjU7PaTDvLw2c1rJSjty+&#10;tEYnR0+LLHW7kx3mhUOppYE2bz31ciOV+qYzSelNO1t/gMmpFzU+cVClYJvGg3fH3uAtuyz1Zq1V&#10;8SAI9JfPH1PVj9/7Nb2dunPHwKq55zsw/bUHpSb37fnAHbIz7f35nxwN9IUHfFWqzTUG+qR777bV&#10;0eAzaD5z40WfG/m2/r9n/mXTg9mWo4/f/G90ee++pnkEEdiMAqMjj+jRBz+lwtzJNR3fMS/yu+nm&#10;X9Keaz8my1r9c2BNi7Q4aawwp8fHTuiJ0ZMaK861bPX+dEa3DG3XbcPbtbWjs2XrshACCCCAAAII&#10;IIAAAggggAACCCCAAAIIIIAAAgggsBkFwucJSrW8CrWcilVT5uuFfliXzPhCP4wX5vPKXkEVr2hK&#10;yTwWEP+8ymZ0XW9nTjlZZRPd5vmdLqXdDiWdjClppUydcrNmvNvEu6J4xu2MYvWcMG8pN2yH+a6d&#10;WG8E7BcBBBBAAAEEEEAAAQQQQAABBBBAAAEEEEAAAQQQQAABBBBAAAEEEEAAAQQQQAABBBBAAAEE&#10;EEAAAQQQQAABBBBAAAEEEEAAAQQQQAABBBBAAAEEEEAAAQQQQAABBBBAAAEEEEAAAQQQQAABBBBA&#10;AAEENpmAu8nOy3ERQAABBBBAAAEE2kQgCPzYnVjmpVKWZa+Ke6Vg1diKActa0XXTS/3xOU8D+eKK&#10;+PJOYltH1B0tnFo+vKI9nO1b0W/3ztNH471u3GXJdZZ8WnWWF4/cFy11wv+IqZ3YZd+7t/G9v/PG&#10;KR2Znoudl3JsfXTv5bHxcw2UXz6h4tMvx05PbOtXx1uuj423Q2B0PNDnH/BVrjTfzdCAdM9dtrKZ&#10;xp9B89kbK/rK5BP6q4O/qEDx34/CE//kvt/RtUNv31iH5zQInKeA51X09ME/0Ivf//M1rzQwdIve&#10;fMen1dV9xZrnXKjEqVJRT46d1OOmHM/Ptuw2Pam09g9u1c2m7NrS27J1WQgBBBBAAAEEEEAAAQQQ&#10;QAABBBBAAAEEEEAAAQQQWM8CvnlGpOKVTCmqXJtTsZZXoZZTqZqL6qKpi6ZfiOrZ+Xq+XzV9Ewvn&#10;BeZ/XOtPIOVklUl0Ke10KOmkTckoZUra7TTjprjdypp4xjXF1Nn5OpwX5oX50Rw3I9uKfxZl/cmw&#10;YwQQQAABBBBAAAEEEEAAAQQQQAABBBBAAAEEEEAAAQQQQAABBBBAAAEEEEAAAQQQQAABBBBAAAEE&#10;EEAAAQQQQAABBBBAAAEEEEAAAQQQQAABBBBAAAEEEEAAAQQQQAABBBBAAAEEEEAAAQQQQAABBBBA&#10;4MwC7plTyEAAAQQQQAABBBBAoPUCnnn5VNxlm/dJWfbqFwp5hbgZavgKKvNOo8XrVMnRrnxxsX96&#10;I7GtIxoaLUyeHlrsD2f7Ftvt3jg2FmgqH7/L/but+OA5RqrVvF5+9QF5QVon/Z+IXeWaYenyvtX3&#10;ny5V9NUjJ2LnhYG7r96u/kyyac65BKfu/07TaT133Wm+Jlfvuemkixgcnwj0ua/6Kpeb33R4ULrn&#10;LluZdPuepfkJWhc9OXtYf/G9f6qaX2m66Pv3/pJu2fmjTXMIIrDZBKYmn9fD3/klzc4cWdPRbTup&#10;fQf+V11z3SdkWfaa5lyIpEK1qkPjI/re2AkdmY7/eX+29+5NpXXz0DbtH9yqK7q2mDPyPfZsDclH&#10;AAEEEEAAAQQQQAABBBBAAAEEEEAAAQQQQACB9hYo1eZUrOZUqOWiujhf1/uzi+OF2ux8PK9CdVal&#10;Wl5FU870e9n2Pv3m3F3KySiT6FbW7TJ1l6m7lTAP4oTjybB2s0q7nfPxbmVMux4L45moHcYziU7Z&#10;1upngDanKqdGAAEEEEAAAQQQQAABBBBAAAEEEEAAAQQQQAABBBBAAAEEEEAAAQQQQAABBBBAAAEE&#10;EEAAAQQQQAABBBBAAAEEEEAAAQQQQAABBBBAAAEEEEAAAQQQQAABBBBAAAEEEEAAAQQQQAABBBBA&#10;AAEEEEAAAQTOXsA9+ynMQAABBBBAAAEEEEDg/AX8wI9dxApMyF79cqJaKQzEXJa1KuCm60N+EGi2&#10;ltFAvrgqZ2Egsb0jao4WJheGVtVbs32rxtp14Omj8VYdxuWqra3f+cuvfk21WkGj/j2qaUvsDd6z&#10;124Y+/yLx1Xy4r8u9vR26u07+hvOPZ/BwqGXVHn1ZOwSqT07lbl+V2z8UgcmJgPdd7+vUqn5TrYN&#10;SR++y1Y6tfrPSvOZGy86UxrVn33v583L8HJND/eOqz6hH7jqk01zCCKwmQQC8/P0he//mZ45+G/k&#10;+9U1Hb237zq95c7f15ae3WvKb3VSxfP0zMSoHh87qecnx+WZM7Ti6kokdWBom24xZVd3j6wGfw9p&#10;xX1YAwEEEEAAAQQQQAABBBBAAAEEEEAAAQQQQAABBBA4X4Hw+Yyi+d1osZpTwZRibTZqF2t50zft&#10;MLbQjuL5KKeeG87LK1D87/LPd3/Mb51Ayskqm+hWxu1S2u1Q0smYko5K2A/HM4kuZaN453wszMko&#10;nJtJdJqYmW9q21r93E7rdspKCCCAAAIIIIAAAggggAACCCCAAAIIIIAAAggggAACCCCAAAIIIIAA&#10;AggggAACCCCAAAIIIIAAAggggAACCCCAAAIIIIAAAggggAACCCCAAAIIIIAAAggggAACCCCAAAII&#10;IIAAAggggAACCCCAAAIIIIAAAmsVcNeaSB4CCCCAAAIIIIAAAq0U8AMvdjk7CGTZq1905BWD2DmN&#10;Ik7aivKnzDxftgZzhdj5iW0dUWykMBmbM5zti421W+Dpo41E6ru8cZcl267btHLfLx65T+aj03H/&#10;Y7HLDnRKBy5bHT44Nq2nJ2ZXB+ZHkratj+29TJbV2n0Hnq/pBx6MvW8Y6Ln77U3jlzJ4airQ5+43&#10;L5MrNd/F1iHpnrtspVKt9Wt+1/aMlszL8/70sZ/XTGm06QZv3vFBvf/aX2qaQxCBzSRQKIzqke/+&#10;isZGHlnTsS3L1t4b/kfdcNMvmJ85iTXNaVVSzff1/OS4nhg7qWcmxlTx4//OcTb37EomtX9gq/YP&#10;btXVPX3mpYx8Tz0bP3IRQAABBBBAAAEEEEAAAQQQQAABBBBAAAEEEEDg3ARqflWF6qxKtXxUF2s5&#10;Fc3vPQu1WVPnTB32TVlWFxb6ZqxUmzu3GzProgm45vdpGbfblE5lEl3KJsJ2V9SP2mYs5WRNySg5&#10;X9JuNpqTNbFwTjjXtlY/a3PRDsGNEEAAAQQQQAABBBBAAAEEEEAAAQQQQAABBBBAAAEEEEAAAQQQ&#10;QAABBBBAAAEEEEAAAQQQQAABBBBAAAEEEEAAAQQQQAABBBBAAAEEEEAAAQQQQAABBBBAAAEEEEAA&#10;AQQQQAABBBBAAAEEEEAAAQQQQAABBC6IgHtBVmVRBBBAAAEEEEAAAQTOIOAHfmyGFUZse1XcKwWr&#10;xhYGAkWzFrpR7abr3YlCINfz1FMsr4gv7yS2d5iXdZU1W4l/Mddwtm/5lLZtvzYWaDofv72bdq22&#10;is9eW2Rs4qCmpg9rKrhTRV0VO+nd11rmhVgr71+sefrCi8dj54SBH716mwYyqaY55xLMP/iMauPT&#10;sVOzN79JqcuHY+OXMjA1Hehz9/uaKzTfxdCAdM+P2kqlVro3n7Uxo55f02ef/GcayR1uesBrBu/U&#10;T+77HVmnfa02nUQQgQ0scOzVb+jxR35DlcrMmk7Z2XW53vK2f62BoQNrym9Fkh8Eemn6lJ4YPalD&#10;EyPmZ3qtFcuqK5HUgaFtunlwq3Zt6V31M6wlN2ERBBBAAAEEEEAAAQQQQAABBBBAAAEEEEAAAQQQ&#10;2PACnl81v7/Ia646o3xlUrnKlKnDMm3GZ1Wo5lQMS61e6n0zbvo1v7LhfdbjAS3znErSSZuSiUrG&#10;7VQm0a2wzia6TN09X3eZujvKSUW59TnpxbwuJZzWPw+xHk3ZMwIIIIAAAggggAACCCCAAAIIIIAA&#10;AggggAACCCCAAAIIIIAAAggggAACCCCAAAIIIIAAAggggAACCCCAAAIIIIAAAggggAACCCCAAAII&#10;IIAAAggggAACCCCAAAIIIIAAAggggAACCCCAAAIIIIAAAggggMBqAXf1ECMIIIAAAggggAACCFx4&#10;AT/wYm9iB5JlO6viXnHV0NKAtdRcaC28v+lUIVB/vmReDRVzmVu5gxm9kR+JSZCStqueVFdsvJ0C&#10;T79iAGOuzoy0a1tM8DyGX3zpvmj2cf/jsaukzD99vOPq1Z/CV146odlKLXbeFd1Z/cDOgdj4uQb8&#10;UkUz33gkfrpjq+eDb4uPX8LI9Eyg+77iKz/XfBOD/dK9d9lKp1e7N5+5MaNffuY39dLEw00Pd3nP&#10;Pn38lj+UY/7McyGw2QUqlZyeePS39NrRB9ZMsXvPh3Xg1l+Vm8iuec75JJ6cy+mxkRP63ugbmqmU&#10;z2epxbkZ19X+ga26eWib3tTbL9vie+giDg0EEEAAAQQQQAABBBBAAAEEEEAAAQQQQAABBDapQMUr&#10;qVjNqVCbjepiLa9C1bRrOdPPm3rW9E076od5y9pmvOqXNqlc+x476WSUcbuUTXSZunu+7lQmYdpm&#10;PJMw7fnxtNtp4t1RfibK71TSSbfv4dgZAggggAACCCCAAAIIIIAAAggggAACCCCAAAIIIIAAAggg&#10;gAACCCCAAAIIIIAAAggggAACCCCAAAIIIIAAAggggAACCCCAAAIIIIAAAggggAACCCCAAAIIIIAA&#10;AggggAACCCCAAAIIIIAAAggggAACCCCAwIYR4I3rG+aj5CAIIIAAAggggMD6EvADP3bDVhDIsp1V&#10;ca8YrBpbGGgUcdNWFJ7I1zSQLyykrqrdoZS5n6XRwuSq2MLAULZPllVfb2GsHevA2D19tJFGfbc3&#10;XmnJbvE5SuUpvXrsm5oLdmsqeFssy51XW8okVxoemcrrwROnYueYj0Uf3XtZy/cc3nD27x6Xny/G&#10;3rvrzn1yB7bExi9VYDYX6L77feXmmu+gv1e6925bmcxK8+azNm707w7/Oz1+/CtNDzjYsUufvO3f&#10;mxfJZZrmEURgMwiMnnxYjz74KRUKI2s6bjo9oNvv+FfavvOda8o/n6TpcklPjp3U46Mn9Hp+9nyW&#10;WpybNH/vuGFgSLcObdPevkG5tr0Yo4EAAggggAACCCCAAAIIIIAAAggggAACCCCAAAIbQ6DqlVWo&#10;5VSsmmLqQnVWc5Vp5SqTylemlK9ORWOF+fjyPC+obQyEDXAKx3KVSXQp43Ypm+iO6kyiU1k3bHdG&#10;scXxqB+Od0S/B0466ahOOVk5No9Qb4AvB46AAAIIIIAAAggggAACCCCAAAIIIIAAAggggAACCCCA&#10;AAIIIIAAAggggAACCCCAAAIIIIAAAggggAACCCCAAAIIIIAAAggggAACCCCAAAIIIIAAAggggAAC&#10;CCCAAAIIIIAAAggggAACCCCAAAIIIIAAAghseAH+6/ob/iPmgAgggAACCCCAQHsK+IEXuzErMCHb&#10;WRWvFcNA3GWtCrjp+tDYTEGD+eKq+MJAckd31BwtTC4Mraq3ZvtXjbXjwLExaWYufmf7rlrtFJ+9&#10;tsiRV74iz6/ouPdxM6Hx+uHoe65dGfP8QPe9+HrTm7zniiHt6Mw0zTmXYG06r9zfPxE71Uon1f2+&#10;N8fGL1UgP2fM7vc1m2u+g74e6SM/ZiubWWnefNbGjR468Tf6u5f+uOkBO5P9+tnb/4M6kgaPC4FN&#10;LOCZF3M+9eQf6PDzf7FmhR2XvVu3v/W3lUr3rXnOuSY+Pzmhr7/8rJr9jWCta9uWpb29A7p1eLtu&#10;HBhSyuFfk63VjjwEEEAAAQQQQAABBBBAAAEEEEAAAQQQQAABBC6VQKk2p1xlUnOVaeUrUyrUcipW&#10;Z6O6YOpi1fTDsVpeK/s51fzqpdo2910mkHQySrsdyrrdyiS6lHE7lU2YtmvaiU5Td5t+ON61OL7Q&#10;D/OTzvzDIMvWpIkAAggggAACCCCAAAIIIIAAAggggAACCCCAAAIIIIAAAggggAACCCCAAAIIIIAA&#10;AggggAACCCCAAAIIIIAAAggggAACCCCAAAIIIIAAAggggAACCCCAAAIIIIAAAggggAACCCCAAAII&#10;IIAAAggggAACCCCAwEYV4M3LG/WT5VwIIIAAAggggECbC/iBH7tDO5Asy14V90omEHMF1uqAk64P&#10;TuSruilfWJ0wP5LY3hm1RguTsTnD2b7YWDsFnnol3qgrI+3a2trdBkGgF498XtWgR2PBB2MXv2mn&#10;NNy98kP61rExjcyVY+cMZpJ635Ut3vD83Wa+/pCCqhd77y3vvU1OhwFro6tQDPS5+31NzzTfVO8W&#10;6d67bXVkV3o3n7Vxo8emntYXnvrnTQ+YsNP65G3/Tn1Z84XKhcAmFpg69X09/N1f1uzMkTUpOG5G&#10;N9/2a9q958Nrym9F0mylrPifdGu7w1VbenXr0DbdbEpHIrm2SWQhgAACCCCAAAIIIIAAAggggAAC&#10;CCCAAAIIIIBASwTC3zHPVWeUr0xGdbGaU6GWU1gXTV2Yrxf6i2PVWZM3q5pfbck+WOTsBWzLUcbt&#10;VCbRrazbtdROhG1TFsbn+9nF8S6lnIySTlrh72Yti99ln70+MxBAAAEEEEAAAQQQQAABBBBAAAEE&#10;EEAAAQQQQAABBBBAAAEEEEAAAQQQQAABBBBAAAEEEEAAAQQQQAABBBBAAAEEEEAAAQQQQAABBBBA&#10;AAEEEEAAAQQQQAABBBBAAAEEEEAAAQQQQAABBBBAAAEEEEAAAQQ2q4C7WQ/OuRFAAAEEEEAAAQQu&#10;rYAf+LEbCF9FZdnOqrhXDFaNLQ2sfoGVm65HJ0u2BvKlpdTTWontndHIaGHytMhSdzjbt9Rp01b4&#10;IrdnjsYb3bjLkt3iF32dHH1YufxrOuH/nHzNgzfwec9ee8XoqWJFf3N0ZMXY6Z2fuvYyJZyV807P&#10;OZd+5Y1xzT32/dipTm+Xut55IDZ+KQKlcqDPf9XXqanmd9/SLd37Y7a6Olf/eWg+c2NGp4on9BeP&#10;/4J5SWEl9oDmT4U+evPv67KeG2JzCCCw0QV839MLz/2/eubQv1UQ1NZ03L7+G/XWt/++urqvXFP+&#10;pU7a2dmtW4a2RaU3nbnU2+H+CCCAAAIIIIAAAggggAACCCCAAAIIIIAAAgisewHPr2quOqNcZUr5&#10;yqQpU1G/WM2rWJtVoZoztSmmLoS1KXOVmSgvML9d5rr4Aq6dVNbtUibRrWzC1GE76tfrhbGsiWfc&#10;TpO3cjzlZi/+prkjAggggAACCCCAAAIIIIAAAggggAACCCCAAAIIIIAAAggggAACCCCAAAIIIIAA&#10;AggggAACCCCAAAIIIIAAAggggAACCCCAAAIIIIAAAggggAACCCCAAAIIIIAAAggggAACCCCAAAII&#10;IIAAAggggAACCCCAAAKbXMDd5Ofn+AgggAACCCCAAAKXSMAP4l84ZstquCuv1HA4GgwahJy0FASB&#10;pisp9RbiJyeGs/J8X+PF6Qar1IeGs32xsXYJvDYqzRTid7Pvqsau8TPOHHnxpc/JDxI64X8kNvmy&#10;Xum6bSvv/cXDx1X1G31q9WXeuq1Pb+rril3zfALT93/XfGHEr9DzgTtkJdrnH5UqlUBfeMDX2ET8&#10;nsNIt+H6qR+z1d250rr5rI0bLdfm9Off+6fmBYenmh7yrut/TdcNv6tpDkEENrJAPn9cj3znlzUx&#10;/uSajmlZtvbe8HO64aZfkG237nvlyFxeT4+8oW1r2sXakoYyHbpleJtuGdqm4Wzn2iaRhQACCCCA&#10;AAIIIIAAAggggAACCCCAAAIIIIDAJhLwA0/Fal6F2qypc+Z3a1NRyVUmFZZiLadC1cRq+Si+kBf2&#10;K15xE0m1x1FTTlaZRJeybldUZ+brqL/QTnQrGnc7lQ3bJj9j2hm3Wwkn2R4HYRcIIIAAAggggAAC&#10;CCCAAAIIIIAAAggggAACCCCAAAIIIIAAAggggAACCCCAAAIIIIAAAggggAACCCCAAAIIIIAAAggg&#10;gAACCCCAAAIIIIAAAggggAACCCCAAAIIIIAAAggggAACCCCAAAIIIIAAAggggAACCCCwZoHWvUl6&#10;zbckEQEEEEAAAQQQQAAByTMvOou7bMtuGKoVgobj4WBgWatibsrSdClQR8lTwvdXxRcG3OGsxkvT&#10;8oPGOZYsDWZ7FtLbtn76aLxPd1baNdzarReKYzr2xrc0FrxfFQ3GLv7evSs/m6fHZ/TMxGxsfofr&#10;6O4922Pj5xMovXBMpRdei10isXNQ2duujY1f7ECtFujLf+3r5GjzO3d2SB+521Z310rr5rM2bjT8&#10;s/yfD/6yRnKHmx7yHbs+oTuu/EjTHIIIbGSBV1/5mp549DdVNS8eXcvV2XW53nLn72lgcP9a0s+Y&#10;k69U9MTYCT06+oZez83qskRa27oHzjivWUJ3MqVbh7fr1qFtuqxrS7NUYggggAACCCCAAAIIIIAA&#10;AggggAACCCCAAAIIbBiBUm1O+cqUCtWcSrWcCqYUTbtQnVWxljel3g5zcpXJKDdsl73ChjFYLwdJ&#10;ORl1JHvVmehVV1gn+5RNdJvSpYzbFbUzUbvT9JfGM4lO2ZazXo7JPhFAAAEEEEAAAQQQQAABBBBA&#10;AAEEEEAAAQQQQAABBBBAAAEEEEAAAQQQQAABBBBAAAEEEEAAAQQQQAABBBBAAAEEEEAAAQQQQAAB&#10;BBBAAAEEEEAAAQQQQAABBBBAAAEEEEAAAQQQQAABBBBAAAEEEEAAAQQQQKBFAm6L1mEZBBBAAAEE&#10;EEAAAQTOSiAIgtj8uJdqeaX4OY0Wc9LSqUKg/rlio3B9rMOTnXI0OjEZm9Of7lbCbu+/Ooeez7wa&#10;73PjLkuWZcWe8VwCL73yZQWBpze8n46d3m0+g7eYey9cFc/XFw8fX+g2rO++ert5GVvrvUOj6Qe+&#10;2/CeC4O9d7+95U4La59t7fuB7v+mr2NvNJ+ZzUj33m2rZ8uSc/MZGz/618//np4f+8emB9079E79&#10;d3t/sWkOQQQ2qkC1ktfjj/5LvXb0gTUfcfeee3Tg1k/JTWTXPKdRYs339eypMT028oaemxyX3+Tv&#10;A43mNxpL2LZuGtiq27du1zW9A+blnHw/bOTEGAIIIIAAAggggAACCCCAAAIIIIAAAggggED7C1S8&#10;ogrVnIq1nKlnlKtMKW9KrjKpucr0/LiJV2c1Nx+fq06p5lfb/3AbYIfmt+5Ku53KJLqUdbuiOmPq&#10;rOmHdX28O8qJxhLdZrxzPrfedtr82YMN8DFxBAQQQAABBBBAAAEEEEAAAQQQQAABBBBAAAEEEEAA&#10;AQQQQAABBBBAAAEEEEAAAQQQQAABBBBAAAEEEEAAAQQQQAABBBBAAAEEEEAAAQQQQAABBBBAAAEE&#10;EEAAAQQQQAABBBBAAAEEEEAAAQQQQAABBBBAAAEENpSAu6FOw2EQQAABBBBAAAEE1o2ALz92r7Zl&#10;N4x5xaDheDgYWKtDblqaGA/UN1daHZwfcfqdqDVamIzNGe7oj421S+D1cWlmLn43N+1qABSffsZI&#10;EPh66eUvadq/TXntjc3/wWssuc7Svb9xdESTpfiX4+3aktVbt/fFrnc+gcKTh1V5fSx2ifR1Vyp9&#10;zeWx8YsZCIJAX/+7QC+/2vyu6ZR07122+nuXjJvP2PjRR459Qd85+pmmB93a9Sb91IF/rbjvNU0n&#10;E0RgnQtMjB3Uw9/9Jc3lj6/pJOn0gG6/43e1fecPrCk/LunozJQeGz2hJ8ZOmJen1uLS1jxuW5b2&#10;9g7oluFt2tc/rJTLv+JaMx6JCCCAAAIIIIAAAggggAACCCCAAAIIIIAAAhdcwPNrmqtOK1eZUr4y&#10;acqU6c+oWM2bf08+q0I1F/XD8TAe5oVxPzj/f4d+wQ+3AW6QdjuVMSWb6DZli7qSvepM9kV1R6JH&#10;mUQY757P6TJ9k+d2KZxnmd9RcCGAAAIIIIAAAggggAACCCCAAAIIIIAAAggggAACCCCAAAIIIIAA&#10;AggggAACCCCAAAIIIIAAAggggAACCCCAAAIIIIAAAggggAACCCCAAAIIIIAAAggggAACCCCAAAII&#10;IIAAAggggAACCCCAAAIIIIAAAggggAACF0uAtzdfLGnugwACCCCAAAIIILAo4Af+YrtRw7HsRsPy&#10;Sg2H5wdXvwTMSUmnCoH688XYiYmtHVFsrDAVmzOc7YuNtUvgmaNB7Fa6MtIVw7HhcwqcGHlI+bk3&#10;dNz/VOx813yM77pm6XMZK5T1rWPjsfm2Sf3INZddkBe6BZ6nma8/FHtvmXv33HVnfPwiR/72HwI9&#10;/1L8ZxpuJ5WU7rnL1uDAkvFF3mbb3e6liUd0/7O/03Rfncl+ffK2P1bKrf/Zb5pMEIENJOD7nr7/&#10;zL/Xc0//sYIz/BxeOPbOy9+j297yW0qlz+3n4KliQd8bPaHHRt/QuGm34upOpnTvjhu0f3BYHQnz&#10;jZALAQQQQAABBBBAAAEEEEAAAQQQQAABBBBAAIELLFCqFVSszipfnVa+MqlcZaphXTA5hWpOxVpO&#10;FS/+d9QXeLubYnnXTpjfE/SqK9lr6i3KJLqVTXQp484X017eX2yb8bTbKTvmmYRNgcchEUAAAQQQ&#10;QAABBBBAAAEEEEAAAQQQQAABBBBAAAEEEEAAAQQQQAABBBBAAAEEEEAAAQQQQAABBBBAAAEEEEAA&#10;AQQQQAABBBBAAAEEEEAAAQQQQAABBBBAAAEEEEAAAQQQQAABBBBAAAEEEEAAAQQQQAABBBBAYF0J&#10;uOtqt2wWAQQQQAABBBBAYEMI+IHf9ByW5ayKe+VAMv+Pu04POSnJsiyNz5a0o1CKm6bUzv4oNl6c&#10;is0ZyvTGxtol8Myrpwss7eyGK63IYmnk/FuHj3xBxeAynQreGbvYHVdZ6k5bi/EvHT4uL4jf5zt3&#10;DmpHV2Yxv5WN/IPPqjYxE7tkx+3XKbl9IDZ+MQP/8JCvp56Ldwr3kjD/JPcTH7S1dWjJ92LusR3v&#10;NZY/qs8+8c/kB17s9lw7qU/c+v+oN7M9NocAAhtRIJ8/rke+88uaGH9yTcdzEx265fZ/oV27715T&#10;/vKkYq2qQ+MjemzkhI7MTC4PtaS9t29Al22/rCVrsQgCCCCAAAIIIIAAAggggAACCCCAAAIIIIDA&#10;5hIo1wrKVSaVr0xFpVDLqVidVbGWV8HUYWyuMr2YU6iZWDVvfk3d/Pfbm0uxdadNORl1JvuUTXQp&#10;43YrE9Wdpm/abjg2354fD3PC3I5Ej8ntbN1GWAkBBBBAAAEEEEAAAQQQQAABBBBAAAEEEEAAAQQQ&#10;QAABBBBAAAEEEEAAAQQQQAABBBBAAAEEEEAAAQQQQAABBBBAAAEE/n/27jw8kvM+8Puvqi800A00&#10;zsFcJIccksNDvMnhkDot0hJJXV5L9uNjE/vZ/JFdb7K2tUm0TzaJ7TiKvbLidfzsbv5INhtrnY11&#10;WRd1WLIOiuQMJR4SyeHNuTEzOAZAAw30XZX3re5q9IG3cDXub1HFt97393uvT2OAQveIhQACCCCA&#10;AAIIIIAAAggggAACCCCAAAIIIIAAAggggAACCCCAAAIIIIAAAggggAACCCCAwBYWUI+150AAAQQQ&#10;QAABBBBAYGMFHDf4AW4hCbUsqJx1W9r8Bi9iWX7VK8Mdler4bF5uy2QbYvWV6L5erzqWnapvbrge&#10;ildyGhq3UOXiFVcmZ80LesehRhtz5vIi2eyEnBv5vow4n1QdbGOnX7x5Yd6XxtNy8op5kalYRB67&#10;dtg41loCTr4g6W+dMA8RDknPo/eb4xsYeeZ5R5553vy1rpdiK/JfetSWA3sXfDdwiVtyKv2gyP/7&#10;p/9EcuohkkHHr9z+abmq97agFGII7DiBc2e+KT89/j9IUT1AdTnHwOBdcv+7PiOJxIHlpHs5juvK&#10;a5MT8pPREXlxYlSKTvDP+WUPTCICCCCAAAIIIIAAAggggAACCCCAAAIIIIAAAosIuOp96fnSjGQK&#10;U3XntGTVZ0XZ4owqMzJXTNdis4VJ77ro5BcZjaa1CnSGuyUR7VVnnzpT0hlJSjysTlXqWEc4UWmL&#10;dKt60stNqtxIKLbWqemPAAIIIIAAAggggAACCCCAAAIIIIAAAggggAACCCCAAAIIIIAAAggggAAC&#10;CCCAAAIIIIAAAggggAACCCCAAAIIIIAAAggggAACCCCAAAIIIIAAAggggAACCCCAAAIIIIAAAggg&#10;gAACCCCAAAIIIIAAAggggAACCOx4gfCO3yEbRAABBBBAAAEEENhyAo5bDlyTbYda4qWs29IW1BDq&#10;sLzw5JwrvdmcMTUy3Cn5UkFmC/PGnMHOlDG2FQIvnTbbdKpnul073N5Vvnn6y1JyonLZ+SXjwLfs&#10;FdmfqrwGRceRL745YszVgV++fr96MF3r6x7YaZnB2b9/XpxM1pidfPftEu7rNsY3KvDiK4788Gnz&#10;a6nXYSnSj37AlkNXVWw3am1beZ6SU5C/eu6/livz5wKX+fD1vyN37HskMIcgAjtJoFTKyvM/+WM5&#10;9dYXl7Uty7Llltt+R25+xz+WxX4OLzbISGZGfnJ5RH46dlH9HC0slrKitrD+JseBAAIIIIAAAggg&#10;gAACCCCAAAIIIIAAAgggsKsEHNeRucK0ZApTkilOqfebJ73ruWJassVZmS/OSLY06+XM6hwdL07L&#10;Up857yrENmw2YsckHklKV6RHEtE+SUZ71dknXdGUxMNJ7+xUce9alZ26rVoP2fw11Da8BAyBAAII&#10;IIAAAggggAACCCCAAAIIIIAAAggggAACCCCAAAIIIIAAAggggAACCCCAAAIIIIAAAggggAACCCCA&#10;AAIIIIAAAggggAACCCCAAAIIIIAAAggggAACCCCAAAIIIIAAAggggAACCCCAAAIIIIAAAggggAAC&#10;CCwqwJMhFmWhEQEEEEAAAQQQQGA9BfRD5oIO27JawuVsS1Otwa1dLVyEOyrX7rSIvViCCrvqn/Bg&#10;XC5kxxc6Nl1F1MPUeqKJptatVX3pjGGDapm3XmOJbbd6rnYHruvKG299Xi47H5WyJI3DPHyTXYv9&#10;/dkxmcgWavXmixt6E3LXnlRzc1vq5dl5mfn754xjWfGYdP/ifcb4RgXeeNuVb//A/Dr663j0/Zbc&#10;cF37Xk9/3O1cfumlP5TTk+bXWO/tjn2PycM3/JPtvE3WjsCKBKanXpOnn/g9mUmfWla/rsQBOfbO&#10;P5OBoTuXzJ8t5OXZ0YvyzOURGZmbXTJ/OQmHe/rkvuF9cn08IZfOX1hOF3IQQAABBBBAAAEEEEAA&#10;AQQQQAABBBBAAAEEtqBAySlKpjClzkmZ9copVU56bfPFtGRLGckWZ2W+NCNzhbQX0+36c1uOtQuE&#10;7Yh0hrslHlFnOCGdXplUdXWGk6qelK5ISpLRXulSp1equo7rvhwIIIAAAggggAACCCCAAAIIIIAA&#10;AggggAACCCCAAAIIIIAAAggggAACCCCAAAIIIIAAAggggAACCCCAAAIIIIAAAggggAACCCCAAAII&#10;IIAAAggggAACCCCAAAIIIIAAAggggAACCCCAAAIIIIAAAggggAACCCCAAAJbTyC89ZbEihBAAAEE&#10;EEAAAQR2uoDjOoFbtO1QS7ycC3gonWW15Ic7RNKqTyqTb4nVGrryYoVtGc9O15qaLwbjKbEWGb85&#10;b7Pqo1OujJmXL++4ptVmLWu9NHpcZjMXZMT5deMwQ0mR2/ZXwlO5gnz7zKgx11bL+8QN1WRj1uoD&#10;M3/3U3ELReMA3Q/dI6Eu9cWyicfZC6587TuOuAFf4np5D7/bkluP2Ju40q039Q/e/j/luQtfCVzY&#10;Vanb5Vdu++PAHIII7BQBV30jeeO1v5KfP/cZcdRDYJdzXH3oI3LP0f9JItGEMb3sOHJyclxOXLrg&#10;lc5S37CMIy0EBuOdct+e/XLvnn3Sr671MTMzs5DAFQIIIIAAAggggAACCCCAAAIIIIAAAggggMCm&#10;CpSdkmRLGckWZ2S+NCuZwlTtnC1Mij4zXjlVvZ6SnMrnWLuAJZbEw0mJR5KSiPZ6Z1KXkV7pjHSr&#10;9m7pVHF93RVNVeN90hHuWvvkjIAAAggggAACCCCAAAIIIIAAAggggAACCCCAAAIIIIAAAggggAAC&#10;CCCAAAIIIIAAAggggAACCCCAAAIIIIAAAggggAACCCCAAAIIIIAAAggggAACCCCAAAIIIIAAAggg&#10;gAACCCCAAAIIIIAAAggggAACCCCAAAIIILClBMJbajUsBgEEEEAAAQQQQGBXCDiuY96n64plt96m&#10;lrOusc9ikVCHJVfmHembzxn72b1lLzaenTLmDMZTxthWCLx0ZrHdV1bWERU5vL+9q3zjrc/LlPug&#10;ZOVa48APHVGPzLMsL/7lNy9K0TGv8T0HBmVfIm4cay2B0tSszD75onGIUHeXJN97pzG+EYHRcVe+&#10;/Lgj5YA/Enod7zxqyV232RuxpG0zx8uXvyffeu3PA9fbG98nv3XPX0o4pP4wcCCwwwVy2Qk58dSn&#10;5PLFHy9rp5FIQu4++gdyzbUfNuaPzmfkxKUL8szlEZktFox5yw3Ew2G5a2ivHN2zXw719C63G3kI&#10;IIAAAggggAACCCCAAAIIIIAAAggggAACbRDIFjOSKUzKbGGqrqy/rsaKUzKncvLlbBtmZYjOcLck&#10;or3q7FNnSjojSYmH1anKhVivJL14rxfrCHfVPm9FEAEEEEAAAQQQQAABBBBAAAEEEEAAAQQQQAAB&#10;BBBAAAEEEEAAAQQQQAABBBBAAAEEEEAAAQQQQAABBBBAAAEEEEAAAQQQQAABBBBAAAEEEEAAAQQQ&#10;QAABBBBAAAEEEEAAAQQQQAABBBBAAAEEEEAAAQQQQAABBBBAYHcLhHf39tk9AggggAACCCCAwGYI&#10;OG7ZOK3tilh2qCVezqmA4XDFaomEYyJX5l3pz5gfnBcejHr9xrPTLf39hsF4r3+5JcuXTptdbr7K&#10;kpDdarPajeRyk3L2wvdkxPlL4xAd6jeMd15XmfNUek6eHzPbJiJheezaYeNYaw2kv/2MSMn8tdbz&#10;2DGxo5v3K9F02pUvfN2RQjF4p3ffZsmD99rBSbssenHmNflPL/x3gbuOqQc3/va9/04Ssf7APIII&#10;7ASBixd+KM889SnJ56eWtZ2Bwbvk/nd9RhKJAy352VJRXhi7LM+Mjsip9PLGaxmkrsG2LLm5b1CO&#10;Du+XW/uHJGzz/ayOh0sEEEAAAQQQQAABBBBAAAEEEEAAAQQQQGDFAq7rSrY0q86MZIszMl+cVWda&#10;MsVpmS1MSqYw5ZWzeX09qa6nvLLsllY8Fx0WBGwrJJ2RbklEeyUZ7WspuyIpr60zkpR4uFvl6jKp&#10;Pq/dvM8jF1bPFQIIIIAAAggggAACCCCAAAKVM+HsAABAAElEQVQIIIAAAggggAACCCCAAAIIIIAA&#10;AggggAACCCCAAAIIIIAAAggggAACCCCAAAIIIIAAAggggAACCCCAAAIIIIAAAggggAACCCCAAAII&#10;IIAAAggggAACCCCAAAIIIIAAAggggAACCCCAwHYV4OkX2/WVY90IIIAAAggggMA2Fii7ZePqLVfE&#10;su2WeGleBUyH1RoIdYhMqD59c7nWYLUlsrfbuxqfnzLmDHb2GmObHbgy48qlSfMq3nFoERhz+pKR&#10;t05/ReadfTLpvsuY++BhS+LRyrxffmPEmKcDHzu8Vz2ULxSYs9pgcXxa5k6cNHYPD6ak6/6bjfH1&#10;Dsypr82/+Zojc/PBM91yoyXvf1d7X8fgGbd+NKMepvkfnv2nUnTMf7YtseU37/ysDCcPb/0NsUIE&#10;1iBQLuflhWf/VN56/a+XOYolt9z2j9X5T8W2F77/Ouphtq9OjstPLo/Ii1fGpOQ4yxzPnHYw2S1H&#10;9+yXu4f2qQeyRs2JRBBAAAEEEEAAAQQQQAABBBBAAAEEEEAAgV0uUHZKkilOS6Ywqc4p75z1yklp&#10;LivxaXFl7e/j7lb2kBVW71v3STLaK12RHumIJKUznJS4KnU9qWIJFdM5ut6p2uMqHgt37lYy9o0A&#10;AggggAACCCCAAAIIIIAAAggggAACCCCAAAIIIIAAAggggAACCCCAAAIIIIAAAggggAACCCCAAAII&#10;IIAAAggggAACCCCAAAIIIIAAAggggAACCCCAAAIIIIAAAggggAACCCCAAAIIIIAAAggggAACCCCA&#10;AAIIILCJAuFNnJupEUAAAQQQQAABBHapQLY0b9x5rKwepmeHWuLlXEtTrcGtXS1chDssmciU5Pa5&#10;7EJj01Xs4KDXMpadaoosVIfivQuVLXb10pnFdl5ZZFTd6d+wv70LfvPUl2TE+Q01qGUc+KEbK7Hn&#10;Rqfk9Iz5db66u1Pu39tnHGetgfTjx0Ucs0/PY8fEsu21TrOq/vmCK1/4uiPT6eDu110j8uj7LbEs&#10;s3fwCDsvWnaK8rnnf1ems5cCN/eRWz4lNw69KzCHIALbXWB66jV5+olPykz6rWVtJR4fkmPv+qwM&#10;Dd9Xyx/PzsmJSxfkmcsjki7ka+2rvUjFOuTePfvkvj37Zbgrsdph6IcAAggggAACCCCAAAIIIIAA&#10;AggggAACCGxrgWK5IHPFKZktTEmmMNlU6jYdu1ItJ2W+OLOt97uZi4/YHZKM9koi2ueV8UhSOiPd&#10;Eg/rMildkVQtVp+zmWtmbgQQQAABBBBAAAEEEEAAAQQQQAABBBBAAAEEEEAAAQQQQAABBBBAAAEE&#10;EEAAAQQQQAABBBBAAAEEEEAAAQQQQAABBBBAAAEEEEAAAQQQQAABBBBAAAEEEEAAAQQQQAABBBBA&#10;AAEEEEAAAQQQQAABBBBAAAEEEEAAAQRWIhBeSTK5CCCAAAIIIIAAAgi0Q8AV1ziMpUKWFWqJl7Pm&#10;PqpHS36oQ+TK9Lx05wotMb8hfvU+yZbykilm/aaWcjCeamnbKg0vnzabHDloSSTc6rLatY9N/Eyu&#10;pC/JZedjxiHesU9kuMeSkuPIV9+6ZMzTgU/csF+9zu1bX/1khYsTMv/86/VNDdeR/QPSedcNDW0b&#10;VXEcV772HUdGx4Nn3D8s8tEP2mLb62MUPPvWjX715Kfl9ORzgQs8dvWvyYPX/EZgDkEEtrvA66/+&#10;P/Lz5z4jjlNc1lb2HfgFOfrApyXW0SvFcll+NnFZjl+6IG9OTy6rf1BS1A7JHYN75L7h/XJ9ql/s&#10;dfreHrQGYggggAACCCCAAAIIIIAAAggggAACCCCAwHoK5EvzkilMyWxhslpOqXJS1SuljmWKOl6p&#10;50pz67mcHTt2R7hLEtE+SUZ7vTIRSUlnpFvi6uwMJ1WZVLE+FUvV8qKh+I71YGMIIIAAAggggAAC&#10;CCCAAAIIIIAAAggggAACCCCAAAIIIIAAAggggAACCCCAAAIIIIAAAggggAACCCCAAAIIIIAAAggg&#10;gAACCCCAAAIIIIAAAggggAACCCCAAAIIIIAAAggggAACCCCAAAIIIIAAAggggAACCCCAAAIIaIEw&#10;DAgggAACCCCAAAIIbLSA67qBU1p2qCVezpn7uFZLuoQ7RMpvZ2WRkJfsWI6EB7vk0txYa+dqS9QO&#10;S08sYYxvZmB23pVz4+YVvOOQObaayJtvf1FGnY9JWcweD99ke0P/8PyEXMkVjNPcNZSSQz1dxvha&#10;A+nHj4uYv1wk9aEHxLJMXxlrnT24//d+7Mqps8E5A30iH/+QLZHw5qwxeHWbFz1+9m/kxLnPBy7g&#10;+oEH5KO3/IvAHIIIbGeBfG5STjz1Kbk08qNlbSMUiskd93xKrr/x1+X8bFqOnzspz45dlGyptKz+&#10;QUmHe/rk6PB+uXNwWGJh3l4KsiKGAAIIIIAAAggggAACCCCAAAIIIIAAAltLIFucldnClGQKk7Uy&#10;U5huqOv4bOGKapuSopPfWhvY4qux1Ce0nZEeSUb7JBHt9cquaMq77gwnJR5Rpyo7I93VeK8q+yRs&#10;R7b4zlgeAggggAACCCCAAAIIIIAAAggggAACCCCAAAIIIIAAAggggAACCCCAAAIIIIAAAggggAAC&#10;CCCAAAIIIIAAAggggAACCCCAAAIIIIAAAggggAACCCCAAAIIIIAAAggggAACCCCAAAIIIIAAAggg&#10;gAACCCCAAAIIIIAAAhsvwBOkN96cGRFAAAEEEEAAAQQCBCwds+2WjHLWbWnzG1z1kLvmI9yhHn03&#10;VWxurtXLnfNi2ZaMz0/V2povBjt7m5u2TP3kWbNHSPEdOdhqstrFF0vzcurst2TE+RvjEHu6RW7d&#10;J5IpluTbZ0aNeWHLko8d3muMrzWQP3tZsi++bRwmes1eid96rTG+noGf/syRF14yv2567u6EyK98&#10;xJYO9fXLsSBwevI5+erJTy80LHI10HmV/OZdnxXbCi0SpQmB7S8wdvkncvzHn5RsdmxZm0n13ii3&#10;HfuMvJ6Nypd++qSMzM0uq19QUirWIfcPH5Cjw/tlIN4ZlEoMAQQQQAABBBBAAAEEEEAAAQQQQAAB&#10;BBDYMAHXdWWumJZMYVJmC1NemVHlrKrrciZ/Rabzo5LOjUs6Py5FJ79ha9sJE0XsDumMJKUr0iOJ&#10;aJ86eyWpTn2ty2S0v9pWiXVFU+rzmtbPe3eCBXtAAAEEEEAAAQQQQAABBBBAAAEEEEAAAQQQQAAB&#10;BBBAAAEEEEAAAQQQQAABBBBAAAEEEEAAAQQQQAABBBBAAAEEEEAAAQQQQAABBBBAAAEEEEAAAQQQ&#10;QAABBBBAAAEEEEAAAQQQQAABBBBAAAEEEEAAAQQQQAABBBBAYKMFwhs9IfMhgAACCCCAAAIIIOC4&#10;jhHBckUsO9QSL2VbmhYarIVL/6oQciWVKfjVltJKznttY9mplpjfMBTv9S+3XPnyWQVlOK7fLxKL&#10;LIJiyF+q+cy5b8l48XbJyiFj6kNHLLEsS7516rJkS2Vj3nsPDkp/PGaMrzWQ/sbxwCFSH3ogML5e&#10;wTdPufL9J82vmZ63o0PkVz5qSzLRvtduvfazkePOqIeFfu753xfHLRmnjYW75Lfu/TcSj3Qbcwgg&#10;sF0FHKcsJ1/8t+r8N2oLwd9H9B5dsaXzhv9KznbeK986eVr92Vm6T5BNSH1vf8fAHjk2fECO9A2o&#10;h8ryPSrIixgCCCCAAAIIIIAAAggggAACCCCAAAIIrF2g7JRkrjgts4UpyRQm1TlVu6606fZKzK+7&#10;Yv78ce0r2jkjhO2oJKN9koj21kp9XV9PevU+6Yr0SDyckJAd2TkA7AQBBBBAAAEEEEAAAQQQQAAB&#10;BBBAAAEEEEAAAQQQQAABBBBAAAEEEEAAAQQQQAABBBBAAAEEEEAAAQQQQAABBBBAAAEEEEAAAQQQ&#10;QAABBBBAAAEEEEAAAQQQQAABBBBAAAEEEEAAAQQQQAABBBBAAAEEEEAAAQQQQACBbSYQ3mbrZbkI&#10;IIAAAggggAACu0HADrXsspx1W9r8Blcs/7JWZlR631yuVm++CPdXxhvPTjWHavWBeKp2vZUucgVX&#10;3r5oXtEtV7d6mLOXjrz59pdkxPlHxsQO9VvFg9dZMjaflydGJox5XZGQfPDQHmN8rYG8Qsm9dtY4&#10;TOyGg9Jx40FjfL0Cl8dc+frfBT8UM6y+5D/xIVv6e9v72q3XnjZq3LJTlM89/7uSyZu/riz15//X&#10;7/iMDCWu3ahlMQ8CGyYwP3dZjv/4kzI+9uySc2bDA3Il9QsykXxQ5nLqZ1zO/OdmycFUwtXJHrlv&#10;eL/cPbRXPYQ2upwu5CCAAAIIIIAAAggggAACCCCAAAIIIIAAAkaBYrkgc8UpmclPSjo/ps5xmc7p&#10;ckxmVVtGxTKFKZktTMp8ccY4DoEFgbAdkXg4WTkjSUlEeyWpzkS0r1bqtu5ovxfT7R3hzoUBuEIA&#10;AQQQQAABBBBAAAEEEEAAAQQQQAABBBBAAAEEEEAAAQQQQAABBBBAAAEEEEAAAQQQQAABBBBAAAEE&#10;EEAAAQQQQAABBBBAAAEEEEAAAQQQQAABBBBAAAEEEEAAAQQQQAABBBBAAAEEEEAAAQQQQAABBBBA&#10;AAEEEEAAgS0vEN7yK2SBCCCAAAIIIIAAAjtOwHUd454sFbHsUEu8nHNb2oIa0mqO/rmsMSUy1OHF&#10;xrPTxpyheK8xtpmB1y+4UjYQar+br9L/bs+RnjklZ8fHZNJ9t3HABw9bEo9Y8h9fvShOwMv06KFh&#10;9YDE1tfWOPAKA9PffDqwR+rDDwTG1yOYnnHli99wpFgKHv1DD9uyb7h9r1vwbNsn+rVX/kTOTv0s&#10;cMEfPPK7ctOe9wTmEERgOwqMnP++PPP0v5BC3vxzqmxF5Er8dhlN3C8zHYcr2ywHfCNeAqI7GpOj&#10;w/u9c09nYolswggggAACCCCAAAIIIIAAAggggAACCCCwmwUctywz+QlJ58dltjAlmcJkrcyoenNb&#10;rjS3m7mWtffOcLckor3q7JOkV/aqsq/aptsb69FQ5fPOZQ1OEgIIIIAAAggggAACCCCAAAIIIIAA&#10;AggggAACCCCAAAIIIIAAAggggAACCCCAAAIIIIAAAggggAACCCCAAAIIIIAAAggggAACCCCAAAII&#10;IIAAAggggAACCCCAAAIIIIAAAggggAACCCCAAAIIIIAAAggggAACCCCAAAIIbEuB8LZcNYtGAAEE&#10;EEAAAQQQ2NYCbsDqLdcVy7ZbMkpZcy/XakmXqbIrB+dyrYFqS3Rfyrsaz04bcwbjlRxjwiYFTp4x&#10;T3zVHpFk5yIg5i6BkTdPfUkuOr+mclpfk0pHVx660ZZT6Tn52XjaONZQPCbv2j9gjK81kHvzvOTf&#10;uGAcpuOWQxK7Zq8xvh6BXM6VL3zdkbn54NHf84AlNx5u32sWPNv2iT57/m/l+Nn/L3DBt+99RN53&#10;3X8RmEMQge0mUC4X5OfPfUbeeO2vjEvPRPbLaOIBGe+6S8p23Ji3nIBtWXJL36Ac23tAbukfEl3n&#10;QAABBBBAAAEEEEAAAQQQQAABBBBAAIHdKZAtzspsYUoyhcmWMuO1T8lM4Yqkc2MqPimu+odjcQFL&#10;LOmKpiQR6ZVEtFeS0b5qqev+dZ8kY/panZGUhGz+Kt/imrQigAACCCCAAAIIIIAAAggggAACCCCA&#10;AAIIIIAAAggggAACCCCAAAIIIIAAAggggAACCCCAAAIIIIAAAggggAACCCCAAAIIIIAAAggggAAC&#10;CCCAAAIIIIAAAggggAACCCCAAAIIIIAAAggggAACCCCAAAIIIIAAAgggsHsFeKrJ7n3t2TkCCCCA&#10;AAIIILBpAq44wXPboYa466oeuYamhoqrHvDXfKTnS3KkUGxurtVjVw/LfDEnc8Vsra35YrCzt7lp&#10;0+tlx5XXzpsf9njr1a0Wq12045Tk9VPfkUvOF4xD3LrPkuEeS/7s2RFjjg587Pp96qGK7Vtb82Tp&#10;x483NzXUU48da6ivd6VcduXL33TkylTwTLffbMn9d9nBSbsweiF9Ur788h8F7nw4eYN84vb/OTCH&#10;IALbTWB25ow8/cTvydTkKy1LL1sRmei8Uy4nHpRM7OqW+EobBuOdcmzvATm654B0x2Ir7U4+Aggg&#10;gAACCCCAAAIIIIAAAggggAACCGwDAf0Z23xxRmYLk5IpTKlzUmYKV2Q6Nybp/JhXzuQnVLwSK7ul&#10;bbCrzVliyApLItqrzj5JeqW+bqwnVUy36bIz0iO2xWdAm/NqMSsCCCCAAAIIIIAAAggggAACCCCA&#10;AAIIIIAAAggggAACCCCAAAIIIIAAAggggAACCCCAAAIIIIAAAggggAACCCCAAAIIIIAAAggggAAC&#10;CCCAAAIIIIAAAggggAACCCCAAAIIIIAAAggggAACCCCAAAIIIIAAAggggAACO0cgvHO2wk4QQAAB&#10;BBBAAAEEtouAehai8bBUxLJCDfFytqG6dEUNkh2bMeaV7LLEDxyUkey0MScWikh3tMsY36zA2xdF&#10;ckXz7DdfrQXbc4xcekLOzj8gZek2DvjQEVteGJuW0+l5Y851qS65fbDHGF9rIPvaWclrGMMRv+06&#10;iR4cMkTb36wf9vn491w5b16SN+k1B0V+8b3te73av5PNGXFOPQT1r577Z1JyCsYFdIST8p/f/RcS&#10;DcWNOQQQ2G4CZ059VZ498QdSKjV+P52L7JXRxP0y1nWvlO3ONW0raofkjsFhObb3gBxO9a1pLDoj&#10;gAACCCCAAAIIIIAAAggggAACCCCAwOYIlJ2SzBWnZVa9n54pTKpzqnat22byE5LOj8l0bkyVE+K4&#10;pc1Z6BafNWLHJBHt9c5ktK/l2m/TpT7jkeQW3xHLQwABBBBAAAEEEEAAAQQQQAABBBBAAAEEEEAA&#10;AQQQQAABBBBAAAEEEEAAAQQQQAABBBBAAAEEEEAAAQQQQAABBBBAAAEEEEAAAQQQQAABBBBAAAEE&#10;EEAAAQQQQAABBBBAAAEEEEAAAQQQQAABBBBAAAEEEEAAAQQQQACBnSgQ3ombYk8IIIAAAggggAAC&#10;W1vAFce8QFfEskMN8XJONRoOL2JZDdFwTMQdm2toq6/kO2YlHOuW8emR+uaG68F4b0N9q1RePmu2&#10;GEqJDPY0Wqxl3W+d+oqMOL9jHGIwIXLLXlf++JmLxhwd+KXD+wLjaw2mHz8eOETPY8cC4+0O/vgZ&#10;V1590/w66fkG+0U+9ogttt2+16vd+9iM8Ry3LH/9wj+X6ewl4/SWWPJrd/4r6e+6yphDAIHtJFAq&#10;zsuzP/lDOfP2V2rLLlkxmei6W0a77pdMbO1f64d7+uTo8H65c3BYYmHeCqpBc4EAAggggAACCCCA&#10;AAIIIIAAAggggMAWEXBdV+aK0zKdG5PZwqRkClO1Mp0fV+2jXiydH1N56S2y6q23jFgoLslovySi&#10;vars88qEKpOq3hMblJ4OdcaGJNUxJB3hrq23AVaEAAIIIIAAAggggAACCCCAAAIIIIAAAggggAAC&#10;CCCAAAIIIIAAAggggAACCCCAAAIIIIAAAggggAACCCCAAAIIIIAAAggggAACCCCAAAIIIIAAAggg&#10;gAACCCCAAAIIIIAAAggggAACCCCAAAIIIIAAAggggAACCCCAAAIINAnwVOomEKoIIIAAAggggAAC&#10;6y+gnrFoPCwdse2GeDkf0KEhs1IJdYhEp/OLRCpNTlfGuxjLThlzhuK9xthmBfTDKV85a7a49WpP&#10;ry3Ly+en5cULGZmXw8bx3n/EkicvXpHxbMGYc9dQSg71rN8DHrMnT0vhzGXj/J133SDRfQPGeLsD&#10;L7/myPFnza+Rni+hOD7+YVti0fa9Xu3ex2aN963X/rW8NXEicPqHb/gduWno3YE5BBHYLgLTU2/I&#10;Uz/6ZzI7c8pbcjp2rYx23S9XOu8Qx46uaRs90ZgcHT4gx/YekIF455rGojMCCCCAAAIIIIAAAggg&#10;gAACCCCAAAIIrE4gX5qXdH5CpnOjqhz3zkxhUmYLU1IpJyWdq7SX3dLqJtnBvTrD3dIVTUky2i8J&#10;r+xTZa+qV8r6a90WCcV2sAZbQwABBBBAAAEEEEAAAQQQQAABBBBAAAEEEEAAAQQQQAABBBBAAAEE&#10;EEAAAQQQQAABBBBAAAEEEEAAAQQQQAABBBBAAAEEEEAAAQQQQAABBBBAAAEEEEAAAQQQQAABBBBA&#10;AAEEEEAAAQQQQAABBBBAAAEEEEAAAQQQQACB3SgQ3o2bZs8IIIAAAggggAACmyvgimNcgKUilh1q&#10;iJdzDdWGittQq1RCHSLd6cIikUpTuHveuxifnzbmDHamjLHNCpwfF5mpLH3RJdxyjdZrz3H63Dfl&#10;QunjxsGiIUfuu8aWP3n2sjEnZFny0cN7jfF2BNLfPGEeRnH0PHLUHG9z5MIlV779/cW+IhcmikZE&#10;PvFhW7oT7XutFkbf3lcvXvqO/OjUvw/cxM1D75P3H/4vA3MIIrBdBE69+UV57id/JDk3JKPJX5DR&#10;xP2Siwytafm2+r77jv4hObb3gNzUNyi6zoEAAggggAACCCCAAAIIIIAAAggggAAC7RXIleZktjAp&#10;c4VpmclPSDo/LtO5UZnOj0k6N65iU5JRcV0WnYAPudq7rG0xmiWWdEVT0h3tl56OIemJDUqqY48q&#10;ByQR7VVnnySrZSKSkpDNX23bFi8si0QAAQQQQAABBBBAAAEEEEAAAQQQQAABBBBAAAEEEEAAAQQQ&#10;QAABBBBAAAEEEEAAAQQQQAABBBBAAAEEEEAAAQQQQAABBBBAAAEEEEAAAQQQQAABBBBAAAEEEEAA&#10;AQQQQAABBBBAAAEEEEAAAQQQQAABBBBAAAEEEEAAgXUT4Cku60bLwAgggAACCCCAAAKrEnBFrFCo&#10;oauTU42mw7JaIm5EpH8u29LuN8QGyt7leHbKb2opB+O9LW2b3XDyrNmhu1PkwED7VvjSmz+UCfcv&#10;jQM+cF1Inr48KplixXKxxHerBQ3EY4uF2tKWffm0FM6NGsfqvOeIRIb7jfF2BqbTrnz5cUfKjnlU&#10;/aX6sUdsGRpo/Zo199odkdHZt+XzP/+XgZsd6LpafvWO/1WsRf7MB3YkiMAWEygV5+XZZ/5AXrrw&#10;glzq+WWZ6LpTXEv94FrDsaezS44NH5D7hverh/eu3/fdNSyRrggggAACCCCAAAIIIIAAAggggAAC&#10;CGxpgUI5K9O5cZktTKhzSjLqnC1Mymz+ikznxyStYrqcyY9LySlu6b1s9OKS0X7pjvVLItqr3p/s&#10;k65ISpK6rktV99uTsT7pjPSIbdkbvUTmQwABBBBAAAEEEEAAAQQQQAABBBBAAAEEEEAAAQQQQAAB&#10;BBBAAAEEEEAAAQQQQAABBBBAAAEEEEAAAQQQQAABBBBAAAEEEEAAAQQQQAABBBBAAAEEEEAAAQQQ&#10;QAABBBBAAAEEEEAAAQQQQAABBBBAAAEEEEAAAQQQQAABBLatQHjbrpyFI4AAAggggAACCGxbAdd1&#10;jWu3dMQONcTLOXP+YpFyRKR3Pt8wRn0lOpzwquPZ6frmhuvBeKqhvhUqJ88uttvKym652hLL8vTW&#10;vNTpmVNycvJWNY7514Vj1znyf5wcN84VD4fkkUN7jPF2BNLfOmEexrak54NHzfE2RvJ5V774DUey&#10;ueBBP/g+Sw5d1Z7XKHim7RUtlOblc8//nhTK88aFR0Od8p/d/b9LPJI05hBAYDsIjE68Il/5yf8l&#10;p8M3ytzw+9a05LB6iO+dQ8Py4L6r5Lqe3jWNRWcEEEAAAQQQQAABBBBAAAEEEEAAAQR2ooDjOjJb&#10;mJR0bkym82OqHJeZwhXJqLbZ/KRXpgsTXnu2NLsTCVa1p4gdk0S0V5LRPq/U1/V13d4dG5Ce2KA6&#10;ByRkqw/mOBBAAAEEEEAAAQQQQAABBBBAAAEEEEAAAQQQQAABBBBAAAEEEEAAAQQQQAABBBBAAAEE&#10;EEAAAQQQQAABBBBAAAEEEEAAAQQQQAABBBBAAAEEEEAAAQQQQAABBBBAAAEEEEAAAQQQQAABBBBA&#10;AAEEEEAAAQQQQAABBBBAAAEE1kUgvC6jMigCCCCAAAIIIIAAAgECrrjGqKVilm03xMv5hmpTxWqq&#10;i5SlJJ3FUku73xDd1ydzxazMl3J+U0s5GO9tadvMhslZV8amzSu45epWB3N2cOTNt78il5xfMyZd&#10;P1iWn0+OSb7sGHM+cM2QdEXW79eN7MunpXBu1Dh/1703SWRo/V9Dx3Hlq99x5MqUcSle4P67LLnt&#10;5sav6+Aeuyf6pZf/UMYybwdu+Fdu/2MZTh4OzCGIwFYWuDQ3K4+f/K68nFE/ozofWtNSB+Kd8s69&#10;B+X+vQfU99nomsaiMwIIIIAAAggggAACCCCAAAIIIIAAAttRIFvMSDo/JtP5cckUJtU5JbPVMp0b&#10;V+1jKj4uM/kJcdzydtxi29ccC8UlEe1TZ68kVdkTG5SejkFJxYa86+7YgBfTOR3hzrbPz4AIIIAA&#10;AggggAACCCCAAAIIIIAAAggggAACCCCAAAIIIIAAAggggAACCCCAAAIIIIAAAggggAACCCCAAAII&#10;IIAAAggggAACCCCAAAIIIIAAAggggAACCCCAAAIIIIAAAggggAACCCCAAAIIIIAAAggggAACCCCA&#10;AAIIIIAAAqsTCK+uG70QQAABBBBAAAEEEFi9gOu65s4qZNmhhng5Z853rYZUr+IUc62N1ZaS7UrH&#10;8D4Zz04bczpCUfVwxq318MVXzpoNYhGR6/YZt7OigOs68vRbU1KQIWO/o9eJfPXCFWO8Ry3ovQcG&#10;jfF2BNLfOmEexrKk+wP3meNtjHz/KVdOnwse8IZrRd59bJEv1OBuuyJ64tzn5YWRbwTu9T3X/rbc&#10;tvcDgTkEEdiKAiXHkZ+PX5YnLpyWU7MzaolxEXt1K43Yttw+MCwP7D0gh1N9YqnvcxwIIIAAAggg&#10;gAACCCCAAAIIIIAAAgjsJIGyU5LZwhWZyU9KpqDPKVWflOn8mKRzY6oc98q0qufL2Z209VXvpTPc&#10;LV3RlPpMq18SXtmnyl5V75OejkHpiQ1JqmNIlYMSDXWseh46IoAAAggggAACCCCAAAIIIIAAAggg&#10;gAACCCCAAAIIIIAAAggggAACCCCAAAIIIIAAAggggAACCCCAAAIIIIAAAggggAACCCCAAAIIIIAA&#10;AggggAACCCCAAAIIIIAAAggggAACCCCAAAIIIIAAAggggAACCCCAAAIIIIAAAghsnkB486ZmZgQQ&#10;QAABBBBAAIHdKuCKa9y6pSNWqCFezpvzGxKrFbeQW6zZa5uPFSSa3Ctj81PGnMHOXmNsswKvnDMb&#10;3HjAkpDtya15eZcuH5czuUeM4ySiBTlXGJOya17PY4eGJRKyjWOsNZA9eVoK50aNw3Tdd5NEBlPG&#10;eLsCPzvpyHM/NzvoefYMinzoYVssqz2vT7vWvhXGGUm/Kl89+enApRzuPyqPHPm9wByCCGw1gbH5&#10;OTl+6YKcuHxBMsXCmpZ3INEtx/YekHuG9klnJLKmseiMAAIIIIAAAggggAACCCCAAAIIIIDAZgi4&#10;6vOE2cKkpPPjMp0brZZjqlRnTrV55ZiXE/T50WasfTPmjIeT0hMblES0V5LRPumKpqQ71i+p2JD0&#10;dAzVykQkpT4b4q99bcZrxJwIIIAAAggggAACCCCAAAIIIIAAAggggAACCCCAAAIIIIAAAggggAAC&#10;CCCAAAIIIIAAAggggAACCCCAAAIIIIAAAggggAACCCCAAAIIIIAAAggggAACCCCAAAIIIIAAAggg&#10;gAACCCCAAAIIIIAAAggggAACCCCAAAIIIIDARgrwpJqN1GYuBBBAAAEEEEAAAU9AP4wy6LDsUEO4&#10;nDXnu2I15OqKlZ1rafMb8rGMRBJDMj551m9qKYfivS1tm9mQK7hy6pJ5BTdfZY6tNPLs60/JtPtJ&#10;Y7d7Dtny09EpY3yoMybH9vUZ4+0IpL95wjyMZUn3B+4zx9sUOTfiynd/ZP661NMkukR++TFbIpHW&#10;r9E2LWPbDpMtzsrnnv9dKTtF4x661cNWf/3OPxPbavx+YOxAAIFNFCiUy/LC+GU5fum8vJ02f49c&#10;zhLj4bDcM7RPju09IAeTPcvpQg4CCCCAAAIIIIAAAggggAACCCCAAAIbLpArzUs6PybTuVFJ58Zl&#10;Wl3P5CckU5iS2cJkrUyrNsctbfj6ttKEYTsi3bFBSan3vXs6BqU7OiDJaJ8kor1emYz1q9igig1J&#10;NNSxlZbOWhBAAAEEEEAAAQQQQAABBBBAAAEEEEAAAQQQQAABBBBAAAEEEEAAAQQQQAABBBBAAAEE&#10;EEAAAQQQQAABBBBAAAEEEEAAAQQQQAABBBBAAAEEEEAAAQQQQAABBBBAAAEEEEAAAQQQQAABBBBA&#10;AAEEEEAAAQQQQAABBBBAAAEENlkgvMnzMz0CCCCAAAIIIIDALhRwxTXu2tIh226Il3MN1YaKazVU&#10;vYqdM3cod2TEDkVlPDvd2rHaMhhPGWObEXjjgqiHdy4+s6X2f+PBRRAWTw9sLRYz8pORA8YcSxyZ&#10;ti8HvHoiH7lur9h6Uet0ZE+elsK5UePoXfcekcjg+r5+02lX/vZbjjiOcRkSVr9p/fJjtiQT62dh&#10;nn3rR77w4r+UyXn1hW04bCskv3HXn0ki1mfIoBmBrSEwkZ2XJ0bOyvFLFyRXXttDlg8mu+Xd+66W&#10;u4f2SiQU2hobZBUIIIAAAggggAACCCCAAAIIIIAAArtOoOQUJZ0fl3RuTKbzY6pU16qcrtZ1qeu5&#10;0tyus6nfcNiOSFekV5LRXumODUiqY486hyQVG/LqCdWejPZJVzSl8nrqu3KNAAIIIIAAAggggAAC&#10;CCCAAAIIIIAAAggggAACCCCAAAIIIIAAAggggAACCCCAAAIIIIAAAggggAACCCCAAAIIIIAAAggg&#10;gAACCCCAAAIIIIAAAggggAACCCCAAAIIIIAAAggggAACCCCAAAIIIIAAAggggAACCCCAAAIIIIDA&#10;sgXCy84kEQEEEEAAAQQQQACBNgm44hpHslTEskMNcSdvzm9IrFbC+fxizV5bKFF5YOaVXNqYMxBP&#10;GWObEXjlnHn/1wyJdHVotbUfb5z+rlwuP2Yc6LrBeXljZsoYvyoZlzuH1tcu/Z2fGOcXy5LuDx41&#10;x9sQKRRc+dLjjuRywYN96CFbhofa87oEz7T9oj8+/Tl5+fL3Ahf+yI2/J4f67g7MIYjAZgm4riuv&#10;T12RH42clZNXxgJ+oi29Qtsty11Dw/Keg4flmu71/f659GrIQAABBBBAAAEEEEAAAQQQQAABBBDY&#10;qQL6Pa1MYUpmC5OqnFTllFfO5CdkOj8u6dyYKtWpyrni9E5lWHJfISssPbFBScb6JRHtlaQ6E9E+&#10;6Y4NSCo2JKmOIRUfUu19Eo8klhyPBAQQQAABBBBAAAEEEEAAAQQQQAABBBBAAAEEEEAAAQQQQAAB&#10;BBBAAAEEEEAAAQQQQAABBBBAAAEEEEAAAQQQQAABBBBAAAEEEEAAAQQQQAABBBBAAAEEEEAAAQQQ&#10;QAABBBBAAAEEEEAAAQQQQAABBBBAAAEEEEAAAQQQQAABBNYqEF7rAPRHAAEEEEAAAQQQQGDFAupB&#10;mEGHZYcawuWcOd8VqyFXV+L5fEub3xDryXmXV7Jpv6mlHOjoaWnbrAbHceW18+b933R16/5Xu9Yf&#10;vDYlZTE/UNNKZEQK5tE/enifOdiGSO6tC1I4fck4Ute9RyQymDLG1xrQD3D9+ncdmZgMHumdRy25&#10;8XD7Xpfg2bZX9Nz0i/LNVz8buOib97xP3nPdbwfmEERgMwTmigV55vKIPHnxnIxn59e0hHhxXO7u&#10;jcuHbv+odEWiaxqLzggggAACCCCAAAIIIIAAAggggAACu1sgW8xIOj8m0/lxSedUqc/8qLoe90pd&#10;n8lPSNkt7VqorkiP9MSGJNUxpMpBScb6JBHtk2T11G061hVJiWXx/v6u/UJh4wgggAACCCCAAAII&#10;IIAAAggggAACCCCAAAIIIIAAAggggAACCCCAAAIIIIAAAggggAACCCCAAAIIIIAAAggggAACCCCA&#10;AAIIIIAAAggggAACCCCAAAIIIIAAAggggAACCCCAAAIIIIAAAggggAACCCCAAAIIIIAAAggggMAW&#10;FAhvwTWxJAQQQAABBBBAAIEdLuCIa9yhpUN2qCFezjdUl6wk8uYOXf2uFMpFmS3OG8fpj/cYYxsd&#10;ODsmMm/ejtx8VXselDk3d0lem77PuL3u2KyMFMaN8SN9CTnSlzTG2xGY+e6z5mHUA0O7P3jUHG9D&#10;5MfPuPLW6eCBjhy25MF77eCkXRqdL6blr5//pHoIbtEo0BvfL796+6eNcQIIbIbAmZlpeWLkrLww&#10;fllKjrP6Jbhl6c++JIfKb8mHj/2+9A3csvqx6IkAAggggAACCCCAAAIIIIAAAgggsOMFCuWcpPPj&#10;Mp0bU6U6c+raK8dUOa7qlfZ8ObvjLRbbYMSOSU/HkPTEBiQR7ZNktLda9qm2QUmpWCo2JN3qOhKK&#10;LjYEbQgggAACCCCAAAIIIIAAAggggAACCCCAAAIIIIAAAggggAACCCCAAAIIIIAAAggggAACCCCA&#10;AAIIIIAAAggggAACCCCAAAIIIIAAAggggAACCCCAAAIIIIAAAggggAACCCCAAAIIIIAAAggggAAC&#10;CCCAAAIIIIAAAggggAACCGx5gfCWXyELRAABBBBAAAEEENiBAq5xT5a4Ytl2Q7ycM+e7ltWQazsF&#10;iThOQ1t9Jba3W67k0vVNDddhKyQ90URD22ZWXjln3ntfUmQo1bj/1a71yZMnZE4+YuyeTGVlyhgV&#10;+ch1+wKiaw8VLoxL7pUzxoE6775BIoMpY3ytgdfecuX4s+bXQo8/PCTy6EPteT3Wut6t2P/zP/vv&#10;ZSp70bi0kBWRf3j3n0s80m3MIYDARgkUymV5buyiPDFyTi5kZtY0bbQ0JcOZ47Inc0KuO/ig3PfA&#10;X0gksnV+zqxpc3RGAAEEEEAAgV0nUHZcKbuNvxvpqqP+VVZlaZH4cpD8/v74apjAw63Ot+x89V5D&#10;Wb1VoNeuz/q3DZaYyrgOvWZ/v3rvaooVHY7q4PfX69H1dh5qeZX9Vvet1+sfC1d+y+pKvW7fVPu6&#10;bd7DUqvS+3DUF0tJ7U3PX7/Hpfpulbjeg/d14P3Z2Z572AxL/XVX+fNTMav78t6M5TAnAgggsEoB&#10;/ZNT/SRQ38SqV3XX+ieEatWFd8TUvw9Wz0pLw78bP1JpCG23ivcOe/VfllTeb7fU50CV62rp1fXO&#10;LJkpinea95lVoXPmMJEdL5CMhuSP331ox++TDSKAAAIIILCeAvq9OP0+kKvO9T6898nK+j2fyrlw&#10;T7zeM1fG1/P5czvVdWzMzAuzeGvw5q66134vWMjZ0Kt6E/26qLX5x2YtrfY6VV+jjfja9PfcrlLv&#10;Qf21BO/9Te/P12ZhtmtDahz9Oui9VPalG9o4+DYZqvn7h36dOVYuoL/P6M9/dInhyv22Yg/v+3b1&#10;e7b/52QrrnND1qQwLO9c+WyVfn5/VfrfaJf5vUa/09Y8xopWoebR/e3aHpY5ccAkpvXo9uUe3nrU&#10;9wxvLN9kuZ2b86p79PfZ7m9Ci74Gak69XW/Ly99288oX6mqg+teo9nWykNH2q/r59PVWOOrXtJKv&#10;p62wdr0G7/9L0fBabpWVbf91jPQPyJv7Dm7/jbADBBBAAAEEEEAAAQQQQAABBBBAAAEEEEBgCYFH&#10;Ph6SvQcqfxd7iVTCCCCAAAIIIIAAAggggAACCCCAAAIIIIAAAggggAACCCCAAAIIIIAAAggggAAC&#10;CCCAAAIIIIAAAggggAACCCCAAAIIIIAAAttIILyN1spSEUAAAQQQQAABBHaIgH54UdBh2aGGcDkX&#10;nF+fHHFy9dWG65y6++3vG5LL2XRDe32lr6Nb9MMut8rx6jnz3m++qn3rfOp0l3HLtlWUSXtc/QfP&#10;Fz9u7e+Wq7s7Fw+2qXXmuz8NHKn74XsD42sJjk248vj31BN0Ao6E4vsHj9oSCZuUAjrvgtATp/6D&#10;vDL2g8Cdfvjm/1YO9NwSmEMQgfUWGJ3PyFMXz8uJyxckWyqtejrLLUtv9mXZkzkhvbnXJGSH5c57&#10;PiXXH/nNVY9JRwQQQAABBHa7gKN+j9QPI2z+DUk1SVnFSupCl/qhdqVqrldv6qBCXp4ea9G4mqGs&#10;H6Cpx1CnHtebo5pf1uPVjalXpNv88XSfhkPHvFOPUxnb34Wfqbv469dz+3F/nMb5VdTv6Cc0lTrs&#10;jeetWT0QtKmDjtfWW91r0xAt1cWsWpJoQAABBBBAAAEEEFihgH4/2fye8hb6qGKF+2pPun/b23Q7&#10;W3c/7me0Zz5G2ZkCBe+XuJ25N3aFwE4X0H+nQL/P46pzJYf+uaFPp6zf/6j0b/lZssSAfn89v38G&#10;dtHzqdyy+p7jrXmlP6Kq/StjNO55pUP569Ru3tqVw2rW5BnoMap70u9Prenw91hdj17TWg9vf94a&#10;V7fH5vmb97zSrxvjeHVrbM5Za91/nctV1/r3Ldc6tu6vX3b9Z2mtFu1YC2MggAACCCCw4QLqB6C9&#10;jB+Cls5TPzW9Uucv0cd7N0j3UafuYy3xA9zP98fXZfPhjaXG8cdciLfm6pilmv1cvfaVrdkJeDer&#10;OrMev2ai8hdfxsIyvTXp9TvVfjq0jE51I+g5KkZ6Pu0afGj3etOl8ltGq+1Rrdl7LVsymhqq8zW1&#10;UkUAAQQQ2GAB9T7HGv5q8AYvlukQQAABBBBAAAEEEEAAAQQQQAABBBBAAIHVC7jeX/ha8adgq5+Q&#10;nggggAACCCCAAAIIIIAAAggggAACCCCAAAIIIIAAAggggAACCCCAAAIIIIAAAggggAACCCCAAAII&#10;IIAAAggggAACCCCAAAIbIhDekFmYBAEEEEAAAQQQQACBOoHmh63XhSoPI7BC9U1SzjVUGyrNjyEI&#10;O+bkuY6y7E0Oy5VcumGM+spAvKe+uqnXV2ZcGZs2L+Hmq9vzH4Q5f/lVuZB/p3GiZCItRdv8hLDH&#10;rh029m1HoDg+LfMvvGkcquOWQxLdN2CMryWQzbnypcedwP8YecgW+aVHbUkm2vN6rGW9W7Hv+emX&#10;5Juv/Xng0m7b+wF54JpfD8whiMB6CZTV0wtfnBiVJy+ekzemJ9c0TUdxXIYzT8vg3E8l6mS8sboS&#10;B+TB9/yF9PXfuqax6YwAAggggECQgKMeelZS/9HIsir1g5crZbWufmkq12K6baFe6dOU39zfr+ux&#10;1dlw6LHUWZu7On/wevRaF+ZsGE9VvLWrMR215pI3XmXNzXnUEUAAAQQQQAABBBBAAAEEEEBgewi4&#10;+vf7slpr09sKzavXbzuot+zFUbn6/Q31bPqGoxav5ujcpQ5vPC/f9cZeVr6a3+/nr9lful6Tv0Zd&#10;6jUFHbU1qzdQvH5L5Ov56sfX10sd2kvnaWM935Jrqu6hXF3TkuNX8/15lhq/ZbzqnvT69DqbX9fm&#10;fE2k51rxPM0DUUcAAQQQQAABBDZLQN3I2Mu4mbHUzZ/Os+rO+iXrv4mmY7Uc/+a0muTH63Pq++tr&#10;r2/dPAtxfdelx6/mqJu05a1Z5zsLa14YsDpeZT/+vHr8+kPv2d+vn1MfX+zay6tzaM6p7b+6z+Z4&#10;c71hfm3flFBbY1M7VQQQQAABBBBAAAEEEEAAAQQQQAABBBBAAAEEEEAAAQQQQAABBBBAAAEEEEAA&#10;AQQQQAABBBBAAAEEEEAAAQQQQAABBBBAAAEEEEAAAQQQQAABBBBAAAEEEEAAAQQQQAABBBBAAAEE&#10;EEAAAQQ2UyC8mZMzNwIIIIAAAggggMDuFNAPoQs6LDvUEC7nAvKtxkdEhMu5hr71lVxHViLJ62Vi&#10;8mx9c8N1f0dPQ30zK6+cM++7IyJyaLg9q/v2i+fV4zluMA6W65iWxldkIfW2gW65qrtzoWEdrmb/&#10;/rnAJ9D1PHzvOsyqp3Tla99xZGY2ePgP/oIl+/Y0fh0G99g90WxxVv7j858Uxy0ZN93feZV8/B1/&#10;ZIwTQGC9BGYLeXn60nn58cg5SavrVR/qe0Uq95rsnf2x9OZeaXhw0f6DD8nRB/9EotHkqoenIwII&#10;IIDAxgs46nt7WZ0l9ZDmvDoL6snJBVUW1anbvdPxS/XwZz9ftan/qQdoV/t75UK90l7NV7GS7qcf&#10;8OyVC3V/PH8cneO3lapjOk1zbLwSMyKAAAIIIIAAAggggAACCCCwBQXU7+WW9/Fa5XMby7GkVHTV&#10;Zz7q92/9O3i5Wqrr5qM5rvvUH15cj6F+J9fjNB+1eHUO9eGbd/jDuF7fhfl1vf5YWKMaX+f6Hf0k&#10;VffXqN8rMPbXfdUa9Hgte/DWVh2/aX5/mvqy3kvP3Tyev6dy0579MfQeFrPy45QIIIAAAggggAAC&#10;6yygbuAsdWNauUdemKvSpttdsXVO842eSrW9fgvx+lzdp/nQY/pjNcYruXoN3hjVcZvn1Hfw9XPo&#10;8RoOVV1Yk6NyG6KqUje/N4eONyb56/PnaR6heX3NfxtMx/2+3nXTADXXpnaqCCCAAAIIIIAAAggg&#10;gAACCCCAAAIIIIAAAggggAACCCCAAAIIIIAAAggggAACCCCAAAIIIIAAAggggAACCCCAAAIIIIAA&#10;AggggAACCCCAAAIIIIAAAggggAACCCCAAAIIIIAAAggggAACCCCAwFoFwmsdgP4IIIAAAggggAAC&#10;CKxUQD0G0NjFe3iIbdfirnpynVuqVVsumkcKO7mWHL+hEElLNDEkV0Ze9Jtayv54qqVtsxpeOdu8&#10;u4WV3HjQkpDd/BiUhfhyrxz1VMCfjd5gTI9GZyQUzRrjj147bIy1I1CemZPMM68Yh4pdt0/0uR7H&#10;E8ddOXM+eOR777Dk1iMLX6/B2bsv+sUX/0eZyo4YNx62o/IP7/rfpCOSMOYQQKDdAudn0/LDC2fl&#10;+bFLUmp+gusKJgs58zI091MZnn1KOktjDT0tKyx33P3fyI03/1ZDOxUEEEAAgcUFXPUwv6K67y+r&#10;s6Su9UO2y6osqIt8uVIWVVmJqbi6Tda5BfVk7IKq5FVeY3xhDJ2nxyqpMUsq3x9P9yvVYpUcf17z&#10;Xfji66cVAQQQQAABBBBAAAEEEEAAgVUJqF9ALbf1sx79WZlur5yt181zqUyVu5DX/DGcniF4vEr/&#10;+nFr46mxW8bzfnE2r8+bq34wfV23Pm9sPW7TUb9ff86FrMY96jGaj8q8Cz38+L9/oexfUiKAAAII&#10;IIAAAghsZQH1eY6tzubD0u3qBtEr1bUuG679m8dqx8r9ZmUsP7d5TD2Ppf6+QPO4lXbzGgLjdWtr&#10;viu1mtbvj+OV1Vj9GnV/f+22WmfzeHrLlbWrPXjz1vfW11Wj5mbqCCCAAAIIIIAAAggggAACCCCA&#10;AAIIIIAAAggggAACCCCAAAIIIIAAAggggAACCCCAAAIIIIAAAggggAACCCCAAAIIIIAAAggggAAC&#10;CCCAAAIIIIAAAggggAACCCCAAAIIIIAAAggggAACCCCAAALbUiC8LVfNohFAAAEEEEAAAQS2tYCr&#10;HoxiOrwHrNihWricrV0u6yLs5ox5bseUhKIJmciljTn9HT3G2EYG8kVXTl82z3jTVebYSiJPvvKy&#10;zLu3mrt0zhhjtw/2yMFkpzHejsDMD54XKZkfHNn98L3tmKZljNffduXE8+avU93hkHoN3vtAyyOA&#10;WsbarQ1Pn/lP8tLlvwvc/odv/pTs67kpMIcgAu0QKDuO/GxiVH504Yycnple05CJ/DkZzjwlA/PP&#10;S8gttozV2bVPHnz3v5b+wdtbYjQggAAC20HAUffqZceVojoLZX06ktel+l5aVGVe1f12XVbqKqby&#10;y15f8cqS17/aV/Xx4nU5JZWrx9Zj6BgHAggggAACCCCAAAIIIIDADhdQv/pZbut76la1XcfM19WY&#10;qP5Nv0J6nyt5fXVO/RiV+SptC+3Nyg191PiWo/rpf6pjiS6bOumYXoft5bRe++m1ftU8Xbccb/TK&#10;XltG9ntSIoAAAggggAACCGx3AUt9DqLP5sOutuuYrW4qbdfx8rz6Ivl+u59fX9fXtXvO6o2yd0/t&#10;jVuZX+c0H/4aaqXKrx+3Od+LLbJWb/6GNVR6+vn1YzZcN01gVedf2EtTAlUEEEAAAQQQQAABBBBA&#10;AAEEEEAAAQQQQAABBBBAAAEEEEAAAQQQQAABBBBAAAEEEEAAAQQQQAABBBBAAAEEEEAAAQQQQAAB&#10;BBBAAAEEEEAAAQQQQAABBBBAAAEEEEAAAQQQQAABBBBAAAEEEEAAAQR2uUB4l++f7SOAAAIIIIAA&#10;AghsikDrw2/ql2HZoVq1nDfnehGr8fE0YSdX69t8EU5kvKYruXRzqFbv7+iuXW/mxZsjIo5h63rL&#10;Rw407nu1a/3+6+pJm4bDsooSik8boiKPHRo2xtoRcOZzkvnxi8ahIvsGJH7LIWN8tYGJSVe++T2z&#10;ix431SPykQ/YYtvteR1Wu9at2u9i+lX5+qt/Gri82/Z+QI5d/auBOQQRWKtAOp+Tpy+dl6cunpd0&#10;Ib/q4Sy3KINzz8tw5klJFs4bx9l34L1y9ME/lVgsZcwhgAACCKxWwFUPeCyqG8R82ZFC2VVnpdT1&#10;oqp77Srut9eXeZ3vLOTX9/fzSqpvWc1huAVd7bLphwACCCCAAAIIIIAAAgggsBwB9cuY5Vrq9Mug&#10;62pMmnPU+9XVX+rq37mujNucGzCPN645v3k7pjXrtdjentRY6h8OBBBAAAEEEEAAgR0qoD5b0Hd7&#10;lirrD0vdEFbuFR11X6iv3Uqp2hvqdbH6/vpaj7FobrVdWuasrKPSp25eby0LY9WvpXnORefz16jG&#10;aT5qY/n70+Uiec39qCOAAAIIIIAAAggggAACCCCAAAIIIIAAAggggAACCCCAAAIIIIAAAggggAAC&#10;CCCAAAIIIIAAAggggAACCCCAAAIIIIAAAggggAACCCCAAAIIIIAAAggggAACCCCAAAIIIIAAAggg&#10;gAACCCCAAAIIIIAAAssVCC83kTwEEEAAAQQQQAABBNol4AQ8iEc/XEjsUG2qcq714T61YPOFeshP&#10;pJxvbq3VO1M5mS3MS6FcrLU1XwzEU81Nm1J//YJ531cNiXR2rP1hnhMzGTk3d5Nxf6HOtFj24uu4&#10;c6hH9ifjxr7tCMz+6Ofi5s2vVffD97RjmoYxCgVX/vabjhTM00pE/Rb1Dx61pSO29tegYfIdUimU&#10;5uWvX/jnUnbMiH2dB+Tj7/ijHbJjtrHVBFz1s+D1qSvy5MVz8tKVMXFUfbVHR+mKDM8+KUNzz0jE&#10;mTcOY1khue3O35cjt/wjsSy+NxihCCCwSwT09518Wd1PlF11OuralWK11HWv3VmI67rOny86ki2V&#10;Zb7kSE6dfl+/T9FZ/fezXULPNhFAYAsI2OpWKLSK+yHdL6z+pfvqc6khdL6tc9VFWJW6vtShc/XY&#10;ep7l5AeNp6fz5w+pirfnZayhPsXrr/eg+6sFqcu2HmrE2ti+a5snUA9arr5uVVM950YctVm0XZ2h&#10;9zpsxALaOId+3f3XJ6xA+X1iaVz9+lf+PFft1voHeukpyUAAgTYLzBdmZSp/WWby4+q8os5J9b79&#10;hHc9W5hU5YT63WgmeFbXFssNV8+QKiOVa9HXfrtf1rXJIm21/Oo4i47h91NlNW6rftLQNyy1Nm+e&#10;yrz+Rmo/J92F9dh63dVcP48SAQQQQAABBBBAYJsJqM8E9N9zsZrewq+06XZX3SfWlSq3ob5I3O+z&#10;IFEZXM9R6+vN6SzUq3P4fYPW5I/h5datp9bXX5OKNRx6fm9evQfH21tljIYsKggggAACCCCAAALr&#10;KaA/oNOfjaz0w0XvAxb1L/25pPeh1AoXqfvbavLKh6OVNaxwiIZ0vQW9D336YzYkLKNS7euNE9YL&#10;1OcqjvpuXy8M7wAAQABJREFUei3+uPq63Ye/X1VaIeWp/6em0S+n95KudUo1nueh1r6q13k1+9Vz&#10;6b34dmvdw2rWUN9HW+q1+OtSS9t2R+VD5No+vC+SbbeJrbng22IhuaNr4f+nsjVXyaoQQAABBBBA&#10;AAEEEEAAAQQQQAABBBBAAIG1C8S71j4GIyCAAAIIIIAAAggggAACCCCAAAIIIIAAAggggAACCCCA&#10;AAIIIIAAAggggAACCCCAAAIIIIAAAggggAACCCCAAAIIIIAAAghsPQH1xCQOBBBAAAEEEEAAAQQ2&#10;WEA9zMh06AcqWfo/Yl89yjn/qrVsHiXk5r0HP7VmqueEqsaeAUeu5NKLhb22eDgm+twKx+vnm3e3&#10;sKojB9rzX29//IUzyuWmhYGbrsJdk00tC9VHDg0vVNbhyskXZfaHLxhHDvd3S+ddNxjjqw18+weu&#10;TE4H937k/ZYM9rfnNQieaXtG//bk/yLjc2eMiw9ZEfmNOz8rHZGEMYcAAqsRyJVK8szlEfnRyBkZ&#10;z86vZgivj/7TfTCUlsSl/1dSudeXfGxJvHOPPPDuP5fBobtXPScdEUBg8wUcdX+aKzmSVed80ZFC&#10;2ZG8OguO613rmG7X8WyprHIr7YVyNa5ysyo+r2J51caBAAIbL6B/hofUQ5oqz73SpSVhVfce4lW3&#10;HP1wL9vLUzm6XOTWXvfVsbBX+uNW2vxfV+u7VeatG68+6K+rNqf6nbfpDkOvyZ9Tr1/H64dQXWvx&#10;yrPi6qN1m6teevl6PnV6+bqh7qgZ6Bw1n85b6qjssWqh8pu7+AZLjUMcAQQQQAABBLaGQFn93lIu&#10;izj6dOrK+utqTOd6OTq2SFy36bF0Xq44L/OFecmqM1fMqjMn+WJeCsWCFEqV03HUvYQbUWdYnYPq&#10;3OvVbVVPSVh6vXY/rnP8a1WquNev4W5pa5iyCgQQQAABBBDYegL6/QtbPXN66Xc+Gtfu99PvA3n9&#10;lxjAy6/men3U9UqPylyWrLZ/83z+OHr9+rr5vZzm/OZ6856s5e5J/10Q9b66NP2dEFs12epvJ3jv&#10;S6ky5OepXEvnezealb6Wfo/da/Nj1Xbdpt6L1zGrOr4eT6/N2199n7oxvLFU3ZvHb6+O443ljavG&#10;Vv/TXyz65fbG03P4+X6O389v16Xux4EAAggggAACCOibCPXBo6VvUIIOfb+hP6DUudUyKF3HdJ6l&#10;P/Tz+zR38OIrHK86tzdu83jepHWN6uaosobquleyx7Dqs6x8u+bhudRNb7xUQ9cONYe3Rn9fS82p&#10;7289z+q8y73f9Sf0Tfz5dBl06LBeo/Lw9rdU/iJj+f0s72Z1kQSaEEAAAQQQQAABBBBAAAEEEEAA&#10;AQQQQAABBBBAAAEEEEAAAQQQQAABBBBAAAEEEEAAAQQQQAABBBBAAAEEEEAAAQQQQAABBBBAAAEE&#10;EEAAAQQQQAABBBBAAAEEEEAAAQQQQAABBBBAYEcLhHf07tgcAggggAACCCCAwJYUcJd4QpOln5JV&#10;Pcq5gKc5Nf2H9iPlnN+tpczE1MNNUwMymku3xPyGgY6Uf7mp5eiUK9Nz5iXceHCJhxmYu9YirnqY&#10;1rMXBmr15gs7Oid2JN/c7NVvH+yR/Yn4orF2NWaefkmcefPrmXzoHvUwj5U+FSJ4dS+85MirbwZ8&#10;vanu995hyU3Xt3fe4FVtr+gLI9+Q5y58JXDRj970STmYujUwhyACKxEYn5+TH42clWcuj0iuXFpJ&#10;14bcZCQqRwf7xT71lzI39mRDzFQZ3vcuOfbOfyWxjj5TCu0IILABAvmSI1l1zpfKki3q0pGcup5X&#10;17q9cjbW8+ohokV1FtTDQ/V1Xj9ElAOBHSSgf2MIqQecVZ6Hpkp1HVa/P4XUraztlTqm2lRdl97p&#10;5VdyKjG/vdInrOLqfw2HenxaZQ6/b3WO5vH03HY1p3nO+gGrz2UzrkevvWUNqpOeT8c4EEAAAQQQ&#10;QACBzRbQ77s6johTVmddWfbruk2f6i2MUsmVUlGkqE79lob61aSln84tq99X6scyXtfmcFWf6jx1&#10;Y+o59Fx6TrXMdTr0+8b67G8YX7/j70caAlQQQAABBBAwCOiPAVs+ClS/+nvt6gfLovFFxmrOX+rt&#10;Ax3XH1V772MsfGRdG9nS76XotVXXsKzx6vPVddCh392orFm/l1K5DspXb83U8vw1LZavx/UPvYd6&#10;l+XuIaTeaNL99JwrORZMF9Ya1F/n1zt79ZXOWd2jtdTmghayDjF9ryjq3s7V70frUt0P+tfN0+l2&#10;V72/7ed7eXX5rrp51P0Xi+uYP74UKnPU9/fi/v1grWxcT+vYar76tVfX78+vb2a9Pv54zRuijgAC&#10;CCCAAALBAmH1qVvLh2DqvqjyYV+trB/Eu9dR9z1W5cO3Sk5Dgr6vUjdSeuzqOA1h70YtoL+fXHcv&#10;5o2nxvLG0+M232/peznVrm+avRx9/1h3ePm6v5ejyuY9+7n1c/oGuo/Kb5mzfj06d4mj2aRlPG2q&#10;b/r1/vR4SwxZMzHtZYn1EEYAAQQQQAABBBBAAAEEEEAAAQQQQAABBBBAAAEEEEAAAQQQQAABBBBA&#10;AAEEEEAAAQQQQAABBBBAAAEEEEAAAQQQQAABBBBAAAEEEEAAAQQQQAABBBBAAAEEEEAAAQQQQAAB&#10;BBBAAAEEEEBgOQLh5SSRgwACCCCAAAIIIIBAOwXUo62Mw1k6ZC087c3Jm3ObI2EnZxw3E3dlKDks&#10;V7JpY05/vNsY28jA6xead7Ywe0I9xXV/47NdF4IruPr5+f+fvTsPkiS7D/v+y7OO7p6e7p7pmenu&#10;mZ29gV3sYoHFvYs9QYogaRN2kArSCv3hCP1BkyKtoEWJZFCyDkohU4YlUbBpy1bYjrBskg47RJES&#10;TSz2PgACC2CBBbD37Fw9Mzsz3TN9VVVWVWb69/Korj6yuqene6aPb5Jv38v3+72XmZ/uqcrMRsSb&#10;k/nwYOEIt2+qMPbFWw8VxjYjELdDmXv624VT2fuq0v/pewrjGwlcuBjL0y8Wu5s5j42LPPa5NVYc&#10;2cjBd8mYqYXT8v++/vd7Xs09o4/L52/9qz1zCCKwXoG3rkzJc2dPyg+mLq53yKp5Rwf2yWPjx+Vo&#10;fFa+8eIvSb1R/PmXT2Dpypgf+eivyj33/eLKhY/yJGoEEFiXQKQLsjZ0kdV6VmqtMNmvmf2W6Q+T&#10;WC1pL99PY1Hvr/B1nQdJCBQJmLs/XxeeK+kidJ7Wji6ylxRdYM6sR+cktSVuvm/i2ra1TtcCTPfT&#10;MZqfjU/zTSzry+bp7Gfz9DrGkjmXjTfHZ0MAAQQQQAABBHazQKzPEmFbpN3SonUYikRRVvJ2Umte&#10;vm/iWduMScaa8a2unO5czc/HpseKF49XcEw9LTYEEEAAgW0uYOuzuClLNn2M1kdrsfVPlEl88U+V&#10;nbR8XJ6z/NHb7KcxfS+g86+IZ8c1MUfnXxE3401Odg76GnrJlsyfzJHOb3KXbPl47U/mz+La3dny&#10;uZPjmHh3sJO12MjzbPOu47pMsuta43jmfNJjrpW4eI60dq+Aud+TUP+XBVqkrbUppp31xfoOudPO&#10;czrxKMkvjC+/adOpiubrHFOPt9juOo/k2GmsEzfnqOebH1/C7Hy0iw0BBBBAAIFtJ6B/jLLMH6SW&#10;b1l/EjNtV3PyPvNHsOVbHtM6+SPasiktc8Od55jxebxTp+eRHE+PleR3H0PzlpyLma97S+J2mtM9&#10;viutMz47R2v5Tbk5rfQPfOk8XWPNobqvQcwxVhuf/rEv9Vo2vvt0l8y3/FqWJ7KPAAIIIIAAAggg&#10;gAACCCCAAAIIIIAAAggggAACCCCAAAIIIIAAAggggAACCCCAAAIIIIAAAggggAACCCCAAAIIIIAA&#10;AggggAACCCCAAAIIIIAAAggggAACCCCAAAIIIIAAAggggAACCCCAAAJ7XsDd8wIAIIAAAggggAAC&#10;CNxwgWQxsR5HtbpWuAsbvVbpWrqKhxs1CmetlZri9x+WqcZMYc6B8v7C2I0MvHmm+JrvGl9lcZMN&#10;nNxTP7iso/pWH2m1xanMrhr7yMg+OTpQXTW2WZ0L33xDwpmFwun2PfGgWN7mPco0glj+7Z9FZl24&#10;wm1AqX7mJ2xdFHHp71zhgD0WCKOW/Jvv/k0JwlrhlQ+WD8lf/ujvFMYJILAegZauIv7qB+fk2bMn&#10;5fzC/HqGrJpj6yJRHzt4WB4dv0VuHRySN374r+WF73xZ4lhXIV9jK1cOyuc+/9/J6OFPrZFJGIG9&#10;IxBGsSy0QplvhjKnda0VSb2d1g1dtLWm7br21bRt+hfbkZg4GwLLBdL1CS3xdXFAXxfxK2W1o5/f&#10;rgbNmoHmvsw3ReMmr6R1GjNxLbqAoPm87/Tpvqf5Xj6frnbt6bg0V/M01yyAnexn48xYU9gQQAAB&#10;BBBAAAEEUgHzXjfUR+ewLdJuaclqsx/prX0Yxklt2knR3KTf5OVjWnHSXhLXvHy+lsbNfOY43Tn6&#10;SmBxbpOvOWwIIIDAXhAwfzJLnnG1Ns+tZl8fW5dsZj+PJbXmLd/SePa8nM+VzWdiy7cV8y07Zn4c&#10;W5+t87bTNa9ofvcQyxyr63jF15Ce45LBenLJNer8uUXh+K5jrLim5Py6z2p5BvsI7GyBWN+1xno/&#10;Jlritpa8neybm7WuvuVxk5uPzxmyP1nH+v43nzOfI51bj7dsnjwvNn94zY5ncjrt5DjmPLJzXTY+&#10;zc1iOgUbAggggAACSwTMrZzef1quFq2TdnKDuCRL7x3zmNYmd/nferR7cXyW69pL+8yUGsq3ZI7s&#10;uJY5ZlcsydFjmPNKz0nrZfGl402eHq/7OlY5xyXXuiKeGiy5jvxkTW2Ob6yyYtpLNjUy9+iWXjcb&#10;AggggAACCCCAAAIIIIAAAggggAACCCCAAAIIIIAAAggggAACCCCAAAIIIIAAAggggAACCCCAAAII&#10;IIAAAggggAACCCCAAAIIIIAAAggggAACCCCAAAIIIIAAAggggAACCCCAAAIIIIAAAggggMD2F3C3&#10;/ylyhggggAACCCCAAAK7TUCXHCu8JLMcimVWKMy2sJG3VtbxsrVTvKg4OfDnxB+4Vy6f+8HKibKe&#10;kfJgYexGBZq6AO/7F4qP9qGjxbH1RhaCWN68fKQw3a1e1cV6Vv8ZffHWQ4XjNiNgFribfepbhVPZ&#10;1ZL0P3xfYfxaA2ZR5T99KpKZueKR5tfxZ37Clmpl2S9c8ZA9F/mzt/65nJ35YeF16/Kk8gsf+6dS&#10;9fcX5hBAoJfAQqspL06elhcmT8mctje6DXi+PDR2VB4eOyaDpbK0mvPy0nN/Xc6efmpdUx489El5&#10;6JF/LuXKgXXlk4TAThNoRZEsNCOptUKp6WK09bbWLe3T/blmKPNZ6Y7VkzxWit1pP+v1nq9Z69DX&#10;myFfFy30daHE7rqU72u8pHFP9/X/dX1DXUhci6uDO/lJ2076zJyO/sfVnE7czK/zmDEmxoYAAggg&#10;gAACCCCwukAUxhKGIu22llZWtG369HZeSyyRieXxrO7EdbzJy+MtM4fmRGZ8MkcWz/o7x8jiq58V&#10;vQgggMDmCOhjouijYVqcxdo8a9pd+yave+uM02fLzvhlY/J+R+exNNa9memSeD4+P5bmded3H9bM&#10;YWL5vIvnl57Dkvl14OI55sdK63yOVa/JnOvyQPfEtBFAYFMFYr1PivVdp5g6K0m7rX8zXdIXaV6a&#10;0+nv5GTju+Odto5LjrE4Xz5/HC47bjbG5C8eYzFncZzG9ZyTPA2zIYAAAgjsMAFzn+jqf/SG19J7&#10;Uf3jSrqvze7NSv6wojETN3lump+2db9Xvpk/v6fM80xXfkyNd46dH3/532m68/NzyHI7Y/Nj5Ceu&#10;98uWnmdyTfmY7mOtlp/+kam3wfJzy49HjQACCCCAAAIIIIAAAggggAACCCCAAAIIIIAAAggggAAC&#10;CCCAAAIIIIAAAggggAACCCCAAAIIIIAAAggggAACCCCAAAIIIIAAAggggAACCCCAAAIIIIAAAggg&#10;gAACCCCAAAIIIIAAAggggAACCCCAwC4XcHf59XF5CCCAAAIIIIAAAttQII51sbSCLVkPx6zkmG1h&#10;ozg3z8lrN2zkzRV16E+L139Iphovr4jlHSOVwbx50+p3z+s6cwULyBmbO8cToes6v+fempVI+gvn&#10;cPumV419eHhAjg/2rRrbrM7ad9+W9uWZwukGHv2Y2CW/MH6tgb/4Tizvnew96rHPWTJ+5Prdex9l&#10;50bfvvSKvHDif+t5AV+48xfltuEHe+YQRGA1gfMLc/L85Cn55oVJaZkV1De43bF/WB4eOyYPHDik&#10;67vpQmi6Xb3ytrz8/K/I3OzJZH+t/3zo3r8m93/s13TR4cXvqLXGEEfgZgs0dHHa+WYo861Q5rRe&#10;0DKn7aTPtJNYO9k37cAseMu2IwQ8XYDR1wUdff1MS2pdtDGvS6a/a99PctN4Kenvbme5muPqOFcX&#10;hHS07Wjtmj4tbAgggAACCCCAAAIrBUK9d263JC1tkVbebsUShiKRKfoYa0qocZOb5mRxE9Mc8x4w&#10;iWc5bR2fzNs1p4mbOXu8Ul15gvQggMCOF9DHMjGvocyrrLw4+X5em1je1mc6k2fGdW9W1/hkHs3X&#10;R8PFcZ12Oj6fr3OsTjwbY+Zfdoz8/OzsHFado2ueonO0lge6L4Q2AgjsKIE40veMer8Ut7UkNzym&#10;TveTftPWIkm8K0f3O/HutpnD5Jqi7zGjINI6K2aebO7uYy3Oncc1P8/N8vNjmZoNAQQQQGCLBfR+&#10;0HL1P3rPaGVF/yiRtJM+jZn+FVt3ft7Wcek8ZlId0T1M7ymT+Ts52TGy+ZNjmHnyeP53kK45unMs&#10;c/OcHbdzvstOcjE/u4Zl57ksffGauf9dTsM+AggggAACCCCAAAIIIIAAAggggAACCCCAAAIIIIAA&#10;AggggAACCCCAAAIIIIAAAggggAACCCCAAAIIIIAAAggggAACCCCAAAIIIIAAAggggAACCCCAAAII&#10;IIAAAggggAACCCCAAAIIIIAAAggggAACCBQIuAX9dCOAAAIIIIAAAgggcHMEdP03y6xemW1ho3hB&#10;uHjJKkMibtTIh62oY/+SOJX9ciWYXRHLO0bKg3nzptVvnSm+3qMHRfrKXasibfAsn3tLV0Qu2Gyv&#10;JrYXrBr94q2HVu3fzM7Zr71aOJ3le9L/6AOF8WsNnJmM5YVvFHub+e68TeSTD+iCU2yrCswH0/IH&#10;3/vNVWN5563DD8qTd/5ivkuNwJoCka64/sOpi/L85Cl568rUmvlFCWXHlU8fHpeHx47J4b7+JWkn&#10;T/yJfOvrv60LvBd/b+QDPK9fPv3QfyMTx76Qd1EjcNME6q1Q5kzRRXjns5K0tc/sL+nXvrZZCJjt&#10;pgmYuzZfF6H0dfHKTq0LXZa697O46Svr4phVLRVPi+to3uLYZIyONXN52m+zaOVN+7lyYAQQQAAB&#10;BBDYfgKxPke29XVXUtoirbzd0n7d746ZdhiKRJGWME7qPCcZ18lP5zR9UZafjws1Rw/JhgAC20jA&#10;PCLZ+ho3KfrnhSW19jvL+8xzVZ5v6uXx7jFJPMvP8jrzFYy1u+bvZjLnaZkxWek1j8VzXzcdbQT2&#10;tEBs3vHpfUuclaTdjpL9vF/aGtcS6TvCONBYMytmjOYuyes1T5KfHisf0z3enEN6/K5z6po/iet5&#10;sCGAAAIILBPQ+0NLi5ja7Won+3pzWBBfNksyx+I89uKcZu5s3iSuf2tIau3u3iz9O8OSYy07fjo2&#10;Pb/8ON3jRe9Rzf2spfMvmafrmgrzlwTYQQABBBBAAAEEEEAAAQQQQAABBBBAAAEEEEAAAQQQQAAB&#10;BBBAAAEEEEAAAQQQQAABBBBAAAEEEEAAAQQQQAABBBBAAAEEEEAAAQQQQAABBBBAAAEEEEAAAQQQ&#10;QAABBBBAAAEEEEAAAQQQQAABBBBAAAEEELgWAfdakslFAAEEEEAAAQQQQGAzBKJYF8Ir2CzRRevM&#10;aqDZFgZ5a2Uddy+mpHM6cXNlUtZT6puRK405iQpWDzZTDZf3FY6/UYE3zxQv2nf30e4L3tgZnbgc&#10;y+X6UOFgt2961dhdQ/1y+/7+VWOb1dl487S0zl4qnK7/4fvE6SsXxq8lsFCL5Y//XBdnLOaW/frr&#10;8FNP6sJabIUC//f3f1vmg8uF8ao3KL/wwO+KbS3+my5MJrDnBWq66vs3LpyVFyZPyVSjvmGPg5Wq&#10;PDp+XD59eFzK7tLXHmHYlO+++k/k3bf+zbrmH9x/tzz8+FdkYODYuvJJQuBaBcx9Sa0VyZwuHDxv&#10;Sqsts0EoV4O2zCQl1P229odJjlmLmG1rBVxdnLOiC2uWtfjaLjla6wKdJd03/RXXkaqXtn2NeVlO&#10;SRffNDGTU9VixnsaZ0MAAQQQQAABBPayQBjG0m5JWtoi+tiXtbv6s74k1u7qz/JDraNQi94Mh0md&#10;zaHj8vlMPxsCCGxcIBZ9T2q1tbTSWkw7L1nfknh3X9e4bIxrnpVcT5+jSlL2ylL2y1LxqlLxK9JX&#10;GpD+0mDSZ+sjkymOvjrM2+ZPA0lbn8M6fSav07/6GMu6/nfnGxdkJAII7CSB2PxhSO9RYi1Jrfcf&#10;nbbpb+vfMLN40r8krp+Xur9aPA411tTx+m4vbkYSBWaeNL8z/5KxGs/m7o6nbR2XnEt6LPOnUzYE&#10;EEBgVwnovZ6lRUyt79Y77WTf3CCmfUn/krid5OfxxKTrNtDS9/X5nHlOOnc6bulxsly9dzXnkOSb&#10;8d2b2V1yLpqb7a9+nOXj9Tr0ciz9ewEbAggggAACCCCAAAIIIIAAAggggAACCCCAAAIIIIAAAggg&#10;gAACCCCAAAIIIIAAAggggAACCCCAAAIIIIAAAggggAACCCCAAAIIIIAAAggggAACCCCAAAIIIIAA&#10;AggggAACCCCAAAIIIIAAAggggAACCCCAAALXI7B0pe7rmYmxCCCAAAIIIIAAAghsgoCli+xZZuXR&#10;bAsb61t1z4sasmy5p3wKCXVx0v79DbncmOn0LW8M6sKorlnl9CZul2ZiuTJffAJ3TxRdYfGY5ZGn&#10;fzSnXX3Lu9N9KxKnsrrRF48fWn3MJvbOPv1q8WyuIwNPfLw4fg0Rs6D1H/95JAu14kFmUdwvfdGW&#10;Uun6zYuPsrMjL7//f8gbF5/veRE/99Hfkf2Vwz1zCCJwfmFOnp88Jd+6cE6aZtX5DW4fGjogj08c&#10;lw8PH5DVFqWuLVyQl5//VZm6/L11HeH4bT8jn/jMPxDXLa8rnyQEugUaupDxTNCWq1rmmqHMZ8W0&#10;Z7P+GV2seLbZFv1aYtsEAfONXdFFPquerbUjlaTWfW2XO/3ZvsbKuuiorwuJ+llt9s0Yr+s+dBNO&#10;iykQQAABBBBAAIFtJxDHsYRtkVZLpJ2Xzn6c9un+0ljWr/mhPrZFkZasTufSePcYzTPz66HYENjz&#10;ArHo/1lt/a8Wq5W2szqyGxJZdUlqbS+Pp2O6xy1rJ3Mu61t2jCXHtZt6PD2mOa6tx7WC5JhiXsqv&#10;c+vzBmWwNCr7y2kZKh+RkcpYUoa1NjHP8dc5G2kIILAbBeJQP/e0SBglddw27axP20vi2X4Sb0YS&#10;aYkDLfoOLW71mMfMl4zVm5Js7uSYXfPHLTNP13ymbc5Lh7AhgAAC20pA31NbWlZspt/NYlmOpe+6&#10;Jc9fLa59+j96SOZL5sxy8jFLxi87pGVrRza3OW7aXjzeYl92Tj2Po+PNfN2b/m82zDmteq3debQR&#10;QAABBBBAAAEEEEAAAQQQQAABBBBAAAEEEEAAAQQQQAABBBBAAAEEEEAAAQQQQAABBBBAAAEEEEAA&#10;AQQQQAABBBBAAAEEEEAAAQQQQAABBBBAAAEEEEAAAQQQQAABBBBAAAEEEEAAAQQQQAABBBBAAAEE&#10;EEBghYC7oocOBBBAAAEEEEAAAQS2WCBeY/U/y3Y6ZxA2ihdHjWVxUSs3anTGLG/MVEoy3O/LVGNm&#10;eaizP1Le12nfrMabZ4qvtVoSmTh4fWcW6GKO3zrtFU7iVK6KZa9cmfH4vqrcNTxQOG4zAs2zl6Tx&#10;5unCqfo++SFxB/sL49cSePEvYjkz2XvEjz1iyaGDi79fvbP3XvT87Nvy79/8cs8L/+wtPy/3Hnqi&#10;Zw7BvS3w1pXL8syZ9+VH05c3DOHZtnzq0Lg8NnFcDvcVf0ZcOP+KfP2FX5MguLLmsWzbk49/6rfl&#10;jrt+fs1cEvaeQCuKZDYI5WrQlplGO611f0b3u/sCs9gx2zUJuLo4admzpaqLmlaS4khV99O21p7u&#10;a39ZS9rvpLFkjCMls7CpzsGGAAIIIIAAAgjsFoEoiqXdkrS0RVrabjVFmkGsxdRpaev7nrbGTa7J&#10;ScYk+3G6n8W659otRlwHArmAo6+TzStlfU0gSVtr0877OnXSZyUxV/+XEq6+Ku2u0zH6XGFFEkSz&#10;Ug9npBZelYX2tNTaUzIffiCz7fMy0z4nbWtBYqudlZbov8Sl+1lMrDA/zW1fV719sr90SPaXR2Ww&#10;dFDrQzJcOSIjlTGttZSPiOfoi2o2BBDYFgJxO5K4GUkUaN3Sv+3o+6jYvJMydTtvayzbz+NJjo6N&#10;dGxsxuZ1mOZKNnbpXF3z5/Hk2GE63syh/eYYbAgggMCWCpj3wFokqy13sZ306fvjTlxjnbbJ11g+&#10;LjnHrtfJlr18nnxsOl/3cRbbi/Mt9mXjsvPoHL/rPJO+7viWgjE5AggggAACCCCAAAIIIIAAAggg&#10;gAACCCCAAAIIIIAAAggggAACCCCAAAIIIIAAAggggAACCCCAAAIIIIAAAggggAACCCCAAAIIIIAA&#10;AggggAACCCCAAAIIIIAAAggggAACCCCAAAIIIIAAAggggAACCCCAAAII7AYBXXaLDQEEEEAAAQQQ&#10;QACBGysQ91ifMFkHzNLVZLMtbOStVequRcPcqDhxpuLIgX0j8k59ZpVJ0q4Dlf2FsRsVeOtMMczd&#10;E7pwrtV1wRs4qW+e0oWpI79wpFu9smrsx24ZXbV/Mztnn36153T7nnywZ3y9wRNq8I1vFzubeT7y&#10;IUs+eq8uKMe2qkA7asr/9drfElMXbYf6b5ef/vDfKgrTv4cFwiiSb188L8+ceV8mF+Y2LDHg+/Lo&#10;+C3y8Ngx6fOKP9di/cJ54wf/Sr7/3X+mx+r9b9+cTLXviDz06O/JyIH7N3xuDNyZApH+rswGoVwN&#10;2jKTlaTdWNq3YBZ7ZisUqOqiqv2+o/8uHal4tpj9iqttrau6n7S7+k1f2cS0eA7fvYWwBBBAAAEE&#10;EEBg2wqYZ45mIBLoaylTt1sirVYs7XbaTve1nexrv8bz0jLt7n5tJ31Zjj4+sSGwrQXMq0rXE/G0&#10;OPq/OrD1lt7W17pJrW0naes7zazf5CZFc01tHgFspyuu/WauPKczV1eOmSudNz1mnm9d43vTVhjI&#10;dOO8TNfPyZSWS1pMO9+/2riobxFW+UeoxxfzGqL4VcS2/ZmVnIoMVY7I/tKoDGrZXzblkAxr30hl&#10;PCllt7ptz58TQ+BmCJjveQljibUkdburbfrb+jmRxeMgkrgZSaTvl0ydjMny4zDL6x6v+ZHJy/M7&#10;seVju4/ddTwdu9rH1M1w4pgIILCNBfTexdJ3r6L3U1ZWkrarN3KdPo3rfndclv1J2rI13hnTNV+n&#10;Lx0veqzueRbHZHFzzCwnPw+T3zmXrnMtjG9jbk4NAQQQQAABBBBAAAEEEEAAAQQQQAABBBBAAAEE&#10;EEAAAQQQQAABBBBAAAEEEEAAAQQQQAABBBBAAAEEEEAAAQQQQAABBBBAAAEEEEAAAQQQQAABBBBA&#10;AAEEEEAAAQQQQAABBBBAAAEEEEAAAQQQQAABBBBAAAEEENgqAV3miw0BBBBAAAEEEEAAgRsrsOri&#10;rvkp6FqLlll9NtvChnYUbHHX6mhuqCtBF2wL5VD8/iMy1ZgpyBAZKQ8Wxm5EoKWLT564UHykuyeK&#10;Y+uNPP1GXVPLq6ZbbkOcUm1FbLRakvsPbq1Ne3pWat95e8Wx847KfbeJd2g4391wPTcfy58+pYt2&#10;9tgOjoj8+KPLVt3rkb8XQ3/+1r+UC3PvFF66a/vyVz7+ZfGcUmEOgb0nUGu15KVzp+X5yVMy2ww2&#10;DHCkr1+emLhVPnFoTNe51EUwe2yt1rx846W/LZNnvtYjazF0+MhD8tnPf1lK5aHFTlq7QiDSxaTn&#10;mqHMBG250mjrgvNtvSdo6SL0rWT/qvaZePEdx65gWPdFmG/BqmdLxXWy2pY+z5F+X4vWA1qb/UqS&#10;s5hnYo4uVMuGAAIIIIAAAghsR4FY7wnbLUmKPp5Iu62lKdJsxhLoKyXzmNLU/TQnlk5ONibp13c3&#10;SX9Xn9lnQ+BmCTj6l35Xi+eJmNepSdFHZUfbacxKYq7GTZ95jO7kJGO74rqfxE2OmcPEPUtLegxz&#10;nHysqZNjONv3/r8Z1vXZ77w+953T+pzWk0k7qWuT+m5i6mb92LbkuOZ93HD5iAxXjshgaVT2lw8m&#10;9VD5kPaNJaXf378lx2ZSBDZbIG5FEre1hPqmRkus37+ddr5vcgJ9l9OMJAr0nX+Wb3KTMRqPNBZr&#10;zOTkcyYxM4eZO5vXtJN4Jz+dN8np/eeEzb505kMAge0moLc6lqv/cWyxzH2PFrPfaZt90++m8U5/&#10;MiaNWRpLxnVys34zzvQl8y3mSDZ/91yWHj+fY2W869yy+fLc5NjbzZTzQQABBBBAAAEEEEAAAQQQ&#10;QAABBBBAAAEEEEAAAQQQQAABBBBAAAEEEEAAAQQQQAABBBBAAAEEEEAAAQQQQAABBBBAAAEEEEAA&#10;AQQQQAABBBBAAAEEEEAAAQQQQAABBBBAAAEEEEAAAQQQQAABBBBAAAEEEEAAAQQQ2JCALiXGhgAC&#10;CCCAAAIIIIDAjRXQNaELN12OTSyzCm62RUGP5DxJay/S1aQLtkapJt7AIZmav1KQITJSHiyM3YjA&#10;iQu6Hma4+pGMyV0T5r8b3yavxnLqSrlwArdvetXYj90yKrZ1fcdedeKuzrnnvisSFf+c9z35ia7s&#10;jTXNQuR/8lQk9eJfE/F1weUv/YStCzdv7fVu7Aq2x6iT09+RF078rz1P5qc//OtyeODOnjkE947A&#10;pfqCPHf2lHzj/FlpRgUfcmtwmH+R9x0YlUfGj8vdQyNrZKfh2ZkT8tJzvyymXs927/2/LB/56F8X&#10;y1r8/lnPOHK2h0Cgi1BPN1q62Hw7qae1nsr2r2g9axas3h6nelPOwqx12+870u85MmDqrAx4bta2&#10;td+Vvixe9ewt/+6/KRAcFAEEEEAAAQR2lEAUxtJui7Ra+r4kK62mSFPfEwWBqTWm++1WnOaY3CS+&#10;mNMyOWasxkItbAhshYB5bebpOyU3L/rXd9M2rzdt2xLb0VpLkpPFXK2TfhPXPEfjy8e7+n6qe0ya&#10;n85r8h2dw9rid3Zb4bUZc7ajllxpXJCZxiWZCS7K1YYpH+hz4DmZrp/XZ8NJmW8WvwfejHO40XP0&#10;eYOyv3xIhsqHZbgyJiOVI1rGs/aYPtON7Nnfhxv9s9itx4v1/Xxs3p80I4m0iH4Px1qkndZJO+uL&#10;W1GSFwcmNx2zJE/HJP0aN/MlRd/ddObI5syPEZtY15x7+iXObv0F47oQMALmRb++qLRcLeaFpWk7&#10;dtpe0pfmSBZLcrN42tZ3l76OK2kxtSmulnzOFXOZm62uY15LfI/ea/ELiwACCCCAAAIIIIAAAggg&#10;gAACCCCAAAIIIIAAAggggAACCCCAAAIIIIAAAggggAACCCCAAAIIIIAAAggggAACCCCAAAIIIIAA&#10;AggggAACCCCAAAIIIIAAAggggAACCCCAAAIIIIAAAggggAACCCCAAAIIIIAAAgggsP0EdOkyNgQQ&#10;QAABBBBAAAEEbqyALk9ZeECzPl2yQm+WETYKU5esU+lGxYlt/6r4/XfJ5UvvF042UhksjN2IwNtn&#10;dbHPgm38gEh/JZEpyFi7+7m3i+cX/Xm4lasrJhksefKpw0Mr+jezI6o1ZP7lHxRO6R8/IqXbxwrj&#10;6w28/M1Yzkz2zv7ik7YMD12fc+8j7Oxos12TP/jeb+m/u+LfpQ+PPiafO/6f7ewL5ew3ReDtK1Py&#10;7NmT8sOpiz1+Y3ofqqIrtn/2yFF5ZOyYLrpd7Z3cFZ0887R8/aVfl3Zroat39abn75PPPvzfytjE&#10;o6sn0LvtBC4sNOWbb13SBedbMt1oJ/WCLmK9lzbPtqTfd3QBeietvazO9vt1P4+ZdkULGwIIIIAA&#10;AgggsNUCYTuWVkv0PlxLO62bQSxBINLMShqP0xzNaza16OucQPNMTkv38/HR3rrF2+ofz56a39G/&#10;fnueiD5SimvqvLhW2q/7jt4i23b6CtLUZozbFe+M0VzPswry0+PYDu+SNvsXrKkvhKfqkzJdP6/l&#10;XNKeSupzyf5McGmzD3lT53MsV4YrR7SM6fuP8aw+krSHyodlsDQqnuPf1HPk4FsjEMf6prWl71rb&#10;kcShtrWIfp8mdbYfm5i+94gDLc1IoiCUWHPExPNa41ES15ipkznSOsnLxkc6Pjbj9ZhLjmHeq5hj&#10;syGAwM4S0HsQy9yHmFrvY0zbcm2x/KyUstr0LctLxmT5nbbJyeZJ+7Jx+dwr5ugVNzdY+Tll56jv&#10;NNkQQAABBBBAAAEEEEAAAQQQQAABBBBAAAEEEEAAAQQQQAABBBBAAAEEEEAAAQQQQAABBBBAAAEE&#10;EEAAAQQQQAABBBBAAAEEEEAAAQQQQAABBBBAAAEEEEAAAQQQQAABBBBAAAEEEEAAAQQQQAABBBBA&#10;AAEEEEAAAQQQQGBjArrcGhsCCCCAAAIIIIAAAjdWoNdSl5YuymnZukpwtoW6SHXhZi0uZudGuqJ1&#10;wRa6FyWuflbmW/WCDJED5cHC2I0IvHW2+Drvmli8zo2cS0sXF335PV0dXBZdu+dxKrO6OGHY3ZW0&#10;nzh6UFyzSvMWbnMvfV8XVtVVyQu2fV94sCCy/u5Tavvyt4p9zUwfv8+SD91xfc7rP6Odmfmnb/xT&#10;ma6dKTz5Pn9Yfu7+f1gYJ7D7BdpRJN++eE6eOXNSzi3MbfiCj/T1y6Pjt8gnD42Lb1aNX+cWx5G8&#10;/trvyY9e//11jRgavkceeuxfSn//xLrySdo6gflmKNONlkxfbRR8Uy0e++RMIM/OXF3s2CWtsmNL&#10;v+8kZUDrwZIpbqeYPlP6PUdKuqgwGwIIIIAAAgggsFkCURRLqykS6GuVZmBKnNUiLX1cb5uirxRa&#10;zcX+oCsvbYtEK18rbNYpMs8uEDCv8FxPxNPi6l+nTTstVlprXxLL+11rcV9j5lWheUWV166n41aM&#10;See0ut4X7gK6XXsJs8GUTNfPyZQWU1/Sd04Xa6fk4sIpudK4sGuu27Yc2V8alZHquAyXx2R/eTQp&#10;g6WDWh+SofJhfe47KPze3twfeazvz+MglKgZaa0lqbN9bYuJ56WVx00dajExbWtc2lmejol0vnSe&#10;LGbGt9N2p9/MzYYAAttDwLH072R6w5LVlt6L5O2k1vdxnbjGOm2Tb97V5eM8zSvZYvtpncSy/MUx&#10;GuuevzueHWcx18zffS7pWMvWPjYEEEAAAQQQQAABBBBAAAEEEEAAAQQQQAABBBBAAAEEEEAAAQQQ&#10;QAABBBBAAAEEEEAAAQQQQAABBBBAAAEEEEAAAQQQQAABBBBAAAEEEEAAAQQQQAABBBBAAAEEEEAA&#10;AQQQQAABBBBAAAEEEEAAAQQQQAABBBBAAAEEENgzArp0GxsCCCCAAAIIIIAAAjdWII7XWHjTrDas&#10;W5Qs2ll8brrkZ7JZOp8T62rZBZvtnpNZxy+I6uLFerx9fl9hfKsDMwuxXLxafJS7Jq5vocFXT8VS&#10;b6Wmqx3F7Zte0V1xHXl4fGRF/2Z2xO1Q5p5/rXBK9+B+qdx3e2F8PYFaPZY/+Wrv37fRAyKPP3x9&#10;xus5l52c89bFF+Ubp/+o5yX87H1/X/pLwz1zCO5OgVqrJS+dOy3PT56S2Waw4Yu8d/igPH70Vrl7&#10;6No/e4LGtLzy4n8lH5x/ZV3Hv+2On5UHP/13xXFK68on6foEwijWBebbuvB8Sy5puVhryqUFrbU9&#10;rSUwi3jrdqwUyk/too8RVxcK3l9ydbF5R/p9Rwa09HumTvsGy24S36dxz9aFjNkQQAABBBBAAIFr&#10;FGg1Ywn0FrzZ0GLqINtP2qKxOI0103i7FUtbX5+0WyJ6G5/ETM22dwUcfV3kemnxTK1/OU73rbTW&#10;/aQ/y3FdSxztM7ev5vWdqZMxa4xzHN677KXfskjf1c4Gl/QZcFLLeX3uO5e0p7U9pW2z34o2/v5g&#10;O1n2eftlf3lUn+20lA/JcOWIljEZScp4ErOt4vey2+labva5xO1IYvP3gKbWgRatoyDs7Eemv6n7&#10;bX2HoCXJDU2fGaP9OibSIqYvi4uZr5X2p/Nqnn4XmrFJXhI37fS9xM024PgI7FoBcxug9wKW3kdY&#10;jt48mHa2v9i203hJa32HZpna05LlSjI2HbfaXCvj2Xy+1vruzTa1lsWxelKd89B+NgQQQAABBBBA&#10;AAEEEEAAAQQQQAABBBBAAAEEEEAAAQQQQAABBBBAAAEEEEAAAQQQQAABBBBAAAEEEEAAAQQQQAAB&#10;BBBAAAEEEEAAAQQQQAABBBBAAAEEEEAAAQQQQAABBBBAAAEEEEAAAQQQQAABBBBAAAEEEEAAAQQQ&#10;QGAbC+hycWwIIIAAAggggAACCGwfAbNOoWVWN9Yt1AW217M5UXFiaFlSrczKdDBfONVIeVAszbtZ&#10;21tnixdALekC0LeMXt+ZPf9O8fyWE+jCjAsrDvDIxAEpu1u7eO7Cq29KNFtbcey8Y9+TD+rvwvX9&#10;XP7D05EsFB9CfPX90k/Y4upClGyrCyw0r8offf+3Vw9mvQ9OfEnuPfxEzxyCu0/gUn1Bnjt7Ur5x&#10;flKaUbihC3T18/5Th8bk8Ylb5XBf/4bmmLr8fXn5uV+RWu3CmuNt25MHP/1fy+13/tyauSRcm0C9&#10;HcqlWispF7W+WGvKZa2n6m2ZCdpS/E10bcfZDtnmq2mf78qgLm68v6R12bQX9/O+Pm9rv0e3gwXn&#10;gAACCCCAAAIbEwjbsTQDkUCLqZvBsv1G3BVL462mSKsl0m5r0drsx7vpJmtjlHtmlKfvL9ys+CWR&#10;UskSU5uS93ueJa7+5XdxX9ud/VViOt/NfB+2Z354u/BCw6gtVxoXZLp+Tp/5zmuZTNrp/jmZ1lgU&#10;64fVDt8ssWV/eVSGK0dkpDKu9ZjWaTHt4fIR8Rz9R7jLtrgdSdyMJArSOg7Cxf1WpC/tY4lN0e+y&#10;PDdOcsOuMWas7us8eb4k+bH26Xz53Bo3c5kcNgQQuA4B/ZOa5dlimb9zuJbWWVv3F/uytulzNW7y&#10;fK2zYvv6Hsv0JeN1njzPzJnPk/Sl8yRz6L2HpeOsUjZPfg5ZvpkrGXsT//52HaoMRQABBBBAAAEE&#10;EEAAAQQQQAABBBBAAAEEEEAAAQQQQAABBBBAAAEEEEAAAQQQQAABBBBAAAEEEEAAAQQQQAABBBBA&#10;AAEEEEAAAQQQQAABBBBAAAEEEEAAAQQQQAABBBBAAAEEEEAAAQQQQAABBBBAAAEEEEAAAQQQQAAB&#10;BLaNgC5Lx4YAAggggAACCCCAwI0ViHutoK1rkVq2LoSoW6QLchdtSSRb1NCNdDXvgm224sv+iiVT&#10;jZmCDJGR8mBh7EYE3j5bfJQ7xnT9RlsXcdzgdmEmlrc+KB7s9l3RxaiXxl3teGziwNLOLdibe+Y7&#10;hbPa/RXp+9SHC+PrCXz7e5G8d7J35l963JKh/csAeg/Zc9H/5/W/J3PB5cLr3q+LMf/MPb9ZGCew&#10;+wROzFyRZ868L9+//IEUf0r3vu5+z5fPjx+Tz48dkwF/44t5v/f2H8m3v/kPJIpavQ+o0Ur1kDz8&#10;2Fdk5MD9a+aSsLpAoIuUX6y15FKtmdQfaH1J903fvC4wvhu2fl1UeX/J1eLIoNam7C+benF/QHPs&#10;5V+eu+HiuQYEEEAAAQQQWLdAqxlLsynSbGjROtD3F019NZGXIND9Tsz0p/HA9GleuDtundbttRcS&#10;HX2VVSqL6KOOuPrXV9czxUraXtLO+1bp78pPcjv7Op+OdVzeW+yF36HtdI1tfca+Uj+v71O11CZl&#10;unFOay31yaRcbVzU9wHRdjrlDZ2LbbkyXD4sI5UxGc7KSGVc948k+0Mac2z9B3kTNvP+PG7pWxd9&#10;Do9Dbbe1rXUUhBI3tc+UIFqxH4fan+Um47LczjgzJhmbzaPHMHlixpnjaGwX/Ghvwk+MQ+4pAccS&#10;S4tktWW+p03bt8XWd0ZWyU7alqt1HsvH6L4Zazka0/uENDcbk+V35l4xVsfk85jaS49jm+PpWDYE&#10;EEAAAQQQQAABBBBAAAEEEEAAAQQQQAABBBBAAAEEEEAAAQQQQAABBBBAAAEEEEAAAQQQQAABBBBA&#10;AAEEEEAAAQQQQAABBBBAAAEEEEAAAQQQQAABBBBAAAEEEEAAAQQQQAABBBBAAAEEEEAAAQQQQAAB&#10;BBBAAAEEEEAAgd0rcHNW1Nq9nlwZAggggAACCCCAwDoEdBnUwqxkyWVLV3XWLdQFvtezuZGu7l2w&#10;zZRLMlT15O36TEGGyEh5sDC21YFIF5t951zxdd41fn2LUD//bvHcoksJu9UrKy7xE4eHZF9JV8De&#10;wq3+xilpnZ8qPMLAIw/oApsbf1y5dDmWZ1/pde0i999jyT13sXBn4Q9BA6+e/bfygwtP9UqRv/zR&#10;35Gy198zh+DOFzALY/9w6pI8dfo9OTF7dcMXdKjaJ49P3CqfOjQmnpN+1m9ksihqy3e+9Y/k3bf+&#10;z3UNPzj6CXno0d+TcmVkXfl7Ocl8L12qteT8QlM+0GLaF2tpPaMLoe/krU8Xbt5fcmWorIvQVzxd&#10;dF6LtofKngyWHRn0XV18/vq+d3eyD+eOAAIIIIDAXhEw97atpkhTXyUEWkzd1PcPnbbp1/2kv5Oj&#10;+w3N03GB1joF2w4WcPV1g6uvPUzxfS0lLWUraXu675lYkmN18vIxSczL+jXH5Jd0vONyH7mDfyX2&#10;5KnPN6/KdP2cTNUntZzTZ7/TcnHhlD7/nZYr9fP61nDnf9C5tqfPe0f02W9My7g+B5r2eFbG9Dlw&#10;VGzr2t4NxqHK6LNx1Iy01pLUut/dzmMtfQdu8k1pm5Lnm7prjOZHOmc6V5ajfWwIIKAC5uvVscTS&#10;71nL0X+vpm2KfhdbJUds39Zai77z6cRMrpv1J3HN64pLMlc6Tzq35pq+PNfUWhaPqyeRH1fnZUMA&#10;AQQQQAABBBBAAAEEEEAAAQQQQAABBBBAAAEEEEAAAQQQQAABBBBAAAEEEEAAAQQQQAABBBBAAAEE&#10;EEAAAQQQQAABBBBAAAEEEEAAAQQQQAABBBBAAAEEEEAAAQQQQAABBBBAAAEEEEAAAQQQQAABBBBA&#10;AAEEEEAAAQQQQOBGC+jSeWwIIIAAAggggAACCNxYgTgKex7Qsp0kHuqC4EVbd8SNdMXwgm224snx&#10;fftkqjFTkCFyoDJYGNvqwNlLIvXi05e7Jja+wHU7iuXl97qlll6NU57VxTzbSzt174mjB1f0bXbH&#10;3DPfLpzS8hzp//z9hfG1Ai1d8PfffTWSsMev2YFhkS88snHbtc5hN8Sna5Pyxz/8xz0v5aHjf0Xu&#10;OPCZnjkEd7ZAGEXy7Yvn5WtnTsj5hfkNX8yHhg7IYxPH5Z7hA2JZ1/dvr9GYlpef/1W59MG31nU+&#10;d37or8rHPvEbYtu8AukGmw3a8sFCSy7Vm7oIfUsXoW/JBzXTbpr103fc5tqWDJddXWjeW6wrul/2&#10;ZL/2D5ZcMTlsCCCAAAIIILA7BCJ93m3URRo1LfVYgoZIoM/WzaTESW368v3FWNq3OxT2xlWYxwdX&#10;b+VdT8TT4pe1lCwtpk770riVxrP+NJ72mbH5eEfnut5nkr0hz1XuZIE4jmW2OSVT+m5nunFOpuvn&#10;ZCorebsZ6ofoDt5sy9HnvINJ2V8+JEP2IRl2jsiQczhpD9oHpRrv0w/9SGIt0Vwo8ZS2A21riZtN&#10;uRqcTmOBxkxeSx+G9YE4Tkq6H2exdEyUxHcwG6eOwNoC+r1rebaIY4nlatE6aSf7Xf2+LZYWu+Qk&#10;tcntzjOxpJQ0x9e/92RzJfN1tx3NM/t6TEtz0zlNX3Ys3uWs/TMjAwEEEEAAAQQQQAABBBBAAAEE&#10;EEAAAQQQQAABBBBAAAEEEEAAAQQQQAABBBBAAAEEEEAAAQQQQAABBBBAAAEEEEAAAQQQQAABBBBA&#10;AAEEEEAAAQQQQAABBBBAAAEEEEAAAQQQQAABBBBAAAEEEEAAAQQQQAABBBBAAAEEEEBg1wuwOveu&#10;/xFzgQgggAACCCCAwPYTiGNdzLVgs3QdWMvWxSd1C3Ux8cLNrFCdbW5UnFgrtcUfOCJXGrN5+op6&#10;pDy4ou9Gdbx9Vi+4YBvRNXRH9i1eZ0FaYfd3z4jMFdOI2ze9YuxdQ/0yPlBZ0b+ZHc1zl6Xx5unC&#10;Kfs+dY84/Rs/h2dfiuXyykvrHM/R9VD/4x+3xTOLprKtKhDpv9E/eO03JGgvrBo3naP9t8lPfujX&#10;CuMEdrZAvd2SV86flefOntQFu3t8kPS4TE8/yz95aFwem7hFjvQN9Mhcf+jK1I/kxed+WWoL59Yc&#10;5LgV+dRn/5HccutPrZm7mxOuNtpyfiGQ8/PNpFxYSOtau/i7eDt7DJUdeWTfoIyUPRmuuDJS0brs&#10;yr4Sr7i288+Nc0MAAQQQQGA1gbAdS70u0tDSbMTSDEQCLUmd7Zt2p1/78rjpY9ueAuaVjuulxfdF&#10;/JIpVlrrfh5zPe3TvCReXsxx9bbO5HhmDm07PLtvzx80Z3XTBVphU993npep+jm5XDsrF2un5OLC&#10;SS2n5XL9jLSj1k0/RyvS92+hn5Z2aUXtaszX/u7ay/L8sCwVq1/KVl9S/LgspaiS5LotV6yWLXEz&#10;kjjQovXSrSnzMpmUpf3sIbDNBfQ71HL0nbVji6Xff2lba1/3tdglUztpzHw/aq5lcvU7NckpOWJn&#10;uWlM+02eq2NNfz7etM3YfA5zLJ03md9L/zazzaU4PQQQQAABBBBAAAEEEEAAAQQQQAABBBBAAAEE&#10;EEAAAQQQQAABBBBAAAEEEEAAAQQQQAABBBBAAAEEEEAAAQQQQAABBBBAAAEEEEAAAQQQQAABBBBA&#10;AAEEEEAAAQQQQAABBBBAAAEEEEAAAQQQQAABBBBAAAEEEEAAAQQQQAABBPaUAKs376kfNxeLAAII&#10;IIAAAghsD4EoWr5o7OJ56XKZIraTdIRBvBhY1uqOuFHxyuSBXxe//5BMT59dNsPi7lB53+LODW69&#10;Ndl9JUsPftd4orG08xr2Xninh7PT1AVH51fM9sSxgyv6Nrtj7pnv9Jxy4ImP94z3Cr5zIpbv/qDY&#10;1Ix9/CFLDh64Ptte57AbYs+/96/l5JXin5NtufILD/yueI6uIs+2qwSmG3V57uxJeeX8GQnCcEPX&#10;1u/58sj4Mfn82C3S7/sbmmO1QSdP/Dv51td/W8Kw+DM/Hzew71Z5+LGvyOD+O/KuXV9PN1pyfr4p&#10;F7ScX1is6+3i74LthFLWxbJHyuazudXztO4ersoXjo72zCGIAAIIIIAAAjdWoNWMpam3aIGWpG7E&#10;oreV0qiJ1Otpu9lIY019zjd5Jtbq/bV/Yy+Co4mjr2L8kkhJH/NM7Zcs8TwRV0un9i0pmVhXTrKf&#10;5Gue3v7bNs/b/DohsFkCc8G0TDfOyeXaWbm4cEou1k5rfVou18/IbHD5ug/jhK54YUm8tt9Va7ut&#10;faEvrtZ+UqdxX/dd3c/ja9VOtDX/U4RI2td97UyAwKoC+hVmlWyxfFvfnTtJbdqWowF9b2Fqy9Vi&#10;+jTP9tMcMX0mluRZnf58LisbK/l4LxufH0PHJzGL79BVfy50IoAAAggggIv7iowAAEAASURBVAAC&#10;CCCAAAIIIIAAAggggAACCCCAAAIIIIAAAggggAACCCCAAAIIIIAAAggggAACCCCAAAIIIIAAAggg&#10;gAACCCCAAAIIIIAAAggggAACCCCAAAIIIIAAAggggAACCCCAAAIIIIAAAggggAACCCCAAAIIIIAA&#10;AgggsMcFtmZVsD2OyuUjgAACCCCAAAIIrCEQh4UJlsRi2boqtm6hLmpetGlWJ+RGurp5wdb2ZiXq&#10;G5X6xfcKMkSGSwOFsa0M1HUR9zMXi49w98TiNRZnrR6ZXojlh+dWj5let3pFlq93erDiy0dG9hUP&#10;2oRIOLMgC6++WThT5SO3iTc6VBjvFZjXa/6zZ6JeKXL7cZEH77d75uz14IW5d+Srb//3PRl+/K5f&#10;lvHBD/fMIbizBM7Oz8rTp9+X71w6L1Fc/Nnb66oOVfvkiYlb5ZOHxsRz0s/xXvnrjUVRW1779u/K&#10;22/87+saMnHsL8mnH/rH4nn968rfaUn1digX5ptyfqEpk3NNOTsXaB1Ird378+9mX6f5RttfduVA&#10;xUvKaJ8no1VPDlZ9GdH+iufI7OysnDp16mafKsdHAAEEEEBgTwrEeg/Y1Efrek0kaJiS7ps+s9+o&#10;x0msUU/bpj8v0fa+Ddn1P0/zbO+XREpa/LJpW4v7pk/3k5i2XS8vlt4vi3j+4jjHMXdsbAggcCMF&#10;5ptX5eLCKZmqT2o5J9NaTHu6fl6maudFWpF47ZJ4od9V+3IwHJOx9nHtL4nb9sXPapPna77bVa82&#10;3ozzdJwlvCO7kT9vjnUNAq7+dpYcsXxbrJItdlZbvvZ5lljmO0uL5WrcS3NMrq25pk90vMlJiokn&#10;47P5TDuLpXNons6bjNVcNgQQQAABBBBAAAEEEEAAAQQQQAABBBBAAAEEEEAAAQQQQAABBBBAAAEE&#10;EEAAAQQQQAABBBBAAAEEEEAAAQQQQAABBBBAAAEEEEAAAQQQQAABBBBAAAEEEEAAAQQQQAABBBBA&#10;AAEEEEAAAQQQQAABBBBAAAEEEEAAAQQQQAABBBBAYLsJuNvthDgfBBBAAAEEEEAAgd0vEPVavTwW&#10;sWwnQQh1EfTCrWvdbCfSldELttCblgX/WEFUF+O2Xen3q4XxrQy8OykS6fWuttl6fbePrRZZX9/L&#10;78VSMLVOEIvTN71iosePHhTLrGy+hdvcC6+JhMWr1w88+fENHT2OY/kPT0dS7/E706c/5p98kkVm&#10;ewGHUVv+8LXflDBuFaYdH/q4PHb7XyuME9hZAm9duSxfO/2+vKn1Rre79g/LE0dvlXuGN/8zpNGY&#10;llee/y/l4gffXMfpWXLfx/6G3HvfL64jd/unhPoFcWGhKWfnApk0Zb4p5+YDmQnCbXvyvi7wfbDi&#10;ycGqL6NVU6dlRPv2l1xxzJcbGwIIIIAAAghsuUCk9xGBPhs1aiL1umg7lqbuB/ro3AxiaWhfUpK4&#10;7mtt9vWxiu0GC3ieiF/WUhIpafFLVtLu7JfTfRPzfC2eJa6OyUvazz3WDf6xcTgElgjE7UjiZiRR&#10;kNaxPrNFuh/rfthoyuz8lMzP6/vJhRn9vJ2ToF6TZq0h0UJLnKYn5VZV/FZZRsMDMt4eFy98SLx2&#10;SdxI/7GzIXAzBfTrxSo5Yvm22CU7qU3bcjXgaK3vAEw76dO47Wtunpfvd/KzXDPO9OV5SXxxLjFz&#10;errP+4Ob+ZPn2AgggAACCCCAAAIIIIAAAggggAACCCCAAAIIIIAAAggggAACCCCAAAIIIIAAAggg&#10;gAACCCCAAAIIIIAAAggggAACCCCAAAIIIIAAAggggAACCCCAAAIIIIAAAggggAACCCCAAAIIIIAA&#10;AggggAACCCCAAAIIIIAAAggggAACCCCwzQTcbXY+nA4CCCCAAAIIIIDAHhCIJSq8Sl2CtBMLdRH1&#10;oi2P2FFL7F7zuedlzv5k0TQyVBoojG114O3J/CpWHun4IV2cXBce38gW66ryL75bPLddmhfbaS+Z&#10;uuI68pmx4SV9m70TNdsy/9L3C6f1j45K+Y6JwnivwLe/H8v7p3tliPz0j9lSrWzMtPfMuyf67Hv/&#10;s0zOvlF4QSW3T37+gX8itmUX5hDY/gKRfkZ8//IH8tXT78mZudkNnbD5l/Tx0SPyhaO3ycTAvg3N&#10;sdagK9NvyIvP/pLUFs6tlSqu1yefffjLMn708TVzt2PCQiuUs7OBnJ3TMh/IpNbn55sSFn+U37TL&#10;8HSR8INVT0aT4mdtX0b7PBks8Zrppv1gODACCCCAwK4VCNuxNOoidS2NWtoOGiLNQCQI4qQ28TxW&#10;r2m/xtm2XsDSm2LP12f3soivtV+2pFTSeknJ+jQnjVlJ3IwxY229t2JDAIGtFzDvyuKWliCUuBlp&#10;HUmU1Ol+pPtxU9tJrbF6KFGtrSWtk/zlOdl+j9eSnQsriSMlMe/dtvbdW+eANHafgL6Ks1xbLE+L&#10;r6Vki53UzuK+9pkccfQNu6vfL6bW/O482+R0jzNtk6clzzfxJM/MxYYAAggggAACCCCAAAIIIIAA&#10;AggggAACCCCAAAIIIIAAAggggAACCCCAAAIIIIAAAggggAACCCCAAAIIIIAAAggggAACCCCAAAII&#10;IIAAAggggAACCCCAAAIIIIAAAggggAACCCCAAAIIIIAAAggggAACCCCAAAIIIIAAAggggAACCCBw&#10;0wVYOfqm/wg4AQQQQAABBBBAYO8JxFFUeNGWWeE72yJdbL14S/PcqHjl9YbrSMWZkZmwWTjNUHlf&#10;YWyrA2+fLb6+uyYWHa71PN76QOTSfPEot+/KiuBDYyNScpwV/ZvZsfDNH+nCzkHhlANPPlgY6xW4&#10;NBXLc68UW5qxn/qYJcePbty01/F3S+zc7JvytXf+x56X8zP3/pYMV8d75hDcvgJt/ez91geT8rXT&#10;78vF+sKGTtS1bfnM4Ql58uitcqBS3dAc6xl0+uSfyV+8/BsShsWf8fk8/QO3yOcf/30Z3H973rVt&#10;6ziO5VK9JZNzgZyda2rRejaQK0F7W52z+bQcqXhypN+XQ32ejFZ9OVj1kjJUcqX7u3pbnTgngwAC&#10;CCCAwA4QaLdiqddEGnVTuto1bZs+jdW1beImr1X8OLsDrnZ7n6Le2opfWiylkiV+WaSU95Wtxbb2&#10;JfFOTMTzhPui7f0j5ux2sEAUhPoOKZS4rrUpTW0HkcRNLVp375vcvN/UUSMbU2un48082s+GwKYK&#10;6IOzVbLF8m2xS05SW1rbup/3m5jlanE0WYvlasnitq9jsvFL51g2pxmjc7AhgAACCCCAAAIIIIAA&#10;AggggAACCCCAAAIIIIAAAggggAACCCCAAAIIIIAAAggggAACCCCAAAIIIIAAAggggAACCCCAAAII&#10;IIAAAggggAACCCCAAAIIIIAAAggggAACCCCAAAIIIIAAAggggAACCCCAAAIIIIAAAggggAACCCCA&#10;AAII7F0Bd+9eOleOAAIIIIAAAgggcLMEonZQeGjL0RW+sy1s5K2VdazruprNjYrnmqmUZJ/fliuN&#10;uTR5lf8OlwZW6d36rkszsVyZLz7OXRPZBRanFEZefDcujInVFqc8uyRujvTo0QNL+jZ7J45jmXvu&#10;tcJpnaEBqT5wZ2G8KNAOY/mTr0YShkUZIqN6aY98ZuOexTPvnkgYteQPX/stieJ24UV9ePQx+cTE&#10;lwrjBLavQNBuy8vnz8gzZ96XmWbxZ2avK6i6njw8dkwenbhFP1dLvVKvK2Y+K15/7V/Ij17//XXN&#10;c2T8Efns578svr9vXfk3MinSa/lgoSmnZgM5NdOQ01qfmw8k0M+t7bL1ebYc6vPlYNWT0aqvJa0P&#10;9XniOyyAvl1+TpwHAggggMD2FmgGsdRrIo26aB1LI2s36sv6NW5iemvGtokC5ta0UhUplU2xxOyX&#10;tJjaL+m+9vt+Gk/2u+Kux3PiJv4omGoPC5jnuLgeSlQzpS1REEnc1BLovmmbWF37k3i42J/nJPXS&#10;MbKNnpv28I92Z166a4ldssXyHbGS2hbb1/2S7mudxLK2iXfHLP1esFzNdfT7QYulc5lxaY6ZM503&#10;mUOfp9kQQAABBBBAAAEEEEAAAQQQQAABBBBAAAEEEEAAAQQQQAABBBBAAAEEEEAAAQQQQAABBBBA&#10;AAEEEEAAAQQQQAABBBBAAAEEEEAAAQQQQAABBBBAAAEEEEAAAQQQQAABBBBAAAEEEEAAAQQQQAAB&#10;BBBAAAEEEEAAAQQQQAABBBBAAAEEELgRAu6NOAjHQAABBBBAAAEEEECgWyAKW927S9q27XT2w0bc&#10;aRc13CgoCslMpSSDuhj5yWC2MGeovK8wtpWBd88VX1ufnvP4yMaOXm/G8uqp4rnd6lWxrKXx+w8O&#10;ynBZV2zfwq3x5ilpfzBdeISBRx/QxX+vfWHfF74ey6WpwmnF1V+n/+jHbXHMwsJshQJPv/s/yfm5&#10;twrjFW9Qfva+v1cYJ7A9BeabTXl+8pS8oKXWLv7c7XX2BytVeWziuHzm8IT4zuLnc68xG421mvPy&#10;9Zf+ppw7++y6prj3/l+Sj3z0V/Qz7do/O9Z1gGtIimP9LKq15NRsoKUhp2YacmYukGa49PP2Gqbc&#10;1NR+XZh9rM+XI/1pOZy1B3xeC20qNJMhgAACCOx4AfOdHjREGnUtNZF6Pc5qs7+0Xc9yomjHX/ZN&#10;vQBLH9VKFZGyPgf7JVOspC4l7XS/1IlpbjmLa19Zx9k2z3o39QfIwXekQNyOJKqFEtW11NoSB5HE&#10;Te0LwqRevp/n5WPiRpoXZePMPhsCPQX0o9ry7aTYJSdtl3rsZzHL1RzzTk+L5WrxdF9jtpkrn0fb&#10;S+bke6Hnj4IgAggggAACCCCAAAIIIIAAAggggAACCCCAAAIIIIAAAggggAACCCCAAAIIIIAAAggg&#10;gAACCCCAAAIIIIAAAggggAACCCCAAAIIIIAAAggggAACCCCAAAIIIIAAAggggAACCCCAAAIIIIAA&#10;AggggAACCCCAAAIIIIAAAggggAACCCCAwM4TYCXqnfcz44wRQAABBBBAAIEdL2AWfS/adKnZTihs&#10;FOfFWZ4TBZ385Y2ZSknurvryncbs8lBnf6g00GnfyMY7k8XXdseYKphV2jewffNkLM0e60K71Ssr&#10;Zn3s6IEVfZvdMffsdwuntHxP+j97b2G8KHBaDb/1WrGjGffEw5YcGN6YZdFxd1v/5Mwb8sy7/6rn&#10;ZX3p3t+SgfLBnjkEt4/AdKMuz5x5X145f0ZaUbShEzu+b7984ehtct+BUbE3+Hl0LQeeufqevPTc&#10;L8nc7Mk1h7lun3zm4d+ViWNfWDN3qxKm6i05NdOQ07OBnJxN60Z7Y9abeY77fEfG+n05rOVIX0mO&#10;mHafL/3az4YAAggggMBeFIiiWPTWSBo1LfVY6kktWi/215O4xrQOtPR4XN2LhOu+ZnPL6JfSUtK6&#10;VLGkUhEpV02xpFxejPuldN/EStq/0effdZ8ciQjsAoFYnzeiWihRI5S4GUkcaNvUDdPfTmN17cva&#10;cX2xz+RHmp+MM+Nbvd+l7AIuLuFaBRx9F+nbYpfspLZKjti6byX7TlJ37yd5eSwfl+9rvSLXs6/1&#10;jMhHAAEEEEAAAQQQQAABBBBAAAEEEEAAAQQQQAABBBBAAAEEEEAAAQQQQAABBBBAAAEEEEAAAQQQ&#10;QAABBBBAAAEEEEAAAQQQQAABBBBAAAEEEEAAAQQQQAABBBBAAAEEEEAAAQQQQAABBBBAAAEEEEAA&#10;AQQQQAABBBBAAAEEEEAAAQQQQACBTMBFAgEEEEAAAQQQQACBGy0QS9TjkLqqebaFjby1Sp2luVFx&#10;0lzZlcH+frkSzK0yQdo1VN5XGNuqQKQr3r93vnj2O8eLY2tFXni3eJFpy6vrAsFLvcb6ynLX0MBa&#10;015XvHVhWhpvnCqco+8z94hd1VXpr2ELmrH8+6/1+j0Suf24yMfuYwHkXqztqCl/+L3flCgOC9Pu&#10;PfSkfGz8pwvjBLaPwPmFOfna6RPy6sXz+jMt/izodcb3jYzKk8duk9sHh3qlbWrs7Omn5Bsv/W1p&#10;txfWnHdg33H5/OP/g+wbvH3N3M1KmAnacmqmISdnG3J6JpBTWi+0en/+bNaxi+Yp6eLxh/p8OaJl&#10;bKAkEwO+TPSXZKDEa54iM/oRQAABBHaPQBjG0qiJ1OsijXraTvfT9oLeUtTmY9FbI6lrHtu1Cbie&#10;SLkiUiqJ+GVLfF/b+rhm+soVS8pVkYqJm5jJSfJEPB1nWYvP89d2VLIR2J0CcTuSKIgkbmoJwqSO&#10;6qFENVPa0t2Ok37ta6S5UTJG2400N25t7Blvd8ruvauyfFuskhat7ZKT1J39JLbY1x23l8e69u1s&#10;PsvXsfqMyYYAAggggAACCCCAAAIIIIAAAggggAACCCCAAAIIIIAAAggggAACCCCAAAIIIIAAAggg&#10;gAACCCCAAAIIIIAAAggggAACCCCAAAIIIIAAAggggAACCCCAAAIIIIAAAggggAACCCCAAAIIIIAA&#10;AggggAACCCCAAAIIIIAAAggggAACCCCAAALbU4CVq7fnz4WzQgABBBBAAAEEdrVA3GNN5e71zMOg&#10;ODGWdOFcNwoKrep+IF7/qFxdmCnMGS7vK4xtVWDyski9+LTlzrGNLQp87mosJ3Tuos2tXlkRevTo&#10;gRV9m90x99x3e0458OgDPeOrBZ9+MZbZudUiaV+1IvKTT9rFCUQSga+98/tyYe6dQo2qNyj/6X1/&#10;tzBOYHsIvD9zRZ46fUJen7q4oROy9YP3k4fG5AtHb5PDff0bmmMjg2L9Mnj9tX8hP3r999c1/PDY&#10;w/K5R/6Z+P7WfW43w0hOzQRyYqYuJ2caSZkJwnWd31YkmW+D0aonEwMlGddi6rF+X4bKrljdX5hb&#10;cXDmRAABBBBA4AYKRFEs9QWRmpZ6LZZGXaRRS9umb2FeY/OxFpFm8wae2A4/lO+LlKta9PnIL1lS&#10;KptakrpcsaSSxbrbrrex59EdTsXpI7BEwDyrxPVQopqWpG5n7bbEQSRxM5LI1PqsEDWyvIWuHDOu&#10;prmt4vdaSw7Izq4QiKxQWk5TWm6Q1dp2Amm7+sXl2+KUHHHLJfEqZSlVq1IdGJSBwRGpDAyIXXHE&#10;KtlaHLE11zLF7Odtnv92xe8IF4EAAggggAACCCCAAAIIIIAAAggggAACCCCAAAIIIIAAAggggAAC&#10;CCCAAAIIIIAAAggggAACCCCAAAIIIIAAAggggAACCCCAAAIIIIAAAggggAACCCCAAAIIIIAAAggg&#10;gAACCCCAAAIIIIAAAggggAACCCCAAAIIIIAAAggggAACCCCAwEYE3I0MYgwCCCCAAAIIIIAAAtcj&#10;EEtUONyKFxdDDxtrL+TsRkHhXC1/XhrVEYnmrxTm7C/1F8a2KvDuueLrGtknMjSwaHAt5/Diu8Xz&#10;ipq71atLpqu4jnzq8PCSvs3eiWoNWfjmG4XTlu+9VbzRocL4aoF3TsTy+hu9rlXki0/YUq1szHG1&#10;Y+7GvjNXfyDPvvu/9Ly0L33k78hA6UDPHII3T+BHU5fkqdMn5N2Z6Q2dhG878rmxo/LExHEZKlc2&#10;NMdGB7Va8/L1F39dzp19Zl1T3H3Pfy4f/fivi63nvJnbVL0lJ6425P2rdTkx05Czc4FEvT9eNvPw&#10;S+YqO7aMD/gyMVBKyrjWY/2++NrPhgACCCCAwE4VaAaxLMyL1OazekGkUYulXtO6LlJfSPvNPltv&#10;AXO7Vq6KVLQu6bOOX9Jai1+ypFTWWCdudfJsh2ei3qpEd6NA1IwkrrclqoUS1UOJA60D7dP+qKH7&#10;2hfVNJ7Uq7R1XKx5cpOeC3bjz2S7XVPbbknLDaTlNLvqprSdQJpuXjek4dcl8GpaL0jgNjS+NL+l&#10;+S3NN7WvH8L7+w/JSGVchitHknq0ekyO9R2TA9rn2N52Y+B8EEAAAQQQQAABBBBAAAEEEEAAAQQQ&#10;QAABBBBAAAEEEEAAAQQQQAABBBBAAAEEEEAAAQQQQAABBBBAAAEEEEAAAQQQQAABBBBAAAEEEEAA&#10;AQQQQAABBBBAAAEEEEAAAQQQQAABBBBAAAEEEEAAAQQQQAABBBBAAAEEEEAAAQQQQAABBBBAYIcI&#10;uDvkPDlNBBBAAAEEEEAAgd0kEBev8mx1rZ8eNYrzYpOn8zhxs1Am9K7Igt9fGB/wq+LZN/6W+J3J&#10;4uu6Y6wLoPDMVwbCKJZXThTP61RmxbJ1ge2u7XNjw+I7dlfP5jfnX/6BxK124cT7HvtYYWy1QK0e&#10;y//3bLRaqNP30XssuePWjTl2JtnljXbYlD/83m/peuvFlvcd/nF5YOyLu1xi511epJ973714Xp46&#10;c0Im5+c2dAFV15NHx2+RRydukT7P39Ac1zNobu60vPjMfyGzM++uOY1t+/LJz/5DufX2L62Zu1ZC&#10;K4rkzGwgJ642slKX2ebSz8W15tis+HDZlfGBkkxk5ajWIxVXrO4vwc06GPMggAACCCCwyQJhGEtt&#10;XqS2YEosjbpIoyZSr8VatG8+lgUT19IufhTY5LPaWdOZr/xyRaRS1bpqLbYrXW3tr2hO2eRozX3C&#10;zvoZc7YbE4j1eSduhBLVtNRN3U7byX7ajk3b9C+J5/t6f6+fUWy7Q8C8swi8ujS0tNxA2k5Tmllt&#10;9lu6b+rFPt13tN9tSuDWJfBrOraWzGFy8jFiXfvviG25Mlw+rM9tY3JEy0hlXA72HZPRqpa+W6Tq&#10;7dsd6FwFAggggAACCCCAAAIIIIAAAggggAACCCCAAAIIIIAAAggggAACCCCAAAIIIIAAAggggAAC&#10;CCCAAAIIIIAAAggggAACCCCAAAIIIIAAAggggAACCCCAAAIIIIAAAggggAACCCCAAAIIIIAAAggg&#10;gAACCCCAAAIIIIAAAggggAACCCCAAAIIbDsBd9udESeEAAIIIIAAAgggsOsFzILTRZslulJ7toVB&#10;3lqttsSNgq7spTmR2XUvyrxz99JA195w6cYvHtzWhbJPftB1Esuad44vXv+yUM/d1ydFZhvFKW71&#10;ypKgOcojEweW9G32ThxFMvfCa4XTekdGpPyhY4Xx1QJ//lwktfpqkbRvUH+kTzy8McPiWXdf5Kvv&#10;fEUuzr9XeGF9/pD8Jx/5O4VxAjdeoK3/nv7iwqR87fQJudyobegE9pfK8sTEcfnc2FEpOTfndcCF&#10;c6/IKy/8DWk2Z9a8hmrfEXn4sa/I8MhH1sxdLaHRjuS9K3V5R8u7Wk7P6oL2Pb5/VptjM/oOVjw5&#10;NliSW/aV5di+kkwMlHTxemczpmYOBBBAAAEENlWgUY+lviBS1/vtRk3bestRX4hlQftq8yILc7HU&#10;tN3ocT++qSe0gyYzt1blikhFS7lqpe2q6bOkYuqsneRo2y+JWBbPLTvoR8yprlMgjmKJaqGWtsT1&#10;tE72i9qal+ebOm6EIsWvjNZ5FqTdLIHYjqVVakrTa0jg1KRhL0jL0X23IQ2/JoFX15LWpr/lBkk8&#10;r9uu5jrap/0m14wrfPG3BRdpW64cqIzLwb5jMlq9RUb7tFSPyaG+4zJUOSK2ZW/BUZkSAQQQQAAB&#10;BBBAAAEEEEAAAQQQQAABBBBAAAEEEEAAAQQQQAABBBBAAAEEEEAAAQQQQAABBBBAAAEEEEAAAQQQ&#10;QAABBP5/9u4zuLL0vvP775x7bg7IaKAD0GkSJ3A4HM4MZ5iDRIpahV2/cJVdZa+qvFq51mu7LK9r&#10;tWvJ0q4sp7W37GLVSmV7y/ZW2VUqSeu1RJEUSXECJ4gcDSeQ0wno3ECjG7jATcAN5xw/5wLoBrrx&#10;oAE00Ejf0/XUE/7PecLnpnPQLw4CCCCAAAIIIIAAAggggAACCCCAAAIIIIAAAggggAACCCCAAAII&#10;IIAAAggggAACCCCAAAIIIIAAAggggAACCCCAAAKrC2zPE8lXXxNRBBBAAAEEEEAAgT0uEK76tOn5&#10;h7QHTdPLPJfadkTPq/YC86Biy1FJJZTxb6jkPGbpIXWl8tbYVgXOj0sty76inZ8Y3NjMr40E1hMd&#10;89BnN1lZFn+it2Aeupxc1rbZldn3R+VPL5936Rz5z31safWe5Q/PBjozsnq3n/+Sq0Ri/j20es/9&#10;G708/YFeHvmXqwL8zSd+U7lk96p9CD4YgYbv6/Wxy/rOpVHNNOobmvRAJqsvHTmuTxw4qJi7fQ9U&#10;P/Ph/6l3fvR7CkP799XiBvsPPK+XPvvPlUyt/X1Ya/o6V5zV2YV0uVRf9ddmca7NzLtTnoYKKQ13&#10;JDVs8qFCUpl4bDOnYCwEEEAAAQTWLdCoh6qZy/JqxeTVKJep390WWO5T1j3hHjjBi0vpjJRKR7nT&#10;zqNyypTT7fx2e9Qvzj3IHnjV2UIkELYCBTVfwaxJtdZ8+Y48vDPWrs/3D+v3vtZHeucIOElXbsZT&#10;O0/G5CTcdjnK3SX10Pz5aNYrq+xOadq9oWI4rsnWVU00L2vKv6Z6fFZz8Zr8WGvnbM6yknyiW32Z&#10;YZMOqyd9UN0m9aQPqSdjkim7DvdvFjqaEUAAAQQQQAABBBBAAAEEEEAAAQQQQAABBBBAAAEEEEAA&#10;AQQQQAABBBBAAAEEEEAAAQQQQAABBBBAAAEEEEAAAQQQQAABBBBAAAEEEEAAAQQQQAABBBBAAAEE&#10;EEAAAQQQQAABBBBAAAEEEEAAAQQQQAABBBBAAAEEEEAAAQQQQAABBBBAYJsEvG2al2kRQAABBBBA&#10;AAEE9rFAEIbW3TsLEX/O3mfx5FhQXyzelc+kk8q5FU03anfFFhu6koXF4gPLz12z7+tgr5RNLQqs&#10;fUkVY/XjK/b+scy0nDuG/ezhPvsJmxSpvPqedSQ3m1L2E49a43cGqrVQf/Gy3S7q//zHHB0+eMdG&#10;7xxon9f9oKk/fO8fK5T9ofEfHfyqnhz8mX0utf3bn2u19MrVi/rLKxdUaTY2tKDhfIe+PHRcT/Ue&#10;MN8B2/fZ8P2GfvTWf6Xz5/5oTft45CN/Wx995j+X667+YPhq09fZqVmdKdba+dXKxpzWtKgVOhUS&#10;MQ13pDRcSJqU0lBHUvkEf2ZZgYomBBBAAIEtEvBboaoVqVaVquWFciVUzbRVTVvNlKN4q7lFC9hF&#10;wyaSUjojpdJR7rTzVLvurNjuedt37bSLWFnqDhUIW4GCmq9g1qRaa74c5aYeRu1L2vxyS365qcDk&#10;QaWpsLn6ffcO3fK+WpaTdOUkXLnJWDuP6m46JjfjmWTy9HzuROWoLYqlbvdtn7vQ33Fvf9c1zX3b&#10;zdnLmqhe0kTtkm6YNFG92E7FuXHzd4Ql743otPhC2oH6+US3+jLD6s8eUX87Hzb1oXZKx3M7cMUs&#10;CQEEEEAAAQQQQAABBBBAAAEEEEAAAQQQQAABBBBAAAEEEEAAAQQQQAABBBBAAAEEEEAAAQQQQAAB&#10;BBBAAAEEEEAAAQQQQAABBBBAAAEEEEAAAQQQQAABBBBAAAEEEEAAAQQQQAABBBBAAAEEEEAAAQQQ&#10;QAABBBBAAAEEEEAAAQQQQAABBBCwC/DkbLsNEQQQQAABBBBAAIEtEwisIzvO/MOR/Tlrl/lHIpt+&#10;XlC3dppJJdWR8HWtXrL26U7lrbGtCpy9uuSBzndMcvLg7QdD3xFatfrm+VC+nVReprjs/L50Qo92&#10;b+0DmZsTRc2dvrRs3qWV3ItPyomv/Xbk2y8Hml3lPdHXI336hY35LV3XXi9/99wfaLx81rrNXKJH&#10;v/TEP7bGCWy9wGyrqe9fuWjSBdVMeSPHo129+vLQcT3cZT4Y23zMzt7Qa9//e5q88eN7rsR1E/rE&#10;J/+Jjp34pRX7lhstnSvO6uyUSSa/Wmms2G8rGrNxV8OFlIY7TCokNWTKnam1f4dtxZoYEwEEEEBg&#10;bwvUqqEq5lYmymsVqVoJTTL1dpov11e5Pt7bOvO7S6WldspI6bSjVDs3bRlHWXO7k805yphbvkxW&#10;cl3uFfbDe2Iv7TH0QwW1loJZ3+RRailsl01bVI/KlZb8UlN+uamgbNqrUcz0a9r/7rCXjHbVXmKO&#10;nIQr1yQnFZObNikTJW+hbHJTd6K2KJY05aTpG50Tldv9F/rcx/eZHzR1c/aqJqoXNXHDpJpJUdmk&#10;4ty4+Xvb7njveG5c3amD6skcUk/a5OlD6sscMWmondLxrf2b165677FYBBBAAAEEEEAAAQQQQAAB&#10;BBBAAAEEEEAAAQQQQAABBBBAAAEEEEAAAQQQQAABBBBAAAEEEEAAAQQQQAABBBBAAAEEEEAAAQQQ&#10;QAABBBBAAAEEEEAAAQQQQAABBBBAAAEEEEAAAQQQQAABBBBAAAEEEEAAAQQQQAABBBBAAAEEEEAA&#10;AQQQ2PUCPE1717+EbAABBBBAAAEEENh9AkFof+Dx4mPj/bq9z+KOvaC+WLwrL6UTOpR09JO58l2x&#10;xYauZGGx+EDymtnT1Zv2qR46uLh7e5+VIq+O2K3cRFWu11h22qcP98pxNjbXsoFWqVRee88eNVPn&#10;PvWkPX5H5MOzgc6M3NG4pBpt5WtfchUzD/zmsAuMlc7oe+f+wN7BRP7mk7+lbKJz1T4Et0ag1Kjr&#10;+1cu6NWrlzTnt9Y9SfTuf7pvQF8eOq4j+Y51n78VJ0wXT+mV7/6qarXxew6fSvfr05//unp6n7rV&#10;d7bp60xxVqcmazo9Navx6vLvslsdN7ngGswj+aSOd6Z1rCOloyb1ZuKbPAvDIYAAAgjsV4EgCDVb&#10;k6rmNqVWDVWrmHJlITdt5VKoSkny/f0plM5IUUplnPk8bepZR9mslMlJ2ZxpN+WUad/qe5r9+Qqw&#10;680WCJuB/HJTQaWloGpSzV9IpjwblZe0VZqmr6lH/U0/jh0gYP7O4GZictMmZbx22UmZctKVk4jJ&#10;Mbkb1ZfEo/5O1HexLWX6eu4D3czM3A2NVUc1Xhkx6bxu1C5pwqTJ2lWFCh7oWjY6mefG1Zs+or7s&#10;kPozQ+ozqT873C53pQflOg/WdKP74DwEEEAAAQQQQAABBBBAAAEEEEAAAQQQQAABBBBAAAEEEEAA&#10;AQQQQAABBBBAAAEEEEAAAQQQQAABBBBAAAEEEEAAAQQQQAABBBBAAAEEEEAAAQQQQAABBBBAAAEE&#10;EEAAAQQQQAABBBBAAAEEEEAAAQQQQAABBBBAAAEEEEAAAQQQQAABBBBA4H4FvPsdgPMRQAABBBBA&#10;AAEEEFi/QGg9xTz6uR3z5+x9QjntPl4wZx1nJp3U49m4puola5/uVMEa24rAyDWZB0GvfMTMto8N&#10;rBxbrfVyMdSlKXsPL1NcFvRcRy8Mdi9r2+xK0Gip+uZPrcOmHz8mr3tt9tVaqL942aY2P8Unn3V0&#10;oG/+PWGddJ8HgtDXH773XyoIW1aJjw5+VU8MfNEaJ7A1Ajdna/ru5fN6c/yKWsH6HxTvmYeyPzdw&#10;UF86ctw8sD27NYvcwKjXrrys11/5T9VqVe95dnfvU/r0576ueKpPZ6ZqOjVpkskvztSt35n3HHQd&#10;HXKJmI53pHS8M0ppDRWSSkRfyhwIIIAAAgisUyAMQ5mfdtUqUrUSqlqWyjOhyuaWJMqjeu3eP43r&#10;nHXnd/fM/0JkcvMpm3OUzsik+TxlyhlTbsfNpYwb47p+57+i+3OFwZyvYNakWsskk1dNXmnJLzcV&#10;lE1eMXnU3k4thSaP2sK59V/j70/hTd61+SpxUjG5GZOSMTkJV07SnS+nF9rT3nw86pMx5cV2U3ba&#10;ZdNmztupR61Z0kT1om7ULrfziVpUvqTxynnNtswPzi44PDeu3vQR9WWH1J8ZMve0Js8Ot8td6UG5&#10;5n6XAwEEEEAAAQQQQAABBBBAAAEEEEAAAQQQQAABBBBAAAEEEEAAAQQQQAABBBBAAAEEEEAAAQQQ&#10;QAABBBBAAAEEEEAAAQQQQAABBBBAAAEEEEAAAQQQQAABBBBAAAEEEEAAAQQQQAABBBBAAAEEEEAA&#10;AQQQQAABBBBAAAEEEEAAAQQQQAABBBDY7wLm0aAcCCCAAAIIIIAAAgg8WIEwDO85YVBfpcvCM+u9&#10;0N6plIorm82ZhzLb+3Ql86tMsvmhc9fs+z56QIp7Cxtbx9SvnrOPKSdQLD2zbLRn+juVjW/tbUDt&#10;r0+bB7fb3XOf/uiyNa1W+YtXQs3O2Xv09UgvPrt+N/uIezPyyuj/oSszH1g3l4l36hcf/w1rnMDm&#10;C1yvVfStiyP60fVrWuVTbJ04EYvpUweH9IXDR9WRTFn7bUfgzKl/pXd++LsKw2DV6aN9dxz9Fenw&#10;r+h//bChc8URNYONaKw6zbJg9G1xKJ/QsY60jnemdKIzrd5MfFkfKggggAACCKwkEN3DmJ9vlUtS&#10;pRSqbC6zq5X5tiivmthsVeb3b6Wz916bY35U0xkpk4typ11OpaWUKWeykrkVMzGnnSeSXK/vvXfA&#10;7t1R9FkOar6CSsvct5q8ZvKoHuWlpvyyycsmj8pRH1P3TV2tffLh3ikvbcyRm47JzUTJm8/bdU9O&#10;1JZeaFtWNm0L5zgmd6Ivql1+zDbLul69oBu1y5qoXtRE7aIpX2qXq83lf+/ZqVuNOZ655zqi/uyw&#10;+jND6jNpsdyVHpTruDt16awLAQQQQAABBBBAAAEEEEAAAQQQQAABBBBAAAEEEEAAAQQQQAABBBBA&#10;AAEEEEAAAQQQQAABBBBAAAEEEEAAAQQQQAABBBBAAAEEEEAAAQQQQAABBBBAAAEEEEAAAQQQQAAB&#10;BBBAAAEEEEAAAQQQQAABBBBAAAEEEEAAAQQQQAABBBBAAAEEENgRAt6OWAWLQAABBBBAAAEEENhX&#10;AqHsD/Z2Nf8AaX/O3mcx4gV1q1s9UdNstluqFFfsE3c95RKZFWNb1Xj26uLK757h5KH1Pzi7FYR6&#10;c9Q+Ziw1I8cNlk326cO9y+pbUam88q51WK+3Q6nHhq3xpYEzI6FOn7PvL3rW+Ne+5CpmHlzOYRe4&#10;aR5i/u0z/4u9g4n80hP/SLmk+bxwbLnAWLWsb14c0TsTY6t8E9qXkfHi+uyhYX328LCy8YS94zZE&#10;gqCld370ezp76l9ZZ6+73SomP27SMypnXtDcXFw6N23tf7+B6OvhaEdKD3Wl9VB3Wsc60kp57v0O&#10;y/kIIIAAAntQYLYaqlqRahWTV6VqOVSlbG4nSlJ5xrSZcrD80noPKkjR5UU6LaXMrVI645gkZXJR&#10;cpTNLuSmnjZlJ7og50BgGwVCc08clFvyy00FtZZJ/nyaNeWKSQsx3+SB6dPOK03zYd7GRe+TqZ24&#10;Iyftyc3ETDJ5OsoXyu3clJfGF2JOlEd9k7F9IiWFYajpueuaqF3URPWSxqujulY+p7HKOc3Ub+wK&#10;B9fx1JM+qP7ssPozJmWHFvJhdZt21+EebFe8kCwSAQQQQAABBBBAAAEEEEAAAQQQQAABBBBAAAEE&#10;EEAAAQQQQAABBBBAAAEEEEAAAQQQQAABBBBAAAEEEEAAAQQQQAABBBBAAAEEEEAAAQQQQAABBBBA&#10;AAEEEEAAAQQQQAABBBBAAAEEEEAAAQQQQAABBBBAAAEEEEAAAQQQQAABBBBAAAEEdqSAtyNXxaIQ&#10;QAABBBBAAAEE9rRAGK7yNPCFZ9z7c6HVIJR50HXYkhv61j6t+LSqyYJUKa7YpyuZX7F9qxqnq6Fu&#10;luyjP3RwYeP2LndF3rsilet3Nd9q8LLL934ol9Lxjuyt+FYU6hfH1bg8YR0696mn5Dj33uucef2/&#10;/fIq7xMzwyefdXSg795jWRezTwJ/9P5vqxU0rLv9SP/n9fTBn7PGCWyOwJVySd+8eE7v3ry+oQFz&#10;8YS+eOSYPn1wSElv593K1+vTev3l/0TXx99Ytr9QrkrxxzSVfNakj6saP347vvpH/Ha/dZTirqNj&#10;nSk91JVup2MdKcVj7jpGoCsCCCCAwF4UCIJQszVza2Cux8sz4XxeWshN3fxMy2/txZ3f3lPMXD5k&#10;za1AJhclR9mVchOPJ7i+vq1G6UELhK1AfrmloNxcMfdN+9JYULX/TeBBr32vzeekXLlpT24mtpAW&#10;ygttTrvdtKWj+GK/xXpMjsc1+J3viVL9psYro5qoXdJE9WI73TDlG7XLagar/HHnzoG2qe46nnrT&#10;h9SXHVJ/Zlj9Ju/LROUh9WQOyXVi27QypkUAAQQQQAABBBBAAAEEEEAAAQQQQAABBBBAAAEEEEAA&#10;AQQQQAABBBBAAAEEEEAAAQQQQAABBBBAAAEEEEAAAQQQQAABBBBAAAEEEEAAAQQQQAABBBBAAAEE&#10;EEAAAQQQQAABBBBAAAEEEEAAAQQQQAABBBBAAAEEEEAAAQQQQAABBBBAAAEE9rbAznuq+d72ZncI&#10;IIAAAggggAACRiBcRcGR0476c6t2krfKw5ubrquYO6lKLGUdpCtVsMa2IjB6zb7rVEI63Lv+WV8b&#10;CawnObGG3ER1WfzThzYwybIR7l2pvPqevZMXU/aFj9jjSyLffS1Utbak4Y5iX4/04rPz75U7QlSX&#10;CPzw8h9rZPKtJS3Liykvp19+8jeXN1LbVIGLpWl98+KIPpic2NC4hURSXzpyTC8dHFIitjMf+D4z&#10;fVavfO/vqlq50t5jwymomPy4ppKfMOkZ+W5uQ3tfy0lx19GJzpQe6srooe60jnak5Jk2DgQQQACB&#10;/SUwVwtVLsmkUJUon5nPq5VQtYo0a64rQ/vl+K7GcszPXiYrZfMmzznKmp/dTHYhN21ZU86YtmSK&#10;38dd/ULv0sUHdV9BuSW/3Lwr9017YNpv5ZWWwll/l+50Zy7bSbpyM55JMblpkxbKzpJyLBeXm/cU&#10;y8/nt/pwTb2hF7Vh/ph1o3bZpEuaqF5sp7HKqMarI6o1zQ/UDj9cx1NP+qD6s8Pqz5iUHVJfZsiU&#10;h9STOSTX2Zn3pDucleUhgAACCCCAAAIIIIAAAggggAACCCCAAAIIIIAAAggggAACCCCAAAIIIIAA&#10;AggggAACCCCAAAIIIIAAAggggAACCCCAAAIIIIAAAggggAACCCCAAAIIIIAAAggggAACCCCAAAII&#10;IIAAAggggAACCCCAAAIIIIAAAggggAACCCCAAAIIIIAAAvcl4N3X2ZyMAAIIIIAAAggggMAGBMIw&#10;sJ7lyGnH/LnQ2ieKeEHdGp9JJ5X1L6nkHLD26U7mrbGtCIyM2Uc9PiC563z4d9n4vHfFPmYsU5Qz&#10;T9nulIy5+sRAl/2ETYj41TlV3z5tHSn7zMOKZdPW+GJg9GKoD07ZX/9oXz/3RVex2JINLp5Mfkug&#10;Up/Un374P9yqr1T4+cf+gTpS/SuFaLtPgfMzRf35xXP6cOrmhkbqTqX1xSPH9MnBw4q7O/ch8Fcu&#10;fUdvvPZfqOgc1FTu39FU8uOqeA9p2RfQhgRWPilpPvfHO9N6qGs+DXek5K3z+3PlkWlFAAEEENip&#10;AmEYarYqlUsmzYSqRHlpIV+ot1o7dfX3ty5zOaCsuW3J5hxlslImt1Bekqcz0c8u18X3J83ZaxUI&#10;Zlvyyy0F5eay3Df1wLS389JCbtrCpv2+bq1z7vd+TsKVm4mZ5MlNx+QslqM87SmWN+2F+Hyej7f7&#10;tPuauMN18pa9fSqNaU1UL2qidkFjlRGNlUd0rXJOk7NXt2zOzRrYkauezCH1Z4bUnx3WgexR9UVl&#10;k6J219m595+bZcA4CCCAAAIIIIAAAggggAACCCCAAAIIIIAAAggggAACCCCAAAIIIIAAAggggAAC&#10;CCCAAAIIIIAAAggggAACCCCAAAIIIIAAAggggAACCCCAAAIIIIAAAggggAACCCCAAAIIIIAAAggg&#10;gAACCCCAAAIIIIAAAggggAACCCCAAAIIIIAAAggggMBuEvB202JZKwIIIIAAAggggMDeF3DktDfp&#10;11d7kLkjL5izYsykE8q0bqgU9lr7dKUK1thWBEbG7Ps5cXB+z+uZ963zoXzrkKG8THHZcJ8Y6FLK&#10;29qHTFff+onU8pfNu7SS+/RHl1ZXLDcaob71l8GKscXG5z/maKB//WaL5++X/P/9ye9ptjlj3e6J&#10;nuf13NDfssYJbEzg7PSkvnlhRGdMvpFjMJvTl4eO65m+QcVcdyNDPJBz6q1A337nX+uvr17XZPfv&#10;q+V2bMm8MfNRP96Z1qPdGT3ak9ZQIWVc+PxvCTaDIoAAAtskEIahqhWpYi5byqVQlZLJZxZyUy+b&#10;emC/xNymVd//tKmMlM1KmZwj8/NvclOPynkpX3CUM7cr8QS/efcvzQg2gTAIFdRaCsot+eXmrdw3&#10;9cDUV8pXuQm1TUN7JGA+ym7Ok5s1KROl2EJaLJs8bdpMPJY35Xx8Ps/F5UQXxBzbIhCEvm7Wrmis&#10;MmrSiMajVD2viepFzbbK27Km9UyaS3RpMHeinQ5kj6o/M6y+7JB604fMPVV8PUPRFwEEEEAAAQQQ&#10;QAABBBBAAAEEEEAAAQQQQAABBBBAAAEEEEAAAQQQQAABBBBAAAEEEEAAAQQQQAABBBBAAAEEEEAA&#10;AQQQQAABBBBAAAEEEEAAAQQQQAABBBBAAAEEEEAAAQQQQAABBBBAAAEEEEAAAQQQQAABBBBAAAEE&#10;EEAAAQQQQAABBBBAYBsFvG2cm6kRQAABBBBAAAEE9qlAEAb2nTvzD9/250Jrn9B08YK6NV5KJ5WL&#10;1TRZr1j7dCXz1thmB6YroaZWeXb1icH1P3D8B6N2HzdRk+s1l23jM4d6l9U3uxKGoSqvvmcdNn64&#10;T8mjA9b4YuD7b4Qq2V82dXdKLz23fq/F8fdL/uHEK3p37M+t2/XcpP7Wk79ljRNYv8DZ4qS+ceGc&#10;zs1Mrf9kc8ZwvkNfGT6px3v65Cx8D25ooC08aabe0vs3qnr3elkfTpYV6EkpY9ImH4dyCT3ak2mn&#10;h7rSSsTcTZ6B4RBAAAEEHrRAs2Gu8aalmWmTF+fzsqmXS6Gq5jo5WOX24EGvdTPmS6akbM78TOYc&#10;5QpSvuDI/NSb5My3ZyU3xjXtZlgzxnKBMAgVVFryy00F5SX5TEOtYlN+sSF/2qSSiZt+st9WLh+Y&#10;2ryAuSx1057cTMzkJuVMOR9XLO+ZFJebXYhlPDmmTyyqm5gb1V0+8zv1bTTXqmqielE3apc0Xr2g&#10;8cqIxky6Xj2vVrD8bys7bQ/JWEb92WH1ZYbaeX87H9KB7DHlEl07bbmsBwEEEEAAAQQQQAABBBBA&#10;AAEEEEAAAQQQQAABBBBAAAEEEEAAAQQQQAABBBBAAAEEEEAAAQQQQAABBBBAAAEEEEAAAQQQQAAB&#10;BBBAAAEEEEAAAQQQQAABBBBAAAEEEEAAAQQQQAABBBBAAAEEEEAAAQQQQAABBBBAAAEEEEAAAQQQ&#10;QAABBBBAYAMC3gbO4RQEEEAAAQQQQAABBO5TwP4U9MVHdgdzq03hyAvq1g4zqaS64i2dq5etfbpT&#10;BWtsswMjY/b9ppPSQPf6Zrw2HerCpP0cL1NcFhwuZHQon17WttmVudOX1Lo5Yx02/+mPWmOLgSvG&#10;6Z337VZRv69+0ZXnLb5LFs8kXyrQaNX0Jx/8ztKmu8pffujX1GseYs5x/wJni5P6xoVzOjcztaHB&#10;jnd06SvDJ/RYd9+Gzt/qk66V63r3RlXvTVR0sbT0e3fz/pzQnfL0aE+mnR7pTiuf2Lyxt9qH8RFA&#10;AAEE5gXqc6HKJakyM5+XTV6J6qX5en3Va/vdpZjOSPkOKVdwlDe3FNmco0xOJjmmbPKsFON6dXe9&#10;qDt8tWEzkF9pKSg35ZcX8ummWtMN+UWTZkx7qWniJlZt7fDd7JzlOQlXbiZmkic3HZNjyrF8XG7e&#10;a+dLy4ttUT+O3SswPTehscrIrTRuyterF1RubOxe7kFJJGMZ9Zv7977MUDvvb+dDpj6sQrLnQS2D&#10;eRBAAAEEEEAAAQQQQAABBBBAAAEEEEAAAQQQQAABBBBAAAEEEEAAAQQQQAABBBBAAAEEEEAAAQQQ&#10;QAABBBBAAAEEEEAAAQQQQAABBBBAAAEEEEAAAQQQQAABBBBAAAEEEEAAAQQQQAABBBBAAAEEEEAA&#10;AQQQQAABBBBAAAEEEEAAAQQQQAABBLZJgKd+bxM80yKAAAIIIIAAAvtZIAxD6/YdOe2YP2fvE0Vi&#10;Qd06xkw6qaNpR9P1srVPV6pgjW12YGTMPuLxAcl15vds77U88oNRu40UKJaeWXbCiwe7l9W3olJ5&#10;9T3rsI55PTLPPmKNR4GWH+rPvxus2ufjTzk6PLg+q1UH3KPBb5/9uqZn7W+6wfwj+szxv71Hd//g&#10;tnVq6qa+efGcRmaKG5r0oc5ufXX4pB7q2lkPlA/M9/PZ4qzem6jqvRsVTc62NrS/1U5KxBw90p3R&#10;470ZPdaTUV8msVp3YggggAACO0AgCELVKlK5ZNJMqIrJS9OhZopRkuZmd8AiN2EJyZSUzUmZnGPS&#10;fDlXcJQ3tw5RnjO553E9ugnU+36IoBEoKDfll1sKSiafaag1bfJiQ36Um1g7XmopnPP3vde9AJx0&#10;TLG8JzcTpZhcU2+XTVssH5d7K4/P94vaEu69hiW+CwWafsPcw1zRRPWiJmqXNF4Z1VhlpJ1mW/a/&#10;Ee2ErRaSverPDKs/O6yB3HEdzJ3UYO6EutODO2F5rAEBBBBAAAEEEEAAAQQQQAABBBBAAAEEEEAA&#10;AQQQQAABBBBAAAEEEEAAAQQQQAABBBBAAAEEEEAAAQQQQAABBBBAAAEEEEAAAQQQQAABBBBAAAEE&#10;EEAAAQQQQAABBBBAAAEEEEAAAQQQQAABBBBAAAEEEEAAAQQQQAABBBBAAAEEEEAAAQQQQGCbBLxt&#10;mpdpEUAAAQQQQAABBPaxQKjQuntHTjvm1+19oi5eULeOMZNOKJFJKQjtY3Qmc9bzNzswcs2+juOD&#10;8/td65zRnt4YtY8XS5fkuMGt4ZIxV88e6LpV34pCq1jW7Puj1qFzzz1mHv4et8ajwOs/DDU1be9S&#10;yEuf+eT6rOyj7d3IWOmMXjv/f1k3GH2+/q2nflsxl1tBK9I9Aj+ZvKFvXjynC6VV3rCrjPFoV6++&#10;cvSkTnRs7edylSXcFYq+V85Ozert62X9+HpVlaZ/V5/7bejPxPVkX1aP92Z1sistz+XzfL+mnI8A&#10;AghstkDDXH9XSlJ5JlTZ5KXpUDPF+bw8IwW3LzE3e+oHNl4qI+ULUq7g3M47ojZTN3k8we/TA3sx&#10;9uhEwWxLfsmk6YZJTfnFhlrt8kJ9oT1s7IEP1Fa9huZj6GY9uXlPsVx8Ps/HFTN1txDlC23tsmkz&#10;fR3P3arVMO4OFZhtVjReHdVYZUTjlfk8Kk/NXjN/cbL/zWS7t5ONd2owd1z92WH1ZYZNPqT+zJAp&#10;DynpmR8pDgQQQAABBBBAAAEEEEAAAQQQQAABBBBAAAEEEEAAAQQQQAABBBBAAAEEEEAAAQQQQAAB&#10;BBBAAAEEEEAAAQQQQAABBBBAAAEEEEAAAQQQQAABBBBAAAEEEEAAAQQQQAABBBBAAAEEEEAAAQQQ&#10;QAABBBBAAAEEEEAAAQQQQAABBBBAAAEEEEAAAQTuEOCp9HeAUEUAAQQQQAABBBDYeoEwtD8s2nHM&#10;08jN4c/Z1xHKUSyoWzuUUnGF2ZQUrDxPPpFR3H0wl8LFSqhixbpUnRyc36+9x/LIh2NSsba8bWnN&#10;yxSXVvXMgU6lvNiyts2uVF7/QFrlNc196qlVp5y4Geqtv175tVo88Sufd5WIr89q8dz9kkefqz/+&#10;4HfM2963bvmlo/+ujnQ+aY0TsAt8OHVDf3b+rC6WZ+ydVok83tOnrwyf1NFC5yq9HlzIN9+PZ8yX&#10;yTvXK/rx9aoqTfv7ZiOr8lxHD3Wl9URfVk/0ZtSXSWxkGM5BAAEEENhkgbnZUCVzuTgzHWqmGCWp&#10;1C5LDfvl9SavYmuGSySlfMGkDkc5k+cK83k25yibk9JZKRbjenJr9Pf2qKG5bgrKTbWmm/KLDfnT&#10;UZovtxbKUdyvtKTW6vc1e1vKsjvzuYvlPLl5T7F8fD7PmbwQv7s9ipu+jrmW5EAgEqg2ZjRWGbmV&#10;xquj7fL03PUdC+S5cfWmj6gvO6T+jEkxH6DKAABAAElEQVTZYQ1kj2swd0L5ZPeOXTcLQwABBBBA&#10;AAEEEEAAAQQQQAABBBBAAAEEEEAAAQQQQAABBBBAAAEEEEAAAQQQQAABBBBAAAEEEEAAAQQQQAAB&#10;BBBAAAEEEEAAAQQQQAABBBBAAAEEEEAAAQQQQAABBBBAAAEEEEAAAQQQQAABBBBAAAEEEEAAAQQQ&#10;QAABBBBAAAEEEEAAAQQQ2JkC3s5cFqtCAAEEEEAAAQQQ2MsCoewPbXc0/yByf87exw2aclcZo+VV&#10;NZcqSLWZFRm7kyb2gI6Ra/Z9ZJLSwDqfTf2DUft4co1LsrJsZy8d7FlW3+xK6AeqvP6+ddjkw4cV&#10;X2WTQRDqz78XKAisQ+iJRx0dG+IB9Xah+cgPL/+xLhbfsXbrTA3qK4/8fWucwMoCp4uT+sb5Mxot&#10;Ta/c4R6tT/Ue0FeGT+hIvuMePbc+3DKftw8na/rx9Yrenaio1lrlg7eB5XR4c3p68IAe783q4e60&#10;EjF3A6NwCgIIIIDA/QrM1UKVzGVwaTrUTFEmmfpCuT53v6Nv3/mpjJQ3l/H5gqOcyXMmj35eF+uJ&#10;JNeL2/fq7M6ZQ3NtFFRa8ktN+dMN+cX5vLWk3G43cW3uZdPuBFtctecolo/LzXvtPGZy19TbeWEh&#10;b9cXyhn+G2qRjnxlgTAMNT13XddrFzVeGdVYZaSdonK5MbnySTugNe3l1Z8dbqfB3AlF6WDupHoz&#10;R+Q63AvtgJeIJSCAAAIIIIAAAggggAACCCCAAAIIIIAAAggggAACCCCAAAIIIIAAAggggAACCCCA&#10;AAIIIIAAAggggAACCCCAAAIIIIAAAggggAACCCCAAAIIIIAAAggggAACCCCAAAIIIIAAAggggAAC&#10;CCCAAAIIIIAAAggggAACCCCAAAIIIIAAAggggAACe0KAJ0PuiZeRTSCAAAIIIIAAArtLIFxluY4z&#10;H/Tn7L1cNawj1GOuEs5NVeIZ02dmxX5dqfyK7VvRODJmH/XYgOQsbtje7VZkrhnq7Ut2Fy8zbca7&#10;1V2D2ZSOdWRvN2xBafa9EQWlmnXk/Kc+ao1FgR+9G2p8wt4lk5a++Kklm7J33deRaqOob5z6Z6sa&#10;/OLjv6GEF30uONYiMDI9pT+9cFbnTL6R4+m+AX11+KR5QP2D+75ZaZ1NP9BPJmv68fWK3rtR1Vwr&#10;WKnbxtrCUPnmGfW13tHPPPVlPXX8hY2Nw1kIIIAAAusSCPxQJXOZW5oONVOcz0vTUnkmVKUktVrr&#10;Gm7HdM6Yy9ZcIUqO8h1S3uRRPd9h6ib34lwT7pgXa4cvJGwGahUb8qebJpl8odyKylEqNRWUWwqq&#10;5sNiv73a4bvcvOU5KVexfFxu3lMst5Av1lfKU7HNm5yR9pVA06/revWCxiojGjdprDqqiepFky6p&#10;GcztWIue9CEN5k6000DuuAayx9WfHVYu0blj18zCEEAAAQQQQAABBBBAAAEEEEAAAQQQQAABBBBA&#10;AAEEEEAAAQQQQAABBBBAAAEEEEAAAQQQQAABBBBAAAEEEEAAAQQQQAABBBBAAAEEEEAAAQQQQAAB&#10;BBBAAAEEEEAAAQQQQAABBBBAAAEEEEAAAQQQQAABBBBAAAEEEEAAAQQQQAABBBBAAAEE9o6At3e2&#10;wk4QQAABBBBAAAEEdotAGAbWpTpy2zHz3GrrEQua1lg5lVDGv6GKY39oeleyYD1/swOjY/Yn3p88&#10;6Kxruh9dDNVo2U/xMsVlwZcO9iyrb0Wl/Nq71mHdQkbpp05Y46VyqNfesvtEJ375s65SqfU5WSfc&#10;w4E/+/Cfqdacse7wsf7P6fGBL1jjBG4LXChN60/Pn9Hp4uTtxnWUnu4b0FeHT+pgLr+Osza3qx+E&#10;Oj1V0w/Hy3r3elVzvv07d70zO2FDXfUfq6f+Vjt1Z/L6zBd/X4UO+2d9vXPQHwEEEEBgXqBWCVWc&#10;jJI0UwxNkkomL5ekcPVLqB1J6Jm/ROc7pY5OR4Wu+Tyq5wuOop/NmMc134584XbYosJmoNZk3aSG&#10;Wjfr8qPydEN+sSk/yk0Kqv4OW/WDX46TjimW90yKyzWpXe5KKNZpUpepR/lC3InP34M/+FUy414V&#10;qLdqGq+OaqwyovHKfB6Vb9auKDT/duKRiKXVlxlSv0kHskc1mDuhgdxxk44pinEggAACCCCAAAII&#10;IIAAAggggAACCCCAAAIIIIAAAggggAACCCCAAAIIIIAAAggggAACCCCAAAIIIIAAAggggAACCCCA&#10;AAIIIIAAAggggAACCCCAAAIIIIAAAggggAACCCCAAAIIIIAAAggggAACCCCAAAIIIIAAAggggAAC&#10;CCCAAAIIIIAAAgggsF0C5rGwHAgggAACCCCAAAIIPFiBez2Q2m+YB1YH9jXFwoY1WEkmlGnd0EyY&#10;sPbpTuWtsc0MFMuhihX7iMcHHXtwhcjro/YHeTvxWbnx+q2zPMfRc4Ndt+pbUWhen1L9zBXr0LkX&#10;n5QTsz/s/tvfD9RsWU/XyWPSoyfXZ2Qfbe9GRqfe1o+u/Il1g3E3pV96/B9Z4wTmBc7PFPXNi+f0&#10;06mb6yaJ3qVP9w3oK8MndTD3YL5fVlrkhZk5vXWtpLfHK6o0/ZW6bKgtHsyoe+6H6qm/qa76O4pp&#10;/rumt+8ZffrzX1cy1b2hcTkJAQQQQEBq1EOVpqWZYmjSYh5qeiqK7S6heFzKd0i5gnM7LyzUTZ7O&#10;cl23u17RB7va0A/ll5rypxvzqThfbkX1hbI/3VRQXeUG4sEu+cHOZj4+bs5TLB+Xm5/PY51xxToT&#10;C8mUF2Omn+PZ78Me7MKZbS8LzDbLGquMtNN4ZfRWeWpubMduO5/o1mDupEnHNZA7MZ9nj6sj1bdj&#10;18zCEEAAAQQQQAABBBBAAAEEEEAAAQQQQAABBBBAAAEEEEAAAQQQQAABBBBAAAEEEEAAAQQQQAAB&#10;BBBAAAEEEEAAAQQQQAABBBBAAAEEEEAAAQQQQAABBBBAAAEEEEAAAQQQQAABBBBAAAEEEEAAAQQQ&#10;QAABBBBAAAEEEEAAAQQQQAABBBBAAAEE9reAt7+3z+4RQAABBBBAAAEEdpqA67gK5kLrsqJILGhY&#10;4+VUQln/hqZbvdY+XcmCNbaZgZEx+z4ySWmga+2zFWuhTo3b+3uZ4rLg0/0dysa39nK/8oMPls25&#10;rOI4yr34xLKmpZVT50KNXFzasrycTEg/81l3eSO1uwT8oKk/fv+372pf2vClh39NXZmDS5soLxE4&#10;Nz2lb148p9PFySWtays6ptvH+w/qZ4dPaCCbW9tJm9xrarapvxor661rJV2vNTdt9FRrXL1zP1BP&#10;/U0VmqfkaPn32dDRr+n5l/4bxWLmw8qBAAIIILCqQKMRqmQu1WaKoWamZcomXyjP1VY9dccFM+bn&#10;Lm8upXMFR/kOqdDpqKMrSlImG/0yciBwt0DYDNSaaqh1sy5/qq5WsSl/uiG/OJ9a000FZXMds/xy&#10;4+6B9lqLud1xc3HF8p5iHSbvTJi0kEf1fFxuFIvynCfH5TO2194Cu2U/ftDSjdolXS2f1ZXyaV0t&#10;nW7nxblV/kixjZtzHU+96UPqyw6pPzOsA9mjOpg/qcHcSeUSndu4MqZGAAEEEEAAAQQQQAABBBBA&#10;AAEEEEAAAQQQQAABBBBAAAEEEEAAAQQQQAABBBBAAAEEEEAAAQQQQAABBBBAAAEEEEAAAQQQQAAB&#10;BBBAAAEEEEAAAQQQQAABBBBAAAEEEEAAAQQQQAABBBBAAAEEEEAAAQQQQAABBBBAAAEEEEAAAQQQ&#10;QAABBBBAYP0C3vpP4QwEEEAAAQQQQAABBO5PIAiDVQfw66uGFQsb1g7lVEL52KwuNarWPl2pgjW2&#10;mYGRMftoxwclx1n7A+bfHA0VWocL5aWnl0VfPNizrL7ZlbDZUvWtn1qHTT95XF5XfsV4vR7qO6+s&#10;/h747IuO8rm1+6w40T5o/P7ov9REZcS60wO5E/rMsX/PGt/PgXPTU/qzC2cV5es9onfmJw4c1FeG&#10;T6ovk13v6ffdv1xv6e3rFf1ovKzR6bn7Hm9xgFRrXL1zr6nPpHzr3GLzXfnjT/2HevLp//iudhoQ&#10;QACB/SwQhqGqFalUDDVTlIqToaKfmCivlnePjBeXcuZSOV8w12ImL3Q56uiczwsdUszj+mz3vJoP&#10;ZqWhH8ovNtS6WVdr0qSphvxpk4rNhdyUZ5oPZjE7ZRbzOYl1xOV1JhTrMqkzbtLt3DNtbiEuNxNb&#10;1z3hTtke69i7An7Q1PXqRY1XRjVm7jPn0znTdkF+2NpxG0/E0hrIHtOgue8dMCnKo9SbOSTXie24&#10;9bIgBBBAAAEEEEAAAQQQQAABBBBAAAEEEEAAAQQQQAABBBBAAAEEEEAAAQQQQAABBBBAAAEEEEAA&#10;AQQQQAABBBBAAAEEEEAAAQQQQAABBBBAAAEEEEAAAQQQQAABBBBAAAEEEEAAAQQQQAABBBBAAAEE&#10;EEAAAQQQQAABBBBAAAEEEEAAAQQQQAABBDYi4G3kJM5BAAEEEEAAAQQQQGCrBBw5ChrhqsN7QcMa&#10;ryQT6ksEqjZnrX06EzlrbDMDI2P2fZwYdNY11euj9rHcZFlOzL81XncqoYe7tnaPtXfPKajN3Zrz&#10;zkLuU0/d2XSr/vIboaq1W9W7CocGpKcfX5/PXYPsg4bJ2mV99+y/WHWnv/zkbynmxlfts9+C52eK&#10;+rMLZ3W6OLnurUfvyo/1D+rnjp7UgczWfsbuXJwfhHr/RlWvXZ3Rhzdrsn8j3Hnm6vX+TFwD/ruK&#10;Xf195Vsjq3Z2zXvpuRd/V0eP/+Kq/QgigAACe1mg1QpVKkrFyVDTU/N5VC5NS35rd+w8kZAKXVJH&#10;l2OSKXdGuUmdUirDNdjueBUfzCpDc/3hzzTVulmXP1lXK0pTDfnTTZNMXjTJxDftwuTBbGvDs7hZ&#10;T7HOuGJdCZMn5HXdLsfycbl5E4/ydGzDc3AiAg9CoOnXNV49r7HKiMYro+08Kt+oXVIQ3v7bwoNY&#10;y1rmSHk5DeaOm3RCAyZFeZS6U4NyHH631mJIHwQQQAABBBBAAAEEEEAAAQQQQAABBBBAAAEEEEAA&#10;AQQQQAABBBBAAAEEEEAAAQQQQAABBBBAAAEEEEAAAQQQQAABBBBAAAEEEEAAAQQQQAABBBBAAAEE&#10;EEAAAQQQQAABBBBAAAEEEEAAAQQQQAABBBBAAAEEEEAAAQQQQAABBBBAAAEEEEAAgd0r4O3epbNy&#10;BBBAAAEEEEAAgd0qEK72BHvzcGnzrGzrEZpILGhY4+VUXIcz9stcR45yiYz1/M0KTJVDTVfso50Y&#10;XPtDtC8XQ12Zto/lZZYHnx/s2vKHdFdee9+6oFhPQalHh1aMXx0L9c4H0au48uG60s9+3t3y9a88&#10;++5q/ZMP/qlagf3D8onDv6zj3R/fXZvawtVeLs/oT8+f1U+nbmxolo/2HtDXjj2kwWx+Q+dv9KSJ&#10;WkNvXC21U6nhb3SYZecNZhP62IGcnuqN6+I7/1BXL39nWXylSjLVrU997uvq639mpTBtCCCAwJ4T&#10;qFVCFSejJE2bfLoolcw1WaW8O7aaSEqFDpO6HHV0LuQL5XR27dehu2O3rHKjAn65qdZkQ62bdfmT&#10;dVM2aaohf9qkYlP+jLnvCjY6+u45z0nHFOuIy+tMKNYVVyzK28mUuxLz7SbuxM3NCgcCu0ggCH1d&#10;r17QldJpXS2f1rXKiMZMmqxdMX+Vsd+Xb9cWC4ke9WePaiB3XIO5E7dSZ6p/u5bEvAgggAACCCCA&#10;AAIIIIAAAggggAACCCCAAAIIIIAAAggggAACCCCAAAIIIIAAAggggAACCCCAAAIIIIAAAggggAAC&#10;CCCAAAIIIIAAAggggAACCCCAAAIIIIAAAggggAACCCCAAAIIIIAAAggggAACCCCAAAIIIIAAAggg&#10;gAACCCCAAAIIIIAAAghsu4C37StgAQgggAACCCCAAAL7TiAM7Q/CduUoaNjjchzFwrrVrJw0D5NP&#10;x63xjmRWrhljq4/RMfsesinpQNfaV/D6qH0sOb5iqdKywZ4f6F5W3+xKc3xK9ZGr1mFzLz5hXqa7&#10;jYMg1Le+H1jPiwLPP+Oor+fuc1c9aR8G3732TZ258Zp155l4p37usV+3xvdTYLxa0TcunNU7N8Y3&#10;tO0nevr1taMP6XC+sKHzN3JSrenr7fGK3rpW0ujM3EaGuOucwWxCzw7k9bGBnAZMeXb2hl793q9o&#10;avL9u/re2dDR+bA+84V/oWzu0J0h6ggggMCuFoiuSatlqTgZmjSfTy+UG/bLzR2x5+hSK2d+mjq6&#10;HJOkQqdjkpQvOMp1SIkE11M74oXaxkVE729/pin/Zl2tyYZJJm+X6/KjuimHjdWvzbdx+fc/dczc&#10;NxbiinWZ+8POuLx2Pl+OdZo878nNm7jJHc+9//kYAYFtFAhCXzdrVzRWGTFpVOPtfETXKufUChrb&#10;uLK7p445nvqzwxrMnWingdxx9WeOtttSXubuE2hBAAEEEEAAAQQQQAABBBBAAAEEEEAAAQQQQAAB&#10;BBBAAAEEEEAAAQQQQAABBBBAAAEEEEAAAQQQQAABBBBAAAEEEEAAAQQQQAABBBBAAAEEEEAAAQQQ&#10;QAABBBBAAAEEEEAAAQQQQAABBBBAAAEEEEAAAQQQQAABBBBAAAEEEEAAAQQQQAABBBBAYJ8LePt8&#10;/2wfAQQQQAABBBBAYBsEQoWrzOrIr9vjUcRb5QHblVRCypjkt1acoyORW7F9sxvPj9tHPDYgOY5j&#10;77AkEoSh3hy1e8TSJTnu7fiJjqz6MsklI2x+sfKD9+2Duq5yLzy+Yvzt90LdmFwx1G7s7JBefHZt&#10;LvZR9n5krlnRv/np76260Z9/7NeVTXSu2mevB6fmZvWNC2f1V+NXV/3GsTk83t2nnzv6kIYK5o35&#10;gI7TUzW9enlG701U1TKf/fs9etOePj6Q1ydMOpi//b0wXTyjV773d1Srjt1zisFDn9WLn/mfFI9n&#10;79mXDggggMBOFQjNd2ppWpqeDFU01yLFdh5qekpqNXfqqufXlUpLXT1RctTRbVKXVOh0FP08uTGu&#10;m3b2q7e1qwuDUP50Q62bUaqrNVmXv5C361MN8wa//+uJrd3FBkc3732vOyGvJ6lYr8m7Td6ZMCku&#10;ryvKE3IL3prvuTa4Ck5DYFsEirPjulI+3U5j5XMaq4xovHperVX+TrIdC427SR3IHtVg7kQ7DeSO&#10;t/O+zJBiLv81uR2vCXMigAACCCCAAAIIIIAAAggggAACCCCAAAIIIIAAAggggAACCCCAAAIIIIAA&#10;AggggAACCCCAAAIIIIAAAggggAACCCCAAAIIIIAAAggggAACCCCAAAIIIIAAAggggAACCCCAAAII&#10;IIAAAggggAACCCCAAAIIIIAAAggggAACCCCAAAIIIIAAAgjsTgGeArg7XzdWjQACCCCAAAII7GqB&#10;MLQv33EcrfZcbSdsyZF9gLo3p3oyK9VmVpykI5lbsX2zG8+P29d4bMBZ83SnxqXpWXt3Lz29LPj8&#10;YPey+mZXwmZL1b/6qXXY9FPHFSsY/zuOSjXUa2/ZTaLuP/s5V563dps7ptg31W+d+Z9Vrt+07vd4&#10;97N69sgvW+N7PVBu1PWtiyP6wbXLaoXBurf7VG+/vjJ8UkfyHes+dyMn1Jq+3rxW0iuXZzRRa25k&#10;iGXnpD1XHx/I6fnBgk50pZfFosrYtdf0g5f/vlrN6l2xOxtOPPxv6+PP/aZcN3ZniDoCCCCwIwWC&#10;IFSpKE1NhpqelIomj9LMlOT7O3LJ7UV5canQKXV0OSaZvNPk3Y46TTmV4dpo575yW7uysBWoVWzI&#10;n2yodbOu1qRJ7TxqM+Wphnljr359vbUr3JrR3bynWFdCXmdCsc64SVG+UG63x+Xm43JcPhtb8wow&#10;6k4RKNUnNV4Z0ditNKor5VOqNUs7ZYntdSRjGQ3kjmuwnU6Y8glTPqGe9CG5jruj1spiEEAAAQQQ&#10;QAABBBBAAAEEEEAAAQQQQAABBBBAAAEEEEAAAQQQQAABBBBAAAEEEEAAAQQQQAABBBBAAAEEEEAA&#10;AQQQQAABBBBAAAEEEEAAAQQQQAABBBBAAAEEEEAAAQQQQAABBBBAAAEEEEAAAQQQQAABBBBAAAEE&#10;EEAAAQQQQAABBBBAAAEEENiNAt5uXDRrRgABBBBAAAEEENjdAqEC6wYcx5FfD61xN2haY/WYK8+Z&#10;US2WtPbpSOSssc0KVGZD3VzlmeHHBpw1T/XGqN3CcZtyk5VbY3nm2d/PHOi8Vd+KQu2dswpqdevQ&#10;uZeeXDH2lz8I1bC/dHr8EUdHj6zdZcVJ9kHjtdIpvX7h/7buNObE9ctP/KY1vpcDs62mvnf5gv7y&#10;ynnVfX/dW326b0BfGT6hQ7nCus9d7wlhGOpMcVavXynpnYmKWoH9c76WsT3zvfmR3oyeG8zryb6s&#10;4ua7cKXj3Jn/R2+/9TsKw3v7PPXMf6aPPPF3VhqGNgQQQGDbBQI/1ExRKk6GJi3mpm1KCuyXmdu6&#10;bs/8FbbQJXV0OuoweaGdO+22bI5roG19cbZp8rAZqDVZV+umSZONdtlvl6O2hvzphnR/lwjbtDPL&#10;tDFHXldCsd6kvG6Td8YVM3WvMyqb1GXqhbic6KaGA4F9JNDw53S9ekFj5XO6Uj49n0qnVW6YH7gd&#10;dDhy1Js5ooP5h3Q4/4gOF0wyeU/6kKK/43AggAACCCCAAAIIIIAAAggggAACCCCAAAIIIIAAAggg&#10;gAACCCCAAAIIIIAAAggggAACCCCAAAIIIIAAAggggAACCCCAAAIIIIAAAggggAACCCCAAAIIIIAA&#10;AggggAACCCCAAAIIIIAAAggggAACCCCAAAIIIIAAAggggAACCCCAAAIIIIAAAggggMDWCJhH43Ig&#10;gAACCCCAAAIIILBzBKKHXgcN+3pisgfLqYTSwZQqTsw6QGcyZ41tVuD8uH2kZFw62G2PL400WqF+&#10;dClc2rSsHMtMmweB3256uq9Tac++99s9N16q/OB968leT0GpR4buil+8EuqnZ+z7SCakz7+0ZCN3&#10;jUBDJBCGof7kg3+iUIEV5HMnfkUH8ies8b0YqLda+v7VC/ru5fOaNeX1Hk/09Otrxx7S4Vxhvaeu&#10;u/9MvaU3rpb0ukk3Z5vrPn/pCdEn5pHujJ4dzOlj/Tml4/bPfhgGevft/16nfvq/Lx1ixbLrxvX8&#10;S/+tho99bcU4jQgggMCDFqiWQ03dDDU5IU3eMLlJM1PR7+KDXsna5stkpUKX1NHlqLPbUVePTHIU&#10;/cw4Sy/c1jYcvXaxQNAI5N+sq7WYJhfK7byhoHR/1wI7isZcmMQ6E/J6TepJKtaVaNdjnXF5Ubl7&#10;vu64XPPvqNeNxTxQgeh+7kbtsq6UTuly6UNdLZ/RWHVUk7Ur5h5v5/youebvKX2ZIxrIndBg9rgG&#10;8yc1aMoD2WOKx5IP1IzJEEAAAQQQQAABBBBAAAEEEEAAAQQQQAABBBBAAAEEEEAAAQQQQAABBBBA&#10;AAEEEEAAAQQQQAABBBBAAAEEEEAAAQQQQAABBBBAAAEEEEAAAQQQQAABBBBAAAEEEEAAAQQQQAAB&#10;BBBAAAEEEEAAAQQQQAABBBBAAAEEEEAAAQQQQAABBBBAAAEEEEBA8kBAAAEEEEAAAQQQQOBBC6z2&#10;8G1HjoK6/eHcbtiwLrecSijtj6kcBtY+HcmcNbZZgfPj9vUP90uu66xpqncuh5pr2rt66ellwecH&#10;u5fVN7vSHJtUffSaddjcS0/KcZbvzfdD/cXL9tcjGuwzLzjKZpafZ51kHwd+eOVPdLH4Y6tAt3mI&#10;/BdO/qo1vtcCDd/Xy1cv6ruXR1VtrvJBsWz8se5e/fzRhzVU6LD02Lzm01M1vXp5Rj+eqCiwfz2s&#10;acLOpKcXDxXaqTsdv+c5rdas3nj113X18nfu2TeR7NSnPvd19R949p596YAAAghspkAYhqqUpOJk&#10;qOnJ+Xyx3LBf+m3mEtY1lutKhU6ps8dRV49MctrlDtMWT3BNsy7MXdw5et/6M035k3W1Jhtq3TT5&#10;jbqa1+fUMskv7sA37wa93UJcXm9CXk/S5EnFOhMmxRXrMm0LZcczHwwOBBBoC0zNjulK+bTGK6Ma&#10;q4y007jJ6/7sjhGKOZ4OZI9qIHdCgwtpIHe83ea5977P2DEbYSEIIIAAAggggAACCCCAAAIIIIAA&#10;AggggAACCCCAAAIIIIAAAggggAACCCCAAAIIIIAAAggggAACCCCAAAIIIIAAAggggAACCCCAAAII&#10;IIAAAggggAACCCCAAAIIIIAAAggggAACCCCAAAIIIIAAAggggAACCCCAAAIIIIAAAggggAACCCCA&#10;AAII7HEBb4/vj+0hgAACCCCAAAII7ECBMAytq3IcR37dHo8FTeu5lWRCaX9KpWZg7dORyFljmxU4&#10;P25f/7EBZ83TvHHePo7jzclNzN0aK2+eH/5od/5WfSsKlTd+Yh/WdZV94fG74j98N9Rk8a7mWw0H&#10;+qSPPbl2k1sn7rNCrTmjPz/1P6666198/DcUjyVX7bMXgk3f12vXLukvLo2q3Gyse0snOrr0N449&#10;rBOd3es+dz0nzLUCvXmtpO9fmtZEzf69tZYxPfO9+ERfVp88lNfjvVm5pr6WY272pl753t/V1OT7&#10;9+yeyw/rs1/8A+ULR+/Zlw4IIIDA/QjU50JN3ZAmb5hrhChNhJqeklr391V5P0uynpvKSF3m56Kr&#10;x1FnlEy50Oko3yFF16wce18gaATyJ+tqRemmSRN1Na/PmXw+hU379fpu0XHSMXm9SXk9JvUm2nms&#10;K6F26ozL60zIibu7ZTusE4EHKtD067pWOacrpdO6Uj6lq+Uz7fJsq/xA17HaZI4c9WaO6HDhER3O&#10;P6KD+Yc0mDuhPtPmOrHVTiWGAAIIIIAAAggggAACCCCAAAIIIIAAAggggAACCCCAAAIIIIAAAggg&#10;gAACCCCAAAIIIIAAAggggAACCCCAAAIIIIAAAggggAACCCCAAAIIIIAAAggggAACCCCAAAIIIIAA&#10;AggggAACCCCAAAIIIIAAAggggAACCCCAAAIIIIAAAggggAACCCCAAAI7QMDbAWtgCQgggAACCCCA&#10;AAL7TCBUaN1x9PDsoGENKxbag+VUQll3VteaLesAHcmcNbYZgblGqGtT9pGODTr24JJItR7qg6tL&#10;Gu4oepnpZS3PH+w3Dxdf29jLTlxjJfR9VX/4obV35qMnFMtnlsXLlVCv/9D+Wkedf+azrpwtXPey&#10;Be3iyjdP/XNVG0XrDh4/8AU91v8Za3wvBFpBoNfHLutbF0dUatTXvaUjuYL+xvGH9Vh337rPXc8J&#10;E9WGvn95Wm9eLWvOD9Zz6l19j3Wk9PzBvJ4dyCsTj90VX62hNDOil7/zH6haXeWLZGGAvv5n9anP&#10;f13JZOdqQxJDAAEE1i1Qngk1ecOkCZkU6qZJldK6h9nyEzLm8rCrxzFJ6mzn8+VUeuuurbZ8U0yw&#10;ZoFgzlfr+pyaJt3KJ0zdpKBkv69Y8wTb3NHNe/J6kvJ6TTJ5rDexpJ6Qm+a/CLb5JWL6XSDgB01d&#10;r17UWGXkVrpWOavrlQvmrxv3d82/mdvvSR/SYO7EXSnpLb9X38w5GQsBBBBAAAEEEEAAAQQQQAAB&#10;BBBAAAEEEEAAAQQQQAABBBBAAAEEEEAAAQQQQAABBBBAAAEEEEAAAQQQQAABBBBAAAEEEEAAAQQQ&#10;QAABBBBAAAEEEEAAAQQQQAABBBBAAAEEEEAAAQQQQAABBBBAAAEEEEAAAQQQQAABBBBAAAEEEEAA&#10;AQQQQAABBLZWgKePbq0voyOAAAIIIIAAAgisIBCu0LbY5DiO/Lq9hxs2FrvelZeTCaU8Xw2/eVds&#10;saEzmVssbkl+8boUWpYfc6WhvrVN+/alUL5lHDODYunpZQO9MNC9rL7Zldn3RhVUZq3DZl984q7Y&#10;918P1bS/FHrqI44ODjh3nUfDcoHL0x/orUt/uLxxSS3upvQLH/mHS1r2VjEwH6gfXb+mb1w4q8k5&#10;+3vQtuv+dFY/f+whPd03oOj7ZauOU5M1fe9iUR/crN3XFCnzRfHcwbw+c7hDB/PJDY01cf1HevUv&#10;f03NRume5w8f+wU99+LvKhZL3LMvHRBAAAGbwGw1VHFKmp4MNXXTpBtRkhr2yzbbUFvanitIXT2O&#10;SVJnO58vJ5Jb9/uwpRti8DUJhIG5rp5qqDkxp9bNunyTWpONdrll2vyZVS5Y1zTD9nZyC3F5vUmT&#10;Egt5VDapJ6mYSW7C3IRwIIDAmgUqjWldKZ3S5fIpXS2d1pXyaY1VzP1w2FrzGFvdMZ/o0eHCIzqc&#10;f8TcM5zUYC5Kx5WIpbd6asZHAAEEEEAAAQQQQAABBBBAAAEEEEAAAQQQQAABBBBAAAEEEEAAAQQQ&#10;QAABBBBAAAEEEEAAAQQQQAABBBBAAAEEEEAAAQQQQAABBBBAAAEEEEAAAQQQQAABBBBAAAEEEEAA&#10;AQQQQAABBBBAAAEEEEAAAQQQQAABBBBAAAEEEEAAAQQQQAABBBBAAIEHLOA94PmYDgEEEEAAAQQQ&#10;QAABheaf/XAU1O3RWNi0BiupuA6kXGs87npKe0lrfDMC58ftezvSJ3kxZ03TvHXBPo6bqMn1bjsc&#10;SLbMw8hTaxp3o50qb3xgPTXWXVDqkaFl8StjoX56xr6HlFnu5z65NotlA++zShiG+tcf/NNVPzNf&#10;fOhX1ZU5uCdl3r95Xf/f+TMaq1bWvb/OZEpfHT6pFwYPy3W25r3W9AP91VhZ37s0rbFKY91rXHrC&#10;cCGplw536BMDeSU9+/fY0nNWKl+68A29+do/UBDc/o5YqV/U9sRH/55J/5EtTDsCCCBwl0Dgh5qa&#10;lKYmQk3eiJIpm3xu9q6u29pQ6JS6ehx19c7nnd2m3GOuw+Jb83uwrZtl8rZAGITypxpqXp9Ty6Tm&#10;xJL8hrm5aNmvS3c0oXnLxjoT8nqTJiUU64lyk6K8x7Sb3Ilv/LphR++dxSGwxQJBGOhG7ZKulE7r&#10;Svm0rpr8cvmUpueub/HMax8+Ey/oYO6kBnInzD3/fDqUf0iFpPmB40AAAQQQQAABBBBAAAEEEEAA&#10;AQQQQAABBBBAAAEEEEAAAQQQQAABBBBAAAEEEEAAAQQQQAABBBBAAAEEEEAAAQQQQAABBBBAAAEE&#10;EEAAAQQQQAABBBBAAAEEEEAAAQQQQAABBBBAAAEEEEAAAQQQQAABBBBAAAEEEEAAAQQQQAABBBBA&#10;AAEEEEAAgX0h4O2LXbJJBBBAAAEEEEAAgZ0lEIbW9biOq6Bhj8eChvXccjKhgwnXGu9M5qyxzQqc&#10;H7ev/diAs6ZpSrOhPhy3d42lp5cFP3locFl9syutYllzpy5ah8298BE5zu29heb1/c4rgbV/FPjs&#10;C47S6dvnrNp5Hwf/6vIf6fLM+1aBvuxRfeb4v2+N79bAuekp/ZvR0zpfWv5eX8t+8omEfmbohF46&#10;eERxN7aWU9bdp9xo6ZXLM3rZpErDX/f5iydk466eGyzoxUMFHconF5s3nH/4k/9N7779393zfNeN&#10;67kX/2sdPf4L9+xLBwQQ2L8CgR+qOCndvB7qRpTMNc7kDSnY+NfepmJGlx6FTqmrx1Fnj9TdG+Um&#10;dUuexzXGpmLvkMHCIJQ/1VDz+pxaJjUnluQ36lLLfh2+Q7Zw9zJijrzuhLyepGK987nXm2zXozzW&#10;lZBj+nAggMD9Ccy1qrpaPqMrpdO6UjapdErXKufU8Gfvb+BNOtsz1+f9maMazJ3QocLDOpx/REcK&#10;j6ozdWCTZmAYBBBAAAEEEEAAAQQQQAABBBBAAAEEEEAAAQQQQAABBBBAAAEEEEAAAQQQQACB/5+9&#10;OwGy7DoP+/7d5W29z/R090xPz4oBZrBQXESCIEiCAAlKoUxtLsdxVcqpikpyEtvKassVxVVxqlxy&#10;vEV2UoqtWKpUXHacih2JoiiJoggIpEASBEjIpLDMABhM90zP3jM9vb31LvnOvW/tfve9ftP79P+y&#10;js6553xnub/3+vW7t6E5CCCAAAIIIIAAAggggAACCCCAAAIIIIAAAggggAACCCCAAAIIIIAAAggg&#10;gAACCCCAAAIIIIAAAggggAACCCCAAAIIIIAAAggggAACCCCAAAIIIIAAAggggAACCCCwVwXcvbpw&#10;1o0AAggggAACCCCwdwVCCRMXb2mLX0psFicsJzYuZ9MiOTuxfTg9kNi2GQ2eH8rl28kjnTpsrq77&#10;8dqMCiUSheLmFpoGCeVjk+NN55tfXHnlTUl8yfSS+p96vGXSH7wVys0ODhNjIh98fH0WLQPvs5N8&#10;ZUH+4Pyvdrzqn3nib4tr6/v+ATlmlxfld99/R9662+ENlHCtA6m0PH/8tHx68rikHSchamPVN1bK&#10;8uLMvLxybUm8IPGHtOskD41k5Zljw/KhiQFJ2cmfWV0HqgaEYSCvv/p35d0L/7prl3RmRD717K/J&#10;+MRHu8YSgAAC+0egWAjl7u1Q7ujH751bmmuavyMSBLvDINcncuCQJaP6HWJ03OSWjIyKOA7fJ3bH&#10;K7S5q/CXKlK5VpDK9aJ4N4tSiVJBvNt6k+Dd/+/fzV3lOkdzLXFHM+IeqqV0dO6Yc613hlNi2byP&#10;16lJGALrEriTvyqzSxdkdlGTyTXN5a+sq+92BB3MTcqxwXMyNWTSWTky8JCM9R0T29qae5jtuCbm&#10;QAABBBBAAAEEEEAAAQQQQAABBBBAAAEEEEAAAQQQQAABBBBAAAEEEEAAAQQQQAABBBBAAAEEEEAA&#10;AQQQQAABBBBAAAEEEEAAAQQQQAABBBBAAAEEEEAAAQQQQAABBBBAAAEEEEAAAQQQQAABBBBAAAEE&#10;EEAAAQQQQAABBBBAAAEEEEAAAQQQQACBrRNwt25oRkYAAQQQQAABBBBAoL1A2L46qrUsW4Jy+wgr&#10;9MSS9m2m81ImLWHaEvHbTzCcGWjfsEm1V27r1EH7wXRVcnKifdvq2lenk6/RziyL5TQucCqzIiOZ&#10;1OohNu08DEJZ/s6bieNlz50Q98Bgvb1YCuWb30levwl8/hlbLMuIcHQS+Or5fyr5yr3EkB858uPy&#10;8KFPJLbvpYY7hbx85dK78r1b13pedp+bks8dOyWfmTohGWdrbnHfuZuXr0/fkzfmVnpeX61D1rHl&#10;45OD8uljwzI5kKlVbzj3vKJ850/+W7l65YWuYw0MHJPPPP8bMjh0smssAQgg8GAKhGEoC/Mid26F&#10;cud2KHf1u4spryzvjuvt169qB0YtGRnV/JAlBw7G5WyO7w274xXavFUE5UC8W8UoVW6avCSV64Uo&#10;BUve5k20DSPZg664oxlxD2XEGU1Laiwr7kRWUpqcg2mxbN6/2/AyMMU+FCj7Rbm29K7MLl2Q2cUL&#10;ctXkS+9I0dsdv9SGM2NydPAROTLwUEvKpRr3z/vwZeOSEUAAAQQQQAABBBBAAAEEEEAAAQQQQAAB&#10;BBBAAAEEEEAAAQQQQAABBBBAAAEEEEAAAQQQQAABBBBAAAEEEEAAAQQQQAABBBBAAAEEEEAAAQQQ&#10;QAABBBBAAAEEEEAAAQQQQAABBBBAAAEEEEAAAQQQQAABBBBAAAEEEEAAAQQQQAABBBBAAAEEEECg&#10;R4Gt2b29x0UQjgACCCCAAAIIILC/BEIJO1ywJX6pfbsdlhP7lVxHPEekbL7h+u3DhjMD7Rs2qfbS&#10;jfbrNsMfGRXJpq2uM91dCeWdW8lhbm6hpfGpo0dazjf7pPjOZfHnlxKHHXj6iZa2l18NpVBsqWo5&#10;eewRS6aOdHdo6bQPT2YX3pLvXv5/E6885eTki4/+UmL7XmlYqZTlqzMX5U+uzogfJv/8tLuenOvK&#10;c1On5NmpE5JzU+1CNlQX6Hpev7EsfzQ9L1eWSvc91nhfSp49PiJPTQ5J1rXve5x2HYvFu/LNF/8z&#10;uTv3w3bNLXUHRz8gz3zu/5Bs9mBLPScIIPDgCoT6ObYwLzJ3M5Tb+h3ltuZzN0W8ys5fs/nYHh0z&#10;yZKD41aUHzgkkl7Hd6WdXz0rWK+AeQ/6d8pSuVaI082iVDR5mvz55O/16x1/2+JcS9yDaXEPZcQd&#10;1TSeFXciK6lxLWtuZ/QmhAMBBLZUYLE0J1cWz8vs4gWZXToflW+tTOuThd7uIbZikY7lyuGBh2Rq&#10;8KxMDWmq5gPpA1sxHWMigAACCCCAAAIIIIAAAggggAACCCCAAAIIIIAAAggggAACCCCAAAIIIIAA&#10;AggggAACCCCAAAIIIIAAAggggAACCCCAAAIIIIAAAggggAACCCCAAAIIIIAAAggggAACCCCAAAII&#10;IIAAAggggAACCCCAAAIIIIAAAggggAACCCCAAAIIIIAAAggggMA+E3D32fVyuQgggAACCCCAAAK7&#10;XMC2LAnK7RfpJDVo+FImJVl/XlZsp31nrR1JDyS2bUbDpRvJm6OfOmyta4pXp5PHEAnEyS3Ux7HD&#10;ijx17GT9fCsKK99+I3FYeyAnuQ+crrfP3Q3l9R8mrz+VEnn26fU51Afdh4UwDOVLb/xdCfV/Scfz&#10;D//nMpI7nNS86+tLvicvzU7L1y9fkqKWezlSti2fOXpSPn/8tPSZN9UmHxU/kO9cW5SvT8/LXKG3&#10;tTUv5bFDffLc8RF5bLRPLP1c2+xjaXFavvH1n5fl5Stdh56c+qw8/cz/Iq6b6xpLAAII7E0B3w/l&#10;7m2R2/pdZO6WKcfn3v1/jG0aRL9+/Rodt+TgmMghzU15aES25LNx0xbNQD0JBHlPytcK4t0sSkWT&#10;yaPyjaKE5aCnsXYq2Erb4o5nJDWRFdek8Wxc1twZSfF+3akXhnn3nYAfeHJj5ZJcXbwgs0vVpOWl&#10;8p0dt7DElvH+E3Jk4KEoHR44LZMDZ7R8Whx78+9LdvyCWQACCCCAAAIIIIAAAggggAACCCCAAAII&#10;IIAAAggggAACCCCAAAIIIIAAAggggAACCCCAAAIIIIAAAggggAACCCCAAAIIIIAAAggggAACCCCA&#10;AAIIIIAAAggggAACCCCAAAIIIIAAAggggAACCCCAAAIIIIAAAggggAACCCCAAAIIIIAAAggggAAC&#10;COwKAXdXrIJFIIAAAggggAACCOwrgTAMk6/XssQvtW+3w0piv6VsWnL+HVmW9n1Nx+HMQGL/jTYE&#10;ek3TN5NHOXXYSm5sanl1Onn9TnZZLDuoRx/LzEvOdernm13wVwqS/+HFxGH7n3xULKcx/4svB9Lp&#10;pX36o5YMDqzPIXHSfdDw/dkvyeV7P0i80rH+k/LpU/9JYvtubvCDQL51/Yp8dfo9WaqUe1qqrZ8N&#10;nzg8JV84eUZ/lrM99V1PcNEL5JtX7smLM/dkseyvp8uamJRtyVOTQ/LciRE53J9e075ZFXO3/lS+&#10;+cf/hZRL812HPHP2P5YfffJvi2XZXWMJQACBvSEQBKHcuyNy60Yot6vp7m0R/Yjd0cN8NB8YFRkZ&#10;tTS3ZHRM5OCYJdkcv/t39IXZxMn9ZU8q1wrVlK+X/XvJ39E3cfoND+UcSIs7nhH3kKbRahrTXOtM&#10;m6XfNTgQQGD7BFbKCzK7dF5mFy9ofkGuarq+fFG8YOc/U7LugEwNnpVjQ+fkqOZTQ2dlcuCMpJzM&#10;9gExEwIIIIAAAggggAACCCCAAAIIIIAAAggggAACCCCAAAIIIIAAAggggAACCCCAAAIIIIAAAggg&#10;gAACCCCAAAIIIIAAAggggAACCCCAAAIIIIAAAggggAACCCCAAAIIIIAAAggggAACCCCAAAIIIIAA&#10;AggggAACCCCAAAIIIIAAAggggAACCCCAAAIIIKACLgoIIIAAAggggAACCGy3QChh4pSWWBKU2zfb&#10;YUKDhi9n0pLz78iil7yZ+XBmoP3Am1B7465IKXlqOTXRfZJbS6FcupMc5+QWWhqfPDLacr7ZJ/nX&#10;zov4QeKwA594vN52cVrXfrl+uqYwMizysQ9Za+qpaBUoVpbl98//amvlqrOffvyXxbXTq2p392kQ&#10;hvL9W9fk9y69K3eKhZ4X+5HxI/LFkw/LWF9/z327dSh4vrx0eUFenJmXlUry+73TOMMZR549PiKf&#10;nhqWvpTTKXTDbVdmviavvPw3xPdLXcf64Ef+pjz6xM93jSMAAQR2r0Con58L8yJzN0O5fSNOc7dE&#10;Onzd2fKLsfTX+chBkdFxS0bHNI2LHNS8r5/f81uOvw0ThPq7sHKzKJVrBfFMfqsY51oOlrxtWMHG&#10;pnAOpMWdyEpKkzueqeamnBU7bW9scHojgMB9CyyX52Vm4U1Nb0Tp8uLbcq94877H28yOo7mjMjV4&#10;VqaGNEX5OTnUN7WZUzAWAgggcF8CZd+Xoj6zyHtelBfNue/JWC4nRwc2//nIfS2STggggAACCCCA&#10;wC4W8ANf/NDfdSs0z3y90IvWZtZozs3R6e/nu+0igjCI11/NQ83321E3iN5ngb6O+89gL7zmfv29&#10;6kugr5W+UtVl1/K9cBWsEQEEEEAAgbUCQ+kheWz0sbUN1CCAAAIIIIAAAh0EzHOoIKxE98gdwvZo&#10;U6DXpc/cNAVBRZ/VxM8F9/sTAGMRJX0eaZ6NmKeQHFsrEOh7z7wXg8jcvBd5bri14vt1dP08N887&#10;q+8z857bS39j2K+vGteNAAIIIIAAAggggAACWyNw7uTPbs3AjIoAAggggAACCCCAAAIIIIAAAggg&#10;gAACCCCAAAIIIIAAAggggAACCCCAAAIIIIAAAggggAACCCCAAAIIIIAAAggggAACCCCAAAII7FIB&#10;d5eui2UhgAACCCCAAAIIPMACnf7xU8tPJf7bx47+o9hJx1I2LTn/jtyoFJJCZDg9kNi20Ybpm8n/&#10;YPOhIZHBPqvrFK9OJ48hul2Wk12sj+EEefnEyY/Vz7eisPzKW4nDpk8dkdTh0ajd90N54eXO/3jy&#10;5z5li+N0N0iccJ80fP29fybL5TuJV/vE4eflkbFPJrbvxoY35m7Jly9dkOsryz0v79GDh+QnTz0i&#10;xwaHe+7brUO+4suLM/fkjy/fk4LX+f2bNNbRgbR87uQB+djhQXHsrX9/v/P2v5TXX/sVXU6nzwoR&#10;207Jxz/59+XEqT+XtHTqEUBglwosLYRy+0Y13RSZ03K5vHOLtfSjbfigyKFxS8YOa5qwZHRcJJXe&#10;+s+8nbvq/TFzUPKlcqMolasFqVzTdD3OvVvFbr9mdhzIOZAWdyIrqfFMnGvZHY+TnbZ3fH0sAIH9&#10;LGA2576dvyyzixdkdumCXK3m88UbO86SsrMyOXhGpgbPytTQuSg/OviI5FJb95xgxy+aBSCAwI4K&#10;FD1Pnzf4mkzuSb6pHNfFbXltK2qbyZvrfd0gsN3x+eNTcnSgv10TdQgggAACqwTM91NfN4I0m652&#10;Oky7iaulIGg8L+7096zmMc1cnm4C6OtmgH602WTnOZv7mnK01qhvvI5ua17TX58Zm41X69dQv+be&#10;1tE8bnwtvl6X2UzTmPQ2lnGor8dskthj/+a1mHL8OjWMjVl89Lauaqe2WbxeXXf1tVjv6992sDaV&#10;ZiPSyEXHN++XXl/nNkN2qTLv7fh6zHwNM/Nqbp5b8yKi16l6fcZz66+xefa4bOZtvta1EdQggAAC&#10;CCCAAAIIILC3Bc6MnJHHRh/b2xfB6hFQAXPPGOh/ExzofeRGj8Dc9+qzkSDQ8bSsg0dD3vfdb3QP&#10;Xx1PxzT39Bs5zH14vD4zZlnXuPFrXr0eM2Y8h46vFpt+7x+9XubZTDz+llxD02torsE8wdjKI3pW&#10;Y94zZt7oWU31ddnCaeP3aiV6ltf8Xt3K62weW9+J1fdJ7bo3/73YPN96ymH1vetHP7/6/yew0Z/f&#10;9UzaY0ztsyXKo8+sLXyT9Li29YTXPoOMNQcCCCCAAAIIIIAAAggggAACCCCAAAIPksC5kz/7IF0O&#10;14IAAggggAACCCCAAAIIIIAAAggggAACCCCAAAIIIIAAAggggAACCCCAAAIIIIAAAggggAACCCCA&#10;AAIIIIAAAggggAACCCCAAAIIdBVwu0YQgAACCCCAAAIIIIDAJgt0+me5rSCdOJsdlhPbljJpyTil&#10;jhscDme2bvPe6ZuJS5NTh63kxqaW715KlnGyS2LZjU0OjqeuSsZ9uqn35hbLs7elcvV24qADn3i8&#10;3vb9H4Yyf69+uqZw8pjImVPrM1jTeR9V3F6elpcv/avEK07ZWfnJx/5WYvtua7i4MC9fvnhe3l/s&#10;8OZIWPSJwWH56YfOysMjowkR91+9XPblhZl5eenyPSn5yT9znWZ4bLRPnj95QM5pvh2H2YzlB6//&#10;Izn/5m90nS6VHpJPP/e/y/jEx7rGEoAAAjsrsLIUyu2bmq6bXOT2jVBKxZ1bU0q/go2OiRwcs2R0&#10;XJPmB/XcdfkdvnOvysZnDkq+VK4VWtPVgnhzpY0PvoUj2H2OpCZzkjqSE3ciKylNJnfHs2Kn7S2c&#10;maERQGC9Ar5u0nZt+T2ZWXhDriy+rem8XF16R8p+Yb1DbFncSHZCpgbPxmnorBzV8nj/CbEtPj+2&#10;DJ2BEXjABAK9Dy96vuQ9TwrVZMrNdc3lgsbW4mrl+3vi0B2y5LNxYHclIvaDQKAbAnvRBrWtV+vr&#10;5pq+tplNjU3ZPFczR9JmvKber8aaeDNu89HSrnGr25tjTTmKr66hNm4jJl6LWZ/5LhXn5me68ydG&#10;FBeNaTYY1tQlPtpUV+O9VQZJ85jZI7doTbFfY81tStohdo6NzXV2PtTYXLO5hqph7fWo5av7m9fN&#10;xHq6KbDpV3sdV8clnddet6Txk/pRjwACCCCAAAIIIIAAAggggMBeFDD3zUFYiZ4bdF6/iTPPFzxN&#10;Gq/33XrTHXVJejoRRvFmbO2j8ea5Q6ejPr7Gmjm6xZt2M25jTd2eM6ydPboW81wjmk+fI3R7dlK9&#10;FhNv5k16ZrJ2prjGPB+K54z7q2rckIS4aiCzvvh6y9Vr7/Waa69jpXHN1ddx1VSJp/HrGpuZ9063&#10;98HqgRqvmzHo/jqv6V81MOvgQAABBBBAAAEEEEAAAQQQQAABBBBAAAEEEEAAAQQQQAABBBBAAAEE&#10;EEAAAQQQQAABBBBAAAEEEEAAAQQQQAABBBBAAAEEEEAAAQQQQAABBBBAAAEEEEAAAQQQQAABBBBA&#10;AAEEEEAAAQQQWJ+Au74wohBAAAEEEEAAAQQQ2DyBTptAWH46cSLbbIaQcCxnU5JKJW9Y0OdmJWVv&#10;3dffmZvJO0ycmEhYdFP19YVQZu81VawqOn2tjR+bGFkVsbmnK999K3FAK+1K34cfidrzhVC+/Vry&#10;tVuWyOc+zSbwiZhNDV9+6+/FG7801TUXnzvz83IgN9lctSvLt/Ir8uX3L8gP5m72vL6xXJ/85KlH&#10;5MPjR3ru263DUtmTP5qel29eWZCyn/yeTRrH1Tfzx44MyudOjsjkQCYpbNPrzSYur377f5Dp93+n&#10;69j9/UflM8//CxkafqhrLAEIILC9AuVSKLeuh3Lzmsht/c5wW8uF/PauoXm2wWGR0TFLRsc1jYkc&#10;1LKps8wvbo49KRDq77bKjYJUruSlbNJsXirXCuLfKe/e63EtcccykhrPijuh39VNfiQr6cmcOMPJ&#10;9wS794JYGQIPrkDZL8jVpXdldvGCzC5dkCuLb2k6L16ws58xjuXKkYGHZGrorEwNnovyo4NnZSC9&#10;tffLD+4rzZUh8GAIlHxf7/sDTZoHgZjzgudJ0fMlr7kpxymuby1XY7XPbj3MdXBsr4DZcNjXjXLN&#10;Rs/Nhzk39Z5uoOwHjfbas2+T+9FmxXGMGaf5iNq1n4kx4wRabj5Me21uL4prbo/XUhvf9G+3RtPf&#10;q7aZ8QMds/kwGwlH11Adv3GNcZyJN/1q45v5Wg4Ni/pHm0jH19LSXjUwPsap2aDmFI8fryNyXLXG&#10;1vGkbrK6nnMEEEAAAQQQQAABBBBAAAEEEEBgvwhcn/u+/Ivf+rA+RTHPbjx9btX83Gi/KHCdCCCA&#10;AAIIxqpT9QAAQABJREFUIIAAAggggAACCCCAAAIIIIAAAggggAACCCCAAAIIIIAAAggggAACCCCA&#10;AAIIIIAAAggggAACCCCAAAIIIIAAAggggAACCCCAAAIIIIAAAggggAACCCCAAAIIIIAAAggggAAC&#10;COwvAXd/XS5XiwACCCCAAAIIILDbBawglbhEO0ze/Hwpk5axdOsGq80DjWQGmk83tbyYD2V+OXnI&#10;E+NWcmO15bvTyWsXyxcnu1QfI+XflSdPf6x+vtmFUDdhXvne+cRh+z70sNjZdNT+ze+EUkp+WeTD&#10;H7Dk0MHu15842T5pePvmN+TC7ZcTr/ZAblI+c/rnEtt3Q8NSuSRfnXlPXr52RTcK7vB+brPYwXRa&#10;vnDijDx95Jg4tt0m4v6rlsqe/NH0vHzzyoJuTt7busysGceSTx8bls+dOCDDme29ha5UVuRbL/2i&#10;3Lj+ra4ABw4+Ls987tcllxvrGksAAghsrUAQ6PeCOyK3r4dy60YoN6/p+dzWztlp9MFhkVH9LjI2&#10;oemIRHkmy+/mTma7uS3U32XezaKUrxWkcl2Tyatl8Xr/Pbcd1+ocSEtqMheniay4mlKanINpsWze&#10;i9vxGjAHAr0IlP2CXFl8W2YW3qymN+TWyky0yWUv42x2bH9qWKYGz8rU0LkoHdP8cP9pvX/Y3u/o&#10;m31djIcAAq0C5nlC0fOl6HuS9zwpVHwpaLmwqpw39aaumvKmj5ZNn935jaj1OjdyZmw2cviBL75u&#10;WBynQHzdwNiUa3BmU2NzBKG2RXHVvBpX6x+uevYTaL/aWFG/wPSLxzZ9zHjNh5nHN3NE6zFxre1m&#10;QXHbqvnrfXyNaH21ozXXrk/ztu3mmqJrqY0bW3i61tXXZM7Ntawep/k6KCOAAAIIIIAAAggggAAC&#10;CCCAAAIIILDdAqE+I/P84nZPy3wIIIAAAggggAACCCCAAAIIIIAAAggggAACCCCAAAIIIIAAAggg&#10;gAACCCCAAAIIIIAAAggggAACCCCAAAIIIIAAAggggAACCCCAAAIIIIAAAggggAACCCCAAAIIIIAA&#10;AggggAACCCCAAAIIILCDAuzcuIP4TI0AAggggAACCOxXgWizVyvh6r10QoOIE1YS25ayaZlI7irD&#10;mYHEvhttmLmZPEJO1zQ+ktxea3l1unVD3Vq9yZ3solhWo33Sfl9ymc82h2xqufDGJQmWC4lj9j/1&#10;WNR2ay6UH7zVWNfqDtmMyKeeTHqhV0fv33MvKMvvvvU/dwT44qO/JClHQXfhUfZ9eWl2Wv7o8vvR&#10;BuK9LDHnuvL8sdPy7NRJSTtOL127xq7oZuVfuzQv37hyT8p+8vs0aaCBlCOfPTEizxwblj4tb/dR&#10;LNyRb7zwCzJ/982uUx85+ox88pl/Km6qr2ssAQggsPkC+ZVQbl7TdDWUW9dDmdPvBZ63+fN0G9HS&#10;X7kHRkXGDltyaMKS0XFLDo6JpNP8Lu5mtxvbzfdlb64klct5KV/JS+VaIU43daO5+/i9ttXXaGVt&#10;SR3JSepwVtzxrKQmNNeUOpwTO7f9v0e3+noZH4EHRWCxNCeXF96SK0vnZXbxglxduiC3VmYk1P/t&#10;1GGJJeP9J+To4FmZGtJkck0Hcod3aknMiwACPQj4QSgF/TJsUj7K/fp5XOdLsW1bHFfUZwwcnQUu&#10;zF+Sf/DaV/QrYSB+4GteTYEX15lzrV/9WR6YeG3jQAABBBBAAAEEEEAAAQQQQAABBBBAAAEEEEAA&#10;AQQQQAABBBBAAAEEEEAAAQQQQAABBBBAAAEEEEAAAQQQQAABBBBAAAEEEEAAAQQQQAABBBBAAAEE&#10;EEAAAQQQQAABBBBAAAEEEEAAAQQQQAABBBBAAAEEEEAAAQQQQAABBBBAAAEEEEAAgb0l4O6t5bJa&#10;BBBAAAEEEEAAgQdBoNNW57afbnuJVljRbcqTey5n0hK27xqNN5IeaDvuZlRO30xe14kJEcuyOk5z&#10;ZT6U6wvJIU6utfFHDna40ORh1t2y8spbibHOwSHJnJmK2l98OUiMMw2f/rgluWzna+84wD5pfPnS&#10;v5K5/OXEqz0z+nH5wJHPJ7bvVEMQhvLazavylUvvyr1SsadlpGxbPnP0hHz++EPSl0r11LdbcMkL&#10;5I8v35OvTc/rpued36PtxhpKO/L8yQPyzLFhSTt2u5Atr1tauizf+KOfk+XlK13neujhvyg/+vG/&#10;I7btdI0lAAEENi4QBKHcvS1y81ooN69quh7KUuuv6Y1Pss4Rhg+IjB226unQuIib4vfuOvl2VZh3&#10;ryyVqwWpXNN0NR+Vy3oeFv1dtU6zGCvnSOpITlKTOUlrSh2Ny+5oZtetlQUhgECrQL6yKDMLb8i0&#10;ppmFN+WypvnijdagbT7Luv1ydPARmRo8K1ND56J8cvBh/R6e3eaVMB0C+1PAD3zxw2qqloteRVYq&#10;FclrbtJKxZOC5+n9tS9F39eyLyU/0HIQ5WU/lCjp7XdZv7roKccWC5T09bi81P15wRYvg+ERQAAB&#10;BBBAAAEEEEAAAQQQQAABBBBAAAEEEEAAAQQQQAABBBBAAAEEEEAAAQQQQAABBBBAAAEEEEAAAQQQ&#10;QAABBBBAAAEEEEAAAQQQQAABBBBAAAEEEEAAAQQQQAABBBBAAAEEEEAAAQQQQAABBBBAAAEEEEAA&#10;AQQQQAABBBBAAAEEEEBgmwTcbZqHaRBAAAEEEEAAAQQQqAuEkrxbseWn63HNBTusNJ+2lEuuIxVN&#10;fkp3Q044hjMDCS0br565mXw9J8atrhO8eim5v1i+ONnl+hgp/658+NiP1M83u+Av5aXw1qXEYfs/&#10;/qhYliUXp0OZmU0Mk0MHRT70RPdrTx5hf7Qsl+7IC+/988SLtS1HfurxX05s36mGd+bvyG9dfFuu&#10;Li/1tARb3ztPHZ6Snzh5RoYz2Z76dgv2g1Benl2Q33//riyZXdF7PEYyrvzYqQPyyaNDknLsHntv&#10;XvjdO2/IN174BSkV73Yd9IkP/qI88cG/3jWOAAQQuH+BYiGUm9dqSeT2jVC85K8k9z9Rl54DQyJj&#10;E5aMHTZJ5JCWM1l+z3Zh23XNoRdI5XpRyldWNOWlosnkwZK3u9bqWOKOZyQ9mRN3IqvlrKRMbtJI&#10;++/qu+sCWA0CCCyW5mR28YLMLmlaPC/TC2/I7fzlHYXJugNyYugxOT78hJzUdHz4MRnNHY3uL3d0&#10;YUyOwDoF/MAXP6ylQPzAi8+b62vlWl6N96rnQVN9rc6Maeq92ti1mGh8ncfU1+aKyoHGxnPH4zWe&#10;hYX6eCkUSyqBLV5gaV9by5YEoT4z02TyKIn+eThM6ZWbZH6318qa63MIjl0kYF5UMTcgtWS+Ny7s&#10;ogWyFAQQQAABBBBAAIGNCLiWuyfvi23LFkfvHaJkO3vyGu73dbP0nsscJnf02o2Bq8lSE47dJ1B/&#10;r1ZfK/PfOURHdP+s99N6zxX9tythEOVhdA+mNdXzuF3b6vXmHq35MOcmPnmcRntjvni82rjN45ny&#10;6vnNYlevL44xsXGq/d+4f7Tu2pokaR4Ty4EAAgggsFcFsn7jvyXcq9fAuhFAAAEEEEAAga0SsO2U&#10;mP/+nsMS23bjpM8hjQvH1gg0/5e85jlh7G7ehymeG24NOaOqQO195kQ/3+afiWh+J0KEAAIIIIAA&#10;AggggAACCCCAAAIIIIAAAggggAACCCCAAAIIIIAAAggggAACCCCAAAIIIIAAAggggAACCCCAAAII&#10;IIAAAggggAACCCCAAAIIIIAAAggggAACCCDwoAqYf3mKAwEEEEAAAQQQQACBbRZYvXFT0/R++3/8&#10;2AnKTUGtxaWM2UxZpOzqJr1mn942x3BmoE3txqsqXihX7ySPc2Ki+z/0+upMsoeTW9R/mLjRfqjy&#10;72Vs9L9KnnCDLSuvvS26W3XiKANPPqYbZ4fy4suNDbDbBX/2U+YfV+5+7e367qe6P3znf5OSt5J4&#10;yU+d+EtyePBMYvt2N9zKr8hvXzwvb9y51fPUHxk7LH/u1CMy3tffc99OHQLdXO17N5bkK+/dkblC&#10;wgdAhwEOZl358VMH5RNHh8Td4ffs9at/It/6xn8pnpfvsGL956P1Hy//6FP/kzz08F/sGEcjAgj0&#10;JmA2hJyfE7l5LaynhfnextiMaPMxOXbYqiYt63eJbB+/UzfDdjvH8JcqUr6Sl4omk0flawURP/l7&#10;1nauL5rLtSR1OCupyZymvihPa9kdz4jlsqHutr8eTIjAfQoslOZkZuGNanpTLi+8JUvlDjep9zlP&#10;L91Gc0dlauicTA2e1VyT5qauvgl0L4MR+8AJeIEnZb8sZX3OY8p+4IsX+vorUpM5j3JzHmiK26O6&#10;qL5aV48xfap9TV213owXNNV7tXItb4qt9WnM0TReU/zWvxDmd695JmaS2SzN/Am3lsxzr1pbRsvm&#10;GZc5b643ZY3X+8V1HXy9XBfThoP0fSxSqSbzbNOUV+fNdavL5pwDAQQQQGA7BRzdtNRe7+/T6sIs&#10;3fDP9HFsR1zTX/P1HKZf7Yj6a18nGsfVlkZbLaZTbr5rm7Wb5Or85hnyRg4zfzSejhWtScdd39FY&#10;d3xNxsWNxtro/YCtazK20TXqenp9nbqv34yv6zWGmszruTlHk4lxrV6DyfUvaZszRdIoOrXZiDe6&#10;nk29pqQJ479fNM/X63s5eeTOLc3zxO+T+LU0zs1tnUfZntbo58u8/hv8Od2e1TLLfhQIzf14UNH7&#10;ak//s4FqbspaZ+7TTR61mTw6r7atOo/7m/t6E29i/VZO/ZtMc39Trs9bnzueyzwviMdozB/F1ufX&#10;+mitcbyZ26xVonuyxrRmDaZNG/SzgQMBBBBAAAEEEEDgQRQwz0RsO7Xhe8HaOLbl6nj6rEbvq+/n&#10;qH/v1Gc38VipaDxzv6530fczZGIfs87aeqM1b/Jzh9ikaQ612ZSjiaGxfnXS8Tf6PKnb+vRViV8P&#10;Y2feN/f5Onebp9ZungmYOczr4+h85hq1ota8LXn0Okbv6+b34rZMnTiJ+Xkw/rX3sFnj7jrMc8P4&#10;syB+j5q/0+6No/7uWvMZtEk/v7uIwXxe1D5DdtGyWAoCCCCAAAIIIIAAAggggAACCCCAAAIIIIAA&#10;AggggAACCCCAAAIIIIAAAggggAACCCCAAAIIIIAAAggggAACCCCAAAIIIIAAAggggAACCCCAAAII&#10;IIAAAggggAACCCCAAAKbKvDg/YuCm8rDYAgggAACCCCAAAJbIRB2GNTy07od1NrD1g2lko6lbErc&#10;IC95a9WmVk0dhtNm8+bNP67OiW6U1X5cW/9l7+Nj7dtqtdN3Qrm1VDtbm7u5ey2VjwwW9R86v7/N&#10;DloGSjhZeeWthBaRzJkpcQ8Ny+s/DORu67Ja+pw+IXLqeP2fNW9p46QhcH3xgrx6+f9rVKwq9aVG&#10;5Mce+WuranfmdLlclj+YeU9evnZZN3dr9xOavK6Hhg/Izz50Tk4MjSQH3WfLn91eli+/e0euLpvN&#10;vXs7DuVS8h+cPiAfPzKkmz3s/Pt1+v3fke9+65clNJvldTgcJytPP/NP5Oix5zpE0YQAAusRKJdC&#10;uXktTreuidy8Hkql94+T9UyVGJPNiYwdtmRsQuSQ5uOa+gZ2/jMpccE0rBEIg1C8G0UpX8lrWony&#10;ipb9e8nfXdcMssUVVsoS93BOUpM5SR+N89TRPnHHMmLtgt+BW3z5DI/AAyWwXL4nMwtvyOWFNzV/&#10;U6a1vFC6tWPXaDZQmxg4pd/1n5Djw4/JsaFzMjV4VnKpwR1b036cODAbh0cbbMe5KXvRRty+1ge6&#10;8baeR5t8+1LyS1LWTcErflnzsj7PMDGm3WzQHZfj/nE57lutb2qv9TOxZpNwM0/buqg97m/WYNZl&#10;1vtgHuZPrmYzunQ177G8xRsePpjm23BV+h4WMTcJ5rtdLe+lnPyschtWzxQI7GsB8z3F0efoJu90&#10;mA0rHf0MdnVD1ii+uhlsrV80TrSpcRxjd9kY1cTbtq3jOdG4q5/lR+06RjSnrs/k7Y/Gus2cjklm&#10;01qN77Yprx1du4mN5+m65qqBGdus1/RrfzTWZGKNl7lOM37Nq30/iWLi9ZvrWM/r0jBcT3xt3to6&#10;aq9r7XqSnWs9JbI1c3EggAACCCDQi0AY3XfrfbHeawf63zME5r43uvet1pn66nlQK0excVzUr6m9&#10;dh7qvUjY/F9N6N9nA62LxzBzVeepz1VuM7eJqcU21tZtrdI8by8YxCKAAAIIIIDAnhKwoucAbtd7&#10;+jgupc8MzLMT89y78XygdsHNNZY+JzCxtsbaVkqfYyQ9Z4h71+P12Uzcp8d7c32uYUfPdUx/TTpn&#10;26NpkSY+jo3zbmtcPV5kUh0jMulyjWv6S83IrDdew+qYbufxNcevi7mWdq9LpzHs6PWv9tc19G5g&#10;rsG8xjXD9b1u9Zeh+rpFY0Svm+lfb+209MQ28xwofs9tbJzECWhAAAEEEEAAAQQQQAABBBBAAAEE&#10;EEAAAQQQQAABBBBAAAEEEEAAAQQQQAABBBBAAAEEEEAAAQQQQAABBBBAAAEEEEAAAQQQQAABBBBA&#10;AAEEEEAAAQQQQAABBBBAAAEEEEAAAQQQQAABBHZYwPxrtBwIIIAAAggggAACCGyrQMtmWqtn9tpv&#10;EmGHZhPg9sdyJi05/64s6QZcScdIZiCpaUP107fCxP5HDuq21KnOGx58dzq5v9ie2Jnl+viuf08+&#10;eOLh+vlmF8pXbknl+p3EYfufekyKpVBefjV5zWb/1uc+2XljkcQJ9lnDl9/6+7q9W/LG7D9+9hel&#10;LzW8oyoV35eXrk7L12bel6Kf/PPVbpETff3y06fPygcOTbRr3lDde/MF+Z135+TivWLP4xzKpeQL&#10;pw/Kk0cGdeOczj+fPQ9+nx3efuM35Aev/8OuvdOZEXnms78uh8Y+1DWWAAQQWCuweC+UG1dDuXlN&#10;k+Z359bGbGWNo0/hxvQjcWLSkrEjmiYsGRzeHZ9DW3ndD9LYQcGT8pWCphWpXM5rnpfK1byEleTv&#10;Rtt6/fp2cieykj7WF6XUVJ+kJnPiHsqItUt+522rB5MhsMcFCpVlubz4pswsvKHJ5G/KncLVHbsq&#10;VzcZPDJwRqYGz8rU0Fk5NvSopsck6/bt2Jq2a+JQNwGv6Ibevm4E7ulzBz/afNyPz3VDcD+IyxW/&#10;IqWgJGXNK35ZvKa2uG8cZ8q1PvU8ig2iMeN2T+fU3ztBWceLU20NQTRfUB+/4zOW7UJ6IOYxz6NM&#10;SlfzpHJCe48bkD4QZLv9IvTnSsTXZPJKUzLPGGvn7crNdcnPbXQQDgTqAm60iW/r/Z2lD0od3ei3&#10;lmw7fmZqNW20W2tzdPNcJ/ocaR0jrm+M0dRVi2bzZTOH2Rw6jol7N8awdUwzbtxuNhputJnF2zqG&#10;oxsARzFmU+JVn2X1a6jGNNobM0XXUJ3flFsODTObHbs1B41rPcz6zRp1/dUxWtvjs2azaE0aa8xN&#10;v9XXVFtzY63tRqQOAQQQQAABBHajgLn/DsKKBHo/bJKv9+KBfq+Pz2vlRruJjWKq8UF0727iazG1&#10;PnFd83ieXxTPK+j9eyHKo74t81XHqa7Hj+aojdeYV/SvvRwIIIAAAgjsNQFb76ltvddvPfQ5g95v&#10;x20pLZvno2uP5icLlo5RG8uJ4ptb42cCZh4zlsl1hrUDNtVY+oygFhuNq/f90VEf1jzH0LGi9Zsx&#10;Vz9naBqs2tE8l4jHjNfQHGGeN1hRu3m2YtrbX3Nzn3i86jXpOsyaOx218c2azRzd49Wg+vpEZlpu&#10;dzRIzPOhhrFZn+h1dTri19mspXNcpzFoQwABBBBAAAEEEEAAAQQQQAABBBBAAAEEEEAAAQQQQAAB&#10;BBBAAAEEEEAAAQQQQAABBBBAAAEEEEAAAQQQQAABBBBAAAEEEEAAAQQQQAABBBBAAAEEEEAAAQQQ&#10;QAABBBBAAAEEEEAAAQQQQACB7Rdo/68Wb/86mBEBBBBAAAEEEEBgHwl03KbLb7/Zh6ObfyUdS9m0&#10;ZP27sqKbgCcdw+mBpKYN1U/fSL6aExPdN/J4bTq5v5td1M1AGss7WPquHD3ylxsVm1xa/u5biSNa&#10;6ZT0fehheem1UArFxDD50BOWHDrYtOjk0H3d8uaNF+Xine8mGkwMPCQfP/4fJrZvdYPZAPC1m9fk&#10;dy+9I/dKHV7wNgsZTKXlJ04+LJ84MqWb63TeiKdN945Vs0sl+fK7c/LGXL5jXLvGQzlXvnB6VJ48&#10;Mqjr2h3vUeP8p9/7e/LO2/9XuyW31PX1T8qzz/+mDA2fbqnnBAEE2gv4fii3b4jcuBrKrWuh3NBU&#10;7P2jo/3g66wdPiAydtiS8SNxOjSum7A5u+PzZ52XsK/DvLmSlK/k43R5RSpa9m6XdoeJvo3csYyk&#10;Jvs05eJ0VPPDWbEz3Tbi2x2XwCoQQKBVoKybYs8uXpDLi2/K9L03ZHrhz+TmyqXWoG08c3WTzMmB&#10;R+TkyBNyfOhxOTH8uBzRexRnzYalW7OoitlQPPDFC33dVNwXX3NTV/bLUvL181lzTzcoNzGmrZ6b&#10;cvW8ohuHl4NyFGviozHrsaZvEMfW+2hdqHXRvPHYtf6mL8duFzDfsczzpHQ1by7X6mp5c1utrH8u&#10;bX4As9svdz+sT382RczPnknlNuVudZ724ViPgNmI2dHNnE3efNi6ubKjGxpHSdtruVutW72ZstnQ&#10;uDm+Fmc2PI7ra8+I4nnMj5zZMLkRZ9obazDrqa3BrY5RGyvqo3Xx0ejjVNdci7ObxjOxZs0mxtXf&#10;Z2ZNJq42f82g2aF2TbU4s57mo2a3ur45hjICCCCAAAIIILCTAubvUH5Q0lTR+2tPk8k16T11fG7u&#10;f815rb12Xmsvx3Gr4s2YFa8gnq9Jc1/vv8148TzN41fHje7ha3M02lfHh9F9wE6KMTcCCCCAwGYL&#10;WNH9t6t36I37dzNHXJ/Se3O9R9fn0eaZQHOEuYe3td6021YquqdvXlvcHve1LR1f52k+au2mLR6j&#10;+v8uUZ/EPHeo9tc5TH/zHKBxmHbz7MCsIV5Hoy1ebe3azPrNWDpAc0i1v5k/bjdraj5W91/d3hxr&#10;ytE1RdcTr6d2zfVZdf74elORaa29No65vppHrY4cAQQQQAABBBBAAAEEEEAAAQQQQAABBBBAAAEE&#10;EEAAAQQQQAABBBBAAAEEEEAAAQQQQAABBBBAAAEEEEAAAQQQQAABBBBAAAEEEEAAAQQQQAABBBBA&#10;AAEEEEAAAQQQQAABBBBAAAEEEEAAAQQQQGDvCFT/xe29s2BWigACCCCAAAIIIPAgCITJF+GbjWfW&#10;HnZoNh5ufyxl0pIOF2SlfbNusGLJQLovoXVj1TO3kvufmEhuMy0Xb4dyJ2nR2u703WsZYMqZkYH+&#10;yZa6zToJ/UDy37+QOFzfRx6RxZIr3/9hkBijL4N86sn61jeJcfu9wWy293tv/8OODD/52N+KNivq&#10;GLRFjRfm5+RLFy/I7PJiTzOkbFs+d+yUPH/stGTczb3VXCh58uV378gr1xalw6dH2/UOpR35wumD&#10;8qmpYd2Eafe8P80GkK+8/Etyefr32667uXJ45Kw8+/xvSK5vvLmaMgIINAl4lVBuXQ/l2pVQbsyK&#10;3NSy7zUFbHExnREZP2LJ4aOWjOuv6vHDlqQzu+czZ4svf88PX7ldlPL0SpwurUhpZkXCgr8rrss5&#10;oN9zj/dJ6lifpKc0n8xJaiIrVqp1E8NdsVgWgQAC6xLw9Hvg1aV35PLCmzKjaXrhDbm+/J5uBr4z&#10;nzt97pAcH35cjg09KkcHH5HJgYflYO6o+BJI2S9HqaJrnl6cET8MNPm64bgnZa0r+6VqTEXrdSPy&#10;qM0XT8sVvyIl0183Ka9o7lX7RWMEOoY5b6ozcbX5wp6/9a+LnqBdLWA2EDbPg0zShwsteXNdQtls&#10;AMyxuwT0c0DEPMurNOW9lJOfP23kQm3dCNpZtWG1Gc/UOdHG1yZ3xDWbY1frnHpZ2+y4vXXDahHd&#10;MrveFvXTZySO2eTajFHtU8tdrTPraD7iDaJ1XtNWi9eyWy2b+JZtuvVWw2ySXVtjY72N+cz4zX3s&#10;aE21Po241dfSvC7KCCCAAAIIIIAAAp0FfL2X9fX+N9A80O/Agd4vm2T+Fhif6/2yKZv6ers5r7V7&#10;4um9tecXxfPyca7l5vhG/+o41fHMfXg0zqrxzZo8r1Afq/MV0IoAAggg0EnAtlN6/+3qvXqcHD23&#10;qs+hmv8KGMWZmGqsuSNvPuL+qehZQW2seGwdX/tF9+9NXazo2YE+VzDzm/Y1zxHMs4XWddlWHBvH&#10;m2dtjcOMH89rYjTp+K2HpXPVxjPtq5+11frXrtE8o2u9Sqt6/bU1R/Ppmnju0CrNGQIIIIAAAggg&#10;gAACCCCAAAIIIIAAAggggAACCCCAAAIIIIAAAggggAACCCCAAAIIIIAAAggggAACCCCAAAIIIIAA&#10;AggggAACCCCAAAIIIIAAAggggAACCCCAAAIIIIAAAggggAACCCCAAAIIIIAAAvcrsPpfEb/fceiH&#10;AAIIIIAAAggggMC6BcIOkZaXarsVuR2aTYzbH0vZtKTsUvtGrR1K9+sGOk27+SRG9tYwtxDKSjG5&#10;z8nxznN+d7qDhF0RO71SH9wN7snj41P1880uFN+elmC5kDhs/8cflT/8dqgb3SWGyCc+aklfrvM1&#10;J/fePy3fmv7XMpe/nHjB58afkUfGPpnYvlUN15aX5HfePy9v3Z3raQrzij95+Kj85KlHZDiT7alv&#10;t+CKvuFenLknX33/rpT8Dj8vbQbKubZ8/uQB+eyJEUk7rRt/twnf1iqvkpeXX/rrcuP6t7rOOz7x&#10;cfnUc78m6fRg11gCENhPAuVSKDevhXJ9NpQbmm5dl46/ozbbZuSgyMSkVU8jo7oJ3xZ819jsde/3&#10;8UIvkMrVgpRmVqRyJS/lagoL/o7T2AOupKb6JD2Zk9RRTSbXc6efx7c7/uKwAAQ2IBCEvlxbek9m&#10;Ft6Uy4tvyvS9N+Tq0gUxm4gnH+a7q0m6SWy08azZLLaa9Fy3iq22m2/imqKY5j6N9mhjWzNWNcbS&#10;DWFdO6sb4abjTWi1PtSv2dN5X95bntZ78Us65h9q4kBgvQLmfWg2JDYprcm8/8zvrlre3FaLWV2n&#10;52s2RdYhOHZQwNx/e/oJ4+lnRZw7lq9lXzer1mQF4lqhfp5obodaF0R1tZiUaXMcrdNkV3NT1s8e&#10;x85pX91Eu6nebSqbetO+um8Lhr7tzEbaa+KaxmmZt6me7+wtkpwggAACCCCAAAJ7RiDUm9dA/1Yc&#10;BCZ54msK9N468MtS8QvieZr8oqZC1B7FmPYoPu5j4v1q/1q9Off9ko6R1zFM/2I1phyPE41hxqn2&#10;1TV4Gu95Gq+xYdjhD6d7RpeFIoDA/hSw9N7cjZ8RNgPo80LH0nrTFqWUxmjSsmOn9G9h5plP4zD3&#10;2XY93sSafimNrfav9jV18Xzumr+nWdrHjF1rr80b1WmbdmhMqCXzTKARa/o1+sZrNM9KG4el1xTF&#10;1NdZna+61k7X1BiFEgIIIIAAAggggAACCCCAAAIIIIAAAggggAACCCCAAAIIIIAAAggggAACCCCA&#10;AAIIIIAAAggggAACCCCAAAIIIIAAAggggAACCCCAAAIIIIAAAggggAACCCCAAAIIIIAAAggggAAC&#10;CCCAAAIIIIAAAgggsLMC7HC7s/7MjgACCCCAAAII7EsBs81x4uGbjarXHk5YXltZrVnOpCSdqiS2&#10;D6cHEts20jBzK/lKhvpEDgy2bpTUPJfZSO+16eT+bm6xZZ+lA8VXZWryk81DbGp55dW3E8dzDg7J&#10;3YFJOf9e8nqHh0Q++sHk600cfJ815CsL8sJ7v5541WbDri8++kuJ7VvRsFAqyu9deldeuTErya9w&#10;+5kfHjkoP/vQOTk2ONw+YAO1r99Ykt9+d07uFLyeRknZljx7fER+/NQB6Uu1bpDW00BbFFwqzss3&#10;Xvwrcnfuh11nOHbiC/LUp/6BOE66aywBCOwXgZvXQnnlBU/m57bvil39ajJ+xJKJSdFkcksyWX7n&#10;bd8rcH8zhZVAylcLUrmyIuWZvJSml6V8OS/i9frb7v7mT+ylbx33cFbSx/o09Ud5SsvuAT7rE81o&#10;QGAbBQLdWLzi6+bkoV9Pnm5CXtYNz6MUlKUUbX4e5+XAbGKum5NrvIlbLN2R+eItuVe8LYvleVmp&#10;LOlm5XoBugmu/h9N+rPuflB0m99qnfm+atridrOh71Yf5mPQrFfEJA4EzHvPPIcxv4dMnlSutdfy&#10;apzZJJpj1wmYT5KMo99ZHVuyribH0dyRXJRc6XOrKZWSfk19bloGUmm9h3Y1xo3it+PzaNfBsSAE&#10;EEAAAQQQQACBFgHPL4ofVCTQ+93A5GE1j861rOcVryAmzvPyen9ciOO0vd4vrPWP+3p6H+1FffS5&#10;nea+3mfXx4/6latj6rgmTuPN3KHer3MggAACWydgiW274tgpzTXp8w5zXq+zTL2r//1G69+ezb1z&#10;IzYd99G+TrVvPFbcNx5bx4zGrs6jcc2Hpc8PzRyNec0a4v7ReqKxG33NWFb03LExijmP+6TEieaq&#10;XYv2q15HPFbrtTRGoIQAAggggAACCCCAAAIIIIAAAggggAACCCCAAAIIIIAAAggggAACCCCAAAII&#10;IIAAAggggAACCCCAAAIIIIAAAggggAACCCCAAAIIIIAAAggggAACCCCAAAIIIIAAAggggAACCCCA&#10;AAIIIIAAAggggAACCCCwGwVa/4X73bhC1oQAAggggAACCCDwwAmEYnZoTzj89l9Rbd3ALulYyqZl&#10;3E3eXH04M5DUdUP10zeTu5+c6Lyx/Hu3Re4Vkvs7uXstjaOV78vh8V9sqdusk6BQkvyfvZ84XP+T&#10;5+T3vt3hNdOezz5ti6ObX3N0Fnjh3V+XQmUxMejpE39JxgdOJbZvZkPJ8+TrV96XF65ckkrQ28aO&#10;47l++ZmHzsoHDk1s5pKisa4sFuXfXrgt780Xexrb1rff00eH5CdOj8pItv3nSE8DbkFwfuWGvPT1&#10;/1QWF5J/3mrTPnzuL8tHPvbLazaVq7WTI7BfBRbmRebntvbqh4ZFJo5aMjEZpwOHRDdz5Hfc1qpv&#10;bPSgHEjl8oqULq1I+dKylC/rhsjX9YtW568vG5t0Hb2tnCPpY31RSlXz9FSfWCl7Hb0JQQABI1Dx&#10;K1LSzcorfllKfknKuim5H21Y7osfxsnUxe1lbdeksWUTG+XaN9pA3RfPxAeaa7zpY8Zb3c+MuXlH&#10;Rn+BZHRbYQ4EtlLA3PukNKWreY/lVRtrb+VKGXt9AhlHvz84tqRtRzKam/Os60if62ruRnlOz3Na&#10;jtPasunDgQACCCCAAAIIILC3BXy9bw30HjfOPS17Wi6J5xX1XjYf5Z5flCC65621l8XzC9pW0Jhi&#10;lDfazf10JaHdzGXGr7VrXx2HAwEEEIgFLP0biaspJY4V5/G5lq1U1OZoW1RXb2+cN7dF4zU9LKv1&#10;N32juHr/6jzRebXNzFE97xYfrVXjRZ/MNU0X/d01XrsZK16jmdeyeGbPux0BBBBAAAEEEEAAAQQQ&#10;QAABBBBAAAEEEEAAAQQQQAABBBBAAAEEEEAAAQQQQAABBBBAAAEEEEAAAQQQQAABBBBAAAEEEEAA&#10;AQQQQAABBBBAAAEEEEAAAQQQQAABBBBAAAEEEEAAAQQQQAABBBBAAAEEEEBgdwvszl3bd7cZq0MA&#10;AQQQQAABBBDYqECoAzTvBNU8nrf2K6qlm+tZYjq1P5YzaRlLBe0btXYkM5DYtpGGmZvJazox0Xnk&#10;12aS+1p2Rex0vj6AGyzKmeGcuG6uXreZhfzr74juNJg45NzhczL7ncRmmTwscu5M0gua3G+/tdzN&#10;z8q3p//vxMvOpYbl+Uf+amL7ZjUEYSiv3JiVr7z/jixVyj0NO5BKyxdOnpFPHjmmm8Rt7kZtiyVP&#10;fufdO/LKtcUOP+3tl/uRiQH5qTOjMt6fbh+wC2oXF96Xl77+c5Jfud51NT/ykf9OHnvir3SNIwCB&#10;B0mgWAjl5tXk341bda2Ofu0Y099jE5NWPeX6+J22Vd6bMW7oBVK+WpDypRVNy1KaXpHKVf3elPxV&#10;cDOm7TqGO56R9LE+SR3rj3JTdg9luvYjAIG9JBCEgW5wrhuah349ebqBedkvx0k3Ti9puaLJ5GU9&#10;L/slTZVquTmuFMWZNk/v98yYQeBr2a+PZeYKe/5muJdEWSsCRsBslm2SuZfpVE5oZwNtdds9h61f&#10;I3P6BTPrutLnOpLTPE5ry33altUYk9fizLlt8V1097yirAQBBBBAAAEE9qtAqH9H8YOSporeq3qa&#10;9F5Yk+cXxPOKUV7xClF9oPe0tXZf74FNjGnz/KL4em/c2l7W+nw0RkXj4vbGHF61v5nD9ONAAIG9&#10;KWDbKTHJsVzNa0nrLFMfnzsmpt5eK2ufWrzGRkfTLWIcXx0j6mvim89rY6ebxjZ1jfHN/Gvm7rJW&#10;23L25gvBqhFAAAEEEEAAAQQQQAABBBBAAAEEEEAAAQQQQAABBBBAAAEEEEAAAQQQQAABBBBAAAEE&#10;EEAAAQQQQAABBBBAAAEEEEAAAQQQQAABBBBAAAEEEEAAAQQQQAABBBBAAAEEEEAAAQQQQAABBBBA&#10;AAEEEEAAAQQQeIAEdBtmDgQQQAABBBBAAAEEtleg4ybzXnWzraYl2R024fN04+aKbuAcpvymHq3F&#10;4fRAa8UmnBXLodycTx7oxHjTbmGrwszGht+bCVfVNk6d3II070c9UvqeTJ3+VCNgk0srr72dOGL6&#10;xGH5w7eHE9tNw3OftDu20xgL/MH5XxU/rCRyfP7hvyp9qc7WiZ3X2fDuvTvyW++dl9nlxXX2iMNS&#10;ti3PTZ2Szx8/HW203lPnLsGB/jx888qCfPm9O1L0gi7Rrc2PjvbJTz88KseHsq0Nu+zs7tyfyUsv&#10;/IKUSx0+NHTNlm7w9+TTvyKnHvqZXXYFLAeBzRfIr4Ry/Yqm2TjNz4mMHArl0R/d/LmaR+zrF5mY&#10;tGTiqCWHNT80IWI7yb+zm/tS3n6BMAilcq0g5UsrUppejvLybF7ES/4etdWrtNK2pKb6JH1c07E4&#10;mXM7yyatW23P+MkCFd0kvaybnpvk6cbpfujHKfCl3hbE7SampOWKyTVFeVNbuVou6abotZhanRmX&#10;AwEE9LuDZesm447YYjb1zuh5Vr/LZ7QuGyVTtjWJtgdhNYkjfqAptDU5+rNqaW6+g/A9ZDe9p1x9&#10;GJNzXU1ONTfl1eeO9EV1rfWmLqP9OBBAAAEEEEAAAQQ2VyAMAwn0XtcLSuJ5BfH8glSquTmv+MWo&#10;3tf72ED/nujrPXKgydf7W88rarv20TjTHrXp32nMeLX2xnhmnLyOr7kmDgQQ2B0CtuWKbZuUivPo&#10;PC47pq6lPaX35U2xpp/VFBudx+2ukxHXyYrr9sW5nkfz1Ps3z2fu/815PF9cNuOY8ePxGuvjvnB3&#10;vHNYBQIIIIAAAggggAACCCCAAAIIIIAAAggggAACCCCAAAIIIIAAAggggAACCCCAAAIIIIAAAggg&#10;gAACCCCAAAIIIIAAAggggAACCCCAAAIIIIAAAggggAACCCCAAAIIIIAAAggggAACCCCAAAIIIIAA&#10;AggggAACD5aA+2BdDleDAAIIIIAAAgggsBcEwk6L9Nd+RbV1s8Cko5hKRU0V10sKkeHMQGLb/TZc&#10;viWSdB1mP+qjh5JHvnhbZD6f3O7kFloaD5Relckj/2NL3WadeHMLUrp4LXG4u1Pn5O5cYrM8clpk&#10;6ggbqicLxS2X7/1QfnD9q4lho33H5RMn/qPE9o02zBXy8qWL5+UHczd7Gsq8sk8ePipfPPWIjGSy&#10;PfVdT/ClewX5N2/fltml0nrC6zFHB9LyF86OydnRvnrdbi3cuP5tefmP/1q0sWmnNTq68eEnP/O/&#10;yuTUs53CaENgzwrkl0O5ejmU67OaroSyML89l3JwTOTIlCUTk3EaHOZ31vbI9z5LGIbi3ShK6dKK&#10;lKeXNWl+OS9hOeh9sE3q4YykJHWsT9LH+iV93OS6We1EViyb99EmEe+LYQLdSL3iV6SsG6OXdDP0&#10;sl+OymVTZ8510/QoN/XVtpLmFU0mN/2ay1GMqa+2mTxMvDPZF8Rc5AMuYImlm4s74uqm32knHaWM&#10;2URcz2v1jmVHZXPuVOsd25GMibfjPinNTZ2rMbbmJjYMbQk0+ZoqgUmWeJoq+qvH/PqJyn5cLvuh&#10;FH1fCp4vRU15z5NSoEHazrF7BNK2LTnX1eRUc1f6zHkqPjflrKa+WrvTaMtpOeXYu+diWAkCCCCA&#10;AAIIILDLBKJnN35BPL+oz7sL+l3aE1/vaYPA01SJ6itaH7fn41zja3W+3r+aPibW9PP1nrjiVeO0&#10;X6VpbC8ql6Kxk/8at8uAWA4Ce0DAiu6JXbEtTXZK75NTmtfOm+qi9vi81h7HxvGOrfflblbvoXKa&#10;a9L7dNuqjlUfz5w3xq/PFbU3zW3OTVx1TWa+KLa6hj3AyhIRQAABBBBAAAEEEEAAAQQQQAABBBBA&#10;AAEEEEAAAQQQQAABBBBAAAEEEEAAAQQQQAABBBBAAAEEEEAAAQQQQAABBBBAAAEEEEAAAQQQQAAB&#10;BBBAAAEEEEAAAQQQQAABBBBAAAEEEEAAAQQQQAABBBBAAAEEEEAAgS0XcLd8BiZAAAEEEEAAAQQQ&#10;QGCVQCjhqprGaeilGifVkq0bFiYdhVQcX7JLSSEykhlIbLvfhsu3k6/h2CHRjdOsxKFfm0nua9kV&#10;sdP5el87yMu4fU0Ojpyr121mYeW188nD6cbc31w4k9iu+37LZ55m8+5EoKaG33vrHzadrS1+4dx/&#10;HW22t7ZlYzVFz5M/nLkoL81OixcGPQ127sAh+dmHzsnkwGBP/dYTvFTy5Evv3pHvXFtcT3g9ZiDt&#10;yE+dGZWnjw7pRoXJP2P1DjtcuDLzVfnOn/yNaMPVTktJpQblmc/9uoyN/2inMNoQ2FMC5VIo16+E&#10;cvVyKLP6e+/ena1fvvlYODQhcmTKitJhzTPZ3f9ZsfUyu3MGf6EspfeWpXRR06VlKc+sSFjs7XfV&#10;Zl6ZM5KS9MkBSZ/ql8zJfi33izO49nvpZs7JWLtDwNON1Mu6SXo50GTyairpeUXLpTVtJY2t1OPi&#10;flrnm7q4rWQ2WTd9dQwzPgcCe1Ugbacl7aR1w/GUuLoxuKMbmTu2Js1Nfdyun5+6EbkbtZkYW2Nc&#10;bUtpv7RkqnGu2WA82gg97h/Hx2VTb9ozOk6tTz1ex1t9+EEoBb3XKfiaPF8KlVrZk3zFl6LW5027&#10;lu9GMZ6UNK7kB/rz6+vPaqBlT/ww+d589Zycb72A+daWdR3Jua7kHE2puNyn56be5FFbLWb1ufbp&#10;9Cxm66+AGRBAAAEEEEAAge0XCPW5f6D3nV5QEs8riOcXpFLNzXnFL9brPa+o53k91zqtD/Rvb4He&#10;35r+vuaep21aX+tfy+NxCuLrvS4HAgh0ErDENve+ej9sm6T30SY398im3raq9fXzRqzr5vR+OCcm&#10;d51sNb7RHvevjlMd36mOH7XV5o3mcKMx4rF0XNeMZ9aTEmsP/G2tkzBtCCCAAAIIIIAAAggggAAC&#10;CCCAAAIIIIAAAggggAACCCCAAAIIIIAAAggggAACCCCAAAIIIIAAAggggAACCCCAAAIIIIAAAggg&#10;gAACCCCAAAIIIIAAAggggAACCCCAAAIIIIAAAggggAACCCCAAAIIIIAAAggggMB+FXD364Vz3Qgg&#10;gAACCCCAAAK7VMBz1izMCitr6moV+XRKRDcVz+v/ko6h9EBS033Xz95O3sj8+ITZVrv9Eepav3c5&#10;ua+TW9DN4Rp9R8qvy9TEx7dsw7iV195uTLaqlJ88KQuV3KraxumHHrfk4EjTYhtNlJoE3rzxolya&#10;f72pprV4fOSD8iNHfry1coNngb7PXrkxK195/x1ZqpR7Gu1o/6D8zEPn5NzBQz31W0+wH4TyjSv3&#10;5CsX70rRC9bTJYpx9G323PER+cJDB3VD+rWfEeseaBsD33vn/5HvvfJ3dMbkn3eznGxuTJ59/jdl&#10;5MBZc8qBwJ4VKBZCuTEbyrUrcT53a+svxdGnWmMTIoenLDmiaeKoJek0v5e2Xr73GYJyIOXLK1K+&#10;tCKl95elfHFZvLkd2tRa3yKpIzlJn+yX9LE+SWkyuTOo3yk5dqVAoJutF3XzdJNKuuF62a9o0jwo&#10;a15NupF6VFc/L0tJyxVNJm+Nbe5X1g3Z1/+dZFcCsagHVsCxHEk7aUnbaclontKUcTJ6nhI32uDc&#10;ERPj2I6kdFPyuD2OTzm6AXrUppuZW7bGu9E4adNf28yYpl8UUx1jddnMvVVHxQ+k4HlS8DVVfMlr&#10;uajlvOfr+VJcb9q1LYrRct6UTZ2mcsDP7Va9Nvc7bsq2pc919T1q3rd2nPQ9ltX7t6x+aetLOXov&#10;51ZTtaz1Oa03/UxbVvtazQ9E7ncx9EMAAQQQQAABBHaBgPlbkK/3sBWvIJ6vKcqLep7Xc5M31xeq&#10;58UorhLFa9nXWL0Xjs81pj5OQXy91/X1Xrjb8+ddQMESENgyAVvvjU1KOVlxTXL7NM9EdabeMe16&#10;v2zrPbFJ8bnpY87j3NQ52jcaw81p/5zGpet9TP+oXzU+Otc5UtVY1+S2mdPV+xl7y66VgRFAAAEE&#10;EEAAAQQQQAABBBBAAAEEEEAAAQQQQAABBBBAAAEEEEAAAQQQQAABBBBAAAEEEEAAAQQQQAABBBBA&#10;AAEEEEAAAQQQQAABBBBAAAEEEEAAAQQQQAABBBBAAAEEEEAAAQQQQAABBBBAAAEEEEAAAQQQQAAB&#10;BPa3gG7lzIEAAggggAACCCCAwPYKhB2mC721X1Ht0EvssZJJSSa4JxXxE2OG0n2JbffbcOV2cs9j&#10;Y1Zi4/tzIndXEpvFyS20NB4ovSqTR/58S91mnZQuXRfv9r3E4X5gnUtsS6dEPvlk8nUmdtxnDX7g&#10;ye+f/8cdr/qLj/7Nju29Nr6/MC//7t235MryYk9dRzJZ+eKph+VjE0d1w8bNf23fmy/Iv3n7llxf&#10;Lve0rg+O9cufP3tIxvrSPfXbyeA3f/jP5M/+/T/puoSBgWPy7Of/TxkYPNY1lgAEdpuA54Vy82oo&#10;V2dCmdU0d3N7VjgwJPL0c7aMT1pyaFzEdjb/82p7ruTBnqVyqyil95akdHFZ82WpXM2LBDtwzfr+&#10;SE3mJH2sL06n+iV9ol/sjLMDi3mwpwzCQEp+Scq6QXqUgmpuzrVc0ryyqmzqTFu9z6rzkm7kXqgU&#10;pKgbt3MgsBMCYWjuXE0yH2Am6T2nvtejvKkcRvei1Tjtk3MHZCQ7KqO5w/od9qhM9B2XXKpfHMvR&#10;Tc01aZ7Sjc3TTlpTRtJadqON0h1xzcbn2l4718l25VHyfMl7nv58epKv+FLQskmmrqBttfPWsmn3&#10;pagxXmS7Ky9t3y4q6zj63nU11fLWcl9TfZ/GZfXc5LU+jm3vWzsuHAEEEEAAAQT2lkAQ+uJ5BfH8&#10;glRMrqmi5biu2Kiv1lX0ntTz8lpfjONb6uNxTN9A/47lBxUJ9G8CgeYmngOBB0nAsmyx9f7V1vvW&#10;KI/uY1N6n5uRlJsT18mK6/bpuanTuChpbFO8qXPsdD0+FcWnq7Gmj94Ta7sZKx7TjJupt8fj1sZc&#10;+/fkB8mba0EAAQQQQAABBBBAAAEEEEAAAQQQQAABBBBAAAEEEEAAAQQQQAABBBBAAAEEEEAAAQQQ&#10;QAABBBBAAAEEEEAAAQQQQAABBBBAAAEEEEAAAQQQQAABBBBAAAEEEEAAAQQQQAABBBBAAAEEEEAA&#10;AQQQQAABBBBAAAEEEECgWYDdOpo1KCOAAAIIIIAAAghsi0AYbfKeMJW39iuqHVYSgkVW0q5kgnvi&#10;JUTYumFen5tNaL2/6oWVUJYKyX2PHUpue23GbFyfcNgVsdP5eqMVlmW49AOZPPyP6nWbWVj53vnE&#10;4fx0Ri5nTya2P/WjlvTlrMR2GmKBV6/8O7m9Mp3I8cThz8vJgx9ObO+lYaFUlC9dvCDfu3Wtl26S&#10;th35sROn5bmpU5LWTek3+8hXfPntd+bkW1cXexr66EBa/sLZMTk72tdTv50MDsNQ/vS1X5F3zv/L&#10;rssYOXBOnn3+NyWb6/CB0XUUAhDYPgHz/r57W2RWf49dnQ7l+tVQ/KRfvlu4rMljlhw7Zm/hDAzd&#10;q0BQDqQ8vSyl96rp4pIESzvw5nAsSR/NSfr0gGRO9Uv65ICkjmTFcnm/tHtNK35FirpZel43US/o&#10;RusFryglv6Sbspc1L0s50GTyKJX0vKJlzbVfra2ofQpR/0I0Vrt5qENgswQcy9Hvqmn97qobmTsp&#10;sfR/gd4nevperfh5fQ8uia/v6VACndIXCTXVyiYPTb25FzMp0P9rYqqxphzFmLzWrxarVR2O4cy4&#10;nBx+Qk6MPBHlx4cel/70cIceO98U6O/0oufrz7+nuRflBT0vaDlO7ct5janFd7ir3fkL3IcrsPXW&#10;POe4knM1pTTpfV1UNuduXO7TclbLJo/bGjGm3ra4v9+Hbx0uGQEEEEAAgV0p4Om9p+cXxNP7zYp+&#10;x/f0nrWiZc+Uq/WmXNH6ODdtcbzJ67FRf1Nv+mms5hVtD/T+lgOBvShg2ylxNLlOTlJuLspd/fun&#10;bbli2yalq+1ZMfUmznWyUZ3p2+hv2nUM0276mzbLtLtRrONkdPy+qK8Zw9F7cNNucc+wF982rBkB&#10;BBBAAAEEEEAAAQQQQAABBBBAAAEEEEAAAQQQQAABBBBAAAEEEEAAAQQQQAABBBBAAAEEEEAAAQQQ&#10;QAABBBBAAAEEEEAAAQQQQAABBBBAAAEEEEAAAQQQQAABBBBAAAEEEEAAAQQQQAABBBBAAAEEEEAA&#10;AQQQQOABEXAfkOvgMhBAAAEEEEAAAQT2kEDSZuZ24Ogm8faaK7HFW1NXq1jOpCQdziVGDKX7N33T&#10;vCu3a7OvzfuzIgcGkzf2/t5M0tWLuLlFXWtjzOHyD2R0+Lj05cYblZtUCoNA8q+/kzjapb6HJbD0&#10;9WhzDPSLfPRDTQttE0OVSNFbka+982uJFGbTyJ84998ktq+3oeL78uLsJfnazPtSDvz1dovinpw4&#10;Kj91+hEZzugbdwuO799Ykn97/rYslte/rqxjyxfPHJRnj4/oppd7530WBJ5891v/vcxc+nJXybHx&#10;j8qnP/vPJZ0e7BpLAAI7KVAqhjI7HcqVS3Eq5Ld2NQ5PqbYWeBNGD/1QyrN5KV9akfL0spSmV6Si&#10;5/8/e3caJEl63/f9l2cd3dXX3Dv3ubMHsIs9QCwACuAJS6QsCoJpmpIpySStkEOSQw6F7BcOvXHI&#10;4QiHGJIiJIVoi6YUkuwQLVmkLJkCKICgeAHY+8LO7MzszrVz91FdXUdmVqX/mdXd09Xd1d0zUz0z&#10;PfPNjQfP8X+eJzM/XZ2VTw8iHnUGMPmdTGFfD8ETJYWHhvJUODSs8EBZTrDyPfJOpn0Y+3bSjr1T&#10;NNWwjdWjTqSovSRZvWX12FLLNnBv2AbtjbiR913on7V34zZuyfhU/d9JH0YHrunhFPBsveC5nkLb&#10;BD30LC3kWXm+XrA8sJTlPXG3kLdlMT+fxzZCd9x8vsDmWegf2EbogW2SfqV2Vuem3tRH02/rfPU1&#10;Xat9ZJ/i+/s5DtyiDo09qyNjz+mwpUOjn9Joccd9/+EktpZrJG1LyXxaWk5Ut1jTYvU8vjTWLTdt&#10;/cDxcAn4rqOSvQiV/Cx587mvcuCr6HkqW3vR2rO82+d2v6ytYDEOBBBAAAEEEEDgfgiktkZN2g3F&#10;tk7t5nXLrWxr1m49y5sW721PrH/ctrY8tz7z/Vdrt38kuh+3wjkQuCMBJ1+3BvK8onxLgV+yvGT1&#10;0P4dw5dr61bPzeKFvH1l3GJZnzyezVHK58jqro1bmMNfiPtlW0sX8/Jg4/wAAEAASURBVPNlc7t9&#10;/r3ujm6CzggggAACCCCAAAIIIIAAAggggAACCCCAAAIIIIAAAggggAACCCCAAAIIIIAAAggggAAC&#10;CCCAAAIIIIAAAggggAACCCCAAAIIIIAAAggggAACCCCAAAIIIIAAAggggAACCCCAAAIIIIAAAggg&#10;gAACCCCAAAIIIIAAAgggsGUF2Pp5y/7ouHAEEEAAAQQQQGALCzirX7ufFFYNuGm8anvWWCvYhvVO&#10;o298JCz3jd1t4OKN/htk7l9jf/pzN1Pdmut/Vq800xMcb31XTxz8Qk/boCrNUxfVqfV3+2jkZN9T&#10;ff5lxzZO7PND7Dvq8Qt8++w/0lw02ffGP3fwP9f2oYN94xsJvHb9in797AeaajU30n2xz5GRMf2p&#10;Y0/rwMjoYtsgC5ONWP/X96/r3Zv1O5r25d0VffXJ7RotbK2larvd0u99+7/VJ5e+te79PrHvh/WF&#10;L/3tfCPSdTvTAYH7LNBpp7p2Rbp8vmMplT1ilPb/yrvnqwtCafdeR3v2WdrvqFh2deHiPU/LBAMU&#10;aM/Gap2pqXV21lJN0UdzSqPOAM+wsan83UUVDg0pzNOwwoNluQVvY4Pvc6+4E6thG623kpaiTqSo&#10;3U1N26C9YRuxZ7GGbdTezOL2/RFZ/yxvZf2W9G9ZWz6P5RwIbFTAsw3Lfdu43LfcdT1l9cA2Og9t&#10;w/Q8ufN5Vl9SLlg5sLZCT3vBxmRjLbc5CpZnfbJyNq9n82/WMRfN6KPpt3R2+k19NPWmPp55x35H&#10;+q9dNuM6HLnaM3xUB0efsfSsDo19SvsqT+Ybyt/r+aJ2236/s5TMp7bqVm5aqve0Z/WsT2/fuHP/&#10;n8P3es+P+vjQdVXy/fnk5Xk5qwdW9ubbA8u9ZbH5MYGN50AAAQQQQAABBAYp0Lb1ZWJr0NjeoxNb&#10;hyZ5ntXrK9qjeE5RPJunVlxVbPXE1rDx/Lhu3rRxdWXzciDwIAUcx5XvFeX7ZVujZnnJ6iX7N6uS&#10;/c29aGu2QK7j25rYt3I4Hy+uErd+1iewsb5v83jlPO/WF+YsWp8wn/NB3jPnRgABBBBAAAEEEEAA&#10;AQQQQAABBBBAAAEEEEAAAQQQQAABBBBAAAEEEEAAAQQQQAABBBBAAAEEEEAAAQQQQAABBBBAAAEE&#10;EEAAAQQQQAABBBBAAAEEEEAAAQQQQAABBBBAAAEEEEAAAQQQQAABBBBAAAEEEEAAAQQQQAABBLbW&#10;ru/8vBBAAAEEEEAAAQQeCYFU6ar34bcLq7a7abJqe9Y4Vwxs08D+m2KOhEN9x95t4OKN1a8/m2//&#10;DqfvtN8733+c3FhuOLc41rF7Hmu9pr17fm6xbZCF+mun+k4351d0s7h71fj4qPTc0/3vcdVBj2Hj&#10;TPO6fufcP+5750V/WD92/C/2ja8XuFCd0b88877OVafX69oTHy8U9SeOntSLO/f0tA+q0klT/faF&#10;af3GmVuK2mt83ped8InhUD99codOTJSXRR7+arZh73/85l/U9WvfWfdiDx/9k3r5lb9pm5p66/al&#10;AwL3S6A6neriR930ycVUSbx5Zw4Cac8BR0/sd7Rnn6NtO2W/D7e/U6rVzTs3M29MIL7SUPPDWbXO&#10;WPqwpuRac2MDB9jL315QeGhI4eEhFbLcklva3D9hxu1YTdt8vW6brzdsw/WGbeLeards4/bI8kiR&#10;bcDetLbGQjw2J4tn7VEWt5THsw3fO/3fWwfIxFRbVCCwjdILXsE2QLfctc+65aHVQ9vw/HZ5vs3L&#10;2ixZrGB5sKyctXXH3e7nbcF3jNTeH6/Uzurc9Js6N2Vp+i1dm/vovv+Edw0d1sHRZ+bTs9o/ctL8&#10;SyuuI7veVrttz4O2PTMSyxdS1tYt1y22UM763S5n8bbaNgfHwyOQvYkUPE8l31fZUilYUs7qfree&#10;xVcte768Je8zD8+dcSUIIIAAAggg8LALZO+Wia1F82Rr0SyPbd2Z2Nqym1vM2qO4plZctdzW6pYS&#10;6xPP98/L2Vo0H5fN1R2bpu2H/fa5vi0u4Nla1bN1qev49ve9IE++1X2vbP9mV7Q1bMlyS5YH8/nS&#10;/p5r79G2Hs7iWb9u/2xcd7zvFS1WtHlt/vwc2fkCe/cOt7gcl48AAggggAACCCCAAAIIIIAAAggg&#10;gAACCCCAAAIIIIAAAggggAACCCCAAAIIIIAAAggggAACCCCAAAIIIIAAAggggAACCCCAAAIIIIAA&#10;AggggAACCCCAAAIIIIAAAggggAACCCCAAAIIIIAAAggggAACCCCAAAIIIIAAAgjcucDm7u5759fD&#10;CAQQQAABBBBAAIHHQKDfduxBsvrGgm4a91Wph7YhoZ/0jY+EQ31jdxPINg29dLP/yH3bs+3NVz9e&#10;Pd/vziW/VJWzZGglek+hE2vXjpdXn+weWtM4Uf2tM31nOD9yQj0Xs6TnD37OsQ0hl1zokhjF2wJf&#10;P/V3FXeatxuWlX7o6C9oKBxf1rp+dabV1G+cO63vXru8fuclPULX048fPKIf3nfYNvj0lkQGV7xY&#10;bemfvX9NFyzf6FHyXf3k0W360oFR22R0632uWq1pffu3fkGTt95Z95ZPPv1f6fmX/vt1+9EBgc0W&#10;iKJUVy6mumzfSRc/SjUztXlnzB43O/dITxxwtfegk5f5Dtk87zudOe2kii831PpwVs1TVUuz6lT7&#10;v3Pd6fwb6e+WPYVHh1U4WlHhyJDCQ0PyhoONDFXSSdSwDdgXUn2hHNetramo01KrHSm2lOVNi2d9&#10;FvLI2qKOJctT+48DAddxFdpG56FtqJ6nZeWCtQeWsrxvv8VYweYIVHALNsZy23Q9sA3bnS34vjPo&#10;T0YrqeujmXd0duoNnbP00fTb9js7O+jTrDGfo4K/Xfsqz2tP5VntKD+pseIhtRXYdWTPlURv3Gzr&#10;969enK+3F9vrSdueIQlPjDV073codF2VfN+SN58vL/sqW6w436dgLydhlmxc6HXHFq3O7+b9/slx&#10;PgQQQAABBLaeQLsTK4pnLdWUtJuK7b02yxNbZybthtW7eVaPl7VHcVUtGxdF1XyO2Pp3x/X/+/HW&#10;E+KKHwYBx9a1vleU75dtLZrlJauXFMzn3ZjVrc33i/ZvPYH9Xd7Pc8/KvfGlY7tzZvHuXEV7h3Yf&#10;hlvmGhBAAAEEEEAAAQQQQAABBBBAAAEEEEAAAQQQQAABBBBAAAEEEEAAAQQQQAABBBBAAAEEEEAA&#10;AQQQQAABBBBAAAEEEEAAAQQQQAABBBBAAAEEEEAAAQQQQAABBBBAAAEEEEAAAQQQQAABBBBAAAEE&#10;EEAAAQQQQAABBBBAAIHHQsB/LO6Sm0QAAQQQQAABBBB4qATSPlfjt4urRtw0XrU9a5wLfY36Sd94&#10;JSz3jd1N4GZVakb9R+7fsXrs41upbtZWj2WtXmmmJzje+q527Xgx3ySyJzCASuP9j5WucRPnKydW&#10;Pcsuu7eTx5xVYzTeFrhSPa1XL/3r2w3LSqPF3fri4Z9b1rp2NW639c1LH+nr588p6rTX7rws+tLO&#10;J/RTR5/UaGH1369l3e+4Gnc6+ndnJ/WNj6fU6ffLvcqsrzwxop86sU0V+x3eikejfl3f+safV3Xm&#10;zLqX/9wLf01PPfuL6/ajAwKbIZCmqW5clS6c6+jy+VTXr0jWtCmH50m79jp6Yr+jPfsc7dxj328+&#10;3xubgn0Xk3bqiVpna2qdme3m52r2PtC5i5nucojnKNhXknMgVOeAr3h/qtpEpEanoWYyqahtm73f&#10;bCm6HqvVbqlhm7034oYatrF7wzZ4j9pRN3WiPJ50+r//3eUVMuwhF/Bt0/SCF9pG6qHlBYW2eXqY&#10;5d587oZWnk+LsYV6NmZ+7Hy/7jwWn6/77tZ8J3nIf2y6Wb+kc9Nv6dzUG3l+qXpKqe7l2ZP9nEqS&#10;Y0m21rPcyevZum95e1mOU7bPzLjlQ/auGipJHWVPj48b3WTFrJb/L/9z/wWK9vJQ8n1LC3lvuWzt&#10;RYuX8z7d2O2yL8/lPeP+/9Q4IwIIIIAAAg+/QNvWj0m7odjWkrfzphJbZ0bJnKLY1sXRrOVV61Nf&#10;7JfY+jMfY21ZORsbxd3+WZ0DgbsV8Gzd6fsl+V5JgV/M89v1rL1o7eU8X2jvti2M6fbxrU+Qz5PN&#10;UZRr61jX1squze/Z2jg7DwcCCCCAAAIIIIAAAggggAACCCCAAAIIIIAAAggggAACCCCAAAIIIIAA&#10;AggggAACCCCAAAIIIIAAAggggAACCCCAAAIIIIAAAggggAACCCCAAAIIIIAAAggggAACCCCAAAII&#10;IIAAAggggAACCCCAAAIIIIAAAggggAACCCCAwKMnwK6rj97PlDtCAAEEEEAAAQS2rICfrNw80Unb&#10;tuF82vee6mGgip9tMb/6MRIOrR64y9aLN/pfy9iwNFxafYP01y70Hyc3kRvO3b6itKPx6FU9sfsX&#10;b7cNsFR/7VTf2WbCcU0Xt68a/9Irrhxn9ftbdcBj2vhvP/hb9ont//P+T578Kwq8woZ13r55Tf/q&#10;zPd1q9nY8Jis4/7hEX3t+NM6Mjp+R+PupPO56Yb+6XvXdHUu3vCwneVAP/v0Tp2YKG94zMPWsTZ7&#10;Ud/6xp/TXO3SmpfmOK5e/tz/pCPHv7ZmP4IIDFqg1Ux16eNUF86lumh5sz7oM9yeb/suae9BJ0+7&#10;9zq22TLfE7d1Hmwpvt5U65Rtun7G0tma4k/u7HvkXq++ORTp5q6qru68pQvbr+nS6FW1nOj2tNkj&#10;dO3H6O2+lLaMgGNv7oFtil5wCwq9sJtsg/TFcta2tG7lgrUFlrK8J2b1om24XrYN2Eu2AXs2L8fD&#10;LRC3W7pQfU/npt7S2ek39dHUm6pGt5ZddLbms/dAp7SYO7Kyk70bZvna7Y5z55+DOHs17/96bkGO&#10;uxHIvvFLvp+nsu8tlrO2cjBf9yyelbM867ukXLQxLuvLu6FnDAIIIIAAAo+cQGp/D4/imqVZxe2G&#10;kqSpxPI4qedtWawVV/M+WVuSWJ92cz6+ELO1b1TNx2XzcSCwvkD2d6xsrVmyvGh5Oc/9vH67PasH&#10;1m+h3bd1amDr1G4+325tnq1hXceX62YptHhhcVz2d2IOBBBAAAEEEEAAAQQQQAABBBBAAAEEEEAA&#10;AQQQQAABBBBAAAEEEEAAAQQQQAABBBBAAAEEEEAAAQQQQAABBBBAAAEEEEAAAQQQQAABBBBAAAEE&#10;EEAAAQQQQAABBBBAAAEEEEAAAQQQQAABBBBAAAEEEEAAAQQQQAABBBBAAAEE7lbAv9uBjEMAAQQQ&#10;QAABBBBA4G4F0j67wwftwoopnTRe0bbQ0JGjVuAr8fr3GQmHFroPJL90o/80+7f3j712Ie0b9ItV&#10;Ld2XfTj+UEFnRk/s+ULfMXcb6LQiNd4913f4+ZETq8YO7JUOH8i2oOdYS+Dsre/q9I3f7dtlz8hJ&#10;fWbvH+8bXxq4Xp/T/33mfX1/8ubS5nXLlSDUTx45oc/t3mcbom7Ozyxqd/QbZ27pW+en+/w2r7xM&#10;1y7lxw+P648emVDgbt0NWWemz+hb3/jzajaur7zJJS2uG+iVH/wl7T/440taKSKwOQJpmuqWfSQv&#10;fJTq4rmOrl+RrGlTjqGKtO+Qo30HHe2174VieXOeM5ty8Y/4pPGVhpqnZi1V1bLUnu7/fjRoirbT&#10;0Y3xKV3ecUOfWMry2aH6oE/DfJsgULAN00u20XrZUsE2ZC/YJuqBbaoeWlooF7K6tWdti8nqC2Oz&#10;8aXAUrZpuxdswlUy5cMi0LEvl2bSVrOdqJ4kuj53Q+dnzupS7YKu1a5pujWjjop2uSVb3xy1/FNy&#10;w5LlZcnJ8qzds5zjYRDw7QW95Pv2u2sp8Ow54Kto5bKtsUu+123P4hbL+1i5bOW8j5UL1ocDAQQQ&#10;QAABBB5fgU7aVhzPKYpn1bIUxVVLc0raDSVJU3G7rjipK4qyuK1TrU8c16zN4tZnIW9FVSvPPb6Q&#10;3Hlfgezvq75XVGBrTt8ry7c1a2DrTj+vL7Qv1G09uthufW1cnvxuuRu73cfP21f+e1TfiyGAAAII&#10;IIAAAggggAACCCCAAAIIIIAAAggggAACCCCAAAIIIIAAAggggAACCCCAAAIIIIAAAggggAACCCCA&#10;AAIIIIAAAggggAACCCCAAAIIIIAAAggggAACCCCAAAIIIIAAAggggAACCCCAAAIIIIAAAggggAAC&#10;CCCAAAIIIIDAAxTwH+C5OTUCCCCAAAIIIIDAYyqQ9rlvv71yQ0g3Tfr0lhIvyGOR1+zbpxIO9Y3d&#10;TeDijX5XL+3f4aw65ZWZVFdmVg3ljV6pNzgWvaZiYUITYyf7D7rLSOPtc0rjdt/R5ysnVo196fPu&#10;qu009gr8u+//Um/DstpPPvXX5DprW7aSRL95/qy+dekjtdP+n7dlU8u3eb+875C+cvCoiv7mLfXO&#10;zzT1q+9c1bV6vPwS+taPjBb1s8/s1BPDK3/H+w56CAOTt97Vb//WLyhqTa15dZ5thvuDX/572v3E&#10;F9bsRxCBexFoNVNd+jjVxY+6qVG/l9n6j3XtkbV7r6P9h7tpos93Xf8ZiNyLQCftqNVuqWEbuPek&#10;yDZ6v9KSdzZR8WNXQxcChfXNe/YvvYdUqW6NzujKtlu6ZumqpevjU2p7naXdKA9YwHd9FbyCQjdU&#10;6C1JVi9YPbBUsg3YS/YdtJAKtnl7t799PvKxQXeO+fHZfOu9lwz4NpjuAQu0O6k9SxI12paSthrx&#10;QjlR3dYITWuvZ3ErZ/3yclbP+lrebK+2jijaXWVrCEv2GFr7TfcBAzxipw89137vffud91UOvDzP&#10;6z1li/meitavbP1KCzErB9mXPAcCCCCAAAIIPDYC7U6sJLG1ZLuZ54nlUVxTK55VFFXzPE7mLNaw&#10;Pg3LLZ7UrE8Wn7V4Vd14M493bD6Ox1vAtzWob2vQwCvlebdetnq33bf2wOKrtWdtgV+ej/XOsdDu&#10;2jqYAwEEEEAAAQQQQAABBBBAAAEEEEAAAQQQQAABBBBAAAEEEEAAAQQQQAABBBBAAAEEEEAAAQQQ&#10;QAABBBBAAAEEEEAAAQQQQAABBBBAAAEEEEAAAQQQQAABBBBAAAEEEEAAAQQQQAABBBBAAAEEEEAA&#10;AQQQQAABBBBAAAEEEEAAAQTyLUNhQAABBBBAAAEEEEDg/gqkfU7nJ4UVETftv9Fp5AV5/2Zal5wV&#10;Q/OGkXBo9cBdtLY7qS7f6j9w/47VL+LVC/3u2OZy2nILtZ5Jx1qvac++z8txVp+vp/MdVuZe+6Dv&#10;iFvFnaqFYyvixw5LT+wa/LWsONEWb3j7yr/XxZl3+t7FiR1f1PHtr/SNZ4FXr32if332A81ErTX7&#10;LQ8+t32XfuroSW0vlZeHBlbPPv//37lJ/eZHk7Liho6i7+qnjm/TD+4b3ZTP84YuYkCdrl/7nn7n&#10;m39BSTy35oxBUNGXfuR/0/adn1mzH0EE7kagOp3q4zOpzp/p6OplKd3g7+Kdnmtiu7T3oJOnPfsc&#10;BSHfAXdqmPWP2pEatrF7luqWmvP5Qluex3U1bFP4Rpz1s7JtAN/MNom3sVlK0qR7avtZb58e0/7r&#10;O7X/2q48lVtFi618d+oOGNz/Rn6sT7bf1Cc7buiypStWboX9388Gd+atPVPBKyh0Q4VeN2X1kl9U&#10;0TZnL1vK8kIWc62fvdOGWX+rFxbHFKxPMe9byjZ0Z2P2rf2BGNDVx52OPSeSborb9myZL1teT9q3&#10;Y3n70nq3HNl4jodDIPtmLfqeip5vv+e+SoFnzwjLrZ6V87asnqduvWjlrD0bl+XuJqwXHw4drgIB&#10;BBBAAAEElgqkaUdRXFMrnrW8amlWrSgrzypuN5TYOjJp1xXbmjPrl8ezftanOybLq2q37+zvjUuv&#10;gfLWFXAcT0G2pvSyVJRv5SAr521Fi5XzcsH+phlaKgQjlg9bm7Vb/4Wx3bw7fmGuzfj3i60rzZUj&#10;gAACCCCAAAIIIIAAAggggAACCCCAAAIIIIAAAggggAACCCCAAAIIIIAAAggggAACCCCAAAIIIIAA&#10;AggggAACCCCAAAIIIIAAAggggAACCCCAAAIIIIAAAggggAACCCCAAAIIIIAAAggggAACCCCAAAII&#10;IIAAAggggAACCCCweQL+5k3NzAgggAACCCCAAAII3JlA0A5XDHDTZEXbQkPkBXLSttpOS9kG76sd&#10;I0F5tea7ars2Jdvstf/QvdtXj712Pl09YK1esaql+8oXkqsqtS9r7+6/1HfM3Qbacw01v3+h7/Dz&#10;lROrxn7wB9xV22m8LdDuJPrNU3/ndsOykmOf0D928q8ua71dvVyr6tc+fF9nZ+xDdgfHvuERffXY&#10;SR0f23YHo+6869W5SL/6zlVdqG58I+Pndw7pp0/u1Fhx6y87P7n0bf3et//yuhs5F4rb9OUf/RWN&#10;T5y8c2RGILCKQKed6urlVBc+snQu1fStVToNoCksSPsOOTpw2NE+S+Whft+qAzjZFpsibsdq2Cbv&#10;C6lu5Tnb8H3WUi2q5eWsrRHXleVNS3nd8ra9o9z1Ya8OOycntP/6Tu2/tkv7LC9F9oO6D8dsqa5L&#10;u67p8o4beboxNq3U7f8ucx8u6b6douAVVLJN2suWCn5RBTe0jdtDFfKUxcqL8aLF85j1CRfjpTye&#10;xVyH96f79oPbYieKOx17piTdFLfVaM+XbaGRtdctNa2c5fU4sedMrJqlWUtRu7PF7vbRvVzXFnEl&#10;37Pk2zPDz/OFerfNU3Ex1u2XtS/0KXqerQP5vn10PyHcGQIIIIDA4y6Qph3Fti5M2nUlSVNxu2H1&#10;ObWiWUVxN7XiqpVr1pblWVst75fk47L+DWvr9nncPR+H+/dsbenbmtP3bK1pa0rfs3K+7iwpCIZU&#10;CEYUBpX5NGTxksUtlufZ+rTbf3l7Ni8HAggggAACCCCAAAIIIIAAAggggAACCCCAAAIIIIAAAggg&#10;gAACCCCAAAIIIIAAAggggAACCCCAAAIIIIAAAggggAACCCCAAAIIIIAAAggggAACCCCAAAIIIIAA&#10;AggggAACCCCAAAIIIIAAAggggAACCCCAAAIIIIAAAggggAACCGxtga2/U/zW9ufqEUAAAQQQQACB&#10;x1Ig7XPXflJcEXHTeEXbQkPLDxR2qrax+0JLbx56gQr+4DbgvHij35VLO8ekYrjyQm7VUp2f7L2u&#10;pTWvVF1a1Vj0el5/Yvfne9oHUWm8eUbqdFadKruzC5XjK2InjznauX3lfa3o+Jg3fPfiv9TNufN9&#10;FZ7f+xN6YuTking9jvVvPz6t/3j5gvp/ulYMUyUI9ZNHTuhzu/fJ7fcLsHLYHbekaarfvjijf336&#10;puLOxq6wEnr6mad26DO7Knd8vodxwPmP/q3+8Hf/utI0WfPyykN79EM/9quqjBxasx9BBNYTaMzZ&#10;98a5VBfOprp8PpU9JgZ+uK59b+2R9h50Ldlz3squ+2g+61tJS/WkrqZtCJ/lDdvgPUv1+byRtzUX&#10;2xtxFq/n8WxMss7v/qB+OE7H0e7JCe2/titPe2/sUCEe3DvMWtc5Vanq8o4burjzui7tuqbpSm2t&#10;7g9drOAVVLJN2RdSOS+XVfBChRYL8zxUyTZ5L1qsGy/ZO6LFbKP2hXg2j+vYLwcHAusItNpte04k&#10;86lbrlu9mbTt2dHbnvXL2+LbYxJ7v+J48AKBfRmWfM+SP588ez749pzw83x5bGm/rFzwvAd/E1wB&#10;AggggAACCGyKQGzrxSieVWxrw6TdUGJrw7hdt/X5nFrWHsVVy2uKoiyfr0ezVq7m47KxkcU5Hk0B&#10;3y8rsPWlb+tL3yspyPOs3tvuW5/A2rJ+oT+sQlhRGIxYGs7b81jepzuPw3r00fzAcFcIIIAAAggg&#10;gAACCCCAAAIIIIAAAggggAACCCCAAAIIIIAAAggggAACCCCAAAIIIIAAAggggAACCCCAAAIIIIAA&#10;AggggAACCCCAAAIIIIAAAggggAACCCCAAAIIIIAAAggggAACCCCAAAIIIIAAAggggAACCCCAAAII&#10;IIAAAggMQMAfwBxMgQACCCCAAAIIIIDAHQk41jtdZYTfDle0ukpWtC00tPxAQVpTZ6FhWT4SDi1r&#10;ubfqxRv9x+/bnt3VyuO1C6vd6Xw/pyOvMNszaKz1qkZHjqpc3tXTPojK3Gun+k5zvbRXDdscdenh&#10;2C198QdWv6+l/R73cmQbFX/jw7/fl8FzAn3lxF/piadpqj+4ckn/5qPTqsVRT2ytims/lC/tPag/&#10;euiYSvb538xjupnon7x7TR9M1jd8ms/uqeg/O7lDQ4G34TEPc8ezp/+FvveHf8MucY3fY4tWRg7p&#10;yz/2qxoa2vMw3w7X9hALTN9K9fGZVOfPdnTtk8250OER6cARRwcOO9qz31EQbs3ney2q6b2b76lu&#10;G8Y3Lc3ZhvE12wi+Zpu/Z7E52zB+IZbl6Tq/v5ujvf6sbtvVnlvbtP/arjw9cWOHwvbm/5ku9hJd&#10;3XZLl3fc0CdZ2n5TjWJr/QsecI+ibcJe9Isq20btJduwvWTlwAtVsBS6WV7I46Ul8dDaFuKh9cvG&#10;Z3GXTdwH/NN5PKaL2m01kiwl9sxI8nxpvWmxrH0uju35Yinq5llbZ+3XgscD8CG4y4Ln2TMgS36e&#10;ykvKve3deG+bJ891H4K74BIQQAABBBBAYNAC2d/c4mROUTyrVpaial7u1qtWn7W65RaL8ljNyvP1&#10;vG3W3vf6/z160NfLfJsr4Dq+fFs7+l7J8pKtOy3ZGjQMR1Swv4WHwYil4Twe5P3Kef+sX9Y/GxdY&#10;HgYV61/Jx7nOo/F3z82VZ3YEEEAAAQQQQAABBBBAAAEEEEAAAQQQQAABBBBAAAEEEEAAAQQQQAAB&#10;BBBAAAEEEEAAAQQQQAABBBBAAAEEEEAAAQQQQAABBBBAAAEEEEAAAQQQQAABBBBAAAEEEEAAAQQQ&#10;QAABBBBAAAEEEEAAAQQQQAABBBBAAAEEEEAAAQQQGKTA5u98PMirZS4EEEAAAQQQQACBLS+QbRKb&#10;OqvfRpAUVgTcNF7RttDQDAL5Tk3RQsOyfCQcWtZyb9WLN9K+E+zfsXrotQv9x3iFWTnu7bjXmVMl&#10;/kBPHP7Z1Se7h9Z2dU6tM5f6znB+5MSK2NMnHG0b7/PDWtH78W34nXP/WLXWzb4Arxz8GU2U9y7G&#10;L8zO6F+cfk/nLb+T48TYNn3t+FPaM1S5k2F31ff1q7P65+9fVz3pbGj8aMHTn356l57dMdjfuQ2d&#10;fJM6nXr//9Abr/4v684+Nn5SX/7RX1GxtG3dvnRAYEEg+y68fkX6+ExHH3+YamZqITK43HWl3Xsd&#10;7T/i6MBhR+PbH+zzvN1pay6es+dK3VJDTUtZ3liSvJarg/bfWsd7k+/pt89/e60uD2XM7Th64sYO&#10;Hbi6W/uv78zLfmfzNzWfKzZ0aed1Xdx1TZ9sv6nr41NKl7x73CmWb5u7l2xz9lJgKcsXkle0jd5D&#10;FSyFriW/oLLFipayfKFf2TaCL9qm765jH1AOBO5RIGq37RmSpWQ+tVWLY81GcZ7PWbmex7p9snLT&#10;Ut3GdOw5zPHgBLJvpJKfPU98e0Z4i+XSBsplG1O0fq7zYL/XHpweZ0YAAQQQQODRFUjaLUVxVa1o&#10;Vi3Lo9j+7jtfz/Ol9aSmxNaXSbup2NaVWTnr34pnDYh3va36KXHdQIE/JD9bY9paMrA1ZJbCYESF&#10;sGK5pfm4b+1ZvzAY6sYtVghHuuOzsV5Jrsv/HWarfha4bgQQQAABBBBAAAEEEEAAAQQQQAABBBBA&#10;AAEEEEAAAQQQQAABBBBAAAEEEEAAAQQQQAABBBBAAAEEEEAAAQQQQAABBBBAAAEEEEAAAQQQQAAB&#10;BBBAAAEEEEAAAQQQQAABBBBAAAEEEEAAAQQQQAABBBBAAAEEEEAAAQQQQAABBBC4LcCOTLctKCGA&#10;AAIIIIAAAgjcB4F0jQ1i/XZhxRW4abyibaGhEfjynNZCdUU+EpZXtN1tQ5ykujbVf/T+Hc6KYLWR&#10;6sPrK5oXG7xSdbGcFUajt+Sooz27XulpH0Sl/vrpvnvzduysFytHe07jutIXP7vynno6UdFcNK1v&#10;n/uVvhIF2zD3R47/hTxej2P9m49O6/c+ubDGb8HKqcYLRf3Joyf1mZ17VgYH3NJKOvoXH9zQH3zS&#10;+9lc6zQv7hrWzzy9U0OBt1a3LRV77+1/oHfe/NvrXvP2HZ/RH/mRX1Zomx9zILCeQJqmunJJ+uh0&#10;x1Kq+tx6I+48PlSR9h92dMDSEwcd+2wO/jneSTtq2ObvWarHddXiOUuzqkU1y2uqz8cacdanrjmL&#10;z1p71n+9Y3+4XwdHD67XbWvEU2nn1LgOXN2tg5b2XdulsL35f4abLdV1cde1PF3aeV2To93nuWPf&#10;9UW/qAl/QiXbqL1k5ZJt5r5QLlg9dEMVvNA2cQ9V9Ap5vJz3tf5BNsY2eLfN4jkQGKRA3MmeKUme&#10;6nFiz5HYUqLZKLbnRzwfa9uzpdtnsW/SVseeqxwPRiDN12j2XE8bcm09VvYDjRSGNFEc047Sdg2H&#10;2TPDs+TnqWzlopXLed2zZ40nxxn8d9SD0eCsCCCAAAIIILAgENn6L7L1YSuu5nlejhbqNWurqmX1&#10;bp8s7/bL2rIxnU7/vwMvnIP84RNwbZ1YCCoKgxFLwwps7ejbejPwipaXrK1i8Sxmuf0NLfCyuCXL&#10;s76BjcnGZ308W49yIIAAAggggAACCCCAAAIIIIAAAggggAACCCCAAAIIIIAAAggggAACCCCAAAII&#10;IIAAAggggAACCCCAAAIIIIAAAggggAACCCCAAAIIIIAAAggggAACCCCAAAIIIIAAAggggAACCCCA&#10;AAIIIIAAAggggAACCCCAAAIIIIAAAggggAACCPQKbP7OyL3no4YAAggggAACCCDwmAukadpXwE8K&#10;K2JumqxoW2ioh4Fcr//GtSPh0ELXe84/uSV1+ly660hPbFt5ijcupuozxDqn8orVnkFjrVflOK52&#10;7Xy5p30QlbnXT/ed5urQAUW2IezS41NPORobtRvjWFPgm2d+Wa1krm+fLx/5eZWDMf3hlUv69XOn&#10;VIujvn2XB3z7LPzIgcP68QNHFXre8vDA6+dnmvqVd67qRr3/79TSk5Z9Vz/z1E69tKeytHnLl996&#10;/W/p++/+8rr3sXvPF/TFH/p7+YbK63amw2MrkCSpLp9Pdf5Mqo/PpmrWB0vh2GN6zz5H+w9bOuJo&#10;YvudPbebSdOeSzXVoppmLZ+z1LC2RlJXI26onjQW43k/i7farcHexKMym33h75ge04Gru3Xg2i7t&#10;u75TxWjle82gb7dViVU7GKt1xN5TjngKdg5pn/+sTvgvq2gbvZctlSwVvIK9Y9zZ52PQ18p8j65A&#10;3OnYcyOx1J7Pu+W52D6fCymK7RmTtff2S9ZYGzy6Yg/+ztI0e5Y3bEmSfTFlecNWJ1a2vLe9bu23&#10;+zlpU7uHduvoxKd0ZOwzOjL+onYNHbIxHAgggAACCCCw1QXStKMonlXL1n1RXFUrmp2vV7t5NJ8v&#10;iXX7Z+3ZmFllc3A8/AKu49vfs4ry7e/BgT+kQlhRGIyoEGT5sLVbzC/neWB5IRzJ2wvWpxvPxpXm&#10;40PyvPDhv2muEAEEEEAAAQQQQAABBBBAAAEEEEAAAQQQQAABBBBAAAEEEEAAAQQQQAABBBBAAAEE&#10;EEAAAQQQQAABBBBAAAEEEEAAAQQQQAABBBBAAAEEEEAAAQQQQAABBBBAAAEEEEAAAQQQQAABBBBA&#10;AAEEEEAAAQQQQAABBBBAAAEEEEAAAQQQ2MIC/ha+di4dAQQQQAABBBBAYEsKpH2vOmgXVsTcNF7R&#10;ttAwFwaSlyxUV+Qj4dCKtrttuHij/3XvmZBtyOqsmPrVC/3HuIWaHHfJpr1pW6PRm5oYfzrf9HXF&#10;ZPfQkEzaRsEfXek7w4XK8Z6Y60qff3nl/fR0oqLpxhX9/vl/3ldiuLBdx3Z9VX/nze/o7MxU336r&#10;BZ7dtlN/6thT2l4qrxYeaFuapvqtj6f162duqtP/I9tzzqe2lfVfPrNLY8VHa0n5+nf/pk5/8E96&#10;7nW1yr4DP6ZXfvCX2IB5NRza1GqmOn8m1ceWLn2cKun/NXVXWqHt+73vsKNDxxztt7xQdGwT+FSN&#10;pKFr9Zpqtol8zTaHr0WW5vPZPJ/VXDynuvVrWsry1P7juHuBkdqQDl7dnacDV/ZoqFW8+8k2ONLf&#10;XlDhREXFJ23z+JMVBTs2/5wbvDS6bXGBdqdjz4W2PUuS+bS0nOSxuTi258p8imJry9oTJRt9gdji&#10;Rg/N5dszP1XTLqchpfXFPJWVU2tbzO0531NfiGd9lqxDrNbvCNyijo4/b+nLeX5o9NMqBcP9utOO&#10;AAIIIIAAAg9YIE07imz914pnLbe/B1resjViy8rN1pQarck8ZeU8lvex/lFVcTL3gK+e068n4LqB&#10;CoGtBcOKwiBLIwr8sqWS/W26KN/KoT9k7cN5v9D6Zf2X1gOLezYPBwIIIIAAAggggAACCCCAAAII&#10;IIAAAggggAACCCCAAAIIIIAAAggggAACCCCAAAIIIIAAAggggAACCCCAAAIIIIAAAggggAACCCCA&#10;AAIIIIAAAggggAACCCCAAAIIIIAAAggggAACCCCAAAIIIIAAAggggAACCCCAAAIIIIAAAggggMDW&#10;EXi0dpPfOu5cKQIIIIAAAggg8NgKdJT2vXc/KayIuWmyom2hoR4GSr3+8Uo4tND1nvNLN/tPsX+H&#10;syJYj1J9/8qK5sUGv1RdLGeFSvyB/LSuJ3a90tM+iEr99dN9p2k7ri4NH+mJf/opRyPDK++ppxMV&#10;ff3031O7E68qkSrU9m1/Vb/0xmvqpP0/88sH7yiV9aeOPa1ntu1YHtqU+mwr0T9+95rev1Xf0PyB&#10;6+irJ7brSwfGNtR/q3TKNvD+3h/+DZ378NfWveTDR/+kXn7lb8p1vXX70uHxEWjUU50/k+rc6VSf&#10;XEjV6Qz23sPROYW7rkvbLyseuaSznbrebTRUf2tOs7b5/Fw8Z8+aAZ90sLew5Wcr2mbvY+0RHby2&#10;R/uv7NSuS2MqT698bxn0jfq7iiqesE3lnxxR8WRF/sTmn3PQ98B891cgtfeOVrutepKoFluKYsu7&#10;qWFtWXsj7sbnrH02i1mfpo3huL8CRc9TyfctLeTdctHqSXtas63Lmmyc0/W599VK7DtANSmdtbxh&#10;aePvl3dyV0V/WEfGntOx8Rd0YtvLOjj6KflucCdT0BcBBBBAAAEE7kEge5eL4qqa0bTlNbWiqlrx&#10;bN4WWd6KsrLl820t6xP19LH3BY6HTMCR75cU2Joyy8PA1neWuvmIwnChnLWPdPtaP9+zlPW397NC&#10;3sdiHuvBh+yHy+UggAACCCCAAAIIIIAAAggggAACCCCAAAIIIIAAAggggAACCCCAAAIIIIAAAggg&#10;gAACCCCAAAIIIIAAAggggAACCCCAAAIIIIAAAggggAACCCCAAAIIIIAAAggggAACCCCAAAIIIIAA&#10;AggggAACCCCAAAIIIIAAAggggAACCCCAAAL3RcC/L2fhJAgggAACCCCAAAIILAjYRrv9Dr8d9obS&#10;jhx1etuW1GrFQG0vXtLSWxwJh3ob7qF2+Wb/6967feXEb19O1e47JJVXnOkZNNZ6La/v2f1KT/sg&#10;KvXXT/ed5srQIcVLNrd1XelzLzp9+xPoClybPavXLv36qhyJ95w6hZ/S92eyTYP7fgh6xoaup68c&#10;PKof3n9YfvZDuA/HB7fq+tV3rqoatTd0toMjBf25T+3WrqFlv6cbGv3wdup02vrO7/0POv/Rb6x7&#10;kcdP/hm98PL/KMfhd2RdrMegw/RkqvNnLJ3t6Orlwd5wx0k0V/lQM6Pvanb0fcXhdPcETcuyxHFH&#10;Ao69TZRsY/cslbM8KPfW52MLfRbztCjv4446pxpqfX9W0fm5jT7W7+j6lnYOniip8GRFxSdHLFXk&#10;jT5az9yl90p5fYFGkqgWx6pFluJETavXLTWSdp7PWWw2j8XKynVrz/ps7O1j/fPTo79A9iZQ8v35&#10;5OV52epF37PnTLd9abm0pD0bl8Xc+feJdifR+Zn3dGbqD3R68lW9OfW6/RzteXMfjl22Fjgy9ryO&#10;jFuyfM/wUd5z7oM7p0AAAQQQeLQFOmlbUWzrh2hWrbhq5Vo3n6+38ljV2qyPpSxvRdNqtKbUtJTa&#10;eI6HQcBRGAzJ90qWivJt3Rj4ZRWCirWPqBBmeWVZ3dqzeJjlw3k8G8uBAAIIIIAAAggggAACCCCA&#10;AAIIIIAAAggggAACCCCAAAIIIIAAAggggAACCCCAAAIIIIAAAggggAACCCCAAAIIIIAAAggggAAC&#10;CCCAAAIIIIAAAggggAACCCCAAAIIIIAAAggggAACCCCAAAIIIIAAAggggAACCCCAAAIIIIAAAggg&#10;gMC9CPj3MpixCCCAAAIIIIAAAgjcqUCqtO+QICn0xNw07qkvrWSz1ANPiRMtbe4pj4RDPfW7rURJ&#10;qusz/Ufv2+6sCL5xcUXTYoMb1uV4vZsNj0WvyXUD7dz+wmK/QRTiG9OKLl7vO9X5yvGe2DNPOhod&#10;WXk/PZ2o6DdP/R37JHd6JDrObsWFn1LHO9bTvl7l+R279dWjJzVeLK3XdSDxTprq/z1zS//+I9v0&#10;egMzZp+Grxwe108c3SbPfbQ+G51OrN//nf9Oly58fV2Jp575RT334l9btx8dHm2Bm9dTnfkg0Uen&#10;O5qd9gZ6s4lX1+zo+5oZfUe1kQ/sWdL/+22gJ95ikxW8gvYN71PJNocvWyoFJQ3Zxu8VS8PhcF7O&#10;2su2cXzRL+Z5we99v1jrluPrTTVen1bznRnNfXBFadT7rF9r7B3H7JEa7LPrfLJiyTawP1GRVwnu&#10;eBoGPPwC2XdvI0lUi2PVolizWR5b3coLbXNJrLr1acTtvG9Wbts4js0TyN5qir5nzxM/T+U879az&#10;chbL8uEw0HAQ2HMmsGdMkLcVLHa3R9yOdHbqLX04+T1Lr+nc9JuK2o27nW7D4zzH18HRT+n4xIs6&#10;Ov4ZHRl7XkPh6IbH0xEBBBBAAIHHTaBt39mNaErN1qRaUVVRPKtWlubL3XrV6lnbtBrWr9GaysuP&#10;m9XDeL+uvfuEtk4MQ1trBRUrV7r5Yt3aw4X2kW7cYtmYQjCiwB+S4zxafwd7GH9OXBMCCCCAAAII&#10;IIAAAggggAACCCCAAAIIIIAAAggggAACCCCAAAIIIIAAAggggAACCCCAAAIIIIAAAggggAACCCCA&#10;AAIIIIAAAggggAACCCCAAAIIIIAAAggggAACCCCAAAIIIIAAAggggAACCCCAAAIIIIAAAggggAAC&#10;CCCAAAIIIIDA+gL++l3ogQACCCCAAAIIIIDA4ARSpX0n89uFnpibxj31pZW2Eyixt9nIbclbGlhS&#10;HgnLS2p3X/zklpT2uWzPlXZP9M6ddFK9c7nPAOvqFas9A4rJZRXb17Rz52fl+8We2L1W6q+d6jtF&#10;Yhv1Xh4+vBjP9tx95UU23l0E6VO4MPW23rv2HxajqULF4VfU9r8oOf0+jYvdFws7SmX99PFndHJi&#10;+2LbZhcmG7F+5Z2rOjfd3NCpxou+/tyzu3V8orSh/lupU7vd0u/+9l/WlcvfXveyn33uL+vZ5/7S&#10;uv3osHUFGklDtaimuXhOs3EtL8/axvMzrWlN3XDVurRX3vUj8lvZAz97Tm78d30tlSiYVnXsHVVH&#10;31Gtctam7qzV/ZGIlfySlqeytRUtTWhcaq19m8/veF5/fP8fX7vTHUTbc4laH1TVeH9GzfdmlFxf&#10;5wLuYO7Vugb77F6fHlXx5IiKJypyy/xpbjWnh7ktarfVSNqqxXE3RfP5Yj3J2+esnvVrJImaNoZj&#10;cwSyJ3LR9+y54qvk+RoKshSoEgYatjyr57GFPlm/+XLR8+RkL8CbfMT2znFu+k2dnvyePpx8TR9N&#10;v6WkE23yWSXfDXV47DmdmHhJxywdsXLoDXatsek3wQkQQAABBBAYgECczKlha7tma9LyScun1LL1&#10;XhRXLa8pirK8W4+s3rJ61i8bx/FgBMJgWGEwokJQsbyiQpjlI5aGrc3a83pFgV+W75Xs76klBZYH&#10;wVAez8YE1saBAAIIIIAAAggggAACCCCAAAIIIIAAAggggAACCCCAAAIIIIAAAggggAACCCCAAAII&#10;IIAAAggggAACCCCAAAIIIIAAAggggAACCCCAAAIIIIAAAggggAACCCCAAAIIIIAAAggggAACCCCA&#10;AAIIIIAAAggggAACCCCAAAIIIIAAAggggMCjIMAuyI/CT5F7QAABBBBAAAEEtpBAmqZ9r9ZPCj0x&#10;N0166ksrHTdQ4kqO01za3FOuBOWe+t1WLt/sf817JiTPdXqm/uCq1Ih7mnoqXqnaUx+N3sjre3Z9&#10;rqd9EJX666f7TnN5+LDa5rhwPH3C0fhY770sxMhvC/y7D35psdL2nlIcflWpO77Ytl4hcF195eBR&#10;/cj+I/KtfL+ON6/X9E/fvaZ60tnQKV/YNayffXqnyoG3of5bqVMS1/Ufv/Xf6NrVP1j3sp978a/r&#10;qWd+ft1+dHi4BLLvmnpSVy2qqWYbzM9mKZrVtG1KP9OayVPVNp3P4nPxnJJl3zdBa1xjUy9ofPJz&#10;Kjb3qPfb6d7uNQonNTP2lmbG31K9fN6+yO5tvgc1OrDvj7Jt+F62DeCHbZP44XBYFcuHrF7M2i2V&#10;8nh5MT7kD9l3Zv9nSrVa1fnzZrKJR/bZiD6eU+Pt6TxlZfX/mr/nK/F3FlR8ckTFpyw9PSpv5Pb3&#10;7j1PzgT3LBB3OvYciO05MZ+sPGvlubye5LGsnvWpJ4kaltprvMve8wU9xhMUPc+eGb49Q3x7ZgT2&#10;TAnsmWLPGatn7WVLJb/bJ6svlLNxjvNwPUijdlPnpt/Sh5Pf0+lb39PHM28r6ayxOBjQz73sj+jw&#10;+HM6Ov4ZHR9/SYfGPmXvmjxzBsTLNAgggAACD4FAy9ZwjdakmtG0onhWWT3Lm9GMmq2pbmw+3rL2&#10;yOJZnqbth+DqH59LcBxPYVBRIUvhiJWHLY3k9bw9rOT1rL2Qtef1bls2Jmt3nPv397LH5yfDnSKA&#10;AAIIIIAAAggggAACCCCAAAIIIIAAAggggAACCCCAAAIIIIAAAggggAACCCCAAAIIIIAAAggggAAC&#10;CCCAAAIIIIAAAggggAACCCCAAAIIIIAAAggggAACCCCAAAIIIIAAAggggAACCCCAAAIIIIAAAggg&#10;gAACCCCAAAIIIIAAAghsVQF/q144140AAggggAACCCCwNQVSpX0v3G8XemJuGvfUl1baTqjEsxan&#10;ubR5sVz2i/LcrMO9H5du9p9j73ZnRfCNi/3v0fGbcv2oZ8xY6428vmfX53ra77USXbml2FK/40Ll&#10;eE/olZdW3ktPByo6feP3dW7ye0qdiuLwT6jtP39HKs9M7NDXjj+t7aXyHY27l87tTqp/dfqmvnVh&#10;ekPTBK6jnz65Q1/YN7qh/lutUxzV9O3/8Iu6eeP1dS/9xc/+DR0/+afX7UeH+ycQtSPNtGY0YxvQ&#10;T2d5azqvZ+VZ23x+Nq6pZj/juXjOvm36P4tXu+KwuV2j05+29JzK9QOrdbnrtnrpoqpj76k6+q6a&#10;5ct3Pc9mDPQdX8PhsIZtE/jhYEhlSyW/tJiGrN6NW259snrZLw/sO3Yz7mn5nMl0pOb7VUszarw7&#10;rU41Wd5lYHVvIlTx6VEVnxpR8cmK/Ined5uBnYiJVhVotdv2LIhViy0t5FZeaJvLynksyftk/TkG&#10;J1D0PBV9z54Rvj1Dumk4yJ4xgT0/uul2zFvsk41xna37HtpM5nR26g19OPlqnj6eeVeddPOeMws/&#10;sbHiLh0ff1HHJ17W0fHPaM/wUTlb2HHhvsgRQAABBB5tgU7aVhTPKopm1YqrVq6pGU2r0ZpU01Kj&#10;NaWW1VsWz/q1smTrv6a134/v10dbf2N357mhwqCiQljJ8zAYUSGvj3TbrRyG3ba8n8VDWysutAW2&#10;XuRAAAEEEEAAAQQQQAABBBBAAAEEEEAAAQQQQAABBBBAAAEEEEAAAQQQQAABBBBAAAEEEEAAAQQQ&#10;QAABBBBAAAEEEEAAAQQQQAABBBBAAAEEEEAAAQQQQAABBBBAAAEEEEAAAQQQQAABBBBAAAEEEEAA&#10;AQQQQAABBBBAAAEEEEAAAQQQQACBwQn4g5uKmRBAAAEEEEAAAQQQWF8gTdNVOzmpI78T9MRcJT31&#10;pZW2EyhxJcdtLm1eLI+EQ4vley1curn6NWfz7tu+cvY3L/bv7xWrPQPcTkPD8Qfy/SFt3/bpnti9&#10;Vuqvn+o7RewG+mTo0GL85DFH28adxTqF1QV+84O/q8T/vOLwj9qHr7R6p1VaxwpFfe3Y03pux65V&#10;opvXNN1M9L+/fUXnplf/PVl+5j3DoX7h07u1Z7iwPPRI1Futaf32b/28pm69u879OPrs5/9nHTn2&#10;1XX6ER6EQCftaNY2n59pzWja0oxtPp+Va9ZWs83qZy3VopqqUVWNpDGIUy7OEbTGNTb1gqXPqNTY&#10;u9h+r4VUHc0Nn9PM2Fuqjr1rz4zpe51yQ+ND20h+OBzWcDBkqTJfHlYlb+vWy35JZdswvhSUVPJK&#10;KviP3u97GnfUPGWfl3dm1HxvRvEng/3cLP1huGVPhZMjKj09quIzowp2FZeGKd+DQLuT2u99ZM+D&#10;KM9n49ieCZaiWHNxYs8DS21LcVt1K2exuNO5hzMyNBMIPdeeDb5Kvq9y4OV5Xrdy2dqGgkAVS8Nh&#10;kJeztiwVfU+u83i8S9bjqs5Mva4PJ1/N04WZ95U99zf72Fbaq+MTLy2mHeX9m31K5kcAAQQQQGBN&#10;gXYnUtPW2Y3WpOWTlk9ZPqVWPKOWrecW86jbJ4u3rMyx+QKu/d2vEIyoEFYU2towtHIxHFOpMK6i&#10;pVJhwmKj1sdi4UjeJytnYzwv3PwL5AwIIIAAAggggAACCCCAAAIIIIAAAggggAACCCCAAAIIIIAA&#10;AggggAACCCCAAAIIIIAAAggggAACCCCAAAIIIIAAAggggAACCCCAAAIIIIAAAggggAACCCCAAAII&#10;IIAAAggggAACCCCAAAIIIIAAAggggAACCCCAAAIIIIAAAggggAACCCCwYQF/wz3piAACCCCAAAII&#10;IIDAJgr4SWHF7G4ar2hbaGjbRruJmyh0koWmnnwkHOqp320lTlJdX2Pv5L3bnZ6pP76VarLe09RT&#10;8UrVnvpI/K5ctbV750ty3cG+ntdf/7DnXEsrl4aPquN6i02ff7n3PhYDFBYFvvnRN3Qm+mGlhf2L&#10;besVfMfVD+0/pK8cPKqCN9if73rnPm0fxH/09lXNRu31uubxL+4b0dee3KHQczfUf6t1ajZu6Vvf&#10;+POamT615qU7jqfPffF/1cHDP7FmP4IbE6jFc5qxDetnWjN5ml4oR9161l61jetT++9+HX5c0ejU&#10;8xqbfEFD9UMDO23Hvo/mhs9oZuxtS++oHdTuae6SX9JwMKzh0JLlFUtDVs7ay5aKeV622NBin/Ax&#10;3kg+vt5U451pNd6eVuuUfaaizj359x3sOyoer6j49KilEYUHh+S4fIf29VoS6KSp6nGi2ThWLbKU&#10;5ZZmrTy3UJ6PZW1ZP467F3AdR0O+b8+HwJ4T3TQU+PYM6aay76mct/uqzPcZsno2jqNXoBHXdHry&#10;ezp16zv60PLLs6fvy/fWzvJBHZ94SScmXtaxiRc1UdrTe2HUEEAAAQQQGKBAnDTUbE2q0ZqyNLlY&#10;bkZTakVVRfGsWrHltn5rWFvWN7LvSI7NEfC9ogqhrTeCSp4KQbdcCLP6iAq2PszzvH67z0Lc91b+&#10;nXVzrpRZEUAAAQQQQAABBBBAAAEEEEAAAQQQQAABBBBAAAEEEEAAAQQQQAABBBBAAAEEEEAAAQQQ&#10;QAABBBBAAAEEEEAAAQQQQAABBBCv1WpdAABAAElEQVRAAAEEEEAAAQQQQAABBBBAAAEEEEAAAQQQ&#10;QAABBBBAAAEEEEAAAQQQQAABBBBAAAEEEEAAAQQQQAABBBBAYLMF/M0+AfMjgAACCCCAAAIIILBU&#10;oJN2llYXy3575ca5bposxpcX2k4gx+2/EfJIOLR8yF3VP7klpenqQz1X2j3eG3vjYp/OWTc3lhs0&#10;egaMtd7I63t2fa6n/V4r0Sc3lVyf6jvN+crxxdiJI9KObc5inUKvQCOJ9RvnTul3P4klb39vcI3a&#10;0xM79LVjT2lHeTCfxTVOtSL0Wx9P6f85fVNrfBoXxxR9V3/m6Z16YXdlse1RKzQbN/XNr/+cqjNn&#10;17w11w30+T/yt7XvwI+u2Y+g1Epamm5Nayaa0UzrdppeVk/WeI7fT0cvKWlk+tMam3pBw7PH5Mge&#10;4AM4Eq+u2ZH3VR17z/Lvq+O1Vp3VsTOWg7KGbRP5PIW384ptOD9s9UoWs83lh4OhvI/neqvORWNX&#10;IE06an5QVePtaTXemVFyrblpNOGBsorPjKr4tKUTFTnBYD4/m3bB93HiuTi2Z0CkWctrkaUstzS7&#10;pLzQPhcnG/peuo+XvyVO5buOPRMCe0YEKgW+yr6vomd54GnID+y5YcliWRqyeNH38j6hxzPkbn/A&#10;Ubupc9Nv6cNb39X3b/2hzs+8q07avtvpNjxuz/BRHZ94WScmXtIxS6OF7RseS0cEEEAAAQSWCkRx&#10;TY3WZJ6aran5fKE+rVZctTSrKMpye6e2vu326muZpfNSvjMBzyuoEIwotDVfwVJo673FejjSbcvj&#10;wyqEoyoVxlW0VCpMyPeKd3YyeiOAAAIIIIAAAggggAACCCCAAAIIIIAAAggggAACCCCAAAIIIIAA&#10;AggggAACCCCAAAIIIIAAAggggAACCCCAAAIIIIAAAggggAACCCCAAAIIIIAAAggggAACCCCAAAII&#10;IIAAAggggAACCCCAAAIIIIAAAggggAACCCCAAAIIIIAAAggggMAjK+A/snfGjSGAAAIIIIAAAghs&#10;KQE/Kay4XjeNV7QtNMReIM9pLFRX5CNheUXb3TRcvpX2HbZ7QrZhsNMTf+Ni//5+cVZOb3eNRm/m&#10;4/fseqVnnnut1N843XeKyC3o6tD+xfjnX3YXyxR6Bd66cVW/9uH7momyjbqX/fB6uy7WxgtF/fTx&#10;Z/Ts9p2LbferELc7+mfvX9d3r8xu6JSHRgv6+U/v0bZSsKH+W7FTs3FT3/z6z6k6c3bNy882Dv/i&#10;D/197Xnii2v2exyCUTvSVGtaM62Z+TSd1yebk1pIjaT/8/dhMXLaoUZnntHY1Asarp6Umw7mTyCJ&#10;V1N1/F1F20/L33ZDw8WydgbDGgp+QJVwWMNWHl6WDwVDch2etYP4bCQ3Wrrxbz5U491ppc3OIKZc&#10;MYdb9lR8ZlSlT4+p9OyYvNFH9xm5/ObbnVSzcaTZKFYttmT57Hye162cxapRZM+HSEna/71n+dzU&#10;pdBzVQkCe05YCufzJfWy76vke+rmft6vYHWOzRWI7Xvv7NTrOnXrOzo9+arOz7yjdpps6kkde6/c&#10;N/Kkjo2/pBMTL+nYxIv2mRjf1HMyOQIIIIDA1hNI046a0YyarUk18jSlVjStVjyrKEvR7LL4pNWn&#10;1en0/3va1lN40FfsqFgYUzEcUyEYUWjrvTAcsXJlWX1EpcJEnoqF8XyM54YP+uI5PwIIIIAAAggg&#10;gAACCCCAAAIIIIAAAggggAACCCCAAAIIIIAAAggggAACCCCAAAIIIIAAAggggAACCCCAAAIIIIAA&#10;AggggAACCCCAAAIIIIAAAggggAACCCCAAAIIIIAAAggggAACCCCAAAIIIIAAAggggAACCCCAAAII&#10;IIAAAggggAACCDwCAoPZnfsRgOAWEEAAAQQQQAABBO6PQKrOqicK2oUV7U6arGhbaIi8QK5bX6iu&#10;yEfCoRVtd9Nw6Wb/Ufu2Oz3Bm7VUF6d6mnoqXqnaUy8l5xV2JlWwTY7Hx57sid1rpf76h32nuDR8&#10;RKnj5fGjh6RdO3rvo+/Axygw3Wrq1z58T2/fvL7hu84Uv7zvkH7i8HEVvPu/1JpuJvqHb36i89XW&#10;hq75xw6N6z89tk2e++j+/JuNm/rm139O1Zmza5r4fll/5If/oXbu/uya/R6FYLvT1lRrStPNaU3b&#10;RvczrW7K2iYbk7rVvKVaXNu6t5q6qlRPanzyRY1MPys3HcyG8G7Q1q7DDR1+sqNDh4oaLnzRjLLE&#10;cb8FWqdn5b4aDfa0vqPisYqKz4yo+PSowoNDch6xZ2M9TjQTtTTdiuz3PrLf87ibom6etU1H1m71&#10;dLC6j+Rs2Tdnyfc1HFgKA8vn03y5YvUhS2XrUwo8ley9oGR9A9d9JD222k110o4uVU/p1OR39MHN&#10;P9CHk68q7mzs/elu79WRq/0jJ3Vi4mUd3/ayjo2/oHIwcrfTMQ4BBBBAYIsKdDqJmtGUGrb+alpq&#10;tCbztFBuztezeKN1y/pM253ydjaIH7frBira399KhYk8FUJ77w8q9je5Sp7nZftuXqhn8VJhm40Z&#10;lePwDjeInwFzIIAAAggggAACCCCAAAIIIIAAAggggAACCCCAAAIIIIAAAggggAACCCCAAAIIIIAA&#10;AggggAACCCCAAAIIIIAAAggggAACCCCAAAIIIIAAAggggAACCCCAAAIIIIAAAggggAACCCCAAAII&#10;IIAAAggggAACCCCAAAIIIIAAAggggAACCCCAwN0J+Hc3jFEIIIAAAggggAACCNydQNpnX2U/CVdM&#10;6KbxiraFhsgPJDdaqK7IK+HQira7abh0s88F22R7t/fO+ObF/n3ltOUWaj0DRltv5vXdu37ANjt2&#10;emL3Uok+uank+lTfKS5Uji3GvvAymywvYlghtQ/o731yUb9+7pSa7WRpaM3yvuER/RdPPqsDldE1&#10;+21W8Nx0Q7/85hVVo/a6pyj5rv7ss7v06Z3D6/bdyh2ajZv65td/TtWZs2veRmAbkn/5R/+Rtu14&#10;bs1+WyUYt2NNNicX060l5ax9pjVj29uv8azaKje67DqL9b0av/WyxqdekJ9UlkXvrurbX0z2H3Z0&#10;9KSjA0c9+X7h7iZi1EMp4E2EKj03ptKnx1R8alRuuPW+D+NOx36nI3v2R6rFsWqRJctnLZ+29hlr&#10;z+IzUUtJ59H7vR/UByt7AxsKfA0HgYZDS1luqbKknLVnfcr2YChZKnreQN/dBnUvzLO6QCft6GL1&#10;fZ269V19OPmqzky9rmbS+16++si7b3UdT/tHntKJiZd1fOIlHRt/QSV75+BAAAEEEHi0BNrtSI3W&#10;ZJ6a83mjNaVueWpJe7etFVcfLYAHcDeeV1CpMKFCMKIwHLG8kpeLBXu3t/aipTxusTCPVSzPyoP5&#10;O+EDuGVOiQACCCCAAAIIIIAAAggggAACCCCAAAIIIIAAAggggAACCCCAAAIIIIAAAggggAACCCCA&#10;AAIIIIAAAggggAACCCCAAAIIIIAAAggggAACCCCAAAIIIIAAAggggAACCCCAAAIIIIAAAggggAAC&#10;CCCAAAIIIIAAAggggAACCCCAAAIIIIAAAo+5gG23zYEAAggggAACCCCAwP0TSNVZ9WRBu7Ci3U3j&#10;FW0LDS0/UOpGchYaluUj4b1vPBwnqa5PLZt4SXXvtt6zv34xXRLtLXqFmhynNz4WvZF32r3zs72d&#10;77FWf+N03xkit6CrQ/vz+OED0p5dvffQd+BjELhen9M/P/WOzs6s8UNf7pC29McOHdVXDj0r13kw&#10;lr9/eUb/5/vX1e79eC2/0ry+dzjUf/38Hu0oh6vGH5XGRv26vvWNP6vqzLk1byksjOuHfvRXNL7t&#10;6TX7PUzBVtLSreYtTTYnLZ/M86w82eiWZ+PZh+lyN+VaPMfTSGFE4+19qkw+L+fKMXVqIwM5l321&#10;6OBRR4ePOzpwxJEfPJjf64HczBaapD0Tq/HutKoXbknPbs6FO0VXxSdHVHx61NKIwr3lzTnRAGbt&#10;pKmqUaSZlqX5fDor5/VWN7fyXJIM4GyP3hSefR8PB4GGQ0tZHvh5uZKXl7Z3y2Xff2Df4Y+e/sNz&#10;R9fnLuiDW3+gD27+oU7d+o7qSXVTL85zfB0c/ZROTLykYxMv6uj4Cyr6D+9zZlMxmBwBBBDYwgJR&#10;PKe55nXVG9c1Z6nevKlWPKMorqkVVS2fVbM1pUZrMk9xMreF7/bBXrrnFVQI7L08qKgQjqhk6/Ni&#10;YcLyCRXDcWurWGzE+gxb2d7hwzGLjyvg+/XB/uA4OwIIIIAAAggggAACCCCAAAII/P/s3flzJOmd&#10;3/dPZt0HgELh6vs+p6dneg7OQc6QnFlxtPQ6LIW18tp7kHuFdtfhDSnCEY7wT/7Jf8BuyLuitBte&#10;ch2SSWpl2bJDWlJkDzlczsGZ6RN9N7ob3bhv1H1l+qlCA40CUOgCUEDjeGfHM8/xfZ4nn+dVWVlV&#10;mB8SAQQQQAABBBBAAAEEEEAAAQQQQAABBBBAAAEEEEAAAQQQQAABBBBAAAEEEEAAAQQQQAABBBBA&#10;AAEEEEAAAQQQQAABBBBAAAEEEEAAAQQQQAABBBBAAAEEEEAAAQQQQAABBBBAAAEEEEAAAQQQQAAB&#10;BBBAYMMFvBt+Rk6IAAIIIIAAAgggsKMFXHfp7XuLgeqA68iWU902r5b1+uTYBXnmtc0vNvsj86ur&#10;Kg+MS06N9dqWtDv+ZNp03tXNoSf1hSVPaLqqyeOkFS3cqrTt6vxCVWytlfTnt2tO8Sh6RK41o/bF&#10;L9g1++2kQMlx9KOH9/QfH9xR0ZTrPTzFi3qrK6ivH/6H9Q5paD/HvJn+5uaozvdO1jXv63ua9N+d&#10;7pTfs71f93R6SOd/8A0lpu8v6xIwDzZ/573vKNZ6Ytl+Gx10zes6ZR58P5oe0UhmRMMmjZjyWHZM&#10;45kxpYrpjV7Shp0vah483xJoUYt5+Hw5bw40q8m0lduj/qiazAPqg06zBu+Gdee6q6F+qXyLrnGb&#10;rnvdHnNL3H/E0rFTlg6Y3OszN3iOdRUoX+f5npTSlyaUvTypfO/MdV04ZO5Pzwcbdm7/gbCCL8QU&#10;OhtT4EhUlufZvrblfScLRfMez2kql59J+bwm55Wncjkl8oU1X9cNQ3zGE5Vfsajfp5jfX8mjPp+5&#10;F/jMfcGnsNer0FzyVNrKfcttHDtPYDo3pptjH+vG2Ee6MfqhxrMD64rgtf06HHtRJ+Kv6rhJ5bLf&#10;07j717ounskRQACBHSSQKySUzY0rkzWpnJtUqecmliyXnPwO0mnUVi0FzG+4kPmNHQrEFTSpXPb7&#10;mhQwye9vNnlzJTYTbzV9YvKYz1IOBBBAAAEEEEAAAQQQQAABBBBAAAEEEEAAAQQQQAABBBBAAAEE&#10;EEAAAQQQQAABBBBAAAEEEEAAAQQQQAABBBBAAAEEEEAAAQQQQAABBBBAAAEEEEAAAQQQQAABBBBA&#10;AAEEEEAAAQQQQAABBBBAAAEEEEAAAQQQQAABBBBAAAEEEEAAAQQQQACBpwvwxN6nG9EDAQQQQAAB&#10;BBBAoIECrpwlZ/OWAlXttluoqs+vuKaS9Xnk2Dl55gfmlZv94Xm11RUfjZbPtPSxKy55PdZc8Eqf&#10;2VnN7q48wcRc33KhOX9ZlrEI+GOKtRyviq2lku8fVXF4ouYUvU3HKrGD+6R9u5+sv+aAbR64Pz2p&#10;f3PzqvpT1a/Pctu2nFH58v9OYT3S10/+YLmu6xZLFUr6y0sDujGeeeo5bPMy/6OTHXrnQOypfbd6&#10;h1SyX+d/8A0lkw+X3UrAPCz9nfe+o1jriWX7rVcwV8ppJD2ikcyoyYc1avKx7LjGTZrITqjoFtfr&#10;1M9k3qAnqJZAi2LmIfTlvJLMA+xnyzFTbg40y2sv/ScKp+Sq956r7m6T3zX32to327r3Z5n3xd6D&#10;lo6dsnTouCV/gPth3Xir7OjkHWWvTSlzYULpS5Nypmt/zq/yFLLDHgXPtCj0Qkyh52PytPhWO9WK&#10;x2WKRU3l8prKm2TyyXI5l6vUZ8p5TZtYya35ZWHF59yqA4Iej6I+n6J+k8q5SU2VsreqrSXgV7Pf&#10;L7v8huVAYIFArpjW7YnPdGP0Q90Y+0h9iVsLejS2alteHYm9qFPtb+pk/DUdip01n1sbd49p7G6Y&#10;DQEEENiaAq5rvk/mp5TNjStTSRNz5WxuwrQ9qZfj2bz5zuk0/jvn1tSrb9Xlz7ug+b1cTqFAvJIq&#10;dfO3K7+vSQGT/P4mBc1vuKCJB/3lvjHzfa3WX+fqOy+9EEAAAQQQQAABBBBAAAEEEEAAAQQQQAAB&#10;BBBAAAEEEEAAAQQQQAABBBBAAAEEEEAAAQQQQAABBBBAAAEEEEAAAQQQQAABBBBAAAEEEEAAAQQQ&#10;QAABBBBAAAEEEEAAAQQQQAABBBBAAAEEEEAAAQQQQAABBBBAAAEEEEAAAQQQQAABBBBAAAEEagss&#10;/fTv2v2JIIAAAggggAACCCCwJgG3xmhvMVAVsd1iVX1+xbF8KnosWVZufvNc2bYsRXyhufpqC32j&#10;tUfua7eqghcfVVWrKrY/JcsuVbW15C9U6rs6XzP7qJ6rquMKK+kLt2qOyNsBDUb2V+Jf/IJds99O&#10;CGSLRf2He7f0Qd8D1bomFzm4JXkLPzHpB7JU1NvH/0gR8zDujT6GUnn92ef9Gsk8/UHrEZ+t339x&#10;t07Gwxu9zA0/XzL5SOf/9htKpfqWPXfAPGj9nfe+o1jriWX7rTWYK+U0kh4xr9OoyYc1nCmXTTJt&#10;0/nptU6/KcZ7ba9azIPpWwIzKWYeTD+/Xm6PmRTwVN/f6138yKCrW92O7t5wlc3UO2r5frv2SsdO&#10;2zp8wlIo3Lh77/Jn3bnR0nRBmUuTSl+YUPbalNy803AM376QQudaFTobU+Bo1HzeNv51TRYKGs/m&#10;TMpW8qlcXpWUL+c5TZo8X2r83hqOtU4TBj0eNfv9ivp9avL5KnnU5zXfxebXTfvjmM/e2d9B1ull&#10;2PbTlpyiHkxd1fWxj3Rj9EP1TF6Ss8zvhbWC2JZH+5tP63j8VZ1se13HW19RwLv9v0+t1Y3xCCCA&#10;wEoFiuZ3UzozrFTWpMyQMtlxZXIzKVvJzffI/ESlLZubNNPX/Qt+pUvZdv09tl/BQFyhSmp9XJ7J&#10;g+Z3nN/XpIC/uZIH/bFKv3KdAwEEEEAAAQQQQAABBBBAAAEEEEAAAQQQQAABBBBAAAEEEEAAAQQQ&#10;QAABBBBAAAEEEEAAAQQQQAABBBBAAAEEEEAAAQQQQAABBBBAAAEEEEAAAQQQQAABBBBAAAEEEEAA&#10;AQQQQAABBBBAAAEEEEAAAQQQQAABBBBAAAEEEEAAAQQQQAABBBBAYHMJeDfXclgNAggggAACCCCA&#10;wHYXcF1nyS36SoGqdtstVNXnV0qWT0WPabGz85vnyk2+iCzLmquvtvBotPaDr/e2P5nVcVxd6avd&#10;1xNMPOlcLrmuYvmLlbauzi9Ux9ZYS39+u+YMj6JH5Foe7d0lHdi7dp+aJ9rkgatjw/rurW5N5pa+&#10;fpZavlXqlT/3fdnuQCUc8jXr7cPfXKrrurZdH0vpLy4NKlNc+n00/+R7o379wbk9ag/75jdvy3Ii&#10;0avzf/tbSqcHl91fINCqd977jmKtJ5btV2+w5JQ0khnRYHpII+lhk0Y0bOrDpjydn653mk3Zz2t5&#10;1RJomUsx8wD7WLBVbcG44uUUalPU3GsbfaRTrm5dNanb0eR4Y2Zv75SOnrZ19KSlaPPOvfc1RvPp&#10;sxQGMkpfmFDGpFxP0nzmPX3MinqYlzB4ulmhc60Kv9Qqb3v194cVzWU6Z4pFjWdzJmUf5zlN5fOa&#10;ypVTznxW5JV3nn7PXel5N3P/8rsk4vOa97hfTX6fyU3yl+sz5XJbk4k1B/yKmRTwlL+UcSDQeIHh&#10;1ANdH/25rpl0a/wTZYupxp9k3oz7m0/rdPubOhF/TUdbX1bQG54XpYgAAgggUI9AsZRTNme+C+bG&#10;TT5u8qXL2bxpz44rV9jav5vqMWlEH583olAgXklB87vW72tSwN9s8qgCvhYFAzETazX5TJ9yuTyG&#10;AwEEEEAAAQQQQAABBBBAAAEEEEAAAQQQQAABBBBAAAEEEEAAAQQQQAABBBBAAAEEEEAAAQQQQAAB&#10;BBBAAAEEEEAAAQQQQAABBBBAAAEEEEAAAQQQQAABBBBAAAEEEEAAAQQQQAABBBBAAAEEEEAAAQQQ&#10;QAABBBBAAAEEEEAAAQQQQAABBBBAYOsLeLf+FtgBAggggAACCCCAwHYQ8Jb8VduwVayqz6+UbJ+K&#10;tmRZ2fnNc+Vm/9ofwlwouhqamJtyUWFfuzXXdmdESuXnqosKnmD1A7fDxfvyOVOVfru7XlvUf7UN&#10;+f5RFYdrL7q36Vhl6jdeMXg78EgV8vqbO9f1i6H++nfv5uTL/yd5ij+TJXdu3JcP/7ZC5oHgG3n8&#10;pHdS3785IufJMmqe/lxnRN98fpcC3u3/Wk9P3dP5H3xDmcxwTY9yIBBs07vvfVstsePL9lsqWHAK&#10;Gk4PayA1qMFKGjD5kIbNOR3XWWrIpm6zzNUcMw+wjwVa1DKXYoqbh9jHQ21qC8bVbB52b1lP7nPr&#10;uSHHXNQPe1zduOKq1+RuHdf409YTbZaOP2eZZCsW35h9PG1N2zXumhcsfy+l9KfjSl+YUHFo6c/m&#10;Ru0/8nqbun7tQF3TFUqOxnM5jWezJj3Jp3J5TeXzmjR5rlSqa67t0Cng8ajF7zfve795j/sULSff&#10;TGoy5Zg/8Djml8fmfbMdXvOttodEblw3xj6aSaMfmvftwLpuoSN8QCfiX9DJttd1uv1N855oXdfz&#10;MTkCCCCwVQUKxbQy5h5dTtlKPjFTz44pnR1WyvwuSmVGKuVyX46nCwR8zQoG4gqZ32Az+Wy51bSV&#10;y/F57XF5PNV/M3v6GeiBAAIIIIAAAggggAACCCCAAAIIIIAAAggggAACCCCAAAIIIIAAAggggAAC&#10;CCCAAAIIIIAAAggggAACCCCAAAIIIIAAAggggAACCCCAAAIIIIAAAggggAACCCCAAAIIIIAAAggg&#10;gAACCCCAAAIIIIAAAggggAACCCCAAAIIIIAAAggggAACCCCwXQS822Uj7AMBBBBAAAEEEEBgawi4&#10;rrvkQn3FYFW77Raq6vMrjuVT0SNZVnZ+81y52R+eK6+2MDAuOUsvVbYl7Y4/mfnSoxodTRfLk5Pt&#10;yz/pbEot+UuVesAfU6zlRFVsLZX0hVs1h+ftgAYj+9Vu1n30UM1u2zZwYXhA37t9TclC9Wux3Ibt&#10;0i35ct+X7U5UdQv7Ynrr8G9Wta1nxTHvme/dGNFPH07VdZpfORrXf3Ekbt4f5kLd5sfU5F2d/+E3&#10;lc2MLLvTYKhD7773bTW3HF2233RuWo+SfRpKD2kkPaKRzLCGTT6eHZdr/m2Vw2N51BpsVTwYn0tt&#10;88qxQEwe29xEn/ExNeHq5hVHt7pdpVNrX4zfLx0+Yen4GVu795U/I7b/e2DtaqubwTUfkLk7SaU/&#10;G1f603GVJuq/t67ujPNGeZ68rrliSWPZrHmP5ipprpwzbZmcEoXa3yXmzbili+XvJM3m4m8yKerz&#10;muQzZV+lrcW0tQTKKaCYKQe8z/59v6WxWXzDBXLFtO5MfK4box/q+thH6kvcbPg55k/YEd6vU21v&#10;6kTbF3S89VW1BDvmhykjgAACO0qgUEwpnR1VJjdu0oSy5Tw7plR2RKnMkEnDJj5SiZdKuR1ls/LN&#10;Wgqa31ihQJtJrSbFTT3+OJ+tz+TleNDfKtvmf8+u3JkRCCCAAAIIIIAAAggggAACCCCAAAIIIIAA&#10;AggggAACCCCAAAIIIIAAAggggAACCCCAAAIIIIAAAggggAACCCCAAAIIIIAAAggggAACCCCAAAII&#10;IIAAAggggAACCCCAAAIIIIAAAggggAACCCCAAAIIIIAAAggggAACCCCAAAIIIIAAAggggMDOFOAJ&#10;eDvzdWfXCCCAAAIIIIDAMxNw5S55bm/JX9Vuu8Wq+vxKyfap4DEt9tIPyW72R+Z3X1W5b3TpdZYn&#10;62qVvB5rbt6Lj2r39QQTc/1mC835y5ViV+ersqwn88zGV5unL96pOfRR9Ihcy6M3XrEaes6aJ9wk&#10;gUQ+p+/dvqaLI4N1r8hnlaTs9+UtfrrkmK8e/V0FvGu/xpacfEFjtujoLy8PqHs0vSCyuBow1+Q3&#10;n9+lc13RxcFt2DI5cUvnf/hN5bLjy+4uFOrUu3//r9XUfGiuX6aY0WBqsJIGTN6f7NMjk5KF5Fyf&#10;zVzwmXtgPBivSm2z9VBczf5m2Za9KbdQLLjqueXq5hVHA4/WvkTbfBYcOGzp2HOWDhyx5PU27p66&#10;9tVtrxncgqNM95QyFyaUvjghJ1H7c3o1O7f8tgKHo8po+XlvTU7pXw+OaiybU7q4fN/VrGMzjYn6&#10;fGoJ+NXi9ytWzh+XK3kgUGkr97Eb+F1iM+2ftWw/Acct6f7kFV0f+0g3Rj/UvclLKi3znX+tAlF/&#10;q061vTGT2t9UW2jPWqdkPAIIILCpBRynqHR2VKnssFKZIWWyY8rkJpTNjVfydHbExMuxYRWKT/+N&#10;uak3u46L89h+RczvyLBJkWCnQoG4/P4m+X1NCpSTP2baWivtQRML+lvM31k25++vdWRiagQQQAAB&#10;BBBAAAEEEEAAAQQQQAABBBBAAAEEEEAAAQQQQAABBBBAAAEEEEAAAQQQQAABBBBAAAEEEEAAAQQQ&#10;QAABBBBAAAEEEEAAAQQQQAABBBBAAAEEEEAAAQQQQAABBBBAAAEEEEAAAQQQQAABBBBAAAEEEEAA&#10;AQQQQAABBBBAAAEEEEAAgQ0S8G7QeTgNAggggAACCCCAAAIVAdd1l5TwFgNV7ZZbqKrPr5Qsn4q2&#10;ax4AnZ3fPFdu8kfmyqst9I/XHrmv3ZoLjiZd9U/NVRcVPKHpqjbbzSpauFlp29X5WlVsLZXC0LiK&#10;g7UX3dt0TC1N0unjT9a+lvNthbEXRwb13VvdShbydS/3XHuH7vX9T8oXh5YcE/W36YuHfn3JWKMb&#10;J7IF/dnn/epLPn398aBXf/TSHu1tqn4fNXpNm2W+yYlbOv+DbyiXm1h2SaHIbr345T/R7eyE+kau&#10;6GHykfoSfZrKL/OmXXbGjQs2mQffd4Q71BFqN3lnJW8LtikeiqvZ37xxC2nQmUYGXd284ujOdVf5&#10;p1/STz1r1x7pxBlbR05aCgR3zn3tqTAN7uDkSspcnlT60/FK7uachp7BbvXJeb5JieMBDe+2lS2k&#10;tb9QXPYcE9mceS9nlu2z2YMhr0ctfr9igYBaAv5KuZLPL5u4x7Y3+1ZYHwJPFRjL9Kt75AOTfqZb&#10;458oW0w9dcxqO/g9IR1rfVmn2t/U6bY3zPeik+b3Ap8Rq/VkHAIIbA4Bxy0pa373ZHLm+1h2VKnM&#10;sFJZk0xerlfaK/Ex02/SLHrpv7lsjt08m1V4PAGFAvG5FKyUWxUMtFbaZuvlPuVywPwW40AAAQQQ&#10;QAABBBBAAAEEEEAAAQQQQAABBBBAAAEEEEAAAQQQQAABBBBAAAEEEEAAAQQQQAABBBBAAAEEEEAA&#10;AQQQQAABBBBAAAEEEEAAAQQQQAABBBBAAAEEEEAAAQQQQAABBBBAAAEEEEAAAQQQQAABBBBAAAEE&#10;EEAAAQQQQAABBBBAAAEEEEBgswh4N8tCWAcCCCCAAAIIIIDAzhBwazws21sKVAHYbrGqPr9Ssnwq&#10;eUqyrNL85rlysz88V15toX+s9kO997Y/mfXio9r9ZNZn+1NPOptSU/66bM2se1fna1WxtVTSl+7U&#10;HJ63/RqK7NcvvWzJtq2a/bZLIFXI6/u3r+mz4YG6t9QWDOnXTpxR39i/1c3iUM1x7xz7ffk9oZrx&#10;RgV6p7P68wv9msotfY3PP8+RWFB/cG63mvw74+fd5MQtnf/BN5TLTcxnUMnyKOWLmtRUSZlgm9L+&#10;Fv3wyl9U9dssFZ/tU3uoXR2hDnWETTLluFlzPNhqUtxcZ/7NstRVryOfc3X7mqvrlx2Nj6x6mrmB&#10;TS3S8ecsnThjqzm2/e9lcxvf4IKTKSlzaUKpT8eVvTIpt7DM59wq1jbVYeveQal7d0H9sYKZIS2V&#10;s15pv8+r/S2RVcy6OYb4bFstfr9aAn7FTCrnLf7Ak3Kl7jfvb8/mWDCrQGAdBPKljG6Pf6broz9X&#10;98jPNJjqWYezzExpvtnqUOysTre9oZMmHWk9J6/5fOVAAAEENruA4xSVzo0pmxtXppImKuVUZljl&#10;lM7O5OVYLj+12bez4evzeSMKBeIKBlqr8vltM+W4ibfK513734g2fJOcEAEEEEAAAQQQQAABBBBA&#10;AAEEEEAAAQQQQAABBBBAAAEEEEAAAQQQQAABBBBAAAEEEEAAAQQQQAABBBBAAAEEEEAAAQQQQAAB&#10;BBBAAAEEEEAAAQQQQAABBBBAAAEEEEAAAQQQQAABBBBAAAEEEEAAAQQQQAABBBBAAAEEEEAAAQQQ&#10;QAABBBBAAIHHAjvjCfa83AgggAACCCCAAAKbRsCVu+RafMVAVbvtFqrq8yuO7VfJzs9vqio3+yNV&#10;9ZVWHNfV4ETtUbvj1lzw0qOl91Pu4AkmZT3pWhnTnL9cyf3+FrXGTlbKjfhP+uKdmtP0Rw4pGPbo&#10;hdMLFlNzxNYNXBge0PduX1OyUPv6mL+7sshX9x3Sf3n4hBw3q//z07+eH64qNwc69MaBX6tqW4/K&#10;tdGU/tWlAeVKta+t2fO+vrtJv36mUz7bnm3a1vnkxC2d/8E3NFXMKBXsUMrXNJP8Tcp6Qlr0hnNq&#10;30c2Aspn+9QealdHqEMdYZNM3vk4jwViZrnb8z052OfqxmVHd2+6KhXXJu33S0dOWjpxxlbX3vJL&#10;vD3N1qa09tGlVFGZixNKfzquTPeUVHz6/afes5ZsV71dru7sN2mfo+TaPqLrPW3D+4W8HsUDQcWD&#10;AbWa1BLwq8VcoLHAk3LYx5/ZGg7PhJtewDXfm3unr6l75APdGPtIPRMXVXLXePNfZte7Ikd0qv0N&#10;nWp7UyfiX1DIF12mNyEEEEBgYwWKpawyuXFlc+Z7VXbMpBGlMsMmDZlyOZ9J6eyoWVjjvm9t7C4b&#10;fzbb8ioUbFc01KWw+c0UCsQVDLQ+zuMmn1f2t8rjMT8SOBBAAAEEEEAAAQQQQAABBBBAAAEEEEAA&#10;AQQQQAABBBBAAAEEEEAAAQQQQAABBBBAAAEEEEAAAQQQQAABBBBAAAEEEEAAAQQQQAABBBBAAAEE&#10;EEAAAQQQQAABBBBAAAEEEEAAAQQQQAABBBBAAAEEEEAAAQQQQAABBBBAAAEEEEAAAQQQQAABBBDY&#10;IQI8OXmHvNBsEwEEEEAAAQQQ2CwCrrv0Q7i9pUDVEm23UFWfXylZPhW9teNN/sj87isuj01LhWLt&#10;YbvjM7FcwdWNwdr9PEEz0YKjJX+50rKr41VZlrUgurpqcXxahYfDNQc/bDqqV1+05PU25nw1T/QM&#10;A9O5nL53u1uXRofqXsWucFS/ceqsDjXHKmPO3/nXyhSmao5/99g/kc9TfZ3W7LzKwMf90/rr7iE5&#10;S79Nqmb9B8fb9PcPP74YqyLbqzKaGVVv4qFuD1/U1Ufva7rtnEq2b9Ns0pKl9lC7usJd6gx3mtSh&#10;jlBHpRwLxBr2Pt80G66xkEzK1a1rrm5ecTQ5XqPTCpr37Ld06gVLh45v73vXCkga3rWUKCh9YULp&#10;T8eVvW4+r0p13HjqXEXG76pnr6u7+x317HFV2Dxv2SV34LdtxYMBk4KVvNWUW/x+tQT8ilVSQCEv&#10;f0JbEo/GHSmQMt+Xbo59rKvDP1X3yAeazo+tm0PU36pTbW/odPsXdbrtTbWGdq3buZgYAQQQqCVQ&#10;KGaUzg4rlZmXTD09W6+UR1QsZWpNsaPaLctW0B9TMBBXKNBqUtyUWxfUy7HZ1LZjfjftqAuBzSKA&#10;AAIIIIAAAggggAACCCCAAAIIIIAAAggggAACCCCAAAIIIIAAAggggAACCCCAAAIIIIAAAggggAAC&#10;CCCAAAIIIIAAAggggAACCCCAAAIIIIAAAggggAACCCCAAAIIIIAAAggggAACCCCAAAIIIIAAAggg&#10;gAACCCCAAAIIIIAAAggggAACCDREgKcrN4SRSRBAAAEEEEAAAQTqFXDlLtnVVwxUtdtusao+v1Ky&#10;fSp6k/ObqsrN/nBVfaWVgbHaI1qjMg/atiodugekolOrrytPIFEV9JXGFSr1Vdq6Ol+riq2lkr58&#10;t+bwouXRWOygfvXszJprdtzCgV8M9en7t68pU6x9zczfnm1Z+tqBI/rlg8fkte1KKF9M66f3vj2/&#10;W1W5OdCh1/b/alVboys/uDeuf397mYvv8Ql9tqXfPtull7qaGr2EZz7fVG5K96fvq3e6V70Jk0ye&#10;Mq/N3OFvnitudMG2bHWGO7UrvEu7I7u0q5J2m7YO+cw9aSceruuq74Gra5dc9d515dS8H9anEzb3&#10;15NnLJ08a6s5tn3vWfVprE8vJ1NU+vMJpT4aU/b6lLTG12z+KpNBV7cPOLp50NWjTvNpP3N7nd/l&#10;mZQ95p7fGggoHpxNQbWacovfr1ignAIK+/jz2DN5cTjplhEoOgXdmfhcN0Y/1I2xj9Q71W2+0S/9&#10;nX6tm/LZQR2Pv6JT7W/qdNsb2tt0UpZ5H3MggAACjRZwXUeZ3JhSmeFKSmdHTX1cWZPKeblejqWz&#10;w8oXav/9odHr2qzz2eY3TyjQqmAgbvJyMmV/q8LBdoVDnYqUU7CzUg/4Y9y7N+sLyboQQAABBBBA&#10;AAEEEEAAAQQQQAABBBBAAAEEEEAAAQQQQAABBBBAAAEEEEAAAQQQQAABBBBAAAEEEEAAAQQQQAAB&#10;BBBAAAEEEEAAAQQQQAABBBBAAAEEEEAAAQQQQAABBBBAAAEEEEAAAQQQQAABBBBAAAEEEEAAAQQQ&#10;QAABBBBAAAEEEEAAAQS2nABPYN5yLxkLRgABBBBAAAEEtrqAu+QGvCX/k3bzoHBbpSf1BaWS5VPR&#10;m1/Q+qQa9YWfVFZR6h9feo3lqfa0PZnw4qPa/Wx/Wpaneg8t+ctzg3d1vTZXXmth8pPbNacYiBzU&#10;2Rf8CgSsmn22aiBVyOu7t7p1YWSw7i3sjkT1W6de0P6mlqoxH/Z+V6n8RFXb/MpXjv6evJ551+j8&#10;4BrLruvq394c1fneyafO1OT36I9e2qNDLcGn9t3sHUpOSf2pft2ffqCeyR71TPVoLDv2zJcd8UW0&#10;N7pXu8K71BHuUGeoQ+0mbw+2yWN7nvn6NsMCsmlXN6+6un7J0fTU2lZk29KBI5ZOnbW077Al295+&#10;96q1Ca19tJMtKXN5UqlPxiq5irU/u1Z6tsmoqzv7HN066Kqvw8z7DF4+n7mI4sHA4xScK7cFZ8rN&#10;fr9s6xksbKWY9EdgkwmMZfrVPfJBJd0Y+1j5UmZdVmju/DoUe16n2t406Q0daT0nr+1bl3MxKQII&#10;7ByBbG5CqeyIUplhpU1KZU0q55mhmTZTT5vfHq5b/Zt95wjN7NRj+xUyv3NCgbiCgdZKHg62Kxzs&#10;VCQ0k8r1oIkHfE07jYf9IoAAAggggAACCCCAAAIIIIAAAggggAACCCCAAAIIIIAAAggggAACCCCA&#10;AAIIIIAAAggggAACCCCAAAIIIIAAAggggAACCCCAAAIIIIAAAggggAACCCCAAAIIIIAAAggggAAC&#10;CCCAAAIIIIAAAggggAACCCCAAAIIIIAAAggggAACCCCAAAIIILApBLybYhUsAgEEEEAAAQQQQGDH&#10;CDiuu+RevcXAXLut2g8JL492LJ+K3uxc//kF27IU8j6Za36s3vLA2NJrLI/fHbcq07hmH5ce1e7n&#10;CSYWna45f7nS5vc1Kx47uSi+moZSIi33Yb9mVrV4hr7mo/r6i7Wii/tvlZbr4yP6P25c0XQ+V9eS&#10;ywJfO3BEXz90XF7brhpTKOX0k56/qmqbX4n62/TGgX88v6lh5ZLj6jtXh/SLwcXXy8KT7I749d+/&#10;vEdtId/C0JaoT2QndHvytu5P3deDRK/6kn0qOsVntna/x69d4V3aHdmlXSbtie7R3ug+xQItz2xN&#10;m/3Eo0Ourn7u6M4NV07t23Rd24jFpZPP2zpxxtyzI9vvHlUXwjp2mphOa+TTURU/m1TodkZ2A99q&#10;w62ubu93KmnEvI4bfRxoiur3Dh5UPBiopCa/f6OXwPkQ2JYCRaeg2+OfqnvkA5N+psFUz7rtc1fk&#10;iE62va7T7W/qRPw1hXzRdTsXEyOAwPYSKBRTSmaGlcoMKV3JTTk7XFVOmXbH3NN27mG+XwfbFAl2&#10;KhLqVDDQqlAgXknlciTYobBpr8T8sZ3LxM4RQAABBBBAAAEEEEAAAQQQQAABBBBAAAEEEEAAAQQQ&#10;QAABBBBAAAEEEEAAAQQQQAABBBBAAAEEEEAAAQQQQAABBBBAAAEEEEAAAQQQQAABBBBAAAEEEEAA&#10;AQQQQAABBBBAAAEEEEAAAQQQQAABBBBAAAEEEEAAAQQQQAABBBBAAAEEEEAAAQQQ2CIC3i2yTpaJ&#10;AAIIIIAAAgggsG0E3CV34i0F5tottzhXXlhw5ZEsSyVvdmGoUo/4QiZsLRmrt7F/vHbPPW0zc98f&#10;k6aXXkJlsCeYqJ7EddWcv1Jp6+x4xazRro6vsjby4V3V2q0jW03njqgpWqvHKk/6DIflSyX9+7s3&#10;9EF/b92r2BWO6jdOndWh5qUfvv5x7/eVzI3WnO8rR35HPk+wZny1gXzJ0b+8NKBro+mnTnGiNaQ/&#10;OLdbIZ+5/rfA4ZrrfSg9pJ6pHt2dvKs7Jo1lzZvmGR3xYFz7ovu0r2nvTG7KrcHWNd8rntF2NvS0&#10;TsnVvduurn7uaKh/baf2+qQjJy2dOmtr197tc19am8rqR2eLRQ1nshrNZDScNnkyLetGUp3XCzr0&#10;UAoULT35ZF39ecojB+OObh50deuAo8nmtc21cHTI61E8GDQpoP0+82eqQm5hl6r67khY+zvbq9qo&#10;IIDA6gTGMv3qHvmgkm6Mfax8KbO6iZ4yKuiN6nT7mzrT/rbOdHxJsWDXU0YQRgCBnSZQKuWVyo4o&#10;nRlWKjNkyuV8JqXnykMqFJ/+22m72vl9TQoF2hQJdZjUqXCws5KHAnHTHlewnAfbFDZ9bJv/9bdd&#10;rwP2hQACCCCAAAIIIIAAAggggAACCCCAAAIIIIAAAggggAACCCCAAAIIIIAAAggggAACCCCAAAII&#10;IIAAAggggAACCCCAAAIIIIAAAggggAACCCCAAAIIIIAAAggggAACCCCAAAIIIIAAAggggAACCCCA&#10;AAIIIIAAAggggAACCCCAAAIIIIAAAgggsPMEeErhznvN2TECCCCAAAIIIPBMBVzXXXx+0+Qt+efa&#10;Lbc0V15YcB4/aLvkXfrB5FFfeOGQFdXTWVdTqdpD9rTNxK70L7GPx8MsT162L1s1Sbh4Xz43UWnr&#10;6nylKraWytjHd9RUY4Kh8D69+lqwRnTrNT9KTOvb1y9pMJ2sa/G2Zenv7T+irx86Jq9tLzmmWMrr&#10;/bt/uWSs3Bj2xfTmwV+rGV9tIF0o6c8+71fPVPV1stR8L3dF9dtnd5k9WEuFN0VbwSnowfQD3Zm8&#10;q57JHt2bvqdMMbPha/PZPu2O7Na+6F7tbTKpnJsU8oY2fC1b/YTJaVfXLzm6ccVVZunbbd1bbO+U&#10;Tr1g69hpS/7A5r2O697QBndMF4oaSKXNvc+kx3m5PpnLy3KkA0OWTt239YUHloKFsu/ajV256m93&#10;deugSQccTUdXv+nyvbgtGFBHKKTOcMjkQcVNPR6cyUPeJ3+amp6e1oMHD1Z/MkYigMCyAvlSRrfG&#10;P9X10Z/r2sjfmXtKz7L9Vxu0ZOtQ7HmdantTp9vf1JHYOXkef4df7ZyMQwCBrSngOEWlc2NKZ4aV&#10;KqfscKWczAzNtJl6KjOiXH5ya25wTas2390CMYUCcZPHTd5qUpsioU5Fgp0KV/IOhYJxBfwxcx/1&#10;relsDEYAAQQQQAABBBBAAAEEEEAAAQQQQAABBBBAAAEEEEAAAQQQQAABBBBAAAEEEEAAAQQQQAAB&#10;BBBAAAEEEEAAAQQQQAABBBBAAAEEEEAAAQQQQAABBBBAAAEEEEAAAQQQQAABBBBAAAEEEEAAAQQQ&#10;QAABBBBAAAEEEEAAAQQQQAABBBBAAAEEEEAAga0p8OQp0Ftz/awaAQQQQAABBBBAYIsJuHIXrdhb&#10;8ssy/2YP2y3OFhflJWvmK2zJl14UKzc0+UJLttfb2D9eu2fAPA+8NToTv9q/eB+zIz3BxGxxLm/O&#10;X54rd3W8OldeS2F6NKvw8MOaU2QPHlVH2xPXmh03ecB1Xf344T39h3u3VDLleo590Wb9xsmz2tfU&#10;vGz3Xzz6vzSdG67Z5+0j35TfG64ZX01gKlfUn37Wp4Fk/qnDv3qgRf/4ZIcsa3O9jiWnpPvT93Vj&#10;/KbuTN7WPVMuOrXft0/d6Co6BMz5DsdP6UDLYe2N7q2kznCnbMtexWwMKQuU32uP7rvqvuCqt6e+&#10;91otOb9fOnra0qmztjp2ba7rt9aan3V7Ip/XQCqtwVRGg+n043JaiUJh0dL2jFh6+Z6tUw9sRbKN&#10;8S1/Pj/qdHXroEkHHCVXcOsLeT2KB4KKBwNqCwXVUUkhdYSDagsGzfuyMWtcBEEDAgg8VWAweU+X&#10;h3+s7pG/092Jz813qfX5vG4N7tLzHV/WmY63dCL+BYV8TU9dGx0QQGBrC2RzE0plhpXKmlTOM0PV&#10;uWnPZMfMJtf2vXKrKVmWR8FAq0ImhQPtCoc6FSmnYOdcORrqUijYLo9t/sjAgQACCCCAAAIIIIAA&#10;AggggAACCCCAAAIIIIAAAggggAACCCCAAAIIIIAAAggggAACCCCAAAIIIIAAAggggAACCCCAAAII&#10;IIAAAggggAACCCCAAAIIIIAAAggggAACCCCAAAIIIIAAAggggAACCCCAAAIIIIAAAggggAACCCCA&#10;AAIIIIAAAggggAACCCwj4F0mRggBBBBAAAEEEEAAgYYLuO7ih5N7S4Gq81gqVdXnVxxr5its0ZuW&#10;PT/wuBz1hZdorb9pYHzx+mZH745LlmUpk3d1d2S2dXFuBxKLGlvylyttHk9Q7fEzi+Krabj1g3vq&#10;lLPk0PIuDv3S0SVjW6lxIpvRX9+4rNuT43Ut2zavz9cPHtPXDhwxD3tf6gp5Mk3JKej83X/1pGFB&#10;KeRr1pcO/vqC1rVVx7MF/cmnfRpJF5460T883qb3DpuLbpMcQ6kh3Zi4qRvj13V74o6ypeyGrcxv&#10;zhXNT1dSU35Ku0Nx/fLX/krBUPuGrWE7n6hYcHX7mqsrnzuaHFvbTnftk06dtXXkhCWvz1rbZNt0&#10;dMFxNJzOaCCVVl8ypUfJpEkpJfLL3xc6zG3w1H1bp01qSTXG1rFcPexydfOguQb2O0qHaqNHvF51&#10;hEPqCAXVWclDj/OgQibGgQACm0Og5BTVM3lRl4ff1+Wh8+Z+82BdFua1fToae0mn27+k5zu/rL1N&#10;x9flPEyKAALPRiCbm1AqO6JUZtikIZMGlUj1K5Huq+RJU3fM76mddNjmvhcJdigc6lSknIIzeaVe&#10;KXcpHGyT3/yOLP/dgAMBBBBAAAEEEEAAAQQQQAABBBBAAAEEEEAAAQQQQAABBBBAAAEEEEAAAQQQ&#10;QAABBBBAAAEEEEAAAQQQQAABBBBAAAEEEEAAAQQQQAABBBBAAAEEEEAAAQQQQAABBBBAAAEEEEAA&#10;AQQQQAABBBBAAAEEEEAAAQQQQAABBBBAAAEEEEAAAQQQQAABBBBohABPkG6EInMggAACCCCAAAII&#10;1C3gyl3U11cMVLXZbrGqPr/iWF45Zg7Xk5nfPFeO+kNz5dUU+sdqj9odn3nI+LVByVm8jccDXXkC&#10;qapJbDenaOFmpa2j7UWVH2y+1iNfcFXovlNzmqnm3XrhZLRmfCsEPhns0/dvX1O2VPt6mL+PrnBE&#10;3zj9og40tcxvrln+7NH/o8nMQM34W4d+U0Ff4wxH0nn9yad9Gs8uv5/yVfabZ7r05t7mmmvbiEAi&#10;n9CN8Rsm3dTNiZuazE1uxGnldQpqMueKFqYVzU+rKT8lv5OfO3dzy1G9+7W/UjDUPtdGYXUCyWlX&#10;3Rcd3bjsKpdd3RzlUX5zCz9xxtJz52zFHt8nVz/b9hnpuq5Gs1n1JVNzaTCV1kgmu8Qn4dL7jk1L&#10;p+/bOn3PVtv0zGfQ0j1X1trXbl73w65uHnSUmvexGfF61REOqSMUNCmkznnlsI8/Ia1Mmd4IbJzA&#10;ZHZY3SM/U/foB7o++qGyxeS6nHxv00k91/4lnW5/Q0dbX5bfE1yX8zApAgisn0CxlFMy3a9kZkjp&#10;zLBSlTSklLmPlMuVtuyIHPOdfKccAX9MkVBnJYUCbQoFWk0q53GFQx2KBDtN3llp3ykm7BMBBBBA&#10;AAEEEEAAAQQQQAABBBBAAAEEEEAAAQQQQAABBBBAAAEEEEAAAQQQQAABBBBAAAEEEEAAAQQQQAAB&#10;BBBAAAEEEEAAAQQQQAABBBBAAAEEEEAAAQQQQAABBBBAAAEEEEAAAQQQQAABBBBAAAEEEEAAAQQQ&#10;QAABBBBAAAEEEEAAAQQQQAABBDaPAE+X3jyvBStBAAEEEEAAAQR2hIArd9E+PY6vqs1yS1X1+RXH&#10;8qrokSwrO795rhz1hefKqykMjC9e3+w8e9pmSlf7avex/WlZtjM7pJJH89dlq1gpd3W8UhVbbeXq&#10;1YK6Eg9qDg+9eKxmbLMHUoW8vnurWxdGBute6lf2HtR/deSk/B5zcdRxlJyifnz3X9bsGfBG9Nbh&#10;36oZX2lgIJnXn372SFO52td2eU6vben3X9ilFzqjKz3Fmvs7rqMH0w90beyauk3qTfSuec6nTWDJ&#10;UlekS3tDHco8+E8KJO4rXEyZ1qWP5pajeve97ygYal+6A611CfQ/dNX9uaP7d8wdufbt7KlztXdJ&#10;Z16ydfSkJa+v1qv21Gm2RYdcqaT+ZEp9Jj16nPelUsqXqj8P6tlsOCOdvm/ruR5Lu8bteobU1Weg&#10;zdHNg65uHXIV6ghpVySkL0fC6gqH1REKmhRS2MefierCpBMCz1ig/D2mZ/Kiukc+0NWRn6kvcXNd&#10;VhT0RnW6/U2daX9bZzreUizYuS7nYVIEEGiMQKGYViozPJOyw0rPKyfTA0qk+pTOjjTmZFtgFp/5&#10;TRcJdVZS2Ny/oqEuhR/XI6ZeKQc75PH4t8BuWCICCCCAAAIIIIAAAggggAACCCCAAAIIIIAAAggg&#10;gAACCCCAAAIIIIAAAggggAACCCCAAAIIIIAAAggggAACCCCAAAIIIIAAAggggAACCCCAAAIIIIAA&#10;AggggAACCCCAAAIIIIAAAggggAACCCCAAAIIIIAAAggggAACCCCAAAIIIIAAAggggAACCOxUAZ48&#10;vVNfefaNAAIIIIAAAgg8KwHXXXRmT8lX1WarWFWfX3Esr4q2ZNm5+c1z5agvNFdeaaHkuBqaqD1q&#10;d9yqBK/0L97D7ChPMDFbnMubC1fnyl2dr86VV1twjeGDn/Wq3a3tdPDdY6ud/pmOuzkxqu9cv6zp&#10;/NKv78LFNfsD+q1TL+hUvH1haNn6xf7/T+PpRzX7fOnQbyjka64ZX0ngUSKnP/20T8lCadlhQa+t&#10;Pzq3R8fjq7+Glz3BEsFEPqHr49d1beyaro9dV6qYXqJX45rC3rCOxY7paOyoDjYf0P6m/XJyU/rR&#10;3/6GkoneZU/U1HxE7773HQVDK3utl510BwWLBVd3rru6esHR+MjqN26b++/hE5aef9lW156Ze+Lq&#10;Z9uaI8ezWfUlU5X06HE+msmq9ifD0/fpMbeHYw8tnemxdbjfku02xnayw9LUGXNPOdes+J4m/XI4&#10;pN8MBuWxGzP/03dGDwQQaJTAZHZY3SM/U/foB7o++qGyxWSjpq6aZ2/TST3f8ZbOdLytI7Fz5n7B&#10;VxawrQAAQABJREFUn4+rgKgg8IwECuZ7eiozrLS5FyRNnkz3K5HqU6KS95vYkArF1DNa3cae1mP7&#10;FQl1mtSlcDkPlstPUvhx3Wd+e3AggAACCCCAAAIIIIAAAggggAACCCCAAAIIIIAAAggggAACCCCA&#10;AAIIIIAAAggggAACCCCAAAIIIIAAAggggAACCCCAAAIIIIAAAggggAACCCCAAAIIIIAAAggggAAC&#10;CCCAAAIIIIAAAggggAACCCCAAAIIIIAAAggggAACCCCAAAIIIIAAAggggAACW12AJ8xu9VeQ9SOA&#10;AAIIIIAAAltMwJG7aMUex1fVZrmlqvr8imN5VfSYFis7v3muHPWt/iHkI5NSyZmbqqpgmdquuDQ4&#10;5Wpsmee+ewLJqnHlSnP+aqXNsjzqaHtxUXylDXfvS7GhnprDCvF2+dtbasY3Y6DoOPp/793Sjx7e&#10;q3t5L7R36ddPPq+Iz1/3mHJHx3X0ozvfqjnG7wnr7cPfrBlfSeD+VFb//LM+pYs1LqzHk0X9Hv3x&#10;y3u1vzmwkulX3Le89wfTD3Rt7Jq6TepN9K54jpUMiAfjOtJyWIdbjuhY7Jj2RHbLssrvppkjmx3X&#10;+R9+U8mnrCPadFDvvvdtBUPts0PJ6xRITrvqvujoxmVXuaVvm3XNFI5Kp85aeu5FW+Hok9ewrsFb&#10;uNNIOqMHiaR53yT0MJlUXzKtTLHYmB2Zj8ODg5ZO37N1otdSoNAYV7fTr8hrbYp9sUMHd4Uas1Zm&#10;QQCBZyLwYKpbl4d+rMvD7+tR4ua6rCHojep0+5s60/62znS8pViwc13Ow6QIIFBboFjKKZ0ZVipr&#10;UmaokhKpfiXSfZpO9SmZ7le+sPh3Zu0Zt2ak/Hs5HGxXJNRp8s5KXi5HTDlczh+noD+2NTfIqhFA&#10;AAEEEEAAAQQQQAABBBBAAAEEEEAAAQQQQAABBBBAAAEEEEAAAQQQQAABBBBAAAEEEEAAAQQQQAAB&#10;BBBAAAEEEEAAAQQQQAABBBBAAAEEEEAAAQQQQAABBBBAAAEEEEAAAQQQQAABBBBAAAEEEEAAAQQQ&#10;QAABBBBAAAEEEEAAAQQQQAABBBBAAIFVCHhXMYYhCCCAAAIIIIAAAgisQcBdNNZTqv5aarvFRX1m&#10;GxzLq6LHlWU5s01VedQfqqqvpNI/vnhts+PbWyS/19LV/qXPW+lnF2X5MrNDKrnHSSpcfFApx1tP&#10;y+eLVMVXU/nFhZJeSd6rOTT26tGasc0YGEon9VfXLulRcrqu5fltj/7RsdP64p79dfVf2OlS/3/U&#10;aGrmNVkYK9ffPPjfKtKAh97fmcjof/u8T7lS7euqfL6WgEf/7NV96or4y9WGHwWnoBvjN3Vx+IKu&#10;jl5Vqphu+DnKE1rm397oXh2LHTXpmA63HDZ7M2+cGkc+N6X3f/g7mp7qqdFjpjkS3ad33/uOQuHO&#10;ZfsRrBYYHXJ1+ReO7t505S5/CVYPXFDbd9DS6XOWDh61ZNvWguj2qZYcR4PpjLkPJdWXTJk8pYeJ&#10;lDLF2p9Hq91957h0psfWqfu2opnGmHrifkVeb6sk/4G1f86sdm+MQwCBtQnkS1ndHPtYV4Z/osvD&#10;72sqN7y2CZcYbe7mOhR7Xqfb3tTp9i/pcOwFeezq7+JLDKMJAQRWKVBy8kqlh5TKDiuVmU2DSqT7&#10;lUiZlO5TNjexytm3zrBQIK5IqEvhUKciQZPKuUnhYMdcORRoM7/z7a2zKVaKAAIIIIAAAggggAAC&#10;CCCAAAIIIIAAAggggAACCCCAAAIIIIAAAggggAACCCCAAAIIIIAAAggggAACCCCAAAIIIIAAAggg&#10;gAACCCCAAAIIIIAAAggggAACCCCAAAIIIIAAAggggAACCCCAAAIIIIAAAggggAACCCCAAAIIIIAA&#10;AggggAACCCCAAAIIbIAAT5/dAGROgQACCCCAAAIIIPBEwHXdJ5XHJY/jq2qz3GJVfX7Fsbwq2s78&#10;pqpy1Beuqq+kMjBWu/eeNqsSvNK/eP2zozyBpHmg+mxtJm8qXJelmTFdHa9UB1dRGx51lb4zoGAp&#10;U3N000vHasY2W+CjgUf6/u1ryjulupZ2qDmmb5x6QR3hSF39F3YqX38/uvOthc1zdZ8d1FeO/PZc&#10;fbWFG2Np/fmFfhWc2tdLee540Kt/9uo+tYer3wOrPe/suEKpoO7xa7o4fEFXR7uVLWVnQw3Nd4V3&#10;6VT8pE7GT+loyxGF63z/FQpJvf+ff0+TEzeWXU8kslfvvvfXCkd2LduP4IxA+fru7XF1+VNXAw+X&#10;v/aWM/Oay/HEGUtnX7HV0rrgprbcwC0Sc4zTQCqt3kTSpIQeTCfVn0ypuMTnU6O2FElLz92zdabH&#10;VsdkY0ztJq8iX2hT+PU2BY5FzedPY+Zt1J6ZBwEE6hMYzwzo8vD7ujr8E90c/0RFJ1/fwBX0Cvua&#10;9XzHl/VC5zs63f6m+bxuXsFouiKAQC0Bxy0plR5UMjOoVGa4ktLZYSXTQ0qk+5RI9SmdHak1fFu0&#10;+31RhYOdioTKqetx/rj8uD0UbJfHbuzvnW2BxyYQQAABBBBAAAEEEEAAAQQQQAABBBBAAAEEEEAA&#10;AQQQQAABBBBAAAEEEEAAAQQQQAABBBBAAAEEEEAAAQQQQAABBBBAAAEEEEAAAQQQQAABBBBAAAEE&#10;EEAAAQQQQAABBBBAAAEEEEAAAQQQQAABBBBAAAEEEEAAAQQQQAABBBBAAAEEEEAAAQQQQACBOgS8&#10;dfShCwIIIIAAAggggAACDRNw5S6ay1Oqfli5rdKiPrMNjuVV0VM7HvWFZruuOO8fX7y22Ul2x6Vi&#10;ydWNodmWxbknmFjU2Jy/OtfW1fHqXHm1hV9cdLUv2VNzuBVrkn9fR834Zglki0V991a3Ph3ur2tJ&#10;tmXp6weP6b2DR1Uur/a4OvhDDSfv1hz+xsH/RtFAW814PYHukZS+dXFARbf29VSepzPs0z99da9a&#10;g9XXfz3nWKpPoVTQtfFr+nz4gq6MXlG+lF+q25ramvxNOtl6Uqfi5XRKsUBsxfMVixn99Ef/RONj&#10;V5YdGwp36Z33vq1IdM+y/Qiae1PR1e1uV5c/dTQ1sXqRaLN05iVbp85aCgRX/z5b/QoaP9I178Oh&#10;dEa9ieTjlNDDREoFx2n8yRbM6C1Kxx5aOtNj69CAJdtdu6kV8ij8Sqsir7creLpZlr32ORcsmyoC&#10;CGyAQO/UNV0a/rEuD53Xo8TNdTnjrsgRnel4Sy90flVHW1+Wx+bPwOsCzaTbWqBgvrems8NKpgeV&#10;SPcrkeozuUnl3KRkZkiuW/u36VbH8fuiCgc7FQnNpGh4t5rCe2ZSZK9p3yWfd/W/v7e6D+tHAAEE&#10;EEAAAQQQQAABBBBAAAEEEEAAAQQQQAABBBBAAAEEEEAAAQQQQAABBBBAAAEEEEAAAQQQQAABBBBA&#10;AAEEEEAAAQQQQAABBBBAAAEEEEAAAQQQQAABBBBAAAEEEEAAAQQQQAABBBBAAAEEEEAAAQQQQAAB&#10;BBBAAAEEEEAAAQQQQAABBBBAAAEENkKAJ9NuhDLnQAABBBBAAAEEEJgTcBxnrjxb8Di+2WIlt9xi&#10;VX1+pWR5VfQuHbdMx4hv9Q9I7x+bf6bq8u64pVvDUn7pU5vOrjyBZPUgU2vKd8+1dXW8MldeTSGV&#10;dnX9lquvJ3tqDo+eO1YztlkCvYkp/e/XLmo0k65rSV3hiL55+kXtb2qpq/9ynf7znW/VDHttv75y&#10;5HdrxusJdI+k9K2LAyq67rLdd0f9+qev7FVzYG0/yXKlnLrHruni8EVdHbuqfCm/7HlXGvTaXh2P&#10;HdPptud0qvWk9kT3rHSKqv4ls74Pzv+RRoY/q2pfWAkE2/TO176taNP+hSHq8wSyGVdXP3d07aKr&#10;bGZeYIXF3fstPf+ypYNHLdl2+U66dY/RTFYPphPqTSTnUq5U2tAN7RmxdPaOrVP3LfmLa/e0/LZC&#10;L8YUeb1NobMxWT57Q/fDyRBAYO0CRaegm2Mf6/Lw+yad12R2aO2TLpjB7wnpVNvrOtPxdiW1hdb2&#10;mb1geqoIbDsB13WUygwpke5XImVSuu9x3m/aB00aVr6Q2Hb7Lm/Itn2KhnYpEuoyqVNhkyJBk0Id&#10;M/VKuVM+b3hb7p9NIYAAAggggAACCCCAAAIIIIAAAggggAACCCCAAAIIIIAAAggggAACCCCAAAII&#10;IIAAAggggAACCCCAAAIIIIAAAggggAACCCCAAAIIIIAAAggggAACCCCAAAIIIIAAAggggAACCCCA&#10;AAIIIIAAAggggAACCCCAAAIIIIAAAggggAACCCCAAAIIIIAAAltJwLuVFstaEUAAAQQQQAABBLaD&#10;gLtoEx7HV9Vmu6Wq+vyKY3tV9BTnN82Vw76QbMuaq6+kkEi7SmVrj9jTJv3tjcVrnx1hebOyFqzL&#10;60wpVHpU6dLSdFjBYHy2+6ryz6+4imbG1FSYqjk+9MLRmrHNEPhp3wP9uzvXVXJrW85f55f27Nd/&#10;ffS0/B7P/OZVla8Nva+B6Rs1x762/1fVHOyoGX9aoHskpW9dHFDxKXvb3xTQH7+yV1H/6vZUckq6&#10;Nn5NHw98ou6xbhWcwtOWtqJ4e6hdz8Wf05m253S89bix969ofK3Ojlnn3/3kjzU08GGtLpV2fyCm&#10;d772V2puObxsv50cTE67uvypoxvmnlBc5cvvMX8NOH7a0vMv24p3rO6++axfg2yxqHvTCfVMTeve&#10;VEK9iaTSpu1ZHCHz+XH2nq2X7nrVPFHf/W3ZdZqXJHiqWZEvtiv8Slx2cHX3i2XPQRABBNZVIJWf&#10;0tWRn+ry8Hl1j/xMuVK64efbFTmiMx1vmfS2jsdfldeu/k7d8BMyIQJbSMBxikpmBpVI9c2kdL8S&#10;6SflVHpIjvtsvjesJ6Nt7gORUKciQZNMHp4rd6kpskdN4b2Vdsuy13MZzI0AAggggAACCCCAAAII&#10;IIAAAggggAACCCCAAAIIIIAAAggggAACCCCAAAIIIIAAAggggAACCCCAAAIIIIAAAggggAACCCCA&#10;AAIIIIAAAggggAACCCCAAAIIIIAAAggggAACCCCAAAIIIIAAAggggAACCCCAAAIIIIAAAggggAAC&#10;CCCAAAIIIIAAAggg0CAB80hyDgQQQAABBBBAAAEENk7AcZ1FJ/OUqr+WWiot6jPb4FgelTyZ2WpV&#10;HvWFquorqfSP1+4dDkgtEUtX+xevfXaUJ5icLc7lzfluWY9rXZ2vzrWvplAqubp41dWhZE/N4XY4&#10;qMDRPTXjzzKQKRb0b25e1YWRwbqWEfH59Bsnz+pse1dd/evp9KM7/6JmN4/l01eP/m7N+NMC3SMp&#10;fevigIquu2zXwy1B/Q8v71HI51m231LB3ulefTz4iT4b+kzJwuLrbakx9bR5ba+Ox47pubYzOtP2&#10;nDrDnfUMW1Efxynp5z/9H9X/6P1lx/l8UX317/2lYq0nlu23U4OT4+Y+8LGjO9ddObVvR8vyRJul&#10;M+dsnTxrKRiavUMtO2TTBEcyGd2bSqhnarqS96dSWv4dt35Lb/b7tD8Y1ukBn/ZcKyhwKy1VXpO1&#10;rci3J6TIm+0mtckbNx8+HAggsKUERlK9ujz8vi4Nn9ed8c/MPWqVN+sau/Z7QjrZ9rqe73hbZ0xq&#10;C23O7301lk8zAg0VyOWnlcoOK5UZUjI9oESqX4l031xebneX+O3Z0EVs8GS27VMk2KFIqKuSmiJ7&#10;FA3vUXNkbyWPhDoV9Mc2eFWcDgEEEEAAAQQQQAABBBBAAAEEEEAAAQQQQAABBBBAAAEEEEAAAQQQ&#10;QAABBBBAAAEEEEAAAQQQQAABBBBAAAEEEEAAAQQQQAABBBBAAAEEEEAAAQQQQAABBBBAAAEEEEAA&#10;AQQQQAABBBBAAAEEEEAAAQQQQAABBBBAAAEEEEAAAQQQQAABBBBAAAEEEEBgPQW86zk5cyOAAAII&#10;IIAAAgggsFBgqYfEexzfk25uSZbcJ/UFJcfyqejNL2idqUZ9oSXb62kcGKt9zt1xaSrj6uFE7Zk8&#10;wcSiYFO+e66ts+PVufJqCtdvu0pnpH2JnprDQ2ePyLLtmvFnFXiUmNZfXrug0Uy6riWcbG3Tb516&#10;QS2BYF396+l0e/RDPZy8UrPrK/v+gWKh3TXjywW6R1P61sUBFd3a11B5/InWkP7wpT0Keut/jSZz&#10;k/rF4C/08cAnGkwPLreMFcXaQ+16Lv6czrQ9p+Otx+X3+Fc0fiWdy+/5T37+P+tR798uO8zrDesr&#10;v/QXirc9v2y/nRgcHXZ18SNHPbeWv8aWs+naI73wqq2DxyzZtrVc100Ry5dK6k0k1TOV0L3pad0z&#10;ebJQeCZriwX8OtjUpIPNTTrQFFXXqOR8NKH0J2Ny0vXd15ZbuKfVr8gbbYq83ib/gchyXYkhgMAm&#10;E3DNZ//9qSu6NPRjXR4+r4Hk3YavsCXQoRc639ELXe/oZPx1+dbxM7vhi2dCBFYp4DhFJTNDSqb7&#10;NJ3qM3m/EimTyrlJ6cywiqXsKmffnMNsy6twqEORYKfJOxUNdakpsncmhU0e3q1goHVzLp5VIYAA&#10;AggggAACCCCAAAIIIIAAAggggAACCCCAAAIIIIAAAggggAACCCCAAAIIIIAAAggggAACCCCAAAII&#10;IIAAAggggAACCCCAAAIIIIAAAggggAACCCCAAAIIIIAAAggggAACCCCAAAIIIIAAAggggAACCCCA&#10;AAIIIIAAAggggAACCCCAAAIIIIAAAgism4B33WZmYgQQQAABBBBAAAEElhBwXWdRq6fkm2uz3eJc&#10;eWHBNQ2u5VHRk18YqtSjvvCS7fU0DkzU7rWnzdLV/vLZaxyWI9ufXhRsLnTPtXV1vDJXXk3h00uu&#10;QoWk2nLDNYeHzh6pGXtWgY8GHum7t7tVdBa/7gvXZFuWfuXQcX3twBFZptzI40e3/0XN6SzZeufY&#10;79eMLxe4MZbWty4OqOguc32YCU63hfWH53bL57GXm64SKzgFXR65rA/7P9TNiVtyzb9GHLsju/VS&#10;5zmd6zinPdE9jZiyrjk+/eh/0f2e/3vZvh5PQG+/++dq73xp2X47LTjwyNXFjx09vLe6a6D8Njp0&#10;3NKLr9rq3NPY91SjX4vxbFb3phLqmZ6u5I+SKTlPeV81eg1loa5wSHujEZOi2mfyfU0RNfv9KiWL&#10;Sn04quRPezXdl1nzqa2ArfCrcUW/2K7AqeaG3/PWvEAmQACBmgL5UlY3xj7S5aHzujL8vqbzYzX7&#10;rjZwsOV5Pd/xZZ3t/LIONJ/hHrFaSMZtWoGSk1cyPaBEqk/TJiXT/UqUkymX81RmSEv9bty0G3rK&#10;wizzGzYc7FAk1GlSVyWPmrwpslfR8B41mVSON/o30FOWRRgBBBBAAAEEEEAAAQQQQAABBBBAAAEE&#10;EEAAAQQQQAABBBBAAAEEEEAAAQQQQAABBBBAAAEEEEAAAQQQQAABBBBAAAEEEEAAAQQQQAABBBBA&#10;AAEEEEAAAQQQQAABBBBAAAEEEEAAAQQQQAABBBBAAAEEEEAAAQQQQAABBBBAAAEEEEAAAQQQQAAB&#10;BBBAYAsIeLfAGlkiAggggAACCCCAwDYScF130W48jm+uzVJprryw4FgzX19L3tzCUKUe9YeWbK+n&#10;cXB88bpmx+2OS5/3z9YW53YgaR4mXz3eVxpTsDRY6RwuP3w+um/xwDpbHg24GhqRjid7ao6wfB4F&#10;Tx+sGd/oQMlx9Dd3ruuD/t66Tt0aCOp3njunwy2tdfVfSaee8c/UM/5pzSEv7f0VtYX314zXCtwa&#10;T+vPL/Sr6FS/9gv7n24L6w/P7ZbPYy8MVdX7kn36ef+H+sXgL5Qupqtiq63siezRy10v66WOc+qK&#10;dK12mlWP+/yT/1V3b39v2fG27dNbX/3n6tr1xrL9dkqwfI/s7XF18WNHQ8vcd5bz8Jpb6qmzlp5/&#10;2VZzzFqu6zOLDaczuj05pTsmlfPJXH7D19IZCupAc5MONEV10KR9JgU8nrl1lF+L3I1pjfy0V+nP&#10;xqXi8u/1uYG1CualCD7XosgX2xV+uVV24Mm5ag2hHQEENodAKj+lKyM/0aWhH+va6N8pX8o0dGF+&#10;T0jPtX9JL3S+ozMdb6k50NbQ+ZkMgWchkM1PKpHq07RJU8n7JvVqKvHA1HuVypgfN1rj5+qz2NSS&#10;57QUCXWYtMukTkWCJpk8Gt5t0h41me/jEfN70Lb43F+Sj0YEEEAAAQQQQAABBBBAAAEEEEDg/2fv&#10;TYMsya7DvJOZb6m9u6ur957ungWD6dlnAAwWEkOAAEGIMiXbkh0h0wrLgkTSWsJ/bP2QHY6QIxwO&#10;hcMWZYoUg6JoUSsjRMsSJVEUCIADkFgGwGzANKZ79u6Z3qe79qq3ZvqczLz58u1V1VXVVd3fBe7c&#10;5Sz33O+9ly9rJu95EIAABCAAAQhAAAIQgAAEIAABCEAAAhCAAAQgAAEIQAACEIAABCAAAQhAAAIQ&#10;gAAEIAABCEAAAhCAAAQgAAEIQAACEIAABCAAAQhAAAIQgAAEIAABCEAAAhCAAAQgAAEIQAACEIAA&#10;BCAAAQhAAAIQgAAEIAABCEAAAhCAAAQgAAEIQAACEBhIoDBQihACEIAABCAAAQhAAAKbTCAKm10e&#10;g7B1W+pH3XJnEHqJXqNQcVNt7WRxrG281kEYRXJ9vr/2oX2enHk57KsQlJe6ZFO1M9ncoQMfyfob&#10;6bzwShSbHVt6u6/5yEMnxS8V+8q3UzBfrcg/PPOSvLMwt6Zln5g5JP/Vhx+TseLWxP/VN36tbxye&#10;ePKTD/x8X3k/wZuzq/KrL12Sepi8Nv30Tu8fk1988ogUA7+nympjVV64+oJ869K35cLihZ466508&#10;NnFMnjr4VFwPjR1cr/mm6b/y4v8pr5/9xwP9eV4gn3r278iRY88O1LsbhJFeh94+F8mL3wll9oON&#10;7XhsQuTRp305/bgn5RFvY062wMr2dmVlRd6cW5A35ua1nZeFWn0LVurvcv9IWU5MTsrJqQltJ+Qe&#10;raOF1ndP3rI5X5elb16XpW9ck8a1al60oX7x2KiMf2pGxj8xI4V9pQ35wGhrCETNUKKmXsf1PdpW&#10;dC6R6Xe/ySWVd6g5m8i+C1JfZidDvhvMXaxnNg3V71zfOU7bWBzrJnG1+R9i61zFMepafffsFNfa&#10;6roxu9SnQ7RW86F6qf+Yj+09z3SNex66xhCFSnNFZlcvy2zlqixWb+gWQzkmE1p/Orb0Ik/8KJAg&#10;DMS3quP1lIJfksnyfpkq7Zfx0l69I0nuFVblrKyux9Ht1LXXwl6f9DPT9t68nXGx9rYQCMOGvvw1&#10;rXUJrW3W43GoY5uPIr2+pSXQdloOxFXko256V7T294LvF7SWJPCLEgQl7Wubjm3e8/p9/hdkSaye&#10;3RV7Jci7jIB9127kCzz+Hk5tN/SdrLaZnd0Uab3FEu/DxbUJ/pJwktg2xGi9+0ljt3vOFpv1OrlV&#10;fbf25rwmtx6NeXCxuNhu1etOsM+/r7RP2XoCMWb7JLv309YvyQoQgAAEIAABCEAAAptDYGzqhPj6&#10;72EoEIDA3Utg7CPHZM8XP3z3AmDnEIAABCAAAQhAAAIQgAAEIAABCEAAAhCAAAQgAAEIQAACEIAA&#10;BCAAAQhAAAIQgAAE7iICdrYutNQLrePJW7Z7S31l61hra9rRIytbduJLHds62brbsMdkR61/ZvvV&#10;vADxnluibenZMUpLKZbnYAtvGfM17MqYZFysfzuD6RNv9p5xr9sOjDEfujG019hxtdaVHR66C3N4&#10;m+4xvn7YtcQ2dsdsbvj216+h+UgUkntPuPfHlnze3IuRc357Xxpd3WJxca0f3qZbJOfYd1ZMnZuM&#10;Y+xi1v1KTu6Zl4ef+EGn+faP9WIQNRv6Hq8nreYmuuNKvMd0f7rPu+GaF7+emlMneW0b6efYtt79&#10;XrzjXu/N2pBe+CPHUPMRRQNyy27Wkvi5DQR4nW8DdJaEAAQgsLMJnPrPfknKe4/v7CCJDgIQgAAE&#10;IAABCEAAAhCAAAQgAAEIQAACEIAABCAAAQhAAAIQgAAEIAABCEAAAncIgd6/xn2HbI5tQAACEIAA&#10;BCAAAQjsPAK9DtgFzWIWqBfpYbw+JfSS29dmodpTY6I42nN+2OSNBZGGHvjuV/RomyxU+klFgvJi&#10;l3CqfiabO3jg6ay/3s7iUiTn3oqk0KzJoZWLfc1HH7+/r2w7BW/N3ZTf/NHLslDr/RrlYwk8T/7T&#10;+x+Szxw/lZ/e1P57cz+UNz74Vl+fjx35ghycuK+vvJfg7blV+ZUXL0pNkzcMKqf3j8kvPnlEioHf&#10;pXZ+4YJ84/2vy4vXXpK6Hbq9xXJi8oQ8efBJeerAk3Jg7MAtert18zM/+FV57dVfH+LIk0/8+P8h&#10;x0/81BC9O1schpG8+VokLz8fin58NlT27BN54hlfHnzY0x9r9DbkYzON7KD/lZUVeX12Xt6Ym5c3&#10;tS7V+1/bN3Nt87W3XJITkxNycnJSTkxNyD3anyi2vmd6rRfp67D6gzlZ+qPrsvrKrGY86aW19jlv&#10;JJDxj++XiWcPSPneibUbbpJmnGxBr1FRUzeiNbJ+w/WTsejY5CZLdFJ5w9mlrYspTt6gB+WVVS+f&#10;kq6RrJnYxn13qUzt7Zx9vG4cj+qZv7RU9+v3/BNjbtizXXnhorz/K6/aif20aCfdq1vbSfq1a9Xr&#10;Z8/83UNgSooyJXbQcSsPO9akKtfuHqjs9I4jYHe6vhTi/4ls7O+x3QmlLk2xurI7wydqCEBgBxGw&#10;v+GSv+Nu519zt3PtHfRiEAoEIAABCEAAAhCAAAQgsEMINOaXNRKrFAhA4G4lUDql/xGcAgEIQAAC&#10;EIAABCAAAQhAAAIQgAAEIAABCEAAAhCAAAQgAAEIQAACEIAABCBwRxOwXAv6e9b6Y+W3tk2zDzVn&#10;jP3meWj+tFpZs1uzT+1iP9ZPXGz4nxaD+Qr1HLz5vtXi9pj4VG9pgLcSp+MV+9yMGN2e7XW11+NW&#10;grMtqr2xy16TNMZbdNv2UnQxuEXn2eukDCxu9zq1LXoLA8fExe3e6+byFkPvG1X2Xlb+m/G6di5k&#10;e7I1rKVAAAIQgMCdRqB1hvpO2xn7ub0E6nNvynvv/c3bGwSrQwACEIAABCAAAQhAAAJtBKL6gMTt&#10;bZoMIAABCEAAAhCAAAQgAAEIQAACEIAABCAAAQhAAAIQgAAEIAABCEAAAhCAAAQgAIFbJaC//EyB&#10;AAQgAAEIQAACEIDA9hGI8tkt0mWDsJgF4EeNrN/ZCb3k9rVZ6P0j8BPFsU6TNY2vzvZXm54Uef1a&#10;f7kX1MQv1roUJmtnsrkDM09m/fV2XnpVE69oEo0jK+fFlzRbSqcTz5PRR+/rnN328dfee0f+zdvn&#10;JFxD1o/pkVH5bx9+Uk5N7d3SOL/25j8Y6P9zD/zCQHmn8MJCRf7ei5ekqkmABpWHpsfkF588IsXA&#10;z9RCfe+/cv0V+cP3npO359/O5jfamR6ZlmcOP6P1Y3Jw7OBG3Wy63dkzvyk/fPnvDvX7zKf+Nzl5&#10;758cqnenKlgiqdd/FMnL3wllYX5juzxwWOTJZ3w59SFPPL0O3K5in/lLS8vy5tyCvDE3L2/Oz8ty&#10;vf+1fDPjLPienJiclPv2WJ3Sa8qkTJVKa16ifq0iS390XZa/eV2ac/U12LnPvl2PXd/apF88MSoj&#10;pyeldEq/jzTbVe3961I7f00TLam+Vmsju340cn2bS8eislhHx67fZpfpqo/Un9MzH8mcyjRh1W4s&#10;9ZPjIk8M/i6Pqg1p3uh9H7Ab90zMEIAABCAAAQhAAAIQgAAEIAABCEAAAhCAAAQgAAEIQAACEIAA&#10;BCAAAQhAAAIQgAAEIAABCEAAAhCAAAQgAAEIQAACEIAABCAAAQhAAAJ3LwE7d67HktddLHVH2Eyr&#10;2afHi/ueMrYjyDmbNaSFaI8ps9d4dd2N2ydxROrDlX4xuz3Grca+3jVNP441ZWx+1lNie1s35Za3&#10;7xdzp39nG79Wtv5aDVNHbg+hnh83H+u174rHmNie7L2T7s101hNWzDRlEr9312Nsa5mtVgoEIAAB&#10;CEAAAhCAAAQgAAEIQAACEIAABCAAAQhAAAIQgAAEIAABCEAAAhCAAAQgAAEIQAACEIAABCAAAQhA&#10;AAIQgAAEIAABCEAAAhCAAAQgsHYChbWrogkBCEAAAhCAAAQgAIFbJxD1yPgTNIuZY09yWYSy2aQT&#10;esnta7Ow2iFJhhOl0Z7zwyav3Oyf7ebwPpEzl/vL/fJSl/ty86qUww/i+SAYkem9D3XprGWioUmO&#10;Xn41WfvY0jt9Tcr3HpFgYmN77+t0HYJqoyH/7NwP5aXrV9Zk9ej+g/LnH3pcxoqt131NhutUurb0&#10;tpy5+tW+Vg8f/KwcmfpwX3mn4NJiVX75hYtSaQzOdPTgvlH5xaeOSDHwYxerjVX51qVvy3PvPyez&#10;ldlOt+saj+j76amDT8nHDz8j9++9XzzPW5f9Viu/ce6fy8sv/O2hy3zkmf9F7nvgzwzVuxMVmvq5&#10;Pqef65efD2VpYWM7PHJc5KlP+HL8VPIe25iXW7O6vrIqZ2fn5JzW12fnZUWvA9tR9pRKcu+eSbl3&#10;akru0/b42JgEDU2mVm1IVGtKdG1VqtVFCa3v5rSfyXUurDSk9v6y1C+tSDhfE4k/RnqtjXHa59uu&#10;u/lqO7OxFW0HfOzqF0WsUiAAAQhAAAIQgAAEIAABCEAAAhCAAAQgAAEIQAACEIAABCAAAQhAAAIQ&#10;gAAEIAABCEAAAhCAAAQgAAEIQAACEIAABCAAAQhAAAIQgAAEdg+BMIwk0mOmPdIhtG3CdELT07QI&#10;TUuNkB5BdSdR25RtoALTD1XX2Xbp5Ccy/SQesx1WMt+6Rqw/JKZ4n2lM8V76Bt97ZWNk+zdmbu3e&#10;mq1Z08tzcJJ+Syf+E275PTm7Ya3FmKyZxOhep352Lf3Ezun3iy//uq6VQefaMfs1vL6ddowhAAEI&#10;QAACEIAABCAAAQhAAAIQgAAEIAABCEAAAhCAAAQgAAEIQAACEIAABCAAAQhAAAIQgAAEIAABCEAA&#10;AhCAAAQgAAEIQAACEIAABCAAAQhA4O4jULj7tsyOIQABCEAAAhCAAARuJ4HIMkF1lCBs3Zb6PeRO&#10;vekleo3CsptqayeKY23jtQ6uzvXXPLBX5Ftv9JcH5aUu4WTtTDZ3YP/j4vut/WWCNXReez2S1Yoq&#10;ajaro8vn+1qMPnpfX9lWC66uLMk/ePVFubrS+zXJr+/p4E+c+pB88eT94nk22tryh2/9w4ELfO5D&#10;vzBQnhdeXa7J333hoizXB2f4un/viPx3Tx2VUuDLbGVW/vC95+Rbl74llaa9kBsrnnhyevq0PHPk&#10;GXl85jH1XdqYoy22evvNfyUvPP+3hq7yxEf+hnzooZ8bqnenKTQakZz9QSSvfDeU5e7Lxpq2e8+9&#10;njz1CV8OH9v6z09nQIu1upybnYvr2ZtzMlutdqr0HRf1czNSi6SoDArNpLV+Mddvm49lEsunIl8m&#10;xJcxbcv69eHXlyWqXZew2tS2IZfUxy0V/5asMYYABCAAAQhAAAIQgAAEIAABCEAAAhCAAAQgAAEI&#10;QAACEIAABCAAAQhAAAIQgAAEIAABCEAAAhCAAAQgAAEIQAACEIAABCAAAQhAYIcRCPXsYTj4SLCe&#10;35ZYJ1K9UM8vxvrpkUV3cjGWqdyOv5tcj3wPLC19XV9thqjH/pzvWD+Nua+dCuI40niG7lGjdX4z&#10;Jn2dJ1uL/Q9g0gXAYrJ4HKN0D1166YQtn+w5ZdShn8l7+OsXemuPCZ+h4DuCs9fVfFAgAAEIQAAC&#10;EIAABCAAAQhAAAIQgAAEIAABCEAAAhCAAAQgAAEIQAACEIAABCAAAQhAAAIQgAAEIAABCEAAAhCA&#10;AAQgAAEIQAACEIAABCAAAQhAAAIQgMBOJVDYqYERFwQgAAEIQAACEIDAnUkg6pF5LWgWs816USPr&#10;d3ZCL7l9bRbqnaJ4PFEc7Tk/bPLKzX7pyDTBme9JXZPQ9S6RBOWlLtFk/bVs7sDMU1l/vZ0XfpCs&#10;O7N6WcrNSl/z0cfu7SvbSsGZG9flH/3oZak0+79mbv3RQkH+m9NPyCP7D7qpLW3nlNlLF/9d3zUe&#10;2P9xuWfvY33lecEHK3X5u9+/KIu1wZnl7tszIn/16WNyo3JF/uD8V+SFay9IaJkEN1hmRmfkk0c+&#10;IR/Xure8Z4Netsfswru/J9/91t8cutijT/x1Of3Il4bq3UkKjXokP3olkh98L5SV5fXvzPNE7v+w&#10;J0983Jf9B3SwTaXabMpbH8zJm1duyIWrszI3vyIj9VDKtUju0fYBbUd0b6VaGLdlbYuNSAp6vbTW&#10;alnlVv1+l9B17sU+TRv/RK1zMdQhAAEIQAACEIAABCAAAQhAAAIQgAAEIAABCEAAAhCAAAQgAAEI&#10;QAACEIAABCAAAQhAAAIQgAAEIAABCEAAAhCAAAQgAAEIQGBXE7AzzaEeSus66qln3mw+1GOjVvPy&#10;fsfhTCfWN39m00GmJY96yjvU4zWdP2udw8yvxWjxpfFbO7CYfhyj7rljT/3sMgbpnpyeiyHbUxqH&#10;i9HpdbZ2hDyJOYlh7fqJndN369vYMVjznmzvmYPOCBlDAAIQgAAEIAABCEAAAhCAAAQgAAEIQAAC&#10;EIAABCAAAQhAAAIQgAAEIAABCEAAAhCAAAQgAAEIQAACEIAABCAAAQhAAAIQgAAEIAABCEAAAhCA&#10;AAQgAAEIQGB3EijszrCJGgIQgAAEIAABCEBgtxLQlHJdoQdhMZvzpZH1Ozuhl9y+NoN6pygeTxRH&#10;e84PmmyGkVyf769xY7V/FjqvWBEv0Ex1HWWydjabOTjzZNZfT+fKtUiuXk8sji2/09e0MLNHiof3&#10;95VvleArF96W3337nMv1N3CZI+MT8pcfeVoOjI0P1NtM4Tfe/kcSRv3fS5994OfXtNxitSG//MJF&#10;mdN2UDk5VZafeaAq/+jMr8urN84MUh0oK/gFefLAk/Kpo5+UD+39kHieN1B/JwgvXfy6fPuP/kcN&#10;pf9nxeI8/chflkef+Gs7IeRtiaFRj+TMy5G88t1QKqvrX9IPRB561JPHP+bL1N6NvQ8ivb6FKzUJ&#10;F6vSXK5LtKr9lbqEq1qtbevXZHWpKjWtkcoL1aaM6+X6CQ3dKgUCEIAABCAAAQhAAAIQgAAEIAAB&#10;CEAAAhCAAAQgAAEIQAACEIAABCAAAQhAAAIQgAAEIAABCEAAAhCAAAQgAAEIQAACEIDAnUogivQs&#10;lp6nirqPwLZvWY/RmV6oR0tN11pX3Ak7Nx/7Mz2nkLYteSRRD3mHeraOW9c5zPxaTOrHxW9tW8nk&#10;ukdbr1PeppwMnD+3B6fi1sz2kK7rYnJ6na3iTWNMYujUz+Qd/tx6pp/FtI49mF8KBCAAAQhAAAIQ&#10;gAAEIAABCEAAAhCAAAQgAAEIQAACEIAABCAAAQhAAAIQgAAEIAABCEAAAhCAAAQgAAEIQAACEIAA&#10;BCAAAQhAAAIQgAAEIAABCEAAAhCAAAQgAIHdTqCw2zdA/BCAAAQgAAEIQAACu4tA1CNzYRAWs014&#10;lk2xTwn95Pa1Uah3aYwWyhL4Qdf8sInr85qUsE+CQc8TeXuuv4egvNQlLDZvSDm8ns0fmHky66+n&#10;89KrraCOLb3T13T00fv6yrZCUG825Z+fe1W+f+3Smtx/9OBR+XMfflRKwfpfmzUt0ENpuTYnz1/4&#10;nR6SZOr4nkfkQzOf6Ct3gkojlF956ZJcX+1+vzkda2dGIwkK/1Z+9ZWz+el19Y9PHJdPHf2kfPTQ&#10;R2WsOLYu29upfO3q9+Sbz/11iaLGwDA+9NCflyc+8j8M1LlThM1GJK+9EslLz4eyurL+XQV6mTv9&#10;uCdPPOPL+IRehNISNUMJl2rSXKzGNXRtOhcu1yTU92pcV7S18VK1O3utc9ijtdXKPeaZgsBdS0A/&#10;FF7B13+0Pos9WajcC1Qn8Afrp24886f6nupnbU/Hrck2XbNbR4nDX+d6Pd3nOegWjE0Sl7Z+urme&#10;hhucNJ65uPt5WakvyMXF1+V9rXOVK/3UNjRf8EtyaPyUHJm4Xw5N3CslfyTzE+85jjF9HbeCQbba&#10;8E4Y6rW/qdd+1zbrmjBcx9qG1jZyMh1HNp/pV2O7KGzod3qotam2TZ3TcazT8pPcy7fuUyNPddMq&#10;3hoylA/fyh2nYbSa+jZp6mcobrUf6kfGxg3tR/nP1i7bvaeZ2gN92QNrdaNJX8TXP7Bs7LfeKrts&#10;Z4QLAQgMJeDp97Snf+ev8xrmpXaeb/b6x8867V1ceieVdrWn/y7IYnGt09loG8eo//4p85mttVGP&#10;w+zye7B13d6G2d2qvLWOez3cnvWFuVXnt2jvia/vEb0Z1Fb/naG+b3Z7sdfV8Y1b+/xQtoZA29vX&#10;1/eQXasKSXvb39tbs2W8QgACEIAABCAAgTuRwOT0g/rfX/mvVnfia8ueILBWAsH0+FpV0YMABCAA&#10;AQhAAAIQgAAEIAABCEAAAhCAAAQgsGsIhM1In9HuCFeft7U5O3Kpj3An8vQZXPcobiwznVSuj+62&#10;lZZtFOt0iBPfzr8d3ezw3+bMBiq3mCwet3abTibX9VK9NrkOnH28N1szLS42Z9e5Z6fX2dqeE11l&#10;mNuD02vJE72uPWb2rX05W9fG+3UBuklaCEAAAhCAAAQgAAEIQAACEIAABO5gAg09bWT5crb6XwhE&#10;uk49rbae/guVbShe276a2frJnrcnhvw2HQNR5nrqPi+6LX2LwWJK4tmO98Hattn+uhkre+9s13t1&#10;bTH217L3usbqJXFrRoX+qrtWEuoeW58ne/9QehNofy8bs9b7eeuuu8mZ7R1xLjk+/275ePQ8/Qby&#10;Ivamuv7Z/Ll1i8XOOMfx2DnuHVb0dLkeLbczwZY7wLi1HRhui7bgL8vE6LNtc9s90HdbzNILivHr&#10;HL/W25YnYGt3G+/NLWHvZU2K5+mZ/3ivtu87vWR71n0HJX1P3ukb3vz9JZ9ne88k7x096L/5i+Dx&#10;thHIrhGWP8a+W+LX2V5rvXZTIAABCEDgriZQ3HPkrt4/m4cABCAAAQhAAAIQgAAEIAABCEAAAhCA&#10;AAQgAAEIQAACEIAABCAAAQhAAAIQgMB2EuDJze2kzVoQgAAEIAABCEAAAhJ2ZsBUJkFTf2w4LX7U&#10;/9B1aIdGtTQCO9zfXiaKo+0Taxxdne2fJGJ6UuTsbH9HQXmxSzhZP5vNTU3eKyPlfdl4rZ1qLZLX&#10;Xk/iGq/Ny55a/yBGH71vrW5vWW+xVpVff/VFeXdhbqivQA/K/ucPnJZnj50cqrvZCt98959KPaz0&#10;dfvZ+/9yX5kTNMJIfv3lS3JhoeqmerZFf1Fu1H5bbtZXe8oHTfp6sO6pA0/KZ098Vk5NnRqkuiNl&#10;Nz/4oXzjq78gzeZgRvc98F/I0x/7n3bkHjYzKEsSfPaHkbz4nVBWloZ79jVrbbFZk5LyK2k7IlW5&#10;51BNjuyri/9+VZZfq8niYlWaS1UJtQ1Xuq97w1dBAwI5AoEe6w30oLZWr7NfaM3Hch0nunY6vv2E&#10;fGZbSPw5vZbvxL84H+3meohYJ+IYbE314ZJB6PfGin6/r+r/BpXRx4/I4WcebqmoncWUxe38tTSS&#10;Xj4OPbDuxfEldl2qMSf1q74pO5PAteUL8tKVP5AXr3xZv6vPiNjt1vpvuXpubt/IYXns4GfkiYOf&#10;lQf3P6Nv5dZ9ak+DNUxGes1vNFYkbFSk2ViNa6O+Io3qgtRri9KoLWhdSuZzemHY0ITtDU2gXtME&#10;7fWWvd53OD+uXUMYg1Xs7a55WigbI2B37g29rDX0GlRXjnFrY70+1bXVC8rGHN9mK1/viQuaX66o&#10;baBtwcaaByxudWxbyxed2qaUePlV6W82gTgxUEeSK/1WjBOB+JY0yJKDpElBbN4VT218v5TJh32P&#10;WvIqW8tP/Xn691G+JPJkLd+SMmXyZE0bu1jiuCwZ1qCin0O3VhLnEH3dW0s/2XdP97nPt8XsGJmt&#10;BtjTxE0m+pZsJeHQ/alymknr9hzzMG7D9pyaZ6+TxhqvGSe5MqaWnKv1Grav1nsU29j7YJ12vb0x&#10;CwEIQAACEIAABCAAAQhAAAIQgAAEIAABCEAAAhCAAAQgAAEIQAACEIAABCAAAQhAAAJbQSDUZz4j&#10;fbCz8xifzemjzfpsctK63yjOTtdpx8lMr9Pe9BP7KG475TaOcv5tPVfcGnm5rdVZ4nXj+HQNkzvD&#10;VDGOT+edHyd3avG+Y/sk1q4Y1U+8hp4DMl/5GDtjsbHZx3rpvpy+Wy9mkq5nsp4x92LZazHmIAAB&#10;CEAAAhCAAAQgAAEIQOAWCdhfaw09GdY/b03vBaLYxuz0VKiq6B9yGyie+yM1tm3GvhKfFo/+0XhL&#10;xcVYT2PcLH+O13qZJZvp3nPCMHkNNiNG3a/nYtzY69IfuzF1r5O97pvBIFSfSbzJe+lWGXRG794H&#10;CeeNvlc7vQ4au/0kny3jlP1bkUFmQ2Wt906yJ+ffXpOtLsn7Uxmu73jlVod1x/q3s8TScW552Gbt&#10;DGt8ljmwc8YDzvgOcdR2FtbOJZu/9Iztrb4B3JnfxJ+eKV7nHjtDj88C21ntoKR5H2zfm5MmODtj&#10;bAtarhXj6Th0ZQvojGrIWD9Dib/EZ8LAzm+XhxiuTRzHbmeh7TVzTDbpg5txcefVHZM1nt1e2w56&#10;a7W9t21d/d+mlvh1Tj87yu5W3+trja3t86bvXztz797LbbK1OlyPnnsdb/FzuJ4l0YUABCAAAQhA&#10;AAIQgAAEIAABCEAAAhCAAAQgAAEIQAACEIAABCAAAQhAAAIQgAAEIAABCEAAAhCAAAQgAAEIQAAC&#10;t4vA5pw8ul3Rsy4EIAABCEAAAhCAwO4j4LJw5iIPwtZt6aBEEaGX6DUK3Uk9JopjOY9r716Z7a87&#10;YmfdK/3kofjllS7hZP1sNndw5qmsv57Oj85FUk+3eGz5nb6m3khJyg8c7SvfTMGV5SX5tR9+X25U&#10;Voe63VsekS898pScmto7VHezFaqNZfnmu/+8r9sD46fkkcOf6ys3QaiZY3/rh1fk7M1he52Thvc7&#10;egZ/mF77cmOFMfnxYz8mzx5/VvaWt59RezQbG83PvSnPffUvSUN5Dyon7/1Z+dgn/1dltMmJEAYt&#10;us2ySN8vb/wokhe+FcrivOZFCBsy2qhKuVGJ60jcrub6Nl+VQtR9HZP3RbqvKtu8IZZbO4GCJl5x&#10;NfD1xdeUH0VNbFLShC9lTdShrVewmsqcjrbJnLZmY/Pmx/VN3qWb6PXWVVm8RuJDUvsuH2vf2W3T&#10;DBcWRM6fH7i+P6HfffdMD9RBeGcSuLz0lrx45Q/kJa0XF89t6iYPT9wnTx/6KXlk+hNyuHxEGtUF&#10;aTZWZfbSdyTU63ijvhKPba5Z19qwcSXXunmTpTXWS/pRaMnWKLudQFNvZxp6yW74+hdL2tat1eu3&#10;tduVmGkzOXp6HxNobsOC/ghFIdcW9QcXbBxsTo7AzQx5nb68OHGVJR3zNYmVJeuKE1lpgikr+g2a&#10;+EuT1JmO75divURXx5rEzetMJJbpJwntzKfz7ezMe754lhAu9Z3FYr7jNe3vXNXP3TNbUrrEbxK7&#10;KubdxTE5P+ajM0aX1M6Pk+Ql++6OMe9SaWSx5OfpQwACEIAABCAAAQhAAAIQgAAEIAABCEAAAhCA&#10;AAQgAAEIQAACEIAABCAAAQhAAAIQgAAENk7AzlyE+kxiqL8rHGnN+jpnJXtUUTsms2Nnsa71E5Xk&#10;n23yxGdebH1nZ635cg6cn7zveC0nSB3FcltXn6OMfXXK0xhi//Y7yak8UzN5jz2m7uMm2X+U7TMv&#10;Mz+9GJmOW8Ptwa2TCVJHbg/pkAYCEIAABCAAAQhAAAIQuGsINPV0kp1dtz+G+hcvljdUt74mfefJ&#10;y/74sL9OzN7V9Z+dTOJ09haz+4vHrdbeWv4RizdZd23rteI1X2G6V7dv+4NuPSVK9usl9qLxrK+Y&#10;fbIHt/dhezb/vfaQcDcGg1/n4fFZTMl7IIlpI3tyPO017JE3oUcQvfdkcdieBr8PerjrmEpeZ8+7&#10;VTYdbhlCYNMIWL4IPUvaeV51iP/4rKjaxedI9QyoWO1R2nK62JnTzKYYH1/tYdJ3yq2V+DD79vOy&#10;nYZ2vtXO8bo1O8/Dduq7cecZ39je/KS5pZze0NbCsz1rtTO1MaPBIbe5jOPo2sNwB1n85k3PAMfc&#10;jHu8h6BtjaGD9Nxy4iM5szzUJq/Qi0Fe3qff9r4xBvF7J30tO84193ExYNre87aXdbIY4BERBCAA&#10;AQhAAAIQgAAEIAABCEAAAhCAAAQgAAEIQAACEIAABCAAAQhAAAIQgAAEIAABCEAAAhCAAAQgAAEI&#10;QAACEIAABCAAAQjob48CAQIQgAAEIAABCEAAAttJILRMpx0laGqCh7T4Uf/kM6EmkWhaQhivO7nM&#10;RHHUuVhXe3W225dzUOkvEr+8rEktuhUmaq85czkw82TWX0/npVdbfo8tvdPXdPThU5qMYesTMbw+&#10;e0N+48yLstro/9q4IO/bs0/+0iNPyWSp7Ka2tX3+wr+U1fp83zU/c/+XxB+SBON3zl6XF64u9fWR&#10;CBaV/b/S98DKEL2WeGZ0Rj57z2flk0c+IaWg1BLsst7y8mV57it/UWrVuYGRH7vn8/LxH/vbysgf&#10;qLdbhFEYSXOhIs3Z1bg2bqzIzTeXZfbdZQmWK/JUsyolrUGPa9xu2eOujjO+bFrWnHy19146jvLz&#10;1vfFHy9I+YEprZPiT2him4Im/Slq0pxyIH5J25Im/9E5CXQ+0OQ3Jnfz1vrmhwIBCGwlgfcXzslL&#10;V74sL175A7my/PamLrVP7z+P1UpyVG/4xq9ckOZr/7ecE6uUu5lAUy/tDb301/Ua39Db7KTV9JY6&#10;F+7S676v9zBF/ROqoD+WUbS+5gotaBuEnhT17yvfTxLVWdI9q14xTcKn83lZnJgv1XV9J28f298n&#10;7d+RTh63cTK53LpufdcOk6ue3mDqCrk19H7Tj5MHWswWf7qXO+Q+9G7+TLJ3CEAAAhCAAAQgAAEI&#10;QAACEIAABCAAAQhAAAIQgAAEIAABCEAAAhCAAAQgAAEIQAACm0kg1Ofnwh6/uW1zdhTA2lBb95vY&#10;7nSPyfLyyAnS4GKZ6eizerGvjqBNP/adXyddy9m2mZh+HE+Urdsm14GL1fQi9eWKCy2Lt2NPmZ6L&#10;yTFxhqlC7DeOoTcTY+T25HSdb2ttzxZDJ6u8Dn0IQAACEIAABCAAAQjsfgKhnnCx8/e5m/Kem4pU&#10;rx7rDtL33B8jsY9Gqp/Y6d11T8+tyea69D2N2WLS01Sx3XD/yUqtGN3eXZzD8hAYA9X1TM+t2Yq+&#10;u2f6SYwuzm6d7plWfCZLYnTsbTy4rE/fi/25/RvLYe+DZPX2GN0eHZNhr3PnDlL73FGrTg3GEIDA&#10;LRKIzyx2n5vMe/X0zKMebNScBHZeU2tgqR27P5ixnjOM9ZPzkGZn5yYHFcvbYWc03Rp6mLJNvSVP&#10;fOqB0Ta5G+TPZsZxZj7VrkfMzi5u1We8vu7P9jlM3fNS/XSNXntsWzPbY7pPtV9XsbOn8euV2mt/&#10;YDHkqb6dr7V+r9L2ujn/1hoHjXlgiRmsQW+gE4QQgAAEIAABCEAAAhCAAAQgAAEIQAACEIAABCAA&#10;AQhAAAIQgAAEIAABCEAAAhCAAAQgAAEIQAACEIAABCAAAQhAAAIQgAAEIAABCEAgIdD7NCR0IAAB&#10;CEAAAhCAAAQgsFUEemSWDUJN1JEWL58V102mbegVpBn0Tqo0URrr0F7b8MrN/nrXV/rLgvJSlzAI&#10;l2S0+X42f3Dmqay/1s7FK5Fcv5FoF5o1Obhyqa/p6KP39ZVtluA7l9+Xf/H6qxL2eN061/jUkePy&#10;X37oEQk6Etl06m3VuBnW5Rtv/1Zf93tGDsnTx362r9wEX37npmQyyi0AAEAASURBVDz33vxAHZFV&#10;TRTzrzVRTPd7oJfhvVOn5HMnPy+Pzzwm/rDkMr0c7KC5anVOvv6VvyirK1cHRnXoyKfkU8/+Hc1p&#10;tM6EPwO9bp0w0oTazYWKNOesrkrj5qo0byxL48ZKXJuzOlZ5Z+4+yzc0vXVh3VmeA0/8siZOslrS&#10;RFJa/VLaT+f8ss2bjslafZuLqqFUfrQoq68uSLRqCQCNfpzxKddfAzI1GX1in0x+9qCMPLpHP8fm&#10;gwIBCGwXgWazKo3qojTqy9Js6LXVVR3XazpfXZD3lt+Scyvn5I3au7IQDbgZW2fQnt7LzFQjObza&#10;1BrqPVs187C2tJ+ZOp1dTsC+Rep6i9LwNbWstnVtG/o9VdccgKH2d1spF6dkvDwjE6MHZXzkoLaH&#10;ZXLsiExonRw7KsXihN6T6ferJntsb3fHfdpuez2IFwIQgAAEIAABCEAAAhCAAAQgAAEIQAACEIAA&#10;BCAAAQhAAAIQgAAEIAABCEAAAhCAwGYQiPS5x1AfcOw8ymFjO3YT6sNwJo+r9qN0bG3bqRsdJLpR&#10;oqPytpLKza5p65k8deD85H23r6s++8SY1+v0Z2MXd7zHzpg0hESeMuiQW1wxA8dB5c6P8+vWdHu1&#10;eOK9uQlaCEAAAhCAAAQgAAEIdBFo6InFhs66O+FEwRO98dR5k+npky65aXltNmGsl/gyG7MfXMxv&#10;4nst+pHq5uPp7b89ppZ+rz12R5fuwTO73nvO27QzMobDY2rt1/beqd/ao2OfX6+739J3frt1umfa&#10;Gdmek/2uZc/6V0ii73X8wdK9DDMQgMCdTCA+tzc4hV98ll1zLnjpGT8vMH2v/Yy7k6vMzgGqsI2a&#10;56m9yYJi7Ef/0SbvHHgqd7rxempvRVdNVNV/HI/zqXlcBhYzS/fqawzWd67MLvabyuN14z12e8zW&#10;j43a92QxtxXNWWIssn10ytuUdRDvKdW39fvot3ILaDS2f1vDYu+K2RhZjK1cOJ1LMoYABCAAAQhA&#10;AAIQgAAEIAABCEAAAhCAAAQgAAEIQAACEIAABCAAAQhAAAIQgAAEIAABCEAAAhCAAAQgAAEIQAAC&#10;EIAABCAAAQhAAAIQgMB2ExhyMni7w2E9CEAAAhCAAAQgAIE7nUDYI6NvEKZJWTRTcncSsRaRUBPb&#10;NPzOJGOJfKI42lJcY6/RjOTGYn/lOcuZ1p67J1MORpayvutM1s9l6qXipOzd84ATrbl9+dVW4rqj&#10;y+fF1wRlPYsmyBl5+FRP0WZMWjLrf/fO6/LlC28PdedrLH/mgdPy7LGTQ3W3UuHFi/9WFqrX+i7x&#10;7H1/QQJLyNSnfO/ygvzrN270kbppTXQX/K7mJ5p1E33b09On5adPfkEe2Lf+90Ffp7dR0Gisyje+&#10;9guyMD/4PTFz4Gn59Gd/VYKgdBuj7V66MbsqjWtLUr+6JI0PlqVxY0WaN9J2vtKZM7LbwV06Y1ek&#10;sOSLP1aS4nhJgrGi+KMlrYV4zrexVm9U27Im3yproq2SykrajiSyWEdlGymVcwuy+JUrsvKifubi&#10;y+PG/AR7izLx6QMy8RMHpTBd3kgo2EAAAkqgUV+RRm1B6rVFaVQXtV3Qcdrq2PXr1WS+fbygP/5Q&#10;6+JoH+3ZkieXR325NBbIaqHPzVeX5fAJX+9nDlZCObISyuHVUIrxdWS4HRo7n0CcUFOTPvppgkk/&#10;TV4ZBCMSFPTvgkJJ6r4nNU0MXLX/hRWphKtSaS5LPep+H+70HY+NHJA9Eye1npA9k9aeSvo6LhbG&#10;dnr4xAcBCEAAAhCAAAQgAAEIQAACEIAABCAAAQhAAAIQgAAEIAABCEAAAhCAAAQgAAEI3OEEwjDS&#10;ZwS7N2nHR2w+rnY0In2Ozz3OZ/JYJ9XTx/7ai44Te/VvOqZv/py+tlYyM9PP66TyRCtRTGyjZN1c&#10;bM7O6Tqf/faQ6bkYUwYWb2Zj66eOnD8bN00n3Yfp5osxsLkuFnkl+hCAAAQgAAEIQAACm0xAz43q&#10;+YPBJTn/nOg1Un2by+701LwZz3vi/HXc7HUtEKb65s8ONHfqO/lgf60YLB7bR+Jv+J7sCHWq77X2&#10;1ArT7dmtb7r5/SaarfVt7GLut6fEpvVPp+/WaGfgxUyS2BJGeiPdo7TH0NJPzqx3x5x30WKQn6UP&#10;AQhA4DYT8PScdmBnqlvnLT3N6SCer/N6rjs+V5fI43kXbizX897puTtNiuAkceuZ3M7ipT70gF6b&#10;vHPQ0k98ih8kflxc6t/TucSfxmO+ncw0bfn07J+va1q/XawKqdz2a7FZzO0+EhZuDYuprege3H7j&#10;vXXK25R1EMesDI2BMU71Wxx19TiWVCfdc8uNk6stBQIQgAAEIAABCEAAAhCAAAQgAAEIQAACEIAA&#10;BCAAAQhAAAIQgAAEIAABCEAAAhCAAAQgAAEIQAACEIAABCAAAQhAAAIQgAAEIAABCEAAAhCAwDYS&#10;4JTzNsJmKQhAAAIQgAAEIAABJdAjS3LQTG5LLdFbe4qjdmKhV5BmUG2fTEcTxbGe84Mmr831DCc2&#10;sVxLvdPUqdivi1+sdLmeqJ/N5g7MPKG5iQbtJlPNOpVqJGffaCW6O7r8Tibr7JTvOyrB+Ejn9KaM&#10;65rt+p+e/YG8eP3KUH+jhYJ86ZGn5cP79g/V3UqFSN9Xz731m32XGCvukY/f82f7ys/eWJF//OrV&#10;vvJEoIkO/d/T17W/niW7evLgk/LTJ78gxyePD/G3e8Rh2JBvfv2/lxvXXx4Y9N7p0/Ls535dCoXR&#10;gXpbIQyrDWlcW5K61qa+no0PtFp7Y1ka15clqvX9RG9FODvKZ63gyUrZk2rJl2rRk0raxuOSzuuc&#10;9Svajk6OyNGZPXLq0D657/B+GZsY0ff9+q5lt7r5sBbK8nc+kMWvXJH6+6u35G7k4SmZ/OwhGX1y&#10;nyaD29593FLgGENgCwjYd2WjviSN6oLUa4vSqGlbtXZRxwvJ2OZ1Lh7HejavY+1bG9mvYWxSmdXr&#10;z8UxXy6NBlLR69RmFV9/4ONQJZSjq6Ec0lpo3Vpt1hL4MQKadDMI7DuioDlItQYl7RclKI5KoPcB&#10;SXXyouokSU+Dwkgia9NTfb2XN5nTM5+xv0y/XW732TV9P88vndd6IWkXz8uNeHxeVqs3d9XrVAhG&#10;Zc/EibhOTdwjk2PHZHL8aNoek2Jh/X/r7CoABAsBCEAAAhCAAAQgAAEIQAACEIAABCAAAQhAAAIQ&#10;gAAEIAABCEAAAhCAAAQgAIEdQsCetYtCkVAflwvT1o1diO6xNDdvevZ4nZvP9JyfZhT7yvRT387A&#10;2Zk807G+E6QObWxxRam/zhjN1kpmZvpZDKm/TJjoJvJkz3qMIN6Hs3H+8j6z+NI92L5NnwIBCEAA&#10;AhCAAATuVgJ2JlY8Oxeb3GjZP5O+zVlt6HnEht5o2U1TejMW3+jpWcVYVo/b+DRr5w1gG9RU32yk&#10;rpLOmzAnd/4SuYvL1rb1JLVP+m0LdAxMX/eWxWj9/M1kIrdYnN92eeKutb6Ne8eYaDp54i/x2b5H&#10;L95zXm4xdZfWmvk9Gzfbf76ke7DXhwIBCEAAAgMI6On5QHNBeEGbjqfny2zeC+zcWEuez6/gZLHc&#10;fOSKncmX+FxaUfRgWeKjSx4k/t0aKo/tnJ5v8uQcWtK24rG19UvYacatp3vIYrJ4bA8Whys2tnNt&#10;5tPW7Niz+bMzb9latu98ieWtGPTQXSxtY2L+1Yfbc14WK9uebI2O2PPL0IcABCAAAQhAAAIQgAAE&#10;IAABCEAAAhCAAAQgAAEIQAACEIAABCAAAQhAAAIQgAAEIAABCEAAAhCAAAQgAAEIQAACEIAABCAA&#10;AQhAAAIQgAAEIACBu5NAxyn3uxMCu4YABCAAAQhAAAIQ2D4CYT5LdbpsEGoSJS1e1D+Rn6UejDSp&#10;UzPonTRwojiaelt7c2U2nxCx3a6QhNQ+mY6C8lLP+cnaa9n8gZmnsv5aO2fORtJw29NkkkeXzvc1&#10;HX3svr6yWxEs1qry66++KO8uzA11s39kVH7xsY/K4fGJobpbrXDm6tfk+vI7fZf51Kmfk1JhrKf8&#10;/UXd88uXRfO0DyiabNL/itber4klH/vIoY/IF0/9tPI4PMDP7hNZkv3vfutvyuWLXx8Y/OTUKfnM&#10;539TSqXJgXq3IozqTalfXdK6KI1rS1qX47H1m/OVW3G9K2ztLVopebJa9mVlRKu2q64te1It+VIt&#10;eqqjrerFctVpBrnkeB07Lfm+fHjfXnlk/z55eHqf7B8d6dDYvmHjRlUWv3ZVlr5xXcLl/t8HwyLy&#10;xwsy/uMzMvmZQ1I8dPv2MyxO5BDYCIF6bVHqlVmxtlFdkHp1XvsL0qjptTFuVa7zDTdnOnHf5pZ1&#10;yYFfdhsJaV02C3qNujjmaw1kpdD/2rQup6ochJEcrIRydDWUQ1oLt3eb6w1/U/V9vySB3hcHhVb1&#10;CyNSKI5pvlZt9X4ok3XqBWXNeZokhLVEqn5QivWdnbWxrdmp7naUMGzI/NIFuXnjBZlbfFv752V+&#10;Uau2q9Wb2xHCJq3hycTYYdk7cUomx49rPSaTY0e1PSpT4/fI+OjBTVoHNxCAAAQgAAEIQAACEIAA&#10;BCAAAQhAAAIQgAAEIAABCEAAAhCAAAQgAAEIQAACEGgRsOeAQ30+Pa6hPkFmfWu1WsketdKOmzdd&#10;k2eyVNHkoT5wbTLnz7Xm1xVn16mXjdWH+WpfoH39ZK0kjngNi8k5TheyYRxr6s/854vpx3tK9+xi&#10;zfx16Jtt7K9jnbxP+hCAAAQgAAEIQGArCXj6iL0fdK+gRyrjeT0ClMhVL/80vsljnVRuflyx+0HP&#10;s3NxkfientDU1tPWbq5MpndAyY1WPLYbJJ3TGyvPt9OcTdXVqm1yMxaqyHRM1lCZVtOxM6H5NdWH&#10;r3KJ6ome1NU8uSmLW+urjRfV1JfWsBrfiEV2Q6eyKL1hM11nJ6arevG66s9iaC9pTCoznU65F+tb&#10;vE6uMWjRE6txqwundqaT1FTQpzF947OO8085Rmrcu/Sb763NLAQgAAEI9CLgBeIFlk6rdVH17MtR&#10;vyy9+NyUnp1K5fG88xHLC6pm8vR8leq5vtnni5euY2ewYn86tmLnzZOO9lJZ7MPrSPEVh5TEkui5&#10;NZP13U1B5s+c6o2CnffSQ2Lxmm2yVJ74Kg2Rm73qmB/ny/bcsUfbc6LT4wYl3iT/gAAEIAABCEAA&#10;AhCAAAQgAAEIQAACEIAABCAAAQhAAAIQgAAEIAABCEAAAhCAAAQgAAEIQAACEIAABCAAAQhAAAIQ&#10;gAAEIAABCEAAAhCAAAQgAAEIQGA7CXRkL9jOpVkLAhCAAAQgAAEIQODuJOCSNqa7jzzxoyQxlW/J&#10;JfuUME281Qh6J22cLI32sew/fWW2v2zVclS25wrLlIPyUtZ3HT+qyljjHTeUgzNPZf21dl4+02Kz&#10;v3JVymGlr+noo/f2lW1UcLOyKn/vle/K9dWVoS5OTe2Vn3/0aZkslYfqbofCc2/9Rt9liv6I/Nip&#10;n+spn6s05FdevCiVZmdS0nZ1z/+mJlE72z6pI0ve9rHDH5MvnvppOTh2sEt+J0y89P3/Xd59+98M&#10;3MrI6AH5ic//QxkZmR6ot1ZhY25VGteWpH51KWkvLUr98oI0Pli2fK93TtEEgv5EWYLJUtqW43al&#10;7MlFTXj7ZmNVLmlS25URT1bLvqxojfw0OeEtUDg0NiqP7N8nD09PywN7p6RgGYpvY6mcXZDFr16R&#10;lRf1onwLr2/pvnGZ/MlDMv6x/eIVb++ebiNOlt4lBBo1vcbVFqWhtVaZ1XozrvW4PxfP12t63asu&#10;SL06n+lEYe/7oJ287YWiJ5dGfbk45svyJn42gzCSQ3rDdlTrwUoohVu4fmwfP0+CwqjWEQmKY1Io&#10;TUpRa9yWp3R+LJEXTWdUfEtoq0le41aTvAaB2SWyxE/qK7ZTmdp4vTLSb98GN7zS8uo1mV86n9YL&#10;Mr/4rsxZXXpXfyTIEsjvjjI+ekj2TJxM6uRJ2Zv2pyZOSCHYGffNu4MkUUIAAhCAAAQgAAEIQAAC&#10;EIAABCAAAQhAAAIQgAAEIAABCEAAAhCAAAQgAIHhBEJ9hijUx88jfQzY2jBt3bOI2SNF2nGyNv2m&#10;2qtNlCkma9rYHmvP28R6bq7zsePMf9SKJaebf0TeLZXFnOq1xklMbg+OQrx+xz7zMZl9vtgebK8U&#10;CEAAAhCAAAQg0IuAp0dTPD12YW2+2JwdMfH0qF/cpkczMjXtuHl7bLnrOEoq9wM9L6jyTv96DCu2&#10;cba2jpXMv/UthtS3tZ2lJU/WaDM2e1sjb6/jvP84hpzc/PUqUXpDFenNnKdnezwvbbUf6Y2WPdsf&#10;P99vN3uRyvUckK81irSq3FN5GNaSvs55Nq/nDz2piTQTnVBbaeoZAZ2XSOfNZywz36qjstY47Wfy&#10;jnHDxk4/sVWnvba2e+faXsjduw0ihwAEILAeAp6eLYq/2HJGnn7Z2XkjPUik36smT1JH2XxW9MvQ&#10;07NIpmc+PNVtjVU/p2vnpG2NWNfZmH5sl9p2HrjXm4B2/XSt1M7dJMS+LSj9wk30zW9Ss1hjebKn&#10;TCeOw/lsMcjvMfGjMuOQxa1jCgQgAAEIQAACEIAABCAAAQhAAAIQgAAEIAABCEAAAhCAAAQgAAEI&#10;QAACEIAABCAAAQhAAAIQgAAEIAABCEAAAhCAAAQgAAEIQAACEIAABCAAAQhAAAIQuEMJJFkm7tDN&#10;sS0IQAACEIAABCAAgZ1HIOzIdF5otpJ9WbLOfiX0klvXZtBbZ6I41s+07/zV2f5JNqv9ReKXl7t8&#10;jtff0PRqLou7Jwf2P96lM2ji/cuRfHCzpXFk+Xxr0NErzOyR4qHpjtlbG15eXpRfeeV7Ml/ThKZD&#10;ytMHDst//dDjUgx6ZHkdYrsV4rdufE8uzP2gr+tnTvwZGS/t7ZJXGqH80vfflflBL7ZZeS9rwrsX&#10;2+wtKd7Th56Wnzn1J+TQ+KE22Z00OPODvy+vv/ZbA7dULE7IZz7/GzIxcXygXi9h48ay1N5fkPol&#10;rZddu6g5dd1nqZfVLpjTRMrB1IgEe62OSkGr68ftHh3vKYs/XtI8jknSx/cWl+S71z+Ql6/dkGur&#10;q+kmLctx6ZY3XNA1Hty3Vx6bmZZH9u+T6ZGRW/Z5qw7CWijL3/lAFr96VervrWzYnVf0ZOzjMzL5&#10;uUNSPjm+YT8YQmCjBEJN+l2rzEpt9aa2WrWt1+alUV3UdkHbhURusrjOSr06r3m+O34NZqMB7FC7&#10;Jb1tuzgWaPVlqdgnY/sGYi/oDwodXg3lyEooByuhbMWdiB+UpFCalIJ+vwUFvV4XtVrratt4TOf1&#10;Wq/3oXEb63TOOZm15Q3s+s4xWV69JvNL57VeSNpFvQ+L+xek0XTffTt7v8XCmEyOH5PJMa1pu2fi&#10;HpmaOCF7tBaC2/8du7MJEh0EIAABCEAAAhCAAAQgAAEIQAACEIAABCAAAQhAAAIQgAAEIAABCEAA&#10;AmslEOqzMvbYtVV73Cju22NH6TPO7lHnWKbzkek6vbgfxXNOz63r9Lt8p/ZRh4GNE9+teGwdF5O1&#10;rjhT029qdTpJXBpPGp/Tt9Zs3Hy2V7cPW8f8OMepoY1NlwIBCEAAAhCAwO4k4OvjxV7nI8Z6tMLm&#10;fX1A2KqTJycukn3aXCw3e9Pp2H4m1zMd5quzZPLUjzlo86EDt34cY5tQdU0/ji/x72J065jc7a3n&#10;Hsxe17bjWHEsFmPHGi37dA85uXXdHvL2OZXMb7y+rZMXmr2OY1mnwG1ik9pIb9gifdY+aja01drU&#10;ftpK3Db03rWuN40mT/WcTod+Ymc+aomP1D72WXd+c2s4f86PrmFrufWzmJyeW7ejVYNNooEbCEAA&#10;AhBYGwE9tRsU9LusmLSBtr4eULIvXy3uHGbcT2WxXG38eKxn1WP79jRKdhbY+XVys/PMxvnp+kIO&#10;UhvT0zOgsb7Fltp1xOjZF3O+6Bd6vA9n59ZJ7VQYa7f21Ioxi6nHXvJL0IcABCAAAQhAAAIQgAAE&#10;IAABCEAAAhCAAAQgAAEIQAACEIAABCAAAQhAAAIQgAAEIAABCEAAAhCAAAQgAAEIQAACEIAABCAA&#10;AQhAAAIQgAAEIAABCEAAAhC4+wi0Z9a4+/bPjiEAAQhAAAIQgAAEbjOBINSkb2nxLYN8nxJ6ya1r&#10;02/01JgojvacHzR55WZ/aaMjAavT9IKa+AVNgNpRJutns5l9ex+UYnEiG6+l88qZ9sz5R5fP9zUb&#10;efhUX9lGBO/Mz8qv/fAFWWl076vT3xdO3Cf/yb0PtiXz69TZ7vFzb/1G3yV9TT747H1/oUu+UF2U&#10;v/38WZmt7O2StU14b2quv2+0TT1x4All8CflyMSRtvk7bfDmuX8hP3z5lwZuy/dL8umf/DXZu++h&#10;gXpRvSm1SwtSf29eau/NadX2/XmJVoe/5wY63mahfUprmlCyWhiRSmFUVotjUtG659SYfOiZMZk8&#10;OiLBRFn8sdZ1bVCI7y8uyQvXPpAXtd6oVAaprls2XijII/un5fED03J63z4pF5JEnOt2tMkGjdma&#10;LH71iix9/bqEy72v52tZMthfksmfPCQTnz6ozPlXG2thhs7aCDQbq1JbvSm1yqxWbeO+jV3/Rm5u&#10;Vhq1xbU5vgu0VvUyc3Es0OrLfKkjse4t7L/YjOTwaihHtR6ohNLpOSiOS7E0KYFejwO9NgcFa/V6&#10;HI+1TceF0oTqTUmhPJXqj6f6ZjMqBfVTKKufoHwL0WLa1MT/C8vvyfzSBZldeCupi0lbb6zsCkBF&#10;fc/smTil9YTsmTypbauOjezfFXsgSAhAAAIQgAAEIAABCEAAAhCAAAQgAAEIQAACEIAABCAAAQhA&#10;AAIQgMBuIxDqMyKhPkYchlq1jbRtpq2bt8eM25+2TfRiudmrjdkl48SXM3B2Js90nK7NpetHTjEF&#10;aON8THnf1jdfnSXRb+3H4o7tbL10zXwMLkbnx+3DjWkhAAEIQAACENg+Ap6eJfJ7PHrv6QOsNu+n&#10;raie/r9VzM7pqJ75aSsmj+29zI8ed8lszL+VzEw7bWum8kQrUbT1Eh31afLMONGK4zGddJ3OmM3W&#10;amDxWu2wj1mo3A+SmDv9O1YuDvNlJXOjnTgGW9/8x75sLtNIDPjnmghEzbreezb0vlWrtaGObc6N&#10;47YmYb0qjfqqtklN7Dp1na/ONvUbr+N853TcWvHaFouT5eJJY1ThmvaFEgQgAAEIOAKefh8XtJb0&#10;O9NardbGfZ1Lx/GXqjPRVq3a7ZxtUFRbq6mveKxn8Gzc+rZOPLm14lZtUl23ZjK2efOlbae9fuHH&#10;a7XZpfoWQ+Y33U/nzZbeJCR71RsGCgQgAAEIQAACEIAABCAAAQhAAAIQgAAEIAABCEAAAhCAAAQg&#10;AAEIQAACEIAABCAAAQhAAAIQgAAEIAABCEAAAhCAAAQgAAEIQAACEIAABCAAAQhAAAIQgAAEINCX&#10;AL/i3RcNAghAAAIQgAAEIACBrSAQdmTiD5rFbBkvamT9zk7oJbeuzUK9UxSPJ4pjPef7Tdbqkcwu&#10;9ZPqjxr0yXfrl3sbTdbOZs4OzjyV9dfSqVQjOftG6xcNSo1Vma5c7Ws6evpUX9l6Ba/dvC7/4NUX&#10;pW6/ZjCg+Jo5+M89+Kh84sjxAVrbL7q8cE7OXf/jvgs/efRnZN/o0Uwe6S9FfPvyt+W3X7smjeYj&#10;2XzvziVNbPgfsyTLD+57UP7U/T8rp6ZO9Va/g2bPv/Pv5fvP/62BO/I08eOnnv2/5OChj7XpNeZW&#10;pf7+vNTe0/r+nNS1rV9Z1F/haFPbcQMLr6YJPKuFkbhWCmOyWhzVau2Yzo1qLUvksmar/on7PXnm&#10;x32ZPtDngtFjl1dXVuWFq9flhWvXxfqbWQ6MjshjM/vl8ZlpuW/PlNjndqeU2oVlWfiPV2T5uzf0&#10;ArvxN0P5w5My9fnDMvrUPv187pz97RTOxNFNoFFbklrlZlJX29vq6o32edULG5VuJ8z0JVDVHwq4&#10;POrL+2OB3CzrZ3KTrjuj3oh8aOR+eXjyMbl/6hEplfdKoNflQK/FcdXrc6E4IcXSpF4LSEDc9wXa&#10;QkG1Ni+zC2/LzYU3tH1L2zdlfvFdWVy5rKtu/Dq/hSG3uS4Eo7Jn4kRSJ++VvRMnZc+kVm3HRmba&#10;dBlAAAIQgAAEIAABCEAAAhCAAAQgAAEIQAACEIAABCAAAQhAAAIQgAAENpOAPcdoj2yGTf0v7Fqz&#10;fu4xTvdf3u2RW9OLq7OJ25wPp6Ot+0/2nfbmp2nrZbpRvLaG0lZs7OKJ43P6uThNHukzYHGr/Xxx&#10;9vl9tfmz9TrWjNfpmMv7pA8BCEAAAhCAQH8C9mi7PUbpu1b77nH3/JPWeT3PdDpcZvLAi311iGOf&#10;vdZxc52Pj8b+NCYv9edicn5N38VsMifP4srJbQ0nd/bWJvZeK7YcB6ef+VN9m4vjTfU6IcRyi6Vz&#10;M/lF6d8xBCK9CY2adb0/bvRodS7MyZo2TucaNQlrK9Ksr0qkNWzWEnvnK/aX6tpcZqtz8Tj16/Ri&#10;uz5r5ez1Ifc7hj0bgQAEINCbgH6nB8Wk+gVttfp67jj9Us++n/V72uYTuelpP9bvbBP7ltzGqc98&#10;AHazoPN+6kcPrOg9RhKHzbt1fD1zmI07byL0BiOLwcXjbNUuWdd8pXG7GxUXh96cxet0zjs5LQQg&#10;AAEIQAACEIAABCAAAQhAAAIQgAAEIAABCEAAAhCAAAQgAAEIQAACEIAABCAAAQhAAAIQgAAEIAAB&#10;CEAAAhCAAAQgAAEIQAACEIAABCAAAQhAAAIQgAAEIACBlEABEhCAAAQgAAEIQAACENhWAvbrBrkS&#10;hK1bUl/0Fwz6lNBL9JpBrUujpMn5ipr8bz3l6lx/bfudg36RBOXlbkP9JYXx+hvZ/Mz+x7L+Wjpn&#10;zkXSyC14ZOVCZ5rClptCIOUHj7fGt9B75foV+X9+9LI0O39hosPnaKEgf+mRp+XBffs7JLd/+Nzb&#10;vzkwiM/c/6VMfnX5qvyLc78tb9yc0OTAz2bzvTs3NbHjv9Xk0k05PnFc/vQDf1pOTz/UW/UOm718&#10;8Y/kO3/8N3RXg3/x46PP/C05GDwjS98+L7X35qX+/ry2cxIudX9Gdwoif6osxUMTUjg4IfXRcXnr&#10;8ohcXhiV1eKYVAsjEq0xkefhYyLPPBvI4WP5lOX9dzlbqcoL167LC1evy3tLPa4h/U0HSmz1U1OT&#10;8tjMfnl8ZloOj48N1L8dwtVX52ThP1yWymsLG17eK3oy/skZmfz8YSkd33l73PDGMNwggUgqej2v&#10;rlzT9ppUV69LbfWm1CppTfv1ymw8H4Y795q0QQC33ayhv+hwbXJM3h/15GpBk+qv7VI4NO495QPy&#10;5KHPy9OHvyAPTH9E/DVek4c6RmHDBJr64wrzS+dlduGtuFp/fvG8zGlbrQ24md7wiptrWAhGZc/E&#10;iaROnkr7J7U9KeOjBzd3MbxBAAIQgAAEIAABCEAAAhCAAAQgAAEIQAACEIAABCAAAQhAAAIQgMCa&#10;CET6vGKoz0uG+iipPnoZt/HYzem8je1R07Yn2HRgNmEzimXOR77N/KU+OgMyn8laGkPaz+YyWbKO&#10;+ep8tNLGSdyRNNMY3fpxvOrDShZ3FnOyrlur029ixT8hAAEIQAACdzYBT581tMcCrc0Xm9PHEvXZ&#10;fZFAqztIkalpx+S+ymJdba3v+14ylykmXt06sU5qY5K8mq0V+0z9tnyrT51rU9ah03V2Jm/zZ/Fr&#10;tfidThJzEmObsrlX42QPSevkmc8OufnuLI5B5zxjCNxuAlHYkLC2KmHDqj5n3LTa0Hv4tDbrOtZq&#10;46w1WX7e6adzzl71w7r61RrVK0lf7SSWq0zlSb/HWm69VPd2c2J9CEAAAusj4Ok9RjGpfkFbrb6N&#10;863N61wsT9r4hiO3kKc3FYnc2Tl9G+fmYr96VldbP16nqDct5j/R84NSa+xuZNw6epOSrFHK9LOY&#10;XHwuxnz8vW54nE9aCEAAAhCAAAQgAAEIQAACEIAABCAAAQhAAAIQgAAEIAABCEAAAhCAAAQgAAEI&#10;QAACEIAABCAAAQhAAAIQgAAEIAABCEAAAhCAAAQgAAEIQAACEIAABCAAAQhAAAIQiAloZhgKBCAA&#10;AQhAAAIQgAAEto9A2PrphXjRINQEhWnxoobrdrWhJh600gw0YWxHmSyOdswMH16dzX4Coku5YZmd&#10;s+zO7WK/vNQ+oaPxxjsSSDWbn5l+POuvpfPKmfZYjiyf72s28sAx8UstZn0Vhwi+f/WS/JOzP5Bw&#10;yC9d7C2PyF95/KNyZHxyiMftF8+tXpFXLv1+34VPH/wJOTz5IWnqL4B8+fyX5T+++2WpN49r4uJP&#10;97VJBCuaAPN3ZW+5LD97/5+VZw4/I/5dkuTyg2svyR8/99f0h1W6P4vl1WmZWDwuE0vH5VD0cSk8&#10;X5LLta8MYbm9Yq/oS+HAhBQOap0Zk8K0Vmv3j+vcuPgjRVldjuR7fxzK2R+mn7uxtcc4fUDkmU/7&#10;cuK+HlneO9ws1ury8vUP5PtXr8tb8wsd0o0PC5pM/6F9e+Xxmf3y2My0TJY0qesOK1EjlOXv3pCF&#10;378s9fdXNxxdsL8kkz95SCY+fVCCCf71xYZB7gLDZqMilZWrsjT7gUY7+D198fV/La++9cu7YFc7&#10;N0RLRF0sTUpBa7E8pe1UMi6nc/FY53Vc1H5BdaQwIq8v/Uhe/uCP5MyNb0ojrG3KBseLe+Xpw1+Q&#10;jx39GXlg30f0Rzf63IBtymo46UdgafWqzC28JfNLF2Ru6bzML76rfW11HNkvru3gUghGZc/EiaRO&#10;nkr7J7U9KeOjB3dw5IQGAQhAAAIQgAAEIAABCEAAAhCAAAQgAAEIQAACEIAABCAAAQjcjQQifV5P&#10;H2dLaihi/0k21DaeS9vIWq1tRR91SvQSe6czyFebvQ5MN7ZrpjGk68QxdMRhc52PFto4iTMXg9ml&#10;tua7aXa5cT4GszedTr95HfoQgAAEIACBnUrAHiX3Ox8f1sfdbC6WBalc5/JPwTk7L5X71sZ9T59X&#10;b9e1vTt9p+ecZT5tzdSX6QbmI/Vn8zaXL/ZIXt6nk2f+bM3Un1uztScv2XNO2bqxv3Qt022zs/mc&#10;vsVi4zi2ToEJKRCAwLoIRHpDHdZXtVbiVsKG3n839G8FPWelbaStjaOmtiaL5WnfzWV6dTWvSlhb&#10;0Vb91VZVv9Zun9NNfOXWcGvl1jB/FhMFAhCAwPYSsPuqgtaS3qdYq9XauK9zbhwU07mkjW9QcoF6&#10;epPj6U2LF+s5XfOX9vUchqgvPx3HfZ0zueTW9TWO/Djz1yMOW77tDIXemGV7cHGYnbuJy8VLFwIQ&#10;gAAEIAABCEAAAhCAAAQgAAEIQAACEIAABCAAAQhAAAIQgAAEIAABCEAAAhCAAAQgAAEIQAACEIAA&#10;BCAAAQhAAAIQgAAEIAABCEAAAhCAAAQgAAEIQAACEIAABO4+AvzC9933mrNjCEAAAhCAAAQgcHsJ&#10;dPy6RNDUJIxp8e2XKfqU0EtuXZuBJqztKBPFsY6Z4cMrs/11mh1JsZ2mp2v7QXey3In6WacihcKY&#10;7N1zfzYe1rl4JZLrN3JayufI8vncRHt35PSp9okNjL51+T357XOviv7ex8BycHRc/uoTH5PpkdGB&#10;erdL+Mfv/BMJo+7Xw8Xzmfu/JOcXzss/e+2fyaXly/rDJvs1YfIXVdznBY4NG1Is/Af5wqkfk586&#10;+XkpWVLQu6TMzb4uX//az+uPxFSkUB+TyYUTMmF16bjWY1JotL8PIun/ed1SZIEnxUMTUjg4mbbj&#10;Ujxo4wkJ9o22J2bNBdLUH9Z55buhvPidUOq1nGAN3ak9Ih/9cV/uf0iT1g5Ijl9tNOXlDz6Q71+9&#10;Ludm5/T9uQbna1AZ0V8PeHT/tDxxYL88vH+flO3XBHZgCVcasviNa7L4B1elObtOyLn9lD88KVOf&#10;PyyjT+3TxLqDPq85I7o7jkCkvz5VrdyQ2qrVm1KrzGq9IdWV61JZvqrtNakuX5PKylVp1Bbj+Ef2&#10;Pi0zp//nIXvZpA/WkFV2stgPylIs75FiaUoKZb0WWlvStpy0cV/n2sapzHSDwsiattfUHwg4e+M7&#10;8r1L/6+8fPWrUm2urMlumNJYYUoeP/RZ+ciRL8rp/Z+UQJNxU7aHwOLKJZldeEtuzr8pNxfekLmF&#10;t7V9U+qN5e0JYMOreLJn4oTsm7o/rtbfM3EyruOjBzfsFUMIQAACEIAABCAAAQhAAAIQgAAEIAAB&#10;CEAAAhCAAAQgAAEIQGB7CUT6bJw+TpDUMG3tEaT0UYDsiQDthKk8yumF+jBObK9z9qhhXsftxPmI&#10;5TmdRDfS58da68Zzqa8ue6eXtpmdi0F9t+ZSn6kvi7HjMcl4bPMUCEAAAhCAwE4g4Pv6NLXWfLHH&#10;Y23O10dUrTp5/inOvNx8OD1fn+21cVtRQ7dO7LPDdyzLO1fj2H+sp8/rWhzOJm3tEfA2E1sjp+di&#10;zseRyDW+vF7ad/qZT/OXrpXtNY0n75M+BCBwZxOI9PnZqNmQsL4qYaOStNqPmvW0qtx0wsHjxLYi&#10;kfmJfVUTO/WdrFHrGKu/2KeTm/90HVuvofrNjT+jf2e/auwOAhBYOwG7zyrofVcxaQNt9Xn+uLp+&#10;1uq8nqtryW1s+qmN+Ul1xXy036mJHlxI/Vpr6+XsTN/5yvnJ4nC6sZ7pdsQRz+uc2bqburVDQBMC&#10;EIAABCAAAQhAAAIQgAAEIAABCEAAAhCAAAQgAAEIQAACEIAABCAAAQhAAAIQgAAEIAABCEAAAhCA&#10;AAQgAAEIQAACEIAABCAAAQhAAAIQgAAEIAABCEAAAhCAAAQgsCsJ8AvAu/JlI2gIQAACEIAABCCw&#10;ewmE9qscuRKExWzkRY2s39kJveTWtRlUO0UyURztmhs2cW3O/RRJt2YjyzLeLgvKy+0T6Wii/no2&#10;PzP96LoSW75ypj2O6eo1GWlWMn+dndGHT3VOrWv89ffPy++8+aOhNvdMTslfeexjMlEqDdW9HQqV&#10;+pI8/96/7Lv08T1PyMs335OvXfgt/f0a/V80qsmY/5TqD9pPJPfte0O+9NgvyL6RfX1932mCSH80&#10;Z/6N1+WH//6X5MSNL8jkwgkZrczc9m36k2UpHpyQwsFxKR6alOJRrUemdDyhiWn7fEj7RH3hrVC+&#10;9YehLMz1UegzPTYu8vQnfXnoMfthgt5r2g8nvTE3L89fuSYvXftAavbLRZtQRgsFeXxmWp48MCMP&#10;Te+Vov3iwQ4tjQ+qsvCVK7L0jWsSVTa2f6/oyfgnZ2Ty84eldHxsh+6UsByBWmVWKstXpbpyLW2v&#10;antNx67V/uoHyS9xOSPaLgKe/oJKoaTXtvKUlEamkzo6LUX9DrK5WFaakqJVnSupzPQKxa39jLw9&#10;+4p899K/kxeu/L4s1Wa74t7IxEhhQp489Dn5yJEvyun9n5BAE4xTtoZATe+RZhfektnFt2V+6bzM&#10;L2pduqD1Xak3VrZm0U3yOlqelj0TJ2XPpFZrte6dvDeuhaC8SavgBgIQgAAEIAABCEAAAhCAAAQg&#10;AAEIQAACEIAABCAAAQhAAAI7g0Coz+zYo3RhM61pXx91ikv2VJl27HEU02vXjxJblUXmo8NXNqfz&#10;bSXz12P9fr4y37qm+cuCSzzbXBab07W5zr21BcIAAhCAAAQgsPkEPH3U09PHLa3NF5uzxzD1ka24&#10;9XOtk+X1Re1N354dNV2nE9ulY9PPL5P5ju3MNrUzHzrXpqzD2H9nTGlc5qtrD2lMnvoLMt8uzpb/&#10;LCbTT/3l4/bX+QyueqZAAAIQ2FQCUbOuf8vU9O+FutaG/i2h1fphbuzm4nmVN6oS1isSNlYlrGnV&#10;cZu+09NWhfr/mlbVr6uu1khtkzVUluq4cau1WNSeAgEIQGAAAU+fg/eCgt4fag20n7airZ+OJZYX&#10;43HSdzJ9ht7ZOnvnIxubb+c3t4Zb1+mna7RiSO2yeRvn7J2d3RhSIAABCEAAAhCAAAQgAAEIQAAC&#10;EIAABCAAAQhAAAIQgAAEIAABCEAAAhCAAAQgAAEIQAACEIAABCAAAQhAAAIQgAAEIAABCEAAAhCA&#10;AAQgAAEIQAACEIAABCAAAQhAAAIQ2JUECrsyaoKGAAQgAAEIQAACENi1BPQnStpiD5qtW1Jf9BdJ&#10;+pSml+g1g26didJYH6v+09fm+suaWWb2dh2/vNQ+kY4m6+ey+Znpx7L+sE61Gslrb7T/WsuRpfN9&#10;zYLpKSkenu4rHyb42nvvyP/31tlhavLg3v3y848+LeVC67UZarTNCs9f+JdSbSz3XLXp75Er0Ql5&#10;/cJXY3kUBZpM+me1P9lT303+2LFIfu6RP+WGd2wb1ZtSfeemVF7/QKpW37khUaUpJ+Tzt2XPwZ4R&#10;KR7fI8WjU1I6pu/xI1YnxR/VxLu3WOZuRvLtPwzlvXfaP2fD3BZ16Sc+7svjH/GkUOx9Qbi+sirf&#10;vXpNnr9yTW5WqsNcrkk+USzI4zP75ckDM/LhfXskiH+RYk2mt0Wp+s6SLPz+ZVn5/s2uH55aa0DB&#10;/pJM/uQhmfj0QQkmdu41Z6372e16jdqSVFauSVVrZflq3FaXtb+S9OM5HYdhbbdvddPjL5b3Sml0&#10;Wkoj01Ic2SvFkl7LtBbKkxLLdL40si/V2ScFkxXXf/+y6YGnDi8uviHfv/R78r3Lvyc3Vi9uyjJF&#10;f0QeO/gT8rGjPyOPzHxaikFpU/ziJCFQqc7K7OLbMrvwltxceDNuZ7VdXr22oxGNlqdlz8TJpE6m&#10;7cSJeFwqTuzo2AkOAhCAAAQgAAEIQAACEIAABCAAAQhAAAIQgAAEIAABCEBg6wiEYaQ/BK+/I6+P&#10;hsU17Uv6yEf25Id2wpxey0afSrN5rZH5yOm0zel8W8n89Vg/9dHTXyxL1nQxOr/xem5916Yx5X05&#10;fVoIQAACEIDAWgl4+jijH3Rre34yb48cmtxqPJeOza6t6DgwncCTzMbpamu2VjIzW9fmzXeql7Rq&#10;n66VWLT+Gcdhuql+p23LeWLj9ubnY8rtw/SzeCy21HfsNxeX17XZVkz0IAABCNyNBCL9oylqVPXv&#10;rLpIs6F/d9WTfqj9eGytztVXW7VRiecSeT3pt+nXJDSfNbVpaNXWfJjvpHW+bZyu2VCb+orWiv7B&#10;1rgbXwr2DAEIGAG/oPdxBb2H1EM7gfWL8dizvs6ZLJ5rG6eyTO7GOV2zc/KuNtVzOm3r6prx2PnK&#10;jbv8WHx640mBAAQgAAEIQAACEIAABCAAAQhAAAIQgAAEIAABCEAAAhCAAAQgAAEIQAACEIAABCAA&#10;AQhAAAIQgAAEIAABCEAAAhCAAAQgAAEIQAACEIAABCAAAQhAAAIQgAAEIAABCEAAAreJAL/+fZvA&#10;sywEIAABCEAAAhC4WwlEUfZzMTGCINSkomnxov6JhkMvuXVtBpoYuaNMFEc7ZgYPG81IZpf66zTz&#10;GexzakF5OTdKuuXmVSmG89n8zP7Hsv6wzpnXI2l0bPnI8vm+ZqOnT/aVDRP8wYW35Hfffn2Ymjy6&#10;/6D8xUeelOIOTpra1MTVf/zuP+naS6Q/PVAv3CuN4kmp1luvVRT+lOoe7tLPT3zy6KT83CODdfL6&#10;u6kfVhtSffumVM9dl8obH8R9aeivH2130R+NKB6ZktI9e6R0fI8U79kbt8FkedMjqVYiefHboZx5&#10;Kf0hqDWuYL9LcfpxT/5/9u40OJL0POz8k5l1o3CjgQb6nD6mu4c9F2eGc/AmJVEc0pRsa22vd1cO&#10;ybJWIe9+WEes/GG/bez6gx2O2HCE5ZUl2XKEtZYsU5QoXpJIShzNwRkOh0P2zPR9N/rEDdSBOjL3&#10;eTMrC1mFqmqgG91dQP8z4p33et6jfjgalVVT7zMv2ZLuWf2LoKA/sD+8cUvevH5Tzi8srnHWzmHp&#10;mCNPjozIs2Pb5NHBfrG7/HAM8zu88O6sLHzruiyfvnODxL4e6fvcuGSeGdIPaV5t3VmN3vUKeHp6&#10;WzF/Q4pL16SY01zLy7mbspy/WS+b9molv96pt2S8pafWxFODkkgPSSJVS/WyaR9ubE8ObMoPG7+V&#10;vyxvX/2G/ODaN+Ta0tkN+Vra+vfah0Y+Ks9OvCxPjH5aUrHMhsz7ME+SL96SmYWzMrtwRtO5Wn5W&#10;CsszXctivg96e3ZIf3aPDPTtk6G+/TLopwOSjPd27b7ZGAIIIIAAAggggAACCCCAAAIIIIAAAggg&#10;gAACCCDQrQKu6+lB73qGe7WWamW/LdK+EhO8X8LVPs+MicSbx1h/95YWmmOC2BbrhXNE5jOxK5MF&#10;ev58fqzuIRLbvNfmdYPR/BcBBBBAAIEVAcsWsU1yRN+bE+ThW1uj7zgL4/QtP/V4E2fr+9JMWzTW&#10;zF6fq8XcZr3mt/CZejC35e8lmHtlHjOfP2+QacfKPhrX0v1EHkf0sTWM10o9Ltxj7bFZzZsL1yRH&#10;AAEEEOg6AbdSErdc8JNXLelzs4o+rytr0ryquV8Pym5lWTyNrWoyuevHm5gwXucqaXtFk59rfDiP&#10;n9fmrseXV9bWubkQQGCLCugfqZYT078dNTlxzTVp3Y6lxI6HKaNtiaC/RezK2HCOaG7mDuZcycP+&#10;sN3UTZxZw+S1fr9s9lTr9/fHR1ps0e9EHhYCCCCAAAIIIIAAAggggAACCCCAAAIIIIAAAggggAAC&#10;CCCAAAIIIIAAAggggAACCCCAAAIIIIAAAggggAACCCCAAAIIIIAAAggggAACCCCAAAIIIIAAAgjc&#10;JwE+zek+QbMMAggggAACCCCAQE3Aqx9x4zc41XidxjYn4rS5XCv407XqVFZFZOOZVW2dGqYW9Gyc&#10;xm3Uw01zq11YsaJ+WGqLtcun6mNNYWT4iYZ6p8qP32/cRLxalOHijbZDUh/a27avU8e3LpyRr184&#10;3SnE73t623b5R0eeFMecetDF14+vfkvmm5xcKyPLiQ+JZ/c27Nxzn9Mv9qMNbc2VRwfT8g8fG2tu&#10;3rR1r+LK8rkZKX5wQ4onbsryhVn9pm78XrvXD87OJiSxa0DiO/s1N0nL23vFit3b7y1zINeJn3jy&#10;9muuFAvre5S791vywidtGRhqPo5E5PTsvLx+7bq8e2tayv7pWuubuzk6rj9jT4wMyTNj2+SxoUGJ&#10;dfnPnNm/+b7KvTEt89+8KpXrxeaHtLa60qafHpS+z41L6mDjz+raJiCqlYCn/6CVCtNSWLoixaXr&#10;Uszrz72mYk5/B+SuSWFxUtuv6b97rf51azXj1muz9QPPE+khiacGJZEakmR62M9NWyIs1/pMWyzR&#10;pwcNrf5dsBVk5oo35YfXviU/uPYNuTj/3oY8JD06SQ4OPSfPTbwsT4/9tPQk+jdk3odtklzhpsws&#10;nJbZhbMyM39Gc5POynJZ/3Dt0ise65HBvv1+Guo76OcDvXult2eH2OZkLi4EEEAAAQQQQAABBBBA&#10;AAEEEEAAAQQQQAABBBBA4B4ImPcGeO7q9/6YNvOSvqsvjZrUsu73eUGcmcPUI2NMud6m5YZL33oR&#10;xAbrh+v4bbU56mNre/Dn8/t0zchazXsL121+P5Opm3FcCCCAAAJbX8C8hcxqfnudvn3FtNv6Erzp&#10;M3lY9+Ojdcfy+xqkdLx5C4w/LhIbnav5LTJ+n9lLbb6GNVvsY9WedQPBGN1PbU3zFoJ6ufYYo+/M&#10;MX31PdXG2Lo+FwIIIIAAAusRMO+n9dyyPqczqaLlWqqUxC0X6smrLOvzrLI+2dJ+zd2q6S9qVWNK&#10;BX3PdDGYo9Zv5gr7XO1zS/mV/nqMrhmu58fre63NEz8uBBDYRAL6jmgnHiQ7prkm29Sb8lhC7HhK&#10;U0ZTWuxYsmmMGZvQseEcZnytzZ8rrEfW8vuja2m5Nl4X8Oe3dS8Sjg/31PzH/CbSZqsIIIAAAggg&#10;gAACCCCAAAIIIIAAAggggAACCCCAAAIIIIAAAggggAACCCCAAAIIIIAAAggggAACCCCAAAIIIIAA&#10;AggggAACCCCAAAIIIIAAAggggAACCCCAAALrF4itfwgjEEAAAQQQQAABBBC4cwGv6YOWHVc/JLV2&#10;WVIJi6ty1wr+dK06q2Oy+qGu67luzbWP9s/0aXGugZPMtRyULZ+qt6dSw5LtmajXOxWu3/Tk5lRj&#10;xHjuktiiJwu1uhxbUo/uatXTse0b50/LNy+e6RhjOj8ytkP+h8OPi70JPqD2e+f+Y/3xGK2Ks1PK&#10;8f3mRIx6uyl47iOaXmhoa66MZuLyq0+Ni2O3+KI3B3dxvXR1QYrHb0rxgxtSPHlLvOX7dzpVbCwr&#10;iT0DktipaVe/xHf2S2xgfT+TG0F79ZIrr33Xldmmn6vbzT04IvLip23Zuad28kltwPxySd68fkNe&#10;v3ZDpgr6IfF3eTn6s3VkaFCeHdsmj48MSdJp/H69y+nv2XBXv5eW/vqmLPzFdanOlu5snZgl2Y9u&#10;k76fHZf4WOrO5niIR5WKs1JYuiqFxUkp5q7Lcl5/1nM3/Ny0FzWZwxEetiuR0p+jnjFJZUYlkR6W&#10;RGpQ05CWNUVzLccS2YeNp+HxlqoF+dH1b8v3J78qJ6e/r39ptPlbo2HU7St7+x+X5yZelme2/6z0&#10;p7bdfgARYg5AWcpflZmFszK3eNbPZ7U8u3BGSuWlrhSy9ASw/uxuGew7IIO9+6S/d6/W9/gpo3/7&#10;ciGAAAIIIIAAAggggAACCCCAAAIIIIAAAggggEB3CbiuOZBd3zPR9JKQaXNNu76doKoprLthWXNT&#10;NuODPIg1Y/y639fU5vcF65mY5qs+trZuOG/DfLU5on3RvYXtZt/hfM3rUEcAAQQQ2PwCtr51y7z9&#10;z+S2yTXpy9X+FX1nn2kL+8PYoM2qjzV189as8O2Ercb7YxrmshrXr/WJDo6ON5WG9TXO37cTrG/m&#10;jV7m7ZirHltk3WDvJqZhlegUlBFAAAEEENg0Ap5b0eecFXHLBXErxSDXslct15L2u2VtN30m5f3c&#10;0/fABmODOPOeWE/HVc1Yf67lSL9Zo6TjdI0wVbRf1/Cf6G4aLTaKwEMgoH/s2rGU/r0c07/ta8mJ&#10;a12Tqddz06f/X5nG2ZoH8Y11nciP9/vjKbH1/yGza3kwT21cOKcfn6jN1WLtcH1/b7WxzX/MPwRf&#10;Ih4iAggggAACCCCAAAIIIIAAAggggAACCCCAAAIIIIAAAggggAACCCCAAAIIIIAAAggggAACCCCA&#10;AAIIIIAAAggggAACCCCAAAIIIIAAAggggAACCCCAAAIIIIDA5hKIba7tslsEEEAAAQQQQACBzS7g&#10;SuMJSI6rHxxbu2xzmlCby7WCP12rTmVVRDaRWdXWqeHmfOMeorHVNuc82MmlaFi9nC2drJdHhp6o&#10;l29X+Mnx1XsYz11sOyy5f4fYyUTb/lYdf3HxrHzz4plWXQ1tH53YJX//4IfEMqdhdPl16tbrcm0x&#10;MPckLsuJx8R1hlft2vOG9DPGP6ft7R9TJmbLrz89IZm4nkayya7q4rIU3r8hRZOO35TqfPG+PAJn&#10;MC2JvYOS1BTmdmZ935cbvdGlRU++/9eunDu5+meq01qptMizH7Xl8BPmcJjg+6SqB629PzMjr1+9&#10;Ie9PzzT9tuo0W+s+M+vBwX55dnSbPLVtRL/XNs9T8OpSWRa/fUMWv3Nd3Fz7382tH3nQavfEpPcz&#10;o9L72e3i9K38ru805mHsWy5MS2HxiqbJIF+6WstN/apUK/mHgsV8sHw8PXTbx7p93+flI5/+df8D&#10;6G8b/BAHeHri5KmZt+T7k38qP7r+l7JcLWyIxkT2oDw78Xl5bvxlGcns3JA5t+Iknp6auZC7LDML&#10;Z2V24Yymc/W8skFfi412SyeHZbBvn/Rn90p/7x4ZyO7RsiYtO/aD/bd+ox8r8yGAAAIIIIAAAggg&#10;gAACCCCAAAIIIIAAAgggEArj0XJSAABAAElEQVSY11RcfTnUT66eZa7lqia91S+uSWG5HlOLr8WG&#10;MdHxfpv2N1z6cnYQ6wVz1+cL2s26q+aqre9Wdc3mvdT7Vo9vWJcKAggggMCmELBtEVvfwmZpqpe1&#10;zVz1d79pwfRZtdgwznasoC1sr81h5moYb+aqxZjcMevVx5j3TwV78NeozWEWr69fG18f0xAfGV8b&#10;ax5POLg+h3kMkf6VueoRZstcCCCAAAIIILBOAc+tiFsqiFsxqaTPbU2q6PNPTVqu95mY6rK2lRv7&#10;y9peT0V/nL55VWPNPGWds1jv98rab9rcsj6BDtcwuda5EEDgvgpYsZT+fa3v0Xdi+rd9XJPmpqxt&#10;ftm0NdRrffX+mNhxncOkWFrsRFrjEyvj/XlN3cwfnbvTWgmdT+cyKcZ7T+/rNwSLIYAAAggggAAC&#10;CCCAAAIIIIAAAggggAACCCCAAAIIIIAAAggggAACCCCAAAIIIIAAAggggAACCCCAAAIIIIAAAggg&#10;gAACCCCAAAIIIIAAAggggAACCCCAAAIIbHmBzXM6+pb/UvAAEUAAAQQQQACBh0PAM6c4RS6nWvuT&#10;VNstaeyLhIlrBXEVpxJt9stZ/fDa9Vy35tpHV1uedeGJk8itGmS7BUlXL9fbtw0/Xi93KlT08KgP&#10;TunpU9FLD70az12KtjSU04/tbajfrvLXVy7In50/dbsw+eSOPfILBx+7bVy3BLxy/j/5W6naw7Kc&#10;OKKHmKz+0GLPS+oHn39R41b3hY/D1q/zrz41LqM97WPC2G7IPdeT0vkZKbx3Q9N1KV2YvffbStqS&#10;2jciyX1DktCU3DsoTl/q3q+7xhWqFU9+8rYnP3rTlco6PtPe0q/9Y09Z8uxHbUmmgh/4ueVlee3q&#10;dXn96g2ZL5XWuIP2YTt6euT58VF5dnSb9CU3x/dY+GgqM8uy8K1rsvTKLfFK7X8nh/Gt8thoUvp+&#10;Zlx6PrZNP6hcTyN6iC/zb95y/qYUFq9KYWlSc01NuTnsYStf8eSAJNL6eyRVS+lhSfWMSjIzKqnM&#10;mCRrZdO/uLgoFy9e7MjhmA/A1w/M52otcH3pnLw5+Wfy5tU/k9ni9dZB62wdSk/IR8a/IM9NfEEm&#10;eg+sc/TWDq/qoSoLS5dkZuGszC6c0WTyszK3eF6q7t3/e3Iv9DKpbTLUf1AG+/bLUN8BzQ9ovl+S&#10;if57sRxzIoAAAggggAACCCCAAAIIIIAAAggggAACCGxiAU/fx+BWJUj60qFnyiavvYxYf9eDFky7&#10;iTV9/hg/D8b7bWF7OEctX4kNx9bWDOM1D9dt2EvYr++/MGtLfTMBeLjP6Px+W3RdLXMhgAACCDx4&#10;AdvRt4AFb+Gpb8bULW03fba+9STMrbBcb7f8vubx+kbEhnH+GuGYyBzBfDqHeXtL0x5MW3292hhT&#10;d3Qef2+mzW+v7aEWE+7VzNcwpdlTuAeTm3n8ORqi6gYUEEAAAQQQQGBzCXhuRZ+/lsUtFzUV6sm0&#10;hX0mD/pWYvz+SIxbWa6Pjc4Tlr1KqXE+jRedlwsBBO6NgKXvWbYT+t7lWEqsWFKfC8T07/i4Js0d&#10;zf16rS1a98sJsfX/dQpSKpjDxJs+M0d9bDhXbV5/7khcZC3bvI9a92OZ/ax6InRvDJgVAQQQQAAB&#10;BBBAAAEEEEAAAQQQQAABBBBAAAEEEEAAAQQQQAABBBBAAAEEEEAAAQQQQAABBBBAAAEEEEAAAQQQ&#10;QAABBBBAAAEEEEAAAQQQQAABBBBAAAEEEEAAAQS6QyDWHdtgFwgggAACCCCAAAIPjYAeYBW9HDfu&#10;Vy3pfPKTawV/uladcnS4X87GM6vaOjXcmm/cQzS20uK8Dyu2rB/+u3p/2cppPURkZa6R4SeiU7Ut&#10;nzrrybJ+Fnj0GlieknQ1H21qKKce29tQ71R57eol+fKZ451C/L7P7Nwrf/vAkdvGdUvAjcWzcvLW&#10;a1KOH5RKbFfLbXmefkXcl7VvoGV/2PjfHxmVR4fW930Tjr1feXVxWQrv35DCsetS1NzNle7p0oXU&#10;tCz2XZR8/zU58rO/JtuOPqcffN3iB+Ke7mJtk18668rrf+XKwtza4sOoid2WvPQZW4ZG9PtEfxd9&#10;MD0rr169JsemZiI/yWH0+vJsPCbPjo3KC9tHZWdvdn2DuyC6fKMoC9+4KkuvT4noIX53ciUP9krf&#10;z26X9JODXfu9cyePq9MYVw91KOauS2FxUopLVyW/eMXPTb2wZNI1/Z20+t+tTnNulr5YPCvJnjFJ&#10;aUpmRldyLfvtJs9s0wO1EpvlIW3afc4Ursnb177pp8sLt//3fy0PNJsYlA9v/5x8ZOILsn/w6bUM&#10;2fIxS/nrMjV33E/T8ydlduGszC9eFNfrvsNdYk5aBvv2yUCvSXukP1tLvXslGe/d8l8rHiACCCCA&#10;AAIIIIAAAggggAACCCCAAAIIIPAgBMzrj66+rcB1RQ8kD3K/HrZpe7Tu6mtyXtgW5hpr2sIrfNWu&#10;Pl9TnJkjXLPtutG9uLX42jr1seEeo7Fa5kIAAQQQuP8CtiN6yHzjuqZuabvps+2V3ArL9XbLj/Hb&#10;I32mbq7otP58JqYpznZ0jrBN83pc0/oNk5m5dfJgf5E9RMas3msQbzU/WH+n/AcBBBBAAAEEEFi/&#10;gFct63Pkkj4nL2uq6PNrTZVlcctFTfkgrxSDdr9f4yolbS80paZ4M5+Zy4wxa1Q0vqRJc8/MrW1a&#10;Wf+GGYEAAnUBy47rcw+TYvoe9Fry69pm6rWyHU9LkFJix9JBvOnzx+j/l1Qbb2ubKZsYO66x+v8b&#10;mTycJ1gvsk5kjej6diypc+sTGy4EEEAAAQQQQAABBBBAAAEEEEAAAQQQQAABBBBAAAEEEEAAAQQQ&#10;QAABBBBAAAEEEEAAAQQQQAABBBBAAAEEEEAAAQQQQAABBBBAAAEEEEAAAQQQQAABBBBAAAEEEECg&#10;CwRiXbAHtoAAAggggAACCCDwEAmYQ7mil1PVD//Vy/bafzC3K/qhvrXDSKr26lOwevTDgtdz3Zpr&#10;H12NnsRSC3OSSy0HZEsnG9pHhh9vqLerHDveaGDixnMX24WLM5CVxPhw2/5ox1vXJ+UPT70fbWpZ&#10;/und++RL+w617OvWxu+e+0+ynHhaXGeg7RY992N6Ytuutv2m45O7+uWjO/s7xjyozvL1Rcm/e1UK&#10;P74my2en9bHcm53osXOS67kmC/0XNJ2Xxb6LUknk9MfMkY9/5t/J6I6P3JuF73LWhTlPXv+uK5fO&#10;rQ+mT7/cz3/KlkcO2rJUKsu3L92QVyevy1SxeFc7iunvpaMjQ/L89lF5bGhQHHNC0ya7SpfzMv/1&#10;Scn/YObOvt/0IWeeHZK+z41L8pHsJnv0a9tuubQohcVJTZclN39B8vMXJbeg+cIlKeZuNJ4SubYp&#10;uzrKdhKSzIxJqmdU81HNt9dyU9d2bUv2jElMP6yf68EJFMpL8sPr35LvT/6pnJ390YZsJBXrkafG&#10;PivPjr8sh4df0N9pD+dtw3xxSmbmT8nMwlmZXTij6ayWz8hyaX5DnDdykkQ8K4N9BzTtl8FeTZoP&#10;acpmJvTf9BZ/1G7k4syFAAIIIIAAAggggAACCCCAAAIIIIAAAgjchYB534Dr6vnd+vK/pyksm7op&#10;e7W+lXYvaAvbwziTh+Nrfc3bqs9VjawZzlPLV2Jqe9F2T+OrOndzX3Pdfwwmfn0vYTZvkzoCCCCA&#10;QAsBcw5888telr5Pwbw9Q9/i4ucmxtT92FoetFkrbZF2M95c0VfT2s8VzOHPH64RWS9cu2EyM7dO&#10;vmoPZlx0rM7XsK728Rqf/6XhPwgggAACCCCwBQS8almfr5fFqyyLW85rKkbygpZNKupzb40xyTV5&#10;RdyKiav1lzSvaApzE18p1WPNGFfr4fxa2QJyPAQE7oOAvjfUMskJ84Rft+NJsfW9wbb+vzl2PK39&#10;QbvlxCPxWjZ1HWs7Gp9I+7FBfDIyp5nfjIuMjWl8TOdO6Bom13X8fZgnSlwIIIAAAggggAACCCCA&#10;AAIIIIAAAggggAACCCCAAAIIIIAAAggggAACCCCAAAIIIIAAAggggAACCCCAAAIIIIAAAggggAAC&#10;CCCAAAIIIIAAAggggAACCCCAAAIIIIAAArcVeDhPGr4tCwEIIIAAAggggAAC90pAjw1rmNpx437d&#10;MqeOtblca+XP1qpTboiy9USXtH5Y8VqvxbwnxcYpGoZWo6fP1HrsZK4hJqxky6fCovRmd0sy0V+v&#10;tyssLHpy4fLq3oncxdWNtZbUY3vb9kU7jk3dkP984idNwtGIoPwzu/fL39r36OqOLm75YOqYvD51&#10;XTxnoO0uPfeQnvr2dNt+0/HoYFp+4dC2jjH3u7N0aU5yP5yU/DuTUrm+eG+W10ONlnquyHzfOVkY&#10;OC+LfRekGltetdZHXvoXMrHjk6vaH3RDpeLJu2+68u5bemhg+18Vq7YZT4h8+AVbjj5jycWlRfm9&#10;D67JuzenpHKXpwPu6s3KS+Nj8szoNsnEV34/rdpAFzcUTy3I/NevSvHY/B3t0krYkv3ENun73LjE&#10;htf+O/iOFrsPg4q5G5JfuCi5+QuaX/LzwsJlyS9ekUpp4T7s4H4sYUkyMyqp7HZJae6Xe8YkqSmo&#10;a94zKvHk7f8tux+7ZY3VAq6eeHpy+vvyxpU/kXdvfEfK7urf46tHdW6J20k5OvoJeW78ZTm67RMS&#10;1wMjHparXMnJ7MI5TWdlZuG0TM2dlOm5E1JYnu46glRiQAb7DmjaL0N+vs+v96RHu26vbAgBBBBA&#10;AAEEEEAAAQQQQAABBBBAAAEENl7A09e29Bax/zqZG+b6mpkp19trdfNaWtCmr6tpf/O10h+MN/V6&#10;W8Pcwetyrfrqa4bxZh/VYL1wvs570/jGtw00b5M6AggggMAaBMwZ7n7S94RYpqx5WDe5Fdb9Psvv&#10;07dZNVym3hhXmyucrzZHEBPM4a8TtmucuaLT1ucLY8J92LXx0b3V+2rrhnUT07zZYCn+iwACCCCA&#10;AAIIILAOAa9aFrdc1JTXVIiUta2yrPcQKvqc3qSyplItxsSFKRxr4otBXH1MGL8SY+bTwHXskFAE&#10;HgIBOya2/v8uluaWo8mOR3Itm/ZYQux4eiWZeKfWZ8Y40f6UzpeK9IdxYW7i4xqj8yU0aW7FdYyZ&#10;TxMXAggggAACCCCAAAIIIIAAAggggAACCCCAAAIIIIAAAggggAACCCCAAAIIIIAAAggggAACCCCA&#10;AAIIIIAAAggggAACCCCAAAIIIIAAAggggAACCCCAAAIIIIAAAggggMDmFNicJ6lvTmt2jQACCCCA&#10;AAIIIKACnjmtLHI5bvAnqe21/zBy15yaU7uqTmNcRj9ceT3Xzbn20WZnXvTEnFqok8itHqSPI1s5&#10;U28fGX6iXu5UOHZ89UlrMbckI4XrbYelj+xp2xd2nJuflf/4wbuyevYwIsg/s+sR+Vv7Hm1s7PLa&#10;q5OvyR+e/EP92iTb7tTztumH5H+2bb/pGE7H5FeeHBdHDzx60NfyhVnJv31F8j+clMpUi++vDdhg&#10;fKJPUh8aE29PVV45809luTrdcdYnn/kNeWT/z3eMeRCdl8+78tq3XVmYX9/qhx635KmXPHlv8ab8&#10;q3euyZWlu3NOx2Ly3Ng2eWliTHZms+vbTBdF5388KwtfuyrLZ5fuaFd2jyO9n90uvT81Jk52c31I&#10;fTF/U/LzFyQ3f1HyCxc1v6D1oFytFO7Io5sGxVODks5OSKpnu6YxSWZG/WTa0r07tW9cDxdIdNOW&#10;2csaBa4tnpXvX/1TeXPyazK/fHONo9qH6bF/cmTkRfnIxBflybHPSCrW0z54C/SUyksyM39aZhbO&#10;yOziOZk1+cJZWcpf67pHl04Oy2DffhnqPxjkfQf8PJ0c6rq9siEEEEAAAQQQQAABBBBAAAEEEEAA&#10;AQQ2k4Bb9cTVF4PdapDMS9Z+OZJ7pi+s1+LrcZG+elsYq7ln4sOYsF3r9dhIn79OdD/++MjaLcZ7&#10;t3sReDN9MdgrAgggcJ8EzFuN/GSLHsCuZc3DusmtsO736StoYVuk3cSYK/ouk/ZzBXP469TmaB9r&#10;9lOLD9f19xEs1rCemUtTw1xmjBWN8rfJfxBAAAEEEEAAAQS6XMDTJ/hepShu2aR8U17Q+wvlILkV&#10;P3frsQVxSxrv17VcNmn1HF6lpPcigrEmNzE6UZersD0E7q2AZcf1+VRc7HhKU1osk8c01zbLiQW5&#10;HfP7bP3/UuxEOoirjfNjtGzHkrW+jD+Xpe/HtXRcMI/OZcp+3bQlNN4knUvnM+1cCCCAAAIIIIAA&#10;AggggAACCCCAAAIIIIAAAggggAACCCCAAAIIIIAAAggggAACCCCAAAIIIIAAAggggAACCCCAAAII&#10;IIAAAggggAACCCCAAAIIIIAAAggggAACCCCAAAII3K0An253t4KMRwABBBBAAAEEEFiXgH60ekO8&#10;U437dUvafwB61QpiTGDVqTSMz+gHQa/nujXfuH50bKXF2T1WbFk/JHr13tLVy+J4hfrwbcOP18vt&#10;CuaD5Y8dX73+WO6K2KInzbW69ECh1KHdrXrqbddyi/L/HntbyubEvA7Xxyd2y9/ef7hDRHd1VfTD&#10;8f/ryf8qr197o+PGPC+tn5//RY1p//Qm6Vjya09NSDahpzQ9oGv5wqzk374i+R9ekcpUfsN34Qyk&#10;JHVktJ5iA2kpFqbkL7/x92S5Ot1xvcOP/bIc+dA/7hhzvztzS568/l1Xzp9a/TPTaS/btosc/VhF&#10;3qtck//r3RtSqDT+zug0tlXfo4P98tL4dnlyZFjiTu30sVaBXdxmfvcUfjQr81+dlNKlO/vecwYT&#10;0vcz2yX7qVGxkw/u56gTs6enfOYXL8vS7BnJzZ6V/MIlKSxNaroqhcVJPRh0udPwru6LJbKSzu7U&#10;NCHJnjFJ9YxKMqM/7z3bJZUd1/YdEotnuvoxsLn1CeTLC/LW1a/LG1e+IpcWPljf4DbRO3ofled3&#10;fEk+MvFF6U+OtIna3M0L+jfV1NxxmZ47qfkJmZ4/IYu5ya57UD3pURnsO6BpvwxpPtC7T/P9kkoO&#10;dt1e2RACCCCAAAIIIIAAAggggAACCCCAwMMn4Lqe3lMXP+mt96Acyc251uZlyTAmjF8Vq3Gr2nSc&#10;V9X5w/G13MSZZK76K0NaqMeFc/nxtf2ZMbV9+nF+XzDPyt5W5g1m578IIIAAAkbA1pd8bX352zJ5&#10;rRzmlrb75Xq75df99qa+hvEtXk438wTzBXOYNdutuxJrYmrx9fHBuPoezd5MX9P7fEw9aG/q4MuO&#10;AAIIIIAAAggggEALAU/fp+yWCuJWNJm8XNSUD/JKUe9VVPTegya3LF6lpO0mJpoi8eG42hxeZVnv&#10;neg4HSs6h1/WObkQeFgELDsudiIttv6/HlYsqc8/Y5ri+hxR22MJsfU9r3Zc++Ia45h+7TMxtonT&#10;fn+s9vm59uu4er8ZH9M+HR/MUxvvx5g1zBzBXA+LN48TAQQQQAABBBBAAAEEEEAAAQQQQAABBBBA&#10;AAEEEEAAAQQQQAABBBBAAAEEEEAAAQQQQAABBBBAAAEEEEAAAQQQQAABBBBAAAEEEEAAAQQQQAAB&#10;BBBAAAEEEEAAAQQQQGDrC8S2/kPkESKAAAIIIIAAAgh0k4AbnixX25Tjxv2S7VXabtM1JxrVrorT&#10;GJfRD5Zez3Vzrn10tcX5RHYi13JAtnSyoX1k+ImGeqvKpUmR+cXVPeP5i6sbay2JR7aLnU627Z8t&#10;FuQ3f/K2FCqNLs0Dnt++Q/67g481N3dtfW55Tn772O/IxYX2Nmbznmfph/d/Xku9HR/LLx7dLjt6&#10;2zt2HHwXnaWrC5J/67LkNFVutf5euuPpY7akDm2T9OPbJf3YqMTH+xqmquhhB9/7zq9KLqffeB2u&#10;vft+Tp585jc6RNzfLs/z5IN3PXnrb1wpl9a+diotsueZopzMXJJ/c35m5fDKtU9Rj+xNxOWl8TF5&#10;cXy7jKTX9zumPkkXFDw9QDT/9ozM/9mklCcLd7Sj2PaU9H9+QnpeHNYDAlqcKHdHs97doOXCtOTn&#10;L0iuloLyea2f10M81vFNc3fb2NDR8eSApHt3aNop6exELTf1oBxPdP4dt6GbYbIHJmB+/52aeUte&#10;u/xl+dGNb0vFvfvv577EsDw38QV5YceXZGff4Qf22DZ64XxxWmYXzmo6I7OL52R6/pRMzx2XUnlp&#10;o5e6q/l6MxMy2HdA034ZquWmnIhn72peBiOAAAIIIIAAAggggAACCCCAAAIIdK+Aq/fm3aq+huWK&#10;n7thHrZF6qbPqwbxflykLzrelKtmvKZwfrOGPz4yJlwrOtbV+RvHN+6rHhuZr3t12RkCCCBwfwRs&#10;fYuKrS+NmreqhOUwt7TdL9dibMfSg8+b4rTPtJkr+jYUfz4TG8bX4swc9Tbtq8dF1m9oszW+PrZp&#10;7XC86Y8ubvaidX+vOp4LAQQQQAABBBBAAIFuFfDcit4DKYtbLmoq1PJ8pG7abpeK4lVKek+krKk2&#10;X2W5Poen46uaRPu4ENhSAvqkz46l9HllTJ//1VIsIXY87bfbiYy+Fzipzynj2q/JzzVO/38MJ54R&#10;O5H2y3atTwcFsTqn6TNzm7ksnbM+v5kjnMesqWVb17DME1cuBBBAAAEEEEAAAQQQQAABBBBAAAEE&#10;EEAAAQQQQAABBBBAAAEEEEAAAQQQQAABBBBAAAEEEEAAAQQQQAABBBBAAAEEEEAAAQQQQAABBBBA&#10;AAEEEEAAAQQQQAABBBBAAAEEENgwgdiGzcRECCCAAAIIIIAAAgisRcDzGqKcatyvW+ZEvTaXa638&#10;2Vp1Gj8Mvkc/6Ho91835xvWjY6stzmByErloSL2cLZ+qly3d39DgY/V6u8JPPmi99njuUrshkj6y&#10;t21fvlyWf/uTH8jccrFtjOn48Oi4/MNDj+thUy0eYMeRD6bz7NxZ+Z1jvyuL5cXbb8B9UU9j3Nkx&#10;7mf3DcrTY9mOMRvZWZkrSO7Ny5J746KUJxc2cmqJbeuR9NHtkn58TJKHRvXD3lt/eLurp1K+/jf/&#10;m8zOvN9x/fGJT8hHXvoXXfO9MTPlySt/XpWb1zpuu6HTfFuPPFqU0yNn5a2Cfs/omRF3ej060C8f&#10;2zEuT44MiWNOgNukl6eHn+benJb5r01K5Vrn3w/tHmJid0b6vrhDMh8e1EMC7v/vDrdaktz8RVma&#10;OyNLs0HKL1yQ/PwlqZSX2m27a9sT6WFJZ3dIuldTmEfKsXhP1+6djd17gZu5i/L9ya/Km1f/TGYK&#10;V+96wYSTlidGPyXP7/iSPDbyktjmxMpNelX1kKC5hXMyNX9CpudMOumXi8uzXfOILD3Upa9ntwz2&#10;7ffTUC0f6N0n8Vi6a/bJRhBAAAEEEEAAAQQQQAABBBBAAIHNIODp64j6EkeQXH0JyJQ199tquRfW&#10;/b5afHNsbdzq8Z4eSl2bL5w7nDesmzwc7/etrGHa6+PDeZrGbwZn9ogAAgjcjYB5GVVvjTdc5jVb&#10;83KE6TPnj/upFheWg3bLH7sqLjo2ModZx3as+nz+2tHYWtms3fx2CFMP4i1xTH84by2v1yPz+W0P&#10;4LXRBkwqCCCAAAIIIIAAAgh0mYDnVsQtFzXlg7xU0Hsny3rfpqKppPdKgjyI0b5yi2TGhO0VncvU&#10;K5pquWfmr5b1pkzje8S7jILtILBmActJiB1P+8mKJfQ5aUyfN2uytV3rYZ/Jg/540O+YPCGOaa+N&#10;t+Mpjc9oCvNkMJ8djonMp3NzIYAAAggggAACCCCAAAIIIIAAAggggAACCCCAAAIIIIAAAggggAAC&#10;CCCAAAIIIIAAAggggAACCCCAAAIIIIAAAggggAACCCCAAAIIIIAAAggggAACCCCAAAIIIIAAAggg&#10;gMDWFIhtzYfFo0IAAQQQQAABBBDoVgE99q9ha44b/ElqS/sPlXetIMYVVzxbT/mLXBn9sO31XLfm&#10;2kdX9YCq5stO5pub/Hq2fKrePjjwqMScZL3eqrBc8uTU2cbHbuJ6S7OSLS+0GuK3pR7b27Kvoqcx&#10;/vb778iNfK5lf9h4eHBEfvHwE2I3n8YVBnRZ/ua1N+X/O/FfpGpOjLzdVZ0Qz3u2Y9TRkR754v7h&#10;jjEb0emWqlL40aQsvXFJih/c0NMpN2JWnUMPW0sd2ibpJ8YlfXRM4mO9a5r4h2/9n3L1yl93jB0a&#10;eUI++ql/o4eyPfinhdWKJ+9835Ufv6WHfDb+iHd8DKltJTk/cUZ+HNOfoWLH0Lad6VhMXtg+Kh/b&#10;sV3GMpm2cZuhw6t6kntjSua/NimVm8t3tOXkwaz0f3GHpB8fuKPx6x1UWLomS3NnJDd3TnLzFyRv&#10;0sIlyS9eCU55Xe+EDyRef057xiSVnZBM704/T/eqoUnZIDmxzv9GPJBts+gDFciV5+Xtq9+UN69+&#10;Vc7P/eSu9+Lo30of2vYxeXb8ZXly7NOScNJ3Pef9nqCwPCvTcydkev6ETM2d9Muzi+f03wU9fKhL&#10;rnRqREYGDms6IsP9h2So/6AMZPfqwaYc7NIlXyK2gQACCCCAAAIIIIAAAggggMBDLeB5eo9dX14x&#10;99nNyywm9+thW1Pd1XvKXtgW5mFsdHytL4hdWaO+TttYs4davMasWkvn9fcZGf9QfwF58AggsCUF&#10;bFv0YHHR12Q1mbxWtprqQZ+lB4wHsQ0Y+j4Gfx7tc3R8dD4T77eF89lWfZ1wrnDdVWvqGEtfj24c&#10;H+yxHhvOa9Y1ZZ2fCwEEEEAAAQQQQAABBLpDwC0XxS0XasmU85o0rxTEq5T0XkxF771o0vfeuJVl&#10;cUsaq31BrnElEx+ON3lkDm33NFU16aDueMDsAoF1Clh2XKxYQmz9fw3seDpIsZQ+F45pSujzXJPH&#10;a/2ZxrhavGXGmnk0TjTe1txvM/06l53I+H3hXCY361nmSTQXAggggAACCCCAAAIIIIAAAggggAAC&#10;CCCAAAIIIIAAAggggAACCCCAAAIIIIAAAggggAACCCCAAAIIIIAAAggggAACCCCAAAIIIIAAAggg&#10;gAACCCCAAAIIIIAAAggggAACCCCwgQIP/iT6DXwwTIUAAggggAACCCDQ/QKeOX0wcjlV/cBuvSxz&#10;AmGby7WCP1urzuqYTCzdZtTq5nLFk7ml1e1hS6X5LC27rB8eXgq763msOicp92a9vm34iXq5XeHE&#10;aU8qq7cv47lL7YaI3ZOSxM7Rlv3/5eQxOTM307IvbNzT2y+/cvRpccxpZZvg+tq5r8u3LnxrTTu1&#10;K2WpeC/rN0778NFMXH7p8TGxrQ5B7YevqWf54qwsvXpBcm9eFq9QXtOY2wXZuu/049sl/eSEpI/q&#10;/tPBz8jtxoX9H7z37+XsqT8Iqy3zbHaXfOIzvyWxdfz8tJxoAxqvT3ryyp9X5Tbfzg0rWcmqTO68&#10;IFMDtxra11PZ05eVj0+MyzOj2yTubI6fkXaPz6u4svTalCx8/apUppbbhXVsTz3eL/1f2CGpR3s7&#10;xt1JpzkUt7B4RZbmzsjSrEln/XJO80q5wy/lO1nsHo1x9Gcl3btDMr27JdO/x089fXsl07dLUtlx&#10;/wCKe7Q0024hgaoe9vPerVflzcmvyk9u/pVUvbs/vGdP/1F5ccfPybMTL0tPvH9TaLn6N9/8ov4O&#10;nzsh0/MnZVpzU84X7/x3+kY/8GSiX4b7D8lQ3wEZ7NuvKcgzqeGNXor5EEAAAQQQQAABBBBAAAEE&#10;EECgSwTMfUxXX8IyL1eZ3DV5rWxe2orWTTloC8ZE+xrG18atjF+Jr7etiqmtr+1e1ZNqfa3b70cf&#10;AhcCCCCwqQXM2d22o6mWm7qj9eZ2ExO0Watjtc9c0VeIw/F+Hq7hr2PpIeIr60XX9fcR9oX7cVbW&#10;C/cZzh3WV/Zm5o3uItgX/0UAAQQQQAABBBBAAIGHQ8DTG0ZuuaCpWMtNOZpMe75lv9d2THR84eGA&#10;5FFuCQHLSYidyOh78lNix9O1ZMoZsWIJfY4f0+fnmuy4xiS1PeizExprxoRjNQ/i4ytjTHzTvP58&#10;5gk6FwIIIIAAAggggAACCCCAAAIIIIAAAggggAACCCCAAAIIIIAAAggggAACCCCAAAIIIIAAAggg&#10;gAACCCCAAAIIIIAAAggggAACCCCAAAIIIIAAAggggAACCCCAAAIIIIAAAgggsIUEYlvosfBQEEAA&#10;AQQQQAABBDaBgCeNpyM6btzfte1V2u7etYI/W6tOeVVMj34I+VqvqQU9zLFNsGnXsx4bLieZb6iH&#10;ld7yybDo58NDRxvqrSrvnWi98njuYqtwvy11eI9+gPrqQ8u+eeG0vHXjattxpmM03SO/9vizktQP&#10;bO/2q+yW5feP/768feOHt9+qnq4Zq1yUivwveqpcpm18yrHl156ekHR84z9g3s2XZOn7l2Xp1fNS&#10;vjzfdg/r6bCzCck8NSGZZ3ZI6vCofoC+nnJ3B9fF81+Xn7zzrzuOTCQH5JM/9TuSSg11jLvXneWS&#10;J2/9jSvv/6j1z0br9T2Z2nZDru+4LK6jp7Ku84rrqYLPjG6TT+wcl9292XWO7r5wr+LK0iu3ZP7r&#10;V6U6W1r/BvXXS+Yjw9L/8oQkdrX/eVrrxJ6eqJtfvCy52bOyOHtalmbPaNJ87qy4leJap3lgcQn9&#10;mcj075We/j2S6TP5Xs13Sbp3h5g+LgTuVODa0ll5/cpX5M3Jr8piaeZOp6mP609uk49MfFFe2PFz&#10;MtF7oN7ejYVyJSfTc6dkau64phN+PrNwWg/WXu6K7TpOUgZ798lg334Z6jsgwwOHZLj/sGQz27ti&#10;f2wCAQQQQAABBBBAAAEEEEAAgc0s4FY9cfWFFz2LWfTWoZ+bst+mdc+Uw7qfa7zmq2KjbeE8/vgg&#10;vqovL1U0VfUWaUVfRqqaeDNfZH2zpt8WGe+vHZlbX37gQgABBDaVgKUvJ+pLX2LO2zbJr5ty2Ka5&#10;ZdqbHtVKnNV6XNu5gnh//nCNtrFmH7X42p7MXqJ7W73v5p02bZwqAggggAACCCCAAAIIILABAm6l&#10;JG45r6kYyQtajibTVxBPU7WWB/21MZVlvYdV0ftNmkyu9cb58tq3+v3OG7B9pkDgzgX0hoAdTzem&#10;WFLvHcSDZMf83Nb35dvxjCaTN8Zbps2uxYfjdA5H4/0+jTfzmRjR96/bJsasYW5GcCGAAAIIIIAA&#10;AggggAACCCCAAAIIIIAAAggggAACCCCAAAIIIIAAAggggAACCCCAAAIIIIAAAggggAACCCCAAAII&#10;IIAAAggggAACCCCAAAIIIIAAAggggAACCCCAAAIIIIAAAgjclUDsrkYzGAEEEEAAAQQQQACBdQp4&#10;TSc8Oq5+CLlelugpkG0u1wr+bK06esJk05WJpZpa2ldvzbXv81dvOvPMTuRaDuipnG5oHxk62lBv&#10;rswteHLlWnOrHsCmp1+O5idXd9Ra0o/tXdX3gxuT8o0LZ1a1Rxv6Ekn5p08+J9lEItrcleVcOSe/&#10;9ZN/L+fmz91+f15ZkqX3pWz9A3HtfR3jf/HomGzv2bjHb75vl0/eksW/uSD5d/RrVtFTTO/ysrMJ&#10;yXx4h2Se3SmpQ9v00MCmb8B1zn/zxtvy5mv/vOMo207Ixz/976S3b2/HuHvdeeWCK6/8hStLC2tf&#10;KZ9Zksk956SQya99UC1yOJWUT+wYlxfHt0smvvmfBnv6/bf02pTM/9mkVGf01N31Xo4l2ZdGpO8L&#10;ExIfXfvv0HAZVw9VyS9clKXZM5rOytKcyc9Ibu6sHvp7B/sJJ74PeSI1JJn+vdLTv0cy+nPQo+WM&#10;X94t8UTvfdgBSzwsAqVqQd6+9i157fKX5dzcu3f9sON2Sp7a/ll5YeJLcnjkBbHNSa5ddi3kJmV6&#10;7oRMz5+QqbmTfnkhd7krdhlz0jLUf0AG+/ZrOiBDJu/dL709OzgApyu+QmwCAQQQQAABBBBAAAEE&#10;EECgWcB1Pb3XJnrAsfi5Kbu1st/W1O5Vg3g/JtK3arz2eWYuEx/GmbawHFmnvr7f5/kxVbOnaExt&#10;XPN4U+dCAAEEulnA0pflbL3NapI5I9svR3JzC9YO637Z0gO2I221vvrYsC9s19di6uPDtob5mtfW&#10;+Noc/jpN863e5929rtjNXxv2hgACCCCAAAIIIIAAAg+vgKc3ldxyQVOxlptykLwWbWFfuzHBPPmG&#10;+fybXA8vMY+8iwQsJyF2PB2khOaxtFixhN6niOk9CE12XNuSYtf66nk85Y+xdKyjKZrb8WQwXsda&#10;jiadz9b32ftjdT0uBBBAAAEEEEAAAQQQQAABBBBAAAEEEEAAAQQQQAABBBBAAAEEEEAAAQQQQAAB&#10;BBBAAAEEEEAAAQQQQAABBBBAAAEEEEAAAQQQQAABBBBAAAEEEEAAAQQQQAABBBBAAAEEEEAAgc0r&#10;sPlPZt+89uwcAQQQQAABBBB4KAU8z2t43E417tdtr9LQHq24VvBna9VZHdOjH7S+1uvmfOPa0XHV&#10;Fme4OYlcNKRezpZP18uOnZCB/gP1eqvC+ydar7utMCmxDo87dXh3w3Tn5mfl908ca2hrriQdR379&#10;iWdlKJVu7uq6+kxxRv7tu78pN/I3brs3y12UZOmYVOV5qTg/0zH+s3sG5KmxbMeYtXZWl5Yl9/pF&#10;WfzeeancXFrrsLZxdk9CMs/skMyzOyV1aJseBNDiG6/t6PYdC/Pn5NW/+nU9ULbcPkh7Xvz4v5Jt&#10;ox/uGHMvO5eLnrzx166ceq/1z0Srtat2VW5MXJap0et6QmSriPZthwYH5JM7x+Xo8JDY5qTJTX55&#10;eihx7vUpmf/qpFSmltf/aPQwzOzHt0n/yxMSG0muafxy/pYszZ6RxZmTsjB9QvPjsjRzRr/XSmsa&#10;/yCC0tkd0jO4X7KDByTTu0vSvTvFtKV79XHHex7ElljzIRK4NH9cXr38R/KDa1+XYqX13xHr4djT&#10;f1Q+uvPvyrPjn5d0fGP+bVvP+q1iK9WizMyflqm5EzI9f1Kma3mpfPf/TrZab71tPekxGR44LCN+&#10;OiLD/YekP7tbLHNSMBcCCCCAAAIIIIAAAggggMBDKWBel3CrEiRXxDNlzf22Wq5nH0diavHNsbVx&#10;q8d7/rnG0TXC+RtidXxVX+aolDyp6K3cqqYwLtxLGP9QfqF40Agg0LUC5iUW29GXafQWm8ntMA/b&#10;InXTZ+nrEfW4SF90vCnry5oaa+YL4ptv4fnrmvkic4Rr19v8Pqt9TJux1hZ43ahrv2HYGAIIIIAA&#10;AggggAACCGxZAbdaErdc1FQQT1NQztfbTHtjMrHt+lf3eZU7eE/cltXmgd1XAb3RYMfTmlK1XMux&#10;lN63iGlK6H0Hk8dr/ZnGOH+cGbuSrNo8ZowZa2uuE/pz2okgjvcy3devMIshgAACCCCAAAIIIIAA&#10;AggggAACCCCAAAIIIIAAAggggAACCCCAAAIIIIAAAggggAACCCCAAAIIIIAAAggggAACCCCAAAII&#10;IIAAAggggAACCCCAAAIIIIAAAggggAACCCCAAAKbXiC26R8BDwABBBBAAAEEEEBgkwl4Dft13OBP&#10;Usucutnmcq0gpuroaZ1NV0Y/AH6t16259pFVPViv4bKqYsWLDU1+RfeZKZ+vtw8NHtFD8zr/Wf3e&#10;icbHHA4ez10Ki6vy+M5t4vT11Nvnl4vyO++/I1U9SLXdZR7CLz/2tOzI9rUL6Zr2q0tX5d+++5sy&#10;X5q/7Z6c6k1JlD4QT8ZkOfZrHeP3DaTk5w+OdIxZS+fy2WlZ/Otzknv7ip4Wq6fQ3sVlJR3JPDUh&#10;Pc/vktSRMbFiehLiBl7FwrR87zv/REq3sXzqmX8uu/b87AauvL6pLpx25dVvu5LPrX3cQv+sTO4+&#10;L+VEac2DYnqg5HPbR+UzuyZkvGflZ2jNE3RhoDlAOf+DGZn7kytSud7i99Lt9hyzpPeTo9L38oTE&#10;BhMtoyt6EMzizElZnD4uC5oWZ07J0uwZPSx5oWX8g26MJwekp3+vZPr3+HlP/yNa3qvlRyQWzzzo&#10;7bH+QyZQKC/KW1e/Lq9f+WO5tPDBXT/63sSQPDfxBXlp59+WHb2P3vV8dzNBvjglt2Y/kOn5EzI1&#10;d0KmNc0vXRTPnNr+gK9kYkAG+/bJUN8BzfdrflBGBg5LKjn4gHfG8ggggAACCCCAAAIIIIDA1hYw&#10;96pcfVro6i19c1s/LJu6KZunjGHZz6ve6jYTUxGp6i3/iuaVkidVzaPjGuYO16vPrXsw65k91NtW&#10;xvtjI3vb2l8RHh0CCGwGAdvRM6hN0peILM0dTXrutV8P+/y6H2cF7c2xkfFmnnA+27GCufyxtTlr&#10;/Watemw43u/TNZr6GvbTNN7S1164EEAAAQQQQAABBBBAAAEENoeApzfeqsVFTQtSXV4Ut1xYnUra&#10;Vimubi+btrymSO7Harzm/g3BzcHALreIgOXExdb3A9rxVCSPlk1feqU/oWV9X7ll2mJJvQ8T1/sm&#10;Mc1NSkTmMGMi42Kt31e5RRh5GAgggAACCCCAAAIIIIAAAggggAACCCCAAAIIIIAAAggggAACCCCA&#10;AAIIIIAAAggggAACCCCAAAIIIIAAAggggAACCCCAAAIIIIAAAggggAACCCCAAAIIIIAAAggggAAC&#10;CCCAAAJbQCC2BR4DDwEBBBBAAAEEEEBgEwm45rTQyOVU437N9vT00TZX1Qr+bK06q2My+qHza71u&#10;znttQytN5+rZiby0OmsvU7kkjpTq8wwPHa2XWxWuXPNkbqFVj8h47mLrDm1NH9lT7yvrKau//d47&#10;slhaWbfeGSn8vYMfkseGt0VaurN4ZvaM/Naxfy+Fih5YcZsrVr4o8cpZjYpJMfa/62mN6bYjsglH&#10;fuWJcXHspi9m2xGNHV7VlfwPJ2Xh26eldH62sXO9Nd1C6sio9Ly4RzJPT4idvDdPvSpq+Mp3/2fJ&#10;LV3puMODh/9HOfyhX+4Yc686CzlPXvuuK+dOtv/5a167HCvJ1V0XZH5oprmrbb0nHpOPT4zLJ3aO&#10;S19i6xwWkf/xrMz98RUpX863feztOqyELdlPjUr/5/Xnon/FpLB0TRanj8vC9AlZnDmh+XHJz5vf&#10;R2v/GrVbcyPbLT05NdO/R7ID+yU7eMBPmb690tO/V+LJvo1cirkQWLeAOYz99Mzb8tqVL8uPrv+l&#10;lN3ldc8RHRCz4/LE6Kfl+R1fkg+NfEz/Lbs3/25E12wu54vTMj1/QqZmj8vNmZ/Izdn3ZCl/rTns&#10;vtctPRm5P7tXRgaOaDokwwOHZbj/kPSkR+/7XlgQAQQQQAABBBBAAAEEELgXAm7VE1dvm+ttYD+Z&#10;W+h+uTnX/qAviK+WRSqawjwc77raH50rnKc+XucP2zT3dP1qi75V+6jF6FNiLgQQQOC+CtiOiG3r&#10;S0Qmr5XDXG8dBW31dsuv++1NfQ3ja33B+GCMWcNPOpcf2zy+Xtf4hvEr4+rt9f3oXK1ecLyvgiyG&#10;AAIIIIAAAggggAACCCDQTQKe3rxzy4UWqahteU3RPFoO+xrHen58Y1s3PV72spUE9J5IPC12QlMs&#10;pfdP4mLpe5z8pGW/z/TXkqXv73biGTG5GROWwzyMM3PZCY0L56vldiypc+tNFi4EEEAAAQQQQAAB&#10;BBBAAAEEEEAAAQQQQAABBBBAAAEEEEAAAQQQQAABBBBAAAEEEEAAAQQQQAABBBBAAAEEEEAAAQQQ&#10;QAABBBBAAAEEEEAAAQQQQAABBBBAAAEEEEAAAQQQQAABBBCQ+3/aMegIIIAAAggggAACD7VA89ml&#10;jhv3PSzR003bXK5+gL25Kk5lVURGP5h+rdfUfPvIqtXY5yRyjQ21Wk/lTEP7yNDRhnpz5b0TzY84&#10;iEhXlmSgNNMcXq+njuytl//o1AdycbHD5jXyMzv3ysd27K6P6dbCsan35HeP/a5UvNVfy4Y96+m3&#10;ifJJiVWv+c3L9i+Ja+1rCIlWzJfvlx/fLgOp9T/FcfMlWfzeeVn8q7NSnS1Ep113OTaWlezH9krP&#10;C7slNpBe9/j1DHD1oJLXX/lnMjN9rOOwHbs+Kx9+7v/oGHOvOs8cd+W177iyXFz7CjPDt+TazgtS&#10;jbX/nRCdbTSdkk/v2iHPbx+VhLN1DqMovD8vc1+5LKVzrX8XRQ2ay1bKlt7PjEnPTw1LoXJBrl3/&#10;qiy8f0IWp4/L4sxJKS93/n3SPN+9rifSI5IdPCDZgf3S079XMpp6+vZIum+nHvIa/Btxr/fA/Ais&#10;VWC+eEvemPwTef3KH8ut/OW1Dmsbt2/gaXlhx5fkmfHPSSbe1zZuIztctyJzi+dlav6kTM+d8JMp&#10;F4pTG7nMHc2ViPfKcP8hGR44JCMDR/zyUP9BiTnJO5qPQQgggAACCCCAAAIIIPDwCbiuJ3rbTPT2&#10;op+bshuWNfeidb/sNbaFsXr7slIOUrXsSVXr4Tyd5w7WD9dtWK82d3S81/r28cP3heMRI4DAPROw&#10;bdHDnUXvtWoyea1sNdWDPksPfW4RGx1fG7cyXg+mbm6L1M1t+/r6frvGm7ZaTKf9BHtpegHvnkkx&#10;MQIIIIAAAggggAACCCCAAAKNAm6lJG45r6kYyQtajqTlnFSXF6RaXNR8UdySiY+MKWlsxYxfGeNV&#10;9cYjFwIbKGA5cbHj6YZkOQm9JxPTFNf7MCZPiJ3IiK3vuV7JzRhti2tb0/igbtrDfjM2sYG7ZioE&#10;EEAAAQQQQAABBBBAAAEEEEAAAQQQQAABBBBAAAEEEEAAAQQQQAABBBBAAAEEEEAAAQQQQAABBBBA&#10;AAEEEEAAAQQQQAABBBBAAAEEEEAAAQQQQAABBBBAAAEEEEAAAQQQQAABBBBYj0BsPcHEIoAAAggg&#10;gAACCCBwtwKeOX01cjlu3D8V1pL2J7G6VvBna9XRU2Cbrh79YPy1XPM5T5Y7nOtQbTrf0E7mWk6b&#10;LZ9uaB8eOtpQj1YqVU9OnG79uLbnLkdDG8pWMi7JfeN+2yuTF+WN61ca+psrT4yMyc/tP9zc3HX1&#10;d27+SH7v/d8Tt+l7oHmjtn4vxEs/Fsed9bsq1vNSdr7QHNZQf3n/kBwezjS03a5SvpWTxW+flqXX&#10;Loi3rKcR3+FlJRzJPLNDsh9/RFIHR+5wlvUPe+cH/7dcvfLdjgOHhh+XFz/+r8Uyp3jexyu/5Mkr&#10;f+nKpbOtv/9bbaWUKMqVPedlqW++Vfeqtv39ffLZ3Tvk8eEhfXxNP8CrojdPQ/HEgsx95bIsn15a&#10;/6aTegD2EzdkYe8bcnHpx5L7o/PimVOwu+RK9WyX7OABTQeDfMCU90s82d8lO2QbCLQWqLoVee/W&#10;K/LalT+W926+ov9KNf4t03pU+9ah1Li8uPPn5fmJvyXbena3D9yAHlf3PrtwVm7Ovie3NN2cOSbT&#10;86fEdTv8UbQB665lir7sbhnpPyTDA4f9ZMq9PTvWMpQYBBBAAAEEEEAAAQQQuE8CnqfPgPTWgp/0&#10;qVBYNrf33Oa6H6fxtT5zSyIaY8oNbf54T8xcVb3ta5Ke9ysVfbpizucNxgb94brhfM3rR+e+TzQs&#10;gwACD4mAubVum+QEya+bctimuaV1R1PQZ9X7VsWGMeFYfx7LHx+dz6xVH+vHrKxnOSvz+3sy6zfM&#10;17zPrXPv/CH5luNhIoAAAggggAACCCCAAAIIrFPAvB/VLRc1FerJ03q1nA/qxUWpLtdScWFV7Mo4&#10;M4cZszKXf/NynfshHIFWAnY8LWGy9D3PYbkxN+0ZTdE8Wg77zFzRclrvD+lNJC4EEEAAAQQQQAAB&#10;BBBAAAEEEEAAAQQQQAABBBBAAAEEEEAAAQQQQAABBBBAAAEEEEAAAQQQQAABBBBAAAEEEEAAAQQQ&#10;QAABBBBAAAEEEEAAAQQQQAABBBBAAAEEEEAAAQQQQAABBBDY0gKxLf3oeHAIIIAAAggggAACXSeg&#10;R8o27MmpxsQ2J9O2uUy0J8GH51cdPaW26UrHUk0trau35lu3m1Y9A1e8hjMaXbEThZYDespn6u0x&#10;Jy0D/fvr9ebC6XOeLOuhuq2u7blLrZr9ttTBXXogpSNn52fly2eOt40zHeM9WfnFI0+IbTU8gI5j&#10;HkTnm9felP98/Pf1a9n49W/eSzbeI5XF7+r3RM7vcmVEis7/2hzWUH90KC2f3zfU0NapsnxxVha+&#10;eVLy70yab647vhJ7ByX78b3S89wusdPxO57nTgYef/935czJ3+84tCe7Uz7xmd+SWCzdMW6jO88c&#10;d+W177iyXFzbzOZ7YnrbDbm245J4jvlp7Hw9PjIkP7N7pzzS39c5cJP1Fk8vytxXrsjyiYV179x1&#10;ijK9/VsyPf4NcZ28yOV1T7GhA1LZCckOHvBT7+DBoDxwQGKJ7Iauw2QI3GuBG7kL8vqVP5bvX/lT&#10;WShN39VyjhWTJ8c+Kx/d+Xfk8MiL+u+2nhy9wVe5kpNbsx/I1NwJmTZp/qTMzJ+Wqtvmj5ENXr/d&#10;dI6TlKG+gzIycETTYT8fHnhU4rGedkNoRwABBBBAAAEEEEDgoRDwPE9cvRXi6i3PSln0wNyV3G+v&#10;6l0T06+3ToP6Sm5up/ptYb/Wg1idM9Lnx4X1SF41a5a8+pr1MWaeSNxD8YXgQSKAwH0TMC9jmLOS&#10;zW0Rk/upVq63hX1+bulrJRrX0NZ6fCxhSUxv0zsm6TuhWs9tNbbfdu7uft3lvn3hWAgBBBBAAAEE&#10;EEAAAQQQQACBDRDw9AaoWy5qytfyguYmrbRVSzmpLi+IW1zy8+ryUkN/EB+OC3KvsrwBu2OKh1LA&#10;jum9pLRYmmw/pTTPaDJ52BbmzW0pvccVC5LekLKcRGRc8xxre4/zQ/k14EEjgAACCCCAAAIIIIAA&#10;AggggAACCCCAAAIIIIAAAggggAACCCCAAAIIIIAAAggggAACCCCAAAIIIIAAAggggAACCCCAAAII&#10;IIAAAggggAACCCCAAAIIIIAAAggggAACCCCAAAIIIIDAmgX0WB4uBBBAAAEEEEAAAQTun4A5eDd6&#10;Oa5+OL+0PyTCtfRPVnNqpV5VW0/OjVzpWFLsWl+kuWXx5lzjutGgStMZk3aioEuujnfcnKSqV+tD&#10;hwaPaJyejNnmev/E6jnC0PHilbC4Kk8d3i25ckl+74N3xW3yigZn9LTNXz36jCTNaZtdfL06+ar8&#10;wck/vO0OxzJjsjeRl2MLOT/WE1uKzj/Tr3+27dhs3JFfenz7mr4PCsdvysI3T0pR8zu9rHRcsi/u&#10;luzHH5HEzv47neauxl2++C358Q//Zcc5Eol++eRnf1tS6eGOcRvZWch58jffduXC6fbf983rFZMF&#10;ubL3rOSzS81dDXVbf0afHR2Vn96zU8Z7Mg19m72yfG5J5r5yRYrvz6/7obh2UWa2/6VMj39dqvHO&#10;huue/LYDLMn07ZLs4AFNByU7YPID0jOwTw8C3lpfo9tSELClBErVgrxz/S/ktctfljOz79z1Y9ve&#10;s08+tusX5PkdX5JsYuCu5wsnqFZLMjV3XG7OHJObs+/JLU2zC+e0e+2/g8O5NjLvSY/KcP9hGR44&#10;LCMDh/zyQO/ejn8vbeT6zIUAAggggAACCCDwcAu4VU9cV8StBskLy5HcM31hvRav5+JKRVOYh+Nd&#10;V+eLzlUfp395h+VI7jWtb9apxzWsG7R3uO33cH8hefQIINBSwLwUYl6OsJ1aqpX9tki7qTsaYzmW&#10;2GF7NDYyvnE+jTfjmsaYOSxt9+ds6LNWYs2c0TXCuFq7Ge/Ps8bXc1oC0IgAAggggAACCCCAAAII&#10;IIAAAvdFwLy/0y3lpLq8qHlB3IqmaF4uilvOa9K8tCTV4oKmRY3XvFRr9/t1XCRWJ7ov+2eRrSNg&#10;xVJix03KNOVprZsU7Qvbornpj9a1nNAUC3LL7u733W6drySPBAEEEEAAAQQQQAABBBBAAAEEEEAA&#10;AQQQQAABBBBAAAEEEEAAAQQQQAABBBBAAAEEEEAAAQQQQAABBBBAAAEEEEAAAQQQQAABBBBAIwlg&#10;VwAAQABJREFUAAEEEEAAAQQQQAABBBBAAAEEEEAAAQQQQAABBDZCgE9U3QhF5kAAAQQQQAABBBBY&#10;u0Dk5F3L0wMvPUcsc1Jvm8sTPbmydlUdPSk4cmX0AIK1Xrfm20dW9WDP6GUn8tFqvdxTOSvR0JHh&#10;o/W+5kIu78m5S82tQb1/eUqSeghHuyt1eLf8hxPHZG652C7E38cvPfaUjKQzbWO6oeN7V74nf3Tq&#10;v912K4/07ZX/6cg/kP/nlS/WY8v2L4hrP1avtyr8o8fHpD/Z+WlN/sdXZf5rJ6R0YbbVFGtqS+wd&#10;lN5P7ZPMc7v0kIqV78k1Dd7AoOlbP5bvv/obHWe07bh8/NO/KX39+zrGbWTnhdOuvPIXrhQLa5vV&#10;E09ujV2VGxNXxLO9toPiemrtSxNj8tldO2Qotfaf97YTdlFHaTIvc1++IoV31/996VplmR37rkzt&#10;+FOpxhfu+aOKpwYlO3BAeoceld7hw9KnqXfokDh6WAsXAltF4PLCCXnl0h/K29e+IcVK7q4eVtxO&#10;yoe3f04+tusX5MDQh+9qLjPY1UO6ZhbOyK3Z9+TmzDFN78nM/ClxvQd3eJf5t2awb7+M9B+W4YFD&#10;mg5r+ZCkkoN3/XiZAAEEEEAAAQQQQKA7BVxXD6WtilT1z9Cq3qKraDK5qbt6a8+rBv2m7CeNNfHm&#10;tp/J/VTr8/y6xod9modxjfN7UtH5g/javOGYprkjtxy7E5BdIYBA1wnYeptXbz+KZfJaOcwtbffL&#10;9XZ9LUPLfntTX8P4Wl8wPhhj1vCTGa8pFhdxNJk8Fq/FdJo7nNOKvjrRdZxsCAEEEEAAAQQQQAAB&#10;BBBAAAEEHoCApzdW3XJB3JImfT9idXlRqkVNJtfklYt6Hzfv535MpRZbz4s6Nh/MofOE4/Wu7AN4&#10;NCy5qQT0RpcdT2nK1PK05iZF25r7ojFhOZIntKzvR7M1t/S9wRb3wzbVtwSbRQABBBBAAAEEEEAA&#10;AQQQQAABBBBAAAEEEEAAAQQQQAABBBBAAAEEEEAAAQQQQAABBBBAAAEEEEAAAQQQQAABBBBAAAEE&#10;EEAAAQQQQAABBBBAAAEEEEAAAQQQQAABBBBAAAEEEEAAgXsrELu30zM7AggggAACCCCAAAKNAnok&#10;Rr3BqeoJnHpZkbZ6Z63gmpM8a1fF0ROJI1dGDzNY63Vrrv2hGdWmcz3tRK7ltD3l0w3tw0NHG+rR&#10;yskznrQ7GHl77nI0tKHsDGTltfKCvDd9s6G9ufJz+w7J4aGR5uauqr86+ar80an/dts9PTb0mPzK&#10;4/9YXj3/e1JxS3581TosJfvvdxz703sH5UMjPS1jPMUv/OiqzH3tuJQvz7eMuW2jY0nPc7uk96cO&#10;SHLP4G3D73XA0tIVeeWvfk2q1eWOS73wsX8p28ae7RizUZ2lkievf9eVU++1//lqXquQzsmVPeek&#10;0NP658zEpxxHPrVzwk/ZRPB7onmezVqvTC3L3J9ckdwbU+s+y8eTqsxte0Vu7fyKVJIzG05gOwnJ&#10;Dj4qfSNHpG/4MekdelTrBySRGtrwtZgQgW4QKFWL8sNrfy6vXPoDuTB/7K63tLvvMfnorr8rz42/&#10;LOl47x3NVyrnZGb+lEzNn5DpuRMypWl6/uRtf/ff0WJrHJSM98m2wQ/J8MBhGdFk8oHeR8Sxt9bv&#10;5zVyEIYAAggggAACCGyYgFvVZ3lVEVeTZ3K9ZWbKYa7nygZ1v82r9zXE1uLDNjNftazzlkUqmkwe&#10;nTMsB3OvzOnvIVyvKQ/n3rAHzkQIILAlBcxtfNvRVMtNXW/xSb29qc/We68m1tGnljGTElrWd6/4&#10;c5jYWr+p1+donjuc02/X+aKxtb762DA2jLGbXhTYkl8VHhQCCCCAAAIIIIAAAggggAACCHSTgHk/&#10;m1vKSbW4INXlRb/slovilgstUlGqYWwYv5xbFedVg/faddPjZC/dI2DH0+Ike8VO9Igp2/p+Wzue&#10;CfKE1mOawtzvS4tlxmiK5kGMjk2YsbV59H1mXAgggAACCCCAAAIIIIAAAggggAACCCCAAAIIIIAA&#10;AggggAACCCCAAAIIIIAAAggggAACCCCAAAIIIIAAAggggAACCCCAAAIIIIAAAggggAACCCCAAAII&#10;IIAAAggggAACCCCAAAIIIIAAAvdPQI944kIAAQQQQAABBBBA4MEIOK6ePKqXZU5FbnN5lp4YWrtc&#10;pxIW/bwnlmqod6pMLbTvrTadReok8i2Ds+UzDe0jQ0cb6tHKB6e8aLWh/Ej1UkM9Wqnu2y5/cvZE&#10;tGlV+ZnRcfns7n2r2rup4Y2rb8gfnPzD227pyZEn5JeO/pKYL8EbF//Aj/ckI0Xnn+k3xsrXvnmi&#10;vf0p+dKB4eZmMQe55N+ZlPmvHpfy1Q5f9FUjVxrsbEJ6P7lPej+9XxxdpxuuUmlBXvnOP5Hl4kzH&#10;7Tz5zG/I7r0vd4zZqM5rVzz5q29UZWmNzK7lys3tk3Jz/Kr5oW+5jZSeWvzpXRPy6Z07JBPfOk9X&#10;XT0MaP7SSVn4+jXx3u0Vy9VTk9dx6fFEMj/yutza+RUpp26sY2T70ER6RPqGD0vv8JEgHzoiPQOP&#10;6MHQW8e9/aOn52EXuJm7JK9c+gN548qfSL6yxl9ibdAy8T75yMQX5aM7/47s7DvcJqp1c7lSkOm5&#10;E3Jz9j25penmzDGZW7ygwa1/R7aeZWNbk4l+Ge4/JCMDR2Sb/p0zOnhU+rN7xLKa/lja2GWZDQEE&#10;EEAAAQQQ2FABc2/A3Gpyq5rCvFaut0f6gjZ95qVtVb31VNHzXCvloOzPYWKr2l+bqz5H89yROV03&#10;mK8eW+sz81d1bjO/6eNCAAEEWgmYp2C23ho1ydLbSGHZNuVa3dw6jeltHCduSUxvszsmab0eH47T&#10;3HKsYI7I+HZzm3ltEx8Z3xAbtkf3ZvOcsdXXkTYEEEAAAQQQQAABBBBAAAEEEPj/2bsTIDnP+77z&#10;v/d9+5r7AgY3QJAQcRAgqZsULUq0joiy5UOxost2YjtxYju75U1lk63a7FaldlOpJLVJajexY8f2&#10;rmz5ii3ZuiwrtiVSonhI4iGSInjgPghggDnQc/X1vu/+n7eP6R5M98wAIDAAvg/q4XP9n+d930/3&#10;dL/dM8XnxhaIo4rCwrTCYjVHpXlF5YWc9Bfy1XGLi8pzSmLsbwEaZbmwUC/OGsj1+3uAG/vRuFnP&#10;3r6HS3dZztVKV780e0uOuzndS84Nsr0KcvY3avwd2M36xOG6EEAAAQQQQAABBBBAAAEEEEAAAQQQ&#10;QAABBBBAAAEEEEAAAQQQQAABBBBAAAEEEEAAAQQQQAABBBBAAAEEEEAAAQQQQAABBBBAAAEEEEAA&#10;AQQQQAABBBBAAAEEEEAAAQQQQAABBBBA4BYUYOfxW/BB55IRQAABBBBAAIHrKRA37b4chLZrqiVP&#10;7Xdkjt2OqrVUCWwX56bUbRsvrCSFtin01Ez7yLBp/1QvKNqGrbZr9BKpp3yo0ZtO9ai/b2ej3Vy5&#10;mI91+mxzz0Ldj0MN5l9f6FhUe6SrrDC23V3bpNGuHn1y9/42o2uj+ztnvqM/ePkPlz2Zt214q35m&#10;788osB1unz/zNV0snEvmFINfUuyNtp2fC3z9/IGNNq/pgbPouede19QXX1L55MW2czsNpDb2qf8D&#10;u9R7/w556faPQac13oixKCrrsUf+B+UvHum4/K7dn9Leu36hY8zVGHSbsn/v8UjPPbXyDXPmumd1&#10;8rZDKnbNL3kKXalA7926WQ9t3aLu9I3/MXV+5oymxp7T1NlnNPX6i0o/v1Mjr/8t+dGAvd6tPMW2&#10;KVF+5Cmd3/o5lbrOrHxiU6TbaKZn8Hb1D+9V38ge9VvuG9mrbNdIUxRVBG5+gcjef18c+6YePfFH&#10;eunCt6/4gnePvFMPbP3bunfD+5UOMsuuF4YljV98RWOTL+r8xItWvqDJ/GE13xctu8hVDfA00LtD&#10;6wb3aGRwd7Uc2KPe7o1X9SgshgACCCCAAAI3p0Bk37NE9tWJy+5rnqTeVNqtlyJrh2WpUo5rpbXt&#10;a52l42vruTXq63Rce+H4lVJ13XqZnNPKP67enA8QV4UAAi0Cnn0Z475itq8gq7mpnvQ3tX2re4Ft&#10;CmxlYF9RBfb1dcpyUlrbc2vYd5LNay2/tpccP7C51fmt53Hp/NV8e9RyqTQQQAABBBBAAAEEEEAA&#10;AQQQQACBW1ogKhcUFqcVFiyXZhSV5hSV5y0XrD5bG8tXy+KMYhdfnmspq/FuTjXf0qBc/IKA/f1V&#10;kO6yvynskp/knJXdlnMKMt0Ksv0Kcn3ys31Wt9L66+N+xuak3LymPreGzfNT2YVjUEMAAQQQQAAB&#10;BBBAAAEEEEAAAQQQQAABBBBAAAEEEEAAAQQQQAABBBBAAAEEEEAAAQQQQAABBBBAAAEEEEAAAQQQ&#10;QAABBBBAAAEEEEAAAQQQQAABBBBAAAEEEEAAAQQQQAABBBBAAAEEEECgg8CNv/N7h4tjCAEEEEAA&#10;AQQQQGDtCcRa2CU6iKq3o57bubpNimQ7t9ZSGNhO1k2pJ5VrarWvTs3YBtcLh20JdN3NR/czcy3j&#10;9UY2PKd0PF1vamT4Lnlud9sl0sHX2hzMYkcLZ+RVWq+jvoSb9eJQ+1v0lO1W+3N33aus2x13jaan&#10;zz2t3zv4WXuU2xu4U79/0/365J5PyHc78Fp67Ohnk7LsPaSK/+6k3u4/n9y3Xuu6bWfgWpo/OKap&#10;z7+o0rHJeteqyuyd69T/wTvVdffGto/pqha8ysHfe/Jfauzskx1X3bTlQb3l7f+iY8zVGJyaiPX1&#10;r4S6cG5lq8VepHMbT2ts02nbgfnSOT2plB7atkXv2bpJXVa/EVMchcpPvKzJs09r6twzSVmYPSvP&#10;Xt+Gzr1fo6d/QalK36ouzf38TA9/T+e3fk7F7lMrnpvODqpvZI/6R/ZWy+E96h3aZZtmZ1a8BoEI&#10;3GwC5+dO6vFTf6YnTv25LhbHrujyBnMb9K4tP6H7t/6kvQ9tbbtWZPc1kxcPaWzyBY1NvKDzkz/Q&#10;+NQrdi+y9Pt/24Wu2oCnwb7btH5ov0aH9yflusG9StsGWCQEEEAAAQQQWHsCcRzLPmZUcyS5r0wi&#10;K5O+WhlbGdqtRaUU18pqux7jxuv1KKyu19pXXbNlbTtOpWzrlV1p61luHLf5fGxtEgII3NoCvn1d&#10;m2T7Ws9zdSvrbVe6r/sWYryknvS19NfmNs1PpT3b5FdKWXZl85r1enVtW7NprbZr12LafYd7az+K&#10;XD0CCCCAAAIIIIAAAggggAACCCBwfQWS78JLswoLecvTCq0el+ftu+n5ljKydlQuJONJbNFiLUfF&#10;Wet3Y7VcmlMc2RfbpFtawEtl5ae7WnKQ7VWQ7VOQ67fcZ2PdLePV+NylfRlbx/6uwrfS82/Mv2u7&#10;pZ8MXDwCCCCAAAIIIIAAAggggAACCCCAAAIIIIAAAggggAACCCCAAAIIIIAAAggggAACCCCAAAII&#10;IIAAAggggAACCCCAAAIIIIAAAggggAACCCCAAAIIIIAAAggggAACCCCAAAIIIIAAAgggcJMJ8H/K&#10;vckeUC4HAQQQQAABBBBY6wJuc5F6CiLbadaSp/a7W8duh9laCgPbfbspdadzTa321Qv59mPJkb2F&#10;cT8zv9BoqvWUX2tqSSPD+1vazY2XXl24xuZ+V9+TOrG4q9EeG8hqPtv+Fv0nd+3R1t7+Rvxaq7x4&#10;4UV95qXfVWz/OqUHNj+gT+z+uOqbA5++eFDHJp+xZ8GoisEvdpqqd27q09s3VQ1Kp/Oa+twLmn/h&#10;bMc57Qa77t2sgYd3K3v7cLuQ697/8g9+R0cO/UnH8xgc2qN3PfgfbWNm29H5DUwHvx/piW9EqrT+&#10;GLY94nzXrE7edliF7rlLYnpSKb1/+1Y9uGWTsqk39rwvOfgVdpQKk5oae06TZ5+x8lldHHteYaXp&#10;dSP2NHD+QY2e+qjSpXWrPtr04DM6v+1zKvQc7zg3nR3QwPoD6l+3Pyldvat3U8c5DCJwqwiEtunY&#10;s+f+Wt868Sd6deI7V3TZvpfSPaMP6V3bPqp96x6Q33RfUl94rnBeZ8ef0znLrrww+ZIqYaE+fE3L&#10;wM9oZHCP1g/dpXVWjgzs1vDAnUrbplkkBBBAAAEEEJCSDU/ti4A4lCIrI1fW6nFz2/oq5dg2QnWl&#10;krIe1zyvOidurOHGllzb1gvts5Rbs1KqrtlYz8aa5/A4IYDArSuQsq9KA8uudB893Fc9Sa7Vq32e&#10;fQdU7XftwGI8F1ePbxqrzl+IdzH12PpxqqXF1I9VW2up47uY+vd5t+6jxJUjgAACCCCAAAIIIIAA&#10;AggggAACt65AVC4oKs9bnlNYmFFYzFtpuTiT9DXGSzZesvHCdNP4rMXY/JLNt7+ziYqzBtn5b8xu&#10;Xemb/Mrty0c/3VXLOSu7LbvS9XUryPUqyPZb7rN636Lx+rxambHS/h7Cq83n+8ub/LnD5SGAAAII&#10;IIAAAggggAACCCCAAAIIIIAAAggggAACCCCAAAIIIIAAAggggAACCCCAAAIIIIAAAggggAACCCCA&#10;AAIIIIAAAggggAACCCCAAAIIIIAAAggggAACCCCAAAIIIIAAAggggAACt7BA6ha+di4dAQQQQAAB&#10;BBBA4DoIxE0biwSh7bZryZPt4N0mxW433FoKA9vNuyl12+YSK0nj+fabmYRe6wpBZq61o9bqLR9q&#10;6V83vL+lXW+cH491frzeurQcnTl5aWet5/iG7rZj96zboAe37Gg7fr0HXpt8Tb/94u8ocruzd0j3&#10;b7pfn9j98ZbNjB879ll7VngqBL9qT4b2j+m6rrQ+vndU4cWCpr7wA808dmz1+9T4nnreuU0DD+9W&#10;elN/hzO9/kOnT/6Nnnv633Y8ka6uUT34vt9UOt3TMe5KBgvzsb75tUjHDrX/OWpe3/2Mn9/wus5t&#10;PqXYb52TsZ2wH9q2Re/fvkVdqbX/cTSOY81MHtLUuWc0aXnq3LOavXi0+XJb6r0Tb9GGkx9Xdn5L&#10;S/9KGrP9P9C57X+sQu+RS8IDe63rX7dPA+vvrubRA+rpX7uvB5dcAB0IXCOB8bnT+tbJP9Hjpz6v&#10;6dLEFR11Y8/tete2j+q+zT+mvuxwY61SeVbnJ39g+UWNuTzxvKZnTzfGr2XF8wIND7xJG4bv1vqh&#10;/Rq1e5Ph/jfJ99f+6+u1dOJYCCCAAALXVsDdQ4f20T0K7eOafTx0ZZJd3XLc3Hb1KE7G3ZywLFVK&#10;Vrq6WyOJr467epJr89uvbfEW21jPrWk5qp9T60eUa4vD0RBA4JoLePa9nx9Us/uKMak3lXZLnfQF&#10;dgudSnsK7KvKlGXXXjreW1ijvo6tsXSsrW3fQ9WPb1+JKDlefV69bJzDoi8pr7kWB0QAAQQQQAAB&#10;BBBAAAEEEEAAAQQQuBkFYvuSPirPKyzkLU8rLFZzVC5Y/5zlalkds5jiTCM2crFunvW5WNItJmB/&#10;exBkuuWnu5pyzuquLyfP+oNMj4Jsn4Kc5Wy//GxPYzyJy9jclJvTtEYqc4tBcrkIIIAAAggggAAC&#10;CCCAAAIIIIAAAggggAACCCCAAAIIIIAAAggggAACCCCAAAIIIIAAAggggAACCCCAAAIIIIAAAggg&#10;gAACCCCAAAIIIIAAAggggAACCCCAAAIIIIAAAggggAACCCCAAAIIXLkAOxZfuSErIIAAAggggAAC&#10;CKxCwG1WXk9BZDv+WvLczuJtUizbpbeWwsB2FW9KPbbRxUrSeL59VNiy929kG2fMLxncUz7U0j8y&#10;vL+lXW8cfG3h+up99bLHKyg4P1ZvXlIeG+25pM91DGVz+tTuA0uOrYXO4/nj+i/P/4bKUevjs/jc&#10;3rHxHfrknk/Ic7tD19JMcULPvf4Vlf2PKvL31bsvKW0/Z/383vUq/OUrGrMcF21X+tWkwFPv/TvU&#10;/+E9Sq9f2nk1y73RsZMTB/XEt/6pHab98ymV6taD7/tNdXdveMNO5/TxSN/4i0hzsys7RClT0Imd&#10;hzXXO90yIbDH/IHNG/Wh27apP7N2N5lxmzLlJ17W5JnvauLMdzRx9nsqFyZbrmWpRm52hzYc/7R6&#10;8u2fw0vNc33zPUc0tu2/aXbwxSTEDzLqG9mrgXX7NbD+gOW71Tt0h/3c2M7lJAQQWFLg4IXH9Y3j&#10;f6AXxx61V832r5tLTm7qTPlpvXnjB/Xgto9r1/BbVAkLujB5UEdPfFljEy/q/OSLmpo+2jTjWlY9&#10;Dfbt1Kjdf6wf2p+U6wb3KhWs7F7oWp4px0IAAQQQuDYCYRgrLEkV+xhmt7GK7GN1UlrdfcSu1uNq&#10;v7Vj6w9bxqpzXGxYcevYeraWW8+1L1krWdPeaRtrV+fXj53MtfNxc0kIIHDzC7iPqCn7Wi9w2X7b&#10;7Fvbt6/wXHZjgSvtu5hGf23cjdXj3Fhr2+Jra7g13R619WNU1/EWxdfWarO2b8cnIYAAAggggAAC&#10;CCCAAAIIIIAAAgggcKMJxFHFvv+fU1yeV5TkgsLijOW8wkK1jEqzNlawPJeUobXDghufTuIii6+P&#10;x+4LfNItIeCnu+RnehXk+iz3K8j2WrtHfipnpY258ZZs/eluy/WyK5nj5rn5LpaEAAIIIIAAAggg&#10;gAACCCCAAAIIIIAAAggggAACCCCAAAIIIIAAAggggAACCCCAAAIIIIAAAggggAACCCCAAAIIIIAA&#10;AggggAACCCCAAAIIIIAAAggggAACCCCAAAIIIIAAAggggAACCCCAAAJrQ8C2dyMhgAACCCCAAAII&#10;IHAtBeLGwYKwfjtqO5y3SZHbqbiWQt92U29K3bZ5xkrSeH7hmIvjw6a9iv3MvLymdj3Wiyvqrhyr&#10;N5VJ96u/b3uj3Vx56dX2x7qn95TtCt8cvVCv+J5Or7t0Uw93On9v373qTtuOz2swnZk5o//83K+p&#10;GBY7nt1bN7xVP7330/KbHk834akTf6JStE2l1Cfbz49jfapQUerfPqqLk/Pt45Yasc2oe39opwYe&#10;3q3USPdSEWuub35uTN/8+j9UpTLX4dw83f/uf6+h4b0dYi5/KAxjffdbkZ7/Xpsn7BJLT4yM6fVt&#10;xxQFCz/Pvv1A3bdxVB+6bZuGcyv7eV1i6Tesq1ya1uTZpzV17hlNWr449rzCysqfY6nSoEZPfkwD&#10;598t20Z9VedZzL2u89s/L70pr+H1B7Rz/SfUv36/+obvtA3c1+bP+6oukGAE3mCBgr1GPnX6i3rk&#10;+B/o7OyRKzrauq6tevf2v6MDw/dpdvqYzh7/qp575l9rfOplRXYPcK1TEGQ1MnCn5T0aGdytdYNW&#10;Wj2T7rnWp8LxEEAAgVtaILbPIZHd2sb2MdSVkStruWJ7ebr9PCvl2O4fF/rrcY05TfPipG5r2hpu&#10;TmONUtP6UXXcxVTjm8dq51Kbb6dHQgCBm0zAt4+VfiB5lut113Z193VKUm+MeQt9i8YC+0iZslwt&#10;7dNqY85ya1ts/Rzqay4q3bkF9nWeb99jkRBAAAEEEEAAAQQQQAABBBBAAAEEEEBgQSD5vUJpVmFx&#10;WmEhb9nKpD6tqDxneb6aS3MKSzPVcRdXtHqxGh9ZvIsj3eQCfkpBrk9Bpld+uquWc1Z2W24qM90K&#10;shbnYrP9SbkQ7+YtxHr2d5TeUn/4eJNTcnkIIIAAAggggAACCCCAAAIIIIAAAggggAACCCCAAAII&#10;IIAAAggggAACCCCAAAIIIIAAAggggAACCCCAAAIIIIAAAggggAACCCCAAAIIIIAAAggggAACCCCA&#10;AAIIIIAAAggggAACCCCAAAII3CoCtoUcCQEEEEAAAQQQQACBaycQNe2iHkS2W7Ilz+3e3ibFbufj&#10;WqoEtgN8U+q2TTZWki7k20eFTfsp+5m5JQO7K0fly3aQr6WR4bvq1Zby9NlYFzsca1vpZEt8c+P0&#10;SJcqge36vCh9cMcdun1gaFHv2mhOFib1n7//a5qrLO1WP8t71t+jv7vvZ+W73bSbUhhV9Pixz6mQ&#10;+l/sSbD0R5MNk3P6yPNnNDJmG/g0zV22ahtl9z6wQwM/slepke5lw9dKQKVS0Le+8cuanzvX8ZTe&#10;/LZ/ri3bHuoYc7mDUxOxvv7lUBfGVrZCJajo1I4jyg9NNCa4H6t3bBzVw7dt17qulf2cNia/gZWy&#10;beg0ceYpTbz+HSu/o/z4QTtavOojemFW617/UY2c+bD8KLuq+VH3vPwH8lr/0E7dsf63FASrm7+q&#10;gxGMwE0oMFfJ6w9/8H/qqdNfVDHs/P7T6fI9ebq9b59uz25Ten5Kp1/4rzpc+nedprwhY76f1sjA&#10;nVo/tF+jw/uTcrh/l3zbkIyEAAII3OwCbqPO0D5mRXajH0fV0tUjV7fsPiY22kl/nLTdnNA+GlZK&#10;Vrq6WyOJr47X5ydzl1i7Oj9WxdZw6yTz68dtim/66HqzPxRcHwK3hID7SsJ32b5mcjlpu3q9r1YG&#10;9lVVkPaUstLllvh6bDLP7iiXmN9ubS/wkmMFdpvnjlFf39Wr59b0BdUt8YhwkQgggAACCCCAAAII&#10;IIAAAggggAACCFx/Afe7iqhkf5NUnFZYyFu20upRuaCoMm9jlstztX4bL84ospio7PoXcnX+tF3Q&#10;6v8G5forcAbLCXipnIJcv4JMj3z7e0U/3VXN1g5yfdWxrJVuPNMt3+IXyi55Fh+4OTYWWJybT0IA&#10;AQQQQAABBBBAAAEEEEAAAQQQQAABBBBAAAEEEEAAAQQQQAABBBBAAAEEEEAAAQQQQAABBBBAAAEE&#10;EEAAAQQQQAABBBBAAAEEEEAAAQQQQAABBBBAAAEEEEAAAQQQQAABBBBAAAEEEEAAAQRWI8Bux6vR&#10;IhYBBBBAAAEEEEDgKggsbMQShLYLsyVPtpt8mxTLdn+upTCwneebUo9t5rFcchvJTLj9X9ok23++&#10;kfzMXKPeXOkpH2puat3w/pZ2vXHw1YVrq/fVyy471fTJE2o+Xn3Mlcc2dDc3k/q2vn49vGPXJf1r&#10;oWPONt/5te//uqaKUx1PZ8/wHv3cXX9Pvttte1H6wbm/0YXKw4qDbYtGpFyxove8eFb3HJmw58cq&#10;kgX33LddAx/Zq/T63lVMvP6h7rn65GP/TBPjL3Q8mTve9HHt3vdzHWMud/Dg9yM98Y1IldYftbbL&#10;Tfdd1MnbDqmSKTdi9g0P6Sd33aZNPT2NvutVicKSpsa+rwunv63xU9/W1PnnbS+o9q83y55n7Gto&#10;7L1af+pvK1UeWDa8OcDvCdT/I5vV/76NtvHQpT8PzbHUEUCgvcDz576hb07+UfuAZUZyXlbr46x6&#10;ZieVmXle52SvC9coeV6gof47NDp8QKND+7Xe8sjgnQr8zDU6Aw6DAAK3skCywaZ9GIlcttuhuFaG&#10;dt9XsVu50HKlFCu0fjeWlBaXxNfn1NtJaRt2un7Ljfm1ddz6URgnt131mGpf9djVY9kxVnjPeSs/&#10;blw7AjeKgGefxf3Avt+xjzqu9GtlYL+FDOyrn5TlIO3JtetjLfH1OTbPbplsDW8hrrbW4rXrx3Hr&#10;pux2KjmOWz+Zv/hcVvXNwo3CznkigAACCCCAAAIIIIAAAggggAACCCBwSwtElaLCQt7ytMKiy9V6&#10;VJpVVJ63XEjK0LWTmKZYNy+ZM3Nlf0dySz8Ca/Xi7fvlbI+CbL/8TJf8dJd9f9ydlH62V0GuLxlz&#10;pZ/055rKarybk8xz8ZY99wU0CQEEEEAAAQQQQAABBBBAAAEEEEAAAQQQQAABBBBAAAEEEEAAAQQQ&#10;QAABBBBAAAEEEEAAAQQQQAABBBBAAAEEEEAAAQQQQAABBBBAAAEEEEAAAQQQQAABBBBAAAEEEEAA&#10;AQQQQAABBBBAAAEEELiOArZVHwkBBBBAAAEEEEAAgWsnEMdx42BBVN28w4ttB/s2KXI7U9dSGLTu&#10;YN+dytWH2pYX56RK2HZYYdMe1X7GgpdIveVDLb3DQ/ta2q4RRbFePrRwbYsDDmy8qPD7+cXdjfax&#10;0Z5G3VXStmP33917jwK3c/caS+WorN984b/qzOyZjmd2+8Dt+sUD/0Apf+mPHV879JjK/s+0rmHP&#10;j3uPTOg9L5xVrtzhgWudlbRye0c19LEDymwbXGJ07Xe98Ox/0KkTX+t4ohs23q+3vvN/7xhzOYPF&#10;QqxH/zLSsQ7P4eZ1Iy/S2S0ndWHUngO1n6GtvT36yV07tXvo+vmHYVFT557TxJmnLH8nqUfWdzVS&#10;78RbtOHEJ5QtbF7Vcl7GV/8HN6r/4U3yu5b+WVjVggQjgMDqBeztuT+MNVyO1BfO2cvW0u/3q1+4&#10;84zBvtu0fuiARodd3q91g3uVCpa/d+m8KqMIILDWBdznnUpZCkv2OcQ+vriPOpHd1ia5UY+r/Y22&#10;+zxRjQltbjI/KePGvNitsSje9YV2jErZjumOZ3Oaj9M8Z627cX4IINBZwLevRtzXA+4rkno9sI8X&#10;LqcyVqY9payejFtcEtM8x/U1+j15jXqtv9Z2e6ymLFdL28S1drxGfH1erawfz/OavlzpfCmMIoAA&#10;AggggAACCCCAAAIIIIAAAggggMAtLhDbLzPC4rTCguWkzFfLel8hr6hed2VpVlG5YHnO8ryNzSRz&#10;Y/v7JdKNL+D5aQW5PvnZXvnpnOXuRWWXtV3uTuKCbJ+S7OYk/fXxrqTfrcN31jf+84IrQAABBBBA&#10;AAEEEEAAAQQQQAABBBBAAAEEEEAAAQQQQAABBBBAAAEEEEAAAQQQQAABBBBAAAEEEEAAAQQQQAAB&#10;BBBAAAEEEEAAAQQQQAABBBBAAAEEEEAAAQQQQAABBBBAAAEEEEAAAQQQQACBVgF2R2/1oIUAAggg&#10;gAACCCDwBgvETesHke16bclT1NTbWo3dLti1FAaVejUpu21TkuXSeL59RHLU2h7aXlCyjbdb16/P&#10;7K4cqVeTcmR4b0vbNU6clmbnLuludOzyT6v52hsDVpnLBBobzDZ36Sfu2KMN3b0tfWuhEcexfvel&#10;39OhqUMdT2dr71b90j3/SJnAdkpfIh2bfFXH5v6WPfgLm5hvmJzTB585rc0T80vMaN+V3tKvoZ86&#10;oK79G9sHrfGRo4f/XC+9+Bsdz7Kv/3Y98N7/2zaVv7of48bOxPrrL4Wa6fCz0nxihdycTuw8pEJ3&#10;9Qk/kMnox+7YoXdsGL3mG/zEcaT8+EGNn/q2Lpx+XJNnv6coLDaf7hXXczO3a8PxT6lnes/q1go8&#10;9b1nVAMf2aJgoPpat7oFiEYAgSsVSEexhsuWK7HS7d6Er/QgtfmZdJ82jNyjjSP3Wn6z1g8fUNb6&#10;SAgg8MYJVOzn2/avlN0OJGXUVMbW79qh7Uvp4qqlte12f+n46lrJGvV13BoWX7E13LxKydax0sXU&#10;13fHbxzX1Wv5jbtqVkYAgTdCwH3t4LscVLNrB1YP7DY+Zblaesl4fcxzsbU5jb76Gn411q3XvHZg&#10;H+VS9hG5Wi7EJMe1uUls7Rya1/ZtPRICCCCAAAIIIIAAAggggAACCCCAAAIIIHC9BdzfDEXlOYXF&#10;GYWFvOVpq7uyuT6tqGj9Nlaxschio/K8otKc/d6lYKXVbQ3SjS3g2d+DBdle+dk+BTmX++279G75&#10;mS75KcuuzPRYTG08a+PWdv1e2sXkbMyN98tfwd//3dhanD0CCCCAAAIIIIAAAggggAACCCCAAAII&#10;IIAAAggggAACCCCAAAIIIIAAAggggAACCCCAAAIIIIAAAggggAACCCCAAAIIIIAAAggggAACCCCA&#10;AAIIIIAAAggggAACCCCAAAIIIIAAAggggAACCCBw5QJXd2f7Kz8fVkAAAQQQQAABBBC4yQVsq5rG&#10;FQZh9XbUa+prDNYqsWx37loKg0q9qoyfUsrt4r1MGs/HbSPCpj2+/cz8knF+NKdceKYxlkr1qK93&#10;R6Ndr7x8qP1x+nulrnMn1W57nRPru20n8oWT2Te8Tg9uufQY9WNdz/LPDv2Znh17tuMpjHaP6lfu&#10;/WV12YYz7dJnXzys2NuVDGfKoR588azefHhcfnvGS5by+7Ma/Im71PvAbbaR+4LfJYFrvOP82NP6&#10;7hP/ouNZZrKDevB9v6FMpr9j3GoHX3g60pOPhoqjlfmNrzun17cdU2wPVMb39f7tWy1vUSZY/mdx&#10;tefWLn42f1zjp5+w/HhSlotT7UKvqD9VHNaGE59Q//j98uzfalLXvYMa+jvbld7Y/mdgNesRi8Ct&#10;IFAK5/Xi+W+pT9uv7HJtU7zeUBopR+q3cnU/vSs7dBBktW5wr9YP3aXR4QMaHdqvwb7b7a38jTja&#10;ys6JKATeSIFks0n7eYpctlv5uFaGdmselqWKy6VYofXXx5LYRfH1+VEY272HzXXzLVdK1TXcWsn6&#10;NuZiFuIXjl0/nitJCCBwYwi4t0f30d3zq6Wr20eJ1j5rB/b1QCrjVcu0jVs7ia3H1+cEXmP+JevU&#10;Y11pOUh7StlaLrv16+u1ngvv3zfGM4mzRAABBBBAAAEEEEAAAQQQQAABBBBAAIErEYjCkqLCjMJi&#10;XmFh2rKVxWlVkjLfOmb99fGwOKOoPJ/kuFK8klNg7nUW8Py0/Fyvgmy/5T75mS756YUcZN1Yn4Jc&#10;dTzIWd3FJqWL77H4nJXd9rtx+9KehAACCCCAAAIIIIAAAggggAACCCCAAAIIIIAAAggggAACCCCA&#10;AAIIIIAAAggggAACCCCAAAIIIIAAAggggAACCCCAAAIIIIAAAggggAACCCCAAAIIIIAAAggggAAC&#10;CCCAAAIIIIAAAggggAACCCBwzQRsS0YSAggggAACCCCAAALXTiBW3DhYENku4Za8OGz0La5ETRua&#10;VIJyY7jbNkhZSRrPt48Km/Yh99NzSwb2VI6qKUzDQ3tsk5XmHimKYr16eOG6Fi+0902eCl85tbi7&#10;0T4x2t2o52zX9E/uPtBor6XKY6e/ra+f/EbHU+rL9OlX7vllubJdeubseb0+vysZvvPURb3/2dPq&#10;K1TahV/S76V99X3gTg08vNs2zrmxP9LMzpzWY9/4FXsOLTy3F1+wbxsE/dB7/5P6+rYvHrrsdqkY&#10;65Gvhjp2yC3R+nxeatFKqqxTO44oPziZDL9z46g+cvsODWazS4Vf1b5SYULjp5/QBXv+jZ96XPNm&#10;9kYmL8xq08RPa+DYg/LCYFWHSm/r1vAntiu3d2BV8whG4FYWGJ87rUdO/KEeP/l5rUvdrh9d988v&#10;i8OPYw2VY41YzrV/S1712p4XaN3gHq0f2q/RYctDBzTUf4d8/8Z+/1k1BBOuqUAUxors9jiKLFsZ&#10;WxnarZLLFbtlqJTipN4YczGL462dzLHYiptXalprUby7l3VrJfFufcuhyzbP9ZMQQGBtC7iPp4F9&#10;tPZtL1B720pKv6l0H6mTdtLnVeuLY20sZWu4dVJpr7pefY3a/Ja1a2PVtatr2kfZZI1UpnY+9ZhF&#10;n5/XtiZnhwACCCCAAAIIIIAAAggggAACCCCAAAIIrC2B2H5RFBamFRZruZBXVJyxvnw1l+cUlQuW&#10;5xVbDt2Yi03muBjXziuuFNfWhXE2ywvYF/N+Ome5W36mW0G2T0HOsist+5ku+SkbtzHf/o5uYbw/&#10;iXN9rTm3/DGJQAABBBBAAAEEEEAAAQQQQAABBBBAAAEEEEAAAQQQQAABBBBAAAEEEEAAAQQQQAAB&#10;BBBAAAEEEEAAAQQQQAABBBBAAAEEEEAAAQQQQAABBBBAAAEEEEAAAQQQQAABBBBAAAEEEEAAAQQQ&#10;QAABBBBYkwLsprwmHxZOCgEEEEAAAQQQuHkF4jhuXFwQ2u7nljxFjb7Fldjtgl5LkR/Wq+qxDVZW&#10;ksbz7aNC28i9nvzMXL3aUvaUj7S0R4b2tbRd4/gpab5wSXej486BcVWml14/mT/a3Yj98Tt2azC7&#10;smtrTLoGlVcmXtF/e/W/dTxSNsjql+/5JY10jbSNmyuH+uwPxtRnHB949nW96fUOD9ASq3S/dYuG&#10;Pna3UiMLZkuE3RBd5fKsvvn1X1KxONnxfN9+3/+h0Q1v7xizmsEL52J99c/Lmp/2VzRtum9KJ3ce&#10;ViVd1u0Dffrbu27Xjv6+Fc29nKCwMq+JM9/T+Olv68LpxzU9fvByllnxHD/IaHD0Xg1teKt6z71d&#10;4de7FV2srHi+CwyGbI2PblXP/evk+U0vLKtahWAEbi2Bl8ef0iPHfl/Pj31Dsf1L0mV8S5WNYo2U&#10;Yw1ZXrhjuHzL7tx6jQ4f0MaRe7XBsqungrX3vnz5V8jMxQKRPYciu8W0vR2TMqqVob0VhGWp4nKp&#10;GlMfa4m3ua6/Gh8n8W6ea7u4+pxk/WTt2lo25tauH8OVyboLt8qLT5U2AgisAQHPbqF9e8NJ2UdZ&#10;l4N6tr7qmCe/FuPageu3XO+rl4G95wVpb2ENa18Sn6xj6zXWrh7brVGdXz0HP+D+cw08NTgFBBBA&#10;AAEEEEAAAQQQQAABBBBAAAEEEEBgSYHYfgkUFmcUFvJWWi5MW2nZlUlfUzvpb4qz8ag0u+S6dK5h&#10;AT+lINurINdvpeWc1TM98tPdlrvkZ1zusbE+G7PsYur1ZE6f/KzF29+zkBBAAAEEEEAAAQQQQAAB&#10;BBBAAAEEEEAAAQQQQAABBBBAAAEEEEAAAQQQQAABBBBAAAEEEEAAAQQQQAABBBBAAAEEEEAAAQQQ&#10;QAABBBBAAAEEEEAAAQQQQAABBBBAAAEEEEAAAQQQQAABBBBAAAEEEHACl7H1M3AIIIAAAggggAAC&#10;CFy+QNw0NYhsN3dLXhw19bZWY9nu65ZCv2KBC2Pd6dxCo0NtPN98xNbAsNG0o2TmG63mSnflSHNT&#10;w0N7W9qu8cqh9scY6Jf6LpzS5CWzqh35rpSmeqsbyuwaGNYDm7a1ibx+3edmz+m3XvxtRR0eJ9/z&#10;9fcP/H1t6+t8/n/80jntfSWv97xwVtlK+8d98dWmN/Vp6JP3qmvv6OKhG7Idx7GefOx/1sWpVzqe&#10;/979v6idu36yY8xqBp97uqLvPGrP16j6c9VpbuRFOrvlpC6MntFQLqufuGO33rphfacplz02M3VY&#10;5088ojHLk2efVhyVL3ut5SZ6flpDG9+ikc33a3jTOzQwercqR0ua+MPjKh11G3vZa80Kk5cLNPAj&#10;m9T3gU32GrK86QqXJQyBm1agFM7rqdNf1iPHf1+vzxy67Ov07DW0vxJrpByrd+VvJZccL5Xq1obh&#10;u7Vx5F6tHz6g0aH96um6Od5nLrnYNdLh3v8iuwGL7HGLa6Vrh/bS63KlZKU9rq7uYpLYJeJdf8XF&#10;2dtFxbIrF8e7GHfrEoXVYybr1+PtOMnaV/D8WSOknAYCN5WAZ5/3/MA+9tltlSuTXKs3+qwd2G81&#10;UhmvWtpHStvnszW+Pifw5NfXqvfV59u8wHIqbeu4Nazfc8dcIn7hXJo+kN5U8lwMAggggAACCCCA&#10;AAIIIIAAAggggAACCCCAwGKB5PdaxRmFxWmFBcuuLOar9YKVSXtaUXleUclypWDlrPXbnGS8WsbW&#10;T7oBBOyXDUG2V0Gu38p++xuQLvnphZyMZftq43023t06numxseq4m0dCAAEEEEAAAQQQQAABBBBA&#10;AAEEEEAAAQQQQAABBBBAAAEEEEAAAQQQQAABBBBAAAEEEEAAAQQQQAABBBBAAAEEEEAAAQQQQAAB&#10;BBBAAAEEEEAAAQQQQAABBBBAAAEEEEAAAQQQQAABBBBAAAEEEEDgagrY1p0kBBBAAAEEEEAAAQSu&#10;nUAcR42DBVH1dtTTQl9jsFaJ3C7xlipBudZTLbpTuZZ2u8Z4vt2IFNb2l/fT8/K8eMnAnsqRlv6R&#10;oX0t7SiK9cqRpee6wL27PBVeONkyp7lxYn130kz5vj65e7+dx9ra9H6mPKtff/6/aL4y33zal9R/&#10;es+ntXd4zyX9zR0vvHJed/zx89pxfra5u2PdywYa/LF96nvfLnmB3zH2Rhp8/tl/r9Mn/6bjKW/d&#10;/gHd/eZ/0jFmpYOlUqwvfGFek8czNmX551gxO6/jt7+mqLegH92xXe/btlXpq+gf2gZc468/qfMn&#10;H9X5E49qfrr9z8hKr7F9nKe+4d0a2XK/1m15QMOb36EgVd0MqjJR1MRvndTcU+Ptpy81Etia7xnV&#10;wI9vUdCXXiqCPgQQaBIYnzutR47/gR47+acqhCt/D2haolHtCmPtnYuUav/W24hdXOnr3qwNI2/W&#10;xnX3auPIWzQyuFt+7T5jcezN0nYbJ4YVKQoldwvmyiS7uuW41q5YTGjvFa6slBbFt8yLkzlJvN2a&#10;VSyHLtfWie3xceu6Y7p1krIW445vp0NCAIE1JODbRy2XU3Y7k7LbxMA+ngVWT/p9r1ba3aOLs1vx&#10;eryrN/el0l4yz62zMH9RfDK/uqY7TuOYjePZmmvss9Aaeqg4FQQQQAABBBBAAAEEEEAAAQQQQAAB&#10;BBBAAIFVCsRRRWFhWmHRciG/UC821d24G3MxtbioOFPrm7Ej8sutVbJfl3A/26sg268gVyuzffLT&#10;Ocvd1TLTbeN91ZyzMmexjTkW68YshoQAAggggAACCCCAAAIIIIAAAggggAACCCCAAAIIIIAAAggg&#10;gAACCCCAAAIIIIAAAggggAACCCCAAAIIIIAAAggggAACCCCAAAIIIIAAAggggAACCCCAAAIIIIAA&#10;AggggAACCCCAAAIIIIAAAggggMBaFbCtQEkIIIAAAggggAACCFwfgSC03egteXHU9gRiz3aytxQG&#10;YUtMj20ks1yaLcQqlNtHhV51zM/MLRkURDPKhecaY76f1uDAHY22qxw/JRUKLV0tjd132Dn8mQW1&#10;ScdHqxvcPLxjl0a7e9pEXZ/uMAr1Wy/8li7MX+h4Aj+y88N6x6Z3dIwZ//ohdf3JC+qvtH+sFy/Q&#10;/dYtGvr4PUoNdS0euqHbx458UQdf/M2O1zA4vFf3/dC/k+fVnqQdozsPHj5Z0F9/KZI3l+kcWBud&#10;GhrXqR2H9fYt6/SR2+/SYDa7onnLBc1Nn9LY8a/r/IlHNHHmKUVhabkplz3ev26fhjffp2F7Xg5v&#10;fJvS2YGWtaJiqPxXz1h+XXF5dRuKdb1lSEMf2670huVfg1oOSgOBW0ygWJ7Wk0f/SI+//gWdmD92&#10;1a4+Z28jqRX82GbSfVo/dJdGh/ZrdPiANozcq56u0at2HitZKI5je62ze5iKZbsfqdSy7YWY9Eeh&#10;jdv1uJiKvSS6cRfn4qv91fnuNsnF1GOT+FpsxV7D3Jx2424tEgIIXD+BwL5994Nqdh9rAqu7Mumr&#10;l40+T76LsY9IKcv1sj7f9228aS0X69ruGCm7zauWCzH1YzSO5+bW5iR9th4JAQQQQAABBBBAAAEE&#10;EEAAAQQQQAABBBBAAIG1KhBVigoLeYXFaSstF61emKmVru36q+NRY7yprzy/Vi+N86oJeKmsgmyf&#10;gpzlbH+tdG2rN/X72R756W7LuaQMMt1JrO9isr32tzX2CxASAggggAACCCCAAAIIIIAAAggggAAC&#10;CCCAAAIIIIAAAggggAACCCCAAAIIIIAAAggggAACCCCAAAIIIIAAAggggAACCCCAAAIIIIAAAggg&#10;gAACCCCAAAIIIIAAAggggAACCCCAAAIIIIAAAggggAACN7GAbV9KQgABBBBAAAEEEEDg2gnEihsH&#10;C6J0UvcUNfoWV2IFSVcYlFuGulO5lvZSjQv5pXqrfe6IsVet+5m5JQN7Kkdb+ocG7pTvV8+5PvDy&#10;awvXU++rl4MD0lDhvM4VSvWuS8oTo93a2tuv923becnY9e74/KHP69DUoY6n8bYNb9PDOx9uGxNe&#10;LOjC//s9FX5wTq1ybacotb5Hw5+6V137N7YPukFHJi68oO88/r92PPtcbp0efOi/KJXq6hi33GAY&#10;xfrCNyc09nSf/Hj5j36RF+nM1uPK7pzWr+7er9sH+pc7RMfxOI6Vv/Cizh3/G40d+2tNT7zSMf5K&#10;Brv6tmndlndpZOsDGtl8nzK5oSWXc+c0+8QFTf3pSYVTra8pS05o6szs7NHQJ3Yo96a+pl6qCCBQ&#10;F5gvTujshWd0YuwJPTv2iI6Vz6oY1N5o60FvUOk2nBu29+iNI2+2fK9Gh+9RT2abwoqn0H7UI3vT&#10;r8xIk/lYUaikr1KOVbG35/q463dxzeNurOLmu7HaeOzmV1y/zbcxF+Pabq4bq6/h4kkIIHDtBDx7&#10;ufHtY4Pbf9KVfq0M7BYosJvQlOUg7cm162Mt8fU5Ns9zdXv9cnHJfJuTylTXSeYnsTZem1ONX1i3&#10;eqzqXM+dGAkBBBBAAAEEEEAAAQQQQAABBBBAAAEEEEAAgVtQICzNKizOKCzkLU9b3ZXN9WlFReu3&#10;sYqNRUmMa1uM9cfuF3GktSlgv5AJsn0Kcpaz/dUyZ2VLvdf6XZ/9zUqmR346Z7mrmq3t5vqB/QKG&#10;hAACCCCAAAIIIIAAAggggAACCCCAAAIIIIAAAggggAACCCCAAAIIIIAAAggggAACCCCAAAIIIIAA&#10;AggggAACCCCAAAIIIIAAAggggAACCCCAAAIIIIAAAggggAACCCCAAAIIIIAAAggggAACCCCAAALL&#10;Ciy/S/2ySxCAAAIIIIAAAggggMDKBeI4bgQHYbpWjxp9iyuRbWrjUhhUWoa6beOa5dJ4fuFYi2ND&#10;b6HHz8wvNJpq3eXDTS1peGhvSzuKYr16pP0x9uzyNPXS0ZY5zY2J3rRmu9L6pTv3K/Cr19k8fj3r&#10;T555Uo+e+mbHU9g5sFOf3vuptjHzL57Vhd/5nqLpYtuYlgEj6P/gbg18ZK9tThS0DN0MjcL8BX3r&#10;kV9RFJXaXo7vZ/Tuh35N3T0b28asZODIxIy+8uV5ZceGtJJnVilT0OtvOqT33bVe7926y56PTT8g&#10;KzlgLSYMi5o4/aTOHf8bjVkuzo2tYvbKQ9O5IY1svk/rtjygkS3vUnf/tmUnF4/NauL3jqp0dHbZ&#10;2OaAYDCtwZ/app7718nzLs+leT3qCNwMAu69fDJ/SGcuPKOz488m+cLsCY3bBnIXU1lFSsuL1ylr&#10;7/N+lFUQ2WZzUZeVtuFc5MZStdw8ntOGvs3Sus5C6Zn3aOD4B5TybUM7z9bzcrZWRtFxT+ftduKs&#10;3S5EoVuj/b1F5yMwigACKxFwt66+fbOcstv5wHK99O0Wzrf7CFe62/gkzvUl/dbXVHd9gVsj4yll&#10;pVsniVsUk6wTVNdM4puPZ/PcMXiPXsmjRgwCCCCAAAIIIIAAAggggAACCCCAAAIIIIAAAqsTCEtz&#10;CovTCgt5RUlZrYfFGevPJ/1J3cYrhYsK5yZVmZtIchyWV3cwoq+JgJ/uVpDrs9yvIFsrXTtbbzeN&#10;2bjvxmyOZ3+n1Sgz3dfkXDkIAggggAACCCCAAAIIIIAAAggggAACCCCAAAIIIIAAAggggAACCCCA&#10;AAIIIIAAAggggAACCCCAAAIIIIAAAggggAACCCCAAAIIIIAAAggggAACCCCAAAIIIIAAAggggAAC&#10;CCCAAAIIIIAAAggggAACCFQFbAtXEgIIIIAAAggggAAC104gVtw4WBDZ7Wgcymv0XFqJvSDpDP1K&#10;y2BPKtfSXqoxnl+qt9oX1g7qeXb8oLRkYE/lSEv/yPC+lvaxk1Kh2NLV0tizy9OZ33lVwy29C43j&#10;oz26f9M2be8fWOhcA7Xj+eP6o5f/uOOZDOeG9YsH/oHSfvqSuLgSafLzL2r6r167ZKxdx8X1U9rz&#10;yz+lzNa1ZdHufFfbH4YlPfbIP9b83LmOU9/xrn+lkfX3dIzpNFgKQ33pB6d16lsD6pof6hTaGLs4&#10;OKHBt07qn+3bq8FsttG/0kqpMKnzJx7RueN/owsnv6WwMrfSqSuO8+3nfXjj2zSy5V1J7h/ZJ8/r&#10;9MqxsHQ4W9HU509q5pExe71Z6F+u5qU99X9ok/o/vFl+tvo6tNwcxhFYCwJxHKtie/3Zy44q9tYZ&#10;R1IULuRKOZbbCzCJsTIZczG1uGSsZGvY3GSNJDZWYX7e8j+IwX4AAEAASURBVJxKpXmVyyVb17fF&#10;77P8HstdGo26tEHWdwWpd3TGZtuba4fkRYPyC5tlp5vkDqEMIXDTCHj2o+VbDuy2K1XLru7b21M1&#10;e8l4Elfvq8UHdrudzMlYTNNYvd6Y4+ItNrD3Pxfv1nftJM4dvza3ei4rew++aR4ALgQBBBBAAAEE&#10;EEAAAQQQQAABBBBAAAEEEEAAgRtQILZfFEbFWYXFvMLCtJWWC1ZPyqXaLm6mFu/i7Hd3Uevf6tyA&#10;DDfNKXv2y5sg168gaznXZ6VlK/1Mr/x0Vy3nrN2zMJ7EuDnVWFd67pc+JAQQQAABBBBAAAEEEEAA&#10;AQQQQAABBBBAAAEEEEAAAQQQQAABBBBAAAEEEEAAAQQQQAABBBBAAAEEEEAAAQQQQAABBBBAAAEE&#10;EEAAAQQQQAABBBBAAAEEEEAAAQQQQAABBBBAAAEEEEAAAQQQQAABBBC4oQRsm1kSAggggAACCCCA&#10;AALXTiBW3DhYEKblKWq0l6rE8pPuMGjd9KjbNtdZLo3n20eEtSEvPS/PWzqup3ykZWB4aG9L++VD&#10;C9fSMmCNoQEpr/PqOzO1eKjRPrexT5++/c5Gey1U8qW8fvP5/6pK3OrdfG65IKdfuvsfqS/T19yd&#10;1MtjM7rwm0+pdLz9dTdPKtu+R0/s+0u97WOfVmaTod2k6emn/qUunH+249Xt3f+Luu32H+sY02nw&#10;1ckp/elTZzV4cIe67GdruRR7kfI7zuhHHurXvpHdy4W3jM/lT+jcsb9O8uS5pyXb2OyqJs/XwPoD&#10;WrflXRrZ8oCGNrxZfpBZ1SHiONbsYxc0+acnFE23fz4vtWj3O0c09LFtSg1nlxqmD4EVCYSVWJG9&#10;2STZfkRcGdpTMSxLFZdLcdKulKpt1x/W4uPQ5tocF+9i63OqZWxzq31u3MU1jlObv6ITXHWQe9+t&#10;vvdW35lXvQATELghBNx9ob0NKbBvTW2fR6Vq2Xdtu2/xAk++jbu9G+vlpfFeMteNu7EkdlG860ul&#10;vWR9d5wku/UviW9zo3pDaHKSCCCAAAIIIIAAAggggAACCCCAAAIIIIAAAgggcCUC7vfeUWlWYXFa&#10;YSFv2cqkPq3K3EQtj1s5WR2vjYXFvKLizJUcmrlXWcC3v3MKsn0Kcv3yk7JaD7K91t+f9Cd1Gw9y&#10;Npb01Uubk1rd30xc5dNnOQQQQAABBBBAAAEEEEAAAQQQQAABBBBAAAEEEEAAAQQQQAABBBBAAAEE&#10;EEAAAQQQQAABBBBAAAEEEEAAAQQQQAABBBBAAAEEEEAAAQQQQAABBBBAAAEEEEAAAQQQQAABBBBA&#10;AAEEEEAAAQQQQAABBBC4jgK2tS4JAQQQQAABBBBAAIFrJxA3HSqI0vLiqKmntRrLkzzLlipBpWWw&#10;J5VraS/VuJBvPlprRFhdVn5mvnWg1kpFeWWjC01jnoYH9zTaYRjr1SPt19+9S3r0qe/pgxa3VHK9&#10;+99+t3rSa2cDoTAK9dsv/I4uli4udcqNvp/d97Pa1Lup0a5XZp86qfHfe0ZxsfWxqo8vLk+u69bX&#10;3/yHSq87o09vfHDx8E3Tfu3lz+rIoT/teD2bt75Xd7/5f+oY026wGIb688NH9dKzsTafvMN+ampP&#10;7nYTrL+cKWrzAxf18/duUzrwO0QuDOXHX9a5o1/TuWN/pemJVxYGrlItnRvS+q0Pav3292r9tncr&#10;nR247JWLR2c08fvHVDoyu6o1Mjt7NPzJHcru6lvVPIJvHAG3gV+lLIUle1+xMqknZayw1l7ok+xl&#10;Ue5tKrLXclev2MvbsnNra984KpwpAtdXwLe3IT+QgrTk9lUM7NvKlNVdnx/Yu5obr8Ukfc3xFufm&#10;BWlPgYu3MS+Zd+kct66Lqx/DtevrJnNq63q1e8/rq8LREUAAAQQQQAABBBBAAAEEEEAAAQQQQAAB&#10;BBBA4GYRcL+jjIozqsxNVPP8pJWTCgvTCou1XMhbO5/EuXKhf9oYlv67k5vFZ61fh+en5ed6FWT7&#10;LfcpyLlcr/fLT3fZ3x5ZTlXLIGOxbtzFufjaHM+3X06REEAAAQQQQAABBBBAAAEEEEAAAQQQQAAB&#10;BBBAAAEEEEAAAQQQQAABBBBAAAEEEEAAAQQQQAABBBBAAAEEEEAAAQQQQAABBBBAAAEEEEAAAQQQ&#10;QAABBBBAAAEEEEAAAQQQQAABBBBAAAEEEEAAAQQQQACByxDg/3Z+GWhMQQABBBBAAAEEELgCAdt4&#10;qZ6CKC1PUb15SRl5QaMvCiqNuqt0p3Mt7aUa4/mleqt9kVct/fT8kkHd5SMt/QP9O5WyzYTq6dgp&#10;qVisty4ty0Pn1fvs+KUDtZ6poS7dd8eutuPXY+ArR7+iwxcPdzz0h3d+WHevP9ASExUrmvjD5zT7&#10;7eMt/e0a5cDTN/dv1Pdvf1zZ+Gl9eMc/ke/57cJv6P6xc9/VM9/91x2voX/gdt3/Q/+XvMsweG3y&#10;oj770iF1vbpJW8ZHOx6nPlgZmdaP/XhW24Y317valhfPv6CzR7+ms0e+qrn8ibZxlzswYM+l9dve&#10;o3XbHtTg6D2XZdB87HC6rKnPndTMt86vao+2YDCtwZ/app7719k51F4cmhemfs0EwjBWWJIqZSm0&#10;l/1KvV6Ok76k38YaZanaH9b6Gv0u3ua6/uZ1ovCaXQoHQmBNCriXON9ur9xbjiuTbPXAviEM0lLK&#10;5YzXMlaPa8xpxHvVeJvj9lOsr1WPT6W96pqZ6vp+0zEX1uI1d00+UTgpBBBAAAEEEEAAAQQQQAAB&#10;BBBAAAEEEEAAAQQQaBGI40jh/EVV5iYtj6ti9ag4rbCQV+jKpN7ULrg+G0vKafv9dfu/jWk5EI2r&#10;LuCnu+Rn+xTkLGf7Lfda3cqk7fpdnxur1Rv91Xh/BX+fdNVPmgURQAABBBBAAAEEEEAAAQQQQAAB&#10;BBBAAAEEEEAAAQQQQAABBBBAAAEEEEAAAQQQQAABBBBAAAEEEEAAAQQQQAABBBBAAAEEEEAAAQQQ&#10;QAABBBBAAAEEEEAAAQQQQAABBBBAAAEEEEAAAQQQQAABBBBAAIEmAds+mIQAAggggAACCCCAwLUT&#10;iBU3DhaEaXkdNmGK5TdiK0G5UXeV7lSupb24USjFmi0s7l1oh1617mfmFzqbaj2VI00taXhoX0v7&#10;tSML19EyYI2hQembkwf1obG5xUON9uC+nfK92kk0eq9f5eD4Qf3343/V8QTuXne3Hr7tQy0xpdfz&#10;Ov/rT6py1jbUWkEaG8jpC/dt12TfhLorv6/AT+vt2z66gpk3Xsjs7Bl9+9H/UXFcaXvy6XSf3v3Q&#10;ryud6W0bs9RAKQz1xSPH9e0jF7Tj8J3qnlt+vvvZ23jvnD7ywwPy/YWfreb14zjW1NhzOnv0L3Xu&#10;yNc0P3O6efiK60GqW+u3PajRHe/Tum3vVrZr5IrXdAvEUazpb5zTxT87pWguXPGaXtpT/4c2qf/D&#10;m21DsmDF8271QPc8Ce0luVyUSvY663KlGKtifS67saRecvVF/dZXsR+Jir1Gu7gwqS/Ms6VJCNyU&#10;Au4tP0hLqYyV9m2cexn27WXHs9K1A3s9Srlxy8m4G7OcxNVi/cBL4t28RmxtTn0tF1Mfd+skx7MY&#10;1+fW8tbQvcdN+UBzUQgggAACCCCAAAIIIIAAAggggAACCCCAAAIIILBmBeKoosrcpOUJhYV8NRen&#10;Fc5fVFicsez6rO36kvFavda2X0yv2Wu7mU/Mz/QoyPVb7lOQtTJrpau7Plevt5OyKa42x/P5U/mb&#10;+fnBtSGAAAIIIIAAAggggAACCCCAAAIIIIAAAggggAACCCCAAAIIIIAAAggggAACCCCAAAIIIIAA&#10;AggggAACCCCAAAIIIIAAAggggAACCCCAAAIIIIAAAggggAACCCCAAAIIIIAAAggggAACCCCAAAII&#10;IHArCPB/Xb8VHmWuEQEEEEAAAQQQWEMCcdO5BFFKnsKmntZq7AWNjjCoNOqu0pPOtbQXNyamF/cs&#10;tN05RJ7k+aH8VGlhoKnWUz7S1JJGhvY22nEc69DR5itpDCWV3PopzczOadPEfOtAU2t0/5uaWte3&#10;mrdNtj7z0u92PIkN3Rv0s/t+Rp5ncLU0+92TGv/M04qL7R/Deqwrn941om/cvUmh76kr/E/22Jd0&#10;z6aPqCcz1Bx2U9TDsKjHHvnHKhYm2l6P5/l614P/QX39t7WNWWrgyMW8fu/gq5obS+tNRw4oVUkv&#10;Fdbal6no/T/m647bBlr7a62pse/rzOGvWP4LFefOLRlzuZ1Ze+6M7vhhbbjt/Rre/E4FQfZyl1py&#10;XuHVvCZ+/7jKJ+eWHG/X2f22YQ19YrtSw1f3fNod73r1h2GsckEqF6XQXkYr9pIXlmNVyla3HNZK&#10;118uxCpZXD2+UosLbazSmFtd53pdD8dFYLUCgX3z5dvthL3kJqWrp6wvsJfOVMaVnr0utY67OSkb&#10;T2LcuLWT+bU1XLs6VptvbbeuXxtvPlbS5+KDhffP1V4D8QgggAACCCCAAAIIIIAAAggggAACCCCA&#10;AAIIIIAAAgsCUXlelblJyxONMizkFRanq9nVC/W6K61t8W6cdI0F7BdnQbZPQc5ytr9a5qys1+tj&#10;SZ+LcbHVON/Vs732dyr2SzgSAggggAACCCCAAAIIIIAAAggggAACCCCAAAIIIIAAAggggAACCCCA&#10;AAIIIIAAAggggAACCCCAAAIIIIAAAggggAACCCCAAAIIIIAAAggggAACCCCAAAIIIIAAAggggAAC&#10;CCCAAAIIIIAAAggggAACCCBwCwvYFskkBBBAAAEEEEAAAQSunUAcR42DBWFaXlO7MVCrRE2bDIVB&#10;pTGc8gJlgnSjvVTlQn6p3mpf6FVLLz3fNqincrhlbHhoX6N9+qw0O9doXlJ52XtNWy7MK4gvGap2&#10;+J6yu7a0Gby23ZH5/38vfUYz5Zm2B84FOf3Du39RuVQuiYkrkSb/5HlNf73VqN0C85lAX3n7Nh3e&#10;3J+EpKL/bjYvJfX7d3yy3bQbuv+7T/xvmhx/seM13P2Wf6pNW97dMaZ5sBxG+vLR4/r6ydMaHtuo&#10;20/ukGf/lks9IxX9xE9l1dPXGjs98ZrOHP6S5a9oLn9iuWVWNd43vEejt71PG3a8X/3r7rINw1qP&#10;varF2gSHF0ua/OMTmn1yvE3E0t2pDTkN//Rt6rprYOmANdIbx7HKRalckEr1smB9tXalJIXlWK6s&#10;2MtjxWKqcbFKFlOfGy68dK6RK+M0bhUB92Pv3sYD++bJvWWnatm3th+47Mm3cVdPxjJW9i6vs3Gn&#10;pzv3+sn8ZH2bb7cFjbXcmsnxbD137Dfi9Wf5syQCAQQQQAABBBBAAAEEEEAAAQQQQAABBBBAAAEE&#10;EECgk0Bkv+gMC3mFRctWVuYmanlK4dykKoWLiooz9ntQG593cdO12Gkp4pegnWyv+pj9Ui7I9inI&#10;WU7K/mpZ78v1y6/VU11DSnUP1/KQxa3gF4BX/YRZEAEEEEAAAQQQQAABBBBAAAEEEEAAAQQQQAAB&#10;BBBAAAEEEEAAAQQQQAABBBBAAAEEEEAAAQQQQAABBBBAAAEEEEAAAQQQQAABBBBAAAEEEEAAAQQQ&#10;QAABBBBAAAEEEEAAAQQQQAABBBBAAAEEEEAAAQQQuLkEbKtmEgIIIIAAAggggAAC104gbjpUEKXl&#10;KWrqaa3GChodYbCwwVRXOtvob1cZzzcfqTUqrDX99HzrQK2VCqeUiSZbxkaG9jbarx1pv3YqV9Z0&#10;ZlL3XphrxC+uZLZvlJ/LLO6+Lu2/PPY1vTr5asdjf3rvpzTaPZrEhBcLOv/rT6h4eKLjnPrgifU9&#10;+tI7t2umK510efGUsuFnkvqW/r3aMXRPPfSmKV85+BkdO/KFjtezY+ePau9dv9AxpnnweH5av3vw&#10;VY3NFLTlxO0aHq8+Hs0xS9V37pEe+lBWqZSXDM/lT+rM4a/o9cNf0sxE58d9qfXa9Xl+SsOb3qHR&#10;He/TBstdfVvahV5xfxzFmv76OU19/pTiQv2nefllvYyvgR/drP4PbZKX8pefcIURURirXJRKBals&#10;uVRoalt/2dqlpKzFFK3tYmt9riQhcCUCsey9yiso9spWuvfQSrXuW58/b3V7D7R6ZOMlv6KCvc+G&#10;VkZeUWEwr8jGQotzOUpKi03qZZvr4uplUXFQ0l0b79N77/iYva7vlm9v355Xfd1ZzTXk876OH+88&#10;o6tP2rjtjf8Z7nwWjCKAAAIIIIAAAggggAACCCCAAAIIIIAAAggggAACCMRxrHB+SmHhouVpy3mF&#10;xWlVkjKvqDBj7bwq8xdVmZuo5UmbM6k4tN9hka6JgOenFeT6LPfLz/YmZZC1tsvWl4wl7aZ6Ld7F&#10;+Jmey/rd3zW5OA6CAAIIIIAAAggggAACCCCAAAIIIIAAAggggAACCCCAAAIIIIAAAggggAACCCCA&#10;AAIIIIAAAggggAACCCCAAAIIIIAAAggggAACCCCAAAIIIIAAAggggAACCCCAAAIIIIAAAggggAAC&#10;CCCAAAIIIIAAAgjcAgKpW+AauUQEEEAAAQQQQACBNSQQK26cTRCl5anQaC+uxJ7f6AqDSqPek8o1&#10;6u0q4/l2I1LoVcf8zPySQT2Vwy39Pd2blc0ONvpeO7JwDY3OWiXfcyapbT8/t3io0c7dubVRv56V&#10;IxeP6qtHv9rxFN695d168+ibk5jSiSmN/afHFU4u7da8UGTGj+8d1eP7Nij2auAWkAl/yx7z2ST0&#10;/h2fbJ5yU9TPnX1Sz33v33S8lsHhvXr7/f+qY0x9MLIN3f76xCl9+egJ+aWUbj+8Tz2zffXh9qUX&#10;6773BLr7bb4Kc2M6dfAv9PrhL+vi2Pfbz1nlSJDu0fptD2rDbR/Q+u3vVTqzgvNa5TEWhxePzmji&#10;M0dVOtH+52vxHNfuftuwhj6xXanh7FLDHftKhVgle8qX7KWqbPVyUSpaO8mzsYp2Ki6XixZnMdU4&#10;e51ZeMnquD6Dt4aAexl0b2mBfQsTpKVULSf1jJe0Xd2N+4Fli01Kq6fSnvxUqLnSaeXnD+vi3EFN&#10;zBxUGE8p9u0JqbK9ztoGjp496ayMvYL125PRSnvBbZtKNnbB1p6wHDW9TredsMRANujWD237Kf3w&#10;bT+j4a5NS0TQhQACCCCAAAIIIIAAAggggAACCCCAAAIIIIAAAgggsNYFYvu9dFScUVjMKyxMqzI/&#10;pcrcRCOHBddfHQuL0wrr41Yqjtb65d0c5+enFGR7FeT6rbSc61UqN6hUz7BS3dUcdA1af191PGtl&#10;Uu+Tn17+b2xuDiSuAgEEEEAAAQQQQAABBBBAAAEEEEAAAQQQQAABBBBAAAEEEEAAAQQQQAABBBBA&#10;AAEEEEAAAQQQQAABBBBAAAEEEEAAAQQQQAABBBBAAAEEEEAAAQQQQAABBBBAAAEEEEAAAQQQQAAB&#10;BBBAAAEEEEAAAQQQuDkFbOtrEgIIIIAAAggggAAC10cgCFPyOmxWFXlB48QqQaVR7053NertKuP5&#10;uN2QQq865Kfnl4zpKR9p6R8Z2ttoX5iINXmx0bykMtt3TulKpI2ThUvG6h3ZN22tV69bWawU9bsv&#10;/a5i+9cubendoo++6SeT4blnTuvCb39XcSlsF97on+5K6Uvv3K6T63sbfa4SRN9TOn4s6cul+nTv&#10;lg+3jN/ojdmZ0/r2o7+qOG5vlMkO6d3v/c9KpZbfAGyyYI/RwVf12tRFdc32aMfhO5UpZ5dlytrS&#10;Dz1cllf+cz315S9q4vWnbE77x3nZBZsC0tlBbbjt/dqw829pZMv9CoLlz6dp+mVXo7mKJj93UjOP&#10;jK3qUtKbuzT06R3q2jtgj0us4lyswqxUsh/9cjFWyX5My5aLLttY0caKc1LB1a10ucNL1GVfDxPX&#10;hkBg34ikMvbalLbScr1Mpb1G3be3oST71dLFBDbu4pvnVOdW+xvr2Nr1+Z5Xe+NZxaWPX3xVp849&#10;oWNjT+j1s99VpWJPyHpa/m2wHnlJOWfXcsGuYSpl53QZ5+UW7M+u00M7floPbv876k73X3IMOhBA&#10;AAEEEEAAAQQQQAABBBBAAAEEEEAAAQQQQAABBK6PQGS/AK3MT6oyN1HLkwoL+WouTidlZc6NV2NC&#10;iwutn/TGC3iprFJdQ0p1Dyc56OpXkHW5V0HOylyf1S27uiuTerXtr+DvZN74K+AICCCAAAIIIIAA&#10;AggggAACCCCAAAIIIIAAAggggAACCCCAAAIIIIAAAggggAACCCCAAAIIIIAAAggggAACCCCAAAII&#10;IIAAAggggAACCCCAAAIIIIAAAggggAACCCCAAAIIIIAAAggggAACCCCAAAIIIIAAAtdDwLbjJiGA&#10;AAIIIIAAAgggcO0EYsWNgwVRWp7CRntxJZbf6Ar9SqPenco16u0qEx32zwo9yfND+anSktN7Kkda&#10;+oeH9zXarx5eOP9GZ60SBWUVe6Z027l5+e3CfF/ZnZsXT73m7c8d+rwuzF9oe9xMkNHP7/95pf20&#10;Lv7Fy5r6sx+0jW0eODbaqy/et13z2UUfNeKCsuFvNELftvXHlQm6Gu0bvVKpFPStR35FpeJk20vx&#10;vEAPvOc/qqd3S9uY+sCzYxf0B68c0nylooHJYW07usueUws/D/W4xeXA0Kx2bvl/dPDRP1Zk53Q1&#10;UiY3rA07P6iNOz+k4c3vlO8vemyvxkE6rDHz+HlN/v/svQmQZMd53/m9o46uPqa7B3PPNDAzBAGS&#10;IAxKIAACxEEKFGiZsiiatCRrJZIrrzc2dq3d8MbGxsYeEV7vhsNeRzjCYcfGyqJB0RJJiaTksCSb&#10;EkSQBATwlEgJPHDOhbm7p+/uut6x/y/fUe9V1etjprunu+efMTmZ+X1ffvnlr+pVvX71XubvnpNg&#10;ofMZsIK5UQWuLXN3HpZr+/ZL8+uWNP+zJ83l1XpRv50IWPicdssiTgklclK6JSutGxlsXLwlnbJl&#10;7PK22g/yxA/skrqDuqWDbKO0uHxJzl/5hpy/+iLKb0q9eW3DotOvpAVHZLJsy5Jz/fM+PPQW+anj&#10;H5cHDn9IXHw/MJEACZAACZAACZAACZAACZAACZAACZAACZAACZAACZAACZAACWwOAb+5KN7ytHj1&#10;WfEb88gL4jeRUTdy1SH7yzORPNaFfntzAqJXQ8AuD4pbGxN3YEyc6h7kIXEqIyiHUSJXUUdpm3Ys&#10;h8xFtku75x4Jvh1IgARIgARIgARIgARIgARIgARIgARIgARIgARIgARIgARIgARIgARIgARIgARI&#10;gARIgARIgARIgARIgARIgARIgARIgARIgARIgARIgARIgARIgARIgARIgARIgARIgARIgARIgARI&#10;gARIgARIgARIgARIgARIgARIgARIgARIgARIgARIgARIgAS2jsDW7iy/dfPiSCRAAiRAAiRAAiRA&#10;AtuUQBiGIhb+hZbYoYMyKIw0tJxU5zudTbQGS9VU3q8SYIy5pX6aSObr+KV6oUHNO5PTjY/enbZf&#10;O434C1J9+KpOTI5NLRdYiJRvPyB2pVSo3wrFS1MvyYsXX1xxqF+66xdlf/k2mfp335Glb5xb0VaV&#10;SuUbb9svz7/jABgAcFcqB58VWyZT6QMTH0vru6HynW/8rzI7/eMVp3Lf/f+zHDj40Io2Td+XL7x6&#10;Sr55+Yqx23/piBy4eBSHTC/TbkfDA8/IkPc/ybVzzW7VutuV2n45cPyn5eDxD8r4oXfjJbXX7eN6&#10;O/heKA0cv8tn6lL/gzMSnltYsyt9H04O7ZVz40ek3cRxdn7NXWl4HQT0UHcr+FzDR3IJZaks4pQs&#10;cYHeQXa1jasOWrpZeUZn7I1ebeJ+KG1n9ff8dYS8rbos1q/IxavflouT35YLyPOLq3/WrncCekzM&#10;upZcLVvStK+f6dtue1ievOPj8vZ9j6w3BNqTAAmQAAmQAAmQAAmQAAmQAAmQAAmQAAmQAAmQAAmQ&#10;AAmQwC1LQO+P8JsLEiD7Dc3z4jXmxFueEX95GiVyfTbSNeejEm3Vh0HnHolbFuAmTdyp7hG3NiZO&#10;ZVic6ggyygpK0x7GPR0qj3VGPiTOAPoMjImtP34ykQAJkAAJkAAJkAAJkAAJkAAJkAAJkAAJkAAJ&#10;kAAJkAAJkAAJkAAJkAAJkAAJkAAJkAAJkAAJkAAJkAAJkAAJkAAJkAAJkAAJkAAJkAAJkAAJkAAJ&#10;kAAJkAAJkAAJkAAJkAAJkAAJkAAJkAAJkAAJkAAJkAAJkAAJkAAJkAAJkAAJkAAJkAAJkAAJkMAW&#10;EsBW4UwkQAIkQAIkQAIkQAIksHUEQgnNYI5figcNCgcPLDvV+Y6X1mtuNa33q8wviwTRMD1qFeuI&#10;bqneo1OBG8xLOZjJ6cZG7zLt+cVQLl/NqXKN+kiknJhEAAWpeufRAs3WiBdaC/I7P/7sioO9++C7&#10;5SeG/4Zc+ZfPS/PVqRVtVelXXPmD+4/KG4dH+tra4SkpBX+U6m4fu08ODr8lbe/0yss//Hdy9nRn&#10;fv3mc8eJn5O73vbxfqpUdnZ+QT79o1dkst4QK7Dk6JmTMjZzW6ovrvgyWvkXMlz6dLHJGjSl6pgc&#10;PP5BOfyWD8kY3gOWZa2h1/pMfC+U+oLI0lyILLKMrHWV1RdCWUbpLwdydPaSHJq9Inb8ebGWUZbK&#10;A3LqtglZrA6txfyWs3Hxkesg6355Dq4EaOmWrEimcuRSBRkfr+WqZUqVpf1gm+1rfEG/Ge+T3fri&#10;NFvzcmHyW3L+yjdMnls8s2lT1e+52ZItU5WyNOT6Nq90LFfeffhvyZPHPy5Hht+6abHSMQmQAAmQ&#10;AAmQAAmQAAmQAAmQAAmQAAmQAAmQAAmQAAmQAAnsBAJh4Im3PIM8nSmnxW/MR7m5gBK5PhvZ1NUW&#10;9x6ExfdE7IR5b9sYLUfc2hjyuCmdgVFxKsPiVEdQDsUl6vj92KloOZLaWrazbafFwEiABEiABEiA&#10;BEiABEiABEiABEiABEiABEiABEiABEiABEiABEiABEiABEiABEiABEiABEiABEiABEiABEiABEiA&#10;BEiABEiABEiABEiABEiABEiABEiABEiABEiABEiABEiABEiABEiABEiABEiABEiABEiABEiABEiA&#10;BEiABEiABEiABEiABEiABEigmwC2JWciARIgARIgARIgARIgga0n4AQlM6i1wmZcITaUSpLveElV&#10;BkvVtN6vMrvQTxrJQi0sEbtc72tUa5/OyUvuoAwNHjGy10+Z3jl90ggtX5pD16TkBXJwppGIe8rK&#10;nUd7ZFsp+OzLn5PF9mLhkGPVMfnI2M/I5X/6VfGuFNslDqz9Q/L0Tx6Ra0OVRJQv8fpW/P8XyDub&#10;rj048bG8zQ5uXbn8Tfmrv/x/VpzB2N575N3v+SeFNmEYyjPnLsgfnT4rAepO25Xjb9wltaXhwj6J&#10;wpI5ua32P0rVfSERrat0SoNy4I4n5fDJn5W9Rx8R277+PxGb9VCW50SW5kKp4xisLyYl6vOo4+3U&#10;6n/YpTGPLc3K8WtvSsVrpbLVKp5ly5vjR+TyyD4c2zi4d1mybRH9yCsjR6UlJRxumh18jLomW+KW&#10;Y73qjH1sp/0gs+3dx2a7v9R6bE/O/FDOXf66nLv0vFyZ/muEXPw9cqPzsXAsjI3eLQu1EXl56RVZ&#10;8ubhsr1ut7XSiDx27Bfkidv/nuyp4rhiIgESIAESIAESIAESIAESIAESIAESIAESIAESIAESIAES&#10;IIFdRiDA75He8nRXnhF/eUa8xpz4zQUJGgso52Eza+x8yJk2noBdHhSnOiLuwKi4tfE4j4mDtlMZ&#10;NjqnirIyErcjmfazduHvwxtPmB5JgARIgARIgARIgARIgARIgARIgARIgARIgARIgARIgARIgARI&#10;gARIgARIgARIgARIgARIgARIgARIgARIgARIgARIgARIgARIgARIgARIgARIgARIgARIgARIgARI&#10;gARIgARIgARIgARIgARIgARIgARIgARIgARIgARIgARIgARIgARIgARIgAR2OoHr331+p8+c8ZMA&#10;CZAACZAACZAACdwUAoGEZlzHL5nSkqAwjlDsVOc7XlqvudW03q8ysxiN0U/nW5HULi33U0vNO5uT&#10;j42+Nd3U6tVTxX4bQ9cktAM5crUudpGZbUvl+OGc/61sfPvSt+WlqZcKh7TEko/XPiKz//wbEiy2&#10;Cu0SRfVt++WLDxyTa8vtRNRTusGXxQlfS+VVd0juPfRU2t7JlaWlS/Li1/8HCcPi93ClOi7vfeJf&#10;i+NU+k51vtWSz/zoVXl5ZtboK/UBOf76XVJurfweV2PXfkNuG/hvpeTk37N9B8oIbacs+ybeJ4dP&#10;fsiUjts/tkwXU20shbKMPfeW5kJZRLhaLmk5G8m94rdBt6uedgmdj0+dk73Y3G89aWpwTM7sPSZt&#10;N/o8WU/frbJ1EFoZL2cJmKPSispUZhldCW3Vl6udtvZxS/GH1lYFzHFuiMDi8iU5f/Wbcv7KiybX&#10;m9M35G+1zmMjJ+XwvgdkbO898ury6/LC+T+Q+twrq3Xrq99XOybvv+NX5eGjH5ayM9DXhkISIAES&#10;IIH+BMIwlCBsSxD4OYMQf/sEoSd+oBl61FdLgdrCl/ZRe/W90enI2Ds32iX9kQAJkAAJkAAJkAAJ&#10;3ACB0Pcl9IuvMRa6Rh/Tz5SZc9HrPYfEqWcai/oMriOmwmA3V1E6MC52tby5g9A7CZAACZAACZDA&#10;tiXgt5bFW57uyf7SjHj1GfEb8+I3F1BqnoNsVoLW0radz04MzC7VxKkOI4+IU4lLbVc6bbc2Jg6y&#10;Wxs3ObIdwv0YnftCduLcNyNmPwhxnVg9b/z14c2It8in/mmCqYiHiv7J42f+VslUi7rfMnJ9lb34&#10;NdfXfme/6rfMy8aJksC6CRwZKuEer627Byj5XFl3oOxwwwT0Oy75LtfvvyD+0uPn+w2jpYMbJKDn&#10;ZXqOmbw/tc1EAiRAAiRAAiRAAiRAAiRAAiRAAiRAAiRAAiRAAiSw+wnsr9kyWOa9Gbv/leYMSYAE&#10;SIAESIAESODWJhBinYcQ6zOstA7YTiFk5oG1KUzpY07pnaW82aPwNcT6b7pOR+grN80757nIwjlR&#10;se0IlGp7pTpyZNvFxYBIgARIgARIgARIgARIgARIgARIgARIgARIgARIgARIgARIgARIgARIgARI&#10;gARIgARIgARIgARIgARIgARIgARIgARuPQLurTdlzpgESIAESIAESIAESGA7EHCC6FTUCjMbp3YF&#10;FlhOKvEcL63XStW03q8ys9hPGsl87PNh277YbruvUc07nZOPjd5l2o1GKOcu5FS5Rn3kqmkfm1rO&#10;ybON8sQBsSulrGjL6vPNefnCa19ccbyfbz4h5d84LUF79Qesh993Qk49flJ++MMrhT6tcEYqwW/n&#10;9O868rNSdgZysp3Y8P2WvPC1fyjN5kxh+JblyiOP/ysZHDzU1+bH0zPymR+9Kgvt6L04ND8it596&#10;qzj+6n+mVd3nZO/APxLbWtvGeRaOpb1HHpbDb/lZOXDHB8QtD/XEFGDHiaVZkcWZUBamUU5H5dIs&#10;5HPYmKJzCPb0vRHB/vkpuX36vLhY6GGtqV6qyOm9EzJXG1lrlxuyc/CS6MdOuRKXVUvKeBtXaiLV&#10;QcuUZeiNDXQIT5K2bW/d5kI3NEl2vi4Czda8XJj8lpy/8g2T5xbPXJeftXYaH7lTjux/UA7te7cc&#10;3ne/LPt1+dPTT8sXX/6/pR001+omZ3di9F3ygeMfl3sPvB+fKVxkMAeHDRIggQ0hEGLDtSBsY5Mr&#10;D6WHMl/vlUU2nT6xPfr7cf9Ul5Ml/brH0HHVR9ssKqQ+dHEhEwfknXrvglO6AFVkj/7ar/tvF8xN&#10;5WG3fEPIbZ6T/+Nv/2jznNMzCZAACZAACZDATSUQYsdbzT2b2CdyU2KxTbXxkxJ94k1y0+B1Q3Rj&#10;o/5wzaZLH5qdTPv0z9rpWF5s072gI9bCNIt+pmN0XY9UP9of/ZI40tjiMcwikWpjssaYWvSvmDnB&#10;Lu7TOydlkoyHuBN/aaXXrc4viVPL9SVljEG62azPCa1jAvt//e9I9c5j5EECJEACJEAC24ZAgHMI&#10;PT3oLAbePzRzWmVOffQ6E04NknOd5Fykf7ec1GwwH4+n/dfR1fjR0xFf+8dxrPesJhcMGjqFZMN7&#10;9atz1KTy1RPiaNel3ViSdgslstdaFh9l0F6WAPWg3ZDAa+JcU8sWch0D4rysMJUksPYjH5LARn3Q&#10;lbD3p9LC3v0UoTjwp9kVH1ni31dC2bjfBRP/gaXxd+6b6BfP9cg6/l0zjzR2yxL9bdmyMSayZbtx&#10;jtuJDnM2OvyQamxl5d+YcKlVgoVQPP3dOX1f4LWT+hrfG9czy5X76NHiJe9/ja/gPbq29+7KY61V&#10;G30OrNV6C+3CjXtvrz3qmzHm2qO7HsvwpnBcKdLdx3il2V6Xbtu9ZtczC77O10NtM/qUcP/QZr8a&#10;+lWWnF9uxhzokwRIgARIgARIgARIgARIgARIgARIgARIgARIgARIgARIgARIYOcR+Ac/MST3Hy7v&#10;vMAZMQmQAAlsMYHAb+NeNtyLuME3jKnPUH3jueYQzzl3nt8puGFtvfNGvIlvfV5a6+u+kbRrzFCf&#10;m1ZfJu5szF2GG9U0c4gY6euAgY3n9d8RWxxQ9AyTjhGNs5G++46KmyaVoXlf6WuyjvV0+vpbRajz&#10;MXMMWsAXvw/iPps+1yS2eM6GscZwE569zzLXOG74YEjmdp2lHu8pDz2m9L2Qpg36DEj9XV9F11LI&#10;xXgTXrfri7zTK3rvR2t3daSskQAJkMDGEzh47y/Lyff9nxvvmB5JgARIgARIgARIgARIgARIgARI&#10;gARIgARIgARIgARIgARIgARIgARIgARIgARIgARIgARIgARIgARIgARIgARIgARIYJ0EsDsCEwmQ&#10;AAmQAAmQAAmQAAlsHQGzWAZ223CCkhnUkuItzsJ4Iy81DJzOQ/aDbnXFgGcWi9VmtNJyoUHNO5vT&#10;jY3eZdpvnMVD/wXP9utiDI3hSWN3bLLYd/XOoznfW9n43Cufl7puzlaQHnvzbjn5gs6xYJJJP7x2&#10;4790n5QePS5feuFMIu1blv1PYWOVPI8HJz7a13anCf/iW/9Ypq+9tGLYP/Hu/0X2H3h3j41uDPhH&#10;p87Kn547n+rGp/bJkbMnwGv1rWiGyr8lo5V/jo3hio+dxPHIbW+XI2/9O3L4LR+ScnUc+x2HsjQr&#10;sjgTyMI0yukwKmdCWYRcN4bbqlRpN+Xk5FnZ01hY85ABNsQ7P3pILo4ekOznw5odwNDFGmrVQZFS&#10;BblqSdmUkNVEyjXLlBXoK6hXIFO5W179dVlPDLTduQQCLKZy5dpfyZuXn5c3r7wgkzM/xOfm5h04&#10;gwMH5eiBh+To/odNWavuM/AuLLwqn3v5n8lfXPoyNpdaadPN/qwtbBL5roNPypPHPyHHR+/tb0Qp&#10;CZDAriLg+S1p+8vS8rGpr9+QNs4LfSys5YctlFjgDLkdNMWDvgWd2vhYhCyyaRu9B32iUzu1137a&#10;3/jBom8tjGH8Q+/5TchvzgJiu+rF42RIgARIgARIgATWTCD0ddFe/I3mRWUYoI52ryyxU13v31Rp&#10;v9iP8ZH4ysnQF7vZ91xP08VDYVfYL4kziU19Z5P2hyyEb8naGhn8qn3XJTwzx24/WZ+skwAJkAAJ&#10;kAAJXDcBH7+t+Oa7N/8FrKcdPr63kzLRQtQ3qTjxpWXXGYD5HdKLx+qn73aq42THR9c0FcVg7LVf&#10;MqdMH+3crdffQFdKevqhbKK4O7ZF46uFju2homWRXdGYpj86mdMklKud/qi9/i6XvEbR6xh5Lxrb&#10;2MfxqX2Wa1FcWbmeG2o/HZspT6CIed4qaem9BJpHEkFUOvjNzsmLbqgV3uhvgDfaf5XoEd+Nv5c2&#10;IEb9wOr+0CoKfUWm1xvL9fYrCnK98ps9/nrjpT0JkAAJkMB2JNBe63fpdgyeMZEACZAACZAACZAA&#10;CZAACZAACZAACZAACZAACZAACZAACZAACZAACWwJgTB+1nO9N9eFeNZc+4Y+Mp4L7TzjsMa7j3Bz&#10;l+mPZ04DPCeq/m70xqUQviKfGpP6XGMsMWkzJzOfyA+cGM1q9zWmL5SZE/rChz4HG+JZ1xtNEV+N&#10;R7MyWu+c4liUMWJK+q95Tt0TAJPkdTOxXceaA90uA51bHJ/O80aTctIYAzzjnJ3z9b7BlHgY+4rm&#10;vgGvq74/9PVgIgESIAESIAESIAESIAESIAESIAESIAESIAESIAESIAESIAESIAESIAESIAESIAES&#10;IAESIAESIAESIAESIAESIAESIAESIAESIAESIAESIAESIIEdQMDdATEyRBIgARIgARIgARIggV1E&#10;IFkcxfF1QzERa4WdrEKx05l7TmdBj1ppIJX3q8wsFi/k4mPvKLtU79dN7LApVf9STjc+drdpv346&#10;J841moMzErhtKWE3vIMzjZwu26jceTTb3LL6dy9/V16aeqlwvEd+cFwefOlgoT5RWBVX9v3XD8rA&#10;Ow/K7786KXNNLJpTkJzge1IK/zynPbbnnXJ4JOKZU+ywxuuvfl5Ovf7FFaM+fvLn5c67/4sem8V2&#10;W57+4Svyysxsqjtw4agcuLyW90Zbxqr/RIbKX0j79quUq+Oyb+KXZHj858VrHpPpC6Gcxcu/OOPJ&#10;IoaN117q13VrZFho6fDcFTk6c1GcdSy6NDMwIqdvm5BmqdITZxkfCQNDyMMWclSv1Cyp1MTk6mBc&#10;H8SehbpxIRMJrIPAYv2KnL/yopy7/Lycv/yCNNvz6+i9PtNKaUQO739Ajux/SI4eeFjGho/nHLw+&#10;/ZfyJ6d+U34w+VxOvtZGya7Iw0c/Ih84/gnZWzuy1m60IwES2GQCIb6c234duSEtT8sot2JZ21s2&#10;ulRubBqpnfZLbKI+iQ+V10Vl17tY3yZPne5JgARIgARIgARuIoHQx0LEPq7tmBILNcdtlQvkkb5T&#10;N3pPFwZObNEfbSNPZdDj+lgkgw717nGKx4xse8YOMtf5kusIuVjjeWTtbiJXDk0CJEACJEAC6yEQ&#10;4LtNv3qT386Svvq1pnKvS598Feq3o/nKNvqw55c2tfPjvqbMfJ2aMWK9+dqGXfZrVPtqSvr5UPoq&#10;6/LRre+Zg54SoI9n+nc6J/7NIJn/zJw1ZpjqmN12cGfkiV7ts0mbSaw6ZqJO/Bi9+jdxRXNOdFk/&#10;2brOsXucrJ71zSOw2mvTf+Qb/P0n7O7f3e4edTV93j7s8Z/Xr621vjF7fK47hhscryeAjfbXMwAF&#10;JEACJEACJEACJEACJEACJEACJEACJEACJEACJEACJEACJEACJEACJEACJEACJEACJEACGQJzb74o&#10;l6Yu4DkAL8ph8foQphuedTS2vidB0BYJVrHPjKVVvXsvGquNZwmQM/07d/Z1depuItYgiVdjWOWG&#10;Mh0jhJ3pgzERdLfHFdsh/Gv/EHM2ZRpzcifiit2NUuecjK/1npsuV3GRzGEVM6pJgARIgARIgARI&#10;gARIgARIgARIgARIgARIgARIgARIgARIgARIgARIgARIgARIgARIgARIgARIgARIgARIgARIgARI&#10;gARIgARIgARIgARIgARIgARIgARucQLuLT5/Tp8ESIAESIAESIAESGCLCSTL8DhByYxsYZGiohRa&#10;TqryHV0MKEo1t5pU+5azi33FRhhg3zO7XO9rMOCdEyvdsjAyGdtzJ/ZFDuXU2STy3q6N4atGeORa&#10;XZwiM9uWyonDvZ03WbLQWpAvvPqF/qMg1if/4k5512tH+uszUmdsQPb/+iNSPrpHLi+15Nmzsxlt&#10;VzVsS8X//7qEIg9MfLRHttMEU5Pfl7/89v+1Ythj42+X+x/6xz02by4sym+89GOZaTYjHTYBPHbm&#10;hIxN7+ux7RbYMit7a78uVfc7OVXg78O6Xm8R3zsp5ep7xbLulbnJUZk8l2zwV3x85RxtUWOosSQn&#10;ps7KYKv/MdgvDK9ckrl7jom8dVzuHrZkYFhkYEikUrOkWhMpI9t2Mt9+HigjgfUR8PyGXLj6LXnz&#10;ygty/sqLMjP/xvocrMO6XBqWw/vuR37A5NtG78ZxbOc86MJ2P5h8Tr78xm/Kqdnv5XRrbVScmjx+&#10;+y/KT93xcRmp7F1rN9qRAAkUENCFIlv+srTxedHyorLpLUqjvSBNZC1b3lKkT+2WIr0X6ZvtRejr&#10;8FPHxtitgpEoJgESIAESIAES2CkEwgCLcHv4G9zXha211DbqKE09kbWw6HQbC1c3kdtYvFpzYmPK&#10;qE8ky9bhD76NL/WtdYwXjZWx0zE1lsQn2sn4RpbEpPEwkQAJkAAJkMANEvCDEF9HoeAnFGSU+rWX&#10;2QQiqcJEvFgfZOzMVyfa3T+rmK9NyBPfSZgQmYRvOmzi0Bkz8Z3EoPps0n4mRo0V/RJ94k9tE736&#10;0nizLrRp5qD9oVcf2RTpVQc/xiYqk/mpPDuW9jUctCPTriDQ/fr2Tmqdv2Hg96OV02r6rt7wt/63&#10;2ypjrBpjVwz4BXZ9ab326/NOaxIgARIgARIgARIgARIgARIgARIgARIgARIgARIgARIgARIgARIg&#10;ARIgARIgARIgARIgARK4FQhcfumzUl36yq0wVc6RBEiABEiABEiABEiABEiABEiABEiABEiABEiA&#10;BEiABEiABEiABEiABEiABEiABEiABEiABEiABEiABEiABEiABEiABEiABEiABEiABEiABEiABEiA&#10;BEiABHY9AXfXz5ATJAESIAESIAESIAES2GYEoi3wHD86FbWwFWRRCiwnVfm2l9YHS9W03q8ys9hP&#10;GsmwLbOUSo2+BrX26Zx8aPAobIfkzJuhtNo5Va5RH5k07WOTyzl5tlGeOCB2pZQVbUn9d1/5XVny&#10;+sSFl+Gpb79V7j11eNU4yrePyr7/7mFxRweM7e/9+Gq0QWdBz1LwH8SWyzltxanJfYf/Zk620xqN&#10;+pS88LV/iI1Pi98M5cqovPeJfy2OU8lN71uXr8jnXnndbKiqCtt35I433ipDC3tydv0ajnVObhv4&#10;dbFDV1r1D4vv3YV8twQow3As7dJY4X2fGt2kih34MjF9UQ7OX137FpS2yPCTB2X0w0fFrnY+C27S&#10;FDjsLicwu3BGzl1+Xs5d+rpcnPwONhJubcqMbbskB/e+S44eeBj5PbJv7B1iZ77rsoP6gSd/cenL&#10;8ienPiUXF1/LqtZcHyqPyftu/2V54va/J7XSyJr70ZAEdiuBELtFt/xlabTnkRdM2WwvmrLt16Xt&#10;N4y+7dWl6al8QZpq56ltZK+l2jKRAAmQAAmQAAlsHYEwwEUM35cwwDUkP5BQs4crPFpCpm1BO1Sb&#10;pidhuy1Bs40S15ISe+iiutp1/Jh+WR/oE+AiUOIn9NQ26mPGN+N0+uuY6peJBEiABEhgdxHQvx99&#10;fP14+A7S0o/LAHJNcWHqWb0PhemjXxWo61dY1MOYmobKc31g5GXGSMZKyjDvAden1XfkX23MV1XG&#10;J6q5pN9SiS9j3zVWYp7007aJUceBf+2f6CLHUfw6N6Zbg0D+9e83Z6ufsCMLV9Gnlv3twhvsn7pP&#10;Kmvy1z+WxEVvuV77Xg+UkAAJkAAJkAAJkAAJkAAJkAAJkAAJkAAJkAAJkAAJkAAJkAAJkAAJkAAJ&#10;kAAJkAAJkAAJkAAJkAAJkAAJkAAJkAAJkAAJkAAJkAAJkAAJkAAJkAAJkAAJkAAJkAAJkAAJkAAJ&#10;kAAJkAAJkAAJkAAJkAAJkAAJkAAJkAAJkAAJkAAJkAAJkAAJkAAJkAAJkAAJkAAJkEARAbdIQTkJ&#10;kAAJkAAJkAAJkAAJbAaBZM9KJygZ91aIjZwLUih2qvEdbCqNpFv8VZ2yqff7b6kRiu4/XZRCOxDL&#10;afVVD3pncvLx0btM+/XTSdQ5tWm0K4vil+umfmxyudcgllTvPFqo2yzF969+X74/+Ve97jGdv/mt&#10;u+We0wd7dV2S6jsOyL7/5iGxK9GfDn95eUFeno7m22VqmlY4KeXgCz2q+458SCruYI98pwiCwJMX&#10;vv7fS71+tTBky7Ll4Uf/pQwOHUltPOwW+8XXTsmfX7ycytxWSY6//jYZqNdSWbZi4fVxsOurZlfm&#10;xA1LGPcPYLL9N7gsVURqe5CHLRkYFpNrU7PiPndOZKH/cZede1Iv3z4oez95XMoTO/c9k8yF5fYk&#10;4PkNuXD1W3Lu8vNy7tJzMr/05qYFOlw7LBOHHpOJg4/Jkf0PSsntf+wnAbT9lrx4/kvyp6eflun6&#10;xUS8rnK8ekiePP4JeeTYR6TsDKyrL41JYCcQaHlL0mgvZPK8LLemZak5jXLG5Eg/H9vMS9NbNPWu&#10;reF3wnQZIwmQAAmQAAlsOYEwDCVs43qN70voB8ha1xJ/qHodWYgLMGGzDVuULWSj69hG8rYEqmvB&#10;DvrUj/r24DOIZVr3Yj/wGahPvcCjYyIeJhIgARIgARJYicB/fHVBJueviY+vDC8IzdeHj+8Pbfva&#10;1rp+pcROkq8WfON1bPVrrstupTGpuzUJJO+d4tmvch0/LNL3l4eF9t0R9O8va+pf0NcMsZKuOwa2&#10;SYAESIAESIAESIAESIAESIAESIAESIAESIAESIAESIAESIAESIAESIAESIAESIAESIAESIAESIAE&#10;SIAESIAESIAESIAESIAESIAESIAESIAESIAESIAESIAESIAESIAESIAESIAESIAESIAESIAESIAE&#10;SIAESIAESIAESIAESIAESIAESIAESIAESIAESIAESIAESIAENoOAuxlO6ZMESIAESIAESIAESIAE&#10;igjohp+aHL9kSkuw62dBCizbaAILm1bbUb+qWxHLKt4QcWaxwBnEZqRyA/372wx4Z3KKsbG7Tfv1&#10;08m2pTm1adSHJ01ZwkbaB2cavQaxpHLn0ULdZijqXl2+8OoXelxbgPAz33ybvP3sgR5dt2DwPROy&#10;9+M/KZYTvQ4t7OD6pVemus1y7Yr/KbGklZNp48GJj/XIdpLg+9/9ZzJ59bsrhnzvu/6RHDz8cGoz&#10;3WjIp37wspxd6LwpK/UBOf7a3VJuV8xuuPq21uzgdXG0jjKinbjZgyNmT9K46WWpKjKIcAb3WDI4&#10;inIUpbbjslztHFzebEtmPntWlr87vea4rZIlez58VEaeOiSW3fG1Zgc0JIEVCMwunJFzl5+Xc5e+&#10;Lhcnv4PNp3s/q1bovmZVuTQsh/c9IEcPvAf5YRkbPr6mvi2/Ic+f+z155vTTMteMvlvW1DFjdGjo&#10;pPz0iV+Tdx/6GXFsXvLJoGF1GxIIw0Dq7XlZbk6jnJMG6o32gjSRtb3UnJHl1nScZ1Od2oQrnD9u&#10;w6kyJBIwBGzLFXuVz2YLZ9K25Rg7x9iXIOE5Ed9CJHArEgg9XAfRjL/DxY9K0262JWwjNz3okaFX&#10;OU5uI/tWW4IW5CjDdqQ3OvWh/hKdlkafjNHpb2ygYyIBEiABEtg5BEJc8A7s/FXF4ivanXl124Q4&#10;9/ThJ4j9ablT0svzvlx0mjsl3Fs2zrD7TZeSKHivhQXygr+TwnXay3rtC8ZNp8EKCZAACZAACZAA&#10;CZAACZAACZAACZAACWQIOLi0oZmJBLYDAb3c6+CeTH1Puih30OXf7YCPMZAACZAACZAACZAACZAA&#10;CWxrArgZofB+hGzgkVGY3rxQ0MnoC3QYKOpeoC/wnTxPm43G1FM3SSUpY0vTjHunvru9xH0K9FFv&#10;2HS57vYStROjxD5pd6yNJB2rV28soS+cc8dVp5b664hYIwESIAESIAES2DgCbljfOGf0RAIkQAIk&#10;QAIkQAIkQAIksHUEsPaebWONPt7ksSpzC2t0WFjLw3KQwcyK1y1ctSMNSGAdBNzq2DqsaUoCJEAC&#10;JEACJEACJEACJEACJEACJEACJEACJEACJEACJEACJEACJEACJEACJEACJEACJEACJEACJEACJEAC&#10;JEACJEACm0eAu1VvHltLBiqtAABAAElEQVR6JgESIAESIAESIAES6EMgWXbQCfDwM5IVYrPtghTi&#10;wV9NvoPNtuNUdcpJtW85u9hXbIQBFta33EZ/A8RR897M6cZH75LJa6HMLeTEuUZj5KppH7lWFyeZ&#10;XM4CDWzqWjlxuFu6qe0/fOMPZa41nxvDAuoPfePtcve5/Tl5v8bIB98qox+5Bw9bd3bI+JPTMzKD&#10;TdCLkhN8T9zwmz3qI3veLkeRd2o6c+oP5dWXP7Ni+EcnnpK33fNfpTY/vHpZnv7RK9IIo/ewKkav&#10;jcsdp09KyXPEwWuh75cO3bTrTa/U9ogMj1vIIkNjUTk4askg5KXK2iJefP6qTH/+nIT1zrG72sQq&#10;d4/I3o8fl9KB6mqm1JPAmgh4fkMuXP2WnLv8vJy79JzML+U/49fkZA1GupjHwb33ydEDD8vR/e+R&#10;feP3iB1/f62huzS9Zfn6uc/Ln53+tCy0ptfSpcfmxOh98tSJX5N37n8i97ndY0gBCWwSgSDwZLk1&#10;izwjS3gfLzeRtW7Kaam35vBeX5R6e04a7QXTrsM+lOLzwE0KlW63CQHbcnGK7GLjqxI2wEIdbQef&#10;p/1kkV7tOraRXdIH8tRfIot85/yZ8XRctU/Gytt3LzSkbfWdxNb9+Y4tu2J/yXy6LrfjXFr7aH8m&#10;EiCBnUdAN6EIWx5y2+QgUzdyH99jyKHvI6M0dok9ylguXqxvR7ogsYM86h/7MPrIRoKiCww7jyMj&#10;JgES2GYEcH5iuTYuTOmCi1raaMfXrzLXAU0V8tRGbbNJ/aAvdjGFDfpjM9NcivXGRseI++unW5oh&#10;CzVDH+K8S+X68ZfoA/gIIA+g13qqR0X/klCZD70PH8Y2kUNp9PgcV38mo7cfwh5xejg/89Q3zuV8&#10;tVF7lCrzIIvKyKfOCSqTdNOcyB98oY9eJW0Lxo9jCNF/LSl2Z0yDOPZoDsphLR46NgkjLjLaYbKb&#10;a8l7sXeOBW+cwjdUf/twnfbFb9j+/rfn1fBempSQAAmQAAmQAAmQwFYQ0D+hNBedOa01BvXh4r+o&#10;XGuv1e2S+0Q0Pgf/4U+XdJzVe+ct1IfmomTjbynzZ6r+iap/V61kXORkHXJ1b/6cxVhaKrvNTjov&#10;M2Yyx80esMu/YtXX0cFko7LL4CY09XVPYtH38Ba8DOuepb5myWunsW7HGHOT0tcYXJPjSRnvtoSX&#10;xBxLyeuyFcfvTmGYfbWzx7qy2v5v3p1Cee1xJu/V3Xgcrp0CLUmABEiABEiABEiABEiABEhgdxIw&#10;9xQGuJ8w6H5WCneV4H76wG+ZMq+P7hQJfe0HG9Mfd51kbyABrjCWq42pd90kEIZ6H6LqojGSG1r0&#10;fhaTcANM4tuMtdp9+niO0owFn9oPwedeNL3PPxpP9S3o9W4cDTseD/GlsZqYtX9nUoZViHhNzNHc&#10;s3rjy4wdzxc+kjkldqHGCG7JvDCgdktTok/sUwUrJEACJEACJEACJEACJEACJEACJLAtCehzOCU8&#10;/qG/Km9kgl88P62+9flp84zPdbnv3H1g/Bmf8Ks+N/0+FGVTRvw6XpSvawqFnZSRPiMVzwflZj2H&#10;g5GiKMDMsHOi59qtdaw/UjiNVRQWxjJjJgw3/XXLB4Q7GfE6RjHoe9HceJg32ZRWyly9Y+7p+2iV&#10;9ck2JZgup3rspK+JOf671iHosr8ZTX3mL4nRRoxo3IwwrmPMzGcWYtY5aPx6nO+cORRPO/rM2orP&#10;3+IYqCEBEiABEiABEiABEiABEiABEiABEiABEiABEiABEiABEiABEiABEiABEiABEiABEiABEiAB&#10;EiABEiABEiABEiABEiABEiABEti+BLbfk0rblxUjIwESIAESIAESIAES2BAC0WKTToCH0pF0K9ii&#10;FGLxAU2+g4Uu4zTgVpJq33JmsbOYZbeBLnVplxrdYtOu+hcwWmccFY6N3iU/fGUFf05LWgNzpv/R&#10;qWVT9vuvPHFA7Eo03376jZadmTsjz1/487xbTONnvvk2ufvc/ry8T2vs794rIx+4M6e5Vm/LM2dm&#10;crJcI2xLxf+3OVHSeHDiY0l1x5Vzs6/Jd775v68Y98iek/LgI//U2LQaM/L7f/kn8uLSURlaGpW9&#10;C0MysjAse+ZGxPW3z59ftT0iw+MWssjQWFyiPTSKzXzcziIMK068j9Kbasq1T5+Sxo/m+2j7i+xB&#10;R8b+7oQMPbr6e7O/B0pJoENgcfmSnLn4VTlz6aty8eq3sWE4FkLehLRn6A6ZOPSoTBx8TA7vu19c&#10;p7ruUZresnz93OflmdNPy2Jrhc/XFTy/47b3ylMn/77cOX7/ClZUkcD6Ceixs9SckaXWNVlGudya&#10;Nu2onEY7kqluCfVGOzofWv9I7LHVBGyrJGV3QEr43HLtillky7Gixba0HekGzOdaya5GeizE5KCf&#10;g4W4tF/JGZAysn72RX2hUxu7W18xssS/lo4u7qQLOzGRAAmQwDoIhB421tDs4/qBH5VhG5tStLBp&#10;RQubX8Rlti2qh33UB6X2h13eNt8fJ4+wj/3DXjQzkQAJ7GwCusG145idiy2zq7QudIoFZU09Kk29&#10;e8FV0w/XJWPbrD1OaDI+onr3buZm4V1jpz762Mc6Ext2jdaFPLtTUdwhYvOwaGaAa30eNvrR0kfp&#10;48qmDz++6mBjPjJVHtv5uAqrOm2bjI65Eraefsxqn54y9tPdJ9P21G+m3fGd8QcbmDCRwLYkgLd+&#10;QcpcKw0z9dS6nwxK2Ba6TBacTn1E9p1mgc9+/TqdWCMBEiABEiCBXUnAwdei5hWTsbGMHU61cQre&#10;v0NWqibGNyrap/eMPD+i/smgfpM+BUOknXQsEws6RmWqWnNFx9OfbRM/q3VMxkni7P4zZ7X+Oicn&#10;jRfbROgk1pE2as4R4yiWGz390TlEDKPXbq1MkqmrfY7Jam+UVXipXxPTeuGu4pdqEiABEiABEiAB&#10;EiABEiABEiABEiABEiABEiCBW4NA4ON+txD3tHX9wB0GuFcugE5LHzn9tTr61ToMcE+c0amN+uj6&#10;NRs+g8SHGaPrOT/Yh7i33NjAPwYxwNNxjF7Hxv156ieETTYl+nSMvF79RDG2ovhhl6R0DMii8aN5&#10;IojExJQRg44N7lDp0uPeQJ17HCMasT5mZGKMfKuN4ZzxEMJex+j0yyhZJQESIAESIAESIAESIAES&#10;IIFtRUCfoSiJhWcH1pVgb1mO2HiG1MLzn5aN5zCuKyV33mAdGeMHvhCPjedK130vkMajPpKY1j0n&#10;sMC4God5phXl9SR4SbspF8M39pvVpUYrVdBfWViOMkY8651Tl2/c5RX7ihn3eTalq0vfZnYehlkc&#10;n9ZvNBlm8JPMe/W79VYeUZ/Xycd4fa9r9g2pMUbxRe+XrG7laNam1ePxuo7LtbmnFQmQAAmQAAmQ&#10;AAmQAAmQAAmQAAmQAAmQAAmQAAmQAAmQAAmQAAmQAAmQAAmQAAmQAAmQAAmQAAmQAAmQAAmQAAmQ&#10;AAmQAAmQAAmQAAmQAAmQwC1G4HqfrrzFMHG6JEACJEACJEACJEACG0UgWQLU8ZNT0WRRz94RAiwa&#10;o8lzOouLDriVXsOMZGYh0+iqBlj7xS41uqRRc9A7k5O7zoAMD03I66eL42sMT6Zrixydquf6ZxvV&#10;txzJNje17mPh2M++/LnMgrIYDtA/+K275O1nD6w69vgvv0uGnzjRY/elVyaxSXHy6vWopRT8Ryxf&#10;c7FHUXZqct/hv9Uj3wmCdntJ/vxrvy6+V/zauqVBee8T/0YWpxfkBy9+WX50ZULsxgfloaWa2OE6&#10;F27aYCjlAZE9+0RGbrNkeFyzyBDKoVFspKY7sW1g0gWKF569IrNffFPCZvEx0z1k7cG9Mv5Lt4sz&#10;cuOLE3X7ZvvWIKDvvanZH8mZi19Ffhb1H2/KxEvuoBzZ/4AcPfCI3H7wMRkZOnbd4zS9Zfn6uc/L&#10;M6eflsXWzLr96GJhP3noKXnqxK/J0ZG7192fHW5dAgEWg19sTMlic1KWmtOyjPffMsql1rQsNCah&#10;uyrzjSsoJ6XpLd66oG7yzF2nKmWch5bSjLabb5fcGvRddm413wfnYGpTivtGPqvRQoo3eY4cngRI&#10;YHcQ0POwsI3NRJrYjCMugxbqLcjiMmrHMh+bkvjYpMPTjTqw4YmxS2yxMUmmn/bP+pIV/hbdHTQ5&#10;CxLYJgSwQbpldrTHgsm6KLGrC+Dq4smoI+fr3bIiu7w88qO+1H88jvEd+TdjYmwdy9giBpzA5AGZ&#10;xYRjH9oXfoyt6Rf7jePNd1y9FeCzDR9T0vZDaSK3TBmIh0tiPj6L0ExLvU6WbUd6yNDfhx8tvbg0&#10;bfTVPkGsT/u3O3107KRvEou2Vd7C52gLGyC1UWcigZ1MAG/prlRwnTIskGcWeA/72vTpl7ProzcR&#10;Fcm7wmWTBEiABEhg2xBw8NGtOZdimYMfR23Lx291OHnCdVHdNFI3jAz1ZCyRxXULm2Q6yHbYRvbw&#10;TZP/srJgn+hs8UXb2WRjg0vtF+U29En/qLSMXmPRcVSf75/1pXUdP+tPx8wluLUlGi+Ku/M7es4u&#10;Mw8bDDo+i+fY8ZfMIe9RW05lSFzkUrmCjOuPyNp2BkbFHdgjTlXLUbEHRqSE0oHMxgYzDs7jzZ8B&#10;KLtP8btH0ZfVvL74G4WJBEiABEiABEiABEiABEiABEiABEiABEiABEiABEhg+xPQ6/Ah7mkw1+Oz&#10;4ao88HCvBHQ5fXwdGtfUVR9CH6g+rpvSj/pl3Wk9tYFe+yUJnkzV3JumfvxWZJu5Xm4McO9aFI/2&#10;xzX2ruv2Ia6pd/TwH1/3T/yrfRKDxtzbP9Yn88HvA7mEMFMemfl25q/2mev0ykh/69BYmUiABEiA&#10;BEiABEiABEiABDaRgN5LXxLL6rp3vXtE6C3bxf0vsEVp2dFaGN1mve3OfTBmHNM38pO5Nba3GySW&#10;peMga3w6Lu6/WVcyMZfMc4XqA076dgeBSG7u18c4jsaHcTH+upLpr88KxPHCz3qSiQNrjOg9RxFj&#10;9O8z5zRedQ77NF673Nd+pRiUqYk3GXPdc9bHHjrxGs4rDZjqOq+lvpey7y00Uqu1VPS9u7735Fq8&#10;0oYESIAESIAESIAESIAESIAESIAESIAESIAESIAESIAESIAESIAESIAESIAESIAESIAESIAESIAE&#10;SIAESIAESIAESIAESIAESIAESIAESIAESIAESIAESGC7EVjfE9zbLXrGQwIkQAIkQAIkQAIksOMI&#10;6CbmmpwACxhhYdbOsjm9UwnjhXN8p7OQatWt9BpmJFdmMwuxZuRa9TGYXWp0SaNmrX0mJx8bfass&#10;10UuXsmJc436yKRp29hc+NB0f79qUDl5JNdvMxvPvvmsXFy62BkCOJ769lvlnacPdWT9amAz/is/&#10;IcOPHu/RvnJtWb5/dalHngiscFrKwe8lzVx53+Gfkao7mJPtlMZ3vvG/ycL8qf7hegdFmvfL6PA/&#10;kD/7twPSatwGu5+TPf2tN1VaqYns2WfJCELYcxvKfVFZHVrp6Nq4kNqX63Lt6VPSfG1xzU6dvWXZ&#10;+6vHZeCdo2vuQ0MSSAi02kvy5pUX5Oylr8m5y89LvTGVqDa03Dd2j0wcekyOHXhEDozfaxbSu5EB&#10;6u1F+dq5z8pXTv+WLLXn1u3KxaJ47znyYfnAiU/Kvtqxdfdnh91LoN6ak4XGVeRJWdSyOSnLzWlZ&#10;as1IHXmxOWV0S81rgFB8nrR7CW3ezCwsXFlyqlJ2BqSM852KOyTV0gjyEOrDUnIHYn3N1KvQV2K9&#10;2pXQT/trqT5c1Ne9QOjmTY+eSYAEdiiB0MdmJC1sztLChi0owybKNnITMlPGcuhTm9g2bbfxN7j6&#10;8XXjGGyc7mHTFfVl7LS/+uzaIH2H8mLYJLBpBPRPckcXucYiz8hp3YWsjIWnTcZi3SVdKBw2kIuW&#10;dmyvdqaftvN1Y6e2kPer95f1icX4z/jus2j3RvHxce2s5YfSRG6hrh8tPq4Room6lh2Zl+gKSk99&#10;JL5M3Ud/zbEP4y/y7/UdKxkzKr00ho2aLf2QwPYkEF+W7wouc/0wzNRTq44sXEWfdsnZdfqn+hV/&#10;EehYsUYCJEACO5mAfvrpqVb39iB6uuXYljgoXZTJ6VfyaWn0ORvYQ2hO2yC30SebtKW+jE895cyr&#10;janqXGMT+cr213riO4kriSmxs3V89HfVfxy79nHjuLqH1BA78XTm2PGncXR8JVNK/agu9q1j4PQY&#10;lzRxnlefFW8ZuT4jYf0a8jTayEvXpL14VdoLyCi9xSn8/NzZjDQZl2UBAVzfdGujyONx3p+pJ7JO&#10;6cB21U2YCoaimARIgARIgARIgARIgARIgARIgARIgARIgARIgAS2C4EwwH1UyHr9OZtUrteYTemr&#10;TSutG3mXPW6sMn6Mzkc/PB+VS2irTscKoUfDqMPkXl74i8aKbdKxtQ37IH9/lvZLY9TxMvrEZ0ev&#10;c9HnsPrNEXMz/eO5wi7wo7l2mET9dE7R/JRHZw7JPI1e59Y1TqJnSQIkQAIkQAIkQAIkQAIbQcCy&#10;cb818soJ96nEdraDe7UL7dO7VGCD+6i1j7FHH9yrsmLCfRa2GSPyr/1XTPBn2ZGt9pOCmGAVuVF7&#10;jJHGo/EluqKBYGM75Wge6n+1OXT50fFsjdFRxlj3oaB/GgfWfYg4lzCu2uvNPcVJmSYMzLysVV5H&#10;oDDxGM7Ra1PsPavpvHZ6b4uOmb4PVo1R78vX13/luWRHY50ESIAESIAESIAESIAESIAESIAESIAE&#10;SIAESIAESIAESIAESIAESIAESIAESIAESIAESIAESIAESIAESIAESIAESIAESIAESIAESIAESIAE&#10;SIAESIAESIAESIAEbhaBVZ7cv1lhcVwSIAESIAESIAESIIHdSiBZ3tbxsViT5BfM7Z5zKNHiXL6t&#10;C+NGqYqFslZKU/PF2sDxsCle/zFr3plcx7HRu+SNM0m0OZVphFYgzcFrpn5oui4uNjzum7CmVeXE&#10;ob6qjRZO1afkP53+zzm3T/7FnXLvqcM5WU8DMe79xP0y9PDtPaoAix7/3iuTPfKsoOx/Gq9lMytK&#10;6w9OfDSt76TKqy//tpw78586IXsHRRoPiTTvR/lu7GB91OimordAx24Ta1jfTYb3iuzZZ8nofuQD&#10;gmzJwFBn4bRNHL7HdYj3/PyXL8nsfzgvort5ryUh1JGfPiR7PnxE7Moqi++txR9tbhkCi8uX5czF&#10;Z02+MPntaIHzDZ59pTwqEwcfQX5Mjh18rwxUxjdkhOX2vDx75reR/73UvYV1+6y6Q/L4xC/I++/4&#10;FRmp3Lbu/uywcwm0vbosNK7KQhO5MRnVtV2/Ere1xKa7Qf/v4J07882P3MZippXSkFRLI1J1h1EO&#10;S9kdlJIzgFxFfUDKzqCRq66CrGXHfgSyQZxXrnxeuvkz4QgkQAI7kUDQwuYvLWzuYnJU75YFib4J&#10;fRsbzjRh30ZdS/SP9Hk/iQwnSjsRC2MmgfUTcHQhcCwC7ugi7HHdxQLpJSxEXsY1J5NRh8zY2bBB&#10;HV/gkT3akugSmfoy/TM+cjaxr4x94s/E4cK3+lU/9tb+rR7i+o1emvLwn68l2j4+DrTdgqCFsom/&#10;3dsoPZRq4+PzwsdGUr7KTDuR50vTH860bCJrXzMO/Ps6TtoX9VjmJTqUOib+MZHALU0Ah0qflPmc&#10;CDP11DIvC1ezWU2/2iYV6biskAAJkMDKBPQ0x0HOfUqhEcktwSkR9JaeJhk7Bwqt418u6V42RofS&#10;VRvTjvoaHzk/lvGfdWD6Z3zoGN1+cvZomFPA7tgy42YnBXEuJvWvSeVJsvv40thX3awocXCLlrph&#10;qrc8I97SNMpp8euzptR6J0OftmfSTVtvUWRrnrZdxjXL6oi4A6Pi1sbjPGZKJ22rXGVjsN3D9+ua&#10;6dKQBEiABEiABEiABEiABEiABEiABEiABEiABG4+Ab03IAxw/5CPHOAeIq2j1OuunRT9OBnZ4L4j&#10;o8fzOLnfLNWP9kOGr44flUU+Jf6RE5aRa9xjENnp+LAT3BCQTUbfinTGd+xXbeGzxx/uV4hiiP2F&#10;2Tmoeb+5xrbJnNLx4zlDbuYb8+madDxe59mktDsrJEACJEACJEACJEAC24SAhXt8cQ+wFd+kURQV&#10;9JaFe4bxrLll455fO3lOtXNXh/EDnW3DH8rcDR99/Fp4zijpY2kfvTFlpYQYbI3V+C/pzSI91phN&#10;Rwa9scVDwiYmxJ9LXXo4z6m7G+o7mjtiMHH0t8/FYHgk80TMqyTlqjGbePXh5p67f/IO9B7qiIe+&#10;Jr2vizLN69XnCgn2tvGzit0KLqgiARIgARIgARIgARIgARIgARIgARIgARIgARIgARIgARIgARIg&#10;ARIgARIgARIgARIgARIgARIgARIgARIgARIgARIgARIgARIgARIgARIgARIgARIgARIgARIgARIg&#10;gd1GgCsx7LZXlPMhARIgARIgARIggW1PIFr81wmw8BkWFS5KoS6+hgXENPlOZxHgAbdS1MXIF+rF&#10;6sBtSv9l1kRq3plcx7HRu+THr+VWYc7pm4PTEjrRIshHp4oHLR2+TexaNdd3sxpffPVL2PQZizfH&#10;6dG/Oi7veu1I0uxfAvHe//LdMvTQRF/919+ck0uLrb46FVatM+KGz/XVHxq5W46NvrOvbjsLr039&#10;tXzvW/9GpP6kSOM9yA9h5+07tjTkyqDI+CFL9h62ZOygyJ59lgyObp9NLdsX6zL1m29I68zSmrmU&#10;bx+UvZ84LloykcBaCEzN/ljOXHxWTl94VqZmf7SWLuu22Td2j0wcekwmDj4qB8bvxdfOKguYrmOE&#10;xdasfOXMZ+RrZ39HGt7aj5VkiFppRN5/x6/K+2//ZRkoDSdilruAgB+0ZLExJfONq7KAvBiXWl9o&#10;TBrZQuOKNL3FXTDbzZuCLiZcdYekguOjilwrjyLvlcHKGMpxGSjvgX441o/AZggZJWQld2DzAqNn&#10;EiCBHU0gxEY5YRMb2bSxMU4LG9a0UNfcRLuNTXMSnZZZPepqF9lH9Y4+aUd9djQgBn/rErCxILyD&#10;KyoOFo5HjkosOl/C4vFlLJRfxjUezW7HRusmJzrYWSXIMn6ydYFc7SNfsK1E/lKfWLQ+stHF6zfu&#10;vP1GXtR2EIqH7OPylo+NsXzU8VEgLWx01UK96UGGS0vGBqXqtR2VUT/10YKwiayl2qb28Omp76Sf&#10;ttUu06eNNv4JREwkQALrIIDDKZMym4CoNOxqZzYJCXO6brvuvll9tp4ZmlUSIIEdTwCnSeIg545y&#10;I7OM3Jw64beu+BQKsrgOGxedta8Tl645zUpk6jexxWY7uQGin8+0r/Gh/WI/xof2M+2MD2MT+VMb&#10;GzbZpK3ER+QX7TS+Tl3HYyKBfgQCryXe8rS0F69Ke+GqeEkJmcqjPGNKvzHXzwVlXQTs0oC4tXFx&#10;amOm1Honx7LBvZFNdUScytCG/sbRFQ6bJEACJEACJEACJEACJEACJEACJEACJEACJLDhBMLAlzDA&#10;/Tl4/iHE7+xaD7We/pgX/6iHZ04C1WVt/Lif6dN51sQEif7Gj/ENHcokQROZGH86Xiv2HY+t4yMu&#10;BJF0MaUZ3+iSOHCfUDy2jtVtH80ttkHcCCLnz9yjZGKIxze+MhzC6DmVpFMIBsoH/yUiliRAAiRA&#10;AiRAAiRwixHQ+1hxX+lqz31Bb9m4r9WGLUrLTp4mju93wP0SkbwEG9VjuZ3crRCJHjozHsqueyzy&#10;4GGvY6ptPCYEcJlxinteo3hg48Cf4MaNlVIyh9gnOuestb/x0zPHnFknBo3HiueTzDlvGsWnsRl9&#10;CdpM/F22qtLneeyuOXebZX0oQ8sux3Er0+R1iXoZhmbsvLzXJyUkQAIkQAIkQAIkQAIkQAIkQAIk&#10;QAIkQAIkQAIkQAIkQAIkQAIkQAIkQAIkQAIkQAIkQAIkQAIkQAIkQAIkQAIkQAIkQAIkQAIkQAIk&#10;QAIkQAIkQAIkQAIkQAIkQAIkQAIkcGsTwIopTCRAAiRAAiRAAiRAAiSwdQSSpZqdQBfTK14gOcgs&#10;Fug7uihzlAbcSlLtKVttbNTcWT+6Ry/leq8MkrI/JW64lNONDN8tZ97MiXKN+vDVtH30Wn+/alA5&#10;eSS128zKD6d+KD+49oN0iJ98+ag89KPb03bfChYD3PuJ+2XooYm+6qW2L3/8+rW+ukgYitX6V4X6&#10;hyY+VqjbbooAO3lfOy9y4bW6vPp9rN1d/xpC3JoFDYfHRUYPWHEWGUO9NrLCIo43EZ4u+L7wzGWZ&#10;+SIODmy0vqbkYm4fPiojHzyEhSS357zWNA8abToBHwv0X5z8tpy5+FXkZ2Vx+dKGj1kpj8rEwUeQ&#10;H5NjB98rAxUcgBucFprT8szpp+W5c5+Xpl/8/VA07FB5TH7qjo/LE7f/klTdwSIzyrcpAd1wYrE5&#10;JfONK7JQvyoLKOfql2R2+QLKiygvynJreptGf3PCKjs1qVXG8H4fkWpp2ORKaURqOBYGIa+Vx029&#10;Clmi17LM4+PmvGAclQRuMoGwjc2FWtjop4UNeUzWttYTWVRGMsib2Tbq6B82sflPu6PL+hG/+G/U&#10;mzx1Dn8rE9A/oxxHLBe5hE0TKtigAKVVRoZcHN1oAFn1ZehMjvXYWEF14qqN6lWOTRW0LGEDASOP&#10;dMaP6tS3jqE28KkbG6y8ucLWvjgB/i5teIG0/FDayPiHQxfXg+LSh14PZS1hZuzUtgkhLnPATvWd&#10;fpEulBZkWk/6aukZu46tjqU2SV7jX8VbC4ijkcAOJIDDsk/KXEMKM/WujU/CIl1Onrgv9pNYsCQB&#10;EthaAnpU4nRET0PEwUZE5rQlLh0oHVxPjnRxHTJXZUYX9enun/hJ+5s+nf75MWL/mfG1X2eMaKxo&#10;jMy4cQxqx0QCu5VA4LXEW5oUb3kaeSYql7SOXNd2IrtmZEEr/zvrbuVyI/NyqiPiDIxJaXDclG5t&#10;XHJ5cCzXtlf4TfxG4mBfEiABEiABEiABEiABEiABEiABEiABEiCBzSEQ4t5BvX9Qun78UnmI+2NN&#10;6atNK60beZe9hL7xY3R+3A/9g7iOzmYCocQ/sqF/ZBuNH2b8B+iHjrkJa78oFvWtuaNPfKYxx2Oq&#10;nxCxR/b6sEb+Bz7V6dwTfZjtZ5hEMSeBhJhD6LeSJksSIAESIAESIAES2HIClo17JHF/ZS7hWVbL&#10;csR2ytDh/slU37k3wHK0H+7jNP2xTEtHZVxFfrWvZtjiHoiVko5nObEt7NEBLjN9cP9mMpYZW3CD&#10;QzZpzBqPiQv9YZ9NFuw7/rNzylrpNOIxdXwLdvE81Xd3MvGYmKO4cxDgJmKonCJWOqfe1JFZZg6w&#10;hU/1jY4580hfHHvOmA0SIAESIAESIAESIAESIAESIAESIAESIAESIAESIAESIAESIAESIAESIAES&#10;IAESIAESIAESIAESIAESIAESIAESIAESIAESIAESIAESIAESIAESIAESIAESIAESIAESIAESIAES&#10;2OUEeleF2eUT5vRIgARIgARIgARIgARuLoFk4WrHx8KB8QLZ/SIKpbPIo+/oQtZRqmKRx6I0s1ik&#10;iZbBtir1vgY173SPfHHpbsHe9YWpMTwZ6bCo95Fr/f2qQeXkkUIfG6VoY9HvL7z2xdTdO04dkPd9&#10;72TaLqqM/8pPyNDDtxep5Y9fvybLupt3QTo08LostE/11ZacAXnX4Q/11W0XYX0hlEtvhHLx9VCu&#10;nMbG5k2NTN9fb9+0EJWmj3Uyxw6J/OTjttx2xJJSpbOo5qYNvAGOvWtNmfrUKWm+PL9mb5U7h2Tv&#10;J09I6eDAmvvQ8NYi0GzNy9nLz8mZi8/KuUvP4XN34zcx3Td2j0wcekwmDj4qB8bvxdq2+cVqN4r4&#10;UmtOnjn9tHzt7O9I0y/+Xigab6g8Jh84/kl5fOIXpeLWiswov8kEPL8pc/VLMrt8EeVFlBc6JWQL&#10;javYeqP4u/Mmh7/pw1dLI1LDe3mwMm5Krdfi+gB0FeRqaVi0bnRlbMK7wrndpgfMAUiABDaFQKgb&#10;H7Ww6VALmxMhB5l6IjeyZqRXWRDbmnq9KUGcQy0z/bv2N9qU+OmUBPoRsErYBKKM6xhxtsv4ec2B&#10;zNXNG3B+qfUSNkCA3DY2qLu4rqFy6I0N9KmuAl/Qmw0sYh+mnfGv/kT7dm0Y0S++rZLp8d3GqU7L&#10;D5BD0UsGPmSoih+ERqZyzU3VQxfAxoNObdqqQ111UX/I0fbi/u0uH9rGUNEYKE0btkwkQAJbSwCH&#10;ciZlrmOFmXqySQ0swwK5FMkzfTMDsUoCJLAKAT0CzWkIKo5tiYPS1VJPTZK60Wk7lsd2auMmslz/&#10;jq/EZ+Qv6u8mtmYMC+NFY+VsMUZklxk3M1Y2xtU24loFAdUkQALrJOA3FsRbns7kGfHqyCpbUvk1&#10;aS9elfbCVfHrs+v0fquZ43NxYI+4NVzfzOWxfHsw0Y/hbzvepnmrvUs4XxIgARIgARIgARIgARIg&#10;ARIgARLYzQQCH/d84P71MMD9IagHWiJ3UvQDU6LXMkjs4z6mf/6HKPzO5MOf+mrFvjP9dMzue/Pw&#10;LEJ2/NCP+8XjmR+sEVTy/AIGiPyqf4wTxQ2/Zj7RHEycmXa/OZl+xiZmkJt7pwdrJEACJEACJEAC&#10;tx4B/U2o93chy8gspyR2To8f4eOU9ItsStJzO43loC/uO4QPY9v9XAzattFFehglrnMlIona+B3f&#10;Mv5wX6PGZHX9lmX0kJuYEY/dec5THaifKOYkpkif+lcj+I1iUibw0ZWSOSdxd09a7680NkkMiClr&#10;o/ccWHYZMUbMLTBaKemzRNGYK9ut5IM6EiABEiABEiABEiABEiABEiABEiABEiABEiABEiABEiAB&#10;EiABEiABEiABEiABEiABEiABEiABEiABEiABEiABEiABEiABEiABEiABEiABEiABEiABEiABEiAB&#10;EiABEiABEiABEiABEriZBLpWC7qZoXBsEiABEiABEiABEiCBW4FAsp+tE2AByu5FwjMAwsxCmL7T&#10;WbC86lYyVvnq5HziPS/Xlo9slxq9Ckhq3tmcfLB2WM5dGICsv79WdV78ctP02TfXlIruzl2QqieP&#10;FGg2TvxnZ/9MpupTxuHJ83vlg9++yyz0udII47/8Lhl+9HihyZWlljx3fq5QX8UOp42lf1Gov+/Q&#10;B6VaGirU3yzFzOVQLryqOZCZy5sbhb57Aqx96mNNVw9ZS92H+d77LXnwcSxqahZG3dwYNsr7wnNX&#10;Zebz5yRs6JG0erIqtox+9JgMv//Ajprn6jOjxUYQmF86L2cuPmvyxcnvmg0lNsJv4sN1BuTYwUfk&#10;jsPvl9sPPS4DlfFEtSnlcntevnLmM/LsmX8vDW9p3WMMlcfkA8c/KY9P/KJU3Nq6+7PDxhJo4TWc&#10;Xb4oc/WL+XL5gsxCttSMvm83dtTt6s2SWnkUeVwGcRxpHsD7dRA5kkVlTXVGNmYWJ9+us2FcJEAC&#10;xQSCRkuCetPksIkNmJrYgKmNDZSayC1svtTCRlLISV3LtA37qG9Uho2mhO21nTMWR0QNCaxAAH9T&#10;iYNNJ1zkMjavKOPagsnYYAKlDZlpl1A6+CMM2dhqn0QXl1Hf2F5lapPtoz4S39vs7zc/CKXlR7mp&#10;JdptlD42U/NxiUJLD6XRGbvA2KMKvdrh79SMD/XVsY19qx2y+kn8tdFmIgES2D4EcKiLjc9FB59R&#10;dpoh0yuDkOuGP/qxaTbm0YpemIqT9g2h1cPa1E07Uiay6DND7ZhI4NYkgEvg4uJ0ooyK5oqrZXTM&#10;mVMGo7dwDOopR1JGdZjqaYg5PhPbxMZVW6NT/5aU4LMSj6Hj6Jjqs2PXsU98aH897plIgARubQIh&#10;vsT9xpx4y9PIM+ItTUl74aq0F5G1XJoUf0l1kV43fGYqIIDNEd2BMXEHkWvjXTkjUxvondoozrfw&#10;YcxEAiRAAiRAAiRAAiRAAiRAAiRAAiSw6wnoNRi9rhIG3fdCqBz3T/i4zwKlyb7aQab2vsqidqjy&#10;EG39USaT0n7GHvdmJH6S/t332QcBbDCe8R357zdW5AfXgsL8/e0h2lGcuMejeywTazLHKE7938Se&#10;sQ0wFwgzs2CVBEiABEiABEhg2xDAbxe2XcJtIvnfki1L74vDfXb4PcRyyp17SZLAtZ/RxzZ2928g&#10;uBMFelv7xznpakqMZ2Fc1amNaEZK7lrReDoxqB3iiaMwhmrrqO9kfPTPzMHYYg5RjFEMxmfWh5mj&#10;jq8++jDQMU3s0TwwYDK0KfX5LsPG2OgYiT5iqTFEMXbi7HKQ8snJ2SABEiABEiABEiABEiABEiAB&#10;EiABEiABEiABEiABEiABEiABEiABEiABEiABEiABEiABEiABEiABEiABEiABEiABEiABEiABEiAB&#10;EiABEiABEiABEiABEiABEiABEiABEiABEiABEiABEiCBDSQQrfK0gQ7pigRIgARIgARIgARIgATW&#10;QsDxsejnCguUB5nFPj3HS10OuOW03l05O9kt6bQDC1vuus2OIFOrtc9kWiJjo3fJG2fzi8BnDRrD&#10;nYGOXWtkVbm6e9secfYM5mQb3ZiuT8ufnn3GuD08OSJ/+4W3ix12LwabH3XsF+6V4SdO5IVdrd9/&#10;dcpsUNwlTpvv3HtBfnzhStrurjww8bFu0U1p62L+k+dE3nw5kAuvhLI8v3lh6DvGA3o/yboObX5d&#10;X3ngUVvuexAGOyR5My259ulT0nhpbs0RV98+Ins/cULc2ypr7kPD3U3AHIczP5DTF78iZy4+K9Nz&#10;r234hIdqh2Ti4GNyx+En5Mj+94jrbP77b7E1K1858xn52tnfkYa3tO45jZT3ypMnPimPT/wCNrce&#10;WHd/drg+As32oswuX5DZOvLyeeSLMmfaWl6Uenvtn3fXF8HN71Urj8tQ9TYZRFkrj0mtgnZlrwxX&#10;90O+35TDlX0yUN6Dtdt3znfWzSfLCEhg8wmEbWxi1cKmVS1sMhWXQb0paV5uxnJsWpWxCZvo04as&#10;iX4oTRt64ws67IC1+cFzhF1NwCph844S/savIJexyUdZy6ielq5ucoJNOxzdrAS5hI06+thGfSNd&#10;1BcbgsBO7QX9Lbvrj6ybSFbPc9tBKC0/yh72dvMhQ1P8jFz1zdgmW/dgY2zRR+vav+kHxp/aG3+J&#10;jdF3/Gg/JhIggc0l4ODjpoL/ysguPnsczZBp6cZl0s6V2LAIH3NRH928SPSARQf8C0P9L4obh7X5&#10;CtYyyeYzwXyWQIbSg858VmjdZP3cEWnDsA5lA3s/6vaP3AJyc98L9L55BErpsWJOETLHGdo4flzo&#10;tdRjSo8zPRZxSpEemxXUo+MzOeZiP2kfS3CaYo7j6HgWtDvHcnTsom/GPjp+sV8aZEwkQAIkcDMI&#10;6EbX3vIM8rR4S1PSXrwq7QXNVyC71tGpHnbdm0zfjJi345i6gaRbG+/kwTFxB5BVNrg3lms7qjvV&#10;4e04DcZEAiRAAiRAAiRAAiRAAiRAAiRAAjedQBgGEvq4zyDA/QbIQYC6tiGPUvzDB37zjGxwb4La&#10;+mrfimSom37aN9XhXoXUQ+RDr4tEY/UZz4yf+I70yb0OGDkORftnxjIxaBzoh5jx60sypCn1997s&#10;eGqjtslcVadxQ5DrxwYJkAAJkAAJkMD1EbBs3E9m4wfcbMJ9yhaeHbNxXd+ycY+YZkftcM9Y3O5+&#10;JifyE9uqz9xvu7hPQ33GPtQfBHCR+f3XtuE7GsNy4Efwg3Q2IUbtF41fwo/Heb3aR/7VpqNPx9Dx&#10;TOwYQ+PIPBunw2i83XOwTbyd+UfhdGJWbibm2M7chJKJWfXGZ45FxoBVEiABEiABEiABEiABEiAB&#10;EiABEiABEiABEiABEiABEiABEiABEiABEiABEiABEiABEiABEiABEiABEiABEiABEiABEiABEiAB&#10;EiABEiABEiABEiABEiABEiABEiABEiABEiABEiABEiABEiCBXUEAq2sxkQAJkAAJkAAJkAAJkMDW&#10;EUgWgncCXci1eNH2MLPIq+94aYBVp5LWuysXp+NF5rsVaAe2j4Vc++tr3tlcj0rlAZmdz4lyjcbw&#10;VNp+x3zxFsCVk0dSu82qfOm1L2Fj4raMLgzIR557p7hB14K9XQPv+dDbZOTJO7uk+eYr15blpcml&#10;vDDT2l8ryeLib2Qk+eqBoZNy+9jfyAu3sBVgV+erZ0M5/3IobyI3i6dyQ1G1XU8WB5ek3BjEPgeu&#10;BLr+b2cN4JxvXef30Q/Ycve9+cWJc0bbrLH4wqRMf/ashPXi93g2ZGvAkfFfnJChR/dnxazfogR0&#10;847L174nb5z/spw6/yeyVL+6wSQsObj3Prnj8Ptk4tDjsnfPWzfYf7G7hea0PHP60/Lcuc9J068X&#10;GxZo9lT2y1Mnfk3ee+yj2BS7+DutoDvFqxAIQl8WGldldvmCzC1flJnl8zK9dA75jEwvnpV6e24V&#10;DztTXXJqMlzdJyPVAzJU3S+DlXEZLI9LDWWtPAbZbdDvl6HKbdjYHYvhM5EACWw6AbORVQsbV7Ww&#10;2VUTm1ZpXctGU4Jl5HpTwkYrkqtNYosyso1kaheoHUrx1nZetumT4wA7g4BuZFLG391lbNYSl1YF&#10;G56gbkOm8ign7cg26WM5upEK/r40JeqJj6w/9VHSjVEK/hDaYlI+/hZs+VFuo+7hkoOP81KIUO/o&#10;mrFNyw9Se+2ndurDi0uVJbZatrvbsGUiARJYHwH9uCjhPwel06d0UzlscAnFwWdZtnTjdhl9yzCu&#10;QKl1Y5P4i23crnbeVxRDagNbvZ4UfQ7gOqJ+biC38F/0WYB6+hkg0oB8uR0gh/gbA58Vxk46nxlx&#10;P/2cUZ9MJLDdCOg3tx43ejyW8XVfxkFZwTFVyh530GlbdYmN1vPHb3ScutoPWY/R1B7+tN45rqFP&#10;/KkO9fxGcduNEuMhARIggY0joJtZe8vT0l6cRL4q7YUryFeNTOUmL0Wl39id1y83gqZdqok7OC5u&#10;Lc4DY1F7aL+UNA9Hpdo45cGNGJI+SIAESIAESIAESIAESIAESIAESCBHIAwD0b/zwwC/5yMHuHc3&#10;1/ZbqS6ELsjY5hyhoXrjx1c/cT/UTT/jN6onY+Em1ZyLwMTQiSXE2JEs7pf6Qhtx4NePXP8wwFzU&#10;R0+/yKeZG/QwyvVjgwRIgARIgARuCQKWLTbutbUcZFvvjUJ2yvGjIvpra5zUztgkdvgRNJf0/ivc&#10;u6W+jJ+uZ33w+6oV6+xkjGQ8yFWWS8beiftofHk9vEEX6+PYtb/K0wSfZiwzTuRDY4jmq/7yc7Bs&#10;zEFjNPOAHnPOPjSjv/kmczC8rN45RvPvkqcBsUICJEACJEACJEACJEACJEACJEACJEACJEACJEAC&#10;JEACJEACJEACJEACJEACJEACJEACJEACJEACJEACJEACJEACJEACJEACJEACJEACJEACJEACJEAC&#10;JEACJEACJEACJEACJEACJEACJEACJEACJLBWAvkVyNbai3YkQAIkQAIkQAIkQAIkcJ0EkiXyHR+L&#10;1HYteJ91GWYWpvUdLHIfpwG3klR7yqn5HlEqCFxdYL832UFdysFkTrFcfyDXzjZ8pyWtgc7mgPuv&#10;LmbVuXrlLUdy7Y1u/Ojaj+Wvpv5aBhol+ejX7pWBVmnFIYbfd0JGf+7tK9oE2MTgi6/keXR3eN+x&#10;tvzxD77fLU7bD0x8LK1vVSXAbs9XTofy5suhnH8Fm0fXN35kD+/D2T3zMjc6J3Mj83j3WnLi9beJ&#10;b+lCy8XjYY1n+akP2XL8zvxizcU9bq7Gn2vJtd86LfXvz645kOo9e2TvJ0+IO1Zecx8a7j4CPjZG&#10;uTT5XTl98Sty+sIzslS/uqGTdJ2qHD3wiBw//H65/fATMlAZ31D/qzlbas3JM6eflq+e/R1sTL/+&#10;D5nx6iF56uTfl4ePfgQbcq/8eb1aLLe6Xt9rs8sXZHrpbJzPyfTiWbmG9lz9Evbj8XcNItsqyXB1&#10;X5z3y1B1v4xUD8RtLffL8MABbCTPDXd3zYvOidw0AqGPzbea2LCrjQ24mthwq4VNwBpo15sSImsZ&#10;QK/ysBXr49LYt7G5GPoZ+2XYom/3BmE3bXIceHsScB2xy9i8poy/jU3WOjaAybQ7dbX5/9l78yhJ&#10;suu870ZERm61dO01XdXL9DIbBjuI4WAjhAGIATAgVpo2LR/LEgEJhCySMqWj43N4jk37L59jiUcy&#10;SdEkZYoireXQ2AGCWAgQAAkMNs4AM4OZnt636q7q6uqqyqzcYvN3X0TkVpU11d3VtfUXwJt73733&#10;3ffil5mvMjOi88KfQzEYN5ZWIm0XvlySBzYbMcYHfaccDXxea+A1FstI6qavtrhp38dnUdTAEz+M&#10;BF3x1Ad9dWxobOpv96mOcB4kQAJtBGx8V+GgEFTWiVsukRl8PaF2BzJjJHSNxYBumYE9o+PgS8e7&#10;6Jvx64xpz5XBWF2Djld9Mw79/qqBt/26j9T8SKravKRBrzTSPUak7sf7T7xnxGM0tqJxXmjGaS5u&#10;IZvxyDDHRgng5WBeg63Xp5jXib5GUp++jrJ4nWbxQkxff/Hrt/V6Tcdn8f2j6q6+vjVH8jrXfg7j&#10;4ziBP/bZeO3zIAESIAESuD0CoVcTv7KQtBuQ18UrzYlXRjPymrFpTFjvfS3x9laxu0c7uQFxiiOS&#10;MW04kWlfpdrQ+kaNz17nGvHuJsHVkwAJkAAJkAAJkAAJkAAJkMDuJBBFuMYe4Bo57uOJQlxHD9AS&#10;3djgM3b1wR629bvPuDnOxLTnwzX7jtzwYR5jS+eFP702H6Xf9uPeodZ8OibOGefCdX+zJl1z2/o1&#10;nzkH2LvuPTLnaubBBU0eJEACJEACJLDDCFi4J9nSf7DQcViw4X4iB/caqUSLj9Z1wtSv0jY54nhj&#10;137XNUUL/77HcjSXzof7oOHX/zUP227lMXNnzbzx/IiHv/2wxG7m0/lTfzOn5jdrx3zN89C5k3Xq&#10;v+FoP7CU5nkkMbG7tUblZM7XidfW/Y9AYv/qc2+fhjoJkAAJkAAJkAAJkAAJkAAJkAAJkAAJkAAJ&#10;kAAJkAAJkAAJkAAJkAAJkAAJkAAJkAAJkAAJkAAJkAAJkAAJkAAJkAAJkAAJkAAJkAAJkAAJkAAJ&#10;kAAJkAAJkAAJkAAJkAAJkAAJkAAJkAAJkAAJkAAJbBeBrl9h265lcF4SIAESIAESIAESIIG7hUBa&#10;AMAJ8cO9KFDQ64is1g8QBw4KCCRHPpNN1VWyXF1lahoit97U25Wif6H9Z5GNa37hUHtIh17vv978&#10;HeLDDfwscrnW4W/v5I5Nt3c3VQ/B7lOnPiUZ35YPffMVMlwurJu/+MhBGf7FV68bo84nZ5blcrnR&#10;M+7+4YIslf+0p9/Bj0O/dvrnevo30xGhGPXcuUjOPxfJxRciQS3ITT2QUap9MzI3asni0JKU+1ea&#10;j31hpU+OnnxIMsH6H6lcPF0f/4AtU4daz+dNXeQmJ1t5cl4W/t9zEq6gMvcGDgtVkof/60My8LbJ&#10;DUQzZC8S8PwVOX/lG3L28tfkwtVvSMPb3EKrhfyY3Lv/78i9U4/Jgck3SsbJbTnGqleSr577Y/na&#10;uT9B4XvsAzd5jBUPyruOfkQenX4fCoTjB/R53BaB5698Rf79U/8K5YR6v4e4rQm2aLAWVujLjcpA&#10;fqKrjaM/2bQVskOrijxs0RI5DQnsCgJREEpYq0tYqUtUQ2GyOgqGNdKGomRqq9aMX/VI/do8FBmr&#10;o6iYjq3GLWq0PnPsipPnIu8sAdSlsVx8Zs2ioE0WhXoSqbra7JzKlt/YTL9ls9f0x/lM3q6iO3f2&#10;hFZnD8JIGtqCVqu36WqP+6F4+Hjg4/OXjoHZyKZfc/hxrrpKzQGb0ZP8q2enhQT2HgEtZ+Xgo79r&#10;W5JzLMkmTfuONgSskiimpX4XzvYxzVjkcxCT9jPQM7CluVOpMWo3sU3ZKrC1E2j7yX5QbkRSxV5R&#10;9bSFUoFeM3uHmP1D9w7deyrGD5n6kxj1afN398eBnfCQcA0JAX19xa8lvH7RybS9VjP6esZXf+lr&#10;LYuafqq3Xq+t17XG6h4Q+1KZ7AVtOdL8fABIgARIgAR2JgEtNu6vXBevPId2zeh+5Yb4lQXo87G9&#10;pL45fK+wud+F70wiN7sq/C3tGxG3fyJuAxOS6R+XTHGkrQ1DRysMm4KyNzsD40mABEiABEiABEiA&#10;BEiABEhgpxLQz5RRgGvR3ffEqj3EtesQPvVDN/0A168TPYIvbPNpX2ND40/GBDoO17/VZnS1a8OF&#10;PFzHaz86x8VxsU3HpuN0TdpvW0cyJ5Im6eK8ep+mzh3P2zoXTNw+LXUSIAESIAES2AQClvne0Gr7&#10;dyQmKfqWjft1HNyXg/twVY8b7ukxNlzI6ziQJ4mL/d33+6sfORzNE+ezTb8tf/e/MLEdsTXWzBeP&#10;S3NrLtzoiRFt1+ktx+Q3eW38gwL42w89xzgXzqF7bu1jvviIx5nsZr3JmrGOOHf3ubXPQp0ESIAE&#10;SIAESIAESIAESIAESIAESIAESIAESIAESIAESIAESIAESIAESIAESIAESIAESIAESIAESIAESIAE&#10;SIAESIAESIAESIAESIAESIAESIAESIAESIAESIAESIAESIAESIAESIAESIAESIAESIAESGAvEeAv&#10;0O2lR5PnQgIkQAIkQAIkQAK7iIATulhtWshg9cJDSX9UGcXPbb8ZkHdyTb1baTTw283dxrSfraZa&#10;hywEFzr6In1yda7QZWt1awPzzc6bGr3XYg8UxR0fasZutvKdme/IlfIV+cC3H5ap64Prps+/fFLG&#10;/v5P4Xete9Ix4+uo7vzZk9d75tLRH7hvSP799z7bM+blk++QvuydO2+deOlaJKefCuXCT1DEerPr&#10;P2ZOixT+WoLC9+XFqVfL9b6XrzrXYrlfjpx8UJxw/Y9T+aLIez7syNjk+txXTbANhqDkycJ/OCuV&#10;H97Y8Oy5Y/0y+tFj4k7kNzyGgXuDQN0rybmZr8mZS1+Wi1fxekEBms08hgePy71Tj8kRtImRV77k&#10;3rWZc7fn8lHE5xvn/5N88fT/LSveUrtrQ/pIYUrec+xj8uj0+1CkfP39YkMJ92BQGAWyWLksCysX&#10;ZKF8XlZWajImj6x7pg1/BeWNer9/WHfwljkt6cuNymB+Qga0Fe6RITwf9hXRIIcg1W+jAAUPErgb&#10;CURBKGGtLlEVxdM8FDyrowCahwYZqq1aR6sZPWrA3kAMZGj8Ok79cVMfj7uUgI0iPTkU2nFRdAfS&#10;ykJm0U+k6i0b9Bz8Lvwaq2M0zuhttiSPrWMRs92HF0bS8COpB5CmhdKArQ6bytgWy1ZMrz7GNvPE&#10;OdHlQQK7moB+0nYdS/B/ydixdLqk2rMIyKrMxLIj1pbYpzFoOcfGe3dBTuSDzCQy7avUOXNtOTUf&#10;Um/b55Y79SBqsdEa/sxW8V1RHbVNzR6S7Ek1yIoXt6radF9CTLoXdfu1j22LBwlsmABeYuY1aF6/&#10;5jWH12r62tPXHz5Kpa/pnL620TevS+NL/NBdfT3rvpC8rrUfx7fGqJ8HCZAACZDA3iag72uC2rL4&#10;K9fFK82KV54zzS9fE79yA20hbupfwTXAZhH2vc1lQ2eH7y8zxRG04aSp3t7UnvT7RsUp7MP7YvzB&#10;5UECJEACJEACJEACJEACJEACXQQifNaKAlz77f7MpfbQlxD36Bg/dO1H6Ican+hGBkmcxuoY409i&#10;4Itw/1Ko8UZXO5oZE+eLc+GLb3xO1CPC/2Il6JwrmTfO1UjWoHmxpmTuNLdZh5nHMxnjhPwvCZAA&#10;CZAACfQggO/ObBv3pDhouKfUNCeb/NuHtmtWJg5+9SVxthmTjuu67xDXsS3kjXNr3jQuI2ac1XUP&#10;jIlP5jfr6fQjWzKvrrUVF68hzt99hs11rjq/eF344hBDWueo3yOadSb5m1z4/WI3WvZJ68QpgAAA&#10;QABJREFUgARIgARIgARIgARIgARIgARIgARIgARIgARIgARIgARIgARIgARIgARIgARIgARIgARI&#10;gARIgARIgARIgARIgARIgARIgARIgARIgARIgARIgARIgARIgARIgARIgARIgARIgARIgARIgARI&#10;gARIgARIoEmg8xcEm2YqJEACJEACJEACJEACJHBnCKT1iJ0AP1odoXpxjyNq+4HpwNECDvFRyGRT&#10;tUMuVUKtGtHziHIrbT9r3Qor+hdaHWiZzHvED1o/gN3u1KIUtf7rxqQR9y7UpLWy9kiR/PHpTsMm&#10;9up+XT5/9gvy1qePyn2Xx9fNnD08JOMfe1SszEsXBPzq+RuyrBWlexyPTg3KYuWbKEK91CNC5JFD&#10;P9/TdzsOH4WvL/wkkjNPhTJ/6XYydY21qniwnkT7pkjhW3gCXJGGPSA/GftVKeeOdAWL9C8Pyr2n&#10;HxA77Ppx967I/kGRJ/4rR/YNr/1c6grf1m7lRzfk+h+dlXC517O5a3ko/Dz0wQMy+Ph+/Dj8zj+/&#10;rtWze4sEavUbcnbma3Lm0pfk0tyTpuDOLaZaNcxCkdP9Y6+Ve6cekyNTb5fB/oOrYrbSoAVrvz/z&#10;BfnMyX8jC9WZm556KD8p7z72D+VNBz6EIujuTY/fiwPKtWtyrXRa5stn5Hr5vCysxG2xclnCCMWf&#10;kmOy8BoZu+eRtLtjpY2CHYOFe2SoOC37ClOQaAXokNrfB5+NwiA8SGAvEYhCFIaro+BaA0XcGii+&#10;BhnWUIytWpewgqayjn7iU6l+Y6/VJUpjqhqzwfccewngXXwuluuIlcVnv6TZWRQqMnos7Rx8LnSV&#10;8Nnqy2fFLuSaLfahYFHbOMt56c83dxJ7iPcLjaDV6m26sYeR1H34IRuJrAdhxxiN6x7X3l/n4+2d&#10;PDXmJoENE9CvGTIoIubgc6G+JB3oWXxUzqKfhSHrWGJi1I+PjhrnGp/6k6a+ZKz6NV59ucSv8cae&#10;jNc5mj5NymNNAh72lyr2ngq+S9GmetUL0dDXPQlf/Zg9KtmHUruJbcY3S7OuOQeNdycBvCST12D8&#10;Wm29XmHH90Xxa7vzdaz7gvFhcNbEpDnS13Mrl+4HGZ2EBwmQAAmQAAm8BAEtaB9Ul8SvLDSbV54X&#10;rzQrXnnOSH/leuK7geuHva99vcRUe85tZXKSKQxLpjgSt742XW19Y+IOTIjbPwF9FHWD8QeaBwmQ&#10;AAmQAAmQAAmQAAmQwJYS0PtWohDXZQO0ENdd23Ttqy9MfCZObUESp7FJX33pkX7jG4VBkjeJ0/wB&#10;ruGaMcirMs1hbLjma2yJHfOY+ZP4dD261lYc8pm41trXvbEzXSQlCZAACZDAriZg4X45vRcU/2k7&#10;Dwv3GcOeNgf3fuCeStN31A69Ix5DkUPvvbOcbHOcjXEmFnYo+PcAbXNgvPEhnxlnJ+NMH/dv2p33&#10;e1uC8encyBfnTtaSrNNum1tzdxyYWtcfz4V1mbXF55iOQ0TnEKxhzXPtiGKHBEiABEiABEiABEiA&#10;BEiABEiABEiABEiABEiABEiABEiABEiABEiABEiABEiABEiABEiABEiABEiABEiABEiABEiABEiA&#10;BEiABEiABEiABEiABEiABEiABEiABEiABEiABEiABEiABEiABEiABEiABEiABEiABNYnwGrJ6/Oh&#10;lwRIgARIgARIgARIYJMJpEXWnRA/xi1hz+yR/kh5cviOn6qSd3JNvV05cbX757xbXi2wYeWqLUOb&#10;VvDPt/VE/ODtHf32jpdfljDTMKaHRyck+saP290deu7YdEd/MztfufBVOXSiKI+8cGjdtM5oUSZ+&#10;5U1i5176bX+p7stXz6FIY49DCwy/775R+S9P/X89IkRGigfk+OhP9/TfimNhJpLTT4dy4blIvPqt&#10;ZFg9xrKvieT/SqK+r0N+B0+c+DHVyJozKs+O/7rU3MlVAweWhuTw6fvFjtYvxjg4JPLeX3Ckf7Dz&#10;B+ZXJdxmQ1gP5MZ/viDlb8xteCXZe/tk7CPHxJ0qbHgMA3cvgUrtupy9/FU5c+lLcvna9yTaxCKu&#10;bqYoh+55i9w79Zgc2v8zks/ihbPNhxZ4+tHsX8rnTv6OzJRP3vRqRvL75fFjH5E3TH9QXBSouNuO&#10;hl+R6yvnZKF8XhZWtF2Q6+VzMl8+IzVveVfhyNg52VeckqHCVCKnjdyH/hDsA/kJFubdVY8oFxvW&#10;UTSuUpeogSJzDRSBq6tEgbgaCsNV68YX1iC79AhjNCYdS5J7nICNEkz5nNgFFGrKooCSNnyOsFPd&#10;yLSPz3JJX6Vd0HHxWJXN8VnEdReS2mKMfhhJzQ+l6kdS8WKp/UYQNVtddcQ1EKOynsg0xvhNfGsc&#10;UvEggR1BQD916uf1HJqLhv+Lg9dzJpGpT6U2B69JBx9pVWYQ50LPwZD6u+M1Js2psj3O3ubX9454&#10;ADZ5ESE+k1Q9NLNn6b4V9yvoqz3dx9rtNdjj/UpE9ytt2OZ43GUEMua1HO8FWXylmsUmoPtC/Jru&#10;fO2qPwd/6/Ue+3U/0P0j3SO0n77m9atF1XVP4EECJEACJEACd5JAUC+LV5oTrzwnfmWhs5WvNX1e&#10;eR617YM7uZRdldt2i5IpDqONSKZ/XNyBCXH70SAzxVHJ9KGpDzFOtm9XnRsXSwIkQAIkQAIkQAIk&#10;QAIvRUDv9YhCXP8MfdPCANdAEz0K1I7rotpPdOMLcM3UjEnGob9mHMaZODMW9y9irvYjitSf5o5z&#10;RCa36liHyZvkTnLEa4vnDdvXpHMla8fg9mmokwAJkAAJ7AIClo37I0zDvRYO7qPo6qvPtt1VN7pb&#10;VjIOYyz4zbhE1zG46QL32rddn7Ftk6c5H+5TjHNrnnju1GfrPYzJNd1mDstuW6euqWsc1tNxYGpd&#10;d5rTap8v0c38WDMPEiABEiABEiABEiABEiABEiABEiABEiABEiABEiABEiABEiABEiABEiABEiAB&#10;EiABEiABEiABEiABEiABEiABEiABEiABEiABEiABEiABEiABEiABEiABEiABEiABEiABEiABEiAB&#10;EiABEiABEiABEiABEiABEiCBO0ug65cj7+xkzE4CJEACJEACJEACJEACKAliIDgBfrA8qvYEEgqq&#10;4CZH4KDABw4XP4Tu4MfV1zrOznUWAGmPCS342n6fvd1X9C+2d6W08oqOfnunNoCCh8nx5oEx8eeX&#10;0u4qmTs2vcq2GYbF+qL85Iffkw9/7+XrprOLrkz+6pvEGcyvG5c6v3BmwRSxTvvd8p33DosfXJFT&#10;17/b7Wr2X3/ww/gt+x6gm1EvrTRqkZz7cSSnnw5lae6l4zcSYdmXxc19Be1L4ueflnp29fNoxZ2W&#10;58b/qTSc4VUpB2+MyOGzx/GcXT2uPXh4VOSJX3Ck2Hf7HNrzbrZeP1WS+T88Lf5cfWOpUYR66P3T&#10;MvieKRQa2NnntrETYlQvApXavJy+9BdoX5Yr136AsN57a68cvex9hQm5d+rtaI/J9MQj2M9RAGOH&#10;HD+e+yv5/MnflovLL9z0isYKB+Rdxz4qj06/D+e09wtt1P0VuVY6JfOl0zJn5BnTX6rO3DS77Rrg&#10;OgUZKk7LUGFK9qk0DTr6qvflsJnzIIEdQCDyUISuWo9bDQXsGihU10ABO8iwjqa2SuJP4xIZNfuN&#10;VYXydsCpcQm3S8BBwaksPk9lUSgqnxW7kGs19C3jS/yIiWPTPgpapWNzsKHZeYyH3K5DC0d6YSSN&#10;IDKfSap+JFUvlIoH6YfGnvpS6ZlY+DCujniVjUTW4dM4bTDzIIEtIZDBR8UMPg87+LyEl6g40LOO&#10;SBb9LAxZfKbSlmuTmSQ2HofxJrYV5xo/8uEjmOY1fshcBjEaC6kxPHYGgZrZuyLsXSH2LpW6h8V7&#10;VD2Q5r5UTezG36brOI3jsXcJ6KvV7Au6F+D1G+8Haotf9/EeEffN69zYk34zRuJxGF9AK7qxdOHn&#10;QQIkQAIkQAI7lUAU+uKtXBdfW2UhbisL4pXnTPNLsfQgQ6+yU09jy9fl5AYk0zcqbv+EZAYmjDR6&#10;cQT2YcmoTJqdyW35+jghCZAACZAACZAACZDA7iSg12T0PXoU4rqjygDXHE0/vjcvPqv44krqVxm2&#10;xZt+gOuUybg0V4hcsQ0y0Dl0HOISXeNMHtPvnl/HtMabNbX14znVn8a01o6Bu/PB4KpJgARIYBcT&#10;sHCPnGXjYmjHYcGGexgc3IOgUmOgq802emJLYiwL/Y77jXW8E+cw+THOjI9zWE48vpUL/xzS6ryf&#10;17KcNedK17M63o7na19nc626btx/YeZtrb3zlK3kXPlPMzu4sEMCJEACJEACJEACJEACJEACJEAC&#10;JEACJEACJEACJEACJEACJEACJEACJEACJEACJEACJEACJEACJEACJEACJEACJEACJEACJEACJEAC&#10;JEACJEACJEACJEACJEACJEACJEACJEACJEACJEACJEACJEACJEACJEACJHBHCPBXMO8IViYlARIg&#10;ARIgARIgARLoSSCpl+uE+NF4WekZFuGH4tMjcOIiKIV1CuzNLKTRq2XorF2IJBtcEyeqNgf4wUGp&#10;VIea/W6lNjBvTEO5vBxeqEuvKa18Vtypse7hm9L/8lNfkPd+40HJhJ0/rN+RHJXRx//xG8TdP9hh&#10;7tWZW2nIX19a6uWWfTlH3nHvsHz91H/sGYOf2ZefOvCBnv6NOK7PRHLqh6FceC4S1KK57cPJXBYn&#10;+0Vxc1+SjPusyefj+VdH8ebuYzl7XJ4b/1UJ7GK3S4YWRuXg2eN4vq4e1x48OiHyxM87ki+uH9c+&#10;Zqv1yA9l8bOXZfkLMyJxPaGXXIJ7qChjHzkm2QOr2bzkYAbsCgINb0XOXv6KvHjh83J57jsSReGm&#10;rbuvMCFHp98pxw6+W+4ZfU1XUZFNm+aWEz137a/lcyd/W84vxXvEzSQaKUzJe459TB6dfp84KJyy&#10;146atyzXSqdNm1dZjvXl6pVdcar9uXEZKk7JvuK0DBcPykjfIbTDMtp/WPpyo7viHLjI3UsgCkOJ&#10;6iiO10DRvYZKNPTDan1Vi6qN2FZZ7RN/7fewu5fM3btyy0Wxqhw+/2RRiKuQFTufg0Qr5ozNysKv&#10;PrRYT/o6Jof4JNbG5wz9rGHZ63wWuIOYQxStrAeRNLpau60WhFLzIqngfWfVj6TqhdIIMQa6yrpK&#10;HZ/oOtaDzoMENpOAfiLLOpbg/3ifFssMpNraWy7tJz6N1bh0nIlFP5fBuCQmHd8cm+SwO4rnbebZ&#10;MNdWEND9rYb9qYL9q2r2sERqv81exd6mMSYOdhObxHAr24pHamvm0D1AX+s5fMzrfM2LpK/9PPaF&#10;Ar5fKkAWE2lidb/AV5ppXCzjPK4m5kECJEACJEACe4hA0KiIX1mQoHJDvMp18cvXxCvNos2JV0ZL&#10;pL9yHWfNz32omC1OcUjc/om4DcQyUxyRZutL9MKQKeC9h54uPBUSIAESIAESIAES2DMEwgDX/UI/&#10;abEe2xI7bngKw0YrxsTjOqGOgS9KfSYuHZPmTOO0n9o0H/TmvKonNpMzjjMxJk7naM8T93W8rgGD&#10;98xjwRMhARIggZ1CwLJxXR/3jlkOrvm36caGvm183feW4W5UtXePM329JyATj9N8yGviuu9ftZ14&#10;PkfzaExrrrRvwWfmt7P4aqLzOoVl2UnudFycI12XOZd07o51tu7t3imPAddBAiRAAiRAAiRAAiRA&#10;AiRAAiRAAiRAAiRAAiRAAiRAAiRAAiRAAiRAAiRAAiRAAiRAAiRAAiRAAiRAAiRAAiRAAiRAAiRA&#10;AiRAAiRAAiRAAiRAAiRAAiRAAiRAAiRAAiRAAiRAAiRAAiRAAiRAAiRAAiRAAiRAAiRAAncDge5f&#10;Ob0bzpnnSAIkQAIkQAIkQAIksI0E0hKETogfs5ew50oi/Ph9egQOCqTgKGRyqWmVvL68ytQ0RI7X&#10;1NuVon+hvSuNxls6+u2dEDkahSVjesP+A+L9cKbd3aHnjk7hx/47f8y/I+AWOxfnz8uRT/jSV+9f&#10;N8PY//A6yd8/vm5Mu/PTJ6/LeoW033tsFEXaRX5w6dPtwzr0hybeKvvyEx22jXQCFPQ+/1wkJ78f&#10;yo2rGxmxfkzfvoZkcn8ugffH4rgvdATrc6+SxePSVWhhIf9KeWH0lyXUIgxdx9DCqBw8exzP1fUf&#10;z4n9Iu/+sCO5/PpxXem3tOvNVGX+909J40JlY/OicPa+906hTaMQxc49r42dDKO6CTS8spyb+bqc&#10;ufxluXD1WxIE9e6QW+4PDRyVI9Nvl3un3iaTI6/GS27nPX9euP5d+dyLvy1nFp+66fMczt8j7z72&#10;D+WNBz4oDgq77Paj4VdkrnRSZpdOGDlfOi3XSqekXJ/f0admiS37ilMy2ndYRvrR+g6hqTwsQ7A7&#10;a+zpO/qEuLgdRSDyAwmr9bjVUECwkuipzfRrEsIXQo9SeyKj+trvPXfUSXIxvQngfbyVxWeVLAp1&#10;5bJi59GKObHyObELkGo3/jhG+xof2+BDjInDGBtjjH+b/hZ6eJPfCDpbzQ+l4kVSgVS9hvfjGlNP&#10;4lRWPMTAV0WcxqR+uHiQwG0RyOBtYRb/yeJ1lktk1rEli88b+pkzA7t+9HAgXTS1py3Xpqut1bfb&#10;9Dhex/K4+whEke5fkZQbkZQaoZGqV7GPmX1P9z403dsq2PtUxrruhXcfr710xlnUwSxgTym4lhSx&#10;majM4Qp4+16RQ0y6n6hM4+MxluR1TzL7TLwH7SU+PBcSIAESIAESuFkCQa0k3sq8eOU58UqzRvol&#10;6KafyPI1ifzN+075Zte4Y+ItRzLFYbSRWPaNiTswIW5/2sYT34g4hX24dsgC3jvmseNCSIAESIAE&#10;SIAEtoVAFPoSokWBJ6pHIWSgtrSvPlybS+OMP/V5EjbHxWNb/Timo4+8cR7kS/R4PuRJ5zZS51Rb&#10;Mo+ZI8mn/ra+5uNBAiRAAiSwPgEL91JZDpqNa+eqQ6Z99dmm3/3P2HCNXu1mbDpO8yQ2kyvNk+RU&#10;m5NNxiFf1zV5y9I8OibNEeczNtxTFNtjn52s18xv8uJ+sOb9y/F1R73/LfWn5xSfHz/rr/+MoJcE&#10;SIAESIAESIAESIAESIAESIAESIAESIAESIAESIAESIAESIAESIAESIAESIAESIAESIAESIAESIAE&#10;SIAESIAESIAESIAESIAESIAESIAESIAESIAESIAESIAESIAESIAESIAESIAESIAESIAESIAESIAE&#10;SIAESIAESGCzCHT/sutm5WUeEiABEiABEiABEiABEliTQFrT3gnw4/5RsGaMGkNp/XB/4HgmLo+C&#10;Ar2OlaoIygKseUTu2kUSC/75jviG/zMd/fZOrX8eRQdiy+snp6R+9gft7g49d2yqo79ZnYv/z7dk&#10;erF/3XT7nnhQ+n760Lox7c6zi1V5eq7cburQ7+nLyhumB+XU/LdlqXa1w9feef2hD7V3X1KvLEdy&#10;6oehnH4qknrlJcPXDSgOikzfj4JC0X+Qa5d+S1BhSFAzYtVRQYHqqKsQxVzxUXlx5B/gsW0939KB&#10;QwujcvDscTzs6xe3339A5F0fcsTNrh+X5t1qqUXaS1+dlRt/dkEERdg3crhTBRn76DHJHu7bSDhj&#10;dgmBhrci52b+Uk5d/KJcnP0bU2Brs5Y+OfIqOXrgnXJk+u2yr//wZqXd9DznFp+RT5/4LTmx8L2b&#10;zl10B+Xdx/6RvPXQL4q7zt+jm068RQN8FHKbL5+R+dJpuVY+beTs8ouysIK9QTa2N2zRUted5uj4&#10;G+QNr/w5GSpOi4PCRDxIYC0CYR1FBGt1iSp1I0OV1bThPUNTT20qG2g144u83u9R15qPtu0nYLko&#10;LlbIiZVHIbEsPmeg2VkUGMtlxS7mxM6jqb+APmIt9WkM/Jb64TNNx2dWvy/cqjNsBKE0Arw/RlOp&#10;rYr3bxUvlIofSs2LfS1/2PRrXBUxdcjUv3t2960izHnWIqCfYrKO1dFyXf2sbUkGDWb8/YW0MQYy&#10;HZeDoaW37Gprz2V3fR5baz203b0EghD7ne5l2Ou0pXpF+9jfjK3N3h1Tw1juezv/+YOtw+wLBXxH&#10;U8hYUkyk2S9w1TrdN1b5EZvuJzn8qTZ7DmxZ7EdaFJQHCZAACZAACZDA+gSiMBB/ZV688px4paSl&#10;enlW/PK8+JUFtBu4xBJfk1s/4972OoUhcQcmJNM3Jm5xVDLFYbQRyfSj3z9pfG7/hGgc34vs7ecC&#10;z44ESIAESIAEdjKBCPfGRAGuieH9WxT60NGMrjbtJ3a1wdeKU3vsC01MGoeYrr7GxbYkd3ueJK/G&#10;BF5VQr8SS+i6HjNfcw3x+J3Mk2sjARIgga0gYOE+F8vG9Wrc3Gi36caGvm188Nu4bp3ocRzGOWqP&#10;x8dxqif5uu9vtJ04P+bpzN3qa77O3NrHvLCL4Mv3tsOy7eZcdlvOODfG4T6qWN++a+1ty6VKAiRA&#10;AiRAAiRAAiRAAiRAAiRAAiRAAiRAAiRAAiRAAiRAAiRAAiRAAiRAAiRAAiRAAiRAAiRAAiRAAiRA&#10;AiRAAiRAAiRAAiRAAiRAAiRAAiRAAiRAAiRAAiRAAiRAAiRAAiRAAiRAAiRAAiRAAiRAAiRAAiRA&#10;AiRAAiRAAnuSgP56LA8SIAESIAESIAESIAES2DICabloJ0SxAwl7zhtZrSIHgR2YuHwmt2b8wgqy&#10;9k4lUba65riif6Fpj6KsNLxHmv1updY/b0yHB/bJGNZx8eK17pBmP3dkqqlvlnLmz5+U6ZOFddMV&#10;XjMl+97/snVjup2ffDE+r2572v/AfaOiReS/f/GTqWmV7M+OyoPjP7PKvpZhcS6S578dyoXn8Jjd&#10;RuVw1LyQAw9acvQ1lnj1T8qJ7/4fkItrTWlsDdS+8J3OgtWX+98hZ4f+G61kvWrc0MKoHDx7HM/R&#10;1b724AP3WvLO99uSQUHtnXj4C3W5/u/OSO355Q0vb+Cd98jwhw+K5bZegxsezMAdR8AP6nLhyjfk&#10;5MUvyHnIAP3NOSzZP/ZaOXrgcTk6/bPSX7xnc9LeoSxXyqflMy/+G/nR7F/e9AyunZO33ft35V1H&#10;PyoFd+Cmx2/HgJX6gswuvyCzSyfkKuTVpedlvnwW+27893Q71tR7Tkv2FfbLSN9hmerv/Xc4HT+Q&#10;n5TR/oNpl3IPEojwBiGqNSSs1pMW61Gzn9pjaeyVdltDUPFwD5LZe6dkuY5YORQqc1FILYdiayoL&#10;ObHbmrFn8bkhm8Tks8bfGadF0rav0FkjCKXiRVL1Q6n5kdSDSBpJq8FXg68Cn8bUINWXxqjUcen4&#10;8DbeH++9ZwjPKCWgH2Oy+E8OTWXaco7d1Fs2+G20TCxziezwmxx2M5+LPg8S2EwCHva2ckNbKCtm&#10;f8Rep3uhaSH2vVhXWxmtVA+lhHj189h5BHSLMHsJ/tTqXqJ7UR57SwGtiO9CCmjab+1REvthV38x&#10;Y5t+FuM1TwZ7FA8SIAESIAESIIHNI+DXlsUvzYlXuS5B5Yb4lQXTvPK8eKVZ8crwwe+v6LWgu/v9&#10;lu0WJNM/Lm7/hLgDaJCZvlHJFIfRRkxz4dcYLazOgwRIgARIgARI4O4iYK5PhZ5EAVro41JTLNN+&#10;hH4Ie9xPfYgLcB3Lr0rgVSBrEkCPAsSZ8ZpPc6X91vjY1urHc2q/YeY3/Tbd5DO50rk9PEB39/u7&#10;u+sZyrMlgbuDgGXjurCN68Jo+rks1S1H7bierD5H/XFfdbtNT8fHcUnMGvm67xW0LM2zVm6dS69F&#10;q4zntc1aYj1eZ7rmRKrf6rp2jXsT43V22e+Oh5VnSQIkQAIkQAIkQAIkQAIkQAIkQAIkQAIkQAIk&#10;QAIkQAIkQAIkQAIkQAIkQAIkQAIkQAIkQAIkQAIkQAIkQAIkQAIkQAIkQAIkQAIkQAIkQAIkQAIk&#10;QAIkQAIkQAIkQAIkQAIkQAIkQAIkQAIkQAIkQAIkQAIkQAIkQAIkQAIksEkEMpuUh2lIgARIgARI&#10;gARIgARIYMMErAhFFyJHrCjsOSZqK9QQOFpYR1D8eO2CgDNLgnw9U4m49TWdBf9C097wXi9RlGv2&#10;25UIRX1qA9eN6acmp6R+flZQQag9pKVrMfjDk63+Jmj1czdEPnMJmXoXcQ7352Xsl16PAhe9Y7qX&#10;8sy1spxerHWbm/3jw3l55US/VBqL8uzsXzbt3crrDrxPHBThWO+4djGS5/8mlJlT6z1Q62WIfYOj&#10;IkdfY8uRV1rie+fl2W/9hizMfHfdgQGQVFEEu/04t++Dcmnwve2mpj60MCoHzx4H7c4xzYBEOXzM&#10;kne8zxZHq3XvwGPlyXm5/ifnJKoGG1qdM5LFc+io5B/at6F4Bu1cAlrM7NLck3LqwhfkzOWviOev&#10;bMpiLcuWqfHXy9EDj8vR6XdIMT++KXnvZJKF6hX5/MnfkScvfxY7eY99u8cCbBQgetOBD8l7jv8j&#10;Gcpv7r7eY8qbNodRINfL52R2+YTMLr1g5FXIcv3aTee60wOK2WEZHzgmY/3HZKT/sIz0aTskw8WD&#10;kkkK/i4vL8v58+fv9FKY/w4TiPAeKayieGK1DtnVKq3+aj8KOCI+quF92+29XbjDZ3iXp8d7TSuL&#10;gmtZFIDLoRVyYqGpNDp8Nnzqt3LQ87AX0SAtlRqXzxqb5WxfAbZGEErVw3v8IJIGWh19lVVfW+yr&#10;JFL7FQ82+OrQ68kYjdfxIZ+vd/mLAh838Rkwh88EWTSVbiK1v5Ytjc06tvFndTw+r6jMJrIVY+Gz&#10;1s78vHHXP/B3AYAa9r1yI5RSPZISZLkRYT+M90rdF1Nd91PVtWl8fWMfQe8Cgtt/inl8VVPM2FJw&#10;LdOK2GNUz+teY/YqMdL4E18R/vYxuh/xIAESIAESIAES2HoCoVcTrzwnXgnNyNmWLEFP7JG/9vWv&#10;rV/x9sxoZ/skUxxpNndgQtx+tIFJtImmXWNsN789i+SsJEACJEACJHCXEggDTyJct45CSOh6Ddv0&#10;A1xDSvQ4Jo3zJYQvxPub0K9I4FUlRNPxocmR5DJ96EGrr3qcP54rnbe1hji21e+cU+Mx0V36SPG0&#10;SYAEdgsBy8b1V9yfp83GPRapbjlqx3Vb9TnqT+LUjvteOu8lxLVeG/dsmjxxnJ2MNzajI7/maObq&#10;zh37zHwmLs7TWoP2Y1ucu3tNXdeIcf3ZzId18SABEiABEiABEiABEiABEiABEiABEiABEiABEiAB&#10;EiABEiABEiABEiABEiABEiABEiABEiABEiABEiABEiABEiABEiABEiABEiABEiABEiABEiABEiAB&#10;EiABEiABEiABEiABEiABEiABEiABEiABEiABEiABEiABEiABEiABEiABEuhNAKXpeJAACZAACZAA&#10;CZAACZDA1hGIMJUTuGZCS3oX+AnFbi7Kd1AMCEfByTVt7cqVpUjWK1ERZrz2cKNbUUPywZWmveG9&#10;qal3K16+JGGmIVqS+bXj+6XxzR93hzT72elxsbPx+TWNt6EEKw2Z+d1viRP2LghdL4Ry9NfeJnZu&#10;42/voyiSz51aWHdlH7xv3PifmvmCBCjy1Ov4qQMf7OWS2XOhPPvNUK5d6Bnykg7UPpFDL7Pk6Ktt&#10;GT+IZw3WcubpP5DTT/2OKVC1XgJ9vlVQXBvVVkyY9k8P/3dytf9taw7btzAiB88ex2Pdm7cOPPqA&#10;JY89YaNAyvpxa05yh41hNZCFPzkrK09e3/BMfW8Yk5G/e1js4safQxtOzsAtIaCv6SvzP5RTF78g&#10;py99SWr1G5syr41iRdMTPy1HDzwuR6bfIYXc8KbkvdNJyo0b8sXTvy/fvPCfxV9n/1prHbblyKPT&#10;75f3HP+YjBam1grZFlvNW5bZ5RMyu3RCrhr5gsyVTmJ/bmzLetaa1LGzMtp/r4z2HZYR0w7JCPrj&#10;/cekuEueO2ud191mizwUcayi+GNHQ7FI7VfQaomvTY+MjqKRkFGj93uGu43ljjpfvGexclm8T0UB&#10;OLxXtXIoJKf9AorXFXKQazerCHte42Jpudv7XiEII6n6oVS8LglbDbZ6ELcGZCOAzY+k0hZfRYz2&#10;kYbHXUYg61hSyFhSzNiSh9S+tlwis47d1V8do7Fu2xjT19dW8lnjLkPK090lBPRzgu6Z5Qaal+yf&#10;Zg+NZEVtjVBKkNpU133SNOyf2Ep5bBMBbFVSxHcZRexXBZWubfq6j8X9ZE+DT21ZtHQ/y+ELMo3R&#10;vc7m/rRNjyCnJQESIAESIIHeBKLAE698DW1OvBJauzT6rPiwB/VS7yR73GNlcuL2T6CNS6Y40mp9&#10;I7F9YEIyxj8hdia7x2nw9EiABEiABEhgNYHQr0vgVyX0KrhfwpMo9EXfY0S4Jqq63k8R92HXfpvP&#10;xMLfHJeOaeZBbg+5kT+WuO7Tls/kNv0kd5uvPTcWsHrhtJAACZDAFhKwbFwTNQ3XRXHjmd2mpz4b&#10;dsvW1oqNbdqP7R0xDuxt9zOa07EdM759nK1jNbYtd0cenc/B9de2eXWNuo7W2GR8c+3be412Cx86&#10;TkUCJEACJEACJEACJEACJEACJEACJEACJEACJEACJEACJEACJEACJEACJEACJEACJEACJEACJEAC&#10;JEACJEACJEACJEACJEACJEACJEACJEACJEACJEACJEACJEACJEACJEACJEACJEACJEACJEACJEAC&#10;JEACJEACJEACJEACJEACJNCDAH+tuAcYmkmABEiABEiABEiABO4MAa1v7YSuSW5FYc9JIgsVlZMj&#10;cHyj5XsUGry4EKEASO8jynirnAX/Esa0qm03vDesikkNtYF5o943NCqDuZxcO3Mlda2S2aNTq2y3&#10;atBC4vP/7vti31i9/jRnaIVS+MjLJTNSTE0bkk/NluVSqd4z9jWT/XJkKG/837/4yZ5xh4ZeJZMD&#10;x1b5Z8+F8uw3Q7l2YZVrw4ahSZHjr7Pl8MstcbPxI7w0/5w881f/QkoLJzaUp4aC3KEdj9VnycmR&#10;fyBzfW9cc+zgjWE5dPY+RK33bBI5+oAljz1hoyjM+nFrTnKHjfWzZZn/vVPiX+v92LYvwe7LyMh/&#10;f6/0vX603Ux9FxGYX3xeXjz/OTl18YuyUr26KSu3LFumJx6V+w69V45MPSa57L5NybsVSep+Rb56&#10;9o/lK2f/SOpB5aam1EJSj0w9IU8c/2UZ7zt0U2M3O7jmleTq0gtyZek5mbnxjMxA3li5jQ11kxeY&#10;cfIy3n9UxgaOywTaGP4OjKMNFw+IPn94bD+ByA8krNbjVoEso5BkGYUqVa5UJVJbrSGhyjQukYKx&#10;PHYWASuPAnWFnFhZFM/LohgdpJWDrnY0q5gzfjsPmeoaj6bjTEP8dh76vrbmR1L1Q6mo9ELokVSM&#10;hO5Bh09lHBPrjSCSRhhJHbH1IBSE89jjBDL4M1LAfwp4H6+y6NqScyzJJq1d72XLOXZHvI5xduB7&#10;9z3+UPL07gCBEHvpSiOSkmnYTyF1T63o3okNspz4yo0wjqmHsgIftlEeW0RAtxrdv4qu7mFokHnI&#10;dO/K4aqs6movGr/uc3GskYnuIoYHCZAACZAACZDA7iLgVxfFK82KV55DuyZ+ZQHfwdww0qtcF7+k&#10;9jnT311ntlmrxeey4pC4xVHJFEfi1jcq7sCEuP1oA5NGZtDP5Ac3a1LmIQESIAESIIENEYhw30oU&#10;eBKGnkShDx0tbBg9NP3Ern74WnFqj31xHK67eLgOg+uVoVeDxPUYHW/GaX7VW33VTS4zX5LL5O+M&#10;acUhh1/DOfHLng09sAwiARLYMAHLxvVHvU/Pav9eEndPqT1tDq5N2rhGqX0nAx3XKNt8Fnx24lPd&#10;NBOXjDG+eIyJ0xjkTHPYTls+49M5En8SF/d1XLwus4ZEj+fEmCR2wyfPQBIgARIgARIgARIgARIg&#10;ARIgARIgARIgARIgARIgARIgARIgARIgARIgARIgARIgARIgARIgARIgARIgARIgARIgARIgARIg&#10;ARIgARIgARIgARIgARIgARIgARIgARIgARIgARIgARIgARIgARIgARIgARIgARIgARIgARIgARIg&#10;ARLYJQRQCo8HCZAACZAACZAACZAACWwlgUicwDUTWhL2nDiyUJk+OQLHN1o+k0tNHXLmRke3o4NS&#10;3CL26nmK/oVmXBiOiB/c1+x3K7X+eWP6qcn9RtbPXekOafZzR+KYpuE2lOUvn5TaM1fXzXDqzXX5&#10;2Vc+tG5Mt1OLmn/+9EK3udnXgtrvPz5q+jNLz8vM8gtNX7fy+oMf6jBdvxzJj74eyty5WyuKZaPe&#10;zaGHLbnvdbaMTrcK32hhrtN/+7ty+ql/K1EUdMzZq+PhKdRAwW89QnHkxdGPynzx9WuGDywOyeGz&#10;9wnK66zpT41HH7DksSdsFMFZPy6N3yoZ4TFd/tIVWfzEJZFgY+zzr9gno3//qGSGslu1TM6zSQRW&#10;qnNy8sLn5cT5T8vC0slNyioyMfIKue/Qe+X4wXdLMT++aXm3IlGIfeHblz4lnzv527Jcj/fsjc6r&#10;r/vX7X+XPHH843JP/5GNDtu0uHLtmlxefEauLD4nV5dekNnlE7JUndm0/LeTKOsUZWzgmIwnbWzg&#10;uIz3H5Oh4jRqk+2sffB2znMnjtV9ParWJShXJVxBq9QlrKGwJWyqq8/oST+sJX31QY+8jf2t3Inn&#10;vqfWhJeJ5aJIXg4F+bIolFfIib1GswrZlr3YGWPlcyjMt72vNw/vLSp+KFUPzYeeyBpsDfjqaCpr&#10;aJ0xrfgaxm3sHcqeegbs2ZPRZ2TWsTobnqc5vPdWeyFjo1lSdGOZc+yO2Fzb2HZdx9r8+7Jnnzc8&#10;sU4CureWG9pCKSVyxdN9VPdZSOybTV89jlE799JOjpvdw/Zl9q+Cq3sYGvaygu5lTb3drr44xux3&#10;0PPJdxCbvS7mIwESIAESIAES2D4CQWNFvNIc2qx4ZUg0X/uqt8koaGzfIrdzZjsjmeII2pC4fePi&#10;9k9IZmDCSLcpJ9Efw/cbvEVtOx8qzk0CJEAC20kgikIJ/ZpEoS8h/maqNC3wYhvuBYgCtcX9CHa9&#10;PyD0cX3Eq0qAZnQT3x7TNkZzIneY5m7LaWyaM6ghXw35KmY9YYDrKbALv3HZzqcH5yaB3U/AcnAP&#10;Ea4DOrgmqNKGhG5sTXvsi+OySVxGbDMmHRePjW1JHozviHGSGDOH6klcc7547tiOsclamnHd+ZL+&#10;7n8QeAYkQAIkQAIkQAIkQAIkQAIkQAIkQAIkQAIkQAIkQAIkQAIkQAIkQAIkQAIkQAIkQAIkQAIk&#10;QAIkQAIkQAIkQAIkQAIkQAIkQAIkQAIkQAIkQAIkQAIkQAIkQAIkQAIkQAIkQAIkQAIkQAIkQAIk&#10;QAIkQAIkQAIkQAIkQAIkQAIkQAIksPcJsPrL3n+MeYYkQAIkQAIkQAIksKMIaDHtrFc0a7KioOfa&#10;QhRw0UPLb4dOHFdwcmvGzy8j55oewVh/TU/BP9+0171HoVvNfrsSWr40ikuSsWx51dg94s3dkLBc&#10;bQ/p0HNH9nf0b7XTuLAoi596dt3hLx64Jq/88AfXjVnL+f0rJbm60rtY5qNTgzLRFxP93qVPrZXC&#10;2Fw7L6+aerfRl+Yj+fHXQ7l84tbKpRcHRY6/zpZjr7EkV+x8LJbmn5Nn/upfSGnhRM+1dDtygwdl&#10;JVwQ0aJlkpEXxn5ZFgqv7g4z/YGlITl85n6xIlQiX+c4+oAljz1ho4BP5/rWGbIlrmDZk/k/PC21&#10;Z5c2NJ+VtWX4Fw7JwGOTG4pn0M4g4KNA3tnLX5UT5z4ll+a+I1rIbzOOe0ZfI0cPvNO0geLUZqTc&#10;8hzPzn1TPnniX8qV8umbnvtVE4/J++7/FZkaOH7TY29lQLWxJDOLz8mVxWchn5HLkKXa7K2k2tQx&#10;jp2VCTCYHHxQJgbvl/GBY6YNFu7Z1HnuxmRRgKKbKyieifcO+v7ByAqKcFbrEmqroNVQMLOpo7+C&#10;ApkYI+Gt/U29GznfqXO2sigeWMii5cQq5oxUPW55sdWWhx/SUnseLY2D3XJ3xlevNT+Uqh9JxVMZ&#10;QkaJjO1V2Cvwq68KXxqXjgn4VLxTT7Ety6tvX7MO3mcnrZCxpejaUnAtKTi2ZDOWZBGkftWL8KvP&#10;SPWpXeOS8S4kDxIggU4CdWyW5UYo5XokJchSI+6Xkn4Z/VRXf23tryo6k7J3SwTwkVf6c7YMZC00&#10;3e+wn+l+l0rd50wfe12imz507m+3hJyDSIAESIAESGBXEgj9hnjlOfFKc+JDNkqz4kM3tsSuethY&#10;2ZXnd7uLtjI5cfvH0SbEHUCDzCQytk2K2zcmTn7gdqfieBIgARIggU0mEIW+hNo8XJfAtfLAxzUH&#10;ryJR4MHuGRlBakwUoKnN2HWc6mqDruN0vObRhmuVsU9ztMUibzxnK4/JH+DaB8YFyBFB50ECJEAC&#10;axLAvViWncF9OK5YDhp0S3Vjg+7gepuxIcb4k5hEt9XnpGM0h+bq7qd5W/maMc05V68hnk9z6bh0&#10;TTpHWz5dq8VrJms+tjSSAAmQAAmQAAmQAAmQAAmQAAmQAAmQAAmQAAmQAAmQAAmQAAmQAAmQAAmQ&#10;AAmQAAmQAAmQAAmQAAmQAAmQAAmQAAmQAAmQAAmQAAmQAAmQAAmQAAmQAAmQAAmQAAmQAAmQAAmQ&#10;AAmQAAmQAAmQAAmQAAmQAAmQAAmQAAmQAAmQAAmQAAlsKoGdUSV3U0+JyUiABEiABEiABEiABHYy&#10;gQh1WewI1aLNEfZcaiRxjO94zZh8JtvUU0WLf9frIqs9cUSUaY1Px6gs+hea3Yb3hqberdT7bohY&#10;kbxsdBwFrF0pn73SHdLsO/v6JDMy2OzfqhJ5gcz/4fdEUOC813GjvyLz7++Xyb7JXiFr2oMwki+c&#10;XljTp0YHj897jo4Yv49CYU9d/nzP2Ffuf1zCSlG++41Azv04kqj3cnvmGJ0WefBRW6YfsFAkqLNo&#10;jxZFO/3U76L9W1PUrGeSNoft5OTYaz8uZ698Q/z5yxJYrjw/9k9kMf9wW1RL7VselMOn7297TrZ8&#10;7dpRrO+xJ+xVa2yP2Q69+pMlmf/90xIur/08715T9mifjH30uLiT+W4X+zuUwNXrT8uJc5+SUxe/&#10;KA2vtCmrnBh5hRw/+ATau6WvMLEpObcjybnFZ+STJ/6VnFz4/k1Pf//II/KBB35Njgy98qbHbnRA&#10;3V+RK4vPyczis2jPQX9WblQubnT4HYmzrYyM9t8r4wPHZKz/mJETg/fBdkRsy7kjc+6FpJHnS1BG&#10;8U00I6sowokWVtBqaF16pHa1aVzD3wsIduc5oBignUfRwmIOEq2AZvSs0Y1dbWs0q5DE2Ol71u1F&#10;UPNDKTdCqfiRVL1QquhXPOiQVdgqia0KW0Vtpp/qeI+2vcvn7LdAIIOnXg5vzLNoeXSKaIWMJQXX&#10;Rh92vG/OJlL7RdgLGudaGGc3x6Y5nK732bewJA4hgbuKgO6r5UYkJey9JXzn0KnDBt9Ksi+b/Rj7&#10;7zof3+8qdptxslm8LdU9T/e0eH/T/S/up3btp3p3jO6dPEiABEiABEiABO5eAlEYiL8yL155TrwS&#10;2io5a+xBdfGuhJQpjojbPyGZgQkj3TaZ6RsT9WeKw+Jk++5KPjxpEiABEtgIgRDX0LVFuJYdBWhh&#10;rOu17SjwjD0McI3AwzUFH9cWIEO/FscjJjQxcZzJEXqJTXPBDr/GhBgbmLE6vmrmCtXfPk8SH+eJ&#10;x2/kHBhDAiSwVwlYYjmuWHbGNNvorb5luxLb1N+pmzGIt83YZEwy3ticeIyOs6A345L5nExBbG1u&#10;QRw0y8G1tlW5dFzbehBj4XoeDxIgARIgARIgARIgARIgARIgARIgARIgARIgARIgARIgARIgARIg&#10;ARIgARIgARIgARIgARIgARIgARIgARIgARIgARIgARIgARIgARIgARIgARIgARIgARIgARIgARIg&#10;ARIgARIgARIgARIgARIgARIgARIgARIgARIgARIgARIgARIgARIggZcmkHnpEEaQAAmQAAmQAAmQ&#10;AAmQwOYSsCLbJLQk7Jk4suKYwPGbMYVMrqmnypUlkTgytXTKyG10GpJewb/QtDe8R5t6t1LvXzCm&#10;n5qYMrJx9kp3SLOfOxrHNA23qNz4s2fEu1LqOdpzAvn8W16Qjz/w6z1jejmenFmW+arXyy1vPrBP&#10;Rgqu8T83+zWpegC8xmEHRdl/5ePyhb8IUFhtjYCXMN1zzJKXvdGWicNrFxsqLbwoP/6rfy7L8z95&#10;iUwt9+j0G+Xht/xvcvrUJ+T6/NMSWFn5ydivyFL+oVZQm1Ys98uR0w+InTwf21wd6r33WfLYEzYK&#10;Ja291o7gLepEQSSLn74ky38+IxJtYFK8SPb93LRp1g46jw2s/K4MWV65LC+e/yzaZ2SpfH5TGAwP&#10;Hpf7Dj0hxw++R/b1H9qUnNuVZG7lvHzmxX8tf3v1yze9hIODD8kH7v81edn4m2567HoDvKAmV5ee&#10;l5nFZ9CeQ3tWrpfPrjfkjvtymQG5Z98DMjn4IOSDMok2MXBcHDt7x+feiRNEYSRRDQVBq22tkugl&#10;FPlcQYHPMiRa1BUTNXr/3dyJ57pn1uTgb28hF7c8ihgWc2Kl/S7ZtCMmHWPlUOBwhxQ1DKNIan4k&#10;VT+UipfKEH3oXiwr8KleSWwr0MuNuMHEY4cT0HeJhYwlBdeWrGNJFu+3cuirXsjYUkx8GpNDv+lH&#10;XMGNY0wcdB1j75Dn7g7HzuWRwIYJVLCnLtWjeF+FLGF/LTXifmmNPj5u8bhNArov9mct6dM9zrR4&#10;LyymfeyHqmsbyNkygNiBrG3GOPzMepv0OZwESIAESIAE9i6BoFaSxtKMeOVZ8UpzkGjtsjQrfuU6&#10;vjPvfe1pL9Kx3aJk+sclUxxBG45l36i4sLn9E+IOoKlE33Li6z97kQPPiQRIYO8RiPC9ahT6aF4s&#10;A09C7QcNCX18n+/VICtokPCZWCPTOLWpjqYxHsZgnEpjT8doflzwjmM1f5LL2NNcdcync1bwdybY&#10;e7B5RiRAAmsSsOyMWDauN6nE+yg77UNXm60+tWfy4uA9mUo7UxBb/SYmGauxTjbOk+QwuZI8Zg4n&#10;yWdy6rzaxxjYm+vQucz4ZF3JeLMOY3fWPA8aSYAESIAESIAESIAESIAESIAESIAESIAESIAESIAE&#10;SIAESIAESIAESIAESIAESIAESIAESIAESIAESIAESIAESIAESIAESIAESIAESIAESIAESIAESIAE&#10;SIAESIAESIAESIAESIAESIAESIAESIAESIAESIAESIAESIAESIAESIAESIAESIAEdj+BzO4/BZ4B&#10;CZAACZAACZAACZDAbiKgdb6tyDYFIrVgda8jtOLCOYHjN0PyTq6pp8rMUiT2OsXDI8dLQ5vSDW6I&#10;G5VM3w8OoSjZVNPXrdT7r0vOceTh0Qnjqp+Z6Q5p9rNH9jf1W1Wqz16V0tdPrzv8L193Su5/+NUy&#10;UhhZN67b6YWh/PnphW5zs++iCPi7jrZy/uDSp5q+poLHbmz+52V69h/LjDfUNG9UOfiQJS97sy3D&#10;k2s/+hEKh5750R/IyR/8a1MEbiN53fywPPTo/yzT939QZq8+KT959vclsHLy3NivynL+gTVTFFb6&#10;5MipB8UO1y/QdPiYJe94r40iT2uvd83kd9joX6/L/O+dkvrp8oZmckazMv6x45I7NrCheAZtD4GG&#10;V5bTl74kJ85/Rq5c+/6mLGKw74AcP/geOX7oCRndd/+m5NzOJOXGDfn8yd+Vb138Mwmj1t+Gjaxp&#10;onhY3nf/P5HX3vO4WNbtv54XK5fl8o0fycWFp+XSjafl6tILN72mjax7YzGWjPQdksnBB2RyH9rg&#10;g3IP9H3F3n/bNpZ350YFKygkWq5IUEYh0Qr0Sl2ial3CKoqSoh/AF8Jn/BoLX1Rr7NwT2qMrs1xH&#10;rEJO7AKKMRayaKonrRjL2N9mN3H5eFx2Z31tqcVwa0EkVS+UFQ+6H0oFsgKperkRtxL8qq+gVXzE&#10;G/86b1b36OO/G05L/xrkMpZkHQvv99NmS8G1pJCxpQhfwUUfsmhkrGt8OibrxPF52Dbj78tu4MY1&#10;ksBOIBCEEfbaSEpm71U9hI5+XfdgtUeyBH2pFsoiGrZmHrdIANubDOQs6c/aMpC1pE/3Q+yTRbNX&#10;JlL7Zs+EP4lTv70J77tvcdkcRgIkQAIkQAIksAsJ+NVF8Upz4pXRSrMtuTwrjeUZaSxdlrC+se/E&#10;d+Hpr7lky3Yl0z8mbv+EuAOTaIlM+0ZOiJPrX3M8jSRAAiRwswSiMMB1c0+iAC30zbXaKPAlCPA9&#10;u4fv3T18/+5X4cd38SYmjYtjY5svoY/v6xEXePgOH1L7keY1ueFv5o7Hh5oP+QM/mUclYjDRzZ4C&#10;40mABHYyAdwDZDuu6Hscy86Y1tGHz4bPzuC6UaYgtlsUx8U1IwfXmMwYjHN0XDze1hyr8mXXzm1i&#10;NU88r8lhxmbi3CZvktusI47byTi5NhIgARIgARIgARIgARIgARIgARIgARIgARIgARIgARIgARIg&#10;ARIgARIgARIgARIgARIgARIgARIgARIgARIgARIgARIgARIgARIgARIgARIgARIgARIgARIgARIg&#10;ARIgARIgARIgARIgARIgARIgARIgARIgARIgARIgARIgARIgARIgARIggbuLwM6q9Ht3sefZkgAJ&#10;kAAJkAAJkMBdSSDCWVuRJZasXyE8EtvwCe1W4bF8JruK2ZUlEVuT9jiijLfKU/AvNG0N79Gm3q0E&#10;Tl28XFlePzYlWceRsIr+1evdYc1+7shUU78VJSjVZf6PfrDu0BcPXJMX7puX37z3f1w3bi3n31xa&#10;lht1FHPrcbz14D7Zl4s/IizV5uTFa9/uiBxYflQOXP5nUqjd12HfSOfgQ5Y8/BZbhiZQ3bzHUS1f&#10;kR9//Z/JwpXv9YhYbZ488rg8/ObflFxhVOq1G/Lkt/65+FZOnhv/p1LKHV89AJZ8tSBHTj4kTrD+&#10;x6GDRyx5x/tsFMnqveY1J7iDxsoPF+T6H52RsNJ6Xaw3XfH1IzL6946IXVz/XNfLQd+dIxCisOKl&#10;2W/LiXOfkbMzX0WBx/ptT1bMj8uxg++S+w4+IZOjr7rtfDshQQOFL7927k/lS2f+QGr+yk0taV9u&#10;XJ44/nF544EPioOCc7dyVBqLcnHhKZm58YzMLD0rM4vPShW27ThcpyiTg/fL5L4H5Z7BB6A/KBOD&#10;90k2U9yO5dzWnFEYSriCIqPaaihWir+x9WpVxF0/7cp3n5fL3/jE+kH0bgoBK49CjQUUgWw2FHVs&#10;6u32WLeKkOkY6BbeO+3EwwsiKTVCqfpxq3iR0Sue9qFDViDLiDHNC+J4xK3zlnMnnuqeXlMW78+K&#10;GUsKrg1pSyHR85BZGw1+bdovIqaQxMR6PC4Pv2XtnPd5e/oB48mRwAYI1LH3LtZCWayHsgS5XE/3&#10;4njfLqGv+3epEYnu3TxujkAWf5YHstgPXd0XsQ+a/dGSftgGsonMxb54f433T91HeZAACZAACZAA&#10;CZDA7RAI6mXxynPildBUovmprrI0C9s1iYLG7Uyzy8ZakukbE3dgQtx+tKacbOmwO8Vhfm7dZY8s&#10;l0sCN0sgCn0J/boYGXrYC9Fgi5snoel7EngVCb2aBD6kX4v9iS/U+Oa4eEzoVzGmilg0jAvDBmLS&#10;vA0zp8mZxMXjV19Tv9nzYTwJkMDWErBsF/cy4NqN44qF66Bxv6UbG3x24kv7Jk5tTjxG+6qbOCcn&#10;TiYvtlsUG1L1OL/GdOUyOdSWzqk5sR7Y41xqj302xvIgARIgARIgARIgARIgARIgARIgARIgARIg&#10;ARIgARIgARIgARIgARIgARIgARIgARIgARIgARIgARIgARIgARIgARIgARIgARIgARIgARIgARIg&#10;ARIgARIgARIgARIgARIgARIgARIgARIgARIgARIgAU7YPeUAAEAASURBVBIgARIgARIgARIgARIg&#10;ARIgARIgARIgARK4dQK3Vp371ufjSBIgARIgARIgARIggbucgJYRt8QWKwp6kogQgUpFxh/arbhC&#10;JrdqzMxiJKiz3fOInNXF1Ir++WZ8w3tDU+9W6v0Lulh57cR+46qfuyrSow665TqSPTjeneKm+gt/&#10;+pSEy/WeY8r5unzpkRPylum3yGBusGfcWg4vCOUvzuB8ehw5x5J3Hhlpev/28mdxqqHp52qHZfry&#10;/yRDy3+n6d+oMv2AJa94qy1DE+sXNb9y5ovy7Dd/Q/zG8oZSu/lhefhN/6vsP/aeZvz3vvMbUqot&#10;y7Pjvy7l3NGmvV3J1vJy5MWHJBOs/1Fo+jB4vN8WB1x2whF5odz4Lxek9LXZDS3HQpH54f/2sAz8&#10;zMSG4hm0tQSuL56QE+c/LS9e+LxUa/O3PbmbKcrRA4/L/YffJ9Pjj6Bobbx/3nbibU4QRqF8b+Zz&#10;8tkX/y+5UcP+exNHzinIzx79JfnZI39PstA3ekRRJPPlM3Jp4Sm5uPC0XLzxlFwvn93o8E2Nc52i&#10;TA7eJ/uHHpapfS+XqeGXy1j/0R33+EZhKGEVxU2rdci6BGUUPEULyiiUWkbh0ypaBb5a7A9X0C8h&#10;plJbxcs7OCry7levsncaevwh7gxiLyFg5VAYspATu68gTn9B7KQ5RRSULMKez8Z+1TUujwbdgrTs&#10;nfE3sNeD6YeRVPD3serHstwIpWRaIGW1e7D7iURfbRpTD/gc6sV0K+z61qqQsaXoWpJPZBFSbQXY&#10;jA4Zx9ii71GzSVNdxxQyljg7/Pm5FSw5BwnsdAL6vqrUiGSpFspiHXtwXfu6V0dmPy4l/TL6aq/5&#10;O/2Mds76dB/sz8at6MZ7qtr6jM2WgcQ3gM+F/TkLfdvspTvnDLgSEiABEiABEiCBvUAgCgPxSrPS&#10;WL5qpFeeE780JypNUx3+0KvshdPd0DnY2T5xBybQJiXTNyaZ4gjasJEu+sbXP2F8lr3ela0NTccg&#10;EiCB2yQQBp5EoSehX5PAw3fWPppK2KLQlyjxBx6+01YfmsapPQzxnXiAGI3THDrG9KEHDbP3Bdj/&#10;TD70m3GaM8D36Ga+mhl7m6fB4SRAAneEgCWW4+I6ScY02+itvmXj2kvTH9tNHzY7g+sxaLabN3pr&#10;LOKcjNgYq+NVj/P3yGXmbsttxmF8RvPmxXELZvwdOX0mJQESIAESIAESIAESIAESIAESIAESIAES&#10;IAESIAESIAESIAESIAESIAESIAESIAESIAESIAESIAESIAESIAESIAESIAESIAESIAESIAESIAES&#10;IAESIAESIAESIAESIAESIAESIAESIAESIAESIAESIAESIAESIAESIAESIAESIAESIAESIAESIAES&#10;2HEEMjtuRVwQCZAACZAACZAACZDAnidgRSjoJGHP84wsu+kLnFaV8oKTa9pTZWZJxI7S3moZZbxV&#10;xoJ/wdgirKPhPbLKnxpqfQso4u3IA8OjxlQ/O5O6VsnsoUkUkbr1gpIr37solb+9vCpvaogkki8+&#10;+oL4eZG3H3p7at6w/ObFJVluBD3j33Z4CAXOW+v/wcVPixW6cs/sL8nk7EfA2O05di3HxGFLXvWY&#10;LaPT1lrupi1AMb+f/M3/LpdO/FnT9lLK5JHH5eE3/6bkCvHjovGnTvwnOX/pr+XZ8V+Xcu7ominc&#10;RlaOnnxIXD+7pj813nNA5PEP2Cgctv7a0/g7Lb0rVbn2e6fEu7ixQq7udEHGPnZcstPFO7005r8J&#10;AvXGkrx4/nPy/LlPyPXFF25iZK9QSw5OvlHuv/cDcmTq7eKi0N1eOp6f/4588oX/Uy6VTtzUadmW&#10;I2868GF5730fl8Hc2EuOrfsrcvnGj+XSwtNy6Ya2H0nNW37JcZsdkHf3yfTQy2Vq6BUyue9BuWfw&#10;ARnuOySWtbX7UNhA8dRqXaJKXcIaGmRQRuHVpKkelFBU1fQrxhfVV/+d3Ww+d3M+K4tik/1FsQu5&#10;pGWbulVMbaulZeKzKE7Zek+1UzlGUSQVL5JSI5SyFxi5Ar3qw+5DwlfxwtiP9zIat4I+/s9jiwnk&#10;8d6omLGlAFlwY5lzLLxf1maL+o1PY+AvtsWZcbBpLA8SIIHdTUD3Zd2LF2txW6qHslSL8HkT+3g9&#10;9i1DLsMerPNZfXdT2JzV647Yl7VkwDTb6LqPFt14n+2D7IevP2vHMTnb9DM299LNeQSYhQRIgARI&#10;gARIoBeBMGiIX74mXmlOvDJaU85Cn5XG4iVpLF8ViXpfc+iVezfaLScr7sCEuP1oicykfWObNHYn&#10;27cbT49rJoEtJxAG+B4a1wcDr4ptBN9Dhz6kJxFkqH3Y9fqhytCvGXvsQwz2p9iH76nhC9Rvxsbj&#10;47hGc4z60niN1ZxRGMdu+YlzQhIggSYBy87g+oU2F/dYuGJ39dVnq93Ji+0WxXEhM7hWApsZo/FG&#10;R5zJkeSCbnI5rb4FPc6P6yv4m267BdMcXFu1M7nmGsycmsuspXXfRHPRVEiABEiABEiABEiABEiA&#10;BEiABEiABEiABEiABEiABEiABEiABEiABEiABEiABEiABEiABEiABEiABEiABEiABEiABEiABEiA&#10;BEiABEiABEiABEiABEiABEiABEiABEiABEiABEiABEiABEiABEiABEiABEiABEiABEiABEiABEiA&#10;BEiABEiABEiABEhgGwlktnFuTk0CJEACJEACJEACJHCXErAiW6wo7Hn2obQKPgV2q8BlPpPtGFP3&#10;I7leFhnvsHZ2wozfaUCvGFwwNj94SKJoaJU/NdT7r8vLh8fEteP1NM5cSV2rZO7I1CrbRg3Bck0W&#10;/uPT64b/7f2X5dz+G/Lm/W+Sfbl968Z2O+t+KF86d6Pb3OwXMra84/Bws3/+xo+kOjssD134LcnX&#10;jzTtG1GGJkVe9Zgt+4/ZLxleWjghT331V2Vl8fRLxmqAi/N+2Zv+F5k6/nMd8UuLp+T7P/wteXb8&#10;16WcO9rhSzuOl5GjLz4k2UYuNa0pJ/aLvOtDjmRQCH4nHOW/viYLf3pOokbv10v7OvvfOiHDv3hY&#10;bBSw57H9BKIokstzT8rzZz8hZy5/GUU2vdte1NDAEXng3g/I/YffL/0FvOD22HG59KJ88oV/KT+Z&#10;/5ubPrNXTb5dPnD/r8k9/b33rVLtmly4/n05d/0HcmnhKZldfhHzRDc91+0McJ2i7N/3MpkafrlM&#10;DcVtpO/Q7aRcc2xYRSHXFRRcVVlBq0KHDMoo3FpGgVe0sKQy7ocrKMzqtf7mrpmUxlsmYBdyYvej&#10;2OVAQZw+SPQttTUbimIaHUU2i7D3Qfaj2GZ2d311F2LfK+NvlraSSi+WFej/P3t3AiRJdh72/cuX&#10;WWdX9Tk99+4cex/YxWJJLAHiPgmCBEgcDNCSLVuiaVIi5VDIjrCtoOVDCsmWKUshUqSpgCiRNGEJ&#10;FAGQIHESIECCAIgFdwHs7iz2mGvn7Omruqrrysvfy6yqruru6um5u3v+tXx8733vy5eZv6rJrM5C&#10;xKvr95GGHyf1cifezb25/wqv+m3c1hsa/WpT8BwtRooZk7S7dUH7xSTuSN7WWgr6XSjNTeu8bmuc&#10;rfH9aFu/ERw8AltQwH5nrev1udq2Ra/drViWtF5oRFJpRbLYjJM6vWbHopdzXkME7LW2lHWkrH+P&#10;detyztF22h+1tfbteFnzRrRwbR2CSRgBBBBAAAEEbphA5DelXTkn7aWz0l48K371ovi1Ga211LSt&#10;ddhYvGH731ITO65kSvobUGm3ZMp7tGitba9Tp3HtF4b/jrSlzoeDQWATAvZvwCjQ58K+PhcOWhKH&#10;bYmjIClR6PeN6fNkzbOxdFzrZLyp22q8M0esv3vEYZD8/mHbds50bs2xecn8aY6dJwya+kie59Cb&#10;eKtIQeC6CDgmIyajv0t4+ruEp79LGE9LRhxXi7bNqn6Sb2M6blz93cJuZ7fXYty8xtPtTTKHba/M&#10;t3oum5PuW3/ryOhvHnauzn6vy8kxCQIIIIAAAggggAACCCCAAAIIIIAAAggggAACCCCAAAIIIIAA&#10;AggggAACCCCAAAIIIIAAAggggAACCCCAAAIIIIAAAggggAACCCCAAAIIIIAAAggggAACCCCAAAII&#10;IIAAAggggAACCCCAAAIIIIAAAggggAACt5HA9lrl+DZ6YzhVBBBAAAEEEEBgJwrYRe9EF+x2Yker&#10;4auax47pnX5k0kXq7KLdWV2wqv91oSKyktk/krZj0f2ZYHAgjiQfnE9ibf91g2N9vSBblzDblEd2&#10;3ZtE4yiW1qkLfRmDzezRfYOBK+jN/fZfSbTcHrrFpbGafOXVx3XhciPvOPSOoXnDBr7yyqLU2sMX&#10;+3vHoQkpZtxk87YuPv+NT7fknlP/Vt8jfbM2+SqOirzqLUYOv0q30vfqcq/Tz/2uHPv6P04WJrxc&#10;rh3ffeht8vAb/5HkitMD6aEubPiVr/4P8p3JX5Ba7ujAWLdjAleOvviA5FqFbmjdemq3yHs+6EpW&#10;F4m/1a+oEcr8b5+Q5W/MbepQnIIrU//lERn5walN5ZN0YwVq9Qvy/MlPaPlPUl0+e807y2VG5a47&#10;3iP3Hf4J2Tv16muebytOsNickT988V/J1898Uq/ceu2+gtddE4/JB+77+3J0YtDG3nPmaifklYWn&#10;5JX5p+X03JMyv3zqCma+9lTP5GTv2P2yb/xhOaDF1rtKR/Q6udHda+1+Y18XeG20JKrr4q81XdRV&#10;S1JXba0LyXb7SW37ushrNPw+u3YPRC4roPc2M5IXt6QLaI5oKWTFKeS0Xr84xcG4417Ze37Z47kJ&#10;Cb5+96m1I6lqsd8j0tq2I6n7WoJYGkEkDV/ztG9zlrXN68YIePr1pJgxUrBFO0lb64JnVto6VrSx&#10;pE7zuvl5zeOFAAK3n4C9Ri+2Illsrl8q+vdfRcdDLt9rPhx6KZVy1kgp50hJ67L+nWhL0taYHRvJ&#10;2GtuWop6nc3rL26b+Xt4zc4IIIAAAggggAAC10nAX54Tv3pBy4yWi2mp2baWpL4oYWPxOu1ta0/j&#10;FickU9qdlrLW5T0rbRvXvjcydcXP6bb2WXN020Eg0t+1Il+f6wYNiW07CrT2JY58iYKmjukzYB2z&#10;OVHYSuJxqM+Hk7yWhDYe6G+YmmfzYxvXbe0ckZ3D17FkHn1O3BmPkvl1Djuf7pMXAghcTwH9bVz/&#10;NwyO8ZJikrbtZ8TNFMV4+rtCp05ydNwkuZ1tOvlJzLVzpNvaeYynv0Vkuttr244lOZ28defyOnm6&#10;vZvT+dL/DcD1PGPmQgABBBBAAAEEEEAAAQQQQAABBBBAAAEEEEAAAQQQQAABBBBAAAEEEEAAAQQQ&#10;QAABBBBAAAEEEEAAAQQQQAABBBBAAAEEEEAAAQQQQAABBBBAAAEEEEAAAQQQQAABBBBAAAEEEEAA&#10;AQQQQAABBBBAAAEEEEAAgZsvoMsl8kIAAQQQQAABBBBA4OYIxJKueu7ERhyJhu40dlYWygpNmOTl&#10;dQGt1a9zlVjcDRZSjz1fVwcf3CoXzogRjeur7b9ucLCv1xyZE+M48vDU7iTqn5+VuDl80b7c4X19&#10;W2++WfvGaWk8fX7oBqETyR+/7nkJ3Uheu+e1squwa2juegPNIJIvnFxYbyiJjeiq6289NJ60z78c&#10;yV9+OpS4+prVbEO397IiD/6wkfuecMT1VmGvs5XfrsozX/mf5MKJz64zujbkekWd/3+Wg/d9cO2g&#10;Rp789r+Qv8i+T2q5o+uOO6GRIy/dL4XGyLrj3eD4lMh7P+RKLn/5c+huc6Pq1qllmf21FyWYaW1q&#10;F9mjJZn+ubvF27X238imJiDpugjYxUFPnv+yHDv+cTl94c91zg0uTpvYo3E8uXPfG+XeQz8hh/e/&#10;RVyj/9h24KupC6l+/vhH5Ysn/r34UfOKznDPyBH5yfv+njy6523JdqEuvnp+8Tk5NfctLU/KmYWn&#10;pekvXdGc15Ls6L1r7+h9sn/8VVoeSurp8l3JQpP988ZhKOHysoQ1XUi2qovF2lpLqO2k7vZtXddF&#10;Zht6LQjSe2H/PLSvUsBzxRRyg2VEF/gs6eKe5YLWumBoMZ+MO4VsmqfjNubo94Lt/Grpd4Kar6Ud&#10;SbVTuu1aO0xiK/1ImuG1Xce2s9WNOnb7Vamg370K2igmtbYz2vbSmB1L2jam7ZItWSNlLXnN4YUA&#10;AghYgSCKpdKKpNKMZbEZJSW5rrfizjU+Hbdjennn1RHI6WOG5Jqac5Lraimb1uV1+jYvv4m/b8FF&#10;AAEEEEAAAQRulkAcxxIsz4lfm0lLdUYC265elHblvJaz0l46J3GwuWfKN+u4b8R+TKYombF9kint&#10;TktZ6/KelXYSnxbHzdyI3TPnDhCw/55ifZ4fh20JA30GG+gzWF+f0/pNjfudMV8ibUd23Ndnt7bo&#10;s2zbTvqd7ewc9reBdD6b39RczevU6XwaD9N5I/tvNOYPtR3wMeIUbqGAYzyxxXj6TD+jz/Q7tXGz&#10;STwZ62s7JpPcE4z+bw1czbfbuXovcTTH2LlcO5/mJHk6bzJ/uk26r0wa83T77j51eztfOr7yv2u4&#10;hSzsGgEEEEAAAQQQQAABBBBAAAEEEEAAAQQQQAABBBBAAAEEEEAAAQQQQAABBBBAAAEEEEAAAQQQ&#10;QAABBBBAAAEEEEAAAQQQQAABBBBAAAEEEEAAAQQQQAABBBBAAAEEEEAAAQQQQAABBBBAAAEEEEAA&#10;AQQQQAABBHa4gLfDz4/TQwABBBBAAAEEENhCAnbRP/tyYqNl+AJ8kZjeUUdumlfQRb9Wv85VREw6&#10;5eqhpB+7/pp4ITyTjsVZafuvWTPeDbRK83LX2IQUM+kilq0T57tDa2pvelzccnFN/HKBYLEhCx97&#10;esO0bzx0SmYmauLof+869M4Nc9cb/PKpRVn2o/WGktg7D0+IGzryrc+F8vJTFtMZmrt64Ohjjjzy&#10;Fl24fWRz21TnX5C/+sLfkXrl5Oqp1u2PTT8ij779n8vI6KF1x185+zX51NyU1PJH1x2X2JHDx++V&#10;keXy+uOdaHlM5Mc+7Eq+uLnz2HCyaxxc+vx5Wfj4KyLhBh/svn2MvmefjH/gDl0879Yfe99h3VbN&#10;pdor8tyJ35PnT/6+NJqz13zu0xMPyX2HfkLuvvO9UshNXPN8W3UCez/4xtlPySdf+Bey1Loyt3J2&#10;Ut5799+W1x14n1yoPC9/9sKvy8nZb8krC09JEDZv2imXctNyYOJVckf5UTmQfUCm3UPiNEKJqrpY&#10;7cu6UG1tVhZqp7XWvpZuHTd2/kLRN+NNcLK6KGhJFxLVYgo5MUVdDNTWWtyRfDJmSsV0XMeSHB1z&#10;MjvnUVhD7+/VdlpqtvZDSWptr61D2eDrwM14y3bMPuwtt5gxUvAcLSZtZxwparuUNVLWYuuS5qR5&#10;mtsZz3C/3jGfA04EgRshYL8fVduxLDajVaUTa6XxmubwSgWKen0tZZ3k2lvWupSz1+GV/ljeyHin&#10;5PW6zQsBBBBAAAEEENiKAvZ7YFCfF782I/7SBWlXzomvpV05K+0lbVc1XrskssFvKlvxvK7mmEx2&#10;RDKl3ZIpd0ppj7a1jO6V7Nh+yY7uF6+4c5+ZXo3Zdt0mCloShW2JoyAtoa/9loR+XaJAn6f6Df3I&#10;23GN25zOeKTxKGgO5HXz7Zw23+baee38kc4Xar6t7XZ2rtvh39J2/Vxw3FtQwNHf9I0nxtXn7pmi&#10;mIw+k/cK4ujv9kbjjskk445ra31mb2OuLVnN6+TrNsbNp/FOvknyO9tr29htO3Pb2th9JPtN57Xt&#10;bn8LKnFICCCAAAIIIIAAAggggAACCCCAAAIIIIAAAggggAACCCCAAAIIIIAAAggggAACCCCAAAII&#10;IIAAAggggAACCCCAAAIIIIAAAggggAACCCCAAAIIIIAAAggggAACCCCAAAIIIIAAAggggAACCCCA&#10;AAIIIIAAAggggMANF9g5qzLfcCp2gAACCCCAAAIIIHCtArGkC6k7Yv+Lhk4XO25vLDK6WKC+8l62&#10;F+s2zldiMd3OOnXs+Wui+eBMEvODx7TOrRm3AXuczZE5eWTXPb3x9onzvfbqRu7IvtWhTfXn/9+n&#10;JKqvPcbuxhcnqvKNh04n3UenH5G9I3u7Q5uqG34oXzy1MDS3lHXlIRmTz/xGKPXK0LQ1A7sPOfLY&#10;u4xM7Nn8Au/nXvoD+d5X/0GyAOSaCdcEHLnrsZ+Tux//u8lCdmuGNVBvLMi/eeYFWcrft96wfRPl&#10;zhN3SXlpfP3xTrRYEnnvh10pljZ/LhtOeJWDYc2XuY8el8Z3Fjc1gxn1ZNfP3CWFhzc+v01NRtIV&#10;CwS6UOrxs1+Q50/8npyd+eYVb796g5HCHrn30PvkvkPvl4nRu1YP77j+S/N/JR8/9k/l9NJzV3Ru&#10;GZOXH9z7Ttmf2yun1f9rz/yfEoTNK5pjM8le4EneL0i+ndeS1iPBqOwyd8hYPC0jQVmyrYxeiHSR&#10;21pd4vayTvukzGrhdeUCTj4rpqCLmWqRfZOXnaD42L1yx/vfLk5mZz3SinQx8rofS60dSrUdaR2t&#10;1H7aT2Mr42H6teqyZiSsFTB62y94RooZJ6kLnqNt7WssrzFb27GyflcqZY3WRko6XtCSdW/td4a1&#10;Z0MEAQS2g8CyXtcrrUgWmrFUmpEsdovG0r7GtR3d5td2vfzKWM7IeN5o7aTXYK2T63BWax0r29pe&#10;l7V27QWdFwIIIIAAAgggsIUF4jgSv3ZJ/MpZaS9qqV4Qv3qxU2bSenlW9MH5Fj6Laz80x81Kprxb&#10;MiUtti7vSdva9/ribnbk2nfGDFckEOszqVg/f3HYljBoSOQ3JPTr+pFsabzdGdPnoJGvsc6Y39Rc&#10;zdHcJN9uFzSTOSI7VzKfzde8ZK5uvZKvSVd0nCQjcLsIOCYjjvGSYvTambTdjBivIG4mr3VR64LG&#10;Nc+1eTrW3aavbzTHeHlxdTvbttdhY+fVuZJtvFxnrJjkpfvSuZLxdP92G8fh7+7b5bPHeSKAAAII&#10;IIAAAggggAACCCCAAAIIIIAAAggggAACCCCAAAIIIIAAAggggAACCCCAAAIIIIAAAggggAACCCCA&#10;AAIIIIAAAggggAACCCCAAAIIIIAAAggggAACCCCAAAIIIIAAAggggAACCCCAAAIIIIAAAggggMDW&#10;FthZqzlvbWuODgEEEEAAAQQQuO0FdJnDxMCJddXxDRYfjB0d77xCEyatgpvrhnr1uYqIu8EC7rHr&#10;93K7jUJ4Nmm2/B/qhtbUfr4qsRfIq6Z298ZaJy/02qsb2SP7Vocu268/dVYaT58fmheaSD7zxPMS&#10;mfQE33343UNzhw186fSiNIIhizzqtG9Y2iN//rv6rmxg2D+3yTXkiR8dkUMPrbw//ePrte1ilMe+&#10;/o/l9LO/s97wmliuuEcefdsvy9T+J9aMdQNhFMm//MYXZD57Tze0pj5w+oiML+xaE+8P5Asi7/2w&#10;K6Pjt3ZxvdbLNbn0r1+UcKHdf3hD2/kHR2XXf323uGOZoTkM3BiBucoL8tzx/ygvnvpDaflL17QT&#10;zy3I0YPvkvsOvV8O7H5CF3nc/L+ra9rxLdx4Zvm0fPL7/7c8dfELV3wU05kp8ZqLcuLUp+TElWyt&#10;17dskJV8uyB5P5/W7bzktOR9jdm6N6ZxzfGiyz0qqUp6Z7qSA9n5uU7GFaeQE1PURU9LuuipFrek&#10;i5uO6KKpNt4tRW13x0p5XRDV7eEsLS1J5dSpXn+9hpPVxVEzl3uP1tvy5sfCKJaaH0mlpaUZymJL&#10;i9bVdiQ1Ld3a5tj+Jm/HN/9Etvgec64jxYwjIxkj5ayrxUhJi+0XPEcKWhc97WcdKenn1I7bfBbX&#10;3eJvLIeHwDYRaAaxXuMjWdBi60W95i/aupnGu/1hf5Ztk9O8psO019zxvJFRvQ6Xc/YarbVei8s5&#10;vS7belX/mnbGxggggAACCCCAwE0W8JfnxK+ck3blbFqWLohfmxG/OiNBp46jtb9T3OTDvIG7cyRT&#10;mpbM6F6td0umrCWp9yS11+l7hbEbeAw7Z+ooaEkUNCX06xKFbf0ZLegUP4lHvo4FdR1vaF+L5oUa&#10;izSW5Id+kh/pZy7WuUKdK8np1JFu143Z/djfbyTmSefO+QRxJtci4LhZcTP6PNvTZ9vadow+h3Y9&#10;MUbbXk5cT59z67itbd+YTJqT5KX5xrY1brxsOo/Nz9j5cp35NN7JNxp37b7suJ07mW/lWfm1nAvb&#10;IoAAAggggAACCCCAAAIIIIAAAggggAACCCCAAAIIIIAAAggggAACCCCAAAIIIIAAAggggAACCCCA&#10;AAIIIIAAAggggAACCCCAAAIIIIAAAggggAACCCCAAAIIIIAAAggggAACCCCAAAIIIIAAAggggAAC&#10;CCCAAAII7DyB7bGi885z54wQQAABBBBAAIHbUiCO4+S8ndiII9FQg0hMbywy6eKIeV3srf8VRrHM&#10;LImMpFP2D/Xakbd24c9CcCYZ9/3X9vJWN1qlOTkwUpapQjEZCpebEswsrE7r9XOH9/Xam2lETV/m&#10;f/fpDVP/4qFTcmliOcl5YPIBuaN8x4b5qwcbfihfOrW4Opz0s21XHj6+W+pLg6brJmsw1v/mpj4p&#10;P/3Tb5Wp8fKwtDXxdnNRnvriL8j8uW+uGVsvMH3nW+WRt/wfks1PrDecxCL9DP3qt/5Uzsr+oTl7&#10;zh6Uqdk9Q8ftQDYr8qMfcmViytkw70YPVr90UeY/dkok3OCD3D0I/Wcx/pMHZfRH94vj3Nrj7h7S&#10;7VCHuhDsy2c+J8++/DG5MPfUNZ/y7slH5IEjH5S773ivZDMj1zzfdpig1l6QP3rp1+Srp/+jRLEu&#10;ensFr5xe68v678PzL6Vb6T+VnJ+XfNuWguSTttbr9XXM5hq95/C6AgG9vpi8Lqha1EVWC1qKeXFL&#10;ukiqFrekC7SWbW37uriqrUfUWPMcb+cvnmq/eyy1I6lpqbbDTt3t99V6D65qTt3fxLX9Ct6anZ6a&#10;cx0pZY2UtZQyRopaCp4jBdv2NGbj3XGtbayQ0c8r98Sd/tHg/BC4JQL2b9dqO5bZeiQLzUgqWhZt&#10;aWlprLSbV/bV5pacy43YqV6CZSxnZDxvZCzvyLi2R7WUc056Hc86vfGMXt95IYAAAggggAAC21Eg&#10;aFTEX7og7coZLWfTon2/OiNBbUZ8LXG49jeI7Xiu6x6zY8Qb2SWZ0m7JlDul086O7pfs2AHJjO0T&#10;4+rD9h34iuNIIr8hoZYobCbvdRwFEkV+0o6CzpjW3bwwqCftKGjqNppnc3Ub+zkJbV5f7sr2dptm&#10;Mq7JO1CSU0JgAwHHFaO//zrG02tJRuu0uBl9Du3pc+lO7SRjmqN5jl5zTEafUXv6bFprm2c62zmu&#10;zenMo207r53TTfLSXDunnS/J6+wzOQa95vFCAAEEEEAAAQQQQAABBBBAAAEEEEAAAQQQQAABBBBA&#10;AAEEEEAAAQQQQAABBBBAAAEEEEAAAQQQQAABBBBAAAEEEEAAAQQQQAABBBBAAAEEEEAAAQQQQAAB&#10;BBBAAAEEEEAAAQQQQAABBBBAAAEEEEAAAQQQQAABBBBAYKsKeFv1wDguBBBAAAEEEEAAgZ0oECcn&#10;5cSOOBsstBjrgnTdV+imK74XvMFFLmeqIqFOt9FycXFn2+5coovM54NzWuXFDx7qhVc3miPz8vpd&#10;e3rh9snzvfbqhpPNSGb/1Orwhv3FTzwr4WJzaM6Fiap888HTvfF3Hnpnr73ZxpdPL0ojWLuY5eRC&#10;Qe47Pi2ZcMV4ozmb2dNy+s7/RQ4cLcjU+Ic3Sh0Yqy2+LN/+7M9KfWnlPAYS+jp2ccD7nvjv5cir&#10;/qu+6PrN337mu/JCffCz0J85NbNH9lw42B9a09Y1CeXdH3Bl1x5nzdjNCkStUOb//QlZ/sbcpnbp&#10;TmVl+r+5W3J3lzeVT9K1C1Rqp+W54/9Bjp34fWm1F69pwnx2XO499D554MiHZHLsnmuaazttHOoC&#10;vF86+Tvyxy//P9IMakMP3URGiu18rxS0XW7lZbJZkHJzRIqtopYRybcLkvN1sVL9j9fmBJyMLvBa&#10;yItTzGmdFrekC7HaMqKLuNq63KlLxaTv5LPiOLeX8bIfSaUZyqJemyutSKrtSGpaqu0wqRc1Zsdt&#10;PP0mszn/2zmr4DlSzhopdUpZP4uFjCNFz6R1Rse0pDluUmfc2+tzdzt/Pjh3BG61QBDFyfV+sRnJ&#10;YlPbSa3t5HofyVwjknkt6/w5dasP/YbuP6d/ItrrdjmXXsPHckbG846M5W2dXrPLWR3TeF6v87wQ&#10;QAABBBBAAIHtLBA0lySozkh76Zy0K2e1pLVfvSi+xv3ajMRBazuf4obH7rj6u8bofsmOpSVT3iOZ&#10;0m7JlLV0am9klz4j2ugXmA13cUMG4yiUOAokCpoSBg2J/EanrmvbxvprHbd5vsbClsRhkG4btbXd&#10;1nhTt6n3bW/nWonZHF4I7HQB4+rzdlefBxtPjF4XktrLi8nos+JObfQ3PHvNsL/ldcfdjOZ4+lxZ&#10;8+z2aY6X5BhPn0N3xoydQ/u9be08mu/quMlo0TYvBBBAAAEEEEAAAQQQQAABBBBAAAEEEEAAAQQQ&#10;QAABBBBAAAEEEEAAAQQQQAABBBBAAAEEEEAAAQQQQAABBBBAAAEEEEAAAQQQQAABBBBAAAEEEEAA&#10;AQQQQAABBBBAAAEEEEAAAQQQQAABBBBAAAEEEEAAAQQQQAABBBC4vIB3+RQyEEAAAQQQQAABBBC4&#10;PgJRHCcTOWLEkWjopLGjK6N3XqEJk1ZeF8nrf52rpD2TTtk/1GvHnt9r20Y2uiSutKTl/5D2MgNj&#10;3U6sx9UeWZRX7bqvG5LWyfO99upG9tAeXVhv84t0tk7MS/XLL6+eptePnEg++8TzEndO7M7ynXLv&#10;xD298c00mkEkXzq1OJiqTofPTsgd58bU/vKLyccSy6VdH5OzB/6lHktTfuDgLw/Ot0Hv0pk/k6e/&#10;+HclaNc2yEqH8qV98tg7fkXGdz9y2dxPvnRCvjVbHZo3ujAh+185PHTcDjh66u/4cSP7Dl7eYMOJ&#10;rmHQv9CQS7/6ovhnG5uapfCaCdn1N4+KKfLn26bAriEp0sVtT57/sjz78n+QMxe/dg0z2U0duWPP&#10;6+WBIx+SwwfeJq65vRbafOb8V+SPn/6X0qjMy/72uBRbe6XUGpFys6i1Fq2L7byWguSD28vmWj5Y&#10;Tl4Xby3pwq1a0loXiu30V2IrYya3/r3uWo5hu2zb0HthrR1JtRXJYiuUxaYWbS9pu2rjvRKKpvIa&#10;ImDvliMZI+WskZKWbj2i7aJnpJBxpKC1zUnGO7Vrbt19dsipEEYAgdtEIIxivdbHstDU63+nzDci&#10;mW2EMl+PZE7b1fYGf0TuQCe9ZMtY3sj4muLIeM70xrIu1+4d+PZzSggggAACCNyWAlHQFn/pvLQr&#10;Z7Wc69Rp269eFL82I3HQ2rE2bn5MMuU9WnZLptSpk7b2O3FvZFqflV/79784jiTyGxIGjaSOtA79&#10;psSRryWQOPQl0nYUNHW8rnndOs3vbdc3R6h5Nj+tO/Pa+cL2jn3POLHbVEB/C3W9vP7G6InjatHf&#10;EIyrJZPXeFFrfQ7s5TSeEaMlzcmIm9ExT58BJ+Pd7bPJPMbVXB0zOm83z8aSfST70efLOmaSOXTb&#10;63AduE3fPU4bAQQQQAABBBBAAAEEEEAAAQQQQAABBBBAAAEEEEAAAQQQQAABBBBAAAEEEEAAAQQQ&#10;QAABBBBAAAEEEEAAAQQQQAABBBBAAAEEEEAAAQQQQAABBBBAAAEEEEAAAQQQQAABBBBAAAEEEEAA&#10;AQQQQAABBBBAAAEEEEAAgZsqwAr3N5WbnSGAAAIIIIAAAre7QLoQvBMbceJwKEYkuoJ65xWZNK+g&#10;i/D1v85VdC79v5XM/tG0Hbv+QLAQnE36fvDagXh/p11YkvFCRu4oj/XC7RMXeu3VjdzhfatDQ/tx&#10;GMncb/1VctzDkr51/xm5NLHcG37noXf22ptt/OnpRakHUS/d84088PJumVgq9GIbNVrZM3Lqzn8o&#10;tfKTSVreK8tDe9620Sa9sZPP/JYc+/o/1nNc2X9vcFVj18E3yKNv++eSzU+sGlnb/eLpM/LFV9L3&#10;b+2oSLFWkjtP3COO/rfR6y3vMXLoro0+NRttfe1jy0/Oy9y/PS5xc/jnv7cXz5HJjxyS8tv29EI0&#10;boxArXFRjh3/uBw78XFZbsxc005GCrvl/sMflAeOfFDKIweuaa6ttnEcxRLVdCHhyrIEizWtbVlO&#10;66VlHWvo4s9V8as1GQ2MfETetNVOYUsdjynmxJSK4pZ0wdhyp9Z20k9qXWi2pIvFFjRPi5O3i9Fu&#10;fI3bUid4gw4m0M/hK0u+LLZCqei1dLEVSUXbi9quaHtJ29V2JGH6leMGHcX2ndZ+hEpZI+WMSWtt&#10;l7KulJO6P2ZkVGNFzTMsVLx933COHIEdJhDFsV774+Tav9iM9NqflvmG/p1V16K1jd0OtwD7jWA0&#10;58h43iRlLGev4Y6UtS5rba/16ZiTXMt32EeB00EAAQQQQACB21ggjkLxazPSrpzTclafQ81ouZjE&#10;/KULSTxYvrRjhdz8mGTKuyVT6pTyHu3vkezYfsloyY4dEDdblChsSxQ0JfTrEvkNCYNGUrfbi9K4&#10;eL4vpuNhSx/nBxKHgUSRr3Vbt9N83aZbRzpPqPP113Zeuy0vBLa7gPH0Gaynz2gzWkxGHFeL8cRo&#10;bVwd07hrxzx9hmvrpJ3GHJNN8mx+so2dy+Z353OzGk/nNDbHzXXm0nl0fl4IIIAAAggggAACCCCA&#10;AAIIIIAAAggggAACCCCAAAIIIIAAAggggAACCCCAAAIIIIAAAggggAACCCCAAAIIIIAAAggggAAC&#10;CCCAAAIIIIAAAggggAACCCCAAAIIIIAAAggggAACCCCAAAIIIIAAAggggAACCCCAAAIIIIDAZgS8&#10;zSSRgwACCCCAAAIIIIDA9RCIdUF5+3JiRxyJhk4ZO6Y3Frlh0s572V7MNs4vitgsuzD7eq9Yl6WP&#10;PX9gKB+eTfpt/wcG4v2d1siCvHrXnl4ojmJpnbrQ669uZI/sWx0a2l/64kvin6kMHV8cachfPHyy&#10;Nz5dmJZHpx/p9TfTaAaR/MmphV5quZaVB17aI/n25r76z01+Sl45+E8kchu9OR7d/yPi6SKKG70i&#10;XcD0ua/9b/LKsY9tlNYbu/s1vyB3P/6L4vS9173BVY2vn78on3z55KroSjfXzMvhl+4TE698blZG&#10;V1qvf6uRex7cOGcl+/q24jCWhY+flurnh3+W+vfo7c3L9N++R7IHi/1h2tdZ4JWLX5NnXvqYnDr/&#10;ZYnj4deky+3WcVw5tO9N8sCRD8udWhvtb6dX1GhJuLQsYUXLYk1rLUu66HBNFyiu6ULEWqKq9jWm&#10;UJc9NV269bI5Oy7BOGJGdOHZki4sq2WlLib9wVia45jb0GnIG9/Wa2SlFcpcbfC+vV76t8435UvH&#10;du5C4+ud80axjH6MSllXylmjtVlTlzShrOPdsaLdgBcCCCCwRQWWWpHMNSKpNCNZ7JQFrec1ZuML&#10;WvSWseNfxYwj43mTlIm8I2M5IxMFk9Td+GhOv3s4w/4a3vFEnCACCCCAAAII7GCBoFERvzYjfvVi&#10;UtqVc9KunBW/U7eX9PlqnP5msN0Y7G8W3Zf+RJK8YieN2b7J6HOkQlncXElMriwmWxAnk9OSF2N/&#10;HzH2GX8sUdCUll+Xhn9GwosvSHRWn935+gxPix0LdWy7GnV9qG8zAf2dyNHPt3Fz4mb02amnxdba&#10;d9yMGJPpjGfTuI65SU5Ra/33Yf/taG3bNt+x+Z3t7Dxpbjpvup++HLsP/ra6zT5wnC4CCCCAAAII&#10;IIAAAggggAACCCCAAAIIIIAAAggggAACCCCAAAIIIIAAAggggAACCCCAAAIIIIAAAggggAACCCCA&#10;AAIIIIAAAggggAACCCCAAAIIIIAAAggggAACCCCAAAIIIIAAAggggAACCCCAAAIIIIAAAggggAAC&#10;20/ArmDECwEEEEAAAQQQQACBmyLQXYDTiXWxQYmG7jN23N5YaNLFRgu6SGD/61wlFrOynmf/UNo2&#10;gehOBl6F4IzEcU784JGBeH+nNTIvr5o62gv5F+clbrZ7/dWN3OG9q0Pr9sNKUyp/+Ny6Y93gF37w&#10;BQm8FZe33/k2XXTedIc3VX/1lUVZ9tM5ds+W5N4Tu9RpFcQ6M4WmJqfv+EeyMPmZNaOPH3j/mlh/&#10;wG9V5Kkv/KLMnft6f3jdtpsZkUff9suy59Db1x1fHfzu7Jz87vMvrg73+p6fkSMv3i9emOnF1mu8&#10;5occefjxK7Ncb56riQWLbZn9tRel9WJtU5sXf2BSpv7mUTH5lX8Hm9qQpE0J+EFdvn/qU/K9F39H&#10;FqvHN7XNsKSx0iG5/8gH5P7DPynF/PSwtFsSj8NIwqVlCSu21NbWS3WJarpwsRaJVq47t+Rgt+JO&#10;XSNuSRetLekit7Yu60K22jbaTuOdvsbNiJYiC9mu9zaGUSyVViiLrUgqTVtraWo7iYUai5JYI0hv&#10;6IdybfmxXevNdPvEcq4j5ayRUqd02+WMm8R6/c543rs197bb5x3hTBFA4HoJBHpPWNL7wYJe++fq&#10;kcxqmWvYdpjW2g52+FeSnH69H8+bpIzZOpe205iTxjWW0XsBLwQQQAABBBBAYCcKxFEofm1G2otn&#10;pV05p+VMWi9pW2P+0nmJw+HP4m+kSfe3C7uP/sfpsZM+s+jG0lqzO1/ZurVutSY2sO2mvuJVRdq2&#10;6EFoxQuBWyFgvLyYjD4T1dpxs+IYLynGzYjx9DmoFjejOZ7mZLRvSxIraF5WbF5vm2QuzbfbaV6v&#10;1vmTuez8Nv8Kfwe7FS7sEwEEEEAAAQQQQAABBBBAAAEEEEAAAQQQQAABBBBAAAEEEEAAAQQQQAAB&#10;BBBAAAEEEEAAAQQQQAABBBBAAAEEEEAAAQQQQAABBBBAAAEEEEAAAQQQQAABBBBAAAEEEEAAAQQQ&#10;QAABBBBAAAEEEEAAAQQQQAABBBBAAAEEELiVAt6t3Dn7RgABBBBAAAEEELi9BLqLfDq6aqcTD199&#10;PhLTg4lMkLTzXrYXs42LS9KXNTCUdCIv3a5/pBCcET94tYYy/eFe2x5fXFqSu8YmerH2ifO99uqG&#10;t2tM3HJxdXjd/sLvPyNxK1x3zAaPHbooJ/ct9MbLmbI8sfeJXn8zjVYQyRdO6hy6ZurRVybl4IWx&#10;zWwm0ehpOXbw56SdO7smf6p4pxyefGxNvBtYXjolT37mZ6ReOdkNDa0LpQPy+I/8hpQn7x2a0z/w&#10;8mJFfvPZ79vTWfdlQiOHX7pfsu38uuPd4H2vcuQH3uB2uze1bj6/JJd+/UWJltZ+HtcciH7sJz58&#10;p4y+e9+aIQLXLrC0fFa+99LvyPMnfk/afu2qJzSOJ0cOvlMeOvoRObD7tVc9z9VuGMexRNW6hJXl&#10;TqlJUKn12t14VKsn14Kr3c9O287JemJKumhuSRfD1bK6XjNWyO00gut6PpF+DqvtSBaboVRa3TrU&#10;vrb1XlfRYts1f/i9/roe0BafbCTjyFjOlfG8q7VJ2uWskZKWtHY7tZGM2dSK5Vv8jDk8BBC4HQWq&#10;ej+Ya3RKPUza851+Re8J1fawb/XbX8vT7/HjeSPj9hpv67wz0J/QmI3nPa7x2//d5gwQQAABBBBA&#10;YCMBf3lO/Mo5aVfOpmXpgvjVi+LXZtK6OqPPq4Y/Ix82d/d3Bf1ZIXmltUZX9e3g6thgP8lYlZNM&#10;KcJXtQ4E1VYQcIw+y3RzYmvH1WKy2teS0eeanj7ftHWmKCZp5zVm2/levjEZ3U7zNdbNc3Wb/u3t&#10;tul+NDfJz6T7dPjHsBU+AxwDAggggAACCCCAAAIIIIAAAggggAACCCCAAAIIIIAAAggggAACCCCA&#10;AAIIIIAAAggggAACCCCAAAIIIIAAAggggAACCCCAAAIIIIAAAggggAACCCCAAAIIIIAAAggggAAC&#10;CCCAAAIIIIAAAggggAACCCCAAAIIIIAAAggg0C/g9XdoI4AAAggggAACCCBwIwXiOF2U3omNrvcZ&#10;Dd1V7Li9sdCkC5bmvVwvttSIpRmIFDZY4z72/F5+t5EPz0rTf3e3u6b2C0tydHJMMu7K/lsnz6/J&#10;6wayh/d2mxvWrZMLsvwXp4bmNDO+fOmxlwbG33LHm/U4MgOxy3W+eqYizYbIwy/vkclK8XLpyfiR&#10;17TlE/GH9d1orpv/mgM/vm7cBiuXnpEnP/O3pN2cH5rTHZjY+7g89s5flVxhqhvasD5XW5Zf/95z&#10;4kdDPif63t95/B4p1kc2nOeOI4688Z1mw5wbNVj57DlZ/L1XZIOPem/X7lhGdv38PZK/t9yL0bg+&#10;AucuPSnfffG35OS5P5E4HvJ52sSuysX98uDRn5L7j3xIivnNfY43Me1ASlRvSlhZTkpQqXXaffWi&#10;tpfq+pm6+vMY2OE27jj5rLglXVS3VEzrsi7Kq22jsTS+Utsck+Xxx2bf7mU/kkozlMWWlqa2ba2l&#10;ou00FspSO5Jog3vwZve1HfPsEs0jGSPlrJGSlm690naTWC+uua5hYeft+F5zzAggsCJg/46rtGKZ&#10;a4QyV4+01tKtNTavbb017MhXKePIZNHIRN7IeKeM5WzbSfo2PqL3A14IIIAAAggggMBOF7DP1fza&#10;JWkvnhW/clbaS+eSdkv77aUz0tJ+HLYThthJHxrEnT+H0zqWuPt4RuOdDBnM0fiqbZMJ+bN6p3+8&#10;tvz5GS8vjsmIo7/ZGOMlbRtzM/rcUWujtZvR2rO1xrRt842b1drme0neSr4+u/T02WbG1ml+OqZ9&#10;jdl8XggggAACCCCAAAIIIIAAAggggAACCCCAAAIIIIAAAggggAACCCCAAAIIIIAAAggggAACCCCA&#10;AAIIIIAAAggggAACCCCAAAIIIIAAAggggAACCCCAAAIIIIAAAggggAACCCCAAAIIIIAAAggggAAC&#10;CCCAAAIIIIAAAggggAACCHQFWNWmK0GNAAIIIIAAAgggcMMFdAnSZB+O6H9xOHR/sbOywHvkpnkF&#10;Xcix+5qppi2TTtcND9Sx6w/0M+G8eHFD2v4PDsT7O62Rebl/cld/SFonzg/0+zu5I/v7u0Pb8x97&#10;euiYHfjqq49LvbByvFk91zceeOOG26we9MNIvvr8kjz23D4pNlesVud1+7qOprz2x4ycGfmERM82&#10;u+E19eMH37cmZgOXzvyZPPX5X5AwqK873h88cO8H5OE3/u/JYpz98WHt+WZTfvU7z0ojGP4ZOXD6&#10;iIwuTQybIolP7xV5x48bXTD05q5gGzVCmf3oy9L4q4UNj687mLuvLNM/d4+4Y/qm8LouAqEuhvzi&#10;K38k33vxt2V28dg1zOnIoX1vlofu+ojcufeN4vRdm65k0qjlS1ipaVnuq/vb6VjsB1cy7Y7KTe4P&#10;eVfcckkyoyUxJV3Mt6QL8o6VtIz0iilrfEQX6fXcHXX+N+tklv1IKs1QFluhVFqRLOj1ak7787Zu&#10;BDKv7SC6WUeztfaTcx0ZzxsZy7lJKWWNlDJGylqXc0bGNT6un9FR7bs3+b6ytaQ4GgQQ2IkCURzL&#10;YjPSe4GWelrP1vXe0GnPazzc4G+v7Whi/0IYzaXX/vT6r9d6vQ+kxZHJgitTBSM57+b+LbEdLTlm&#10;BBBAAAEEENjaAlHQkihoSujX++qG9hva79Q65tfnpF27KMHyXNIOmxUJ2/rMqrNdpM/bRJ/vx52v&#10;R91aH/Wnr9zWduDodp6AYzwxXkFLXtxMUUxGa8/W+kzRxrXutTXHMRlxXN3G1lqSMZuj27j9uUlM&#10;5+jUdn7H6X7Qd54jZ4QAAggggAACCCCAAAIIIIAAAggggAACCCCAAAIIIIAAAggggAACCCCAAAII&#10;IIAAAggggAACCCCAAAIIIIAAAggggAACCCCAAAIIIIAAAggggAACCCCAAAIIIIAAAggggAACCCCA&#10;AAIIIIAAAggggAACCCCAAAIIIIAAAgggsPUFvK1/iBwhAggggAACCCCAwM4RSFe1d2Kj65ZGQ08r&#10;Erc3FpogaRe8lRVOZ6rpPKaXtbYRe/5AsBCekTjOiB88OhDv77RGFuT+ift6oajRkuDCfK+/upE7&#10;vHd1aE1/+ZunpX18+BwXx6vynbvOD2z3+n2vk6IuqHklr688U5O7v7NHcv7lv+KXp0Te8CFXxqYd&#10;+dSf/8HQ3RyZfFwmiwfXjJ998ZPyva/8jxJH6XuzJqEXcOS+1/53cvTVP9uLXK5R8335laeflUrb&#10;Lni7/mv6/H6Zmt2z/mAnOjou8iMfcCWTvbkLh/oXGjLzr16Q4Hxzw+PrDo6+Z5+Mf/AOXRD15h5n&#10;d/87ra41LsqzL39Mnjv+H6XZWrjq0yvkd8kDRz4oDx79KSkX9284T+wHEizqYs1zSxLMa7H1wpKE&#10;leVOqUncHP553nDybT4Y6XW+kW1KK6Ml25BGriH1nC54XQilNH1QpvfdJ/sPvEYmpo+KGbGLBG90&#10;Vd/mGDfh8BtBJAuNUOZsado6kMWmxrS9qKXSCsUffuu9CUd483fh6UeqnDUymnVlPK/3vZyR8Zwr&#10;o1qXNF7WeDKu/bxN5oUAAgjsUIEgivUeEem9oVPq9j7RbUfJ/SJM/8TaEQL2m3U55+i13173jUwU&#10;jExpmdSyq+gm9aiOG4fv4DviDeckEEAAAQQQ2AECcRxLFDQk8hsSdmtt21jo13t12KpK0NJnT1qH&#10;bS2dsWS7Xr7dTrfxm8lc+hD3+gitPLK/PvMxy44TMF5ejFcQk9FiMuK4WownRmvj6pjGXTtmc7R0&#10;267+FmIyeXG9tDbadzvz9GJuTueyc+p8SZ1N5t1xiJwQAggggAACCCCAAAIIIIAAAggggAACCCCA&#10;AAIIIIAAAggggAACCCCAAAIIIIAAAggggAACCCCAAAIIIIAAAggggAACCCCAAAIIIIAAAggggAAC&#10;CCCAAAIIIIAAAggggAACCCCAAAIIIIAAAggggAACCCCAAAIIIIAAAggggAAC6wh468QIIYAAAggg&#10;gAACCCBwQwQiXWjVvpzYaBm+MGrsmN7+IxMm7byX68VmqmnTpNP14v2N2PX7u1IIzogfPKqx7EC8&#10;24kllsz4shwojXZD0jp5odde3XAyrmQOTK8OD/SjViAL/+mZgdjqzpcef0lBBqNvPvjmwcBlehdO&#10;RHLxj/OSC1fchm1y4F5Hfuj9RjI5Ry5WX5YzleHH9/iB96+Z5sR3PyrPf+OfromvDtiFQx992z+X&#10;PYffvnpoaN8PI/mN7z0nM43G0Jyx+SnZe+6OoeN2IF8Qec8HXSkUV8FuuNW1D9afXpDZ33hZ4mb6&#10;md1oRqfgyq6fOSrFxyY3SmNskwKzi8fk6e//prz8ymckioNNbrU27cDuJ+Shox+RwwfeLq4udBv7&#10;gQSzFQkWdcHneV0Aek4XgF5YknBB+5VlCRdrEjVaayfa4ZF6pim1/LJUc3WttWhd1XpZ63q2mZRm&#10;piFZ0xT956iXOCMHJ18t9+x5s7x6+vWyb+wBcfqu8zuc67qcXiOIpKLXlnktc420zGu9oP1KK5TF&#10;ViTtcIOb4nU5iq0zSdFzZCzvynjOlbGckXFtd2sbK2eNlLTkvcvfF7fOWXEkCCCAwLUJLLcjmW1E&#10;cmk5lIvLkcxofUnrWb1fVJr2r52d8ypnHb322+u/0fuBkQktU4VOKaZ919zcvwV2ji5nggACCCCA&#10;AALrCcRRKKFfT0oUNCTymxIGda0bWtu+HdM6aWssadtYM4mtjGks0JjN79R2jii8/Z4vredM7AYI&#10;OK64maIYL691QYwtXqEvlo45xhNbjJvROqt5mq/P+G2+q9ua3hw2325v5yoOjDkO38FvwDvIlAgg&#10;gAACCCCAAAIIIIDQoKCXAABAAElEQVQAAggggAACCCCAAAIIIIAAAggggAACCCCAAAIIIIAAAggg&#10;gAACCCCAAAIIIIAAAggggAACCCCAAAIIIIAAAggggAACCCCAAAIIIIAAAggggAACCCCAAAIIIIAA&#10;AggggAACCCCAAAIIIIAAAggggAACCIiHAQIIIIAAAggggAACN08gTnblxHahymjobmNdNLP7Ck2Y&#10;NPNuthuSmWradNPpevH+RuT5/V3JB2el7f/gQKy/4+ercv+uif6QtE+eH+j3d7J37hHHNf2hNe2l&#10;z74g4UJjTbwb+P4dM3Jmd6XbTeqHph6S6eL0QGyjzivHIvnaJ0Jxo42Pxc7x0BscefjNRroLhT51&#10;9g+HTu2ZnDyy790D49//5j+T49/5jYHYep18aZ88/u7fkNGp+9cbXjcWx7H81rEX5Hil8+auk1VY&#10;HpE7Th4VR/8b9nL1L5x3/6QrYxPDc4Zte7Vxe+yVT52Vyh+c3dQUmYMFmf6FeyWzO7+pfJLWF7Du&#10;py98Vb7zwm/K2Zlvrp+0UVSvH7l2UUrBLrmr9BY5kHuNZM97Ejy7JDOL/5+ElZpE9dtncejABNLI&#10;1aWeW5ZlLXVtV3JNWcw1tN2SerYhtbwWjUdm+PVb9H0Z0eF93pTcvftdcveeN8ld0z8shezYRu/G&#10;bT0WRrEsNEOZa3RLIPOd/qLWi61I2uEGN7wdoufqZbuUvfy97In9BfmpO/ftkLPmNBBAAIHNC9T9&#10;SC4tRzLbiGRe7xmzdVtrX2t7D2kGm59rK2eWMo5MFIyM542MaRnPpf2pgitTGp/UkrE3DV4IIIAA&#10;AggggMA6AlHQktDXZxd+Q8KgIZGWUNuRjXXb3VpjYdDs5NptbNvGbH5DgnZNwnZVgtZSEl9nd4QQ&#10;uGoBR3/vcDNFMVpcLz9QG6+gYwVJ67z+DpETYzJae+IYT4ztJ9tpjua5mm/r/nYyt52373eVqz5Y&#10;NkQAAQQQQAABBBBAAAEEEEAAAQQQQAABBBBAAAEEEEAAAQQQQAABBBBAAAEEEEAAAQQQQAABBBBA&#10;AAEEEEAAAQQQQAABBBBAAAEEEEAAAQQQQAABBBBAAAEEEEAAAQQQQAABBBBAAAEEEEAAAQQQQAAB&#10;BBBAAAEEEEAAAQQQQACBWyrg3dK9s3MEEEAAAQQQQACB20ogjuPkfJ3YiCPR0HOPxPTGIjdI2nkv&#10;14tdrKbzrGT1hnqN2PV7bdsohGel7f/1gVh/pzUyL/dP7OoPSevE+YF+fyd7ZF9/d007WGzI0udf&#10;WBPvBgITyp+++ni326vfcvDNvfblGie+G8lf/qE6xs6GqbpuqTzxPiN3PrgiZt+Lp8790dDtHt77&#10;dslnSsl4HIXyzJ/9kpz5/seH5ncHypP3yQ+856OSH9nTDW2q/sTLJ+WpS7NDczPtrBx56R4xsTs0&#10;xw687b1G9uzf2GPDCa5wMKwFMvtvXpLm9yqb2nLk9btk8r84Iia78l5sakOSegJB2JIXTv2BfOeF&#10;fyeL1bX/hnqJepnIt0ak0CpLsVmWgi1Ju9RrG70WdV9tOSbtbmen1PpPwZR0oePRvDTyDVkwM3Ih&#10;Pi61TEXqubo0sg1paWlmmxJ0rrX21Bu6XdV1JHSu7N/SVGZK3nLwQ/LogR+V6fJdO0Xxms4j0mvt&#10;UiuSuUaoJZCKthdboSw2w6Rt47ad3tWuaVdbdmP7KSrnjIznXBnPGxmztZYxbSd1J17KGKlWq3Lq&#10;1MbXU3NlH8st68KBIYAAAqsFgiiW+Ya9Z2ipp/eOWa1nlkMtkSz72/9uYS/hozlHJgpGpgqu7Cra&#10;WktSu0k753GhX/3ZoI8AAggggMBOE7DPJSO/LqHfkChoaF3v1Nrvj2k71PEoaA7m2G3aun27KkGr&#10;KmFrSQJt2231QelO4+J8bomAIyZTEFeL8Wytz9eSWvsDsXxnrFt3tunldLdP62ROncfWjrPyXPKW&#10;nCI7RQABBBBAAAEEEEAAAQQQQAABBBBAAAEEEEAAAQQQQAABBBBAAAEEEEAAAQQQQAABBBBAAAEE&#10;EEAAAQQQQAABBBBAAAEEEEAAAQQQQAABBBBAAAEEEEAAAQQQQAABBBBAAAEEEEAAAQQQQAABBBBA&#10;AAEEEEAAAQQQQAABBBBAAIFtI+BtmyPlQBFAAAEEEEAAAQS2vUDcWSDWiY04cTj0fGLH7Y2FJpSc&#10;mxHjrCxUf6kqur2WXtbaRuz5A8G8f0HqwaMDsf5Oa2RB7p94VS9kF8ptn7zQ669u5A7vWx0a6Fc+&#10;fUzi9vBz/Nb9Z2Sp1BzYZk9xj9w/ef9AbFjn+NOR/OWno2HDK/FCJO/4axmZ2DuodWrhKVlonFvJ&#10;W9V6/MD7kkgYtuQ7f/L35OLJL6zKWNud3Pdaec27f10y2fLawQ0iXzlzTr70ytmhGSY0cuTFu8UL&#10;8kNz7MDr3qp599y8hV1bp5bl0q+8IOFce8PjSgY9Ryb/s0NSfsuey+eSsa5AozUvz7z0u/Lsyx8T&#10;23YiI8VWWQq2NG0pJe2ibbdKkm+NiIlXriXrTrqNg6aYE3es1CkjfXXabuVb8sLy1+TYxS/Kydm/&#10;1Kvv5a8XgXpUXEfaZvB6cTmm6cIB+chDvyQPTr/hcqk7bjyMYllohjKvZa6RlvlG0GvbsXAHr40+&#10;kjEynjMylndlIudqbftaaxnXtq1Hdbz/Hr7jPgScEAIIIHAFArV2JHN1LY20zNZDubgcyaXlUGY1&#10;vt1vGcWMI1MFk5aird2kPa6x9H7hcE+4gs8LqQgggAACCGwVgShsS9iuSdBaSkrYqkroL0vkNyUM&#10;6lo3tN+QKFipI7+uY00dS2u7vd3OzmHbsu2/+WyVd+f2Og7HzYrx8uJmin11QfsF7XfqZKw/lhez&#10;JtbN13ncnDj6+4NjvKSYZB+52wuWs0UAAQQQQAABBBBAAAEEEEAAAQQQQAABBBBAAAEEEEAAAQQQ&#10;QAABBBBAAAEEEEAAAQQQQAABBBBAAAEEEEAAAQQQQAABBBBAAAEEEEAAAQQQQAABBBBAAAEEEEAA&#10;AQQQQAABBBBAAAEEEEAAAQQQQAABBBBAAAEEEEAAAQQQQACBLS3gbemj4+AQQAABBBBAAAEEdpRA&#10;HMfJ+Thi/4uGnlvsmN5YZELJ6yKh3VfDj6XaEnHTqbrhgTrWbcSsJHhRRWL/qOaszNO/QawL4k5O&#10;+zKaWxkPLi5I1NAdDXnljuwbMiLiz9Sk9mcnh47XCi355kOn1oy/+eCbxHGcNfHVgZe+HcmTnxnu&#10;182vF9ry438jKxO71s75V2c/3U1bU49kJ+XuXa9LFhH+9ud+TubOfm1NzurA3qPvkUfe+s/E7Xuv&#10;Vues1//u7Jz83ovH1xtKY/o2Hjp+VPLN0eE5OvLwaxx51eMrn5sNk6/DYPWrMzL/OydFgpXP2bBp&#10;3YmsTP+deyR3tDQshfgQgXC5KQuvHJOTz/yRLJ7+vhTqJXl14w1SaJYl3x5JriRDNt22YSfriTtW&#10;0jKyth4vidcZczJr/5yfXz4tz174sjx/5k/k9Py31eDyn08LZbOW9Z9P1ei1YhPXILuNfY1kxuX9&#10;9/638sN3fFBM33U7Hd0Z/z+IYplvhDKXlEDmmmFfP5RF7W9OeXt55FxHxvNGxnKujGsZ07atx/Pa&#10;zqXtMW1n7GeGFwIIIIBATyDU+8ZCM9L7hpZ6JLP1UC4uR1pCmdHSDHqp27JRzjoyVTQyVXC1aJ20&#10;bd+2Xcl73Be25RvLQSOAAAII7BiBOI4kbNckaFUl8uv6bK+htRatw/5a20G7KmFrKcm1tc0NdRub&#10;a7fpz5dYn7XyQmATAsYriJspivHyYjK2XdB2Ma1tX9smo2N9ed38tNb83nbd7Tsx3cYx7iaOghQE&#10;EEAAAQQQQAABBBBAAAEEEEAAAQQQQAABBBBAAAEEEEAAAQQQQAABBBBAAAEEEEAAAQQQQAABBBBA&#10;AAEEEEAAAQQQQAABBBBAAAEEEEAAAQQQQAABBBBAAAEEEEAAAQQQQAABBBBAAAEEEEAAAQQQQAAB&#10;BBBAAAEEEEAAAQQQQGBnCaxd0XxnnR9ngwACCCCAAAIIILCFBGKJk6MxoZGNlq6PZWWh0dANZcTL&#10;9s5iZiltrmT0hnqN2PV7bdsoBGek7f/gQKy/4+er8vD0eH9IWifPD/T7O+5EWdzRkf7QQHvxE8+K&#10;ROm5Dgx0Ol995Lj4XjQwlHfz8sTeJwZi63Ve/FYk3/7c4Lbr5VVKTZl4W1OmdxXXDIeRL989/9k1&#10;8W7g0f3v0XWH27qfn5X5c9/shofWdz701+XB1/+SOI4ZmrPewOlqTf7ds9/vfCrWyxDZd+aglJd2&#10;rT/Yid551JHXvfXK9r3hhBsMxkEk8797Smp/OrNB1spQ7t6yTP/8PeKOZVaCtHoCcaQLZy9Uxb+0&#10;KMGMLQviz1YknF8Sf25RpJ0ugL1bSrJbHu9tty0bnptcN9yxEf082FISr1PbdjduCrkrOr2zC9+T&#10;5y98UV648GW5VH3pira1yW29GFdcRwJno6vy4LSOGHnTnT8lP37vL8pIZmxwcJv12mEs841Q5hqB&#10;zDdtnZZurNKKNrxGbbPTTQ43p+/3WM7IeN6V8ZwrE1pPFdIyqbXt572bc03djn4cMwIIIODrvWO2&#10;HslMPZSZZVu0rfVFrRca2/u+MZZzZLJgZFfR3heMTBW1ndRuEs/qPYQXAggggAACCFwfgTgKJfTr&#10;EgXNXh1pPwwaST9sLUmgJWxVJWhXJfI1T8eSHF9r205y01igeaHm8UJgqEDncbUzUKff77ox4+bE&#10;zeozq/yYeIVxyRSmxCtOSqY0LZmRacmW94mb02fjXl5Mpqh1Qeu02BgvBBBAAAEEEEAAAQQQQAAB&#10;BBBAAAEEEEAAAQQQQAABBBBAAAEEEEAAAQQQQAABBBBAAAEEEEAAAQQQQAABBBBAAAEEEEAAAQQQ&#10;QAABBBBAAAEEEEAAAQQQQAABBBBAAAEEEEAAAQQQQAABBBBAAAEEEEAAAQQQQAABBBBAAAEEEEAA&#10;gesv4F3/KZkRAQQQQAABBBBAAIH1BWJJVz/1QrN+QicaOSvjkQkl74308mdqadN0FlLtDfQ1Is/v&#10;64kUgrPSDn54INbfaY0syP2Tu/pD0j55YaDf38kd2dffHWi3Ty9K/ckzA7H+zqWxmjx75GJ/KGm/&#10;bv/rJOfl1sT7Ay99O5Jvfy7qD63bnhtflhfuuST/672H1x3//qWvSd2vrDtmg4/ufrs8+Zm/JQsX&#10;nhya0x24+/G/K/c8/ovd7qbrhWZLfv27z0o7Gn4+k7PTMj1zcMM57dv29h8z4jjpYrobJl/jYLjk&#10;y6V//aK0XtjcYs/lt++RiY8cEse98cd2jad2QzeP6k3xLy1K0C2zFQnmdZHtOV1ku6L/oKMN/jHf&#10;0CO7jpMbI+64Lt48OSreVFps3x2zZSQZc0cK12WHcRzLmYWn5blzn5Nj578gS43zVzVvqFtV9bPZ&#10;MFf2+bxr4jH5yIP/QA6O3n9V+73ZG1mvajuSuUYol+qBzNQ79XIgsxqzYzvpldH3c7LgylSnTOZd&#10;mdAybkvOJHXeW7nH7qRz51wQQACB6yngh7HM1qPkvjGzHMrMsra1vqj1QiPq/FVzPfd44+eyd/yJ&#10;vJGpopaC0fuFkV1FN6m7/cxt/r31xr8L7AEBBBBAYDsLREFLoqApoV+XsF2ToKXPNrSE7WoSi2zc&#10;b2pOp9Z+FDQ0ZstymtvbZlniaPD55Xa24divs0DnUZnTq9NnN/39lbbdtyODfY3EK897emOa5xUn&#10;JTO+X7JjBzqlrz1+QNzsynP463xWTIcAAggggAACCCCAAAIIIIAAAggggAACCCCAAAIIIIAAAggg&#10;gAACCCCAAAIIIIAAAggggAACCCCAAAIIIIAAAggggAACCCCAAAIIIIAAAggggAACCCCAAAIIIIAA&#10;AggggAACCCCAAAIIIIAAAggggAACCCCAAAIIIIAAAggggAACCCBwlQLeVW7HZggggAACCCCAAAII&#10;XLlAZ1FVL3KHbpukOKY3HppA8m6u159ZSicxnbl6A32N2B1c4DcfnBU/eKQvY7AZlBblrrFDA8HW&#10;qQsD/f5O9si+/u5Ae+H3nxnor+782aMn7JqxAy9dQlbedOCNA7HVnRPfieTJz0Srw2v6M5M1ef6u&#10;S/KGO0ZlPL/+1/2nzn56zXbdwGThgFz4i1+WxYtPdUNDakcefMM/lEMP/rUh48PDzSCQX/vus7LU&#10;Hnyf+rcYWRqVA6cO94fWtAtFkR/5gCuZ7CrQNZnXHmifXpaZf/WChHPty07mZByZ/BtHpPT66cvm&#10;7pSE2A/Ev7Qo/vk5CWYWknag/WBmUaJ6c3ufpjHijhbFnSyLNzEq3qSWqVFxx0vijo1oKYkpFcRx&#10;btznMI5jeWX+KXnu3Gfl2PnPS7U5c9Wm9tK5rJfYmnEkvoJjHstNywfu+/vy2gM/dtX7vlEbVtuh&#10;zCyHMtsIZK4RyrwWW89pf74ZSnD5S+eNOrTrOm9G37PxvJHJvCtTBVcmC15Sj+fcJG7rQmbl/nld&#10;d85kCCCAwA4UCKJY5uqRXNR7yMXlKLmX2PvJjLbnG5Fs8OfGltWwX/93FV3ZXTSye0RrLdMjRnYV&#10;THKvcPVewgsBBBBAAIHbQcD+HR0FTYn8uoS9uqH9hoQ21q5K0KpKqCXQdugvJ2N2m2Q8iS91cpaS&#10;mMQ75I/L2+EDcCPPsfMl0en7sujE6Xesbiyt9Ynvmty1sdXb2kO3z4qv7uVIpjQtmbEDkh3br6VT&#10;j2s9mrZNJn91U7MVAggggAACCCCAAAIIIIAAAggggAACCCCAAAIIIIAAAggggAACCCCAAAIIIIAA&#10;AggggAACCCCAAAIIIIAAAggggAACCCCAAAIIIIAAAggggAACCCCAAAIIIIAAAggggAACCCCAAAII&#10;IIAAAggggAACCCCAAAIIIIAAAggggAACCCCAwC0T0CVLeSGAAAIIIIAAAgggcHMEIkkX8s2EZugO&#10;Yxn8ihq5oRS8bC9/ppo2h88gEnt+L982ck2RVlwciPV3DuwVybpuLxT7gfjnZnv91Y3coT2rQ0m/&#10;+fyMNJ+9uO6YDZ7dVZGXD8ytGX9o6kGZLk6viXcDp5+L5C8/fflFkC9OVeX7R2fF0TVs33V4srv5&#10;QN0KluW5i18eiPV3dtdasnjxqf7QmrZjMvLoW/8v2XfXj64Zu1wgjGL56LPPy7nl+tDUbDMvR14+&#10;qkvxrrwnq5Pt2/Wun3ClNHq1C/aunnF4f/lbczL30eMSty//Hni7czL9d+6V7B3DP2/D97S1R+zi&#10;3uFiTYKZRfEvLUhwaVHbC+Jf1PZsRf/h9a3MvLVPZeDoTKkg3tSoeJOj4mqxtTdZFne8JO5YSey4&#10;Y/9R3eRXrAufn57/thw79wU5dv7zUm3OXPMRtPQ0llxHgis4H+N48vbD/7n86N0/L3nv1nyufb1u&#10;zNUDmW2EMq9lLimBzNRDLYE0g+352et/Q+0nbDzvylQhLZPdWmM2Pp5zpZjZ6M7XPxttBBBAAIGu&#10;QJDcQyKZWQ7l4nIkl/TekdTan61Hst3uIHn9U2lX0ZVdBSNTRSP2ftFtT2lsJMu9ovveUyOAAAII&#10;bD+BKGxL2KpK0K5JFDQl8usSBg0Jbd1akkBLOl7VsWYSjwIda9d1m+pKTmf77SfAEV9XAcfo8xxX&#10;HPuFT5+xSBhqw0n7nR05cfq8J8mxo8mXw5WclXhfTOe4ZS89n+zoXsmM7Zfs2AEttrblYFJndMy4&#10;K8/Rb9lxsmMEEEAAAQQQQAABBBBAAAEEEEAAAQQQQAABBBBAAAEEEEAAAQQQQAABBBBAAAEEEEAA&#10;AQQQQAABBBBAAAEEEEAAAQQQQAABBBBAAAEEEEAAAQQQQAABBBBAAAEEEEAAAQQQQAABBBBAAAEE&#10;EEAAAQQQQAABBBBAAAEEEEAAAQQQQACB6yqgS5ryQgABBBBAAAEEEEDgJgkki7yKmMgM3WHsDC7y&#10;GjmRFLxcL3+mmk7idubqDfQ1Yjfo64m4rT0D/f5OkK3LA3vG+0PSfmVGJBqyA2Mke3D3QH63s/D7&#10;z3Sb69ZfefT4uvE3HnjjunEbPPtCJF//ZCTxkMPpbnhhV1VeODJr19mVx/eWZFcx0x0aqJ+58Cfi&#10;R82BWH9nbPZcf3dN2y5y+5p3/ZpM3/GmNWObCfynl47LsfnFoalu4MpdLx7Rz0h+aI4dePOPGNmz&#10;f/CzsuEGVzEYK3rlk2ek8ocbm3SnLrx6Qnb9zFExxe39Z1bUaot/YT4pga1nFiS4tCjB7KLEvl3M&#10;eXu9zGhRvMnRtEyNimvbWtuYOzEqJrt13q9YF8w+Ofctee7c5+T581+Q5dbcdcG271rVNdIYfuld&#10;dz/3Tr5WfvqhX5K9pSPrjl/PYKUZypwtjVDmG4HMan2pHmix/VAucwm8nodyQ+YqZ41MFVyZzLsy&#10;rmUsZ5J6POcm8QmNuebGXtNuyIkxKQIIILAFBAL93j5Xj2RmOZSLy1Fy77C17dv4drqH/P/s3Qlw&#10;JNl93/lfHlWFqsJ9H31Oz9Ezw+FwOEMNh5R4mKcoUyIlW7a1dtiW7V0pLIW8sSvHer0O37EKb1gO&#10;rVa7MqX1qWMtiaJsUbJuk+Il8ZoZzt09Pd3obgANoBtHFVBnHvsy60AVgEID3UA30PNNxut3/d/L&#10;l5/KQmblMCKjK8Fg2lwzMtF1o5aGM45Gs7ZJjnrN9YMNAQQQQACBwyQQ+FUF1YJ8r2jyYpz7lTV5&#10;5Zx8k7zSqrxKvlYu5027KVfXTGypOc6vrMf9gV8+TIfGWu6QgO2mZSfSchq5KUdtTiITt9fKps3p&#10;Uuh75tmUOd/K6wpKeZPW5BdWTVqKy9GSrfrNnxU9JG1u0T3U4b+PsuyEEr3jSvZNmjRVT/Vy/5QS&#10;PeOybKd5VBQQQAABBBBAAAEEEEAAAQQQQAABBBBAAAEEEEAAAQQQQAABBBBAAAEEEEAAAQQQQAAB&#10;BBBAAAEEEEAAAQQQQAABBBBAAAEEEEAAAQQQQAABBBBAAAEEEEAAAQQQQAABBBBAAAEEEEAAAQQQ&#10;QAABBBBAAAEEEEAAAQQQQAABBBBAAAEE3hwCh+dN7G8Ob44SAQQQQAABBBB4UwuECuLjt8LWF8R2&#10;JgmsQKEdqMtJNoMW8rWiXX/ZbLOjpRC61WbNCQryqo8265sL5fSKHhoYamsuX7rWVm+tJKeGZSW2&#10;3kYXX7imysXl1tC28oXJG5oZXW1riyoDXQN6eOjhLe1Rw8J0qC992hjU2LaNiRpnR3J6/dQN8wbe&#10;WsiHTg12jH125rMd+3oqgTJex27zIuCUnvzIv9bwsXd3Dtqh5wszc/pjkzpu5jM9feGEEpW+jiFR&#10;x5PvsnX/wwf7UuGg5Ov6py6o+Fznz7S5SOPe/73H1PuxSVnW7s7t5ti7WAgKJVWvLdXTDVXnTHl+&#10;Sf5y/Ut2F9e2610bb6e/W+5gr5zBnjiPys36QM+239ddz3+HAq8uP68Xr/62Xp79r1orX9+3vVqW&#10;o3TPaV0pz6oSlHY9bzbRr+87++N65tj37HrMbgJXzfdqoeBp3qTF9Vp50ZQXCr4q/g5/1Hcz+V2M&#10;ib71fSlbQ2nXJEeDJkV5XO6qtSWco/O34S5SsmsEEECgo4AfhLpeCLRgrh/z64EWzbUjyqP6DdN+&#10;lK4iadfSUCa6btTScMbRWNbWaNZcO0y7a3PN6Hgi0IEAAgggsC8CgV+VX87Ji1Ilr6BalF8tKPBK&#10;pmyeo5m2qK8WU+/3is04v7LW7A/88r6siUmOhoDtpuWmzDMYk9xkt+xEWo5psxMZk7qaZcftqrWZ&#10;3In6TIyTzJgxPWaseX4TzRGVzfjGFga+qvl5VVZnammlni/OqLxqnmvkzDPFoPODS7vxYLQx4SHM&#10;LTelZN+kkr1TSvabFJdN3ZQTfSZ1j5hniwf7zPMQsrAkBBBAAAEEEEAAAQQQQAABBBBAAAEEEEAA&#10;AQQQQAABBBBAAAEEEEAAAQQQQAABBBBAAAEEEEAAAQQQQAABBBBAAAEEEEAAAQQQQAABBBBAAAEE&#10;EEAAAQQQQAABBBBAAAEEEEAAAQQQQAABBBBAAAEEEEAAAQQQQAABBBBAAAEEEEAAgZsIuDfppxsB&#10;BBBAAAEEEEAAgX0TCOsz2UHnF62GLS+TDWw/HtFlXt4abVU/1HIhLqrzDFLoVGtB5t8u37zM1n9n&#10;s765EHTnNNV9rK25Mn2trd5aSZ4cb602yyuffaVZ3lwIFeoLb31jc3Ncf/fku2Vv8+LZ/FKoL/6a&#10;L/Nu3h23ueG8Xj91Qw22h4cyOt5b89o8MF++rvPXv7K5uVkfKwTN8uZC9LLhJz/6cxqafHpz167q&#10;ry2v6FfPX9gx9tjlCWXWxnaMOXPW0pPv2unT33H4rjqrCyUt/vQ5VWeKN423uhwN/w9nlHl84Kax&#10;dyvAzxdUvbZk0o2NfG5JgWk/ClvVqajYlVfYn1DfyYc0ePJRuSP9cofMy6z7umU5B3s+HJTRQu68&#10;Xpz5LZN+WyuFq/u2m6Sb1f2j79FA3wP604U/1IVc579N2+30nVPfo+87++PqTvZv133TtlzZ10LB&#10;08J6PY/Lpl7wzd/ixlXgptMcqgDbkgbMd30oXUuDcdmN64OmLao7URAbAggggMBtC5S8UPPmGrJo&#10;0txaoLm8r9k1X/MmHZXLSHRF6O+yzXXCpIytEZPGso5G42Qrmzya9y63/eEyAQIIIIDAbQuE5iGR&#10;X12XV87LL+dMblJlo+yb9qgeVEsmrqDAK8Z53G5ifdMXjQm80m2vhQkOt4DlJOUkMrLN8zwnkW7L&#10;bdPuJLrkJLtN6pGb6o2Tk8zW46Jxpj8e3yXbjI/KUbLs2/u/FlTXb6i8NK21qy+ovHJFldVZVU2q&#10;rJrntznzPDa8yYPQw80u2xgm+6ZMmtyUTylh2hLZoUN+BCwPAQQQQAABBBBAAAEEEEAAAQQQQAAB&#10;BBBAAAEEEEAAAQQQQAABBBBAAAEEEEAAAQQQQAABBBBAAAEEEEAAAQQQQAABBBBAAAEEEEAAAQQQ&#10;QAABBBBAAAEEEEAAAQQQQAABBBBAAAEEEEAAAQQQQAABBBBAAAEEEEAAAQQQQAABBBBA4DAK3N5b&#10;xA7jEbEmBBBAAAEEEEAAgUMrEIZBvDYrtHZY40afb3txXNpNxfli3rynNiqZf+y4Zft/Arc2Lurt&#10;Ki9J3uT2gaZ1dDSUbW3sMwqsTJsX4nbYkifHtvQUX55X5Q2znw7bKycXtDiwvqXXtmy9a+KZLe2V&#10;Uqg//k++KsUtXW0NC0NrOn/6utSy/A+dGmiLaa08N/tfDV3tM2htj8thqNHi9n1OIqunPvpzGpx4&#10;x5Zhu2lYLBT1/774qoL4w9t+xOBivwavn9y+s946OiG996M7ffI7Dt9VZ+m1nBZ/5ryCtY1zqNNA&#10;dzSl0R97SImJdKeQO9rurxdVnbmu6tyNWrq2FOdB4XC/eDw0Z2Upta719GozFbpWVejKq5Qu6OSp&#10;D+iJs39Tw/1n76jnQexsaf2yXpr5bb1o0mL+9X3bRTY1rLMTH9TZ8Q9qrO+sPvv6/6NPv/4zRnaH&#10;L92mvR/vPau/8Mjf15mBJzb1bK3myr4WCp4W1n0tRnmcTNu6p7K/+31unfnutDjmb+hg2tFgl6Ph&#10;tFsrm/pw1GbSgGnffJ24OytlrwgggMC9IRCa+84Vc787t+bXUt7XrCnPm5SvHI3rSHTtGMrYGs06&#10;GsvaGsnUc1MfTNty7ZYb9HvjY+MoEEAAAQRuUSB6FuZX1uWVc/KjVF1XUC3J94omL8qr5E1/3vSb&#10;3PRHcY0Ux5uxjdgwqN7iKhh2uAUs2Ym0HDcd57bJnURGTqpbbqpXbrLXlHvitta4WnxGtttVi0/W&#10;480Yu/4s9U4fd3Rul5cvx6myclWV3KyqqzOqrMyovHJFgTmfj/IWfQ7Jvikl+ibjPCon+02KcpPc&#10;dN9RPjzWjgACCCCAAAIIIIAAAggggAACCCCAAAIIIIAAAggggAACCCCAAAIIIIAAAggggAACCCCA&#10;AAIIIIAAAggggAACCCCAAAIIIIAAAggggAACCCCAAAIIIIAAAggggAACCCCAAAIIIIAAAggggAAC&#10;CCCAAAIIIIAAAggggAACCCCAAAIIIHBIBdxDui6WhQACCCCAAAIIIHAPCoT1Y7JDe1dHFzh+HNfl&#10;JON8IV8bttPoUGYvttecP11MNMubC4GJe2Cyq63ZXzMvh76Ra2trraROjbdW4/LqZ1/d0tZoCKxQ&#10;X3rsUqPalr91+DH1mpcGt25BYOI/HSh/o7V1a/n6wLpevW9Rsjb6TvSmdHYos9GwqfTczG9tatmo&#10;DpRDpYKNeqMUvez4qe/8eQ2OP9Vo2lNe9Dz97Asvq2DyTlsmn9XU5fs7dcft3YbpI59w5LotB7zj&#10;iL135v94QUv/8ZLkN87UznN0PdqnkR++X3bmzv+kCs054i0sqzKzqOrM9Xq+KH/18L7k2XMqWk+v&#10;ar0rF+eFdE7FVF7FrjWTrym0208+207o7Knv1RMP/Q31dh/v/EEcgZ58aUEvzfyOXjTfv9mVF/Zt&#10;xT1do3p44sN6ePJDOjH4pCzL1jfmfkef+uInlavc5A9IyyoyiV59z4M/pm8//udlmzkaW67sa6Hg&#10;abFg8nUvLi/Uy+VdfEca8xyWPJuwNZR2NJJxNGq+tyMmjWYdDadd9aVs43dwf1sOiwHrQAABBO60&#10;QMkLNbfmay5vksnnTVooBFpc91Vtv/Tf6aXtan+OuTQMZez4ejGWteNrSJxH1w/TbnPt2JUjQQgg&#10;gMBRFvC9kvxyTp5Jfjkvr5KXXyko8Ipx8qvFWnszphbrVerxZoxvxrDdWwKW7cpJZOWkeuSa53pR&#10;cpLdss0zNDvRJcfNmDxtYkzdtNXyzEZsPK7HxGRMbBSTOjJAYeCpkrumyspVVVZnTJpV1aSoXF6+&#10;rGr+2pE5lu0W6mYGleibVLJvqp6i8kbdSXVvN4w2BBBAAAEEEEAAAQQQQAABBBBAAAEEEEAAAQQQ&#10;QAABBBBAAAEEEEAAAQQQQAABBBBAAAEEEEAAAQQQQAABBBBAAAEEEEAAAQQQQAABBBBAAAEEEEAA&#10;AQQQQAABBBBAAAEEEEAAAQQQQAABBBBAAAEEEEAAAQQQQAABBBBAAAEEEEAAAQQOVMA90NmZHAEE&#10;EEAAAQQQQACBFoEg9OOaHVotre3FUBt9vl2LT9df1LuwFtbHt49prYWOp5Yp5JSGVBvVGlUrV9Kr&#10;un9goK2jMt35RbpWV1Lu6GBbfOncosrnr7e1tVZePbGglZ5ia1Oz/O1T394sNwrf+J1A8xc7rbgW&#10;tdRX0CtnFtqOM+r50Kn2Y2nMGeWL69O6svpCa1NbeawYtNWjiu0k9faP/KwGx5/a0rebhiAM9W9f&#10;ek3zhe2PP5ojUUnqvgsnzUfW+aeJm5A++klH6ezGubGb/e82JgxCLf/KZeV/r/Nn3zpXz4fHNfD9&#10;J2TZB7Oe1n0FxbIqM9dVnVk0+aLJTXnuusJq7bvRGnvXy7YtezirXPq6roWvaL1rWevmOxalSrK0&#10;q+W55iXej973/Xr8wb+ubHp0V2MOY1CxsqKXZ39PL878lqZvfN0scefv9G6PoadrVA9PfFiPTH5U&#10;xwefkGXVzsGl4px++aV/qhcX/3i3U8Vx75r6c3rvyR9TvpLWf5suaG7N0+xaNc6L3v6seU8Luo3g&#10;TMLSaMbVcNrRYNrVkMmjNBjlXY5Srn0bszMUAQQQQKCTQHS/t7gemGuHr/l1XwumvGDyqLxSOvzX&#10;kuhKOpyxNZZ1NJq1TXJM2daIyaN2u36t7XT8tCOAAAIIHE6BMPDklfMm5eSbFOVR3a/kFXgl+dVC&#10;PV83/bW4Wqwpm5hGOQyqh/MAWdWeBGwnJTuRlu2m5TTyZLfcVG+cnFSPac/W+pr92ZZ+E2fiG+Mt&#10;u/MzrD0t7JAG+6W8KqszKi9Pq7xkUpQvX1Zl5aqq+XnziGPrM8RDeihblmU5CSX7jys1eKqWBk6Y&#10;+pSSvSb1TZrzpGvLGBoQQAABBBBAAAEEEEAAAQQQQAABBBBAAAEEEEAAAQQQQAABBBBAAAEEEEAA&#10;AQQQQAABBBBAAAEEEEAAAQQQQAABBBBAAAEEEEAAAQQQQAABBBBAAAEEEEAAAQQQQAABBBBAAAEE&#10;EEAAAQQQQAABBBBAAAEEEEAAAQQQQAABBBBAAAEEELjbAvf2G9Tuti77RwABBBBAAAEEEGgXCGov&#10;sLVCu729tWZZzVpg+3G5y03F+UKu1rXDaIWO1xwfFcLK/W311ko1s6qTPfe1Nqk8fa2t3lpJnhiV&#10;ZW+sL+pb/c1XWkPayqFCfeXR6ba2RmU4PayHBh5qVOP8/NcCXfhm2Na2uZLPlvXyAwvaTDicdvXE&#10;WPfm8Gb9uZnPNsubC3YYaqTY/nLh6GXLT3zo/9Lw1Ls2h++6/lsXp/Xy0nLHeCuwdOa8efmv39sx&#10;Jup4/8dsDY60u+84YA+dQdHX4s+eV+mF1ZuPci0N/dXT6n73yM1jbyHCu7GqytVFVWYWVZ25Huf+&#10;jfpJfwvzHdQQuzejxMiA3NH+Zl7urejZhf+oc1d+U2FY+97uZf+pZJ/ecv9/p7c+8FfUlezfy9BD&#10;E+v5FZ2b/yM9f/k3dGHxywrC9r9Ft7rQ3vSEHp74kB6Z/IiODbxNVuvfSGP93y79on7z/E+r7Bc7&#10;7iJUxvQdN+lknHe5jyqdOKuvzLn60mw0rvNY03kotuhP73Da0ZD5Wzdk8sG47Gg048Ypm9zpynAo&#10;DoFFIIAAAkdawA9CLRQCXcv7ml3zNVfPr5my134beeiOM7qLHMrYGs06GsvaGsnU8qgetbub7u8P&#10;3QGwIAQQQOBNJhD4VQVeUX7VpMqaSXl55Vyc/HJLOW7Py4/7au1x2bQH1cKbTO3eOlw7kZHjpmUn&#10;TDK5Y3In1SM31Ss32RuXHRMT9Tuuia33O8l6jImL+6IYt8v8jub3YusZEga+Krk5VZYvq7w0rfJy&#10;lC6rsjoTp6C81hp+pMqWeYac7J1Usm/KJJP3m9zUE1HdlBPdI5wPR+oTZbEIIIAAAggggAACCCCA&#10;AAIIIIAAAggggAACCCCAAAIIIIAAAggggAACCCCAAAIIIIAAAggggAACCCCAAAIIIIAAAggggAAC&#10;CCCAAAIIIIAAAggggAACCCCAAAIIIIAAAggggAACCCCAAAIIIIAAAggggAACCCCAAAIIIIAAAggg&#10;gAACkYALAwIIIIAAAggggAACd0ogCIN4V1Zo7WqXvu3FcWknGecL+TDO7Vq27RyhUxsTdVqBp7D6&#10;oDrtrW+4qqTjtM1TmZ5vq7dWUifHW6sqX7ih0quLbW2tlddOLGqpb/uXYn/75LvNC3E3VrYwHeqb&#10;v1/zaZ2jtVxOeHrpgXkF2wB84OSA7Jb5WsdF5WdnPru5qVkfKgZyW03Ni5vf9mf+lUZPvL8Zs9fC&#10;c4vX9bvTV3ccduriiJKldtPNA558l63TDxzMi6SriyUt/tQ5VWeLm3e7pe70JzTyIw8qdV/3lr5b&#10;afBX11W+fE3R+Va5XEvBeulWpjqQMVbClTs2oMT4oElDSpiyO9wvd6RfdirR3Ge+MKuvvfKv9eo3&#10;fl1BuPHdawbcpJBNj+rxB/+aHrnv+5VwszeJPpzdM8sv6Pkrn9GLM7+tUjW3L4vs7RrXo1PfqUcm&#10;P6qpgce2nfNK7lX9wgv/UJdzL8X9oaLvyaRJJ+ppyuT1ZA2Y8sZW8qUoHbatO2FrKO20JFcjGUej&#10;WTdu2+lv3GE7FtaDAAIIHFWBqh9qft3X3JpJ+SgPNGvyBdNmug7tFt1VD2Vsc81wNJa14+tHlEf1&#10;qN21N+67D+1BsDAEEEDgHhAIA19eJS+/nJNXzpuUq5Xb2hr9UUy9P4qPYirrUngIf6zcA5/NQR+C&#10;Zbuy3bRJXXKSWbmp3jg59dxN9qhRdpLdchJdshOZeIxjcjdV7zdxlt3+rO6g134vzu+VcqosTau8&#10;bFKcX1YlN6vKyoyqefPs88h+zywleieUGjxZS/3HleybUqJvspZnh+7Fj5NjQgABBBBAAAEEEEAA&#10;AQQQQAABBBBAAAEEEEAAAQQQQAABBBBAAAEEEEAAAQQQQAABBBBAAAEEEEAAAQQQQAABBBBAAAEE&#10;EEAAAQQQQAABBBBAAAEEEEAAAQQQQAABBBBAAAEEEEAAAQQQQAABBBBAAAEEEEAAAQQQQAABBBBA&#10;AAEEEHiTC7hv8uPn8BFAAAEEEEAAAQTuoECoMN6bHVod9xpqoy+way+l7nJTcfzCWm2Y3XG0eb+u&#10;4zV7s4WCrLA2ttlYL0RrOTO19Xa4cuna5tBmPXlyvFmOCiu/+UpbvbUSHelXHp1ubWqWXcvVOyfe&#10;2ayvr4b60qd9hUGzaUshsAO9+OC8KsmtL+ruTjh6Zqp3y5hGw5WVF3S9cLlR3ZKPF9t3/Nb3/oTG&#10;7/volrjdNsytr+s/vHJux/CxuR71rNy3Y8zpByy9/ZmN82HH4D12ls7ltfgz5xTkN86XTlMkT2U1&#10;8qMPyh1IdgrZsd1fL6lyxXx20yZdjvJr8lfNS9cPwWZ1JZUYG1RivJGG4rIz1CvL6mxfKC3qGy//&#10;rF6++KsKguqej6S3+4Tefva/14MnPy7HvjXXPe90HwesFuf0wpXf1PNX/7NurF3cl5kzyQE9PPkR&#10;vWXqYzox+GRH/+uFdf3Ga7+ub8y/qDB8xuz7z5k0VUtWYl/WcpCT9CRtjWZcjWQcjWbduDxqyiOm&#10;nHZ3+ut+kKtibgQQQODNJ1D2Q11b8zWXN6mez5p8cT2o37EfPpPozmQoY64jWUdjWTu+lkR5VI/a&#10;XbvzvcvhOxpWhAACCBxOgcCvyCvn5JfzJs+bPCevYlKUx+1RXm+PY0xsJYqt9QfVwuE8MFa1rYCd&#10;yMhN9coxeVR23K5anuyWm+yp9UX9yagviqn3J7Kmr6Xf1G3n8P8e3RbhiDaG5iFidW1R1dUZVVZm&#10;VF69qvLStEmX4uQXV47okVlKdI8o2T+lZN8xk6aU6Js0eZSitinZ7tF7jnREPwyWjQACCCCAAAII&#10;IIAAAggggAACCCCAAAIIIIAAAggggAACCCCAAAIIIIAAAggggAACCCCAAAIIIIAAAggggAACCCCA&#10;AAIIIIAAAggggAACCCCAAAIIIIAAAggggAACCCCAAAIIIIAAAggggAACCCCAAAIIIIAAAggggAAC&#10;CCCAAAIIIHBIBNxDsg6WgQACCCCAAAIIIPAmEIhenhttVmjtcLQbfb7jx3FpN6UgCHV9rTbMDjsP&#10;Dx2v2Zku2M3y5oKXLOiB4b625uriioJCqa2ttZI8Nd6sVi6vqPTSfLO+uXDx+LKu969vbo7rj48+&#10;rm7zsudo871QX/w1X+Ud3+Ed6pUzi1rPVuIxm/95z/E+JZ3Ox/rszGc3D2nWXeM6WNoAfejpv6up&#10;Bz/Z7N9roVD19KkXXlHFr33W243vXk1rbPbsdl3NtsFh6X3facuyNs6HZudtFta+tKgb/+6iwd84&#10;7k5TZt4xqKG/cUZ2srNv69igWFbl6oIql02avmbyeXk3cq0hd6VsZ1JKjA+ZNCh3wuRjg7XyQM+e&#10;1lOqrOjZV39eL77+i/L8zt+VTpP299ynJx/+Id1/4mOyLadT2KFs9/yyXpn7PT13+TO6eP1PzRpv&#10;fv7c7ECSblZnJz6ot0x+TPeNPCPb3viJvlryNbfuaW6tqtm1KPd0NVdUyY/cPlBL+//1uNmSd9Wf&#10;TVgazbgazZpUz8cyjkZMPe3u7ru0qx0RhAACCCBwU4GyudecWzPXlLxvricmRblJN4qd79VuOukB&#10;ByTNpW4065hriK2xbkeTPSaZfNykhHNIL34HbML0CCCAwG4F/GpBXjkn3ySvnK+XTV7J19tq7bV+&#10;U25p9018YH73sB1+ActJyk32yEn1yE31NnM3WSs7iYzsRFqOm45z1zyDckxcHGvGRXmULPto/S4/&#10;/J/M/q7QrxRUXZ1VZXVG5ZUrKi9fVnnpkiomr6zMKAyq+7vDOzSbk+5XauCkUoMnlOw7pmT/lJK9&#10;JvVNKtE3Iduc32wIIIAAAggggAACCCCAAAIIIIAAAggggAACCCCAAAIIIIAAAggggAACCCCAAAII&#10;IIAAAggggAACCCCAAAIIIIAAAggggAACCCCAAAIIIIAAAggggAACCCCAAAIIIIAAAggggAACCCCA&#10;AAIIIIAAAggggAACCCCAAAIIIIAAAggggAACCCCwIbDx9vONNkoIIIAAAggggAACCByIQBj48bx2&#10;YO1q/sCuxXe5SS0VJD+oDbN3GB06XrM3URpoljcXKpkV3dc33tZcmb7WVm+tOH1ZuX3dzabcH5xv&#10;lrcrfOGRC9s1x23PTLyz2fe13wq0PNesblsonF3XjV4DsM3mWpbee7xvm55aUxD6em72tzv2jxYD&#10;NTxPPfbXdd/jf6tj7M06wjDUv3/lNS0WSx1DE5WkTr9x2vR3fgl2qkv6yCcdJZK7O0867mxTRxiE&#10;Wvn0FeX+603A6+P6vmdKfd89JcsYb7dFx+tdW1L54lwzefNL24XesTarK6nk1LAS40NKTJgU54Ny&#10;erO3tYZKdU3Pn/t3cap663uea7DvAT358A/rzLGPGM/GGbfnae7KgLnVl/Xs9Kf1wtXPquzlb3sN&#10;rp3SA2Pv1Vumvkv3j36H8lVXc2ue/mi6FOez61VdM/WiF26zr87fm22CD7Qpm7A0mnE1YtJo1qSM&#10;U89dZRJH6zM+UCgmRwABBO6QQKEamOuIr7l8I/c1a+pL5l7vsG59KUvj3Y4motRTy6N6fxfXkcP6&#10;mbEuBBA4WIEwDORX1uWVc/JN8ir5jXI5X2urt8f9pq0ZG7WbuswzALbDKWDZCbmpXjnJbtmJLjlu&#10;xuRpOYmMHNPuJntq/VE51V623SgurVpuxrmpw3mQrGrPAl5hWeXlaZWXTGrJKytX5RdX9jzfYRhg&#10;OQkl+48rNXDS5FNK9kVpspYPnJDb1XsYlskaEEAAAQQQQAABBBBAAAEEEEAAAQQQQAABBBBAAAEE&#10;EEAAAQQQQAABBBBAAAEEEEAAAQQQQAABBBBAAAEEEEAAAQQQQAABBBBAAAEEEEAAAQQQQAABBBBA&#10;AAEEEEAAAQQQQAABBBBAAAEEEEAAAQQQQAABBBBAAAEEEEAAAQQQQAABBBA4MgLukVkpC0UAAQQQ&#10;QAABBBA48gLRy7ajzTL/67SF1kafb3tyLUcJ29V8LmwOsTaKzbZGIXSqjaLs8kSzvLnQ1V9UNpFs&#10;a65Mz7fVWyvJk+PNqp8raf1rV5v1zYXFUxUtDK5tbo7r/al+PTjwYFw+/7VAl17Y4WBM1NhDoX61&#10;d3HbuaLGb5vsUU+q8239a/Nf0FplqeP4sULtM5m8/7t19p1/r2Pcbjp+d/qKXrqx3DHUCizdf25M&#10;VtD5RcTRx//Bj9vq6ds4DzpOuIeOoOTr+qcuqPhc5/U1prMSlob+xhllv22o0RTnQbGs6BwpX5w1&#10;aU7lS9cUmra7tbnDfUpMjSg5NdzM3aG+fV1O1VvXt87/gp5/7d+oXM3tee7h/of15CM/rNOTH5TV&#10;8t3e80R3eMBaaVEvXP2snr/6n7WQO3fbe7ctV8eGPqiRge+WnXyr5tctfeaSp/mXzIvI/Z3/Btz2&#10;zm9jgqz5LoxmXI2YNJo1KePUc1eZhH0bMzMUAQQQQOBWBYrVUFfznmbzfpyurdXy1fLhvJ4kzeVi&#10;vNvReI+jSZOPmTSasc31xFHK3d/7vVs1ZRwCCCCwnwJhGMqvrssv5VQtLalaNKmwJM+UPdPmlWvJ&#10;r+deJSe/nDftefmV/H4uhbn2TcCSk+yWm+qVk+qJy47bJTuRUZRHfY7pc01fLSYqm5Q0sXF7rW67&#10;qX1bERMdHYHQr6qyOqPyytU4r6zMmPyqysuXVVmajr//R+do6iu1bCV6xpTsmzJpsp5HZZMGjsdt&#10;lolhQwABBBBAAAEEEEAAAQQQQAABBBBAAAEEEEAAAQQQQAABBBBAAAEEEEAAAQQQQAABBBBAAAEE&#10;EEAAAQQQQAABBBBAAAEEEEAAAQQQQAABBBBAAAEEEEAAAQQQQAABBBBAAAEEEEAAAQQQQAABBBBA&#10;AAEEEEAAAQQQQAABBBBAAAEEEEAAgf0RcPdnGmZBAAEEEEAAAQQQQODmAtGLuqPNCnd6Sa3VnChw&#10;fHW5ybi+sFYbG1XsjWIztlEIHS8u2p4r2+trNG/Jj01u7KfRWZ6+1ihuyVOnxptt+c+9IXlBs765&#10;8IcPvLK5qVl/euJp2eYlvauLoZ79g85zRAP6x6RrZ5eluebwLYU/c7J/S1ujIfL+3LP/tFHdkqe8&#10;UH2VUMPHvl2Pve8nZFlbTbYM6tDwytKyfuvi5Q69teZTl/qUKE/tGPP0e21Nndzp/Nhx+Lad3o2y&#10;Fv7Pc6peKWzb39ro9Cc08qMPKnW6W9WFZZUvzqliUpRX565LO5x7rfPsZ9lKukpMDis5NaLEVD03&#10;dbur9t3Yz3015vL8sl58/Zf07KufUqmy0mjedT4y8KieeuRv69Tk+3c95m4H+kFFr879oZ678hm9&#10;sfBl81Hv/P3stN5AvapaJ+RZp5ROv8O8tP4RrXoDupozI6KkUvTPodmib/1g2tFIxtF4NqHJblcT&#10;cUqoO7m/38VDc9AsBAEEEDgCAlU/1Py6r9m8r7k1XzM5X1dMulG8tevTQR/yUNrWZI+jsayj0axt&#10;UlS2zTXGvq17zINeN/MjgAACmwXCwJdXzsXJr+RrebmWeyZvtEUxfhxn2urxnon3Tcxd+eG4+UCo&#10;xwK22yU31SvHpDhP9shJZmS7aTmJdJy7qaitJ+6vxZpysh4f93VzLeN82lEg9Ksqr1xVZfmyykuX&#10;VI7zaZNPq7I6Y/4kHM77t50Oyk5klOyfUmrghEmnlByM8pOm7ZiSveOybP4vBjv50YcAAggggAAC&#10;CCCAAAIIIIAAAggggAACCCCAAAIIIIAAAggggAACCCCAAAIIIIAAAggggAACCCCAAAIIIIAAAggg&#10;gAACCCCAAAIIIIAAAggggAACCCCAAAIIIIAAAggggAACCCCAAAIIIIAAAggggAACCCCAAAIIIIAA&#10;AggggAACCCCAwH4K8Paw/dRkLgQQQAABBBBAAIEdBcL6C3nt0DJx4Y6xUWdg+0rUX3i7EL3ju77Z&#10;jcI2eeh4cWuqkNmmt9YU2FU9PNnd1h/6gSpXFtraWivJk+NxNfQC5T/3RmtXW7k84ejK8HJbW2vl&#10;neNPy/dCfeUzvsx7zztuybT05Celf/ZcrmPMw0MZTXanOva/8vV/qcvenGRH3lu3sWKg3qGH9cQH&#10;f1q2ndgasMuWpVJJ/+6l13b8REcWutSzfHbHGe9/2NJbn9rp091x+Lad5YtrWvipcwpy1W37WxsT&#10;U1L2PZbyn/+CFn/+ihlTaO2+I2WnN6vkiVElpkaUNCkxNSx3uN+8+Hn7z3C/FxWEvl69+Ov6+ss/&#10;o/Xi/J6nH+p7SO949Ed1euoDex57twYs5M7r2cu/pm9d+S8qVld3vYxAXfKsU6paZ0x+2uSnTH5S&#10;gTXQnGM1Ou1ufuo14w+ykHQsjWVdTUSpu5ai+nDGNX9n78z5dZDHx9wIIIDAURXwglDX1nzN5H3N&#10;mjQX5aa+uB7seG91N443uloMZ2xN9jga73bMfahJUdmklLnOsCGAAAKHRSA0P7b9ypq8ck5eJS8/&#10;yk3yy/laW1QvrapaWla1eENeYcmUV+I4v7p+WA6DdViOnERGbqpHjklusteUe2vlODf1pGlvlBtx&#10;ph61Oya3nVt/1sEHgECrgFfKqbI6o+rqrCorV1Vevqzy0rTJp+N21Z95to453GVLiZ4xpQZPKjVw&#10;UsnBE0r1n1Cyf0rJ3km5mY1nG4f7OFgdAggggAACCCCAAAIIIIAAAggggAACCCCAsHB8mAAAQABJ&#10;REFUAAIIIIAAAggggAACCCCAAAIIIIAAAggggAACCCCAAAIIIIAAAggggAACCCCAAAIIIIAAAggg&#10;gAACCCCAAAIIIIAAAggggAACCCCAAAIIIIAAAggggAACCCCAAAIIIIAAAggggAACCCCAAAL3voB7&#10;7x8iR4gAAggggAACCCBwWARChfFSrNAyea28eW2hor7a5tueUvWXSS/k6vEmsxsB2+Sh48Wt6YKz&#10;TW+tqZJZ1Zn+9hftVmevS56//RizpOSJsbhv/atXFOTL28eZ1m88NNOx70zfGY1kRvTs7/taWegY&#10;Jsvs793fZ+sbuRVVg+2dotEfONnfcZLZ1z+rr736c/IHO9/ynwgH9NRHf868uLu74zw366gGgX7+&#10;xVe17tXct4vPrCU0ceXh7bqabcOj0ns+vNMn2wzddaHwzSVd/9QFhZVgmzHG1SpKTi5OVsq8qH6l&#10;otX/sk3oATXZmS4lT47Vkjm/onPM7bv1z+J2l3nh6u/pqy/+K63kL+15qoHeM3rHoz+q+6Y+bM7f&#10;je/wnie6QwM8v6yXZn9HX7/0y5pZ/taOew2VkGcdV9U6afITJp005dPyNWXOof09Z3dcyC46I/mh&#10;tKOJbtekhEazjsYyrvm746q/q/PfxF1MTQgCCCCAwD4I5M09ydWcb5KnK3Huay7vy+98u7cPe937&#10;FI65oIxkbU12m2tKT3RdqaVxkyeiTjYEEEDgDgiEYSi/siavnJNvUpS3lqulFXnFJVWLN1QtLLX1&#10;+9X1O7BCdrGTgO2k5KR65KZ6Td5rnju0lKO66YvbW2OiWPN8wnHTshMmOcmddkEfAvsu4BWWVV6e&#10;VnkpSpdq5Ru1PKgcvb8rdjKr1MBJpQZPmPyUkgPHlOyL0qQSveN8x/b9DGJCBBBAAAEEEEAAAQQQ&#10;QAABBBBAAAEEEEAAAQQQQAABBBBAAAEEEEAAAQQQQAABBBBAAAEEEEAAAQQQQAABBBBAAAEEEEAA&#10;AQQQQAABBBBAAAEEEEAAAQQQQAABBBBAAAEEEEAAAQQQQAABBBBAAAEEEEAAAQQQQAABBBBAAAEE&#10;EEAAAQQORsA9mGmZFQEEEEAAAQQQQACBrQJB4MeNVmht7Wy2bPT5jq+Ek4h7FvK1ALsZt7UQKpTs&#10;2j6SxczWgHqL3bOmwa6xtv7y9LW2emslMTYou6v2YuzcH5xv7Wov9yT0lbHX2ttaau+ceFrX3gj0&#10;2p+ade6wve2DtoZPWPr8F1Y6Rk1kk3pkOLtt/+riC3rh8/+LrvV11ur2LL3/I/9eXdl2h20n3KHx&#10;186/ocv5tY4RtufovgsnTH+qY0yqS/rwJxy5iY3PvmPwLjtyvzOn5V+9rOiUqG3RuVEwKSc5tWRZ&#10;XqNTqp02G/V9LlmphJLHR5U8MRan1MlxucN9+7yXW5vu2vVn9eVv/QvN33huzxP0Zo/pqUd/RA+e&#10;+Lgsq/P5tueJD2jAjbVL+sal/6TnrvyGStXVLXvxNaCqdcak++TF+RmTH5csZ0vsXW0IzTmsaY13&#10;p/TUxGOa7M5oNOtqLOOav5n79z26q8fIzhFAAIEjLFCoBppb8zWXDzSbN7kpX815Wi03b0wOxdG5&#10;5tI9lnU02eNootskk0+afCRry7W5nhyKD4lFIHAPCPjVorzisrxyTl4lJ7+cr5VN3Y/b6nUTUy0u&#10;1VLhhvxK/SHAPWBwFA/BSWTlpHrkpnpN3mvylnKyVq+1m3KypxnTGGM7tWcoR/HYWfO9LeAVllVe&#10;nlZ5yaSWvGLq0d+no7a52SEl+6ZMmlSy/7hSgydNOq3UwEkluoeP2uGwXgQQQAABBBBAAAEEEEAA&#10;AQQQQAABBBBAAAEEEEAAAQQQQAABBBBAAAEEEEAAAQQQQAABBBBAAAEEEEAAAQQQQAABBBBAAAEE&#10;EEAAAQQQQAABBBBAAAEEEEAAAQQQQAABBBBAAAEEEEAAAQQQQAABBBBAAAEEEEAAAQQQQAABBBBA&#10;AAEEENhGwN2mjSYEEEAAAQQQQAABBA5GIAzjee3Q2tX8ge0rZSfi2MW12hC7NsW240PHk6KpTYxb&#10;7t02JmocHds6SWV6vmN88uR43Fc6t6jqldWOcTOPVxV0WGDSTurRnif0R78SdBwfdUycsfTQ07a+&#10;cS2v1bLfMfYDp/q37Sutz+sbv/tDKgdlLXXV7LYLfPL496pn8MHtunbd9tVrC/rS7LUd4x+40Cfb&#10;G9kx5gN/1lZ37+7OiR0nMp2hH2rpFy9p7XML5lwomRPBfF5OLVmWOT/uwGYlHCWOjSp5Ykwpk5In&#10;RuWODsqy9+cY9+sQVvKX9Ccv/KQuzvz+nqfMpkf15MM/rLOnv09O/Tu650nu0IAg9HV+/vP62sVf&#10;0huLX473GsqRZ51W1brPpDOmfCYuB9bAHVrVLncTLpvAKyZNt6Xx7ID+ymP/WGcG3r7LiQhDAAEE&#10;EDgIgdDc2y4WAl3J+bqa80zy4/JScef7vYNYy05zJmxprNvRZJR6HE2YFJVHsrZs63Ddn+x0HPQh&#10;gMDdFQi8srxyXl4lJ7+0qmpxqZm84rLpWzV9pr+ck2f6vXp/4JnfZWx3VsCy5SZ75KR65aZ6TOqt&#10;ldvaGv2mz7RHMbU4UzZ1y3bu7JrZGwL7KOAVllVenlZ5yaSWvGLqvvk7dpQ2y0kq2Tdl0qSSA8eV&#10;Gjip1KBJJk/2H5Ptpo7S4bBWBBBAAAEEEEAAAQQQQAABBBBAAAEEEEAAAQQQQAABBBBAAAEEEEAA&#10;AQQQQAABBBBAAAEEEEAAAQQQQAABBBBAAAEEEEAAAQQQQAABBBBAAAEEEEAAAQQQQAABBBBAAAEE&#10;EEAAAQQQQAABBBBAAAEEEEAAAQQQQAABBBBAAAEEEEAAAQQQuAUB9xbGMAQBBBBAAAEEEEAAgVsS&#10;CMIgHmeFVsfxoTb6fNtX0nG1Vg5V9mpD7I4jpdCpBbmVlOxw+1vdUKEemtr68t7K5fmOMydPjcd9&#10;uT94vWOMXFu/N/nNjv1vG32bvvW7CZXWwo4xqYz09MdrR/i5yysd47qTjt4x0bOl3zcvjP/G7/6Q&#10;yoUFLWZshdaG5ebgdz38Q5ub9lSfW1/XL7+2g4eZbXI2odTagzvO+9S7bR07tdOnuuPwts7q9bwW&#10;/++vqzo7J6VXzQvVy239B1VxhnqVOj1h0mScJ6aGzb7355gOYs3F8rK+/vLP6OUL/0lBWP9i7XJH&#10;6a5hvf3s39Kj9/1FOeYl2Yd5Wytd17OXP62vXvqslspZVa0zqjo/HueedVKyEodn+eF1s5Zpky7X&#10;U1SeNn8N21+cbluuPnzfD+pjZ35IiUPubw6ADQEEELinBMp+qJmcrys5T1dWfV015Zm8p7J/eA4z&#10;5UgT3Y4mekwy+WQ9HzL3hfYO94WH5whYCQII3AmBMPDllVdVLS7VUmHJ1FdMyskv5+PcK0X9N+J+&#10;L4orrSj0K3dieezDCFh2Qm6qV06qx+Q9Ju+Vm4zKUZsp1+vNctxe649jklkcEbjnBbziispL07W0&#10;fKmeT6ti2qK/ZUdpi77rycGTSg2Y1JIn+44p0T18lA6FtSKAAAIIIIAAAggggAACCCCAAAIIIIAA&#10;AggggAACCCCAAAIIIIAAAggggAACCCCAAAIIIIAAAggggAACCCCAAAIIIIAAAggggAACCCCAAAII&#10;IIAAAggggAACCCCAAAIIIIAAAggggAACCCCAAAIIIIAAAggggAACCCCAAAIIIIAAAggggMABCLgH&#10;MCdTIoAAAggggAACCCCwvUAYxO1WaG3fH7VaG32B7SvtJLS0vhFuhxvlzaXQqcZNyVJ6c1ez7ieL&#10;enCkv1mPCkHFU/Xajba21kryxJi8G+sqPjfb2txWrrytW9edlba21spDhffr4qs7LN4EP/1xW13d&#10;lq7my7qwUmod3lb+jmN9Sth2W1tUeemL/0C56y/G7fOZrf2NAacG3q6B9GSjuue87Pn6+RdfVTWo&#10;fZ7bTdCdtzQ899btupptJ+6z9MQ7Nz7vZscuC6HZf+XiNRVfvqTiC2+oOnc9HmkldjnBrYS5jpIn&#10;RpU6PWnSRJyc3qPx8nfPL+lb5/+DvvnKp1T1Wr5Uu3DoSvbribN/S2+5/wfkOl27GHHnQ8Iw1GLB&#10;1zdnX9Hzs+c0Zw6xan2bfOvj0kGeE3s41EzC0rGehLoTyzq/9CvKV541oy/LUuGms5zqe0x/+bF/&#10;rKmeB28aSwACCCCAwO0JLBcDXc15upLzTR4lT/PrgXa+k7u9fe5ldNLc5k31Ouaa4Gqix9Fktx3n&#10;g2lnL9MQiwACR1wg8KvySiuqFpfklVdNysk3ySvn6+034r5qIepfidujfr+ydsSP/Ggs37JduV3m&#10;t3t6yKRBuekBJboG5KR65aZ6TOqtl6O6KScbbT1y3MP5m+toyLPKe0nAK+VUWZpWedmkOL9k8stx&#10;3S92fgZ36AwsW8m+SSX7j5l8qp6OKTV4QqmBk3IzA4duySzoYAWiZ1jypdC/878wol3L7Df0TDJr&#10;aPzIidd0sIfdefa6RbSe2OTOs3ReW4eeaJ2RYfw5BkdgwR2Oo9lsHvPHx9T4DOqP/e/qedFc3F0s&#10;RB7xd8V83pHJPfBR30XN3e3a/JGK/xbU3THfHRtRtylgvtvRd7z1b3tjxjf938EGBDkCCCCAAAII&#10;IIAAAggggAACCCCAAAIIIIAAAggggAACCCCAAAIIIHAPC0z+4Mg9fHQcGgIIIIAAAggggAACCCCA&#10;AAIIIIAAAggggAACCCCAAAIIIIAAAggggAACCCCAAAIIIIAAAggggAACCCCAAAIIIIAAAggggAAC&#10;CCCAAAII3EsC7r10MBwLAggggAACCCCAwOEWCFR7s6UdWh0XGmqjL3A8Je2EbqxvhNsbxS2l0MRH&#10;W7KU3tLXaPDSeY1nJxrVOK/OLEqdXiRqm5cITwxp5Tdf3fEFlM8+NGvmaJu2WRl2JjX7hfFmfbvC&#10;/U9amnygdnSfu9z5Jcu24fmOY31bpph+6Rc0c+4zcXvZTLOS3HDcHPzE1HdtbtpT/RdfO6/5QrHj&#10;GNt8DKffOGn6Ex1jeswhvP9jtiyr8zq3G+znCyq9Mq3iSxfjPCiWtwvbtza7N6OuM+bl0acnlDIp&#10;eWxUluvs2/x3YqLQvFnx3PR/0Z+++FNaL17b0y5dN6PHH/xretuDP6hkIrunsQcZ7Jvv6+yap+nV&#10;iqZzVV1eLWkmX5EXRj9xh0x6Rtrpj8VBLs7MnXYtTXS7JiU0kY3yWjmTKOs3XvtJff7y/xevYDdn&#10;f8rJ6BMP/R2958RflG1eas6GAAIIILB/Ap65nszlfV3J+bqa8+q5r/Xq4XjruGMuFKNZRxM9tia7&#10;HU32uDre62gka5trwm6uIvtnxUwIIHCwAoFXVrW4tJEKN+rlG/JMu1fOxckv5+M8ivUr+YNd1Jt8&#10;dtvtkpPskZvqjZOTainX22tttXanEdfoS3R+LvEmp+XwD0ggDM39i28eXfk3v48J63FxrCk3tniO&#10;RmWn3Dz/isZG8yjKOzwP6ziFWWJtfGj+xq3LW11Qdc2kfHseVBoPBM19T2iexYTRc6ZBk480f/Jb&#10;Lc8RO+5v245ovihFzxGifK+/t028GWvFY6N12XJS3XK6+kzqbU/m74dlni/GW/Q4zSTPPJ6JnmKu&#10;K/q8luJnig3T+HNpMd315xLvoOWf6HPyap9TPOfNT42WwdsUzTnWPHfMvPHStwm75abmeVFbd+tz&#10;1ls2uNlion3up9Fu9hd9R1s+35sNoR8BBBBAAAEEEEAAAQQQQAABBBBAAAEEEEAAAQQQQAABBBBA&#10;AAEEEEAAAQQQQAABBBBA4OAEJn9w5OAmZ2YEEEAAAQQQQAABBBBAAAEEEEAAAQQQQAABBBBAAAEE&#10;EEAAAQQQQAABBBBAAAEEEEAAAQQQQAABBBBAAAEEEEAAAQQQQAABBBBAAAEEEEBgHwWit66xIYAA&#10;AggggAACCCBwRwTC+huLLfMe1t1svu0r6SS0tL4xwN4obpkidKJX+0qpYteWvkZDpr8s2zIvNm7Z&#10;KpfnW2rtxcTkkMxbhLX2xUvtHS215END+oq+1NLSXnzL1R9QufFO5fauuNZrdvG2D9ZeVLxe9fW1&#10;uc4vmn9itFv9Xe238cvXvqlXvvLPmzMvpM1cm46x0Wlbjt468ZFGdc/556/O6psL13cc9+CFLlne&#10;eMcY27z3+UPf4yjV1f45bDcgegFx5cqCSi9dVPGlS6pcNm9w3uEc2G6OvbQ5vVmlHjimLpOiPDE6&#10;sJfhhy726vyX9eVv/R+6sfLqntZm2wk9euYv6smHf0jplHn5913cyl6gmTVPV3NVXclXm7lp3rS1&#10;fy82dR5I1TVftcnuhI71uJrqSWii243r/V3mJN+0vbz4Jf3ii/9IS6W5TT2dq4+Nvk9/6ZH/TQPp&#10;zt+nzqPpQQABBBBoFciVA3MN8XUlF11T/DhdW/PlH+B9Rev+dypHd0Tj3bYmzfVksseppW5Ho1lb&#10;jn3z+6Wd5qYPAQTuvIBXWZNXXFI1SoUov1Erm7pXXFa1ZPJyXn45Z/JaCqqFO7/QN8EeLScpN9Ur&#10;N9kjJ8pNclI9tbaonh5QIj1o0lCcx7FxTK9s8yziqG7R72j55qfzNhe5qC00j07ivpbfVPGY6IDr&#10;48LG+E3XyXhcM2ZT5zZgzXmi/Zpxjd/zzf2ZKUKv3hfFtKxpm+ni8fExNOYLNq0hmu9mx7h54ubx&#10;1MY21rg5rFEPo302x0Q7bPRsn8fHFK+pg8E2w5qf0R5MdDO7bfZzeJoyZimn6qm2qjv/C7+239v9&#10;N/oYolRtm2itrUYFAQQQQAABBBBAAAEEEEAAAQQQQAABBBBAAAEEEEAAAQQQQAABBBBAAAEEEEAA&#10;AQQQQAABBBBAAAEEEEAAAQQQQAABBBBAAAEEEEAAAQQQQAABBBBAAAEEEEAAAQQQQAABBBBAAAEE&#10;EEAAAQQQQAABBBBAAAEEEEAAAQQQQAABBBBAAAEEENiLwFF9v9tejpFYBBBAAAEEEEAAgUMi0HgB&#10;tSVrhxVt9AW2r6Sd1FJ+I9ze4cXPoRO9ZVtKlNIbAzaVxkY2NZhq5fL81sZ6S+rEmArPzijIlzvG&#10;LDxpqRq0v3q4ETywfFbexalGdUtumcN95yccuYnacX/5as7M1fkg33uiv22OUmFBz/7Bj5iXeJtj&#10;r2/zGbtR3JI/MPyMssmBLe27abicX9Ovv35xx9Cp2YqSa+/cMeaZ99kaHt34nDcHB8Wyii9fUvGl&#10;iyq9Mq1grbg5ZN/qzkCPuh44ptSZKaVMnhhp9923Hd3hiZZzF/Sl539CV659cc97vv/4x/T0Y/+j&#10;erPH9jz2dgdU/EBXcp4urVY0vVrVdK6q+fWNc/t257/V8bY5Xceyria6TYrzhCZ7XI2bsh19iXfY&#10;CtWcfu2Vf6GvzPzGDlHtXdlEv/7CI/+r3jH5sfYOaggggAACuxJYLQXmWuJpeiW6pvi6bMq5cuf7&#10;q11Nuk9BadfSsV4nTsd7XR035ckeRwln5+vJPu2eaRBAYA8CgV+VX8nLK62qWrxh0lItFWq5Z9oq&#10;JnnFFXnlXC3W5ObH2R728iYMDc3v1dCVZVKUN8tNivrfwyhO5n5bXXISfSZ1y0lmTW5SnPfIcfvl&#10;Jk2f2yvH6ZFtZ+Jk2V0mN8lJqPEcIp7eN7vzQoW+SeumZa220+gKUTGpHLWbJH+tlte6m0HRR9sY&#10;LzNXY2vuI+qP52iPq7WZeTddisJoPfH+ov2a2er9zfkaO2jk0RStYzafavX9N+ZpDCNHAAEEEEAA&#10;AQQQQAABBBBAAAEEEEAAAQQQQAABBBBAAAEEEEAAAQQQQAABBBBAAAEEEEAAAQQQQAABBBBAAAEE&#10;EEAAAQQQQAABBBBAAAEEEEAAAQQQQAABBBBAAAEEEEAAAQQQQAABBBBAAAEEEEAAAQQQQAABBBBA&#10;AAEEEEAAAQQQQAABBBBAAIGjK2De/siGAAIIIIAAAggggMAdEqi/qN0K6y8c32a3obXR59uekuaF&#10;4guFjcDoFeWdttDx5FZSskOnU4hOTyS39FUuz29pazQkT4wp/7k3GtUtuTOQ1pf6X5aWt3TJ8VN6&#10;6OIPbO1oaTn7jKXBidoxB2Goz19ZaeltLx7rSep+s7/GFgRVPfv7P6pyYbHRpII59Hyys9LbJr+r&#10;GbuXQsnz9G9eelW+WWOnrXutoqG5b+vUHbefesDSo09sXZ+3lFPxhTdMuqDS+Rkp2Pym9R2n3XWn&#10;O9Sr1IPHlTozpa4Hjskd7N312KMQWK7m9fWXfkYvvP4LCuM33O9+1RPDT+mZx39cY4Nv3f2g24j0&#10;g1Aza56mVyu6tFqN85m8p85n2G3sbA9Dswlbx3pcHetNmLyWJrpdufbG36bdTvf8/B/pl176J8qV&#10;r+92iJ6a+E59/8N/Tz2pwV2PIRABBBB4swqE5r5ksRDo8qqnKzlfV1ZNynlaLd/tq4mUMvdkEz2O&#10;JrpradKUp0waynS+T32zfo4cNwJ3QiAMfFWLyybdMGlJXsmUC0vNetxm2mt9K/LKOQVe6faXFv02&#10;DV1ZJqmtXG9To739N5IlU4/HRHGJeGxtjsZc0X/aicq1+RW2j5cZ3+hrjG+uI95nI75xj2s117hd&#10;fDxXq0b8m7712FrWFR9v9LeuMXdjYD1+S3ujf2+5b8KjVNl2WNm0RokNAQQQQAABBBBAAAEEEEAA&#10;AQQQQAABBBBAAAEEEEAAAQQQQAABBBBAAAEEEEAAAQQQQAABBBBAAAEEEEAAAQQQQAABBBBAAAEE&#10;EEAAAQQQQAABBBBAAAEEEEAAAQQQQAABBBBAAAEEEEAAAQQQQAABBBBAAAEEEEAAAQQQQAABBBBA&#10;AAEEEEAAAQQQONoC0Vss2RBAAAEEEEAAAQQQuCMCQRjE+7Hjl5nffJeB4yvpJHRjPWwG2xvFZluj&#10;EDqeUqV0o7ol9xIF3TfU09YelKuqzi+3tbVW7Ey3yufOtTa1lZPvmtSrK7/b1taonLr0cbml9v01&#10;+qK8Z0h6y3saL4aXXlhc11LJaw1pK7/vRH9b/dxXf1Ir899sa1vIbMzX1mEqrp3So+Mf2Ny8q/ov&#10;v/a6rhdLHWNtP9R9F06a/q6OMd290ns/srG+6uKKis+dV+HZ86pcWeg47nY6rK6U0g+fUNdDteQO&#10;993OdId2bGi+W69c/LT+9MV/pVK58/m83QH095zWOx/7n3R66tbOje3m3NwWhKHm1jxNr1Y1navE&#10;+dV8VV7tT8Lm8DtSt8xexrKujvWY1JsweS31dzm3vf/16qp+5eX/XV+d/eyu5+pLjegvPfoP9PjY&#10;n9n1GAIRQACBN5NAdC1ZXA90Jefr8qqnSyvRdcVX0dvh5vAOAQ2mbR3vdeJ0rDe6rjgaMfdklhVd&#10;bdgQQKCTQGh+Q4TmOxz6Msl8l6N6vRz3ReXoO97aHsWbm0i/XJJXLsgvFU2K8nXTVpRn6kG5LL9S&#10;UlApm1RVUDW5X95YRvR7NEzICqP7voQpT5my+S0TunLi5ChlcsvEyMRYpmx+TcX9cTnuM2Ob/dE8&#10;m77vUUw0hg0BBBBAAAEEEEAAAQQQQAABBBBAAAEEEEAAAQQQQAABBBBAAAEEEEAAAQQQQAABBBBA&#10;AAEEEEAAAQQQQAABBBBAAAEEEEAAAQQQQAABBBBAAAEEEEAAAQQQQAABBBBAAAEEEEAAAQQQQAAB&#10;BBBAAAEEEEAAAQQQQAABBBBAAAEEEEAAAQQQQAABBBBAAIHbEOANmbeBx1AEEEAAAQQQQACBvQmE&#10;oXm5fLTVs1pl878bL3b3bV9J29WN9Y0Ye6O4pRQ6npKl3i3tjQYvk9d4ZrxRjfPq1UWzng4Lch0V&#10;X1lpi2+r2JbOP7SsYC5oa44q2bUpjc8/s6W9teHpjzty3I3j/fzlzvvKuLaeGu9pDl+88gVd/NbP&#10;N+uNwnzaaRS35I+MvU9dbnZL+80avjR7Td9YuL5j2EMXzHF4JzvGWKb7A3/Wkb2ypNVnX1fh+fOq&#10;zuw8Z8fJdugIQ3OG+D1yuoc19FefUNejU7Kind/D2/yN5/WFZ/+pFpdf2tNRplODeurRH9Ejp/+8&#10;bPM9268t+p4vFHxNr1Z0abVq8qqu5Kuq+B2+Z/u14x3mSZi/Jcd6UjrRm9Sx3oSOmzTZnVDS2f9z&#10;48WFP9YvvPgPtVo2f1t2ub3r2Cf1fWd/XJlE579fu5yKMAQQQOCeEPCDULP56Fri69KKpys5TzM5&#10;X5Wtt1x39HjN7Zi5fjg63mdSr2uuKU6cMomd7lDv6BLZ2ZtIIDTfk9AzyTcHbe6zGuUwKsfpJu1m&#10;XBzXOkc8T729Xo7nrs93s7kVzRnPV1tXY/64fdMcUdv+bCkzTZQG2qaL7vKiX0adfx21hVNBAAEE&#10;EEAAAQQQQAABBBBAAAEEEEAAAQQQQAABBBBAAAEEEEAAAQQQQAABBBBAAAEEEEAAAQQQQAABBBBA&#10;AAEEEEAAAQQQQAABBBBAAAEEEEAAAQQQQAABBBBAAAEEEEAAAQQQQAABBBBAAAEEEEAAAQQQQAAB&#10;BBBAAAEEEEAAAQQQQAABBBBAAAEEEEDgUArs31voD+XhsSgEEEAAAQQQQACBwyQQhkG8HCuMXhe/&#10;/RZqoy+wfSXshFYK9dhQLb1bx4dOVcliemtHvSXdV5Zj22395SvzbfXWSmJiSOt/cqW1qa2cfnxC&#10;f1r4k7a2RuW+i99r1tq+r0ZflD/4DkvDxzaOdX69oleXiq0hbeV3H+tT0qnNVy5c17c+9+Nt/VEl&#10;n7BUMKnT9rbJ7+rU1bF9Zm1dv3b+jY79UcexubwS+Q91jMlWl/TU0Hn5//aC5q4tdYy71Y4w6JL8&#10;fpMGTOpV1yP9GvnbD8hO39s/dwqlG/qTF/6lXrv0mT3RuU6XHn/wr+ltD/1NJRPZPY3dLvh6wdN0&#10;rqrp1aourVZ02eQl33xZ79LmhPNK6pKO9yT19qmH9ejYCQ2nHVlW5+/Gfiy15K3rV1/5CX356u4/&#10;j8H0pP7yW/6RHh5+134sgTkQQACBIykQhKGurQWaXvHMdcQkk1/N+arWbhvv2jH1JC0d63V0vNet&#10;547Gux1zL3mw15O7dsDsuE0gDEKFvhRWQwWVQGElyk1blMx9TpQU9XuNuinvpj2eb9OcZo54rvr4&#10;eL+NubyNeeP2+v6ieDYEEEAAAQQQQAABBG5ZwPyssRwz+hD8vonWYTlWnBSt6ZBuzWeL0U/CljXH&#10;jod0zXtZluVufAbWITgv9rL2A4mNvyORiTk/jc0O/6nnQHb/Zpq0+d2KDjpyj89FU47+LnT+T2xv&#10;JiKO9U4ImL97lvlPis3r0Z3YJ/tAAAEEEEAAAQQQQAABBBBAAAEEEEAAAQQQQAABBBBAAAEEEEAA&#10;AQQQQAABBBBAAAEEEEAAAQQQQAABBBBAAAEEEEAAAQQQQAABBBBAAAEEEEAAAQQQQAABBBBAAAEE&#10;EEAAAQQQQAABBBBAAAEEEEAAAQQQQAABBBBAYA8C5vUabAgggAACCCCAAAII3BmBMAziHdnRWwY7&#10;bGFLu2/7qlbTCuqNO72LMJSZ2w6ULHe1zNBeHBtpr0e1yuX5rY31FjuVUVisduzXu0b0xtIbW/qH&#10;F59QX/6+Le2Nhmy/9Nb3tx/NH19ZbXRvySOt9xzvi9vDMNTz/+1/VqV4Y0vcfLp9ztaALrdHZ0e+&#10;o7XppuWK7+vfvPSqqkHtc9tuQG+hqsG5d2/pSnlrmlg/p0mTeqvXpVnJ2xJ1aw1haET8XpMGainc&#10;+Myz7x7W0F89bV4k2Nni1vZ6eEYFgacXL/ySvvbST6tSXdvDwiydPfVJfdtbfkzZ9Ogexm2EVv1Q&#10;07mKLiybtBLlVa1XO58fGyMPoGT+nri6okRwTokwSq/rWLerp+/7hN4y9V1KupkD2On2U5678TX9&#10;+xf+vpaK5kTf5fa+kz+gTzz4d5S6g+vc5dIIQwABBA5MoGKuI1dynq6s+rqa8+PyTN5XxT+wXd50&#10;4ui962NZR8d7HR0zqZa76uu6d+8lbopyBwNCc6MfVs2dfLmWh57JzXkSmnOiUVZUjtpMX1AxuUlB&#10;JYjLiuM3YuNxJlZxvBSYucNyLTYeG8WbFPe3zBuNq7WZ/qjc+qPkDnqwKwQQQAABBO6kQBhdZK3o&#10;ac1eL3zmOUA0Lh4bzbG75wLmKls/PJM3x5p5zG2X7STNs5ykyVNxbrmpWptT+0/ZlmMpSnLM0Ci/&#10;nc0Mt8w+LTeaL5p3d5NZVst+oznM+HhsNMc+3Do2jtGKDjm6Sb2dLVpfdIzR2uLjvLXJthxz5N9w&#10;24dj3ryqhsG+fM6bJ9+mvuU8uE32bXYRN7U51s/h2rF2GnGA7ebcis5b63bPsQNcIlMjgAACCCCA&#10;AAIIIIAAAggggAACCCCAAAIIIIAAAggggAACCCCAAAIIIIAAAggggAACCCCAAAIIIIAAAggggAAC&#10;CCCAAAIIIIAAAggggAACCCCAAAIIIIAAAggggAACCCCAAAIIIIAAAggggAACCCCAAAIIIIAAAggg&#10;gAACCCCAAAIItAvU3urW3kYNAQQQQAABBBBAAIEDEQjD+ouIG+8j3m4vLW/0DRxPpUpXM8reYVxo&#10;Yt2KeZFx0PmtwqcnE825GoXK5flGcUvuLUQvad7+zbTuSFbP9V2QltqH2X5Sp6e/u71xU+0dH7Pl&#10;JjfmrfiB/mQ2tylqo/qY2ddQurb2N57/lG7MfGmjs16KaBbSnd8M/Nj4B+Walz3vZfv11y9qvlDs&#10;OMQx758+9fqkeY91Jo5J+EWNFy5oYv2cBsqzHeQ6TrdjRxikJL+/nvpM7NbPue+7p9T/iWM7znPU&#10;O2cWvqovPvvPtJQ7v6dDOTb2br3r8b+rob4Hdz0uMN/XmbynS6sVTa9WTapoZs1TsMP3cNeT7zUw&#10;rCgRXjTpDbnhBZO/HidbJfPO7oQenfqovu3039fUwFv3OvNtxVf9sv7zuZ/SH176D7ueZyx7Sn/l&#10;sX+iMwNv3/UYAhFAAIGjKOCbC8Zs3telFU8XV2t5VL8r15E6YCZh6Vivo+MmHet14/Jkt6OEs3Ff&#10;dhStb2fNQTVUWAkUlE3umeRHycxo8lqfycumv2Lao9h6Xxxn6tG4uC+aI+qPbp/jOaJyS380x5bx&#10;5jbSxLAhgAACCNwFAfOT2trm+mfV2+O++s9uy2q5TprHDlGfZf7rYhzT0rXtUdgmtnXOTfHxI6Bo&#10;vijGNZ2b+htztq4h2rfiMbVxjZhGHq8vOrb6fhvt2+bRLpvHVBuzXVzr/tWIb8xv6jtuxm/DwEQa&#10;k522NpPoOMz8oV9VJTenyuqMKismRfnq1bhcXbtmpjMXaMtchKMUlW+2xbG7iLvZPHvot5NZpQZO&#10;KjV4wuSnlKznqcGTSmSH9jAToQgggAACCCCAAAIIIIAAAggggAACCCCAAAIIIIDA/8/encfHld11&#10;3v/eW7dWlZbS6l2y5a03u7csnXTSaULIwkCeeWAeYJ4MEGCAEHgYCDM8A2TgxWsgDDsZthfbJJAZ&#10;HoY9w/pKppNO0kmnO93ptnux3ZLbm2xr36Va7vKcW6UqV0lVsiTbsuz+XDg55/zO75x77rtKVbfc&#10;f1wEEEAAAQQQQAABBBBAAAEEEEAAAQQQQAABBBBAAAEEEEAAAQQQQAABBBBAAAEEEEAAAQQQQAAB&#10;BBBAAAEEEEAAAQQQQAABBBBAAAEEEEAAAQQQQAABBBBAAAEEEEAAAQQQQAABBBBAAIHXlkD4GD8O&#10;BBBAAAEEEEAAAQQ2RSAI/OJ5rGD1hzGXN+PZnhZzsXI3fCZzwyOIuIplkw3H3eiC9nW01Iz72bzc&#10;kcmaWHXHHS2Y7pXzV481v22fvjLyF9WhYnv3ha9VPN+2Il4O7Dxkadu+2it56tKsFt2STTmvun7r&#10;7tZid2rkeb3y9K9VD1XaMzFLufBh3g2Oe3f+iwYj9cPHxyb0hYvhQ64bHwdfdWXl+9Sz8Ip2zp9Q&#10;x+J58xo1vo7GK9UZMQ/wjm7vUeFiQsGC8Qwav7bhG6PjO/Yq/ZbuOgvdHqG5xWF98fn/osHz/7iu&#10;C2pp2q033fv/au+Or7nqvPm8r9NT+WIZNPWZafMAdC+46rzrnhAUFA1Om3LKlJOKmeIEZ81z6mvf&#10;W+l4px7o+2490PstSic6r/s2rrbgmanj+vixn9Tl+dNXSy2OW+aN+rV7v1PfcOCDikbia5pDEgII&#10;IHCrCPhBoMtzns5MhcXV2WlX52c8rXJ7c8MvrSlqqbc1or42R71hMe32ZOSGn3cjJwj8QEHBFPO9&#10;G3jmtsc1dVjygfxi8RXklto5016KhzkK84vzSuOlPL84r5hXzjfzi3nhuuU5Zh3dhK/6jRgxBwEE&#10;bmMB8zPWipj/qf2ZLPOTUDJxy3x0W+Fv3bBvDqs4EDbM/4cf68Uck2f+a1e4TnGtcI69NCGcFB5m&#10;/TBWziufr7JemBPOC9cw57PC/SxborJ2+TzhnPIR7ic8x9L8ylrF3FK8fM7ylPAiy9dXXHvZ+Sp5&#10;S43inuqsV30NFZPyNVQvEu6x3t6rc2jfVAF3cVq58UEtjg4oNzagRVPyE2eVn75o9tXgS3sL/Zde&#10;O5pULLNH8Uyv4u19pizVph9Nb/7v9pv6YnJyBBBAAAEEEEAAAQQQQAABBBBAAAEEEEAAAQQQQAAB&#10;BBBAAAEEEEAAAQQQQAABBBBAAAEEEEAAAQQQQAABBBBAAAEEEEAAAQQQQAABBBBAAAEEEEAAAQQQ&#10;QAABBBBAAAEEEEAAAQQQQAABBBBAAAEEEEAAAQQQQAABBBBAAAEEEEAAAQQQQOA6CWyhx9Zdpyti&#10;GQQQQAABBBBAAIEtKxAEfnFvdoNnKoeDQdUTwH3b03wuVrmeVedFXMWyyUru8oabmtX21LaacP78&#10;SMPnO8s2TxYPojX5lY5ja/ZoXBdfvFQJhY14tl07L76tJlbdsc3Dzu/72vAp57XH585P1Qaqel2p&#10;qO7oSMktLOj5xz6kIPCqRq80R5Ir1y2PpmMd6u94Xbl71Xomn9d/P3Fq1bwjlxZ0+LSjHfP/TTE/&#10;u2ruWgetqKPEnX1K3rNP8ts08bELCgqrvFnMwlbUUucHDih1b2atp7ml8nzf1fGBT+ipF/+rXHdh&#10;zXt3Ikk9cMf36ejB9ysSufI3VF7ADwJdmnN1eipfKcPz9d9b5Tk3pDafCY7OK+qfUCw4qWixnDaf&#10;AoWGp9vZdkSv3/c+3bnjnYrYDf5GG86+9gHXL+jvB35H/zz4B+bzqvSZdrVVe5r69O33/Jz2ZY5e&#10;LZVxBBBA4JYQmM76Oj3patCU01Ouzk27yt+Er5EyVnvC1p62iHa3OKaYujWijqS58brGI3DNJ33O&#10;l58PFORMO7+sbWKBGSuOm3uWwDPFzAlv14p1mF+cF+ZVt2vXDXM5EEDgNSJgfrZZEcsUUzuWtNQO&#10;r96yTL98NMgrzS3NL88trrM0tbKG6YfnKOVcOV9xfvhfharPFZ4zPJ9t8sxY+RwK91jc39L5qrYX&#10;TgnHlueU1i/FiznV56m+puLcpfNV54STOBC4zQUCr6DcxFllxwaUHT9t2meK/dzkWXmLjf99aKuw&#10;2NGkYpk9imd6FW83pVLvUbS5Z6tsk30ggAACCCCAAAIIIIAAAggggAACCCCAAAIIIIAAAggggAAC&#10;CCCAAAIIIIAAAggggAACCCCAAAIIIIAAAggggAACCCCAAAIIIIAAAggggAACCCCAAAIIIIAAAggg&#10;gAACCCCAAAIIIIAAAggggAACCCCAAAIIIIAAAggggAACCCCAAAIIIIAAAreNQPgoSg4EEEAAAQQQ&#10;QAABBDZFIFCwhvNceeq5F3E1l41W5tirTA8cV7H5ZCV3eSPZmlPENk9Erzry54eresuafnjeK3up&#10;Hm16cJe+PP9idajY3nvmvbKDK/tdnnD4jZbSmdo1T08t6sJsfnlqpf/WXa3FB9Wf+NLPa2HmbCVe&#10;3QhZRpLh0+frH0e2v1N28en09ceXRz/x8iuaK7jLw0rmCrrj/ISOnJtQ99T8ivGNBKxYVMm79yp1&#10;7wEl7uqTbfqznx3RxJ+8qqu9XSxzzd0/fEiJg80bOfWWn3N57Kt6/Nmf0cT0qXXtdf/u9+iho/9B&#10;6eSVB4PnvUCnp/IamMxr0JRXp/PKuqv8Qa3rjGtNDhQJhhTzTykanFwqA7KVveoCthXVXTvfpdfv&#10;fZ92Zu65av6NSjg3/bI+fuwndHHulTWdwjKfIY/2vU/vPfjDikUSa5pDEgIIILDVBMLvi7NTrs5M&#10;u6b29Kppjy/6N22bHUlbu1sixdKXsrXL3A+kLUt+zjfF3G1Om3rU1UzYzgfy80vxsB3mmDowY8V4&#10;2C7mhLHSWHGNpTlXuxe5aQicGIHbVCCQZ36CuQpMCesrbRNXGC+YmHdl3PZV/JkTsWQ7tizHMb8n&#10;TIlGTR1TxBQ7Fjd10sQSss39mBX+JjQ/ySwzp1TM0s6Vdk28nGP+K0o5LvOzq9guzim1w1h4WOaz&#10;qHKEp6nKCecU51bnVJJpIIDA7SYQBL4KM5eUmzhbKpPl+ozpnzP/3hF+rm3dw44mFcvsUTzTq3i7&#10;KeXatKPp7q27cXaGAAIIIIAAAggggAACCCCAAAIIIIAAAggggAACCCCAAAIIIIAAAggggAACCCCA&#10;AAIIIIAAAggggAACCCCAAAIIIIAAAggggAACCCCAAAIIIIAAAggggAACCCCAAAIIIIAAAggggAAC&#10;CCCAAAIIIIAAAggggAACCCCAAAIIIIAAAggggAACCNyGAubRmhwIIIAAAggggAACCGyOQPiA5vCw&#10;gqoHt69yat/2NLu49LR3k2ee8d7wCGxXsWxrw/HurpVD+XMjK4NLkcCNNhxLv6VPz49+qma8ebZX&#10;nRNHamLVnWSzdOebV17B585PV6fVtKO2pYd2tmjk7GM6f+LPasaqO1MxS/krTNVDxfa9O969ItYo&#10;8NkLF/XSxGRl2AoC9V+a0j1nx7Tv8owipn+th5WIKXnPPqXuPaDkHb2yold+lkz97QVN/+3QVU8R&#10;aY2q+0cPK7Y7ddXcWy0hm5vUk8d/VS+/+hfr2np76wG95b6f0o6u12u+4OuF0awGJvN6ZSKvM9N5&#10;edf+0q1rP5m4lLTPaGH+cUW844oGr5i/4fl1rZGOd+qBvm/RA73fonSic11zr2eybx4e/8+n/1B/&#10;98pvyw/cNS3dkdyp7zjy8zrQ/sCa8klCAAEEtoKA6wc6P+3p1SnXfHeYYurLc6X7t43sL2K+fOKF&#10;QDHz0emYdjQslbaW+oEZW2qbuphncsLcJnPSsCTNd1jMbCNi1pIpfi5QELbNMbxUih3+B4HXsEAg&#10;8wdkhcVVYBWK7cC0JVNMvBQLx0o5pbxwzMTCHPN7Kswtj5fXqM6r5FbWK59vaZ3wfMVizlc8b6Gy&#10;Xu064X7C3KVxk2uZ3zNOMqNoql3RZIcpYV0qTrE2seJYu5x4mynNsh1zw8mBAAII3EQBv7Co7Nig&#10;KQPKjpoyflq5iTPKT51X4JnP4i1+OE2dirf3mrJXic79SnT1F+tYy/YtvnO2hwACCCCAAAIIIIAA&#10;AggggAACCCCAAAIIIIAAAggggAACCCCAAAIIIIAAAggggAACCCCAAAIIIIAAAggggAACCCCAAAII&#10;IIAAAggggAACCCCAAAIIIIAAAggggAACCCCAAAIIIIAAAggggAACCCCAAAIIIIAAAggggAACCCCA&#10;AAIIIIAAAgi8dgSc186lcqUIIIAAAggggAACN1sgCEo7sFfZSCCrMurZnqYXzZPqlw57aX65X13b&#10;8mX7V3Krx8L23u3R5SHlzw2viFUCfqzSrG44nSlN7/R18cKl6rB6z359TX95596323JiV64tHJ/N&#10;u3r28tzy1Er/wW3NirhTOv74f6zE6jXmtvVJ3lC9IbUmtqk3c1/dseXBS/ML+pvBV4vh9GJeR86M&#10;6eiZUTUvXvtDta2Yo+SRfjU9eFiJQ3tkObWvVeAHmviTM5p7fGT5tlb0ne64uj90WNGuxIqxWzkQ&#10;mD+QE2f+Sl869svK5afWfCmxaLPuOPjvZbW+W48Nuxo8OaJLc+6a51+PxLa4rd7WmHpbomqLjerC&#10;yB/r5KW/VBB4Sm3gBNtb79Qb+79Td+54pyL2yr/dDSy54Smj8+f0sWM/odNTz615jTfv+iZ98x0/&#10;roSzkatf82lIRAABBK5ZYHLR16tT5rtj0tWZ0YIumtoqBIq6pngyJVCf+UqJmX7cxMulOFbMCeQs&#10;5UVNnmPyw7FyvuNf8xZrFjBLcyCw+QKW+RESvtEd8ya3CwqUL5UgKz/ISZaJmxKoVBfblskPY5a5&#10;j65ph7GcAjtripkb1uX5S7XMOuVYOLfcLtdX1g/3Ep6zdC6F+9xChxWJKZrsMKXdlG5FU+1yEmHb&#10;lFQ5Xm53yIk3b6HdsxUEEECgVqAwP67cxFlTXlV2bNCUAeVMnZ+u/28xtbNvbs8xn7/x9l7FMr3F&#10;Op7pM/UexU0/Ek/f3M1xdgQQQAABBBBAAAEEEEAAAQQQQAABBBBAAAEEEEAAAQQQQAABBBBAAAEE&#10;EEAAAQQQQAABBBBAAAEEEEAAAQQQQAABBBBAAAEEEEAAAQQQQAABBBBAAAEEEEAAAQQQQAABBBBA&#10;AAEEEEAAAQQQQAABBBBAAAEEEEAAAQQQQAABBBBAAAEEEEAAgasKOFfNIAEBBBBAAAEEEEAAgesk&#10;EAReaaXAaryidWXMt11NLlzp241nKepGGo660UX1d7TUjPuLObmjUzWxmk4Qq+mWO01v7NVTY8fK&#10;3WLdOnVAbTMHamLVnc7dUu/dK3f/xaEZuUFQnVrTfmRPq154/IeVz07UxKs7saYeXbTnpCXa6rGw&#10;fXT7u2RVmS4fL/dd39fHXzqp7cMzun9wWAcuTcluvLXytNVr21bijj1qevCwkvf0y45H6+b7eV9j&#10;vzugxecm645XB2N9Ter+d4cUaam/VnXurdQenz6lzz3zM7o8/tU1bTtnbdd85Igibd+oaesOPX0u&#10;fLFm1jT3WpNs8ye5szmq/raY9mdi2mfq9mREFyaf1xdO/Z6+MvyZDZ+iv/thvan/u7S3640bXuN6&#10;Tvz8uT/XX574ReW8xTUt2xLr0Pvu+Vnd0/3ImvJJQgABBK5FIPAD+Yu+vAVfQd60i8W0s4E8E/dN&#10;vFiHbTNWMPXsnKdFE8/PmzzTj5p43A10tyvdcy2bYS4C10HAilqyzL9WWxFTmyJze19sO2HftMPa&#10;5Ngx29xXmnbMlOLY0nhxThi7skYxv5Jr/haCeXnurCnTcgum5CdUyI2qkDVlcdjUI8ovXJbvLyiw&#10;CmYhU8xvEg4jYF6EWFOXKd2KpjoUTYalvVicZKamH8YjsSbYEEAAgVtKIPAKyk2eV3ZsQNnxQVMP&#10;Kjd22sTOmnup+S19LVYkqnjHXiU69xdLvH2v4u17FM/0KhJPb+m9szkEEEAAAQQQQAABBBBAAAEE&#10;EEAAAQQQQAABBBBAAAEEEEAAAQQQQAABBBBAAAEEEEAAAQQQQAABBBBAAAEEEEAAAQQQQAABBBBA&#10;AAEEEEAAAQQQQAABBBBAAAEEEEAAAQQQQAABBBBAAAEEEEAAAQQQQAABBBBAAAEEEEAAAQQQQAAB&#10;BBBAAIHVBczjWjkQQAABBBBAAAEEENgcgSAIiieyStVVT+rJ0nzOquTZq8yLutFK3vKGm5zV9qae&#10;mnD+3EhNv7oTBOacQf1b5aaH9ui5s39fna6+c19f01/euf8dkeUh+cbi8+enV8TLgb7WuKyLn9TI&#10;ucfKobp1ywPfqYXBX6s7FgaP7nh3w7HygJ939eQ/fkFf+/RJdU8vlsMbqw1dvH+Xmh48pOS9BxRp&#10;Sqy6jjfvavQ3Tio3MLdqXjiYuLtVXR88IDu+0vOqk7doguvl9MxLv63nTv6ReU+4DXeZtXdrPnJU&#10;c5EjxeLaXaXcXFit8ofRcMW1D/Q0OdrbGlWvKX2tMe1qjioaufJ3eW78Gf3Dc7+j06NfXPuiVZmW&#10;FdFd5n365v3frZ7WQ1UjN685uXhZn3jhp/XS2BNr3sSD29+tb73zp9QUa13zHBIRQOC1K+BlffkL&#10;piz68qpr0/ZMrDruLwby876CvKlzYVmaa9rrPWwzoWmprHcu+be5gLm9sh3z/W6+481XsyzTDosd&#10;M3XcLtVhuzwe1tGl8ZgZj5v+8vFwDRML17DNGmF+cd3y+uEaS+PFudaV+4u1aoe/L9zspPJzI8ov&#10;jKiwMK784oQKxTKuwvyocsOXlZ8fkWtiazrCP5SwvAaOSKxZ0VSHosn2SnGK7aVYOGZKLNVdrK0N&#10;vEavAUYuEQEEbjGBgvnOyI4OKjs+qNz4q8pNnFVu8qzy00Pm57W/da/GdhRr3al4e68pfYpn9pTa&#10;mT4T3yHLvn3+rWTrvgjsDAEEEEAAAQQQQAABBBBAAAEEEEAAAQQQQAABBBBAAAEEEEAAAQQQQAAB&#10;BBBAAAEEEEAAAQQQQAABBBBAAAEEEEAAAQQQQAABBBBAAAEEEEAAAQQQQAABBBBAAAEEEEAAAQQQ&#10;QAABBBBAAAEEEEAAAQQQQAABBBBAAAEEEEAAAQQQQAABBBDYfAFn80/JGRFAAAEEEEAAAQReqwKB&#10;Sg96tmQ1JAiWxjzbMw+Gbq3Js2t6tZ1oPlYbqOolW3OK2LWz8+eHqzKWNYOoCazcY7y/XXMtBZ2b&#10;PVeZ0D5xl5rneiv95Y2dhyy171i51stjC5rIusvTK/2Hui2dePwjlX69Rt+R79Kx3Kv1hoqx9tRu&#10;7W67u+G4Oz2nuc89r+nPH9OexVzDvLUMLDjNSj+0T9ve8aCcTPNapsidzGvkV0+oMLR41fymN3Wq&#10;4/37ZEVWWl518hZNGBr5sh5/5qc1PXe2ZoeB6WXtvZqPHNVc5Iipj8i1MzU5N6oTN759rVHta4tp&#10;X8aU1piaYrV/O+Vznxl7Sp87+ds6M/5UObSu2rHjunfPv9Sb9n+32lI71zX3RiZ/6cLf6n++/BFl&#10;3bk1nSYdy+jb7vqw7t/2dWvKJwkBBG5tAb9g7mYWffkLvrywNsUz7Uq/HA/rpbifM+P5QEHOzDW1&#10;nzX3Q+GHPQcCjQQi5k7UfCfbMXPXbIodt0vteBi70g5zisX8C2+xjoa54ZxSzoq2Y8ZMUXGeZJv8&#10;Ym44x8S22uHm55SfH1F+7rIpw6Ztypzpz4f9sA5jowr8wlbb+k3bjxNvVbSpS9Fk+1LpqLSdVHUs&#10;IyeRkR0Jf/dwIIAAArefQBAEKsxeVm7stLJjA8WyODpg+gPycrNb+oLtWJMSnf2m7C+Vrv2Kt/cp&#10;1rpTlm1uEjgQQAABBBBAAAEEEEAAAQQQQAABBBBAAAEEEEAAAQQQQAABBBBAAAEEEEAAAQQQQAAB&#10;BBBAAAEEEEAAAQQQQAABBBBAAAEEEEAAAQQQQAABBBBAAAEEEEAAAQQQQAABBBBAAAEEEEAAAQQQ&#10;QAABBBBAAAEEEEAAAQQQQAABBBBAAAEEEEAAAQReUwLm8bUcCCCAAAIIIIAAAghsjkD4gOjwsEpV&#10;3ZMGsopx33blBG2VnHBOaaQSqmlEc7GafnWnq2vlCfPnR6pTatt+/bWa3tSrr4w+fyXXLNt77j1X&#10;+nVaR95m14lKn7swXTceBpuitmKnPqK5/FzDnOb2Q9r3wA/qTx/72oY5925/V92x3NnLmv3MV7Xw&#10;1Vck31/Vte4CS0HPcjSc2qcLTXeq44GLevQ9b1otvWasMJzV8C+/LG88XxOv12l5z3ZlvnlPvaFb&#10;MpYrzOqLz/2CTpz5q8r+F+0+zUUeMOWo5p175FktlbEb2ehMRrSvLab+TKxY72x2ZFur/aVJZ8ae&#10;0uMnf1Nnx7+yoa0lY216sO9b9fq9/7ea4h0bWuNGTJrJjesTL/y0jo98ds3L39fzDn3bXR9Wc7x9&#10;zXNIRACBmyvg53x5C758U7zFZXUYD2OmFHPKdfqmFy8AAEAASURBVDE3KM4J3JX3FDf3ijj7pgiY&#10;2zk7bsmK2bJjVrFYcdM2sbBfbDumDv+lNWLqsJh+aU4pxzZzraV828y1wnWK/aV2uM7SvE25ppt0&#10;Et8rqLAwqvz8iPJzw6V63tRzpm9ihcWJYnFN7Xu5m7TLrXNay3bkJDKKJtsrxUmV2x2lWKpTsaZu&#10;xdPbZDvxrbN5doIAAghsgoCXn1du7LSyYwPFkps4o9zkuWIJ3C38PWLZimd6lejcp3jnfsXbe02/&#10;r1hHm7bO7+RNeAk5BQIIIIAAAggggAACCCCAAAIIIIAAAggggAACCCCAAAIIIIAAAggggAACCCCA&#10;AAIIIIAAAggggAACCCCAAAIIIIAAAggggAACCCCAAAIIIIAAAggggAACCCCAAAIIIIAAAggggAAC&#10;CCCAAAIIIIAAAggggAACCCCAAAIIIIAAAggggAACCCCAwFUEwsfmciCAAAIIIIAAAgggsCkCfuCv&#10;+Tye7cnyWiv5dqW1smHJV8RvfGu7d1tsxaT8+ZEVsUrAX5kvx1bTg7v03IlPVtI6x+5T08KOSn95&#10;o/duS61d1vKwJrMFvTA6vyJeDtyTGtPEK58qd1fUth3T0a/5FQ2MP62sO7divBw4uuM95aYCP9Di&#10;C6c1+9gzyg1erMTX2wjMhIn4Tl1MH9Ll1H55Zi+Jpq/o/3zXG9a8VP7svIZ/9YT8WXf1OYYu8229&#10;avnabavn3UKjZy99To8/82FNZX3NOu805X7NRe6Xa7ff8Kuwjefu5qgOtsfUn4lpX1tMLfHIms/7&#10;6tiX9bmTv6Wz419Z85zqxPamXj3U/506svu9ikYS1UM3vf3i6Bf08WM/qdn8+Jr2knDS+pY7/6Pe&#10;uPO9a8onCQEErq+An/PlLfryTfHmTZn1TPHlhrXp+wtLY3Vqc8vAcRsKWFFLVsySHTclZhfrYr+m&#10;bXLiZmwpzwrHwrYp5XhpjVLcKq5VWs9yVt7P3YaM13RJgbnPLyyMKz8/rPzcSKmeN/Wc6Yd1MT6s&#10;wuLavmuvaTNbfLIdictJtiu6VGJN3YqlTWnqMaVb0VRnaSzVISfessWvhu0hgAACmyNQmB9XbuKs&#10;cuODyo4NKDtaqguzlzdnAxs8S7S5R/H2PsUzexRr7zW1aYe1KXakzr89bfA8TEMAAQQQQAABBBBA&#10;AAEEEEAAAQQQQAABBBBAAAEEEEAAAQQQQAABBBBAAAEEEEAAAQQQQAABBBBAAAEEEEAAAQQQQAAB&#10;BBBAAAEEEEAAAQQQQAABBBBAAAEEEEAAAQQQQAABBBBAAAEEEEAAAQQQQAABBBBAAAEEEEAAAQQQ&#10;QAABBBBAAAEEELh9BZzb99K4MgQQQAABBBBAAIEtJxAExS1ZgdV4a1ZpzLc9yWup5NmlqZV+dSMi&#10;kyu7OlRpe5Gc9nWlK/2w4WfzckenamI1nWDlQ6JTR7dr3snp9NTpUqq5ht7z766ZVt2xzHbueaT+&#10;np64MKNVLketAz9XvdSK9oHX/Yia2w/p+a/+wYqxcqA7vU/bWw4qKLia+/JLmn3s2dWvuTyxQZ2z&#10;k7qQvlMXmu/SonPldbGsCT367oRsO9JgZm04e3JGI79xSkE2fM1WORxLnf+2X02v61gl6dYZmlmc&#10;0Sef/VOdGM9rNvIR5dJ9N3zzUdvS3rao+tti2p+Jqd+UhFP/PbnaZgZHntDnTv2Ozk88u1paw7Gd&#10;bUf05gPfo0Pb3i5r6e+7YfImDxS8vP765K/qM2c/seYzH2h/nb7zyM+rPbl9zXNIRACBlQKBH8ib&#10;8+XNe/IXTXvB12IuJ638Cq6ZPP2lOc1/6lxNjM7WF7Djlqy4LTtmqbpthf1isc34UtvkFePF/pV2&#10;Kbe0RinXtMN1o6aY7zyOGyfg5maUnxtWfn7EFFObdq5Ym/7c5VJsflQKrnJ/d+O2eNNXtp2kosl2&#10;RVOmJDvkhO2lEmvqVizdY8o2hW0nVvvb5KZvng0ggAACW0TAN7/PchNnlRsbVLZYBkr9ybPy8/Nb&#10;ZJcrt2FFYop37FWi64CSnfsV7+xXPNNryh7Z0cTKCUQQQAABBBBAAAEEEEAAAQQQQAABBBBAAAEE&#10;EEAAAQQQQAABBBBAAAEEEEAAAQQQQAABBBBAAAEEEEAAAQQQQAABBBBAAAEEEEAAAQQQQAABBBBA&#10;AAEEEEAAAQQQQAABBBBAAAEEEEAAAQQQQAABBBBAAAEEEEAAAQQQQAABBBBAAAEEEEAAAQQQWIeA&#10;s45cUhFAAAEEEEAAAQQQuCaBIPCL861VVglUGvUirgK3uZJpB5XmikZEjQcLiTltS3XUzMlfGK3p&#10;V3eCwJw/WHmb3PSmXj07esycqXSuzrF7lcx2VU+tae+711I6s/JK/SDQE0PTNbnVnZ3WBcXmX64O&#10;1bRbu+7R3nver4KX1UvDn60Zq+7c2/UuzXz2q5r91FfkzWz8Qd7j8Z0633y3hlP7FFiR6lMU23sO&#10;/J12933Xini9wOKxKY3+1ikFhcavVzjPSkbU/UMHlTjcUm+ZWyLm+YFenc7rxHhez10c1tB8zPh9&#10;gxS7cdtvilran4nrYHvM1DHtao4qYq98D651B68MP67PnfwdDU0dW+uUmrx9XW/Smw/8W+3tfENN&#10;fKt0hmZP6Y+e+3FdnHtlTVty7Jjee/CH9fa+b5dlbdx1TScjCYFbTMA3n+verCdvzpRZX27YLvZ9&#10;eQu+fFO8xaV6vjTum3r54fe60nuXR5f1V/8KWZZMd0MC5uvejtmy45YsU4rthKVI0sRStiKm2Alb&#10;ViwcMyVepx3OC3PDOaZY1/B9tKFrYNKaBLzCgvJzw8rPj5hi6rmwvrxUL8XNuO/l1rTe7ZZkR1OK&#10;NXUrmmy/UszviliqW7G0KU09xRI1MduJ326Xz/UggAACN0zAd/PKTbyq7NigKQPKjpoy9oqJnTP/&#10;HuPdsPNe68KRZJvimV7F2/uU6OxfKvsVy+w2vxHta12e+QgggAACCCCAAAIIIIAAAggggAACCCCA&#10;AAIIIIAAAggggAACCCCAAAIIIIAAAggggAACCCCAAAIIIIAAAggggAACCCCAAAIIIIAAAggggAAC&#10;CCCAAAIIIIAAAggggAACCCCAAAIIIIAAAggggAACCCCAAAIIIIAAAggggAACCCCAAAIIIIAAAgjU&#10;FXDqRgkigAACCCCAAAIIIHADBAIFpVWXqtVO4dueXDddSbEqrZWNiL8yVo446QXFIt3lbrHOXxip&#10;6dd0gqjp1p7Nbo4reVePnj/+V5XUXRcfrbSXN+yIdNfD9R9OfXx0XtO5xg/c3jb88eXLVfqW7eie&#10;Rz4iy5zgxKXHlPcWKmPlhuNFdM+5O3XwC7am5h4vh9dVF2xLp3u3adJ7WFNWT8O58dTf6K3v+IaG&#10;49UD80+Na+z3ByVv9RffbnHU86OHFdvTVD39lmhfnC3o5fGcTphyasI8cL1yranlb6nrcj3NMVsH&#10;2mM6mIkX6x1pxzwUvfa9u5ETDY58UZ89+VENTR7byHQd7HlUbz30Ae1ou3tD82/0JD/w9elXP6ZP&#10;nvqoeTu6azpdX+s9+o4jP6dt6X1ryicJgVtZwM/5cmc9ebO+vLlSXewvtb0FX/6iGQtrUzyT6+dW&#10;/2y/lT1uhb0XzC1HwbHkmvuPsC6YOm/qbNRS3pRcWJt/AXQjlnwTb2uOqD0TUVdHVNs6w3ZUdsKS&#10;Zb5X7JipTR7HrS3gewUV5keVnx8ulbkR5cL2XLlfqr383K19oRvcvZNoUzTZXiqpDsWaehRLm1Jd&#10;N3XLiTdv8AxMQwABBBAIBfzCorLjp5UdHTT1oHJjA8qOmXrynGR+l23Jw7IVa9ulROd+U/pLdcc+&#10;xdp75SRatuSW2RQCCCCAAAIIIIAAAggggAACCCCAAAIIIIAAAggggAACCCCAAAIIIIAAAggggAAC&#10;CCCAAAIIIIAAAggggAACCCCAAAIIIIAAAggggAACCCCAAAIIIIAAAggggAACCCCAAAIIIIAAAggg&#10;gAACCCCAAAIIIIAAAggggAACCCCAAAIIIIAAAggggMDtLWAeT8yBAAIIIIAAAggggMDmCARBUDyR&#10;XaoanNQuxj3bk+c2V3JWm+N4pTmV5KpGW2blyQrnR6oyljX96LKA1PSG3Vr0szo5eao41jp1QOn5&#10;3SvyyoEDD1pKtVjlbk39+fPTNf3qTsKf1raFJ6tDNe3+e79fze2HirFjl/6pZiziRXT3+Tv0wOmj&#10;SuVTZixXM76Wzkwypmf7u3S8r0tvnHpIU+cjDadZkXN63cOLSia7GuaUB2YfH9HEH79qHkBejtSv&#10;nc64uj90WNGeRP2ELRbNur5OjOf0wmhOL45lNZm9sQ9Yb4vbOtAe18H2mA5k4tqWvr4/586MPaXP&#10;nvivOjfxzIak79j+Dr3l4Ae0rfXwhuZvxqTxhSF97NhPaGBybdfo2FF9/f4P6uv2vV+21fjvYTP2&#10;zjkQ2KiAt+DLm/Pkzpjv1dlS25s1/bBtam9uaTxsm1hQuMqH9UY3wrwVAr65Vcg5lnLm1iMXDetl&#10;pWqsELHkmo/9sA5L9Rzfrn/PEZ6wI2lrX8ZR/1LZ1RJRZJX8FZsksOUE3NyMcjNDys1eUn7+svJz&#10;I6YeNsXUc6W6sDi+5fZ9ozcUiTUrlu5RLNUlJ5lRNNleKqnOUrypW7GmcLxTls13+o1+PVgfAQRe&#10;WwJebk7ZsUFTBip1zvTz00NbFiKSyijRud+UfiXa9yre3qdYZo/ibbtkRVb+u9CWvRA2hgACCCCA&#10;AAIIIIAAAggggAACCCCAAAIIIIAAAggggAACCCCAAAIIIIAAAggggAACCCCAAAIIIIAAAggggAAC&#10;CCCAAAIIIIAAAggggAACCCCAAAIIIIAAAggggAACCCCAAAIIIIAAAggggAACCCCAAAIIIIAAAggg&#10;gAACCCCAAAIIIIAAAgggcNsLXN8n2t/2XFwgAggggAACCCCAwLUIBPKvOj2wSim+7SlfSFby7Upr&#10;WSOQHC+yLHilu61r5cz8+ZErCctbQWx5RE1v2KNj4y/KD0r733Xxa1bklAO22crhh1aeMxwfWyjo&#10;5fGFcuqKevfMP8qWtyIeBtJt+9V/3weKYwUvq5dGHi+2bd/WXecP64HT9yqdayrG1vs/Q+1N+sr+&#10;Hp3amVFgWXqTd1Dj5xubyuyxa8dv6vDdv3jVU8388yVN/tm5q+ZFdybV/aHDctpW+l918iYmXJwt&#10;6IWxnF4YzWpgMm/eEzfu5B3JiA62x3QgE9cBU3elbszPt/MTX9VnTnxUZ8a+vKGLuWP71+mRQx9U&#10;d8uBDc3frElPXfx7/emLP6usO7+mU+5IH9B33fuL2tm8ta9rTRdD0m0lEJgPHn/BlzvryZ0xZaqq&#10;mL5n4qVicubMd0r9r5XbyuRmXIwdt2SnbEVMsZOmhHXC1qL5qJ4wGxr2Ag25gWbNfU0+aqlgvlYL&#10;EVOb8bDOmZjrLN30XKcLSJr1elsj6m1ztNeUfRlHbWZPHLeGQBAEKiyMKz8/rPycKdX1/Ihyc5eU&#10;m7koLz97a1zQddqlHYkrlu5RrMmUsC63m7qX2qY2Y5Hold8N1+nULIMAAgggUCUQ+K5yk+eVnzyn&#10;3MQZ0z6n7MSryo0OqDC3yr+xVK1xM5pOuluJjr1KdO5XosuUsDbFSWVuxnY4JwIIIIAAAggggAAC&#10;CCCAAAIIIIAAAggggAACCCCAAAIIIIAAAggggAACCCCAAAIIIIAAAggggAACCCCAAAIIIIAAAggg&#10;gAACCCCAAAIIIIAAAggggAACCCCAAAIIIIAAAggggAACCCCAAAIIIIAAAggggAACCCCAAAIIIIAA&#10;AggggAACCCCAAALrFrgxT7hf9zaYgAACCCCAAAIIIPBaEAgCv3iZ1qoXWxr1bF++f+V21Q7qT4qY&#10;uGX+r94RyNfennjNUFBwVRieqInVdPxYTdfpTCnel9GxF44X46n57cpMHa7Jqe703WMpma6/nyeG&#10;ptXgMiRjs2f2n6qXqmpbuvuRn5cdKe3t5ZHHVXAXdejiAb1h4AG1LDZX5a6tGb4SJ3dm9PSBbbrc&#10;3lSZtF0tyr6w+oO6Y6nf10OPfIts+8rrU1mgqjH1v4Y0/dcXqiL1m/H+tLp/5JDs1Orr1Z99Y6Ou&#10;H+jkeE7HRrI6NprVZLb0Hr4RZ22L27qjM67DHXEdyMTVnozciNNU1hyaPK7PnvioBkefqMTW07hz&#10;xzv11oM/oO6WA+uZtum5WXdBf/bSf9aTQ59c87kf7X2f/uWhH1V06W9uzRNJRGCDAkEQyJv15U65&#10;pnjFUjBtb8aXN2f6s15xPGx7c+ZzqOGXyQY38FqbZr6m7aStSMo23z2mNu16tZ20anPKc0xt2ZY8&#10;8x1xbsbTifGCTo27GphwtehuzosT3mnsaI6oP+Oov90UU3eZa7Gs+vcgr7WXeKtdb/g3XlgYVW5m&#10;SNnZIVNfUG7usvJzI8rPD5syooIpge9uta3foP1YiqY6FGvqUSzdvVSbtumH8Wiyfal0yImv/z73&#10;Bm2aZRFAAIHXhEDgFZSbOKvs+KCyowPKjpVKbvyM+Z4qbEkDy0ko0bFPic7+Yol37FU806tYZo8i&#10;sdSW3DObQgABBBBAAAEEEEAAAQQQQAABBBBAAAEEEEAAAQQQQAABBBBAAAEEEEAAAQQQQAABBBBA&#10;AAEEEEAAAQQQQAABBBBAAAEEEEAAAQQQQAABBBBAAAEEEEAAAQQQQAABBBBAAAEEEEAAAQQQQAAB&#10;BBBAAAEEEEAAAQQQQAABBBBAAAEEEEAAAQQQQGCtAs5aE8lDAAEEEEAAAQQQQOBaBYIgKC1Rruss&#10;GMgqRj2rVJdT7HJjWe0sLbksXOy68XntbEnXDOUvjkl+/UnFbQXRmvzUA7vk+Z5eHn+5GN918dGa&#10;8eWdQ2+sv1PPnPOLQzPL0yv97sVnlPJGKv3qRu/d365Mz32V0IUvf07f9uVvUsdceyW21kbOsXWs&#10;r0vP7O/WTCpeM80yLPuHDmnarbWvTrKdl9R/eEA9236wOryiPfkX5zXzDxdXxJcHEne1qusHD8iO&#10;R5YP3bT+bN7TC6M5HR/N6kVT57z675dr3WDM9nW4M6k7OxI63BHXtvTm/DwbnR3UZ078hk5c+vQG&#10;LsHSXTvepbcc/H51txzYwPzNnXJu+mX94XM/ppGFs2s6cXOsQ99x5Od0V9fDa8onCYGrCfg5X+6U&#10;t1RcubO+vDlP3qyJmbY7bepJE5/xJPP/HOsQMF9VdtJWJGVKOiwRRZptOaa2m0zfjNnh2FJdzg1j&#10;dtyStew+Yy1nnsv7GjSv1+C5nE6b+syUKxPalCNhviL2tjnqz5TKXlOnovXvOTZlQ5ykIhDe37qL&#10;E8rNXlR2ZsjUpoT13GXl54dNGVHBlMB3K3Nu54aTaFOsqceUbsXS5XpbqR/G0yae6pRlb859z+1s&#10;zbUhgAAC1yLgu+a37viryo4NmDK4VAaUmzC/nYKteWMaSbYpnulVomOf4l39SnTuL5ZY684N3dtd&#10;ix9zEUAAAQQQQAABBBBAAAEEEEAAAQQQQAABBBBAAAEEEEAAAQQQQAABBBBAAAEEEEAAAQQQQAAB&#10;BBBAAAEEEEAAAQQQQAABBBBAAAEEEEAAAQQQQAABBBBAAAEEEEAAAQQQQAABBBBAAAEEEEAAAQQQ&#10;QAABBBBAAAEEEEAAAQQQQAABBBBAAAEEENgsAZ4Eu1nSnAcBBBBAAAEEEEBAQeAXFaxVLAKVRj3L&#10;rsmyg5pupRMpLVnpVzfcxKy6kruqQ8qfH6np13SCqOnW7i714C6dmnpFWS+rWK5VnWP310yp7uw4&#10;YKm1s3Z+efzY6Lxm840f8t07+w/l1Jo6nurWwQf/XTEW7n38Lz+juwe7anLW0rFScX2lv0ef72tX&#10;Plr/Z8Drcwc1PRxZZbmcmto+rPte/1sNc4Ig0OSfntXsp4cb5pQHkvdn1PX9+2U5ta91eXwz6wuz&#10;BT03nNULo1mdnS6owdvt2rZkHvKe8k9of6urt9/xsPZn0orY9d8v13ai+rOnFy/p8RO/pefP/425&#10;vlX+cOpMt2Trnl3/Qg8f/D51pvfWydh6ocfO/In+6sSvyAvcNW3uSPfb9L67f1bN8fY15ZP02hbw&#10;C4HcaVfulFcq02Fd1S/GXfnZG/Jpclvh20nzCZO0FTHF22lp0fzfakfLg03a+Y27ZCcsWdaN/Qyd&#10;yfk6Ne6aUtCpCVcXZxt/j6+2542MdTfZ6s84xbLP1DuaI7Jv8PVuZJ+vhTmF7JTyc8PKzQyZckHZ&#10;2QvFdhjLz4dlVIFfuO0p7GhKsaZuU3oUS5uy1I4X21dithO/7S24QAQQQOBWEgi8grJjp7U4ckLZ&#10;UfNvG+OnTX9A+cnz5jK24L2qFVG8fY8SHf1KdO43pd/0+xRr75WTaLmV6NkrAggggAACCCCAAAII&#10;IIAAAggggAACCCCAAAIIIIAAAggggAACCCCAAAIIIIAAAggggAACCCCAAAIIIIAAAggggAACCCCA&#10;AAIIIIAAAggggAACCCCAAAIIIIAAAggggAACCCCAAAIIIIAAAggggAACCCCAAAIIIIAAAggggAAC&#10;CCCAAAIIIIAAAtdFwLkuq7AIAggggAACCCCAAAJrELjy6OsrrUbTPMuuGartXRmKrLJUND0n27Ku&#10;JJtW4cJoTb+m48dquk5nSvG+jI6f/HQxvuPSI7KDSE1OdefwQ412KX1xaLo6taadcMfUs/h0Tazc&#10;ueNNPyUra2n8zz+l+S+/uO7nh9vppJofvV+P7WzV/x4ZKS+7ou4OWpQ/0b4iXh2Ip39ddx19m9Lp&#10;XdXhSjvwA018/FXNfX4V46Xspjd3quP9+2TZta9PZbFNaJydzuvZy1l9dXhRIwveDTlj3DujZu8Z&#10;pd1ntSs1q3c89J/U037khpyr0aILuUl94ZXf09Nn/oc8v9AorUHc0t07v16PHPoBdaT7GuRsrfBc&#10;fkp/fPyndHzks2vaWDyS0r+648f15t3ftKZ8km5vgfBzzJv15E55KpgS1u6kW6qLfbcY9+f92xti&#10;I1dnPs4jTbYizRFTbDlhnQ6LLTtl4klTm1LOcUw8HLecK98DMzMzOnt2ZtWzWzGruNaqSRscnFz0&#10;dWqioFPjrikFDW/i67zTeB3scHSwPaoDpm6JN76n2ODlMa2OgOdmlZu9qNzMBVOGTNsUU2dNLD93&#10;Wfn5EQVevs7M2ydkRWKKpboUS28zpVuxph5TluqqvhNvvn0umitBAAEEbkOBIPCVnzyv7NiAKYPF&#10;enHkpHJjpxWs+3fgJgDZjuKZPUp07leiy5SwNiXe0SfbfDdxIIAAAggggAACCCCAAAIIIIAAAggg&#10;gAACCCCAAAIIIIAAAggggAACCCCAAAIIIIAAAggggAACCCCAAAIIIIAAAggggAACCCCAAAIIIIAA&#10;AggggAACCCCAAAIIIIAAAggggAACCCCAAAIIIIAAAggggAACCCCAAAIIIIAAAggggAACCCCAAAII&#10;IIBAScABAgEEEEAAAQQQQACBzRIIH5itwJK12gmt0qhnRSpZVqCGcxyzZKMj0+auGMqfH1kRqwSC&#10;aKUZNlIP7Cr2j48fV8SNa9vwQzXj1Z32HVL3nvpXNpV19dLYQnV6TXvP3D+b61t5IZ07HlbTYJcu&#10;/vbHFOQKNXOu1rFTCTW//QE1P3KvzmYX9dizxxpPMb6Hhg5p2mucEok+pZb2f9Kdd/9z3aTADzT+&#10;B4Oaf3K87nh1sPntPcr8615ZS6919diNbLtmj6cmcnp+JKtjpkxmV5pf6/kdf0LN3tNqdp9V2ntW&#10;0WDCXGdE9x/+Xj1w5/crYm/eg9bz7ry+NPhxU/6bwvZ6jzt3vEuPHPqgupr71zv1puW/MvEV/dHz&#10;P66p7PCa9tCfuU/feeQj6kyV/tbXNImkW1Yg8AIVJl25454K464KE6Y95cmdXqqLbfNBaD4TX/OH&#10;+QqOpCNy0rYizZFicZqX2ilbtimRct1kyzE5Ycyy638PblXPsQVPp8x74dR4wXw/uBpbuP7fC/Wu&#10;PWH+NW5vm6P+TKnsNXUqatdLJXYNAr5XUH7ukrIzF5SbvWjaI8rPD5ti6rnLJjakwsLV71uuYQs3&#10;eaqlaKpTsXSPYk3dpvQoXmybflintxXj0WTmJu+T0yOAAAIIrEcg8D3lJs8pOzao3NiAFk3JjQ4o&#10;O35agZdfz1KbkmtFYop39CnRuX+p9BfreGaPrEjtv8FsyoY4CQIIIIAAAggggAACCCCAAAIIIIAA&#10;AggggAACCCCAAAIIIIAAAggggAACCCCAAAIIIIAAAggggAACCCCAAAIIIIAAAggggAACCCCAAAII&#10;IIAAAggggAACCCCAAAIIIIAAAggggAACCCCAAAIIIIAAAggggAACCCCAAAIIIIAAAggggAACCCCA&#10;AAK3mIB5JDIHAggggAACCCCAAAKbJBAEsgJr1ZMFS6OertyqNpphmWR7ldV6tydqRgPPV/7iWE2s&#10;puPHarqpB3fpwuwFTWYntX30YTle7XrVyXc81HgnXxqaUfm6qucU24Gv3bOfWhFOL/Rqx7MPa2r0&#10;CyvGVgtYybhaHr1fzY/eJzsRU8H39d+fe6Xx+c1ir8sd0PRwpPGy1pySLT+h+x78MTnR1Iq8wPU1&#10;+rvmwejPTq4YWx5oefd2Zf7VnuXhG9bPm9f8hdGcnr28WKyzXsNXYmN7CDylvJfV4j2lZvfLSvoD&#10;qn6/trcc0Ne8/iPqyty1sfU3MMs3e3r27J/rsyd+Uwv5iXWvcHjb2/XI4R9ST8vBdc+9WRM839U/&#10;DP6u/nHg98x73b/qNizzyfH1+z+gd+//PtlW47/dqy5EwpYRCPxA7rSnwrhbLG5YT3pyp8Lilmoz&#10;vuqH4Za5muu/EStqKdJsy2mOKJI2xbQjpu2EdbG/1C6Pp27Pv4uxBU8nzXvj5HhBp8ZcTWSv/nlx&#10;PV6NLuO5v93RvoyjflN2GGfbqv62uB5nee2t4bs55WYvFkt25oJySyU7M1Rs5+dHDMp1/t7fIsy2&#10;uR9LtOxSLL1NsaZuU3pMe6mU+6lOWfYq93db5FrYBgIIIIBAfQHfyys3cVa5sUFlxwZMCetBE3tV&#10;gVeoP+kmRu1oUvGOfiU695my35SwvV+xzG5Z/Oa6ia8Mp0YAAQQQQAABBBBAAAEEEEAAAQQQQAAB&#10;BBBAAAEEEEAAAQQQQAABBBBAAAEEEEAAAQQQQAABBBBAAAEEEEAAAQQQQAABBBBAAAEEEEAAAQQQ&#10;QAABBBBAAAEEEEAAAQQQQAABBBBAAAEEEEAAAQQQQAABBBBAAAEEEEAAAQQQQAABBBBAAAEEELjV&#10;BZxb/QLYPwIIIIAAAggggMCtI+DLlxXYUhCssmmrOOYqWsmxG6Q7fiVlRcOL5LWvu60mXhiekFyv&#10;JlbuFLcUXDmn05lSvC+j468+WUzZfvnN5dQVdToj7Tpc2vfywcAs/MWL08vDlX5X9jmlvJFK3ymk&#10;1HPpzWqbPihPs5X41RoF21XqrXep592Pyk4lKun/dOacLi8sVvrLG51BWu7JjuXhmn4i/Uvq7OlS&#10;795vrImHnaDga+Q3Tyl7vPE1lie1vnen2t67q9y9YXXe83VsJKdnLi/qhdGcCn6DN9AGd+D4E2r2&#10;nlKL+5TS7jNyNLdipfAB7Pce+h697q4PKmLHVozfqMDA8Of1qZd+SaOzA+s+xYGeR/S2Qz+k7W13&#10;rnvuzZwwtnBBf/T8j+vVqefXtI1MYpu+6+gvan/7/WvKJ2lrCATm79id9FQYd2vL2FJ/wpX50HxN&#10;HXbcUqQ5IqfVlIwpbU6xHWm25Zh4OBZJl9p2wnz3vgaP4TlPp8YLOmXeH6fMe2cyu8qNw3X06UrZ&#10;OtQRNcXRQVNnkq9N/2sl9QoLys0MKTtzQbnZi8V2bnapb+KFhdFrPcWWnO/EWxVLb1OsqdvUPaY2&#10;pVh3K968XfGWXYomau9xt+SFsCkEEEAAgTUJBL6r7NhpZUdOmnrQlAFlxweVmzhnfnBvsRtc8zs3&#10;1rpD8Uyf4u29pt6jeMdeJTr7FW3ZIcuq/+8ia4IgCQEEEEAAAQQQQAABBBBAAAEEEEAAAQQQQAAB&#10;BBBAAAEEEEAAAQQQQAABBBBAAAEEEEAAAQQQQAABBBBAAAEEEEAAAQQQQAABBBBAAAEEEEAAAQQQ&#10;QAABBBBAAAEEEEAAAQQQQAABBBBAAAEEEEAAAQQQQAABBBBAAAEEEEAAAQQQQAABBBBAAAEE6go4&#10;daMEEUAAAQQQQAABBBC4AQJBEMgKLFkKVlm99EBrT9FKjl1p1TYiqyxTSMxqe1NLzYT8+ZGafk0n&#10;CG+Nr5wp9cCu4vDxsRfUMt2v1OK2mvTqzqHX2w0fxH1yYlHji251ek17z+w/VfptE4e17dLDivjx&#10;SuxqDc/y9dKuE7pw37y+7x0/VpN+YW5Onzp3oSZW0zF+h4cOa6bx9hSJfkmx5F/ogdf9zxXX6Od9&#10;jX7UPET9pZmaZet1Mv/XHrW8a3u9oesS8/xAL47l9PSlRT0/klXeW+XNsYEzJv0zai58Qa3uF5X0&#10;T5r3cOOjNd2nt7/+F9TTcbRx0nUeGZ45pU+/+EsaHH1i3Sv3drxOb7/jR7WrffP2u+5NNpjw5NAn&#10;9f+9+J+V8xYaZNSGj/a8Xf/mnp9VU7S1doDeTRcI3ECFCVeF8ZXFHfdUmDQfVP5N3+YN34CdshXN&#10;ROS0mdLqFOtI2lak2fRNiTSbdjqsI7Kjq30S3fCtbskTzOR8vTxW0Mujpoy5msxuzptmu3lNDrQ7&#10;OtgRlqjaElfuJ7Yk1BbZlJubUW5mSNmZC8rNDi21TV1sX5CbndoiO71+23CS7Uq07FS82ZSwTm9T&#10;rKmnVNLdxdp21n4feP12xkoIIIAAApshkJ++qOzYoLKjrxTL4sgJ0x9Q4BU24/RrP4dlK57Zo0Rn&#10;v+Kd+5U0Jd61X4mOfeJ7au2MZCKAAAIIIIAAAggggAACCCCAAAIIIIAAAggggAACCCCAAAIIIIAA&#10;AggggAACCCCAAAIIIIAAAggggAACCCCAAAIIIIAAAggggAACCCCAAAIIIIAAAggggAACCCCAAAII&#10;IIAAAggggAACCCCAAAIIIIAAAggggAACCCCAAAIIIIAAAggggAACCCBwPQSc67EIayCAAAIIIIAA&#10;AgggsBaBQIEs2aumhhnh4SpWybOCSrOm4fg13ZqOl5hRW7y7JlY4P1LTr+kEV84XxlMP7tJUblrn&#10;Zs/p0OVvr0mt7jhmWt+R0p6r4+X2E0PT5eaKOuZNa9vCk4rmm7Vj6FGl53avyFktcLr7jJ449GVN&#10;N83oPfs+VJPqB4H+9MSA/AZ2YfL9+X7NDK/yk8CaV7Llw+rd+43q6Dpau37O08ivn1Tu5GxNvF6n&#10;/X19av6annpD1xQLr/HURF5fubSoZy8vasFd5WLXeSbHvE0PZBzFFz5lHhz/B4oHl9e0wl3936qH&#10;jvwHRZ3kmvKvNWk2O6LPvPxRPXf+r81S67v+bS136Gvu/BHt7374Wrex6fOz7rz+x4s/q6cv/v2a&#10;zu3YMX3z4X+vR3q/bU35JF1/AT/nqzDhqjAeFm+pduUW+6ae9tb7Fr7+m7xBK1rmY9ZpdeS0RUwd&#10;UaTZlLRdrJ2WUszJmNqM29HVvyNv0BZv2WUnF33zPVDQKfM+emW8oMvzq9wYXKerjJmXqL/dUb/5&#10;jgjLXlNSvG51dQuLk8rNDik3M6SsKbmZC8WSnQ3rIXn5ubrzbtVgJN6iRPNOxVvCskvx5h2KpXsU&#10;a+pR3NTRpm5FnMStennsGwEEEEBgjQJB4Cs/Zb77xgaUHR9UbnRwqX1afn5+jatsTpplRxVv71Wi&#10;c7/inf3FOmHqeEef7Ejtv5Fszo44CwIIIIAAAggggAACCCCAAAIIIIAAAggggAACCCCAAAIIIIAA&#10;AggggAACCCCAAAIIIIAAAggggAACCCCAAAIIIIAAAggggAACCCCAAAIIIIAAAggggAACCCCAAAII&#10;IIAAAggggAACCCCAAAIIIIAAAggggAACCCCAAAIIIIAAAggggAACCCCAAAIILBcwj8nmQAABBBBA&#10;AAEEEEBgcwTCB3XbgW1OFlz1hJ5lVXLCGfWOyCrLxFNTK6bkL4yuiFUCfrTSdDpTivdl9PTQE4rm&#10;0+qYOFIZW97ou8dSNH5lr9Xj8wVPzw83fgD5rtnH1DF+WD2XH1LEX/vDv8fS4/r8HU9qqONi5XRH&#10;tr+z0g4bnx+6pLOzczWx6k5bkJR1qrM6tKKdaPoVRWOTOnr/h2rG/EVPI79+UrlXZmviKzqGpeP9&#10;+5R+uGvF0LUEzs8U9KWhBX3l8qJmcv61LFUzNxW1dLQ7oft6kuqwB/X40x/S9NxZxWuy6ndSiS49&#10;+rqf055tb6mfcJ2jeXdeT7zyh/rS6Y/J9bLrWr29qVePHv4h3bnj3bKq/s7WtchNTD43/ZL+4Lkf&#10;0+jCuTXtoqdpr77n3l/WrpZDa8onaeMCft5XYdRVfqSg/HC5Lqhg2u60t/GFt+pM8+XktETktC2V&#10;VkdOpqpt4lFTIunIVr2CW3JfE4u+Pn98Xi+PFTQ8f/2+AxphJMy/nO3PRHWww9EBU3rD19mu/73f&#10;aI3bMR4EgQoLY8rNDik7c0G5maFiO6yzS22/sHDbXHokllasqUfxlp1KtOwq1vHmnYqlt5l4t6l7&#10;FHESt831ciEIIIAAAmsTKMwOa3HkpBaHTyg7+oqyYwPKjp9W4ObWtsBmZVm24u19SvYcVqLrgBKd&#10;+03pVzyzR5bNfybcrJeB8yCAAAIIIIAAAggggAACCCCAAAIIIIAAAggggAACCCCAAAIIIIAAAggg&#10;gAACCCCAAAIIIIAAAggggAACCCCAAAIIIIAAAggggAACCCCAAAIIIIAAAggggAACCCCAAAIIIIAA&#10;AggggAACCCCAAAIIIIAAAggggAACCCCAAAIIIIAAAggggAACCCCwEQGePLgRNeYggAACCCCAAAII&#10;bEggCAIpsGTJ1A2OwLKKI36pKrateukmFqkXX1q3vW2+5gzhufNDozWxmk4Qq3RTD+wqto+PHVfP&#10;yBtlB5HK2PLG/gfs5aFK/6mLs3LDa65zpLNZfd1zU2qbfaTOaP3QYjSrJw88rRd3n5BBrBy7Wu9W&#10;e2pnpT+Vy+l/nT5b6ddrHB2/Q5P5qkWWJUWiX1Y0+We64+4fVKppW2XUX3Q1/KsnlR+cq8TqNgxL&#10;5/fuV9PrO+oOrzc4m/f01MVFfWloQRdm3fVOb5jfErN1tCeh+0w51B5XxLZ0/JVP6O+O/aJ8v9Bw&#10;XvVA/6536q0P/IwSsbbq8A1ph+/j58//jR57+dc0lxtb1znS8S49cugHdN+eb5J9iz6E/rEzf6K/&#10;OvEr8oK1vQce2vl/6Fvu/AnFndS6rEiuLxC+/9xJT/mRggqjrgrjVWXMLY7Vn3nrRSNpW05rRE6b&#10;IycT1qV2tFiX+pHmiCzzmcGxuQInzPvus+O5G3bSVNTSgXZHBztMaY9qt3kf2Ev3JjfspFt04UJ2&#10;StmpM1qcOqvczAVThpSdLdW52YsKvPwW3fn6tmXZUcWbtyvessvUO5QI65adxXasqUexdI8iUb5H&#10;1qdKNgIIIHB7CbjzE1ocPaXc+GllxwZMGdTiyEl5i1Nb7kJjreY7rLNfic79pvQr2X1Qia6Dsp34&#10;ltsrG0IAAQQQQAABBBBAAAEEEEAAAQQQQAABBBBAAAEEEEAAAQQQQAABBBBAAAEEEEAAAQQQQAAB&#10;BBBAAAEEEEAAAQQQQAABBBBAAAEEEEAAAQQQQAABBBBAAAEEEEAAAQQQQAABBBBAAAEEEEAAAQQQ&#10;QAABBBBAAAEEEEAAAQQQQAABBBBAAAEEEEAAgasLOFdPIQMBBBBAAAEEEEAAgeslEMgK7KssZhXH&#10;vaq0qmZlbiSQSpmVUKURKNDurtpbXXd0SkE2X8lZ0fCjlVDqgZ3Ke3mdnDiley9/UyW+vNG5W2rr&#10;brQL6YtD08unFPuHhy7qXceeV8LtrjteL/jy7lf0xIEvKRvLrRg+sv3ramJ/fso8NN3zamLVnSPB&#10;bk2ejVWHlrUXlGz5T0o19ejwXd9TGfMXXA3/8gnlz8xXYnUbjqWuDxxQ6r5M3eG1Bgt+oGMjWT05&#10;tKAXx3Iy3ety7Eg7OtKd0FFT+lqjsqzSa5grzOrTT/6kTg99ak3niUXTest9H9bB3m9cU/61Jp0b&#10;f0b//MJHdGn6pXUtFXOa9PCB79Ub9v0bRSOJdc3dKsnzhWn98bGfNO+Hz65pS0mnWf/67v+kB7e/&#10;e035JNUKFKZc5S8XVBgx9UhB+eFSXRh1FRSu0x9i7Sk3r2f+3J22iKIdTrE4mYjpO3Jaw9rEM6W2&#10;ZT7HODZf4Hp9zq9n5+mYpYPtjg52RE1xtLM5UvleWM86t2Ku7xWUm7mg7PRZZWeGTNuU2SHTP1+M&#10;udmpW/Gyavds2YqntynevNOU7YqZe5tYutuUbcUSxmNN3a+Z17wWhx4CCCCAwHIB380pN/6qsqOv&#10;aHHkpCkntDh8Uu786PLUm9y3FGvbqUTn/lLpWqo7+2VHkzd5b5weAQQQQAABBBBAAAEEEEAAAQQQ&#10;QAABBBBAAAEEEEAAAQQQQAABBBBAAAEEEEAAAQQQQAABBBBAAAEEEEAAAQQQQAABBBBAAAEEEEAA&#10;AQQQQAABBBBAAAEEEEAAAQQQQAABBBBAAAEEEEAAAQQQQAABBBBAAAEEEEAAAQQQQAABBBBAAAEE&#10;EEAAAQSup4BzPRdjLQQQQAABBBBAAAEEVhMIgkB2YJuUoHGaZRXHvFJVbNt10iN1YuVF3fi89nZs&#10;K3eLdf5C4weKB0HE5IRFspvjivVldHzsuFrGDyqRzxTj9f5n/wPhtdQ/zs1kNTSXrxmMFQp65/EX&#10;dNfQxZr4ap3ori5Nvj2t/z38+w3T7tn+dZWxY2Pjet6URkdCUaVO7dBCowQTj6d/S3bkgo7e/4ty&#10;nNLDzb05VyO//LLy51abaSY7lrr/n4NK3t22yhlWHzozndcTFxb0zKVFLbirvNCrL1Mzuqclqvu3&#10;JXRfT1I9TSt/Bo1MvKBPPfkjmpm/UDOvUWdH1+v19tf/gtKp7Y1Srlt8amFIn37pV/TSxX9a15qW&#10;bN3X+8169PAPqSnesa65Wyn5zNRx/f5zH9LE4tr+bvZn7tf7j/4XtSdv/GuzlZzWuxe/EKgwVlB+&#10;xFVhuKDcZdO+aGpT/EV/vcttmfxIS0TRjrA4xeJkHDmtETltpRJtc2SZzymOrSEQ3hdcmPH0knkv&#10;vjzmKjc/p/d03di9NccsHTDvj0MdUVMcbU9HZC3de9zYM9+c1fMLY8pOn1NuZqhUZodM/7wpZ5Wd&#10;Md95wa379x6KWrajWHqbEi27FG/eqXjLzlI77IfFjFl26R7v5rwCnBUBBBBAYCsK+IVFZcdPKzs6&#10;qOzYwFIZVH7ynNnu9fkNel2u24oontmjRGe/KfuLdbzL1O17ZUcT1+UULIIAAggggAACCCCAAAII&#10;IIAAAggggAACCCCAAAIIIIAAAggggMD/z96dx8eV1vee/55Te2nfJUu2ZC2W5Lbddu80a1i6WUNu&#10;IJmQIbk3CUxueGXhEiAQSOBmu/MCBsLkzoQQcjPJZeYmJLlhDdBA0zQ03UB3224vknfJi/Z9qe1U&#10;1ZlTJbukKklVpbZky+5P+fXwPM/v+T3LeetUHan5oxBAAAEEEEAAAQQQQAABBBBAAAEEEEAAAQQQ&#10;QAABBBBAAAEEEEAAAQQQQAABBBBAAAEEEEAAAQQQQAABBBBAAAEEEEAAAQQQQAABBBBAAAEEEEAA&#10;AQQQQAABBBBAAAEEEEAAAQQQ2N4C7u19PE6HAAIIIIAAAgggcDsJJNNf9G3kvSRbS+MJczltrRnu&#10;5PJ4bsvyL6itemdW2Lo0ltXP6iS9mW7gQKMMw9CJyZNqGnlxJp7b8AWlnb1rnWwp84dX5rKmNM7M&#10;6M3PHFZVKJQVX7fjdqny9Q+o7FV369Ej7183bUd5j2qCS9cajSf0hdPn1s1NDdy30KuZhfXPbbr7&#10;5A38vapr9qt190+n10rMWxr9RL+sS/nPbnhN1f32HgX2VuQ9w1qDi7GkfjQU0g8uhzS0EF8rZcOx&#10;ljK37m0K6O7GgGqD6//pc+zs5/XDox9TMmkV3MNwviD+vjt+S4d63uncJytu0oIzN54Qiy/qB2c+&#10;pyfP/a0SydiGFuiof4les/d9qi/v2tC87Zb86MDn9T/7P6GEXfieMJ2fzRs736WHO94pc4t/NtvN&#10;Kd95EgsJxUYtRUcsxYademiptiYdUzvfzG045nx0uctd8tS65a5xy1PtFKftSbXTtUumZ2vfl9tQ&#10;5ZY70kQoob5xSycn4jo1YWnBWr4RW/2bfzllXkM9tR7tce6TPdUeNZW5Nn+Tm7hiIh5RdO6yU64o&#10;On9FEaeOzF5UZGbQKQNKWIs38XTXv7Xh8spf1ixfuVPSdUu6fS3mLW3Y8ufx9V8FKyCAAAII3CwB&#10;204qNuM8GyfOKDJ2WuGxfoVHTyk6NeAcafl3kJt1vuV9Dfmq2xRo6Ja/tjNdfLUdTqxVpvMs5IUA&#10;AggggAACCCCAAAIIIIAAAggggAACCCCAAAIIIIAAAggggAACCCCAAAIIIIAAAggggAACCCCAAAII&#10;IIAAAggggAACCCCAAAIIIIAAAggggAACCCCAAAIIIIAAAggggAACCCCAAAIIIIAAAggggAACCCCA&#10;AAIIIIAAAggggAACCCCAAAIIIIAAAi9cAfcL99K5cgQQQAABBBBAAIEbLZD6cnDDNp2S74vAjfSx&#10;EsZSneqYaxzUlWeJpG9CJZ7mrFmxy2NZ/axO0pPpBu9sSrfPXBlS18xbMvHcRvtBQy7X8hlXjseT&#10;tp4enl8KOdd67/kLekVfv1x5r3t5BV/7DlX/r6+Rp75KViKq/rHvLQ/mtA40PZyJfPXCoGaisUw/&#10;t7FbtZo9HcwNr+gnFCj7QxlGUnfd+yGnNpSYszT68T5ZV8Ir8lY3Da+p+nc7X6beU756ME/k7HRU&#10;j18M6dmRsOJ5fqZ5lsgaqg+6dG9TIF0aS5d/rllJVzsxa0GPPf1hnbv8zbWGV8VKgzv0mvs/ocba&#10;Q6vGNjNgO/fJc5e/rO+c/D+0EJ3Y0NIN5T16zR3vVXvdgxuat92SF61Z/fdjf6ijo98p6mjV/ib9&#10;2sGPq73qYFH5t1uSnbAVG7MUG7YUdUpsyCmp/mhcyXDy1rlc58PeU+WWu8YlT417dal2y3Cv/bl7&#10;61zkC++kUefDvX/S0nHnnjwxbmkitLX3pM8lddV41FubKm41l7nSz7NbWT4WmlB0bkjR+ctOfUWR&#10;2YsKzwykS2x+6Fa+NLk8JfKVN8tX5pRU7RR/ut2SjnlLam/p6+PwCCCAAAI3TsBaGFd4rF/h0VOK&#10;jDll/IwiUxdkx6M37hBF7OQurZe/rlP+2k4F6rrkr+926j0yPf4iZpOCAAIIIIAAAggggAACCCCA&#10;AAIIIIAAAggggAACCCCAAAIIIIAAAggggAACCCCAAAIIIIAAAggggAACCCCAAAIIIIAAAggggAAC&#10;CCCAAAIIIIAAAggggAACCCCAAAIIIIAAAggggAACCCCAAAIIIIAAAggggAACCCCAAAIIIIAAAggg&#10;gAACCCCAAAIvNAH3C+2CuV4EEEAAAQQQQACBmyhg2zJt0zmAXfAQSWM5xVwj3ZVcHs9t+QJjuSHF&#10;rkysimUCtnep6Tbl723QyOKI/Jf2yHD+rf2y1XGXa+0hJ/rc2IJC8aT8sZjedPiIOsbG181dOWB4&#10;XKp880tV+rI7ZRhLe58ef0LRRGhlWlZ7f9PD6f6VhUV978pQ1tjKTkq9ebBdc2tYXsvzBj4vl+ek&#10;WnY9pNr6Q0rMWhr9eJ+sofC1lDVrw2+q/t098u8pW3M8NxhxbJ5y1nz84qKGFuK5wxvuVzn739MY&#10;0L1NAe2quPqzLLDKxEyfvvnkuzW3cLFA5tLw7ubX6Kfu+WP5vBVF5T/fpOHZk/r6c3+iy9NHNrRE&#10;mb9Br+x9tw60vMm5d1I/7Vv3dW76sP7bkfdrKjJc1EUcbHi1fmn/HynoKS8q/1ZOsuO2YqOWokNO&#10;GY4plq6tdEyJ7X9lhvNfINzVbnlq1i7uKpcMc73P3e1/fZxwScB2nvWX5xI6OWHp5LilM1NxOR/7&#10;W/YKuA3tce6pVOmq9jjPAZfMq8/QLdt0CxaOLY4pPDOgyPSAwrODisxccPqpelDJeP7n8BYcZ9OW&#10;dHnL5CvfIX9Zi1MvFX9589V2szz+yk3bi4UQQAABBF4YAslETNFJ5zk5dkqR0VNO3a/waJ/ioalt&#10;BeApb5K/tsMpnVdLu3xO2+2//f9u2VY/CA6DAAIIIIAAAggggAACCCCAAAIIIIAAAggggAACCCCA&#10;AAIIIIAAAggggAACCCCAAAIIIIAAAggggAACCCCAAAIIIIAAAggggAACCCCAAAIIIIAAAggggAAC&#10;CCCAAAIIIIAAAggggAACCCCAAAIIIIAAAggggAACCCCAAAIIIIAAAggggAACCCCAwC0u4Hw9OC8E&#10;EEAAAQQQQAABBG6MQFK2ZBt5N7ONpfGEuZy2aoazjGt5eFWrqmw6K5aYW1RyPpQVy+okPemuv7tO&#10;pt+tk5f6VDd+T1bKyk5Th6HSylWnyqQ8OTSnurk5veXHT6syHM7E8zW8uxpU88sPy9NQnZX23Mg3&#10;s/orO41le1RX0irbtvUPp84q6bis97o/2q25iRWoOYmGOSRf6V/IMFw6cOg9SsxaGv14n6yh/Oc3&#10;Ai41vKdbvo6ynBVXd0cX43rs4qKevBxSJJHnsKunrop4XYbuavDrRc1B7an2Oude/+eRO/nk+S/o&#10;B4f/VIlkLHdoVd80PXrwwPu1v+vtq8Y2MxCKzei7fZ/WM4NfcJYt3sbt8uvFne/Qg52/Ko/TvpVf&#10;STupR87/jb5y5r8693Ki4KW4Ta/e2vN+vbz1Fwrm3ooJ1mRckUsxRS87JVUPWYqNWVJye1+N4fxX&#10;Bk+tR956t/N5tlR7U7VT3FWuDb1Xt/eVcrqVAhOhhPomLPWNx9Xv1AtW8Z9jK9cppp16ku2pcavX&#10;uc9Spa3SJXMDz4Bi9tiqnNjimMIzA4pMDyg8O6jIzAWnn6oHlYznf95u1Zmud123v0r+8hb5ynfI&#10;V9bs1Kl2s/xX225f4d8PrvcMzEcAAQQQuD0FUn/nxqYvKjzW75RTioyfVWTijKJTF50/mQr/vXCj&#10;VFzBKgXqexRocEp9t/y1HfLVtMvlLblRR2AfBBBAAAEEEEAAAQQQQAABBBBAAAEEEEAAAQQQQAAB&#10;BBBAAAEEEEAAAQQQQAABBBBAAAEEEEAAAQQQQAABBBBAAAEEEEAAAQQQQAABBBBAAAEEEEAAAQQQ&#10;QAABBBBAAAEEEEAAAQQQQAABBBBAAAEEEEAAAQQQQAABBBBAAAEEEEAAAQQQQAABBBC4jQWcrw7n&#10;hQACCCCAAAIIIIDADRJwvmDcsE1nMzvPhkZ6LLFUOfnS1WZmjivP9KSRUFN5dkLsynhmbm7DTp9n&#10;6dfiwIGm9PDps5OqjNbmpmb6nXenrmHt12w0LvvoGf3y0efkSSTXTloZNQ2VP3SfKl57vwxX9rrx&#10;ZEx9o4+tzM5qH2h6KN3/4fCoLszNZ42t7NQZpYr2V60MrWr7y/5YhhFWe+f/ohK1aPTjfbKGwqvy&#10;VgaMgEsN7+2Rb3fpyvCq9smJiB4dWNTxieiqsY0G9lR79cCOoO5q9MvvzvYqtFY8EdXjz/5nnRr4&#10;10Kp6fHykha95oFPqb56X1H5zyfJtpN6ZvALerTv04pYsxtaYn/Lm/Sq3veoPNCwoXnbMXkhNq2/&#10;OfJ+9U8+WdTx6oI79c5Dn9LO8p6i8rdzUjKaVHTYUvRSTNHLMUWu1slw9ufYdroGV4VL3nq3vHUe&#10;uWtc8tS40yUoKlmxAABAAElEQVTdr3LJcD7XeN3eAmHLVt+EpZPjVroeDxXxvNskkvuavfq5XeWb&#10;tNrmLxNbnFBkZkDhmQtOGXDaqXrQqQeVjOd/rm7+aa5/RZe3TIHKNvkrW+Urb5GvbIf85c1X281y&#10;eQLXvwkrIIAAAgi84AVic8OKTJxVZPzcUp1qj51W0gptGxuXv1z+ui75azud0rFU13XKU1q/bc7I&#10;QRBAAAEEEEAAAQQQQAABBBBAAAEEEEAAAQQQQAABBBBAAAEEEEAAAQQQQAABBBBAAAEEEEAAAQQQ&#10;QAABBBBAAAEEEEAAAQQQQAABBBBAAAEEEEAAAQQQQAABBBBAAAEEEEAAAQQQQAABBBBAAAEEEEAA&#10;AQQQQAABBBBAAAEEEEAAAQQQQAABBBBA4PYTcN9+l8QVIYAAAggggAACCGxXAdtOyrQNGbLXPaLt&#10;jKZeiaXqai873bX+dMV9i9pVWZc1wbo8ntXP6iQ9mW7wzkbFEjFFzq3/BeOmL66mDl9mzsqGnUzq&#10;/P94VD/97MmV4XXbyZKkmv7j2+Rra1oz58z4k4rEF9YcSwX3Nz6khZilL58bWDcnNdA70q2Z+Pop&#10;bt835fE9LpfLr727f0OjH++TNRRef4IzYpa4VP/eXvlaS9bMiyVs/WgopEcHFjW8mGfzNWdnB+uD&#10;Lj3QHNT9OwKqCTy/P2HmFi7pG0/+tiZn+rMXX6fX3vwaveLeP5XPU7ZOxvWHL00d1tef+xONzPVt&#10;aLHmqgN6eN8H1VJ154bmbdfk89NH9bkjv6vpyEhRR7zLue/fvu+PFPCUFpW/XZLsuK3osKXopZii&#10;l53itGNOsSav7/2xVdfnKjPlbfTIW++UBrc8qTpd3DJ95lZty7rbWGB4IaFjozEdG7N0diou52P+&#10;przMq78f3JTNr24aC00oMjOgsFMiM4OZOhVLWIs382gb39sw5Strlr9yl/xlLfKVNzulRX6n9le2&#10;yRus3fiazEAAAQQQQGAdgWQ8qsj4aYVHTyk81u/U/YqMnVIiOr/OjBsfNkyPfDVt8td2yl/XpUBD&#10;jwL1PfJW7Ljxh2FHBBBAAAEEEEAAAQQQQAABBBBAAAEEEEAAAQQQQAABBBBAAAEEEEAAAQQQQAAB&#10;BBBAAAEEEEAAAQQQQAABBBBAAAEEEEAAAQQQQAABBBBAAAEEEEAAAQQQQAABBBBAAAEEEEAAAQQQ&#10;QAABBBBAAAEEEEAAAQQQQAABBBBAAAEEEEAAAQQQQAABBBB4wQu4X/ACACCAAAIIIIAAAgjcMAE7&#10;vZNZ1H6Jq2nm0qSsOa5kVjerE/ctalfVzqxY7MpEVj+rY3vSXU9zudw1JTo+dkI1E3dmpazs7Nwr&#10;mS5jZSjdTkYtTfztv6nmxIVVY2sF5qsG1PGfPihfVcNaw+nYcyOPrDtWX9qhhrIOfb7vjBbj8XXz&#10;9sd3aeby0jWumWTMy1/6Z+mhnt3v0Ox/HZc1FF4z9VrQLHOr4b298u4MXgtl6vlYQo8OLup7FxcV&#10;stb44WUy8zd8jvHdjX69pKVE7VXe/MkFRgeHH9O3f/R+xazCX3pvOl9G/6ID79OBrl8qsOrzHw7F&#10;ZvStEx/T0Utf3NAi5f5GvWrve7Sv+Q0yjNX34IYW2ybJjw3+f/qnvo8paa9/D187qstw662979cr&#10;Wn/xWmjb1kkrqeglS5GBqMJOiV6MKTpiSYltdmSX5Kl1y1vnkbfBqRs98u3wOsUjV6kzyOsFLRCN&#10;2+qftJzn4lKZDOd5+F6nVE3AVG+tR3dUOM+Nwh/V17lbcdNjoQlFZgYUdkpkZjBTp2IJa7G4RbZJ&#10;lttfKX/FTvnKW+Qra5Y/VTslUNmWrk1Xnt8Ttsk1cAwEEEAAgVtPwJofVXjslMKj/U7tFKeOTg1I&#10;9tb9TrERJcN5/vlq2uWv7XRKx9XSJV/1Lhkm/9fZRizJRQABBBBAAAEEEEAAAQQQQAABBBBAAAEE&#10;EEAAAQQQQAABBBBAAAEEEEAAAQQQQAABBBBAAAEEEEAAAQQQQAABBBBAAAEEEEAAAQQQQAABBBBA&#10;AAEEEEAAAQQQQAABBBBAAAEEEEAAAQQQQAABBBBAAAEEEEAAAQQQQAABBBBAAAEEEEAAAQQQQACB&#10;rRPgWxa3zpaVEUAAAQQQQAABBHIEbCVl2IYTtXNGVnZT41JiqZK5cuhq25VnetIzqeqyPVmzYpfH&#10;s/pZnaQ33Q0caErXJ09OyxPvzkpZ2em607eym24n5hY1/pkvKXZpbNVYbiBpxDWy4/uqe+3r5a9q&#10;yB3O9BPJuE6OPprp5zYOND2sczNzempkNHco0/fZbgXONCmSiaxu+Es/KdM1oYDRrOqvv1TWUHh1&#10;0oqIWeZWw/t65W0JrohKk+G4vnVhUU9cXpR1Hd8331bh0Ut2BnVPY0B+91o//axt83Zs29YzfX+p&#10;n5z4i7x51wbLgjv00Iv+XPXV+6+FNr0+evGLeuTkxxSOzRS9ttv06cVd79CDnb8mj8tf9LztnBiN&#10;h/T54x/R08NfL+qYdcFdesfBT2hXxd6i8m9kUiKUUORSTNGLsUwdHbbkfNxtm5cZMOVtcMvb6JFv&#10;h0feJm+69tS6ZZhXP2y3zWk5yM0SSCRtDczG1TfulAlL56fjSuR53l7POUs8hrqd+6+31pMu9SWu&#10;9HJzcwkNzl/Pyhuba4WnFZ4+p8jMoMIzA+mSakecdsJa3NhiNzHbcDnv6bId8pU3y1/WvFRX7JK/&#10;ok2Bqja5feU38XRsjQACCCBwuwvEw7OKjJ9WZOKsUzvFqcNjp5QIF/83z1Ybecp3yF/boUD9Hqf0&#10;yN/glJrdzu/C/F9kW23P+ggggAACCCCAAAIIIIAAAggggAACCCCAAAIIIIAAAggggAACCCCAAAII&#10;IIAAAggggAACCCCAAAIIIIAAAggggAACCCCAAAIIIIAAAggggAACCCCAAAIIIIAAAggggAACCCCA&#10;AAIIIIAAAggggAACCCCAAAIIIIAAAggggAACCCCAAAIIIIAAAgggcH0CfPvi9fkxGwEEEEAAAQQQ&#10;QGADArZty7RNyanXe9mGkR5KOmmpl7FGqmuN2FK25PKMyO2+81pXyVhc8bHpTH9Vw/akQ8E7m9L1&#10;7Olyla1KWgoYpSHVtpRnjVqjUxr7yy8qMTmXFV+rE/XO6dKuf5NR61Hbvv+wVkomdn7qaYWt9dfc&#10;1/ga/V3/uUz+Wo1753o1F1ryXGvc5Tksj/8LcllBHTjzEccpulZaJmaWudXwvl55W4KZ2NC8pW9e&#10;WNBPhsNK5vm5ZCas0fC6DN3XFNDLdpVoV/nSz2ONtA2FYtaCvvPj39PA0KNFzWvb8VN65b3/RT5v&#10;RVH5G02aXBjQV49+RIOTP9nQ1J7GV+mhfR9QZbB5Q/O2c/LIwgX91eHf0cjC+aKOed+ON+ptd/yh&#10;/O7l+66oiVuQlIwkFbkYU2QgqvDgUm2Nxbdgp+expPNW99S65dvhkbfJK1+TUze4neKRq9T1PBZk&#10;ygtBYMa5p4+PWTo+HlPfeFzh+PP8IC+AlXoStVW6tK/eq/31Hu2qcMm8+rwvMPW6h+1kQtH5KwrP&#10;DCgyPaDQzHmFJ88oNHVGVmjyute/UQu4/ZXylTXLV94sf6pUtMpf2aaAU1Ixw7j6i9ONOhD7IIAA&#10;Agi84ARsO6no1KAiY6cUHu1XeMwpTm3Nj2wbC1egUoH6bgUaepy6R/66TvlqOuTy3vy/JbYNEgdB&#10;AAEEEEAAAQQQQAABBBBAAAEEEEAAAQQQQAABBBBAAAEEEEAAAQQQQAABBBBAAAEEEEAAAQQQQAAB&#10;BBBAAAEEEEAAAQQQQAABBBBAAAEEEEAAAQQQQAABBBBAAAEEEEAAAQQQQAABBBBAAAEEEEAAAQQQ&#10;QAABBBBAAAEEEEAAAQQQQAABBBBAAIFbSsB9S52WwyKAAAIIIIAAAgjc0gK2bUu2IaOIq0hcTTJz&#10;c50lXE5Z7xXwj2UNWcMTzp5rT0iHbY/MUq+8u6s1MjOhkvGurPkrO0291squoheGNP6ZLykZimbF&#10;1+oMVUuzjV9Q0hXV/nv+d7ncvrXSMrHjI9/OtHMbtSWtOj1XqiuL2de6Mq8lWaP5cyUrQzltS/6y&#10;j8qdCGjf8Q/LnPXnjGd3zTK3Gt7XK2/L0he7n5uO6Rvn53VsvPC1Z6+03GsocekVu0r0QHNQAfeq&#10;n/Ry4gZb03Pn9Y0f/qZm5i8UnGkYpu7f924d7H6HDKOYO7PgklkJiWRMT5z5G33/zGeUSGbfP1mJ&#10;OZ2a0t167b4PqaP+wZyRW7v77PAj+vtjH1Y0ESp4IV5XQL+w98N6UcubC+ZuRUIyllT0UkzhgZgi&#10;g1FFnDo24vwM1/442YojrL2m81bx1nvk2+GRt8mpneLd4XyGNbplejbvfbT25kRvdYFE0tb56biO&#10;jVk6Pm7p8lxiyy6pJmCqt9aj3jp3ui71bu39GY8tKDIzoPDUeYWmzqZLeOqMIrMXZSfjW3adm7mw&#10;J1Ajf2WbU1oVcOpUSbVTMbe3dDO3Yi0EEEAAAQTyCiSiCwqPnVZkrF/hUaekaqdvxyN5592wQcMl&#10;X7XzvKzvVqChx6l75Hdqb1nDDTsCGyGAAAIIIIAAAggggAACCCCAAAIIIIAAAggggAACCCCAAAII&#10;IIAAAggggAACCCCAAAIIIIAAAggggAACCCCAAAIIIIAAAggggAACCCCAAAIIIIAAAggggAACCCCA&#10;AAIIIIAAAggggAACCCCAAAIIIIAAAggggAACCCCAAAIIIIAAAggggAACCCCAAAI3QsB9IzZhDwQQ&#10;QAABBBBAAAEEUgK288+wzXRrfREjPZRYqmTa2Zmp/tWh7AGnl1q/umQ6K25dmcjqZ3Vsj9M1FNjf&#10;KMM0dOTwhLNfZVbKys6d9yyPRc5e1vhffkl2zFqZsmb7yc4OxSs+q+pYVMGKNjV3/cyaedeCtm3r&#10;5Oij17qr6q661+prFwZXxTMBx6j1Urvmc+wy407DG/xbeYyL6j36AQXnWlYOrWqbZW41vK9X3pag&#10;zkxF9ZWz8zo9FVuVV2xgX61PP9Vaor1ObRjr/TSLXS07b3D4e/rWU78rK76YPbBGL+Cr1mse+KSa&#10;6+9fY/T6Qxcnn9VXj35EEwvnil7M6wrqZd3v0v3tvySXmbo/b49XIhnXv576pL4z8PdFXVBDyW79&#10;+qE/V1NZR1H515tkx21Fr8QUvhBVZDCmyEBU0SHnvZ283pWvb7670iVfi1e+nV75neLb4ZG3wSPD&#10;vbnvm+s7JbO3u8BiLKljY5aOjMbUNx5X2Lnft+IV9BjqqXWrt9aTLvUlrq3YRgkrpKkL31V46qxC&#10;TglPX1BkdkBWaHJL9tvsRT2BGvkr25zSqoBTp0qq7a9oldtXttnbsR4CCCCAAAIFBaIzlxUe7Vdk&#10;rD9dh5065sS2y8tTvkOBhh4F6rvlr+uSv7ZTvpo2mS7vdjki50AAAQQQQAABBBBAAAEEEEAAAQQQ&#10;QAABBBBAAAEEEEAAAQQQQAABBBBAAAEEEEAAAQQQQAABBBBAAAEEEEAAAQQQQAABBBBAAAEEEEAA&#10;AQQQQAABBBBAAAEEEEAAAQQQQAABBBBAAAEEEEAAAQQQQAABBBBAAAEEEEAAAQQQQAABBBBAAAEE&#10;EEAAAQS2TMC9ZSuzMAIIIIAAAggggAACOQK2bJnOv3wvW0Z6OHE1bam3PMNlL7dzWwlPRPVBT1Y4&#10;dnksq5/VsZdyAwea0uGJ/qDW+wU5UTWuipqlvMjpSxr/zJdkW/Gs5XI7cdPUVw8d1KW6hF55pT89&#10;3HX3b8kwXbmpWf3Ls8c1GxnNiq3sjMbvVzhurQxlte+Kdmp+Yv09DNdF+QN/rZ5j/0llc51Zc3M7&#10;ZolbDe/r1eVSt77yk0n1TUZzU4rqe12GXtQc0CtbS9XgrLkVr8P9f62njn3KWTrPTXJ144aag3ro&#10;RX+u0kDDph8lYs3rOyc/qWcG/3FDa+9veZNevfe9KvPXbWjedk+ejU7oc4ffo7PTzxZ11LsaH9Yv&#10;7f9j+d3BovKfT5I1GVf4XMQpUYXPRxW5FJMSz2elzZljuA15mzzytXjk3+l1am+6dpWu/z7enJ1Z&#10;5XYVGF9M6NiYpSMjMZ2eiitZ+GNxwxSp53NHlVv7GzzaW+vRzgqXTCP3qb3hZQtOmDz7dV3p+4uC&#10;eTczwe2vVKByt/yVbQpUtS3VTttf0Sq3r+xmHo29EUAAAQRewALJuPN77/hphUf7ndK3VI+dUjK2&#10;uC1U3KX18td2OKXTKe1O6ZK/fo/c/vJtcT4OgQACCCCAAAIIIIAAAggggAACCCCAAAIIIIAAAggg&#10;gAACCCCAAAIIIIAAAggggAACCCCAAAIIIIAAAggggAACCCCAAAIIIIAAAggggAACCCCAAAIIIIAA&#10;AggggAACCCCAAAIIIIAAAggggAACCCCAAAIIIIAAAggggAACCCCAAAIIIIAAAggggAACCNwMAffN&#10;2JQ9EUAAAQQQQAABBF6gArYtwzZlyM4LkBq1DSOdY+akunL6KxeK+xbVUFq5MiTrykRWP6uT9Mo5&#10;jAJ76zU3E5drsjFreGWntjuU7ob7BzXx2S/LthIrh1e1wx6P/vm+e3Slulo903+bHi+t7FRTxxtX&#10;5eYGjo98JzeU6ft9d+n4lJXp5zZKkj4ZZ2pyw1n9QMmfqfvkO1Uxc0dWPLdjBl0y39Wpz46Gdfx4&#10;NHe4qH6V39RPtZbqJS1BBT1mUXM2mhRPRPTY0x/WmYtfK2rqHR1v04sPflAu01NU/kaSTg49om8c&#10;+xMtRPPcdzkL1pV16g0HPqJdNXfnjNz63TNTT+tzh39Xc7HJghdjGm69ped39cq2XyqYu5EEO24r&#10;cimm8NmIwueiTh1VfDb/+3cj628o13kLeBs98rd45XOKd4dHviaPPLVuGebSZ96G1iMZgasCVsLW&#10;6UlLx8ctHRuzNLaY3BKbUq+hfXUe7av36A6nLvFe3+e6FZ5WaOqswlNnnPqcFiNxacdbt+Tsm72o&#10;218pf2WbApWtS3VF21Jd1Sa3r3yzt2M9BBBAAAEENiRgLYwrPNav8Oipq3WfopMXnD+0t+Z3hI0c&#10;znD+DvPVtitQ36NAg1Ou1u5g1UaWIRcBBBBAAAEEEEAAAQQQQAABBBBAAAEEEEAAAQQQQAABBBBA&#10;AAEEEEAAAQQQQAABBBBAAAEEEEAAAQQQQAABBBBAAAEEEEAAAQQQQAABBBBAAAEEEEAAAQQQQAAB&#10;BBBAAAEEEEAAAQQQQAABBBBAAAEEEEAAAQQQQAABBBBAAAEEEEAAAQQQQAABBBB4QQi4XxBXyUUi&#10;gAACCCCAAAIIbAsBW86XoduGcxZ73fPYhqFEKuXqa0UzHXGtP1WWd147yhuvTZVt24oNTWT6qxq2&#10;R97WKplBr44+NSpDNatSUgFbCR26u1bhkwMa/+uvSPHEmnnXgjPBoP7x/ns1XVrqTLbVsvDd9FDn&#10;Pb8twzCvpa1bHx/59ppjtnNCy/eLzv5rDqeDB6d6NB/LVVvOd3u/qZ7zd6h68u7l4Fotv0tP/0yL&#10;HhlczPPTWmviUqypxK2H2kt1X1NALnP986y/QnEji+Exff2Jd2l8+kTBCS7Tq5fd/VH1tP27grkb&#10;TZgLj+jfnvtjnR5d+lkXMz99nj2/oQc7f9Ux8hQz5ZbK+daF/0dfPPUpJe3875fURVX46vTOQ59U&#10;R9Wh677G+HxC4XPRqyWiyEBMtpXng+O6d1xnAZfk2+GVv82rQJtP/lavvE7f9Gzd+2GdkxC+TQXG&#10;FxM6Pm7p+JilUxOWYs4jdrNfqY/vtgq37qj3aJ9T2ipcznNs4/dwbHFcoakzCk+edeqlEnZqKzyZ&#10;dWR3zd0K7sgK3dSO218pf2WbApWtV+s2+SucflWb3L7ym3o2NkcAAQQQQCAlYCfjikycU3j0lMJj&#10;/ekSGe1XPDS1LYBcwSoF6nsUaHBKqnaKv7Zdhuv2+/tnW4BzCAQQQAABBBBAAAEEEEAAAQQQQAAB&#10;BBBAAAEEEEAAAQQQQAABBBBAAAEEEEAAAQQQQAABBBBAAAEEEEAAAQQQQAABBBBAAAEEEEAAAQQQ&#10;QAABBBBAAAEEEEAAAQQQQAABBBBAAAEEEEAAAQQQQAABBBBAAAEEEEAAAQQQQAABBBBAAAEEEEAA&#10;AQQQuO0E3LfdFXFBCCCAAAIIIIAAAttWwLYl0zYLnM9QYkWK6cxZ+XIlV/Zy2p4xlZc2Z4KJyTnZ&#10;kVimv6qR9Mq/tz4dHj5trBq+FgjXDqh8skTjn/uKFE9cC69ZD1dW6J/uu1chny89XhN5ToHEhMqq&#10;e9S4+7VrzlkZHFs4r/HFCytDmXbc/TKF42WZfm5jl1Wn+cFAbni5byxq7+hp1Y09uBxbo5XwmvqH&#10;l9bqYjwf9hoTndDuCo8ebi/VnfV+Gcb6pmvP3lh0fPqEvv7Eu7QYHis4sSTQqNc++Beqr95XMHcj&#10;CbZzUz8z+I/69olPKJYIFT21ve5Fev2Bj6i6ZFfRc26VxEh8UX9/7MM6PPKtoo68p/o+/drBj6vc&#10;V1NUfm6SNR1X+HREoXSJKjZi5aZsed/wGvLv8sq30/lMSRWn7d3hlenZ2vfAll8YG2wrgaTzeTMw&#10;k9CRkZiOjsY0vLDxz+hiLqixxFRvnUe9tR5113gU2MB9HJ0bUmj6rEKTZxWeOqPQlNN2SiI6V8zW&#10;NyXH5S1ToLpDgcpW+SvbFKhoW6qr2uT2ld+UM7EpAggggAACawnEQ9MKj51Kl8hov1P3KzJ+Vnby&#10;xv/+m3s+01sif90eBeo65avtVMAp/voueUqX/t7OzaePAAIIIIAAAggggAACCCCAAAIIIIAAAggg&#10;gAACCCCAAAIIIIAAAggggAACCCCAAAIIIIAAAggggAACCCCAAAIIIIAAAggggAACCCCAAAIIIIAA&#10;AggggAACCCCAAAIIIIAAAggggAACCCCAAAIIIIAAAggggAACCCCAAAIIIIAAAggggAACCCCAAAII&#10;IFCcgLu4NLIQQAABBBBAAAEEELh+AVu2DNt0FrLzLGYoYSwPp7JXvlx5prrcgyotOZBJj10ey7Rz&#10;G7btckKmAnsbFF6wlZio0opts9Kbaq9o/K/6ZVuJrHhu53JVlb5w/72KeTyZoZbFR9Ptrnt+R4ax&#10;3g6ZdB0f+fZyZ0XLVlBxz5tXRHKajkvzpd1azAmv7PZOfUNNww+uDK1qWy5D//DiWl2u8q4ayxfY&#10;W+vTw7tL1V3jy5e2aWPnLj+iR3/8e4onIgXXbKq9Rw8/+GkFfNUFczeSMLUwqK8c/QMNTj5d9LSg&#10;t0oP3fF7OrDzp4uecyslDs2f1WcPv1ujiwNFHfuh9l/Vm/f8jkwj9X4s/LITtqKXYwqdjSp83iln&#10;I4pP5X9fFl51YxmG25Bvp0f+Np8CTvG3euVt8sgwC7+/N7YT2QhIMeee75uwdGQkpudGLc3H8jwE&#10;nyeY13n79dR4tL/Bo311HtUEC78fY4tjWhw/qcWJUwpNnVV46oxTn1PSCj3PU2z1NOd9W9Ykf2Wb&#10;ApW7FajarWB1lwI1XfKVNmz15qyPAAIIIIDAhgRs21ZselDh0X6FRvsUcerwWL+s+dENrbNVyd6K&#10;ZgUaeuSv70nXAaf2VrYU9ffuVp2JdRFAAAEEEEAAAQQQQAABBBBAAAEEEEAAAQQQQAABBBBAAAEE&#10;EEAAAQQQQAABBBBAAAEEEEAAAQQQQAABBBBAAAEEEEAAAQQQQAABBBBAAAEEEEAAAQQQQAABBBBA&#10;AAEEEEAAAQQQQAABBBBAAAEEEEAAAQQQQAABBBBAAAEEEEAAAQQQQAABBBBAAIHbVcB9u14Y14UA&#10;AggggAACCCCw/QRs2c6hzLwHS2UkjKspTudaMxUxnH6+2T73RXk8pVcnS7ErE5n2qkbSI8Prkq+9&#10;Wn1HYs4+rlUpqYA/Pqa9P+6THbHWHL8WvFhdrX+6/15Z7uVfsc1kVE2LP1B57R1qaHv1tdS89YmR&#10;R9cctzxvlG2UrDmWCh6KdGhxen2d9slj2jXatu781EDCmf4vL67R5Tpf3ryVg4ca/HpdR5l2lXtW&#10;hre0/UzfZ/Tj458uao+97T+vlxz6sFzm5p3PtpN66tzf6bv9/6fizs+42NeBnW/WQ3f8noLeymKn&#10;3FJ5Pxn6N33++EcUS4QLntvvLtW/P/CnOtjwqry5dtxWeCCq8OmIQqlyNio7mvqUuEEv52PB1+xV&#10;oM0rf5tP/lZvum+4Vn4y3aCzsM0LRmAumtRzo5aOjsbUN24pltz8S28sNbWvzqt99R7tqXHLba59&#10;T8ej8wpNnVF48qxC006ZOK3FiZOyQpObf6hNWNF0B+SvbFWgql3B6k4Fa7rStb+iVaa7+GfbJhyF&#10;JRBAAAEEEChKIBELKTJ+WuHRfoXHnDJ6SpGxU0paoaLmb2WS4fYrUNelQEOP/PU96TpQ3y2Xb/lv&#10;7q3cn7URQAABBBBAAAEEEEAAAQQQQAABBBBAAAEEEEAAAQQQQAABBBBAAAEEEEAAAQQQQAABBBBA&#10;AAEEEEAAAQQQQAABBBBAAAEEEEAAAQQQQAABBBBAAAEEEEAAAQQQQAABBBBAAAEEEEAAAQQQQAAB&#10;BBBAAAEEEEAAAQQQQAABBBBAAAEEEEAAAQQQQAABBCQ3CAgggAACCCCAAAII3CgB207KTBoy8m5o&#10;KGEuJaTyVua67PUnJk1LFf65rATr8nhWP6tje+XbUyvD49K5E/PO0OovWffFZ7V35osyElbW1NzO&#10;QE2N/vm+exV3u7KGGsNPyWOH1XX3b2fF1+vMRkZ1afbYquGk0eis/YpV8WuBYNIn82ytEtcCOfXO&#10;qTF1jcZyotld58eiLz1QowuNgeyBdXoH6n16U2e5dpZ71snY/HAyGdf3nv2o+i/8S8HFTcOtFx/6&#10;fe3reFvB3I0kjM2d0VeO/IGuzDxX9LSqkl1644GPanfdA0XPuZUSk3ZC/9L/CT068N+LOvaO0i79&#10;+l2fVr3jkvuybVvRK5ZCJ8Na7IsodDoiO5bnjZ+7wPX0nfeAb4dH/laf/G1ep/jka/HK9Kz8FLqe&#10;DZiLwPoCwwsJHR2J6ciIpQszcW32XZ+6i7tq3DrY4NXBRo9qg9nPq3h0XqGJU1qcPKXw1FmFnJKq&#10;Y4tj6x/6Jo54S5sUrO5UsKZTgeouBap2y1/RKl9pw008FVsjgAACCCCQXyA2O6TwWL/Co04Zc565&#10;Th2bHsw/6QaNesoaFKjvkb+hJ10HGrrlq26TYVz94/wGnYNtEEAAAQQQQAABBBBAAAEEEEAAAQQQ&#10;QAABBBBAAAEEEEAAAQQQQAABBBBAAAEEEEAAAQQQQAABBBBAAAEEEEAAAQQQQAABBBBAAAEEEEAA&#10;AQQQQAABBBBAAAEEEEAAAQQQQAABBBBAAAEEEEAAAQQQQAABBBBAAAEEEEAAAQQQQAABBBBAAAEE&#10;EEAAAQSyBdzZXXoIIIAAAggggAACCGydgC1bZtKVdwPbMJQ0llKuVpl8VzLTXNWwfIuq9Xmy4rEr&#10;41n9rE7SI39vvWIRW4tXgllDqY47GdbemS/Ln4itGlsZGKit1T/fd4/irtXX1bLwqMqqe1Tf+sqV&#10;U9Ztnxj5zppjMe/PScbq9a8lH5rp1nwsV2tptGlmUr0jF53O2uOpLNsp/3ZPtU61rHZIja989db4&#10;9DN7ytRa4V0Z3vJ2zFrUI0/+ji6NPlFwL7+3Ug8/+GntqLuvYG6xCYmkpSfOfE6Pn/6MkrZV1DTT&#10;cOtFnb+il+95l9wuX1FzbrWk+eiUPnfkvTo99eOijn7/jjfpF/f9obyuQDrftm3FhiyFTkUUOu0U&#10;p04s5HmjF7VLcUmuMlOBDp9T/Aq0++Rv9cr0mcVNJguB6xRI3fsXZhI6PBLTEaeMLm7+fR/0GNpb&#10;69H+eqc0eFTqNZWMRxWePqPxS2cUmjqr0MQpLU70KTp3+Tqv6MZNr+t+s3Y99O4btyE7IYAAAggg&#10;sEGB1HM+OjWg0PAxhYePKzTap8jYKSUicxtcafPTDdP5O7i2Q4GGXvkbehSo73baPXIHKjd/M1ZE&#10;AAEEEEAAAQQQQAABBBBAAAEEEEAAAQQQQAABBBBAAAEEEEAAAQQQQAABBBBAAAEEEEAAAQQQQAAB&#10;BBBAAAEEEEAAAQQQQAABBBBAAAEEEEAAAQQQQAABBBBAAAEEEEAAAQQQQAABBBBAAAEEEEAAAQQQ&#10;QAABBBBAAAEEEEAAAQQQQAABBBBAAAEEELhuAfd1r8ACCCCAAAIIIIAAAggUKZD6onYjaRTINpQw&#10;l1JMOzvVldNfORr3Lao+WJoJJUMRJabnM/1VDdujQG+9hs44i9pXN7yaZNgJdc98XYHE7KppKwNz&#10;DbX657vuUdzlWhlOt73O3LrwM+p48FOrxtYLHB/59qqhhLlfSde+VfFrgaZ4leYvBK91s+r6uWnt&#10;HxqQ4fzL9/r2wUod212SL0XNpW69padce2v9efO2YnAxPKav/eDXNTnTX3D5qvIOvf7Ff6ny0p0F&#10;c4tNGJnt05cO/75G504VO0XNVQf0xjv/SA3le4qec6slDs6e0F89+zuajowUPLrLcOvnej+gl7f+&#10;gqzJuGb65rXYF1GoL6zEfLLg/M1I8O7wKNjpU6DDr4BTe+s9m7EsayBQtICVsNU3YenIqKXnRmOa&#10;i+Z5qBW9anbirnKX9jn3dqq0eKcVnjiqxZE+XT52UqHxPoVnB51n3o15z2WfbP2ey1umYHWnAjWd&#10;ctfco4X1U9Mjhsl/yipAxDACCCCAwA0USMajioyfUXisX+HRU1frPiWjhZ5oW39IV6BSgfpuBRp6&#10;nNopDb3y13bIcPF78NbrswMCCCCAAAIIIIAAAggggAACCCCAAAIIIIAAAggggAACCCCAAAIIIIAA&#10;AggggAACCCCAAAIIIIAAAggggAACCCCAAAIIIIAAAggggAACCCCAAAIIIIAAAggggAACCCCAAAII&#10;IIAAAggggAACCCCAAAIIIIAAAggggAACCCCAAAIIIIAAAggggAACCCCwOQJ8q/PmOLIKAggggAAC&#10;CCCAQJECLttVMDNhLKWYOZkuOyewopvwzqm+tD4TiV2ZyLRzG7ZtyAgG5dlZoYEnY85w9pk65r6r&#10;Cmsod1pW391cq//30N2KG9lzryU1Lz6msopWNba/9loobx2Kzej81NNZObZzrpj357JiWR3HY/eV&#10;Di1kBZc6NQtzuvPKBV2lXCNjKfT4HeV6ek/ZuuOVPlM/3VWuB5oDMo1Cq627zPMemJo9o69+/3/T&#10;Ynik4Bo7G1+ihx74lLye0oK5xSQkk3F9/8xn9f3Tn1HSjhczRW6XX6/sebfub3+7DCP3Di5qiVsi&#10;6UdXvqLPH/+I4snU+yf/q8bTol8p+6RKn2zQub++LGu0OMv8q+YfNX2G/O0+BTpSxa+A03YFb9+f&#10;R34NRm+mwHw0qefGLB0dienkuKVYcnNPE3Ab6q0xtCc4obZkn4yZY1o82afJx/s1Gp7a3M2uczV3&#10;oFrBqg4Fa7oUqO5UMFWctrdk+dk9NzenhcHB69yJ6QgggAACCGyNQDw0rfBon1P6FR5bqiMT5yU7&#10;sTUbFruq83eHr7pVgfoeBRqc4tR+p/aWNRS7AnkIIIAAAggggAACCCCAAAIIIIAAAggggAACCCCA&#10;AAIIIIAAAggggAACCCCAAAIIIIAAAggggAACCCCAAAIIIIAAAggggAACCCCAAAIIIIAAAggggAAC&#10;CCCAAAIIIIAAAggggAACCCCAAAIIIIAAAggggAACCCCAAAIIIIAAAggggAACCCCAAAIIIIAAAttU&#10;wL1Nz8WxEEAAAQQQQAABBG5DgaSdlJk0816ZLUMJYynFsLNTXTn9rFH3kMpKmzOh2JXxTHtVw/Yo&#10;0NugRFwaPX91s6tJzYvPqD7Sv2rKyoC7vkpjP/+wZs/OrAxntVsWHlX7i35dhvNl8cW8+sa+p2TO&#10;F9vH3a+Qba7/pfJ7I61amFj9K31laEEHL52TaecDk360p0xP3FGx5vF8LkMPt5fq1W2l8jrtm/G6&#10;MvYjfeOHv6mYtVBw+/2db9eDBz8g03AVzC0mYWzujL54+AMame0rJj2d01Z7v9505x+pqmRn0XNu&#10;tcTUPfqv/Z/Utwf+bv2jO7ddzVyrdo0dVO/0T6l+tFOWJU1rfv051zliBk0FO30KdPsV3OOXf5dX&#10;hnlz7tvrvBSm3wYCIwsJHRmJ6eiopfPTceX/JN74BVe6I+p0ndPO0A9UM/ZNWacupRcZ3vhSWzLD&#10;W1KvQHWngk5J1zVd6bYnUL0l+7EoAggggAACWyEQmx1SaPh4uoRH+xQeO6X4wthWbLWhNU1fqQL1&#10;3U7pUaDBKU7tr+uS6fFvaB2SEUAAAQQQQAABBBBAAAEEEEAAAQQQQAABBBBAAAEEEEAAAQQQQAAB&#10;BBBAAAEEEEAAAQQQQAABBBBAAAEEEEAAAQQQQAABBBBAAAEEEEAAAQQQQAABBBBAAAEEEEAAAQQQ&#10;QAABBBBAAAEEEEAAAQQQQAABBBBAAAEEEEAAAQQQQAABBBBAAAEEEEAAAQRuDQH3rXFMTokAAggg&#10;gAACCCBwuwiYtlngUgwlrqZkZdqS6ZT1Xm7XBZWWvDwzbF0ez7RXNZJe+ffWa+S8LfvaZk5SdeSc&#10;di08uSp9ZcBVVab63/xZfW1wdmU4q10au6RG76J2dL05K56vc3zk21nDtgKyPG/Iiq3suJOmSgYa&#10;FV0ZdNplkZDuunhWbjuZM5LdPdJeokcPVmYHnZ5pSC9tCeqNXWUq87pWjd+owOnBr+i7T39IyaRV&#10;YEtDLzn0+9rf+fYCecUN247bD8/+N323/y+UtAvtvbSm112ih+54vw7teqsMwwG8TV+L1qz+5sj7&#10;1Dfxw1VXGIiWq3X0LrWO3KOd43eqJFqVycnzts3kbLThbfQo0OlToGOppPq3s/1Gfci/sQK2bevc&#10;dFxHRiwdGY1pbDH/5+/GT2erLjGo5rlvaefCd1UdO5NZorhPqUz6pjbc/iqV1PWmS7C6S4HqDqVq&#10;t69sU/dhMQQQQAABBLZSwE4mFJ0aUHi0X+Expzh1aOS4EqHprdy2qLW9Fc0KNPQ4pTdd/PXd8lW2&#10;FDWXJAQQQAABBBBAAAEEEEAAAQQQQAABBBBAAAEEEEAAAQQQQAABBBBAAAEEEEAAAQQQQAABBBBA&#10;AAEEEEAAAQQQQAABBBBAAAEEEEAAAQQQQAABBBBAAAEEEEAAAQQQQAABBBBAAAEEEEAAAQQQQAAB&#10;BBBAAAEEEEAAAQQQQAABBBBAAAEEEEAAAQQQQACB20PAfXtcBleBAAIIIIAAAgggcCsI2LJl2mbB&#10;oyYMI51j2supLqe9FF2OXWvZSsprnlFJyduuhRS9MJJpr2rYHgX21uvED5Y3CMSn1DX7rXX3SK1h&#10;+L2q+42fUaKsRMfGrzgR16qlU4HmxUfVfuc7ZZrF/bodS4R1avyJrLUsz+ucDUuyYis7hxa6FQ1l&#10;iwSjEd09eEaeZGJl6qr2yZ1Bff3uqlXx3ZUevf2OSjWXeVaN3cjAs31/pR8d//OCW7pdfr36/k9o&#10;d/OrCuYWkzC9eElfPPwBXZo6XEx6Oqer/mV6w50fVXmgseg5t2Li0PxZfebZ39J46FLm+HUz7Wof&#10;ekBto/eoYbrLee9k34+ZxE1o+Jo9Cnb7FdjjV9Ap7rK133ubsBVLIFCUQNK2dXoyrmeHYzo8EtNs&#10;dPl5UtQCBZJMO6bG8NPaufh4upQkxgvM2Lphl6dEgep2p3QpWN2pYM0eldT1yld6e3/ubZ0oKyOA&#10;AAII3CwB2/k7KTo1oNDw8avlmMKjfbLj0Zt1pPS+hssrf90eBRq6Fajvceoe+eu75faX39RzsTkC&#10;CCCAAAIIIIAAAggggAACCCCAAAIIIIAAAggggAACCCCAAAIIIIAAAggggAACCCCAAAIIIIAAAggg&#10;gAACCCCAAAIIIIAAAggggAACCCCAAAIIIIAAAggggAACCCCAAAIIIIAAAggggAACCCCAAAIIIIAA&#10;AggggAACCCCAAAIIIIAAAggggAACCCCAwM0XcN/8I3ACBBBAAAEEEEAAgReKgG3bMpPmupdrp0YM&#10;QwljKeVqle640oNL8dz/jXvDKtWMfN6lL3C3k7biEzO5aZm+q6JcZlVQl0/HnZgh07bUPfMNuZTq&#10;r/NyzlX7K6+Xt6lGPx6aU9x2rZMotSWOqaX7D9Ydzx04Pf6E4sloJpw0qhV3vzLTz22UJ4Kyzmd/&#10;Wb03bunui2fkS+S5BmehM01+ffn+6rTztXUDbkP/bk+5Xroz6PCvVL+WcWPq1P3xxJE/07Gzny+4&#10;YcBXrde95C/VUH2gYG4xCc8MfEGPnPiYrESomHQFPBV67f7f1/6WNxWVfysnPTv8iP7+2IcUs6Jq&#10;mTigjuEH1D70gMrD9Vt2We5ql0p6A07xK+jU7vL1329bdggWRiBHIOE8W/on43p2OKbDIzEtxPI8&#10;mHLmFtP1JubUEvqBdi5+T82hJ+Wxw8VM27Qc0+2832q6VVLbrUB1l9PuVLC6U76yHZu2BwshgAAC&#10;CCBwowQS0QWFx04pPNrnlH6n3a/I+BnZ8eW/u27UWVbu4y6pU6DBedY29CpQ79T1PfLV7JZh8vvu&#10;SifaCCCAAAIIIIAAAggggAACCCCAAAIIIIAAAggggAACCCCAAAIIIIAAAggggAACCCCAAAIIIIAA&#10;AggggAACCCCAAAIIIIAAAggggAACCCCAAAIIIIAAAggggAACCCCAAAIIIIAAAggggAACCCCAAAII&#10;IIAAAggggAACCCCAAAIIIIAAAggggAACCCCAAAJLAm4gEEAAAQQQQAABBBC4UQK2bJlJs+B211JM&#10;eznVtaK9HF1qxX2LqvIurxufmJGSydy0dN921vHvbdHYgK141EjH2ue+p2Bias38a8Gqt7xcgb1t&#10;6e6TAwNOHUi3c/+nInpa++94k1xuX+7Quv3jI9/OGrM8b5YMT1ZsZWff5B4tJJbOnoq7EwndPXhG&#10;QSu2Mm1Ve7DOp399sFa2uTz37ka/fr63QhU+16r8GxlIJuN69Ccf1JmLXy24bUVpm9740s+qvHRn&#10;wdxCCaHotL585EM6PfpYodTMeE/Tq/WGAx9Ria8mE7sdG0k7qa8e+7909kcn9Irhd6lt5F75rdIt&#10;uVR3tUvBbv9S2eOXt279+39LDsCiCKwjEE/a6puw9MxQTEdGLYWsPA+jddbIFy6xRrQz9Lh2LT6m&#10;hvCzMpXIl74pY4bplr9yt4LVHU7pUrB2j0pqe51Yqwxj+Vm6KZuxCAIIIIAAAjdAIB6eVXj4uEIj&#10;Thk+ofBon2Izl27Azvm38FY0K9C0T8Gm/Qo27lWgvkfukur8kxhFAAEEEEAAAQQQQAABBBBAAAEE&#10;EEAAAQQQQAABBBBAAAEEEEAAAQQQQAABBBBAAAEEEEAAAQQQQAABBBBAAAEEEEAAAQQQQAABBBBA&#10;AAEEEEAAAQQQQAABBBBAAAEEEEAAAQQQQAABBBBAAAEEEEAAAQQQQAABBBBAAAEEEEAAAQQQQAAB&#10;BBBAAAEEEEBghYB7RZsmAggggAACCCCAAAJbKmDbtkzn3/ovIz2UWKqyMl3J9WdZvkXV+wOZhNjl&#10;8Ux7VcN2KbCvSf2n7fRQXbhP9ZH+VWkrA6UvPaCylx9Mh8JWQmfmvdLVM67MS7VbIk9pZ+/7c8Pr&#10;9hPJuPrGvpcZTxotSrjuy/RzG02xai1c8mfCRjKpQ5fOqjwazsTWagxVe/VPL6l11l46eLXfpbfd&#10;UaH9dctrrTXvRsSseFiPPPluXRx5vOB2DTUH9foX/9/y+6oK5hZKODf2hL50+INaiE4USk2P+z0V&#10;et3+D2l/yxuLyr9Vk6ypuCafndTZJ06o48prtcd+06Zfihk0Fez2q2SvU3oD8jZ4Nn0PFkTg+QrE&#10;k7b6xi09PRzT0VFLIWvpefF818udVx3t187Fx7Vr8Xuqjp3OHd7UvttfpZK6XqfsTZdSpx2oapdh&#10;8p+DNhWaxRBAAAEEbphAbPaKwqP9Co+dWqpH+xSbuXTD9l9zI+e56q9tV6C+Z6k0OHVDr9zB6/+b&#10;Zc39CCKAAAIIIIAAAggggAACCCCAAAIIIIAAAggggAACCCCAAAIIIIAAAggggAACCCCAAAIIIIAA&#10;AggggAACCCCAAAIIIIAAAggggAACCCCAAAIIIIAAAggggAACCCCAAAIIIIAAAggggAACCCCAAAII&#10;IIAAAggggAACCCCAAAIIIIAAAggggAACCCCAAAIIvGAE+EbqF8yPmgtFAAEEEEAAAQRuvoAtW2bS&#10;XPcgtoz0WOJqimEvp7pWtJejS62kd0rVpfWZcOTUlUx7VcP2yL+nTsNP2QrGJ9U+971VKSsD/u6d&#10;qnrrKzKhpy6cU9JwZfpZDdvWPU2V8njLssL5OuenfqKwNZdJiXnfIhnrGDkGrUPtCl3Ldva788oF&#10;VYcWrkXWrMcqPPrHl9bK8php4Ve2luinu8rkc6+zz5qrbE0wGpvV137wHzU6eaTgBu3Nr9Gr7v+4&#10;3C5fwdx8CfFETI/2fUpPnf+7fGlZY3saXqE33vmfVeqvy4rfLp3Ixajmj4S0cCSs6KVY+rJq1b6p&#10;l+fb5VXpvoBK9gcUaPc5t/nS+31TN2ExBJ6ngJWwdWLc0rPDMR0dtRSO53nobHAP07bUGH5aOxcf&#10;T5eSxNgGVyicbjqfi4HqDgWrOxWs6VZJXY+Ctb3ylTYUnkwGAggggAAC21QgNj+q0NAxhYePK5Qq&#10;I8eVCM/c1NO6fGXyN/QoUO+UVN3QK39dp0yX96aei80RQAABBBBAAAEEEEAAAQQQQAABBBBAAAEE&#10;EEAAAQQQQAABBBBAAAEEEEAAAQQQQAABBBBAAAEEEEAAAQQQQAABBBBAAAEEEEAAAQQQQAABBBBA&#10;AAEEEEAAAQQQQAABBBBAAAEEEEAAAQQQQAABBBBAAAEEEEAAAQQQQAABBBBAAAEEEEAAAQQQQAAB&#10;BG5PAffteVlcFQIIIIAAAggggMD2FLBl2mbBoyWMpZSVmaa9/jTTdUmlJTsyCbGBsUw7t2EGSxWO&#10;exWaiujAzDfkUjw3JdN3lZeo5t+/Toa5fJKnBq844y2ZnJWNqmif9r3orStDBdvHR76dyUmYPUq6&#10;9mb6uY2OUItCk8u/wveOXFLD/ExuWlZ/psSlf3hZnSI+lxpK3PoP+yu1u9KblXOzOovhMX318Xdo&#10;au5MwSMc6PplPXjn78kwln8WBSetkTA+f07/85n3anTu1Bqjq0Ned4leu++DOrjrZ1cP3sIRO2Er&#10;dDqi+WdDWjgaUnw6selX465yqaQ3oOBef7p2l7s2fQ8WROB6BKLO++D4qKVnR2J6bjSm6Ca+DbyJ&#10;WbWEntDOxcfVHHpSHjt0PUfNmuuvaFVJXY9KansVrOtVSc0e+cpbrvvzMWsTOggggAACCNxggdjs&#10;kMJj/QqPnFRo+Hi6xBcnbvApsrdzl9Qq2LQvXQKNexWo75G3YvnvzuxseggggAACCCCAAAIIIIAA&#10;AggggAACCCCAAAIIIIAAAggggAACCCCAAAIIIIAAAggggAACCCCAAAIIIIAAAggggAACCCCAAAII&#10;IIAAAggggAACCCCAAAIIIIAAAggggAACCCCAAAIIIIAAAggggAACCCCAAAIIIIAAAggggAACCCCA&#10;AAIIIIAAAggggAACCGy+gHvzl2RFBBBAAAEEEEAAAQTWFkg6YXfSWHswHV0aS6QqW7qWaThtM88s&#10;t3lWpSWHMhnxielMO7fhba7RyHlbuxaeUjCxfp4MQzW/8jq5yoKZJSbnxnU52bR8sMzIUqPHP6KS&#10;8tac6Ppd27Z1YuTRdIJziYp537JusuG4VV/coejVjN0Tw9o1Pb5ufmog5DP1Dy+rUyjg0qvaSvQz&#10;XeXyuK6p5p265YMz8wP66uO/pvnQUMG9HjjwXh3q/rWCeYUSnr7wP/TIiY8pnrymmH9Ga829evOh&#10;P1NlsDl/4i0yasdtLfaHNf9MSPOHQ0oupt6Rm/cy3IaC3T6V7A+q9I6AvI2ezVuclRDYJIGI8z54&#10;bjSmZ4ZjOjFmKbaJb4NgfEStC9/VrsXHVB856jy3Etd1atMTVElNt0rqehWs7UnXqb7LW3Jd6zIZ&#10;AQQQQACBmy0QnRpUaPjYUhk5qcjYKSUiczf1WN6qXQrU9yjQcK3slbe88aaeic0RQAABBBBAAAEE&#10;EEAAAQQQQAABBBBAAAEEEEAAAQQQQAABBBBAAAEEEEAAAQQQQAABBBBAAAEEEEAAAQQQQAABBBBA&#10;AAEEEEAAAQQQQAABBBBAAAEEEEAAAQQQQAABBBBAAAEEEEAAAQQQQAABBBBAAAEEEEAAAQQQQAAB&#10;BBBAAAEEEEAAAQQQQAABBBBwQ4AAAggggAACCCCAwA0TsG2ZtrnudraM9FjCSUm1lnqSy153ipIu&#10;S35dUknJG9JJthWXHYusO8HX3azBw0NqCh1dNyc1UPGGF8nf2ZKV89ixJ2Qbd2TFMh07oZf1Hsp0&#10;i2lcmj2muehYOjXhul+2uWvdaXvn2hUNLdntmJnUnrGhdXNTAzG3oX98aZ1c9X797oFKdVb58ubf&#10;yMHx6ZP62vffqXB0Ku+2hmHqFXf/sXp2/2zevEKDoei0vnzkQzo9+lih1PS4y/ToVb3v0f3tvyzD&#10;uHYXFjV12yXZSVuh0xHN/XhR88+ElAwlN/WMrnKXyg4GVHowqGC3X6Z3/ff3pm7MYghsQCBkJXV0&#10;xNIzwzGdnLAU38S3Qal1Ra2Lj6p14TuqjZ7IPLc2cLx0qttXodKGA+lSUrdXJXU98le03vKfQRt1&#10;IB8BBBBA4PYTiM0NKzR8/Go5prDTTkTmbuqFeqt2Kdh4h4JN+xRwSqrt8pXe1DOxOQIIIIAAAggg&#10;gAACCCCAAAIIIIAAAggggAACCCCAAAIIIIAAAggggAACCCCAAAIIIIAAAggggAACCCCAAAIIIIAA&#10;AggggAACCCCAAAIIIIAAAggggAACCCCAAAIIIIAAAggggAACCCCAAAIIIIAAAggg8P+zdydwcl13&#10;ge//99bWtfSitbsla7WtXYosO97i2AESB8dJIIHJwANeHsuQhQwMb4AAnw8z772B8AECTCAEQoBh&#10;3mceDJkQluyLkziJ7VjeZEuyZdnapW7tvVZ1d1Xde9//3Kpbfau6lt5bkn/XuTr3nvM//3Put6pr&#10;7fRBAAEEEEAAAQQQQAABBBBAAAEEEEAAAQQQQACBegLRepXUIYAAAggggAACCCCwEAKeeGK7duPU&#10;VqnJ0TIcZXuNuxRjY5IuXpZMeq0fNP7yuYbBnuZJ7FgrnV/7nJSHqhs7vrlT1j34+qo218nL8wM6&#10;q3hVdeWk2zkuG9a/rXI+nYND5x/xwzyJSiH2zoZdooWoxE+vFEcjVowOy86+Uw1jTYOj0/zHe1fK&#10;TTs65Cd2dUkyGtZs2nXBG/svPyNf+M77pFDMNh0rYsflLXf/kWxa+wNN41o1Hrv4mPzLc78hoxOX&#10;W4X67avab5F37/sD6e7cOq34azVo7OSEDD+ZleGnsuIMmXvO/G3x7qhk9qak/baUtG1OiGU1+2ma&#10;v3HJhMBMBPKOJy9cKMj+cxNy8GJeHG/+7qcd+VOyIfsN2TD6iKzIvzyTafmx8XS3pFdtl9TKbX6Z&#10;Wb1bkl0bZpyHDggggAACCFxLAp7ryPjlV2XswhEZu6h7uXRyA0s2TSvaJsnVWyXZvV13LVdvk7bV&#10;WyQSTy/ZnBgYAQQQQAABBBBAAAEEEEAAAQQQQAABBBBAAAEEEEAAAQQQQAABBBBAAAEEEEAAAQQQ&#10;QAABBBBAAAEEEEAAAQQQQAABBBBAAAEEEEAAAQQQQAABBBBAAAEEEEAAAQQQQAABBBBAAAEEEEAA&#10;AQQQQAABBBBAAAEEEEAAAQQQQAABBBBAAAEEEEAAAQQQQACBmQhEZxJMLAIIlfU3nwAAQABJREFU&#10;IIAAAggggAACcxHwxBNL/2u8ldpcLSxvMioSOp6sLR0V4zlJeyPSlljmV+ReOFMbUjm3rLgMfPuw&#10;JIuDlbrag9GEIyt/8s1iWdXzPHr0q3I5trU2vHJ+e/fMF7k/fP7rfv9i9E3i2SsruWoP9gxukWLB&#10;kvbxnOw9c0xsdWy0mZYvvr5D7vuBbrlv3czn1CjvfNSfvfC4fOmxX5CiM940XSyalrfd9wlZs+rO&#10;pnHNGh03L4+8+MfyveP/vVlYVdsdG39cHtz5axKNJKrqr5eT/IWCDD+ZlaH9o1K4UJy3aXviyqVV&#10;x+SmuzbpvkHiPbF5y00iBOZToOh68sKZy/K9U4NyeLhDChLcV6sfz2czZkf+pGwc/bpszH5dluWP&#10;TS+FFZHUilslvWqHpFdu13KbX8aSpeer6SUhCgEEEEAAgWtPwPM8mbhyQnL9hyR3/pCM9R/U8iXx&#10;is1f5y/kldixlCR7dkhqzW5J9ezS4+2SWL5R39fZCzksuRFAAAEEEEAAAQQQQAABBBBAAAEEEEAA&#10;AQQQQAABBBBAAAEEEEAAAQQQQAABBBBAAAEEEEAAAQQQQAABBBBAAAEEEEAAAQQQQAABBBBAAAEE&#10;EEAAAQQQQAABBBBAAAEEEEAAAQQQQAABBBBAAAEEEEAAAQQQQAABBBBAAAEEEEAAAQQQQAABBBBA&#10;AAEEEFhQgeiCZic5AggggAACCCCAAAIhAU88sd1mC8RbfrSjIeEo2wslqTksxsdkRVu8Ups/eaFy&#10;XHtgpdqk8NSzUhqltrV0/u07R+X9q9ZNaXz82FGR+NYp9abC8orywM4767Y1qrw4elwuZU+qSFIK&#10;sbc1CpP0REqKp9slUcjLvtOvStRzG8aahu/sduSeB/rk9nXbm8YtduPJvm/KV574JXHdQtOhk4kV&#10;8vb7PyUru2Y//8sjx+Ufn/kVuTB8pOlYQWMqvkzeedtHZEv3A0HVdVMWrhZl+OmsjOzPyvip/LzN&#10;uxAZl1Pdz8rx3ifF2l6Qn77ndySjTmwIXEsCTnFcRi4clkNn+uTAlaS87NwqE3a7TnHFvEyzM39C&#10;Now+IhuzX5dl+WNNc1p2TJLLb5b0qh3Svnq3ZLp3+8d2NNG0H40IIIAAAghcDwITA2ck139Q90My&#10;pnvu/GFx89klm3o0s1qSq7dKsnublrp3b5fEio1iWeF3kUs2PQZGAAEEEEAAAQQQQAABBBBAAAEE&#10;EEAAAQQQQAABBBBAAAEEEEAAAQQQQAABBBBAAAEEEEAAAQQQQAABBBBAAAEEEEAAAQQQQAABBBBA&#10;AAEEEEAAAQQQQAABBBBAAAEEEEAAAQQQQAABBBBAAAEEEEAAAQQQQAABBBBAAAEEEEAAAQQQQAAB&#10;BBBAAAEEEEBg3gSi85aJRAgggAACCCCAAAIItBLwRGyv8aLx2uxvjmWJFZxoTSR0XA6pFF5sULrS&#10;qyvnxcsDleMpB8VxsaZUTlacXNYlsR0dkxXlo6HLh+WYu3lKfVCxMT4g7W3bg9NplYfPP+LHFWIP&#10;iVjpun08ve7157ZIxHVl3+lXpa1YqBsXVB7aPCCdm/9c9m39p6DqmiiPnfmyfP3JXxXXKzadT3t6&#10;rbzj/r+WzsyGpnHNGg+e/Zx8/vn/SwrOWLOwStvNq++TH9r7Ecm0razUXesHzpgrI89kZeiJURk7&#10;OjFv0822XZXjPfvleO/35Mzq58WJFOT+9T8m79n+6xKxees4b9AkmrXA2OApGel/Vob6DsjLl3Jy&#10;xN0mp9JvkonIplLOxk8v0x5z2cRR2ZD9hmwYfUS6Cifr9rOjbZJetUMy3Xsks3qXpFdul+Tym8WO&#10;xOrGU4kAAggggMD1JFAYuSC5/kOS7XtBy4MypsfO+PCSXUIktUxSPbsk1av7mt1+GctMvv9bsokx&#10;MAIIIIAAAggggAACCCCAAAIIIIAAAggggAACCCCAAAIIIIAAAggggAACCCCAAAIIIIAAAggggAAC&#10;CCCAAAIIIIAAAggggAACCCCAAAIIIIAAAggggAACCCCAAAIIIIAAAggggAACCCCAAAIIIIAAAggg&#10;gAACCCCAAAIIIIAAAggggAACCCCAAAIIIIAAAosgwCrzi4DMEAgggAACCCCAAAIlAU88sTyrCUep&#10;zbFF9H+VzfYqh1MOLPu8pFNr/Ho3VxA3PyZWgyG8fH5K/6Aib6flWztG5f7O3UFVpXzx0GdlIPFv&#10;K+e1B/ds2lhb1fL80IVHxLWWSTH6/XVjPb3m9sENEruakNedPSYdE2N144LKMz1nZWTdb8o9e/5Q&#10;rz+sF0QsTfnK6c/LI/s/LJ7nNp3A8s5b5e1v/CtJJ1c3jWvUWHQm5EsHf0eeO/2ZRiFV9RE7Jm/e&#10;8R/lzk0/pV4N7jBVPZb2xHM9yb44JkNPZGX0uZx4hSY/FDOY6mC6T15d+7i8uuZxubDsqEiZwrai&#10;8r/t+M/yxvX/ZgbZCEVg/gSc4riMXjgoI/3P6P6cDOve566RE+1vlZPpn5TxzIp5G2zF+IuyIfsN&#10;2TD6iHQUz1blteyopFZslfae10mme4+/p5bfIpYdqYrjBAEEEEAAgetNwLw+n7hyUsYuHpGxCy/p&#10;ruXFl6U4enHJLiWaWS3J1Vsk2b1DUr07dd8t8c7Se70lmxQDI4AAAggggAACCCCAAAIIIIAAAggg&#10;gAACCCCAAAIIIIAAAggggAACCCCAAAIIIIAAAggggAACCCCAAAIIIIAAAggggAACCCCAAAIIIIAA&#10;AggggAACCCCAAAIIIIAAAggggAACCCCAAAIIIIAAAggggAACCCCAAAIIIIAAAggggAACCCCAAAII&#10;IIAAAgggsIQC0SUcm6ERQAABBBBAAAEEXmMCnnhiu3aTq7b8NkcL2yuHaVk5rtMzEjkrmcxav2Xs&#10;yHmxLKdOVOuqVzveKJdX/KXc0vXDVcH58UF59kJOZFlpblWNemKLI7ev7a6tbno+PH5JzgwelEL8&#10;vSJWbEqs51ni5nukp2+lbD9/RlaNDk2JCVdcWXZKzm35v6W9c5Os3/i2cNOSHh8782V5ZP+HxfPc&#10;pvPoXrFXHr7vk5KIdzSNa9R4ZfSkfObpX5YLwy83CqmqX9V+i7x73x9Id+fWqvpr8WT8bF6GHx+V&#10;oSez4gzP7r5de10D6XPyyk3fkVfWPiaXu07UNksmvkx+/rb/Krcuv31KGxUILISA5xYle/mIjF44&#10;WNovHtRz/Xn2HBmKbZBj7Q/L8VW/KNlY7/wM73myauKgbBh9RDZkvyGZ4vlSXsuW1Iotklm9WzLd&#10;pT29crvY0cT8jEsWBBBAAAEEllBg4uopyfUfktx53fsOytiFl/Q9R3bJZhRr75HUmt2675FUz05J&#10;rt4m0fTyJZsPAyOAAAIIIIAAAggggAACCCCAAAIIIIAAAggggAACCCCAAAIIIIAAAggggAACCCCA&#10;AAIIIIAAAggggAACCCCAAAIIIIAAAggggAACCCCAAAIIIIAAAggggAACCCCAAAIIIIAAAggggAAC&#10;CCCAAAIIIIAAAggggAACCCCAAAIIIIAAAggggAACCCCAAAIIIHAtCkSvxUkxJwQQQAABBBBAAIEb&#10;U8DzPLE9u+HFeVapydWyfKjxk8e1HT3xJG6dkkzqfr9p7IXTtSHTOr/UtkVOrHYkHo/Imsyaqj5n&#10;X/6MnEvdW1UXPtnS4UkyFglXtTw+fOEb4lo94kTunhLreRFxCj3SNdQh284NyPqBS1NiwhXZ1AU5&#10;tuN3xbOLsnPPB8SyGvuG+y308YlzX5evPfkr4nlu06HWrLpT3nbfJyQWTTeNa9R4+NyX5HMHfkvy&#10;Tq5RSFX9HRt/XB7c+WsSjSSq6q+lEyfryND3sjL02KhMnMnPy9SyyatyZO235Oi6b8vFZa82zHlT&#10;+1b5wO0fl+XJ3oYxNCAwV4HC2ICM9D8rw7qbcvTCC+IWxytpx+1OOdH+bjnW/rBcadtZqZ/TgT7/&#10;rJo4KJtGvyrrR78haeeStHVtlPab75RM927JrN4j6dU7JBJLzWkYOiOAAAIIIHAtCOSHzkmu/1Bl&#10;H9NjZ2JkyaYWTa+QVM8uSfbukpS/75ZYZuWSzYeBEUAAAQQQQAABBBBAAAEEEEAAAQQQQAABBBBA&#10;AAEEEEAAAQQQQAABBBBAAAEEEEAAAQQQQAABBBBAAAEEEEAAAQQQQAABBBBAAAEEEEAAAQQQQAAB&#10;BBBAAAEEEEAAAQQQQAABBBBAAAEEEEAAAQQQQAABBBBAAAEEEEAAAQQQQAABBBBAAAEEEEAAAQQQ&#10;uF4EotfLRJknAggggAACCCCAwPUv4OklWJ7V5EJKbY4tYptg3YKydFb9rxMbl7h7STKZtX7DxIkL&#10;1QHTOMvbSTnRfr8Mdn1FNnduFtvSwcub53ny0pEvy+Cy3w2qppR3byiNPaWhScXh849IIfZOxZgc&#10;y4R7XlScfK8exOR1rziy7cKZJllE8rFheXn374kTy0mmfYOs3/j2pvGL1Xiy75vy1Sd+Wa/HaTrk&#10;up775Afv/VOJRtqaxtVrLDp5+erh35OnT/59veYpdan4MnnnbR+RLd0PTGm7FirMfS13ZFwGvzsq&#10;o89mxSvOfVZ2ypaxbZfki+1/LKeXH9D7W/Oc+3oelPfu+R2JR5LNA2lFYIYC+exFGe57WobOPinD&#10;5/ZL7srRKRkKVkpOp98kJzIPSl/qLvGs+fm4YtnEUdk0+hXZKgeld1WPZDbtkczqP9Z9l0QT7VPm&#10;QQUCCCCAAALXm0Bh9LLk+g+W9j4tzx8SJzewZJeRWL5Rkj07Jdm9TZKrde/eKrHM6iWbDwMjgAAC&#10;CCCAAAIIIIAAAggggAACCCCAAAIIIIAAAggggAACCCCAAAIIIIAAAggggAACCCCAAAIIIIAAAggg&#10;gAACCCCAAAIIIIAAAggggAACCCCAAAIIIIAAAggggAACCCCAAAIIIIAAAggggAACCCCAAAIIIIAA&#10;AggggAACCCCAAAIIIIAAAggggAACCCBwPQvMz4rf17MAc0cAAQQQQAABBBBYNAFPPLE9q+F4npTa&#10;HC3sclTEaxguxfiYpJ2rkkmtEc9xxbkyIOUUjTvVtJzO3CNFu00Gul6WfV13VLVeOvOoHPduqaoL&#10;n0TElT2rMuGqlsfjhVE5erVPnMRPVcV6XlSc/Bqti8rNZy258+Spppfi2Hl5efcfyUTysp9n554P&#10;im1HqnIuxcnp89+RrzzxS+J6xabDb1r7ZnnL3X8oETveNK5e40D2jHzm6V+W/qEX6zVPqdu08h55&#10;177fk0zbyiltS11RuFqUocdHZeixUSlcbm42nblacUsye5LSfmdavpH4lHzl1F9Np5s8fMsHdP+g&#10;WFbjn89pJSLoNS/gea7kLh+V4f5nZET34b5nZGL4bF0XVyJyLnWvHGt/WM6k7hPXTtSNm2llR+Gs&#10;bIu8JPtWjMummzZLZvUvSiy5bKZpiEcAAQQQQOCaEyiODcnY+cOS6z9U3g9KYbh/yeYZ71wrqd7d&#10;klyzS1I9uvfukkhiZu+PlmzyDIwAAggggAACCCCAAAIIIIAAAggggAACCCCAAAIIIIAAAggggAAC&#10;CCCAAAIIIIAAAggggAACCCCAAAIIIIAAAggggAACCCCAAAIIIIAAAggggAACCCCAAAIIIIAAAggg&#10;gAACCCCAAAIIIIAAAggggAACCCCAAAIIIIAAAggggAACCCCAAAIIIIAAAggggMB1IBC9DubIFBFA&#10;AAEEEEAAAQRuEAFPPLE8q+XVOBoS8Uphdrms18mJjUmbOyxtbSskf3JAPDcvVqReZP260egqudi2&#10;XSZiQ5JL98stXTdXBZ4+/D+kL/2uqrrwyc6VaWmL2uGqlsdHLn1HxmMPi1iTDp4bE6fQq32jkhx3&#10;5O1PX5ao6zbMZRxf3fZJGe047sdkMutkw6Z3NIxfrIazFx6XLz/2IXHdQtMhb77prfLmuz4qtj3z&#10;tyOvXPi2/NOzvybjheGmY5QaLXlg6wfl/i0fUO6Z3U7TSD7rEM/1ZPTgmAx+a0Syh8dEb865bXqf&#10;T+9MSsedaWnfmxInWpC/ef7DcuDU11vmjdkJ+d/3/Lbc0ftQy1gCEKgn4OSzMtz/rAz3PS0jWo6e&#10;f14fz7L1Qit1lxPb5VjmbXKi/a0yEVlWqZ/LQac1JLs7BuWuDV2yZd1u/ZnfM5d09EUAAQQQQGDJ&#10;BTzPlfFLr0r23HOSO3vALyeunlyyecXauyXVu0v33ZI0Zc9Oiabm53l8yS6KgRFAAAEEEEAAAQQQ&#10;QAABBBBAAAEEEEAAAQQQQAABBBBAAAEEEEAAAQQQQAABBBBAAAEEEEAAAQQQQAABBBBAAAEEEEAA&#10;AQQQQAABBBBAAAEEEEAAAQQQQAABBBBAAAEEEEAAAQQQQAABBBBAAAEEEEAAAQQQQAABBBBAAAEE&#10;EEAAAQQQQAABBBBAAAEEELjGBaLX+PyYHgIIIIAAAggggMANJmC7dpMrsvw2R0Ni5aiI1zi8GB+T&#10;rnhMLMuSiVeviNiFxsF1Wk603y/aWQa7XpaoFZX1HesrUbnh03Ky/6gM3bSlUld7cMeaztqqludP&#10;nH1O3IiOW948NyZOoVfPohJxPPnxR69KqpAPmuuWpzf/g1xd/VSlbfvunxfbjlTOl+Lg3MX98sXH&#10;PiiO23zum9a+Wd5810d1vjN7K+J5nnznlb+Qbx35uF5ekztF+eLTiRXyrn2/L5tX3bMUHHXHLI44&#10;MvTdURl8dEQKV4p1Y2ZS2bYhLh33ZKTjzrRE20u3/2h+QD6x/0NyYvD5lqk6EivlA/v+VDZ27W4Z&#10;SwACgUBxYliGzz2t+34ZOvekjF48rD+STtDcsByMbZQTmbfq/qCMxCcfaxt2mEbDsnhR7liblNfr&#10;vrFr+TR6EIIAAggggMC1KWBe6+YHTkuu/5DuB/1y7PyL4hZySzLhSLJLUr27JLVmj5a7/T2WWbkk&#10;c2FQBBBAAAEEEEAAAQQQQAABBBBAAAEEEEAAAQQQQAABBBBAAAEEEEAAAQQQQAABBBBAAAEEEEAA&#10;AQQQQAABBBBAAAEEEEAAAQQQQAABBBBAAAEEEEAAAQQQQAABBBBAAAEEEEAAAQQQQAABBBBAAAEE&#10;EEAAAQQQQAABBBBAAAEEEEAAAQQQQAABBBBAAAEEXssC0dfyxXPtCCCAAAIIIIAAAosr4HmeWPpf&#10;463U5mhAEGV7jaPd2IB0plb6AeNH+sWy3MbBNS2XErfKSLzXrx3oOiIbOjZIzI5Vos4c+bT0pe+r&#10;nNcexGyR3SvTtdVNz4tuXl4eWSOifc3muTFxCnouEf/8oaevSvfQuH/c6J8L3U9K3/ovVpqTqW7Z&#10;uPmHK+dLcdB36Wn54nffL44z0XT4Db1vkrfc/Udi2zN7GzJRGJV/fu7X5eXz32iaP2jcsOL18u7b&#10;PyrtbauCqiUtc6+Oy+C3RmTkmax4xblNJbosIh13ZaTz3rQkeuNVyS5mT8vHn36fXMqdqaqvd7Ku&#10;Y5t8YN/HZVmyp14zdQhUBApjV2X43FMydG6/lvsle+klbWvywFzpKTJud8nx9ofk1faHZSCxNdQy&#10;+8P2uCV3rInL63W/eVlUH/eDZ4vZ56QnAggggAACiy2QHzonuf5Dkus7KLnzh2Ss/7A4EyOLPQ1/&#10;vHjXOkl2b9d9myRXb/XLeOfaJZkLgyKAAAIIIIAAAggggAACCCCAAAIIIIAAAggggAACCCCAAAII&#10;IIAAAggggAACCCCAAAIIIIAAAggggAACCCCAAAIIIIAAAggggAACCCCAAAIIIIAAAggggAACCCCA&#10;AAIIIIAAAggggAACCCCAAAIIIIAAAggggAACCCCAAAIIIIAAAggggAACCCCAAAIIIIBAtUC0+pQz&#10;BBBAAAEEEEAAAQQWTsDT1LZnNxzAtJvN1RDLLR1HgsrSadW/kch5Sad7/LqJkxeq2pqdOBKRU+33&#10;VkKGOl+VfV13V85dtyjnjn5W+jr/U6Wu9mD3qowkoo2vpTbenH/z5H4p2rf4TZ4bFafQq8cR//z1&#10;L4/I7lM5/7jRPwOZETmx9S+qmrfv/DmJROJVdYt5cv7Kc/KF775Pis5Y02HX97xR3nrPxyRix5rG&#10;1TZeHH5FPv3UL8rV7Knaprrn9936PnnTtg+JbZVc6wYtQqUz7srwE6My+OiITJwrzGlEK25J++0p&#10;6bwnI6mtbWLZ1pR8xwcOyCee+ZBkC4NT2mor9na/WX76db8r8UiytolzBCSfvSzD556UId2Hzz0l&#10;uStHZ6Ti6mPa2dR98mrHO7R8g3jW3D92iOlD7d6euNx9U1x2rorpz/fUn4EZTZJgBBBAAAEEFlGg&#10;MHpZcv0vSK7voJaHJHf+kDi5gUWcweRQsfYeSa3ZLaneXZLq2SVJLaPJzskAjhBAAAEEEEAAAQQQ&#10;QAABBBBAAAEEEEAAAQQQQAABBBBAAAEEEEAAAQQQQAABBBBAAAEEEEAAAQQQQAABBBBAAAEEEEAA&#10;AQQQQAABBBBAAAEEEEAAAQQQQAABBBBAAAEEEEAAAQQQQAABBBBAAAEEEEAAAQQQQAABBBBAAAEE&#10;EEAAAQQQQAABBBBAAAEEEEDgmhKY+0rh19TlMBkEEEAAAQQQQACBa1nAE08s12o8RavUVgnxROzG&#10;0RKxzkg61SvO0Li42axYsSbBoaa+9D7JR9r9mrG2S1KIj8jNXTdXIi6d/pZcycdlODFZV2ksH+zr&#10;ztRWtTz/xrlhjekQz4uKU1ijx6WX45vOj8v3Pz/YtH82HpNXdv+2eLZTiUsklsnmW99TOV/sg0sD&#10;h+UL3/l5KRZzTYe+qfteeeu9fyqRSLxpXG3jwbOfl88//5+l4IzVNk05T8a75F37fl9uWX3flLbF&#10;rMhfKMjAN4Zl6PFRccf1DjyHrW1TXLrua5f2O9MSaWv8k/BM/5flb1/4TSm6+Zaj/eDmfyfv3PKL&#10;YpV/1lp2IOCGF8hnL8nwuf0ydPZJ3b8nYwPHZnXNlxI75Fj7w3Iy86BMRLpmlSPcyTwbbFkRlbvW&#10;JuT23rgkY02eO8IdOUYAAQQQQGAJBYpjQzJ2/rDk+g/qfkhyfQelMHJ+SWYUTa+UVO8u3Xf7ZVKP&#10;Y+kVCzYXz9PXvq4jnjP5fmXBBiMxAggggAACCCCAAAIIIIAAAggggAACCCCAAAILKGA+8nbM7i7g&#10;IKRGAIEbSsCKRMTsbAgggAACCCBw/QnE9Fe0bfvG/x1V87s9nv5aj8f7nOvvTsqMEUAAgetUwDz3&#10;OPrE4/Lkc13dgvHINP/PmdfVVTHZhRaIxG/819MLbUh+BBBAAAEEEEAAAQQQQAABBBBAAAEEEEAA&#10;AQQQQAABBBBAAAEEEEAAAQQQQAABBBBAAAEEEEAAAQQQQAABBBBAAAEEEEAAAQQQQAABBBBAAAEE&#10;EEBgOgLR6QQRgwACCCCAAAIIIIDAfAjon7UW22v2Bwer2yK62E+jzbUciVlnJZ16nUycuCpiFRqF&#10;VtVP2Gk5l95XqRvuOC6W/re5c3Ol7syRT0tf+r7Kee1BImLJrlXp2uqm5y9cuiwjxQ7xvIg4+V6N&#10;Lb0UXzZSkB964rLo3zZvuBXsiBza8qS4if6qmK07flqi0baqusU6uTJ0VD737Z+TfGG06ZBrVt0p&#10;D73hzyQaSTSNCzc6bkG+evj35KkTfxeubnh807LXyY/e8V+lI9ndMGahG7IvjsnVrw1L9tDYnIaK&#10;ZGzpuDsjXfdlJLE23jLXl499Sv7l6MdaxkWsqPzU7v8id619R8tYAm5sgYmRPhk695QMn31Syydl&#10;fPDkrC84G+mWY+1v8/fh+MZZ5wl33NQVkdevScgda+LS1dbskTHci2MEXhsC5o+0i+voIiG6SkjV&#10;ZhYO0XptE1M6xarWeicm1s8TlC3+8Lun7V5R85bj/bnUSxzUmXgzj/K8PDdY1aTBizutLs2/6Peb&#10;jA8Sti5L12P6ly2M1ww2f0ydc8Wm0n9meRoOqfmC3L6NbzJPucuDmmvwr9+312tpOJkFajDXaMb2&#10;7yfGMrjdF2i8+Uhbvm8Ht41OetpZzXsbV3Li2iPiWiPiWKPiWePT7j+vgfoew/YyEtHdlLaXFnsw&#10;Ic7ghIy89LSMyNPzOlxVsvJ9W66H27tq4pwggAACCCCAAAIIIIAAAgi8FgXM5yWuRPS9fGTOl+9o&#10;DpPH7I5+DxNsnn7vOJvNsyx/biZXKe9cPyO3dF7B/Ew5OcfZzG86fVz9xrPkURpvthaNxvKNjLfe&#10;hsbJs4zR7LwbjdGq3tUxg9vI+M73NbYa31xvYBzMo3WfxY0wJub+Ftz/zP3ietvM7WyuIfj5Xvzb&#10;eeHFgmsMbqfgGoNy4WdwfY4Q/NyVyuvvvn19qi/2rEvPn54+xrMh8FoVsPS7H3sRvmi0dAwzjtnN&#10;8UK8qgvyB2Ms/G1a/V2+uabwHBb6C1wznu9aHtccB9tC+Aa5m5bl2zhwWLJ5hCa5GPe90HDzchjc&#10;hwPHeUm6yEmCufvXsshjL8pw4fu6Dhj++VuU8a/RQapu99Bj0jU63etyWrWP+9z3ZnczRvXlv30t&#10;PEnNbvqte+nPn/mVqBn8WlTrnEQggAACCCAwIwE+S50R15IHV3++seTTYQLXhcDDv73w30VfFxBM&#10;EgEEEEAAAQQQQAABBBBAAAEEEEAAAQQQQAABBBBAAAEEEEAAAQQQQAABBBBAAAEEEEAAAQQQQAAB&#10;BBBAAAEEEEAAAQQQQAABBBBAAAEEEEAAAQQQWGAB/trLAgOTHgEEEEAAAQQQQKBawPIa/wVvs9iV&#10;o82WLsBnNvPH6RttTnxMEs5VSad6ZOLQgAYXGoVW1fel9+lCYrFK3VDHMVmTWSPJaNKvG8+el0tn&#10;HpX+no9VYmoPdq1KSzwy/T+Q6unCLf987Kh4ni5YV+jVdKXx4wVXfvS7lyVZaHyhpuX5davEWf6X&#10;VQuxxGLtcuvWn6id2qKcD46ckM89+jMykR9sOl7vytvlbff9uUQjbU3jwo2j45fk00/9opwdeD5c&#10;3fD49o0/Jj+469clYscbxixUg1f0ZHh/Vq5+dUgmzk3v/ld3Lnp3T+9ok8772qV9b0qsaOOfkaC/&#10;4xbk7w7/P/L42X8KqhqWyWi7vH/fx2TLijsbxtBw4wpMjPTJ4JnHZfjsfhk696RMDJ+d08UWrDY5&#10;lfkBOZZ5WM4n7zAP2HPKZzqvSNpy901xueemhKxOs9DbnEGv0QSe64rnFHWVi5rnPD039Z7riJMb&#10;bTn74vBVGX35SihO8zlOKYcpXc2lpWg+P685rtlK7aW4IMaM7+fR/pOLgpXmWpm7n1/jalbq8NuD&#10;/uZaaq/RXHt5Pv4YNf2NiZmT72PiTK7wZtpNneZhQwCBpRHQn0Jd8HpCXDune7Zc5vR5cAl+LvU9&#10;he2mynvaLy0voe8Vqp+TPckvDRajIoAAAggggAACCCCAwGtGwJGIft/S/PM88+mKiTG7Y0Wr4s13&#10;QvU2z9LvUkLxjeKCvqXvlkq5XX+M5t/fmPjSfEpz8qR5vBknmHupNPH15x7MqbZ0/WuK+tdl5ljz&#10;CVltuLbbFTNjYUxmsk1eY9llGtcYzu/p576e3r7h2yHcPp1jc83mWoMcQZ9Wt2c4Lny/Mfnmtpnv&#10;II1l8/vs3MagNwIIIIAAAghMV8DS77+a/U5QozyWvpAy/cxujmf2qqwUH/QNyvpjafI6mxmvdg51&#10;wppWmVc1wdimDLaZXkvQz7y4NHmCfTZ5Kn3LeSq5Z3lQZaQ5zPlcNnNNZo5B3tlcY9X45jprcla1&#10;z+IkPD9zPN/bFIMFGMO/H8z3xMmHAAIIIIAAAghcDwL6K4NL8BtA14MMc0QAAQQQQAABBBBAAAEE&#10;EEAAAQQQQAABBBBAAAEEEEAAAQQQQAABBBBAAAEEEEAAAQQQQAABBBBAAAEEEEAAAQQQQAABBBBA&#10;AAEEEEAAAQQQQAABBBBAAAEEEEAAAQQQQACBa0ggeg3NhakggAACCCCAAAII3OACnq6KY3nNFxB0&#10;dEWVICLSZDGVYnxMMs5VSaV6ZeLEJV2FptBSL28l5UJyZ1XccMdxuatrsu7sy5+VbGS1DCdurooL&#10;n9ze3R4+bXl84NIVuZDzxCn0injxUrwutvSOJ6/IyhH9q+ZNtiPd62S0+79Lws5VRd267SclFs9U&#10;1S3GyXD2rPzroz8tYxNXmg7XvWKvPPzGT0osmmoaF27sGzwk/7D/QzIyfjFcXfc4Ysfl4T3/Sfau&#10;f3fd9oWsdLKODD46Ile/MSLOkDProey0LV33ZaTrgXaJr4pNO0+uMCx/+ex/kJev7m/ZZ3lbr3zo&#10;jr+Q3vbG9+eWSQi4rgQKYwMyfO5JGTzzuAyefkzGB0/Oy/wvJXbIKx0/LCcyD0rRTs85Zypmye29&#10;cblrbVxuXR4VSxe8ZWsu4DmOeMWCeK6WTtHfxdT55+U6PRa/LajX55ggpqh9XNNPYyo5TD9zXsrn&#10;j1GO9/uZXEEfU++fl/qYY3+sKeOH4ybHF33ea7U5vZtF7n9P07DcsUPSt/+LTWNoRAABBOYq4Fp5&#10;ce1sec9pqa/Frdm/7pvLfCw3Ibab1j0jESet76eSuuAqz5tzMaUvAggggAACCCCAwNILOBIR14pU&#10;TcR8cmDqzO5Y0ap2/WbBj/Us229zynFBfVWi0Imn3zYEsSan6R/eTP9gLBNn4sObp59ZBfMxc/Y0&#10;JryV5hwNjVHdrm8ktH9pzkGecP96x27ZJph37TWafK5eS6ldr6nF+4NSvLpqXseejA/3mzQw7tUG&#10;U+dozKZaTI2jBgEEEEAAAQSuBwFLv7+x9EVNq08cTYxt4kypF2bKZpvJF/QJ+jWLN20mLtj9+bQY&#10;w8wjyG3KYGt0LWY+VXMKOjQpg/kE4zQJ9ZuC+GCcVvG17WbuQQ5TttqCcYL5Nbr2Rnn88Vx10YAg&#10;R6NYU2/iasdsFl+vzb++eg3UIYAAAggggAACCCCAAAIIIIAAAggggAACCCCAAAIIIIAAAggggAAC&#10;CCCAAAIIIIAAAggggAACCCCAAAIIIIAAAggggAACCCCAAAIIIIAAAggggAACCCCAAAIIIIAAAggg&#10;gAACCCCAAAIIIIAAAggggAACCDQUiDZsoQEBBBBAAAEEEEAAgXkWMOsnNVva0iyI6emKRmZBI7M1&#10;W3CpGMtJ3Lkq6VSPXDz5olhBp1LXuv/2pW/zF+4MGvOxIRlvuyI3d93iV3m6+NbZl/+X9KfuC0Km&#10;lPGIJTtWpqbUN6pwNecXTpwWt7haxGurhN370rBs6RuvnNc7ONu1Qs6ssiST/Puq5kg0KVu3v7eq&#10;bjFOcuNX5HPf/lnJjl1oOtzq5bvl7W/8lMSi6aZx4caDZz8n/3rgt8Rx8+HquscdyV55z+s/Jmu6&#10;dtVtX6jK/MWCXP36sAw9NipefhqrgTWYSNumuCx7U4e0vz4ldqzZT8TUBJdzZ+XPnv6gnM8en9pY&#10;U7OuY7v8wu2fkM62VTUtnN5IAoXcFRk696QMnX1Shs/tl9yVo/N2ebnICjmeeUiOtT8sg4nS4+Rc&#10;ksd1fea9PXG5c01cdqyKSdQ2S9hd25t5XvAKeXELE/pzr7vriOcUdXdEtHS1zdM2vzTt5TbPDWLK&#10;8X4/PQ5ymT557VvUXdtE8032LR37dcWCP7YZ35yzIYAAAgjMv4Anrrh2TvdsZffs1q9J538m+j7I&#10;jYvt6mtEf0/7pSV8hL8Q1uREAAEEEEAAAQSmK2A+s3asiHg1n2x7VqnesaL6ilLbrdLnfCY+2Pw2&#10;7TtZRvTzaXNuyqmv80wex46Ko6WJq91KfbXd7x/kCs6jOsfqzTNjlXP511CeYxBVujadv4nT+YTn&#10;bmLMNQVtjQz8OfvzKc0juFbTz+zVc7K0zuSceu3BnCgRQAABBBBA4NoRsPQ7EvMV/OSrm9LcTJ35&#10;Ht/sdds1LGgLymZXZfLX5gzHV9pDeYP22rlV6lvNMTR/8yrOjN9sq8wh1C8cP6U93Fjv2OTR+sDH&#10;lK02E9MsvtJWzlvzQmxKejNnv8+UFioQQAABBBBAAAEEEEAAAQQQQAABBBBAAAEEEEAAAQQQQAAB&#10;BBBAAAEEEEAAAQQQQAABBBBAAAEEEEAAAQQQQAABBBBAAAEEEEAAAQQQQAABBBBAAAEEEEAAAQQQ&#10;QAABBBBAAAEEEEAAAQQQQAABBBBAAAEEEEDgWhNg5adr7RZhPggggAACCCCAwA0s4JlFzNzSQq11&#10;L1MXdXW1IVhILNJkIS4nPiYpLyuRoZh4E2NixetmrFQWrIScT+6qnJuDoY7j/vmmjo1+eeXc4zI2&#10;clb6e9/gn9f7Z9fKtMQjTa6hptOzFy/LuaGkeG660rK5f0zuPzRcOa93MJhMy4u96yWR+ohY1kRV&#10;yM23vkcSbcuq6hb6JF/Iyhe/+z4ZHj3ddKgVnVvl7W/8lMRjmaZxQaPnufLIS38sj7/610FV03Lz&#10;qnvl3bd/VFLxrqZx89k4dnJCrn5pSEaey+mqvLPLbMUt6bw7LV0PtEvb+sSskhwfeF7+/NkPyWh+&#10;oGX/3asekJ/Z+wfSFk21jCXg+hJwCmMyfG6/DJ55XIZOPybZyy/N6wU4+mB6Kv19cqz9YelP3qkL&#10;UU9dDHumA25ZHpV71yVkX29c75PBI/xMs5TiPccRtzAhnr8XxHOK+vjqaKl7Uc+13s3rXsiLlx8v&#10;l+a8tHv5fKm/xnhFjTH9ghxFzaX9/Px+DjNOfnYTpRcCCCCAwDUr4Fr6/GCP6p4VJ5LT57qx1isQ&#10;L8TVeFGJOGmx3ZTupdKS2EKMRE4EEEAAAQQQQGDWAvpprjhWVPeIuLqb41Kp5zJ57lrVn5eafm6j&#10;fuE8msPElfpPfmZgPoKbMl5tPjO+rX39eUz9/ML0D+YazDuYkzkPNjNXs3l6DUGuYGxz3VJzbUE/&#10;SgQQQAABBBCYRwH9DtnWFwCTrwZKua1ynWnz282LhNBm4k1Mo3YTGrT5/U1FKIffPxRjcgVbMJcg&#10;f6UMAsqlqffb9Hze5hgew1xfKLcZo3YLrjGYY2177XkwzyBv2MTEmmv3Y2o7co4AAggggAACCCCA&#10;AAIIIIAAAggggAACCCCAAAIIIIAAAggggAACCCCAAAIIIIAAAggggAACCCCAAAIIIIAAAggggAAC&#10;CCCAAAIIIIAAAggggAACCCCAAAIIIIAAAggggAACCCCAAAIIIIAAAggggAACCCCAAAIIILAkApMr&#10;by3J8AyKAAIIIIAAAggg8NoS0OVeverFamuv39UVz8ziaWart8BaqUUXqI0NSru9TPInrmqHQlDd&#10;sOxPvU5cO17VPtxxXDrjHbKsbZlff+bIp2UsslIGE1ur4sInt3VnwqdNj11dTO/TL10Rz+2sxHWN&#10;FuWd37syZYG9SoAejEdj8ty6m0Ui5yWW/Ey4SSxdFHfr9vdW1S30iePm5SuP/3u5NHC46VBd7Zvl&#10;HQ/8jSTik9fbrMN4YUQ++8yvyKsXv9MsrNL2xi3vlzdt/ZAaNL8PVTrM8SD70phc+eKQ5I6MzzpT&#10;vDsqy76/QzruyUgkOft5P9P/FfnbF35DinpbtNq+b8NPyI9u/7DYi+TUaj60z03A81zJXjwsg6cf&#10;0/27Mtz/jHhO6/vBTEcdiN8sRzveJcczD0k+0jHT7lPiVyYtuavHkjtXOLIiMipu/oq4Zyckm58Q&#10;tzAhnl/my2Wpzh0fE3c85++Oll5+3I91NdYr5DXHhD74O1PGogIBBBBAAIFGAp4U9D2APrfo7kSy&#10;Wo7qe4cleC7xImK7ad1Tk6VX/d6k0TVQjwACCCCAAALXjoCrn+i5VlQc/XzO0dLV0uz6iac/yUpp&#10;aZyYGNNeip9altrDeRy/T5A36Dc5Vilf6bxWxR/P1r5Txq0zTmhOZv5mXE/nHN48sf35C58vhVk4&#10;RgABBBB4jQpY+n1fve8sTZ35TtOUwV45N1ZaH97Ms20QZ8qW7eXOlWdpM47J4eq4NbmCcctdKoUZ&#10;J2jzx6y0lA78dj00Zb32cN9Zt5fzm1xmD2/BdVSuMdzIMQIIIIAAAggggAACCCCAAAIIIIAAAggg&#10;gAACCCCAAAIIIIAAAggggAACCCCAAAIIIIAAAggggAACCCCAAAIIIIAAAggggAACCCCAAAIIIIAA&#10;AggggAACCCCAAAIIIIAAAggggAACCCCAAAIIIIAAAggggAACCCCAAAII+AJRHBBAAAEEEEAAAQQQ&#10;WCwBs+ac7Zkl5mpWnytPwCzia5rN4nomJFI/zI+2I32STvXIxMkB7VAoZ6hfFK2Y9KdeN6VxuOO4&#10;3NK5ya/Pj1+VCye/Jv2Zt02JCypitiW7VqaD05bl/3r5ggyPt1fiokVXfuSxy5IsNL4wRxcDfm7d&#10;zZKPxqQt/ediWdXXtn7jQ5LOrK3kXOgDz3Plkf2/LmcvPtF0qI7MennnA/9NkonlTeOCxiujJ+V/&#10;PvlBuZI9GVQ1LNtiHfKufb8nt3Y/0DBmPhtGX8jJ5c8NyvjJ/KzTpnclZdkPtEt6Z1Jvw7ktq/i1&#10;E38rnz3y0ZZzsfQn599s/7B838afaBlLwLUtMD50WgZPPyaDZx6ToTNPSHF8cEEmXLCScjLzFnml&#10;80fkUmLHnMdIOOOybegF2XHhe7J26BU/34j+a3Y2BBBAAAEEFlrA0zcQrp3TfVT3rL979uxfz816&#10;vp6tC4Wnynu6VHpts05HRwQQQAABBG4UAfO5n2NFdI+K65cRcUX3cp1pc0NtQVwQWznXPua4Oj44&#10;N22lPKWyPJ7pY+u4ft/SmNXjTvYJxqmUoTnqhzw3ys3BdSCAAAIIvFYFPE+/pxN9Vjbf103uVp2v&#10;rWrbq86NX00f892en7uc14SYLXj2NGOYPZynEm/iavKZfrXx4fMgrxnD38K5taI2n4kJjx3OFczD&#10;zxP6x48PnXOIAAIIIIAAAggggAACCCCAAAIIIIAAAggggAACCCCAAAIIIIAAAggggAACCCCAAAII&#10;IIAAAggggAACCCCAAAIIIIAAAggggAACCCCAAAIIIIAAAggggAACCCCAAAIIIIAAAggggAACCCCA&#10;AAIIIIAAAggggAACCCCAAAIILIVAdCkGZUwEEEAAAQQQQACB16aAWVvQ8sySgTWrDFY4LF2IWGNM&#10;XHmvNNUcRO0zkk71Sv7EVQ2eqGmtPj2f3KOLECeqKouRMcmm+mVjxx1+fd8r/yqeW5C+1H1VceGT&#10;HStSkoiaJRZbb6eG8vLNk0UNnIx/6OkBWT1UaNr5pd71MpxMix05JbG2f5kSu23Hz06pW8iK7x74&#10;iBw786WmQ2T0dnjnA/9N0snVTeOCxlcvfEf+8Zn/KBPF0aCqYbkyc7P82J0fl+WZDQ1j5qth9IWc&#10;XP7coIyfzM8qpRWzpPOetCx7S6ckemKzyhHu5HqufPrF35VHT/99uLrucSKSlJ/d+1HZvfqBuu1U&#10;XtsCTnFchs48IQOnHpXBk4/K+NDpBZ3w5bZ9cqzjPXIs/QYp2G1zGsvyHNk0+JLsvLRfbh44KFHP&#10;PO6xIYDAkgnYEbFsfe1hmVdSjTarFBMxsVGxtGwer80mp8kdMfH6cWLT/KZZxw/l9/s3mo6pt0x+&#10;u5zfzEvnNK0tdJ3h/maOM91M/xlc40zTG7PJ/Hp9xnRetkmDUn7N7dub23W+xpjeRM3N7t8/Asd5&#10;u8ap43v6Oik/dFbGr7zi72NaTlw55r+enxq9sDXxznWS6tklSd1T3bsksXyj3tyLa7+wV9gie+i+&#10;XbrvmWufvF+26E0zAggggMAsBTz9aM0xu1vai6FjU18M6rXMO5buIhO65/UtW217JY9+Zhf08/OW&#10;c/p1Qf5QbkfjTVylTxAfxJo5hOI9nh9meWvTDQEEEEBg1gL6hGnrc5HZzbuU4Ng/L9cHx+ExTKwV&#10;ag9izLud4DiID9791I0P5ai0l3Ob8/AWnl8lVmOC42CcoE+43swp2Cv1dfL7bUECSgQQQAABBBBA&#10;AAEEEEDgmhEov6kxb1pqtqk14YCprbU1nu2KZ5V3PZ66eWI+ay1tlYO6v9mokUFg07I6zhPXdvT3&#10;ISfn0bTzPDSaa3YtM6aj165zruM6D8NMO4Xx8CoG5TlNu/fCBPq3h87J3DeM07X+0bVvWL4PmfuT&#10;f5+e5v1xYQRnkVU/2Ai8g/vDLLJc4130593cTuWfQXO9r/lNH3/M41DlManu4/BrXmnOAP5jgv94&#10;po9p+hjR+Pfz5zzUDZ7A0d/1md5z/fUEUbki/+ex9LwXPE5dT9fBXFsLRKyI2DP8fTX/ewntE9Hf&#10;9YvOon8wK/93Rcsn+huYOo+IRMp59Tcmg7BZlaa3mZ+5PpNzptdYO6iZq8lh9iBneP618dM5N9cY&#10;9edYspzrNdeOaeZXuvZJ19qYuZ6riD/GfN1ureZTdU1lu1Z95rt98nYzrnqm+9JuejuXLYKfoaWd&#10;z+xHD1sGP2dBOfus9FxsgXhk7v9/uMWeM+MhgAACCCCAAAIIIIAAAggggAACCCCAAAIIIIAAAggg&#10;gAACCCCAAAIIIIAAAggggAACCCCAAAIIIIAAAggggAACCCCAAAIIIIAAAggggAACCCCAAAIIIPBa&#10;EZjFar2vFRquEwEEEEAAAQQQQGC+BcxiCZZnlnBs9Mf3Lf2D9KV1MSKVv4o9dRZOZELi3kVJJ3ok&#10;f3pAV140f1S9/ubqH8ztS++d0jjccdwfaGPHRr/t3Cv/LOORZTKQ2DElNqi4rScTHDYth3XF5z95&#10;+rLGmGstbbe/MiK7TueC07rl6WWr5FzXSr8tkf6E/qHb6uvq7r1Hlq1oPL+6SedQ+dyRv5JDr/5/&#10;TTMk4l3y9jf+lbSn1jSNCxq/d+z/la8d/n29JzS6DwSRIlu63yTv2vf7kohNz32y58yORp7PyZXP&#10;D8r4yfzMOpajI+22LPu+Dul6U7tE2yOzylHbKe+My18f+FV54eI3a5umnHcmVssv3PEJWdexbUob&#10;FdemgKerG2UvHZbB04/J4JnHZPjcU+I5s7v/TecKLTeiC8avk+OZd8iR5W+Wq8np/bw2y70i1y+7&#10;Lz4h2y8/JeniaLNQ2hCYvoA9+bzZqFMk1S6JtZsrzf6fhI9ExYpExNI/zm5K8c+1Ljj3o0N/PF7H&#10;8eNDcaU+pRz6BFzJbw4sMy8T6+fTj9L85skY88fULW0XMwdT6uIF4a3UHsxLY2raTbw/7/J8zThV&#10;m8kfjO1fp8k/Ob6Zr5mjP3ZVR04QuHEEnPERyfYdkOzZA5I7p6Xubj676BcY6+iVVO8u3Xf7ZbJn&#10;p0STnYs+DwZEAAEEEFh4Acf19H2UiGN2/YzKlOY8rx/V5Isi+tGPX5q6UpxXiinHBvFB38p5KJ+p&#10;K+g+UfR0L+UuaN5gXL8MjW3ig3w6PTYEEEAAAQSaC+hnkLY+XwS7WVvVP9ZepgzOa9dcNZ84BG1T&#10;+pocNe0mNvQphT+nhv211XzqUZu33hzCccF8g7x+qc+LpvR3f9TJfxrVT0ZwhAACCCCAAAIIIHDd&#10;C+iLUP8rtdoXoy0uzHwNaL7607XN/f61X9u16O43+301hxnf7z/TOVT66sLo5oXvDPvXztG/JjMX&#10;c03mBbvZp7FVhg2ZmOvx5zSN/s1CgjxWRK/RzKcyWLNejdvMNQa32VzMKtMw+XRe/u1nu+Lp7npm&#10;18/4PEd/p0nfbJQ38/sdZjNtfoz+vpPrOvqv+Tyw3M8/02P9PS9Xf4fN1XxS7ldOU+kb9DEZHJPH&#10;z1s9puljRjXjONpu5qTR+l9RHM3vSEF3HaNmM3Emp5lz0Rybfnpdjrk2P1f52K8PrjK4Vu1jxrAK&#10;/nUYkyCiZph5PFVT8zt/lRtmHlOTCgEEEEAAAQQQmAcBW18wRswL0SabeSnjx+kL1UiTePM7hMGm&#10;v+knET9e+2ipv/0XNE2rNLnMWFGd23T62xofXEtp3NZvGsx1B7GtDMyk/WsPGYSvdzoXZQyC8aK2&#10;/q5mC5PAIDzP6YwTjglMojpvczzDW8HvE/Q185hO/7CLf83mPlO+L5jbaWZb6X5g+rMhgAACCCCA&#10;AAIIIIAAAggggAACCCCAAAIIIIAAAggggAACCCCAAAIIIIAAAggggAACCCCAAAIIIIAAAggggAAC&#10;CCCAAAIIIIAAAggggAACCCCAAAIIIIAAAggggAACCLw2BHTVZDYEEEAAAQQQQAABBBZHwCxcYhaG&#10;bLT5i6too/mz12bByUZbMT4mieJVyeT2ilecECvRKFLkcuIWKdrJKQHD7cf9P169vmO9jA68KsOX&#10;D0t/+9t10ZP6f9xZ18yR3avSU/LUVpgFrD/53FXJFiZb1l6ekB84MDhZUedoMJmWIz03+S125FWJ&#10;Jr4wJWrbzp+bUrdQFUdPfU6+d/APm6aPRtrk4fv+QpZ1bG4aZxodtyBffOG/yHOnP9My1gS84dZ/&#10;J9+/7Zf05mj9R9CnlbAmyCzGM/pcTi5/fkgmzuRrWqd3Gu+NyfK3dEjH3RmxY/XvN9PLVB01MnFV&#10;PvHML8jJoYPVDXXO1nVskw/e/mfS1dZdp5WqpRRw8+PiZEd0H5ailhMDZ2To/H4ZuXpQctlXdPGn&#10;8YWbnmdLrJCRaKFTzre9QQ6v+H45tmyPLuw0tz9CH3PGZduVZ2X3xSdkzejJhZs/macnENEFDcxC&#10;DKaMaGluX/84ONePfKrOTb2JMX1K8f659vPPq/KU8/ptU/uYeD93uK/OpXY8fywTEw2NV/u4rs+7&#10;pfnYMjw8LKdOnWp6/emtt8m6N7+zaQyNCCBwfQuY12n5gdOSPXdAsmef0/1ZGb/0il5UkzcIC3DJ&#10;kWSXpNfulVTvbkmt0b1nl0TTyxdgJFIigAACCJhFeIu6nq4T7PqQb86LujbtRFF3LfNaFoJ2/ezF&#10;tJtzUx+05zXO5PBzaY4gX1Hj/eNy3sl67V8eIyiDOG4VBBBAAIGlFbD149aIfjRc+6lrUB/Vtnrt&#10;ZtbhPubj/iDWxJv+/qbPPea7CrNmfNTEaKX55MyU5q2HpfV+ux6bev10wy/N9xZBm1kLPhzjt5l2&#10;kyO0+fV6buuYZjz/rY0p6+3l/MEcgvXmq3JqTG1fXWtezG7qdZ35UrsWbAgggAACCCCAwEIImLXZ&#10;a7/uqR3HvA4zMfo1UaWsjak9r8RrH1v7TnlhVdOhEq8v8sw4LeN1Tv58TP4m8ZXXXkF86DpqplB9&#10;auI11tJfLimV1c3TOQt7+caVyUz2rqoyczO7vpA18Q1+3WWyc+1R5RpLhv6YtTGh8+B2NfeBYK6h&#10;5mkdVm4D36rlzTY1Z/marcqL+6kh1ExPwHwf4+gbCMfVXd9Q+MdaFv1zR1xTV24rvZEp5fXfkpTb&#10;ito/iDPHfp4gn1us5K2dUVVc7RzK44djzBjhzfz+WTC3yWuoHt+fWzCXmv7mekz+2rzhMW6oY/PA&#10;YR732BBAAAEEEEBg2gIRfdFrt3iB7D/F6gvciMaF463QC3OTI6q5/BjzYrjFGxcTZ/pENNb0q938&#10;fOUxbX+OVe8QasN1NP1s24/XfFqa82abmXtwPaV++gK8ZjPXGlyPOW61hWPNcdinXl8zRzPXYJyW&#10;8cYrNCcdwU8b7hduN3NovpUNdA5sCCCAAAIIIIAAAggggAACCCCAAAIIIIAAAggggAACCCCAAAII&#10;IIAAAggggAACCCCAAAIIIIAAAggggAACCCCAAAIIIIAAAggggAACCCCAAAIIIIAAAggggAACCCCA&#10;AAIIIIDAtSTgr690LU2IuSCAAAIIIIAAAgjc2AK21+QPe+sfNvf074KbRT0jZkWbBpsTH5OEc1Xa&#10;riwTL3K6QVSp+nxqT932oY7jsiazRhKRhJx85Z/9mP7UfXVjTeX2FSlJRlv/sfG/f3FIjg0WKnlS&#10;446864krTa9nIhKVAzdt1msv2STSn9A/wF4N0Nm1VXrXNJ5fZcB5ODh74XH55lO/2TSTpX/M/cF7&#10;PibdK17XNM40juUH5dNP/ZKcuvJUy9ionci4/s0AAEAASURBVJAfuu13ZOfat7WMnU2AWWBp5Nmc&#10;XP7XQcn3Td5OM8mV2tomy9/aIeldyZZ/KH8meU3sxewp+dOn3y+Xc2dadt296gH5mb1/IG3RVMtY&#10;AuYu4IznxMmOiJMbLpXZcDksRdPm15n6YXGLeSlGRyUf1/tafECPc63Wlpj9JPVxNVZol3i+Q8sO&#10;yctqObzqDfJ8970y1LZq9nlNT12Ua8PQy7Lz0n65deB5ibmz+7mZ2ySujd5WNKYLCurHKBFdqENX&#10;+bOiZo+JHUuIFY+XShNjFvIwMX6sxpTPTT/btMfaxNZ4S/uZc9G4IH4yNqgz+TU2rrFmHHNs4v1V&#10;Ga8NF2aBAAIIzFWgMHpRsmcPSK7/oL+P9R8WZ2Jkrmln1l8f15OrbpXUmj2SWvs6Sa+9TdpWbJpZ&#10;DqIRQACB61ig6JoFfUUmiro7Inkt81oWtc7Um9LsBa2bKHp+m4n12/TjC0frHS1NnelndhMX9DNx&#10;Zp9sKx2bfKa++hOQ6xiSqSOAwGtWIKof69o1a3qa9UcjZtc2s0fDx+X40Bqlvl043hyH2/XUH6OU&#10;zywoqjlNbm3wSz02MeHNzKkSZ9prAvz2UEylXT9DFX18tnS39dAsWWo+GTcfWeu68X6bv7a7npt2&#10;28RqtX9czmdym93EmT6ePlGYY/9jby39/OV8pl7XjK/kNm1BnWuOtS1or5zrc5eudV+J82PCsUFO&#10;HaNq03OTa+ZPPrWJqrLO60kwUlDOa3KSIYAAAgggMJ8C5vleX2OI2UObeU1h6s0a5WYt72ms+z0Z&#10;X+4XSucfBnlsffHj59MxGm2mycRUja+V4S5+u8b4ec0cw411Epv2Ur7S+LXXNNmucWZs3ettlWFM&#10;vvD4pk+9DqE6f3wTpwZm3lWbyad7cD3+7dIiYWX8YB4t4s0ES7dDq8CqmXGCwDUr4OqbDkd3V98g&#10;mNLRNxVFPdZ3Lv6cze+WmM38a9r8eD+2FBf0cUL9/bpyTLjeTxT6pyrOjB3OERqjNEczdvW7AzPH&#10;oE/RzC0Ys5zL1JkxJq9N3yBVbeZzu8lrrWriBAEEEEAAAQQWXMDWF+MR8wI/tJlX2X69vuiOaps5&#10;NpsVerNS6lfqG/XfFFS/Nrc11uSNaFtE++u7Fz9H8E+lv99uxqhuN/GlvjoHjantH+QJSjM3M054&#10;zKAtKP02E1MeM6gPSr9/uc2fc82cKnMuX1f1jIMsk6WlYxm/sEHY0L9GjbF1zJJzbUbLv/bAfzIz&#10;RwgggAACCCCAAAIIIIAAAggggAACCCCAAAIIIIAAAggggAACCCCAAAIIIIAAAggggAACCCCAAAII&#10;IIAAAggggAACCCCAAAIIIIAAAggggAACCCCAAAIIIIAAAggggAACCCCAAAIILL2ArqzNhgACCCCA&#10;AAIIIIDA4giYJXMsr/YPuk+ObdpdbTYRZjHTRlsxPiZx56pEr8SkEBlrFCZFKyaj8Z4p7Y6dl9HM&#10;GdnTcZeYRYX6Xv1XmbA75ErbzimxQcVt3e3BYcPy0dNZ+e7ZXKXd0kVSf/iJK9I+ZlY8rb+ZZYAO&#10;3LRZJmJxP8COvCrRxFenBG/f9bNT6hai4vLgS/Llx/+9LnCkq7s22b7v9b8jG3rvbxJRaroyelL+&#10;7sn3y0D2dMvYjrYe+bd3flx6u3a0jJ1NwMjzObn8L4MycSY/m+6SuS0lKx7qlOSmxKz6t+p0fOCA&#10;fOKZD0m2MNgqVB5Y/2Pynh2/WVmIomUHAuoKuBPjUhwZkOLokDjZYd1HSqWeF0cGpTisbSNX/XZx&#10;Gv8cB8ldqyD5+KDkk7pr6dmt+wR9Z1Tq42O0mJF4vlNihQ7dzeOTLac7tsjBtffKK8v3iGPHZpSy&#10;Nrhr7KLsufiE7Li8XzKF4drmpT/XxUgsfdy07KguxKgLokRMqXs8Ibap98uEH2PrsRXT+qCtfOz3&#10;D/rpoiOix5N943qs/UJ5LH81x6W/dGaAAAIIXM8CnluUsYsvS/bsc/6eO3dA8kPnFv2SYu09kr7p&#10;Nkmv3Supta+TZPd2saML8xpv0S+OARFA4LoUKDqeFPQDAkf3oin1NX9B305M6FvzfFXpSV7rJrTO&#10;tJv4oI/pH7RNFDWfadc8fr5y3sn2Un/Tph9dsCGAAALTFjCf20Z0XdSo7qaMaIUpbdOgW7nwD4K2&#10;INYvy/FBXUQ7muMp/TWXn788xmT85LhBnV+agXWvjK+nJmdprmZRVT3W86CPOQ/HanglvtRn6jjB&#10;HE2s2cw6qVHd7ZoG83mzrgUvuta76Hrwk6U+frt67rcFpYnRB+tKfbhPOUdVm6krlPuU280YQU5/&#10;zFB95Vwf7IM5BfOq9NF5mecD83wT1Ola9zXblIqadk4RQAABBBBYeAFdX1y/E6gexzyfm3rz8b1f&#10;6nHtZvqYrwCCuNoXAUG7rS8W/Pw1LxL89nB+ba8K0ROTPxijZi11/zVDaW6l/P4YoUma+GBupgza&#10;K2OY9tA1mONKm8kTtPtztPx5hNJPPTTxugfz9b/6qEo4OZ4fY/LWtOtXUiXzmtdBUwejBgEErhcB&#10;V99YOLp75g1GaDPvb0y9o28WivpmIjg28aVzrQvVVx2bfn5bdUwovX8Y7mNyluZSHkvPizq2iQnX&#10;V8bWMcwcw5u5htr5+vMO5lKel75LCnfjGAEEEEAAgdeEgL4r0c9IzRun6hf5tr7oj+obElvbIvqm&#10;w8RZoTcC5tzUm74RjbPMG5PQZmJNu2kLx9mmrpwzFO7nN21BPnMc3kw+v6+JMfPSMjwfE1tq1/FC&#10;cw7nCPqX2k2O6mv2r0n7mvz+Nde265jB9ZgcRsVs4XmE202O5lvZSHOxIYAAAggggAACCCCAAAII&#10;IIAAAggggAACCCCAAAIIIIAAAggggAACCCCAAAIIIIAAAggggAACCCCAAAIIIIAAAggggAACCCCA&#10;AAIIIIAAAggggAACCCCAAAIIIIAAAggggAACCCCAAAKzEYjOphN9EEAAAQQQQAABBBCYjYBZ4Kf6&#10;z/zXZrHE0wDzp/oj1eseVQUWY2MSz18V98SQ/sH/xoGj0e6qfsHJSOa0eLYjGzs2ytX+/TI+2i/n&#10;Mz+oqwfU/+P/Zm21PavTQfe65emhvHz6paGqtvsPDcmGSxNVdbUnR7tvksF0e6U6kf6kXlP1Qkip&#10;VI+s3/i2SsxCHYzmzssXvvM+KRRzTYe4e8+vyNYNP9Q0xjSeufqc/M8nPyhjhWqXeh3XLd8n73n9&#10;xySdWFGveU512RfH5NI/Dcj4yfzM8+ht33F3WlY81CmJ3vjM+0+zx4HzX5e/ef7DuiB98/uLSfeu&#10;rf+nPLj5Z6aZ+bUZ5hWLUhwZ0H2wVA7rsb9frTr38uNzAjKPacVoVvLxQd11DD1u8SA36/FsJ6GP&#10;e53+Hit0iu2V3s6PxLvkmbV3y6FVd8lQ28pZ5zcdI7rC9a1Xn5c9Fx+XdcOvzMulWJGoWLGE2PGE&#10;WLrbsfjkuR6belvb/ZhEm9htKYnobko7kSz1C/qbeBNr+kRjc7pWOiOAAAIILI5AMTcg2XPPSfbs&#10;Ab/M9R0Urzi359+ZzjySaJdk705J9eyS1Jrdklq7V+Lt9d8nzDQ38QggcGMKuLqocb4okndEJkKl&#10;o2/VHf0IoljeC367xpbjJrQ0/YI+QZzj6kLO2sePD2JDeU2/mnWUb0xYrgqBG1DAfM4Z0Q8yzWeH&#10;4c2sYxrRPaptpt3fzbl+9GjqzXmlrSrOLA5bPybIY9rNeOG1UvXUr6ufVxc9DcarM3bQZj4EMHmC&#10;rd41lMYORwXR81u6+oCr68aLrkEvrj5++mWdcz/Gb9d4fVytitX6yRz6CY7JVd49fVw2j91Bna5N&#10;H4qdrA/ym/lMiQ33MbnK56YPa9zP7/2BbAgggMB1IaBPj2Z9cbOb9cj90hzXPG2ac/NVZBBXu3b5&#10;ZLsuk6556raH8vtjmrjQuFVeZjw/Xhd2L8dVtetJMJdgzqY9PG1/HuE5hxtNbDmvrS9Q/HnUa/fn&#10;UBqrKrnpb+YYym/mWbWZdr9/TeKqIE4QQACBhRVw9QW/o7urL/hN6egbhKIem++KzeaVP9gxZ6bN&#10;j/djS3FBHyfU368rx1TVh2LMGKWxy+PqeTCmP7D+E8ytlKMUZ/qZeQRzLprjUN6qsc311Mkb5KdE&#10;AAEEEEBgMQUi+ubANm8AQpt5JxDRNywRrQ+3W6E3XEGbX5o3NzVvPIL62jiTz9SFc5mhzRz8tvK4&#10;+m7HVFe2UrvGlNunzlk/kzU5/HYdoxwXzllJVj4I5hLEVrebz3gnDUxus4XnXZmTuSaNrZ7x5DWF&#10;+1SPwRkCCCCAAAIIIIAAAggggAACCCCAAAIIIIAAAggggAACCCCAAAIIIIAAAggggAACCCCAAAII&#10;IIAAAggggAACCCCAAAIIIIAAAggggAACCCCAAAIIIIAAAggggAACCCCAAAIIIIAAAggggMC1LlBa&#10;0fxanyXzQwABBBBAAAEEELghBMyCTJZXu/xB+NIs0bVc/QUS7NJaTuHGyrEXG5TUREycwUv+onWV&#10;hpqDy2231NSUToc7jvkHGzs2St8zf+ofn0/dUzfWVG5dnpJ0zCxeUX8b11XHP/X8gC7wNNm+8fy4&#10;3HNkZLKiztH5jmVyakV3pcWOHJdo4kuV8+Bgy/b36sKBseB0Qcp8IStf+O77JDd+qWn+3bf8pNy2&#10;9WebxpjGF/u+Iv/07Id1Mat8y9i9639EHt7zW7o4Rrxl7EwCxk5MyKXPDkjuyPhMupVi9W7acXda&#10;Vr69S+KrF9b+0VN/L//w4kemLCZWO+mo3gfeu+cjckfvQ7VNr5lzs7ibMzooxWHdRwa0vKq7liOm&#10;Tn8G/Totc81/9uYCpkteSz4+pPuAv7uRwlzSNexruVGJ5zskVujUslMiblsl1jzUnOjcJge63yjH&#10;l+0Sr7zwTCVghgcrc32y++LjsuPSU5J0cmInkmJ3rRQ7lhArFhc7nijtpr4tLXYyJZFESqxEm8Zo&#10;u4kzMX67trWlNE53PbemrCY6w8kRjgACCCBw3Qi4xQkZu/CS5PoPSa7voGTPHZD8wKlFnr8lbatu&#10;lfRNt5X2tXslvmxD1eJsizwhhkMAgXkUKOqb7glHJF8Uv5zQMq/nk6VXaauNMXGOfuDguJ4uIF06&#10;nuxXna+gsWwIILA4AhFdRzWqe0Q/hzHHted+W6MY2yzyWu5f7jvlvJy7Xp5SnVnYtTR+EFPvvNJW&#10;nmdwbocWwV0csZmP4upjp65FL64+9lWVpk53XYu+Uu/q46qnj5NBvXns9PuYWG1z9COQYl4/m9Hd&#10;jynnCOIrdUFOP391rBnPxE2JLfcx7WwIIIAAAosrYD5e1vXLqzZ9yvPrzMe7pk3XNtfPesulOdfj&#10;2tXOK+36HG3ip7RrUj9POV9tztqnVXNeGluXgg+PXZ6LqTObmau/mfhyXJA7aAraS9czma8yH+1X&#10;a2D61LZXxionNuOZfizwXgahQAABBFTA/z5X30g4+qLf0Rf4jjnWsuifO+KauvJxqa4UY+qDGL9f&#10;OaYqT01OM1Z483MHYwb9Q+NN5tWxdF5unXlMxpTnrzH6rio8DMcIIIAAAgi0FNB3Hfq5Y0Q/v7R1&#10;L5d6burNFryH8ONMTDnWrnljYqJLbZM5KjnLffyEoX/88cJjh491rGDsoIsdzLEcF8yxuj2Y4+Q8&#10;ouXrqs1nBfm0jGrOIF8QF1yzHZqXiTPzYEMAAQQQQAABBBBAAAEEEEAAAQQQQAABBBBAAAEEEEAA&#10;AQQQQAABBBBAAAEEEEAAAQQQQAABBBBAAAEEEEAAAQQQQAABBBBAAAEEEEAAAQQQQAABBBBAAAEE&#10;EEAAAQQQQAABBBBAAAEEEEAAgcYC0cZNtCCAAAIIIIAAAgggMN8Cnlhe7fJ9k2Noq/jNur5TsyUn&#10;7EifrM7t0aDcZOc6R9nY6jq1IsMdxyURScjKRJccOv4lKVpJuZTcWzfWVN7WnWnYZhr+x6FBuZTT&#10;lXXLW2rckXfsv1JeUiSorS5H421yaM2GqspE+pO6CEj14lbRWFpuvvU9VXHzfeLq4ltf/d5/kKtD&#10;R5um3nzTg/KGvb/RNMY0PnHsb+Vrh3+/ZZwutyJv2fmrcs/N/8c0YqcfMtGfl8v/PCgjzza/f9TN&#10;qHe8zrszsuLhTomvjtUNmc/Kfzn6J/LlY3/ZMmUq2iHvv/1P5Nbld7SMvZ4DPF0tuzh8VQoDl6Q4&#10;eFkK5d0/NnVDV3RhbF0Re5E3x56QfHywvA/pXXcBVsvWH/1oMS3xfJe/R4uZyiI9weWORVNycNW9&#10;8nz3G2SobWVQPasyYTmyrz0r96wsyMZlGYm0vUvstp8QO5HURVybPQLPajg6IYAAAgjcgAITg2cl&#10;d/Y5GT37rF+OXXpFV5+dfE28GJcc71onqd5d5X23JHt2SCTR/LX7YsyLMRD4/9m78yi5rvuw87+3&#10;VFV3daPRK3YQG8FNpEjQpLhIEbVQsijJsa05iaLYM8mMnfgktpKT8eSPJM6MZ84smfFoxhM79ng7&#10;chx549iWbMmLLFlSqIU7AW7iBm4AGmjsje6u6tree/P7vXqvuvbG0mg0wO+zL+999/7u7736dFX1&#10;fQ2dc99JArYRdEU/+mVdpqd1c7vetxRT1tiKxtZ0SR0kpaZr4WqcQ+N0zGI6c4huYP1OkuW1InDh&#10;Ap7+yc3Txzlfi9V2bu2MJ5LTfxHOaslpuzHuOkvtJDaeZzmSXN3ypTGezk+v0ehrz9N2L2mc5Xd1&#10;/tV8hPrlVa1GElT1+0m/u3TP+rhE+t1mbVsWhYFuY5+eW21xWtfHtE7HLDbuj1pyLOXR70y9TlCx&#10;un7NNEdLviRPOs/ycyCAAAIItArYXu/250/d+1ysbfufW7vl0F9Rab/FxnMasbqVuvY1/wOQ/Uaz&#10;vkacxjbmWX79HZzmc/T3X3y9tl+Djp63xtXvq5GzLd6ub3lc/WUcxzRf39pamg/L3xLXiG9P3DyL&#10;NgIIIIDA5Rawv6uEunCv6QI/0IV8oO2gazsZ0xiLtTnN8bVkrv27v/XH+dpimuPr7aWc8TWb4uNr&#10;xDmXYkKp/2HG7jk92u/V7kOfgtJhagQQQACBa0TA1QcML37IWHp+sFba7+nDiacPHBbTaGufPq20&#10;CLj6YNIR1zTHxpsPm9/I1xS3dJ22Bx+d3JE/vjdX/97pxffrtF2j/hqW7r39Dnq9Rstn99Gez7H7&#10;1GLzOBBAAAEEEEAAAQQQQAABBBBAAAEEEEAAAQQQQAABBBBAAAEEEEAAAQQQQAABBBBAAAEEEEAA&#10;AQQQQAABBBBAAAEEEEAAAQQQQAABBBBAAAEEEEAAAQQQQAABBBBAAAEEEEAAAQQQQAABBBBAAIGV&#10;FNBtcDgQQAABBBBAAAEEEFgdAduKyolat/Jov7IN2xYdvaJsQyvfOSybju3VTT7aZy+d27UW/bGl&#10;jqRl8+eHD8mekR1y6tA3pVZdkOP590vkZDpircMu8e6poa5j1vntwwV5aqa0NK4bcv3Q42dkuNR7&#10;B+Ca7kx5YPseCWz3yORwvbfEz/1Fetqor9/7aclkhxvnl6Pxnf3/sxye+U7f1Jsn75IH3/MLat57&#10;A5VINy376gv/Tp548wt9c9lg1svLp+76nNyw8YFlY883oHqmJqe+PCvnvrugOzyf76wkTn8U6+8f&#10;lomH1kt2qvt74QIz9g0PdEfq333h5+XR6S/1jbPB8cEt8jN3/apsHt6zbOxaD4iCmtTOnZHq7Ckt&#10;J6Vm9VlrJ+fnTtd35L7CL8S+J2r+gpRzZ6WSPSuBv3hZ7sgNcpKt6Huuul4ylRFxI33v6RebOzgk&#10;3ug68XKDcftofrs8NXCLvOBuk5osfW9czE1dP+7L+7bn5Ae2ZHVj+qmLScEcBBBAAIF3oEBYq8ji&#10;zItSmD4ghSP747q2cGJVJRw/J/nNt8rQ1n0ytE2L1v7Q+KreAxdD4GoWCMJIKoFIuVYvjbb2lar6&#10;/FyNpKh1sWJtqcfqWKUW1efE7da5lsMKBwLvBAH7G5SvfxLJaMnpv65m9dHM6ozWXjLm6ZgVi/Nc&#10;22y3ft7oaz/XOMuX5sr6TtyO45PYeq4kT9t10vzp9a61n4Nteh/pd4zuby+Bfi8F+v0U19q2viiI&#10;JNQ/v9Xbep6003Mba50ftc1fmtuI1e9K/ZNNI1c8vylP4xpJzLVmzutBAIFrXEB/j+g/TYjuob5U&#10;a7vjT/694vQXT2O+5UjmWj47dFrjsJzxeFNc/bx7DpvcPN/+kajbtVy9h/j+k2tbTiutk/XU8rVd&#10;O76+/n7mQAABBBC4ugUCXfAHulCvxXUYt0NdqNfPbUz7dFFfr5Nzja/Pq8fbmMWHbf1pzri/OWfT&#10;tVrydPSn16/XNc0fNmL0waLl0OcTvYbdOwcCCCCAwNoScPWBxksfdJJbsyeJuF8fLHwdS9teEutr&#10;v81J+y2m/bCxepyrcZonmRPn0LY+7bRMce1/O9KIq99TGpteq3mCo/Hp/Xhx7s45aX/6Gmy+zUuP&#10;+P71mkvXqedojkljqRFAAAEEEEAAAQQQQAABBBBAAAEEEEAAAQQQQAABBBBAAAEEEEAAAQQQQAAB&#10;BBBAAAEEEEAAAQQQQAABBBBAAAEEEEAAAQQQQAABBBBAAAEEEEAAAQQQQAABBBBAAAEEEEAAAQQQ&#10;QAABBBBAAAEEVldAt87jQAABBBBAAAEEEEBgdQR0W2Fxoj7X0k1PbAsut09M4JclF56WodNbNLL3&#10;hl1lb0RCJ9NxsdLAKQn8kuwc2SnTr30pHp/J39cRl3bsGh2QEdtxussxPV+Vh1861zJyzyvzsvt4&#10;qaWv/eSFLTulkBto6c7mf003fWl9PY7jyw03/4OWuJU+efbVz8uLr/9B37RjI3vkoff+B/G8bM+4&#10;alCSLz79L+Xlmb/pGZMOrB/cIp+551dlw8jetOuS6qAQyKk/Pyez35yXqNbnzdPtKron0Oj71snE&#10;x9dLZrz7z7nbtEvpqwSL8hv7f1ZeOPnIsmm2j9wsP33Xr8r63OSysWslICjOS+X0jFRPH6/XZ05I&#10;dfak1GZPSW3urO7yfYE/o1V6YboNoFSy57SclXLurESu7ja+wocjvgzmd8q60dtkZGqfDIzuFHcw&#10;L14uL25+SLyhEfEGh3VTYFfKutH6k9MV+dbbJTl0Tndev4Qjn3Hk/m1Zef+OAdk03LkR1iWkZioC&#10;CCCAwDUqUF04IYUj+6UwfSCuF2delCioruqrzYxslvzm22Ro251a9kl+0y26wXzn+n5Vb4qLIXCZ&#10;BUrVSIr6USvrUjQuugysWDuuo7ivou3OMeuLJB1L6/q8+vyg9XHzMr8S0iNwaQK2Ja7nim7SK2J/&#10;ksnqY4zVGa2tz8Y8DbJ21nfisZyOWVxjPImLzzU2zRfPdW2z3nS+5k7m2jWa5zfPvRY34Y30+TzU&#10;75hQv1ciLaF+T9h5ZLX1JXWo30u1ij41ax1UWsfieY1Y/ctfkifttzyW0+bF8/V7Lr1m8zXS+PSa&#10;VlvhQAABBFZTwPaP1z3cRf80p88eWrR29XdDem5jcZ/V+ovE+uM+mxP31cftnu13WXoszVmKq+fU&#10;HOncNFdaN/U37RUfp7R89Zy6fX1TXHOutD++rzSn/v7jQAABBBB4ZwkEuugO4oV167/NWV86Fuhi&#10;vKWtYzVdtIdJTM3Gu8Y39ze3NXd7zvg+WmPivNpv10nb8bzGtVrjbcxiORBAAAEELq+Aqw8bvj5Q&#10;ePow4Wnb07b12dH897FGnMXEsa1zmudbnua5lsvmW+72uEauRl69H30w06cfm9Y4XH1Qcm1+Ehff&#10;c9KO703npPdvdd/X0PRa7focCCCAAAIIIIAAAggggAACCCCAAAIIIIAAAggggAACCCCAAAIIIIAA&#10;AggggAACCCCAAAIIIIAAAggggAACCCCAAAIIIIAAAggggAACCCCAAAIIIIAAAggggAACCCCAAAII&#10;IIAAAggggAACCCCAAAIIrEUB3U6JAwEEEEAAAQQQQACB1RGwrc/aN41pvnKko5HuKeO27pHWHCJB&#10;piTj8wvi1fpvQFb0J1rmpScLw4fj5taBcTl5+BEJxZcT+bvT4Y769g3DHX3WUQ0i+c0DZ6XadBub&#10;z5TlgefPdY1POw+NTcnxkbH0NK4d723JDHylpc9Oduz6hOSHNnX0r1TH28ceke89+wt90w3mJuQT&#10;7/s1yWVHesYVy2fl95/4JzJ99rmeMenA5vXvks/c86syPDCZdl10HenPYPY/z8vJP52VsNj0gzif&#10;jLp/0vr7h2Xyk6OSmVi9x6JC9Zz8ylM/LW/MHlj2Lt819bfkH93xOd1oPb9s7GoHBIsFqZw6JtXT&#10;M1LRUq+Px3VYKq727Vz09UKnKuXcWalkz2jRz67T58vnIq8yMLpTxnZ+QMsDsn7rPbqpca5vpmPz&#10;gXzr7YI8dqQii7VLu59do548sGNA7t6SlYxumsyBAAIIIIBAN4FINxxePP6yFI7sl8L0gbiuzh3t&#10;FnrZ+ryBEclvuV2Gtt4h+c23yqCWzFD39fxluwkSI3ABAmEUSaUmUglESloXK1qqIotaitX6WFnH&#10;LKacxFld74viurm/Pk9E03IgcMUFMroHb1ZLTh+VfX12tuIltY3lkrGsPmP42rZHjTQmHc/qXIuz&#10;c5vruRqb5LC8af54vGl+fB37u5DGX4tHqM94oX43WIn0zxj6KzgugX531PR7JNTvj0D7GmMaEzXH&#10;W1vHA4vTOYHOiePTGKsbc6J6ni5jNq+m80MtHAgggMD5Cui+72L7tLv6fW5t3d9d/861dJ72t+ez&#10;OY7+skjH4xzJ/Din5YljkrpxvswcvXZ8D+m96DUa99jo07tp+5Wie9g34tL58fWv0d897T8PzhFA&#10;AAEELl4g1IV6TRfzgS7SA22H2q4l7SDuD+Oxqi7WK7rYrliti+84Jo1N4kKdV89Vn2P56jk0d1Ou&#10;lnaXmDS33ZvdV3NO6+NAAAEEELgwAU8fKlx7UGg67JHC04cGT/ttvLOdjGmMn8xPY+zc2u2H5XLb&#10;cvnJNeJ+Ha+f1+e3/++sXH2wsbh0Tnxfdn9xjs57dJMHI8ceiJKjY04yPx2nRgABBBBAAAEEEEAA&#10;AQQQQAABBBBAAAEEEEAAAQQQQAABBBBAAAEEEEAAAQQQQAABBBBAAAEEEEAAAQQQQAABBBBAAAEE&#10;EEAAAQQQQAABBBBAAAEEEEAAAQQQQAABBBBAAAEEEEAAAQQQQAABBBBAAIG1JaDbNnEggAACCCCA&#10;AAIIILB6Ak60tOFNr6u6fTZlDzJl2X0022tqo7/ojTfazY354UPx6eDpV3Tz90BODf6A1Nx8c0hL&#10;+/YNQy3n6cmfvTYnxwq6K3RyZKqh/PCjp8Xrc+/zuUF5ZeO2dEqjzuV/Qxync5O4G2/5bxoxK904&#10;O/+mfP3xn9W0vW/Y83Ly8ff9qqwb2trz8mcKh+R3H/vHclbr5Y69Gx+Q/+IHPidZv7f3cjnS8YUX&#10;inLiD89KZeYCd9PWt9/IvUMy+UOjkp3KpOlWpZ4tnZBfevIfy9GFg8te7/5tn5Ifu/V/iDeVWjb4&#10;MgVEuqt57dxpqZw8KpUT01I+Oa1tK8ckXFy4TFe9/GkDtyKV7Bkp585INTPXsUnxpd6B42Vl/bb7&#10;ZHznB2Rs1wdkYP11y6YMo0ieO16Vb75VkpdOLX2vLDuxS8BwxpF7t2XlfdflZMs6Hvm7ENGFAAII&#10;vOMFasWzUjjyjBSmD8SlePR5iWqlVXXJTe6Roa13yNC2fVrvk9zEbl0PL/+csKo3ycWuKYFaGElZ&#10;l1mVQGRRHyGsFCtaqpGUtF3W/oqOW23n8biOWUzJ+pOxOIe29fGPA4HLJmDfhp4rktG9i7Nacrqs&#10;T+uc9el5znfica3i2Dhe59TH6vE2x9c+z3XiGGuneay22Hg8yZGOX2vfx5F+/gP9XKdF/xQk+rgr&#10;odbWDipN4/qZbx6LYxqxUTwWaEyay9ppnlCvE+r3Q5TGJ3XYfG3t40AAgXemgO7zLrYnve4fL662&#10;47rLeRwTx+r2881z2mNtTL/HGzH6Xd/Ib7HNc7WdXq8lv91LU2zaTmPTHPV+1urvzHcurxoBBBBY&#10;OYFQF8qBLp4Dq3UhHtfxeXPbYmotMbUkxuan7Za5y+bU/E0xliO+l+QeGjmT/pr1N8U3t1dOg0wI&#10;IIDA1Sng6cOCpw8Knj4ktLa1z8ba+n3tcxvxrti5xbQfltNNxuKYpjlLebtfw8bdtn9b0Kep5F56&#10;zanfixvfbz3G17bdKwcCCCCAAAIIIIAAAggggAACCCCAAAIIIIAAAggggAACCCCAAAIIIIAAAggg&#10;gAACCCCAAAIIIIAAAggggAACCCCAAAIIIIAAAggggAACCCCAAAIIIIAAAggggAACCCCAAAIIIIAA&#10;AggggAACCCCAAAIIILBWBXTbKg4EEEAAAQQQQAABBFZHINLL9N3KVDcOirS4FtjjCPyS7Dg+3mN0&#10;qbvod49ZGDosYwNjcu7Nr8bBx/L3L01qa20ezsqGfLatV+Tg2bJ8/a1CS/+DB2ZlrKA7W/c4At3M&#10;6NltuyS0HWibDsedkczAl5t66s2Nm++XsfGbOvpXoqNcnZe/+u4/lUp1oU86Rx685xdkw/htPWOO&#10;zr4ov/fYT0mxcqZnTDrwAzs+LQ+9++fijaXSvoupK8ercvwPz0jh+cULnj58+6BM/eiY5LZ2/kwv&#10;ONkFTjhReFv+nyf/kZxZPLrszIf2/JT87Rs+u2zcSgUEpaJUTk5L5URSTh2T6pnjWk7oZu26u/rV&#10;euh3iTe8Xvx1YxINOVJyZqRYfl0Wi2+v+CvKDm2U8d0flrGdH5T12+8TLzN4XtcoVEL57uGyfOvt&#10;spwqXtpO9TdN+PL+HQNyx6aM+LopNQcCCCCAAAImEEWRlE+/IYUj+7U8E5fymbdWFcfNDkl+y7tl&#10;aOsdMrTtTslvvV38gZFVvQcudvUJ2Hu3pEvRYlWkrHVFS1kft6xdqkZxf6EispiMp2OVWiSLNk/H&#10;bK7Vlifs84x59elwx6spkNU9k+Oi/5rm6+O8FS+pMzqWs6JjWc+RrNZ2HtfaziSxOhTPs/is7zTN&#10;SeYm82zccrdvqryar3clrxXo5zHUz1+kjzqhfn4jLfaIGejnMtDPZ1DRce1Lx+I6iW30Wbx+5ms6&#10;J7Q59nlOcoUWm4ynOe08Ljpm17NYO+dAAIGrW8D2iNc958X+rBrX1tZi/S11o1//vmzjdt5rTiPW&#10;ciTx/WKbxhz9u4vlT6+R3kd63nzN+hh/p7m634HcPQIIILD2BOyZOdAFb1UXu1VdXFd0sVzWuqp1&#10;oIvgQBfhNt6vXdPx0OKSeDu3dtxnbR2raf44V9KfxrTmT64X52lu63y7RpI/Eh7M1947iTtCAIFL&#10;EfD0gcO1BX/TYSt/Tx8MPO238c52MqYxfjI/jbHztO0m7bjPcjXldPTfwJsPR/8XOH48ns5fusb5&#10;3IfFxPfSuEbra9Inq/rr0XEOBBBAAAEEEEAAAQQQQAABBBBAAAEEEEAAAQQQQAABBBBAAAEEEEAA&#10;AQQQQAABBBBAAAEEEEAAAQQQQAABBBBAAAEEEEAAAQQQQAABBBBAAAEEEEAAAQQQQAABBBBAAAEE&#10;EEAAAQQQQAABBBBAAAEEEEAAgSsnoNseciCAAAIIIIAAAgggsDoCtvmcE7VumNR8ZR2VUIfdPnvU&#10;DYTnZLg41Dyta7voj3f069bXUhielnfld8vs8d+Pt8I7PnhPR1zacfuGzutUglD+4/OzLdvo7Z1e&#10;lDveLKTTutYvbdouhdxgx1g2/3lxnM7dsm961090xK5ER6QbCn79sf9OZuff6pvuvnf/S9m99SM9&#10;Y14/8V15+Ml/rhsfFnvGpAMfvvm/lffu/cn09KLqoBTK6a/Mypmvz+mO5BeWYvCGnGz41JgM7hm4&#10;sIkrFH3o3Pfll576KVmonO2b0TYP+/Qt/0Ye2PH3+sZd7GAUBFI5PSOVmUNSmnlbyscOxe3afP/7&#10;utjrXc55bn5YMiPj4q0bE39Ey7rRpE7Ota9UnJbTr/+1lq/K4pmDK347Q5M3y9juD8vE7gdlaMOt&#10;+jnu/d3WfvHXz1blP79dlqeOVnSDz/bR8z/PZxy5f1tW3zMDsnGYTeHOX45IBBBA4NoVCMoLUjz6&#10;nBSmD0jhyH5tPytBSddPq3W4vgxO7ZX85ttkcPOtMrTldhnYsFd/T7ZvarpaN8R1VlPANkgv6aNN&#10;sSqyWKnX1q7o+r1ci6SiYza+qH3WX9SYxWqkYzoex2hsOl/H+zwWrubL4lprUMDVpXdO/3Urq0tg&#10;K9aOi53HbafRn45b7elXka/F0/lWZ/3OuDRvWl/IOn8NUkkURhLo56mmn7dQ67Qd6GfP2pF+9vTP&#10;BBJqHernz/riUtFxPbe+xrjF2LjmqufRv/JYn86Pa2035mscH+K1+I7gnhBQAfvbq34nWrElWly3&#10;n7f061+s7LtTv1+9rJZMUuu5E8+rj/fL0xjTPI5+CcfX1flufN5U2z0l99IYsy9tDgQQQAABBC6z&#10;QKAL4pouaiu6oK3ogreiC19rB9qXjoW6MLZ2YLX215J22BQTjzXFNMfX28n8LjF2/TDur8fU89fb&#10;9f4wvkfLY//eyoEAAghcTQKuPgT4utj39OHA07bX3rY+/dtyPNYjxk/6XZ1bb+vDQ9sRX6cpzvKl&#10;sem1l+Z3uY94bnKPSR67bzdp231bPrsOBwIIIIAAAggggAACCCCAAAIIIIAAAggggAACCCCAAAII&#10;IIAAAggggAACCCCAAAIIIIAAAggggAACCCCAAAIIIIAAAggggAACCCCAAAIIIIAAAggggAACCCCA&#10;AAIIIIAAAggggAACCCCAAAIIIIAAAggggAACqymgW39xIIAAAggggAACCCCwegJOnz3zItshVw+3&#10;T8zOs4c1qv/GtJZn0R/reFGLgycl8MoyXj4Xj53N3SRlf7wjLu24Y8Nw2mzUf/LKvJws6q7byZEv&#10;BfLxp86kp13rmZExmR6b7BhznLOSHfyjjv71ozfK5i3v6+hfiY7Hn/+/5dDMI31T3bL778odN/7X&#10;PWOeO/xn8mcHfk7CSHcq73O4TkZ+ZN//Krdu+0SfqP5DURTJ3KMFOfHHZyWYW3LvP6s+mtuelalP&#10;jcrwrfnzCb8sMa+cflx+9enPSjko9s3vu1n5idv/D7lj04N9485n0MyqZ09K+dhbUp45JJUT0/Vy&#10;ekZ3jr8ww/O53orHOI74w6Pi62cmM2plSnyrx6bic2u7Gd0Ru8sxP/OczBz8Izl98C+ldO5Ql4iL&#10;7/Ky62T0uvfK2M4PyOiO90tueOMFJasEkTwxXZFvvFWSIxf4Xm6/0I71nnxw54DcvSUrGTbqbufh&#10;HAEEEHhHCZTPvC2F6f1SOHJA62ekdOI1ff19FtMrrOMPTcjQ1n0ytO1OLftkcNO7xPW7/55e4UuT&#10;boUFqrpWKVZFihUtjTqSkrbLuoSs6NLfajtftPGqxqexSfyixuhSlOMdLJBxRbL6r045K7pHtNXZ&#10;ltqJx63PYn0tXlIyFqelPl/jWuY1jWm/f5WtgaMwih/FAv2sBPq5ietGO4rPa9of2mcorD+2Rfp5&#10;C/Q80M9aOsfG7ZHOxkKLs/FKfX4cY/NtzGKS8avhEfAd/JHhpV8jArYvvavfd7pHvcRtq7W0nKcx&#10;rv5Vs30sOXc1xsbSHPF8/b5L+z1dYnkZ/Q7U2tXaxutjGmPzGufJWFOu5jFH/+7CgQACCCCAwOUU&#10;CHQRGuiCNNDFaVzH553tqi6My7qQrYRVqWi7pgvc3nOSfE25a9oOW64RSs3O4/6l9nI5Q1s8cyCA&#10;AAJrSMDVhwJPF/G+LvS9pB336bmv/XFfPKbtppiWfpvXI8byukme+jWW8lh/83Wbc7ptzxJOfG/1&#10;e22O69ZeQ7zcCgIIIIAAAggggAACCCCAAAIIIIAAAggggAACCCCAAAIIIIAAAggggAACCCCAAAII&#10;IIAAAggggAACCCCAAAIIIIAAAggggAACCCCAAAIIIIAAAggggAACCCCAAAIIIIAAAggggAACCCCA&#10;AAIIIIAAAggggAACV6WAbpfGgQACCCCAAAIIIIDA6ghEEkn/LXAdiTTA7bOp/Z6Tx5a92ZK3XvN0&#10;LnUXhg/FczPHn43rmfz9PXONDfhy3chAy/grp8vyrUOFlr5PPHlG8uXemxcu6q7BL27e0TInPcnm&#10;f0ccp5SeNuobb/kHjfZKNg4e/gvZ/8pv9k25afJOed++n+sZ8+jBz8vXvv8LPcfTgZy/Tj79nl+W&#10;nZN3p10XXJcOleX4752RxdfLFzQ3M+XL1I+Myrq7h9S3/zvughJfYPCBma/Lbz37L3VTTd15vs8x&#10;4A/JP7nzl+WGiQu3iqJIqqdnpDT9hpY3pax1eeaQhOXFPle8wkP6M/FHxiQzOiX+6KTWWsasPaW1&#10;ttdPiuN3fn673bW9/vljz8jpg3+p5atSnj/aLeyi+3Lrtsr47ge1fFjWb7tHNwk/v/tqvuDpxUC+&#10;9VZZvqPv50K1z5db86QubV83Kr97S1Y+sGNAdo1d+H10SUkXAggggMBVJhDpRt3FYy/KwqEnpXDk&#10;GSlM75egeHb1XoVuODs4dYPkt90hQ1vvlCGtc2PXrd71uVJXgVDXQ4u63CxWtDTXuu6wvnKgpSZS&#10;0WLtemwyJ4m3vmrvR5qu16Xz6hWwR6ScJ5LVktNlZVaLPv7KYMaKI0NxXR+LxxtxTmOOzW8Zs3ya&#10;o32j6rWmFIWRBPp+r+lnwx7T0nagnxdrR/oZifSzoF+3Emrb+gKNTcetXdO+eK7l0JhQ46MgWopv&#10;zKmPW04OBBBYGQFPv5/ikhVx9HvH1edkV+u4bXV87jTGGv065ul3lKfzbL6fTWIsRzKvkU/j6nnS&#10;ujPW5tifB9J7cb0r97enlZElCwIIIIDAWhYIdYEa6MIzsFoXly1t7avFY4GuS+sxtbYYm5/GxDmS&#10;eOur6AK3oovbii58q1pb7nh+45rJdZPcgS6UG/fRK4YF8Fp+O3FvCFyTAq4u4D1d0HtW62I9ru28&#10;qe3HbU//blGP8XvGN+dpbifXSHL6+kBg13Gb8jTntOukMem9WZ8dzf92Hce13avdNwcCCCCAAAII&#10;IIAAAggggAACCCCAAAIIIIAAAggggAACCCCAAAIIIIAAAggggAACCCCAAAIIIIAAAggggAACCCCA&#10;AAIIIIAAAggggAACCCCAAAIIIIAAAggggAACCCCAAAIIIIAAAggggAACCCCAAAIIIIAAAggg0C6g&#10;26dxIIAAAggggAACCCCwOgKRXsax//Q5bLi+PVdnUK62KJvPLnYOtPUU/fG2nvrp/NBhsS2D3eMH&#10;4o6Z/H1d46zz9qmhlrFKEMrvvDDb0rfv4IJcf6zU0td8Yq/l+a07peZ12UjMWZDs4O83h8ft3MC4&#10;7Nj1Qx39l9pxevYV+eaT/6ZvmqHBTfKD9/173bBNd2vucvzN9/8v+e7B3+wy0to1MrhZfuzeX5Op&#10;dde3DpznWVAI5OQXZ2X2kXnd6f08J2mYO+jI5CdHZexDI+L4V3Zz6O8c/iP5vRf+J7193a2+z7Eu&#10;OyGfvfvXZPvITX2i6kNRrSbl44ekfOxtKc9obUXbYXn5z8SyyVc4wB3IS2Zik2QnNsZ1ZmyDZEYn&#10;JTM2Jf7IuG4W3uUzcZ73EOnGp3PTT8qpg38pZw5+VSqFE+c58/zChjfeJuO7H5TxXQ/K0NTyP5de&#10;WV89XZVvvFmS/TPVC3kbd6TbMOTKAztycv+2nAxle307dkyjAwEEEEDgGhAIygtSPPq8FKb3y8Lh&#10;p6R4ZL+E1dX7ve8NrJf81ttlaOsdMrTtTslvuU28bOsa+RpgvuIvoRZEUqxKvVTq9aKdV5L+pC+O&#10;0b54LB6vx5ZqV/wlcAMrLODqo8yA/stNVktOl805q+08aWc9p/W8Ka4e4zTFJnObYjI6f60cQTWS&#10;QN/Pgb7P47rR1iepQOISJXWo73WLqVmsfhZ6zWvk0vh0rj5CiM23nBwIINBbwNFHTiuuft84Wlw7&#10;19rTPxPFJWu1E483Yiw2mdPoS+a5+n1jY+l8+3OTrzlc/U6KY/ULz+p0Xu889ev2vnNGEEAAAQQQ&#10;uDiBKNJ1pS4aA10oBrpojNta1+LzQELr03ZNF5OVsCoVXYSmdce8phw2P55rueN8tXr+pL/Wfk3t&#10;ryb5y1pX9Tp2TZsbXdJfly/OhVkIIPDOEdAVu/i6IPd04e/pgtzVtp+0vbjf1X839uOxNKbeX4/v&#10;1bacblOe5pzWX7+m5raY9DpN8e399XxJvN5n4551LgcCCCCAAAIIIIAAAggggAACCCCAAAIIIIAA&#10;AggggAACCCCAAAIIIIAAAggggAACCCCAAAIIIIAAAggggAACCCCAAAIIIIAAAggggAACCCCAAAII&#10;IIAAAggggAACCCCAAAIIIIAAAggggAACCCCAAAIIIIAAAggg8E4Q0C3gOBBAAAEEEEAAAQQQWB2B&#10;SC9jG531OqJkrFfE1oU3RPc1XvYo+uNdYxaGD8uomxVfN3+cz2yXQmZr1zjrvH3jcMvYVw4uyOnF&#10;pd3M1y/U5EPPzrbEtJ+8NbFRzg6ta++Oz7ODf6CbNM93jF1/w2fE83S35hU8SuWz8pff+2mpBaWe&#10;WT0vJw+995clPzDREROq11ee/Xk5cOiPO8baOzaM3CA/du+vy7qBDe1Dy57bZqDnvrcgJ//orAQL&#10;uoP8+R76hhl9/zqZ/OFR8ddd+Y3o/ur135Q/ffUXl737ycFt8s/u/nWZGrqua2x17oyUDh+U0qHX&#10;ZPHwa1KeflOioNY19kp0urlByUxskuzkpno9vlEy2s5qn5fv/r6/2Pu098bc0Sfl1CtfltMHvyrV&#10;xdMXm6pznm54uH77vTJ5/cdkbNeHJTe8sTPmPHuqQSSPT1fkG2+V5Mjc0vfFeU5vhNl34O0bM/LB&#10;XQNy04QvjtPrW7ExhQYCCCCAwDUgUJ49IoXDz0hhWsuR/VI68aq+KltBr86Rm9wjQ1v3ydC2O7S+&#10;U3ITu/gddB705VokxarIopZiRUtc1/vq7bTP6qg1TmOrF79kOI+7I2Q1BLL6CDKYEclb0Uc5q3P6&#10;Ly9Z35Gcjlnb6qzV1m/tuN+p92m7eX5O512JIwojCfQ9mZZQ35v6KCihPpqF+hgS6Ps3HtP3eWvd&#10;1q85ao2YpZyWI9JccU7NGz/arN5X3JUg5ZoI9BfQj7qrf+Ry9XvB0+8N+1OQ1XYeF1f/gqbfD64W&#10;x+KsTs6X4p36nHSsLa5lno45nhPniec3XzOZz7Nn/x8ZowgggAACFy4Q6KIy0AVgoAvBeltrO4/7&#10;6+2atqthVSq6yKzEdUWsr1uc5bF/r7C6Pcb66302VotzlYOKPnNVNX9Najoetl03WsVn7gvXYwYC&#10;CKx1Afs3b08X6p4uvD1drMe1nvu6oM+5GX32z2rJSEbb6VgjNp63NKd5fhrja4zbnLep7eo1fTtP&#10;r6/XTOctXWspf/tfGmy+XZNngLX+LuP+EEAAAQQQQAABBBBAAAEEEEAAAQQQQAABBBBAAAEEEEAA&#10;AQQQQAABBBBAAAEEEEAAAQQQQAABBBBAAAEEEEAAAQQQQAABBBBAAAEEEEAAAQQQQAABBBBAAAEE&#10;EEAAAQQQQAABBBBAAAEEEEAAAQQQQAABBBBAAIG6gG5zx4EAAggggAACCCCAwOoJOP02IHfat0dr&#10;va9tCwdbO3qcFf2JjpFIQikMTcu20mw8dix/f0dM2pH3Xbl+dDA9len5qnz9rYXGuTU+/tQZyQa9&#10;X8y5QUde27ClZc7SSVmy+d9ZOk1arm5Qd/2Nn+nov5QO25Tza4/9rMwXpvum+eBd/4tMjb2rI6am&#10;G3j+ydM/Ky/P/E3HWHvHjom75dPv+WUZyKxrH1r2vDxdkZkvnJbFg+VlY5sD8jcOyIa/Ny4D23Qn&#10;7yt8RFEkf/zyL8jfvNX5s22/ta3rbpDP3v3rsj43GQ8FiwUpHT4opSNapt/U8oYEC+fap12Rc3/9&#10;uGQnt0h2aqtkNyRlcrP4w+sv+/0sHH9eTr76ZTn16p9LZWFmxa7n6KaQo9vfKxPX/6CM7/mIZAZG&#10;Lyl3oRLKt94uyzfeLMl8pff3wnIXyWcced/2nHxgZ04m87pDPAcCCCCAwDUrENYqsjjzohSO7JfC&#10;9IG4rhVOrtrrdbNDkt/ybhnati8u+S23iz8wsmrXX2sXqtQiKValXippHcmCtud1eZqWQrk1blHn&#10;9HkkWGsvk/tRAXvkHNB/FclnRAa15PUxwtpZz5Gc9md1CWbjg0l/Pa4+lo6315d7M+9A35/6WCaB&#10;vd9aau1P+sJAJC36CChhzeIj0a8aCTWm1jJ3aV4632qbz4HAtS6gf3YRVz/nrqvfB1Zr8bQvLvq5&#10;9/SZzPrSMUfjGufW1u8HKxanj5XxvLivKV8cH89z6nk03rdrNMfbNdz+fwO71n8WvD4EEEAAgUsX&#10;CKNQAl3EBVrXdBEYJu1A27WmdlUXexVdFFpd1rqmi8X6vGSuxtq/I1ge67dcadv6m3PF19L5lSRn&#10;RReo1o7vpS3W+jgQQACBXgK6WhZPF9yuLqCt9nUR7iVtT9uu9cXnaX89rjmmuZ3G2ry0P80Z92nO&#10;NMauV49pzrl8O86nc9N7trwcCCCAAAIIIIAAAggggAACCCCAAAIIIIAAAggggAACCCCAAAIIIIAA&#10;AggggAACCCCAAAIIIIAAAggggAACCCCAAAIIIIAAAggggAACCCCAAAIIIIAAAggggAACCCCAAAII&#10;IIAAAggggAACCCCAAAIIIIAAAggggAACCKyGgG6Lx4EAAggggAACCCCAwOoIRBKJ/X+vo8+QZIKy&#10;bCoe6TW1pX/RH285t5NifkZCryr5s/Ucx/P3dsSkHbdtGNKN6eobRUdRJL/74qxusJmOitzx+oLs&#10;PFFe6mhr1dxInt98i0Q9NqbLDP6Jbl53um2WyHU7Py6Dg1Md/ZfS8ehz/6ccOfFo3xT7bvxJ2Xvd&#10;JzpiKrWC/METPyNvnXq8Y6y945YtPyg/su9/F9923L6AIyyHcurLs3Lma3MiF7BfqT/uyYa/My4j&#10;dw1dwNUuX2igm7J+4YX/Xh6b/rNlL7JnbJ/8o93/o8gLL8rMoVeldOg1qZycXnbe5QxwsjnJTm2V&#10;3IatcZ2d3CyZiY2SGd8obubCfqaXep/FMwfl5CtfllOvfkVKs29darrGfC+7TsZ2fVAm9nxERne8&#10;X/zscGPsYhsnC4F8462SfPtQWTfivdgsIjvWe/LAjgG5e2tWch6b1F+8JDMRQACBtSsQlBekcOQZ&#10;WTj0pJanZHHmBYl0E/fVOrLrt0p+2z4Z2qpl+50yOHWDOLrJ87V0VIJIihWRRWUtWtH2fDnSYnW9&#10;1Ps1LhmPa20HF7AOvZbMrobXYkujnP4rhpWsvmWtHsiI5OPiSF6XqgPt43qez+qYxej4oM21GJ3v&#10;r/BaK9IHxVolEvs4B/qei+u4nfQl/bWWcR1riU3mteWpJTH9nqGvhp8h94hALKCfZfu1Y8X+bODp&#10;5zOu9bPpxP2O/l5aion77FzHG7EZJ26nY/V5TfmScbtGOmY57Tq+Xs/V4jg8b/GORAABBBC4cIEw&#10;CvVvf1UtFano34GDKNB/LwilFgZxO4jrsLMdx9TiudWwKmWdX7X5ybzGfI1L+4JGeylfRefG14/r&#10;Shxb03vgQAABBExAV9KS0UVzVhe8Wa09XQR7uiD2dGEc13ruJ223qR3Hxf0arwvvxjyb3zS33l4+&#10;xrdr6lxX58btNHfS357T7oUDAQQQQAABBBBAAAEEEEAAAQQQQAABBBBAAAEEEEAAAQQQQAABBBBA&#10;AAEEEEAAAQQQQAABBBBAAAEEEEAAAQQQQAABBBBAAAEEEEAAAQQQQAABBBBAAAEEEEAAAQQQQAAB&#10;BBBAAAEGaI6nAABAAElEQVQEEEAAAQQQQAABBBBAAAEEEEAAAQTOT0C39uNAAAEEEEAAAQQQQGB1&#10;BCK9TP+toG0bve7HlsJb4unmnMsdkWZY9EY7whaGD8d9I+U5KXljMpu9oSMm7bh9w3DalO8cKcob&#10;s7qbfHKsK9bkQ8/Opqdd6xe2h1IYGOw6JhJKLv/bXcduvPkfdu2/2M6Dh/9Cnnv1t/tO377xvXLP&#10;bf+iI2axck5+77GfkunZ5zrG2jvu3vX35WO3/mvd6PvCNhMsvLgoM184LdVTtfaUPc8d3XB84mPr&#10;ZfxjI+JmL+x6PZNe4kA1KMtvHPhZef7Et5bNtLe2Qz7xnRE5/pV/u2zsZQnQzdgz4xskt/E6yW3e&#10;IblNWmvxRyev6Ebt5fljcvLVL8vJl/9UiqdeXrGX7g+MyfieB2Xy+odk/fb7xbWd7Vfg+P7Jqnzj&#10;zZL+zKti32sXc9jb9+6tWfnAjgHZMcqj+cUYMgcBBBBYywKVc0elcGS/FKYPaP2MLB5/SeQ81rIr&#10;8Zoc/X03uOlWGdq2T4a23hHXmeGplUh92XPUgkiKuvSOSyWp7bwSSUHP58tpieJ2UfsWk/ja8o8K&#10;l/3+uUBdwNWHurwuu/LZep3TpU7WE4lr35FBPU/HrB7Q85z2pzGDOteK5bD+iznCWiSBvjfiUhSp&#10;abus75egGtb74raep3VV49N2UtfiOpJQ54b6/ooCrZOSxobn/yhzMS+DOQisqIA9Dnn6mYtra2tx&#10;9fNnj/Kup3+P0c9pYyyJs3FXxx0dd5vHk1zWZ/Nc/eDHsRrffJ3GfPti4EAAAQQQQKCPQKALrUAX&#10;XIE+N9XbWut5RRd0FV2QVXQBZu2axXTEpn31ObV4PJTQ5uuCrapzy0memp4352/PFefXewiTHBZv&#10;fRwIIPDOEcjoIjbrZvQZNSueLng9XTD7uuitt9Pa1f76WKNf4xrtZF7vGM2p17Hcrubxe8U39ze3&#10;k2vZfWVsAc6BAAIIIIAAAggggAACCCCAAAIIIIAAAggggAACCCCAAAIIIIAAAggggAACCCCAAAII&#10;IIAAAggggAACCCCAAAIIIIAAAggggAACCCCAAAIIIIAAAggggAACCCCAAAIIIIAAAggggAACCCCA&#10;AAIIIIAAAggggAACCCCAAALXtIBuFciBAAIIIIAAAggggMDqCER6Gcf+0/PovWH19vmDPWc1D5S8&#10;EYl0Q772Y37ocNy1vjwnx/If1hvpfi1fN82+ZSIfx86VA/niK3MtqR566qzkdLP7Xsf0ZE1m8ndK&#10;9+wifu5ruqn3kY7pUxvukrGJWzr6L7bj7Nzr8s2n/m3f6SND2+Uj935OKXS38aZjoXRSvvDoT8qJ&#10;+deaers3H7jxZ+SBG/9p98EevbX5QE784RmZe7zQI6J79/C+vGz89LhkJtbOY0ypVpBfefqn5bUz&#10;T3W/6abem0+MyUdfW6/vjdmm3svX9NePS27TDslt1rJhm2Q3bJXM5GbdNH5tbFZZK8/Lqdf+XE6+&#10;/KcyN/3EikFk8hMysedjMnH9D8r6bfeKo5t2rsRRDSJ59EhZvv5mSWYWwotOOT7oygd35uR923My&#10;lG397F10UiYigAACCFxRgVA3u1889qIUpg9I4cj+uK4tnFi1e8oMb5ChbXdKfusdWu+TwU0363oz&#10;u2rX73ahMIqkWBGZLy+VhbL2VaVedMzac6WoEbOgfdWgWzb6VlNgQJfaeX375HXJmNZZz5Gc9md1&#10;WWXjg+l4HOPIoNVN8Tm/19NQ6yuJ9H0S6vsg0FLTn7/VQUmLPoJVq5GcsfNKJFXtq2mp6vvF6kas&#10;zdHxeF4cq+dWa4kufrnWepOcIbDCAvbnCk8/L1Z8/SzF7bh29FlN9Ptb/1yhxWorzePWTsfsMd7i&#10;l/I4cdvG47F0fnqNzPl9Llf45ZIOAQQQQGCNCoS6WArCQKphTSq6ICvrM01VF1E1Pa9FgQTJeNDS&#10;1jl2rvPSfosv67xqkiOe3zTeHGtty13Ra1V0jl3Xastl98OBAALXroCj/yri6eLW04WqrwtWV9tW&#10;Z3RBm9EFbU7/hpF1M+LrucXUY+vxzW1f57k6L42xHGnb+m08Prf+5nZzzqb+ej69XpLHzjN6H06P&#10;fz+8dn9CvDIEEEAAAQQQQAABBBBAAAEEEEAAAQQQQAABBBBAAAEEEEAAAQQQQAABBBBAAAEEEEAA&#10;AQQQQAABBBBAAAEEEEAAAQQQQAABBBBAAAEEEEAAAQQQQAABBBBAAAEEEEAAAQQQQAABBBBAAAEE&#10;EEAAAQQQQAABBBBAAAEEEFjrArp9IQcCCCCAAAIIIIAAAqsncDFbYju6QemmwuHzuslFf7xr3MLw&#10;YRnQ3eyzuvHpTP6erjHWedP4oGQ93elbjz96eU6KtShu239ue7Mge2ZKjfP2RtWL5OmdZckVddfw&#10;Hkc2//muIzfe8g+79l9MZ6VakL/63melViv2nO77efnYe39Zctn1LTGzxWn5T4/+hJwtHGrp7zxx&#10;5OO3/ZzctesznUN9es49viAn/uCMBAvnv+lsdlNGNn5mXIZuGeyTefWHFiqz8ktP/pQcmntx2Yvf&#10;OT0p739ri27DeTGfgGXTiz86KQNbdydll+Q27xQvP7z8xFWOiHTT4rNvf1tOvPQncuaNr0ukGxKv&#10;xJEd2igT139MJvZ+TEa23KUbiNY/wyuRe64cyrfeKsm33i7LQmXp++BCc98w4cuHdw7I7fp+dtng&#10;9EL5iEcAAQTWlEBQKUpx+oAsHHpSyxNSPPqc/k6rrto9DkxeL0PX3S3DWoa27ZPsyObLeu1KEElR&#10;f2UXtMyVReatlKJ6re24T88XdLyoDItJuaw3RfIOgYwuf/JZLfooktaDGUcG9TzrieT0XwKyWga0&#10;WIyNpXFpbbHN65QojKSmP1d7e9uyLa7jdlRv6+NGUK23Szpe0HZHfDwviU9zaF3TPPpoxoHAFRPw&#10;9P3u6Wcmrq1t73/9fDieI65+nlz93Ni4q/1+S6zTmGcxjpa09nS+l9Xxpnw2Fo9bTh13NT8HAggg&#10;gMA7SyCKdC0UBVILA6noAqiii6qKLq6q2ra+QP/2beOh1vXzpM/iNa4xR+ODOL4+XtO/s8VztS+e&#10;qzmqmruscVWdV9a25bU5Nas1fxjPDyXS/+NAAIGrU8D+jcHTv397usj0dDG61NY+O4/7m9vdY3yN&#10;zerCNaML3pwufK3dmq81l695Xbtu0zUth10v7beY+H6SGFfPLcbh7+FX55uNu0YAAQQQQAABBBBA&#10;AAEEEEAAAQQQQAABBBBAAAEEEEAAAQQQQAABBBBAAAEEEEAAAQQQQAABBBBAAAEEEEAAAQQQQAAB&#10;BBBAAAEEEEAAAQQQQAABBBBAAAEEEEAAAQQQQAABBBBAAAEEEEAAAQQQQAABBBBAAAEEEEAAgTUj&#10;oNshciCAAAIIIIAAAgggsDoCke7D7fTZ+zTSjRXt/9uPsdJJyUTnt3t90Rtrny6hE0hhaFqmFuek&#10;5uTk1MAdHTFpx7s3DMfNg2fL8sSxxbRb8qVAPnzgbOO8W+O7t1Uls3hXt6G4z8s8rRubP98xPjS8&#10;TbZu/3BH/8V2fPOpfy2z82/2nf6hu/83mVh/Q0vMqfk35D89+hMyXzre0t9+4joZ+dE7/528a+tD&#10;7UM9z6tnazLzhdNSeG7JtGdwMuBkHJn85HoZ/+h6cfwub4zlElzG8dOnXpN/v/+fyonasWWv8t63&#10;N8l7jmxcNu68AnQjz+yGbTKwZafkNl2nZYfkNl8nXn7deU2/EkG2CfP8safl5CtfltOv/aVUF0+v&#10;yG3k1m2Vib0fk8nrH5LhTXes+Canx+YD+dqbJXnsSFk3h764W864Ivdsy8mHduZk2wiP3xenyCwE&#10;EEDgygtU549L4ch+Lc/EdfH4SyJhbVVuzNENwgc33SpD2/bFZXj7XeLnO9e753Mzof5OXtQldbEi&#10;UtCyoGWuFMX1fElkvqznZf29rbUViylqfHCRvwfP556IWRIY0KXCYEYkn9Viddx24vp8+h19S9b0&#10;52YlsJ+b/vyCarTUtv4FHU/7K5FUNe6Mnp+0+HhOFM+v6vuhZkXncCCwGgKOJ6Jfd/WinwFf265+&#10;Jqzf9RxxdF3t6bmnY3Fco3bic1/PXZ1jdT1Pvd/m21w3ztM0X581ORBAAAEErl2BIAwkiEItSR2f&#10;B1LVNXxZF0mVuFSlZuNNsTaejlndPF7TMcsZNuWM48NqY46d25ywKWd9Dgvqa/fdxiu7FgVcXUD6&#10;upD0dBHpadtL2lldcGZ1QZrVBae10/HmWFdj/XheMrejrfl0odvIa/mTmIz2x7ntGprfzuO4thx2&#10;fxwIIIAAAggggAACCCCAAAIIIIAAAggggAACCCCAAAIIIIAAAggggAACCCCAAAIIIIAAAggggAAC&#10;CCCAAAIIIIAAAggggAACCCCAAAIIIIAAAggggAACCCCAAAIIIIAAAggggAACCCCAAAIIIIAAAggg&#10;gAACCCCAAAIIIIAAAu8sAXZIf2f9vHm1CCCAAAIIIIDAFRWIJNLrW+l+RI5uPN5laMPidJfe7l2L&#10;/njHQDF/TCI3kPXlOTk1cIeEbq4jJu24bWpIoiiSh1+aS7vi+qP7z8pgtfe9H50M5dBYQTYez7fM&#10;az7J5j/ffNpo773xx8RZoU0ln3318/LGkb9u5O7W2HfTP5Y92z7aMnRs9vvyhcd+UhYrsy397Se+&#10;NyCfvvuXZM+G97YP9Tyf/fa8nPj/zki42NuvffLQuwdl42fGJTupu8yvgSOsVqT4+gtxOfr2E/L7&#10;m78ncwOVvnfm6Mv98Ovb5LbjE33j+g16+XUysG23DGzfK4PX7dX29eLmBvpNWTNjhVOvyMmXvyQn&#10;X/2KVOaPrsh9ZYc2yMTeT8jUjT8k6zbdviI525O8fKoqX3ujJM+fqLYPnff5SM6RD+0ckAd25GQo&#10;y4ax5w1HIAIIILBGBMqzR6Rw6ElZOPSUliekMnt41e7MH5qUoW37tNwZ14ObbhFXNyfvdpRrkcyV&#10;ReZLWqwuR0ndej6n4wu6bFm8+F9t3S5PX5OAPcMM6rI1b0V/XFbH51mnpc/GBvUv8oM6YUBLTteL&#10;Xk3ED0QC/RnW9GdV059ToD+vwGpdPzfaTf3nKqGcSc6rNkfnRmHTDdFE4FIE9L3p6vvU9bToUtax&#10;Woun7+u46PvYyzhiX01L5/o+bu+3+EaMU8+neeJ8mtdN82ntevYp4kAAAQQQuFoFgjCQWliTWhRI&#10;oIsSO49rO0/aNl7RhU0lrEpZFzqN+Hjc5gdSjcc0Rset3Zib5Aktt7Yt1mqLs3xpXY/XhRUHAgis&#10;WQFX/x3Ei4snni4y03ZGF6BZXVxmdQGZ1YWir+d+Mu7qArLeTuLj/ua25WzNZ/PjfJorpzkzmju9&#10;Vlx35FjKt2bxuDEEEEAAAQQQQAABBBBAAAEEEEAAAQQQQAABBBBAAAEEEEAAAQQQQAABBBBAAAEE&#10;EEAAAQQQQAABBBBAAAEEEEAAAQQQQAABBBBAAAEEEEAAAQQQQAABBBBAAAEEEEAAAQQQQAABBBBA&#10;AAEEEEAAAQQQQAABBBBAAAEEEEAAgXesgG4zyYEAAggggAACCCCAwOoJXMy241PFo+d9g4v+WEfs&#10;wvChuG+kPCcz+U90jKcdO0Zysj7ny6PTRTk0V027Zc/RRbn58GLjvL1RcyP5y3trsunQHe1DjXPX&#10;e0s3bP9m4zxteF5Odl3/qfT0kupjp56RR5/7XN8c2zbcJ/fc+s9bYt4+/ZT8/uP/RCq1Qkt/+0nO&#10;H5bP3PP/ynUTd7YPdT2vnavJsd8+LYUXetu1T/THPNn4mXFZt2+ofWjVz2sL56Tw8jOyoKV48HmJ&#10;alU5NViSP3nX61LI1frejxc68tAr18neM6N945oHnUxWBrbuloHr9tZrbWdGJ5tD1ny7Ujwlp175&#10;Mznx0helcPL7K3K/fm69TOx9SKZu/CEZ2foecXQD25U+amEkTx2tyNfeKMnhuYvfyHrjkCsf3TMg&#10;927N6aa3F/Ntt9KvjHwIIIAAAssJhEFFFme+L4Uj+6UwfSCuawsnlpu2MuP6O21w6gbJb7tDhrbe&#10;Ke7GO6U8uFXmyiJHtMyXIpl/RfQ8lHk9XyjrudY2bnX14n9lrcz9X2NZ7Df3YEYkbyVbbw9pPaJL&#10;j2ErOp7XoKzjSCbSWtcPvtZeKOLqzyLQxwd9O0lVl9RVXf7W9GdUK4Vxf037bWxBY+b6LyOvMVVe&#10;zkoK2DLY0/ekp+/RtPbjc0dc/Zce1xNxtLgaZ+dLcU5Tuz43nbcUs5TTy7COXcmfG7kQQACByy0Q&#10;hIHUokAquhiphlUp66LD2oH22VgQ6XokGa/oeCUZtznN4+3talirx8ZzqlLT8zin5qvZNfU8vpaO&#10;h9rHgQACV17AEV336aLR04WhpwvDtO3r4jDrZiSni8iMLgCzeh6Px3Eab7G92h35bK4rWc1j+Syv&#10;tb04Z5KrY05yL3odR5+nOBBAAAEEEEAAAQQQQAABBBBAAAEEEEAAAQQQQAABBBBAAAEEEEAAAQQQ&#10;QAABBBBAAAEEEEAAAQQQQAABBBBAAAEEEEAAAQQQQAABBBBAAAEEEEAAAQQQQAABBBBAAAEEEEAA&#10;AQQQQAABBBBAAAEEEEAAAQQQQAABBBBAAAEEEEDgwgR0m0oOBBBAAAEEEEAAAQRWRyDSyzj2nx5H&#10;pJtTRu37U0aRTC0e7TGjs7vojXV0zg8fjvvWlefk2fH3dIynHe+eGpZyLZQvvTqXdkmmGsrHnj7b&#10;OO/W+N67dRPe2pz4tcluw3FfNv8fdfPNzuHrdn1ScrnRzoEL7ClVZuVrj/2sRLq5cK9jaHCTPHjv&#10;5/Q+dMf65Dh4/Nvy8JP/TDcVLqddXet8dlx+/L7fkE3rb+463t4591RBZr5wWsLCeW5QrDajH1gn&#10;U58aE29g6f7a817O80jfa+Wjb0nhlf1xKU2/0XK5meGifPGWN6SU6W1sE/zAlR9+aadcd25dy/z2&#10;Ey+/TgZ33Vwv2/dKbtN14nhee9iaP490U+qzb31Ljr/4sJx585sifd6D5/ti3ExeJnY/KJM3/m0Z&#10;ve594uomt5fjKOrn+5G3y/KNt0oyW+rz5bTMxW+ZysiHdubktg0ZNtldxophBBBA4EoLhLWyFKYP&#10;SOHQk7KgxdqR9q30EenG8CV3vRS9cVnU9amVkj8ltdGbpLrueikPbtOxMVmoejJfEpl/WST4vt3F&#10;ea6dVvqGr5F8jq7n1ulScljXlnHR9pDnyJDWg9qXU15bynlWavpsosUNdA2gdaQlqGqpJLW247dG&#10;skSwFeB87HTxa4ZrhJmX0UPA1SWrLVv9bL22the3nbi/3k77LEb7k9jWOU3xTblcfS9zIIAAAgis&#10;HYFaWJOKLh4qYVX/rlaTIAq1DrQO4vN4TBcWNl618WTM4uy8ZVzzWL/Ntbia1mnuiuXQ8TAZr1+j&#10;Hmt9HAggsHoCjj7nZVxfPNcTz7HiJm2t7byt39c+V2OyujDM6mIxq4s/a/uWw+bquK9zLGZpvis2&#10;z3JZv7Xtmhmdl7P5mieeH1+rdZ7FcyCAAAIIIIAAAggggAACCCCAAAIIIIAAAggggAACCCCAAAII&#10;IIAAAggggAACCCCAAAIIIIAAAggggAACCCCAAAIIIIAAAggggAACCCCAAAIIIIAAAggggAACCCCA&#10;AAIIIIAAAggggAACCCCAAAIIIIAAAggggAACCCCAAAIIIIDAtSfgX3sviVeEAAIIIIAAAgggsFYF&#10;omVvrHPD9dHyacmF5WVnWkDZHZLQ1R3c247C0BHJ2IbB3g4tY22jS6e3bRiSv3pzQc6Vlzb3feCF&#10;czKyGCwFtbWOj0XyxLtC2fvSnraRpVPHOSOZgS8tdTS19t74Y01nF9/8xhP/SgqLMz0TuLpx6Q/e&#10;94symFt6/a8df0QefvKzuvFxtec8GxgZ2CQ/fv9vyeTwrr5xNhgUQzn+e6dl7vHCsrFpQG5rRjb9&#10;V5MyuDuXdq1aHQWBFN/8viy88IQsvPy0BAvnul77yMiCfOnmN6XqL703ugXmap786Iu7ZPPCUMew&#10;P6qv8bobtOyVwV23SHbDVnGczvd8x8Q12rE4+7Ycf/FhOfH9P5Zq8eQl36WjG+2O7vhbMnXjD8v4&#10;7gfFywxecs5eCWZLofzNmyX5z2+XpFTrFdW/P+eJ3LctJx/aNSCbhvWEAwEEEEBgTQoElYIUjxyQ&#10;hUNPysLhJ6U4/ZxEy6x9ur2QUDxZ1HWklaI3rrUW1+rRuF2Mx+zcYmxsVKTX5vCLegUrHCJRJJ4+&#10;JNgSy0pGl91WbCWV1zLoigxobSv8nMblLMZi9fe3q8XREqVFl7S65O9yLD2F2Kq+98q+y1S6rnoB&#10;+xh6maToG2mp7dTbSZ+fjmWTfpuT9mnb1eWe4znxx1qXrU159P1o41qu5rX9Vf+D5gUggMA7RiCM&#10;QqmFNS2BBNoOoiBuV3V9Vw4qUtHFgLUDHa/pWByj7YqNab+NW23jNjcdj2O1z/Jbf0WvEc9Jcqbj&#10;aU67B4vlQACByyfg6kLO05LRhVZWF3HZpPZ1MeY5nni6QLNxa/tJ2220kzHtt/iczs1YDl3gZfXc&#10;4uK5Nt7UtmvW89fzWoyd29w0x+V7xWRGAAEEEEAAAQQQQAABBBBAAAEEEEAAAQQQQAABBBBAAAEE&#10;EEAAAQQQQAABBBBAAAEEEEAAAQQQQAABBBBAAAEEEEAAAQQQQAABBBBAAAEEEEAAAQQQQAABBBBA&#10;AAEEEEAAAQQQQAABBBBAAAEEEEAAAQQQQAABBBBAAAEEEEAAAQS6C+hWmhwIIIAAAggggAACCKye&#10;gBP1u5YjkdM6PrU43drR52zRH+8YjSSUQn5GxktzMjN4b8d42jE+4Eve9+Trby6kXbLldFnuem3p&#10;vDGQNEJ9MV+9L5Ch+bMyUOqdO5v/fd2svtI+XSYmb5fxiXd19F9ox7Ov/ra8fexbfae9945/JRsn&#10;bm/EvHb8EXn4yc/qhszVRl+3xvjQDvkv7/stWZ/f0m24pa94sCRHf+Ok1M4ELf09TzyRyU+MysRD&#10;68Xx237wPSdd+kBUq0nh9Rdk4cXHZeGlpyVcLPRN+ubYnHz5prckcPu+eSVf8eVTL+6WqeJgnC8z&#10;uVnye26V/O5bZPC6veKvG+t7nathMNSNuU+//tdy/IU/lHOHv7citzy88XbZcPOnZPKGT0hm8PIa&#10;nSgE8tXXS/LokbJuYH5xtz864MiHdg7I+3fkJJ9xLy4JsxBAAAEELptAefaIFA4/I4Xp/VI8sl8W&#10;T74qEnX/0q9JRha9cS1jUvA3yIK3oV77U9o3IYvuaDxe1PGyu150QXfZ7vtqS+xEkfjKmtVlXyYp&#10;jbb2x302rssn/dUpOX2B1rZ+rybi6hLU0VrOc9nY7mPTLnJqeyrO14iAq/9S4WW0ZJO60XbE1zdQ&#10;ZkCLLrP9XP28EdeIdxpz/UafvtdW8TljjVByGwgggMBlFaiGNX2erkmg66swDKQWBWJ9laCqpSIV&#10;/TtTOh7oeJCMl3WsqjHldDweCxvj8Vgy3/Klc+06lq957mV9gSRH4B0o4DquZN2MZHUxltHa03PP&#10;9ZLar9dO/dyP+z2xORbja39WF2Y2N83hJbH1HDovyWWx1rZr5Cxe51k7zdlyXY11eP56B74beckI&#10;IIAAAggggAACCCCAAAIIIIAAAggggAACCCCAAAIIIIAAAggggAACCCCAAAIIIIAAAggggAACCCCA&#10;AAIIIIAAAggggAACCCCAAAIIIIAAAggggAACCCCAAAIIIIAAAggggAACCCCAAAIIIIAAAggggAAC&#10;CCCAAAIIIIAAAggg0E1At/3kQAABBBBAAAEEEEBgdQQip/91InEkagvZUJxu6+l9WvTGOgYXB09K&#10;5NZkpDwnM/l7O8bTjtumhuSLr87rpsr1HieM5KGnzuod9T6evimU4xOR7HptoneQVCQz+Addx/fe&#10;9ONd+y+k88SZ5+Wx5z7Xd8re635Ibt3zmUbMa8cfkYef/Kxu9lxt9HVrbBi5QX783t+U4YHJbsON&#10;viiI5NRXZuX0n5+Tjh9gI6q1MbAzK5v/4aTktmZbBy7TWVitSPHgczL/whNSePkZCcuL53Wl1yZm&#10;5S9ueFtCt3/4ulJG/u6bd8jWvXdJfs+tccms7/e+6J9vrY0WT78qx198WE689CWplc5e8u3l1m2V&#10;qZt+WDbc/CkZHNt1yfmWS/DG2Zr89euLsn+mer5v0Y6U20Y8+cjuAbl7S1Y3Tu73zdAxlQ4EEEAA&#10;gcsoUJ49IgtvP67lCVk49IQU52el6E3Igr9BCt4OWRi5W+spWdR14qI3HhdbM1q76g5dxjtbg6mj&#10;SDK61s0GIhktvrY9LWltY9YfjydtO2/06ULdYl0r7Yv2NfhyuaUVFNClj5dJii7f07afdertpj4v&#10;bbePJf2NOZYvjdW2w/pqBX9gpEIAgWtdIIxCqQRVLRX9O1ZNalEg1heEgdT0vKJ/74nHkzrQcRsL&#10;LEbbNlbWufU4rS1XHFtvWz6Lt5zWrjbG7ZmaRcC1/v7i9V1+gaybkawuqDJa+64nnmPFFc/1kzo5&#10;136Lq8dn47ZvsS1zkvlxnxvntDk5zZ3R2tecS3P0Go359bZd32I4EEAAAQQQQAABBBBAAAEEEEAA&#10;AQQQQAABBBBAAAEEEEAAAQQQQAABBBBAAAEEEEAAAQQQQAABBBBAAAEEEEAAAQQQQAABBBBAAAEE&#10;EEAAAQQQQAABBBBAAAEEEEAAAQQQQAABBBBAAAEEEEAAAQQQQAABBBBAAAEEEEAAAQQQQAABBNau&#10;ALtNrd2fDXeGAAIIIIAAAghccwK2hbHTdyNjHXVaX/bU4tHWjj5ni/54x2gxfyzuy1WzsrBuR8d4&#10;2rEhn5Nvvl1IT+Wugwuy4Vy1cd7eODcUyXdvDyVXmpfhuQ+1DzfOMwNfEdc90zhPG7mBcdm+42Pp&#10;6UXV5eq8/PVj/0I3jK71nD+6bqc88AM/3xh/7fgj8vCTn9WNpnu/NgveNna7/P17f00GMiONud0a&#10;lZNVOfqbp6T0RrnbcEef4zsy+SOjMv6REXHcth92R/SldURBIMXXX5D5574nCy89LWF58YISvjR1&#10;Vr6691DHe7I9yaQ7JT9z1+dk44/e2T50VZ8HlYKcfPUrcvzFh2Vh5sAlv5ZMflIm935CJm/8pIxs&#10;vvxWURTJ8yeq8tXXS/Lamd6fkeVe2K0bMvKR3QNy82RmuVDGEUAAAQQuk0CxEsm8LjWsnD51XE7N&#10;HJJTp8/ImfmSzIXDUvCul0XvPVKcGJdgauAy3cWVTesHkWRCkUywVHxdXHva52ux2saybTFZi0/6&#10;LO7yrr6urBFX15+vq++FrBZdtljtJ7WXcRp98Vhzf1O8jfk2b8CRjH6UMoPazlk+3jm8vxBAAIF2&#10;gTAKpRYGUtW/r1QCLVqXg4r+vSWQINIS12HcX9XxchxXacRWNNbmVcOa/l3H5oTxHDu3XM3jNR0P&#10;k3w1HbdzDgQQOH8BR1fBnutJxvUl62YkpwulrC58fD33HC8e83QhZec5HbexrMZYvKvjvs618TjW&#10;6vjc+jWfxTbN6RYX9yVzLJ4DAQQQQAABBBBAAAEEEEAAAQQQQAABBBBAAAEEEEAAAQQQQAABBBBA&#10;AAEEEEAAAQQQQAABBBBAAAEEEEAAAQQQQAABBBBAAAEEEEAAAQQQQAABBBBAAAEEEEAAAQQQQAAB&#10;BBBAAAEEEEAAAQQQQAABBBBAAAEEEEAAAQQQQAABBBBAAIELEfAvJJhYBBBAAAEEEEAAAQQuRSCy&#10;yfF/emdpHl5XOSuDwWLv4LaRRX+srUekkD8a95W9mzvG0o4Bz5UDx6vpqeRLgbzvxXON826Nr92j&#10;m1DrfrJbj7q2xW23kLgvO/iFrmN7rv874ulGt5dyPPL0z8t8YbpnCs/Nykfv/UXJ+Pk45rXjj8jD&#10;T35WN7xeeq3dJu+avE8+/Z5fkmwyr1uM9Z17dEGO/+5pCcvNP7Ve0SK567Ky5ScmJbfl0l537yvU&#10;RxYPH5S5/d+W+Rcek7C4sFx41/HnN56Wr+85IvrD7XtsH7lJPnvXr8u63HjfuKtpcO7o03L8xYfl&#10;1Kt/LmHt/D9/3V6j6w/KxPUflQ03fUrWb79PHN2M+XIfQRjJU0cr8levl2R6/uI2bfddkXu35uTB&#10;3QOyZd3lv+fLbUJ+BBBAYC0KVIJIzumvmbNa5soi86VI5q3Wcq5k/ZHMxuOh1EL9Ym4cU9qyosdg&#10;vVrr/3WiSPxQJKO/lqxkrW46j/uazuPxphg7X2ZJstYJuL8eAq4+T2RyIv6A1lr8AUd8XSrbY4Kn&#10;Y406o08cSV883hjT+Ob5Od4pPajpRgCBa1ggjEKpBFUtFano3zua29WwpuuIQIJIi9Y1rZvHrW3z&#10;rd/GLS4ej/NoPh0va95qkresdRp3DZPy0hC4ZAHP8cTTvwF5jqulXvuuL1ld4GR1AZTVhU1Gz/04&#10;ZinW+m08Z7XGpnPruZJ8yRybaznSfBZv12i+pqsxvl7fcVgjXfIPlQQIIIAAAggggAACCCCAAAII&#10;IIAAAggggAACCCCAAAIIIIAAAggggAACCCCAAAIIIIAAAggggAACCCCAAAIIIIAAAggggAACCCCA&#10;AAIIIIAAAggggAACCCCAAAIIIIAAAggggAACCCCAAAIIIIAAAggggAACCCCAAAIIIIAAAggggAAC&#10;V0zAv2JX5sIIIIAAAggggAAC70gBR6KerzvUzWKjpv1iNxSne8Z2Gyj64x3dhaFj4uom07PZOzrG&#10;0o5t6wbllTOV9FQ+8Nw5Gaj2vs/v7wzlza2RZDXv6Jl7GvPaG17mcfEyr7R366a4ruy58TMd/RfS&#10;8fJbX5SDh/+i75T33vGvZGL0xjjmteOPyMNPflY30q72nbN76n75e+/5D+J7uZ5xQTGUmd89LfNP&#10;FHrGtAzoz3Ti4+tl8pOj4vhNP+CWoEs7qZ49KXPPflfm9n9bqqdnLinZ/s0n5Vu7joosc6u7R/fJ&#10;z9z1KzKYWXdJ11sLk6ulWTnx/T+R4y/8gSyeff2Sb2n9tntlw82fkonrPyZeduiS851PgmoQyXcO&#10;l+WvXy/J6cXwfKZ0xAxnHPnAzpyWARnJuR3jdCCAAAII9BeIokjmyyKzi1pKImcXo7g9p+057Z8v&#10;RXF9Ts8LS0uv/knlyn4fe2EkmUDikrVaf8XYedzudt7U5+ly0tN4qzmubgFdvouvy+PMgP48s1oy&#10;Vjv1Om6nfRqTc8QfrMf6Gu+ncY15SazOc/T5hwMBBBC4VgSqQVVqUSBBFOrfHqwOpBrWpBxUxMas&#10;rujfJCrartcVqel4e3w83hab5rB8do0wzh/G8+2cAwEE6gIZ15esm5GsLlg81xNPFzG+o7W2M/8/&#10;e3ceZtd11vn+t6cz1KTSUFVSaZZsybPjSbaUEDBkAExIQohxh0C7m9BN9wN0030fuN1PD9wmT+d2&#10;36cHAqEJ4BBIk0CaJJCJOGS0E0/yIMeO51iyNY9VqjrzsPd996k6pXPqDDWoJEvyd+dZXmu977vW&#10;3udTp87epfxxanHLTfe+1XrTubiuNo7rrda1eNwnbZ/6fvHe9T3j2nge2ENRvaaed+MHJw4EEEAA&#10;AQQQQAABBBBAAAEEEEAAAQQQQAABBBBAAAEEEEAAAQQQQAABBBBAAAEEEEAAAQQQQAABBBBAAAEE&#10;EEAAAQQQQAABBBBAAAEEEEAAAQQQQAABBBBAAAEEEEAAAQQQQAABBBBAAAEEEEAAAQQQQAABBBBA&#10;AAEEEEAAAQQQQAABBBBYMgF/yXZiIwQQQAABBBBAAAEE5hCI5shLjiJr9WM4d7A+nLMvOylV3HRL&#10;Xa7nsPpKRZ1KXdOSqwfGCvEX54a16ejJoq7bl62nWvpCEOkbt0x9+fWqE3l5YV9LTT2Q6PlEfdjU&#10;j677UfX2rmmKLWRyOvOK7n/ig12XbF33dl299a5azYtH79Ond/+afUF4ueuaLUO7dNeOj8j3kh3r&#10;8i8XdfCjx1Q5Nb8vAA+GfI1+YEjpLZ337HiyORJhMa/Jpx/RxJ77ld/77BzV80s/NnpM920+PGfx&#10;VaveqH964/+0L3xufc/NufgCKpg8/IQOP/VJnXjhi4rsC+DP5kj0jmj4qp/RyNV3KrVsw9lstaC1&#10;pWqk+14p6t4f5HW6OPenTLvNV/W4evvWlHauS9rP9MxnULtaYggggMDrUaBin7WTdpuYKEiTRel0&#10;PtKYjcfzcbOx9XE7bbHq1CPVhcEURQrsegJ7bKk1Gyfq43rfGJuubayJnxI5Lj4B1/7VO0hJvj2C&#10;eoG1RNw7tblv8Vou5dT6Wn6mJq51Ztb4ti6u9y3GgQACCFxMAmEUqmh/45WrZZXs3wKK1petr4ZV&#10;VS1Xjaqq2DiOxXWluC7ubV4b1/rSVG1tzZn6OF/bu7Z2av/4PJH9jwOB16OA67gK7OHDczxrrjzX&#10;k2/jhD1kJOwhJOHGfVDLx7W+5ePaZJybrqmvj3Ou5eK+vq7ee7Vz2P4N56mP43rf8vH+HAgggAAC&#10;CCCAAAIIIIAAAggggAACCCCAAAIIIIAAAggggAACCCCAAAIIIIAAAggggAACCCCAAAIIIIAAAggg&#10;gAACCCCAAAIIIIAAAggggAACCCCAAAIIIIAAAggggAACCCCAAAIIIIAAAggggAACCCCAAAIIIIAA&#10;AggggAACCCCAAAIIIHBpCdhXtXIggAACCCCAAAIIIHD+BJyuX1htWefMtQzlD52ZzDHK+8tbKqpu&#10;UYXkSfVm1yjyOzz6Rp6O58KptVGktz4+roZLaNnzO28IlU9J8df9DhzZ3pKfCXivyk98a2baOLh8&#10;+/sapwsaV+0LwP/+oX+tSiXXcd1A7zr9yM0frOVfPHqfPr371+xLyMsd6+PElqFdumvHR+R7yY51&#10;p/7+tI59ZkyqdixpSgzs7NXq962Um1raL0fOv/K8xh/5mjLf362o0v11NV1Ql0mwckRPXFnRfdGT&#10;XaqmUtcN365fvuG/2xc/B3PWXogF1VJWx5//Wx353ieVPfHs2V2iffH1ik23a+Sau7R80w/LsS/E&#10;Pl9HoRLp268U9NUfFDRZihZ12nUDnn58a0o3jybsS7y7/eYvansWIYAAAhe8QCWMdDovjVkbL1jL&#10;R7VxbR6P7XEjjueX5na7OA97PvPtUS2w54/A+kTc11vDPFmRas1ycV+v59N9ceyvxar40SqwR1Hf&#10;nrUDa37Ksedpyau3OB/HpvNxzVTOkWe5uNVytofr85N/LX6GnBMBBDoLlKtllezv8tJ0X6yW7O/0&#10;qqqRtVof1vJxXbFWV5qpLVltbV3cN+xRDitNe8TzOB/vUbF9ORB4PQi49u8SvuMpYQ8CgT1MJO3h&#10;IB57FvPs3yg8y8fj2fl4TWN+9jhwfVtje9me8Vrf5o1r4nmci88Xr+VAAAEEEEAAAQQQQAABBBBA&#10;AAEEEEAAAQQQQAABBBBAAAEEEEAAAQQQQAABBBBAAAEEEEAAAQQQQAABBBBAAAEEEEAAAQQQQAAB&#10;BBBAAAEEEEAAAQQQQAABBBBAAAEEEEAAAQQQQAABBBBAAAEEEEAAAQQQQAABBBBAAAEEEEAAAQQQ&#10;QAABBM6VgH+uNmZfBBBAAAEEEEAAAQRaBCKnJdQYiGwSt/joLZ1WbyUzNZnHf/P+8paqbM9hyU5Z&#10;cS5rycWByE4WuEn7ou+p9PV7sxodK7WtjYPHByPt2RbW8luK9iXF5fUda5Pp/y3Hqb+aM2V9/Rs0&#10;smbXmcACR488/bs6Pvb9jqsc+4Llt9z235QI+vSDY9/Vp3f/mn1hebljfZzYMrRLd+34iHwv2bau&#10;mgt1+OMnlHki1zY/O+imXa3+hZUauKV3dmrR87BU0MSTD+j0w3+v4pFXF71P48LE0Fr1XbND/Vfv&#10;0NcyX9bfv/j7jem245vX/ITuvu5D9uXTF9+fUtkTz+vI9/5Cx5/7G1XL2bavb77BZP9ajVxzp4av&#10;eq+SfSPzXbYkdRPFUN/YW9A39xWVr7T+js3nJNtX+nr71pSuGU7Mp5waBBBA4KITCO0hZ6Igjeel&#10;MWvj+WhqXItNjy0+WTx/L82vRgrsMSqw565kxVq9t3HCxnG8no/Htdh0ffcnyPP3GjhTq0D8SBSk&#10;JN9a3AdpZ2Ycx7zA5na79QJr1k/VnamJY7Wc5R2Hn3SrMBEEEDiXAmEUqlwtq2h/M5esL1VLKtXG&#10;JRVtXrZxMY415axuuqZq66thVdWoqor15bDStEe8Lt47Pkc0868d5/IVsTcC51fAsX9081xPvv1b&#10;VNJu6oHd1JNuYP++ZM1inuNO5e2BIWHxhMUTVpewuduYt3Gcq+0xXec15hvWB9P52v52bg4EEEAA&#10;AQQQQAABBBBAAAEEEEAAAQQQQAABBBBAAAEEEEAAAQQQQAABBBBAAAEEEEAAAQQQQAABBBBAAAEE&#10;EEAAAQQQQAABBBBAAAEEEEAAAQQQQAABBBBAAAEEEEAAAQQQQAABBBBAAAEEEEAAAQQQQAABBBBA&#10;AAEEEEAAAQQQQAABBBBA4FIXsK+Q5UAAAQQQQAABBBBA4DwJRK6cKOpyMkeRM5Uezh/qUteaynkr&#10;WoK53kOKT5fxr27JTQU8+/LwqRMmS6F+5KnTHeqmwl/bUZW9hNqRPJTqWBs5GSVSn2ub37rtLjnO&#10;9ItsW9E5eODYQ9rz/D2dCyyz45pf18iK67T3+EP6q0d+1b4svdy1fsvQLt214yP25dHJtnWFV4o6&#10;+IfHVT5RaZufHUxfntToLw0pWLk0f2qUTh3T+ENf1cRj31JYzM8+3YLnieF16r/2NvVfc6sSQ6O1&#10;9Z9/4ff0dz/46Jx77Vz7Lr3/2v9kX6I9/SaYc8VrXxCFVZ16+Ws6/OSf6/SBh87qghz7EvGVW9+m&#10;kavv1LL1uxb9Pl7sRZzKV/WVlwr67v6iyuHCd4l/625ak9Dbt6a0cXBp3p8LvwpWIIAAAmcvkC1F&#10;GstJY3ZbHM/b2Pr6eLwwNT5tfddHrkVehhdGSlSloLHZZ3LSHhOSFqv1Np6psVy99uK5ey4S5yJa&#10;5tptMLBHWd8e/7zAWiLundrct3gtl3JqfW2ctpjV+hY7U29zW+f6i3uuvYi4uFQEEDiPAuWwonK1&#10;rGK1pEpUtb9nrUWhtWotXrK/b0uWL1k+Hsd1tXob19dN1Vg+rqvVT43jveN9avvZvvH+FYtxIHAx&#10;Cziy+7fd2H3Xk2f/VuE51ts44QZK2A0+YTfueBzH4rw/nQ9q+UBJq4nHybgurp+Ox3s27hfYvF3+&#10;Yvr3kYv558y1I4AAAggggAACCCCAAAIIIIAAAggggAACCCCAAAIIIIAAAggggAACCCCAAAIIIIAA&#10;AggggAACCCCAAAIIIIAAAggggAACCCCAAAIIIIAAAggggAACCCCAAAIIIIAAAggggAACCCCAAAII&#10;IIAAAggggAACCCCAAAIIIIAAAggggAACCCCAwOtbgG9lf33//Hn1CCCAAAIIIIDAeRWIvzhZijqf&#10;M05PH8O5g/XhvPq8v7ylLttz2E43pLI32JKL7DKiKDET3/XshHqK4cx89uDZTaEOjExd++Wp5XJP&#10;XTa7ZGYe9X5WjpubmdcHrn3R85at765PF9SXyhl9c/e/7bpmdGiHbtj+Ae07sVufeuSf25etF7vW&#10;bxnapbt2fES+l2xbN37/pI5+8pSiSpefWX2lK6366UGt/Ill9tobfpD1/AL77EtPafzBe5V9YU/8&#10;g1rg6ubyYPmw+q/bWWvJkfVNyc89/9/11Zc/1hRrN3nzhp/TXVf9OznO2b+2dvsvdaxSnNCRp/9S&#10;R578hIqTh85q+55V2zVy9c9p6Ip3Kki1/i6d1ebzWHwiV9WXXyrowf1FVRfxVvDtvblrXVJv35rS&#10;UK83jzNSggACCLx2AtlSpFP2CHEiG7dIJ20cz8fykcbzqrVy58eVeV+4F0ZKVqRkVUpYn7A+iJvt&#10;HY/jWGo6H9fVcha3j1SO11DAsR+Ab49tQcr6uNnYCxxr1ttjbTyP40HKmamJa4O0M7UuPZX3/Ivj&#10;eeY1pObUCCDQRiCMQpXDikrVkrWySqE1GxdtXLZxsR6P+1puKtaYmxqfWVvbp6E+6vbvBW2uiRAC&#10;F4qA53hK2A05Yf/uE7i+PNeTZzfuOO7bPGk36mA6n7Q+sHnSauM1gfW12tqaqfr6XrXeaut7xX28&#10;X32vOM+BAAIIIIAAAggggAACCCCAAAIIIIAAAggggAACCCCAAAIIIIAAAggggAACCCCAAAIIIIAA&#10;AggggAACCCCAAAIIIIAAAggggAACCCCAAAIIIIAAAggggAACCCCAAAIIIIAAAggggAACCCCAAAII&#10;IIAAAggggAACCCCAAAIIIIAAAggggAACCCBwaQv4l/bL49UhgAACCCCAAAIIXEgCjryulxPJUeRM&#10;lQzlD3atnZ3M+Stmh5TtOaSguk6l6T2bC+JHYbcWGshWdPOLk83phlnJj/Stm6ozkZGTPZro8Fri&#10;L1TvSX5qprZxsH7jTyiZar3OxppO4+/s+c/K5A53SiuZGNSP3fpftf/UHn3q4X+mSrXQsTZObBna&#10;pbt2fES+l2ypC8uhjn7ylE5/J9OSaxcIhnyNfmBI6S2te7Wr7xQLSwVNPPEdjT90r0rHD3Uqm1fc&#10;TfWq/9rbNHDDDym94fK2a/762f+qr+/787a5xuDtG9+vO6/6vxtDF+w4N/ayDu/5uI4981mFlfyi&#10;r9NL9Glo+09r+Or3qn/kukXvczYLj2aq+vJLeT18sKQwWvhOad/RD29M6i1bUhpITv2uL3wXViCA&#10;AAJLI1CsRBqzj+W4jecja/Xx1LwWt1t3+czjxrxOHFQjJWxNYK2xj8fJynSbzjfW2KMNx2sg4Nqj&#10;sJ+yn5e1qd5RkK6P497m9bzFg+n5zJpk24fa1+CVcEoEELiQBCphRaVqWaXQWtxXSy3josXLFi/W&#10;aiw/U39mXLR8eSZeVjWqWgtVDauq2Dg+DwcCF7pAwg2U8BLWrK+NA3mOJ99uwnHvWV+P1+qsJo55&#10;jjtTF7j+1B7T6+t19X396X1qva3zrT7egwMBBBBAAAEEEEAAAQQQQAABBBBAAAEEEEAAAQQQQAAB&#10;BBBAAAEEEEAAAQQQQAABBBBAAAEEEEAAAQQQQAABBBBAAAEEEEAAAQQQQAABBBBAAAEEEEAAAQQQ&#10;QAABBBBAAAEEEEAAAQQQQAABBBBAAAEEEEAAAQQQQAABBBBAAAEEEEAAAQQQQACBcyHgn4tN2RMB&#10;BBBAAAEEEEAAgdkCoX2xuRM5Fo5mpxrmTi0bVAvqL080xLsPq/JVcvtainK9hxWFb5Di0zYckV1C&#10;FAUzkR9++rT8cGbaMnjomlCZnqnwqlRKmacHW2rqgVL6YS3zXq1Pm/rLtt/VNJ/vZN+hb+r5fZ/r&#10;Wn77zb+j04Wj+uRD/8S+VD7XtXbL0C7dteMj8r1kS13pRFkH/9dxFV8tteTaBfpv7tHqf7hKXspt&#10;l55XrDx+QmMPfEUTj31LYTE/rzVti+wLwXu3Xa+BG35IvdtvkOuf+RnPrv+rZ/6zvvXKJ2eHW+Zv&#10;2Xy33nPF/9USv5ACkb2hx1+5T4f2/Jn13z6rS+sdvkZrrv15rdr+DnlB+qz2Wuziw5NVfemlvHYf&#10;LHX9tOi0f0/g6C2bU/rRzUn1BIt/X3banzgCCCAwW6BUsc/hgjRmt7DxfKQTWU23qXEcL1Rmr5o1&#10;t8/yRFXqt7qk9cm4nx4nrA/sOSXOB9bivp5zuz1WzToF07MQsGdJ3x6bgtRU89POmfF0LLCYX8/X&#10;esfupZpqCevj5s96KD2LS2IpAghcHALxs3o5LKtUtTbdF6ulWizuz8Qbx3F9SWfqpub19XFuZmx7&#10;xn9rcyBwoQk49g8xnv2NHri+Em6ghN0UE3YzjMdJ6wObJ23sWz6u8x1vpq/VNdTX1jas8xxXXlxv&#10;fbw+3qt+jgvNgetBAAEEEEAAAQQQQAABBBBAAAEEEEAAAQQQQAABBBBAAAEEEEAAAQQQQAABBBBA&#10;AAEEEEAAAQQQQAABBBBAAAEEEEAAAQQQQAABBBBAAAEEEEAAAQQQQAABBBBAAAEEEEAAAQQQQAAB&#10;BBBAAAEEEEAAAQQQQAABBBBAAAEEEEAAAQQQQAABBBBA4GwF/LPdgPUIIIAAAggggAACCMxXwIlc&#10;+4rqqGN5FGcdabB4smNNu0TeXy45trDhKCbGVfakKFrbEK0PLSG3NhkZK+nqV3L1REs/3hdp91Vn&#10;vvD9Jm3S4WJ/S109EPb+VX3Y1C8b3Kah4ZuaYvOZFIpj+tZj/6Fr6VVb7lS6b53+/IG77YvsO7+W&#10;eJPNq27TXTs+It9LtuyZe76gg394TNXMmdfbUjQdcOwvieE7V2j57QOdSuaMF48e0Nj9X9DE9x6Q&#10;wrnP2WnD5OhmDdzwJvVft0t+b/friaJIn/r+7+j+/Z/utN1M/O1bPqB3bf+XM/MLbVApZXT8mc/q&#10;0JN/psL4vkVfnuuntGrbT2n1dT+v/pHrFr3P2S48OFHRF18s6PHDpS6fEp3P0pdw9NYtKd2+KaWU&#10;3/x50HkVGQQQQKC7QKkaaTyvWhvLRxqz8cmsdCIb6aTdck/YOFdu3sOxe02yIiWr1qxfZX3Q0Orx&#10;ep+YruWTq9lxKWeOPfoF9ujjp61Pxc2R3f5q46neUWA532rifnY+jjuznjWX8vrYCwEEXjuBalhV&#10;KSzb31HWan1paly1fla8aDVlixXjXFzfUBPHmnLTa+MYBwKvpYBj/84SeIESrjXrPce15slzPfnW&#10;N+aSXkKB1cV9XBuPfatrqnd9y03lk5YPbJyc3j/ey7d8vC/3zdfyp865EUAAAQQQQAABBBBAAAEE&#10;EEAAAQQQQAABBBBAAAEEEEAAAQQQQAABBBBAAAEEEEAAAQQQQAABBBBAAAEEEEAAAQQQQAABBBBA&#10;AAEEEEAAAQQQQAABBBBAAAEEEEAAAQQQQAABBBBAAAEEEEAAAQQQQAABBBBAAAEEEEAAAQQQQAAB&#10;BBBAAAEELiUB/1J6MbwWBBBAAAEEEEAAgQtXIIpCOZEz5wVGVjFYPDlnXWNB3l/eOK2Nsz2HpWiT&#10;7FuxW3JRFMzEfvTJcfu67s7H/W+oKvSm8knPU/mVVMfiin9cvcHXpWpryWXb7moNziNy3xO/o3zh&#10;RMfKgd712rb1Tv3vB39JhfJEx7o4sXHlzbprx0fke8mWurFvTejoX55qe+2zi4NVvtb+ypBSG1v3&#10;mV3bbp7f/5JOfftvlX3u8XbpecWcIKH+63Zp8Na3KjW6aV5rQnsPfvLp/0ffPfCZOet/8rJf0Tsu&#10;/9U5616LguLkIR3a82c6+vRfqlrKLPoS0su3avV179PwlT8jPzmw6H3OduHBiYq++GJBjx0uLWqr&#10;FWlXb9uS0hs3JJX0uv02L2p7FiGAwCUsUKlGOpWXxmst0pj1cTuRjXQyF/fSZFFyw0hJu7cnKw3N&#10;5gM2H4pjjTkbB9b4NFr6N47jSr49hgXTzU85tXEtlpYSaUeJPut7rfXYuOdMvRfwE1n6nwg7InD+&#10;BOLn+HylMN2KKlVLKlorhWUbW6v1No/HM/G4plNuKh7vEe/NgcD5FPAcTwkvUMINFLi+PNeTZzc5&#10;z8a+5ZJeQsF0Pml9YPOk1dbW2Dhel4j7ODe9Jt7DtT18m8f5+h7xungvDgQQQAABBBBAAAEEEEAA&#10;AQQQQAABBBBAAAEEEEAAAQQQQAABBBBAAAEEEEAAAQQQQAABBBBAAAEEEEAAAQQQQAABBBBAAAEE&#10;EEAAAQQQQAABBBBAAAEEEEAAAQQQQAABBBBAAAEEEEAAAQQQQAABBBBAAAEEEEAAAQQQQAABBBBA&#10;AAEEEEAAAQQQuHgF/Iv30rlyBBBAAAEEEEAAgYtJILKLdeTaf+NRh8O+8MHd+QAAQABJREFUUDty&#10;pGWlkx0K2odz/oqWRK7nkKJoU0s8iuJr8GrxrYfz2nSs2FJTDxxeGeq5TWeu95b+UZ04kKynW/rJ&#10;gc9qQ7XaEvf9Hm3a8s6W+FyBl/b/nX5grfPh6Obr/qU+9fA/U6401rnMMutX3Kh/cOsfKvDTTXVR&#10;JdLRT53U+H2ZpninSd/1aa35x0PyemLHhR35V57XyW9+TrmXnlrYwobqYMWIBm97qwZueLO8dG9D&#10;pvswjEJ94ql/p4cOfr57oWXfcfmv6icv+5U56853QeboUzr4+D068eKX7deo9X02r+ux37GVW9+q&#10;Ndf/Qy1bd+u8lpyrokOTFX3hhYIeO1xa1CnW9Hn68ctS2jGakOfaBwcHAgggMEugVI10KiedyMYt&#10;0sm4t/mpiVCnT0slu/UlK9bsI7XWx2NrKZtvsf7K6ZwfztqY6eIFnEhBSgrSjhI9UqLXerudxy1I&#10;ObWcX8tLftLm9tgS18cxP8Fn/eLhWYnAuRWIn7XL1bJKYVnFuK+WauNSl3FxpsZqp9fW1tk4zpVt&#10;rzherPWLe148t6+a3S81gcANlPQCJbyEEjau9fG8No5zCU3VWN7i8dh3PXmONet9633Xn9qjcf3M&#10;flN7xbUcCCCAAAIIIIAAAggggAACCCCAAAIIIIAAAggggAACCCCAAAIIIIAAAggggAACCCCAAAII&#10;IIAAAggggAACCCCAAAIIIIAAAggggAACCCCAAAIIIIAAAggggAACCCCAAAIIIIAAAggggAACCCCA&#10;AAIIIIAAAggggAACCCCAAAIIIIAAAggggAACCCCAwHwF/PkWUocAAggggAACCCCAwNkIRPal9U7k&#10;dt0ichxFVrGseKpr3exk3ls+O6RMzxEpuqklHkWJWswJI93+5HhLvjHwrZtCyTkTGT61WhONgTMp&#10;u26r7ftrOYWG4PRw4+afUpDoa010iRSKY/rOEx/sUiFt3/Je/d2z/02Z4omudWuXX6f33fZRJfye&#10;prpqtqqDf3BcuRfaXHRTpU3MYehdg1rxE8vk2M9pIUdu77M6+Y3PKr/3mYUsa6rtuexaDe58u3q3&#10;vWHB5w+jqj7+vX+r3Ye+1LRnu8m7t/+G3rbll9qlXpNYFEUa2/sNHXz8TzRx8JFFX4OfGtTI1T+n&#10;Nde9X8mB0UXvsxQLj2Sq+sILeT16qFT7fV/onusGPN1xeVo3rg4W/F5Y6LmoRwCBC1egYvfxsZx0&#10;ytrJ8VCnT0uT1jKTUmEyUilrjwF2e0tWrVXO9GtsvC5+2OA4C4GqPRZk5DqTcjVpn8UTNo7bmDxZ&#10;C7JKrxxU7+r16l+3VX2jmxX0+gpSkp9c2DPEWVwkSxFAoINA/HxZqBaVrxSsFVW0calatlZSKSzb&#10;vKyyjYs2rsXiXMO4aLlcbW2+tj7eqxLahysHAkso4DquAteX53jWXHmuJ9/mSTdQwktYm+5tnrRx&#10;EMfq41rfXBPXBxav7dOwZ7ymnlvo37lL+HLZCgEEEEAAAQQQQAABBBBAAAEEEEAAAQQQQAABBBBA&#10;AAEEEEAAAQQQQAABBBBAAAEEEEAAAQQQQAABBBBAAAEEEEAAAQQQQAABBBBAAAEEEEAAAQQQQAAB&#10;BBBAAAEEEEAAAQQQQAABBBBAAAEEEEAAAQQQQAABBBBAAAEEEEAAAQQQQAABBBBAAAEEEOgo4HfM&#10;kEAAAQQQQAABBBBAYAkFItvLiRxr8ajzYSVaVjzZuaBNJu+vaInm0hWLJZviUeTa3KvFrn0lq6GJ&#10;uKb98dK6UAdGzlzrVYPLdeCBeH37I9d3v/qiw22TWy+/s228W/A7ez6kfPFUx5L+/k16ZvxhTeTb&#10;n7O+cPWyK/Xzt/2xkn5vPVTrS8fK2v/hoyof7WxQX+D1uRr9J0PqvTJdD82rLxx8WSf+/tPKvfTU&#10;vOpnFzmJpAZueLOW3/Y2JYZGZ6fnNQ+jqj6257f02JGvzFn/s1f8pn5s8y/OWXc+CsJKUcee/YwO&#10;Pf4x5cf3LvqU6RWXa/SGuzV0xbvk+alF77MUC49mqvrSS3k9fKCkM79Z89950zJPd2xL6/qRxPwX&#10;UYkAApecwMvPRvrWpypyS3aXt1tY3Op35/hO13y3u+Re/hK/IHPUuFznlLXT1iblaLLW1+Yak+ec&#10;tPmYtXHLZayfsJZrug4vtUy9629S34ZbrP2w0iNXynGnnreaCpkggMCCBUrVskrVkkph3FuzPl8p&#10;NLVinJ+ui8dlqylO19bWztojrokW9TS24MtnwSUsELi+El5CCTewPm5nxsmZscXiXK1mahznguk1&#10;SesDy7er97iPXMLvHl4aAggggAACCCCAAAIIIIAAAggggAACCCCAAAIIIIAAAggggAACCCCAAAII&#10;IIAAAggggAACCCCAAAIIIIAAAggggAACCCCAAAIIIIAAAggggAACCCCAAAIIIIAAAggggAACCCCA&#10;AAIIIIAAAggggAACCCCAAAIIIIAAAggggAACCCCAAAIIIIAAAggsRMBfSDG1CCCAAAIIIIAAAggs&#10;ViBSKCdybXnUZQtHyUpGybDYpaY5FclR3lvWFAydqrKp/qZYPImioBZzw0hvfGaiJV8PhE6kb99Y&#10;rU9r/dWVDXo+7zTFGienBz+traXW17ZscLtWrLq2sXTO8SuH79OLr36hY13kuDptL+VU9tWONXFi&#10;qP8yvX/nPUoFzRa5Fws68JFjCrNh1/VxMrUxobX/fFjBivn/6VA8ekAnv/Z/lHn20Tn3b1cQrBjR&#10;4G1v08CNb5aX6mlXMq9YGFV1z57f1ONH7p2z/s4r/41u3/Tzc9ad64JKcVJHvvcXOrTnYyrnTi76&#10;dMs3/YhG3/CPNLjxTYveY6kWHp6s6ksv5bX7YKnrb3+n821d7uuOy1O6ZjjRqYQ4AghcBAJhNVIp&#10;J9nHnAqTkbLjkcZOSZOnpbzNy5ZL9YVas6P7i0kUpBWdb+HdF1+iWderynVzcsJT9qw1Zk9Gk3Kd&#10;cWtj8pxTtd7VhBxnwsaWq+VPW10cWziK37NCvRtuUV/c1t+i1PA222cRGy381KxA4IIWCKNQxWpJ&#10;+UqhoRVVDsu1eMlypWpZJZvHfVwbx2r11aLy5bzy1jfWXdAvmIu74ARc+zsx4QZKeNbqvZeYHls/&#10;HU/GsVprVxcozgeuLy9utqfveDb2LHZmbz73L7gfPxeEAAIIIIAAAggggAACCCCAAAIIIIAAAggg&#10;gAACCCCAAAIIIIAAAggggAACCCCAAAIIIIAAAggggAACCCCAAAIIIIAAAggggAACCCCAAAIIIIAA&#10;AggggAACCCCAAAIIIIAAAggggAACCCCAAAIIIIAAAggggAACCCCAAAIIIIAAAggggAACCCCAAAKX&#10;qIB/ib4uXhYCCCCAAAIIIIDABSYQRZITuV2vKpKjgfLJrjWzkwVvmW3cvG8+fUyRs6GpNIocm3u1&#10;2HV7sxrMVpvyjZPvXRbqlG1bP4bTKU3uTdenLX3ZP6Qo9R0FpZaUtl7+3tZgl0ipnNW3H/uPHSuM&#10;UZX+YY1nX+lYEydW9G7UL+z8mHoSg011px/O6MjHTyiqNIXbTgZ29Gr13SvlBs2+bYstWB47rpPf&#10;+Iwm9nxHin/gCzxS67ZqxZt/Wr1X3qSz/cL7MKrqnj2/qceP3DvnVfyDq/+93rzh5+asO5cFpewJ&#10;HXriYzry1F+oWsos6lReok/DV75Ha67/BaWXb17UHku56NBkRV94oaDHD5e08HeDtG2Frzu2pXXl&#10;qmApL4u9EEBgCQWq5UjFSakwETcb28dXMROplLW59VnLFW1czdttwe6R8Z240xHfoT3+lUpeQkr2&#10;Solac5TomRoHKUe+PYq4TkaV08+rPP6EisceVGV8j8UM+Bwefu+Q+jbuUN+GW6ztUGrVlnN4NrZG&#10;4PwJVMKKCpWi8pWCctbivlgtqRSWVYr7almF6lQ+zsUtrm/MT42n6iv2/MmBQDcB3/WVdAMFXqCE&#10;9Un70I/HcR/PE3G87ThhNVNravm240Dx/hwIIIAAAggggAACCCCAAAIIIIAAAggggAACCCCAAAII&#10;IIAAAggggAACCCCAAAIIIIAAAggggAACCCCAAAIIIIAAAggggAACCCCAAAIIIIAAAggggAACCCCA&#10;AAIIIIAAAggggAACCCCAAAIIIIAAAggggAACCCCAAAIIIIAAAggggAACCCCAAAIIIIAAApeWAN9Y&#10;eWn9PHk1CCCAAAIIIIDABSsQKZRj/5Oirtc4UDrZNT87mfeXzw4p23PMYiub4lEU2NyRW430xmcm&#10;mnKNk5If6bvXh40h7Rxcp73faQo1TSaWf0YDleY1cYFrXzK/ccs7mmrnmjz01H9TNn+kbVksl02l&#10;lS8ebZuvBwd71uoXd/2p+lKr6qFaf/LL4zr+ufGmWNuJ/ZiGfma5Vv74srbp2cFKdkKnvvk3Gt/9&#10;NalanZ2ec95z2bVa8eZ3qGfL1XPWzqcgjKr62J7f0uNH7u1aHr8ff/6a39Yb17+na925TBZOv6qD&#10;j/2xjj7z14qqpUWdKrVsg9a84W4NX/Ue+Ym+Re2xlIuOZKr6wgt5PXqoNMdve/uzblvh6x3b0tq+&#10;Kv6d5UAAgfMtEEWRSlmpMGltIlLRbpnxuGjjuC9lp/JFq1nIx1b8BPB6O4K0lOi11iMFKUd+Ku6t&#10;1eJOLV7L99o4rrPm+c1SVfthZF99VJP7HtDk9x5U4fgLTYxuc3lTbrETr2e5+jftVN/GW9W3YYdS&#10;KzcvdivWIbCkAiX70ClVyyqF1qwv2rxQKShnLT/dpnJTdbV8tTiTi2viWH2PMGp9fl/SC2azi0og&#10;/tsg8AIl7W+4hPUJL6FEbWx9PJ8VT8b5mXjrOM4HtiY5XRPv7TruRWXCxSKAAAIIIIAAAggggAAC&#10;CCCAAAIIIIAAAggggAACCCCAAAIIIIAAAggggAACCCCAAAIIIIAAAggggAACCCCAAAIIIIAAAggg&#10;gAACCCCAAAIIIIAAAggggAACCCCAAAIIIIAAAggggAACCCCAAAIIIIAAAggggAACCCCAAAIIIIAA&#10;AggggAACCCCAAAIIvPYC/mt/CVwBAggggAACCCCAwOtCIJKcyLWvfbdBhyNyHA2UTnXItg/nvcGW&#10;RDZdbIpFtVNOPfq+4eWMBvLVpnzj5PHtoXLpM5Gk56n36KozgVmjSFVNLPtbbcmFszLSug1vUzLZ&#10;en0thdOBQ8cf1fd/8Km26fglTPiOSlGhbb4e7E8N6xd2/qkG0qvrIUVhpKN/cVLj92VmYp0GbtLR&#10;6D8dUt+1PZ1KZuJRpaKxB7+iU9/6G4XF/Ex8voPeK27UytvfrdTaLfNdMmddGFV1z57f1ONH7u1a&#10;69g78Rev+6BuW/vOrnXnKpk98bwO7P4DnXjxy7If0KJO07/mJq298Ze0Yutb5TjuovZYykXHs1V9&#10;4cW8Hj5Q6vJb3vmM21b4ese2tLavCjoXkUEAgUULVIqRCpNSYSJSccJ6GxczkUpZTTeL27ho8UV+&#10;LC362i6KhY6UsFtjojdujpLWBzaP+3jemKvVWM71bNECj2oxo+z+x5R5dXet5Q4/bT+Qzs8tC9y+&#10;bblrF9y77kb1b9qp/s27lBrebveVhV97280Jvu4FStWScpWCCpWitYKKYVmlalll64txrpxX3uL5&#10;6lQ+zsXxer6Ws3y8R8iH0+v+/RS4vtJ+SikvqcALlPQSSrjB1Nj6hMUS07FaPz1P1mtm5xrWxHtz&#10;IIAAAggggAACCCCAAAIIIIAAAggggAACCCCAAAIIIIAAAggggAACCCCAAAIIIIAAAggggAACCCCA&#10;AAIIIIAAAggggAACCCCAAAIIIIAAAggggAACCCCAAAIIIIAAAggggAACCCCAAAIIIIAAAggggAAC&#10;CCCAAAIIIIAAAggggAACCCCAAAIIIIAAAgggcKEJ8K2bF9pPhOtBAAEEEEAAAQQuUYFIkZzInePV&#10;OVpWOjlHTXM67y9vDtgsm/ZmxeLHXkdeNdKuZydm5c5MS36k3VeHZwI2umVkSC9/oynUNMn23a/I&#10;O6a+SlO4Ntly+c+2BjtEqmFJ337sP3TIShl7CaXZL2tWdToxqPfvvEfLe9fNZMJiqIMfPa7sU/mZ&#10;WKeBv9zTul8fUWpdolPJTHzymd068ZVPqnzq2ExsvoO+q27RitvfrdSajfNdMq+6MKrqnj2/qceP&#10;3Nu13pGru6//kHaM3tG17lwksyee1/6HP6yTL31lcds7rlZe9natvfED6l/9hsXtscSrThdCfenF&#10;vO5/tSj7FVvwsXW5r3duT+uKVcGC17IAAQSksBKpMCkVrRUmbWy3ueJ0H48LE1EtVymi1SRgjyRB&#10;j5Tqk5K9jhK9mm6OzadyjfEgbU8SjtO0xVJMwmpJ2QNPKLP3QU3ue0C5w09LUfOzyFKcp3EPLzWg&#10;3vU3q2/DLbWWHrlSjjvHQ0bjBoxfFwKVsKKCfXDkq9YqBeXL+ZlxzsYFi8f5UlhW0d7H5Wq5li9Y&#10;bS6un27hOX4/vy5+GBfZiwzcQEkv0FSfUMLGCc96i9fGtX4qnrR4vb6pZqZ+qi7lJZX2k/Jd/u+M&#10;i+ztwOUigAACCCCAAAIIIIAAAggggAACCCCAAAIIIIAAAggggAACCCCAAAIIIIAAAggggAACCCCA&#10;AAIIIIAAAggggAACCCCAAAIIIIAAAggggAACCCCAAAIIIIAAAggggAACCCCAAAIIIIAAAggggAAC&#10;CCCAAAIIIIAAAggggAACCCCAAAIIIIAAAggggAACCJylAN/oeZaALEcAAQQQQAABBBCYn0CkSE7k&#10;WHHUeYGlBkqnOufbZPLeYEs0mx6YiUW2ZxQFtfmNL2XUXwhncrMHj14ZqpBsjm6vrNXubHOscTYx&#10;+Fn1l+21NQZt3Nu3TiOrd86Kdp4+8dwfa3xyb9uCjCcVvNlnaC5N+L16/21/oqH+rTOJymRVBz58&#10;VIV9pZlYp0FqY0Lrfm1Y/rLufyKUjh/S0S/8qfIvP9Npq47x3u03aOVb3qvUmo0daxabCKOqPrbn&#10;t/T4kXu7buHI1d3Xf0g7Ru/oWrfUyeyJ57X/4Q/r5EtfWdTWbtCjkavv1OgN/0ipgXWL2mOpF+XK&#10;oe79QUFff7mgUudfq46n3TTo6Z3b0rp6ONGxhgQCr2eBKIxUzNjn/6RUnIhqfcH6os0LE3GbipVz&#10;r2elM689dG1s93A3LdlHplJ9jvrscaB/mYV7HWtSwvpErbeaVPf76pmdl3YUVorKHXxSmVd3K7N/&#10;t7IHnlBksXN5+D0r1Lv+ZvVtuMXaDqWGt8lxXpvXfy5fJ3tL1bCqfLWofKVQa6VqSaVq2e7T1mxc&#10;j+em8/V5vS821IfRIm7u/BAuKgHXcdXjp5Tykkp4gbWEEu50H89tnIxjtTY1j+viWMrWxWvT021q&#10;XaDA1vD5clG9DbhYBBBAAAEEEEAAAQQQQAABBBBAAAEEEEAAAQQQQAABBBBAAAEEEEAAAQQQQAAB&#10;BBBAAAEEEEAAAQQQQAABBBBAAAEEEEAAAQQQQAABBBBAAAEEEEAAAQQQQAABBBBAAAEEEEAAAQQQ&#10;QAABBBBAAAEEEEAAAQQQQAABBBBAAAEEEEAAAQQQQAABBBBAAIELXMC/wK+Py0MAAQQQQAABBBC4&#10;RASiKJITuV1fjadJ+VGla83sZN5f3hSqumUVE42PuZ7lXfmVUDufm2iqbZwUgkiPXhU2hnT54DId&#10;fSFhsagpXp9U/GPK9d2vDdnW/JbL3iPHceqlXfvxyb167NmPtq3J2eXn/e77+F5K77v1D7Vm8KqZ&#10;PcqnKtr/P46qdKQ8E+s06LuhR6O/tEpusvPPJyyXdOpbn9Op73xJqlY7bdU2nt5ylVa99U6l11/e&#10;Nn+2wTCq6mN7fkuPHflK160cex/cff2HtGP0jq51S5nMHHta+x/5iE794KuL2jZIr9SaN9ytNde/&#10;X35yYFF7LPWiYiXS1/cW9NWXC8qVW9/7c51vy6CvO7aldO1w/LvFgcDrU6CUi1SwW1JxcqqPx4UJ&#10;G09aLO7jXNZsFv4rdsmDequk4bc6GlzuaKU9AqT6HCV7JS/R/V75WsFEYVW5I99XZu8Dmtz3oLIH&#10;HldUnfvefDbX6/euVN/GW9W34RZrO5RatfVstmPteRCIn5NL1ZJKoT3H2vsjHhet5SuFmZazccFa&#10;Y9+Yj8fxeo5LU8B3PCW8hLVAKS+ptJ+aaSk/qYQb1HK1mtp4qjZp48DWJOO10+Op9bbGYhwIIIAA&#10;AggggAACCCCAAAIIIIAAAggggAACCCCAAAIIIIAAAggggAACCCCAAAIIIIAAAggggAACCCCAAAII&#10;IIAAAggggAACCCCAAAIIIIAAAggggAACCCCAAAIIIIAAAggggAACCCCAAAIIIIAAAggggAACCCCA&#10;AAIIIIAAAggggAACCCCAAAIIIIAAAgggcGEL+Bf25XF1CCCAAAIIIIAAApeKQKRITujI6fKCgmis&#10;S7Y1VXGSqrjppkQhlVHjSaJo6pH3ppcy6i2GTbWNk0evClVMNEak25aP6nvfiJqDDbOJZZ+3c4Ua&#10;KDfXOI6rzZe9p6Gy+/Dbj/1HhWG5pajgSlm/m5jkOr7uvOXD2rDyppn1xcMl7f8fR1UZq87EOg2W&#10;v2VAw+9dLsftfJ7Mc4/r2Bf/TJXxE522aRtPjm7Wqrfdpd7LrmmbX4pgGFX1sT2/pceOfKXrdo5c&#10;3X39h7Rj9I6udUuVnDzyPe1/+MMa2/fNRW2ZHFintTf+skaufq9cP7moPZZ6Ubka6b5Xi/ryi3lN&#10;lprf8/M51+UrfP3UtrSuXBXMp5waBC5KgUoxUmFCKkxGKsZ9fTwZjy1nfRwP5/54vihf/1wXHX9y&#10;lDyzsFtz3j4KitacHinRK6X7HCWG5tpBWrPe0fr1tskFekRRqPzR55R55RFlXn1E2Vd3q1q0H/w5&#10;PFwD7F1/k/o37VL/5p1KDW2T43S+r5/DS3ndbh3GP/dKodZy1hesxX091q5vrCtUivakvPB76+sW&#10;/AJ/4Z7jKW3Pb2k/VWtJL6HADRT3CS+wZr3N43EcS3lnauM17epc+/uCAwEEEEAAAQQQQAABBBBA&#10;AAEEEEAAAQQQQAABBBBAAAEEEEAAAQQQQAABBBBAAAEEEEAAAQQQQAABBBBAAAEEEEAAAQQQQAAB&#10;BBBAAAEEEEAAAQQQQAABBBBAAAEEEEAAAQQQQAABBBBAAAEEEEAAAQQQQAABBBBAAAEEEEAAAQQQ&#10;QAABBBBAAAEEEEAAAQRefwL2ldAcCCCAAAIIIIAAAgice4EoiuRGXtcTJaKxrvnZybw/ODukXKo6&#10;E4six8aevGqkW16YnInPHuQTkR69MmwKL0sk5B8eVHzd7Y5IkSYGP6tUJVKiealWj75JPT0j7Za1&#10;xJ7b+1kdOr67JV6yS5+c82nd0btv/H912fCbZtbn9xa1/3ePKszOuqiZiumB7T/83uVa8dZlszMz&#10;88rkmI598c+V+f4jM7H5DIJVa7TqLe9V/zW3zqd80TVhFOrjT/4bPXbkK133cOTq7us/pB2jd3St&#10;W4pk5vgz2v/g/9SpvV9f1HY9K7dr3c2/olXb7pDjdv99WdQJFrEotN+Bhw6U9Pnn8zpVmON91Wb/&#10;rct9vXN7WlesCtpkCSFw8QhUipEKE1JhMlIx7q3lxiPlx2Vtqq+WLp7Xs1RXGn8qFOzXO2/3rLz1&#10;BeuL061i854+qXdAWjboaIXdttf2O1rV62hlj8VSkuPE9+qpY2LC1Suv1GcXT184uVeZfQ9qcu8D&#10;yrz6iKrxm+McHm6QVu/6m9W38VZrO9Sz+uoL5p5xDl/2Od26HFZUqBSUs5bv0hrzuXJehWqxtqb0&#10;evzlP6c/kfO7ecINlPZTMy3hBYpjCS+hpLUzuWRtHMen8lM1M+PpNfF6DgQQQAABBBBAAAEEEEAA&#10;AQQQQAABBBBAAAEEEEAAAQQQQAABBBBAAAEEEEAAAQQQQAABBBBAAAEEEEAAAQQQQAABBBBAAAEE&#10;EEAAAQQQQAABBBBAAAEEEEAAAQQQQAABBBBAAAEEEEAAAQQQQAABBBBAAAEEEEAAAQQQQAABBBBA&#10;AAEEEEAAAQQQQAABBBBAYCkE7CujORBAAAEEEEAAAQQQOPcCYRTKC92uJ/I11jU/O5n3ls8OKZc6&#10;c44oCizv6Jp9GfUXwpbaemD31aHKcWnD8cbR1Xrha1FDpHmY73lElcRBrci31my57GebizvM8sUx&#10;PfC9/68lW3Gkidql26DL8ZPX/XtdvfYnZypyzxe0//eOKiq2XtNMkQ0c39GaD6zSwE29jeGZcRRF&#10;Or37Gzpx76cUFvMz8bkGbk+fVv3Ye7Xslh+V4575Ocy1bjH5+P30iaf+nXYf/nLX5Y5c3X39h7Rj&#10;9I6udWebzJ54Xvsf/l2dfOneRW3VP3qz1t38K1qx+fZFrT9Xi544XNLfPJ/T4Uzn359O59406Omd&#10;29K6ejjRqYQ4AheMQLUcqTChWitOTo3zpyPlx2XNers9lQsXzOWelwspefba7V+N8nY/Kkz39XHR&#10;5kXLl6xP90mrep1aW2m3lSFrI32OhvulFWm75zjd72Xn5cUs8UnKmeOa3PegMnsfrPXlySNLfIZZ&#10;27m+etZcq/7NO9W/aZd6114vx5v14DJryettWqyWlK8Uai1Xzk+Nq0Xl43HcN+QKNs/F84ZcJay8&#10;3sgu6tfr2+9E0g0U2O9BykuqJ0hP9X5KST+phOUSlkt4CYsnlPbT1pLWUkpZm8lbXdLynmsfaBwI&#10;IIAAAggggAACCCCAAAIIIIAAAggggAACCCCAAAIIIIAAAggggAACCCCAAAIIIIAAAggggAACCCCA&#10;AAIIIIAAAggggAACCCCAAAIIIIAAAggggAACCCCAAAIIIIAAAggggAACCCCAAAIIIIAAAggggAAC&#10;CCCAAAIIIIAAAggggAACCCCAAAIIIIAAAggggMAFKGBfJc2BAAIIIIAAAggggMC5F4gUyg3dridK&#10;RKe65mcn8/7g7JDyqUotFkVxZ4+7Nrjt+cmWunogl4z0+PawPq31ruPo8nC1vnm6Kdw0mRj8bG0+&#10;UK6daCYXJAY0uu72mXm3wQNP/hcVS+NNJVWbnQ7ssu0auh23X/HrunnTXTMlmafzOvgHxxTNup6Z&#10;gumB2+Nq3a8Nq+ey1OxUbV46cVhHPvtHKrz6Qtt826DrafC2t2nl7e+Wl+5tW7KUwch+pn/x9G/r&#10;oYOf77qtI1d3X/8h7Ri9o2vd2SRzYy9r/0O/qxMvfMm2aX4vzGffgbU7tOG2f6Fl626bT/l5q3np&#10;VFn/55mc9o7H78iFHWv6PL37irTesDqxsIVUI3COBMJqpIJ9nuetFSdtPCEV4j6OjUfWLJ45Rye/&#10;wLat2q0lb/eYgt0e4z5vfbGxeZabjoeuo/hOtDwtrbKP9pW9jjb3TI1X2bgWs7nvdb9fXWAEi7qc&#10;aimrzKu7ldn7gCb3PajC8RcXtc98FzluoJ6116tvwy211rvuBrmB/SAu8aNULSlXKahQKSpbzilT&#10;a2Zv/tlKXrlyXoVqsVaTt7q8zfM2j8dh1Pwsd4lTXXQvL/40SflJpf2UEvb+TngJJb2pPuVNxXss&#10;l7KWtFzCcrXeaqfWpRXna+st5zrd/6a46IC4YAQQQAABBBBAAAEEEEAAAQQQQAABBBBAAAEEEEAA&#10;AQQQQAABBBBAAAEEEEAAAQQQQAABBBBAAAEEEEAAAQQQQAABBBBAAAEEEEAAAQQQQAABBBBAAAEE&#10;EEAAAQQQQAABBBBAAAEEEEAAAQQQQAABBBBAAAEEEEAAAQQQQAABBBBAAAEEEEAAAQQQQAABBBBA&#10;oIOAfQ01BwIIIIAAAggggAAC50EgDOVGXpcTRUpEp7vkW1N5b3lLMJcqT8fiR11HV+zPaUWm0lJX&#10;Dzx+RahyUJ9N9TcMrdSB5+NrjZoT07OqN65M/9flRJH6ys01GzfdIc9LtF3XGDx0/FG98MrfNoYU&#10;2uy0XUvoOE3x2ZNbt/yifmjbr8yEJ5/I6dAfHVPU+WXWav1lntb/xoiSa1uvL7Kfz/hD9+rEV//K&#10;9qkbzpyi46Dnsms1/FP/UIlVazrWLHXiU9//HT1w4LNdt3Xk6u7rP6Qdo3d0rVtsMj/+ivY//GEd&#10;f/7z9jaJf3ILOwbW7tCG2/6Flq27bWELz3H10UxVn3kupz1H5v8eqF/SirSrn96W1m3rEnLneA/X&#10;19AjsBQCVfscztvtIz9m/biUG5/q83E/JhUm7SzNH9VLcdoLao/45RXstpe3e0je+kLctxmX/Nb7&#10;S8rqV/VKQz1x72ioTxrpczTSbzGLB17rmgvqxZ+DiwnLeWUPPqnMq48os+8hZQ99z27Oc9xkz/I6&#10;0sNXqG/zLvVv3qm+9TfLDdJnueP5Xx7a/TBTzilTyipXyStfKVgrWpsa52rzOFawfEGF6X6qrqB4&#10;PceFJ5BwA6X9VIeWVMKee+OaZNxbm6pNWp9Wj61L+UmlvKQcng0uvB8uV4QAAggggAACCCCAAAII&#10;IIAAAggggAACCCCAAAIIIIAAAggggAACCCCAAAIIIIAAAggggAACCCCAAAIIIIAAAggggAACCCCA&#10;AAIIIIAAAggggAACCCCAAAIIIIAAAggggAACCCCAAAIIIIAAAggggAACCCCAAAIIIIAAAggggAAC&#10;CCCAAAIIIIAAAggggAACF7yAfQ01BwIIIIAAAggggAAC514gjKpyQ7fziZyiHIWd820yeX+wJZpP&#10;lWuxKApq/c7nJlpq6oGSH+nx7a3n3DU8qu9+LaqXtfSTy74ouWX1lyLNfkWbt767pX52IAwruv+J&#10;/9QUjs82YZdcdZ2m+OzJVaM/obdd/Vsz4YndWR36k+Oaiy4Y9rX+N0aUWDXlMrOBDUonj+roZz+q&#10;/CvPN4a7jv3+5Rq64xfUf82tXeuWOvl/nv0vun//p7tu69g76e7r/rN2jN7RtW4xyVL2mPY//Ps6&#10;+v2/UmQ/x4Uey9bv0vpbf03L1u5Y6NJzWj9RDPXFF/K679Wiws5v/bbX0J9wdMflab15Y1L+HO/f&#10;thsQRGAOgap91ubGpfx4ZG2qz41ZPzY1L2bm2OAiTse/jiXPXqt9dOftX3AKcT89jvvaPI7H/7rj&#10;tL9/xNFlaWljr7Sq19Gw9SP90nCfo9XW9yXbr7uI2RZ86WGlpOyBxzW570FlXnlEucNP2X114Z/x&#10;8z6x4yo9cqX6NtxSa73rb5Kfbn2mmfd+S1xYtteeLec0WcoqU7Zmfa5SUH6m5W1crM3jeMFaxupz&#10;lfwSXwnbLVYgcAP1+CklvYQSXmDNeoul/KTSFo9bnJ8ap62fiqe85FRtvMbq4/Weax9CHAgggAAC&#10;CCCAAAIIIIAAAggggAACCCCAAAIIIIAAAggggAACCCCAAAIIIIAAAggggAACCCCAAAIIIIAAAggg&#10;gAACCCCAAAIIIIAAAggggAACCCCAAAIIIIAAAggggAACCCCAAAIIIIAAAggggAACCCCAAAIIIIAA&#10;AggggAACCCCAAAIIIIAAAggggAACCCCAAAKviUD8FdYcCCCAAAIIIIAAAgicc4EoiuRGbufzuIXO&#10;uTaZSI4K3mBTpuRXVfUjRbXzuNp8JK/V4+WmmsbJk5eHKiYbI9Ka3h7paJ8q5bA50TCbWPa52myg&#10;HDVEpf6BTVo5dH1TrN3kqZc+oVOnX5xJxbtM2pN52XVmYu0G61fcqHfd8CE5zlTd6YczOnzPCan5&#10;MlqWJjcktP5fjMgf8Fpypx/9po596ROKysWWXNuAnXtw549r1Y+9R24y3bbkXAX/9vnf1Tf2faLr&#10;9o69L37xug9qx9qf6lq30GSlOKEDj35Uh/d8XGFlYe/V+FyDG39Y62/9VQ2suXGhpz6n9Tl7n3/1&#10;BwV9bW9BperCTtUTOHr71pR+dHNKSa/7e3dhO1P9ehMoFyLlx6T8eKTc+FTfOC/nLk2Rst0S84FU&#10;sM//uK+1hnE9Hk1/5ndTSNjH+0q7fa3qlYb7HI30SyPT/SqL+/yONvHFzyT5Y89pcu93ldn7oDL7&#10;H1VUmed9sGmn+U+SKzapb9NO9W/epb6Nt8pPDcx/8SIri/aaJu0XKFvOKmf3roLN4z5fyStj8Uwp&#10;a33cchYrTOcKqoSVRZ6RZUshELiB3VcDJbyE0l5SKT+lHmvpDi3Oza7x3NZnvqW4NvZAAAEEEEAA&#10;AQQQQAABBBBAAAEEEEAAAQQQQAABBBBAAAEEEEAAAQQQQAABBBBAAAEEEEAAAQQQQAABBBBAAAEE&#10;EEAAAQQQQAABBBBAAAEEEEAAAQQQQAABBBBAAAEEEEAAAQQQQAABBBBAAAEEEEAAAQQQQAABBBBA&#10;AAEEEEAAAQQQQAABBBBAAAEEEEAAAQQQOL8C9tXXHAgggAACCCCAAAIInHuBKAzlRm7nE7nFzrk2&#10;maLXr8jxmjK5dKk2j6Kpx9xdz0425RsnVTfS7qvCxlBt/KbR1Xrhu1FLvB4oJp9VKfVSbTpQaq7b&#10;tPXd9bKOfTZ/TLu///tN+ay9jKLnNMVmT1b2btJdO35fvpeopU4/nNHhe05IzZcwe5nSlyW17tdH&#10;5KWb7auFnI7+zZ8o8/TDLWs6BZKjmzXyrg8oNbqpU8k5i//dD/5IX3n5j+fc/+ev+W3dtvadc9bN&#10;t6BaKejwno/rwKMfVbU4Md9lM3WDG96kDTt/Q/2r3zATuxAG5Wqkb+wr6O9eKihXnuNNNOuCE/Z+&#10;fcvmlN62NaWeoPl9NauUKQI1gVI2Um5cyo9Hyo9N9Y3zysI+/i941ap9nOcDa3YrKkz38bxxHM+r&#10;bvfP/dkvtNc+/lf3S8N9jkasH+mLm6Mh6/uTC9tr9t6vh3lp4ogm9z2gyb0PKGOtkjt1Tl92YvkG&#10;9W3Yob6NcbtVif6RRZ0viiIVqkXl7X5Ub7lyXpPlnDKljDJxb62ei/tcJV+LVcLKos7JosULBK6v&#10;tJ9qaj02T1mL+9m52fOEG8hx+H1e/E+AlQgggAACCCCAAAIIIIAAAggggAACCCCAAAIIIIAAAggg&#10;gAACCCCAAAIIIIAAAggggAACCCCAAAIIIIAAAggggAACCCCAAAIIIIAAAggggAACCCCAAAIIIIAA&#10;AggggAACCCCAAAIIIIAAAggggAACCCCAAAIIIIAAAggggAACCCCAAAIIIIAAAggggAACCCCAwKUl&#10;YF+XzYEAAggggAACCCCAwLkXiBTKDd3OJ3IKnXNtMnlveUs0nyoriuKwr7UnitpwvNhSUw98f0uk&#10;bE99NtUHrqsr08P6m/21TZqT07OJwc/XRolqpFTYXLJp8083B9rMHnjyv6hcyc1k8kaS952ZebtB&#10;T2KF3nfbR5VODNbSpx/O6PA9J6TOl1mr67kipXW/Oiw32eyef/VFHf7076sybnvM43CCpFb92M9q&#10;cNePyzGj8318fe+f6/MvfHjO077v6v+gN65/z5x18ymIwoqOfv/T2v/w76mUPTafJU01A2tv1cad&#10;/0oDa29uir/Wk8h+QR45WNLnns/rVH7WG3iOi/PsbfpDG5L6qW1pDcx6T82xlPQlLhDa52F+XMqd&#10;ss/Vk7IWKWd9btziY1K1fOkAVO33IB9IBfvXlLjPTbdsYnpsfTn+ZVnk0WvrV/dLw32ORqxf3Xdm&#10;3JtY/L6LvJyLelmlMKHMK48os+8BTe59UMVTe8/p6/F7V6pv0071x23zLiUG1rScL4xCZcs5a3kV&#10;KgXlrOVrfV6TpawylsuUra+Ns5qs1eYUr+M4PwJJL6G0n5ppPQ3jM/G02sXjmOd65+dCOQsCCCCA&#10;AAIIIIAAAggggAACCCCAAAIIIIAAAggggAACCCCAAAIIIIAAAggggAACCCCAAAIIIIAAAggggAAC&#10;CCCAAAIIIIAAAggggAACCCCAAAIIIIAAAggggAACCCCAAAIIIIAAAggggAACCCCAAAIIIIAAAggg&#10;gAACCCCAAAIIIIAAAggggAACCCCAAAIIIIDA60LAvlKbAwEEEEAAAQQQQACBcy8QRqHc0O18IrfY&#10;Odcmk/cHW6K5VNlinjVHO16YbMnXA5EiPXx1tT6d6W8cXqUDL8TXGM7EGgeRKpoc+LtaaKAcNaY0&#10;vPo29faNNsVmTw4ce0gv7f/yTLhop8rM8UTueyn9g1v/QMt719fWnX44o8P3nJC9hK5H77Vprf1n&#10;Q3KDM+ZRFGns/i/qxNc+bS+x/WucvWnP1ms08q4PKFg+NDt1Xub3v/pp/fVz/3XOc/3cVf9WP7Th&#10;zjnr5lNwau83tfe+D6owvm8+5U01/Wtu0oadv6HB9Tub4hfC5LkTZf31szm9err1vT/X9d0ymtC7&#10;r0hrVU/8+8XxehQo5SJlT8papFzcTkm58Uj5cakwYSJzfCZdDGahI+XtMzkf2Gua7nM2ziXsdVuf&#10;tb7kW9FZHj2210i/NNznaHXf1Hik38YW602c/f5neXkX7fKwUlL2wOPK7HtIk/seUO7w0/a+nN+9&#10;bjEvOkr0ytu4Q1r3Brmrr1TYN6QjlYL2WsueeEaTh3crU8pqspyt9ZlyTrlKfjGnYs08BRx7/kv7&#10;qVrrsT5lLe7rsXZ9Y13KT8p1zjw3zfO0lCGAAAIIIIAAAggggAACCCCAAAIIIIAAAggggAACCCCA&#10;AAIIIIAAAggggAACCCCAAAIIIIAAAggggAACCCCAAAIIIIAAAggggAACCCCAAAIIIIAAAggggAAC&#10;CCCAAAIIIIAAAggggAACCCCAAAIIIIAAAggggAACCCCAAAIIIIAAAggggAACCCCAAAIIIIAAAggg&#10;cM4E7Cu3ORBAAAEEEEAAAQQQOA8CUSg3cjucKJScUodc+3DeW96SyKfKiiJffbmKth3Mt+TrgRc2&#10;RhofqM/O9G8aXa2Hv2vX0uHI9n1HoT9Wyw6UoqaqzVve1TSfPQnDiu5//HdmwmVHmoifxh0bdDgc&#10;ufrZm/671i6/rlYx8VhWh+85ITWfumV1/409Gv3lITn+mb2ruYyO/PX/UvaFPS317QJOIqmhH3+f&#10;Bne8pV36vMQeOvi3+uT3/9Oc53r39n+lH9n4vjnr5irIj+3V3vs+qLF935qrtCXfN3KdNuz8DS3f&#10;+OaW3GsdODRZ1WeezempY+UFX8q2Fb5+9qoebRrkT8cF411kC8JqpNwpKXsysiYbR8qPy9pUXyle&#10;ZC9o1uXGH5v5YLrZ23lmbLGstVzCYnN8Js/asuu0x/Yc6ZeG+xyt7rPexiPx2Pq+5JnP5q6bkOwq&#10;EEX23jz6rCb3PaDM3geV2f+oorN4o5ZdTwU/qUJwpuWb5imVeparkOxVwXVVsPt67SgclPZZ41gS&#10;AUeOUube46fUG/SqL+hRf6LXxj0WSytt8XqLa1LW4j6OJb2EPVbx+7UkPwg2QQABBBBAAAEEEEAA&#10;AQQQQAABBBBAAAEEEEAAAQQQQAABBBBAAAEEEEAAAQQQQAABBBBAAAEEEEAAAQQQQAABBBBAAAEE&#10;EEAAAQQQQAABBBBAAAEEEEAAAQQQQAABBBBAAAEEEEAAAQQQQAABBBBAAAEEEEAAAQQQQAABBBBA&#10;AAEEEEAAAQQQQAABBBBAAAEEELggBPiW+Qvix8BFIIAAAggggAACl75AFEZyI7f9C3VKcpz2qU7R&#10;vD/YksqlKhYLdMPLE3aulvRM4KGrqzPj+mC0t0fpTL8mxltz9ZrJZZ+vDZ0oUn/5zAk8P611G99W&#10;L2vbP/2DT2l88uVaLj7D6cD+M8eLvuP639a21T9SW5N5OqdDf3xcOnPaWnz2f/pv7tHoLw/Jcc+A&#10;5ve/qMN/+XuqnD45u7ztPL35Sq3+mX+qYPlQ2/z5CD52+F79+ff+/ZynuuOyf663bfnHc9Z1K6gU&#10;J7T/kY/o8J6PKwrj99D8j56V27Rh17/Wyi1vmf+i81R5uhDq8y/k9Z1Xi3O9bVquaE2fq5+5skfX&#10;jyRacgQuXoFKMVLu/2fvTuBky+v67n/Pqa2ru6t6ufu+zAbDsA/DDAPDFhMjqESRiCaSGNBH5QE1&#10;MZjkccnzRPN6iBERlUSJS4gLYmKCJmBAgWGHgRlmZbZ7Z+beuXuv1V3VtZ2T3/+cqq6lq+p239t9&#10;u+/M58zrP/99e9epqr5dp+vMSKVZi6elxanQgiwdl6/5RNlCFIG95BXtddWFRTttu+OSlYcXec1d&#10;63aGbcxdOWnnqKfdoxZbepdLWzyaab0Gr3Vc2g8WKE8/oSfu+vcqPPFl1UuzfRtXEkktJTNaSmVU&#10;srCUHLJ02sKQSo3yVl1GdWu/uiOQAgscfQWyZj2SGtawxS7dHlpl2UZ5xuJs1HbIHpehRMZ+POL5&#10;0xeXCgQQQAABBBBAAAEEEEAAAQQQQAABBBBAAAEEEEAAAQQQQAABBBBAAAEEEEAAAQQQQAABBBBA&#10;AAEEEEAAAQQQQAABBBBAAAEEEEAAAQQQQAABBBBAAAEEEEAAAQQQQAABBBBAAAEEEEAAAQQQQAAB&#10;BBBAAAEEEEAAAQQQQAABBBBAAAEEEEAAAQQQQAABBBBAAIFnlcBq7778rEJhswgggAACCCCAAALr&#10;LxCGdXmB33tgr9q7fEBpKTHRURt4oUoZyQ+kFx1b6Khrz5zYGejctvaSOH373t165H7r3Oeo+3Na&#10;zH02qh2phUq0tTtw8G8rlRppK+lMLpVndNcDvxEVuhnmUlLoeZ2NunJ3XP/jesmhN0elxUeW9PQH&#10;z0v1rkZd2dzNw9r7jh3y/NbYM1/8hM5/4o+k4CKd3Vh+Qtu/7S2aeOUb5F1kfV1Tr2v23rOf1u9+&#10;8z0K1f/xcBN+25F/rDde9+OXPHdQr+jMvf9FJ77yG6qV59Y0Tia3Twdv+0nteM6bzKrPeb2mEdev&#10;cbUe6pPHlvTxx0oqr+Jhb595csjXd92Q1a370/I38RxoXxPptQmUF0ItTslCqKKFZro0I1WX1jbW&#10;Vmpdt5e1or12FtO2t+7YykrutxsbcM4O2bi7c9KunKddoy62MOpFZaOZ1mvtVrJ6pq/lwtmHdPrs&#10;fVrKT2ppco+WUhmVLJSTcbxksSsL7D2N49IFPHkaSWU1aj/f5NIjlh7WUCKjYSvLJoc6wnCUzypn&#10;bVy7BPaXDk9PBBBAAAEEEEAAAQQQQAABBBBAAAEEEEAAAQQQQAABBBBAAAEEEEAAAQQQQAABBBBA&#10;AAEEEEAAAQQQQAABBBBAAAEEEEAAAQQQQAABBBBAAAEEEEAAAQQQQAABBBBAAAEEEEAAAQQQQAAB&#10;BBBAAAEEEEAAAQQQQAABBBBAAAEEEEAAAQQQQAABBBBAAAEEEEAAAQTaBNwtvDkQQAABBBBAAAEE&#10;ENhwgSAMlAj93vN41d7lfUrrXkrVxEhH7VKmqlBJPedkSaNLQUdde+bu56ysS/m+Xrp9p/7s4bC9&#10;aUe6MPZxyatFZWOVznaHj76po2135qsPfEDl6rytT5pPSXXf627SkX/xwe/Va57zzqhs6cmyTn7g&#10;rMKuOTs6WCZ387D2vmOHvMbYQbWis//9Qyp88wvdTXvmU5M7tect79TQ/mt61l+pwocufFG/c89P&#10;Kwhj637zvvrgW/U9z/mn/aovWn7h0f+lJz7/XpXnT1y0bXuDVHab9t/yE9r9/LfKT6Tbq7ZE+p4z&#10;FX30waLOF1ee54MWOJry9B3XZfXqQxmlEoPPz0HjUHdlBMoLoRanpOKUi+N0M65Xrswa1nuWmr09&#10;LNrrY9GeVs24aPlFy7t4yf32wtu4c3MiK+3KSXtynvbmpb1jcTyR3bg519vwahrP/UywUC1qobJo&#10;sQtxulosa6cmBm7l5MQefeaG2we2obIlkPASGk0NaziVVTY5pGELQxZGrCxnYTQ1otH0iJVnl+vi&#10;Nhn5Xp+f21rDk0IAAQQQQAABBBBAAAEEEEAAAQQQQAABBBBAAAEEEEAAAQQQQAABBBBAAAEEEEAA&#10;AQQQQAABBBBAAAEEEEAAAQQQQAABBBBAAAEEEEAAAQQQQAABBBBAAAEEEEAAAQQQQAABBBBAAAEE&#10;EEAAAQQQQAABBBBAAAEEEEAAAQQQQAABBBBAAAEEEEAAAQQQQAABBBBAAIENFHC3+OZAAAEEEEAA&#10;AQQQQGDDBUKF8gKv9zx+tXd5n9JSYmJFTXGoZmW+XvpYYUVds2AhG+qRA2Ezuxy/dOcOnX3CV6US&#10;LJd1JwpjH1suyldbYwxld2rXnluX67oTU3OP6MFjH4mKF+yn76rfx6DR8Zqdr9QbXviLUa58uqIT&#10;v3ZWwVJrvkazjih387D2vmOHvMbY1ZnzOvVH71P59JMd7fplci98hXZ91w/Lz2T7Nbki5Y9O36UP&#10;fv1dqgWDz4dX7P97+vs3/stLWtPihYd17DO/qPmnv7qm/on0qPa95O3a++IfViI9sqa+V6LxqUJd&#10;f/rAoh684J4Hqz9SvvS3jg7p26/JKpsafG6uflRarodAGIQqzkjF6VALF6SFcxafD1U4a68jpfWY&#10;4cqOUbFzrZiWFi0UUyvjSnLjz79xe4nbnZN2jXra1YxHpZ0W0ldg/isrfuVnqwY1LVQWtVgtqlBd&#10;1ILFLj9XKWiuPG/BYksXrKxY630SH0jt1neMverKL/4qmDHhJZRNZiwMWchqNDUchZy9P7l0NpXV&#10;cFTn6oc00qh3aQ4EEEAAAQQQQAABBBBAAAEEEEAAAQQQQAABBBBAAAEEEEAAAQQQQAABBBBAAAEE&#10;EEAAAQQQQAABBBBAAAEEEEAAAQQQQAABBBBAAAEEEEAAAQQQQAABBBBAAAEEEEAAAQQQQAABBBBA&#10;AAEEEEAAAQQQQAABBBBAAAEEEEAAAQQQQAABBBBAAAEEEEAAAQQQQAABBBC4OgWSV+eyWTUCCCCA&#10;AAIIIIDA1SYQBnX5od972V6td3mf0lJyfEVNMVPXjtmKDlyorKhrFnzzukC9lvDKfbv18F+HzWYr&#10;4kr6mMrZB6LyZBAqW281OXTkDfK8PvuyZl+4598qDAMVE9JSwmt17JHambtOb775ffK9hKozNZ34&#10;tbOqLwQ9WraKRl+U1d6375Dnx2MXH79fp/7kAwpKC61GfVJeMqWdb3ybxm5+bZ8WV674+Oy9+s27&#10;flzVYGngpC/b8x36wZv+tZkPtuwepFae11Nf+jWdvvfDkj0eqz7ssdjzgh/UgZe/S6nsxKq7XamG&#10;C5VAH3u4pDufKstOzVUfTu/W/Wm96YZhTWT7n7+rHpCGlyQQhqGW5qSF86EWp2QhjosWF2fWdqpe&#10;0gLWsZM7/Yop20vGQroRLL1oZUXLVy/y+rdeS0nZa+3OUWlXFDztyUt7854FaTi9tteN9VrT1TxO&#10;pV7VQnXRQlELlUUVLD1nr6ez5UIUz1UKKli5a1Ou93//vZoNNmLtQ4mMssmh5TCcymo0NWxhJIpz&#10;aRdbiGJXPqx0wp5IHAgggAACCCCAAAIIIIAAAggggAACCCCAAAIIIIAAAggggAACCCCAAAIIIIAA&#10;AggggAACCCCAAAIIIIAAAggggAACCCCAAAIIIIAAAggggAACCCCAAAIIIIAAAggggAACCCCAAAII&#10;IIAAAggggAACCCCAAAIIIIAAAggggAACCCCAAAIIIIAAAggggAACCCCAAAIIIPCsEkg+q3bLZhFA&#10;AAEEEEAAAQQ2TyAMlQgSvef3qr3L+5SWEhMrakpDoV7y+MKK8mZB4IX65nVBM7sc7x0Z1p70qD51&#10;vL5c1p2YH/vYclG+Ei6nXeLw0e/uyLdnjj/9KT197ssq+9Jin603249mtuutt/4HZZIjqhfrOvFr&#10;Z1Wb7r8m12/4OUPa+yM75SW8aJi5uz6tsx/7XSlYuc/mPM04tW239r713crsPtgs2rT4xPy39IGv&#10;/ajK9eLANbxw1+v1thf8snzPQFd5hHbenXvwz/TEF96rWml6lb3iZmP7b9PR1/y8hrddv6Z+V6Jx&#10;LQj1mSfK+stHSypWO8/Ji83/3O1JvUeKxx4AAEAASURBVPm5wzowxj8HL2a1XvW1cqjFKXsdmGrE&#10;F0ItnLNwQapX1muWjR+nYk+9hYyFdCsupmxfli9ZHHrxa9HGr0QastN3b97CmKd9Fu9rxJPDkncF&#10;13El9rrecwRhoPnKgubK81G8UC2qUFnUQnUxiucqhahurlzQUr283tM/o8bz5Gk4ldVIMqusxdlE&#10;RtnkUFQ2mhpRLj2iKE4Na7SRHrV0wr/IDwXPKCU2gwACCCCAAAIIIIAAAggggAACCCCAAAIIIIAA&#10;AggggAACCCCAAAIIIIAAAggggAACCCCAAAIIIIAAAggggAACCCCAAAIIIIAAAggggAACCCCAAAII&#10;IIAAAggggAACCCCAAAIIIIAAAggggAACCCCAAAIIIIAAAggggAACCCCAAAIIIIAAAggggAACCCCA&#10;AAIIIIAAApcqwB3pL1WOfggggAACCCCAAAJrEgjCQF7o9e7jVXuX9yktJcdX1FQTVd30ZHFFebPg&#10;0YOhFoebuVb8ir27dfyRUEHQKmtPhQq1MPa/lovy1bCVHrtWE5PPXc63J+pBVV/85ntVsy3Pu5+6&#10;vT57t6pUIqvvf/kHNZbdo6Aa6OQHzqlyarDJ0NGM9r9zp/yUpzAMdeF/f0Qzn/uL9iX0Teeef6t2&#10;vekd8jNDfdtcqYrTC4/r/V99u0q1wsApn7f9lXr7i35FCX/1/4QpnLlXxz7zC1o4e+/AsbsrM/kD&#10;OvKqn9W2a7+9u2pL5O89W9FHHyzq7GKfk7bPKvflEvre52Z10850nxYUX65ApRiqcFZaOG+vG+cs&#10;fS5Olwef3pc77br1d2dU0U6PgoWFjLRo8WIqLnPpaqL/69i6LaJtIPeyud1et3flLIx6Ubw372lv&#10;XpocvrJraVvWlk2Wakuas5NtrjyvuUpBs5YuVBZUqC5qobIYxVHe0u69jWOlgO/5Gk0NWxjRaHpE&#10;OUuPWDpn6eVyVx/lR6wuK9eHAwEEEEAAAQQQQAABBBBAAAEEEEAAAQQQQAABBBBAAAEEEEAAAQQQ&#10;QAABBBBAAAEEEEAAAQQQQAABBBBAAAEEEEAAAQQQQAABBBBAAAEEEEAAAQQQQAABBBBAAAEEEEAA&#10;AQQQQAABBBBAAAEEEEAAAQQQQAABBBBAAAEEEEAAAQQQQAABBBBAAAEEEEAAAQQQQAABBBDYCIHk&#10;RgzKmAgggAACCCCAAAIIdAuEYSAv9LuL47xX7V3ep7SUmFhRc/TcnNK1cEV5s+AbNwTN5HKc9D3d&#10;smun/uaL/fstZe9WLXU27hOGyldbbQ9f893LY3UnHnj8jzW7eEJzaavxvO7qtryn73npv9Pe8ecp&#10;DEKd+u3zKj1WbqtfmczsT+nAu3fKz/gKqhWd+bMPauGBr65s2F3i+9rxd39QE7d9e3fNpuQvFE/q&#10;/V99uxarswPnv2HyFv3oS96vpJ8a2K5ZWS1O6Ykv/jude+CjzaJVxcnMmPbf8k7teeE/kJ9wD9zW&#10;Ok4V6vrTB4t68Pzani+5tKc3PSer2w9k5A88F7fWfrfqagJ7nVmclorTFl+QpS0+LxXOhaosbtVV&#10;t9ZVs5ejop3ei/Z0WsxIC5YuWFiw9KLF4SacI0l7a9idk/bkPe3LS3vH4njXqJRMDHr9bO3rmZqq&#10;BTXNVxY0W57XXLmgheqiCnaiLVSLUdrVzTXqKsHaXhueqWbt+0r6SY2mhhthRKPpEeVSFruy9Kil&#10;XezycdlwKtvenTQCCCCAAAIIIIAAAggggAACCCCAAAIIIIAAAggggAACCCCAAAIIIIAAAggggAAC&#10;CCCAAAIIIIAAAggggAACCCCAAAIIIIAAAggggAACCCCAAAIIIIAAAggggAACCCCAAAIIIIAAAggg&#10;gAACCCCAAAIIIIAAAggggAACCCCAAAIIIIAAAggggAACCCCAAAIIIIAAAgggsKkCyU2dnckRQAAB&#10;BBBAAAEEnjUCoQIlQr/HfuvyvKBHee+i0IqXkuMdldVEoOc/udBR1p65MBbq5C7Xs/N40Y7tUiWh&#10;0yfqnRVtuUL+48u5YWuWbBvm0JHvXK5rT5SrBX3twd/SXEoKPK+9akX62573M7ph9+ui8rN/PK2F&#10;e0or2rQXpHYkdeCndisxnFC9WNDT//lXtHTysfYmPdOJkbz2fP+7NHzkuT3rr3Th7NI5vf+rb9dc&#10;+fzAqY+Ov1g/9tLfUCqRGdjOVYZBXafv/S966kvvU71SuGj7ZgMvkdaeF/6QDtzyE0pm8s3iLRMv&#10;VAJ97OGS7nyqrKDt/LvYAn079V53OKM3Xp/VcKrXc+9iIzy76+vVUAt2ei6ct/hcqMK5OF2cdufa&#10;1rap2r/0C+k4LFi8YE8fl1+0UEkOfk3ayJ2lE9Iee4rtzXsW4njfmLRzRPLdCfssOgI7iRaqRc2W&#10;5+11sGBhPk7ba1czP2dp14ajUyBjr9mH8vs1mhpuhBHl0iOWdsHKGumcpTPJi793dI5ODgEEEEAA&#10;AQQQQAABBBBAAAEEEEAAAQQQQAABBBBAAAEEEEAAAQQQQAABBBBAAAEEEEAAAQQQQAABBBBAAAEE&#10;EEAAAQQQQAABBBBAAAEEEEAAAQQQQAABBBBAAAEEEEAAAQQQQAABBBBAAAEEEEAAAQQQQAABBBBA&#10;AAEEEEAAAQQQQAABBBBAAAEEEEAAAQQQQAABBBDYOgJ223IOBBBAAAEEEEAAAQQ2XiAMQ/mBt3Ii&#10;r7qybEBJxR9V4HX+GJsKCto513+cu28Ieo74ij27dOzhULa0nkeomhbyn1yuy1daDXfuukUjI3uW&#10;69oT33joP+pCMKdaosd+2xq++OCbdds1/ygqmf7knGY/U2irXZlM5BM68FO7lLS4OnNeJ//g/1f1&#10;wumVDbtKMvuOau8P/KRSY9u6ajYnu1CZ1fu/9nZdKJ0cuICD+efpnTd/UJnk8MB2rnLu6a/q2Kd/&#10;UcWphy/atr3BxJHX6sgdP6fs+KH24i2RrgWhPvNEWX/5aEnFauvcW83ibtyR0t+/cVh7conVNH9W&#10;twnNuTgtzZ8J42BPqYVzVjZrLGtjv6KOYVpaykqz9nI4bQ9zIWPrtrIFi6sXee3Z6IWmbT178xbG&#10;PO2zeJ/FLr9jRPK8wa+LG722KzH+YrWouXJBcxULLi7PazZKzy+Xz1cWFIS935uuxBq3yhzpWkVD&#10;1bKGahYs3mfnr8YGr+5FO27Udx74O4MbUYsAAggggAACCCCAAAIIIIAAAggggAACCCCAAAIIIIAA&#10;AggggAACCCCAAAIIIIAAAggggAACCCCAAAIIIIAAAggggAACCCCAAAIIIIAAAggggAACCCCAAAII&#10;IIAAAggggAACCCCAAAIIIIAAAggggAACCCCAAAIIIIAAAggggAACCCCAAAIIIIAAAggggAACCCCA&#10;AAIIPAME7FbmHAgggAACCCCAAAIIbLxAGNTlhf7KibzayrIBJaXk+IraXfNTK8qaBZVkqAeOBs3s&#10;crw9O6Trxsf0Px6qL5d1J4ojX1GQnFkuzldb4xw6+l3L5e2JQvGUvvz476uc8NqLV6QPb3+53vCC&#10;n4/KC3cXde6jrXlWNLYCf8jTgXfvVHpHSkunn9TTf/Be1RdmezXtKMu94Dbt+p4flZ9MdZRvVqZU&#10;XdAHvvYjOrNwbOAS9o5ep3e97LeVTY0ObFctTev4nb+s89/684HtuiuHxg7pyKt/TpNHXttdtSXy&#10;95+r6CMPFHV2sXXOrWZhu0Z8fd+Nw3rBrvRqmj+r2oRBqOK0VDgfauGcLIQqWFi4IAXVrUsRjkhL&#10;Q9Ks/ev9bMLijDRvoZwa/BpzJXaUtZeVvXlpX97THhePeVF+27DkeZu/vvU2WKqVNVcpaK48b8Hi&#10;KF3QrMs3yysLqgVre19b73Vu6nhhqCFzGqo2gqWzlh6ulKIwYnG2uhSVuXa+tXdHYiiv3JHblT54&#10;u/q/o2/qzpgcAQQQQAABBBBAAAEEEEAAAQQQQAABBBBAAAEEEEAAAQQQQAABBBBAAAEEEEAAAQQQ&#10;QAABBBBAAAEEEEAAAQQQQAABBBBAAAEEEEAAAQQQQAABBBBAAAEEEEAAAQQQQAABBBBAAAEEEEAA&#10;AQQQQAABBBBAAAEEEEAAAQQQQAABBBBAAAEEEEAAAQQQQAABBBBAAAEEELjiAnaLcw4EEEAAAQQQ&#10;QAABBDZeIAxDeYG/ciKvurJsQMlSYryj1gsC7Z+e6yhrzzx8KFQ11V4Sp1+xZ7cW5qVzp1fWNUsW&#10;8h9vJuXb+kdqcdb30zpw6NuX69oTf/X1f6WCX7cir724I71t5LC+7+Zfk+8ntfRkWac+dF4KO5p0&#10;ZDz7qX3fT+zU0MGMisce0Kk/fJ+CcqmjTa/M5GvepO1/6/t6VW1KWbVe1ge/8U49Nf/gwPl3Dh/S&#10;u2/5kEbSYwPbnXvoz3X8zl9SbWlmYLv2Sj+Z1f6X/bj2veSfyE9m2qu2RPpCsa6PPFDUN8+u7Xkx&#10;nPL0xuuyes3hjJJ+/3NvS2zyCiyivBBq/rQL0vzZUAULixekoPEcvgJLWNMUyVF7CchLRTslpxLS&#10;yUCatngxbWveAo/nkL0GHbCX3v1jnvbaOvfmLban50T2mXGu1ezEmK8saLY8r7lywYLFlYLl29Pz&#10;Ktcra3pcnymNvTDQULUch1pZ2eqSRiqlKAxXlpS19FBUXlamVhnw7tcS8fyUhg/crNzh25Q78goN&#10;73m+PD+h+fl5TT35ZKshKQQQQAABBBBAAAEEEEAAAQQQQAABBBBAAAEEEEAAAQQQQAABBBBAAAEE&#10;EEAAAQQQQAABBBBAAAEEEEAAAQQQQAABBBBAAAEEEEAAAQQQQAABBBBAAAEEEEAAAQQQQAABBBBA&#10;AAEEEEAAAQQQQAABBBBAAAEEEEAAAQQQQAABBBBAAAEEEEAAAQQQQAABBBBAAAEEEEDgWSxgtxnn&#10;QAABBBBAAAEEEEBg4wXCMJAf+isn8qorywaUlBJjHbXbirNK14OOsvbMfdeurPM96dbdO/X4PWF7&#10;04506FW0kPub5bJcNZR1i459B16ndDq3XNdMPHbqr/XQ9Jclr9myWdOKh1J5vfXlH1Q2PabqdE0n&#10;fv2cwkr/dbiee/7JDo08J6uFh+/W6T/6NYX1WmvAXqlEQrve9A6NvfhVvWo3pSwI6/rQPf9Uj07f&#10;NXD+iaHdevctH1I+s61vu6W5p/TYX/8rzZ34Yt82vSq2XfcdOvKqf6lMbk+v6k0tq9RDffyxkv7q&#10;8SXVVp6yfdfmzuU7Dmb0XTdkNZru8fzq2/OZUVEphpo/E2rhnCyEKpyP48ri1ttfIiVlJqRwVCoO&#10;SdNJTyfDUMft8a66B3ILHAk7hXbbS9u+vKe99lJ7YMzTgXFpx4h7Wdsaa1wrUy2oab6yoNnyfBSm&#10;l2Y1ZcHFM0tzmqsUtFgtrnXYZ0T70dSI8smssrUlpRemlZx9WplyQdlKWSOVooarSxqulJSpVZbf&#10;/y5n40M7b1DuyCuUO/wKjR68WX4qeznD0RcBBBBAAAEEEEAAAQQQQAABBBBAAAEEEEAAAQQQQAAB&#10;BBBAAAEEEEAAAQQQQAABBK5Cgbr9XUE9WMMF01doj+6K/ubaXBzYdb7No5VqlmyNOLQ1Rmt2sZm2&#10;r3lrrPDyVxEq3mOtsb9n0h5DBfa3IXVDWtvzwZ2ay497z3PV1IK6QvsbDrm4ffz1OpmjeRvjW9r9&#10;vdCVPqL92R7d3G6/m324ddRsHS64v58Jlq2XE5u9xBXzu9cQ5xg9fu58cScXx1UlkN/9UvkJviri&#10;qnrQWOyWFzia366jY9u3/DpZIAIIIIAAAggggAACCCCAAAIIIIAAAggggAACCCCAAAIIIIAAAggg&#10;gAACCCCAAAIIIIAAAggggAACCCCAAAIIIIAAAggggAACCCCAAAIIIIAAAggggMCzT4BvnXr2Pebs&#10;GAEEEEAAAQQQ2BQB98XQnhIr5/arK8sGlCwlxztqdxQudOTbM9O5UE/vXPkFuTdtm1Q+k9ZjD9Xa&#10;m3ekF0fvVJhYXC7LV1rjHDryncvlzUS5tqj/+o1/rtDzmkUrYs8E3nzzr2py9JCCcqCTv3FO9fnB&#10;X4S843snlL95RAsP3qVTH/l1+ybpwe39oWHt/cGf1vCR566Yf7MK3JcWf/i+n9O95z4zcAm59Db9&#10;5C3/SZPZPT3buS+NPnX37+mpL79PQW2pZ5tehdnJ63T0Nb+g8QO39are9LJvnK7oTx8sarq0ti/l&#10;vnFHSm+50R7vXI/n1abvan0XENq3cy9OSfOnQ82fcSFOlwvrO896jJYckkZ3SN64p9KwNGX/6j5p&#10;r3/HljwtVNpmiF5S7PXCbyu7QsmETbsnL+0f87TX4r2NeNeolPD7v4ZdoeWteppqvarp8pyml2Y1&#10;ZWF2aU5zlYLm7MSYLc9H6cVqcdXjPRMapvyUxjI5jaVzGndxJq9cakSjaQsWj3gJJS8ct5Py6yp+&#10;6wtaOvfIhm07PbZPo4dvU+7IK5Q7dKuSI5MbNhcDI4AAAggggAACCCCAAAIIIIAAAggggAACCCCA&#10;AAIIIIAAAggggAACCCDwTBaoB4Hq4dquMezlUbfrOQMbp9Y1XusK2V69+pe560Pduty4bo2BxZdz&#10;uGuN3RjRmNEaL288txa3X7e+Wli3Nbrx4jEvf+TWTt3ea9E8l2/gRo0f79jBrf8yWVsL7ZOyGTrm&#10;dI+rO9bVyPbRPPfcY+z+28jDzdE8l9z5vtHzObLmudY8f5v729idNmdZGbs9u3M+fo6uz7m5cpa1&#10;lTSN1taL1ggggAACGyvg/h7FhdTGTsPoGyPw5IMbMy6jIvAsFvi7h27U0bHtz2IBto4AAggggAAC&#10;CCCAAAIIIIAAAggggAACCCCAAAIIIIAAAggggAACCCCAAAIIIIAAAggggAACCCCAAAIIIIAAAggg&#10;gAACCCCAAAIIIIAAAggggAACCCCwVQXsVukcCCCAAAIIIIAAAghsvID7QnE/8FdO5FVXlg0oKSXG&#10;l2vT1bLGSoXlfHfivmt734zh9r27NXMh1PSF7h6tfCH/8VbGUvlq/PXwqVROe/bd0VHnvoj/j7/0&#10;DpWDUkd5d+bbnvceHd3xiqj49O9fUPlEpbtJR378jlFt+/YxFe7/ik7/6W/aN9fXO+q7M8n8pPa9&#10;7T3K7NrfXbWp+T/71nv15ac/NnANw8m83n3L72jnyKGe7RYvPKzHPvUeLZy9r2d9r8JEOqeDt75b&#10;e174D+X5W++fPqcLdf3JA4t66EKt1/L7lu0a8fV9Nw7rBbvSfdtczRXVpVCFM9L8mVDzpy1YXDhr&#10;p//amDaUwLOXsuEJC9s8pe0laSkrzdgpdsrKj9vLwOl5u0GIe8koNpfhNRNXPN4+LO3JS/vGPO0f&#10;kw6Oe9pr+WRi89a0GoS6vd7NlOc1vTS7HGYtP1cpaM7F5YIK1cXVDHXVt/HkKZ8e1VgmpzF7XRtN&#10;j2g05cKwcpbOW9l4Jh/VZ5NDK/ZbOv+o5h/7rOYf/6wKJ+9RGKztfXfFgH0K/FRWo4dvU/6aVyl3&#10;5HZlJg72aUkxAggggAACCCCAAAIIIIAAAggggAACCCCAAAIIIIAAAggggAACCCCw/gLuOr7AQt2u&#10;VRx0uMt63PWMtSBY0T6+SnBQ77iuOU/dxnDz2bQDj1BhNJ9r6/q6sJbD9W/OVY/6t/bYbyQ3Vz1w&#10;czXWuJYJrW20x8b+3JzOdy2HqTTWHD8mzf6rH8X1j/s23ZzDWg63bucWG7jea+vfMrjUPbjryJrn&#10;mnsc1ja/22tz72vZN20RQAABBBBAAAEEEEAAAQQQQAABBBBAAAEEEEAAAQQQQAABBBBAAAEEEEAA&#10;AQQQQAABBBBAAAEEEEAAAQQQQAABBBBAAAEEEEAAAQQQQAABBBBAAAEEEEAAAQQQQAABBBBAAAEE&#10;EEAAAQSeWQJ2C3UOBBBAAAEEEEAAAQSugIDdZMEL/ZUTedWVZX1KQnkqJ/LLtTsXpqyk9xF4oR44&#10;2roJR7PVWDqt505O6BtfWFnXbBP4iyqOfq6ZVaYeKtNovv/Q31YikV6uc4k7H/mgnpq5p6OsO3P9&#10;jlfq1mt+KCq+8D9nVbir2N2kIz9845B2/cA2zd/7JZ35s9+yu330X6/rmN6xT/ve9h6lxrd1jLPZ&#10;mU88/jv6myc+PHAZmURW73zZf9C+3PUr2gX1ik589Tf19F3/QWFQW1Hfr2DnjW/Wodt/Runh7f2a&#10;bFp52c6nv3i4pL8+vmQ3D1n9MoZTnt54XVavOZxR0u935q9+vK3QsjQbav50qLnTiuL5M6FKM1th&#10;ZfEa/IQ0YqfQ6E5Pozs8pSZtnRnplN2o5qFZT8enQ51bsLalzV9zNiUdGJcOjnvL8V57ucwkt965&#10;4m74M19Z0Fx5XrPlQhxXCppZmtX00pymlmasrLDmGwJt/qOw9hWMJLMay+Qs5DWWzmncxV35XHpE&#10;vtfj/bPPdPVKUQtPflnzj9+p+cc+q+q8PcE26Bjacb1yR29X/uirNHLwZvld748bNC3DIoAAAggg&#10;gAACCCCAAAIIIIAAAggggAACCCCAAAIIIIAAAgg8ywSCMLTrbAKFFrcfoV1dULPrqupd9Z2tWj1c&#10;/+ZYbjyX7hqy1biRcu2i0Jinu8FyvWsXuJnj2futwc3prp1ortvtYdDh1hztL5o/XvPA9jZev/b9&#10;Zoot3Ppjy4utadlwTe1tXY09NB/Hfutx8zvL5XVd7EEyEDe2nSGDaKhDAAEEEEAAAQQQQAABBBBA&#10;AAEEEEAAAQQQQAABBBBAAAEEEEAAAQQQQAABBBBAAAEEEEAAAQQQQAABBBBAAAEEEEAAAQQQQAAB&#10;BBBAAAEEEEAAAQQQQAABBBBAAAEEEEAAAQQQQAABBBBAAAEErkqB5FW5ahaNAAIIIIAAAgggcNUJ&#10;hHZTFT/0V67bq64s61NSTuQUeom41m46sqMw1aeldHxvqMXhldU379oh3/N07JH+NyNZHP20Qr+8&#10;3DlXbbU9dPiNy+Uu8fCZT+uzD/9GR1l3ZiSZ1/e9PG5T+GZRF/77bHeTjnx6b0r7/q+dWnjwKzrz&#10;0d+0e9a05u9o2MgMHbpe+/7BP1MiO9KretPKvnDiv+l/PPL+gfMnvKR+9CW/riPjL1jRrnDmHj36&#10;yZ9VafrRFXX9CrKT1+na1/+S8ntf2q/Jppbfd7aiP7q/qKlSsOp1eNby1Ycy+q4bshpN93gOrXqk&#10;zWtYt+fQwjlp/kyo+dMWXHxGqi1t3pq6Z86OS/ndnvJ7pFGLK6OSLVkn5qWvz4Q6MRtq+nx7r8HP&#10;y/aW65n27YTYZWvbNybtH/d00MIBW/uOEXembI3D3URrtjxv5/mMpstzcbw0qykL0xZmrMy1eSYf&#10;mURaY+mcxjJ5jWfiOM5bulE+ZuUpf31+LVM697AKx7+o+WOf0+JTX1NYX/1761oeh8TwhPJHX6Xc&#10;kVdauE2p0R1r6U5bBBBAAAEEEEAAAQQQQAABBBBAAAEEEEAAAQQQQAABBBBAYMMFArvOpm6fSYcX&#10;ud4mlLUL4ra1tvbNqwFc/+ZYbjyXbh/S9V+uDwKbs9kz3mLv+rhNZ8sWiRvPfZ5ea4znxmg/mvMF&#10;tu72NTfbuPbNvm4c194dnaM0W8c13Qbdc7p91aP1uD0O/qzfTddcY8uscw3O1a3d1bu5u+drX120&#10;Qje/te2/h+4e5BFAAAEEEEAAAQQQQAABBBBAAAEEEEAAAQQQQAABBBBAAAEEEEAAAQQQQAABBBBA&#10;AAEEEEAAAQQQQAABBBBAAAEEEEAAAQQQQAABBBBAAAEEEEAAAQQQQAABBBBAAAEEEEAAAQQQQAAB&#10;BBBAAAEEEHhmCazPnbCfWSbsBgEEEEAAAQQQQGADBNzNZ/zA7xo5kOcNvnFNe4dSYnw5m18qaKhW&#10;Wc53J+67tve4t+7ZqZkLoWanu3u08oWxj7cylspX4lvcZIa2aefuly/XXSgc059/458v53slfOv6&#10;lpd9QAk/rfKpik7/zvlezZbLEjlfB961S6Un7tbpj/6m3SFo8O11hq97gfb+wE/JT6WXx9gKiXvP&#10;flp/eP8vDlyKJ08//ML36rnbb+toV68t6akv/nuduvv3rHzw/psdvURaB275Ce176Y/KT6SaxVsm&#10;nl0K9JEHivr66f7nbK/FXjuZ1FufN6wDY1fPP91q9nyZPyXNnbLn2dMuHWrhgu1udQ9lL4Z1LctO&#10;SLmdnkZ3WrzD0/AOaWFIOrEgfWtGOj4d6sRDoSr1dZ32kgYbz0oH7WXvwLgXxfvynnbnpGTCu6Tx&#10;1qtTLahpZmlO00uzmi7Paao005GeqxSiG6at13xbaZykn9RYOqexjAWLxzP5OO3iRvm4xZlkZkOX&#10;XS2c1fyxz6vwxJe0YKG2OLUx83kJDe99vvJHX6X8NXcou+cme9/e3PNvYzbKqAgggAACCCCAAAII&#10;IIAAAggggAACCCCAAAIIIIAAAghcvkBo13i462PqYec1K+7jcldWD4IV9c2P0gOrr1l9PRojWHG5&#10;iKt3ddE4lrZkx7GyPm7QbObWttzfraPrQ/wV9V0ThNY+6h+tMd5HcwHNOdzamvtwDu6/9qPZv7nW&#10;FfVBa39R/8YamqPEazQnZ2Ftu/s365vt2+cmjQACCCCAAAIIIIAAAggggAACCCCAAAIIIIAAAggg&#10;gAACCCCAAAIIIIAAAggggAACCCCAAAIIIIAAAggggAACCCCAAAIIIIAAAggggAACCCCAAAIIIIAA&#10;AggggAACCCCAAAIIIIAAAggggAACCCCAAAIIXK0CV89d7q9WYdaNAAIIIIAAAgggEAmEdnMgL/Q6&#10;NbxqZ/4iuaXE+HKLnYWp5XR3opgJ9fj+lbcbOjA6oj0jI/rGvZ03gmrvX/fnVRz5cqvIbnaUq8Zj&#10;HTz8d+X7iaiuUlvUR772f8vFfQ/re9O2V+nAjpepXgp08rfOKSivXNdyfxt634/tVGX6QZ3+k1+X&#10;7KZOg46RG16sPW99t/xkalCzK173+Mzd+tA9/8xuBDV4/T9w0y/oJXv+dsf65k/dpUc/+R4tzT7R&#10;UT4ok9/3cl37+l9SduLIoGabUudumPXpJ8r6Hw8XtVRb/RLGMp7e/NxhvXx/ZvWdNqFleSHU3KlQ&#10;hTPS/JlQ86dDLVywhQw4za/UMlNZKb/HU363xbs95XZ5Sk+Eerro6anZUA/MSiemQ504JlXqV2pV&#10;vedJ+Pbcz0sHxj0dtJe5Zjxq58FmHJV6RdNLcxZmozDViJv5uUphM5a1oXN6snMlPaqxTN5CTmPp&#10;nMZd7PJROm/5vIbdibUJRxjUtHjybs0/fmcUls49vGGryGw7otyR25U7fJtGD71ciczohs3FwAgg&#10;gAACCCCAAAIIIIAAAggggAACCCCAAAIIIIAAApsnENh1HHX7TLtu1ybUo7TFQWgf98Yf+DY/9g1d&#10;m7a27nPw9sO1j+qtr4t717t56lbfHCueK24frPiIOV5Tczyr75yytR63rrZrK5rNmmuuNeqbe2qu&#10;263RBTd/bXn/VmZp18f1d0dzPJdutm26ubL2w61j5U7aW5BGAAEEEEAAAQQQQAABBBBAAAEEEEAA&#10;AQQQQAABBBBAAAEEEEAAAQQQQAABBBBAAAEEEEAAAQQQQAABBBBAAAEEEEAAAQQQQAABBBBAAAEE&#10;EEAAAQQQQAABBBBAAAEEEEAAAQQQQAABBBBAAAEEEEAAAQQQQGDtAsm1d6EHAggggAACCCCAAAKX&#10;IhDKD/3Ojl61M3+RXCk5FrXw7aZOk4uzfVs/cNRu+tQ1lWv88t27oj7HHg769l3MfUbyasv1I5ZM&#10;NHKHDr9xufxj9/w/mlo4vpzvlcjXfb3uRT8XVZ3+vQuqnm2N26v97h/YJiWP69R/fp/C+uC2I899&#10;qfb+/XfJS26tH+lPFx7Xb931E6oG5V5bXC570/U/pVceePNyPqiV9eSXflWnvvGfrKz9Fl/LTVYk&#10;EumcDr/yPdp10/fL87wV9ZtdcGympj+8b1En5uurXkrCtvH6I0N64/VZDSW31p6qS6HmnnZBmj0Z&#10;atbSS3Or3tqGNUxmpNxuCzs9jVrI7VAUp0alk7a+49OhvjJt8f1BlO++Gd6GLazPwDlb74Fx6eC4&#10;Z8GlPe3J21Pfv3KPd9meb9PlOU2VZjS9NKspCy5upheqi31Wf3UWe/KUT49qLJPX5NCYhXFNZizO&#10;TmjcysbstSSXHpHv9Xjj2MQtVwtnNX/sc5p//HMqHP+CgvLChqzGT2U1euhW5a+9Q/lr7lB6bN+G&#10;zMOgCCCAAAIIIIAAAggggAACCCCAAAIIIIAAAggggMB6CtTtuoF62PnZv/ukObCyehiqWe/a1APL&#10;R+WBrKrjsJK+bV2fsNGh2c3lo/Gjce3ahK7Pt7vr43lbc7R/XtkcM15jvB9X7/5rPwbtJ2rfY421&#10;xn7d3rvHc2t09RwIIIAAAggggAACCCCAAAIIINBbwAvr9rcPq78GvPcoV6DU/o3v228n/LBmwf6t&#10;/wz6937rymr3dyjx4+HZ/tx+n/WHPe5e9Li3XPqZxH9n0dLs127t5Tam/Q1HNP4VvAa7tROXaq6h&#10;eQ14q3bt+7n8Hp79Fs79PYhbjfsbpC34Jy49NukvP4beFXwceyyEoksUyO96oTw/dYm96YYAAr0E&#10;9o1O9CqmDAEEEEAAAQQQQAABBBBAAAEEEEAAAQQQQAABBBBAAAEEEEAAAQQQQAABBBBAAAEEEEAA&#10;AQQQQAABBBBAAAEEEEAAAQQQQAABBBBAAAEEEEAAAQQQQACBTRdIbvoKWAACCCCAAAIIIIDAs0Ig&#10;sC+F9sLmF/82tuxV17T3pcR41H6iOKvEgC/Pvv+alV867du3+7501w7NzYSavtB/2sXcpzoq89V4&#10;rJGRfdq240VR3Zcf/wM9eOqvOtp1Z4bqoV586C3Kjx7Q1CfmtHB3sbtJR378tTkNHT2nE7/7Kwqr&#10;lY667szo827Rnre8U17CfW3x1jmmS6f163f9iIq1+YGLev3hH9LfueafLLcpnPmmHv3f/0ylmWPL&#10;ZRdLTB79Wzr62v9XmdFdF2t6xesXK4H+/Fslfe6pctdt4wYv5cYdKX3/84a1e3TzH9daOdT8aWn2&#10;6VBzFlxcnBq8/itROzwp5Xd7ylnI74nTwxP29er2Jeun7bQ7Ph1asPh4oBOzUuPpeyWWtmIO375c&#10;fHdOOjDu6aC9dB20+IDF49mN/+Jzd9PF2fK8ztmDdr7kwrSmSjOaXprVlIVirbRivVdrQcJLaCKT&#10;12R2QtuGxjVu6bF0TmMZF+J0Lj0i/yr4wvQwqGnx5N2af/zOKCyde3hjHhazGN7zfOWOvEK5w7dp&#10;eP+L5CfSGzMXoyKAAAIIIIAAAggggAACCCCAAAIIIIAAAggggMCaBUL77Ktun/e4z8DaD5dz5fXA&#10;gotdu+V03L6rS6PdyrbxOG7EeI7mTG5O91lTLRo3XkdrjlBube1HYP3j+u628ZxurO4jHrvHmoJ4&#10;7mb75kxNi1a/lTbNPsQIIIAAAggggAACCCCwSgH7Wd131/Wu6SrHHmPbvxF8ubFqFuzn/x7/BujR&#10;a0VR+1V1nq3Lrc2N69LtdSs6rqLAszUtjxmtr/mvjVV0XkUTZxhZRut2c638d9AqhrEmrXU19x45&#10;bMCau9fj2ePoqeEeeV3qHrpHbuadUeNxiM6XerNineOWodtT/Lg0z/X13tPKpbvHPn7M3Hnrng+t&#10;9axsvfElzXOzaR+taeOnXTFD+3O44/nYbmTXNfq+/ZmrXe8/6PDsmlHP2rkQX/c4uH1zLG95XK/V&#10;309ZeuU129FrWtvzsTlGM/asn1trcx226GbVijia19bsR3NZn4TNuaJVr4K2Vg0bz67zjI26/h6j&#10;V/e2MrcGt+bIrBG3VV9Ssrn35r4u9rjFk7T25NmeltfjTCx/eUf8uPpuLPfYeJf5J9ORmXvc3OMc&#10;jznocV7t2lvnoetha7b1Ng3dub2uh9uDO/dsDg4EEEAAAQQQQAABBBBAAAEEEEAAAQQQQAABBBBA&#10;AAEEEEAAAQQQQAABBBBAAAEEEEAAAQQQQAABBBBAAAEEEEAAAQQQQAABBBBAAAEEEEAAAQQQQAAB&#10;BBBAAAEEEEAAgWeGwGV+294zA4FdIIAAAggggAACCGy8gPuOdS9sfbF0NKNXXdPEpcR41H77wkzf&#10;fmcnQl2YWFn9vMkJ5dIp3XN3/y+YD/xFFUe+1NE5X42/HP7gkTfYlzR7emrq6/rkg7/S0aY7k7Ib&#10;p40FKb30xh/T4sMlnf9v/dfr+g7fMKTx15Z08nffq7Cy1D1cR370xpdpz1veaV9Ivc5fQt0xy9oz&#10;i5U5feBrP6rZpbMDO79s7xv0vc/5mahNGNR04iu/oRNf+y37Ev7V3Wwgld2mo6/5BW2//g0D59ms&#10;yi+dKOujDxW1UFn9TQUmhnx9//OG9eI96U1Zdt3O8fkz0tzToWYtzJ0MtXDBlrL6Laz7ut13oed2&#10;Sfk9nvK7PeUs5HdLyYzdLsFeTM4uSMenQx1/wsI3Aj1pT7HK6k6hdV+rGzBtT8dD9rpzcNzTQYsP&#10;Wbx3zJV3veat0+z1oK7Z8rymlmY13RVc2Ux5Lrpx5DpNt2nD2FfjayyT0+TQuLZZmLAwns5ZWT4q&#10;H7c4nx6Vf9k3Jti0LapqT7b5Y3eq8Nidmj/+eQVlO7k34EiObFP+6B3KX/tq5Y7crsRQbgNmYUgE&#10;EEAAAQQQQAABBBBAAAEEEEAAAQQQQAABBC5fwH0WVLcbekfBPnd1cc2CK3dH8yMslw+62rp2gesb&#10;uP5h1K+Vb31O3BzD9a9Z26iN6+fGs3xrnNb8rrx5NPt3rNX6x2M1+lj7cHm1cU8bPh7b6pr7qjf2&#10;GK8hnt/15EAAAQQQQAABBBC4MgKeXbfm2c9ydlXSmib07Ic7P+pbj+LWT6qtYTqvHIrbuz5RvzXO&#10;Zz8Q2xqDqG88b+vn09aMrZTbj9tXa42D27d6thzi+VpjXIqRp3i/vjO2sLbDmbl+jTFs/6s72vYQ&#10;GazXHuwCNfdD/RoOZ7a8B7NYrUH7uRPvv+Wwhul7Nm2eR+1z9GxIIQKXKOD5SbnQeXjyo/JUVLey&#10;Pm7trtNuHp5n4yTisXzfLiptq2u2aY89LxGN7dp6q2rvx+0T6XhNy9chNtZg88VjuTW4MQdft+3W&#10;Hq3Z7dMugo3SF1uzjenGbs7Te4/tJo01u/VEc/jtBCvTbk1t4zujQYdnBm6f0X6dvT0Gqzk6Hzfr&#10;79YWzev6t9bfayzPd3PaY3ARq159KUMAAQQQQAABBBBAAAEEEEAAAQQQQAABBBBAAAEEEEAAAQQQ&#10;QAABBBBAAAEEEEAAAQQQQAABBBBAAAEEEEAAAQQQQAABBBBAAAEEEEAAAQQQQAABBBBAAAEEEEAA&#10;AQQQQAABBJ5NAqv7pshnkwh7RQABBBBAAAEEENgQgTC6SUTXF6F71VXPZbeIUDmRUyKoa7w417ff&#10;tw73vgnFLbt3Rn2OPdK73lUujt6p0K8sj52wm8EN1+LsoSNv0MLSBf3ZXT9t95iwG030OXy7AUXe&#10;tnXT9T+oTHmbnviPp3rde2S5d3IyoZ1vTejUh39JQWlhubxXYuT6F2rPW95pX9w++Avie/XdyLJK&#10;vaTf/PqP6czisYHT3Lj9dr3t+f8m+hL54swxPfpXP62Fs/cN7NNeueOG79KRV/+8UtmJ9uItkT5V&#10;qOsP71vUo9ONE2YVq3Jfuf+6Ixl99w3DGkoO/gL+VQy3qiZBPVThrDR7MtTc03EonLNTtP/TYlXj&#10;Xk6jTE7K7/aU32PxHhd7Gpm0WxL4nmq23hP2dL9v1uIHpKdmA52YlUqrf+m4nKX17Dtk/4o+MC4d&#10;HPd0xNZ5ZNLTnrzkr/PNEUq1JU0vzVmY0dTSrM6XpnW+OKVzxQtRvvuGlj0Xu8ULc6kRjdkJMJbJ&#10;ayyd07jFk0Pjy2HC8omL3NRji29xxfJCe7IVT92r+cfv1Pxjd6p05v4VbdanwNPw3hcof80dyl97&#10;h7K7b+IGHusDyygIIIAAAggggAACCCCAAAIIIIAAAggggMAVFQjss8e6/W45sFC3zy5duhalXVkj&#10;H1idK7N83C5Oty/Ufa7QXh+N0RjT9WmO6dpEY7WN2cw3xwsbibA5f2M98Rpa62z2a47p2rtjub9b&#10;U2NP0RqiOd1Kmy0aExEhgAACCCCAAAKrEbCfNTx3fZoufhGMb+2itlHcu337lTye/bzjh7VobNev&#10;vc4tzdU3x3NjX+zwbI2uXbwO17ffzz9xuWc/HzXbRvFF9+jad84xeE3Ozl2d1+rTu31rnbFJa99u&#10;jYMOt0dPbs9xH9d/0BHvOV5PbN67feuxaOyhzXXQ+K4uegwuanmxUahHAIH1FPD8pF032P1nbp6V&#10;JeT7KYtdiOu9tuv1PM/6JeK+rp1dKNWxLM9LRH39aPwe9Ta+G3d5jq7+rcEa41p93NbN6dbUeU2v&#10;W1tzrc12rTHi1HJ9tG5bU8+jtY/YoDmfzdm9Rs+P15SIjWyFPUdsFnq+37FGy0RVrXFtDzZWbGbz&#10;mvHAI9qzM7xIu4GDUIkAAggggAACCCCAAAIIIIAAAggggAACCCCAAAIIIIAAAggggAACCCCAAAII&#10;IIAAAggggAACCCCAAAIIIIAAAggggAACCCCAAAIIIIAAAggggAACCCCAAAIIIIAAAggggAACCCCA&#10;AAL9BPjmz34ylCOAAAIIIIAAAgisr0B0E5iuL7z3a6ueo5zI200DfE0uTNnX5ve+oYkr/dbhlTcj&#10;GU4m9fztkyrMhbpwtv+UC7lPdVTmqu7GKFJ+7Kjy49fpw1/8YS2Uz3e06cjYHvNVKZMc1ouvf4dO&#10;feC86oWV62n2cd/Xv/sfjej0n/6SavPTzeKecfbojdrz1p+UZ3vZSkc9qOm37/5pHZ+9d+CyDo3d&#10;pB958fuUsJsxnP7mh/XE5/6tgnp5YJ9mZXpkl6553b/R5NHXNYu2TFyuh/rLR0r61LElu1nj6pd1&#10;cCyhf/j8ER0a39jHc6kQauapVpg/JXNf/TrXs6Xd40OjO+z5tNuLw544nR5p3URjphjqW/ZUeOze&#10;UI9dCPTEjFTr/xRaz+X1HGv7iHRwXDow7lnsWSztsLLWTTh6dlt14UK1qPPFKZ0vuTCtc1F6OsqX&#10;akurHmcrNrTbkyifHtW27IQmh8a1zcLkkEuPWXpCExanniU3I6ktTmv+2Oct3KmCxfXS7IY8ZKnc&#10;buWOvKIRbldyeGJD5mFQBBBAAAEEEEAAAQQQQAABBBBAAAEEEEBgswQC+yyuHgYKLNSDOF2zdGjl&#10;7mh+VOPyzba1wNq69lGZ6xfI9VmZd3WuX6M+6tearzHF8tabY0Zx2xyd+XjMuG08t5u3V96tt/1w&#10;e3Bt3X8cCCCAAAIIILDBAvae64V1ux5p5QUKvpVHdVEc17eucrDrB1y/Rl+Xbq9zq/bsZws/rDXi&#10;i1+w4dkaovEa48Y/CrR+HvCsoFnvxnbt2w/P7UVuTfE4rs2gw40Xr7Gxz+XxWnO6seJ9xrHrM+ho&#10;jhf1s7XYD2sdzZ1zq40z6ax3jTscrb8f7Sleo9tj+9E0udi62vuQRgABBNy1qL5dy2gXgnVgeHaR&#10;m2flvl3X5CWs3l6ROq4Va/TzXL218/zOa2I9e8WK6qxvFLuL5toOz/o3+0Zz+M36xjpsPZ5dWOo3&#10;+/e4vsqtOx6jsYbuPdiY8R7idvEeW/tsrsFPpBtr7NyDFUY2y3N078H2HO/d1unW16hvOdkeIp/G&#10;PtyFsoOOaM+JaM+DmlGHAAIIIIAAAggggAACCCCAAAIIIIAAAggggAACCCCAAAIIIIAAAggggAAC&#10;CCCAAAIIIIAAAggggAACCCCAAAIIIIAAAggggAACCCCAAAIIIIAAAggggAACCCCAAAIIIIAAAggg&#10;gAACCDybBS7yTa/PZhr2jgACCCCAAAIIILCeAu5mfn7YfSOD6qqnKCXGo7bbF6b79jm1PdT86Mrq&#10;l+zcrqTdFOH4I/1vuhN4JRVHP9/ROV+Nb2hz8PAb9emH3q8np77WUd+dGa1JKevyguvepuKnfJUe&#10;LXc36cjveHNOU3/z71WdOtNR3p0ZOni99v2Dfyo/le6u2tS8uzHih+/7eT1w/nMD17Fz+JDeefMH&#10;5VWKevB/vkszT3x6YPv2yh3P/R4dffXPK5nJtRdvifQ9Zyr6k/uLml7qf151LzSb9PTdN2T1msMZ&#10;+V03Buluu9Z8rRxq9qQLiuK5p0Mtza91lPVp7+6bktstje3zNG7BxaM7ZDcRad3oZMHW+8iMdOzJ&#10;QMenQh2zp/bc0vrMfymj7BiRjm7zdHhCOjLp6ZDF2VRrvZcypuuzUC3qfHFK50suTOtclJ6O8qXa&#10;Jm74UjfU6OfbjWjGM3lNDo1rmwUXt4cJq0v2uEHOZU57VXQP7f2ueOpezT9+ZxRKp+/fkHX7qaxG&#10;D9+m/NFXRvHQtiMbMg+DIoAAAggggAACCCCAAAIIIIAAAggggMDVKeA+x6nb7yujELTStSBQ0FVX&#10;s3bus7y61bl03eo7864uLovqrZ1r48Z27SzZcTTHb7Z1+XjceI5e63JzN8fsXnOzLlTXRB2zkkEA&#10;AQQQQODqEPDCujx7//S63tdcmW91Lri0rL79E2tP1qdR7/fp317v+rcfrn9z7Dhu1sexm6vV39Zg&#10;7TuP0Pp3r7G9RVwfjdGYK65tzuPGb/aP99LbwNnEDt0/ZLj2TSMXdxu59n6jr1uH1/1DSvtyLd0c&#10;r3sdXc3IIoAAAldcwPNT8twFWG2HZ69wrsxLuDoLXlzvtV2D5tm1OnHfpHx33U5bnRvK86w86u/a&#10;xW39aC5Lu/Jovta7TzSftYvbpHqMZ+tx9c0xG2taXrZdX+TW0VxTa0+tmeL9tOaI19UY09bbcdh+&#10;4vFaY7r6DgNbQ9MoMmjsqjlOvCfn19pns44YAQQQQAABBBBAAAEEEEAAAQQQQAABBBBAAAEEEEAA&#10;AQQQQAABBBBAAAEEEEAAAQQQQAABBBBAAAEEEEAAAQQQQAABBBBAAAEEEEAAAQQQQAABBBBAAAEE&#10;EEAAAQQQQAABBBBAAAEEEEAAga0q0PWNvVt1mawLAQQQQAABBBBA4GoXCN3NkUJ3U4fWjYfkVVe9&#10;raXkmJL1msZK8337fOtI982R4qa37t4VJY490rveVRZHP6/QX4o7NP6fq8ZrreW26wv3/+uOuu5M&#10;ph4qa8OnkiO6IfmDOv0Xs91NOvL520ZUPPkhlU8/0VHencnsOaR9P/Qz8tND3VWbnv/zh39VXzn1&#10;sYHrGMvs0Lte9tuqnrpXD37yZ1QtTg1s36xMDe/Qta//ZU0efV2zaMvE06W6/vj+or55dvXnr1v8&#10;y/am9ZYbhzU25F/2XtxNRRcvSLMnQ808FYfCORu27el12ZOscoBUVsrv8SxYvNtiC6M7ZTeead3E&#10;pWTPpYdtvcdnAh2ftng61IXFVU6wzs3csg6MSwcnPB20+MB4HGdTrfWuZcp6UNf00qymGmF6aUYX&#10;SjM6X5q2MKVSrfN1ZS1jb2bbpN2sZ2JoTNuGJjRp8eTQuIVWejyTl283EeKIBWqL05o/9nkLd6pg&#10;cb00+D3gUt0y244qf80dURg5eLM9z9KXOhT9EEAAAQQQQAABBBBAAAEEEEAAAQQQQKBNwP3evW6f&#10;ZdWbceDSjfxy2vJBs51LN+qjds18XFazuqBZ7sa0fM3yUVljDJd35UFzTsu7fm7eZpnLh12//I/r&#10;QgWNMaN1NsZ048djuF6b8KFBmylJBBBAAIGrUMDek3zZtR3N95DorSSM8p69x/hhPQqetXHvna1P&#10;WK2f1XuNejdGxxG1besfjVVr69Ns33rvcmO4+eIxXX2rzo3dWk/cbkX9cv/GOFH/1hieW1PHntze&#10;WnO6uvbDmSzvUW5dcX27Qcd4PfpH9d027ZOQRgABBJ6RAp5d25CS57uQjEJ8rUP8Cup5jVdSuwbF&#10;1ftRm5TFjfZRX+tn17G0H16jvRs37tOsb70yR3UJN2c8VseYnhuz1daNvby+Rntr4EqXp23O6dbf&#10;0ba5RnsXbT883+2pNbdlourWvJ486xuvP15nvMbmXtpHI40AAggggAACCCCAAAIIIIAAAggggAAC&#10;CCCAAAIIIIAAAggggAACCCCAAAIIIIAAAggggAACCCCAAAIIIIAAAggggAACCCCAAAIIIIAAAggg&#10;gAACCCCAAAIIIIAAAggggAACCCCAAAIIIIAAAs9mgeSzefPsHQEEEEAAAQQQQODKCUQ3pwrdDTua&#10;N3yym1N59VUvoJQY17bFmbZbfnR2daM+fKjzBlGuxc7skA6P5bRYCHXudGef9txC7lPtWWXqoTI2&#10;3ND4Uf3vh9/XUdedSdhNH3O1uPSmA2/Thd8vtbbZ3djymQNpJbZ9Qgtfu7dHbasotW2X9r3tPUoM&#10;DbcKt0jqU8f/QJ88/nsDV5NN5vQTL/6A5r72uzp9z+8PbNteuf3679TR1/6iUkPj7cWbnnY3/Pz0&#10;E2X9928VVV79qatdI75+4Pkjeu721CXvYWk+1MxToWZPxmHulFSvXPJwl9zR7omj/F5pfJ+nMQvj&#10;+z2NbGvdiMcNXK6FemxaOj4d6IkZF4c6U7jkKS+ro1vZnrx0eNLT0UlZ8HTATqtUonPNq5lkrlzQ&#10;meJ5nVk8p7PFKZ0vWbB4amnWXtWar2urGWlrtEnZDZ0m7TnWHrY18tuGJpRPj664EdPWWPnWWEVo&#10;NxQsnrpX84/fGYXS6fs3ZGF+KqvRQ7cqf+0dyl9zh9Jj+zZkHgZFAAEEEEAAAQQQQAABBBBAAAEE&#10;EEDgcgXqQaC6/d6sZsGl3e/UXT4qi+pCK4vr6lbXaufauHzd+rX6xOM18o2xXbtozPb8cjqeq+8Y&#10;bXM31xStx41pYwRX4e95L/cxoz8CCCDwTBdwnwgmLPheGMcuba/33vJrvn3GZ+8DLu/KfXuvcOmE&#10;vSd59s7g8lGZ5aPPA62t+4zI1XlB3epq8lxbK4uP5meGNlZgdS6E1Sj2A4utvd/RvtGtObfV+dG8&#10;zQ+jm+MpmsP1ba4nTjfysva2tvbDjePW1WznLmDo+IS0sTff+ro9LI9t7TgQQAABBPoLeF5Cnl1v&#10;YRdUtDXyLBuX+3Zhjav3/JR8F1vet3Rne5eN27u2vp+2dq6PS7v+FpbHb8zj+fF4Ub21i9rHbaN5&#10;rG/HYf09z7VbuZ5ofVbXmiPuGa+7e+1x3tXZqjv6xHtojO/WY+9i7Yfn+429dJa3tyGNAAIIIIAA&#10;AggggAACCCCAAAIIIIAAAggggAACCCCAAAIIIIAAAggggAACCCCAAAIIIIAAAggggAACCCCAAAII&#10;IIAAAggggAACCCCAAAIIIIAAAggggAACCCCAAAIIIIAAAggggAACCCCAAAIIILA6ga5vo15dJ1oh&#10;gAACCCCAAAIIILB2AXfzq7abs3jVNQ2xlBjX/tnpvn2e2hVqMbuy+pbdu6LC44/2v5FW6FW0OHpn&#10;R+dc1W6UaSVPpYtaqsx31LVnPLvRV77mbsEiJRND2nvX31Nxygr6HP6Qp9xtD2v6s5/o0yIuTuYm&#10;tP8f/QslR8cGttuMyq88/Rf6r9/6dwOnTtrNc374+n+pqf/1s1q88NDAts3KRCava173/2nH9W9s&#10;Fm2Z+MRcTR++b1FPzDZvBnfxpaXs/jrfcV1Wf+eaISX9tnP/Il1DO6cKZ6XpJ0JNPxlq5qlQS3MX&#10;6bQB1b7drS+3Wxrf72lsn6dxC6M77Fzv2suZQqjHLliYUhQ/bU+XrvvfbcDqeg+5a1Q6POnpyKR0&#10;ZMLToQlpKLV6+2K1pPOlKQvTOld0cZw+W7ygUm2p96RbuHTcnlM7stssTGrn8DZtG5rQ5NCYhXHl&#10;0obFsSaB2uK05o993sKdKlhcL82uqf9qG2e2HVX+mjuiMHLwZrthWHq1XWmHAAIIIIAAAggggAAC&#10;CCBjEiDZAABAAElEQVSAAAIIIHCVCtTDQPXAgovtF6yttCu3fFR+sTrX1rVptas1+gWNMaJ81MY+&#10;A2nU1dr6RGWWj/vF63Blcb+2dTTGaK47UP/PYK7Sh4RlI4AAAltewPc8JTxfSQsJ31ect8/Flj+o&#10;i1+b7SNLq5MS9ol2wuIob6/bLk541iZqH1pkn45b2rO6hH1S7lnet9g+MrTYlcXjuHL3SXpo7wX2&#10;vyj4Yd3a1OUFFsKaXRdQs7QFK3dxaPm4fd3Srqwah3qllQ4sbXlZHNo4rp073Cd9bhy3FjdPlHZr&#10;W06v/PzWtY3mjkbgfwgggAAClyrg+Um7RiQp309Z7EKcd+N59j7UPDzPyhOuLmVtG3GivX2rbdQ3&#10;GjMey7PPw+M+zf4pN3hz6Cj27L0uGnt5zNY88fqsr42znLbxOw9vee3RXO1zujFt/e7o2FNjr/Ge&#10;4r341pYDAQQQQAABBBBAAAEEEEAAAQQQQAABBBBAAAEEEEAAAQQQQAABBBBAAAEEEEAAAQQQQAAB&#10;BBBAAAEEEEAAAQQQQAABBBBAAAEEEEAAAQQQQAABBBBAAAEEEEAAAQQQQAABBBBAAAEEEEAAAQQQ&#10;QACBzRDo/gbuzVgDcyKAAAIIIIAAAgg8CwQCdzOzsO0GMl5tTbuua1i5pXN9+zx0ZOWNx1zjW3bv&#10;iPo88Wj/m2MujnxRYaLYMXa+Eup81tNc5XxHeXcmZ9tINoZ+ceU9Kn598L7GX7+o6Tv/U/cwHXk/&#10;O6p9//hnlZqI195RucmZB85/Xv/5vp8buArPbg/3vZN/T4W//BcKaqWBbZuV4wdfqWu/7b3KjO5q&#10;Fm2JuFoP9T8fLekTjy/ZzVpXv6Sbdqb01ucNa8eIu1Xf4KNeCzV/Spp5KtT0ExaeDFVdHdvggddQ&#10;a/dyUs7ox/Z5GrfgYpf33V0K2465pVDHpkIdn47DsWlp0e4TuBnHtmHpyKQLng67MCGNpDvX22td&#10;pdqSzhUv6Hxp2uIpi12Y1nlLL67yfO017pUus9tnaSyT0+TQuLZZcHFHyIwpxc2xLuthCe19q3Tm&#10;fs0/9lnNPfYZlU7ff1nj9evsJTMaPfRy5a95tfLXvlqZ8f39mlKOAAIIIIAAAggggAACCCCAAAII&#10;ILAKgSAMVLff7dQDFzeC/YK3lY7rq0FdFRfqNYtrqll7F1rtuvvE/fqO6+aK+nf3a+Td+NbGfV7i&#10;2rm0m8vlORBAAAEEBgsk7MMs3+v8HMjlXHnCj+uSjXRUZm1deZx2cZxvn8V91uLGjMe2sdx4Fnwb&#10;2FdowcWBlbm0hej1OlAY1hXa67gs9ux13LM2vqV9S7vYi9K1KHbp0N5rQnufcf1kaS90dVX5VuZF&#10;oRLFClyZS1elehx79bKCqG/Vpqtb2srrVWvjyq3M1Vk+Grt9c6QRQAABBC5bwPOT8vyU/Ebs2efv&#10;nhdfA+K1vSc127nYd22W+7j+Vuanozhq5+qjlbXe0zw/0WgX943Hc2O1+rWPa41thLb+thY3ZzyX&#10;zdm1hs75rd6L/3SgtQfXv7nWeBw3hts3BwIIIIAAAggggAACCCCAAAIIIIAAAggggAACCCCAAAII&#10;IIAAAggggAACCCCAAAIIIIAAAggggAACCCCAAAIIIIAAAggggAACCCCAAAIIIIAAAggggAACCCCA&#10;AAIIIIAAAggggAACCCCAAAIIIIAAAghsDQG+PXxrPA6sAgEEEEAAAQQQeMYLhHbDNi9s3SBHnt1Y&#10;bZWHu+1brmg3WuvTvm4Vjx5ceQPPa8fzmhwaUnkp1OmTK+ubwy3mPtVMxnHjZqBzGXdTn/5HthYq&#10;Y/eec0d2aZ9yX7nVbk3X/xh9kaf5+37VblbXv5WXSmvf2/65Mjv39x9ok2qenLtfv333T9nNUmsD&#10;V/A63aDUF3/fbsV38cOzGyodeeW/0O4X/kO7CVK/R/ji42xEi2MzNf3+Nxd0ZmE1O4lXMD7k6fuf&#10;N6KX7En3XdJSIdTMU43wZKi509H9C/u2X/cKYx7dIY3v8zS234vi3G674WKy0z+wG/Y+ORPqsQsW&#10;phTF5xfXfTUXHdCdFvvy0qEJTwfHpQPjcTya6Vxv+0Du9Wa2PK/zpSmdK03r7OJ5nV48F4W5SqG9&#10;6ZZOp+0mYpND48th5/A27chuk4u3D03YjTXjm59t6U1cZYurLc2rcOwLKjx+p+aP3anaop38G3Ck&#10;xw8of80dURg99HL5qaENmIUhEUAAAQQQQAABBBBAAAEEEEAAgcsXCOx3bfUwsN8LB6rb7wxduhal&#10;XVkjH1idK7N83C5uU6nXVAnqKltctbje1s6l3Tjt48ZjuHnisXrml/vZ3I101M7W5sZyY3IggAAC&#10;z3SBhOcrYR+gRLHv0o38/2HvzoPsSs/7vv/Ocu/tvr0A6AXLAINlsMyQEmlquIikOENyhtpCbU5U&#10;shw7kiu2FId2OWXaKv+TSiWpuGK7nFQqFmVHchSnUopdiuQ4KUlRbHJmuGgoKaKGkkjODJYBMAAG&#10;S2OZbqCXe+9Z8rzvOecuvQ2A6QYawPewXr/b8z7vuZ++fTH3tMpvtx0qtPn+P71Zz4/11pTr3dru&#10;uvVz9udzxqHlHFhb5bG5wP5qGtlfC0P7XA58ndrfijPl9u9BltnfGu3vjXme2rwVGwusH2Yd5WlL&#10;SpakdNHqlh8L8o5fk6c2bzFufW4l8/FurK/vxvycG7NYv6Zo+/G+vl9frt3M94z7i9Zqf9VyfzFe&#10;+6/Gm3lH5EYAAQTuXCCwv10HYazQShC5dq1ou35YL8dduxp3Me7v2b1PQPd/ExIELqYoYZmnl7fu&#10;5/wefj/LsfwfH/t3q1pXxFV7FvcXRO4eizw+77I97Ob9i+/ltXta437uXIkVCCCAAAIIIIAAAggg&#10;gAACCCCAAAIIIIAAAggggAACCCCAAAIIIIAAAggggAACCCCAAAIIIIAAAggggAACCCCAAAIIIIAA&#10;AggggAACCCCAAAIIIIAAAggggAACCCCAAAIIIIAAAggggAACCCCAAAIIIIDA5gjEm5OWrAgggAAC&#10;CCCAAAIIDArk7vC5vHfwkILOYMA6vaVomyYXbqwZcWaPtNRYOf29u3f6wXOnczvgbuW8G8mVaH7s&#10;pYHJZirNNPvudWC26MR22OmIxfnLXtfTJ/4b5XZe3lpXbSpUe+ELylp2mN461+6f/E81vO/wOhH3&#10;Z2pm4Zy+8EefU9sdBrjO9cFbI9rz1h+vE9Gbak4+qSd/+H9Qc/JYb3ALtFpprv/rtQV96XTrtg8F&#10;DO3t8vyhIf3osWENxYPvnflrua6fyXXN3oc3zuZa5628Ka++NixtfzzQDlf2W3tfoLgxeI9u41ut&#10;XCevSaeu5jph9/yGtdvVe3xT7mz1pKN16YlJ6chkoMNTViakodrK+3WrEzs08srCNV1amNGl+Rld&#10;nL/i21cXr9uBx3a45QNwDcdDmh6etDKhnc2irvqj9ZEH4BU8+Le4eOW45k68oLlTX9b8hT+xfxg2&#10;/hDrIKprdP9HNH7kWY0fflaNiYMPPhyvAAEEEEAAAQQQQAABBBBAAAEENkQgzTIl9jyinSZqZ6mv&#10;O1YnNp7auJtP7QG3b7v+8rEqzsV0225db43L5UrLnpl1bJ+Wz5/6vJmb6+btran2tafrG/I6SYIA&#10;AghslkAUhAqDwb8jBAoU2VgUhla70t+2vv1hpxh37XLex1X9Yiy2ubAcH9xBfs9efreul7NY1+u7&#10;vQbGLG9c3ldYtoPqNdhncm6f166E1g7l/sZqbfvsDnP7w42VPOv4+czFpe1e2493lGX2Ny6fw9pp&#10;Eev6WRnr22VsMe72q3JW8S5PcR9uj27b4gZyZsX+xb8vLr69WT9q8iKAAAJbRiAIawrCWKGVIHLt&#10;WtF2/bBetiOp+mz3d27/OlVruuuLPC6Hz9Udd3nry+ItdiCfJbV/S8KB/av76s9btt3eZezAfXT3&#10;tj2DZf8n5bZfFbtl8LkRBBBAAAEEEEAAAQQQQAABBBBAAAEEEEAAAQQQQAABBBBAAAEEEEAAAQQQ&#10;QAABBBBAAAEEEEAAAQQQQAABBBBAAAEEEEAAAQQQQAABBBBAAAEEEEAAAQQQQAABBBBAAAEEEEAA&#10;AQQQQAABBBBAAAEEEEDgERRY9v+b/CMowEtGAAEEEEAAAQQQuCcCuT88r+/ovqBz2/u2wnFtay2s&#10;Gf/qoWTFXM0O8/vA9JQfP3tq7QNUF5uvKItuDqx30fnyg536IgI76HXcbr96NfvP/qTqF3f3RSxr&#10;hlK899+qden8sonB7uT3/5TGvusjg4NboHezdV3/5P/7ed1sX1/3bp6czfSey1fXjakm9/y5n9XB&#10;T/w9hXGjGtoS9YnrHf2Lb85rZiG77fs5tD3Sf/T+Ee0bL75e3byS6/qZolw7nas1+Pa67bx3E2hn&#10;imnbY9L2fYEv2/YGGpms3qm9jO5w4vOz0unruU5ek05ezXXpHt5ndSdDdr8Hd1iZCPTEhHTI7nV6&#10;ZOX93mzf0pWFa5pZvK4ri9d0eX5GF+ev+P6DcEDycDyk6eFJKxPa2Sxq37f2aK1ZcVDfI4HcDmO9&#10;de4bmjvxgmaPf0nt2QubsnN9++MaP/ysL6MHvldhbWhT9iEpAggggAACCCCAAAIIIIAAAgisLZDl&#10;mZIsUydL1U6tZImvExtPbTx1tW/nvXZ3rhzrxlm/bLucLZ/L8lnujuXu5rLnx1Xcitx+fS9vprWf&#10;Xa/9qphBAAEE7l4gtL9/xUGoyBX7W1q3b20/5seDvrYbX97vGyvXLX+y7/K6/EXOcn1/v9suYmLr&#10;+zXlfRX3GCjsxtl9l+3Q33/Rd+31rtw+k/OsYyVRZsU9H3Z933Z937axtGoXdRHvxvvWutiyP5DT&#10;53dzbm2Vp1jXn6eVLCn1ZUFZZ8nuoe3zZ3693V95b/ZXyvVeEnMIIIDAlhcIwpoC+8N1aCWIXLtW&#10;tF0/rJftyP4PLgb/9RiMc2uKPD5XmaeXt97bw8dZfOTyu7JsrZt365f/m2H7h3Y/xRq73+V7lOv8&#10;6xjIa/fOhQACCCCAAAIIIIAAAggggAACCCCAAAIIIIAAAggggAACCCCAAAIIIIAAAggggAACCCCA&#10;AAIIIIAAAggggAACCCCAAAIIIIAAAggggAACCCCAAAIIIIAAAggggAACCCCAAAIIIIAAAggggAAC&#10;CCCAAAIIIIDAPRSw4+C5EEAAAQQQQAABBBDYfAF3AGDYf55e0Ln9TfOGBo+m6i1N7NzBk4/3Jy7m&#10;3j81oeE4tsP8cp17Y+V8lWF+9KWq2avX2sxF2OsYt1uvjpwauXlAT5z82d7aVVrD731TrUsvrjLT&#10;Gxr/wCc0+ckf7w1skVY7XdQXvvE5zSycW/eODtxM9KHL7/wzrQ1P6ugP/CPtOPipdfPd68mWvU/+&#10;zWsLeuF067aPfRyyb1M/8WRTTw/VdePb0jfOpLp+Jld7/t7dfXOHtG1voB37A21/PNC2PVIYr3wD&#10;z9zKdeJqrlPXpNPX7XfibdmhzPfuPt1Odful2b9dOjQRWJEOWr1nzJ07V9yv+4y4tvS2/uzqFV1e&#10;mNHF+Su6ND9j7ataSlv39mbvcLfAPqF2DG3T5NB2TViZHNqhqeEJTbvSnNRorXmHGQnfaIH23EXN&#10;nfqqbp76im6e+bqyTfhFDaK6Rvd/ROOHn9H4kU+qMXFwo18G+RBAAAEEEEAAAQQQQAABBBDYUgKZ&#10;Pc9J80xpZsXVZT/JUrVTVxK1rd2xsjxmvX53fWbrXR6rfe7uPm7Pcu/u/qv3txQYN4MAAg+cQGjP&#10;r6MgVGwlCkNVfT9m/cjmQzfv20Xfxbn5bgmLHL5frum1yzVl/mKNxS/L4fbtv1y3l3+NHGvk7M9z&#10;N233LD+zZ/Z52lGWdZT7khRt+9zP7TN7cNzGLLaId/P97aJfxJdry7wtn6eMd22Xo7uX67eUdRaV&#10;JkXJkiW/t9+/LzbP07t5maxBAAEE7plAEMZyJQxrVrti7aioB/s1iylii/i6j/XrLb5Y7/K4mP48&#10;ZS77d2Hgsn6xT3/eXp4gKvL08pZ5/F69PXr3W+5p+3MhgAACCCCAAAIIIIAAAggggAACCCCAAAII&#10;IIAAAggggAACCCCAAAIIIIAAAggggAACCCCAAAIIIIAAAggggAACCCCAAAIIIIAAAggggAACCCCA&#10;AAIIIIAAAggggAACCCCAAAIIIIAAAggggAACCCCAAAIIIIDAxgpwGsDGepINAQQQQAABBBBAYA0B&#10;d2BhYP/rXmGn23ynRr0drRlyZk+gTm3l9Ed27/SDF8/nardXzlcj82MvVc2itvtcdjTXwHzTzjGs&#10;58VQkMV6z7d+QUG29v3VH2tr6cova9nZkQM5hw88qV0/8XMDY1uhk9mhjb/yyt/R2dlvrXs7uxZS&#10;ffxip/+nu2r8tsc/rmM/+N+rPjK96vz9Gjx+raP/9U/mNbOQvfMt2M9+23yo9+cNHW7XdOuPpN9b&#10;uo1175z5HSNqw9KOxwNt329lr93H3kD1Zt/vVJnBHQx97m3ptSu5Xp/JdfKqNNd6x/QbGhDbL9Hj&#10;26WDOwI9MWH1RKC947ID8QJldmj0tcUburQwo2+9OaNL81d00dqX5mfssOrb/1zY0Bu+zWSjtaZ2&#10;j+zU7ua0djWntLM5qanhCU0N7bADY9f+HLjN9IRtoIA77PbWuW/o5qmvau6Nr2hp5sQGZu+lqm9/&#10;XOOHn/Vl9MD3KqwN9SZpIYAAAggggAACCCCAAAIIILDBAmmWKbFnK+00UTtLfd2xOrHx1MbdfGrP&#10;hnzb9cuxIraId+0irsjl2u55UrWmylWNuX5ia1qprc9sX6td38WXj0k3+FWSDgEEHhaB0P5qEIWh&#10;osCV/rb17VlxMf5Oc6FiyxH25Yh928bKHL7v9wnKuGJNta9b63JU/d49LbuPMoePK+Pv9c8it8/X&#10;zD5rc3tW7opv27POou3qYi5NWsqSRaVWso6V1Po2l9iajtWZX1PEDuZwYzbv8ndjyr7f07UtJm0X&#10;tWu7+3D9ZKnYz2ouBBBA4H4JBGGsqoRhzdquxPZvgtWRm6tZu6yjYq6I740HNl7ElOvKHD6PX1Pl&#10;XJ7HrStzdvcq+8Hg3wkD+7enuk93X2FY7/Z7OYr7uF+W7IsAAggggAACCCCAAAIIIIAAAggggAAC&#10;CCCAAAIIIIAAAggggAACCCCAAAIIIIAAAggggAACCCCAAAIIIIAAAggggAACCCCAAAIIIIAAAggg&#10;gAACCCCAAAIIIIAAAggggAACCCCAAAIIIIAAAggggAACCCCAAAIPjkD84Nwqd4oAAggggAACCCDw&#10;IAvkeaowD3ovIej02u/QGmr3rVsWe3JfsmxEGqvV9NSOHX787Km1j8lt108pqZ8fWO+ODltrt1qW&#10;q5n2wg+d+ssau3m4N7CsFdRlh0H+MwXB2vcQb5/SY//h31YQb73/NP+1b/1X+tbMV5a9qsHu9lam&#10;T77V1uCRa4MxdhqcDnzs89r7of/ELNbSXbbmHnSXklz/+tUFvXS2teZuQSZtn480ORdp6qbVN2PF&#10;afEabqy5amMmhu0tPHkw0ISVHfsDjU6vbtdOc525Lp28luv4jCvSwu3/em3IzU4MS4enAh2dko5M&#10;Btpv9x7a+35m8breunVZ3357Rl+8MKNL81d0efGa/V6s/L3dkBvZgCSNqK6dw5OaGp7Qzuakpq09&#10;be1dzSmN1kc2YAdSbJZAsvi25k5+RXMnXtDcG19V1p7f8K0Ce3+M7v+Ixg8/o/Ejn1Rj4uCG70FC&#10;BBBAAAEEEEAAAQQQQACB+y/QyVK108RKqiTPlLqSlXWe97UzdWy8Y7Ete97RsXi3Nl0W4/qJxWWW&#10;x+fuy1/EV3tY7oH9yr5bq7WfMd5/Me4AAQQ2WiCwv1TEYajInqmHgavDbt+1w3IudnO+bWMWW6wp&#10;4l1cMRf49VWcy9mbc7HWL3MU4+W8W788x7J+tZ/b2+Xw91PGbLTJu82X22dxnnWUpS2lyZKyzkJR&#10;u7b/DG+rbbVruzgf69tFP7PP+mLcxbh566eWr2r73C6mXeZd9HVq+xRxy9dXOao92+/2JbIeAQQQ&#10;GBAI7G+0QRjbn2pr9u9GrWhbPwzrNmbjvl2Nuxg3Zn2b68bb30WKv1D2/Z3SPud9rM0Va8pcLtbn&#10;KPJUOYrYYp9irGzbfRXxa+xt91Ll8Pdq8VwIIIAAAggggAACCCCAAAIIIIAAAggggAACCCCAAAII&#10;IIAAAggggAACCCCAAAIIIIAAAggggAACCCCAAAIIIIAAAggggAACCCCAAAIIIIAAAggggAACCCCA&#10;AAIIIIAAAggggAACCCCAAAIIIIAAAggggAACCCCAwKMoED+KL5rXjAACCCCAAAIIIHDvBdzxuUH3&#10;DN3Meult30SYDa0a69K98bjLNXh9aNe0HYRZHJJ29lR308Eg682PvbRiLFojPLCDK8c79hrKFaNz&#10;h7X/9E+uWN8/EE1+0Q6mvNw/NNAOanU99pc+r2hkbGB8K3R+68QX9PL5f73urTQ7mZ4731J95Y+g&#10;u64+9pie+uH/UWN7vqc7thUa377S1v/2pwu6vjR484F1d8xHmpqNNDkXa+JWpDirfuqbeOe2xfhu&#10;2/vxQDv2B5o4GGh4++r7Xl/IdfKqlWvSCavfvGG/TWu8bzfjjpt29t+hCemJiUCHJgOr7fcivKVL&#10;CzO6NH9Ff3D1in7zzCW9deuyHbhtvzRb8GrYAYk7hyc1NTyhnc1JTVt7umyP1Ue34B1zS2sJLF09&#10;pbmTX7bykm6d+yPZ6b9rhd71eG18j8aPfFLjhz+psYMfVVgbvutcLEQAAQQQQAABBBBAAAEEEFhd&#10;ILdnb6l9p0uyTO0sUTtNrVidpTaeK7O51OYSV5d9F+vWuLiWxXfKdW7Ml6zI2esX6zuWcyB/N6/b&#10;I7c8qXL7HxcCCDw8Au5JaxSE9ncDK64OAl/H1q9Hseph5Oua1ctjqn7s1wcK/foih1vv8vkx+5uE&#10;j/FxxVjRt70srlhnMd17sLW+XdxL7/6KfmD3+KBdWdqxx3Ntpcmi2p1FZVanyZLytG1/K0lszpWO&#10;tV1c2bc1Vb+IsTk/VsS6+DRpFbk6C335yhwDsUm5T38Ol6fY3xoPGin3iwAC91PAfb6HNfsbmCux&#10;tWMFUdH3bde3udCPubaLsfmyv2Jtlacbb2tXydmfo5uzWrtiz8H9/f1UsbYPFwIIIIAAAggggAAC&#10;CCCAAAIIIIAAAggggAACCCCAAAIIIIAAAggggAACCCCAAAIIIIAAAggggAACCCCAAAIIIIAAAggg&#10;gAACCCCAAAIIIIAAAggggAACCCCAAAIIIIAAAggggAACCCCAAAIIIIAAAggggAACCCCAwMMhED8c&#10;L4NXgQACCCCAAAIIILDVBXI7+DHIywM1g0S3e7ZmrkjK66u+vLcmQ80Pr5z6yO6dfvD6TK6bsyvn&#10;q5H50ZeqZreOVzt72A49Hu9IYRWVh3rqO/+Z7JjQamRFHU9dsoMwX1wx3j+w68//vIb2HOgf2hLt&#10;r537Df32yX+67r3U01zPX2irma4dtuPgp3X0B/+xakPb1w66xzPz7Uy//p0Fff18u9jZft7b50NN&#10;z8aasjJxK1Kcbf7Br/GQtOPxQDv2u2L3sM8Opm2s3DexQ7HfvCGduJrr5DXppNU3Fu8t2p4x6fBU&#10;oKOT0q7xBWXhJV1auKJL8zN68dIV/cs3ZrRoh8xuxWu8Pqrp4UntbE5qd3Nae0Z2avfItCa20Hty&#10;K7pt5XvK7DDjW2f/UHMnXtTcyZfUnr2w8bdrB3yOPv5BjR1+RuOHP6nh6aMbvwcZEUAAAQQQQAAB&#10;BBBAAIH7LJDb865Oliq1Z3aptdPM1WWx5xFVu52mameJqjqxuMziXO3WuRzt1ObLuhjv5Sriy3y2&#10;pmOlP1/H8rs87n9cCCDw4AhEQajIHvL7OnTtst9th4qtXQsj1aNIjSi2dqzYxYWBQquLdi+PH/Pr&#10;V8nr11X7FDmKPV27l6Nor+yHt/sHiS38I8jtczbLOsrsWWyaLCrrLBa1PS/L7XPalSyztn0mF+2O&#10;1a64cRuzOF9XseU697wts3wuZ9qx579pq1iTFmtdjmKd9S23u4diPzdetl1svs4fC7awK7eGAAL3&#10;SiBQENYURjWrY19C6/u2jYV+zM3XFdof0aJaU1E8bP2GHyvWuHm3dnmOol/M2foyv1vj8lX7+f3d&#10;WstR7VeM9XL27s/iHoJ/O+7VT5d9EEAAAQQQQAABBBBAAAEEEEAAAQQQQAABBBBAAAEEEEAAAQQQ&#10;QAABBBBAAAEEEEAAAQQQQAABBBBAAAEEEEAAAQQQQAABBBBAAAEEEEAAAQQQQAABBBBAAAEEEEAA&#10;AQQQQAABBBBAAAEEEEAAAQQQQAABBBBAAAEENlcg3tz0ZEcAAQQQQAABBBBAoBSwg4aDLkbWbb1T&#10;I88afesGo0/uW5lnd7Opx8dGfeCZU2sfbJxE17Q0/GcDCQO7x3BgpOg07VzNel+qfWd/XGNzR1eJ&#10;LIaChh2srP9lzft2UTs+8VmNv/9ja+a4XxN/euUl/e/f+q/X3T60Q6o/daGtbe0+lP4VQaQDH/87&#10;2vvBn99Sh/e9crGtX/vWvNK3Ax2crWl6LtbUbKx62ntn9r+MjWw37C05cTDQxKFAk1aP7tSqNq0k&#10;18mr0uszuV6zcvqa7ODujbyT9XM17BviExNWJqXJ0VnFtQu62rqgC7cu6f+5eEm33lxYP8F9mHUH&#10;F08PT2h3c1q7R3Zqz4jV1p5uTtrBx/X7cEdsudECycINzb3xVc0df8HXWXt+o7dQ1NyhbUc+rfGj&#10;n9bYwY8pcr+0XAgggAACCCCAAAIIIIDAJglk9gwqzTMlWap2aiVLfN2xvhtP7dmLr33b+i7Wx2f2&#10;nCBVK03U8euq+CLGxfXnc3n7cyVZ33rLw4UAAltPoBZGcqURxYrsuVcUBoqtds/AojD07SgIfNuP&#10;WTu257EuzsW7sdjifIxbU65z/djy1iMroT0Ttfw1H9eLcfu4uLA77tYU8929rO/aD9uV2+dnnnWU&#10;2edmbp+xudVZ1va1b6edYj5tK0uWlHYWlCaLytKWxbt1br5cZzHdth8v5jKft23rivU+j+Uo1ru1&#10;5R4+T7Wmytt52Mh5PQggcIcCQVizz+eaAvv8DuxzvNvvtm3M5nyMi/Pj1re/k3TbftzyrJqjzBkV&#10;a4s8Lqfbt5gbyNONc3P1MqaK79/fta08hP923OGPkHAEEEAAAQQQQAABBBBAAAEEEEAAAQQQQAAB&#10;BBBAAAEEEEAAAQQQQAABBBBAAAEEEEAAAQQQQAABBBBAAAEEEEAAAQQQQAABBBBAAAEEEEAAAQQQ&#10;QAABBBBAAAEEEEAAAQQQQAABBBBAAAEEEEAAAQQQQAABBBBAAAEE7lrAjp/nQgABBBBAAAEEEEBg&#10;8wUyO+AzyINioyC/7Q2DrLFm7Kn9Kw/l/PCu6W78m6eybnt5Y2H0q7IbGhiOBrt+rmYHQjf7zmtu&#10;LE7riVM/M7BueSdo/h9SdGv5cLffPPI+Tf3AT3f7W6Xx5ux39D9/8xeUa2032QHan7jU1s6l1WNq&#10;zWk99e/9osb3fmirvCxdu57qt7/S0q2z0vfOjqjZ3vwDdIe2SRMHA01amTgUaHSqfO8vU7m+kOvk&#10;NenkVautnL0hO3R8WdAmdd0d7RmX9m1LtX3kbdXqF7SQvaG35i/pa9evKr3W98bfpHu4k7Qj8bCm&#10;m5OaHp7QzuaUdtt7bffItHYOT9oBzNGdpCJ2iwvk9jmzeOlbmjv5Fc2d+ooW3vpTu+ON/8UYmj6q&#10;8cPPavzo8xrZ9wEOSN3i7wtuDwEEEEAAAQQQQACBjRRIs0yJPatqp4naWerrjtWJjac2ntr3Ehfj&#10;xloW08kSq9Nirhvj1tvacn3bYrrr7XmSy+PWFzG2j8Um1nfjG/8NZyN1yIXAwysQBaHqUaR6GKsW&#10;hnL90NeBYmtH1Vhg/bLtYnzcsjE3X7NcDctVj1y+yNYHPtblCrv5yjGL92OWx+Wr8oeub3NujcsR&#10;WP9RuLK0ozzrKE0WlXYWlbk6WVKetpXZ52nuS8faLq7ouzWZxbg1Pt6ts/hVY906v0fSy2H9NG31&#10;1ro8rm/5LcmjwM5rRACBUiCwz25XwrBmtSt9/ajoh24sqltMMefiiviyb3FVv4gp1/n1fTnLvosJ&#10;o4bCeEhRrWn1sKK40d2/yhX4vG4Pl8Pt4dr8DYQ3LwIIIIAAAggggAACCCCAAAIIIIAAAggggAAC&#10;CCCAAAIIIIAAAggggAACCCCAAAIIIIAAAggggAACCCCAAAIIIIAAAggggAACCCCAAAIIIIAAAggg&#10;gAACCCCAAAIIIIAAAggggAACCCCAAAIIIIAAAggggAACCCCAAAKPskD8KL94XjsCCCCAAAIIIIDA&#10;vRPI7ejloHv68h0c9pkPrXqTN0ZCXdu+cuqDu6b94MJ8risXV85XI/NjL1XNbr38eL/ADqMe70j9&#10;R8Iee/VvKkpXvyeXKBw7IdX/rJtzeSPePqU9P/U37TDBcPnUfe1fX7yoL3zjc3ZY9uK69/HhKx3t&#10;v7X6z29870f05A//E9VHptbNsdmTSTvX9TO5rp7Kde41Owz8mjSpupXNu5o7pIlDgSYOBpq00pzo&#10;f9f09p25leu1K7lenZGvry/05ja7NT6Ua8/4orY1ryusvaUlndKM/dy/07optTZ799vPv70xrj0j&#10;O33Z3ZzW7hErVjdrw7efhMgHTiBLWrp5+mXNnXhBsydeVDJ/dcNfQ1gf0djBj2ns8LMaP/yM6uN7&#10;NnwPEiKAAAIIIIAAAggggMA7C2T2vCXN7ft6ltpziMSK1VmiJMt8cXMupjtfxrl+Wq5NXazF9a/3&#10;8zZexbh8Lq/L37J9qvnMnlFxIYDA5glEQajYnn3Ww0j1KO7WURAotLnI5mJXW9+13VjRd3M2Vq6v&#10;rVhf5PU53Noyrr9f5Q7L3D7G7WV5Y8vn+o/alaUtpZ0lpcmC8rStzD4Xc186ytJO2U5s3Obs+UyW&#10;FLFujVvrYjNbV6xxa21dd33b8i4q6ywWta2t5nL73M0strtX1XZ75umj9mPg9SLwUAsEQWR/84qt&#10;1HwdRkXt+qEbt35Yzrm4om0x9m9Eb7xc6+PrxTqf02Kiepm/2KNa4/aJ4qb9vWOoqOOhXj6fu7eu&#10;WlPcC/+ncg/1G5IXhwACCCCAAAIIIIAAAggggAACCCCAAAIIIIAAAggggAACCCCAAAIIIIAAAggg&#10;gAACCCCAAAIIIIAAAggggAACCCCAAAIIIIAAAggggAACCCCAAAIIIIAAAggggAACCCCAAAIIIIAA&#10;AggggAACCCCAAAIIIIAAAggggMBDKMCpKw/hD5WXhAACCCCAAAIIbEWB3A6QDvKgvLU7OAg6a6z6&#10;ck7uW3mY7KHxMU0ND/n4N0+tvUcWtLQw8vsr8kbLlox3pP5dpi89o6mrH1mxrjsQ2eGqjd9U9Sq7&#10;41XDDsHd89N/S1FztBrZEvVSMq9f+sbf0Fzr6rr3813XO3pydvXDYx97+q/p4Pf9gj8kct0kmzCZ&#10;pbnePi9dtZ/5tTcy3XhTdvBttVGw9s+jCrmLemRKmjwYaMKVQ4GGt638qSdZrjdvSCev5TphtCev&#10;5rqxeBeb3eWS7cNt7Ri9pqh2RvP5q7qZntMFy3Vh4S4TbvCyiaHt2t2c1p6Rndo9YrW1d1t7KF79&#10;d36DtyfdFhBI5q9r9uSLmjvxgube+D3ldoj1Rl9D00c1/sSzGjv8jEYf/6A/DHej9yAfAggggAAC&#10;CCCAAAIPmkBmz2iSLFViX57TLJPrd6zvSju1kiW+Tt18GeNi3VynnHMxia1NbW0V49dX82milsvp&#10;6nJdEZ9p2eOXB42P+0VgywjU7FmjK40oVhSEisJAsdWhb4e+HQWBjYc+rh7GqkeRXB3bmBv361xM&#10;uabb784VMS6+bvs0yvVuX7dfEV/lCvzeWwboHt5IZp99WdpSbp95uWtnbV+7dp51bM6KqzuLShMr&#10;nYUi3s8VMcU6e77s1lTxPrZYk1nb5enmtLVuP7e326O3vsqRKE3tWYt9fnMhgMCDLGB/4whrCqOa&#10;//tLYJ/hYVRXGFqpDSmKm1aGFFqp5lzt27auaLv1bqzqWw7fLvrFnMtZrAtsr2K+P0/N/tbg9hn2&#10;e7q9uzns3xEuBBBAAAEEEEAAAQQQQAABBBBAAAEEEEAAAQQQQAABBBBAAAEEEEAAAQQQQAABBBBA&#10;AAEEEEAAAQQQQAABBBBAAAEEEEAAAQQQQAABBBBAAAEEEEAAAQQQQAABBBBAAAEEEEAAAQQQQAAB&#10;BBBAAAEEEEAAAQQQQAABBBBAAIHNE4g3LzWZEUAAAQQQQAABBBDoF8jUO6LwDo6izof6k3TbJx5v&#10;ddtV40O7pqumzp5ae4/FkT9QHi52Y10jtAO1w76R4SRXvS9FlDR19LW/3hexshk0f0dBdHPlRDky&#10;/UN/UcP7Dq85fz8msjzVr7zyeV24eXzd7Q/NJfrA1WRFTFQf1dHv/4eaPPJDK+Y2c+DWTK6Zk7mu&#10;Wrl+xg5WX/l22NDtR3dKk4cCXyYOBmqM9t7N1UbtNNepa9Lrdm+vX8l10tqdtJrd3DoIcm1v3lKj&#10;fknt4ISWgteU2Htxxm278se2uTezLPvk0A49NrpLe5rT2j2y04rVzSk71Lq+LJLuoyCwePl1zZ36&#10;suZOvqj589+0l9z3QbsRAEGk0f0f0rZjz2v86HNqbN+3EVnJgQACCCCAAAIIIIDApglkeabUnkl0&#10;0lTtLFG7rFtWd9JErayoO1a7uNTHZ0qyTC2bd+tati6xeTdWzNv3ZOtXuQZqW5NYDi4EELg9gSgI&#10;FYehXO1LGPg6tn7oxwObj9SwUotiq2Mfv9qaYr3ls7X1KLISq27xNVsblbmq/UK/X7lXuX8YWN/a&#10;br1bE1j/Ubxy+yzM0pbytKMs6yj3JSna9hmX22eiG8+SJaXJgrJOWVt8Nddd48fKcR9vsR1bY+0s&#10;bVuetl/j1/XHuj3sHrJk0eIX/T08ij8LXjMCD7aAfabGwwprw1YPKQhrvoT2uRzY53NY9gPXtxLa&#10;8+xu24/VbMytcfPW9vG92DBuFPltD79Ptd7W9GJd2+1X5OmNu/2K+wnsM58LAQQQQAABBBBAAAEE&#10;EEAAAQQQQAABBBBAAAEEEEAAAQQQQAABBBBAAAEEEEAAAQQQQAABBBBAAAEEEEAAAQQQQAABBBBA&#10;AAEEEEAAAQQQQAABBBBAAAEEEEAAAQQQQAABBBBAAAEEEEAAAQQQQAABBBBAAAEEEEAAAQQQQODR&#10;Fogf7ZfPq0cAAQQQQAABBBC4VwKZHRwb5OVu3cZt7J4NrQhqxaHe2tUZGLezgfX0zik/lqW5LrxZ&#10;bTYQ5jvzoy+tGIz6whtBQyPp0kDMoZN/WY32xMDYQKd+Thr+w4Gh/s7oez6kHR//4f6hLdH+V9/+&#10;+/rO1d9b9152z6f62KWOlh953Jw8pqc++0sa3nFo3fUbMZl2cl07nevK67lmjudauLERWdfOMbZL&#10;mjwUaPKJQBMHA9Wby1+91EpynbgqvT6T6/Urud64LjsAfu2cGzlTi9oaHrqsJDylPDpjh6heUCew&#10;g+nLTe7HkaWjtaZ2j+zU7ua0HrN67+huX4bsIFauR1cgs0O65974muZOvqSbp76qzq0rG44RNXdo&#10;/IlnNH7kUxp74hOKh8Y3fA8SIoAAAggggAACCDz8Au65RSdL1E5TtVKrs9Ta9j3L16nSPCtKlimx&#10;totz8a2+uop363vxuW9X+dy6tq1LyzwPvyyvEIE7F3BPYWphrHoUqR5GisJQUVAWewjYa4eKbdzF&#10;ufhGWcc+vozrru31a5azXuWPYp+j2KOI8fM27vK6vbgKgSztKE0WlXUWlKVt5fZZlmUdqztWJ76f&#10;W4wfs3kXm9pzAb8mafm4gVi3zuKrPC5vtSazZ7PVnF9j+bJkqcw1+NyWnw8CCGxNgTBqKIyHFdWG&#10;FYZ1Bfa5GthnbxjWrHbFtW0sKvq+7fo2F/qxXmxoz5gjy1XkG7L5RhFX5ily27pu3iK/y13kLftu&#10;T5+7bvl4br013zncFQIIIIAAAggggAACCCCAAAIIIIAAAggggAACCCCAAAIIIIAAAggggAACCCCA&#10;AAIIIIAAAggggAACCCCAAAIIIIAAAggggAACCCCAAAIIIIAAAggggAACCCCAAAIIIIAAAggggAAC&#10;CCCAAAIIIIAAAggggAACCCCAAAIIIIDAcoF4+QB9BBBAAAEEEEAAAQQ2RcAO+g7yKnNWNdatbYmU&#10;rzwk8uzOhvKwNbD2yR3bNVav+7FLb0lJZ2B6oDM/+pWBvutE5b3FYUMji0tyByFX18jNA9p77seq&#10;7so6yBSM/aaC/kV9UfGOae3693++b2RrNP/d6X+hr5779XVvZlsr07MX21p+FPPUkz+mI8//fTtc&#10;tLnu+nczuXA915XjRbl2OrfDj99NtvXXNiekqcOBpo4EmjwUqN5c+cNc7OQ6PiO9PpP7cvq6lHXf&#10;0+vnf3ezuRr168qiM3YA6zkzP2e19S3p8p/Lu9vn9laP2M/8sZFd2jOy08q0r3c3pzVaH7m9BEQ9&#10;9ALJ/HXNnnxRs8e/pJunf0+5HUK+0dfQ9FFtO/q8xo9+Ws3H3mefv/fjt2GjXxX5EEAAAQQQQAAB&#10;BJxAkqVWMqV5WeyLV8fG2lmiVmp1mli7qhN1bMzNp/YQIS3XufUti3dzrvZr3NpyzK33+X18Xuxp&#10;+3Eh8CgLhPY0LApDRfaAK7LvWEU7VC2MVI+shLGvYx/j4ori5ms234hs3rWtrJaninfr+/P5+L79&#10;3Lwb47LHova5ltvnVpa17bnYktJkQVmyqNTauT0oy2zO1UWM1WmvnXYWi9hkyWpbV871xw6st7jU&#10;5fb5Fy2X7Vnm9mtsPs9TfiwIILBFBIKwpigesufEw1YaCuwzOrQxNx5aO4hcuxzrb7u5atzHW0xU&#10;t2fOLs+w5XS15S3XrIj1622P7nx/2+V2+1uxHMFafzDZIobcBgIIIIAAAggggAACCCCAAAIIIIAA&#10;AggggAACCCCAAAIIIIAAAggggAACCCCAAAIIIIAAAggggAACCCCAAAIIIIAAAggggAACCCCAAAII&#10;IIAAAggggAACCCCAAAIIIIAAAggggAACCCCAAAIIIIAAAggggAACCCCAAAIIIIAAAg+KQPyg3Cj3&#10;iQACCCCAAAIIIPBgC2R20HfQfQl5t7VuI6/bdLgi5OS+les/vGtnN+78mbUPFW81TiitzXRjfcMO&#10;+62OPd47tF8Li8cH5o++9jmFeRUxMFV0ml9WEC/LWYXZgcqP/fTfUjQ8Uo1sifqbl7+k//O1/27d&#10;exlKcn36Qlv1fs4g0hPP/ufa84GfWXft3UymnVzXz+S6cjzXjJX5a3eT5fbWRE1p5+FAU2Vp7ui9&#10;O6sMt1q5jl+VXruS6/WZXG/esIOhq8lNrTM7EPYthbWzVp+x8qYd7Nre1B1XSx7Yb+zO5qT2je7W&#10;3r6yvTG+Wjhjj7jA0rU3NHviBc0df0Hz518xjY39bXGHKo88/iFtO/IpjR97Xo3t+x5xcV4+Aggg&#10;gAACCCBwbwQy+76cZKkS+06fZplcv2N9V9qplSzpqxO1+sdSm/NxiVK33tb62vK49a2++f5c+Qb/&#10;t+S9kWIXBO5ewH3/rkeR6mHs6zAIFAehotCKq3076LbrkcXZ86aq7sXZOltTK/M0LK5mcVWu0PK4&#10;ds3vFcnNu32rPQLbl6snkKUtpZ1Fpcmi8rStzD7v8rSj3Oo0XVJWzg3OF3FubZYs2fqFora+y+HW&#10;9vJ0irYbs7k0KWPLNS42z9PeDdFCAIF7LhCENXsuGyu051Kudv0wqiuKhxTGw/bctmn9hh8r5i3W&#10;r3FxLr5cU+YpctVtbcNyNG39sM/j1/g9bJ1fU+1V7dvLG1hev6fFcSGAAAIIIIAAAggggAACCCCA&#10;AAIIIIAAAggggAACCCCAAAIIIIAAAggggAACCCCAAAIIIIAAAggggAACCCCAAAIIIIAAAggggAAC&#10;CCCAAAIIIIAAAggggAACCCCAAAIIIIAAAggggAACCCCAAAIIIIAAAggggAACCCCAAAIIIIDAoyHA&#10;qUWPxs+ZV4kAAggggAACCGwBgdyOWy6vIK9a69d5Y8V8ZlmOH5gfGK/Z4cvvn5rojp0/s3b+hZGX&#10;u3FVI7SGu7djOz+pG+deqoZ9vfPip7TjxvsHxgY60XUFIy8NDPV3Jp//DzS094n+ofvePjv7Lf3q&#10;N/+eHfm+tlOU5frUhZZGk15MPLRDT332F7Vt30c37DUsXM915XhRrp3O7XDnDUs9kCgJc10bTzT1&#10;RKBnPlrX9j12/Peyg7dvtXK9PiO9diXXq1bOzw6k2LROECworJ23A2nPWX3O6gt2b8mm7bda4mE7&#10;VPexkV3aN7pbe8vy2MhOO7S8tlo4YwjYIemZ5s+/ornjL2j2xAtqXT+94Sq18T0aP/JJjR9+VqMH&#10;Pqqo3tzwPUiIAAIIIIAAAgg8qAJJlqqdWsmSwTq1vp/r1R3rp3luJVOaZUqstGxdx9a7uu3WlLl6&#10;Yy5/osTWcCHwsAvUwkiuNKJYURAqCgPFVodW6lFvrh7Giu0ZlBt3dWTPFeJyXd3quq0vxt1cEePy&#10;uHGXx613+7j8fp8qxsa4ZN8z7UmVPRjKrOT2+ZPb55Pvp22lyZKVBXtutOjbbtzNF7EdG7Nxm8tc&#10;baW31uUo1vs5v97mU7dPkb+bp8zp9k7TJbshPv94XyJwrwTCqKEwHrbnosMKw7oC+9wM7DMzDGtW&#10;u+LaNmbPKl1sVGsqsni3Jows3s2XddEu1vk1bp3lKHIVcaFfP+TzuHw+r4/rj+Wz+V79/NkHAQQQ&#10;QAABBBBAAAEEEEAAAQQQQAABBBBAAAEEEEAAAQQQQAABBBBAAAEEEEAAAQQQQAABBBBAAAEEEEAA&#10;AQQQQAABBBBAAAEEEEAAAQQQQAABBBBAAAEEEEAAAQQQQAABBBBAAAEEEEAAAQQQQAABBBBAAAEE&#10;EEAAAQQQQAABBNYXiNefZhYBBBBAAAEEEEAAgY0RyOyQ4SCvcnUb1cDqdTa0Yny2OaLO0I2B8e+e&#10;nNBQXPyn7dJCrquXB6YHOgsjLw/0XSe22xmtT2gyGFN/5igZ1pHXf25FfP9AMPZbCoKkf6jbHjpw&#10;TBPP/Gi3vxUa1xcv6pf+6G+ok9lBy2td9rP6vkttTbV6P6fm1JN6z4/+sobG96216rbG006u62dy&#10;XTmea8bK/LXbWnbHQZlyvT2aamabK4kau3P9ladHdXB77yvQ3FKu12ek1664Otf52Tve5u4WBPOK&#10;6mftANwzVp+xw3Nn7D10d6nudFXdDurdO7JLe0amtXtkp3Y3p629UzuGtt1pKuIfQYG0vaCbp1/W&#10;3PEvafbUS0oX+j8xNwZkeNd7te3Ycxo/9ryau96zMUnJggACCCCAAAIIbLKA+77byVK100Ttqk6t&#10;n1nf6jTPipIVdRGzLL5aV65xuVo21rE6KdclLk+WWz+V+87DhcDDIBAqUD2KrUSqhZGiILQSKApD&#10;xdavu2Jz9TAu5m3cxcQuztrFfLHetf36Msa1q7W+tn3curDKb223Z3CvvpRv8R9YZp8/edpRli4p&#10;7SwqTRaVWZ1lbeU2151PbN7m/LyLSct5W5tnbn1rcL3NVzl8nsTmkwUrS8rceldbflu8xYW4PQQe&#10;bIHAPkfDqCFXF+16rx3WrF2z+bo9sxxWGA8rshLGDYXlXLHGrS1jXZ6o5uN8rK1zdTFve/l9XE4X&#10;X6zrtcu+2zMe4nP4wX5rcfcIIIAAAggggAACCCCAAAIIIIAAAggggAACCCCAAAIIIIAAAggggAAC&#10;CCCAAAIIIIAAAggggAACCCCAAAIIIIAAAggggAACCCCAAAIIIIAAAggggAACCCCAAAIIIIAAAggg&#10;gAACCCCAAAIIIIAAAggggAACCCCAAAIIIIAAAgggsMkC8SbnJz0CCCCAAAIIIIAAAqVApiAPuu3b&#10;YsmHVoTNjDVt7MbA+Id3TXf758+ufUh7FixpqfnH3diqEdn5x59933+hl37/71ZDvj546i+p0Z4Y&#10;GBvo1F9T0Hh9YKjqhI1h7fnJz9nhq2E1dN/rpWReX/ijz2mufW3de3n6aqL9t3qHQk8c/kEd+8F/&#10;bIfTOvs7vxbfznX5tVwzx3NdPZ3b4dZ3nuN2VtwcTjUzbmVboqvjiRL7tuPecd//xJB+/MlhpfaS&#10;vvlWru9czvVtKxdmbyfru43J7RDeKwpr58zvvJVzduju9Xeb9LbWN+1A4APje7V/bK/2je72ZWp4&#10;ggN/b0uPoEqgc2tGsyde1NzxL+nmma/bYfXtampDando9eiB79W2Y89p/Ohzqo/v3pC8JEEAAQQQ&#10;QAABBJxAkqVqu5ImVvra1VhWjrv5cqxjdZrn9v0hszqzHJnNVesH65bPa989LI4LgQdZIAwCRUGo&#10;ehipHsVWrA5jxfZMw41Hbt7aNTdv41VM7Oa6MW7ecpTrGxZXs3bD1rja5Xbri/hiP5c/trFH/crs&#10;MybrLCpNFpWlLfve1ZEby+0BiuunyZLNLxS1tXMXb3PFfEepzWU2niZFXay19T6Pi3O5yjX2nc7n&#10;s73Sck+Xx81zIYDAxgm45x2BfQ6GVoLItWvWtmLP66LakKK4ae0he25Y93HdWBfj422dtSMXY7HV&#10;GpfL57S5IqeLK/Zw+X3b5ajGooblGLZnk1ZsjAsBBBBAAAEEEEAAAQQQQAABBBBAAAEEEEAAAQQQ&#10;QAABBBBAAAEEEEAAAQQQQAABBBBAAAEEEEAAAQQQQAABBBBAAAEEEEAAAQQQQAABBBBAAAEEEEAA&#10;AQQQQAABBBBAAAEEEEAAAQQQQAABBBBAAAEEEEAAAQQQQAABBBBAAAEEEEDgwRPgFKoH72fGHSOA&#10;AAIIIIAAAg+kQG4HvAfKy3uv6nd4KVljRcClidrA2HAc672TO7pj58+snXux+Q3lYbsb6xt2X0/U&#10;9uvm7Al/uHM1OTy/V/ve/Imqu0rdUTD2W6uMF0PTn/0Z1XZMrzl/ryeyPNU//+bf1Vu3Tqy79dG3&#10;E733Ru9Q6n0f/pz2f+zzCuww8ju5bl7Odek7uS6/mmn2rTtZefuxrTjTle2JrmxLdXVboqX64M9+&#10;eyPUp/aP6NZSpH/wYqbT16VsMOT2N7vtyMwODb5khwafVVQ/Y/WbdjDw0m2vvtvAbfUx7R3drX1W&#10;XL1/fK+mhyfuNh3rHnGBxSvHNXfiBc1aWXjrTzdcIx7dqfHDz1h5VmOHvk9RY3TD9yAhAggggAAC&#10;CGxdAffdsJOlaqXJirqdpmpniVzdsbrV129bfNvWpVmmNM+UWHFtl8uN+/ll8Vn3O+jW9eDOEOgX&#10;CO27dz2MVY+iXh1ZP4xUsxKFoeIgVGQltrYba9h8rYyPbL2LqeZdriqmP6cbq9s6n8viH+XLfSZl&#10;yZLSZMHXWdZRnlqxz6DM6iy1uc6izS/avBU/Z+M2n1tslrRsfqFvvl2uLWufu8zfWbJ1Nu7yun38&#10;Hi1fP8o/A147Au9WIAgie/4WW6kpjGplO7ZndEOK4mErQwprTZurK7SYlbG2zq+1+ZqLt2J1GDV8&#10;Thcfuvw+t4t1e9mY5Ytiy+v2cfndPj5/9G5fEusRQAABBBBAAAEEEEAAAQQQQAABBBBAAAEEEEAA&#10;AQQQQAABBBBAAAEEEEAAAQQQQAABBBBAAAEEEEAAAQQQQAABBBBAAAEEEEAAAQQQQAABBBBAAAEE&#10;EEAAAQQQQAABBBBAAAEEEEAAAQQQQAABBBBAAAEEEEAAAQQQQAABBBBAAAEEEOgKxN0WDQQQQAAB&#10;BBBAAAEENlHAHfjcPRs+sPbtXPnQQFTHDtC+smNw7QemJ/2h3FXgOsJfZwAAQABJREFU+TOD89W4&#10;qxdGXu7v+nY9kz529Gf19eP/dGDuyPG/pjBf5zDZka8qiG8MrKk6o+/9sLY9/WzV3RL1b7z6j/Tt&#10;ma+uey975lN9+ErHxwR2wO7Rz/xDTT/1Y+uuqSazNNf1s7kuv5rrymu5FlanqcLvqs7tDTTbzHR5&#10;R6LL2xPdGE2loJfKv8WyyA4LjzVi9z9zPdSvX3fza78neqvvtpXa4cMXFdXP2EHEZ628aQcUt+82&#10;2TuuC+0Q+j3Nae0b26O9o7u7ZdQOQeZC4G4F8jzT/PlXNHv8i5p9/Ytqv33ublOtua65533a9uRn&#10;NH74kxre9dSacUwggAACCCCAwP0TSO2/CdppYiVVOyvqTpbKjadZ7usksxg/Z/M21x/fsnUdm2tZ&#10;DrfO5anay+v79yrZGYHbE6jZ84dGFKu/jsNQkX0ni4JAkbXdXD2MVbe4emTx1q65ulxXxcdujcXH&#10;LqdbU8a7fpXPxcaB9a1+1K4sbStNlpR1Fuz7fFu5fY5kWcfqjrKk5efSxOZcjPWrOR/n1rp1Nufr&#10;1OZTtzYp8vjciza/aHmsdBZ7c5ntZbGZreFCAIE7Ewjs8yqMh+wZWOxLGNaKdlRT6MestmdzLiaK&#10;h+15WdP6DT9WrXG1i6n6LkdYxka2zrVDy+fjfP6a5SnGo9jyuXY5HtjnMhcCCCCAAAIIIIAAAggg&#10;gAACCCCAAAIIIIAAAggggAACCCCAAAIIIIAAAggggAACCCCAAAIIIIAAAggggAACCCCAAAIIIIAA&#10;AggggAACCCCAAAIIIIAAAggggAACCCCAAAIIIIAAAggggAACCCCAAAIIIIAAAggggAACCCCAAAII&#10;IIAAAg+rQPywvjBeFwIIIIAAAggggMDWEsiVqXdUbH57N5cNDcTNDY+p3WgPjD29c6rbvz6Ta2G+&#10;213RWBz9+oqxiVauNI60sDTTndt+/X2amvlot7+iEd5QMPLlFcNuIBoZ166f+Kurzt2vwS+f/Vd6&#10;8eyvrbv99lamZy625Y5CrzUn9Z4f+Z80tud71l3TWcp19WSuS6/mmnk9V2dp3fC7mgwbuS5vS3Ru&#10;LNEVq1v13nsnt2aeRlZiO1A8tkPGI9ujeJfd7NzVdrexKLEDkC/YgchnFdXPWH1OQZDcxro7Dwns&#10;texqTunA+F7tH3vMyl7tG91tB97X7jwZKxBYJpB1FnXz9MuaPf6CZk++oHThxrKId9cN7JDw0QMf&#10;0bZjn9H4sedUH9v17hKyGgEEEEAAAQTUyVK108RKqlaWqONq67txV7dtzM35mCq2qt24n3dxvRi/&#10;3s+lSvMMZQS2nID7hhcFoeIwUj2yEsZqWF2LrLaxoo5t3sWEPraID22uL96vi1WzNQ1b6+rIxwfd&#10;df1zQVB8t9xyIJt0Q1nase/UHaXJolL7rpC5Olmy79ttZfbZ4eZcTJYu9c0v2ryNlfN+vT0YcDmK&#10;9dW85fb5E6W2PvMxC0Wc7ZXn6Sa9KtIi8PAJhPGQonhYrg7DugJ7RhTY51toJYjqRe3a9p08cjEW&#10;G9WsWN2bd2tqCu2z0K31bdePGz5vFDfLtQ0/V+R38Za/Vs5ZmwsBBBBAAAEEEEAAAQQQQAABBBBA&#10;AAEEEEAAAQQQQAABBBBAAAEEEEAAAQQQQAABBBBAAAEEEEAAAQQQQAABBBBAAAEEEEAAAQQQQAAB&#10;BBBAAAEEEEAAAQQQQAABBBBAAAEEEEAAAQQQQAABBBBAAAEEEEAAAQQQQAABBBBAAAEEEEAAAQTu&#10;jUB8b7ZhFwQQQAABBBBAAIFHXSA3gMD9P/5654Pv8zy0yFoZX1RvD4+r1Xi7OzZSi3Vs+/Zu/9yZ&#10;7gbdsaqRxJfVbpyqut36YPOIXn/z/+72ZSmOHP+5Xn+VVjD22wqCZJUZafqzP6OoObbq3P0YfPXq&#10;y/r1V//bdbceSnJ9+kJbdfuxDE8c1Xf9+K+qMf7YqmsW3851+XUrr+a6djq3Q8ZXDXtXg+N7pKmj&#10;gV5rtPW7c3ZYeXkufG4/mzyNrMR2KHpsB6RHts9mHxrfsYOczymqn7X6rB3EfN5+9pvwou2VTA9P&#10;aP/YXh0Y32v1Y3p8dI8adjg0FwIbJdC5dVVzJ1/U7PEXdPPMy8qT1kal9nmioXGNH/6kxo8+Z/Uz&#10;ihqjG5qfZAgggAACCGxlgcz+Y7WdJmpn6WCdWj+z8XKu5Wob69hYa0VdzBXx/XmK+LW/7WxlGe7t&#10;YRMIg0BREKoeRqpHsRWrw8G6YeM1G2v0zUVhqNjWubWuXXPrrdQstlHVffGxjblYt9+jcGVp277n&#10;tu17bkeZfT7kqdXWT5MFZZ1Fq4vSbdtYlrYs3mLdmjI+K+PSjq0r592ci/N7dOfd+iW/T74ZX+wf&#10;hR8ar/GREQjCmsKoLl/bZ1sQFf0wHrZnRU1F8ZBCK4HNhRbra4v38z5muJy3dW69y1fm6a6xnJGL&#10;jZs+NqoN+zxFrOX0ezbsmdSj8Zn4yLy5eKEIIIAAAggggAACCCCAAAIIIIAAAggggAACCCCAAAII&#10;IIAAAggggAACCCCAAAIIIIAAAggggAACCCCAAAIIIIAAAggggAACCCCAAAIIIIAAAggggAACCCCA&#10;AAIIIIAAAggggAACCCCAAAIIIIAAAggggAACCCCAAAIIIIAAAggggAACCNyGQHwbMYQggAACCCCA&#10;AAIIIPCuBfI8U+8I3fyd8+VDK2Jmh8fVrl/pjn/P9JQdbN7Lev7M2nkXRr7eXVc1oizXY7s+rFfO&#10;/stqSLsuPqexuaPd/opG7Q0FQ6+uGHYDI8c+oPH3f2zVufsxePHWKf3yH/9tZescNu4MPnWhpZEk&#10;17Z9H9VTP/LPFDfGBm539q1cl1+z8mqmuYsDUxvSqdmPeupooJ1Wpo8Fumb3+89fuaXzc6nyPFSW&#10;xHZoemyHp0e2X7ghe66dpGOHS59TVD9j9RmFtQt2+HO2dvhdzmxvjOvA2F4dGN9nZa/2jz2mYTvM&#10;mguBjRZYmjmp2RNf0uzxF7Tw1p9sdHrVt+/TtqPPadzK6P4P+QPUN3wTEiKAAAIIILABAp0sVSdN&#10;1c4Stcu65erU+jZX1OVc/1h3TRXXl6MvLrHvO1wI3A+B0L5p16PYSqR6aMW1q9qPxapZPwpDxUGo&#10;yEps7Vo517C6FsZq2DoX5+oiV1G7MZfTr7V1D/PlnlukyaKyzpKvc/u8yLOOMit52inmEpvrLFi7&#10;qDOL92vcOosp1iTWbltp+TkXn1m8GyvyWV6LdWM+T7Igm3iYaXltCNy1QBDWFLpiD4+ieFihlcie&#10;nwRR3Y8H9vkVRjZfjke1pm+7NW6umLfYuNG33vLYej/v1nZjXdvWuLHI4mvFfm6MCwEEEEAAAQQQ&#10;QAABBBBAAAEEEEAAAQQQQAABBBBAAAEEEEAAAQQQQAABBBBAAAEEEEAAAQQQQAABBBBAAAEEEEAA&#10;AQQQQAABBBBAAAEEEEAAAQQQQAABBBBAAAEEEEAAAQQQQAABBBBAAAEEEEAAAQQQQAABBBBAAAEE&#10;EEAAAQQQQAABBBC4XwKcqHa/5NkXAQQQQAABBBB4xATyPFdgxV9BWa9nkDUGZpfiulq1hlqNdnf8&#10;6Z1T3XbSyXXp/Np5F0Zf7sZWjTFbM9e5WnUVpjU9ceKvdPsrG/Yaxn5n5bCNBPUh7fyx/3jVufsx&#10;eKt9Q7/4hz+vpXR+7e3t5/HxSx1NtXJNP/XjOvKZf+APaM7SXNfeyHX5taIsza6d4m5nxvdIO48F&#10;mj4Wasfj5hcGPtXvHF/Sv3m1oySp2+Ht9nUlD+92i9tbF7TtwOk3rZxRVD9rB1a/pSDY2IPhR2sj&#10;OjC+V/vHHrOy17fH66O3d39EIXCHAnmWav7cNzR74kuaPf6C2m+fu8MM7xze3PM+bTv2vMaPPqfh&#10;ncfeeQERCCCAAAIIvIOA+67Qtn/D2mnSq1PrZ9bv1ola1u7YWH/t1nRsbauv7ubqrk2V2/+4ELgX&#10;ArUwUt2VKLbi2rGiMFQchIqCwLeLmN68j3Pxfesatq5mYw0bi624HH695XHra5bbxbjxh+3K0pbS&#10;zpLSZEFZ4upFq1vK7ffflSxr+34xt+Bj3Ro/l7a7dWbr3Nq0U+axOrV8xfiSxXXKfFbbuswKFwII&#10;FAJBWLdnJcOK4mEFUV2hfd4EUc1qK65fa/q5MB6yfsNKzZ7tuHkXZ2ttXdSNafi5wOZ6613uIStN&#10;exYzZPO2zs2XeYpY/ozN+xEBBBBAAAEEEEAAAQQQQAABBBBAAAEEEEAAAQQQQAABBBBAAAEEEEAA&#10;AQQQQAABBBBAAAEEEEAAAQQQQAABBBBAAAEEEEAAAQQQQAABBBBAAAEEEEAAAQQQQAABBBBAAAEE&#10;EEAAAQQQQAABBBBAAAEEEEAAAQQQQAABBBBAAAEEEEAAAQQQ4GQ33gMIIIAAAggggAAC90QgV963&#10;T3+7b7i/mQ/19zQ7PG4ZcrXrxYHhY/Wajmzf1o25eD5Xmna7A41cmRaavz8w5joTwZjOXv5qd3zf&#10;2T+vodZ0t7+iMfSKgtrFFcNuYOoH/oJq2ydXnbvXg4kdsv6F3/+rut66vO7Wf+5aogO3Uu378Oe0&#10;7yOf18zxXBe/nerya7nszPYNveyMak0fCbTrPYF2HgvUGA18/laS61t2m6+8lerrb2ZabLuvKBa8&#10;aVdqh2hfsEOy31Bcf8O3gyDbsN2G7VDtA2N7tX/cythjvr1jqPc+3bCNSIRAn0DauqWbb3xNsye+&#10;pLmTX1G6NNs3++6b7nD5sYMf0/ix57Xt6KdUG9357pOSAQEEEEDggRRI80ztNLGSqp2VtfVbWapW&#10;0tFiasXVSVtLPm5ZbN+atltjMR2rXeFCYDMFQgWqR5GVWPUwUs3qhtW+78ZDGy/nXFwYhIqsxGFR&#10;+7VVvI+t1kRq2Lpady5SEBTfdTbz9dyL3Ln9vqfJorLOotVLyu33N7fvmpmV3H7X/ZyNp50FP+/q&#10;zOKLcVtnMcWaxNptH9Odt5w+j8tXxmUuV7neFt6Ll8geCGw9AffZEw0psM+VwD5rwrBu7ZqieNiX&#10;sOZqm7eHLK6EFlPNhzYe1Zo+rpi39T6Pi3W5ytq+34VRw8eGLq/lLOZs3vZyOV2uwO6FCwEEEEAA&#10;AQQQQAABBBBAAAEEEEAAAQQQQAABBBBAAAEEEEAAAQQQQAABBBBAAAEEEEAAAQQQQAABBBBAAAEE&#10;EEAAAQQQQAABBBBAAAEEEEAAAQQQQAABBBBAAAEEEEAAAQQQQAABBBBAAAEEEEAAAQQQQAABBBBA&#10;AAEEEEAAAQQQQAABBBBA4P4LxPf/FrgDBBBAAAEEEEAAgUdBIM9zBXn1Sm/jsPGsUQX7+u3hcXVq&#10;diB6WCR5enrKDo3vHfx+/kw3+cA612kNfUdZPLtifHJkn67OvurHa+1tOnD6L6yI6Q10FIz+u163&#10;rzX0+BFt/8hn+kbub/NXf/+v68z88XVv4tBcou++HmviyV/R9fPfp1e/mMrOjN/Qq96Udj4ZaNd7&#10;A00fCezQ68AOoc91+ob07TczfedSrhPXpLT7dtiMw68ThbULtvdZRfUzVp+3Q7Y7G/Y6dzWndGj8&#10;cR3atl9PbHtcu5vTlr/3vtywjUiEwDKB9twlzZ14UbPHv6RbZ/9AebZx72u3VTS8XduOfFrjx57T&#10;2KHvs98f+4XmQgABBBB4YATaaaIlK4tJ20rHl5b125mVNLWSqGXtjmtnRd+NF2NuLrU5q/18ucbi&#10;M/tvei4ENlIgDkLVo9hKpEYYq+Zq69fCoq7bmJvr1jbn1kShFVfbf3u72JqNN6p6WXzdxmMrD+qV&#10;pS1l9mUtd7+DVvK0Y/2W0s6C0mRJma8Xrb2ozErasbqK76uLObfGxbX8fz/6fC6vxaXJgo0v+bwu&#10;1o1xIfCoCYRRXYGVMKwpsM+fwOowbiiKm1aG7JlCs5x3c1YsNooaFjNsc1as9usjt97WWkzo54u1&#10;Ps7yuTm33s37HOV6F8uFAAIIIIAAAggggAACCCCAAAIIIIAAAggggAACCCCAAAIIIIAAAggggAAC&#10;CCCAAAIIIIAAAggggAACCCCAAAIIIIAAAggggAACCCCAAAIIIIAAAggggAACCCCAAAIIIIAAAggg&#10;gAACCCCAAAIIIIAAAggggAACCCCAAAIIIIAAAggggAACCCCAQL9A3N+hjQACCCCAAAIIIIDAZgnk&#10;yi21K3YFZV30Vv9/86HuuIueGx5Tu97qjj29c7rbdo3zZ9fOuTDy8kCs69TSXAvpTHf8wOmfUpw2&#10;u/0VjZGv2aHRcyuG7aRp7fqJn7ODpcOVc/dh5Df+4PN6ZfYP1tw5TBs6cuVj+q6LP6ibnR/Q7Nci&#10;i13bbs1Ea0yMTEm7ngqshNqx337UYaBLN3O9eCbXdy5nevWKtNhZY/GGDOd2MPglRfU37HBwK/U3&#10;FQTJhmSu28HjB8f26tC2x/XEtv06OL5PI3Y4ORcC90pg6dppvf3a72r29S9q8dK3N3zb+ra92nbs&#10;eSuf0cjjH7TfX/f5wIUAAgggsFkCWZ6rkyVqpamVREtJRwtJW4tWL6UdtW3MzVUxg3Vi86natt7X&#10;FtvOrF/Gb9x/3W3WqyfvVhYIFKgeRaqHsa/DIFAUhIrtO4+re3M2b/+9UI/66r51DRuv2XxV98c1&#10;LK5m+V3uB+nK80xpsqiss2T1gtKOtZMlZVlHuS+JMvv9zSzGxRXzVXvBx7rx3MXY72+xpmOxlsNy&#10;+TU+f69tQQ8SEfeKwF0LBEFk3+eH7HtI7EsY1uw5TN2+2w8riovSm68pdHFu3s3Vhmxt09puva1z&#10;ny+Rq2t+LLLv7mGVw4+7PSyHtcNoyO/hc9tnHBcCCCCAAAIIIIAAAggggAACCCCAAAIIIIAAAggg&#10;gAACCCCAAAIIIIAAAggggAACCCCAAAIIIIAAAggggAACCCCAAAIIIIAAAggggAACCCCAAAIIIIAA&#10;AggggAACCCCAAAIIIIAAAggggAACCCCAAAIIIIAAAggggAACCCCAAAIIIIAAAggggAACW0kg3ko3&#10;w70ggAACCCCAAAIIPLwCeZ7bMffVlVeNtetsqDs3X28qscPtW405P7a9UdcT28a684vzuW5cdTl7&#10;O3QnrbEw+nJ/17dH01ALyVXfri9N6LFzP7IipjsQ3lLQ/Eq329/Y8fEfUmPXvv6h+9Z+8Q//S33p&#10;2v9rDIMOUTqknTee1Z6rn9GuG59QlDXV2ai7tK127Jd2PRVaCTQ6HWi+nevbl6VvfcPqS5muLWzU&#10;ZqvlyeyQ8ct2mPgZRfWzVp+1Q8aXVgu847HJoe32PtuvQ+OP+/qx0V0KOaz8jh1Z8O4Elq6e0tuv&#10;/1u9/ervaunK6+8u2Sqrh/d8t7YdfU7bjj2v4Z1PrhLBEAIIIIBAkqVqu5ImVlw70VKSaDFp239P&#10;drSUWrG6G1PFVnW5plrra8uV5Bm4CNyVQGT/TVqPItXDuFs3XN++M9XDqi7nBsaqubLuz9EXV7Mc&#10;D8KV2+9YZr+PWbJkZVFpVTqLyjoL3X6etn1cVWdpy69JLcatdXW1NnNr3XzWUW65c/tdzbK2xdh4&#10;YvGWiwuBh10gjBr2PXvYvl8PKwzrCqKafc+OFVodRkOKqjmrw8jm3ZyVwNqu7+bDWtPqIes3yvky&#10;R9wo5y2/yzMQW3/YaXl9CCCAAAIIIIAAAggggAACCCCAAAIIIIAAAggggAACCCCAAAIIIIAAAggg&#10;gAACCCCAAAIIIIAAAggggAACCCCAAAIIIIAAAggggAACCCCAAAIIIIAAAggggAACCCCAAAIIIIAA&#10;AggggAACCCCAAAIIIIAAAggggAACCCCAAAIIIIAAAggggAACCNyxQHzHK1iAAAIIIIAAAggggMBd&#10;COTKFOTVwqxqrFrnLi5vdOdmm+O+3a4Xh8E/vXNKQRB058+cWbB2L747YY0sWNDS8J/1D/n2aNSU&#10;kpu+ffCNv6jo/2fvvoPtuq48v/9OvOHlh0gCJEESIEFSFEWKkroVu0lJlFpqd3B3V9d0j2vK1dNd&#10;PVOu+ct/jUONyzMu21Muu8pdLns85VQzHo97puxOYlBOlkiJWSTAAIBIJEACeOG+G070OueG9+7L&#10;AB/y97A29t5rrb3POZ8bH/+52do/hO2MfNN+UHvlD9H749Pa9thvr9j7agR+/pN/on9z7v+W3K6L&#10;mwXaceGz2vPBV7Tr/Oft/mpbdln2m+Tavt/Rrvsc7bzXUWiU71yQvvNerpdfzvTWOXv4Bo/1lp12&#10;sJHjnbcfSj8iv/K29UftsekMcpc6cOTo1tFdOjC5T3dP3KG7Jm7XRGXsUrdjHQKXLJBnqRZOPq/Z&#10;N7+t2Te+rejCO5e812oLHXsBj+77ZU0ceMzaryoY27VaGTEEEEDguhTI7AtIO43VTmJ10kSxvacW&#10;fZSmirJuH1vfWTKPirzVFWtaSaSm9cUe3XXdNZku4xeb61Kai95IIHQ9hZ6vQe/Z3LW59RWLBzau&#10;2Hhpv5jr13T7pXv0613H3egSrmg+zzOlSUtZ3LK+rdxeZ3kWK7OW2+upzFk8jZvlOLW6zOq7cRtb&#10;TXdNYuOo3GOQL/cs1nXXZ9Z361f+fXZFb5qTIXBZBewvVDeQ64fy/Jq1utyg2hvXbFzErPercq2u&#10;qHXsfcX1rN5ybrmml7fv/0WuzLthucYL6rbe1hZ7DPJ2vvKc1aH/33JZb5PNEUAAAQQQQAABBBBA&#10;AAEEEEAAAQQQQAABBBBAAAEEEEAAAQQQQAABBBBAAAEEEEAAAQQQQAABBBBAAAEEEEAAAQQQQAAB&#10;BBBAAAEEEEAAAQQQQAABBBBAAAEEEEAAAQQQQAABBBBAAAEEEEAAAQQQQAABBBBAAAEEEEAAAQQQ&#10;QAABBBBAAAEEEEBgQwF/wwoKEEAAAQQQQAABBBDYCoE8t12KVhz9vjtb8W8eWsgdhGdqY+W4U+n+&#10;CP0jO3cMcsXguZdesX8fHYr1J63685KT9KeLfdQox9XWTt1y6iuL8eUj7wOp9rPl0XK+49f+UG5Y&#10;XTV3JYOv/fA/1788/y+V2Y+R7zz/y7rl3Be1+9xjCtKu21ZcS2VU2nnQ0a77HG2/y9H5jvSLM7n+&#10;4qVcr1vf6D40W3GqlXs4TfnhUXnhkbK53szKmouMuI6rvaO36MDkPu23dvfE7arbD7lzIHA1BNJo&#10;QfNHfqTZN76lube/p7T14Z/jS+/Dq01qfP+vaOLAYxq767P2OqovTTNGAAEErppAkqVqJbHaaaLY&#10;WsfmkfVRan1W9NYs1rG+bXVNa60ksvp4SU03390nvmr3womvHwHXcRS6vkLPK/uK9YHnq+La3PpB&#10;rhz3Y72+t6a/dqhfUn+1NbK0ozRuK02aytNImb2e8rLFFusoS1qWb1rfrenXFvPM8nkW25q4XFPM&#10;06LeWhZ3+3JcrC33sLidgwOBG03A9aty3UBO2Xy5XqAi5vk162vy7O/H5WPH/iZ37f2lu6aor5Q1&#10;/dpu3va0vRyr87yK3N4+nl+3+rC71v5e5UAAAQQQQAABBBBAAAEEEEAAAQQQQAABBBBAAAEEEEAA&#10;AQQQQAABBBBAAAEEEEAAAQQQQAABBBBAAAEEEEAAAQQQQAABBBBAAAEEEEAAAQQQQAABBBBAAAEE&#10;EEAAAQQQQAABBBBAAAEEEEAAAQQQQAABBBBAAAEEEEAAAQQQQAABBBBAAAEEEEAAAQQKAR8GBBBA&#10;AAEEEEAAAQSuhECW53L6J3Ly/mj1Pq8M4qnjaL46Ws47YaTJ0Ne+8bFB/o33vqvG+3es+cW2NfLs&#10;oLY/CNNcvl1Pcex7+w/k5mt/LXZGviVnleut739QYx/5VH/Lq9Lndg+Hv/2P9OQ77+ue+f9Cu85/&#10;QUHatdqKCxrdIe2639Hu+1zVdud6431H33w318tPZzrT2IozrLWHPVe8lvzKC9ZetR9pf88eg7Vq&#10;Nxf3HE93jO/R/ok7tH9yn+6euF0V+7F4DgSulkDSmtHsG9/S7KGnNX/sx8rTeEsvJZy6QxP3PK6J&#10;A49pZO/DclxvS/dnMwQQuDkFOmmidhKr6IsWZamiImbvYS2Ld1vUzaWWyxZrirqivr+2qI1tzoHA&#10;coHAPrOKVvF8hdaHRe9Z7y7tu+OKxQLLFbVL1wQ2rxT7FP2ytZ7rLj/lZZ3neaY0aSmL22Wf2+si&#10;z2Jl1orP/zKXWC5u2rjbZ1bfjds6q+muSWwcWeuUuaI+i7t13f0Xx7bgst4TmyNwpQQce427flWe&#10;X7e+Yt9pbe4G1gdyvVBeULN4zfJFXxnkyrpBvrves33coF7Wlus8m3vFXr79/Wn7FXsOzlW1v0E/&#10;5B+hVwqJ8yCAAAIIIIAAAggggAACCCCAAAIIIIAAAggggAACCCCAAAIIIIAAAggggAACCCCAAAII&#10;IIAAAggggAACCCCAAAIIIIAAAggggAACCCCAAAIIIIAAAggggAACCCCAAAIIIIAAAggggAACCCCA&#10;AAIIIIAAAggggAACCCCAAAIIIIAAAggggAACCCCAwA0t4N/Qd8fNIYAAAggggAACCFxjAnnverL1&#10;ryurDvKNyqhyxy3nURjp4Z3bB7lWNKu/fu6/10j8rwax5YNW/afLQ6rlxX6pagt7tPv04yvyg4B3&#10;Rqq+MpgOBp6nnV//O4PplR7kWa733850+Mmf6cL7/0D3ZmNbdglju6TdD7i65SOOWnXp5XdzfeNI&#10;ptd+IsVp//HbstP1NsrtR+FT+1H4xH4gPpEXPi+/8n37Qfj0kk/k24/M3zm+V/sn95XtzvHbFNqP&#10;znMgcDUF4vkzmn3zO5o5/LQax+y9Kb/05/jK+3BU3/MxTdzzuCYOPKbq9rtWlhBBAIGbTiDPc0VZ&#10;qnYSq5lEalnfTmNFaapOmijOEuuH860yn1iN5Wxt0Rfri7WZLtd3gZvuobnub9iRY9+tPIX2navs&#10;PV8VazX7vlXzF1s336txrd5qBmuWrA0HOc++AzqX3SfPM2X2XM/SjrK4qTRpdVvcUlaMLZYlbYtZ&#10;Lu72xTxLOsozW2evnbJPo3JdZuvKPfrryz2KvWwfq+FA4HoXcP2qXDewv9uK5tvfbYGKmOfXrK/J&#10;C6wV46Be9sXYKWp69cU6z69YXb1bb2sdL+zmra7Y0/Mqtr67j+cXdXZOy3EggAACCCCAAAIIIIAA&#10;AggggAACCCCAAAIIIIAAAggggAACCCCAAAIIIIAAAggggAACCCCAAAIIIIAAAggggAACCCCAAAII&#10;IIAAAggggAACCCCAAAIIIIAAAggggAACCCCAAAIIIIAAAggggAACCCCAAAIIIIAAAggggAACCCCA&#10;AAIIIIAAAggggAACN7OAfzPfPPeOAAIIIIAAAgggcOUEcmVy8v75BoN+YLjPq4P5fHVkMO5UOnp0&#10;152D+Tde+cdKZg4M5ssHqTurTvXw8rAqaVrG7nz7D+XIW5HvB5zRb8pZvOh+WNOf/brC7bsH8ysx&#10;yPNcF45Lp1/O9O6ruaKF4qwfX+fqN39VY7ukWx50NXWvdDxz9NP3cr36XKYzjc3vcdGVTmo/Np+U&#10;zbHecYod2vIrT9sP0R+56O08x9OdE7fp4NRdOjB5p+4Y3yPffuSeA4GrLdA6e1izb3xLs29+W613&#10;X93Sy3H8qsbu/LQm7nlM4/t/VcHIti3dn80QQODqCURpolYS91qkpo3baTGPrCWKMmtWE9l3mk5R&#10;mxbxfn2sOOvGi57j5haoeoFqfrdVPV9h0Vyv2y8dD2KWs+9QQ3WWq1ht4BW57trA+q08iu+6WdJS&#10;HLWUxq1yXPSpxYp4Gjdt3FaexcrstZDba6AYF7EssVzctnHTxtaXtcW6/thqeusze60U66QN/h7Z&#10;yptjLwS2UsBx5dpr1PFCeX7dWk1uUCt7z3rX5mXMr1hdIKdsvv3dZfX9fGDrvIrtUeQtV9TYuFhX&#10;7Onad8xBbbG/zZ3uH2xbeSfshQACCCCAAAIIIIAAAggggAACCCCAAAIIIIAAAggggAACCCCAAAII&#10;IIAAAggggAACCCCAAAIIIIAAAggggAACCCCAAAIIIIAAAggggAACCCCAAAIIIIAAAggggAACCCCA&#10;AAIIIIAAAggggAACCCCAAAIIIIAAAggggAACCCCAAAIIIIAAAggggAACCCCwCQF/EzWUIIAAAggg&#10;gAACCCDwoQXyPLc9imaH0+u7s5X/ZpVBbL46OhinlXntGx8r54fe/ZZePfVXmmj+k0F++aA18tzK&#10;c9l1VFNpZP4O7Xzv88uXLM79U3Kqry3OeyN/YlrTv/KbK+KXKzB/JtfJFzOdfjlXe3brzjJ+i7T7&#10;AUfJXkeH2tL33st15Af2CJWP09adZ3GnTK6X2A/fJ93eHX4OOO4p+ZVvyHEbi0s2GN06slMHp/fr&#10;4NTd2j95h0Iv3GAFaQSujEDzvV9o5vWnNHv4aXXOH9vSk7pBXeMHflWT931V43d9Vm5Q3dL92QwB&#10;BC5dIEoTtZK41yI1i3EaqWPxKE2tWZ+lavdrLFfUF/mixVbTybrj7LJ9Hl/6/bHy8gqErqeqH6ju&#10;h6pZX7SK5ytwfeu9oT60eTc33Bd7hLamyIe2rhi7jnNJF57Z87NouT0ni5alLWWRxZKWPbdbSmNr&#10;SdPmbRs3bdxWVvbdXFGXph3ladxdn1lv4+E1i7WZ1XIgcL0JuH5Vnl9X0bteYH/LFM1edzb2/FoZ&#10;L3v7/uYtqfVs3q93+2vKvO1j67zAWrG+7G2t9a79rVPu77jXGxPXiwACCCCAAAIIIIAAAggggAAC&#10;CCCAAAIIIIAAAggggAACCCCAAAIIIIAAAggggAACCCCAAAIIIIAAAggggAACCCCAAAIIIIAAAggg&#10;gAACCCCAAAIIIIAAAggggAACCCCAAAIIIIAAAggggAACCCCAAAIIIIAAAggggAACCCCAAAIIIIAA&#10;AggggAACCCDwIQT8D7GWpQgggAACCCCAAAIIbFogV261RSuOft+drfg3r5ahomq+OlqOYz/WRH2u&#10;HLfjef3Ny/9ZOQ6bnyz71f5p1Z9dEQ5tU8+idxz9fTla+8fdndFvrlhbBLZ/+ffth+LDVXNbFYya&#10;uU6/kuvk85lmT23VrtLErdK2+x3NbJdeXXD0r9/NNX9mg8fikk+fy3FTuV4sx0tsnMlxVtssN89n&#10;5QU/sfz61zIRjuneqbt0cHq/Dlo/XhlbbUNiCFxxgTxLtXDi55p945vWvqVoK1+4djdebVLjd39e&#10;E/d+2frPyfUrV/weOSECN7JAmmVqpbFaSWQtVtNau+y78/64bTVFLkqTbrPXfjFuW2va2ixf/3Ps&#10;Rja8We7NtW+Poedb81SxvuYH1kLVra96gQK3Gw+KvNutK+v74+V9sZetKdY5q39RGqLN7TmWJW2l&#10;SbPbx00bzyptd+dZZs/DLFHL2oI9X7u1LetbSstaW2t9Oe/F+jVp3K/r9nmeDp2bCQLXuoBjry/X&#10;r8rz69Zq9jdGrew964t4mXeDbu+FFluaXzku6ss19tp23aLe9u7tVZyj3HMTr9tr3Y3rQwABBBBA&#10;AAEEEEAAAQQQQAABBBBAAAEEEEAAAQQQQAABBBBAAAEEEEAAAQQQQAABBBBAAAEEEEAAAQQQQAAB&#10;BBBAAAEEEEAAAQQQQAABBBBAAAEEEEAAAQQQQAABBBBAAAEEEEAAAQQQQAABBBBAAAEEEEAAAQQQ&#10;QAABBBBAAAEEEEAAAQQQQAABBBC4tgX8a/vyuDoEEEAAAQQQQACBG0Ugz3M5g5vJB6NVB1m1DDfD&#10;mlLXK8edMNLe0W71M7/4r9XovC8v2icv3bnqFkWwOfLTFblqKtUWbtXO9z63IjcIBO/IqbwxmPYH&#10;1b37NfbRT/enW9qnUa4zh3KdejnX+2/myu06t+IY2SHVDzh6b5v0vYb01lkpP1PsvMFjcAknd9wZ&#10;uV4kxx2R4yVyFh/w1XdzGvIrT9qak6vmQzfQPVN36eD03To4dbd2FzfDgcA1IpClkeaP/lizh57W&#10;7JvfVtqa2dIrC6du18SBx8o2ctvH7XXVfS/c0pOwGQLXuUDx3aKdxmoly5q9Phdjy8ZWH6WptURR&#10;lqpjfWw9x40l4DuuQs+35qni+gqK3uaBvZcWfWixIlf0/VwRr/mBal5Y9lV/SV25xpO/xntxZs+r&#10;LGkrTZrWWsrilvUL1trKOkXMcnHTaop4S03LN9KO8szW2do8S5QVY6sp8qnl+7Xddb31toYDgWtd&#10;wPWrcu17vFM2377rBypinl+zviYvsFaMg3rZF2OnqOnVF+s8v2J19W59sV9ZW+xhscDmXmWxvlwb&#10;lue51m24PgQQQAABBBBAAAEEEEAAAQQQQAABBBBAAAEEEEAAAQQQQAABBBBAAAEEEEAAAQQQQAAB&#10;BBBAAAEEEEAAAQQQQAABBBBAAAEEEEAAAQQQQAABBBBAAAEEEEAAAQQQQAABBBBAAAEEEEAAAQQQ&#10;QAABBBBAAAEEEEAAAQQQQAABBBBAAAEEEEAAAQQQQAABBC5WwL/YBdQjgAACCCCAAAIIIHApArly&#10;W1a04uj33dnSf/MyFZSh+eroIBVVWto/NqJjHzyrF47/eRkPm58a5JcPEv99xZVjy8OqZrnuOPp7&#10;cuStyPUDzugz/eFQv+NrfyjHcYZiH2aS27W8/1auUy/mOvN6rjT+MLstWTs5p/pd43pnzNHTTWl2&#10;3nJF2+LDcdrywretHZHjX1AWf84e2mk7S7LhmRzvqPzKU+bZHqrdVd+uB7bdo/unD2j/5B3yXf5k&#10;GQJiclUFsrituSM/1OyhpzT75reVRQtbeD2O6nse0sSBx8pW3bF/C/dmKwSuTYE0y9S2D79W0m2N&#10;RmPDC33l3Gn9z6deKtcUa9f+RrHhVhRcQwKhfd6HnqeK5ytwh/siXuSrfqBar9X90GIWt/r+2iJf&#10;L/NhuUduXyqzpK00aVnfsu9ZRV/Mm2WsO7d421pZY7m4WdYmNp9LI+VZoiyz51nRl2t7NbZXsabY&#10;q4gXeQ4ErkUBx147rldR0XfHoVzXWlCV59etVW3c7T3rXb9msaI+KJtbrPNCi1k8qHXz1pdzW+/a&#10;+kHcaor5Vv69dC2ack0IIIAAAggggAACCCCAAAIIIIAAAggggAACCCCAAAIIIIAAAggggAACCCCA&#10;AAIIIIAAAggggAACCCCAAAIIIIAAAggggAACCCCAAAIIIIAAAggggAACCCCAAAIIIIAAAggggAAC&#10;CCCAAAIIIIAAAggggAACCCCAAAIIIIAAAggggAACCCCAAAIIIIAAAghcSQH/Sp6McyGAAAIIIIAA&#10;AgjcxAJ5/95z+9H6/ni13h0E5ysjg3EnPK+Jypj+8qX/ZBCrND85GC8ftOrPLg9Jea6Jhe3a9e7j&#10;K3P9SHBMTni0Pxv0Yx/9tGq3HRjMP8xg7t1cJ1/MdPqlXJ3Gh9lpce187aROTJ3Uhe136l3tVh5b&#10;7vxifmtGufzgrJzgsPzwLbnBSXssc6XxA0qjr9kpNvPnRSov/JFc//nyeeDI0V0Tt+uj2w/qQWs7&#10;69u25lLZBYEtEkijpube+p5mDz9V9lnc2qKdbRvH1ejtn9DkwSc0ce8XFYzu3Lq92QmBKyAQpYkW&#10;4kiNuDNorSRSK4nVtFaM2+niuIh3bE2UpoqyRJl9Li89bgtG9NWx25eGVoybtuf5TnNFnMCVEyg+&#10;uyuer9DzFLq+jb1yXvNDVf1AdWtVL7C81bhWM1Try7fvgYEShXmqSp4oyCLlaVtp0lLxHlv2yXzZ&#10;pzbPWhbrxZfW5PYciq11stjWR1bfVmZ7dGubNm5fORTOhMAmBVy/KtcN7CtA0Xy59lopYp5fs74m&#10;L7C2bOx4oa3xe2uK+kpZs1qtW66vd/ewcbGOAwEEEEAAAQQQQAABBBBAAAEEEEAAAQQQQAABBBBA&#10;AAEEEEAAAQQQQAABBBBAAAEEEEAAAQQQQAABBBBAAAEEEEAAAQQQQAABBBBAAAEEEEAAAQQQQAAB&#10;BBBAAAEEEEAAAQQQQAABBBBAAAEEEEAAAQQQQAABBBBAAAEEEEAAAQQQQAABBBBAAAEEEEAAAQSu&#10;XwF+ofT6fey4cgQQQAABBBBA4LoSyDLJyXO75qKtc+TuIDlfHR2Mo/C0jp35qS4sHO/GbJuw+YlB&#10;fvmgOfLT5SGFtubOo78rN1/7a7Az8t0V6xw/0PYv//6K+MUE4lauUy/nOvGzTHPvXszKtWub4Tmd&#10;mHpf74zv0mz1Niu0tgHv2rutngm9RGH1mGL3VXmVt+S6C4PCPPeUdB5TljwwiK07cObkV/5G49U5&#10;3Tf9kB7YdkAHp/drNKivu4wkAldaIO00NPvmtzV76GnNHfmB8qSzZZfg+BWN7fu0Ju55XBMHHpM/&#10;Mr1le7MRAhcr0EljNZNYbWtF30qiwbhtuWLejXfHrbJmcZzk9uHOcV0IOHJU9X3V/VA1+15T8XwF&#10;rlf2oeuXuYrjqmpfwypObt+ZUvlK5GWxtUhB2Try07aNW0pja0lLWdS0vq0sjZRbbWYtzxL7btCx&#10;tlgX27hjbcbWFXUcCFxLAo7jyQ1q8vyi1W1cLXvPr9q4bmObW++W+YocNyiba68dxwt662q9PYq6&#10;bv3iuu5+RdxxnGvp1rkWBBBAAAEEEEAAAQQQQAABBBBAAAEEEEAAAQQQQAABBBBAAAEEEEAAAQQQ&#10;QAABBBBAAAEEEEAAAQQQQAABBBBAAAEEEEAAAQQQQAABBBBAAAEEEEAAAQQQQAABBBBAAAEEEEAA&#10;AQQQQAABBBBAAAEEEEAAAQQQQAABBBBAAAEEEEAAAQQQQAABBBBAAAEEELjGBfxr/Pq4PAQQQAAB&#10;BBBAAIEbRMDJHbuT3Fq2wR0VdVLkBeoElUFtp3Jar5/4t3J7Eb9zUG42OcgvH7RGnl0e0kRzUrec&#10;emJFfBDwT8mpvDmY9gdTn/u6gslt/emm+zzLde5IrhMv5HrvF7myZNNL1yxs+w2dnLqg42M7dW5k&#10;u9UVbesOz8m1a7wpBW9qJv25HDORxYJlp8izcSWdryvPdi7LrD6tBMf1+TvP6RO7/x3dMbZHjtN9&#10;nFevJorAlReIGx9o7q3vaPbwNzV/9Mf23I637CK86oQm7nm8bGN3flpuUNuyvdkIgShN1Erisi0k&#10;kRpxx1pbjaijYt7NdfvmYN6tz8vPZQyvVYHik7LqB6p6vmquZ72rigWr1gL7PuUrlZ8nZQttHOaZ&#10;KkoU5LH8tC03bclLmnKtOcmC8qSlNLbW67Oit5b1Yt3vad1/O3buonEgcDUEXK8i16/Js89LL6jL&#10;s3E5L3ovlOP6ZXPt74Witqhx/WqvtzX9tf11xT69cbF+eI/u/GrcJ+dEAAEEEEAAAQQQQAABBBBA&#10;AAEEEEAAAQQQQAABBBBAAAEEEEAAAQQQQAABBBBAAAEEEEAAAQQQQAABBBBAAAEEEEAAAQQQQAAB&#10;BBBAAAEEEEAAAQQQQAABBBBAAAEEEEAAAQQQQAABBBBAAAEEEEAAAQQQQAABBBBAAAEEEEAAAQQQ&#10;QAABBBBAAAEEEEAAAQQ2EvA3KiCPAAIIIIAAAggggMBWCORZbxcnX3+73Cvz89XRoboonFGQtwax&#10;sPnJwXj5IA5OKgneXR7WfUd+U15WWRHvB5yR7/aHg94bGdf0574+mG9mMH8216kXM2u52nObWbF+&#10;TeokOjXR0rHJMZ0dHVXujK2/4CKz2+rS3dubyvzXdKz5Pc1ljXIH1119oyy5U0nnCUtWVy9YEnWU&#10;6fG7Uv3e/R9bEmWIwLUh0D53RLOHn9HsG99W8/RLW3pRfn1aE/d8UZMHn9Dovk/Jcfnze0uBb7DN&#10;ojRRK4l7LVIr7Y4X4o4aS9pCbLlldVm+wefqDWZ1rd+OYxdYsQ/QquuoYpOKk6lin4V+nsrLE+tj&#10;+VmkIO0ozNry06b8pCm315ykITdqyItm5ViT1V7MkVpx0TgQ2FoBxz7HArleKM+vyg3qZe9Z79q8&#10;6D2/ZuNab9yNuV6lty4oPwfdYo/Aavq1ZX1/3WLccYpXEgcCCCCAAAIIIIAAAggggAACCCCAAAII&#10;IIAAAggggAACCCCAAAIIIIAAAggggAACCCCAAAIIIIAAAggggAACCCCAAAIIIIAAAggggAACCCCA&#10;AAIIIIAAAggggAACCCCAAAIIIIAAAggggAACCCCAAAIIIIAAAggggAACCCCAAAIIIIAAAggggAAC&#10;CCCAAAIIIIAAv5DOcwABBBBAAAEEEEDgygjkxWmKf8rBOud0y9xcdWSoJg7OKlyytNL61FB+6aQ5&#10;8uzSaTkOOyPa987XV8QHAe+sVHltMO0Ppn/1t+SG1f50zT7p5Dr9cq7jP8s0e2rNsk0ncnO6UEt0&#10;ZDrQiQlfiTe+6bUbFXqOdGCHdP/OVE74hl6b/aFemz+90TLl5p/Gv6ws/qTV2iYbHFNVV3/88THd&#10;PRVsUEkagSsn0Dr7hmYOPaXZw0+r/f6bW3ricPI2Tdz7RU3c80WN7H1YjtN9P9vSk7DZNS0QZ6ka&#10;cUeNyJr1rSSyFqtprRgvWFuab/byaZ5d0/d1s1ycr0yVPLHvG7ECa2HWUZC2rTXlpy35cUNB0pCX&#10;NOUW8yySl8XWW11W1LXL8cafkDeLKPd5OQVcryLXr8kLrFlfjF0vlOP6cq05XmDziuXrg/zS2nJs&#10;OdevWr6oqcot9+qPLVeco9jL9S7nrbA3AggggAACCCCAAAIIIIAAAggggAACCCCAAAIIIIAAAggg&#10;gAACCCCAAAIIIIAAAggggAACCCCAAAIIIIAAAggggAACCCCAAAIIIIAAAggggAACCCCAAAIIIIAA&#10;AggggAACCCCAAAIIIIAAAggggAACCCCAAAIIIIAAAggggAACCCCAAAIIIIAAAggggAACCCCAwBoC&#10;/hpxwggggAACCCCAAAIIbKlAnrtylNueRVvvcMvkfHV0qCgJ3pOiXih3FLQeHsovnbTqP106Lccf&#10;Ofp1+Wl9RbwfcEa+K8fpz7q9P7ldk48+NhxcNjv/Tq4TP8v07qu50nhZ8hKmM9VcxycdHZ9w1ArD&#10;S9hh9SXTNemjtzh60NpY/bSeO/ucvnvmFUXZ5i46z6tK2l9Vnt2x+gmWRT+yM9C//7ERjYbdx3NZ&#10;mikCV1SgdfawZl5/smyd80e39NzV7fs1cfAJTR78smo7793Svdns6gp07E19PuqoES+2/nyhF2sl&#10;sVpJZC1W01qUJVf3om/Ss7t5qiCLFKQta237vG8qtLGftct5aLEg6+bKvNV6uTX7DPRt3K3ryFV2&#10;kwpy21sm4Ljy/FrZ3KDbF/P+2C1yvbjrV+V6oRzXL5vrBurm67a+anV1m1vv2zyw2qLvrS/ijp2L&#10;AwEEEEAAAQQQQAABBBBAAAEEEEAAAQQQQAABBBBAAAEEEEAAAQQQQAABBBBAAAEEEEAAAQQQQAAB&#10;BBBAAAEEEEAAAQQQQAABBBBAAAEEEEAAAQQQQAABBBBAAAEEEEAAAQQQQAABBBBAAAEEEEAAAQQQ&#10;QAABBBBAAAEEEEAAAQQQQAABBBBAAAEEEEAAAQQQQODGFvBv7Nvj7hBAAAEEEEAAAQSuGYEs711K&#10;tv4l5Y5Sx9VCWB/UJV5LcmYHc79zr9xsdDBfPmiNPDsUcjJP9x79+lBsaOKdl6qvDIWKybbHf0eO&#10;v/Irc9TMderFXMefy9R4f8Wyiw40A+mdyW6br7oXvX61BZ4jHdghffQWRw9Z2z2W6fn3X9W3T/5E&#10;78ydXG3JmrEs3a2k8zUpH1uzpp+w0+o3D9b0lburcpxixoHA1RFonnlds4ee1szrT6pz/uiWXkRt&#10;50FN3PeEJg8+oeq2u7Z0bzbbeoE8z9VKYjXijuatFX0jbqsRdbQQR714uxwXda0kKusz9T+3tv6a&#10;2HFYwM1ihWlLNSXDiVVmOxtv6QtH/3cFaVtB1i7XefnG61bZitBNJOB6oVy/Ji+oW1+VV4ytuUG3&#10;L+f9XK93vYpc15fjBnK9QI7tsbiubnstru3uXbW6yk2kyq0igAACCCCAAAIIIIAAAggggAACCCCA&#10;AAIIIIAAAggggAACCCCAAAIIIIAAAggggAACCCCAAAIIIIAAAggggAACCCCAAAIIIIAAAggggAAC&#10;CCCAAAIIIIAAAggggAACCCCAAAIIIIAAAggggAACCCCAAAIIIIAAAggggAACCCCAAAIIIIAAAggg&#10;gAACCCCAAAIIXG4B/3KfgP0RQAABBBBAAAEEECgEcjnlv3LyDUBcNSojklPUd49OOCMvb/enClsP&#10;D8bLB1F4TKl/fih816nPq9aZHootnTj179vpsqUhhTv3aPyhzwxieZ7r3JFcJ36e671f5MrSQeqS&#10;Bond3skJ6diU9L7d7tL7vaQNbdFUTXroFkcPWrt/l1QLHM1HC/rBqWf1Z68+p7mocdFbp/FHlUZf&#10;sHXehmvHQkd/95FRHdwebFhLAQKXQ6B5+hXNHHqqbNHMiS09Rf2WBzVx8AlNHvyyKlO3b+nebHZx&#10;Apm9Hy/EHTWWtPloeN6I25aP1LB4UZvZpxDHZRLIM1XSpsJkwfoFhTYO0na3Za2hcWhxP+vIyyJr&#10;sY2jsrn2CBVHMPWINP3guhdaS+a0rbW1r+91T0jyMgo48vya3KBW9p71rs29oG7zqo27/SDey7mW&#10;K9Y5XiDXDeS4vlwvtFbp7WXrenv293Yc9zLeB1sjgAACCCCAAAIIIIAAAggggAACCCCAAAIIIIAA&#10;AggggAACCCCAAAIIIIAAAggggAACCCCAAAIIIIAAAggggAACCCCAAAIIIIAAAggggAACCCCAAAII&#10;IIAAAggggAACCCCAAAIIIIAAAggggAACCCCAAAIIIIAAAggggAACCCCAAAIIIIAAAggggAACCCCA&#10;AAIIIHB5BPzLsy27IoAAAggggAACCCCwTCB3eoF8WWL51NV8dWQoGFVm5WbtQSxsfXwwXj5o115Y&#10;HtIDb/3Gitgg4Dak2vODaX+w/Yu/J8d11ZrNdfL5XCeez9S60M9een++Jh2dko5PSonXN7n0/W63&#10;fR7e4+jhWx3tm17c70zzA/0/R36sn773opIsuegT5LmvtPO4svS+Ta29e8rXHz8yqqmau6l6ihDY&#10;CoE8z9U89YJmDj1l7RnFc6e3YtvBHiN7H9bEvU9o8uCXFU7cOogz2FqBNMvUiDuat1b0C72+EfVj&#10;7TJe5IpYM4m00SfJ1l7hDb5bnilI2wrsczZMW/LL3uZFzOZFvJ8fjlmut27x0+cGt7pJbs9xA3l+&#10;VW5Qt77WbUFNbjG2mGs5z7dc0O2Ledlc3747BdZ8uV5YrnNtXblHf31vD6+Ye5WbRJTbRAABBBBA&#10;AAEEEEAAAQQQQAABBBBAAAEEEEAAAQQQQAABBBBAAAEEEEAAAQQQQAABBBBAAAEEEEAAAQQQQAAB&#10;BBBAAAEEEEAAAQQQQAABBBBAAAEEEEAAAQQQQAABBBBAAAEEEEAAAQQQQAABBBBAAAEEEEAAAQQQ&#10;QAABBBBAAAEEEEAAAQQQQAABBBBAAAEEEEDg0gT8S1vGKgQQQAABBBBAAAEELlIglZxySb7+wtzV&#10;fHV0qKYTzsjL24NY0Hp4MF4+aNWfHwrtOne/ts8eGIotnTi1n8hx7OKWHJVb71IreESH/kWqM4fs&#10;eje45CVLVx227Fv38UnpnSlpttpVWLVwU8EFHdyZ6pdun9BHb3E0XR/e7+2Zd/TM8R/q1XOHN7Xb&#10;akV5Nqk8+g1lqV3wJo5f3VfR795fl+8OX8smllKCwEUL5HmmheM/08yhpzRz+BkljbMXvcdaCxwv&#10;0Oi+X9bEgcc0cc9jCkZ3rlVKfB2BNMs0F7XViDuaj3t91NGCzbuxbt+wWDFvp/E6u5HalIC9LoKs&#10;oyBtqZI2FSYLqlgL06K1LNcuc0HatrmNs5b8YmxxP4s2dQqKrr6A69fkFS2oqRxb7/l1G1fleqEc&#10;1y+b6wZlzAvqlrec1XhBtVy7uLUsLMMAAEAASURBVEd33aBmUGt72z4cCCCAAAIIIIAAAggggAAC&#10;CCCAAAIIIIAAAggggAACCCCAAAIIIIAAAggggAACCCCAAAIIIIAAAggggAACCCCAAAIIIIAAAggg&#10;gAACCCCAAAIIIIAAAggggAACCCCAAAIIIIAAAggggAACCCCAAAIIIIAAAggggAACCCCAAAIIIIAA&#10;AggggAACCCCAAAIIIIAAAgggcPUF+MXhq/8YcAUIIIAAAggggMBNIeDkTu8+sw3u19V8dXSoJgpn&#10;5OWdMuZFe+WlO4bySyet+vNLp3rg7d8cmg9PEqn+7CCUalSz+rwW5n5L7f9to+scLFt1kNrtnhqX&#10;jk1JZ+12cqd//6uWrxt0nHflBt+W539Xf/Dgr+kL+35nRf2rHxzW08d/oCOzx1fkNhsIXF+31b+g&#10;Ix98RHFxAxscoSf9ex8d0Sf3VDaoJI3AhxPIs0SNYz/VzOGnNXv4GSXN8x9uwyWr3XBEEwce08S9&#10;X9LYXZ+VF9aXZBkuFViIO5rptDQbtTQXtTUfdVTEGtbm47ZmO9YsV8w5LkEgzxRkHQVp21rLxt2+&#10;kiyoki4oLPtmL1fUWU1Ra3W+rdv4XfsSroklmxZw7DPU9av2WV2zVrfP7aK3VvY2L3JB3WJVGxfx&#10;4Vh3TbG+qKkN6peu2/TFUIgAAggggAACCCCAAAIIIIAAAggggAACCCCAAAIIIIAAAggggAACCCCA&#10;AAIIIIAAAggggAACCCCAAAIIIIAAAggggAACCCCAAAIIIIAAAggggAACCCCAAAIIIIAAAggggAAC&#10;CCCAAAIIIIAAAggggAACCCCAAAIIIIAAAggggAACCCCAAAIIIIAAAggggAACCCCAAAI3hIB/Q9wF&#10;N4EAAggggAACCCBw7QtkTvcanXzda83kK3W9oZpOZUZu1i5jQeuRodzSSeJ9oCQ8OQiNNHfq9tO/&#10;NJivGFRfkuMuqKUDmtXjauhR5Qpkg0s+ZqrS0SnpHWux17vni94ts+t6TZ7/A3nBd+V6h8odPr33&#10;t/SFfb8z2C3Pc734/mv6xrHv6PTC2UH8Yge3juzSp2/5uM417tdTbyebWr5rxNWfPjqmW8eGH6tN&#10;LaYIgU0I5Fmi+aM/1szrT2n2jW8qbc9uYtXmSrzquCYOPK6Jg1/W2F2fsddYuLmFN2BVnKWa7bQ0&#10;G7U00+uL+VzUViPudFvU0XzcVmrvORybEMgzVdKmwmRBofWBfX4FadvGLetblltQpcxZPrG6Mt+S&#10;n3V0qZ8am7iqm7bE9Sr2WVqX61fL3vNrNq7ZZ6y1wMaW84qcv7SmW9utqw7XBDa3PV03sM9qv2zl&#10;3LPvDxwIIIAAAggggAACCCCAAAIIIIAAAggggAACCCCAAAIIIIAAAggggAACCCCAAAIIIIAAAggg&#10;gAACCCCAAAIIIIAAAggggAACCCCAAAIIIIAAAggggAACCCCAAAIIIIAAAggggAACCCCAAAIIIIAA&#10;AggggAACCCCAAAIIIIAAAggggAACCCCAAAIIIIAAAggggAACCCCAwBYK+Fu4F1shgAACCCCAAAII&#10;ILC2QOb2cvnaNZbJ5K3IR+E5BUrK+GT6+Ip8P9CuP98flv39R35d7ir79Ysa9VQX9I8VaW8/dEl9&#10;bLd2fFI6Mi3N1JxL2kOak+f/SK7/A+t/LMe9MLTP7eMP6Pfv/48HsZc/OKS/PvItnVo4M4hdzMBz&#10;PD2y8wF9Yc+ntLO+R//8hQW9cjbe1BaP3BLo7zw0qqp/qfe6qdNQdBMK5HmuhRM/04Vf/LVmDj2p&#10;tDWzZQpedVwTBx7X5H1f0didn5bjBVu299XeKEtjZUlbadK01lISNTXXaWimU/RNzUaR5uNIC2mi&#10;ZppqIcvVzBw17P2xI/63wHqPn5MlqqQLqiTWrA97fX8epC2F1vy0rTBrK0ib5Zx3x/VUl+Qc+5T2&#10;69aqcoO6grE9S5KrD8d2PKhbd/8jW1OzNbVyvWvrPVtf7FP05bzIW3McHo3VJYkigAACCCCAAAII&#10;IIAAAggggAACCCCAAAIIIIAAAggggAACCCCAAAIIIIAAAggggAACCCCAAAIIIIAAAggggAACCCCA&#10;AAIIIIAAAggggAACCCCAAAIIIIAAAggggAACCCCAAAIIIIAAAggggAACCCCAAAIIIIAAAggggAAC&#10;CCCAAAIIIIAAAggggAACCCCAAAIIIIDAtS7AL5Ff648Q14cAAggggAACCNwgAk7m9O4kX/eOcmfl&#10;V9Q4OKvAVjmOp5H4M1pYY4dW/YVBxk+quvfYE4P58kErCHQm+O3l4Yuan6tJR6alE5NS6vbvb/Nb&#10;jCYntSf+lk5O/kBp+LzdX7rq4pFgUn/yyH+rwAv1+vm39JdHvqnj86dXrd0oOB6O6rO3fkKf3fMJ&#10;FePT86n+yQ/ndHYh22ipilv8d++r6Ut32Y1zILBFAnmea+HkC5o59KRmX39ScePsFu0sebVJTdzz&#10;uCYPfkVj+35Jjle8k1y9I03aypKW0rilJJrvts6cEmtpGW9avm35ore6Xm0ZS5rlumaaaiF31bB3&#10;xQUnUNOpqu2PquWPWT+udmDN5rm9X648ivfXle+xK+tuzIiXRQqTBVVSa71+aG6xIGspSNvdVoxt&#10;zc14uPZ54/p1eUHN+qq8Ylz0Qb07t97zi1ytrCnHZWxJTW+N61fkuIE1X6713b2764rx0mNubk7v&#10;vPPO0tCK8cj0Ae257bEVcQIIIIAAAggggAACCCCAAAIIIIAAAggggAACCCCAAAIIIIAAAggggAAC&#10;CCCAAAIIIIAAAggggAACCCCAAAIIIIAAAggggAACCCCAAAIIIIAAAggggAACCCCAAAIIIIAAAggg&#10;gAACCCCAAAIIIIAAAggggAACCCCAAAIIIIAAAggggAACCCCAAAIIIIAAAggggAACCCCAwI0mcPP+&#10;MvmN9khyPwgggAACCCCAwDUu4GRu9wqdbN0rzeStyKf+e1IiPbrnj3XicLgi3w+06s/3hzpw/IsK&#10;k5HBfPlgpj6+PLSpeccu751J6ei0NFd1NrVmsSjXzuwN3bbwDe3rfFMT6Rt66raKsoqrtXZy5OqP&#10;PvZPNRcl+j8O/S96c+bo4nYXMbp1ZJcev/0z+vjOj8h3u38GvHI20j97vqG22W50jFcc/ckjozqw&#10;LdiolDwCGwrkeaaFE89r5tBTmrUWN85uuGazBf7INk3c8yVNHnxCo3d8Uo678j1ltb3yLFWatJQl&#10;baVx08bWJ01lcasXt743LvrMarv1S+NW31uXxm0bF/t080X9ekfiBGoH42r549aPqW19MW5ZrO3f&#10;onbNxmPjylxeg31HP22rki6oknRbmDa6414s7Od6vZdv4s2uv/k13Tvy/JrcoFb2nvWuzb2gbvOq&#10;jbv9cHx5TVG/bL2tc4Nquafj9D6zr2kHLg4BBBBAAAEEEEAAAQQQQAABBBBAAAEEEEAAAQQQQAAB&#10;BBBAAAEEEEAAAQQQQAABBBBAAAEEEEAAAQQQQAABBBBAAAEEEEAAAQQQQAABBBBAAAEEEEAAAQQQ&#10;QAABBBBAAAEEEEAAAQQQQAABBBBAAAEEEEAAAQQQQAABBBBAAAEEEEAAAQQQQAABBBBAAAEEEEAA&#10;AQQQuLEF/Bv79rg7BBBAAAEEEEAAgWtFIM+c3qXk615S7gx/RU3djnLvgsaDW7S/9kc6scbqzF1Q&#10;VHljkD149KuD8fJB7HlqVqrLw2vOiys+OyId2SadHpMyt38vay4ZJHxXun+X9NCuWNXn/9Q2+v4g&#10;9+Ndgc5XrWCd40t3/wf6/rtH9PIHf7NO1dqp+6b36/HbPqOD03cPFT1zpK0/f62p9R+N7pID077+&#10;+JFRTWxwrUMnYILAMoE8S9U4/pxmDj2p2cPfVLLwwbKKjae5PWNze/n1W7Eid3J5tQlVb31QtZ33&#10;yBvbqTRt6/2z/5/eO/UtZUlbadxUmrTKlpXjbqzMJZaL28qzaOMLuMSKxAnUDqfV8ifUDsasH1cz&#10;mFIznOz2waQSb/PvSZd4Gdf2sjxTaI9bmDZUSRZUSa1ZH/b6Stq0ecPmRd/Nu3l6Td6T4wbygppc&#10;vyav35bMXRuX8SUxL6iXsUHO1q06LtZ4lWvyvrkoBBBAAAEEEEAAAQQQQAABBBBAAAEEEEAAAQQQ&#10;QAABBBBAAAEEEEAAAQQQQAABBBBAAAEEEEAAAQQQQAABBBBAAAEEEEAAAQQQQAABBBBAAAEEEEAA&#10;AQQQQAABBBBAAAEEEEAAAQQQQAABBBBAAAEEEEAAAQQQQAABBBBAAAEEEEAAAQQQQAABBBBAAAEE&#10;EEAAAQQQQACBrRXwt3Y7dkMAAQQQQAABBBBAYHUBN3N6iXz1gl40dYKhfBTOycva+upD/1AfvB5a&#10;bvX1rdqLkpOVa/ed+HVNze8b2mfpZLY+arX961maGR5HnnRsUnp7m9SobFzfXz1ql/nQrY4e3uPo&#10;wd1S6KZ67S/+nmbOfr9fojcmPB2ZWO/ruK9bJn9N3zl9Slneva/B4g0Gjhw9svMj+tIdn9PeUbuA&#10;JUeS5foXryzoRyeiJdG1h4/fWdHv3FeX527+/tfejcyNLpDnubKkpbRosbVoXvPHn9Xc0R+pcfJn&#10;Nm90X8H2dMor3Vdz7thrupgbTl48zQbj4Xg/t7rhBc2esddX0a7wkTmeWv64WsGE2v6Y9Tb2J9QM&#10;p9QMJq1NKfLrV/iqroHT2ftWJV1QJem2sD/u9UvnYVGTNu2hX/39favvxvVr8ooW1NQdV21ct7H1&#10;9li5Fi/zS2vKWK/Gaov80rruuLvece3DgwMBBBBAAAEEEEAAAQQQQAABBBBAAAEEEEAAAQQQQAAB&#10;BBBAAAEEEEAAAQQQQAABBBBAAAEEEEAAAQQQQAABBBBAAAEEEEAAAQQQQAABBBBAAAEEEEAAAQQQ&#10;QAABBBBAAAEEEEAAAQQQQAABBBBAAAEEEEAAAQQQQAABBBBAAAEEEEAAAQQQQAABBBBAAAEEEEAA&#10;AQQQQACBDyngf8j1LEcAAQQQQAABBBBAYHMCudOry9atzxQM5aNgXnvG79a9ux/Tv30mGcotnXRq&#10;L2nX2V/X3nf/tu58d4elmkvTg3HmOJqrjgzmqw3O1aS3t0knJqTM7V/3apWLsZ2j0iN7HD1s7YCt&#10;dZese/OZf6iZd743KP6g4uhnO4bvc5C0gePdIT94SGfbxdf19b2WrvMcT798yyP64u2f0fba9NJU&#10;OZ7vZPofft7QW+fXduwvClzpb390RL+0t9IP0d9AAlmWKItbSpOiNW3cLvs0adu4aWPri1wxtpZE&#10;c0o689Z3W2pry/ygpjvP0s7aSsVTfu2n/drrrnImcQI1g0k1Q2vBVHdc9GF33PbH7EW7ufeJq3wr&#10;W3J6P22rlsypGs+pkjRUSRest1b286rF86oWecs5yi/6nI7ry/Wr8vyatbrcoBjXrVVt3O09690y&#10;bzVBbWg8vKbI2fqyvtsX+3AggAACCCCAAAIIIIAAAggggAACCCCAAAIIIIAAAggggAACCCCAAAII&#10;IIAAAggggAACCCCAAAIIIIAAAggggAACCCCAAAIIIIAAAggggAACCCCAAAIIIIAAAggggAACCCCA&#10;AAIIIIAAAggggAACCCCAAAIIIIAAAggggAACCCCAAAIIIIAAAggggAACCCCAAAIIIIAAAgggcD0I&#10;+NfDRXKNCCCAAAIIIIAAAte/gJM53Ztw8nVvJnWHv6LGwbw+d/cfKI5ynTu7cqmTSSORtOPY31KY&#10;TMrNMo22311Z2Is0qnXlrrsin1jonUnpyLQ0U+td64qq4cC+KemRvY4+vsfRnonV17zz4/9GZ1/7&#10;88HCjp3n+7eGytxV6p0pucFDctxp2W1t+nAdV7+0+2F9Zd8XNF21m1jlODGb6M+ea+h8e+Odp2uu&#10;/t6jo7p9YvixWGVbQpdZIE06ypKm0rilNGnZuKWkM68k6rXOnOUs38uVdTbPkrbFlqxbsr6ozbPk&#10;Ml/59bN97FbUDKasTWoh7PatJePIH71+buYSr9TJU1WTeVXjedWSWdXiuXJesVglWVAltVb0SUOh&#10;vX+6fk1eYK3s6/a+VZVXK/opi9WtVRdrAosXdb3aoZzF3P4+ts4t1nnBJd4FyxBAAAEEEEAAAQQQ&#10;QAABBBBAAAEEEEAAAQQQQAABBBBAAAEEEEAAAQQQQAABBBBAAAEEEEAAAQQQQAABBBBAAAEEEEAA&#10;AQQQQAABBBBAAAEEEEAAAQQQQAABBBBAAAEEEEAAAQQQQAABBBBAAAEEEEAAAQQQQAABBBBAAAEE&#10;EEAAAQQQQAABBBBAAAEEEEAAAQQQQAABBBC4sQT8G+t2uBsEEEAAAQQQQACBa1XAyZzepWXrXmKm&#10;YCgfh/PaO/6AzrybK88XU55tM9qR6tbcMjxZ/jvabtp8SeHiknI0VxsZisxUpSPT0ju2PPH61zhU&#10;MjTZv036xG2OHt3raNvI+vXvvfJ/6uRzfzZYX1zVD24J1Qy6VzxIqCLHf0COd4ccZ/09F9dIjv33&#10;yd0P6av7fkXba3YTaxw/Ox3pf32xoWh9+nL1PdO+/uTRUY2Fy69xjc0J2/MyU5q0lMVt65tKYxvb&#10;vIgtH6ex5aN5JdGc4s5cOS5quuvats7yg71aprv2cxn6zQlEblXNcEoLwVTZN4u+HE9aP6nYq21u&#10;o+uwKszaqlsbySONKFbdyVW3l3bddTTiexrzfY37oUaDqvxwuzx/r7ygLtev2rhu45qNa2XvWV+M&#10;L+Y96jok45IRQAABBBBAAAEEEEAAAQQQQAABBBBAAAEEEEAAAQQQQAABBBBAAAEEEEAAAQQQQAAB&#10;BBBAAAEEEEAAAQQQQAABBBBAAAEEEEAAAQQQQAABBBBAAAEEEEAAAQQQQAABBBBAAAEEEEAAAQQQ&#10;QAABBBBAAAEEEEAAAQQQQAABBBBAAAEEEEAAAQQQQAABBBBAAAEEEEAAAQQQuGYE/GvmSrgQBBBA&#10;AAEEEEAAgRtbIHN695eve5+pGwzlo2BeU9UpvXiyu85PpdGOVI+k/o5LF4y3FpZOh8YdP1AnCJVZ&#10;9OSE9NY26dzIarssLvNd6b6d0sN7nLJN1dav76+cOf4jvf2d/7Q/LfuXtvl6b8QbijneXXL8B+Q4&#10;w/c9VLTK5KHt9+nX7/qido/sWCXbDeV5rv/3cEt/81Z7zZqlic/eVtHferAu393cPS5dez2NszRW&#10;mrSUWUvjXt8bp/GCks6cksha2S9068p80+qbS3LzSqOGstSejBxXTSCTq1YwrmYwpWY4WfaNcJsW&#10;rDXC7Yr8+lW7tst14tBxNBEEGg8rmghrmqjUNVkd1VRtzGI1TVZq1lcVuMPvN5fretgXAQQQQAAB&#10;BBBAAAEEEEAAAQQQQAABBBBAAAEEEEAAAQQQQAABBBBAAAEEEEAAAQQQQAABBBBAAAEEEEAAAQQQ&#10;QAABBBBAAAEEEEAAAQQQQAABBBBAAAEEEEAAAQQQQAABBBBAAAEEEEAAAQQQQAABBBBAAAEEEEAA&#10;AQQQQAABBBBAAAEEEEAAAQQQQAABBBBAAAEEEEAAAQS2XsDf+i3ZEQEEEEAAAQQQQACBVQQyrxt0&#10;8lWSi6HUDRYnNnKrsXzX13vHEk0tSLVYcoYqFieVOFIlsYI1jnMjI3ptp/T2tNQO1tpFqtq35I/d&#10;6ujjex09uNvm69Sudqrm+bd16K//vpSng/SJEVevTi/5+u2Myw0ekePaxVzEcWDyTv3G3V/SvvG9&#10;665qJ7n++QsNvXRmbY/+BoXE79xf15fuqvZD12SfJh0l0ZySTq9F80rjprKkpTRpl+PUYmW+7G1c&#10;1vf7ubImX/K4XJM3ykWtEMjkaiGcsrZNjXC7Nesr28r5QjBlbwruijXXY8C3+xgPq5qs1DRhbTy0&#10;vmiVatkX8aJVvOH3yevxXrlmBBBAAAEEEEAAAQQQQAABBBBAAAEEEEAAAQQQQAABBBBAAAEEEEAA&#10;AQQQQAABBBBAAAEEEEAAAQQQQAABBBBAAAEEEEAAAQQQQAABBBBAAAEEEEAAAQQQQAABBBBAAAEE&#10;EEAAAQQQQAABBBBAAAEEEEAAAQQQQAABBBBAAAEEEEAAAQQQQAABBBBAAAEEEEAAAQQQQAABBBBY&#10;X8BfP00WAQQQQAABBBBAAIGtEXAyp7dRtu6GqTP8FTWsZXr7B6nyQ1I9X3epxlsLaxYkrqN//VBd&#10;7bB/HcOl9UB6eI+jT9zm6IFdUuCtXje8auUsbl3Q63/xR0qj+UFyNnD0492h5BR7unL8++R4B2zq&#10;Dmo2GmyrTuq3939VD+24b6NSnV1I9WfPNfRuI92wtuY7+qNHRvTgTru+K3BkaUdJZ97anOLOrOLW&#10;ecXt84rMrejLXDSnxPyKmrIV805DeRZdgSvkFFdLILPXRjOcUiPcZm17t690x81g0l4/m3+9XK17&#10;WO+8vl3/eFjVRKWmibCmSeu3VUc0ZW26Utd0ta6RoLLeFuQQQAABBBBAAAEEEEAAAQQQQAABBBBA&#10;AAEEEEAAAQQQQAABBBBAAAEEEEAAAQQQQAABBBBAAAEEEEAAAQQQQAABBBBAAAEEEEAAAQQQQAAB&#10;BBBAAAEEEEAAAQQQQAABBBBAAAEEEEAAAQQQQAABBBBAAAEEEEAAAQQQQAABBBBAAAEEEEAAAQQQ&#10;QAABBBBAAAEEEEAAAQQQQOAmEvBvonvlVhFAAAEEEEAAAQSupkDu9s6er3sVqRMM8l4m3fHq4zrU&#10;zNVfPUguGzhZptF2c1l0cfrarrraobcYsNFomOvje109utfRfbsk33WG8hc7ydJIh/7qT9WePT5Y&#10;GtuW37s1VOzZwJmSG3xCjjs6yG80CN1AX77j83r89s8ocDf++v76B7H+x5831IzXdy7Ou3PE1d//&#10;xJhuGR122eia+vk8SxW1PlBn4ayihTM2PqckmlfSmbNW9LNlLG6dV9Q+r7h1QXkW9ZfT3+gC9hR0&#10;imb36djzOKhOyhvZqc7IXs2Hk5r3JzTvjmjGqWvWCTWb+8rL6usPxrXrnqjUNBFWy36yUteUzaer&#10;I5quWKvWNWY5DgQQQAABBBBAAAEEEEAAAQQQQAABBBBAAAEEEEAAAQQQQAABBBBAAAEEEEAAAQQQ&#10;QAABBBBAAAEEEEAAAQQQQAABBBBAAAEEEEAAAQQQQAABBBBAAAEEEEAAAQQQQAABBBBAAAEEEEAA&#10;AQQQQAABBBBAAAEEEEAAAQQQQAABBBBAAAEEEEAAAQQQQAABBBBAAAEEEEAAAQQQQGCzAv5mC6lD&#10;AAEEEEAAAQQQQOBDCWReb3m27jaJG5R5P5WqseREY+vW95Oj7abcPO9PV/Qv7h0pY5OdM7pn/gU9&#10;fKujT/3GV+W6zoraSw28/a3/SHOnnxta/uPdoeYqnhz/oBzPmrP58z2y8yP6rbuf0FR1YmjPtSbf&#10;PdbWv/pFU9naDIOlD+wI9HcfGVE9cAex/iDuzClaOKPOwllrZwbjqHVOcfu8YuujlvXtC1K+/uPZ&#10;35P+GhVwXHlexS7OnpdJojyN5Njzx8mdImKPbzHut25scV4UWKyXL2e9ccuva2HHferc8Tk1tt2j&#10;C/a6fr/V0Ln2gj0/rWj5sUpoecnVnPvmNFWta7o6oulKry/mFZtbP1mpybUaDgQQQAABBBBAAAEE&#10;EEAAAQQQQAABBBBAAAEEEEAAAQQQQAABBBBAAAEEEEAAAQQQQAABBBBAAAEEEEAAAQQQQAABBBBA&#10;AAEEEEAAAQQQQAABBBBAAAEEEEAAAQQQQAABBBBAAAEEEEAAAQQQQAABBBBAAAEEEEAAAQQQQAAB&#10;BBBAAAEEEEAAAQQQQAABBBBAAAEEEEAAAQQQQGCrBPyt2oh9EEAAAQQQQAABBBBYVyB3u2knX7cs&#10;dQJ5qVSNJWfdyuHkSKc5HFgyO1/PdaD1l/ramZ9rR+eUbexo3+//U7nuxZxhyYarDE/9/J/p7Ov/&#10;ZijziylfJ8Yn5AafkONODeXWm9wyslO/e+BrumfqzvXKBrksz/V//aKp7xzrDGLrDR7bm+hL2w5r&#10;9q1TOjN/Uq35U2rPnVRn4Ywia1m6uX3WOwe5rRVwXHtdBDW5fk1+MCK/Mi4/tFYZs/iotao8v255&#10;64O6ja3W6ou+Oy5i3VxRk7bm1TjyQ80dfkYLJ19YcrGb/xMxcXzN1rZZ26456+eq2zQ/uluz9Z1q&#10;Od7injPnFsfX6Ch0PU1XR6zVNV0p+t7Y+m0WGzNfx943OBBAAAEEEEAAAQQQQAABBBBAAAEEEEAA&#10;AQQQQAABBBBAAAEEEEAAAQQQQAABBBBAAAEEEEAAAQQQQAABBBBAAAEEEEAAAQQQQAABBBBAAAEE&#10;EEAAAQQQQAABBBBAAAEEEEAAAQQQQAABBBBAAAEEEEAAAQQQQAABBBBAAAEEEEAAAQQQQAABBBBA&#10;AAEEEEAAAQQQQAABBBBAAIErJbD5X5+/UlfEeRBAAAEEEEAAAQRuSAEn93r3la15f3ku5Y6vWiw5&#10;a1YNJ+ZD6dhkrLvPRMOJJbNp76/0mfd/MoiM3veowm27B/MPOzh/9Ds69sP/cmibMzVXL+7aLzf4&#10;mBynf+9DJSsmFS/U1+98XF/Y+ym5jrsiv1qgGWf6n37e0GsfJKulh2JeHumTF/4r7Tr+F3p5KMNk&#10;qwRcvyrPr6vsg7qNbW59N16z50NdfjAqvzJmbVx+OF7mixrPL/K1sl8cd/dz3M09h9a7j2j2tGZe&#10;f1Izh55S8/RL65UO5RI30Extu2bqO6zfoQv1nTbeqbnqlL1QN/c8HdrwKkwqnq9t1RFNW+v2dU1X&#10;inm9nI8ElatwVZwSAQQQQAABBBBAAAEEEEAAAQQQQAABBBBAAAEEEEAAAQQQQAABBBBAAAEEEEAA&#10;AQQQQAABBBBAAAEEEEAAAQQQQAABBBBAAAEEEEAAAQQQQAABBBBAAAEEEEAAAQQQQAABBBBAAAEE&#10;EEAAAQQQQAABBBBAAAEEEEAAAQQQQAABBBBAAAEEEEAAAQQQQAABBBBAAAEEEEAAAQQQWFvAXztF&#10;BgEEEEAAAQQQQACBLRTI3d5m+bqb+qmrKFi3pExGnjRXlZ7dKz1yorXmgsyJ5VVfHMpPffZrQ/MP&#10;M2mee0NvfOMf2BaL9zUXBPrOvk/LDeziNnk8uP2gfu/A1zRVndjkCumDZqr/7iczOtN0NlxTS97X&#10;5z74D7Utem3D2pumwHHl+XVrVXusur0XjMgPx+RXijZejj3LuVZT1ga1Xr7IWbM6169ZrlbWOM7G&#10;j8WV9I0Xzmnm9Sc189pfaeHkC+ueOvIqmqnt0EzdWq+/UN+pRmVSusbua/mNOHI0UalqujKibdUR&#10;TVfr2l4b1Y7amHZaPxbam8X/z96dB0l63od9/71Hd899z57A4iJAYLELggRJgCYlkbF1kZRIF6ui&#10;SuQcjh3FdhzRocpKJfEficrlSkWKozBVUUWqWJFMi5YsU6IsMxJDxSTFCwcJ4gYIAntgF3vPPT3d&#10;/R5Pfs97dL/d090zuzszO7PzfVHPPtfvOd5Pd890N4B9uBBAAAEEEEAAAQQQQAABBBBAAAEEEEAA&#10;AQQQQAABBBBAAAEEEEAAAQQQQAABBBBAAAEEEEAAAQQQQAABBBBAAAEEEEAAAQQQQAABBBBAAAEE&#10;EEAAAQQQQAABBBBAAAEEEEAAAQQQQAABBBBAAAEEEEAAAQQQQAABBBBAAAEEEEAAAQQQQAABBBBA&#10;AAEEEEAAAQQQQAABBBBAAIE9JODvob2yVQQQQAABBBBAAIE9LODEbrp7x/S5C41xsrgeUbEjsjQg&#10;sloWseW18ik5cTHU6MGuI04fel6++tjbzT7H88U/9Ssip5pNN1wwJpZg9YqYYzM6h00ikTsijcqD&#10;ehu6yU1cjoQy6FyTs3On5Nee/H/6jjBxKHEcSBw1JIjukmr0S2JkrO8Y2+nKD8T1/2f59qEVrR3b&#10;MH73B+gDL07yT7pXW09bWvViW1q2Ec3LdD4PjVraazVN9Ysi9SwmG5ZHJGE9/2jN2yr1DM46Nh+Z&#10;DkjjTeF21q9gY/KkxWmbjiRhRp8R4k6KcWc0TWuy5UltG0n6d+0f+noTsyJOvJgkMUtZeUnbl2V1&#10;JU4evbd27Q2wMQQQ2EjgjoGH5McP/ELfsKfPfVn+1+c/3zeGTgQQ2GEBfcvhxr6+0+r/Pr5zV46+&#10;mXGNp7/PvSS3c+RX37c5eZDmjo5328ZvdmQ6iWvc5vqeXV/rN3PZ1V3jp3uyJoX57LvXrbjsnNbK&#10;2tl7v173695D9jilznpP+ee6657oxgck95rcb2qbv6/fKtMb31nvkfnzMn1+29fH7Xclr3t9XOxr&#10;xz4v7Wua61YL6E+E5s+H1s8gHplb/biwPgIIIIAAAgjsNoFSbMRb9+8Idtsu2Q8CCCCAAAIIIIAA&#10;AgggcOMC6X9ZtNu+HU73k+7N3tsu2F9hC2Y37KfvQ17YbN+43deZPObJ9vfuPWxGdXe+7jaz85uJ&#10;aX9MW6/vm5lzH43dB6+Lvfho7s/X8l58pPbDntOfsa3fo/vhnrlHBBBAAAEEblcB/a9dN/h/JW/X&#10;O+e+EEAAAQQQQGD3ClS8kgz6+hc1cCGAAAIIILBJgXs/PSGVA63/B3iTwwhDAAEEEEAAAQQQQAAB&#10;BBBAAAEEEEAAAQQQQAABBBBAAAEEEEAAAQQQQAABBBBAAAEEEEAAAQQQQAABBBBAAAEEEEAAAQQQ&#10;2GIB/o/PLQZlOgQQQAABBBBAAIHuAvbA8vSKuwfYVv1btOM+f+lmTd+9zg9pTDZVdfANuSf4rIyv&#10;/cOec754z7dleaC4ZkOkdrln/HV3+PYvAC8lwxz3oDjesU3/xaFxdFVMdFqWJbquZeP4CR33d3XM&#10;xn/5l+P8pYj3m1JzwuY+r2uxPRls/zr29JiAvbH99oM6Nt7zZuM1zhnX5+Ok5hPiuJqSsm3LX48b&#10;r7aTEcboa9WsiDFLmi9l+WKWL+tWOh5XS+HZHTYLtsKFAAJ7VKDubfyzKXIdWfOTF/4evUu23Sag&#10;P9Zd44kbdz6mTtLmGT/JW+8j9Se+SX8P5uPcLMaNNVbn8nQum0sWl6/Xirfr+a3j5Tri8ni7ZtuY&#10;5nvZNCLpT9Zav0cboX+VfLJ3e2/2Ppr30GM9Oybdfzpfcg+2sXDZuez92nt0bGrdRSGqVcz36GU2&#10;6e/LlmErMi113nNzz52BWd0+Fom7bPza7TEFzQgggAACCCCAAAIIIIAAAggggAACCCCAAAIIIIAA&#10;AggggAACCCCAAAIIIIAAAggggAACCCCAAAIIIIAAAggggAACOygQSPHvXtjBhVkKAQQQQGBPCpjr&#10;+ytx9uQ9smkEEEAAAQQQQAABBBBAAAEEEEAAAQQQQAABBBBAAAEEEEAAAQQQQAABBBBAAAEEEEAA&#10;AQQQQAABBBBAAAEEEEAAAQQQQGAvCPh7YZPsEQEEEEAAAQQQQGDvCzixm92E6XMzrhgnj2sPq3si&#10;14a1zWm1V4eel4fOPtFq6ChVy8ty+tBLHa3bUXXE8e4R15vd1OTGhGKiU2LiuU3FF4Pi6BM67ue0&#10;qQBRDGiWjTju7+uevthsoXA7C5T0KTGlj/m0OFkuzqSW9YWzyy5j7M+AFX0eL4mYJTGaxCxm+bL2&#10;8Zfa7bKHjO0ggMBWCRhH3NgT13S+13HES9r9tD/W3GictnmFcjq2FeMlMTa2MJ+uYa98vM2TOYrz&#10;5+Ps/Nk6zfcVzfFuNke2Xts8njjFNXU9W8/X7Lbn9fHWQufWf7gQQAABBBBAAAEEEEAAAQQQQAAB&#10;BBBAAAEEEEAAAQQQQAABBBBAAAEEEEAAAQQQQAABBBBAAAEEEEAAAQQQQAABBBBAAAEEEEAAAQQQ&#10;QAABBBBAAAEEEEAAAQQQQAABBBBAAAEEEEAAAQQQQAABBBBAAAEEEEAAAQQQQAABBBBAAAEEEEAA&#10;AQQQQAABBBBAAAEEEECgu4DfvZlWBBBAAAEEEEAAAQS2VsAxbjqhY/pM7EjsZHGFqECbrg1rg1No&#10;1OJa5XW5/62/3t5YqP3g2NNi3LjQsh3Fsrj+/eK4I5ua3MQLEodvamywqfg8yBhPTPS3xJiP5E19&#10;8pq43v+he3q6Twxde1dgQB/bGX09zCS5406J44zuutsxpi5i5sU+541Z1PKi5kuaL+tet/t1ues4&#10;2BACCGy1gL6dcPV3oxeVxI/KmipS0mTrXuyLG3van+Va9zQ2bbN53q/jm+VWW97fHJPEaH9hjta4&#10;4ny6TrJusa21hiPr3+NsNQvzIYAAAggggAACCCCAAAIIIIAAAggggAACCCCAAAIIIIAAAggggAAC&#10;CCCAAAIIIIAAAggggAACCCCAAAIIIIAAAggggAACCCCAAAIIIIAAAggggAACCCCAAAIIIIAAAggg&#10;gAACCCCAAAIIIIAAAggggAACCCCAAAIIIIAAAggggAACCCCAAAIIIIAAAggggAACCCCAwO0j4N8+&#10;t8KdIIAAAggggAACCOxqAeNk2zO9t2lciR23rT/UYVdHRLRr3XVwyZNKOLiuPW945dh38uL25M6I&#10;uP4D4jilDec3JhYTnRMTX9gwtjPAmCGJo/9aEU50dnWpz+meflX3dLpLH017TsAZ1cdyShx3WiTL&#10;HX3e7ZbLmEifl4tiNIlZ0lxTvKTlBd1ibbdsk30ggMANCnhRSbzYFzf2xDWakrLWk7KX9Pka40cD&#10;mspJsmNsf/s4O97XNm3P4vyoIiUtp/F2DV8GD5ZFPtx/sw+c/aDc/+9+OlmjfyS9CCCAAAIIIIAA&#10;AggggAACCCCAAAIIIIAAAggggAACCCCAAAIIIIAAAggggAACCCCAAAIIIIAAAggggAACCCCAAAII&#10;IIAAAggggAACCCCAAAIIIIAAAggggAACCCCAAAIIIIAAAggggAACCCCAAAIIIIAAAggggAACCCCA&#10;AAIIIIAAAggggAACCCCAAAIIIIAAAggggMDeFvD39vbZPQIIIIAAAggggMBeEXCMt4mtOmIcty1u&#10;tSIStzcl/YG3IO94+6G22GJlbvSCXJ46U2za0rLjTonj3SdOx367LWJMTeLwhyJmtVt33zZjZnXs&#10;f6MxR/vGpZ2nxPV/Vfc0v4lYQnadgDOij92MOO6MSJLPar28K7ZpTKTP30UxZl5MvKDlhaQsZkn3&#10;Z3bFHtkEAre1gHHEjT3xYl9KUUV8m8KKlstJntRtWZNn/CQ2jS8lbWl8ef1YncfV38+uzpvPb+dI&#10;U0Uc/WdHr+G6Lqc/Y/pcKiGbe0/RZxK6EEAAAQQQQAABBBBAAAEEEEAAAQQQQAABBBBAAAEEEEAA&#10;AQQQQAABBBBAAAEEEEAAAQQQQAABBBBAAAEEEEAAAQQQQAABBBBAAAEEEEAAAQQQQAABBBBAAAEE&#10;EEAAAQQQQAABBBBAAAEEEEAAAQQQQAABBBBAAAEEEEAAAQQQQAABBBBAAAEEEEAAAQQQQAABBBBA&#10;AIE9IODvgT2yRQQQQAABBBBAAIHbQMCJnewuTO+7Ma7EjtvWXyu1VZuVsPS63H3x4Wa9s/DKXd/p&#10;bNqyuuMeFse7Uxwnv6feU8fRNTHRKQ2Iegf16DHxvRJHv6y94z0iCs3O98T1Pqt7qhcaKe5egUFx&#10;3FlNMyJOmjvOwC3frjGBiFkUY+bFxAtaXtCyzZd1b31eu7d852wAgVsn4EUl8aOKlMKK5uUkpWVb&#10;T9vyesnWQxuT9uVj0vYsNuuzc9m53dgXV//hQgABBBBAAAEEEEAAAQQQQAABBBBAAAEEEEAAAQQQ&#10;QAABBBBAAAEEEEAAAQQQQAABBBBAAAEEEEAAAQQQQAABBBBAAAEEEEAAAQQQQAABBBBAAAEEEEAA&#10;AQQQQAABBBBAAAEEEEAAAQQQQAABBBBAAAEEEEAAAQQQQAABBBBAAAEEEEAAAQQQQAABBBBAAAEE&#10;EEAAAQQQ2F8C/v66Xe4WAQQQQAABBBBA4FYJOMbdcGkjGuM4zbjQDSX0ur9lPbh8VVxzuBlbLBgx&#10;8sDyy3L/s+NJszcyLkd+/jPiuBvvoThPsXzppT+UCy/8C3n1wKNybuJYsatr2RjdRfiyjK29IY9d&#10;DeydXdd1pfy4PDfxj9RjcMNxR6t/JHc1fl0cvW+uXgKOPrU8NdLkarJlTa7NXT+ru0ldtO7auKQv&#10;i8vGaXCygM6WLWTnzcbl82kutmzX0XENTfMyqGmomdecUq+N7ki7fa6MO5FM6mts0gll3I20Hsqw&#10;E+v92HuaUYsDeh9qYe+HC4G9LBDr67Whv0tsCvX5rMmxeZCW87Z17ZG+3oN8jCuOLSdt7eNaPw/2&#10;MhJ7RwABBG6tgNH3IPrm/vo24Wi8fUvm2rHZ+PwtWt+ZCus0x2ubnWNT4/tMbvek92Hy/VzvPfWZ&#10;utmVW9m5Pd3zdl32XvLLrtW8p21cM1+vM88eJ5Pv42Yfp875t7qePDfT50LyGBUtt3qtnZ6veC+2&#10;7BWeG3we3elHY/16ba+V7LFZH0ULAggggAACCHQT0F+d9p2uTVqUWP9I8qRN3+Nn/bat81oXqwHN&#10;eTqDbV9zbvtvMor19nLe1zlF/o480g4bY2fJ14tsQ5fL9ifJ/nsLLedz5+M6h/Rq74yjjgACCCCA&#10;AAIIIIAAAgggsPsF7H/ppP/Fwy3faPIVtv43SXY/3q3fTuJhXdxsT7vBqPNBSsy0MXkM7X/P1Rmw&#10;B+rWVbdu/8u75B93L97EBs7Nxyl7Lu3NR2qDm+zoTu85fT3nr6GOEKqbECi+tnfjz6BN3MJtF5I8&#10;t7PXsrdHf+7edg/KPr2h5u8W/e2Z/y7dpxTcNgK3TMApl8Ud2Pj/47llG2RhBBDYUwKeV5KBoUN7&#10;as9sFgEEEEAAAQRuf4HhUkXGykO3/41yhwgggAACWyZQntG/X4ELAQQQQAABBBBAAAEEEEAAAQQQ&#10;QAABBBBAAAEEEEAAAQQQQAABBBBAAAEEEEAAAQQQQAABBBBAAAEEEEAAAQQQQAABBBBA4JYL6Ona&#10;XAgggAACCCCAAAIIbL+AE9u/Tj9ODpzovVr729O6b/+K7e7XnVenundo69rIy3KwVtVSKYmZfuLj&#10;Mj35UM/4jToWzn5Tzj7zO/LqsQ/KufE7NwrXw0rrEgdPSTm4LD9ysS5D9qTQ67jeHP6YPDvx34tx&#10;2j3WTWEiOb7y63J37V+t69oLDa5XFt8fFs8f0DSk5TS3dd8f1Lb2lLblsa2+tlivIo7ri6spzfUv&#10;h7Zlxz7/tv+KTCznVxbkzcWrcmrpmpxZnpNrtdXtX7jHCvYVNDs4KoeHx+TQkKYkH9fyqPgufwlQ&#10;Dzaab7FA3DASrcUS1/VwZZu0Hjf0N0gtlqhq+7L+WtZXjEli9aBlO4f2R9VYTHCLb4jlEUDg5gT0&#10;V7jT+StLf8E5enKZbXf0/WKS6yl2xVzPZ2m77FsBJ4/p8x6zOagj3h6a1nbZ/jxG37LZ/XRe9q1c&#10;vmZyalxnQKGezJ/vL8sL3UkxnyvPO+9xXbx1KvhsFG/3mM+d5Frve9n57WNQ2Hff+C6d+fguXTQh&#10;gAACCCCAAAIIIIDADgnERr9D0e+ao1i/e9HvN5NULNs2rdu44qXfwPSI1bnyebKxtm7H23/yy04X&#10;d4lrju2yh+J4O8+Ge++Yw65XvOwe7Hqd8xZjKCOAAAIIIIAAAgggcLMCrv5LAG8L/psFO4eryea+&#10;a7/EX//vJjr3Woxwsn3Y8Z6Ot/u6mUv/zUyyl2RPOt/N3qPdjd2jr//yIN/jzeyvONbu1V72lpO5&#10;M0e795u57Hz5Y2LnteWbZF23HZ1RH6/MZAvnz03sgvb5UHRZt4ktbkhfE3pP2brFvWzxUsl0+ePk&#10;q1/63L+5x73XHtNnWdqbv96S57Pe53bfY7c95b7d+mhDAAEEEEAAAQQQQAABBBBAAAEEEEAAAQQQ&#10;QAABBBBAAAEEEEAAAQQQQAABBBBAAAEEEEAAAQQQQAABBBBAAAEEEEAAAQQQQAABBBBAAAEEEEAA&#10;AQQQQAABBBBAAAEEEEAAAQQQQAABBBBAAAEEENhbAnpMLhcCCCCAAAIIIIAAAtsv4Bh7uEvr8NHu&#10;K7YfAFP3va5h5SCQ6aWjXfuSxsFnW316SM/4ez/cql9nqb78trz4Z5+Rr97zYbk8cmjD0Sael7jx&#10;Hb3VqjxxJZChaMMhrQDleW34F+R703+71daj5On87176R3Kg8a0eETvX7PmDUhmYkrKmzrxcHpNS&#10;M41q2SbbNiquV965TW7DSkZPr72ytiJnl+c0zcvZlTQP4ut50LduY2U9SOnI6KQcHZ6QO0bSdGR4&#10;XMoeH/u2TpmZ+gmYSA+lXrNJD62upuW4quWkzUhc19QopI7YfJy0nxPdb0n6ELjtBPS8RT0BUA9H&#10;9PSIOv3x7biaF+u2Pa8neRrbBqEn3+mvhNYc2Rg9VbDrWLtO55Wsa9e3Y+xcfj42bZP2t2zpQYvr&#10;5tcxyRw6Ru+j7bJ7bLuPjn4NzvvbxlFBAAEEEEAAAQQQQAABBHZYINbvACOj32/od35JbstJPct7&#10;ljU+LsR0xNl57T/5pVWJ87nbYu082R6S/v7z2jVDjbNz2e8v7ZWvYuvt95DeU96f74UcAQQQQAAB&#10;BBDYLQKu4+hX2x1fSHdsTr+JljzO0/82oFd88Vvoznhd5rouu6Zdx9f1XM3tfP2uNF7HZPvbKD6f&#10;y47LLzvGd+1abrJ2sS+PKebJPWq83adNzgZ7LI61ZR2h+03HbuYe8/HFfeXj8z3kMZvNk3HXcc+d&#10;896oQa6ePG4FA7uf673ye7jeccQjgAACCCCAAAIIIIAAAggggAACCCCAAAIIIIAAAggggAACCCCA&#10;AAIIIIAAAggggAACCCCAAAIIIIAAAggggAACCCCAAAIIIIAAAggggAACCCCAAAIIIIAAAggggAAC&#10;CCCAAAIIIIAAAggggAACCCCAAAIIIFAU6HIEcbGbMgIIIIAAAggggAACWyPgGHtYU/+jTo14bYvV&#10;e7xbna6e17junZFblyH5YXOekQffI/7IeLN+PYU4asizX/q0/PnR98n80NSGQ030tsTB0xoXycML&#10;oRxaizcc40ZlGVibkVJtRr527OfllZmPbDimEl2W9y3+koxFr28YezMBpfKoDAwekIGhgzIwrGno&#10;gAwm9axN65WBafH8ys0ss2fG2kN9z60syOsLV+SHi5fljcWrshYGt2T/5bAuh91I7p46KvceflDu&#10;HJ2QmYGR6z5Y7pZsnkV3rUAc6CHVVT04e83mRmL9GZaUbd2Wtc3Wk/as3GrXQ68bu/bW2Ng+EHDK&#10;elhmWQ8h1eR4Nkma69uFVr1YzmL8NNfTOVtjkrHdxveIydayb2OStdrWzMcU+tz8aMvWA+PYMV3a&#10;WxGUEEAAAQQQQAABBBBAAIHdJxAb/a5AvzMzmhcvo98DR7F+l6B9oYmSsv1uLaln7bactGk9zPps&#10;PYw1PqtHsZ0/qxfG5XO34tK5W/XiHIW+bC27Tr7nfOe23hxv18/2kfcX748yAggggAACCGy9gOe4&#10;4jrrvzstrqTftupXua54rqYk3v77Z/1utRCU9+X9G0ypa7ri2zmzedtn0++ddYKkz8a5+iVwl8vu&#10;K7/semm8l+zTLfTlMcU8jdfYbP1Og/yek33qfXf253MV92Bj7F7tGDtva3d5dHue3mO63zS+/4g0&#10;Xvei+7F2jr2JLlertf1xs2tsdOWP40Zx9COAAAIIIIAAAggggAACCCCAAAIIIIAAAggggAACCCCA&#10;AAIIIIAAAggggAACCCCAAAIIIIAAAggggAACCCCAAAIIIIAAAggggAACCCCAAAIIIIAAAggggAAC&#10;CCCAAAIIIIAAAggggAACCCCAAAIIIIAAAggggAAC+0FAjz/mQgABBBBAAAEEEEBg+wUco0eQOf2P&#10;czXSensaupHEPQ55m12q64ZbscXdr449JxNu0Gwaf+9HmuXrLTz3tX8sfzx+VFYqYxsOjcM3xITP&#10;JXEHq5EcX4h6jvHCigytHpHK2qw0pj2ZO7AgXxv9T+Vy5UM9x+Qdo+Hr8r7Fz8hAfCVvuuG8VJmQ&#10;kbG7s3SXDI/dJQNDB2VQ08DQAfH8gRue+3YYWA0acmrpmqarSX56aU4acbjjtzZcX5Cp1YsyU5uX&#10;OycPy/33PiHH7vsr4nrdXwM7vkEW3FUCcaCHaa9pWtUDvVf0MO1lmxsJtR7b9qq22Twrx7VWm9n5&#10;p/eusmMzGwjYX+P6Y8fx9JhTPYM1z92y1jXZPCnbGL89phhv+9xKK94tteZa81bliiz03cj4eypy&#10;5Cemm+vbfdh1uRBAAAEEEEAAAQQQQACBvSZgjH4mN/o53aY4y7Ucxvq9aN6e9OnnepO1ZXGhticx&#10;zXqkc5ikzcYW52srJ/O11mpf+zrG6R7t2P7f9u61R4T9IoAAAgjcrgKe44rrtH+HqN9gim33XNun&#10;uSZ7FaNsu6/96XhXOqZojrP9Nq59tCRrJmtk8zs6gf0nv+x8ab+X7qPQZ2NsfHN8ss/W2KRf45P+&#10;5h7b+5vrFObN4/N77hyR33Orvz3COlqzfF92j51XsSVxLsTbeYtXbtDZXoyhjAACCCCAAAIIIIAA&#10;AggggAACCCCAAAIIIIAAAggggAACCCCAAAIIIIAAAggggAACCCCAAAIIIIAAAggggAACCCCAAAII&#10;IIAAAggggAACCCCAAAIIIIAAAggggAACCCCAAAIIIIAAAggggAACCCCAAAIIIIAAAggggMB+F+BE&#10;+/3+DOD+EUAAAQQQQACBHRJwjD1wLu67mhGv2d/wuh9vO9AIZaI63IxbVxh4QfKTcf3xKRl6x8l1&#10;IZtpeP3lfy2fD1alWhnrG24PEjbhi2Ki15O4wdDIE1eCwlF/6XAn9mW4ekRGBx8Rc2RC5vzX5fzi&#10;s1Izo/LM+P8ii6XjfdexndONZ+Q9S78sJVPdMDYPcN2SjIzfK6MT98no+H0yPHa3jIzdleTlDe4t&#10;n2O/5Jery/Lm0lU5tXgtyS9Wl3b81gcbyzK7fF5mVmx6W2Zr1+TQvU/I5MMfk9H7fkRcr7zje2LB&#10;WyNgIj18fEUPJV9O86iqh4dX9aDxtTQPV7VvRQ8yX7a5tmk9WrM/j27Nfll1BwX0dFe37GjSA2pt&#10;XtFUauWOftPjeHrsq/5KtXkSqzGOxufldHza5/h5bBavczXntWvk/V0Omt3qu3aWGiJn+s9q914a&#10;b71f6B9NLwIIIIAAAggggAACCOwngSjWz8ZGPyebSGw51rKtJ21ZX9LWjNO+Qlw+LogjaUSB1ONQ&#10;giiUUOvFeYrz5nM323S+ZB5dN+5Yx8bauDBr10/x++nh4V4RQAABBFRAv3kT37X/vqz9ch1XvDxp&#10;v43TrwGbl6PfzSX92teM03jf9cSOdTu+u7OjvUJs3l+ctTif7S/22emKe7Ll4hI21o5p7iW7p/Y5&#10;0n7f3ld2T80b0oIdb+e192DnKY61cfn8bnYftm6vlst6kySg8EduUGiiiAACCCCAAAIIIIAAAggg&#10;gAACCCCAAAIIIIAAAggggAACCCCAAAIIIIAAAggggAACCCCAAAIIIIAAAggggAACCCCAAAIIIIAA&#10;AggggAACCCCAAAIIIIAAAggggAACCCCAAAIIIIAAAggggAACCCCAAAIIIIAAAggggAACCOw5AT22&#10;mgsBBBBAAAEEEEAAge0XcGJ74GLYdyEjXrM/0AMJu12zy9VuzUlb5NZk1Jxu9o+958fEyQ5FbDZu&#10;onD+0ovyW299W6rl4b7RRg8UNsHTYuLzSZxjjDxxpSGVuDVsIDwg09M/KsP3PSZXwufljTNfkmB5&#10;OQlY9e6Upyb+N1nzjrQG9Cgdrn1Z3rX8K+L2MfT8IZmYPi4TMydlcuaElk/I8OgxNehu2WOpfdN8&#10;YXVRXl+4Im8sXkny5aC2o/deCaoys3JeZjXZfGblbRluLOvjVZLRez8kk4/9FzJ2/78nXnloR/cr&#10;N6qPAABAAElEQVTFYlsvEDeMhMt6APmKHnyuKS1rW1a2bVHVSLRmU1qOaxxSvvWPxPbO6Og3LG5Z&#10;D9XV5Ni8oqlk69puy1lfkms9icnbmv1ZrB1nYzR39Ee442W5n865vXfC7AgggAACCCCAAAIIIICA&#10;SKTfe0WxJs1jTWFWTtptm9ZDE7XF2b4gjqQRBdKIQ81DHRdpXBpv+225fd5sDttu47L+JC4rJ+tn&#10;5Xz9SOdtlXWc8Dma5y0CCCCw3QKu44jn2H/X07r0W6ukzdN/F+Nqn+23yde6zW2bDmu7OuP026+O&#10;/mzO5lxec247r12zeDnZvuwe0jU7+gt7zPeXx/r65Zu9r/ZL18/myuOL/TY8t/B0fFtsNq5zj3m8&#10;3SsXAggggAACCCCAAAIIIIAAAggggAACCCCAAAIIIIAAAggggAACCCCAAAIIIIAAAggggAACCCCA&#10;AAIIIIAAAggggAACCCCAAAIIIIAAAggggAACCCCAAAIIIIAAAggggAACCCCAAAIIIIAAAggggAAC&#10;CCCAAAIIIIAAAggggAAC1yOgx2dzIYAAAggggAACCCCw/QKOsYdW9j8oOHbSt6c2quF3P6RxZnm1&#10;52aXJ56VKT2OOL/G3/NjeXHT+fkzL8tnX/1dqZaH+o4xJpQ4+I5IfLkZd3whlNmaEcd4MjXxhBx9&#10;7D+TZeeCnHr187L4yheacbaw4B+Xp8f/qQTuRFt7t8rd1X8pD63+etuRm45aTUw/LBOzJ2Vy5qRM&#10;aBodv1cP+mw/HLTbfPu1bb5WldcWLsmr85fkB5qWg/qOUZTCukyvvi0zK2/L7Mp5mVk+L2P1+cL6&#10;jozc/bhMHv+4jL/zx8UfHC/0UdxtAlFND1RfNhKt2FyTzfNyZ7v2m2C33cH+3I9T1oODK464JU1l&#10;TbZs8zxp3cnLeWyzvn5MGpvNqXGO2/331v7U5q4RQAABBBBAAAEEEECgn0Bs9DOliSWKozS3ZU2h&#10;1htRmKR6HGo91JisT/vjZEyrbvuStsJ4O08aZyQ02Xw6TyMKJND5w2y+SPvyudO9pPMmZZ2DCwEE&#10;ENjvAp5+154kN8u17mbfv+ffAjmOfmekyXO8LNaW83G2zUbm0WnJztGK2ajs6Xf+7Y+Eq/N5brae&#10;nauwPzuv3U/xsnvsvl46Rx7fGpXFF+fNysV5KSOAAAIIIIAAAggggAACCCCAAAIIIIAAAggggAAC&#10;CCCAAAIIIIAAAggggAACCCCAAAIIIIAAAggggAACCCCAAAIIIIAAAggggAACCCCAAAIIIIAAAggg&#10;gAACCCCAAAIIIIAAAggggAACCCCAAAIIIIAAAggggAACCCCAAAIIIIDAzgj4O7MMqyCAAAIIIIAA&#10;AgjsdwHHuHr6punLYEz69jTSUNM6DbM5ZqARymg9atY7C2bweZEwbR2674SUJmc7Q3rWTRTJm3/x&#10;RfnN+ElZrQz0jLMdxtQlbnxLC/PNuNm1SE4uV+Tow/+hzBz/uJw7/W/lO9/9JQkaS82YvHC5/AF5&#10;duyfSOQM5k3dcz2s+sHVz8q9a5/XQ0h9mTrwbpk59D6ZPvT+pOz7G4zvPuu+ab1WW5UfLlyWHy5e&#10;TfKrWt+RSx+3ibUrcnDprBxYfitJ42vX9NjY9c//ocMnZfLEz8jEQz8tpZHNP1935D722SJxqAe3&#10;L8YSaAqXNK1oWtbD2W2uddseLNgUiQn2Gc6tuF39HeBW9IDncpYqtq4HLg/qAcma3CEtD+R9mtvY&#10;UmuMY8dpWxqfjnO8Lr9YbsW9sSYCCCCAAAIIIIAAAghsu0Csn82DOJTI6Oe6WJPN28qRhNpuYxqR&#10;piy3MbY9zuOzMaGJ0rZsrjBrT8bnc+g8Nq77evn62q9j139DsO0kLIAAAghsWsB+g+I5rriaPNcV&#10;3/GSuuOk363k37DYehJj45JYJ4nNx9k2P5sjj7ObcPSf/HJ1Dl/XyPuTMW66Xj5PMkc2T+d4u4dk&#10;bbuWzmPL+Vx+Nk/SltyHq9+zd9yD7sXeY/u4dI58j+QIIIAAAggggAACCCCAAAIIIIAAAggggAAC&#10;CCCAAAIIIIAAAggggAACCCCAAAIIIIAAAggggAACCCCAAAIIIIAAAggggAACCCCAAAIIIIAAAggg&#10;gAACCCCAAAIIIIAAAggggAACCCCAAAIIIIAAAggggAACCCCAAAIIIIAAAggggMCtFPBv5eKsjQAC&#10;CCCAAAIIILB/BFxjD/6M+95w7JSS/sgVScI7omeXqx0trWrk1mQkPttsGH/sw83yRoX6hfPyxh/+&#10;rvzz+xZldbDSN9yYqsSNb+oGl5txlUjk5+78BTn8oQ/LD1/8Z/Lin35K+7ofNX2u8jF5YfS/1fvr&#10;/1bcNXV5PPwNeezushw4+n/KzKH3i18abq5JYb3AcqMmP1i4LK/NX0rSXL3382X96BtvGaktyMzK&#10;+Sy9LbNaLkf1nhNWpu6RyYc/nqTK1F094+jYGoFwRQ+cX9QD5hciCRa0rClczpL22f5Q+6PV7q/Z&#10;rdnF/prF/ij3hvRg50E94LmZ64HVFU3lLNnygPbbpDFuMVbLti8/MHp/6XG3CCCAAAIIIIAAAgjs&#10;PYHI6GeqWJPmsaYwKwdxKI1IU5aHcZTEJPHNMVmbjgm0P4+14+z4ZmwzPl2nuGZeDo2Ot+tpsmUu&#10;BBBAYLsEPEe/97DJTXPf8ZKym7X7WbuNSdq07reN8bTdfl8uot+ANLdp2+zY1jw6b9u4bF3bVlij&#10;uBcv24ttK85tF7HzJ3tat59s3mxOuz4XAggggAACCCCAAAIIIIAAAggggAACCCCAAAIIIIAAAggg&#10;gAACCCCAAAIIIIAAAggggAACCCCAAAIIIIAAAggggAACCCCAAAIIIIAAAggggAACCCCAAAIIIIAA&#10;AggggAACCCCAAAIIIIAAAggggAACCCCAAAIIIIAAAggggAACCCCAwO4Q8HfHNtgFAggggAACCCCA&#10;wO0u4Bh7qKnpe5uxU0r6Qw01rXNZm2Nml9ea5c7C4uR3ZSZOW93BERk+/t7OkHV1o4dfL/y7/1fe&#10;/uqfye+/vyLLg+V1McUGY6oSN76um6sWm+XnHviMLL/1tLz+b3+jrb2z8sbg35DXRv5+Z/O6+oDb&#10;kP/8RCgnj/3Kuj4aWgL2wPE3Fq/Kq/OX5DVN51cXWp3bWBqvXpFDS6fl8OLpJB9uLG+4WmnssEw+&#10;9FGZePhjMnTo+IbxBPQXiBtGgsVIggU9+H5R07KmlTw3SZvtt30m7D8XvesF3AE9rHpI06AeTj2Y&#10;lt1Cudmufe5QFpPEpWXH6/IDfP0ytCCAAAIIIIAAAggggMANCkRGP//EkUT6vUZoNNe6LSd5Vrbt&#10;9nNzkuJQAk3FGDu+oW15TKB1OyZujs/m03ltm+23qREFzXH5ejd4GwxDAIF9IuA5+n1BntzOspf2&#10;ufr9QxKj9SzGt3Utu/lYzf119XR8EtNjXD5P5/yOtH9/4TrpHlydJxmTrd+5d7sWFwIIIIAAAggg&#10;gAACCCCAAAIIIIAAAggggAACCCCAAAIIIIAAAggggAACCCCAAAIIIIAAAggggAACCCCAAAIIIIAA&#10;AggggAACCCCAAAIIIIAAAggggAACCCCAAAIIIIAAAggggAACCCCAAAIIIIAAAggggAACCCCAAAII&#10;IIAAAggggAACOyXg79RCrIMAAggggAACCCCwvwUcowe3OqYvQuz6YiNiPRs27ogcbAQyUg86WlvV&#10;aPg5kXpaH3v0g+L6pVZnl1K4siyXPvfbsnzmh/KFxwdkbqTcJarVZExV4sbXRTQvXg87R+XSN/+n&#10;YtO6sr2nV4f/Kzk19PPr+jobpgdd+fTjs3JoxOvs2vf12Bg5tzIvr85fklfmLsqppWvJ4evbCeNH&#10;DZlZOS8Hl87KgeW3kjQQrm1qSX9oSsYf/EmZfPjjMnzHe8TRQ465NhaIG0aCxViChUjCJNfyXCSN&#10;a5rm0nJU7f+zZONVbv8Id8ARf0QP1B7Vw7Vtrskb1PJQmruFclu7jnP0UHAuBBBAAAEEEEAAAQQQ&#10;6C4QxbGEJpIg1s8oUaAplEYcim2PjO3TXMuxzZN6lNTz+LrGBjom1PG2P4mxc2q9HgdJn43J++Nk&#10;Pf0spP12nI2xn4+5EEDg9hRw9fsj3/HEc/Tzu+uKq7mflZO2znJSz+JtubNf51g/TuML7X62TjNO&#10;52hr0/58T25SXr+O3Wfnlc/R2U4dAQQQQAABBBBAAAEEEEAAAQQQQAABBBBAAAEEEEAAAQQQQAAB&#10;BBBAAAEEEEAAAQQQQAABBBBAAAEEEEAAAQQQQAABBBBAAAEEEEAAAQQQQAABBBBAAAEEEEAAAQQQ&#10;QAABBBBAAAEEEEAAAQQQQAABBBBAAAEEEEAAAQQQQAABBBBAAAEENi/gbz6USAQQQAABBBBAAAEE&#10;blzANfaQ2rjvBJGUxTgaoinJC9Ezy2uFWnsx9NZkJD6jjenb2/H3fqQ9oKNWe+uMXPzd/0saSwvy&#10;R497cml8oCOivWpMVeLG13VT1baOiYaRI3On2to6K0ZceX70v5PzAx/v7FpXv3PMk198/6iMD6w/&#10;0Hdd8D5pWGrU5JW5C/Ly3EV5df6SVMPGtt75UH1JDi6flYNLaZpavaiPYP/nbXFDbmlIxh/8CZl8&#10;+OMyevcHxHG9Yve+L8eBkXAxlsZcJI1rkQTXtDyv+UKsKZJQ86hq9r1TEcAb1oPJR/Tg72FNQ454&#10;g5qG0nLSPqqHhGu/P5K2uwNpjOPaH6ZcCCCAAAIIIIAAAgjcXgKxMRIZ/QwRa4pCqWtqxKGEWo9M&#10;nORxksdSjwNp2H5NNj5p17FRrHEak7bbOYKkP8rmSOfRfp23oX3JHFq27XZ9LgQQ2DsCrn7J6Ln6&#10;GdrJUrPstbfb/mafKyX9PqfslTT5UnF98bVu53A1xr/OuZK1C3N72Vzr29M97h1ddooAAggggAAC&#10;CCCAAAIIIIAAAggggAACCCCAAAIIIIAAAggggAACCCCAAAIIIIAAAggggAACCCCAAAIIIIAAAggg&#10;gAACCCCAAAIIIIAAAggggAACCCCAAAIIIIAAAggggAACCCCAAAIIIIAAAggggAACCCCAAAIIIIAA&#10;AggggAACCCCAAAI7IeDvxCKsgQACCCCAAAIIIICAYxxF6H+Qd+yUkogkyoYXrtnltUKtvbgw9Ywc&#10;CNK3tpUj90jl4J3tAYXa0tPfkStf+AOJ9ZDxP3l/KOcnJwq964vGVCVufF23Xm3r9GMjjywE4ra1&#10;tlciKcuzY/9YLld+tL2jS+3BaV/+3vtGZcDvuPEusbdzkz0w/tTSnLw8dyFJ51YWtvV2h+uLcnjx&#10;lBxaPC2Hl07LWG3uBtZzZOSeD8jUiU/KxIM/Lm5p8Abm2PtDjL4mgsVYgmuRNOZiaWielOdjCRe1&#10;vBBLtNr/Z8DeV+hzB/rDwh/Rg8xH9HD0UZtnKSlr27AeRD6o+ZAeeK65r7mnsY67v38m9BGlCwEE&#10;EEAAAQQQQOAWCBij7/vjSCL97BZqbj/DhZoaUZimOM0jk8bYuCjW/qw9idNylM+R9Qe2vyMmjQ2S&#10;ee1adq59/IniFjzaLIlAu4B+QhXP0c+qriabF8q+lt2s3Xc9qbi+lL2SlDUveV4rPhlTqHeZqzhv&#10;a53CmMK6tt/P5nCzdt/JYrWdCwEEEEAAAQQQQAABBBBAAAEEEEAAAQQQQAABBBBAAAEEEEAAAQQQ&#10;QAABBBBAAAEEEEAAAQQQQAABBBBAAAEEEEAAAQQQQAABBBBAAAEEEEAAAQQQQAABBBBAAAEEEEAA&#10;AQQQQAABBBBAAAEEEEAAAQQQQAABBBBAAAEEEEAAAQQQQAABBBDY6wL+Xr8B9o8AAggggAACCCCw&#10;NwRc4+hG476bjZyK2LAktBBZCUIZqQeFlvZiOPysyFraNvboh9o7s5o9RP3av/mCLH7jaxI7oXzl&#10;0WU5PX1P19i80ZiaxI2/1A1V86ZmfnIxlME+txM4w/LM2K/JfPndzTG9Cu87Upa/+eiwHqhsjfbf&#10;tdSoyStzF+TluYvyyvxFWQt7P9Y3q1MOa3J48U05svCmHF14Q8Zr1254yqHDJ2Xi4Y/L5EM/JaXR&#10;gzc8z14ZaGIjwXwsjWuRBHOR5lq+qrmWk/qcviD6vCb2yn1udp+Ofpr2R/RAdk3+iCP+qOaaknpW&#10;TtqzGG9Ij3J39udrfLOmxCGAAAIIIIAAAghcn0Csn3Mjo+/HY01RKHVNjVhTMw+Seqj9YRxrbJps&#10;PYmJ0n47Psr6Q53PlpvzZDF27kDntrFcCCCwPQKeo58rXU/Kri9lL0tatu2eq8nmedK4Zrmzvxir&#10;5eZ82by+o2O13dVxadlpzpW0Feduxrl8pt2eh51ZEUAAAQQQQAABBBBAAAEEEEAAAQQQQAABBBBA&#10;AAEEEEAAAQQQQAABBBBAAAEEEEAAAQQQQAABBBBAAAEEEEAAAQQQQAABBBBAAAEEEEAAAQQQQAAB&#10;BBBAAAEEEEAAAQQQQAABBBBAAAEEEEAAAQQQQAABBBBAAAEEEEAAAQQQQAABBBBAAIG+AnqkOhcC&#10;CCCAAAIIIIAAAtsv4BhHxDF9F4rcktiIuCNqeqXW0dKqht6aDMkZbRgQ0UOTRx/5QKszKxk9XP3K&#10;H35elp95UiK3Lk89eEFeOvzourhigzGBxI1vipjVYnNSPrYayYF673upO1Py1MSvy7L/wLqxnQ1/&#10;9Z6K/PvHh/bVIc+xMXJ66Zq8NHdBXtZ0bmWhk2XL6oP6bDq8dEYOXH1FDi2ekqnqZXGSZ9mNLVGZ&#10;ukcmT/6sTB7/mFQmj93YJLt0lImNNK7FmiIJNDXmNGk9Lwfz+srs/bTfpXd1ndvSH1P+mCulcT2k&#10;fTRN3ojNHSlpuz/hJX2lCT0UftC9zskJRwABBBBAAAEEELhdBexnnCAOpRGFSR7qZ9DIZEnLjaQv&#10;yHKNy2JtvC1HcZTEh3aMxidzFWLqcSCBxtab86fxt/vb89v1+cJ93RoB13HEc/RzneOJp98fuUlZ&#10;P/95vpRdTVnuu9qvfUnSuI3KpXysjq/o91p+NneyVmEuV9v9PvPa/XAhgAACCCCAAAIIIIAAAggg&#10;gAACCCCAAAIIIIAAAggggAACCCCAAAIIIIAAAggggAACCCCAAAIIIIAAAggggAACCCCAAAIIIIAA&#10;AggggAACCCCAAAIIIIAAAggggAACCCCAAAIIIIAAAggggAACCCCAAAIIIIAAAggggAACCCCAAAII&#10;IIAAAggg0CngdzZQRwABBBBAAAEEEEBgOwQc4+i0cd+pY6eU9CehhciplbVCrb24MPWszK5Vksbh&#10;d5wUf2S8LcBEkVz6l78rq889K4G/Ii/d+6Y8eeyDbTGdFWMiiRvfEjGLnV0yFsTyzuVoXXveUHUP&#10;y3enf0uWZSZv6pl/8p2D8tH7B3v2304djSiUV+cvyfNXz8tLcxdkJahvy+2V9MDvY24sh66+LLOn&#10;vypTqxfFPvNu5vIGJ2TioZ+WqZOflOGj77qZqW752HAllsa1SAJNjbm03LgSSV1T46o+r/u/RG/5&#10;/m90A+6AI6UJPXhekz/upfmolkds0kPqtVwa17Lmjnuzz5gb3SXjEEAAAQQQQAABBLZSIDZGIv1s&#10;F8Sa9PNIXVMj1tTMg1a92RZqfKjjYoliTZqHOr59XD5PkMxp4+0aXAgg0BJw9JO45+jnLNeTsuen&#10;yS0ldU8/t9s+V5OflW3dJj+Pd9MxJc3T9jQ+icvG+I6XzJHP59s5tK9cGGvXtnG2nQsBBBBAAAEE&#10;EEAAAQQQQAABBBBAAAEEEEAAAQQQQAABBBBAAAEEEEAAAQQQQAABBBBAAAEEEEAAAQQQQAABBBBA&#10;AAEEEEAAAQQQQAABBBBAAAEEEEAAAQQQQAABBBBAAAEEEEAAAQQQQAABBBBAAAEEEEAAAQQQQAAB&#10;BBBAAAEEEEAAAQQQQACBvSjg78VNs2cEEEAAAQQQQACBvSfgGEc3HffdeOSUxIYloVmkp4fCT1Tr&#10;PcfVR54Tp2rnFhl99Efa4kwYysXP/bZUX35BgtKKvHHnC/LNuz6i83ttccWK0QPo4+BJ3cS1YnNS&#10;9mIjjyyE0utYa//Qp+S77mdkOeg9v53I7vbnTw7Jj941kMx7u/6xEtTlxWtvy3NXz8urcxclVNut&#10;vuyh58dGJ+QeaciBt5+W4Ve+KG6wdtPLOH5Fxu//iEw+/DMyet+PiOuVb3rOnZogXI2lcSWS+iVN&#10;l0NpXNbc1jWP18xObWPb17EvY39MD7yf0EPsNfdHNY3ogfQ211QaT/tK43pofSX9GbHtm2IBBBBA&#10;AAEEEEAAgZ4CxhgJYn1fGgWah5qHSR7qZ75IPyskSfs7Yxoa29DYJMVBlhfbbFnbs7hQ57Bz3T7v&#10;fHuS0oFAU8Bz9LOQTW6Wa9l3PSm7vpS9NJW07DdjvCS+7NmYUhKT9Ofj8zybx7W5JhuTz2fntmsU&#10;187jHIfPYM0HhwICCCCAAAIIIIAAAggggAACCCCAAAIIIIAAAggggAACCCCAAAIIIIAAAggggAAC&#10;CCCAAAIIIIAAAggggAACCCCAAAIIIIAAAggggAACCCCAAAIIIIAAAggggAACCCCAAAIIIIAAAggg&#10;gAACCCCAAAIIIIAAAggggAACCCCAAAIIIIAAAggggAACNyHg38RYhiKAAAIIIIAAAgggsGkBx+jh&#10;1E7cNz5ySskh8nHhHOvJ1Zq4PUYZifUg7Te1tyxOeUBGHnqsGWnCUC78378laz94RQJ/Vc4f/q58&#10;4+4PS8MfaMZ0K5jgeyLxxW5dcnwpkuFofdfI+H0yfvx/kH9x5gGpBmZ9QKHF03v72+8ZkccOlwut&#10;t09xvl6V566ck+9fPSdvLl5NHs+tvruZgWF55+RBuTtakenTX5fa974k0drCFizjyMjdj8vUyU/K&#10;+AN/TbzKyBbMuT1TRNVY6pejJDWu2DyUNI8kWu3/HNyeHW3xrPqiL427UppwxR/3pDTpSnnK06Rt&#10;0zb3xBtxhEPvt9id6RBAAAEEEEBgXwpEJpZGpO8nNQVxKLaepDiWMI6koW1Jv+b1KEhi6jZWUz3v&#10;0/ZiXB6fzpv2BToXFwK3m4Dv6OcTz0+SLXuuK55TSIV6ybWxpSS24vriaz2JzWJsPZlL+2ycjW/O&#10;pTHFtcoaU0rmcMXV9bgQQAABBBBAAAEEEEAAAQQQQAABBBBAAAEEEEAAAQQQQAABBBBAAAEEEEAA&#10;AQQQQAABBBBAAAEEEEAAAQQQQAABBBBAAAEEEEAAAQQQQAABBBBAAAEEEEAAAQQQQAABBBBAAAEE&#10;EEAAAQQQQAABBBBAAAEEEEAAAQQQQAABBBBAAAEEEEAAAQQQQOD2FPBvz9virhBAAAEEEEAAAQR2&#10;m4Br7I7intsy2h+7JTGOSBKaRU6v1HqOWRx/RabW0oO4R0+8X9xSuRl7+V/9nqz94BUJvTW5dOhJ&#10;+c6x98tyZbzZ360Qh6+Jic9265Ija5EcqbXvv1SZkIfe/WmpTX9KfuO7ValHxZ2vn6biify9943K&#10;QzOl9Z17uOXK2rI8f/W8fP/KOTm9PLfld2IPZb9/YlaOTx2Wd7ihOK/9mcw/9asSLF+U1S1YrTJz&#10;n0yd+IRMnvhZKY8d2oIZt2aKSJ9v9YuR1K9E0ric56HUtRyt9n+ubc0OtmkWfcmWxl0pT3tSmsry&#10;SS1PuEl7acITb9QRx9EfBlwIIIAAAggggAAC0ohCCWJ9H6h5Q/NGFHRpS9vr2h8042ybjouDpC3v&#10;y+excbYvth/GuBDYgwKuOFL2/CSVXF88x02T64rveM2+svYl/dqex/hatm0Vr5TkZc9LxnjNGDte&#10;k35PYXMb6+tn02R8Nr+tu3xu2YPPHLaMAAIIIIAAAggggAACCCCAAAIIIIAAAggggAACCCCAAAII&#10;IIAAAggggAACCCCAAAIIIIAAAggggAACCCCAAAIIIIAAAggggAACCCCAAAIIIIAAAggggAACCCCA&#10;AAIIIIAAAggggAACCCCAAAIIIIAAAggggAACCCCAAAIIIIAAAggggAACCCCAwN4R8PfOVtkpAggg&#10;gAACCCCAwF4WcIwj4sR9b8HoYeL2sqHJZYxMrdayyvpsdeJZmaqlb2nH3vWhZsDcn/+prDz7jERe&#10;TS4felJeOnifXBi9o9nfrWCi82LCl7p1yVBo5KGlqK3v2P2fkoff+w/llYUR+c1nViTsf2syUnLk&#10;Fx8flbsn9v5bcKOPy+mla/LCtbfl+Wvn5VJ1uc1mKyqzgyNyfOqwPKzpnoEBWXntyzL3ld+QK+ef&#10;3YrppTR2RCaPf1QmHv6YDB18aEvmvJFJTGwkmI+lfjmSxuUwyWsXIqlfCCVY2OBJdSML7sAYf8yV&#10;8rQrpSlPc01TWp70xJ/QfNwVf9QVx81f5DuwIZZAAAEEEEAAAQS2USA2sTSiUBqxpmKelINmW93W&#10;i23F2GSsxia5vi+M8nI67zZun6kRuGkBfXcvnqvv9V1fKp4vZa8kZS3bNl8/43s2Zf22vWxjNPdd&#10;L2lP+jXGjs/7WrnO5elnCu2z/XaePN6Ot4kLAQQQQAABBBBAAAEEEEAAAQQQQAABBBBAAAEEEEAA&#10;AQQQQAABBBBAAAEEEEAAAQQQQAABBBBAAAEEEEAAAQQQQAABBBBAAAEEEEAAAQQQQAABBBBAAAEE&#10;EEAAAQQQQAABBBBAAAEEEEAAAQQQQAABBBBAAAEEEEAAAQQQQAABBBBAAAEEEEAAAQQQuJ0F/Nv5&#10;5rg3BBBAAAEEEEAAgd0j4Bi7l+SPHptyJNZDyY2jUZrsNbbWkFIUp5UufzrlV0VqIv7YlAze81AS&#10;sfTUt2X+L74ssRvIpYNPybmJcXl59pEuo1tNJp6XOHim1VAoOcbIuxZC8bOtj00+IO/6wP8o0wcf&#10;kyfP1+W3v78icb/b0rmmBlz5B0+MyqGRvX14+lvL8/LM5bPyvStnZaG+VlC6+WJJD5a/f2JWHp46&#10;LMc1TVcGZOnNb8j8135HXvvB/ycmatz0It7AmEwc/6hMnfhZGTr6bnGc7Il20zNvPIGJjNQvR1K/&#10;EErtQqTJ5qE0tM2EG4/fNRFK5o+5Up72NKV5KSmn9dKkJ25p51x3jQsbQQABBBBAAIFdKxDEkQRR&#10;KPU4SHMtN2JNzTwolNO+emRj9b1bNiaPr2djivOFpvfnlV2LwsZuSwFXHCl7fppcX0parrilpF7S&#10;uue64ulnbl+TLZezvmSM7c/ak1zLeXvZ0zm0vzi3LfuOl8xzW2JyUwgggAACCCCAAAIIIIAAAggg&#10;gAACCCCAAAIIIIAAAggggAACCCCAAAIIIIAAAggggAACCCCAAAIIIIAAAggggAACCCCAAAIIIIAA&#10;AggggAACCCCAAAIIIIAAAggggAACCCCAAAIIIIAAAggggAACCCCAAAIIIIAAAggggAACCCCAAAII&#10;IIAAAggggMAuEfB3yT7YBgIIIIAAAggggMBtLuDoYekice+7NI7Eegi6KURNr671jK8Ovi3jwar2&#10;D8nouz4ojh6wXn3tFbnyhd/XOYxcnX1WFoZFnjr6QRHHrt39MqYqcePb2hl1DXjnciRjodEpPHnn&#10;o/+lPPDI3xFXD2f/1lt1+Z3nVpP9dh2YNR4eceUfPD4mk4Nuv7Bd23duZV6+f+WcfO/KW3JlbWVL&#10;9zk9MCwnpo/Iw1OH5R0Ts1JyPalefFnmv/FZeemlP5WwOnfz6+ljNXbfj8rUyU/K2P0fFtcr3/yc&#10;fWaIAyP1S5HUL4RSu6jpQlquX9bnV5+nf58pd7ZLXyqlSVfK016SStNantKyppJtm3LF8Xq/nnZ2&#10;s6yGAAIIIIAAAreDQGxiqYWBrEUNaURhmmKbB9JI8lDqtj3Welu/bcvje/fZzwZcCOykgP1c4+ln&#10;2yRl5bLmZa+kyZeyfkbpzH0bp59p83GlPKYZX5KKtpWyerJGId6Ot4kLAQQQQAABBBBAAAEEEEAA&#10;AQQQQAABBBBAAAEEEEAAAQQQQAABBBBAAAEEEEAAAQQQQAABBBBAAAEEEEAAAQQQQAABBBBAAAEE&#10;EEAAAQQQQAABBBBAAAEEEEAAAQQQQAABBBBAAAEEEEAAAQQQQAABBBBAAAEEEEAAAQQQQAABBBBA&#10;AAEEEEAAAQQQQOD2EvBvr9vhbhBAAAEEEEAAAQR2q4BjHBEn7ru9WA9xt2E22Wt6pZYWuvy5MP20&#10;3LE2lPSMPfohaVy+JBc/989E4ljmp16W1aF5+c4dPyGBV+4yOmsykcSN72il+zqztVjuqsYyMnaP&#10;PPZjvyaTMyeTgX95tib//Plq73mznrvGPfn046MyUnY3jN1NAW8tz8v3rrwl39d0tba6pVs7Njop&#10;j0wflZPTR+TIyEQyd7B8Seae+m2Zf+GLUrvy+pasN3johEyd/IRMPvxx8Ycmt2TO4iTGGAnmY6md&#10;C2XtfJjmWm5cifQJXIzcfWV30JHytCflKTfJS1quzGrdphlP3FL2Atx9W2dHCCCAAAIIIHCLBCJ9&#10;j92I9b1OFCR5PQol0FTXtjTXdq0nKYlrxba1FfrsHGtRQ+o6JxcC2y3gir4H9vw0ub6UtFxxS21t&#10;Sb/22dzVz6aeJt/1krzYV05idGwWW9H4kpYrXklzTxyH99Pb/XgyPwIIIIAAAggggAACCCCAAAII&#10;IIAAAggggAACCCCAAAIIIIAAAggggAACCCCAAAIIIIAAAggggAACCCCAAAIIIIAAAggggAACCCCA&#10;AAIIIIAAAggggAACCCCAAAIIIIAAAggggAACCCCAAAIIIIAAAggggAACCCCAAAIIIIAAAggggAAC&#10;CCCAAAIIILBfBPz9cqPcJwIIIIAAAggggMCtFXCMXT/5o8dGXDF6AHwSoee5DzRCGdLU64oGXxIJ&#10;RCqHjklp6qCc/99/TUy9LisjZ2Vl7Iw8f+C9sjgw2Wt40h6H39ctLXSNqURGTiyGcs9Df0NOvPeX&#10;xfMHkrivnq7J771Y7Tqm2PjAlC9///2jMuDvjcPpF+tr8szlM/LkpTNyYXWxeCs3VXYdRx6YOCCP&#10;zByVk9NHZKIylMwXB2sy9+KfyPwLX5TlU9/Stn7Pjc1toTxxp0we/5hMnvgZGZi5b3ODNhEVLEZS&#10;OxfK2vlQ6he0fEHzi5HE9Zvf8yaWv6EQd8CRygFPyppsXpm1ZT8p+yPuDc3JIAQQQAABBBDY/QLG&#10;GKlHgayFDanHoQSRvm/ReqDlupYbmjdsrm15f95WixpS1XFrYV2T9muMjbP9sc7LhcBWCpRcT0qu&#10;vj/1fPEcTzzXFV8/D7qaytqW95U1xtZtXtK84pWSct7WyrXd0/e8bknHpvN5OpdNvtZt4kIAAQQQ&#10;QAABBBBAAAEEEEAAAQQQQAABBBBAAAEEEEAAAQQQQAABBBBAAAEEEEAAAQQQQAABBBBAAAEEEEAA&#10;AQQQQAABBBBAAAEEEEAAAQQQQAABBBBAAAEEEEAAAQQQQAABBBBAAAEEEEAAAQQQQAABBBBAAAEE&#10;EEAAAQQQQAABBBBAAAEEEEAAAQQQQGCvCfh7bcPsFwEEEEAAAQQQQGBvCjji6MZN380bPTw+dtOQ&#10;6ZW1nrGBvyKD8rb2j8vIiSfk2p/8a2lcvCC1yjWZm35JLowckTenHug53nbE4ZtiojPdY4yRd6/4&#10;8qEP/1M5cvdPNmO+8mZN/uDlarPeq3DiQEn+zmMjUvbsPe/eqxYG8tzVc/LM5bPy2vxlfXT6Pz6b&#10;vRNfH8cHpw7Ju2fvkJPTR2TQLydDjboun/6OzL/4J7Lw6p9L3Fjd7JQ94/zhGZl8+GMycfxjMnzk&#10;kZ5xm+kwsZH6pUjW3gqldi7UPJC186FEy1vjspk9XE+MW3GkcsCT8qyX5lq29cqsL/5Y9kK6ngmJ&#10;RQABBBBAAIEdFYj1vVEQh1KPAk36/iNsSDWsy5rmtaghDW2z7XlMmuf1MOlvxIHmkSZ936Jj7By7&#10;853LjtKy2A0K2M9sJdcTz3XF0/f0vpOWy54vZdeXilfSfi1ndZtXNNm2vM/WbXva1pmXmn2us7s/&#10;K90gIcMQQAABBBBAAAEEEEAAAQQQQAABBBBAAAEEEEAAAQQQQAABBBBAAAEEEEAAAQQQQAABBBBA&#10;AAEEEEAAAQQQQAABBBBAAAEEEEAAAQQQQAABBBBAAAEEEEAAAQQQQAABBBBAAAEEEEAAAQQQQAAB&#10;BBBAAAEEEEAAAQQQQAABBBBAAAEEEEAAAQQQQAABBBDYUgF/S2djMgQQQAABBBBAAAEEegg4RjuS&#10;P3oEiJt0xFn39EqtV6DMTT8jsysjSb/njcjCk38hobcmVw98T2p+Wb57+ImeY22Hia+JCZ/rGfNg&#10;NCGf+unPycj4Pc2YL72+Jn/82lqz3qvw2OGy/K13D4vvOr1Cbml7FMfy8twFefryWXnx2tsSxNGW&#10;7GfAK8nxqUPyyMxROTF9WCpaz6/atVMy/8IXZe7FL0qwdCFvvuHc0bnH7/+rMvXIX5fRez8kjutd&#10;91zRWixr50Kpacrz2tuhPi+ue6ptHeCURQYO+lKe9aRywJOyJptXZn3xx9LXzLZugMkRQAABBBBA&#10;QCITSz0KpBGFaYoDrYcSaKrHaV6LGrIWpqmqeRKvfekYHZuX81zHhmZr3ofxEO0fAd9xpeT5UnFL&#10;aa7lsqupmZcK5UJfsb8QX9F2O186h855A++r948+d4oAAggggAACCCCAAAIIIIAAAggggAACCCCA&#10;AAIIIIAAAggggAACCCCAAAIIIIAAAggggAACCCCAAAIIIIAAAggggAACCCCAAAIIIIAAAggggAAC&#10;CCCAAAIIIIAAAggggAACCCCAAAIIIIAAAggggAACCCCAAAIIIIAAAggggAACCCCAAAIIIIAAAggg&#10;gMDOC/g7vyQrIoAAAggggAACCOxHAcfYu07+6H77xk16NRMvjmV8rd49TlvXxr4v/pIn5ZkjMvfl&#10;P9dxRq7Ofl9iL5DvHv4xqfsDPceKqUnceFL7u+/lgDshf/en/kzKpZHmHH/8alW+9MNas96r8PjR&#10;svzNR4fFdZxeIbes/ezynDx58bR878pbshL0tr2eDY6VB+TRmTvkkZmj8o7xWfFcffCyK6qvyPzL&#10;X5K55/9IquefzZtvKh868ohMnfykTBz/qPiDE5ueK1iIpHomlLWzgdTOaa4pmIs3PX4nAksTrpQP&#10;eFJJki+Vw54MHPalNOWKswufTzthwhoIIIAAAgjcqEAjCqURa4oCTXk5lLqWA22va3stasha2Eq2&#10;LR1jx4VJf1X7a5psOxcCmxEou76UPU15npRLSVulWfakpP0Vr5TlHWPcNL5tnmw+12m9397MfohB&#10;AAEEEEAAAQQQQAABBBBAAAEEEEAAAQQQQAABBBBAAAEEEEAAAQQQQAABBBBAAAEEEEAAAQQQQAAB&#10;BBBAAAEEEEAAAQQQQAABBBBAAAEEEEAAAQQQQAABBBBAAAEEEEAAAQQQQAABBBBAAAEEEEAAAQQQ&#10;QAABBBBAAAEEEEAAAQQQQAABBBBAAAEEEEAAgb0t4O/t7bN7BBBAAAEEEEAAgb0i4Bi70+SPrls2&#10;4iS9NmK8Wtda9yt2IvH9N7RzTEw1FlMPZHHiB9IYmJc3J94hF0ePdh9oW42RKHhaC7WuMWWnLL/4&#10;o38g5dJIs/8PXlqVr5yqN+u9Ch+4oyz/ybuGxXV67bzXyO1rXwnq8tSl0/LtC6fkYnVpSxYa9Evy&#10;6Mwd8tiBY3L/xIG2+zVxJMunviVzL/yxLP7gK2LCjd022lRp7IhMnfhZmTz5CRmYvqdvuNHHt3E1&#10;ktq5UNZsekvTmVDCpbjvuB3r1KdGecaTgcOajvhSOewn5cpBX9zy7nne7JgHCyGAAAIIIKACsf39&#10;HQXSiEPNs6TlurYFSZ6Wa2FD1myK0jzvs2NsbC1rr+r7DzsnFwKdAvZ9etn1peyVkrzi+VLSVCm0&#10;lbWepKStFZu3JWM6+optnWtSRwABBBBAAAEEEEAAAQQQQAABBBBAAAEEEEAAAQQQQAABBBBAAAEE&#10;EEAAAQQQQAABBBBAAAEEEEAAAQQQQAABBBBAAAEEEEAAAQQQQAABBBBAAAEEEEAAAQQQQAABBBBA&#10;AAEEEEAAAQQQQAABBBBAAAEEEEAAAQQQQAABBBBAAAEEEEAAAQQQQAABBBBAAAEEbkbAv5nBjEUA&#10;AQQQQAABBBBAYLMCjg10TJ9wV/tFjKbJ1VrPuIWJV2R6tZT0Rws1qQ8syNL4G7JcHpXnD76n5zjb&#10;EUc/1D+u9Iz5j9/1T2R68EjSb4yR33uxKl87U+8Zn3d86FhF/qOTQ+I4yV3mzbckj00sr85fkm9f&#10;OCUvXHtbIq3f7DXsl+WRmaPy6Owd8s6Jg+K5+lgVrrUrr8vc81+Q+Rf/jYSrVws9N1Z0y8My8eBP&#10;yuTJT8jIsfd3dbWPT+NKJNUzoaydCTRp/lYocb3fc+zG9nPdo5SncsCTgcO+VA7nuZa1zS3d+ufI&#10;dd8PAxBAAAEEEOgQsL+Ha5H+/g3rUg0bUtdyEIXSiDVpXosa2pemvD/tC7L+dKyNsfNwIWAFfMeT&#10;iudLOUklKbtZOcsrXklKWk5i8j4b62pskrfHp21Zn/Z7Tvt7WNQRQAABBBBAAAEEEEAAAQQQQAAB&#10;BBBAAAEEEEAAAQQQQAABBBBAAAEEEEAAAQQQQAABBBBAAAEEEEAAAQQQQAABBBBAAAEEEEAAAQQQ&#10;QAABBBBAAAEEEEAAAQQQQAABBBBAAAEEEEAAAQQQQAABBBBAAAEEEEAAAQQQQAABBBBAAAEEEEAA&#10;AQQQQAABBBBAAIHdLuDv9g2yPwQQQAABBBBAAIHbRcDojdjU/TLiJb2xIzK5Wu8epK3L49+XmbVB&#10;ncqX2I3k2sz3xeiY7x5+XCK3z9vbeFFM+FLPeT9w9JPy2OGfSvpjY+Rzz1flG2/13kc+0Yfvqsh/&#10;cGJIHEc3cQuv8ysL8tSl0/L0pbOyHNRueicVz5dHZ+6Q9x28S+6fmBXXcdvmjOorMv/yl2TuuT+U&#10;6tvPt/XdUEXnH737r8jUyU/I+Dv/mrglfYwLV9wwUj0TSPWNQFbfTPOo2vv5VBi6rUV/3JWBo74M&#10;ahq4Q3NNlYOeON6tfT5s600zOQIIIIDAnhQw+v6mFgWyFtY1NVopakhD2xtRKPU4TPJa3h/Vparl&#10;uvYHtl9ToDF2Hq79KeCII2V9n1jW991JnpUrXqm9PenXto641tiS2PebAzpu0K9oKovvevsTlbtG&#10;AAEEEEAAAQQQQAABBBBAAAEEEEAAAQQQQAABBBBAAAEEEEAAAQQQQAABBBBAAAEEEEAAAQQQQAAB&#10;BBBAAAEEEEAAAQQQQAABBBBAAAEEEEAAAQQQQAABBBBAAAEEEEAAAQQQQAABBBBAAAEEEEAAAQT+&#10;f/buPMay7DwM+3ffu+++pap6me7pnn1fOQuHw+GQ4mJS1C44liInjgFZjqI4igkkQYAAiRMEgeEA&#10;ChAD8R+BAwRZkCB/2DFFi7FkRbtgUxElURzOxlnI2feemV5refu9Oe9Vd3XV1NI9Pd3TXVW/Ozh9&#10;zvm+7557zu9Vv/eaYKMJECBAgAABAgQIECBAgAABAgQIECBAgAABAgQ2Ecg3iQsTIECAAAECBAgQ&#10;uKgCWZWWyzZfsqrqUaV8YziKTmqbXq0fRHRTdpzH0YNPpK4fL+6/K452Dm16S1TjGA+/k/LlhjVX&#10;d26Kf+cT/9U0V1ZV/J9PLMa33xhsWLs6+JO3teLf+kRndehjHffHw/jOkdfiT956Md5cPPGRn52l&#10;F+ju/Yfis4dviQcPXh9Ffe0fF6qqjIVX/jyOPfXNOPn870U5nLwQH+1qXX1XXPXAz8X++/+NaMwu&#10;v4bVuIqlV4fRfWWY+lF007j39jhi8jN0ma76TBbtG/JoXZ/adXk0r039tfWot2uXaUceS4AAAQK7&#10;QaBK30t66fO+Oxqk1p/2vfEgBuNRDMpR9FM/+T7QS/ml0zWT+sGkpfykblIzyU/uu4wfpbvh5bqi&#10;zljLsmjWG9GsNaKRvtM1Uytqqa30jVXj5Vwrb0SrXkQnb0Y7L2IyX75nuZ+s06jVr6hz2gwBAgQI&#10;ECBAgAABAgQIECBAgAABAgQIECBAgAABAgQIECBAgAABAgQIECBAgAABAgQIECBAgAABAgQIECBA&#10;gAABAgQIECBAgAABAgQIECBAgAABAgQIECBAgAABAgQIECBAgAABAgQIECBAgAABAgQIECBAgAAB&#10;AgQIECBAgAABAgR2skC+kw/nbAQIECBAgAABAleOQFZN9jL9ZcNNVVltmt3b7W2YnwQHjfnojI+m&#10;0b5Ymnk3ep33YrExE08femjTeyaJcvT99OhTG9bUsjz+/Yf+YTTzTpRVFf/744vxF28ONqxdHfyr&#10;d7bir93dWR362MZvLpyIb731Yvzlu69Gfzz6yM+9ee6qeOTQTfFwanuK1rr1eu+/GMee+mYcf/pf&#10;xHD+yLr8hw3kMwdi/31/NfY/8PPROXxvDE+MY+nFUSy9vBBLLw1j6ZVhVMMPu+rFqy+urkf7xjxa&#10;N+TTvp36xr76xXuAlQgQIEBgRwtU6ftEbzyM7qif2mA6HqbP6345iknfGw+m8UluKbV+qh2k3CDl&#10;Bmk8mU9yy/cOtvj2tKMZd93hilr67pEX0Umtfbo1641opHiznr6LTPvleZHmZ2Nnc61Uv3xvMyY1&#10;LgIECBAgQIAAAQIECBAgQIAAAQIECBAgQIAAAQIECBAgQIAAAQIECBAgQIAAAQIECBAgQIAAAQIE&#10;CBAgQIAAAQIECBAgQIAAAQIECBAgQIAAAQIECBAgQIAAAQIECBAgQIAAAQIECBAgQIAAAQIECBAg&#10;QIAAAQIECBAgQIAAAQIECBDY3gL+pdrt/frZPQECBAgQIEBg2whk051Wm+63ijyqVLRvqb9pzdGr&#10;Ho9Di7MxTv+d2P/Dad1j1342xrXNv9ZW4yNRjV/YdM2fu+s/iZv33hfjsor/9XuL8d23B5vWnkn8&#10;wj3t+Ok72memH0s/LMfxvfdej2+99WK8curoR37mgdZMfObwzfFoale359atN1o6Hsef+Zdx7Mlv&#10;Rvedp9flP2wgqzdiz51fjf2f+IXIa4/G4otlHPnGMLqvvh+jU+WHXe6i1NeaWbSuq0frhjzaNzSm&#10;/WReb9UuyvoWIUCAAIHtJzAYj6I7GqTWj+54EL007qfYoExt0o/TZ1eKL9ec6VPtKMUn96T6Xspv&#10;/o1n+5nY8VmBWmRR1PPlVmusGufRTN912nlxttWL0/lUl76rTu/7YJ/umeQatXpk2fK35bNPMyJA&#10;gAABAgQIECBAgAABAgQIECBAgAABAgQIECBAgAABAgQIECBAgAABAgQIECBAgAABAgQIECBAgAAB&#10;AgQIECBAgAABAgQIECBAgAABAgQIECBAgAABAgQIECBAgAABAgQIECBAgAABAgQIECBAgAABAgQI&#10;ECBAgAABAgQIECBAgACB3S6Q73YA5ydAgAABAgQIEPh4BLKotnxQFfWIqoq93d6mdd25p6Mxn8ex&#10;fS9GVRvFK3tvi3dnrtm0PqpRlMPHNs3fddWj8eO3/nKMyir+l8cW4nvvDDetPZP4m/d14qu3ts5M&#10;L3n/Xnc+/uStF+PP3nkllkaDj/S8Zj2Ph6++MR49fEvcvvdgZFm2Zr2qHMepl74Vxx7/epx84V9F&#10;lKM1+QuZtA49ErMHfzFq5Wei+0o9Xv/jYXpZ5i9kqY90T30mi/bNjejcnEf7hjxaqRVX19cZfKSH&#10;uJkAAQIELpvAuCqjlz4nJ5+Vy31/2nfHH4wNY1AOoz8exSC1/ngYvVTTnd7bjzJ9F3HtHIE8q0eR&#10;vv9MW21134hWvRHtvFhprXqxpq65km9Oayb1eS19X3URIECAAAECBAgQIECAAAECBAgQIECAAAEC&#10;BAgQIECAAAECBAgQIECAAAECBAgQIECAAAECBAgQIECAAAECBAgQIECAAAECBAgQIECAAAECBAgQ&#10;IECAAAECBAgQIECAAAECBAgQIECAAAECBAgQIECAAAECBAgQIECAAAECBAgQIECAAIGPSSD/mJ7j&#10;MQQIECBAgAABArtdoNoaoIxGNEfDaJSbF+aNF6PbXIpu5/3o5u148vDDWy5ajp5O+e6GNZ18T/zy&#10;g78WZZXF//zdhXjiyHDDutXBX3ygE1++ubU6dEnGZVXF94++Hd9664V49vg7H/kZt+05GD9y7a3x&#10;qatvjGZ9/R8B+sdejaNP/vM49uRvxGjh3Y/2vPGBqGdfjmbrZ6NcuD0Gj9Xj2PQlLdO6k3bpr8ZV&#10;tWjfkEcrtfb1qd3ciOJA/dI/2BMIECBA4IIEeqNBdMeDONlfOOf9zx1/M75x9PHoj4cxHI+il/pu&#10;un9Qjs55r4IrWyBL22vU8ijSd5Vi2qfP73o9jdN3xBRr1Yto52dbsz7Jn61tpXknb67UFGleyyar&#10;uggQIECAAAECBAgQIECAAAECBAgQIECAAAECBAgQIECAAAECBAgQIECAAAECBAgQIECAAAECBAgQ&#10;IECAAAECBAgQIECAAAECBAgQIECAAAECBAgQIECAAAECBAgQIECAAAECBAgQIECAAAECBAgQIECA&#10;AAECBAgQIECAAAECBAgQIECAwPYUyLfntu2aAAECBAgQIEBguwlkUUaWbb7rKmvETK+3acF8582Y&#10;G3Tj5N5XpjVPHP50DOvFpvVV+X5U45c2zf/i/X8/ZovD8T/95UI8/e5w07pJYrLtX3pwJr54U3PL&#10;uo+aXBz249vvvBz/+s0X4nh/6SMtt69ox2cO3xyfveaWONzZs26tcX8hTjz3O3Hsyd+Ixde/uy5/&#10;XoEqVY1uiujfH9nwwaiXn4ty6aqYhDd/Jc9r5fMuauyvRfuWRnRuyqN9cyPaqc9naud9v0ICBAgQ&#10;uHCBYTmK7miwpvXHwxik+GCcWup7a/L96I7X1k/ur6afHBE3NvbFz8zds+WGTg4W48XFd7askfz4&#10;BOpZ+hzOi2il72RFPV9utTya9fSZnOIrbZpvbJo/c//Ht3NPIkCAAAECBAgQIECAAAECBAgQIECA&#10;AAECBAgQIECAAAECBAgQIECAAAECBAgQIECAAAECBAgQIECAAAECBAgQIECAAAECBAgQIECAAAEC&#10;BAgQIECAAAECBAgQIECAAAECBAgQIECAAAECBAgQIECAAAECBAgQIECAAAECBAgQIECAAAECV75A&#10;fuVv0Q4JECBAgAABAgR2gkBWlVseo4xGzPZ7m9YcPfC92Fc7EeN8EEdmrok399y0aW1U4yiHj22a&#10;/5Hrfz4eOPQT8Y+/Mx/PvD/atG6SyFL75U/OxI/c2Nyy7qMk31o4Ef/qzRfiO+++GsNyfMFLNWr1&#10;+NTVN8Sjh2+JO/cdilo22f3aa+G178TRx78eJ577vahGm3uvvev0rKpHDO6O6D8UWf+Tqb8/smpu&#10;pXTrV3il7IIHWXp864Y8Zm5rROf2Rsyk1tiXgi4CBAgQuCCB/ngYS6N+9EaD1A+im9rZcYqPz8Yn&#10;uW6qXe6Xx6NzfLZf0KbcdMkF6lkt2nmxqjWjWW9Es5ZHo55P+2beSPlmdCZ19SKaqT+TL1Jda5ov&#10;opHGLgIECBAgQIAAAQIECBAgQIAAAQIECBAgQIAAAQIECBAgQIAAAQIECBAgQIAAAQIECBAgQIAA&#10;AQIECBAgQIAAAQIECBAgQIAAAQIECBAgQIAAAQIECBAgQIAAAQIECBAgQIAAAQIECBAgQIAAAQIE&#10;CBAgQIAAAQIECBAgQIAAAQIECBAgQODSCPhXhC+Nq1UJECBAgAABAgQ+IJBF+YHI2mmZNaLTH6wN&#10;rpoNZp+KbvNIWqUWjx9+ZFVm/bAcPRNRLaxPpMjBzo3xb979X8Y//s58PPP+aMOaM8EsDX7lUzPx&#10;2eubZ0IXra+qKp49/k780evPx/Mn3v1I617T2RNfvO72ePTw2hGr5gAAQABJREFUzdHOi3VrDRfe&#10;jWNPfjOOPvGNGBx/dV1+00CVBIZ3RfQeiaz36YjB/ZFVrU3LL3aieU09Oreln4ubG9G+OY/W9XnU&#10;8smr4iJAgACBMn2O9MaD6I0GsZRaN7XlcX867qbcJNYdnZ5P686OJ7kq/efaHgL1rDb9jJ98zrfq&#10;RTTrjSjqeerzKGqNaOXpszLl2nkzOqkvaik+qZn26TN0kkv3TWom97kIECBAgAABAgQIECBAgAAB&#10;AgQIECBAgAABAgQIECBAgAABAgQIECBAgAABAgQIECBAgAABAgQIECBAgAABAgQIECBAgAABAgQI&#10;ECBAgAABAgQIECBAgAABAgQIECBAgAABAgQIECBAgAABAgQIECBAgAABAgQIECBAgAABAgQIECBA&#10;gACBK1/Av0h85b9GdkiAAAECBAgQ2BkCVbnlObIyj2yTijIbR3Qei0hLPH/g3lho7tmkMqIqj0c1&#10;/uGG+Sxq8Uv3/3fxv31vHM+8P9qw5kywljbzdz41E49c1zwTuij9sBzHd468Gn/8xg/inaVTF7xm&#10;PavFQwdviC9ed3vcse/qdeuUw16c/MEfxLGnvhnzL//pBGZdzbpAlSLD2yL6D0XW/1RE7+HIqrl1&#10;ZZciUJ/Non1TIzq35DFzW+pvbUS9U7sUj7ImAQIErgiBcXpf7o4GqfWn/dKq8XJ8kjudH58Zn63v&#10;jYdXxDlsYnOByWd1Oy+iVS+iqOfLrZZHs96Yxie5aVvJN6KY5vNoTXIp3s6b05rJ/S4CBAgQIECA&#10;AAECBAgQIECAAAECBAgQIECAAAECBAgQIECAAAECBAgQIECAAAECBAgQIECAAAECBAgQIECAAAEC&#10;BAgQIECAAAECBAgQIECAAAECBAgQIECAAAECBAgQIECAAAECBAgQIECAAAECBAgQIECAAAECBAgQ&#10;IECAAAECBAgQIEBgdwn414131+vttAQIECBAgACByyZQi3LLZ9eq2qb5Y/uei0Z2PBbzTjx38L5N&#10;66qqinL4vU3zP3Hrfxi//cPb4pn3R5vWTBL1LOJXH56NT11bbFn3YZKLw37867deiG+9+ULMp/GF&#10;XgdaM/GFa2+Lz11za8wVrXXLLL7xWBx94htx4tnfiXKwuC6/LjC8KaL3SGS9T0cMPhlZuWddyUUP&#10;JN/WDXnM3tGIzqTd3IjiQP2iP8aCBAgQuJQCg/EouqNBav3ojif96pZiq+fjs/OlFO+lNii3/iy6&#10;lHu39tYC6WMqWvUi2vlya9bT51Q9Ty31tTwm887p3HJNc1p/Ntac3ju5x0WAAAECBAgQIECAAAEC&#10;BAgQIECAAAECBAgQIECAAAECBAgQIECAAAECBAgQIECAAAECBAgQIECAAAECBAgQIECAAAECBAgQ&#10;IECAAAECBAgQIECAAAECBAgQIECAAAECBAgQIECAAAECBAgQIECAAAECBAgQIECAAAECBAgQIECA&#10;AAECBAgQuFAB/1Lyhcq5jwABAgQIECBA4MMJZOWW9fVxFptVHD3wWMyNI759wyNR1jb/CluNX46o&#10;Tmz4nBvnHoxXTvytePb90Yb5M8F6FvF3H5mNTx4uzoQ+Uv/u0nz80Rs/iL848koMy3SIC7jSluIT&#10;V10bX7rujrj3qmuilk0iZ6/R4rE49tQ34+gTvx79oy+dTWw0Kmcjep+JrPdo6h+JbHx4o6qLGsvS&#10;S9a5pRGd2xsxc1tqdzSi3qld1GdYjAABAhci0B0NYmHYS60bi6mfzM+0pVF/ZdxN46WU642X85Nc&#10;WVUX8kj3XGKBRq0e7bxIrbnc1yfj5Xkn9a3UmvVGankU6TtFkfrWqppJbSvlsw981l7ibVueAAEC&#10;BAgQIECAAAECBAgQIECAAAECBAgQIECAAAECBAgQIECAAAECBAgQIECAAAECBAgQIECAAAECBAgQ&#10;IECAAAECBAgQIECAAAECBAgQIECAAAECBAgQIECAAAECBAgQIECAAAECBAgQIECAAAECBAgQIECA&#10;AAECBAgQIECAAAECBAgQILBOIF8XESBAgAABAgQIECBwCQSyKLdcNavqm+b7c9+Nxdnr4u25Gzat&#10;qap+VKPvb5jPs5lo1P5RPPv+eMP8mWBei/jaI7PxwKHiTOiC+xdOvBd/+Mbz8fTRty54jU5exOev&#10;vTW+cO3tcbA9u2adqipj/qU/iaOPfz1O/vCPI8rRmvzKpMoihndF9D4TWfdHIgafiCw2t1657yMM&#10;aq0sZu5oxMydqd1RRPumPGp52oeLAAECF1mgPx7G0qgf3dFgVfvgPOXGk/za+OS+cXovdV0ZArX0&#10;6dSsN865mdv3XBN33Hxb+lzPU30eRWrt9HnZqhfRyZtRr6UPcxcBAgQIECBAgAABAgQIECBAgAAB&#10;AgQIECBAgAABAgQIECBAgAABAgQIECBAgAABAgQIECBAgAABAgQIECBAgAABAgQIECBAgAABAgQI&#10;ECBAgAABAgQIECBAgAABAgQIECBAgAABAgQIECBAgAABAgQIECBAgAABAgQIECBAgAABAgQIECBA&#10;YAcI5DvgDI5AgAABAgQIECCwDQSyanyOXW781bSfL0S9eC4eO/TTW95fjZ5K+eG6mqqqx8HO/xE/&#10;PNZYl1sdyGsRX3tkNh44VKwOf6hxWVXxxPtvxO+/9ly8vnD8Q927uvi6mb3x5evvjEcO3RRFfa1L&#10;/8QbceyJb8SxJ/95DOePrL7t7Hh0bUTv0ch6n47oPxxZueds7hKMGlfVYua2RnRub0z71g15ZLXs&#10;EjzJkgQI7ESB/ngY3dFgVetHd7x6Phn3Y3HYj4VhN7XetC2leRnVTiTZdmdq1RvRzovUmjEZN9Jn&#10;V7OWT/vVueWaVFdfrm3nk/ua03ub6b5Tp07Fq6++uuX5D7b3xI1X37hljSQBAgQIECBAgAABAgQI&#10;ECBAgAABAgQIECBAgAABAgQIECBAgAABAgQIECBAgAABAgQIECBAgAABAgQIECBAgAABAgQIECBA&#10;gAABAgQIECBAgAABAgQIECBAgAABAgQIECBAgAABAgQIECBAgAABAgQIECBAgAABAgQIECBAgAAB&#10;AgQIECBAYCcI5DvhEM5AgAABAgQIECBwZQtUVZU2ON5yk1XViMjWl7x/1ffj/dlbY6G5Z33ydKQq&#10;j0Y1fm1dvqrqMdv4H+PN+cPrcqsDeS3ia4/MxgOHitXh8x6XVRnffff1+N3XnokjS/Pnfd/qwsnR&#10;Hzh4fXzl+jvjzn2HVqeiHA3i5PO/F0ef+PVYeOXP1uSmkyrtu/dQZL3Ppv5zkY1uXF9zESPN65Lr&#10;nUXM3NmImTsa0dhbv4irW4oAge0oMBiPopveq7qjfnTHg1gaDmJx1Iv5QTcWhr1YTG1pkpvWLNct&#10;pXEvtTImnxGuyyWQpQ/fdl6stE7ejNZkXl8bm9RM4p2V2ub0nlaqq2UbfIBfrgN5LgECBAgQIECA&#10;AAECBAgQIECAAAECBAgQIECAAAECBAgQIECAAAECBAgQIECAAAECBAgQIECAAAECBAgQIECAAAEC&#10;BAgQIECAAAECBAgQIECAAAECBAgQIECAAAECBAgQIECAAAECBAgQIECAAAECBAgQIECAAAECBAgQ&#10;IECAAAECBAgQIEBghwjkO+QcjkGAAAECBAgQIHAFC1RRRWTjLXdYRWPD/Il9z8QPDjywYW4SrKoq&#10;yuH31uWrqha1+Adxqn//utzqQF6L+Nojs/HAoWJ1+LzG47KM77z7avzea8/Ge92F87rng0WNWj0+&#10;d82t8aM33BlXt+fWpLvv/iCOPv71OP70/xPj3qk1uRhdG9H9XGS9z0X0PxVZ1Vqbv4iz4up6zN7T&#10;iLl7ipi5q4h8NqG5CBDYcQLDchTd0SCWUuuO+tFbGU9i/VgY9mIxtYVhdzqe1J5p46rccR7b5UB5&#10;VotWXkQ7b0Yn9ZPxpG/Xm2ncSONmyk3yyzWT/mxdM5r1jT9/t8v57ZMAAQIECBAgQIAAAQIECBAg&#10;QIAAAQIECBAgQIAAAQIECBAgQIAAAQIECBAgQIAAAQIECBAgQIAAAQIECBAgQIAAAQIECBAgQIAA&#10;AQIECBAgQIAAAQIECBAgQIAAAQIECBAgQIAAAQIECBAgQIAAAQIECBAgQIAAAQIECBAgQIAAAQIE&#10;CBAgsFMF8p16MOciQIAAAQIECBC4cgSqqoosRufYUH3D/NuH5qOfz26YmwSr8Yvpl1Nr8ulxUVX/&#10;eYyqL62Jf3BSzyK+9shsPHCo+GBqy/mwHMe3334p/uD15+N4f2nL2s2Se4pW/JXr7ogvXnd7zDSa&#10;K2XjwWKcePZ34ujjX4+lNx9fiUeV9th7KLLeZ1P/uchGN57NXeRR40AtZu8sYuauRszeVURxYOPX&#10;5iI/1nIECFwEgTK9AS4Oe9Ed9WNpNEj9IHrjQRr3p+PJfNKWhv1YGHZT68V8akupjaryIuzAEh9W&#10;oKjl0c6L1JrRmfZFtFK/PG5Gq35mPKlZrlvul+eNdL+LAAECBAgQIECAAAECBAgQIECAAAECBAgQ&#10;IECAAAECBAgQIECAAAECBAgQIECAAAECBAgQIECAAAECBAgQIECAAAECBAgQIECAAAECBAgQIECA&#10;AAECBAgQIECAAAECBAgQIECAAAECBAgQIECAAAECBAgQIECAAAECBAgQIECAAAECBAgQIEBg5wn4&#10;V6x33mvqRAQIECBAgACBK06gqsqIarzpvqpqkqqvy4/q/Xjhus66+JlAVQ2jGj13ZrrSV9V/HFX1&#10;syvzjQb1LOLvPjIbDxwqNkpvGBuMR/Gtt16IP3z9+Zgf9jesOVfw2pm98dUb7opHDt0UeW35zBOf&#10;hZe/Hcee/maceO7305l6y8uM90V0vxhZatF/OLKqda7lLyif76nF7D2NmLu3iJm7iyj2r38tLmhh&#10;NxEgcMECVXpj7I2H0R31Y2k0iMVhLxamrRsLg16K9VNuMM1NahZTWxh0p/HpW+oFP9mNH0YgfZRE&#10;q15EKy+ik1o7teVxczqezNsp385XzU/XnYnVs9qHeaRaAgQIECBAgAABAgQIECBAgAABAgQIECBA&#10;gAABAgQIECBAgAABAgQIECBAgAABAgQIECBAgAABAgQIECBAgAABAgQIECBAgAABAgQIECBAgAAB&#10;AgQIECBAgAABAgQIECBAgAABAgQIECBAgAABAgQIECBAgAABAgQIECBAgAABAgQIECBAgACBXSKQ&#10;75JzOiYBAgQIECBAgMBlFCircWTZeMsdVFFblz9y4M0Y5evjZwqr0fNpODgznfZl+StRVf/2mtgH&#10;J7Us4lcfno1PHi4+mNpwPizH8SdvvRi//9qzMT/sb1hzruA9+w/HV2+4O+696pqV0v7x1+LoE9+I&#10;40/+RgwX3l2OD2+I6H4xsu6X0tHui2wDl5UFLnSQSGfuaMSe+4uYvbcZ7Rv8seBCKd1H4HwEBuNR&#10;LAx7qXVP973ojvqxNBpEL7Vuamvyg5Qfr31vO5/nqLkwgTyrx2zRitlGKzp5ek/Mi9NtedyZztO4&#10;fiY+6ZdzrXojfb6lDxUXAQIECBAgQIAAAQIECBAgQIAAAQIECBAgQIAAAQIECBAgQIAAAQIECBAg&#10;QIAAAQIECBAgQIAAAQIECBAgQIAAAQIECBAgQIAAAQIECBAgQIAAAQIECBAgQIAAAQIECBAgQIAA&#10;AQIECBAgQIAAAQIECBAgQIAAAQIECBAgQIAAAQIECBAgQIAAgYsskF/k9SxHgAABAgQIECBAYL1A&#10;WUZk4/XxNZFszWwyeePQiXWxM4GqWopq/MKZ6bQvy78RVfXLa2IfnEye8nc+NRufurb4YGrdfFSO&#10;40/ffil+97Vn49Sgty5/rkA9q8Ujh26Kr95wV1w3u29aXg57ceK534tjT/x6LLz2FxFV2tHgvsi6&#10;vxDR/UJko5vPtewF5Yur6zF7TyPmPtGc9vVW7YLWcROB3SzQHQ1iIf0eXkxtMu6O+tEdD2JpOIl3&#10;p7kz/XJ+UjOIcZXeA12XTKAWWbTyIjqptfNmapP+dKtvEJvWNKa1s41WNOuNS7Y3CxMgQIAAAQIE&#10;CBAgQIAAAQIECBAgQIAAAQIECBAgQIAAAQIECBAgQIAAAQIECBAgQIAAAQIECBAgQIAAAQIECBAg&#10;QIAAAQIECBAgQIAAAQIECBAgQIAAAQIECBAgQIAAAQIECBAgQIAAAQIECBAgQIAAAQIECBAgQIAA&#10;AQIECBAgQIAAAQIECBC4UIH8Qm90HwECBAgQIECAAIHzFSijjCzG51u+UvfWoSMr4w8OquEzKVSu&#10;hMvyr0VV/Ucr840GWQr+yqdm4pHrio3SK7FxWcafHXk5fvfVZ+N4f2klfr6DPKvF56+9LX7ipnti&#10;X7MzvW3pne/H0cd/PU58/7di3B1E9D8TWffvRXQ/H1m573yXPu+6eieL2XuLmEtt9p4iigP1875X&#10;IYGdLFBWVfRGg1ga9aM3HkQ3jReH/VgY9lLrTvvJfBLvpppJP6md5MfV2fecnWx0Oc6WpU+Jdl6s&#10;tFa9iM503lyJdfJmzDZa0zYz6YtWqmlGs964HFv2TAIECBAgQIAAAQIECBAgQIAAAQIECBAgQIAA&#10;AQIECBAgQIAAAQIECBAgQIAAAQIECBAgQIAAAQIECBAgQIAAAQIECBAgQIAAAQIECBAgQIAAAQIE&#10;CBAgQIAAAQIECBAgQIAAAQIECBAgQIAAAQIECBAgQIAAAQIECBAgQIAAAQIECBAgQIAAAQKXVCC/&#10;pKtbnAABAgQIECBAgEASqKoqIiu3sMhSPrVV1zjVHzn47qrI2WFVnoiqfG0lUJY/lZ7xn63MNxv8&#10;4gOd+Oz1zc3SUVZl/MWRV+N3Xn0mjvYWN63bLNGo1eOL190eP37j3bGnaMe4vxDvf/efxNHH/1l0&#10;3341ovuFyLr/RWS9z0ZWbb6PzdY/V7x9Yx5z9xUxd38RnVsbkdXWmp7rfnkC201gnH7PLg57sTTs&#10;R3c0iO44tdRPYgvT1p3284Oz80kuvSO5LoHA5B2nVS+inS+3mUYrZs+09J44kzdP5870qe50fSvd&#10;4yJAgAABAgQIECBAgAABAgQIECBAgAABAgQIECBAgAABAgQIECBAgAABAgQIECBAgAABAgQIECBA&#10;gAABAgQIECBAgAABAgQIECBAgAABAgQIECBAgAABAgQIECBAgAABAgQIECBAgAABAgQIECBAgAAB&#10;AgQIECBAgAABAgQIECBAgAABAgQIECBA4KxAfnZoRIAAAQIECBAgQODSCFTlKLKq3GLxbF3uvave&#10;j1E+XhefBMrRUyvxqvpKVNXfS/P1a6wUpcFfv7cdf+Xm1urQmvET770Rv/nKU3FkaX5N/HwmrXoj&#10;/sr1d8SP3nBXzDaa0T3yXLz+2D+N40/8UZTzn45s6d+NrPeZtMPG+Sx33jX1Thaz9xYxd9+kNaOx&#10;p3be9yokcKUJDNP7xMKgFwvDXiyN+tEdDaI3HsTSsD+NTeKTtpja/HTcndZcaefYCfuZvKe182Z0&#10;8iJaqbVT66T5TGqzRTu9z7WmbRKb5Ca1k35yX5Zt/V68E3ycgQABAgQIECBAgAABAgQIECBAgAAB&#10;AgQIECBAgAABAgQIECBAgAABAgQIECBAgAABAgQIECBAgAABAgQIECBAgAABAgQIECBAgAABAgQI&#10;ECBAgAABAgQIECBAgAABAgQIECBAgAABAgQIECBAgAABAgQIECBAgAABAgQIECBAgAABAgQIECBA&#10;gMDHIZB/HA/xDAIECBAgQIAAgd0tUFVVRDb+UAhvHXpnw/pqfCSifG+aq6rPR1n+N2lc37D2TPBn&#10;72jFT93ePjNd0z9//Ej85stPxavzx9bEz2cy22jGj95wV3zpujuiGPfj+NPfjDe/8/9G95WDkS19&#10;JaL/q1GLi/uVu31jHnP3FTF3fxGdWxuR1bLz2aoaAh+rQG80iIVhb9oWU99N86XUeuPUD/sruYVh&#10;dzqeH3RjUI4+1j3u9Ic1641o58W0dfJmtOrpPeP0vJX6SWwmvYfNNtqptaatk+aTulrmfWWn/3w4&#10;HwECBAgQIECAAAECBAgQIECAAAECBAgQIECAAAECBAgQIECAAAECBAgQIECAAAECBAgQIECAAAEC&#10;BAgQIECAAAECBAgQIECAAAECBAgQIECAAAECBAgQIECAAAECBAgQIECAAAECBAgQIECAAAECBAgQ&#10;IECAAAECBAgQIECAAAECBAgQIECAwJUvkF/5W7RDAgQIECBAgACB7S5QVmVkUW1+jCpbl3vr0JF1&#10;sUmgHD0zjVfVp6Ms/0Eab/2V9kdvacbP39OZ3rP6l9fmj8VvvvxUPHd84+esrv3guJMX8WM33h1f&#10;vv7OGL71ZLz7m/9tnPzeUlTzX4ro/VrUzrGnD6631TyrR8zcXcTeh5qx58EiGntTwEXgYxKoqip6&#10;42F0R4PU+tN+KfULw17MD7rTfjJeGJ4eD5bHo/R73nVxBOpZLdrpPaeTN2O20Yq5oj3tZ9J4Emvl&#10;jWnfnuYnNcv5vOa94uK8AlYhQIAAAQIECBAgQIAAAQIECBAgQIAAAQIECBAgQIAAAQIECBAgQIAA&#10;AQIECBAgQIAAAQIECBAgQIAAAQIECBAgQIAAAQIECBAgQIAAAQIECBAgQIAAAQIECBAgQIAAAQIE&#10;CBAgQIAAAQIECBAgQIAAAQIECBAgQIAAAQIECBAgQIAAAQIECBAgcHkE8svzWE8lQIAAAQIECBDY&#10;VQJVmY47aZtd2ZpEFVW8ffWRNbHJpBq/nX45HlV1X5Tlr6VIsa5mdeALNxbxN+/rrA7Fu0vz8Vuv&#10;PBXfe++NNfHzmbTqjfjqDXfFlw4cioUnfzde+Cf/LEZHPhHR/Q8ii2ZqF+eqtbPYc38Rez7ZjLn7&#10;iqi3ahdnYavseoEy/V5cHPZjYdhNrXe2DSbjs7H5yTjFFlNNmX4/uj66QC29Q8w0WjFbtGKu0Y5O&#10;3ox2Xqy0Tp7iKTc7qUltUjvJN2r+2P7R9a1AgAABAgQIECBAgAABAgQIECBAgAABAgQIECBAgAAB&#10;AgQIECBAgAABAgQIECBAgAABAgQIECBAgAABAgQIECBAgAABAgQIECBAgAABAgQIECBAgAABAgQI&#10;ECBAgAABAgQIECBAgAABAgQIECBAgAABAgQIECBAgAABAgQIECBAgAABAgQIECBAYPsJ+JfOt99r&#10;ZscECBAgQIAAgW0nUFVlRFZtse9sTe7ovuPRLwZrYpNJOXo2qur2KMv/Ps3a6/KrA49eV8QvPTgT&#10;Wba89qlBL377le/Ht99+KcrYai+rV1keN+t5fOX6O+Mz/fk49Tv/X7z4wwMR3S+nI/1krN35+nvP&#10;N9I4UIu9DzZjT2ozdzYiq1+slc93B+q2m8C4LGNh2IulUT+6o0FqqR8PYjHFFtLP+/ywO81PahYG&#10;3TRfrt1u57zS9ptn9ZhttKLdKKKTN6OdF9GuFzGTYpP4XNGe9iu50zWtevp9ffr96Eo7k/0QIECA&#10;AAECBAgQIECAAAECBAgQIECAAAECBAgQIECAAAECBAgQIECAAAECBAgQIECAAAECBAgQIECAAAEC&#10;BAgQIECAAAECBAgQIECAAAECBAgQIECAAAECBAgQIECAAAECBAgQIECAAAECBAgQIECAAAECBAgQ&#10;IECAAAECBAgQIECAAAECBAgQIHDlCeRX3pbsiAABAgQIECBAYKcJlFWZjlRteqyqqq3JvXX1O2vm&#10;k0k1fiuqcjbK8n9Is7l1+dWBh65pxL/30EzUsiwG41H84RvPxx+89nwMytHqsnOOi1o9vrD/2rj/&#10;6SPR/60fxjunHo6suiOyc955fgXtm/PY88lm7HmwGe3rfTU/P7WdWzX5WV0YdlPrxfygtzKezBcn&#10;sdO5hdO53ni4czE+hpPlWT3aeTFtnbwZM41WzKY2V7Sm40lsmq9Paib5Zsq1o1lvfAy78wgCBAgQ&#10;IECAAAECBAgQIECAAAECBAgQIECAAAECBAgQIECAAAECBAgQIECAAAECBAgQIECAAAECBAgQIECA&#10;AAECBAgQIECAAAECBAgQIECAAAECBAgQIECAAAECBAgQIECAAAECBAgQIECAAAECBAgQIECAAAEC&#10;BAgQIECAAAECBAgQIECAAAECBHa7QL7bAZyfAAECBAgQIEDg0gtUZRmRpbbpla3JvHXoyJp5VVUx&#10;Hr4fZfmPUnz/mtwHJ/df3YhffXg2amnJP3/nlfgXLz8Zpwa9D5ZtOa9lWXx56WDc8dhSVG8ejF55&#10;x7R+7S63XGLTZOe2Rux9uBl7P9WM4qr6pnUS21+gOxrEwrAXi6ktDLvT8Xz6WTwznvTL8+XYsBxv&#10;/0NfphO060W080lrptaITupnG+2YLVox02ilcSvmJvNJX7SnsUbN77/L9HJ5LAECBAgQIECAAAEC&#10;BAgQIECAAAECBAgQIECAAAECBAgQIECAAAECBAgQIECAAAECBAgQIECAAAECBAgQIECAAAECBAgQ&#10;IECAAAECBAgQIECAAAECBAgQIECAAAECBAgQIECAAAECBAgQIECAAAECBAgQIECAAAECBAgQIECA&#10;AAECBAgQIECAAAEC5yGQn0eNEgIECBAgQIAAAQIfSaCqynR/tcUatTW5tw69s2ZejU9GOf77KXZ4&#10;TfyDk7sO5PG1R2bjzYXj8fUXHotX5499sGTL+cxSM77w6oG48fm5qPWundZmW95xHsmsipk7itj7&#10;cDP2PtSMxr76edyk5EoTqKoqlkb9mB/2YmHQjcVJf7rND7sr44XBJL6cH01/7q+0k1zZ+8kii9lG&#10;K2YazWjlRXRSa9eb0WkUKd6e5ib56biY9JPaVtSzte8hV/Yp7Y4AAQIECBAgQIAAAQIECBAgQIAA&#10;AQIECBAgQIAAAQIECBAgQIAAAQIECBAgQIAAAQIECBAgQIAAAQIECBAgQIAAAQIECBAgQIAAAQIE&#10;CBAgQIAAAQIECBAgQIAAAQIECBAgQIAAAQIECBAgQIAAAQIECBAgQIAAAQIECBAgQIAAAQIECBAg&#10;QIAAAQLnFsjPXaKCAAECBAgQIECAwEcTKMdlWqDaYpHaSu7k7KlYandX5mWZx6j/t9L8ppXYRoNb&#10;9tbjb3+yEf/3D78Tf37klY1KNozlw3rc+sbBePClq2L/e1dHFmf3suEN5xWsonNHLfY/Oht7P9mM&#10;fM/FWPO8HqzoPAXKqozFYT8Wht3UetM2P5j0Z+bdWJ4vxya11ZY/w+f54F1Ulme1mGm0YrbRTn0z&#10;WnkR7XoRndR30nwSn53mU03Rjrk07uTNyLJsFyk5KgECBAgQIECAAAECBAgQIECAAAECBAgQIECA&#10;AAECBAgQIECAAAECBAgQIECAAAECBAgQIECAAAECBAgQIECAAAECBAgQIECAAAECBAgQIECAAAEC&#10;BAgQIECAAAECBAgQIECAAAECBAgQIECAAAECBAgQIECAAAECBAgQIECAAAECBAgQIECAAAECBDYW&#10;yDcOixIgQIAAAQIECBC4eAJlWW69WFVbyb9z4L2VcVXVY9z/mTS/fSW20eC62Vo8fOO78Q8feyp6&#10;49FGJWtjVcR1R/bHXa8cjltfPxj5+OJ8LW5eN4yrPr8/9n26GY199bXPNLvkAsNyHKcGS3Gyn9pg&#10;cdrPD7uxMOwtt8HZ8dKof8n3s5MeUM9q0c6LlTbbaMVso53acj9XTPrl8cy0b01rd5KBsxAgQIAA&#10;AQIECBAgQIAAAQIECBAgQIAAAQIECBAgQIAAAQIECBAgQIAAAQIECBAgQIAAAQIECBAgQIAAAQIE&#10;CBAgQIAAAQIECBAgQIAAAQIECBAgQIAAAQIECBAgQIAAAQIECBAgQIAAAQIECBAgQIAAAQIECBAg&#10;QIAAAQIECBAgQIAAAQIECBAgQODjFMg/zod5FgECBAgQIECAwO4UKIfjdPBqi8PXV3LvHnh/Oq6q&#10;LEb9n42qvH0lt9Fgb6uKWuu78S9fPbpRek1s38lO3PnKNakdjpluc03uQieNQ6fiqh85GPs/MxfF&#10;gbPnuND13HdWYDAexcKwm1pvpc0Pzsy7MT/oxeI0txzrjYdnbzbaUqBVb8Rsox2zRSv1rZibjFM/&#10;bcWq8TTWjqLuj45bgkoSIECAAAECBAgQIECAAAECBAgQIECAAAECBAgQIECAAAECBAgQIECAAAEC&#10;BAgQIECAAAECBAgQIECAAAECBAgQIECAAAECBAgQIECAAAECBAgQIECAAAECBAgQIECAAAECBAgQ&#10;IECAAAECBAgQIECAAAECBAgQIECAAAECBAgQIECAAAECBAgQIEDgIgv4V+YvMqjlCBAgQIAAAQIE&#10;1guM++OIrFqfOB2pqtpK7siB96bj8eDHohrfvhLfaNCoD6Nb//Po9XsbpaexVq8Rt792KO58+Zq4&#10;+vjcpnUfJlHfezT2PToTV3/5+igOHPowt+7q2qqqYmHYi5ODxTjZX4pTg26aT1rvdOvG/ODseFim&#10;nxvXlgJZyrbzZmrFSuuk+WyjlVo75orlfnk+GS/P67Wzv+e2fIAkAQIECBAgQIAAAQIECBAgQIAA&#10;AQIECBAgQIAAAQIECBAgQIAAAQIECBAgQIAAAQIECBAgQIAAAQIECBAgQIAAAQIECBAgQIAAAQIE&#10;CBAgQIAAAQIECBAgQIAAAQIECBAgQIAAAQIECBAgQIAAAQIECBAgQIAAAQIECBAgQIAAAQIECBAg&#10;QIAAAQIECFwWgfyyPNVDCRAgQIAAAQIEdpXAaDQ6x3nr03yZlfHe/qMxGnw+ytH9W9+TDSOafxlZ&#10;rbe+roq4/sj+uOfFa+OWNw5Graqtr/mQkax1NOYeGMShn7orOtcf+pB378zyqqpiadSPhWFvuQ26&#10;Z8enY/PDFBtM8t2YjMt0j2tzgVqWxWyjFTOpzTXa0/FkPjsZF5P+9HjaT+qaUcs++s/35juSIUCA&#10;AAECBAgQIECAAAECBAgQIECAAAECBAgQIECAAAECBAgQIECAAAECBAgQIECAAAECBAgQIECAAAEC&#10;BAgQIECAAAECBAgQIECAAAECBAgQIECAAAECBAgQIECAAAECBAgQIECAAAECBAgQIECAAAECBAgQ&#10;IECAAAECBAgQIECAAAECBAgQIECAAIHLIZBfjod6JgECBAgQIECAwO4SKAfjqEW1+aGr+jR3dO/x&#10;GFQPRDl8dPPaaWYcjfb3olZfXFPX7hZx90vXpHZt7Flsr8ld0KS2GM2bXo9DP35z7P/0vRe0xHa7&#10;qazKWBj2ltugF4ujXsynfmHYjVODbpwcLMbJ/tK0X0jxcqvXdbsd/hLsN89qMdtox2zRSv2kpfG0&#10;T+MUm5vOT8fSvJM3L8EuLEmAAAECBAgQIECAAAECBAgQIECAAAECBAgQIECAAAECBAgQIECAAAEC&#10;BAgQIECAAAECBAgQIECAAAECBAgQIECAAAECBAgQIECAAAECBAgQIECAAAECBAgQIECAAAECBAgQ&#10;IECAAAECBAgQIECAAAECBAgQIECAAAECBAgQIECAAAECBAgQIECAAAEC200g324btl8CBAgQIECA&#10;AIHtJzAeDqO2xbarWP5aeuSqYYwHX96icpIqo9F+Imr1Uyt11x7ZF5944bq45Y2DUau2etLKLZsO&#10;qhhFff8PY/9n8jj805+OvH3rprXbJTEqx7E47MV8agupTceDbpwaLMWJ/mKcTP3J1E/yS6P+djnW&#10;ZdlnUctjrmjHbKN1up0eFx+Yn8638uKy7NNDCRAgQIAAAQIECBAgQIAAAQIECBAgQIAAAQIECBAg&#10;QIAAAQIECBAgQIAAAQIECBAgQIAAAQIECBAgQIAAAQIECBAgQIAAAQIECBAgQIAAAQIECBAgQIAA&#10;AQIECBAgQIAAAQIECBAgQIAAAQIECBAgQIAAAQIECBAgQIAAAQIECBAgQIAAAQIECBAgQGB7C+Tb&#10;e/t2T4AAAQIECBAgsB0Ehv0yGlFtvtVq+WvpW3tuSjXZ5nVpjbz1dNTyY1EM8rjr5Wvi3heui33z&#10;nS3uOc9U8+WYufdYXPMz98fMTV8+z5suX9lgPIqFYS+17rSfH3Tj5GApTvZTGyzGqTSeHyzne+Ph&#10;5dvoFf7kdr2I2aIVs41WzKQ212hPx7PFcn92vlzTqPkj1BX+ktoeAQIECBAgQIAAAQIECBAgQIAA&#10;AQIECBAgQIAAAQIECBAgQIAAAQIECBAgQIAAAQIECBAgQIAAAQIECBAgQIAAAQIECBAgQIAAAQIE&#10;CBAgQIAAAQIECBAgQIAAAQIECBAgQIAAAQIECBAgQIAAAQIECBAgQIAAAQIECBAgQIAAAQIECBAg&#10;QIAAAQIEdoRAviNO4RAECBAgQIAAAQJXtMBwUG65vyprRFQR7+xL/RZX3nwurjnVjXtfuDtuf+1Q&#10;5OP6FtXnTlX1o1Fc/3wc/MrhOPjZRyOrfbT1zv3ErSvKqoqFYTdO9pfi5GBpOp4f9E73KZ5i09Zf&#10;jN54uPViuzRbiyz2FJ3Y20wt9ZPxbKMVs0VqjfbyeDI/Pa7XartUyrEJECBAgAABAgQIECBAgAAB&#10;AgQIECBAgAABAgQIECBAgAABAgQIECBAgAABAgQIECBAgAABAgQIECBAgAABAgQIECBAgAABAgQI&#10;ECBAgAABAgQIECBAgAABAgQIECBAgAABAgQIECBAgAABAgQIECBAgAABAgQIECBAgAABAgQIECBA&#10;gAABAgQIECBA4EoWyK/kzdkbAQIECBAgQIDAzhAY9cstD1JVeYxqEUf3pF82uBqjKu458l7c98o1&#10;cfDEnRtUnH+oynpR2/Pd2PtIFtf81BejmLv3/G++gMqqqqI7GsSpYTdO9hfj5GBp2p8adGNh2Ett&#10;uZ9P80msSv+5zgrUIouZRitmi1bMNdoxOxlP5+00n4zXxjp5M2pZdnYBIwIECBAgQIAAAQIECBAg&#10;QIAAAQIECBAgQIAAAQIECBAgQIAAAQIECBAgQIAAAQIECBAgQIAAAQIECBAgQIAAAQIECBAgQIAA&#10;AQIECBAgQIAAAQIECBAgQIAAAQIECBAgQIAAAQIECBAgQIAAAQIECBAgQIAAAQIECBAgQIAAAQIE&#10;CBAgQIAAAQIECBAgsA0F8m24Z1smQIAAAQIECBDYZgK9YbXljquqEe/trUeVZWvq9s9X8eCrZdz9&#10;5jiK0VVrch92UjWfjNatL8Xhn/xE7L3n5yLLah92iZX6sqpiadSP+UE3Foa91LpxarAUJ/upTfvF&#10;OJViC4NeLKZ8GVuff2XhXTJo50XsLWZib7MTexrtmG20YrY43afxTGpzk1jKTWqzD/xc7BImxyRA&#10;gAABAgQIECBAgAABAgQIECBAgAABAgQIECBAgAABAgQIECBAgAABAgQIECBAgAABAgQIECBAgAAB&#10;AgQIECBAgAABAgQIECBAgAABAgQIECBAgAABAgQIECBAgAABAgQIECBAgAABAgQIECBAgAABAgQI&#10;ECBAgAABAgQIECBAgAABAgQIECBAgACBXSyQ7+KzOzoBAgQIECBAgMDHJDDo1yKyrR7WiLevqi8X&#10;VFXc+m4VD75SxY3vV6dvSvdfwFXVTka2949j32drcc1XfjaKvT++5Srd0SBODpbiZH8xFoa9060b&#10;C4NenJrEp7ml6biMM3vbcsldkSxqecw2WjFbpNZoL48n8zSem8bOxvc2O9FI9S4CBAgQIECAAAEC&#10;BAgQIECAAAECBAgQIECAAAECBAgQIECAAAECBAgQIECAAAECBAgQIECAAAECBAgQIECAAAECBAgQ&#10;IECAAAECBAgQIECAAAECBAgQIECAAAECBAgQIECAAAECBAgQIECAAAECBAgQIECAAAECBAgQIECA&#10;AAECBAgQIECAAAECBAgQIEBgc4F885QMAQIECBAgQIAAgYsjMOhWkW2xVFk14909tfjkS2V88pUy&#10;9nS3KD6PVFU8EcXNT8WhH7sz9nzib8fCeBRHhr1YOPZ6zE/61E72F+PkYCn1qU37xRiUo/NYfXeU&#10;tOtFzBatmG1MWnvazxXt2FN0Yu+kNSf9TMylmkbNHyt2x0+FUxIgQIAAAQIECBAgQIAAAQIECBAg&#10;QIAAAQIECBAgQIAAAQIECBAgQIAAAQIECBAgQIAAAQIECBAgQIAAAQIECBAgQIAAAQIECBAgQIAA&#10;AQIECBAgQIAAAQIECBAgQIAAAQIECBAgQIAAAQIECBAgQIAAAQIECBAgQIAAAQIECBAgQIAAAQIE&#10;CBAgQIDAxyWQf1wP8hwCBAgQIECAAIHdKzBeGm95+Coa8aVnIhpluWXdVslxrRtHr3kqjjxwPE7e&#10;NBvz1S1xcvFkzP/p/7XVbbsml6WTtvNmzDVaMVu0Y3bSN9qxr9mJvcXMtN9TdKaxSa5eq+0aGwcl&#10;QIAAAQIECBAgQIAAAQIECBAgQIAAAQIECBAgQIAAAQIECBAgQIAAAQIECBAgQIAAAQIECBAgQIAA&#10;AQIECBAgQIAAAQIECBAgQIAAAQIECBAgQIAAAQIECBAgQIAAAQIECBAgQIAAAQIECBAgQIAAAQIE&#10;CBAgQIAAAQIECBAgQIAAAQIECBAgQIAAAQJXmkB+pW3IfggQIECAAAECBHaewHhhvOWhqmhFo6xt&#10;WbNZ8v39J+KZO16OF29+M0b56efM9zYr31HxWmQx02jFbNGKuUZ72vY2O7G3SK05E3tSPzvJpzbT&#10;aEYtuzDjHYXmMAQIECBAgAABAgQIECBAgAABAgQIECBAgAABAgQIECBAgAABAgQIECBAgAABAgQI&#10;ECBAgAABAgQIECBAgAABAgQIECBAgAABAgQIECBAgAABAgQIECBAgAABAgQIECBAgAABAgQIECBA&#10;gAABAgQIECBAgAABAgQIECBAgAABAgQIECBAgAABAgQIECBAYBsI5Ntgj7ZIgAABAgQIECCwzQWy&#10;pa0PkGfvR708uXXRqmyZlXFqdjFO7JmPbnMQN74Xqc2sqtjewzzLIs8i6pO+lqU+jSOLxnSc+jSf&#10;1NTT/Ow1SsP50205Wq2LLMf9SoAAAQIErkSB8f52xP3Xbrm1U8+/Hj/4zce2rJEkQIAAAQIECBAg&#10;QIAAAQIECBAgQIAAAQIECBAgQIAAAQIECBAgQIAAAQIECBAgQIAAAQIECBAgQIAAAQK7RWDfzE2R&#10;ZbXdctwNz1lc24z6bH3DnCABAgQIECBAgAABAgQIECBAgAABAgQIECBAgAABAgQIECCwuwQ6D90c&#10;tXaxuw7ttAQIECBAgAABAgQIECBAgAABAgQIECBAgAABAgQIECBAgMCOF8h3/AkdkAABAgQIECBA&#10;4LIL5N1y0z1UVUSR/3DT/GaJ9mLE4dRcBAgQIECAwM4QGN60N0b3b32W+vF+NJ86tnWRLAECBAgQ&#10;IECAAAECBAgQIECAAAECBAgQIECAAAECBAgQIECAAAECBAgQIECAAAECBAgQIECAAAECBAgQ2CUC&#10;3fB37pZ2yWvtmAQIECBAgAABAgQIECBAgAABAgQIECBAgAABAgQIECBAgMC5BYpbro6iXZy7UAUB&#10;AgQIECBAgAABAgQIECBAgAABAgQIECBAgAABAgQIECBAYBsJ1LbRXm2VAAECBAgQIEBgmwo0+9t0&#10;47ZNgAABAgQIECBAgAABAgQIECBAgAABAgQIECBAgAABAgQIECBAgAABAgQIECBAgAABAgQIECBA&#10;gAABAgQIECBAgAABAgQIECBAgAABAgQIECBAgAABAgQIECBAgAABAgQIECBAgAABAgQIECBAgAAB&#10;AgQIECBAgAABAgQIECBAgAABAgQIECBAgAABAgQIELgMArXL8EyPJECAAAECBAgQ2GUCrdF4l53Y&#10;cQkQIECAAAECBAgQIECAAAECBAgQIECAAAECBAgQIECAAAECBAgQIECAAAECBAgQIECAAAECBAgQ&#10;IECAAAECBAgQIECAAAECBAgQIECAAAECBAgQIECAAAECBAgQIECAAAECBAgQIECAAAECBAgQIECA&#10;AAECBAgQIECAAAECBAgQIECAAAECBAgQIECAAAECFy6QX/it7iRAgAABAgQIECBwfgKHfvXOeOK3&#10;86gvZlEsRdx6/PXIs8Xzu1kVAQIECBAgQIAAAQIECBAgQIAAAQIECBAgQIAAAQIECBAgQIAAAQIE&#10;CBAgQIAAAQIECBAgQIAAAQIECBAgQIAAAQIECBAgQIAAAQIECBAgQIAAAQIECBAgQIAAAQIECBAg&#10;QIAAAQIECBAgQIAAAQIECBAgQIAAAQIECBAgQIAAAQIECBAgQIAAAQIECBAgQGCXCeS77LyOS4AA&#10;AQIECBAgcBkEbrvnlpi0M9ez/+k/jbzfPDPVEyBAgAABAgQIECBAgAABAgQIECBAgAABAgQIECBA&#10;gAABAgQIECBAgAABAgQIECBAgAABAgQIECBAgAABAgQIECBAgAABAgQIECBAgAABAgQIECBAgAAB&#10;AgQIECBAgAABAgQIECBAgAABAgQIECBAgAABAgQIECBAgAABAgQIECBAgAABAgQIECBAgAABAgQI&#10;rBKorRobEiBAgAABAgQIEPh4BLLq43mOpxAgQIAAAQIECBAgQIAAAQIECBAgQIAAAQIECBAgQIAA&#10;AQIECBAgQIAAAQIECBAgQIAAAQIECBAgQIAAAQIECBAgQIAAAQIECBAgQIAAAQIECBAgQIAAAQIE&#10;CBAgQIAAAQIECBAgQIAAAQIECBAgQIAAAQIECBAgQIAAAQIECBAgQIAAAQIECBAgQIAAAQIEtqFA&#10;vg33bMsECBAgQIAAAQLbXGB4oB7dI+3IooqoxXI/PVOVxi4CBAgQIEBgNwqMG+f+n6nKWi0GRbEb&#10;eZyZAAECBAgQIECAAAECBAgQIECAAAECBAgQIECAAAECBAgQIECAAAECBAgQIECAAAECBAgQIECA&#10;AAECBAisE2jmM+kv7Ke/tL+Lr8bVjajNnPvvKO5iIkcnQIAAAQIECBAgQIAAAQIECBAgQIAAAQIE&#10;CBAgQIAAAQK7RqDW9P8h2DUvtoMSIECAAAECBAgQIECAAAECBAgQIECAAAECBAgQIECAAIFdJOD/&#10;EbGLXmxHJUCAAAECBAhcKQIP/td/40rZin0QIECAAAECV4jAqVOn4tVXX91yN3OP3hY3/vUvb1kj&#10;SYAAAQIECBAgQIAAAQIECBAgQIAAAQIECBAgQIAAAQIECBAgQIAAAQIECBAgQIAAAQIECBAgQIAA&#10;AQIECBAgQIAAAQIECBAgQIAAAQIECBAgQIAAAQIECBAgQIAAAQIECBAgQIAAAQIECBAgQIAAAQIE&#10;CBAgQIAAAQIECBAgQIAAAQIECBDYCQK1nXAIZyBAgAABAgQIECBAgAABAgQIECBAgAABAgQIECBA&#10;gAABAgQIECBAgAABAgQIECBAgAABAgQIECBAgAABAgQIECBAgAABAgQIECBAgAABAgQIECBAgAAB&#10;AgQIECBAgAABAgQIECBAgAABAgQIECBAgAABAgQIECBAgAABAgQIECBAgAABAgQIECBAgAABAgQI&#10;ECBAgAABAgQIECCwUwRqO+UgzkGAAAECBAgQIECAAAECBAgQIECAAAECBAgQIECAAAECBAgQIECA&#10;AAECBAgQIECAAAECBAgQIECAAAECBAgQIECAAAECBAgQIECAAAECBAgQIECAAAECBAgQIECAAAEC&#10;BAgQIECAAAECBAgQIECAAAECBAgQIECAAAECBAgQIECAAAECBAgQIECAAAECBAgQIECAAAECBAgQ&#10;IEBgJwjUdsIhnIEAAQIECBAgQIAAAQIECBAgQIAAAQIECBAgQIAAAQIECBAgQIAAAQIECBAgQIAA&#10;AQIECBAgQIAAAQIECBAgQIAAAQIECBAgQIAAAQIECBAgQIAAAQIECBAgQIAAAQIECBAgQIAAAQIE&#10;CBAgQIAAAQIECBAgQIAAAQIECBAgQIAAAQIECBAgQIAAAQIECBAgQIAAAQIECBAgQIDAThGo7ZSD&#10;OAcBAgQIECBAgAABAgQIECBAgAABAgQIECBAgAABAgQIECBAgAABAgQIECBAgAABAgQIECBAgAAB&#10;AgQIECBAgAABAgQIECBAgAABAgQIECBAgAABAgQIECBAgAABAgQIECBAgAABAgQIECBAgAABAgQI&#10;ECBAgAABAgQIECBAgAABAgQIECBAgAABAgQIECBAgAABAgQIECBAgACBnSBQ2wmHcAYCBAgQIECA&#10;AAECBAgQIECAAAECBAgQIECAAAECBAgQIECAAAECBAgQIECAAAECBAgQIECAAAECBAgQIECAAAEC&#10;BAgQIECAAAECBAgQIECAAAECBAgQIECAAAECBAgQIECAAAECBAgQIECAAAECBAgQIECAAAECBAgQ&#10;IECAAAECBAgQIECAAAECBAgQIECAAAECBAgQIECAAAECO0WgtlMO4hwECBAgQIAAAQIECBAgQIAA&#10;AQIECBAgQIAAAQIECBAgQIAAAQIECBAgQIAAAQIECBAgQIAAAQIECBAgQIAAAQIECBAgQIAAAQIE&#10;CBAgQIAAAQIECBAgQIAAAQIECBAgQIAAAQIECBAgQIAAAQIECBAgQIAAAQIECBAgQIAAAQIECBAg&#10;QIAAAQIECBAgQIAAAQIECBAgQIAAAQIEdoJAbSccwhkIECBAgAABAgQIECBAgAABAgQIECBAgAAB&#10;AgQIECBAgAABAgQIECBAgAABAgQIECBAgAABAgQIECBAgAABAgQIECBAgAABAgQIECBAgAABAgQI&#10;ECBAgAABAgQIECBAgAABAgQIECBAgAABAgQIECBAgAABAgQIECBAgAABAgQIECBAgAABAgQIECBA&#10;gAABAgQIECBAgAABAgQI7BSB2k45iHMQIECAAAECBAgQIECAwP/PPt395j3/fwB/9d2rV9spXbpu&#10;pYLRbIoRk2CJA/eEyMIZCQeOSIQgEkLYJCacufkDEAcikdiymAPiZglHy0bY0sxN3c2qxeid3mzt&#10;L1t+W/jO52PtrrG++1hypdf1eb5fr8/7+UhGgAABAgQIECBAgAABAgQIECBAgAABAgQIECBAgAAB&#10;AgQIECBAgAABAgQIECBAgAABAgQIECBAgAABAgQIECBAgAABAgQIECBAgAABAgQIECBAgAABAgQI&#10;ECBAgAABAgQIECBAgAABAgQIECBAgAABAgQIECBAgAABAgQIECBAgAABAgQIECBAgAABAgRyEEg5&#10;lNCBAAECBAgQIECAAAECBAgQIECAAAECBAgQIECAAAECBAgQIECAAAECBAgQIECAAAECBAgQIECA&#10;AAECBAgQIECAAAECBAgQIECAAAECBAgQIECAAAECBAgQIECAAAECBAgQIECAAAECBAgQIECAAAEC&#10;BAgQIECAAAECBAgQIECAAAECBAgQIECAAAECBAgQIECAAAECBAgQIECAQC4CKZciehAgQIAAAQIE&#10;CBAgQIAAAQIECBAgQIAAAQIECBAgQIAAAQIECBAgQIAAAQIECBAgQIAAAQIECBAgQIAAAQIECBAg&#10;QIAAAQIECBAgQIAAAQIECBAgQIAAAQIECBAgQIAAAQIECBAgQIAAAQIECBAgQIAAAQIECBAgQIAA&#10;AQIECBAgQIAAAQIECBAgQIAAAQIECBAgQIAAAQIECBDIQSDlUEIHAgQIECBAgAABAgQIECBAgAAB&#10;AgQIECBAgAABAgQIECBAgAABAgQIECBAgAABAgQIECBAgAABAgQIECBAgAABAgQIECBAgAABAgQI&#10;ECBAgAABAgQIECBAgAABAgQIECBAgAABAgQIECBAgAABAgQIECBAgAABAgQIECBAgAABAgQIECBA&#10;gAABAgQIECBAgAABAgQIECBAgAABArkIpFyK6EGAAAECBAgQIECAAAECBAgQIECAAAECBAgQIECA&#10;AAECBAgQIECAAAECBAgQIECAAAECBAgQIECAAAECBAgQIECAAAECBAgQIECAAAECBAgQIECAAAEC&#10;BAgQIECAAAECBAgQIECAAOmXP3oAAEAASURBVAECBAgQIECAAAECBAgQIECAAAECBAgQIECAAAEC&#10;BAgQIECAAAECBAgQIECAAAECBAgQIEAgB4GUQwkdCBAgQIAAAQIECBAgQIAAAQIECBAgQIAAAQIE&#10;CBAgQIAAAQIECBAgQIAAAQIECBAgQIAAAQIECBAgQIAAAQIECBAgQIAAAQIECBAgQIAAAQIECBAg&#10;QIAAAQIECBAgQIAAAQIECBAgQIAAAQIECBAgQIAAAQIECBAgQIAAAQIECBAgQIAAAQIECBAgQIAA&#10;AQIECBAgQIAAAQIECOQikHIpogcBAgQIECBAgAABAgQIECBAgAABAgQIECBAgAABAgQIECBAgAAB&#10;AgQIECBAgAABAgQIECBAgAABAgQIECBAgAABAgQIECBAgAABAgQIECBAgAABAgQIECBAgAABAgQI&#10;ECBAgAABAgQIECBAgAABAgQIECBAgAABAgQIECBAgAABAgQIECBAgAABAgQIECBAgAABAgQIECBA&#10;gACBHARSDiV0IECAAAECBAgQIECAAAECBAgQIECAAAECBAgQIECAAAECBAgQIECAAAECBAgQIECA&#10;AAECBAgQIECAAAECBAgQIECAAAECBAgQIECAAAECBAgQIECAAAECBAgQIECAAAECBAgQIECAAAEC&#10;BAgQIECAAAECBAgQIECAAAECBAgQIECAAAECBAgQIECAAAECBAgQIECAAAECBAgQIJCLQMqliB4E&#10;CBAgQIAAAQIECBAgQIAAAQIECBAgQIAAAQIECBAgQIAAAQIECBAgQIAAAQIECBAgQIAAAQIECBAg&#10;QIAAAQIECBAgQIAAAQIECBAgQIAAAQIECBAgQIAAAQIECBAgQIAAAQIECBAgQIAAAQIECBAgQIAA&#10;AQIECBAgQIAAAQIECBAgQIAAAQIECBAgQIAAAQIECBAgQIAAAQIEchBIOZTQgQABAgQIECBAgAAB&#10;AgQIECBAgAABAgQIECBAgAABAgQIECBAgAABAgQIECBAgAABAgQIECBAgAABAgQIECBAgAABAgQI&#10;ECBAgAABAgQIECBAgAABAgQIECBAgAABAgQIECBAgAABAgQIECBAgAABAgQIECBAgAABAgQIECBA&#10;gAABAgQIECBAgAABAgQIECBAgAABAgQIECBAgEAuAimXInoQIECAAAECBAgQIECAAAECBAgQIECA&#10;AAECBAgQIECAAAECBAgQIECAAAECBAgQIECAAAECBAgQIECAAAECBAgQIECAAAECBAgQIECAAAEC&#10;BAgQIECAAAECBAgQIECAAAECBAgQIECAAAECBAgQIECAAAECBAgQIECAAAECBAgQIECAAAECBAgQ&#10;IECAAAECBAgQIECAAAECBAgQyEEg5VBCBwIECBAgQIAAAQIECBAgQIAAAQIECBAgQIAAAQIECBAg&#10;QIAAAQIECBAgQIAAAQIECBAgQIAAAQIECBAgQIAAAQIECBAgQIAAAQIECBAgQIAAAQIECBAgQIAA&#10;AQIECBAgQIAAAQIECBAgQIAAAQIECBAgQIAAAQIECBAgQIAAAQIECBAgQIAAAQIECBAgQIAAAQIE&#10;CBAgQIAAAQK5CKRciuhBgAABAgQIECBAgAABAgQIECBAgAABAgQIECBAgAABAgQIECBAgAABAgQI&#10;ECBAgAABAgQIECBAgAABAgQIECBAgAABAgQIECBAgAABAgQIECBAgAABAgQIECBAgAABAgQIECBA&#10;gAABAgQIECBAgAABAgQIECBAgAABAgQIECBAgAABAgQIECBAgAABAgQIECBAgAABAgQIECBAIAeB&#10;lEMJHQgQIECAAAECBAgQIECAAAECBAgQIECAAAECBAgQIECAAAECBAgQIECAAAECBAgQIECAAAEC&#10;BAgQIECAAAECBAgQIECAAAECBAgQIECAAAECBAgQIECAAAECBAgQIECAAAECBAgQIECAAAECBAgQ&#10;IECAAAECBAgQIECAAAECBAgQIECAAAECBAgQIECAAAECBAgQIECAAAECBAjkIpByKaIHAQIECBAg&#10;QIAAAQIECBAgQIAAAQIECBAgQIAAAQIECBAgQIAAAQIECBAgQIAAAQIECBAgQIAAAQIECBAgQIAA&#10;AQIECBAgQIAAAQIECBAgQIAAAQIECBAgQIAAAQIECBAgQIAAAQIECBAgQIAAAQIECBAgQIAAAQIE&#10;CBAgQIAAAQIECBAgQIAAAQIECBAgQIAAAQIECBAgQIAAgRwEUg4ldCBAgAABAgQIECBAgAABAgQI&#10;ECBAgAABAgQIECBAgAABAgQIECBAgAABAgQIECBAgAABAgQIECBAgAABAgQIECBAgAABAgQIECBA&#10;gAABAgQIECBAgAABAgQIECBAgAABAgQIECBAgAABAgQIECBAgAABAgQIECBAgAABAgQIECBAgAAB&#10;AgQIECBAgAABAgQIECBAgAABAgQIECCQi0DKpYgeBAgQIECAAAECBAgQIECAAAECBAgQIECAAAEC&#10;BAgQIECAAAECBAgQIECAAAECBAgQIECAAAECBAgQIECAAAECBAgQIECAAAECBAgQIECAAAECBAgQ&#10;IECAAAECBAgQIECAAAECBAgQIECAAAECBAgQIECAAAECBAgQIECAAAECBAgQIECAAAECBAgQIECA&#10;AAECBAgQIECAAAECBHIQSDmU0IEAAQIECBAgQIAAAQIECBAgQIAAAQIECBAgQIAAAQIECBAgQIAA&#10;AQIECBAgQIAAAQIECBAgQIAAAQIECBAgQIAAAQIECBAgQIAAAQIECBAgQIAAAQIECBAgQIAAAQIE&#10;CBAgQIAAAQIECBAgQIAAAQIECBAgQIAAAQIECBAgQIAAAQIECBAgQIAAAQIECBAgQIAAAQIECBAg&#10;QIBALgIplyJ6ECBAgAABAgQIECBAgAABAgQIECBAgAABAgQIECBAgAABAgQIECBAgAABAgQIECBA&#10;gAABAgQIECBAgAABAgQIECBAgAABAgQIECBAgAABAgQIECBAgAABAgQIECBAgAABAgQIECBAgAAB&#10;AgQIECBAgAABAgQIECBAgAABAgQIECBAgAABAgQIECBAgAABAgQIECBAgAABAgQIEMhBIOVQQgcC&#10;BAgQIECAAAECBAgQIECAAAECBAgQIECAAAECBAgQIECAAAECBAgQIECAAAECBAgQIECAAAECBAgQ&#10;IECAAAECBAgQIECAAAECBAgQIECAAAECBAgQIECAAAECBAgQIECAAAECBAgQIECAAAECBAgQIECA&#10;AAECBAgQIECAAAECBAgQIECAAAECBAgQIECAAAECBAgQIECAAAECuQikXIroQYAAAQIECBAgQIAA&#10;AQIECBAgQIAAAQIECBAgQIAAAQIECBAgQIAAAQIECBAgQIAAAQIECBAgQIAAAQIECBAgQIAAAQIE&#10;CBAgQIAAAQIECBAgQIAAAQIECBAgQIAAAQIECBAgQIAAAQIECBAgQIAAAQIECBAgQIAAAQIECBAg&#10;QIAAAQIECBAgQIAAAQIECBAgQIAAAQIECBAgQCAHgZRDCR0IECBAgAABAgQIECBAgAABAgQIECBA&#10;gAABAgQIECBAgAABAgQIECBAgAABAgQIECBAgAABAgQIECBAgAABAgQIECBAgAABAgQIECBAgAAB&#10;AgQIECBAgAABAgQIECBAgAABAgQIECBAgAABAgQIECBAgAABAgQIECBAgAABAgQIECBAgAABAgQI&#10;ECBAgAABAgQIECBAgAABAgQI5CKQcimiBwECBAgQIECAAAECBAgQIECAAAECBAgQIECAAAECBAgQ&#10;IECAAAECBAgQIECAAAECBAgQIECAAAECBAgQIECAAAECBAgQIECAAAECBAgQIECAAAECBAgQIECA&#10;AAECBAgQIECAAAECBAgQIECAAAECBAgQIECAAAECBAgQIECAAAECBAgQIECAAAECBAgQIECAAAEC&#10;BAgQIECAAIEcBFIOJXQgQIAAAQIECBAgQIAAAQIECBAgQIAAAQIECBAgQIAAAQIECBAgQIAAAQIE&#10;CBAgQIAAAQIECBAgQIAAAQIECBAgQIAAAQIECBAgQIAAAQIECBAgQIAAAQIECBAgQIAAAQIECBAg&#10;QIAAAQIECBAgQIAAAQIECBAgQIAAAQIECBAgQIAAAQIECBAgQIAAAQIECBAgQIAAAQIECBAgkItA&#10;yqWIHgQIECBAgAABAgQIECBAgAABAgQIECBAgAABAgQIECBAgAABAgQIECBAgAABAgQIECBAgAAB&#10;AgQIECBAgAABAgQIECBAgAABAgQIECBAgAABAgQIECBAgAABAgQIECBAgAABAgQIECBAgAABAgQI&#10;ECBAgAABAgQIECBAgAABAgQIECBAgAABAgQIECBAgAABAgQIECBAgAABAgRyEEg5lNCBAAECBAgQ&#10;IECAAAECBAgQIECAAAECBAgQIECAAAECBAgQIECAAAECBAgQIECAAAECBAgQIECAAAECBAgQIECA&#10;AAECBAgQIECAAAECBAgQIECAAAECBAgQIECAAAECBAgQIECAAAECBAgQIECAAAECBAgQIECAAAEC&#10;BAgQIECAAAECBAgQIECAAAECBAgQIECAAAECBAgQIECAQC4CKZciehAgQIAAAQIECBAgQIAAAQIE&#10;CBAgQIAAAQIECBAgQIAAAQIECBAgQIAAAQIECBAgQIAAAQIECBAgQIAAAQIECBAgQIAAAQIECBAg&#10;QIAAAQIECBAgQIAAAQIECBAgQIAAAQIECBAgQIAAAQIECBAgQIAAAQIECBAgQIAAAQIECBAgQIAA&#10;AQIECBAgQIAAAQIECBAgQIAAAQIECBDIQSDlUEIHAgQIECBAgAABAgQIECBAgAABAgQIECBAgAAB&#10;AgQIECBAgAABAgQIECBAgAABAgQIECBAgAABAgQIECBAgAABAgQIECBAgAABAgQIECBAgAABAgQI&#10;ECBAgAABAgQIECBAgAABAgQIECBAgAABAgQIECBAgAABAgQIECBAgAABAgQIECBAgAABAgQIECBA&#10;gAABAgQIECBAgAABArkIpFyK6EGAAAECBAgQIECAAAECBAgQIECAAAECBAgQIECAAAECBAgQIECA&#10;AAECBAgQIECAAAECBAgQIECAAAECBAgQIECAAAECBAgQIECAAAECBAgQIECAAAECBAgQIECAAAEC&#10;BAgQIECAAAECBAgQIECAAAECBAgQIECAAAECBAgQIECAAAECBAgQIECAAAECBAgQIECAAAECBAgQ&#10;IEAgB4GUQwkdCBAgQIAAAQIECBAgQIAAAQIECBAgQIAAAQIECBAgQIAAAQIECBAgQIAAAQIECBAg&#10;QIAAAQIECBAgQIAAAQIECBAgQIAAAQIECBAgQIAAAQIECBAgQIAAAQIECBAgQIAAAQIECBAgQIAA&#10;AQIECBAgQIAAAQIECBAgQIAAAQIECBAgQIAAAQIECBAgQIAAAQIECBAgQIAAAQIECOQikHIpogcB&#10;AgQIECBAgAABAgQIECBAgAABAgQIECBAgAABAgQIECBAgAABAgQIECBAgAABAgQIECBAgAABAgQI&#10;ECBAgAABAgQIECBAgAABAgQIECBAgAABAgQIECBAgAABAgQIECBAgAABAgQIECBAgAABAgQIECBA&#10;gAABAgQIECBAgAABAgQIECBAgAABAgQIECBAgAABAgQIECBAgACBHARSDiV0IECAAAECBAgQIECA&#10;AAECBAgQIECAAAECBAgQIECAAAECBAgQIECAAAECBAgQIECAAAECBAgQIECAAAECBAgQIECAAAEC&#10;BAgQIECAAAECBAgQIECAAAECBAgQIECAAAECBAgQIECAAAECBAgQIECAAAECBAgQIECAAAECBAgQ&#10;IECAAAECBAgQIECAAAECBAgQIECAAAECBAgQIJCLQMqliB4ECBAgQIAAAQIECBAgQIAAAQIECBAg&#10;QIAAAQIECBAgQIAAAQIECBAgQIAAAQIECBAgQIAAAQIECBAgQIAAAQIECBAgQIAAAQIECBAgQIAA&#10;AQIECBAgQIAAAQIECBAgQIAAAQIECBAgQIAAAQIECBAgQIAAAQIECBAgQIAAAQIECBAgQIAAAQIE&#10;CBAgQIAAAQIECBAgQIAAAQIEchBIOZTQgQABAgQIECBAgAABAgQIECBAgAABAgQIECBAgAABAgQI&#10;ECBAgAABAgQIECBAgAABAgQIECBAgAABAgQIECBAgAABAgQIECBAgAABAgQIECBAgAABAgQIECBA&#10;gAABAgQIECBAgAABAgQIECBAgAABAgQIECBAgAABAgQIECBAgAABAgQIECBAgAABAgQIECBAgAAB&#10;AgQIECBAgEAuAimXInoQIECAAAECBAgQIECAAAECBAgQIECAAAECBAgQIECAAAECBAgQIECAAAEC&#10;BAgQIECAAAECBAgQIECAAAECBAgQIECAAAECBAgQIECAAAECBAgQIECAAAECBAgQIECAAAECBAgQ&#10;IECAAAECBAgQIECAAAECBAgQIECAAAECBAgQIECAAAECBAgQIECAAAECBAgQIECAAAECBAgQyEEg&#10;5VBCBwIECBAgQIAAAQIECBAgQIAAAQIECBAgQIAAAQIECBAgQIAAAQIECBAgQIAAAQIECBAgQIAA&#10;AQIECBAgQIAAAQIECBAgQIAAAQIECBAgQIAAAQIECBAgQIAAAQIECBAgQIAAAQIECBAgQIAAAQIE&#10;CBAgQIAAAQIECBAgQIAAAQIECBAgQIAAAQIECBAgQIAAAQIECBAgQIAAAQK5CKRciuhBgAABAgQI&#10;ECBAgAABAgQIECBAgAABAgQIECBAgAABAgQIECBAgAABAgQIECBAgAABAgQIECBAgAABAgQIECBA&#10;gAABAgQIECBAgAABAgQIECBAgAABAgQIECBAgAABAgQIECBAgAABAgQIECBAgAABAgQIECBAgAAB&#10;AgQIECBAgAABAgQIECBAgAABAgQIECBAgAABAgQIECBAIAeBlEMJHQgQIECAAAECBAgQIECAAAEC&#10;BAgQIECAAAECBAgQIECAAAECBAgQIECAAAECBAgQIECAAAECBAgQIECAAAECBAgQIECAAAECBAgQ&#10;IECAAAECBAgQIECAAAECBAgQIECAAAECBAgQIECAAAECBAgQIECAAAECBAgQIECAAAECBAgQIECA&#10;AAECBAgQIECAAAECBAgQIECAAAECBAjkIpByKaIHAQIECBAgQIAAAQIECBAgQIAAAQIECBAgQIAA&#10;AQIECBAgQIAAAQIECBAgQIAAAQIECBAgQIAAAQIECBAgQIAAAQIECBAgQIAAAQIECBAgQIAAAQIE&#10;CBAgQIAAAQIECBAgQIAAAQIECBAgQIAAAQIECBAgQIAAAQIECBAgQIAAAQIECBAgQIAAAQIECBAg&#10;QIAAAQIECBAgQIAAgRwEUg4ldCBAgAABAgQIECBAgAABAgQIECBAgAABAgQIECBAgAABAgQIECBA&#10;gAABAgQIECBAgAABAgQIECBAgAABAgQIECBAgAABAgQIECBAgAABAgQIECBAgAABAgQIECBAgAAB&#10;AgQIECBAgAABAgQIECBAgAABAgQIECBAgAABAgQIECBAgAABAgQIECBAgAABAgQIECBAgAABAgQI&#10;ECCQi0DKpYgeBAgQIECAAAECBAgQIECAAAECBAgQIECAAAECBAgQIECAAAECBAgQIECAAAECBAgQ&#10;IECAAAECBAgQIECAAAECBAgQIECAAAECBAgQIECAAAECBAgQIECAAAECBAgQIECAAAECBAgQIECA&#10;AAECBAgQIECAAAECBAgQIECAAAECBAgQIECAAAECBAgQIECAAAECBAgQIECAAAECBHIQSDmU0IEA&#10;AQIECBAgQIAAAQIECBAgQIAAAQIECBAgQIAAAQIECBAgQIAAAQIECBAgQIAAAQIECBAgQIAAAQIE&#10;CBAgQIAAAQIECBAgQIAAAQIECBAgQIAAAQIECBAgQIAAAQIECBAgQIAAAQIECBAgQIAAAQIECBAg&#10;QIAAAQIECBAgQIAAAQIECBAgQIAAAQIECBAgQIAAAQIECBAgQIBALgIplyJ6ECBAgAABAgQIECBA&#10;gAABAgQIECBAgAABAgQIECBAgAABAgQIECBAgAABAgQIECBAgAABAgQIECBAgAABAgQIECBAgAAB&#10;AgQIECBAgAABAgQIECBAgAABAgQIECBAgAABAgQIECBAgAABAgQIECBAgAABAgQIECBAgAABAgQI&#10;ECBAgAABAgQIECBAgAABAgQIECBAgAABAgQIEMhBIOVQQgcCBAgQIECAAAECBAgQIECAAAECBAgQ&#10;IECAAAECBAgQIECAAAECBAgQIECAAAECBAgQIECAAAECBAgQIECAAAECBAgQIECAAAECBAgQIECA&#10;AAECBAgQIECAAAECBAgQIECAAAECBAgQIECAAAECBAgQIECAAAECBAgQIECAAAECBAgQIECAAAEC&#10;BAgQIECAAAECBAgQIECAAAECuQikXIroQeB4E5ieno6pqanj7VruQ4AAAQIECBAgQIAAAQIECBAg&#10;QIAAAQIECBAgQIAAAQIECBAgQIAAAQIECBAgQIAAAQIECBAgQIAAAQIECBAgQIAAAQIECBAgQIAA&#10;AQIECBAgQIAAAQIECBAgQIAAAQIECBAgQIAAAQIECBAgQIAAAQIECBAgQIAAAQIECBAgQIAAAQIE&#10;CBAgQIAAAQIECBAgQIAAAQIECBznApXj/H6uR2BOCPzwww+xffv2+PHHH2P37t0H/vb19UW1Wo3p&#10;6elYtGhRtLe3H/icfvrpcfnll0dra+uc6OaSBAgQIECAAAECBAgQIECAAAECBAgQIECAAAECBAgQ&#10;IECAAAECBAgQIECAAAECBAgQIECAAAECBAgQIECAAAECBAgQIECAAAECBAgQIECAAAECBAgQIECA&#10;AAECBAgQIECAAAECBAgQIECAAAECBAgQIECAAAECBAgQIECAAAECBAgQIECAAAECBAgQIECAAAEC&#10;BAgQIECAwL8rUPl3X+dtBPIS2L17d7z22muxefPmmJ6ePqzc5OTkgWejo6Px/fffH8pffvnluPTS&#10;S+Paa6+NCy+8MFJKhzJfCBAgQIAAAQIECBAgQIAAAQIECBAgQIAAAQIECBAgQIAAAQIECBAgQIAA&#10;AQIECBAgQIAAAQIECBAgQIAAAQIECBAgQIAAAQIECBAgQIAAAQIECBAgQIAAAQIECBAgQIAAAQIE&#10;CBAgQIAAAQIECBAgQIAAAQIECBAgQIAAAQIECBAgQIAAAQIECBAgQIAAAQIECBAgQIAAgfktUJnf&#10;9bUnMDuB/v7+eP311+O9996LqampGS/Zt29ffPzxxwc+XV1d8cgjj8SSJUtmvMcAAQIECBAgQIAA&#10;AQIECBAgQIAAAQIECBAgQIAAAQIECBAgQIAAAQIECBAgQIAAAQIECBAgQIAAAQIECBAgQIAAAQIE&#10;CBAgQIAAAQIECBAgQIAAAQIECBAgQIAAAQIECBAgQIAAAQIECBAgQIAAAQIECBAgQIAAAQIECBAg&#10;QIAAAQIECBAgQIAAAQIECBAgQIAAAQIECBAgkJ9Ayq+SRgSOrcB3330XDzzwQLz77rsxNTV11C/7&#10;6quv4sEHH4xPPvnkqHdZQIAAAQIECBAgQIAAAQIECBAgQIAAAQIECBAgQIAAAQIECBAgQIAAAQIE&#10;CBAgQIAAAQIECBAgQIAAAQIECBAgQIAAAQIECBAgQIAAAQIECBAgQIAAAQIECBAgQIAAAQIECBAg&#10;QIAAAQIECBAgQIAAAQIECBAgQIAAAQIECBAgQIAAAQIECBAgQIAAAQIECBAgQIAAAQIECMx9gTT3&#10;K2hA4N8T+Omnn2LNmjUxPDxc05cODQ3F2rVrY/369TXdaxkBAgQIECBAgAABAgQIECBAgAABAgQI&#10;ECBAgAABAgQIECBAgAABAgQIECBAgAABAgQIECBAgAABAgQIECBAgAABAgQIECBAgAABAgQIECBA&#10;gAABAgQIECBAgAABAgQIECBAgAABAgQIECBAgAABAgQIECBAgAABAgQIECBAgAABAgQIECBAgAAB&#10;AgQIECBAgAABAgQIECAw9wTS3LuyGxP4bwT27NkTTzzxRPz666/H5ALT09Px0ksvxdatW4/JfksJ&#10;ECBAgAABAgQIECBAgAABAgQIECBAgAABAgQIECBAgAABAgQIECBAgAABAgQIECBAgAABAgQIECBA&#10;gAABAgQIECBAgAABAgQIECBAgAABAgQIECBAgAABAgQIECBAgAABAgQIECBAgAABAgQIECBAgAAB&#10;AgQIECBAgAABAgQIECBAgAABAgQIECBAgAABAgQIECBAgACBuSFQmRvXdEsC/63A2NhYrFmzJvr6&#10;+o7oImeccUaccsop0dbWFn/88Uf09/fHd999F0NDQ/84//zzz8cLL7wQra2t/3jWAQIECBAgQIAA&#10;AQIECBAgQIAAAQIECBAgQIAAAQIECBAgQIAAAQIECBAgQIAAAQIECBAgQIAAAQIECBAgQIAAAQIE&#10;CBAgQIAAAQIECBAgQIAAAQIECBAgQIAAAQIECBAgQIAAAQIECBAgQIAAAQIECBAgQIAAAQIECBAg&#10;QIAAAQIECBAgQIAAAQIECBAgQIAAAQIECBAgQCA/gUp+lTQiUHuBTZs2xbffflu6OKUUV155Zaxe&#10;vTqWLl162NmJiYl4//33Y8OGDbFr167D8oMPfvvtt3jhhRfi8ccfP/jIXwIECBAgQIAAAQIECBAg&#10;QIAAAQIECBAgQIAAAQIECBAgQIAAAQIECBAgQIAAAQIECBAgQIAAAQIECBAgQIAAAQIECBAgQIAA&#10;AQIECBAgQIAAAQIECBAgQIAAAQIECBAgQIAAAQIECBAgQIAAAQIECBAgQIAAAQIECBAgQIAAAQIE&#10;CBAgQIAAAQIECBAgQIAAAQIECBAgQGAeCaR51FVVArMSGBsbizfffLN0tqmpKR5//PG47777YunS&#10;pX97tlqtxvXXXx/PP/98XHLJJX975uDDLVu2xAcffHDwp78ECBAgQIAAAQIECBAgQIAAAQIECBAg&#10;QIAAAQIECBAgQIAAAQIECBAgQIAAAQIECBAgQIAAAQIECBAgQIAAAQIECBAgQIAAAQIECBAgQIAA&#10;AQIECBAgQIAAAQIECBAgQIAAAQIECBAgQIAAAQIECBAgQIAAAQIECBAgQIAAAQIECBAgQIAAAQIE&#10;CBAgQIAAAQIECBAgQIDAPBJI86irqgRmJbBp06YYHBwsnG1ubo6nn346LrroosIzfw4aGhrikUce&#10;iVWrVv358WHf169ff9gzDwgQIECAAAECBAgQIECAAAECBAgQIECAAAECBAgQIECAAAECBAgQIECA&#10;AAECBAgQIECAAAECBAgQIECAAAECBAgQIECAAAECBAgQIECAAAECBAgQIECAAAECBAgQIECAAAEC&#10;BAgQIECAAAECBAgQIECAAAECBAgQIECAAAECBAgQIECAAAECBAgQIECAAAECBAgQIECAAIH8BVL+&#10;FTUkMHuB8fHxWL9+femCO+64I7q6ukrP/G9YX18f99xzTzQ3N/9vdOh3b29vfP7554d++0KAAAEC&#10;BAgQIECAAAECBAgQIECAAAECBAgQIECAAAECBAgQIECAAAECBAgQIECAAAECBAgQIECAAAECBAgQ&#10;IECAAAECBAgQIECAAAECBAgQIECAAAECBAgQIECAAAECBAgQIECAAAECBAgQIECAAAECBAgQIECA&#10;AAECBAgQIECAAAECBAgQIECAAAECBAgQIECAAAECBAjMD4E0P2pqSWB2Am+//Xb8/vvvhcPd3d1x&#10;4403FuZlwUknnRS33HJL2ZHYuHFjaS4kQIAAAQIECBAgQIAAAQIECBAgQIAAAQIECBAgQIAAAQIE&#10;CBAgQIAAAQIECBAgQIAAAQIECBAgQIAAAQIECBAgQIAAAQIECBAgQIAAAQIECBAgQIAAAQIECBAg&#10;QIAAAQIECBAgQIAAAQIECBAgQIAAAQIECBAgQIAAAQIECBAgQIAAAQIECBAgQIAAAQIECBAgQIAA&#10;AQIE8hNI+VXSiEDtBDZv3ly67Lbbbou6urrSM2Xh6tWro1KpFB7ZsmVLjI+PF+YCAgQIECBAgAAB&#10;AgQIECBAgAABAgQIECBAgAABAgQIECBAgAABAgQIECBAgAABAgQIECBAgAABAgQIECBAgAABAgQI&#10;ECBAgAABAgQIECBAgAABAgQIECBAgAABAgQIECBAgAABAgQIECBAgAABAgQIECBAgAABAgQIECBA&#10;gAABAgQIECBAgAABAgQIECBAgAABAgQIECBAID+BlF8ljQjURmB0dDR6e3sLly1evDguuOCCwvxI&#10;gubm5li2bFnh0b1798aOHTsKcwEBAgQIECBAgAABAgQIECBAgAABAgQIECBAgAABAgQIECBAgAAB&#10;AgQIECBAgAABAgQIECBAgAABAgQIECBAgAABAgQIECBAgAABAgQIECBAgAABAgQIECBAgAABAgQI&#10;ECBAgAABAgQIECBAgAABAgQIECBAgAABAgQIECBAgAABAgQIECBAgAABAgQIECBAgAABAgQIECCQ&#10;n0DKr5JGBGojsGPHjpiamipcdvXVV0dKR/9f6Pzzzy98x/7g008/Lc2FBAgQIECAAAECBAgQIECA&#10;AAECBAgQIECAAAECBAgQIECAAAECBAgQIECAAAECBAgQIECAAAECBAgQIECAAAECBAgQIECAAAEC&#10;BAgQIECAAAECBAgQIECAAAECBAgQIECAAAECBAgQIECAAAECBAgQIECAAAECBAgQIECAAAECBAgQ&#10;IECAAAECBAgQIECAAAECBAgQIECAQF4CKa862hConcD27dtLl11yySWl+ZGGK1asKD366aefluZC&#10;AgQIECBAgAABAgQIECBAgAABAgQIECBAgAABAgQIECBAgAABAgQIECBAgAABAgQIECBAgAABAgQI&#10;ECBAgAABAgQIECBAgAABAgQIECBAgAABAgQIECBAgAABAgQIECBAgAABAgQIECBAgAABAgQIECBA&#10;gAABAgQIECBAgAABAgQIECBAgAABAgQIECBAgAABAgQIECBAIC+BlFcdbQjUTuDzzz8vXNbU1BRL&#10;ly4tzGcSdHd3R6VSKRzp7e2NycnJwlxAgAABAgQIECBAgAABAgQIECBAgAABAgQIECBAgAABAgQI&#10;ECBAgAABAgQIECBAgAABAgQIECBAgAABAgQIECBAgAABAgQIECBAgAABAgQIECBAgAABAgQIECBA&#10;gAABAgQIECBAgAABAgQIECBAgAABAgQIECBAgAABAgQIECBAgAABAgQIECBAgAABAgQIECBAgAAB&#10;AgQI5CWQ8qqjDYHaCIyNjcWXX35ZuGzZsmVRX19fmM8kaGxsjOXLlxeOTE9PR39/f2EuIECAAAEC&#10;BAgQIECAAAECBAgQIECAAAECBAgQIECAAAECBAgQIECAAAECBAgQIECAAAECBAgQIECAAAECBAgQ&#10;IECAAAECBAgQIECAAAECBAgQIECAAAECBAgQIECAAAECBAgQIECAAAECBAgQIECAAAECBAgQIECA&#10;AAECBAgQIECAAAECBAgQIECAAAECBAgQIECAAAECBPISSHnV0YZAbQR6enpiamqqcFl3d3dhNptg&#10;xYoVpWO7d+8uzYUECBAgQIAAAQIECBAgQIAAAQIECBAgQIAAAQIECBAgQIAAAQIECBAgQIAAAQIE&#10;CBAgQIAAAQIECBAgQIAAAQIECBAgQIAAAQIECBAgQIAAAQIECBAgQIAAAQIECBAgQIAAAQIECBAg&#10;QIAAAQIECBAgQIAAAQIECBAgQIAAAQIECBAgQIAAAQIECBAgQIAAAQIECBAgQIBAPgIpnyqaEKid&#10;wK5du0qXdXZ2luYzDTs6OkpH+vr6SnMhAQIECBAgQIAAAQIECBAgQIAAAQIECBAgQIAAAQIECBAg&#10;QIAAAQIECBAgQIAAAQIECBAgQIAAAQIECBAgQIAAAQIECBAgQIAAAQIECBAgQIAAAQIECBAgQIAA&#10;AQIECBAgQIAAAQIECBAgQIAAAQIECBAgQIAAAQIECBAgQIAAAQIECBAgQIAAAQIECBAgQIAAAQIE&#10;CBAgkI9AyqeKJgRqJzA8PFy6bPHixaX5TMOWlpbSkb6+vtJcSIAAAQIECBAgQIAAAQIECBAgQIAA&#10;AQIECBAgQIAAAQIECBAgQIAAAQIECBAgQIAAAQIECBAgQIAAAQIECBAgQIAAAQIECBAgQIAAAQIE&#10;CBAgQIAAAQIECBAgQIAAAQIECBAgQIAAAQIECBAgQIAAAQIECBAgQIAAAQIECBAgQIAAAQIECBAg&#10;QIAAAQIECBAgQIAAAQIECOQjUMmniiYEaicwPDxcuqy9vb00n2nY0tJSOjI0NFSazzZ85pln4qef&#10;fprt+KG5r7/+OpYvX37o9/4vO3fu/MtvPwgQIECAAAECBAgQIECAAAECBAgQIECAAAECBAgQIECA&#10;AAECBAgQIECAAAECBAgQIECAAAECBAgQIECAAAECBAgQIECAAAECBAgQIECAAAECBAgQIECAAAEC&#10;BAgQIECAAAECBAgQIECAAAECBAgQIECAAAECBAgQIECAAAECBAgQIECAAAECBAgQIECAAAECBAgQ&#10;IECAAIEjE6gc2TGnCMwvgaGhodLC7e3tpflMw5aWltKRsbGx0ny24SeffBK9vb2zHf/L3MKFC//y&#10;2w8CBAgQIECAAAECBAgQIECAAAECBAgQIECAAAECBAgQIECAAAECBAgQIECAAAECBAgQIECAAAEC&#10;BAgQIECAAAECBAgQIECAAAECBAgQIECAAAECBAgQIECAAAECBAgQIECAAAECBAgQIECAAAECBAgQ&#10;IECAAAECBAgQIECAAAECBAgQIECAAAECBAgQIECAAAECBAgQIEBgdgJpdmOmCOQtMDw8XFhwwYIF&#10;0dDQUJjPJmhpaSkdGx8fL82FBAgQIECAAAECBAgQIECAAAECBAgQIECAAAECBAgQIECAAAECBAgQ&#10;IECAAAECBAgQIECAAAECBAgQIECAAAECBAgQIECAAAECBAgQIECAAAECBAgQIECAAAECBAgQIECA&#10;AAECBAgQIECAAAECBAgQIECAAAECBAgQIECAAAECBAgQIECAAAECBAgQIECAAAECBAgQIECAQD4C&#10;KZ8qmhConcDQ0FDhsmq1WpjNNmhpaSkdHR8fL82FBAgQIECAAAECBAgQIECAAAECBAgQIECAAAEC&#10;BAgQIECAAAECBAgQIECAAAECBAgQIECAAAECBAgQIECAAAECBAgQIECAAAECBAgQIECAAAECBAgQ&#10;IECAAAECBAgQIECAAAECBAgQIECAAAECBAgQIECAAAECBAgQIECAAAECBAgQIECAAAECBAgQIECA&#10;AAECBAgQIECAQD4CKZ8qmhConcDIyEjhsmq1WpjNNmhqaor6+vrC8fHx8cJMQIAAAQIECBAgQIAA&#10;AQIECBAgQIAAAQIECBAgQIAAAQIECBAgQIAAAQIECBAgQIAAAQIECBAgQIAAAQIECBAgQIAAAQIE&#10;CBAgQIAAAQIECBAgQIAAAQIECBAgQIAAAQIECBAgQIAAAQIECBAgQIAAAQIECBAgQIAAAQIECBAg&#10;QIAAAQIECBAgQIAAAQIECBAgQIAAAQIECOQlkPKqow2B2ggMDQ0VLqpWq4XZ0QQLFiwoHN+7d29h&#10;JiBAgAABAgQIECBAgAABAgQIECBAgAABAgQIECBAgAABAgQIECBAgAABAgQIECBAgAABAgQIECBA&#10;gAABAgQIECBAgAABAgQIECBAgAABAgQIECBAgAABAgQIECBAgAABAgQIECBAgAABAgQIECBAgAAB&#10;AgQIECBAgAABAgQIECBAgAABAgQIECBAgAABAgQIECBAgAABAgTyEkh51dGGQG0E/vjjj8JFlUql&#10;MDuaoK6urnC8oaGhMBMQIECAAAECBAgQIECAAAECBAgQIECAAAECBAgQIECAAAECBAgQIECAAAEC&#10;BAgQIECAAAECBAgQIECAAAECBAgQIECAAAECBAgQIECAAAECBAgQIECAAAECBAgQIECAAAECBAgQ&#10;IECAAAECBAgQIECAAAECBAgQIECAAAECBAgQIECAAAECBAgQIECAAAECBAgQIECAAAECeQmkvOpo&#10;Q6A2Ag0NDYWLJicnC7OjCSYmJgrHGxsbCzMBAQIECBAgQIAAAQIECBAgQIAAAQIECBAgQIAAAQIE&#10;CBAgQIAAAQIECBAgQIAAAQIECBAgQIAAAQIECBAgQIAAAQIECBAgQIAAAQIECBAgQIAAAQIECBAg&#10;QIAAAQIECBAgQIAAAQIECBAgQIAAAQIECBAgQIAAAQIECBAgQIAAAQIECBAgQIAAAQIECBAgQIAA&#10;AQIECBAgkJdAyquONgRqI9DU1FS4aGRkpDA7mmBiYqJwvFqtFmYCAgQIECBAgAABAgQIECBAgAAB&#10;AgQIECBAgAABAgQIECBAgAABAgQIECBAgAABAgQIECBAgAABAgQIECBAgAABAgQIECBAgAABAgQI&#10;ECBAgAABAgQIECBAgAABAgQIECBAgAABAgQIECBAgAABAgQIECBAgAABAgQIECBAgAABAgQIECBA&#10;gAABAgQIECBAgAABAgQIECBAIC+BSl51tCFQG4GmpqbCRaOjo4XZbIN9+/bF1NRU4XhjY2NhdjTB&#10;unXrYnx8/GhWHJh99dVX48UXXzzqPRYQIECAAAECBAgQIECAAAECBAgQIECAAAECBAgQIECAAAEC&#10;BAgQIECAAAECBAgQIECAAAECBAgQIECAAAECBAgQIECAAAECBAgQIECAAAECBAgQIECAAAECBAgQ&#10;IECAAAECBAgQIECAAAECBAgQIECAAAECBAgQIECAAAECBAgQIECAAAECBAgQIECAAAECBAgQIECA&#10;AAECERUIBAgcLtDU1HT4w/9/MjExEXv37o1KpXb/ffbvLPvX2NhYFs866+rqmvXsnwfb2tpiZGTk&#10;z498J0CAAAECBAgQIECAAAECBAgQIECAAAECBAgQIECAAAECBAgQIECAAAECBAgQIECAAAECBAgQ&#10;IECAAAECBAgQIECAAAECBAgQIECAAAECBAgQIECAAAECBAgQIECAAAECBAgQIECAAAECBAgQIECA&#10;AAECBAgQIECAAAECBAgQIECAAAECBAgQIECAAAECBAgQIECAAAECBGYpkGY5Z4xA1gKNjY2l/UZG&#10;RkrzmYZDQ0OlI21tbaW5kAABAgQIECBAgAABAgQIECBAgAABAgQIECBAgAABAgQIECBAgAABAgQI&#10;ECBAgAABAgQIECBAgAABAgQIECBAgAABAgQIECBAgAABAgQIECBAgAABAgQIECBAgAABAgQIECBA&#10;gAABAgQIECBAgAABAgQIECBAgAABAgQIECBAgAABAgQIECBAgAABAgQIECBAgAABAgQIEMhHIOVT&#10;RRMCtRNoaWkpXTY6OlqazzTs7+8vHeno6CjNhQQIECBAgAABAgQIECBAgAABAgQIECBAgAABAgQI&#10;ECBAgAABAgQIECBAgAABAgQIECBAgAABAgQIECBAgAABAgQIECBAgAABAgQIECBAgAABAgQIECBA&#10;gAABAgQIECBAgAABAgQIECBAgAABAgQIECBAgAABAgQIECBAgAABAgQIECBAgAABAgQIECBAgAAB&#10;AgQIECBAgEA+AimfKpoQqJ1AZ2dn6bLh4eHSfKbhwMBA6UhHR0dpLiRAgAABAgQIECBAgAABAgQI&#10;ECBAgAABAgQIECBAgAABAgQIECBAgAABAgQIECBAgAABAgQIECBAgAABAgQIECBAgAABAgQIECBA&#10;gAABAgQIECBAgAABAgQIECBAgAABAgQIECBAgAABAgQIECBAgAABAgQIECBAgAABAgQIECBAgAAB&#10;AgQIECBAgAABAgQIECBAgAABAgTyEUj5VNGEQO0EOjs7S5f19vaW5jMN+/v7S0eWLFlSmgsJECBA&#10;gAABAgQIECBAgAABAgQIECBAgAABAgQIECBAgAABAgQIECBAgAABAgQIECBAgAABAgQIECBAgAAB&#10;AgQIECBAgAABAgQIECBAgAABAgQIECBAgAABAgQIECBAgAABAgQIECBAgAABAgQIECBAgAABAgQI&#10;ECBAgAABAgQIECBAgAABAgQIECBAgAABAgQIECBAgACBfARSPlU0IVA7gc7OztJlPT09pflMw4GB&#10;gcKRlFJ0dHQU5gICBAgQIECAAAECBAgQIECAAAECBAgQIECAAAECBAgQIECAAAECBAgQIECAAAEC&#10;BAgQIECAAAECBAgQIECAAAECBAgQIECAAAECBAgQIECAAAECBAgQIECAAAECBAgQIECAAAECBAgQ&#10;IECAAAECBAgQIECAAAECBAgQIECAAAECBAgQIECAAAECBAgQIECAAAECBAgQIEAgL4GUVx1tCNRG&#10;oLOzs3RRT09PaT7TcOfOnYUjXV1d0dDQUJgLCBAgQIAAAQIECBAgQIAAAQIECBAgQIAAAQIECBAg&#10;QIAAAQIECBAgQIAAAQIECBAgQIAAAQIECBAgQIAAAQIECBAgQIAAAQIECBAgQIAAAQIECBAgQIAA&#10;AQIECBAgQIAAAQIECBAgQIAAAQIECBAgQIAAAQIECBAgQIAAAQIECBAgQIAAAQIECBAgQIAAAQIE&#10;CBAgQIAAgbwEUl51tCFQG4G2trZobW0tXLZr164YHBwszGcS7N/z7bffFo6ce+65hZmAAAECBAgQ&#10;IECAAAECBAgQIECAAAECBAgQIECAAAECBAgQIECAAAECBAgQIECAAAECBAgQIECAAAECBAgQIECA&#10;AAECBAgQIECAAAECBAgQIECAAAECBAgQIECAAAECBAgQIECAAAECBAgQIECAAAECBAgQIECAAAEC&#10;BAgQIECAAAECBAgQIECAAAECBAgQIECAAAECBAgQyE8g5VdJIwK1EVi5cmXpop6entL8SMPPPvus&#10;9Oh5551XmgsJECBAgAABAgQIECBAgAABAgQIECBAgAABAgQIECBAgAABAgQIECBAgAABAgQIECBA&#10;gAABAgQIECBAgAABAgQIECBAgAABAgQIECBAgAABAgQIECBAgAABAgQIECBAgAABAgQIECBAgAAB&#10;AgQIECBAgAABAgQIECBAgAABAgQIECBAgAABAgQIECBAgAABAgQIECBAgACBvARSXnW0IVA7gYsu&#10;uqh02bZt20rzIw23bt1aeLSuri7OOeecwlxAgAABAgQIECBAgAABAgQIECBAgAABAgQIECBAgAAB&#10;AgQIECBAgAABAgQIECBAgAABAgQIECBAgAABAgQIECBAgAABAgQIECBAgAABAgQIECBAgAABAgQI&#10;ECBAgAABAgQIECBAgAABAgQIECBAgAABAgQIECBAgAABAgQIECBAgAABAgQIECBAgAABAgQIECBA&#10;gAABAgQI5CeQ8qukEYHaCFx44YWli959990YHBwsPfNP4Z49e+LDDz8sPLb/DieddFJhLiBAgAAB&#10;AgQIECBAgAABAgQIECBAgAABAgQIECBAgAABAgQIECBAgAABAgQIECBAgAABAgQIECBAgAABAgQI&#10;ECBAgAABAgQIECBAgAABAgQIECBAgAABAgQIECBAgAABAgQIECBAgAABAgQIECBAgAABAgQIECBA&#10;gAABAgQIECBAgAABAgQIECBAgAABAgQIECBAgAABAgTyE0j5VdKIQG0EWltb4+yzzy5cNjExERs3&#10;bizMjyTYsGFDTE5OFh696qqrCjMBAQIECBAgQIAAAQIECBAgQIAAAQIECBAgQIAAAQIECBAgQIAA&#10;AQIECBAgQIAAAQIECBAgQIAAAQIECBAgQIAAAQIECBAgQIAAAQIECBAgQIAAAQIECBAgQIAAAQIE&#10;CBAgQIAAAQIECBAgQIAAAQIECBAgQIAAAQIECBAgQIAAAQIECBAgQIAAAQIECBAgQIAAAQIECBAg&#10;kKdAyrOWVgRqI3DTTTeVLnrrrbdicHCw9ExR+P3338emTZuK4liwYEGsWrWqMBcQIECAAAECBAgQ&#10;IECAAAECBAgQIECAAAECBAgQIECAAAECBAgQIECAAAECBAgQIECAAAECBAgQIECAAAECBAgQIECA&#10;AAECBAgQIECAAAECBAgQIECAAAECBAgQIECAAAECBAgQIECAAAECBAgQIECAAAECBAgQIECAAAEC&#10;BAgQIECAAAECBAgQIECAAAECBAgQIECAAAECeQqkPGtpRaA2ApdddlksXry4cNnIyEisW7cuJiYm&#10;Cs/8XTA0NBRPPfVUjI+P/1184Nk111wT1Wq1MBcQIECAAAECBAgQIECAAAECBAgQIECAAAECBAgQ&#10;IECAAAECBAgQIECAAAECBAgQIECAAAECBAgQIECAAAECBAgQIECAAAECBAgQIECAAAECBAgQIECA&#10;AAECBAgQIECAAAECBAgQIECAAAECBAgQIECAAAECBAgQIECAAAECBAgQIECAAAECBAgQIECAAAEC&#10;BAgQIECAAAECeQqkPGtpRaA2AvX19bF69erSZT09PfHcc8/F9PR06bmD4cDAQDz55JPR19d38NFh&#10;fxcuXBi33nrrYc89IECAAAECBAgQIECAAAECBAgQIECAAAECBAgQIECAAAECBAgQIECAAAECBAgQ&#10;IECAAAECBAgQIECAAAECBAgQIECAAAECBAgQIECAAAECBAgQIECAAAECBAgQIECAAAECBAgQIECA&#10;AAECBAgQIECAAAECBAgQIECAAAECBAgQIECAAAECBAgQIECAAAECBAgQIECAAAECBPIXSPlX1JDA&#10;0Qlcd911cfLJJ5cu+eijj+Khhx6K7du3F57bt29fbN68Oe6///744osvCs/tD+6888444YQTSs8I&#10;CRAgQIAAAQIECBAgQIAAAQIECBAgQIAAAQIECBAgQIAAAQIECBAgQIAAAQIECBAgQIAAAQIECBAg&#10;QIAAAQIECBAgQIAAAQIECBAgQIAAAQIECBAgQIAAAQIECBAgQIAAAQIECBAgQIAAAQIECBAgQIAA&#10;AQIECBAgQIAAAQIECBAgQIAAAQIECBAgQIAAAQIECBAgQIAAgTwFKnnW0opA7QSamprioYceiocf&#10;fjj27dtXuPjLL7+MRx99NFauXBnd3d1x6qmnRl1dXezduze++eab+PDDD+PXX38tnD8YnH/++XHF&#10;FVcc/OkvAQIECBAgQIAAAQIECBAgQIAAAQIECBAgQIAAAQIECBAgQIAAAQIECBAgQIAAAQIECBAg&#10;QIAAAQIECBAgQIAAAQIECBAgQIAAAQIECBAgQIAAAQIECBAgQIAAAQIECBAgQIAAAQIECBAgQIAA&#10;AQIECBAgQIAAAQIECBAgQIAAAQIECBAgQIAAAQIECBAgQIAAAQIECBAgMM8EKvOsr7oEZiWwbNmy&#10;uP322+OVV175x/lt27bF/s9s/jU0NMRdd901m1EzBAgQIECAAAECBAgQIECAAAECBAgQIECAAAEC&#10;BAgQIECAAAECBAgQIECAAAECBAgQIECAAAECBAgQIECAAAECBAgQIECAAAECBAgQIECAAAECBAgQ&#10;IECAAAECBAgQIECAAAECBAgQIECAAAECBAgQIECAAAECBAgQIECAAAECBAgQIECAAAECBAgQIECA&#10;AAECBAgQIECAQCYCKZMeahA45gK33HJLrFy58pi9p7m5OdauXRunnXbaMXuHxQQIECBAgAABAgQI&#10;ECBAgAABAgQIECBAgAABAgQIECBAgAABAgQIECBAgAABAgQIECBAgAABAgQIECBAgAABAgQIECBA&#10;gAABAgQIECBAgAABAgQIECBAgAABAgQIECBAgAABAgQIECBAgAABAgQIECBAgAABAgQIECBAgAAB&#10;AgQIECBAgAABAgQIECBAgAABAgQIECBAgMDxL5CO/yu6IYHjQ6Curi4ee+yxuOaaa2p+odZB9QI/&#10;AABAAElEQVTW1li3bl2sWLGi5rstJECAAAECBAgQIECAAAECBAgQIECAAAECBAgQIECAAAECBAgQ&#10;IECAAAECBAgQIECAAAECBAgQIECAAAECBAgQIECAAAECBAgQIECAAAECBAgQIECAAAECBAgQIECA&#10;AAECBAgQIECAAAECBAgQIECAAAECBAgQIECAAAECBAgQIECAAAECBAgQIECAAAECBAgQIECAAAEC&#10;BOaWQJpb13VbAv+tQENDQ9x7771x9913R319fU0us2TJknj22Wejq6urJvssIUCAAAECBAgQIECA&#10;AAECBAgQIECAAAECBAgQIECAAAECBAgQIECAAAECBAgQIECAAAECBAgQIECAAAECBAgQIECAAAEC&#10;BAgQIECAAAECBAgQIECAAAECBAgQIECAAAECBAgQIECAAAECBAgQIECAAAECBAgQIECAAAECBAgQ&#10;IECAAAECBAgQIECAAAECBAgQIECAAAECBOa2QGVuX9/tCfw3AjfccEOcddZZ8cYbb8SWLVtiampq&#10;xhfp7OyMm2++Oa688sqoVqsznjdAgAABAgQIECBAgAABAgQIECBAgAABAgQIECBAgAABAgQIECBA&#10;gAABAgQIECBAgAABAgQIECBAgAABAgQIECBAgAABAgQIECBAgAABAgQIECBAgAABAgQIECBAgAAB&#10;AgQIECBAgAABAgQIECBAgAABAgQIECBAgAABAgQIECBAgAABAgQIECBAgAABAgQIECBAgAABAgQI&#10;5ClQybOWVgSOvcDZZ58djz32WPz888/xzjvvxHvvvRf9/f2lLz7xxBPjzDPPjJtuuikuvvjiSCmV&#10;nhcSIECAAAECBAgQIECAAAECBAgQIECAAAECBAgQIECAAAECBAgQIECAAAECBAgQIECAAAECBAgQ&#10;IECAAAECBAgQIECAAAECBAgQIECAAAECBAgQIECAAAECBAgQIECAAAECBAgQIECAAAECBAgQIECA&#10;AAECBAgQIECAAAECBAgQIECAAAECBAgQIECAAAECBAgQIECAAAEC80+gMv8qa0ygtgLt7e1x2223&#10;HfhMTEzEL7/8EgMDA/Hzzz/H2NhYLFq0KDo6Og58mpuba/ty2wgQIECAAAECBAgQIECAAAECBAgQ&#10;IECAAAECBAgQIECAAAECBAgQIECAAAECBAgQIECAAAECBAgQIECAAAECBAgQIECAAAECBAgQIECA&#10;AAECBAgQIECAAAECBAgQIECAAAECBAgQIECAAAECBAgQIECAAAECBAgQIECAAAECBAgQIECAAAEC&#10;BAgQIECAAAECBAgQIECAAIHsBCrZNVKIwH8oUK1W45RTTjnw+Q+v4dUECBAgQIAAAQIECBAgQIAA&#10;AQIECBAgQIAAAQIECBAgQIAAAQIECBAgQIAAAQIECBAgQIAAAQIECBAgQIAAAQIECBAgQIAAAQIE&#10;CBAgQIAAAQIECBAgQIAAAQIECBAgQIAAAQIECBAgQIAAAQIECBAgQIAAAQIECBAgQIAAAQIECBAg&#10;QIAAAQIECBAgQIAAAQIECBAgQIDAHBZIc/jurk6AAAECBAgQIECAAAECBAgQIECAAAECBAgQIECA&#10;AAECBAgQIECAAAECBAgQIECAAAECBAgQIECAAAECBAgQIECAAAECBAgQIECAAAECBAgQIECAAAEC&#10;BAgQIECAAAECBAgQIECAAAECBAgQIECAAAECBAgQIECAAAECBAgQIECAAAECBAgQIECAAAECBAgQ&#10;IECAAAECBAgQIEAgO4GUXSOFCBAgQIAAAQIECBAgQIAAAQIECBAgQIAAAQIECBAgQIAAAQIECBAg&#10;QIAAAQIECBAgQIAAAQIECBAgQIAAAQIECBAgQIAAAQIECBAgQIAAAQIECBAgQIAAAQIECBAgQIAA&#10;AQIECBAgQIAAAQIECBAgQIAAAQIECBAgQIAAAQIECBAgQIAAAQIECBAgQIAAAQIECBAgQIAAAQIE&#10;CMxhgTSH7+7qBAgQIECAAAECBAgQIECAAAECBAgQIECAAAECBAgQIECAAAECBAgQIECAAAECBAgQ&#10;IECAAAECBAgQIECAAAECBAgQIECAAAECBAgQIECAAAECBAgQIECAAAECBAgQIECAAAECBAgQIECA&#10;AAECBAgQIECAAAECBAgQIECAAAECBAgQIECAAAECBAgQIECAAAECBAgQIECAAAECBLITSNk1UogA&#10;AQIECBAgQIAAAQIECBAgQIAAAQIECBAgQIAAAQIECBAgQIAAAQIECBAgQIAAAQIECBAgQIAAAQIE&#10;CBAgQIAAAQIECBAgQIAAAQIECBAgQIAAAQIECBAgQIDA/7FDByQAAAAIw8D+oc2hrME/AgQIECBA&#10;gAABAgQIECBAgAABAgQIECBAgAABAgQIECBAgAABAgQIECBAgAABAgQIECBAgAABAgQIECBAgACB&#10;YYEMt0snQIAAAQIECBAgQIAAAQIECBAgQIAAAQIECBAgQIAAAQIECBAgQIAAAQIECBAgQIAAAQIE&#10;CBAgQIAAAQIECBAgQIAAAQIECBAgQIAAAQIECBAgQIAAAQIECBAgQIAAAQIECBAgQIAAAQIECBAg&#10;QIAAAQIECBAgQIAAAQIECBAgQIAAAQIECBAgQIAAAQIECBAgQIAAAQIECBAgcCeQuyNDBAgQIECA&#10;AAECBAgQIECAAAECBAgQIECAAAECBAgQIECAAAECBAgQIECAAAECBAgQIECAAAECBAgQIECAAAEC&#10;BAgQIECAAAECBAgQIECAAAECBAgQIECAAAECBAgQIECAAAECBAgQIECAAAECBAgQIECAAAECBAgQ&#10;IECAAAECBAgQIECAAAECBAgQIECAAAECBAgQIECAAAECBIYFMtwunQABAgQIECBAgAABAgQIECBA&#10;gAABAgQIECBAgAABAgQIECBAgAABAgQIECBAgAABAgQIECBAgAABAgQIECBAgAABAgQIECBAgAAB&#10;AgQIECBAgAABAgQIECBAgAABAgQIECBAgAABAgQIECBAgAABAgQIECBAgAABAgQIECBAgAABAgQI&#10;ECBAgAABAgQIECBAgAABAgQIECBAgMCdQO6ODBEgQIAAAQIECBAgQIAAAQIECBAgQIAAAQIECBAg&#10;QIAAAQIECBAgQIAAAQIECBAgQIAAAQIECBAgQIAAAQIECBAgQIAAAQIECBAgQIAAAQIECBAgQIAA&#10;AQIECBAgQIAAAQIECBAgQIAAAQIECBAgQIAAAQIECBAgQIAAAQIECBAgQIAAAQIECBAgQIAAAQIE&#10;CBAgQIAAAQIECBAYFshwu3QCBAgQIECAAAECBAgQIECAAAECBAgQIECAAAECBAgQIECAAAECBAgQ&#10;IECAAAECBAgQIECAAAECBAgQIECAAAECBAgQIECAAAECBAgQIECAAAECBAgQIECAAAECBAgQIECA&#10;AAECBAgQIECAAAECBAgQIECAAAECBAgQIECAAAECBAgQIECAAAECBAgQIECAAAECBAgQIECAAAEC&#10;dwK5OzJEgAABAgQIECBAgAABAgQIECBAgAABAgQIECBAgAABAgQIECBAgAABAgQIECBAgAABAgQI&#10;ECBAgAABAgQIECBAgAABAgQIECBAgAABAgQIECBAgAABAgQIECBAgAABAgQIECBAgAABAgQIECBA&#10;gAABAgQIECBAgAABAgQIECBAgAABAgQIECBAgAABAgQIECBAgAABAgQIECBAYFggw+3SCRAgQIAA&#10;AQIECBAgQIAAAQIECBAgQIAAAQIECBAgQIAAAQIECBAgQIAAAQIECBAgQIAAAQIECBAgQIAAAQIE&#10;CBAgQIAAAQIECBAgQIAAAQIECBAgQIAAAQIECBAgQIAAAQIECBAgQIAAAQIECBAgQIAAAQIECBAg&#10;QIAAAQIECBAgQIAAAQIECBAgQIAAAQIECBAgQIAAAQIECNwJ5O7IEAECBAgQIECAAAECBAgQIECA&#10;AAECBAgQIECAAAECBAgQIECAAAECBAgQIECAAAECBAgQIECAAAECBAgQIECAAAECBAgQIECAAAEC&#10;BAgQIECAAAECBAgQIECAAAECBAgQIECAAAECBAgQIECAAAECBAgQIECAAAECBAgQIECAAAECBAgQ&#10;IECAAAECBAgQIECAAAECBAgQIECAAIFhgQy3SydAgAABAgQIECBAgAABAgQIECBAgAABAgQIECBA&#10;gAABAgQIECBAgAABAgQIECBAgAABAgQIECBAgAABAgQIECBAgAABAgQIECBAgAABAgQIECBAgAAB&#10;AgQIECBAgAABAgQIECBAgAABAgQIECBAgAABAgQIECBAgAABAgQIECBAgAABAgQIECBAgAABAgQI&#10;ECBAgAABAgQIECBwJ5C7I0MECBAgQIAAAQIECBAgQIAAAQIECBAgQIAAAQIECBAgQIAAAQIECBAg&#10;QIAAAQIECBAgQIAAAQIECBAgQIAAAQIECBAgQIAAAQIECBAgQIAAAQIECBAgQIAAAQIECBAgQIAA&#10;AQIECBAgQIAAAQIECBAgQIAAAQIECBAgQIAAAQIECBAgQIAAAQIECBAgQIAAAQIECBAgQIAAAQIE&#10;hgUy3C6dAAECBAgQIECAAAECBAgQIECAAAECBAgQIECAAAECBAgQIECAAAECBAgQIECAAAECBAgQ&#10;IECAAAECBAgQIECAAAECBAgQIECAAAECBAgQIECAAAECBAgQIECAAAECBAgQIECAAAECBAgQIECA&#10;AAECBAgQIECAAAECBAgQIECAAAECBAgQIECAAAECBAgQIECAAAECBAgQIECAwJ1A7o4MESBAgAAB&#10;AgQIECBAgAABAgQIECBAgAABAgQIECBAgAABAgQIECBAgAABAgQIECBAgAABAgQIECBAgAABAgQI&#10;ECBAgAABAgQIECBAgAABAgQIECBAgAABAgQIECBAgAABAgQIECBAgAABAgQIECBAgAABAgQIECBA&#10;gAABAgQIECBAgAABAgQIECBAgAABAgQIECBAgAABAgQIEBgWyHC7dAIECBAgQIAAAQIECBAgQIAA&#10;AQIECBAgQIAAAQIECBAgQIAAAQIECBAgQIAAAQIECBAgQIAAAQIECBAgQIAAAQIECBAgQIAAAQIE&#10;CBAgQIAAAQIECBAgQIAAAQIECBAgQIAAAQIECBAgQIAAAQIECBAgQIAAAQIECBAgQIAAAQIECBAg&#10;QIAAAQIECBAgQIAAAQIECBAgQIAAAQJ3Ark7MkSAAAECBAgQIECAAAECBAgQIECAAAECBAgQIECA&#10;AAECBAgQIECAAAECBAgQIECAAAECBAgQIECAAAECBAgQIECAAAECBAgQIECAAAECBAgQIECAAAEC&#10;BAgQIECAAAECBAgQIECAAAECBAgQIECAAAECBAgQIECAAAECBAgQIECAAAECBAgQIECAAAECBAgQ&#10;IECAAAECBAgQIEBgWCDD7dIJECBAgAABAgQIECBAgAABAgQIECBAgAABAgQIECBAgAABAgQIECBA&#10;gAABAgQIECBAgAABAgQIECBAgAABAgQIECBAgAABAgQIECBAgAABAgQIECBAgAABAgQIECBAgAAB&#10;AgQIECBAgAABAgQIECBAgAABAgQIECBAgAABAgQIECBAgAABAgQIECBAgAABAgQIECBAgAABAgQI&#10;3Ank7sgQAQIECBAgQIAAAQIECBAgQIAAAQIECBAgQIAAAQIECBAgQIAAAQIECBAgQIAAAQIECBAg&#10;QIAAAQIECBAgQIAAAQIECBAgQIAAAQIECBAgQIAAAQIECBAgQIAAAQIECBAgQIAAAQIECBAgQIAA&#10;AQIECBAgQIAAAQIECBAgQIAAAQIECBAgQIAAAQIECBAgQIAAAQIECBAgQIAAgWGBDLdLJ0CAAAEC&#10;BAgQIECAAAECBAgQIECAAAECBAgQIECAAAECBAgQIECAAAECBAgQIECAAAECBAgQIECAAAECBAgQ&#10;IECAAAECBAgQIECAAAECBAgQIECAAAECBAgQIECAAAECBAgQIECAAAECBAgQIECAAAECBAgQIECA&#10;AAECBAgQIECAAAECBAgQIECAAAECBAgQIECAAAECBAgQIHAnkLsjQwQIECBAgAABAgQIECBAgAAB&#10;AgQIECBAgAABAgQIECBAgAABAgQIECBAgAABAgQIECBAgAABAgQIECBAgAABAgQIECBAgAABAgQI&#10;ECBAgAABAgQIECBAgAABAgQIECBAgAABAgQIECBAgAABAgQIECBAgAABAgQIECBAgAABAgQIECBA&#10;gAABAgQIECBAgAABAgQIECBAgAABAgSGBTLcLp0AAQIECBAgQIAAAQIECBAgQIAAAQIECBAgQIAA&#10;AQIECBAgQIAAAQIECBAgQIAAAQIECBAgQIAAAQIECBAgQIAAAQIECBAgQIAAAQIECBAgQIAAAQIE&#10;CBAgQIAAAQIECBAgQIAAAQIECBAgQIAAAQIECBAgQIAAAQIECBAgQIAAAQIECBAgQIAAAQIECBAg&#10;QIAAAQIECBAgQIDAnUDujgwRIECAAAECBAgQIECAAAECBAgQIECAAAECBAgQIECAAAECBAgQIECA&#10;AAECBAgQIECAAAECBAgQIECAAAECBAgQIECAAAECBAgQIECAAAECBAgQIECAAAECBAgQIECAAAEC&#10;BAgQIECAAAECBAgQIECAAAECBAgQIECAAAECBAgQIECAAAECBAgQIECAAAECBAgQIECAAAECBAgQ&#10;GBbIcLt0AgQIECBAgAABAgQIECBAgAABAgQIECBAgAABAgQIECBAgAABAgQIECBAgAABAgQIECBA&#10;gAABAgQIECBAgAABAgQIECBAgAABAgQIECBAgAABAgQIECBAgAABAgQIECBAgAABAgQIECBAgAAB&#10;AgQIECBAgAABAgQIECBAgAABAgQIECBAgAABAgQIECBAgAABAgQIECBAgAABAncCuTsyRIAAAQIE&#10;CBAgQIAAAQIECBAgQIAAAQIECBAgQIAAAQIECBAgQIAAAQIECBAgQIAAAQIECBAgQIAAAQIECBAg&#10;QIAAAQIECBAgQIAAAQIECBAgQIAAAQIECBAgQIAAAQIECBAgQIAAAQIECBAgQIAAAQIECBAgQIAA&#10;AQIECBAgQIAAAQIECBAgQIAAAQIECBAgQIAAAQIECBAgQGBYIMPt0gkQIECAAAECBAgQIECAAAEC&#10;BAgQIECAAAECBAgQIECAAAECBAgQIECAAAECBAgQIECAAAECBAgQIECAAAECBAgQIECAAAECBAgQ&#10;IECAAAECBAgQIECAAAECBAgQIECAAAECBAgQIECAAAECBAgQIECAAAECBAgQIECAAAECBAgQIECA&#10;AAECBAgQIECAAAECBAgQIECAAAECBAjcCeTuyBABAgQIECBAgAABAgQIECBAgAABAgQIECBAgAAB&#10;AgQIECBAgAABAgQIECBAgAABAgQIECBAgAABAgQIECBAgAABAgQIECBAgAABAgQIECBAgAABAgQI&#10;ECBAgAABAgQIECBAgAABAgQIECBAgAABAgQIECBAgAABAgQIECBAgAABAgQIECBAgAABAgQIECBA&#10;gAABAgQIECBAgACBYYEMt0snQIAAAQIECBAgQIAAAQIECBAgQIAAAQIECBAgQIAAAQIECBAgQIAA&#10;AQIECBAgQIAAAQIECBAgQIAAAQIECBAgQIAAAQIECBAgQIAAAQIECBAgQIAAAQIECBAgQIAAAQIE&#10;CBAgQIAAAQIECBAgQIAAAQIECBAgQIAAAQIECBAgQIAAAQIECBAgQIAAAQIECBAgQIAAAQIECBAg&#10;cCeQuyNDBAgQIECAAAECBAgQIECAAAECBAgQIECAAAECBAgQIECAAAECBAgQIECAAAECBAgQIECA&#10;AAECBAgQIECAAAECBAgQIECAAAECBAgQIECAAAECBAgQIECAAAECBAgQIECAAAECBAgQIECAAAEC&#10;BAgQIECAAAECBAgQIECAAAECBAgQIECAAAECBAgQIECAAAECBAgQIECAAAECBIYFMtwunQABAgQI&#10;ECBAgAABAgQIECBAgAABAgQIECBAgAABAgQIECBAgAABAgQIECBAgAABAgQIECBAgAABAgQIECBA&#10;gAABAgQIECBAgAABAgQIECBAgAABAgQIECBAgAABAgQIECBAgAABAgQIECBAgAABAgQIECBAgAAB&#10;AgQIECBAgAABAgQIECBAgAABAgQIECBAgAABAgQIECBAgMCdQO6ODBEgQIAAAQIECBAgQIAAAQIE&#10;CBAgQIAAAQIECBAgQIAAAQIECBAgQIAAAQIECBAgQIAAAQIECBAgQIAAAQIECBAgQIAAAQIECBAg&#10;QIAAAQIECBAgQIAAAQIECBAgQIAAAQIECBAgQIAAAQIECBAgQIAAAQIECBAgQIAAAQIECBAgQIAA&#10;AQIECBAgQIAAAQIECBAgQIAAAQIECBAYFshwu3QCBAgQIECAAAECBAgQIECAAAECBAgQIECAAAEC&#10;BAgQIECAAAECBAgQIECAAAECBAgQIECAAAECBAgQIECAAAECBAgQIECAAAECBAgQIECAAAECBAgQ&#10;IECAAAECBAgQIECAAAECBAgQIECAAAECBAgQIECAAAECBAgQIECAAAECBAgQIECAAAECBAgQIECA&#10;AAECBAgQIECAAAECdwK5OzJEgAABAgQIECBAgAABAgQIECBAgAABAgQIECBAgAABAgQIECBAgAAB&#10;AgQIECBAgAABAgQIECBAgAABAgQIECBAgAABAgQIECBAgAABAgQIECBAgAABAgQIECBAgAABAgQI&#10;ECBAgAABAgQIECBAgAABAgQIECBAgAABAgQIECBAgAABAgQIECBAgAABAgQIECBAgAABAgQIECBA&#10;YFggw+3SCRAgQIAAAQIECBAgQIAAAQIECBAgQIAAAQIECBAgQIAAAQIECBAgQIAAAQIECBAgQIAA&#10;AQIECBAgQIAAAQIECBAgQIAAAQIECBAgQIAAAQIECBAgQIAAAQIECBAgQIAAAQIECBAgQIAAAQIE&#10;CBAgQIAAAQIECBAgQIAAAQIECBAgQIAAAQIECBAgQIAAAQIECBAgQIAAAQIECNwJ5O7IEAECBAgQ&#10;IECAAAECBAgQIECAAAECBAgQIECAAAECBAgQIECAAAECBAgQIECAAAECBAgQIECAAAECBAgQIECA&#10;AAECBAgQIECAAAECBAgQIECAAAECBAgQIECAAAECBAgQIECAAAECBAgQIECAAAECBAgQIECAAAEC&#10;BAgQIECAAAECBAgQIECAAAECBAgQIECAAAECBAgQIECAAIFhgQy3SydAgAABAgQIECBAgAABAgQI&#10;ECBAgAABAgQIECBAgAABAgQIECBAgAABAgQIECBAgAABAgQIECBAgAABAgQIECBAgAABAgQIECBA&#10;gAABAgQIECBAgAABAgQIECBAgAABAgQIECBAgAABAgQIECBAgAABAgQIECBAgAABAgQIECBAgAAB&#10;AgQIECBAgAABAgQIECBAgAABAgQIECBwJ5C7I0MECBAgQIAAAQIECBAgQIAAAQIECBAgQIAAAQIE&#10;CBAgQIAAAQIECBAgQIAAAQIECBAgQIAAAQIECBAgQIAAAQIECBAgQIAAAQIECBAgQIAAAQIECBAg&#10;QIAAAQIECBAgQIAAAQIECBAgQIAAAQIECBAgQIAAAQIECBAgQIAAAQIECBAgQIAAAQIECBAgQIAA&#10;AQIECBAgQIAAAQIEhgUy3C6dAAECBAgQIECAAAECBAgQIECAAAECBAgQIECAAAECBAgQIECAAAEC&#10;BAgQIECAAAECBAgQIECAAAECBAgQIECAAAECBAgQIECAAAECBAgQIECAAAECBAgQIECAAAECBAgQ&#10;IECAAAECBAgQIECAAAECBAgQIECAAAECBAgQIECAAAECBAgQIECAAAECBAgQIECAAAECBAgQIECA&#10;wJ1A7o4MESBAgAABAgQIECBAgAABAgQIECBAgAABAgQIECBAgAABAgQIECBAgAABAgQIECBAgAAB&#10;AgQIECBAgAABAgQIECBAgAABAgQIECBAgAABAgQIECBAgAABAgQIECBAgAABAgQIECBAgAABAgQI&#10;ECBAgAABAgQIECBAgAABAgQIECBAgAABAgQIECBAgAABAgQIECBAgAABAgQIEBgWyHC7dAIECBAg&#10;QIAAAQIECBAgQIAAAQIECBAgQIAAAQIECBAgQIAAAQIECBAgQIAAAQIECBAgQIAAAQIECBAgQIAA&#10;AQIECBAgQIAAAQIECBAgQIAAAQIECBAgQIAAAQIECBAgQIAAAQIECBAgQIAAAQIECBAgQIAAAQIE&#10;CBAgQIAAAQIECBAgQIAAAQIECBAgQIAAAQIECBAgQIAAAQJ3Ark7MkSAAAECBAgQIECAAAECBAgQ&#10;IECAAAECBAgQIECAAAECBAgQIECAAAECBAgQIECAAAECBAgQIECAAAECBAgQIECAAAECBAgQIECA&#10;AAECBAgQIECAAAECBAgQIECAAAECBAgQIECAAAECBAgQIECAAAECBAgQIECAAAECBAgQIECAAAEC&#10;BAgQIECAAAECBAgQIECAAAECBAgQIEBgWCDD7dIJECBAgAABAgQIECBAgAABAgQIECBAgAABAgQI&#10;ECBAgAABAgQIECBAgAABAgQIECBAgAABAgQIECBAgAABAgQIECBAgAABAgQIECBAgAABAgQIECBA&#10;gAABAgQIECBAgAABAgQIECBAgAABAgQIECBAgAABAgQIECBAgAABAgQIECBAgAABAgQIECBAgAAB&#10;AgQIECBAgAABAgQI3Ank7sgQAQIECBAgQIAAAQIECBAgQIAAAQIECBAgQIAAAQIECBAgQIAAAQIE&#10;CBAgQIAAAQIECBAgQIAAAQIECBAgQIAAAQIECBAgQIAAAQIECBAgQIAAAQIECBAgQIAAAQIECBAg&#10;QIAAAQIECBAgQIAAAQIECBAgQIAAAQIECBAgQIAAAQIECBAgQIAAAQIECBAgQIAAAQIECBAgQIAA&#10;gWGBDLdLJ0CAAAECBAgQIECAAAECBAgQIECAAAECBAgQIECAAAECBAgQIECAAAECBAgQIECAAAEC&#10;BAgQIECAAAECBAgQIECAAAECBAgQIECAAAECBAgQIECAAAECBAgQIECAAAECBAgQIECAAAECBAgQ&#10;IECAAAECBAgQIECAAAECBAgQIECAAAECBAgQIECAAAECBAgQIECAAAECBAgQIHAnkLsjQwQIECBA&#10;gAABAgQIECBAgAABAgQIECBAgAABAgQIECBAgAABAgQIECBAgAABAgQIECBAgAABAgQIECBAgAAB&#10;AgQIECBAgAABAgQIECBAgAABAgQIECBAgAABAgQIECBAgAABAgQIECBAgAABAgQIECBAgAABAgQI&#10;ECBAgAABAgQIECBAgAABAgQIECBAgAABAgQIECBAgAABAgSGBTLcLp0AAQIECBAgQIAAAQIECBAg&#10;QIAAAQIECBAgQIAAAQIECBAgQIAAAQIECBAgQIAAAQIECBAgQIAAAQIECBAgQIAAAQIECBAgQIAA&#10;AQIECBAgQIAAAQIECBAgQIAAAQIECBAgQIAAAQIECBAgQIAAAQIECBAgQIAAAQIECBAgQIAAAQIE&#10;CBAgQIAAAQIECBAgQIAAAQIECBAgQIDAnUDujgwRIECAAAECBAgQIECAAAECBAgQIECAAAECBAgQ&#10;IECAAAECBAgQIECAAAECBAgQIECAAAECBAgQIECAAAECBAgQIECAAAECBAgQIECAAAECBAgQIECA&#10;AAECBAgQIECAAAECBAgQIECAAAECBAgQIECAAAECBAgQIECAAAECBAgQIECAAAECBAgQIECAAAEC&#10;BAgQIECAAAECBAgQGBbIcLt0AgQIECBAgAABAgQIECBAgAABAgQIECBAgAABAgQIECBAgAABAgQI&#10;ECBAgAABAgQIECBAgAABAgQIECBAgAABAgQIECBAgAABAgQIECBAgAABAgQIECBAgAABAgQIECBA&#10;gAABAgQIECBAgAABAgQIECBAgAABAgQIECBAgAABAgQIECBAgAABAgQIECBAgAABAgQIECBAgAAB&#10;AncCuTsyRIAAAQIECBAgQIAAAQIECBAgQIAAAQIECBAgQIAAAQIECBAgQIAAAQIECBAgQIAAAQIE&#10;CBAgQIAAAQIECBAgQIAAAQIECBAgQIAAAQIECBAgQIAAAQIECBAgQIAAAQIECBAgQIAAAQIECBAg&#10;QIAAAQIECBAgQIAAAQIECBAgQIAAAQIECBAgQIAAAQIECBAgQIAAAQIECBAgQGBYIMPt0gkQIECA&#10;AAECBAgQIECAAAECBAgQIECAAAECBAgQIECAAAECBAgQIECAAAECBAgQIECAAAECBAgQIECAAAEC&#10;BAgQIECAAAECBAgQIECAAAECBAgQIECAAAECBAgQIECAAAECBAgQIECAAAECBAgQIECAAAECBAgQ&#10;IECAAAECBAgQIECAAAECBAgQIECAAAECBAgQIECAAAECBAjcCeTuyBABAgQIECBAgAABAgQIECBA&#10;gAABAgQIECBAgAABAgQIECBAgAABAgQIECBAgAABAgQIECBAgAABAgQIECBAgAABAgQIECBAgAAB&#10;AgQIECBAgAABAgQIECBAgAABAgQIECBAgAABAgQIECBAgAABAgQIECBAgAABAgQIECBAgAABAgQI&#10;ECBAgAABAgQIECBAgAABAgQIECBAgACBYYEMt0snQIAAAQIECBAgQIAAAQIECBAgQIAAAQIECBAg&#10;QIAAAQIECBAgQIAAAQIECBAgQIAAAQIECBAgQIAAAQIECBAgQIAAAQIECBAgQIAAAQIECBAgQIAA&#10;AQIECBAgQIAAAQIECBAgQIAAAQIECBAgQIAAAQIECBAgQIAAAQIECBAgQIAAAQIECBAgQIAAAQIE&#10;CBAgQIAAAQIECBAgcCeQuyNDBAgQIECAAAECBAgQIECAAAECBAgQIECAAAECBAgQIECAAAECBAgQ&#10;IECAAAECBAgQIECAAAECBAgQIECAAAECBAgQIECAAAECBAgQIECAAAECBAgQIECAAAECBAgQIECA&#10;AAECBAgQIECAAAECBAgQIECAAAECBAgQIECAAAECBAgQIECAAAECBAgQIECAAAECBAgQIECAAAEC&#10;BIYFMtwunQABAgQIECBAgAABAgQIECBAgAABAgQIECBAgAABAgQIECBAgAABAgQIECBAgAABAgQI&#10;ECBAgAABAgQIECBAgAABAgQIECBAgAABAgQIECBAgAABAgQIECBAgAABAgQIECBAgAABAgQIECBA&#10;gAABAgQIECBAgAABAgQIECBAgAABAgQIECBAgAABAgQIECBAgAABAgQIECBAgMCdQO6ODBEgQIAA&#10;AQIECBAgQIAAAQIECBAgQIAAAQIECBAgQIAAAQIECBAgQIAAAQIECBAgQIAAAQIECBAgQIAAAQIE&#10;CBAgQIAAAQIECBAgQIAAAQIECBAgQIAAAQIECBAgQIAAAQIECBAgQIAAAQIECBAgQIAAAQIECBAg&#10;QIAAAQIECBAgQIAAAQIECBAgQIAAAQIECBAgQIAAAQIECBAYFshwu3QCBAgQIECAAAECBAgQIECA&#10;AAECBAgQIECAAAECBAgQIECAAAECBAgQIECAAAECBAgQIECAAAECBAgQIECAAAECBAgQIECAAAEC&#10;BAgQIECAAAECBAgQIECAAAECBAgQIECAAAECBAgQIECAAAECBAgQIECAAAECBAgQIECAAAECBAgQ&#10;IECAAAECBAgQIECAAAECBAgQIECAAAECdwK5OzJEgAABAgQIECBAgAABAgQIECBAgAABAgQIECBA&#10;gAABAgQIECBAgAABAgQIECBAgAABAgQIECBAgAABAgQIECBAgAABAgQIECBAgAABAgQIECBAgAAB&#10;AgQIECBAgAABAgQIECBAgAABAgQIECBAgAABAgQIECBAgAABAgQIECBAgAABAgQIECBAgAABAgQI&#10;ECBAgAABAgQIECBAYFggw+3SCRAgQIAAAQIECBAgQIAAAQIECBAgQIAAAQIECBAgQIAAAQIECBAg&#10;QIAAAQIECBAgQIAAAQIECBAgQIAAAQIECBAgQIAAAQIECBAgQIAAAQIECBAgQIAAAQIECBAgQIAA&#10;AQIECBAgQIAAAQIECBAgQIAAAQIECBAgQIAAAQIECBAgQIAAAQIECBAgQIAAAQIECBAgQIAAAQIE&#10;CNwJ5O7IEAECBAgQIECAAAECBAgQIECAAAECBAgQIECAAAECBAgQIECAAAECBAgQIECAAAECBAgQ&#10;IECAAAECBAgQIECAAAECBAgQIECAAAECBAgQIECAAAECBAgQIECAAAECBAgQIECAAAECBAgQIECA&#10;AAECBAgQIECAAAECBAgQIECAAAECBAgQIECAAAECBAgQIECAAAECBAgQIECAAIFhgQy3SydAgAAB&#10;AgQIECBAgAABAgQIECBAgAABAgQIECBAgAABAgQIECBAgAABAgQIECBAgAABAgQIECBAgAABAgQI&#10;ECBAgAABAgQIECBAgAABAgQIECBAgAABAgQIECBAgAABAgQIECBAgAABAgQIECBAgAABAgQIECBA&#10;gAABAgQIECBAgAABAgQIECBAgAABAgQIECBAgAABAgQIECBwJ5C7I0MECBAgQIAAAQIECBAgQIAA&#10;AQIECBAgQIAAAQIECBAgQIAAAQIECBAgQIAAAQIECBAgQIAAAQIECBAgQIAAAQIECBAgQIAAAQIE&#10;CBAgQIAAAQIECBAgQIAAAQIECBAgQIAAAQIECBAgQIAAAQIECBAgQIAAAQIECBAgQIAAAQIECBAg&#10;QIAAAQIECBAgQIAAAQIECBAgQIAAAQIEhgUy3C6dAAECBAgQIECAAAECBAgQIECAAAECBAgQIECA&#10;AAECBAgQIECAAAECBAgQIECAAAECBAgQIECAAAECBAgQIECAAAECBAgQIECAAAECBAgQIECAAAEC&#10;BAgQIECAAAECBAgQIECAAAECBAgQIECAAAECBAgQIECAAAECBAgQIECAAAECBAgQIECAAAECBAgQ&#10;IECAAAECBAgQIECAwJ1A7o4MESBAgAABAgQIECBAgAABAgQIECBAgAABAgQIECBAgAABAgQIECBA&#10;gAABAgQIECBAgAABAgQIECBAgAABAgQIECBAgAABAgQIECBAgAABAgQIECBAgAABAgQIECBAgAAB&#10;AgQIECBAgAABAgQIECBAgAABAgQIECBAgAABAgQIECBAgAABAgQIECBAgAABAgQIECBAgAABAgQI&#10;EBgWyHC7dAIECBAgQIAAAQIECBAgQIAAAQIECBAgQIAAAQIECBAgQIAAAQIECBAgQIAAAQIECBAg&#10;QIAAAQIECBAgQIAAAQIECBAgQIAAAQIECBAgQIAAAQIECBAgQIAAAQIECBAgQIAAAQIECBAgQIAA&#10;AQIECBAgQIAAAQIECBAgQIAAAQIECBAgQIAAAQIECBAgQIAAAQIECBAgQIAAAQJ3Ark7MkSAAAEC&#10;BAgQIECAAAECBAgQIECAAAECBAgQIECAAAECBAgQIECAAAECBAgQIECAAAECBAgQIECAAAECBAgQ&#10;IECAAAECBAgQIECAAAECBAgQIECAAAECBAgQIECAAAECBAgQIECAAAECBAgQIECAAAECBAgQIECA&#10;AAECBAgQIECAAAECBAgQIECAAAECBAgQIECAAAECBAgQIEBgWCDD7dIJECBAgAABAgQIECBAgAAB&#10;AgQIECBAgAABAgQIECBAgAABAgQIECBAgAABAgQIECBAgAABAgQIECBAgAABAgQIECBAgAABAgQI&#10;ECBAgAABAgQIECBAgAABAgQIECBAgAABAgQIECBAgAABAgQIECBAgAABAgQIECBAgAABAgQIECBA&#10;gAABAgQIECBAgAABAgQIECBAgAABAgQI3Ank7sgQAQIECBAgQIAAAQIECBAgQIAAAQIECBAgQIAA&#10;AQIECBAgQIAAAQIECBAgQIAAAQIECBAgQIAAAQIECBAgQIAAAQIECBAgQIAAAQIECBAgQIAAAQIE&#10;CBAgQIAAAQIECBAgQIAAAQIECBAgQIAAAQIECBAgQIAAAQIECBAgQIAAAQIECBAgQIAAAQIECBAg&#10;QIAAAQIECBAgQIAAgWGBDLdLJ0CAAAECBAgQIECAAAECBAgQIECAAAECBAgQIECAAAECBAgQIECA&#10;AAECBAgQIECAAAECBAgQIECAAAECBAgQIECAAAECBAgQIECAAAECBAgQIECAAAECBAgQIECAAAEC&#10;BAgQIECAAAECBAgQIECAAAECBAgQIECAAAECBAgQIECAAAECBAgQIECAAAECBAgQIECAAAECBAgQ&#10;IHAnkLsjQwQIECBAgAABAgQIECBAgAABAgQIECBAgAABAgQIECBAgAABAgQIECBAgAABAgQIECBA&#10;gAABAgQIECBAgAABAgQIECBAgAABAgQIECBAgAABAgQIECBAgAABAgQIECBAgAABAgQIECBAgAAB&#10;AgQIECBAgAABAgQIECBAgAABAgQIECBAgAABAgQIECBAgAABAgQIECBAgAABAgSGBTLcLp0AAQIE&#10;CBAgQIAAAQIECBAgQIAAAQIECBAgQIAAAQIECBAgQIAAAQIECBAgQIAAAQIECBAgQIAAAQIECBAg&#10;QIAAAQIECBAgQIAAAQIECBAgQIAAAQIECBAgQIAAAQIECBAgQIAAAQIECBAgQIAAAQIECBAgQIAA&#10;AQIECBAgQIAAAQIECBAgQIAAAQIECBAgQIAAAQIECBAgQIDAnUDujgwRIECAAAECBAgQIECAAAEC&#10;BAgQIECAAAECBAgQIECAAAECBAgQIECAAAECBAgQIECAAAECBAgQIECAAAECBAgQIECAAAECBAgQ&#10;IECAAAECBAgQIECAAAECBAgQIECAAAECBAgQIECAAAECBAgQIECAAAECBAgQIECAAAECBAgQIECA&#10;AAECBAgQIECAAAECBAgQIECAAAECBAgQGBbIcLt0AgQIECBAgAABAgQIECBAgAABAgQIECBAgAAB&#10;AgQIECBAgAABAgQIECBAgAABAgQIECBAgAABAgQIECBAgAABAgQIECBAgAABAgQIECBAgAABAgQI&#10;ECBAgAABAgQIECBAgAABAgQIECBAgAABAgQIECBAgAABAgQIECBAgAABAgQIECBAgAABAgQIECBA&#10;gAABAgQIECBAgAABAncCuTsyRIAAAQIECBAgQIAAAQIECBAgQIAAAQIECBAgQIAAAQIECBAgQIAA&#10;AQIECBAgQIAAAQIECBAgQIAAAQIECBAgQIAAAQIECBAgQIAAAQIECBAgQIAAAQIECBAgQIAAAQIE&#10;CBAgQIAAAQIECBAgQIAAAQIECBAgQIAAAQIECBAgQIAAAQIECBAgQIAAAQIECBAgQIAAAQIECBAg&#10;QGBYIMPt0gkQIECAAAECBAgQIECAAAECBAgQIECAAAECBAgQIECAAAECBAgQIECAAAECBAgQIECA&#10;AAECBAgQIECAAAECBAgQIECAAAECBAgQIECAAAECBAgQIECAAAECBAgQIECAAAECBAgQIECAAAEC&#10;BAgQIECAAAECBAgQIECAAAECBAgQIECAAAECBAgQIECAAAECBAgQIECAAAECBAjcCeTuyBABAgQI&#10;ECBAgAABAgQIECBAgAABAgQIECBAgAABAgQIECBAgAABAgQIECBAgAABAgQIECBAgAABAgQIECBA&#10;gAABAgQIECBAgAABAgQIECBAgAABAgQIECBAgAABAgQIECBAgAABAgQIECBAgAABAgQIECBAgAAB&#10;AgQIECBAgAABAgQIECBAgAABAgQIECBAgAABAgQIECBAgACBYYEMt0snQIAAAQIECBAgQIAAAQIE&#10;CBAgQIAAAQIECBAgQIAAAQIECBAgQIAAAQIECBAgQIAAAQIECBAgQIAAAQIECBAgQIAAAQIECBAg&#10;QIAAAQIECBAgQIAAAQIECBAgQIAAAQIECBAgQIAAAQIECBAgQIAAAQIECBAgQIAAAQIECBAgQIAA&#10;AQIECBAgQIAAAQIECBAgQIAAAQIECBAgcCeQuyNDBAgQIECAAAECBAgQIECAAAECBAgQIECAAAEC&#10;BAgQIECAAAECBAgQIECAAAECBAgQIECAAAECBAgQIECAAAECBAgQIECAAAECBAgQIECAAAECBAgQ&#10;IECAAAECBAgQIECAAAECBAgQIECAAAECBAgQIECAAAECBAgQIECAAAECBAgQIECAAAECBAgQIECA&#10;AAECBAgQIECAAAECBIYFMtwunQABAgQIECBAgAABAgQIECBAgAABAgQIECBAgAABAgQIECBAgAAB&#10;AgQIECBAgAABAgQIECBAgAABAgQIECBAgAABAgQIECBAgAABAgQIECBAgAABAgQIECBAgAABAgQI&#10;ECBAgAABAgQIECBAgAABAgQIECBAgAABAgQIECBAgAABAgQIECBAgAABAgQIECBAgAABAgQIECBA&#10;gMCdQO6ODBEgQIAAAQIECBAgQIAAAQIECBAgQIAAAQIECBAgQIAAAQIECBAgQIAAAQIECBAgQIAA&#10;AQIECBAgQIAAAQIECBAgQIAAAQIECBAgQIAAAQIECBAgQIAAAQIECBAgQIAAAQIECBAgQIAAAQIE&#10;CBAgQIAAAQIECBAgQIAAAQIECBAgQIAAAQIECBAgQIAAAQIECBAgQIAAAQIECBAYFshwu3QCBAgQ&#10;IECAAAECBAgQIECAAAECBAgQIECAAAECBAgQIECAAAECBAgQIECAAAECBAgQIECAAAECBAgQIECA&#10;AAECBAgQIECAAAECBAgQIECAAAECBAgQIECAAAECBAgQIECAAAECBAgQIECAAAECBAgQIECAAAEC&#10;BAgQIECAAAECBAgQIECAAAECBAgQIECAAAECBAgQIECAAAECdwK5OzJEgAABAgQIECBAgAABAgQI&#10;ECBAgAABAgQIECBAgAABAgQIECBAgAABAgQIECBAgAABAgQIECBAgAABAgQIECBAgAABAgQIECBA&#10;gAABAgQIECBAgAABAgQIECBAgAABAgQIECBAgAABAgQIECBAgAABAgQIECBAgAABAgQIECBAgAAB&#10;AgQIECBAgAABAgQIECBAgAABAgQIECBAYFggw+3SCRAgQIAAAQIECBAgQIAAAQIECBAgQIAAAQIE&#10;CBAgQIAAAQIECBAgQIAAAQIECBAgQIAAAQIECBAgQIAAAQIECBAgQIAAAQIECBAgQIAAAQIECBAg&#10;QIAAAQIECBAgQIAAAQIECBAgQIAAAQIECBAgQIAAAQIECBAgQIAAAQIECBAgQIAAAQIECBAgQIAA&#10;AQIECBAgQIAAAQIECNwJ5O7IEAECBAgQIECAAAECBAgQIECAAAECBAgQIECAAAECBAgQIECAAAEC&#10;BAgQIECAAAECBAgQIECAAAECBAgQIECAAAECBAgQIECAAAECBAgQIECAAAECBAgQIECAAAECBAgQ&#10;IECAAAECBAgQIECAAAECBAgQIECAAAECBAgQIECAAAECBAgQIECAAAECBAgQIECAAAECBAgQIECA&#10;AIFhgQy3SydAgAABAgQIECBAgAABAgQIECBAgAABAgQIECBAgAABAgQIECBAgAABAgQIECBAgAAB&#10;AgQIECBAgAABAgQIECBAgAABAgQIECBAgAABAgQIECBAgAABAgQIECBAgAABAgQIECBAgAABAgQI&#10;ECBAgAABAgQIECBAgAABAgQIECBAgAABAgQIECBAgAABAgQIECBAgAABAgQIECBwJ5C7I0MECBAg&#10;QIAAAQIECBAgQIAAAQIECBAgQIAAAQIECBAgQIAAAQIECBAgQIAAAQIECBAgQIAAAQIECBAgQIAA&#10;AQIECBAgQIAAAQIECBAgQIAAAQIECBAgQIAAAQIECBAgQIAAAQIECBAgQIAAAQIECBAgQIAAAQIE&#10;CBAgQIAAAQIECBAgQIAAAQIECBAgQIAAAQIECBAgQIAAAQIEhgUy3C6dAAECBAgQIECAAAECBAgQ&#10;IECAAAECBAgQIECAAAECBAgQIECAAAECBAgQIECAAAECBAgQIECAAAECBAgQIECAAAECBAgQIECA&#10;AAECBAgQIECAAAECBAgQIECAAAECBAgQIECAAAECBAgQIECAAAECBAgQIECAAAECBAgQIECAAAEC&#10;BAgQIECAAAECBAgQIECAAAECBAgQIECAwJ1A7o4MESBAgAABAgQIECBAgAABAgQIECBAgAABAgQI&#10;ECBAgAABAgQIECBAgAABAgQIECBAgAABAgQIECBAgAABAgQIECBAgAABAgQIECBAgAABAgQIECBA&#10;gAABAgQIECBAgAABAgQIECBAgAABAgQIECBAgAABAgQIECBAgAABAgQIECBAgAABAgQIECBAgAAB&#10;AgQIECBAgAABAgQIEBgWyHC7dAIECBAgQIAAAQIECBAgQIAAAQIECBAgQIAAAQIECBAgQIAAAQIE&#10;CBAgQIAAAQIECBAgQIAAAQIECBAgQIAAAQIECBAgQIAAAQIECBAgQIAAAQIECBAgQIAAAQIECBAg&#10;QIAAAQIECBAgQIAAAQIECBAgQIAAAQIECBAgQIAAAQIECBAgQIAAAQIECBAgQIAAAQIECBAgQIAA&#10;AQJ3Ark7MkSAAAECBAgQIECAAAECBAgQIECAAAECBAgQIECAAAECBAgQIECAAAECBAgQIECAAAEC&#10;BAgQIECAAAECBAgQIECAAAECBAgQIECAAAECBAgQIECAAAECBAgQIECAAAECBAgQIECAAAECBAgQ&#10;IECAAAECBAgQIECAAAECBAgQIECAAAECBAgQIECAAAECBAgQIECAAAECBAgQIEBgWCDD7dIJECBA&#10;gAABAgQIECBAgAABAgQIECBAgAABAgQIECBAgAABAgQIECBAgAABAgQIECBAgAABAgQIECBAgAAB&#10;AgQIECBAgAABAgQIECBAgAABAgQIECBAgAABAgQIECBAgAABAgQIECBAgAABAgQIECBAgAABAgQI&#10;ECBAgAABAgQIECBAgAABAgQIECBAgAABAgQIECBAgAABAgQI3Ank7sgQAQIECBAgQIAAAQIECBAg&#10;QIAAAQIECBAgQIAAAQIECBAgQIAAAQIECBAgQIAAAQIECBAgQIAAAQIECBAgQIAAAQIECBAgQIAA&#10;AQIECBAgQIAAAQIECBAgQIAAAQIECBAgQIAAAQIECBAgQIAAAQIECBAgQIAAAQIECBAgQIAAAQIE&#10;CBAgQIAAAQIECBAgQIAAAQIECBAgQIAAgWGBDLdLJ0CAAAECBAgQIECAAAECBAgQIECAAAECBAgQ&#10;IECAAAECBAgQIECAAAECBAgQIECAAAECBAgQIECAAAECBAgQIECAAAECBAgQIECAAAECBAgQIECA&#10;AAECBAgQIECAAAECBAgQIECAAAECBAgQIECAAAECBAgQIECAAAECBAgQIECAAAECBAgQIECAAAEC&#10;BAgQIECAAAECBAgQIHAnkLsjQwQIECBAgAABAgQIECBAgAABAgQIECBAgAABAgQIECBAgAABAgQI&#10;ECBAgAABAgQIECBAgAABAgQIECBAgAABAgQIECBAgAABAgQIECBAgAABAgQIECBAgAABAgQIECBA&#10;gAABAgQIECBAgAABAgQIECBAgAABAgQIECBAgAABAgQIECBAgAABAgQIECBAgAABAgQIECBAgAAB&#10;AgSGBTLcLp0AAQIECBAgQIAAAQIECBAgQIAAAQIECBAgQIAAAQIECBAgQIAAAQIECBAgQIAAAQIE&#10;CBAgQIAAAQIECBAgQIAAAQIECBAgQIAAAQIECBAgQIAAAQIECBAgQIAAAQIECBAgQIAAAQIECBAg&#10;QIAAAQIECBAgQIAAAQIECBAgQIAAAQIECBAgQIAAAQIECBAgQIAAAQIECBAgQIDAnUDujgwRIECA&#10;AAECBAgQIECAAAECBAgQIECAAAECBAgQIECAAAECBAgQJNKmrAAAQABJREFUIECAAAECBAgQIECA&#10;AAECBAgQIECAAAECBAgQIECAAAECBAgQIECAAAECBAgQIECAAAECBAgQIECAAAECBAgQIECAAAEC&#10;BAgQIECAAAECBAgQIECAAAECBAgQIECAAAECBAgQIECAAAECBAgQIECAAAECBAgQGBbIcLt0AgQI&#10;ECBAgAABAgQIECBAgAABAgQIECBAgAABAgQIECBAgAABAgQIECBAgAABAgQIECBAgAABAgQIECBA&#10;gAABAgQIECBAgAABAgQIECBAgAABAgQIECBAgAABAgQIECBAgAABAgQIECBAgAABAgQIECBAgAAB&#10;AgQIECBAgAABAgQIECBAgAABAgQIECBAgAABAgQIECBAgAABAncCuTsyRIAAAQIECBAgQIAAAQIE&#10;CBAgQIAAAQIECBAgQIAAAQIECBAgQIAAAQIECBAgQIAAAQIECBAgQIAAAQIECBAgQIAAAQIECBAg&#10;QIAAAQIECBAgQIAAAQIECBAgQIAAAQIECBAgQIAAAQIECBAgQIAAAQIECBAgQIAAAQIECBAgQIAA&#10;AQIECBAgQIAAAQIECBAgQIAAAQIECBAgQGBYIMPt0gkQIECAAAECBAgQIECAAAECBAgQIECAAAEC&#10;BAgQIECAAAECBAgQIECAAAECBAgQIECAAAECBAgQIECAAAECBAgQIECAAAECBAgQIECAAAECBAgQ&#10;IECAAAECBAgQIECAAAECBAgQIECAAAECBAgQIECAAAECBAgQIECAAAECBAgQIECAAAECBAgQIECA&#10;AAECBAgQIECAAAECBAjcCeTuyBABAgQIECBAgAABAgQIECBAgAABAgQIECBAgAABAgQIECBAgAAB&#10;AgQIECBAgAABAgQIECBAgAABAgQIECBAgAABAgQIECBAgAABAgQIECBAgAABAgQIECBAgAABAgQI&#10;ECBAgAABAgQIECBAgAABAgQIECBAgAABAgQIECBAgAABAgQIECBAgAABAgQIECBAgAABAgQIECBA&#10;gACBYYEMt0snQIAAAQIECBAgQIAAAQIECBAgQIAAAQIECBAgQIAAAQIECBAgQIAAAQIECBAgQIAA&#10;AQIECBAgQIAAAQIECBAgQIAAAQIECBAgQIAAAQIECBAgQIAAAQIECBAgQIAAAQIECBAgQIAAAQIE&#10;CBAgQIAAAQIECBAgQIAAAQIECBAgQIAAAQIECBAgQIAAAQIECBAgQIAAAQIECBAgcCeQuyNDBAgQ&#10;IECAAAECBAgQIECAAAECBAgQIECAAAECBAgQIECAAAECBAgQIECAAAECBAgQIECAAAECBAgQIECA&#10;AAECBAgQIECAAAECBAgQIECAAAECBAgQIECAAAECBAgQIECAAAECBAgQIECAAAECBAgQIECAAAEC&#10;BAgQIECAAAECBAgQIECAAAECBAgQIECAAAECBAgQIECAAAECBIYFMtwunQABAgQIECBAgAABAgQI&#10;ECBAgAABAgQIECBAgAABAgQIECBAgAABAgQIECBAgAABAgQIECBAgAABAgQIECBAgAABAgQIECBA&#10;gAABAgQIECBAgAABAgQIECBAgAABAgQIECBAgAABAgQIECBAgAABAgQIECBAgAABAgQIECBAgAAB&#10;AgQIECBAgAABAgQIECBAgAABAgQIECBAgMCdQO6ODBEgQIAAAQIECBAgQIAAAQIECBAgQIAAAQIE&#10;CBAgQIAAAQIECBAgQIAAAQIECBAgQIAAAQIECBAgQIAAAQIECBAgQIAAAQIECBAgQIAAAQIECBAg&#10;QIAAAQIECBAgQIAAAQIECBAgQIAAAQIECBAgQIAAAQIECBAgQIAAAQIECBAgQIAAAQIECBAgQIAA&#10;AQIECBAgQIAAAQIECBAYFshwu3QCBAgQIECAAAECBAgQIECAAAECBAgQIECAAAECBAgQIECAAAEC&#10;BAgQIECAAAECBAgQIECAAAECBAgQIECAAAECBAgQIECAAAECBAgQIECAAAECBAgQIECAAAECBAgQ&#10;IECAAAECBAgQIECAAAECBAgQIECAAAECBAgQIECAAAECBAgQIECAAAECBAgQIECAAAECBAgQIECA&#10;AAECdwK5OzJEgAABAgQIECBAgAABAgQIECBAgAABAgQIECBAgAABAgQIECBAgAABAgQIECBAgAAB&#10;AgQIECBAgAABAgQIECBAgAABAgQIECBAgAABAgQIECBAgAABAgQIECBAgAABAgQIECBAgAABAgQI&#10;ECBAgAABAgQIECBAgAABAgQIECBAgAABAgQIECBAgAABAgQIECBAgAABAgQIECBAYFggw+3SCRAg&#10;QIAAAQIECBAgQIAAAQIECBAgQIAAAQIECBAgQIAAAQIECBAgQIAAAQIECBAgQIAAAQIECBAgQIAA&#10;AQIECBAgQIAAAQIECBAgQIAAAQIECBAgQIAAAQIECBAgQIAAAQIECBAgQIAAAQIECBAgQIAAAQIE&#10;CBAgQIAAAQIECBAgQIAAAQIECBAgQIAAAQIECBAgQIAAAQIECNwJ5O7IEAECBAgQIECAAAECBAgQ&#10;IECAAAECBAgQIECAAAECBAgQIECAAAECBAgQIECAAAECBAgQIECAAAECBAgQIECAAAECBAgQIECA&#10;AAECBAgQIECAAAECBAgQIECAAAECBAgQIECAAAECBAgQIECAAAECBAgQIECAAAECBAgQIECAAAEC&#10;BAgQIECAAAECBAgQIECAAAECBAgQIECAAIFhgQy3SydAgAABAgQIECBAgAABAgQIECBAgAABAgQI&#10;ECBAgAABAgQIECBAgAABAgQIECBAgAABAgQIECBAgAABAgQIECBAgAABAgQIECBAgAABAgQIECBA&#10;gAABAgQIECBAgAABAgQIECBAgAABAgQIECBAgAABAgQIECBAgAABAgQIECBAgAABAgQIECBAgAAB&#10;AgQIECBAgAABAgQIECBwJ5C7I0MECBAgQIAAAQIECBAgQIAAAQIECBAgQIAAAQIECBAgQIAAAQIE&#10;CBAgQIAAAQIECBAgQIAAAQIECBAgQIAAAQIECBAgQIAAAQIECBAgQIAAAQIECBAgQIAAAQIECBAg&#10;QIAAAQIECBAgQIAAAQIECBAgQIAAAQIECBAgQIAAAQIECBAgQIAAAQIECBAgQIAAAQIECBAgQIAA&#10;AQIEhgUy3C6dAAECBAgQIECAAAECBAgQIECAAAECBAgQIECAAAECBAgQIECAAAECBAgQIECAAAEC&#10;BAgQIECAAAECBAgQIECAAAECBAgQIECAAAECBAgQIECAAAECBAgQIECAAAECBAgQIECAAAECBAgQ&#10;IECAAAECBAgQIECAAAECBAgQIECAAAECBAgQIECAAAECBAgQIECAAAECBAgQIECAwJ1A7o4MESBA&#10;gAABAgQIECBAgAABAgQIECBAgAABAgQIECBAgAABAgQIECBAgAABAgQIECBAgAABAgQIECBAgAAB&#10;AgQIECBAgAABAgQIECBAgAABAgQIECBAgAABAgQIECBAgAABAgQIECBAgAABAgQIECBAgAABAgQI&#10;ECBAgAABAgQIECBAgAABAgQIECBAgAABAgQIECBAgAABAgQIEBgWyHC7dAIECBAgQIAAAQIECBAg&#10;QIAAAQIECBAgQIAAAQIECBAgQIAAAQIECBAgQIAAAQIECBAgQIAAAQIECBAgQIAAAQIECBAgQIAA&#10;AQIECBAgQIAAAQIECBAgQIAAAQIECBAgQIAAAQIECBAgQIAAAQIECBAgQIAAAQIECBAgQIAAAQIE&#10;CBAgQIAAAQIECBAgQIAAAQIECBAgQIAAAQJ3Ark7MkSAAAECBAgQIECAAAECBAgQIECAAAECBAgQ&#10;IECAAAECBAgQIECAAAECBAgQIECAAAECBAgQIECAAAECBAgQIECAAAECBAgQIECAAAECBAgQIECA&#10;AAECBAgQIECAAAECBAgQIECAAAECBAgQIECAAAECBAgQIECAAAECBAgQIECAAAECBAgQIECAAAEC&#10;BAgQIECAAAECBAgQIEBgWCDD7dIJECBAgAABAgQIECBAgAABAgQIECBAgAABAgQIECBAgAABAgQI&#10;ECBAgAABAgQIECBAgAABAgQIECBAgAABAgQIECBAgAABAgQIECBAgAABAgQIECBAgAABAgQIECBA&#10;gAABAgQIECBAgAABAgQIECBAgAABAgQIECBAgAABAgQIECBAgAABAgQIECBAgAABAgQIECBAgAAB&#10;AgQI3Ank7sgQAQIECBAgQIAAAQIECBAgQIAAAQIECBAgQIAAAQIECBAgQIAAAQIECBAgQIAAAQIE&#10;CBAgQIAAAQIECBAgQIAAAQIECBAgQIAAAQIECBAgQIAAAQIECBAgQIAAAQIECBAgQIAAAQIECBAg&#10;QIAAAQIECBAgQIAAAQIECBAgQIAAAQIECBAgQIAAAQIECBAgQIAAAQIECBAgQIAAgWGBDLdLJ0CA&#10;AAECBAgQIECAAAECBAgQIECAAAECBAgQIECAAAECBAgQIECAAAECBAgQIECAAAECBAgQIECAAAEC&#10;BAgQIECAAAECBAgQIECAAAECBAgQIECAAAECBAgQIECAAAECBAgQIECAAAECBAgQIECAAAECBAgQ&#10;IECAAAECBAgQIECAAAECBAgQIECAAAECBAgQIECAAAECBAgQIHAnkLsjQwQIECBAgAABAgQIECBA&#10;gAABAgQIECBAgAABAgQIECBAgAABAgQIECBAgAABAgQIECBAgAABAgQIECBAgAABAgQIECBAgAAB&#10;AgQIECBAgAABAgQIECBAgAABAgQIECBAgAABAgQIECBAgAABAgQIECBAgAABAgQIECBAgAABAgQI&#10;ECBAgAABAgQIECBAgAABAgQIECBAgAABAgSGBTLcLp0AAQIECBAgQIAAAQIECBAgQIAAAQIECBAg&#10;QIAAAQIECBAgQIAAAQIECBAgQIAAAQIECBAgQIAAAQIECBAgQIAAAQIECBAgQIAAAQIECBAgQIAA&#10;AQIECBAgQIAAAQIECBAgQIAAAQIECBAgQIAAAQIECBAgQIAAAQIECBAgQIAAAQIECBAgQIAAAQIE&#10;CBAgQIAAAQIECBAgQIDAnUDujgwRIECAAAECBAgQIECAAAECBAgQIECAAAECBAgQIECAAAECBAgQ&#10;IECAAAECBAgQIECAAAECBAgQIECAAAECBAgQIECAAAECBAgQIECAAAECBAgQIECAAAECBAgQIECA&#10;AAECBAgQIECAAAECBAgQIECAAAECBAgQIECAQNm7FyC76vIA4N/e3c2LvMyTRCWREKFForFV0eKk&#10;VESpKLRjO9bW6hT7GG1GJEpRoVac2iktooiDTwqDWsmAEmnEqQ6PQIRJAyYhhIJJkEDIgzw22cBm&#10;k81uOauhedxz9u7ee3fvOfs7Mzu59//9z3e+/+9/ncH57jmXAAECBAgQIECAAAECBAgQIECAAAEC&#10;BAgQIECAAAECBAjkWKCU49qVToAAAQIECBAgQIAAAQIECBAgQIAAAQIECBAgQIAAAQIECBAgQIAA&#10;AQIECBAgQIAAAQIECBAgQIAAAQIECBAgQIAAAQIECBAgQIAAAQIECBAgQIAAAQIECBAgQIAAAQIE&#10;CBAgQIAAAQIECBAgQIAAAQIECBAgQIAAAQIECBAgQIAAAQIECBAgQIAAAQIECBAgQIAAAQIECBAg&#10;QKBwAqXCrciCCBAgQIAAAQIECBAgQIAAAQIECBAgQIAAAQIECBAgQIAAAQIECBAgQIAAAQIECBAg&#10;QIAAAQIECBAgQIAAAQIECBAgQIAAAQIECBAgQIAAAQIECBAgQIAAAQIECBAgQIAAAQIECBAgQIAA&#10;AQIECBAgQIAAAQIECBAgQIAAAQIECBAgQIAAAQIECBAgQIAAAQIECBAgQIAAAQIECORYoJTj2pVO&#10;gAABAgQIECBAgAABAgQIECBAgAABAgQIECBAgAABAgQIECBAgAABAgQIECBAgAABAgQIECBAgAAB&#10;AgQIECBAgAABAgQIECBAgAABAgQIECBAgAABAgQIECBAgAABAgQIECBAgAABAgQIECBAgAABAgQI&#10;ECBAgAABAgQIECBAgAABAgQIECBAgAABAgQIECBAgAABAgQIECBAoHACpcKtyIIIECBAgAABAgQI&#10;ECBAgAABAgQIECBAgAABAgQIECBAgAABAgQIECBAgAABAgQIECBAgAABAgQIECBAgAABAgQIECBA&#10;gAABAgQIECBAgAABAgQIECBAgAABAgQIECBAgAABAgQIECBAgAABAgQIECBAgAABAgQIECBAgAAB&#10;AgQIECBAgAABAgQIECBAgAABAgQIECBAgAABAgQI5FiglOPalU6AAAECBAgQIECAAAECBAgQIECA&#10;AAECBAgQIECAAAECBAgQIECAAAECBAgQIECAAAECBAgQIECAAAECBAgQIECAAAECBAgQIECAAAEC&#10;BAgQIECAAAECBAgQIECAAAECBAgQIECAAAECBAgQIECAAAECBAgQIECAAAECBAgQIECAAAECBAgQ&#10;IECAAAECBAgQIECAAAECBAgQIECgcAKlwq3IgggQIECAAAECBAgQIECAAAECBAgQIECAAAECBAgQ&#10;IECAAAECBAgQIECAAAECBAgQIECAAAECBAgQIECAAAECBAgQIECAAAECBAgQIECAAAECBAgQIECA&#10;AAECBAgQIECAAAECBAgQIECAAAECBAgQIECAAAECBAgQIECAAAECBAgQIECAAAECBAgQIECAAAEC&#10;BAgQIECAAAECBAjkWKCU49qVToAAAQIECBAgQIAAAQIECBAgQIAAAQIECBAgQIAAAQIECBAgQIAA&#10;AQIECBAgQIAAAQIECBAgQIAAAQIECBAgQIAAAQIECBAgQIAAAQIECBAgQIAAAQIECBAgQIAAAQIE&#10;CBAgQIAAAQIECBAgQIAAAQIECBAgQIAAAQIECBAgQIAAAQIECBAgQIAAAQIECBAgQIAAAQIECBAg&#10;QKBwAqXCrciCCBAgQIAAAQIECBAgQIAAAQIECBAgQIAAAQIECBAgQIAAAQIECBAgQIAAAQIECBAg&#10;QIAAAQIECBAgQIAAAQIECBAgQIAAAQIECBAgQIAAAQIECBAgQIAAAQIECBAgQIAAAQIECBAgQIAA&#10;AQIECBAgQIAAAQIECBAgQIAAAQIECBAgQIAAAQIECBAgQIAAAQIECBAgQIAAAQIECORYoJTj2pVO&#10;gAABAgQIECBAgAABAgQIECBAgAABAgQIECBAgAABAgQIECBAgAABAgQIECBAgAABAgQIECBAgAAB&#10;AgQIECBAgAABAgQIECBAgAABAgQIECBAgAABAgQIECBAgAABAgQIECBAgAABAgQIECBAgAABAgQI&#10;ECBAgAABAgQIECBAgAABAgQIECBAgAABAgQIECBAgAABAgQIECBAoHACpcKtyIIIECBAgAABAgQI&#10;ECBAgAABAgQIECBAgAABAgQIECBAgAABAgQIECBAgAABAgQIECBAgAABAgQIECBAgAABAgQIECBA&#10;gAABAgQIECBAgAABAgQIECBAgAABAgQIECBAgAABAgQIECBAgAABAgQIECBAgAABAgQIECBAgAAB&#10;AgQIECBAgAABAgQIECBAgAABAgQIECBAgAABAgQI5FiglOPalU6AAAECBAgQIECAAAECBAgQIECA&#10;AAECBAgQIECAAAECBAgQIECAAAECBAgQIECAAAECBAgQIECAAAECBAgQIECAAAECBAgQIECAAAEC&#10;BAgQIECAAAECBAgQIECAAAECBAgQIECAAAECBAgQIECAAAECBAgQIECAAAECBAgQIECAAAECBAgQ&#10;IECAAAECBAgQIECAAAECBAgQIECgcAKlwq3IgggQIECAAAECBAgQIECAAAECBAgQIECAAAECBAgQ&#10;IECAAAECBAgQIECAAAECBAgQIECAAAECBAgQIECAAAECBAgQIECAAAECBAgQIECAAAECBAgQIECA&#10;AAECBAgQIECAAAECBAgQIECAAAECBAgQIECAAAECBAgQIECAAAECBAgQIECAAAECBAgQIECAAAEC&#10;BAgQIECAAAECBAjkWKCU49qVToAAAQIECBAgQIAAAQIECBAgQIAAAQIECBAgQIAAAQIECBAgQIAA&#10;AQIECBAgQIAAAQIECBAgQIAAAQIECBAgQIAAAQIECBAgQIAAAQIECBAgQIAAAQIECBAgQIAAAQIE&#10;CBAgQIAAAQIECBAgQIAAAQIECBAgQIAAAQIECBAgQIAAAQIECBAgQIAAAQIECBAgQIAAAQIECBAg&#10;QKBwAqXCrciCCBAgQIAAAQIECBAgQIAAAQIECBAgQIAAAQIECBAgQIAAAQIECBAgQIAAAQIECBAg&#10;QIAAAQIECBAgQIAAAQIECBAgQIAAAQIECBAgQIAAAQIECBAgQIAAAQIECBAgQIAAAQIECBAgQIAA&#10;AQIECBAgQIAAAQIECBAgQIAAAQIECBAgQIAAAQIECBAgQIAAAQIECBAgQIAAAQIECORYoCXHtSud&#10;AIEcCaxcuTJuuummHFWsVAIECBAgQIAAAQIECBAYTIGOjo7YsWNH5iXHjBkTkydPzpwjSIAAAQIE&#10;CBAgQIAAAQIECBAgQIAAAQIECBAgQIAAAQIECBAgQIAAAQIECBAgQIAAAQIECBAgQIAAAQIECBAg&#10;QIAAAQIECBAgQIAAAQIECBAgQIAAAQIECBAgQIAAAQIECBAgQIAAAQIECBAgQIAAAQIECBAgQIAA&#10;AQIECBAgQIAAAQIECBA4UuD3f//3Y9asWUcO5eJ1Sy6qVCQBArkXWLx4cSR/DgIECBAgQIAAAQIE&#10;CBAgQIAAAQIECBAgQIAAAQIECBAgQIAAAQIECBAgQIAAAQIECBAgQIAAAQIECBAgQIAAAQIECBAg&#10;QIAAAQIECBAgQIAAAQIECBAgQIAAAQIECBAgQIAAAQIECBAgQIAAAQIECBAgQIAAAQIECBAgQIAA&#10;AQIECBAgQIAAAQIECBAgQIAAAQIECBAgMFgCixcvjlmzZg3W5Wp2nVLNMklEgAABAgQIECBAgAAB&#10;AgQIECBAgAABAgQIECBAgAABAgQIECBAgAABAgQIECBAgAABAgQIECBAgAABAgQIECBAgAABAgQI&#10;ECBAgAABAgQIECBAgAABAgQIECBAgAABAgQIECBAgAABAgQIECBAgAABAgQIECBAgAABAgQIECBA&#10;gAABAgQIECBAgAABAgQIECBAgAABAgQIECBAgEDVAqWqM0hAgAABAgQIECBAgAABAgQIECBAgAAB&#10;AgQIECBAgAABAgQIECBAgAABAgQIECBAgAABAgQIECBAgAABAgQIECBAgAABAgQIECBAgAABAgQI&#10;ECBAgAABAgQIECBAgAABAgQIECBAgAABAgQIECBAgAABAgQIECBAgAABAgQIECBAgAABAgQIECBA&#10;gAABAgQIECBAgAABAgQIECBAgEDNBEo1yyQRAQIECBAgQIAAAQIECBAgQIAAAQIECBAgQIAAAQIE&#10;CBAgQIAAAQIECBAgQIAAAQIECBAgQIAAAQIECBAgQIAAAQIECBAgQIAAAQIECBAgQIAAAQIECBAg&#10;QIAAAQIECBAgQIAAAQIECBAgQIAAAQIECBAgQIAAAQIECBAgQIAAAQIECBAgQIAAAQIECBAgQIAA&#10;AQIECBAgQIAAAQJVCzT1vHhUnUUCAgSGtUBHR0fs27fvKINp06Yd9d4bAgQIEBi+ApMmTYpZs2Zl&#10;Amzbti2effbZzDmCBAgQIECAAAECBAgQIECAAAECBAgQIECAAAECBAgQIECAQG0ETj/99BgxYkRm&#10;slWrVoWvmGYSCRIgQIAAAQIECBAgQIAAAQIECBAgQIAAAQIECBAgQIAAgZoIuCe/JoySECBAgAAB&#10;AgQIECBAgAABAgQIECBAgAABAgQIECBAgACBmgm4J79mlBIRIECAAAECBAgQIECAAAECBAgQIECA&#10;AAECBAgQIECAAIGqBdyTXzWhBEcILF68OP7kT/7kiJF8vGzJR5mqJECgkQVGjx4dyZ+DAAECBAiU&#10;EyiVStHa2lou9NJYc3PzS6+9IECAAAECBAgQIECAAAECBAgQIECAAAECBAgQIECAAAECBOor0NLS&#10;0mcvv6mpKXp6eupbiOwECBAgQIAAAQIECBAgQIAAAQIECBAgQIAAAQIECBAgQIBAuCffh4AAAQIE&#10;CBAgQIAAAQIECBAgQIAAAQIECBAgQIAAAQIECDSWgHvyG2s/VEOAAAECBAgQIECAAAECBAgQIECA&#10;AAECBAgQIECAAAECw1vAPfnDe/+t/tcCJRAECBAgQIAAAQIECBAgQIAAAQIECBAgQIAAAQIECBAg&#10;QIAAAQIECBAgQIAAAQIECBAgQIAAAQIECBAgQIAAAQIECBAgQIAAAQIECBAgQIAAAQIECBAgQIAA&#10;AQIECBAgQIAAAQIECBAgQIAAAQIECBAgQIAAAQIECBAgQIAAAQIECBAgQIAAAQIECBAgQIAAAQIE&#10;CBAgQIAAAQIECDSOQKlxSlEJAQIECBAgQIAAAQIECBAgQIAAAQIECBAgQIAAAQIECBAgQIAAAQIE&#10;CBAgQIAAAQIECBAgQIAAAQIECBAgQIAAAQIECBAgQIAAAQIECBAgQIAAAQIECBAgQIAAAQIECBAg&#10;QIAAAQIECBAgQIAAAQIECBAgQIAAAQIECBAgQIAAAQIECBAgQIAAAQIECBAgQIAAAQIECBAgQIAA&#10;AQJNPS8eGAgQIFBrgUsvvbTWKeUjQIAAgZwKbN26NR5//PHM6l/xilfEnDlzMucIEiBAgAABAgQI&#10;ECBAgAABAgQIECBAgAABAgQIECBAgAABArURePDBB6OzszMz2VlnnRXNzc2ZcwQJECBAgAABAgQI&#10;ECBAgAABAgQIECBAgAABAgQIECBAgACB6gXck1+9oQwECBAgQIAAAQIECBAgQIAAAQIECBAgQIAA&#10;AQIECBAgQKCWAu7Jr6WmXAQIECBAgAABAgQIECBAgAABAgQIECBAgAABAgQIECBAoDoB9+RX5+fs&#10;owX+4i/+IubNm3f0YA7eNfW8eOSgTiUSIECAAAECBAjkVGDp0qVx5ZVXZlaf/Mf0woULM+cIEiBA&#10;gAABAgQIECBAgAABAgQIECBAgAABAgQIECBAgAABArURuPDCC2PLli2Zye69994YNWpU5hxBAgQI&#10;ECBAgAABAgQIECBAgAABAgQIECBAgAABAgQIECBAoHoB9+RXbygDAQIECBAgQIAAAQIECBAgQIAA&#10;AQIECBAgQIAAAQIECBCopYB78mupKRcBAgQIECBAgAABAgQIECBAgAABAgQIECBAgAABAgQIEKhO&#10;wD351fk5uxgCpWIswyoIECBAgAABAgQIECBAgAABAgQIECBAgAABAgQIECBAgAABAgQIECBAgAAB&#10;AgQIECBAgAABAgQIECBAgAABAgQIECBAgAABAgQIECBAgAABAgQIECBAgAABAgQIECBAgAABAgQI&#10;ECBAgAABAgQIECBAgAABAgQIECBAgAABAgQIECBAgAABAgQIECBAgAABAgQIECBAgAABAgQIFEOg&#10;VIxlWAUBAgQIECBAgAABAgQIECBAgAABAgQIECBAgAABAgQIECBAgAABAgQIECBAgAABAgQIECBA&#10;gAABAgQIECBAgAABAgQIECBAgAABAgQIECBAgAABAgQIECBAgAABAgQIECBAgAABAgQIECBAgAAB&#10;AgQIECBAgAABAgQIECBAgAABAgQIECBAgAABAgQIECBAgAABAgQIECBAgACBYgiUirEMqyBAgAAB&#10;AgQIECBAgAABAgQIECBAgAABAgQIECBAgAABAgQIECBAgAABAgQIECBAgAABAgQIECBAgAABAgQI&#10;ECBAgAABAgQIECBAgAABAgQIECBAgAABAgQIECBAgAABAgQIECBAgAABAgQIECBAgAABAgQIECBA&#10;gAABAgQIECBAgAABAgQIECBAgAABAgQIECBAgAABAgQIECBQDIFSMZZhFQQIECBAgAABAgQIECBA&#10;gAABAgQIECBAgAABAgQIECBAgAABAgQIECBAgAABAgQIECBAgAABAgQIECBAgAABAgQIECBAgAAB&#10;AgQIECBAgAABAgQIECBAgAABAgQIECBAgAABAgQIECBAgAABAgQIECBAgAABAgQIECBAgAABAgQI&#10;ECBAgAABAgQIECBAgAABAgQIECBAgAABAgSKIVAqxjKsggABAgQIECBAgAABAgQIECBAgAABAgQI&#10;ECBAgAABAgQIECBAgAABAgQIECBAgAABAgQIECBAgAABAgQIECBAgAABAgQIECBAgAABAgQIECBA&#10;gAABAgQIECBAgAABAgQIECBAgAABAgQIECBAgAABAgQIECBAgAABAgQIECBAgAABAgQIECBAgAAB&#10;AgQIECBAgAABAgQIECBAgEAxBErFWIZVECBAgAABAgQIECBAgAABAgQIECBAgAABAgQIECBAgAAB&#10;AgQIECBAgAABAgQIECBAgAABAgQIECBAgAABAgQIECBAgAABAgQIECBAgAABAgQIECBAgAABAgQI&#10;ECBAgAABAgQIECBAgAABAgQIECBAgAABAgQIECBAgAABAgQIECBAgAABAgQIECBAgAABAgQIECBA&#10;gAABAgQIECiGQKkYy7AKAgQIECBAgAABAgQIECBAgAABAgQIECBAgAABAgQIECBAgAABAgQIECBA&#10;gAABAgQIECBAgAABAgQIECBAgAABAgQIECBAgAABAgQIECBAgAABAgQIECBAgAABAgQIECBAgAAB&#10;AgQIECBAgAABAgQIECBAgAABAgQIECBAgAABAgQIECBAgAABAgQIECBAgAABAgQIECBAgAABAsUQ&#10;KBVjGVZBgAABAgQIECBAgAABAgQIECBAgAABAgQIECBAgAABAgQIECBAgAABAgQIECBAgAABAgQI&#10;ECBAgAABAgQIECBAgAABAgQIECBAgAABAgQIECBAgAABAgQIECBAgAABAgQIECBAgAABAgQIECBA&#10;gAABAgQIECBAgAABAgQIECBAgAABAgQIECBAgAABAgQIECBAgAABAgQIECBAoBgCpWIswyoIECBA&#10;gAABAgQIECBAgAABAgQIECBAgAABAgQIECBAgAABAgQIECBAgAABAgQIECBAgAABAgQIECBAgAAB&#10;AgQIECBAgAABAgQIECBAgAABAgQIECBAgAABAgQIECBAgAABAgQIECBAgAABAgQIECBAgAABAgQI&#10;ECBAgAABAgQIECBAgAABAgQIECBAgAABAgQIECBAgAABAgQIFEOgVIxlWAUBAgQIECBAgAABAgQI&#10;ECBAgAABAgQIECBAgAABAgQIECBAgAABAgQIECBAgAABAgQIECBAgAABAgQIECBAgAABAgQIECBA&#10;gAABAgQIECBAgAABAgQIECBAgAABAgQIECBAgAABAgQIECBAgAABAgQIECBAgAABAgQIECBAgAAB&#10;AgQIECBAgAABAgQIECBAgAABAgQIECBAgACBYgiUirEMqyBAgAABAgQIECBAgAABAgQIECBAgAAB&#10;AgQIECBAgAABAgQIECBAgAABAgQIECBAgAABAgQIECBAgAABAgQIECBAgAABAgQIECBAgAABAgQI&#10;ECBAgAABAgQIECBAgAABAgQIECBAgAABAgQIECBAgAABAgQIECBAgAABAgQIECBAgAABAgQIECBA&#10;gAABAgQIECBAgAABAgQIECBQDIFSMZZhFQQIECBAgAABAgQIECBAgAABAgQIECBAgAABAgQIECBA&#10;gAABAgQIECBAgAABAgQIECBAgAABAgQIECBAgAABAgQIECBAgAABAgQIECBAgAABAgQIECBAgAAB&#10;AgQIECBAgAABAgQIECBAgAABAgQIECBAgAABAgQIECBAgAABAgQIECBAgAABAgQIECBAgAABAgQI&#10;ECBAgAABAgSKIVAqxjKsggABAgQIECBAgAABAgQIECBAgAABAgQIECBAgAABAgQIECBAgAABAgQI&#10;ECBAgAABAgQIECBAgAABAgQIECBAgAABAgQIECBAgAABAgQIECBAgAABAgQIECBAgAABAgQIECBA&#10;gAABAgQIECBAgAABAgQIECBAgAABAgQIECBAgAABAgQIECBAgAABAgQIECBAgAABAgQIECBAgEAx&#10;BErFWIZVECBAgAABAgQIECBAgAABAgQIECBAgAABAgQIECBAgAABAgQIECBAgAABAgQIECBAgAAB&#10;AgQIECBAgAABAgQIECBAgAABAgQIECBAgAABAgQIECBAgAABAgQIECBAgAABAgQIECBAgAABAgQI&#10;ECBAgAABAgQIECBAgAABAgQIECBAgAABAgQIECBAgAABAgQIECBAgAABAgQIECiGQKkYy7AKAgQI&#10;ECBAgAABAgQIECBAgAABAgQIECBAgAABAgQIECBAgAABAgQIECBAgAABAgQIECBAgAABAgQIECBA&#10;gAABAgQIECBAgAABAgQIECBAgAABAgQIECBAgAABAgQIECBAgAABAgQIECBAgAABAgQIECBAgAAB&#10;AgQIECBAgAABAgQIECBAgAABAgQIECBAgAABAgQIECBAgAABAsUQKBVjGVZBgAABAgQIECBAgAAB&#10;AgQIECBAgAABAgQIECBAgAABAgQIECBAgAABAgQIECBAgAABAgQIECBAgAABAgQIECBAgAABAgQI&#10;ECBAgAABAgQIECBAgAABAgQIECBAgAABAgQIECBAgAABAgQIECBAgAABAgQIECBAgAABAgQIECBA&#10;gAABAgQIECBAgAABAgQIECBAgAABAgQIECBAoBgCLcVYhlUQIECAAAECBAg0qsCIESNi4sSJmeWN&#10;Hj06My5IgAABAgQIECBAgAABAgQIECBAgAABAgQIECBAgAABAgQI1E5gwoQJ0dHRUbuEMhEgQIAA&#10;AQIECBAgQIAAAQIECBAgQIAAAQIECBAgQIAAAQIDFnBP/oDpnEiAAAECBAgQIECAAAECBAgQIECA&#10;AAECBAgQIECAAAECBOoi4J78urBKSoAAAQIECBAgQIAAAQIECBAgQIAAAQIECBAgQIAAAQIEBiTg&#10;nvwBsTmpYAJNPS8eBVuT5RAgQIAAAQIECBAgQIAAAQIECBAgQIAAAQIECBAgQIAAAQIECBAgQIAA&#10;AQIECBAgQIAAAQIECBAgQIAAAQIECBAgQIAAAQIECBAgQIAAAQIECBAgQIAAAQIECBAgQIAAAQIE&#10;CBAgQIAAAQIECBAgQIAAAQIECBAgQIAAAQIECBAgQIAAAQIECBAgQIAAAQIECBAgQIAAAQIECBDI&#10;rUApt5UrnAABAgQIECBAgAABAgQIECBAgAABAgQIECBAgAABAgQIECBAgAABAgQIECBAgAABAgQI&#10;ECBAgAABAgQIECBAgAABAgQIECBAgAABAgQIECBAgAABAgQIECBAgAABAgQIECBAgAABAgQIECBA&#10;gAABAgQIECBAgAABAgQIECBAgAABAgQIECBAgAABAgQIECBAgAABAgQIECBAgEABBUoFXJMlESBA&#10;gAABAgQIECBAgAABAgQIECBAgAABAgQIECBAgAABAgQIECBAgAABAgQIECBAgAABAgQIECBAgAAB&#10;AgQIECBAgAABAgQIECBAgAABAgQIECBAgAABAgQIECBAgAABAgQIECBAgAABAgQIECBAgAABAgQI&#10;ECBAgAABAgQIECBAgAABAgQIECBAgAABAgQIECBAgAABAgQIEMitQCm3lSucAAECBAgQIECAAAEC&#10;BAgQIECAAAECBAgQIECAAAECBAgQIECAAAECBAgQIECAAAECBAgQIECAAAECBAgQIECAAAECBAgQ&#10;IECAAAECBAgQIECAAAECBAgQIECAAAECBAgQIECAAAECBAgQIECAAAECBAgQIECAAAECBAgQIECA&#10;AAECBAgQIECAAAECBAgQIECAAAECBAgQIECAQAEFSgVckyURIECAAAECBAgQIECAAAECBAgQIECA&#10;AAECBAgQIECAAAECBAgQIECAAAECBAgQIECAAAECBAgQIECAAAECBAgQIECAAAECBAgQIECAAAEC&#10;BAgQIECAAAECBAgQIECAAAECBAgQIECAAAECBAgQIECAAAECBAgQIECAAAECBAgQIECAAAECBAgQ&#10;IECAAAECBAgQIECAAAECBAgQyK1AKbeVK5wAAQIECBAgQIAAAQIECBAgQIAAAQIECBAgQIAAAQIE&#10;CBAgQIAAAQIECBAgQIAAAQIECBAgQIAAAQIECBAgQIAAAQIECBAgQIAAAQIECBAgQIAAAQIECBAg&#10;QIAAAQIECBAgQIAAAQIECBAgQIAAAQIECBAgQIAAAQIECBAgQIAAAQIECBAgQIAAAQIECBAgQIAA&#10;AQIECBAgQIBAAQVKBVyTJREgQIAAAQIECBAgQIAAAQIECBAgQIAAAQIECBAgQIAAAQIECBAgQIAA&#10;AQIECBAgQIAAAQIECBAgQIAAAQIECBAgQIAAAQIECBAgQIAAAQIECBAgQIAAAQIECBAgQIAAAQIE&#10;CBAgQIAAAQIECBAgQIAAAQIECBAgQIAAAQIECBAgQIAAAQIECBAgQIAAAQIECBAgQIAAAQIECBDI&#10;rUApt5UrnAABAgQIECBAgAABAgQIECBAgAABAgQIECBAgAABAgQIECBAgAABAgQIECBAgAABAgQI&#10;ECBAgAABAgQIECBAgAABAgQIECBAgAABAgQIECBAgAABAgQIECBAgAABAgQIECBAgAABAgQIECBA&#10;gAABAgQIECBAgAABAgQIECBAgAABAgQIECBAgAABAgQIECBAgAABAgQIECBAgEABBUoFXJMlESBA&#10;gAABAgQIECBAgAABAgQIECBAgAABAgQIECBAgAABAgQIECBAgAABAgQIECBAgAABAgQIECBAgAAB&#10;AgQIECBAgAABAgQIECBAgAABAgQIECBAgAABAgQIECBAgAABAgQIECBAgAABAgQIECBAgAABAgQI&#10;ECBAgAABAgQIECBAgAABAgQIECBAgAABAgQIECBAgAABAgQIEMitQCm3lSucAAECBAgQIECAAAEC&#10;BAgQIECAAAECBAgQIECAAAECBAgQIECAAAECBAgQIECAAAECBAgQIECAAAECBAgQIECAAAECBAgQ&#10;IECAAAECBAgQIECAAAECBAgQIECAAAECBAgQIECAAAECBAgQIECAAAECBAgQIECAAAECBAgQIECA&#10;AAECBAgQIECAAAECBAgQIECAAAECBAgQIECAQAEFSgVckyURIECAAAECBAgQIECAAAECBAgQIECA&#10;AAECBAgQIECAAAECBAgQIECAAAECBAgQIECAAAECBAgQIECAAAECBAgQIECAAAECBAgQIECAAAEC&#10;BAgQIECAAAECBAgQIECAAAECBAgQIECAAAECBAgQIECAAAECBAgQIECAAAECBAgQIECAAAECBAgQ&#10;IECAAAECBAgQIECAAAECBAgQyK1AKbeVK5wAAQIECBAgQIAAAQIECBAgQIAAAQIECBAgQIAAAQIE&#10;CBAgQIAAAQIECBAgQIAAAQIECBAgQIAAAQIECBAgQIAAAQIECBAgQIAAAQIECBAgQIAAAQIECBAg&#10;QIAAAQIECBAgQIAAAQIECBAgQIAAAQIECBAgQIAAAQIECBAgQIAAAQIECBAgQIAAAQIECBAgQIAA&#10;AQIECBAgQIBAAQVKBVyTJREgQIAAAQIECBAgQIAAAQIECBAgQIAAAQIECBAgQIAAAQIECBAgQIAA&#10;AQIECBAgQIAAAQIECBAgQIAAAQIECBAgQIAAAQIECBAgQIAAAQIECBAgQIAAAQIECBAgQIAAAQIE&#10;CBAgQIAAAQIECBAgQIAAAQIECBAgQIAAAQIECBAgQIAAAQIECBAgQIAAAQIECBAgQIAAAQIECBDI&#10;rUApt5UrnAABAgQIECBAgAABAgQIECBAgAABAgQIECBAgAABAgQIECBAgAABAgQIECBAgAABAgQI&#10;ECBAgAABAgQIECBAgAABAgQIECBAgAABAgQIECBAgAABAgQIECBAgAABAgQIECBAgAABAgQIECBA&#10;gAABAgQIECBAgAABAgQIECBAgAABAgQIECBAgAABAgQIECBAgAABAgQIECBAgEABBUoFXJMlESBA&#10;gAABAgQIECBAgAABAgQIECBAgAABAgQIECBAgAABAgQIECBAgAABAgQIECBAgAABAgQIECBAgAAB&#10;AgQIECBAgAABAgQIECBAgAABAgQIECBAgAABAgQIECBAgAABAgQIECBAgAABAgQIECBAgAABAgQI&#10;ECBAgAABAgQIECBAgAABAgQIECBAgAABAgQIECBAgAABAgQIEMitQCm3lSucAAECBAgQIECAAAEC&#10;BAgQIECAAAECBAgQIECAAAECBAgQIECAAAECBAgQIECAAAECBAgQIECAAAECBAgQIECAAAECBAgQ&#10;IECAAAECBAgQIECAAAECBAgQIECAAAECBAgQIECAAAECBAgQIECAAAECBAgQIECAAAECBAgQIECA&#10;AAECBAgQIECAAAECBAgQIECAAAECBAgQIECAQAEFSgVckyURIECAAAECBAgQIECAAAECBAgQIECA&#10;AAECBAgQIECAAAECBAgQIECAAAECBAgQIECAAAECBAgQIECAAAECBAgQIECAAAECBAgQIECAAAEC&#10;BAgQIECAAAECBAgQIECAAAECBAgQIECAAAECBAgQIECAAAECBAgQIECAAAECBAgQIECAAAECBAgQ&#10;IECAAAECBAgQIECAAAECBAgQyK1AKbeVK5wAAQIECBAgQIAAAQIECBAgQIAAAQIECBAgQIAAAQIE&#10;CBAgQIAAAQIECBAgQIAAAQIECBAgQIAAAQIECBAgQIAAAQIECBAgQIAAAQIECBAgQIAAAQIECBAg&#10;QIAAAQIECBAgQIAAAQIECBAgQIAAAQIECBAgQIAAAQIECBAgQIAAAQIECBAgQIAAAQIECBAgQIAA&#10;AQIECBAgQIBAAQVaCrgmSyJAgAABAgQI1ESgp6cnkr9SqVSTfJLkSyAP+5+HGvO166olQIAAAQIE&#10;CBAgQIAAAQIECBAgQIAAAQIECBAgQIAAgUYVyHuPfM+ePbFz587jeMePHx9Tpkw5btwAAQIECBAg&#10;QIAAAQIECBAgQIAAAQIECBAgQIAAAQIEGl0g6ePu3bs3du/eHZ2dnXHCCSfEuHHjYuzYsdHc3Nzo&#10;5auvSgF9/CoBnU6AAAECBAgQIECAAAECBAgQIECAAAECBAgQIECAAIE6CCT9+/b29hgxYkSMGTMm&#10;Wlr8LFEdmBs2pV5+w26NwggQIECAAAECBAgQIECAAAECBAgQIECAAAECBAgQIHCcgOeWH0dSuAF9&#10;/MJt6ZAvqOnFD1XPkFehAAIECBAgQIDAEAs888wz8eijj8azzz4bW7Zs6f1369atvV+gTv5zafLk&#10;yb0/BpX8INRJJ50UCxYsiAkTJgxx1S5fK4E87H8eaqzVfshDgAABAgQIECBAgAABAgQIECBAgAAB&#10;AgQIECBAgACBLIHnn38+PvWpTx03Jennf+ITnzhu3ED+BIrWI08e5Ldo0aJ4+umnj9uMuXPnxr//&#10;+78fN26AAAECBAgQIECAAAECBAgQIECAAAECBAgQIECAAAECjSTQ3d0d69ati/vuuy9++ctfxu7d&#10;u6OtrS2S8XLHCSecEHPmzIkzzjij9y/pjfrRs3JS+RjTx8/HPqmSAAECBAgQIECAAAECBAgQIECA&#10;AAECBAgQIECAAIHhI5D069euXRvLly+PzZs39/bxk15+ci/+kceIESMi6eEn9+InffxTTjkl5s2b&#10;F+PGjTtymtc5FNDLz+GmKZkAAQIECBAgQIAAAQIECBAgQIAAAQIECBAgQIAAAQK/EfDc8uJ9FPTx&#10;i7enjbiilkYsSk0ECBAgQIAAgcES2LJlS/znf/5nLFu2LHp6eo677MGDB3vHXnjhhaN+JOrGG2+M&#10;N73pTfH2t789Xve610WpVDruXAONL5CH/c9DjY2/0yokQIAAAQIECBAgQIAAAQIECBAgQIAAAQIE&#10;CBAgQKBIAqtXr46nnnrquCUd7vEfFzCQG4Gi9shvuOGGo753cuSGlPu+ypFxrwkQIECAAAECBAgQ&#10;IECAAAECBAgQIECAAAECBAgQIDCUAslDsO68887eHzRLfsis0iP5wbM1a9b0/iXnTJw4Md773vfG&#10;O9/5zmhtba00jXlDLKCPP8Qb4PIECBAgQIAAAQIECBAgQIAAAQIECBAgQIAAAQIECBA4RmDz5s29&#10;ffz7778/KunjHzhwIJK/ZG5yn35ytLS0xJlnnvnSM/aPuYS3DS6gl9/gG6Q8AgQIECBAgAABAgQI&#10;ECBAgAABAgQIECBAgAABAgQIVCDgueUVIOVkij5+TjaqIGW2FGQdlkGAAAECBAgQ6JfA9u3b45Zb&#10;bom77roruru7+3VuMvnQoUPx85//vPdvzpw5cdlll8W0adP6nccJQyOQh/3PQ41Ds3uuSoAAAQIE&#10;CBAgQIAAAQIECBAgQIAAAQIECBAgQIDAcBd46KGHhjtB4dZf5B75Aw88ED/5yU8Kt2cWRIAAAQIE&#10;CBAgQIAAAQIECBAgQIAAAQIECBAgQIBA8QWWLl0aN954Y+8PlVW72ra2tvjWt74VP/jBD+Kiiy6K&#10;s846q9qUzq+jgD5+HXGlJkCAAAECBAgQIECAAAECBAgQIECAAAECBAgQIECAwAAFknuWv/3tb1fd&#10;x+/q6or777+/9++1r31tfPSjH43p06cPsCqnDZaAXv5gSbsOAQIECBAgQIAAAQIECBAgQIAAAQIE&#10;CBAgQIAAAQIE6ivgueX19R2s7Pr4gyXtOkcKlI584zUBAgQIECBAYDgIbNq0KT7+8Y/Hz372s+ju&#10;7q56yRs2bIhLLrkkVq1aVXUuCeovkIf9z0ON9d8pVyBAgAABAgQIECBAgAABAgQIECBAgAABAgQI&#10;ECBAgMDxAvv374/ki9OO4ggUuUe+c+fO+OpXv1qczbISAgQIECBAgAABAgQIECBAgAABAgQIECBA&#10;gAABAgSGhUBbW1tceeWV8Y1vfKPqHzU7FmzXrl3xb//2b3HbbbcdG/K+QQT08RtkI5RBgAABAgQI&#10;ECBAgAABAgQIECBAgAABAgQIECBAgACB3wi0t7fHv/zLv8T1119f8z7+6tWr4+///u/jrrvu4t3A&#10;Anr5Dbw5SiNAgAABAgQIECBAgAABAgQIECBAgAABAgQIECBAgEA/BDy3vB9YDTxVH7+BN6fgpTX/&#10;04tHwddoeQQIECBAgACBlwS2bdsWl19+eezZs+elsVq8OHDgQNx7770xatSoOO2002qRUo46CORh&#10;//NQYx22RkoCBAgQIECAAAECBAgQIECAAAECBAgQIECAAAECBAhUJPDf//3f8cADD5SdO27cuDj/&#10;/PPLxgw2pkCRe+Td3d29D/p7+umnM/EnTZoU73jHOzLnCBIgQIAAAQIECBAgQIAAAQIECBAgQIAA&#10;AQIECBAgQGCwBPbt2xef+MQn4pe//GVdL5n8wNkLL7wQr3/96+t6Hcn7J6CPH6GP37/PjNkECBAg&#10;QIAAAQIECBAgQIAAAQIECBAgQIAAAQIECNRX4ODBg73P1V+zZk3dLnTo0KFYsWJFnHjiiTF79uy6&#10;XUfigQno5evlD+yT4ywCBAgQIECAAAECBAgQIECAAAECBAgQIECAAAECBBpNwHPLG21HBlaPPr4+&#10;/sA+ObU5q1SbNLIQIECAAAECBBpfYPfu3fGP//iPsWvXrroU29PTE//xH/8RDz/8cF3yS1qdQB72&#10;Pw81VrcLziZAgAABAgQIECBAgAABAgQIECBAgAABAgQIECBAgMDABZ5//vm47bbbBp7AmQ0lUPQe&#10;+Q9+8IN45JFHGspcMQQIECBAgAABAgQIECBAgAABAgQIECBAgAABAgQIEMgSSO6X//KXvxzJA7EG&#10;4/jRj34U99xzz2BcyoH3NnMAAEAASURBVDUqENDHrwDJFAIECBAgQIAAAQIECBAgQIAAAQIECBAg&#10;QIAAAQIECAyywE033RTr16+v+1UPf2fgF7/4Rd2v5QKVC+jlV25lJgECBAgQIECAAAECBAgQIECA&#10;AAECBAgQIECAAAECBBpdwHPLG32H+q5PH79vIzPqK9BS3/SyEyBAgAABAgQaQ2D//v3x2c9+NrZu&#10;3VpRQbNmzYoZM2bEpEmToqOjI7Zv3x6bNm2K9vb2Ps9PHrp27bXXxoQJE/qca8LgCORh//NQ4+Ds&#10;lqsQIECAAAECBAgQIECAAAECBAgQIECAAAECBAgQIECgvMDXvva12LFjR/mg0VwJFL1H/vjjj8d3&#10;v/vdXO2JYgkQIECAAAECBAgQIECAAAECBAgQIECAAAECBAgQIPDDH/4wVqxYURFEqVSK3/qt34pp&#10;06b13pOfnPTss8/GM8880/vvoUOHKsqTfBfg1FNP7b23v6ITTKqLgD5+XVglJUCAAAECBAgQIECA&#10;AAECBAgQIECAAAECBAgQIECAQFUCDz74YNxxxx0V55g9e3ZMnz49Xvayl0VTU1PvM/k3b94czz33&#10;XPT09PSZp7u7O77+9a/HddddFy0tfs6oT7A6T9DLrzOw9AQIECBAgAABAgQIECBAgAABAgQIECBA&#10;gAABAgQIEBhEAc8tH0TsOl1KH79OsNL2S8A3evrFZTIBAgQIECCQV4Ef//jH8dRTT2WWnzwE7eyz&#10;z473vOc9kXyJ+tjjwIEDcffdd8eSJUsi+UJ12tHW1hbXXnttXHHFFWlTjA+yQB72Pw81DvK2uRwB&#10;AgQIECBAgAABAgQIECBAgAABAgQIECBAgAABAgR6BZIv3H7lK1+J+++/n0hBBIrcI3/hhRfii1/8&#10;YiQP4HMQIECAAAECBAgQIECAAAECBAgQIECAAAECBAgQIEAgLwLJvfg333xzn+VOnTo13v3ud8eC&#10;BQti4sSJZed3dXXFsmXL4oYbboj29vaycw4PdnR0xPXXXx9XXnnl4SH/DoGAPv4QoLskAQIECBAg&#10;QIAAAQIECBAgQIAAAQIECBAgQIAAAQIEMgQOHjwY1113XcaMX4cmTZoUF154Ybz5zW+OadOmlZ2/&#10;d+/euPXWWyPpDSd5s44tW7bEf/3Xf/XmzJonVn8Bvfz6G7sCAQIECBAgQIAAAQIECBAgQIAAAQIE&#10;CBAgQIAAAQIEBkPAc8sHQ7n+19DHr7+xK/Qt0PxPLx59TzODAAECBAgQIJBfgeSHyq666qro7OxM&#10;XcSoUaPi05/+dO8XntMehNbc3BynnHJKnHvuufGrX/0qNm/enJrv2WefjRkzZsTs2bNT5wgMjkAe&#10;9j8PNQ7ObrkKAQIECBAgQIAAAQIECBAgQIAAAQIECBAgQIAAAQIE/l9g06ZNvQ8v++IXvxjr16//&#10;/0DKq3HjxsX555+fEjXcKAJF75F/5StfiUcffbRi7uShf+94xzsqnm8iAQIECBAgQIAAAQIECBAg&#10;QIAAAQIECBAgQIAAAQIE6iGQ/BDZ448/npn6d3/3d+Nzn/tczJs3L5L789OOUqkUr3rVq+Kcc86J&#10;tra23nvz0+Ym49u2bYv58+fHlClTsqaJ1UlAH/9oWH38oz28I0CAAAECBAgQIECAAAECBAgQIECA&#10;AAECBAgQIEBgaAR+/vOfxz333JN58QULFsQVV1zR28c/4YQTUueOHDmyty9/9tlnx/bt2+OZZ55J&#10;nZsEduzYEe9617sy5wjWV0Av/2hfvfyjPbwjQIAAAQIECBAgQIAAAQIECBAgQIAAAQIECBAgQCBf&#10;Ap5bnq/9KletPv7RKvr4R3sM5rvSYF7MtQgQIECAAAECQyHw4x//OPbu3Zt66dGjR8cXvvCFeP3r&#10;X58658hAa2trXHbZZXHmmWceOXzc69tvv/24MQODL5CH/c9DjYO/c65IgAABAgQIECBAgAABAgQI&#10;ECBAgAABAgQIECBAgMBwEeju7u59SNmaNWtiyZIlcc0118SHP/zhWLhwYSxevDja29uHC8WwWGeR&#10;e+TJQ/7uvffeYbGPFkmAAAECBAgQIECAAAECBAgQIECAAAECBAgQIECAQHEEDh06FMuWLctc0Dnn&#10;nBOXX355jB07NnPekcHx48fHxRdfHO9///uPHC77+pZbbik7brD+Avr49Td2BQIECBAgQIAAAQIE&#10;CBAgQIAAAQIECBAgQIAAAQIECPRX4Kc//WnmKeeee25ccskl/erjT506NT75yU/G6aefnpn7mWee&#10;ia1bt2bOEayvgF5+fX1lJ0CAAAECBAgQIECAAAECBAgQIECAAAECBAgQIECAwGAJeG75YEnX9zr6&#10;+PX1lb1ygVLlU80kQIAAAQIECORPoLOzM26//fbMwj/wgQ/EnDlzMuccG2xubo6PfvSjMXr06GND&#10;L71/8sknY+3atS+992LwBfKw/3mocfB3zhUJECBAgAABAgQIECBAgAABAgQIECBAgAABAgQIEBgO&#10;Art27Yq/+Zu/ife+971x0UUXxRVXXBE33HBDJF+Wfu6554YDwbBbY5F75MlD9r72ta8Nuz21YAIE&#10;CBAgQIAAAQIECBAgQIAAAQIECBAgQIAAAQIE8i/w0EMPxZ49e1IXMnPmzN7+flNTU+qcrEDyvYBX&#10;vepVWVNi1apVsW/fvsw5grUX0MevvamMBAgQIECAAAECBAgQIECAAAECBAgQIECAAAECBAgQqFZg&#10;27ZtsXr16tQ0c+fO7e3jp07ICLS0tMQ//MM/xJQpUzJmRTz88MOZccH6Cejl189WZgIECBAgQIAA&#10;AQIECBAgQIAAAQIECBAgQIAAAQIECAymgOeWD6Z2/a6lj18/W5n7L1Dq/ynOIECAAAECBAjkR+DO&#10;O+/MfBjaaaedFn/4h384oAWNHz8+/uiP/ijz3DvuuCMzLlhfgTzsfx5qrO8uyU6AAAECBAgQIECA&#10;AAECBAgQIECAAAECBAgQIECAwHAV6OrqiuThaIcOHRquBMNu3UXtkSef4auvvjo6OjqG3Z5aMAEC&#10;BAgQIECAAAECBAgQIECAAAECBAgQIECAAAEC+Re46667MhexcOHCGDlyZOacrGBzc3MkOUql9Ecd&#10;dXd3x6pVq7LSiNVBQB+/DqhSEiBAgAABAgQIECBAgAABAgQIECBAgAABAgQIECBAoEqBu+++OzPD&#10;+9///mhtbc2ckxWcMGFC/OVf/mXWlNi+fXtmXLB+Anr59bOVmQABAgQIECBAgAABAgQIECBAgAAB&#10;AgQIECBAgAABAoMl4LnlgyVd/+vo49ff2BUqF2ipfKqZBAgQIECAAIH8CSxbtiyz6D/7sz+Lpqam&#10;zDlZwfe85z2xePHiSH40rdyxcuXK6OzsrOqBa+XybtiwITZu3BhtbW2xe/fu2LNnT4wZMyZaWlpi&#10;6tSpMW3atJgxY0acfPLJVa2v3LXzNJaH/c9DjXnac7USIECAAAECBAgQIECAAAECBAgQIECAAAEC&#10;BAgQIEBgqAT08vuWL2qP/Hvf+1488cQTZQFOPfXUOOOMM+LWW28tGzdIgAABAgQIECBAgAABAgQI&#10;ECBAgAABAgQIECBAgACBoRRIHmz2P//zP6klzJw5M377t387NV5pYM6cOfF7v/d7cd9996Wesnr1&#10;6jjrrLNS4/0N6OP3LaaP37eRGQQIECBAgAABAgQIECBAgAABAgQIECBAgAABAgQIEBhsgSeffDL1&#10;kpMmTYrXve51qfFKA69+9aszpybPv6/1oY9fmahefmVOZhEgQIAAAQIECBAgQIAAAQIECBAgQIAA&#10;AQIECBAgQKCRBfLy3HK9/L4/Rfr4fRuZMXgCLYN3KVciQIAAAQIECAyuwAsvvBBZX6KeOnVqzJs3&#10;r6qiRo8eHXPnzo3HHnusbJ6urq5Yt25dzJ8/v2y8P4Nr166N5cuXx4oVK2LHjh0VnTp9+vQ4++yz&#10;e/9OPPHEis4pyqQ87H8eaizK58E6CBAgQIAAAQIECBAgQIAAAQIECBAgQIAAAQIECBAgUA8BvfzK&#10;VYvaI3/kkUfitttuKwuRfK/k4x//eNx9991l4wYJECBAgAABAgQIECBAgAABAgQIECBAgAABAgQI&#10;ECAw1AK7du2K5J74tOMtb3lLWqjf47Nnz4777rsv9bznnnsuNVZpQB+/UqkIffzKrcwkQIAAAQIE&#10;CBAgQIAAAQIECBAgQIAAAQIECBAgQIDAYApkPYN+wYIFUSqVqi4neWb9mDFjenvH5ZLt3bu33HC/&#10;x/Tx+0eml98/L7MJECBAgAABAgQIECBAgAABAgQIECBAgAABAgQIECDQiAKN/txyvfzKPzX6+JVb&#10;mTk4Ai2DcxlXIUCAAAECBAgMvsC6deuiu7s79cJve9vbavIl6jPOOCMee+yx1OusXr065s+fnxrv&#10;K7B58+b41re+FQ8//HBfU4+Lb9u2Lb7//e/3/s2bNy/+9m//Nl7xilccN28wBhYtWhTlvlCefAn9&#10;85//fM1LyMP+56HGmm+MhAQIECBAgAABAgQIECBAgAABAgQIECBAgAABAgQIECiAQBF6+fr41X8Q&#10;29vb45prromenp6yyT784Q/HjBkzysYMEiBAgAABAgQIECBAgAABAgQIECBAgAABAgQIECBAoBEE&#10;du7cmVnGW97ylsx4f4InnXRS5vS2trbMeFawCH38ZH2D2csv4r3u+vhZ/ysRI0CAAAECBAgQIECA&#10;AAECBAgQIECAAAECBAgQIEAgLwJZvfy5c+fWZBlNTU2RPB9+48aNZfOl3T9ddnKZQX38MigVDOnl&#10;V4BkCgECBAgQIECAAAECBAgQIECAAAECBAgQIECAAAECBBpYoJHvd9bL7/8HRx+//2bOqK9AS33T&#10;y06AAAECBAgQGDqBRx99NPPib3zjGzPjlQZf85rXxOLFi1Onr169OjWWFTh06FDcfPPN8aMf/SiS&#10;19Uea9asiY997GPxvve9L/74j/84mpubq03Zr/M3bdoUBw4cOO6crq6u48ZqMZCH/c9DjbXYCzkI&#10;ECBAgAABAgQIECBAgAABAgQIECBAgAABAgQIECBQTmDUqFExc+bMfvXEt23bVi7VoI0VqZevj1/9&#10;x+a6666LtAf8JT/Sd84551R/ERkIECBAgAABAgQIECBAgAABAgQIECBAgAABAgQIECBQR4EdO3Zk&#10;Zp81a1ZmvD/BV77ylZnT9+7dmxkvFyxSHz9Z32D28ot4r7s+frn/lRgjQIAAAQIECBAgQIAAAQIE&#10;CBAgQIAAAQIECBAgQCBPAkkfvK2tLbXkadOmpcb6G3j++edTTznxxBNTY1kBffwsnb5jevl9G5lB&#10;gAABAgQIECBAgAABAgQIECBAgAABAgQIECBAgACBRhZoxPud9fIH/onRxx+4nTPrI9BSn7SyEiBA&#10;gAABAgSGXmDt2rWpRSQ/cjZ79uzUeH8Cp512WrS0tERXV1fZ05588sk4ePBgtLa2lo2XG0zmX3XV&#10;VbFixYpy4QGPJTV+5zvfieXLl8dnPvOZmDp16oBzNfqJedj/PNTY6PusPgIECBAgQIAAAQIECBAg&#10;QIAAAQIECBAgQIAAAQIE8iswfvz4uP766/u1gE9+8pPxxBNP9OucWk3Wy69Osmg98p/85Cfx4IMP&#10;lkWZNGlSfOQjHykbM0iAAAECBAgQIECAAAECBAgQIECAAAECBAgQIECAAIFGEtixY0dqORMmTOi9&#10;jz51Qo0D/bkfP7m0Pn51G6CPX52fswkQIECAAAECBAgQIECAAAECBAgQIECAAAECBAgQIFAPgV27&#10;dkVPT09q6lo9V76zszN27tyZep2Xv/zlqbG0gD5+mkzl43r5lVuZSYAAAQIECBAgQIAAAQIECBAg&#10;QIAAAQIECBAgQIAAgUYTaMTnluvlV/cp0cevzs/ZtRco1T6ljAQIECBAgACBoRfYv39/rF+/PrWQ&#10;uXPnRnNzc2q8P4GRI0fGq1/96tRTki9yb9++PTV+bKCjoyM+97nPxYoVK44N1ez9k08+2XuNffv2&#10;1SxnIyXKw/7nocZG2lO1ECBAgAABAgQIECBAgAABAgQIECBAgAABAgQIECBAYCgF9PKr0y9aj3zT&#10;pk3x7W9/OxXl4osvjnHjxqXGBQgQIECAAAECBAgQIECAAAECBAgQIECAAAECBAgQINAoAlk/NjZ5&#10;8uSalrlhw4bMfBMnTsyMHxnUxz9So/+v9fH7b+YMAgQIECBAgAABAgQIECBAgAABAgQIECBAgAAB&#10;AgQIDIbA6NGj4/TTT4/TTjvtuL9kvD+99ax6H3jggejq6kqdMnPmzNRYuYA+fjmV/o3p5ffPy2wC&#10;BAgQIECAAAECBAgQIECAAAECBAgQIECAAAECBAg0kkAjPrdcL7+6T4g+fnV+zq6PQKk+aWUlQIAA&#10;AQIECAytwP/+7/9Gd3d3ahHJF6trebzmNa/JTLdly5bM+OFgUvMXvvCFeOSRRw4PZf6bfFH8lFNO&#10;ifnz5/d+YXzGjBnR2tqaec7h4NNPPx3//M//HAcPHjw8VJh/87D/eaixMB8ICyFAgAABAgQIECBA&#10;gAABAgQIECBAgAABAgQIECBAgEAVAnr5VeD95tQi9ciT71lcffXVceDAgbIwF1xwQbz2ta8tGzNI&#10;gAABAgQIECBAgAABAgQIECBAgAABAgQIECBAgACBRhNIHiqWdkyePDktNKDx9evXZ55X6Y+o6eNn&#10;MlYU1MeviMkkAgQIECBAgAABAgQIECBAgAABAgQIECBAgAABAgQIDLrA2LFje59T/6//+q9x7F/y&#10;/PpaHEnffenSpZmpXvnKV2bGjwzq4x+pMfDXevkDt3MmAQIECBAgQIAAAQIECBAgQIAAAQIECBAg&#10;QIAAAQIEhlKgEZ9brpdf/SdCH796QxlqL9BS+5QyEiBAgAABAgSGXmDz5s2ZRcycOTMz3t/g9OnT&#10;M0/ZunVrZvxw8Pbbb481a9Ycfpv67xvf+MY477zz4owzzojW1taj5nV2dsaKFSvinnvuiZUrVx4V&#10;O/bNunXr4pvf/GZ85CMfOTaU6/d52P881JjrD4HiCRAgQIAAAQIECBAgQIAAAQIECBAgQIAAAQIE&#10;CBAgUCMBvfzqIYvUI7/pppviV7/6VVmU2bNnxwc+8IGyMYMECBAgQIAAAQIECBAgQIAAAQIECBAg&#10;QIAAAQIECBBoRIEPfehDccEFF5QtbcyYMWXHBzLY09MTq1evzjz1pJNOyowfDurjH5YY+L/6+AO3&#10;cyYBAgQIECBAgAABAgQIECBAgAABAgQIECBAgAABAgTyLnDzzTfHE088kbqMM888M6ZOnZoaPzag&#10;j3+syMDe6+UPzM1ZBAgQIECAAAECBAgQIECAAAECBAgQIECAAAECBAgQGGqBRnxuuV5+9Z8Kffzq&#10;DWWovUBL7VPKSIAAAQIECBAYeoF9+/ZlFtGfLzZnJvpNcOzYsZnTtm7dmhlPghs2bIjvfve7mfMm&#10;T54cF198ccybNy913siRI+Otb31r799DDz0UX/rSl2Lv3r2p83/605/GhRdeGDNnzkydk7dAHvY/&#10;DzXmbd/VS4AAAQIECBAgQIAAAQIECBAgQIAAAQIECBAgQIAAgVoL6OXXRrQoPfKVK1fGHXfcURal&#10;tbU1Fi1aFMm/DgIECBAgQIAAAQIECBAgQIAAAQIECBAgQIAAAQIECORFILlPvq975WuxliVLlsTG&#10;jRszU73hDW/IjCdBffw+iSqaoI9fEZNJBAgQIECAAAECBAgQIECAAAECBAgQIECAAAECBAgQKJTA&#10;gQMH4jvf+U4kPfy0o6WlJT70oQ+lhY8b18c/jmTAA3r5A6ZzIgECBAgQIECAAAECBAgQIECAAAEC&#10;BAgQIECAAAECBIZMoBGfW66XX5uPgz5+bRxlqa1AqbbpZCNAgAABAgQINIZAX//xPWXKlJoW2tdD&#10;19rb2zOv19PTE1/+8pejq6srdd6sWbPiqquuinnz5qXOOTbwO7/zO715p02bdmzopffd3d3x/e9/&#10;/6X3RXiRh/3PQ41F+CxYAwECBAgQIECAAAECBAgQIECAAAECBAgQIECAAAECBAYqoJc/ULnjzytC&#10;j3z37t1x7bXXHr+434x88IMfjJNOOik1LkCAAAECBAgQIECAAAECBAgQIECAAAECBAgQIECAAIHh&#10;KrBp06beHzjLWv+ECRNi7ty5WVNCHz+Tp19Bffx+cZlMgAABAgQIECBAgAABAgQIECBAgAABAgQI&#10;ECBAgACBXAvs3Lkzli5dGhdffHEsWbIkcy3vete7YsaMGZlzDgf18Q9L1OZfvfzaOMpCgAABAgQI&#10;ECBAgAABAgQIECBAgAABAgQIECBAgACBwRJoxOeW6+XXbvf18WtnKVPtBEq1SyUTAQIECBAgQKBx&#10;BNrb2zOLmTJlSma8v8GxY8dmnrJ///7M+C9+8Yt46qmnUueMGDEiPvOZz8RA6p40aVJceuml0dLS&#10;kpp/2bJlsWXLltR43gJ52P881Ji3fVcvAQIECBAgQIAAAQIECBAgQIAAAQIECBAgQIAAAQIEaimg&#10;l187zbz3yA9/oX7Pnj1lUebPnx/nn39+2ZhBAgQIECBAgAABAgQIECBAgAABAgQIECBAgAABAgQI&#10;DGeBzs7OuOaaa+LgwYOZDEnPtampKXOOPn4mT7+C+vj94jKZAAECBAgQIECAAAECBAgQIECAAAEC&#10;BAgQIECAAAECDS2Q9IC/8Y1vxI033hi33npr3HLLLb3vr7rqqli0aFH81V/9Ve/7zZs3Z67j1FNP&#10;jfe9732Zc44M6uMfqVH9a7386g1lIECAAAECBAgQIECAAAECBAgQIECAAAECBAgQIECAwGAJNOpz&#10;y/Xya/cJ0MevnaVMtRMo1S6VTAQIECBAgACBxhHYt29fajFjxoyJ1tbW1PhAAmPHjs08LXlwWtax&#10;ZMmSrHD8+Z//eUyfPj1zTlZw7ty58ad/+qepU5L/Q7py5crUeN4Cedj/PNSYt31XLwECBAgQIECA&#10;AAECBAgQIECAAAECBAgQIECAAAECBGopoJdfO82898iTz0Lypfpyx7hx4+JjH/tYnz+UV+5cYwQI&#10;ECBAgAABAgQIECBAgAABAgQIECBAgAABAgQIECiywHPPPReXXXZZbNy4MXOZEydOjAsuuCBzThLU&#10;x++TqOIJ+vgVU5lIgAABAgQIECBAgAABAgQIECBAgAABAgQIECBAgACBhhfYsWNHLF26NH74wx/G&#10;zTffHN/73vd63y9fvjzWr19fUf1veMMb4vOf/3wkz/Cv9NDHr1Sqsnl6+ZU5mUWAAAECBAgQIECA&#10;AAECBAgQIECAAAECBAgQIECAAIFGEGjU55br5dfu06GPXztLmWonUKpdKpkIECBAgAABAo0j0N7e&#10;nlrMiBEjUmMDDYwdOzbz1M7OztT4U089FatWrUqNn3zyyfHud787NV5p4LzzzouWlpbU6atXr06N&#10;5S2Qh/3PQ41523f1EiBAgAABAgQIECBAgAABAgQIECBAgAABAgQIECBAoFYCevm1kvx1njz3yDds&#10;2ND7IL40kYULF8bLXvaytLBxAgQIECBAgAABAgQIECBAgAABAgQIECBAgAABAgQIDEuBxx57LBYt&#10;WhQbN27sc/0f/OAHY+TIkZnz9PEzefod1MfvN5kTCBAgQIAAAQIECBAgQIAAAQIECBAgQIAAAQIE&#10;CBAgUFiBSy+9NC6//PI+e/dHAujjH6lRm9d6+bVxlIUAAQIECBAgQIAAAQIECBAgQIAAAQIECBAg&#10;QIAAAQL1FmjU55br5dd25/Xxa+spW20ESrVJIwsBAgQIECBAoLEEnn/++dSCRowYkRobaGDUqFHR&#10;3NycenpnZ2dqbPny5amxJPB3f/d3mbkzTz4iOH78+Hjzm998xMjRL9euXRuHDh06ejCn7/Kw/3mo&#10;Mafbr2wCBAgQIECAAAECBAgQIECAAAECBAgQIECAAAECBAhULaCXXzXhUQny2iPfv39/XH311dHV&#10;1XXUeg6/Offcc+NNb3rT4bf+JUCAAAECBAgQIECAAAECBAgQIECAAAECBAgQIECAwLAXSPqsN9xw&#10;Q3z605+OPXv29Olx3nnnxR/8wR/0OU8fv0+ifk3Qx+8Xl8kECBAgQIAAAQIECBAgQIAAAQIECBAg&#10;QIAAAQIECBAotMCdd94ZDz30UPT09FS8Tn38iqkqnqiXXzGViQQIECBAgAABAgQIECBAgAABAgQI&#10;ECBAgAABAgQIEBgygUZ+brlefm0/Fvr4tfWUrTYCpdqkkYUAAQIECBAg0FgC7e3tqQWNGDEiNVZN&#10;YMyYMamnp/1QVXLCunXrUs8bN25cnHrqqanx/gYWLFiQekpHR0ds3LgxNZ6nQB72Pw815mnP1UqA&#10;AAECBAgQIECAAAECBAgQIECAAAECBAgQIECAAIFaCujl11IzIq898m9+85uxefPmshgzZ86Miy66&#10;qGzMIAECBAgQIECAAAECBAgQIECAAAECBAgQIECAAAECBIajQPJjZQsXLowlS5ZEd3d3nwTz5s2L&#10;v/7rv+5zXjJBH78ipoon6eNXTGUiAQIECBAgQIAAAQIECBAgQIAAAQIECBAgQIAAAQIECi/wyCOP&#10;xJVXXhmLFi2Ktra2itarj18RU78m6eX3i8tkAgQIECBAgAABAgQIECBAgAABAgQIECBAgAABAgQI&#10;DIlAIz+3XC+/th8JffzaespWG4FSbdLIQoAAAQIECBBoLIGOjo7UglpaWlJj1QSamppST29tbS0b&#10;6+rqiscff7xsLBk8+eSTU2MDCcyZMyfztKeffjoznpdgHvY/DzXmZb/VSYAAAQIECBAgQIAAAQIE&#10;CBAgQIAAAQIECBAgQIAAgVoK6OXXUvPXufLYI1++fHn87Gc/K4vR3Nwcl1zyf+zdC5RV1Xk48I/L&#10;DAgCw0tIESPPVgE14qOp0cRXqE3Qxiyb6pL6iFFjs2wtNUkr2ppEYrOSSldWYmtjtWljK8aspUlE&#10;klQbjCFBDanGJ+IDRUHeykMYGPh7Jv9BBu6598695zJzZn5nrbvuPfvb+9v7/M4ZF67v3HNnxgEH&#10;HFA0rpEAAQIECBAgQIAAAQIECBAgQIAAAQIECBAgQIAAAQI9SWDNmjXxta99rfXHylatWlXRoR97&#10;7LFx7bXXRlJ/Lbep45cT6nhcHb/jZkYQIECAAAECBAgQIECAAAECBAgQIECAAAECBAgQIECguwu8&#10;8MILcc0118TatWtLHqo6fkmeqoNq+VXTGUiAAAECBAgQIECAAAECBAgQIECAAAECBAgQIECAAIH9&#10;ItCVn1uulp/9JaCOn72pjLULFGpPIQMBAgQIECBAoOsJNDY2pi5q+/btqbFaAs3NzanD+/btWzSW&#10;3Gxdatz48eOLjqu2cejQoTFgwIDU4atXr06N5SmQh/OfhzXm6ZxbKwECBAgQIECAAAECBAgQIECA&#10;AAECBAgQIECAAAECBLISUMvPSvLdPHmrkSf3T3zzm9989wD2+nTuuefGxIkT92q1S4AAAQIECBAg&#10;QIAAAQIECBAgQIAAAQIECBAgQIAAgZ4lkHxPfu7cuXHFFVfEz372s4oP/uyzz279QbO07+DvnUgd&#10;f2+R2vfV8Ws3lIEAAQIECBAgQIAAAQIECBAgQIAAAQIECBAgQIAAAQJdRaCpqSmOOOKImDx5cuv7&#10;oYceGgMHDqxqea+99lprTb/U8+rV8auiLTtILb8skQ4ECBAgQIAAAQIECBAgQIAAAQIECBAgQIAA&#10;AQIECBDoNIGu/txytfzsLw11/OxNZaxdoKH2FDIQIECAAAECBLqewAEHHBCbNm0qurDNmzcXba+1&#10;MXmAWtrWp0+foqHly5cXbW9rXLFiRYcextY2rtT79u3bU8MbNmxIjeUpkIfzn4c15umcWysBAgQI&#10;ECBAgAABAgQIECBAgAABAgQIECBAgAABAgSyElDLz0ry3Tx5qpG3tLTETTfdFGn3l0yaNCnOOeec&#10;dw/OJwIECBAgQIAAAQIECBAgQIAAAQIECBAgQIAAAQIECPRAgZ///Odx++23R6kfJNubJflBtKuu&#10;uiqmTp26d6jkvjp+SZ6qgur4VbEZRIAAAQIECBAgQIAAAQIECBAgQIAAAQIECBAgQIAAgS4pMHTo&#10;0Ljhhhv2WVvyPPp169bFmjVr4pe//GU88MADqd+h3nPwypUr45Zbbolrr712z+bdn9Xxd1Nk+kEt&#10;P1NOyQgQIECAAAECBAgQIECAAAECBAgQIECAAAECBAgQIJCZQB6eW66Wn9np3p1IHX83hQ9dSKCh&#10;C63FUggQIECAAAECmQkk//hO27Zs2ZIWqro9+Z+8nTt3po7v27dv0djGjRuLtrc1/uIXv4jktb+2&#10;tB/XSuafPXt2643k1a6lubm56NDk5vS//uu/LhqrpPHggw+OmTNntuuah/OfhzW2Q7VDgAABAgQI&#10;ECBAgAABAgQIECBAgAABAgQIECBAgACBHiKQl1q+On76BVntfRxJxu9+97vx9NNPF03ev3//+Ku/&#10;+qsoFApF4xoJECBAgAABAgQIECBAgAABAgQIECBAgAABAgQIECDQ3QVefPHFuPXWW+Opp57q0KGe&#10;euqpcckll8SAAQM6NC7pnJc6frLWvNTy8/Rdd3X85MqyESBAgAABAgQIECBAgAABAgQIECBAgAAB&#10;AgQIECBAoOMCjY2NMXLkyNbX5MmTY8aMGfHwww/HvHnzYunSpSUTPvroo/HSSy/F2LFj9+mnjh+t&#10;z+vvic/Wb7sY1PLbJLwTIECAAAECBAgQIECAAAECBAgQIECAAAECBAgQINATBPJQI1XLz76W7zv5&#10;PeGvO3/H2JC/JVsxAQIECBAgQKC8QKl/fDc3N8eOHTuioSG7fwolOUttffv2LRretGlT0fbOaty6&#10;dWvq1MlD4jZv3pwaryVQ7kb0UrmL/c9rHs5/HtZYyl2MAAECBAgQIECAAAECBAgQIECAAAECBAgQ&#10;IECAAAEC3VUgL7V8dfz0K7Da+zieeeaZmDt3bmriyy+/PEaMGJEaFyBAgAABAgQIECBAgAABAgQI&#10;ECBAgAABAgQIECBAgEB3FUhq6f/xH/8RP/7xj2PXrl0VH+bo0aPjsssui6OOOqriMXt3zEsdP1l3&#10;Xmr5efmuuzr+3n8N9gkQIECAAAECBAgQIECAAAECBAgQIECAAAECBAgQIFC9QPKs/NNOOy1OOeWU&#10;uO222+IHP/hByWTJD6x97nOf26ePOv5vSXris/WTI1fL3+dPQgMBAgQIECBAgAABAgQIECBAgAAB&#10;AgQIECBAgAABAt1YIC81UrX8316EWdbyfSe/G/9h5/jQGnK8dksnQIAAAQIECKQKJDc5l9o2b94c&#10;TU1Npbp0KLZx48aS/YcOHVo0Xm5c0UF1bCz3A111nDrT1Hk4/3lYY6YnRTICBAgQIECAAAECBAgQ&#10;IECAAAECBAgQIECAAAECBAjkREAtP/sTlYcaeXIvyU033RQ7d+4sCnDSSSfFySefXDSmkQABAgQI&#10;ECBAgAABAgQIECBAgAABAgQIECBAgAABAt1ZYNGiRfEv//IvsW7duooPs3///nHeeefFRz/60ejd&#10;u3fF44p1VMcvplJbmzp+bX5GEyBAgAABAgQIECBAgAABAgQIECBAgAABAgQIECBAIM8ChUIhPvWp&#10;T8WWLVvigQceSD2UhQsXxqpVq2LEiBHt+qjjt+PIbEctPzNKiQgQIECAAAECBAgQIECAAAECBAgQ&#10;IECAAAECBAgQIJCJQJ6eW66Wn8kpb5dEHb8dh50uItDQRdZhGQQIECBAgACBTAUGDBhQMl9y03NT&#10;U1PJPh0JJjdIl9pGjhxZNJz8T2JX2tJ+ZKsrrbGSteTh/OdhjZVY60OAAAECBAgQIECAAAECBAgQ&#10;IECAAAECBAgQIECAAIHuJqCWn/0ZzUONvO0BeWlHn/xo3iuvvJIWLtle6r6S5Kb9UnmHDx8eyQ/3&#10;2QgQIECAAAECBAgQIECAAAECBAgQIECAAAECBAgQILC/BZL6+c033xwPP/xwxVMnP2J2xhlnxLnn&#10;npvZ9/nV8Svmr7ijOn768yHU8Su+jHQkQIAAAQIECBAgQIAAAQIECBAgQIAAAQIECBAgQCDnAhdd&#10;dFEsWrQoNm3aVPRIdu3aFcuWLYsRI0a0i6vjt+PIbEctXy0/s4tJIgIECBAgQIAAAQIECBAgQIAA&#10;AQIECBAgQIAAAQIEMhHI03PL1fIzOeXtkqjjq+O3uyC6yE5DF1mHZRAgQIAAAQIEMhUYNWpUyXxp&#10;NzuXHFQiuHr16hLRiJEjRxaNJw9Y60rbzp07u9Jyql5LHs5/HtZY9QkwkAABAgQIECBAgAABAgQI&#10;ECBAgAABAgQIECBAgAABAjkWUMvP/uTloUZe7p6Jv/mbv8ke5p2Mb7zxRlx55ZWpuT/xiU/E+eef&#10;nxoXIECAAAECBAgQIECAAAECBAgQIECAAAECBAgQIECAQD0EVqxYETfccEMsX7684vTHH398XHjh&#10;hTF69OiKx1TSUR2/EqWO9VHHT/dSx0+3ESFAgAABAgQIECBAgAABAgQIECBAgAABAgQIECBAoHsJ&#10;DBo0KE488cSYP39+6oGtXLlyn5g6/j4kmTSo5aczquWn24gQIECAAAECBAgQIECAAAECBAgQIECA&#10;AAECBAgQIFA/gTw9t1wtP/vrQB0/3VQdP92m3pGGek8gPwECBAgQIECgMwTK/eP7pZdeiokTJ2a2&#10;tFWrVpXMNWLEiKLxgQMHFm1vazzjjDNiyJAhbbt1f8/SpO6LLTFBHs5/HtZYgliIAAECBAgQIECA&#10;AAECBAgQIECAAAECBAgQIECAAAEC3VZALT/7U6tGXr1puS8gVJ/ZSAIECBAgQIAAAQIECBAgQIAA&#10;AQIECBAgQIAAAQIECBQXePLJJ+PGG2+MTZs2Fe+wV+uECRPi4osvjilTpuwVyWZXHT8bxz2zqOPv&#10;qdGxz+r4HfPSmwABAgQIECBAgAABAgQIECBAgAABAgQIECBAgACBri1w7LHHxvz581MXuXLlyn1i&#10;6vj7kGTSoJZfPaNafvV2RhIgQIAAAQIECBAgQIAAAQIECBAgQIAAAQIECBAgkD+BYjVStfzsz6M6&#10;fvWmxa7R6rMZuadAw547PhMgQIAAAQIEuotAuX98P/vsszFt2rTMDnf16tWpuQqFQowcObJofMCA&#10;AUXb2xpPOumkuj2IrW2OSt+bmppi+/btlXbfp19zc/M+bW0Nffr0afvY4fdBgwbtMyYP5z8Pa9wH&#10;VgMBAgQIECBAgAABAgQIECBAgAABAgQIECBAgAABAgR6gEBeavnq+OkXY7X3caRnFCFAgAABAgQI&#10;ECBAgAABAgQIECBAgAABAgQIECBAgEDPEFiyZEl88YtfjG3btpU94OQhZRdccEF8+MMfjl69epXt&#10;X22HvNTxk+PLSy3fd92rvRqNI0CAAAECBAgQIECAAAECBAgQIECAAAECBAgQIECAQP0E/u///i/u&#10;vffe1AmuueaaaGxsTI1XExgzZkzJYStXrtwnro7/W5Ke+Gz9fS4GDQQIECBAgAABAgQIECBAgAAB&#10;AgQIECBAgAABAgQIECDQJQTU8n97GrKs5ftOfpe4tC1iL4GGvfbtEiBAgAABAgS6hUAl//jO8kCT&#10;B62lbePHj0+9YTt56FqpbcWKFTFlypRSXfZb7J//+Z9rmutP/uRPorm5eZ8cQ4cOjdtvv32f9loa&#10;8nD+87DGWs6BsQQIECBAgAABAgQIECBAgAABAgQIECBAgAABAgQIEMirQF5q+er46VdYtfdxpGcU&#10;IUCAAAECBAgQIECAAAECBAgQIECAAAECBAgQIECAQPcXeP311+NLX/pSbNu2rezBTps2LS644IIo&#10;V2Mvm6iCDuXm8J38ChD36uK77nuB2CVAgAABAgQIECBAgAABAgQIECBAgAABAgQIECBAgEAXEHjx&#10;xRdj8eLFqStJ6uPvfe97U+PVBJqamkoOK3YPgTp+RE99tn7Ji0WQAAECBAgQIECAAAECBAgQIECA&#10;AAECBAgQIECAAAECBDpNQC0/+1q+7+R32uVs4hIChRIxIQIECBAgQIBAbgWSG3NL3dT82muvxVtv&#10;vZXJ8SV5li1blppr0qRJqbFBgwalxpJAsk5bxwXycP7zsMaOyxtBgAABAgQIECBAgAABAgQIECBA&#10;gAABAgQIECBAgACB/Auo5Wd/DtXIszeVkQABAgQIECBAgAABAgQIECBAgAABAgQIECBAgAABAlkK&#10;7NixI7785S+X/Q5+8mCy6667Lj7zmc9EuYeUZbU+dfysJN/No47/roVPBAgQIECAAAECBAgQIECA&#10;AAECBAgQIECAAAECBAgQ6CoC5erwr776auZL3bp1a8mcxWr2xdr2TOLZ+ntqVP5ZLb9yKz0JECBA&#10;gAABAgQIECBAgAABAgQIECBAgAABAgQIECBAoL2AWn57jyz21PGzUJQja4FC1gnlI0CAAAECBAh0&#10;FYGjjz665FKeffbZkvFKg7/5zW9Kdp08eXJqfMKECamxJPD666+XjAumC+Th/OdhjenCIgQIECBA&#10;gAABAgQIECBAgAABAgQIECBAgAABAgQIEOieAmr59TmvXb1GXih0zVtqu+q66nOVyEqAAAECBAgQ&#10;IECAAAECBAgQIECAAAECBAgQIECAQGcJ3HPPPVHuh8ySevqcOXPi2GOP3a/LVMevD7c6fnWu6vjV&#10;uRlFgAABAgQIECBAgAABAgQIECBAgAABAgQIECBAgEB5gXI/FrZ8+fLySTrY44UXXig5oqmpaZ+4&#10;Ov4+JJk1qOVXR6mWX52bUQQIECBAgAABAgQIECBAgAABAgQIECBAgAABAgQIlBboqrXIYutSyy99&#10;LquNquNXJ1fsGq0uk1F7CzTs3WCfAAECBAgQINBdBKZOnRo//elPUw/n17/+dRx//PGp8UoDixcv&#10;Tu3aq1evOPzww1Pjo0aNiuTm6jfffLNonyVLlsT27dujsbGxaLyjjW+99VZcddVV0dLSss/Q5B/d&#10;yQPhBg8evE8sjw15OP95WGMez701EyBAgAABAgQIECBAgAABAgQIECBAgAABAgQIECBAoBYBtfxa&#10;9NLHdvUa+Yc+9KGYOHFi+gHUEPnf//3fSH7Mr9g2YsSImDVrVrFQa1sStxEgQIAAAQIECBAgQIAA&#10;AQIECBAgQIAAAQIECBAgQKCeAmvXro25c+eWnOLggw+O66+/PgYOHFiyXz2C6vj1UI1Qx1fHr8+V&#10;JSsBAgQIECBAgAABAgQIECBAgAABAgQIECBAgAABAtUKDB06tOTQV155pWS8muALL7xQclixZ9ar&#10;45ckqymolq+WX9MFZDABAgQIECBAgAABAgQIECBAgAABAgQIECBAgAABApkK5Om55Wr5mZ763cnU&#10;8dXxd18MXeRDQxdZh2UQIECAAAECBDIXeN/73lcy5//8z//EeeedF4MGDSrZr1Rw/fr1sWDBgtQu&#10;yRrK5Z88eXIsXLiwaI4kf/IjVdOmTSsa72jjgw8+GMkD4optDQ0N0b9//2KhXLbl4fznYY25PPkW&#10;TYAAAQIECBAgQIAAAQIECBAgQIAAAQIECBAgQIAAgRoF1PJrBCwyvKvXyPv06RNjxowpsvLam5Ib&#10;89O25L6Ses2bNqd2AgQIECBAgAABAgQIECBAgAABAgQIECBAgAABAgQI7CmQfJ+9ubl5z6Z2n4cM&#10;GRLXX399DBw4sF37/txRx89eWx2/uKk6fnEXrQQIECBAgAABAgQIECBAgAABAgQIECBAgAABAgQI&#10;1F9g7NixkXznOa2G/9hjj8WWLVsyfZb8888/X/LADj300KJxdfyiLDU3quUXJ1TLL+6ilQABAgQI&#10;ECBAgAABAgQIECBAgAABAgQIECBAgACB+grk7bnlavnZXw/q+MVN1fGLu+yP1sL+mMQcBAgQIECA&#10;AIHOEGhqaorf+73fS506ucH6Bz/4QWq8ksC9994b27dvT+166qmnpsbaAlOmTGn7WPT9e9/7XrS0&#10;tBSNdaQxWef999+fOmTChAmtN56ndshZIA/nPw9rzNlpt1wCBAgQIECAAAECBAgQIECAAAECBAgQ&#10;IECAAAECBAhkIqCWnwljuyRq5O047BAgQIAAAQIECBAgQIAAAQIECBAgQIAAAQIECBAgQKDLCDz0&#10;0EOpa+nXr1/83d/9XYwYMSK1z/4IqONnr6yOn72pjAQIECBAgAABAgQIECBAgAABAgQIECBAgAAB&#10;AgQIEKhFoKGhIQ477LDUFFu3bo0FCxakxjsaePrpp+ORRx5JHda7d+848sgji8bV8Yuy1Nyoll8z&#10;oQQECBAgQIAAAQIECBAgQIAAAQIECBAgQIAAAQIECBDosQJq+dmfenX87E1lrE2gUNtwowkQIECA&#10;AAECXVtg+vTpJRd43333xVtvvVWyT1rw1VdfjXnz5qWFo3///vH+978/Nd4WOPnkkyN5MFvatnLl&#10;yvjZz36WFq64/Tvf+U4kudK2ZB3dbcvD+c/DGrvbdeF4CBAgQIAAAQIECBAgQIAAAQIECBAgQIAA&#10;AQIECBAgUE5ALb+cUHVxNfLq3IwiQIAAAQIECBAgQIAAAQIECBAgQIAAAQIECBAgQIBAvQSWLVsW&#10;ySttO++882LcuHFp4f3Wro5fH2p1/Pq4ykqAAAECBAgQIECAAAECBAgQIECAAAECBAgQIECAAIFq&#10;BY444oiSQ++///5oaWkp2aeSYPJs/q997Wuxc+fO1O6TJk1qfdZ+sQ7q+MVUsmlTy8/GURYCBAgQ&#10;IECAAAECBAgQIECAAAECBAgQIECAAAECBAj0NAG1/PqccXX8+rjKWp1AobphRhEgQIAAAQIE8iHw&#10;gQ98IA466KDUxW7evDlmz54dzc3NqX2KBTZu3Bg33HBDbNu2rVi4te3000+PPn36pMbbAgceeGBM&#10;mzatbbfo+9y5c2PLli1FY5U0Ll68OO65557UrgMHDoxTTz01NZ7XQB7Ofx7WmNfzb90ECBAgQIAA&#10;AQIECBAgQIAAAQIECBAgQIAAAQIECBCoVkAtv1q50uPUyEv7iBIgQIAAAQIECBAgQIAAAQIECBAg&#10;QIAAAQIECBAgQGB/Czz00EOpU/br1y8+/OEPp8b3Z0Advz7a6vj1cZWVAAECBAgQIECAAAECBAgQ&#10;IECAAAECBAgQIECAAAEC1Qqcdtpp0bt379Thy5Yti1tvvTU1Xmng61//eqxdu7Zk9w9+8IOpcXX8&#10;VJqaA2r5NRNKQIAAAQIECBAgQIAAAQIECBAgQIAAAQIECBAgQIAAgR4poJZfn9Oujl8fV1mrEyhU&#10;N8woAgQIECBAgEA+BJKbqM8666ySi3322Wfjn/7pn2LXrl0l+7UFV69eHV/4whdi5cqVbU37vA8e&#10;PDjOPffcfdrTGpI1lrrh+/XXX48vfelLsW3btrQUqe0LFy6M2bNnp8aTQDJ/3759S/bJYzAP5z8P&#10;a8zjubdmAgQIECBAgAABAgQIECBAgAABAgQIECBAgAABAgQI1Cqgll+r4L7j1cj3NdFCgAABAgQI&#10;ECBAgAABAgQIECBAgAABAgQIECBAgACBzhR46KGHUqc//fTTo3///qnx/R1Qx89eXB0/e1MZCRAg&#10;QIAAAQIECBAgQIAAAQIECBAgQIAAAQIECBAgUIvAsGHD4sQTTyyZYt68efFf//Vf0dLSUrJfseDL&#10;L78c1113XTz66KPFwrvbRo0aFaeddtru/WIf1PGLqdTeppZfu6EMBAgQIECAAAECBAgQIECAAAEC&#10;BAgQIECAAAECBAgQ6KkCavnZn3l1/OxNZaxeoKH6oUYSIECAAAECBPIhMG3atLjvvvti5cqVqQv+&#10;+c9/Hm+88UZ88pOfjMmTJxftl9xonfS75ZZbYtOmTUX7tDVefPHFceCBB7btln0fPnx4fPzjH4/v&#10;fve7qX2ffvrpuPrqq+PTn/506hr3HPzmm2/Gf//3f8f8+fNj165de4bafT744IPj7LPPbtfWnXby&#10;cP7zsMbudE04FgIECBAgQIAAAQIECBAgQIAAAQIECBAgQIAAAQIECFQioJZfiVLH+6iRd9zMCAIE&#10;CBAgQIAAAQIECBAgQIAAAQIECBAgQIAAAQIECNRDIPn+/apVq1JT/+hHP4rHH388NZ51IPmBtT/9&#10;0z9NTauOn0pTU0AdvyY+gwkQIECAAAECBAgQIECAAAECBAgQIECAAAECBAgQIJC5wB//8R/HQw89&#10;VPLZ8nPnzo1FixbFpZde2vrM+l69epVcR/LM+jvuuCN+8pOfxM6dO0v2TYIzZsyI5Ae2Sm3q+KV0&#10;aoup5dfmZzQBAgQIECBAgAABAgQIECBAgAABAgQIECBAgAABAgR6qoBafn3OvDp+fVxl7bhAQ8eH&#10;GEGAAAECBAgQyJfAAQccEFdffXV8/vOfj5aWltTFL126NK655po4+uij47DDDouDDz44khuqd+zY&#10;ES+//HIsWLAg1q1blzq+LXDEEUfEySef3LZb8ft5550XzzzzTDz55JOpY1555ZXWNR511FHx+7//&#10;+5G8Dx06NPr379+6zuQG7+eeey4ee+yxWLhwYbz99tupudoCn/nMZ6KxsbFtt9u95+H852GN3e7C&#10;cEAECBAgQIAAAQIECBAgQIAAAQIECBAgQIAAAQIECBCoQEAtvwKkDnZRI+8gmO4ECBAgQIAAAQIE&#10;CBAgQIAAAQIECBAgQIAAAQIECBCok8DKlStLZm5ubo7k++37a3vttdfKTqWOX5aowx3U8TtMZgAB&#10;AgQIECBAgAABAgQIECBAgAABAgQIECBAgAABAgTqKjB+/Pg466yz4t577y05T/Ls/FmzZsWQIUPi&#10;uOOOiwkTJkRTU1MMGDAgNm7cGK+//nrrK6nHv/TSS7F169aS+dqC73//++MDH/hA227Jd3X8kjxV&#10;B9Xyq6YzkAABAgQIECBAgAABAgQIECBAgAABAgQIECBAgAABAj1eQC0/+0tAHT97UxmrE2iobphR&#10;BAgQIECAAIF8CUycODFmzJgR3/72t8su/Ne//nUkr2q2xsbGuPzyy6sZGr17946rr746rrrqqtiw&#10;YUPJHI8//ngkr7YtGdvS0tK2W/H7RRddFJMnT664f1475uH852GNeT3/1k2AAAECBAgQIECAAAEC&#10;BAgQIECAAAECBAgQIECAAIFqBdTyq5UrPU6NvLSPKAECBAgQIECAAAECBAgQIECAAAECBAgQIECA&#10;AAECBPaHwIoVK/bHNJnOoY6fKefuZOr4uyl8IECAAAECBAgQIECAAAECBAgQIECAAAECBAgQIECA&#10;QJcQSJ6p/6tf/SqWL19edj3r16+PH//4x62vsp3LdJgwYULMnDmzTK93w+r471pk/UktP2tR+QgQ&#10;IECAAAECBAgQIECAAAECBAgQIECAAAECBAgQINAzBNTy63Oe1fHr4yprxwQKHeuuNwECBAgQIEAg&#10;vwJnn312HH300XU7gH79+sX1118fhxxySNVzDBkyJL7whS/EsGHDOpSjpaWlQ/2TzmeeeWYkJj1l&#10;y8P5z8Mae8r14jgJECBAgAABAgQIECBAgAABAgQIECBAgAABAgQIECDQJqCW3yaR7bsaebaeshEg&#10;QIAAAQIECBAgQIAAAQIECBAgQIAAAQIECBAgQKCjAitWrOjokC7RXx2/PqdBHb8+rrISIECAAAEC&#10;BAgQIECAAAECBAgQIECAAAECBAgQIECgGoE+ffrEZz/72Rg0aFA1w6saM3LkyJg1a1b07du3Q+PV&#10;8TvE1aHOavkd4tKZAAECBAgQIECAAAECBAgQIECAAAECBAgQIECAAAECBP6/gFp+fS4Fdfz6uMpa&#10;uUCh8q56EiBAgAABAgTyLdCrV6/WG5tPP/30zA+kqakpZs+eHVOmTKk595gxY+KrX/1qjB07tuZc&#10;xRIkN5VfccUV8alPfapYuNu25eH852GN3fYCcWAECBAgQIAAAQIECBAgQIAAAQIECBAr+aD6AABA&#10;AElEQVQgQIAAAQIECBAoIaCWXwKnypAaeZVwhhEgQIAAAQIECBAgQIAAAQIECBAgQIAAAQIECBAg&#10;QCAjgRUrVmSUaf+nUcfP3lwdP3tTGQkQIECAAAECBAgQIECAAAECBAgQIECAAAECBAgQIFCLQFIb&#10;v/HGG2P48OG1pKlo7PHHHx833XRTDB06tKL+e3dSx99bJJt9tfxsHGUhQIAAAQIECBAgQIAAAQIE&#10;CBAgQIAAAQIECBAgQIBATxRQy8/+rKvjZ28qY8cECh3rrjcBAgQIECBAIN8CjY2NceWVV8anP/3p&#10;6N27dyYHM2LEiPjKV74S48ePzyRfkmTYsGHx5S9/OU4//fRI/qchq+2QQw6Jf/zHf4wzzjgjq5S5&#10;ypOH85+HNebqpFssAQIECBAgQIAAAQIECBAgQIAAAQIECBAgQIAAAQIEMhJQy88Ico80auR7YPhI&#10;gAABAgQIECBAgAABAgQIECBAgAABAgQIECBAgACB/SywYsWK/TxjttOp42frmWRTx8/eVEYCBAgQ&#10;IECAAAECBAgQIECAAAECBAgQIECAAAECBAjUIjB69Oj4h3/4h5g0aVItaVLH9unTJy6++OKYNWtW&#10;DBgwILVfJQF1/EqUOt5HLb/jZkYQIECAAAECBAgQIECAAAECBAgQIECAAAECBAgQIECAwG8F1PKz&#10;vxLU8bM3lbFygYbKu+pJgAABAgQIEOg+An/0R38U48aNi7vvvjsee+yx2LlzZ4cPbtSoUfGxj30s&#10;TjnllEhuoM5669+/f1x55ZUxffr0uO222+KJJ56oeopDDz00Tj311EiOu2/fvlXnqWVgMm9zc/M+&#10;KTpjPXk4/3lY4z4nUwMBAgQIECBAgAABAgQIECBAgAABAgQIECBAgAABAgTqLHDAAQekzlAqljqo&#10;g4HuVMtXx+/gya+he6lrs1SshikNJUCAAAECBAgQIECAAAECBAgQIECAAAECBAgQIECAQFmBHTt2&#10;lO2zPztU873z7lTHT6y7Si2/u3/XvVStvlRsf/49mIsAAQIECBAgQIAAAQIECBAgQIAAAQIECBAg&#10;QIAAAQJtAgcddFDceOONsXjx4vjP//zPePHFF9tCVb83NTXFRz/60dbn1g8aNKjqPHsPVMffWyS7&#10;fbX87CxlIkCAAAECBAgQIECAAAECBAgQIECAAAECBAgQIECAQGcLlPpOc6lYNetWy69GrfwYdfzy&#10;RnpkL9Br1ztb9mllJECAAAECBAjkR2DNmjXxk5/8JB588MFYtWpVyYUPHDgwxo4dG9OnT4/jjjsu&#10;CoVCyf5ZBpMbvhctWhSPPPJI2Zu/k/8JHD58eEydOjVOOeWUGDduXJZL6Va58nD+87DGbnVROBgC&#10;BAgQIECAAAECBAgQIECAAAECBAgQIECAAAECBAhUKKCWXyFUB7qpkXcAS1cCBAgQIECAAAECBAgQ&#10;IECAAAECBAgQIECAAAECBAgQaCegjt+OI5MddfxMGCUhQIAAAQIECBAgQIAAAQIECBAgQIAAAQIE&#10;CBAgQIBAJgLJTww988wz8fjjj8cTTzwRS5YsiR07dpTNnTxPP3lW/eGHHx6TJ0+OY445Jvr06VN2&#10;XK0d1PFrFSw+Xi2/uItWAgQIECBAgAABAgQIECBAgAABAgQIECBAgAABAgQIECgvoJZf3qijPdTx&#10;Oyqmf7UCvd65eWhXtYONI0CAAAECBAh0N4Hm5uZYu3ZtrF69OpJ/lG/dujWGDRsWI0eObH3169ev&#10;Sxzypk2bYt26dbF+/frW186dO2PIkCGta03We+CBB3aJdeZtEXk4/3lYY97Ou/USIECAAAECBAgQ&#10;IECAAAECBAgQIECAAAECBAgQIEAgCwG1/CwU2+dQI2/vYY8AAQIECBAgQIAAAQIECBAgQIAAAQIE&#10;CBAgQIAAAQIEKhdQx6/cqtKe6viVSulHgAABAgQIECBAgAABAgQIECBAgAABAgQIECBAgACB/SOw&#10;bdu21mfqb9y4MdpeBxxwQOvz9QcMGBBtr+Q5+0l7Z27q+PXRV8uvj6usBAgQIECAAAECBAgQIECA&#10;AAECBAgQIECAAAECBAgQ6AkCavnZn2V1/OxNZXxXoNeud7Z3d30iQIAAAQIECBAgQIAAAQIECBAg&#10;QIAAAQIECBAgQIAAAQIECBAgQIAAAQIECBAgQIAAAQIECBAgQIAAAQIECBAgQIAAAQIECBAgQIAA&#10;AQIECBAgQIAAAQIECBAgQIAAAQIECBAgQIAAAQIECBAgQIAAAQIECBAgQIAAAQIECBAgQIAAAQIE&#10;CBAgQIAAAQIECBAgQIAAAQIECBAgQKAzBQqdObm5CRAgQIAAAQIECBAgQIAAAQIECBAgQIAAAQIE&#10;CBAgQIAAAQIECBAgQIAAAQIECBAgQIAAAQIECBAgQIAAAQIECBAgQIAAAQIECBAgQIAAAQIECBAg&#10;QIAAAQIECBAgQIAAAQIECBAgQIAAAQIECBAgQIAAAQIECBAgQIAAAQIECBAgQIAAAQIECBAgQIAA&#10;AQIECBAgQIAAAQIECBBoL1Bov2uPAAECBAgQIECAAAECBAgQIECAAAECBAgQIECAAAECBAgQIECA&#10;AAECBAgQIECAAAECBAgQIECAAAECBAgQIECAAAECBAgQIECAAAECBAgQIECAAAECBAgQIECAAAEC&#10;BAgQIECAAAECBAgQIECAAAECBAgQIECAAAECBAgQIECAAAECBAgQIECAAAECBAgQIECAAAECBAgQ&#10;IECAAIHOFCh05uTmJkCAAAECBAgQIECAAAECBAgQIECAAAECBAgQIECAAAECBAgQIECAAAECBAgQ&#10;IECAAAECBAgQIECAAAECBAgQIECAAAECBAgQIECAAAECBAgQIECAAAECBAgQIECAAAECBAgQIECA&#10;AAECBAgQIECAAAECBAgQIECAAAECBAgQIECAAAECBAgQIECAAAECBAgQIECAAAECBAgQIECgvUCh&#10;/a49AgQIECBAgAABAgQIECBAgAABAgQIECBAgAABAgQIECBAgAABAgQIECBAgAABAgQIECBAgAAB&#10;AgQIECBAgAABAgQIECBAgAABAgQIECBAgAABAgQIECBAgAABAgQIECBAgAABAgQIECBAgAABAgQI&#10;ECBAgAABAgQIECBAgAABAgQIECBAgAABAgQIECBAgAABAgQIECBAgAABAgQ6U6DQmZObmwABAgQI&#10;ECBAgAABAgQIECBAgAABAgQIECBAgAABAgQIECBAgAABAgQIECBAgAABAgQIECBAgAABAgQIECBA&#10;gAABAgQIECBAgAABAgQIECBAgAABAgQIECBAgAABAgQIECBAgAABAgQIECBAgAABAgQIECBAgAAB&#10;AgQIECBAgAABAgQIECBAgAABAgQIECBAgAABAgQIECBAgACB9gKF9rv2CBAgQIAAAQIECBAgQIAA&#10;AQIECBAgQIAAAQIECBAgQIAAAQIECBAgQIAAAQIECBAgQIAAAQIECBAgQIAAAQIECBAgQIAAAQIE&#10;CBAgQIAAAQIECBAgQIAAAQIECBAgQIAAAQIECBAgQIAAAQIECBAgQIAAAQIECBAgQIAAAQIECBAg&#10;QIAAAQIECBAgQIAAAQIECBAgQIAAAQIECBDoTIFCZ05ubgIECBAgQIAAAQIECBAgQIAAAQIECBAg&#10;QIAAAQIECBAgQIAAAQIECBAgQIAAAQIECBAgQIAAAQIECBAgQIAAAQIECBAgQIAAAQIECBAgQIAA&#10;AQIECBAgQIAAAQIECBAgQIAAAQIECBAgQIAAAQIECBAgQIAAAQIECBAgQIAAAQIECBAgQIAAAQIE&#10;CBAgQIAAAQIECBAgQIAAAQIE2gsU2u/aI0CAAAECBAgQIECAAAECBAgQIECAAAECBAgQIECAAAEC&#10;BAgQIECAAAECBAgQIECAAAECBAgQIECAAAECBAgQIECAAAECBAgQIECAAAECBAgQIECAAAECBAgQ&#10;IECAAAECBAgQIECAAAECBAgQIECAAAECBAgQIECAAAECBAgQIECAAAECBAgQIECAAAECBAgQIECA&#10;AAECBAgQIECgMwUKnTm5uQkQIECAAAECBAgQIECAAAECBAgQIECAAAECBAgQIECAAAECBAgQIECA&#10;AAECBAgQIECAAAECBAgQIECAAAECBAgQIECAAAECBAgQIECAAAECBAgQIECAAAECBAgQIECAAAEC&#10;BAgQIECAAAECBAgQIECAAAECBAgQIECAAAECBAgQIECAAAECBAgQIECAAAECBAgQIECAAAECBAgQ&#10;aC9QaL9rjwABAgQIECBAgAABAgQIECBAgAABAgQIECBAgAABAgQIECBAgAABAgQIECBAgAABAgQI&#10;ECBAgAABAgQIECBAgAABAgQIECBAgAABAgQIECBAgAABAgQIECBAgAABAgQIECBAgAABAgQIECBA&#10;gAABAgQIECBAgAABAgQIECBAgAABAgQIECBAgAABAgQIECBAgAABAgQIECBAgACBzhQodObk5iZA&#10;gAABAgQIECBAgAABAgQIECBAgAABAgQIECBAgAABAgQIECBAgAABAgQIECBAgAABAgQIECBAgAAB&#10;AgQIECBAgAABAgQIECBAgAABAgQIECBAgAABAgQIECBAgAABAgQIECBAgAABAgQIECBAgAABAgQI&#10;ECBAgAABAgQIECBAgAABAgQIECBAgAABAgQIECBAgAABAgQIECBAoL1Aof2uPQIECBAgQIAAAQIE&#10;CBAgQIAAAQIECBAgQIAAAQIECBAgQIAAAQIECBAgQIAAAQIECBAgQIAAAQIECBAgQIAAAQIECBAg&#10;QIAAAQIECBAgQIAAAQIECBAgQIAAAQIECBAgQIAAAQIECBAgQIAAAQIECBAgQIAAAQIECBAgQIAA&#10;AQIECBAgQIAAAQIECBAgQIAAAQIECBAgQIAAAQIEOlOg0JmTm5sAAQIECBAgQIAAAQIECBAgQIAA&#10;AQIECBAgQIAAAQIECBAgQIAAAQIECBAgQIAAAQIECBAgQIAAAQIECBAgQIAAAQIECBAgQIAAAQIE&#10;CBAgQIAAAQIECBAgQIAAAQIECBAgQIAAAQIECBAgQIAAAQIECBAgQIAAAQIECBAgQIAAAQIECBAg&#10;QIAAAQIECBAgQIAAAQIECBAgQIAAgfYChfa79ggQIECAAAECBAgQIECAAAECBAgQIECAAAECBAgQ&#10;IECAAAECBAgQIECAAAECBAgQIECAAAECBAgQIECAAAECBAgQIECAAAECBAgQIECAAAECBAgQIECA&#10;AAECBAgQIECAAAECBAgQIECAAAECBAgQIECAAAECBAgQIECAAAECBAgQIECAAAECBAgQIECAAAEC&#10;BAgQIECAAAECBAgQ6EyBQmdObm4CBAgQIECAAAECBAgQIECAAAECBAgQIECAAAECBAgQIECAAAEC&#10;BAgQIECAAAECBAgQIECAAAECBAgQIECAAAECBAgQIECAAAECBAgQIECAAAECBAgQIECAAAECBAgQ&#10;IECAAAECBAgQIECAAAECBAgQIECAAAECBAgQIECAAAECBAgQIECAAAECBAgQIECAAAECBAgQIECA&#10;AAECBNoLFNrv2iNAgAABAgQIECBAgAABAgQIECBAgAABAgQIECBAgAABAgQIECBAgAABAgQIECBA&#10;gAABAgQIECBAgAABAgQIECBAgAABAgQIECBAgAABAgQIECBAgAABAgQIECBAgAABAgQIECBAgAAB&#10;AgQIECBAgAABAgQIECBAgAABAgQIECBAgAABAgQIECBAgAABAgQIECBAgAABAgQIECBAoDMFCp05&#10;ubkJECBAgAABAgQIECBAgAABAgQIECBAgAABAgQIECBAgAABAgQIECBAgAABAgQIECBAgAABAgQI&#10;ECBAgAABAgQIECBAgAABAgQIECBAgAABAgQIECBAgAABAgQIECBAgAABAgQIECBAgAABAgQIECBA&#10;gAABAgQIECBAgAABAgQIECBAgAABAgQIECBAgAABAgQIECBAgAABAgQIEGgvUGi/a48AAQIECBAg&#10;QIAAAQIECBAgQIAAAQIECBAgQIAAAQIECBAgQIAAAQIECBAgQIAAAQIECBAgQIAAAQIECBAgQIAA&#10;AQIECBAgQIAAAQIECBAgQIAAAQIECBAgQIAAAQIECBAgQIAAAQIECBAgQIAAAQIECBAgQIAAAQIE&#10;CBAgQIAAAQIECBAgQIAAAQIECBAgQIAAAQIECBAgQIAAgc4UKHTm5OYmQIAAAQIECBAgQIAAAQIE&#10;CBAgQIAAAQIECBAgQIAAAQIECBAgQIAAAQIECBAgQIAAAQIECBAgQIAAAQIECBAgQIAAAQIECBAg&#10;QIAAAQIECBAgQIAAAQIECBAgQIAAAQIECBAgQIAAAQIECBAgQIAAAQIECBAgQIAAAQIECBAgQIAA&#10;AQIECBAgQIAAAQIECBAgQIAAAQIECBAgQKC9QKH9rj0CBAgQIECAAAECBAgQIECAAAECBAgQIECA&#10;AAECBAgQIECAAAECBAgQIECAAAECBAgQIECAAAECBAgQIECAAAECBAgQIECAAAECBAgQIECAAAEC&#10;BAgQIECAAAECBAgQIECAAAECBAgQIECAAAECBAgQIECAAAECBAgQIECAAAECBAgQIECAAAECBAgQ&#10;IECAAAECBAgQIECAAAECBDpToNCZk5ubAAECBAgQIECAAAECBAgQIECAAAECBAgQIECAAAECBAgQ&#10;IECAAAECBAgQIECAAAECBAgQIECAAAECBAgQIECAAAECBAgQIECAAAECBAgQIECAAAECBAgQIECA&#10;AAECBAgQIECAAAECBAgQIECAAAECBAgQIECAAAECBAgQIECAAAECBAgQIECAAAECBAgQIECAAAEC&#10;BAgQIECAAIH2AoX2u/YIECBAgAABAgQIECBAgAABAgQIECBAgAABAgQIECBAgAABAgQIECBAgAAB&#10;AgQIECBAgAABAgQIECBAgAABAgQIECBAgAABAgQIECBAgAABAgQIECBAgAABAgQIECBAgAABAgQI&#10;ECBAgAABAgQIECBAgAABAgQIECBAgAABAgQIECBAgAABAgQIECBAgAABAgQIECBAgAABAgQIEOhM&#10;gUJnTm5uAgQIECBAgAABAgQIECBAgAABAgQIECBAgAABAgQIECBAgAABAgQIECBAgAABAgQIECBA&#10;gAABAgQIECBAgAABAgQIECBAgAABAgQIECBAgAABAgQIECBAgAABAgQIECBAgAABAgQIECBAgAAB&#10;AgQIECBAgAABAgQIECBAgAABAgQIECBAgAABAgQIECBAgAABAgQIECBAgAABAgTaCxTa79ojQIAA&#10;AQIECBAgQIAAAQIECBAgQIAAAQIECBAgQIAAAQIECBAgQIAAAQIECBAgQIAAAQIECBAgQIAAAQIE&#10;CBAgQIAAAQIECBAgQIAAAQIECBAgQIAAAQIECBAgQIAAAQIECBAgQIAAAQIECBAgQIAAAQIECBAg&#10;QIAAAQIECBAgQIAAAQIECBAgQIAAAQIECBAgQIAAAQIECBAgQKAzBQqdObm5CRAgQIAAAQIECBAg&#10;QIAAAQIECBAgQIAAAQIECBAgQIAAAQIECBAgQIAAAQIECBAgQIAAAQIECBAgQIAAAQIECBAgQIAA&#10;AQIECBAgQIAAAQIECBAgQIAAAQIECBAgQIAAAQIECBAgQIAAAQIECBAgQIAAAQIECBAgQIAAAQIE&#10;CBAgQIAAAQIECBAgQIAAAQIECBAgQIAAAQIECBBoL1Bov2uPAAECBAgQIECAAAECBAgQIECAAAEC&#10;BAgQIECAAAECBAgQIECAAAECBAgQIECAAAECBAgQIECAAAECBAgQIECAAAECBAgQIECAAAECBAgQ&#10;IECAAAECBAgQIECAAAECBAgQIECAAAECBAgQIECAAAECBAgQIECAAAECBAgQIECAAAECBAgQIECA&#10;AAECBAgQIECAAAECBAgQIECAAIHOFCh05uTmJkCAAAECBAgQIECAAAECBAgQIECAAAECBAgQIECA&#10;AAECBAgQIECAAAECBAgQIECAAAECBAgQIECAAAECBAgQIECAAAECBAgQIECAAAECBAgQIECAAAEC&#10;BAgQIECAAAECBAgQIECAAAECBAgQIECAAAECBAgQIECAAAECBAgQIECAAAECBAgQIECAAAECBAgQ&#10;IECAAAECBAgQIECgvUCh/a49AgQIECBAgAABAgQIECBAgAABAgQIECBAgAABAgQIECBAgAABAgQI&#10;ECBAgAABAgQIECBAgAABAgQIECBAgAABAgQIECBAgAABAgQIECBAgAABAgQIECBAgAABAgQIECBA&#10;gAABAgQIECBAgAABAgQIECBAgAABAgQIECBAgAABAgQIECBAgAABAgQIECBAgAABAgQIECBAgAAB&#10;AgQ6U6DQmZObmwABAgQIECBAgAABAgQIECBAgAABAgQIECBAgAABAgQIECBAgAABAgQIECBAgAAB&#10;AgQIECBAgAABAgQIECBAgAABAgQIECBAgAABAgQIECBAgAABAgQIECBAgAABAgQIECBAgAABAgQI&#10;ECBAgAABAgQIECBAgAABAgQIECBAgAABAgQIECBAgAABAgQIECBAgAABAgQIECBAgACB9gKF9rv2&#10;CBAgQIAAAQIECBAgQIAAAQIECBAgQIAAAQIECBAgQIAAAQIECBAgQIAAAQIECBAgQIAAAQIECBAg&#10;QIAAAQIECBAgQIAAAQIECBAgQIAAAQIECBAgQIAAAQIECBAgQIAAAQIECBAgQIAAAQIECBAgQIAA&#10;AQIECBAgQIAAAQIECBAgQIAAAQIECBAgQIAAAQIECBAgQIAAAQIECBDoTIFCZ05ubgIECBAgQIAA&#10;AQIECBAgQIAAAQIECBAgQIAAAQIECBAgQIAAAQIECBAgQIAAAQIECBAgQIAAAQIECBAgQIAAAQIE&#10;CBAgQIAAAQIECBAgQIAAAQIECBAgQIAAAQIECBAgQIAAAQIECBAgQIAAAQIECBAgQIAAAQIECBAg&#10;QIAAAQIECBAgQIAAAQIECBAgQIAAAQIECBAgQIAAAQIE2gsU2u/aI0CAAAECBAgQIECAAAECBAgQ&#10;IECAAAECBAgQIECAAAECBAgQIECAAAECBAgQIECAAAECBAgQIECAAAECBAgQIECAAAECBAgQIECA&#10;AAECBAgQIECAAAECBAgQIECAAAECBAgQIECAAAECBAgQIECAAAECBAgQIECAAAECBAgQIECAAAEC&#10;BAgQIECAAAECBAgQIECAAAECBAgQIECgMwUKnTm5uQkQIECAAAECBAgQIECAAAECBAgQIECAAAEC&#10;BAgQIECAAAECBAgQIECAAAECBAgQIECAAAECBAgQIECAAAECBAgQIECAAAECBAgQIECAAAECBAgQ&#10;IECAAAECBAgQIECAAAECBAgQIECAAAECBAgQIECAAAECBAgQIECAAAECBAgQIECAAAECBAgQIECA&#10;AAECBAgQIECAAAECBAgQaC9QaL9rjwABAgQIECBAgAABAgQIECBAgAABAgQIECBAgAABAgQIECBA&#10;gAABAgQIECBAgAABAgQIECBAgAABAgQIECBAgAABAgQIECBAgAABAgQIECBAgAABAgQIECBAgAAB&#10;AgQIECBAgAABAgQIECBAgAABAgQIECBAgAABAgQIECBAgAABAgQIECBAgAABAgQIECBAgAABAgQI&#10;ECBAgACBzhQodObk5iZAgAABAgQIECBAgAABAgQIECBAgAABAgQIECBAgAABAgQIECBAgAABAgQI&#10;ECBAgAABAgQIECBAgAABAgQIECBAgAABAgQIECBAgAABAgQIECBAgAABAgQIECBAgAABAgQIECBA&#10;gAABAgQIECBAgAABAgQIECBAgAABAgQIECBAgAABAgQIECBAgAABAgQIECBAgAABAgQIECBAoL1A&#10;Q/tdewQIECBAgAABAgQIECBAgAABAgQIECBAgAABAgQIECBAgAABAgQIECBAgAABAgQIECBAgAAB&#10;AgQIECBAgAABAgQIECBAgAABAgQI9GSBlpaW+M1vfhMLFy6MRx55JN54441Yv35962vdunWxYcOG&#10;SPoMGjQoBg8evPs1YsSImDp1ahx77LFxzDHHxJAhQ3oyo2MnQIAAAQIECBAgQIAAAQIECBAgQIAA&#10;AQIECBAgQIAAAQIECBAgQIAAAQIECBAgQIAAAQIECBAgQIAAAQIECBAgQIAAAQIECBAgQIAAAQI1&#10;CfTa9c5WUwaDCRAgQIAAAQIECBAgQIAAAQIECBAgQIAAAQIECBAgQIAAAQIECBAgQIAAAQIECBAg&#10;QIAAAQIECBAgQIAAAQIECBAgQIAAAQIECBDItcCmTZvi3//93+Pee++NRYsWxcaNG2s+ngkTJsRH&#10;PvKRuPDCC2Pq1Kk155OAQE8Q2LFjR9x///2R/E2mbUceeWRMnjw5Lay9Bwq8+eabMX/+/Ni5c2fq&#10;0R9//PExfvz41LgAAQIECBAgQIAAAQIECBAgQIAAAQIECBAgQIAAAQIECBAgQIAAAQIECBAgQIAA&#10;AQIECBAgQIAAAQIECBAgQIAAAQIECBAgQIBA1xPoteudresty4oIECBAgAABAgQIECBAgAABAgQI&#10;ECBAgAABAgQIECBAgAABAgQIECBAgAABAgQIECBAgAABAgQIECBAgAABAgQIECBAgAABAgQIEKi3&#10;wCuvvBLf+MY34lvf+lZs2LChbtNNmTIlLrzwwrjoooti+PDhdZtHYgJ5F3jqqaci+XsptX3xi1+M&#10;6667rlQXsR4mcOutt8all15a8qhvueWWuOyyy0r2ESRAgAABAgQIECBAgAABAgQIECBAgAABAgQI&#10;ECBAgAABAgQIECBAgAABAgQIECBAgAABAgQIECBAgAABAgQIECBAgAABAgQIEOhaAoWutRyrIUCA&#10;AAECBAgQIECAAAECBAgQIECAAAECBAgQIECAAAECBAgQIECAAAECBAgQIECAAAECBAgQIECAAAEC&#10;BAgQIECAAAECBAgQIECg3gLNzc0xc+bMGD9+fHz1q1+NDRs21HXKJ598Mj772c/GxIkTY86cObF9&#10;+/a6zic5AQIECBAgQIAAAQIECBAgQIAAAQIECBAgQIAAAQIECBAgQIAAAQIECBAgQIAAAQIECBAg&#10;QIAAAQIECBAgQIAAAQIECBAgQIAAAQIECBDIu0Ah7wdg/QQIECBAgAABAgQIECBAgAABAgQIECBA&#10;gAABAgQIECBAgAABAgQIECBAgAABAgQIECBAgAABAgQIECBAgAABAgQIECBAgAABAgQIVC6wdOnS&#10;OOGEE2LOnDmxY8eOygdm0HPDhg0xc+bMmDJlSvzwhz/MIKMUBAgQIECAAAECBAgQIECAAAECBAgQ&#10;IECAAAECBAgQIECAAAECBAgQIECAAAECBAgQIECAAAECBAgQIECAAAECBAgQIECAAAECBAgQIECg&#10;ewoUuudhOSoCBAgQIECAAAECBAgQIECAAAECBAgQIECAAAECBAgQIECAAAECBAgQIECAAAECBAgQ&#10;IECAAAECBAgQIECAAAECBAgQIECAAAECBPYWuPvuu2Pq1Knxq1/9au/Qft1fsmRJnHnmmTFz5szY&#10;tWvXfp3bZAQIECBAgAABAgQIECBAgAABAgQIECBAgAABAgQIECBAgAABAgQIECBAgAABAgQIECBA&#10;gAABAgQIECBAgAABAgQIECBAgAABAgQIECBAIA8ChTws0hoJECBAgAABAgQIECBAgAABAgQIECBA&#10;gAABAgQIECBAgAABAgQIECBAgAABAgQIECBAgAABAgQIECBAgAABAgQIECBAgAABAgQIEKhN4L77&#10;7otzzz03Nm7cWFuiDEfPmTMn/uzP/iy2b9+eYVapCBAgQIAAAQIECBAgQIAAAQIECBAgQIAAAQIE&#10;CBAgQIAAAQIECBAgQIAAAQIECBAgQIAAAQIECBAgQIAAAQIECBAgQIAAAQIECBAgQIBA/gUK+T8E&#10;R0CAAAECBAgQIECAAAECBAgQIECAAAECBAgQIECAAAECBAgQIECAAAECBAgQIECAAAECBAgQIECA&#10;AAECBAgQIECAAAECBAgQIECAQCmBRYsWxSc+8YloaWkp1a1TYnfccUeceeaZsWXLlk6Z36QECBAg&#10;QIAAAQIECBAgQIAAAQIECBAgQIAAAQIECBAgQIAAAQIECBAgQIAAAQIECBAgQIAAAQIECBAgQIAA&#10;AQIECBAgQIAAAQIECBAgQKArCjR0xUVZEwECBAgQIECAAAECBAgQIECAAAECBAgQIECAAAECBAgQ&#10;IECAAAECBAgQIECAAAECBAgQIECAAAECBAgQIECAAAECBAgQIECAAAEC2QgsX748pk+fHlu2bOlw&#10;wlGjRsUxxxwTRx55ZAwbNiyamppiwIAB0dzcHOvWrdv9WrJkSTz88MOxefPmDs+RDPjRj34U1157&#10;bdx0001VjTeIAAECBAgQIECAAAECBAgQIECAAAECBAgQIECAAAECBAgQIECAAAECBAgQIECAAAEC&#10;BAgQIECAAAECBAgQIECAAAECBAgQIECAAAECBAh0N4GG7nZAjocAAQIECBAgQIAAAQIECBAgQIAA&#10;AQIECBAgQIAAAQIECBAgQIAAAQIECBAgQIAAAQIECBAgQIAAAQIECBAgQIAAAQIECBAgQIAAgXcF&#10;rr766lizZs27DWU+jRkzJi699NK44IILYvTo0WV6vxvevn17PPbYY/Hggw/GrbfeGi+//PK7wQo+&#10;ff3rX48ZM2bE1KlTK+itCwECBAgQIECAAAECBAgQIECAAAECBAgQIECAAAECBAgQIECAAAECBAgQ&#10;IECAAAECBAgQIECAAAECBAgQIECAAAECBAgQIECAAAECBAgQ6N4Che59eI6OAAECBAgQIECAAAEC&#10;BAgQIECAAAECBAgQIECAAAECBAgQIECAAAECBAgQIECAAAECBAgQIECAAAECBAgQIECAAAECBAgQ&#10;IECAQM8VWLBgQcydO7cigP79+8ctt9wSL7zwQlxzzTUxevToisa1dWpsbIw/+IM/iFmzZsWSJUvi&#10;5ptvjlGjRrWFy763tLTE5ZdfHjt37izbVwcCBAgQIECAAAECBAgQIECAAAECBAgQIECAAAECBAgQ&#10;IECAAAECBAgQIECAAAECBAgQIECAAAECBAgQIECAAAECBAgQIECAAAECBAgQINDdBRq6+wE6PgIE&#10;CBAgQIAAAQIECBAgQIAAAQIECBAgQIAAAQIECBAgQIAAAQIECBAgQIAAAQIECBAgQIAAAQIECBAg&#10;QIAAAQIECBAgQIAAAQI9VeAv//IvKzr0iRMnxve///047LDDKupfrlNjY2NcccUVcdFFF8UnP/nJ&#10;uPPOO8sNaY0/9thjcfvtt8cll1xSUX+dCBAgQCDigx/8YNx2222pFL17947p06enxgUIECBAgAAB&#10;AgQIECBAgAABAgQIECBAgAABAgQIECBAgAABAgQIECBAgAABAgQIECBAgAABAgQIECBAgAABAgQI&#10;ECBAgAABAgS6pkBD11yWVREgQIAAAQIECBAgQIAAAQIECBAgQIAAAQIECBAgQIAAAQIECBAgQIAA&#10;AQIECBAgQIAAAQIECBAgQIAAAQIECBAgQIAAAQIECBAgUIvAo48+Go8//njZFCNGjIj58+fHuHHj&#10;yvbtaId+/frFHXfcEQMHDoxvfetbFQ2/884745JLLqmor04ECBAgEPG7v/u7rS8WBAgQIECAAAEC&#10;BAgQIECAAAECBAgQIECAAAECBAgQIECAAAECBAgQIECAAAECBAgQIECAAAECBAgQIECAAAECBAgQ&#10;IECAAAEC3Uug0L0Ox9EQIECAAAECBAgQIECAAAECBAgQIECAAAECBAgQIECAAAECBAgQIECAAAEC&#10;BAgQIECAAAECBAgQIECAAAECBAgQIECAAAECBAgQIJAI3HnnnRVB3H333TFu3LiK+lbTqVAoxL/+&#10;67/GBRdcUNHwBQsWxIYNGyrqqxMBAgQIECBAgAABAgQIECBAgAABAgQIECBAgAABAgQIECBAgAAB&#10;AgQIECBAgAABAgQIECBAgAABAgQIECBAgAABAgQIECBAgAABAgQIEOiuAoXuemCOiwABAgQIECBA&#10;gAABAgQIECBAgAABAgQIECBAgAABAgQIECBAgAABAgQIECBAgAABAgQIECBAgAABAgQIECBAgAAB&#10;AgQIECBAgEBPFdi1a1fcddddZQ///PPPj5NOOqlsvyw6fOUrX4n+/fuXTbV9+/aYN29e2X46ECBA&#10;gAABAgQIECBAgAABAgQIECBAgAABAgQIECBAgAABAgQIECBAgAABAgQIECBAgAABAgQIECBAgAAB&#10;AgQIECBAgAABAgQIECBAgACB7ixQ6M4H59gIECBAgAABAgQIECBAgAABAgQIECBAgAABAgQIECBA&#10;gAABAgQIECBAgAABAgQIECBAgAABAgQIECBAgAABAgQIECBAgAABAgQI9ESB5557LpYvX1720P/+&#10;7/++bJ+sOrznPe+Jv/iLv6go3b333ltRP50IECBAgAABAgQIECBAgAABAgQIECBAgAABAgQIECBA&#10;gAABAgQIECBAgAABAgQIECBAgAABAgQIECBAgAABAgQIECBAgAABAgQIECBAgEB3FSh01wNzXAQI&#10;ECBAgAABAgQIECBAgAABAgQIECBAgAABAgQIECBAgAABAgQIECBAgAABAgQIECBAgAABAgQIECBA&#10;gAABAgQIECBAgAABAgR6qsDSpUvLHvqRRx4ZEydOLNsvyw6f//znY/DgwWVTPv3002X76ECAAAEC&#10;BAgQIECAAAECBAgQIECAAAECBAgQIECAAAECBAgQIECAAAECBAgQIECAAAECBAgQIECAAAECBAgQ&#10;IECAAAECBAgQIECAAAECBLqzQKE7H5xjI0CAAAECBAgQIECAAAECBAgQIECAAAECBAgQIECAAAEC&#10;BAgQIECAAAECBAgQIECAAAECBAgQIECAAAECBAgQIECAAAECBAgQINATBZYuXVr2sE8++eSyfbLu&#10;MHjw4Jg2bVrZtG+88UbZPjoQIECAAAECBAgQIECAAAECBAgQIECAAAECBAgQIECAAAECBAgQIECA&#10;AAECBAgQIECAAAECBAgQIECAAAECBAgQIECAAAECBAgQIECAAIHuLNDQnQ/OsREgQIAAAQIECBAg&#10;QIAAAQIECBAgQIAAAQIECBAgQIAAAQIECBAgQIAAAQIECBAgQIAAAQIECBAgQIAAAQIECBAgQIAA&#10;AQIECBDoiQJLly4te9i/8zu/U7ZPPTqccMIJcdddd5VMvXbt2mhpaYnevXuX7FdL8O23344nnngi&#10;Fi9eHMuXL48NGza0vjZu3BiNjY0xcODA3a9Ro0bF5MmTY9KkSTFy5Mhapt1vY3fs2BHLli2L559/&#10;PpLrIXk1NzfHmDFjYvz48a2vcePGxaBBg2pe0/r16+PZZ59tdUwsX3vttXjrrbdi2LBhkVxnba8p&#10;U6bE4MGDa56vHgm2bdsWL7300u7Xiy++2Oq3a9eueM973hPJNZAcR3IMxx13XD2W0OVyrl69OpYs&#10;WRIrV65sfb3xxhutf5fJ307iceihh8Z73/ve1vfk76JXr15d7hjqtaDkunjuuefiF7/4RTz11FOx&#10;bt26SP4Oklfik1znw4cP3/0aMWJEJP/tO+KII+q1JHlrEHCt14BnKAECBAgQIECAAAECBAgQIECA&#10;AAECBAgQIECAAAECBAgQIECAAAECBAgQIECAAAECBAgQIECAAAECBAgQIECAAAECBAgQIFBXgYa6&#10;ZpecAAECBAgQIECAAAECBAgQIECAAAECBAgQIECAAAECBAgQIECAAAECBAgQIECAAAECBAgQIECA&#10;AAECBAgQIECAAAECBAgQIECAAIH9LrBmzZqyc+7cubNsn3p0OOGEE8qmTdaWHMPIkSPL9u1Ih1de&#10;eSXuvPPOuOuuu+Lxxx+PHTt2dGR4a9+DDjoo/vAP/zA+9rGPtb4PGDCgwzlKDXj66afj29/+dmqX&#10;hoaGuP7666OxsbFon8WLF8fs2bPj+9//fkXHd8ghh8TnPve5uOyyy6JPnz5FcxZr3LZtW/zwhz+M&#10;73znOzFv3rxobm4u1q1dW9++feMjH/lInH/++TF9+vRI9rPYFi5cGKtWrUpNddRRR8XYsWOLxpct&#10;WxZz5syJf/u3f4tNmzYV7bN3Y2L28Y9/PM4555w48cQT9w7nev/555+Pe+65p/X1y1/+Mir978TB&#10;Bx8cM2bMiAsvvDAOP/zwXBuUWvxPf/rTuPnmm+OBBx6IdevWlepaNDZq1KjW/24k/w0566yzol+/&#10;fkX7dbRx8+bN8eCDD0ZLS0vq0Pe9730xZsyY1PiegW984xvx6quv7tnU6Z8HDx4cf/u3f5vZOlzr&#10;mVFKRIAAAQIECBAgQIAAAQIECBAgQIAAAQIECBAgQIAAAQIECBAgQIAAAQIECBAgQIAAAQIECBAg&#10;QIAAAQIECBAgQIAAAQIECNRRoNeud7Y65peaAAECBAgQIECAAAECBAgQIECAAAECBAgQIECAAAEC&#10;BAgQIECAAAECBAgQIECAAAECBAgQIECAAAECBAgQIECAAAECBAgQIECAAIH9LHDOOefE9773vZKz&#10;/vmf/3l885vfLNmnHsHt27dHU1NTvP322/+PnfsOs7I698f9zMDQe1FQgYjYADUiCSoixBIUiYiQ&#10;r1ERFRQ9kSjEEstRkXgsQaJgi5EYC0nsgg01FkQRJQiiWFAURaVKL4Iw8Mue38FDm/3uKXtgzL2v&#10;a197v+v5rGet92btl/8mbfupU6fG/vvvnzaTaXHcuHExaNCgGDt2bJTmn1upUqVKnH766XHZZZdF&#10;s2bNMt1O2tyIESPi7LPPTpt57733onXr1ptlxo8fH9dee20899xzm41nepHa/9VXXx29e/eOChUq&#10;FDpt/fr1MXTo0LjuuutiyZIlheaSCnXr1o277rorfvnLXyZF09bXrVsXeXl5aTOpc54675u+3n77&#10;7bjpppvi0UcfjVSP4r6OPvroGD58eOyzzz7FbbHZvPfff3+rf9vNAv++GDx4cFx55ZVbDpfo+oUX&#10;Xojf/e538c4775SoT2py27ZtC34XZ5xxRtSoUaPE/XaEBn/729/ixhtvjNRvr7ReTZo0ieuvvz5O&#10;OeWUyMnJKVHbTJ4bqd9bv379MlqnefPmMXPmzIyyZRVq2rRpfPHFFyVezlkvMaEGBAgQIECAAAEC&#10;BAgQIECAAAECBAgQIECAAAECBAgQIECAAAECBAgQIECAAAECBAgQIECAAAECBAgQIECAAAECBAgQ&#10;IECAQBkKVCzDtSxFgAABAgQIECBAgAABAgQIECBAgAABAgQIECBAgAABAgQIECBAgAABAgQIECBA&#10;gAABAgQIECBAgAABAgQIECBAgAABAgQIECBAgEAZCNStWzdxlZdeeikxk41AXl5eXHfddTF79uxC&#10;2+fm5saee+5ZaD3TwrRp0+Liiy+O5557LtMpRcqtXr067rrrrrjnnnuib9++MWTIkKhRo0aRepQ0&#10;vGbNmoK1//a3v5Wo1RdffBF9+vSJW2+9Nf75z39G/fr1t+r3+eefx+mnnx7jxo3bqlbUgcWLF8f/&#10;+3//L84777wYOnRoVK5cuagtipVft25dXHrppQVrFqvBFpNSVvvvv3+cf/75cc0110T16tW3SOzY&#10;l5999ln89re/jdGjR5faRidNmhSpd+r3kPp9HHPMMaXWu6wbzZ8/P/r161eqPhvv4csvv4xevXrF&#10;sGHDCn537dq121jymQUBZz0LqFoSIECAAAECBAgQIECAAAECBAgQIECAAAECBAgQIECAAAECBAgQ&#10;IECAAAECBAgQIECAAAECBAgQIECAAAECBAgQIECAAAECWReomPUVLECAAAECBAgQIECAAAECBAgQ&#10;IECAAAECBAgQIECAAAECBAgQIECAAAECBAgQIECAAAECBAgQIECAAAECBAgQIECAAAECBAgQIECA&#10;QJkK7LLLLonrTZ8+PV577bXo0KFDYra0AwMGDCjtllv1e+KJJ6JXr16xatWqrWqlPbB27dr405/+&#10;VOA5atSoaNGiRWkvsc1+CxYsiBNOOCHeeOONbdaLMzhlypQ45phj4uWXX46aNWt+3+KRRx6Jvn37&#10;xvLly78fK40vt99+e6TWHDt2bOTl5ZVGy0J7zJ8/P0466aSCtQoNFaOQ+vcfOnRowb//s88+G/Xr&#10;1y9Gl7KfcuONN8bVV18da9asycris2bNimOPPTZ69+4dN998c9SrVy8r62Sraep31b1790idm2y+&#10;/vWvf0WnTp1i9OjR8fOf/zybS/3H9nbW/2P/6d04AQIECBAgQIAAAQIECBAgQIAAAQIECBAgQIAA&#10;AQIECBAgQIAAAQIECBAgQIAAAQIECBAgQIAAAQIECBAgQIAAAQIECBAo9wK55f4O3AABAgQIECBA&#10;gAABAgQIECBAgAABAgQIECBAgAABAgQIECBAgAABAgQIECBAgAABAgQIECBAgAABAgQIECBAgAAB&#10;AgQIECBAgAABApsJ7LLLLptdF3bx61//OlauXFlYudyODx06NHr27BmrVq0q03t4//334yc/+UlM&#10;mzYt6+vOnz8/Dj300HjjjTdKfa1JkybFaaed9n3ff/7zn3HKKafE8uXLvx8rzS+pexg0aFBpttyq&#10;17x58+Lggw+OsWPHblUrrYGJEyfGYYcdFrNmzSqtllnps2HDhhgwYEBceumlsWbNmqyssWnT+++/&#10;P1q2bBmvvPLKpsM79PfUv+Wxxx4bqd9ZWbxWr14d3bp1i9Rvzav0BJz10rPUiQABAgQIECBAgAAB&#10;AgQIECBAgAABAgQIECBAgAABAgQIECBAgAABAgQIECBAgAABAgQIECBAgAABAgQIECBAgAABAgQI&#10;ENg+ArnbZ1mrEiBAgAABAgQIECBAgAABAgQIECBAgAABAgQIECBAgAABAgQIECBAgAABAgQIECBA&#10;gAABAgQIECBAgAABAgQIECBAgAABAgQIECCQLYGmTZtm1HratGlx6qmnxsqVKzPKl4fQCy+8EBdd&#10;dFGsX79+u2x3yZIlcfLJJ8fq1auztv7y5cujS5cuMWPGjKytMXr06Ei933333ejZs2esW7cua2ul&#10;Gt94443xxhtvZGWN1Pnu2rVrzJw5Myv9N2360UcfRfv27ePzzz/fdHiH+Z6fnx9nnnlmDBs2rEz3&#10;NG/evDj++ONj8uTJZbpucRZLnZPOnTvHsmXLijO92HNSz4yU0YQJE4rdw8T/E3DW/8/CNwIECBAg&#10;QIAAAQIECBAgQIAAAQIECBAgQIAAAQIECBAgQIAAAQIECBAgQIAAAQIECBAgQIAAAQIECBAgQIAA&#10;AQIECBAgQKD8CuSW363bOQECBAgQIECAAAECBAgQIECAAAECBAgQIECAAAECBAgQIECAAAECBAgQ&#10;IECAAAECBAgQIECAAAECBAgQIECAAAECBAgQIECAAAEC2xLo2LFj1KhRY1ulrcZGjx4dBx10UEyc&#10;OHGrWnkbWLlyZZxzzjlF3nZeXl786Ec/KnA4/PDDo3Xr1tGgQYPIyckpcq/UhGnTpsUVV1xRrLmZ&#10;TOrZs2e8/fbbmURLlDnppJPiiCOOiGXLlpWoTyaT8/Pzo2/fvplEi5y55JJLYtKkSUWeV9wJX331&#10;VZx88smxbt264rbIyrwNGzZE6t/0vvvuy0r/pKYrVqyILl26xMyZM5Oi262eMjrrrLNiyZIlRdpD&#10;pUqVCp4hhx56aLRv3z5atWoVjRo1KlKPVHj16tVx/vnnF3meCZsLOOube7giQIAAAQIECBAgQIAA&#10;AQIECBAgQIAAAQIECBAgQIAAAQIECBAgQIAAAQIECBAgQIAAAQIECBAgQIAAAQIECBAgQIAAAQIE&#10;yq9AxfK7dTsnQIAAAQIECBAgQIAAAQIECBAgQIAAAQIECBAgQIAAAQIECBAgQIAAAQIECBAgQIAA&#10;AQIECBAgQIAAAQIECBAgQIAAAQIECBAgQGBbAtWqVYsTTjghRo4cua3yVmPTp0+Pdu3aRadOnaJf&#10;v37RtWvXqFmz5la5HX1g8ODB8fnnn2e0zerVq8fZZ58dxxxzTHTo0CFSZlu+1q5dG3Pnzo033ngj&#10;RowYES+99FJs2LBhy9g2r+++++649tpro2rVqtusl2Rw9uzZaafXrVs3jjvuuDj44IOjcePGkZOT&#10;E/Pnz49//etfMWrUqFi4cGHa+RuLa9asidQ76VWlSpVo1apV7L///tGyZctYt25dzJgxIz766KMC&#10;u0zNUvmpU6fGAQcckLRkqdZr1KgRffr0iYMOOiiaN28ee+yxR8F5SJ2lmTNnxieffBL33HNPwf1k&#10;uvCbb74Z11xzTfz+97/PdErWc3/84x/jsccey3idvLy86NixY3Tr1i3atm0bjRo1KjjPixcvjtQZ&#10;nDVrVjz11FPxzDPPZHROUgvPmzev4Dc3fvz4aNCgQcZ7Kavg/fffHy+//HJGy6XO/G9/+9uC52XD&#10;hg0LfmdbTpwzZ05MmDAhxowZU/A8Xr169ZaRra4nTZoUjz76aPTs2XOr2n/yQK1atTK+fWc9YypB&#10;AgQIECBAgAABAgQIECBAgAABAgQIECBAgAABAgQIECBAgAABAgQIECBAgAABAgQIECBAgAABAgQI&#10;ECBAgAABAgQIECBAYAcXyPn3H2/J7C/e7OA3YnsECBAgQIAAAQIECBAgQIAAAQIECBAgQIAAAQIE&#10;CBAgQIAAAQIECBAgQIAAAQIECBAgQIAAAQIECBAgQIAAAQIECBAgQIAAAQIECPyfwHPPPRfHHnvs&#10;/w0U4VuVKlWic+fO0aVLl4LPZs2aFWH29omuX78+dt1115g7d27iBvr06RPXXXdd7LzzzonZTQMz&#10;Z86MYcOGFbw3HS/s+z/+8Y/41a9+VVh5m+MjRoyIs88+e5u1pMGmTZvG73//+zjllFOiYsWK24yv&#10;W7cu/vCHP8SgQYNi7dq128xkOrj33nvH7bffHp06dYoKFSpsc9qUKVMK1nryySe3Wd9y8Kqrropr&#10;rrlmy+FCr1P3k5eXV2g9XaFWrVrxm9/8JgYOHBj169dPF43Un+kZPXp03HDDDfHWW2+lzW4s5ubm&#10;xiuvvBKHH374xqHEz/fffz9at26dNjd48OC48sor02a2LE6dOjV++tOfxnfffbdlaavrnJyc6N27&#10;d8FvZJdddtmqvuXAkiVL4sEHH4zLL788Fi9evGV5m9dnnHFG/PWvf91mbXsOHnjggfHOO++k3ULd&#10;unVj5MiRBc/XlFWmr3nz5kXq3+6OO+5InJL6baXOQmG/qy0bZPLcuOuuu6Jfv35bTt3m9SeffBJf&#10;fPHFNmulNfjSSy8V/J4y6Ve1atUYN25ctG3bNjHurCcSCRAgQIAAAQIECBAgQIAAAQIECBAgQIAA&#10;AQIECBAgQIAAAQIECBAgQIAAAQIECBAgQIAAAQIECBAgQIAAAQIECBAgQIAAAQLlSCDn33/4ZEM5&#10;2q+tEiBAgAABAgQIECBAgAABAgQIECBAgAABAgQIECBAgAABAgQIECBAgAABAgQIECBAgAABAgQI&#10;ECBAgAABAgQIECBAgAABAgQIECCQgcD69evjiCOOiFdffTWDdPrI3nvvHUceeWQcfvjhBe/GjRun&#10;n7Adqq+//np06NAhceWrrroqrrnmmsRcusDll18e119/fbpIQe1Xv/pV/OMf/0jMbRoYMWJEnH32&#10;2ZsOZfT9/PPPjxtvvDGqVKmSUf7ZZ5+Nrl27RnH+/ExeXl5ceumlccUVV0TlypUzWu/Pf/5znHPO&#10;OYnZ1q1bx3vvvZeY2xhYt25dpPZT1Ncee+xR8NvYddddizo1Lrjgghg+fHhG8w488MCYPHlyRtlU&#10;6P3334+UQbrX4MGD48orr0wX2ay2evXqOOigg+KDW1vUJwAAQABJREFUDz7YbHxbF40aNYpRo0ZF&#10;u3bttlVOO/bll1/GKaecEqnfYtKrQoUKBfvZa6+9kqJlVp84cWLifVeqVCleeOGF6NixY7H3lfqN&#10;n3vuuZGfn5+2xz333BNnnnlm2szGYibPjbvuuiv69eu3ccp2/ZwxY0aB9aJFizLaR+o5mnqeJr2c&#10;9SQhdQIECBAgQIAAAQIECBAgQIAAAQIECBAgQIAAAQIECBAgQIAAAQIECBAgQIAAAQIECBAgQIAA&#10;AQIECBAgQIAAAQIECBAgQKC8CeSWtw3bLwECBAgQIECAAAECBAgQIECAAAECBAgQIECAAAECBAgQ&#10;IECAAAECBAgQIECAAAECBAgQIECAAAECBAgQIECAAAECBAgQIECAAAECyQK5ublx3333Ra1atZLD&#10;CYnp06fHHXfcEb/61a9il112ib322iv69u0b99xzT3z00UexYcOGhA7ZLz/22GOJi/To0SOuueaa&#10;xFxS4Lrrros+ffokxeKLL75IzJQ0ULFixfjrX/8aw4YNiypVqmTcrkuXLjFgwICM8xuDzZs3jylT&#10;psTgwYOjcuXKG4cTP/v16xfdu3dPzE2bNi0+/fTTxFxJAs2aNYuXX345dt1112K1SVlfdNFFGc1N&#10;Wb3++usZZbMVuvrqq+ODDz5IbL/vvvvGm2++Ge3atUvMbivQpEmTGDt2bJx88snbKm82lp+fH4MG&#10;DdpsbHtfjBkzJnELN9xwQ3Ts2DExly5w1llnxX/913+lixTUXnrppcRMeQwsW7Ysjj/++Fi0aFFG&#10;27/iiisK/u/JJOysZ6IkQ4AAAQIECBAgQIAAAQIECBAgQIAAAQIECBAgQIAAAQIECBAgQIAAAQIE&#10;CBAgQIAAAQIECBAgQIAAAQIECBAgQIAAAQIECJQngdzytFl7JUCAAAECBAgQIECAAAECBAgQIECA&#10;AAECBAgQIECAAAECBAgQIECAAAECBAgQIECAAAECBAgQIECAAAECBAgQIECAAAECBAgQIEAgc4Fm&#10;zZrFbbfdlvmEDJOffPJJ3HPPPdG3b9/Yd999o2HDhvGLX/wirr/++hg3blx8++23GXYqvdibb76Z&#10;tlmFChXi97//fdpMUYp/+MMfEuOzZ89OzJQ0kNrHGWecUaw2ffr0KdK86tWrx6hRo6JVq1ZFmrcx&#10;fPfdd0fdunU3Xhb6+dFHHxVaK2khdVZffvnlaNq0aYlaDRkyJM4555yMegwbNiyjXDZCS5cujTvu&#10;uCOxdePGjQtcUs+MkrxSv7PUv3PLli0T2zz00EPx/vvvJ+bKKvD2228nLpV6zpXGa9CgQVGnTp20&#10;rT7++OO09fJYXL9+fZx88snx4YcfZrT97t27Z/zcdtYzIhUiQIAAAQIECBAgQIAAAQIECBAgQIAA&#10;AQIECBAgQIAAAQIECBAgQIAAAQIECBAgQIAAAQIECBAgQIAAAQIECBAgQIAAAQIEyplAbjnbr+0S&#10;IECAAAECBAgQIECAAAECBAgQIECAAAECBAgQIECAAAECBAgQIECAAAECBAgQIECAAAECBAgQIECA&#10;AAECBAgQIECAAAECBAgQIFAEgdNOOy3uu+++qFSpUhFmFS26cOHCePrpp+Pyyy+Pjh07Ru3ataNd&#10;u3YxcODAGDVqVCxevLhoDYuR/uqrr9LOOuGEE2LfffdNmylKsX79+rH77runnTJ37ty09ZIWe/To&#10;UWBc3D6tW7eOH/3oRxlPv/nmm2O//fbLOL9lMGXWpk2bLYe3ul6wYMFWY6U1cMUVV0Tz5s1Lpd11&#10;110XderUSeyV+g18+eWXiblsBEaMGBErVqxI27pixYrx0EMPRaNGjdLmMi1Wr149HnnkkahWrVra&#10;KevXr4+RI0emzZRlcerUqWmXS91XixYt0mYyLaZ+C2eddVba+PTp09PWy2PxkksuiWeffTajrR9w&#10;wAHxwAMPRE5OTkZ5Zz0jJiECBAgQIECAAAECBAgQIECAAAECBAgQIECAAAECBAgQIECAAAECBAgQ&#10;IECAAAECBAgQIECAAAECBAgQIECAAAECBAgQIECgnAnklrP92i4BAgQIECBAgAABAgQIECBAgAAB&#10;AgQIECBAgAABAgQIECBAgAABAgQIECBAgAABAgQIECBAgAABAgQIECBAgAABAgQIECBAgAABAkUU&#10;6N27d7z44ovRoEGDIs4sXnzt2rUxceLEuOWWW6J79+6x8847x3HHHRf3339/LFu2rHhN08xav359&#10;zJ07N00iomPHjmnrxSn+5Cc/STtt3bp1aeslKebm5saQIUNK0qJg7tFHH51Rj8aNG8fpp5+eUTZd&#10;aK+99kpXLqgtWLAgMVOcwK677hrnnntucaZuc069evXisssu22Zt08HUOXj44Yc3HSqT76l1hw8f&#10;nrjWwIEDo0OHDom5ogRatmwZvXr1SpySei7tKK+FCxem3cqqVavim2++SZspSjHJPPWsTHquFWW9&#10;7Z299957Y+jQoRltY6eddorRo0dH9erVM8o76xkxCREgQIAAAQIECBAgQIAAAQIECBAgQIAAAQIE&#10;CBAgQIAAAQIECBAgQIAAAQIECBAgQIAAAQIECBAgQIAAAQIECBAgQIAAAQLlUCC3HO7ZlgkQIECA&#10;AAECBAgQIECAAAECBAgQIECAAAECBAgQIECAAAECBAgQIECAAAECBAgQIECAAAECBAgQIECAAAEC&#10;BAgQIECAAAECBAgQKKJAhw4dYsqUKXHaaadFTk5OEWeXLL527dp49tln4/TTT4+ddtopunfvHi++&#10;+GLJmm4ye+7cubFu3bpNRrb+2q5du60HSzjSokWLEnYo/vRjjjkmdt999+I3+N+ZjRs3zqjHeeed&#10;F5UqVcoomy605557pisX1BYsWJCYKU7giiuuiMqVKxdnaqFzzj///GjSpEmh9Y2FCRMmbPxaZp+P&#10;P/54zJo1K+16NWrUiEsuuSRtprjFfv36JU6dPHlyLFq0KDFXFoGVK1emXWbDhg2l+tw65JBDYq+9&#10;9kr7/uabb9LuqbwU33jjjTj33HMz2m7qOZM6u82aNcsonwo56xlTCRIgQIAAAQIECBAgQIAAAQIE&#10;CBAgQIAAAQIECBAgQIAAAQIECBAgQIAAAQIECBAgQIAAAQIECBAgQIAAAQIECBAgQIAAAQLlTKBi&#10;Oduv7RIgQIAAAQIECBAgQIAAAQIECBAgQIAAAQIECBAgQIAAAQIECBAgQIAAAQIECBAgQIAAAQIE&#10;CBAgQIAAAQIECBAgQIAAAQIECBAgUEyB3XbbLe6///64+OKLY/jw4fH3v/89Vq1aVcxuxZu2Zs2a&#10;GDVqVMG7S5cuMWTIkGjZsmXxmv3vrNq1a0f37t1j7dq12+yTm5sbP/7xj7dZK8ngsmXLSjK9RHPP&#10;OeecEs3fOLlevXobv6b9PPbYY9PWMy3uueeeidEFCxYkZooaqFOnTpx11llFnZaYr1KlSpx88snx&#10;hz/8IW12woQJaevZKD7++OOJbVPnqEGDBom54gQOOuigSL3ffvvtQqevX78+Xn755ejZs2ehmbIq&#10;1KxZM5YvX552udRzs2vXrlGjRo20uUyKDRs2jOnTp2cSLdeZWbNmxYknnhipZ38mrz/96U/Rvn37&#10;TKLfZ5z17yl8IUCAAAECBAgQIECAAAECBAgQIECAAAECBAgQIECAAAECBAgQIECAAAECBAgQIECA&#10;AAECBAgQIECAAAECBAgQIECAAAECBH5gArk/sPtxOwQIECBAgAABAgQIECBAgAABAgQIECBAgAAB&#10;AgQIECBAgAABAgQIECBAgAABAgQIECBAgAABAgQIECBAgAABAgQIECBAgAABAgQIJAjst99+cffd&#10;d8fs2bNjxIgR0aVLl6hcuXLCrNIvP/vss7H//vvHr3/96/j222+LvUD16tXj8ccfj6eeemqb79Gj&#10;R0elSpWK3b+wia+++mphpayO5+TkRKdOnUpljXr16iX2qVatWsG/U2Iwg0DVqlUTUwsXLkzMFDXQ&#10;oUOHyMvLK+q0jPKdO3dOzKV+a7NmzUrMlWbg9ddfT2zXo0ePxExJAqeffnri9LFjxyZmyiLQtGnT&#10;xGUmTJgQRx11VCxevDgxKxCxcuXK6NatW8ybNy8jjoEDB8aZZ56ZUXbTkLO+qYbvBAgQIECAAAEC&#10;BAgQIECAAAECBAgQIECAAAECBAgQIECAAAECBAgQIECAAAECBAgQIECAAAECBAgQIECAAAECBAgQ&#10;IECAwA9JIPeHdDPuhQABAgQIECBAgAABAgQIECBAgAABAgQIECBAgAABAgQIECBAgAABAgQIECBA&#10;gAABAgQIECBAgAABAgQIECBAgAABAgQIECBAgACBzAVq164dffv2jWeeeSbmz58fDz74YJx11lmx&#10;xx57ZN6khMn8/Py48847o3PnzrFs2bISdiu76ak9v/fee2W34CYrtWjRImrVqrXJSPG/1qlTJ3Hy&#10;gQceGBUrVkzMlVZg/fr1pdXq+z4dO3b8/ntpf2nfvn1Uq1Ytse2ECRMSM6UVmDlzZnz99ddp29Wv&#10;Xz/atWuXNlPSYtu2bRNbbK/f0ZYb23333bcc2ub1W2+9FanzNH78+G3WDf7/Ahs2bIjTTz893nnn&#10;nYxIjjnmmBgyZEhG2U1DzvqmGr4TIECAAAECBAgQIECAAAECBAgQIECAAAECBAgQIECAAAECBAgQ&#10;IECAAAECBAgQIECAAAECBAgQIECAAAECBAgQIECAAAECPzSB3B/aDbkfAgQIECBAgAABAgQIECBA&#10;gAABAgQIECBAgAABAgQIECBAgAABAgQIECBAgAABAgQIECBAgAABAgQIECBAgAABAgQIECBAgAAB&#10;AgSKLlCrVq046aST4u67744ZM2bEl19+GQ888ED069cvWrduHbm52f1TJa+99lr87Gc/iwULFhR9&#10;82U4Y8mSJTF8+PDo379/Ga66+VJt2rTZfKAEV3l5eYmzGzdunJjZ0QOHH3541rZYuXLl6NixY2L/&#10;mTNnJmZKK/D6668ntjr00EOz/rtu1apV4j4+/vjjxExZBE488cSMl3nvvffisMMOi9S5+tvf/haL&#10;Fy/OeO5/SnDQoEHx2GOPZXS7++yzTzz44INRoUKFjPKbhpz1TTV8J0CAAAECBAgQIECAAAECBAgQ&#10;IECAAAECBAgQIECAAAECBAgQIECAAAECBAgQIECAAAECBAgQIECAAAECBAgQIECAAAECBH5oAhV/&#10;aDfkfggQIECAAAECBAgQIECAAAECBAgQIECAAAECBAgQIECAAAECBAgQIECAAAECBAgQIECAAAEC&#10;BAgQIECAAAECBAgQIECAAAECBAgQKLnAbrvtFr169Sp4p7otXbo03nzzzXjjjTcK3m+99VYsX768&#10;5Att0mHy5MnRpUuXgnUqVKiwSaXsv65YsSI+//zzzd7vvfdevPLKK7F27dqy39AmK7Zs2XKTq+x/&#10;rVOnTvYXyeIKNWvWjDZt2mRxhYjDDz88xowZk3aNxYsXp62XZvG1115LbNesWbPETEkDtWrViqZN&#10;m8asWbMKbTV//vzIz8+P7f2bP+mkk2LgwIEFz7pCN7tFIeWceqf23r59++jcuXN07NgxfvKTn0Sl&#10;SpW2SP/nXD700EMxePDgjG64bt268dRTT0Xt2rUzym8Zcta3FHFNgAABAgQIECBAgAABAgQIECBA&#10;gAABAgQIECBAgAABAgQIECBAgAABAgQIECBAgAABAgQIECBAgAABAgQIECBAgAABAgQI/JAEKv6Q&#10;bsa9ECBAgAABAgQIECBAgAABAgQIECBAgAABAgQIECBAgAABAgQIECBAgAABAgQIECBAgAABAgQI&#10;ECBAgAABAgQIECBAgAABAgQIECCQHYHatWtH586dC96pFdavXx/Tpk2LN954I1599dV45ZVXYt68&#10;eSVefNKkSXHLLbfEhRdeWOJe6RqsWrUqZs6cGZ9//vk2399880266du1VqdOnTJdv6zXK+2bO+ig&#10;g6JChQql3Xazfo0aNdrselsXixcv3tZwVsZSZzvpNXHixLj77ruTYiWuL1q0KG2P1LNkwYIFkYlh&#10;2kYlLFarVi2uvPLKuOiii4rcKT8/P8aNG1fwTk2uWrVqHHzwwXH44YdHx44d49BDD43KlSsXuW95&#10;nPD222/HmWeemdHWK1asGI888ki0aNEio/y2Qs76tlSMESBAgAABAgQIECBAgAABAgQIECBAgAAB&#10;AgQIECBAgAABAgQIECBAgAABAgQIECBAgAABAgQIECBAgAABAgQIECBAgAABAj8UgYo/lBtxHwQI&#10;ECBAgAABAgQIECBAgAABAgQIECBAgAABAgQIECBAgAABAgQIECBAgAABAgQIECBAgAABAgQIECBA&#10;gAABAgQIECBAgAABAgQIlJ1Abm5u7L///gXvc889t2DhDz74IF544YV4/PHHY/z48bF+/fpibeiq&#10;q66KE088MXbfffdizd/WpBUrVsRrr70Wr7zySsF7ypQpkZ+fv63oDj9Wq1atMt1j1apVy3S90l6s&#10;YcOGpd1yq34NGjTYamzLgSVLlmw5lLXrRYsWJfaeOHFipN47wmvp0qXRqFGj7b6VCy+8sODZ9cQT&#10;T5RoL99+++33z5pUoypVqsRhhx0WRx55ZBx99NHRpk2byMnJKdEaO+LkOXPmxAknnBCp+8/kdcst&#10;txSYZJItLOOsFyZjnAABAgQIECBAgAABAgQIECBAgAABAgQIECBAgAABAgQIECBAgAABAgQIECBA&#10;gAABAgQIECBAgAABAgQIECBAgAABAgQIEPghCOT+EG7CPRAgQIAAAQIECBAgQIAAAQIECBAgQIAA&#10;AQIECBAgQIAAAQIECBAgQIAAAQIECBAgQIAAAQIECBAgQIAAAQIECBAgQIAAAQIECBAgsP0FWrZs&#10;GQMGDIhx48bF7Nmz4+abb44999yzyBtbtWpVXHnllUWet+WEpUuXxqBBg+LQQw+NunXrRpcuXWLI&#10;kCExadKkyM/P3zJebq5r1apVpnvNyckp0/VKe7E6deqUdsut+jVo0GCrsS0HFi9evOVQ1q4XLVqU&#10;td7ZaLxixYpstC1Wz3vvvTeOPvroYs0tbNLq1avjxRdfjMsuuyzatm0bTZs2jf79+8dLL70U69ev&#10;L2xauRpP3WP37t3jq6++ymjf5557bpx33nkZZdOFnPV0OmoECBAgQIAAAQIECBAgQIAAAQIECBAg&#10;QIAAAQIECBAgQIAAAQIECBAgQIAAAQIECBAgQIAAAQIECBAgQIAAAQIECBAgQIBAeRfILe83YP8E&#10;CBAgQIAAAQIECBAgQIAAAQIECBAgQIAAAQIECBAgQIAAAQIECBAgQIAAAQIECBAgQIAAAQIECBAg&#10;QIAAAQIECBAgQIAAAQIECOx4AjvvvHMMGDAgpk+fHs8++2wccMABRdrkk08+GWvWrCnSnE3DDz74&#10;YOyzzz5xzTXXxIQJE2LdunWblsv19xo1apTr/Zf15uvWrZv1JRs0aJC4xvLlyxMzpRVYuHBhabUq&#10;kz4rV64sk3UyWaRWrVrx3HPPxWWXXRY5OTmZTCly5quvvorbb789jjrqqNh9991j8ODBMWfOnCL3&#10;2ZEmnH322fHWW29ltKVOnTrF8OHDM8omhZz1JCF1AgQIECBAgAABAgQIECBAgAABAgQIECBAgAAB&#10;AgQIECBAgAABAgQIECBAgAABAgQIECBAgAABAgQIECBAgAABAgQIECBAoDwL5Jbnzds7AQIECBAg&#10;QIAAAQIECBAgQIAAAQIECBAgQIAAAQIECBAgQIAAAQIECBAgQIAAAQIECBAgQIAAAQIECBAgQIAA&#10;AQIECBAgQIAAAQI7tkBOTk4ce+yxMXny5Lj11lujQoUKGW14+fLl8cILL2SU3TQ0Y8aM+PnPfx4n&#10;n3xyzJ07d9PSD+Z7poaldcMbNmworVbbpU/dunWzvm6tWrUS18jLy0vMlEZg7dq1kfr9lKdXas87&#10;0is3Nzeuu+66GDduXBxyyCFZ3dqsWbPi6quvjj322CMuv/zyWLFiRVbXy0bzG2+8MUaOHJlR6+bN&#10;m8ejjz4apfF7cNYzIhciQIAAAQIECBAgQIAAAQIECBAgQIAAAQIECBAgQIAAAQIECBAgQIAAAQIE&#10;CBAgQIAAAQIECBAgQIAAAQIECBAgQIAAAQIEyrFAbjneu60TIECAAAECBAgQIECAAAECBAgQIECA&#10;AAECBAgQIECAAAECBAgQIECAAAECBAgQIECAAAECBAgQIECAAAECBAgQIECAAAECBAgQIFBOBHJz&#10;c6N///7xxBNPRMWKFTPa9WOPPZZRbmNo+PDh0bp16/jnP/+5cajUPytXrhy//OUv46mnnooTTjih&#10;1PtrWPoCdevWLf2mW3RcvXr1FiNbX9asWXPrwSyMLF++PAtds9syPz8/uwsUs/thhx0Wb7zxRsEz&#10;pWfPnpGXl1fMTsnTvv3227j++usjteZXX32VPGEHSaSehZdffnlGu6lVq1bBs7N+/foZ5ZNCznqS&#10;kDoBAgQIECBAgAABAgQIECBAgAABAgQIECBAgAABAgQIECBAgAABAgQIECBAgAABAgQIECBAgAAB&#10;AgQIECBAgAABAgQIECBQ3gVyy/sN2D8BAgQIECBAgAABAgQIECBAgAABAgQIECBAgAABAgQIECBA&#10;gAABAgQIECBAgAABAgQIECBAgAABAgQIECBAgAABAgQIECBAgAABAuVH4Be/+EVccMEFGW146tSp&#10;GeVSoTvvvLOg75o1azKek0mwSZMm0a1btxg8eHA8/fTTMXfu3Hj44Yeja9euUbFixUxayGxngSpV&#10;qmR9B8uXL09co2bNmomZ0ghUrVq1NNqUaY9169aV6XpFXeyoo46KRx55JL7++uu45557okePHlGr&#10;Vq2itskon3rutWvXLj755JOM8tszNG3atDj11FNj/fr1idvIzc2Nv//979GyZcvEbKYBZz1TKTkC&#10;BAgQIECAAAECBAgQIECAAAECBAgQIECAAAECBAgQIECAAAECBAgQIECAAAECBAgQIECAAAECBAgQ&#10;IECAAAECBAgQIECgvAr4Czfl9V/OvgkQIECAAAECBAgQIECAAAECBAgQIECAAAECBAgQIECAAAEC&#10;BAgQIECAAAECBAgQIECAAAECBAgQIECAAAECBAgQIECAAAECBAhsIdCnT5+YPHnyFqObXz7++OPR&#10;vHnzzQfL+GrQoEExYsSIWLp0adqV58yZk7a+sTh27Njo37//xssif9avXz8OPPDA2HPPPeNHP/pR&#10;7L777gXvlFO9evWK3M+EHUtgyZIlWd/QsmXLEteoUaNGYqY0AlWrVo0qVarE6tWr07Zr3bp1HHLI&#10;IWkzZVGsXr16dOzYsSyWKvEaDRs2jDPPPLPgvXbt2njttdfi+eefj1deeaXg2Zufn1/iNVINZs+e&#10;Hb17947x48dHbm5uqfQs7SbffPNNHH/88bF8+fKMWt9www1x3HHHZZTNNOSsZyolR4AAAQIECBAg&#10;QIAAAQIECBAgQIAAAQIECBAgQIAAAQIECBAgQIAAAQIECBAgQIAAAQIECBAgQIAAAQIECBAgQIAA&#10;AQIECJRXgYrldeP2TYAAAQIECBAgQIAAAQIECBAgQIAAAQIECBAgQIAAAQIECBAgQIAAAQIECBAg&#10;QIAAAQIECBAgQIAAAQIECBAgQIAAAQIECBAgQIDA5gKTJ0+OqVOnbj64xdW7774bzZs332K0bC9r&#10;1KgRnTt3jocffjjtwgsWLIj8/PyoUKFCobl169ZF//79Y/369YVmtizUrl07Tj311Dj66KOjTZs2&#10;0bRp0y0jrn9AAqlzlO3X4sWLE5eoWbNmYqa0AnXr1o05c+akbTdw4MDo06dP2oxi4QJ5eXlxxBFH&#10;FLxTqWXLlsVrr70WY8eOjVdeeSWmTJlSpOfSliu9+eabcfPNN8eFF164ZWm7X69duzZ69uwZM2fO&#10;zGgvvXv3josvvjijbFFDznpRxeQJECBAgAABAgQIECBAgAABAgQIECBAgAABAgQIECBAgAABAgQI&#10;ECBAgAABAgQIECBAgAABAgQIECBAgAABAgQIECBAgACB8iSQW542a68ECBAgQIAAAQIECBAgQIAA&#10;AQIECBAgQIAAAQIECBAgQIAAAQIECBAgQIAAAQIECBAgQIAAAQIECBAgQIAAAQIECBAgQIAAAQIE&#10;CBQuUL9+/cKL/1v58MMPEzNlEejcuXPiMuvXr48FCxakzd13333x/vvvp81sLO6yyy5x7733xpw5&#10;c+L222+PE044IZo2bbqx7PMHKpB0hkrjtj/44IPENg0aNEjMlFagXr16ia0++eSTxIxA5gK1atWK&#10;4447LoYMGRKTJk2KRYsWxRNPPBHnnXdeNG/ePPNGmySHDx++ydWO87V///7x6quvZrShQw45JP78&#10;5z9nlC1OyFkvjpo5BAgQIECAAAECBAgQIECAAAECBAgQIECAAAECBAgQIECAAAECBAgQIECAAAEC&#10;BAgQIECAAAECBAgQIECAAAECBAgQIECAQHkRyC0vG7VPAgQIECBAgAABAgQIECBAgAABAgQIECBA&#10;gAABAgQIECBAgAABAgQIECBAgAABAgQIECBAgAABAgQIECBAgAABAgQIECBAgAABAgTSC9SvXz99&#10;4N/VDz/8MDFTFoGmTZtmtMzKlSvT5kaOHJm2vrF41FFHxdSpU+P000+PqlWrbhwu0efatWtLNN/k&#10;shH45ptvsr5Q6mwlvVq1apUUKbV6vXr1Ent9/PHHiRmB4gvUrl07TjjhhLjtttvi008/jWnTpsWV&#10;V14ZzZo1y7jprFmz4q233so4XxbBW2+9Nf785z9ntFSTJk3iiSeeiMqVK2eUL07IWS+OmjkECBAg&#10;QIAAAQIECBAgQIAAAQIECBAgQIAAAQIECBAgQIAAAQIECBAgQIAAAQIECBAgQIAAAQIECBAgQIAA&#10;AQIECBAgQIBAeRHILS8btU8CBAgQIECAAAECBAgQIECAAAECBAgQIECAAAECBAgQIECAAAECBAgQ&#10;IECAAAECBAgQIECAAAECBAgQIECAAAECBAgQIECAAAECBNIL1K9fP33g39UPP/wwMVMWgdq1a2e0&#10;TN26dQvNzZ07N8aNG1dofWNh7733jieeeCIaNGiwcahUPr/++utS6aNJdgVmzJiR3QX+3X3q1KmJ&#10;a+y3336JmdIKNGrUKLHVxx9/nJgRKD2BVq1axeDBg+PTTz+NO+64IypWrJhR82eeeSajXFmE/vnP&#10;f8bAgQMzWqpatWoxevTo2HnnnTPKFzfkrBdXzjwCBAgQIECAAAECBAgQIECAAAECBAgQIECAAAEC&#10;BAgQIECAAAECBAgQIECAAAECBAgQIECAAAECBAgQIECAAAECBAgQIECgPAjklodN2iMBAgQIECBA&#10;gAABAgQIECBAgAABAgQIECBAgAABAgQIECBAgAABAgQIECBAgAABAgQIECBAgAABAgQIECBAgAAB&#10;AgQIECBAgAABAskC9evXTwxNmzYtFi1alJjLdmDevHmJS1SoUCHq1q1baG7KlCmxfv36QusbCyNG&#10;jIgaNWpsvCy1zy+++KLUemmUPYF33303Zs+enbUFli5dGh999FHa/tWqVYvmzZunzZRm8eCDD05s&#10;N2PGjIx+P4mNBIokkHqu/dd//Vc8+OCDkZeXlzh31qxZiZmyCHz88cdx0kknRX5+fuJyOTk5cd99&#10;98WBBx6YmC1pwFkvqaD5BAgQIECAAAECBAgQIECAAAECBAgQIECAAAECBAgQIECAAAECBAgQIECA&#10;AAECBAgQIECAAAECBAgQIECAAAECBAgQIECAwI4sUHFH3py9ESBAgAABAgQIECBAgAABAgQIECBA&#10;gAABAgQIECBAgAABAgQIECBAgAABAgQIECBAgAABAgQIECBAgAABAgQIECBAgAABAgQIECCQucBP&#10;f/rTxPDq1avjzjvvjCuuuCIxm83A9OnTE9vXq1cvcnJyCs19+OGHhdY2FvbZZ5847LDDNl6W2ueq&#10;VatiwYIFpdZPo+wKjBkzJvr27ZuVRR599NFYu3Zt2t6tW7eO3NzctJnSLHbo0CGxXepZ8Mknn8Te&#10;e++dmC1uYM2aNXHOOedEfn5+oS169uwZ3bp1K7Se7cLMmTPjqquuSrvMn//856hatWraTFGLPXr0&#10;iCFDhsSAAQPSTp0zZ07aelkUlyxZEscff3wsXrw4o+WuvvrqSP27lsXLWS8LZWsQIECAAAECBAgQ&#10;IECAAAECBAgQIECAAAECBAgQIECAAAECBAgQIECAAAECBAgQIECAAAECBAgQIECAAAECBAgQIECA&#10;AAEC20ug4vZa2LoECBAgQIAAAQIECBAgQIAAAQIECBAgQIAAAQIECBAgQIAAAQIECBAgQIAAAQIE&#10;CBAgQIAAAQIECBAgQIAAAQIECBAgQIAAAQIECJSuwBFHHBF5eXmxdu3atI1vvfXWuOiii6Jy5cpp&#10;c9ksfvDBB4ntGzZsmDYzc+bMtPVU8aijjkrMFCcwZsyY4kwzZzsJPPvss9G3b9+srD5y5MjEvvvv&#10;v39ipjQDBx54YNSoUSNWrFiRtm3qWXDbbbelzZSk+Oijj8Z9992XtsWee+4Z3bp1S5vJZvHjjz+O&#10;pH/D/v37R7t27Up9G127do0BAwak7btgwYK09WwX8/Pz41e/+lVMnz49o6V++ctfxlVXXZVRtjRC&#10;znppKOpBgAABAgQIECBAgAABAgQIECBAgAABAgQIECBAgAABAgQIECBAgAABAgQIECBAgAABAgQI&#10;ECBAgAABAgQIECBAgAABAgQI7KgCuTvqxuyLAAECBAgQIECAAAECBAgQIECAAAECBAgQIECAAAEC&#10;BAgQIECAAAECBAgQIECAAAECBAgQIECAAAECBAgQIECAAAECBAgQIECAAIGiCdSoUSPat2+fOGne&#10;vHnxwAMPJOayFUit/9BDDyW2/+lPf5o2s3LlyrT1VLFq1aqJmeIEhg8fXpxp5mwngRdffDFWrFhR&#10;6qt/9tln8eqrryb27datW2KmNAMVK1aMgw8+OLHlX/7yl5g7d25irriBP/3pT4lTDz/88MRMNgPN&#10;mjVLbD9lypTETHECe+yxRzRq1Cjt1EqVKqWtZ7t40UUXxfPPP5/RMm3atIl77703cnJyMsqXRshZ&#10;Lw1FPQgQIECAAAECBAgQIECAAAECBAgQIECAAAECBAgQIECAAAECBAgQIECAAAECBAgQIECAAAEC&#10;BAgQIECAAAECBAgQIECAAIEdVSB3R92YfREgQIAAAQIECBAgQIAAAQIECBAgQIAAAQIECBAgQIAA&#10;AQIECBAgQIAAAQIECBAgQIAAAQIECBAgQIAAAQIECBAgQIAAAQIECBAgUHSBY445JqNJ1157bcyb&#10;Ny+jbGmHrrnmmli5cmVi26OPPjptJicnJ209VVy+fHlipqiBd955J8aNG1fUafLbUWDZsmXxP//z&#10;P6W+gwEDBsSGDRvS9q1fv3507tw5bSYbxWOPPTax7erVq+OPf/xjYq44gfHjx8frr7+edmqVKlWi&#10;Xbt2aTPZLjZt2jRxiSlTpiRmihuoXr162qmNGzdOW89m8S9/+UvccsstGS3RqFGjGD16dFSrVi2j&#10;fGmGnPXS1NSLAAECBAgQIECAAAECBAgQIECAAAECBAgQIECAAAECBAgQIECAAAECBAgQIECAAAEC&#10;BAgQIECAAAECBAgQIECAAAECBAgQ2JEEcnekzdgLAQIECBAgQIAAAQIECBAgQIAAAQIECBAgQIAA&#10;AQIECBAgQIAAAQIECBAgQIAAAQIECBAgQIAAAQIECBAgQIAAAQIECBAgQIAAAQIlE+jRo0dUqFAh&#10;sckXX3wRnTt3jqVLlyZmSzPw5ptvxt13353YMicnJ4466qi0uYYNG6atp4rTpk1LzBQlkPI67bTT&#10;ijJFdgcR+OMf/xiffvppqe1m1KhR8dRTTyX2++Uvfxl5eXmJudIO9O3bN2rVqpXY9s4774xFixYl&#10;5ooSWL58efTu3TtxyqmnnhpVq1ZNzGUzUK1atWjSpEnaJR577LFI3VNpv1I9v/zyy7RtGzdunLae&#10;reJrr70Wv/71rzNqX7ly5XjiiSdit912yyhf2iFnvbRF9SNAgAABAgQIECBAgAABAgQIECBAgAAB&#10;AgQIECBAgAABAgQIECBAgAABAgQIECBAgAABAgQIECBAgAABAgQIECBAgAABAgR2FIHcHWUj9kGA&#10;AAECBAgQIECAAAECBAgQIECAAAECBAgQIECAAAECBAgQIECAAAECBAgQIECAAAECBAgQIECAAAEC&#10;BAgQIECAAAECBAgQIECAQMkFWrRoEX379s2o0dSpU6Nr167x7bffZpQvaejpp5+OI488MtatW5fY&#10;6pBDDomddtopbW7nnXdOW08Vp0yZEmvWrEnMZRJYu3Zt9OzZM6ZNm5ZJXGYHE/juu+9iwIABpbKr&#10;zz//PM4777yMep166qkZ5Uo7VLt27ejXr19i2xUrVsRNN92UmCtK4IILLojPPvss7ZScnJy48MIL&#10;02bKqnjMMcekXWrhwoUxfPjwtJniFP/xj39E6lyme7Vs2TJdOSu11Pnu0aNH4t42Ln733XfHwQcf&#10;vPGyzD+d9TIntyABAgQIECBAgAABAgQIECBAgAABAgQIECBAgAABAgQIECBAgAABAgQIECBAgAAB&#10;AgQIECBAgAABAgQIECBAgAABAgQIECBQRgK5ZbSOZQgQIECAAAECBAgQIECAAAECBAgQIECAAAEC&#10;BAgQIECAAAECBAgQIECAAAECBAgQIECAAAECBAgQIECAAAECBAgQIECAAAECBAgQKCOBQYMGRfXq&#10;1TNa7fXXX48OHTrEm2++mVG+OKH8/Py47bbb4oQTTohVq1YltsjJyYmbbropMbfHHnskZlauXBnn&#10;nXdeYi4pMG/evOjRo0e8+OKLSVH1HVjg6aefjj59+kTqTBb39fXXX8eRRx4Zs2fPTmzRunXraN++&#10;fWIuW4EBAwZEXl5eYvsbbrghHnjggcRcUmDDhg1x8cUXx1//+tekaBx33HGx7777JubKItC1a9fE&#10;ZYYOHRqzZs1KzGUamD9/fgwePDgx3q1bt8RMaQZWrFgRqTUXLFiQUdtLLrkkTjvttIyy2Qw569nU&#10;1ZsAAQIECBAgQIAAAQIECBAgQIAAAQIECBAgQIAAAQIECBAgQIAAAQIECBAgQIAAAQIECBAgQIAA&#10;AQIECBAgQIAAAQIECBDYXgK522th6xIgQIAAAQIECBAgQIAAAQIECBAgQIAAAQIECBAgQIAAAQIE&#10;CBAgQIAAAQIECBAgQIAAAQIECBAgQIAAAQIECBAgQIAAAQIECBAgkB2Bxo0bx8CBAzNu/vbbb8eh&#10;hx4aZ5xxRsydOzfjeUnB7777LkaMGBH77LNP/OY3v4n8/PykKQX13r17xyGHHJKYPeKII6Jy5cqJ&#10;ub/85S9xxx13JOYKC9x7772x7777xlNPPVVYZJvjqftduHDhNmsGt5/AX//61zjxxBNj9erVRd7E&#10;pEmTolOnTvHZZ59lNPfWW2+NnJycjLLZCO26664Fv+uk3hs2bIgzzzwz7r///qRoofVVq1ZFr169&#10;4qabbio0s7GQ+t0OGTJk4+V2/zzyyCOjZs2aafexePHi6NChQ3zyySdpc5kU582bF927d4+vv/46&#10;bbxt27bRpEmTtJnSLKbOwWmnnRbvvvtuRm27du0a119/fUbZbIec9WwL60+AAAECBAgQIECAAAEC&#10;BAgQIECAAAECBAgQIECAAAECBAgQIECAAAECBAgQIECAAAECBAgQIECAAAECBAgQIECAAAECBAhs&#10;D4GK22NRaxIgQIAAAQIECBAgQIAAAQIECBAgQIAAAQIECBAgQIAAAQIECBAgQIAAAQIECBAgQIAA&#10;AQIECBAgQIAAAQIECBAgQIAAAQIECBAgkF2B3/3udzFq1KiYNm1aRgtt2LAh7rvvvnj88ceja9eu&#10;ceyxx0bnzp1jp512ymj+xtDy5ctj/PjxMXbs2Bg5cmR8/fXXG0sZfdaqVStuvPHGjLI1atSITp06&#10;xfPPP5+Yv+CCC2LmzJlx+eWXR926dRPzS5YsiYcffjjuueeeeOuttxLzhQVSDj169CisbHw7CTz5&#10;5JNx4IEHxm9/+9vo1atXVK1aNe1OUuf6+uuvjz/84Q+Rn5+fNruxePLJJxecz43X2+tz6NChMW7c&#10;uJg+fXraLaTu6/TTT4+///3vcdttt0WLFi3S5jcW169fH/fee29ceeWVMXv27I3DaT9Tv8N99tkn&#10;baYsi9WrV4/UM+Laa69Nu+ysWbOiffv28fvf/z769OkTeXl5afNbFletWhUPPfRQwXNo7ty5W5a3&#10;uu7fv/9WY9kc+O///u+C/zcyXeOjjz6Ktm3bZhovca5du3Zx5513FtrHWS+URoEAAQIECBAgQIAA&#10;AQIECBAgQIAAAQIECBAgQIAAAQIECBAgQIAAAQIECBAgQIAAAQIECBAgQIAAAQIECBAgQIAAAQIE&#10;CBAopwIVy+m+bZsAAQIECBAgQIAAAQIECBAgQIAAAQIECBAgQIAAAQIECBAgQIAAAQIECBAgQIAA&#10;AQIECBAgQIAAAQIECBAgQIAAAQIECBAgQIAAgTQCNWrUiOeeey4OOeSQ+PLLL9MkNy8tX748/vGP&#10;fxS8c3Jyok2bNtGuXbto2LBhwbtBgwZRv379qFChQixatCgWLlxY8J43b15MmDAhJk+eHOvWrdu8&#10;aRGurrnmmth5550zntG/f/94/vnnE/OpPd10000xYsSIuOSSS+JnP/tZ7LPPPlGnTp2CufPnz49Z&#10;s2bFjBkz4rHHHounnnoq1qxZk9g3KTB48OBImbVo0SKWLVsWX331VXTo0CGqVKmSNFU9ywIfffRR&#10;9OvXLy677LI444wzYr/99otmzZpF06ZNo3LlypE6059++mk8/vjjMXr06Pj2228z3lHNmjULzlvG&#10;E7IYTO3lkUceKfgdZ3IPqd/TvvvuW3BOjz/++DjqqKNit912+/63kvotLViwIKZMmRLPPPNMPP30&#10;0wW/nUxvoVWrVnHppZdmGi+z3G9/+9u49dZbY+nSpWnXTN37ueeeGzfeeGPBZ+pZknpOpp6J23pt&#10;2LAh3n333bj77rtj5MiRif039mjbtm307t1742WZfA4dOrRI66Sel2X5Sv3fk+7lrKfTUSNAgAAB&#10;AgQIECBAgAABAgQIECBAgAABAgQIECBAgAABAgQIECBAgAABAgQIECBAgAABAgQIECBAgAABAgQI&#10;ECBAgAABAgTKo0DF8rhpeyZAgAABAgQIECBAgAABAgQIECBAgAABAgQIECBAgAABAgQIECBAgAAB&#10;AgQIECBAgAABAgQIECBAgAABAgQIECBAgAABAgQIECBAIFlg1113jTFjxkSHDh1i8eLFyRO2SGzY&#10;sCHefvvtgvcWpVK/zMnJicGDB8eAAQOK1Ltr167RqVOnGDt2bEbzlixZEpdffvn32Tp16sTq1asL&#10;3t8PZvjlggsuiGHDhqVNv/vuuwX72zQ0atSo6Nat26ZDvm9HgYULF8bQoUNLbQe5ubnxpz/9KXbZ&#10;ZZdS61nSRvvtt1/cfvvt0adPn4xarVu3Ll555ZWC98YJlSpViqpVq8ayZcsi9WwozmunnXaKJ598&#10;MlK9drRX3bp147//+7/j4osvzmhrM2fOjN/97ncF2Zo1a0bLli2jXr16Be/U4OzZs2PWrFnx1Vdf&#10;xZo1azLquTGUOkOpZ0vquehVNAFnvWhe0gQIECBAgAABAgQIECBAgAABAgQIECBAgAABAgQIECBA&#10;gAABAgQIECBAgAABAgQIECBAgAABAgQIECBAgAABAgQIECBAgMCOLVBxx96e3REgQIAAAQIECBAg&#10;QIAAAQIECBAgQIAAAQIECBAgQIAAAQIECBAgQIAAAQIECBAgQIAAAQIECBAgQIAAAQIECBAgQIAA&#10;AQIECBAgUBKBVq1axejRo+MXv/hFLF26tCStsja3evXqcf/998eJJ55YrDVuueWWOOSQQ+Lbb78t&#10;8vwlS5YUeU5qwrXXXhtXXHFFPPnkkzFz5sxi9TCpbARatGgRs2fPjlWrVmV9wZycnLjrrrvilFNO&#10;yfpaRV3gzDPPjC+//DKuvvrqok4tyH/33XeRehf3lfqdP/PMM9G8efPitsj6vAsvvDDGjh1bsM+i&#10;LLZ8+fJ46623ijIlbfbmm2+OQw89NG1GsXABZ71wGxUCBAgQIECAAAECBAgQIECAAAECBAgQIECA&#10;AAECBAgQIECAAAECBAgQIECAAAECBAgQIECAAAECBAgQIECAAAECBAgQIECgfAnklq/t2i0BAgQI&#10;ECBAgAABAgQIECBAgAABAgQIECBAgAABAgQIECBAgAABAgQIECBAgAABAgQIECBAgAABAgQIECBA&#10;gAABAgQIECBAgAABAkUV6NChQ7zzzjtx6KGHFnVq1vNNmjSJ119/PU488cRir3XAAQfE3/72t8jN&#10;zf6fU6lQoULccMMNccUVVxTs97jjjiv2vk0sG4GDDz44HnnkkahYsWLWFxw2bFicddZZWV+nuAtc&#10;ddVVcd9990VeXl5xWxRrXoMGDWLMmDHRtm3bYs0vq0k5OTlx//33R7Nmzcpqya3WGThwYJx//vlb&#10;jRsomoCzXjQvaQIECBAgQIAAAQIECBAgQIAAAQIECBAgQIAAAQIECBAgQIAAAQIECBAgQIAAAQIE&#10;CBAgQIAAAQIECBAgQIAAAQIECBAgQGDHFMj+X9TZMe/brggQIECAAAECBAgQIECAAAECBAgQIECA&#10;AAECBAgQIECAAAECBAgQIECAAAECBAgQIECAAAECBAgQIECAAAECBAgQIECAAAECBAj8Rwn86Ec/&#10;inHjxsWVV14ZFSpU2O73XqVKlfjNb34Tb7/9dvz4xz8u8X66d+8ew4YNi9zc7P1JlTZt2sTEiRPj&#10;d7/73ff7Pf/887O65vcL+VIigS5dusTIkSMjde6y8apatWrcddddBWc6G/1Ls2fv3r3j+eefjzp1&#10;6pRm20J7tWrVquB306FDh0IzO1KhXr168fLLL8fee+9dptvKycmJyy67LG666aYyXfeHvJiz/kP+&#10;13VvBAgQIECAAAECBAgQIECAAAECBAgQIECAAAECBAgQIECAAAECBAgQIECAAAECBAgQIECAAAEC&#10;BAgQIECAAAECBAgQIEDgP0Mge39N5z/Dz10SIECAAAECBAgQIECAAAECBAgQIECAAAECBAgQIECA&#10;AAECBAgQIECAAAECBAgQIECAAAECBAgQIECAAAECBAgQIECAAAECBAgQKDcCFSpUiMGDB8err74a&#10;Rx555HbZd5UqVeL888+PTz/9NIYPHx4NGzYstX30798/xowZE/Xr1y+1nqlG1apVi5tuuikmTpwY&#10;bdq02az3nnvuWXAfubn+lMtmMDvgxUknnRSvvfZa7LbbbqW6u5/+9KcxZcqU6NevX6n2zWazn/3s&#10;Z/Huu+/GqaeeGjk5OVlZqmbNmnHdddfFpEmTYvfdd8/KGtlq2rx585gwYUJ07tw5W0ts1nennXaK&#10;5557rsDLs2QzmhJfOOslJtSAAAECBAgQIECAAAECBAgQIECAAAECBAgQIECAAAECBAgQIECAAAEC&#10;BAgQIECAAAECBAgQIECAAAECBAgQIECAAAECBAgQ2I4C/qrNdsS3NAECBAgQIECAAAECBAgQIECA&#10;AAECBAgQIECAAAECBAgQIECAAAECBAgQIECAAAECBAgQIECAAAECBAgQIECAAAECBAgQIECAAIHt&#10;IdC+fft48cUX47333ou+fftGlSpVsr6Ngw46KG644Yb47LPPYtiwYbHLLrtkZc2f//znMXny5Dj1&#10;1FOjQoUKJVqjWbNmccUVV8SHH34YF154YaH9zjvvvHjwwQejcuXKJVovNblGjRqJPapXr56Y2VED&#10;mex95513ztr227ZtW3A+Lr300qhXr16J1tlrr73irrvuivHjx8fee+9dol4bJ1erVi1yc9P/WaDS&#10;8mnSpEmMHDky3nrrrTjssMM2bqHEn6l7OPfcc2PGjBlx2WWXlcnzpcSb3kaDunXrxnPPPRdPP/10&#10;tGrVahuJkg/Vr1+/wCj1LE49u4r7yuS5kUkmk99ncfdYGvMyuYdtreOsb0vFGAECBAgQIECAAAEC&#10;BAgQIECAAAECBAgQIECAAAECBAgQIECAAAECBAgQIECAAAECBAgQIECAAAECBAgQIECAAAECBAgQ&#10;IFAeBHI2/PtVHjZqjwQIECBAgAABAgQIECBAgAABAgQIECBAgAABAgQIECBAgAABAgQIECBAgAAB&#10;AgQIECBAgAABAgQIECBAgAABAgQIECBAgAABAgQIZEdgwYIF8fDDD8frr78e48ePjy+//LLEC9Ws&#10;WTN+/OMfx/HHHx89evSI3XffvcQ9i9rg448/jptvvjnGjBkTX3zxRUbTU/vu2bNn9O7dOzp27Bg5&#10;OTkZzUuFpkyZEs8++2z861//ikmTJsXXX38dubm5UaNGjahfv34ccMABBT1PPfXUaNiwYcZ9BQsX&#10;WLduXeTl5RUe+HelV69e8cADD2yV+fbbb2PkyJExfPjwmDZt2lb1bQ00aNAgOnXqVNDzF7/4RcG/&#10;77Zy5XFs4sSJMXr06HjyyScz9th4n6kzftxxxxX8drp06RLVqlXbWPpBfK5fv77g+fjII4/EY489&#10;FnPmzCn2faWsfvKTn0TqOZB6V6lSpdi9TCyegLNePDezCBAgQIAAAQIECBAgQIAAAQIECBAgQIAA&#10;AQIECBAgQIAAAQIECBAgQIAAAQIECBAgQIAAAQIECBAgQIAAAQIECBAgQIAAgbIXyNnw71fZL2tF&#10;AgQIECBAgAABAgQIECBAgAABAgQIECBAgAABAgQIECBAgAABAgQIECBAgAABAgQIECBAgAABAgQI&#10;ECBAgAABAgQIECBAgAABAgR2VIGvvvoqxo8fH1OmTIlvvvkmFi9eXPBetGhRweeqVauiWrVqUbt2&#10;7ahVq1bBZ+p7ixYt4sc//nEccMAB0bx588jJydlhbnHGjBkxYcKEmD9/fixYsKDgPqpWrRq77bZb&#10;wbtJkyYFn7vuumtUrFixVPb93XffRaVKlUqllybbFli3bl3k5eVtu/i/o7169YoHHnggbSZ1Jr74&#10;4ouYNWvW958rV66MevXqRYMGDaJhw4Zx4IEHxn777bdDneu0N1WC4meffRaTJk2KOXPmxNy5cwve&#10;CxcuLPitb/zNpD5Tv5fU50477RS5ubklWLH8TE39yabUWXn33Xfjvffei5TVsmXLvn+vWLEiKlSo&#10;EHXq1Pn+Xbdu3WjZsmW0a9cuWrVqVVAvP3f8w96ps/7D/vd1dwQIECBAgAABAgQIECBAgAABAgQI&#10;ECBAgAABAgQIECBAgAABAgQIECBAgAABAgQIECBAgAABAgQIECBAgAABAgQIECBAoLwL5Pz7j11s&#10;KO83Yf8ECBAgQIAAAQIECBAgQIAAAQIECBAgQIAAAQIECBAgQIAAAQIECBAgQIAAAQIECBAgQIAA&#10;AQIECBAgQIAAAQIECBAgQIAAAQIECBAg8J8nsG7dusjLy0t747169YoHHnggbUaRAAECBAgQIECA&#10;AAECBAgQIECAAAECBAgQIECAAAECBAgQIECAAAECBAgQIECAAAECBAgQIECAAAECBAgQIECAAAEC&#10;BAgQIECAAAECO5pA7o62IfshQIAAAQIECBAgQIAAAQIECBAgQIAAAQIECBAgQIAAAQIECBAgQIAA&#10;AQIECBAgQIAAAQIECBAgQIAAAQIECBAgQIAAAQIECBAgQIAAAQIECBAgQIAAAQIECBAgQIAAAQIE&#10;CBAgQIAAAQIECBAgQIAAAQIECBAgQIAAAQIECBAgQIAAAQIECBAgQIAAAQIECBAgQIAAAQIECBAg&#10;8J8skPuffPPunVGOpQ8AACZRSURBVAABAgQIECBAgAABAgQIECBAgAABAgQIECBAgAABAgQIECBA&#10;gAABAgQIECBAgAABAgQIECBAgAABAgQIECBAgAABAgQIECBAgAABAgQIECBAgAABAgQIECBAgAAB&#10;AgQIECBAgAABAgQIECBAgAABAgQIECBAgAABAgQIECBAgAABAgQIECBAgAABAgQIECBAgAABAgQI&#10;ECBAgMCOJpC7o23IfggQIECAAAECBAgQIECAAAECBAgQIEDg/2uHjo0bBqIYCpKQA476L5K5CrDd&#10;AHNosBf+Sx6WAAECBAgQIECAAAECBAgQIECAAAECBAgQIECAAAECBAgQIECAAAECBAgQIECAAAEC&#10;BAgQIECAAAECBAgQIECAAAECBAgQIECAAAECBAgQIECAAAECBAgQIECAAAECBAgQIECAAAECBAgQ&#10;IECAAAECBAgQIECAAAECBAgQIECAAAECBAgsC2R5vO0ECBAgQIAAAQIECBAgQIAAAQIECBAgQIAA&#10;AQIECBAgQIAAAQIECBAgQIAAAQIECBAgQIAAAQIECBAgQIAAAQIECBAgQIAAAQIECBAgQIAAAQIE&#10;CBAgQIAAAQIECBAgQIAAAQIECBAgQIAAAQIECBAgQIAAAQIECBAgQIAAAQIECBAgQIAAAQIECBAg&#10;QIAAAQIECBAgQIAAAQIE2gTSFqSHAAECBAgQIECAAAECBAgQIECAAAECBAgQIECAAAECBAgQIECA&#10;AAECBAgQIECAAAECBAgQIECAAAECBAgQIECAAAECBAgQIECAAAECBAgQIECAAAECBAgQIECAAAEC&#10;BAgQIECAAAECBAgQIECAAAECBAgQIECAAAECBAgQIECAAAECBAgQIECAAAECBAgQIECAAAECBAgQ&#10;IECAwLJAlsfbToAAAQIECBAgQIAAAQIECBAgQIAAAQIECBAgQIAAAQIECBAgQIAAAQIECBAgQIAA&#10;AQIECBAgQIAAAQIECBAgQIAAAQIECBAgQIAAAQIECBAgQIAAAQIECBAgQIAAAQIECBAgQIAAAQIE&#10;CBAgQIAAAQIECBAgQIAAAQIECBAgQIAAAQIECBAgQIAAAQIECBAgQIAAAQIECBAgQKBNIG1BeggQ&#10;IECAAAECBAgQIECAAAECBAgQIECAAAECBAgQIECAAAECBAgQIECAAAECBAgQIECAAAECBAgQIECA&#10;AAECBAgQIECAAAECBAgQIECAAAECBAgQIECAAAECBAgQIECAAAECBAgQIECAAAECBAgQIECAAAEC&#10;BAgQIECAAAECBAgQIECAAAECBAgQIECAAAECBAgQIECAAAECBAgsC2R5vO0ECBAgQIAAAQIECBAg&#10;QIAAAQIECBAgQIAAAQIECBAgQIAAAQIECBAgQIAAAQIECBAgQIAAAQIECBAgQIAAAQIECBAgQIAA&#10;AQIECBAgQIAAAQIECBAgQIAAAQIECBAgQIAAAQIECBAgQIAAAQIECBAgQIAAAQIECBAgQIAAAQIE&#10;CBAgQIAAAQIECBAgQIAAAQIECBAgQIAAAQIE2gTSFqSHAAECBAgQIECAAAECBAgQIECAAAECBAgQ&#10;IECAAAECBAgQIECAAAECBAgQIECAAAECBAgQIECAAAECBAgQIECAAAECBAgQIECAAAECBAgQIECA&#10;AAECBAgQIECAAAECBAgQIECAAAECBAgQIECAAAECBAgQIECAAAECBAgQIECAAAECBAgQIECAAAEC&#10;BAgQIECAAAECBAgQIECAwLJAlsfbToAAAQIECBAgQIAAAQIECBAgQIAAAQIECBAgQIAAAQIECBAg&#10;QIAAAQIECBAgQIAAAQIECBAgQIAAAQIECBAgQIAAAQIECBAgQIAAAQIECBAgQIAAAQIECBAgQIAA&#10;AQIECBAgQIAAAQIECBAgQIAAAQIECBAgQIAAAQIECBAgQIAAAQIECBAgQIAAAQIECBAgQIAAAQIE&#10;CBAgQKBNIG1BeggQIECAAAECBAgQIECAAAECBAgQIECAAAECBAgQIECAAAECBAgQIECAAAECBAgQ&#10;IECAAAECBAgQIECAAAECBAgQIECAAAECBAgQIECAAAECBAgQIECAAAECBAgQIECAAAECBAgQIECA&#10;AAECBAgQIECAAAECBAgQIECAAAECBAgQIECAAAECBAgQIECAAAECBAgQIECAAAECBAgsC2R5vO0E&#10;CBAgQIAAAQIECBAgQIAAAQIECBAgQIAAAQIECBAgQIAAAQIECBAgQIAAAQIECBAgQIAAAQIECBAg&#10;QIAAAQIECBAgQIAAAQIECBAgQIAAAQIECBAgQIAAAQIECBAgQIAAAQIECBAgQIAAAQIECBAgQIAA&#10;AQIECBAgQIAAAQIECBAgQIAAAQIECBAgQIAAAQIECBAgQIAAAQIE2gTSFqSHAAECBAgQIECAAAEC&#10;BAgQIECAAAECBAgQIECAAAECBAgQIECAAAECBAgQIECAAAECBAgQIECAAAECBAgQIECAAAECBAgQ&#10;IECAAAECBAgQIECAAAECBAgQIECAAAECBAgQIECAAAECBAgQIECAAAECBAgQIECAAAECBAgQIECA&#10;AAECBAgQIECAAAECBAgQIECAAAECBAgQIECAwLJAlsfbToAAAQIECBAgQIAAAQIECBAgQIAAAQIE&#10;CBAgQIAAAQIECBAgQIAAAQIECBAgQIAAAQIECBAgQIAAAQIECBAgQIAAAQIECBAgQIAAAQIECBAg&#10;QIAAAQIECBAgQIAAAQIECBAgQIAAAQIECBAgQIAAAQIECBAgQIAAAQIECBAgQIAAAQIECBAgQIAA&#10;AQIECBAgQIAAAQIECBAgQKBNIG1BeggQIECAAAECBAgQIECAAAECBAgQIECAAAECBAgQIECAAAEC&#10;BAgQIECAAAECBAgQIECAAAECBAgQIECAAAECBAgQIECAAAECBAgQIECAAAECBAgQIECAAAECBAgQ&#10;IECAAAECBAgQIECAAAECBAgQIECAAAECBAgQIECAAAECBAgQIECAAAECBAgQIECAAAECBAgQIECA&#10;AAECBAgsC2R5vO0ECBAgQIAAAQIECBAgQIAAAQIECBAgQIAAAQIECBAgQIAAAQIECBAgQIAAAQIE&#10;CBAgQIAAAQIECBAgQIAAAQIECBAgQIAAAQIECBAg8L0C53ke13V97wDlBAgQIECAAAECBAgQIECA&#10;AAECBAgQIECAAAECBAgQIECAAAECBAgQIECAAAECBAgQIECAAAECBAgQIECAAAECBAgQIECAAAEC&#10;BAgQeBD4ebg7EyBAgAABAgQIECBAgAABAgQIECBAgAABAgQIECBAgAABAgQIECBAgAABAgQIECBA&#10;gAABAgQIECBAgAABAgQIECBAgAABAgQIECBAgACBaoHX63Xc9318Pp/Hzvf7/fjngwABAgQIECBA&#10;gAABAgQIECBAgAABAgQIECBAgAABAgQIECBAgAABAgQIECBAgAABAgQIECBAgAABAgQIECBAgAAB&#10;AgQIECBAgAABAq0C5+//a43TRYAAAQIECBAgQIAAAQIECBAgQIAAAQIECBAgQIAAAQIECBAgQIAA&#10;AQIECBAgQIAAAQIECBAgQIAAAQIECBAgQIAAAQIECBAgQIAAAQIECBAgQIAAAQIECBAgQIAAAQIE&#10;CBAgQIAAAQIECBAgQIAAAQIECBAgQIAAAQIECBAgQIAAAQIECBAgQIAAAQIECBAgQIAAAQIECBAg&#10;QGBNIGuD7SVAgAABAgQIECBAgAABAgQIECBAgAABAgQIECBAgAABAgQIECBAgAABAgQIECBAgAAB&#10;AgQIECBAgAABAgQIECBAgAABAgQIECBAgAABAgQIECBAgAABAgQIECBAgAABAgQIECBAgAABAgQI&#10;ECBAgAABAgQIECBAgAABAgQIECBAgAABAgQIECBAgAABAgQIECBAgAABAgQIECDQLJDmOG0ECBAg&#10;QIAAAQIECBAgQIAAAQIECBAgQIAAAQIECBAgQIAAAQIECBAgQIAAAQIECBAgQIAAAQIECBAgQIAA&#10;AQIECBAgQIAAAQIECBAgQIAAAQIECBAgQIAAAQIECBAgQIAAAQIECBAgQIAAAQIECBAgQIAAAQIE&#10;CBAgQIAAAQIECBAgQIAAAQIECBAgQIAAAQIECBAgQIAAAQIE1gSyNtheAgQIECBAgAABAgQIECBA&#10;gAABAgQIECBAgAABAgQIECBAgAABAgQIECBAgAABAgQIECBAgAABAgQIECBAgAABAgQIECBAgAAB&#10;AgQIECBAgAABAgQIECBAgAABAgQIECBAgAABAgQIECBAgAABAgQIECBAgAABAgQIECBAgAABAgQI&#10;ECBAgAABAgQIECBAgAABAgQIECBAgAABAs0CaY7TRoAAAQIECBAgQIAAAQIECBAgQIAAAQIECBAg&#10;QIAAAQIECBAgQIAAAQIECBAgQIAAAQIECBAgQIAAAQIECBAgQIAAAQIECBAgQIAAAQIECBAgQIAA&#10;AQIECBAgQIAAAQIECBAgQIAAAQIECBAgQIAAAQIECBAgQIAAAQIECBAgQIAAAQIECBAgQIAAAQIE&#10;CBAgQIAAAQIECBAgQGBNIGuD7SVAgAABAgQIECBAgAABAgQIECBAgAABAgQIECBAgAABAgQIECBA&#10;gAABAgQIECBAgAABAgQIECBAgAABAgQIECBAgAABAgQIECBAgAABAgQIECBAgAABAgQIECBAgAAB&#10;AgQIECBAgAABAgQIECBAgAABAgQIECBAgAABAgQIECBAgAABAgQIECBAgAABAgQIECBAgAABAgQI&#10;ECDQLJDmOG0ECBAgQIAAAQIECBAgQIAAAQIECBAgQIAAAQIECBAgQIAAAQIECBAgQIAAAQIECBAg&#10;QIAAAQIECBAgQIAAAQIECBAgQIAAAQIECBAgQIAAAQIECBAgQIAAAQIECBAgQIAAAQIECBAgQIAA&#10;AQIECBAgQIAAAQIECBAgQIAAAQIECBAgQIAAAQIECBAgQIAAAQIECBAgQIAAAQIE1gSyNtheAgQI&#10;ECBAgAABAgQIECBAgAABAgQIECBAgAABAgQIECBAgAABAgQIECBAgAABAgQIECBAgAABAgQIECBA&#10;gAABAgQIECBAgAABAgQIECBAgAABAgQIECBAgAABAgQIECBAgAABAgQIECBAgAABAgQIECBAgAAB&#10;AgQIECBAgAABAgQIECBAgAABAgQIECBAgAABAgQIECBAgAABAs0CaY7TRoAAAQIECBAgQIAAAQIE&#10;CBAgQIAAAQIECBAgQIAAAQIECBAgQIAAAQIECBAgQIAAAQIECBAgQIAAAQIECBAgQIAAAQIECBAg&#10;QIAAAQIECBAgQIAAAQIECBAgQIAAAQIECBAgQIAAAQIECBAgQIAAAQIECBAgQIAAAQIECBAgQIAA&#10;AQIECBAgQIAAAQIECBAgQIAAAQIECBAgQGBNIGuD7SVAgAABAgQIECBAgAABAgQIECBAgAABAgQI&#10;ECBAgAABAgQIECBAgAABAgQIECBAgAABAgQIECBAgAABAgQIECBAgAABAgQIECBAgAABAgQIECBA&#10;gAABAgQIECBAgAABAgQIECBAgAABAgQIECBAgAABAgQIECBAgAABAgQIECBAgAABAgQIECBAgAAB&#10;AgQIECBAgAABAgQIECDQLJDmOG0ECBAgQIAAAQIECBAgQIAAAQIECBAgQIAAAQIECBAgQIAAAQIE&#10;CBAgQIAAAQIECBAgQIAAAQIECBAgQIAAAQIECBAgQIAAAQIECBAgQIAAAQIECBAgQIAAAQIECBAg&#10;QIAAAQIECBAgQIAAAQIECBAgQIAAAQIECBAgQIAAAQIECBAgQIAAAQIECBAgQIAAAQIECBAgQIAA&#10;AQIE1gSyNtheAgQIECBAgAABAgQIECBAgAABAgQIECBAgAABAgQIECBAgAABAgQIECBAgAABAgQI&#10;ECBAgAABAgQIECBAgAABAgQIECBAgAABAgQIECBAgAABAgQIECBAgAABAgQIECBAgAABAgQIECBA&#10;gAABAgQIECBAgAABAgQIECBAgAABAgQIECBAgAABAgQIECBAgAABAgQIECBAgAABAs0CaY7TRoAA&#10;AQIECBAgQIAAAQIECBAgQIAAAQIECBAgQIAAAQIECBAgQIAAAQIECBAgQIAAAQIECBAgQIAAAQIE&#10;CBAgQIAAAQIECBAgQIAAAQIECBAgQIAAAQIECBAgQIAAAQIECBAgQIAAAQIECBAgQIAAAQIECBAg&#10;QIAAAQIECBAgQIAAAQIECBAgQIAAAQIECBAgQIAAAQIECBAgQGBNIGuD7SVAgAABAgQIECBAgAAB&#10;AgQIECBAgAABAgQIECBAgAABAgQIECBAgAABAgQIECBAgAABAgQIECBAgAABAgQIECBAgAABAgQI&#10;ECBAgAABAgQIECBAgAABAgQIECBAgAABAgQIECBAgAABAgQIECBAgAABAgQIECBAgAABAgQIECBA&#10;gAABAgQIECBAgAABAgQIECBAgAABAgQIECDQLJDmOG0ECBAgQIAAAQIECBAgQIAAAQIECBAgQIAA&#10;AQIECBAgQIAAAQIECBAgQIAAAQIECBAgQIAAAQIECBAgQIAAAQIECBAgQIAAAQIECBAgQIAAAQIE&#10;CBAgQIAAAQIECBAgQIAAAQIECBAgQIAAAQIECBAgQIAAAQIECBAgQIAAAQIECBAgQIAAAQIECBAg&#10;QIAAAQIECBAgQIAAAQIE1gSyNtheAgQIECBAgAABAgQIECBAgAABAgQIECBAgAABAgQIECBAgAAB&#10;AgQIECBAgAABAgQIECBAgAABAgQIECBAgAABAgQIECBAgAABAgQIECBAgAABAgQIECBAgAABAgQI&#10;ECBAgAABAgQIECBAgAABAgQIECBAgAABAgQIECBAgAABAgQIECBAgAABAgQIECBAgAABAgQIECBA&#10;gAABAs0CaY7TRoAAAQIECBAgQIAAAQIECBAgQIAAAQIECBAgQIAAAQIECBAgQIAAAQIECBAgQIAA&#10;AQIECBAgQIAAAQIECBAgQIAAAQIECBAgQIAAAQIECBAgQIAAAQIECBAgQIAAAQIECBAgQIAAAQIE&#10;CBAgQIAAAQIECBAgQIAAAQIECBAgQIAAAQIECBAgQIAAAQIECBAgQIAAAQIECBAgQGBNIGuD7SVA&#10;gAABAgQIECBAgAABAgQIECBAgAABAgQIECBAgAABAgQIECBAgAABAgQIECBAgAABAgQIECBAgAAB&#10;AgQIECBAgAABAgQIECBAgAABAgQIECBAgAABAgQIECBAgAABAgQIECBAgAABAgQIECBAgAABAgQI&#10;ECBAgAABAgQIECBAgAABAgQIECBAgAABAgQIECBAgAABAgQIECDQLJDmOG0ECBAgQIAAAQIECBAg&#10;QIAAAQIECBAgQIAAAQIECBAgQIAAAQIECBAgQIAAAQIECBAgQIAAAQIECBAgQIAAAQIECBAgQIAA&#10;AQIECBAgQIAAAQIECBAgQIAAAQIECBAgQIAAAQIECBAgQIAAAQIECBAgQIAAAQIECBAgQIAAAQIE&#10;CBAgQIAAAQIECBAgQIAAAQIECBAgQIAAAQIE1gSyNtheAgQIECBAgAABAgQIECBAgAABAgQIECBA&#10;gAABAgQIECBAgAABAgQIECBAgAABAgQIECBAgAABAgQIECBAgAABAgQIECBAgAABAgQIECBAgAAB&#10;AgQIECBAgAABAgQIECBAgAABAgQIECBAgAABAgQIECBAgAABAgQIECBAgAABAgQIECBAgAABAgQI&#10;ECBAgAABAgQIECBAgAABAs0CaY7TRoAAAQIECBAgQIAAAQIECBAgQIAAAQIECBAgQIAAAQIECBAg&#10;QIAAAQIECBAgQIAAAQIECBAgQIAAAQIECBAgQIAAAQIECBAgQIAAAQIECBAgQIAAAQIECBAgQIAA&#10;AQIECBAgQIAAAQIECBAgQIAAAQIECBAgQIAAAQIECBAgQIAAAQIECBAgQIAAAQIECBAgQIAAAQIE&#10;CBAgQGBNIGuD7SVAgAABAgQIECBAgAABAgQIECBAgAABAgQIECBAgAABAgQIECBAgAABAgQIECBA&#10;gAABAgQIECBAgAABAgQIECBAgAABAgQIECBAgAABAgQIECBAgAABAgQIECBAgAABAgQIECBAgAAB&#10;AgQIECBAgAABAgQIECBAgAABAgQIECBAgAABAgQIECBAgAABAgQIECBAgAABAgQIECDQLJDmOG0E&#10;CBAgQIAAAQIECBAgQIAAAQIECBAgQIAAAQIECBAgQIAAAQIECBAgQIAAAQIECBAgQIAAAQIECBAg&#10;QIAAAQIECBAgQIAAAQIECBAgQIAAAQIECBAgQIAAAQIECBAgQIAAAQIECBAgQIAAAQIECBAgQIAA&#10;AQIECBAgQIAAAQIECBAgQIAAAQIECBAgQIAAAQIECBAgQIAAAQIE1gSyNtheAgQIECBAgAABAgQI&#10;ECBAgAABAgQIECBAgAABAgQIECBAgAABAgQIECBAgAABAgQIECBAgAABAgQIECBAgAABAgQIECBA&#10;gAABAgQIECBAgAABAgQIECBAgAABAgQIECBAgAABAgQIECBAgAABAgQIECBAgAABAgQIECBAgAAB&#10;AgQIECBAgAABAgQIECBAgAABAgQIECBAgAABAs0CaY7TRoAAAQIECBAgQIAAAQIECBAgQIAAAQIE&#10;CBAgQIAAAQIECBAgQIAAAQIECBAgQIAAAQIECBAgQIAAAQIECBAgQIAAAQIECBAgQIAAAQIECBAg&#10;QIAAAQIECBAgQIAAAQIECBAgQIAAAQIECBAgQIAAAQIECBAgQIAAAQIECBAgQIAAAQIECBAgQIAA&#10;AQIECBAgQIAAAQIECBAgQGBNIGuD7SVAgAABAgQIECBAgAABAgQIECBAgAABAgQIECBAgAABAgQI&#10;ECBAgAABAgQIECBAgAABAgQIECBAgAABAgQIECBAgAABAgQIECBAgAABAgQIECBAgAABAgQIECBA&#10;gAABAgQIECBAgAABAgQIECBAgAABAgQIECBAgAABAgQIECBAgAABAgQIECBAgAABAgQIECBAgAAB&#10;AgQIECDQLJDmOG0ECBAgQIAAAQIECBAgQIAAAQIECBAgQIAAAQIECBAgQIAAAQIECBAgQIAAAQIE&#10;CBAgQIAAAQIECBAgQIAAAQIECBAgQIAAAQIECBAgQIAAAQIECBAgQIAAAQIECBAgQIAAAQIECBAg&#10;QIAAAQIECBAgQIAAAQIECBAgQIAAAQIECBAgQIAAAQIECBAgQIAAAQIECBAgQIAAAQIE1gSyNthe&#10;AgQIECBAgAABAgQIECBAgAABAgQIECBAgAABAgQIECBAgAABAgQIECBAgAABAgQIECBAgAABAgQI&#10;ECBAgAABAgQIECBAgAABAgQIECBAgAABAgQIECBAgAABAgQIECBAgAABAgQIECBAgAABAgQIECBA&#10;gAABAgQIECBAgAABAgQIECBAgAABAgQIECBAgAABAgQIECBAgAABAs0CaY7TRoAAAQIECBAgQIAA&#10;AQIECBAgQIAAAQIECBAgQIAAAQIECBAgQIAAAQIECBAgQIAAAQIECBAgQIAAAQIECBAgQIAAAQIE&#10;CBAgQIAAAQIECBAgQIAAAQIECBAgQIAAAQIECBAgQIAAAQIECBAgQIAAAQIECBAgQIAAAQIECBAg&#10;QIAAAQIECBAgQIAAAQIECBAgQIAAAQIECBAgQGBNIGuD7SVAgAABAgQIECBAgAABAgQIECBAgAAB&#10;AgQIECBAgAABAgQIECBAgAABAgQIECBAgAABAgQIECBAgAABAgQIECBAgAABAgQIECBAgAABAgQI&#10;ECBAgAABAgQIECBAgAABAgQIECBAgAABAgQIECBAgAABAgQIECBAgAABAgQIECBAgAABAgQIECBA&#10;gAABAgQIECBAgAABAgQIECDQLJDmOG0ECBAgQIAAAQIECBAgQIAAAQIECBAgQIAAAQIECBAgQIAA&#10;AQIECBAgQIAAAQIECBAgQIAAAQIECBAgQIAAAQIECBAgQIAAAQIECBAgQIAAAQIECBAgQIAAAQIE&#10;CBAgQIAAAQIECBAgQIAAAQIECBAgQIAAAQIECBAgQIAAAQIECBAgQIAAAQIECBAgQIAAAQIECBAg&#10;QIAAAQIE1gSyNtheAgQIECBAgAABAgQIECBAgAABAgQIECBAgAABAgQIECBAgAABAgQIECBAgAAB&#10;AgQIECBAgAABAgQIECBAgAABAgQIECBAgAABAgQIECBAgAABAgQIECBAgAABAgQIECBAgAABAgQI&#10;ECBAgAABAgQIECBAgAABAgQIECBAgAABAgQIECBAgAABAgQIECBAgAABAgQIECBAgAABAs0CaY7T&#10;RoAAAQIECBAgQIAAAQIECBAgQIAAAQIECBAgQIAAAQIECBAgQIAAAQIECBAgQIAAAQIECBAgQIAA&#10;AQIECBAgQIAAAQIECBAgQIAAAQIECBAgQIAAAQIECBAgQIAAAQIECBAgQIAAAQIECBAgQIAAAQIE&#10;CBAgQIAAAQIECBAgQIAAAQIECBAgQIAAAQIECBAgQIAAAQIECBAgQGBNIGuD7SVAgAABAgQIECBA&#10;gAABAgQIECBAgAABAgQIECBAgAABAgQIECBAgAABAgQIECBAgAABAgQIECBAgAABAgQIECBAgAAB&#10;AgQIECBAgAABAgQIECBAgAABAgQIECBAgAABAgQIECBAgAABAgQIECBAgAABAgQIECBAgAABAgQI&#10;ECBAgAABAgQIECBAgAABAgQIECBAgAABAgQIECDQLJDmOG0ECBAgQIAAAQIECBAgQIAAAQIECBAg&#10;QIAAAQIECBAgQIAAAQIECBAgQIAAAQIECBAgQIAAAQIECBAgQIAAAQIECBAgQIAAAQIECBAgQIAA&#10;AQIECBAgQIAAAQIECBAgQIAAAQIECBAgQIAAAQIECBAgQIAAAQIECBAgQIAAAQIECBAgQIAAAQIE&#10;CBAgQIAAAQIECBAgQIAAAQIE1gSyNtheAgQIECBAgAABAgQIECBAgAABAgQIECBAgAABAgQIECBA&#10;gAABAgQIECBAgAABAgQIECBAgAABAgQIECBAgAABAgQIECBAgAABAgQIECBAgAABAgQIECBAgAAB&#10;AgQIECBAgAABAgQIECBAgAABAgQIECBAgAABAgQIECBAgAABAgQIECBAgAABAgQIECBAgAABAgQI&#10;ECBAgAABAs0CaY7TRoAAAQIECBAgQIAAAQIECBAgQIAAAQIECBAgQIAAAQIECBAgQIAAAQIECBAg&#10;QIAAAQIECBAgQIAAAQIECBAgQIAAAQIECBAgQIAAAQIECBAgQIAAAQIECBAgQIAAAQIECBAgQIAA&#10;AQIECBAgQIAAAQIECBAgQIAAAQIECBAgQIAAAQIECBAgQIAAAQIECBAgQIAAAQIECBAgQGBNIGuD&#10;7SVAgAABAgQIECBAgAABAgQIECBAgAABAgQIECBAgAABAgQIECBAgAABAgQIECBAgAABAgQIECBA&#10;gAABAgQIECBAgAABAgQIECBAgAABAgQIECBAgAABAgQIECBAgAABAgQIECBAgAABAgQIECBAgAAB&#10;AgQIECBAgAABAgQIECBAgAABAgQIECBAgAABAgQIECBAgAABAgQIECDQLJDmOG0ECBAgQIAAAQIE&#10;CBAgQIAAAQIECBAgQIAAAQIECBAgQIAAAQIECBAgQIAAAQIECBAgQIAAAQIECBAgQIAAAQIECBAg&#10;QIAAAQIECBAgQIAAAQIECBAgQIAAAQIECBAgQIAAAQIECBAgQIAAAQIECBAgQIAAAQIECBAgQIAA&#10;AQIECBAgQIAAAQIECBAgQIAAAQIECBAgQIAAAQIE1gSyNtheAgQIECBAgAABAgQIECBAgAABAgQI&#10;ECBAgAABAgQIECBAgAABAgQIECBAgAABAgQIECBAgAABAgQIECBAgAABAgQIECBAgAABAgQIECBA&#10;gAABAgQIECBAgAABAgQIECBAgAABAgQIECBAgAABAgQIECBAgAABAgQIECBAgAABAgQIECBAgAAB&#10;AgQIECBAgAABAgQIECBAgAABAs0CaY7TRoAAAQIECBAgQIAAAQIECBAgQIAAAQIECBAgQIAAAQIE&#10;CBAgQIAAAQIECBAgQIAAAQIECBAgQIAAAQIECBAgQIAAAQIECBAgQIAAAQIECBAgQIAAAQIECBAg&#10;QIAAAQIECBAgQIAAAQIECBAgQIAAAQIECBAgQIAAAQIECBAgQIAAAQIECBAgQIAAAQIECBAgQIAA&#10;AQIECBAgQGBNIGuD7SVAgAABAgQIECBAgAABAgQIECBAgAABAgQIECBAgAABAgQIECBAgAABAgQI&#10;ECBAgAABAgQIECBAgAABAgQIECBAgAABAgQIECBAgAABAgQIECBAgAABAgQIECBAgAABAgQIECBA&#10;gAABAgQIECBAgAABAgQIECBAgAABAgQIECBAgAABAgQIECBAgAABAgQIECBAgAABAgQIECDQLJDm&#10;OG0ECBAgQIAAAQIECBAgQIAAAQIECBAgQIAAAQIECBAgQIAAAQIECBAgQIAAAQIECBAgQIAAAQIE&#10;CBAgQIAAAQIECBAgQIAAAQIECBAgQIAAAQIECBAgQIAAAQIECBAgQIAAAQIECBAgQIAAAQIECBAg&#10;QIAAAQIECBAgQIAAAQIECBAgQIAAAQIECBAgQIAAAQIECBAgQIAAAQIE1gSyNtheAgQIECBAgAAB&#10;AgQIECBAgAABAgQIECBAgAABAgQIECBAgAABAgQIECBAgAABAgQIECBAgAABAgQIECBAgAABAgQI&#10;ECBAgAABAgQIECBAgAABAgQIECBAgAABAgQIECBAgAABAgQIECBAgAABAgQIECBAgAABAgQIECBA&#10;gAABAgQIECBAgAABAgQIECBAgAABAgQIECBAgAABAs0CaY7TRoAAAQIECBAgQIAAAQIECBAgQIAA&#10;AQIECBAgQIAAAQIECBAgQIAAAQIECBAgQIAAAQIECBAgQIAAAQIECBAgQIAAAQIECBAgQIAAAQIE&#10;CBAgQIAAAQIECBAgQIAAAQIECBAgQIAAAQIECBAgQIAAAQIECBAgQIAAAQIECBAgQIAAAQIECBAg&#10;QIAAAQIECBAgQIAAAQIECBAgQGBN4A9rRmU0o/UXywAAAABJRU5ErkJgglBLAwQKAAAAAAAAACEA&#10;0OBo3LeDEwC3gxMAFAAAAGRycy9tZWRpYS9pbWFnZTIucG5niVBORw0KGgoAAAANSUhEUgAAIygA&#10;ABdwCAYAAADRJHlhAAABJ2lDQ1BrQ0dDb2xvclNwYWNlQWRvYmVSR0IxOTk4AAAokWNgYFJILCjI&#10;YRJgYMjNKykKcndSiIiMUmB/ysDEIMwgxGDOIJeYXFzgGBDgwwAEMBoVfLvGwAiiL+uCzMKUxwu4&#10;UlKLk4H0HyDOTi4oKmFgYMwAspXLSwpA7B4gWyQpG8xeAGIXAR0IZG8BsdMh7BNgNRD2HbCakCBn&#10;IPsDkM2XBGYzgeziS4ewBUBsqL0gIOiYkp+UqgDyvYahpaWFJol+IAhKUitKQLRzfkFlUWZ6RomC&#10;IzCkUhU885L1dBSMDIwMGRhA4Q5R/TkQHJ6MYmcQYgiAEJsjwcDgv5SBgeUPQsykl4FhgQ4DA/9U&#10;hJga0HQBfQaGfXOSS4vKoMYwMhkzMBDiAwBd+0p094JzOgAAAGxlWElmTU0AKgAAAAgABAEaAAUA&#10;AAABAAAAPgEbAAUAAAABAAAARgEoAAMAAAABAAIAAIdpAAQAAAABAAAATgAAAAAAAAJYAAAAAQAA&#10;AlgAAAABAAKgAgAEAAAAAQAAIyigAwAEAAAAAQAAF3AAAAAA6IaA+gAAAAlwSFlzAABcRgAAXEYB&#10;FJRDQQAAQABJREFUeAHs3XmYVNWdP/5PN7uCSoxIUNx3g2gkUUCDJq64ZERDXGZAMCrOiGhwQVHj&#10;rokbqIxGRaNxUIMLiPuKGwNCXFDEqCiKyL4LItD0L7e+v2ZQurtudVc3Bf26z1NPdZ3zPud87qu4&#10;Vbcuf9yi0n9tYSNAgAABAgQIECBAgAABAgQIECBAgAABAgQIECBAgAABAgQIECBAgAABAgQIECBA&#10;gAABAgQIECBAgAABAgQIECBAgAABAgQIECBAgAABAgQIECBAgAABAgQIECBAgAABAgQIECBAgAAB&#10;AgQIECBAgAABAgQIECBAgAABAgQIECBAgAABAgQIECBAgAABAgQIECBAgAABAgQIECBAoCAEigui&#10;CkUQIECAAAECBAgQIECAAAECBAgQIECAAAECBAgQIECAAAECBAgQIECAAAECBAgQIECAAAECBAgQ&#10;IECAAAECBAgQIECAAAECBAgQIECAAAECBAgQIECAAAECBAgQIECAAAECBAgQIECAAAECBAgQIECA&#10;AAECBAgQIECAAAECBAgQIECAAAECBAgQIECAAAECBAgQIECAAAECBAgQIJARKOZAgAABAgQIECBA&#10;gAABAgQIECBAgAABAgQIECBAgAABAgQIECBAgAABAgQIECBAgAABAgQIECBAgAABAgQIECBAgAAB&#10;AgQIECBAgAABAgQIECBAgAABAgQIECBAgAABAgQIECBAgAABAgQIECBAgAABAgQIECBAgAABAgQI&#10;ECBAgAABAgQIECBAgAABAgQIECBAgAABAgQIECBAgEDhCBQXTikqIUCAAAECBAgQIECAAAECBAgQ&#10;IECAAAECBAgQIECAAAECBAgQIECAAAECBAgQIECAAAECBAgQIECAAAECBAgQIECAAAECBAgQIECA&#10;AAECBAgQIECAAAECBAgQIECAAAECBAgQIECAAAECBAgQIECAAAECBAgQIECAAAECBAgQIECAAAEC&#10;BAgQIECAAAECBAgQIECAAAECBAgQIECgGAEBAgQIECBAgAABAgQIECBAgAABAgQIECBAgAABAgQI&#10;ECBAgAABAgQIECBAgAABAgQIECBAgAABAgQIECBAgAABAgQIECBAgAABAgQIECBAgAABAgQIECBA&#10;gAABAgQIECBAgAABAgQIECBAgAABAgQIECBAgAABAgQIECBAgAABAgQIECBAgAABAgQIECBAgAAB&#10;AgQIECBAgAABAoUjUFw4paiEAAECBAgQIECAAAECBAgQIECAAAECBAgQIECAAAECBAgQIECAAAEC&#10;BAgQIECAAAECBAgQIECAAAECBAgQIECAAAECBAgQIECAAAECBAgQIECAAAECBAgQIECAAAECBAgQ&#10;IECAAAECBAgQIECAAAECBAgQIECAAAECBAgQIECAAAECBAgQIECAAAECBAgQIECAAAECBAgQIECA&#10;AIFiBAQIECBAgAABAgQIECBAgAABAgQIECBAgAABAgQIECBAgAABAgQIECBAgAABAgQIECBAgAAB&#10;AgQIECBAgAABAgQIECBAgAABAgQIECBAgAABAgQIECBAgAABAgQIECBAgAABAgQIECBAgAABAgQI&#10;ECBAgAABAgQIECBAgAABAgQIECBAgAABAgQIECBAgAABAgQIECBAgAABAgQIFI5AceGUohICBAgQ&#10;IECAAAECBAgQIECAAAECBAgQIECAAAECBAgQIECAAAECBAgQIECAAAECBAgQIECAAAECBAgQIECA&#10;AAECBAgQIECAAAECBAgQIECAAAECBAgQIECAAAECBAgQIECAAAECBAgQIECAAAECBAgQIECAAAEC&#10;BAgQIECAAAECBAgQIECAAAECBAgQIECAAAECBAgQIECAAAECBIoRECBAgAABAgQIECBAgAABAgQI&#10;ECBAgAABAgQIECBAgAABAgQIECBAgAABAgQIECBAgAABAgQIECBAgAABAgQIECBAgAABAgQIECBA&#10;gAABAgQIECBAgAABAgQIECBAgAABAgQIECBAgAABAgQIECBAgAABAgQIECBAgAABAgQIECBAgAAB&#10;AgQIECBAgAABAgQIECBAgAABAgQIECBQOALFhVOKSggQIECAAAECBAgQIECAAAECBAgQIECAAAEC&#10;BAgQIECAAAECBAgQIECAAAECBAgQIECAAAECBAgQIECAAAECBAgQIECAAAECBAgQIECAAAECBAgQ&#10;IECAAAECBAgQIECAAAECBAgQIECAAAECBAgQIECAAAECBAgQIECAAAECBAgQIECAAAECBAgQIECA&#10;AAECBAgQIECAAAECBAgQKEZAgAABAgQIECBAgAABAgQIECBAgAABAgQIECBAgAABAgQIECBAgAAB&#10;AgQIECBAgAABAgQIECBAgAABAgQIECBAgAABAgQIECBAgAABAgQIECBAgAABAgQIECBAgAABAgQI&#10;ECBAgAABAgQIECBAgAABAgQIECBAgAABAgQIECBAgAABAgQIECBAgAABAgQIECBAgAABAgQIECBA&#10;gEDhCBQXTikqIUCAAAECBAgQIECAAAECBAgQIECAAAECBAgQIECAAAECBAgQIECAAAECBAgQIECA&#10;AAECBAgQIECAAAECBAgQIECAAAECBAgQIECAAAECBAgQIECAAAECBAgQIECAAAECBAgQIECAAAEC&#10;BAgQIECAAAECBAgQIECAAAECBAgQIECAAAECBAgQIECAAAECBAgQIECAAAECBAgQIECgGAEBAgQI&#10;ECBAgAABAgQIECBAgAABAgQIECBAgAABAgQIECBAgAABAgQIECBAgAABAgQIECBAgAABAgQIECBA&#10;gAABAgQIECBAgAABAgQIECBAgAABAgQIECBAgAABAgQIECBAgAABAgQIECBAgAABAgQIECBAgAAB&#10;AgQIECBAgAABAgQIECBAgAABAgQIECBAgAABAgQIECBAgAABAoUjUFw4paiEAAECBAgQIECAAAEC&#10;BAgQIECAAAECBAgQIECAAAECBAgQIECAAAECBAgQIECAAAECBAgQIECAAAECBAgQIECAAAECBAgQ&#10;IECAAAECBAgQIECAAAECBAgQIECAAAECBAgQIECAAAECBAgQIECAAAECBAgQIECAAAECBAgQIECA&#10;AAECBAgQIECAAAECBAgQIECAAAECBAgQIECAAIFiBAQIECBAgAABAgQIECBAgAABAgQIECBAgAAB&#10;AgQIECBAgAABAgQIECBAgAABAgQIECBAgAABAgQIECBAgAABAgQIECBAgAABAgQIECBAgAABAgQI&#10;ECBAgAABAgQIECBAgAABAgQIECBAgAABAgQIECBAgAABAgQIECBAgAABAgQIECBAgAABAgQIECBA&#10;gAABAgQIECBAgAABAgQIFI5AceGUohICBAgQIECAAAECBAgQIECAAAECBAgQIECAAAECBAgQIECA&#10;AAECBAgQIECAAAECBAgQIECAAAECBAgQIECAAAECBAgQIECAAAECBAgQIECAAAECBAgQIECAAAEC&#10;BAgQIECAAAECBAgQIECAAAECBAgQIECAAAECBAgQIECAAAECBAgQIECAAAECBAgQIECAAAECBAgQ&#10;IECAAAECBIoRECBAgAABAgQIECBAgAABAgQIECBAgAABAgQIECBAgAABAgQIECBAgAABAgQIECBA&#10;gAABAgQIECBAgAABAgQIECBAgAABAgQIECBAgAABAgQIECBAgAABAgQIECBAgAABAgQIECBAgAAB&#10;AgQIECBAgAABAgQIECBAgAABAgQIECBAgAABAgQIECBAgAABAgQIECBAgAABAgQIECBQOALFhVOK&#10;SggQIECAAAECBAgQIECAAAECBAgQIECAAAECBAgQIECAAAECBAgQIECAAAECBAgQIECAAAECBAgQ&#10;IECAAAECBAgQIECAAAECBAgQIECAAAECBAgQIECAAAECBAgQIECAAAECBAgQIECAAAECBAgQIECA&#10;AAECBAgQIECAAAECBAgQIECAAAECBAgQIECAAAECBAgQIECAAAECBAgQKEZAgAABAgQIECBAgAAB&#10;AgQIECBAgAABAgQIECBAgAABAgQIECBAgAABAgQIECBAgAABAgQIECBAgAABAgQIECBAgAABAgQI&#10;ECBAgAABAgQIECBAgAABAgQIECBAgAABAgQIECBAgAABAgQIECBAgAABAgQIECBAgAABAgQIECBA&#10;gAABAgQIECBAgAABAgQIECBAgAABAgQIECBAgEDhCBQXTikqIUCAAAECBAgQIECAAAECBAgQIECA&#10;AAECBAgQIECAAAECBAgQIECAAAECBAgQIECAAAECBAgQIECAAAECBAgQIECAAAECBAgQIECAAAEC&#10;BAgQIECAAAECBAgQIECAAAECBAgQIECAAAECBAgQIECAAAECBAgQIECAAAECBAgQIECAAAECBAgQ&#10;IECAAAECBAgQIECAAAECBAgQIECgGAEBAgQIECBAgAABAgQIECBAgAABAgQIECBAgAABAgQIECBA&#10;gAABAgQIECBAgAABAgQIECBAgAABAgQIECBAgAABAgQIECBAgAABAgQIECBAgAABAgQIECBAgAAB&#10;AgQIECBAgAABAgQIECBAgAABAgQIECBAgAABAgQIECBAgAABAgQIECBAgAABAgQIECBAgAABAgQI&#10;ECBAgAABAoUjUFw4paiEAAECBAgQIECAAAECBAgQIECAAAECBAgQIECAAAECBAgQIECAAAECBAgQ&#10;IECAAAECBAgQIECAAAECBAgQIECAAAECBAgQIECAAAECBAgQIECAAAECBAgQIECAAAECBAgQIECA&#10;AAECBAgQIECAAAECBAgQIECAAAECBAgQIECAAAECBAgQIECAAAECBAgQIECAAAECBAgQIECAAIFi&#10;BAQIECBAgAABAgQIECBAgAABAgQIECBAgAABAgQIECBAgAABAgQIECBAgAABAgQIECBAgAABAgQI&#10;ECBAgAABAgQIECBAgAABAgQIECBAgAABAgQIECBAgAABAgQIECBAgAABAgQIECBAgAABAgQIECBA&#10;gAABAgQIECBAgAABAgQIECBAgAABAgQIECBAgAABAgQIECBAgAABAgQIFI5AceGUohICBAgQIECA&#10;AAECBAgQIECAAAECBAgQIECAAAECBAgQIECAAAECBAgQIECAAAECBAgQIECAAAECBAgQIECAAAEC&#10;BAgQIECAAAECBAgQIECAAAECBAgQIECAAAECBAgQIECAAAECBAgQIECAAAECBAgQIECAAAECBAgQ&#10;IECAAAECBAgQIECAAAECBAgQIECAAAECBAgQIECAAAECBIoRECBAgAABAgQIECBAgAABAgQIECBA&#10;gAABAgQIECBAgAABAgQIECBAgAABAgQIECBAgAABAgQIECBAgAABAgQIECBAgAABAgQIECBAgAAB&#10;AgQIECBAgAABAgQIECBAgAABAgQIECBAgAABAgQIECBAgAABAgQIECBAgAABAgQIECBAgAABAgQI&#10;ECBAgAABAgQIECBAgAABAgQIECBQOALFhVOKSggQIECAAAECBAgQIECAAAECBAgQIECAAAECBAgQ&#10;IECAAAECBAgQIECAAAECBAgQIECAAAECBAgQIECAAAECBAgQIECAAAECBAgQIECAAAECBAgQIECA&#10;AAECBAgQIECAAAECBAgQIECAAAECBAgQIECAAAECBAgQIECAAAECBAgQIECAAAECBAgQIECAAAEC&#10;BAgQIECAAAECBAgQKEZAgAABAgQIECBAgAABAgQIECBAgAABAgQIECBAgAABAgQIECBAgAABAgQI&#10;ECBAgAABAgQIECBAgAABAgQIECBAgAABAgQIECBAgAABAgQIECBAgAABAgQIECBAgAABAgQIECBA&#10;gAABAgQIECBAgAABAgQIECBAgAABAgQIECBAgAABAgQIECBAgAABAgQIECBAgAABAgQIECBAgEDh&#10;CBQXTikqIUCAAAECBAgQIECAAAECBAgQIECAAAECBAgQIECAAAECBAgQIECAAAECBAgQIECAAAEC&#10;BAgQIECAAAECBAgQIECAAAECBAgQIECAAAECBAgQIECAAAECBAgQIECAAAECBAgQIECAAAECBAgQ&#10;IECAAAECBAgQIECAAAECBAgQIECAAAECBAgQIECAAAECBAgQIECAAAECBAgQIECgGAEBAgQIECBA&#10;gAABAgQIECBAgAABAgQIECBAgAABAgQIECBAgAABAgQIECBAgAABAgQIECBAgAABAgQIECBAgAAB&#10;AgQIECBAgAABAgQIECBAgAABAgQIECBAgAABAgQIECBAgAABAgQIECBAgAABAgQIECBAgAABAgQI&#10;ECBAgAABAgQIECBAgAABAgQIECBAgAABAgQIECBAgAABAoUjUFw4paiEAAECBAgQIECAAAECBAgQ&#10;IECAAAECBAgQIECAAAECBAgQIECAAAECBAgQIECAAAECBAgQIECAAAECBAgQIECAAAECBAgQIECA&#10;AAECBAgQIECAAAECBAgQIECAAAECBAgQIECAAAECBAgQIECAAAECBAgQIECAAAECBAgQIECAAAEC&#10;BAgQIECAAAECBAgQIECAAAECBAgQIECAAIFiBAQIECBAgAABAgQIECBAgAABAgQIECBAgAABAgQI&#10;ECBAgAABAgQIECBAgAABAgQIECBAgAABAgQIECBAgAABAgQIECBAgAABAgQIECBAgAABAgQIECBA&#10;gAABAgQIECBAgAABAgQIECBAgAABAgQIECBAgAABAgQIECBAgAABAgQIECBAgAABAgQIECBAgAAB&#10;AgQIECBAgAABAgQIFI5AceGUohICBAgQIECAAAECBAgQIECAAAECBAgQIECAAAECBAgQIECAAAEC&#10;BAgQIECAAAECBAgQIECAAAECBAgQIECAAAECBAgQIECAAAECBAgQIECAAAECBAgQIECAAAECBAgQ&#10;IECAAAECBAgQIECAAAECBAgQIECAAAECBAgQIECAAAECBAgQIECAAAECBAgQIECAAAECBAgQIECA&#10;AAECBIoRECBAgAABAgQIECBAgAABAgQIECBAgAABAgQIECBAgAABAgQIECBAgAABAgQIECBAgAAB&#10;AgQIECBAgAABAgQIECBAgAABAgQIECBAgAABAgQIECBAgAABAgQIECBAgAABAgQIECBAgAABAgQI&#10;ECBAgAABAgQIECBAgAABAgQIECBAgAABAgQIECBAgAABAgQIECBAgAABAgQIECBQOALFhVOKSggQ&#10;IECAAAECBAgQIECAAAECBAgQIECAAAECBAgQIECAAAECBAgQIECAAAECBAgQIECAAAECBAgQIECA&#10;AAECBAgQIECAAAECBAgQIECAAAECBAgQIECAAAECBAgQIECAAAECBAgQIECAAAECBAgQIECAAAEC&#10;BAgQIECAAAECBAgQIECAAAECBAgQIECAAAECBAgQIECAAAECBAgQKEZAgAABAgQIECBAgAABAgQI&#10;ECBAgAABAgQIECBAgAABAgQIECBAgAABAgQIECBAgAABAgQIECBAgAABAgQIECBAgAABAgQIECBA&#10;gAABAgQIECBAgAABAgQIECBAgAABAgQIECBAgAABAgQIECBAgAABAgQIECBAgAABAgQIECBAgAAB&#10;AgQIECBAgAABAgQIECBAgAABAgQIECBAgEDhCBQXTikqIUCAAAECBAgQIECAAAECBAgQIECAAAEC&#10;BAgQIECAAAECBAgQIECAAAECBAgQIECAAAECBAgQIECAAAECBAgQIECAAAECBAgQIECAAAECBAgQ&#10;IECAAAECBAgQIECAAAECBAgQIECAAAECBAgQIECAAAECBAgQIECAAAECBAgQIECAAAECBAgQIECA&#10;AAECBAgQIECAAAECBAgQIECgGAEBAgQIECBAgAABAgQIECBAgAABAgQIECBAgAABAgQIECBAgAAB&#10;AgQIECBAgAABAgQIECBAgAABAgQIECBAgAABAgQIECBAgAABAgQIECBAgAABAgQIECBAgAABAgQI&#10;ECBAgAABAgQIECBAgAABAgQIECBAgAABAgQIECBAgAABAgQIECBAgAABAgQIECBAgAABAgQIECBA&#10;gAABAoUjUFw4paiEAAECBAgQIECAAAECBAgQIECAAAECBAgQIECAAAECBAgQIECAAAECBAgQIECA&#10;AAECBAgQIECAAAECBAgQIECAAAECBAgQIECAAAECBAgQIECAAAECBAgQIECAAAECBAgQIECAAAEC&#10;BAgQIECAAAECBAgQIECAAAECBAgQIECAAAECBAgQIECAAAECBAgQIECAAAECBAgQIECAAIFiBAQI&#10;ECBAgAABAgQIECBAgAABAgQIECBAgAABAgQIECBAgAABAgQIECBAgAABAgQIECBAgAABAgQIECBA&#10;gAABAgQIECBAgAABAgQIECBAgAABAgQIECBAgAABAgQIECBAgAABAgQIECBAgAABAgQIECBAgAAB&#10;AgQIECBAgAABAgQIECBAgAABAgQIECBAgAABAgQIECBAgAABAgQIFI5AceGUohICBAgQIECAAAEC&#10;BAgQIECAAAECBAgQIECAAAECBAgQIECAAAECBAgQIECAAAECBAgQIECAAAECBAgQIECAAAECBAgQ&#10;IECAAAECBAgQIECAAAECBAgQIECAAAECBAgQIECAAAECBAgQIECAAAECBAgQIECAAAECBAgQIECA&#10;AAECBAgQIECAAAECBAgQIECAAAECBAgQIECAAAECBIoRECBAgAABAgQIECBAgAABAgQIECBAgAAB&#10;AgQIECBAgAABAgQIECBAgAABAgQIECBAgAABAgQIECBAgAABAgQIECBAgAABAgQIECBAgAABAgQI&#10;ECBAgAABAgQIECBAgAABAgQIECBAgAABAgQIECBAgAABAgQIECBAgAABAgQIECBAgAABAgQIECBA&#10;gAABAgQIECBAgAABAgQIECBQOALFhVOKSggQIECAAAECBAgQIECAAAECBAgQIECAAAECBAgQIECA&#10;AAECBAgQIECAAAECBAgQIECAAAECBAgQIECAAAECBAgQIECAAAECBAgQIECAAAECBAgQIECAAAEC&#10;BAgQIECAAAECBAgQIECAAAECBAgQIECAAAECBAgQIECAAAECBAgQIECAAAECBAgQIECAAAECBAgQ&#10;IECAAAECBAgQKEZAgAABAgQIECBAgAABAgQIECBAgAABAgQIECBAgAABAgQIECBAgAABAgQIECBA&#10;gAABAgQIECBAgAABAgQIECBAgAABAgQIECBAgAABAgQIECBAgAABAgQIECBAgAABAgQIECBAgAAB&#10;AgQIECBAgAABAgQIECBAgAABAgQIECBAgAABAgQIECBAgAABAgQIECBAgAABAgQIECBAgEDhCNQv&#10;nFJUQoAAAQIECBComwJLliyJGTNmZB7Tp0+P5PWiRYuiefPm8aMf/WjVc/L3RhttFEVFRXUTyl4T&#10;IECAAIEfCJSUlMT8+fNj3rx5mUfy/dmkSZPYZJNNVj2S1zYCBGpfwPFZ++ZWJECAAAECBAgQIECA&#10;AAECBAgQIECAAAECBAgQIECAAAECBAgQIECAAAECBAgQIECAAAECBAgQIECAAAECBAgQIECAAAEC&#10;BAgQIECAAAECBAgQIECAAAECBAgQIECAAAECBAgQIECAAAECBAgQIECAAAECBAgQIECAAAECBAgQ&#10;IECAAIH1S6D++rU79oYAAQIECBAgULgC8+bNi6eeeiqeeeaZ+PLLL2P69OkxY8aMWLRoUeqi69Wr&#10;F61bt46OHTvG/vvvn3nsuuuuUVRUlHoOQQIECBAgsK4JfPPNNzFmzJgYNWpUvPnmm/HPf/4zku/V&#10;hQsXRmlpaaW707Bhw2jevHkk35ft2rXLPH7+85/HdtttV+k4nQQIpBNwfKZzkiJAoGYEvv3227jo&#10;ootixYoV5S5w/vnnZ35Dl9upkQABAlUQ+Mtf/hIffPBBuSOPOuqoOOSQQ8rt00iAAAECBAgQIECA&#10;AAECBAgQIECAAAECBAgQIECAAAECBAgQIECAAAECBAgQIECAAAECBAgQIECAAAECBAgQIECAAAEC&#10;BAgQIECAAAECBAgQIECAAAECBAgQIECAAAECBAgQIECAAAECBAgQIECAAAECBAgQIECAAAECBKoi&#10;UPSvG3lXfifvqsxqDAECBAhUKPD666/HvHnzKuxfGx0NGjSIhg0bRuPGjaNVq1aZGzfXr19/bZRi&#10;TQLrncDkyZNj+PDhmUdy/Fd00/Tq7Pimm24aHTt2jEMPPTS6d+8eG264YXWmM5YAAQIECBSEwKRJ&#10;k+KOO+6Il156KcaPHx8lJSV5retHP/pRHHjggdGtW7c4/PDDIzkntq0dgXHjxsXXX3+davGDDz44&#10;mjRpkio7bdq0GDt2bKrs+hbaYIMN4qCDDqqx3XJ81hitiQkQyFHgoosuimuvvbbcUcm1rX/+85+x&#10;3XbbldtfXmNyvvHUU0+V17VOt9WrVy8OO+ywSJ5tBOqSwPTp0+Ott97KusvJNfF27dplzSWB66+/&#10;Ps4///xysy1btoyJEyfGJptsUm6/RgIECBAgQIAAAQIECBAgQIAAAQIECBAgQIAAAQIECBAgQIAA&#10;AQIECBAgQIAAAQIECBAgQIAAAQIECBAgQIAAAQIECBAgQIAAAQIECBAgQIAAAQIECBAgQIAAAQIE&#10;CBAgQIAAAQIECBAgQIAAAQIECBAgQIAAAQIECBAgkKtAUem/tlwHyRMgQIBA1QXat28fo0ePrvoE&#10;tTAyuVnxlltuGdtss03mse2222Zu0Jrc4L5Ro0a1UIElCKzbAvPnz4+BAwfG448/Hu+9916t7kzz&#10;5s3jP//zP6N3796x+eab1+raFiNAgAABAvkQeO211+Lmm2+OJ554IlauXJmPKbPOsdlmm8WJJ54Y&#10;3bt3j7322itrXiC/Al27do2hQ4emmvSiiy6Kq6++OlW2X79+8ac//SlVdn0MzZo1K3784x/nddcc&#10;n3nlNBkBAtUUmDBhQuZ7e/ny5eXO1LNnzxg8eHC5fRU1Ll68OJo2bVpR9zrdPmjQoMz1gnV6JxRP&#10;IEeB5Npcly5dso5q0qRJLFmyJGsuCSS57bffPqZPn15uvlevXnH77beX26eRAAECBAgQIECAAAEC&#10;BAgQIECAAAECBAgQIECAAAECBAgQIECAAAECBAgQIECAAAECBAgQIECAAAECBAgQIECAAAECBAgQ&#10;IECAAAECBAgQIECAAAECBAgQIECAAAECBAgQIECAAAECBAgQIECAAAECBAgQIECAAAECBAjkKlA/&#10;1wHyBAgQILD+C5SUlMQXX3yRebz66qurdrhZs2bRuXPnzE1dk+f19YbNq3bYHwRyFFi5cmXcc889&#10;cdFFF8WsWbNyHJ2f+Lx58+Lqq6+OG264Ibp16xZ9+/aNnXfeOT+Tm4UAAQLrkEByPrN8+fIKK65X&#10;r140aNCgwv5C71i2bFm8/fbb8cEHH8ScOXMi+fyfO3duNG7cOPN6gw02iOSx0UYbxQ477JD5Lki+&#10;D5o3b16wu/bcc89lvkOT/artLfneHjhwYOZxwAEHxM033xx77rlnbZdhvRQCixcvTpH6f5HKPgNS&#10;T7IOB/O5/47PdfgfgtIJrKcCpaWl0atXrwrP95LzvIsvvng93fuq7VYu36FVW8EoAnVDIPmdlVz7&#10;O+uss8rd4b/85S+Za3Lt27cvt18jAQIECBAgQIAAAQIECBAgQIAAAQIECBAgQIAAAQIECBAgQIAA&#10;AQIECBAgQIAAAQIECBAgQIAAAQIECBAgQIAAAQIECBAgQIAAAQIECBAgQIAAAQIECBAgQIAAAQIE&#10;CBAgQIAAAQIECBAgQIAAAQIECBAgQIAAAQIECBDIRaB+LmFZAgQIEKjbAosWLYqHH34482jcuHF0&#10;6dIlrr/++mjVqlXdhrH3BP4lMGbMmOjdu3eMHTu2IDy+++67uOuuu+Lee++N6667Lvr27VsQdSmC&#10;AAECtSVw+umnx+DBgytc7oQTToghQ4ZU2F+IHRMnToz7778/3njjjRg3blwsXbo05zJbtGgRHTp0&#10;iK5du8ZRRx0VTZs2zXmOfA9Yvnx5XHjhhXHTTTdFaWlpvqfPeb6RI0fG3nvvHaecckpcddVVkZjZ&#10;CNRVAcdnXX3n7TeBwhdIzvOSc6KKtu7du8e2225bUbd2AgQIVEvgtNNOy1wXnzJlyhrzJL9pkt+j&#10;b7/9dtSv779h1wDSQIAAAQIECBAgQIAAAQIECBAgQIAAAQIECBAgQIAAAQIECBAgQIAAAQIECBAg&#10;QIAAAQIECBAgQIAAAQIECBAgQIAAAQIECBAgQIAAAQIECBAgQIAAAQIECBAgQIAAAQIECBAgQIAA&#10;AQIECBAgQIAAAQIECBAgQIAAAQI5CRTnlBYmQIAAAQL/v8DSpUtjyJAhseuuu8agQYNi5cqVbAjU&#10;SYGZM2dGz549o3379jF27NiCM1ixYkWce+658W//9m8xf/78gqtPQQQIEKgpgWeffbampq7VeZPP&#10;8UceeSR+9atfxW677RbXXXddvPHGG5Gci1VlS763hg0bFieeeGK0aNEijj322HjrrbeqMlVexnz2&#10;2WfRsWPHuPHGG6O0tDQvc+ZjkuTc9q677oodd9wxBgwYkI8pzUFgnRNwfK5zb5mCCdQZgeR85oIL&#10;Lqhwfxs0aBD9+/evsF8HAQIEqivQqFGjuOSSSyqc5v3338/8xqkwoIMAAQIECBAgQIAAAQIECBAg&#10;QIAAAQIECBAgQIAAAQIECBAgQIAAAQIECBAgQIAAAQIECBAgQIAAAQIECBAgQIAAAQIECBAgQIAA&#10;AQIECBAgQIAAAQIECBAgQIAAAQIECBAgQIAAAQIECBAgQIAAAQIECBAgQIAAAQIECKQUKE6ZEyNA&#10;gAABAuUKLFy4MM4888zo0KFDjB8/vtyMRgLrq8DTTz8dO+20U9x7771RWlpa0Ls5fPjw+NnPfhbj&#10;xo0r6DoVR4AAgXwIJOckU6dOzcdUa3WO0aNHx5577hm//e1v45VXXsl7Ld9++2089thjse+++8ap&#10;p54as2fPzvsalU34/PPPx1577RVjx46tLLZW+5Jz3XPOOSdOO+20KCkpWau1WJxAbQo4PmtT21oE&#10;COQq0Ldv35g7d26Fw04++eTYZpttKuzXQYAAgXwI9OjRI7bffvsKp7riiiti8uTJFfbrIECAAAEC&#10;BAgQIECAAAECBAgQIECAAAECBAgQIECAAAECBAgQIECAAAECBAgQIECAAAECBAgQIECAAAECBAgQ&#10;IECAAAECBAgQIECAAAECBAgQIECAAAECBAgQIECAAAECBAgQIECAAAECBAgQIECAAAECBAgQIECA&#10;AAECaQSK04RkCBAgQIBANoExY8bE3nvvHYMHD84W1U9gvRAYNmxYHHPMMbFgwYJ1Zn8+//zz6Nix&#10;YwwdOnSdqVmhBAgQqIrAM888U5VhBTNm8eLFcfbZZ2c+sydMmFDjdZWWlsbdd98dO+20Uzz55JM1&#10;vl6ywNixY6NLly6xcOHCWlmvuovcddddcdxxx8XSpUurO5XxBApewPFZ8G+RAgnUaYGXX345Hnjg&#10;gQoNGjRoEP3796+wXwcBAgTyJVC/fv249NJLK5xuyZIlceaZZ1bYr4MAAQIECBAgQIAAAQIECBAg&#10;QIAAAQIECBAgQIAAAQIECBAgQIAAAQIECBAgQIAAAQIECBAgQIAAAQIECBAgQIAAAQIECBAgQIAA&#10;AQIECBAgQIAAAQIECBAgQIAAAQIECBAgQIAAAQIECBAgQIAAAQIECBAgQIAAAQIECKQRKE4TkiFA&#10;gAABAmkEVqxYEb169YqXXnopTVyGwDor8Pe//z1++9vfxrJly9a5fUhq/vd///dIbupuI0CAwPoq&#10;8Le//W2d3bWvv/469tlnnxg4cGCsXLmyVvdj3rx5ceyxx8aTTz5Zo+t++umnccQRR8TixYtrdJ18&#10;Tz5s2LA49NBDY/78+fme2nwECkbA8Vkwb4VCCBAoRyC57tS7d+9yev6vqUePHrH11lv/X4O/CBAg&#10;UIMCJ510Uuywww4VrvDUU0/Fo48+WmG/DgIECBAgQIAAAQIECBAgQIAAAQIECBAgQIAAAQIECBAg&#10;QIAAAQIECBAgQIAAAQIECBAgQIAAAQIECBAgQIAAAQIECBAgQIAAAQIECBAgQIAAAQIECBAgQIAA&#10;AQIECBAgQIAAAQIECBAgQIAAAQIECBAgQIAAAQIECBAgkE2gfraAfgIECBAgkItAcrPo4447LkaP&#10;Hh0777xzLkNlCawTAg888ECcfPLJUVJSkpd6N9poo9h1112jZcuWsfnmm696btKkSSxcuDAWLFgQ&#10;8+fPj6lTp8bYsWPj888/r/a6y5Yti2OOOSZeffXV2HPPPas9nwkIECBQSAIvvvhiTJgwoZBKSl3L&#10;pEmT4uCDD87LZ33qRX8QTL4jjj322Hj88cejc+fOP+it/svZs2fHYYcdFrNmzarWZPXq1Ytddtkl&#10;8x268cYbR/JIvlPr16+f+d6cO3dulD2mTJmSN9PXXnstunXrFk888US16jeYQCEKOD4L8V1REwEC&#10;qwsMGjQoPvzww9Wbvvd3cn5wwQUXfK/NCwIECNSkQPK5069fv/j9739f4TJ9+vSJQw45JJo1a1Zh&#10;RgcBAgQIECBAgAABAgQIECBAgAABAgQIECBAgAABAgQIECBAgAABAgQIECBAgAABAgQIECBAgAAB&#10;AgQIECBAgAABAgQIECBAgAABAgQIECBAgAABAgQIECBAgAABAgQIECBAgAABAgQIECBAgAABAgQI&#10;ECBAgAABAgQIEKhIoH5FHdoJECBAgEBVBebPnx9HHnlkjBkzJn70ox9VdRrjCBScwODBg+O0006L&#10;lStXVqu2LbfcMo4++uj4zW9+EwcccEA0bNgw9XyzZ8+OsWPHxnPPPRf3339/zJs3L/XY1YMLFy6M&#10;ww8/PEaNGhXbbrvt6l3+JkCAwDotMGDAgHWy/g8//DB+/etfx/Tp09d6/cuWLYvjjz8+JkyYEK1b&#10;t85rPeedd15MmjSpSnPutNNO0bNnz9hvv/1ir732ig022CD1PF999VW88sorqx6TJ09OPfaHwREj&#10;RsRjjz0WXbp0+WGX1wTWaQHH5zr99imewHovMGvWrLjssssq3c+uXbvGdtttV2lGJwECBPIt0K1b&#10;t7jiiiviyy+/LHfqqVOnxqWXXho333xzuf0aCRAgQIAAAQIECBAgQIAAAQIECBAgQIAAAQIECBAg&#10;QIAAAQIECBAgQIAAAQIECBAgQIAAAQIECBAgQIAAAQIECBAgQIAAAQIECBAgQIAAAQIECBAgQIAA&#10;AQIECBAgQIAAAQIECBAgQIAAAQIECBAgQIAAAQIECBAgQIBAZQJFpf/aKgvoI0CAAIH8CrRv3z5G&#10;jx6datKzzjorOnbsmCpb1dCKFSti7ty5kdzouewxadKkeOedd6o65apxxxxzTDz22GOrXvuDwLos&#10;cN9990WPHj2iOqdOJ5xwQvTt2zf23nvvvFB8++238fe//z1uu+22GDduXJXm3HnnnTPHe5MmTao0&#10;3iACBAgUksBrr70WBxxwQKrP6uQzeciQIQVR/oIFC6Jdu3bx6aefFkQ9ZUUceuih8eyzz5a9rPZz&#10;cg7coUOHVO/P6osdfvjhce6558aBBx4YRUVFq3dV+e8RI0bEJZdcEu+9916V5thiiy1i4sSJ0axZ&#10;syqNN+j7Al27do2hQ4d+v7GCV3369IkBAwZU0Pv95ieeeCJeffXV7zfWwKsPP/ww9bGSnHOdccYZ&#10;NVDFmlP+8Y9/jI022mjNjnJaHJ/loGgiQKCgBE4//fS48847K61p/Pjx0aZNm0oz2ToXL14cTZs2&#10;zRZb1b/11lvHJptssup1If9xzjnnRPfu3Qu5RLURyLvA448/Hl26dMk6b3KOtmTJkqy5igLJtbne&#10;vXtX1B316tXLXLvbc889K8zoIECAAAECBAgQIECAAAECBAgQIECAAAECBAgQIECAAAECBAgQIECA&#10;AAECBAgQIECAAAECBAgQIECAAAECBAgQIECAAAECBAgQIECAAAECBAgQIECAAAECBAgQIECAAAEC&#10;BAgQIECAAAECBAgQIECAAAECBAgQIECAAAEC5QkUlf5rK69DGwECBAjUjED79u0jufl7mm3IkCFx&#10;wgknpInmPTNlypQYNmxYJDdxffXVV2PlypU5r1FcXByfffZZJDdrthFYlwUmTZoUbdu2jeRG5VXZ&#10;9t577xg4cGB07NixKsOzjklO52699da48MILq3Qz5QsuuCCuu+66rOsIECBAoJAFFi1aFHvssUdM&#10;njw5VZnJOVZyrrW2t+Qz/Jhjjonhw4dXqZTkRvf77bdfbL/99plzrtatW2fmmTFjRkyfPj1ee+21&#10;eOedd6o0dzLonnvuiR49elR5fNnA5Fxyn332iXHjxpU1ZX1u0qRJ3HTTTdGrV6+s2aoEEvuhQ4fG&#10;xRdfHJ988knOU/Tu3TtuueWWnMcZsKZA165dM+/Fmj1rtvTp0ycGDBiwZsdabLn//vuje/fuqSrY&#10;bLPNYubMmamytRVyfNaWtHUIEKiqQHIu065du0qvTR155JExYsSIqi6xalzyu79p06arXmf7I/lM&#10;Tz7bbQQIFKZAcm27S5cuWYur7jna0qVLY9ttt838BqtosX333TdGjRoVRUVFFUW0EyBAgAABAgQI&#10;ECBAgAABAgQIECBAgAABAgQIECBAgAABAgQIECBAgAABAgQIECBAgAABAgQIECBAgAABAgQIECBA&#10;gAABAgQIECBAgAABAgQIECBAgAABAgQIECBAgAABAgQIECBAgAABAgQIECBAgAABAgQIECBAgACB&#10;NQSK12jRQIAAAQIE/iXQunXr6N27d7z88svx2muvxXbbbZezS3Kj+7vvvjvncQYQKCSB5N/xySef&#10;HMlNynPdkpsbDx48ON56663o2LFjrsNT55MbG5911lnx3nvvRXKz41y3G2+8MTM213HyBAgQKBSB&#10;FStWxKmnnhqTJ08ulJJS1/HnP/85hg8fnjpfFmzZsmVcfPHF8fnnn8fIkSMz3zeXXnpp9OjRI/Po&#10;169fDBgwIN5+++2MS7JO8+bNy4anfu7bt28sWrQodb6i4JAhQ2LcuHEVda/Rvummm8aYMWOiV69e&#10;a/TlqyH5/uzatWumrv333z/naQcNGpTxz3mgAQQKTMDxWWBviHIIEFhDIPm9m/w2r2y78MILK+vW&#10;R4BAHRU44ogjYubMmVkfX3zxRbWEGjduHH/4wx8qnWP06NGZ322VhnQSIECAAAECBAgQIECAAAEC&#10;BAgQIECAAAECBAgQIECAAAECBAgQIECAAAECBAgQIECAAAECBAgQIECAAAECBAgQIECAAAECBAgQ&#10;IECAAAECBAgQIECAAAECBAgQIECAAAECBAgQIECAAAECBAgQIECAAAECBAgQIECAAIEfCBT/4LWX&#10;BAgQIEBgDYGOHTvGu+++G926dVujL1vD4MGDY8WKFdli+gkUrMCAAQPijTfeyLm+HXbYId56663o&#10;2bNnFBfXzilXsuaLL74YnTp1yqne5Bg99dRTs97wPadJhQkQIFBLAnPnzo1DDjkkHn744VpaMX/L&#10;fPLJJ3HJJZfkNGFRUVFceuml8eWXX8aVV14ZrVu3zjp+6623jvPOOy8++uijOOmkk7LmVw/Mmzcv&#10;7rzzztWbqvT3fffdl3pc48aN44knnog2bdqkHlOd4EYbbRTPPfdcHHbYYTlNs3Llyhg2bFhOY4QJ&#10;FKKA47MQ3xU1ESBQJvDoo49m/U3+y1/+Mjp06FA2xDMBAgRWCTRs2DA222yzrI8mTZqsGlPVP3r1&#10;6hXJb4vKtn79+kXyG9ZGgAABAgQIECBAgAABAgQIECBAgAABAgQIECBAgAABAgQIECBAgAABAgQI&#10;ECBAgAABAgQIECBAgAABAgQIECBAgAABAgQIECBAgAABAgQIECBAgAABAgQIECBAgAABAgQIECBA&#10;gAABAgQIECBAgAABAgQIECBAgAABAgTSChSnDcoRIECAQN0WaNasWfz1r3+NQw89NCeIadOmxYgR&#10;I3IaI0ygUAQ++uij6N+/f87ltG3bNnMD9W222SbnsdUdsOGGG8ZTTz0VnTp1ymmqsWPHxu23357T&#10;GGECBAisTYH58+fHn/70p/jpT38ar7zyytospcprn3feebF8+fLU45s3bx5PPvlkXH755dGgQYPU&#10;48qCLVq0iAceeCCuuuqqsqZUzzfffHMsW7YsVba80MyZM3N6j+64447o0KFDeVPVWFuTJk1i+PDh&#10;cdBBB+W0RjLGRmBdFnB8rsvvntoJrP8CJSUlcfHFF2fd0XPPPTdrRoAAAQI1LZBcPz/llFMqXWbO&#10;nDmpPtcqnUQnAQIECBAgQIAAAQIECBAgQIAAAQIECBAgQIAAAQIECBAgQIAAAQIECBAgQIAAAQIE&#10;CBAgQIAAAQIECBAgQIAAAQIECBAgQIAAAQIECBAgQIAAAQIECBAgQIAAAQIECBAgQIAAAQIECBAg&#10;QIAAAQIECBAgQIAAAQIECNQpgeI6tbd2lgABAgSqJVBUVBR/+9vfYosttshpnmSMjcC6JpDcCP3k&#10;k0+OpUuX5lT6fvvtF6+++mpsvvnmOY3LZ3jDDTeMJ598Mrbffvucpr355pujtLQ0pzHCBAgQqE2B&#10;WbNmZc5FTjzxxGjdunX069cvpk2bVpsl5G2tV155JYYPH556vq222ir+8Y9/ROfOnVOPqSjYv3//&#10;6Nu3b0Xda7RPnTo1Hn744TXa0zY88sgjkXyvptk6duwY3bt3TxPNe6Zhw4YxcODAKC5Of6nkjTfe&#10;iDlz5uS9FhMSqC0Bx2dtSVuHAIGqCNx3333x0UcfVTo0+d17xBFHVJrRSYAAgdoS6N27d9SrV6/S&#10;5e6888744IMPKs3oJECAAAECBAgQIECAAAECBAgQIECAAAECBAgQIECAAAECBAgQIECAAAECBAgQ&#10;IECAAAECBAgQIECAAAECBAgQIECAAAECBAgQIECAAAECBAgQIECAAAECBAgQIECAAAECBAgQIECA&#10;AAECBAgQIECAAAECBAgQIECAAAECZQLp77pdNsIzAQIECNRpgc022ywGDBiQk8Gnn36aU16YQCEI&#10;DBo0KMaMGZNTKfvss088//zzsfHGG+c0ribCTZs2jQceeCDrTZFXX3vSpEnx0ksvrd7kbwIECKw1&#10;gVmzZsXIkSMz5x3du3ePtm3bRsuWLaNbt27x4IMPxjfffLPWaqvuwqWlpfGHP/wh9TSNGzeOxx57&#10;LLbddtvUY7IFr7/++mjXrl222Kr+4cOHr/o71z8eeeSR1ENuuumm1NmaCO62227xH//xH6mnLikp&#10;iSeffDJ1XpBAoQk4PgvtHVEPAQJlAt99911cdtllZS8rfD7zzDOjuNh/c1QIpIMAgVoVSH6z/eY3&#10;v6l0zeQ3xOWXX15pRicBAgQIECBAgAABAgQIECBAgAABAgQIECBAgAABAgQIECBAgAABAgQIECBA&#10;gAABAgQIECBAgAABAgQIECBAgAABAgQIECBAgAABAgQIECBAgAABAgQIECBAgAABAgQIECBAgAAB&#10;AgQIECBAgAABAgQIECBAgAABAgQIECgTcOfOMgnPBAgQIJBa4Oijj47mzZunzk+ZMiV1VpBAIQis&#10;XLkybr755pxKadKkSdx///2RPBfKtu+++0b//v1zKueuu+7KKS9MgACBfAn84Q9/iM6dO8duu+0W&#10;G264YbRo0SIOPPDAOOecczKfr+PHj4/k83l92F544YV49913U+/K7bffHnvvvXfqfJpgUVFRXHPN&#10;NWmimcxLL70UJSUlqfOrB5P3Ls228847xy9+8Ys00RrNXHbZZdGwYcPUazz33HOps4IECk3A8Vlo&#10;74h6CBAoExg0aFBku57UtGnT6NmzZ9kQzwQIECgIgbPPPjtrHY8++mhMmDAha06AAAECBAgQIECA&#10;AAECBAgQIECAAAECBAgQIECAAAECBAgQIECAAAECBAgQIECAAAECBAgQIECAAAECBAgQIECAAAEC&#10;BAgQIECAAAECBAgQIECAAAECBAgQIECAAAECBAgQIECAAAECBAgQIECAAAECBAgQIECAAAECBAgU&#10;IyBAgAABArkKNGzYMH7729+mHjZ//vxYvHhx6rwggbUtMGLEiJg8eXJOZVxzzTWx00475TSmNsIX&#10;XnhhtGzZMvVSw4YNi1mzZqXOCxIgQCBfAn/961/jmWeeiYkTJ8aSJUvyNW1BzvPf//3fqes67bTT&#10;4uSTT06dzyV48MEHx69+9atUQ5LzubfeeitVdvVQMm7OnDmrN1X497HHHlthX212bLPNNjmZT5ky&#10;pTbLsxaBvAk4PvNGaSICBPIskJwLXnvttVlnTc6RNtpoo6w5AQIECNSmwP777x977LFHpUuWlpbG&#10;lVdeWWlGJwECBAgQIECAAAECBAgQIECAAAECBAgQIECAAAECBAgQIECAAAECBAgQIECAAAECBAgQ&#10;IECAAAECBAgQIECAAAECBAgQIECAAAECBAgQIECAAAECBAgQIECAAAECBAgQIECAAAECBAgQIECA&#10;AAECBAgQIECAAAECBAgQSASKMRAgQIAAgaoIHHPMMTkN++qrr3LKCxNYmwK33nprTsv/8pe/jD59&#10;+uQ0prbCjRs3jr59+6ZebtmyZTF8+PDUeUECBAgQyE1gypQp8eSTT6Ya1KxZs7jmmmtSZasa+q//&#10;+q/UQ997773U2bLgp59+WvZn1ue99947a6a2AoceemjqpWbMmJE6K0igkAQcn4X0bqiFAIHVBf76&#10;17/G7NmzV28q9+8zzzyz3HaNBAgQWNsCPXr0yFrC0KFDY/LkyVlzAgQIECBAgAABAgQIECBAgAAB&#10;AgQIECBAgAABAgQIECBAgAABAgQIECBAgAABAgQIECBAgAABAgQIECBAgAABAgQIECBAgAABAgQI&#10;ECBAgAABAgQIECBAgAABAgQIECBAgAABAgQIECBAgAABAgQIECBAgAABAgQIECBQtwXq1+3dt/cE&#10;CBAgUFWBrbfeOqehU6ZMiZ133jmnMfkIf/bZZ/Huu+/GtGnTYv78+bFgwYLM8/Lly2PDDTeMZs2a&#10;rXr8+Mc/jt122y122WWXaNSoUT6WX+tzlJaWxttvvx2ffvppTJ8+PXOD7wYNGkSyrz/5yU+ic+fO&#10;tbKvSR1z587N1JDUUfZo2LBhJO/FVlttFcm/qeS5RYsWUVRUtNbsPvzww3jppZdSr5/8O7r33nvX&#10;as3Ziu3Vq1dce+21mfcgWzbpf+edd9LEZPIoUCjHah53qaCmWpc+gwoKTjE1InDnnXdGSUlJqrn7&#10;9OkTm266aapsVUO//vWvo169eqlqmjFjRs7LTJo0KfWY5NykULb27dunLmXmzJmps4IECknA8VlI&#10;70bN1eI8s+ZsqzLz0qVL4+uvv46pU6euek5+K2+88cbRsmXLVY/kOzE5B1ibv42rsn/5GLNy5cq4&#10;6aabsk6VfFevjetMWQsTILCawPp8zJft26JFizLX9pJrfM2bN898dm2wwQarKdTNP0866aQ4//zz&#10;MzYVCSSfd8nvw2uuuaaiiHYCBAgQIECAAAECBAgQIECAAAECBAgQIECAAAECBAgQIECAAAECBAgQ&#10;IECAAAECBAgQIECAAAECBAgQIECAAAECBAgQIECAAAECBAgQIECAAAECBAgQIECAAAECBAgQIECA&#10;AAECBAgQIECAAAECBAgQIECAAAECBAgQIBD1GRAgQIAAgaoIJDfLzmVLbsBdG9vHH38cDz30ULz6&#10;6qvx9ttvx/z583Netl69erHddttF27Zt4/DDD4+jjjoqNttss5znqcqA999/P+bMmVPp0FatWsVO&#10;O+1UaWb8+PFxyy23xFNPPRXTp0+vMPvVV1/FFltsUWF/dToWLtqkfxYAAEAASURBVFwYzzzzTAwb&#10;NizzvGDBglTTNW7cOLbaaqvo3LlzdOvWLfbaa69U4/IVuu2223Ka6tRTT838e8lpUC2HmzZtGsmN&#10;kW+99dZUK7/77rupcmWhzz77LL788suylxU+t2zZMnbZZZcK+/PVUVpaGm+88UaUlJRUOmVyXO++&#10;++6VZirqLIRj9YsvvojPP/+8ohK/115UVBSdOnX6XlttvXjnnXci7fHfpk2bzM3M81HbuvoZlI99&#10;N0dhC9x3332pCtxkk02ib9++qbLVCW288caxzz77xKhRo7JOM2PGjKyZHwamTZv2w6YKX9evXziX&#10;KJJz3W222SYmT55cYb1lHcln3HfffReNGjUqa/JMYJ0QcHwW5ttUCOeZP5Spa+f7ye+I0aNHx/Ll&#10;y39I8b3XyW+JNNcKknP2hx9+OPPI5bdW8+bNo0uXLnHCCSfEAQccEMm1irqwPf744zFp0qSsu5pc&#10;L7DVjIBjvnzXunzMJ5+Lr7zySuZz7K233oqpU6dWeP0yuf6w4447Rrt27aJ9+/Zx3HHHRXI9qK5t&#10;yffDkUceGclnWmXbPffcE5dffnk0aNCgspg+AgQIECBAgAABAgQIECBAgAABAgQIECBAgAABAgQI&#10;ECBAgAABAgQIECBAgAABAgQIECBAgAABAgQIECBAgAABAgQIECBAgAABAgQIECBAgAABAgQIECBA&#10;gAABAgQIECBAgAABAgQIECBAgAABAgQIECBAgAABAgQIEKjDAoVz9+86/CbYdQIECKyLAptsskk0&#10;atQovvvuu1TlFxcXp8pVJbRw4cK4++67Y8iQIfGPf/yjKlN8b0xy091PPvkk83jkkUciqb1jx45x&#10;/PHHR8+ePaNx48bfy+frxaJFi2KPPfbIOl2vXr3i9ttvLzf3xRdfxEUXXRQPPvhglJaWlpupycbE&#10;7m9/+1vmhsUvv/xyLFu2LOflli5dGh9//HHmMWDAgGjTpk0kNx4/6aST4ic/+UnO8+UyYMGCBXH/&#10;/ffnMiROOeWUnPJrK3z00UfHrbfemmr58ePHZ/79JDeVTrPdddddcd1112WN/uxnP8vLMZptocGD&#10;B8epp56aLZa5SfbQoUOz5n4YKJRj9aqrrsp89v2wvopev/vuu9G2bduKumukPTmeO3XqFIlZmm3U&#10;qFGZG5inyZaXWdc/g8rbp+TzMPlcTbMl38t9+/aNJk2apInLrAWB999/P6ZMmZJq5XPOOSeS863a&#10;2A455JBIjr9sW7NmzbJF1uhPe66YDPz666/XGL82Gzp06BCTJ09OVcLMmTOjdevWqbJCBApFwPFZ&#10;KO/E/9VRKOeZ/1fR//urrp3vjxgxIo455pgfMqzxOvktcdxxx63RnjQkx9df/vKXzHWKMWPGlJvJ&#10;1jhv3rxIftskj8033zy6du0aF154YY3/Ls5WV03333jjjVmXSM57f/e732XNCVRNwDFfvltdPObH&#10;jRsX9957byTXR5Pz3TRbcj2y7Lpecq327LPPjuT3RnI9M7k2Vd62ZMmSOP3007OuMWjQoNhhhx3K&#10;m6LCtmHDhsWxxx5bYX9Zx7bbbhuffvpp2cu8PCfXMx9//PFK55oxY0Ymk3zG2wgQIECAAAECBAgQ&#10;IECAAAECBAgQIECAAAECBAgQIECAAAECBAgQIECAAAECBAgQIECAAAECBAgQIECAAAECBAgQIECA&#10;AAECBAgQIECAAAECBAgQIECAAAECBAgQIECAAAECBAgQIECAAAECBAgQIECAAAECBAgQIECAQHkC&#10;9ctr1EaAAAECBNII1KtXL00sk9lyyy1TZ9MGly5dGrfddltcd911MWfOnLTDcs6tXLkyXn/99czj&#10;qquuigsuuCBOO+20aNKkSc5z1eSA5557Lk488cSYO3duTS5T4dwjR46Ms846K95///0KM1XpSOY7&#10;77zzol+/fnHkkUfGgAEDYptttqnKVFnHJDeiX7x4cdZcWWDfffeNn/70p2UvC/q5U6dOsfHGG8eC&#10;BQuy1vnNN99kbsq84447Zs0WYmD+/PmFWNaqmvJ1rHbp0iXuvvvuVfNm+yO5oXjbtm2zxfLa//TT&#10;T8eiRYtSzbn99ttHckxVdVsfPoPK2/fkBunJd0/aLbmp+kknnZQ2LlfLAskxkXY7+eST00arnUu+&#10;Y88444ys8/z4xz/OmvlhoGHDhj9sqvD1J598UmHf2ujo0KFDDBkyJNXSs2fPjtatW6fK1mTo0Ucf&#10;jb59+1a6RKNGjSL5TmjTpk2lOZ3rv4Djc/17j/N1nlnoMjV9vl9aWpqKoKioqNzc6NGjo2fPnjFx&#10;4sRy+6vSOGPGjLj11lvjoYceivvvvz8OO+ywqkxT8GOSc9///d//zVrnUUcdFc2bN8+aE1g/BBzz&#10;tX/Mz5s3L3P9M7nmkPYzsaJ/bSUlJfHMM89kHvvvv3/ccMMN8Ytf/OJ78eR3wAMPPPC9tvJeLFy4&#10;sLzmStuS+pNru9m2r7/+Olsk5/5DDjkkknPv7777rtKxd9xxR3Tt2rXSjE4CBAgQIECAAAECBAgQ&#10;IECAAAECBAgQIECAAAECBAgQIECAAAECBAgQIECAAAECBAgQIECAAAECBAgQIECAAAECBAgQIECA&#10;AAECBAgQIECAAAECBAgQIECAAAECBAgQIECAAAECBAgQIECAAAECBAgQIECAAAECBAgQqLsC9evu&#10;rttzAgQIEKiOwNKlS2PJkiWpp2jdunXqbJrgiBEj4owzzoipU6emiectM23atDj77LPj+uuvj4cf&#10;fjg6duyYt7mrM9GNN94Y559/fqob7lZnnfLGfvnll3HuuefG0KFDy+vOW1tyQ+Phw4fHiy++GNdc&#10;c02ceeaZUVxcnLf5k4nefPPNnOb7/e9/n1N+bYYbNGgQf/zjH2P8+PGpykhz8+ZUEwl9TyCfx+rB&#10;Bx8cLVu2jOnTp39vjYpePPLII3HllVdW1F0j7Q899FDqebt37x5FRUWp82XB9ekzqGyfqvNc3ZvH&#10;V2ft6o6tV69edaco+PFPP/10qhrbtWsXW221VapsPkKNGjWKFi1a5GOqNeZo1arVGm0VNfzP//xP&#10;5pyiov7abk++54877rhUy2666aapcjUdWrx4cXzxxRdZl0nOadu0aZM1J7B+Czg+16/3N5/nmeuX&#10;TO3tTXKN5OKLL46BAwfW2G/zWbNmRefOnaNv376Z38XJ77z1aUuus6TZjj766DQxGQI1KrC+HvMP&#10;PPBA5jNm5syZefd7/fXXY999943LL788LrnkkrzPX2gTbrDBBtGpU6d4/vnnKy1t5MiRmWvcW2yx&#10;RaU5nQQIECBAgAABAgQIECBAgAABAgQIECBAgAABAgQIECBAgAABAgQIECBAgAABAgQIECBAgAAB&#10;AgQIECBAgAABAgQIECBAgAABAgQIECBAgAABAgQIECBAgAABAgQIECBAgAABAgQIECBAgAABAgQI&#10;ECBAgAABAgQIECBQNwXq183dttcECBAgUF2BOXPmpJ6iqKgottxyy9T5bMH77rsvTjnllCgpKckW&#10;rbH+qVOnxoEHHhi33HJL9OrVq8bWSTPxNddcE/37908TzXsmuWnxaaedFt9++23e565owsWLF0ef&#10;Pn0iuXH54MGDY5dddqkomnP7qFGjUo9p2rRp/O53v0udL4TgOeecUwhl1Nka8n2s1q9fP0488cS4&#10;6aabUpl+9NFHMWHChNh9991T5asb+uabb+Kpp55KNU3yPdG9e/dU2dVD69tn0Or7Vhf/fuihh2La&#10;tGnV2vXk+7lfv37VmqOmBs+fPz/Sfs906dKlpsqo9XlbtWqVes133303xo4dGz//+c9Tj6nJYKNG&#10;jWLzzTevySXMTWCtCjg+1yp/XhfP93lmXourI5O99957ceyxx8akSZNqfI9LS0vjhhtuiA8++CCe&#10;fvrpSM6l15ct+Z2fZjv44IPTxGQI1JjA+njML126NI4//vgYPnx4jbklEyefYZdeemlMnDgx7rnn&#10;nmjcuHGNrre2J+/cuXM8//zzlZaRmDzyyCOZ652VBnUSIECAAAECBAgQIECAAAECBAgQIECAAAEC&#10;BAgQIECAAAECBAgQIECAAAECBAgQIECAAAECBAgQIECAAAECBAgQIECAAAECBAgQIECAAAECBAgQ&#10;IECAAAECBAgQIECAAAECBAgQIECAAAECBAgQIECAAAECBAgQIECAQJ0UqF8n99pOEyBAgEC1BXK5&#10;6fZmm20WjRo1qvaayQQDBw6Mc845J3Mz27xMWI1Jli9fHmeccUZMmTIlrr766mrMVPWhf/7zn6N/&#10;//5Vn6AaI2+77bY466yz1tp7MWrUqNhzzz0jMUjqqO62YMGCzA3e085z3HHHRdOmTdPG5eq4QE0d&#10;q926dYubbroptW5yw+vdd989db46wREjRsSSJUtSTfGrX/0qttpqq1TZstD69hlUtl91+fnXv/51&#10;tXd/6tSp0a9fv2rPUxMTjBw5MlasWJFq6i5duqTKrQuhVq1a5VRmz549Y/To0bHhhhvmNE6YAIHc&#10;BRyfuZsV4oiaOs8sxH0t1JomTJgQBx10UMyePbtWS3z22WdjwIABmWsktbpwDS02ceLEeP/997PO&#10;3qZNm2jZsmXWnACBmhJYH4/5xYsXx9FHHx0vv/xyTbGtMe+DDz4YX375ZTz//PNr9K1PDZ07d46z&#10;zz476y4l12v69OmTNSdAgAABAgQIECBAgAABAgQIECBAgAABAgQIECBAgAABAgQIECBAgAABAgQI&#10;ECBAgAABAgQIECBAgAABAgQIECBAgAABAgQIECBAgAABAgQIECBAgAABAgQIECBAgAABAgQIECBA&#10;gAABAgQIECBAgAABAgQIECBAgAABAnVPoLju7bI9JkCAAIF8CLzwwgupp9lqq61SZysLXnHFFZkb&#10;upaWllYWq/W+a6+9dq3cTDe5kW+/fv1qfX+TBa+88sro3bt3rO334rvvvsvcvPeuu+6qtsPo0aNj&#10;5cqVqefZb7/9UmcF67ZATR6rbdu2jeSRdktueF1b20MPPZR6qR49eqTOJsH18TMoJwDhdVLg7bff&#10;TlX3LrvsEjvvvHOq7LoQatWqVRQVFaUu9YMPPoiePXvGihUrUo8RJECgagKOz6q5FdKomjzPLKT9&#10;LORaPv744zjooINi9uzZa6XMCy+8MMaPH79W1s73og8//HCqKQ855JBUOSECNSGwPh7zCxYsiOS4&#10;evnll2uCrNI533zzzTj++OOjpKSk0ty63LnjjjvG9ttvn3UXEouvv/46a06AAAECBAgQIECAAAEC&#10;BAgQIECAAAECBAgQIECAAAECBAgQIECAAAECBAgQIECAAAECBAgQIECAAAECBAgQIECAAAECBAgQ&#10;IECAAAECBAgQIECAAAECBAgQIECAAAECBAgQIECAAAECBAgQIECAAAECBAgQIECAAAECBOqeQHHd&#10;22V7TIAAAQL5EHjhhRdST/P/sXfn4VGUad/3z4QQkkACSQgii6AgIvuiA4gwKOsgLiiCgBBARpQZ&#10;RkXEBbdxbnHQG2Vwd3R8RJREgqCsIgguBBQQREBWQQg7BrIHsr3P1c8bJkCSOivpvb91HH10d12/&#10;a/tUrurqzh+luQmrVWPmhtvPPvusVcwj5UVFRRIfHy8nTpxwW/8bN26U0aNHi+nbnZvp7+GHH5an&#10;n37and1a9nX//ffLokWLLHPlBZKTk8srvqisQ4cOF+1jBwIXCrhjrY4cOfLCbst8v3XrVtm5c2eZ&#10;5c4qOH36tCxbtkzVXFRUlNx+++2qrD+fg1QAhHxaYPPmzarxd+rUSZXzlVB4eLh069bN1nA/+eQT&#10;uf7662Xfvn226hFGAAF7AqxPe17elnbHdaa3zdnbxrN371658cYb5ejRox4b2pkzZ2T48OFinn19&#10;S0xMVE2hT58+qhwhBJwt4I9r3nx379mzp9j9TcyZtgsXLpTx48c7s0mva6t///6WYzK/d8ybN88y&#10;RwABBBBAAAEEEEAAAQQQQAABBBBAAAEEEEAAAQQQQAABBBBAAAEEEEAAAQQQQAABBBBAAAEEEEAA&#10;AQQQQAABBBBAAAEEEEAAAQQQQAABBBBAAAEEEEAAAQQQQAABBBBAAAEEEEAAAQQQQAABBBBAAAEE&#10;EEAAAQQQQAABBBBAAAEEEEAAAQQQQCDwBEICb8rMGAEEEECgsgLbt2+X9evXq5uJj49XZ8sKvvDC&#10;C2Ju1Gp3u+KKKxw3DL/hhhukSZMmEhsbK9HR0ZKXlyfHjh2TI0eOOG4mbp537drluBFsRkaG3W4c&#10;bbz44ovy0ksv2a5rt0J2drbHbkA+Y8YMefnll+0O+Vy+UaNG0rVrV6lbt65ccskljmNq7A8fPux4&#10;/Pjjj5KTk3Mur31RUFAgQ4YMka+++ko6deqkrXZebs2aNee9L+9NaGiotGrVqrwIZQiIu9bqsGHD&#10;5NFHH5X8/HyVelJSkkyZMkWVrWhowYIFcvbsWVV1s3bDw8NVWX8+B6kACPm0wObNm1Xjb9u2rSpX&#10;Vig9PV2ysrIc1zthYWFlxdy635ynvvnmG1t9fv/999KuXTv5y1/+4njUr1/fVn3CCCCgE2B96py8&#10;LeWu60xvm7e3jcdcg9vd4uLipHHjxlKzZk2JiIiQU6dOSUpKihw6dEh9/Xxhn1u3bpU5c+bIqFGj&#10;Lizymff79u2THTt2WI7XXNt0797dMkcAAVcI+OOav//++2Xjxo2V5oqMjJQGDRo4zmPmdz7zOWVn&#10;M9f+/rz16NFDXn31Vcspmt9rJkyYYJkjgAACCCCAAAIIIIAAAggggAACCCCAAAIIIIAAAggggAAC&#10;CCCAAAIIIIAAAggggAACCCCAAAIIIIAAAggggAACCCCAAAIIIIAAAggggAACCCCAAAIIIIAAAggg&#10;gAACCCCAAAIIIIAAAggggAACCCCAAAIIIIAAAggggAACCCCAAAIIIIAAAgggEFgCIYE1XWaLAAII&#10;IOAMgYkTJ0phYaGqqSuvvFL69eunypYV2r17t3zyySdlFZe6//rrr5cXXnhBzHNZW926daVt27bn&#10;Fb/22muSmJgo7777rqxdu/a8Mqs35obg06ZNk+DgYKtopcpnzZpVqfrFlYOCgiQkRH8psGXLFnn8&#10;8ceLq6ufY2JiHDfXHThw4EXeFzaSkZEhn376qcyePVu++uor9d+Zacfc/HjAgAGyYcMGadSo0YVN&#10;W77/4YcfLDPFgdatW0vVqlWL3/KMQKkC7lqr5lzWp08fWbJkSanjuHCnueH1lClTLtzt1PcJCQnq&#10;9kaNGqXK+vs5SIVAyGcFUlNT5eDBg6rxX3htUlalzZs3y/z582Xnzp1y+PBhOXLkiOORlZV1rkqN&#10;GjUkLi7O8WjSpIn07NnT8WjcuPG5jDte3HnnnY5rgby8PFvdpaenO67nXnrpJcd5btCgQXLbbbdJ&#10;dHS0rXYII4BA2QKsz7JtvLnEXdeZ3mzgS2Pr0KGDPPjgg9K9e/cyv6vm5ubKvHnz5L333pPVq1dL&#10;UVGRrSm+/fbbor2uttWwm8LJycmqnsx38bCwMFWWEAKeEvCVNW++t9v57l7S849//KPce++9ctVV&#10;V4n5bhEbG1uyWMz3n2XLlon5/cE85+TknFceaG/M34Rm++677+TkyZNSu3ZtTZwMAggggAACCCCA&#10;AAIIIIAAAggggAACCCCAAAIIIIAAAggggAACCCCAAAIIIIAAAggggAACCCCAAAIIIIAAAggggAAC&#10;CCCAAAIIIIAAAggggAACCCCAAAIIIIAAAggggAACCCCAAAIIIIAAAggggAACCCCAAAIIIIAAAggg&#10;gAACCCCAAAIIIIBAgAiEBMg8mSYCCCCAgJMEPvnkE/niiy/Urf3lL3+RoKAgdb604LRp06SwsLC0&#10;oov2Va1aVd5//30ZPnz4RWWaHdWrV5cxY8Y4Hhs3bpRBgwbJ/v37NVXl0KFDsmrVKunZs6cq7+qQ&#10;sTA3QO/Tp4/jJuh16tRx3OC2SpUqjpvdFhQUyCWXXKIahrlZujE9c+aMKm9Cpn9z/J9++mmJjo5W&#10;1YuMjJT4+HjHY8+ePY4+f/jhB1VdEzI38TX9ffDBB+o6JpidnS0ZGRnqOh07dlRnCSJgJeCMtWrW&#10;zZIlS6y6cpRv3rxZ9u7dK02aNFHl7YZOnDghK1euVFUzNzO/7rrrLLP+fg6yBCDg8wJm3Wm3tm3b&#10;lhk11yZJSUmOh/mctNoyMzPFPPbt2yfm83TOnDmOKmb99+/fXx544AGXnQtKji0mJkZuuukmWbBg&#10;Qcnd6tf5+fmOc5w5z40bN066du0qffv2dTzatWtX6WtN9UAIIuCHAqxPPzyoJabkjOvMEs3x0qaA&#10;+T7+xBNPOD6vrKqGhYU5vv+a793z58+XkSNHOj7DreoVl69bt0527twp5vraF7fk5GTVsNu0aaPK&#10;EULAEwK+tObNb5jjx4+3xRQcHCwDBw6UyZMnyx/+8Idy65rri2HDhjkeqamp8vjjj8u///1vKSoq&#10;KreevxY2btxYjImxKG8zv3+b8+Ett9xSXowyBBBAAAEEEEAAAQQQQAABBBBAAAEEEEAAAQQQQAAB&#10;BBBAAAEEEEAAAQQQQAABBBBAAAEEEEAAAQQQQAABBBBAAAEEEEAAAQQQQAABBBBAAAEEEEAAAQQQ&#10;QAABBBBAAAEEEEAAAQQQQAABBBBAAAEEEEAAAQQQQAABBBBAAAEEEEAAAQQQQACBABMICbD5Ml0E&#10;EEAAgUoIJCYmyogRI9Qt1KhRQ0aPHq3OlxY8ceKEzJo1q7Sii/aZG3onJSXJTTfddFFZRXZ07NhR&#10;fvjhB+nRo4ds375d1cTixYulZ8+eqqyrQg0bNpR//OMfcvvtt0tkZKRTunn00Udl69at6rbi4uJk&#10;0aJFljcsLq/Bpk2bynfffSdPPvmkvPTSS+qbGH/00UeOGx83b968vObPKzt16tR5763edOjQwSpC&#10;OQKWAs5cq+bm1TVr1pS0tDTLfk3AnCvNunbFNm/ePMnPz1c1HR8fr8r5+zlIhUDIpwV27typGn+D&#10;Bg0kNjb2ouyvv/4q99xzj6xevfqisors2Lt3r7z66qvyxhtvyODBg+Wxxx6TNm3aVKQpdZ2XX35Z&#10;Vq5cKRkZGeo6pQXz8vIcDsbi8ccflzp16sgNN9wg3bt3dzxatmwpQUFBpVVlHwIIlCHA+iwDxod3&#10;O/M604cZPDb0kJAQeffdd0V7rXvhQAcOHCjr1q2T3r17y5EjRy4sLvO9+Wy86qqryiz35oI1a9ao&#10;hufq6xXVIAghcIGAr635oqIix++1dn4Lq1WrlixZskS6dOlyweyt38bExMjbb78tY8aMkZEjR8qu&#10;XbusK/lhon379o7vQ1ZTW7t2rZjfeNgQQAABBBBAAAEEEEAAAQQQQAABBBBAAAEEEEAAAQQQQAAB&#10;BBBAAAEEEEAAAQQQQAABBBBAAAEEEEAAAQQQQAABBBBAAAEEEEAAAQQQQAABBBBAAAEEEEAAAQQQ&#10;QAABBBBAAAEEEEAAAQQQQAABBBBAAAEEEEAAAQQQQAABBBBAAAEEEEAAAQQQKBYIKX7BMwIIIIAA&#10;AmUJHDhwQGbOnCmvvPKKFBYWlhW7aP+f//xniYqKumi/nR1bt26VvLw8VZVnn31WbrrpJlVWG4qL&#10;i5NZs2ZJ586dJT8/37JaSkqKZcZVgapVq8pTTz0lkyZNkvDwcKd1s2rVKnn11VfV7V155ZWydOlS&#10;adKkibpOWUEzp2nTpom5Cfndd99dVuy8/QUFBWL+FhISEs7bX96b1NTU8oovKmvZsuVF+9iBgFbA&#10;FWs1LCxMBg8eLP/+979Vw0hKSpJHH31UlbUbSkxMVFUJDg523JzcKhwI5yArA8p9X+Dw4cOqSVx9&#10;9dXn5cx1l7kGmzJlimRnZ59X5ow35jNzzpw5jscdd9whb775pphrH1dsl19+ueNacuzYsU5t/vjx&#10;42LOO8XnntjYWOnWrZtcf/31ct1110nHjh0lNDTUqX3SGAL+JsD69J8j6orrTP/Rcc9MIiIiZO7c&#10;udK/f/9KdWi+c7799ttyyy23qNv55ptvZNy4ceq8twQzMjLE/Paj2dq2bauJuTXz888/S3R0tFv7&#10;1HTWrFkzqV69uiZKphICvrjm58+fL19++aV61ub6evny5dKhQwd1ndKCnTp1km+//VZ69eolZt0E&#10;2mb8Vq5caTnttWvXWmYIIIAAAggggAACCCCAAAIIIIAAAggggAACCCCAAAIIIIAAAggggAACCCCA&#10;AAIIIIAAAggggAACCCCAAAIIIIAAAggggAACCCCAAAIIIIAAAggggAACCCCAAAIIIIAAAggggAAC&#10;CCCAAAIIIIAAAggggAACCCCAAAIIIIAAAggggAACCCCAAAIIBJZASGBNl9kigAACCNgRSE5Olhkz&#10;Zoi5cW1+fr6dqnL99dfLCy+8YKtOaeHdu3eXtvuifXXr1pUJEyZctN8ZOzp27CiDBg2ShIQEy+YO&#10;HTpkmXFFICwsTObNm1fpm6CXNrbnn39eioqKSiu6aN+ll14q5qbo5ng4cxs+fLisW7dOXnvtNVWz&#10;n3zyiUyZMkVat26tyqempqpyxaFatWoVv+QZAVsCrlyr8fHx8u9//1s1ng0bNshvv/0mjRo1UuW1&#10;ocOHDzvOAZp8nz59pH79+pbRQDgHlYdgzmPjxo2Ts2fPlhc7V9akSZNzr3nhPQLa64M6deqcG/TO&#10;nTtlzJgxYq7H3LGZ64g1a9bIBx98IGZ9umK755575PPPP3c8XNG+afP333+XBQsWOB7mfbVq1eSa&#10;a66Rrl27ynXXXed4xMXFmSI2BBAoIcD6LIHhoy9deZ3poyRuH3ZMTIwsWrRIunTp4pS+b775ZjHf&#10;hT/66CNVe2vXrlXlvC30/fffS0FBgWpYbdq0UeXcGerZs6c7u1P3Za4hnfW3qO40wIK+uua1v62Z&#10;w2m+n6xcuVJatWrllKNr2lu9erXj+8bGjRud0qavNNKhQwfVUNevX+/4HT4khH/fqsAIIYAAAggg&#10;gAACCCCAAAIIIIAAAggggAACCCCAAAIIIIAAAggggAACCCCAAAIIIIAAAggggAACCCCAAAIIIIAA&#10;AggggAACCCCAAAIIIIAAAggggAACCCCAAAIIIIAAAggggAACCCCAAAIIIIAAAggggAACCCCAAAII&#10;IIAAAggggAACCCCAAAIBIMAd7gLgIDNFBBBAwEqgqKhITpw4IQcPHpSUlBTZv3+/4wbY5oaoFdmu&#10;vPJKWbBggVSrVq0i1c+rs3v37vPel/XmiSeekIiIiLKKK71/yJAhkpCQYNnO4cOHLTPODph5L168&#10;WHr06OHspmXLli2OGxFrGjY3zv3kk0+kbt26mrjtzPTp08XcuFzzd2n+pl955RX5z3/+o+rn1KlT&#10;qlxxqGbNmsUveUZALeDKtWoGcd1110mTJk1k7969qjHNmzdPJk6cqMpqQ3PnzpXCwkJVfNSoUZa5&#10;QDkHlQfRsGFDeeutt8qLUOYDAtrrg7i4OMdszN9+t27dJD093a2zO3r0qPTr189xbpg6daqEhoY6&#10;vf9Zs2bJ4MGDZfny5U5vu7QGz5w5I2vWrHE8isvNtao5Z3bt2tXx3KJFCwkKCiou5hmBgBVgffru&#10;oXf1dabvyrhv5OZzxHwf7tKli1M7ffTRRx2/z2gaPXDggOTn54v5bu5LW3Jysmq45ro4OjpalSUk&#10;XNu4+I/AV9f8tm3bZNWqVWqd2bNnS6tWrdR5TTAmJkaSkpKkdevWkpmZqaniF5kOHTqo5pGdne34&#10;PVabVzVKCAEEEEAAAQQQQAABBBBAAAEEEEAAAQQQQAABBBBAAAEEEEAAAQQQQAABBBBAAAEEEEAA&#10;AQQQQAABBBBAAAEEEEAAAQQQQAABBBBAAAEEEEAAAQQQQAABBBBAAAEEEEAAAQQQQAABBBBAAAEE&#10;EEAAAQQQQAABBBBAAAEEEEAAAQQQQAABBBBAwKcFfOtupT5NzeARQAAB+wIPP/yw+kbU9lsXx01g&#10;Dx48KIcOHZIzZ85UpImL6sTGxsqSJUvEPDtj27Nnj6qZ2267TZWraKhTp06qqunp6aqcM0PTp0+X&#10;Hj16OLPJc2298sor515bvZg6dapcf/31VrEKl4eGhsoHH3wgLVq0ULWxfPlyVc6EUlNT1VkTjIqK&#10;spUnjIARcOVaNe2bG6SPGDFCnn32WfPWcjM3BJ84caJlzk4gISFBFY+OjhbNeTtQzkEqNEI+LXD4&#10;8GHV+OPi4sRcm/Xv3188cU1hBllUVOQ4X5lrsHnz5kmVKlVUY9eGatasKYsXL5YHHnhA3njjDW01&#10;p+Z2794t5mGuK8xmrlu7d+8uAwYMkIEDB4o5R7EhEIgCrE/fPequvs70XRn3jfyvf/2r9OzZ0+kd&#10;tm7dWpo0aSJ79+61bLugoEBSUlKkcePGlllvCvzyyy+q4Vx99dWqHCEE3CHgq2v+9ddfV/P06dNH&#10;evfurc7bCZrz1D//+U8xjoGymXO5+W5lztVW29q1a6VDhw5WMcoRQAABBBBAAAEEEEAAAQQQQAAB&#10;BBBAAAEEEEAAAQQQQAABBBBAAAEEEEAAAQQQQAABBBBAAAEEEEAAAQQQQAABBBBAAAEEEEAAAQQQ&#10;QAABBBBAAAEEEEAAAQQQQAABBBBAAAEEEEAAAQQQQAABBBBAAAEEEEAAAQQQQAABBBBAAAEEEEAA&#10;AQQCRCAkQObJNBFAAAGfFDhy5IgsXrzYZ8Zubmj/2WefSdOmTZ025t27d1u2Va9ePWnYsKFlrjKB&#10;OnXqSFBQkBQVFVWmGafXHTBggNx3331Ob9c0ePToUfn4449VbTdq1EgefPBBVbYyIXND8htuuEFW&#10;rVpl2cyhQ4fE3OhccxPz1NRUy/aKA+bvIDIysvgtzwioBFy5VksOYMSIEfL3v/9dda5at26dpKSk&#10;SIMGDUo2UeHX+/fvF9OmZrvrrrukWrVq5UYD6RxULgSFfiFgPpM0W9WqVaV///6izWvarGjGXNON&#10;GzdO3n333Yo2UWa9kJAQef3116V58+YyadIkOXv2bJlZdxT8/vvvMn/+fMfj/vvvlz59+siQIUPk&#10;1ltv5TPfHQeAPrxKgPXpVYdDNRh3XWeqBhOgoWbNmsm0adNcNvvbbrtNpk+frmrfXJM3btxYlfWW&#10;kBmzZqtfv74mRgYBlwv46ppPT0+XDz/8UOVjfvty5XnNDGL8+PEyZ84cWbNmjWpMvh6qUqWKXHrp&#10;pY7fYazmsm3bNqsI5QgggAACCCCAAAIIIIAAAggggAACCCCAAAIIIIAAAggggAACCCCAAAIIIIAA&#10;AggggAACCCCAAAIIIIAAAggggAACCCCAAAIIIIAAAggggAACCCCAAAIIIIAAAggggAACCCCAAAII&#10;IIAAAggggAACCCCAAAIIIIAAAggggAACCCCAAAIIIIAAAgEkEBxAc2WqCCCAAAIuFOjTp49s3bpV&#10;unbt6rReioqKZO/evZbtderUyTJT2UBwcLCYm/N60xYaGipvvfWWy4b05ptvytmzZ1XtP/nkk1K1&#10;alVVtrKhe++9V93EihUrVNlTp06pciZUo0YNMX8PbAhoBVy9VkuO44orrpDrr7++5K4yX5tz7Kef&#10;flpmud2CTz75RF1l9OjRltlAOgdZYhDwaYH8/HxJTU1VzWHy5MmO6ylV2A2h9957T6ZMmeKyniZM&#10;mCA7duyQIUOGeM11lrn2WbRokYwYMULq1KkjgwcPlm3btrnMgIYR8FYB1qe3Hpnzx+XO68zze+Zd&#10;SYFHHnlEwsPDS+5y6uubbrpJ3d6JEyfUWW8J7tu3TzWUevXqqXKEEHC1gK+uefP9PzMzU8Vz9913&#10;S7t27VTZiobM76wTJ06saHWfrNegQQPVuLXnRVVjhBBAAAEEEEAAAQQQQAABBBBAAAEEEEAAAQQQ&#10;QAABBBBAAAEEEEAAAQQQQAABBBBAAAEEEEAAAQQQQAABBBBAAAEEEEAAAQQQQAABBBBAAAEEEEAA&#10;AQQQQAABBBBAAAEEEEAAAQQQQAABBBBAAAEEEEAAAQQQQAABBBBAAAEEEEAAAQQQQAABBHxeINjn&#10;Z8AEEEAAAQQ8KlC9enV544035IsvvhDtTVbtDHjMmDEybNiwch/Dhw+302SFsqdOnZLCwsIK1XVV&#10;pREjRkj9+vVd1bwsXLhQ1ba5SfioUaNUWWeEbr/9domLi1M1tWLFClWuqKhIlTOhqKgodZYgAkbA&#10;1Wv1QuX4+PgLd5X5PikpqcwyuwUJCQmqKi1btpRrr73WMhtI5yBLDAI+LZCbm+uS8QcHB8s111wj&#10;TzzxhHzwwQeydOlSWbt2rSxfvlw++ugjmTFjhkyYMEGaNm1aqf6nTp0qs2fPrlQb5VW+/PLLxZw/&#10;tmzZIvfff79ERkaWF3drmTl2c+fOlbZt28p9990nx44dc2v/dIaApwVYn54+Atb9u/s603pEgZcw&#10;v4kMGTLEpRNv3Lixuv2cnBx11huC2dnZ6s9X89sDGwKeFvDlNZ+cnKzmmzhxojpbmeCAAQOkdu3a&#10;lWnCp+o2bNhQNd59+/apcoQQQAABBBBAAAEEEEAAAQQQQAABBBBAAAEEEEAAAQQQQAABBBBAAAEE&#10;EEAAAQQQQAABBBBAAAEEEEAAAQQQQAABBBBAAAEEEEAAAQQQQAABBBBAAAEEEEAAAQQQQAABBBBA&#10;AAEEEEAAAQQQQAABBBBAAAEEEEAAAQQQQAABBBBAAAEEEEAAAQQCQyAkMKbJLBFAAAEEXCXw1ltv&#10;yd133+2S5oOCguT11193Sdt2G/3222/tVnF5/pFHHnFZH+np6fLTTz+p2jc3Ew4Jcd8lRWhoqAwb&#10;Nkz+9a9/WY5v9erVUlhYKMHBweVmY2Jiyi0vWRgZGVnyLa8RsBRw5VotrfNBgwbJhAkTJCcnp7Ti&#10;8/atWbNGjh49KnXr1j1vv903u3btkk2bNqmqjRo1yjIXaOcgSxACPi2Qm5vr1PHXqVNHHn74Ybnn&#10;nnskNjZW1bZZowsWLJBp06ZJamqqqk7J0OOPPy7m3BIWFlZyt1Nft2rVSt544w3HGOfOnSuffvqp&#10;rFixQs6cOePUfirSWEFBgbz99tvy8ccfy2OPPSaTJk0Scz3ChkCgCLA+vfdIu/s603slPDeyO+64&#10;Q1z9HTEuLk49Qc13AHVjbgju379f3Uu9evXUWYIIuErAl9f8unXrVCzmO0bbtm1V2cqGzDW1+V15&#10;xowZlW3KJ+o3bNhQNc7ffvtNioqKxPw2zoYAAggggAACCCCAAAIIIIAAAggggAACCCCAAAIIIIAA&#10;AggggAACCCCAAAIIIIAAAggggAACCCCAAAIIIIAAAggggAACCCCAAAIIIIAAAggggAACCCCAAAII&#10;IIAAAggggAACCCCAAAIIIIAAAggggAACCCCAAAIIIIAAAggggAACCCCAAAIIIIBAMAQIIIAAAghU&#10;RmDEiBEycOBA+eWXXyrTjFfXzc/Pl5kzZ3rVGFu0aCFXXXWVy8aUnJwshYWFqvb79++vyjkz1KlT&#10;J1Vz6enpsm/fPstsTEyMZaY4kJeXV/ySZwQsBVy9VksbQM2aNeXWW28treiifWadf/rppxftt7sj&#10;MTFRVSUkJMRx83GrcKCdg6w8KPdtgdzcXKdMIDQ0VF544QXH59rkyZMlNjZW3W6zZs3E1NmxY4eM&#10;GjXK9o3uU1JS5PXXX1f3V5lgZGSkjBkzRhYtWiQnTpyQhIQEGTp0qFxyySWVadYpdTMyMmTKlCly&#10;0003SVZWllPapBEEfEmA9eldR8sT15neJeAdo+ncubPLB1KjRg0JCwtT9ZOTk6PKeUtI8329eKz1&#10;6tUrfskzAh4T8NU1b65jt23bpnLr3r277e8LqobLCA0aNKiMEv/b3bBhQ9WkzHfII0eOqLKEEEAA&#10;AQQQQAABBBBAAAEEEEAAAQQQQAABBBBAAAEEEEAAAQQQQAABBBBAAAEEEEAAAQQQQAABBBBAAAEE&#10;EEAAAQQQQAABBBBAAAEEEEAAAQQQQAABBBBAAAEEEEAAAQQQQAABBBBAAAEEEEAAAQQQQAABBBBA&#10;AAEEEEAAAQQQQAABBBBAAAEE/F8g2P+nyAwRQAABBFwtsGDBAmndurU88sgjUlRU5Oru3N7+uHHj&#10;5KuvvnJ7v+V12KtXr/KKK1323XffqdqoUqWK9OzZU5V1ZqhVq1bq5rZv326ZjYmJscwUB9LS0opf&#10;8oyApYCr12pZA4iPjy+r6KL9SUlJF+2zuyMhIUFVpV+/flK3bl3LbKCdgyxBCPi0gLm5fGW3Jk2a&#10;SHJysjz22GMSERFR4ebi4uLk/fffl1mzZklQUJCtdqZOnSru/gyMjIyUIUOGyMcffyxHjx4V85n+&#10;xhtvyODBg6VOnTq2xu/M8IoVK8Sc30+dOuXMZmkLAZ8SYH16/nB56jrT8zP3rhE0a9bMLQMyn+Ga&#10;7ezZs5qY12T279+vHku9evXUWYIIuErAV9f8+vXrpbCwUMVyww03qHLOCrVr106CgwPjX5UNGjRQ&#10;s9k5P6obJYgAAggggAACCCCAAAIIIIAAAggggAACCCCAAAIIIIAAAggggAACCCCAAAIIIIAAAggg&#10;gAACCCCAAAIIIIAAAggggAACCCCAAAIIIIAAAggggAACCCCAAAIIIIAAAggggAACCCCAAAIIIIAA&#10;AggggAACCCCAAAIIIIAAAggggAACCCCAAAIIIOCTAiE+OWoGjQACCCDgdQIFBQXyv//7v3LixAl5&#10;7733pEqVKl43RjsDOnbsmMyfP18SEhLk66+/tlPVLdlu3bq5tJ9vv/1W1X79+vWlRo0aqqwzQ1dd&#10;dZVUrVpV8vLyLJv97bffLDOxsbGWmeJAWlpa8UueEbAUcPVaLWsAvXv3lksvvVSOHDlSVuTc/m++&#10;+cZx7o6Lizu3z86Ln3/+WbZv366qMnr0aFUu0M5BKhRCPiuQm5tbqbH/4Q9/kC+//FKioqIq1U7J&#10;ynfffbccOHBApkyZUnJ3ua9TU1Nl5syZ8tRTT5Wbc2Xh1VdfLeZx//33O7rZs2ePJCcnn3ts27ZN&#10;CgsLXTmEc22vW7dOevToIcuXL5dLLrnk3H5eIBCoAqxP9x95T11nun+m3t1js2bN3DLAWrVqycGD&#10;B93Slzs7Mb8habfatWtro27N3XLLLVKtWjW39qnpzM7vHJr2yPw/AV9d8+baVbvdcMMN2qhTctWr&#10;VxfjumPHDqe0582N2PndJSUlxZunwtgQQAABBBBAAAEEEEAAAQQQQAABBBBAAAEEEEAAAQQQQAAB&#10;BBBAAAEEEEAAAQQQQAABBBBAAAEEEEAAAQQQQAABBBBAAAEEEEAAAQQQQAABBBBAAAEEEEAAAQQQ&#10;QAABBBBAAAEEEEAAAQQQQAABBBBAAAEEEEAAAQQQQAABBBBAAAEEEEAAAQTcKBDixr7oCgEEEEAg&#10;AAQ++OADyc7Olo8++kiqVq3qtTMuLCyUI0eOyL59+2T//v2lPgoKCrx2/PXr13fZ2PLz8+WHH35Q&#10;td+wYUNVztmh0NBQx82Lt23bZtn00aNHLTMxMTGWmeJAXl6e4288IiKieBfPCJQp4Mq1Wman/7eg&#10;SpUqMmzYMJk+fXp5MUeZOdfNnz9f7r33XstsaYGEhITSdl+0LzY2VgYMGHDR/gt3BOI56EID3vuX&#10;QG5uboUn1KRJE1m0aJFERUVVuI2yKj7xxBOyZcsWSUxMLCty0f4FCxbIU089ddF+T+1o2rSpmMfI&#10;kSMdQ0hPT5fvv/9ekpOTHY9169aJ2eeqzfiNGTNGFi9e7KouaBcBnxVgfbr+0HnqOtP1M/OdHkJC&#10;QqRBgwZuGXBQUJBb+nF3J1lZWeouq1Wrps66M/juu+9KXFycO7ukLw8J+PKa//nnn1Vq5m+5ZcuW&#10;qqwzQ+3bt5cdO3Y4s0mvbCs8PFw9rszMTHWWIAIIIIAAAggggAACCCCAAAIIIIAAAggggAACCCCA&#10;AAIIIIAAAggggAACCCCAAAIIIIAAAggggAACCCCAAAIIIIAAAggggAACCCCAAAIIIIAAAggggAAC&#10;CCCAAAIIIIAAAggggAACCCCAAAIIIIAAAggggAACCCCAAAIIIIAAAggggAACCCCAgH8LhPj39Jgd&#10;Aggg4NsCf/jDH6Rhw4YumURRUZHk5eVJbm6u43H8+HE5fPiwZGRkVLq/uXPnSuPGjeXFF1+sdFsV&#10;bcDMz8xn//79pT4OHDggZ8+erWjzHq/nyptfp6amOv4mNJP85ZdfZPr06Zqo0zPmGGq2Y8eOWcZi&#10;YmIsMyUDp0+floiIiJK7eI1AqQKuXKuldlhi58iRI9XrMykpSe69994StfUvExMTVeHhw4dLaGio&#10;ZTYQz0GWKAR8WsBcb1VkM58zS5cuFVeeR1566SX57LPP1J/7mzZtkpMnT0rt2rUrMiWX14mKipLe&#10;vXs7HqazwsJC2bZtm3z77bfy1Vdfyddff+0YvzMHsmTJEklISJC77rrLmc3SFgJ+J8D6dP4hdeXn&#10;g/NH658tms/qoKAg/5ycm2aVnZ2t6qlatWpYq6QIuVLAl9f8qVOnVDTNmjXzyFpr3bq1zJkzRzVG&#10;Xw6Fh4erh5+VlaXOEkQAAQQQQAABBBBAAAEEEEAAAQQQQAABBBBAAAEEEEAAAQQQQAABBBBAAAEE&#10;EEAAAQQQQAABBBBAAAEEEEAAAQQQQAABBBBAAAEEEEAAAQQQQAABBBBAAAEEEEAAAQQQQAABBBBA&#10;AAEEEEAAAQQQQAABBBBAAAEEEEAAAQQQQAABBBBAAAEEEPBvgRD/nh6zQwABBHxb4MEHH5ShQ4e6&#10;dRK///67bNiwQdasWSMJCQmye/fuCvU/Y8YMGTt2rJgb27pj++2332T9+vXnHhs3bpT09HR3dO2R&#10;PqKjo13Wr/kb0G6pqakyadIkbdwjubS0NMt+Y2NjLTMlA6dPn5Z69eqV3MVrBEoVcOVaLbXDEjvb&#10;tGkj7dq1k82bN5fYW/rLVatWiVnPMTExpQfK2Gs+L/bu3VtG6fm7R40adf6OMt4F4jmoDAp2+4lA&#10;REREhWby17/+Va688soK1dVWatiwoTzwwAMybdo0VZWioiJZuXKlDBkyRJX3dCg4OFhat27teIwf&#10;P17M+H/++WdZunSpzJs3z3Hd6IwxGsO+ffuK9py/bNky+eCDD5zR9UVtrFu37qJ9pe2YMmWKvP/+&#10;+6UVVXqf8ejcuXOl26EB/xbw1vXpS+rac44vzcnXxhoeHu5rQ/a68WZnZ6vGFBYWpsoRQsCVAr68&#10;5k+dOqWi8dRni93f5VST8cKQnb+hzMxML5wBQ0IAAQQQQAABBBBAAAEEEEAAAQQQQAABBBBAAAEE&#10;EEAAAQQQQAABBBBAAAEEEEAAAQQQQAABBBBAAAEEEEAAAQQQQAABBBBAAAEEEEAAAQQQQAABBBBA&#10;AAEEEEAAAQQQQAABBBBAAAEEEEAAAQQQQAABBBBAAAEEEEAAAQQQQAABBBBAAAEEEPCEQIgnOqVP&#10;BBBAAAHvFTA3hO3bt6/j8dxzz0lSUpLcf//9cvLkSVuDzsvLk7feektefvllW/XshDMyMmT27NmO&#10;frZs2WKnqs9ng4ODXTaH1NRUl7XtiYY1N/QNDQ2V6tWrS1ZWlmqI+/btkxYtWqiyhAJbwJVrVSMb&#10;Hx8vmzdvtozm5+fLggULZMyYMZbZkoGEhISSb8t83bZtW2nfvn2Z5SULAvEcVHL+vPY/gaioKNuT&#10;ioyMlMmTJ9uuV5EKkyZNkldeeUXOnj2rqr58+XIZMmSIKuttoaCgIGnTpo3j8eijj8rBgwdl7ty5&#10;8vbbb8uuXbsqPNzjx4/LU089Ja+99pqqDdOX9vyparACoQ0bNoh5uGIbOHCgdO7c2RVN06YfC3jL&#10;+vQlYk9fZ/qSlavGGhER4aqmA6Zd7Xfw8PDwgDFhot4r4Mtr/vTp0yrY6OhoVc7ZoYp8Z3L2GNzR&#10;np1zmfb86I5x0wcCCCCAAAIIIIAAAggggAACCCCAAAIIIIAAAggggAACCCCAAAIIIIAAAggggAAC&#10;CCCAAAIIIIAAAggggAACCCCAAAIIIIAAAggggAACCCCAAAIIIIAAAggggAACCCCAAAIIIIAAAggg&#10;gAACCCCAAAIIIIAAAggggAACCCCAAAIIIIAAAggggIBnBYI92z29I4AAAgh4u8CgQYNk69at0rt3&#10;b9tD/eSTT6SwsNB2PasKO3fulPHjx0v9+vUdz1u2bLGqQrkNgdTUVBtp749mZmaqBhkTE6PKmdCG&#10;DRvUWYIIeFJg6NChEhISohpCUlKSKlccKioqEnOe12yjRo3SxByZQD0HqYEI+pxAVFSU7THfc889&#10;Ehsba7teRSrUrl1bbr75ZnXVb775Rp319mDDhg1l4sSJsmPHDlm+fLn069evwkOeM2eO5OfnV7g+&#10;FRFA4HwB1uf5HrzzToHw8HDvHJgPjSo7O1s12rCwMFWOEAKuFPDlNX/q1CkVTXR0tCrn7FBFvjM5&#10;ewzuaM/O31BWVpY7hkQfCCCAAAIIIIAAAggggAACCCCAAAIIIIAAAggggAACCCCAAAIIIIAAAggg&#10;gAACCCCAAAIIIIAAAggggAACCCCAAAIIIIAAAggggAACCCCAAAIIIIAAAggggAACCCCAAAIIIIAA&#10;AggggAACCCCAAAIIIIAAAggggAACCCCAAAIIIIAAAggggAACPiAQ7ANjZIgIIIAAAh4WuOSSS2T+&#10;/PnSokULWyM5dOiQbNu2zVad8sKFhYUyffp0adu2rbz55puSkZFRXpyyCgqkpqZWsKZ3VsvJyVEN&#10;LDY2VpUzoQ0bNqiz3hbcvXu3bN++3fLxyy+/eNvQGU8FBMz5u2/fvqqaK1eulNOnT6uyJpScnCwH&#10;Dx60zFetWlWGDx9umSsOBOo5qHj+PPufQFRUlO1Jadet7YbLqDB69OgySi7efeTIkYt3+vieoKAg&#10;6d27tyxdulS+/PJLadOmje0ZmXPXqlWrbNejAgIIlC/A+izfh1LPClSrVs2zA/CD3rOzs1WzCAsL&#10;U+UIIeBKAV9e89rv+tHR0a4kLLPtiIiIMsv8qSA8PFw9He3vmeoGCSKAAAIIIIAAAggggAACCCCA&#10;AAIIIIAAAggggAACCCCAAAIIIIAAAggggAACCCCAAAIIIIAAAggggAACCCCAAAIIIIAAAggggAAC&#10;CCCAAAIIIIAAAggggAACCCCAAAIIIIAAAggggAACCCCAAAIIIIAAAggggAACCCCAAAIIIIAAAggg&#10;gAACCPisQLDPjpyBI4AAAgi4VaB69eoyb948qVGjhq1+N23aZCtfVvjAgQPSs2dPmTRpkpw5c6as&#10;mEv2h4SESJMmTVzStjc2mpqa6o3DqvCYCgoKVHVbt26typnQhg0b1FlvCp48eVKaN28uLVu2tHxc&#10;e+213jR0W2Nx9znC1uA8EI6Pj1f1evbsWVm4cKEqa0IJCQmq7IABAyQuLk6VNaFAPQepgQj6nEDV&#10;qlUlLCxMPW6T79atmzrvjOCNN94opl/NlpWVJbm5uZqoT2Z69eolP/zwgwwaNMj2+JOSkmzXoQIC&#10;COgFWJ96K39Pesv1flBQkL9Tu3x+2dnZqj6Cg/k3hgrKT0Os+codWHP9npeXp2okOjpalXN2KC0t&#10;zdlNemV75jdm7ab9fqZtjxwCCCCAAAIIIIAAAggggAACCCCAAAIIIIAAAggggAACCCCAAAIIIIAA&#10;AggggAACCCCAAAIIIIAAAggggAACCCCAAAIIIIAAAggggAACCCCAAAIIIIAAAggggAACCCCAAAII&#10;IIAAAggggAACCCCAAAIIIIAAAggggAACCCCAAAIIIIAAAggggIDvCnBnT989dowcAQQQcLtA8+bN&#10;Zdy4cbb63bx5s618aeGvv/5a2rRpI6tXry6t2GX72rdvLzNmzJBDhw7J3LlzXdaPtzWcmZnpbUOq&#10;1Hjy8/NV9Xv06KHKmdDRo0fz21UHAABAAElEQVQlJSVFnfeW4BdffCGFhYWq4bRo0UKV88ZQbm6u&#10;Nw7LY2O6+eabpVatWqr+k5KSVLmCggL1eXHUqFGqNotDgXoOKp4/z/4pEBUVpZ7YtddeK9WrV1fn&#10;nREMDw+Xtm3bqps6efKkOuuLwWrVqkliYqIMHTrU1vAXLFggRUVFtuoQRgABewKsT3te/prmet9/&#10;jmxISIhqMhxzFZPfhjj+lTu0Z8+eVTcQHR2tzjozmJeX58zmvLYtO8ciIiLCa+fBwBBAAAEEEEAA&#10;AQQQQAABBBBAAAEEEEAAAQQQQAABBBBAAAEEEEAAAQQQQAABBBBAAAEEEEAAAQQQQAABBBBAAAEE&#10;EEAAAQQQQAABBBBAAAEEEEAAAQQQQAABBBBAAAEEEEAAAQQQQAABBBBAAAEEEEAAAQQQQAABBBBA&#10;AAEEEEAAAQQQQAABBNwrEOze7ugNAQQQQMDXBcaMGWNrCikpKbbyF4Z//PFHueWWWyQtLe3CIqe+&#10;b9CggaOfv//977Jw4UI5dOiQmL4feOABqVOnjlP78vbGIiMjvX2ItsZXUFCgyvfo0UOVKw5t2LCh&#10;+KXPPC9ZskQ91rZt26qz3hbk5uXnH5GwsDAZPHjw+TvLePfFF19IRkZGGaX/3b169Wo5duzYf3eU&#10;8cqcP/v3719Gaem7A/UcVLoGe/1FICoqSj2Vyy67TJ11ZrBTp07q5k6ePKnO+mowODhYXnvtNald&#10;u7Z6CsePH5dAsFGDEETARQKsTxfB+lCzXO/70MGyGGp0dLRF4v8V5+TkqHKE/FOANV+542rnO3aV&#10;KlUq11kFa2t+X6hg015Vzc7fcvXq1b1q7AwGAQQQQAABBBBAAAEEEEAAAQQQQAABBBBAAAEEEEAA&#10;AQQQQAABBBBAAAEEEEAAAQQQQAABBBBAAAEEEEAAAQQQQAABBBBAAAEEEEAAAQQQQAABBBBAAAEE&#10;EEAAAQQQQAABBBBAAAEEEEAAAQQQQAABBBBAAAEEEEAAAQQQQAABBBBAAAEEEEDAcwIhnuuanhFA&#10;AAEEfFGgRYsW0rlzZ1m3bp1q+CdOnFDlSguZm9P+6U9/kvT09NKKbe9r3LixNGvWTC6//PJzD7Ov&#10;SZMmEhsba7s9f60QExOjntrVV18tjRo1Uuc9EWzYsKGq2yuuuEIaNGggKSkpqvyCBQvktttuU2W9&#10;IVRYWChffPGFeijt2rVTZ70tmJ2d7W1D8vh44uPj5Z133rEcx5kzZ2TRokUydOjQcrOJiYnllhcX&#10;3n333RISYu8rR6Ceg4rNePZPgaioKPXEPHVNUq9ePfUYT548WW7WfOaMHTtWdQ1nzjd33HFHue15&#10;qtCcj5599ln561//qh7CkSNHJC4uTp0niIC7BVifrE93/825oj+u912h6pk2o6OjVR3n5OSocoT8&#10;U4A1X7njar6T16hRQzIzMy0bysjIsMy4ImB+Aw6ELTc3Vz3NiIgIdZYgAggggAACCCCAAAIIIIAA&#10;AggggAACCCCAAAIIIIAAAggggAACCCCAAAIIIIAAAggggAACCCCAAAIIIIAAAggggAACCCCAAAII&#10;IIAAAggggAACCCCAAAIIIIAAAggggAACCCCAAAIIIIAAAggggAACCCCAAAIIIIAAAggggAACCCCA&#10;AAIIIICAfwuE+Pf0mB0CCCCAgCsEunTpIuvWrVM1feLECVWutNDkyZPl+PHjpRVZ7ouKipL+/ftL&#10;x44dpUOHDtK+fXvR3vjasnE/D8TExKhnOG7cOHnggQfUeW8P9ujRQ2bPnq0a5ty5c+XVV1+VyMhI&#10;Vd7ToR9++EF+//139TDatm2rznpb8MiRI942JI+P57rrrpOmTZvKnj17LMeSlJQkQ4cOLTOXl5cn&#10;8+bNK7O8ZMHo0aNLvlW9DuRzkAqIkE8K2LkGiY2N9cgc7ay9zMzMcsdYUFAg77//frmZ4kJzzXbH&#10;HXcUv/W65zvvvFP+9re/SWFhoWpsR48elTZt2qiyhBDwhADrk/Xpib87Z/fJ9b6zRT3XnvYaKScn&#10;x3ODpGePC7DmK38IatasKVbX8KaX9PT0yndWgRaOHTtWgVq+VyU3N1c96IiICHWWIAIIIIAAAggg&#10;gAACCCCAAAIIIIAAAggggAACCCCAAAIIIIAAAggggAACCCCAAAIIIIAAAggggAACCCCAAAIIIIAA&#10;AggggAACCCCAAAIIIIAAAggggAACCCCAAAIIIIAAAggggAACCCCAAAIIIIAAAggggAACCCCAAAII&#10;IIAAAggggAACCCCAgH8LhPj39JgdAggggIArBJo2baputqI3tk1OTpYPP/xQ3U9xsFOnTnLvvffK&#10;kCFDpHr16sW7ebYhEBMTo0772w2Ee/ToIbNnz1bNPzs7WxITE2Xs2LGqvKdDS5YssTWENm3a2Mp7&#10;U/jQoUPeNByvGcvIkSPl6aefthzP0qVLJSsrq8xz6JdffimpqamW7XTs2FFatWplmbswEMjnoAst&#10;eO8/Ai1btpSVK1eqJhQaGqrKOTtkp99atWqV233VqlUlMjJSMjIyys2Zwl9++cUy48lAnTp15Npr&#10;r5Xvv/9eNYyjR49a5q6++moxfxOu2E6fPi2az8FGjRpJjRo1XDEEiYqKckm7NOocAdancxxpxbMC&#10;mvOcZ0dI71qB6OhoVfTMmTNSWFgowcHBqjwh/xJgzVf+eJrrd41jRX/HrewI/e33xbI8cnNzyyq6&#10;aD+/a19Ewg4EEEAAAQQQQAABBBBAAAEEEEAAAQQQQAABBBBAAAEEEEAAAQQQQAABBBBAAAEEEEAA&#10;AQQQQAABBBBAAAEEEEAAAQQQQAABBBBAAAEEEEAAAQQQQAABBBBAAAEEEEAAAQQQQAABBBBAAAEE&#10;EEAAAQQQQAABBBBAAAEEEEAAAQQQQAABBBBAIGAFQgJ25kwcAQQQQKDCAk2bNlXXzcnJUWdLBmfO&#10;nClFRUUld5X7OioqSt555x0ZMmRIuTkKrQViYmKsQ/9/4vjx4+qsLwR79Ohha5j/+c9/ZOzYsbbq&#10;eCq8ePFiddctW7YUs6Z8ddPcdNtX51aZcd99993yzDPPWJ5bzXl7yZIlcuedd5baXUJCQqn7L9w5&#10;evToC3ep3gfyOUgFRMgnBTp06KAe96lTp9RZZwbT0tLUzcXFxVlmY2NjJSMjwzL3yy+/WGY8HTDH&#10;7/vvv1cN49ixY5a53r17y9atWy1zFQnMmjVL4uPjLaua6+Y+ffpY5gj4pwDr0z+PayDNiut9/zna&#10;0dHR6snk5uZKRESEOk/QfwRY85U/lrVq1VI1ormWVTVkM7Rv3z6bNXwzbs5j2o3znVaKHAIIIIAA&#10;AggggAACCCCAAAIIIIAAAggggAACCCCAAAIIIIAAAggggAACCCCAAAIIIIAAAggggAACCCCAAAII&#10;IIAAAggggAACCCCAAAIIIIAAAggggAACCCCAAAIIIIAAAggggAACCCCAAAIIIIAAAggggAACCCCA&#10;AAIIIIAAAggggAACCCDg/wLB/j9FZogAAggg4GyBRo0aqZvMyclRZ4uDmZmZ8vnnnxe/tXy+9NJL&#10;ZePGjTJkyBDLbEUDFZlHRfvydL2YmBj1EPbv36/O+kKwSZMm0qBBA/VQ165dKzt27FDnPRVctWqV&#10;/Pjjj+ruXbmW1IOoYDAjI0MOHz5cwdr+Xe3yyy+Xbt26qSaZlJRUas7cTPuzzz4rtazkzmrVqsnQ&#10;oUNL7lK/DuRzkBqJoM8JtG/fXj3mkydPqrPODKampqqbq1OnjmU2NjbWMmMCaWlpcuTIEVXWU6G4&#10;uDhPdU2/CLhEgPXpElYadZMA1/tugnZTN9HR0eqezLFnCzwB1rxzjnmtWrVUDf3000+qnDNDBw8e&#10;lC1btjizSa9ty/zmrd0iIyO1UXIIIIAAAggggAACCCCAAAIIIIAAAggggAACCCCAAAIIIIAAAggg&#10;gAACCCCAAAIIIIAAAggggAACCCCAAAIIIIAAAggggAACCCCAAAIIIIAAAggggAACCCCAAAIIIIAA&#10;AggggAACCCCAAAIIIIAAAggggAACCCCAAAIIIIAAAggggAACCCCAAAJ+LhDs5/NjeggggAACLhCw&#10;c4PU3Nxc2yNYtGiR5OTkqOpVqVJFEhMTpWnTpqp8RUMHDhyoaFWfqxcbGyvh4eGqca9fv14KCwtV&#10;WV8J/fGPf7Q11KlTp9rKeyL85JNP2ur2rrvuspX3pvCPP/4oRUVF3jQkrxpLfHy8ajxLliwp9Ty8&#10;dOlSSU9Pt2zjlltukZiYGMtcaYFAPweVZsI+3xdo0aKFhIWFqSaSkpKiyjk7pL3WCQ4OFrNOrTZN&#10;priN7du3F7/0ymc71761a9f2yjkwKARKCrA+S2rw2tcEuN73tSNW/nijo6PLD5QoPXz4cIl3vAwU&#10;Ada8c4609rN/69atUlBQ4JxOla0sXLhQmfT92JEjR9STaNiwoTpLEAEEEEAAAQQQQAABBBBAAAEE&#10;EEAAAQQQQAABBBBAAAEEEEAAAQQQQAABBBBAAAEEEEAAAQQQQAABBBBAAAEEEEAAAQQQQAABBBBA&#10;AAEEEEAAAQQQQAABBBBAAAEEEEAAAQQQQAABBBBAAAEEEEAAAQQQQAABBBBAAAEEEEAAAQQQQAAB&#10;BBBAwL8Fgv17eswOAQQQQMAVApGRkepmzU1tz549q86boLn5sHa77777pFu3btp4hXO//fZbhev6&#10;WsUqVapI586dVcNOT0+XHTt2qLK+EoqPj7c11A8//FC++eYbW3XcGV66dKkkJyeru7zmmmvkyiuv&#10;VOftBPPy8uzEK5TduHFjheoFSqVBgwZJeHi45XQzMzNl2bJlF+USEhIu2lfajtGjR5e2W7Uv0M9B&#10;KiRCPicQEhIirVq1Uo173bp1kp+fr8o6M2T61Wy1a9eW4GDrnxJiY2M1zTkydj6n1I06MXj48GF1&#10;a8aHDQFvF2B9evsR8t3xcb3vu8fOUyOPjo5Wd33w4EF1lqB7BFjz7nF2Ri8dOnRQNZOTkyO7d+9W&#10;ZZ0V+uyzz5zVlNe3Y+d7xeWXX+7182GACCCAAAIIIIAAAggggAACCCCAAAIIIIAAAggggAACCCCA&#10;AAIIIIAAAggggAACCCCAAAIIIIAAAggggAACCCCAAAIIIIAAAggggAACCCCAAAIIIIAAAggggAAC&#10;CCCAAAIIIIAAAggggAACCCCAAAIIIIAAAggggAACCCCAAAIIIIAAAggggAAC7hEIcU839IIAAggg&#10;4E8C1atXl6CgICkqKlJNy9zcNjQ0VJU1oV9++UWdveeee9TZygR/++23ylT3ubrdunWTVatWqca9&#10;bt06adGihSrrrJD525s9e7YUFhaW22TNmjXltttuKzdzYWHv3r2lS5cusnbt2guLynw/fvx42bRp&#10;k1StWrXMjCcKjNNTTz1lq+uhQ4faytsJnzhxwk68QtmVK1dWqF6gVIqKinKsiTlz5lhOOSkpSQYO&#10;HHgul5WVJYsWLTr3vqwX9erVkz59+pRVrNofyOcgFRAhnxTo0KGDbNiwwXLsZq2tX7/e8VlkGXZS&#10;4OTJk7Jr1y5Va507d1blOnbsKJpzjWnsjTfekMmTJ0u1atVUbbs7pLUx46pdu7a7h0d/CNgWYH3a&#10;JqOCUoDrfSUUsXMCV1xxxbnXVi8OHjxoFaHczQKseTeDV6I77TW86WL16tXSvHnzSvSmr5qenu7o&#10;T1/Dt5OHDx9WTaBOnToSERGhyhJCAAEEEEAAAQQQQAABBBBAAAEEEEAAAQQQQAABBBBAAAEEEEAA&#10;AQQQQAABBBBAAAEEEEAAAQQQQAABBBBAAAEEEEAAAQQQQAABBBBAAAEEEEAAAQQQQAABBBBAAAEE&#10;EEAAAQQQQAABBBBAAAEEEEAAAQQQQAABBBBAAAEEEEAAAQQQQAABBBDwf4EQ/58iM0QAAQQQcLZA&#10;cHCw4yapWVlZqqZzcnKkZs2aqqwJ7dy5U5U1N7Ju3769KlvZ0I8//ljZJnyqfrdu3dTj/fTTT2XM&#10;mDHqvDOCK1eulJEjR1o2Vb16dcnIyJCgoCDLbMnAM888I/369Su5q9zX27Ztk1deeUUmT55cbs7d&#10;hfPnz5eNGzequw0JCZEhQ4ao88VB7fo+efKkFBUV2T4exf1YPaelpcmKFSusYgFfHh8fL3PmzLF0&#10;WLRokZw5c0aqVavmyC5cuFCys7Mt640YMUKqVKlimSsvEOjnoPJsKPNdATvXLF9++aV06dLFbZM1&#10;n6varXfv3qqo+RydNGmSKnv06FH56KOP3H49oRrc/w1pr01Ne7Vr19Y2Sw4BjwmwPj1G77Mdc73v&#10;s4fO6wder149iYuLkxMnTliONSUlxTJDwDkCrHnnOHpTK+a7iPlub77jW22zZ8+W++67zyrmlPKl&#10;S5fK2bNnndKWLzRy5MgR1TDNb95sCCCAAAIIIIAAAggggAACCCCAAAIIIIAAAggggAACCCCAAAII&#10;IIAAAggggAACCCCAAAIIIIAAAggggAACCCCAAAIIIIAAAggggAACCCCAAAIIIIAAAggggAACCCCA&#10;AAIIIIAAAggggAACCCCAAAIIIIAAAggggAACCCCAAAIIIIAAAggggAACCBQLBBe/4BkBBBBAAAE7&#10;AjVq1FDHc3Jy1FkTTE1NVeUvv/xyVa6yoU2bNsn3339f2WZ8qn7nzp0lJCRENeZly5aJ9ga7qgYV&#10;obfeekuREunUqZMEBQWpsiVDffv2ddQtuc/q9XPPPSd79+61irmt/OTJk/LII4/Y6u+ee+6R+vXr&#10;26pjwpdccomqTn5+vnp9qxq8IPTpp58G1I2tL5i++m2vXr3k0ksvtcynp6fL8uXLz+USEhLOvS7v&#10;xahRo8orVpUF+jlIhUTI5wTMZ4v2M+ntt9926/nsnXfeUXuac4hma9mypTRo0EATdWSmT58uRUVF&#10;6ry7gvv375d9+/apuqtWrZqtOasaJYSACwRYny5A9fMmud738wPs4em1bdtWNYKDBw+qcoQqL8Ca&#10;r7yht7UQGhoq7du3Vw1rzZo16utfVYNlhMy1/7/+9a8ySv1z9+HDh1UTc9dv3qrBEEIAAQQQQAAB&#10;BBBAAAEEEEAAAQQQQAABBBBAAAEEEEAAAQQQQAABBBBAAAEEEEAAAQQQQAABBBBAAAEEEEAAAQQQ&#10;QAABBBBAAAEEEEAAAQQQQAABBBBAAAEEEEAAAQQQQAABBBBAAAEEEEAAAQQQQAABBBBAAAEEEEAA&#10;AQQQQAABBBBAAAEEEPC4QLDHR8AAEEAAAQR8UiAyMlI97pycHHXWBLX53NxcW+1WNDxz5syKVvXZ&#10;ejVq1FDfuLigoEBmzZrltrkePXpUPvvsM1V/3bt3V+VKCz3zzDOl7S5zX1ZWlvTu3VtSUlLKzLir&#10;wKyNW2+9VX799Vd1l9WrV5dnn31WnS8ZrFu3bsm35b7etWtXueUVLTxz5oz84x//qGj1gKpXpUoV&#10;ufvuu1VzTkpKcuTS0tJk2bJllnU6d+4szZs3t8xZBTgHWQlR7osC5ibzvXr1Ug3d3Lj+448/VmUr&#10;GzLn5VWrVqmaadCgga013rdvX1W7JrR9+3ZZunSpOu+u4JNPPinmWkezXXfddRIeHq6JkkHA4wKs&#10;T48fAp8aANf7PnW4fG6w7dq1U4354MGDqhyhyguw5itv6I0tdOrUST2s9957T52taND0sXbt2opW&#10;98l65nueZjPfHdkQQAABBBBAAAEEEEAAAQQQQAABBBBAAAEEEEAAAQQQQAABBBBAAAEEEEAAAQQQ&#10;QAABBBBAAAEEEEAAAQQQQAABBBBAAAEEEEAAAQQQQAABBBBAAAEEEEAAAQQQQAABBBBAAAEEEEAA&#10;AQQQQAABBBBAAAEEEEAAAQQQQAABBBBAAAEEEEAAAQQQKBYILn7BMwIIIIAAAnYEatSooY7n5OSo&#10;syYYFhamyqenp6tylQkdO3ZM5syZU5kmfLbunXfeqR77a6+9JllZWep8ZYLPPfec5Ofnq5ro1auX&#10;Klda6E9/+pNce+21pRWVuW/fvn3Ss2dPMX83ntqKiopk5MiRkpycbGsIDz/8sNi5CXnJxi+55JKS&#10;b8t9PX/+/HLLK1r4r3/9S4w/m05gxIgRquDnn38ueXl5Yo7bmTNnLOuMGjXKMqMNBPo5SOtEzrcE&#10;/vznP6sH/M9//lNyc3PV+YoGTT/ms0OzDRgwQBM7l+nXr9+515oXf/vb3zz6GXrhGDdt2iQff/zx&#10;hbvLfN+7d+8yyyhAwNsEWJ/edkS8ezxc73v38fH10bVr1041hQMHDqhyhCovwJqvvKE3ttCjRw/1&#10;sF5++WWX/sby+++/y2OPPaYejz8ECwsL5eDBg6qpXHHFFaocIQQQQAABBBBAAAEEEEAAAQQQQAAB&#10;BBBAAAEEEEAAAQQQQAABBBBAAAEEEEAAAQQQQAABBBBAAAEEEEAAAQQQQAABBBBAAAEEEEAAAQQQ&#10;QAABBBBAAAEEEEAAAQQQQAABBBBAAAEEEEAAAQQQQAABBBBAAAEEEEAAAQQQQAABBBBAAAEEEEAA&#10;gcAQCA6MaTJLBBBAAAFnC0RGRqqbzMzMVGdNUHsj5O3bt0t2drattu2Ez5w5I4MGDRLzHIjbuHHj&#10;JCoqSjX1lJQUef7551XZyoSWLFkib775pqqJ9u3bS9euXVXZskJPP/10WUVl7t+1a5f07NlTzM2W&#10;PbGZGzzPnTvXVtdmzT3yyCO26pQMa9esqZOUlFSyqlNenzhxwi1/f04ZrJc00rp1azFrxGo7ffq0&#10;rFixQhITE62iEh4eLnfddZdlThvgHKSVIudLArfeeqvExcWphrxz50559NFHVdmKhr777jv5P//n&#10;/6iqBwcHy0MPPaTKFof69eunnq+ps3fvXunbt6+kpaUVN+Gx59zcXHnggQekqKhIPYbevXurswQR&#10;8LQA69PTR8C3+ud637eOl6+Ntl27dqoh//bbb5Kenq7KEqqcAGu+cn7eWnvAgAFy2WWXqYaXk5Mj&#10;EyZMUGUrEjLfczz1u1lFxuuMOnv27BHjqtk6duyoiZFBAAEEEEAAAQQQQAABBBBAAAEEEEAAAQQQ&#10;QAABBBBAAAEEEEAAAQQQQAABBBBAAAEEEEAAAQQQQAABBBBAAAEEEEAAAQQQQAABBBBAAAEEEEAA&#10;AQQQQAABBBBAAAEEEEAAAQQQQAABBBBAAAEEEEAAAQQQQAABBBBAAAEEEEAAAQQQQAABBBAIEIHg&#10;AJkn00QAAQQQcLJAjRo11C2eOnVKnTVB7Y2QCwoKZNOmTbba1oaLiookPj5evvvuO20Vv8tFRUXJ&#10;uHHj1POaPn267Nq1S523Gzxx4oSMGTNGXW3SpEnqbFlBc/PmLl26lFVc5v5t27bJjTfeKFu2bCkz&#10;4+yCrKwsGT9+vLz44ou2m/7HP/4hdtb0hR3UqVNHgoKCLtxd6vt9+/bJqlWrSi2ryE6zVh966CFu&#10;VF8BPHOO02xvvfWWrFixwjI6cOBAqVmzpmVOG+Ac9F+pQ4cOiVk7mkdmZuZ/K/LK6wRCQ0Nl1KhR&#10;6nG9+uqrsmzZMnXeTvDs2bNy3333iTmParZBgwZJs2bNNNFzGfPZ8tRTT517r3nx008/yc033yw5&#10;OTmauEsyqamp0qtXL/n222/V7detW1c6dOigzhNEwNMCrE9PHwHf6p/rfd86Xr422quuukrCwsIs&#10;h22uWVz1G5Bl5wEWYM375wEPCQmRCRMmqCe3ePFieeedd9R5bXDmzJnyn//8Rxv3m5z2N8LIyEhp&#10;3bq138ybiSCAAAIIIIAAAggggAACCCCAAAIIIIAAAggggAACCCCAAAIIIIAAAggggAACCCCAAAII&#10;IIAAAggggAACCCCAAAIIIIAAAggggAACCCCAAAIIIIAAAggggAACCCCAAAIIIIAAAggggAACCCCA&#10;AAIIIIAAAggggAACCCCAAAIIIIAAAggggAACCFReILjyTdACAggggEAgCpibpWq3U6dOaaOOXIMG&#10;DdT5//mf/5HCwkJ1XhMsKCiQiRMnSmJioibu15kHH3xQQkNDVXM8e/asDBw4UE6ePKnK2wmlpaXJ&#10;oEGD5NixY6pql112mQwePFiVtQrNnTtX7PxNFrdnbjzcoUMHeeihhyQjI6N4t0uek5OTpV27dvLm&#10;m2/abn/o0KHy5z//2Xa9khWqVq0qjRo1Krmr3Ndjx46VzMzMcjOawvz8fBk5cqR89NFHmjiZCwTM&#10;sTc3KLfaPv/8czHWVtuoUaOsIrbLOQeJrFy50nEOuuKKK0TzmD9/vm1nKrhXwJwDtVtRUZHcdddd&#10;smbNGm0VVc5c6wwbNky2bdumypvQY489ps6WDN53333SpEmTkrssX3/77bdy6623SkpKimXW2YH9&#10;+/dL165dbZub81VwMD+xOPt40J5rBVifrvX1p9a53veno+l9czHfSVq1aqUa2I8//qjKEaqcAGu+&#10;cn7eXNv8/lOjRg31EO+//36n/eZivts8+uij8sADD4h5HWib+Z1Qs3Xq1EmqVKmiiZJBAAEEEEAA&#10;AQQQQAABBBBAAAEEEEAAAQQQQAABBBBAAAEEEEAAAQQQQAABBBBAAAEEEEAAAQQQQAABBBBAAAEE&#10;EEAAAQQQQAABBBBAAAEEEEAAAQQQQAABBBBAAAEEEEAAAQQQQAABBBBAAAEEEEAAAQQQQAABBBBA&#10;AAEEEEAAAQQQQAABBBAIEAHunh0gB5ppIoAAAs4WsHMz29TUVFvd9+zZU51ftmyZTJkyRZ23Cv70&#10;009ibgQ7Y8YMq2ip5fn5+aXu99Wd9erVk2HDhqmHv337dunbt6+kpaWp61gFDx8+LN27d5dvvvnG&#10;Knqu/JlnnhFzk3NnbPXr15dFixbZuoFzcb8FBQWOv6XmzZtLYmJi8W6nPefm5spjjz0m3bp1kz17&#10;9thut3Xr1vLuu+/arldahcGDB5e2u9R9v/76q/zlL3+RwsLCUss1O83cb7/9dpk9e7YmTqYUgTp1&#10;6ki/fv1KKbG/q2HDhmLn3K3tgXOQyJkzZ7RcjlxQUJCtPGH3CzRr1kyGDx+u7th8pvbu3VuWLl2q&#10;rlNesKioSMaMGSPz5s0rL3Ze2Z/+9Cdp3779efu0b6pWrSrPP/+8Nn4u9+WXX4r5/DR17a6Dc43Y&#10;eGGcp06dKtdcc43s2LHDRk2R6OhoGT9+vK06hBHwBgHWpzccBd8ZA9f7vnOsfHGkHTt2VA37xx9/&#10;VOUIVV6ANV95Q29soWbNmo7vAtqxmd9t4uPj5Z133tFWKTWXl5fnaOfFF18stTwQdm7ZskU1za5d&#10;u6pyhBBAAAEEEEAAAQQQQAABBBBAAAEEEEAAAQQQQAABBBBAAAEEEEAAAQQQQAABBBBAAAEEEEAA&#10;AQQQQAABBBBAAAEEEEAAAQQQQAABBBBAAAEEEEAAAQQQQAABBBBAAAEEEEAAAQQQQAABBBBAAAEE&#10;EEAAAQQQQAABBBBAAAEEEEAAAQQQQAABBAJHIDhwpspMEUAAAQScKRAZGalu7tChQ+qsCfbv31+C&#10;g/UfUf/85z9lzpw5tvq4MJydnS1TpkyRa665RjZu3Hhhsfp9enq67N27V533heBzzz0nsbGx6qGa&#10;G4b/8Y9/lPXr16vrlBVcsmSJdOnSRbQ38TXt9OjRw9bNlsvqu+T+tm3bSmJiolSpUqXkbvXrw4cP&#10;y1133SVXXXWVTJ48WdasWSPmJs8V2Uy9r776SsaOHSuXXnqpTJs2rUJt1apVSz799FOJiIioyDAu&#10;qjNs2LCL9pW3Y9asWdK3b185fvx4ebGLyoqKimTRokXSvXt3Wbhw4UXl7LAnYG407oxt5MiRts7b&#10;dvrkHGRHi6yvCLzxxhvSuHFj9XBzcnLk1ltvlUceeUTS0tLU9S4M7ty5U3r16iXmHKzdatSoIa++&#10;+qo2Xmpu8ODBcu2115ZaVt7OrKwsefLJJ6VFixayYMECKSgoKC9eobITJ07IE088IY0aNXJcC/7+&#10;+++22zFjtHNtbLsDKiDgQgHWpwtx/axprvf97IB62XTM70CazfzewOYeAda8e5w90cvDDz8s5jch&#10;7WauwceNG+f4HmH3N0/zO+krr7wizZs3lw8//FDbpV/mtL9tdu3a1S/nz6QQQAABBBBAAAEEEEAA&#10;AQQQQAABBBBAAAEEEEAAAQQQQAABBBBAAAEEEEAAAQQQQAABBBBAAAEEEEAAAQQQQAABBBBAAAEE&#10;EEAAAQQQQAABBBBAAAEEEEAAAQQQQAABBBBAAAEEEEAAAQQQQAABBBBAAAEEEEAAAQQQQAABBBBA&#10;AAEEEEAAAQQqLhBc8arURAABBBAIZIHIyEj19Ldu3arOmmCdOnWkc+fOtuqYGyfffvvtsnPnTnW9&#10;oqIiWb16tdxzzz1y6aWXytSpUyU/P19dv6zgV199VVaRT+5v2LChzJ49W4KCgtTj/+mnnxzH8L77&#10;7pPjx4+r6xUHzU3He/XqJTfddJMcOHCgeLflc1hYmLzzzjuWuYoEzA3TZ86cWZGq5+rs2rVLXnrp&#10;Jbn++usdf3Njx4513KB5xYoV8vPPPzusCgsLz+Wzs7Nlz5498vXXX8ucOXPkoYcekgYNGkjPnj3l&#10;vffek9OnT5/L2nlhjqW5MXTTpk3tVCs327ZtW2nRokW5mQsLzbxNvb///e+OeV5YXvJ9ZmamvP76&#10;646bWt98882yfv36ksW8rqCAsYyOjq5g7f9WGzVq1H/fOPkV5yAng9KcVwhERUXJRx99JFWqVFGP&#10;Jy8vT/73f//Xce42n0d2Pl9//fVXeeKJJ6RNmzZi9zrl1VdflSZNmqjHWVrQfO4kJiZK3bp1Syu2&#10;3GfGP3DgQMc14l133SUffPCBHD161LJeaYGzZ8/Kd999J88//7z07t1bLrvsMnnhhRckLS2ttLjl&#10;vhtvvNHx+WwZJICAlwqwPr30wHjhsLje98KD4kdDMp/JERERljPasWOHmO/JbK4XYM273thTPZjr&#10;348//liCg+39e3DlypXSsmVLue222xy/UZnfaS7czG9ahw4dclxv/+1vf3P8hjVx4kQx1/OBvJnv&#10;Gvv377ckMMfE7m/ilo0SQAABBBBAAAEEEEAAAQQQQAABBBBAAAEEEEAAAQQQQAABBBBAAAEEEEAA&#10;AQQQQAABBBBAAAEEEEAAAQQQQAABBBBAAAEEEEAAAQQQQAABBBBAAAEEEEAAAQQQQAABBBBAAAEE&#10;EEAAAQQQQAABBBBAAAEEEEAAAQQQQAABBBBAAAEEEEAAAQQQ8HmBEJ+fARNAAAEEEPCIQK1atdT9&#10;/vzzz+pscXDKlCly0003Fb9VPc+fP18WLlwoY8aMkVtvvVWaN28ujRs3PnfD3VOnTsmBAwccj3Xr&#10;1sns2bMdr1WN2wg988wzEhUVJR07dpTq1avLwYMHxdyI1txw21e3fv36yRNPPCHPP/+8egrmpsRv&#10;v/22vPvuu9KlSxe55Zb/j707j7aqLB8H/pwDXOYLXCYZVC6GGpKgKA0ShkOBWaJoDpXmypZkUa5W&#10;2gBaLGWtHHLATDOVpMxM0zQkNZRVIbbKITFIQBGyBRiDAyCiXO6XfX6/+CLfe6bLPfeey/m8a205&#10;Z7/P+7zP+9l3n7PP9o/96fj4xz+eeThxTU1NpFKpTK66urpYu3ZtLF68OObMmRMPPfRQJA8db0z7&#10;/ve/H0OGDGnM0ILGXHDBBfHSSy/FNddcU1B8rqD//Oc/cdttt2W2XePatGkTiUnycPZSPHi9qqoq&#10;Zs6cGSeeeOKu0zbJ67POOiumTp1aVK41a9ZEctyS7dBDD43a2tro169fZv2rVq2KlStXZrYkLvmb&#10;KqS1bds2tm3bVkhoxce0b98+Tj/99Lj55psbbTF69Oh43/ve1+jxhQz0GVSIkpjWJvCRj3wkLrnk&#10;ksznXzG1r1u3Lr7+9a/HhRdeGEceeWSccMIJceCBB0afPn2id+/emVTJd8yrr76a+T594IEHojHX&#10;Ykmi0047Lb7whS9kcu7pf5LP9+R7/uijj46NGzc2Kt2GDRvi7rvvzmzJdcTw4cNj6NCh0atXr/ds&#10;PXr0iK1bt8b69evfsy1dujSefPLJ2LJlS6Pm331QMu+sWbN2XtPs3u89gdYi4PxsLUeq5et0vd/y&#10;x2BvraBjx46Z+wW//e1vcy4x+U349NNPx0c/+tGccTqbRsA53zSO5Zhl/PjxMW3atMzvkWLqS66x&#10;k98XyZZOpzO/Qfr377/zHk5yD/Tdd98tJmVFxP7xj3+M+vr6vGs97LDDomvXrnnjBBAgQIAAAQIE&#10;CBAgQIAAAQIECBAgQIAAAQIECBAgQIAAAQIECBAgQIAAAQIECBAgQIAAAQIECBAgQIAAAQIECBAg&#10;QIAAAQIECBAgQIAAAQIECBAgQIAAAQIECBAgQIAAAQIECBAgQIAAAQIECBAgQIAAAQIECBAgQIBA&#10;ZQm0razlWi0BAgQINJVA9+7dC061Zs2amD9/fowePbrgMSeccEIcc8wx8fjjjxc8Jgnctm1b3HLL&#10;LZkted++ffvo169frF+/PjZu3JjsalRLHhCbPAB7xowZecevXr06zjjjjP8TlzxE+/DDD/8/+1vL&#10;juTBxQsWLIh58+YVVXJdXV3m+Cd/AxdffHFmbNu2baNnz56Z47Vhw4aCHtKbb9Kzzz47vvWtb+UL&#10;2+P+q666KlasWBH33XffHudqKEHilbS33nqroe492tejR49IHvg+ZsyYPcqTbXByDH7wgx/Epk2b&#10;soXk3L9w4cJItj1t3/ve9+LnP/95LF26dE9TVcT45LjdfPPNjV7rueee2+ixxQz0GVSMltjWIjB1&#10;6tT4wx/+EE888UTRJScPuP/rX/+a2YoeXMCAfffdN37yk58UEFl4SHI9lXx/Jtd57777buEDG4hM&#10;1v/3v/89szXQXfJdvXr1isceeywGDBhQ8rlMQKA5BJyfzaHc+udwvd/6j2E5r+Ckk07K/F7NV+Mj&#10;jzySuT+TL07/ngs45/fcsJwzTJkyJZJ7lcl9osa07du3R3LPN9n2pL3//e+PI444InMfZ0/ylPPY&#10;Rx99tKDyJk6cWFCcIAIECBAgQIAAAQIECBAgQIAAAQIECBAgQIAAAQIECBAgQIAAAQIECBAgQIAA&#10;AQIECBAgQIAAAQIECBAgQIAAAQIECBAgQIAAAQIECBAgQIAAAQIECBAgQIAAAQIECBAgQIAAAQIE&#10;CBAgQIAAAQIECBAgQIAAAQIECBCoLIF0ZS3XagkQIECgqQS6d+9eVKrrr7++qPgk+Ic//GFUVVUV&#10;PW7XAVu3bo0VK1bExo0bd91d1OvDDjss5s6dG+PHjy9q3O7BSS2tubVp0yZ+9atfxfDhw/d4Gdu2&#10;bYtXX3011q9fH/X19Xuc7/jjj49bb711j/MUkiCdTsc999wT06ZNi8SktbTa2tpYsGBBjBkzpmQl&#10;77vvvnHLLbeULH8hiY8++uj4zne+E3V1dYWEi9kh8OEPfziGDBnSKIvOnTvHaaed1qixxQ7yGVSs&#10;mPjWIJD8Xc+ePTvGjh1bVuX2798/Hn744ejRo0eT13XcccfFzJkzI/k+ba2tT58+MW/evDj00ENb&#10;6xLUTaBBAedngyx27iLgen8XDC+bXODEE08s6Df2nDlzmnxuCRsWcM437LK37E2lUvHzn/88Tj75&#10;5BZbUs+ePeN3v/tddO3atcVqaI6JH3300YKmOf300wuKE0SAAAECBAgQIECAAAECBAgQIECAAAEC&#10;BAgQIECAAAECBAgQIECAAAECBAgQIECAAAECBAgQIECAAAECBAgQIECAAAECBAgQIECAAAECBAgQ&#10;IECAAAECBAgQIECAAAECBAgQIECAAAECBAgQIECAAAECBAgQIECAAAEClSXQep8IXlnHyWoJECBQ&#10;dgJ9+/Ytqqb7778//vWvfxU1ZsSIEXH77bcXNaapg5Ma5s6dGzU1NfGhD30o2rdv39RTtKp8ffr0&#10;iT//+c/xiU98omzqHj16dPzmN7+Jdu3aNVtN6XQ6Lr300nj88cdj4MCBzTZvYycaNWpU/OUvf4mD&#10;Dz64sSkKHnfmmWfGpEmTCo5vysAxY8bE7NmzMw+137ZtW1Om3utznX322Y1a48SJE5v1QeI+gxp1&#10;mAwqc4Hu3bvHww8/HJ///OfLotLBgwfH/PnzY+jQoSWr57Of/Wzm+mrAgAElm6NUiY8//vh49tln&#10;Y9iwYaWaQl4CLSrg/GxR/lYxuev9VnGYWmWRvXr1iqOOOipv7X//+99jzZo1eeMENI2Ac75pHMs1&#10;S5cuXTL31C6//PJI7nU1Z0vu4917771xwAEHRF1dXUFTN3eNBRWVJ2jFihWxbNmyPFERRx55ZCS/&#10;xTQCBAgQIECAAAECBAgQIECAAAECBAgQIECAAAECBAgQIECAAAECBAgQIECAAAECBAgQIECAAAEC&#10;BAgQIECAAAECBAgQIECAAAECBAgQIECAAAECBAgQIECAAAECBAgQIECAAAECBAgQIECAAAECBAgQ&#10;IECAAAECBAgQILC7QPM+cXD32b0nQIAAgVYrMGjQoKJqTx40O378+Fi+fHlR4z772c/GtGnTihrT&#10;FMHJA2+/+tWvxp/+9KeoqanJpOzevXskD2au9Na1a9eYPXt2fOlLX2pxinPPPTcee+yxSGpqiTZm&#10;zJhIHo7+qU99qiWmzztn8rDnyZMnx7x586JPnz5545sq4LrrrovDDjusqdIVlOeYY46J3//+95E8&#10;XDtphT7cuqDkFRD0uc99LlKpVNErTc7B5m4+g5pb3HzNIVBVVRWzZs2KqVOnNsd0Wec45JBDYv78&#10;+VFbW5s1pqk6xo4dG88991xMmDChqVKWNE91dXVcf/318cgjj0T//v1LOpfkBFpawPnZ0keg/Od3&#10;vV/+x6i1VnjSSSflLb2+vj7z2y9voIAmE3DONxllWSZK7gVMmTIlc68vuffZHG3IkCGxYMGC+NjH&#10;PpaZrtB7OB07dmyO8pp0jkcffbSgfGeccUZBcYIIECBAgAABAgQIECBAgAABAgQIECBAgAABAgQI&#10;ECBAgAABAgQIECBAgAABAgQIECBAgAABAgQIECBAgAABAgQIECBAgAABAgQIECBAgAABAgQIECBA&#10;gAABAgQIECBAgAABAgQIECBAgAABAgQIECBAgAABAgQIECBAoPIE0pW3ZCsmQIAAgaYQ6N+/f3Tr&#10;1q2oVIsXL45Ro0bF888/X9S4Sy+9NKZPnx7pdPN8bQ0bNiyeeOKJuOGGG6Jr167vqfUb3/hGtGnT&#10;5j37KvFN27Zt45Zbbokrrrgiqqqqmp2gU6dOce2118btt9/eIvPvuuCePXvGgw8+mPHYf//9d+1q&#10;sdfJw6XPOuuseOGFF2LGjBmReDVna9++fTz22GPRHA9XTj4XkvPyoYcees86C324dXO6lPNcgwYN&#10;ijFjxhRVYm1tbRx99NFFjWmqYJ9BTSUpT7kJXHbZZXHnnXdGnz59mr20T3/60/GnP/0p+vXr12xz&#10;J9+h999/f9x0003RsWPHZpu3mImqq6tj6tSpsWLFivja174WyXesRqASBJyflXCUG79G1/uNtzMy&#10;t8CECRNyB/z/3jlz5hQUJ6hpBJzzTeNY7lnGjx8f//znP+MrX/lKSe+1nXvuufHMM8/EEUccsZNk&#10;06ZNO1/netHc97dy1VJo38MPP5w3NPmN8ZnPfCZvnAACBAgQIECAAAECBAgQIECAAAECBAgQIECA&#10;AAECBAgQIECAAAECBAgQIECAAAECBAgQIECAAAECBAgQIECAAAECBAgQIECAAAECBAgQIECAAAEC&#10;BAgQIECAAAECBAgQIECAAAECBAgQIECAAAECBAgQIECAAAECBAgQqEyBdGUu26oJECBAYE8F0ul0&#10;nHjiiUWnWb9+fSxcuLDocd/97ncjeaBrz549ix5b6IAOHTrE5ZdfnnlI7oc+9KEGh33gAx+Ia6+9&#10;tsG+Stx58cUXZx5efOqppzbL8pMH9p5zzjmxdOnSuPDCC5tlzkIn+dKXvhQvvvhi3HHHHTF06NBC&#10;hzV53Lhx4zJ/w3feeWcMHjy4yfMXmrBHjx5x1113xS9/+cvo3r17ocOKijvggAPij3/8Y/zwhz+M&#10;5PzdtdXV1e361usCBJJzq5iWxCfnZEs2n0EtqW/uUgmcddZZsWzZsrjooouiqqqqVNPszDtixIh4&#10;/PHH44EHHoiampqd+5vzxaRJk2Lx4sWZ7/bq6urmnDrrXN26dYtLL700VqxYEZdddlkk32sagUoU&#10;cH5W4lEvbM2u9wtzElWcQPIbduzYsXkH/eEPf4ht27bljRPQdALO+aazLOdM++yzT/zoRz+KJUuW&#10;xNlnnx3J/d+maiNHjox77rknbr/99ujSpct70m7YsOE977O96dSpU7austz/+uuvx+9///u8tY0e&#10;PToGDhyYN04AAQIECBAgQIAAAQIECBAgQIAAAQIECBAgQIAAAQIECBAgQIAAAQIECBAgQIAAAQIE&#10;CBAgQIAAAQIECBAgQIAAAQIECBAgQIAAAQIECBAgQIAAAQIECBAgQIAAAQIECBAgQIAAAQIECBAg&#10;QIAAAQIECBAgQIAAAQIECFSmQNM9XbAy/ayaAAECRQvs/gDWohOU0YBTTz21UdX07du3UeOOP/74&#10;eO655+L888+PqqqqRuVoaNDBBx8c06dPj2XLlsWUKVOiXbt2DYXt3Dd58uS45pprokOHDjv3NcWL&#10;tm3bRvv27fOm6tq1a3Ts2DFvXHMFJA8QTx4wPH/+/Bg1alRJpm3Tpk2MGzcunn766fjZz34WAwYM&#10;KMk8e5o0OYbJA5z/8Y9/xP33318yj93rrKmpidNPPz3mzZuXefDxiBEjdg9psfdnnnlmPP/88/HF&#10;L34xkjqbog0bNix++tOfZpyThzg31Hr16tXQ7ibZ11rP1XyLnzhxYhT6sO9UKhXnnHNOvpTN0r+3&#10;fwZ17ty5WRz3lkmqq6vL6juysa7JOq688spYvHhxTJgwobFpco7r379/3H777Znv1rFjx+aMbY7O&#10;QYMGxbXXXhv//ve/47rrrovk3G7ullwDjh8/Pm677bZYuXJlTJs2LXr06NHcZTTLfOX22VJu9ZTy&#10;IDT2t1Apa8qX2/mZT6jp+lvjdebeeL1f6H2bSvrsarq/8vyZvvzlL+cNeuONN+LRRx/NG9eYgOT+&#10;Q6H3e5K/lUr7O3DON+avqvWNSb7777jjjsw18c033xyf+tSnCr5fsOtqDz300J33XJ966qnIdi95&#10;/fr1uw7L+rrQexa7Jij0M73QuF1z53v961//Ot5+++18YTFp0qS8MQIIECBAgAABAgQIECBAgAAB&#10;AgQIECBAgAABAgQIECBAgAABAgQIECBAgAABAgQIECBAgAABAgQIECBAgAABAgQIECBAgAABAgQI&#10;ECBAgAABAgQIECBAgAABAgQIECBAgAABAgQIECBAgAABAgQIECBAgAABAgQIECBAoHIFUvU7WuUu&#10;38oJECBAoLUKvPLKK3HllVfGb37zm1i9enXRy+jZs2ecccYZcfbZZ8eoUaOKHp8MWLJkSdx4441x&#10;7733Zq2hpqYmk//YY4+N8847L7p3796ouVrLoOSyYsGCBfHAAw9ktqVLlza69LZt28bYsWMzDy8+&#10;+eSTo3fv3o3O1ZIDV65cGY8//vjObdWqVXtcTjqdjiOOOCLGjx8f48aNiyOPPDKSh6iXe9u2bVvG&#10;4Z577onf/va3sW7duoJKTqVSMWzYsBgzZkxMmDAhjjvuuILGCao8AZ9BlXfMK2XF//rXvzKfm/fd&#10;d1/Mnz8/6urqGrX05LP0k5/8ZJxwwgnxkY98JJLv2nJt27dvj9mzZ8ecOXMy1xaLFi2KZF9Tt06d&#10;OsUxxxyTud446aST9vprtab2k68yBZyflXncC1m16/1ClMTkE3j33Xdjv/32izVr1uQMPfXUUyP5&#10;bam1nIBzvuXsW2Lmt99+O3NdntyTffXVVzPnaPJvsj+5z9q3b9/M1qdPn8y/+++/fwwaNKigUgcP&#10;Hhwvv/xyztjkt8s777wTyT2i1tKOOuqojFmuevfdd99Yvnx5Wf82y1W/PgIECBAgQIAAAQIECBAg&#10;QIAAAQIECBAgQIAAAQIECBAgQIAAAQIECBAgQIAAAQIECBAgQIAAAQIECBAgQIAAAQIECBAgQIAA&#10;AQIECBAgQIAAAQIECBAgQIAAAQIECBAgQIAAAQIECBAgQIAAAQIECBAgQIAAAQIECBAovUCqfkcr&#10;/TRmIECAAAECpRNYtGhRPPbYY/H000/H2rVrY926dZkteWhtv379InnQ68CBA3f+mzzoetSoUdGu&#10;XbsmK+q1117LPJh348aNmQfKdujQIXr37p3ZmmySVpjohRdeiNmzZ8fSpUszPqtXr975AOPkQdad&#10;OnWK6urq6Nq1a/To0SMOPvjgGDZsWHzgAx+II488MmpqalrhqnOXnJjMmzcvXnzxxZ1/q//9m03+&#10;ffPNN6Njx46RPNA5+Rva/d/kAc/HHnts5uHPuWcq797t27dnztfkofPJA63/u23YsCGS8yd5uHWy&#10;JQaHH3545u+jvFekunIU8BlUjkdFTXsqkHxXJN+tS5YsieR7NdlWrVqV+X5Nrn2Sz87ku2PX74/B&#10;gwfHuHHjMtdCezp/S41/44034sknn4wFCxZktpUrV0Zy/fX6669HXV1d3rKqqqqib9++ceihh8bw&#10;4cN3bkOGDIl0Op13vAACBLILOD+z21Ryj+v9Sj76e772qVOnxvTp03MmSr7bk2ug5NpHa3kB53zL&#10;H4PWXEGXLl1i8+bNOZdQW1sby5cvzxlTTp3Jfb/kt0a+dtVVV8U3v/nNfGH6CRAgQIAAAQIECBAg&#10;QIAAAQIECBAgQIAAAQIECBAgQIAAAQIECBAgQIAAAQIECBAgQIAAAQIECBAgQIAAAQIECBAgQIAA&#10;AQIECBAgQIAAAQIECBAgQIAAAQIECBAgQIAAAQIECBAgQIAAAQIECBAgQIAAAQIECBAgQKCCBVL1&#10;O1oFr9/SCRAgQIAAgRYSSC5BUqlUC81evtNyKd9jo7K9S8C5tncdT6upXIHkXH7zzTfjtdde27kl&#10;GtXV1dGtW7edW/v27SsXycoJtJCA87OF4E1LYC8QWLlyZRxwwAFRV1eXczUzZsyIyZMn54zRSYBA&#10;eQu88sorsd9+++Ut8thjj425c+fmjSuXgIsuuiiuvvrqnOV07do1kvUnv1s0AgQIECBAgAABAgQI&#10;ECBAgAABAgQIECBAgAABAgQIECBAgAABAgQIECBAgAABAgQIECBAgAABAgQIECBAgAABAgQIECBA&#10;gAABAgQIECBAgAABAgQIECBAgAABAgQIECBAgAABAgQIECBAgAABAgQIECBAgAABAgQIECCQTaBt&#10;tg77CRAgQIAAAQKlFEilUqVM32pzc2m1h07hrUzAudbKDphyCWQRSM7lbt26ZbZBgwZlibKbAIGW&#10;EHB+toS6OQnsHQL7779/nHHGGXHnnXfmXNCtt94akydPzhmjkwCB8hZYtGhRQQXW1tYWFFcOQW+9&#10;9VbcdttteUv58pe/nPkdkzdQAAECBAgQIECAAAECBAgQIECAAAECBAgQIECAAAECBAgQIECAAAEC&#10;BAgQIECAAAECBAgQIECAAAECBAgQIECAAAECBAgQIECAAAECBAgQIECAAAECBAgQIECAAAECBAgQ&#10;IECAAAECBAgQIECAAAECBAgQIECAAAECBAhUtEC6oldv8QQIECBAgAABAgQIECBAgAABAgQIECBA&#10;gEBZCUyZMiXS6dz/+2LhwoUxb968sqpbMQQIFCewePHiggYMHjy4oLhyCJo1a1a89tprOUvp1q1b&#10;fOtb38oZo5MAAQIECBAgQIAAAQIECBAgQIAAAQIECBAgQIAAAQIECBAgQIAAAQIECBAgQIAAAQIE&#10;CBAgQIAAAQIECBAgQIAAAQIECBAgQIAAAQIECBAgQIAAAQIECBAgQIAAAQIECBAgQIAAAQIEgonr&#10;cgAAQABJREFUCBAgQIAAAQIECBAgQIAAAQIECCQCuZ/wyYgAAQIECBAgQIAAAQIECBAgQIAAAQIE&#10;CBAg0IwC73//++O0007LO+N1112XN0YAAQLlK/DnP/+5oOKGDx9eUFw5BN1www15y7jooouipqYm&#10;b5wAAgQIECBAgAABAgQIECBAgAABAgQIECBAgAABAgQIECBAgAABAgQIECBAgAABAgQIECBAgAAB&#10;AgQIECBAgAABAgQIECBAgAABAgQIECBAgAABAgQIECBAgAABAgQIECBAgAABAgQIECBAgAABAgQI&#10;ECBAgAABAgQIECCQqt/RMBAgQIAAAQIECBAgQIAAAQIECBAgQIAAAQIEykXgH//4RwwfPjy2b9+e&#10;taR0Oh1LliyJ973vfVljdBAgEPHcc8/FzJkz81KkUqm44ooroqqqKm/snga89dZb0atXr9iyZUvO&#10;VG3atIkNGzZEdXV1zrhy6Jw7d24cf/zxOUvp27dvvPTSS9G5c+eccToJECBAgAABAgQIECBAgAAB&#10;AgQIECBAgAABAgQIECBAgAABAgQIECBAgAABAgQIECBAgAABAgQIECBAgAABAgQIECBAgAABAgQI&#10;ECBAgAABAgQIECBAgAABAgQIECBAgAABAgQIECBAgAABAgQIECBAgAABAgQIECBAgEAi0BYDAQIE&#10;CBAgQIAAAQIECBAgQIAAAQIECBAgQKCcBIYNGxbnnXde3HLLLVnL2r59e8yYMSOzZQ3SQYBAvPHG&#10;G3H99dcXJDFu3Lj4xCc+UVDsngQ99NBDsWXLlrwpDj/88Kiurs4bVw4B1157bd4ypkyZEp07d84b&#10;J4AAAQIECBAgQIAAAQIECBAgQIAAAQIECBAgQIAAAQIECBAgQIAAAQIECBAgQIAAAQIECBAgQIAA&#10;AQIECBAgQIAAAQIECBAgQIAAAQIECBAgQIAAAQIECBAgQIAAAQIECBAgQIAAAQIECBAgQIAAAQIE&#10;CBAgQIAAAQIECCQCaQwECBAgQIAAAQIECBAgQIAAAQIECBAgQIAAgXITmD59evTo0SNnWTNnzozX&#10;X389Z4xOApUuMGzYsIIJHnzwwYJjGxv49ttvx9SpUwsafvTRRxcU19JBCxcujDlz5uQso7a2Ns4/&#10;//ycMToJECBAgAABAgQIECBAgAABAgQIECBAgAABAgQIECBAgAABAgQIECBAgAABAgQIECBAgAAB&#10;AgQIECBAgAABAgQIECBAgAABAgQIECBAgAABAgQIECBAgAABAgQIECBAgAABAgQIECBAgAABAgQI&#10;ECBAgAABAgQIECBAgMCuAuld33hNgAABAgQIECBAgAABAgQIECBAgAABAgQIECgHgV69esVll12W&#10;s5RNmzbFjBkzcsboJFDpAjU1NdG/f/+CGB588MHYvn17QbGNDUrO66VLlxY0/NRTTy0orqWDfvCD&#10;H+Qt4eqrr46qqqq8cQIIECBAgAABAgQIECBAgAABAgQIECBAgAABAgQIECBAgAABAgQIECBAgAAB&#10;AgQIECBAgAABAgQIECBAgAABAgQIECBAgAABAgQIECBAgAABAgQIECBAgAABAgQIECBAgAABAgQI&#10;ECBAgAABAgQIECBAgAABAgQIECBAgMB/BVL1O9p/3/iXAAECBAgQIECAAAECBAgQIECAAAECBAgQ&#10;IFAuAtu3b48PfvCD8dRTT2UtqaamJlauXBldunTJGqODQKULjBs3Lh555JGCGK688sq46KKLCoot&#10;NmjhwoUxcuTI2LZtW96hI0aMiGeffTZvXEsHLF++PA488MCoq6vLWsqxxx4bc+fOzdqvgwABAgQI&#10;ECBAgAABAgQIECBAgAABAgQIECBAgAABAgQIECBAgAABAgQIECBAgAABAgQIECBAgAABAgQIECBA&#10;gAABAgQIECBAgAABAgQIECBAgAABAgQIECBAgAABAgQIECBAgAABAgQIECBAgAABAgQIECBAgAAB&#10;AgQINCSQbminfQQIECBAgAABAgQIECBAgAABAgQIECBAgACBlhZIp9Pxk5/8JNq0aZO1lA0bNsRN&#10;N92UtV8HAQIRxx13XMEMl1xySTz//PMFxxcauHDhwjj55JNj27ZtBQ2ZNGlSQXEtHXTllVdGXV1d&#10;1jLatm0b119/fdZ+HQQIECBAgAABAgQIECBAgAABAgQIECBAgAABAgQIECBAgAABAgQIECBAgAAB&#10;AgQIECBAgAABAgQIECBAgAABAgQIECBAgAABAgQIECBAgAABAgQIECBAgAABAgQIECBAgAABAgQI&#10;ECBAgAABAgQIECBAgAABAgQIECBAIJtAqn5Hy9ZpPwECBAgQIECAAAECBAgQIECAAAECBAgQIECg&#10;pQW+/vWvx4wZM7KWsc8++8TLL78cHTp0yBqjg0AlC6xduzYGDhwY77zzTkEMBx10UPzud7+LIUOG&#10;FBSfL2jWrFkxadKk2LJlS77QTH///v1jyZIl0aVLl4LiWypozZo1MWjQoNi6dWvWEiZPnpzz8yvr&#10;QB0ECBAgQIAAAQIECBAgQIAAAQIECBAgQIAAAQIECBAgQIAAAQIECBAgQIAAAQIECBAgQIAAAQIE&#10;CBAgQIAAAQIECBAgQIAAAQIECBAgQIAAAQIECBAgQIAAAQIECBAgQIAAAQIECBAgQIAAAQIECBAg&#10;QIAAAQIECBAgUPEC6YoXAECAAAECBAgQIECAAAECBAgQIECAAAECBAiUtcBll10WAwYMyFrjmjVr&#10;4tZbb83ar4NApQv07t07TjnllIIZlixZEiNHjow77rgj6urqCh63e+ALL7wQ5513XpxzzjmxZcuW&#10;3bsbfJ9KpWLWrFnRpUuXBvvLaec111wTW7duzVpSr169Ytq0aVn7dRAgQIAAAQIECBAgQIAAAQIE&#10;CBAgQIAAAQIECBAgQIAAAQIECBAgQIAAAQIECBAgQIAAAQIECBAgQIAAAQIECBAgQIAAAQIECBAg&#10;QIAAAQIECBAgQIAAAQIECBAgQIAAAQIECBAgQIAAAQIECBAgQIAAAQIECBAgQIAAgVwCqfodLVeA&#10;PgIECBAgQIAAAQIECBAgQIAAAQIECBAgQIBASwvcf//9ccopp2QtY7/99otly5ZFVVVV1hgdBCpZ&#10;4IknnojRo0cXTZCcWxdccEF88pOfjKFDh0Y6nc6ZY/Xq1fGrX/0qfvGLX8QzzzyTM7ahzosvvjiu&#10;uOKKhrrKat+6deuitrY2Nm3alLWum2++Oc4///ys/ToIECBAgAABAgQIECBAgAABAgQIECBAgAAB&#10;AgQIECBAgAABAgQIECBAgAABAgQIECBAgAABAgQIECBAgAABAgQIECBAgAABAgQIECBAgAABAgQI&#10;ECBAgAABAgQIECBAgAABAgQIECBAgAABAgQIECBAgAABAgQIECBAgEAugVT9jpYrQB8BAgQIECBA&#10;gAABAgQIECBAgAABAgQIECBAoBwEJkyYEA888EDWUm688ca44IILsvbrIFDpAl/72tfihhtuaDRD&#10;ly5d4vDDD4++fftG9+7do2PHjrFhw4ZYvXp1ZluzZk3mfWMnGDlyZDz55JPRrl27xqZotnHf/va3&#10;44orrsg636hRozJrSafTWWN0ECBAgAABAgQIECBAgAABAgQIECBAgAABAgQIECBAgAABAgQIECBA&#10;gAABAgQIECBAgAABAgQIECBAgAABAgQIECBAgAABAgQIECBAgAABAgQIECBAgAABAgQIECBAgAAB&#10;AgQIECBAgAABAgQIECBAgAABAgQIECBAgACBXAKp+h0tV4A+AgQIECBAgAABAgQIECBAgAABAgQI&#10;ECBAgEA5CPz73/+OoUOHxsaNGxssp3///vHSSy9Fhw4dGuy3k0ClC7z99tsxatSoeP7558uOonPn&#10;zvHMM8/EgQceWHa17V7QunXrora2NjZt2rR7V+Z9mzZt4qmnnooRI0Y02G8nAQIECBAgQIAAAQIE&#10;CBAgQIAAAQIECBAgQIAAAQIECBAgQIAAAQIECBAgQIAAAQIECBAgQIAAAQIECBAgQIAAAQIECBAg&#10;QIAAAQIECBAgQIAAAQIECBAgQIAAAQIECBAgQIAAAQIECBAgQIAAAQIECBAgQIAAAQIECBAoRCBd&#10;SJAYAgQIECBAgAABAgQIECBAgAABAgQIECBAgEBLCwwcODCmT5+etYxVq1bFj3/846z9OghUukCH&#10;Dh3irrvuit69e5cVRceOHWPmzJlx4IEHllVd2Yq5+uqrY9OmTdm648ILL4wRI0Zk7ddBgAABAgQI&#10;ECBAgAABAgQIECBAgAABAgQIECBAgAABAgQIECBAgAABAgQIECBAgAABAgQIECBAgAABAgQIECBA&#10;gAABAgQIECBAgAABAgQIECBAgAABAgQIECBAgAABAgQIECBAgAABAgQIECBAgAABAgQIECBAgAAB&#10;AgQKEUjV72iFBIohQIAAAQIECBAgQIAAAQIECBAgQIAAAQIECLS0wPbt2+Ooo46Kv/zlLw2W0rt3&#10;71i+fHl06dKlwX47CRCIePnll+PEE0+MxYsXtzjHIYccEnfffXck/7aGtm7duhg0aFBs3ry5wXL3&#10;33//WLRoUXTu3LnBfjsJECBAgAABAgQIECBAgAABAgQIECBAgAABAgQIECBAgAABAgQIECBAgAAB&#10;AgQIECBAgAABAgQIECBAgAABAgQIECBAgAABAgQIECBAgAABAgQIECBAgAABAgQIECBAgAABAgQI&#10;ECBAgAABAgQIECBAgAABAgQIECBAgEChAulCA8URIECAAAECBAgQIECAAAECBAgQIECAAAECBFpa&#10;IJ1Ox09/+tNo165dg6WsXbs2ZsyY0WCfnQQI/D+B2traePLJJ2P8+PEtSnL++efH3/72tzjkkENa&#10;tI5iJr/qqqti8+bNWYf86Ec/is6dO2ft10GAAAECBAgQIECAAAECBAgQIECAAAECBAgQIECAAAEC&#10;BAgQIECAAAECBAgQIECAAAECBAgQIECAAAECBAgQIECAAAECBAgQIECAAAECBAgQIECAAAECBAgQ&#10;IECAAAECBAgQIECAAAECBAgQIECAAAECBAgQIECAAAECBAoVSNXvaIUGiyNAgAABAgQIECBAgAAB&#10;AgQIECBAgAABAgQIlIPAJZdcEpdffnmDpfTo0SNefvnl6NatW4P9dhIg8L8C9913X3znO9+JpUuX&#10;/u/OEr/q3r173HrrrTFx4sQSz9S06deuXRu1tbWxefPmBhMn67n33nsb7LOTAAECBAgQIECAAAEC&#10;BAgQIECAAAECBAgQIECAAAECBAgQIECAAAECBAgQIECAAAECBAgQIECAAAECBAgQIECAAAECBAgQ&#10;IECAAAECBAgQIECAAAECBAgQIECAAAECBAgQIECAAAECBAgQIECAAAECBAgQIECAAAECBAgUK5Au&#10;doB4AgQIECBAgAABAgQIECBAgAABAgQIECBAgEBLC0ydOjUOOuigBst47bXXYu7cuQ322UmAwHsF&#10;TjnllFi0aFHcdNNNWc+p945o3LtUKhUf/ehH48Ybb4xly5bFxIkTG5eoBUf9+te/js2bNzdYQXV1&#10;dcyYMaPBPjsJECBAgAABAgQIECBAgAABAgQIECBAgAABAgQIECBAgAABAgQIECBAgAABAgQIECBA&#10;gAABAgQIECBAgAABAgQIECBAgAABAgQIECBAgAABAgQIECBAgAABAgQIECBAgAABAgQIECBAgAAB&#10;AgQIECBAgAABAgQIECBAgEBjBFL1O1pjBhpDgAABAgQIECBAgAABAgQIECBAgAABAgQIEGhJgTff&#10;fDOSbfeWSqViwIABu+/2ngCBAgSeeeaZuOuuu+Luu++OV155pYARuUNGjhwZZ555Zpx++ukxcODA&#10;3MFl3rt169ZYu3Ztg1V27Ngxevbs2WCfnQQIECBAgAABAgQIECBAgAABAgQIECBAgAABAgQIECBA&#10;gAABAgQIECBAgAABAgQIECBAgAABAgQIECBAgAABAgQIECBAgAABAgQIECBAgAABAgQIECBAgAAB&#10;AgQIECBAgAABAgQIECBAgAABAgQIECBAgAABAgQIECBAoDECqfodrTEDjSFAgAABAgQIECBAgAAB&#10;AgQIECBAgAABAgQIECBAYO8VWLVqVTz77LOZ7bnnnov//Oc/8cYbb+zc3nnnnejZs2fss88+0a9f&#10;v8y/u74eNmxYHHDAAXsvkJURIECAAAECBAgQIECAAAECBAgQIECAAAECBAgQIECAAAECBAgQIECA&#10;AAECBAgQIECAAAECBAgQIECAAAECBAgQIECAAAECBAgQIECAAAECBAgQIECAAAECBAgQIECAAAEC&#10;BAgQIECAAAECBAgQIECAAAECBAgQIECAAIESCqTqd7QS5peaAAECBAgQIECAAAECBAgQIECAAAEC&#10;BAgQIECAAAECBAgQIECAAAECBAgQIECAAAECBAgQIECAAAECBAgQIECAAAECBAgQIECAAAECBAgQ&#10;IECAAAECBAgQIECAAAECBAgQIECAAAECBAgQIECAAAECBAgQIECAAAECBAgQIECAAAECBAgQIECA&#10;AAECBAgQIECAAAECBAgQIECAAIEiBNJFxAolQIAAAQIECBAgQIAAAQIECBAgQIAAAQIECBAgQIAA&#10;AQIECBAgQIAAAQIECBAgQIAAAQIECBAgQIAAAQIECBAgQIAAAQIECBAgQIAAAQIECBAgQIAAAQIE&#10;CBAgQIAAAQIECBAgQIAAAQIECBAgQIAAAQIECBAgQIAAAQIECBAgQIAAAQIECBAgQIAAAQIECBAg&#10;QIAAAQIECBAgQKDEAukS55eeAAECBAgQIECAAAECBAgQIECAAAECBAgQIECAAAECBAgQIECAAAEC&#10;BAgQIECAAAECBAgQIECAAAECBAgQIECAAAECBAgQIECAAAECBAgQIECAAAECBAgQIECAAAECBAgQ&#10;IECAAAECBAgQIECAAAECBAgQIECAAAECBAgQIECAAAECBAgQIECAAAECBAgQIECAAAECBAgQIECA&#10;AIEiBNJFxAolQIAAAQIECBAgQIAAAQIECBAgQIAAAQIECBAgQIAAAQIECBAgQIAAAQIECBAgQIAA&#10;AQIECBAgQIAAAQIECBAgQIAAAQIECBAgQIAAAQIECBAgQIAAAQIECBAgQIAAAQIECBAgQIAAAQIE&#10;CBAgQIAAAQIECBAgQIAAAQIECBAgQIAAAQIECBAgQIAAAQIECBAgQIAAAQIECBAgQKDEAukS55ee&#10;AAECBAgQIECAAAECBAgQIECAAAECBAgQIECAAAECBAgQIECAAAECBAgQIECAAAECBAgQIECAAAEC&#10;BAgQIECAAAECBAgQIECAAAECBAgQIECAAAECBAgQIECAAAECBAgQIECAAAECBAgQIECAAAECBAgQ&#10;IECAAAECBAgQIECAAAECBAgQIECAAAECBAgQIECAAAECBAgQIECAAIEiBNJFxAolQIAAAQIECBAg&#10;QIAAAQIECBAgQIAAAQIECBAgQIAAAQIECBAgQIAAAQIECBAgQIAAAQIECBAgQIAAAQIECBAgQIAA&#10;AQIECBAgQIAAAQIECBAgQIAAAQIECBAgQIAAAQIECBAgQIAAAQIECBAgQIAAAQIECBAgQIAAAQIE&#10;CBAgQIAAAQIECBAgQIAAAQIECBAgQIAAAQIECBAgQKDEAukS55eeAAECBAgQIECAAAECBAgQIECA&#10;AAECBAgQIECAAAECBAgQIECAAAECBAgQIECAAAECBAgQIECAAAECBAgQIECAAAECBAgQIECAAAEC&#10;BAgQIECAAAECBAgQIECAAAECBAgQIECAAAECBAgQIECAAAECBAgQIECAAAECBAgQIECAAAECBAgQ&#10;IECAAAECBAgQIECAAAECBAgQIECAAIEiBNJFxAolQIAAAQIECBAgQIAAAQIECBAgQIAAAQIECBAg&#10;QIAAAQIECBAgQIAAAQIECBAgQIAAAQIECBAgQIAAAQIECBAgQIAAAQIECBAgQIAAAQIECBAgQIAA&#10;AQIECBAgQIAAAQIECBAgQIAAAQIECBAgQIAAAQIECBAgQIAAAQIECBAgQIAAAQIECBAgQIAAAQIE&#10;CBAgQIAAAQIECBAgQKDEAukS55eeAAECBAgQIECAAAECBAgQIECAAAECBAgQIECAAAECBAgQIECA&#10;AAECBAgQIECAAAECBAgQIECAAAECBAgQIECAAAECBAgQIECAAAECBAgQIECAAAECBAgQIECAAAEC&#10;BAgQIECAAAECBAgQIECAAAECBAgQIECAAAECBAgQIECAAAECBAgQIECAAAECBAgQIECAAAECBAgQ&#10;IECAAIEiBNJFxAolQIAAAQIECBAgQIAAAQIECBAgQIAAAQIECBAgQIAAAQIECBAgQIAAAQIECBAg&#10;QIAAAQIECBAgQIAAAQIECBAgQIAAAQIECBAgQIAAAQIECBAgQIAAAQIECBAgQIAAAQIECBAgQIAA&#10;AQIECBAgQIAAAQIECBAgQIAAAQIECBAgQIAAAQIECBAgQIAAAQIECBAgQIAAAQIECBAgQKDEAukS&#10;55eeAAECBAgQIECAAAECBAgQIECAAAECBAgQIECAAAECBAgQIECAAAECBAgQIECAAAECBAgQIECA&#10;AAECBAgQIECAAAECBAgQIECAAAECBAgQIECAAAECBAgQIECAAAECBAgQIECAAAECBAgQIECAAAEC&#10;BAgQIECAAAECBAgQIECAAAECBAgQIECAAAECBAgQIECAAAECBAgQIECAAIEiBNJFxAolQIAAAQIE&#10;CBAgQIAAAQIECBAgQIAAAQIECBAgQIAAAQIECBAgQIAAAQIECBAgQIAAAQIECBAgQIAAAQIECBAg&#10;QIAAAQIECBAgQIAAAQIECBAgQIAAAQIECBAgQIAAAQIECBAgQIAAAQIECBAgQIAAAQIECBAgQIAA&#10;AQIECBAgQIAAAQIECBAgQIAAAQIECBAgQIAAAQIECBAgQKDEAukS55eeAAECBAgQIECAAAECBAgQ&#10;IECAAAECBAgQIECAAAECBAgQIECAAAECBAgQIECAAAECBAgQIECAAAECBAgQIECAAAECBAgQIECA&#10;AAECBAgQIECAAAECBAgQIECAAAECBAgQIECAAAECBAgQIECAAAECBAgQIECAAAECBAgQIECAAAEC&#10;BAgQIECAAAECBAgQIECAAAECBAgQIECAAIEiBNJFxAolQIAAAQIECBAgQIAAAQIECBAgQIAAAQIE&#10;CBAgQIAAAQIECBAgQIAAAQIECBAgQIAAAQIECBAgQIAAAQIECBAgQIAAAQIECBAgQIAAAQIECBAg&#10;QIAAAQIECBAgQIAAAQIECBAgQIAAAQIECBAgQIAAAQIECBAgQIAAAQIECBAgQIAAAQIECBAgQIAA&#10;AQIECBAgQIAAAQIECBAgQKDEAukS55eeAAECBAgQIECAAAECBAgQIECAAAECBAgQIECAAAECBAgQ&#10;IECAAAECBAgQIECAAAECBAgQIECAAAECBAgQIECAAAECBAgQIECAAAECBAgQIECAAAECBAgQIECA&#10;AAECBAgQIECAAAECBAgQIECAAAECBAgQIECAAAECBAgQIECAAAECBAgQIECAAAECBAgQIECAAAEC&#10;BAgQIECAAIEiBNJFxAolQIAAAQIECBAgQIAAAQIECBAgQIAAAQIECBAgQIAAAQIECBAgQIAAAQIE&#10;CBAgQIAAAQIECBAgQIAAAQIECBAgQIAAAQIECBAgQIAAAQIECBAgQIAAAQIECBAgQIAAAQIECBAg&#10;QIAAAQIECBAgQIAAAQIECBAgQIAAAQIECBAgQIAAAQIECBAgQIAAAQIECBAgQIAAAQIECBAgQKDE&#10;AukS55eeAAECBAgQIECAAAECBAgQIECAAAECBAgQIECAAAECBAgQIECAAAECBAgQIECAAAECBAgQ&#10;IECAAAECBAgQIECAAAECBAgQIECAAAECBAgQIECAAAECBAgQIECAAAECBAgQIECAAAECBAgQIECA&#10;AAECBAgQIECAAAECBAgQIECAAAECBAgQIECAAAECBAgQIECAAAECBAgQIECAAIEiBNJFxAolQIAA&#10;AQIECBAgQIAAAQIECBAgQIAAAQIECBAgQIAAAQIECBAgQIAAAQIECBAgQIAAAQIECBAgQIAAAQIE&#10;CBAgQIAAAQIECBAgQIAAAQIECBAgQIAAAQIECBAgQIAAAQIECBAgQIAAAQIECBAgQIAAAQIECBAg&#10;QIAAAQIECBAgQIAAAQIECBAgQIAAAQIECBAgQIAAAQIECBAgQKDEAukS55eeAAECBAgQIECAAAEC&#10;BAgQIECAAAECBAgQIECAAAECBAgQIECAAAECBAgQIECAAAECBAgQIECAAAECBAgQIECAAAECBAgQ&#10;IECAAAECBAgQIECAAAECBAgQIECAAAECBAgQIECAAAECBAgQIECAAAECBAgQIECAAAECBAgQIECA&#10;AAECBAgQIECAAAECBAgQIECAAAECBAgQIECAAIEiBNJFxAolQIAAAQIECBAgQIAAAQIECBAgQIAA&#10;AQIECBAgQIAAAQIECBAgQIAAAQIECBAgQIAAAQIECBAgQIAAAQIECBAgQIAAAQIECBAgQIAAAQIE&#10;CBAgQIAAAQIECBAgQIAAAQIECBAgQIAAAQIECBAgQIAAAQIECBAgQIAAAQIECBAgQIAAAQIECBAg&#10;QIAAAQIECBAgQIAAAQIECBAgQKDEAukS55eeAAECBAgQIECAAAECBAgQIECAAAECBAgQIECAAAEC&#10;BAgQIECAAAECBAgQIECAAAECBAgQIECAAAECBAgQIECAAAECBAgQIECAAAECBAgQIECAAAECBAgQ&#10;IECAAAECBAgQIECAAAECBAgQIECAAAECBAgQIECAAAECBAgQIECAAAECBAgQIECAAAECBAgQIECA&#10;AAECBAgQIECAAIEiBNJFxAolQIAAAQIECBAgQIAAAQIECBAgQIAAAQIECBAgQIAAAQIECBAgQIAA&#10;AQIECBAgQIAAAQIECBAgQIAAAQIECBAgQIAAAQIECBAgQIAAAQIECBAgQIAAAQIECBAgQIAAAQIE&#10;CBAgQIAAAQIECBAgQIAAAQIECBAgQIAAAQIECBAgQIAAAQIECBAgQIAAAQIECBAgQIAAAQIECBAg&#10;QKDEAukS55eeAAECBAgQIECAAAECBAgQIECAAAECBAgQIECAAAECBAgQIECAAAECBAgQIECAAAEC&#10;BAgQIECAAAECBAgQIECAAAECBAgQIECAAAECBAgQIECAAAECBAgQIECAAAECBAgQIECAAAECBAgQ&#10;IECAAAECBAgQIECAAAECBAgQIECAAAECBAgQIECAAAECBAgQIECAAAECBAgQIECAAIEiBNJFxAol&#10;QIAAAQIECBAgQIAAAQIECBAgQIAAAQIECBAgQIAAAQIECBAgQIAAAQIECBAgQIAAAQIECBAgQIAA&#10;AQIECBAgQIAAAQIECBAgQIAAAQIECBAgQIAAAQIECBAgQIAAAQIECBAgQIAAAQIECBAgQIAAAQIE&#10;CBAgQIAAAQIECBAgQIAAAQIECBAgQIAAAQIECBAgQIAAAQIECBAgQKDEAukS55eeAAECBAgQIECA&#10;AAECBAgQIECAAAECBAgQIECAAAECBAgQIECAAAECBAgQIECAAAECBAgQIECAAAECBAgQIECAAAEC&#10;BAgQIECAAAECBAgQIECAAAECBAgQIECAAAECBAgQIECAAAECBAgQIECAAAECBAgQIECAAAECBAgQ&#10;IECAAAECBAgQIECAAAECBAgQIECAAAECBAgQIECAAIEiBNJFxAolQIAAAQIECBAgQIAAAQIECBAg&#10;QIAAAQIECBAgQIAAAQIECBAgQIAAAQIECBAgQIAAAQIECBAgQIAAAQIECBAgQIAAAQIECBAgQIAA&#10;AQIECBAgQIAAAQIECBAgQIAAAQIECBAgQIAAAQIECBAgQIAAAQIECBAgQIAAAQIECBAgQIAAAQIE&#10;CBAgQIAAAQIECBAgQIAAAQIECBAgQKDEAukS55eeAAECBAgQIECAAAECBAgQIECAAAECBAgQIECA&#10;AAECBAgQIECAAAECBAgQIECAAAECBAgQIECAAAECBAgQIECAAAECBAgQIECAAAECBAgQIECAAAEC&#10;BAgQIECAAAECBAgQIECAAAECBAgQIECAAAECBAgQIECAAAECBAgQIECAAAECBAgQIECAAAECBAgQ&#10;IECAAAECBAgQIECAAIEiBNJFxAolQIAAAQIECBAgQIAAAQIECBAgQIAAAQIECBAgQIAAAQIECBAg&#10;QIAAAQIECBAgQIAAAQIECBAgQIAAAQIECBAgQIAAAQIECBAgQIAAAQIECBAgQIAAAQIECBAgQIAA&#10;AQIECBAgQIAAAQIECBAgQIAAAQIECBAgQIAAAQIECBAgQIAAAQIECBAgQIAAAQIECBAgQIAAAQIE&#10;CBAgQKDEAukS55eeAAECBAgQIECAAAECBAgQIECAAAECBAgQIECAAAECBAgQIECAAAECBAgQIECA&#10;AAECBAgQIECAAAECBAgQIECAAAECBAgQIECAAAECBAgQIECAAAECBAgQIECAAAECBAgQIECAAAEC&#10;BAgQIECAAAECBAgQIECAAAECBAgQIECAAAECBAgQIECAAAECBAgQIECAAAECBAgQIECAAIEiBNJF&#10;xAolQIAAAQIECBAgQIAAAQIECBAgQIAAAQIECBAgQIAAAQIECBAgQIAAAQIECBAgQIAAAQIECBAg&#10;QIAAAQIECBAgQIAAAQIECBAgQIAAAQIECBAgQIAAAQIECBAgQIAAAQIECBAgQIAAAQIECBAgQIAA&#10;AQIECBAgQIAAAQIECBAgQIAAAQIECBAgQIAAAQIECBAgQIAAAQIECBAgQKDEAukS55eeAAECBAgQ&#10;IECAAAECBAgQIECAAAECBAgQIECAAAECBAgQIECAAAECBAgQIECAAAECBAgQIECAAAECBAgQIECA&#10;AAECBAgQIECAAAECBAgQIECAAAECBAgQIECAAAECBAgQIECAAAECBAgQIECAAAECBAgQIECAAAEC&#10;BAgQIECAAAECBAgQIECAAAECBAgQIECAAAECBAgQIECAAIEiBNJFxAolQIAAAQIECBAgQIAAAQIE&#10;CBAgQIAAAQIECBAgQIAAAQIECBAgQIAAAQIECBAgQIAAAQIECBAgQIAAAQIECBAgQIAAAQIECBAg&#10;QIAAAQIECBAgQIAAAQIECBAgQIAAAQIECBAgQIAAAQIECBAgQIAAAQIECBAgQIAAAQIECBAgQIAA&#10;AQIECBAgQIAAAQIECBAgQIAAAQIECBAgQKDEAukS55eeAAECBAgQIECAAAECBAgQIECAAAECBAgQ&#10;IECAAAECBAgQIECAAAECBAgQIECAAAECBAgQIECAAAECBAgQIECAAAECBAgQIECAAAECBAgQIECA&#10;AAECBAgQIECAAAECBAgQIECAAAECBAgQIECAAAECBAgQIECAAAECBAgQIECAAAECBAgQIECAAAEC&#10;BAgQIECAAAECBAgQIECAAIEiBNJFxAolQIAAAQIECBAgQIAAAQIECBAgQIAAAQIECBAgQIAAAQIE&#10;CBAgQIAAAQIECBAgQIAAAQIECBAgQIAAAQIECBAgQIAAAQIECBAgQIAAAQIECBAgQIAAAQIECBAg&#10;QIAAAQIECBAgQIAAAQIECBAgQIAAAQIECBAgQIAAAQIECBAgQIAAAQIECBAgQIAAAQIECBAgQIAA&#10;AQIECBAgQKDEAukS55eeAAECBAgQIECAAAECBAgQIECAAAECBAgQIECAAAECBAgQIECAAAECBAgQ&#10;IECAAAECBAgQIECAAAECBAgQIECAAAECBAgQIECAAAECBAgQIECAAAECBAgQIECAAAECBAgQIECA&#10;AAECBAgQIECAAAECBAgQIECAAAECBAgQIECAAAECBAgQIECAAAECBAgQIECAAAECBAgQIECAAIEi&#10;BNJFxAolQIAAAQIECBAgQIAAAQIECBAgQIAAAQIECBAgQIAAAQIECBAgQIAAAQIECBAgQIAAAQIE&#10;CBAgQIAAAQIECBAgQIAAAQIECBAgQIAAAQIECBAgQIAAAQIECBAgQIAAAQIECBAgQIAAAQIECBAg&#10;QIAAAQIECBAgQIAAAQIECBAgQIAAAQIECBAgQIAAAQIECBAgQIAAAQIECBAgQKDEAukS55eeAAEC&#10;BAgQIECAAAECBAgQIECAAAECBAgQIECAAAECBAgQIECAAAECBAgQIECAAAECBAgQIECAAAECBAgQ&#10;IECAAAECBAgQIECAAAECBAgQIECAAAECBAgQIECAAAECBAgQIECAAAECBAgQIECAAAECBAgQIECA&#10;AAECBAgQIECAAAECBAgQIECAAAECBAgQIECAAAECBAgQIECAAIEiBNJFxAolQIAAAQIECBAgQIAA&#10;AQIECBAgQIAAAQIECBAgQIAAAQIECBAgQIAAAQIECBAgQIAAAQIECBAgQIAAAQIECBAgQIAAAQIE&#10;CBAgQIAAAQIECBAgQIAAAQIECBAgQIAAAQIECBAgQIAAAQIECBAgQIAAAQIECBAgQIAAAQIECBAg&#10;QIAAAQIECBAgQIAAAQIECBAgQIAAAQIECBAgQKDEAukS55eeAAECBAgQIECAAAECBAgQIECAAAEC&#10;BAgQIECAAAECBAgQIECAAAECBAgQIECAAAECBAgQIECAAAECBAgQIECAAAECBAgQIECAAAECBAgQ&#10;IECAAAECBAgQIECAAAECBAgQIECAAAECBAgQIECAAAECBAgQIECAAAECBAgQIECAAAECBAgQIECA&#10;AAECBAgQIECAAAECBAgQIECAAIEiBNJFxAolQIAAAQIECBAgQIAAAQIECBAgQIAAAQIECBAgQIAA&#10;AQIECBAgQIAAAQIECBAgQIAAAQIECBAgQIAAAQIECBAgQIAAAQIECBAgQIAAAQIECBAgQIAAAQIE&#10;CBAgQIAAAQIECBAgQIAAAQIECBAgQIAAAQIECBAgQIAAAQIECBAgQIAAAQIECBAgQIAAAQIECBAg&#10;QIAAAQIECBAgQKDEAukS55eeAAECBAgQIECAAAECBAgQIECAAAECBAgQIECAAAECBAgQIECAAAEC&#10;BAgQIECAAAECBAgQIECAAAECBAgQIECAAAECBAgQIECAAAECBAgQIECAAAECBAgQIECAAAECBAgQ&#10;IECAAAECBAgQIECAAAECBAgQIECAAAECBAgQIECAAAECBAgQIECAAAECBAgQIECAAAECBAgQIECA&#10;AIEiBNJFxAolQIAAAQIECBAgQIAAAQIECBAgQIAAAQIECBAgQIAAAQIECBAgQIAAAQIECBAgQIAA&#10;AQIECBAgQIAAAQIECBAgQIAAAQIECBAgQIAAAQIECBAgQIAAAQIECBAgQIAAAQIECBAgQIAAAQIE&#10;CBAgQIAAAQIECBAgQIAAAQIECBAgQIAAAQIECBAgQIAAAQIECBAgQIAAAQIECBAgQKDEAukS55ee&#10;AAECBAgQIECAAAECBAgQIECAAAECBAgQIECAAAECBAgQIECAAAECBAgQIECAAAECBAgQIECAAAEC&#10;BAgQIECAAAECBAgQIECAAAECBAgQIECAAAECBAgQIECAAAECBAgQIECAAAECBAgQIECAAAECBAgQ&#10;IECAAAECBAgQIECAAAECBAgQIECAAAECBAgQIECAAAECBAgQIECAAIEiBNJFxAolQIAAAQIECBAg&#10;QIAAAQIECBAgQIAAAQIECBAgQIAAAQIECBAgQIAAAQIECBAgQIAAAQIECBAgQIAAAQIECBAgQIAA&#10;AQIECBAgQIAAAQIECBAgQIAAAQIECBAgQIAAAQIECBAgQIAAAQIECBAgQIAAAQIECBAgQIAAAQIE&#10;CBAgQIAAAQIECBAgQIAAAQIECBAgQIAAAQIECBAgQKDEAm1LnF96AgQI7NUC69ati/r6+qxrTKVS&#10;0atXr6z9OggQIECgcgVyfX8kKsl3iEaAAAECBAgQIECAAAECBAgQIECAAAECBAgQIECAAAECBAgQ&#10;IECAAAECBAgQIECAAAECBAgQIECAAAECBAgQIECAAAECBAgQIECAAAECBAgQIECAAAECBAgQIECA&#10;AAECBAgQIECAAAECBAgQIECAAAECBAgQIECAAAECBAgQIECAAAECBAgQIECAAAECBAhUpkCqfker&#10;zKVbNQECBPZcoHPnzvHWW29lTdSpU6fYvHlz1n4dBAgQIFCZAi+++GJs2bIl5+IPOuigqKqqyhmj&#10;kwABAgQIECBAgAABAgQIECBAgAABAgQIECBAgAABAgQIECBAgAABAgQIECBAgAABAgQIECBAgAAB&#10;AgQIECBAgAABAgQIECBAgAABAgQIECBAgAABAgQIECBAgAABAgQIECBAgAABAgQIECBAgAABAgQI&#10;ECBAgAABAgQIECBAgAABAgQIECBAgAABAgQIENg7BdJ757KsigABAgQIECBAgAABAgQIECBAgAAB&#10;AgQIECBAgAABAgQIECBAgAABAgQIECBAgAABAgQIECBAgAABAgQIECBAgAABAgQIECBAgAABAgQI&#10;ECBAgAABAgQIECBAgAABAgQIECBAgAABAgQIECBAgAABAgQIECBAgAABAgQIECBAgAABAgQIECBA&#10;gAABAgQIECBAgAABAgQIECBAgEDrFEi3zrJVTYAAAQIECBAgQIAAAQIECBAgQIAAAQIECBAgQIAA&#10;AQIECBAgQIAAAQIECBAgQIAAAQIECBAgQIAAAQIECBAgQIAAAQIECBAgQIAAAQIECBAgQIAAAQIE&#10;CBAgQIAAAQIECBAgQIAAAQIECBAgQIAAAQIECBAgQIAAAQIECBAgQIAAAQIECBAgQIAAAQIECBAg&#10;QIAAAQIECBAgQGDvFEjvncuyKgIECBAgQIAAAQIECBAgQIAAAQIECBAgQIAAAQIECBAgQIAAAQIE&#10;CBAgQIAAAQIECBAgQIAAAQIECBAgQIAAAQIECBAgQIAAAQIECBAgQIAAAQIECBAgQIAAAQIECBAg&#10;QIAAAQIECBAgQIAAAQIECBAgQIAAAQIECBAgQIAAAQIECBAgQIAAAQIECBAgQIAAAQIECBAgQIAA&#10;AQKtUyDdOstWNQECBAgQIECAAAECBAgQIECAAAECBAgQIECAAAECBAgQIECAAAECBAgQIECAAAEC&#10;BAgQIECAAAECBAgQIECAAAECBAgQIECAAAECBAgQIECAAAECBAgQIECAAAECBAgQIECAAAECBAgQ&#10;IECAAAECBAgQIECAAAECBAgQIECAAAECBAgQIECAAAECBAgQIECAAAECBAgQIECAAIG9UyC9dy7L&#10;qggQIECAAAECBAgQIECAAAECBAgQIECAAAECBAgQIECAAAECBAgQIECAAAECBAgQIECAAAECBAgQ&#10;IECAAAECBAgQIECAAAECBAgQIECAAAECBAgQIECAAAECBAgQIECAAAECBAgQIECAAAECBAgQIECA&#10;AAECBAgQIECAAAECBAgQIECAAAECBAgQIECAAAECBAgQIECAAAECBAi0ToF06yxb1QQIECBAgAAB&#10;AgQIECBAgAABAgQIECBAgAABAgQIECBAgAABAgQIECBAgAABAgQIECBAgAABAgQIECBAgAABAgQI&#10;ECBAgAABAgQIECBAgAABAgQIECBAgAABAgQIECBAgAABAgQIECBAgAABAgQIECBAgAABAgQIECBA&#10;gAABAgQIECBAgAABAgQIECBAgAABAgQIECBAgAABAgT2ToH03rksqyJAgAABAgQIECBAgAABAgQI&#10;ECBAgAABAgQIECBAgAABAgQIECBAgAABAgQIECBAgAABAgQIECBAgAABAgQIECBAgAABAgQIECBA&#10;gAABAgQIECBAgAABAgQIECBAgAABAgQIECBAgAABAgQIECBAgAABAgQIECBAgAABAgQIECBAgAAB&#10;AgQIECBAgAABAgQIECBAgAABAgQIECDQOgXSrbNsVRMgQIAAAQIECBAgQIAAAQIECBAgQIAAAQIE&#10;CBAgQIAAAQIECBAgQIAAAQIECBAgQIAAAQIECBAgQIAAAQIECBAgQIAAAQIECBAgQIAAAQIECBAg&#10;QIAAAQIECBAgQIAAAQIECBAgQIAAAQIECBAgQIAAAQIECBAgQIAAAQIECBAgQIAAAQL/ww4dkAAA&#10;wDAMg/kXfR0vcdCGAAECBAgQIECAAAECBAgQIECAAAECTYE1t1wRIECAAAECBAgQIECAAAECBAgQ&#10;IECAAAECBAgQIECAAAECBAgQIECAAAECBAgQIECAAAECBAgQIECAAAECBAgQIECAAAECBAgQIECA&#10;AAECBAgQIECAAAECBAgQIECAAAECBAgQIECAAAECBAgQIECAAAECBAgQIECAAAECBAgQIECAAAEC&#10;BAgQIECAAAECBAgQIECAAAECBAgQ+Cmwn9mqCRAgQIAAAQIECBAgQIAAAQIECBAgQIAAAQIECBAg&#10;QIAAAQIECBAgQIAAAQIECBAgQIAAAQIECBAgQIAAAQIECBAgQIAAAQIECBAgQIAAAQIECBAgQIAA&#10;AQIECBAgQIAAAQIECBAgQIAAAQIECBAgQIAAAQIECBAgQIAAAQIECBAgQIAAAQIECBAgQIAAAQIE&#10;CBAgQIAAAQIECDQF1txyRYAAAQIECBAgQIAAAQIECBAgQIAAAQIECBAgQIAAAQIECBAgQIAAAQIE&#10;CBAgQIAAAQIECBAgQIAAAQIECBAgQIAAAQIECBAgQIAAAQIECBAgQIAAAQIECBAgQIAAAQIECBAg&#10;QIAAAQIECBAgQIAAAQIECBAgQIAAAQIECBAgQIAAAQIECBAgQIAAAQIECBAgQIAAAQIECBAgQOCn&#10;wH5mqyZAgAABAgQIECBAgAABAgQIECBAgAABAgQIECBAgAABAgQIECBAgAABAgQIECBAgAABAgQI&#10;ECBAgAABAgQIECBAgAABAgQIECBAgAABAgQIECBAgAABAgQIECBAgAABAgQIECBAgAABAgQIECBA&#10;gAABAgQIECBAgAABAgQIECBAgAABAgQIECBAgAABAgQIECBAgAABAgQIECDQFFhzyxUBAgQIECBA&#10;gAABAgQIECBAgAABAgQIECBAgAABAgQIECBAgAABAgQIECBAgAABAgQIECBAgAABAgQIECBAgAAB&#10;AgQIECBAgAABAgQIECBAgAABAgQIECBAgAABAgQIECBAgAABAgQIECBAgAABAgQIECBAgAABAgQI&#10;ECBAgAABAgQIECBAgAABAgQIECBAgAABAgQIECBAgACBnwL7ma2aAAECBAgQIECAAAECBAgQIECA&#10;AAECBAgQIECAAAECBAgQIECAAAECBAgQIECAAAECBAgQIECAAAECBAgQIECAAAECBAgQIECAAAEC&#10;BAgQIECAAAECBAgQIECAAAECBAgQIECAAAECBAgQIECAAAECBAgQIECAAAECBAgQIECAAAECBAgQ&#10;IECAAAECBAgQIECAAAECBAgQIECAQFNgzS1XBAgQIECAAAECBAgQIECAAAECBAgQIECAAAECBAgQ&#10;IECAAAECBAgQIECAAAECBAgQIECAAAECBAgQIECAAAECBAgQIECAAAECBAgQIECAAAECBAgQIECA&#10;AAECBAgQIECAAAECBAgQIECAAAECBAgQIECAAAECBAgQIECAAAECBAgQIECAAAECBAgQIECAAAEC&#10;BAgQIECAAAECBH4K7Ge2agIECBAgQIAAAQIECBAgQIAAAQIECBAgQIAAAQIECBAgQIAAAQIECBAg&#10;QIAAAQIECBAgQIAAAQIECBAgQIAAAQIECBAgQIAAAQIECBAgQIAAAQIECBAgQIAAAQIECBAgQIAA&#10;AQIECBAgQIAAAQIECBAgQIAAAQIECBAgQIAAAQIECBAgQIAAAQIECBAgQIAAAQIECBAgQIAAAQJN&#10;gTW3XBEgQIAAAQIECBAgQIAAAQIECBAgQIAAAQIECBAgQIAAAQIECBAgQIAAAQIECBAgQIAAAQIE&#10;CBAgQIAAAQIECBAgQIAAAQIECBAgQIAAAQIECBAgQIAAAQIECBAgQIAAAQIECBAgQIAAAQIECBAg&#10;QIAAAQIECBAgQIAAAQIECBAgQIAAAQIECBAgQIAAAQIECBAgQIAAAQIECBD4KbCf2aoJECBAgAAB&#10;AgQIECBAgAABAgQIECBAgAABAgQIECBAgAABAgQIECBAgAABAgQIECBAgAABAgQIECBAgAABAgQI&#10;ECBAgAABAgQIECBAgAABAgQIECBAgAABAgQIECBAgAABAgQIECBAgAABAgQIECBAgAABAgQIECBA&#10;gAABAgQIECBAgAABAgQIECBAgAABAgQIECBAgAABAgQINAXW3HJFgAABAgQIECBAgAABAgQIECBA&#10;gAABAgQIECBAgAABAgQIECBAgAABAgQIECBAgAABAgQIECBAgAABAgQIECBAgAABAgQIECBAgAAB&#10;AgQIECBAgAABAgQIECBAgAABAgQIECBAgAABAgQIECBAgAABAgQIECBAgAABAgQIECBAgAABAgQI&#10;ECBAgAABAgQIECBAgAABAgQIECBA4KfAfmarJkCAAAECBAgQIECAAAECBAgQIECAAAECBAgQIECA&#10;AAECBAgQIECAAAECBAgQIECAAAECBAgQIECAAAECBAgQIECAAAECBAgQIECAAAECBAgQIECAAAEC&#10;BAgQIECAAAECBAgQIECAAAECBAgQIECAAAECBAgQIECAAAECBAgQIECAAAECBAgQIECAAAECBAgQ&#10;IECAAAECBAgQINAUWHPLFQECBAgQIECAAAECBAgQIECAAAECBAgQIECAAAECBAgQIECAAAECBAgQ&#10;IECAAAECBAgQIECAAAECBAgQIECAAAECBAgQIECAAAECBAgQIECAAAECBAgQIECAAAECBAgQIECA&#10;AAECBAgQIECAAAECBAgQIECAAAECBAgQIECAAAECBAgQIECAAAECBAgQIECAAAECBAgQIECAAIGf&#10;AvuZrZoAAQIECBAgQIAAAQIECBAgQIAAAQIECBAgQIAAAQIECBAgQIAAAQIECBAgQIAAAQIECBAg&#10;QIAAAQIECBAgQIAAAQIECBAgQIAAAQIECBAgQIAAAQIECBAgQIAAAQIECBAgQIAAAQIECBAgQIAA&#10;AQIECBAgQIAAAQIECBAgQIAAAQIECBAgQIAAAQIECBAgQIAAAQIECBAgQIBAU2DNLVcECBAgQIAA&#10;AQIECBAgQIAAAQIECBAgQIAAAQIECBAgQIAAAQIECBAgQIAAAQIECBAgQIAAAQIECBAgQIAAAQIE&#10;CBAgQIAAAQIECBAgQIAAAQIECBAgQIAAAQIECBAgQIAAAQIECBAgQIAAAQIECBAgQIAAAQIECBAg&#10;QIAAAQIECBAgQIAAAQIECBAgQIAAAQIECBAgQIAAAQIEfgrsZ7ZqAgQIECBAgAABAgQIECBAgAAB&#10;AgQIECBAgAABAgQIECBAgAABAgQIECBAgAABAgQIECBAgAABAgQIECBAgAABAgQIECBAgAABAgQI&#10;ECBAgAABAgQIECBAgAABAgQIECBAgAABAgQIECBAgAABAgQIECBAgAABAgQIECBAgAABAgQIECBA&#10;gAABAgQIECBAgAABAgQIECBAgAABAk2BNbdcESBAgAABAgQIECBAgAABAgQIECBAgAABAgQIECBA&#10;gAABAgQIECBAgAABAgQIECBAgAABAgQIECBAgAABAgQIECBAgAABAgQIECBAgAABAgQIECBAgAAB&#10;AgQIECBAgAABAgQIECBAgAABAgQIECBAgAABAgQIECBAgAABAgQIECBAgAABAgQIECBAgAABAgQI&#10;ECBAgAABAgQIEPgpsJ/ZqgkQIECAAAECBAgQIECAAAECBAgQIECAAAECBAgQIECAAAECBAgQIECA&#10;AAECBAgQIECAAAECBAgQIECAAAECBAgQIECAAAECBAgQIPao2mkAAEAASURBVECAAAECBAgQIECA&#10;AAECBAgQIECAAAECBAgQIECAAAECBAgQIECAAAECBAgQIECAAAECBAgQIECAAAECBAgQIECAAAEC&#10;BAgQIECAAAECBAg0BdbcckWAAAECBAgQIECAAAECBAgQIECAAAECBAgQIECAAAECBAgQIECAAAEC&#10;BAgQIECAAAECBAgQIECAAAECBAgQIECAAAECBAgQIECAAAECBAgQIECAAAECBAgQIECAAAECBAgQ&#10;IECAAAECBAgQIECAAAECBAgQIECAAAECBAgQIECAAAECBAgQIECAAAECBAgQIECAAAECBAgQIEDg&#10;p8B+ZqsmQIAAAQIECBAgQIAAAQIECBAgQIAAAQIECBAgQIAAAQIECBAgQIAAAQIECBAgQIAAAQIE&#10;CBAgQIAAAQIECBAgQIAAAQIECBAgQIAAAQIECBAgQIAAAQIECBAgQIAAAQIECBAgQIAAAQIECBAg&#10;QIAAAQIECBAgQIAAAQIECBAgQIAAAQIECBAgQIAAAQIECBAgQIAAAQIECBAg0BRYc8sVAQIECBAg&#10;QIAAAQIECBAgQIAAAQIECBAgQIAAAQIECBAgQIAAAQIECBAgQIAAAQIECBAgQIAAAQIECBAgQIAA&#10;AQIECBAgQIAAAQIECBAgQIAAAQIECBAgQIAAAQIECBAgQIAAAQIECBAgQIAAAQIECBAgQIAAAQIE&#10;CBAgQIAAAQIECBAgQIAAAQIECBAgQIAAAQIECBAgQIAAgZ8C+5mtmgABAgQIECBAgAABAgQIECBA&#10;gAABAgQIECBAgAABAgQIECBAgAABAgQIECBAgAABAgQIECBAgAABAgQIECBAgAABAgQIECBAgAAB&#10;AgQIECBAgAABAgQIECBAgAABAgQIECBAgAABAgQIECBAgAABAgQIECBAgAABAgQIECBAgAABAgQI&#10;ECBAgAABAgQIECBAgAABAgQIECBAgEBTYM0tVwQIECBAgAABAgQIECBAgAABAgQIECBAgAABAgQI&#10;ECBAgAABAgQIECBAgAABAgQIECBAgAABAgQIECBAgAABAgQIECBAgAABAgQIECBAgAABAgQIECBA&#10;gAABAgQIECBAgAABAgQIECBAgAABAgQIECBAgAABAgQIECBAgAABAgQIECBAgAABAgQIECBAgAAB&#10;AgQIECBAgAABAgR+CuxntmoCBAgQIECAAAECBAgQIECAAAECBAgQIECAAAECBAgQIECAAAECBAgQ&#10;IECAAAECBAgQIECAAAECBAgQIECAAAECBAgQIECAAAECBAgQIECAAAECBAgQIECAAAECBAgQIECA&#10;AAECBAgQIECAAAECBAgQIECAAAECBAgQIECAAAECBAgQIECAAAECBAgQIECAAAECBAgQIECAAAEC&#10;TYE1t1wRIECAAAECBAgQIECAAAECBAgQIECAAAECBAgQIECAAAECBAgQIECAAAECBAgQIECAAAEC&#10;BAgQIECAAAECBAgQIECAAAECBAgQIECAAAECBAgQIECAAAECBAgQIECAAAECBAgQIECAAAECBAgQ&#10;IECAAAECBAgQIECAAAECBAgQIECAAAECBAgQIECAAAECBAgQIECAAAECBAgQ+Cmwn9mqCRAgQIAA&#10;AQIECBAgQIAAAQIECBAgQIAAAQIECBAgQIAAAQIECBAgQIAAAQIECBAgQIAAAQIECBAgQIAAAQIE&#10;CBAgQIAAAQIECBAgQIAAAQIECBAgQIAAAQIECBAgQIAAAQIECBAgQIAAAQIECBAgQIAAAQIECBAg&#10;QIAAAQIECBAgQIAAAQIECBAgQIAAAQIECBAgQIAAAQIECDQF1txyRYAAAQIECBAgQIAAAQIECBAg&#10;QIAAAQIECBAgQIAAAQIECBAgQIAAAQIECBAgQIAAAQIECBAgQIAAAQIECBAgQIAAAQIECBAgQIAA&#10;AQIECBAgQIAAAQIECBAgQIAAAQIECBAgQIAAAQIECBAgQIAAAQIECBAgQIAAAQIECBAgQIAAAQIE&#10;CBAgQIAAAQIECBAgQIAAAQIECBAgQOCnwH5mqyZAgAABAgQIECBAgAABAgQIECBAgAABAgQIECBA&#10;gAABAgQIECBAgAABAgQIECBAgAABAgQIECBAgAABAgQIECBAgAABAgQIECBAgAABAgQIECBAgAAB&#10;AgQIECBAgAABAgQIECBAgAABAgQIECBAgAABAgQIECBAgAABAgQIECBAgAABAgQIECBAgAABAgQI&#10;ECBAgAABAgQIECDQFFhzyxUBAgQIECBAgAABAgQIECBAgAABAgQIECBAgAABAgQIECBAgAABAgQI&#10;ECBAgAABAgQIECBAgAABAgQIECBAgAABAgQIECBAgAABAgQIECBAgAABAgQIECBAgAABAgQIECBA&#10;gAABAgQIECBAgAABAgQIECBAgAABAgQIECBAgAABAgQIECBAgAABAgQIECBAgAABAgQIECBAgACB&#10;nwL7ma2aAAECBAgQIECAAAECBAgQIECAAAECBAgQIECAAAECBAgQIECAAAECBAgQIECAAAECBAgQ&#10;IECAAAECBAgQIECAAAECBAgQIECAAAECBAgQIECAAAECBAgQIECAAAECBAgQIECAAAECBAgQIECA&#10;AAECBAgQIECAAAECBAgQIECAAAECBAgQIECAAAECBAgQIECAAAECBAgQIECAQFNgzS1XBAgQIECA&#10;AAECBAgQIECAAAECBAgQIECAAAECBAgQIECAAAECBAgQIECAAAECBAgQIECAAAECBAgQIECAAAEC&#10;BAgQIECAAAECBAgQIECAAAECBAgQIECAAAECBAgQIECAAAECBAgQIECAAAECBAgQIECAAAECBAgQ&#10;IECAAAECBAgQIECAAAECBAgQIECAAAECBAgQIECAAAECBH4K7Ge2agIECBAgQIAAAQIECBAgQIAA&#10;AQIECBAgQIAAAQIECBAgQIAAAQIECBAgQIAAAQIECBAgQIAAAQIECBAgQIAAAQIECBAgQIAAAQIE&#10;CBAgQIAAAQIECBAgQIAAAQIECBAgQIAAAQIECBAgQIAAAQIECBAgQIAAAQIECBAgQIAAAQIECBAg&#10;QIAAAQIECBAgQIAAAQIECBAgQIAAAQJNgTW3XBEgQIAAAQIECBAgQIAAAQIECBAgQIAAAQIECBAg&#10;QIAAAQIECBAgQIAAAQIECBAgQIAAAQIECBAgQIAAAQIECBAgQIAAAQIECBAgQIAAAQIECBAgQIAA&#10;AQIECBAgQIAAAQIECBAgQIAAAQIECBAgQIAAAQIECBAgQIAAAQIECBAgQIAAAQIECBAgQIAAAQIE&#10;CBAgQIAAAQIECBD4KbCf2aoJECBAgAABAgQIECBAgAABAgQIECBAgAABAgQIECBAgAABAgQIECBA&#10;gAABAgQIECBAgAABAgQIECBAgAABAgQIECBAgAABAgQIECBAgAABAgQIECBAgAABAgQIECBAgAAB&#10;AgQIECBAgAABAgQIECBAgAABAgQIECBAgAABAgQIECBAgAABAgQIECBAgAABAgQIECBAgAABAgQI&#10;NAXW3HJFgAABAgQIECBAgAABAgQIECBAgAABAgQIECBAgAABAgQIECBAgAABAgQIECBAgAABAgQI&#10;ECBAgAABAgQIECBAgAABAgQIECBAgAABAgQIECBAgAABAgQIECBAgAABAgQIECBAgAABAgQIECBA&#10;gAABAgQIECBAgAABAgQIECBAgAABAgQIECBAgAABAgQIECBAgAABAgQIECBA4KfAfmarJkCAAAEC&#10;BAgQIECAAAECBAgQIECAAAECBAgQIECAAAECBAgQIECAAAECBAgQIECAAAECBAgQIECAAAECBAgQ&#10;IECAAAECBAgQIECAAAECBAgQIECAAAECBAgQIECAAAECBAgQIECAAAECBAgQIECAAAECBAgQIECA&#10;AAECBAgQIECAAAECBAgQIECAAAECBAgQIECAAAECBAgQINAUWHPLFQECBAgQIECAAAECBAgQIECA&#10;AAECBAgQIECAAAECBAgQIECAAAECBAgQIECAAAECBAgQIECAAAECBAgQIECAAAECBAgQIECAAAEC&#10;BAgQIECAAAECBAgQIECAAAECBAgQIECAAAECBAgQIECAAAECBAgQIECAAAECBAgQIECAAAECBAgQ&#10;IECAAAECBAgQIECAAAECBAgQIECAAIGfAvuZrZoAAQIECBAgQIAAAQIECBAgQIAAAQIECBAgQIAA&#10;AQIECBAgQIAAAQIECBAgQIAAAQIECBAgQIAAAQIECBAgQIAAAQIECBAgQIAAAQIECBAgQIAAAQIE&#10;CBAgQIAAAQIECBAgQIAAAQIECBAgQIAAAQIECBAgQIAAAQIECBAgQIAAAQIECBAgQIAAAQIECBAg&#10;QIAAAQIECBAgQIBAU2DNLVcECBAgQIAAAQIECBAgQIAAAQIECBAgQIAAAQIECBAgQIAAAQIECBAg&#10;QIAAAQIECBAgQIAAAQIECBAgQIAAAQIECBAgQIAAAQIECBAgQIAAAQIECBAgQIAAAQIECBAgQIAA&#10;AQIECBAgQIAAAQIECBAgQIAAAQIECBAgQIAAAQIECBAgQIAAAQIECBAgQIAAAQIECBAgQIAAAQIE&#10;fgrsZ7ZqAgQIECBAgAABAgQIECBAgAABAgQIECBAgAABAgQIECBAgAABAgQIECBAgAABAgQIECBA&#10;gAABAgQIECBAgAABAgQIECBAgAABAgQIECBAgAABAgQIECBAgAABAgQIECBAgAABAgQIECBAgAAB&#10;AgQIECBAgAABAgQIECBAgAABAgQIECBAgAABAgQIECBAgAABAgQIECBAgAABAk2BNbdcESBAgAAB&#10;AgQIECBAgAABAgQIECBAgAABAgQIECBAgAABAgQIECBAgAABAgQIECBAgAABAgQIECBAgAABAgQI&#10;ECBAgAABAgQIECBAgAABAgQIECBAgAABAgQIECBAgAABAgQIECBAgAABAgQIECBAgAABAgQIECBA&#10;gAABAgQIECBAgAABAgQIECBAgAABAgQIECBAgAABAgQIEPgpsJ/ZqgkQIECAAAECBAgQIECAAAEC&#10;BAgQIECAAAECBAgQIECAAAECBAgQIECAAAECBAgQIECAAAECBAgQIECAAAECBAgQIECAAAECBAgQ&#10;IECAAAECBAgQIECAAAECBAgQIECAAAECBAgQIECAAAECBAgQIECAAAECBAgQIECAAAECBAgQIECA&#10;AAECBAgQIECAAAECBAgQIECAAAECBAg0BdbcckWAAAECBAgQIECAAAECBAgQIECAAAECBAgQIECA&#10;AAECBAgQIECAAAECBAgQIECAAAECBAgQIECAAAECBAgQIECAAAECBAgQIECAAAECBAgQIECAAAEC&#10;BAgQIECAAAECBAgQIECAAAECBAgQIECAAAECBAgQIECAAAECBAgQIECAAAECBAgQIECAAAECBAgQ&#10;IECAAAECBAgQIEDgp8B+ZqsmQIAAAQIECBAgQIAAAQIECBAgQIAAAQIECBAgQIAAAQIECBAgQIAA&#10;AQIECBAgQIAAAQIECBAgQIAAAQIECBAgQIAAAQIECBAgQIAAAQIECBAgQIAAAQIECBAgQIAAAQIE&#10;CBAgQIAAAQIECBAgQIAAAQIECBAgQIAAAQIECBAgQIAAAQIECBAgQIAAAQIECBAgQIAAAQIECBAg&#10;0BRYc8sVAQIECBAgQIAAAQIECBAgQIAAAQIECBAgQIAAAQIECBAgQIAAAQIECBAgQIAAAQIECBAg&#10;QIAAAQIECBAgQIAAAQIECBAgQIAAAQIECBAgQIAAAQIECBAgQIAAAQIECBAgQIAAAQIECBAgQIAA&#10;AQIECBAgQIAAAQIECBAgQIAAAQIECBAgQIAAAQIECBAgQIAAAQIECBAgQIAAgZ8C+5mtmgABAgQI&#10;ECBAgAABAgQIECBAgAABAgQIECBAgAABAgQIECBAgAABAgQIECBAgAABAgQIECBAgAABAgQIECBA&#10;gAABAgQIECBAgAABAgQIECBAgAABAgQIECBAgAABAgQIECBAgAABAgQIECBAgAABAgQIECBAgAAB&#10;AgQIECBAgAABAgQIECBAgAABAgQIECBAgAABAgQIECBAgEBTYM0tVwQIECBAgAABAgQIECBAgAAB&#10;AgQIECBAgAABAgQIECBAgAABAgQIECBAgAABAgQIECBAgAABAgQIECBAgAABAgQIECBAgAABAgQI&#10;ECBAgAABAgQIECBAgAABAgQIECBAgAABAgQIECBAgAABAgQIECBAgAABAgQIECBAgAABAgQIECBA&#10;gAABAgQIECBAgAABAgQIECBAgAABAgR+CuxntmoCBAgQIECAAAECBAgQIECAAAECBAgQIECAAAEC&#10;BAgQIECAAAECBAgQIECAAAECBAgQIECAAAECBAgQIECAAAECBAgQIECAAAECBAgQIECAAAECBAgQ&#10;IECAAAECBAgQIECAAAECBAgQIECAAAECBAgQIECAAAECBAgQIECAAAECBAgQIECAAAECBAgQIECA&#10;AAECBAgQIECAAAECTYE1t1wRIECAAAECBAgQIECAAAECBAgQIECAAAECBAgQIECAAAECBAgQIECA&#10;AAECBAgQIECAAAECBAgQIECAAAECBAgQIECAAAECBAgQIECAAAECBAgQIECAAAECBAgQIECAAAEC&#10;BAgQIECAAAECBAgQIECAAAECBAgQIECAAAECBAgQIECAAAECBAgQIECAAAECBAgQIECAAAECBAgQ&#10;+Cmwn9mqCRAgQIAAAQIECBAgQIAAAQIECBAgQIAAAQIECBAgQIAAAQIECBAgQIAAAQIECBAgQIAA&#10;AQIECBAgQIAAAQIECBAgQIAAAQIECBAgQIAAAQIECBAgQIAAAQIECBAgQIAAAQIECBAgQIAAAQIE&#10;CBAgQIAAAQIECBAgQIAAAQIECBAgQIAAAQIECBAgQIAAAQIECBAgQIAAAQIECDQF1txyRYAAAQIE&#10;CBAgQIAAAQIECBAgQIAAAQIECBAgQIAAAQIECBAgQIAAAQIECBAgQIAAAQIECBAgQIAAAQIECBAg&#10;QIAAAQIECBAgQIAAAQIECBAgQIAAAQIECBAgQIAAAQIECBAgQIAAAQIECBAgQIAAAQIECBAgQIAA&#10;AQIECBAgQIAAAQIECBAgQIAAAQIECBAgQIAAAQIECBAgQOCnwH5mqyZAgAABAgQIECBAgAABAgQI&#10;ECBAgAABAgQIECBAgAABAgQIECBAgAABAgQIECBAgAABAgQIECBAgAABAgQIECBAgAABAgQIECBA&#10;gAABAgQIECBAgAABAgQIECBAgAABAgQIECBAgAABAgQIECBAgAABAgQIECBAgAABAgQIECBAgAAB&#10;AgQIECBAgAABAgQIECBAgAABAgQIECDQFFhzyxUBAgQIECBAgAABAgQIECBAgAABAgQIECBAgAAB&#10;AgQIECBAgAABAgQIECBAgAABAgQIECBAgAABAgQIECBAgAABAgQIECBAgAABAgQIECBAgAABAgQI&#10;ECBAgAABAgQIECBAgAABAgQIECBAgAABAgQIECBAgAABAgQIECBAgAABAgQIECBAgAABAgQIECBA&#10;gAABAgQIECBAgACBnwL7ma2aAAECBAgQIECAAAECBAgQIECAAAECBAgQIECAAAECBAgQIECAAAEC&#10;BAgQIECAAAECBAgQIECAAAECBAgQIECAAAECBAgQIECAAAECBAgQIECAAAECBAgQIECAAAECBAgQ&#10;IECAAAECBAgQIECAAAECBAgQIECAAAECBAgQIECAAAECBAgQIECAAAECBAgQIECAAAECBAgQIECA&#10;QFNgzS1XBAgQIECAAAECBAgQIECAAAECBAgQIECAAAECBAgQIECAAAECBAgQIECAAAECBAgQIECA&#10;AAECBAgQIECAAAECBAgQIECAAAECBAgQIECAAAECBAgQIECAAAECBAgQIECAAAECBAgQIECAAAEC&#10;BAgQIECAAAECBAgQIECAAAECBAgQIECAAAECBAgQIECAAAECBAgQIECAAAECBH4K7Ge2agIECBAg&#10;QIAAAQIECBAgQIAAAQIECBAgQIAAAQIECBAgQIAAAQIECBAgQIAAAQIECBAgQIAAAQIECBAgQIAA&#10;AQIECBAgQIAAAQIECBAgQIAAAQIECBAgQIAAAQIECBAgQIAAAQIECBAgQIAAAQIECBAgQIAAAQIE&#10;CBAgQIAAAQIECBAgQIAAAQIECBAgQIAAAQIECBAgQIAAAQJNgTW3XBEgQIAAAQIECBAgQIAAAQIE&#10;CBAgQIAAAQIECBAgQIAAAQIECBAgQIAAAQIECBAgQIAAAQIECBAgQIAAAQIECBAgQIAAAQIECBAg&#10;QIAAAQIECBAgQIAAAQIECBAgQIAAAQIECBAgQIAAAQIECBAgQIAAAQIECBAgQIAAAQIECBAgQIAA&#10;AQIECBAgQIAAAQIECBAgQIAAAQIECBD4KbCf2aoJECBAgAABAgQIECBAgAABAgQIECBAgAABAgQI&#10;ECBAgAABAgQIECBAgAABAgQIECBAgAABAgQIECBAgAABAgQIECBAgAABAgQIECBAgAABAgQIECBA&#10;gAABAgQIECBAgAABAgQIECBAgAABAgQIECBAgAABAgQIECBAgAABAgQIECBAgAABAgQIECBAgAAB&#10;AgQIECBAgAABAgQINAXW3HJFgAABAgQIECBAgAABAgQIECBAgAABAgQIECBAgAABAgQIECBAgAAB&#10;AgQIECBAgAABAgQIECBAgAABAgQIECBAgAABAgQIECBAgAABAgQIECBAgAABAgQIECBAgAABAgQI&#10;ECBAgAABAgQIECBAgAABAgQIECBAgAABAgQIECBAgAABAgQIECBAgAABAgQIECBAgAABAgQIECBA&#10;4KfAfmarJkCAAAECBAgQIECAAAECBAgQIECAAAECBAgQIECAAAECBAgQIECAAAECBAgQIECAAAEC&#10;BAgQIECAAAECBAgQIECAAAECBAgQIECAAAECBAgQIECAAAECBAgQIECAAAECBAgQIECAAAECBAgQ&#10;IECAAAECBAgQIECAAAECBAgQIECAAAECBAgQIECAAAECBAgQIECAAAECBAgQINAUWHPLFQECBAgQ&#10;IECAAAECBAgQIECAAAECBAgQIECAAAECBAgQIECAAAECBAgQIECAAAECBAgQIECAAAECBAgQIECA&#10;AAECBAgQIECAAAECBAgQIECAAAECBAgQIECAAAECBAgQIECAAAECBAgQIECAAAECBAgQIECAAAEC&#10;BAgQIECAAAECBAgQIECAAAECBAgQIECAAAECBAgQIECAAIGfAvuZrZoAAQIECBAgQIAAAQIECBAg&#10;QIAAAQIECBAgQIAAAQIECBAgQIAAAQIECBAgQIAAAQIECBAgQIAAAQIECBAgQIAAAQIECBAgQIAA&#10;AQIECBAgQIAAAQIECBAgQIAAAQIECBAgQIAAAQIECBAgQIAAAQIECBAgQIAAAQIECBAgQIAAAQIE&#10;CBAgQIAAAQIECBAgQIAAAQIECBAgQIBAU2DNLVcECBAgQIAAAQIECBAgQIAAAQIECBAgQIAAAQIE&#10;CBAgQIAAAQIECBAgQIAAAQIECBAgQIAAAQIECBAgQIAAAQIECBAgQIAAAQIECBAgQIAAAQIECBAg&#10;QIAAAQIECBAgQIAAAQIECBAgQIAAAQIECBAgQIAAAQIECBAgQIAAAQIECBAgQIAAAQIECBAgQIAA&#10;AQIECBAgQIAAAQIEfgrsZ7ZqAgQIECBAgAABAgQIECBAgAABAgQIECBAgAABAgQIECBAgAABAgQI&#10;ECBAgAABAgQIECBAgAABAgQIECBAgAABAgQIECBAgAABAgQIECBAgAABAgQIECBAgAABAgQIECBA&#10;gAABAgQIECBAgAABAgQIECBAgAABAgQIECBAgAABAgQIECBAgAABAgQIECBAgAABAgQIECBAgAAB&#10;Ak2BNbdcESBAgAABAgQIECBAgAABAgQIECBAgAABAgQIECBAgAABAgQIECBAgAABAgQIECBAgAAB&#10;AgQIECBAgAABAgQIECBAgAABAgQIECBAgAABAgQIECBAgAABAgQIECBAgAABAgQIECBAgAABAgQI&#10;ECBAgAABAgQIECBAgAABAgQIECBAgAABAgQIECBAgAABAgQIECBAgAABAgQIEPgpsJ/ZqgkQIECA&#10;AAECBAgQIECAAAECBAgQIECAAAECBAgQIECAAAECBAgQIECAAAECBAgQIECAAAECBAgQIECAAAEC&#10;BAgQIECAAAECBAgQIECAAAECBAgQIECAAAECBAgQIECAAAECBAgQIECAAAECBAgQIECAAAECBAgQ&#10;IECAAAECBAgQIECAAAECBAgQIECAAAECBAgQIECAAAECBAg0BdbcckWAAAECBAgQIECAAAECBAgQ&#10;IECAAAECBAgQIECAAAECBAgQIECAAAECBAgQIECAAAECBAgQIECAAAECBAgQIECAAAECBAgQIECA&#10;AAECBAgQIECAAAECBAgQIECAAAECBAgQIECAAAECBAgQIECAAAECBAgQIECAAAECBAgQIECAAAEC&#10;BAgQIECAAAECBAgQIECAAAECBAgQIEDgp8B+ZqsmQIAAAQIECBAgQIAAAQIECBAgQIAAAQIECBAg&#10;QIAAAQIECBAgQIAAAQIECBAgQIAAAQIECBAgQIAAAQIECBAgQIAAAQIECBAgQIAAAQIECBAgQIAA&#10;AQIECBAgQIAAAQIECBAgQIAAAQIECBAgQIAAAQIECBAgQIAAAQIECBAgQIAAAQIECBAgQIAAAQIE&#10;CBAgQIAAAQIECBAg0BRYc8sVAQIECBAgQIAAAQIECBAgQIAAAQIECBAgQIAAAQIECBAgQIAAAQIE&#10;CBAgQIAAAQIECBAgQIAAAQIECBAgQIAAAQIECBAgQIAAAQIECBAgQIAAAQIECBAgQIAAAQIECBAg&#10;QIAAAQIECBAgQIAAAQIECBAgQIAAAQIECBAgQIAAAQIECBAgQIAAAQIECBAgQIAAAQIECBAgQIAA&#10;gZ8C+5mtmgABAgQIECBAgAABAgQIECBAgAABAgQIECBAgAABAgQIECBAgAABAgQIECBAgAABAgQI&#10;ECBAgAABAgQIECBAgAABAgQIECBAgAABAgQIECBAgAABAgQIECBAgAABAgQIECBAgAABAgQIECBA&#10;gAABAgQIECBAgAABAgQIECBAgAABAgQIECBAgAABAgQIECBAgAABAgQIECBAgEBTYM0tVwQIECBA&#10;gAABAgQIECBAgAABAgQIECBAgAABAgQIECBAgAABAgQIECBAgAABAgQIECBAgAABAgQIECBAgAAB&#10;AgQIECBAgAABAgQIECBAgAABAgQIECBAgAABAgQIECBAgAABAgQIECBAgAABAgQIECBAgAABAgQI&#10;ECBAgAABAgQIECBAgAABAgQIECBAgAABAgQIECBAgAABAgR+CuxntmoCBAgQIECAAAECBAgQIECA&#10;AAECBAgQIECAAAECBAgQIECAAAECBAgQIECAAAECBAgQIECAAAECBAgQIECAAAECBAgQIECAAAEC&#10;BAgQIECAAAECBAgQIECAAAECBAgQIECAAAECBAgQIECAAAECBAgQIECAAAECBAgQIECAAAECBAgQ&#10;IECAAAECBAgQIECAAAECBAgQIECAAAECTYE1t1wRIECAAAECBAgQIECAAAECBAgQIECAAAECBAgQ&#10;IECAAAECBAgQIECAAAECBAgQIECAAAECBAgQIECAAAECBAgQIECAAAECBAgQIECAAAECBAgQIECA&#10;AAECBAgQIECAAAECBAgQIECAAAECBAgQIECAAAECBAgQIECAAAECBAgQIECAAAECBAgQIECAAAEC&#10;BAgQIECAAAECBAgQ+Cmwn9mqCRAgQIAAAQIECBAgQIAAAQIECBAgQIAAAQIECBAgQIAAAQIECBAg&#10;QIAAAQIECBAgQIAAAQIECBAgQIAAAQIECBAgQIAAAQIECBAgQIAAAQIECBAgQIAAAQIECBAgQIAA&#10;AQIECBAgQIAAAQIECBAgQIAAAQIECBAgQIAAAQIECBAgQIAAAQIECBAgQIAAAQIECBAgQIAAAQIE&#10;CDQF1txyRYAAAQIECBAgQIAAAQIECBAgQIAAAQIECBAgQIAAAQIECBAgQIAAAQIECBAgQIAAAQIE&#10;CBAgQIAAAQIECBAgQIAAAQIECBAgQIAAAQIECBAgQIAAAQIECBAgQIAAAQIECBAgQIAAAQIECBAg&#10;QIAAAQIECBAgQIAAAQIECBAgQIAAAQIECBAgQIAAAQIECBAgQIAAAQIECBAgQOCnwH5mqyZAgAAB&#10;AgQIECBAgAABAgQIECBAgAABAgQIECBAgAABAgQIECBAgAABAgQIECBAgAABAgQIECBAgAABAgQI&#10;ECBAgAABAgQIECBAgAABAgQIECBAgAABAgQIECBAgAABAgQIECBAgAABAgQIECBAgAABAgQIECBA&#10;gAABAgQIECBAgAABAgQIECBAgAABAgQIECBAgAABAgQIECDQFFhzyxUBAgQIECBAgAABAgQIECBA&#10;gAABAgQIECBAgAABAgQIECBAgAABAgQIECBAgAABAgQIECBAgAABAgQIECBAgAABAgQIECBAgAAB&#10;AgQIECBAgAABAgQIECBAgAABAgQIECBAgAABAgQIECBAgAABAgQIECBAgAABAgQIECBAgAABAgQI&#10;ECBAgAABAgQIECBAgAABAgQIECBAgACBnwL7ma2aAAECBAgQIECAAAECBAgQIECAAAECBAgQIECA&#10;AAECBAgQIECAAAECBAgQIECAAAECBAgQIECAAAECBAgQIECAAAECBAgQIECAAAECBAgQIECAAAEC&#10;BAgQIECAAAECBAgQIECAAAECBAgQIECAAAECBAgQIECAAAECBAgQIECAAAECBAgQIECAAAECBAgQ&#10;IECAAAECBAgQIECAQFNgzS1XBAgQIECAAAECBAgQIECAAAECBAgQIECAAAECBAgQIECAAAECBAgQ&#10;IECAAAECBAgQIECAAAECBAgQIECAAAECBAgQIECAAAECBAgQIECAAAECBAgQIECAAAECBAgQIECA&#10;AAECBAgQIECAAAECBAgQIECAAAECBAgQIECAAAECBAgQIECAAAECBAgQIECAAAECBAgQIECAAAEC&#10;BH4K7Ge2agIECBAgQIAAAQIECBAgQIAAAQIECBAgQIAAAQIECBAgQIAAAQIECBAgQIAAAQIECBAg&#10;QIAAAQIECBAgQIAAAQIECBAgQIAAAQIECBAgQIAAAQIECBAgQIAAAQIECBAgQIAAAQIECBAgQIAA&#10;AQIECBAgQIAAAQIECBAgQIAAAQIECBAgQIAAAQIECBAgQIAAAQIECBAgQIAAAQJNgTW3XBEgQIAA&#10;AQIECBAgQIAAAQIECBAgQIAAAQIECBAgQIAAAQIECBAgQIAAAQIECBAgQIAAAQIECBAgQIAAAQIE&#10;CBAgQIAAAQIECBAgQIAAAQIECBAgQIAAAQIECBAgQIAAAQIECBAgQIAAAQIECBAgQIAAAQIECBAg&#10;QIAAAQIECBAgQIAAAQIECBAgQIAAAQIECBAgQIAAAQIECBD4KbCf2aoJECBAgAABAgQIECBAgAAB&#10;AgQIECBAgAABAgQIECBAgAABAgQIECBAgAABAgQIECBAgAABAgQIECBAgAABAgQIECBAgAABAgQI&#10;ECBAgAABAgQIECBAgAABAgQIECBAgAABAgQIECBAgAABAgQIECBAgAABAgQIECBAgAABAgQIECBA&#10;gAABAgQIECBAgAABAgQIECBAgAABAgQINAXW3HJFgAABAgQIECBAgAABAgQIECBAgAABAgQIECBA&#10;gAABAgQIECBAgAABAgQIECBAgAABAgQIECBAgAABAgQIECBAgAABAgQIECBAgAABAgQIECBAgAAB&#10;AgQIECBAgAABAgQIECBAgAABAgQIECBAgAABAgQIECBAgAABAgQIECBAgAABAgQIECBAgAABAgQI&#10;ECBAgAABAgQIECBA4KfAfmarJkCAAAECBAgQIECAAAECBAgQIECAAAECBAgQIECAAAECBAgQIECA&#10;AAECBAgQIECAAAECBAgQIECAAAECBAgQIECAAAECBAgQIECAAAECBAgQIECAAAECBAgQIECAAAEC&#10;BAgQIECAAAECBAgQIECAAAECBAgQIECAAAECBAgQIECAAAECBAgQIECAAAECBAgQIECAAAECBAgQ&#10;INAUWHPLFQECBAgQIECAAAECBAgQIECAAAECBAgQIECAAAECBAgQIECAAAECBAgQIECAAAECBAgQ&#10;IECAAAECBAgQIECAAAECBAgQIECAAAECBAgQIECAAAECBAgQIECAAAECBAgQIECAAAECBAgQIECA&#10;AAECBAgQIECAAAECBAgQIECAAAECBAgQIECAAAECBAgQIECAAAECBAgQIECAAIGfAvuZrZoAAQIE&#10;CBAgQIAAAQIECBAgQIAAAQIECBAgQIAAAQIECBAgQIAAAQIECBAgQIAAAQIECBAgQIAAAQIECBAg&#10;QIAAAQIECBAgQIAAAQIECBAgQIAAAQIECBAgQIAAAQIECBAgQIAAAQIECBAgQIAAAQIECBAgQIAA&#10;AQIECBAgQIAAAQIECBAgQIAAAQIECBAgQIAAAQIECBAgQIBAU2DNLVcECBAgQIAAAQIECBAgQIAA&#10;AQIECBAgQIAAAQIECBAgQIAAAQIECBAgQIAAAQIECBAgQIAAAQIECBAgQIAAAQIECBAgQIAAAQIE&#10;CBAgQIAAAQIECBAgQIAAAQIECBAgQIAAAQIECBAgQIAAAQIECBAgQIAAAQIECBAgQIAAAQIECBAg&#10;QIAAAQIECBAgQIAAAQIECBAgQIAAAQIEfgrsZ7ZqAgQIECBAgAABAgQIECBAgAABAgQIECBAgAAB&#10;AgQIECBAgAABAgQIECBAgAABAgQIECBAgAABAgQIECBAgAABAgQIECBAgAABAgQIECBAgAABAgQI&#10;ECBAgAABAgQIECBAgAABAgQIECBAgAABAgQIECBAgAABAgQIECBAgAABAgQIECBAgAABAgQIECBA&#10;gAABAgQIECBAgAABAk2BNbdcESBAgAABAgQIECBAgAABAgQIECBAgAABAgQIECBAgAABAgQIECBA&#10;gAABAgQIECBAgAABAgQIECBAgAABAgQIECBAgAABAgQIECBAgAABAgQIECBAgAABAgQIECBAgAAB&#10;AgQIECBAgAABAgQIECBAgAABAgQIECBAgAABAgQIECBAgAABAgQIECBAgAABAgQIECBAgAABAgQI&#10;EPgpsJ/ZqgkQIECAAAECBAgQIECAAAECBAgQIECAAAECBAgQIECAAAECBAgQIECAAAECBAgQIECA&#10;AAECBAgQIECAAAECBAgQIECAAAECBAgQIECAAAECBAgQIECAAAECBAgQIECAAAECBAgQIECAAAEC&#10;BAgQIECAAAECBAgQIECAAAECBAgQIECAAAECBAgQIECAAAECBAgQIECAAAECBAg0BdbcckWAAAEC&#10;BAgQIECAAAECBAgQIECAAAECBAgQIECAAAECBAgQIECAAAECBAgQIECAAAECBAgQIECAAAECBAgQ&#10;IECAAAECBAgQIECAAAECBAgQIECAAAECBAgQIECAAAECBAgQIECAAAECBAgQIECAAAECBAgQIECA&#10;AAECBAgQIECAAAECBAgQIECAAAECBAgQIECAAAECBAgQIEDgp8B+ZqsmQIAAAQIECBAgQIAAAQIE&#10;CBAgQIAAAQIECBAgQIAAAQIECBAgQIAAAQIECBAgQIAAAQIECBAgQIAAAQIECBAgQIAAAQIECBAg&#10;QIAAAQIECBAgQIAAAQIECBAgQIAAAQIECBAgQIAAAQIECBAgQIAAAQIECBAgQIAAAQIECBAgQIAA&#10;AQIECBAgQIAAAQIECBAgQIAAAQIECBAg0BRYc8sVAQIECBAgQIAAAQIECBAgQIAAAQIECBAgQIAA&#10;AQIECBAgQIAAAQIECBAgQIAAAQIECBAgQIAAAQIECBAgQIAAAQIECBAgQIAAAQIECBAgQIAAAQIE&#10;CBAgQIAAAQIECBAgQIAAAQIECBAgQIAAAQIECBAgQIAAAQIECBAgQIAAAQIECBAgQIAAAQIECBAg&#10;QIAAAQIECBAgQIAAgZ8C+5mtmgABAgQIECBAgAABAgQIECBAgAABAgQIECBAgAABAgQIECBAgAAB&#10;AgQIECBAgAABAgQIECBAgAABAgQIECBAgAABAgQIECBAgAABAgQIECBAgAABAgQIECBAgAABAgQI&#10;ECBAgAABAgQIECBAgAABAgQIECBAgAABAgQIECBAgAABAgQIECBAgAABAgQIECBAgAABAgQIECBA&#10;gEBTYM0tVwQIECBAgAABAgQIECBAgAABAgQIECBAgAABAgQIECBAgAABAgQIECBAgAABAgQIECBA&#10;gAABAgQIECBAgAABAgQIECBAgAABAgQIECBAgAABAgQIECBAgAABAgQIECBAgAABAgQIECBAgAAB&#10;AgQIECBAgAABAgQIECBAgAABAgQIECBAgAABAgQIECBAgAABAgQIECBAgAABAgR+CuxntmoCBAgQ&#10;IECAAAECBAgQIECAAAECBAgQIECAAAECBAgQIECAAAECBAgQIECAAAECBAgQIECAAAECBAgQIECA&#10;AAECBAgQIECAAAECBAgQIECAAAECBAgQIECAAAECBAgQIECAAAECBAgQIECAAAECBAgQIECAAAEC&#10;BAgQIECAAAECBAgQIECAAAECBAgQIECAAAECBAgQIECAAAECTYE1t1wRIECAAAECBAgQIECAAAEC&#10;BAgQIECAAAECBAgQIECAAAECBAgQIECAAAECBAgQIECAAAECBAgQIECAAAECBAgQIECAAAECBAgQ&#10;IECAAAECBAgQIECAAAECBAgQIECAAAECBAgQIECAAAECBAgQIECAAAECBAgQIECAAAECBAgQIECA&#10;AAECBAgQIECAAAECBAgQIECAAAECBAgQ+Cmwn9mqCRAgQIAAAQIECBAgQIAAAQIECBAgQIAAAQIE&#10;CBAgQIAAAQIECBAgQIAAAQIECBAgQIAAAQIECBAgQIAAAQIECBAgQIAAAQIECBAgQIAAAQIECBAg&#10;QIAAAQIECBAgQIAAAQIECBAgQIAAAQIECBAgQIAAAQIECBAgQIAAAQIECBAgQIAAAQIECBAgQIAA&#10;AQIECBAgQIAAAQIECDQF1txyRYAAAQIECBAgQIAAAQIECBAgQIAAAQIECBAgQIAAAQIECBAgQIAA&#10;AQIECBAgQIAAAQIECBAgQIAAAQIECBAgQIAAAQIECBAgQIAAAQIECBAgQIAAAQIECBAgQIAAAQIE&#10;CBAgQIAAAQIECBAgQIAAAQIECBAgQIAAAQIECBAgQIAAAQIECBAgQIAAAQIECBAgQIAAAQIECBAg&#10;QOCnwH5mqyZAgAABAgQIECBAgAABAgQIECBAgAABAgQIECBAgAABAgQIECBAgAABAgQIECBAgAAB&#10;AgQIECBAgAABAgQIECBAgAABAgQIECBAgAABAgQIECBAgAABAgQIECBAgAABAgQIECBAgAABAgQI&#10;ECBAgAABAgQIECBAgAABAgQIECBAgAABAgQIECBAgAABAgQIECBAgAABAgQIECDQFFhzyxUBAgQI&#10;ECBAgAABAgQIECBAgAABAgQIECBAgAABAgQIECBAgAABAgQIECBAgAABAgQIECBAgAABAgQIECBA&#10;gAABAgQIECBAgAABAgQIECBAgAABAgQIECBAgAABAgQIECBAgAABAgQIECBAgAABAgQIECBAgAAB&#10;AgQIECBAgAABAgQIECBAgAABAgQIECBAgAABAgQIECBAgACBnwL7ma2aAAECBAgQIECAAAECBAgQ&#10;IECAAAECBAgQIECAAAECBAgQIECAAAECBAgQIECAAAECBAgQIECAAAECBAgQIECAAAECBAgQIECA&#10;AAECBAgQIECAAAECBAgQIECAAAECBAgQIECAAAECBAgQIECAAAECBAgQIECAAAECBAgQIECAAAEC&#10;BAgQIECAAAECBAgQIECAAAECBAgQIECAQFNgzS1XBAgQIECAAAECBAgQIECAAAECBAgQIECAAAEC&#10;BAgQIECAAAECBAgQIECAAAECBAgQIECAAAECBAgQIECAAAECBAgQIECAAAECBAgQIECAAAECBAgQ&#10;IECAAAECBAgQIECAAAECBAgQIECAAAECBAgQIECAAAECBAgQIECAAAECBAgQIECAAAECBAgQIECA&#10;AAECBAgQIECAAAECBH4K7Ge2agIECBAgQIAAAQIECBAgQIAAAQIECBAgQIAAAQIECBAgQIAAAQIE&#10;CBAgQIAAAQIECBAgQIAAAQIECBAgQIAAAQIECBAgQIAAAQIECBAgQIAAAQIECBAgQIAAAQIECBAg&#10;QIAAAQIECBAgQIAAAQIECBAgQIAAAQIECBAgQIAAAQIECBAgQIAAAQIECBAgQIAAAQIECBAgQIAA&#10;AQJNgTW3XBEgQIAAAQIECBAgQIAAAQIECBAgQIAAAQIECBAgQIAAAQIECBAgQIAAAQIECBAgQIAA&#10;AQIECBAgQIAAAQIECBAgQIAAAQIECBAgQIAAAQIECBAgQIAAAQIECBAgQIAAAQIECBAgQIAAAQIE&#10;CBAgQIAAAQIECBAgQIAAAQIECBAgQIAAAQIECBAgQIAAAQIECBAgQIAAAQIECBD4KbCf2aoJECBA&#10;gAABAgQIECBAgAABAgQIECBAgAABAgQIECBAgAABAgQIECBAgAABAgQIECBAgAABAgQIECBAgAAB&#10;AgQIECBAgAABAgQIECBAgAABAgQIECBAgAABAgQIECBAgAABAgQIECBAgAABAgQIECBAgAABAgQI&#10;ECBAgAABAgQIECBAgAABAgQIECBAgAABAgQIECBAgAABAgQINAXW3HJFgAABAgQIECBAgAABAgQI&#10;ECBAgAABAgQIECBAgAABAgQIECBAgAABAgQIECBAgAABAgQIECBAgAABAgQIECBAgAABAgQIECBA&#10;gAABAgQIECBAgAABAgQIECBAgAABAgQIECBAgAABAgQIECBAgAABAgQIECBAgAABAgQIECBAgAAB&#10;AgQIECBAgAABAgQIECBAgAABAgQIECBA4KfAfmarJkCAAAECBAgQIECAAAECBAgQIECAAAECBAgQ&#10;IECAAAECBAgQIECAAAECBAgQIECAAAECBAgQIECAAAECBAgQIECAAAECBAgQIECAAAECBAgQIECA&#10;AAECBAgQIECAAAECBAgQIECAAAECBAgQIECAAAECBAgQIECAAAECBAgQIECAAAECBAgQIECAAAEC&#10;BAgQIECAAAECBAgQINAUWHPLFQECBAgQIECAAAECBAgQIECAAAECBAgQIECAAAECBAgQIECAAAEC&#10;BAgQIECAAAECBAgQIECAAAECBAgQIECAAAECBAgQIECAAAECBAgQIECAAAECBAgQIECAAAECBAgQ&#10;IECAAAECBAgQIECAAAECBAgQIECAAAECBAgQIECAAAECBAgQIECAAAECBAgQIECAAAECBAgQIECA&#10;AIGfAvuZrZoAAQIECBAgQIAAAQIECBAgQIAAAQIECBAgQIAAAQIECBAgQIAAAQIECBAgQIAAAQIE&#10;CBAgQIAAAQIECBAgQIAAAQIECBAgQIAAAQIECBAgQIAAAQIECBAgQIAAAQIECBAgQIAAAQIECBAg&#10;QIAAAQIECBAgQIAAAQIECBAgQIAAAQIECBAgQIAAAQIECBAgQIAAAQIECBAgQIBAU2DNLVcECBAg&#10;QIAAAQIECBAgQIAAAQIECBAgQIAAAQIECBAgQIAAAQIECBAgQIAAAQIECBAgQIAAAQIECBAgQIAA&#10;AQIECBAgQIAAAQIECBAgQIAAAQIECBAgQIAAAQIECBAgQIAAAQIECBAgQIAAAQIECBAgQIAAAQIE&#10;CBAgQIAAAQIECBAgQIAAAQIECBAgQIAAAQIECBAgQIAAAQIEfgrsZ7ZqAgQIECBAgAABAgQIECBA&#10;gAABAgQIECBAgAABAgQIECBAgAABAgQIECBAgAABAgQIECBAgAABAgQIECBAgAABAgQIECBAgAAB&#10;AgQIECBAgAABAgQIECBAgAABAgQIECBAgAABAgQIECBAgAABAgQIECBAgAABAgQIECBAgAABAgQI&#10;ECBAgAABAgQIECBAgAABAgQIECBAgAABAk2BNbdcESBAgAABAgQIECBAgAABAgQIECBAgAABAgQI&#10;ECBAgAABAgQIECBAgAABAgQIECBAgAABAgQIECBAgAABAgQIECBAgAABAgQIECBAgAABAgQIECBA&#10;gAABAgQIECBAgAABAgQIECBAgAABAgQIECBAgAABAgQIECBAgAABAgQIECBAgAABAgQIECBAgAAB&#10;AgQIECBAgAABAgQIEPgpsJ/ZqgkQIECAAAECBAgQIECAAAECBAgQIECAAAECBAgQIECAAAECBAgQ&#10;IECAAAECBAgQIECAAAECBAgQIECAAAECBAgQIECAAAECBAgQIECAAAECBAgQIECAAAECBAgQIECA&#10;AAECBAgQIECAAAECBAgQIECAAAECBAgQIECAAAECBAgQIECAAAECBAgQIECAAAECBAgQIECAAAEC&#10;BAg0BdbcckWAAAECBAgQIECAAAECBAgQIECAAAECBAgQIECAAAECBAgQIECAAAECBAgQIECAAAEC&#10;BAgQIECAAAECBAgQIECAAAECBAgQIECAAAECBAgQIECAAAECBAgQIECAAAECBAgQIECAAAECBAgQ&#10;IECAAAECBAgQIECAAAECBAgQIECAAAECBAgQIECAAAECBAgQIECAAAECBAgQIEDgp8B+ZqsmQIAA&#10;AQIECBAgQIAAAQIECBAgQIAAAQIECBAgQIAAAQIECBAgQIAAAQIECBAgQIAAAQIECBAgQIAAAQIE&#10;CBAgQIAAAQIECBAgQIAAAQIECBAgQIAAAQIECBAgQIAAAQIECBAgQIAAAQIECBAgQIAAAQIECBAg&#10;QIAAAQIECBAgQIAAAQIECBAgQIAAAQIECBAgQIAAAQIECBAg0BRYc8sVAQIECBx79O+bZdnGcfjM&#10;aSU4kaAxYQGSrgyGhVE0MW78B/wFTBASygC4uLCJixtuhsFYF1wIECBACBBJYARC+SmSYqyFKqH1&#10;fUk0aqGI8LSc53MMBHrfd6/r+zkgQIAAAQIECBAgQIAAAQIECBAgQIAAAQIECBAgQIAAAQIECBAg&#10;QIAAAQIECBAgQIAAAQIECBAgQIAAAQIECBAgQIAAAQIECBAgQIAAAQIECBAgQIAAAQIECBAgQIAA&#10;AQIECBAgQIAAAQIECBAgQIAAAQIECBAgQIAAAQIECBAgQIAAAQIECBAgQIAAAQIECBAgQIAAAQI1&#10;BbLmbKsJECBAgAABAgQIECBAgAABAgQIECBAgAABAgQIECBAgAABAgQIECBAgAABAgQIECBAgAAB&#10;AgQIECBAgAABAgQIECBAgAABAgQIECBAgAABAgQIECBAgAABAgQIECBAgAABAgQIECBAgAABAgQI&#10;ECBAgAABAgQIECBAgAABAgQIECBAgAABAgQIECBAgAABAgQIECBAgAABAgQI9BTInlmqCBAgQIAA&#10;AQIECBAgQIAAAQIECBAgQIAAAQIECBAgQIAAAQIECBAgQIAAAQIECBAgQIAAAQIECBAgQIAAAQIE&#10;CBAgQIAAAQIECBAgQIAAAQIECBAgQIAAAQIECBAgQIAAAQIECBAgQIAAAQIECBAgQIAAAQIECBAg&#10;QIAAAQIECBAgQIAAAQIECBAgQIAAAQIECBAgQIAAAQIECNQUyJqzrSZAgAABAgQIECBAgAABAgQI&#10;ECBAgAABAgQIECBAgAABAgQIECBAgAABAgQIECBAgAABAgQIECBAgAABAgQIECBAgAABAgQIECBA&#10;gAABAgQIECBAgAABAgS78f2CAABAAElEQVQIECBAgAABAgQIECBAgAABAgQIECBAgAABAgQIECBA&#10;gAABAgQIECBAgAABAgQIECBAgAABAgQIECBAgAABAgQIECDQUyB7ZqkiQIAAAQIECBAgQIAAAQIE&#10;CBAgQIAAAQIECBAgQIAAAQIECBAgQIAAAQIECBAgQIAAAQIECBAgQIAAAQIECBAgQIAAAQIECBAg&#10;QIAAAQIECBAgQIAAAQIECBAgQIAAAQIECBAgQIAAAQIECBAgQIAAAQIECBAgQIAAAQIECBAgQIAA&#10;AQIECBAgQIAAAQIECBAgQIAAAQIECBAgUFMga862mgABAgQIECBAgAABAgQIECBAgAABAgQIECBA&#10;gAABAgQIECBAgAABAgQIECBAgAABAgQIECBAgAABAgQIECBAgAABAgQIECBAgAABAgQIECBAgAAB&#10;AgQIECBAgAABAgQIECBAgAABAgQIECBAgAABAgQIECBAgAABAgQIECBAgAABAgQIECBAgAABAgQI&#10;ECBAgAABAgQIECBAgEBPgeyZpYoAAQIECBAgQIAAAQIECBAgQIAAAQIECBAgQIAAAQIECBAgQIAA&#10;AQIECBAgQIAAAQIECBAgQIAAAQIECBAgQIAAAQIECBAgQIAAAQIECBAgQIAAAQIECBAgQIAAAQIE&#10;CBAgQIAAAQIECBAgQIAAAQIECBAgQIAAAQIECBAgQIAAAQIECBAgQIAAAQIECBAgQIAAAQIECBAg&#10;QIBATYGsOdtqAgQIECBAgAABAgQIECBAgAABAgQIECBAgAABAgQIECBAgAABAgQIECBAgAABAgQI&#10;ECBAgAABAgQIECBAgAABAgQIECBAgAABAgQIECBAgAABAgQIECBAgAABAgQIECBAgAABAgQIECBA&#10;gAABAgQIECBAgAABAgQIECBAgAABAgQIECBAgAABAgQIECBAgAABAgQIECBAgAABAj0FsmeWKgIE&#10;CBAgQIAAAQIECBAgQIAAAQIECBAgQIAAAQIECBAgQIAAAQIECBAgQIAAAQIECBAgQIAAAQIECBAg&#10;QIAAAQIECBAgQIAAAQIECBAgQIAAAQIECBAgQIAAAQIECBAgQIAAAQIECBAgQIAAAQIECBAgQIAA&#10;AQIECBAgQIAAAQIECBAgQIAAAQIECBAgQIAAAQIECBAgQIAAAQI1BbLmbKsJECBAgAABAgQIECBA&#10;gAABAgQIECBAgAABAgQIECBAgAABAgQIECBAgAABAgQIECBAgAABAgQIECBAgAABAgQIECBAgAAB&#10;AgQIECBAgAABAgQIECBAgAABAgQIECBAgAABAgQIECBAgAABAgQIECBAgAABAgQIECBAgAABAgQI&#10;ECBAgAABAgQIECBAgAABAgQIECBAgAABAgQI9BTInlmqCBAgQIAAAQIECBAgQIAAAQIECBAgQIAA&#10;AQIECBAgQIAAAQIECBAgQIAAAQIECBAgQIAAAQIECBAgQIAAAQIECBAgQIAAAQIECBAgQIAAAQIE&#10;CBAgQIAAAQIECBAgQIAAAQIECBAgQIAAAQIECBAgQIAAAQIECBAgQIAAAQIECBAgQIAAAQIECBAg&#10;QIAAAQIECBAgQIAAAQIECNQUyJqzrSZAgAABAgQIECBAgAABAgQIECBAgAABAgQIECBAgAABAgQI&#10;ECBAgAABAgQIECBAgAABAgQIECBAgAABAgQIECBAgAABAgQIECBAgAABAgQIECBAgAABAgQIECBA&#10;gAABAgQIECBAgAABAgQIECBAgAABAgQIECBAgAABAgQIECBAgAABAgQIECBAgAABAgQIECBAgAAB&#10;AgQIECDQUyB7ZqkiQIAAAQIECBAgQIAAAQIECBAgQIAAAQIECBAgQIAAAQIECBAgQIAAAQIECBAg&#10;QIAAAQIECBAgQIAAAQIECBAgQIAAAQIECBAgQIAAAQIECBAgQIAAAQIECBAgQIAAAQIECBAgQIAA&#10;AQIECBAgQIAAAQIECBAgQIAAAQIECBAgQIAAAQIECBAgQIAAAQIECBAgQIAAAQIECBAgUFMga862&#10;mgABAgQIECBAgAABAgQIECBAgAABAgQIECBAgAABAgQIECBAgAABAgQIECBAgAABAgQIECBAgAAB&#10;AgQIECBAgAABAgQIECBAgAABAgQIECBAgAABAgQIECBAgAABAgQIECBAgAABAgQIECBAgAABAgQI&#10;ECBAgAABAgQIECBAgAABAgQIECBAgAABAgQIECBAgAABAgQIECBAgEBPgeyZpYoAAQIECBAgQIAA&#10;AQIECBAgQIAAAQIECBAgQIAAAQIECBAgQIAAAQIECBAgQIAAAQIECBAgQIAAAQIECBAgQIAAAQIE&#10;CBAgQIAAAQIECBAgQIAAAQIECBAgQIAAAQIECBAgQIAAAQIECBAgQIAAAQIECBAgQIAAAQIECBAg&#10;QIAAAQIECBAgQIAAAQIECBAgQIAAAQIECBAgQIBATYGsOdtqAgQIECBAgAABAgQIECBAgAABAgQI&#10;ECBAgAABAgQIECBAgAABAgQIECBAgAABAgQIECBAgAABAgQIECBAgAABAgQIECBAgAABAgQIECBA&#10;gAABAgQIECBAgAABAgQIECBAgAABAgQIECBAgAABAgQIECBAgAABAgQIECBAgAABAgQIECBAgAAB&#10;AgQIECBAgAABAgQIECBAgAABAj0FsmeWKgIECBAgQIAAAQIECBAgQIAAAQIECBAgQIAAAQIECBAg&#10;QIAAAQIECBAgQIAAAQIECBAgQIAAAQIECBAgQIAAAQIECBAgQIAAAQIECBAgQIAAAQIECBAgQIAA&#10;AQIECBAgQIAAAQIECBAgQIAAAQIECBAgQIAAAQIECBAgQIAAAQIECBAgQIAAAQIECBAgQIAAAQIE&#10;CBAgQIAAAQI1BbLmbKsJECBAgAABAgQIECBAgAABAgQIECBAgAABAgQIECBAgAABAgQIECBAgAAB&#10;AgQIECBAgAABAgQIECBAgAABAgQIECBAgAABAgQIECBAgAABAgQIECBAgAABAgQIECBAgAABAgQI&#10;ECBAgAABAgQIECBAgAABAgQIECBAgAABAgQIECBAgAABAgQIECBAgAABAgQIECBAgAABAgQI9BTI&#10;nlmqCBAgQIAAAQIECBAgQIAAAQIECBAgQIAAAQIECBAgQIAAAQIECBAgQIAAAQIECBAgQIAAAQIE&#10;CBAgQIAAAQIECBAgQIAAAQIECBAgQIAAAQIECBAgQIAAAQIECBAgQIAAAQIECBAgQIAAAQIECBAg&#10;QIAAAQIECBAgQIAAAQIECBAgQIAAAQIECBAgQIAAAQIECBAgQIAAAQIECNQUyJqzrSZAgAABAgQI&#10;ECBAgAABAgQIECBAgAABAgQIECBAgAABAgQIECBAgAABAgQIECBAgAABAgQIECBAgAABAgQIECBA&#10;gAABAgQIECBAgAABAgQIECBAgAABAgQIECBAgAABAgQIECBAgAABAgQIECBAgAABAgQIECBAgAAB&#10;AgQIECBAgAABAgQIECBAgAABAgQIECBAgAABAgQIECDQUyB7ZqkiQIAAAQIECBAgQIAAAQIECBAg&#10;QIAAAQIECBAgQIAAAQIECBAgQIAAAQIECBAgQIAAAQIECBAgQIAAAQIECBAgQIAAAQIECBAgQIAA&#10;AQIECBAgQIAAAQIECBAgQIAAAQIECBAgQIAAAQIECBAgQIAAAQIECBAgQIAAAQIECBAgQIAAAQIE&#10;CBAgQIAAAQIECBAgQIAAAQIECBAgUFMga862mgABAgQIECBAgAABAgQIECBAgAABAgQIECBAgAAB&#10;AgQIECBAgAABAgQIECBAgAABAgQIECBAgAABAgQIECBAgAABAgQIECBAgAABAgQIECBAgAABAgQI&#10;ECBAgAABAgQIECBAgAABAgQIECBAgAABAgQIECBAgAABAgQIECBAgAABAgQIECBAgAABAgQIECBA&#10;gAABAgQIECBAgEBPgeyZpYoAAQIECBAgQIAAAQIECBAgQIAAAQIECBAgQIAAAQIECBAgQIAAAQIE&#10;CBAgQIAAAQIECBAgQIAAAQIECBAgQIAAAQIECBAgQIAAAQIECBAgQIAAAQIECBAgQIAAAQIECBAg&#10;QIAAAQIECBAgQIAAAQIECBAgQIAAAQIECBAgQIAAAQIECBAgQIAAAQIECBAgQIAAAQIECBAgQIBA&#10;TYGsOdtqAgQIECBAgAABAgQIECBAgAABAgQIECBAgAABAgQIECBAgAABAgQIECBAgAABAgQIECBA&#10;gAABAgQIECBAgAABAgQIECBAgAABAgQIECBAgAABAgQIECBAgAABAgQIECBAgAABAgQIECBAgAAB&#10;AgQIECBAgAABAgQIECBAgAABAgQIECBAgAABAgQIECBAgAABAgQIECBAgAABAj0FsmeWKgIECBAg&#10;QIAAAQIECBAgQIAAAQIECBAgQIAAAQIECBAgQIAAAQIECBAgQIAAAQIECBAgQIAAAQIECBAgQIAA&#10;AQIECBAgQIAAAQIECBAgQIAAAQIECBAgQIAAAQIECBAgQIAAAQIECBAgQIAAAQIECBAgQIAAAQIE&#10;CBAgQIAAAQIECBAgQIAAAQIECBAgQIAAAQIECBAgQIAAAQI1BbLmbKsJECBAgAABAgQIECBAgAAB&#10;AgQIECBAgAABAgQIECBAgAABAgQIECBAgAABAgQIECBAgAABAgQIECBAgAABAgQIECBAgAABAgQI&#10;ECBAgAABAgQIECBAgAABAgQIECBAgAABAgQIECBAgAABAgQIECBAgAABAgQIECBAgAABAgQIECBA&#10;gAABAgQIECBAgAABAgQIECBAgAABAgQI9BTInlmqCBAgQIAAAQIECBAgQIAAAQIECBAgQIAAAQIE&#10;CBAgQIAAAQIECBAgQIAAAQIECBAgQIAAAQIECBAgQIAAAQIECBAgQIAAAQIECBAgQIAAAQIECBAg&#10;QIAAAQIECBAgQIAAAQIECBAgQIAAAQIECBAgQIAAAQIECBAgQIAAAQIECBAgQIAAAQIECBAgQIAA&#10;AQIECBAgQIAAAQIECNQUyJqzrSZAgAABAgQIECBAgAABAgQIECBAgAABAgQIECBAgAABAgQIECBA&#10;gAABAgQIECBAgAABAgQIECBAgAABAgQIECBAgAABAgQIECBAgAABAgQIECBAgAABAgQIECBAgAAB&#10;AgQIECBAgAABAgQIECBAgAABAgQIECBAgAABAgQIECBAgAABAgQIECBAgAABAgQIECBAgAABAgQI&#10;ECDQUyB7ZqkiQIAAAQIECBAgQIAAAQIECBAgQIAAAQIECBAgQIAAAQIECBAgQIAAAQIECBAgQIAA&#10;AQIECBAgQIAAAQIECBAgQIAAAQIECBAgQIAAAQIECBAgQIAAAQIECBAgQIAAAQIECBAgQIAAAQIE&#10;CBAgQIAAAQIECBAgQIAAAQIECBAgQIAAAQIECBAgQIAAAQIECBAgQIAAAQIECBAgUFMga862mgAB&#10;AgQIECBAgAABAgQIECBAgAABAgQIECBAgAABAgQIECBAgAABAgQIECBAgAABAgQIECBAgAABAgQI&#10;ECBAgAABAgQIECBAgAABAgQIECBAgAABAgQIECBAgAABAgQIECBAgAABAgQIECBAgAABAgQIECBA&#10;gAABAgQIECBAgAABAgQIECBAgAABAgQIECBAgAABAgQIECBAgEBPgeyZpYoAAQIECBAgQIAAAQIE&#10;CBAgQIAAAQIECBAgQIAAAQIECBAgQIAAAQIECBAgQIAAAQIECBAgQIAAAQIECBAgQIAAAQIECBAg&#10;QIAAAQIECBAgQIAAAQIECBAgQIAAAQIECBAgQIAAAQIECBAgQIAAAQIECBAgQIAAAQIECBAgQIAA&#10;AQIECBAgQIAAAQIECBAgQIAAAQIECBAgQIBATYGsOdtqAgQIECBAgAABAgQIECBAgAABAgQIECBA&#10;gAABAgQIECBAgAABAgQIECBAgAABAgQIECBAgAABAgQIECBAgAABAgQIECBAgAABAgQIECBAgAAB&#10;AgQIECBAgAABAgQIECBAgAABAgQIECBAgAABAgQIECBAgAABAgQIECBAgAABAgQIECBAgAABAgQI&#10;ECBAgAABAgQIECBAgAABAj0FsmeWKgIECBAgQIAAAQIECBAgQIAAAQIECBAgQIAAAQIECBAgQIAA&#10;AQIECBAgQIAAAQIECBAgQIAAAQIECBAgQIAAAQIECBAgQIAAAQIECBAgQIAAAQIECBAgQIAAAQIE&#10;CBAgQIAAAQIECBAgQIAAAQIECBAgQIAAAQIECBAgQIAAAQIECBAgQIAAAQIECBAgQIAAAQIECBAg&#10;QIAAAQI1BbLmbKsJECBAgAABAgQIECBAgAABAgQIECBAgAABAgQIECBAgAABAgQIECBAgAABAgQI&#10;ECBAgAABAgQIECBAgAABAgQIECBAgAABAgQIECBAgAABAgQIECBAgAABAgQIECBAgAABAgQIECBA&#10;gAABAgQIECBAgAABAgQIECBAgAABAgQIECBAgAABAgQIECBAgAABAgQIECBAgAABAgQI9BTInlmq&#10;CBAgQIAAAQIECBAgQIAAAQIECBAgQIAAAQIECBAgQIAAAQIECBAgQIAAAQIECBAgQIAAAQIECBAg&#10;QIAAAQIECBAgQIAAAQIECBAgQIAAAQIECBAgQIAAAQIECBAgQIAAAQIECBAgQIAAAQIECBAgQIAA&#10;AQIECBAgQIAAAQIECBAgQIAAAQIECBAgQIAAAQIECBAgQIAAAQIECNQUyJqzrSZAgAABAgQIECBA&#10;gAABAgQIECBAgAABAgQIECBAgAABAgQIECBAgAABAgQIECBAgAABAgQIECBAgAABAgQIECBAgAAB&#10;AgQIECBAgAABAgQIECBAgAABAgQIECBAgAABAgQIECBAgAABAgQIECBAgAABAgQIECBAgAABAgQI&#10;ECBAgAABAgQIECBAgAABAgQIECBAgAABAgQIECDQUyB7ZqkiQIAAAQIECBAgQIAAAQIECBAgQIAA&#10;AQIECBAgQIAAAQIECBAgQIAAAQIECBAgQIAAAQIECBAgQIAAAQIECBAgQIAAAQIECBAgQIAAAQIE&#10;CBAgQIAAAQIECBAgQIAAAQIECBAgQIAAAQIECBAgQIAAAQIECBAgQIAAAQIECBAgQIAAAQIECBAg&#10;QIAAAQIECBAgQIAAAQIECBAgUFMga862mgABAgQIECBAgAABAgQIECBAgAABAgQIECBAgAABAgQI&#10;ECBAgAABAgQIECBAgAABAgQIECBAgAABAgQIECBAgAABAgQIECBAgAABAgQIECBAgAABAgQIECBA&#10;gAABAgQIECBAgAABAgQIECBAgAABAgQIECBAgAABAgQIECBAgAABAgQIECBAgAABAgQIECBAgAAB&#10;AgQIECBAgEBPgeyZpYoAAQIECBAgQIAAAQIECBAgQIAAAQIECBAgQIAAAQIECBAgQIAAAQIECBAg&#10;QIAAAQIECBAgQIAAAQIECBAgQIAAAQIECBAgQIAAAQIECBAgQIAAAQIECBAgQIAAAQIECBAgQIAA&#10;AQIECBAgQIAAAQIECBAgQIAAAQIECBAgQIAAAQIECBAgQIAAAQIECBAgQIAAAQIECBAgQIBATYGs&#10;OdtqAgQIECBAgAABAgQIECBAgAABAgQIECBAgAABAgQIECBAgAABAgQIECBAgAABAgQIECBAgAAB&#10;AgQIECBAgAABAgQIECBAgAABAgQIECBAgAABAgQIECBAgAABAgQIECBAgAABAgQIECBAgAABAgQI&#10;ECBAgAABAgQIECBAgAABAgQIECBAgAABAgQIECBAgAABAgQIECBAgAABAj0FsmeWKgIECBAgQIAA&#10;AQIECBAgQIAAAQIECBAgQIAAAQIECBAgQIAAAQIECBAgQIAAAQIECBAgQIAAAQIECBAgQIAAAQIE&#10;CBAgQIAAAQIECBAgQIAAAQIECBAgQIAAAQIECBAgQIAAAQIECBAgQIAAAQIECBAgQIAAAQIECBAg&#10;QIAAAQIECBAgQIAAAQIECBAgQIAAAQIECBAgQIAAAQI1BbLmbKsJECBAgAABAgQIECBAgAABAgQI&#10;ECBAgAABAgQIECBAgAABAgQIECBAgAABAgQIECBAgAABAgQIECBAgAABAgQIECBAgAABAgQIECBA&#10;gAABAgQIECBAgAABAgQIECBAgAABAgQIECBAgAABAgQIECBAgAABAgQIECBAgAABAgQIECBAgAAB&#10;AgQIECBAgAABAgQIECBAgAABAgQI9BTInlmqCBAgQIAAAQIECBAgQIAAAQIECBAgQIAAAQIECBAg&#10;QIAAAQIECBAgQIAAAQIECBAgQIAAAQIECBAgQIAAAQIECBAgQIAAAQIECBAgQIAAAQIECBAgQIAA&#10;AQIECBAgQIAAAQIECBAgQIAAAQIECBAgQIAAAQIECBAgQIAAAQIECBAgQIAAAQIECBAgQIAAAQIE&#10;CBAgQIAAAQIECNQUyJqzrSZAgAABAgQIECBAgAABAgQIECBAgAABAgQIECBAgAABAgQIECBAgAAB&#10;AgQIECBAgAABAgQIECBAgAABAgQIECBAgAABAgQIECBAgAABAgQIECBAgAABAgQIECBAgAABAgQI&#10;ECBAgAABAgQIECBAgAABAgQIECBAgAABAgQIECBAgAABAgQIECBAgAABAgQIECBAgAABAgQIECDQ&#10;UyB7ZqkiQIAAAQIECBAgQIAAAQIECBAgQIAAAQIECBAgQIAAAQIECBAgQIAAAQIECBAgQIAAAQIE&#10;CBAgQIAAAQIECBAgQIAAAQIECBAgQIAAAQIECBAgQIAAAQIECBAgQIAAAQIECBAgQIAAAQIECBAg&#10;QIAAAQIECBAgQIAAAQIECBAgQIAAAQIECBAgQIAAAQIECBAgQIAAAQIECBAgUFMga862mgABAgQI&#10;ECBAgAABAgQIECBAgAABAgQIECBAgAABAgQIECBAgAABAgQIECBAgAABAgQIECBAgAABAgQIECBA&#10;gAABAgQIECBAgAABAgQIECBAgAABAgQIECBAgAABAgQIECBAgAABAgQIECBAgAABAgQIECBAgAAB&#10;AgQIECBAgAABAgQIECBAgAABAgQIECBAgAABAgQIECBAgEBPgeyZpYoAAQIECBAgQIAAAQIECBAg&#10;QIAAAQIECBAgQIAAAQIECBAgQIAAAQIECBAgQIAAAQIECBAgQIAAAQIECBAgQIAAAQIECBAgQIAA&#10;AQIECBAgQIAAAQIECBAgQIAAAQIECBAgQIAAAQIECBAgQIAAAQIECBAgQIAAAQIECBAgQIAAAQIE&#10;CBAgQIAAAQIECBAgQIAAAQIECBAgQIBATYGsOdtqAgQIECBAgAABAgQIECBAgAABAgQIECBAgAAB&#10;AgQIECBAgAABAgQIECBAgAABAgQIECBAgAABAgQIECBAgAABAgQIECBAgAABAgQIECBAgAABAgQI&#10;ECBAgAABAgQIECBAgAABAgQIECBAgAABAgQIECBAgAABAgQIECBAgAABAgQIECBAgAABAgQIECBA&#10;gAABAgQIECBAgAABAj0FsmeWKgIECBAgQIAAAQIECBAgQIAAAQIECBAgQIAAAQIECBAgQIAAAQIE&#10;CBAgQIAAAQIECBAgQIAAAQIECBAgQIAAAQIECBAgQIAAAQIECBAgQIAAAQIECBAgQIAAAQIECBAg&#10;QIAAAQIECBAgQIAAAQIECBAgQIAAAQIECBAgQIAAAQIECBAgQIAAAQIECBAgQIAAAQIECBAgQIAA&#10;AQI1BbLmbKsJECBAgAABAgQIECBAgAABAgQIECBAgAABAgQIECBAgAABAgQIECBAgAABAgQIECBA&#10;gAABAgQIECBAgAABAgQIECBAgAABAgQIECBAgAABAgQIECBAgAABAgQIECBAgAABAgQIECBAgAAB&#10;AgQIECBAgAABAgQIECBAgAABAgQIECBAgAABAgQIECBAgAABAgQIECBAgAABAgQI9BTInlmqCBAg&#10;QIAAAQIECBAgQIAAAQIECBAgQIAAAQIECBAgQIAAAQIECBAgQIAAAQIECBAgQIAAAQIECBAgQIAA&#10;AQIECBAgQIAAAQIECBAgQIAAAQIECBAgQIAAAQIECBAgQIAAAQIECBAgQIAAAQIECBAgQIAAAQIE&#10;CBAgQIAAAQIECBAgQIAAAQIECBAgQIAAAQIECBAgQIAAAQIECNQUyJqzrSZAgAABAgQIECBAgAAB&#10;AgQIECBAgAABAgQIECBAgAABAgQIECBAgAABAgQIECBAgAABAgQIECBAgAABAgQIECBAgAABAgQI&#10;ECBAgAABAgQIECBAgAABAgQIECBAgAABAgQIECBAgAABAgQIECBAgAABAgQIECBAgAABAgQIECBA&#10;gAABAgQIECBAgAABAgQIECBAgAABAgQIECDQUyB7ZqkiQIAAAQIECBAgQIAAAQIECBAgQIAAAQIE&#10;CBAgQIAAAQIECBAgQIAAAQIECBAgQIAAAQIECBAgQIAAAQIECBAgQIAAAQIECBAgQIAAAQIECBAg&#10;QIAAAQIECBAgQIAAAQIECBAgQIAAAQIECBAgQIAAAQIECBAgQIAAAQIECBAgQIAAAQIECBAgQIAA&#10;AQIECBAgQIAAAQIECBAgUFMga862mgABAgQIECBAgAABAgQIECBAgAABAgQIECBAgAABAgQIECBA&#10;gAABAgQIECBAgAABAgQIECBAgAABAgQIECBAgAABAgQIECBAgAABAgQIECBAgAABAgQIECBAgAAB&#10;AgQIECBAgAABAgQIECBAgAABAgQIECBAgAABAgQIECBAgAABAgQIECBAgAABAgQIECBAgAABAgQI&#10;ECBAgEBPgeyZpYoAAQIECBAgQIAAAQIECBAgQIAAAQIECBAgQIAAAQIECBAgQIAAAQIECBAgQIAA&#10;AQIECBAgQIAAAQIECBAgQIAAAQIECBAgQIAAAQIECBAgQIAAAQIECBAgQIAAAQIECBAgQIAAAQIE&#10;CBAgQIAAAQIECBAgQIAAAQIECBAgQIAAAQIECBAgQIAAAQIECBAgQIAAAQIECBAgQIBATYGsOdtq&#10;AgQIECBAgAABAgQIECBAgAABAgQIECBAgAABAgQIECBAgAABAgQIECBAgAABAgQIECBAgAABAgQI&#10;ECBAgAABAgQIECBAgAABAgQIECBAgAABAgQIECBAgAABAgQIECBAgAABAgQIECBAgAABAgQIECBA&#10;gAABAgQIECBAgAABAgQIECBAgAABAgQIECBAgAABAgQIECBAgAABAj0FsmeWKgIECBAgQIAAAQIE&#10;CBAgQIAAAQIECBAgQIAAAQIECBAgQIAAAQIECBAgQIAAAQIECBAgQIAAAQIECBAgQIAAAQIECBAg&#10;QIAAAQIECBAgQIAAAQIECBAgQIAAAQIECBAgQIAAAQIECBAgQIAAAQIECBAgQIAAAQIECBAgQIAA&#10;AQIECBAgQIAAAQIECBAgQIAAAQIECBAgQIAAAQI1BbLmbKsJECBAgAABAgQIECBAgAABAgQIECBA&#10;gAABAgQIECBAgAABAgQIECBAgAABAgQIECBAgAABAgQIECBAgAABAgQIECBAgAABAgQIECBAgAAB&#10;AgQIECBAgAABAgQIECBAgAABAgQIECBAgAABAgQIECBAgAABAgQIECBAgAABAgQIECBAgAABAgQI&#10;ECBAgAABAgQIECBAgAABAgQI9BTInlmqCBAgQIAAAQIECBAgQIAAAQIECBAgQIAAAQIECBAgQIAA&#10;AQIECBAgQIAAAQIECBAgQIAAAQIECBAgQIAAAQIECBAgQIAAAQIECBAgQIAAAQIECBAgQIAAAQIE&#10;CBAgQIAAAQIECBAgQIAAAQIECBAgQIAAAQIECBAgQIAAAQIECBAgQIAAAQIECBAgQIAAAQIECBAg&#10;QIAAAQIECNQUyJqzrSZAgAABAgQIECBAgAABAgQIECBAgAABAgQIECBAgAABAgQIECBAgAABAgQI&#10;ECBAgAABAgQIECBAgAABAgQIECBAgAABAgQIECBAgAABAgQIECBAgAABAgQIECBAgAABAgQIECBA&#10;gAABAgQIECBAgAABAgQIECBAgAABAgQIECBAgAABAgQIECBAgAABAgQIECBAgAABAgQIECDQUyB7&#10;ZqkiQIAAAQIECBAgQIAAAQIECBAgQIAAAQIECBAgQIAAAQIECBAgQIAAAQIECBAgQIAAAQIECBAg&#10;QIAAAQIECBAgQIAAAQIECBAgQIAAAQIECBAgQIAAAQIECBAgQIAAAQIECBAgQIAAAQIECBAgQIAA&#10;AQIECBAgQIAAAQIECBAgQIAAAQIECBAgQIAAAQIECBAgQIAAAQIECBAgUFMga862mgABAgQIECBA&#10;gAABAgQIECBAgAABAgQIECBAgAABAgQIECBAgAABAgQIECBAgAABAgQIECBAgAABAgQIECBAgAAB&#10;AgQIECBAgAABAgQIECBAgAABAgQIECBAgAABAgQIECBAgAABAgQIECBAgAABAgQIECBAgAABAgQI&#10;ECBAgAABAgQIECBAgAABAgQIECBAgAABAgQIECBAgEBPgeyZpYoAAQIECBAgQIAAAQIECBAgQIAA&#10;AQIECBAgQIAAAQIECBAgQIAAAQIECBAgQIAAAQIECBAgQIAAAQIECBAgQIAAAQIECBAgQIAAAQIE&#10;CBAgQIAAAQIECBAgQIAAAQIECBAgQIAAAQIECBAgQIAAAQIECBAgQIAAAQIECBAgQIAAAQIECBAg&#10;QIAAAQIECBAgQIAAAQIECBAgQIBATYGsOdtqAgQIECBAgAABAgQIECBAgAABAgQIECBAgAABAgQI&#10;ECBAgAABAgQIECBAgAABAgQIECBAgAABAgQIECBAgAABAgQIECBAgAABAgQIECBAgAABAgQIECBA&#10;gAABAgQIECBAgAABAgQIECBAgAABAgQIECBAgAABAgQIECBAgAABAgQIECBAgAABAgQIECBAgAAB&#10;AgQIECBAgAABAj0FsmeWKgIECBAgQIAAAQIECBAgQIAAAQIECBAgQIAAAQIECBAgQIAAAQIECBAg&#10;QIAAAQIECBAgQIAAAQIECBAgQIAAAQIECBAgQIAAAQIECBAgQIAAAQIECBAgQIAAAQIECBAgQIAA&#10;AQIECBAgQIAAAQIECBAgQIAAAQIECBAgQIAAAQIECBAgQIAAAQIECBAgQIAAAQIECBAgQIAAAQI1&#10;BbLmbKsJECBAgAABAgQIECBAgAABAgQIECBAgAABAgQIECBAgAABAgQIECBAgAABAgQIECBAgAAB&#10;AgQIECBAgAABAgQIECBAgAABAgQIECBAgAABAgQIECBAgAABAgQIECBAgAABAgQIECBAgAABAgQI&#10;ECBAgAABAgQIECBAgAABAgQIECBAgAABAgQIECBAgAABAgQIECBAgAABAgQI9BTInlmqCBAgQIAA&#10;AQIECBAgQIAAAQIECBAgQIAAAQIECBAgQIAAAQIECBAgQIAAAQIECBAgQIAAAQIECBAgQIAAAQIE&#10;CBAgQIAAAQIECBAgQIAAAQIECBAgQIAAAQIECBAgQIAAAQIECBAgQIAAAQIECBAgQIAAAQIECBAg&#10;QIAAAQIECBAgQIAAAQIECBAgQIAAAQIECBAgQIAAAQIECNQUyJqzrSZAgAABAgQIECBAgAABAgQI&#10;ECBAgAABAgQIECBAgAABAgQIECBAgAABAgQIECBAgAABAgQIECBAgAABAgQIECBAgAABAgQIECBA&#10;gAABAgQIECBAgAABAgQIECBAgAABAgQIECBAgAABAgQIECBAgAABAgQIECBAgAABAgQIECBAgAAB&#10;AgQIECBAgAABAgQIECBAgAABAgQIECDQUyB7ZqkiQIAAAQIECBAgQIAAAQIECBAgQIAAAQIECBAg&#10;QIAAAQIECBAgQIAAAQIECBAgQIAAAQIECBAgQIAAAQIECBAgQIAAAQIECBAgQIAAAQIECBAgQIAA&#10;AQIECBAgQIAAAQIECBAgQIAAAQIECBAgQIAAAQIECBAgQIAAAQIECBAgQIAAAQIECBAgQIAAAQIE&#10;CBAgQIAAAQIECBAgUFMga862mgABAgQIECBAgAABAgQIECBAgAABAgQIECBAgAABAgQIECBAgAAB&#10;AgQIECBAgAABAgQIECBAgAABAgQIECBAgAABAgQIECBAgAABAgQIECBAgAABAgQIECBAgAABAgQI&#10;ECBAgAABAgQIECBAgAABAgQIECBAgAABAgQIECBAgAABAgQIECBAgAABAgQIECBAgAABAgQIECBA&#10;gEBPgeyZpYoAAQIECBAgQIAAAQIECBAgQIAAAQIECBAgQIAAAQIECBAgQIAAAQIECBAgQIAAAQIE&#10;CBAgQIAAAQIECBAgQIAAAQIECBAgQIAAAQIECBAgQIAAAQIECBAgQIAAAQIECBAgQIAAAQIECBAg&#10;QIAAAQIECBAgQIAAAQIECBAgQIAAAQIECBAgQIAAAQIECBAgQIAAAQIECBAgQIBATYGsOdtqAgQI&#10;ECBAgAABAgQIECBAgAABAgQIECBAgAABAgQIECBAgAABAgQIECBAgAABAgQIECBAgAABAgQIECBA&#10;gAABAgQIECBAgAABAgQIECBAgAABAgQIECBAgAABAgQIECBAgAABAgQIECBAgAABAgQIECBAgAAB&#10;AgQIECBAgAABAgQIECBAgAABAgQIECBAgAABAgQIECBAgAABAj0FsmeWKgIECBAgQIAAAQIECBAg&#10;QIAAAQIECBAgQIAAAQIECBAgQIAAAQIECBAgQIAAAQIECBAgQIAAAQIECBAgQIAAAQIECBAgQIAA&#10;AQIECBAgQIAAAQIECBAgQIAAAQIECBAgQIAAAQIECBAgQIAAAQIECBAgQIAAAQIECBAgQIAAAQIE&#10;CBAgQIAAAQIECBAgQIAAAQIECBAgQIAAAQI1BbLmbKsJECBAgAABAgQIECBAgAABAgQIECBAgAAB&#10;AgQIECBAgAABAgQIECBAgAABAgQIECBAgAABAgQIECBAgAABAgQIECBAgAABAgQIECBAgAABAgQI&#10;ECBAgAABAgQIECBAgAABAgQIECBAgAABAgQIECBAgAABAgQIECBAgAABAgQIECBAgAABAgQIECBA&#10;gAABAgQIECBAgAABAgQI9BTInlmqCBAgQIAAAQIECBAgQIAAAQIECBAgQIAAAQIECBAgQIAAAQIE&#10;CBAgQIAAAQIECBAgQIAAAQIECBAgQIAAAQIECBAgQIAAAQIECBAgQIAAAQIECBAgQIAAAQIECBAg&#10;QIAAAQIECBAgQIAAAQIECBAgQIAAAQIECBAgQIAAAQIECBAgQIAAAQIECBAgQIAAAQIECBAgQIAA&#10;AQIECNQUyJqzrSZAgAABAgQIECBAgAABAgQIECBAgAABAgQIECBAgAABAgQIECBAgAABAgQIECBA&#10;gAABAgQIECBAgAABAgQIECBAgAABAgQIECBAgAABAgQIECBAgAABAgQIECBAgAABAgQIECBAgAAB&#10;AgQIECBAgAABAgQIECBAgAABAgQIECBAgAABAgQIECBAgAABAgQIECBAgAABAgQIECDQUyB7Zqki&#10;QIAAAQIECBAgQIAAAQIECBAgQIAAAQIECBAgQIAAAQIECBAgQIAAAQIECBAgQIAAAQIECBAgQIAA&#10;AQIECBAgQIAAAQIECBAgQIAAAQIECBAgQIAAAQIECBAgQIAAAQIECBAgQIAAAQIECBAgQIAAAQIE&#10;CBAgQIAAAQIECBAgQIAAAQIECBAgQIAAAQIECBAgQIAAAQIECBAgUFMga862mgABAgQIECBAgAAB&#10;AgQIECBAgAABAgQIECBAgAABAgQIECBAgAABAgQIECBAgAABAgQIECBAgAABAgQIECBAgAABAgQI&#10;ECBAgAABAgQIECBAgAABAgQIECBAgAABAgQIECBAgAABAgQIECBAgAABAgQIECBAgAABAgQIECBA&#10;gAABAgQIECBAgAABAgQIECBAgAABAgQIECBAgEBPgeyZpYoAAQIECBAgQIAAAQIECBAgQIAAAQIE&#10;CBAgQIAAAQIECBAgQIAAAQIECBAgQIAAAQIECBAgQIAAAQIECBAgQIAAAQIECBAgQIAAAQIECBAg&#10;QIAAAQIECBAgQIAAAQIECBAgQIAAAQIECBAgQIAAAQIECBAgQIAAAQIECBAgQIAAAQIECBAgQIAA&#10;AQIECBAgQIAAAQIECBAgQIBATYGsOdtqAgQIECBAgAABAgQIECBAgAABAgQIECBAgAABAgQIECBA&#10;gAABAgQIECBAgAABAgQIECBAgAABAgQIECBAgAABAgQIECBAgAABAgQIECBAgAABAgQIECBAgAAB&#10;AgQIECBAgAABAgQIECBAgAABAgQIECBAgAABAgQIECBAgAABAgQIECBAgAABAgQIECBAgAABAgQI&#10;ECBAgAABAj0FsmeWKgIECBAgQIAAAQIECBAgQIAAAQIECBAgQIAAAQIECBAgQIAAAQIECBAgQIAA&#10;AQIECBAgQIAAAQIECBAgQIAAAQIECBAgQIAAAQIECBAgQIAAAQIECBAgQIAAAQIECBAgQIAAAQIE&#10;CBAgQIAAAQIECBAgQIAAAQIECBAgQIAAAQIECBAgQIAAAQIECBAgQIAAAQIECBAgQIAAAQI1BbLm&#10;bKsJECBAgAABAgQIECBAgAABAgQIECBAgAABAgQIECBAgAABAgQIECBAgAABAgQIECBAgAABAgQI&#10;ECBAgAABAgQIECBAgAABAgQIECBAgAABAgQIECBAgAABAgQIECBAgAABAgQIECBAgAABAgQIECBA&#10;gAABAgQIECBAgAABAgQIECBAgAABAgQIECBAgAABAgQIECBAgAABAgQI9BTInlmqCBAgQIAAAQIE&#10;CBAgQIAAAQIECBAgQIAAAQIECBAgQIAAAQIECBAgQIAAAQIECBAgQIAAAQIECBAgQIAAAQIECBAg&#10;QIAAAQIECBAgQIAAAQIECBAgQIAAAQIECBAgQIAAAQIECBAgQIAAAQIECBAgQIAAAQIECBAgQIAA&#10;AQIECBAgQIAAAQIECBAgQIAAAQIECBAgQIAAAQIECNQUyJqzrSZAgAABAgQIECBAgAABAgQIECBA&#10;gAABAgQIECBAgAABAgQIECBAgAABAgQIECBAgAABAgQIECBAgAABAgQIECBAgAABAgQIECBAgAAB&#10;AgQIECBAgAABAgQIECBAgAABAgQIECBAgAABAgQIECBAgAABAgQIECBAgAABAgQIECBAgAABAgQI&#10;ECBAgAABAgQIECBAgAABAgQIECDQUyB7ZqkiQIAAAQIECBAgQIAAAQIECBAgQIAAAQIECBAgQIAA&#10;AQIECBAgQIAAAQIECBAgQIAAAQIECBAgQIAAAQIECBAgQIAAAQIECBAgQIAAAQIECBAgQIAAAQIE&#10;CBAgQIAAAQIECBAgQIAAAQIECBAgQIAAAQIECBAgQIAAAQIECBAgQIAAAQIECBAgQIAAAQIECBAg&#10;QIAAAQIECBAgUFMga862mgABAgQIECBAgAABAgQIECBAgAABAgQIECBAgAABAgQIECBAgAABAgQI&#10;ECBAgAABAgQIECBAgAABAgQIECBAgAABAgQIECBAgAABAgQIECBAgAABAgQIECBAgAABAgQIECBA&#10;gAABAgQIECBAgAABAgQIECBAgAABAgQIECBAgAABAgQIECBAgAABAgQIECBAgAABAgQIECBAgEBP&#10;geyZpYoAAQIECBAgQIAAAQIECBAgQIAAAQIECBAgQIAAAQIECBAgQIAAAQIECBAgQIAAAQIECBAg&#10;QIAAAQIECBAgQIAAAQIECBAgQIAAAQIECBAgQIAAAQIECBAgQIAAAQIECBAgQIAAAQIECBAgQIAA&#10;AQIECBAgQIAAAQIECBAgQIAAAQIECBAgQIAAAQIECBAgQIAAAQIECBAgQIBATYGsOdtqAgQIECBA&#10;gAABAgQIECBAgAABAgQIECBAgAABAgQIECBAgAABAgQIECBAgAABAgQIECBAgAABAgQIECBAgAAB&#10;AgQIECBAgAABAgQIECBAgAABAgQIECBAgAABAgQIECBAgAABAgQIECBAgAABAgQIECBAgAABAgQI&#10;ECBAgAABAgQIECBAgAABAgQIECBAgAABAgQIECBAgAABAj0FsmeWKgIECBAgQIAAAQIECBAgQIAA&#10;AQIECBAgQIAAAQIECBAgQIAAAQIECBAgQIAAAQIECBAgQIAAAQIECBAgQIAAAQIECBAgQIAAAQIE&#10;CBAgQIAAAQIECBAgQIAAAQIECBAgQIAAAQIECBAgQIAAAQIECBAgQIAAAQIECBAgQIAAAQIECBAg&#10;QIAAAQIECBAgQIAAAQIECBAgQIAAAQI1BbLmbKsJECBAgAABAgQIECBAgAABAgQIECBAgAABAgQI&#10;ECBAgAABAgQIECBAgAABAgQIECBAgAABAgQIECBAgAABAgQIECBAgAABAgQIECBAgAABAgQIECBA&#10;gAABAgQIECBAgAABAgQIECBAgAABAgQIECBAgAABAgQIECBAgAABAgQIECBAgAABAgQIECBAgAAB&#10;AgQIECBAgAABAgQI9BTInlmqCBAgQIAAAQIECBAgQIAAAQIECBAgQIAAAQIECBAgQIAAAQIECBAg&#10;QIAAAQIECBAgQIAAAQIECBAgQIAAAQIECBAgQIAAAQIECBAgQIAAAQIECBAgQIAAAQIECBAgQIAA&#10;AQIECBAgQIAAAQIECBAgQIAAAQIECBAgQIAAAQIECBAgQIAAAQIECBAgQIAAAQIECBAgQIAAAQIE&#10;CNQUyJqzrSZAgAABAgQIECBAgAABAgQIECBAgAABAgQIECBAgAABAgQIECBAgAABAgQIECBAgAAB&#10;AgQIECBAgAABAgQIECBAgAABAgQIECBAgAABAgQIECBAgAABAgQIECBAgAABAgQIECBAgAABAgQI&#10;ECBAgAABAgQIECBAgAABAgQIECBAgAABAgQIECBAgAABAgQIECBAgAABAgQIECDQUyB7ZqkiQIAA&#10;AQIECBAgQIAAAQIECBAgQIAAAQIECBAgQIAAAQIECBAgQIAAAQIECBAgQIAAAQIECBAgQIAAAQIE&#10;CBAgQIAAAQIECBAgQIAAAQIECBAgQIAAAQIECBAgQIAAAQIECBAgQIAAAQIECBAgQIAAAQIECBAg&#10;QIAAAQIECBAgQIAAAQIECBAgQIAAAQIECBAgQIAAAQIECBAgUFMga862mgABAgQIECBAgAABAgQI&#10;ECBAgAABAgQIECBAgAABAgQIECBAgAABAgQIECBAgAABAgQIECBAgAABAgQIECBAgAABAgQIECBA&#10;gAABAgQIECBAgAABAgQIECBAgAABAgQIECBAgAABAgQIECBAgAABAgQIECBAgAABAgQIECBAgAAB&#10;AgQIECBAgAABAgQIECBAgAABAgQIECBAgEBPgeyZpYoAAQIECBAgQIAAAQIECBAgQIAAAQIECBAg&#10;QIAAAQIECBAgQIAAAQIECBAgQIAAAQIECBAgQIAAAQIECBAgQIAAAQIECBAgQIAAAQIECBAgQIAA&#10;AQIECBAgQIAAAQIECBAgQIAAAQIECBAgQIAAAQIECBAgQIAAAQIECBAgQIAAAQIECBAgQIAAAQIE&#10;CBAgQIAAAQIECBAgQIBATYGsOdtqAgQIECBAgAABAgQIECBAgAABAgQIECBAgAABAgQIECBAgAAB&#10;AgQIECBAgAABAgQIECBAgAABAgQIECBAgAABAgQIECBAgAABAgQIECBAgAABAgQIECBAgAABAgQI&#10;ECBAgAABAgQIECBAgAABAgQIECBAgAABAgQIECBAgAABAgQIECBAgAABAgQIECBAgAABAgQIECBA&#10;gAABAj0FsmeWKgIECBAgQIAAAQIECBAgQIAAAQIECBAgQIAAAQIECBAgQIAAAQIECBAgQIAAAQIE&#10;CBAgQIAAAQIECBAgQIAAAQIECBAgQIAAAQIECBAgQIAAAQIECBAgQIAAAQIECBAgQIAAAQIECBAg&#10;QIAAAQIECBAgQIAAAQIECBAgQIAAAQIECBAgQIAAAQIECBAgQIAAAQIECBAgQIAAAQI1BbLmbKsJ&#10;ECBAgAABAgQIECBAgAABAgQIECBAgAABAgQIECBAgAABAgQIECBAgAABAgQIECBAgAABAgQIECBA&#10;gAABAgQIECBAgAABAgQIECBAgAABAgQIECBAgAABAgQIECBAgAABAgQIECBAgAABAgQIECBAgAAB&#10;AgQIECBAgAABAgQIECBAgAABAgQIECBAgAABAgQIECBAgAABAgQI9BTInlmqCBAgQIAAAQIECBAg&#10;QIAAAQIECBAgQIAAAQIECBAgQIAAAQIECBAgQIAAAQIECBAgQIAAAQIECBAgQIAAAQIECBAgQIAA&#10;AQIECBAgQIAAAQIECBAgQIAAAQIECBAgQIAAAQIECBAgQIAAAQIECBAgQIAAAQIECBAgQIAAAQIE&#10;CBAgQIAAAQIECBAgQIAAAQIECBAgQIAAAQIECNQUyJqzrSZAgAABAgQIECBAgAABAgQIECBAgAAB&#10;AgQIECBAgAABAgQIECBAgAABAgQIECBAgAABAgQIECBAgAABAgQIECBAgAABAgQIECBAgAABAgQI&#10;ECBAgAABAgQIECBAgAABAgQIECBAgAABAgQIECBAgAABAgQIECBAgAABAgQIECBAgAABAgQIECBA&#10;gAABAgQIECBAgAABAgQIECDQUyB7ZqkisPQCc3NzMTs7u/RDFnnBsHYvMrPrCBAgQIAAAQIECBAg&#10;QIAAAQIECBAgQIAAAQIECBAgQIAAAQIECBAgQIAAAQIECBAgQIAAAQIECBAgQIAAAQIECBAgQIAA&#10;AQIECBAgQIAAAQIECBAgQIAAAQIECBAgQIAAAQIECBAgQIAAAQIECBAgQIAAAQIECBAgQIAAAQIE&#10;CBAgQIAAAQIECBAgQIAAAQIECBAgQKCxwEjjNmmNBaanp2Pnzp3zClevXh3bt2+f93zQD27cuBGX&#10;Ll2KW7duxe3bt5/8fefOnVi2bFnMzc3F22+/He+8886TP//f+P7778eKFSsGPWvg5w9r98BhXUCA&#10;AAECBAgQIECAAAECBAgQIECAAAECBAgQIECAAAECBAgQIECAAAECBAgQIECAAAECBAgQIECAAAEC&#10;BAgQIECAAAECBAgQIECAAAECBAgQIECAAAECBAgQIECAAAECBAgQIECAAAECBAgQIECAAAECBAgQ&#10;IECAAAECBAgQIECAAAECBAgQIECAAAECBAgQIECAAAECQy0wMtT14ssKXLhwIa5duzZv/6NHj+Y9&#10;G+SD27dvx1dffRXHjh2Lubm5eVf9sefBgwdx/fr1P99/+eWXsWHDhvjoo4/ivffei8z8812Ffwxr&#10;d4X/GxsJECBAgAABAgQIECBAgAABAgQIECBAgAABAgQIECBAgAABAgQIECBAgAABAgQIECBAgAAB&#10;AgQIECBAgAABAgQIECBAgAABAgQIECBAgAABAgQIECBAgAABAgQIECBAgAABAgQIECBAgAABAgQI&#10;ECBAgAABAgQIECBAgAABAgQIECBAgAABAgQIECBAgAABAgQIECBAoL7ASP0EBcMocO7cuSXNvnv3&#10;bhw4cCAOHz4cs7OzL7zl8ePHcfLkySd/RkdHY2xsLN59990XPmexf2FYuxfb2X0ECBAgQIAAAQIE&#10;CBAgQIAAAQIECBAgQIAAAQIECBAgQIAAAQIECBAgQIAAAQIECBAgQIAAAQIECBAgQIAAAQIECBAg&#10;QIAAAQIECBAgQIAAAQIECBAgQIAAAQIECBAgQIAAAQIECBAgQIAAAQIECBAgQIAAAQIECBAgQIAA&#10;AQIECBAgQIAAAQIECBAgQIAAAQIECBAgMNwCOdz56isKzMzMxKlTp5Zs+sTERGzdujUOHToUs7Oz&#10;L73j8uXLsW3btvj+++9f+qxBHjCs3YM0dTYBAgQIECBAgAABAgQIECBAgAABAgQIECBAml3RfAAA&#10;QABJREFUgAABAgQIECBAgAABAgQIECBAgAABAgQIECBAgAABAgQIECBAgAABAgQIECBAgAABAgQI&#10;ECBAgAABAgQIECBAgAABAgQIECBAgAABAgQIECBAgAABAgQIECBAgAABAgQIECBAgAABAgQIECBA&#10;gAABAgQIECBAgAABAgQIEHiaQD7toWcEXmeBw4cPx/T09JJM/OGHH2LPnj3xyy+/vNL7p6am4pNP&#10;Ponx8fFXeu6rOmxYu1+Vn3MIECBAgAABAgQIECBAgAABAgQIECBAgAABAgQIECBAgAABAgQIECBA&#10;gAABAgQIECBAgAABAgQIECBAgAABAgQIECBAgAABAgQIECBAgAABAgQIECBAgAABAgQIECBAgAAB&#10;AgQIECBAgAABAgQIECBAgAABAgQIECBAgAABAgQIECBAgAABAgQIECBAgAABAgQIECBAgMCLCOSL&#10;fOxbAkstMD09HV9//fWSzLh//37s3r07JicnB3L/3Nxc7N+/P86fPz+Q8//rocPa/V+9/B4BAgQI&#10;ECBAgAABAgQIECBAgAABAgQIECBAgAABAgQIECBAgAABAgQIECBAgAABAgQIECBAgAABAgQIECBA&#10;gAABAgQIECBAgAABAgQIECBAgAABAgQIECBAgAABAgQIECBAgAABAgQIECBAgAABAgQIECBAgAAB&#10;AgQIECBAgAABAgQIECBAgAABAgQIECBAgAABAgQIEHhZgZGXPcDvE1hMgS+++CLu3bu3mFc+uWtm&#10;Zib27NkTd+7c+Vd3r1mzJlatWhUrV66Mhw8fxt27d2NiYiKmpqae+/ufffZZ7Nu3L1asWPHcbwf9&#10;wbB2D9rV+QQIECBAgAABAgQIECBAgAABAgQIECBAgAABAgQIECBAgAABAgQIECBAgAABAgQIECBA&#10;gAABAgQIECBAgAABAgQIECBAgAABAgQIECBAgAABAgQIECBAgAABAgQIECBAgAABAgQIECBAgAAB&#10;AgQIECBAgAABAgQIECBAgAABAgQIECBAgAABAgQIECBAgAABAgQIECBAYCGBkYVeekfgdRGYmZmJ&#10;zz//PE6cOLEkkw4ePBjXrl1b8O7MjA8++CA2bdoUa9eunfftb7/9FkeOHIlvv/02bt68Oe/9Hw9+&#10;+umn2LdvX+zateuPR0v297B2Lxm4iwkQIECAAAECBAgQIECAAAECBAgQIECAAAECBAgQIECAAAEC&#10;BAgQIECAAAECBAgQIECAAAECBAgQIECAAAECBAgQIECAAAECBAgQIECAAAECBAgQIECAAAECBAgQ&#10;IECAAAECBAgQIECAAAECBAgQIECAAAECBAgQIECAAAECBAgQIECAAAECBAgQIECAAAECBAgQIECA&#10;wP8ERigQeJ0FJiYm4vjx4/Hdd9/F1NTUkkydmZmJb775ZsG7ly9fHjt27Ij169c/87tly5bFxx9/&#10;HB9++GHs3bs3zpw588xvz549G0ePHo2NGzc+85tBvxjW7kG7Op8AAQIECBAgQIAAAQIECBAgQIAA&#10;AQIECBAgQIAAAQIECBAgQIAAAQIECBAgQIAAAQIECBAgQIAAAQIECBAgQIAAAQIECBAgQIAAAQIE&#10;CBAgQIAAAQIECBAgQIAAAQIECBAgQIAAAQIECBAgQIAAAQIECBAgQIAAAQIECBAgQIAAAQIECBAg&#10;QIAAAQIECBAgQIAAAQIECDxPYOR5H3hPYDEEZmdnY3JyMm7duhVXr16NK1euxKVLl+LHH39cjOsX&#10;vOPgwYPx888/P/Obt956Kz799NMYHR195jd/ffHmm2/G2NhY7N27N06fPv3XV3/79/j4eGzcuPFv&#10;zxbzh2HtXkxjdxEgQIAAAQIECBAgQIAAAQIECBAgQIAAAQIECBAgQIAAAQIECBAgQIAAAQIECBAg&#10;QIAAAQIECBAgQIAAAQIECBAgQIAAAQIECBAgQIAAAQIECBAgQIAAAQIECBAgQIAAAQIECBAgQIAA&#10;AQIECBAgQIAAAQIECBAgQIAAAQIECBAgQIAAAQIECBAgQIAAAQIECBAgQIAAgacJjDztoWcEFktg&#10;cnIyxsbG4t69e/H48ePFuvZf3/Prr7/G+Pj4gt9v3rw5RkdHF/zmny/feOON2LJlS1y4cCEePnz4&#10;z9dPfr569WpcvHgx1q1b99T3g3w4rN2DNHU2AQIECBAgQIAAAQIECBAgQIAAAQIECBAgQIAAAQIE&#10;CBAgQIAAAQIECBAgQIAAAQIECBAgQIAAAQIECBAgQIAAAQIECBAgQIAAAQIECBAgQIAAAQIECBAg&#10;QIAAAQIECBAgQIAAAQIECBAgQIAAAQIECBAgQIAAAQIECBAgQIAAAQIECBD4nb17iY3zOg8G/M7M&#10;NxfeSd1oUY7t2JatxHFqN7WRH26LJM3vHw3SoOmqQbtpN11116BAW6BAL4tuiu7aouiiXRbetPnd&#10;om0QxGmDH22cOI4TVU4Uy45l60JKlMghOff5v6FEiZI1I5Ecipd5PuD4nO973/Oe8z60NtyQAAEC&#10;BAgQIECAAAECBAgQIEDgXgWy95ooj8B2CDQajbhw4UI0m83tKL/lmv/yL/8SV69e7VrnxIkT8bnP&#10;fa5rvFdgfHw8vvjFL/ZKia985Ss949sVHNS+t8tTXQIECBAgQIAAAQIECBAgQIAAAQIECBAgQIAA&#10;AQIECBAgQIAAAQIECBAgQIAAAQIECBAgQIAAAQIECBAgQIAAAQIECBAgQIAAAQIECBAgQIAAAQIE&#10;CBAgQIAAAQIECBAgQIAAAQIECBAgQIAAAQIECBAgQIAAAQIECBAgQIAAAQIECBAgQIAAAQIECBAg&#10;QIAAAQIECBAgsBGB7EaS5RIYNIFvfOMbPVv+0pe+FJlMpmdOr+AXvvCFSJKka8qrr74a1Wq1a3y7&#10;AoPa93Z5qkuAAAECBAgQIECAAAECBAgQIECAAAECBAgQIECAAAECBAgQIECAAAECBAgQIECAAAEC&#10;BAgQIECAAAECBAgQIECAAAECBAgQIECAAAECBAgQIECAAAECBAgQIECAAAECBAgQIECAAAECBAgQ&#10;IECAAAECBAgQIECAAAECBAgQIECAAAECBAgQIECAAAECBAgQIECAAAECBDYikN1IslwCgySwvLwc&#10;Z86c6dry4cOH4+Mf/3jX+L0EhoaG4vjx411TG41GnDx5smt8OwKD2vd2WKpJgAABAgQIECBAgAAB&#10;AgQIECBAgAABAgQIECBAgAABAgQIECBAgAABAgQIECBAgAABAgQIECBAgAABAgQIECBAgAABAgQI&#10;ECBAgAABAgQIECBAgAABAgQIECBAgAABAgQIECBAgAABAgQIECBAgAABAgQIECBAgAABAgQIECBA&#10;gAABAgQIECBAgAABAgQIECBAgAABAgQ2I5DdzCZ7CAyCwMmTJ6PVanVt9Rd+4Rcim936P6Gnn366&#10;6xmdwOuvv94z3u/goPbdb0f1CBAgQIAAAQIECBAgQIAAAQIECBAgQIAAAQIECBAgQIAAAQIECBAg&#10;QIAAAQIECBAgQIAAAQIECBAgQIAAAQIECBAgQIAAAQIECBAgQIAAAQIECBAgQIAAAQIECBAgQIAA&#10;AQIECBAgQIAAAQIECBAgQIAAAQIECBAgQIAAAQIECBAgQIAAAQIECBAgQIAAAQIECBAgQIDAZgWS&#10;zW60j0A/BEqlUszMzESz2bznchcuXLjn3K0k/uAHP+i5/fnnn+8Zv9fgxz72sfiHf/iHrumvv/56&#10;19h2BAa17+2wVJMAAQIECBAgQIAAAQIECBAgQIAAAQIECBAgQIAAAQIECBAgQIAAAQIECBAgQIAA&#10;AQIECBAgQIAAAQIECBAgQIAAAQIECBAgQIAAAQIECBAgQIAAAQIECBAgQIAAAQIECBAgQIAAAQIE&#10;CBAgQIAAAQIECBAgQIAAAQIECBAgQIAAAQIECBAgQIAAAQIECBAgQIAAAQIECGxGINnMJnsI9Etg&#10;fHw8/vIv/3JD5b785S/HD3/4ww3t2Uzy97///a7bSqVSPPLII13jGwmcOHEikiSJRqNxx21nzpyJ&#10;er0e+Xz+jvF+fxzUvvvtqB4BAgQIECBAgAABAgQIECBAgAABAgQIECBAgAABAgQIECBAgAABAgQI&#10;ECBAgAABAgQIECBAgAABAgQIECBAgAABAgQIECBAgAABAgQIECBAgAABAgQIECBAgAABAgQIECBA&#10;gAABAgQIECBAgAABAgQIECBAgAABAgQIECBAgAABAgQIECBAgAABAgQIECBAgAABAgQIENisQHaz&#10;G+0jsJ8FKpVKnD59umuLx48fj1wu1zW+kUCxWIwnnnii65Z2ux0XL17sGu9nYFD77qehWgQIECBA&#10;gAABAgQIECBAgAABAgQIECBAgAABAgQIECBAgAABAgQIECBAgAABAgQIECBAgAABAgQIECBAgAAB&#10;AgQIECBAgAABAgQIECBAgAABAgQIECBAgAABAgQIECBAgAABAgQIECBAgAABAgQIECBAgAABAgQI&#10;ECBAgAABAgQIECBAgAABAgQIECBAgAABAgQIECBAYKsC2a0WsJ/AfhQ4depUtFqtrq2dOHGia2wz&#10;gY997GM9t507d65nvF/BQe27X37qECBAgAABAgQIECBAgAABAgQIECBAgAABAgQIECBAgAABAgQI&#10;ECBAgAABAgQIECBAgAABAgQIECBAgAABAgQIECBAgAABAgQIECBAgAABAgQIECBAgAABAgQIECBA&#10;gAABAgQIECBAgAABAgQIECBAgAABAgQIECBAgAABAgQIECBAgAABAgQIECBAgAABAgQIECBAgACB&#10;fghk+1FEDQL7TeC9997r2dLMzEzP+EaD09PTPbecP3++Z7xfwUHtu19+6hAgQIAAAQIECBAgQIAA&#10;AQIECBAgQIAAAQIECBAgQIAAAQIECBAgQIAAAQIECBAgQIAAAQIECBAgQIAAAQIECBAgQIAAAQIE&#10;CBAgQIAAAQIECBAgQIAAAQIECBAgQIAAAQIECBAgQIAAAQIECBAgQIAAAQIECBAgQIAAAQIECBAg&#10;QIAAAQIECBAgQIAAAQIECBAgQIAAgX4IZPtRRA0C+02gXC73bOnw4cM94xsNjo6O9txy/vz5nvF+&#10;BQe17375qUOAAAECBAgQIECAAAECBAgQIECAAAECBAgQIECAAAECBAgQIECAAAECBAgQIECAAAEC&#10;BAgQIECAAAECBAgQIECAAAECBAgQIECAAAECBAgQIECAAAECBAgQIECAAAECBAgQIECAAAECBAgQ&#10;IECAAAECBAgQIECAAAECBAgQIECAAAECBAgQIECAAAECBAgQIECAAAECBPohkPSjiBoE9ptAuVzu&#10;2dKhQ4d6xjcaHB0d7bllcXGxZ7xfwUHp++TJk/HSSy/1he3YsWPRaDRu1Jqfn48rV67ceLcgQIAA&#10;AQIECBAgQIAAAQIECBAgQIAAAQIECBAgQIAAAQIECBAgQIAAAQIECBAgQIAAAQIECBAgQIAAAQIE&#10;CBAgQIAAAQIECBAgQIAAAQIECBAgQIAAAQIECBAgQIAAAQIECBAgQIAAAQIECBAgQIAAAQIECBAg&#10;QIAAAQIECBAgQIAAAQIECBAgQIAAAQIECBAgQIAAAQIbFUg2ukE+gUEQWFxc7NnmoUOHesY3Ghwd&#10;He25pVKp9Iz3KzgofZ87dy5efvnlvrBNTU3dUqdarcaVK1du+eaFAAECBAgQIECAAAECBAgQIECA&#10;AAECmxFottrRbLc/sLUd6ffrsWYa7qxvPuvXN792Vp3cVlpvbW+nzt2eTum1/NW9d7jP7TU6VTt7&#10;1vLX93AP228vd8t7p9atPdwS3vTL7ffd6j03fZF0Y6e/Vfd0Xut3rd5O3mvtDv2a1///0elzP/XW&#10;LyN1CBAgQIDAoAp87NB4/PyDhwe1fX0TIECAAAECBAgQIECAAAECBAgQIECAAAECBAgQIECAAAEC&#10;BAgQIECAAAECBAgQIECAAAECBAgQIECAAAECBAgQIECAAAECBAgQIECAAAECBAgQIECAAAECBAgQ&#10;IECAAAECBAgQIECAAAECBAgQIECAAIEbAsmNlQUBAjcEyuXyjfXti+Hh4cjn87d/3tL76Ohoz/3V&#10;arVnvF/BQe27X37qECBAgAABAgQIECBAgAABAgQIECBwq0Cr3Y5mKx2dOR0ffI9b4p3c1Zzr+bfv&#10;bV8vn4ZvPKu1u+xLP6/Wu5GcLjpbb5xx/W4ffF+/49r6Rk6nj9V9vXM6d795zZurZrpc66tTszNu&#10;f65Z3f7VOwECBAgQIECAAIHBEDhQKgxGo7okQIAAAQIECBAgQIAAAQIECBAgQIAAAQIECBAgQIAA&#10;AQIECBAgQIAAAQIECBAgQIAAAQIECBAgQIAAAQIECBAgQIAAAQIECBAgQIAAAQIECBAgQIAAAQIE&#10;CBAgQIAAAQIECBAgQIAAAQIECBAgQIAAAQJ3EUjuEhcmMJACi4uLXfsuFPr/h7BGR0e7ntcJVKvV&#10;nvF+BQe17375qUOAAAECBAgQIECAAAECBAgQIECg3wKtdjvqrVY0W+1oputmO26sO7HVb2mska5r&#10;zdZq7tp8c0870pQb+9b2XKvXiaV1btS/tr5R+/q+m++35t5pb6fu6nnp7CFAgAABAgQIECBAgAAB&#10;AgQIECBAgAABAgQIECBAgAABAgQIECBAgAABAgQIECBAgAABAgQIECBAgAABAgQIECBAgAABAgQI&#10;ECBAgAABAgQIECBAgAABAgQIECBAgAABAgQIECBAgAABAgQIECBAgAABAgQIECBAgAABAgQIECBA&#10;YHMCyea22UVgfwssLS11bbBQKHSNbTZQKpUil8tFs9m8Y4lqtXrH7/3+OKh999tRPQIECBAgQIAA&#10;AQIECBAgQIAAgf0j0Gq3o9kZrXbUmq2ot1qrc+0D72ksjdfSeL2Z5q7OrWt7r+/v1Gl09l2PreWu&#10;P6OTc/OMVqTpHgIECBAgQIAAAQIECBAgQIAAAQIECBAgQIAAAQIECBAgQIAAAQIECBAgQIAAAQIE&#10;CBAgQIAAAQIECBAgQIAAAQIECBAgQIAAAQIECBAgQIAAAQIECBAgQIAAAQIECBAgQIAAAQIECBAg&#10;QIAAAQIECBAgQIAAAQIECBAgQIAAAQIEBlAgGcCetUzgrgKLi4tdcwqFQtfYVgLDw8PR7dxGo7GV&#10;0ve8t9v5nQL7ue97BpJIgAABAgQIECBAgAABAgQIECCwawTa7XbUW+2otVpRb7ZW51o6V9NRaTRj&#10;JR2VRrpuNqPz/WZeum9d/i3rtFat2anbimZau5me0d41HbsIAQIECBAgQIAAAQIECBAgQIAAAQIE&#10;CBAgQIAAAQIECBAgQIAAAQIECBAgQIAAAQIECBAgQIAAAQIECBAgQIAAAQIECBAgQIAAAQIECBAg&#10;QIAAAQIECBAgQIAAAQIECBAgQIAAAQIECBAgQIAAAQIECBAgQIAAAQIECBAgQIAAAQKDJJAMUrN6&#10;JXCvAisrK11Tk2R7/tlkMpmuZ+bz+a6xfgYGte9+GqpFgAABAgQIECBAgAABAgQIECBwq0C73Y5a&#10;qxW1Zme0o359XWk2o9JopSOdr687efVO3lrOaqwVK505HdXVGtfijVb71oO8ESBAgAABAgQIECBA&#10;gAABAgQIECBAgAABAgQIECBAgAABAgQIECBAgAABAgQIECBAgAABAgQIECBAgAABAgQIECBAgAAB&#10;AgQIECBAgAABAgQIECBAgAABAgQIECBAgAABAgQIECBAgAABAgQIECBAgAABAgQIECBAgAABAgQI&#10;ECBAYB8JJPuoF60Q6JtAPp+ParV6x3r1ev2O37f6sVardS1RLBa7xvoZGNS++2moFgECBAgQIECA&#10;AAECBAgQIEBgPwnUmq2oNJqx0mym87X1+veVNLb63pnTnJXrOeu/V9Ma7f2EohcCBAgQIECAAAEC&#10;BAgQIECAAAECBAgQIECAAAECBAgQIECAAAECBAgQIECAAAECBAgQIECAAAECBAgQIECAAAECBAgQ&#10;IECAAAECBAgQIECAAAECBAgQIECAAAECBAgQIECAAAECBAgQIECAAAECBAgQIECAAAECBAgQIECA&#10;AAECBAjcB4HkPpzhCAJ7TqBUKkW5XL7jvZeWlu74fasfa7Va1xKFQqFrrJ+BQe27n4ZqESBAgAAB&#10;AgQIECBAgAABAgR2k0Cl0YxKsxWdeTkdS/VGlGuN1Xmp3oyVTjwdK81rc6XRuuVbq72bunEXAgTu&#10;JJDNROQy6X/u8mQiE2u5uXSRTfd03u/83Ax0Vp38zhmd0dl3t6eTspa/dtbdd92t6rX47XfZSt31&#10;rXT6Wn/nrdS9t066Z93Jr3v23ox0fDO7yHxvKro1AQIECBDYvwIPjJT2b3M6I0CAAAECBAgQIECA&#10;AAECBAgQIECAAAECBAgQIECAAAECBAgQIECAAAECBAgQIECAAAECBAgQIECAAAECBAgQIECAAAEC&#10;BAgQIECAAAECBAgQIECAAAECBAgQIECAAAECBAgQIECAAAECBAgQIECAAAECGxBINpArlcDACJRK&#10;3f/Y1fLyct8dmukfgG61Wl3rFovFrrF+Bgal72eeeSb+/M//vC90v/IrvxLVavVGrUqlcmNtQYAA&#10;AQIECBAgQIAAAQIECBDoh0Ct2YqVRjMq6e+QKum80mjFcr0RS/VmOhpRXl3ffL/27Vpuux8XUINA&#10;nwVymUxkMxGdOZcurr1fm9feb3y7Hl/LTbfd8nTes+tysjdqXq+/etbtu9I9N/JuPXftXp1457k+&#10;XVvHB3NXA+v+c+Pe1+t36t36rOv9es7NlJuraw7XeujcZe0+62utmaz/Zk2AAAECBAgQIECAAAEC&#10;BAgQIECAAAECBAgQIECAAAECBAgQIECAAAECBAgQIECAAAECBAgQIECAAAECBAgQIECAAAECBAgQ&#10;IECAAAECBAgQIECAAAECBAgQIECAAAECBAgQIECAAAECBAgQIECAAAECBAgQIECAAAECBAgQILB/&#10;BJL904pOCPRPoFQqdS1Wq9Wi0WhEkvTvn0+nZq+nWCz2CvctNih9Hzx4MF544YW+uJXL5VheXu5L&#10;LUUIECBAgAABAgQIECBAgACBwRCoNJqxVG+koxnldF6s1WOh2oirnTkd5drNWCev3moPBowu70kg&#10;m4nIZTI3R/ohm74n6ZzPZqOQy96Yc2u5aWxtTyc3t+59bb36/fZYuj+7PjeN3/5+c//1e63Lv9NZ&#10;nW8eAgQIECBAgAABAgQIECBAgAABAgQIECBAgAABAgQIECBAgAABAgQIECBAgAABAgQIECBAgAAB&#10;AgQIECBAgAABAgQIECBAgAABAgQIECBAgAABAgQIECBAgAABAgQIECBAgAABAgQIECBAgAABAgQI&#10;ECBAgAABAgQIECBAgAABAgTuLpDcPUUGgcETKBaLPZteWlqKiYmJnjkbCS4uLvZMP3DgQM94v4KD&#10;2ne//NQhQIAAAQIECBAgQIAAAQIEBlOg1mzFQq2ejkYsVDvzzXW53oilejMdnbkRnfdWezCd9kvX&#10;+WwmCtls5HPZKHTG2np1vhZb/Z7G8um3XCYTuXTP6pyuk87+67HVWul6LSfbyU3H2vfO/rXctZz9&#10;4qgPAgQIECBAgAABAgQIECBAgAABAgQIECBAgAABAgQIECBAgAABAgQIECBAgAABAgQIECBAgAAB&#10;AgQIECBAgAABAgQIECBAgAABAgQIECBAgAABAgQIECBAgAABAgQIECBAgAABAgQIECBAgAABAgQI&#10;ECBAgAABAgQIECBAgAABAgR6CyS9w6IEBlNgdHS0Z+PLy8sxMTHRM2cjwYsXL/ZMn56e7hnvV3BQ&#10;++6XnzoECBAgQIAAAQIECBAgQIDA/hFotduxWGvEQq2ejnSudub16+ux9Hul2do/je/RTnKZTBRy&#10;2chnM1FM51KSWx1DnTmXS2NpPJu9nnNtvpZ/fZ3uy6f71uck6bdO3ez1OUnXnRwPAQIECBAgQIAA&#10;AQIECBAgQIAAAQIECBAgQIAAAQIECBAgQIAAAQIECBAgQIAAAQIECBAgQIAAAQIECBAgQIAAAQIE&#10;CBAgQIAAAQIECBAgQIAAAQIECBAgQIAAAQIECBAgQIAAAQIECBAgQIAAAQIECBAgQIAAAQIECBAg&#10;QIAAAQIE7odAcj8OcQaBvSYwMzPT88rlcrlnfKPB2dnZnlump6d7xvsVHNS+++WnDgECBAgQIECA&#10;AAECBAgQILD7BSqNZlyt1uNqrR4L1UYsdOZ167XvS/VGtHd/O3vuhkk2E4VsNgq5bBTTUUpyUcql&#10;I8nGULrOX491cvK5zPVYbjXWyenkdvZey8vcyM9mMnvOwoUJECBAgAABAgQIECBAgAABAgQIECBA&#10;gAABAgQIECBAgAABAgQIECBAgAABAgQIECBAgAABAgQIECBAgAABAgQIECBAgAABAgQIECBAgAAB&#10;AgQIECBAgAABAgQIECBAgAABAgQIECBAgAABAgQIECBAgAABAgQIECBAgAABAgQIECDQSyDpFRQj&#10;MKgCMzMzPVs/c+ZMHD9+vGfORoIXL17smX7kyJGe8X4FB7XvfvmpQ4AAAQIECBAgQIAAAQIECOys&#10;QK3ZiivVWsxX6jG/NlfS92r63pnTUUlzPBsXKOayMZTkotQZ69fp+9C697WcoSSb5qWxtT3peyGb&#10;jUwms/HD7SBAgAABAgQIECBAgAABAgQIECBAgAABAgQIECBAgAABAgQIECBAgAABAgQIECBAgAAB&#10;AgQIECBAgAABAgQIECBAgAABAgQIECBAgAABAgQIECBAgAABAgQIECBAgAABAgQIECBAgAABAgQI&#10;ECBAgAABAgQIECBAgAABAgQIECBAgMAACiQD2LOWCdxVYGZmpmfOqVOn4sUXX+yZs5Hg7Oxs1/Rs&#10;+oebp6enu8b7GRjUvvtpqBYBAgQIECBAgAABAgQIECCwPQL1ViuuVOoxX63FfGeupHO6vvatns61&#10;WGo0t+fwPV41k96/lORiKB0j+c5IVufRdB5OkjSWvRFfzcvd+l5K3zOZThUPAQIECBAgQIAAAQIE&#10;CBAgQIAAAQIECBAgQIAAAQIECBAgQIAAAQIECBAgQIAAAQIECBAgQIAAAQIECBAgQIAAAQIECBAg&#10;QIAAAQIECBAgQIAAAQIECBAgQIAAAQIECBAgQIAAAQIECBAgQIAAAQIECBAgQIAAAQIECBAgQIAA&#10;AQIECNwvgeR+HeQcAntJYGZmpud1T5061TO+0eAPf/jDrlsee+yxyOfzXeP9DAxq3/00VIsAAQIE&#10;CBAgQIAAAQIECBDYnECt2Yq5lWpcWqmtznPpfLlai/lKZ9SjXG9srvA+2lXKZaOU5GLo+hjJ52Ik&#10;n6yO0dX55nsnNpx+G0qyUczl9pGCVggQIECAAAECBAgQIECAAAECBAgQIECAAAECBAgQIECAAAEC&#10;BAgQIECAAAECBAgQIECAAAECBAgQIECAAAECBAgQIECAAAECBAgQIECAAAECBAgQIECAAAECBAgQ&#10;IECAAAECBAgQIECAAAECBAgQIECAAAECBAgQIECAAAECBAgQIDAYAslgtKlLAhsTOHDgQExMTMTV&#10;q1fvuPG9996LhYWFGB8fv2N8Ix87dd55552uWz760Y92jfU7MKh999tRPQIECBAgQIAAAQIECBAg&#10;QOCDAq12O+Yrtbi0Uou5lWrMrVtfSteLtcYHN+3jL7lMJkbyuXQkMVpIYqKQj/F0Hu/MxWT1+2os&#10;jXfyhpJcZNI9HgIECBAgQIAAAQIECBAgQIAAAQIECBAgQIAAAQIECBAgQIAAAQIECBAgQIAAAQIE&#10;CBAgQIAAAQIECBAgQIAAAQIECBAgQIAAAQIECBAgQIAAAQIECBAgQIAAAQIECBAgQIAAAQIECBAg&#10;QIAAAQIECBAgQIAAAQIECBAgQIAAAQIECBAYDIFkMNrUJYGNCzz77LPx9a9/vevGU6dOxfPPP981&#10;fq+BN954o2fqU0891TPe7+Cg9t1vR/UIECBAgAABAgQIECBAgMAgClSbzbi4XI3ZdFxaqcVcpRpz&#10;nXmlGpcrtWi1969KNhMxVsjHRCGJ8XQeL6YjXXe+jeRzMZpP0nlt5KKU5PYvhs4IECBAgAABAgQI&#10;ECBAgAABAgQIECBAgAABAgQIECBAgAABAgQIECBAgAABAgQIECBAgAABAgQIECBAgAABAgQIECBA&#10;gAABAgQIECBAgAABAgQIECBAgAABAgQIECBAgAABAgQIECBAgAABAgQIECBAgAABAgQIECBAgAAB&#10;AgQIECBAYMsCyZYrKEBgnwr89E//dHz961/v2t1rr70Wzz//fNf4vQa+853vdE3NZDLxkY98pGt8&#10;OwKD2vd2WKpJgAABAgQIECBAgAABAgT2o8BKoxlzK9V01K7P1bi4XI0L6bhare+7lkeSXIwX8zFW&#10;SGK8kE9HOqfvE511ce1bPkbyuej8LsdDgAABAgQIECBAgAABAgQIECBAgAABAgQIECBAgAABAgQI&#10;ECBAgAABAgQIECBAgAABAgQIECBAgAABAgQIECBAgAABAgQIECBAgAABAgQIECBAgAABAgQIECBA&#10;gAABAgQIECBAgAABAgQIECBAgAABAgQIECBAgAABAgQIECBAgAABAgT6IZD0o4gaBPajwDPPPNOz&#10;ra9+9avxpS99KcbHx3vm9QrOz8/HK6+80jWlc4et1O9auEdgUPvuQSJEgAABAgQIECBAgAABAgQG&#10;TqDVbsfF5WqcX6rEheXK6vpC+n4xXS/Vm3veI5/NxHghH+PFfEwUktV59f32dZqTS3M9BAgQIECA&#10;AAECBAgQIECAAAECBAgQIECAAAECBAgQIECAAAECBAgQIECAAAECBAgQIECAAAECBAgQIECAAAEC&#10;BAgQIECAAAECBAgQIECAAAECBAgQIECAAAECBAgQIECAAAECBAgQIECAAAECBAgQIECAAAECBAgQ&#10;IECAAAECBAgQIEDgfgsk9/tA5xHYKwITExPx5JNPxptvvnnHK9dqtfjKV74Sv/Zrv3bH+L18/Md/&#10;/Meo1+tdUz/zmc90jW1XYFD73i5PdQkQIECAAAECBAgQIECAwG4WqDVbcXG5EheWq+lI56VqvL+0&#10;EhfTudFu7+ard71bLpOJyWI+pkrpKBbSuTOurSc7c/o+mvdr0a6AAgQIECBAgAABAgQIECBAgAAB&#10;AgQIECBAgAABAgQIECBAgAABAgQIECBAgAABAgQIECBAgAABAgQIECBAgAABAgQIECBAgAABAgQI&#10;ECBAgAABAgQIECBAgAABAgQIECBAgAABAgQIECBAgAABAgQIECBAgAABAgQIECBAgAABAgQIECCw&#10;KwT8Jd5d8WNwid0q8PnPfz7efPPNrtd7+eWX45d+6ZdifHy8a063wLvvvhv//M//3C0cw8PD8clP&#10;frJrfDsDg9r3dpqqTYAAAQIECBAgQIAAAQIEdlKg1mzF+aVKvL+0EufKnbmSzisxX63v5LU2fHY2&#10;EzFZzMdUsRBTpUJMlq6vO9867+k8Vkgik0kTPQQIECBAgAABAgQIECBAgAABAgQIECBAgAABAgQI&#10;ECBAgAABAgQIECBAgAABAgQIECBAgAABAgQIECBAgAABAgQIECBAgAABAgQIECBAgAABAgQIECBA&#10;gAABAgQIECBAgAABAgQIECBAgAABAgQIECBAgAABAgQIECBAgAABAgQIECBAYA8LJHv47q5OYNsF&#10;Xnjhhfj7v//7mJ2dveNZS0tL8ad/+qfxx3/8x1EoFO6Yc6ePi4uL8Sd/8idRrVbvFF799tnPfnZD&#10;NV966aWYm5vrWu9zn/tcPPTQQ13j6wN7qe/197YmQIAAAQIECBAgQIAAAQKDLlBvtuLCciXOLV0b&#10;75dXVteXVmrR3gM4STYTB0uFODRUTEchDqbzVDEfU+m3zhgvJJHNZPZAJ65IgAABAgQIECBAgAAB&#10;AgQIECBAgAABAgQIECBAgAABAgQIECBAgAABAgQIECBAgAABAgQIECBAgAABAgQIECBAgAABAgQI&#10;ECBAgAABAgQIECBAgAABAgQIECBAgAABAgQIECBAgAABAgQIECBAgAABAgQIECBAgAABAgQIECBA&#10;gAABAgS2JpBsbbvdBPa3QC6Xiy984Qvxt3/7t10bPXXqVPzFX/xFfPnLX47MPfyB7NnZ2fizP/uz&#10;OH/+fNeak5OT8au/+qtd43cKvPzyy3H58uU7hVa/nThxIh566KGu8fWBvdT3+ntbEyBAgAABAgQI&#10;ECBAgACBQRK4tFKNs4srcbZ8bZwrV2Iu/dbexQiZ9G4TxXwcGiqkoxgHS9fn9P1g+j5RSO7p9yu7&#10;uEVXI0CAAAECBAgQIECAAAECBAgQIECAAAECBAgQIECAAAECBAgQIECAAAECBAgQIECAAAECBAgQ&#10;IECAAAECBAgQIECAAAECBAgQIECAAAECBAgQIECAAAECBAgQIECAAAECBAgQIECAAAECBAgQIECA&#10;AAECBAgQIECAAAECBAgQIECAAAECfRFI+lJFEQL7WODFF1+Ml19+Oc6fP9+1y29+85tx4cKF+M3f&#10;/M146qmn7pjXbDajk/fXf/3XUS6X75iz9vE3fuM3YmRkZO11R+ZB7XtHsB1KgAABAgQIECBAgAAB&#10;AgR6CDRb7Ti/VIl3y8txdnHl2iivxEqj2WPXzoXy2UwcHi7G4aFiHFodhTh4fT5QKkQ+m925yzmZ&#10;AAECBAgQIECAAAECBAgQIECAAAECBAgQIECAAAECBAgQIECAAAECBAgQIECAAAECBAgQIECAAAEC&#10;BAgQIECAAAECBAgQIECAAAECBAgQIECAAAECBAgQIECAAAECBAgQIECAAAECBAgQIECAAAECBAgQ&#10;IECAAAECBAgQIECAAAECBAjsEYFkj9zTNQnsmECpVIrf+Z3fid/93d+NZrP7H/4+ffp0/N7v/V48&#10;++yzceLEiTh27FhkMploNBrx9ttvxyuvvBKXL1++ax9PP/10fOpTn7pr3nYnDGrf2+2qPgECBAgQ&#10;IECAAAECBAgQ6CVQaTTj7OJKnC2nY3F5dX6/XIlmu91r232PFXPZODhUiENDxThUujYfGS7GkeFS&#10;HCjlV38nct8v5UACBAgQIECAAAECBAgQIECAAAECBAgQIECAAAECBAgQIECAAAECBAgQIECAAAEC&#10;BAgQIECAAAECBAgQIECAAAECBAgQIECAAAECBAgQIECAAAECBAgQIECAAAECBAgQIECAAAECBAgQ&#10;IECAAAECBAgQIECAAAECBAgQIECAAAECBAgQILCPBJJ91ItWCGybwPHjx+PXf/3X4+/+7u/uesZr&#10;r70WnbGZJ5/Px2/91m9tZuu27BnUvrcFU1ECBAgQIECAAAECBAgQIHCbQL3VivcWV+KdheVrY3E5&#10;LixVon1b3k69ZtKDDw0V4ujIUBwZKcb0UDGODJfSUYzxYn6nruVcAgQIECBAgAABAgQIECBAgAAB&#10;AgQIECBAgAABAgQIECBAgAABAgQIECBAgAABAgQIECBAgAABAgQIECBAgAABAgQIECBAgAABAgQI&#10;ECBAgAABAgQIECBAgAABAgQIECBAgAABAgQIECBAgAABAgQIECBAgAABAgQIECBAgAABAgQIECAw&#10;EALJQHSpSQJ9EPjiF78Y3/ve9+K1117rQ7UPlhgaGoo/+IM/iA996EMfDO7gl0HtewfJHU2AAAEC&#10;BAgQIECAAAEC+1Cg1W7HuXIlziwsxU8WluMni8vxXnklWu2dbzbJZuLwUDGmh9MxUkrnUhxN5wfS&#10;Uchld/6CbkCAAAECBAgQIECAAAECBAgQIECAAAECBAgQIECAAAECBAgQIECAAAECBAgQIECAAAEC&#10;BAgQIECAAAECBAgQIECAAAECBAgQIECAAAECBAgQIECAAAECBAgQIECAAAECBAgQIECAAAECBAgQ&#10;IECAAAECBAgQIECAAAECBAgQIECAAAECBAZQIBnAnrVMYFMCmUwmfv/3fz/+6q/+Kr761a9uqka3&#10;TRMTE/GHf/iH8dhjj3VL2bHvg9r3joE7mAABAgQIECBAgAABAgT2hcBSvRHvLCzHmatL8VY63k5H&#10;pdna0d6S9Hcb0yOlmEnH0dHOPLQ6HygVIpvGPAQIECBAgAABAgQIECBAgAABAgQIECBAgAABAgQI&#10;ECBAgAABAgQIECBAgAABAgQIECBAgAABAgQIECBAgAABAgQIECBAgAABAgQIECBAgAABAgQIECBA&#10;gAABAgQIECBAgAABAgQIECBAgAABAgQIECBAgAABAgQIECBAgAABAgQIECBAgMDuEUh2z1XchMDu&#10;F8jn8/Hbv/3b8fjjj8ff/M3fRLPZ3PKljxw5En/0R38UR48e3XKt7SowqH1vl6e6BAgQIECAAAEC&#10;BAgQILC/BOqtVry7sBxn0vHOwlI6lmNupbZjTeYymTgyXIyjI6U4OlqKmZGh1fXh9Fs2jXkIECBA&#10;gAABAgQIECBAgAABAgQIECBAgAABAgQIECBAgAABAgQIECBAgAABAgQIECBAgAABAgQIECBAgAAB&#10;AgQIECBAgAABAgQIECBAgAABAgQIECBAgAABAgQIECBAgAABAgQIECBAgAABAgQIECBAgAABAgQI&#10;ECBAgAABAgQIECBAgACB3S+Q7P4ruiGBWwVKpdKtH9a99YqtS9vy8hd/8Rfj0UcfjZdeeileffXV&#10;aKV/iHyjz8zMTPzyL/9yfPrTn45CobDR7R/IHxoa+sC39R+KxeL6102td2Pfm2rEJgIECBAgQIAA&#10;AQIECBAgsAWBcr0Rp+fL8dbVpXjrSjneXVyJRru9hYqb3zpRzMeDo0Px4Fg60nkmHYeHipHLZjZf&#10;1E4CBAgQIECAAAECBAgQIECAAAECBAgQIECAAAECBAgQIECAAAECBAgQIECAAAECBAgQIECAAAEC&#10;BAgQIECAAAECBAgQIECAAAECBAgQIECAAAECBAgQIECAAAECBAgQIECAAAECBAgQIECAAAECBAgQ&#10;IECAAAECBAgQIECAAAECBAgQIEBgxwUy7fTZ8Vu4AIE9LDA3Nxf//u//Hl/72tfi4sWLPTsZGxuL&#10;D3/4w/H5z38+nnvuuchmsz3zd3NwUPu+/WcyMjISy8vLt3++8T48PBxLS0s33i0IECBAgEBH4PTp&#10;07GystIT48knn4xCodAzR5AAAQIECBC4PwJXq/U4faUcP5ovr87nlir35+B1p2TS9ZHhYnxobDge&#10;HBuKB0fTkc5jhfy6LEsCBAgQIECAAAECBAgQIECAAAECBAgQIECAAAECBAgQIECAAAECBAgQIECA&#10;AAECBAgQIECAAAECBAgQIECAAAECBAgQIECAAAECBAgQIECAAAECBAgQIECAAAECBAgQIECAAAEC&#10;BAgQIECAAAECBAgQIECAAAECBAgQIECAAAECBAgQIEBgvwhk2umzX5rRB4GdFqjVanHp0qWYnZ2N&#10;ubm5qFQqcfDgwZienl4dQ0NDO33FbTl/UPvuYI6MjMTy8nJX1+Hh4VhaWuoaFyBAgACBwRQ4ffp0&#10;rKys9Gz+ySefjEKh0DNHkAABAgQIENgegbmVapy+Uo7T8+m4shSz6fv9fJJsJh4cHYoHx9IxOrw6&#10;H0vfC7ns/byGswgQIECAAAECBAgQIECAAAECBAgQIECAAAECBAgQIECAAAECBAgQIECAAAECBAgQ&#10;IECAAAECBAgQIECAAAECBAgQIECAAAECBAgQIECAAAECBAgQIECAAAECBAgQIECAAAECBAgQIECA&#10;AAECBAgQIECAAAECBAgQIECAAAECBAgQIECAAIEdFEh28GxHE9h3AoVCIY4ePbo69l1zPRoa1L57&#10;kAgRIECAAAECBAgQIECAwB4SuLBciR/Nl+P0lfLqfKVav2+3z2Yijo4MxcPjwzfGTPqe6wQ8BAgQ&#10;IECAAAECBAgQIECAAAECBAgQIECAAAECBAgQIECAAAECBAgQIECAAAECBAgQIECAAAECBAgQIECA&#10;AAECBAgQIECAAAECBAgQIECAAAECBAgQIECAAAECBAgQIECAAAECBAgQIECAAAECBAgQIECAAAEC&#10;BAgQIECAAAECBAgQIECAwMAKJAPbucYJECBAgAABAgQIECBAgAABAgQGUuBqtR5vXl6MN+cX41Q6&#10;X0nf79dzeKgYH54YiYfHh1fHg6NDkc9l79fxziFAgAABAgQIECBAgAABAgQIECBAgAABAgQIECBA&#10;gAABAgQIECBAgAABAgQIECBAgAABAgQIECBAgAABAgQIECBAgAABAgQIECBAgAABAgQIECBAgAAB&#10;AgQIECBAgAABAgQIECBAgAABAgQIECBAgAABAgQIECBAgAABAgQIECBAgAABAgT2iECyR+7pmgQI&#10;ECBAgAABAgQIECBAgAABAgQ2JbDSaMbp+XKcurwYp+YX4/xSZVN1NrqpmMvGQ2PD8cjEcDw6MRof&#10;TuexQn6jZeQTIECAAAECBAgQIECAAAECBAgQIECAAAECBAgQIECAAAECBAgQIECAAAECBAgQIECA&#10;AAECBAgQIECAAAECBAgQIECAAAECBAgQIECAAAECBAgQIECAAAECBAgQIECAAAECBAgQIECAAAEC&#10;BAgQIECAAAECBAgQIECAAAECBAgQIECAAAECAyiQDGDPWiZAgAABAgQIECBAgAABAgQIENjHAq12&#10;O36ysBwnLy2sjncWl6PV3t6GM2n5Y6ND8eGJkXhkYjgeHhuO6ZFSZDOdiIcAAQIECBAgQIAAAQIE&#10;CBAgQIAAAQIECBAgQIAAAQIECBAgQIAAAQIECBAgQIAAAQIECBAgQIAAAQIECBAgQIAAAQIECBAg&#10;QIAAAQIECBAgQIAAAQIECBAgQIAAAQIECBAgQIAAAQIECBAgQIAAAQIECBAgQIAAAQIECBAgQIAA&#10;AQIECBAgsDGBZGPpsgkQIECAAAECBAgQIECAAAECBAjsPoGFaj3+5/JinLy0kM4LsVRvbuslC9ls&#10;PDo5Eo+l49GJ0XhkfDhKSW5bz1ScAAECBAgQIECAAAECBAgQIECAAAECBAgQIECAAAECBAgQIECA&#10;AAECBAgQIECAAAECBAgQIECAAAECBAgQIECAAAECBAgQIECAAAECBAgQIECAAAECBAgQIECAAAEC&#10;BAgQIECAAAECBAgQIECAAAECBAgQIECAAAECBAgQIECAAAECBAgQGByBZHBa1SkBAgQIECBAgAAB&#10;AgQIECBAgMB+EWi22vHjK+U4eXkh/ufSYpwtr2xra6VcNh6bHI3H03F8ajQeGhuOXDazrWcqToAA&#10;AQIECBAgQIAAAQIECBAgQIAAAQIECBAgQIAAAQIECBAgQIAAAQIECBAgQIAAAQIECBAgQIAAAQIE&#10;CBAgQIAAAQIECBAgQIAAAQIECBAgQIAAAQIECBAgQIAAAQIECBAgQIAAAQIECBAgQIAAAQIECBAg&#10;QIAAAQIECBAgQIAAAQIECAyuQDK4reucAAECBAgQIECAAAECBAgQIEBgLwlcWqnFyUsLq+PN+cWo&#10;Nlvbdv3RfBKPT47E41Oj6Twax0aHIpvJbNt5ChMgQIAAAQIECBAgQIAAAQIECBAgQIAAAQIECBAg&#10;QIAAAQIECBAgQIAAAQIECBAgQIAAAQIECBAgQIAAAQIECBAgQIAAAQIECBAgQIAAAQIECBAgQIAA&#10;AQIECBAgQIAAAQIECBAgQIAAAQIECBAgQIAAAQIECBAgQIAAAQIECBAgQIAAAQIE1gsk61+sCRAg&#10;QIAAAQIECBAgQIAAAQIECOwWgVa7HW8vLMcbs1fjjbmrcW6psm1XGy8kcXxqNI5Pjq3OD4yUtu0s&#10;hQkQIECAAAECBAgQIECAAAECBAgQIECAAAECBAgQIECAAAECBAgQIECAAAECBAgQIECAAAECBAgQ&#10;IECAAAECBAgQIECAAAECBAgQIECAAAECBAgQIECAAAECBAgQIECAAAECBAgQIECAAAECBAgQIECA&#10;AAECBAgQIECAAAECBAgQIECAAAECdxNI7pYgToAAAQIECBAgQIAAAQIECBAgQOB+CdRbrTh1aTG+&#10;O3slvj+3EOV6Y1uOLuaycXxyNE4cGIsn0zEzOrQt5yhKgAABAgQIECBAgAABAgQIECBAgAABAgQI&#10;ECBAgAABAgQIECBAgAABAgQIECBAgAABAgQIECBAgAABAgQIECBAgAABAgQIECBAgAABAgQIECBA&#10;gAABAgQIECBAgAABAgQIECBAgAABAgQIECBAgAABAgQIECBAgAABAgQIECBAgAABAgQIENiMQLKZ&#10;TfYQIECAAAECBAgQIECAAAECBAgQ6JdApdGMH1xaiO9evLI6V5utfpW+USebiXh0YiSenBqLEwfG&#10;4uHxkch1PnoIECBAgAABAgQIECBAgAABAgQIECBAgAABAgQIECBAgAABAgQIECBAgAABAgQIECBA&#10;gAABAgQIECBAgAABAgQIECBAgAABAgQIECBAgAABAgQIECBAgAABAgQIECBAgAABAgQIECBAgAAB&#10;AgQIECBAgAABAgQIECBAgAABAgQIECBAgAABArtQINmFd3IlAgQIECBAgAABAgQIECBAgACBfS6w&#10;WKvH92avxuvpePPyYjTa7b53fLBUiI8eHI+nDo3HE1OjUczl+n6GggQIECBAgAABAgQIECBAgAAB&#10;AgQIECBAgAABAgQIECBAgAABAgQIECBAgAABAgQIECBAgAABAgQIECBAgAABAgQIECBAgAABAgQI&#10;ECBAgAABAgQIECBAgAABAgQIECBAgAABAgQIECBAgAABAgQIECBAgAABAgQIECBAgAABAgQIECBA&#10;gACB7RBItqOomgQIECBAgAABAgQIECBAgAABAgRuF1io1uO1i1fi2xfn460rS9G+PWGL7/lsJp6Y&#10;GouPHByLjx4cj+nh0hYr2k6AAAECBAgQIECAAAECBAgQIECAAAECBAgQIECAAAECBAgQIECAAAEC&#10;BAgQIECAAAECBAgQIECAAAECBAgQIECAAAECBAgQIECAAAECBAgQIECAAAECBAgQIECAAAECBAgQ&#10;IECAAAECBAgQIECAAAECBAgQIECAAAECBAgQIECAAAECBAgQ2BmBZGeOdSoBAgQIECBAgAABAgQI&#10;ECBAgMAgCJRrjfju7JX49oX5+NF8Odp9bnpmpBQfPTgeH0nHY5Mjkc9m+3yCcgQIECBAgAABAgQI&#10;ECBAgAABAgQIECBAgAABAgQIECBAgAABAgQIECBAgAABAgQIECBAgAABAgQIECBAgAABAgQIECBA&#10;gAABAgQIECBAgAABAgQIECBAgAABAgQIECBAgAABAgQIECBAgAABAgQIECBAgAABAgQIECBAgAAB&#10;AgQIECBAgACB+y+Q3P8jnUiAAAECBAgQIECAAAECBAgQILCfBZbrjXh99mp8+8J8vDm/GK12/7ot&#10;5bJx4sBYPHVwPD6ajslSoX/FVSJAgAABAgQIECBAgAABAgQIECBAgAABAgQIECBAgAABAgQIECBA&#10;gAABAgQIECBAgAABAgQIECBAgAABAgQIECBAgAABAgQIECBAgAABAgQIECBAgAABAgQIECBAgAAB&#10;AgQIECBAgAABAgQIECBAgAABAgQIECBAgAABAgQIECBAgAABAgQI7BKBZJfcwzUIECBAgAABAgQI&#10;ECBAgAABAgT2sECt2Yo35q7Gf5+7HCcvL0Sr3b9mDpYK8fShiXj68HgcnxyLXDbTv+IqESBAgAAB&#10;AgQIECBAgAABAgQIECBAgAABAgQIECBAgAABAgQIECBAgAABAgQIECBAgAABAgQIECBAgAABAgQI&#10;ECBAgAABAgQIECBAgAABAgQIECBAgAABAgQIECBAgAABAgQIECBAgAABAgQIECBAgAABAgQIECBA&#10;gAABAgQIECBAgAABAgR2oUCyC+/kSgQIECBAgAABAr8aQpQAAEAASURBVAQIECBAgAABAntAoNVu&#10;xw/nF+O/z83Hd2evRLXZ6tutZ0ZL8czhyXjmyGQcGx3qW12FCBAgQIAAAQIECBAgQIAAAQIECBAg&#10;QIAAAQIECBAgQIAAAQIECBAgQIAAAQIECBAgQIAAAQIECBAgQIAAAQIECBAgQIAAAQIECBAgQIAA&#10;AQIECBAgQIAAAQIECBAgQIAAAQIECBAgQIAAAQIECBAgQIAAAQIECBAgQIAAAQIECBAgQIAAAQJ7&#10;QSDZC5d0RwIECBAgQIAAAQIECBAgQIAAgd0j8O7icnzr/Hy8ev5yXK01+naxD48Px08dmYxnDk/G&#10;4eFi3+oqRIAAAQIECBAgQIAAAQIECBAgQIAAAQIECBAgQIAAAQIECBAgQIAAAQIECBAgQIAAAQIE&#10;CBAgQIAAAQIECBAgQIAAAQIECBAgQIAAAQIECBAgQIAAAQIECBAgQIAAAQIECBAgQIAAAQIECBAg&#10;QIAAAQIECBAgQIAAAQIECBAgQIAAAQIECBDYawLJXruw+xIgQIAAAQIECBAgQIAAAQIECNx/gflK&#10;Lf77/OV0zMf5pUpfLpDLZOKJqdH4qcOT8fHDEzFRzPelriIECBAgQIAAAQIECBAgQIAAAQIECBAg&#10;QIAAAQIECBAgQIAAAQIECBAgQIAAAQIECBAgQIAAAQIECBAgQIAAAQIECBAgQIAAAQIECBAgQIAA&#10;AQIECBAgQIAAAQIECBAgQIAAAQIECBAgQIAAAQIECBAgQIAAAQIECBAgQIAAAQIECBAgQIAAgb0u&#10;kOz1BtyfAAECBAgQIECAAAECBAgQIEBgewRqzVZ8d/ZK/Ne5y/Hm5cVo9+GYbCbiyamx+MT0VPzU&#10;4YkYzvv1VB9YlSBAgAABAgQIECBAgAABAgQIECBAgAABAgQIECBAgAABAgQIECBAgAABAgQIECBA&#10;gAABAgQIECBAgAABAgQIECBAgAABAgQIECBAgAABAgQIECBAgAABAgQIECBAgAABAgQIECBAgAAB&#10;AgQIECBAgAABAgQIECBAgAABAgQIECBAgAABAgT2mYC/AL3PfqDaIUCAAAECBAgQIECAAAECBAhs&#10;VeCdheX45ntz8eqF+ag2W1stF5m0wvGp0fjE9FQ8c2QyRvN+JbVlVAUIECBAgAABAgQIECBAgAAB&#10;AgQIECBAgAABAgQIECBAgAABAgQIECBAgAABAgQIECBAgAABAgQIECBAgAABAgQIECBAgAABAgQI&#10;ECBAgAABAgQIECBAgAABAgQIECBAgAABAgQIECBAgAABAgQIECBAgAABAgQIECBAgAABAgQIECBA&#10;gACBfS3gr0Hv6x+v5ggQIECAAAECBAgQIECAAAEC9yaw0mjGt85fjm++dynOllfubdNdsh6bHIlP&#10;HJmKZ49Mxngxf5dsYQIECBAgQIAAAQIECBAgQIAAAQIECBAgQIAAAQIECBAgQIAAAQIECBAgQIAA&#10;AQIECBAgQIAAAQIECBAgQIAAAQIECBAgQIAAAQIECBAgQIAAAQIECBAgQIAAAQIECBAgQIAAAQIE&#10;CBAgQIAAAQIECBAgQIAAAQIECBAgQIAAAQIECBAgQIAAgTWBZG1hJkCAAAECBAgQIECAAAECBAgQ&#10;GDyBM1eX4j/fm4tvX5iPequ9ZYCZkVI898CBdEzFVKmw5XoKECBAgAABAgQIECBAgAABAgQIECBA&#10;gAABAgQIECBAgAABAgQIECBAgAABAgQIECBAgAABAgQIECBAgAABAgQIECBAgAABAgQIECBAgAAB&#10;AgQIECBAgAABAgQIECBAgAABAgQIECBAgAABAgQIECBAgAABAgQIECBAgAABAgQIECBAgAABAgQG&#10;USAZxKb1TIAAAQIECBAgQIAAAQIECBAYZIGVRjP+69zl+M/35uLcUmXLFBPFfDw3PRXPP3Agjo0N&#10;bbmeAgQIECBAgAABAgQIECBAgAABAgQIECBAgAABAgQIECBAgAABAgQIECBAgAABAgQIECBAgAAB&#10;AgQIECBAgAABAgQIECBAgAABAgQIECBAgAABAgQIECBAgAABAgQIECBAgAABAgQIECBAgAABAgQI&#10;ECBAgAABAgQIECBAgAABAgQIECBAgACBQRdIBh1A/wQIECBAgAABAgQIECBAgACBQRF4d3E5/uPs&#10;XHzr/HzUWq0ttV3KZePZI5Px3AMH4vjUaGQzmS3Vs5kAAQIECBAgQIAAAQIECBAgQIAAAQIECBAg&#10;QIAAAQIECBAgQIAAAQIECBAgQIAAAQIECBAgQIAAAQIECBAgQIAAAQIECBAgQIAAAQIECBAgQIAA&#10;AQIECBAgQIAAAQIECBAgQIAAAQIECBAgQIAAAQIECBAgQIAAAQIECBAgQIAAAQIECBAgQOCmQHJz&#10;aUWAAAECBAgQIECAAAECBAgQILDfBJqtdnzn4ny8cnYuzlxd2lJ7mXT3Rw6OxyePHoiPH5qIfC67&#10;pXo2EyBAgAABAgQIECBAgAABAgQIECBAgAABAgQIECBAgAABAgQIECBAgAABAgQIECBAgAABAgQI&#10;ECBAgAABAgQIECBAgAABAgQIECBAgAABAgQIECBAgAABAgQIECBAgAABAgQIECBAgAABAgQIECBA&#10;gAABAgQIECBAgAABAgQIECBAgAABAgQI3FkgufNnXwkQIECAAAECBAgQIECAAAECBPayQLnWiP98&#10;by6+cXY2rqbrrTxHR0rxyaMH4rkHDsREMb+VUvYSIECAAAECBAgQIECAAAECBAgQIECAAAECBAgQ&#10;IECAAAECBAgQIECAAAECBAgQIECAAAECBAgQIECAAAECBAgQIECAAAECBAgQIECAAAECBAgQIECA&#10;AAECBAgQIECAAAECBAgQIECAAAECBAgQIECAAAECBAgQIECAAAECBAgQIECAAAECBAjcg0ByDzlS&#10;CBAgQIAAAQIECBAgQIAAAQIE9ojAu4vL8cq7s/GtC/PRaLU3fet8NhOfmJ6KF44dikcnRjZdx0YC&#10;BAgQIECAAAECBAgQIECAAAECBAgQIECAAAECBAgQIECAAAECBAgQIECAAAECBAgQIECAAAECBAgQ&#10;IECAAAECBAgQIECAAAECBAgQIECAAAECBAgQIECAAAECBAgQIECAAAECBAgQIECAAAECBAgQIECA&#10;AAECBAgQIECAAAECBAgQIECAAIGNCyQb32IHAQIECBAgQIAAAQIECBAgQIDAbhJottrx3dkr8cq7&#10;s/Hjq0tbutqDo0PxwrGD8dwDB2IoyW2pls0ECBAgQIAAAQIECBAgQIAAAQIECBAgQIAAAQIECBAg&#10;QIAAAQIECBAgQIAAAQIECBAgQIAAAQIECBAgQIAAAQIECBAgQIAAAQIECBAgQIAAAQIECBAgQIAA&#10;AQIECBAgQIAAAQIECBAgQIAAAQIECBAgQIAAAQIECBAgQIAAAQIECBAgQIAAAQKbE0g2t80uAgQI&#10;ECBAgAABAgQIECBAgACBnRZYaTTjP87OxdfPzsbVan3T1ynmsvEz01PxwrGD8fD4yKbr2EiAAAEC&#10;BAgQIECAAAECBAgQIECAAAECBAgQIECAAAECBAgQIECAAAECBAgQIECAAAECBAgQIECAAAECBAgQ&#10;IECAAAECBAgQIECAAAECBAgQIECAAAECBAgQIECAAAECBAgQIECAAAECBAgQIECAAAECBAgQIECA&#10;AAECBAgQIECAAAECBAgQINAfgaQ/ZVQhQIAAAQIECBAgQIAAAQIECBC4XwKLtXp87Sez8Y2zs1Fp&#10;tjZ97MxoKX7+2OF47oGpKCW5TdexkQABAgQIECBAgAABAgQIECBAgAABAgQIECBAgAABAgQIECBA&#10;gAABAgQIECBAgAABAgQIECBAgAABAgQIECBAgAABAgQIECBAgAABAgQIECBAgAABAgQIECBAgAAB&#10;AgQIECBAgAABAgQIECBAgAABAgQIECBAgAABAgQIECBAgAABAgQIECBAoL8CSX/LqUaAAAECBAgQ&#10;IECAAAECBAgQILBdApdWqvHVn1yM//f+pai32ps6JpfJxLNHJuPnHjwUj0+ObqqGTQQIECBAgAAB&#10;AgQIECBAgAABAgQIECBAgAABAgQIECBAgAABAgQIECBAgAABAgQIECBAgAABAgQIECBAgAABAgQI&#10;ECBAgAABAgQIECBAgAABAgQIECBAgAABAgQIECBAgAABAgQIECBAgAABAgQIECBAgAABAgQIECBA&#10;gAABAgQIECBAgAABAtsrkGxvedUJECBAgAABAgQIECBAgAABAgS2KvB+eSX+7Z0L8e0L89Fqb67a&#10;WCGJnzt2KH42HRPF/OaK2EWAAAECBAgQIECAAAECBAgQIECAAAECBAgQIECAAAECBAgQIECAAAEC&#10;BAgQIECAAAECBAgQIECAAAECBAgQIECAAAECBAgQIECAAAECBAgQIECAAAECBAgQIECAAAECBAgQ&#10;IECAAAECBAgQIECAAAECBAgQIECAAAECBAgQIECAAAECBAgQIHBfBJL7copDCBAgQIAAAQIECBAg&#10;QIAAAQIENizw1tWl+Le3z8cbcwsb3ru24UNjQ/HpDx2OT0xPRZLNrn02EyBAgAABAgQIECBAgAAB&#10;AgQIECBAgAABAgQIECBAgAABAgQIECBAgAABAgQIECBAgAABAgQIECBAgAABAgQIECBAgAABAgQI&#10;ECBAgAABAgQIECBAgAABAgQIECBAgAABAgQIECBAgAABAgQIECBAgAABAgQIECBAgAABAgQIECBA&#10;gAABAgQI7GKBZBffzdUIECBAgAABAgQIECBAgAABAgMpcPLSQvzr2xfi9JXypvrPZiKeOTwZn/rQ&#10;4XhscnRTNWwiQIAAAQIECBAgQIAAAQIECBAgQIAAAQIECBAgQIAAAQIECBAgQIAAAQIECBAgQIAA&#10;AQIECBAgQIAAAQIECBAgQIAAAQIECBAgQIAAAQIECBAgQIAAAQIECBAgQIAAAQIECBAgQIAAAQIE&#10;CBAgQIAAAQIECBAgQIAAAQIECBAgQIAAAQIECBDYOYFk5452MgECBAgQIECAAAECBAgQIECAwJpA&#10;u92O1y5eiX99+0KcLa+sfd7QPJpP4ueOHYqfffBQTBbzG9ormQABAgQIECBAgAABAgQIECBAgAAB&#10;AgQIECBAgAABAgQIECBAgAABAgQIECBAgAABAgQIECBAgAABAgQIECBAgAABAgQIECBAgAABAgQI&#10;ECBAgAABAgQIECBAgAABAgQIECBAgAABAgQIECBAgAABAgQIECBAgAABAgQIECBAgAABAgQIECBA&#10;YPcIJLvnKm5CgAABAgQIECBAgAABAgQIEBhMgdcvXon/e+ZcvF+ubArgQCkfn31oOv7XzMEo5LKb&#10;qmETAQIECBAgQIAAAQIECBAgQIAAAQIECBAgQIAAAQIECBAgQIAAAQIECBAgQIAAAQIECBAgQIAA&#10;AQIECBAgQIAAAQIECBAgQIAAAQIECBAgQIAAAQIECBAgQIAAAQIECBAgQIAAAQIECBAgQIAAAQIE&#10;CBAgQIAAAQIECBAgQIAAAQIECBAgQIDA7hFIds9V3IQAAQIECBAgQIAAAQIECBAgMFgCb8xdjZff&#10;OhfvLq5sqvGjI6X43w9Px89MT0Uum9lUDZsIECBAgAABAgQIECBAgAABAgQIECBAgAABAgQIECBA&#10;gAABAgQIECBAgAABAgQIECBAgAABAgQIECBAgAABAgQIECBAgAABAgQIECBAgAABAgQIECBAgAAB&#10;AgQIECBAgAABAgQIECBAgAABAgQIECBAgAABAgQIECBAgAABAgQIECBAgAABAgR2n0Cy+67kRgQI&#10;ECBAgAABAgQIECBAgACB/S1w6vJifOXH78fbC8ubavSR8eH4P488EE8fGo9MJrOpGjYRIECAAAEC&#10;BAgQIECAAAECBAgQIECAAAECBAgQIECAAAECBAgQIECAAAECBAgQIECAAAECBAgQIECAAAECBAgQ&#10;IECAAAECBAgQIECAAAECBAgQIECAAAECBAgQIECAAAECBAgQIECAAAECBAgQIECAAAECBAgQIECA&#10;AAECBAgQIECAAAECBAjsXoFk917NzQgQIECAAAECBAgQIECAAAEC+0vgrSvl+Ke3zsWP5subauwj&#10;B8bixUem44mpsU3tt4kAAQIECBAgQIAAAQIECBAgQIAAAQIECBAgQIAAAQIECBAgQIAAAQIECBAg&#10;QIAAAQIECBAgQIAAAQIECBAgQIAAAQIECBAgQIAAAQIECBAgQIAAAQIECBAgQIAAAQIECBAgQIAA&#10;AQIECBAgQIAAAQIECBAgQIAAAQIECBAgQIAAAQIECBAgQGBvCCR745puSYAAAQIECBAgQIAAAQIE&#10;CBDYuwJnF5fjn358Ln5waWHDTWTSHc8cmYwXH56O/8/enT/HfZd3AH/2q68sybZs+bZsy7akOImd&#10;+AAKGVqGDpQJNCRAocAQGibcgea/aRqONAVCSScZCC13BxqmA8mUKSVxfCTGknzfkmPJsmRZe9S0&#10;NUyC/d1dW7L2eGlGs7vf5/18Ps/z8k/WL7t+0fyq+zUQIECAAAECBAgQIECAAAECBAgQIECAAAEC&#10;BAgQIECAAAECBAgQIECAAAECBAgQIECAAAECBAgQIECAAAECBAgQIECAAAECBAgQIECAAAECBAgQ&#10;IECAAAECBAgQIECAAAECBAgQIECAAAECBAgQIECAAAECBAgQIECAAAECBAgQIECAAAECBAjUn0Ba&#10;fyObmAABAgQIECBAgAABAgQIECBQHwKnJ6bih0Mn4tenXq164JZcLt7SvTTu3rAyVs5vr7pfAwEC&#10;BAgQIECAAAECBAgQIECAAAECBAgQIECAAAECBAgQIECAAAECBAgQIECAAAECBAgQIECAAAECBAgQ&#10;IECAAAECBAgQIECAAAECBAgQIECAAAECBAgQIECAAAECBAgQIECAAAECBAgQIECAAAECBAgQIECA&#10;AAECBAgQIECAAAECBAgQIECAQP0KpPU7uskJECBAgAABAgQIECBAgAABArUpMDo1HT86cCKePz4S&#10;xVJ1Mya5iD9dsyzes3F1LGmfV12zNAECBAgQIECAAAECBAgQIECAAAECBAgQIECAAAECBAgQIECA&#10;AAECBAgQIECAAAECBAgQIECAAAECBAgQIECAAAECBAgQIECAAAECBAgQIECAAAECBAgQIECAAAEC&#10;BAgQIECAAAECBAgQIECAAAECBAgQIECAAAECBAgQIECAAAECBAgQIECAQEMIpA2xhSUIECBAgAAB&#10;AgQIECBAgAABAjUgcDFfiJ8dOh3/fvh0XCoWq5ooyUXctXpp/GXv6ljW0VZVrzABAgQIECBAgAAB&#10;AgQIECBAgAABAgQIECBAgAABAgQIECBAgAABAgQIECBAgAABAgQIECBAgAABAgQIECBAgAABAgQI&#10;ECBAgAABAgQIECBAgAABAgQIECBAgAABAgQIECBAgAABAgQIECBAgAABAgQIECBAgAABAgQIECBA&#10;gAABAgQIECBAgEBjCaSNtY5tCBAgQIAAAQIECBAgQIAAAQI3X6BQLMVzx4fjh0MnY3w6X9UAucvp&#10;P1m1JO7p646V89uq6hUmQIAAAQIECBAgQIAAAQIECBAgQIAAAQIECBAgQIAAAQIECBAgQIAAAQIE&#10;CBAgQIAAAQIECBAgQIAAAQIECBAgQIAAAQIECBAgQIAAAQIECBAgQIAAAQIECBAgQIAAAQIECBAg&#10;QIAAAQIECBAgQIAAAQIECBAgQIAAAQIECBAgQIAAAQIECBBoTIG0MdeyFQECBAgQIECAAAECBAgQ&#10;IEDg5gjsHRmLb//2aJyamKr6wu0rFse9fd2xZmFH1b0aCBAgQIAAAQIECBAgQIAAAQIECBAgQIAA&#10;AQIECBAgQIAAAQIECBAgQIAAAQIECBAgQIAAAQIECBAgQIAAAQIECBAgQIAAAQIECBAgQIAAAQIE&#10;CBAgQIAAAQIECBAgQIAAAQIECBAgQIAAAQIECBAgQIAAAQIECBAgQIAAAQIECBAgQIAAAQIEGlcg&#10;bdzVbEaAAAECBAgQIECAAAECBAgQmD2BMxNT8Z39R2PX8FjVl2xZ2hn39a+J9YvmV92rgQABAgQI&#10;ECBAgAABAgQIECBAgAABAgQIECBAgAABAgQIECBAgAABAgQIECBAgAABAgQIECBAgAABAgQIECBA&#10;gAABAgQIECBAgAABAgQIECBAgAABAgQIECBAgAABAgQIECBAgAABAgQIECBAgAABAgQIECBAgAAB&#10;AgQIECBAgAABAgQIECBAoPEF0sZf0YYECBAgQIAAAQIECBAgQIAAgZkTmCoU4icHTsWzh09HvlSq&#10;6uDexQvi/f3dsWlJZ1V9wgQIECBAgAABAgQIECBAgAABAgQIECBAgAABAgQIECBAgAABAgQIECBA&#10;gAABAgQIECBAgAABAgQIECBAgAABAgQIECBAgAABAgQIECBAgAABAgQIECBAgAABAgQIECBAgAAB&#10;AgQIECBAgAABAgQIECBAgAABAgQIECBAgAABAgQIECBAgAABAs0lkDbXurYlQIAAAQIECBAgQIAA&#10;AQIECFy/wH+dPBvfHTgeo1PTVR2yZkF7vK9/TWxdsbiqPmECBAgQIECAAAECBAgQIECAAAECBAgQ&#10;IECAAAECBAgQIECAAAECBAgQIECAAAECBAgQIECAAAECBAgQIECAAAECBAgQIECAAAECBAgQIECA&#10;AAECBAgQIECAAAECBAgQIECAAAECBAgQIECAAAECBAgQIECAAAECBAgQIECAAAECBAgQIECAAIHm&#10;FEibc21bEyBAgAABAgQIECBAgAABAgQqFzhyfiKe3nc0hkYvVN50OdnV1hr39nXHXd1LI8nlquoV&#10;JkCAAAECBAgQIECAAAECBAgQIECAAAECBAgQIECAAAECBAgQIECAAAECBAgQIECAAAECBAgQIECA&#10;AAECBAgQIECAAAECBAgQIECAAAECBAgQIECAAAECBAgQIECAAAECBAgQIECAAAECBAgQIECAAAEC&#10;BAgQIECAAAECBAgQIECAAAECBAgQaF6BtHlXtzkBAgQIECBAgAABAgQIECBAIFtgfDof3xs4Hs8f&#10;H4lSdvQ11faWJO7euCre0bMy5l1+74cAAQIECBAgQIAAAQIECBAgQIAAAQIECBAgQIAAAQIECBAg&#10;QIAAAQIECBAgQIAAAQIECBAgQIAAAQIECBAgQIAAAQIECBAgQIAAAQIECBAgQIAAAQIECBAgQIAA&#10;AQIECBAgQIAAAQIECBAgQIAAAQIECBAgQIAAAQIECBAgQIAAAQIECBAgQIBANQJpNWFZAgQIECBA&#10;gAABAgQIECBAgEAzCBRLpfjlseH4/uCJmMgXKl45dzn5trXL497+7ljY6s8uFcMJEiBAgAABAgQI&#10;ECBAgAABAgQIECBAgAABAgQIECBAgAABAgQIECBAgAABAgQIECBAgAABAgQIECBAgAABAgQIECBA&#10;gAABAgQIECBAgAABAgQIECBAgAABAgQIECBAgAABAgQIECBAgAABAgQIECBAgAABAgQIECBAgAAB&#10;AgQIECBAgAABAgQIvEbAN2W/hsMHAgQIECBAgAABAgQIECBAoNkFBs+Nx9P7jsbR8cmqKG7pWhAf&#10;vnVdrOucX1WfMAECBAgQIECAAAECBAgQIECAAAECBAgQIECAAAECBAgQIECAAAECBAgQIECAAAEC&#10;BAgQIECAAAECBAgQIECAAAECBAgQIECAAAECBAgQIECAAAECBAgQIECAAAECBAgQIECAAAECBAgQ&#10;IECAAAECBAgQIECAAAECBAgQIECAAAECBAgQIECAAIHXC6Svf+AzAQIECBAgQIAAAQIECBAgQKAZ&#10;BSam8/EvA8fjueMjVa3f1dYaH9y0Nt60aklVfcIECBAgQIAAAQIECBAgQIAAAQIECBAgQIAAAQIE&#10;CBAgQIAAAQIECBAgQIAAAQIECBAgQIAAAQIECBAgQIAAAQIECBAgQIAAAQIECBAgQIAAAQIECBAg&#10;QIAAAQIECBAgQIAAAQIECBAgQIAAAQIECBAgQIAAAQIECBAgQIAAAQIECBAgQIAAAQIEriWQXqvg&#10;OQECBAgQIECAAAECBAgQIECgWQRePH0untp3JMYu5SteOU1y8a71K+PdG1fHvJak4j5BAgQIECBA&#10;gAABAgQIECBAgAABAgQIECBAgAABAgQIECBAgAABAgQIECBAgAABAgQIECBAgAABAgQIECBAgAAB&#10;AgQIECBAgAABAgQIECBAgAABAgQIECBAgAABAgQIECBAgAABAgQIECBAgAABAgQIECBAgAABAgQI&#10;ECBAgAABAgQIECBAgAABAuUE0nIBdQIECBAgQIAAAQIECBAgQIBAowqMTk3HU/uOxM4zo1WtuH3F&#10;4vjgprWxvKOtqj5hAgQIECBAgAABAgQIECBAgAABAgQIECBAgAABAgQIECBAgAABAgQIECBAgAAB&#10;AgQIECBAgAABAgQIECBAgAABAgQIECBAgAABAgQIECBAgAABAgQIECBAgAABAgQIECBAgAABAgQI&#10;ECBAgAABAgQIECBAgAABAgQIECBAgAABAgQIECBAgAABApUIpJWEZAgQIECAAAECBAgQIECAAAEC&#10;jSRQKpXiueMj8d39x+JioVjxaqvmt8VHblsXty9dVHGPIAECBAgQIECAAAECBAgQIECAAAECBAgQ&#10;IECAAAECBAgQIECAAAECBAgQIECAAAECBAgQIECAAAECBAgQIECAAAECBAgQIECAAAECBAgQIECA&#10;AAECBAgQIECAAAECBAgQIECAAAECBAgQIECAAAECBAgQIECAAAECBAgQIECAAAECBAgQIECAAIFq&#10;BdJqG+QJECBAgAABAgQIECBAgAABAvUscHriYjz58pHYf2684jXaWpK4p3d1vKNnZbQkuYr7BAkQ&#10;IECAAAECBAgQIECAAAECBAgQIECAAAECBAgQIECAAAECBAgQIECAAAECBAgQIECAAAECBAgQIECA&#10;AAECBAgQIECAAAECBAgQIECAAAECBAgQIECAAAECBAgQIECAAAECBAgQIECAAAECBAgQIECAAAEC&#10;BAgQIECAAAECBAgQIECAAAECBAhcj0B6PU16CBAgQIAAAQIECBAgQIAAAQL1JlAsleKnh07Fjw6c&#10;jHyxVPH4b1m9JD5wy9pY3NZacY8gAQIECBAgQIAAAQIECBAgQIAAAQIECBAgQIAAAQIECBAgQIAA&#10;AQIECBAgQIAAAQIECBAgQIAAAQIECBAgQIAAAQIECBAgQIAAAQIECBAgQIAAAQIECBAgQIAAAQIE&#10;CBAgQIAAAQIECBAgQIAAAQIECBAgQIAAAQIECBAgQIAAAQIECBAgQIAAgRsRSG+kWS8BAgQIECBA&#10;gAABAgQIECBAoB4ETl64GE/sPRSHxiYqHndFR1vcv7knbl3SWXGPIAECBAgQIECAAAECBAgQIECA&#10;AAECBAgQIECAAAECBAgQIECAAAECBAgQIECAAAECBAgQIECAAAECBAgQIECAAAECBAgQIECAAAEC&#10;BAgQIECAAAECBAgQIECAAAECBAgQIECAAAECBAgQIECAAAECBAgQIECAAAECBAgQIECAAAECBAgQ&#10;IECAAIGZEEhn4hBnECBAgAABAgQIECBAgAABAgRqUaBYKsXPj5yJ7w0ej3yxVNGISS7iXetXxT29&#10;q6O1JamoR4gAAQIECBAgQIAAAQIECBAgQIAAAQIECBAgQIAAAQIECBAgQIAAAQIECBAgQIAAAQIE&#10;CBAgQIAAAQIECBAgQIAAAQIECBAgQIAAAQIECBAgQIAAAQIECBAgQIAAAQIECBAgQIAAAQIECBAg&#10;QIAAAQIECBAgQIAAAQIECBAgQIAAAQIECBAgQIDATAqkM3mYswgQIECAAAECBAgQIECAAAECtSIw&#10;PDkV39x7KAbOXah4pJ7Ojvj45vXR0zm/4h5BAgQIECBAgAABAgQIECBAgAABAgQIECBAgAABAgQI&#10;ECBAgAABAgQIECBAgAABAgQIECBAgAABAgQIECBAgAABAgQIECBAgAABAgQIECBAgAABAgQIECBA&#10;gAABAgQIECBAgAABAgQIECBAgAABAgQIECBAgAABAgQIECBAgAABAgQIECBAgAABAjMtkM70gc4j&#10;QIAAAQIECBAgQIAAAQIECMy1wPPHR+Lbvz0aU4ViRaO0Jrm4t6873rl+ZSS5XEU9QgQIECBAgAAB&#10;AgQIECBAgAABAgQIECBAgAABAgQIECBAgAABAgQIECBAgAABAgQIECBAgAABAgQIECBAgAABAgQI&#10;ECBAgAABAgQIECBAgAABAgQIECBAgAABAgQIECBAgAABAgQIECBAgAABAgQIECBAgAABAgQIECBA&#10;gAABAgQIECBAgAABAgRmSyCdrYOdS4AAAQIECBAgQIAAAQIECBC42QLjl/LxrVcOx0tnRiu++rYl&#10;nXH/5p5Y3tFWcY8gAQIECBAgQIAAAQIECBAgQIAAAQIECBAgQIAAAQIECBAgQIAAAQIECBAgQIAA&#10;AQIECBAgQIAAAQIECBAgQIAAAQIECBAgQIAAAQIECBAgQIAAAQIECBAgQIAAAQIECBAgQIAAAQIE&#10;CBAgQIAAAQIECBAgQIAAAQIECBAgQIAAAQIECBAgQIAAgdkUSGfzcGcTIECAAAECBAgQIECAAAEC&#10;BG6WwO7h0finlw/H+Uv5iq7sSFviQ5vWxlvXLKsoL0SAAAECBAgQIECAAAECBAgQIECAAAECBAgQ&#10;IECAAAECBAgQIECAAAECBAgQIECAAAECBAgQIECAAAECBAgQIECAAAECBAgQIECAAAECBAgQIECA&#10;AAECBAgQIECAAAECBAgQIECAAAECBAgQIECAAAECBAgQIECAAAECBAgQIECAAAECBAgQIEDgZgmk&#10;N+si9xAgQIAAAQIECBAgQIAAAQIEZkPgUqEYz+w/Fr84Nlzx8VuWdsbHN6+PrvZ5FfcIEiBAgAAB&#10;AgQIECBAgAABAgQIECBAgAABAgQIECBAgAABAgQIECBAgAABAgQIECBAgAABAgQIECBAgAABAgQI&#10;ECBAgAABAgQIECBAgAABAgQIECBAgAABAgQIECBAgAABAgQIECBAgAABAgQIECBAgAABAgQIECBA&#10;gAABAgQIECBAgAABAgQIELhZAunNusg9BAgQIECAAAECBAgQIECAAIGZFjg8NhFf33MwTk1MVXR0&#10;W0sSH9y0Nt62dnlFeSECBAgQIECAAAECBAgQIECAAAECBAgQIECAAAECBAgQIECAAAECBAgQIECA&#10;AAECBAgQIECAAAECBAgQIECAAAECBAgQIECAAAECBAgQIECAAAECBAgQIECAAAECBAgQIECAAAEC&#10;BAgQIECAAAECBAgQIECAAAECBAgQIECAAAECBAgQIECAAAECcyGQzsWl7iRAgAABAgQIECBAgAAB&#10;AgQI3IhAsVSKnx46FT8YOhHFUmUn3dK1IB7YsiGWd7RV1iBFgAABAgQIECBAgAABAgQIECBAgAAB&#10;AgQIECBAgAABAgQIECBAgAABAgQIECBAgAABAgQIECBAgAABAgQIECBAgAABAgQIECBAgAABAgQI&#10;ECBAgAABAgQIECBAgAABAgQIECBAgAABAgQIECBAgAABAgQIECBAgAABAgQIECBAgAABAgQIECBA&#10;YI4E0jm617UECBAgQIAAAQIECBAgQIAAgesSOHfxUnxtz6EYODdeUX9LLhf39XXHX2xYGcnl934I&#10;ECBAgAABAgQIECBAgAABAgQIECBAgAABAgQIECBAgAABAgQIECBAgAABAgQIECBAgAABAgQIECBA&#10;gAABAgQIECBAgAABAgQIECBAgAABAgQIECBAgAABAgQIECBAgAABAgQIECBAgAABAgQIECBAgAAB&#10;AgQIECBAgAABAgQIECBAgAABAgQI1LpAWusDmo8AAQIECBAgQIAAAQIECBAgcEVg9/BoPLH3UFyY&#10;Llx5lPnavaA9HrxjQ6zrnJ+ZUyRAgAABAgQIECBAgAABAgQIECBAgAABAgQIECBAgAABAgQIECBA&#10;gAABAgQIECBAgAABAgQIECBAgAABAgQIECBAgAABAgQIECBAgAABAgQIECBAgAABAgQIECBAgAAB&#10;AgQIECBAgAABAgQIECBAgAABAgQIECBAgAABAgQIECBAgAABAgQIECBQSwJpLQ1jFgIECBAgQIAA&#10;AQIECBAgQIDA1QTyxWL868DxePbImauVr/rsnT0r4n23rInWJLlq3UMCBAgQIECAAAECBAgQIECA&#10;AAECBAgQIECAAAECBAgQIECAAAECBAgQIECAAAECBAgQIECAAAECBAgQIECAAAECBAgQIECAAAEC&#10;BAgQIECAAAECBAgQIECAAAECBAgQIECAAAECBAgQIECAAAECBAgQIECAAAECBAgQIECAAAECBAgQ&#10;IECAAAECtSqQ1upg5iJAgAABAgQIECBAgAABAgQI/E5gZHIq/mHXgTh8frIikMVtrfGJLRvi9qWd&#10;FeWFCBAgQIAAAQIECBAgQIAAAQIECBAgQIAAAQIECBAgQIAAAQIECBAgQIAAAQIECBAgQIAAAQIE&#10;CBAgQIAAAQIECBAgQIAAAQIECBAgQIAAAQIECBAgQIAAAQIECBAgQIAAAQIECBAgQIAAAQIECBAg&#10;QIAAAQIECBAgQIAAAQIECBAgQIAAAQIECNSaQFprA5mHAAECBAgQIECAAAECBAgQIHBFYM/waHx9&#10;z6GYyBeuPMp8fcPKrvjY7T2xoNWfPDKhFAkQIECAAAECBAgQIECAAAECBAgQIECAAAECBAgQIECA&#10;AAECBAgQIECAAAECBAgQIECAAAECBAgQIECAAAECBAgQIECAAAECBAgQIECAAAECBAgQIECAAAEC&#10;BAgQIECAAAECBAgQIECAAAECBAgQIECAAAECBAgQIECAAAECBAgQIECAAAECBGpawLd11/Q/j+EI&#10;ECBAgAABAgQIECBAgEBzChRLpfjRgZPx48u/lfy0tSTx0dvWxV3dyyqJyxAgQIAAAQIECBAgQIAA&#10;AQIECBAgQIAAAQIECBAgQIAAAQIECBAgQIAAAQIECBAgQIAAAQIECBAgQIAAAQIECBAgQIAAAQIE&#10;CBAgQIAAAQIECBAgQIAAAQIECBAgQIAAAQIECBAgQIAAAQIECBAgQIAAAQIECBAgQIAAAQIECBAg&#10;QIAAAQIECBCoaYG0pqczHAECBAgQIECAAAECBAgQINB0AuPT+fja7oPxytnzFe3e09kRn76zN1bM&#10;b6soL0SAAAECBAgQIECAAAECBAgQIECAAAECBAgQIECAAAECBAgQIECAAAECBAgQIECAAAECBAgQ&#10;IECAAAECBAgQIECAAAECBAgQIECAAAECBAgQIECAAAECBAgQIECAAAECBAgQIECAAAECBAgQIECA&#10;AAECBAgQIECAAAECBAgQIECAAAECBAgQIECg1gXSWh/QfAQIECBAgAABAgQIECBAgEDzCBwem4jH&#10;dg3F2YvTFS39jp4V8YFb1kSaJBXlhQgQIECAAAECBAgQIECAAAECBAgQIECAAAECBAgQIECAAAEC&#10;BAgQIECAAAECBAgQIECAAAECBAgQIECAAAECBAgQIECAAAECBAgQIECAAAECBAgQIECAAAECBAgQ&#10;IECAAAECBAgQIECAAAECBAgQIECAAAECBAgQIECAAAECBAgQIECAAAECBAjUg0BaD0OakQABAgQI&#10;ECBAgAABAgQIEGh8gV+dGIknXzkS+WKp7LIL0pZ44I4NsXX54rJZAQIECBAgQIAAAQIECBAgQIAA&#10;AQIECBAgQIAAAQIECBAgQIAAAQIECBAgQIAAAQIECBAgQIAAAQIECBAgQIAAAQIECBAgQIAAAQIE&#10;CBAgQIAAAQIECBAgQIAAAQIECBAgQIAAAQIECBAgQIAAAQIECBAgQIAAAQIECBAgQIAAAQIECBAg&#10;QIAAAQL1JpDW28DmJUCAAAECBAgQIECAAAECBBpLoFAsxXf2H43/ODpc0WIbF82Pz2ztjSXt8yrK&#10;CxEgQIAAAQIECBAgQIAAAQIECBAgQIAAAQIECBAgQIAAAQIECBAgQIAAAQIECBAgQIAAAQIECBAg&#10;QIAAAQIECBAgQIAAAQIECBAgQIAAAQIECBAgQIAAAQIECBAgQIAAAQIECBAgQIAAAQIECBAgQIAA&#10;AQIECBAgQIAAAQIECBAgQIAAAQIECBCoN4G03gY2LwECBAgQIECAAAECBAgQINA4AqNT0/H4rgMx&#10;OHqhoqXevm55fGjT2kiTpKK8EAECBAgQIECAAAECBAgQIECAAAECBAgQIECAAAECBAgQIECAAAEC&#10;BAgQIECAAAECBAgQIECAAAECBAgQIECAAAECBAgQIECAAAECBAgQIECAAAECBAgQIECAAAECBAgQ&#10;IECAAAECBAgQIECAAAECBAgQIECAAAECBAgQIECAAAECBAgQIECAAIF6FEjrcWgzEyBAgAABAgQI&#10;ECBAgAABAvUvcGD0Qjz20lCMXsqXXWZeksT9m3vizauXls0KECBAgAABAgQIECBAgAABAgQIECBA&#10;gAABAgQIECBAgAABAgQIECBAgAABAgQIECBAgAABAgQIECBAgAABAgQIECBAgAABAgQIECBAgAAB&#10;AgQIECBAgAABAgQIECBAgAABAgQIECBAgAABAgQIECBAgAABAgQIECBAgAABAgQIECBAgAABAgQI&#10;EKh3gbTeFzA/AQIECBAgQIAAAQIECBAgUH8Cvzw2HE/vOxqFUqns8Cs62uJz23pjzcKOslkBAgQI&#10;ECBAgAABAgQIECBAgAABAgQIECBAgAABAgQIECBAgAABAgQIECBAgAABAgQIECBAgAABAgQIECBA&#10;gAABAgQIECBAgAABAgQIECBAgAABAgQIECBAgAABAgQIECBAgAABAgQIECBAgAABAgQIECBAgAAB&#10;AgQIECBAgAABAgQIECBAgAABAo0gkDbCEnYgQIAAAQIECBAgQIAAAQIE6kMgXyzG0/uOxnPHRyoa&#10;+M5li+LBOzdGR9pSUV6IAAECBAgQIECAAAECBAgQIECAAAECBAgQIECAAAECBAgQIECAAAECBAgQ&#10;IECAAAECBAgQIECAAAECBAgQIECAAAECBAgQIECAAAECBAgQIECAAAECBAgQIECAAAECBAgQIECA&#10;AAECBAgQIECAAAECBAgQIECAAAECBAgQIECAAAECBAgQIECAQCMIpI2whB0IECBAgAABAgQIECBA&#10;gACB2hcYn87HV18aisFzFyoa9p7e1fG731wuV1FeiAABAgQIECBAgAABAgQIECBAgAABAgQIECBA&#10;gAABAgQIECBAgAABAgQIECBAgAABAgQIECBAgAABAgQIECBAgAABAgQIECBAgAABAgQIECBAgAAB&#10;AgQIECBAgAABAgQIECBAgAABAgQIECBAgAABAgQIECBAgAABAgQIECBAgAABAgQIECBAgECjCKSN&#10;sog9CBAgQIAAAQIECBAgQIAAgdoVOHXhYjy6czCGJy+VHbK9JYkH79wYW5cvLpsVIECAAAECBAgQ&#10;IECAAAECBAgQIECAAAECBAgQIECAAAECBAgQIECAAAECBAgQIECAAAECBAgQIECAAAECBAgQIECA&#10;AAECBAgQIECAAAECBAgQIECAAAECBAgQIECAAAECBAgQIECAAAECBAgQIECAAAECBAgQIECAAAEC&#10;BAgQIECAAAECBAgQINCIAmkjLmUnAgQIECBAgAABAgQIECBAoHYE9p09H4/tOhCT+ULZoboXtMfn&#10;tvXGyvntZbMCBAgQIECAAAECBAgQIECAAAECBAgQIECAAAECBAgQIECAAAECBAgQIECAAAECBAgQ&#10;IECAAAECBAgQIECAAAECBAgQIECAAAECBAgQIECAAAECBAgQIECAAAECBAgQIECAAAECBAgQIECA&#10;AAECBAgQIECAAAECBAgQIECAAAECBAgQIECAAAECBBpVIG3UxexFgAABAgQIECBAgAABAgQIzL3A&#10;88eG45/3HYliqfwsO1Ysjge2bIj2tKV8WIIAAQIECBAgQIAAAQIECBAgQIAAAQIECBAgQIAAAQIE&#10;CBAgQIAAAQIECBAgQIAAAQIECBAgQIAAAQIECBAgQIAAAQIECBAgQIAAAQIECBAgQIAAAQIECBAg&#10;QIAAAQIECBAgQIAAAQIECBAgQIAAAQIECBAgQIAAAQIECBAgQIAAAQIECBAgQIBAAwukDbyb1QgQ&#10;IECAAAECBAgQIECAAIE5FPjB4In48cGTZSfIXU7c198d7964umxWgAABAgQIECBAgAABAgQIECBA&#10;gAABAgQIECBAgAABAgQIECBAgAABAgQIECBAgAABAgQIECBAgAABAgQIECBAgAABAgQIECBAgAAB&#10;AgQIECBAgAABAgQIECBAgAABAgQIECBAgAABAgQIECBAgAABAgQIECBAgAABAgQIECBAgAABAgQI&#10;ECBAgEAzCKTNsKQdCRAgQIAAAQIECBAgQIAAgZsnUCiW4slXDsd/njhb9tL2liQ+tbU37li2qGxW&#10;gAABAgQIECBAgAABAgQIECBAgAABAgQIECBAgAABAgQIECBAgAABAgQIECBAgAABAgQIECBAgAAB&#10;AgQIECBAgAABAgQIECBAgAABAgQIECBAgAABAgQIECBAgAABAgQIECBAgAABAgQIECBAgAABAgQI&#10;ECBAgAABAgQIECBAgAABAgQIECBAgECzCKTNsqg9CRAgQIAAAQIECBAgQIAAgdkXuJgvxOO7DsTe&#10;s+fLXra0fV58YXtfrFnYUTYrQIAAAQIECBAgQIAAAQIECBAgQIAAAQIECBAgQIAAAQIECBAgQIAA&#10;AQIECBAgQIAAAQIECBAgQIAAAQIECBAgQIAAAQIECBAgQIAAAQIECBAgQIAAAQIECBAgQIAAAQIE&#10;CBAgQIAAAQIECBAgQIAAAQIECBAgQIAAAQIECBAgQIAAAQIECBAgQKCZBNJmWtauBAgQIECAAAEC&#10;BAgQIECAwOwJjE1Nx6M7B+PI+cmyl/Qumh+f394XnfNay2YFCBAgQIAAAQIECBAgQIAAAQIECBAg&#10;QIAAAQIECBAgQIAAAQIECBAgQIAAAQIECBAgQIAAAQIECBAgQIAAAQIECBAgQIAAAQIECBAgQIAA&#10;AQIECBAgQIAAAQIECBAgQIAAAQIECBAgQIAAAQIECBAgQIAAAQIECBAgQIAAAQIECBAgQIAAAQIE&#10;CDSbQNpsC9uXAAECBAgQIECAAAECBAgQmHmBMxNT8ciLAzE8eans4W9a1RUPbN4QrS1J2awAAQIE&#10;CBAgQIAAAQIECBAgQIAAAQIECBAgQIAAAQIECBAgQIAAAQIECBAgQIAAAQIECBAgQIAAAQIECBAg&#10;QIAAAQIECBAgQIAAAQIECBAgQIAAAQIECBAgQIAAAQIECBAgQIAAAQIECBAgQIAAAQIECBAgQIAA&#10;AQIECBAgQIAAAQIECBAgQIAAgWYUSJtxaTsTIECAAAECBAgQIECAAAECMydweGwi/v7FwRifzpc9&#10;9O4Nq+J9/d2Ry+XKZgUIECBAgAABAgQIECBAgAABAgQIECBAgAABAgQIECBAgAABAgQIECBAgAAB&#10;AgQIECBAgAABAgQIECBAgAABAgQIECBAgAABAgQIECBAgAABAgQIECBAgAABAgQIECBAgAABAgQI&#10;ECBAgAABAgQIECBAgAABAgQIECBAgAABAgQIECBAgAABAgQINKtA2qyL25sAAQIECBAgQIAAAQIE&#10;CBC4cYFXzp6Pr740FFOFYuZhucvVj9y2Lt6+bkVmTpEAAQIECBAgQIAAAQIECBAgQIAAAQIECBAg&#10;QIAAAQIECBAgQIAAAQIECBAgQIAAAQIECBAgQIAAAQIECBAgQIAAAQIECBAgQIAAAQIECBAgQIAA&#10;AQIECBAgQIAAAQIECBAgQIAAAQIECBAgQIAAAQIECBAgQIAAAQIECBAgQIAAAQIECBAgQIAAgYgU&#10;AgECBAgQIECAAAECBAgQIEDgegT++9Sr8Y09h6JQKmW2tya5+OSdG2P7iq7MnCIBAgQIECBAgAAB&#10;AgQIECBAgAABAgQIECBAgAABAgQIECBAgAABAgQIECBAgAABAgQIECBAgAABAgQIECBAgAABAgQI&#10;ECBAgAABAgQIECBAgAABAgQIECBAgAABAgQIECBAgAABAgQIECBAgAABAgQIECBAgAABAgQIECBA&#10;gAABAgQIECBAgAABAv8nkIIgQIAAAQIECBAgQIAAAQIECFQr8Iujw/HUviNRKtO4IG2JL+zoj97F&#10;C8oklQkQIECAAAECBAgQIECAAAECBAgQIECAAAECBAgQIECAAAECBAgQIECAAAECBAgQIECAAAEC&#10;BAgQIECAAAECBAgQIECAAAECBAgQIECAAAECBAgQIECAAAECBAgQIECAAAECBAgQIECAAAECBAgQ&#10;IECAAAECBAgQIECAAAECBAgQIECAAAECBAgQuCKQXnnjlQABAgQIECBAgAABAgQIECBQicBPDpyM&#10;7w+dKBtd2t4aD++4JVYtaC+bFSBAgAABAgQIECBAgAABAgQIECBAgAABAgQIECBAgAABAgQIECBA&#10;gAABAgQIECBAgAABAgQIECBAgAABAgQIECBAgAABAgQIECBAgAABAgQIECBAgAABAgQIECBAgAAB&#10;AgQIECBAgAABAgQIECBAgAABAgQIECBAgAABAgQIECBAgAABAgQIECBA4A8C6R/eekeAAAECBAgQ&#10;IECAAAECBAgQuLZAqVSKZ/Yfi2ePnLl26P8raxa0x9++4ZboamstmxUgQIAAAQIECBAgQIAAAQIE&#10;CBAgQIAAAQIECBAgQIAAAQIECBAgQIAAAQIECBAgQIAAAQIECBAgQIAAAQIECBAgQIAAAQIECBAg&#10;QIAAAQIECBAgQIAAAQIECBAgQIAAAQIECBAgQIAAAQIECBAgQIAAAQIECBAgQIAAAQIECBAgQIAA&#10;AQIECBAgQOC1AulrP/pEgAABAgQIECBAgAABAgQIEPhjgUKxFN96+XD86uTZPy6+7kl/14J4aFtf&#10;zG/1Z4fX0fhIgAABAgQIECBAgAABAgQIECBAgAABAgQIECBAgAABAgQIECBAgAABAgQIECBAgAAB&#10;AgQIECBAgAABAgQIECBAgAABAgQIECBAgAABAgQIECBAgAABAgQIECBAgAABAgQIECBAgAABAgQI&#10;ECBAgAABAgQIECBAgAABAgQIECBAgAABAgQIECBAoCIB3xReEZMQAQIECBAgQIAAAQIECBBoXoFC&#10;sRSP7z4QO8+MlkXYtmJxfOqOjdHakpTNChAgQIAAAQIECBAgQIAAAQIECBAgQIAAAQIECBAgQIAA&#10;AQIECBAgQIAAAQIECBAgQIAAAQIECBAgQIAAAQIECBAgQIAAAQIECBAgQIAAAQIECBAgQIAAAQIE&#10;CBAgQIAAAQIECBAgQIAAAQIECBAgQIAAAQIECBAgQIAAAQIECBAgQIAAAQIECBAgcHWB9OqPPSVA&#10;gAABAgQIECBAgAABAgQIREwXivHYrgOxZ2SsLMdb1yyL+2/viSSXK5sVIECAAAECBAgQIECAAAEC&#10;BAgQIECAAAECBAgQIECAAAECBAgQIECAAAECBAgQIECAAAECBAgQIECAAAECBAgQIECAAAECBAgQ&#10;IECAAAECBAgQIECAAAECBAgQIECAAAECBAgQIECAAAECBAgQIECAAAECBAgQIECAAAECBAgQIECA&#10;AAECBAgQIEDg2gLptUsqBAgQIECAAAECBAgQIECAQDMLXCoU48s7h2Lfq+fLMrxr/cr4q01ry+YE&#10;CBAgQIAAAQIECBAgQIAAAQIECBAgQIAAAQIECBAgQIAAAQIECBAgQIAAAQIECBAgQIAAAQIECBAg&#10;QIAAAQIECBAgQICw8tKiAABAAElEQVQAAQIECBAgQIAAAQIECBAgQIAAAQIECBAgQIAAAQIECBAg&#10;QIAAAQIECBAgQIAAAQIECBAgQIAAAQIECBAgQIAAAQIECBAoL5CWj0gQIECAAAECBAgQIECAAAEC&#10;zSZwMV+IR3cOxuC5C2VXf3//mrh746qyOQECBAgQIECAAAECBAgQIECAAAECBAgQIECAAAECBAgQ&#10;IECAAAECBAgQIECAAAECBAgQIECAAAECBAgQIECAAAECBAgQIECAAAECBAgQIECAAAECBAgQIECA&#10;AAECBAgQIECAAAECBAgQIECAAAECBAgQIECAAAECBAgQIECAAAECBAgQIECAAAECBCoTSCuLSREg&#10;QIAAAQIECBAgQIAAAQLNIjCZL8QjLwzEwbGJzJVzl6sfu70n/mzt8sycIgECBAgQIECAAAECBAgQ&#10;IECAAAECBAgQIECAAAECBAgQIECAAAECBAgQIECAAAECBAgQIECAAAECBAgQIECAAAECBAgQIECA&#10;AAECBAgQIECAAAECBAgQIECAAAECBAgQIECAAAECBAgQIECAAAECBAgQIECAAAECBAgQIECAAAEC&#10;BAgQIECAAAEC1Qmk1cWlCRAgQIAAAQIECBAgQIAAgUYWmMwX4pEXBuLg2ETmmkku4sE7NsabVi3J&#10;zCkSIECAAAECBAgQIECAAAECBAgQIECAAAECBAgQIECAAAECBAgQIECAAAECBAgQIECAAAECBAgQ&#10;IECAAAECBAgQIECAAAECBAgQIECAAAECBAgQIECAAAECBAgQIECAAAECBAgQIECAAAECBAgQIECA&#10;AAECBAgQIECAAAECBAgQIECAAAECBAgQIFC9QFp9iw4CBAgQIECAAAECBAgQIECgEQUm84V45IWB&#10;ODg2kbleSy4Xn966Mbav6MrMKRIgQIAAAQIECBAgQIAAAQIECBAgQIAAAQIECBAgQIAAAQIECBAg&#10;QIAAAQIECBAgQIAAAQIECBAgQIAAAQIECBAgQIAAAQIECBAgQIAAAQIECBAgQIAAAQIECBAgQIAA&#10;AQIECBAgQIAAAQIECBAgQIAAAQIECBAgQIAAAQIECBAgQIAAAQIECBAgcH0C6fW16SJAgAABAgQI&#10;ECBAgAABAgQaSWAyX4hHXhiIg2MTmWu1Jrn43La+2LJsUWZOkQABAgQIECBAgAABAgQIECBAgAAB&#10;AgQIECBAgAABAgQIECBAgAABAgQIECBAgAABAgQIECBAgAABAgQIECBAgAABAgQIECBAgAABAgQI&#10;ECBAgAABAgQIECBAgAABAgQIECBAgAABAgQIECBAgAABAgQIECBAgAABAgQIECBAgAABAgQIECBA&#10;gACB6xdIr79VJwECBAgQIECAAAECBAgQINAIApP5QjzywkAcHJvIXKetJYmHtvfFrUs6M3OKBAgQ&#10;IECAAAECBAgQIECAAAECBAgQIECAAAECBAgQIECAAAECBAgQIECAAAECBAgQIECAAAECBAgQIECA&#10;AAECBAgQIECAAAECBAgQIECAAAECBAgQIECAAAECBAgQIECAAAECBAgQIECAAAECBAgQIECAAAEC&#10;BAgQIECAAAECBAgQIECAAAECBAjcmEB6Y+26CRAgQIAAAQIECBAgQIAAgXoWmCoU4tEXB+Pg2ETm&#10;Gm0tSTy8oz/6uhZm5hQJECBAgAABAgQIECBAgAABAgQIECBAgAABAgQIECBAgAABAgQIECBAgAAB&#10;AgQIECBAgAABAgQIECBAgAABAgQIECBAgAABAgQIECBAgAABAgQIECBAgAABAgQIECBAgAABAgQI&#10;ECBAgAABAgQIECBAgAABAgQIECBAgAABAgQIECBAgAABAgQIELhxgeTGj3ACAQIECBAgQIAAAQIE&#10;CBAgUI8C04VifHnnUAyNXsgcv60liYd39Edf18LMnCIBAgQIECBAgAABAgQIECBAgAABAgQIECBA&#10;gAABAgQIECBAgAABAgQIECBAgAABAgQIECBAgAABAgQIECBAgAABAgQIECBAgAABAgQIECBAgAAB&#10;AgQIECBAgAABAgQIECBAgAABAgQIECBAgAABAgQIECBAgAABAgQIECBAgAABAgQIECBAgAABAjMj&#10;kMzMMU4hQIAAAQIECBAgQIAAAQIE6kkgXyzGV3cdiN++Op45dltLEg/v6I++roWZOUUCBAgQIECA&#10;AAECBAgQIECAAAECBAgQIECAAAECBAgQIECAAAECBAgQIECAAAECBAgQIECAAAECBAgQIECAAAEC&#10;BAgQIECAAAECBAgQIECAAAECBAgQIECAAAECBAgQIECAAAECBAgQIECAAAECBAgQIECAAAECBAgQ&#10;IECAAAECBAgQIECAAAECBGZOIJm5o5xEgAABAgQIECBAgAABAgQI1INAoViKx3cfjL0jY5njtrUk&#10;8fCO/ujrWpiZUyRAgAABAgQIECBAgAABAgQIECBAgAABAgQIECBAgAABAgQIECBAgAABAgQIECBA&#10;gAABAgQIECBAgAABAgQIECBAgAABAgQIECBAgAABAgQIECBAgAABAgQIECBAgAABAgQIECBAgAAB&#10;AgQIECBAgAABAgQIECBAgAABAgQIECBAgAABAgQIECBAYGYFkpk9zmkECBAgQIAAAQIECBAgQIBA&#10;LQsUS6V4Yu+heOnMaOaYbS1JPLyjP/q6FmbmFAkQIECAAAECBAgQIECAAAECBAgQIECAAAECBAgQ&#10;IECAAAECBAgQIECAAAECBAgQIECAAAECBAgQIECAAAECBAgQIECAAAECBAgQIECAAAECBAgQIECA&#10;AAECBAgQIECAAAECBAgQIECAAAECBAgQIECAAAECBAgQIECAAAECBAgQIECAAAECBAgQmHmBZOaP&#10;dCIBAgQIECBAgAABAgQIECBQqwJP7zsavz71auZ4rUkuvrC9P/q6FmbmFAkQIECAAAECBAgQIECA&#10;AAECBAgQIECAAAECBAgQIECAAAECBAgQIECAAAECBAgQIECAAAECBAgQIECAAAECBAgQIECAAAEC&#10;BAgQIECAAAECBAgQIECAAAECBAgQIECAAAECBAgQIECAAAECBAgQIECAAAECBAgQIECAAAECBAgQ&#10;IECAAAECBAgQmB2BZHaOdSoBAgQIECBAgAABAgQIECBQawLfGzwevzg2nDlWmsvF57f1xaYlCzNz&#10;igQIECBAgAABAgQIECBAgAABAgQIECBAgAABAgQIECBAgAABAgQIECBAgAABAgQIECBAgAABAgQI&#10;ECBAgAABAgQIECBAgAABAgQIECBAgAABAgQIECBAgAABAgQIECBAgAABAgQIECBAgAABAgQIECBA&#10;gAABAgQIECBAgAABAgQIECBAgAABAgQIzJ5AMntHO5kAAQIECBAgQIAAAQIECBCoFYGfHToV/3bw&#10;VOY4SS7iM9t6Y/OyRZk5RQIECBAgQIAAAQIECBAgQIAAAQIECBAgQIAAAQIECBAgQIAAAQIECBAg&#10;QIAAAQIECBAgQIAAAQIECBAgQIAAAQIECBAgQIAAAQIECBAgQIAAAQIECBAgQIAAAQIECBAgQIAA&#10;AQIECBAgQIAAAQIECBAgQIAAAQIECBAgQIAAAQIECBAgQIAAAQIEZlcgmd3jnU6AAAECBAgQIECA&#10;AAECBAjMtcDzx0fiuwPHM8fIXa5+8o6NsXX54sycIgECBAgQIECAAAECBAgQIECAAAECBAgQIECA&#10;AAECBAgQIECAAAECBAgQIECAAAECBAgQIECAAAECBAgQIECAAAECBAgQIECAAAECBAgQIECAAAEC&#10;BAgQIECAAAECBAgQIECAAAECBAgQIECAAAECBAgQIECAAAECBAgQIECAAAECBAgQIECAAAECsy+Q&#10;zP4VbiBAgAABAgQIECBAgAABAgTmSmDnmXPx5MuHy17/wJb18cZVS8rmBAgQIECAAAECBAgQIECA&#10;AAECBAgQIECAAAECBAgQIECAAAECBAgQIECAAAECBAgQIECAAAECBAgQIECAAAECBAgQIECAAAEC&#10;BAgQIECAAAECBAgQIECAAAECBAgQIECAAAECBAgQIECAAAECBAgQIECAAAECBAgQIECAAAECBAgQ&#10;IECAAAECBAgQmH2BZPavcAMBAgQIECBAgAABAgQIECAwFwKD58bja7sPRqnM5X9969q4q3tZmZQy&#10;AQIECBAgQIAAAQIECBAgQIAAAQIECBAgQIAAAQIECBAgQIAAAQIECBAgQIAAAQIECBAgQIAAAQIE&#10;CBAgQIAAAQIECBAgQIAAAQIECBAgQIAAAQIECBAgQIAAAQIECBAgQIAAAQIECBAgQIAAAQIECBAg&#10;QIAAAQIECBAgQIAAAQIECBAgQIAAAQI3SyC5WRe5hwABAgQIECBAgAABAgQIELh5AicvXIwv7RyK&#10;6WIp89J7elfHO3pWZmYUCRAgQIAAAQIECBAgQIAAAQIECBAgQIAAAQIECBAgQIAAAQIECBAgQIAA&#10;AQIECBAgQIAAAQIECBAgQIAAAQIECBAgQIAAAQIECBAgQIAAAQIECBAgQIAAAQIECBAgQIAAAQIE&#10;CBAgQIAAAQIECBAgQIAAAQIECBAgQIAAAQIECBAgQIAAAQIECBC4uQLJzb3ObQQIECBAgAABAgQI&#10;ECBAgMBsC5y7eCn+7oWBmMwXMq/683XL47193ZkZRQIECBAgQIAAAQIECBAgQIAAAQIECBAgQIAA&#10;AQIECBAgQIAAAQIECBAgQIAAAQIECBAgQIAAAQIECBAgQIAAAQIECBAgQIAAAQIECBAgQIAAAQIE&#10;CBAgQIAAAQIECBAgQIAAAQIECBAgQIAAAQIECBAgQIAAAQIECBAgQIAAAQIECBAgQIAAAQIEbr5A&#10;cvOvdCMBAgQIECBAgAABAgQIECAwWwIT0/l45MXBODc1nXnFm1cviQ/fui4zo0iAAAECBAgQIECA&#10;AAECBAgQIECAAAECBAgQIECAAAECBAgQIECAAAECBAgQIECAAAECBAgQIECAAAECBAgQIECAAAEC&#10;BAgQIECAAAECBAgQIECAAAECBAgQIECAAAECBAgQIECAAAECBAgQIECAAAECBAgQIECAAAECBAgQ&#10;IECAAAECBAgQIECAwNwIJHNzrVsJECBAgAABAgQIECBAgACBmRaYLhbjKy8NxYkLFzOP3rJsUTyw&#10;eUPkcrnMnCIBAgQIECBAgAABAgQIECBAgAABAgQIECBAgAABAgQIECBAgAABAgQIECBAgAABAgQI&#10;ECBAgAABAgQIECBAgAABAgQIECBAgAABAgQIECBAgAABAgQIECBAgAABAgQIECBAgAABAgQIECBA&#10;gAABAgQIECBAgAABAgQIECBAgAABAgQIECBAgAABAnMjkMzNtW4lQIAAAQIECBAgQIAAAQIEZlKg&#10;VCrFE3sOxcC5C5nHru+cH5/ZujFaklxmTpEAAQIECBAgQIAAAQIECBAgQIAAAQIECBAgQIAAAQIE&#10;CBAgQIAAAQIECBAgQIAAAQIECBAgQIAAAQIECBAgQIAAAQIECBAgQIAAAQIECBAgQIAAAQIECBAg&#10;QIAAAQIECBAgQIAAAQIECBAgQIAAAQIECBAgQIAAAQIECBAgQIAAAQIECBAgQIAAgbkTSObuajcT&#10;IECAAAECBAgQIECAAAECMyXwzP5j8ZvT5zKPW9HRFl/c0RdtLS2ZOUUCBAgQIECAAAECBAgQIECA&#10;AAECBAgQIECAAAECBAgQIECAAAECBAgQIECAAAECBAgQIECAAAECBAgQIECAAAECBAgQIECAAAEC&#10;BAgQIECAAAECBAgQIECAAAECBAgQIECAAAECBAgQIECAAAECBAgQIECAAAECBAgQIECAAAECBAgQ&#10;IECAAAECBOZWIJnb691OgAABAgQIECBAgAABAgQI3KjAs4dPx7NHzmQes2heGg+/oT8657Vm5hQJ&#10;ECBAgAABAgQIECBAgAABAgQIECBAgAABAgQIECBAgAABAgQIECBAgAABAgQIECBAgAABAgQIECBA&#10;gAABAgQIECBAgAABAgQIECBAgAABAgQIECBAgAABAgQIECBAgAABAgQIECBAgAABAgQIECBAgAAB&#10;AgQIECBAgAABAgQIECBAgAABAgQIEJh7gWTuRzABAQIECBAgQIAAAQIECBAgcL0Cvzn1ajyz/1hm&#10;e1tLEl/c0R/LO9oyc4oECBAgQIAAAQIECBAgQIAAAQIECBAgQIAAAQIECBAgQIAAAQIECBAgQIAA&#10;AQIECBAgQIAAAQIECBAgQIAAAQIECBAgQIAAAQIECBAgQIAAAQIECBAgQIAAAQIECBAgQIAAAQIE&#10;CBAgQIAAAQIECBAgQIAAAQIECBAgQIAAAQIECBAgQIAAAQIECNSGQFIbY5iCAAECBAgQIECAAAEC&#10;BAgQqFZgaPRCfGPPoShlNCa5iM9u7Y2ezvkZKSUCBAgQIECAAAECBAgQIECAAAECBAgQIECAAAEC&#10;BAgQIECAAAECBAgQIECAAAECBAgQIECAAAECBAgQIECAAAECBAgQIECAAAECBAgQIECAAAECBAgQ&#10;IECAAAECBAgQIECAAAECBAgQIECAAAECBAgQIECAAAECBAgQIECAAAECBAgQIECAAAECBGpJIKml&#10;YcxCgAABAgQIECBAgAABAgQIVCYwMnkpvrJzKPKlUmbD32xeH5uXLcrMKBIgQIAAAQIECBAgQIAA&#10;AQIECBAgQIAAAQIECBAgQIAAAQIECBAgQIAAAQIECBAgQIAAAQIECBAgQIAAAQIECBAgQIAAAQIE&#10;CBAgQIAAAQIECBAgQIAAAQIECBAgQIAAAQIECBAgQIAAAQIECBAgQIAAAQIECBAgQIAAAQIECBAg&#10;QIAAAQIECBAgUFsCSW2NYxoCBAgQIECAAAECBAgQIECgnMDFfCG+tHMwxqfzmdH7+rrjru5lmRlF&#10;AgQIECBAgAABAgQIECBAgAABAgQIECBAgAABAgQIECBAgAABAgQIECBAgAABAgQIECBAgAABAgQI&#10;ECBAgAABAgQIECBAgAABAgQIECBAgAABAgQIECBAgAABAgQIECBAgAABAgQIECBAgAABAgQIECBA&#10;gAABAgQIECBAgAABAgQIECBAgAABAgRqTyCpvZFMRIAAAQIECBAgQIAAAQIECFxLoFgqxT/uPhgn&#10;Lly8VuR/n79t7bJ4T+/qzIwiAQIECBAgQIAAAQIECBAgQIAAAQIECBAgQIAAAQIECBAgQIAAAQIE&#10;CBAgQIAAAQIECBAgQIAAAQIECBAgQIAAAQIECBAgQIAAAQIECBAgQIAAAQIECBAgQIAAAQIECBAg&#10;QIAAAQIECBAgQIAAAQIECBAgQIAAAQIECBAgQIAAAQIECBAgQIAAAQK1KZDU5limIkCAAAECBAgQ&#10;IECAAAECBK4m8Mz+Y7FnZOxqpd8/u3P5ovjobT2//+wNAQIECBAgQIAAAQIECBAgQIAAAQIECBAg&#10;QIAAAQIECBAgQIAAAQIECBAgQIAAAQIECBAgQIAAAQIECBAgQIAAAQIECBAgQIAAAQIECBAgQIAA&#10;AQIECBAgQIAAAQIECBAgQIAAAQIECBAgQIAAAQIECBAgQIAAAQIECBAgQIAAAQIECBAgQIAAAQL1&#10;JZDU17imJUCAAAECBAgQIECAAAECzSvwy2PD8fMjZzIB1i3siE/duTGSXC4zp0iAAAECBAgQIECA&#10;AAECBAgQIECAAAECBAgQIECAAAECBAgQIECAAAECBAgQIECAAAECBAgQIECAAAECBAgQIECAAAEC&#10;BAgQIECAAAECBAgQIECAAAECBAgQIECAAAECBAgQIECAAAECBAgQIECAAAECBAgQIECAAAECBAgQ&#10;IECAAAECBAgQIECAQO0KJLU7mskIECBAgAABAgQIECBAgACBKwIDr47HU/uOXPl41ddF89J4aHtf&#10;tLW0XLXuIQECBAgQIECAAAECBAgQIECAAAECBAgQIECAAAECBAgQIECAAAECBAgQIECAAAECBAgQ&#10;IECAAAECBAgQIECAAAECBAgQIECAAAECBAgQIECAAAECBAgQIECAAAECBAgQIECAAAECBAgQIECA&#10;AAECBAgQIECAAAECBAgQIECAAAECBAgQIECAAAEC9SGQ1MeYpiRAgAABAgQIECBAgAABAs0rcPbi&#10;pXhs14Eolq5t0Jrk4qHtfbGkfd61QyoECBAgQIAAAQIECBAgQIAAAQIECBAgQIAAAQIECBAgQIAA&#10;AQIECBAgQIAAAQIECBAgQIAAAQIECBAgQIAAAQIECBAgQIAAAQIECBAgQIAAAQIECBAgQIAAAQIE&#10;CBAgQIAAAQIECBAgQIAAAQIECBAgQIAAAQIECBAgQIAAAQIECBAgQIAAAQIECNSFQFIXUxqSAAEC&#10;BAgQIECAAAECBAg0qcClQjG+snMoxqfzmQKf2LIhNixakJlRJECAAAECBAgQIECAAAECBAgQIECA&#10;AAECBAgQIECAAAECBAgQIECAAAECBAgQIECAAAECBAgQIECAAAECBAgQIECAAAECBAgQIECAAAEC&#10;BAgQIECAAAECBAgQIECAAAECBAgQIECAAAECBAgQIECAAAECBAgQIECAAAECBAgQIECAAAECBAgQ&#10;IECgPgSS+hjTlAQIECBAgAABAgQIECBAoDkFvrn3UBwdn8xc/r19q+ONq5ZkZhQJECBAgAABAgQI&#10;ECBAgAABAgQIECBAgAABAgQIECBAgAABAgQIECBAgAABAgQIECBAgAABAgQIECBAgAABAgQIECBA&#10;gAABAgQIECBAgAABAgQIECBAgAABAgQIECBAgAABAgQIECBAgAABAgQIECBAgAABAgQIECBAgAAB&#10;AgQIECBAgAABAgQIEKgfgaR+RjUpAQIECBAgQIAAAQIECBBoLoGfHDgZvzl9LnPpN67sint6uzMz&#10;igQIECBAgAABAgQIECBAgAABAgQIECBAgAABAgQIECBAgAABAgQIECBAgAABAgQIECBAgAABAgQI&#10;ECBAgAABAgQIECBAgAABAgQIECBAgAABAgQIECBAgAABAgQIECBAgAABAgQIECBAgAABAgQIECBA&#10;gAABAgQIECBAgAABAgQIECBAgAABAgQI1JdAUl/jmpYAAQIECBAgQIAAAQIECDSHwJ6RsfjB0InM&#10;Zdct7IgHtmzIzCgSIECAAAECBAgQIECAAAECBAgQIECAAAECBAgQIECAAAECBAgQIECAAAECBAgQ&#10;IECAAAECBAgQIECAAAECBAgQIECAAAECBAgQIECAAAECBAgQIECAAAECBAgQIECAAAECBAgQIECA&#10;AAECBAgQIECAAAECBAgQIECAAAECBAgQIECAAAECBAgQIFB/Akn9jWxiAgQIECBAgAABAgQIECDQ&#10;2AIjk1Px9d0Ho5Sx5sLWND6/vS/mtfivfQaTEgECBAgQIECAAAECBAgQIECAAAECBAgQIECAAAEC&#10;BAgQIECAAAECBAgQIECAAAECBAgQIECAAAECBAgQIECAAAECBAgQIECAAAECBAgQIECAAAECBAgQ&#10;IECAAAECBAgQIECAAAECBAgQIECAAAECBAgQIECAAAECBAgQIECAAAECBAgQIECAAIG6FPAt5nX5&#10;z2ZoAgQIECBAgAABAgQIEGhUgelCMR7bdSAm8oVrrpjkIj67rTeWts+7ZkaBAAECBAgQIECAAAEC&#10;BAgQIECAAAECBAgQIECAAAECBAgQIECAAAECBAgQIECAAAECBP6HvXv/kbO87gB+5pnZm732+rLr&#10;y653bWODTYGoqgC1BNJAAk1TGtKKEFDURpX4s1pVgHoDBZVCCTWXCNGQqGobmoABgy+7ttfetRff&#10;vevdnZlakRwpjp8XX/Yyl89I1sy83/M+55zP+pf3pyFAgAABAgQIECBAgAABAgQIECBAgAABAgQI&#10;ECBAgAABAgQIECBAgAABAgQIECBAgAABAgQIECBAgAABAgQIECBAgAABAgQIECBAgAABAgQIECBA&#10;gAABAgSaVyA17+gmJ0CAAAECBAgQIECAAAECrSfwL/uOxOFz04WLfX/XcOxc01tYIyRAgAABAgQI&#10;ECBAgAABAgQIECBAgAABAgQIECBAgAABAgQIECBAgAABAgQIECBAgAABAgQIECBAgAABAgQIECBA&#10;gAABAgQIECBAgAABAgQIECBAgAABAgQIECBAgAABAgQIECBAgAABAgQIECBAgAABAgQIECBAgAAB&#10;AgQIECBAgAABAgQIECBAoHkFUvOObnICBAgQIECAAAECBAgQINBaAj89ejJ+Nj5VuNRDQ/3x4OV/&#10;XgQIECBAgAABAgQIECBAgAABAgQIECBAgAABAgQIECBAgAABAgQIECBAgAABAgQIECBAgAABAgQI&#10;ECBAgAABAgQIECBAgAABAgQIECBAgAABAgQIECBAgAABAgQIECBAgAABAgQIECBAgAABAgQIECBA&#10;gAABAgQIECBAgAABAgQIECBAgAABAgQItK5Aat3VbEaAAAECBAgQIECAAAECBJpHYOzsxXjx0yOF&#10;A29bvSKevGOosEZIgAABAgQIECBAgAABAgQIECBAgAABAgQIECBAgAABAgQIECBAgAABAgQIECBA&#10;gAABAgQIECBAgAABAgQIECBAgAABAgQIECBAgAABAgQIECBAgAABAgQIECBAgAABAgQIECBAgAAB&#10;AgQIECBAgAABAgQIECBAgAABAgQIECBAgAABAgQIECBAgEDzC6TmX8EGBAgQIECAAAECBAgQIECg&#10;uQUuzs3H3/7qYMzX69lFejsq8ew926OSPMpnkQQECBAgQIAAAQIECBAgQIAAAQIECBAgQIAAAQIE&#10;CBAgQIAAAQIECBAgQIAAAQIECBAgQIAAAQIECBAgQIAAAQIECBAgQIAAAQIECBAgQIAAAQIECBAg&#10;QIAAAQIECBAgQIAAAQIECBAgQIAAAQIECBAgQIAAAQIECBAgQIAAAQIECBAgQIAAAQIEWkTAr5q3&#10;yB/SGgQIECBAgAABAgQIECDQvAIvfDwWUzOz2QVKl5O/uXtbrO3uzNYICBAgQIAAAQIECBAgQIAA&#10;AQIECBAgQIAAAQIECBAgQIAAAQIECBAgQIAAAQIECBAgQIAAAQIECBAgQIAAAQIECBAgQIAAAQIE&#10;CBAgQIAAAQIECBAgQIAAAQIECBAgQIAAAQIECBAgQIAAAQIECBAgQIAAAQIECBAgQIAAAQIECBAg&#10;QIAAAQIECBBoHYHUOqvYhAABAgQIECBAgAABAgQINJ/A22OT8csTZwoH//Mdm2P3ulWFNUICBAgQ&#10;IECAAAECBAgQIECAAAECBAgQIECAAAECBAgQIECAAAECBAgQIECAAAECBAgQIECAAAECBAgQIECA&#10;AAECBAgQIECAAAECBAgQIECAAAECBAgQIECAAAECBAgQIECAAAECBAgQIECAAAECBAgQIECAAAEC&#10;BAgQIECAAAECBAgQIECAAAECBFpHILXOKjYhQIAAAQIECBAgQIAAAQLNJXDgzIX418+PFg79lYG+&#10;eGzrxsIaIQECBAgQIECAAAECBAgQIECAAAECBAgQIECAAAECBAgQIECAAAECBAgQIECAAAECBAgQ&#10;IECAAAECBAgQIECAAAECBAgQIECAAAECBAgQIECAAAECBAgQIECAAAECBAgQIECAAAECBAgQIECA&#10;AAECBAgQIECAAAECBAgQIECAAAECBAgQIECAAAECrSWQWmsd2xAgQIAAAQIECBAgQIAAgeYQOD83&#10;H3/3q4NRq+fn7e/pjL/+va1RKpXyRRICBAgQIECAAAECBAgQIECAAAECBAgQIECAAAECBAgQIECA&#10;AAECBAgQIECAAAECBAgQIECAAAECBAgQIECAAAECBAgQIECAAAECBAgQIECAAAECBAgQIECAAAEC&#10;BAgQIECAAAECBAgQIECAAAECBAgQIECAAAECBAgQIECAAAECBAgQIECAAAECBFpOILXcRhYiQIAA&#10;AQIECBAgQIAAAQINLlCv1+O5j0bj9KW57KSVUimevWd79FTK2RoBAQIECBAgQIAAAQIECBAgQIAA&#10;AQIECBAgQIAAAQIECBAgQIAAAQIECBAgQIAAAQIECBAgQIAAAQIECBAgQIAAAQIECBAgQIAAAQIE&#10;CBAgQIAAAQIECBAgQIAAAQIECBAgQIAAAQIECBAgQIAAAQIECBAgQIAAAQIECBAgQIAAAQIECBAg&#10;QIAAAQKtKZBacy1bESBAgAABAgQIECBAgACBxhXYMzoRe6fOFg745B1bYnjVisIaIQECBAgQIECA&#10;AAECBAgQIECAAAECBAgQIECAAAECBAgQIECAAAECBAgQIECAAAECBAgQIECAAAECBAgQIECAAAEC&#10;BAgQIECAAAECBAgQIECAAAECBAgQIECAAAECBAgQIECAAAECBAgQIECAAAECBAgQIECAAAECBAgQ&#10;IECAAAECBAgQIECAAAECrSmQWnMtWxEgQIAAAQIECBAgQIAAgcYU+Pz0+XjtwLHC4e7duDYe2tJf&#10;WCMkQIAAAQIECBAgQIAAAQIECBAgQIAAAQIECBAgQIAAAQIECBAgQIAAAQIECBAgQIAAAQIECBAg&#10;QIAAAQIECBAgQIAAAQIECBAgQIAAAQIECBAgQIAAAQIECBAgQIAAAQIECBAgQIAAAQIECBAgQIAA&#10;AQIECBAgQIAAAQIECBAgQIAAAQIECBAgQKB1BVLrrmYzAgQIECBAgAABAgQIECDQWALnZ+fj7z88&#10;FLV6fq4NK7rimd3D+QIJAQIECBAgQIAAAQIECBAgQIAAAQIECBAgQIAAAQIECBAgQIAAAQIECBAg&#10;QIAAAQIECBAgQIAAAQIECBAgQIAAAQIECBAgQIAAAQIECBAgQIAAAQIECBAgQIAAAQIECBAgQIAA&#10;AQIECBAgQIAAAQIECBAgQIAAAQIECBAgQIAAAQIECBAgQIAAAQItL5BafkMLEiBAgAABAgQIECBA&#10;gACBBhCo1+vx3N7ROH1pLjtNRyrFs/dsj+5KOVsjIECAAAECBAgQIECAAAECBAgQIECAAAECBAgQ&#10;IECAAAECBAgQIECAAAECBAgQIECAAAECBAgQIECAAAECBAgQIECAAAECBAgQIECAAAECBAgQIECA&#10;AAECBAgQIECAAAECBAgQIECAAAECBAgQIECAAAECBAgQIECAAAECBAgQIECAAAECBAgQIECg9QVS&#10;669oQwIECBAgQIAAAQIECBAgsPwCe0YnYu/U2cJBnto1HEO9PYU1QgIECBAgQIAAAQIECBAgQIAA&#10;AQIECBAgQIAAAQIECBAgQIAAAQIECBAgQIAAAQIECBAgQIAAAQIECBAgQIAAAQIECBAgQIAAAQIE&#10;CBAgQIAAAQIECBAgQIAAAQIECBAgQIAAAQIECBAgQIAAAQIECBAgQIAAAQIECBAgQIAAAQIECBAg&#10;QIAAAQIEWl8gtf6KNiRAgAABAgQIECBAgAABAssrsP/0+XjtwLHCIe7ftDYeGFxfWCMkQIAAAQIE&#10;CBAgQIAAAQIECBAgQIAAAQIECBAgQIAAAQIECBAgQIAAAQIECBAgQIAAAQIECBAgQIAAAQIECBAg&#10;QIAAAQIECBAgQIAAAQIECBAgQIAAAQIECBAgQIAAAQIECBAgQIAAAQIECBAgQIAAAQIECBAgQIAA&#10;AQIECBAgQIAAAQIECBAgQKA9BFJ7rGlLAgQIECBAgAABAgQIECCwPAIz89V47qPRqNXz/Teu6Iqn&#10;dw/nCyQECBAgQIAAAQIECBAgQIAAAQIECBAgQIAAAQIECBAgQIAAAQIECBAgQIAAAQIECBAgQIAA&#10;AQIECBAgQIAAAQIECBAgQIAAAQIECBAgQIAAAQIECBAgQIAAAQIECBAgQIAAAQIECBAgQIAAAQIE&#10;CBAgQIAAAQIECBAgQIAAAQIECBAgQIAAAQIECLSVQGqrbS1LgAABAgQIECBAgAABAgSWWOClfUdi&#10;amY227UjleLZe7ZHV7mcrREQIECAAAECBAgQIECAAAECBAgQIECAAAECBAgQIECAAAECBAgQIECA&#10;AAECBAgQIECAAAECBAgQIECAAAECBAgQIECAAAECBAgQIECAAAECBAgQIECAAAECBAgQIECAAAEC&#10;BAgQIECAAAECBAgQIECAAAECBAgQIECAAAECBAgQIECAAAECBAgQINBeAqm91rUtAQIECBAgQIAA&#10;AQIECBBYOoEPJk/Hz499UdjwqV3DMdjbU1gjJECAAAECBAgQIECAAAECBAgQIECAAAECBAgQIECA&#10;AAECBAgQIECAAAECBAgQIECAAAECBAgQIECAAAECBAgQIECAAAECBAgQIECAAAECBAgQIECAAAEC&#10;BAgQIECAAAECBAgQIECAAAECBAgQIECAAAECBAgQIECAAAECBAgQIECAAAECBAgQIECgvQRSe61r&#10;WwIECBAgQIAAAQIECBAgsDQCZy7NxT9+MlbY7L5Na+OBwfWFNUICBAgQIECAAAECBAgQIECAAAEC&#10;BAgQIECAAAECBAgQIECAAAECBAgQIECAAAECBAgQIECAAAECBAgQIECAAAECBAgQIECAAAECBAgQ&#10;IECAAAECBAgQIECAAAECBAgQIECAAAECBAgQIECAAAECBAgQIECAAAECBAgQIECAAAECBAgQIECA&#10;AAECBNpPILXfyjYmQIAAAQIECBAgQIAAAQKLL/APH4/FhblqttG67s54etdwNhcQIECAAAECBAgQ&#10;IECAAAECBAgQIECAAAECBAgQIECAAAECBAgQIECAAAECBAgQIECAAAECBAgQIECAAAECBAgQIECA&#10;AAECBAgQIECAAAECBAgQIECAAAECBAgQIECAAAECBAgQIECAAAECBAgQIECAAAECBAgQIECAAAEC&#10;BAgQIECAAAECBAgQINC+Aql9V7c5AQIECBAgQIAAAQIECBBYHIH3jpyMj6bOZg8vXU5+eNfW6K6U&#10;szUCAgQIECBAgAABAgQIECBAgAABAgQIECBAgAABAgQIECBAgAABAgQIECBAgAABAgQIECBAgAAB&#10;AgQIECBAgAABAgQIECBAgAABAgQIECBAgAABAgQIECBAgAABAgQIECBAgAABAgQIECBAgAABAgQI&#10;ECBAgAABAgQIECBAgAABAgQIECBAgAABAgTaVyC17+o2J0CAAAECBAgQIECAAAECCy9w4uKlePmz&#10;o4UHP7p1Y+xc01tYIyRAgAABAgQIECBAgAABAgQIECBAgAABAgQIECBAgAABAgQIECBAgAABAgQI&#10;ECBAgAABAgQIECBAgAABAgQIECBAgAABAgQIECBAgAABAgQIECBAgAABAgQIECBAgAABAgQIECBA&#10;gAABAgQIECBAgAABAgQIECBAgAABAgQIECBAgAABAgQIECBAoH0FUvuubnMCBAgQIECAAAECBAgQ&#10;ILCwArV6PZ7fOxqztVr24C29PfFnt23K5gICBAgQIECAAAECBAgQIECAAAECBAgQIECAAAECBAgQ&#10;IECAAAECBAgQIECAAAECBAgQIECAAAECBAgQIECAAAECBAgQIECAAAECBAgQIECAAAECBAgQIECA&#10;AAECBAgQIECAAAECBAgQIECAAAECBAgQIECAAAECBAgQIECAAAECBAgQIECAAAECBAgkBAQIECBA&#10;gAABAgQIECBAgMDCCLwzNhkHzlzIHlZJpfjhXVujkjyOZ5EEBAgQIECAAAECBAgQIECAAAECBAgQ&#10;IECAAAECBAgQIECAAAECBAgQIECAAAECBAgQIECAAAECBAgQIECAAAECBAgQIECAAAECBAgQIECA&#10;AAECBAgQIECAAAECBAgQIECAAAECBAgQIECAAAECBAgQIECAAAECBAgQIECAAAECBAgQIECAAAEC&#10;BAiEX0T3n4AAAQIECBAgQIAAAQIECCyAwLHz0/Hq/mOFJz2xYzAGe3sKa4QECBAgQIAAAQIECBAg&#10;QIAAAQIECBAgQIAAAQIECBAgQIAAAQIECBAgQIAAAQIECBAgQIAAAQIECBAgQIAAAQIECBAgQIAA&#10;AQIECBAgQIAAAQIECBAgQIAAAQIECBAgQIAAAQIECBAgQIAAAQIECBAgQIAAAQIECBAgQIAAAQIE&#10;CBAgQIAAAQIECBBICAgQIECAAAECBAgQIECAAIFbE6jW6vH83tGYr9ezB92+tjceHh7I5gICBAgQ&#10;IECAAAECBAgQIECAAAECBAgQIECAAAECBAgQIECAAAECBAgQIECAAAECBAgQIECAAAECBAgQIECA&#10;AAECBAgQIECAAAECBAgQIECAAAECBAgQIECAAAECBAgQIECAAAECBAgQIECAAAECBAgQIECAAAEC&#10;BAgQIECAAAECBAgQIECAAAECBAhcEUhXPngnQIAAAQIECBAgQIAAAQIEbk7gPw4dj7Fz09mbu8op&#10;/urOrVEqlbI1AgIECBAgQIAAAQIECBAgQIAAAQIECBAgQIAAAQIECBAgQIAAAQIECBAgQIAAAQIE&#10;CBAgQIAAAQIECBAgQIAAAQIECBAgQIAAAQIECBAgQIAAAQIECBAgQIAAAQIECBAgQIAAAQIECBAg&#10;QIAAAQIECBAgQIAAAQIECBAgQIAAAQIECBAgQIAAAQIECFwRSFc+eCdAgAABAgQIECBAgAABAgRu&#10;XODwuYvx40PHC2988vahWN/TWVgjJECAAAECBAgQIECAAAECBAgQIECAAAECBAgQIECAAAECBAgQ&#10;IECAAAECBAgQIECAAAECBAgQIECAAAECBAgQIECAAAECBAgQIECAAAECBAgQIECAAAECBAgQIECA&#10;AAECBAgQIECAAAECBAgQIECAAAECBAgQIECAAAECBAgQIECAAAECBAgQIECAwBWBdOWDdwIECBAg&#10;QIAAAQIECBAgQODGBKq1erywdywuv2Vfd61fHQ8M9WdzAQECBAgQIECAAAECBAgQIECAAAECBAgQ&#10;IECAAAECBAgQIECAAAECBAgQIECAAAECBAgQIECAAAECBAgQIECAAAECBAgQIECAAAECBAgQIECA&#10;AAECBAgQIECAAAECBAgQIECAAAECBAgQIECAAAECBAgQIECAAAECBAgQIECAAAECBAgQIECAAAEC&#10;BK4WSFdf8J0AAQIECBAgQIAAAQIECBC4PoE3Dh2Po+ens8U9lXL84M6RbC4gQIAAAQIECBAgQIAA&#10;AQIECBAgQIAAAQIECBAgQIAAAQIECBAgQIAAAQIECBAgQIAAAQIECBAgQIAAAQIECBAgQIAAAQIE&#10;CBAgQIAAAQIECBAgQIAAAQIECBAgQIAAAQIECBAgQIAAAQIECBAgQIAAAQIECBAgQIAAAQIECBAg&#10;QIAAAQIECBAgQIDAtQTStS66RoAAAQIECBAgQIAAAQIECBQLHD03HW8cOl5Y9P1dW6Kvq6OwRkiA&#10;AAECBAgQIECAAAECBAgQIECAAAECBAgQIECAAAECBAgQIECAAAECBAgQIECAAAECBAgQIECAAAEC&#10;BAgQIECAAAECBAgQIECAAAECBAgQIECAAAECBAgQIECAAAECBAgQIECAAAECBAgQIECAAAECBAgQ&#10;IECAAAECBAgQIECAAAECBAgQIECAAIGrBdLVF3wnQIAAAQIECBAgQIAAAQIEigWqtXo8v3c0Lr9l&#10;X78/0Bf3bVqXzQUECBAgQIAAAQIECBAgQIAAAQIECBAgQIAAAQIECBAgQIAAAQIECBAgQIAAAQIE&#10;CBAgQIAAAQIECBAgQIAAAQIECBAgQIAAAQIECBAgQIAAAQIECBAgQIAAAQIECBAgQIAAAQIECBAg&#10;QIAAAQIECBAgQIAAAQIECBAgQIAAAQIECBAgQIAAAQIECBDICaRc4DoBAgQIECBAgAABAgQIECBw&#10;bYE9oxNx5Pz0tcPLV1dWyvH07uFsLiBAgAABAgQIECBAgAABAgQIECBAgAABAgQIECBAgAABAgQI&#10;ECBAgAABAgQIECBAgAABAgQIECBAgAABAgQIECBAgAABAgQIECBAgAABAgQIECBAgAABAgQIECBA&#10;gAABAgQIECBAgAABAgQIECBAgAABAgQIECBAgAABAgQIECBAgAABAgQIECBAgECRQCoKZQQIECBA&#10;gAABAgQIECBAgMBvC4yfn44fHzz+2xev+vbUruFY1dlx1VVfCRAgQIAAAQIECBAgQIAAAQIECBAg&#10;QIAAAQIECBAgQIAAAQIECBAgQIAAAQIECBAgQIAAAQIECBAgQIAAAQIECBAgQIAAAQIECBAgQIAA&#10;AQIECBAgQIAAAQIECBAgQIAAAQIECBAgQIAAAQIECBAgQIAAAQIECBAgQIAAAQIECBAgQIAAAQIE&#10;CBAgcH0C6frKVBEgQIAAAQIECBAgQIAAAQK1ej1e2DsW1cvvuddXBvri3k1rc7HrBAgQIECAAAEC&#10;BAgQIECAAAECBAgQIECAAAECBAgQIECAAAECBAgQIECAAAECBAgQIECAAAECBAgQIECAAAECBAgQ&#10;IECAAAECBAgQIECAAAECBAgQIECAAAECBAgQIECAAAECBAgQIECAAAECBAgQIECAAAECBAgQIECA&#10;AAECBAgQIECAAAECBAgQ+FKB9KUVCggQIECAAAECBAgQIECAAIFfC7x7+ESMnbuY1VhRKcfTu4az&#10;uYAAAQIECBAgQIAAAQIECBAgQIAAAQIECBAgQIAAAQIECBAgQIAAAQIECBAgQIAAAQIECBAgQIAA&#10;AQIECBAgQIAAAQIECBAgQIAAAQIECBAgQIAAAQIECBAgQIAAAQIECBAgQIAAAQIECBAgQIAAAQIE&#10;CBAgQIAAAQIECBAgQIAAAQIECBAgQIAAAQLXI5Cup0gNAQIECBAgQIAAAQIECBBod4FTM7Px6oFj&#10;hQzfu2NL9HV1FNYICRAgQIAAAQIECBAgQIAAAQIECBAgQIAAAQIECBAgQIAAAQIECBAgQIAAAQIE&#10;CBAgQIAAAQIECBAgQIAAAQIECBAgQIAAAQIECBAgQIAAAQIECBAgQIAAAQIECBAgQIAAAQIECBAg&#10;QIAAAQIECBAgQIAAAQIECBAgQIAAAQIECBAgQIAAAQIECBAg8GUC6csK5AQIECBAgAABAgQIECBA&#10;gEDEP396OC5Va1mKu/tXx/2b12VzAQECBAgQIECAAAECBAgQIECAAAECBAgQIECAAAECBAgQIECA&#10;AAECBAgQIECAAAECBAgQIECAAAECBAgQIECAAAECBAgQIECAAAECBAgQIECAAAECBAgQIECAAAEC&#10;BAgQIECAAAECBAgQIECAAAECBAgQIECAAAECBAgQIECAAAECBAgQIECAAAECBK5XIF1voToCBAgQ&#10;IECAAAECBAgQINCuAr+YPB0fnjybXb+7nOKZ3SPZXECAAAECBAgQIECAAAECBAgQIECAAAECBAgQ&#10;IECAAAECBAgQIECAAAECBAgQIECAAAECBAgQIECAAAECBAgQIECAAAECBAgQIECAAAECBAgQIECA&#10;AAECBAgQIECAAAECBAgQIECAAAECBAgQIECAAAECBAgQIECAAAECBAgQIECAAAECBAgQIECAAIEb&#10;EUg3UqyWAAECBAgQIECAAAECBAi0m8D0fDVe/PRw4dpP7ByMNV0dhTVCAgQIECBAgAABAgQIECBA&#10;gAABAgQIECBAgAABAgQIECBAgAABAgQIECBAgAABAgQIECBAgAABAgQIECBAgAABAgQIECBAgAAB&#10;AgQIECBAgAABAgQIECBAgAABAgQIECBAgAABAgQIECBAgAABAgQIECBAgAABAgQIECBAgAABAgQI&#10;ECBAgAABAgQIXK9Aut5CdQQIECBAgAABAgQIECBAoB0FXvl8PM7OzmdX37Z6RTw41J/NBQQIECBA&#10;gAABAgQIECBAgAABAgQIECBAgAABAgQIECBAgAABAgQIECBAgAABAgQIECBAgAABAgQIECBAgAAB&#10;AgQIECBAgAABAgQIECBAgAABAgQIECBAgAABAgQIECBAgAABAgQIECBAgAABAgQIECBAgAABAgQI&#10;ECBAgAABAgQIECBAgAABAgQIELhRgXSjN6gnQIAAAQIECBAgQIAAAQLtInDgzIV47+jJ7LqpFPGD&#10;O0cilS5/8CJAgAABAgQIECBAgAABAgQIECBAgAABAgQIECBAgAABAgQIECBAgAABAgQIECBAgAAB&#10;AgQIECBAgAABAgQIECBAgAABAgQIECBAgAABAgQIECBAgAABAgQIECBAgAABAgQIECBAgAABAgQI&#10;ECBAgAABAgQIECBAgAABAgQIECBAgAABAgQIECBAgMACCaQFOscxBAgQIECAAAECBAgQIECgpQSq&#10;tXr808djhTt9c2RjDPb2FNYICRAgQIAAAQIECBAgQIAAAQIECBAgQIAAAQIECBAgQIAAAQIECBAg&#10;QIAAAQIECBAgQIAAAQIECBAgQIAAAQIECBAgQIAAAQIECBAgQIAAAQIECBAgQIAAAQIECBAgQIAA&#10;AQIECBAgQIAAAQIECBAgQIAAAQIECBAgQIAAAQIECBAgQIAAAQIECBAgcKMC6UZvUE+AAAECBAgQ&#10;IECAAAECBNpB4J3DkzF+YSa76kBPZ3x7+6ZsLiBAgAABAgQIECBAgAABAgQIECBAgAABAgQIECBA&#10;gAABAgQIECBAgAABAgQIECBAgAABAgQIECBAgAABAgQIECBAgAABAgQIECBAgAABAgQIECBAgAAB&#10;AgQIECBAgAABAgQIECBAgAABAgQIECBAgAABAgQIECBAgAABAgQIECBAgAABAgQIECBAgMDNCqSb&#10;vdF9BAgQIECAAAECBAgQIECgVQWmpmfj9QPHC9d7evdIdJQ9VhciCQkQIECAAAECBAgQIECAAAEC&#10;BAgQIECAAAECBAgQIECAAAECBAgQIECAAAECBAgQIECAAAECBAgQIECAAAECBAgQIECAAAECBAgQ&#10;IECAAAECBAgQIECAAAECBAgQIECAAAECBAgQIECAAAECBAgQIECAAAECBAgQIECAAAECBAgQIECA&#10;AAECBAgQuCkBv6R+U2xuIkCAAAECBAgQIECAAIFWFnjx08MxW6tlV7x/09rYvW5VNhcQIECAAAEC&#10;BAgQIECAAAECBAgQIECAAAECBAgQIECAAAECBAgQIECAAAECBAgQIECAAAECBAgQIECAAAECBAgQ&#10;IECAAAECBAgQIECAAAECBAgQIECAAAECBAgQIECAAAECBAgQIECAAAECBAgQIECAAAECBAgQIECA&#10;AAECBAgQIECAAAECBAgQIEDgVgTSrdzsXgIECBAgQIAAAQIECBAg0GoCH0yejg+nzmbX6qmU4y9v&#10;H8rmAgIECBAgQIAAAQIECBAgQIAAAQIECBAgQIAAAQIECBAgQIAAAQIECBAgQIAAAQIECBAgQIAA&#10;AQIECBAgQIAAAQIECBAgQIAAAQIECBAgQIAAAQIECBAgQIAAAQIECBAgQIAAAQIECBAgQIAAAQIE&#10;CBAgQIAAAQIECBAgQIAAAQIECBAgQIAAAQIECNyqQLrVA9xPgAABAgQIECBAgAABAgRaRWBmvhov&#10;7TtSuM53dw7Gqs6OwhohAQIECBAgQIAAAQIECBAgQIAAAQIECBAgQIAAAQIECBAgQIAAAQIECBAg&#10;QIAAAQIECBAgQIAAAQIECBAgQIAAAQIECBAgQIAAAQIECBAgQIAAAQIECBAgQIAAAQIECBAgQIAA&#10;AQIECBAgQIAAAQIECBAgQIAAAQIECBAgQIAAAQIECBAgQIAAAQIEbkUg3crN7iVAgAABAgQIECBA&#10;gAABAq0k8NqBY3H60lx2pdv6VsZXB9dncwEBAgQIECBAgAABAgQIECBAgAABAgQIECBAgAABAgQI&#10;ECBAgAABAgQIECBAgAABAgQIECBAgAABAgQIECBAgAABAgQIECBAgAABAgQIECBAgAABAgQIECBA&#10;gAABAgQIECBAgAABAgQIECBAgAABAgQIECBAgAABAgQIECBAgAABAgQIECBAgAABOdw8RQAAQABJ&#10;REFUAgQWQiAtxCHOIECAAAECBAgQIECAAAECzS4wfn463j1yIrtGKkU8s3s4SqXLH7wIECBAgAAB&#10;AgQIECBAgAABAgQIECBAgAABAgQIECBAgAABAgQIECBAgAABAgQIECBAgAABAgQIECBAgAABAgQI&#10;ECBAgAABAgQIECBAgAABAgQIECBAgAABAgQIECBAgAABAgQIECBAgAABAgQIECBAgAABAgQIECBA&#10;gAABAgQIECBAgAABAgQIECCwiAJpEc92NAECBAgQIECAAAECBAgQaBqBl/YdiVo9P+43RjbEYG9P&#10;vkBCgAABAgQIECBAgAABAgQIECBAgAABAgQIECBAgAABAgQIECBAgAABAgQIECBAgAABAgQIECBA&#10;gAABAgQIECBAgAABAgQIECBAgAABAgQIECBAgAABAgQIECBAgAABAgQIECBAgAABAgQIECBAgAAB&#10;AgQIECBAgAABAgQIECBAgAABAgQIECBAgACBBRJIC3SOYwgQIECAAAECBAgQIECAQNMK/O/Eqdh3&#10;6nx2/nXdnfHt7ZuzuYAAAQIECBAgQIAAAQIECBAgQIAAAQIECBAgQIAAAQIECBAgQIAAAQIECBAg&#10;QIAAAQIECBAgQIAAAQIECBAgQIAAAQIECBAgQIAAAQIECBAgQIAAAQIECBAgQIAAAQIECBAgQIAA&#10;AQIECBAgQIAAAQIECBAgQIAAAQIECBAgQIAAAQIECBAgQIAAAQILKZAW8jBnESBAgAABAgQIECBA&#10;gACBZhOYrdbi5c+OFo791K4t0Vn2CF2IJCRAgAABAgQIECBAgAABAgQIECBAgAABAgQIECBAgAAB&#10;AgQIECBAgAABAgQIECBAgAABAgQIECBAgAABAgQIECBAgAABAgQIECBAgAABAgQIECBAgAABAgQI&#10;ECBAgAABAgQIECBAgAABAgQIECBAgAABAgQIECBAgAABAgQIECBAgAABAgQIECBAYMEE/Lr6glE6&#10;iAABAgQIECBAgAABAgSaUWDPoYk4dWkuO/pd61fHPf192VxAgAABAgQIECBAgAABAgQIECBAgAAB&#10;AgQIECBAgAABAgQIECBAgAABAgQIECBAgAABAgQIECBAgAABAgQIECBAgAABAgQIECBAgAABAgQI&#10;ECBAgAABAgQIECBAgAABAgQIECBAgAABAgQIECBAgAABAgQIECBAgAABAgQIECBAgAABAgQIECBA&#10;gACBhRZIC32g8wgQIECAAAECBAgQIECAQLMInJy+FG+OTWTHLZdK8eQdQ9lcQIAAAQIECBAgQIAA&#10;AQIECBAgQIAAAQIECBAgQIAAAQIECBAgQIAAAQIECBAgQIAAAQIECBAgQIAAAQIECBAgQIAAAQIE&#10;CBAgQIAAAQIECBAgQIAAAQIECBAgQIAAAQIECBAgQIAAAQIECBAgQIAAAQIECBAgQIAAAQIECBAg&#10;QIAAAQIECBAgQIAAgcUQSItxqDMJECBAgAABAgQIECBAgEAzCPzos6MxX6tnR31kZCA2rOjO5gIC&#10;BAgQIECAAAECBAgQIECAAAECBAgQIECAAAECBAgQIECAAAECBAgQIECAAAECBAgQIECAAAECBAgQ&#10;IECAAAECBAgQIECAAAECBAgQIECAAAECBAgQIECAAAECBAgQIECAAAECBAgQIECAAAECBAgQIECA&#10;AAECBAgQIECAAAECBAgQIECAAAECBAgshkBajEOdSYAAAQIECBAgQIAAAQIEGl3gky/Oxi9PnMmO&#10;2ddZiW9t25TNBQQIECBAgAABAgQIECBAgAABAgQIECBAgAABAgQIECBAgAABAgQIECBAgAABAgQI&#10;ECBAgAABAgQIECBAgAABAgQIECBAgAABAgQIECBAgAABAgQIECBAgAABAgQIECBAgAABAgQIECBA&#10;gAABAgQIECBAgAABAgQIECBAgAABAgQIECBAgAABAgQIEFgsgbRYBzuXAAECBAgQIECAAAECBAg0&#10;qkCtXo8ffXa0cLy/uH0ouivlwhohAQIECBAgQIAAAQIECBAgQIAAAQIECBAgQIAAAQIECBAgQIAA&#10;AQIECBAgQIAAAQIECBAgQIAAAQIECBAgQIAAAQIECBAgQIAAAQIECBAgQIAAAQIECBAgQIAAAQIE&#10;CBAgQIAAAQIECBAgQIAAAQIECBAgQIAAAQIECBAgQIAAAQIECBAgQIAAAQIEFkMgLcahziRAgAAB&#10;AgQIECBAgAABAo0s8P74VIyfn8mOuKNvZdy3aV02FxAgQIAAAQIECBAgQIAAAQIECBAgQIAAAQIE&#10;CBAgQIAAAQIECBAgQIAAAQIECBAgQIAAAQIECBAgQIAAAQIECBAgQIAAAQIECBAgQIAAAQIECBAg&#10;QIAAAQIECBAgQIAAAQIECBAgQIAAAQIECBAgQIAAAQIECBAgQIAAAQIECBAgQIAAAQIECBAgQGAx&#10;BdJiHu5sAgQIECBAgAABAgQIECDQaAIz89V47cCx7Fily8n3dm3J5gICBAgQIECAAAECBAgQIECA&#10;AAECBAgQIECAAAECBAgQIECAAAECBAgQIECAAAECBAgQIECAAAECBAgQIECAAAECBAgQIECAAAEC&#10;BAgQIECAAAECBAgQIECAAAECBAgQIECAAAECBAgQIECAAAECBAgQIECAAAECBAgQIECAAAECBAgQ&#10;IECAAAECBAgstkBa7AbOJ0CAAAECBAgQIECAAAECjSSwZ3Qizs3OZ0f6o8H1MbxqRTYXECBAgAAB&#10;AgQIECBAgAABAgQIECBAgAABAgQIECBAgAABAgQIECBAgAABAgQIECBAgAABAgQIECBAgAABAgQI&#10;ECBAgAABAgQIECBAgAABAgQIECBAgAABAgQIECBAgAABAgQIECBAgAABAgQIECBAgAABAgQIECBA&#10;gAABAgQIECBAgAABAgQIECBAYLEF0mI3cD4BAgQIECBAgAABAgQIEGgUgS9mZuPtscnsOF3lFI/f&#10;tjmbCwgQIECAAAECBAgQIECAAAECBAgQIECAAAECBAgQIECAAAECBAgQIECAAAECBAgQIECAAAEC&#10;BAgQIECAAAECBAgQIECAAAECBAgQIECAAAECBAgQIECAAAECBAgQIECAAAECBAgQIECAAAECBAgQ&#10;IECAAAECBAgQIECAAAECBAgQIECAAAECBAgQILAUAmkpmuhBgAABAgQIECBAgAABAgQaQeCVz8dj&#10;vlbPjvLY1o3R19WRzQUECBAgQIAAAQIECBAgQIAAAQIECBAgQIAAAQIECBAgQIAAAQIECBAgQIAA&#10;AQIECBAgQIAAAQIECBAgQIAAAQIECBAgQIAAAQIECBAgQIAAAQIECBAgQIAAAQIECBAgQIAAAQIE&#10;CBAgQIAAAQIECBAgQIAAAQIECBAgQIAAAQIECBAgQIAAAQIECBBYCoG0FE30IECAAAECBAgQIECA&#10;AAECyy1w8MyF+O+JU9kx1nZ1xCMjG7K5gAABAgQIECBAgAABAgQIECBAgAABAgQIECBAgAABAgQI&#10;ECBAgAABAgQIECBAgAABAgQIECBAgAABAgQIECBAgAABAgQIECBAgAABAgQIECBAgAABAgQIECBA&#10;gAABAgQIECBAgAABAgQIECBAgAABAgQIECBAgAABAgQIECBAgAABAgQIECBAgAABAkslkJaqkT4E&#10;CBAgQIAAAQIECBAgQGA5BV7+7Ghh+yd2DkZn2WNyIZKQAAECBAgQIECAAAECBAgQIECAAAECBAgQ&#10;IECAAAECBAgQIECAAAECBAgQIECAAAECBAgQIECAAAECBAgQIECAAAECBAgQIECAAAECBAgQIECA&#10;AAECBAgQIECAAAECBAgQIECAAAECBAgQIECAAAECBAgQIECAAAECBAgQIECAAAECBAgQIECAAIEl&#10;EfDL60vCrAkBAgQIECBAgAABAgQILKfAB5On48CZC9kRtq5eEfduXJvNBQQIECBAgAABAgQIECBA&#10;gAABAgQIECBAgAABAgQIECBAgAABAgQIECBAgAABAgQIECBAgAABAgQIECBAgAABAgQIECBAgAAB&#10;AgQIECBAgAABAgQIECBAgAABAgQIECBAgAABAgQIECBAgAABAgQIECBAgAABAgQIECBAgAABAgQI&#10;ECBAgAABAgQIEFhKgbSUzfQiQIAAAQIECBAgQIAAAQJLLVCt1eOV/eOFbZ+8fShKpVJhjZAAAQIE&#10;CBAgQIAAAQIECBAgQIAAAQIECBAgQIAAAQIECBAgQIAAAQIECBAgQIAAAQIECBAgQIAAAQIECBAg&#10;QIAAAQIECBAgQIAAAQIECBAgQIAAAQIECBAgQIAAAQIECBAgQIAAAQIECBAgQIAAAQIECBAgQIAA&#10;AQIECBAgQIAAAQIECBAgQIAAAQJLJZCWqpE+BAgQIECAAAECBAgQIEBgOQTeH5+KyYuXsq3/YMOa&#10;uG1NbzYXECBAgAABAgQIECBAgAABAgQIECBAgAABAgQIECBAgAABAgQIECBAgAABAgQIECBAgAAB&#10;AgQIECBAgAABAgQIECBAgAABAgQIECBAgAABAgQIECBAgAABAgQIECBAgAABAgQIECBAgAABAgQI&#10;ECBAgAABAgQIECBAgAABAgQIECBAgAABAgQIECBAYKkF0lI31I8AAQIECBAgQIAAAQIECCyVwMx8&#10;Nf794LFsu1SK+M6OwWwuIECAAAECBAgQIECAAAECBAgQIECAAAECBAgQIECAAAECBAgQIECAAAEC&#10;BAgQIECAAAECBAgQIECAAAECBAgQIECAAAECBAgQIECAAAECBAgQIECAAAECBAgQIECAAAECBAgQ&#10;IECAAAECBAgQIECAAAECBAgQIECAAAECBAgQIECAAAECBAgQIECAwHIIpOVoqicBAgQIECBAgAAB&#10;AgQIEFgKgbfHJuPc7Hy21deGBmJgRVc2FxAgQIAAAQIECBAgQIAAAQIECBAgQIAAAQIECBAgQIAA&#10;AQIECBAgQIAAAQIECBAgQIAAAQIECBAgQIAAAQIECBAgQIAAAQIECBAgQIAAAQIECBAgQIAAAQIE&#10;CBAgQIAAAQIECBAgQIAAAQIECBAgQIAAAQIECBAgQIAAAQIECBAgQIAAAQIECBAgQGA5BNJyNNWT&#10;AAECBAgQIECAAAECBAgstsCZS3Px1uhktk13OcWfbt+UzQUECBAgQIAAAQIECBAgQIAAAQIECBAg&#10;QIAAAQIECBAgQIAAAQIECBAgQIAAAQIECBAgQIAAAQIECBAgQIAAAQIECBAgQIAAAQIECBAgQIAA&#10;AQIECBAgQIAAAQIECBAgQIAAAQIECBAgQIAAAQIECBAgQIAAAQIECBAgQIAAAQIECBAgQIAAAQIE&#10;CBBYLoG0XI31JUCAAAECBAgQIECAAAECiynw+sFjMVurZVs8tm1j9HZWsrmAAAECBAgQIECAAAEC&#10;BAgQIECAAAECBAgQIECAAAECBAgQIECAAAECBAgQIECAAAECBAgQIECAAAECBAgQIECAAAECBAgQ&#10;IECAAAECBAgQIECAAAECBAgQIECAAAECBAgQIECAAAECBAgQIECAAAECBAgQIECAAAECBAgQIECA&#10;AAECBAgQIECAAAECyyWQlquxvgQIECBAgAABAgQIECBAYLEEJi7OxPvjU9nj+7o64uHhDdlcQIAA&#10;AQIECBAgQIAAAQIECBAgQIAAAQIECBAgQIAAAQIECBAgQIAAAQIECBAgQIAAAQIECBAgQIAAAQIE&#10;CBAgQIAAAQIECBAgQIAAAQIECBAgQIAAAQIECBAgQIAAAQIECBAgQIAAAQIECBAgQIAAAQIECBAg&#10;QIAAAQIECBAgQIAAAQIECBAgQIAAgeUUSMvZXG8CBAgQIECAAAECBAgQILAYAq/uPxa1ev7kx2/b&#10;HJ1lj8R5IQkBAgQIECBAgAABAgQIECBAgAABAgQIECBAgAABAgQIECBAgAABAgQIECBAgAABAgQI&#10;ECBAgAABAgQIECBAgAABAgQIECBAgAABAgQIECBAgAABAgQIECBAgAABAgQIECBAgAABAgQIECBA&#10;gAABAgQIECBAgAABAgQIECBAgAABAgQIECBAgAABAssp4NfYl1NfbwIECBAgQIAAAQIECBBYcIGx&#10;sxfjF5Ons+duXtkdf7h5XTYXECBAgAABAgQIECBAgAABAgQIECBAgAABAgQIECBAgAABAgQIECBA&#10;gAABAgQIECBAgAABAgQIECBAgAABAgQIECBAgAABAgQIECBAgAABAgQIECBAgAABAgQIECBAgAAB&#10;AgQIECBAgAABAgQIECBAgAABAgQIECBAgAABAgQIECBAgAABAgQIECBAYLkF0nIPoD8BAgQIECBA&#10;gAABAgQIEFhIgVf2jxce992dg5FKpcIaIQECBAgQIECAAAECBAgQIECAAAECBAgQIECAAAECBAgQ&#10;IECAAAECBAgQIECAAAECBAgQIECAAAECBAgQIECAAAECBAgQIECAAAECBAgQIECAAAECBAgQIECA&#10;AAECBAgQIECAAAECBAgQIECAAAECBAgQIECAAAECBAgQIECAAAECBAgQIECAAAECBJZTIC1nc70J&#10;ECBAgAABAgQIECBAgMBCCuz74lx8cvlf7rVjzcq4u78vF7tOgAABAgQIECBAgAABAgQIECBAgAAB&#10;AgQIECBAgAABAgQIECBAgAABAgQIECBAgAABAgQIECBAgAABAgQIECBAgAABAgQIECBAgAABAgQI&#10;ECBAgAABAgQIECBAgAABAgQIECBAgAABAgQIECBAgAABAgQIECBAgAABAgQIECBAgAABAgQIECBA&#10;gACBhhBIDTGFIQgQIECAAAECBAgQIECAwAIIvLJ/vPCUJ3YMFuZCAgQIECBAgAABAgQIECBAgAAB&#10;AgQIECBAgAABAgQIECBAgAABAgQIECBAgAABAgQIECBAgAABAgQIECBAgAABAgQIECBAgAABAgQI&#10;ECBAgAABAgQIECBAgAABAgQIECBAgAABAgQIECBAgAABAgQIECBAgAABAgQIECBAgAABAgQIECBA&#10;gAABAgQINIJAaoQhzECAAAECBAgQIECAAAECBG5V4P8mT8ehsxezx9y9fnXsWNObzQUECBAgQIAA&#10;AQIECBAgQIAAAQIECBAgQIAAAQIECBAgQIAAAQIECBAgQIAAAQIECBAgQIAAAQIECBAgQIAAAQIE&#10;CBAgQIAAAQIECBAgQIAAAQIECBAgQIAAAQIECBAgQIAAAQIECBAgQIAAAQIECBAgQIAAAQIECBAg&#10;QIAAAQIECBAgQIAAAQIECBBoFIHUKIOYgwABAgQIECBAgAABAgQI3KxArV6PfztwLHt76XLynZ2D&#10;2VxAgAABAgQIECBAgAABAgQIECBAgAABAgQIECBAgAABAgQIECBAgAABAgQIECBAgAABAgQIECBA&#10;gAABAgQIECBAgAABAgQIECBAgAABAgQIECBAgAABAgQIECBAgAABAgQIECBAgAABAgQIECBAgAAB&#10;AgQIECBAgAABAgQIECBAgAABAgQIECBAgACBRhJIjTSMWQgQIECAAAECBAgQIECAwM0I/NfxL+L4&#10;hZnsrfduXBtDvT3ZXECAAAECBAgQIECAAAECBAgQIECAAAECBAgQIECAAAECBAgQIECAAAECBAgQ&#10;IECAAAECBAgQIECAAAECBAgQIECAAAECBAgQIECAAAECBAgQIECAAAECBAgQIECAAAECBAgQIECA&#10;AAECBAgQIECAAAECBAgQIECAAAECBAgQIECAAAECBAgQIECAAIFGEkiNNIxZCBAgQIAAAQIECBAg&#10;QIDAjQpUa/V4/cDx7G2pFPH4js3ZXECAAAECBAgQIECAAAECBAgQIECAAAECBAgQIECAAAECBAgQ&#10;IECAAAECBAgQIECAAAECBAgQIECAAAECBAgQIECAAAECBAgQIECAAAECBAgQIECAAAECBAgQIECA&#10;AAECBAgQIECAAAECBAgQIECAAAECBAgQIECAAAECBAgQIECAAAECBAgQIECAAIFGE0iNNpB5CBAg&#10;QIAAAQIECBAgQIDAjQi8Pz4VUzOz2VseHOqP/p6ubC4gQIAAAQIECBAgQIAAAQIECBAgQIAAAQIE&#10;CBAgQIAAAQIECBAgQIAAAQIECBAgQIAAAQIECBAgQIAAAQIECBAgQIAAAQIECBAgQIAAAQIECBAg&#10;QIAAAQIECBAgQIAAAQIECBAgQIAAAQIECBAgQIAAAQIECBAgQIAAAQIECBAgQIAAAQIECBAgQIBA&#10;owmkRhvIPAQIECBAgAABAgQIECBA4HoF5mq1eOPQ8Wx5RyrFt7ZtyuYCAgQIECBAgAABAgQIECBA&#10;gAABAgQIECBAgAABAgQIECBAgAABAgQIECBAgAABAgQIECBAgAABAgQIECBAgAABAgQIECBAgAAB&#10;AgQIECBAgAABAgQIECBAgAABAgQIECBAgAABAgQIECBAgAABAgQIECBAgAABAgQIECBAgAABAgQI&#10;ECBAgAABAgQINKJAasShzESAAAECBAgQIECAAAECBK5H4D+PnozTl+aypV8fHoi+ro5sLiBAgAAB&#10;AgQIECBAgAABAgQIECBAgAABAgQIECBAgAABAgQIECBAgAABAgQIECBAgAABAgQIECBAgAABAgQI&#10;ECBAgAABAgQIECBAgAABAgQIECBAgAABAgQIECBAgAABAgQIECBAgAABAgQIECBAgAABAgQIECBA&#10;gAABAgQIECBAgAABAgQIECBAgEAjCqRGHMpMBAgQIECAAAECBAgQIEDgywRmq7XYc2giW9ZdTvHo&#10;1o3ZXECAAAECBAgQIECAAAECBAgQIECAAAECBAgQIECAAAECBAgQIECAAAECBAgQIECAAAECBAgQ&#10;IECAAAECBAgQIECAAAECBAgQIECAAAECBAgQIECAAAECBAgQIECAAAECBAgQIECAAAECBAgQIECA&#10;AAECBAgQIECAAAECBAgQIECAAAECBAgQIECAAIFGFUiNOpi5CBAgQIAAAQIECBAgQIBAkcC7h0/E&#10;2dn5bMkjIxtiZUclmwsIECBAgAABAgQIECBAgAABAgQIECBAgAABAgQIECBAgAABAgQIECBAgAAB&#10;AgQIECBAgAABAgQIECBAgAABAgQIECBAgAABAgQIECBAgAABAgQIECBAgAABAgQIECBAgAABAgQI&#10;ECBAgAABAgQIECBAgAABAgQIECBAgAABAgQIECBAgAABAgQIECDQqAKpUQczFwECBAgQIECAAAEC&#10;BAgQyAnMzFfjzdGJXBw9lXI8MrIhmwsIECBAgAABAgQIECBAgAABAgQIECBAgAABAgQIECBAgAAB&#10;AgQIECBAgAABAgQIECBAgAABAgQIECBAgAABAgQIECBAgAABAgQIECBAgAABAgQIECBAgAABAgQI&#10;ECBAgAABAgQIECBAgAABAgQIECBAgAABAgQIECBAgAABAgQIECBAgAABAgQIECDQyAKpkYczGwEC&#10;BAgQIECAAAECBAgQuJbAO4cn48J89VrRr689unVD9FTK2VxAgAABAgQIECBAgAABAgQIECBAgAAB&#10;AgQIECBAgAABAgQIECBAgAABAgQIECBAgAABAgQIECBAgAABAgQIECBAgAABAgQIECBAgAABAgQI&#10;ECBAgAABAgQIECBAgAABAgQIECBAgAABAgQIECBAgAABAgQIECBAgAABAgQIECBAgAABAgQIECBA&#10;gACBRhZIjTyc2QgQIECAAAECBAgQIECAwNUC0/PVeHt08urLv/ne21GJrw8P/Oa7DwQIECBAgAAB&#10;AgQIECBAgAABAgQIECBAgAABAgQIECBAgAABAgQIECBAgAABAgQIECBAgAABAgQIECBAgAABAgQI&#10;ECBAgAABAgQIECBAgAABAgQIECBAgAABAgQIECBAgAABAgQIECBAgAABAgQIECBAgAABAgQIECBA&#10;gAABAgQIECBAgAABAgQIEGg2gdRsA5uXAAECBAgQIECAAAECBNpb4CdjkzFTrWURHtu2MbrK5Wwu&#10;IECAAAECBAgQIECAAAECBAgQIECAAAECBAgQIECAAAECBAgQIECAAAECBAgQIECAAAECBAgQIECA&#10;AAECBAgQIECAAAECBAgQIECAAAECBAgQIECAAAECBAgQIECAAAECBAgQIECAAAECBAgQIECAAAEC&#10;BAgQIECAAAECBAgQIECAAAECBAgQIECAQKMLpEYf0HwECBAgQIAAAQIECBAgQOCKwMx8NX5y+MSV&#10;r7/z3tdZia8N9f/OdRcIECBAgAABAgQIECBAgAABAgQIECBAgAABAgQIECBAgAABAgQIECBAgAAB&#10;AgQIECBAgAABAgQIECBAgAABAgQIECBAgAABAgQIECBAgAABAgQIECBAgAABAgQIECBAgAABAgQI&#10;ECBAgAABAgQIECBAgAABAgQIECBAgAABAgQIECBAgAABAgQIECDQTAKpmYY1KwECBAgQIECAAAEC&#10;BAi0t8C7R07ExflqFuFPtm2KjrJH3SyQgAABAgQIECBAgAABAgQIECBAgAABAgQIECBAgAABAgQI&#10;ECBAgAABAgQIECBAgAABAgQIECBAgAABAgQIECBAgAABAgQIECBAgAABAgQIECBAgAABAgQIECBA&#10;gAABAgQIECBAgAABAgQIECBAgAABAgQIECBAgAABAgQIECBAgAABAgQIECBAgACBphDwq+1N8Wcy&#10;JAECBAgQIECAAAECBAhcqlbj7bHJLERfZyUeGFqfzQUECBAgQIAAAQIECBAgQIAAAQIECBAgQIAA&#10;AQIECBAgQIAAAQIECBAgQIAAAQIECBAgQIAAAQIECBAgQIAAAQIECBAgQIAAAQIECBAgQIAAAQIE&#10;CBAgQIAAAQIECBAgQIAAAQIECBAgQIAAAQIECBAgQIAAAQIECBAgQIAAAQIECBAgQIAAAQIECBBo&#10;FoHULIOakwABAgQIECBAgAABAgTaW+C9Iyfjwlw1i/Do1o3RkTzmZoEEBAgQIECAAAECBAgQIECA&#10;AAECBAgQIECAAAECBAgQIECAAAECBAgQIECAAAECBAgQIECAAAECBAgQIECAAAECBAgQIECAAAEC&#10;BAgQIECAAAECBAgQIECAAAECBAgQIECAAAECBAgQIECAAAECBAgQIECAAAECBAgQIECAAAECBAgQ&#10;IECAAAECBAg0jYBfbm+aP5VBCRAgQIAAAQIECBAg0L4Cs9VavDU2mQVY1VmJrw71Z3MBAQIECBAg&#10;QIAAAQIECBAgQIAAAQIECBAgQIAAAQIECBAgQIAAAQIECBAgQIAAAQIECBAgQIAAAQIECBAgQIAA&#10;AQIECBAgQIAAAQIECBAgQIAAAQIECBAgQIAAAQIECBAgQIAAAQIECBAgQIAAAQIECBAgQIAAAQIE&#10;CBAgQIAAAQIECBAgQIAAAQIEmkkgNdOwZiVAgAABAgQIECBAgACB9hT46dGTcW52Prv8N0c2RGfZ&#10;I24WSECAAAECBAgQIECAAAECBAgQIECAAAECBAgQIECAAAECBAgQIECAAAECBAgQIECAAAECBAgQ&#10;IECAAAECBAgQIECAAAECBAgQIECAAAECBAgQIECAAAECBAgQIECAAAECBAgQIECAAAECBAgQIECA&#10;AAECBAgQIECAAAECBAgQIECAAAECBAgQIECAQFMJ+PX2pvpzGZYAAQIECBAgQIAAAQLtJzBXq8Wb&#10;oxPZxVd2lOOhLf3ZXECAAAECBAgQIECAAAECBAgQIECAAAECBAgQIECAAAECBAgQIECAAAECBAgQ&#10;IECAAAECBAgQIECAAAECBAgQIECAAAECBAgQIECAAAECBAgQIECAAAECBAgQIECAAAECBAgQIECA&#10;AAECBAgQIECAAAECBAgQIECAAAECBAgQIECAAAECBAgQIECAAIFmE0jNNrB5CRAgQIAAAQIECBAg&#10;QKC9BH42PhVnZuezS39jZEN0lcvZXECAAAECBAgQIECAAAECBAgQIECAAAECBAgQIECAAAECBAgQ&#10;IECAAAECBAgQIECAAAECBAgQIECAAAECBAgQIECAAAECBAgQIECAAAECBAgQIECAAAECBAgQIECA&#10;AAECBAgQIECAAAECBAgQIECAAAECBAgQIECAAAECBAgQIECAAAECBAgQIECAAIFmE0jNNrB5CRAg&#10;QIAAAQIECBAgQKB9BGr1erw1OpldeEWlHH+8ZSCbCwgQIECAAAECBAgQIECAAAECBAgQIECAAAEC&#10;BAgQIECAAAECBAgQIECAAAECBAgQIECAAAECBAgQIECAAAECBAgQIECAAAECBAgQIECAAAECBAgQ&#10;IECAAAECBAgQIECAAAECBAgQIECAAAECBAgQIECAAAECBAgQIECAAAECBAgQIECAAAECBAgQINCM&#10;AqkZhzYzAQIECBAgQIAAAQIECLSHwP9MnIqpmdnssg+PDER3pZzNBQQIECBAgAABAgQIECBAgAAB&#10;AgQIECBAgAABAgQIECBAgAABAgQIECBAgAABAgQIECBAgAABAgQIECBAgAABAgQIECBAgAABAgQI&#10;ECBAgAABAgQIECBAgAABAgQIECBAgAABAgQIECBAgAABAgQIECBAgAABAgQIECBAgAABAgQIECBA&#10;gAABAgQIEGhGgdSMQ5uZAAECBAgQIECAAAECBNpDYM/oRHbR7nKKh4c3ZHMBAQIECBAgQIAAAQIE&#10;CBAgQIAAAQIECBAgQIAAAQIECBAgQIAAAQIECBAgQIAAAQIECBAgQIAAAQIECBAgQIAAAQIECBAg&#10;QIAAAQIECBAgQIAAAQIECBAgQIAAAQIECBAgQIAAAQIECBAgQIAAAQIECBAgQIAAAQIECBAgQIAA&#10;AQIECBAgQIAAAQIEmlUgNevg5iZAgAABAgQIECBAgACB1hb48OSZGD8/k13yoS390VMpZ3MBAQIE&#10;CBAgQIAAAQIECBAgQIAAAQIECBAgQIAAAQIECBAgQIAAAQIECBAgQIAAAQIECBAgQIAAAQIECBAg&#10;QIAAAQIECBAgQIAAAQIECBAgQIAAAQIECBAgQIAAAQIECBAgQIAAAQIECBAgQIAAAQIECBAgQIAA&#10;AQIECBAgQIAAAQIECBAgQIAAAQIEmlUgNevg5iZAgAABAgQIECBAgACB1hbYMzqRXbBS+n/27vY5&#10;qvM84PCzjyQkhADtIq1eDNjxxGnTyTgjmxhCnbip0/zPnYzrGWK74AJubNehmTodDAIkpF2BBAhJ&#10;uxs66Yxh0I31sgvacy5mmNk9v3Pu89wXfNEnVdJvTtXDLhAgQIAAAQIECBAgQIAAAQIECBAgQIAA&#10;AQIECBAgQIAAAQIECBAgQIAAAQIECBAgQIAAAQIECBAgQIAAAQIECBAgQIAAAQIECBAgQIAAAQIE&#10;CBAgQIAAAQIECBAgQIAAAQIECBAgQIAAAQIECBAgQIAAAQIECBAgQIAAAQIECBAgQIAAAQIECBAg&#10;QKCfBXI/H97ZCRAgQIAAAQIECBAgQKCYAn9ZWUvfrjwIlzs3W0vHh4fCLhAgQIAAAQIECBAgQIAA&#10;AQIECBAgQIAAAQIECBAgQIAAAQIECBAgQIAAAQIECBAgQIAAAQIECBAgQIAAAQIECBAgQIAAAQIE&#10;CBAgQIAAAQIECBAgQIAAAQIECBAgQIAAAQIECBAgQIAAAQIECBAgQIAAAQIECBAgQIAAAQIECBAg&#10;QIAAAQIECBAgQKCfBXI/H97ZCRAgQIAAAQIECBAgQKCYAv96fSFcrPKk/Pb0VNgFAgQIECBAgAAB&#10;AgQIECBAgAABAgQIECBAgAABAgQIECBAgAABAgQIECBAgAABAgQIECBAgAABAgQIECBAgAABAgQI&#10;ECBAgAABAgQIECBAgAABAgQIECBAgAABAgQIECBAgAABAgQIECBAgAABAgQIECBAgAABAgQIECBA&#10;gAABAgQIECBAgAABAgQI9LtA7vcFnJ8AAQIECBAgQIAAAQIEiiVwa+1R+nrpfrjUXH08TY4Oh10g&#10;QIAAAQIECBAgQIAAAQIECBAgQIAAAQIECBAgQIAAAQIECBAgQIAAAQIECBAgQIAAAQIECBAgQIAA&#10;AQIECBAgQIAAAQIECBAgQIAAAQIECBAgQIAAAQIECBAgQIAAAQIECBAgQIAAAQIECBAgQIAAAQIE&#10;CBAgQIAAAQIECBAgQIAAAQIECBAgQIBAvwvkfl/A+QkQIECAAAECBAgQIECgWAK/v77wwoV+98bU&#10;C7tIgAABAgQIECBAgAABAgQIECBAgAABAgQIECBAgAABAgQIECBAgAABAgQIECBAgAABAgQIECBA&#10;gAABAgQIECBAgAABAgQIECBAgAABAgQIECBAgAABAgQIECBAgAABAgQIECBAgAABAgQIECBAgAAB&#10;AgQIECBAgAABAgQIECBAgAABAgQIECBAgACBfhfI/b6A8xMgQIAAAQIECBAgQIBAcQSa6xvp8kIz&#10;XOintaPp1NHRsAsECBAgQIAAAQIECBAgQIAAAQIECBAgQIAAAQIECBAgQIAAAQIECBAgQIAAAQIE&#10;CBAgQIAAAQIECBAgQIAAAQIECBAgQIAAAQIECBAgQIAAAQIECBAgQIAAAQIECBAgQIAAAQIECBAg&#10;QIAAAQIECBAgQIAAAQIECBAgQIAAAQIECBAgQIAAAQIECBAogkAuwhJ2IECAAAECBAgQIECAAIFi&#10;CHx8425qd+JdfvfGVBwVAgQIECBAgAABAgQIECBAgAABAgQIECBAgAABAgQIECBAgAABAgQIECBA&#10;gAABAgQIECBAgAABAgQIECBAgAABAgQIECBAgAABAgQIECBAgAABAgQIECBAgAABAgQIECBAgAAB&#10;AgQIECBAgAABAgQIECBAgAABAgQIECBAgAABAgQIECBAgAABAgQIFEQgF2QPaxAgQIAAAQIECBAg&#10;QIBAnws82mqlT+eXwi3eODaaflI9GnaBAAECBAgQIECAAAECBAgQIECAAAECBAgQIECAAAECBAgQ&#10;IECAAAECBAgQIECAAAECBAgQIECAAAECBAgQIECAAAECBAgQIECAAAECBAgQIECAAAECBAgQIECA&#10;AAECBAgQIECAAAECBAgQIECAAAECBAgQIECAAAECBAgQIECAAAECBAgQIECAAAECRRHIRVnEHgQI&#10;ECBAgAABAgQIECDQ3wKfzi+l9VY7XOJfXp8Km0CAAAECBAgQIECAAAECBAgQIECAAAECBAgQIECA&#10;AAECBAgQIECAAAECBAgQIECAAAECBAgQIECAAAECBAgQIECAAAECBAgQIECAAAECBAgQIECAAAEC&#10;BAgQIECAAAECBAgQIECAAAECBAgQIECAAAECBAgQIECAAAECBAgQIECAAAECBAgQIECAAIEiCeQi&#10;LWMXAgQIECBAgAABAgQIEOhPgVa7kz6+cTc8/MThQ+ntyeNhFwgQIECAAAECBAgQIECAAAECBAgQ&#10;IECAAAECBAgQIECAAAECBAgQIECAAAECBAgQIECAAAECBAgQIECAAAECBAgQIECAAAECBAgQIECA&#10;AAECBAgQIECAAAECBAgQIECAAAECBAgQIECAAAECBAgQIECAAAECBAgQIECAAAECBAgQIECAAAEC&#10;BAgQIFAkgVykZexCgAABAgQIECBAgAABAv0pcGWxmVYeb4aH//B0PeVKJewCAQIECBAgQIAAAQIE&#10;CBAgQIAAAQIECBAgQIAAAQIECBAgQIAAAQIECBAgQIAAAQIECBAgQIAAAQIECBAgQIAAAQIECBAg&#10;QIAAAQIECBAgQIAAAQIECBAgQIAAAQIECBAgQIAAAQIECBAgQIAAAQIECBAgQIAAAQIECBAgQIAA&#10;AQIECBAgQIAAAQIEiiSQi7SMXQgQIECAAAECBAgQIECgPwU+ur4YHvzI4EA6N3Mi7AIBAgQIECBA&#10;gAABAgQIECBAgAABAgQIECBAgAABAgQIECBAgAABAgQIECBAgAABAgQIECBAgAABAgQIECBAgAAB&#10;AgQIECBAgAABAgQIECBAgAABAgQIECBAgAABAgQIECBAgAABAgQIECBAgAABAgQIECBAgAABAgQI&#10;ECBAgAABAgQIECBAgAABAgSKJpCLtpB9CBAgQIAAAQIECBAgQKC/BK41VtPNtUfhoX99cjIdGvDj&#10;awgkECBAgAABAgQIECBAgAABAgQIECBAgAABAgQIECBAgAABAgQIECBAgAABAgQIECBAgAABAgQI&#10;ECBAgAABAgQIECBAgAABAgQIECBAgAABAgQIECBAgAABAgQIECBAgAABAgQIECBAgAABAgQIECBA&#10;gAABAgQIECBAgAABAgQIECBAgAABAgQIECBQOAG/4b1w/6QWIkCAAAECBAgQIECAQH8JfHR9ITzw&#10;YK6kD05NhF0gQIAAAQIECBAgQIAAAQIECBAgQIAAAQIECBAgQIAAAQIECBAgQIAAAQIECBAgQIAA&#10;AQIECBAgQIAAAQIECBAgQIAAAQIECBAgQIAAAQIECBAgQIAAAQIECBAgQIAAAQIECBAgQIAAAQIE&#10;CBAgQIAAAQIECBAgQIAAAQIECBAgQIAAAQIECBAgQIBAEQVyEZeyEwECBAgQIECAAAECBAj0h8Ct&#10;tUfpm8ZqeNiz07V09NBQ2AUCBAgQIECAAAECBAgQIECAAAECBAgQIECAAAECBAgQIECAAAECBAgQ&#10;IECAAAECBAgQIECAAAECBAgQIECAAAECBAgQIECAAAECBAgQIECAAAECBAgQIECAAAECBAgQIECA&#10;AAECBAgQIECAAAECBAgQIECAAAECBAgQIECAAAECBAgQIECAAAECBAgUUSAXcSk7ESBAgAABAgQI&#10;ECBAgEB/CHz03eILD/rPp+sv7CIBAgQIECBAgAABAgQIECBAgAABAgQIECBAgAABAgQIECBAgAAB&#10;AgQIECBAgAABAgQIECBAgAABAgQIECBAgAABAgQIECBAgAABAgQIECBAgAABAgQIECBAgAABAgQI&#10;ECBAgAABAgQIECBAgAABAgQIECBAgAABAgQIECBAgAABAgQIECBAgAABAgSKKJCLuJSdCBAgQIAA&#10;AQIECBAgQODgC9x/vJku32mGB/3ZxLE0fWQk7AIBAgQIECBAgAABAgQIECBAgAABAgQIECBAgAAB&#10;AgQIECBAgAABAgQIECBAgAABAgQIECBAgAABAgQIECBAgAABAgQIECBAgAABAgQIECBAgAABAgQI&#10;ECBAgAABAgQIECBAgAABAgQIECBAgAABAgQIECBAgAABAgQIECBAgAABAgQIECBAgAABAgSKKpCL&#10;upi9CBAgQIAAAQIECBAgQOBgC1y4uZS2Op3wkL89XQ+bQIAAAQIECBAgQIAAAQIECBAgQIAAAQIE&#10;CBAgQIAAAQIECBAgQIAAAQIECBAgQIAAAQIECBAgQIAAAQIECBAgQIAAAQIECBAgQIAAAQIECBAg&#10;QIAAAQIECBAgQIAAAQIECBAgQIAAAQIECBAgQIAAAQIECBAgQIAAAQIECBAgQIAAAQIECBAgQIAA&#10;gSIL5CIvZzcCBAgQIECAAAECBAgQOJgCG612ujB/NzzcqaOH01vVo2EXCBAgQIAAAQIECBAgQIAA&#10;AQIECBAgQIAAAQIECBAgQIAAAQIECBAgQIAAAQIECBAgQIAAAQIECBAgQIAAAQIECBAgQIAAAQIE&#10;CBAgQIAAAQIECBAgQIAAAQIECBAgQIAAAQIECBAgQIAAAQIECBAgQIAAAQIECBAgQIAAAQIECBAg&#10;QIAAAQIECBAgUGSBXOTl7EaAAAECBAgQIECAAAECB1Pg0u1GerDZCg/34el62AQCBAgQIECAAAEC&#10;BAgQIECAAAECBAgQIECAAAECBAgQIECAAAECBAgQIECAAAECBAgQIECAAAECBAgQIECAAAECBAgQ&#10;IECAAAECBAgQIECAAAECBAgQIECAAAECBAgQIECAAAECBAgQIECAAAECBAgQIECAAAECBAgQIECA&#10;AAECBAgQIECAAAECBAgUXSAXfUH7ESBAgAABAgQIECBAgMDBEuh0OunjG4vhocaHh9I79WrYBQIE&#10;CBAgQIAAAQIECBAgQIAAAQIECBAgQIAAAQIECBAgQIAAAQIECBAgQIAAAQIECBAgQIAAAQIECBAg&#10;QIAAAQIECBAgQIAAAQIECBAgQIAAAQIECBAgQIAAAQIECBAgQIAAAQIECBAgQIAAAQIECBAgQIAA&#10;AQIECBAgQIAAAQIECBAgQIAAAQIECBRdIBd9QfsRIECAAAECBAgQIECAwMES+K/l+2nh4ePwUP90&#10;ajIN5ErYBQIECBAgQIAAAQIECBAgQIAAAQIECBAgQIAAAQIECBAgQIAAAQIECBAgQIAAAQIECBAg&#10;QIAAAQIECBAgQIAAAQIECBAgQIAAAQIECBAgQIAAAQIECBAgQIAAAQIECBAgQIAAAQIECBAgQIAA&#10;AQIECBAgQIAAAQIECBAgQIAAAQIECBAgQIAAAQIECBRdIBd9QfsRIECAAAECBAgQIECAwMES+Oi7&#10;xfBAwwM5/ePsibALBAgQIECAAAECBAgQIECAAAECBAgQIECAAAECBAgQIECAAAECBAgQIECAAAEC&#10;BAgQIECAAAECBAgQIECAAAECBAgQIECAAAECBAgQIECAAAECBAgQIECAAAECBAgQIECAAAECBAgQ&#10;IECAAAECBAgQIECAAAECBAgQIECAAAECBAgQIECAAAECBAgQKINALsOSdiRAgAABAgQIECBAgACB&#10;gyFwY/Vh+nNzLTzML2dOpNGhwbALBAgQIECAAAECBAgQIECAAAECBAgQIECAAAECBAgQIECAAAEC&#10;BAgQIECAAAECBAgQIECAAAECBAgQIECAAAECBAgQIECAAAECBAgQIECAAAECBAgQIECAAAECBAgQ&#10;IECAAAECBAgQIECAAAECBAgQIECAAAECBAgQIECAAAECBAgQIECAAAECBAgQKINALsOSdiRAgAAB&#10;AgQIECBAgACBgyHwb98thgepPCm/OT0ZdoEAAQIECBAgQIAAAQIECBAgQIAAAQIECBAgQIAAAQIE&#10;CBAgQIAAAQIECBAgQIAAAQIECBAgQIAAAQIECBAgQIAAAQIECBAgQIAAAQIECBAgQIAAAQIECBAg&#10;QIAAAQIECBAgQIAAAQIECBAgQIAAAQIECBAgQIAAAQIECBAgQIAAAQIECBAgQIAAAQJlEchlWdSe&#10;BAgQIECAAAECBAgQIPBqBVY3NtOVhZXwED+fPJ4mDg+HXSBAgAABAgQIECBAgAABAgQIECBAgAAB&#10;AgQIECBAgAABAgQIECBAgAABAgQIECBAgAABAgQIECBAgAABAgQIECBAgAABAgQIECBAgAABAgQI&#10;ECBAgAABAgQIECBAgAABAgQIECBAgAABAgQIECBAgAABAgQIECBAgAABAgQIECBAgAABAgQIECBA&#10;gEBZBHJZFrUnAQIECBAgQIAAAQIECLxagU/nl1Or0wkP8eHpetgEAgQIECBAgAABAgQIECBAgAAB&#10;AgQIECBAgAABAgQIECBAgAABAgQIECBAgAABAgQIECBAgAABAgQIECBAgAABAgQIECBAgAABAgQI&#10;ECBAgAABAgQIECBAgAABAgQIECBAgAABAgQIECBAgAABAgQIECBAgAABAgQIECBAgAABAgQIECBA&#10;gAABAgQIlEkgl2lZuxIgQIAAAQIECBAgQIDAqxFodzrpk/ml8OVvHBtNb46PhV0gQIAAAQIECBAg&#10;QIAAAQIECBAgQIAAAQIECBAgQIAAAQIECBAgQIAAAQIECBAgQIAAAQIECBAgQIAAAQIECBAgQIAA&#10;AQIECBAgQIAAAQIECBAgQIAAAQIECBAgQIAAAQIECBAgQIAAAQIECBAgQIAAAQIECBAgQIAAAQIE&#10;CBAgQIAAAQIECBAgQIBAmQRymZa1KwECBAgQIECAAAECBAi8GoGvlu6l5uPN8OUfnJwMm0CAAAEC&#10;BAgQIECAAAECBAgQIECAAAECBAgQIECAAAECBAgQIECAAAECBAgQIECAAAECBAgQIECAAAECBAgQ&#10;IECAAAECBAgQIECAAAECBAgQIECAAAECBAgQIECAAAECBAgQIECAAAECBAgQIECAAAECBAgQIECA&#10;AAECBAgQIECAAAECBAgQIECAAIGyCeSyLWxfAgQIECBAgAABAgQIEHj5AhduLoUvHRsaTHNT42EX&#10;CBAgQIAAAQIECBAgQIAAAQIECBAgQIAAAQIECBAgQIAAAQIECBAgQIAAAQIECBAgQIAAAQIECBAg&#10;QIAAAQIECBAgQIAAAQIECBAgQIAAAQIECBAgQIAAAQIECBAgQIAAAQIECBAgQIAAAQIECBAgQIAA&#10;AQIECBAgQIAAAQIECBAgQIAAAQIECBAgUDaBXLaF7UuAAAECBAgQIECAAAECL1dg4eF6utZYDV96&#10;fvZEGsp+PA2BBAIECBAgQIAAAQIECBAgQIAAAQIECBAgQIAAAQIECBAgQIAAAQIECBAgQIAAAQIE&#10;CBAgQIAAAQIECBAgQIAAAQIECBAgQIAAAQIECBAgQIAAAQIECBAgQIAAAQIECBAgQIAAAQIECBAg&#10;QIAAAQIECBAgQIAAAQIECBAgQIAAAQIECBAgQIAAAQIESifgN8CX7p/cwgQIECBAgAABAgQIEHi5&#10;AhduLoUvrDwp7782EXaBAAECBAgQIECAAAECBAgQIECAAAECBAgQIECAAAECBAgQIECAAAECBAgQ&#10;IECAAAECBAgQIECAAAECBAgQIECAAAECBAgQIECAAAECBAgQIECAAAECBAgQIECAAAECBAgQIECA&#10;AAECBAgQIECAAAECBAgQIECAAAECBAgQIECAAAECBAgQIECAAAECZRTIZVzazgQIECBAgAABAgQI&#10;ECDwcgQ2Wu108dZy+LKfTRxLJw4fCrtAgAABAgQIECBAgAABAgQIECBAgAABAgQIECBAgAABAgQI&#10;ECBAgAABAgQIECBAgAABAgQIECBAgAABAgQIECBAgAABAgQIECBAgAABAgQIECBAgAABAgQIECBA&#10;gAABAgQIECBAgAABAgQIECBAgAABAgQIECBAgAABAgQIECBAgAABAgQIECBAgACBMgrkMi5tZwIE&#10;CBAgQIAAAQIECBB4OQKf32mk9VY7fNkHJyfDJhAgQIAAAQIECBAgQIAAAQIECBAgQIAAAQIECBAg&#10;QIAAAQIECBAgQIAAAQIECBAgQIAAAQIECBAgQIAAAQIECBAgQIAAAQIECBAgQIAAAQIECBAgQIAA&#10;AQIECBAgQIAAAQIECBAgQIAAAQIECBAgQIAAAQIECBAgQIAAAQIECBAgQIAAAQIECBAgQKCsArms&#10;i9ubAAECBAgQIECAAAECBHovcOHmUviSycPD6e9rR8MuECBAgAABAgQIECBAgAABAgQIECBAgAAB&#10;AgQIECBAgAABAgQIECBAgAABAgQIECBAgAABAgQIECBAgAABAgQIECBAgAABAgQIECBAgAABAgQI&#10;ECBAgAABAgQIECBAgAABAgQIECBAgAABAgQIECBAgAABAgQIECBAgAABAgQIECBAgAABAgQIECBA&#10;oKwCuayL25sAAQIECBAgQIAAAQIEeivw7cpaml97FL7kVycnUqVSCbtAgAABAgQIECBAgAABAgQI&#10;ECBAgAABAgQIECBAgAABAgQIECBAgAABAgQIECBAgAABAgQIECBAgAABAgQIECBAgAABAgQIECBA&#10;gAABAgQIECBAgAABAgQIECBAgAABAgQIECBAgAABAgQIECBAgAABAgQIECBAgAABAgQIECBAgAAB&#10;AgQIECBAgACBsgrksi5ubwIECBAgQIAAAQIECBDorcAn80vhC4ZyJf1yphZ2gQABAgQIECBAgAAB&#10;AgQIECBAgAABAgQIECBAgAABAgQIECBAgAABAgQIECBAgAABAgQIECBAgAABAgQIECBAgAABAgQI&#10;ECBAgAABAgQIECBAgAABAgQIECBAgAABAgQIEHOLSzEAAEAASURBVCBAgAABAgQIECBAgAABAgQI&#10;ECBAgAABAgQIECBAgAABAgQIECBAgAABAmUWyGVe3u4ECBAgQIAAAQIECBAg0BuBB5tb6eriSjj8&#10;F9O1NDo0GHaBAAECBAgQIECAAAECBAgQIECAAAECBAgQIECAAAECBAgQIECAAAECBAgQIECAAAEC&#10;BAgQIECAAAECBAgQIECAAAECBAgQIECAAAECBAgQIECAAAECBAgQIECAAAECBAgQIECAAAECBAgQ&#10;IECAAAECBAgQIECAAAECBAgQIECAAAECBAgQIECAAAECZRbIZV7e7gQIECBAgAABAgQIECDQG4GL&#10;txtpq90Jh//65ETYBAIECBAgQIAAAQIECBAgQIAAAQIECBAgQIAAAQIECBAgQIAAAQIECBAgQIAA&#10;AQIECBAgQIAAAQIECBAgQIAAAQIECBAgQIAAAQIECBAgQIAAAQIECBAgQIAAAQIECBAgQIAAAQIE&#10;CBAgQIAAAQIECBAgQIAAAQIECBAgQIAAAQIECBAgQIAAAQIECJRdIJcdwP4ECBAgQIAAAQIECBAg&#10;0H2BT+aXwqGvHxtNp46Ohl0gQIAAAQIECBAgQIAAAQIECBAgQIAAAQIECBAgQIAAAQIECBAgQIAA&#10;AQIECBAgQIAAAQIECBAgQIAAAQIECBAgQIAAAQIECBAgQIAAAQIECBAgQIAAAQIECBAgQIAAAQIE&#10;CBAgQIAAAQIECBAgQIAAAQIECBAgQIAAAQIECBAgQIAAAQIECBAgQIBA2QVy2QHsT4AAAQIECBAg&#10;QIAAAQLdFfhzYzUtPnwcDn3/tYmwCQQIECBAgAABAgQIECBAgAABAgQIECBAgAABAgQIECBAgAAB&#10;AgQIECBAgAABAgQIECBAgAABAgQIECBAgAABAgQIECBAgAABAgQIECBAgAABAgQIECBAgAABAgQI&#10;ECBAgAABAgQIECBAgAABAgQIECBAgAABAgQIECBAgAABAgQIECBAgAABAgQIECCQUoZAgAABAgQI&#10;ECBAgAABAgS6KfCH+aVw3MhATmemqmEXCBAgQIAAAQIECBAgQIAAAQIECBAgQIAAAQIECBAgQIAA&#10;AQIECBAgQIAAAQIECBAgQIAAAQIECBAgQIAAAQIECBAgQIAAAQIECBAgQIAAAQIECBAgQIAAAQIE&#10;CBAgQIAAAQIECBAgQIAAAQIECBAgQIAAAQIECBAgQIAAAQIECBAgQIAAAQIECBAgQCClDIEAAQIE&#10;CBAgQIAAAQIECHRLYHVjM/3x7r1w3NmZWjo04EfREEggQIAAAQIECBAgQIAAAQIECBAgQIAAAQIE&#10;CBAgQIAAAQIECBAgQIAAAQIECBAgQIAAAQIECBAgQIAAAQIECBAgQIAAAQIECBAgQIAAAQIECBAg&#10;QIAAAQIECBAgQIAAAQIECBAgQIAAAQIECBAgQIAAAQIECBAgQIAAAQIECBAgQIAAAQIECBAgQIDA&#10;EwG/Fd5/AwIECBAgQIAAAQIECBDomsC/32qkVqcTznv/tYmwCQQIECBAgAABAgQIECBAgAABAgQI&#10;ECBAgAABAgQIECBAgAABAgQIECBAgAABAgQIECBAgAABAgQIECBAgAABAgQIECBAgAABAgQIECBA&#10;gAABAgQIECBAgAABAgQIECBAgAABAgQIECBAgAABAgQIECBAgAABAgQIECBAgAABAgQIECBAgAAB&#10;AgQIECDwN4EMggABAgQIECBAgAABAgQIdEOg0+mkT+aXwlFvHj+SZscOh10gQIAAAQIECBAgQIAA&#10;AQIECBAgQIAAAQIECBAgQIAAAQIECBAgQIAAAQIECBAgQIAAAQIECBAgQIAAAQIECBAgQIAAAQIE&#10;CBAgQIAAAQIECBAgQIAAAQIECBAgQIAAAQIECBAgQIAAAQIECBAgQIAAAQIECBAgQIAAAQIECBAg&#10;QIAAAQIECBAgQIAAgb8JZBAECBAgQIAAAQIECBAgQKAbAtcaq2l5fSMc9avXJsImECBAgAABAgQI&#10;ECBAgAABAgQIECBAgAABAgQIECBAgAABAgQIECBAgAABAgQIECBAgAABAgQIECBAgAABAgQIECBA&#10;gAABAgQIECBAgAABAgQIECBAgAABAgQIECBAgAABAgQIECBAgAABAgQIECBAgAABAgQIECBAgAAB&#10;AgQIECBAgAABAgQIECBAgMD3Avn7jz4RIECAAAECBAgQIECAAIG9C/xhfil8eHRwIM3Vx8MuECBA&#10;gAABAgQIECBAgAABAgQIECBAgAABAgQIECBAgAABAgQIECBAgAABAgQIECBAgAABAgQIECBAgAAB&#10;AgQIECBAgAABAgQIECBAgAABAgQIECBAgAABAgQIECBAgAABAgQIECBAgAABAgQIECBAgAABAgQI&#10;ECBAgAABAgQIECBAgAABAgQIECBAgMD3Avn7jz4RIECAAAECBAgQIECAAIG9CaxubKavlu6FD5+b&#10;qaWhAT+ChkACAQIECBAgQIAAAQIECBAgQIAAAQIECBAgQIAAAQIECBAgQIAAAQIECBAgQIAAAQIE&#10;CBAgQIAAAQIECBAgQIAAAQIECBAgQIAAAQIECBAgQIAAAQIECBAgQIAAAQIECBAgQIAAAQIECBAg&#10;QIAAAQIECBAgQIAAAQIECBAgQIAAAQIECBAgQIAAAQIEnhLw2+GfwvCRAAECBAgQIECAAAECBPYm&#10;cOl2I7U78bPvvzYRR4UAAQIECBAgQIAAAQIECBAgQIAAAQIECBAgQIAAAQIECBAgQIAAAQIECBAg&#10;QIAAAQIECBAgQIAAAQIECBAgQIAAAQIECBAgQIAAAQIECBAgQIAAAQIECBAgQIAAAQIECBAgQIAA&#10;AQIECBAgQIAAAQIECBAgQIAAAQIECBAgQIAAAQIECBAgQIAAAQIEnhHIz3zzhQABAgQIECBAgAAB&#10;AgQI7EHgs1vL4VM/Hh9LU0dGwi4QIECAAAECBAgQIECAAAECBAgQIECAAAECBAgQIECAAAECBAgQ&#10;IECAAAECBAgQIECAAAECBAgQIECAAAECBAgQIECAAAECBAgQIECAAAECBAgQIECAAAECBAgQIECA&#10;AAECBAgQIECAAAECBAgQIECAAAECBAgQIECAAAECBAgQIECAAAECBAgQIECAwLMC+dmvvhEgQIAA&#10;AQIECBAgQIAAgd0J/GVlLS08fBw+dH72RNgEAgQIECBAgAABAgQIECBAgAABAgQIECBAgAABAgQI&#10;ECBAgAABAgQIECBAgAABAgQIECBAgAABAgQIECBAgAABAgQIECBAgAABAgQIECBAgAABAgQIECBA&#10;gAABAgQIECBAgAABAgQIECBAgAABAgQIECBAgAABAgQIECBAgAABAgQIECBAgAABAgQIEHheID9/&#10;yRUCBAgQIECAAAECBAgQILBzgc9uLYc3jwzkNFcfD7tAgAABAgQIECBAgAABAgQIECBAgAABAgQI&#10;ECBAgAABAgQIECBAgAABAgQIECBAgAABAgQIECBAgAABAgQIECBAgAABAgQIECBAgAABAgQIECBA&#10;gAABAgQIECBAgAABAgQIECBAgAABAgQIECBAgAABAgQIECBAgAABAgQIECBAgAABAgQIECBAgAAB&#10;As8L5OcvuUKAAAECBAgQIECAAAECBHYmsL7VSlcXV8Kbz0xX06EBP3qGQAIBAgQIECBAgAABAgQI&#10;ECBAgAABAgQIECBAgAABAgQIECBAgAABAgQIECBAgAABAgQIECBAgAABAgQIECBAgAABAgQIECBA&#10;gAABAgQIECBAgAABAgQIECBAgAABAgQIECBAgAABAgQIECBAgAABAgQIECBAgAABAgQIECBAgAAB&#10;AgQIECBAgAABAgS2EfBb4rdBcYkAAQIECBAgQIAAAQIEdiZwdaGZHrfa4c3nZyfCJhAgQIAAAQIE&#10;CBAgQIAAAQIECBAgQIAAAQIECBAgQIAAAQIECBAgQIAAAQIECBAgQIAAAQIECBAgQIAAAQIECBAg&#10;QIAAAQIECBAgQIAAAQIECBAgQIAAAQIECBAgQIAAAQIECBAgQIAAAQIECBAgQIAAAQIECBAgQIAA&#10;AQIECBAgQIAAAQIECBAgQIDA9gJ5+8uuEiBAgAABAgQIECBAgACBHxb47NZyeNPs2Eh6/dho2AUC&#10;BAgQIECAAAECBAgQIECAAAECBAgQIECAAAECBAgQIECAAAECBAgQIECAAAECBAgQIECAAAECBAgQ&#10;IECAAAECBAgQIECAAAECBAgQIECAAAECBAgQIECAAAECBAgQIECAAAECBAgQIECAAAECBAgQIECA&#10;AAECBAgQIECAAAECBAgQIECAAAECBAgQ2F4gb3/ZVQIECBAgQIAAAQIECBAg8GKBOw/W0//efxje&#10;dH72RNgEAgQIECBAgAABAgQIECBAgAABAgQIECBAgAABAgQIECBAgAABAgQIECBAgAABAgQIECBA&#10;gAABAgQIECBAgAABAgQIECBAgAABAgQIECBAgAABAgQIECBAgAABAgQIECBAgAABAgQIECBAgAAB&#10;AgQIECBAgAABAgQIECBAgAABAgQIECBAgAABAgQIEIgFcpwUAgQIECBAgAABAgQIECAQC3x2azmM&#10;g5VK+sV0LewCAQIECBAgQIAAAQIECBAgQIAAAQIECBAgQIAAAQIECBAgQIAAAQIECBAgQIAAAQIE&#10;CBAgQIAAAQIECBAgQIAAAQIECBAgQIAAAQIECBAgQIAAAQIECBAgQIAAAQIECBAgQIAAAQIECBAg&#10;QIAAAQIECBAgQIAAAQIECBAgQIAAAQIECBAgQIAAAQIECMQCOU4KAQIECBAgQIAAAQIECBDYXqDV&#10;7qRLtxvbxydX3548nsaGBsMuECBAgAABAgQIECBAgAABAgQIECBAgAABAgQIECBAgAABAgQIECBA&#10;gAABAgQIECBAgAABAgQIECBAgAABAgQIECBAgAABAgQIECBAgAABAgQIECBAgAABAgQIECBAgAAB&#10;AgQIECBAgAABAgQIECBAgAABAgQIECBAgAABAgQIECBAgAABAgQIECBAgEAskOOkECBAgAABAgQI&#10;ECBAgACB7QW+XrqX1ja3to9Prp6fPRE2gQABAgQIECBAgAABAgQIECBAgAABAgQIECBAgAABAgQI&#10;ECBAgAABAgQIECBAgAABAgQIECBAgAABAgQIECBAgAABAgQIECBAgAABAgQIECBAgAABAgQIECBA&#10;gAABAgQIECBAgAABAgQIECBAgAABAgQIECBAgAABAgQIECBAgAABAgQIECBAgAABAgReLJBfnFUC&#10;BAgQIECAAAECBAgQIPC8wMXbjecv/v+V2shQ+rva0bALBAgQIECAAAECBAgQIECAAAECBAgQIECA&#10;AAECBAgQIECAAAECBAgQIECAAAECBAgQIECAAAECBAgQIECAAAECBAgQIECAAAECBAgQIECAAAEC&#10;BAgQIECAAAECBAgQIECAAAECBAgQIECAAAECBAgQIECAAAECBAgQIECAAAECBAgQIECAAAECBAgQ&#10;IPBigfzirBIgQIAAAQIECBAgQIAAgWcFVjc209fL9569+NS3czMnUq5UnrriIwECBAgQIECAAAEC&#10;BAgQIECAAAECBAgQIECAAAECBAgQIECAAAECBAgQIECAAAECBAgQIECAAAECBAgQIECAAAECBAgQ&#10;IECAAAECBAgQIECAAAECBAgQIECAAAECBAgQIECAAAECBAgQIECAAAECBAgQIECAAAECBAgQIECA&#10;AAECBAgQIECAAAECBAjsRiDv5mb3EiBAgAABAgQIECBAgACBy3eaqd2JHc7O1OKoECBAgAABAgQI&#10;ECBAgAABAgQIECBAgAABAgQIECBAgAABAgQIECBAgAABAgQIECBAgAABAgQIECBAgAABAgQIECBA&#10;gAABAgQIECBAgAABAgQIECBAgAABAgQIECBAgAABAgQIECBAgAABAgQIECBAgAABAgQIECBAgAAB&#10;AgQIECBAgAABAgQIECBAgMAPCuQfvMMNBAgQIECAAAECBAgQIEDgKYGLtxtPfXv244/Hx9LE4eFn&#10;L/pGgAABAgQIECBAgAABAgQIECBAgAABAgQIECBAgAABAgQIECBAgAABAgQIECBAgAABAgQIECBA&#10;gAABAgQIECBAgAABAgQIECBAgAABAgQIECBAgAABAgQIECBAgAABAgQIECBAgAABAgQIECBAgAAB&#10;AgQIECBAgAABAgQIECBAgAABAgQIECBAgAABArsSyLu6280ECBAgQIAAAQIECBAgUGqB+bVH6eaT&#10;v9GfczO1KLlOgAABAgQIECBAgAABAgQIECBAgAABAgQIECBAgAABAgQIECBAgAABAgQIECBAgAAB&#10;AgQIECBAgAABAgQIECBAgAABAgQIECBAgAABAgQIECBAgAABAgQIECBAgAABAgQIECBAgAABAgQI&#10;ECBAgAABAgQIECBAgAABAgQIECBAgAABAgQIECBAgAABAjsUyDu8z20ECBAgQIAAAQIECBAgQCBd&#10;vLUcKgzlSpqrj4ddIECAAAECBAgQIECAAAECBAgQIECAAAECBAgQIECAAAECBAgQIECAAAECBAgQ&#10;IECAAAECBAgQIECAAAECBAgQIECAAAECBAgQIECAAAECBAgQIECAAAECBAgQIECAAAECBAgQIECA&#10;AAECBAgQIECAAAECBAgQIECAAAECBAgQIECAAAECBAgQIECAAIGdCeSd3eYuAgQIECBAgAABAgQI&#10;ECi7QKvdSf+x0AwZ5urjaWRwIOwCAQIECBAgQIAAAQIECBAgQIAAAQIECBAgQIAAAQIECBAgQIAA&#10;AQIECBAgQIAAAQIECBAgQIAAAQIECBAgQIAAAQIECBAgQIAAAQIECBAgQIAAAQIECBAgQIAAAQIE&#10;CBAgQIAAAQIECBAgQIAAAQIECBAgQIAAAQIECBAgQIAAAQIECBAgQIAAAQIECOxMIO/sNncRIECA&#10;AAECBAgQIECAQNkFvmncT6sbWyHDuZkTYRMIECBAgAABAgQIECBAgAABAgQIECBAgAABAgQIECBA&#10;gAABAgQIECBAgAABAgQIECBAgAABAgQIECBAgAABAgQIECBAgAABAgQIECBAgAABAgQIECBAgAAB&#10;AgQIECBAgAABAgQIECBAgAABAgQIECBAgAABAgQIECBAgAABAgQIECBAgAABAgQIECBAYOcCeee3&#10;upMAAQIECBAgQIAAAQIEyixw8dZyuH51eCj9pDoWdoEAAQIECBAgQIAAAQIECBAgQIAAAQIECBAg&#10;QIAAAQIECBAgQIAAAQIECBAgQIAAAQIECBAgQIAAAQIECBAgQIAAAQIECBAgQIAAAQIECBAgQIAA&#10;AQIECBAgQIAAAQIECBAgQIAAAQIECBAgQIAAAQIECBAgQIAAAQIECBAgQIAAAQIECBAgQIAAAQIE&#10;di6Qd36rOwkQIECAAAECBAgQIECgrAIPNrfSV0v3w/XPztRSpVIJu0CAAAECBAgQIECAAAECBAgQ&#10;IECAAAECBAgQIECAAAECBAgQIECAAAECBAgQIECAAAECBAgQIECAAAECBAgQIECAAAECBAgQIECA&#10;AAECBAgQIECAAAECBAgQIECAAAECBAgQIECAAAECBAgQIECAAAECBAgQIECAAAECBAgQIECAAAEC&#10;BAgQIECAAAECOxfIO7/VnQQIECBAgAABAgQIECBQVoHLd5qp1emE65+dqYVNIECAAAECBAgQIECA&#10;AAECBAgQIECAAAECBAgQIECAAAECBAgQIECAAAECBAgQIECAAAECBAgQIECAAAECBAgQIECAAAEC&#10;BAgQIECAAAECBAgQIECAAAECBAgQIECAAAECBAgQIECAAAECBAgQIECAAAECBAgQIECAAAECBAgQ&#10;IECAAAECBAgQIECAAIHdCeTd3e5uAgQIECBAgAABAgQIECijwKU7jXDtN48fSfXRkbALBAgQIECA&#10;AAECBAgQIECAAAECBAgQIECAAAECBAgQIECAAAECBAgQIECAAAECBAgQIECAAAECBAgQIECAAAEC&#10;BAgQIECAAAECBAgQIECAAAECBAgQIECAAAECBAgQIECAAAECBAgQIECAAAECBAgQIECAAAECBAgQ&#10;IECAAAECBAgQIECAAAECBAgQILA7gby7291NgAABAgQIECBAgAABAmUTWHi4nq7ffxiufXamFjaB&#10;AAECBAgQIECAAAECBAgQIECAAAECBAgQIECAAAECBAgQIECAAAECBAgQIECAAAECBAgQIECAAAEC&#10;BAgQIECAAAECBAgQIECAAAECBAgQIECAAAECBAgQIECAAAECBAgQIECAAAECBAgQIECAAAECBAgQ&#10;IECAAAECBAgQIECAAAECBAgQIECAAAECBHYvkHf/iCcIECBAgAABAgQIECBAoEwCn99uhOsO5kp6&#10;d6oadoEAAQIECBAgQIAAAQIECBAgQIAAAQIECBAgQIAAAQIECBAgQIAAAQIECBAgQIAAAQIECBAg&#10;QIAAAQIECBAgQIAAAQIECBAgQIAAAQIECBAgQIAAAQIECBAgQIAAAQIECBAgQIAAAQIECBAgQIAA&#10;AQIECBAgQIAAAQIECBAgQIAAAQIECBAgQIAAAQIEdi+Qd/+IJwgQIECAAAECBAgQIECgLAKdTid9&#10;fqcZrvv2xPF0eHAg7AIBAgQIECBAgAABAgQIECBAgAABAgQIECBAgAABAgQIECBAgAABAgQIECBA&#10;gAABAgQIECBAgAABAgQIECBAgAABAgQIECBAgAABAgQIECBAgAABAgQIECBAgAABAgQIECBAgAAB&#10;AgQIECBAgAABAgQIECBAgAABAgQIECBAgAABAgQIECBAgAABAgQI7F4g7/4RTxAgQIAAAQIECBAg&#10;QIBAWQT+Z+VBaqxvhOuenamFTSBAgAABAgQIECBAgAABAgQIECBAgAABAgQIECBAgAABAgQIECBA&#10;gAABAgQIECBAgAABAgQIECBAgAABAgQIECBAgAABAgQIECBAgAABAgQIECBAgAABAgQIECBAgAAB&#10;AgQIECBAgAABAgQIECBAgAABAgQIECBAgAABAgQIECBAgAABAgQIECBAgACBvQnkvT3mKQIECBAg&#10;QIAAAQIECBAog8ClO41wzbGhwfTT2rGwCwQIECBAgAABAgQIECBAgAABAgQIECBAgAABAgQIECBA&#10;gAABAgQIECBAgAABAgQIECBAgAABAgQIECBAgAABAgQIECBAgAABAgQIECBAgAABAgQIECBAgAAB&#10;AgQIECBAgAABAgQIECBAgAABAgQIECBAgAABAgQIECBAgAABAgQIECBAgAABAgQIECCwN4G8t8c8&#10;RYAAAQIECBAgQIAAAQJFF9hstdMXC81wzTPT1TSQK2EXCBAgQIAAAQIECBAgQIAAAQIECBAgQIAA&#10;AQIECBAgQIAAAQIECBAgQIAAAQIECBAgQIAAAQIECBAgQIAAAQIECBAgQIAAAQIECBAgQIAAAQIE&#10;CBAgQIAAAQIECBAgQIAAAQIECBAgQIAAAQIECBAgQIAAAQIECBAgQIAAAQIECBAgQIAAAQIECBAg&#10;QGBvAnlvj3mKAAECBAgQIECAAAECBIou8OXSvbTeaodrnp2uhU0gQIAAAQIECBAgQIAAAQIECBAg&#10;QIAAAQIECBAgQIAAAQIECBAgQIAAAQIECBAgQIAAAQIECBAgQIAAAQIECBAgQIAAAQIECBAgQIAA&#10;AQIECBAgQIAAAQIECBAgQIAAAQIECBAgQIAAAQIECBAgQIAAAQIECBAgQIAAAQIECBAgQIAAAQIE&#10;CBAgQIAAgb0L5L0/6kkCBAgQIECAAAECBAgQKLLApduNcL3pIyPp9LHRsAsECBAgQIAAAQIECBAg&#10;QIAAAQIECBAgQIAAAQIECBAgQIAAAQIECBAgQIAAAQIECBAgQIAAAQIECBAgQIAAAQIECBAgQIAA&#10;AQIECBAgQIAAAQIECBAgQIAAAQIECBAgQIAAAQIECBAgQIAAAQIECBAgQIAAAQIECBAgQIAAAQIE&#10;CBAgQIAAAQIECBAgsHeBvPdHPUmAAAECBAgQIECAAAECRRVY3dhMf2rcD9d7b7oaNoEAAQIECBAg&#10;QIAAAQIECBAgQIAAAQIECBAgQIAAAQIECBAgQIAAAQIECBAgQIAAAQIECBAgQIAAAQIECBAgQIAA&#10;AQIECBAgQIAAAQIECBAgQIAAAQIECBAgQIAAAQIECBAgQIAAAQIECBAgQIAAAQIECBAgQIAAAQIE&#10;CBAgQIAAAQIECBAgQIAAAQIE9ieQ9/e4pwkQIECAAAECBAgQIECgiAKXF5qp3dl+s8qTy+9N17aP&#10;rhIgQIAAAQIECBAgQIAAAQIECBAgQIAAAQIECBAgQIAAAQIECBAgQIAAAQIECBAgQIAAAQIECBAg&#10;QIAAAQIECBAgQIAAAQIECBAgQIAAAQIECBAgQIAAAQIECBAgQIAAAQIECBAgQIAAAQIECBAgQIAA&#10;AQIECBAgQIAAAQIECBAgQIAAAQIECBAgQIDAvgXyvicYQIAAAQIECBAgQIAAAQKFE7h0uxHu9FZ1&#10;LFVHDoVdIECAAAECBAgQIECAAAECBAgQIECAAAECBAgQIECAAAECBAgQIECAAAECBAgQIECAAAEC&#10;BAgQIECAAAECBAgQIECAAAECBAgQIECAAAECBAgQIECAAAECBAgQIECAAAECBAgQIECAAAECBAgQ&#10;IECAAAECBAgQIECAAAECBAgQIECAAAECBAgQIECAAIH9CeT9Pe5pAgQIECBAgAABAgQIECiawJ0H&#10;6+nG6qNwrfema2ETCBAgQIAAAQIECBAgQIAAAQIECBAgQIAAAQIECBAgQIAAAQIECBAgQIAAAQIE&#10;CBAgQIAAAQIECBAgQIAAAQIECBAgQIAAAQIECBAgQIAAAQIECBAgQIAAAQIECBAgQIAAAQIECBAg&#10;QIAAAQIECBAgQIAAAQIECBAgQIAAAQIECBAgQIAAAQIECBAgQGD/Ann/I0wgQIAAAQIECBAgQIAA&#10;gSIJXFlohusM5Uqaq4+HXSBAgAABAgQIECBAgAABAgQIECBAgAABAgQIECBAgAABAgQIECBAgAAB&#10;AgQIECBAgAABAgQIECBAgAABAgQIECBAgAABAgQIECBAgAABAgQIECBAgAABAgQIECBAgAABAgQI&#10;ECBAgAABAgQIECBAgAABAgQIECBAgAABAgQIECBAgAABAgQIECBAgACB/Qvk/Y8wgQABAgQIECBA&#10;gAABAgSKJHD5TjNc5+eT42lkcCDsAgECBAgQIECAAAECBAgQIECAAAECBAgQIECAAAECBAgQIECA&#10;AAECBAgQIECAAAECBAgQIECAAAECBAgQIECAAAECBAgQIECAAAECBAgQIECAAAECBAgQIECAAAEC&#10;BAgQIECAAAECBAgQIECAAAECBAgQIECAAAECBAgQIECAAAECBAgQIECAAAECBAjsXyDvf4QJBAgQ&#10;IECAAAECBAgQIFAUge/uP0yLjx6H65yZroZNIECAAAECBAgQIECAAAECBAgQIECAAAECBAgQIECA&#10;AAECBAgQIECAAAECBAgQIECAAAECBAgQIECAAAECBAgQIECAAAECBAgQIECAAAECBAgQIECAAAEC&#10;BAgQIECAAAECBAgQIECAAAECBAgQIECAAAECBAgQIECAAAECBAgQIECAAAECBAgQIECAAIHuCOTu&#10;jDGFAAECBAgQIECAAAECBIogcGWhGa5xeHAg/UPtWNgFAgQIECBAgAABAgQIECBAgAABAgQIECBA&#10;gAABAgQIECBAgAABAgQIECBAgAABAgQIECBAgAABAgQIECBAgAABAgQIECBAgAABAgQIECBAgAAB&#10;AgQIECBAgAABAgQIECBAgAABAgQIECBAgAABAgQIECBAgAABAgQIECBAgAABAgQIECBAgAABAgQI&#10;EOiOQO7OGFMIECBAgAABAgQIECBAoN8FOp1OurLQDNeYq4+ngVwJu0CAAAECBAgQIECAAAECBAgQ&#10;IECAAAECBAgQIECAAAECBAgQIECAAAECBAgQIECAAAECBAgQIECAAAECBAgQIECAAAECBAgQIECA&#10;AAECBAgQIECAAAECBAgQIECAAAECBAgQIECAAAECBAgQIECAAAECBAgQIECAAAECBAgQIECAAAEC&#10;BAgQIECAAAEC3RHI3RljCgECBAgQIECAAAECBAj0u8C39x6k5uPNcI0zU9WwCQQIECBAgAABAgQI&#10;ECBAgAABAgQIECBAgAABAgQIECBAgAABAgQIECBAgAABAgQIECBAgAABAgQIECBAgAABAgQIECBA&#10;gAABAgQIECBAgAABAgQIECBAgAABAgQIECBAgAABAgQIECBAgAABAgQIECBAgAABAgQIECBAgAAB&#10;AgQIECBAgAABAgQIECDQPYHcvVEmESBAgAABAgQIECBAgEA/C1xZaIbHP3ZoML1VHQu7QIAAAQIE&#10;CBAgQIAAAQIECBAgQIAAAQIECBAgQIAAAQIECBAgQIAAAQIECBAgQIAAAQIECBAgQIAAAQIECBAg&#10;QIAAAQIECBAgQIAAAQIECBAgQIAAAQIECBAgQIAAAQIECBAgQIAAAQIECBAgQIAAAQIECBAgQIAA&#10;AQIECBAgQIAAAQIECBAgQIAAAQLdE8jdG2USAQIECBAgQIAAAQIECPSrQLvTSVcXVsLjv1Ovplyp&#10;hF0gQIAAAQIECBAgQIAAAQIECBAgQIAAAQIECBAgQIAAAQIECBAgQIAAAQIECBAgQIAAAQIECBAg&#10;QIAAAQIECBAgQIAAAQIECBAgQIAAAQIECBAgQIAAAQIECBAgQIAAAQIECBAgQIAAAQIECBAgQIAA&#10;AQIECBAgQIAAAQIECBAgQIAAAQIECBAgQIAAge4J5O6NMokAAQIECBAgQIAAAQIE+lXgvxuraW1z&#10;Kzz+melq2AQCBAgQIECAAAECBAgQIECAAAECBAgQIECAAAECBAgQIECAAAECBAgQIECAAAECBAgQ&#10;IECAAAECBAgQIECAAAECBAgQIECAAAECBAgQIECAAAECBAgQIECAAAECBAgQIECAAAECBAgQIECA&#10;AAECBAgQIECAAAECBAgQIECAAAECBAgQIECAAAECBAgQ6K5A7u440wgQIECAAAECBAgQIECgHwUu&#10;LzTDY9dGDqUfHT8SdoEAAQIECBAgQIAAAQIECBAgQIAAAQIECBAgQIAAAQIECBAgQIAAAQIECBAg&#10;QIAAAQIECBAgQIAAAQIECBAgQIAAAQIECBAgQIAAAQIECBAgQIAAAQIECBAgQIAAAQIECBAgQIAA&#10;AQIECBAgQIAAAQIECBAgQIAAAQIECBAgQIAAAQIECBAgQIAAAQIEuiuQuzvONAIECBAgQIAAAQIE&#10;CBDoN4HNdjv95+JKeOwzU9WwCQQIECBAgAABAgQIECBAgAABAgQIECBAgAABAgQIECBAgAABAgQI&#10;ECBAgAABAgQIECBAgAABAgQIECBAgAABAgQIECBAgAABAgQIECBAgAABAgQIECBAgAABAgQIECBA&#10;gAABAgQIECBAgAABAgQIECBAgAABAgQIECBAgAABAgQIECBAgAABAgQIECDQfYHc/ZEmEiBAgAAB&#10;AgQIECBAgEA/CXyzfD+tt9rhkd+dGg+bQIAAAQIECBAgQIAAAQIECBAgQIAAAQIECBAgQIAAAQIE&#10;CBAgQIAAAQIECBAgQIAAAQIECBAgQIAAAQIECBAgQIAAAQIECBAgQIAAAQIECBAgQIAAAQIECBAg&#10;QIAAAQIECBAgQIAAAQIECBAgQIAAAQIECBAgQIAAAQIECBAgQIAAAQIECBAgQIAAAQLdF8jdH2ki&#10;AQIECBAgQIAAAQIECPSTwNWFlfC4U6PD6eTR0bALBAgQIECAAAECBAgQIECAAAECBAgQIECAAAEC&#10;BAgQIECAAAECBAgQIECAAAECBAgQIECAAAECBAgQIECAAAECBAgQIECAAAECBAgQIECAAAECBAgQ&#10;IECAAAECBAgQIECAAAECBAgQIECAAAECBAgQIECAAAECBAgQIECAAAECBAgQIECAAAECBAgQINB9&#10;gdz9kSYSIECAAAECBAgQIECAQL8IbLbb6aule+Fxz0xXwyYQIECAAAECBAgQIECAAAECBAgQIECA&#10;AAECBAgQIECAAAECBAgQIECAAAECBAgQIECAAAECBAgQIECAAAECBAgQIECAAAECBAgQIECAAAEC&#10;BAgQIECAAAECBAgQIECAAAECBAgQIECAAAECBAgQIECAAAECBAgQIECAAAECBAgQIECAAAECBAgQ&#10;IECAQG8Ecm/GmkqAAAECBAgQIECAAAEC/SDwp+XV9LjVDo/67lQ1bAIBAgQIECBAgAABAgQIECBA&#10;gAABAgQIECBAgAABAgQIECBAgAABAgQIECBAgAABAgQIECBAgAABAgQIECBAgAABAgQIECBAgAAB&#10;AgQIECBAgAABAgQIECBAgAABAgQIECBAgAABAgQIECBAgAABAgQIECBAgAABAgQIECBAgAABAgQI&#10;ECBAgAABAgQI9EYg92asqQQIECBAgAABAgQIECDQDwJfLDbDY84eGUlToyNhFwgQIECAAAECBAgQ&#10;IECAAAECBAgQIECAAAECBAgQIECAAAECBAgQIECAAAECBAgQIECAAAECBAgQIECAAAECBAgQIECA&#10;AAECBAgQIECAAAECBAgQIECAAAECBAgQIECAAAECBAgQIECAAAECBAgQIECAAAECBAgQIECAAAEC&#10;BAgQIECAAAECBAgQIECgNwK5N2NNJUCAAAECBAgQIECAAIGDLrDVbqcv794Ljzk3NR42gQABAgQI&#10;ECBAgAABAgQIECBAgAABAgQIECBAgAABAgQIECBAgAABAgQIECBAgAABAgQIECBAgAABAgQIECBA&#10;gAABAgQIECBAgAABAgQIECBAgAABAgQIECBAgAABAgQIECBAgAABAgQIECBAgAABAgQIECBAgAAB&#10;AgQIECBAgAABAgQIECBAgAABAgR6J5B7N9pkAgQIECBAgAABAgQIEDjIAtcaq2m91Q6P+E69GjaB&#10;AAECBAgQIECAAAECBAgQIECAAAECBAgQIECAAAECBAgQIECAAAECBAgQIECAAAECBAgQIECAAAEC&#10;BAgQIECAAAECBAgQIECAAAECBAgQIECAAAECBAgQIECAAAECBAgQIECAAAECBAgQIECAAAECBAgQ&#10;IECAAAECBAgQIECAAAECBAgQIECAAAECBHonkHs32mQCBAgQIECAAAECBAgQOMgCXyyuhMebPjKS&#10;/u+vPwQIECBAgAABAgQIECBAgAABAgQIECBAgAABAgQIECBAgAABAgQIECBAgAABAgQIECBAgAAB&#10;AgQIECBAgAABAgQIECBAgAABAgQIECBAgAABAgQIECBAgAABAgQIECBAgAABAgQIECBAgAABAgQI&#10;ECBAgAABAgQIECBAgAABAgQIECBAgAABAgQIECDw8gXyy3+lNxIgQIAAAQIECBAgQIDAqxZotTvp&#10;j3fvhceYq4+HTSBAgAABAgQIECBAgAABAgQIECBAgAABAgQIECBAgAABAgQIECBAgAABAgQIECBA&#10;gAABAgQIECBAgAABAgQIECBAgAABAgQIECBAgAABAgQIECBAgAABAgQIECBAgAABAgQIECBAgAAB&#10;AgQIECBAgAABAgQIECBAgAABAgQIECBAgAABAgQIECBAgACB3grk3o43nQABAgQIECBAgAABAgQO&#10;osC15mp6tNUKj/ZOfTxsAgECBAgQIECAAAECBAgQIECAAAECBAgQIECAAAECBAgQIECAAAECBAgQ&#10;IECAAAECBAgQIECAAAECBAgQIECAAAECBAgQIECAAAECBAgQIECAAAECBAgQIECAAAECBAgQIECA&#10;AAECBAgQIECAAAECBAgQIECAAAECBAgQIECAAAECBAgQIECAAAECBAj0ViD3drzpBAgQIECAAAEC&#10;BAgQIHAQBb5YXAmPVR8dTrNjh8MuECBAgAABAgQIECBAgAABAgQIECBAgAABAgQIECBAgAABAgQI&#10;ECBAgAABAgQIECBAgAABAgQIECBAgAABAgQIECBAgAABAgQIECBAgAABAgQIECBAgAABAgQIECBA&#10;gAABAgQIECBAgAABAgQIECBAgAABAgQIECBAgAABAgQIECBAgAABAgQIECBAgEBvBXJvx5tOgAAB&#10;AgQIECBAgAABAgdNoNXupC8XV8JjzdXHwyYQIECAAAECBAgQIECAAAECBAgQIECAAAECBAgQIECA&#10;AAECBAgQIECAAAECBAgQIECAAAECBAgQIECAAAECBAgQIECAAAECBAgQIECAAAECBAgQIECAAAEC&#10;BAgQIECAAAECBAgQIECAAAECBAgQIECAAAECBAgQIECAAAECBAgQIECAAAECBAgQIECAQO8Fcu9f&#10;4Q1/Ze/OmqM6zy0Af/1plnpQtySSSmXwcJBBBg///z+cwkAYTQghqZOA1OpJA5JafbCv7Kp+XcRG&#10;3XtvPVRRhfZq7XethytdiQABAgQIECBAgAABAgSKJPC8N0xHF+Ow0rc3NsNMQIAAAQIECBAgQIAA&#10;AQIECBAgQIAAAQIECBAgQIAAAQIECBAgQIAAAQIECBAgQIAAAQIECBAgQIAAAQIECBAgQIAAAQIE&#10;CBAgQIAAAQIECBAgQIAAAQIECBAgQIAAAQIECBAgQIAAAQIECBAgQIAAAQIECBAgQIAAAQIECBAg&#10;QIAAAQIECBAgQIAAAQJXL5Cv/oQLBAgQIECAAAECBAgQIFAkgf/9Ty+ss7O2nP7UWA9zAQECBAgQ&#10;IECAAAECBAgQIECAAAECBAgQIECAAAECBAgQIECAAAECBAgQIECAAAECBAgQIECAAAECBAgQIECA&#10;AAECBAgQIECAAAECBAgQIECAAAECBAgQIECAAAECBAgQIECAAAECBAgQIECAAAECBAgQIECAAAEC&#10;BAgQIECAAAECBAgQIECAAAECBAhcvUC++hMuECBAgAABAgQIECBAgEBRBC4nk/Td235Y59sb7TAT&#10;ECBAgAABAgQIECBAgAABAgQIECBAgAABAgQIECBAgAABAgQIECBAgAABAgQIECBAgAABAgQIECBA&#10;gAABAgQIECBAgAABAgQIECBAgAABAgQIECBAgAABAgQIECBAgAABAgQIECBAgAABAgQIECBAgAAB&#10;AgQIECBAgAABAgQIECBAgAABAgQIECBAgMBsBPJszrhCgAABAgQIECBAgAABAkUQeNEbpdH5RVjl&#10;2xubYSYgQIAAAQIECBAgQIAAAQIECBAgQIAAAQIECBAgQIAAAQIECBAgQIAAAQIECBAgQIAAAQIE&#10;CBAgQIAAAQIECBAgQIAAAQIECBAgQIAAAQIECBAgQIAAAQIECBAgQIAAAQIECBAgQIAAAQIECBAg&#10;QIAAAQIECBAgQIAAAQIECBAgQIAAAQIECBAgQIAAgdkI5NmccYUAAQIECBAgQIAAAQIEiiBw720/&#10;rLG1upz+3FwPcwEBAgQIECBAgAABAgQIECBAgAABAgQIECBAgAABAgQIECBAgAABAgQIECBAgAAB&#10;AgQIECBAgAABAgQIECBAgAABAgQIECBAgAABAgQIECBAgAABAgQIECBAgAABAgQIECBAgAABAgQI&#10;ECBAgAABAgQIECBAgAABAgQIECBAgAABAgQIECBAgAABAgQIzEYgz+aMKwQIECBAgAABAgQIECBQ&#10;BIHv3vTCGt/c2AwzAQECBAgQIECAAAECBAgQIECAAAECBAgQIECAAAECBAgQIECAAAECBAgQIECA&#10;AAECBAgQIECAAAECBAgQIECAAAECBAgQIECAAAECBAgQIECAAAECBAgQIECAAAECBAgQIECAAAEC&#10;BAgQIECAAAECBAgQIECAAAECBAgQIECAAAECBAgQIECAAAECBAjMTiDP7pRLBAgQIECAAAECBAgQ&#10;IDBPgVeD43T47jys8PVOK8wEBAgQIECAAAECBAgQIECAAAECBAgQIECAAAECBAgQIECAAAECBAgQ&#10;IECAAAECBAgQIECAAAECBAgQIECAAAECBAgQIECAAAECBAgQIECAAAECBAgQIECAAAECBAgQIECA&#10;AAECBAgQIECAAAECBAgQIECAAAECBAgQIECAAAECBAgQIECAAAECBAgQIDA7gTy7Uy4RIECAAAEC&#10;BAgQIECAwDwFvnvbC883lxfTp62NMBcQIECAAAECBAgQIECAAAECBAgQIECAAAECBAgQIECAAAEC&#10;BAgQIECAAAECBAgQIECAAAECBAgQIECAAAECBAgQIECAAAECBAgQIECAAAECBAgQIECAAAECBAgQ&#10;IECAAAECBAgQIECAAAECBAgQIECAAAECBAgQIECAAAECBAgQIECAAAECBAgQIECAwOwE8uxOuUSA&#10;AAECBAgQIECAAAEC8xS496YXnv9qp5VyrRbmAgIECBAgQIAAAQIECBAgQIAAAQIECBAgQIAAAQIE&#10;CBAgQIAAAQIECBAgQIAAAQIECBAgQIAAAQIECBAgQIAAAQIECBAgQIAAAQIECBAgQIAAAQIECBAg&#10;QIAAAQIECBAgQIAAAQIECBAgQIAAAQIECBAgQIAAAQIECBAgQIAAAQIECBAgQIAAAQIECBCYnUCe&#10;3SmXCBAgQIAAAQIECBAgQGBeAv8+Ok3/OX4Xnv9mZzPMBAQIECBAgAABAgQIECBAgAABAgQIECBA&#10;gAABAgQIECBAgAABAgQIECBAgAABAgQIECBAgAABAgQIECBAgAABAgQIECBAgAABAgQIECBAgAAB&#10;AgQIECBAgAABAgQIECBAgAABAgQIECBAgAABAgQIECBAgAABAgQIECBAgAABAgQIECBAgAABAgQI&#10;ECAwW4E823OuESBAgAABAgQIECBAgMA8BO696YVn1xYX0m67EeYCAgQIECBAgAABAgQIECBAgAAB&#10;AgQIECBAgAABAgQIECBAgAABAgQIECBAgAABAgQIECBAgAABAgQIECBAgAABAgQIECBAgAABAgQI&#10;ECBAgAABAgQIECBAgAABAgQIECBAgAABAgQIECBAgAABAgQIECBAgAABAgQIECBAgAABAgQIECBA&#10;gAABAgQIEJitQJ7tOdcIECBAgAABAgQIECBAYB4C9972wrN3t5tpIdfCXECAAAECBAgQIECAAAEC&#10;BAgQIECAAAECBAgQIECAAAECBAgQIECAAAECBAgQIECAAAECBAgQIECAAAECBAgQIECAAAECBAgQ&#10;IECAAAECBAgQIECAAAECBAgQIECAAAECBAgQIECAAAECBAgQIECAAAECBAgQIECAAAECBAgQIECA&#10;AAECBAgQIECAAAECsxXIsz3nGgECBAgQIECAAAECBAjMWqB7epZeD0/Cs1/vbIaZgAABAgQIECBA&#10;gAABAgQIECBAgAABAgQIECBAgAABAgQIECBAgAABAgQIECBAgAABAgQIECBAgAABAgQIECBAgAAB&#10;AgQIECBAgAABAgQIECBAgAABAgQIECBAgAABAgQIECBAgAABAgQIECBAgAABAgQIECBAgAABAgQI&#10;ECBAgAABAgQIECBAgAABAgRmL5Bnf9JFAgQIECBAgAABAgQIEJilwHdveuG5pVxLe1vNMBcQIECA&#10;AAECBAgQIECAAAECBAgQIECAAAECBAgQIECAAAECBAgQIECAAAECBAgQIECAAAECBAgQIECAAAEC&#10;BAgQIECAAAECBAgQIECAAAECBAgQIECAAAECBAgQIECAAAECBAgQIECAAAECBAgQIECAAAECBAgQ&#10;IECAAAECBAgQIECAAAECBAgQIECAwOwF8uxPukiAAAECBAgQIECAAAECsxS497YXntvbaqblBT8a&#10;hkACAgQIECBAgAABAgQIECBAgAABAgQIECBAgAABAgQIECBAgAABAgQIECBAgAABAgQIECBAgAAB&#10;AgQIECBAgAABAgQIECBAgAABAgQIECBAgAABAgQIECBAgAABAgQIECBAgAABAgQIECBAgAABAgQI&#10;ECBAgAABAgQIECBAgAABAgQIECBAgAABAgQIzEHAb6GfA7qTBAgQIECAAAECBAgQmJXA8Ow8vegd&#10;hee+ubEZZgICBAgQIECAAAECBAgQIECAAAECBAgQIECAAAECBAgQIECAAAECBAgQIECAAAECBAgQ&#10;IECAAAECBAgQIECAAAECBAgQIECAAAECBAgQIECAAAECBAgQIECAAAECBAgQIECAAAECBAgQIECA&#10;AAECBAgQIECAAAECBAgQIECAAAECBAgQIECAAAECBAgQmI9Ans9ZVwkQIECAAAECBAgQIEBgFgL3&#10;3/bTJDiUaynd2WoGqccECBAgQIAAAQIECBAgQIAAAQIECBAgQIAAAQIECBAgQIAAAQIECBAgQIAA&#10;AQIECBAgQIAAAQIECBAgQIAAAQIECBAgQIAAAQIECBAgQIAAAQIECBAgQIAAAQIECBAgQIAAAQIE&#10;CBAgQIAAAQIECBAgQIAAAQIECBAgQIAAAQIECBAgQIAAAQIECBAgMC+BPK/D7hIgQIAAAQIECBAg&#10;QIDA1Qvc3++HR75oN9L60mKYCwgQIECAAAECBAgQIECAAAECBAgQIECAAAECBAgQIECAAAECBAgQ&#10;IECAAAECBAgQIECAAAECBAgQIECAAAECBAgQIECAAAECBAgQIECAAAECBAgQIECAAAECBAgQIECA&#10;AAECBAgQIECAAAECBAgQIECAAAECBAgQIECAAAECBAgQIECAAAECBAgQIEBgPgJ5PmddJUCAAAEC&#10;BAgQIECAAIGrFjgbX6an3WF45uudzTATECBAgAABAgQIECBAgAABAgQIECBAgAABAgQIECBAgAAB&#10;AgQIECBAgAABAgQIECBAgAABAgQIECBAgAABAgQIECBAgAABAgQIECBAgAABAgQIECBAgAABAgQI&#10;ECBAgAABAgQIECBAgAABAgQIECBAgAABAgQIECBAgAABAgQIECBAgAABAgQIECBAgMD8BPL8TrtM&#10;gAABAgQIECBAgAABAlcp8KQ7TOeXk/DE3Z1WmAkIECBAgAABAgQIECBAgAABAgQIECBAgAABAgQI&#10;ECBAgAABAgQIECBAgAABAgQIECBAgAABAgQIECBAgAABAgQIECBAgAABAgQIECBAgAABAgQIECBA&#10;gAABAgQIECBAgAABAgQIECBAgAABAgQIECBAgAABAgQIECBAgAABAgQIECBAgAABAgQIECBAYH4C&#10;eX6nXSZAgAABAgQIECBAgACBqxS4v98PX//nxlraXFkKcwEBAgQIECBAgAABAgQIECBAgAABAgQI&#10;ECBAgAABAgQIECBAgAABAgQIECBAgAABAgQIECBAgAABAgQIECBAgAABAgQIECBAgAABAgQIECBA&#10;gAABAgQIECBAgAABAgQIECBAgAABAgQIECBAgAABAgQIECBAgAABAgQIECBAgAABAgQIECBAgAAB&#10;AgQIzE8gz++0ywQIECBAgAABAgQIECBwVQKTySQ93O+Hr7+70wozAQECBAgQIECAAAECBAgQIECA&#10;AAECBAgQIECAAAECBAgQIECAAAECBAgQIECAAAECBAgQIECAAAECBAgQIECAAAECBAgQIECAAAEC&#10;BAgQIECAAAECBAgQIECAAAECBAgQIECAAAECBAgQIECAAAECBAgQIECAAAECBAgQIECAAAECBAgQ&#10;IECAAAECBAjMVyDP97zrBAgQIECAAAECBAgQIHAVAn8fHKfh2UX46q+2W2EmIECAAAECBAgQIECA&#10;AAECBAgQIECAAAECBAgQIECAAAECBAgQIECAAAECBAgQIECAAAECBAgQIECAAAECBAgQIECAAAEC&#10;BAgQIECAAAECBAgQIECAAAECBAgQIECAAAECBAgQIECAAAECBAgQIECAAAECBAgQIECAAAECBAgQ&#10;IECAAAECBAiCE729AABAAElEQVQQIECAAIH5CuT5nnedAAECBAgQIECAAAECBK5C4P7bfvja9spS&#10;+mNjPcwFBAgQIECAAAECBAgQIECAAAECBAgQIECAAAECBAgQIECAAAECBAgQIECAAAECBAgQIECA&#10;AAECBAgQIECAAAECBAgQIECAAAECBAgQIECAAAECBAgQIECAAAECBAgQIECAAAECBAgQIECAAAEC&#10;BAgQIECAAAECBAgQIECAAAECBAgQIECAAAECBAgQIDBfgTzf864TIECAAAECBAgQIECAwFUIPNjv&#10;h6/9aqcVZgICBAgQIECAAAECBAgQIECAAAECBAgQIECAAAECBAgQIECAAAECBAgQIECAAAECBAgQ&#10;IECAAAECBAgQIECAAAECBAgQIECAAAECBAgQIECAAAECBAgQIECAAAECBAgQIECAAAECBAgQIECA&#10;AAECBAgQIECAAAECBAgQIECAAAECBAgQIECAAAECBAgQmL9Ann8FDQgQIECAAAECBAgQIEDgYwrs&#10;n7xL/3d0Gr7y7nYrzAQECBAgQIAAAQIECBAgQIAAAQIECBAgQIAAAQIECBAgQIAAAQIECBAgQIAA&#10;AQIECBAgQIAAAQIECBAgQIAAAQIECBAgQIAAAQIECBAgQIAAAQIECBAgQIAAAQIECBAgQIAAAQIE&#10;CBAgQIAAAQIECBAgQIAAAQIECBAgQIAAAQIECBAgQIAAAQIECBAgMH+BPP8KGhAgQIAAAQIECBAg&#10;QIDAxxR48LYfvm51Iaeb7XqYCwgQIECAAAECBAgQIECAAAECBAgQIECAAAECBAgQIECAAAECBAgQ&#10;IECAAAECBAgQIECAAAECBAgQIECAAAECBAgQIECAAAECBAgQIECAAAECBAgQIECAAAECBAgQIECA&#10;AAECBAgQIECAAAECBAgQIECAAAECBAgQIECAAAECBAgQIECAAAECBAgQIEBg/gJ5/hU0IECAAAEC&#10;BAgQIECAAIGPKXB/vx++bm+rmRazHwVDIAEBAgQIECBAgAABAgQIECBAgAABAgQIECBAgAABAgQI&#10;ECBAgAABAgQIECBAgAABAgQIECBAgAABAgQIECBAgAABAgQIECBAgAABAgQIECBAgAABAgQIECBA&#10;gAABAgQIECBAgAABAgQIECBAgAABAgQIECBAgAABAgQIECBAgAABAgQIECBAgAABAgQKIOC30hfg&#10;P0EFAgQIECBAgAABAgQIfCyB4/OL9H1vFL7u7k4rzAQECBAgQIAAAQIECBAgQIAAAQIECBAgQIAA&#10;AQIECBAgQIAAAQIECBAgQIAAAQIECBAgQIAAAQIECBAgQIAAAQIECBAgQIAAAQIECBAgQIAAAQIE&#10;CBAgQIAAAQIECBAgQIAAAQIECBAgQIAAAQIECBAgQIAAAQIECBAgQIAAAQIECBAgQIAAAQIECBAg&#10;UAyBXIwaWhAgQIAAAQIECBAgQIDAxxD468EgXU6mvynXUrqz1ZweekqAAAECBAgQIECAAAECBAgQ&#10;IECAAAECBAgQIECAAAECBAgQIECAAAECBAgQIECAAAECBAgQIECAAAECBAgQIECAAAECBAgQIECA&#10;AAECBAgQIECAAAECBAgQIECAAAECBAgQIECAAAECBAgQIECAAAECBAgQIECAAAECBAgQIECAAAEC&#10;BAgQIECAAAEChRHIhWmiCAECBAgQIECAAAECBAj8ZoEH+/3wHZ+36ml9aTHMBQQIECBAgAABAgQI&#10;ECBAgAABAgQIECBAgAABAgQIECBAgAABAgQIECBAgAABAgQIECBAgAABAgQIECBAgAABAgQIECBA&#10;gAABAgQIECBAgAABAgQIECBAgAABAgQIECBAgAABAgQIECBAgAABAgQIECBAgAABAgQIECBAgAAB&#10;AgQIECBAgAABAgQIECBQDIFcjBpaECBAgAABAgQIECBAgMBvFRhfTtKjg2H4mrs7rTATECBAgAAB&#10;AgQIECBAgAABAgQIECBAgAABAgQIECBAgAABAgQIECBAgAABAgQIECBAgAABAgQIECBAgAABAgQI&#10;ECBAgAABAgQIECBAgAABAgQIECBAgAABAgQIECBAgAABAgQIECBAgAABAgQIECBAgAABAgQIECBA&#10;gAABAgQIECBAgAABAgQIECBAgEBxBHJxqmhCgAABAgQIECBAgAABAr9F4EV/lE4uxuEr7m63wkxA&#10;gAABAgQIECBAgAABAgQIECBAgAABAgQIECBAgAABAgQIECBAgAABAgQIECBAgAABAgQIECBAgAAB&#10;AgQIECBAgAABAgQIECBAgAABAgQIECBAgAABAgQIECBAgAABAgQIECBAgAABAgQIECBAgAABAgQI&#10;ECBAgAABAgQIECBAgAABAgQIECBAgAABAsURyMWpogkBAgQIECBAgAABAgQI/BaBh/uD8Nt/t76S&#10;brz/6w8BAgQIECBAgAABAgQIECBAgAABAgQIECBAgAABAgQIECBAgAABAgQIECBAgAABAgQIECBA&#10;gAABAgQIECBAgAABAgQIECBAgAABAgQIECBAgAABAgQIECBAgAABAgQIECBAgAABAgQIECBAgAAB&#10;AgQIECBAgAABAgQIECBAgAABAgQIECBAgAABAgQIFF8gF7+ihgQIECBAgAABAgQIECDwIQIP9vvh&#10;x+5st8JMQIAAAQIECBAgQIAAAQIECBAgQIAAAQIECBAgQIAAAQIECBAgQIAAAQIECBAgQIAAAQIE&#10;CBAgQIAAAQIECBAgQIAAAQIECBAgQIAAAQIECBAgQIAAAQIECBAgQIAAAQIECBAgQIAAAQIECBAg&#10;QIAAAQIECBAgQIAAAQIECBAgQIAAAQIECBAgQIAAAQLFEsjFqqMNAQIECBAgQIAAAQIECPwagbfH&#10;79Kb93+jP3e3m1HkOQECBAgQIECAAAECBAgQIECAAAECBAgQIECAAAECBAgQIECAAAECBAgQIECA&#10;AAECBAgQIECAAAECBAgQIECAAAECBAgQIECAAAECBAgQIECAAAECBAgQIECAAAECBAgQIECAAAEC&#10;BAgQIECAAAECBAgQIECAAAECBAgQIECAAAECBAgQIECAAAECBAgUTCAXrI86BAgQIECAAAECBAgQ&#10;IPArBB7u98PvWltcSJ+16mEuIECAAAECBAgQIECAAAECBAgQIECAAAECBAgQIECAAAECBAgQIECA&#10;AAECBAgQIECAAAECBAgQIECAAAECBAgQIECAAAECBAgQIECAAAECBAgQIECAAAECBAgQIECAAAEC&#10;BAgQIECAAAECBAgQIECAAAECBAgQIECAAAECBAgQIECAAAECBAgQIECAAIFiCeRi1dGGAAECBAgQ&#10;IECAAAECBH6NwIP9Qfhte1uNtJBrYS4gQIAAAQIECBAgQIAAAQIECBAgQIAAAQIECBAgQIAAAQIE&#10;CBAgQIAAAQIECBAgQIAAAQIECBAgQIAAAQIECBAgQIAAAQIECBAgQIAAAQIECBAgQIAAAQIECBAg&#10;QIAAAQIECBAgQIAAAQIECBAgQIAAAQIECBAgQIAAAQIECBAgQIAAAQIECBAgQIAAgWIJ5GLV0YYA&#10;AQIECBAgQIAAAQIE/luB04tx+r43Cr/tznYrzAQECBAgQIAAAQIECBAgQIAAAQIECBAgQIAAAQIE&#10;CBAgQIAAAQIECBAgQIAAAQIECBAgQIAAAQIECBAgQIAAAQIECBAgQIAAAQIECBAgQIAAAQIECBAg&#10;QIAAAQIECBAgQIAAAQIECBAgQIAAAQIECBAgQIAAAQIECBAgQIAAAQIECBAgQIAAAQIECBAgUDyB&#10;XLxKGhEgQIAAAQIECBAgQIDAfyPwuDtM48lk6rfU3j/9cqs5NfOQAAECBAgQIECAAAECBAgQIECA&#10;AAECBAgQIECAAAECBAgQIECAAAECBAgQIECAAAECBAgQIECAAAECBAgQIECAAAECBAgQIECAAAEC&#10;BAgQIECAAAECBAgQIECAAAECBAgQIECAAAECBAgQIECAAAECBAgQIECAAAECBAgQIECAAAECBAgQ&#10;IECAAAECBIopkItZSysCBAgQIECAAAECBAgQ+FCBh/v98KOftTbSxtJimAsIECBAgAABAgQIECBA&#10;gAABAgQIECBAgAABAgQIECBAgAABAgQIECBAgAABAgQIECBAgAABAgQIECBAgAABAgQIECBAgAAB&#10;AgQIECBAgAABAgQIECBAgAABAgQIECBAgAABAgQIECBAgAABAgQIECBAgAABAgQIECBAgAABAgQI&#10;ECBAgAABAgQIECBAoHgCuXiVNCJAgAABAgQIECBAgACBDxW4nEzSw/1B+PE7260wExAgQIAAAQIE&#10;CBAgQIAAAQIECBAgQIAAAQIECBAgQIAAAQIECBAgQIAAAQIECBAgQIAAAQIECBAgQIAAAQIECBAg&#10;QIAAAQIECBAgQIAAAQIECBAgQIAAAQIECBAgQIAAAQIECBAgQIAAAQIECBAgQIAAAQIECBAgQIAA&#10;AQIECBAgQIAAAQIECBAgQIBAMQVyMWtpRYAAAQIECBAgQIAAAQIfIvBqcJxG5xfhR+9sN8NMQIAA&#10;AQIECBAgQIAAAQIECBAgQIAAAQIECBAgQIAAAQIECBAgQIAAAQIECBAgQIAAAQIECBAgQIAAAQIE&#10;CBAgQIAAAQIECBAgQIAAAQIECBAgQIAAAQIECBAgQIAAAQIECBAgQIAAAQIECBAgQIAAAQIECBAg&#10;QIAAAQIECBAgQIAAAQIECBAgQIAAAQLFFMjFrKUVAQIECBAgQIAAAQIECHyIwMP9fvixzupy+kN9&#10;LcwFBAgQIECAAAECBAgQIECAAAECBAgQIECAAAECBAgQIECAAAECBAgQIECAAAECBAgQIECAAAEC&#10;BAgQIECAAAECBAgQIECAAAECBAgQIECAAAECBAgQIECAAAECBAgQIECAAAECBAgQIECAAAECBAgQ&#10;IECAAAECBAgQIECAAAECBAgQIECAAAECBAgQIFBMgVzMWloRIECAAAECBAgQIECAwIcIPNwfhB+7&#10;u90MMwEBAgQIECBAgAABAgQIECBAgAABAgQIECBAgAABAgQIECBAgAABAgQIECBAgAABAgQIECBA&#10;gAABAgQIECBAgAABAgQIECBAgAABAgQIECBAgAABAgQIECBAgAABAgQIECBAgAABAgQIECBAgAAB&#10;AgQIECBAgAABAgQIECBAgAABAgQIECBAgAABAgQIFFcgF7eaZgQIECBAgAABAgQIECDwSwKHp2fp&#10;n6OT8CN3tlthJiBAgAABAgQIECBAgAABAgQIECBAgAABAgQIECBAgAABAgQIECBAgAABAgQIECBA&#10;gAABAgQIECBAgAABAgQIECBAgAABAgQIECBAgAABAgQIECBAgAABAgQIECBAgAABAgQIECBAgAAB&#10;AgQIECBAgAABAgQIECBAgAABAgQIECBAgAABAgQIECBAgACB4grk4lbTjAABAgQIECBAgAABAgR+&#10;SeCvB4MwXs453WzXw1xAgAABAgQIECBAgAABAgQIECBAgAABAgQIECBAgAABAgQIECBAgAABAgQI&#10;ECBAgAABAgQIECBAgAABAgQIECBAgAABAgQIECBAgAABAgQIECBAgAABAgQIECBAgAABAgQIECBA&#10;gAABAgQIECBAgAABAgQIECBAgAABAgQIECBAgAABAgQIECBAgAABAsUVyMWtphkBAgQIECBAgAAB&#10;AgQI/JLAo4NBGN/qNNJS9iNfCCQgQIAAAQIECBAgQIAAAQIECBAgQIAAAQIECBAgQIAAAQIECBAg&#10;QIAAAQIECBAgQIAAAQIECBAgQIAAAQIECBAgQIAAAQIECBAgQIAAAQIECBAgQIAAAQIECBAgQIAA&#10;AQIECBAgQIAAAQIECBAgQIAAAQIECBAgQIAAAQIECBAgQIAAAQIECBAgQIBAgQX8tvoC/+eoRoAA&#10;AQIECBAgQIAAgUhgfDlJT7vDKE5fbjfDTECAAAECBAgQIECAAAECBAgQIECAAAECBAgQIECAAAEC&#10;BAgQIECAAAECBAgQIECAAAECBAgQIECAAAECBAgQIECAAAECBAgQIECAAAECBAgQIECAAAECBAgQ&#10;IECAAAECBAgQIECAAAECBAgQIECAAAECBAgQIECAAAECBAgQIECAAAECBAgQIECAAAECxRbIxa6n&#10;HQECBAgQIECAAAECBAhME3g5OEqn48tp0Y/P9raaYSYgQIAAAQIECBAgQIAAAQIECBAgQIAAAQIE&#10;CBAgQIAAAQIECBAgQIAAAQIECBAgQIAAAQIECBAgQIAAAQIECBAgQIAAAQIECBAgQIAAAQIECBAg&#10;QIAAAQIECBAgQIAAAQIECBAgQIAAAQIECBAgQIAAAQIECBAgQIAAAQIECBAgQIAAAQIECBAgQIAA&#10;gWIL5GLX044AAQIECBAgQIAAAQIEpgk8OhhMe/zjs9+tr6TO6nKYCwgQIECAAAECBAgQIECAAAEC&#10;BAgQIECAAAECBAgQIECAAAECBAgQIECAAAECBAgQIECAAAECBAgQIECAAAECBAgQIECAAAECBAgQ&#10;IECAAAECBAgQIECAAAECBAgQIECAAAECBAgQIECAAAECBAgQIECAAAECBAgQIECAAAECBAgQIECA&#10;AAECBAgQIECg2AK52PW0I0CAAAECBAgQIECAAIFpAo8OBtMe//jsy61mmAkIECBAgAABAgQIECBA&#10;gAABAgQIECBAgAABAgQIECBAgAABAgQIECBAgAABAgQIECBAgAABAgQIECBAgAABAgQIECBAgAAB&#10;AgQIECBAgAABAgQIECBAgAABAgQIECBAgAABAgQIECBAgAABAgQIECBAgAABAgQIECBAgAABAgQI&#10;ECBAgAABAgQIECBAoPgCufgVNSRAgAABAgQIECBAgACBnwoMz87T6+HJTx/97N+3t5o/+9oXBAgQ&#10;IECAAAECBAgQIECAAAECBAgQIECAAAECBAgQIECAAAECBAgQIECAAAECBAgQIECAAAECBAgQIECA&#10;AAECBAgQIECAAAECBAgQIECAAAECBAgQIECAAAECBAgQIECAAAECBAgQIECAAAECBAgQIECAAAEC&#10;BAgQIECAAAECBAgQIECAAAECBAgQIFAugVyuutoSIECAAAECBAgQIECAwOPuMERYyrV0c7Me5gIC&#10;BAgQIECAAAECBAgQIECAAAECBAgQIECAAAECBAgQIECAAAECBAgQIECAAAECBAgQIECAAAECBAgQ&#10;IECAAAECBAgQIECAAAECBAgQIECAAAECBAgQIECAAAECBAgQIECAAAECBAgQIECAAAECBAgQIECA&#10;AAECBAgQIECAAAECBAgQIECAAAECBAgQKL5ALn5FDQkQIECAAAECBAgQIEDgpwKPDgY//fJn/765&#10;WU9LC37U+xmKLwgQIECAAAECBAgQIECAAAECBAgQIECAAAECBAgQIECAAAECBAgQIECAAAECBAgQ&#10;IECAAAECBAgQIECAAAECBAgQIECAAAECBAgQIECAAAECBAgQIECAAAECBAgQIECAAAECBAgQIECA&#10;AAECBAgQIECAAAECBAgQIECAAAECBAgQIECAAAECBAgQIFAyAb+1vmT/YeoSIECAAAECBAgQIHC9&#10;BSaTSXp8MAwR9raaYSYgQIAAAQIECBAgQIAAAQIECBAgQIAAAQIECBAgQIAAAQIECBAgQIAAAQIE&#10;CBAgQIAAAQIECBAgQIAAAQIECBAgQIAAAQIECBAgQIAAAQIECBAgQIAAAQIECBAgQIAAAQIECBAg&#10;QIAAAQIECBAgQIAAAQIECBAgQIAAAQIECBAgQIAAAQIECBAgQIAAgXII5HLU1JIAAQIECBAgQIAA&#10;AQIEfhB4PTxJo/OLEOP2VjPMBAQIECBAgAABAgQIECBAgAABAgQIECBAgAABAgQIECBAgAABAgQI&#10;ECBAgAABAgQIECBAgAABAgQIECBAgAABAgQIECBAgAABAgQIECBAgAABAgQIECBAgAABAgQIECBA&#10;gAABAgQIECBAgAABAgQIECBAgAABAgQIECBAgAABAgQIECBAgAABAgQIECBQDoFcjppaEiBAgAAB&#10;AgQIECBAgMAPAo8OBiFEZ3Up/X5jNcwFBAgQIECAAAECBAgQIECAAAECBAgQIECAAAECBAgQIECA&#10;AAECBAgQIECAAAECBAgQIECAAAECBAgQIECAAAECBAgQIECAAAECBAgQIECAAAECBAgQIECAAAEC&#10;BAgQIECAAAECBAgQIECAAAECBAgQIECAAAECBAgQIECAAAECBAgQIECAAAECBAgQIFAOgVyOmloS&#10;IECAAAECBAgQIECAwA8Cj7qDEGJvqxlmAgIECBAgQIAAAQIECBAgQIAAAQIECBAgQIAAAQIECBAg&#10;QIAAAQIECBAgQIAAAQIECBAgQIAAAQIECBAgQIAAAQIECBAgQIAAAQIECBAgQIAAAQIECBAgQIAA&#10;AQIECBAgQIAAAQIECBAgQIAAAQIECBAgQIAAAQIECBAgQIAAAQIECBAgQIAAAQIECBAoj0AuT1VN&#10;CRAgQIAAAQIECBAgcL0FTi7G6WX/KETY6zTDTECAAAECBAgQIECAAAECBAgQIECAAAECBAgQIECA&#10;AAECBAgQIECAAAECBAgQIECAAAECBAgQIECAAAECBAgQIECAAAECBAgQIECAAAECBAgQIECAAAEC&#10;BAgQIECAAAECBAgQIECAAAECBAgQIECAAAECBAgQIECAAAECBAgQIECAAAECBAgQIECAAAEC5RHI&#10;5amqKQECBAgQIECAAAECBK63wNPuMF1OphvkWkq7ncb00FMCBAgQIECAAAECBAgQIECAAAECBAgQ&#10;IECAAAECBAgQIECAAAECBAgQIECAAAECBAgQIECAAAECBAgQIECAAAECBAgQIECAAAECBAgQIECA&#10;AAECBAgQIECAAAECBAgQIECAAAECBAgQIECAAAECBAgQIECAAAECBAgQIECAAAECBAgQIECAAAEC&#10;BAgQKJVALlVbZQkQIECAAAECBAgQIHCNBR4dDML1n7U20triQpgLCBAgQIAAAQIECBAgQIAAAQIE&#10;CBAgQIAAAQIECBAgQIAAAQIECBAgQIAAAQIECBAgQIAAAQIECBAgQIAAAQIECBAgQIAAAQIECBAg&#10;QIAAAQIECBAgQIAAAQIECBAgQIAAAQIECBAgQIAAAQIECBAgQIAAAQIECBAgQIAAAQIECBAgQIAA&#10;AQIECBAgQKA8Ark8VTUlQIAAAQIECBAgQIDA9RZ43B2GAHtbzTATECBAgAABAgQIECBAgAABAgQI&#10;ECBAgAABAgQIECBAgAABAgQIECBAgAABAgQIECBAgAABAgQIECBAgAABAgQIECBAgAABAgQIECBA&#10;gAABAgQIECBAgAABAgQIECBAgAABAgQIECBAgAABAgQIECBAgAABAgQIECBAgAABAgQIECBAgAAB&#10;AgQIECBAgEC5BHK56mpLgAABAgQIECBAgACB6ynw5vg0dU/PwvF7W80wExAgQIAAAQIECBAgQIAA&#10;AQIECBAgQIAAAQIECBAgQIAAAQIECBAgQIAAAQIECBAgQIAAAQIECBAgQIAAAQIECBAgQIAAAQIE&#10;CBAgQIAAAQIECBAgQIAAAQIECBAgQIAAAQIECBAgQIAAAQIECBAgQIAAAQIECBAgQIAAAQIECBAg&#10;QIAAAQIECBAgQIBAuQRyuepqS4AAAQIECBAgQIAAgesp8KQ7DIfXlxbTH+trYS4gQIAAAQIECBAg&#10;QIAAAQIECBAgQIAAAQIECBAgQIAAAQIECBAgQIAAAQIECBAgQIAAAQIECBAgQIAAAQIECBAgQIAA&#10;AQIECBAgQIAAAQIECBAgQIAAAQIECBAgQIAAAQIECBAgQIAAAQIECBAgQIAAAQIECBAgQIAAAQIE&#10;CBAgQIAAAQIECBAgQIAAgXIJ5HLV1ZYAAQIECBAgQIAAAQLXU+BJdxgOv9VppFqtFuYCAgQIECBA&#10;gAABAgQIECBAgAABAgQIECBAgAABAgQIECBAgAABAgQIECBAgAABAgQIECBAgAABAgQIECBAgAAB&#10;AgQIECBAgAABAgQIECBAgAABAgQIECBAgAABAgQIECBAgAABAgQIECBAgAABAgQIECBAgAABAgQI&#10;ECBAgAABAgQIECBAgAABAgQIECiXQC5XXW0JECBAgAABAgQIECBw/QQuJ5P07HAUDv+i0wgzAQEC&#10;BAgQIECAAAECBAgQIECAAAECBAgQIECAAAECBAgQIECAAAECBAgQIECAAAECBAgQIECAAAECBAgQ&#10;IECAAAECBAgQIECAAAECBAgQIECAAAECBAgQIECAAAECBAgQIECAAAECBAgQIECAAAECBAgQIECA&#10;AAECBAgQIECAAAECBAgQIECAAAECBAiUTyCXr7LGBAgQIECAAAECBAgQuF4CrwbH6eRiHI6+3WmE&#10;mYAAAQIECBAgQIAAAQIECBAgQIAAAQIECBAgQIAAAQIECBAgQIAAAQIECBAgQIAAAQIECBAgQIAA&#10;AQIECBAgQIAAAQIECBAgQIAAAQIECBAgQIAAAQIECBAgQIAAAQIECBAgQIAAAQIECBAgQIAAAQIE&#10;CBAgQIAAAQIECBAgQIAAAQIECBAgQIAAAQIEyieQy1dZYwIECBAgQIAAAQIECFwvgcfdQTj4xvpK&#10;aq8uh7mAAAECBAgQIECAAAECBAgQIECAAAECBAgQIECAAAECBAgQIECAAAECBAgQIECAAAECBAgQ&#10;IECAAAECBAgQIECAAAECBAgQIECAAAECBAgQIECAAAECBAgQIECAAAECBAgQIECAAAECBAgQIECA&#10;AAECBAgQIECAAAECBAgQIECAAAECBAgQIECAAAECBMonkMtXWWMCBAgQIECAAAECBAhcL4En3WE4&#10;+HanEWYCAgQIECBAgAABAgQIECBAgAABAgQIECBAgAABAgQIECBAgAABAgQIECBAgAABAgQIECBA&#10;gAABAgQIECBAgAABAgQIECBAgAABAgQIECBAgAABAgQIECBAgAABAgQIECBAgAABAgQIECBAgAAB&#10;AgQIECBAgAABAgQIECBAgAABAgQIECBAgAABAgQIECinQC5nba0JECBAgAABAgQIECBwPQROL8bp&#10;Zf8oHHur0wwzAQECBAgQIECAAAECBAgQIECAAAECBAgQIECAAAECBAgQIECAAAECBAgQIECAAAEC&#10;BAgQIECAAAECBAgQIECAAAECBAgQIECAAAECBAgQIECAAAECBAgQIECAAAECBAgQIECAAAECBAgQ&#10;IECAAAECBAgQIECAAAECBAgQIECAAAECBAgQIECAAAECBAiUUyCXs7bWBAgQIECAAAECBAgQuB4C&#10;3/dG6XIyfWuupXSzXZ8eekqAAAECBAgQIECAAAECBAgQIECAAAECBAgQIECAAAECBAgQIECAAAEC&#10;BAgQIECAAAECBAgQIECAAAECBAgQIECAAAECBAgQIECAAAECBAgQIECAAAECBAgQIECAAAECBAgQ&#10;IECAAAECBAgQIECAAAECBAgQIECAAAECBAgQIECAAAECBAgQIECAAAECpRXIpW2uOAECBAgQIECA&#10;AAECBK6BwOPuMFz5l+ZGWltcCHMBAQIECBAgQIAAAQIECBAgQIAAAQIECBAgQIAAAQIECBAgQIAA&#10;AQIECBAgQIAAAQIECBAgQIAAAQIECBAgQIAAAQIECBAgQIAAAQIECBAgQIAAAQIECBAgQIAAAQIE&#10;CBAgQIAAAQIECBAgQIAAAQIECBAgQIAAAQIECBAgQIAAAQIECBAgQIAAAQIECJRTIJezttYECBAg&#10;QIAAAQIECBC4HgJPusNw6O1OI8wEBAgQIECAAAECBAgQIECAAAECBAgQIECAAAECBAgQIECAAAEC&#10;BAgQIECAAAECBAgQIECAAAECBAgQIECAAAECBAgQIECAAAECBAgQIECAAAECBAgQIECAAAECBAgQ&#10;IECAAAECBAgQIECAAAECBAgQIECAAAECBAgQIECAAAECBAgQIECAAAECBAgQIFBegVze6poTIECA&#10;AAECBAgQIECg2gK9d+fp30en4chbnUaYCQgQIECAAAECBAgQIECAAAECBAgQIECAAAECBAgQIECA&#10;AAECBAgQIECAAAECBAgQIECAAAECBAgQIECAAAECBAgQIECAAAECBAgQIECAAAECBAgQIECAAAEC&#10;BAgQIECAAAECBAgQIECAAAECBAgQIECAAAECBAgQIECAAAECBAgQIECAAAECBAgQIECgvAK5vNU1&#10;J0CAAAECBAgQIECAQLUFnnYH4cCVhZw+aW6EuYAAAQIECBAgQIAAAQIECBAgQIAAAQIECBAgQIAA&#10;AQIECBAgQIAAAQIECBAgQIAAAQIECBAgQIAAAQIECBAgQIAAAQIECBAgQIAAAQIECBAgQIAAAQIE&#10;CBAgQIAAAQIECBAgQIAAAQIECBAgQIAAAQIECBAgQIAAAQIECBAgQIAAAQIECBAgQIAAAQIEyiuQ&#10;y1tdcwIECBAgQIAAAQIECFRb4HF3GA7cbdfTQq6FuYAAAQIECBAgQIAAAQIECBAgQIAAAQIECBAg&#10;QIAAAQIECBAgQIAAAQIECBAgQIAAAQIECBAgQIAAAQIECBAgQIAAAQIECBAgQIAAAQIECBAgQIAA&#10;AQIECBAgQIAAAQIECBAgQIAAAQIECBAgQIAAAQIECBAgQIAAAQIECBAgQIAAAQIECBAgQIAAAQIE&#10;yiuQy1tdcwIECBAgQIAAAQIECFRb4Gl3GA681WmGmYAAAQIECBAgQIAAAQIECBAgQIAAAQIECBAg&#10;QIAAAQIECBAgQIAAAQIECBAgQIAAAQIECBAgQIAAAQIECBAgQIAAAQIECBAgQIAAAQIECBAgQIAA&#10;AQIECBAgQIAAAQIECBAgQIAAAQIECBAgQIAAAQIECBAgQIAAAQIECBAgQIAAAQIECBAgQIAAAQIE&#10;yi2Qy11fewIECBAgQIAAAQIECFRT4F+jkzQ4uwjH3eo0wkxAgAABAgQIECBAgAABAgQIECBAgAAB&#10;AgQIECBAgAABAgQIECBAgAABAgQIECBAgAABAgQIECBAgAABAgQIECBAgAABAgQIECBAgAABAgQI&#10;ECBAgAABAgQIECBAgAABAgQIECBAgAABAgQIECBAgAABAgQIECBAgAABAgQIECBAgAABAgQIECBA&#10;gAABAuUWyOWurz0BAgQIECBAgAABAgSqKfCsOwyHba4spd9vrIa5gAABAgQIECBAgAABAgQIECBA&#10;gAABAgQIECBAgAABAgQIECBAgAABAgQIECBAgAABAgQIECBAgAABAgQIECBAgAABAgQIECBAgAAB&#10;AgQIECBAgAABAgQIECBAgAABAgQIECBAgAABAgQIECBAgAABAgQIECBAgAABAgQIECBAgAABAgQI&#10;ECBAgAABAgTKLZDLXV97AgQIECBAgAABAgQIVFPg2eEoHHar0wgzAQECBAgQIECAAAECBAgQIECA&#10;AAECBAgQIECAAAECBAgQIECAAAECBAgQIECAAAECBAgQIECAAAECBAgQIECAAAECBAgQIECAAAEC&#10;BAgQIECAAAECBAgQIECAAAECBAgQIECAAAECBAgQIECAAAECBAgQIECAAAECBAgQIECAAAECBAgQ&#10;IECAAAECBAiUXyCXf4IFBAgQIECAAAECBAgQqJbA5WSSnvdG4ajddiPMBAQIECBAgAABAgQIECBA&#10;gAABAgQIECBAgAABAgQIECBAgAABAgQIECBAgAABAgQIECBAgAABAgQIECBAgAABAgQIECBAgAAB&#10;AgQIECBAgAABAgQIECBAgAABAgQIECBAgAABAgQIECBAgAABAgQIECBAgAABAgQIECBAgAABAgQI&#10;ECBAgAABAgQIECBQfoFc/gkWECBAgAABAgQIECBAoFoCr4cn6eRiHI7abdfDTECAAAECBAgQIECA&#10;AAECBAgQIECAAAECBAgQIECAAAECBAgQIECAAAECBAgQIECAAAECBAgQIECAAAECBAgQIECAAAEC&#10;BAgQIECAAAECBAgQIECAAAECBAgQIECAAAECBAgQIECAAAECBAgQIECAAAECBAgQIECAAAECBAgQ&#10;IECAAAECBAgQIECAAAEC5RfI5Z9gAQECBAgQIECAAAECBKol8Kw7DAfdWFtJ7dXlMBcQIECAAAEC&#10;BAgQIECAAAECBAgQIECAAAECBAgQIECAAAECBAgQIECAAAECBAgQIECAAAECBAgQIECAAAECBAgQ&#10;IECAAAECBAgQIECAAAECBAgQIECAAAECBAgQIECAAAECBAgQIECAAAECBAgQIECAAAECBAgQIECA&#10;AAECBAgQIECAAAECBAgQIECAQPkFcvknWECAAAECBAgQIECAAIFqCTw9HIaDdjv1MBMQIECAAAEC&#10;BAgQIECAAAECBAgQIECAAAECBAgQIECAAAECBAgQIECAAAECBAgQIECAAAECBAgQIECAAAECBAgQ&#10;IECAAAECBAgQIECAAAECBAgQIECAAAECBAgQIECAAAECBAgQIECAAAECBAgQIECAAAECBAgQIECA&#10;AAECBAgQIECAAAECBAgQIECAQDUEcjVmWEGAAAECBAgQIECAAIFqCIwvJ+lF7ygcs9tuhJmAAAEC&#10;BAgQIECAAAECBAgQIECAAAECBAgQIECAAAECBAgQIECAAAECBAgQIECAAAECBAgQIECAAAECBAgQ&#10;IECAAAECBAgQIECAAAECBAgQIECAAAECBAgQIECAAAECBAgQIECAAAECBAgQIECAAAECBAgQIECA&#10;AAECBAgQIECAAAECBAgQIECAAAECBKohkKsxwwoCBAgQIECAAAECBAhUQ+Dvg6N0dnkZjtlt18NM&#10;QIAAAQIECBAgQIAAAQIECBAgQIAAAQIECBAgQIAAAQIECBAgQIAAAQIECBAgQIAAAQIECBAgQIAA&#10;AQIECBAgQIAAAQIECBAgQIAAAQIECBAgQIAAAQIECBAgQIAAAQIECBAgQIAAAQIECBAgQIAAAQIE&#10;CBAgQIAAAQIECBAgQIAAAQIECBAgQIAAAQLVEMjVmGEFAQIECBAgQIAAAQIEqiHw9HAYDvnDxmpq&#10;LC+FuYAAAQIECBAgQIAAAQIECBAgQIAAAQIECBAgQIAAAQIECBAgQIAAAQIECBAgQIAAAQIECBAg&#10;QIAAAQIECBAgQIAAAQIECBAgQIAAAQIECBAgQIAAAQIECBAgQIAAAQIECBAgQIAAAQIECBAgQIAA&#10;AQIECBAgQIAAAQIECBAgQIAAAQIECBAgQIAAAQIEqiGQqzHDCgIECBAgQIAAAQIECFRD4Fl3FA7Z&#10;7TTCTECAAAECBAgQIECAAAECBAgQIECAAAECBAgQIECAAAECBAgQIECAAAECBAgQIECAAAECBAgQ&#10;IECAAAECBAgQIECAAAECBAgQIECAAAECBAgQIECAAAECBAgQIECAAAECBAgQIECAAAECBAgQIECA&#10;AAECBAgQIECAAAECBAgQIECAAAECBAgQIECAAAEC1RHI1ZliCQECBAgQIECAAAECBMotcD6+TC/7&#10;R+GI3XY9zAQECBAgQIAAAQIECBAgQIAAAQIECBAgQIAAAQIECBAgQIAAAQIECBAgQIAAAQIECBAg&#10;QIAAAQIECBAgQIAAAQIECBAgQIAAAQIECBAgQIAAAQIECBAgQIAAAQIECBAgQIAAAQIECBAgQIAA&#10;AQIECBAgQIAAAQIECBAgQIAAAQIECBAgQIAAAQIECBAgUB2BXJ0plhAgQIAAAQIECBAgQKDcAi/6&#10;R+liMpk6ovb+6c3N+tTMQwIECBAgQIAAAQIECBAgQIAAAQIECBAgQIAAAQIECBAgQIAAAQIECBAg&#10;QIAAAQIECBAgQIAAAQIECBAgQIAAAQIECBAgQIAAAQIECBAgQIAAAQIECBAgQIAAAQIECBAgQIAA&#10;AQIECBAgQIAAAQIECBAgQIAAAQIECBAgQIAAAQIECBAgQIAAAQIECBColkCu1hxrCBAgQIAAAQIE&#10;CBAgUF6BZ4fDsPyfGmtpfWkxzAUECBAgQIAAAQIECBAgQIAAAQIECBAgQIAAAQIECBAgQIAAAQIE&#10;CBAgQIAAAQIECBAgQIAAAQIECBAgQIAAAQIECBAgQIAAAQIECBAgQIAAAQIECBAgQIAAAQIECBAg&#10;QIAAAQIECBAgQIAAAQIECBAgQIAAAQIECBAgQIAAAQIECBAgQIAAAQIECBAgUB2BXJ0plhAgQIAA&#10;AQIECBAgQKDcAs+6w3DAbqcRZgICBAgQIECAAAECBAgQIECAAAECBAgQIECAAAECBAgQIECAAAEC&#10;BAgQIECAAAECBAgQIECAAAECBAgQIECAAAECBAgQIECAAAECBAgQIECAAAECBAgQIECAAAECBAgQ&#10;IECAAAECBAgQIECAAAECBAgQIECAAAECBAgQIECAAAECBAgQIECAAAECBAgQqJZArtYcawgQIECA&#10;AAECBAgQIFBOgdOLcXo1PA7Lf9FuhJmAAAECBAgQIECAAAECBAgQIECAAAECBAgQIECAAAECBAgQ&#10;IECAAAECBAgQIECAAAECBAgQIECAAAECBAgQIECAAAECBAgQIECAAAECBAgQIECAAAECBAgQIECA&#10;AAECBAgQIECAAAECBAgQIECAAAECBAgQIECAAAECBAgQIECAAAECBAgQIECAAAECBKolkKs1xxoC&#10;BAgQIECAAAECBAiUU+D73ihdTqZ3z7WUPt/cmB56SoAAAQIECBAgQIAAAQIECBAgQIAAAQIECBAg&#10;QIAAAQIECBAgQIAAAQIECBAgQIAAAQIECBAgQIAAAQIECBAgQIAAAQIECBAgQIAAAQIECBAgQIAA&#10;AQIECBAgQIAAAQIECBAgQIAAAQIECBAgQIAAAQIECBAgQIAAAQIECBAgQIAAAQIECBAgQIAAAQKV&#10;E8iVW2QQAQIECBAgQIAAAQIESijw7HAUtv6kuZFWFhbCXECAAAECBAgQIECAAAECBAgQIECAAAEC&#10;BAgQIECAAAECBAgQIECAAAECBAgQIECAAAECBAgQIECAAAECBAgQIECAAAECBAgQIECAAAECBAgQ&#10;IECAAAECBAgQIECAAAECBAgQIECAAAECBAgQIECAAAECBAgQIECAAAECBAgQIECAAAECBAgQIECA&#10;AAEC1RLI1ZpjDQECBAgQIECAAAECBMop8PxwGBb/ot0IMwEBAgQIECBAgAABAgQIECBAgAABAgQI&#10;ECBAgAABAgQIECBAgAABAgQIECBAgAABAgQIECBAgAABAgQIECBAgAABAgQIECBAgAABAgQIECBA&#10;gAABAgQIECBAgAABAgQIECBAgAABAgQIECBAgAABAgQIECBAgAABAgQIECBAgAABAgQIECBAgAAB&#10;AgQIVE8gV2+SRQQIECBAgAABAgQIECiXwOnFOL0enoSldzv1MBMQIECAAAECBAgQIECAAAECBAgQ&#10;IECAAAECBAgQIECAAAECBAgQIECAAAECBAgQIECAAAECBAgQIECAAAECBAgQIECAAAECBAgQIECA&#10;AAECBAgQIECAAAECBAgQIECAAAECBAgQIECAAAECBAgQIECAAAECBAgQIECAAAECBAgQIECAAAEC&#10;BAgQIECAQPUEcvUmWUSAAAECBAgQIECAAIFyCbzojdIkqLxQq6VPmxtB6jEBAgQIECBAgAABAgQI&#10;ECBAgAABAgQIECBAgAABAgQIECBAgAABAgQIECBAgAABAgQIECBAgAABAgQIECBAgAABAgQIECBA&#10;gAABAgQIECBAgAABAgQIECBAgAABAgQIECBAgAABAgQIECBAgAABAgQIECBAgAABAgQIECBAgAAB&#10;AgQIECBAgAABAgQIVFEgV3GUTQQIECBAgAABAgQIECiTwPPeKKz7SWs9LS340S0EEhAgQIAAAQIE&#10;CBAgQIAAAQIECBAgQIAAAQIECBAgQIAAAQIECBAgQIAAAQIECBAgQIAAAQIECBAgQIAAAQIECBAg&#10;QIAAAQIECBAgQIAAAQIECBAgQIAAAQIECBAgQIAAAQIECBAgQIAAAQIECBAgQIAAAQIECBAgQIAA&#10;AQIECBAgQIAAAQIECBAgQKCCAn7LfQX/U00iQIAAAQIECBAgQKBcAs8PR2Hhm5v1MBMQIECAAAEC&#10;BAgQIECAAAECBAgQIECAAAECBAgQIECAAAECBAgQIECAAAECBAgQIECAAAECBAgQIECAAAECBAgQ&#10;IECAAAECBAgQIECAAAECBAgQIECAAAECBAgQIECAAAECBAgQIECAAAECBAgQIECAAAECBAgQIECA&#10;AAECBAgQIECAAAECBAgQIECAQDUFcjVnWUWAAAECBAgQIECAAIFyCLwbj9M/hsdh2ZvtepgJCBAg&#10;QIAAAQIECBAgQIAAAQIECBAgQIAAAQIECBAgQIAAAQIECBAgQIAAAQIECBAgQIAAAQIECBAgQIAA&#10;AQIECBAgQIAAAQIECBAgQIAAAQIECBAgQIAAAQIECBAgQIAAAQIECBAgQIAAAQIECBAgQIAAAQIE&#10;CBAgQIAAAQIECBAgQIAAAQIECBAgQKCaArmas6wiQIAAAQIECBAgQIBAOQT+1jtKl5PpXXMtpU9b&#10;G9NDTwkQIECAAAECBAgQIECAAAECBAgQIECAAAECBAgQIECAAAECBAgQIECAAAECBAgQIECAAAEC&#10;BAgQIECAAAECBAgQIECAAAECBAgQIECAAAECBAgQIECAAAECBAgQIECAAAECBAgQIECAAAECBAgQ&#10;IECAAAECBAgQIECAAAECBAgQIECAAAECBAgQIECgsgK5sssMI0CAAAECBAgQIECAQAkEnvdGYcu/&#10;NNbTysJCmAsIECBAgAABAgQIECBAgAABAgQIECBAgAABAgQIECBAgAABAgQIECBAgAABAgQIECBA&#10;gAABAgQIECBAgAABAgQIECBAgAABAgQIECBAgAABAgQIECBAgAABAgQIECBAgAABAgQIECBAgAAB&#10;AgQIECBAgAABAgQIECBAgAABAgQIECBAgAABAgQIECBAoJoCuZqzrCJAgAABAgQIECBAgEA5BJ4f&#10;jsKiN9uNMBMQIECAAAECBAgQIECAAAECBAgQIECAAAECBAgQIECAAAECBAgQIECAAAECBAgQIECA&#10;AAECBAgQIECAAAECBAgQIECAAAECBAgQIECAAAECBAgQIECAAAECBAgQIECAAAECBAgQIECAAAEC&#10;BAgQIECAAAECBAgQIECAAAECBAgQIECAAAECBAgQIECAQHUFcnWnWUaAAAECBAgQIECAAIFiC5yN&#10;L9OrwXFY8n/a9TATECBAgAABAgQIECBAgAABAgQIECBAgAABAgQIECBAgAABAgQIECBAgAABAgQI&#10;ECBAgAABAgQIECBAgAABAgQIECBAgAABAgQIECBAgAABAgQIECBAgAABAgQIECBAgAABAgQIECBA&#10;gAABAgQIECBAgAABAgQIECBAgAABAgQIECBAgAABAgQIECBAgEB1BXJ1p1lGgAABAgQIECBAgACB&#10;Ygu87B+l8WQytWTt/dPPWxtTMw8JECBAgAABAgQIECBAgAABAgQIECBAgAABAgQIECBAgAABAgQI&#10;ECBAgAABAgQIECBAgAABAgQIECBAgAABAgQIECBAgAABAgQIECBAgAABAgQIECBAgAABAgQIECBA&#10;gAABAgQIECBAgAABAgQIECBAgAABAgQIECBAgAABAgQIECBAgAABAgQIECBAoNoCudrzrCNAgAAB&#10;Av/P3p1ot3HbewDGgNRKbU7TJr2p1zpPcN/pvnTcWLaTtFkaayMpiZyZi6FEm1IF13Iki+J8PEGB&#10;wQ/A4P/R8VFzcmICBAgQIEBgfgW+2zvKXu7h5npY7XayuYAAAQIECBAgQIAAAQIECBAgQIAAAQIE&#10;CBAgQIAAAQIECBAgQIAAAQIECBAgQIAAAQIECBAgQIAAAQIECBAgQIAAAQIECBAgQIAAAQIECBAg&#10;QIAAAQIECBAgQIAAAQIECBAgQIAAAQIECBAgQIAAAQIECBAgQIAAAQIECBAgQIAAAQIECBAgQIAA&#10;AQIEFlcgLm5pKiNAgAABAgQIECBAgMB8C3z39ih7wW8fbGQzAQECBAgQIECAAAECBAgQIECAAAEC&#10;BAgQIECAAAECBAgQIECAAAECBAgQIECAAAECBAgQIECAAAECBAgQIECAAAECBAgQIECAAAECBAgQ&#10;IECAAAECBAgQIECAAAECBAgQIECAAAECBAgQIECAAAECBAgQIECAAAECBAgQIECAAAECBAgQIECA&#10;AAECBAgstkBc7PJUR4AAAQIECBAgQIAAgfkUGFVV2D3oZy/37YONbCYgQIAAAQIECBAgQIAAAQIE&#10;CBAgQIAAAQIECBAgQIAAAQIECBAgQIAAAQIECBAgQIAAAQIECBAgQIAAAQIECBAgQIAAAQIECBAg&#10;QIAAAQIECBAgQIAAAQIECBAgQIAAAQIECBAgQIAAAQIECBAgQIAAAQIECBAgQIAAAQIECBAgQIAA&#10;AQIECBAgQIAAgcUWiItdnuoIECBAgAABAgQIECAwnwK7+4MwruorL1ek2ec7G1dmJgkQIECAAAEC&#10;BAgQIECAAAECBAgQIECAAAECBAgQIECAAAECBAgQIECAAAECBAgQIECAAAECBAgQIECAAAECBAgQ&#10;IECAAAECBAgQIECAAAECBAgQIECAAAECBAgQIECAAAECBAgQIECAAAECBAgQIECAAAECBAgQIECA&#10;AAECBAgQIECAAAECBAgQIEBg8QXi4peoQgIECBAgQIAAAQIECMyfwHd7h9lL/W1zLax1O9lcQIAA&#10;AQIECBAgQIAAAQIECBAgQIAAAQIECBAgQIAAAQIECBAgQIAAAQIECBAgQIAAAQIECBAgQIAAAQIE&#10;CBAgQIAAAQIECBAgQIAAAQIECBAgQIAAAQIECBAgQIAAAQIECBAgQIAAAQIECBAgQIAAAQIECBAg&#10;QIAAAQIECBAgQIAAAQIECBAgQIAAAQKLLRAXuzzVESBAgAABAgQIECBAYD4FXrw9yl7s252NbCYg&#10;QIAAAQIECBAgQIAAAQIECBAgQIAAAQIECBAgQIAAAQIECBAgQIAAAQIECBAgQIAAAQIECBAgQIAA&#10;AQIECBAgQIAAAQIECBAgQIAAAQIECBAgQIAAAQIECBAgQIAAAQIECBAgQIAAAQIECBAgQIAAAQIE&#10;CBAgQIAAAQIECBAgQIAAAQIECBAgQIAAgcUXiItfogoJECBAgAABAgQIECAwXwJlVYfv9/vZSz1/&#10;sJHNBAQIECBAgAABAgQIECBAgAABAgQIECBAgAABAgQIECBAgAABAgQIECBAgAABAgQIECBAgAAB&#10;AgQIECBAgAABAgQIECBAgAABAgQIECBAgAABAgQIECBAgAABAgQIECBAgAABAgQIECBAgAABAgQI&#10;ECBAgAABAgQIECBAgAABAgQIECBAgAABAgQIECCw+AJx8UtUIQECBAgQIECAAAECBOZL4NXhIIyq&#10;Onup5zsb2UxAgAABAgQIECBAgAABAgQIECBAgAABAgQIECBAgAABAgQIECBAgAABAgQIECBAgAAB&#10;AgQIECBAgAABAgQIECBAgAABAgQIECBAgAABAgQIECBAgAABAgQIECBAgAABAgQIECBAgAABAgQI&#10;ECBAgAABAgQIECBAgAABAgQIECBAgAABAgQIECBAgAABAosvEBe/RBUSIECAAAECBAgQIEBgvgRe&#10;vD3KXuh/NlZDb6mbzQUECBAgQIAAAQIECBAgQIAAAQIECBAgQIAAAQIECBAgQIAAAQIECBAgQIAA&#10;AQIECBAgQIAAAQIECBAgQIAAAQIECBAgQIAAAQIECBAgQIAAAQIECBAgQIAAAQIECBAgQIAAAQIE&#10;CBAgQIAAAQIECBAgQIAAAQIECBAgQIAAAQIECBAgQIAAAQIECBAgsPgCcfFLUgliogAAQABJREFU&#10;VCEBAgQIECBAgAABAgTmS+DF3lH2Qs93NrKZgAABAgQIECBAgAABAgQIECBAgAABAgQIECBAgAAB&#10;AgQIECBAgAABAgQIECBAgAABAgQIECBAgAABAgQIECBAgAABAgQIECBAgAABAgQIECBAgAABAgQI&#10;ECBAgAABAgQIECBAgAABAgQIECBAgAABAgQIECBAgAABAgQIECBAgAABAgQIECBAgAABAgTaIRDb&#10;UaYqCRAgQIAAAQIECBAgMB8CVV2Hf+wdZS/zfGcjmwkIECBAgAABAgQIECBAgAABAgQIECBAgAAB&#10;AgQIECBAgAABAgQIECBAgAABAgQIECBAgAABAgQIECBAgAABAgQIECBAgAABAgQIECBAgAABAgQI&#10;ECBAgAABAgQIECBAgAABAgQIECBAgAABAgQIECBAgAABAgQIECBAgAABAgQIECBAgAABAgQIECBA&#10;oB0CsR1lqpIAAQIECBAgQIAAAQLzIfDj0TAcl1X2Ms93NrKZgAABAgQIECBAgAABAgQIECBAgAAB&#10;AgQIECBAgAABAgQIECBAgAABAgQIECBAgAABAgQIECBAgAABAgQIECBAgAABAgQIECBAgAABAgQI&#10;ECBAgAABAgQIECBAgAABAgQIECBAgAABAgQIECBAgAABAgQIECBAgAABAgQIECBAgAABAgQIECBA&#10;gAABAgTaIRDbUaYqCRAgQIAAAQIECBAgMB8CL/aOshf589py2F5ZyuYCAgQIECBAgAABAgQIECBA&#10;gAABAgQIECBAgAABAgQIECBAgAABAgQIECBAgAABAgQIECBAgAABAgQIECBAgAABAgQIECBAgAAB&#10;AgQIECBAgAABAgQIECBAgAABAgQIECBAgAABAgQIECBAgAABAgQIECBAgAABAgQIECBAgAABAgQI&#10;ECBAgAABAgQIEGiHQGxHmaokQIAAAQIECBAgQIDAfAj8Y6+fvcjznY1sJiBAgAABAgQIECBAgAAB&#10;AgQIECBAgAABAgQIECBAgAABAgQIECBAgAABAgQIECBAgAABAgQIECBAgAABAgQIECBAgAABAgQI&#10;ECBAgAABAgQIECBAgAABAgQIECBAgAABAgQIECBAgAABAgQIECBAgAABAgQIECBAgAABAgQIECBA&#10;gAABAgQIECBAgACB9gjE9pSqUgIECBAgQIAAAQIECNy9wIu9o+wlnj/YyGYCAgQIECBAgAABAgQI&#10;ECBAgAABAgQIECBAgAABAgQIECBAgAABAgQIECBAgAABAgQIECBAgAABAgQIECBAgAABAgQIECBA&#10;gAABAgQIECBAgAABAgQIECBAgAABAgQIECBAgAABAgQIECBAgAABAgQIECBAgAABAgQIECBAgAAB&#10;AgQIECBAgAABAgQIEGiPQGxPqSolQIAAAQIECBAgQIDA3Qr83D8Oh6fj7CWe72xkMwEBAgQIECBA&#10;gAABAgQIECBAgAABAgQIECBAgAABAgQIECBAgAABAgQIECBAgAABAgQIECBAgAABAgQIECBAgAAB&#10;AgQIECBAgAABAgQIECBAgAABAgQIECBAgAABAgQIECBAgAABAgQIECBAgAABAgQIECBAgAABAgQI&#10;ECBAgAABAgQIECBAgAABAgQItEcgtqdUlRIgQIAAAQIECBAgQOBuBV7sHWUvsL2yFL5cW8nmAgIE&#10;CBAgQIAAAQIECBAgQIAAAQIECBAgQIAAAQIECBAgQIAAAQIECBAgQIAAAQIECBAgQIAAAQIECBAg&#10;QIAAAQIECBAgQIAAAQIECBAgQIAAAQIECBAgQIAAAQIECBAgQIAAAQIECBAgQIAAAQIECBAgQIAA&#10;AQIECBAgQIAAAQIECBAgQIAAAQIECBBoj0BsT6kqJUCAAAECBAgQIECAwN0KvNg7yl7g252NbCYg&#10;QIAAAQIECBAgQIAAAQIECBAgQIAAAQIECBAgQIAAAQIECBAgQIAAAQIECBAgQIAAAQIECBAgQIAA&#10;AQIECBAgQIAAAQIECBAgQIAAAQIECBAgQIAAAQIECBAgQIAAAQIECBAgQIAAAQIECBAgQIAAAQIE&#10;CBAgQIAAAQIECBAgQIAAAQIECBAgQIAAgXYJxHaVq1oCBAgQIECAAAECBAjcncCLvaPsy5/vbGQz&#10;AQECBAgQIECAAAECBAgQIECAAAECBAgQIECAAAECBAgQIECAAAECBAgQIECAAAECBAgQIECAAAEC&#10;BAgQIECAAAECBAgQIECAAAECBAgQIECAAAECBAgQIECAAAECBAgQIECAAAECBAgQIECAAAECBAgQ&#10;IECAAAECBAgQIECAAAECBAgQIECAAAECBAi0SyC2q1zVEiBAgAABAgQIECBA4G4E3h6fht+PR9mX&#10;/32nl80EBAgQIECAAAECBAgQIECAAAECBAgQIECAAAECBAgQIECAAAECBAgQIECAAAECBAgQIECA&#10;AAECBAgQIECAAAECBAgQIECAAAECBAgQIECAAAECBAgQIECAAAECBAgQIECAAAECBAgQIECAAAEC&#10;BAgQIECAAAECBAgQIECAAAECBAgQIECAAAECBAgQINAugdiuclVLgAABAgQIECBAgACBuxH4bu8o&#10;++JetxP+2lvN5gICBAgQIECAAAECBAgQIECAAAECBAgQIECAAAECBAgQIECAAAECBAgQIECAAAEC&#10;BAgQIECAAAECBAgQIECAAAECBAgQIECAAAECBAgQIECAAAECBAgQIECAAAECBAgQIECAAAECBAgQ&#10;IECAAAECBAgQIECAAAECBAgQIECAAAECBAgQIECAAAECBAgQaJdAbFe5qiVAgAABAgQIECBAgMDd&#10;CLx4e5R98d8fbISiKLK5gAABAgQIECBAgAABAgQIECBAgAABAgQIECBAgAABAgQIECBAgAABAgQI&#10;ECBAgAABAgQIECBAgAABAgQIECBAgAABAgQIECBAgAABAgQIECBAgAABAgQIECBAgAABAgQIECBA&#10;gAABAgQIECBAgAABAgQIECBAgAABAgQIECBAgAABAgQIECBAgAABAgTaJRDbVa5qCRAgQIAAAQIE&#10;CBAgcDcCL/aOsi9+vrORzQQECBAgQIAAAQIECBAgQIAAAQIECBAgQIAAAQIECBAgQIAAAQIECBAg&#10;QIAAAQIECBAgQIAAAQIECBAgQIAAAQIECBAgQIAAAQIECBAgQIAAAQIECBAgQIAAAQIECBAgQIAA&#10;AQIECBAgQIAAAQIECBAgQIAAAQIECBAgQIAAAQIECBAgQIAAAQIECBAg0D6B2L6SVUyAAAECBAgQ&#10;IECAAIHPK3B4Ogo/D06yL32+s5HNBAQIECBAgAABAgQIECBAgAABAgQIECBAgAABAgQIECBAgAAB&#10;AgQIECBAgAABAgQIECBAgAABAgQIECBAgAABAgQIECBAgAABAgQIECBAgAABAgQIECBAgAABAgQI&#10;ECBAgAABAgQIECBAgAABAgQIECBAgAABAgQIECBAgAABAgQIECBAgAABAgQIECDQPoHYvpJVTIAA&#10;AQIECBAgQIAAgc8r8I+9fvaFK50YHm6uZXMBAQIECBAgQIAAAQIECBAgQIAAAQIECBAgQIAAAQIE&#10;CBAgQIAAAQIECBAgQIAAAQIECBAgQIAAAQIECBAgQIAAAQIECBAgQIAAAQIECBAgQIAAAQIECBAg&#10;QIAAAQIECBAgQIAAAQIECBAgQIAAAQIECBAgQIAAAQIECBAgQIAAAQIECBAgQIAAAQIECLRPILav&#10;ZBUTIECAAAECBAgQIEDg8wq82DvKvvDpdi/EosjmAgIECBAgQIAAAQIECBAgQIAAAQIECBAgQIAA&#10;AQIECBAgQIAAAQIECBAgQIAAAQIECBAgQIAAAQIECBAgQIAAAQIECBAgQIAAAQIECBAgQIAAAQIE&#10;CBAgQIAAAQIECBAgQIAAAQIECBAgQIAAAQIECBAgQIAAAQIECBAgQIAAAQIECBAgQIAAAQIECBBo&#10;n0BsX8kqJkCAAAECBAgQIECAwOcVeLnfz77w252NbCYgQIAAAQIECBAgQIAAAQIECBAgQIAAAQIE&#10;CBAgQIAAAQIECBAgQIAAAQIECBAgQIAAAQIECBAgQIAAAQIECBAgQIAAAQIECBAgQIAAAQIECBAg&#10;QIAAAQIECBAgQIAAAQIECBAgQIAAAQIECBAgQIAAAQIECBAgQIAAAQIECBAgQIAAAQIECBAgQIAA&#10;gXYKxHaWrWoCBAgQIECAAAECBAh8HoFRWYU3h8Psy57t9LKZgAABAgQIECBAgAABAgQIECBAgAAB&#10;AgQIECBAgAABAgQIECBAgAABAgQIECBAgAABAgQIECBAgAABAgQIECBAgAABAgQIECBAgAABAgQI&#10;ECBAgAABAgQIECBAgAABAgQIECBAgAABAgQIECBAgAABAgQIECBAgAABAgQIECBAgAABAgQIECBA&#10;gAABAgTaKRDbWbaqCRAgQIAAAQIECBAg8HkEXh0OQlnXV74sFiE83lq/MjNJgAABAgQIECBAgAAB&#10;AgQIECBAgAABAgQIECBAgAABAgQIECBAgAABAgQIECBAgAABAgQIECBAgAABAgQIECBAgAABAgQI&#10;ECBAgAABAgQIECBAgAABAgQIECBAgAABAgQIECBAgAABAgQIECBAgAABAgQIECBAgAABAgQIECBA&#10;gAABAgQIECBAgAABAu0ViO0tXeUECBAgQIAAAQIECBC4fYGX+/3sS77ZWAsrnU42FxAgQIAAAQIE&#10;CBAgQIAAAQIECBAgQIAAAQIECBAgQIAAAQIECBAgQIAAAQIECBAgQIAAAQIECBAgQIAAAQIECBAg&#10;QIAAAQIECBAgQIAAAQIECBAgQIAAAQIECBAgQIAAAQIECBAgQIAAAQIECBAgQIAAAQIECBAgQIAA&#10;AQIECBAgQIAAAQIECBAgQIBAOwViO8tWNQECBAgQIECAAAECBD6PwPf7/eyLnm33spmAAAECBAgQ&#10;IECAAAECBAgQIECAAAECBAgQIECAAAECBAgQIECAAAECBAgQIECAAAECBAgQIECAAAECBAgQIECA&#10;AAECBAgQIECAAAECBAgQIECAAAECBAgQIECAAAECBAgQIECAAAECBAgQIECAAAECBAgQIECAAAEC&#10;BAgQIECAAAECBAgQIECAAAECBNorENtbusoJECBAgAABAgQIECBw+wIv9/vZlzzd7mUzAQECBAgQ&#10;IECAAAECBAgQIECAAAECBAgQIECAAAECBAgQIECAAAECBAgQIECAAAECBAgQIECAAAECBAgQIECA&#10;AAECBAgQIECAAAECBAgQIECAAAECBAgQIECAAAECBAgQIECAAAECBAgQIECAAAECBAgQIECAAAEC&#10;BAgQIECAAAECBAgQIECAAAECBAi0VyC2t3SVEyBAgAABAgQIECBA4HYFfhuehMPTcfYlz7Y3spmA&#10;AAECBAgQIECAAAECBAgQIECAAAECBAgQIECAAAECBAgQIECAAAECBAgQIECAAAECBAgQIECAAAEC&#10;BAgQIECAAAECBAgQIECAAAECBAgQIECAAAECBAgQIECAAAECBAgQIECAAAECBAgQIECAAAECBAgQ&#10;IECAAAECBAgQIECAAAECBAgQIECAAAECBNorENtbusoJECBAgAABAgQIECBwuwLf7/WzL9ha7oY/&#10;rS1ncwEBAgQIECBAgAABAgQIECBAgAABAgQIECBAgAABAgQIECBAgAABAgQIECBAgAABAgQIECBA&#10;gAABAgQIECBAgAABAgQIECBAgAABAgQIECBAgAABAgQIECBAgAABAgQIECBAgAABAgQIECBAgAAB&#10;AgQIECBAgAABAgQIECBAgAABAgQIECBAgAABAgQItFcgtrd0lRMgQIAAAQIECBAgQOB2Bb7f72df&#10;8Gy7l80EBAgQIECAAAECBAgQIECAAAECBAgQIECAAAECBAgQIECAAAECBAgQIECAAAECBAgQIECA&#10;AAECBAgQIECAAAECBAgQIECAAAECBAgQIECAAAECBAgQIECAAAECBAgQIECAAAECBAgQIECAAAEC&#10;BAgQIECAAAECBAgQIECAAAECBAgQIECAAAECBAgQINBugdju8lVPgAABAgQIECBAgACB2xN4ud/P&#10;Hv5sZyObCQgQIECAAAECBAgQIECAAAECBAgQIECAAAECBAgQIECAAAECBAgQIECAAAECBAgQIECA&#10;AAECBAgQIECAAAECBAgQIECAAAECBAgQIECAAAECBAgQIECAAAECBAgQIECAAAECBAgQIECAAAEC&#10;BAgQIECAAAECBAgQIECAAAECBAgQIECAAAECBAgQIECg3QKx3eWrngABAgQIECBAgAABArcjcDwu&#10;w49Hw+zhT7d72UxAgAABAgQIECBAgAABAgQIECBAgAABAgQIECBAgAABAgQIECBAgAABAgQIECBA&#10;gAABAgQIECBAgAABAgQIECBAgAABAgQIECBAgAABAgQIECBAgAABAgQIECBAgAABAgQIECBAgAAB&#10;AgQIECBAgAABAgQIECBAgAABAgQIECBAgAABAgQIECBAgAABAu0WiO0uX/UECBAgQIAAAQIECBC4&#10;HYHdg0GoM0d3iyI83FzLpKYJECBAgAABAgQIECBAgAABAgQIECBAgAABAgQIECBAgAABAgQIECBA&#10;gAABAgQIECBAgAABAgQIECBAgAABAgQIECBAgAABAgQIECBAgAABAgQIECBAgAABAgQIECBAgAAB&#10;AgQIECBAgAABAgQIECBAgAABAgQIECBAgAABAgQIECBAgAABAgQIECBAoO0Cse0A6idAgAABAgQI&#10;ECBAgMBtCHy/f5Q99uHWeliK/u9YFkhAgAABAgQIECBAgAABAgQIECBAgAABAgQIECBAgAABAgQI&#10;ECBAgAABAgQIECBAgAABAgQIECBAgAABAgQIECBAgAABAgQIECBAgAABAgQIECBAgAABAgQIECBA&#10;gAABAgQIECBAgAABAgQIECBAgAABAgQIECBAgAABAgQIECBAgAABAgQIECBAgACBlgvEltevfAIE&#10;CBAgQIAAAQIECNyKwMv9QfbcZ9u9bCYgQIAAAQIECBAgQIAAAQIECBAgQIAAAQIECBAgQIAAAQIE&#10;CBAgQIAAAQIECBAgQIAAAQIECBAgQIAAAQIECBAgQIAAAQIECBAgQIAAAQIECBAgQIAAAQIECBAg&#10;QIAAAQIECBAgQIAAAQIECBAgQIAAAQIECBAgQIAAAQIECBAgQIAAAQIECBAgQIAAAQIRAQECBAgQ&#10;IECAAAECBAjcrEBd1+Hlfj976LPtXjYTECBAgAABAgQIECBAgAABAgQIECBAgAABAgQIECBAgAAB&#10;AgQIECBAgAABAgQIECBAgAABAgQIECBAgAABAgQIECBAgAABAgQIECBAgAABAgQIECBAgAABAgQI&#10;ECBAgAABAgQIECBAgAABAgQIECBAgAABAgQIECBAgAABAgQIECBAgAABAgQIECBAgACBiIAAAQIE&#10;CBAgQIAAAQIEblbgX/3jMByX2UOfbveymYAAAQIECBAgQIAAAQIECBAgQIAAAQIECBAgQIAAAQIE&#10;CBAgQIAAAQIECBAgQIAAAQIECBAgQIAAAQIECBAgQIAAAQIECBAgQIAAAQIECBAgQIAAAQIECBAg&#10;QIAAAQIECBAgQIAAAQIECBAgQIAAAQIECBAgQIAAAQIECBAgQIAAAQIECBAgQIAAAQIECEQEBAgQ&#10;IECAAAECBAgQIHCzAi/3+9kD/7S6HLZXlrK5gAABAgQIECBAgAABAgQIECBAgAABAgQIECBAgAAB&#10;AgQIECBAgAABAgQIECBAgAABAgQIECBAgAABAgQIECBAgAABAgQIECBAgAABAgQIECBAgAABAgQI&#10;ECBAgAABAgQIECBAgAABAgQIECBAgAABAgQIECBAgAABAgQIECBAgAABAgQIECBAgAABAgQIRAQE&#10;CBAgQIAAAQIECBAgcLMC3+/3swc+3e5lMwEBAgQIECBAgAABAgQIECBAgAABAgQIECBAgAABAgQI&#10;ECBAgAABAgQIECBAgAABAgQIECBAgAABAgQIECBAgAABAgQIECBAgAABAgQIECBAgAABAgQIECBA&#10;gAABAgQIECBAgAABAgQIECBAgAABAgQIECBAgAABAgQIECBAgAABAgQIECBAgAABAgQIEGgEIgYC&#10;BAgQIECAAAECBAgQuFmB7/f72QOfbfeymYAAAQIECBAgQIAAAQIECBAgQIAAAQIECBAgQIAAAQIE&#10;CBAgQIAAAQIECBAgQIAAAQIECBAgQIAAAQIECBAgQIAAAQIECBAgQIAAAQIECBAgQIAAAQIECBAg&#10;QIAAAQIECBAgQIAAAQIECBAgQIAAAQIECBAgQIAAAQIECBAgQIAAAQIECBAgQIAAAQIECDQCEQMB&#10;AgQIECBAgAABAgQI3JzAYDQOPw9Osgc+2+llMwEBAgQIECBAgAABAgQIECBAgAABAgQIECBAgAAB&#10;AgQIECBAgAABAgQIECBAgAABAgQIECBAgAABAgQIECBAgAABAgQIECBAgAABAgQIECBAgAABAgQI&#10;ECBAgAABAgQIECBAgAABAgQIECBAgAABAgQIECBAgAABAgQIECBAgAABAgQIECBAgAABAgQIEGgE&#10;IgYCBAgQIECAAAECBAgQuDmBVweD7GFLsQjfbKxlcwEBAgQIECBAgAABAgQIECBAgAABAgQIECBA&#10;gAABAgQIECBAgAABAgQIECBAgAABAgQIECBAgAABAgQIECBAgAABAgQIECBAgAABAgQIECBAgAAB&#10;AgQIECBAgAABAgQIECBAgAABAgQIECBAgAABAgQIECBAgAABAgQIECBAgAABAgQIECBAgAABAgQI&#10;EGgEIgYCBAgQIECAAAECBAgQuDmBlwf97GGPt9ZDLIpsLiBAgAABAgQIECBAgAABAgQIECBAgAAB&#10;AgQIECBAgAABAgQIECBAgAABAgQIECBAgAABAgQIECBAgAABAgQIECBAgAABAgQIECBAgAABAgQI&#10;ECBAgAABAgQIECBAgAABAgQIECBAgAABAgQIECBAgAABAgQIECBAgAABAgQIECBAgAABAgQIECBA&#10;gAABAo1AxECAAAECBAgQIECAAAECNyewuz/IHvZkq5fNBAQIECBAgAABAgQIECBAgAABAgQIECBA&#10;gAABAgQIECBAgAABAgQIECBAgAABAgQIECBAgAABAgQIECBAgAABAgQIECBAgAABAgQIECBAgAAB&#10;AgQIECBAgAABAgQIECBAgAABAgQIECBAgAABAgQIECBAgAABAgQIECBAgAABAgQIECBAgAABAgQI&#10;ECBAYCoQpwM9AQIECBAgQIAAAQIECPxxgd2DfvaQJ9u9bCYgQIAAAQIECBAgQIAAAQIECBAgQIAA&#10;AQIECBAgQIAAAQIECBAgQIAAAQIECBAgQIAAAQIECBAgQIAAAQIECBAgQIAAAQIECBAgQIAAAQIE&#10;CBAgQIAAAQIECBAgQIAAAQIECBAgQIAAAQIECBAgQIAAAQIECBAgQIAAAQIECBAgQIAAAQIECBAg&#10;QIAAAQJTgTgd6AkQIECAAAECBAgQIEDgjwn8NjwJ/VGZPeTp1no2ExAgQIAAAQIECBAgQIAAAQIE&#10;CBAgQIAAAQIECBAgQIAAAQIECBAgQIAAAQIECBAgQIAAAQIECBAgQIAAAQIECBAgQIAAAQIECBAg&#10;QIAAAQIECBAgQIAAAQIECBAgQIAAAQIECBAgQIAAAQIECBAgQIAAAQIECBAgQIAAAQIECBAgQIAA&#10;AQIECBAgQIAAgalAnA70BAgQIECAAAECBAgQIPDHBF7u97MHbC93w87qcjYXECBAgAABAgQIECBA&#10;gAABAgQIECBAgAABAgQIECBAgAABAgQIECBAgAABAgQIECBAgAABAgQIECBAgAABAgQIECBAgAAB&#10;AgQIECBAgAABAgQIECBAgAABAgQIECBAgAABAgQIECBAgAABAgQIECBAgAABAgQIECBAgAABAgQI&#10;ECBAgAABAgQIECBAgACBqUCcDvQECBAgQIAAAQIECBAg8McEdvcH2QOebPeymYAAAQIECBAgQIAA&#10;AQIECBAgQIAAAQIECBAgQIAAAQIECBAgQIAAAQIECBAgQIAAAQIECBAgQIAAAQIECBAgQIAAAQIE&#10;CBAgQIAAAQIECBAgQIAAAQIECBAgQIAAAQIECBAgQIAAAQIECBAgQIAAAQIECBAgQIAAAQIECBAg&#10;QIAAAQIECBAgQIAAAQIECMwKxNkHYwIECBAgQIAAAQIECBD4dIHdg35289OtXjYTECBAgAABAgQI&#10;ECBAgAABAgQIECBAgAABAgQIECBAgAABAgQIECBAgAABAgQIECBAgAABAgQIECBAgAABAgQIECBA&#10;gAABAgQIECBAgAABAgQIECBAgAABAgQIECBAgAABAgQIECBAgAABAgQIECBAgAABAgQIECBAgAAB&#10;AgQIECBAgAABAgQIECBAgACBWYE4+2BMgAABAgQIECBAgAABAp8mMK6q8MPhMLv5yfZ6NhMQIECA&#10;AAECBAgQIECAAAECBAgQIECAAAECBAgQIECAAAECBAgQIECAAAECBAgQIECAAAECBAgQIECAAAEC&#10;BAgQIECAAAECBAgQIECAAAECBAgQIECAAAECBAgQIECAAAECBAgQIECAAAECBAgQIECAAAECBAgQ&#10;IECAAAECBAgQIECAAAECBAgQIECAAIFZgTj7YEyAAAECBAgQIECAAAECnybww+EwjOv6ys1Fmn20&#10;tX5lZpIAAQIECBAgQIAAAQIECBAgQIAAAQIECBAgQIAAAQIECBAgQIAAAQIECBAgQIAAAQIECBAg&#10;QIAAAQIECBAgQIAAAQIECBAgQIAAAQIECBAgQIAAAQIECBAgQIAAAQIECBAgQIAAAQIECBAgQIAA&#10;AQIECBAgQIAAAQIECBAgQIAAAQIECBAgQIAAAQIECFwWiJcnPBMgQIAAAQIECBAgQIDA9QV2DwbZ&#10;TX/dWA0rnU42FxAgQIAAAQIECBAgQIAAAQIECBAgQIAAAQIECBAgQIAAAQIECBAgQIAAAQIECBAg&#10;QIAAAQIECBAgQIAAAQIECBAgQIAAAQIECBAgQIAAAQIECBAgQIAAAQIECBAgQIAAAQIECBAgQIAA&#10;AQIECBAgQIAAAQIECBAgQIAAAQIECBAgQIAAAQIECBAgQIAAgVmBOPtgTIAAAQIECBAgQIAAAQKf&#10;JrC7389ufLrVy2YCAgQIECBAgAABAgQIECBAgAABAgQIECBAgAABAgQIECBAgAABAgQIECBAgAAB&#10;AgQIECBAgAABAgQIECBAgAABAgQIECBAgAABAgQIECBAgAABAgQIECBAgAABAgQIECBAgAABAgQI&#10;ECBAgAABAgQIECBAgAABAgQIECBAgAABAgQIECBAgAABAgQIECBwWSBenvBMgAABAgQIECBAgAAB&#10;AtcX2D3oZzc92e5lMwEBAgQIECBAgAABAgQIECBAgAABAgQIECBAgAABAgQIECBAgAABAgQIECBA&#10;gAABAgQIECBAgAABAgQIECBAgAABAgQIECBAgAABAgQIECBAgAABAgQIECBAgAABAgQIECBAgAAB&#10;AgQIECBAgAABAgQIECBAgAABAgQIECBAgAABAgQIECBAgAABAgQIELgsEC9PeCZAgAABAgQIECBA&#10;gACB6wkcjcbh1+FpdtOTrfVsJiBAgAABAgQIECBAgAABAgQIECBAgAABAgQIECBAgAABAgQIECBA&#10;gAABAgQIECBAgAABAgQIECBAgAABAgQIECBAgAABAgQIECBAgAABAgQIECBAgAABAgQIECBAgAAB&#10;AgQIECBAgAABAgQIECBAgAABAgQIECBAgAABAgQIECBAgAABAgQIECBAgAABApcF4uUJzwQIECBA&#10;gAABAgQIECBwPYHd/X52w0onhq97q9lcQIAAAQIECBAgQIAAAQIECBAgQIAAAQIECBAgQIAAAQIE&#10;CBAgQIAAAQIECBAgQIAAAQIECBAgQIAAAQIECBAgQIAAAQIECBAgQIAAAQIECBAgQIAAAQIECBAg&#10;QIAAAQIECBAgQIAAAQIECBAgQIAAAQIECBAgQIAAAQIECBAgQIAAAQIECBAgQIAAAQIELgvEyxOe&#10;CRAgQIAAAQIECBAgQOB6ArsHg+yGx1vrIRZFNhcQIECAAAECBAgQIECAAAECBAgQIECAAAECBAgQ&#10;IECAAAECBAgQIECAAAECBAgQIECAAAECBAgQIECAAAECBAgQIECAAAECBAgQIECAAAECBAgQIECA&#10;AAECBAgQIECAAAECBAgQIECAAAECBAgQIECAAAECBAgQIECAAAECBAgQIECAAAECBAgQIECAAIHL&#10;AvHyhGcCBAgQIECAAAECBAgQuJ7A7n4/u+HJVi+bCQgQIECAAAECBAgQIECAAAECBAgQIECAAAEC&#10;BAgQIECAAAECBAgQIECAAAECBAgQIECAAAECBAgQIECAAAECBAgQIECAAAECBAgQIECAAAECBAgQ&#10;IECAAAECBAgQIECAAAECBAgQIECAAAECBAgQIECAAAECBAgQIECAAAECBAgQIECAAAECBAgQIECA&#10;wFUC8apJcwQIECBAgAABAgQIECDwcQJ1XYfdg0F28ZPt9WwmIECAAAECBAgQIECAAAECBAgQIECA&#10;AAECBAgQIECAAAECBAgQIECAAAECBAgQIECAAAECBAgQIECAAAECBAgQIECAAAECBAgQIECAAAEC&#10;BAgQIECAAAECBAgQIECAAAECBAgQIECAAAECBAgQIECAAAECBAgQIECAAAECBAgQIECAAAECBAgQ&#10;IECAAAECVwnEqybNESBAgAABAgQIECBAgMDHCfwyPAnDcZld/GSrl80EBAgQIECAAAECBAgQIECA&#10;AAECBAgQIECAAAECBAgQIECAAAECBAgQIECAAAECBAgQIECAAAECBAgQIECAAAECBAgQIECAAAEC&#10;BAgQIECAAAECBAgQIECAAAECBAgQIECAAAECBAgQIECAAAECBAgQIECAAAECBAgQIECAAAECBAgQ&#10;IECAAAECBAgQIEDgKoF41aQ5AgQIECBAgAABAgQIEPg4gd39QXbhg5WlsJ2aDwECBAgQIECAAAEC&#10;BAgQIECAAAECBAgQIECAAAECBAgQIECAAAECBAgQIECAAAECBAgQIECAAAECBAgQIECAAAECBAgQ&#10;IECAAAECBAgQIECAAAECBAgQIECAAAECBAgQIECAAAECBAgQIECAAAECBAgQIECAAAECBAgQIECA&#10;AAECBAgQIECAAAECBAgQuI5AvM5iawkQIECAAAECBAgQIEDgosCrg/7FiZmnp9u9mSdDAgQIECBA&#10;gAABAgQIECBAgAABAgQIECBAgAABAgQIECBAgAABAgQIECBAgAABAgQIECBAgAABAgQIECBAgAAB&#10;AgQIECBAgAABAgQIECBAgAABAgQIECBAgAABAgQIECBAgAABAgQIECBAgAABAgQIECBAgAABAgQI&#10;ECBAgAABAgQIECBAgAABAgQIECDwcQLx45ZZRYAAAQIECBAgQIAAAQJXCbw+GFw1PZl7vLWezQQE&#10;CBAgQIAAAQIECBAgQIAAAQIECBAgQIAAAQIECBAgQIAAAQIECBAgQIAAAQIECBAgQIAAAQIECBAg&#10;QIAAAQIECBAgQIAAAQIECBAgQIAAAQIECBAgQIAAAQIECBAgQIAAAQIECBAgQIAAAQIECBAgQIAA&#10;AQIECBAgQIAAAQIECBAgQIAAAQIECBAgQCAnEHOBeQIECBAgQIAAAQIECBD4sEBZ1eGHo2F20eOt&#10;9WwmIECAAAECBAgQIECAAAECBAgQIECAAAECBAgQIECAAAECBAgQIECAAAECBAgQIECAAAECBAgQ&#10;IECAAAECBAgQIECAAAECBAgQIECAAAECBAgQIECAAAECBAgQIECAAAECBAgQIECAAAECBAgQIECA&#10;AAECBAgQIECAAAECBAgQIECAAAECBAgQIECAAAECOYGYC8wTIECAAAECBAgQIECAwIcF/tkfhlFV&#10;X7moSLMPN9evzEwSIECAAAECBAgQIECAAAECBAgQIECAAAECBAgQIECAAAECBAgQIECAAAECBAgQ&#10;IECAAAECBAgQIECAAAECBAgQIECAAAECBAgQIECAAAECBAgQIECAAAECBAgQIECAAAECBAgQIECA&#10;AAECBAgQIECAAAECBAgQIECAAAECBAgQIECAAAECBAgQIECAAIEPCcQPhTICBAgQIECAAAECBAgQ&#10;yAu8Ohhkw7+sr4TVbiebCwgQIECAAAECBAgQIECAAAECBAgQIECAAAECBAgQIECAAAECBAgQIECA&#10;AAECBAgQIECAAAECBAgQIECAAAECBAgQIECAAAECBAgQIECAAAECBAgQIECAAAECBAgQIECAAAEC&#10;BAgQIECAAAECBAgQIECAAAECBAgQIECAAAECBAgQIECAAAECBAgQIECAQE6gmwvMEyBAgAABAgQI&#10;ECBAgMCHBV4fDrILHm+tZzMBAQIECBAgQIAAAQIECBAgcLsCdVWHukrvaJoPAQIECBAgQIAAAQIE&#10;CBAgQOATBYr0b1oXsfjE3bYRIECAAAECBAgQIECAAAECBAgQIECAAAECBAgQIECAAAECBAgQIECA&#10;AAECBAgQIECAAAECBAgQIECAAAECBAgQIECAAAECBAgQIECAAAECBAgQIECAAAECBAgQIECAAAEC&#10;BAgQIECAAIE/JpD+s/k+BAgQIECAAAECBAgQIPApAq8OBtltj7d62UxAgAABAgQIECBA4GME6qoO&#10;dZVWNu3Spy5TVobUzvpQ12crzrvmodnb5KFZ14zTeRc+6XFy/sxZ4dKSC+vPH6bnNu8Pzd7pnml/&#10;5aazu5zd+fwuH1o/fdf0Hee1XnX05blZl0n9H/Gey2dc9XzZavJ81cLrzqX7Tb/H6fd13SNuav2E&#10;aubXw+Q7nh5+Q47T426vn/698d41jW7vdU6eP4HJ733pWr72+ftu3IgAAQIECBAgQIAAAQIECNxD&#10;gYf/txO2/3ftHt7clQkQIECAAAECBAgQIECAAAECBAgQIECAAAECBAgQIECAAAECBAgQIECAAAEC&#10;BAgQIECAAAECBAgQIECAAAECBAgQIECAAAECBAgQIECAAAECBAgQIECAAAECBAgQIECAAAECBAgQ&#10;IEBgEQS6i1CEGggQIECAAAECBAgQIPC5BUZVFX48GmZf+2hrPZsJCBAgQIAAAQIEPixQl3Woy5Da&#10;+z5UF5+bPMzkk/Xna8KlvXVu/nzdVetDfemO6bmu3t/nqvc3d5z9TI64dMcwe8bkXs2OSy+bzl+a&#10;nj3bmAABAgQIECBAgAABAgQIECBAgAABAgQIECBAgAABAgQIECBAgAABAgQIECBAgAABAgQIECBA&#10;gAABAgQIECBAgAABAgQIECBAgAABAgQIECBAgAABAgQIECBAgAABAgQIECBAgAABAgQIECBAgAAB&#10;AgQIECBAgAABAgQIECBAgACBxRboLnZ5qiNAgAABAgQIECBAgMDtCPx4OAxVffXZsQjhbxtrV4dm&#10;CRAgQIAAAQKfWaCu61CXIdTj1I/qUJ02fTjrm7kmK9/3obr4XKf11XTfado32ZN+ELq0b3rO2f5L&#10;Z6S1YeYdF9e+f3cz3+z3IUCAAAECBAgQIECAAAECBAgQIECAAAECBAgQIECAAAECBAgQIECAAAEC&#10;BAgQIECAAAECBAgQIECAAAECBAgQIECAAAECBAgQIECAAAECBAgQIECAAAECBAgQIECAAAECBAgQ&#10;IECAAAECBAgQIECAAAECBAgQIECAAAECBAgQIECAQNsFum0HUD8BAgQIECBAgAABAgQ+ReDVwSC7&#10;7X96a2G5E7O5gAABAgQIEGifQF3XoS5DqMepP61DNUot9fUoTPrJuJk/b/U0v2JusnaczirPzgyp&#10;r5qzL+9t3pXmQ90+bxUTIECAAAECBAgQIECAAAECBAgQIECAAAECBAgQIECAAAECBAgQIECAAAEC&#10;BAgQIECAAAECBAgQIECAAAECBAgQIECAAAECBAgQIECAAAECBAgQIECAAAECBAgQIECAAAECBAgQ&#10;IECAAAECBAgQIECAAAECBAgQIECAAAECBAgQIEDgvgt073sB7k+AAAECBAgQIECAAIG7EHh9OMi+&#10;9tHWejYTECBAgAABAvMnUI3qUJ3WoU6t6d+N03x9nr2ba/Jm/t3aMDNO2bAK5fH7vtlfl6nmev7q&#10;diMCBAgQIECAAAECBAgQIECAAAECBAgQIECAAAECBAgQIECAAAECBAgQIECAAAECBAgQIECAAAEC&#10;BAgQIECAAAECBAgQIECAAAECBAgQIECAAAECBAgQIECAAAECBAgQIECAAAECBAgQIECAAAECBAgQ&#10;IECAAAECBAgQIECAAAECBAgQmF+B7vxezc0IECBAgAABAgQIECAwvwKvDgbZyz3eWs9mAgIECBAg&#10;QOBmBKqTKpTDOlTHdeqr932aK9NcleamfXWSnkd1qE9T37Tmebovra/Lm7mTUwgQIECAAAECBAgQ&#10;IECAAAECBAgQIECAAAECBAgQIECAAAECBAgQIECAAAECBAgQIECAAAECBAgQIECAAAECBAgQIECA&#10;AAECBAgQIECAAAECBAgQIECAAAECBAgQIECAAAECBAgQIECAAAECBAgQIECAAAECBAgQIECAAAEC&#10;BAgQIECAwE0JdG/qIOcQIECAAAECBAgQIECgLQInZRn+1T/Olvtocz2bCQgQIECAQNsFqlEdqmEV&#10;yuOmr1NfXezT3Pt8ui71k/n360Pddkn1EyBAgAABAgQIECBAgAABAgQIECBAgAABAgQIECBAgAAB&#10;AgQIECBAgAABAgQIECBAgAABAgQIECBAgAABAgQIECBAgAABAgQIECBAgAABAgQIECBAgAABAgQI&#10;ECBAgAABAgQIECBAgAABAgQIECBAgAABAgQIECBAgAABAgQIECBAgMAiC3QXuTi1ESBAgAABAgQI&#10;ECBA4DYE3hwMQ505uFsU4ZuNtUxqmgABAgQILIZAdVqHsl+F8VEVyqYNq1AN01xq1XF6HqRxmh+n&#10;Nc26szUpS+vqcjEMVEFgbgSKEIpOuk28fKMiFGmuyYpOGjdr0s+qk89514wneUwT03Uz2dniK/73&#10;8rnN/v/ymbx6+o7z/r9smcQX7t/U8d9fNbGY1tz04WP2fMRlzjzPLZu7/If5RxwyXTJ7p+aK5+dN&#10;7z1d9tn75i6zvx4mv24++y3+0AsntI3nzK+3P3SgzfdD4MLfUxe//8nvA/ejCrckQIAAAQIECBAg&#10;QIAAAQIE5lCg8G9az+G34koECBAgQIAAAQIECBAgQIAAAQIECBAgQIAAAQIECBAgQIAAAQIECBAg&#10;QIAAAQIECBAgQIAAAQIECBAgQIAAAQIECBAgQIAAAQIECBAgQIAAAQIECBAgQIAAAQIECBAgQIAA&#10;AQIECBBoj4D/bH57vmuVEiBAgAABAgQIECBwQwKvDgfZk77ZXAudOPsno2eXCggQIECAwJ0L1HUd&#10;qmEdxv0qlEdn7WxchzLNjZu5aTbzXI/u/Oou0DaB9ONV0WlaGsSzfvrc9OE8ezd3vubCfPoZbZpf&#10;mE9nns0350zHV/w8N7nDef7urIt7ivTe//jMnDl9f9O/q2O6Z/aVxft7TPf8x7mTGpNFWutDgAAB&#10;AgQIECBAgAABAgQIECBAgAABAgQIECBAgAABAgQIECBAgAABAgQIECBAgAABAgQIECBAgAABAgQI&#10;ECBAgAABAgQIECBAgAABAgQIECBAgAABAgQIECBAgAABAgQIECBAgAABAgQIECBAgAABAgQIECBA&#10;gAABAgQIECBAgMDiCXQXryQVESBAgAABAgQIECBA4HYFXh8Msi94vLWezQQECBAgQOC2BarTOowP&#10;ytSqMD6sQnmU+tTK/vn4vC/7ad35fKhu+1bOnzeBIv1T4bhchKJp3dQ6IbWLfYgzz0tn66d74mTP&#10;WR7e7bt4RmjOnD3j/B2T+Xd73r8jxGb/pTMmc+dr0lk+BAgQIECAAAECBAgQIECAAAECBAgQIECA&#10;AAECBAgQIECAAAECBAgQIECAAAECBAgQIECAAAECBAgQIECAAAECBAgQIECAAAECBAgQIECAAAEC&#10;BAgQIECAAAECBAgQIECAAAECBAgQIECAAAECBAgQIECAAAECBAgQIECAAAECBAgQaJNA+qNofQgQ&#10;IECAAAECBAgQIEDgOgKvDvrZ5Y+31rOZgAABAgQIfIrA+KgK44MylP06lM24X4XysAqjNDfeb7LU&#10;9tM49dVx/SmvsOcOBIqlEOJSEYrlIsTzVqTnd+PZ+WZ8nk3XNPuLTtrfmekvrWvWXsib9c2+oriD&#10;ir2SAAECBAgQIECAAAECBAgQIECAAAECBAgQIECAAAECBAgQIECAAAECBAgQIECAAAECBAgQIECA&#10;AAECBAgQIECAAAECBAgQIECAAAECBAgQIECAAAECBAgQIECAAAECBAgQIECAAAECBAgQIECAAAEC&#10;BAgQIECAAAECBAgQIECAAAECBK4j0L3OYmsJECBAgAABAgQIECDQdoHBaBx+HZ5mGR5trmczAQEC&#10;BAgQmBUoh1UY76d2UIbRpD8bj/eqMHqb5pr2exnq8ewu41sV6IQQl4sQl4pQnPfN82Tc9Evn+czc&#10;ZP0kS/tSH1eL0FmL7/pmb5HOLTozfTqnKIpbLcXhBAgQIECAAAECBAgQIECAAAECBAgQIECAAAEC&#10;BAgQIECAAAECBAgQIECAAAECBAgQIECAAAECBAgQIECAAAECBAgQIECAAAECBAgQIECAAAECBAgQ&#10;IECAAAECBAgQIECAAAECBAgQIECAAAECBAgQIECAAAECBAgQIECAAAECBAgQIHC/Bbr3+/puT4AA&#10;AQIECBAgQIAAgc8r8PpwkH3hcozh695qNhcQIECAQDsE6qoO4/0qjN6WZ+33aZ/m9spJNj4oQz1u&#10;h8etVlmEEFeL0FkrUh9DJ43jWuqb56afPKfxSgxxuQjFclqf+klr1k/XNX2Td9KBPgQIECBAgAAB&#10;AgQIECBAgAABAgQIECBAgAABAgQIECBAgAABAgQIECBAgAABAgQIECBAgAABAgQIECBAgAABAgQI&#10;ECBAgAABAgQIECBAgAABAgQIECBAgAABAgQIECBAgAABAgQIECBAgAABAgQIECBAgAABAgQIECBA&#10;gAABAgQIECBAYA4EunNwB1cgQIAAAQIECBAgQIDAvRF4dTDI3vXh1lqIRZHNBQQIECBw/wXqug7l&#10;YRVGb5tWhtHvqc32zXivCiH95fNhgbhShLhWhM5qnPRxNY3X0njSN1lM2Xmf1r1/fr+n2etDgAAB&#10;AgQIECBAgAABAgQIECBAgAABAgQIECBAgAABAgQIECBAgAABAgQIECBAgAABAgQIECBAgAABAgQI&#10;ECBAgAABAgQIECBAgAABAgQIECBAgAABAgQIECBAgAABAgQIECBAgAABAgQIECBAgAABAgQIECBA&#10;gAABAgQIECBAgAABAgQWUaC7iEWpiQABAgQIECBAgAABArcl8OpgkD368eZ6NhMQIECAwP0QKI+r&#10;MPp3GU5/K8Po7Vkbv01z5+Omr8f3o5Zbv2URQqcXQ3cjhs56EeJa6tfe9032Lu8Vk/FkzWpak1oR&#10;0wE+BAgQIECAAAECBAgQIECAAAECBAgQIECAAAECBAgQIECAAAECBAgQIECAAAECBAgQIECAAAEC&#10;BAgQIECAAAECBAgQIECAAAECBAgQIECAAAECBAgQIECAAAECBAgQIECAAAECBAgQIECAAAECBAgQ&#10;IECAAAECBAgQIECAAAECBAgQIECAwJUC3StnTRIgQIAAAQIECBAgQIDAlQJvDgdXzjeTj7bWs5mA&#10;AAECBOZDoK7qMHpbhtPfyjBK7fTXZjyePDfj8qiaj4t+5lsU6Z8SdjZi6KbW6aV2adzpFaF7Pt/k&#10;zbq4VoSiKD7zTb2OAAECBAgQIECAAAECBAgQIECAAAECBAgQIECAAAECBAgQIECAAAECBAgQIECA&#10;AAECBAgQIECAAAECBAgQIECAAAECBAgQIECAAAECBAgQIECAAAECBAgQIECAAAECBAgQIECAAAEC&#10;BAgQIECAAAECBAgQIECAAAECBAgQIECAAAECBAi0QyD90cM+BAgQIECAAAECBAgQIPAxAv3ROPx+&#10;PMoufby1ns0EBAgQIPD5BMpBFU5/K8Ppr+Pzvgyjf6fxr2nu9zKE9NdCfzohdDdj6G51QnejCJ2N&#10;OGndXuqblp67zdzMOC4XC02iOAIECBAgQIAAAQIECBAgQIAAAQIECBAgQIAAAQIECBAgQIAAAQIE&#10;CBAgQIAAAQIECBAgQIAAAQIECBAgQIAAAQIECBAgQIAAAQIECBAgQIAAAQIECBAgQIAAAQIECBAg&#10;QIAAAQIECBAgQIAAAQIECBAgQIAAAQIECBAgQIAAAQIECBAgcN8Euvftwu5LgAABAgQIECBAgACB&#10;uxJ4czjIvnq1E8Of11ayuYAAAQIEblagOqnCyc9lauNw+st4Mj5N45M0rgb1zb5sDk6La0XobsTQ&#10;6aWW+m7qu1upbTd958K40ytCURRzcGtXIECAAAECBAgQIECAAAECBAgQIECAAAECBAgQIECAAAEC&#10;BAgQIECAAAECBAgQIECAAAECBAgQIECAAAECBAgQIECAAAECBAgQIECAAAECBAgQIECAAAECBAgQ&#10;IECAAAECBAgQIECAAAECBAgQIECAAAECBAgQIECAAAECBAgQIECAAAECBD5VoPupG+0jQIAAAQIE&#10;CBAgQIBA2wReHwyzJf9tcz0URZHNBQQIECBwfYG6qsPo32U4+XkcTv511p8249TGe9X1D5zDHcVy&#10;CN2tTljaiqG73Unjpj8bL32R5h/E1Dqhsxrn8PauRIAAAQIECBAgQIAAAQIECBAgQIAAAQIECBAg&#10;QIAAAQIECBAgQIAAAQIECBAgQIAAAQIECBAgQIAAAQIECBAgQIAAAQIECBAgQIAAAQIECBAgQIAA&#10;AQIECBAgQIAAAQIECBAgQIAAAQIECBAgQIAAAQIECBAgQIAAAQIECBAgQIAAAQIECNyWQPe2DnYu&#10;AQIECBAgQIAAAQIEFk3gzeEgW9KjzbVsJiBAgACBDwvUZR1OfyvDyT/H4fjHUTj5KfWpnf48DnX5&#10;4b3znHY2Y1j6ohOWHkz7ZnzWuinrbsfQWY3zXIK7ESBAgAABAgQIECBAgAABAgQIECBAgAABAgQI&#10;ECBAgAABAgQIECBAgAABAgQIECBAgAABAgQIECBAgAABAgQIECBAgAABAgQIECBAgAABAgQIECBA&#10;gAABAgQIECBAgAABAgQIECBAgAABAgQIECBAgAABAgQIECBAgAABAgQIECBAgAABAnck0L2j93ot&#10;AQIECBAgQIAAAQIE7p3Am8NB9s4PN9ezmYAAAQIEzgTKYRVOfhqH43+OJ/3JL+Nw+nNqv5UhVPdL&#10;qbNehKUvOmHpQWrT/kF8N+6m+dgt7ldRbkuAAAECBAgQIECAAAECBAgQIECAAAECBAgQIECAAAEC&#10;BAgQIECAAAECBAgQIECAAAECBAgQIECAAAECBAgQIECAAAECBAgQIECAAAECBAgQIECAAAECBAgQ&#10;IECAAAECBAgQIECAAAECBAgQIECAAAECBAgQIECAAAECBAgQIECAAAECBAjMjUB3bm7iIgQIECBA&#10;gAABAgQIEJhjgeG4DL8OT7M3fLi5ls0EBAgQaJtAXdfh9JcyHP8wCsdvRmH4ehxOfhqF0dvqXlAU&#10;SyEsf9kNS190ztqDGJYepPG0pfm4XNyLWlySAAECBAgQIECAAAECBAgQIECAAAECBAgQIECAAAEC&#10;BAgQIECAAAECBAgQIECAAAECBAgQIECAADTLXN8AAEAASURBVAECBAgQIECAAAECBAgQIECAAAEC&#10;BAgQIECAAAECBAgQIECAAAECBAgQIECAAAECBAgQIECAAAECBAgQIECAAAECBAgQIECAAAECBAgQ&#10;uJ8C3ft5bbcmQIAAAQIECBAgQIDA5xV4czjIvnApFuGr3mo2FxAgQGCRBcYHZTj+YRyOfxqFk5+a&#10;fjzpq5N6rsvu7sSw/GUnLP+5e9an8dL5eGm7M9d3dzkCBAgQIECAAAECBAgQIECAAAECBAgQIECA&#10;AAECBAgQIECAAAECBAgQIECAAAECBAgQIECAAAECBAgQIECAAAECBAgQIECAAAECBAgQIECAAAEC&#10;BAgQIECAAAECBAgQIECAAAECBAgQIECAAAECBAgQIECAAAECBAgQIECAAAECBAgQIEBg8QW6i1+i&#10;CgkQIECAAAECBAgQIPDHBd4cDrOH/G1zPcSiyOYCAgQILIrA+KgKx29GYfgqtd2mnYbR22ouy4sr&#10;RVj+cycsfdlJfTcs/6npU/uyG5bSOC75fXsuvziXIkCAAAECBAgQIECAAAECBAgQIECAAAECBAgQ&#10;IECAAAECBAgQIECAAAECBAgQIECAAAECBAgQIECAAAECBAgQIECAAAECBAgQIECAAAECBAgQIECA&#10;AAECBAgQIECAAAECBAgQIECAAAECBAgQIECAAAECBAgQIECAAAECBAgQIECAAAECBCYCXQ4ECBAg&#10;QIAAAQIECBAg8N8F3hwMsoseba5lMwEBAgTuq8Dp72UY7p6G49fjcPzDKAzfjMJ4r5qrcoqlEJb/&#10;0g0rXzWtE5abPj03fXcjztVdXYYAAQIECBAgQIAAAQIECBAgQIAAAQIECBAgQIAAAQIECBAgQIAA&#10;AQIECBAgQIAAAQIECBAgQIAAAQIECBAgQIAAAQIECBAgQIAAAQIECBAgQIAAAQIECBAgQIAAAQIE&#10;CBAgQIAAAQIECBAgQIAAAQIECBAgQIAAAQIECBAgQIAAAQIECBAgcB2B7nUWW0uAAAECBAgQIECA&#10;AIG2Crw+HGRLf7i5ns0EBAgQuA8C46MqDHdPw/DlKAxejdJ4FMrDam6uvvRFJ6x83QnLX3XDynlb&#10;/qoTmvmiKObmni5CgAABAgQIECBAgAABAgQIECBAgAABAgQIECBAgAABAgQIECBAgAABAgQIECBA&#10;gAABAgQIECBAgAABAgQIECBAgAABAgQIECBAgAABAgQIECBAgAABAgQIECBAgAABAgQIECBAgAAB&#10;AgQIECBAgAABAgQIECBAgAABAgQIECBAgAABAgQIELgpge5NHeQcAgQIECBAgAABAgQILKrASVmG&#10;XwYn2fIeba5nMwEBAgTmTaA8rsLw1SgMd1M770f/Lu/+mkUIy192wsrX3bDyTTes/rXp/5+9e3+O&#10;6zzvA/6c3bP3XfACUiIA0vJNkmW1vjZxVXcUx7HrKJ3EmSaZTptppq3TP6nTSWaamdZtxk7S1G2a&#10;jpvEddRY8SV2bdnxVbGdiARAiSIJYO/YWyHZjkkVR9wFARK7+OzMmd093+d93+f5AOAM95ctvPI+&#10;V9gLPQgQIECAAAECBAgQIECAAAECBAgQIECAAAECBAgQIECAAAECBAgQIECAAAECBAgQIECAAAEC&#10;BAgQIECAAAECBAgQIECAAAECBAgQIECAAAECBAgQIECAAAECBAgQIECAAAECBAgQIECAAAECBAgQ&#10;IECAAAECBAgQIECAAAECBAgQIECAAAECJ0ggPUGzGpUAAQIECBAgQIAAAQIHErjS7MYkY2WaS+JC&#10;rZyRuk2AAIH7KzAZT6K/OYzOdwfR+d5udP96EP2rw8j8R+0etJsUkyivpFFa27su7F0PplF8MB/F&#10;82nk0uQedOAIAgQIECBAgAABAgQIECBAgAABAgQIECBAgAABAgQIECBAgAABAgQIECBAgAABAgQI&#10;ECBAgAABAgQIECBAgAABAgQIECBAgAABAgQIECBAgAABAgQIECBAgAABAgQIECBAgAABAgQIECBA&#10;gAABAgQIECBAgAABAgQIECBAgAABAgQIECBAgMDxF0iPf4s6JECAAAECBAgQIECAwP0VuNzsZjaw&#10;WqtEPpdk5gICBAjcS4FRdxyd7w+i+93d6Hxv79p7Pe5O7mULt51VWM5H+VIalUuFvee9ay2Nl+8l&#10;iX83b4PyhgABAgQIECBAgAABAgQIECBAgAABAgQIECBAgAABAgQIECBAgAABAgQIECBAgAABAgQI&#10;ECBAgAABAgQIECBAgAABAgQIECBAgAABAgQIECBAgAABAgQIECBAgAABAgQIECBAgAABAgQIECBA&#10;gAABAgQIECBAgAABAgQIECBAgAABAgQIECDwKoH0Ve+9JUCAAAECBAgQIECAAIFXCVxudl5158dv&#10;X7dU+fEbrwgQIHCPBXZvjKLznX60n9uNzncH0d8c3uMOfnBcrppE5VIhSqtplFd/+LyWRr6Suy/9&#10;OJQAAQIECBAgQIAAAQIECBAgQIAAAQIECBAgQIAAAQIECBAgQIAAAQIECBAgQIAAAQIECBAgQIAA&#10;AQIECBAgQIAAAQIECBAgQIAAAQIECBAgQIAAAQIECBAgQIAAAQIECBAgQIAAAQIECBAgQIAAAQIE&#10;CBAgQIAAAQIECBAgQIAAAQIECBAgMO8C6bwPoH8CBAgQIECAAAECBAgctcDzO53MIy41qpmZgAAB&#10;Aoct0L82jM53dqP93N619zy4PjrsI+64X66SRHktjcpDxai8vvDKVXrAR0x3hFNAgAABAgQIECBA&#10;gAABAgQIECBAgAABAgQIECBAgAABAgQIECBAgAABAgQIECBAgAABAgQIECBAgAABAgQIECBAgAAB&#10;AgQIECBAgAABAgQIECBAgAABAgQIECBAgAABAgQIECBAgAABAgQIECBAgAABAgQIECBAgAABAgQI&#10;ECBAgAABAgQIEJhBwLdHz4CllAABAgQIECBAgACBkycwGI3jaqeXOfjrGtXMTECAAIG7FehfHUb7&#10;O7vRfq7/yvNwa3y3W860Pt/IRfX1hSg/VIjKpb3ni2kUz/k4aSZExQQIECBAgAABAgQIECBAgAAB&#10;AgQIECBAgAABAgQIECBAgAABAgQIECBAgAABAgQIECBAgAABAgQIECBAgAABAgQIECBAgAABAgQI&#10;ECBAgAABAgQIECBAgAABAgQIECBAgAABAgQIECBAgAABAgQIECBAgAABAgQIECBAgAABAgQIECBA&#10;gACBAwj4RukDoFlCgAABAgQIECBAgMDJEVhvdWM82X/eXBKxUi/vH7pLgACBAwj0NgfR/tZutJ/b&#10;u76zG6Pm+AC7HGxJrpJE5XWFqLxh73po73p9MYpn8wfbzCoCBAgQIECAAAECBAgQIECAAAECBAgQ&#10;IECAAAECBAgQIECAAAECBAgQIECAAAECBAgQIECAAAECBAgQIECAAAECBAgQIECAAAECBAgQIECA&#10;AAECBAgQIECAAAECBAgQIECAAAECBAgQIECAAAECBAgQIECAAAECBAgQIECAAAECBAgQIECAAIG7&#10;EkjvarXFBAgQIECAAAECBAgQWHCBy81u5oSrtUoUcrnMXECAAIE7CQy2RtH6Zj/a39yN1rf6Mdwe&#10;32nJoeTJ3idC5dcVovL6QlQfevm5GMUH85EkyaHsbxMCBAgQIECAAAECBAgQIECAAAECBAgQIECA&#10;AAECBAgQIECAAAECBAgQIECAAAECBAgQIECAAAECBAgQIECAAAECBAgQIECAAAECBAgQIECAAAEC&#10;BAgQIECAAAECBAgQIECAAAECBAgQIECAAAECBAgQIECAAAECBAgQIECAAAECBAgQIECAAIG7E9j7&#10;OmoPAgQIECBAgAABAgQIEMgSeL7ZyYri0lI1MxMQIEBgP4HxYBKdv9qN1tf70fxGP/rrw/3KDv1e&#10;8Xw+qm8sRvVNhai8oRjltTSSfHLo59iQAAECBAgQIECAAAECBAgQIECAAAECBAgQIECAAAECBAgQ&#10;IECAAAECBAgQIECAAAECBAgQIECAAAECBAgQIECAAAECBAgQIECAAAECBAgQIECAAAECBAgQIECA&#10;AAECBAgQIECAAAECBAgQIECAAAECBAgQIECAAAECBAgQIECAAAECBAgQIEDgcATSw9nGLgQIECBA&#10;gAABAgQIEFhMgcvNTuZgr2tUMjMBAQIEXhaYTCbRuzyM1jf70f7W3vXcbkwGR2uTFCIqDxWi+sZi&#10;VN+0d72xEOlS/mgPtTsBAgQIECBAgAABAgQIECBAgAABAgQIECBAgAABAgQIECBAgAABAgQIECBA&#10;gAABAgQIECBAgAABAgQIECBAgAABAgQIECBAgAABAgQIECBAgAABAgQIECBAgAABAgQIECBAgAAB&#10;AgQIECBAgAABAgQIECBAgAABAgQIECBAgAABAgQIECBAgMChCqSHupvNCBAgQIAAAQIECBAgsEAC&#10;w/E4Nlq9zIkuNaqZmYAAgZMrMGqPo/n1fjSf7UXrm/0YtSdHipGvJVF9uBi1h0t7VzHKF9NI8smR&#10;nmlzAgQIECBAgAABAgQIECBAgAABAgQIECBAgAABAgQIECBAgAABAgQIECBAgAABAgQIECBAgAAB&#10;AgQIECBAgAABAgQIECBAgAABAgQIECBAgAABAgQIECBAgAABAgQIECBAgAABAgQIECBAgAABAgQI&#10;ECBAgAABAgQIECBAgAABAgQIECBAgACBoxVIj3Z7uxMgQIAAAQIECBAgQGB+BTZavRhNJvsOkOzd&#10;XatX9s3cJEDg5An0XxhG86u9vasf7b/ajRgfnUG+kYvaI8WoPbx37T2XVtNIkpf/VfIgQIAAAQIE&#10;CBAgQIAAAQIECBAgQIAAAQIECBAgQIAAAQIECBAgQIAAAQIECBAgQIAAAQIECBAgQIAAAQIECBAg&#10;QIAAAQIECBAgQIAAAQIECBAgQIAAAQIECBAgQIAAAQIECBAgQIAAAQIECBAgQIAAAQIECBAgQIAA&#10;AQIECBAgQIAAAQIECBBYFIF0UQYxBwECBAgQIECAAAECBA5b4Eqzk7nlhVo5ivlcZi4gQGCxBSbj&#10;SXS+O4jmV3ux82wvdl8YHdnA6elc1B4pRu3h0ivPpQs+zjkybBsTIECAAAECBAgQIECAAAECBAgQ&#10;IECAAAECBAgQIECAAAECBAgQIECAAAECBAgQIECAAAECBAgQIECAAAECBAgQIECAAAECBAgQIECA&#10;AAECBAgQIECAAAECBAgQIECAAAECBAgQIECAAAECBAgQIECAAAECBAgQIECAAAECBAgQIECAAAEC&#10;BI6JgG+0PiY/CG0QIECAAAECBAgQIHD8BK60uplNXWpUMjMBAQKLKTDqjqP1jX40n927/rIXo/bk&#10;SAZNT+Wi/pZS1B4tRvWRYpTO+/jmSKBtSoAAAQIECBAgQIAAAQIECBAgQIAAAQIECBAgQIAAAQIE&#10;CBAgQIAAAQIECBAgQIAAAQIECBAgQIAAAQIECBAgQIAAAQIECBAgQIAAAQIECBAgQIAAAQIECBAg&#10;QIAAAQIECBAgQIAAAQIECBAgQIAAAQIECBAgQIAAAQIECBAgQIAAAQIECBA4xgK+4foY/3C0RoAA&#10;AQIECBAgQIDA/RW43OxmNnCxUc3MBAQILI7A4OYodp7txc5XetH+zm7E6PBny5WSqD1ajPpjpai9&#10;pRjl1cLhH2JHAgQIECBAgAABAgQIECBAgAABAgQIECBAgAABAgQIECBAgAABAgQIECBAgAABAgQI&#10;ECBAgAABAgQIECBAgAABAgQIECBAgAABAgQIECBAgAABAgQIECBAgAABAgQIECBAgAABAgQIECBA&#10;gAABAgQIECBAgAABAgQIECBAgAABAgQIECBAgACBuRJI56pbzRIgQIAAAQIECBAgQOAeCUwmk1hv&#10;dTNPu9SoZGYCAgTmW6B/dRg7X+nFzpd70f3rwZEMU76URv3xUtTfWoram4uR5JMjOcemBAgQIECA&#10;AAECBAgQIECAAAECBAgQIECAAAECBAgQIECAAAECBAgQIECAAAECBAgQIECAAAECBAgQIECAAAEC&#10;BAgQIECAAAECBAgQIECAAAECBAgQIECAAAECBAgQIECAAAECBAgQIECAAAECBAgQIECAAAECBAgQ&#10;IECAAAECBAgQIECAAAEC8ymQzmfbuiZAgAABAgQIECBAgMDRClzr9qM/GmcecrFeycwEBAjMn0D3&#10;+UHsfLn3ytXfHB76AIXlfNQfK+5dpai9pRRpPXfoZ9iQAAECBAgQIECAAAECBAgQIECAAAECBAgQ&#10;IECAAAECBAgQIECAAAECBAgQIECAAAECBAgQIECAAAECBAgQIECAAAECBAgQIECAAAECBAgQIECA&#10;AAECBAgQIECAAAECBAgQIECAAAECBAgQIECAAAECBAgQIECAAAECBAgQIECAAAECBAgQIEBgcQTS&#10;xRnFJAQIECBAgAABAgQIEDg8gcvNbuZmZ8vFqBb8dyoTSEBgTgS6zw9i+4vdvasXg+ujw+06F1F7&#10;uBiNt5X2rnKUHvBvxuEC240AAQIECBAgQIAAAQIECBAgQIAAAQIECBAgQIAAAQIECBAgQIAAAQIE&#10;CBAgQIAAAQIECBAgQIAAAQIECBAgQIAAAQIECBAgQIAAAQIECBAgQIAAAQIECBAgQIAAAQIECBAg&#10;QIAAAQIECBAgQIAAAQIECBAgQIAAAQIECBAgQIAAAQIECBAgsNgCvh17sX++piNAgAABAgQIECBA&#10;4IACV5rdzJWXGpXMTECAwPEW6G0MYvsverH9xW7svjg61GZzlSQaf6cUjbeXo/F4KfLV3KHubzMC&#10;BAgQIECAAAECBAgQIECAAAECBAgQIECAAAECBAgQIECAAAECBAgQIECAAAECBAgQIECAAAECBAgQ&#10;IECAAAECBAgQIECAAAECBAgQIECAAAECBAgQIECAAAECBAgQIECAAAECBAgQIECAAAECBAgQIECA&#10;AAECBAgQIECAAAECBAgQIECAAIGTI5CenFFNSoAAAQIECBAgQIAAgekFrjQ7mcUX65XMTECAwPET&#10;GGyPYvsL3dj6fDd6l4eH2mDxfD4abytH4+2lqL25GEk+OdT9bUaAAAECBAgQIECAAAECBAgQIECA&#10;AAECBAgQIECAAAECBAgQIECAAAECBAgQIECAAAECBAgQIECAAAECBAgQIECAAAECBAgQIECAAAEC&#10;BAgQIECAAAECBAgQIECAAAECBAgQIECAAAECBAgQIECAAAECBAgQIECAAAECBAgQIECAAAECBAgQ&#10;IHAyBdKTObapCRAgQIAAAQIECBAg8NoCV1rdzIJLjWpmJiBA4HgIjHrj2PlyL7Y+1432t3cjJofU&#10;VxJRfVMhGm8rx9Lby1G64KOVQ5K1DQECBAgQIECAAAECBAgQIECAAAECBAgQIECAAAECBAgQIECA&#10;AAECBAgQIECAAAECBAgQIECAAAECBAgQIECAAAECBAgQIECAAAECBAgQIECAAAECBAgQIECAAAEC&#10;BAgQIECAAAECBAgQIECAAAECBAgQIECAAAECBAgQIECAAAECBAgQIECAwC0CvkX7FgwvCRAgQIAA&#10;AQIECBAg8LLAdn8QO7vDTIyLjUpmJiBA4P4JTEaTaH2jH1uf68bOs72YDA6nl2Tv05P6W0ux9I5y&#10;NN5ejrSeO5yN7UKAAAECBAgQIECAAAECBAgQIECAAAECBAgQIECAAAECBAgQIECAAAECBAgQIECA&#10;AAECBAgQIECAAAECBAgQIECAAAECBAgQIECAAAECBAgQIECAAAECBAgQIECAAAECBAgQIECAAAEC&#10;BAgQIECAAAECBAgQIECAAAECBAgQIECAAAECBAgQIEAgQ2DvK7Y9CBAgQIAAAQIECBAgQOBWgSvN&#10;zq1vb3tdS/Nxply87Z43BAjcX4Hu5UFsfbYTW1/oxag5PpRmcpUkGn+3FEvvLEfj8VLkSrlD2dcm&#10;BAgQIECAAAECBAgQIECAAAECBAgQIECAAAECBAgQIECAAAECBAgQIECAAAECBAgQIECAAAECBAgQ&#10;IECAAAECBAgQIECAAAECBAgQIECAAAECBAgQIECAAAECBAgQIECAAAECBAgQIECAAAECBAgQIECA&#10;AAECBAgQIECAAAECBAgQIECAAAECBKYRSKcpUkOAAAECBAgQIECAAIGTJHC52c0c92KjmpkJCBC4&#10;dwLDnVFsfb4bNz/bjf768FAOztdzsfSOUiy9sxy1t5QilyaHsq9NCBAgQIAAAQIECBAgQIAAAQIE&#10;CBAgQIAAAQIECBAgQIAAAQIECBAgQIAAAQIECBAgQIAAAQIECBAgQIAAAQIECBAgQIAAAQIECBAg&#10;QIAAAQIECBAgQIAAAQIECBAgQIAAAQIECBAgQIAAAQIECBAgQIAAAQIECBAgQIAAAQIECBAgQIAA&#10;AQIECMwqkM66QD0BAgQIECBAgAABAgQWXeBKq5s54sVGJTMTECBwtAKT0SSaX+vHzWc60fzLfsT4&#10;7s/LV5NYelc5Tv29StQeLUaSS+5+UzsQIECAAAECBAgQIECAAAECBAgQIECAAAECBAgQIECAAAEC&#10;BAgQIECAAAECBAgQIECAAAECBAgQIECAAAECBAgQIECAAAECBAgQIECAAAECBAgQIECAAAECBAgQ&#10;IECAAAECBAgQIECAAAECBAgQIECAAAECBAgQIECAAAECBAgQIECAAAECBAgQuEuB9C7XW06AAAEC&#10;BAgQIECAAIGFE7jS7GTOdKlRycwEBAgcjUD/6jBufKYTW5/txqg1vutDkmISS+8oxen3VKL+WCmS&#10;fHLXe9qAAAECBAgQIECAAAECBAgQIECAAAECBAgQIECAAAECBAgQIECAAAECBAgQIECAAAECBAgQ&#10;IECAAAECBAgQIECAAAECBAgQIECAAAECBAgQIECAAAECBAgQIECAAAECBAgQIECAAAECBAgQIECA&#10;AAECBAgQIECAAAECBAgQIECAAAECBAgQIECAwGEKpIe5mb0IECBAgAABAgQIECAw7wK94SiudXcz&#10;x7jUqGZmAgIEDk9gPJjEzpe6ceMz3eg8l/03OfWJSUT9raU4/ZPlWHpnOXKl3NRLFRIgQIAAAQIE&#10;CBAgQIAAAQIECBAgQIAAAQIECBAgQIAAAQIECBAgQIAAAQIECBAgQIAAAQIECBAgQIAAAQIECBAg&#10;QIAAAQIECBAgQIAAAQIECBAgQIAAAQIECBAgQIAAAQIECBAgQIAAAQIECBAgQIAAAQIECBAgQIAA&#10;AQIECBAgQIAAAQIECBC41wLpvT7QeQQIECBAgAABAgQIEDjOAlda3cz2CrkkHqiWMnMBAQJ3L9C/&#10;NoybT3fi5jOdGHUmd71h+aFCnH5PJU7/RDnSpfxd72cDAgQIECBAgAABAgQIECBAgAABAgQIECBA&#10;gAABAgQIECBAgAABAgQIECBAgAABAgQIECBAgAABAgQIECBAgAABAgQIECBAgAABAgQIECBAgAAB&#10;AgQIECBAgAABAgQIECBAgAABAgQIECBAgAABAgQIECBAgAABAgQIECBAgAABAgQIECBAgAABAvdC&#10;IL0XhziDAAECBAgQIECAAAEC8yJwpdnNbHWtXolckmTmAgIEDiYwGU+i+bV+3Hi6E62v9w+2yS2r&#10;CmfzcfrvV+L0eypRuuCjj1tovCRAgAABAgQIECBAgAABAgQIECBAgAABAgQIECBAgAABAgQIECBA&#10;gAABAgQIECBAgAABAgQIECBAgAABAgQIECBAgAABAgQIECBAgAABAgQIECBAgAABAgQIECBAgAAB&#10;AgQIECBAgAABAgQIECBAgAABAgQIECBAgAABAgQIECBAgAABAgQIEJgTAd/SPSc/KG0SIECAAAEC&#10;BAgQIHBvBK40O5kHXWxUMjMBAQKzCwy2R3HzmU7c/LNODG6MZ9/glhW5UhJL7yrH6ScqUXukGEmS&#10;3JJ6SYAAAQIECBAgQIAAAQIECBAgQIAAAQIECBAgQIAAAQIECBAgQIAAAQIECBAgQIAAAQIECBAg&#10;QIAAAQIECBAgQIAAAQIECBAgQIAAAQIECBAgQIAAAQIECBAgQIAAAQIECBAgQIAAAQIECBAgQIAA&#10;AQIECBAgQIAAAQIECBAgQIAAAQIECBAgQGC+BNL5ale3BAgQIECAAAECBAgQOFqBy81u5gEX69XM&#10;TECAwPQCrW/348afdmLnK72I8fTr9qusPVqM009U4tS7K5ErJvuVuEeAAAECBAgQIECAAAECBAgQ&#10;IECAAAECBAgQIECAAAECBAgQIECAAAECBAgQIECAAAECBAgQIECAAAECBAgQIECAAAECBAgQIECA&#10;AAECBAgQIECAAAECBAgQIECAAAECBAgQIECAAAECBAgQIECAAAECBAgQIECAAAECBAgQIECAAAEC&#10;BAgQIEBg7gTSuetYwwQIECBAgAABAgQIEDgigdF4EpvtXubulxqVzExAgMBrC0xGk9j+Ui9e+uN2&#10;9J4fvHbxHdLCcj7OPFGJ03tX8ZyPNu7AJSZAgAABAgQIECBAgAABAgQIECBAgAABAgQIECBAgAAB&#10;AgQIECBAgAABAgQIECBAgAABAgQIECBAgAABAgQIECBAgAABAgQIECBAgAABAgQIECBAgAABAgQI&#10;ECBAgAABAgQIECBAgAABAgQIECBAgAABAgQIECBAgAABAgQIECBAgAABAgQIEJhDAd/iPYc/NC0T&#10;IECAAAECBAgQIHA0Apvtbowmk303T/burtYr+2ZuEiCQLTDqjuPmM524/ql2DG6MswvvlOQjlt5W&#10;jjNPVqP+WDGS5OW/Sg8CBAgQIECAAAECBAgQIECAAAECBAgQIECAAAECBAgQIECAAAECBAgQIECA&#10;AAECBAgQIECAAAECBAgQIECAAAECBAgQIECAAAECBAgQIECAAAECBAgQIECAAAECBAgQIECAAAEC&#10;BAgQIECAAAECBAgQIECAAAECBAgQIECAAAECBAgQIECAAAECiymQLuZYpiJAgAABAgQIECBAgMDs&#10;Apeb3cxFD9bKUcznMnMBAQK3C/RfHMb1T7dj65lujPuT28MZ3hWW83H2yWqc+QeVSJfyM6xUSoAA&#10;AQIECBAgQIAAAQIECBAgQIAAAQIECBAgQIAAAQIECBAgQIAAAQIECBAgQIAAAQIECBAgQIAAAQIE&#10;CBAgQIAAAQIECBAgQIAAAQIECBAgQIAAAQIECBAgQIAAAQIECBAgQIAAAQIECBAgQIAAAQIECBAg&#10;QIAAAQIECBAgQIAAAQIECBAgQGB+BdL5bV3nBAgQIECAAAECBAgQOFyBK61u5oaX6pXMTECAwI8F&#10;Wt/ux/U/bkfza/0f35z1VRJRf7wUy++rvvKc5PZueBAgQIAAAQIECBAgQIAAAQIECBAgQIAAAQIE&#10;CBAgQIAAAQIECBAgQIAAAQIECBAgQIAAAQIECBAgQIAAAQIECBAgQIAAAQIECBAgQIAAAQIECBAg&#10;QIAAAQIECBAgQIAAAQIECBAgQIAAAQIECBAgQIAAAQIECBAgQIAAAQIECBAgQIAAAQIECBA4QQLp&#10;CZrVqAQIECBAgAABAgQIEHhNgSvNTmZ+sVHJzAQETrrAZDKJ5rP9uPbJVnS/PzgwR76eizPvrcTZ&#10;J6tRPOcjiwNDWkiAAAECBAgQIECAAAECBAgQIECAAAECBAgQIECAAAECBAgQIECAAAECBAgQIECA&#10;AAECBAgQIECAAAECBAgQIECAAAECBAgQIECAAAECBAgQIECAAAECBAgQIECAAAECBAgQIECAAAEC&#10;BAgQIECAAAECBAgQIECAAAECBAgQIECAAAECBAgQIDD3Ar7te+5/hAYgQIAAAQIECBAgQOCwBNZb&#10;vcytLjaqmZmAwEkVmIwmsfWFbrz0v9rR3xwemKH6cDHOPlmNpXeVI5cmB97HQgIECBAgQIAAAQIE&#10;CBAgQIAAAQIECBAgQIAAAQIECBAgQIAAAQIECBAgQIAAAQIECBAgQIAAAQIECBAgQIAAAQIECBAg&#10;QIAAAQIECBAgQIAAAQIECBAgQIAAAQIECBAgQIAAAQIECBAgQIAAAQIECBAgQIAAAQIECBAgQIAA&#10;AQIECBAgQIAAAQKLIpAuyiDmIECAAAECBAgQIECAwN0I3OztRnc4ytxirV7OzAQETprAZDSJm5/t&#10;xrX/2YrB9ey/m9dySfIRp95TiXMfrEV5tfBapTICBAgQIECAAAECBAgQIECAAAECBAgQIECAAAEC&#10;BAgQIECAAAECBAgQIECAAAECBAgQIECAAAECBAgQIECAAAECBAgQIECAAAECBAgQIECAAAECBAgQ&#10;IECAAAECBAgQIECAAAECBAgQIECAAAECBAgQIECAAAECBAgQIECAAAECBAgQIECAAAECJ04gPXET&#10;G5gAAQIECBAgQIAAAQL7CKy3uvvc/cGtpWIajWIhMxcQOCkC48Ekbv55J176ZCsGN8YHGjtXTWL5&#10;p6px9qdrUTiVP9AeFhEgQIAAAQIECBAgQIAAAQIECBAgQIAAAQIECBAgQIAAAQIECBAgQIAAAQIE&#10;CBAgQIAAAQIECBAgQIAAAQIECBAgQIAAAQIECBAgQIAAAQIECBAgQIAAAQIECBAgQIAAAQIECBAg&#10;QIAAAQIECBAgQIAAAQIECBAgQIAAAQIECBAgQIAAAQIECBBYdIF00Qc0HwECBAgQIECAAAECBKYR&#10;2Gj1MstW65XMTEDgJAiMdydx4/+046U/asdwe3ygkYsP5mP5/bU480QlcqXcgfawiAABAgQIECBA&#10;gAABAgQIECBAgAABAgQIECBAgAABAgQIECBAgAABAgQIECBAgAABAgQIECBAgAABAgQIECBAgAAB&#10;AgQIECBAgAABAgQIECBAgAABAgQIECBAgAABAgQIECBAgAABAgQIECBAgAABAgQIECBAgAABAgQI&#10;ECBAgAABAgQIECBAgMBJEUhPyqDmJECAAAECBAgQIECAwGsJrLe6mfFavZKZCQgsssCoO47rn+7E&#10;9U+1YtSaHGjU+uOlWH5/NV5+TpLkQHtYRIAAAQIECBAgQIAAAQIECBAgQIAAAQIECBAgQIAAAQIE&#10;CBAgQIAAAQIECBAgQIAAAQIECBAgQIAAAQIECBAgQIAAAQIECBAgQIAAAQIECBAgQIAAAQIECBAg&#10;QIAAAQIECBAgQIAAAQIECBAgQIAAAQIECBAgQIAAAQIECBAgQIAAAQIECBAgQOCkCaQnbWDzEiBA&#10;gAABAgQIECBAYD+B9VZ3v9uv3FurlzMzAYFFFBh1x3H9U+146U/aMe5OZh8xF3H6Jytx7kO1KK8W&#10;Zl9vBQECBAgQIECAAAECBAgQIECAAAECBAgQIECAAAECBAgQIECAAAECBAgQIECAAAECBAgQIECA&#10;AAECBAgQIECAAAECBAgQIECAAAECBAgQIECAAAECBAgQIECAAAECBAgQIECAAAECBAgQIECAAAEC&#10;BAgQIECAAAECBAgQIECAAAECBAgQIECAAIETLpCe8PmNT4AAAQIECBAgQIAAgRiNJ/FCp5cpsVqv&#10;ZGYCAoskMOqN48anO/HSH7Vi1JnMPFpSiDjz3mqc+0e1KC77yGFmQAsIECBAgAABAgQIECBAgAAB&#10;AgQIECBAgAABAgQIECBAgAABAgQIECBAgAABAgQIECBAgAABAgQIECBAgAABAgQIECBAgAABAgQI&#10;ECBAgAABAgQIECBAgAABAgQIECBAgAABAgQIECBAgAABAgQIECBAgAABAgQIECBAgAABAgQIECBA&#10;gAABAgQI/FDAt4X7VSBAgAABAgQIECBA4MQLXG33YjzZnyHZu32hVt4/dJfAggiMB5O48aftuPbJ&#10;doxa45mnypWSOPu+apz7YC3SRn7m9RYQIECAAAECBAgQIECAAAECBAgQIECAAAECBAgQIECAAAEC&#10;BAgQIECAAAECBAgQIECAAAECBAgQIECAAAECBAgQIECAAAECBAgQIECAAAECBAgQIECAAAECBAgQ&#10;IECAAAECBAgQIECAAAECBAgQIECAAAECBAgQIECAAAECBAgQIECAAAECBAgQIHC7QHr7W+8IECBA&#10;gAABAgQIECBw8gTW293MoR+olqKQy2XmAgLzLDAZT+Lmn3fjxT9oxnBrPPMouXISyz9di+UP1CKt&#10;+zuZGdACAgQIECBAgAABAgQIECBAgAABAgQIECBAgAABAgQIECBAgAABAgQIECBAgAABAgQIECBA&#10;gAABAgQIECBAgAABAgQIECBAgAABAgQIECBAgAABAgQIECBAgAABAgQIECBAgAABAgQIECBAgAAB&#10;AgQIECBAgAABAgQIECBAgAABAgQIECBAgAABAhkCacZ9twkQIECAAAECBAgQIHBiBNZb3cxZ1+qV&#10;zExAYF4FJpNJ7HypFy/8t2bsvjiaeYx8NYnln6nF8vtrka/mZl5vAQECBAgQIECAAAECBAgQIECA&#10;AAECBAgQIECAAAECBAgQIECAAAECBAgQIECAAAECBAgQIECAAAECBAgQIECAAAECBAgQIECAAAEC&#10;BAgQIECAAAECBAgQIECAAAECBAgQIECAAAECBAgQIECAAAECBAgQIECAAAECBAgQIECAAAECBAgQ&#10;IECAAAECry2QvnYsJUCAAAECBAgQIECAwOILbDS7mUOu1SuZmYDAPAo0v96PFz6xE73nhzO3ny7l&#10;YvmDtTj7ZDXy5dzM6y0gQIAAAQIECBAgQIAAAQIECBAgQIAAAQIECBAgQIAAAQIECBAgQIAAAQIE&#10;CBAgQIAAAQIECBAgQIAAAQIECBAgQIAAAQIECBAgQIAAAQIECBAgQIAAAQIECBAgQIAAAQIECBAg&#10;QIAAAQIECBAgQIAAAQIECBAgQIAAAQIECBAgQIAAAQIECBAgQGA6gXS6MlUECBAgQIAAAQIECBBY&#10;XIH1di9zuLV6JTMTEJgngc53d+Pqf21G57ndmdtOT+Xi/FP1OPMPq5ErJDOvt4AAAQIECBAgQIAA&#10;AQIECBAgQIAAAQIECBAgQIAAAQIECBAgQIAAAQIECBAgQIAAAQIECBAgQIAAAQIECBAgQIAAAQIE&#10;CBAgQIAAAQIECBAgQIAAAQIECBAgQIAAAQIECBAgQIAAAQIECBAgQIAAAQIECBAgQIAAAQIECBAg&#10;QIAAAQIECBAgQIAAgdkE0tnKVRMgQIAAAQIECBAgQGCxBNqDYWz3B5lDrdYrmZmAwDwI7F4bxtX/&#10;0oydL/dmbjffyMX5p+px9slq5ArJzOstIECAAAECBAgQIECAAAECBAgQIECAAAECBAgQIECAAAEC&#10;BAgQIECAAAECBAgQIECAAAECBAgQIECAAAECBAgQIECAAAECBAgQIECAAAECBAgQIECAAAECBAgQ&#10;IECAAAECBAgQIECAAAECBAgQIECAAAECBAgQIECAAAECBAgQIECAAAECBAgQIEDgYALpwZZZRYAA&#10;AQIECBAgQIAAgcUQWG91Mwcp53OxXClm5gICx1lg1B3HtT9sxfX/3Y7JaLZO87Ukzv1sPZbfV4tc&#10;MZltsWoCBAgQIECAAAECBAgQIECAAAECBAgQIECAAAECBAgQIECAAAECBAgQIECAAAECBAgQIECA&#10;AAECBAgQIECAAAECBAgQIECAAAECBAgQIECAAAECBAgQIECAAAECBAgQIECAAAECBAgQIECAAAEC&#10;BAgQIECAAAECBAgQIECAAAECBAgQIECAAAECBO5aIL3rHWxAgAABAgQIECBAgACBORbYaPUyu1+t&#10;VzIzAYHjKjAZT+LGn3Xixf/ejFFrMlObuVISyx+oxbkP1iJfyc20VjEBAgQIECBAgAABAgQIECBA&#10;gAABAgQIECBAgAABAgQIECBAgAABAgQIECBAgAABAgQIECBAgAABAgQIECBAgAABAgQIECBAgAAB&#10;AgQIECBAgAABAgQIECBAgAABAgQIECBAgAABAgQIECBAgAABAgQIECBAgAABAgQIECBAgAABAgQI&#10;ECBAgAABAocnkB7eVnYiQIAAAQIECBAgQIDA/Amst7qZTa/VK5mZgMBxFGh9sx+bv7MT/Y3hTO0l&#10;e58OnP2papx/qh5pIz/TWsUECBAgQIAAAQIECBAgQIAAAQIECBAgQIAAAQIECBAgQIAAAQIECBAg&#10;QIAAAQIECBAgQIAAAQIECBAgQIAAAQIECBAgQIAAAQIECBAgQIAAAQIECBAgQIAAAQIECBAgQIAA&#10;AQIECBAgQIAAAQIECBAgQIAAAQIECBAgQIAAAQIECBAgQIAAAQIECBy+wN5XkHsQIECAAAECBAgQ&#10;IEDg5ApstLqZw6/Wy5mZgMBxEui/OIyrv7cTzWf7s7WVRJx+ohIP/Hwjimfzs61VTYAAAQIECBAg&#10;QIAAAQIECBAgQIAAAQIECBAgQIAAAQIECBAgQIAAAQIECBAgQIAAAQIECBAgQIAAAQIECBAgQIAA&#10;AQIECBAgQIAAAQIECBAgQIAAAQIECBAgQIAAAQIECBAgQIAAAQIECBAgQIAAAQIECBAgQIAAAQIE&#10;CBAgQIAAAQIECBAgQIDAkQmkR7azjQkQIECAAAECBAgQIHDMBSaTSWy0epldrtUrmZmAwHEQGPXG&#10;ce0PW3H9U+2YjGbraOmd5XjwFxtRuuCjgdnkVBMgQIAAAQIECBAgQIAAAQIECBAgQIAAAQIECBAg&#10;QIAAAQIECBAgQIAAAQIECBAgQIAAAQIECBAgQIAAAQIECBAgQIAAAQIECBAgQIAAAQIECBAgQIAA&#10;AQIECBAgQIAAAQIECBAgQIAAAQIECBAgQIAAAQIECBAgQIAAAQIECBAgQIAAAQIECBA4egHfQn70&#10;xk4gQIAAAQIECBAgQOCYClzr7sbueJzZ3Wq9kpkJCNxPgclkEluf78YLv9+M4Xb27/B+PVbfXIgL&#10;v7IU1dcX94vdI0CAAAECBAgQIECAAAECBAgQIECAAAECBAgQIECAAAECBAgQIECAAAECBAgQIECA&#10;AAECBAgQIECAAAECBAgQIECAAAECBAgQIECAAAECBAgQIECAAAECBAgQIECAAAECBAgQIECAAAEC&#10;BAgQIECAAAECBAgQIECAAAECBAgQIECAAAECBAgQIEDgGAikx6AHLRAgQIAAAQIECBAgQOC+CGy0&#10;upnnni0XopLmM3MBgfsl0P2bQWx8bDu63xvM1EJhOR8XfqkRp95dmWmdYgIECBAgQIAAAQIECBAg&#10;QIAAAQIECBAgQIAAAQIECBAgQIAAAQIECBAgQIAAAQIECBAgQIAAAQIECBAgQIAAAQIECBAgQIAA&#10;AQIECBAgQIAAAQIECBAgQIAAAQIECBAgQIAAAQIECBAgQIAAAQIECBAgQIAAAQIECBAgQIAAAQIE&#10;CBAgQIAAAQIE7r1Aeu+PdCIBAgQIECBAgAABAgSOh8B6q5vZyGq9kpkJCNwPgVF3HC98ohk3nu5E&#10;TKbvIFdO4vzP1WP5/bXIFZLpF6okQIAAAQIECBAgQIAAAQIECBAgQIAAAQIECBAgQIAAAQIECBAg&#10;QIAAAQIECBAgQIAAAQIECBAgQIAAAQIECBAgQIAAAQIECBAgQIAAAQIECBAgQIAAAQIECBAgQIAA&#10;AQIECBAgQIAAAQIECBAgQIAAAQIECBAgQIAAAQIECBAgQIAAAQIECBAgQOC+CaT37WQHEyBAgAAB&#10;AgQIECBA4D4LrLe6mR2s1SuZmYDAvRbY/lI3Nj++E8Pt8fRHJxFn3luJBz/ciHQpP/06lQQIECBA&#10;gAABAgQIECBAgAABAgQIECBAgAABAgQIECBAgAABAgQIECBAgAABAgQIECBAgAABAgQIECBAgAAB&#10;AgQIECBAgAABAgQIECBAgAABAgQIECBAgAABAgQIECBAgAABAgQIECBAgAABAgQIECBAgAABAgQI&#10;ECBAgAABAgQIECBAgAABAgQI3HeB9L53oAECBAgQIECAAAECBAjcJ4GNVi/z5LV6JTMTELhXArsv&#10;DWPjYzvR+lp/piOrDxdj5Z8uReVSYaZ1igkQIECAAAECBAgQIECAAAECBAgQIECAAAECBAgQIECA&#10;AAECBAgQIECAAAECBAgQIECAAAECBAgQIECAAAECBAgQIECAAAECBAgQIECAAAECBAgQIECAAAEC&#10;BAgQIECAAAECBAgQIECAAAECBAgQIECAAAECBAgQIECAAAECBAgQIECAAAECBAgQOB4C6fFoQxcE&#10;CBAgQIAAAQIECBC4twK7o3G81O1nHrpWr2RmAgJHLTAZTeKlP2nHi/+jGZPd6U8rnM3HhV9uxKl3&#10;+/2dXk0lAQIECBAgQIAAAQIECBAgQIAAAQIECBAgQIAAAQIECBAgQIAAAQIECBAgQIAAAQIECBAg&#10;QIAAAQIECBAgQIAAAQIECBAgQIAAAQIECBAgQIAAAQIECBAgQIAAAQIECBAgQIAAAQIECBAgQIAA&#10;AQIECBAgQIAAAQIECBAgQIAAAQIECBAgQIAAgeMnkB6/lnREgAABAgQIECBAgACBoxfYbPdiknFM&#10;miTxQLWUkbpN4GgFOt/bjfX/tB399eHUByWFiPMfqse5vStXTKZep5AAAQIECBAgQIAAAQIECBAg&#10;QIAAAQIECBAgQIAAAQIECBAgQIAAAQIECBAgQIAAAQIECBAgQIAAAQIECBAgQIAAAQIECBAgQIAA&#10;AQIECBAgQIAAAQIECBAgQIAAAQIECBAgQIAAAQIECBAgQIAAAQIECBAgQIAAAQIECBAgQIAAAQIE&#10;CBAgQIAAgeMpkB7PtnRFgAABAgQIECBAgACBoxXYbHczD7hQK0cuSTJzAYGjEBj1xvHC7zfjxtOd&#10;mbZfelc5LvxyI4rL/os/E5xiAgQIECBAgAABAgQIECBAgAABAgQIECBAgAABAgQIECBAgAABAgQI&#10;ECBAgAABAgQIECBAgAABAgQIECBAgAABAgQIECBAgAABAgQIECBAgAABAgQIECBAgAABAgQIECBA&#10;gAABAgQIECBAgAABAgQIECBAgAABAgQIECBAgAABAgQIECBAgAABAsdYwLeXH+MfjtYIECBAgAAB&#10;AgQIEDg6gc1WL3PzlXo5MxMQOAqB1jf6sf7R7RjcGE29feFcPlb/+aloPF6aeo1CAgQIECBAgAAB&#10;AgQIECBAgAABAgQIECBAgAABAgQIECBAgAABAgQIECBAgAABAgQIECBAgAABAgQIECBAgAABAgQI&#10;ECBAgAABAgQIECBAgAABAgQIECBAgAABAgQIECBAgAABAgQIECBAgAABAgQIECBAgAABAgQIECBA&#10;gAABAgQIECBAgAABAgTmQyCdjzZ1SYAAAQIECBAgQIAAgcMV2Gj3MjdcqZUzMwGBwxQYdcdx9fd2&#10;4uZnutNvm48498FaPPCPG5ErJtOvU0mAAAECBAgQIECAAAECBAgQIECAAAECBAgQIECAAAECBAgQ&#10;IECAAAECBAgQIECAAAECBAgQIECAAAECBAgQIECAAAECBAgQIECAAAECBAgQIECAAAECBAgQIECA&#10;AAECBAgQIECAAAECBAgQIECAAAECBAgQIECAAAECBAgQIECAAAECBAgQIECAwNwIpHPTqUYJECBA&#10;gAABAgQIECBwiAKbrW7mbqu1SmYmIHBYAjtf7cXGf96O4dZ46i2rby7E6q+eivJqYeo1CgkQIECA&#10;AAECBAgQIECAAAECBAgQIECAAAECBAgQIECAAAECBAgQIECAAAECBAgQIECAAAECBAgQIECAAAEC&#10;BAgQIECAAAECBAgQIECAAAECBAgQIECAAAECBAgQIECAAAECBAgQIECAAAECBAgQIECAAAECBAgQ&#10;IECAAAECBAgQIECAAAECBAgQmD+BdP5a1jEBAgQIECBAgAABAgTuTqA3HMXN/iBzk5V6OTMTELhb&#10;gWFrHJsf347tL/Sm3ipfTeLBX1qKM++tRJIkU69TSIAAAQIECBAgQIAAAQIECBAgQIAAAQIECBAg&#10;QIAAAQIECBAgQIAAAQIECBAgQIAAAQIECBAgQIAAAQIECBAgQIAAAQIECBAgQIAAAQIECBAgQIAA&#10;AQIECBAgQIAAAQIECBAgQIAAAQIECBAgQIAAAQIECBAgQIAAAQIECBAgQIAAAQIECBAgQIDAfAqk&#10;89m2rgkQIECAAAECBAgQIHBwgc12L3NxIZfEcrmYmQsI3I3A1he6sfnx7Ri1JlNvc+o9lVj5lUak&#10;jfzUaxQSIECAAAECBAgQIECAAAECBAgQIECAAAECBAgQIECAAAECBAgQIECAAAECBAgQIECAAAEC&#10;BAgQIECAAAECBAgQIECAAAECBAgQIECAAAECBAgQIECAAAECBAgQIECAAAECBAgQIECAAAECBAgQ&#10;IECAAAECBAgQIECAAAECBAgQIECAAAECBAgQIDDfAul8t697AgQIECBAgAABAgQIzC6w2e5lLlqp&#10;lSNJksxcQOAgAsOdUax/dDuaX+1PvbywnI+1f3Eq6o+Vpl6jkAABAgQIECBAgAABAgQIECBAgAAB&#10;AgQIECBAgAABAgQIECBAgAABAgQIECBAgAABAgQIECBAgAABAgQIECBAgAABAgQIECBAgAABAgQI&#10;ECBAgAABAgQIECBAgAABAgQIECBAgAABAgQIECBAgAABAgQIECBAgAABAgQIECBAgAABAgQIECBA&#10;gACBxRBIF2MMUxAgQIAAAQIECBAgQGB6gc1WN7N4pVbJzAQEDiKw82wv1j+6HaPmeOrlZ99XjQv/&#10;pBG5Um7qNQoJECBAgAABAgQIECBAgAABAgQIECBAgAABAgQIECBAgAABAgQIECBAgAABAgQIECBA&#10;gAABAgQIECBAgAABAgQIECBAgAABAgQIECBAgAABAgQIECBAgAABAgQIECBAgAABAgQIECBAgAAB&#10;AgQIECBAgAABAgQIECBAgAABAgQIECBAgAABAgQIEFgcgXRxRjEJAQIECBAgQIAAAQIEphPYaPcy&#10;C1fq5cxMQGAWgXF/HJu/sxM3P9OdelnxfD7Wfu1U1B4pTb1GIQECBAgQIECAAAECBAgQIECAAAEC&#10;BAgQIECAAAECBAgQIECAAAECBAgQIECAAAECBAgQIECAAAECBAgQIECAAAECBAgQIECAAAECBAgQ&#10;IECAAAECBAgQIECAAAECBAgQIECAAAECBAgQIECAAAECBAgQIECAAAECBAgQIECAAAECBAgQIECA&#10;AAECiyeQLt5IJiJAgAABAgQIECBAgMBrC2y2e5kFK7VyZiYgMK1A5/u7ceXfb8XutdF0S5KI5Z+p&#10;xYMfbkSuuPfGgwABAgQIECBAgAABAgQIECBAgAABAgQIECBAgAABAgQIECBAgAABAgQIECBAgAAB&#10;AgQIECBAgAABAgQIECBAgAABAgQIECBAgAABAgQIECBAgAABAgQIECBAgAABAgQIECBAgAABAgQI&#10;ECBAgAABAgQIECBAgAABAgQIECBAgAABAgQIECBAgACBEy2QnujpDU+AAAECBAgQIECAwIkT6A5H&#10;sd0fZM69UqtkZgICdxKYjCdx7ZPtePEPmhHjO1X/IC+tprH2a6ei+obidAtUESBAgAABAgQIECBA&#10;gAABAgQIECBAgAABAgQIECBAgAABAgQIECBAgAABAgQIECBAgAABAgQIECBAgAABAgQIECBAgAAB&#10;AgQIECBAgAABAgQIECBAgAABAgQIECBAgAABAgQIECBAgAABAgQIECBAgAABAgQIECBAgAABAgQI&#10;ECBAgAABAgQIECCw8ALpwk9oQAIECBAgQIAAAQIECNwisNnq3vLu9pelfC7Olgu33/SOwJQCuzdG&#10;ceW3tqLz3O5UK5J8xPmn6nH+5+qR5JOp1igiQIAAAQIECBAgQIAAAQIECBAgQIAAAQIECBAgQIAA&#10;AQIECBAgQIAAAQIECBAgQIAAAQIECBAgQIAAAQIECBAgQIAAAQIECBAgQIAAAQIECBAgQIAAAQIE&#10;CBAgQIDhandPAABAAElEQVQAAQIECBAgQIAAAQIECBAgQIAAAQIECBAgQIAAAQIECBAgQIAAAQIE&#10;CBAgQOBkCKQnY0xTEiBAgAABAgQIECBA4AcCG+1eJsVKrRxJkmTmAgJZAtv/txvrH92OcWeSVXLb&#10;/dJaGpc+cjrKa4Xb7ntDgAABAgQIECBAgAABAgQIECBAgAABAgQIECBAgAABAgQIECBAgAABAgQI&#10;ECBAgAABAgQIECBAgAABAgQIECBAgAABAgQIECBAgAABAgQIECBAgAABAgQIECBAgAABAgQIECBA&#10;gAABAgQIECBAgAABAgQIECBAgAABAgQIECBAgAABAgQIECBAgACBlwVSDAQIECBAgAABAgQIEDhJ&#10;AputXua4K7VyZiYgsJ/AeDCJq7+7Ezee7uwX///3kohzH6jFA7/YiFy698aDAAECBAgQIECAAAEC&#10;BAgQIECAAAECBAgQIECAAAECBAgQIECAAAECBAgQIECAAAECBAgQIECAAAECBAgQIECAAAECBAgQ&#10;IECAAAECBAgQIECAAAECBAgQIECAAAECBAgQIECAAAECBAgQIECAAAECBAgQIECAAAECBAgQIECA&#10;AAECBAgQIECAAAEC+wik+9xziwABAgQIECBAgAABAgsrsNnuZs62Uq9kZgICrxboXx3G8795M/rr&#10;w1dH+74vnM3F2r88HfVHS/vmbhIgQIAAAQIECBAgQIAAAQIECBAgQIAAAQIECBAgQIAAAQIECBAg&#10;QIAAAQIECBAgQIAAAQIECBAgQIAAAQIECBAgQIAAAQIECBAgQIAAAQIECBAgQIAAAQIECBAgQIAA&#10;AQIECBAgQIAAAQIECBAgQIAAAQIECBAgQIAAAQIECBAgQIAAAQIECBAgQOBHAumPXngmQIAAAQIE&#10;CBAgQIDASRDYbPcyx1yplTMzAYFbBW4+04mNj23HZPfWu9mvT/1EOVZ/9VTkK7nsIgkBAgQIECBA&#10;gAABAgQIECBAgAABAgQIECBAgAABAgQIECBAgAABAgQIECBAgAABAgQIECBAgAABAgQIECBAgAAB&#10;AgQIECBAgAABAgQIECBAgAABAgQIECBAgAABAgQIECBAgAABAgQIECBAgAABAgQIECBAgAABAgQI&#10;ECBAgAABAgQIECBAgAABAgR+KJCSIECAAAECBAgQIECAwEkRaA+GsbM7zBx3pVbOzAQEXhYY98ex&#10;8ds7sfW57lQguVISK/9sKc48UZ2qXhEBAgQIECBAgAABAgQIECBAgAABAgQIECBAgAABAgQIECBA&#10;gAABAgQIECBAgAABAgQIECBAgAABAgQIECBAgAABAgQIECBAgAABAgQIECBAgAABAgQIECBAgAAB&#10;AgQIECBAgAABAgQIECBAgAABAgQIECBAgAABAgQIECBAgAABAgQIECBAgAABAgReFkgxECBAgAAB&#10;AgQIECBA4KQIbLZ6maOW87k4Uy5m5gICvY1BXP7NrehvDqfCqLyhEBc/cjpK5/3XeyowRQQIECBA&#10;gAABAgQIECBAgAABAgQIECBAgAABAgQIECBAgAABAgQIECBAgAABAgQIECBAgAABAgQIECBAgAAB&#10;AgQIECBAgAABAgQIECBAgAABAgQIECBAgAABAgQIECBAgAABAgQIECBAgAABAgQIECBAgAABAgQI&#10;ECBAgAABAgQIECBAgAABAgQI/K2Ab0n/WwovCBAgQIAAAQIECBBYdIGNdjdzxJV6JTMTELj52U5s&#10;/PZ2THanszj3s7V48BcakeST6RaoIkCAAAECBAgQIECAAAECBAgQIECAAAECBAgQIECAAAECBAgQ&#10;IECAAAECBAgQIECAAAECBAgQIECAAAECBAgQIECAAAECBAgQIECAAAECBAgQIECAAAECBAgQIECA&#10;AAECBAgQIECAAAECBAgQIECAAAECBAgQIECAAAECBAgQIECAAAECBAgQIECAwC0C6S2vvSRAgAAB&#10;AgQIECBAgMBCC2y2e5nzrdbKmZng5AqMdyex+bHtuPlMdyqEfCMXlz5yOuqPlaaqV0SAAAECBAgQ&#10;IECAAAECBAgQIECAAAECBAgQIECAAAECBAgQIECAAAECBAgQIECAAAECBAgQIECAAAECBAgQIECA&#10;AAECBAgQIECAAAECBAgQIECAAAECBAgQIECAAAECBAgQIECAAAECBAgQIECAAAECBAgQIECAAAEC&#10;BAgQIECAAAECBAgQIECAAIH9BNL9brpHgAABAgQIECBAgACBRRTYbPUyx1qplTMzwckU6L8wjOd/&#10;42b014dTAdTfWoyL/+p0pEv5qeoVESBAgAABAgQIECBAgAABAgQIECBAgAABAgQIECBAgAABAgQI&#10;ECBAgAABAgQIECBAgAABAgQIECBAgAABAgQIECBAgAABAgQIECBAgAABAgQIECBAgAABAgQIECBA&#10;gAABAgQIECBAgAABAgQIECBAgAABAgQIECBAgAABAgQIECBAgAABAgQIECBAIEsgzQrcJ0CAAAEC&#10;BAgQIECAwKIJbLZ7mSOt1MuZmeDkCWx/sRvr/3E7xv3JnYfPRTz44Uac+1AtkiS5c70KAgQIECBA&#10;gAABAgQIECBAgAABAgQIECBAgAABAgQIECBAgAABAgQIECBAgAABAgQIECBAgAABAgQIECBAgAAB&#10;AgQIECBAgAABAgQIECBAgAABAgQIECBAgAABAgQIECBAgAABAgQIECBAgAABAgQIECBAgAABAgQI&#10;ECBAgAABAgQIECBAgAABAgQI3EEgvUMuJkCAAAECBAgQIECAwEIINHcH0RoMM2dZqVUyM8HJEZiM&#10;JrH5uztx49OdqYZOT+fi0q+fidrDxanqFREgQIAAAQIECBAgQIAAAQIECBAgQIAAAQIECBAgQIAA&#10;AQIECBAgQIAAAQIECBAgQIAAAQIECBAgQIAAAQIECBAgQIAAAQIECBAgQIAAAQIECBAgQIAAAQIE&#10;CBAgQIAAAQIECBAgQIAAAQIECBAgQIAAAQIECBAgQIAAAQIECBAgQIAAAQIECBAgQGAagXSaIjUE&#10;CBAgQIAAAQIECBCYd4HNVi9zhGqaj1OlQmYuOBkCw+Yonv+Nreg8tzvVwPW3FuPivz4daSM/Vb0i&#10;AgQIECBAgAABAgQIECBAgAABAgQIECBAgAABAgQIECBAgAABAgQIECBAgAABAgQIECBAgAABAgQI&#10;ECBAgAABAgQIECBAgAABAgQIECBAgAABAgQIECBAgAABAgQIECBAgAABAgQIECBAgAABAgQIECBA&#10;gAABAgQIECBAgAABAgQIECBAgAABAgQITCuQTluojgABAgQIECBAgAABAvMssNHuZba/Ui9nZoKT&#10;IdB9fhDP/7sbMbgxvvPAScQDP1+P80/VI8ntvfEgQIAAAQIECBAgQIAAAQIECBAgQIAAAQIECBAg&#10;QIAAAQIECBAgQIAAAQIECBAgQIAAAQIECBAgQIAAAQIECBAgQIAAAQIECBAgQIAAAQIECBAgQIAA&#10;AQIECBAgQIAAAQIECBAgQIAAAQIECBAgQIAAAQIECBAgQIAAAQIECBAgQIAAAQIECBAgQIDAIQuk&#10;h7yf7QgQIECAAAECBAgQIHAsBTbb3cy+VmrlzEyw+AJbf9GN9f+wFZPBnWfNN3Jx6d+cjvqjpTsX&#10;qyBAgAABAgQIECBAgAABAgQIECBAgAABAgQIECBAgAABAgQIECBAgAABAgQIECBAgAABAgQIECBA&#10;gAABAgQIECBAgAABAgQIECBAgAABAgQIECBAgAABAgQIECBAgAABAgQIECBAgAABAgQIECBAgAAB&#10;AgQIECBAgAABAgQIECBAgAABAgQIECBAgMABBdIDrrOMAAECBAgQIECAAAECcyVwtd3P7He1VsnM&#10;BIsrMJlM4oVPNOOlT7anGrL2SDEu/vrpKJzKT1WviAABAgQIECBAgAABAgQIECBAgAABAgQIECBA&#10;gAABAgQIECBAgAABAgQIECBAgAABAgQIECBAgAABAgQIECBAgAABAgQIECBAgAABAgQIECBAgAAB&#10;AgQIECBAgAABAgQIECBAgAABAgQIECBAgAABAgQIECBAgAABAgQIECBAgAABAgQIECBAgAABAgcV&#10;SA+60DoCBAgQIECAAAECBAjMk8DVdi+z3Qu1cmYmWEyBUW8cV35rK5rP9qca8PxTtXjgFxqR5JKp&#10;6hURIECAAAECBAgQIECAAAECBAgQIECAAAECBAgQIECAAAECBAgQIECAAAECBAgQIECAAAECBAgQ&#10;IECAAAECBAgQIECAAAECBAgQIECAAAECBAgQIECAAAECBAgQIECAAAECBAgQIECAAAECBAgQIECA&#10;AAECBAgQIECAAAECBAgQIECAAAECBAgQIEDgbgTSu1lsLQECBAgQIECAAAECBOZBoD0YRmvvynpc&#10;qJWzIvcXUGD3+jD+5t/ejP569u/Ej8bOlZO4+JHTsfQ2vyM/MvFMgAABAgQIECBAgAABAgQIECBA&#10;gAABAgQIECBAgAABAgQIECBAgAABAgQIECBAgAABAgQIECBAgAABAgQIECBAgAABAgQIECBAgAAB&#10;AgQIECBAgAABAgQIECBAgAABAgQIECBAgAABAgQIECBAgAABAgQIECBAgAABAgQIECBAgAABAgQI&#10;ECBAgMDRC6RHf4QTCBAgQIAAAQIECBAgcH8FrrZ7mQ2U8/+PvXv9jSs/7wP+nMMhZ3go8bYSSUmW&#10;VpsiNdrCbYIGdVIXUYu+CJpekAJJWiV2grrw2o6dxH+K67p2Xd/WDWpje3NqFE7RuAu4QOEGLlAH&#10;KRZNY2BXK+2KpCSSojjDGZIzp9rYzu5q9TsjaXmZy4dvNPP7Puf3PM9n9GZeTR5z9clkLhgtgeb3&#10;9+KVf7kZ3Xu9votNLU3E0x9bjPqKr859sRQQIECAAAECBAgQIECAAAECBAgQIECAAAECBAgQIECA&#10;AAECBAgQIECAAAECBAgQIECAAAECBAgQIECAAAECBAgQIECAAAECBAgQIECAAAECBAgQIECAAAEC&#10;BAgQIECAAAECBAgQIECAAAECBAgQIECAAAECBAgQIECAAAECBAgQIECAAAECBAgQIHCoAn5l/VA5&#10;XUaAAAECBAgQIECAwCAK3Gy2k2OtzDSSmWC0BDb/Zyte+9d3o+z23+vUX6rHxQ/Nx8R03r9YBQEC&#10;BAgQIECAAAECBAgQIECAAAECBAgQIECAAAECBAgQIECAAAECBAgQIECAAAECBAgQIECAAAECBAgQ&#10;IECAAAECBAgQIECAAAECBAgQIECAAAECBAgQIECAAAECBAgQIECAAAECBAgQIECAAAECBAgQIECA&#10;AAECBAgQIECAAAECBAgQIECAAAECBA5ZoHbI97mOAAECBAgQIECAAAECAyew1mwnZ1qZaSQzwWgI&#10;lGUZ69/YiVvf3Hmkhc783Ews/8LpyPLskeoVESBAgAABAgQIECBAgAABAgQIECBAgAABAgQIECBA&#10;gAABAgQIECBAgAABAgQIECBAgAABAgQIECBAgAABAgQIECBAgAABAgQIECBAgAABAgQIECBAgAAB&#10;AgQIECBAgAABAgQIECBAgAABAgQIECBAgAABAgQIECBAgAABAgQIECBAgAABAgQIECBA4LAFaod9&#10;ofsIECBAgAABAgQIECAwaAKrzXZypJWZRjITDL9Ab7+MV5/birv/K/1/4EdbZve/IV/4wFzM/3Tx&#10;oyP/EiBAgAABAgQIECBAgAABAgQIECBAgAABAgQIECBAgAABAgQIECBAgAABAgQIECBAgAABAgQI&#10;ECBAgAABAgQIECBAgAABAgQIECBAgAABAgQIECBAgAABAgQIECBAgAABAgQIECBAgAABAgQIECBA&#10;gAABAgQIECBAgAABAgQIECBAgAABAgQIECBA4EQE7v/8uj8CBAgQIECAAAECBAiMtsBqq51ccGWm&#10;kcwEwy1wsN2Na5/ZjN2X9vsuUpvN49JHF6L4sam+tQoIECBAgAABAgQIECBAgAABAgQIECBAgAAB&#10;AgQIECBAgAABAgQIECBAgAABAgQIECBAgAABAgQIECBAgAABAgQIECBAgAABAgQIECBAgAABAgQI&#10;ECBAgAABAgQIECBAgAABAgQIECBAgAABAgQIECBAgAABAgQIECBAgAABAgQIECBAgAABAgQIECBw&#10;1AK1o27gfgIECBAgQIAAAQIECJykwF63Fxvt/eQIK0UjmQmGV6CzdhAvf2oj9m93+y7RuFiLpz+2&#10;GJMLE31rFRAgQIAAAQIECBAgQIAAAQIECBAgQIAAAQIECBAgQIAAAQIECBAgQIAAAQIECBAgQIAA&#10;AQIECBAgQIAAAQIECBAgQIAAAQIECBAgQIAAAQIECBAgQIAAAQIECBAgQIAAAQIECBAgQIAAAQIE&#10;CBAgQIAAAQIECBAgQIAAAQIECBAgQIAAAQIECBAgQOA4BGrH0UQPAgQIECBAgAABAgQInJTAarOd&#10;bF3Ls3hqeiqZC4ZToPXSXlz79EZ0d8q+C8z+ZCPe9cH5yKeyvrUKCBAgQIAAAQIECBAgQIAAAQIE&#10;CBAgQIAAAQIECBAgQIAAAQIECBAgQIAAAQIECBAgQIAAAQIECBAgQIAAAQIECBAgQIAAAQIECBAg&#10;QIAAAQIECBAgQIAAAQIECBAgQIAAAQIECBAgQIAAAQIECBAgQIAAAQIECBAgQIAAAQIECBAgQIAA&#10;AQIECBAgcFwCteNqpA8BAgQIECBAgAABAgROQmC11U62XSrqkWdZMhcMn8D2H7bj+hc2o9zrP/uZ&#10;n5uJ5X94OjL/B/pjqSBAgAABAgQIECBAgAABAgQIECBAgAABAgQIECBAgAABAgQIECBAgAABAgQI&#10;ECBAgAABAgQIECBAgAABAgQIECBAgAABAgQIECBAgAABAgQIECBAgAABAgQIECBAgAABAgQIECBA&#10;gAABAgQIECBAgAABAgQIECBAgAABAgQIECBAgAABAgQIECBA4FgFasfaTTMCBAgQIECAAAECBAgc&#10;s8Bqs53suFI0kplg+AQ2vt2M1762HVH2mX0i4sKvzsXC+4o+hWICBAgQIECAAAECBAgQIECAAAEC&#10;BAgQIECAAAECBAgQIECAAAECBAgQIECAAAECBAgQIECAAAECBAgQIECAAAECBAgQIECAAAECBAgQ&#10;IECAAAECBAgQIECAAAECBAgQIECAAAECBAgQIECAAAECBAgQIECAAAECBAgQIECAAAECBAgQIECA&#10;AAECBAicjEDtZNrqSoAAAQIECBAgQIAAgeMRWG22k43OzTSSmWC4BNZ+917c+r2dvkPnRRaXPrIQ&#10;p95d71urgAABAgQIECBAgAABAgQIECBAgAABAgQIECBAgAABAgQIECBAgAABAgQIECBAgAABAgQI&#10;ECBAgAABAgQIECBAgAABAgQIECBAgAABAgQIECBAgAABAgQIECBAgAABAgQIECBAgAABAgQIECBA&#10;gAABAgQIECBAgAABAgQIECBAgAABAgQIECBAgAABAiclUDupxvoSIECAAAECBAgQIEDgOARWm+1k&#10;m5WZRjITDIdA2S3j1d+5G1vf2e078ORTE3H5txajvuKrcF8sBQQIECBAgAABAgQIECBAgAABAgQI&#10;ECBAgAABAgQIECBAgAABAgQIECBAgAABAgQIECBAgAABAgQIECBAgAABAgQIECBAgAABAgQIECBA&#10;gAABAgQIECBAgAABAgQIECBAgAABAgQIECBAgAABAgQIECBAgAABAgQIECBAgAABAgQIECBAgAAB&#10;AgQInKiAX2U/UX7NCRAgQIAAAQIECBA4SoFur4xbu51ki5WZRjITDL5At92L65/bjJ0X9/oO27hU&#10;i6c/vhiTcxN9axUQIECAAAECBAgQIECAAAECBAgQIECAAAECBAgQIECAAAECBAgQIECAAAECBAgQ&#10;IECAAAECBAgQIECAAAECBAgQIECAAAECBAgQIECAAAECBAgQIECAAAECBAgQIECAAAECBAgQIECA&#10;AAECBAgQIECAAAECBAgQIECAAAECBAgQIECAAAECBAgQIEDgpAVqJz2A/gQIECBAgAABAgQIEDgq&#10;gVu7neiVD789u398tqg/PHQ68AIH2914+Z9vRvuV/b6znvqLU3Hxwwsx0cj71iogQIAAAQIECBAg&#10;QIAAAQIECBAgQIAAAQIECBAgQIAAAQIECBAgQIAAAQIECBAgQIAAAQIECBAgQIAAAQIECBAgQIAA&#10;AQIECBAgQIAAAQIECBAgQIAAAQIECBAgQIAAAQIECBAgQIAAAQIECBAgQIAAAQIECBAgQIAAAQIE&#10;CBAgQIAAAQIECBAgQIDAIAjUBmEIMxAgQIAAAQIECBAgQOAoBFab7eS1Z6brMZnnyVwwuAJ7tw/i&#10;5U9uxN6tbt8h539mOi58YC6yiaxvrQICBAgQIECAAAECBAgQIECAAAECBAgQIECAAAECBAgQIECA&#10;AAECBAgQIECAAAECBAgQIECAAAECBAgQIECAAAECBAgQIECAAAECBAgQIECAAAECBAgQIECAAAEC&#10;BAgQIECAAAECBAgQIECAAAECBAgQIECAAAECBAgQIECAAAECBAgQIECAAAECBAgMikBtUAYxBwEC&#10;BAgQIECAAAECBA5bYLXZTl65MlNPZoLBFWi/th8vf3IjDu72+g559u+ciuVfON23TgEBAgQIECBA&#10;gAABAgQIECBAgAABAgQIECBAgAABAgQIECBAgAABAgQIECBAgAABAgQIECBAgAABAgQIECBAgAAB&#10;AgQIECBAgAABAgQIECBAgAABAgQIECBAgAABAgQIECBAgAABAgQIECBAgAABAgQIECBAgAABAgQI&#10;ECBAgAABAgQIECBAgAABAgQGTaA2aAOZhwABAgQIECBAgAABAoclsNpqJ69amWkkM8FgCrRe2otr&#10;n9qIbqusHjCLOH91NhavzFTXSQkQIECAAAECBAgQIECAAAECBAgQIECAAAECBAgQIECAAAECBAgQ&#10;IECAAAECBAgQIECAAAECBAgQIECAAAECBAgQIECAAAECBAgQIECAAAECBAgQIECAAAECBAgQIECA&#10;AAECBAgQIECAAAECBAgQIECAAAECBAgQIECAAAECBAgQIECAAAECBAgQIDCgArUBnctYBAgQIECA&#10;AAECBAgQeMcCq8128o6VmUYyEwyewM6Lnbj22c0o98rK4bLJiIsfWojZv+LzrYQSEiBAgAABAgQI&#10;ECBAgAABAgQIECBAgAABAgQIECBAgAABAgQIECBAgAABAgQIECBAgAABAgQIECBAgAABAgQIECBA&#10;gAABAgQIECBAgAABAgQIECBAgAABAgQIECBAgAABAgQIECBAgAABAgQIECBAgAABAgQIECBAgAAB&#10;AgQIECBAgAABAgQIECAw0AK1gZ7OcAQIECBAgAABAgQIEHhCgbIsY63ZST69UjSSmWCwBLa/147r&#10;/2ozym71XBMzWTz98cUofmyqulBKgAABAgQIECBAgAABAgQIECBAgAABAgQIECBAgAABAgQIECBA&#10;gAABAgQIECBAgAABAgQIECBAgAABAgQIECBAgAABAgQIECBAgAABAgQIECBAgAABAgQIECBAgAAB&#10;AgQIECBAgAABAgQIECBAgAABAgQIECBAgAABAgQIECBAgAABAgQIECBAgACBAReoDfh8xiNAgAAB&#10;AgQIECBAgMATCWy092Ov10s+uzzTSGaCwRHY+u5u3PjSVkT6o/zTYScX8rj8iaeivuJr7uB8eiYh&#10;QIAAAQIECBAgQIAAAQIECBAgQIAAAQIECBAgQIAAAQIECBAgQIAAAQIECBAgQIAAAQIECBAgQIAA&#10;AQIECBAgQIAAAQIECBAgQIAAAQIECBAgQIAAAQIECBAgQIAAAQIECBAgQIAAAQIECBAgQIAAAQIE&#10;CBAgQIAAAQIECBAgQIAAAQIECBAgQOBJBfxy+5PKeY4AAQIECBAgQIAAgYEWWG21k/PN1SdjujaR&#10;zAWDIbD5nVa8+pW7EWX1PFPLE3H5E0/F1KLPtFpKSoAAAQIECBAgQIAAAQIECBAgQIAAAQIECBAg&#10;QIAAAQIECBAgQIAAAQIECBAgQIAAAQIECBAgQIAAAQIECBAgQIAAAQIECBAgQIAAAQIECBAgQIAA&#10;AQIECBAgQIAAAQIECBAgQIAAAQIECBAgQIAAAQIECBAgQIAAAQIECBAgQIAAAQIECBAgQIDAsAjU&#10;hmVQcxIgQIAAAQIECBAgQOBxBFab7WT5StFIZoLBENj4djNe++p232Ealybj8m8vRu1U3rdWAQEC&#10;BAgQIECAAAECBAgQIECAAAECBAgQIECAAAECBAgQIECAAAECBAgQIECAAAECBAgQIECAAAECBAgQ&#10;IECAAAECBAgQIECAAAECBAgQIECAAAECBAgQIECAAAECBAgQIECAAAECBAgQIECAAAECBAgQIECA&#10;AAECBAgQIECAAAECBAgQIECAAAECBIZFoDYsg5qTAAECBAgQIECAAAECjyOw1mwny1dm6slMcPIC&#10;d15oxs3nt/sOMvPuqbj0Gwsx0cj71iogQIAAAQIECBAgQIAAAQIECBAgQIAAAQIECBAgQIAAAQIE&#10;CBAgQIAAAQIECBAgQIAAAQIECBAgQIAAAQIECBAgQIAAAQIECBAgQIAAAQIECBAgQIAAAQIECBAg&#10;QIAAAQIECBAgQIAAAQIECBAgQIAAAQIECBAgQIAAAQIECBAgQIAAAQIECBAgQIDAMAnUhmlYsxIg&#10;QIAAAQIECBAgQOBRBVab7WTpykwjmQlOVuDOC824+fx23yFOvacelz68EPlk1rdWAQECBAgQIECA&#10;AAECBAgQIECAAAECBAgQIECAAAECBAgQIECAAAECBAgQIECAAAECBAgQIECAAAECBAgQIECAAAEC&#10;BAgQIECAAAECBAgQIECAAAECBAgQIECAAAECBAgQIECAAAECBAgQIECAAAECBAgQIECAAAECBAgQ&#10;IECAAAECBAgQIECAAAECBIZNoDZsA5uXAAECBAgQIECAAAECjyKw2mwny1ZmGslMcHICd15oxs3n&#10;t/sOMPuTjbj4ofnIJrK+tQoIECBAgAABAgQIECBAgAABAgQIECBAgAABAgQIECBAgAABAgQIECBA&#10;gAABAgQIECBAgAABAgQIECBAgAABAgQIECBAgAABAgQIECBAgAABAgQIECBAgAABAgQIECBAgAAB&#10;AgQIECBAgAABAgQIECBAgAABAgQIECBAgAABAgQIECBAgAABAgQIECAwjAK1YRzazAQIECBAgAAB&#10;AgQIEKgS2Nk7iOZBN1lybqaRzAQnI3DnhWbcfH67b/O5v9aId/2T+cjyrG+tAgIECBAgQIAAAQIE&#10;CBAgQIAAAQIECBAgQIAAAQIECBAgQIAAAQIECBAgQIAAAQIECBAgQIAAAQIECBAgQIAAAQIECBAg&#10;QIAAAQIECBAgQIAAAQIECBAgQIAAAQIECBAgQIAAAQIECBAgQIAAAQIECBAgQIAAAQIECBAgQIAA&#10;AQIECBAgQIAAAQIECAyrQG1YBzc3AQIECBAgQIAAAQIEUgJrrXYqiunaRJyemkzmguMXuPNCM24+&#10;v9238cL7puP8++ciy7O+tQoIECBAgAABAgQIECBAgAABAgQIECBAgAABAgQIECBAgAABAgQIECBA&#10;gAABAgQIECBAgAABAgQIECBAgAABAgQIECBAgAABAgQIECBAgAABAgQIECBAgAABAgQIECBAgAAB&#10;AgQIECBAgAABAgQIECBAgAABAgQIECBAgAABAgQIECBAgAABAgQIECAwzAK1YR7e7AQIECBAgAAB&#10;AgQIEHiYwFqr87DjPz1bLurJTHD8AndeaMbN57f7Nl68UsS5q7ORZVnfWgUECBAgQIAAAQIECBAg&#10;QIAAAQIECBAgQIAAAQIECBAgQIAAAQIECBAgQIAAAQIECBAgQIAAAQIECBAgQIAAAQIECBAgQIAA&#10;AQIECBAgQIAAAQIECBAgQIAAAQIECBAgQIAAAQIECBAgQIAAAQIECBAgQIAAAQIECBAgQIAAAQIE&#10;CBAgQIAAAQIECBAYdoF82BcwPwECBAgQIECAAAECBB4UWGu1Hzz6s/fLRePPXntxsgJ3XmjGzee3&#10;+w6xeKWIc1dnI8uyvrUKCBAgQIAAAQIECBAgQIAAAQIECBAgQIAAAQIECBAgQIAAAQIECBAgQIAA&#10;AQIECBAgQIAAAQIECBAgQIAAAQIECBAgQIAAAQIECBAgQIAAAQIECBAgQIAAAQIECBAgQIAAAQIE&#10;CBAgQIAAAQIECBAgQIAAAQIECBAgQIAAAQIECBAgQIAAAQIECBAgMAoC+SgsYQcCBAgQIECAAAEC&#10;BAi8WWC92Xnz27e8Xp6pv+W9NycjcOeFZtx8frtv88UrRZy7OhtZlvWtVUCAAAECBAgQIECAAAEC&#10;BAgQIECAAAECBAgQIECAAAECBAgQIECAAAECBAgQIECAAAECBAgQIECAAAECBAgQIECAAAECBAgQ&#10;IECAAAECBAgQIECAAAECBAgQIECAAAECBAgQIECAAAECBAgQIECAAAECBAgQIECAAAECBAgQIECA&#10;AAECBAgQIECAAIFREchHZRF7ECBAgAABAgQIECBA4EcCa632j16+7d/lovG2MwfHK3DnhWbcfH67&#10;b9PFK0WcuzobWZb1rVVAgAABAgQIECBAgAABAgQIECBAgAABAgQIECBAgAABAgQIECBAgAABAgQI&#10;ECBAgAABAgQIECBAgAABAgQIECBAgAABAgQIECBAgAABAgQIECBAgAABAgQIECBAgAABAgQIECBA&#10;gAABAgQIECBAgAABAgQIECBAgAABAgQIECBAgAABAgQIECBAgACBURLIR2kZuxAgQIAAAQIECBAg&#10;QKBXlnF7dy8JsVTUk5ng6AU2vt2Mm89v9220eKWIc1dnI8uyvrUKCBAgQIAAAQIECBAgQIAAAQIE&#10;CBAgQIAAAQIECBAgQIAAAQIECBAgQIAAAQIECBAgQIAAAQIECBAgQIAAAQIECBAgQIAAAQIECBAg&#10;QIAAAQIECBAgQIAAAQIECBAgQIAAAQIECBAgQIAAAQIECBAgQIAAAQIECBAgQIAAAQIECBAgQIAA&#10;AQIECBAgMGoC+agtZB8CBAgQIECAAAECBMZb4PZuJ7pl+VCE7P7p2aL+0Mzh0Qts/cFuvPa17b6N&#10;Fq8Uce7qbGTZ65+YPwIECBAgQIAAAQIECBAgQIAAAQIECBAgQIAAAQIECBAgQIAAAQIECBAgQIAA&#10;AQIECBAgQIAAAQIECBAgQIAAAQIECBAgQIAAAQIECBAgQIAAAQIECBAgQIAAAQIECBAgQIAAAQIE&#10;CBAgQIAAAQIECBAgQIAAAQIECBAgQIAAAQIECBAgQIAAAQIECIyfQD5+K9uYAAECBAgQIECAAIFR&#10;FlhrdZLrLTamYjL3NSgJdITB9vfaceO5rYiyusnilSLOXZ2NLMuqC6UECBAgQIAAAQIECBAgQIAA&#10;AQIECBAgQIAAAQIECBAgQIAAAQIECBAgQIAAAQIECBAgQIAAAQIECBAgQIAAAQIECBAgQIAAAQIE&#10;CBAgQIAAAQIECBAgQIAAAQIECBAgQIAAAQIECBAgQIAAAQIECBAgQIAAAQIECBAgQIAAAQIECBAg&#10;QIAAAQIECBAYYYF8hHezGgECBAgQIECAAAECYyiw1mwnt14u6slMcHQCOy924vrnNyN61T0WrxRx&#10;7upsZFlWXSglQIAAAQIECBAgQIAAAQIECBAgQIAAAQIECBAgQIAAAQIECBAgQIAAAQIECBAgQIAA&#10;AQIECBAgQIAAAQIECBAgQIAAAQIECBAgQIAAAQIECBAgQIAAAQIECBAgQIAAAQIECBAgQIAAAQIE&#10;CBAgQIAAAQIECBAgQIAAAQIECBAgQIAAAQIECBAgQIDAiAvkI76f9QgQIECAAAECBAgQGDOB9VYn&#10;ufHSTCOZCY5GoPn9vbj22Y0oD6rvX7xSxLmrs5FlWXWhlAABAgQIECBAgAABAgQIECBAgAABAgQI&#10;ECBAgAABAgQIECBAgAABAgQIECBAgAABAgQIECBAgAABAgQIECBAgAABAgQIECBAgAABAgQIECBA&#10;gAABAgQIECBAgAABAgQIECBAgAABAgQIECBAgAABAgQIECBAgAABAgQIECBAgAABAgQIECBAgAAB&#10;AmMgkI/BjlYkQIAAAQIECBAgQGCMBNZa7eS2y0U9mQkOX2D3+n5c+/RGlHvVdy+8bzrOXZ2NLMuq&#10;C6UECBAgQIAAAQIECBAgQIAAAQIECBAgQIAAAQIECBAgQIAAAQIECBAgQIAAAQIECBAgQIAAAQIE&#10;CBAgQIAAAQIECBAgQIAAAQIECBAgQIAAAQIECBAgQIAAAQIECBAgQIAAAQIECBAgQIAAAQIECBAg&#10;QIAAAQIECBAgQIAAAQIECBAgQIAAAQIECBAYE4F8TPa0JgECBAgQIECAAAECYyKw3uokN10uGslM&#10;cLgCnbWDePmfbURvt6y8eO6nGnH+/XORZVllnZAAAQIECBAgQIAAAQIECBAgQIAAAQIECBAgQIAA&#10;AQIECBAgQIAAAQIECBAgQIAAAQIECBAgQIAAAQIECBAgQIAAAQIECBAgQIAAAQIECBAgQIAAAQIE&#10;CBAgQIAAAQIECBAgQIAAAQIECBAgQIAAAQIECBAgQIAAAQIECBAgQIAAAQIECBAgQIAAAQLjJJCP&#10;07J2JUCAAAECBAgQIEBgtAV2D7qxvXeQXHK5qCczweEJ7G924+VPbkT3Xq/y0tPvqce7PjgfWZ5V&#10;1gkJECBAgAABAgQIECBAgAABAgQIECBAgAABAgQIECBAgAABAgQIECBAgAABAgQIECBAgAABAgQI&#10;ECBAgAABAgQIECBAgAABAgQIECBAgAABAgQIECBAgAABAgQIECBAgAABAgQIECBAgAABAgQIECBA&#10;gAABAgQIECBAgAABAgQIECBAgAABAgQIECAwbgL5uC1sXwIECBAgQIAAAQIERldgvdVOLlefyGO+&#10;MZXMBYcjcLDTi5c/uRH7G93KC2fePRUXP7wQ2URWWSckQIAAAQIECBAgQIAAAQIECBAgQIAAAQIE&#10;CBAgQIAAAQIECBAgQIAAAQIECBAgQIAAAQIECBAgQIAAAQIECBAgQIAAAQIECBAgQIAAAQIECBAg&#10;QIAAAQIECBAgQIAAAQIECBAgQIAAAQIECBAgQIAAAQIECBAgQIAAAQIECBAgQIAAAQIECBAgQIDA&#10;OArk47i0nQkQIECAAAECBAgQGE2BtWYnudhSUU9mgsMR6LZ78fKnNqKzelB54fQzk3HpNxYin8wq&#10;64QECBAgQIAAAQIECBAgQIAAAQIECBAgQIAAAQIECBAgQIAAAQIECBAgQIAAAQIECBAgQIAAAQIE&#10;CBAgQIAAAQIECBAgQIAAAQIECBAgQIAAAQIECBAgQIAAAQIECBAgQIAAAQIECBAgQIAAAQIECBAg&#10;QIAAAQIECBAgQIAAAQIECBAgQIAAAQIECBAYV4F8XBe3NwECBAgQIECAAAECoyew1monl1ouGslM&#10;8M4Fym4Z1z+3Ge1r+5WX1c/X4unfXIyJhq+jlVBCAgQIECBAgAABAgQIECBAgAABAgQIECBAgAAB&#10;AgQIECBAgAABAgQIECBAgAABAgQIECBAgAABAgQIECBAgAABAgQIECBAgAABAgQIECBAgAABAgQI&#10;ECBAgAABAgQIECBAgAABAgQIECBAgAABAgQIECBAgAABAgQIECBAgAABAgQIECBAgAABAgTGWsAv&#10;wo/1x295AgQIECBAgAABAqMlsNbqJBdaKurJTPDOBMqyjBtfuRs7L+5VXjR5ZiIuf2IxajO+ilZC&#10;CQkQIECAAAECBAgQIECAAAECBAgQIECAAAECBAgQIECAAAECBAgQIECAAAECBAgQIECAAAECBAgQ&#10;IECAAAECBAgQIECAAAECBAgQIECAAAECBAgQIECAAAECBAgQIECAAAECBAgQIECAAAECBAgQIECA&#10;AAECBAgQIECAAAECBAgQIECAAAECBAgQGHsBvwo/9v8FABAgQIAAAQIECBAYHYG1Vju5zHLRSGaC&#10;dyaw9h/uxd0/2K28pDaXxzOfWIzJuYnKOiEBAgQIECBAgAABAgQIECBAgAABAgQIECBAgAABAgQI&#10;ECBAgAABAgQIECBAgAABAgQIECBAgAABAgQIECBAgAABAgQIECBAgAABAgQIECBAgAABAgQIECBA&#10;gAABAgQIECBAgAABAgQIECBAgAABAgQIECBAgAABAgQIECBAgAABAgQIECBAgAABAgQIROQQCBAg&#10;QIAAAQIECBAgMAoCZVnGrVYnucryTD2ZCZ5c4Pa3mnH795uVF+RFFpd/ezGmztYq64QECBAgQIAA&#10;AQIECBAgQIAAAQIECBAgQIAAAQIECBAgQIAAAQIECBAgQIAAAQIECBAgQIAAAQIECBAgQIAAAQIE&#10;CBAgQIAAAQIECBAgQIAAAQIECBAgQIAAAQIECBAgQIAAAQIECBAgQIAAAQIECBAgQIAAAQIECBAg&#10;QIAAAQIECBAgQIAAAQIECBAg8AOBHAQBAgQIECBAgAABAgRGQWCjvR/7vTK5ylJRT2aCJxPY+u5u&#10;rP677cqHs6mIyx9fjMaFyco6IQECBAgQIECAAAECBAgQIECAAAECBAgQIECAAAECBAgQIECAAAEC&#10;BAgQIECAAAECBAgQIECAAAECBAgQIECAAAECBAgQIECAAAECBAgQIECAAAECBAgQIECAAAECBAgQ&#10;IECAAAECBAgQIECAAAECBAgQIECAAAECBAgQIECAAAECBAgQIECAAAECBAi8IZC/8dIrAgQIECBA&#10;gAABAgQIDK/AequdHH6+Phn1iYlkLnh8geaf7MWrz21VP5hFXPzQQhR/bqq6TkqAAAECBAgQIECA&#10;AAECBAgQIECAAAECBAgQIECAAAECBAgQIECAAAECBAgQIECAAAECBAgQIECAAAECBAgQIECAAAEC&#10;BAgQIECAAAECBAgQIECAAAECBAgQIECAAAECBAgQIECAAAECBAgQIECAAAECBAgQIECAAAECBAgQ&#10;IECAAAECBAgQIECAAAECbxHI3/LOGwIECBAgQIAAAQIECAypwFqrk5x8uagnM8HjC3TWDuKVz2xE&#10;eVD97Pn3z8XsX25UF0kJECBAgAABAgQIECBAgAABAgQIECBAgAABAgQIECBAgAABAgQIECBAgAAB&#10;AgQIECBAgAABAgQIECBAgAABAgQIECBAgAABAgQIECBAgAABAgQIECBAgAABAgQIECBAgAABAgQI&#10;ECBAgAABAgQIECBAgAABAgQIECBAgAABAgQIECBAgAABAgQIECBA4G0C+dtOHBAgQIAAAQIECBAg&#10;QGAIBdZa7eTUS0UjmQkeT+DgXjde/tRGdFtl5YNL/+BULP6NorJGSIAAAQIECBAgQIAAAQIECBAg&#10;QIAAAQIECBAgQIAAAQIECBAgQIAAAQIECBAgQIAAAQIECBAgQIAAAQIECBAgQIAAAQIECBAgQIAA&#10;AQIECBAgQIAAAQIECBAgQIAAAQIECBAgQIAAAQIECBAgQIAAAQIECBAgQIAAAQIECBAgQIAAAQIE&#10;CBAgQIAAAQIPF8gffuyUAAECBAgQIECAAAECwyWw1uwkB16eqSczwaML9PbKuPYvNmP/drfyocUr&#10;RSz93dOVNUICBAgQIECAAAECBAgQIECAAAECBAgQIECAAAECBAgQIECAAAECBAgQIECAAAECBAgQ&#10;IECAAAECBAgQIECAAAECBAgQIECAAAECBAgQIECAAAECBAgQIECAAAECBAgQIECAAAECBAgQIECA&#10;AAECBAgQIECAAAECBAgQIECAAAECBAgQIECAAAECBAgQSAvk6UhCgAABAgQIECBAgACB4RFYa7WT&#10;wy4VjWQmeDSBslfGjS9txe5L+5UPnP6Jepz7x7OVNUICBAgQIECAAAECBAgQIECAAAECBAgQIECA&#10;AAECBAgQIECAAAECBAgQIECAAAECBAgQIECAAAECBAgQIECAAAECBAgQIECAAAECBAgQIECAAAEC&#10;BAgQIECAAAECBAgQIECAAAECBAgQIECAAAECBAgQIECAAAECBAgQIECAAAECBAgQIECAAAECBAgQ&#10;qBbIq2MpAQIECBAgQIAAAQIEBl9gr9uLrc5+ctDlop7MBI8msPYf78X2/25XFk9fnoyL/3Qhsjyr&#10;rBMSIECAAAECBAgQIECAAAECBAgQIECAAAECBAgQIECAAAECBAgQIECAAAECBAgQIECAAAECBAgQ&#10;IECAAAECBAgQIECAAAECBAgQIECAAAECBAgQIECAAAECBAgQIECAAAECBAgQIECAAAECBAgQIECA&#10;AAECBAgQIECAAAECBAgQIECAAAECBAgQIECAQLVAXh1LCRAgQIAAAQIECBAgMPgCa612cshansVi&#10;YyqZC/oLbPz3Ztz+/WZl4eRTE/H0xxYin8oq64QECBAgQIAAAQIECBAgQIAAAQIECBAgQIAAAQIE&#10;CBAgQIAAAQIECBAgQIAAAQIECBAgQIAAAQIECBAgQIAAAQIECBAgQIAAAQIECBAgQIAAAQIECBAg&#10;QIAAAQIECBAgQIAAAQIECBAgQIAAAQIECBAgQIAAAQIECBAgQIAAAQIECBAgQIAAAQIECBAg0F8g&#10;71+iggABAgQIECBAgAABAoMtsN7qJAc8O12PPMuSuaBa4N6LnXjta9uVRXmRxeXfWoza7ERlnZAA&#10;AQIECBAgQIAAAQIECBAgQIAAAQIECBAgQIAAAQIECBAgQIAAAQIECBAgQIAAAQIECBAgQIAAAQIE&#10;CBAgQIAAAQIECBAgQIAAAQIECBAgQIAAAQIECBAgQIAAAQIECBAgQIAAAQIECBAgQIAAAQIECBAg&#10;QIAAAQIECBAgQIAAAQIECBAgQIAAAQIEHk0gf7QyVQQIECBAgAABAgQIEBhcgfVWJzncclFPZoJq&#10;gfar+3H9c5sRvXRdNhHx9EcXor5SSxdJCBAgQIAAAQIECBAgQIAAAQIECBAgQIAAAQIECBAgQIAA&#10;AQIECBAgQIAAAQIECBAgQIAAAQIECBAgQIAAAQIECBAgQIAAAQIECBAgQIAAAQIECBAgQIAAAQIE&#10;CBAgQIAAAQIECBAgQIAAAQIECBAgQIAAAQIECBAgQIAAAQIECBAgQIAAAQIECBAgQOCxBPLHqlZM&#10;gAABAgQIECBAgACBARRYb7WTUy0VjWQmSAvs3+3GtU9vRK9dpovuJxd+fT5m/ny9skZIgAABAgQI&#10;ECBAgAABAgQIECBAgAABAgQIECBAgAABAgQIECBAgAABAgQIECBAgAABAgQIECBAgAABAgQIECBA&#10;gAABAgQIECBAgAABAgQIECBAgAABAgQIECBAgAABAgQIECBAgAABAgQIECBAgAABAgQIECBAgAAB&#10;AgQIECBAgAABAgQIECBAgAABAo8nkD9euWoCBAgQIECAAAECBAgMnsB6q5McaqmoJzPBwwV6+2W8&#10;8tnN2N/oPbzgh6dLf+9UzL93urJGSIAAAQIECBAgQIAAAQIECBAgQIAAAQIECBAgQIAAAQIECBAg&#10;QIAAAQIECBAgQIAAAQIECBAgQIAAAQIECBAgQIAAAQIECBAgQIAAAQIECBAgQIAAAQIECBAgQIAA&#10;AQIECBAgQIAAAQIECBAgQIAAAQIECBAgQIAAAQIECBAgQIAAAQIECBAgQIAAAQKPL5A//iOeIECA&#10;AAECBAgQIECAwGAJrLc6yYGWinoyEzxc4LV/czd2X9p/ePjD07n3TsfS3z9dWSMkQIAAAQIECBAg&#10;QIAAAQIECBAgQIAAAQIECBAgQIAAAQIECBAgQIAAAQIECBAgQIAAAQIECBAgQIAAAQIECBAgQIAA&#10;AQIECBAgQIAAAQIECBAgQIAAAQIECBAgQIAAAQIECBAgQIAAAQIECBAgQIAAAQIECBAgQIAAAQIE&#10;CBAgQIAAAQIECBAgQIAAgScTyJ/sMU8RIECAAAECBAgQIEBgMASa+wfROugmh1kq6slM8HaB299q&#10;xtZ3dt8evOmk+PGpuPBrc2868ZIAAQIECBAgQIAAAQIECBAgQIAAAQIECBAgQIAAAQIECBAgQIAA&#10;AQIECBAgQIAAAQIECBAgQIAAAQIECBAgQIAAAQIECBAgQIAAAQIECBAgQIAAAQIECBAgQIAAAQIE&#10;CBAgQIAAAQIECBAgQIAAAQIECBAgQIAAAQIECBAgQIAAAQIECBAgQIAAAQIEDlMgP8zL3EWAAAEC&#10;BAgQIECAAIHjFlhvdZItGxN5nJ6aTOaCtwrsvNiJ1X+//dbDB95NLU3EpY8uRF7LHki8JUCAAAEC&#10;BAgQIECAAAECBAgQIECAAAECBAgQIECAAAECBAgQIECAAAECBAgQIECAAAECBAgQIECAAAECBAgQ&#10;IECAAAECBAgQIECAAAECBAgQIECAAAECBAgQIECAAAECBAgQIECAAAECBAgQIECAAAECBAgQIECA&#10;AAECBAgQIECAAAECBAgQIECAAIHDEsgP6yL3ECBAgAABAgQIECBA4CQE1ludZNulopHMBG8V6Kwf&#10;xCuf34wo33r+5ncTRRZP/+Zi1GZ8lXyzi9cECBAgQIAAAQIECBAgQIAAAQIECBAgQIAAAQIECBAg&#10;QIAAAQIECBAgQIAAAQIECBAgQIAAAQIECBAgQIAAAQIECBAgQIAAAQIECBAgQIAAAQIECBAgQIAA&#10;AQIECBAgQIAAAQIECBAgQIAAAQIECBAgQIAAAQIECBAgQIAAAQIECBAgQIAAAQIECBA4bAG/Kn/Y&#10;ou4jQIAAAQIECBAgQOBYBdZb7WS/paKezARvCHTbvXjlM5vRa5VvHD74Kou4+OxC1JdqDybeEyBA&#10;gAABAgQIECBAgAABAgQIECBAgAABAgQIECBAgAABAgQIECBAgAABAgQIECBAgAABAgQIECBAgAAB&#10;AgQIECBAgAABAgQIECBAgAABAgQIECBAgAABAgQIECBAgAABAgQIECBAgAABAgQIECBAgAABAgQI&#10;ECBAgAABAgQIECBAgAABAgQIECBAgMAhC+SHfJ/rCBAgQIAAAQIECBAgcKwC661Ost9SUU9mgh8I&#10;lGUZN768FZ2bB5UkK780G6f+As9KJCEBAgQIECBAgAABAgQIECBAgAABAgQIECBAgAABAgQIECBA&#10;gAABAgQIECBAgAABAgQIECBAgAABAgQIECBAgAABAgQIECBAgAABAgQIECBAgAABAgQIECBAgAAB&#10;AgQIECBAgAABAgQIECBAgAABAgQIECBAgAABAgQIECBAgAABAgQIECBAgAABAgQOSSA/pHtcQ4AA&#10;AQIECBAgQIAAgRMRWG91kn2XinoyE/xA4NY3d+Le99KGr1fN/8x0nPnbM8gIECBAgAABAgQIECBA&#10;gAABAgQIECBAgAABAgQIECBAgAABAgQIECBAgAABAgQIECBAgAABAgQIECBAgAABAgQIECBAgAAB&#10;AgQIECBAgAABAgQIECBAgAABAgQIECBAgAABAgQIECBAgAABAgQIECBAgAABAgQIECBAgAABAgQI&#10;ECBAgAABAgQIECBA4JgE8mPqow0BAgQIECBAgAABAgSORODWbid571LRSGaCiO0/bMf6N3YqKaaf&#10;mYzzvzpXWSMkQIAAAQIECBAgQIAAAQIECBAgQIAAAQIECBAgQIAAAQIECBAgQIAAAQIECBAgQIAA&#10;AQIECBAgQIAAAQIECBAgQIAAAQIECBAgQIAAAQIECBAgQIAAAQIECBAgQIAAAQIECBAgQIAAAQIE&#10;CBAgQIAAAQIECBAgQIAAAQIECBAgQIAAAQIECBAgQIAAgcMVyA/3OrcRIECAAAECBAgQIEDg+ATu&#10;dvaj0+0lGy4V9WQ27kFn9SBufGmrkqE2n8eljy5EPplV1gkJECBAgAABjVzDTAAAQABJREFUAgQI&#10;ECBAgAABAgQIECBAgAABAgQIECBAgAABAgQIECBAgAABAgQIECBAgAABAgQIECBAgAABAgQIECBA&#10;gAABAgQIECBAgAABAgQIECBAgAABAgQIECBAgAABAgQIECBAgAABAgQIECBAgAABAgQIECBAgAAB&#10;AgQIECBAgAABAgQIECBA4HAF8sO9zm0ECBAgQIAAAQIECBA4PoH1VjvZ7NRkLaZrE8l8nIPubi+u&#10;fXYjeu0yyZDVIi59ZCEm5xgmkQQECBAgQIAAAQIECBAgQIAAAQIECBAgQIAAAQIECBAgQIAAAQIE&#10;CBAgQIAAAQIECBAgQIAAAQIECBAgQIAAAQIECBAgQIAAAQIECBAgQIAAAQIECBAgQIAAAQIECBAg&#10;QIAAAQIECBAgQIAAAQIECBAgQIAAAQIECBAgQIAAAQIECBAgQIAAAQIECBA4IoH8iO51LQECBAgQ&#10;IECAAAECBI5cYL3VSfZYLurJbNyDG89txd5qt5Lh/K/MRfHMVGWNkAABAgQIECBAgAABAgQIECBA&#10;gAABAgQIECBAgAABAgQIECBAgAABAgQIECBAgAABAgQIECBAgAABAgQIECBAgAABAgQIECBAgAAB&#10;AgQIECBAgAABAgQIECBAgAABAgQIECBAgAABAgQIECBAgAABAgQIECBAgAABAgQIECBAgAABAgQI&#10;ECBAgAABAgSORiA/mmvdSoAAAQIECBAgQIAAgaMXWG91kk3OFvVkNs7Brf+6E/e+l3Z73Wbxbxax&#10;8L5inJnsToAAAQIECBAgQIAAAQIECBAgQIAAAQIECBAgQIAAAQIECBAgQIAAAQIECBAgQIAAAQIE&#10;CBAgQIAAAQIECBAgQIAAAQIECBAgQIAAAQIECBAgQIAAAQIECBAgQIAAAQIECBAgQIAAAQIECBAg&#10;QIAAAQIECBAgQIAAAQIECBAgQIAAAQIECBAgQIAAgRMVyE+0u+YECBAgQIAAAQIECBB4BwLru53k&#10;00tFPZmNa9D8k71Y+/q9yvWLH5+Kc788W1kjJECAAAECBAgQIECAAAECBAgQIECAAAECBAgQIECA&#10;AAECBAgQIECAAAECBAgQIECAAAECBAgQIECAAAECBAgQIECAAAECBAgQIECAAAECBAgQIECAAAEC&#10;BAgQIECAAAECBAgQIECAAAECBAgQIECAAAECBAgQIECAAAECBAgQIECAAAECBAgQIECAAIGjFciP&#10;9nq3EyBAgAABAgQIECBA4OgE1lud5OVLRSOZjWNwsN2N65/fjOilt59cyOPSs/ORTWTpIgkBAgQI&#10;ECBAgAABAgQIECBAgAABAgQIECBAgAABAgQIECBAgAABAgQIECBAgAABAgQIECBAgAABAgQIECBA&#10;gAABAgQIECBAgAABAgQIECBAgAABAgQIECBAgAABAgQIECBAgAABAgQIECBAgAABAgQIECBAgAAB&#10;AgQIECBAgAABAgQIECBAgAABAgQIHLlAfuQdNCBAgAABAgQIECBAgMARCPTKMm63Osmbl4p6Mhu3&#10;oOyVcf0LW3Fwt5dcPatFXPrIQtRmJ5I1AgIECBAgQIAAAQIECBAgQIAAAQIECBAgQIAAAQIECBAg&#10;QIAAAQIECBAgQIAAAQIECBAgQIAAAQIECBAgQIAAAQIECBAgQIAAAQIECBAgQIAAAQIECBAgQIAA&#10;AQIECBAgQIAAAQIECBAgQIAAAQIECBAgQIAAAQIECBAgQIAAAQIECBAgQIAAAQIECBA4HoH8eNro&#10;QoAAAQIECBAgQIAAgcMV2GzvxUFZJi89O11PZuMWrP2ne9H8473Ktc/9o9mYvjxVWSMkQIAAAQIE&#10;CBAgQIAAAQIECBAgQIAAAQIECBAgQIAAAQIECBAgQIAAAQIECBAgQIAAAQIECBAgQIAAAQIECBAg&#10;QIAAAQIECBAgQIAAAQIECBAgQIAAAQIECBAgQIAAAQIECBAgQIAAAQIECBAgQIAAAQIECBAgQIAA&#10;AQIECBAgQIAAAQIECBAgQIAAgeMRyI+njS4ECBAgQIAAAQIECBA4XIH1Vid54Xx9MqYmfN15Heje&#10;/2nH7f/STFq9Hsy/dzoWf3amskZIgAABAgQIECBAgAABAgQIECBAgAABAgQIECBAgAABAgQIECBA&#10;gAABAgQIECBAgAABAgQIECBAgAABAgQIECBAgAABAgQIECBAgAABAgQIECBAgAABAgQIECBAgAAB&#10;AgQIECBAgAABAgQIECBAgAABAgQIECBAgAABAgQIECBAgAABAgQIECBAgAABAscnkB9fK50IECBA&#10;gAABAgQIECBweALrrU7ysuWinszGKdjf7MaNL29Vrlw/X4vz75+rrBESIECAAAECBAgQIECAAAEC&#10;BAgQIECAAAECBAgQIECAAAECBAgQIECAAAECBAgQIECAAAECBAgQIECAAAECBAgQIECAAAECBAgQ&#10;IECAAAECBAgQIECAAAECBAgQIECAAAECBAgQIECAAAECBAgQIECAAAECBAgQIECAAAECBAgQIECA&#10;AAECBAgQIECAwPEK5MfbTjcCBAgQIECAAAECBAgcjsB6q5O86GxRT2bjEpS9Mq5/YTO6O2Vy5bye&#10;xaUPL0Q+lSVrBAQIECBAgAABAgQIECBAgAABAgQIECBAgAABAgQIECBAgAABAgQIECBAgAABAgQI&#10;ECBAgAABAgQIECBAgAABAgQIECBAgAABAgQIECBAgAABAgQIECBAgAABAgQIECBAgAABAgQIECBA&#10;gAABAgQIECBAgAABAgQIECBAgAABAgQIECBAgAABAgQIECBw/AL58bfUkQABAgQIECBAgAABAu9c&#10;YH23k7xkqWgks3EJ1r+xE63v71eue+HX56K+UqusERIgQIAAAQIECBAgQIAAAQIECBAgQIAAAQIE&#10;CBAgQIAAAQIECBAgQIAAAQIECBAgQIAAAQIECBAgQIAAAQIECBAgQIAAAQIECBAgQIAAAQIECBAg&#10;QIAAAQIECBAgQIAAAQIECBAgQIAAAQIECBAgQIAAAQIECBAgQIAAAQIECBAgQIAAAQIECBAgQIDA&#10;8Qvkx99SRwIECBAgQIAAAQIECLxzgfVWO3nJUlFPZuMQ7LzYiVu/t1O56uLfKmLur05X1ggJECBA&#10;gAABAgQIECBAgAABAgQIECBAgAABAgQIECBAgAABAgQIECBAgAABAgQIECBAgAABAgQIECBAgAAB&#10;AgQIECBAgAABAgQIECBAgAABAgQIECBAgAABAgQIECBAgAABAgQIECBAgAABAgQIECBAgAABAgQI&#10;ECBAgAABAgQIECBAgAABAgQIECBA4GQE8pNpqysBAgQIECBAgAABAgSeXKDbK+PO7l7ygqWinsxG&#10;Pdi/243rX9qqXLNxqRYrvzhbWSMkQIAAAQIECBAgQIAAAQIECBAgQIAAAQIECBAgQIAAAQIECBAg&#10;QIAAAQIECBAgQIAAAQIECBAgQIAAAQIECBAgQIAAAQIECBAgQIAAAQIECBAgQIAAAQIECBAgQIAA&#10;AQIECBAgQIAAAQIECBAgQIAAAQIECBAgQIAAAQIECBAgQIAAAQIECBAgQIAAgZMTyE+utc4ECBAg&#10;QIAAAQIECBB4MoHbu50oE4/mWcSZRj2RjvZx2Svjxhe3onuvl1w0b2Rx8dmFyGv3ofwRIECAAAEC&#10;BAgQIECAAAECBAgQIECAAAECBAgQIECAAAECBAgQIECAAAECBAgQIECAAAECBAgQIECAAAECBAgQ&#10;IECAAAECBAgQIECAAAECBAgQIECAAAECBAgQIECAAAECBAgQIECAAAECBAgQIECAAAECBAgQIECA&#10;AAECBAgQIECAAAECBAgQIECAwEAK5AM5laEIECBAgAABAgQIECBQIbDe6iTTpxpTMZFnyXyUg1vf&#10;3InmH+9VrnjhA3NRP1urrBESIECAAAECBAgQIECAAAECBAgQIECAAAECBAgQIECAAAECBAgQIECA&#10;AAECBAgQIECAAAECBAgQIECAAAECBAgQIECAAAECBAgQIECAAAECBAgQIECAAAECBAgQIECAAAEC&#10;BAgQIECAAAECBAgQIECAAAECBAgQIECAAAECBAgQIECAAAECBAgQIECAwMkK5CfbXncCBAgQIECA&#10;AAECBAg8vsD6bif50FLRSGajHDT/XyfW//NO5YqLV4qY+6npyhohAQIECBAgQIAAAQIECBAgQIAA&#10;AQIECBAgQIAAAQIECBAgQIAAAQIECBAgQIAAAQIECBAgQIAAAQIECBAgQIAAAQIECBAgQIAAAQIE&#10;CBAgQIAAAQIECBAgQIAAAQIECBAgQIAAAQIECBAgQIAAAQIECBAgQIAAAQIECBAgQIAAAQIECBAg&#10;QIAAAQIECJy8QH7yI5iAAAECBAgQIECAAAECjyew3monHzhb1JPZqAYHO724/sWtiDK9YeNdtVj5&#10;pdl0gYQAAQIECBAgQIAAAQIECBAgQIAAAQIECBAgQIAAAQIECBAgQIAAAQIECBAgQIAAAQIECBAg&#10;QIAAAQIECBAgQIAAAQIECBAgQIAAAQIECBAgQIAAAQIECBAgQIAAAQIECBAgQIAAAQIECBAgQIAA&#10;AQIECBAgQIAAAQIECBAgQIAAAQIECBAgQIAAAQIEBkYgH5hJDEKAAAECBAgQIECAAIFHFFhvdZKV&#10;y0U9mY1iUJZl3HhuKw62esn18noWF59diHwyS9YICBAgQIAAAQIECBAgQIAAAQIECBAgQIAAAQIE&#10;CBAgQIAAAQIECBAgQIAAAQIECBAgQIAAAQIECBAgQIAAAQIECBAgQIAAAQIECBAgQIAAAQIECBAg&#10;QIAAAQIECBAgQIAAAQIECBAgQIAAAQIECBAgQIAAAQIECBAgQIAAAQIECBAgQIAAAQIECBAgQGBw&#10;BPLBGcUkBAgQIECAAAECBAgQeDSB9VYnWXh2up7MRjG4861m7PxR2uP1nc//ymzUl2ujuL6dCBAg&#10;QIAAAQIECBAgQIAAAQIECBAgQIAAAQIECBAgQIAAAQIECBAgQIAAAQIECBAgQIAAAQIECBAgQIAA&#10;AQIECBAgQIAAAQIECBAgQIAAAQIECBAgQIAAAQIECBAgQIAAAQIECBAgQIAAAQIECBAgQIAAAQIE&#10;CBAgQIAAAQIECBAgQIAAAQIECBAgMJIC+UhuZSkCBAgQIECAAAECBEZWYL/Xi63OfnK/paKezEYt&#10;2L2+H2tfv1e51vxfn475ny4qa4QECBAgQIAAAQIECBAgQIAAAQIECBAgQIAAAQIECBAgQIAAAQIE&#10;CBAgQIAAAQIECBAgQIAAAQIECBAgQIAAAQIECBAgQIAAAQIECBAgQIAAAQIECBAgQIAAAQIECBAg&#10;QIAAAQIECBAgQIAAAQIECBAgQIAAAQIECBAgQIAAAQIECBAgQIAAAQIECBAgMFgC+WCNYxoCBAgQ&#10;IECAAAECBAhUC9zZ3UsW5FnEQmMqmY9S0Nsv48YXt6Lspreqr9Ti/NW5dIGEAAECBAgQIECAAAEC&#10;BAgQIECAAAECBAgQIECAAAECBAgQIECAAAECBAgQIECAAAECBAgQIECAAAECBAgQIECAAAECBAgQ&#10;IECAAAECBAgQIECAAAECBAgQIECAAAECBAgQIECAAAECBAgQIECAAAECBAgQIECAAAECBAgQIECA&#10;AAECBAgQIECAAAECBAZSIB/IqQxFgAABAgQIECBAgACBhMDt3U4iiXiqUY88y5L5KAVrX78XnZsH&#10;yZWyyYiLz85HPjUeHkkIAQECBAgQIECAAAECBAgQIECAAAECBAgQIECAAAECBAgQIECAAAECBAgQ&#10;IECAAAECBAgQIECAAAECBAgQIECAAAECBAgQIECAAAECBAgQIECAAAECBAgQIECAAAECBAgQIECA&#10;AAECBAgQIECAAAECBAgQIECAAAECBAgQIECAAAECBAgQIECAAAECBIZQIB/CmY1MgAABAgQIECBA&#10;gMAYC9ze3Utuf2Z6KpmNUrDzfztx5781K1c698tz0bgwWVkjJECAAAECBAgQIECAAAECBAgQIECA&#10;AAECBAgQIECAAAECBAgQIECAAAECBAgQIECAAAECBAgQIECAAAECBAgQIECAAAECBAgQIECAAAEC&#10;BAgQIECAAAECBAgQIECAAAECBAgQIECAAAECBAgQIECAAAECBAgQIECAAAECBAgQIECAAAECBAgQ&#10;IECAAIHBFMgHcyxTESBAgAABAgQIECBA4OECt3Y7Dw/un56ZriezUQm6rV7c+PJW5Tqnf6Ieiz9b&#10;VNYICRAgQIAAAQIECBAgQIAAAQIECBAgQIAAAQIECBAgQIAAAQIECBAgQIAAAQIECBAgQIAAAQIE&#10;CBAgQIAAAQIECBAgQIAAAQIECBAgQIAAAQIECBAgQIAAAQIECBAgQIAAAQIECBAgQIAAAQIECBAg&#10;QIAAAQIECBAgQIAAAQIECBAgQIAAAQIECBAgQGBwBfLBHc1kBAgQIECAAAECBAgQeLvA7Vbn7Yc/&#10;PDlb1JPZqASvffVuHGz1kuvUZvO48IH5ZC4gQIAAAQIECBAgQIAAAQIECBAgQIAAAQIECBAgQIAA&#10;AQIECBAgQIAAAQIECBAgQIAAAQIECBAgQIAAAQIECBAgQIAAAQIECBAgQIAAAQIECBAgQIAAAQIE&#10;CBAgQIAAAQIECBAgQIAAAQIECBAgQIAAAQIECBAgQIAAAQIECBAgQIAAAQIECBAgQIAAgcEXyAd/&#10;RBMSIECAAAECBAgQIEDgDYHb7b033jzw6kxj6oGT0Xq79d3duPvdduVSF35tLmqnfNWrRBISIECA&#10;AAECBAgQIECAAAECBAgQIECAAAECBAgQIECAAAECBAgQIECAAAECBAgQIECAAAECBAgQIECAAAEC&#10;BAgQIECAAAECBAgQIECAAAECBAgQIECAAAECBAgQIECAAAECBAgQIECAAAECBAgQIECAAAECBAgQ&#10;IECAAAECBAgQIECAAAECBAgQIEBgwAX8av2Af0DGI0CAAAECBAgQIEDgDYGyLOPObueNgwdenSnq&#10;D5yMztv9u924+dW7lQstXini9HsalTVCAgQIECBAgAABAgQIECBAgAABAgQIECBAgAABAgQIECBA&#10;gAABAgQIECBAgAABAgQIECBAgAABAgQIECBAgAABAgQIECBAgAABAgQIECBAgAABAgQIECBAgAAB&#10;AgQIECBAgAABAgQIECBAgAABAgQIECBAgAABAgQIECBAgAABAgQIECBAgAABAgQIEBh8gXzwRzQh&#10;AQIECBAgQIAAAQIEfiBwt7Mf+70yyXFmeiqZDXvw2u/cjW4rvfvU0kSs/OLssK9pfgIECBAgQIAA&#10;AQIECBAgQIAAAQIECBAgQIAAAQIECBAgQIAAAQIECBAgQIAAAQIECBAgQIAAAQIECBAgQIAAAQIE&#10;CBAgQIAAAQIECBAgQIAAAQIECBAgQIAAAQIECBAgQIAAAQIECBAgQIAAAQIECBAgQIAAAQIECBAg&#10;QIAAAQIECBAgQIAAAQIECBC4L5BTIECAAAECBAgQIECAwLAI3N7dS456eqoW9YmJZD7Mweb/aMW9&#10;P+qkV7j/ze5dH5yPfCpL10gIECBAgAABAgQIECBAgAABAgQIECBAgAABAgQIECBAgAABAgQIECBA&#10;gAABAgQIECBAgAABAgQIECBAgAABAgQIECBAgAABAgQIECBAgAABAgQIECBAgAABAgQIECBAgAAB&#10;AgQIECBAgAABAgQIECBAgAABAgQIECBAgAABAgQIECBAgAABAgQIECBAYGgE7v+MvT8CBAgQIECA&#10;AAECBAgMh8Ct3U5y0DPT9WQ2zMHeRjdu/tvtyhXO/vypKJ6ZqqwREiBAgAABAgQIECBAgAABAgQI&#10;ECBAgAABAgQIECBAgAABAgQIECBAgAABAgQIECBAgAABAgQIECBAgAABAgQIECBAgAABAgQIECBA&#10;gAABAgQIECBAgAABAgQIECBAgAABAgQIECBAgAABAgQIECBAgAABAgQIECBAgAABAgQIECBAgAAB&#10;AgQIECBAgMDwCOTDM6pJCRAgQIAAAQIECBAYd4Hbu50kwdnpqWQ2rEFZlvHqV7ai1y6TKzQu1WLp&#10;508lcwEBAgQIECBAgAABAgQIECBAgAABAgQIECBAgAABAgQI/H/27v3HsbM84Ph7zswcH89ld2c8&#10;e0kCKlAoUApVJWgbVEQDghZKICClqkSv/xqiVS9cRMqlFMQlVGklKgRtBQniUqlNspexJzs322fG&#10;dqNKiTbJPt6dGdtjjz+RorHP9z3v+7yf/OSfQoAAAQIECBAgQIAAAQIECBAgQIAAAQIECBAgQIAA&#10;AQIECBAgQIAAAQIECBAgQIAAAQIECBAgQIAAAQIECBAgQIAAAQIECBAgQIAAAQIECBAgQIAAAQIE&#10;CBAgQIAAAQIECBAgQIAAAQIECBAgMHsC+eyNbGICBAgQIECAAAECBOZVYKtdhVffrNfCNquh9Z2D&#10;tP90fOdsMaXX/dWllC1ks3pFcxMgQIAAAQIECBAgQIAAAQIECBAgQIAAAQIECBAgQIAAAQIECBAg&#10;QIAAAQIECBAgQIAAAQIECBAgQIAAAQIECBAgQIAAAQIECBAgQIAAAQIECBAgQIAAAQIECBAgQIAA&#10;AQIECBAgQIAAAQIECBAgQIAAAQIECBAgQIAAAQIECBAgQIAAAQIECBAgQIDAXQTyuzzziAABAgQI&#10;ECBAgAABAlMpsNXuhnNt1mthm8VQbR2l61/YHTr6lY+vpfLBpaFrRAIECBAgQIAAAQIECBAgQIAA&#10;AQIECBAgQIAAAQIECBAgQIAAAQIECBAgQIAAAQIECBAgQIAAAQIECBAgQIAAAQIECBAgQIAAAQIE&#10;CBAgQIAAAQIECBAgQIAAAQIECBAgQIAAAQIECBAgQIAAAQIECBAgQIAAAQIECBAgQIAAAQIECBAg&#10;QIAAAQIECBCYPYF89kY2MQECBAgQIECAAAEC8ypwq90Nr365XoRt1sJgMEjPfuZ2GlSDcPT6m5bS&#10;5odWwi4QIECAAAECBAgQIECAAAECBAgQIECAAAECBAgQIECAAAECBAgQIECAAAECBAgQIECAAAEC&#10;BAgQIECAAAECBAgQIECAAAECBAgQIECAAAECBAgQIECAAAECBAgQIECAAAECBAgQIECAAAECBAgQ&#10;IECAAAECBAgQIECAAAECBAgQIECAAAECBAgQIECAwOwK5LM7uskJECBAgAABAgQIEJgngc5RL+0f&#10;9sIrb9ZrYZu10HryIO0/U4VjZ0VKr/vLSynLs3CNQIAAAQIECBAgQIAAAQIECBAgQIAAAQIECBAg&#10;QIAAAQIECBAgQIAAAQIECBAgQIAAAQIECBAgQIAAAQIECBAgQIAAAQIECBAgQIAAAQIECBAgQIAA&#10;AQIECBAgQIAAAQIECBAgQIAAAQIECBAgQIAAAQIECBAgQIAAAQIECBAgQIAAAQIECBAgQIAAAQKz&#10;K5DP7ugmJ0CAAAECBAgQIEBgngRutbvhdYs8TxdqS2GfpVA1j9KNz+8OHfnaJy+k2tXFoWtEAgQI&#10;ECBAgAABAgQIECBAgAABAgQIECBAgAABAgQIECBAgAABAgQIECBAgAABAgQIECBAgAABAgQIECBA&#10;gAABAgQIECBAgAABAgQIECBAgAABAgQIECBAgAABAgQIECBAgAABAgQIECBAgAABAgQIECBAgAAB&#10;AgQIECBAgAABAgQIECBAgAABAgQIEJhdgXx2Rzc5AQIECBAgQIAAAQLzJLDVrsLrbtaLsM1aePYz&#10;t1O/OwjHXn5LkTYeWQ67QIAAAQIECBAgQIAAAQIECBAgQIAAAQIECBAgQIAAAQIECBAgQIAAAQIE&#10;CBAgQIAAAQIECBAgQIAAAQIECBAgQIAAAQIECBAgQIAAAQIECBAgQIAAAQIECBAgQIAAAQIECBAg&#10;QIAAAQIECBAgQIAAAQIECBAgQIAAAQIECBAgQIAAAQIECBAgQIAAAQKzL5DP/hXcgAABAgQIECBA&#10;gACBeRDYanfDa24u18I2S6H15EHaf7oKR86KlB76i4spy7JwjUCAAAECBAgQIECAAAECBAgQIECA&#10;AAECBAgQIECAAAECBAgQIECAAAECBAgQIECAAAECBAgQIECAAAECBAgQIECAAAECBAgQIECAAAEC&#10;BAgQIECAAAECBAgQIECAAAECBAgQIECAAAECBAgQIECAAAECBAgQIECAAAECBAgQIECAAAECBAgQ&#10;IECAAAECsy+Qz/4V3IAAAQIECBAgQIAAgXkQ2Gp3w2tulkXYZiUcbvfS9c/vDB336mMXUu3y4tA1&#10;IgECBAgQIECAAAECBAgQIECAAAECBAgQIECAAAECBAgQIECAAAECBAgQIECAAAECBAgQIECAAAEC&#10;BAgQIECAAAECBAgQIECAAAECBAgQIECAAAECBAgQIECAAAECBAgQIECAAAECBAgQIECAAAECBAgQ&#10;IECAAAECBAgQIECAAAECBAgQIECAAAECBAjMvkA++1dwAwIECBAgQIAAAQIE5kHg1kEVXvPyci1s&#10;sxKe+5vbqd8ZhOMuv3kpNR5ZDrtAgAABAgQIECBAgAABAgQIECBAgAABAgQIECBAgAABAgQIECBA&#10;gAABAgQIECBAgAABAgQIECBAgAABAgQIECBAgAABAgQIECBAgAABAgQIECBAgAABAgQIECBAgAAB&#10;AgQIECBAgAABAgQIECBAgAABAgQIECBAgAABAgQIECBAgAABAgQIECBAgAABAudHID8/V3ETAgQI&#10;ECBAgAABAgTOs8BWuxteb7NeC9sshNs/aKfd/4jvly2l9NCfX0pZns3CdcxIgAABAgQIECBAgAAB&#10;AgQIECBAgAABAgQIECBAgAABAgQIECBAgAABAgQIECBAgAABAgQIECBAgAABAgQIECBAgAABAgQI&#10;ECBAgAABAgQIECBAgAABAgQIECBAgAABAgQIECBAgAABAgQIECBAgAABAgQIECBAgAABAgQIECBA&#10;gAABAgQIECBAgAABAqcUyE/5vtcJECBAgAABAgQIECAwdoFef5C2u1V4zma9CNu0h167n57/252h&#10;Y179xFqqXV0cukYkQIAAAQIECBAgQIAAAQIECBAgQIAAAQIECBAgQIAAAQIECBAgQIAAAQIECBAg&#10;QIAAAQIECBAgQIAAAQIECBAgQIAAAQIECBAgQIAAAQIECBAgQIAAAQIECBAgQIAAAQIECBAgQIAA&#10;AQIECBAgQIAAAQIECBAgQIAAAQIECBAgQIAAAQIECBAgQIAAgfMjkJ+fq7gJAQIECBAgQIAAAQLn&#10;VaDVqVJ/cPfbZS8+bpS1u8cZeHrji7vp6HY/nLT+xqXU+OBK2AUCBAgQIECAAAECBAgQIECAAAEC&#10;BAgQIECAAAECBAgQIECAAAECBAgQIECAAAECBAgQIECAAAECBAgQIECAAAECBAgQIECAAAECBAgQ&#10;IECAAAECBAgQIECAAAECBAgQIECAAAECBAgQIECAAAECBAgQIECAAAECBAgQIECAAAECBAgQIECA&#10;AAECBAgQOH8C+fm7khsRIECAAAECBAgQIHDeBLba3fBK62WRFvIs7NMcDn5epdZ3D+IRF1J66M8u&#10;pmxG7xdfTCFAgAABAgQIECBAgAABAgQIECBAgAABAgQIECBAgAABAgQIECBAgAABAgQIECBAgAAB&#10;AgQIECBAgAABAgQIECBAgAABAgQIECBAgAABAgQIECBAgAABAgQIECBAgAABAgQIECBAgAABAgQI&#10;ECBAgAABAgQIECBAgAABAgQIECBAgAABAgQIECBAgACBYQL5sKgRIECAAAECBAgQIEBgGgS22lU4&#10;xma9CNs0h0FvkJ797O2hI25+aCWVDy0NXSMSIECAAAECBAgQIECAAAECBAgQIECAAAECBAgQIECA&#10;AAECBAgQIECAAAECBAgQIECAAAECBAgQIECAAAECBAgQIECAAAECBAgQIECAAAECBAgQIECAAAEC&#10;BAgQIECAAAECBAgQIECAAAECBAgQIECAAAECBAgQIECAAAECBAgQIECAAAECBAgQIECAwPkTyM/f&#10;ldyIAAECBAgQIECAAIHzJnCr3Q2vdLleC9s0h1tf30/d547CEYvLC+nKH62FXSBAgAABAgQIECBA&#10;gAABAgQIECBAgAABAgQIECBAgAABAgQIECBAgAABAgQIECBAgAABAgQIECBAgAABAgQIECBAgAAB&#10;AgQIECBAgAABAgQIECBAgAABAgQIECBAgAABAgQIECBAgAABAgQIECBAgAABAgQIECBAgAABAgQI&#10;ECBAgAABAgQIECBAgACB8yuQn9+ruRkBAgQIECBAgAABAudFYKvdDa+yWa+FbVpD9+ZRuvWV3aHj&#10;PfjpiykvsqFrRAIECBAgQIAAAQIECBAgQIAAAQIECBAgQIAAAQIECBAgQIAAAQIECBAgQIAAAQIE&#10;CBAgQIAAAQIECBAgQIAAAQIECBAgQIAAAQIECBAgQIAAAQIECBAgQIAAAQIECBAgQIAAAQIECBAg&#10;QIAAAQIECBAgQIAAAQIECBAgQIAAAQIECBAgQIAAAQIECBA4nwL5+byWWxEgQIAAAQIECBAgcJ4E&#10;ttpVeJ3NehG2aQ3P/fXtNDiKp7v0O/W0+vZavEAhQIAAAQIECBAgQIAAAQIECBAgQIAAAQIECBAg&#10;QIAAAQIECBAgQIAAAQIECBAgQIAAAQIECBAgQIAAAQIECBAgQIAAAQIECBAgQIAAAQIECBAgQIAA&#10;AQIECBAgQIAAAQIECBAgQIAAAQIECBAgQIAAAQIECBAgQIAAAQIECBAgQIAAAQIECBAgQIAAgXMt&#10;kJ/r27kcAQIECBAgQIAAAQLnQmCr3Q3vsVmvhW0awwv/dpD2n67C0RZWsnTtjy+EXSBAgAABAgQI&#10;ECBAgAABAgQIECBAgAABAgQIECBAgAABAgQIECBAgAABAgQIECBAgAABAgQIECBAgAABAgQIECBA&#10;gAABAgQIECBAgAABAgQIECBAgAABAgQIECBAgAABAgQIECBAgAABAgQIECBAgAABAgQIECBAgAAB&#10;AgQIECBAgAABAgQIECBAgACB8y+Qn/8ruiEBAgQIECBAgAABArMssFsdpm6vH17h8nItbNMWjvb7&#10;6fl/2B061rXHL6TFVT/VhiKJBAgQIECAAAECBAgQIECAAAECBAgQIECAAAECBAgQIECAAAECBAgQ&#10;IECAAAECBAgQIECAAAECBAgQIECAAAECBAgQIECAAAECBAgQIECAAAECBAgQIECAAAECBAgQIECA&#10;AAECBAgQIECAAAECBAgQIECAAAECBAgQIECAAAECBAgQIECAAAECBAgQOOcC/q/35/w/sOsRIECA&#10;AAECBAgQmHWBW+0qvMLK4kKqv/jvrPxz/XM7qbfXD8ddeWuR1h9eDrtAgAABAgQIECBAgAABAgQI&#10;ECBAgAABAgQIECBAgAABAgQIECBAgAABAgQIECBAgAABAgQIECBAgAABAgQIECBAgAABAgQIECBA&#10;gAABAgQIECBAgAABAgQIECBAgAABAgQIECBAgAABAgQIECBAgAABAgQIECBAgAABAgQIECBAgAAB&#10;AgQIECBAgAABAvMhkM/HNd2SAAECBAgQIECAAIFZFdhqd8PRG/Va2KYt7P+0m154qh2OlS2m9OCn&#10;L4ZdIECAAAECBAgQIECAAAECBAgQIECAAAECBAgQIECAAAECBAgQIECAAAECBAgQIECAAAECBAgQ&#10;IECAAAECBAgQIECAAAECBAgQIECAAAECBAgQIECAAAECBAgQIECAAAECBAgQIECAAAECBAgQIECA&#10;AAECBAgQIECAAAECBAgQIECAAAECBAgQIECAAIH5Ecjn56puSoAAAQIECBAgQIDALAq02lU49ma9&#10;CNs0hf7RID372dtDR7r80dVUu7o4dI1IgAABAgQIECBAgAABAgQIECBAgAABAgQIECBAgAABAgQI&#10;ECBAgAABAgQIECBAgAABAgQIECBAgAABAgQIECBAgAABAgQIECBAgAABAgQIECBAgAABAgQIECBA&#10;gAABAgQIECBAgAABAgQIECBAgAABAgQIECBAgAABAgQIECBAgAABAgQIECBAgAABAvMhkM/HNd2S&#10;AAECBAgQIECAAIFZFdjqVOHom/Va2KYpNL+xn6obvXCk2rXFtPkHq2EXCBAgQIAAAQIECBAgQIAA&#10;AQIECBAgQIAAAQIECBAgQIAAAQIECBAgQIAAAQIECBAgQIAAAQIECBAgQIAAAQIECBAgQIAAAQIE&#10;CBAgQIAAAQIECBAgQIAAAQIECBAgQIAAAQIECBAgQIAAAQIECBAgQIAAAQIECBAgQIAAAQIECBAg&#10;QIAAAQIECBAgQGC+BPL5uq7bEiBAgAABAgQIECAwawLNdjccuVEvwjYt4XC7l25+dW/oOA/+6cWU&#10;L2ZD14gECBAgQIAAAQIECBAgQIAAAQIECBAgQIAAAQIECBAgQIAAAQIECBAgQIAAAQIECBAgQIAA&#10;AQIECBAgQIAAAQIECBAgQIAAAQIECBAgQIAAAQIECBAgQIAAAQIECBAgQIAAAQIECBAgQIAAAQIE&#10;CBAgQIAAAQIECBAgQIAAAQIECBAgQIAAAQIECBAgMD8C+fxc1U0JECBAgAABAgQIEJhFgWa7Csdu&#10;lEXYpiVc//xOGlSDcJz136unlbdM/z3CCwgECBAgQIAAAQIECBAgQIAAAQIECBAgQIAAAQIECBAg&#10;QIAAAQIECBAgQIAAAQIECBAgQIAAAQIECBAgQIAAAQIECBAgQIAAAQIECBAgQIAAAQIECBAgQIAA&#10;AQIECBAgQIAAAQIECBAgQIAAAQIECBAgQIAAAQIECBAgQIAAAQIECBAgQIAAAQIECBAgMHKBfOQ7&#10;2pAAAQIECBAgQIAAAQIjEugPBmm7W4W7NepF2KYh7P+0m25/vxOOsrCap2ufuhB2gQABAgQIECBA&#10;gAABAgQIECBAgAABAgQIECBAgAABAgQIECBAgAABAgQIECBAgAABAgQIECBAgAABAgQIECBAgAAB&#10;AgQIECBAgAABAgQIECBAgAABAgQIECBAgAABAgQIECBAgAABAgQIECBAgAABAgQIECBAgAABAgQI&#10;ECBAgAABAgQIECBAgAABAgTmUyCfz2u7NQECBAgQIECAAAECsyCw3TlM/cHdJ81efLxRFnePU/B0&#10;8OLgz//dztBJrn5yLS2s+Fk2FEkkQIAAAQIECBAgQIAAAQIECBAgQIAAAQIECBAgQIAAAQIECBAg&#10;QIAAAQIECBAgQIAAAQIECBAgQIAAAQIECBAgQIAAAQIECBAgQIAAAQIECBAgQIAAAQIECBAgQIAA&#10;AQIECBAgQIAAAQIECBAgQIAAAQIECBAgQIAAAQIECBAgQIAAAQIECBAgQIDAHArkc3hnVyZAgAAB&#10;AgQIECBAYEYEmp1uOOnF2lJazKf3J03ryYPU+d+jcP7yV5bS+nvrYRcIECBAgAABAgQIECBAgAAB&#10;AgQIECBAgAABAgQIECBAgAABAgQIECBAgAABAgQIECBAgAABAgQIECBAgAABAgQIECBAgAABAgQI&#10;ECBAgAABAgQIECBAgAABAgQIECBAgAABAgQIECBAgAABAgQIECBAgAABAgQIECBAgAABAgQIECBA&#10;gAABAgQIECBAYH4F8vm9upsTIECAAAECBAgQIDDtAs12FY7YKIuwnXU42uunm1/aHTrGg39yIWV5&#10;NnSNSIAAAQIECBAgQIAAAQIECBAgQIAAAQIECBAgQIAAAQIECBAgQIAAAQIECBAgQIAAAQIECBAg&#10;QIAAAQIECBAgQIAAAQIECBAgQIAAAQIECBAgQIAAAQIECBAgQIAAAQIECBAgQIAAAQIECBAgQIAA&#10;AQIECBAgQIAAAQIECBAgQIAAAQIECBAgQIAAAQLzKZDP57XdmgABAgQIECBAgACBWRBodqpwzEa9&#10;CNtZhxtf2k29g0E4xqWH62n5TdM7fzi4QIAAAQIECBAgQIAAAQIECBAgQIAAAQIECBAgQIAAAQIE&#10;CBAgQIAAAQIECBAgQIAAAQIECBAgQIAAAQIECBAgQIAAAQIECBAgQIAAAQIECBAgQIAAAQIECBAg&#10;QIAAAQIECBAgQIAAAQIECBAgQIAAAQIECBAgQIAAAQIECBAgQIAAAQIECBAgQIAAAQITEcgncopD&#10;CBAgQIAAAQIECBAgcAKBZrsbvtWo18J2lqHz7GHa/t5BOEJeZunap9bCLhAgQIAAAQIECBAgQIAA&#10;AQIECBAgQIAAAQIECBAgQIAAAQIECBAgQIAAAQIECBAgQIAAAQIECBAgQIAAAQIECBAgQIAAAQIE&#10;CBAgQIAAAQIECBAgQIAAAQIECBAgQIAAAQIECBAgQIAAAQIECBAgQIAAAQIECBAgQIAAAQIECBAg&#10;QIAAAQIECBAgQIAAgRwBAQIECBAgQIAAAQIEplWg2a7C0RplEbazDM///U5Kg3iCKx9bTYsXFuIF&#10;CgECBAgQIECAAAECBAgQIECAAAECBAgQIECAAAECBAgQIECAAAECBAgQIECAAAECBAgQIECAAAEC&#10;BAgQIECAAAECBAgQIECAAAECBAgQIECAAAECBAgQIECAAAECBAgQIECAAAECBAgQIECAAAECBAgQ&#10;IECAAAECBAgQIECAAAECBAgQIECAAAECBAjMvUA+9wIACBAgQIAAAQIECBCYWoGtThXO1qgXYTur&#10;sPOjTtp/Op65dm0xNT6wclbjOZcAAQIECBAgQIAAAQIECBAgQIAAAQIECBAgQIAAAQIECBAgQIAA&#10;AQIECBAgQIAAAQIECBAgQIAAAQIECBAgQIAAAQIECBAgQIAAAQIECBAgQIAAAQIECBAgQIAAAQIE&#10;CBAgQIAAAQIECBAgQIAAAQIECBAgQIAAAQIECBAgQIAAAQIECBAgQIAAAQIEZkQgn5E5jUmAAAEC&#10;BAgQIECAwJwJHPX7aad7GN66UdbCdhZh0Buk65/bGXr0tcfXUraQDV0jEiBAgAABAgQIECBAgAAB&#10;AgQIECBAgAABAgQIECBAgAABAgQIECBAgAABAgQIECBAgAABAgQIECBAgAABAgQIECBAgAABAgQI&#10;ECBAgAABAgQIECBAgAABAgQIECBAgAABAgQIECBAgAABAgQIECBAgAABAgQIECBAgAABAgQIECBA&#10;gAABAgQIECBAgACBHAEBAgQIECBAgAABAgSmUaDVqdIgGCzPUlovl4J6No+b3z5I1c1eePjqO2pp&#10;7TfKsAsECBAgQIAAAQIECBAgQIAAAQIECBAgQIAAAQIECBAgQIAAAQIECBAgQIAAAQIECBAgQIAA&#10;AQIECBAgQIAAAQIECBAgQIAAAQIECBAgQIAAAQIECBAgQIAAAQIECBAgQIAAAQIECBAgQIAAAQIE&#10;CBAgQIAAAQIECBAgQIAAAQIECBAgQIAAAQIECBAgQOAlgfylD/4SIECAAAECBAgQIEBgmgSa7Soc&#10;Z71WpDzLwj7pcLTXTze/vBsf++Ivr2uPr8VdIUCAAAECBAgQIECAAAECBAgQIECAAAECBAgQIECA&#10;AAECBAgQIECAAAECBAgQIECAAAECBAgQIECAAAECBAgQIECAAAECBAgQIECAAAECBAgQIECAAAEC&#10;BAgQIECAAAECBAgQIECAAAECBAgQIECAAAECBAgQIECAAAECBAgQIECAAAECBAgQIECAAAECdwjk&#10;d3z2kQABAgQIECBAgAABAlMjsNWuwlka9SJsZxFu/uNu6rcH4dEb719O5QNLYRcIECBAgAABAgQI&#10;ECBAgAABAgQIECBAgAABAgQIECBAgAABAgQIECBAgAABAgQIECBAgAABAgQIECBAgAABAgQIECBA&#10;gAABAgQIECBAgAABAgQIECBAgAABAgQIECBAgAABAgQIECBAgAABAgQIECBAgAABAgQIECBAgAAB&#10;AgQIECBAgAABAgQIECBAgMCdAvmdX3wmQIAAAQIECBAgQIDAtAi0OlU4SqNeC9ukQ/f6UWo9eRAe&#10;my9n6cqja2EXCBAgQIAAAQIECBAgQIAAAQIECBAgQIAAAQIECBAgQIAAAQIECBAgQIAAAQIECBAg&#10;QIAAAQIECBAgQIAAAQIECBAgQIAAAQIECBAgQIAAAQIECBAgQIAAAQIECBAgQIAAAQIECBAgQIAA&#10;AQIECBAgQIAAAQIECBAgQIAAAQIECBAgQIAAAQIECBAgQIDAqwXyVz/wnQABAgQIECBAgAABAtMg&#10;sNXuhmNslkXYJh2uf2EnpX586tVH19Liip9esZBCgAABAgQIECBAgAABAgQIECBAgAABAgQIECBA&#10;gAABAgQIECBAgAABAgQIECBAgAABAgQIECBAgAABAgQIECBAgAABAgQIECBAgAABAgQIECBAgAAB&#10;AgQIECBAgAABAgQIECBAgAABAgQIECBAgAABAgQIECBAgAABAgQIECBAgAABAgQIECBAgAABAq8W&#10;yF/9wHcCBAgQIECAAAECBAhMg0CzU4VjNOpF2CYZ9n9Wpd0fdcMji6sLaeP9y2EXCBAgQIAAAQIE&#10;CBAgQIAAAQIECBAgQIAAAQIECBAgQIAAAQIECBAgQIAAAQIECBAgQIAAAQIECBAgQIAAAQIECBAg&#10;QIAAAQIECBAgQIAAAQIECBAgQIAAAQIECBAgQIAAAQIECBAgQIAAAQIECBAgQIAAAQIECBAgQIAA&#10;AQIECBAgQIAAAQIECBAgQIDA3QTyuz30jAABAgQIECBAgAABAmct0GxX4QiNsgjbJMP1z+0MPe6B&#10;xy+kbCEbukYkQIAAAQIECBAgQIAAAQIECBAgQIAAAQIECBAgQIAAAQIECBAgQIAAAQIECBAgQIAA&#10;AQIECBAgQIAAAQIECBAgQIAAAQIECBAgQIAAAQIECBAgQIAAAQIECBAgQIAAAQIECBAgQIAAAQIE&#10;CBAgQIAAAQIECBAgQIAAAQIECBAgQIAAAQIECBAgQIAAAQKvFshf/cB3AgQIECBAgAABAgQInLVA&#10;t9dLe4dH4RiNei1skwq3f9BO7V8ehsetvLVIa+8swy4QIECAAAECBAgQIECAAAECBAgQIECAAAEC&#10;BAgQIECAAAECBAgQIECAAAECBAgQIECAAAECBAgQIECAAAECBAgQIECAAAECBAgQIECAAAECBAgQ&#10;IECAAAECBAgQIECAAAECBAgQIECAAAECBAgQIECAAAECBAgQIECAAAECBAgQIECAAAECBAgQIECA&#10;AIFIII+C5wQIECBAgAABAgQIEDgrgWa7Co9ezLN0oVgM+yTCoDdIN764O/Soa59aG9pFAgQIECBA&#10;gAABAgQIECBAgAABAgQIECBAgAABAgQIECBAgAABAgQIECBAgAABAgQIECBAgAABAgQIECBAgAAB&#10;AgQIECBAgAABAgQIECBAgAABAgQIECBAgAABAgQIECBAgAABAgQIECBAgAABAgQIECBAgAABAgQI&#10;ECBAgAABAgQIECBAgAABAgQIECAQCeRR8JwAAQIECBAgQIAAAQJnJdDsVOHRjbJIWZaFfRKh9eRB&#10;qm72wqMuvqdM9TcUYRcIECBAgAABAgQIECBAgAABAgQIECBAgAABAgQIECBAgAABAgQIECBAgAAB&#10;AgQIECBAgAABAgQIECBAgAABAgQIECBAgAABAgQIECBAgAABAgQIECBAgAABAgQIECBAgAABAgQI&#10;ECBAgAABAgQIECBAgAABAgQIECBAgAABAgQIECBAgAABAgQIECBAgMAwgXxY1AgQIECAAAECBAgQ&#10;IHAWAs12FR7bKIuwTSL0Ov108yt74VHZQkpXH1sLu0CAAAECBAgQIECAAAECBAgQIECAAAECBAgQ&#10;IECAAAECBAgQIECAAAECBAgQIECAAAECBAgQIECAAAECBAgQIECAAAECBAgQIECAAAECBAgQIECA&#10;AAECBAgQIECAAAECBAgQIECAAAECBAgQIECAAAECBAgQIECAAAECBAgQIECAAAECBAgQIECAAAEC&#10;BO4lkN9rgU6AAAECBAgQIECAAIFJCzTb3fDIRr0WtkmErX/eT73dfnjUxu8vp2JzMewCAQIECBAg&#10;QIAAAQIECBAgQIAAAQIECBAgQIAAAQIECBAgQIAAAQIECBAgQIAAAQIECBAgQIAAAQIECBAgQIAA&#10;AQIECBAgQIAAAQIECBAgQIAAAQIECBAgQIAAAQIECBAgQIAAAQIECBAgQIAAAQIECBAgQIAAAQIE&#10;CBAgQIAAAQIECBAgQIAAAQIECBC4l0B+rwU6AQIECBAgQIAAAQIEJi3Q7FThkY16EbZxh6O9fmp+&#10;cz88Jq9n6fJH18IuECBAgAABAgQIECBAgAABAgQIECBAgAABAgQIECBAgAABAgQIECBAgAABAgQI&#10;ECBAgAABAgQIECBAgAABAgQIECBAgAABAgQIECBAgAABAgQIECBAgAABAgQIECBAgAABAgQIECBA&#10;gAABAgQIECBAgAABAgQIECBAgAABAgQIECBAgAABAgQIECBAgACB+xHI72eRNQQIECBAgAABAgQI&#10;EJikQLNdhcc1yiJs4w63vrqX+t1BeMzlP1xNi6t+ZoVAAgECBAgQIECAAAECBAgQIECAAAECBAgQ&#10;IECAAAECBAgQIECAAAECBAgQIECAAAECBAgQIECAAAECBAgQIECAAAECBAgQIECAAAECBAgQIECA&#10;AAECBAgQIECAAAECBAgQIECAAAECBAgQIECAAAECBAgQIECAAAECBAgQIECAAAECBAgQIECAAAEC&#10;BAjcl0B+X6ssIkCAAAECBAgQIECAwAQFmp0qPK1Rr4VtnOFwu5da390Pj1i8lKfGB1fCLhAgQIAA&#10;AQIECBAgQIAAAQIECBAgQIAAAQIECBAgQIAAAQIECBAgQIAAAQIECBAgQIAAAQIECBAgQIAAAQIE&#10;CBAgQIAAAQIECBAgQIAAAQIECBAgQIAAAQIECBAgQIAAAQIECBAgQIAAAQIECBAgQIAAAQIECBAg&#10;QIAAAQIECBAgQIAAAQIECBAgQIAAgfsVyO93oXUECBAgQIAAAQIECBCYhMDB4VFqH/XCoxr1Imzj&#10;DDe/vJsGR/EJVx5dS/lSFi9QCBAgQIAAAQIECBAgQIAAAQIECBAgQIAAAQIECBAgQIAAAQIECBAg&#10;QIAAAQIECBAgQIAAAQIECBAgQIAAAQIECBAgQIAAAQIECBAgQIAAAQIECBAgQIAAAQIECBAgQIAA&#10;AQIECBAgQIAAAQIECBAgQIAAAQIECBAgQIAAAQIECBAgQIAAAQIECBAgQIDAfQrk97nOMgIECBAg&#10;QIAAAQIECExEoNmpwnNqC3laXVoM+7hC98ZR2n6qHW5fXFlI6w/Xwy4QIECAAAECBAgQIECAAAEC&#10;BAgQIECAAAECBAgQIECAAAECBAgQIECAAAECBAgQIECAAAECBAgQIECAAAECBAgQIECAAAECBAgQ&#10;IECAAAECBAgQIECAAAECBAgQIECAAAECBAgQIECAAAECBAgQIECAAAECBAgQIECAAAECBAgQIECA&#10;AAECBAgQIECAAIHjCOTHWWwtAQIECBAgQIAAAQIExi3QbFfhEY16EbZxhptP7KbUj0+48vG1lC1k&#10;8QKFAAECBAgQIECAAAECBAgQIECAAAECBAgQIECAAAECBAgQIECAAAECBAgQIECAAAECBAgQIECA&#10;AAECBAgQIECAAAECBAgQIECAAAECBAgQIECAAAECBAgQIECAAAECBAgQIECAAAECBAgQIECAAAEC&#10;BAgQIECAAAECBAgQIECAAAECBAgQIECAAAECBAgcQyA/xlpLCRAgQIAAAQIECBAgMHaBrXY3PKNR&#10;FmEbV2j/z2G6/e+dcPvydYvp4rvLsAsECBAgQIAAAQIECBAgQIAAAQIECBAgQIAAAQIECBAgQIAA&#10;AQIECBAgQIAAAQIECBAgQIAAAQIECN0HbmsAAEAASURBVBAgQIAAAQIECBAgQIAAAQIECBAgQIAA&#10;AQIECBAgQIAAAQIECBAgQIAAAQIECBAgQIAAAQIECBAgQIAAAQIECBAgQIAAAQIECBAgQIAAAQIE&#10;CBAgQOC4AvlxX7CeAAECBAgQIECAAAEC4xRodapw+0a9FrZxhRtf2h269dXH1lKWZUPXiAQIECBA&#10;gAABAgQIECBAgAABAgQIECBAgAABAgQIECBAgAABAgQIECBAgAABAgQIECBAgAABAgQIECBAgAAB&#10;AgQIECBAgAABAgQIECBAgAABAgQIECBAgAABAgQIECBAgAABAgQIECBAgAABAgQIECBAgAABAgQI&#10;ECBAgAABAgQIECBAgAABAgQIECBA4DgC+XEWW0uAAAECBAgQIECAAIFxC2y1q/CIzbII2zjCwS+q&#10;tPef3XDr5V9dSmvvLMMuECBAgAABAgQIECBAgAABAgQIECBAgAABAgQIECBAgAABAgQIECBAgAAB&#10;AgQIECBAgAABAgQIECBAgAABAgQIECBAgAABAgQIECBAgAABAgQIECBAgAABAgQIECBAgAABAgQI&#10;ECBAgAABAgQIECBAgAABAgQIECBAgAABAgQIECBAgAABAgQIECBAgACBkwjkJ3nJOwQIECBAgAAB&#10;AgQIEBiXQKtThVs36rWwjSPceGJ36LZXH1sb2kUCBAgQIECAAAECBAgQIECAAAECBAgQIECAAAEC&#10;BAgQIECAAAECBAgQIECAAAECBAgQIECAAAECBAgQIECAAAECBAgQIECAAAECBAgQIECAAAECBAgQ&#10;IECAAAECBAgQIECAAAECBAgQIECAAAECBAgQIECAAAECBAgQIECAAAECBAgQIECAAAECBAgQIHAS&#10;gfwkL3mHAAECBAgQIECAAAEC4xLY7lTh1uvlUthGHfZ/VqX9n8SzrP56kVZ+rTbqY+1HgAABAgQI&#10;ECBAgAABAgQIECBAgAABAgQIECBAgAABAgQIECBAgAABAgQIECBAgAABAgQIECBAgAABAgQIECBA&#10;gAABAgQIECBAgAABAgQIECBAgAABAgQIECBAgAABAgQIECBAgAABAgQIECBAgAABAgQIECBAgAAB&#10;AgQIECBAgAABAgQIECBAgAABAgRSzoAAAQIECBAgQIAAAQLTInBweJQ6vX44TqMswjbqcPOJ3aFb&#10;Xv3E2tAuEiBAgAABAgQIECBAgAABAgQIECBAgAABAgQIECBAgAABAgQIECBAgAABAgQIECBAgAAB&#10;AgQIECBAgAABAgQIECBAgAABAgQIECBAgAABAgQIECBAgAABAgQIECBAgAABAgQIECBAgAABAgQI&#10;ECBAgAABAgQIECBAgAABAgQIECBAgAABAgQIECBAgACBkwrkJ33RewQIECBAgAABAgQIEBi1QKtT&#10;hVvWFvK0vLQY9lGGvWe6af+ZeJa1d9VS/Q3FKI+0FwECBAgQIECAAAECBAgQIECAAAECBAgQIECA&#10;AAECBAgQIECAAAECBAgQIECAAAECBAgQIECAAAECBAgQIECAAAECBAgQIECAAAECBAgQIECAAAEC&#10;BAgQIECAAAECBAgQIECAAAECBAgQIECAAAECBAgQIECAAAECBAgQIECAAAECBAgQIECAAAECBAgQ&#10;eFkgf/mTDwQIECBAgAABAgQIEDhjgVbnMJxgoyzCNupw84ndoVte+fja0C4SIECAAAECBAgQIECA&#10;AAECBAgQIECAAAECBAgQIECAAAECBAgQIECAAAECBAgQIECAAAECBAgQIECAAAECBAgQIECAAAEC&#10;BAgQIECAAAECBAgQIECAAAECBAgQIECAAAECBAgQIECAAAECBAgQIECAAAECBAgQIECAAAECBAgQ&#10;IECAAAECBAgQIECAAIHTCOSnedm7BAgQIECAAAECBAgQGKVAq1OF222URdhGGfZ+3E0HPzsMt7zw&#10;W2Wqv34p7AIBAgQIECBAgAABAgQIECBAgAABAgQIECBAgAABAgQIECBAgAABAgQIECBAgAABAgQI&#10;ECBAgAABAgQIECBAgAABAgQIECBAgAABAgQIECBAgAABAgQIECBAgAABAgQIECBAgAABAgQIECBA&#10;gAABAgQIECBAgAABAgQIECBAgAABAgQIECBAgAABAgQIEDitQH7aDbxPgAABAgQIECBAgACBUQm0&#10;OlW41UZZhG2U4cYTu0O3u/Lo6tAuEiBAgAABAgQIECBAgAABAgQIECBAgAABAgQIECBAgAABAgQI&#10;ECBAgAABAgQIECBAgAABAgQIECBAgAABAgQIECBAgAABAgQIECBAgAABAgQIECBAgAABAgQIECBA&#10;gAABAgQIECBAgAABAgQIECBAgAABAgQIECBAgAABAgQIECBAgAABAgQIECBAgACB0wrkp93A+wQI&#10;ECBAgAABAgQIEBiVQKtThVttlEXYRhV2/7OT2r88DLe7+O4ylQ8thV0gQIAAAQIECBAgQIAAAQIE&#10;CBAgQIAAAQIECBAgQIAAAQIECBAgQIAAAQIECBAgQIAAAQIECBAgQIAAAQIECBAgQIAAAQIECBAg&#10;QIAAAQIECBAgQIAAAQIECBAgQIAAAQIECBAgQIAAAQIECBAgQIAAAQIECBAgQIAAAQIECBAgQIAA&#10;AQIECBAgQIAAAQKjEMhHsYk9CBAgQIAAAQIECBAgMAqBVqcKt9koi7CNKtz66l68VZbSlUfX4q4Q&#10;IECAAAECBAgQIECAAAECBAgQIECAAAECBAgQIECAAAECBAgQIECAAAECBAgQIECAAAECBAgQIECA&#10;AAECBAgQIECAAAECBAgQIECAAAECBAgQIECAAAECBAgQIECAAAECBAgQIECAAAECBAgQIECAAAEC&#10;BAgQIECAAAECBAgQIECAAAECBAgQIECAAIERCeQj2sc2BAgQIECAAAECBAgQOLVAq1OFe2yUS2Eb&#10;Rdh7ppsOfnEYbnXxt+updm0x7AIBAgQIECBAgAABAgQIECBAgAABAgQIECBAgAABAgQIECBAgAAB&#10;AgQIECBAgAABAgQIECBAgAABAgQIECBAgAABAgQIECBAgAABAgQIECBAgAABAgQIECBAgAABAgQI&#10;ECBAgAABAgQIECBAgAABAgQIECBAgAABAgQIECBAgAABAgQIECBAgAABAgQIEBiVQD6qjexDgAAB&#10;AgQIECBAgACB0wgc9vtptzoKt9goi7CNItz62l68TZbSlY+txl0hQIAAAQIECBAgQIAAAQIECBAg&#10;QIAAAQIECBAgQIAAAQIECBAgQIAAAQIECBAgQIAAAQIECBAgQIAAAQIECBAgQIAAAQIECBAgQIAA&#10;AQIECBAgQIAAAQIECBAgQIAAAQIECBAgQIAAAQIECBAgQIAAAQIECBAgQIAAAQIECBAgQIAAAQIE&#10;CBAgQIAAAQIjFMhHuJetCBAgQIAAAQIECBAgcGKB7U4VvptnKV2oLYX9tKH931Xa/0l8/sX3lKl2&#10;ZfG0x3ifAAECBAgQIECAAAECBAgQIECAAAECBAgQIECAAAECBAgQIECAAAECBAgQIECAAAECBAgQ&#10;IECAAAECBAgQIECAAAECBAgQIECAAAECBAgQIECAAAECBAgQIECAAAECBAgQIECAAAECBAgQIECA&#10;AAECBAgQIECAAAECBAgQIECAAAECBAgQIECAAAECBAjcl0B+X6ssIkCAAAECBAgQIECAwJgFWp0q&#10;PGG9VqQ8y8J+2nDza3tDt7j8kdWhXSRAgAABAgQIECBAgAABAgQIECBAgAABAgQIECBAgAABAgQI&#10;ECBAgAABAgQIECBAgAABAgQIECBAgAABAgQIECBAgAABAgQIECBAgAABAgQIECBAgAABAgQIECBA&#10;gAABAgQIECBAgAABAgQIECBAgAABAgQIECBAgAABAgQIECBAgAABAgQIECBAgAABAqMUyEe5mb0I&#10;ECBAgAABAgQIECBwUoFWuwpf3SiLsJ02dJ47TLs/7IbbrP1mLZUPLoVdIECAAAECBAgQIECAAAEC&#10;BAgQIECAAAECBAgQIECAAAECBAgQIECAAAECBAgQIECAAAECBAgQIECAAAECBAgQIECAAAECBAgQ&#10;IECAAAECBAgQIECAAAECBAgQIECAAAECBAgQIECAAAECBAgQIECAAAECBAgQIECAAAECBAgQIECA&#10;AAECBAgQIECAAAECoxbIR72h/QgQIECAAAECBAgQIHASgVbnMHxtoyzCdtpw65/2h25x+SOrQ7tI&#10;gAABAgQIECBAgAABAgQIECBAgAABAgQIECBAgAABAgQIECBAgAABAgQIECBAgAABAgQIECBAgAAB&#10;AgQIECBAgAABAgQIECBAgAABAgQIECBAgAABAgQIECBAgAABAgQIECBAgAABAgQIECBAgAABAgQI&#10;ECBAgAABAgQIECBAgAABAgQIECBAgAABAgRGLZCPekP7ESBAgAABAgQIECBA4CQCrU4VvrZRL8J2&#10;mlBtHaXb32+HW6y8rUjLbxzP2eGhAgECBAgQIECAAAECBAgQIECAAAECBAgQIECAAAECBAgQIECA&#10;AAECBAgQIECAAAECBAgQIECAAAECBAgQIECAAAECBAgQIECAAAECBAgQIECAAAECBAgQIECAAAEC&#10;BAgQIECAAAECBAgQIECAAAECBAgQIECAAAECBAgQIECAAAECBAgQIECAAAECBAjMvUA+9wIACBAg&#10;QIAAAQIECBCYCoFWpwrn2CiLsJ0m3Pr6fkr9eIfLH12No0KAAAECBAgQIECAAAECBAgQIECAAAEC&#10;BAgQIECAAAECBAgQIECAAAECBAgQIECAAAECBAgQIECAAAECBAgQIECAAAECBAgQIECAAAECBAgQ&#10;IECAAAECBAgQIECAAAECBAgQIECAAAECBAgQIECAAAECBAgQIECAAAECBAgQIECAAAECBAgQIECA&#10;AAECBMYkkI9pX9sSIECAAAECBAgQIEDgWAKtThWu3yiXwnbScLTTSy88dRC+Xn/jUlp9ay3sAgEC&#10;BAgQIECAAAECBAgQIECAAAECBAgQIECAAAECBAgQIECAAAECBAgQIECAAAECBAgQIECAAAECBAgQ&#10;IECAAAECBAgQIECAAAECBAgQIECAAAECBAgQIECAAAECBAgQIECAAAECBAgQIECAAAECBAgQIECA&#10;AAECBAgQIECAAAECBAgQIECAAAECBAgQGJdAPq6N7UuAAAECBAgQIECAAIH7FegPBmm7W4XLN8oi&#10;bCcNze8cpMFR/Pblj6zGUSFAgAABAgQIECBAgAABAgQIECBAgAABAgQIECBAgAABAgQIECBAgAAB&#10;AgQIECBAgAABAgQIECBAgAABAgQIECBAgAABAgQIECBAgAABAgQIECBAgAABAgQIECBAgAABAgQI&#10;ECBAgAABAgQIECBAgAABAgQIECBAgAABAgQIECBAgAABAgQIECBAgAABAmMUyMe4t60JECBAgAAB&#10;AgQIECBwXwI73cPUH8RL18sijico/WqQWt/ZD9+sPbSY1t5VC7tAgAABAgQIECBAgAABAgQIECBA&#10;gAABAgQIECBAgAABAgQIECBAgAABAgQIECBAgAABAgQIECBAgAABAgQIECBAgAABAgQIECBAgAAB&#10;AgQIECBAgAABAgQIECBAgAABAgQIECBAgAABAgQIECBAgAABAgQIECBAgAABAgQIECBAgAABAgQI&#10;ECBAgAABAgTGKZCPc3N7EyBAgAABAgQIECBA4H4EWp0qXHahWExL+Wh/umw/dZB6+4PwzMsfXklZ&#10;loVdIECAAAECBAgQIECAAAECBAgQIECAAAECBAgQIECAAAECBAgQIECAAAECBAgQIECAAAECBAgQ&#10;IECAAAECBAgQIECAAAECBAgQIECAAAECBAgQIECAAAECBAgQIECAAAECBAgQIECAAAECBAgQIECA&#10;AAECBAgQIECAAAECBAgQIECAAAECBAgQIECAAAEC4xTIx7m5vQkQIECAAAECBAgQIHA/As1OFS5b&#10;L4uwnSQM+oPU/OZ++OripTxdfE897AIBAgQIECBAgAABAgQIECBAgAABAgQIECBAgAABAgQIECBA&#10;gAABAgQIECBAgAABAgQIECBAgAABAgQIECBAgAABAgQIECBAgAABAgQIECBAgAABAgQIECBAgAAB&#10;AgQIECBAgAABAgQIECBAgAABAgQIECBAgAABAgQIECBAgAABAgQIECBAgAABAgQIEBi3QD7uA+xP&#10;gAABAgQIECBAgACBewm0OlW4ZKMswnaSsPPDTqpu9cJXGx9cSdlCFnaBAAECBAgQIECAAAECBAgQ&#10;IECAAAECBAgQIECAAAECBAgQIECAAAECBAgQIECAAAECBAgQIECAAAECBAgQIECAAAECBAgQIECA&#10;AAECBAgQIECAAAECBAgQIECAAAECBAgQIECAAAECBAgQIECAAAECBAgQIECAAAECBAgQIECAAAEC&#10;BAgQIECAAAECBAiMWyAf9wH2J0CAAAECBAgQIECAwL0EtjuH4ZKNsgjbScLWN/bD1/IySxvvWw67&#10;QIAAAQIECBAgQIAAAQIECBAgQIAAAQIECBAgQIAAAQIECBAgQIAAAQIECBAgQIAAAQIECBAgQIAA&#10;AQIECBAgQIAAAQIECBAgQIAAAQIECBAgQIAAAQIECBAgQIAAAQIECBAgQIAAAQIECBAgQIAAAQIE&#10;CBAgQIAAAQIECBAgQIAAAQIECBAgQIAAAQIEJiGQT+IQZxAgQIAAAQIECBAgQGCYQKtThXmjLMJ2&#10;3LD/8yq1f3EYvrb+vuW0UPczKQQSCBAgQIAAAQIECBAgQIAAAQIECBAgQIAAAQIECBAgQIAAAQIE&#10;CBAgQIAAAQIECBAgQIAAAQIECBAgQIAAAQIECBAgQIAAAQIECBAgQIAAAQIECBAgQIAAAQIECBAg&#10;QIAAAQIECBAgQIAAAQIECBAgQIAAAQIECBAgQIAAAQIECBAgQIAAAQIECBAgQGAiAvlETnEIAQIE&#10;CBAgQIAAAQIEhgi0OlVYN8oibMcNzW/sx6+8+Ouo8YGVuCsECBAgQIAAAQIECBAgQIAAAQIECBAg&#10;QIAAAQIECBAgQIAAAQIECBAgQIAAAQIECBAgQIAAAQIECBAgQIAAAQIECBAgQIAAAQIECBAgQIAA&#10;AQIECBAgQIAAAQIECBAgQIAAAQIECBAgQIAAAQIECBAgQIAAAQIECBAgQIAAAQIECBAgQIAAAQIE&#10;CBAgQGBCAvmEznEMAQIECBAgQIAAAQIEQoFWpwrbRrkUtuOE7s2jtPPDTvjKxXeXqdhYCLtAgAAB&#10;AgQIECBAgAABAgQIECBAgAABAgQIECBAgAABAgQIECBAgAABAgQIECBAgAABAgQIECBAgAABAgQI&#10;ECBAgAABAgQIECBAgAABAgQIECBAgAABAgQIECBAgAABAgQIECBAgAABAgQIECBAgAABAgQIECBA&#10;gAABAgQIECBAgAABAgQIECBAgAABAgQmJZBP6iDnECBAgAABAgQIECBA4G4CB4dHqdvr3y39/7ON&#10;sgjbcULzW/spDeI3Nj+8GkeFAAECBAgQIECAAAECBAgQIECAAAECBAgQIECAAAECBAgQIECAAAEC&#10;BAgQIECAAAECBAgQIECAAAECBAgQIECAAAECBAgQIECAAAECBAgQIECAAAECBAgQIECAAAECBAgQ&#10;IECAAAECBAgQIECAAAECBAgQIECAAAECBAgQIECAAAECBAgQIECAAAECBAhMUCCf4FmOIkCAAAEC&#10;BAgQIECAwGsEmp3qNc9eelAu5Gl5afGlryf+2+v00wtPtcP3V95WpPrrl8IuECBAgAABAgQIECBA&#10;gAABAgQIECBAgAABAgQIECBAgAABAgQIECBAgAABAgQIECBAgAABAgQIECBAgAABAgQIECBAgAAB&#10;AgQIECBAgAABAgQIECBAgAABAgQIECBAgAABAgQIECBAgAABAgQIECBAgAABAgQIECBAgAABAgQI&#10;ECBAgAABAgQIECBAgACBSQrkkzzMWQQIECBAgAABAgQIEHi1QKtTvfrRy9/Xy+Llz6f58MJT7dTv&#10;DsItNj+0EjaBAAECBAgQIECAAAECBAgQIECAAAECBAgQIECAAAECBAgQIECAAAECBAgQIECAAAEC&#10;BAgQIECAAAECBAgQIECAAAECBAgQIECAAAECBAgQIECAAAECBAgQIECAAAECBAgQIECAAAECBAgQ&#10;IECAAAECBAgQIECAAAECBAgQIECAAAECBAgQIECAAAECBAhMWiCf9IHOI0CAAAECBAgQIECAwJ0C&#10;rU5159dXfN4oi1d8P8mXwWCQmt/eD18tri6k1XfUwi4QIECAAAECBAgQIECAAAECBAgQIECAAAEC&#10;BAgQIECAAAECBAgQIECAAAECBAgQIECAAAECBAgQIECAAAECBAgQIECAAAECBAgQIECAAAECBAgQ&#10;IECAAAECBAgQIECAAAECBAgQIECAAAECBAgQIECAAAECBAgQIECAAAECBAgQIECAAAECBAgQIECA&#10;AIFJC+STPtB5BAgQIECAAAECBAgQuFNgu3N459dXfN4oi1d8P8mXvf/qpupmL3y18chKyrIs7AIB&#10;AgQIECBAgAABAgQIECBAgAABAgQIECBAgAABAgQIECBAgAABAgQIECBAgAABAgQIECBAgAABAgQI&#10;ECBAgAABAgQIECBAgAABAgQIECBAgAABAgQIECBAgAABAgQIECBAgAABAgQIECBAgAABAgQIECBA&#10;gAABAgQIECBAgAABAgQIECBAgAABAgQIEJi0QD7pA51HgAABAgQIECBAgACBOwVanerOr6/43CiL&#10;V3w/yZfmt/bD1/J6li49XA+7QIAAAQIECBAgQIAAAQIECBAgQIAAAQIECBAgQIAAAQIECBAgQIAA&#10;AQIECBAgQIAAAQIECBAgQIAAAQIECBAgQIAAAQIECBAgQIAAAQIECBAgQIAAAQIECBAgQIAAAQIE&#10;CBAgQIAAAQIECBAgQIAAAQIECBAgQIAAAQIECBAgQIAAAQIECBAgQIAAAQIEzkIgP4tDnUmAAAEC&#10;BAgQIECAAIGXBJrt6qWPr/m7XhaveXacB93rR2nvx0P2f+9yWij9LDqOqbUECBAgQIAAAQIECBAg&#10;QIAAAQIECBAgQIAAAQIECBAgQIAAAQIECBAgQIAAAQIECBAgQIAAAQIECBAgQIAAAQIECBAgQIAA&#10;AQIECBAgQIAAAQIECBAgQIAAAQIECBAgQIAAAQIECBAgQIAAAQIECBAgQIAAAQIECBAgQIAAAQIE&#10;CBAgQIAAAQIECBAgMH6BfPxHOIEAAQIECBAgQIAAAQKxQKtThXGjXoTtfkLzW/vxsiylxiPLcVcI&#10;ECBAgAABAgQIECBAgAABAgQIECBAgAABAgQIECBAgAABAgQIECBAgAABAgQIECBAgAABAgQIECBA&#10;gAABAgQIECBAgAABAgQIECBAgAABAgQIECBAgAABAgQIECBAgAABAgQIECBAgAABAgQIECBAgAAB&#10;AgQIECBAgAABAgQIECBAgAABAgQIECBAgMAZCeRndK5jCRAgQIAAAQIECBAgkA57/bR3eBRKbJRF&#10;2O4Veu1+2v7Xdrhs7Z21VFxeDLtAgAABAgQIECBAgAABAgQIECBAgAABAgQIECBAgAABAgQIECBA&#10;gAABAgQIECBAgAABAgQIECBAgAABAgQIECBAgAABAgQIECBAgAABAgQIECBAgAABAgQIECBAgAAB&#10;AgQIECBAgAABAgQIECBAgAABAgQIECBAgAABAgQIECBAgAABAgQIECBAgAABAgTOSiA/q4OdS4AA&#10;AQIECBAgQIAAgVanChEWsixdKBbDfq+w/S8HaVANwmWND6yETSBAgAABAgQIECBAgAABAgQIECBA&#10;gAABAgQIECBAgAABAgQIECBAgAABAgQIECBAgAABAgQIECBAgAABAgQIECBAgAABAgQIECBAgAAB&#10;AgQIECBAgAABAgQIECBAgAABAgQIECBAgAABAgQIECBAgAABAgQIECBAgAABAgQIECBAgAABAgQI&#10;ECBAgAABAmcpkJ/l4c4mQIAAAQIECBAgQGC+Bba7VQiwXi6lPMvCPiwMBoPU+u5BuKT2wGJafXst&#10;7AIBAgQIECBAgAABAgQIECBAgAABAgQIECBAgAABAgQIECBAgAABAgQIECBAgAABAgQIECBAgAAB&#10;AgQIECBAgAABAgQIECBAgAABAgQIECBAgAABAgQIECBAgAABAgQIECBAgAABAgQIECBAgAABAgQI&#10;ECBAgAABAgQIECBAgAABAgQIECBAgAABAgQIEDhLgfwsD3c2AQIECBAgQIAAAQLzLbDdOQwB1mtF&#10;2O4V9p+uUnWrFy5rfGA5bAIBAgQIECBAgAABAgQIECBAgAABAgQIECBAgAABAgQIECBAgAABAgQI&#10;ECBAgAABAgQIECBAgAABAgQIECBAgAABAgQIECBAgAABAgQIECBAgAABAgQIECBAgAABAgQIECBA&#10;gAABAgQIECBAgAABAgQIECBAgAABAgQIECBAgAABAgQIECBAgAABAgQIEDhrgfysB3A+AQIECBAg&#10;QIAAAQLzK9DqVOHl18sibPcKrScPwiX5cpYu/e5y2AUCBAgQIECAAAECBAgQIECAAAECBAgQIECA&#10;AAECBAgQIECAAAECBAgQIECAAAECBAgQIECAAAECBAgQIECAAAECBAgQIECAAAECBAgQIECAAAEC&#10;BAgQIECAAAECBAgQIECAAAECBAgQIECAAAECBAgQIECAAAECBAgQIECAAAECBAgQIECAAAECBAgQ&#10;IHDWAvlZD+B8AgQIECBAgAABAgTmV2C7exhefr1cCtuwcLTTSzs/6oRL1h+up7zIwi4QIECAAAEC&#10;BAgQIECAAAECBAgQIECAAAECBAgQIECAAAECBAgQIECAAAECBAgQIECAAAECBAgQIECAAAECBAgQ&#10;IECAAAECBAgQIECAAAECBAgQIECAAAECBAgQIECAAAECBAgQIECAAAECBAgQIECAAAECBAgQIECA&#10;AAECBAgQIECAAAECBAgQIECAAIGzFsjPegDnEyBAgAABAgQIECAwvwLbnSq8/HqtCNuwsP1UO6Ve&#10;vGL9fctxVAgQIECAAAECBAgQIECAAAECBAgQIECAAAECBAgQIECAAAECBAgQIECAAAECBAgQIECA&#10;AAECBAgQIECAAAECBAgQIECAAAECBAgQIECAAAECBAgQIECAAAECBAgQIECAAAECBAgQIECAAAEC&#10;BAgQIECAAAECBAgQIECAAAECBAgQIECAAAECBAgQIECAwBQI5FMwgxEIECBAgAABAgQIEJhTge1O&#10;Fd58vVwKWxQGg0Fqfe8gymn5zUupfOD4+4YbCgQIECBAgAABAgQIECBAgAABAgQIECBAgAABAgQI&#10;ECBAgAABAgQIECBAgAABAgQIECBAgAABAgQIECBAgAABAgQIECBAgAABAgQIECBAgAABAgQIECBA&#10;gAABAgQIECBAgAABAgQIECBAgAABAgQIECBAgAABAgQIECBAgAABAgQIECBAgAABAv/Hfr3+uHGd&#10;dwA+PNyZIfeiXcq1bDW2kzhWUis1AuViNA2QP76o0dYoEifODU0/BA0QxJEskrsrLWeGl1rrLrPk&#10;8hT54JXImUeAwHPeHznz/p5vS4AAAQIEbkEg3sIzPZIAAQIECBAgQIAAAQJ/k8CorJPfu9vLk1kq&#10;OP9tFeons1Qc7v70IJkJCBAgQIAAAQIECBAgQIAAAQIECBAgQIAAAQIECBAgQIAAAQIECBAgQIAA&#10;AQIECBAgQIAAAQIECBAgQIAAAQIECBAgQIAAAQIECBAgQIAAAQIECBAgQIAAAQIECBAgQIAAAQIE&#10;CBAgQIAAAQIECBAgQIAAAQIECBAgQIAAAQIECBAgQIAAAQIECBAgQIDAtgjEbVnEHgQIECBAgAAB&#10;AgQItEvgeT0N5WyeLD3o5cksFQz/5XkqCt2DTrjz/V4yFxAgQIAAAQIECBAgQIAAAQIECBAgQIAA&#10;AQIECBAgQIAAAQIECBAgQIAAAQIECBAgQIAAAQIECBAgQIAAAQIECBAgQIAAAQIECBAgQIAAAQIE&#10;CBAgQIAAAQIECBAgQIAAAQIECBAgQIAAAQIECBAgQIAAAQIECBAgQIAAAQIECBAgQIAAAQIECBAg&#10;QIAAgW0RiNuyiD0IECBAgAABAgQIEGiXwHBSJwsX3Rj6e91kvimox7Nw+ovJpuhydvJP+yFmnWQu&#10;IECAAAECBAgQIECAAAECBAgQIECAAAECBAgQIECAAAECBAgQIECAAAECBAgQIECAAAECBAgQIECA&#10;AAECBAgQIECAAAECBAgQIECAAAECBAgQIECAAAECBAgQIECAAAECBAgQIECAAAECBAgQIECAAAEC&#10;BAgQIECAAAECBAgQIECAAAECBAgQIECAAAEC2yIQt2URexAgQIAAAQIECBAg0C6BYVklCw96eTJL&#10;BcOPLkKYp9IQ7v50Px1KCBAgQIAAAQIECBAgQIAAAQIECBAgQIAAAQIECBAgQIAAAQIECBAgQIAA&#10;AQIECBAgQIAAAQIECBAgQIAAAQIECBAgQIAAAQIECBAgQIAAAQIECBAgQIAAAQIECBAgQIAAAQIE&#10;CBAgQIAAAQIECBAgQIAAAQIECBAgQIAAAQIECBAgQIAAAQIECBAgQIDAFgnELdrFKgQIECBAgAAB&#10;AgQItEjg6aRKtr1bZMlsU7CYL8LwX59vii5n+w/yULy5l8wFBAgQIECAAAECBAgQIECAAAECBAgQ&#10;IECAAAECBAgQIECAAAECBAgQIECAAAECBAgQIECAAAECBAgQIECAAAECBAgQIECAAAECBAgQIECA&#10;AAECBAgQIECAAAECBAgQIECAAAECBAgQIECAAAECBAgQIECAAAECBAgQIECAAAECBAgQIECAAAEC&#10;BAgQIEBgmwTiNi1jFwIECBAgQIAAAQIE2iMwnNTJsoNensw2Bee/q0L9+WxTdDm7+9P9ZCYgQIAA&#10;AQIECBAgQIAAAQIECBAgQIAAAQIECBAgQIAAAQIECBAgQIAAAQIECBAgQIAAAQIECBAgQIAAAQIE&#10;CBAgQIAAAQIECBAgQIAAAQIECBAgQIAAAQIECBAgQIAAAQIECBAgQIAAAQIECBAgQIAAAQIECBAg&#10;QIAAAQIECBAgQIAAAQIECBAgQIAAAQLbJhC3bSH7ECBAgAABAgQIECDQDoFhWSWLnvSyZLYpGH30&#10;fNP4ctY97IQ7j3rJXECAAAECBAgQIECAAAECBAgQIECAAAECBAgQIECAAAECBAgQIECAAAECBAgQ&#10;IECAAAECBAgQIECAAAECBAgQIECAAAECBAgQIECAAAECBAgQIECAAAECBAgQIECAAAECBAgQIECA&#10;AAECBAgQIECAAAECBAgQIECAAAECBAgQIECAAAECBAgQIECAAAECBLZNIG7bQvYhQIAAAQIECBAg&#10;QKAdAsNJnSw6KPJkth5Mn83D6SeT9fHyfvLj/RCzzvLuQIAAAQIECBAgQIAAAQIECBAgQIAAAQIE&#10;CBAgQIAAAQIECBAgQIAAAQIECBAgQIAAAQIECBAgQIAAAQIECBAgQIAAAQIECBAgQIAAAQIECBAg&#10;QIAAAQIECBAgQIAAAQIECBAgQIAAAQIECBAgQIAAAQIECBAgQIAAAQIECBAgQIAAAQIECBAgQIAA&#10;AQIEtl0gbvuC9iNAgAABAgQIECBAoJkCw0mVLHa3lyez9WD88UVYTNenf70PftL/68WJAAECBAgQ&#10;IECAAAECBAgQIECAAAECBAgQIECAAAECBAgQIECAAAECBAgQIECAAAECBAgQIECAAAECBAgQIECA&#10;AAECBAgQIECAAAECBAgQIECAAAECBAgQIECAAAECBAgQIECAAAECBAgQIECAAAECBAgQIECAAAEC&#10;BAgQIECAAAECBAgQIECAAAECBAjsgEDcgR2tSIAAAQIECBAgQIBAwwQWi0UYlXWy1aCXJbP1YPjR&#10;8/XR8t5/Nwu9+3/7s5Y/dCBAgAABAgQIECBAgAABAgQIECBAgAABAgQIECBAgAABAgQIECBAgAAB&#10;AgQIECBAgAABAgQIECBAgAABAgQIECBAgAABAgQIECBAgAABAgQIECBAgAABAgQIECBAgAABAgQI&#10;ECBAgAABAgQIECBAgAABAgQIECBAgAABAgQIECBAgAABAgQIECBAgAABAq9QIL7Cd3s1AQIECBAg&#10;QIAAAQItFTitpmG2WCTbnxR5MrseXPyxDpM/Tq+PVs6Dn+yv3F0IECBAgAABAgQIECBAgAABAgQI&#10;ECBAgAABAgQIECBAgAABAgQIECBAgAABAgQIECBAgAABAgQIECBAgAABAgQIECBAgAABAgQIECBA&#10;gAABAgQIECBAgAABAgQIECBAgAABAgQIECBAgAABAgQIECBAgAABAgQIECBAgAABAgQIECBAgAAB&#10;AgQIECBAgMAuCMRdWNKOBAgQIECAAAECBAg0S2BUVslCB1k35N2/7U+V4UfPk8/p5CEc/7CXzAUE&#10;CBAgQIAAAQIECBAgQIAAAQIECBAgQIAAAQIECBAgQIAAAQIECBAgQIAAAQIECBAgQIAAAQIECBAg&#10;QIAAAQIECBAgQIAAAQIECBAgQIAAAQIECBAgQIAAAQIECBAgQIAAAQIECBAgQIAAAQIECBAgQIAA&#10;AQIECBAgQIAAAQIECBAgQIAAAQIECBAgQGBbBeK2LmYvAgQIECBAgAABAgSaK/B0UifL3e3lyex6&#10;MK8XYfwfF9dHK+fjH/RDt+dPnhUUFwIECBAgQIAAAQIECBAgQIAAAQIECBAgQIAAAQIECBAgQIAA&#10;AQIECBAgQIAAAQIECBAgQIAAAQIECBAgQIAAAQIECBAgQIAAAQIECBAgQIAAAQIECBAgQIAAAQIE&#10;CBAgQIAAAQIECBAgQIAAAQIECBAgQIAAAQIECBAgQIAAAQIECBAgQIAAAQIECBDYCYG4E1takgAB&#10;AgQIECBAgACBRgkMJ1Wyz6DIk9n14OwXkzB7vrg+WjkP/rm/cnchQIAAAQIECBAgQIAAAQIECBAg&#10;QIAAAQIECBAgQIAAAQIECBAgQIAAAQIECBAgQIAAAQIECBAgQIAAAQIECBAgQIAAAQIECBAgQIAA&#10;AQIECBAgQIAAAQIECBAgQIAAAQIECBAgQIAAAQIECBAgQIAAAQIECBAgQIAAAQIECBAgQIAAAQIE&#10;CBAgQIAAAQK7IhB3ZVF7EiBAgAABAgQIECDQHIHhpEqWGfSyZHY9GH70/Pp15Zy/3g0H3y5WZi4E&#10;CBAgQIAAAQIECBAgQIAAAQIECBAgQIAAAQIECBAgQIAAAQIECBAgQIAAAQIECBAgQIAAAQIECBAg&#10;QIAAAQIECBAgQIAAAQIECBAgQIAAAQIECBAgQIAAAQIECBAgQIAAAQIECBAgQIAAAQIECBAgQIAA&#10;AQIECBAgQIAAAQIECBAgQIAAAQIECBAgQGBXBOKuLGpPAgQIECBAgAABAgSaIzAs62SZQZEns6ug&#10;ejoL57+trq43Pk/+ef/GzIAAAQIECBAgQIAAAQIECBAgQIAAAQIECBAgQIAAAQIECBAgQIAAAQIE&#10;CBAgQIAAAQIECBAgQIAAAQIECBAgQIAAAQIECBAgQIAAAQIECBAgQIAAAQIECBAgQIAAAQIECBAg&#10;QIAAAQIECBAgQIAAAQIECBAgQIAAAQIECBAgQIAAAQIECBAgQIAAAQIECOyKQNyVRe1JgAABAgQI&#10;ECBAgEBzBIaTKllm0MuT2VUw+rfnISyubmufnRAGP+6vDV0JECBAgAABAgQIECBAgAABAgQIECBA&#10;gAABAgQIECBAgAABAgQIECBAgAABAgQIECBAgAABAgQIECBAgAABAgQIECBAgAABAgQIECBAgAAB&#10;AgQIECBAgAABAgQIECBAgAABAgQIECBAgAABAgQIECBAgAABAgQIECBAgAABAgQIECBAgAABAgQI&#10;ECBAgMDuCMTdWdWmBAgQIECAAAECBAg0RWA4qZJVBr0smV0Fo3+/uDre+Dx8WIRs0L0xNyBAgAAB&#10;AgQIECBAgAABAgQIECBAgAABAgQIECBAgAABAgQIECBAgAABAgQIECBAgAABAgQIECBAgAABAgQI&#10;ECBAgAABAgQIECBAgAABAgQIECBAgAABAgQIECBAgAABAgQIECBAgAABAgQIECBAgAABAgQIECBA&#10;gAABAgQIECBAgAABAgQIECBAgAABArsiEHdlUXsSIECAAAECBAgQINAMgdl8EU6rabLMoJcnsxfB&#10;xR+qUP1llvzO4Cf9ZCYgQIAAAQIECBAgQIAAAQIECBAgQIAAAQIECBAgQIAAAQIECBAgQIAAAQIE&#10;CBAgQIAAAQIECBAgQIAAAQIECBAgQIAAAQIECBAgQIAAAQIECBAgQIAAAQIECBAgQIAAAQIECBAg&#10;QIAAAQIECBAgQIAAAQIECBAgQIAAAQIECBAgQIAAAQIECBAgQIAAAQK7IBB3YUk7EiBAgAABAgQI&#10;ECDQHIFRWYdFok7ni/lxniXSL8ejjyfJvLvfCUff6yVzAQECBAgQIECAAAECBAgQIECAAAECBAgQ&#10;IECAAAECBAgQIECAAAECBAgQIECAAAECBAgQIECAAAECBAgQIECAAAECBAgQIECAAAECBAgQIECA&#10;AAECBAgQIECAAAECBAgQIECAAAECBAgQIECAAAECBAgQIECAAAECBAgQIECAAAECBAgQIECAAAEC&#10;BAgQ2AWBuAtL2pEAAQIECBAgQIAAgeYIDCdVssxxkYVu7CTzxXwRxv95kczv/KAf4l7698kfCggQ&#10;IECAAAECBAgQIECAAAECBAgQIECAAAECBAgQIECAAAECBAgQIECAAAECBAgQIECAAAECBAgQIECA&#10;AAECBAgQIECAAAECBAgQIECAAAECBAgQIECAAAECBAgQIECAAAECBAgQIECAAAECBAgQIECAAAEC&#10;BAgQIECAAAECBAgQIECAAAECBAgQIECAwBYJxC3axSoECBAgQIAAAQIECLRAYFhWyZaDIktmL4Jn&#10;v6/CdDxPfufkw14yExAgQIAAAQIECBAgQIAAAQIECBAgQIAAAQIECBAgQIAAAQIECBAgQIAAAQIE&#10;CBAgQIAAAQIECBAgQIAAAQIECBAgQIAAAQIECBAgQIAAAQIECBAgQIAAAQIECBAgQIAAAQIECBAg&#10;QIAAAQIECBAgQIAAAQIECBAgQIAAAQIECBAgQIAAAQIECBAgQIAAgV0RiLuyqD0JECBAgAABAgQI&#10;EGiGwHBSJ4sMenkyexGMP75I5nsnMew/+P9/n/yxgAABAgQIECBAgAABAgQIECBAgAABAgQIECBA&#10;gAABAgQIECBAgAABAgQIECBAgAABAgQIECBAgAABAgQIECBAgAABAgQIECBAgAABAgQIECBAgAAB&#10;AgQIECBAgAABAgQIECBAgAABAgQIECBAgAABAgQIECBAgAABAgQIECBAgAABAgQIECBAgAABAgQI&#10;bJFA3KJdrEKAAAECBAgQIECAQAsEhmWVbDno5clsPl2E8c8myfzkR/3Q6XSSuYAAAQIECBAgQIAA&#10;AQIECBAgQIAAAQIECBAgQIAAAQIECBAgQIAAAQIECBAgQIAAAQIECBAgQIAAAQIECBAgQIAAAQIE&#10;CBAgQIAAAQIECBAgQIAAAQIECBAgQIAAAQIECBAgQIAAAQIECBAgQIAAAQIECBAgQIAAAQIECBAg&#10;QIAAAQIECBAgQIAAAQIECOyKQNyVRe1JgAABAgQIECBAgEAzBJ5OqmSRQS9LZue/KsP8+SKZH3/Y&#10;T2YCAgQIECBAgAABAgQIECBAgAABAgQIECBAgAABAgQIECBAgAABAgQIECBAgAABAgQIECBAgAAB&#10;AgQIECBAgAABAgQIECBAgAABAgQIECBAgAABAgQIECBAgAABAgQIECBAgAABAgQIECBAgAABAgQI&#10;ECBAgAABAgQIECBAgAABAgQIECBAgAABAgQIECCwSwJxl5a1KwECBAgQIECAAAECuy8wmtTJEoMi&#10;T2ajjy+SWf5GN/TfyZK5gAABAgQIECBAgAABAgQIECBAgAABAgQIECBAgAABAgQIECBAgAABAgQI&#10;ECBAgAABAgQIECBAgAABAgQIECBAgAABAgQIECBAgAABAgQIECBAgAABAgQIECBAgAABAgQIECBA&#10;gAABAgQIECBAgAABAgQIECBAgAABAgQIECBAgAABAgQIECBAgAABAgQI7JJA3KVl7UqAAAECBAgQ&#10;IECAwO4LDCdVssSgl2/MZpN5OPvlZGP2YnjyYT+ZCQgQIECAAAECBAgQIECAAAECBAgQIECAAAEC&#10;BAgQIECAAAECBAgQIECAAAECBAgQIECAAAECBAgQIECAAAECBAgQIECAAAECBAgQIECAAAECBAgQ&#10;IECAAAECBAgQIECAAAECBAgQIECAAAECBAgQIECAAAECBAgQIECAAAECBAgQIECAAAECBAgQIECA&#10;wK4JxF1b2L4ECBAgQIAAAQIECOyuQDWbh2fTWbLAoMg2ZmefTMKi3hhdDo9/1E+HEgIECBAgQIAA&#10;AQIECBAgQIAAAQIECBAgQIAAAQIECBAgQIAAAQIECBAgQIAAAQIECBAgQIAAAQIECBAgQIAAAQIE&#10;CBAgQIAAAQIECBAgQIAAAQIECBAgQIAAAQIECBAgQIAAAQIECBAgQIAAAQIECBAgQIAAAQIECBAg&#10;QIAAAQIECBAgQIAAAQIECBAgsGMCccf2tS4BAgQIECBAgAABAjssMJxUye33Op1wlO9tzEcfTzbO&#10;Xwz7X89C8cbm3yV/JCBAgAABAgQIECBAgAABAgQIECBAgAABAgQIECBAgAABAgQIECBAgAABAgQI&#10;ECBAgAABAgQIECBAgAABAgQIECBAgAABAgQIECBAgAABAgQIECBAgAABAgQIECBAgAABAgQIECBA&#10;gAABAgQIECBAgAABAgQIECBAgAABAgQIECBAgAABAgQIECBAgAABAlssELd4N6sRIECAAAECBAgQ&#10;INAwgWFZJRud9LLQ6XRu5NPzeTj/bXljfjU4/rB3dfRJgAABAgQIECBAgAABAgQIECBAgAABAgQI&#10;ECBAgAABAgQIECBAgAABAgQIECBAgAABAgQIECBAgAABAgQIECBAgAABAgQIECBAgAABAgQIECBA&#10;gAABAgQIECBAgAABAgQIECBAgAABAgQIECBAgAABAgQIECBAgAABAgQIECBAgAABAgQIECBAgAAB&#10;AgQaIRAb0UIJAgQIECBAgAABAgR2QmA4qZN7Dop8Y3b6ySSE+cYohE4Ixz/qJ0JjAgQIECBAgAAB&#10;AgQIECBAgAABAgQIECBAgAABAgQIECBAgAABAgQIECBAgAABAgQIECBAgAABAgQIECBAgAABAgQI&#10;ECBAgAABAgQIECBAgAABAgQIECBAgAABAgQIECBAgAABAgQIECBAgAABAgQIECBAgAABAgQIECBA&#10;gAABAgQIECBAgAABAgQIECCwmwJxN9e2NQECBAgQIECAAAECuygwnFTJtQe9bGN2+rPJxvmL4cG3&#10;85Add5O5gAABAgQIECBAgAABAgQIECBAgAABAgQIECBAgAABAgQIECBAgAABAgQIECBAgAABAgQI&#10;ECBAgAABAgQIECBAgAABAgQIECBAgAABAgQIECBAgAABAgQIECBAgAABAgQIECBAgAABAgQIECBA&#10;gAABAgQIECBAgAABAgQIECBAgAABAgQIECBAgAABAgQI7KJA3MWl7UyAAAECBAgQIECAwG4KPJ1U&#10;ycUHvfxGNruYh2e/K2/MrwbHP+xdHX0SIECAAAECBAgQIECAAAECBAgQIECAAAECBAgQIECAAAEC&#10;BAgQIECAAAECBAgQIECAAAECBAgQIECAAAECBAgQIECAAAECBAgQIECAAAECBAgQIECAAAECBAgQ&#10;IECAAAECBAgQIECAAAECBAgQIECAAAECBAgQIECAAAECBAgQIECAAAECBAgQIECAAIHGCMTGNFGE&#10;AAECBAgQIECAAIGtFxiWdXLHu738Rnb2aRkWsxvjLwedEI6+10uExgQIECBAgAABAgQIECBAgAAB&#10;AgQIECBAgAABAgQIECBAgAABAgQIECBAgAABAgQIECBAgAABAgQIECBAgAABAgQIECBAgAABAgQI&#10;ECBAgAABAgQIECBAgAABAgQIECBAgAABAgQIECBAgAABAgQIECBAgAABAgQIECBAgAABAgQIECBA&#10;gAABAgQIECBAYHcF4u6ubnMCBAgQIECAAAECBHZNYFzWyZVPiuxGdvqzyY3Z1WD/W1nIjrtXV58E&#10;CBAgQIAAAQIECBAgQIAAAQIECBAgQIAAAQIECBAgQIAAAQIECBAgQIAAAQIECBAgQIAAAQIECBAg&#10;QIAAAQIECBAgQIAAAQIECBAgQIAAAQIECBAgQIAAAQIECBAgQIAAAQIECBAgQIAAAQIECBAgQIAA&#10;AQIECBAgQIAAAQIECBAgQIAAAQIECBAgQKAxArExTRQhQIAAAQIECBAgQGDrBUZlndzxuMhWsnm1&#10;CGe/nqzMrl/uPOpdvzoTIECAAAECBAgQIECAAAECBAgQIECAAAECBAgQIECAAAECBAgQIECAAAEC&#10;BAgQIECAAAECBAgQIECAAAECBAgQIECAAAECBAgQIECAAAECBAgQIECAAAECBAgQIECAAAECBAgQ&#10;IECAAAECBAgQIECAAAECBAgQIECAAAECBAgQIECAAAECBAgQIECAAIHGCMTGNFGEAAECBAgQIECA&#10;AIGtFqhn83AxnSV3PCmylez812VYVCujlcudR72VuwsBAgQIECBAgAABAgQIECBAgAABAgQIECBA&#10;gAABAgQIECBAgAABAgQIECBAgAABAgQIECBAgAABAgQIECBAgAABAgQIECBAgAABAgQIECBAgAAB&#10;AgQIECBAgAABAgQIECBAgAABAgQIECBAgAABAgQIECBAgAABAgQIECBAgAABAgQIECBAgAABAgQI&#10;EGiKQGxKET0IECBAgAABAgQIENhugWFZJxeMnRAOs72VfPzzycr9+qX3Thby11a/fz13JkCAAAEC&#10;BAgQIECAAAECBAgQIECAAAECBAgQIECAAAECBAgQIECAAAECBAgQIECAAAECBAgQIECAAAECBAgQ&#10;IECAAAECBAgQIECAAAECBAgQIECAAAECBAgQIECAAAECBAgQIECAAAECBAgQIECAAAECBAgQIECA&#10;AAECBAgQIECAAAECBAgQIECAAAECuywQd3l5uxMgQIAAAQIECBAgsDsC47JKLntSZKHT6SzzxWwR&#10;zn45Wd7XD3ce9dZH7gQIECBAgAABAgQIECBAgAABAgQIECBAgAABAgQIECBAgAABAgQIECBAgAAB&#10;AgQIECBAgAABAgQIECBAgAABAgQIECBAgAABAgQIECBAgAABAgQIECBAgAABAgQIECBAgAABAgQI&#10;ECBAgAABAgQIECBAgAABAgQIECBAgAABAgQIECBAgAABAgQIECBAoDECsTFNFCFAgAABAgQIECBA&#10;YKsFRmWd3O+4yFey899VYX6xWJldvxx/v3f96kyAAAECBAgQIECAAAECBAgQIECAAAECBAgQIECA&#10;AAECBAgQIECAAAECBAgQIECAAAECBAgQIECAAAECBAgQIECAAAECBAgQIECAAAECBAgQIECAAAEC&#10;BAgQIECAAAECBAgQIECAAAECBAgQIECAAAECBAgQIECAAAECBAgQIECAAAECBAgQIECAAAECBBol&#10;EBvVRhkCBAgQIECAAAECBLZWYFzWyd1OimwlO/35ZOV+/VK8uRde/PePAAECBAgQIECAAAECBAgQ&#10;IECAAAECBAgQIECAAAECBAgQIECAAAECBAgQIECAAAECBAgQIECAAAECBAgQIECAAAECBAgQIECA&#10;AAFWDQwTAABAAElEQVQCBAgQIECAAAECBAgQIECAAAECBAgQIECAAAECBAgQIECAAAECBAgQIECA&#10;AAECBAgQIECAAAECBAgQIECAAAECBAg0VSA2tZheBAgQIECAAAECBAhsl8CorJMLnRTZMlvMF+H0&#10;k8nyvn6486i3PnInQIAAAQIECBAgQIAAAQIECBAgQIAAAQIECBAgQIAAAQIECBAgQIAAAQIECBAg&#10;QIAAAQIECBAgQIAAAQIECBAgQIAAAQIECBAgQIAAAQIECBAgQIAAAQIECBAgQIAAAQIECBAgQIAA&#10;AQIECBAgQIAAAQIECBAgQIAAAQIECBAgQIAAAQIECBAgQIAAAQKNEoiNaqMMAQIECBAgQIAAAQJb&#10;KzAq6+RuJ0W2zJ7/dxVmZ/Plff1w5/u99ZE7AQIECBAgQIAAAQIECBAgQIAAAQIECBAgQIAAAQIE&#10;CBAgQIAAAQIECBAgQIAAAQIECBAgQIAAAQIECBAgQIAAAQIECBAgQIAAAQIECBAgQIAAAQIECBAg&#10;QIAAAQIECBAgQIAAAQIECBAgQIAAAQIECBAgQIAAAQIECBAgQIAAAQIECBAgQIAAAQIECBBolEBs&#10;VBtlCBAgQIAAAQIECBDYWoFRWSd3Oy6yZXb6yWR5Xj9kr3VD/52/fnc9dydAgAABAgQIECBAgAAB&#10;AgQIECBAgAABAgQIECBAgAABAgQIECBAgAABAgQIECBAgAABAgQIECBAgAABAgQIECBAgAABAgQI&#10;ECBAgAABAgQIECBAgAABAgQIECBAgAABAgQIECBAgAABAgQIECBAgAABAgQIECBAgAABAgQIECBA&#10;gAABAgQIECBAgAABAk0QiE0ooQMBAgQIECBAgAABAtsvMC6r5JInRbbMzn5ZLs/rhzuPeusjdwIE&#10;CBAgQIAAAQIECBAgQIAAAQIECBAgQIAAAQIECBAgQIAAAQIECBAgQIAAAQIECBAgQIAAAQIECBAg&#10;QIAAAQIECBAgQIAAAQIECBAgQIAAAQIECBAgQIAAAQIECBAgQIAAAQIECBAgQIAAAQIECBAgQIAA&#10;AQIECBAgQIAAAQIECBAgQIAAAQIECBAg0DiB2LhGChEgQIAAAQIECBAgsHUCi8UijMtpcq/jIr/M&#10;ys+moXo8S37vzqNeMhMQIECAAAECBAgQIECAAAECBAgQIECAAAECBAgQIECAAAECBAgQIECAAAEC&#10;BAgQIECAAAECBAgQIECAAAECBAgQIECAAAECBAgQIECAAAECBAgQIECAAAECBAgQIECAAAECBAgQ&#10;IECAAAECBAgQIECAAAECBAgQIECAAAECBAgQIECAAAECBAgQIECAAIGmCMSmFNGDAAECBAgQIECA&#10;AIHtFTivp2G2WCQXPCmyy+zs00nyO92DTth/98vvJb8kIECAAAECBAgQIECAAAECBAgQIECAAAEC&#10;BAgQIECAAAECBAgQIECAAAECBAgQIECAAAECBAgQIECAAAECBAgQIECAAAECBAgQIECAAAECBAgQ&#10;IECAAAECBAgQIECAAAECBAgQIECAAAECBAgQIECAAAECBAgQIECAAAECBAgQIECAAAECBAgQIECA&#10;AAECDRCIDeigAgECBAgQIECAAAECWy4wKuvkhv29bsi7X/5pcvZpmfze4XeL0ImdZC4gQIAAAQIE&#10;CBAgQIAAAQIECBAgQIAAAQIECBAgQIAAAQIECBAgQIAAAQIECBAgQIAAAQIECBAgQIAAAQIECBAg&#10;QIAAAQIECBAgQIAAAQIECBAgQIAAAQIECBAgQIAAAQIECBAgQIAAAQIECBAgQIAAAQIECBAgQIAA&#10;AQIECBAgQIAAAQIECBAgQIAAAQJNEYhNKaIHAQIECBAgQIAAAQLbKzAu6+RyJ0V2mc0m8/D891Xy&#10;e0cf9JKZgAABAgQIECBAgAABAgQIECBAgAABAgQIECBAgAABAgQIECBAgAABAgQIECBAgAABAgQI&#10;ECBAgAABAgQIECBAgAABAgQIECBAgAABAgQIECBAgAABAgQIECBAgAABAgQIECBAgAABAgQIECBA&#10;gAABAgQIECBAgAABAgQIECBAgAABAgQIECBAgAABAgQINEkgNqmMLgQIECBAgAABAgQIbKfAqKyT&#10;ix0X2WV2/psyLGaJr3VCOPxukQiNCRAgQIAAAQIECBAgQIAAAQIECBAgQIAAAQIECBAgQIAAAQIE&#10;CBAgQIAAAQIECBAgQIAAAQIECBAgQIAAAQIECBAgQIAAAQIECBAgQIAAAQIECBAgQIAAAQIECBAg&#10;QIAAAQIECBAgQIAAAQIECBAgQIAAAQIECBAgQIAAAQIECBAgQIAAAQIECBAgQIBAswRis+poQ4AA&#10;AQIECBAgQIDANgqMyzq51kmRXWZnn5bJ7+y/m4W9A3++JIEEBAgQIECAAAECBAgQIECAAAECBAgQ&#10;IECAAAECBAgQIECAAAECBAgQIECAAAECBAgQIECAAAECBAgQIECAAAECBAgQIECAAAECBAgQIECA&#10;AAECBAgQIECAAAECBAgQIECAAAECBAgQIECAAAECBAgQIECAAAECBAgQIECAAAECBAgQIECAAAEC&#10;BAgQINAogdioNsoQIECAAAECBAgQILCVAqOyTu51UmRhsViE81+Xye8cfdBLZgICBAgQIECAAAEC&#10;BAgQIECAAAECBAgQIECAAAECBAgQIECAAAECBAgQIECAAAECBAgQIECAAAECBAgQIECAAAECBAgQ&#10;IECAAAECBAgQIECAAAECBAgQIECAAAECBAgQIECAAAECBAgQIECAAAECBAgQIECAAAECBAgQIECA&#10;AAECBAgQIECAAAECBAgQINA0gdi0QvoQIECAAAECBAgQILB9AqOyTi51UuRh8j/TMB3Pk985+qBI&#10;ZgICBAgQIECAAAECBAgQIECAAAECBAgQIECAAAECBAgQIECAAAECBAgQIECAAAECBAgQIECAAAEC&#10;BAgQIECAAAECBAgQIECAAAECBAgQIECAAAECBAgQIECAAAECBAgQIECAAAECBAgQIECAAAECBAgQ&#10;IECAAAECBAgQIECAAAECBAgQIECAAAECBAgQINA0gdi0QvoQIECAAAECBAgQILB9AqOySi51UmTh&#10;7NNJMs8GMfTeypK5gAABAgQIECBAgAABAgQIECBAgAABAgQIECBAgAABAgQIECBAgAABAgQIECBA&#10;gAABAgQIECBAgAABAgQIECBAgAABAgQIECBAgAABAgQIECBAgAABAgQIECBAgAABAgQIECBAgAAB&#10;AgQIECBAgAABAgQIECBAgAABAgQIECBAgAABAgQIECBAgAABAgQINE0gNq2QPgQIECBAgAABAgQI&#10;bJ/AeFInlzousnD2qzKZH/5jL5kJCBAgQIAAAQIECBAgQIAAAQIECBAgQIAAAQIECBAgQIAAAQIE&#10;CBAgQIAAAQIECBAgQIAAAQIECBAgQIAAAQIECBAgQIAAAQIECBAgQIAAAQIECBAgQIAAAQIECBAg&#10;QIAAAQIECBAgQIAAAQIECBAgQIAAAQIECBAgQIAAAQIECBAgQIAAAQIECBAgQIBAEwViE0vpRIAA&#10;AQIECBAgQIDA9gjU83l4Np0lFzqsuuHiD3UyP/qgSGYCAgQIECBAgAABAgQIECBAgAABAgQIECBA&#10;gAABAgQIECBAgAABAgQIECBAgAABAgQIECBAgAABAgQIECBAgAABAgQIECBAgAABAgQIECBAgAAB&#10;AgQIECBAgAABAgQIECBAgAABAgQIECBAgAABAgQIECBAgAABAgQIECBAgAABAgQIECBAgAABAgQI&#10;ECDQRIHYxFI6ESBAgAABAgQIECCwPQLjsk4uEztfRP81C2Gx+SudvRAO3y82h6YECBAgQIAAAQIE&#10;CBAgQIAAAQIECBAgQIAAAQIECBAgQIAAAQIECBAgQIAAAQIECBAgQIAAAQIECBAgQIAAAQIECBAg&#10;QIAAAQIECBAgQIAAAQIECBAgQIAAAQIECBAgQIAAAQIECBAgQIAAAQIECBAgQIAAAQIECBAgQIAA&#10;AQIECBAgQIAAAQIECBAgQKChArGhvdQiQIAAAQIECBAgQGBLBEZlndzkTp6F81+VyfzgO0WIeSeZ&#10;CwgQIECAAAECBAgQIECAAAECBAgQIECAAAECBAgQIECAAAECBAgQIECAAAECBAgQIECAAAECBAgQ&#10;IECAAAECBAgQIECAAAECBAgQIECAAAECBAgQIECAAAECBAgQIECAAAECBAgQIECAAAECBAgQIECA&#10;AAECBAgQIECAAAECBAgQIECAAAECBAgQIECAQBMFYhNL6USAAAECBAgQIECAwPYIjMs6ucwgy8L5&#10;b8pkfvRBkcwEBAgQIECAAAECBAgQIECAAAECBAgQIECAAAECBAgQIECAAAECBAgQIECAAAECBAgQ&#10;IECAAAECBAgQIECAAAECBAgQIECAAAECBAgQIECAAAECBAgQIECAAAECBAgQIECAAAECBAgQIECA&#10;AAECBAgQIECAAAECBAgQIECAAAECBAgQIECAAAECBAgQIECgqQKxqcX0IkCAAAECBAgQIEBgOwRG&#10;ZZ1c5K1REeYXi2R+9EGRzAQECBAgQIAAAQIECBAgQIAAAQIECBAgQIAAAQIECBAgQIAAAQIECBAg&#10;QIAAAQIECBAgQIAAAQIECBAgQIAAAQIECBAgQIAAAQIECBAgQIAAAQIECBAgQIAAAQIECBAgQIAA&#10;AQIECBAgQIAAAQIECBAgQIAAAQIECBAgQIAAAQIECBAgQIAAAQIECBAgQKCpArGpxfQiQIAAAQIE&#10;CBAgQGA7BEaTKrnIG3/Kkln+Zjfkf7eXzAUECBAgQIAAAQIECBAgQIAAAQIECBAgQIAAAQIECBAg&#10;QIAAAQIECBAgQIAAAQIECBAgQIAAAQIECBAgQIAAAQIECBAgQIAAAQIECBAgQIAAAQIECBAgQIAA&#10;AQIECBAgQIAAAQIECBAgQIAAAQIECBAgQIAAAQIECBAgQIAAAQIECBAgQIAAAQIECBAgQKCpArGp&#10;xfQiQIAAAQIECBAgQGA7BMZVnVzk+I/pP0mOHhbJ3wkIECBAgAABAgQIECBAgAABAgQIECBAgAAB&#10;AgQIECBAgAABAgQIECBAgAABAgQIECBAgAABAgQIECBAgAABAgQIECBAgAABAgQIECBAgAABAgQI&#10;ECBAgAABAgQIECBAgAABAgQIECBAgAABAgQIECBAgAABAgQIECBAgAABAgQIECBAgAABAgQIECBA&#10;gECTBWKTy+lGgAABAgQIECBAgMCrFxiV9cYl8qoTsj9tjC6Hhw+LdCghQIAAAQIECBAgQIAAAQIE&#10;CBAgQIAAAQIECBAgQIAAAQIECBAgQIAAAQIECBAgQIAAAQIECBAgQIAAAQIECBAgQIAAAQIECBAg&#10;QIAAAQIECBAgQIAAAQIECBAgQIAAAQIECBAgQIAAAQIECBAgQIAAAQIECBAgQIAAAQIECBAgQIAA&#10;AQIECBAgQIAAAQINFogN7qYaAQIECBAgQIAAAQJbIDCa1Bu3+Npf8tBZbIxCpxvCwbfzzaEpAQIE&#10;CBAgQIAAAQIECBAgQIAAAQIECBAgQIAAAQIECBAgQIAAAQIECBAgQIAAAQIECBAgQIAAAQIECBAg&#10;QIAAAQIECBAgQIAAAQIECBAgQIAAAQIECBAgQIAAAQIECBAgQIAAAQIECBAgQIAAAQIECBAgQIAA&#10;AQIECBAgQIAAAQIECBAgQIAAAQIECBBouEBseD/1CBAgQIAAAQIECBB4xQLjqt64wVufFRvnL4b9&#10;d/MQC3+uJIEEBAgQIECAAAECBAgQIECAAAECBAgQIECAAAECBAgQIECAAAECBAgQIECAAAECBAgQ&#10;IECAAAECBAgQIECAAAECBAgQIECAAAECBAgQIECAAAECBAgQIECAAAECBAgQIECAAAECBAgQIECA&#10;AAECBAgQIECAAAECBAgQIECAAAECBAgQIECAAAECBAgQINBogdjodsoRIECAAAECBAgQIPBKBc7r&#10;aZjOFxt3ePvP+cb5i+HhwyKZCQgQIECAAAECBAgQIECAAAECBAgQIECAAAECBAgQIECAAAECBAgQ&#10;IECAAAECBAgQIECAAAECBAgQIECAAAECBAgQIECAAAECBAgQIECAAAECBAgQIECAAAECBAgQIECA&#10;AAECBAgQIECAAAECBAgQIECAAAECBAgQIECAAAECBAgQIECAAAECBAgQIECAQNMFYtML6keAAAEC&#10;BAgQIECAwKsTGJf1xpcfnXfD8bO9jdmL4eHDPJkJCBAgQIAAAQIECBAgQIAAAQIECBAgQIAAAQIE&#10;CBAgQIAAAQIECBAgQIAAAQIECBAgQIAAAQIECBAgQIAAAQIECBAgQIAAAQIECBAgQIAAAQIECBAg&#10;QIAAAQIECBAgQIAAAQIECBAgQIAAAQIECBAgQIAAAQIECBAgQIAAAQIECBAgQIAAAQIECBAgQIBA&#10;0wVi0wvqR4AAAQIECBAgQIDAqxMYlfXGl7/9Wb5x/mLY3e+E/jtZMhcQIECAAAECBAgQIECAAAEC&#10;BAgQIECAAAECBAgQIECAAAECBAgQIECAAAECBAgQIECAAAECBAgQIECAAAECBAgQIECAAAECBAgQ&#10;IECAAAECBAgQIECAAAECBAgQIECAAAECBAgQIECAAAECBAgQIECAAAECBAgQIECAAAECBAgQIECA&#10;AAECBAgQIECAAIGmC8SmF9SPAAECBAgQIECAAIFXJzCeVBtf/tafi43zF8OD94vQiZ1kLiBAgAAB&#10;AgQIECBAgAABAgQIECBAgAABAgQIECBAgAABAgQIECBAgAABAgQIECBAgAABAgQIECBAgAABAgQI&#10;ECBAgAABAgQIECBAgAABAgQIECBAgAABAgQIECBAgAABAgQIECBAgAABAgQIECBAgAABAgQIECBA&#10;gAABAgQIECBAgAABAgQIECBAgAABAk0XiE0vqB8BAgQIECBAgAABAq9OYFTWN17emYfw1l/yG/Or&#10;weHD4urokwABAgQIECBAgAABAgQIECBAgAABAgQIECBAgAABAgQIECBAgAABAgQIECBAgAABAgQI&#10;ECBAgAABAgQIECBAgAABAgQIECBAgAABAgQIECBAgAABAgQIECBAgAABAgQIECBAgAABAgQIECBA&#10;gAABAgQIECBAgAABAgQIECBAgAABAgQIECBAgAABAgQItFIgtrK10gQIECBAgAABAgQIvBSBUVnf&#10;eM/rwywUdfpPkcP38xu/MSBAgAABAgQIECBAgAABAgQIECBAgAABAgQIECBAgAABAgQIECBAgAAB&#10;AgQIECBAgAABAgQIECBAgAABAgQIECBAgAABAgQIECBAgAABAgQIECBAgAABAgQIECBAgAABAgQI&#10;ECBAgAABAgQIECBAgAABAgQIECBAgAABAgQIECBAgAABAgQIECBAgAABAm0SiG0qqysBAgQIECBA&#10;gAABAi9XYFzWN1749mf5jdnVIL/XDflre1dXnwQIECBAgAABAgQIECBAgAABAgQIECBAgAABAgQI&#10;ECBAgAABAgQIECBAgAABAgQIECBAgAABAgQIECBAgAABAgQIECBAgAABAgQIECBAgAABAgQIECBA&#10;gAABAgQIECBAgAABAgQIECBAgAABAgQIECBAgAABAgQIECBAgAABAgQIECBAgAABAgQIECBAoJUC&#10;sZWtlSZAgAABAgQIECBA4KUIjMr6xnve+nNxY3Y1OHyYzq6+45MAAQIECBAgQIAAAQIECBAgQIAA&#10;AQIECBAgQIAAAQIECBAgQIAAAQIECBAgQIAAAQIECBAgQIAAAQIECBAgQIAAAQIECBAgQIAAAQIE&#10;CBAgQIAAAQIECBAgQIAAAQIECBAgQIAAAQIECBAgQIAAAQIECBAgQIAAAQIECBAgQIAAAQIECBAg&#10;QIAAAQIECDRdIDa9oH4ECBAgQIAAAQIECLw6gVFZr7x8r+6ENz7PVmbXL4fvF9evzgQIECBAgAAB&#10;AgQIECBAgAABAgQIECBAgAABAgQIECBAgAABAgQIECBAgAABAgQIECBAgAABAgQIECBAgAABAgQI&#10;ECBAgAABAgQIECBAgAABAgQIECBAgAABAgQIECBAgAABAgQIECBAgAABAgQIECBAgAABAgQIECBA&#10;gAABAgQIECBAgAABAgQIECBAoJUCsZWtlSZAgAABAgQIECBA4NYFpvN5OK+nK+/52uM8dBedldny&#10;8sVfJwffyZdXBwIECBAgQIAAAQIECBAgQIAAAQIECBAgQIAAAQIECBAgQIAAAQIECBAgQIAAAQIE&#10;CBAgQIAAAQIECBAgQIAAAQIECBAgQIAAAQIECBAgQIAAAQIECBAgQIAAAQIECBAgQIAAAQIECBAg&#10;QIAAAQIECBAgQIAAAQIECBAgQIAAAQIECBAgQIAAAQIECBAg0FaB2NbiehMgQIAAAQIECBAgcLsC&#10;p9X0xgve+iy/Mbsa7H8zC92+P1GuPHwSIECAAAECBAgQIECAAAECBAgQIECAAAECBAgQIECAAAEC&#10;BAgQIECAAAECBAgQIECAAAECBAgQIECAAAECBAgQIECAAAECBAgQIECAAAECBAgQIECAAAECBAgQ&#10;IECAAAECBAgQIECAAAECBAgQIECAAAECBAgQIECAAAECBAgQIECAAAECBAgQIECAQHsFYnura06A&#10;AAECBAgQIECAwG0KjMv6xuPvP85vzK4Ghw+Lq6NPAgQIECBAgAABAgQIECBAgAABAgQIECBAgAAB&#10;AgQIECBAgAABAgQIECBAgAABAgQIECBAgAABAgQIECBAgAABAgQIECBAgAABAgQIECBAgAABAgQI&#10;ECBAgAABAgQIECBAgAABAgQIECBAgAABAgQIECBAgAABAgQIECBAgAABAgQIECBAgAABAgQIECDQ&#10;aoHY6vbKEyBAgAABAgQIECBwawKnZb3y7KzuhNfGeyuz65eDfyiuX50JECBAgAABAgQIECBAgAAB&#10;AgQIECBAgAABAgQIECBAgAABAgQIECBAgAABAgQIECBAgAABAgQIECBAgAABAgQIECBAgAABAgQI&#10;ECBAgAABAgQIECBAgAABAgQIECBAgAABAgQIECBAgAABAgQIECBAgAABAgQIECBAgAABAgQIECBA&#10;gAABAgQIECBAgEBrBWJrmytOgAABAgQIECBAgMCtCoyreuX5b36ehbjorMyuLp29EPpfz66uPgkQ&#10;IECAAAECBAgQIECAAAECBAgQIECAAAECBAgQIECAAAECBAgQIECAAAECBAgQIECAAAECBAgQIECA&#10;AAECBAgQIECAAAECBAgQIECAAAECBAgQIECAAAECBAgQIECAAAECBAgQIECAAAECBAgQIECAAAEC&#10;BAgQIECAAAECBAgQIECAAAECBAgQIECAQKsFYqvbK0+AAAECBAgQIECAwK0JnFbTlWfff5yv3K9f&#10;+t/IQsw610fOBAgQIECAAAECBAgQIECAAAECBAgQIECAAAECBAgQIECAAAECBAgQIECAAAECBAgQ&#10;IECAAAECBAgQIECAAAECBAgQIECAAAECBAgQIECAAAECBAgQIECAAAECBAgQIECAAAECBAgQIECA&#10;AAECBAgQIECAAAECBAgQIECAAAECBAgQIECAAAECBAgQIECgtQKxtc0VJ0CAAAECBAgQIEDgVgVO&#10;y3rl+fcf5yv365f999LZ9e85EyBAgAABAgQIECBAgAABAgQIECBAgAABAgQIECBAgAABAgQIECBA&#10;gAABAgQIECBAgAABAgQIECBAgAABAgQIECBAgAABAgQIECBAgAABAgQIECBAgAABAgQIECBAgAAB&#10;AgQIECBAgAABAgQIECBAgAABAgQIECBAgAABAgQIECBAgAABAgQIECBAgACBNgjENpTUkQABAgQI&#10;ECBAgACBly8wLuvlS+MshHtPs+V9/XDwIF8fuRMgQIAAAQIECBAgQIAAAQIECBAgQIAAAQIECBAg&#10;QIAAAQIECBAgQIAAAQIECBAgQIAAAQIECBAgQIAAAQIECBAgQIAAAQIECBAgQIAAAQIECBAgQIAA&#10;AQIECBAgQIAAAQIECBAgQIAAAQIECBAgQIAAAQIECBAgQIAAAQIECBAgQIAAAQIECBAgQIAAgdYK&#10;xNY2V5wAAQIECBAgQIAAgVsVGFf18vmvD7OwN+8s7yuHL8b738pXRi4ECBAgQIAAAQIECBAgQIAA&#10;AQIECBAgQIAAAQIECBAgQIAAAQIECBAgQIAAAQIECBAgQIAAAQIECBAgQIAAAQIECBAgQIAAAQIE&#10;CBAgQIAAAQIECBAgQIAAAQIECBAgQIAAAQIECBAgQIAAAQIECBAgQIAAAQIECBAgQIAAAQIECBAg&#10;QIAAAQIECBAgQKDNArHN5XUnQIAAAQIECBAgQOD2BE7Levnwv3+cL8/rh97X9kK370+TdRd3AgQI&#10;ECBAgAABAgQIECBAgAABAgQIECBAgAABAgQIECBAgAABAgQIECBAgAABAgQIECBAgAABAgQIECBA&#10;gAABAgQIECBAgAABAgQIECBAgAABAgQIECBAgAABAgQIECBAgAABAgQIECBAgAABAgQIECBAgAAB&#10;AgQIECBAgAABAgQIECBAgAABAgQIEGivQGxvdc0JECBAgAABAgQIELgtgfliEc7q6fLx959ky/P6&#10;Yf+9fH3kToAAAQIECBAgQIAAAQIECBAgQIAAAQIECBAgQIAAAQIECBAgQIAAAQIECBAgQIAAAQIE&#10;CBAgQIAAAQIECBAgQIAAAQIECBAgQIAAAQIECBAgQIAAAQIECBAgQIAAAQIECBAgQIAAAQIECBAg&#10;QIAAAQIECBAgQIAAAQIECBAgQIAAAQIECBAgQIAAAQIEWi0QW91eeQIECBAgQIAAAQIEbkXgvJqG&#10;+eL/Hv3F55tP8uR7Dh6ks+SPBAQIECBAgAABAgQIECBAgAABAgQIECBAgAABAgQIECBAgAABAgQI&#10;ECBAgAABAgQIECBAgAABAgQIECBAgAABAgQIECBAgAABAgQIECBAgAABAgQIECBAgAABAgQIECBA&#10;gAABAgQIECBAgAABAgQIECBAgAABAgQIECBAgAABAgQIECBAgAABAgQIECBAoMECscHdVCNAgAAB&#10;AgQIECBA4BUJjKt6+ea7471Q1Ok/PfYf5MvvOhAgQIAAAQIECBAgQIAAAQIECBAgQIAAAQIECBAg&#10;QIAAAQIECBAgQIAAAQIECBAgQIAAAQIECBAgQIAAAQIECBAgQIAAAQIECBAgQIAAAQIECBAgQIAA&#10;AQIECBAgQIAAAQIECBAgQIAAAQIECBAgQIAAAQIECBAgQIAAAQIECBAgQIAAAQIECBAgQIAAAQIh&#10;RAgECBAgQIAAAQIECBD4qgVOq+nykfefZMvz+iF/vRuy4+762J0AAQIECBAgQIAAAQIECBAgQIAA&#10;AQIECBAgQIAAAQIECBAgQIAAAQIECBAgQIAAAQIECBAgQIAAAQIECBAgQIAAAQIECBAgQIAAAQIE&#10;CBAgQIAAAQIECBAgQIAAAQIECBAgQIAAAQIECBAgQIAAAQIECBAgQIAAAQIECBAgQIAAAQIECBAg&#10;QIAAAQIECLRaILa6vfIECBAgQIAAAQIECNyKwGlZL597/3G+PK8f9t9LZ+vfdSdAgAABAgQIECBA&#10;gAABAgQIECBAgAABAgQIECBAgAABAgQIECBAgAABAgQIECBAgAABAgQIECBAgAABAgQIECBAgAAB&#10;AgQIECBAgAABAgQIECBAgAABAgQIECBAgAABAgQIECBAgAABAgQIECBAgAABAgQIECBAgAABAgQI&#10;ECBAgAABAgQIECBAgAABAm0RiG0pqicBAgQIECBAgAABAi9PYFzWy5fdf5Ivz+uH/ffS2fp33QkQ&#10;IECAAAECBAgQIECAAAECBAgQIECAAAECBAgQIECAAAECBAgQIECAAAECBAgQIECAAAECBAgQIECA&#10;AAECBAgQIECAAAECBAgQIECAAAECBAgQIECAAAECBAgQIECAAAECBAgQIECAAAECBAgQIECAAAEC&#10;BAgQIECAAAECBAgQIECAAAECBAgQIECAQFsEYluK6kmAAAECBAgQIECAwMsTOK3qy5cdnXfD4UU3&#10;+eKDB3kyExAgQIAAAQIECBAgQIAAAQIECBAgQIAAAQIECBAgQIAAAQIECBAgQIAAAQIECBAgQIAA&#10;AQIECBAgQIAAAQIECBAgQIAAAQIECBAgQIAAAQIECBAgQIAAAQIECBAgQIAAAQIECBAgQIAAAQIE&#10;CBAgQIAAAQIECBAgQIAAAQIECBAgQIAAAQIECBAgQIAAgbYKxLYW15sAAQIECBAgQIAAgdsTGJf1&#10;5cPvP8mSL+kexVC8sZfMBQQIECBAgAABAgQIECBAgAABAgQIECBAgAABAgQIECBAgAABAgQIECBA&#10;gAABAgQIECBAgAABAgQIECBAgAABAgQIECBAgAABAgQIECBAgAABAgQIECBAgAABAgQIECBAgAAB&#10;AgQIECBAgAABAgQIECBAgAABAgQIECBAgAABAgQIECBAgAABAgQIECBAoK0Csa3F9SZAgAABAgQI&#10;ECBA4PYExtX08uH3n+TJlxy8l86SPxIQIECAAAECBAgQIECAAAECBAgQIECAAAECBAgQIECAAAEC&#10;BAgQIECAAAECBAgQIECAAAECBAgQIECAAAECBAgQIECAAAECBAgQIECAAAECBAgQIECAAAECBAgQ&#10;IECAAAECBAgQIECAAAECBAgQIECAAAECBAgQIECAAAECBAgQIECAAAECBAgQIECAAIEWCMQWdFSR&#10;AAECBAgQIECAAIGXLHBa1pdvvP84T755/0E6S/5IQIAAAQIECBAgQIAAAQIECBAgQIAAAQIECBAg&#10;QIAAAQIECBAgQIAAAQIECBAgQIAAAQIECBAgQIAAAQIECBAgQIAAAQIECBAgQIAAAQIECBAgQIAA&#10;AQIECBAgQIAAAQIECBAgQIAAAQIECBAgQIAAAQIECBAgQIAAAQIECBAgQIAAAQIECBAgQIAAAQIE&#10;WiAQW9BRRQIECBAgQIAAAQIEXrLAaVWHouyEwdle8s0H7+XJTECAAAECBAgQIECAAAECBAgQIECA&#10;AAECBAgQIECAAAECBAgQIECAAAECBAgQIECAAAECBAgQIECAAAECBAgQIECAAAECBAgQIECAAAEC&#10;BAgQIECAAAECBAgQIECAAAECBAgQIECAAAECBAgQIECAAAECBAgQIECAAAECBAgQIECAAAECBAgQ&#10;IECAAAECBNosENtcXncCBAgQIECAAAECBL56gYvpLNTzRbg3zJIPj0Un9N7eS+YCAgQIECBAgAAB&#10;AgQIECBAgAABAgQIECBAgAABAgQIECBAgAABAgQIECBAgAABAgQIECBAgAABAgQIECBAgAABAgQI&#10;ECBAgAABAgQIECBAgAABAgQIECBAgAABAgQIECBAgAABAgQIECBAgAABAgQIECBAgAABAgQIECBA&#10;gAABAgQIECBAgAABAgQIECDQZoHY5vK6EyBAgAABAgQIECDw1QuMy/ryofeeZsmH97+ehU7sJHMB&#10;AQIECBAgQIAAAQIECBAgQIAAAQIECBAgQIAAAQIECBAgQIAAAQIECBAgQIAAAQIECBAgQIAAAQIE&#10;CBAgQIAAAQIECBAgQIAAAQIECBAgQIAAAQIECBAgQIAAAQIECBAgQIAAAQIECBAgQIAAAQIECBAg&#10;QIAAAQIECBAgQIAAAQIECBAgQIAAAQIECBBos0Bsc3ndCRAgQIAAAQIECBD46gVOy/ryofc+z5IP&#10;738jnSV/JCBAgAABAgQIECBAgAABAgQIECBAgAABAgQIECBAgAABAgQIECBAgAABAgQIECBAgAAB&#10;AgQIECBAgAABAgQIECBAgAABAgQIECBAgAABAgQIECBAgAABAgQIECBAgAABAgQIECBAgAABAgQI&#10;ECBAgAABAgQIECBAgAABAgQIECBAgAABAgQIECBAgAABAi0RiC3pqSYBAgQIECBAgAABAi9JYFzV&#10;l2+69zRLvrH/jXSW/JGAAAECBAgQIECAAAECBAgQIECAAAECBAgQIECAAAECBAgQIECAAAECBAgQ&#10;IECAAAECBAgQIECAAAECBAgQIECAAAECBAgQIECAAAECBAgQIECAAAECBAgQIECAAAECBAgQIECA&#10;AAECBAgQIECAAAECBAgQIECAAAECBAgQIECAAAECBAgQIECAAAECBAi0RCC2pKeaBAgQIECAAAEC&#10;BAi8JIFxWYfDZzHsl93kG/vfzJOZgAABAgQIECBAgAABAgQIECBAgAABAgQIECBAgAABAgQIECBA&#10;gAABAgQIECBAgAABAgQIECBAgAABAgQIECBAgAABAgQIECBAgAABAgQIECBAgAABAgQIECBAgAAB&#10;AgQIECBAgAABAgQIECBAgAABAgQIECBAgAABAgQIECBAgAABAgQIECBAgAABAgQItF0gth1AfwIE&#10;CBAgQIAAAQIEvlqB02oa7j3Nkg/tHsWQ3+0mcwEBAgQIECBAgAABAgQIECBAgAABAgQIECBAgAAB&#10;AgQIECBAgAABAgQIECBAgAABAgQIECBAgAABAgQIECBAgAABAgQIECBAgAABAgQIECBAgAABAgQI&#10;ECBAgAABAgQIECBAgAABAgQIECBAgAABAgQIECBAgAABAgQIECBAgAABAgQIECBAgAABAgQIEGi7&#10;QGw7gP4ECBAgQIAAAQIECHy1AuOyDveeZsmH7n8znSV/JCBAgAABAgQIECBAgAABAgQIECBAgAAB&#10;AgQIECBAgAABAgQIECBAgAABAgQIECBAgAABAgQIECBAgAABAgQIECBAgAABAgQIECBAgAABAgQI&#10;ECBAgAABAgQIECBAgAABAgQIECBAgAABAgQIECBAgAABAgQIECBAgAABAgQIECBAgAABAgQIECBA&#10;4H/Zr8Petq0sDcBX1yTjxKLiGXS7H3YW6Pz/P7U7dVF3FMe22qaWRIobJEVUhjwWlQlmgfJxgOCe&#10;875Xwn2+iQABAjMSyDN6q6cSIECAAAECBAgQIPBvEHjc7dO3b8vwm15+F2fhJQEBAgQIECBAgAAB&#10;AgQIECBAgAABAgQIECBAgAABAgQIECBAgAABAgQIECBAgAABAgQIECBAgAABAgQIECBAgAABAgQI&#10;ECBAgAABAgQIECBAgAABAgQIECBAgAABAgQIECBAgAABAgQIECBAgAABAgQIECBAgAABAgQIECBA&#10;gAABAgQIECBAgAABAgQIEJiRQJ7RWz2VAAECBAgQIECAAIF/g8DmaZ++vS/Db3r5XRVmAgIECBAg&#10;QIAAAQIECBAgQIAAAQIECBAgQIAAAQIECBAgQIAAAQIECBAgQIAAAQIECBAgQIAAAQIECBAgQIAA&#10;AQIECBAgQIAAAQIECBAgQIAAAQIECBAgQIAAAQIECBAgQIAAAQIECBAgQIAAAQIECBAgQIAAAQIE&#10;CBAgQIAAAQIECBAgQIAAAQIECBAgQCClDIEAAQIECBAgQIAAAQJfUyCvu1Q28U+Nl9+VX/PrfBYB&#10;AgQIECBAgAABAgQIECBAgAABAgQIECBAgAABAgQIECBAgAABAgQIECBAgAABAgQIECBAgAABAgQI&#10;ECBAgAABAgQIECBAgAABAgQIECBAgAABAgQIECBAgAABAgQIECBAgAABAgQIECBAgAABAgQIECBA&#10;gAABAgQIECBAgAABAgQIECBAgAABAgQIEPjTCeQ/3Ys8iAABAgQIECBAgACB/zeBfXtIq/VF+P3F&#10;NzkVV36GhEACAgQIECBAgAABAgQIECBAgAABAgQIECBAgAABAgQIECBAgAABAgQIECBAgAABAgQI&#10;ECBAgAABAgQIECBAgAABAgQIECBAgAABAgQIECBAgAABAgQIECBAgAABAgQIECBAgAABAgQIECBA&#10;gAABAgQIECBAgAABAgQIECBAgAABAgQIECBAgAABAgQIECDwXiBTIECAAAECBAgQIECAwNcSeNzt&#10;03++LcOPu/p7FWYCAgQIECBAgAABAgQIECBAgAABAgQIECBAgAABAgQIECBAgAABAgQIECBAgAAB&#10;AgQIECBAgAABAgQIECBAgAABAgQIECBAgAABAgQIECBAgAABAgQIECBAgAABAgQIECBAgAABAgQI&#10;ECBAgAABAgQIECBAgAABAgQIECBAgAABAgQIECBAgAABAgQIECBA4KNABkGAAAECBAgQIECAAIGv&#10;JbDZ7tO3b8vw417+vQozAQECBAgQIECAAAECBAgQIECAAAECBAgQIECAAAECBAgQIECAAAECBAgQ&#10;IECAAAECBAgQIECAAAECBAgQIECAAAECBAgQIECAAAECBAgQIECAAAECBAgQIECAAAECBAgQIECA&#10;AAECBAgQIECAAAECBAgQIECAAAECBAgQIECAAAECBAgQIECAAAECBAgQIPBRIIMgQIAAAQIECBAg&#10;QIDA1xJ4/HWf/vpQhB/36rsyzAQECBAgQIAAAQIECBAgQIAAAQIECBAgQIAAAQIECBAgQIAAAQIE&#10;CBAgQIAAAQIECBAgQIAAAQIECBAgQIAAAQIECBAgQIAAAQIECBAgQIAAAQIECBAgQIAAAQIECBAg&#10;QIAAAQIECBAgQIAAAQIECBAgQIAAAQIECBAgQIAAAQIECBAgQIAAAQIECBAgQIDAR4EMggABAgQI&#10;ECBAgAABAl9L4Nd/7NNFtxj9uG7Rpcv/LkczSwIECBAgQIAAAQIECBAgQIAAAQIECBAgQIAAAQIE&#10;CBAgQIAAAQIECBAgQIAAAQIECBAgQIAAAQIECBAgQIAAAQIECBAgQIAAAQIECBAgQIAAAQIECBAg&#10;QIAAAQIECBAgQIAAAQIECBAgQIAAAQIECBAgQIAAAQIECBAgQIAAAQIECBAgQIAAAQIECBAgQOAo&#10;kI9HJwIECBAgQIAAAQIECPxrAs33TfgBT9+klKtFmAsIECBAgAABAgQIECBAgAABAgQIECBAgAAB&#10;AgQIECBAgAABAgQIECBAgAABAgQIECBAgAABAgQIECBAgAABAgQIECBAgAABAgQIECBAgAABAgQI&#10;ECBAgAABAgQIECBAgAABAgQIECBAgAABAgQIECBAgAABAgQIECBAgAABAgQIECBAgAABAgQIECBA&#10;gACBjwIZBAECBAgQIECAAAECBL6WQL45hB/V/NcizAQECBAgQIAAAQIECBAgQIAAAQIECBAgQIAA&#10;AQIECBAgQIAAAQIECBAgQIAAAQIECBAgQIAAAQIECBAgQIAAAQIECBAgQIAAAQIECBAgQIAAAQIE&#10;CBAgQIAAAQIECBAgQIAAAQIECBAgQIAAAQIECBAgQIAAAQIECBAgQIAAAQIECBAgQIAAAQIECBAg&#10;QIDAUSAfj04ECBAgQIAAAQIECBD41wQubxfhB+S/XYSZgAABAgQIECBAgAABAgQIECBAgAABAgQI&#10;ECBAgAABAgQIECBAgAABAgQIECBAgAABAgQIECBAgAABAgQIECBAgAABAgQIECBAgAABAgQIECBA&#10;gAABAgQIECBAgAABAgQIECBAgAABAgQIECBAgAABAgQIECBAgAABAgQIECBAgAABAgQIECBAgAAB&#10;AgQIEDgK5OPRiQABAgQIECBAgAABAl8u0L47pJePi/ADXv69DDMBAQIECBAgQIAAAQIECBAgQIAA&#10;AQIECBAgQIAAAQIECBAgQIAAAQIECBAgQIAAAQIECBAgQIAAAQIECBAgQIAAAQIECBAgQIAAAQIE&#10;CBAgQIAAAQIECBAgQIAAAQIECBAgQIAAAQIECBAgQIAAAQIECBAgQIAAAQIECBAgQIAAAQIECBAg&#10;QIAAAQIECBAgcBTIx6MTAQIECBAgQIAAAQIEvlzgt//Zp8X7f2N/+4tDWv2tHIvsCBAgQIAAAQIE&#10;CBAgQIAAAQIECBAgQIAAAQIECBAgQIAAAQIECBAgQIAAAQIECBAgQIAAAQIECBAgQIAAAQIECBAg&#10;QIAAAQIECBAgQIAAAQIECBAgQIAAAQIECBAgQIAAAQIECBAgQIAAAQIECBAgQIAAAQIECBAgQIAA&#10;AQIECBAgQIAAAQIECBAgQIAAgc8E8mezkQABAgQIECBAgAABAl8k8O5/d+G99V+a9PqyCnMBAQIE&#10;CBAgQIAAAQIECBAgQIAAAQIECBAgQIAAAQIECBAgQIAAAQIECBAgQIAAAQIECBAgQIAAAQIECBAg&#10;QIAAAQIECBAgQIAAAQIECBAgQIAAAQIECBAgQIAAAQIECBAgQIAAAQIECBAgQIAAAQIECBAgQIAA&#10;AQIECBAgQIAAAQIECBAgQIAAAQIECBAgcBTIx6MTAQIECBAgQIAAAQIEvlzg53/swsv//Os+raoy&#10;zAUECBAgQIAAAQIECBAgQIAAAQIECBAgQIAAAQIECBAgQIAAAQIECBAgQIAAAQIECBAgQIAAAQIE&#10;CBAgQIAAAQIECBAgQIAAAQIECBAgQIAAAQIECBAgQIAAAQIECBAgQIAAAQIECBAgQIAAAQIECBAg&#10;QIAAAQIECBAgQIAAAQIECBAgQIAAAQIECBAgQIDAUSAfj04ECBAgQIAAAQIECBD4coHtTRNe/uWb&#10;Q7rIizAXECBAgAABAgQIECBAgAABAgQIECBAgAABAgQIECBAgAABAgQIECBAgAABAgQIECBAgAAB&#10;AgQIECBAgAABAgQIECBAgAABAgQIECBAgAABAgQIECBAgAABAgQIECBAgAABAgQIECBAgAABAgQI&#10;ECBAgAABAgQIECBAgAABAgQIECBAgAABAgQIECBAgAABAkeBfDw6ESBAgAABAgQIECBA4MsEDvsu&#10;tetDeHn3bRdmAgIECBAgQIAAAQIECBAgQIAAAQIECBAgQIAAAQIECBAgQIAAAQIECBAgQIAAAQIE&#10;CBAgQIAAAQIECBAgQIAAAQIECBAgQIAAAQIECBAgQIAAAQIECBAgQIAAAQIECBAgQIAAAQIECBAg&#10;QIAAAQIECBAgQIAAAQIECBAgQIAAAQIECBAgQIAAAQIECBAgQKAvkPujiQABAgQIECBAgAABAucL&#10;bH/Yp0U3fq/NXcr/cTEe2hIgQIAAAQIECBAgQIAAAQIECBAgQIAAAQIECBAgQIAAAQIECBAgQIAA&#10;AQIECBAgQIAAAQIECBAgQIAAAQIECBAgQIAAAQIECBAgQIAAAQIECBAgQIAAAQIECBAgQIAAAQIE&#10;CBAgQIAAAQIECBAgQIAAAQIECBAgQIAAAQIECBAgQIAAAQIECBAgQIAAAQIDgTzYWBAgQIAAAQIE&#10;CBAgQOBMgd9umvDG/apJr1+VYS4gQIAAAQIECBAgQIAAAQIECBAgQIAAAQIECBAgQIAAAQIECBAg&#10;QIAAAQIECBAgQIAAAQIECBAgQIAAAQIECBAgQIAAAQIECBAgQIAAAQIECBAgQIAAAQIECBAgQIAA&#10;AQIECBAgQIAAAQIECBAgQIAAAQIECBAgQIAAAQIECBAgQIAAAQIECBAgQIAAAQIE+gK5P5oIECBA&#10;gAABAgQIECBwvsDTzT689Oa6Sa9flGEuIECAAAECBAgQIECAAAECBAgQIECAAAECBAgQIECAAAEC&#10;BAgQIECAAAECBAgQIECAAAECBAgQIECAAAECBAgQIECAAAECBAgQIECAAAECBAgQIECAAAECBAgQ&#10;IECAAAECBAgQIECAAAECBAgQIECAAAECBAgQIECAAAECBAgQIECAAAECBAgQIECAAAECBPoCuT+a&#10;CBAgQIAAAQIECBAgcL7A000TXrp7vU91VYS5gAABAgQIECBAgAABAgQIECBAgAABAgQIECBAgAAB&#10;AgQIECBAgAABAgQIECBAgAABAgQIECBAgAABAgQIECBAgAABAgQIECBAgAABAgQIECBAgAABAgQI&#10;ECBAgAABAgQIECBAgAABAgQIECBAgAABAgQIECBAgAABAgQIECBAgAABAgQIECBAgAABAgQIEOgL&#10;5P5oIkCAAAECBAgQIECAwPkCTzf78NLddZPqsgxzAQECBAgQIECAAAECBAgQIECAAAECBAgQIECA&#10;AAECBAgQIECAAAECBAgQIECAAAECBAgQIECAAAECBAgQIECAAAECBAgQIECAAAECBAgQIECAAAEC&#10;BAgQIECAAAECBAgQIECAAAECBAgQIECAAAECBAgQIECAAAECBAgQIECAAAECBAgQIECAAAECBAgQ&#10;INAXyP3RRIAAAQIECBAgQIAAgfMEdndNOvzWhZfurvdpVRVhLiBAgAABAgQIECBAgAABAgQIECBA&#10;gAABAgQIECBAgAABAgQIECBAgAABAgQIECBAgAABAgQIECBAgAABAgQIECBAgAABAgQIECBAgAAB&#10;AgQIECBAgAABAgQIECBAgAABAgQIECBAgAABAgQIECBAgAABAgQIECBAgAABAgQIECBAgAABAgQI&#10;ECBAgAABAgT6Ark/mggQIECAAAECBAgQIHCewNNNE1749bJNTy+6VFdF2BEQIECAAAECBAgQIECA&#10;AAECBAgQIECAAAECBAgQIECAAAECBAgQIECAAAECBAgQIECAAAECBAgQIECAAAECBAgQIECAAAEC&#10;BAgQIECAAAECBAgQIECAAAECBAgQIECAAAECBAgQIECAAAECBAgQIECAAAECBAgQIECAAAECBAgQ&#10;IECAAAECBAgQIECAAAECfYHcH00ECBAgQIAAAQIECBA4T+DpZh9eeHPdfMjqF2XYERAgQIAAAQIE&#10;CBAgQIAAAQIECBAgQIAAAQIECBAgQIAAAQIECBAgQIAAAQIECBAgQIAAAQIECBAgQIAAAQIECBAg&#10;QIAAAQIECBAgQIAAAQIECBAgQIAAAQIECBAgQIAAAQIECBAgQIAAAQIECBAgQIAAAQIECBAgQIAA&#10;AQIECBAgQIAAAQIECBAgQIAAAQJ9gdwfTQQIECBAgAABAgQIEDhP4OmmCS/cXe9TXqR0VVyEHQEB&#10;AgQIECBAgAABAgQIECBAgAABAgQIECBAgAABAgQIECBAgAABAgQIECBAgAABAgQIECBAgAABAgQI&#10;ECBAgAABAgQIECBAgAABAgQIECBAgAABAgQIECBAgAABAgQIECBAgAABAgQIECBAgAABAgQIECBA&#10;gAABAgQIECBAgAABAgQIECBAgAABAgQIECDQF8j90USAAAECBAgQIECAAIHzBJ5u9uGFu+sm1WWR&#10;FotF2BEQIECAAAECBAgQIECAAAECBAgQIECAAAECBAgQIECAAAECBAgQIECAAAECBAgQIECAAAEC&#10;BAgQIECAAAECBAgQIECAAAECBAgQIECAAAECBAgQIECAAAECBAgQIECAAAECBAgQIECAAAECBAgQ&#10;IECAAAECBAgQIECAAAECBAgQIECAAAECBAgQIECAAAECfYHcH00ECBAgQIAAAQIECBCYLnDYHtLu&#10;n2144c31PtVVGeYCAgQIECBAgAABAgQIECBAgAABAgQIECBAgAABAgQIECBAgAABAgQIECBAgAAB&#10;AgQIECBAgAABAgQIECBAgAABAgQIECBAgAABAgQIECBAgAABAgQIECBAgAABAgQIECBAgAABAgQI&#10;ECBAgAABAgQIECBAgAABAgQIECBAgAABAgQIECBAgAABAgQIECBAYCiQhysbAgQIECBAgAABAgQI&#10;TBN4+qEJi03u0uOyTauqCDsCAgQIECBAgAABAgQIECBAgAABAgQIECBAgAABAgQIECBAgAABAgQI&#10;ECBAgAABAgQIECBAgAABAgQIECBAgAABAgQIECBAgAABAgQIECBAgAABAgQIECBAgAABAgQIECBA&#10;gAABAgQIECBAgAABAgQIECBAgAABAgQIECBAgAABAgQIECBAgAABAgQIECBAYCiQhysbAgQIECBA&#10;gAABAgQITBN4utmHxbevm9S9/8VRV2XYERAgQIAAAQIECBAgQIAAO9yWuQAAQABJREFUAQIECBAg&#10;QIAAAQIECBAgQIAAAQIECBAgQIAAAQIECBAgQIAAAQIECBAgQIAAAQIECBAgQIAAAQIECBAgQIAA&#10;AQIECBAgQIAAAQIECBAgQIAAAQIECBAgQIAAAQIECBAgQIAAAQIECBAgQIAAAQIECBAgQIAAAQIE&#10;CBAgQIAAAQJDgTxc2RAgQIAAAQIECBAgQGCawNNNExbvrvcfsvpFEXYEBAgQIECAAAECBAgQIECA&#10;AAECBAgQIECAAAECBAgQIECAAAECBAgQIECAAAECBAgQIECAAAECBAgQIECAAAECBAgQIECAAAEC&#10;BAgQIECAAAECBAgQIECAAAECBAgQIECAAAECBAgQIECAAAECBAgQIECAAAECBAgQIECAAAECBAgQ&#10;IECAAAECBAgQIECAwFAgD1c2BAgQIECAAAECBAgQmCbw9P0+LL65bj5kq6oMOwICBAgQIECAAAEC&#10;BAgQIECAAAECBAgQIECAAAECBAgQIECAAAECBAgQIECAAAECBAgQIECAAAECBAgQIECAAAECBAgQ&#10;IECAAAECBAgQIECAAAECBAgQIECAAAECBAgQIECAAAECBAgQIECAAAECBAgQIECAAAECBAgQIECA&#10;AAECBAgQIECAAAECBAgQIEBgKJCHKxsCBAgQIECAAAECBAicFui6Lj390ITFu+v9h6yuirAjIECA&#10;AAECBAgQIECAAAECBAgQIECAAAECBAgQIECAAAECBAgQIECAAAECBAgQIECAAAECBAgQIECAAAEC&#10;BAgQIECAAAECBAgQIECAAAECBAgQIECAAAECBAgQIECAAAECBAgQIECAAAECBAgQIECAAAECBAgQ&#10;IECAAAECBAgQIECAAAECBAgQIECAAAECBIYCebiyIUCAAAECBAgQIECAwGmB3Zs2HbZdWLx73XzI&#10;VlURdgQECBAgQIAAAQIECBAgQIAAAQIECBAgQIAAAQIECBAgQIAAAQIECBAgQIAAAQIECBAgQIAA&#10;AQIECBAgQIAAAQIECBAgQIAAAQIECBAgQIAAAQIECBAgQIAAAQIECBAgQIAAAQIECBAgQIAAAQIE&#10;CBAgQIAAAQIECBAgQIAAAQIECBAgQIAAAQIECBAgQIDAUCAPVzYECBAgQIAAAQIECBA4LfD0/T4s&#10;/fyqTbuq+5DXVRn2BAQIECBAgAABAgQIECBAgAABAgQIECBAgAABAgQIECBAgAABAgQIECBAgAAB&#10;AgQIECBAgAABAgQIECBAgAABAgQIECBAgAABAgQIECBAgAABAgQIECBAgAABAgQIECBAgAABAgQI&#10;ECBAgAABAgQIECBAgAABAgQIECBAgAABAgQIECBAgAABAgQIECBAgMBQIA9XNgQIECBAgAABAgQI&#10;EDgt8HTThKU31/tP2aoqPp0dCBAgQIAAAQIECBAgQIAAAQIECBAgQIAAAQIECBAgQIAAAQIECBAg&#10;QIAAAQIECBAgQIAAAQIECBAgQIAAAQIECBAgQIAAAQIECBAgQIAAAQIECBAgQIAAAQIECBAgQIAA&#10;AQIECBAgQIAAAQIECBAgQIAAAQIECBAgQIAAAQIECBAgQIAAAQIECBAgQIAAgdMC+XRFgwABAgQI&#10;ECBAgAABAkOBp5v9cPn75u66+XBavP//qizCnoAAAQIECBAgQIAAAQIECBAgQIAAAQIECBAgQIAA&#10;AQIECBAgQIAAAQIECBAgQIAAAQIECBAgQIAAAQIECBAgQIAAAQIECBAgQIAAAQIECBAgQIAAAQIE&#10;CBAgQIAAAQIECBAgQIAAAQIECBAgQIAAAQIECBAgQIAAAQIECBAgQIAAAQIECBAgQIAAAQIECBAY&#10;CuThyoYAAQIECBAgQIAAAQKnBZ5umrB093r/Ibsqi5QXi7AnIECAAAECBAgQIECAAAECBAgQIECA&#10;AAECBAgQIECAAAECBAgQIECAAAECBAgQIECAAAECBAgQIECAAAECBAgQIECAAAECBAgQIECAAAEC&#10;BAgQIECAAAECBAgQIECAAAECBAgQIECAAAECBAgQIECAAAECBAgQIECAAAECBAgQIECAAAECBAgQ&#10;IECAAAECBIYCebiyIUCAAAECBAgQIECAwPMCh12X9m/bsHR33XzIVlURdgQECBAgQIAAAQIECBAg&#10;QIAAAQIECBAgQIAAAQIECBAgQIAAAQIECBAgQIAAAQIECBAgQIAAAQIECBAgQIAAAQIECBAgQIAA&#10;AQIECBAgQIAAAQIECBAgQIAAAQIECBAgQIAAAQIECBAgQIAAAQIECBAgQIAAAQIECBAgQIAAAQIE&#10;CBAgQIAAAQIECBAgQIDAuEAeX9sSIECAAAECBAgQIEAgFtj+1KTUjedt7tLmqv0Q1lU5XrIlQIAA&#10;AQIECBAgQIAAAQIECBAgQIAAAQIECBAgQIAAAQIECBAgQIAAAQIECBAgQIAAAQIECBAgQIAAAQIE&#10;CBAgQIAAAQIECBAgQIAAAQIECBAgQIAAAQIECBAgQIAAAQIECBAgQIAAAQIECBAgQIAAAQIECBAg&#10;QIAAAQIECBAgQIAAAQIECBAgQIAAAQIEQoEcJgICBAgQIECAAAECBAgEAtvbJkhSeqib1P3+S2NV&#10;FWFPQIAAAQIECBAgQIAAAQIECBAgQIAAAQIECBAgQIAAAQIECBAgQIAAAQIECBAgQIAAAQIECBAg&#10;QIAAAQIECBAgQIAAAQIECBAgQIAAAQIECBAgQIAAAQIECBAgQIAAAQIECBAgQIAAAQIECBAgQIAA&#10;AQIECBAgQIAAAQIECBAgQIAAAQIECBAgQIAAAQIECIwL5PG1LQECBAgQIECAAAECBGKB7Y9NGD7U&#10;7aesropPZwcCBAgQIECAAAECBAgQIECAAAECBAgQIECAAAECBAgQIECAAAECBAgQIECAAAECBAgQ&#10;IECAAAECBAgQIECAAAECBAgQIECAAAECBAgQIECAAAECBAgQIECAAAECBAgQIECAAAECBAgQIECA&#10;AAECBAgQIECAAAECBAgQIECAAAECBAgQIECAAAECBAgQIEBgmkCeVtMiQIAAAQIECBAgQIDAUWB7&#10;2xyHz073q2O2qsrPUiMBAgQIECBAgAABAgQIECBAgAABAgQIECBAgAABAgQIECBAgAABAgQIECBA&#10;gAABAgQIECBAgAABAgQIECBAgAABAgQIECBAgAABAgQIECBAgAABAgQIECBAgAABAgQIECBAgAAB&#10;AgQIECBAgAABAgQIECBAgAABAgQIECBAgAABAgQIECBAgAABAgQIECBwSiCfKsgJECBAgAABAgQI&#10;ECDwucD2tvl89Wm+r49Z/aL4tHcgQIAAAQIECBAgQIAAAQIECBAgQIAAAQIECBAgQIAAAQIECBAg&#10;QIAAAQIECBAgQIAAAQIECBAgQIAAAQIECBAgQIAAAQIECBAgQIAAAQIECBAgQIAAAQIECBAgQIAA&#10;AQIECBAgQIAAAQIECBAgQIAAAQIECBAgQIAAAQIECBAgQIAAAQIECBAgQIAAAQIEpgnkaTUtAgQI&#10;ECBAgAABAgQIfBToDl3a/dSEHA+rY1ZXZdgTECBAgAABAgQIECBAgAABAgQIECBAgAABAgQIECBA&#10;gAABAgQIECBAgAABAgQIECBAgAABAgQIECBAgAABAgQIECBAgAABAgQIECBAgAABAgQIECBAgAAB&#10;AgQIECBAgAABAgQIECBAgAABAgQIECBAgAABAgQIECBAgAABAgQIECBAgAABAgQIECBAgAABAuMC&#10;eXxtS4AAAQIECBAgQIAAgXGB/V2bumY861KXHupjuKqK8aItAQIECBAgQIAAAQIECBAgQIAAAQIE&#10;CBAgQIAAAQIECBAgQIAAAQIECBAgQIAAAQIECBAgQIAAAQIECBAgQIAAAQIECBAgQIAAAQIECBAg&#10;QIAAAQIECBAgQIAAAQIECBAgQIAAAQIECBAgQIAAAQIECBAgQIAAAQIECBAgQIAAAQIECBAgQIAA&#10;AQIECBAgEArkMBEQIECAAAECBAgQIEBgRGB724xsP65+eXVITXGM66o8Dk4ECBAgQIAAAQIECBAg&#10;QIAAAQIECBAgQIAAAQIECBAgQIAAAQIECBAgQIAAAQIECBAgQIAAAQIECBAgQIAAAQIECBAgQIAA&#10;AQIECBAgQIAAAQIECBAgQIAAAQIECBAgQIAAAQIECBAgQIAAAQIECBAgQIAAAQIECBAgQIAAAQIE&#10;CBAgQIAAAQIECBAgQIDAJIE8qaVEgAABAgQIECBAgACB3wW2t01ocb/qZ3VZhF0BAQIECBAgQIAA&#10;AQIECBAgQIAAAQIECBAgQIAAAQIECBAgQIAAAQIECBAgQIAAAQIECBAgQIAAAQIECBAgQIAAAQIE&#10;CBAgQIAAAQIECBAgQIAAAQIECBAgQIAAAQIECBAgQIAAAQIECBAgQIAAAQIECBAgQIAAAQIECBAg&#10;QIAAAQIECBAgQIAAAQIECBAgMC6Qx9e2BAgQIECAAAECBAgQGBfY/tiMB++39/Uxuyou0kVehF0B&#10;AQIECBAgQIAAAQIECBAgQIAAAQIECBAgQIAAAQIECBAgQIAAAQIECBAgQIAAAQIECBAgQIAAAQIE&#10;CBAgQIAAAQIECBAgQIAAAQIECBAgQIAAAQIECBAgQIAAAQIECBAgQIAAAQIECBAgQIAAAQIECBAg&#10;QIAAAQIECBAgQIAAAQIECBAgQIAAAQIECBAgMC6Qx9e2BAgQIECAAAECBAgQGBfY3jbjwfvtw+qY&#10;1S/KsCcgQIAAAQIECBAgQIAAAQIECBAgQIAAAQIECBAgQIAAAQIECBAgQIAAAQIECBAgQIAAAQIE&#10;CBAgQIAAAQIECBAgQIAAAQIECBAgQIAAAQIECBAgQIAAAQIECBAgQIAAAQIECBAgQIAAAQIECBAg&#10;QIAAAQIECBAgQIAAAQIECBAgQIAAAQIECBAgQIAAAQIEYoEcRxICBAgQIECAAAECBAgMBba3zXD5&#10;++Z+dczqqgh7AgIECBAgQIAAAQIECBAgQIAAAQIECBAgQIAAAQIECBAgQIAAAQIECBAgQIAAAQIE&#10;CBAgQIAAAQIECBAgQIAAAQIECBAgQIAAAQIECBAgQIAAAQIECBAgQIAAAQIECBAgQIAAAQIECBAg&#10;QIAAAQIECBAgQIAAAQIECBAgQIAAAQIECBAgQIAAAQIECBAgQCAWyHEkIUCAAAECBAgQIECAQF+g&#10;+blN7a9df/mH6aFuP02rqvh0diBAgAABAgQIECBAgAABAgQIECBAgAABAgQIECBAgAABAgQIECBA&#10;gAABAgQIECBAgAABAgQIECBAgAABAgQIECBAgAABAgQIECBAgAABAgQIECBAgAABAgQIECBAgAAB&#10;AgQIECBAgAABAgQIECBAgAABAgQIECBAgAABAgQIECBAgAABAgQIECBAgAABAgSmC+TpVU0CBAgQ&#10;IECAAAECBOYusL1tQ4JteUi/XR4+5XVVfjo7ECBAgAABAgQIECBAgAABAgQIECBAgAABAgQIECBA&#10;gAABAgQIECBAgAABAgQIECBAgAABAgQIECBAgAABAgQIECBAgAABAgQIECBAgAABAgQIECBAgAAB&#10;AgQIECBAgAABAgQIECBAgAABAgQIECBAgAABAgQIECBAgAABAgQIECBAgAABAgQIECBAgAABAtMF&#10;8vSqJgECBAgQIECAAAECcxfY/tiEBPerflaXRdgVECBAgAABAgQIECBAgAABAgQIECBAgAABAgQI&#10;ECBAgAABAgQIECBAgAABAgQIECBAgAABAgQIECBAgAABAgQIECBAgAABAgQIECBAgAABAgQIECBA&#10;gAABAgQIECBAgAABAgQIECBAgAABAgQIECBAgAABAgQIECBAgAABAgQIECBAgAABAgQIECBAgAAB&#10;ArFAjiMJAQIECBAgQIAAAQIE+gLb26a/+MN0v+pnq6r4Q+pIgAABAgQIECBAgAABAgQIECBAgAAB&#10;AgQIECBAgAABAgQIECBAgAABAgQIECBAgAABAgQIECBAgAABAgQIECBAgAABAgQIECBAgAABAgQI&#10;ECBAgAABAgQIECBAgAABAgQIECBAgAABAgQIECBAgAABAgQIECBAgAABAgQIECBAgAABAgQIECBA&#10;gAABAgQITBXIU4t6BAgQIECAAAECBAgQ2N42IcJ93c/qF2XYFRAgQIAAAQIECBAgQIAAAQIECBAg&#10;QIAAAQIECBAgQIAAAQIECBAgQIAAAQIECBAgQIAAAQIECBAgQIAAAQIECBAgQIAAAQIECBAgQIAA&#10;AQIECBAgQIAAAQIECBAgQIAAAQIECBAgQIAAAQIECBAgQIAAAQIECBAgQIAAAQIECBAgQIAAAQIE&#10;CBAgQIAAAQKxQI4jCQECBAgQIECAAAECBPoC29umv/jDdL9q/zCltKqK3mwgQIAAAQIECBAgQIAA&#10;AQIECBAgQIAAAQIECBAgQIAAAQIECBAgQIAAAQIECBAgQIAAAQIECBAgQIAAAQIECBAgQIAAAQIE&#10;CBAgQIAAAQIECBAgQIAAAQIECBAgQIAAAQIECBAgQIAAAQIECBAgQIAAAQIECBAgQIAAAQIECBAg&#10;QIAAAQIECBAgQIAAAQIEpgnkaTUtAgQIECBAgAABAgTmLnDYdWl/14YMD6uml9VV2ZsNBAgQIECA&#10;AAECBAgQIECAAAECBAgQIECAAAECBAgQIECAAAECBAgQIECAAAECBAgQIECAAAECBAgQIECAAAEC&#10;BAgQIECAAAECBAgQIECAAAECBAgQIECAAAECBAgQIECAAAECBAgQIECAAAECBAgQIECAAAECBAgQ&#10;IECAAAECBAgQIECAAAECBAgQIECAwDSBPK2mRYAAAQIECBAgQIDA3AW2PzUhQZu7tLlqe3ldFb3Z&#10;QIAAAQIECBAgQIAAAQIECBAgQIAAAQIECBAgQIAAAQIECBAgQIAAAQIECBAgQIAAAQIECBAgQIAA&#10;AQIECBAgQIAAAQIECBAgQIAAAQIECBAgQIAAAQIECBAgQIAAAQIECBAgQIAAAQIECBAgQIAAAQIE&#10;CBAgQIAAAQIECBAgQIAAAQIECBAgQIAAAQIECEwTyNNqWgQIECBAgAABAgQIzF1g+2MTEjzU77PF&#10;Mb68yKnMfm4cRZwIECBAgAABAgQIECBAgAABAgQIECBAgAABAgQIECBAgAABAgQIECBAgAABAgQI&#10;ECBAgAABAgQIECBAgAABAgQIECBAgAABAgQIECBAgAABAgQIECBAgAABAgQIECBAgAABAgQIECBA&#10;gAABAgQIECBAgAABAgQIECBAgAABAgQIECBAgAABAgQIECBAgMB0gTy9qkmAAAECBAgQIECAwJwF&#10;trdN+PyHuu1lq6rszQYCBAgQIECAAAECBAgQIECAAAECBAgQIECAAAECBAgQIECAAAECBAgQIECA&#10;AAECBAgQIECAAAECBAgQIECAAAECBAgQIECAAAECBAgQIECAAAECBAgQIECAAAECBAgQIECAAAEC&#10;BAgQIECAAAECBAgQIECAAAECBAgQIECAAAECBAgQIECAAAECBAgQIEBgukCeXtUkQIAAAQIECBAg&#10;QGDOAtvbJnz+/aqf1S+KsCsgQIAAAQIECBAgQIAAAQIECBAgQIAAAQIECBAgQIAAAQIECBAgQIAA&#10;AQIECBAgQIAAAQIECBAgQIAAAQIECBAgQIAAAQIECBAgQIAAAQIECBAgQIAAAQIECBAgQIAAAQIE&#10;CBAgQIAAAQIECBAgQIAAAQIECBAgQIAAAQIECBAgQIAAAQIECBAgQIAAAQIEnhfIz8dSAgQIECBA&#10;gAABAgQIfBTY3jYhxX3dz1ZVGXYFBAgQIECAAAECBAgQIECAAAECBAgQIECAAAECBAgQIECAAAEC&#10;BAgQIECAAAECBAgQIECAAAECBAgQIECAAAECBAgQIECAAAECBAgQIECAAAECBAgQIECAAAECBAgQ&#10;IECAAAECBAgQIECAAAECBAgQIECAAAECBAgQIECAAAECBAgQIECAAAECBAgQIECAwPMC+flYSoAA&#10;AQIECBAgQIAAgZS6Q5d2PzUhxf2qn9VVEXYFBAgQIECAAAECBAgQIECAAAECBAgQIECAAAECBAgQ&#10;IECAAAECBAgQIECAAAECBAgQIECAAAECBAgQIECAAAECBAgQIECAAAECBAgQIECAAAECBAgQIECA&#10;AAECBAgQIECAAAECBAgQIECAAAECBAgQIECAAAECBAgQIECAAAECBAgQIECAAAECBAgQIECAwPMC&#10;+flYSoAAAQIECBAgQIAAgZR2d23qmnGJLnXpse6HdVWMl20JECBAgAABAgQIECBAgAABAgQIECBA&#10;gAABAgQIECBAgAABAgQIECBAgAABAgQIECBAgAABAgQIECBAgAABAgQIECBAgAABAgQIECBAgAAB&#10;AgQIECBAgAABAgQIECBAgAABAgQIECBAgAABAgQIECBAgAABAgQIECBAgAABAgQIECBAgAABAgQI&#10;ECBAgACBkwL5ZEOBAAECBAgQIECAAIHZC+xum9Dgl1eH1BT9eFWV/YWJAAECBAgQIECAAAECBAgQ&#10;IECAAAECBAgQIECAAAECBAgQIECAAAECBAgQIECAAAECBAgQIECAAAECBAgQIECAAAECBAgQIECA&#10;AAECBAgQIECAAAECBAgQIECAAAECBAgQIECAAAECBAgQIECAAAECBAgQIECAAAECBAgQIECAAAEC&#10;BAgQIECAAAECBAgQmCyQJzcVCRAgQIAAAQIECBCYrcBu3YZvv6+bQVZXxWBnQYAAAQIECBAgQIAA&#10;AQIECBAgQIAAAQIECBAgQIAAAQIECBAgQIAAAQIECBAgQIAAAQIECBAgQIAAAQIECBAgQIAAAQIE&#10;CBAgQIAAAQIECBAgQIAAAQIECBAgQIAAAQIECBAgQIAAAQIECBAgQIAAAQIECBAgQIAAAQIECBAg&#10;QIAAAQIECBAgQIAAAQIECEwTyNNqWgQIECBAgAABAgQIzFlgt27C5z/Ww2xVlWFfQIAAAQIECBAg&#10;QIAAAQIECBAgQIAAAQIECBAgQIAAAQIECBAgQIAAAQIECBAgQIAAAQIECBAgQIAAAQIECBAgQIAA&#10;AQIECBAgQIAAAQIECBAgQIAAAQIECBAgQIAAAQIECBAgQIAAAQIECBAgQIAAAQIECBAgQIAAAQIE&#10;CBAgQIAAAQIECBAgQIAAAQIECDwvkJ+PpQQIECBAgAABAgQIEEhpt25Dhs3VMKurIuwLCBAgQIAA&#10;AQIECBAgQIAAAQIECBAgQIAAAQIECBAgQIAAAQIECBAgQIAAAQIECBAgQIAAAQIECBAgQIAAAQIE&#10;CBAgQIAAAQIECBAgQIAAAQIECBAgQIAAAQIECBAgQIAAAQIECBAgQIAAAQIECBAgQIAAAQIECBAg&#10;QIAAAQIECBAgQIAAAQIECBAgQIAAgecF8vOxlAABAgQIECBAgAABAint1m3IsFkOs2VZhH0BAQIE&#10;CBAgQIAAAQIECBAgQIAAAQIECBAgQIAAAQIECBAgQIAAAQIECBAgQIAAAQIECBAgQIAAAQIECBAg&#10;QIAAAQIECBAgQIAAAQIECBAgQIAAAQIECBAgQIAAAQIECBAgQIAAAQIECBAgQIAAAQIECBAgQIAA&#10;AQIECBAgQIAAAQIECBAgQIAAAQIECBAg8LxAfj6WEiBAgAABAgQIECAwd4Gu69LuTRMybJZtLyvy&#10;Il0WF72dgQABAgQIECBAgAABAgQIECBAgAABAgQIECBAgAABAgQIECBAgAABAgQIECBAgAABAgQI&#10;ECBAgAABAgQIECBAgAABAgQIECBAgAABAgQIECBAgAABAgQIECBAgAABAgQIECBAgAABAgQIECBA&#10;gAABAgQIECBAgAABAgQIECBAgAABAgQIECBAgAABAgQIEJgukKdXNQkQIECAAAECBAgQmKNA83BI&#10;XRO/fHPVD5dlEZclBAgQIECAAAECBAgQIECAAAECBAgQIECAAAECBAgQIECAAAECBAgQIECAAAEC&#10;BAgQIECAAAECBAgQIECAAAECBAgQIECAAAECBAgQIECAAAECBAgQIECAAAECBAgQIECAAAECBAgQ&#10;IECAAAECBAgQIECAAAECBAgQIECAAAECBAgQIECAAAECBAgQIECAwEmBfLKhQIAAAQIECBAgQIDA&#10;rAV26yZ8/6+XbWqKflxXny36sYkAAQIECBAgQIAAAQIECBAgQIAAAQIECBAgQIAAAQIECBAgQIAA&#10;AQIECBAgQIAAAQIECBAgQIAAAQIECBAgQIAAAQIECBAgQIAAAQIECBAgQIAAAQIECBAgQIAAAQIE&#10;CBAgQIAAAQIECBAgQIAAAQIECBAgQIAAAQIECBAgQIAAAQIECBAgQIAAAQIECBA4IZBP5GICBAgQ&#10;IECAAAECBGYusFu3ocBmOczqsgj7AgIECBAgQIAAAQIECBAgQIAAAQIECBAgQIAAAQIECBAgQIAA&#10;AQIECBAgQIAAAQIECBAgQIAAAQIECBAgQIAAAQIECBAgQIAAAQIECBAgQIAAAQIECBAgQIAAAQIE&#10;CBAgQIAAAQIECBAgQIAAAQIECBAgQIAAAQIECBAgQIAAAQIECBAgQIAAAQIECBAgQOC0QD5d0SBA&#10;gAABAgQIECBAYM4Cu3UTPv9x2Q6yZVUMdhYECBAgQIAAAQIECBAgQIAAAQIECBAgQIAAAQIECBAg&#10;QIAAAQIECBAgQIAAAQIECBAgQIAAAQIECBAgQIAAAQIECBAgQIAAAQIECBAgQIAAAQIECBAgQIAA&#10;AQIECBAgQIAAAQIECBAgQIAAAQIECBAgQIAAAQIECBAgQIAAAQIECBAgQIAAAQIECBAgQIDAdIE8&#10;vapJgAABAgQIECBAgMAcBXbrNnz25qoZZMuyGOwsCBAgQIAAAQIECBAgQIAAAQIECBAgQIAAAQIE&#10;CBAgQIAAAQIECBAgQIAAAQIECBAgQIAAAQIECBAgQIAAAQIECBAgQIAAAQIECBAgQIAAAQIECBAg&#10;QIAAAQIECBAgQIAAAQIECBAgQIAAAQIECBAgQIAAAQIECBAgQIAAAQIECBAgQIAAAQIECBAgQIAA&#10;gekCeXpVkwABAgQIECBAgACBOQrs1m347M1ymC2rIuwLCBAgQIAAAQIECBAgQIAAAQIECBAgQIAA&#10;AQIECBAgQIAAAQIECBAgQIAAAQIECBAgQIAAAQIECBAgQIAAAQIECBAgQIAAAQIECBAgQIAAAQIE&#10;CBAgQIAAAQIECBAgQIAAAQIECBAgQIAAAQIECBAgQIAAAQIECBAgQIAAAQIECBAgQIAAAQIECBAg&#10;QIAAgdMC+XRFgwABAgQIECBAgACBOQvs1k34/M2yHWR1WQx2FgQIECBAgAABAgQIECBAgAABAgQI&#10;ECBAgAABAgQIECBAgAABAgQIECBAgAABAgQIECBAgAABAgQIECBAgAABAgQIECBAgAABAgQIECBA&#10;gAABAgQIECBAgAABAgQIECBAgAABAgQIECBAgAABAgQIECBAgAABAgQIECBAgAABAgQIECBAgAAB&#10;AgQIECBAgMB0gTy9qkmAAAECBAgQIECAwNwE2neH1L7rwmc/XjWDbFmVg50FAQIECBAgQIAAAQIE&#10;CBAgQIAAAQIECBAgQIAAAQIECBAgQIAAAQIECBAgQIAAAQIECBAgQIAAAQIECBAgQIAAAQIECBAg&#10;QIAAAQIECBAgQIAAAQIECBAgQIAAAQIECBAgQIAAAQIECBAgQIAAAQIECBAgQIAAAQIECBAgQIAA&#10;AQIECBAgQIAAAQIECBAgMF0gT69qEiBAgAABAgQIECAwN4Hdug2fvCsO6emyG+TLqhjsLAgQIECA&#10;AAECBAgQIECAAAECBAgQIECAAAECBAgQIECAAAECBAgQIECAAAECBAgQIECAAAECBAgQIECAAAEC&#10;BAgQIECAAAECBAgQIECAAAECBAgQIECAAAECBAgQIECAAAECBAgQIECAAAECBAgQIECAAAECBAgQ&#10;IECAAAECBAgQIECAAAECBAgQIECAAIHpAnl6VZMAAQIECBAgQIAAgbkJ7NZN+OTNsh3NlmUxurck&#10;QIAAAQIECBAgQIAAAQIECBAgQIAAAQIECBAgQIAAAQIECBAgQIAAAQIECBAgQIAAAQIECBAgQIAA&#10;AQIECBAgQIAAAQIECBAgQIAAAQIECBAgQIAAAQIECBAgQIAAAQIECBAgQIAAAQIECBAgQIAAAQIE&#10;CBAgQIAAAQIECBAgQIAAAQIECBAgQIAAAQIEpgnkaTUtAgQIECBAgAABAgTmKLBbt+GzH6/Gs7oq&#10;wjsCAgQIECBAgAABAgQIECBAgAABAgQIECBAgAABAgQIECBAgAABAgQIECBAgAABAgQIECBAgAAB&#10;AgQIECBAgAABAgQIECBAgAABAgQIECBAgAABAgQIECBAgAABAgQIECBAgAABAgQIECBAgAABAgQI&#10;ECBAgAABAgQIECBAgAABAgQIECBAgAABAgQIECBA4LRAPl3RIECAAAECBAgQIEBgrgK7dRM+fbMc&#10;ZnmR0sviIrwjIECAAAECBAgQIECAAAECBAgQIECAAAECBAgQIECAAAECBAgQIECAAAECBAgQIECA&#10;AAECBAgQIECAAAECBAgQIECAAAECBAgQIECAAAECBAgQIECAAAECBAgQIECAAAECBAgQIECAAAEC&#10;BAgQIECAAAECBAgQIECAAAECBAgQIECAAAECBAgQIECAAAECBE4L5NMVDQIECBAgQIAAAQIE5iqw&#10;e9OGT98sh1ldFmFfQIAAAQIECBAgQIAAAQIECBAgQIAAAQIECBAgQIAAAQIECBAgQIAAAQIECBAg&#10;QIAAAQIECBAgQIAAAQIECBAgQIAAAQIECBAgQIAAAQIECBAgQIAAAQIECBAgQIAAAQIECBAgQIAA&#10;AQIECBAgQIAAAQIECBAgQIAAAQIECBAgQIAAAQIECBAgQIAAAQIECEwTyNNqWgQIECBAgAABAgQI&#10;zFFgt27CZ2+W7SBbVuVgZ0GAAAECBAgQIECAAAECBAgQIECAAAECBAgQIECAAAECBAgQIECAAAEC&#10;BAgQIECAAAECBAgQIECAAAECBAgQIECAAAECBAgQIECAAAECBAgQIECAAAECBAgQIECAAAECBAgQ&#10;IECAAAECBAgQIECAAAECBAgQIECAAAECBAgQIECAAAECBAgQIECAAAECBAicJ5DPq2sTIECAAAEC&#10;BAgQIDAXgUPTpf39IXzu41U7yJZlMdhZECBAgAABAgQIECBAgAABAgQIECBAgAABAgQIECBAgAAB&#10;AgQIECBAgAABAgQIECBAgAABAgQIECBAgAABAgQIECBAgAABAgQIECBAgAABAgQIECBAgAABAgQI&#10;ECBAgAABAgQIECBAgAABAgQIECBAgAABAgQIECBAgAABAgQIECBAgAABAgQIECBAgAABAucJ5PPq&#10;2gQIECBAgAABAgQIzEVg/6ZNqRt/bbvo0i+v3uef/dVV8dnGSIAAAQIECBAgQIAAAQIECBAgQIAA&#10;AQIECBAgQIAAAQIECBAgQIAAAQIECBAgQIAAAQIECBAgQIAAAQIECBAgQIAAAQIECBAgQIAAAQIE&#10;CBAgQIAAAQIECBAgQIAAAQIECBAgQIAAAQIECBAgQIAAAQIECBAgQIAAAQIECBAgQIAAAQIECBAg&#10;QIAAAQIECJwrkM+9oE+AAAECBAgQIECAwDwEdusmfOgvV23qRn5NLMsivCMgQIAAAQIECBAgQIAA&#10;AQIECBAgQIAAAQIECBAgQIAAAQIECBAgQIAAAQIECBAgQIAAAQIECBAgQIAAAQIECBAgQIAAAQIE&#10;CBAgQIAAAQIECBAgQIAAAQIECBAgQIAAAQIECBAgQIAAAQIECBAgQIAAAQIECBAgQIAAAQIECBAg&#10;QIAAAQIECBAgQIAAAQIEpgnkaTUtAgQIECBAgAABAgTmJrBbt+GTH6/Gs2VVhHcEBAgQIECAAAEC&#10;BAgQIECAAAECBAgQIECAAAECBAgQIECAAAECBAgQIECAAAECBAgQIECAAAECBAgQIECAAAECBAgQ&#10;IECAAAECBAgQIECAAAECBAgQIECAAAECBAgQIECAAAECBAgQIECAAAECBAgQIECAAAECBAgQIECA&#10;AAECBAgQIECAAAECBAgQIECAwDSBPK2mRYAAAQIECBAgQIDA3AR26yZ88mbZjmZ1VYzuLQkQIECA&#10;AAECBAgQIECAAAECBAgQIECAAAECBAgQIECAAAECBAgQIECAAAECBAgQIECAAAECBAgQIECAAAEC&#10;BAgQIECAAAECBAgQIECAAAECBAgQIECAAAECBAgQIECAAAECBAgQIECAAAECBAgQIECAAAECBAgQ&#10;IECAAAECBAgQIECAAAECBAgQIECAAIHpAnl6VZMAAQIECBAgQIAAgTkJ7NZt+NzHZTOaLctidG9J&#10;gAABAgQIECBAgAABAgQIECBAgAABAgQIECBAgAABAgQIECBAgAABAgQIECBAgAABAgQIECBAgAAB&#10;AgQIECBAgAABAgQIECBAgAABAgQIECBAgAABAgQIECBAgAABAgQIECBAgAABAgQIECBAgAABAgQI&#10;ECBAgAABAgQIECBAgAABAgQIECBAgAABAgQITBfI06uaBAgQIECAAAECBAjMSWD3pg2fu1mOZ8uq&#10;CO8ICBAgQIAAAQIECBAgQIAAAQIECBAgQIAAAQIECBAgQIAAAQIECBAgQIAAAQIECBAgQIAAAQIE&#10;CBAgQIAAAQIECBAgQIAAAQIECBAgQIAAAQIECBAgQIAAAQIECBAgQIAAAQIECBAgQIAAAQIECBAg&#10;QIAAAQIECBAgQIAAAQIECBAgQIAAAQIECBAgQIAAgWkCeVpNiwABAgQIECBAgACBOQl0XZd26yZ8&#10;8uaqHc3qshjdWxIgQIAAAQIECBAgQIAAAQIECBAgQIAAAQIECBAgQIAAAQIECBAgQIAAAQIECBAg&#10;QIAAAQIECBAgQIAAAQIECBAgQIAAAQIECBAgQIAAAQIECBAgQIAAAQIECBAgQIAAAQIECBAgQIAA&#10;AQIECBAgQIAAAQIECBAgQIAAAQIECBAgQIAAAQIECBAgQIAAAQLTBfL0qiYBAgQIECBAgAABAnMR&#10;aB4OqWvi126W4+GyKuJLEgIECBAgQIAAAQIECBAgQIAAAQIECBAgQIAAAQIECBAgQIAAAQIECBAg&#10;QIAAAQIECBAgQIAAAQIECBAgQIAAAQIECBAgQIAAAQIECBAgQIAAAQIECBAgQIAAAQIECBAgQIAA&#10;AQIECBAgQIAAAQIECBAgQIAAAQIECBAgQIAAAQIECBAgQIAAAQIECBAgQGCSQJ7UUiJAgAABAgQI&#10;ECBAYFYCu3UTvvfdZZuaYhgv3q9eFRfDwIYAAQIECBAgQIAAAQIECBAgQIAAAQIECBAgQIAAAQIE&#10;CBAgQIAAAQIECBAgQIAAAQIECBAgQIAAAQIECBAgQIAAAQIECBAgQIAAAQIECBAgQIAAAQIECBAg&#10;QIAAAQIECBAgQIAAAQIECBAgQIAAAQIECBAgQIAAAQIECBAgQIAAAQIECBAgQIAAAQIECBA4SyCf&#10;1VYmQIAAAQIECBAgQGAWArt1G77z8Wo8W1ZFWiwW4T0BAQIECBAgQIAAAQIECBAgQIAAAQIECBAg&#10;QIAAAQIECBAgQIAAAQIECBAgQIAAAQIECBAgQIAAAQIECBAgQIAAAQIECBAgQIAAAQIECBAgQIAA&#10;AQIECBAgQIAAAQIECBAgQIAAAQIECBAgQIAAAQIECBAgQIAAAQIECBAgQIAAAQIECBAgQIAAAQIE&#10;CBAgME0gT6tpESBAgAABAgQIECAwJ4Hdug2fu1mOZ8uyCO8ICBAgQIAAAQIECBAgQIAAAQIECBAg&#10;QIAAAQIECBAgQIAAAQIECBAgQIAAAQIECBAgQIAAAQIECBAgQIAAAQIECBAgQIAAAQIECBAgQIAA&#10;AQIECBAgQIAAAQIECBAgQIAAAQIECBAgQIAAAQIECBAgQIAAAQIECBAgQIAAAQIECBAgQIAAAQIE&#10;CBAgQIAAgekCeXpVkwABAgQIECBAgACBuQjs1k341MfleLasivCOgAABAgQIECBAgAABAgQIECBA&#10;gAABAgQIECBAgAABAgQIECBAgAABAgQIECBAgAABAgQIECBAgAABAgQIECBAgAABAgQIECBAgAAB&#10;AgQIECBAgAABAgQIECBAgAABAgQIECBAgAABAgQIECBAgAABAgQIECBAgAABAgQIECBAgAABAgQI&#10;ECBAgAABAgQIEJgukKdXNQkQIECAAAECBAgQmIvA7q4Nn7pZjmd1WYR3BAQIECBAgAABAgQIECBA&#10;gAABAgQIECBAgAABAgQIECBAgAABAgQIECBAgAABAgQIECBAgAABAgQIECBAgAABAgQIECBAgAAB&#10;AgQIECBAgAABAgQIECBAgAABAgQIECBAgAABAgQIECBAgAABAgQIECBAgAABAgQIECBAgAABAgQI&#10;ECBAgAABAgQIECBAgMB0gTy9qkmAAAECBAgQIECAwFwE9m/b8Kmb5Xi2rIrwjoAAAQIECBAgQIAA&#10;AQIECBAgQIAAAQIECBAgQIAAAQIECBAgQIAAAQIECBAgQIAAAQIECBAgQIAAAQIECBAgQIAAAQIE&#10;CBAgQIAAAQIECBAgQIAAAQIECBAgQIAAAQIECBAgQIAAAQIECBAgQIAAAQIECBAgQIAAAQIECBAg&#10;QIAAAQIECBAgQIAAAQIECBCYLpCnVzUJECBAgAABAgQIEJiDQNd2qdkcwqf+8rIdzZZlMbq3JECA&#10;AAECBAgQIECAAAECBAgQIECAAAECBAgQIECAAAECBAgQIECAAAECBAgQIECAAAECBAgQIECAAAEC&#10;BAgQIECAAAECBAgQIECAAAECBAgQIECAAAECBAgQIECAAAECBAgQIECAAAECBAgQIECAAAECBAgQ&#10;IECAAAECBAgQIECAAAECBAgQIECAAAECBM4TyOfVtQkQIECAAAECBAgQ+LML7B8PKXXjr+wWXXp3&#10;+T4f+aurYmRrRYAAAQIECBAgQIAAAQIECBAgQIAAAQIECBAgQIAAAQIECBAgQIAAAQIECBAgQIAA&#10;AQIECBAgQIAAAQIECBAgQIAAAQIECBAgQIAAAQIECBAgQIAAAQIECBAgQIAAAQIECBAgQIAAAQIE&#10;CBAgQIAAAQIECBAgQIAAAQIECBAgQIAAAQIECBAgQIAAAQIECJwrkM+9oE+AAAECBAgQIECAwJ9b&#10;YP+2DR/49KpLXfArYlkW4T0BAQIECBAgQIAAAQIECBAgQIAAAQIECBAgQIAAAQIECBAgQIAAAQIE&#10;CBAgQIAAAQIECBAgQIAAAQIECBAgQIAAAQIECBAgQIAAAQIECBAgQIAAAQIECBAgQIAAAQIECBAg&#10;QIAAAQIECBAgQIAAAQIECBAgQIAAAQIECBAgQIAAAQIECBAgQIAAAQIECBAgMF0gT69qEiBAgAAB&#10;AgQIECAwB4H9fRs+892rOFtWRXhPQIAAAQIECBAgQIAAAQIECBAgQIAAAQIECBAgQIAAAQIECBAg&#10;QIAAAQIECBAgQIAAAQIECBAgQIAAAQIECBAgQIAAAQIECBAgQIAAAQIECBAgQIAAAQIECBAgQIAA&#10;AQIECBAgQIAAAQIECBAgQIAAAQIECBAgQIAAAQIECBAgQIAAAQIECBAgQIAAAQIECEwXyNOrmgQI&#10;ECBAgAABAgQIzEFgf9+Gz9xcxtmyLMJ7AgIECBAgQIAAAQIECBAgQIAAAQIECBAgQIAAAQIECBAg&#10;QIAAAQIECBAgQIAAAQIECBAgQIAAAQIECBAgQIAAAQIECBAgQIAAAQIECBAgQIAAAQIECBAgQIAA&#10;AQIECBAgQIAAAQIECBAgQIAAAQIECBAgQIAAAQIECBAgQIAAAQIECBAgQIAAAQIE/o+9O3+SJD3r&#10;A/5UZlb1UdU9x+7sfWklIbQ6LMAgLLCwBQEOc4WNbTA47LAjbP8/Nj84FGETBkz4AExAEBgHkoxs&#10;sJFDCCSZlXa1y97H7E73TPVdlYezemZ2ZzX99nT1zvR2V39SepWZ7/d5M9/nU9U/VIQihgABAgQO&#10;LpAdvFQlAQIECBAgQIAAAQKnQaBcrZJtDhfS2VKvSK4TECBAgAABAgQIECBAgAABAgQIECBAgAAB&#10;AgQIECBAgAABAgQIECBAgAABAgQIECBAgAABAgQIECBAgAABAgQIECBAgAABAgQIECBAgAABAgQI&#10;ECBAgAABAgQIECBAgAABAgQIECBAgAABAgQIECBAgAABAgQIECBAgAABAgQIECBAgAABAgQIECBA&#10;gAABAgcXyA5eqpIAAQIECBAgQIAAgdMgMF6tk22uL1R7Zp12tt8t9sxMEiBAgAABAgQIECBAgAAB&#10;AgQIECBAgAABAgQIECBAgAABAgQIECBAgAABAgQIECBAgAABAgQIECBAgAABAgQIECBAgAABAgQI&#10;ECBAgAABAgQIECBAgAABAgQIECBAgAABAgQIECBAgAABAgQIECBAgAABAgQIECBAgAABAgQIECBA&#10;gAABAgQIECBAgAABAtMJZNOVqyZAgAABAgQIECBAYNYFxqtVssX1xb2zxW4eWaeTXCcgQIAAAQIE&#10;CBAgQIAAAQIECBAgQIAAAQIECBAgQIAAAQIECBAgQIAAAQIECBAgQIAAAQIECBAgQIAAAQIECBAg&#10;QIAAAQIECBAgQIAAAQIECBAgQIAAAQIECBAgQIAAAQIECBAgQIAAAQIECBAgQIAAAQIECBAgQIAA&#10;AQIECBAgQIAAAQIECBAgQIAAAQIEDi6QHbxUJQECBAgQIECAAAECp0FgvFol29xYrPfMBt1iz3mT&#10;BAgQIECAAAECBAgQIECAAAECBAgQIECAAAECBAgQIECAAAECBAgQIECAAAECBAgQIECAAAECBAgQ&#10;IECAAAECBAgQIECAAAECBAgQIECAAAECBAgQIECAAAECBAgQIECAAAECBAgQIECAAAECBAgQIECA&#10;AAECBAgQIECAAAECBAgQIECAAAECBAgQIECAwPQC2fRLrCBAgAABAgQIECBAYFYFmqqJclgn21tf&#10;qPbMlnrFnvMmCRAgQIAAAQIECBAgQIAAAQIECBAgQIAAAQIECBAgQIAAAQIECBAgQIAAAQIECBAg&#10;QIAAAQIECBAgQIAAAQIECBAgQIAAAQIECBAgQIAAAQIECBAgQIAAAQIECBAgQIAAAQIECBAgQIAA&#10;AQIECBAgQIAAAQIECBAgQIAAAQIECBAgQIAAAQIECBAgQIAAgekFsumXWEGAAAECBAgQIECAwKwK&#10;jC9XEc3e3TWdiM35es9w0C32nDdJgAABAgQIECBAgAABAgQIECBAgAABAgQIECBAgAABAgQIECBA&#10;gAABAgQIECBAgAABAgQIECBAgAABAgQIECBAgAABAgQIECBAgAABAgQIECBAgAABAgQIECBAgAAB&#10;AgQIECBAgAABAgQIECBAgAABAgQIECBAgAABAgQIECBAgAABAgQIECBAgAABAgQITC+QTb/ECgIE&#10;CBAgQIAAAQIEZlVgvFonW6sGTTSJXxCDXpFcJyBAgAABAgQIECBAgAABAgQIECBAgAABAgQIECBA&#10;gAABAgQIECBAgAABAgQIECBAgAABAgQIECBAgAABAgQIECBAgAABAgQIECBAgAABAgQIECBAgAAB&#10;AgQIECBAgAABAgQIECBAgAABAgQIECBAgAABAgQIECBAgAABAgQIECBAgAABAgQIECBAgAABAgSm&#10;E8imK1dNgAABAgQIECBAgMAsC4xXq2R7O4MmmS11u8lMQIAAAQIECBAgQIAAAQIECBAgQIAAAQIE&#10;CBAgQIAAAQIECBAgQIAAAQIECBAgQIAAAQIECBAgQIAAAQIECBAgQIAAAQIECBAgQIAAAQIECBAg&#10;QIAAAQIECBAgQIAAAQIECBAgQIAAAQIECBAgQIAAAQIECBAgQIAAAQIECBAgQIAAAQIECBAgQIAA&#10;AQIECEwnkE1XrpoAAQIECBAgQIAAgVkWGK9Wyfa2FptkNugVyUxAgAABAgQIECBAgAABAgQIECBA&#10;gAABAgQIECBAgAABAgQIECBAgAABAgQIECBAgAABAgQIECBAgAABAgQIECBAgAABAgQIECBAgAAB&#10;AgQIECBAgAABAgQIECBAgAABAgQIECBAgAABAgQIECBAgAABAgQIECBAgAABAgQIECBAgAABAgQI&#10;ECBAgAABAgQITCeQTVeumgABAgQIECBAgACBWRYYr1bJ9tYX09mgWyTXCQgQIECAAAECBAgQIECA&#10;AAECBAgQIECAAAECBAgQIECAAAECBAgQIECAAAECBAgQIECAAAECBAgQIECAAAECBAgQIECAAAEC&#10;BAgQIECAAAECBAgQIECAAAECBAgQIECAAAECBAgQIECAAAECBAgQIECAAAECBAgQIECAAAECBAgQ&#10;IECAAAECBAgQIECAAIHpBLLpylUTIECAAAECBAgQIDDLAuVqnWzvynyZzAa9IpkJCBAgQIAAAQIE&#10;CBAgQIAAAQIECBAgQIAAAQIECBAgQIAAAQIECBAgQIAAAQIECBAgQIAAAQIECBAgQIAAAQIECBAg&#10;QIAAAQIECBAgQIAAAQIECBAgQIAAAQIECBAgQIAAAQIECBAgQIAAAQIECBAgQIAAAQIECBAgQIAA&#10;AQIECBAgQIAAAQIECBAgQIAAgekEsunKVRMgQIAAAQIECBAgMMsC45Uq2d7q3DiZLXWLZCYgQIAA&#10;AQIECBAgQIAAAQIECBAgQIAAAQIECBAgQIAAAQIECBAgQIAAAQIECBAgQIAAAQIECBAgQIAAAQIE&#10;CBAgQIAAAQIECBAgQIAAAQIECBAgQIAAAQIECBAgQIAAAQIECBAgQIAAAQIECBAgQIAAAQIECBAg&#10;QIAAAQIECBAgQIAAAQIECBAgQIAAAQIEphPIpitXTYAAAQIECBAgQIDALAuML1fJ9lbmymQ26BXJ&#10;TECAAAECBAgQIECAAAECBAgQIECAAAECBAgQIECAAAECBAgQIECAAAECBAgQIECAAAECBAgQIECA&#10;AAECBAgQIECAAAECBAgQIECAAAECBAgQIECAAAECBAgQIECAAAECBAgQIECAAAECBAgQIECAAAEC&#10;BAgQIECAAAECBAgQIECAAAECBAgQIECAAAECBAhMJ5BNV66aAAECBAgQIECAAIFZFWiqJsphnWxv&#10;faFKZoNukcwEBAgQIECAAAECBAgQIECAAAECBAgQIECAAAECBAgQIECAAAECBAgQIECAAAECBAgQ&#10;IECAAAECBAgQIECAAAECBAgQIECAAAECBAgQIECAAAECBAgQIECAAAECBAgQIECAAAECBAgQIECA&#10;AAECBAgQIECAAAECBAgQIECAAAECBAgQIECAAAECBAgQIECAwHQC2XTlqgkQIECAAAECBAgQmFWB&#10;8eUqokl014nYnK/3DBeKPPKsLXAQIECAAAECBAgQIECAAAECBAgQIECAAAECBAgQIECAAAECBAgQ&#10;IECAAAECBAgQIECAAAECBAgQIECAAAECBAgQIECAAAECBAgQIECAAAECBAgQIECAAAECBAgQIECA&#10;AAECBAgQIECAAAECBAgQIECAAAECBAgQIECAAAECBAgQIECAAAECBAgQIECAAAECt0Uguy1P8RAC&#10;BAgQIECAAAECBE68wHi1Tvew1Ikm8eth0C3S6yQECBAgQIAAAQIECBAgQIAAAQIECBAgQIAAAQIE&#10;CBAgQIAAAQIECBAgQIAAAQIECBAgQIAAAQIECBAgQIAAAQIECBAgQIAAAQIECBAgQIAAAQIECBAg&#10;QIAAAQIECBAgQIAAAQIECBAgQIAAAQIECBAgQIAAAQIECBAgQIAAAQIECBAgQIAAAQIECBAgQIDA&#10;1ALZ1CssIECAAAECBAgQIEBgJjR6tVMAAEAASURBVAXGq1Wyr/pMMoqlXpEOJQQIECBAgAABAgQI&#10;ECBAgAABAgQIECBAgAABAgQIECBAgAABAgQIECBAgAABAgQIECBAgAABAgQIECBAgAABAgQIECBA&#10;gAABAgQIECBAgAABAgQIECBAgAABAgQIECBAgAABAgQIECBAgAABAgQIECBAgAABAgQIECBAgAAB&#10;AgQIECBAgAABAgQIECBAgMDUAtnUKywgQIAAAQIECBAgQGAmBcYrVbKvcpCMYtAt0qGEAAECBAgQ&#10;IECAAAECBAgQIECAAAECBAgQIECAAAECBAgQIECAAAECBAgQIECAAAECBAgQIECAAAECBAgQIECA&#10;AAECBAgQIECAAAECBAgQIECAAAECBAgQIECAAAECBAgQIECAAAECBAgQIECAAAECBAgQIECAAAEC&#10;BAgQIECAAAECBAgQIECAAAECBAgQmFogm3qFBQQIECBAgAABAgQIzKTA+HKV7Gt70CSzfq9IZgIC&#10;BAgQIECAAAECBAgQIECAAAECBAgQIECAAAECBAgQIECAAAECBAgQIECAAAECBAgQIECAAAECBAgQ&#10;IECAAAECBAgQIECAAAECBAgQIECAAAECBAgQIECAAAECBAgQIECAAAECBAgQIECAAAECBAgQIECA&#10;AAECBAgQIECAAAECBAgQIECAAAECBAgQIEBgeoFs+iVWECBAgAABAgQIECAwiwLjlSrZ1tZincz6&#10;3TyZCQgQIECAAAECBAgQIECAAAECBAgQIECAAAECBAgQIECAAAECBAgQIECAAAECBAgQIECAAAEC&#10;BAgQIECAAAECBAgQIECAAAECBAgQIECAAAECBAgQIECAAAECBAgQIECAAAECBAgQIECAAAECBAgQ&#10;IECAAAECBAgQIECAAAECBAgQIECAAAECBAgQIECAAIHpBbLpl1hBgAABAgQIECBAgMAsCpSrdbKt&#10;9cUqmQ26RTITECBAgAABAgQIECBAgAABAgQIECBAgAABAgQIECBAgAABAgQIECBAgAABAgQIECBA&#10;gAABAgQIECBAgAABAgQIECBAgAABAgQIECBAgAABAgQIECBAgAABAgQIECBAgAABAgQIECBAgAAB&#10;AgQIECBAgAABAgQIECBAgAABAgQIECBAgAABAgQIECBAgAABAtMLZNMvsYIAAQIECBAgQIAAgVkU&#10;GK9WybauzJfJrN8tkpmAAAECBAgQIECAAAECBAgQIECAAAECBAgQIECAAAECBAgQIECAAAECBAgQ&#10;IECAAAECBAgQIECAAAECBAgQIECAAAECBAgQIECAAAECBAgQIECAAAECBAgQIECAAAECBAgQIECA&#10;AAECBAgQIECAAAECBAgQIECAAAECBAgQIECAAAECBAgQIECAAAECBAgQmF4gm36JFQQIECBAgAAB&#10;AgQIzJpAUzVRDutkWytz42Q26BbJTECAAAECBAgQIECAAAECBAgQIECAAAECBAgQIECAAAECBAgQ&#10;IECAAAECBAgQIECAAAECBAgQIECAAAECBAgQIECAAAECBAgQIECAAAECBAgQIECAAAECBAgQIECA&#10;AAECBAgQIECAAAECBAgQIECAAAECBAgQIECAAAECBAgQIECAAAECBAgQIECAAAECBAhML5BNv8QK&#10;AgQIECBAgAABAgRmTWC8WqVb6kSsFGUy73fzZCYgQIAAAQIECBAgQIAAAQIECBAgQIAAAQIECBAg&#10;QIAAAQIECBAgQIAAAQIECBAgQIAAAQIECBAgQIAAAQIECBAgQIAAAQIECBAgQIAAAQIECBAgQIAA&#10;AQIECBAgQIAAAQIECBAgQIAAAQIECBAgQIAAAQIECBAgQIAAAQIECBAgQIAAAQIECBAgQIAAAQIE&#10;phfIpl9iBQECBAgQIECAAAECsyYwvlwnWyrOZLFelcl80C2SmYAAAQIECBAgQIAAAQIECBAgQIAA&#10;AQIECBAgQIAAAQIECBAgQIAAAQIECBAgQIAAAQIECBAgQIAAAQIECBAgQIAAAQIECBAgQIAAAQIE&#10;CBAgQIAAAQIECBAgQIAAAQIECBAgQIAAAQIECBAgQIAAAQIECBAgQIAAAQIECBAgQIAAAQIECBAg&#10;QIAAAQIECBCYXiCbfokVBAgQIECAAAECBAjMmsB4pUq2VJzLY6eqk3m/WyQzAQECBAgQIECAAAEC&#10;BAgQIECAAAECBAgQIECAAAECBAgQIECAAAECBAgQIECAAAECBAgQIECAAAECBAgQIECAAAECBAgQ&#10;IECAAAECBAgQIECAAAECBAgQIECAAAECBAgQIECAAAECBAgQIECAAAECBAgQIECAAAECBAgQIECA&#10;AAECBAgQIECAAAECBAgQIDC9QDb9EisIECBAgAABAgQIEJg1gfFqlWypc6aTzCbBYjffNxcSIECA&#10;AAECBAgQIECAAAECBAgQIECAAAECBAgQIECAAAECBAgQIECAAAECBAgQIECAAAECBAgQIECAAAEC&#10;BAgQIECAAAECBAgQIECAAAECBAgQIECAAAECBAgQIECAAAECBAgQIECAAAECBAgQIECAAAECBAgQ&#10;IECAAAECBAgQIECAAAECBAgQIECAAAEC0wlk05WrJkCAAAECBAgQIEBgFgXGq1WyrfpMJ5n1izyy&#10;TjpPLhQQIECAAAECBAgQIECAAAECBAgQIECAAAECBAgQIECAAAECBAgQIECAAAECBAgQIECAAAEC&#10;BAgQIECAAAECBAgQIECAAAECBAgQIECAAAECBAgQIECAAAECBAgQIECAAAECBAgQIECAAAECBAgQ&#10;IECAAAECBAgQIECAAAECBAgQIECAAAECBAgQIECAAAECSYEsmQgIECBAgAABAgQIEDg1AuPVKtlr&#10;OWiSWb9bJDMBAQIECBAgQIAAAQIECBAgQIAAAQIECBAgQIAAAQIECBAgQIAAAQIECBAgQIAAAQIE&#10;CBAgQIAAAQIECBAgQIAAAQIECBAgQIAAAQIECBAgQIAAAQIECBAgQIAAAQIECBAgQIAAAQIECBAg&#10;QIAAAQIECBAgQIAAAQIECBAgQIAAAQIECBAgQIAAAQIECBAgcDiB7HDLrCJAgAABAgQIECBAYJYE&#10;xqt1sp3tQZPM+r0imQkIECBAgAABAgQIECBAgAABAgQIECBAgAABAgQIECBAgAABAgQIECBAgAAB&#10;AgQIECBAgAABAgQIECBAgAABAgQIECBAgAABAgQIECBAgAABAgQIECBAgAABAgQIECBAgAABAgQI&#10;ECBAgAABAgQIECBAgAABAgQIECBAgAABAgQIECBAgAABAgQIECBAgACBwwlkh1tmFQECBAgQIECA&#10;AAECsyRQrlbJdrYW62TW7+bJTECAAAECBAgQIECAAAECBAgQIECAAAECBAgQIECAAAECBAgQIECA&#10;AAECBAgQIECAAAECBAgQIECAAAECBAgQIECAAAECBAgQIECAAAECBAgQIECAAAECBAgQIECAAAEC&#10;BAgQIECAAAECBAgQIECAAAECBAgQIECAAAECBAgQIECAAAECBAgQIECAAAECBAgcTiA73DKrCBAg&#10;QIAAAQIECBCYFYGmaqIc1sl2NhaqZDboFslMQIAAAQIECBAgQIAAAQIECBAgQIAAAQIECBAgQIAA&#10;AQIECBAgQIAAAQIECBAgQIAAAQIECBAgQIAAAQIECBAgQIAAAQIECBAgQIAAAQIECBAgQIAAAQIE&#10;CBAgQIAAAQIECBAgQIAAAQIECBAgQIAAAQIECBAgQIAAAQIECBAgQIAAAQIECBAgQIAAAQIECBxO&#10;IDvcMqsIECBAgAABAgQIEJgVgfFqlW6lE3FlLp33u0V6rYQAAQIECBAgQIAAAQIECBAgQIAAAQIE&#10;CBAgQIAAAQIECBAgQIAAAQIECBAgQIAAAQIECBAgQIAAAQIECBAgQIAAAQIECBAgQIAAAQIECBAg&#10;QIAAAQIECBAgQIAAAQIECBAgQIAAAQIECBAgQIAAAQIECBAgQIAAAQIECBAgQIAAAQIECBAgQIAA&#10;AQIECBA4lEB2qFUWESBAgAABAgQIECAwMwLjy3Wyl+JMFutVmcwH3SKZCQgQIECAAAECBAgQIECA&#10;AAECBAgQIECAAAECBAgQIECAAAECBAgQIECAAAECBAgQIECAAAECBAgQIECAAAECBAgQIECAAAEC&#10;BAgQIECAAAECBAgQIECAAAECBAgQIECAAAECBAgQIECAAAECBAgQIECAAAECBAgQIECAAAECBAgQ&#10;IECAAAECBAgQIECAAIHDCWSHW2YVAQIECBAgQIAAAQKzIlAOq2Qr3bN5bIzT+aCbJ9cKCBAgQIAA&#10;AQIECBAgQIAAAQIECBAgQIAAAQIECBAgQIAAAQIECBAgQIAAAQIECBAgQIAAAQIECBAgQIAAAQIE&#10;CBAgQIAAAQIECBAgQIAAAQIECBAgQIAAAQIECBAgQIAAAQIECBAgQIAAAQIECBAgQIAAAQIECBAg&#10;QIAAAQIECBAgQIAAAQIECBAgQIAAgcMJZIdbZhUBAgQIECBAgAABArMiUA7rZCvFchbrozKZ97tF&#10;MhMQIECAAAECBAgQIECAAAECBAgQIECAAAECBAgQIECAAAECBAgQIECAAAECBAgQIECAAAECBAgQ&#10;IECAAAECBAgQIECAAAECBAgQIECAAAECBAgQIECAAAECBAgQIECAAAECBAgQIECAAAECBAgQIECA&#10;AAECBAgQIECAAAECBAgQIECAAAECBAgQIECAAAEChxPIDrfMKgIECBAgQIAAAQIEZkWgHNbJVorl&#10;LDbGZTLv94pkJiBAgAABAgQIECBAgAABAgQIECBAgAABAgQIECBAgAABAgQIECBAgAABAgQIECBA&#10;gAABAgQIECBAgAABAgQIECBAgAABAgQIECBAgAABAgQIECBAgAABAgQIECBAgAABAgQIECBAgAAB&#10;AgQIECBAgAABAgQIECBAgAABAgQIECBAgAABAgQIECBAgAABAgQOJ5AdbplVBAgQIECAAAECBAjM&#10;ikA5rJOtFMt5bIzLZD7oFslMQIAAAQIECBAgQIAAAQIECBAgQIAAAQIECBAgQIAAAQIECBAgQIAA&#10;AQIECBAgQIAAAQIECBAgQIAAAQIECBAgQIAAAQIECBAgQIAAAQIECBAgQIAAAQIECBAgQIAAAQIE&#10;CBAgQIAAAQIECBAgQIAAAQIECBAgQIAAAQIECBAgQIAAAQIECBAgQIAAAQIECBxOIDvcMqsIECBA&#10;gAABAgQIEJgVgXJYJVvJljqxXdXJvN/Nk5mAAAECBAgQIECAAAECBAgQIECAAAECBAgQIECAAAEC&#10;BAgQIECAAAECBAgQIECAAAECBAgQIECAAAECBAgQIECAAAECBAgQIECAAAECBAgQIECAAAECBAgQ&#10;IECAAAECBAgQIECAAAECBAgQIECAAAECBAgQIECAAAECBAgQIECAAAECBAgQIECAAAECBAgQOJxA&#10;drhlVhEgQIAAAQIECBAgMCsC5bBOtlIuJqPdoN8t9i+QEiBAgAABAgQIECBAgAABAgQIECBAgAAB&#10;AgQIECBAgAABAgQIECBAgAABAgQIECBAgAABAgQIECBAgAABAgQIECBAgAABAgQIECBAgAABAgQI&#10;ECBAgAABAgQIECBAgAABAgQIECBAgAABAgQIECBAgAABAgQIECBAgAABAgQIECBAgAABAgQIECBA&#10;gAABAlMLZFOvsIAAAQIECBAgQIAAgZkSKId1sp/RYpPMFoo8sk4nmQsIECBAgAABAgQIECBAgAAB&#10;AgQIECBAgAABAgQIECBAgAABAgQIECBAgAABAgQIECBAgAABAgQIECBAgAABAgQIECBAgAABAgQI&#10;ECBAgAABAgQIECBAgAABAgQIECBAgAABAgQIECBAgAABAgQIECBAgAABAgQIECBAgAABAgQIECBA&#10;gAABAgQIECBAgACBwwlkh1tmFQECBAgQIECAAAECsyJQrlXJVrbn62Q26ObJTECAAAECBAgQIECA&#10;AAECBAgQIECAAAECBAgQIECAAAECBAgQIECAAAECBAgQIECAAAECBAgQIECAAAECBAgQIECAAAEC&#10;BAgQIECAAAECBAgQIECAAAECBAgQIECAAAECBAgQIECAAAECBAgQIECAAAECBAgQIECAAAECBAgQ&#10;IECAAAECBAgQIECAAAECBAgcXqA4/FIrCRAgQIAAAQIECBA46QLVdh3NKN3F5nydDPvd9M+JarQR&#10;o803oh5vRV3utGMrsmIhlu7/RPJ5AgIE7qxAUzXRVDe/o2minb+aTfLmxj/7SZg4rtfuntv1kS5N&#10;POGQ05NXtXu8/t7d/R7Vuw+55Tu9rGk/p7o1qPf5vG7cw6R28pHdtOZdOlbtl2CyhavPPbqvxI29&#10;Xb++0WR3P0f2Bb2+A2cCBAgQIEDgRAnkncgez07Ulm2WAAECBAgQIDDLAnfNF/HAUneWW9QbAQIE&#10;CBAgQIAAAQIECBAgQIAAAQIECBAgQIAAAQIECBAgQIAAAQIECBAgQIAAAQIECBAgQIAAAQIECBAg&#10;QIAAAQIECBAgQIAAAQIECBAgQIAAAQIECBAgQIAAAQIECBAgQIAAAQIECBAgQIAAAQIECBA4kEBx&#10;oCpFBAgQIECAAAECBAjMpEA5rJN9ddpfCxt5lcwH3Xf+nNhZezUuPfW7u2P99T+/ad3yg98XH/n7&#10;//GmeRMETopAPW5id4xi99xcO9ejyXw7d+3clE007Z/O1XHtuv1Ta6q35298zmTdpPbbj2by57n7&#10;nL2fsfu83ee+/a5o3vmUye3us9N/6u9c4I4AAQIECBAgQIDAKRTY6jXxqz+6cQo71zIBAgQIECBA&#10;4HgK/NDD/fiHHzl3PDdnVwQIECBAgAABAgQIECBAgAABAgQIECBAgAABAgQIECBAgAABAgQIECBA&#10;gAABAgQIECBAgAABAgQIECBAgAABAgQIECBAgAABAgQIECBAgAABAgQIECBAgAABAgQIECBAgAAB&#10;AgQIECBAgAABAgQIECBA4AgFiiN8l1cRIECAAAECBAgQIHDMBMphndxRsZzH+qhM5v1uEXW5Exf/&#10;4tfjzSd/K9Ze/XKyVkDgqAXqsolqo4lyMtbrqLba+62Iars9T0Z7X4/bMYpr58l9ez26OtfsZjfM&#10;tVk0R92F9xEgQIAAAQIECBAgQIAAAQIECBAgQIAAAQIECBAgQIAAAQIECBAgQIAAAQIECBAgQIAA&#10;AQIECBAgQIAAAQIECBAgQIAAAQIECBAgQIAAAQIECBAgQIAAAQIECBAgQIAAAQIECBAgQIAAAQIE&#10;CBAgQIAAAQIECBAgQIAAAQIECBAgQIAAAQIECBAgcFoFitPauL4JECBAgAABAgQIEIgoh1WSoVjO&#10;YmM8SuYLnXF87T/93dh848lkjYDAuxVomiaqjSbGa+0Y1u1oolyfzNVRtvOT63Kribod1fa1MblP&#10;f3Xf7ZasJ0CAAAECBAgQIECAAAECBAgQIECAAAECBAgQIECAAAECBAgQIECAAAECBAgQIECAAAEC&#10;BAgQIECAAAECBAgQIECAAAECBAgQIECAAAECBAgQIECAAAECBAgQIECAAAECBAgQIECAAAECBAgQ&#10;IECAAAECBAgQIECAAAECBAgQIECAAAECBAgQIECAwB0XKO74G7yAAAECBAgQIECAAIFjK1AO6+Te&#10;iuUs1sdVMt/45q/H5htPJnMBgVsJlJt1jC83Mbpcx2h1ct2OK02M2+/leHj1XLbnJv01vdUr5AQI&#10;ECBAgAABAgQIECBAgAABAgQIECBAgAABAgQIECBAgAABAgQIECBAgAABAgQIECBAgAABAgQIECBA&#10;gAABAgQIECBAgAABAgQIECBAgAABAgQIECBAgAABAgQIECBAgAABAgQIECBAgAABAgQIECBAgAAB&#10;AgQIECBAgAABAgQIECBAgAABAgQIEDiRAsWJ3LVNEyBAgAABAgQIECBwWwTKYZ18TrGcxca4TObZ&#10;8NlkJiAwEajLJkYrdey8Wcfo0tXz5HqnvR69WUW1zYkAAQIECBAgQIAAAQIECBAgQIAAAQIECBAg&#10;QIAAAQIECBAgQIAAAQIECBAgQIAAAQIECBAgQIAAAQIECBAgQIAAAQIECBAgQIAAAQIECBAgQIAA&#10;AQIECBAgQIAAAQIECBAgQIAAAQIECBAgQIAAAQIECBAgQIAAAQIECBAgQIAAAQIECBAgQIAAAQIE&#10;9hIo9po0R4AAAQIECBAgQIDA6RAoh3Wy0WI5j41xmcznqrVkJjhdAjuXqth+rY7ti3XsvN5et+ft&#10;i1WMrzQR7X8dBAgQIECAAAECBAgQIECAAAECBAgQIECAAAECBAgQIECAAAECBAgQIECAAAECBAgQ&#10;IECAAAECBAgQIECAAAECBAgQIECAAAECBAgQIECAAAECBAgQIECAAAECBAgQIECAAAECBAgQIECA&#10;AAECBAgQIECAAAECBAgQIECAAAECBAgQIECAAAECBAgQIDCdQDFduWoCBAgQIECAAAECBGZJoBxW&#10;yXaK5SzWx2UynyvXktkk6GTdKObPRFbM7475c4/vWy88/gJ12cT2a1VsvVTH5ktlO9rrl+uotprj&#10;v3k7vKVAE+1/OhF1O251TOqu19ZZs7tmcn9UR51d3Wfdad/dXjsOKdB+Zrf7Y9t93u5zb/eTp+vx&#10;7X3c/h6n24lqAgQIECBA4CQIjHsRjy53T8JW7ZEAAQIECBAgcCoEzi/4vzOdig9akwQIECBAgAAB&#10;AgQIECBAgAABAgQIECBAgAABAgQIECBAgAABAgQIECBAgAABAgQIECBAgAABAgQIECBAgAABAgQI&#10;ECBAgAABAgQIECBAgAABAgQIECBAgAABAgQIECBAgAABAgQIECBAgAABAgQIECBwSwH/os8tiRQQ&#10;IECAAAECBAgQmF2BclgnmyuWs9hYr5L5XDW8Ketk3Tj72Kfjru/4iTj/+I9E3uvfVGPiZAg0VROb&#10;L1ax/my5e956uYrt1+po0l+Zk9HY7dhlJyLrTUYnsm473rq+Ohd5xDia2K6b2Krr2GzPm+15o6p3&#10;56t2fdXWlFkTZXuu8ibq7OrGmhv217R1k/m6czWv97pv55obam5cP3nU5Bm7z7nhGZP7bz8mz548&#10;5yQfWdtDt/2fXn515J1OtJeRt3OTbPe+7fHG8+58+z+7dZP6Ns9uWHdj7Y01k/nra9tH7x7t1FvH&#10;jesmdTdmk6JJ6dWat/e2Z821/e6+61rBjXW7z7m+/2vntzaRvHjbJVkiIECAAAECBAicQoEfO4U9&#10;a5kAAQIECBAgQIAAAQIECBAgQIAAAQIECBAgQIAAAQIECBAgQIAAAQIECBAgQIAAAQIECBAgQIAA&#10;AQIECBAgQIAAAQIECBAgQIAAAQIECBAgQIAAAQIECBAgQIAAAQIECBAgQIAAAQIECBAgQIAAAQIE&#10;CBAgQIAAAQIECBA43gLF8d6e3REgQIAAAQIECBAgcCcFymGdfHw2yGLrcpXM56q1d2TF3Jl44u/9&#10;WvQvfPgd825OhkC5Wcf6M1U7yth4th0vVNGUJ2PvyV12IvKFThT9q2Nync+3oz1nk3MvIut1otNt&#10;769dZ92rc9k+c528ffC1Y6us46XhOF4cjuLFtXG83I5X18cxTv9pXV860+eJUK91moxudvU8uZ5r&#10;x0I3i/k8a8+d3fNuzaT2Wl3entvbq6O9Lq7NX3/O5DyZa/8b12snc5NrBwECBAgQIECAAAECBAgQ&#10;IECAAAECBAgQIECAAAECBAgQIECAAAECBAgQIECAAAECBAgQIECAAAECBAgQIECAAAECBAgQIECA&#10;AAECBAgQIECAAAECBAgQIECAAAECBAgQIECAAAECBAgQIECAAAECBAgQIECAAAECBAgQIECAAAEC&#10;BAgQIECAAIFZEShmpRF9ECBAgAABAgQIECAwvUC5ViUXjftNMpsEc+XaW3k+txQf/plfif6FD781&#10;5+J4C5Sbdaw/XcbaZHyriq2X2+/C/h/5e9pQNh/RXc6iu9SJYimLYtCe+9dHFvlCJ/K2Jptvz+11&#10;Mblf7EQn69y2fa9uV/HipVG8NBzHi2vtGI7iza3039Bte/ERPqjbeg16WSwUnXZkMd+OyfXuudvO&#10;5ZO56/c31nVirs16eSe6k3Eb3Y+wfa8iQIAAAQIECBAgQIAAAQIECBAgQIAAAQIECBAgQIAAAQIE&#10;CBAgQIAAAQIECBAgQIAAAQIECBAgQIAAAQIECBAgQIAAAQIECBAgQIAAAQIECBAgQIAAAQIECBAg&#10;QIAAAQIECBAgQIAAAQIECBAgQIAAAQIECBAgQIAAAQIECBAgQIAAAQIECBAgcGwEimOzExshQIAA&#10;AQIECBAgQOBIBartOppR+pVbc3Uy7FYbkcXVPO8txRN/55djcM9Hk/WC916gLptYf6aMtW+WMWzH&#10;5gtVRPPe7yvrRfTOZdFtR+/sZHSiWG7vlzvtePuc9TpHutnhThXPXRnF85MxHO+e10bpv4kj3dwB&#10;X9bNOrE8l8Wgm0W/d/U86OXRb+8H7f3N5zx6+dE6H7AVZQQIECBAgAABAgQIECBAgAABAgQIECBA&#10;gAABAgQIECBAgAABAgQIECBAgAABAgQIECBAgAABAgQIECBAgAABAgQIECBAgAABAgQIECBAgAAB&#10;AgQIECBAgAABAgQIECBAgAABAgQIECBAgAABAgQIECBAgAABAgQIECBAgAABAgQIECBAgAABAgRO&#10;nUBx6jrWMAECBAgQIECAAAECuwLlsE5KdNpfCltFOp8r195a+6Gf+mwM7vsrb927OD4C5XodV/5f&#10;GZe/No7hk+Ood96DvWURvXNZzN19bdyVRW9y3Z4nc0W/LTgGx+p2FU+v7MTTqzvxVHt+faM8Brva&#10;ewvzRSfOz+dxbr6IM3NZLM/l7Tlvz9nueal39TxfHA/bvbswS4AAAQIECBAgQIAAAQIECBAgQIAA&#10;AQIECBAgQIAAAQIECBAgQIAAAQIECBAgQIAAAQIECBAgQIAAAQIECBAgQIAAAQIECBAgQIAAAQIE&#10;CBAgQIAAAQIECBAgQIAAAQIECBAgQIAAAQIECBAgQIAAAQIECBAgQIAAAQIECBAgQIAAAQIECBAg&#10;QIDAfgLFfqGMAAECBAgQIECAAIHZFSiHdbK5YjmL9XGZzOeqtd3szMM/EGce+mSyTnD0AqPLdVz+&#10;s3GsfmUU689WEc3R7KF7phML9+cxd08W8/fmMd+e5y5k0TufRSfrHM0mpnjLm5tlPL26E0+v7MRT&#10;7Xhzq7U6BsdE6vxCHncvFLvn8/N5nJsv2tGe2/nJ/XyRHYOd2gIBAgQIECBAgAABAgQIECBAgAAB&#10;AgQIECBAgAABAgQIECBAgAABAgQIECBAgAABAgQIECBAgAABAgQIECBAgAABAgQIECBAgAABAgQI&#10;ECBAgAABAgQIECBAgAABAgQIECBAgAABAgQIECBAgAABAgQIECBAgAABAgQIECBAgAABAgQIECBA&#10;gAABAndSoLiTD/dsAgQIECBAgAABAgSOr0A5rJKbK5bzWB+XyXyuHO5mD/zVf5GsERydwHitjtUv&#10;j2P1K6NYfyb9ud6WHWUR8/dksfhQHgvtmJwnoxi0wTE+tss6vnlpJ77+5nb8RTsubd1hp30sFrud&#10;uGexiLsWirh7Mhbza+cizs/nkWedfVaLCBAgQIAAAQIECBAgQIAAAQIECBAgQIAAAQIECBAgQIAA&#10;AQIECBAgQIAAAQIECBAgQIAAAQIECBAgQIAAAQIECBAgQIAAAQIECBAgQIAAAQIECBAgQIAAAQIE&#10;CBAgQIAAAQIECBAgQIAAAQIECBAgQIAAAQIECBAgQIAAAQIECBAgQIAAAQIECBA4DQLFaWhSjwQI&#10;ECBAgAABAgQI3CxQDuubJ6/NFMtZrG9vJPO5ai0W7/7OOPvoX0/WCO6sQNM0sfaNMt74o1Fc+eo4&#10;mvTHefiNdCIW7s+i/3gR/UfzWHiwHffnkXXb4AQcFzfK+OrFrfjaG9vxrdWdqJqj3fT5+TweWOrG&#10;A4Mi7ut3495+sTsGvfxoN+JtBAgQIECAAAECBAgQIECAAAECBAgQIECAAAECBAgQIECAAAECBAgQ&#10;IECAAAECBAgQIECAAAECBAgQIECAAAECBAgQIECAAAECBAgQIECAAAECBAgQIECAAAECBAgQIECA&#10;AAECBAgQIECAAAECBAgQIECAAAECBAgQIECAAAECBAgQIECAAAECBAicOIHixO3YhgkQIECAAAEC&#10;BAgQuC0C5bBOPqdYzuLia0+2+YU9a+aqtXjge/75npnJOyswbj+3N//3KN7841GMLqU/w8PsotP+&#10;Quy/r4ilD+QxeLyI/mNF5AudwzzqPVnTNE08c3kUf35xK756cTte3yiPZB/drBMPLXXjoeVuPNKO&#10;yfX9g27MF9mRvN9LCBAgQIAAAQIECBAgQIAAAQIECBAgQIAAAQIECBAgQIAAAQIECBAgQIAAAQIE&#10;CBAgQIAAAQIECBAgQIAAAQIECBAgQIAAAQIECBAgQIAAAQIECBAgQIAAAQIECBAgQIAAAQIECBAg&#10;QIAAAQIECBAgQIAAAQIECBAgQIAAAQIECBAgQIAAAQIECBCYPYH2n593ECBAgAABAgQIECBwGgXK&#10;YZ1sOx90YuXNZyMGF/as6WdN3P2hn9wzM3lnBNafKePiF3fi8p+No6luzzs67S/C/vuKWP5QEYMP&#10;FNF/NI+s27k9Dz+ipzRNE89cHsWfvrbVjs24vJP+Xt+OLS31snh4uRsPLfV2zw8vdeOefhFZ52S5&#10;3Q4LzyBAgAABAgQIECBAgAABAgQIECBAgAABAgQIECBAgAABAgQIECBAgAABAgQIECBAgAABAgQI&#10;ECBAgAABAgQIECBAgAABAgQIECBAgAABAgQIECBAgAABAgQIECBAgAABAgQIECBAgAABAgQIECBA&#10;gAABAgQIECBAgAABAgQIECBAgAABAgQIECBA4M4JtP8cvYMAAQIECBAgQIAAgdMoUK5VybZ3dr4R&#10;m3N5Mr/noU9EJ/NzIgl0m4KmauLSl0Zx8Qs7sfVKfVueuvBAFstPdGP5Q0UM3l9E1uvcluce9UNe&#10;GI7iT17ZjC+/uhmXd26Pzbf3MJd34vGzvXj0zLWx3I3zC7733+7kngABAgQIECBAgAABAgQIECBA&#10;gAABAgQIECBAgAABAgQIECBAgAABAgQIECBAgAABAgQIECBAgAABAgQIECBAgAABAgQIECBAgAAB&#10;AgQIECBAgAABAgQIECBAgAABAgQIECBAgAABAgQIECBAgAABAgQIECBAgAABAgQIECBAgAABAgQI&#10;ECBAgACB2y/gX1a//aaeSIAAAQIECBAgQOBECJRX6uQ+N1b/OHYevD+Z3//o9yUzwbsXqHaaePOP&#10;duL1z+/E+HLzrh7YySMGHyzi7Ee7ceZjRczd1U6c0GNlq4w/eWUzvtSOVzfK297FYtGJ95+bi+84&#10;f3U8vNyNrNO57e/xQAIECBAgQIAAAQIECBAgQIAAAQIECBAgQIAAAQIECBAgQIAAAQIECBAgQIAA&#10;AQIECBAgQIAAAQIECBAgQIAAAQIECBAgQIAAAQIECBAgQIAAAQIECBAgQIAAAQIECBAgQIAAAQIE&#10;CBAgQIAAAQIECBAgQIAAAQIECBAgQIAAAQIECBAgQIAAAQIECNxKoLhVgZwAAQIECBAgQIAAgdkU&#10;KId1srHNtf8bO8UvJPOlhUEyExxeoNpq4vUv7MTFP9yJaqM59IM6ecTydxZx7rt6cebjRRSL2aGf&#10;9V4vrOomvnpxK/7nSxvx5Js7cXiVmzvpd7P44Pm5+I5zvd3zg0vdyDqdmwvNECBAgAABAgQIECBA&#10;gAABAgQIECBAgAABAgQIECBAgAABAgQIECBAgAABAgQIECBAgAABAgQIECBAgAABAgQIECBAgAAB&#10;AgQIECBAgAABAgQIECBAgAABAgQIECBAgAABAgQIECBAgAABAgQIECBAgAABAgQIECBAgAABAgQI&#10;ECBAgAABAgQIECBA4IgFiiN+n9cRIECAAAECBAgQIHBMBMq1KrmTsnkldvKlZD7o+imRxDlEUI+b&#10;eOOLO/Hqf9+JaqM5xBOuLhk8nsddn+rF2Y93o1jMDv2c47Dw0lYZX3xhI/745Y1YG9W3ZUud9inv&#10;O9uLj949Hx+5MB+PLHej05nMOggQIECAAAECBAgQIECAAAECBAgQIECAAAECBAgQIECAAAECBAgQ&#10;IECAAAECBAgQIECAAAECBAgQIECAAAECBAgQIECAAAECBAgQIECAAAECBAgQIECAAAECBAgQIECA&#10;AAECBAgQIECAAAECBAgQIECAAAECBAgQIECAAAECBAgQIECAAAECBAgQIHC8BIrjtR27IUCAAAEC&#10;BAgQIEDgKASq7TqaUfpNVbEao3yQLOh3/ZRI4kwRNFUTl/7PKF75ve0YX26mWPl2ad7vxF2f7MWF&#10;T/Vi/r787eCEXj29shOfe349/vz1rTicyDsbXyg68dEL8/GxCwvxkfbc72bvLHBHgAABAgQIECBA&#10;gAABAgQIECBAgAABAgQIECBAgAABAgQIECBAgAABAgQIECBAgAABAgQIECBAgAABAgQIECBAgAAB&#10;AgQIECBAgAABAgQIECBAgAABAgQIECBAgAABAgQIECBAgAABAgQIECBAgAABAgQIECBAgAABAgQI&#10;ECBAgAABAgQIECBAgACBYyhQHMM92RIBAgQIECBAgAABAndYoBzW6TdkZYx6nYhOOxJHv5snEtMH&#10;FVh7ahwv/Oet2H5tn89in4f135fHhU/PxblPdCPrpj+rfR5xbKKqbuJLr27G559bjxfXxu96X2fn&#10;sviu+xbjE/fMxwfOzUWenWyfdw3iAQQIECBAgAABAgQIECBAgAABAgQIECBAgAABAgQIECBAgAAB&#10;AgQIECBAgAABAgQIECBAgAABAgQIECBAgAABAgQIECBAgAABAgQIECBAgAABAgQIECBAgAABAgQI&#10;ECBAgAABAgQIECBAgAABAgQIECBAgAABAgQIECBAgAABAgQIECBAgAABAgQInDiB4sTt2IYJECBA&#10;gAABAgQIEHjXAuWwTj6jzldip1hK5vN5FkWWJXPB/gKj1Tpe+s2tWP3KeP/CPdKsG3H+e3tx4dNz&#10;sfhQvkfFyZraLuv4Xy9uxB88tx6Xd6p3tfmzc1l8132L8T33LcT7z/ai0+m8q+dZTIAAAQIECBAg&#10;QIAAAQIECBAgQIAAAQIECBAgQIAAAQIECBAgQIAAAQIECBAgQIAAAQIECBAgQIAAAQIECBAgQIAA&#10;AQIECBAgQIAAAQIECBAgQIAAAQIECBAgQIAAAQIECBAgQIAAAQIECBAgQIAAAQIECBAgQIAAAQIE&#10;CBAgQIAAAQIECBAgQIAAgfdSoHgvX+7dBAgQIECAAAECBAi8NwLlsEq+uMkvxU6+lMz7XT8jkjj7&#10;BHXZxOuf24nX/tt21ON9CveI8sVO3PNDvXbMRTHI9qg4WVNroyo+99x6/OEL67HVuhz2mC868d33&#10;LsQnH1iMD56fi6zTOeyjrCNAgAABAgQIECBAgAABAgQIECBAgAABAgQIECBAgAABAgQIECBAgAAB&#10;AgQIECBAgAABAgQIECBAgAABAgQIECBAgAABAgQIECBAgAABAgQIECBAgAABAgQIECBAgAABAgQI&#10;ECBAgAABAgQIECBAgAABAgQIECBAgAABAgQIECBAgAABAgQIECBAgMCxEiiO1W5shgABAgQIECBA&#10;gACBIxEo1+rke5riUuzkS8m83/UzIomTCNb/sozn/8NmbL+Wdt9rafdMJ+79zFzc/YNzkc919io5&#10;UXMbozr++1+uxRdeWI9R1Rxq7xOFJ+6ej089tBgfv7AQ3fzkuxwKwiICBAgQIECAAAECBAgQIECA&#10;AAECBAgQIECAAAECBAgQIECAAAECBAgQIECAAAECBAgQIECAAAECBAgQIECAAAECBAgQIECAAAEC&#10;BAgQIECAAAECBAgQIECAAAECBAgQIECAAAECBAgQIECAAAECBAgQIECAAAECBAgQIECAAAECBAgQ&#10;IECAAAECBGZaoJjp7jRHgAABAgQIECBAgMCeAuWVes/5yWRdrMROsZzMB908mQneKVDtNPHKb2/F&#10;xS+OIpp3ZvvdFf1O3Pejc3Hh03ORdTv7lZ6IbHNcxx88txafe249dqopIG7o7uxcHj/w0GI7+nF+&#10;wU/ZG2hcEiBAgAABAgQIECBAgAABAgQIECBAgAABAgQIECBAgAABAgQIECBAgAABAgQIECBAgAAB&#10;AgQIECBAgAABAgQIECBAgAABAgQIECBAgAABAgQIECBAgAABAgQIECBAgAABAgQIECBAgAABAgQI&#10;ECBAgAABAgQIECBAgAABAgQIECBAgAABAgQIECAwgwL+VfcZ/FC1RIAAAQIECBAgQOBWAuWwTpY0&#10;+Urs5EvJvN/zMyKJc0MwfHIcz//aZoxWmxtm97/M5iLu/cxc3PvD85HPd/YvPgHpuG7iC8+vx+89&#10;M4yt8uAON7b2ofNz8ZlHB/Gxe+Yj65x8kxt7c02AAAECBAgQIECAAAECBAgQIECAAAECBAgQIECA&#10;AAECBAgQIECAAAECBAgQIECAAAECBAgQIECAAAECBAgQIECAAAECBAgQIECAAAECBAgQIECAAAEC&#10;BAgQIECAAAECBAgQIECAAAECBAgQIECAAAECBAgQIECAAAECBAgQIECAAAECBAgQIECAAIGUQJEK&#10;zBMgQIAAAQIECBAgMLsC5VqVbK4pVmOnWErm/a6fEUmcNmiqJl7+7e14/XM7+5XdlN39qV488JPz&#10;0V3KbspO2kTTNPGlVzfjt54axup2+ruW6qtoCT75wGJ85tGleHCpmyozT4AAAQIECBAgQIAAAQIE&#10;CBAgQIAAAQIECBAgQIAAAQIECBAgQIAAAQIECBAgQIAAAQIECBAgQIAAAQIECBAgQIAAAQIECBAg&#10;QIAAAQIECBAgQIAAAQIECBAgQIAAAQIECBAgQIAAAQIECBAgQIAAAQIECBAgQIAAAQIECBAgQIAA&#10;AQIECBAgQIAAgZkVKGa2M40RIECAAAECBAgQIJAUKId1MmuKS7GTP5HMB10/I1I4O29W8ewvbcbm&#10;81Wq5Kb5xUfzeOQfLET/0dlwfWplJ/7Lk5fjxbXxTb3eaqLfzeJvPNKPv/noIAa9/FblcgIECBAg&#10;QIAAAQIECBAgQIAAAQIECBAgQIAAAQIECBAgQIAAAQIECBAgQIAAAQIECBAgQIAAAQIECBAgQIAA&#10;AQIECBAgQIAAAQIECBAgQIAAAQIECBAgQIAAAQIECBAgQIAAAQIECBAgQIAAAQIECBAgQIAAAQIE&#10;CBAgQIAAAQIECBAgQIAAAQIECMysQDGznWmMAAECBAgQIECAAIGkQHmlTmZNsRI7xVIy73fzZHaa&#10;g5U/HcULv7YZ1fbBFIpBJx786fm46/t70el0DrboGFdd2aniN75xOb706tbUuzw/n8ePPDaIH3y4&#10;H708m3q9BQQIECBAgAABAgQIECBAgAABAgQIECBAgAABAgQIECBAgAABAgQIECBAgAABAgQIECBA&#10;gAABAgQIECBAgAABAgQIECBAgAABAgQIECBAgAABAgQIECBAgAABAgQIECBAgAABAgQIECBAgAAB&#10;AgQIECBAgAABAgQIECBAgAABAgQIECBAgAABAgQIEJg1gWLWGtIPAQIECBAgQIAAAQK3FijXqmRR&#10;na/Gdr6czAddPyNuxGnqJl76za24+D9GN07ve33+e7vx8M8sRDHI9q07CWHdNPGF59fjd54exnbV&#10;TLXluxby+PH3L8cnH1iMPOtMtVYxAQIECBAgQIAAAQIECBAgQIAAAQIECBAgQIAAAQIECBAgQIAA&#10;AQIECBAgQIAAAQIECBAgQIAAAQIECBAgQIAAAQIECBAgQIAAAQIECBAgQIAAAQIECBAgQIAAAQIE&#10;CBAgQIAAAQIECBAgQIAAAQIECBAgQIAAAQIECBAgQIAAAQIECBAgQIAAAQIEZlmgmOXm9EaAAAEC&#10;BAgQIECAwM0C1XYdzejm+eszTbESO8XS9dubzks9PyOuo5QbdTz7bzdj7any+tS+5975LB75uYU4&#10;80R337qTEr5wZRS//PXVeGltPNWWz83n8bffvxSferAfedaZaq1iAgQIECBAgAABAgQIECBAgAAB&#10;AgQIECBAgAABAgQIECBAgAABAgQIECBAgAABAgQIECBAgAABAgQIECBAgAABAgQIECBAgAABAgQI&#10;ECBAgAABAgQIECBAgAABAgQIECBAgAABAgQIECBAgAABAgQIECBAgAABAgQIECBAgAABAgQIECBA&#10;gAABAgQInAaB4jQ0qUcCBAgQIECAAAECBN4WKNfqt2++7arpjCLy9Rjlg29L3r5d7PoZMdHYermK&#10;b312I0aX0p5vq0Vc+HQvHvzphcjnOjdOn8jrsm7id781jN//y7VoLw989LtZ/Pj7l+LTjwyiyE6+&#10;w4EbV0iAAAECBAgQIECAAAECBAgQIECAAAECBAgQIECAAAECBAgQIECAAAECBAgQIECAAAECBAgQ&#10;IECAAAECBAgQIECAAAECBAgQIECAAAECBAgQIECAAAECBAgQIECAAAECBAgQIECAAAECBAgQIECA&#10;AAECBAgQIECAAAECBAgQIECAAAECBAgQIECAAIEpBYop65UTIECAAAECBAgQIHDCBcordbKDJl/Z&#10;zUb5YrJmsciT2WkJVv9sFM/98mbUo1t3nC924rF/tBhnP969dfEJqHjuyij+/ddW4tX18sC77WYR&#10;P/zYUvzY40uxULQ3DgIECBAgQIAAAQIECBAgQIAAAQIECBAgQIAAAQIECBAgQIAAAQIECBAgQIAA&#10;AQIECBAgQIAAAQIECBAgQIAAAQIECBAgQIAAAQIECBAgQIAAAQIECBAgQIAAAQIECBAgQIAAAQIE&#10;CBAgQIAAAQIECBAgQIAAAQIECBAgQIAAAQIECBAgQIAAAQIECBDYV6DYNxUSIECAAAECBAgQIDBz&#10;AuWwSvbUFKsxyhai6aR/Kix28+T60xC8/oWdeOk3tyKaW3c7eDyP9/3TfvTOZbcuPuYVVd3E73xr&#10;GL//7NpBWn+rm7/24GL81AfPxLn50/29eQvEBQECBAgQIECAAAECBAgQIECAAAECBAgQIECAAAEC&#10;BAgQIECAAAECBAgQIECAAAECBAgQIECAAAECBAgQIECAAAECBAgQIECAAAECBAgQIECAAAECBAgQ&#10;IECAAAECBAgQIECAAAECBAgQIECAAAECBAgQIECAAAECBAgQIECAAAECBAgQIECAAAECBA4gUByg&#10;RgkBAgQIECBAgAABAjMkUK7VyW6aYiVG+SCZZ52IuTxP5rMcNE0TL//X7Xj98zsHavO+H5uLB358&#10;PjoTtBN+vLY+jn/31ZV4YTg+cCcPLXXj5584G4+fmzvwGoUECBAgQIAAAQIECBAgQIAAAQIECBAg&#10;QIAAAQIECBAgQIAAAQIECBAgQIAAAQIECBAgQIAAAQIECBAgQIAAAQIECBAgQIAAAQIECBAgQIAA&#10;AQIECBAgQIAAAQIECBAgQIAAAQIECBAgQIAAAQIECBAgQIAAAQIECBAgQIAAAQIECBAgQIAAAQIE&#10;CBAgcFWgAEGAAAECBAgQIECAwOkSKId1suG6uBSjvJ/M+93T+ROiLpt47lc2Y/XL46TN9SDrRTz2&#10;jxfj3Cfaixk4/vCF9fj1b1yJcd0cqJv5ohM//cEz8UOP9CPrdA60RhEBAgQIECBAgAABAgQIECBA&#10;gAABAgQIECBAgAABAgQIECBAgAABAgQIECBAgAABAgQIECBAgAABAgQIECBAgAABAgQIECBAgAAB&#10;AgQIECBAgAABAgQIECBAgAABAgQIECBAgAABAgQIECBAgAABAgQIECBAgAABAgQIECBAgAABAgQI&#10;ECBAgAABAgQIvFOgeOetOwIECBAgQIAAAQIEZl2gvFInW2zylRjlg2S+WOTJbFaDaquJb312I9af&#10;Lm/ZYu+uLD7wL/ux8MDJd9oY1fFLX1uJr7+xfcu+rxd8970L8XNPnI3luZPf//WenAkQIECAAAEC&#10;BAgQIECAAAECBAgQIECAAAECBAgQIECAAAECBAgQIECAAAECBAgQIECAAAECBAgQIECAAAECBAgQ&#10;IECAAAECBAgQIECAAAECBAgQIECAAAECBAgQIECAAAECBAgQIECAAAECBAgQIECAAAECBAgQIECA&#10;AAECBAgQIECAAAECBAgQIPBeCBTvxUu9kwABAgQIECBAgACB906gXKuSL2+KlRjlg2S+WOTJbBaD&#10;crOOp39xIzZfSJtd73vpQ0U8/s8Wo+hn16dO7PnF4Sj+zVcuxaWtW/c9aXKpl8XPPXE2vue+xRPb&#10;s40TIECAAAECBAgQIECAAAECBAgQIECAAAECBAgQIECAAAECBAgQIECAAAECBAgQIECAAAECBAgQ&#10;IECAAAECBAgQIECAAAECBAgQIECAAAECBAgQIECAAAECBAgQIECAAAECBAgQIECAAAECBAgQIECA&#10;AAECBAgQIECAAAECBAgQIECAAAECBAgQIEDgOAkUx2kz9kKAAAECBAgQIECAwJ0XqDaa5Eua/HLs&#10;5P1kvtg9PT8hyo06nv7Fjdh8sUp6XA/u/oFePPKzC9HJOtenTuz5T17ZjF/9+kqM64O18L33L8TP&#10;fvhsDHr5wRaoIkCAAAECBAgQIECAAAECBAgQIECAAAECBAgQIECAAAECBAgQIECAAAECBAgQIECA&#10;AAECBAgQIECAAAECBAgQIECAAAECBAgQIECAAAECBAgQIECAAAECBAgQIECAAAECBAgQIECAAAEC&#10;BAgQIECAAAECBAgQIECAAAECBAgQIECAAAECBAgQIECAAIFbChS3rFBAgAABAgQIECBAgMBMCVTr&#10;dbKfJh/GKH8gmS9282Q2S0HZGj31r9dj6+W01fV+H/iJ+bj/b81fvz2x56pu4je+eSU+//z6gXro&#10;d7P4hY+cje++b/FA9YoIECBAgAABAgQIECBAgAABAgQIECBAgAABAgQIECBAgAABAgQIECBAgAAB&#10;AgQIECBAgAABAgQIECBAgAABAgQIECBAgAABAgQIECBAgAABAgQIECBAgAABAgQIECBAgAABAgQI&#10;ECBAgAABAgQIECBAgAABAgQIECBAgAABAgQIECBAgAABAgQIECBA4OACxcFLVRIgQIAAAQIECBAg&#10;MAsC1WadbKPJhzHKP5jMF4s8mc1KMF6r46l/tR7br6addnvNIh77+cW46/t7J771jXEdn/3Kpfjm&#10;ys6BevnwXXPxTz52Ps7Oz/734UAgiggQIECAAAECBAgQIECAAAECBAgQIECAwP9n796fLL3rAo9/&#10;zvM853Sfc7rnmpncJpncwyKEQAQtxSy4WKC7gm6sslzUWryV5eWP2aqtXS+76qqluOu9gAVxBTWo&#10;RAgRYoSQi7mRTDKXdE+fPt2nz/M82zMWAiHfZ2Yy3dPP6X41hHSf9+c838/31fMD56chQIAAAQIE&#10;CBAgQIAAAQIECBAgQIAAAQIECBAgQIAAAQIECBAgQIAAAQIECBAgQIAAAQIECBAgQIAAAQIECBAg&#10;QIAAAQIECBAgQIAAAQIECBAgQIAAAQIECBAgQIAAAQIECBAgQIAAAQIECBAgQIAAAQIEtlig2OLn&#10;eRwBAgQIECBAgAABAi0XKEdVcsM6X4pJvpjsg+7u/ggx3bR59L+sxNoLaaNzOFkv4pafGsb+13eT&#10;VrMSXlqdxn/97Mk4MZpecOUii/jBO/bHdx9fiE6nc8F5AwQIECBAgAABAgQIECBAgAABAgQIECBA&#10;gAABAgQIECBAgAABAgQIECBAgAABAgQIECBAgAABAgQIECBAgAABAgQIECBAgAABAgQIECBAgACf&#10;ks85AABAAElEQVQBAgQIECBAgAABAgQIECBAgAABAgQIECBAgAABAgQIECBAgAABAgQIECBAgAAB&#10;AgQIECBAgAABAgQIECDw2gSK1/Y27yJAgAABAgQIECBAYBYFqvUq6ml68zpfjkk+TA4MizzZZj1U&#10;kzoe++VRrL1QNV4ln4+47ecXYuHm2f849eXT6/FLnzsVo43mO58Duaqfx8++5XAcW+w1+ogECBAg&#10;QIAAAQIECBAgQIAAAQIECBAgQIAAAQIECBAgQIAAAQIECBAgQIAAAQIECBAgQIAAAQIECBAgQIAA&#10;AQIECBAgQIAAAQIECBAgQIAAAQIECBAgQIAAAQIECBAgQIAAAQIECBAgQIAAAQIECBAgQIAAAQIE&#10;CBAgQIAAAQIECBAgQIAAAQIECBAgcPkCxeU/whMIECBAgAABAgQIEJgVgemoTq5aRxmRrcZ6vpCc&#10;GXTzZJvlUFd1PPHroxg9sWnQ8JX3O3H7LwxjeHz2P0r93XOj+K2Hz0SZ/iPxrxLfctV8/OSbDsWg&#10;m/3ra74hQIAAAQIECBAgQIAAAQIECBAgQIAAAQIECBAgQIAAAQIECBAgQIAAAQIECBAgQIAAAQIE&#10;CBAgQIAAAQIECBAgQIAAAQIECBAgQIAAAQIECBAgQIAAAQIECBAgQIAAAQIECBAgQIAAAQIECBAg&#10;QIAAAQIECBAgQIAAAQIECBAgQIAAAQIECBAgQIAAge0TKLbv0Z5MgAABAgQIECBAgEDbBMpRlVyp&#10;zpcjOhGTfJicGRS78yPE0783jqUvTJP3PhfyQSfu+IVhDG6cfYOPPbEcf/To5u/7Ir6+99bF+P7b&#10;9kXW2fzD4YsAAQIECBAgQIAAAQIECBAgQIAAAQIECBAgQIAAAQIECBAgQIAAAQIECBAgQIAAAQIE&#10;CBAgQIAAAQIECBAgQIAAAQIECBAgQIAAAQIECBAgQIAAAQIECBAgQIAAAQIECBAgQIAAAQIECBAg&#10;QIAAAQIECBAgQIAAAQIECBAgQIAAAQIECBAgQIAAAQIErohAcUVOcQgBAgQIECBAgAABAq0QKFeq&#10;5B51vnS+TYqF5Ey/myfbrIavfGQtTn5q0rh+MezE7b+4EINjs3//P/jSy/HxJ1ca73suzuWd+MBd&#10;h+Luq/sXnDVAgAABAgQIECBAgAABAgQIECBAgAABAgQIECBAgAABAgQIECBAgAABAgQIECBAgAAB&#10;AgQIECBAgAABAgQIECBAgAABAgQIECBAgAABAgQIECBAgAABAgQIECBAgAABAgQIECBAgAABAgQI&#10;ECBAgAABAgQIECBAgAABAgQIECBAgAABAgQIECBAgAABAlsrUGzt4zyNAAECBAgQIECAAIE2C5Sr&#10;VXK9Ol8+3yb5QnJmWOTJNovh5N+ux/MfWWtcPZ+PuP0XF2JwbLbvXtV1/PbDZ+JvnlttvO+5eHA+&#10;j597y+G4YV/vgrMGCBAgQIAAAQIECBAgQIAAAQIECBAgQIAAAQIECBAgQIAAAQIECBAgQIAAAQIE&#10;CBAgQIAAAQIECBAgQIAAAQIECBAgQIAAAQIECBAgQIAAAQIECBAgQIAAAQIECBAgQIAAAQIECBAg&#10;QIAAAQIECBAgQIAAAQIECBAgQIAAAQIECBAgQIAAAQIECBAgQGDrBYqtf6QnEiBAgAABAgQIECDQ&#10;VoFypUqvli9FvVk3sn5yZtDdPR8hVp6YxtMfHCfvei50Nq97688MY3Asb5xre9yo6vifD52Kh15c&#10;u+CqN+7rxs+/5arYPz/bd77gRQ0QIECAAAECBAgQIECAAAECBAgQIECAAAECBAgQIECAAAECBAgQ&#10;IECAAAECBAgQIECAAAECBAgQIECAAAECBAgQIECAAAECBAgQIECAAAECBAgQIECAAAECBAgQIECA&#10;AAECBAgQIECAAAECBAgQIECAAAECBAgQIECAAAECBAgQIECAAAECBAgQIECgxQJFi3ezGgECBAgQ&#10;IECAAAECWywwHdXJJ9b5cmxkg6g7eXKmX6Rb8k0tDJMzVTz+q6Ooy4blOhE3//ggFu/oNgy1P21U&#10;dfz3B0/GIyfXL7jsm6/uxwfuOhi9PLvgrAECBAgQIECAAAECBAgQIECAAAECBAgQIECAAAECBAgQ&#10;IECAAAECBAgQIECAAAECBAgQIECAAAECBAgQIECAAAECBAgQIECAAAECBAgQIECAAAECBAgQIECA&#10;AAECBAgQIECAAAECBAgQIECAAAECBAgQIECAAAECBAgQIECAAAECBAgQIECAAAECBAgQ2D6BYvse&#10;7ckECBAgQIAAAQIECLRNoBxVyZXqfDnWi8VkL7JO9PIs2WclVJM6Hv+VUUzP1o0r33BfPw6+pdc4&#10;0/Y4rer45QdPxSMn1y+46r87vhA/9Lr90el0LjhrgAABAgQIECBAgAABAgQIECBAgAABAgQIECBA&#10;gAABAgQIECBAgAABAgQIECBAgAABAgQIECBAgAABAgQIECBAgAABAgQIECBAgAABAgQIECBAgAAB&#10;AgQIECBAgAABAgQIECBAgAABAgQIECBAgAABAgQIECBAgAABAgQIECBAgAABAgQIECBAgAABAgS2&#10;V6DY3sd7OgECBAgQIECAAAECbRIoR1VynTpfjkk+TPZhkSfbLIWnfmc1Vp8pG1e+5nvm4ug75hpn&#10;2h7Lqo5feehUPHxy7YKrvvf2ffF9t+674JwBAgQIECBAgAABAgQIECBAgAABAgQIECBAgAABAgQI&#10;ECBAgAABAgQIECBAgAABAgQIECBAgAABAgQIECBAgAABAgQIECBAgAABAgQIECBAgAABAgQIECBA&#10;gAABAgQIECBAgAABAgQIECBAgAABAgQIECBAgAABAgQIECBAgAABAgQIECBAgAABAgQIELgyAsWV&#10;OcYpBAgQIECAAAECBAi0QaAcVck16nwpJvlCsg+6s//x4YWPr8Xpz2wk73guHLi7G9e9d75xpu2x&#10;rOr41X84HZ9/ca1x1c5m/ZHXH4h7b0z/3hsfIBIgQIAAAQIECBAgQIAAAQIECBAgQIAAAQIECBAg&#10;QIAAAQIECBAgQIAAAQIECBAgQIAAAQIECBAgQIAAAQIECBAgQIAAAQIECBAgQIAAAQIECBAgQIAA&#10;AQIECBAgQIAAAQIECBAgQIAAAQIECBAgQIAAAQIECBAgQIAAAQIECBAgQIAAAQIECBAgQIDAtggU&#10;2/JUDyVAgAABAgQIECBAoJUC5ahK7lXnyzHJh8k+KPJkm4Vw9rFpPPena42r9q/P4qYfG0Sn02mc&#10;a3Os6jp+7fOn46ET48Y1s80r/sRdh+Jbrx00zokECBAgQIAAAQIECBAgQIAAAQIECBAgQIAAAQIE&#10;CBAgQIAAAQIECBAgQIAAAQIECBAgQIAAAQIECBAgQIAAAQIECBAgQIAAAQIECBAgQIAAAQIECBAg&#10;QIAAAQIECBAgQIAAAQIECBAgQIAAAQIECBAgQIAAAQIECBAgQIAAAQIECBAgQIAAAQIECBAgcOUF&#10;iit/pBMJECBAgAABAgQIENgpgemoSh5d50uxnh9O9n43T7a2h+lKFU/++iiiTm9aDDtx688MI5/r&#10;pIdaXuq6jt96+Ex89oVx46b55hV/9s2H441H+41zIgECBAgQIECAAAECBAgQIECAAAECBAgQIECA&#10;AAECBAgQIECAAAECBAgQIECAAAECBAgQIECAAAECBAgQIECAAAECBAgQIECAAAECBAgQIECAAAEC&#10;BAgQIECAAAECBAgQIECAAAECBAgQIECAAAECBAgQIECAAAECBAgQIECAAAECBAgQIECAAAECBAjs&#10;jEC2M8c6lQABAgQIECBAgACBnRAoR3Xy2Do/G5N8IdmHRZFsbQ///NursbGUvntsfjK65aeGMXc4&#10;b/tVGvf7/S8txd8+t9o4k3Uifubuw/HGo/3GOZEAAQIECBAgQIAAAQIECBAgQIAAAQIECBAgQIAA&#10;AQIECBAgQIAAAQIECBAgQIAAAQIECBAgQIAAAQIECBAgQIAAAQIECBAgQIAAAQIECBAgQIAAAQIE&#10;CBAgQIAAAQIECBAgQIAAAQIECBAgQIAAAQIECBAgQIAAAQIECBAgQIAAAQIECBAgQIAAAQIEdk4g&#10;27mjnUyAAAECBAgQIECAwJUWKFer5JF1vhSTfJjsg26ebG0OJ/5iLZYenjaueMMP9WPx9qJxpu3x&#10;I48vx//755XGNbNOxE/ffTjedHW/cU4kQIAAAQIECBAgQIAAAQIECBAgQIAAAQIECBAgQIAAAQIE&#10;CBAgQIAAAQIECBAgQIAAAQIECBAgQIAAAQIECBAgQIAAAQIECBAgQIAAAQIECBAgQIAAAQIECBAg&#10;QIAAAQIECBAgQIAAAQIECBAgQIAAAQIECBAgQIAAAQIECBAgQIAAAQIECBAgQIAAgZ0VyHb2eKcT&#10;IECAAAECBAgQIHClBMpxFVGmT6vz5ZjkC8mBQZEnW1vD6OlpPPcna43rHf62Xhy9d65xpu3xk0+v&#10;xJ9+eblxzc5m/ck3HYo3X91vnBMJECBAgAABAgQIECBAgAABAgQIECBAgAABAgQIECBAgAABAgQI&#10;ECBAgAABAgQIECBAgAABAgQIECBAgAABAgQIECBAgAABAgQIECBAgAABAgQIECBAgAABAgQIECBA&#10;gAABAgQIECBAgAABAgQIECBAgAABAgQIECBAgAABAgQIECBAgAABAgQIECBAYOcFsp1fwQYECBAg&#10;QIAAAQIECFwJgXJUJY+pYyMiW4v1fCE5M+gWydbGUK7V8eSvrUZdprebvzqLG3+4nx6YgfL3z6/G&#10;Bx95uXHTzmb9wF2H4p5rBo1zIgECBAgQIECAAAECBAgQIECAAAECBAgQIECAAAECBAgQIECAAAEC&#10;BAgQIECAAAECBAgQIECAAAECBAgQIECAAAECBAgQIECAAAECBAgQIECAAAECBAgQIECAAAECBAgQ&#10;IECAAAECBAgQIECAAAECBAgQIECAAAECBAgQIECAAAECBAgQIECAAAECBAi0QyBrxxq2IECAAAEC&#10;BAgQIEBguwXKUZ08oi6WzrdJvpCcGXTzZGtjeOb3x7F+skqu1ikibv6JYWS9TnKm7eGJl9fjf33+&#10;9AXX/JHXH4i3XTe44JwBAgQIECBAgAABAgQIECBAgAABAgQIECBAgAABAgQIECBAgAABAgQIECBA&#10;gAABAgQIECBAgAABAgQIECBAgAABAgQIECBAgAABAgQIECBAgAABAgQIECBAgAABAgQIECBAgAAB&#10;AgQIECBAgAABAgQIECBAgAABAgQIECBAgAABAgQIECBAgAABAgQIEGiHQNaONWxBgAABAgQIECBA&#10;gMB2C0xHVfKIOl8+3yb5MDkzKPJka1tYemQjTv3dpHGtG+7rx+D62bnTKy9zZm0av/TgqZjWryzf&#10;+PMP3LEv7r1x4Rtf9BMBAgQIECBAgAABAgQIECBAgAABAgQIECBAgAABAgQIECBAgAABAgQIECBA&#10;gAABAgQIECBAgAABAgQIECBAgAABAgQIECBAgAABAgQIECBAgAABAgQIECBAgAABAgQIECBAgAAB&#10;AgQIECBAgAABAgQIECBAgAABAgQIECBAgAABAgQIECBAgAABAgQItFoga/V2liNAgAABAgQIECBA&#10;YMsEylGVfFadLZ9vk3whOTPoFsnWplCO63jqd1YbVzpwdzeOfNdc40yb46Ss4r999lQsT9K/03P7&#10;f8/NC/GeW/a1+Sp2I0CAAAECBAgQIECAAAECBAgQIECAAAECBAgQIECAAAECBAgQIECAAAECBAgQ&#10;IECAAAECBAgQIECAAAECBAgQIECAAAECBAgQIECAAAECBAgQIECAAAECBAgQIECAAAECBAgQIECA&#10;AAECBAgQIECAAAECBAgQIECAAAECBAgQIECAAAECBAgQIECAAIFXEche5TUvESBAgAABAgQIECCw&#10;CwXKlSp5q7pYOt8m+UJyZlDkydam8OwfjWPj5Tq5Uu9QFsf/Uz/Z2x7quo7f+PyZeObsRuOq33ls&#10;EPfdeaBxRiRAgAABAgQIECBAgAABAgQIECBAgAABAgQIECBAgAABAgQIECBAgAABAgQIECBAgAAB&#10;AgQIECBAgAABAgQIECBAgAABAgQIECBAgAABAgQIECBAgAABAgQIECBAgAABAgQIECBAgAABAgQI&#10;ECBAgAABAgQIECBAgAABAgQIECBAgAABAgQIECBAgACBdgpk7VzLVgQIECBAgAABAgQIbLVAuVol&#10;H1lny1FHJzayfnJm2M2TrS1h+Z824uTfTBrXuenHB1EMZvej0IceW44HT4wb7/imo/Px/m852Dgj&#10;EiBAgAABAgQIECBAgAABAgQIECBAgAABAgQIECBAgAABAgQIECBAgAABAgQIECBAgAABAgQIECBA&#10;gAABAgQIECBAgAABAgQIECBAgAABAgQIECBAgAABAgQIECBAgAABAgQIECBAgAABAgQIECBAgAAB&#10;AgQIECBAgAABAgQIECBAgAABAgQIECBAgEB7BbL2rmYzAgQIECBAgAABAgS2UqBcqZKPq/OlmOTD&#10;iE4nOdMv8mRrQyjX6njqd1YbVzn6b3uxeFvRONPm+NCJcXz48bONK16/0I0P3HUosobfZeMDRAIE&#10;CBAgQIAAAQIECBAgQIAAAQIECBAgQIAAAQIECBAgQIAAAQIECBAgQIAAAQIECBAgQIAAAQIECBAg&#10;QIAAAQIECBAgQIAAAQIECBAgQIAAAQIECBAgQIAAAQIECBAgQIAAAQIECBAgQIAAAQIECBAgQIAA&#10;AQIECBAgQIAAAQIECBAgQIAAAQIECBDYcYFsxzewAAECBAgQIECAAAECV0SgHNXpc/LlmOQLyd7L&#10;sig2/2nz17N/PI7JmfQd567K4vr39dt8hcbdXlqdxm984XTjzEI3i5+753DMF+3+XTVeQiRAgAAB&#10;AgQIECBAgAABAgQIECBAgAABAgQIECBAgAABAgQIECBAgAABAgQIECBAgAABAgQIECBAgAABAgQI&#10;ECBAgAABAgQIECBAgAABAgQIECBAgAABAgQIECBAgAABAgQIECBAgAABAgQIECBAgAABAgQIECBA&#10;gAABAgQIECBAgAABAgQIECBAgACB8LfW+0NAgAABAgQIECBAYI8ITEdV8qZ1vhzr+UKyD7p5srUh&#10;rDwxjZP3TxpXOf7+QWS9TuNMW+NGWccvf+5UrE3r5Ir55tV+9i2H43C/SM4IBAgQIECAAAECBAgQ&#10;IECAAAECBAgQIECAAAECBAgQIECAAAECBAgQIECAAAECBAgQIECAAAECBAgQIECAAAECBAgQIECA&#10;AAECBAgQIECAAAECBAgQIECAAAECBAgQIECAAAECBAgQIECAAAECBAgQIECAAAECBAgQIECAAAEC&#10;BAgQIECAAAECBAgQIDAbAtlsrGlLAgQIECBAgAABAgQuV6AcVclH1PlyTPKFZB9082Tb6VBXdTz9&#10;e+PGNY7c24vF24vGmTbHDz5yJp49u9G44vu/5WDcdnCucUYkQIAAAQIECBAgQIAAAQIECBAgQIAA&#10;AQIECBAgQIAAAQIECBAgQIAAAQIECBAgQIAAAQIECBAgQIAAAQIECBAgQIAAAQIECBAgQIAAAQIE&#10;CBAgQIAAAQIECBAgQIAAAQIECBAgQIAAAQIECBAgQIAAAQIECBAgQIAAAQIECBAgQIAAAQIECBAg&#10;QIAAgdkQyGZjTVsSIECAAAECBAgQIHC5AuWoSj6izpdikg+TfVAUybbT4aW/msT4uTK5Ru9QFte/&#10;r5/sbQ9/8+woPvXcauOa3318Ib7jWPr31/hmkQABAgQIECBAgAABAgQIECBAgAABAgQIECBAgAAB&#10;AgQIECBAgAABAgQIECBAgAABAgQIECBAgAABAgQIECBAgAABAgQIECBAgAABAgQIECBAgAABAgQI&#10;ECBAgAABAgQIECBAgAABAgQIECBAgAABAgQIECBAgAABAgQIECBAgAABAgQIECBAgAABAgRaJ5C1&#10;biMLESBAgAABAgQIECCwLQLlqEo+t86XY5IvJPugmyfbToaN5Sqe+9C4cYXj7+9HPtdpnGlrfGZ5&#10;Er/7yJnG9W490Iv77tzfOCMSIECAAAECBAgQIECAAAECBAgQIECAAAECBAgQIECAAAECBAgQIECA&#10;AAECBAgQIECAAAECBAgQIECAAAECBAgQIECAAAECBAgQIECAAAECBAgQIECAAAECBAgQIECAAAEC&#10;BAgQIECAAAECBAgQIECAAAECBAgQIECAAAECBAgQIECAAAECBAgQIECAwGwJZLO1rm0JECBAgAAB&#10;AgQIEHgtAnVdR7laJ99a58uxni8k+6DIk20nw7N/OI5qLb3Bobd2Y9+d3fRAi8ukrOJ//MPp2KjS&#10;Sy72svjpuw9HnnXSQwoBAgQIECBAgAABAgQIECBAgAABAgQIECBAgAABAgQIECBAgAABAgQIECBA&#10;gAABAgQIECBAgAABAgQIECBAgAABAgQIECBAgAABAgQIECBAgAABAgQIECBAgAABAgQIECBAgAAB&#10;AgQIECBAgAABAgQIECBAgAABAgQIECBAgAABAgQIECBAgAABAgQIzJxANnMbW5gAAQIECBAgQIAA&#10;gUsWqFbriM3/pr7qfDmmc1elcgy7RbLtVDj76Eac/sxG8vh8PuLYD/aTve3h/3xxKU6Mpsk1O5vl&#10;J990KA7M58kZgQABAgQIECBAgAABAgQIECBAgAABAgQIECBAgAABAgQIECBAgAABAgQIECBAgAAB&#10;AgQIECBAgAABAgQIECBAgAABAgQIECBAgAABAgQIECBAgAABAgQIECBAgAABAgQIECBAgAABAgQI&#10;ECBAgAABAgQIECBAgAABAgQIECBAgAABAgQIECBAgAABAgRmUyCbzbVtTYAAAQIECBAgQIDApQhM&#10;R1VyvO6sRWSTmM4dSs4MijzZdiLUZR1P/9648ejr/kM/uvtm8yPP518cx18/M2q833tv3xevOzzf&#10;OCMSIECAAAECBAgQIECAAAECBAgQIECAAAECBAgQIECAAAECBAgQIECAAAECBAgQIECAAAECBAgQ&#10;IECAAAECBAgQIECAAAECBAgQIECAAAECBAgQIECAAAECBAgQIECAAAECBAgQIECAAAECBAgQIECA&#10;AAECBAgQIECAAAECBAgQIECAAAECBAgQIECAwGwKZLO5tq0JECBAgAABAgQIELgUgXJUJcfrfPl8&#10;m3QPJGcG3TzZdiKc+MR6rJ1I36l/LI8j9/Z2YrXLPnN5vYzfevhM43PecGQ+3nPLYuOMSIAAAQIE&#10;CBAgQIAAAQIECBAgQIAAAQIECBAgQIAAAQIECBAgQIAAAQIECBAgQIAAAQIECBAgQIAAAQIECBAg&#10;QIAAAQIECBAgQIAAAQIECBAgQIAAAQIECBAgQIAAAQIECBAgQIAAAQIECBAgQIAAAQIECBAgQIAA&#10;AQIECBAgQIAAAQIECBAgQIAAAQKzK5DN7uo2J0CAAAECBAgQIEDgYgXKUZUcrfOl821SLCZn+kWe&#10;bFc6TFereOFj643H3vjD/ehkncaZtsbf/MKZODtJ/74OzGXxgTceik5nNu/XVnd7ESBAgAABAgQI&#10;ECBAgAABAgQIECBAgAABAgQIECBAgAABAgQIECBAgAABAgQIECBAgAABAgQIECBAgAABAgQIECBA&#10;gAABAgQIECBAgAABAgQIECBAgAABAgQIECBAgAABAgQIECBAgAABAgQIECBAgAABAgQIECBAgAAB&#10;AgQIECBAgAABAgQIECBAoE0CWZuWsQsBAgQIECBAgAABAtsjUI7q5IPrfPl8m2SD5MywWyTblQ4v&#10;fGw9ynH6Pld9Ry8Wbm7Pvpfi88mnVuLhk2uNb/nPdx2KYc9HuUYkkQABAgQIECBAgAABAgQIECBA&#10;gAABAgQIECBAgAABAgQIECBAgAABAgQIECBAgAABAgQIECBAgAABAgQIECBAgAABAgQIECBAgAAB&#10;AgQIECBAgAABAgQIECBAgAABAgQIECBAgAABAgQIECBAgAABAgQIECBAgAABAgQIECBAgAABAgQI&#10;ECBAgAABAjMu4G+1n/FfoPUJECBAgAABAgQIXIxAOaqSY3W+fL6td+aSM4MiT7YrGSZnqnjxL9eT&#10;R+bDTlz/3vlkb3M4MdqIP/jSy40rvuumhXjd4dm8X+PFRAIECBAgQIAAAQIECBAgQIAAAQIECBAg&#10;QIAAAQIECBAgQIAAAQIECBAgQIAAAQIECBAgQIAAAQIECBAgQIAAAQIECBAgQIAAAQIECBAgQIAA&#10;AQIECBAgQIAAAQIECBAgQIAAAQIECBAgQIAAAQIECBAgQIAAAQIECBAgQIAAAQIECBAgQIAAAQIE&#10;CBD4BoHsG37yAwECBAgQIECAAAECu1JgOqqS96rz5fNtrS6SM4NunmxXMnzlQ2tRT9MnXve981Es&#10;zN7HnLqu4ze/cCY20r+mOLbYjR+4Y3/68goBAgQIECBAgAABAgQIECBAgAABAgQIECBAgAABAgQI&#10;ECBAgAABAgQIECBAgAABAgQIECBAgAABAgQIECBAgAABAgQIECBAgAABAgQIECBAgAABAgQIECBA&#10;gAABAgQIECBAgAABAgQIECBAgAABAgQIECBAgAABAgQIECBAgAABAgQIECBAgAABAgQI7BqBbNfc&#10;xEUIECBAgAABAgQIEEgKlCtVstX5UlSRx6ROfzwYFEXy/VcqjL9SxqkHJsnjeoezuOrtvWRvc/jk&#10;06N4/OX03YrNX81P3HUoiqzT5mvYjQABAgQIECBAgAABAgQIECBAgAABAgQIECBAgAABAgQIECBA&#10;gAABAgQIECBAgAABAgQIECBAgAABAgQIECBAgAABAgQIECBAgAABAgQIECBAgAABAgQIECBAgAAB&#10;AgQIECBAgAABAgQIECBAgAABAgQIECBAgAABAgQIECBAgAABAgQIECBAgAABAgS2SGDzr7n3RYAA&#10;AQIECBAgQIDAbhcoV6vkFet8OSb5MNnPhX6RN/YrEZ/7k3FEnT7p+u+fj6zopAdaWk6uTuOPH11q&#10;3O6+Ow/EdYvdxhmRAAECBAgQIECAAAECBAgQIECAAAECBAgQIECAAAECBAgQIECAAAECBAgQIECA&#10;AAECBAgQIECAAAECBAgQIECAAAECBAgQIECAAAECBAgQIECAAAECBAgQIECAAAECBAgQIECAAAEC&#10;BAgQIECAAAECBAgQIECAAAECBAgQIECAAAECBAgQIECAAAECBHaPQLZ7ruImBAgQIECAAAECBAik&#10;BMqVKpWizpdiPV9I9vk8izzrJPuVCGcfm8bSP06TRw1uyOPgPd1kb3P47X88E+tlnVzx3xyei3fc&#10;OEx2gQABAgQIECBAgAABAgQIECBAgAABAgQIECBAgAABAgQIECBAgAABAgQIECBAgAABAgQIECBA&#10;gAABAgQIECBAgAABAgQIECBAgAABAgQIECBAgAABAgQIECBAgAABAgQIECBAgAABAgQIECBAgAAB&#10;AgQIECBAgAABAgQIECBAgAABAgQIECBAgAABAgR2n0C2+67kRgQIECBAgAABAgQIvFKgHNWvfOlr&#10;P+dno5w/+rWfX/HdoJu/4pUr/+NzfzRuPPT6981Hp9NpnGljvP/ZUXzx1Hpytbm8Ez/6hoMzebfk&#10;pQQCBAgQIECAAAECBAgQIECAAAECBAgQIECAAAECBAgQIECAAAECBAgQIECAAAECBAgQIECAAAEC&#10;BAgQIECAAAECBAgQIECAAAECBAgQIECAAAECBAgQIECAAAECBAgQIECAAAECBAgQIECAAAECBAgQ&#10;IECAAAECBAgQIECAAAECBAgQIECAAAECBAgQuKBAdsEJAwQIECBAgAABAgQIzLzAdFQl71DnSzEd&#10;Xpfsg6JItisRlh7ZiNFTZfKoxdcVse913WRva3h5rYzf/+LLjev9wB3743B/Z/0bFxQJECBAgAAB&#10;AgQIECBAgAABAgQIECBAgAABAgQIECBAgAABAgQIECBAgAABAgQIECBAgAABAgQIECBAgAABAgQI&#10;ECBAgAABAgQIECBAgAABAgQIECBAgAABAgQIECBAgAABAgQIECBAgAABAgQIECBAgAABAgQIECBA&#10;gAABAgQIECBAgAABAgQIECBAYFsEsm15qocSIECAAAECBAgQINAqgXJUJfep8+Wo+lcn+6CbJ9uV&#10;CM9/dK3xmGPvm2/sbY0ffORMrE3r5Hq3HezFO24cJrtAgAABAgQIECBAgAABAgQIECBAgAABAgQI&#10;ECBAgAABAgQIECBAgAABAgQIECBAgAABAgQIECBAgAABAgQIECBAgAABAgQIECBAgAABAgQIECBA&#10;gAABAgQIECBAgAABAgQIECBAgAABAgQIECBAgAABAgQIECBAgAABAgQIECBAgAABAgQIECBAgAAB&#10;ArtXINu9V3MzAgQIECBAgAABAgTOCdRVHdW4TmLU+VJM544k+6DIk227w9lHN2L0RJk85tC3dmNw&#10;Q5HsbQ0PvzSOh15cS65XbH5S+7E3HIxOp5OcEQgQIECAAAECBAgQIECAAAECBAgQIECAAAECBAgQ&#10;IECAAAECBAgQIECAAAECBAgQIECAAAECBAgQIECAAAECBAgQIECAAAECBAgQIECAAAECBAgQIECA&#10;AAECBAgQIECAAAECBAgQIECAAAECBAgQIECAAAECBAgQIECAAAECBAgQIECAAAECBAgQIEBg9wps&#10;/rX3vggQIECAAAECBAgQ2M0C5WrdeL06X46N3sHkzKBbJNt2h+f/73r6iE7Etd83n+4tLRtlHR98&#10;5OXG7d572/64ethtnBEJECBAgAABAgQIECBAgAABAgQIECBAgAABAgQIECBAgAABAgQIECBAgAAB&#10;AgQIECBAgAABAgQIECBAgAABAgQIECBAgAABAgQIECBAgAABAgQIECBAgAABAgQIECBAgAABAgQI&#10;ECBAgAABAgQIECBAgAABAgQIECBAgAABAgQIECBAgAABAgQIECBAYPcKZLv3am5GgAABAgQIECBA&#10;gMA5gXKlSkLU2SiiU8ZGd39yZlDkybadYeWJaZz98jR5xKF7ujF/dGd2Sy51EeGjTyzHyXGZnDy+&#10;rxvvunkh2QUCBAgQIECAAAECBAgQIECAAAECBAgQIECAAAECBAgQIECAAAECBAgQIECAAAECBAgQ&#10;IECAAAECBAgQIECAAAECBAgQIECAAAECBAgQIECAAAECBAgQIECAAAECBAgQIECAAAECBAgQIECA&#10;AAECBAgQIECAAAECBAgQIECAAAECBAgQIECAAAECBAgQ2P0C2e6/ohsSIECAAAECBAgQ2NsC5ahK&#10;AtTZ2fNtPR8mZwbdPNm2Mzz/0bXGx1/z7vnG3sb40uo0PvbEv5i/2n6dzRd/9A0HI+uc+84XAQIE&#10;CBAgQIAAAQIECBAgQIAAAQIECBAgQIAAAQIECBAgQIAAAQIECBAgQIAAAQIECBAgQIAAAQIECBAg&#10;QIAAAQIECBAgQIAAAQIECBAgQIAAAQIECBAgQIAAAQIECBAgQIAAAQIECBAgQIAAAQIECBAgQIAA&#10;AQIECBAgQIAAAQIECBAgQIAAAQIECOxVgWyvXty9CRAgQIAAAQIECOwVgemoSl61LpbOt/VOPzkz&#10;KIpk264wenoay49Mk48/cHc3+tfmyd7W8LuPnIlpnd7uHccX4oZ9vfSAQoAAAQIECBAgQIAAAQIE&#10;CBAgQIAAAQIECBAgQIAAAQIECBAgQIAAAQIECBAgQIAAAQIECBAgQIAAAQIECBAgQIAAAQIECBAg&#10;QIAAAQIECBAgQIAAAQIECBAgQIAAAQIECBAgQIAAAQIECBAgQIAAAQIECBAgQIAAAQIECBAgQIAA&#10;AQIECBAgQIAAAQJ7QiDbE7d0SQIECBAgQIAAAQJ7WKAcVcnb19ny+bYeveTMoJsn23aFFz663vjo&#10;a98919jbGD/3wmo8cjJ9r329LN57+742rm4nAgQIECBAgAABAgQIECBAgAABAgQIECBAgAABAgQI&#10;ECBAgAABAgQIECBAgAABAgQIECBAgAABAgQIECBAgAABAgQIECBAgAABAgQIECBAgAABAgQIECBA&#10;gAABAgQIECBAgAABAgQIECBAgAABAgQIECBAgAABAgQIECBAgAABAgQIECBAgAABAgQIELjCAtkV&#10;Ps9xBAgQIECAAAECBAhcYYFyVCVPrPOl821cpT8aDIo8+f7tCOPnynj58xvJR+9/QxGDG4pkb2OY&#10;lFX87y/+i3Vqv/tedyD6Rfr3kHqf1wkQIECAAAECBAgQIECAAAECBAgQIECAAAECBAgQIECAAAEC&#10;BAgQIECAAAECBAgQIECAAAECBAgQIECAAAECBAgQIECAAAECBAgQIECAAAECBAgQIECAAAECBAgQ&#10;IECAAAECBAgQIECAAAECBAgQIECAAAECBAgQIECAAAECBAgQIECAAAECBAgQIEBg9wlku+9KbkSA&#10;AAECBAgQIECAwNcLlKP663/8hu/rfDk6eS/GZXpm2C2+4T3b/cMLf77WeMS175lv7G2MH39yJc6s&#10;lcnV7jg0F9923SDZBQIECBAgQIAAAQIECBAgQIAAAQIECBAgQIAAAQIECBAgQIAAAQIECBAgQIAA&#10;AQIECBAgQIAAAQIECBAgQIAAAQIECBAgQIAAAQIECBAgQIAAAQIECBAgQIAAAQIECBAgQIAAAQIE&#10;CBAgQIAAAQIECBAgQIAAAQIECBAgQIAAAQIECBAgQIAAAQIECBDYWwLZ3rqu2xIgQIAAAQIECBDY&#10;ewLlqEpeus6Xozc8GqvTMjkz6ObJttVhY6mKMw9uJB+7eGcRw5uKZG9jWF4v48+ePJtcLetE/Mjr&#10;DyS7QIAAAQIECBAgQIAAAQIECBAgQIAAAQIECBAgQIAAAQIECBAgQIAAAQIECBAgQIAAAQIECBAg&#10;QIAAAQIECBAgQIAAAQIECBAgQIAAAQIECBAgQIAAAQIECBAgQIAAAQIECBAgQIAAAQIECBAgQIAA&#10;AQIECBAgQIAAAQIECBAgQIAAAQIECBAgQIAAAQJ7TyDbe1d2YwIECBAgQIAAAQJ7S6AcVckL1/ly&#10;ZMNrY6OqkzODIk+2rQ4v/tV61GX6qdd+73w6trR8+LHlWC/Tvu+6aSGuXei2dHtrESBAgAABAgQI&#10;ECBAgAABAgQIECBAgAABAgQIECBAgAABAgQIECBAgAABAgQIECBAgAABAgQIECBAgAABAgQIECBA&#10;gAABAgQIECBAgAABAgQIECBAgAABAgQIECBAgAABAgQIECBAgAABAgQIECBAgAABAgQIECBAgAAB&#10;AgQIECBAgAABAgQIECBAgMBOCGQ7cagzCRAgQIAAAQIECBC4cgLTlSp5WJ0vRTU8luydzTJf5Mm+&#10;laGa1PHS/ZPkI4fH81i8rUj2NoYTo43462dHydX2zWXx72/dl+wCAQIECBAgQIAAAQIECBAgQIAA&#10;AQIECBAgQIAAAQIECBAgQIAAAQIECBAgQIAAAQIECBAgQIAAAQIECBAgQIAAAQIECBAgQIAAAQIE&#10;CBAgQIAAAQIECBAgQIAAAQIECBAgQIAAAQIECBAgQIAAAQIECBAgQIAAAQIECBAgQIAAAQIECBAg&#10;QIAAAQIECOxNgWxvXtutCRAgQIAAAQIECOwdgXK1Sl62zpejHFyX7PNFHlmnk+xbGU49MIlyVCcf&#10;efS755KtreGPH12OKn2l+P7b9sVc4WNZW39/9iJAgAABAgQIECBAgAABAgQIECBAgAABAgQIECBA&#10;gAABAgQIECBAgAABAgQIECBAgAABAgQIECBAgAABAgQIECBAgAABAgQIECBAgAABAgQIECBAgAAB&#10;AgQIECBAgAABAgQIECBAgAABAgQIECBAgAABAgQIECBAgAABAgQIECBAgAABAgQIECBAgMBOCWQ7&#10;dbBzCRAgQIAAAQIECBC4MgLlSp08qM6XYzp/JNkHRZ5sWxnquo4XP7GefGT3QCcO3t1N9jaGJ86s&#10;x+dOjJOrXTMs4juPDZNdIECAAAECBAgQIECAAAECBAgQIECAAAECBAgQIECAAAECBAgQIECAAAEC&#10;BAgQIECAAAECBAgQIECAAAECBAgQIECAAAECBAgQIECAAAECBAgQIECAAAECBAgQIECAAAECBAgQ&#10;IECAAAECBAgQIECAAAECBAgQIECAAAECBAgQIECAAAECBAgQIECAAIG9K5Dt3au7OQECBAgQIECA&#10;AIG9IVCOquRF63w5yrnDyT7o5sm2lWH5n6axdiK959F3zEUn72zlkdv+rD/40lLjGf/xzv2RdWbr&#10;To0XEgkQIECAAAECBAgQIECAAAECBAgQIECAAAECBAgQIECAAAECBAgQIECAAAECBAgQIECAAAEC&#10;BAgQIECAAAECBAgQIECAAAECBAgQIECAAAECBAgQIECAAAECBAgQIECAAAECBAgQIECAAAECBAgQ&#10;IECAAAECBAgQIECAAAECBAgQIECAAAECBAgQIEBgywSyLXuSBxEgQIAAAQIECBAg0DqBalpHtV6n&#10;98qXYqN3MNn7RZ5sWxle/Iv15OOyXsRV37H5PzP09dCJcTz+8iS58W0He3HX0X6yCwQIECBAgAAB&#10;AgQIECBAgAABAgQIECBAgAABAgQIECBAgAABAgQIECBAgAABAgQIECBAgAABAgQIECBAgAABAgQI&#10;ECBAgAABAgQIECBAgAABAgQIECBAgAABAgQIECBAgAABAgQIECBAgAABAgQIECBAgAABAgQIECBA&#10;gAABAgQIECBAgAABAgQIECCwtwWyvX19tydAgAABAgQIECCwuwXKUZW8YB2b/8mXY1osJmf6RZ5s&#10;WxXGz5ex/MVp8nGHv70XxWB2PrpUdR1/8uWl5H3OhfvuPNDYRQIECBAgQIAAAQIECBAgQIAAAQIE&#10;CBAgQIAAAQIECBAgQIAAAQIECBAgQIAAAQIECBAgQIAAAQIECBAgQIAAAQIECBAgQIAAAQIECBAg&#10;QIAAAQIECBAgQIAAAQIECBAgQIAAAQIECBAgQIAAAQIECBAgQIAAAQIECBAgQIAAAQIECBAgQIAA&#10;AQIECBDY2wLZ3r6+2xMgQIAAAQIECBDY3QLVuE5fMBtFdOrYyIfJmX6RJ9tWhRc/sZ5+VCfi6Dvn&#10;0r2F5cEXxvH8yjS52Vuu6cfNB3rJLhAgQIAAAQIECBAgQIAAAQIECBAgQIAAAQIECBAgQIAAAQIE&#10;CBAgQIAAAQIECBAgQIAAAQIECBAgQIAAAQIECBAgQIAAAQIECBAgQIAAAQIECBAgQIAAAQIECBAg&#10;QIAAAQIECBAgQIAAAQIECBAgQIAAAQIECBAgQIAAAQIECBAgQIAAAQIECBAgQIAAgQwBAQIECBAg&#10;QIAAAQK7V6Bcq5KXq7NRRCeP9U4vOdMv8mTbijBdreLUA5Pko/a/oYj5I9u7Q/Lw1xCquo4PPbac&#10;fGfWifjBO/Ynu0CAAAECBAgQIECAAAECBAgQIECAAAECBAgQIECAAAECBAgQIECAAAECBAgQIECA&#10;AAECBAgQIECAAAECBAgQIECAAAECBAgQIECAAAECBAgQIECAAAECBAgQIECAAAECBAgQIECAAAEC&#10;BAgQIECAAAECBAgQIECAAAECBAgQIECAAAECBAgQIECAAAECBM4JZBgIECBAgAABAgQIENi9AtW4&#10;Tl6uzkfRG1wVa2WVnOkXebJtRTj16Y2op+knXf3OuXRsYfnM8+N4YZS+0HcdG8aRQdHCza1EgAAB&#10;AgQIECBAgAABAgQIECBAgAABAgQIECBAgAABAgQIECBAgAABAgQIECBAgAABAgQIECBAgAABAgQI&#10;ECBAgAABAgQIECBAgAABAgQIECBAgAABAgQIECBAgAABAgQIECBAgAABAgQIECBAgAABAgQIECBA&#10;gAABAgQIECBAgAABAgQIECBAgAABAm0SyNq0jF0IECBAgAABAgQIENhagXJcpR+YjaI7PBKrG2Vy&#10;pl/kybYV4eT968nH9K/PY/GObrK3LVR1HR9+fDm5VtGJeM+t+5JdIECAAAECBAgQIECAAAECBAgQ&#10;IECAAAECBAgQIECAAAECBAgQIECAAAECBAgQIECAAAECBAgQIECAAAECBAgQIECAAAECBAgQIECA&#10;AAECBAgQIECAAAECBAgQIECAAAECBAgQIECAAAECBAgQIECAAAECBAgQIECAAAECBAgQIECAAAEC&#10;BAgQIECAAAECXxXIvvqNfxMgQIAAAQIECBAgsPsEqrU6eak6G0V3eDTWpmVypl/kyXa54exj01g7&#10;USUfc/TeXrK1Mfz986txYjRNrvb2G4ZxcH77PJMHCwQIECBAgAABAgQIECBAgAABAgQIECBAgAAB&#10;AgQIECBAgAABAgQIECBAgAABAgQIECBAgAABAgQIECBAgAABAgQIECBAgAABAgQIECBAgAABAgQI&#10;ECBAgAABAgQIECBAgAABAgQIECBAgAABAgQIECBAgAABAgQIECBAgAABAgQIECBAgAABAgQIECAw&#10;cwLZzG1sYQIECBAgQIAAAQIELlqgHNfJ2Tpbid7wSKxOy+RMv8iT7XLDyfvXk4/I5iIOfmsv2dsW&#10;qrqODz92NrlWsfnJ6z237Et2gQABAgQIECBAgAABAgQIECBAgAABAgQIECBAgAABAgQIECBAgAAB&#10;AgQIECBAgAABAgQIECBAgAABAgQIECBAgAABAgQIECBAgAABAgQIECBAgAABAgQIECBAgAABAgQI&#10;ECBAgAABAgQIECBAgAABAgQIECBAgAABAgQIECBAgAABAgQIECBAgAABAgQIfL1A9vU/+J4AAQIE&#10;CBAgQIAAgd0lUK1VyQvV+Sh6w6MxnpbJmX6RJ9vlhOlKFWce2kg+4vBbe5HPdZK9beHTX1mNF1en&#10;ybXuvWEhDsxvj2XyUIEAAQIECBAgQIAAAQIECBAgQIAAAQIECBAgQIAAAQIECBAgQIAAAQIECBAg&#10;QIAAAQIECBAgQIAAAQIECBAgQIAAAQIECBAgQIAAAQIECBAgQIAAAQIECBAgQIAAAQIECBAgQIAA&#10;AQIECBAgQIAAAQIECBAgQIAAAQIECBAgQIAAAQIECBAgQIAAAQIEZlYgm9nNLU6AAAECBAgQIECA&#10;wAUFynGdnslWozs8GmvTMjnTL/Jku5xw6tOTqKfpJ1z19rl0bFmp6jo+8vhycqvu5qeud9+ymOwC&#10;AQIECBAgQIAAAQIECBAgQIAAAQIECBAgQIAAAQIECBAgQIAAAQIECBAgQIAAAQIECBAgQIAAAQIE&#10;CBAgQIAAAQIECBAgQIAAAQIECBAgQIAAAQIECBAgQIAAAQIECBAgQIAAAQIECBAgQIAAAQIECBAg&#10;QIAAAQIECBAgQIAAAQIECBAgQIAAAQIECBB4pUD2yhf8TIAAAQIECBAgQIDA7hGoxlXyMnW2Er3h&#10;0VidlsmZfpEn2+WElz41Sb59eDyPwbHtOTd56GWEzzw/jpdW04b33rgQ++dm5z6XQeGtBAgQIECA&#10;AAECBAgQIECAAAECBAgQIECAAAECBAgQIECAAAECBAgQIECAAAECBAgQIECAAAECBAgQIECAAAEC&#10;BAgQIECAAAECBAgQIECAAAECBAgQIECAAAECBAgQIECAAAECBAgQIECAAAECBAgQIECAAAECBAgQ&#10;IECAAAECBAgQIECAAAECBAgQILBFAtkWPcdjCBAgQIAAAQIECBBooUC1Vie3qvNRZIOrYqNKz/SL&#10;PPn+1xrOProR6y9Wybdf9fZesrUxfPzJs8m1ulkn3n3zYrILBAgQIECAAAECBAgQIECAAAECBAgQ&#10;IECAAAECBAgQIECAAAECBAgQIECAAAECBAgQIECAAAECBAgQIECAAAECBAgQIECAAAECBAgQIECA&#10;AAECBAgQIECAAAECBAgQIECAAAECBAgQIECAAAECBAgQIECAAAECBAgQIECAAAECBAgQIECAAAEC&#10;BAgQIEDg1QSyV3vRawQIECBAgAABAgQI7A6BcrVKXqTORlHNHUn2c6Ff5I39tcSX7p8k35bPRxy6&#10;p5fsbQuPnFyLZ85uJNd6x43D2De39YbJAwUCBAgQIECAAAECBAgQIECAAAECBAgQIECAAAECBAgQ&#10;IECAAAECBAgQIECAAAECBAgQIECAAAECBAgQIECAAAECBAgQIECAAAECBAgQIECAAAECBAgQIECA&#10;AAECBAgQIECAAAECBAgQIECAAAECBAgQIECAAAECBAgQIECAAAECBAgQIECAAAECBAgQ2BUC2a64&#10;hUsQIECAAAECBAgQIPCqAtPVyau+fv7FbBQbvQPJ3s06kW/+s5VfG2erePkfNpKPPPRtvch6W3tm&#10;8rAtCH/25NnkU4rNa7zr5sVkFwgQIECAAAECBAgQIECAAAECBAgQIECAAAECBAgQIECAAAECBAgQ&#10;IECAAAECBAgQIECAAAECBAgQIECAAAECBAgQIECAAAECBAgQIECAAAECBAgQIECAAAECBAgQIECA&#10;AAECBAgQIECAAAECBAgQIECAAAECBAgQIECAAAECBAgQIECAAAECBAgQIECAQEogSwWvEyBAgAAB&#10;AgQIECAw+wLVuEpeojNXxXqV/kgwKPLke19rOPXpSdRl+t1HvnMuHVtWnl6exBdPrSe3+vbrh7F/&#10;busNkwcKBAgQIECAAAECBAgQIECAAAECBAgQIECAAAECBAgQIECAAAECBAgQIECAAAECBAgQIECA&#10;AAECBAgQIECAAAECBAgQIECAAAECBAgQIECAAAECBAgQIECAAAECBAgQIECAAAECBAgQIECAAAEC&#10;BAgQIECAAAECBAgQIECAAAECBAgQIECAAAECBAgQILBrBLJdcxMXIUCAAAECBAgQIEDgmwTKcf1N&#10;r331hWw+Yjwtv/rjN/17vsi/6bXLfeH0A5PkI4a35NG/buvPTB54meHPnjibfEJns7zrpoVkFwgQ&#10;IECAAAECBAgQIECAAAECBAgQIECAAAECBAgQIECAAAECBAgQIECAAAECBAgQIECAAAECBAgQIECA&#10;AAECBAgQIECAAAECBAgQIECAAAECBAgQIECAAAECBAgQIECAAAECBAgQIECAAAECBAgQIECAAAEC&#10;BAgQIECAAAECBAgQIECAAAECBAgQIECAQJNA1hQ1AgQIECBAgAABAgRmW6BaT++fD4oYT8vkQL/I&#10;k+21hNXnyhh/pUq+9cjb55KtbeHk6jQ++8I4udZdR+fjmoVusgsECBAgQIAAAQIECBAgQIAAAQIE&#10;CBAgQIAAAQIECBAgQIAAAQIECBAgQIAAAQIECBAgQIAAAQIECBAgQIAAAQIECBAgQIAAAQIECBAg&#10;QIAAAQIECBAgQIAAAQIECBAgQIAAAQIECBAgQIAAAQIECBAgQIAAAQIECBAgQIAAAQIECBAgQIAA&#10;AQIECBAgQKBJIGuKGgECBAgQIECAAAECsy1QT9L/lz8fdGM8LZMXHBR5sr2WcPqBSfJtWS/i4N3d&#10;ZG9b+PN/Pht1w1LvvnmxoUoECBAgQIAAAQIECBAgQIAAAQIECBAgQIAAAQIECBAgQIAAAQIECBAg&#10;QIAAAQIECBAgQIAAAQIECBAgQIAAAQIECBAgQIAAAQIECBAgQIAAAQIECBAgQIAAAQIECBAgQIAA&#10;AQIECBAgQIAAAQIECBAgQIAAAQIECBAgQIAAAQIECBAgQIAAAQIECBAgQKBZIGvOKgECBAgQIECA&#10;AAECsypQrlURdSe5fjHsxXhaJvt8kSfbpYa6quP0ZybJtx18czeyXnrX5Bt3IKxMyvjUs6vJk289&#10;0ItbDs4lu0CAAAECBAgQIECAAAECBAgQIECAAAECBAgQIECAAAECBAgQIECAAAECBAgQIECAAAEC&#10;BAgQIECAAAECBAgQIECAAAECBAgQIECAAAECBAgQIECAAAECglzbPAAAQABJREFUBAgQIECAAAEC&#10;BAgQIECAAAECBAgQIECAAAECBAgQIECAAAECBAgQIECAAAECBAgQIECAAAECBC4kkF1oQCdAgAAB&#10;AgQIECBAYDYFqnGdXLyOKrrDYYynZXKmX+TJdqnh7JensbGU3ufQW3uX+sgdm//k06PYqNJ3efct&#10;izu2m4MJECBAgAABAgQIECBAgAABAgQIECBAgAABAgQIECBAgAABAgQIECBAgAABAgQIECBAgAAB&#10;AgQIECBAgAABAgQIECBAgAABAgQIECBAgAABAgQIECBAgAABAgQIECBAgAABAgQIECBAgAABAgQI&#10;ECBAgAABAgQIECBAgAABAgQIECBAgAABAgQIECBAYHcIZLvjGm5BgAABAgQIECBAgMArBcpx9cqX&#10;vvZzthLF/L5Ym5Zfe+0V3/W7+Steee0/nn5gI/nm7v5OLN5RJHubQlnV8VfPrCRXunZYxBuPzCe7&#10;QIAAAQIECBAgQIAAAQIECBAgQIAAAQIECBAgQIAAAQIECBAgQIAAAQIECBAgQIAAAQIECBAgQIAA&#10;AQIECBAgQIAAAQIECBAgQIAAAQIECBAgQIAAAQIECBAgQIAAAQIECBAgQIAAAQIECBAgQIAAAQIE&#10;CBAgQIAAAQIECBAgQIAAAQIECBAgQIAAAQIELkYgu5ghMwQIECBAgAABAgQIzJ5AtVYnl67zUeRz&#10;+2N1WiZn+nmebJcSqkkdZx6aJN9y6J5edLJOsrcpfPaFcSyvV8mVvufmxeh0ZuMuyUsIBAgQIECA&#10;AAECBAgQIECAAAECBAgQIECAAAECBAgQIECAAAECBAgQIECAAAECBAgQIECAAAECBAgQIECAAAEC&#10;BAgQIECAAAECBAgQIECAAAECBAgQIECAAAECBAgQIECAAAECBAgQIECAAAECBAgQIECAAAECBAgQ&#10;IECAAAECBAgQIECAAAECBAgQILDjAtmOb2ABAgQIECBAgAABAgS2RaBcq5PPrbNRFPP7YzwtkzOD&#10;bp5slxJe/sJGVOvpdxx6Wy8dW1Y+8dRKcqN9c1m87bpBsgsECBAgQIAAAQIECBAgQIAAAQIECBAg&#10;QIAAAQIECBAgQIAAAQIECBAgQIAAAQIECBAgQIAAAQIECBAgQIAAAQIECBAgQIAAAQIECBAgQIAA&#10;AQIECBAgQIAAAQIECBAgQIAAAQIECBAgQIAAAQIECBAgQIAAAQIECBAgQIAAAQIECBAgQIAAAQIE&#10;CBAgQOBiBbKLHTRHgAABAgQIECBAgMBsCVTjKrlwna1EMbc/xtMyOTNf5Ml2KeH0A5Pk+Py1WQyO&#10;bc05yUO2KDy1NIknN/9Jfd17w0IUWSeVvU6AAAECBAgQIECAAAECBAgQIECAAAECBAgQIECAAAEC&#10;BAgQIECAAAECBAgQIECAAAECBAgQIECAAAECBAgQIECAAAECBAgQIECAAAECBAgQIECAAAECBAgQ&#10;IECAAAECBAgQIECAAAECBAgQIECAAAECBAgQIECAAAECBAgQIECAAAECBAgQIECAAAECBC5aILvo&#10;SYMECBAgQIAAAQIECMyUQDmu0/vmq1HM74/xtEzO9Is82S42bJytYumfpsnxw2/tJVvbwl88tZJc&#10;Ke9E3HvDMNkFAgQIECBAgAABAgQIECBAgAABAgQIECBAgAABAgQIECBAgAABAgQIECBAgAABAgQI&#10;ECBAgAABAgQIECBAgAABAgQIECBAgAABAgQIECBAgAABAgQIECBAgAABAgQIECBAgAABAgQIECBA&#10;gAABAgQIECBAgAABAgQIECBAgAABAgQIECBAgAABAgQIECBwKQLZpQybJUCAAAECBAgQIEBgdgSq&#10;cZVcts5GUczvj7VpmZzpF3myXWw48+BGRHqNOPTW3sU+akfnltfL+Ozzq8kd7rmmH/vmLt8reYBA&#10;gAABAgQIECBAgAABAgQIECBAgAABAgQIECBAgAABAgQIECBAgAABAgQIECBAgAABAgQIECBAgAAB&#10;AgQIECBAgAABAgQIECBAgAABAgQIECBAgAABAgQIECBAgAABAgQIECBAgAABAgQIECBAgAABAgQI&#10;ECBAgAABAgQIECBAgAABAgQIECBAgAABAntKINtTt3VZAgQIECBAgAABAntIoFyrk7ets5Uo5vbH&#10;6rRMzvSLPNkuNpx+YJIcXby9iN7B2fhIcv8zo5imOeOdxxeT9xQIECBAgAABAgQIECBAgAABAgQI&#10;ECBAgAABAgQIECBAgAABAgQIECBAgAABAgQIECBAgAABAgQIECBAgAABAgQIECBAgAABAgQIECBA&#10;gAABAgQIECBAgAABAgQIECBAgAABAgQIECBAgAABAgQIECBAgAABAgQIECBAgAABAgQIECBAgAAB&#10;AgQIECBAgMClCmSX+gbzBAgQIECAAAECBAjMhkC5Ok0uWmejyOf3x9q0Ss70izzZLiZMTlcxeqpM&#10;jh56WzfZ2hTKqo6/fGYludJN+7tx84FesgsECBAgQIAAAQIECBAgQIAAAQIECBAgQIAAAQIECBAg&#10;QIAAAQIECBAgQIAAAQIECBAgQIAAAQIECBAgQIAAAQIECBAgQIAAAQIECBAgQIAAAQIECBAgQIAA&#10;AQIECBAgQIAAAQIECBAgQIAAAQIECBAgQIAAAQIECBAgQIAAAQIECBAgQIAAAQIECBAgQOBSBbJL&#10;fYN5AgQIECBAgAABAgRmQ2C6sp5eNB9FlQ+jrOvkTL/Ik+1iwpmHJsmxThFx8O5esrcpfO7EOJbW&#10;q+RK7zy+kGwCAQIECBAgQIAAAQIECBAgQIAAAQIECBAgQIAAAQIECBAgQIAAAQIECBAgQIAAAQIE&#10;CBAgQIAAAQIECBAgQIAAAQIECBAgQIAAAQIECBAgQIAAAQIECBAgQIAAAQIECBAgQIAAAQIECBAg&#10;QIAAAQIECBAgQIAAAQIECBAgQIAAAQIECBAgQIAAAQIECBD4/+zXWXdV15mo4bma3UpCdDaO20pB&#10;DFVkJE5Soyo3yU8/F1XnJhk5rjgVbDPi3i43BGIEktZuVnMAB4KRPmxA0l6YBw8P9p7vXHN+67li&#10;P45A/jgPeYYAAQIECBAgQIAAgf4LNLvLcMhsWKdZG+aU3Urj4sl+Llz/Y3z/5sVBKia3b+n/n//z&#10;8XY45MYwT796YRp2gQABAgQIECBAgAABAgQIECBAgAABAgQIECBAgAABAgQIECBAgAABAgQIECBA&#10;gAABAgQIECBAgAABAgQIECBAgAABAgQIECBAgAABAgQIECBAgAABAgQIECBAgAABAgQIECBAgAAB&#10;AgQIECBAgAABAgQIECBAgAABAgQIECBAgAABAgQIECBAgAABAgQIPI5A/jgPeYYAAQIECBAgQIAA&#10;gf4LNLt1OGQ+6lJVN2Efl0XKsizs3xWWN9q0/WF8/vE3Bt91RC/6ZzcX6YPri3CW376ylsr88Z3C&#10;gwUCBAgQIECAAAECBAgQIECAAAECBAgQIECAAAECBAgQIECAAAECBAgQIECAAAECBAgQIECAAAEC&#10;BAgQIECAAAECBAgQIECAAAECBAgQIECAAAECBAgQIECAAAECBAgQIECAAAECBAgQIECAAAECBAgQ&#10;IECAAAECBAgQIECAAAECBAgQIECAAAECBAgQeKYF8mf67b08AQIECBAgQIAAgR+wQFN14dtl4yxV&#10;dRP2SflkPxWuv7VMKbg+K1I6/tNBeHefwn99shOOk2cp/faV9bALBAgQIECAAAECBAgQIECAAAEC&#10;BAgQIECAAAECBAgQIECAAAECBAgQIECAAAECBAgQIECAAAECBAgQIECAAAECBAgQIECAAAECBAgQ&#10;IECAAAECBAgQIECAAAECBAgQIECAAAECBAgQIECAAAECBAgQIECAAAECBAgQIECAAAECBAgQIECA&#10;AAECBAgQIEDgcQXyx33QcwQIECBAgAABAgQI9FugnXfhgMW0SFXdhH1cFmH7PuHrPy7DbRvny1RM&#10;srD3JSyaNv3ui91wnF+emaTN8ZM5hYcLBAgQIECAAAECBAgQIECAAAECBAgQIECAAAECBAgQIECA&#10;AAECBAgQIECAAAECBAgQIECAAAECBAgQIECAAAECBAgQIECAAAECBAgQIECAAAECBAgQIECAAAEC&#10;BAgQIECAAAECBAgQIECAAAECBAgQIECAAAECBAgQIECAAAECBAgQIECAAAECBAgQIPBMC+TP9Nt7&#10;eQIECBAgQIAAAQI/YIF2Fv9zv5yUqaqb8O2nZRG27wr1Tptu/qUOt514YxC2PoU/fFGlWd2FI/32&#10;1fWwCQQIECBAgAABAgQIECBAgAABAgQIECBAgAABAgQIECBAgAABAgQIECBAgAABAgQIECBAgAAB&#10;AgQIECBAgAABAgQIECBAgAABAgQIECBAgAABAgQIECBAgAABAgQIECBAgAABAgQIECBAgAABAgQI&#10;ECBAgAABAgQIECBAgAABAgQIECBAgAABAgQIECBA4EkE8id52LMECBAgQIAAAQIECPRXoFuU4XDF&#10;+iBVdRP2cVmE7bvC9f9ZptQGu7KUjv9sEMR+Lf/npzvhQGfWyvT6yVHYBQIECBAgQIAAAQIECBAg&#10;QIAAAQIECBAgQIAAAQIECBAgQIAAAQIECBAgQIAAAQIECBAgQIAAAQIECBAgQIAAAQIECBAgQIAA&#10;AQIECBAgQIAAAQIECBAgQIAAAQIECBAgQIAAAQIECBAgQIAAAQIECBAgQIAAAQIECBAgQIAAAQIE&#10;CBAgQIAAAQIECBAg8CQC+ZM87FkCBAgQIECAAAECBPop0LVdSnURDleujVNVN2GflPGz4UN/D9f/&#10;uAy3bJwrU7ne/58hn91cpI+2FuF7/ObltbAJBAgQIECAAAECBAgQIECAAAECBAgQIECAAAECBAgQ&#10;IECAAAECBAgQIECAAAECBAgQIECAAAECBAgQIECAAAECBAgQIECAAAECBAgQIECAAAECBAgQIECA&#10;AAECBAgQIECAAAECBAgQIECAAAECBAgQIECAAAECBAgQIECAAAECBAgQIECAAAECBAgQIEDgSQXy&#10;Jz3A8wQIECBAgAABAgQI9E+gnXW3hsrCwQYbk1TVTdinZRG2h4Xm1r033q3DLcffGIStT+G/Pt0J&#10;xylvsf76pWnYBQIECBAgQIAAAQIECBAgQIAAAQIECBAgQIAAAQIECBAgQIAAAQIECBAgQIAAAQIE&#10;CBAgQIAAAQIECBAgQIAAAQIECBAgQIAAAQIECBAgQIAAAQIECBAgQIAAAQIECBAgQIAAAQIECBAg&#10;QIAAAQIECBAgQIAAAQIECBAgQIAAAQIECBAgQIAAAQIECBAg8KQC+ZMe4HkCBAgQIECAAAECBPon&#10;0My6cKgu1amcbqSqbsI947II28PC1p+XqavjHcd/PohjT8qiadPvPt8Np/nFC5O0Pnw8n/BQgQAB&#10;AgQIECBAgAABAgQIECBAgAABAgQIECBAgAABAgQIECBAgAABAgQIECBAgAABAgQIECBAgAABAgQI&#10;ECBAgAABAgQIECBAgAABAgQIECBAgAABAgQIECBAgAABAgQIECBAgAABAgQIECBAgAABAgQIECBA&#10;gAABAgQIECBAgAABAgQIECBAgAABAgQI3CeQ3/fZRwIECBAgQIAAAQIEfiACbdWGb9IV26kcb6aq&#10;bsI907II28PC139chnntx0UaHu//T5A/fFGlWd2F7/GbV9bDJhAgQIAAAQIECBAgQIAAAQIECBAg&#10;QIAAAQIECBAgQIAAAQIECBAgQIAAAQIECBAgQIAAAQIECBAgQIAAAQIECBAgQIAAAQIECBAgQIAA&#10;AQIECBAgQIAAAQIECBAgQIAAAQIECBAgQIAAAQIECBAgQIAAAQIECBAgQIAAAQIECBAgQIAAAQIE&#10;CBAgQIAAgYMQyA/iEGcQIECAAAECBAgQINAvgabq4oHy7VSOjqVq2YR7xmURtii0iy7deHsZ5XTi&#10;jUHY+hT+89OdcJwza2V6/eQo7AIBAgQIECBAgAABAgQIECBAgAABAgQIECBAgAABAgQIECBAgAAB&#10;AgQIECBAgAABAgQIECBAgAABAgQIECBAgAABAgQIECBAgAABAgQIECBAgAABAgQIECBAgAABAgQI&#10;ECBAgAABAgQIECBAgAABAgQIECBAgAABAgQIECBAgAABAgQIECBAgAABAgQIEDgIgfwgDnEGAQIE&#10;CBAgQIAAAQL9EmhnbThQl++mcnw8VU0T7pmURdiicOPdOrWLqKZ0/OeDOPakfHZzkT7ail/iNy+v&#10;9WRSYxAgQIAAAQIECBAgQIAAAQIECBAgQIAAAQIECBAgQIAAAQIECBAgQIAAAQIECBAgQIAAAQIE&#10;CBAgQIAAAQIECBAgQIAAAQIECBAgQIAAAQIECBAgQIAAAQIECBAgQIAAAQIECBAgQIAAAQIECBAg&#10;QIAAAQIECBAgQIAAAQIECBAgQIAAAQIECBAgQIDAD1kg/yG/nHcjQIAAAQIECBAg8KwKNFUXvnpX&#10;7KRyvJmqugn3TMsibFHY+vMySmnycpFGpx/9zPDAQwr/99Od8OQyS+nXL03DLhAgQIAAAQIECBAg&#10;QIAAAQIECBAgQIAAAQIECBAgQIAAAQIECBAgQIAAAQIECBAgQIAAAQIECBAgQIAAAQIECBAgQIAA&#10;AQIECBAgQIAAAQIECBAgQIAAAQIECBAgQIAAAQIECBAgQIAAAQIECBAgQIAAAQIECBAgQIAAAQIE&#10;CBAgQIAAAQIECBAgQIAAgYMSyA/qIOcQIECAAAECBAgQINAfgWZ3GQ+Tb6dytJmqZRPuGZdF2KKw&#10;dSm+88Qbg+ix3qw3bZf+8EUVzvOLFyZpffjoLuGBAgECBAgQIECAAAECBAgQIECAAAECBAgQIECA&#10;AAECBAgQIECAAAECBAgQIECAAAECBAgQIECAAAECBAgQIECAAAECBAgQIECAAAECBAgQIECAAAEC&#10;BAgQIECAAAECBAgQIECAAAECBAgQIECAAAECBAgQIECAAAECBAgQIECAAAECBAgQIECAAAECBAgQ&#10;CATyYN0yAQIECBAgQIAAAQJPscDyZhVO3+U7qRhtpKpuwj2TsgjbfmH3szott7r90p21zZ8OwtaX&#10;8PbVWdpetuE4v3llPWwCAQIECBAgQIAAAQIECBAgQIAAAQIECBAgQIAAAQIECBAgQIAAAQIECBAg&#10;QIAAAQIECBAgQIAAAQIECBAgQIAAAQIECBAgQIAAAQIECBAgQIAAAQIECBAgQIAAAQIECBAgQIAA&#10;AQIECBAgQIAAAQIECBAgQIAAAQIECBAgQIAAAQIECBAgQIAAAQIECBA4SIH8IA9zFgECBAgQIECA&#10;AAEC/RCot2fxIMPFrZaledOGeyZlEbb9wtaler/lO2uDzSxNX36088LDDjH87vPd8PRTkyL95MQw&#10;7AIBAgQIECBAgAABAgQIECBAgAABAgQIECBAgAABAgQIECBAgAABAgQIECBAgAABAgQIECBAgAAB&#10;AgQIECBAgAABAgQIECBAgAABAgQIECBAgAABAgQIECBAgAABAgQIECBAgAABAgQIECBAgAABAgQI&#10;ECBAgAABAgQIECBAgAABAgQIECBAgAABAgQIEDhIgfwgD3MWAQIECBAgQIAAAQL9EGh2FuEg+bBJ&#10;s6ZNXbgjpUlZPKTuTVt/Xu5d/PvK5sVB2PoSZnWb3rpSheP8+4vTlGVZ2AUCBAgQIECAAAECBAgQ&#10;IECAAAECBAgQIECAAAECBAgQIECAAAECBAgQIECAAAECBAgQIECAAAECBAgQIECAAAECBAgQIECA&#10;AAECBAgQIECAAAECBAgQIECAAAECBAgQIECAAAECBAgQIECAAAECBAgQIECAAAECBAgQIECAAAEC&#10;BAgQIECAAAECBAgQIHCQAvlBHuYsAgQIECBAgAABAgT6IdDs1uEg2bBLVd2EPc9SGhbf/6dCvdOm&#10;nY/i8zYvluFdfQn//VWVlm08zX/8aBpHhQABAgQIECBAgAABAgQIECBAgAABAgQIECBAgAABAgQI&#10;ECBAgAABAgQIECBAgAABAgQIECBAgAABAgQIECBAgAABAgQIECBAgAABAgQIECBAgAABAgQIECBA&#10;gAABAgQIECBAgAABAgQIECBAgAABAgQIECBAgAABAgQIECBAgAABAgQIECBAgAABAgQIHLBAfsDn&#10;OY4AAQIECBAgQIAAgR4INFUbTpFPUqqWTdinZRm2/cKNt+uUuv1KSlmR0saFwf6xR6u/+3w3nObV&#10;Y4P0wnr/3yF8AYEAAQIECBAgQIAAAQIECBAgQIAAAQIECBAgQIAAAQIECBAgQIAAAQIECBAgQIAA&#10;AQIECBAgQIAAAQIECBAgQIAAAQIECBAgQIAAAQIECBAgQIAAAQIECBAgQIAAAQIECBAgQIAAAQIE&#10;CBAgQIAAAQIECBAgQIAAAQIECBAgQIAAAQIECBAgQIAAAQIEnjqB/Kmb2MAECBAgQIAAAQIECHyn&#10;QDPrwj3FJE9V3YR9Uj7az4StS8vwrPVzZSpGWdj7EK7PmnT52jwc5dcvTsMmECBAgAABAgQIECBA&#10;gAABAgQIECBAgAABAgQIECBAgAABAgQIECBAgAABAgQIECBAgAABAgQIECBAgAABAgQIECBAgAAB&#10;AgQIECBAgAABAgQIECBAgAABAgQIECBAgAABAgQIECBAgAABAgQIECBAgAABAgQIECBAgAABAgQI&#10;ECBAgAABAgQIECBAgACBwxDID+NQZxIgQIAAAQIECBAgsFqBbpaFAxSTIlVNE/ZJWYTtwdC1Xdp6&#10;p35w+d73zYvlvc99/fD7L3ZTFwyX32L8tx9Ng2qZAAECBAgQIECAAAECBAgQIECAAAECBAgQIECA&#10;AAECBAgQIECAAAECBAgQIECAAAECBAgQIECAAAECBAgQIECAAAECBAgQIECAAAECBAgQIECAAAEC&#10;BAgQIECAAAECBAgQIECAAAECBAgQIECAAAECBAgQIECAAAECBAgQIECAAAECBAgQIECAAAECBAgc&#10;jkB+OMc6lQABAgQIECBAgACBVQq0i/if+sXaIFXLJhxvUhZhezDsfNSkZqd7cPne982Lg3uf+/rh&#10;95/vhqP9y6lxOjb6/h7hQQIBAgQIECBAgAABAgQIECBAgAABAgQIECBAgAABAgQIECBAgAABAgQI&#10;ECBAgAABAgQIECBAgAABAgQIECBAgAABAgQIECBAgAABAgQIECBAgAABAgQIECBAgAABAgQIECBA&#10;gAABAgQIECBAgAABAgQIECBAgAABAgQIECBAgAABAgQIECBAgAABAgQIEHgEgfwR9tpKgAABAgQI&#10;ECBAgMBTItAtBuGk5dooVXUT9nFZhO3BsHVp+eDSve+j03kan/n+Z9178Ag//O/NZfrs1v/Rn/94&#10;cRol6wQIECBAgAABAgQIECBAgAABAgQIECBAgAABAgQIECBAgAABAgQIECBAgAABAgQIECBAgAAB&#10;AgQIECBAgAABAgQIECBAgAABAgQIECBAgAABAgQIECBAgAABAgQIECBAgAABAgQIECBAgAABAgQI&#10;ECBAgAABAgQIECBAgAABAgQIECBAgAABAgQIECBA4NAE8kM72cEECBAgQIAAAQIECKxOYDkM7x5s&#10;TFJVN2GflkXYHgxbl+oHl+5937xY3vvc1w+/+3wnHG1UZOmNM+OwCwQIECBAgAABAgQIECBAgAAB&#10;AgQIECBAgAABAgQIECBAgAABAgQIECBAgAABAgQIECBAgAABAgQIECBAgAABAgQIECBAgAABAgQI&#10;ECBAgAABAgQIECBAgAABAgQIECBAgAABAgQIECBAgAABAgQIECBAgAABAgQIECBAgAABAgQIECBA&#10;gAABAgQIECBA4LAE8sM62LkECBAgQIAAAQIECKxGoGu6lNpBePlgfZqqugn7pCzCdn9YXG9T9Vl8&#10;zuZP4xnuP2dVn7uuS7//vAqv/8WZSRoWfjKFQAIBAgQIECBAgAABAgQIECBAgAABAgQIECBAgAAB&#10;AgQIECBAgAABAgQIECBAgAABAgQIECBAgAABAgQIECBAgAABAgQIECBAgAABAgQIECBAgAABAgQI&#10;ECBAgAABAgQIECBAgAABAgQIECBAgAABAgQIECBAgAABAgQIECBAgAABAgQIECBAgAABAgQIHJpA&#10;fmgnO5gAAQIECBAgQIAAgZUINLPuofeWx9ZSVTfhnklZhO3+cOPt5f1fv/U5H6a0fq781lrfvrx/&#10;fZGuz2OHf39x2reRzUOAAAECBAgQIECAAAECBAgQIECAAAECBAgQIECAAAECBAgQIECAAAECBAgQ&#10;IECAAAECBAgQIECAAAECBAgQIECAAAECBAgQIECAAAECBAgQIECAAAECBAgQIECAAAECBAgQIECA&#10;AAECBAgQIECAAAECBAgQIECAAAECBAgQIECAAAECBAgQIECAAAECz4hA/oy8p9ckQIAAAQIECBAg&#10;8MwItFUbvmuXzdNgupmqugn3TMoibPeHrUv1/V+/9XnjfJnyQfattb59efPLKhzp2ChPF06Nwi4Q&#10;IECAAAECBAgQIECAAAECBAgQIECAAAECBAgQIECAAAECBAgQIECAAAECBAgQIECAAAECBAgQIECA&#10;AAECBAgQIECAAAECBAgQIECAAAECBAgQIECAAAECBAgQIECAAAECBAgQIECAAAECBAgQIECAAAEC&#10;BAgQIECAAAECBAgQIECAAAECBAgQIECAAIHDFMgP83BnEyBAgAABAgQIECBw9AJN1YWXdvlOKsfH&#10;U1U34Z5xWYTtbujaLt28vLz7dc/fmxcHe9b6tNB1XXrzyyoc6d9emKY8y8IuECBAgAABAgQIECBA&#10;gAABAgQIECBAgAABAgQIECBAgAABAgQIECBAgAABAgQIECBAgAABAgQIECBAgAABAgQIECBAgAAB&#10;AgQIECBAgAABAgQIECBAgAABAgQIECBAgAABAgQIECBAgAABAgQIECBAgAABAgQIECBAgAABAgQI&#10;ECBAgAABAgQIECBAgACBwxTID/NwZxMgQIAAAQIECBAgcPQC9fY8vjTfSeVoM1V1E+6ZlkXY7obd&#10;T5rUzO5+2/v35sXB3sUerXx4fZGuz2ODX74w6dG0RiFAgAABAgQIECBAgAABAgQIECBAgAABAgQI&#10;ECBAgAABAgQIECBAgAABAgQIECBAgAABAgQIECBAgAABAgQIECBAgAABAgQIECBAgAABAgQIECBA&#10;gAABAgQIECBAgAABAgQIECBAgAABAgQIECBAgAABAgQIECBAgAABAgQIECBAgAABAgQIECBAgACB&#10;Z00gf9Ze2PsSIECAAAECBAgQ+KELLG/uhK/YFTupGK2nqm7CPZOyCNvdcONyfffjnr9Hz+dpeKLf&#10;PzX+35fVnrnvLmyO8nT2+PDuV38TIECAAAECBAgQIECAAAECBAgQIECAAAECBAgQIECAAAECBAgQ&#10;IECAAAECBAgQIECAAAECBAgQIECAAAECBAgQIECAAAECBAgQIECAAAECBAgQIECAAAECBAgQIECA&#10;AAECBAgQIECAAAECBAgQIECAAAECBAgQIECAAAECBAgQIECAAAECBAgQIECAAIEjF8iP/EYXEiBA&#10;gAABAgQIECBwqAL1zd34/HKWsixPVd2Ee8ZlEba74ebl+u7HPX8fO1/uWevTQtd16c2vqnCkX5yZ&#10;3DLKwi4QIECAAAECBAgQIECAAAECBAgQIECAAAECBAgQIECAAAECBAgQIECAAAECBAgQIECAAAEC&#10;BAgQIECAAAECBAgQIECAAAECBAgQIECAAAECBAgQIECAAAECBAgQIECAAAECBAgQIECAAAECBAgQ&#10;IECAAAECBAgQIECAAAECBAgQIECAAAECBAgQIECAAIHDFsgP+wLnEyBAgAABAgQIECBwtALL7Vl4&#10;YTZY3GlV3YR7poMibLdDu+zS9gd1uGfjfBm2PoQPtxbp61n8/r96YdqHMc1AgAABAgQIECBAgAAB&#10;AgQIECBAgAABAgQIECBAgAABAgQIECBAgAABAgQIECBAgAABAgQIECBAgAABAgQIECBAgAABAgQI&#10;ECBAgAABAgQIECBAgAABAgQIECBAgAABAgQIECBAgAABAgQIECBAgAABAgQIECBAgAABAgQIECBA&#10;gAABAgQIECBAgAABAs+wQP4Mv7tXJ0CAAAECBAgQIPCDFGh25uF7ZcMmNW2Xlrf+j/6MyyJKd9a3&#10;P6hTVwdbspQ2Xi+D2I/lN7+swkGOjfJ09sQw7AIBAgQIECBAgAABAgQIECBAgAABAgQIECBAgAAB&#10;AgQIECBAgAABAgQIECBAgAABAgQIECBAgAABAgQIECBAgAABAgQIECBAgAABAgQIECBAgAABAgQI&#10;ECBAgAABAgQIECBAgAABAgQIECBAgAABAgQIECBAgAABAgQIECBAgAABAgQIECBAgAABAgQIEDgK&#10;gfwoLnEHAQIECBAgQIAAAQJHJ1DvLsPLsmGbqroJ++0wKYqH9puX67BPXylSOe33z4w3v6zC+X9x&#10;ZpLyLAu7QIAAAQIECBAgQIAAAQIECBAgQIAAAQIECBAgQIAAAQIECBAgQIAAAQIECBAgQIAAAQIE&#10;CBAgQIAAAQIECBAgQIAAAQIECBAgQIAAAQIECBAgQIAAAQIECBAgQIAAAQIECBAgQIAAAQIECBAg&#10;QIAAAQIECBAgQIAAAQIECBAgQIAAAQIECBAgQIAAAQIEjkIgP4pL3EGAAAECBAgQIECAwNEJNLtN&#10;eFk+7tJuHfdhnqciz8Lnb4cbl+uwb5wvw9aH8OH1RfrbLH7/X70w7cOYZiBAgAABAgQIECBAgAAB&#10;AgQIECBAgAABAgQIECBAgAABAgQIECBAgAABAgQIECBAgAABAgQIECBAgAABAgQIECBAgAABAgQI&#10;ECBAgAABAgQIECBAgAABAgQIECBAgAABAgQIECBAgAABAgQIECBAgAABAgQIECBAgAABAgQIECBA&#10;gAABAgQIECBAgACBZ1wgf8bf3+sTIECAAAECBAgQ+MEJtLMufKdikqVZ3YR9Uj78J0K926bdT+Ln&#10;j71ehmf3Ibz55W44xsYwT+dODMMuECBAgAABAgQIECBAgAABAgQIECBAgAABAgQIECBAgAABAgQI&#10;ECBAgAABAgQIECBAgAABAgQIECBAgAABAgQIECBAgAABAgQIECBAgAABAgQIECBAgAABAgQIECBA&#10;gAABAgQIECBAgAABAgQIECBAgAABAgQIECBAgAABAgQIECBAgAABAgQIECBAgACBoxLIj+oi9xAg&#10;QIAAAQIECBAgcDQC7Sy+J58UqaqbcMNkUIbtdtj+S51St/+W7Naj62cf/vz+Tx7d6ptfVeFlvzwz&#10;SXmWhV0gQIAAAQIECBAgQIAAAQIECBAgQIAAAQIECBAgQIAAAQIECBAgQIAAAQIECBAgQIAAAQIE&#10;CBAgQIAAAQIECBAgQIAAAQIECBAgQIAAAQIECBAgQIAAAQIECBAgQIAAAQIECBAgQIAAAQIECBAg&#10;QIAAAQIECBAgQIAAAQIECBAgQIAAAQIECBAgQIAAAQJHJZAf1UXuIUCAAAECBAgQIEDgaATaefzP&#10;/HKtTFXdhINMivjZ2w/duFyHz679uEz5MAv7qsPHW4t0rYrf/ZcvTFY9ovsJECBAgAABAgQIECBA&#10;gAABAgQIECBAgAABAgQIECBAgAABAgQIECBAgAABAgQIECBAgAABAgQIECBAgAABAgQIECBAgAAB&#10;AgQIECBAgAABAgQIECBAgAABAgQIECBAgAABAgQIECBAgAABAgQIECBAgAABAgQIECBAgAABAgQI&#10;ECBAgAABAgQIECBAgMAdgZwDAQIECBAgQIAAAQI/LIFuUYYvVExHqaqbsE/KImy3w83LddiPnY/v&#10;DR86wvDfX1XhbRvDPP3k5CjsAgECBAgQIECAAAECBAgQIECAAAECBAgQIECAAAECBAgQIECAAAEC&#10;BAgQIECAAAECBAgQIECAAAECBAgQIECAAAECBAgQIECAAAECBAgQIECAAAECBAgQIECAAAECBAgQ&#10;IECAAAECBAgQIECAAAECBAgQIECAAAECBAgQIECAAAECBAgQIECAAAECBAgQOEqB/CgvcxcBAgQI&#10;ECBAgAABAkcgsByElww2Rqmqm7BPBkXYllttmn3Vhn3jfBm2PoS3vqrCMd44M0l5loVdIECAAAEC&#10;BAgQIECAAAECBAgQIECAAAECBAgQIECAAAECBAgQIECAAAECBAgQIECAAAECBAgQIECAAAECBAgQ&#10;IECAAAECBAgQIECAAAECBAgQIECAAAECBAgQIECAAAECBAgQIECAAAECBAgQIECAAAECBAgQIECA&#10;AAECBAgQIECAAAECBAgQIECAAAECRymQH+Vl7iJAgAABAgQIECBA4PAFuuUovKRcn6aqbsI+KYuw&#10;3bhchy0fp7T2avxs+OARhb/u1umLnXj+X56ZHNEkriFAgAABAgQIECBAgAABAgQIECBAgAABAgQI&#10;ECBAgAABAgQIECBAgAABAgQIECBAgAABAgQIECBAgAABAgQIECBAgAABAgQIECBAgAABAgQIECBA&#10;gAABAgQIECBAgAABAgQIECBAgAABAgQIECBAgAABAgQIECBAgAABAgQIECBAgAABAgQIECBAgAAB&#10;At8tkH/3FjsIECBAgAABAgQIEHiqBJpJOO7g2Fqq6ibsk7II283Lddg2zpUpK7Kwrzq89VUVjjAu&#10;s/T6yVHYBQIECBAgQIAAAQIECBAgQIAAAQIECBAgQIAAAQIECBAgQIAAAQIECBAgQIAAAQIECBAg&#10;QIAAAQIECBAgQIAAAQIECBAgQIAAAQIECBAgQIAAAQIECBAgQIAAAQIECBAgQIAAAQIECBAgQIAA&#10;AQIECBAgQIAAAQIECBAgQIAAAQIECBAgQIAAAQIECBAgcNQC+VFf6D4CBAgQIECAAAECBA5PoF12&#10;KesG4QWDYxtpd9mEfVIWYbtxeRm2jfPxneFDRxjeulKFt/309DgVeRZ2gQABAgQIECBAgAABAgQI&#10;ECBAgAABAgQIECBAgAABAgQIECBAgAABAgQIECBAgAABAgQIECBAgAABAgQIECBAgAABAgQIECBA&#10;gAABAgQIECBAgAABAgQIECBAgAABAgQIECBAgAABAgQIECBAgAABAgQIECBAgAABAgQIECBAgAAB&#10;AgQIECBAgAABAgQIHLVAftQXuo8AAQIECBAgQIAAgcMTWG5XDz18uHksVU0T7pmW5b5tdqVJy+vd&#10;vu324rHz+z8XPnCEYWfRpve+XoQ3/uz5SdgEAgQIECBAgAABAgQIECBAgAABAgQIECBAgAABAgQI&#10;ECBAgAABAgQIECBAgAABAgQIECBAgAABAgQIECBAgAABAgQIECBAgAABAgQIECBAgAABAgQIECBA&#10;gAABAgQIECBAgAABAgQIECBAgAABAgQIECBAgAABAgQIECBAgAABAgQIECBAgAABAgQIECCwCoF8&#10;FZe6kwABAgQIECBAgACBwxFYbt0ID+6yKpXjY2leN+Gecbn/T4Ttv9ThM+VGliYvFmFfdfifv1ap&#10;C4bIs5R++tw4qJYJECBAgAABAgQIECBAgAABAgQIECBAgAABAgQIECBAgAABAgQIECBAgAABAgQI&#10;ECBAgAABAgQIECBAgAABAgQIECBAgAABAgQIECBAgAABAgQIECBAgAABAgQIECBAgAABAgQIECBA&#10;gAABAgQIECBAgAABAgQIECBAgAABAgQIECBAgAABAgQIECBAgMBqBPLVXOtWAgQIECBAgAABAgQO&#10;Q2B5Yzs+tthNWZalqm7DPeOi2LfdfL/ed/324sbrZdj6EP50ZRaO8ZMTozQd+FkUAgkECBAgQIAA&#10;AQIECBAgQIAAAQIECBAgQIAAAQIECBAgQIAAAQIECBAgQIAAAQIECBAgQIAAAQIECBAgQIAAAQIE&#10;CBAgQIAAAQIECBAgQIAAAQIECBAgQIAAAQIECBAgQIAAAQIECBAgQIAAAQIECBAgQIAAAQIECBAg&#10;QIAAAQIECBAgQIAAAQIECBAgsBKBfCW3upQAAQIECBAgQIAAgUMRWN7cjc8tZ3favGnCPaNy/58I&#10;2+/Hz2ycK8PzVh3qtkuXrn7z3vvN8vPnx/stWyNAgAABAgQIECBAgAABAgQIECBAgAABAgQIECBA&#10;gAABAgQIECBAgAABAgQIECBAgAABAgQIECBAgAABAgQIECBAgAABAgQIECBAgAABAgQIECBAgAAB&#10;AgQIECBAgAABAgQIECBAgAABAgQIECBAgAABAgQIECBAgAABAgQIECBAgAABAgQIECBAgAABAisV&#10;yFd6u8sJECBAgAABAgQIEDhQgeV2FZ83WNxps7oJ94yLYk9bXG/T4lq7Z/3uwvrZ8u7H3v19+do8&#10;zZsunOtnz0/CJhAgQIAAAQIECBAgQIAAAQIECBAgQIAAAQIECBAgQIAAAQIECBAgQIAAAQIECBAg&#10;QIAAAQIECBAgQIAAAQIECBAgQIAAAQIECBAgQIAAAQIECBAgQIAAAQIECBAgQIAAAQIECBAgQIAA&#10;AQIECBAgQIAAAQIECBAgQIAAAQIECBAgQIAAAQIECBAgQIAAgVUJ5Ku62L0ECBAgQIAAAQIECBy8&#10;QL09Dw/Nhss7bda04Z5xufcnwvb7dbi/mGRp/KO9z4QPHHF460oV3vjS+iCdnpZhFwgQIECAAAEC&#10;BAgQIECAAAECBAgQIECAAAECBAgQIECAAAECBAgQIECAAAECBAgQIECAAAECBAgQIECAAAECBAgQ&#10;IECAAAECBAgQIECAAAECBAgQIECAAAECBAgQIECAAAECBAgQIECAAAECBAgQIECAAAECBAgQIECA&#10;AAECBAgQIECAAAECBAgQIECAwKoE8lVd7F4CBAgQIECAAAECBA5eoNlZhIdmwyZ1XZcWTRvuGRfF&#10;nrb9fr1n7e7C+tkiZVl292vv/v7TlSqc6WdnxmETCBAgQIAAAQIECBAgQIAAAQIECBAgQIAAAQIE&#10;CBAgQIAAAQIECBAgQIAAAQIECBAgQIAAAQIECBAgQIAAAQIECBAgQIAAAQIECBAgQIAAAQIECBAg&#10;QIAAAQIECBAgQIAAAQIECBAgQIAAAQIECBAgQIAAAQIECBAgQIAAAQIECBAgQIAAAQIECBAgQIDA&#10;KgXyVV7ubgIECBAgQIAAAQIEDlag2WnCA/NxSvOmTV24I6VxWeyp2+/Ve9buLqyfLe9+7N3fH28t&#10;0vV5G871xvOTsAkECBAgQIAAAQIECBAgQIAAAQIECBAgQIAAAQIECBAgQIAAAQIECBAgQIAAAQIE&#10;CBAgQIAAAQIECBAgQIAAAQIECBAgQIAAAQIECBAgQIAAAQIECBAgQIAAAQIECBAgQIAAAQIECBAg&#10;QIAAAQIECBAgQIAAAQIECBAgQIAAAQIECBAgQIAAAQIECBAgQGCVAvkqL3c3AQIECBAgQIAAAQIH&#10;K9AuuvDAfNylWdOGPbtVhsW3fyLUu22qvoifWT9bhuetOvzpShWOsDnK06vHBmEXCBAgQIAAAQIE&#10;CBAgQIAAAQIECBAgQIAAAQIECBAgQIAAAQIECBAgQIAAAQIECBAgQIAAAQIECBAgQIAAAQIECBAg&#10;QIAAAQIECBAgQIAAAQIECBAgQIAAAQIECBAgQIAAAQIECBAgQIAAAQIECBAgQIAAAQIECBAgQIAA&#10;AQIECBAgQIAAAQIECBAgQIDAKgXyVV7ubgIECBAgQIAAAQIEDlagncfn5cMszeom3DAuiz1t54Nb&#10;+7s9y3cWskFK01f3PrP/7qNffevKLLz0Z89PUpZlYRcIECBAgAABAgQIECBAgAABAgQIECBAgAAB&#10;AgQIECBAgAABAgQIECBAgAABAgQIECBAgAABAgQIECBAgAABAgQIECBAgAABAgQIECBAgAABAgQI&#10;ECBAgAABAgQIECBAgAABAgQIECBAgAABAgQIECBAgAABAgQIECBAgAABAgQIECBAgAABAgQIECBA&#10;gMAqBfJVXu5uAgQIECBAgAABAgQOVqBbxucV4zzNmybcMC72/jy4+X4d7l/7pzLlZRb2VYatWZM+&#10;uxlj/Pz58SrHczcBAgQIECBAgAABAgQIECBAgAABAgQIECBAgAABAgQIECBAgAABAgQIECBAgAAB&#10;AgQIECBAgAABAgQIECBAgAABAgQIECBAgAABAgQIECBAgAABAgQIECBAgAABAgQIECBAgAABAgQI&#10;ECBAgAABAgQIECBAgAABAgQIECBAgAABAgQIECBAgAABAgQIEHioQP7QKhIgQIAAAQIECBAg8FQJ&#10;dIv4n/j5qEhV3YbvMy6LPW37vXrP2t2FjbN7999tq/770tVZOMKwyNL5U+OwCwQIECBAgAABAgQI&#10;ECBAgAABAgQIECBAgAABAgQIECBAgAABAgQIECBAgAABAgQIECBAgAABAgQIECBAgAABAgQIECBA&#10;gAABAgQIECBAgAABAgQIECBAgAABAgQIECBAgAABAgQIECBAgAABAgQIECBAgAABAgQIECBAgAAB&#10;AgQIECBAgAABAgQIECBAYNUC+aoHcD8BAgQIECBAgAABAgcn0NXxP/Hz8SDN6ya8bFR8+9l22aXd&#10;T+L962fL8KxVh0tXZ+EI50+O0iDPwi4QIECAAAECBAgQIECAAAECBAgQIECAAAECBAgQIECAAAEC&#10;BAgQIECAAAECBAgQIECAAAECBAgQIECAAAECBAgQIECAAAECBAgQIECAAAECBAgQIECAAAECBAgQ&#10;IECAAAECBAgQIECAAAECBAgQIECAAAECBAgQIECAAAECBAgQIECAAAECBAgQIECAAIFVC+SrHsD9&#10;BAgQIECAAAECBAgcnEC3LMPDikmZZk0T9nFZfKvtfNykLtqepbT2z/Fd3zroiL+0XZfeuTYLb714&#10;ehw2gQABAgQIECBAgAABAgQIECBAgAABAgQIECBAgAABAgQIECBAgAABAgQIECBAgAABAgQIECBA&#10;gAABAgQIECBAgAABAgQIECBAgAABAgQIECBAgAABAgQIECBAgAABAgQIECBAgAABAgQIECBAgAAB&#10;AgQIECBAgAABAgQIECBAgAABAgQIECBAgAABAgQI9EEg78MQZiBAgAABAgQIECBA4GAEuroMDyon&#10;wzSr27CPi2//PNh+rw73Tl8uUjHKwr7K8PHWIu0uu3CEi8+NwyYQIECAAAECBAgQIECAAAECBAgQ&#10;IECAAAECBAgQIECAAAECBAgQIECAAAECBAgQIECAAAECBAgQIECAAAECBAgQIECAAAECBAgQIECA&#10;AAECBAgQIECAAAECBAgQIECAAAECBAgQIECAAAECBAgQIECAAAECBAgQIECAAAECBAgQIECAAAEC&#10;BAgQIECAAIE+COR9GMIMBAgQIECAAAECBAgckEAzDA8qJqM0a5qwj8viW237/fpb3+//sn6uvP9r&#10;rz5fujoP53luWqTnpv2dPRxcIECAAAECBAgQIECAAAECBAgQIECAAAECBAgQIECAAAECBAgQIECA&#10;AAECBAgQIECAAAECBAgQIECAAAECBAgQIECAAAECBAgQIECAAAECBAgQIECAAAECBAgQIECAAAEC&#10;BAgQIECAAAECBAgQIECAAAECBAgQIECAAAECBAgQIECAAAECBAgQIECAAIFnSiB/pt7WyxIgQIAA&#10;AQIECBD4oQs0w/ANi+kozeo27OOiuNe6tkvbH9T3vj/4Yf3sP/Y+2Fb9/dJfZ+EIF0+PwyYQIECA&#10;AAECBAgQIECAAAECBAgQIECAAAECBAgQIECAAAECBAgQIECAAAECBAgQIECAAAECBAgQIECAAAEC&#10;BAgQIECAAAECBAgQIECAAAECBAgQIECAAAECBAgQIECAAAECBAgQIECAAAECBAgQIECAAAECBAgQ&#10;IECAAAECBAgQIECAAAECBAgQIECAAIG+COR9GcQcBAgQIECAAAECBAgcgEA7Cg8p16Zp3jRhH5f/&#10;+HlQfdakdh5uTetnyziusOws2/TR1iKc4F9Pj8MmECBAgAABAgQIECBAgAABAgQIECBAgAABAgQI&#10;ECBAgAABAgQIECBAgAABAgQIECBAgAABAgQIECBAgAABAgQIECBAgAABAgQIECBAgAABAgQIECBA&#10;gAABAgQIECBAgAABAgQIECBAgAABAgQIECBAgAABAgQIECBAgAABAgQIECBAgAABAgQIECBAgACB&#10;vgjkfRnEHAQIECBAgAABAgQIPJlAs6xS1k7CQ8rpJFV1G/ZxUdxrN99v7n1+8MPo+TwNNvr5U+Kd&#10;q7PUPTjw378XWUrnT46CapkAAQIECBAgQIAAAQIECBAgQIAAAQIECBAgQIAAAQIECBAgQIAAAQIE&#10;CBAgQIAAAQIECBAgQIAAAQIECBAgQIAAAQIECBAgQIAAAQIECBAgQIAAAQIECBAgQIAAAQIECBAg&#10;QIAAAQIECBAgQIAAAQIECBAgQIAAAQIECBAgQIAAAQIECBAgQIAAAQIECPRHIO/PKCYhQIAAAQIE&#10;CBAgQOBJBOr5zZS6YXhEuTZJ86YJ+6j8x8+D7ffrcN/GuTJsqw6Xrs7CEc6dGKX73zHcKBAgQIAA&#10;AQIECBAgQIAAAQIECBAgQIAAAQIECBAgQIAAAQIECBAgQIAAAQIECBAgQIAAAQIECBAgQIAAAQIE&#10;CBAgQIAAAQIECBAgQIAAAQIECBAgQIAAAQIECBAgQIAAAQIECBAgQIAAAQIECBAgQIAAAQIECBAg&#10;QIAAAQIECBAgQIAAAQIECBAgQIAAgRUL5Cu+3/UECBAgQIAAAQIECByQQLNTpezWf9GfYlykWd1E&#10;OY3L4l7b+ai+9/nBD+tnyweXevP97auzcJaLz43DJhAgQIAAAQIECBAgQIAAAQIECBAgQIAAAQIE&#10;CBAgQIAAAQIECBAgQIAAAQIECBAgQIAAAQIECBAgQIAAAQIECBAgQIAAAQIECBAgQIAAAQIECBAg&#10;QIAAAQIECBAgQIAAAQIECBAgQIAAAQIECBAgQIAAAQIECBAgQIAAAQIECBAgQIAAAQIECBAgQIAA&#10;gT4J5H0axiwECBAgQIAAAQIECDy+wHJ796EPZ4OUZk0b7hkXxZ22vNGm5fUu3Lf2z9/sCzesKHx2&#10;c5G25vH7XTw9XtFkriVAgAABAgQIECBAgAABAgQIECBAgAABAgQIECBAgAABAgQIECBAgAABAgQI&#10;ECBAgAABAgQIECBAgAABAgQIECBAgAABAgQIECBAgAABAgQIECBAgAABAgQIECBAgAABAgQIECBA&#10;gAABAgQIECBAgAABAgQIECBAgAABAgQIECBAgAABAgQIECBAgAABAo8mkD/adrsJECBAgAABAgQI&#10;EOirQL1bhaN1+SxlWZZmdRPuGZff/DzY+TjeU0yyNH6uCM9YZXj7r/Pw+uOjPL20MQi7QIAAAQIE&#10;CBAgQIAAAQIECBAgQIAAAQIECBAgQIAAAQIECBAgQIAAAQIECBAgQIAAAQIECBAgQIAAAQIECBAg&#10;QIAAAQIECBAgQIAAAQIECBAgQIAAAQIECBAgQIAAAQIECBAgQIAAAQIECBAgQIAAAQIECBAgQIAA&#10;AQIECBAgQIAAAQIECBAgQIAAAQIE+iSQ92kYsxAgQIAAAQIECBAg8PgCTTWPHy4Wd9qsacM946K4&#10;03Y/rsM9a699syfcsMJw6eosvP1fT4/DJhAgQIAAAQIECBAgQIAAAQIECBAgQIAAAQIECBAgQIAA&#10;AQIECBAgQIAAAQIECBAgQIAAAQIECBAgQIAAAQIECBAgQIAAAQIECBAgQIAAAQIECBAgQIAAAQIE&#10;CBAgQIAAAQIECBAgQIAAAQIECBAgQIAAAQIECBAgQIAAAQIECBAgQIAAAQIECBAgQIAAgb4J5H0b&#10;yDwECBAgQIAAAQIECDyeQDw0GuAAAEAASURBVLM7Dx/MisWdNq+bcM+4/Obnwc7H8Z7pa0X4/CrD&#10;vG7Te1/H73/xufEqx3M3AQIECBAgQIAAAQIECBAgQIAAAQIECBAgQIAAAQIECBAgQIAAAQIECBAg&#10;QIAAAQIECBAgQIAAAQIECBAgQIAAAQIECBAgQIAAAQIECBAgQIAAAQIECBAgQIAAAQIECBAgQIAA&#10;AQIECBAgQIAAAQIECBAgQIAAAQIECBAgQIAAAQIECBAgQIAAAQIECBB4JIH8kXbbTIAAAQIECBAg&#10;QIBAbwWaahnPVtZ32rxpwz2jorjTdj9pwj1rr5VhW2W4/Ld5arr9J8huLV84Nd4/WiVAgAABAgQI&#10;ECBAgAABAgQIECBAgAABAgQIECBAgAABAgQIECBAgAABAgQIECBAgAABAgQIECBAgAABAgQIECBA&#10;gAABAgQIECBAgAABAgQIECBAgAABAgQIECBAgAABAgQIECBAgAABAgQIECBAgAABAgQIECBAgAAB&#10;AgQIECBAgAABAgQIECBAgAABAj0UyHs4k5EIECBAgAABAgQIEHgMgWa2DJ/KBnWa1U3qwh0pTcoi&#10;za82qd6Jd01fLR5ywurSu9fm4eX/dHyY1gZ++oRAAgECBAgQIECAAAECBAgQIECAAAECBAgQIECA&#10;AAECBAgQIECAAAECBAgQIECAAAECBAgQIECAAAECBAgQIECAAAECBAgQIECAAAECBAgQIECAAAEC&#10;BAgQIECAAAECBAgQIECAAAECBAgQIECAAAECBAgQIECAAAECBAgQIECAAAECBAgQIECAAAECBAj0&#10;TiDv3UQGIkCAAAECBAgQIEDgsQSa2TJ8Lhu0ada0cb9VhkWedj5pwj2DzSwNj/fzJ8S712bh3BdP&#10;j8MmECBAgAABAgQIECBAgAABAgQIECBAgAABAgQIECBAgAABAgQIECBAgAABAgQIECBAgAABAgQI&#10;ECBAgAABAgQIECBAgAABAgQIECBAgAABAgQIECBAgAABAgQIECBAgAABAgQIECBAgAABAgQIECBA&#10;gAABAgQIECBAgAABAgQIECBAgAABAgQIECBAgACBPgrkfRzKTAQIECBAgAABAgQIPLpAO2vDh7JB&#10;l+Z1E/ZR8c1Pg92P4j1rr5Xh86sMN+ZN+ny7Dke4cGoUNoEAAQIECBAgQIAAAQIECBAgQIAAAQIE&#10;CBAgQIAAAQIECBAgQIAAAQIECBAgQIAAAQIECBAgQIAAAQIECBAgQIAAAQIECBAgQIAAAQIECBAg&#10;QIAAAQIECBAgQIAAAQIECBAgQIAAAQIECBAgQIAAAQIECBAgQIAAAQIECBAgQIAAAQIECBAgQIAA&#10;AQIECPRRIO/jUGYiQIAAAQIECBAgQODRBdp5Gz6UDbs0a5qwj8viTtv5uA73TF/7Zk+4YUXh3Wvz&#10;8OZRkaUfbw7DLhAgQIAAAQIECBAgQIAAAQIECBAgQIAAAQIECBAgQIAAAQIECBAgQIAAAQIECBAg&#10;QIAAAQIECBAgQIAAAQIECBAgQIAAAQIECBAgQIAAAQIECBAgQIAAAQIECBAgQIAAAQIECBAgQIAA&#10;AQIECBAgQIAAAQIECBAgQIAAAQIECBAgQIAAAQIECBAgQIAAgT4K5H0cykwECBAgQIAAAQIECDy6&#10;QDtvw4fyYZZmddzHZZG6tku7nzbhGWuvFmFbZXjn2iy8/icnR6nIs7ALBAgQIECAAAECBAgQIECA&#10;AAECBAgQIECAAAECBAgQIECAAAECBAgQIECAAAECBAgQIECAAAECBAgQIECAAAECBAgQIECAAAEC&#10;BAgQIECAAAECBAgQIECAAAECBAgQIECAAAECBAgQIECAAAECBAgQIECAAAECBAgQIECAAAECBAgQ&#10;IECAAAECBAgQIECgjwJ5H4cyEwECBAgQIECAAAECjy7QLrLwoXyU0qxuwj4u8jT7qk3tItySpq8V&#10;cVxheffaPLz9wqlbL+4PAQIECBAgQIAAAQIECBAgQIAAAQIECBAgQIAAAQIECBAgQIAAAQIECBAg&#10;QIAAAQIECBAgQIAAAQIECBAgQIAAAQIECBAgQIAAAQIECBAgQIAAAQIECBAgQIAAAQIECBAgQIAA&#10;AQIECBAgQIAAAQIECBAgQIAAAQIECBAgQIAAAQIECBAgQIAAAQIECBB4ygTyp2xe4xIgQIAAAQIE&#10;CBAgEAi0yyDcWs5HRZo1bbhhXBZp5+M67KPn8lRO+/fz4cpOnb6eNeHcF06NwiYQIECAAAECBAgQ&#10;IECAAAECBAgQIECAAAECBAgQIECAAAECBAgQIECAAAECBAgQIECAAAECBAgQIECAAAECBAgQIECA&#10;AAECBAgQIECAAAECBAgQIECAAAECBAgQIECAAAECBAgQIECAAAECBAgQIECAAAECBAgQIECAAAEC&#10;BAgQIECAAAECBAgQIECAAIG+CuR9HcxcBAgQIECAAAECBAg8osAi/ud9MSrSvGnCA8dFnnY/ivva&#10;a0X47CrDu9dm4fUbwzy9tD4Iu0CAAAECBAgQIECAAAECBAgQIECAAAECBAgQIECAAAECBAgQIECA&#10;AAECBAgQIECAAAECBAgQIECAAAECBAgQIECAAAECBAgQIECAAAECBAgQIECAAAECBAgQIECAAAEC&#10;BAgQIECAAAECBAgQIECAAAECBAgQIECAAAECBAgQIECAAAECBAgQIECAAAECBPoqkPd1MHMRIECA&#10;AAECBAgQIPBoAm0d//M+H5epqpvwwHFZpJ1P4j59tQifXWV499o8vP78yVHKsizsAgECBAgQIECA&#10;AAECBAgQIECAAAECBAgQIECAAAECBAgQIECAAAECBAgQIECAAAECBAgQIECAAAECBAgQIECAAAEC&#10;BAgQIECAAAECBAgQIECAAAECBAgQIECAAAECBAgQIECAAAECBAgQIECAAAECBAgQIECAAAECBAgQ&#10;IECAAAECBAgQIECAAAECBAgQ6KtA3tfBzEWAAAECBAgQIECAwCMKLMvwgWIySPOmDfso5an63ybs&#10;a6/FZ4cPHXLoui5d/ts8vOXC6XHYBAIECBAgQIAAAQIECBAgQIAAAQIECBAgQIAAAQIECBAgQIAA&#10;AQIECBAgQIAAAQIECBAgQIAAAQIECBAgQIAAAQIECBAgQIAAAQIECBAgQIAAAQIECBAgQIAAAQIE&#10;CBAgQIAAAQIECBAgQIAAAQIECBAgQIAAAQIECBAgQIAAAQIECBAgQIAAAQIECBAg0GeBvM/DmY0A&#10;AQIECBAgQIAAge8v0NVluLmYDtOsbsK+8fUgdVHOUpq+UoTPrip8emOZdpZteP2Fk6OwCQQIECBA&#10;gAABAgQIECBAgAABAgQIECBAgAABAgQIECBAgAABAgQIECBAgAABAgQIECBAgAABAgQIECBAgAAB&#10;AgQIECBAgAABAgQIECBAgAABAgQIECBAgAABAgQIECBAgAABAgQIECBAgAABAgQIECBAgAABAgQI&#10;ECBAgAABAgQIECBAgAABAgQIECBAoM8CeZ+HMxsBAgQIECBAgAABAo8g0AzDzeVklGZ1G/bplSJs&#10;kxfzlA+zsK8qvHttHl59elKk09My7AIBAgQIECBAgAABAgQIECBAgAABAgQIECBAgAABAgQIECBA&#10;gAABAgQIECBAgAABAgQIECBAgAABAgQIECBAgAABAgQIECBAgAABAgQIECBAgAABAgQIECBAgAAB&#10;AgQIECBAgAABAgQIECBAgAABAgQIECBAgAABAgQIECBAgAABAgQIECBAgAABAgQIEOizQN7n4cxG&#10;gAABAgQIECBAgMD3E+i6LqVmFG4upuM0a5qwj64UYVt7rQzbKsM712bh9RdOjcMmECBAgAABAgQI&#10;ECBAgAABAgQIECBAgAABAgQIECBAgAABAgQIECBAgAABAgQIECBAgAABAgQIECBAgAABAgQIECBA&#10;gAABAgQIECBAgAABAgQIECBAgAABAgQIECBAgAABAgQIECBAgAABAgQIECBAgAABAgQIECBAgAAB&#10;AgQIECBAgAABAgQIECBAgACBvgvkfR/QfAQIECBAgAABAgQIfLdAs9hOWTcJN5bTSZrVbdy/yMI2&#10;fbUI26pC3Xbpva8X4fUXTo3CJhAgQIAAAQIECBAgQIAAAQIECBAgQIAAAQIECBAgQIAAAQIECBAg&#10;QIAAAQIECBAgQIAAAQIECBAgQIAAAQIECBAgQIAAAQIECBAgQIAAAQIECBAgQIAAAQIECBAgQIAA&#10;AQIECBAgQIAAAQIECBAgQIAAAQIECBAgQIAAAQIECBAgQIAAAQIECBAgQIAAgb4L5H0f0HwECBAg&#10;QIAAAQIECHy3QLPcSakdhxvL6TDNm2bfXtZZyq5m+7bbi2uvFWFbVfjg+iIt2y68/sKpUdgEAgQI&#10;ECBAgAABAgQIECBAgAABAgQIECBAgAABAgQIECBAgAABAgQIECBAgAABAgQIECBAgAABAgQIECBA&#10;gAABAgQIECBAgAABAgQIECBAgAABAgQIECBAgAABAgQIECBAgAABAgQIECBAgAABAgQIECBAgAAB&#10;AgQIECBAgAABAgQIECBAgAABAgQIECDQd4G87wOajwABAgQIECBAgACB7xZoF7spayfhxnyUpapu&#10;9u2nrg/3Xb+9mJUpTV4swr6q8M61WXj1yxuDtD7s38zhwAIBAgQIECBAgAABAgQIECBAgAABAgQI&#10;ECBAgAABAgQIECBAgAABAgQIECBAgAABAgQIECBAgAABAgQIECBAgAABAgQIECBAgAABAgQIECBA&#10;gAABAgQIECBAgAABAgQIECBAgAABAgQIECBAgAABAgQIECBAgAABAgQIECBAgAABAgQIECBAgAAB&#10;AgQIEHhAIH/gu68ECBAgQIAAAQIECDyFAs1yJ6VuFE6eD7M0b9p9+8kbw33Xby9OXypSVmRhX1W4&#10;fG0eXn3hVOwQPiQQIECAAAECBAgQIECAAAECBAgQIECAAAECBAgQIECAAAECBAgQIECAAAECBAgQ&#10;IECAAAECBAgQIECAAAECBAgQIECAAAECBAgQIECAAAECBAgQIECAAAECBAgQIECAAAECBAgQIECA&#10;AAECBAgQIECAAAECBAgQIECAAAECBAgQIECAAAECBAgQIECAAIEeCeQ9msUoBAgQIECAAAECBAg8&#10;psByezdlt/6L/uSjLM3qZt98Ymu47/rtxcnLRdhWFRZNlz7aWoTX/8upcdgEAgQIECBAgAABAgQI&#10;ECBAgAABAgQIECBAgAABAgQIECBAgAABAgQIECBAgAABAgQIECBAgAABAgQIECBAgAABAgQIECBA&#10;gAABAgQIECBAgAABAgQIECBAgAABAgQIECBAgAABAgQIECBAgAABAgQIECBAgAABAgQIECBAgAAB&#10;AgQIECBAgAABAgQIECDwNAjkT8OQZiRAgAABAgQIECBA4OECzW710A3ZIEvzpt13z8mt4b7rtxcn&#10;LxVhW1X48Po8td3+t+dZSudOxO+z/1NWCRAgQIAAAQIECBAgQIAAAQIECBAgQIAAAQIECBAgQIAA&#10;AQIECBAgQIAAAQIECBAgQIAAAQIECBAgQIAAAQIECBAgQIAAAQIECBAgQIAAAQIECBAgQIAAAQIE&#10;CBAgQIAAAQIECBAgQIAAAQIECBAgQIAAAQIECBAgQIAAAQIECBAgQIAAAQIECBAgQIBAvwTyfo1j&#10;GgIECBAgQIAAAQIEHkeg3p3Fj+WLNG/b1O2349biiRvD/cqdtelLRdhWFd77ehFe/crGII1KP3NC&#10;IIEAAQIECBAgQIAAAQIECBAgQIAAAQIECBAgQIAAAQIECBAgQIAAAQIECBAgQIAAAQIECBAgQIAA&#10;AQIECBAgQIAAAQIECBAgQIAAAQIECBAgQIAAAQIECBAgQIAAAQIECBAgQIAAAQIECBAgQIAAAQIE&#10;CBAgQIAAAQIECBAgQIAAAQIECBAgQIAAAQIEngqB/KmY0pAECBAgQIAAAQIECDxUoKkWcS+Xad60&#10;+/ZjO2UaNPHPgsmLxb7PrXLxva/n4fXnTo7CJhAgQIAAAQIECBAgQIAAAQIECBAgQIAAAQIECBAg&#10;QIAAAQIECBAgQIAAAQIECBAgQIAAAQIECBAgQIAAAQIECBAgQIAAAQIECBAgQIAAAQIECBAgQIAA&#10;AQIECBAgQIAAAQIECBAgQIAAAQIECBAgQIAAAQIECBAgQIAAAQIECBAgQIAAAQIECBAgQIAAgadF&#10;IH9aBjUnAQIECBAgQIAAAQKxQFMt4ljWaVY3+/YTW8N9128vDk/mqZhkYV9FaLsuffD/2a/XGLnu&#10;s37gz5wzt921d9cbJ06zaztuk7bURVX6IoQEBTVUCNEKUCUiUJBAvAkUeAOtqAoSKoIKIW5CSKCK&#10;mxCpVKkUUEQRUlEVQBAqmsYgFSnNzXbwpHESe++7cznzt7f/uGt7fpPYXs/Oznw2snzO8/1dnucj&#10;td5zPj3r3Qdqu9GWOwkQIECAAAECBAgQIECAAAECBAgQIECAAAECBAgQIECAAAECBAgQIECAAAEC&#10;BAgQIECAAAECBAgQIECAAAECBAgQIECAAAECBAgQIECAAAECBAgQIECAAAECBAgQIECAAAECBAgQ&#10;IECAAAECBAgQIECAAAECBAgQIECAAAECBAgQIECAAAECBAgQIECAwI4KZDt6msMIECBAgAABAgQI&#10;ENgVgc56O3lvqdyOjU7RM59bqvasXyxOzA/f58LppVZsdrrJnu86kJ4nuUlAgAABAgQIECBAgAAB&#10;AgQIECBAgAABAgQIECBAgAABAgQIECBAgAABAgQIECBAgAABAgQIECBAgAABAgQIECBAgAABAgQI&#10;ECBAgAABAgQIECBAgAABAgQIECBAgAABAgQIECBAgAABAgQIECBAgAABAgQIECBAgAABAgQIECBA&#10;gAABAgQIECBAgAABAgSGTCAbsn60Q4AAAQIECBAgQIDAdQgUm63krlKliM12p2c+t1jtWb9YnJzP&#10;k9luBc+e20xefftUOfZVh6/nZMMCAgQIECBAgAABAgQIECBAgAABAgQIECBAgAABAgQIECBAgAAB&#10;AgQIECBAgAABAgQIECBAgAABAgQIECBAgAABAgQIECBAgAABAgQIECBAgAABAgQIECBAgAABAgQI&#10;ECBAgAABAgQIECBAgAABAgQIECBAgAABAgQIECBAgAABAgQIECBAgAABAgQIECCQEMgSdWUCBAgQ&#10;IECAAAECBPaQQGejSHZbqhSx3un0zOcWqz3rF4sT83ky263gG+eayavvOlBLZgICBAgQIECAAAEC&#10;BAgQIECAAAECBAgQIECAAAECBAgQIECAAAECBAgQIECAAAECBAgQIECAAAECBAgQIECAAAECBAgQ&#10;IECAAAECBAgQIECAAAECBAgQIECAAAECBAgQIECAAAECBAgQIECAAAECBAgQIECAAAECBAgQIECA&#10;AAECBAgQIECAAAECBAgQILCXBLK91KxeCRAgQIAAAQIECBDoLVBsFr2DC9WsGrHZvjqvtEqxb62c&#10;3Dcxnyez3QqeO7eZvPquAxcG9UOAAAECBAgQIECAAAECBAgQIECAAAECBAgQIECAAAECBAgQIECA&#10;AAECBAgQIECAAAECBAgQIECAAAECBAgQIECAAAECBAgQIECAAAECBAgQIECAAAECBAgQIECAAAEC&#10;BAgQIECAAAECBAgQIECAAAECBAgQIECAAAECBAgQIECAAAECBAgQIECAAAECBEZAIBuBGYxAgAAB&#10;AgQIECBAYOwFimY3aVCqRmx0OlflB5aqUbrwX6+f7MKe2sHh+lx4eaUVy82iV7tbtbsO1JKZgAAB&#10;AgQIECBAgAABAgQIECBAgAABAgQIECBAgAABAgQIECBAgAABAgQIECBAgAABAgQIECBAgAABAgQI&#10;ECBAgAABAgQIECBAgAABAgQIECBAgAABAgQIECBAgAABAgQIECBAgAABAgQIECBAgAABAgQIECBA&#10;gAABAgQIECBAgAABAgQIECBAgAABAgQI7CWBbC81q1cCBAgQIECAAAECBHoLFJu96xerWa0UG+3i&#10;qgVzi9Wram8UJt6WRykrvfE6FH8/e76Z7GO2lsfByXIyFxAgQIAAAQIECBAgQIAAAQIECBAgQIAA&#10;AQIECBAgQIAAAQIECBAgQIAAAQIECBAgQIAAAQIECBAgQIAAAQIECBAgQIAAAQIECBAgQIAAAQIE&#10;CBAgQIAAAQIECBAgQIAAAQIECBAgQIAAAQIECBAgQIAAAQIECBAgQIAAAQIECBAgQIAAAQIECBAg&#10;QIAAgb0kkO2lZvVKgAABAgQIECBAgEBvgW6r1Du4UM1reWx0Olflc4vVq2pvFCbm8zceh+bvZ1/f&#10;TPZy91x6luQmAQECBAgQIECAAAECBAgQIECAAAECBAgQIECAAAECBAgQIECAAAECBAgQIECAAAEC&#10;BAgQIECAAAECBAgQIECAAAECBAgQIECAAAECBAgQIECAAAECBAgQIECAAAECBAgQIECAAAECBAgQ&#10;IECAAAECBAgQIECAAAECBAgQIECAAAECBAgQIECAAAECBAgQGFKBbEj70hYBAgQIECBAgAABAtcg&#10;0G2mf7XP6nlstDtXnTa3VL2q9kZhYj5/43Fo/n723Gayl3ccqCUzAQECBAgQIECAAAECBAgQIECA&#10;AAECBAgQIECAAAECBAgQIECAAAECBAgQIECAAAECBAgQIECAAAECBAgQIECAAAECBAgQIECAAAEC&#10;BAgQIECAAAECBAgQIECAAAECBAgQIECAAAECBAgQIECAAAECBAgQIECAAAECBAgQIECAAAECBAgQ&#10;IECAAAECBAgQ2GsC2V5rWL8ECBAgQIAAAQIECFwt0G2nf7XP6+XY7BSXb+pGHFisXl7b9jYxn297&#10;2/3H8xudeHW9k2zk7gO1ZCYgQIAAAQIECBAgQIAAAQIECBAgQIAAAQIECBAgQIAAAQIECBAgQIAA&#10;AQIECBAgQIAAAQIECBAgQIAAAQIECBAgQIAAAQIECBAgQIAAAQIECBAgQIAAAQIECBAgQIAAAQIE&#10;CBAgQIAAAQIECBAgQIAAAQIECBAgQIAAAQIECBAgQIAAAQIECBAgQIAAAQJ7TSDbaw3rlwABAgQI&#10;ECBAgACBqwW6rfLVxf9fyScqsd7uXJbvXy1HpZP+HJiczy9bv9svz57bTLYwWS7FHfvS8yc3CggQ&#10;IECAAAECBAgQIECAAAECBAgQIECAAAECBAgQIECAAAECBAgQIECAAAECBAgQIECAAAECBAgQIECA&#10;AAECBAgQIECAAAECBAgQIECAAAECBAgQIECAAAECBAgQIECAAAECBAgQIECAAAECBAgQIECAAAEC&#10;BAgQIECAAAECBAgQIECAAAECBAgQIECAwJAKZEPal7YIECBAgAABAgQIELgWgU4luTqfqMZmp7gs&#10;n1usXva+/aV6oBT5RGl7adefv3FuM9nDOw7UolQarn6TzQoIECBAgAABAgQIECBAgAABAgQIECBA&#10;gAABAgQIECBAgAABAgQIECBAgAABAgQIECBAgAABAgQIECBAgAABAgQIECBAgAABAgQIECBAgAAB&#10;AgQIECBAgAABAgQIECBAgAABAgQIECBAgAABAgQIECBAgAABAgQIECBAgAABAgQIECBAgAABAgQI&#10;ECBAgMBbEMjewhpLCBAgQIAAAQIECBAYYoGi04zo1JId5hO12Gh3LsvnlqqXvW9/mVjIt78OxfNz&#10;5y7MmPi560B69sQWZQIECBAgQIAAAQIECBAgQIAAAQIECBAgQIAAAQIECBAgQIAAAQIECBAgQIAA&#10;AQIECBAgQIAAAQIECBAgQIAAAQIECBAgQIAAAQIECBAgQIAAAQIECBAgQIAAAQIECBAgQIAAAQIE&#10;CBAgQIAAAQIECBAgQIAAAQIECBAgQIAAAQIECBAgQIAAAQIECBAgMNQC2VB3pzkCBAgQIECAAAEC&#10;BN5UoNNai1K3nlyXT9Zio1Ncls8tVi973/4ycUe+/XXXn9dbRfzfcivZx10H0rMkNwkIECBAgAAB&#10;AgQIECBAgAABAgQIECBAgAABAgQIECBAgAABAgQIECBAgAABAgQIECBAgAABAgQIECBAgAABAgQI&#10;ECBAgAABAgQIECBAgAABAgQIECBAgAABAgQIECBAgAABAgQIECBAgAABAgQIECBAgAABAgQIECBA&#10;gAABAgQIECBAgAABAgQIECBAgMAQC2RD3JvWCBAgQIAAAQIECBB4CwJFczWimEiuLE9UYqPduSw/&#10;sFi97H37y+R8vv1115+fO78Z3UQXlQtfNEdn0rMktikTIECAAAECBAgQIECAAAECBAgQIECAAAEC&#10;BAgQIECAAAECBAgQIECAAAECBAgQIECAAAECBAgQIECAAAECBAgQIECAAAECBAgQIECAAAECBAgQ&#10;IECAAAECBAgQIECAAAECBAgQIECAAAECBAgQIECAAAECBAgQIECAAAECBAgQIECAAAECBAgQIECA&#10;AIGhFsiGujvNESBAgAABAgQIECDwpgKd1mqUinpyXVYtxUa7cymvtEqxf6186f3Kh4n5/MrSrr6/&#10;cL6ZvP/OmWqUs1IyFxAgQIAAAQIECBAgQIAAAQIECBAgQIAAAQIECBAgQIAAAQIECBAgQIAAAQIE&#10;CBAgQIAAAQIECBAgQIAAAQIECBAgQIAAAQIECBAgQIAAAQIECBAgQIAAAQIECBAgQIAAAQIECBAg&#10;QIAAAQIECBAgQIAAAQIECBAgQIAAAQIECBAgQIAAAQIECBAgQIAAgb0okO3FpvVMgAABAgQIECBA&#10;gMC3BTrNtYhi4tuFK56yWik2O8Wl6oGlapQu/NfrJ6tE1G4drs+E5883e7W6VXvHgVoyExAgQIAA&#10;AQIECBAgQIAAAQIECBAgQIAAAQIECBAgQIAAAQIECBAgQIAAAQIECBAgQIAAAQIECBAgQIAAAQIE&#10;CBAgQIAAAQIECBAgQIAAAQIECBAgQIAAAQIECBAgQIAAAQIECBAgQIAAAQIECBAgQIAAAQIECBAg&#10;QIAAAQIECBAgQIAAAQIECBAgQIAAgb0qkO3VxvVNgAABAgQIECBAgMC3BDqtlSgV9SRHq1xEd1t6&#10;YLG67e3yx/odeZSy0uXFXXzrdrvxwmIz2cGxmfQsyU0CAgQIECBAgAABAgQIECBAgAABAgQIECBA&#10;gAABAgQIECBAgAABAgQIECBAgAABAgQIECBAgAABAgQIECBAgAABAgQIECBAgAABAgQIECBAgAAB&#10;AgQIECBAgAABAgQIECBAgAABAgQIECBAgAABAgQIECBAgAABAgQIECBAgAABAgQIECBAgAABAgQI&#10;ECAw5ALZkPenPQIECBAgQIAAAQIE3kSgaK5FdOvJVa388mhuqXp5Ydvb5PwVi7dlu/HYWG3HRrub&#10;vPrYbHqW5CYBAQIECBAgQIAAAQIECBAgQIAAAQIECBAgQIAAAQIECBAgQIAAAQIECBAgQIAAAQIE&#10;CBAgQIAAAQIECBAgQIAAAQIECBAgQIAAAQIECBAgQIAAAQIECBAgQIAAAQIECBAgQIAAAQIECBAg&#10;QIAAAQIECBAgQIAAAQIECBAgQIAAAQIECBAgQIAAAQIECBAYcoFsyPvTHgECBAgQIECAAAECbyLQ&#10;Xl+LUqR/td/Mi8tOmF2uXPa+/WXijnz7664/v3C+mezh4EQe07Xh6jfZrIAAAQIECBAgQIAAAQIE&#10;CBAgQIAAAQIECBAgQIAAAQIECBAgQIAAAQIECBAgQIAAAQIECBAgQIAAAQIECBAgQIAAAQIECBAg&#10;QIAAAQIECBAgQIAAAQIECBAgQIAAAQIECBAgQIAAAQIECBAgQIAAAQIECBAgQIAAAQIECBAgQIAA&#10;AQIECBAgQIAAAQIECFyDQHYNay0lQIAAAQIECBAgQGAIBdqrm327ambFZfnMcuWy9+0v9bcN1yfC&#10;8+fTsx2brW5v3TMBAgQIECBAgAABAgQIECBAgAABAgQIECBAgAABAgQIECBAgAABAgQIECBAgAAB&#10;AgQIECBAgAABAgQIECBAgAABAgQIECBAgAABAgQIECBAgAABAgQIECBAgAABAgQIECBAgAABAgQI&#10;ECBAgAABAgQIECBAgAABAgQIECBAgAABAgQIECBAgAABAgQIEBgZgWxkJjEIAQIECBAgQIAAgTEV&#10;aK8305Nnrdgsikt5pVWKyc3ypfcrH+qH8itLu/r+wvn0bG+fre1qby4nQIAAAQIECBAgQIAAAQIE&#10;CBAgQIAAAQIECBAgQIAAAQIECBAgQIAAAQIECBAgQIAAAQIECBAgQIAAAQIECBAgQIAAAQIECBAg&#10;QIAAAQIECBAgQIAAAQIECBAgQIAAAQIECBAgQIAAAQIECBAgQIAAAQIECBAgQIAAAQIECBAgQIAA&#10;AQIECBAgQIAAAQI3SyC7WQc7lwABAgQIECBAgACBwQh01prpi8rt2OgUl/LZ5eql5ysfslpEdXZ4&#10;PhE22kU0VtpXtnnp/e2z6VkuLfJAgAABAgQIECBAgAABAgQIECBAgAABAgQIECBAgAABAgQIECBA&#10;gAABAgQIECBAgAABAgQIECBAgAABAgQIECBAgAABAgQIECBAgAABAgQIECBAgAABAgQIECBAgAAB&#10;AgQIECBAgAABAgQIECBAgAABAgQIECBAgAABAgQIECBAgAABAgQIECBAgAABAgT2oEC2B3vWMgEC&#10;BAgQIECAAAEC2wSKjda2t8sfS5VObLQ7l4ozy5VLz1c+1A/lV5Z29f3FxWZ0Ex2UL3zJLOxPz5LY&#10;pkyAAAECBAgQIECAAAECBAgQIECAAAECBAgQIECAAAECBAgQIECAAAECBAgQIECAAAECBAgQIECA&#10;AAECBAgQIECAAAECBAgQIECAAAECBAgQIECAAAECBAgQIECAAAECBAgQIECAAAECBAgQIECAAAEC&#10;BAgQIECAAAECBAgQIECAAAECBAgQIECAAAECBPaEQLYnutQkAQIECBAgQIAAAQJJgc5mJ5mVKkVs&#10;dL6dzy5Xkmvrh4br8+D5c81kr0enq5FnpWQuIECAAAECBAgQIECAAAECBAgQIECAAAECBAgQIECA&#10;AAECBAgQIECAAAECBAgQIECAAAECBAgQIECAAAECBAgQIECAAAECBAgQIECAAAECBAgQIECAAAEC&#10;BAgQIECAAAECBAgQIECAAAECBAgQIECAAAECBAgQIECAAAECBAgQIECAAAECBAgQIECAAAECe1kg&#10;28vN650AAQIECBAgQIAAgYhio5NkKFWK2GwXl/KZlcql5ysf6ofyK0u7+v78YjN5/7HZajITECBA&#10;gAABAgQIECBAgAABAgQIECBAgAABAgQIECBAgAABAgQIECBAgAABAgQIECBAgAABAgQIECBAgAAB&#10;AgQIECBAgAABAgQIECBAgAABAgQIECBAgAABAgQIECBAgAABAgQIECBAgAABAgQIECBAgAABAgQI&#10;ECBAgAABAgQIECBAgAABAgQIECBAgACBvS6Q7fUB9E+AAAECBAgQIEBg3AU6m0WSIKtGrHc6l/LZ&#10;5cql5ysf6oeG6/PghfPNK1u89P722QuD+SFAgAABAgQIECBAgAABAgQIECBAgAABAgQIECBAgAAB&#10;AgQIECBAgAABAgQIECBAgAABAgQIECBAgAABAgQIECBAgAABAgQIECBAgAABAgQIECBAgAABAgQI&#10;ECBAgAABAgQIECBAgAABAgQIECBAgAABAgQIECBAgAABAgQIECBAgAABAgQIECBAgAABAiMqkI3o&#10;XMYiQIAAAQIECBAgMDYC3WY3OWtWLcVmu9jKSxf+2r9aSa6t354ns0EHr6y2Y7X1rb573X1sttar&#10;rEaAAAECBAgQIECAAAECBAgQIECAAAECBAgQIECAAAECBAgQIECAAAECBAgQIECAAAECBAgQIECA&#10;AAECBAgQIECAAAECBAgQIECAAAECBAgQIECAAAECBAgQIECAAAECBAgQIECAAAECBAgQIECAAAEC&#10;BAgQIECAAAECBAgQIECAAAECBAgQIECAAAECBEZCIBuJKQxBgAABAgQIECBAYIwFimZ6+KxWio1O&#10;Z2vB9Golsm6p9+IL5dqtw/N58Pz5zd59XqjO1vI4UM+TuYAAAQIECBAgQIAAAQIECBAgQIAAAQIE&#10;CBAgQIAAAQIECBAgQIAAAQIECBAgQIAAAQIECBAgQIAAAQIECBAgQIAAAQIECBAgQIAAAQIECBAg&#10;QIAAAQIECBAgQIAAAQIECBAgQIAAAQIECBAgQIAAAQIECBAgQIAAAQIECBAgQIAAAQIECBAgQIAA&#10;AQIECOx1gWyvD6B/AgQIECBAgAABAuMu0G2WkgRZLYuNdmcrn1muJNfVDmaRldPnJDfepOCF883k&#10;yW+frSYzAQECBAgQIECAAAECBAgQIECAAAECBAgQIECAAAECBAgQIECAAAECBAgQIECAAAECBAgQ&#10;IECAAAECBAgQIECAAAECBAgQIECAAAECBAgQIECAAAECBAgQIECAAAECBAgQIECAAAECBAgQIECA&#10;AAECBAgQIECAAAECBAgQIECAAAECBAgQIECAAAECBAgQGAWBbBSGMAMBAgQIECBAgACBcRbotkrJ&#10;8bN6HhudYiufXa4k19UPDdenwfOLzWSvb5+tJjMBAQIECBAgQIAAAQIECBAgQIAAAQIECBAgQIAA&#10;AQIECBAgQIAAAQIECBAgQIAAAQIECBAgQIAAAQIECBAgQIAAAQIECBAgQIAAAQIECBAgQIAAAQIE&#10;CBAgQIAAAQIECBAgQIAAAQIECBAgQIAAAQIECBAgQIAAAQIECBAgQIAAAQIECBAgQIAAAQIECBAY&#10;BYFsFIYwAwECBAgQIECAAIFxFui2ysnx83olNtqdrXxmpZJcVz+UJ7NBB81OEf+33Epee2y2mswE&#10;BAgQIECAAAECBAgQIECAAAECBAgQIECAAAECBAgQIECAAAECBAgQIECAAAECBAgQIECAAAECBAgQ&#10;IECAAAECBAgQIECAAAECBAgQIECAAAECBAgQIECAAAECBAgQIECAAAECBAgQIECAAAECBAgQIECA&#10;AAECBAgQIECAAAECBAgQIECAAAECBAgQIEBgFASyURjCDAQIECBAgAABAgTGWaDbLifHzycqsdEp&#10;tvLZ5WpyXf324fk0OLnYiqLbu9WsFHFkOj1H712qBAgQIECAAAECBAgQIECAAAECBAgQIECAAAEC&#10;BAgQIECAAAECBAgQIECAAAECBAgQIECAAAECBAgQIECAAAECBAgQIECAAAECBAgQIECAAAECBAgQ&#10;IECAAAECBAgQIECAAAECBAgQIECAAAECBAgQIECAAAECBAgQIECAAAECBAgQIECAAAECBAgQIEBg&#10;bwlke6td3RIgQIAAAQIECBAgsF2g01qPUlHbXrrsOZ+oxka7s1WbWa5clm1/qR/Kt7/u6vPz55vJ&#10;+w/vr0QlLyVzAQECBAgQIECAAAECBAgQIECAAAECBAgQIECAAAECBAgQIECAAAECBAgQIECAAAEC&#10;BAgQIECAAAECBAgQIECAAAECBAgQIECAAAECBAgQIECAAAECBAgQIECAAAECBAgQIECAAAECBAgQ&#10;IECAAAECBAgQIECAAAECBAgQIECAAAECBAgQIECAAAECBAgQGAWBbBSGMAMBAgQIECBAgACBcRUo&#10;WqsRxURy/HyiGpudIiY28qi207/+1w+ls+ThNyl44fxm8uS3H6glMwEBAgQIECBAgAABAgQIECBA&#10;gAABAgQIECBAgAABAgQIECBAgAABAgQIECBAgAABAgQIECBAgAABAgQIECBAgAABAgQIECBAgAAB&#10;AgQIECBAgAABAgQIECBAgAABAgQIECBAgAABAgQIECBAgAABAgQIECBAgAABAgQIECBAgAABAgQI&#10;ECBAgAABAgQIEBgVgWxUBjEHAQIECBAgQIAAgXEU6LTWotStJ0fPa1lstDsxs1xJrinvK0V5ang+&#10;DU4utZK9HpupJjMBAQIECBAgQIAAAQIECBAgQIAAAQIECBAgQIAAAQIECBAgQIAAAQIECBAgQIAA&#10;AQIECBAgQIAAAQIECBAgQIAAAQIECBAgQIAAAQIECBAgQIAAAQIECBAgQIAAAQIECBAgQIAAAQIE&#10;CBAgQIAAAQIECBAgQIAAAQIECBAgQIAAAQIECBAgQIAAAQIECBAYFYFsVAYxBwECBAgQIECAAIFx&#10;FOg0V6NUTCRHb5cjuhfS2eVKck390PB8Fiw3O3Fuo5Ps9c6ZajITECBAgAABAgQIECBAgAABAgQI&#10;ECBAgAABAgQIECBAgAABAgQIECBAgAABAgQIECBAgAABAgQIECBAgAABAgQIECBAgAABAgQIECBA&#10;gAABAgQIECBAgAABAgQIECBAgAABAgQIECBAgAABAgQIECBAgAABAgQIECBAgAABAgQIECBAgAAB&#10;AgQIECBAgACBURHIRmUQcxAgQIAAAQIECBAYR4FOazWiqCdHb1e6W9nMciW5pn57nswGHZxabCWv&#10;nCiX4tbJ4ek12aiAAAECBAgQIECAAAECBAgQIECAAAECBAgQIECAAAECBAgQIECAAAECBAgQIECA&#10;AAECBAgQIECAAAECBAgQIECAAAECBAgQIECAAAECBAgQIECAAAECBAgQIECAAAECBAgQIECAAAEC&#10;BAgQIECAAAECBAgQIECAAAECBAgQIECAAAECBAgQIECAAAECBAjcoEB2g/ttJ0CAAAECBAgQIEBg&#10;FwU6zdUoFRPJDtrl7lY2u1JJrqkfGp7PgpOLzWSfR6arUSqVkrmAAAECBAgQIECAAAECBAgQIECA&#10;AAECBAgQIECAAAECBAgQIECAAAECBAgQIECAAAECBAgQIECAAAECBAgQIECAAAECBAgQIECAAAEC&#10;BAgQIECAAAECBAgQIECAAAECBAgQIECAAAECBAgQIECAAAECBAgQIECAAAECBAgQIECAAAECBAgQ&#10;IECAAAECBAiMikB5VAYxB4GdFFhbW4vXXnttJ4+84bMOHjwYExMTN3zO9Rxw+vTp69l2XXsmJyfj&#10;lltuua69NhEgQIAAgXEUKFqrEUX63852ubvFMrNcTfLUD+XJbNDByaVm8sqjM5VkJiBAgAABAgQI&#10;ECBAgAABAgQIECBAgAABAgQIECBAgAABAgQIECBAgAABAgQIECBAgAABAgQIECBAgAABAgQIECBA&#10;gAABAgQIECBAgAABAgQIECBAgAABAgQIECBAgAABAgQIECBAgAABAgQIECBAgAABAgQIECBAgAAB&#10;AgQIECBAgAABAgQIECBAgAABAqMkUB6lYcxCYKcEPve5z8Xf/d3f7dRxO3LOww8/HI888siOnHUt&#10;hywtLcXP//zPX8uWG1p7xx13xB//8R/f0Bk2EyBAgACBcRLoNNei1K0nR25m3Si3SzG1nifX1A9l&#10;yWzQwcnFVvLKI9PVZCYgQIAAAQIECBAgQIAAAQIECBAgQIAAAQIECBAgQIAAAQIECBAgQIAAAQIE&#10;CBAgQIAAAQIECBAgQIAAAQIECBAgQIAAAQIECBAgQIAAAQIECBAgQIAAAQIECBAgQIAAAQIECBAg&#10;QIAAAQIECBAgQIAAAQIECBAgQIAAAQIECBAgQIAAAQIECBAgQIAAAQKjJJCN0jBmIbBTAt1ud6eO&#10;2rFziqLYsbOu5aAzZ85cy/IbXrtbc95w4w4gQIAAAQK7JNBprUYU9eTtzXIRMyuVKF34r9dPqRJR&#10;nRuOz4KlzU6cv/An9XN0ppqK1AkQIECAAAECBAgQIECAAAECBAgQIECAAAECBAgQIECAAAECBAgQ&#10;IECAAAECBAgQIECAAAECBAgQIECAAAECBAgQIECAAAECBAgQIECAAAECBAgQIECAAAECBAgQIECA&#10;AAECBAgQIECAAAECBAgQIECAAAECBAgQIECAAAECBAgQIECAAAECBAgQIECAwEgJZCM1jWEIENhx&#10;gUajseNnOpAAAQIECBDYOYH22nqUIk8e2MyKmFmuJPP6rVmUslIyH2RwcqmZvG6yXIpbJ8vJXECA&#10;AAECBAgQIECAAAECBAgQIECAAAECBAgQIECAAAECBAgQIECAAAECBAgQIECAAAECBAgQIECAAAEC&#10;BAgQIECAAAECBAgQIECAAAECBAgQIECAAAECBAgQIECAAAECBAgQIECAAAECBAgQIECAAAECBAgQ&#10;IECAAAECBAgQIECAAAECBAgQIECAAAECBEZJIBulYcxCgMDOCzQajZ0/1IkECBAgQIDAjgl01pt9&#10;z2rmRcwsV5Jr6rfnyWzQwcnFVvLKIzPVZCYgQIAAAQIECBAgQIAAAQIECBAgQIAAAQIECBAgQIAA&#10;AQIECBAgQIAAAQIECBAgQIAAAQIECBAgQIAAAQIECBAgQIAAAQIECBAgQIAAAQIECBAgQIAAAQIE&#10;CBAgQIAAAQIECBAgQIAAAQIECBAgQIAAAQIECBAgQIAAAQIECBAgQIAAAQIECBAgQIAAAQKjJpCN&#10;2kDmIUBgZwUajcbOHug0AgQIECBAYEcFOuvN9HlZJza73ZhdqSbX1A8NzyfBqaX0LEen0zMkhxMQ&#10;IECAAAECBAgQIECAAAECBAgQIECAAAECBAgQIECAAAECBAgQIECAAAECBAgQIECAAAECBAgQIECA&#10;AAECBAgQIECAAAECBAgQIECAAAECBAgQIECAAAECBAgQIECAAAECBAgQIECAAAECBAgQIECAAAEC&#10;BAgQIECAAAECBAgQIECAAAECBAgQIECAAIE9KpDt0b61TYDAgAQajcaAbnINAQIECBAgcD0CnY12&#10;clup0olmp4iZ5UpyTf1QnswGHZxcbCavPDKTniG5SUCAAAECBAgQIECAAAECBAgQIECAAAECBAgQ&#10;IECAAAECBAgQIECAAAECBAgQIECAAAECBAgQIECAAAECBAgQIECAAAECBAgQIECAAAECBAgQIECA&#10;AAECBAgQIECAAAECBAgQIECAAAECBAgQIECAAAECBAgQIECAAAECBAgQIECAAAECBAgQIECAAAEC&#10;BPaoQHmP9q1tAjdVoFwerv9pVCqVeP/7339TZ04d3mg0ekYzMzMxNzfXM7uR4sLCwo1st5cAAQIE&#10;CIydQGejnZy5VC5is13EbSv15Jr67VkyG2SwuNmJxc0ieeXR6WoyExAgQIAAAQIECBAgQIAAAQIE&#10;CBAgQIAAAQIECBAgQIAAAQIECBAgQIAAAQIECBAgQIAAAQIECBAgQIAAAQIECBAgQIAAAQIECBAg&#10;QIAAAQIECBAgQIAAAQIECBAgQIAAAQIECBAgQIAAAQIECBAgQIAAAQIECBAgQIAAAQIECBAgQIAA&#10;AQIECBAgQIAAgVETKI/aQOYhsBMCjzzySHzkIx/ZiaPe0hlPPPFEfOYzn+m5Nsuy+PjHPx7Hjx/v&#10;md/M4vLycqysrPS84qLPj/zIj/TMFAkQIECAAIHBCXQ3O8nLStUi2otF5EWp55pudKN+W94zG3Tx&#10;5GIzeeVUJYuDkz5dkkACAgQIECBAgAABAgQIECBAgAABAgQIECBAgAABAgQIECBAgAABAgQIECBA&#10;gAABAgQIECBAgAABAgQIECBAgAABAgQIECBAgAABAgQIECBAgAABAgQIECBAgAABAgQIECBAgAAB&#10;AgQIECBAgAABAgQIECBAgAABAgQIECBAgAABAgQIECBAgAABAgQIEBg5gfLITWQgAjsgkOd57Nu3&#10;bwdOevMjXnzxxfjLv/zL5MKf+qmfiu/6ru9K5jczaDQayePn5+eTmYAAAQIECBAYnECx2U1ellUj&#10;uueScRQXft3JqqX0ggEmJxebyduOTFeSmYAAAQIECBAgQIAAAQIECBAgQIAAAQIECBAgQIAAAQIE&#10;CBAgQIAAAQIECBAgQIAAAQIECBAgQIAAAQIECBAgQIAAAQIECBAgQIAAAQIECBAgQIAAAQIECBAg&#10;QIAAAQIECBAgQIAAAQIECBAgQIAAAQIECBAgQIAAAQIECBAgQIAAAQIECBAgQIAAAQIECIyiQDaK&#10;Q5mJwF4RWF1djd/6rd+KZrPZs+WHHnoofviHf7hnNohio9FIXrOwsJDMBAQIECBAgMDgBIrNInlZ&#10;qVqK7HwpmXdnu8ls0MGppVbyyqMz1WQmIECAAAECBAgQIECAAAECBAgQIECAAAECBAgQIECAAAEC&#10;BAgQIECAAAECBAgQIECAAAECBAgQIECAAAECBAgQIECAAAECBAgQIECAAAECBAgQIECAAAECBAgQ&#10;IECAAAECBAgQIECAAAECBAgQIECAAAECBAgQIECAAAECBAgQIECAAAECBAgQIECAAAECoyiQjeJQ&#10;ZiKwFwS63W78wR/8QTQajZ7tHj16NH7mZ36mZzaoYqq3crkct91226DacA8BAgQIECDQR6BopsOs&#10;VopssZRecCAdDTo5uZge5Oh0ZdDtuI8AAQIECBAgQIAAAQIECBAgQIAAAQIECBAgQIAAAQIECBAg&#10;QIAAAQIECBAgQIAAAQIECBAgQIAAAQIECBAgQIAAAQIECBAgQIAAAQIECBAgQIAAAQIECBAgQIAA&#10;AQIECBAgQIAAAQIECBAgQIAAAQIECBAgQIAAAQIECBAgQIAAAQIECBAgQIAAAQIECOyqQLart7uc&#10;wBgL/M3f/E185Stf6SlQr9fjl3/5l6NWq/XMB1VsNBo9r7r99tsjz/OemSIBAgQIECAwWIFuK/0r&#10;fVbLorJYSjaUHUhGAw3Ob3RiqVkk7zw6U01mAgIECBAgQIAAAQIECBAgQIAAAQIECBAgQIAAAQIE&#10;CBAgQIAAAQIECBAgQIAAAQIECBAgQIAAAQIECBAgQIAAAQIECBAgQIAAAQIECBAgQIAAAQIECBAg&#10;QIAAAQIECBAgQIAAAQIECBAgQIAAAQIECBAgQIAAAQIECBAgQIAAAQIECBAgQIAAAQIECBAgMIoC&#10;2SgOZSYCwy5w4sSJeOyxx5JtPvroozE/P5/MBxWcOXOm51XD0FvPxhQJECBAgMAYChTN9NB5vRzV&#10;pfSv/OW5dJY+deeTk4vpIaYqWcxNlHf+UicSIECAAAECBAgQIECAAAECBAgQIECAAAECBAgQIECA&#10;AAECBAgQIECAAAECBAgQIECAAAECBAgQIECAAAECBAgQIECAAAECBAgQIECAAAECBAgQIECAAAEC&#10;BAgQIECAAAECBAgQIECAAAECBAgQIECAAAECBAgQIECAAAECBAgQIECAAAECBAgQIECAAIEhFsiG&#10;uDetERhJgfPnz8fv/M7vRFEUPed74IEH4qGHHuqZDbrYaDR6Xjk/P9+zrkiAAAECBAjsgkCnkrw0&#10;n6hEfSVP5tVbSslskMGppWbyuqMz6fmSmwQECBAgQIAAAQIECBAgQIAAAQIECBAgQIAAAQIECBAg&#10;QIAAAQIECBAgQIAAAQIECBAgQIAAAQIECBAgQIAAAQIECBAgQIAAAQIECBAgQIAAAQIECBAgQIAA&#10;AQIECBAgQIAAAQIECBAgQIAAAQIECBAgQIAAAQIECBAgQIAAAQIECBAgQIAAAQIECBAgQGCPC2R7&#10;vH/tE9hzAn/6p38aS0tLPfuem5uLj370oz2zQRdXV1djeXm557ULCws964oECBAgQIDAYAU6rbUo&#10;FRPJS7NKHrWNPJnXD6az5KabEJxcbCVPPTpdTWYCAgQIECBAgAABAgQIECBAgAABAgQIECBAgAAB&#10;AgQIECBAgAABAgQIECBAgAABAgQIECBAgAABAgQIECBAgAABAgQIECBAgAABAgQIECBAgAABAgQI&#10;ECBAgAABAgQIECBAgAABAgQIECBAgAABAgQIECBAgAABAgQIECBAgAABAgQIECBAgAABAgQIECAw&#10;qgLZqA5mLgLDKPDVr341/vVf/zXZ2qOPPhr79u1L5oMMGo1G8rr5+flkJiBAgAABAgQGJ1BwrWBS&#10;AABAAElEQVS0NyKKieSF3SJPZu2siNrscHwOnFxqJvs8OlNNZgICBAgQIECAAAECBAgQIECAAAEC&#10;BAgQIECAAAECBAgQIECAAAECBAgQIECAAAECBAgQIECAAAECBAgQIECAAAECBAgQIECAAAECBAgQ&#10;IECAAAECBAgQIECAAAECBAgQIECAAAECBAgQIECAAAECBAgQIECAAAECBAgQIECAAAECBAgQIECA&#10;AAECBAgQIDCqAtmoDmYuAsMmsLGxEX/yJ3+SbOvee++N++67L5kPOmg0Gskr5+fnk5mAAAECBAgQ&#10;GJxA0d6IUlFPXli0S8lsZbId9XKezAcVnNtox3KzSF53ZLqSzAQECBAgQIAAAQIECBAgQIAAAQIE&#10;CBAgQIAAAQIECBAgQIAAAQIECBAgQIAAAQIECBAgQIAAAQIECBAgQIAAAQIECBAgQIAAAQIECBAg&#10;QIAAAQIECBAgQIAAAQIECBAgQIAAAQIECBAgQIAAAQIECBAgQIAAAQIECBAgQIAAAQIECBAgQIAA&#10;AQIECBAgQGBUBcqjOpi5CAybwGc/+9l45ZVXerZVr9fj0Ucf7ZntVvHMmTM9r96/f39c/LP9p91u&#10;xwsvvBDnzp2LxcXFrT/NZjP27dsXs7OzMT09HUeOHIm5ubnt2zwTIECAAAECNyhQtDciuhPJUzqb&#10;ySiWp9pRy7P0ggElp5dayZv2V7OYm/DJkgQSECBAgAABAgQIECBAgAABAgQIECBAgAABAgQIECBA&#10;gAABAgQIECBAgAABAgQIECBAgAABAgQIECBAgAABAgQIECBAgAABAgQIECBAgAABAgQIECBAgAAB&#10;AgQIECBAgAABAgQIECBAgAABAgQIECBAgAABAgQIECBAgAABAgQIECBAgAABAgQIECBAgMDICpRH&#10;djKDERgigeeeey4ef/zxZEePPPJIHDx4MJnvRtBoNHpeOz8/v1VvtVrxxBNPxH/913/F008/Hevr&#10;6z3Xby8eOXIk7rnnnnjggQfiXe961/bIMwECBAgQIHAdAkV7M0pFPbmzuVZcyEo98+WpdtTyvGc2&#10;yOJLS63kdYenK8lMQIAAAQIECBAgQIAAAQIECBAgQIAAAQIECBAgQIAAAQIECBAgQIAAAQIECBAg&#10;QIAAAQIECBAgQIAAAQIECBAgQIAAAQIECBAgQIAAAQIECBAgQIAAAQIECBAgQIAAAQIECBAgQIAA&#10;AQIECBAgQIAAAQIECBAgQIAAAQIECBAgQIAAAQIECBAgQIAAAQIERlmgPMrDmY3AMAh0Op34oz/6&#10;oyiKomc773jHO+JDH/pQz2w3i41Go+f1CwsL8dRTT8VnPvOZSK3pufFC8dSpU1t//v7v/z7uueee&#10;+LEf+7F497vfnVquToAAAQIECLyJQNHejCgmkqvaq8kolidbUclK6QUDSk4tt5I3Hd5fTWYCAgQI&#10;ECBAgAABAgQIECBAgAABAgQIECBAgAABAgQIECBAgAABAgQIECBAgAABAgQIECBAgAABAgQIECBA&#10;gAABAgQIECBAgAABAgQIECBAgAABAgQIECBAgAABAgQIECBAgAABAgQIECBAgAABAgQIECBAgAAB&#10;AgQIECBAgAABAgQIECBAgAABAgQIECAwygLlUR7ObASGQeDxxx+P559/vmcrWZbFRz/60cjzvGe+&#10;m8VGo9Hz+i996Utx8c+N/nzta1+Li38+8IEPxM/+7M9GrVa70SPf8v6Lsz311FNveX2/hbOzszE5&#10;OXlpyerqaqyvr19690CAAAECBG6mQNHeiFJRT17RXu1eyEo98439nSiVemc9N9yk4ktLzeTJh6cr&#10;yUxAgAABAgQIECBAgAABAgQIECBAgAABAgQIECBAgAABAgQIECBAgAABAgQIECBAgAABAgQIECBA&#10;gAABAgQIECBAgAABAgQIECBAgAABAgQIECBAgAABAgQIECBAgAABAgQIECBAgAABAgQIECBAgAAB&#10;AgQIECBAgAABAgQIECBAgAABAgQIECBAgAABAgRGWaA8ysOZjcBuC5w9ezYee+yxZBsPPfRQ3HXX&#10;Xcl8t4K1tbVYXFwcyPVf/vKX47nnnotPfOITMT8/P5A7v/71r8ev//qv78hdCwsLl53z0ksvxfr6&#10;+mU1LwQIECBA4GYJFO2NKBWTyeM7y91ktrm/SGaDCtbbRby63klet7C/kswEBAgQIECAAAECBAgQ&#10;IECAAAECBAgQIECAAAECBAgQIECAAAECBAgQIECAAAECBAgQIECAAAECBAgQIECAAAECBAgQIECA&#10;AAECBAgQIECAAAECBAgQIECAAAECBAgQIECAAAECBAgQIECAAAECBAgQIECAAAECBAgQIECAAAEC&#10;BAgQIECAAAECBAgQIEBglAWyUR7ObAR2W+Bzn/tcNJvNnm3keR4PP/xwz2y3iy+//PJAWzh16lR8&#10;7GMfixdffHGg97qMAAECBAjsdYGivRHRrSfH6HZKyaw1UySzQQUvLbWSV1XzUtw2VU7mAgIECBAg&#10;QIAAAQIECBAgQIAAAQIECBAgQIAAAQIECBAgQIAAAQIECBAgQIAAAQIECBAgQIAAAQIECBAgQIAA&#10;AQIECBAgQIAAAQIECBAgQIAAAQIECBAgQIAAAQIECBAgQIAAAQIECBAgQIAAAQIECBAgQIAAAQIE&#10;CBAgQIAAAQIECBAgQIAAAQIECBAgMMoC2SgPZzYCuylw5syZ+Od//udkCx/84Afj0KFDyXw3g0aj&#10;MfDr19bW4lOf+lScPXt24He7kAABAgQI7FWBorMZpWLymtvfqHYir5eued9Obzi91EweOb+/Ellp&#10;93tMNiggQIAAAQIECBAgQIAAAQIECBAgQIAAAQIECBAgQIAAAQIECBAgQIAAAQIECBAgQIAAAQIE&#10;CBAgQIAAAQIECBAgQIAAAQIECBAgQIAAAQIECBAgQIAAAQIECBAgQIAAAQIECBAgQIAAAQIECBAg&#10;QIAAAQIECBAgQIAAAQIECBAgQIAAAQIECBAgQIAAAQI3UaB8E892NIGxFvjsZz8bRVH0NCiXy/Hw&#10;ww/3zIah2Gg03nIbU1NT8cADD8T73//+uOWWW+LAgQOxsbERp0+fjpMnT8apU6fixIkTsbq6+qZn&#10;vv766/GpT30qfvd3fzdqtdqbrreAAAECBAiMu0DR3ohSMZVk6EapZ7Y82Y5anvfMBlk8vdxKXnd4&#10;fyWZCQgQIECAAAECBAgQIECAAAECBAgQIECAAAECBAgQIECAAAECBAgQIECAAAECBAgQIECAAAEC&#10;BAgQIECAAAECBAgQIECAAAECBAgQIECAAAECBAgQIECAAAECBAgQIECAAAECBAgQIECAAAECBAgQ&#10;IECAAAECBAgQIECAAAECBAgQIECAAAECBAgQIECAwKgLlEd9QPMR2A2BF198Mf7t3/4tefX3f//3&#10;x8GDB5P5bgeNRuNNW9i3b1/89E//dDz44INRqVSuWn/48OG4//77t+rnz5+PP//zP48nnnjiqnVX&#10;Fk6fPh1f+MIX4sd//MevjLwTIECAAAECVwh01ptXVN7a6/JUK2p59tYW38RVp5daydMPT1/9+0Vy&#10;sYAAAQIECBAgQIAAAQIECBAgQIAAAQIECBAgQIAAAQIECBAgQIAAAQIECBAgQIAAAQIECBAgQIAA&#10;AQIECBAgQIAAAQIECBAgQIAAAQIECBAgQIAAAQIECBAgQIAAAQIECBAgQIAAAQIECBAgQIAAAQIE&#10;CBAgQIAAAQIECBAgQIAAAQIECBAgQIAAAQIECIyYQDZi8xiHwFAIPPbYY9Htdnv2Uq1W40d/9Ed7&#10;ZsNSbDQafVt53/veF3/4h38Y3/d93xeVSqXv2ovh7Oxs/OIv/mL8xm/8RiwsLLzp+r/927+N1157&#10;7U3XWUCAAAECBMZdoNNsXxfB8lQ7avnufgp0im40VlrJ/g9PV5OZgAABAgQIECBAgAABAgQIECBA&#10;gAABAgQIECBAgAABAgQIECBAgAABAgQIECBAgAABAgQIECBAgAABAgQIECBAgAABAgQIECBAgAAB&#10;AgQIECBAgAABAgQIECBAgAABAgQIECBAgAABAgQIECBAgAABAgQIECBAgAABAgQIECBAgAABAgQI&#10;ECBAgAABAgQIjLpANuoDmo/AoAWeeeaZ+MpXvpK89gd+4Adibm4umQ9D0Gg0km3ce++98Wu/9mtx&#10;yy23JNekgu/8zu+M3/u934t3vetdqSVb9c3Nzfj85z/fd42QAAECBAgQiCg2W/0ZSqWe+fJkO6r5&#10;7n4KnFlpRafbs7242PUd+yq9Q1UCBAgQIECAAAECBAgQIECAAAECBAgQIECAAAECBAgQIECAAAEC&#10;BAgQIECAAAECBAgQIECAAAECBAgQIECAAAECBAgQIECAAAECBAgQIECAAAECBAgQIECAAAECBAgQ&#10;IECAAAECBAgQIECAAAECBAgQIECAAAECBAgQIECAAAECBAgQIECAAAECBAgQIDAGAtkYzGhEAgMV&#10;+Ou//uvkfVmWxQ/90A8l82EJ7r777jh+/Hjceeedcdttt8XU1FRc7P0973lPfPzjH488z6+71Vqt&#10;Fr/6q78ahw4d6nvGk08+Gd1ut+8aIQECBAgQGHeBbrOdJOhG+t/R5alW1PLd/RQ4vdRK9n77VDmq&#10;eSmZCwgQIECAAAECBAgQIECAAAECBAgQIECAAAECBAgQIECAAAECBAgQIECAAAECBAgQIECAAAEC&#10;BAgQIECAAAECBAgQIECAAAECBAgQIECAAAECBAgQIECAAAECBAgQIECAAAECBAgQIECAAAECBAgQ&#10;IECAAAECBAgQIECAAAECBAgQIECAAAECBAgQIECAwKgLlEd9QPMRGKTAc889FydOnEheed9998Wt&#10;t96azIcl+OQnP3lTW5meno6f/MmfjN/+7d9O3vP666/Hs88+G3fffXdyzfUGR44ciZ/4iZ+43u2X&#10;7fv93//9aLfbl2orKyuXnj0QIECAAIGbLVA0O32uKCWzlal21PI8mQ8ieGm5lbzm8HQlmQkIECBA&#10;gAABAgQIECBAgAABAgQIECBAgAABAgQIECBAgAABAgQIECBAgAABAgQIECBAgAABAgQIECBAgAAB&#10;AgQIECBAgAABAgQIECBAgAABAgQIECBAgAABAgQIECBAgAABAgQIECBAgAABAgQIECBAgAABAgQI&#10;ECBAgAABAgQIECBAgAABAgQIECBAgMA4CJTHYUgzEhiUwBe/+MW+V33oQx/qm49TeP/998exY8fi&#10;hRdeSI79ta99Le6+++5kfr3BxTN36txPfOITsba2dr2t2EeAAAECBG5IoGi2r3l/Ed1YmWhHLc+u&#10;ee9Obji91EwetzBdTWYCAgQIECBAgAABAgQIECBAgAABAgQIECBAgAABAgQIECBAgAABAgQIECBA&#10;gAABAgQIECBAgAABAgQIECBAgAABAgQIECBAgAABAgQIECBAgAABAgQIECBAgAABAgQIECBAgAAB&#10;AgQIECBAgAABAgQIECBAgAABAgQIECBAgAABAgQIECBAgAABAgQIECAwDgLZOAxpRgKDEFhZWYl/&#10;+Zd/SV515513xnvf+95kPm5BqVSK+++/v+/YZ8+e7ZsLCRAgQIDAuAsUzU4fglLPbHWyHd0LXwHV&#10;fHc/BU4vt3r2d7F4eH8lmQkIECBAgAABAgQIECBAgAABAgQIECBAgAABAgQIECBAgAABAgQIECBA&#10;gAABAgQIECBAgAABAgQIECBAgAABAgQIECBAgAABAgQIECBAgAABAgQIECBAgAABAgQIECBAgAAB&#10;AgQIECBAgAABAgQIECBAgAABAgQIECBAgAABAgQIECBAgAABAgQIECBAgMA4CGTjMKQZCQxC4Etf&#10;+lI0m83kVR/+8IeT2bgG99xzT9/Rz58/3zcXEiBAgACBcRcoWt0kQSpZnmxv7anlu/cp8OpaOzba&#10;qQ4jDk9XknMJCBAgQIAAAQIECBAgQIAAAQIECBAgQIAAAQIECBAgQIAAAQIECBAgQIAAAQIECBAg&#10;QIAAAQIECBAgQIAAAQIECBAgQIAAAQIECBAgQIAAAQIECBAgQIAAAQIECBAgQIAAAQIECBAgQIAA&#10;AQIECBAgQIAAAQIECBAgQIAAAQIECBAgQIAAAQIECBAgQIDAOAhk4zCkGQncbIFutxv/+I//mLxm&#10;//798b3f+73JfFyDI0eO9B393LlzfXMhAQIECBAYd4GiWVwzwfJUe2tPLd+9T4HTy61k37O1PPZV&#10;82QuIECAAAECBAgQIECAAAECBAgQIECAAAECBAgQIECAAAECBAgQIECAAAECBAgQIECAAAECBAgQ&#10;IECAAAECBAgQIECAAAECBAgQIECAAAECBAgQIECAAAECBAgQIECAAAECBAgQIECAAAECBAgQIECA&#10;AAECBAgQIECAAAECBAgQIECAAAECBAgQIECAAAEC4yCQjcOQZiRwswWeeuqpePnll5PXPPTQQ1Gt&#10;VpP5uAa1Wq2vS7PZHFcacxMgQIAAgbck0G130+tKpZ7Z8lRrq17L8575IIovLaX/jT88XRlEC+4g&#10;QIAAAQIECBAgQIAAAQIECBAgQIAAAQIECBAgQIAAAQIECBAgQIAAAQIECBAgQIAAAQIECBAgQIAA&#10;AQIECBAgQIAAAQIECBAgQIAAAQIECBAgQIAAAQIECBAgQIAAAQIECBAgQIAAAQIECBAgQIAAAQIE&#10;CBAgQIAAAQIECBAgQIAAAQIECBAgQIAAAQJDLZANdXeaI7BHBL74xS/27fTBBx/sm49rWBRFXPyT&#10;+tm/f38qUidAgAABAgQuCHRb3Wt2WJ5qb+2p5rv3KXBqqZXs+/B0JZkJCBAgQIAAAQIECBAgQIAA&#10;AQIECBAgQIAAAQIECBAgQIAAAQIECBAgQIAAAQIECBAgQIAAAQIECBAgQIAAAQIECBAgQIAAAQIE&#10;CBAgQIAAAQIECBAgQIAAAQIECBAgQIAAAQIECBAgQIAAAQIECBAgQIAAAQIECBAgQIAAAQIECBAg&#10;QIAAAQIECBAgQIDAuAhk4zKoOQncLIGzZ8/GV7/61eTxt99+e9x1113JfJyDV155JdrtdpJgeno6&#10;mQkIECBAgACBiKLVTTKkkuXJ1taeWr57nwIvLX+rh17NH95f6VVWI0CAAAECBAgQIECAAAECBAgQ&#10;IECAAAECBAgQIECAAAECBAgQIECAAAECBAgQIECAAAECBAgQIECAAAECBAgQIECAAAECBAgQIECA&#10;AAECBAgQIECAAAECBAgQIECAAAECBAgQIECAAAECBAgQIECAAAECBAgQIECAAAECBAgQIECAAAEC&#10;BAgQIECAAAECYyWQjdW0hiVwEwSefPLJ6Ha7yZMffPDBZDbuwenTp/sSTE9P982FBAgQIEBg3AW6&#10;7dI1E6xMtbf2VPPd+RRYaXbi3EYn2ffCdDWZCQgQIECAAAECBAgQIECAAAECBAgQIECAAAECBAgQ&#10;IECAAAECBAgQIECAAAECBAgQIECAAAECBAgQIECAAAECBAgQIECAAAECBAgQIECAAAECBAgQIECA&#10;AAECBAgQIECAAAECBAgQIECAAAECBAgQIECAAAECBAgQIECAAAECBAgQIECAAAECBAgQIECAwLgI&#10;lMdlUHMSuFkC//Ef/9H36O/5nu/pmw9T+MlPfjKeeeaZni3dd9998bGPfaxndr3F06dP9916xx13&#10;9M2FBAgQIEBg3AW67X4CpavCVl7ERq3Yqtfy/Kp8EIWXllvJa+p5KQ5O7E5fyaYEBAgQIECAAAEC&#10;BAgQIECAAAECBAgQIECAAAECBAgQIECAAAECBAgQIECAAAECBAgQIECAAAECBAgQIECAAAECBAgQ&#10;IECAAAECBAgQIECAAAECBAgQIECAAAECBAgQIECAAAECBAgQIECAAAECBAgQIECAAAECBAgQIECA&#10;AAECBAgQIECAAAECBAgQIEBgFwTKu3CnKwmMjMDS0lL87//+b3Kew4cPx9GjR5P5sAVZlkWr1erZ&#10;1te//vWe9Rspnjhxou/29773vX1zIQECBAgQGHeBbie7JoLlqfal9bX82vZe2niDD6eXev+ucfHY&#10;helKlEqlG7zBdgIECBAgQIAAAQIECBAgQIAAAQIECBAgQIAAAQIECBAgQIAAAQIECBAgQIAAAQIE&#10;CBAgQIAAAQIECBAgQIAAAQIECBAgQIAAAQIECBAgQIAAAQIECBAgQIAAAQIECBAgQIAAAQIECBAg&#10;QIAAAQIECBAgQIAAAQIECBAgQIAAAQIECBAgQIAAAQIECBAgsPcFsr0/ggkI7J7Af/7nf0ZRFMkG&#10;7r///mQ2jMHhw4eTbb322mvxzW9+M5lfa/A///M/8fTTTye37du3L44dO5bMBQQIECBAgMAFgXaf&#10;X+dLVwstT7UuFWt5n72XVu38w0vL3+7hytMPT1evLHknQIAAAQIECBAgQIAAAQIECBAgQIAAAQIE&#10;CBAgQIAAAQIECBAgQIAAAQIECBAgQIAAAQIECBAgQIAAAQIECBAgQIAAAQIECBAgQIAAAQIECBAg&#10;QIAAAQIECBAgQIAAAQIECBAgQIAAAQIECBAgQIAAAQIECBAgQIAAAQIECBAgQIAAAQIECBAgQIAA&#10;AQJjKZCN5dSGJrBDAk8++WTfk+65556++bCFCwsLfVt6/PHH++bXEv7VX/1V3+Xve9/7Isv8X1Rf&#10;JCEBAgQIjL1At5P+t7LbQ2dlsn2pWs3Tey8tugkPZ5ZbyVMP768kMwEBAgQIECBAgAABAgQIECBA&#10;gAABAgQIECBAgAABAgQIECBAgAABAgQIECBAgAABAgQIECBAgAABAgQIECBAgAABAgQIECBAgAAB&#10;AgQIECBAgAABAgQIECBAgAABAgQIECBAgAABAgQIECBAgAABAgQIECBAgAABAgQIECBAgAABAgQI&#10;ECBAgAABAgQIEBgngWychjUrgZ0UWF9fjxMnTiSPnJiYiHe+853JfBiD48eP923rn/7pn+L111/v&#10;u+athP/+7/8ezzzzTN+lH/7wh/vmQgIECBAgMO4C3W43osj7MJSuylYnOlu1SlaKrHR1ftWGHS4U&#10;F3purLaSp96xv5LMBAQIECBAgAABAgQIECBAgAABAgQIECBAgAABAgQIECBAgAABAgQIECBAgAAB&#10;AgQIECBAgAABAgQIECBAgAABAgQIECBAgAABAgQIECBAgAABAgQIECBAgAABAgQIECBAgAABAgQI&#10;ECBAgAABAgQIECBAgAABAgQIECBAgAABAgQIECBAgAABAgQIECBAYJwEyuM0rFkJ7KTAU089Fa1W&#10;K3nkd3zHd0Se58l8p4PPf/7z8eqrryaP/cEf/ME4cuRIMr8Y3HnnnVt/XnzxxZ7rms1mfPrTn47f&#10;/M3fjFqt1nPNmxXPnj0bf/Znf9Z32Tvf+c54z3ve03eNkAABAgQIjLtA0V6PKKrXxLA60d5aX82z&#10;a9q3U4vPrrWjXaRPe9uUz5O0joQAAQIECBAgQIAAAQIECBAgQIAAAQIECBAgQIAAAQIECBAgQIAA&#10;AQIECBAgQIAAAQIECBAgQIAAAQIECBAgQIAAAQIECBAgQIAAAQIECBAgQIAAAQIECBAgQIAAAQIE&#10;CBAgQIAAAQIECBAgQIAAAQIECBAgQIAAAQIECBAgQIAAAQIECBAgQIAAAQIExkmgPE7DmpXATgr8&#10;93//d9/jjh8/3jff6fAf/uEf4vXXX08e++53vzuOHDmSzN8IPvCBD8Rf/MVfvPF61d/f+MY34tOf&#10;/nT80i/9UkxPT1+V9yucPXs2fuVXfiVeffXVfsviIx/5SN9cSIAAAQIECEQU7c0odavXRLFWb2+t&#10;r+X5Ne3bqcVnVr51f6/zDk7kUStnvSI1AgQIECBAgAABAgQIECBAgAABAgQIECBAgAABAgQIECBA&#10;gAABAgQIECBAgAABAgQIECBAgAABAgQIECBAgAABAgQIECBAgAABAgQIECBAgAABAgQIECBAgAAB&#10;AgQIECBAgAABAgQIECBAgAABAgQIECBAgAABAgQIECBAgAABAgQIECBAgAABAgQIECAwdgLZ2E1s&#10;YAI7JPDMM8/0Pen48eN982ENP/jBD8bs7Gzf9p5++un4uZ/7ufjyl78cnU6n79qLYavVii984Qvx&#10;C7/wC/HNb36z7/p77703vvu7v7vvGiEBAgQIECAQUbQ3Irq1PhSlq7LViW/9u13Ld+cz4Mxy66qe&#10;3ii8bV/ljUd/EyBAgAABAgQIECBAgAABAgQIECBAgAABAgQIECBAgAABAgQIECBAgAABAgQIECBA&#10;gAABAgQIECBAgAABAgQIECBAgAABAgQIECBAgAABAgQIECBAgAABAgQIECBAgAABAgQI/D/262c3&#10;sqPsA3CdP33a7baTfMzEM5MskBCKQBEgJCSChLgAxC3ADgkJJKQsuQKWsIEVF8ANsIEVrNiwQ4gI&#10;ISSUyYwZvg8y7nbbXeecz57QHrf7VLfJuJ32+BnJOVXvr/rUW88iqkOAAAECBAgQIECAAAECBAgQ&#10;IECAAAECBAgQIECAAAECBAgQIECAAAECBG69QHnrBQAQ+BgCR0dH4W9/+1vyl2VZhs9+9rPJfJOD&#10;nZ2d8L3vfS/8+Mc/Xtrmhx9+GH7yk5+EX/ziF+GrX/1q+PKXvxzu3LkTXnvttdC2bfj3v/8dHj9+&#10;HP7whz88+3v69OnS952Gu7u74fvf//7KdRYQIECAAAECITRxcvKfKknRZvNRG9owHsRnxX6Rz4fX&#10;NHt4ME3u9OZuL5kJCBAgQIAAAQIECBAgQIAAAQIECBAgQIAAAQIECBAgQIAAAQIECBAgQIAAAQIE&#10;CBAgQIAAAQIECBAgQIAAAQIECBAgQIAAAQIECBAgQIAAAQIECBAgQIAAAQIECBAgQIAAAQIECBAg&#10;QIAAAQIECBAgQIAAAQIECBAgQIAAAQIECBAgQIAAAQIECBAgQIDAbRMob9uBnZfAVQj85S9/CU3T&#10;JF/1mc98JvR6vWS+6cHXvva18I1vfCP89re/Xdnq06dPw29+85tnfysXL1mQZVn4wQ9+EF577bUl&#10;q0QECBAgQIDATKCJk5C11Wy68jmpmtDkHy2riv8MVv7qahc8PJgmX/jGzs29OyUPJSBAgAABAgQI&#10;ECBAgAABAgQIECBAgAABAgQIECBAgAABAgQIECBAgAABAgQIECBAgAABAgQIECBAgAABAgQIECBA&#10;gAABAgQIECBAgAABAgQIECBAgAABAgQIECBAgAABAgQIECBAgAABAgQIECBAgAABAgQIECBAgAAB&#10;AgQIECBAgAABAgQIECBAgAABAh9ToPyYv/MzArda4L333lt6/s997nNL85sQ/vCHPwxt24bf/e53&#10;a2+3KIrw7rvvhnfeeWfte9mAAAECBAi8LAJNPAqhrS59nPEgnq3tF/nZ+LoGddOGx6PnPVzc941d&#10;nyYXTcwJECBAgAABAgQIECBAgAABAgQIECBAgAABAgQIECBAgAABAgQIECBAgAABAgQIECBAgAAB&#10;AgQIECBAgAABAgQIECBAgAABAgQIECBAgAABAgQIECBAgAABAgQIECBAgAABAgQIECBAgAABAgQI&#10;ECBAgAABAgQIECBAgAABAgQIECBAgAABAgQIECBA4PYK5Lf36E5O4OML/PnPf17647feemtpfhPC&#10;sizDu+++G771rW+ttd2qqsKPfvSj8PWvf32t+3g5AQIECBB42QSaOAlZWy05VjaXjQb12bxfFGfj&#10;6xo8GsXQtN27nXZ6b9jrDlUJECBAgAABAgQIECBAgAABAgQIECBAgAABAgQIECBAgAABAgQIECBA&#10;gAABAgQIECBAgAABAgQIECBAgAABAgQIECBAgAABAgQIECBAgAABAgQIECBAgAABAgQIECBAgAAB&#10;AgQIECBAgAABAgQIECBAgAABAgQIECBAgAABAgQIECBAgAABAgQIECBAgMAtFChv4ZkdmcALC7z3&#10;3ntL3/HWW28tzW9KmOd5+O53vxveeeed8POf/zy8//77V9r6V77ylfCd73wnfPrTn77S93oZAQIE&#10;CBC4DQJNfRRCUyWP2l5IRoN4VukX+dn4ugYPD6bJrfaGZejlWTIXECBAgAABAgQIECBAgAABAgQI&#10;ECBAgAABAgQIECBAgAABAgQIECBAgAABAgQIECBAgAABAgQIECBAgAABAgQIECBAgAABAgQIECBA&#10;gAABAgQIECBAgAABAgQIECBAgAABAgQIECBAgAABAgQIECBAgAABAgQIECBAgAABAgQIECBAgAAB&#10;AgQIECBAgACB2yZQ3rYDOy+BFxWIMYbRaJR8zauvvhru3buXzNcVDAaDpa/u9/tL82XhF77whfDT&#10;n/40/PrXvw6/+tWvwt///vdly1dmn//858O3v/3t8Pbbb69cawEBAgQIECDQLdDESQjtK91hR3U0&#10;iGfVqsjPxtc1eHgwTW715k4vmQkIECBAgAABAgQIECBAgAABAgQIECBAgAABAgQIECBAgAABAgQI&#10;ECBAgAABAgQIECBAgAABAgQIECBAgAABAgQIECBAgAABAgQIECBAgAABAgQIECBAgAABAgQIECBA&#10;gAABAgQIECBAgAABAgQIECBAgAABAgQIECBAgAABAgQIECBAgAABAgQIECBAgMBtFChv46GdmcCL&#10;CJRlGX75y1++yCvW8tuf/exna3nv7KW9Xi9885vffPb3xz/+Mfz+978Pf/rTn8Jf//rXEGOcLet8&#10;fupTnwpf/OIXw5e+9KVnf3fu3Olcp0iAAAECBAhcXqCJk5C1d5f8IJvLxlv12bxf5Gfj6xo8fDpN&#10;bvXGbi+ZCQgQIECAAAECBAgQIECAAAECBAgQIECAAAECBAgQIECAAAECBAgQIECAAAECBAgQIECA&#10;AAECBAgQIECAAAECBAgQIECAAAECBAgQIECAAAECBAgQIECAAAECBAgQIECAAAECBAgQIECAAAEC&#10;BAgQIECAAAECBAgQIECAAAECBAgQIECAAAECBAgQIECAwG0UKG/joZ2ZAIEXE3j77bfD6d/pv+Pj&#10;4/DPf/4zPH36NBwcHITpdBqGw2HY3d0Nr7zyyrNnWfpfzYuJ+zUBAgQIEFgUaOIkhLZaDGaVbDb4&#10;6DkaxLNCVeRn4+saPDyYJrd6sOOukMQRECBAgAABAgQIECBAgAABAgQIECBAgAABAgQIECBAgAAB&#10;AgQIECBAgAABAgQIECBAgAABAgQIECBAgAABAgQIECBAgAABAgQIECBAgAABAgQIECBAgAABAgQI&#10;ECBAgAABAgQIECBAgAABAgQIECBAgAABAgQIECBAgAABAgQIECBAgAABAgQIECBAgMCtFChv5akd&#10;mgCBKxOoqio8ePDg2d+VvdSLCBAgQIAAgZUCTZyErKlWrpstGA3q2TD0i+JsfB2D47oNT8bP97+4&#10;55s7vYslcwIECBAgQIAAAQIECBAgQIAAAQIECBAgQIAAAQIECBAgQIAAAQIECBAgQIAAAQIECBAg&#10;QIAAAQIECBAgQIAAAQIECBAgQIAAAQIECBAgQIAAAQIECBAgQIAAAQIECBAgQIAAAQIECBAgQIAA&#10;AQIECBAgQIAAAQIECBAgQIAAAQIECBAgQIAAAQIECBAgcKsF8lt9eocnQIAAAQIECBAgcEMF2vo4&#10;hLaf7L69kIwH8azSL673M+DRwTRc7GfWTJmFsDcsZ1NPAgQIECBAgAABAgQIECBAgAABAgQIECBA&#10;gAABAgQIECBAgAABAgQIECBAgAABAgQIECBAgAABAgQIECBAgAABAgQIECBAgAABAgQIECBAgAAB&#10;AgQIECBAgAABAgQIECBAgAABAgQIECBAgAABAgQIECBAgAABAgQIECBAgAABAgQIECBAgAABAgQI&#10;ECBA4EQgp0CAAAECBAgQIECAwM0TaOIkhLZY0nh2lh2XTYhlezbvF9f7GfD+wfRs74uD+zu9kGfP&#10;e72YmxMgQIAAAQIECBAgQIAAAQIECBAgQIAAAQIECBAgQIAAAQIECBAgQIAAAQIECBAgQIAAAQIE&#10;CBAgQIAAAQIECBAgQIAAAQIECBAgQIAAAQIECBAgQIAAAQIECBAgQIAAAQIECBAgQIAAAQIECBAg&#10;QIAAAQIECBAgQIAAAQIECBAgQIAAAQIECBAgQIAAgdsokN/GQzszAQIECBAgQIAAgZsuUB8dhyyU&#10;lzrGaBDn1lXF9X4GPDyYzu1/fvJg53JnOP8bYwIECBAgQIAAAQIECBAgQIAAAQIECBAgQIAAAQIE&#10;CBAgQIAAAQIECBAgQIAAAQIECBAgQIAAAQIECBAgQIAAAQIECBAgQIAAAQIECBAgQIAAAQIECBAg&#10;QIAAAQIECBAgQIAAAQIECBAgQIAAAQIECBAgQIAAAQIECBAgQIAAAQIECBAgQIAAAQIECBAg8LIL&#10;5C/7AZ2PAAECBAgQIECAwMso0BxPL32s8SDOre0Xxdx83ZOHT+f3P7/fGzu981NjAgQIECBAgAAB&#10;AgQIECBAgAABAgQIECBAgAABAgQIECBAgAABAgQIECBAgAABAgQIECBAgAABAgQIECBAgAABAgQI&#10;ECBAgAABAgQIECBAgAABAgQIECBAgAABAgQIECBAgAABAgQIECBAgAABAgQIECBAgAABAgQIECBA&#10;gAABAgQIECBAgAABAgQIECBA4EQgp0CAAAECBAgQIECAwM0TaI6ml256NKjn1vaL6/0MeHiQ7vXN&#10;3d5cbyYECBAgQIAAAQIECBAgQIAAAQIECBAgQIAAAQIECBAgQIAAAQIECBAgQIAAAQIECBAgQIAA&#10;AQIECBAgQIAAAQIECBAgQIAAAQIECBAgQIAAAQIECBAgQIAAAQIECBAgQIAAAQIECBAgQIAAAQIE&#10;CBAgQIAAAQIECBAgQIAAAQIECBAgQIAAAQIECBAgQIBACDkEAgQIECBAgAABAgRunkBz3CSbbk+T&#10;LDvLR4N4Nj4d9Ivr+ww4jE34v0k9t//5yRs7vfNTYwIECBAgQIAAAQIECBAgQIAAAQIECBAgQIAA&#10;AQIECBAgQIAAAQIECBAgQIAAAQIECBAgQIAAAQIECBAgQIAAAQIECBAgQIAAAQIECBAgQIAAAQIE&#10;CBAgQIAAAQIECBAgQIAAAQIECBAgQIAAAQIECBAgQIAAAQIECBAgQIAAAQIECBAgQIAAAQIECBAg&#10;QOBEIKdAgAABAgQIECBAgMDNE2iO46WbHm/Vc2ur4vo+Az54Op3b+/ykKrJwZ1CcLxkTIECAAAEC&#10;BAgQIECAAAECBAgQIECAAAECBAgQIECAAAECBAgQIECAAAECBAgQIECAAAECBAgQIECAAAECBAgQ&#10;IECAAAECBAgQIECAAAECBAgQIECAAAECBAgQIECAAAECBAgQIECAAAECBAgQIECAAAECBAgQIECA&#10;AAECBAgQIECAAAECBAgQIECAAAECJwI5BQIECBAgQIAAAQIEbp5Ac9xcuunRIM6t7RfX9xnw/sF0&#10;bu/zkwfDMmRZdr5kTIAAAQIECBAgQIAAAQIECBAgQIAAAQIECBAgQIAAAQIECBAgQIAAAQIECBAg&#10;QIAAAQIECBAgQIAAAQIECBAgQIAAAQIECBAgQIAAAQIECBAgQIAAAQIECBAgQIAAAQIECBAgQIAA&#10;AQIECBAgQIAAAQIECBAgQIAAAQIECBAgQIAAAQIECBAgQIAAAQIECJwI5BQIECBAgAABAgQIELh5&#10;As20WdJ0NpeNBnFuXhXX9xnwwcH83ucbeWO3d35qTIAAAQIECBAgQIAAAQIECBAgQIAAAQIECBAg&#10;QIAAAQIECBAgQIAAAQIECBAgQIAAAQIECBAgQIAAAQIECBAgQIAAAQIECBAgQIAAAQIECBAgQIAA&#10;AQIECBAgQIAAAQIECBAgQIAAAQIECBAgQIAAAQIECBAgQIAAAQIECBAgQIAAAQIECBAgQIAAAQIE&#10;CPxHICdBgAABAgQIECBAgMDNE2inTbLp9kIy3qrPKkWWhTK/vs+A959Oz/a+OHhzp3exZE6AAAEC&#10;BAgQIECAAAECBAgQIECAAAECBAgQIECAAAECBAgQIECAAAECBAgQIECAAAECBAgQIECAAAECBAgQ&#10;IECAAAECBAgQIECAAAECBAgQIECAAAECBAgQIECAAAECBAgQIECAAAECBAgQIECAAAECBAgQIECA&#10;AAECBAgQIECAAAECBAgQIECAAAECBAicCOQUCBAgQIAAAQIECBC4eQLNtL1U0zFvwlG/OVtbFdf7&#10;CfDwYHq298XBg53exZI5AQIECBAgQIAAAQIECBAgQIAAAQIECBAgQIAAAQIECBAgQIAAAQIECBAg&#10;QIAAAQIECBAgQIAAAQIECBAgQIAAAQIECBAgQIAAAQIECBAgQIAAAQIECBAgQIAAAQIECBAgQIAA&#10;AQIECBAgQIAAAQIECBAgQIAAAQIECBAgQIAAAQIECBAgQIAAAQIECBAgcCKQUyBAgAABAgQIECBA&#10;4OYJtLFNN509j8aD+vnkZNQvru8TYHTchKcnf6l/b+z2UpE6AQIECBAgQIAAAQIECBAgQIAAAQIE&#10;CBAgQIAAAQIECBAgQIAAAQIECBAgQIAAAQIECBAgQIAAAQIECBAgQIAAAQIECBAgQIAAAQIECBAg&#10;QIAAAQIECBAgQIAAAQIECBAgQIAAAQIECBAgQIAAAQIECBAgQIAAAQIECBAgQIAAAQIECBAgQIAA&#10;AQIECBC41QL5rT69wxMgQIAAAQIECBC4oQLNdFnj2Vk4GsSz8emgX1zfJ8AHo3STW2UW/mermOvN&#10;hAABAgQIECBAgAABAgQIECBAgAABAgQIECBAgAABAgQIECBAgAABAgQIECBAgAABAgQIECBAgAAB&#10;AgQIECBAgAABAgQIECBAgAABAgQIECBAgAABAgQIECBAgAABAgQIECBAgAABAgQIECBAgAABAgQI&#10;ECBAgAABAgQIECBAgAABAgQIECBAgAABAgQIEPhIIAdBgAABAgQIECBAgMDNE2jj5Xoeb9VzC/vF&#10;9X0CPBqlm7w/7M31ZUKAAAECBAgQIECAAAECBAgQIECAAAECBAgQIECAAAECBAgQIECAAAECBAgQ&#10;IECAAAECBAgQIECAAAECBAgQIECAAAECBAgQIECAAAECBAgQIECAAAECBAgQIECAAAECBAgQIECA&#10;AAECBAgQIECAAAECBAgQIECAAAECBAgQIECAAAECBAgQIECAAAECBAg8F8ifD40IECBAgAABAgQI&#10;ELgpAm1MX+Xbc4cYDeK5WQhVUczN1zl5fDBNvv7BTpnMBAQIECBAgAABAgQIECBAgAABAgQIECBA&#10;gAABAgQIECBAgAABAgQIECBAgAABAgQIECBAgAABAgQIECBAgAABAgQIECBAgAABAgQIECBAgAAB&#10;AgQIECBAgAABAgQIECBAgAABAgQIECBAgAABAgQIECBAgAABAgQIECBAgAABAgQIECBAgAABAgQI&#10;ECBA4LYL5LcdwPkJECBAgAABAgQI3EiBmC1p+3k2GsS5df3i+j4BPhjN732+kfvD8vzUmAABAgQI&#10;ECBAgAABAgQIECBAgAABAgQIECBAgAABAgQIECBAgAABAgQIECBAgAABAgQIECBAgAABAgQIECBA&#10;gAABAgQIECBAgAABAgQIECBAgAABAgQIECBAgAABAgQIECBAgAABAgQIECBAgAABAgQIECBAgAAB&#10;AgQIECBAgAABAgQIECBAgAABAgQIEDgnkJ8bGxIgQIAAAQIECBAgcAME2rYNbVNcqtPxoJ5b1y+u&#10;7xPg0cF0bu/zk3vD3vmpMQECBAgQIECAAAECBAgQIECAAAECBAgQIECAAAECBAgQIECAAAECBAgQ&#10;IECAAAECBAgQIECAAAECBAgQIECAAAECBAgQIECAAAECBAgQIECAAAECBAgQIECAAAECBAgQIECA&#10;AAECBAgQIECAAAECBAgQIECAAAECBAgQIECAAAECBAgQIECAAAECBAgQIHBOID83NiRAgAABAgQI&#10;ECBA4AYINHESsrZKd5o9j0aD+HxyMuoX1/MJMG3a8M/Dem7v85MHO+X5qTEBAgQIECBAgAABAgQI&#10;ECBAgAABAgQIECBAgAABAgQIECBAgAABAgQIECBAgAABAgQIECBAgAABAgQIECBAgAABAgQIECBA&#10;gAABAgQIECBAgAABAgQIECBAgAABAgQIECBAgAABAgQIECBAgAABAgQIECBAgAABAgQIECBAgAAB&#10;AgQIECBAgAABAgQIECBwTiA/NzYkQIAAAQIECBAgQOAGCDRxEkJTXarT0aCeW1cV1/MJsD+KoZ3b&#10;+fkkz0K4OyifF4wIECBAgAABAgQIECBAgAABAgQIECBAgAABAgQIECBAgAABAgQIECBAgAABAgQI&#10;ECBAgAABAgQIECBAgAABAgQIECBAgAABAgQIECBAgAABAgQIECBAgAABAgQIECBAgAABAgQIECBA&#10;gAABAgQIECBAgAABAgQIECBAgAABAgQIECBAgAABAgQIECBAgACBOYF8bmZCgAABAgQIECBAgMDG&#10;CzRxErK2SvbZhuxZ1mRtOOzXc+v6RTE3X9fk0WiafPXedhmK/KMek4sEBAgQIECAAAECBAgQIECA&#10;AAECBAgQIECAAAECBAgQIECAAAECBAgQIECAAAECBAgQIECAAAECBAgQIECAAAECBAgQIECAAAEC&#10;BAgQIECAAAECBAgQIECAAAECBAgQIECAAAECBAgQIECAAAECBAgQIECAAAECBAgQIECAAAECBAgQ&#10;IECAAAECBAgQIEDgFgvkt/jsjk6AAAECBAgQIEDgRgo0cRJCW63sfbxVh5DNL+sX1/MJ8MFBnN/4&#10;3Oz+Tu/czJAAAQIECBAgQIAAAQIECBAgQIAAAQIECBAgQIAAAQIECBAgQIAAAQIECBAgQIAAAQIE&#10;CBAgQIAAAQIECBAgQIAAAQIECBAgQIAAAQIECBAgQIAAAQIECBAgQIAAAQIECBAgQIAAAQIECBAg&#10;QIAAAQIECBAgQIAAAQIECBAgQIAAAQIECBAgQIAAAQIECBC4KJBfLJgTIECAAAECBAgQILDZAk19&#10;FEJbrWxyPIgLa/rF9XwCPB5NF/aeFe4Py9nQkwABAgQIECBAgAABAgQIECBAgAABAgQIECBAgAAB&#10;AgQIECBAgAABAgQIECBAgAABAgQIECBAgAABAgQIECBAgAABAgQIECBAgAABAgQIECBAgAABAgQI&#10;ECBAgAABAgQIECBAgAABAgQIECBAgAABAgQIECBAgAABAgQIECBAgAABAgQIECBAgAABAgQIEOgQ&#10;yDtqSgQIECBAgAABAgQIbLBAEycha6qVHY626oU1VXE9nwCPDuLC3rPCg51yNvQkQIAAAQIECBAg&#10;QIAAAQIECBAgQIAAAQIECBAgQIAAAQIECBAgQIAAAQIECBAgQIAAAQIECBAgQIAAAQIECBAgQIAA&#10;AQIECBAgQIAAAQIECBAgQIAAAQIECBAgQIAAAQIECBAgQIAAAQIECBAgQIAAAQIECBAgQIAAAQIE&#10;CBAgQIAAAQIECBAgQIAAAQIEOgTyjpoSAQIECBAgQIAAAQIbLNDEoxDafrLDNmTPstEgLqzpF8VC&#10;7aoLbduGR6PFvWf73B/2ZkNPAgQIECBAgAABAgQIECBAgAABAgQIECBAgAABAgQIECBAgAABAgQI&#10;ECBAgAABAgQIECBAgAABAgQIECBAgAABAgQIECBAgAABAgQIECBAgAABAgQIECBAgAABAgQIECBA&#10;gAABAgQIECBAgAABAgQIECBAgAABAgQIECBAgAABAgQIECBAgAABAgQIECBAoEMg76gpESBAgAAB&#10;AgQIECCwwQJNnISsrdIdZh9F40FcWNMv1v8J8L+TOkybdmHvWeHesJwNPQkQIECAAAECBAgQIECA&#10;AAECBAgQIECAAAECBAgQIECAAAECBAgQIECAAAECBAgQIECAAAECBAgQIECAAAECBAgQIECAAAEC&#10;BAgQIECAAAECBAgQIECAAAECBAgQIECAAAECBAgQIECAAAECBAgQIECAAAECBAgQIECAAAECBAgQ&#10;IECAAAECBAgQIECAAIEOgbyjpkSAAAECBAgQIECAwAYLNHESQlOt7HA0qBfW9Iv1fwI8OogL+84K&#10;r/WLsFWuv4fZfp4ECBAgQIAAAQIECBAgQIAAAQIECBAgQIAAAQIECBAgQIAAAQIECBAgQIAAAQIE&#10;CBAgQIAAAQIECBAgQIAAAQIECBAgQIAAAQIECBAgQIAAAQIECBAgQIAAAQIECBAgQIAAAQIECBAg&#10;QIAAAQIECBAgQIAAAQIECBAgQIAAAQIECBAgQIAAAQIECBAgQOAmCuQ3sWk9EyBAgAABAgQIELjN&#10;Ak2chNBWSwiyZ9l4Ky6sqYr1fwI8Gk0X9p0V7u+Us6EnAQIECBAgQIAAAQIECBAgQIAAAQIECBAg&#10;QIAAAQIECBAgQIAAAQIECBAgQIAAAQIECBAgQIAAAQIECBAgQIAAAQIECBAgQIAAAQIECBAgQIAA&#10;AQIECBAgQIAAAQIECBAgQIAAAQIECBAgQIAAAQIECBAgQIAAAQIECBAgQIAAAQIECBAgQIAAAQIE&#10;CBAgkBDIE3VlAgQIECBAgAABAgQ2VKCNRyFrq5XdjQb1wpp+sf5PgEejuLDvrHB/WM6GngQIECBA&#10;gAABAgQIECBAgAABAgQIECBAgAABAgQIECBAgAABAgQIECBAgAABAgQIECBAgAABAgQIECBAgAAB&#10;AgQIECBAgAABAgQIECBAgAABAgQIECBAgAABAgQIECBAgAABAgQIECBAgAABAgQIECBAgAABAgQI&#10;ECBAgAABAgQIECBAgAABAgQIECBAgEBCIE/UlQkQIECAAAECBAgQ2FCBpp6E0FbJ7tr/JIdb9cKa&#10;qigWaldd+OBgmnzl/Z1eMhMQIECAAAECBAgQIECAAAECBAgQIECAAAECBAgQIECAAAECBAgQIECA&#10;AAECBAgQIECAAAECBAgQIECAAAECBAgQIECAAAECBAgQIECAAAECBAgQIECAAAECBAgQIECAAAEC&#10;BAgQIECAAAECBAgQIECAAAECBAgQIECAAAECBAgQIECAAAECBAgQIECAAAECHwnkIAgQIECAAAEC&#10;BAgQuFkCTTwKWVMtbXpaNKEu2oU1/XL9nwCPR3Fh31nh/rCcDT0JECBAgAABAgQIECBAgAABAgQI&#10;ECBAgAABAgQIECBAgAABAgQIECBAgAABAgQIECBAgAABAgQIECBAgAABAgQIECBAgAABAgQIECBA&#10;gAABAgQIECBAgAABAgQIECBAgAABAgQIECBAgAABAgQIECBAgAABAgQIECBAgAABAgQIECBAgAAB&#10;AgQIECBAgACBhECeqCsTIECAAAECBAgQILChAk2chNBW6e6yLEz6dWfez9f7CTCaNuHpcdO592nx&#10;wbCXzAQECBAgQIAAAQIECBAgQIAAAQIECBAgQIAAAQIECBAgQIAAAQIECBAgQIAAAQIECBAgQIAA&#10;AQIECBAgQIAAAQIECBAgQIAAAQIECBAgQIAAAQIECBAgQIAAAQIECBAgQIAAAQIECBAgQIAAAQIE&#10;CBAgQIAAAQIECBAgQIAAAQIECBAgQIAAAQIECBAgQIDARwI5CAIECBAgQIAAAQIEbpZAEychtNXS&#10;po+qZiHPTiq9Yr2fAI8Opgv7zgpbRRZe3SpmU08CBAgQIECAAAECBAgQIECAAAECBAgQIECAAAEC&#10;BAgQIECAAAECBAgQIECAAAECBAgQIECAAAECBAgQIECAAAECBAgQIECAAAECBAgQIECAAAECBAgQ&#10;IECAAAECBAgQIECAAAECBAgQIECAAAECBAgQIECAAAECBAgQIECAAAECBAgQIECAAAECBAgQIEAg&#10;IZAn6soECBAgQIAAAQIECGyoQBOPQtZWye7ak+SwXy/kgroWewAAQABJREFU/WL91/9Ho7iw76xw&#10;f6ecDT0JECBAgAABAgQIECBAgAABAgQIECBAgAABAgQIECBAgAABAgQIECBAgAABAgQIECBAgAAB&#10;AgQIECBAgAABAgQIECBAgAABAgQIECBAgAABAgQIECBAgAABAgQIECBAgAABAgQIECBAgAABAgQI&#10;ECBAgAABAgQIECBAgAABAgQIECBAgAABAgQIECBAgACBJQL5kkxEgAABAgQIECBAgMAGCjRxEkLT&#10;X9JZFiZVvZD3i/Vf/x+Npgv7zgr3h73Z0JMAAQIECBAgQIAAAQIECBAgQIAAAQIECBAgQIAAAQIE&#10;CBAgQIAAAQIECBAgQIAAAQIECBAgQIAAAQIECBAgQIAAAQIECBAgQIAAAQIECBAgQIAAAQIECBAg&#10;QIAAAQIECBAgQIAAAQIECBAgQIAAAQIECBAgQIAAAQIECBAgQIAAAQIECBAgQIAAAQIECBBYIpAv&#10;yUQECBAgQIAAAQIECGygQBMnIQvl0s4m/WYhr4pioXbVhUcHMfnK+zvLe07+UECAAAECBAgQIECA&#10;AAECBAgQIECAAAECBAgQIECAAAECBAgQIECAAAECBAgQIECAAAECBAgQIECAAAECBAgQIECAAAEC&#10;BAgQIECAAAECBAgQIECAAAECBAgQIECAAAECBAgQIECAAAECBAgQIECAAAECBAgQIECAAAECBAgQ&#10;IECAAAECBAgQIECAAAECBG6ZQH7Lzuu4BAgQIECAAAECBG68QH0UV57hqKoX1vSL9V//H42mC/vO&#10;CveHvdnQkwABAgQIECBAgAABAgQIECBAgAABAgQIECBAgAABAgQIECBAgAABAgQIECBAgAABAgQI&#10;ECBAgAABAgQIECBAgAABAgQIECBAgAABAgQIECBAgAABAgQIECBAgAABAgQIECBAgAABAgQIECBA&#10;gAABAgQIECBAgAABAgQIECBAgAABAgQIECBAgAABAgQIEFgikC/JRAQIECBAgAABAgQIbKBAc1yv&#10;7GrSX1zTL9Z7/Z82bXgyXtx31uz9YTkbehIgQIAAAQIECBAgQIAAAQIECBAgQIAAAQIECBAgQIAA&#10;AQIECBAgQIAAAQIECBAgQIAAAQIECBAgQIAAAQIECBAgQIAAAQIECBAgQIAAAQIECBAgQIAAAQIE&#10;CBAgQIAAAQIECBAgQIAAAQIECBAgQIAAAQIECBAgQIAAAQIECBAgQIAAAQIECBAgQIAAAQJLBPIl&#10;mYgAAQIECBAgQIAAgQ0UaKZNsqv2NMmycNhfXNMv1nv93x/F8Gz/ju7yLITXt8uORIkAAQIECBAg&#10;QIAAAQIECBAgQIAAAQIECBAgQIAAAQIECBAgQIAAAQIECBAgQIAAAQIECBAgQIAAAQIECBAgQIAA&#10;AQIECBAgQIAAAQIECBAgQIAAAQIECBAgQIAAAQIECBAgQIAAAQIECBAgQIAAAQIECBAgQIAAAQIE&#10;CBAgQIAAAQIECBAgQIAAAQIECBC4KJBfLJgTIECAAAECBAgQILDZAu1xvbLBSbW4pirWe/1/NJom&#10;+9rbLkORZ8lcQIAAAQIECBAgQIAAAQIECBAgQIAAAQIECBAgQIAAAQIECBAgQIAAAQIECBAgQIAA&#10;AQIECBAgQIAAAQIECBAgQIAAAQIECBAgQIAAAQIECBAgQIAAAQIECBAgQIAAAQIECBAgQIAAAQIE&#10;CBAgQIAAAQIECBAgQIAAAQIECBAgQIAAAQIECBAgQIAAAQIECDwXyJ8PjQgQIECAAAECBAgQuAkC&#10;zXGzss2jfr2wpl8UC7WrLDwexeTr7g/LZCYgQIAAAQIECBAgQIAAAQIECBAgQIAAAQIECBAgQIAA&#10;AQIECBAgQIAAAQIECBAgQIAAAQIECBAgQIAAAQIECBAgQIAAAQIECBAgQIAAAQIECBAgQIAAAQIE&#10;CBAgQIAAAQIECBAgQIAAAQIECBAgQIAAAQIECBAgQIAAAQIECBAgQIAAAQIECBAgQIAAAQIE5gXy&#10;+akZAQIECBAgQIAAAQKbLtBMm5UtTqrFNf1yvdf//VFM9nVv2EtmAgIECBAgQIAAAQIECBAgQIAA&#10;AQIECBAgQIAAAQIECBAgQIAAAQIECBAgQIAAAQIECBAgQIAAAQIECBAgQIAAAQIECBAgQIAAAQIE&#10;CBAgQIAAAQIECBAgQIAAAQIECBAgQIAAAQIECBAgQIAAAQIECBAgQIAAAQIECBAgQIAAAQIECBAg&#10;QIAAAQIECBAgQGBeIJ+fmhEgQIAAAQIECBAgsOkC7bRd0mIWmqwNx1WzsKbK13v9fzyOC3vOCnvD&#10;cjb0JECAAAECBAgQIECAAAECBAgQIECAAAECBAgQIECAAAECBAgQIECAAAECBAgQIECAAAECBAgQ&#10;IECAAAECBAgQIECAAAECBAgQIECAAAECBAgQIECAAAECBAgQIECAAAECBAgQIECAAAECBAgQIECA&#10;AAECBAgQIECAAAECBAgQIECAAAECBAgQIECAAAECBFYI5CtyMQECBAgQIECAAAECGybQxnRD7Uk0&#10;qerOBb1ivdf//VG6sb3tsrMnRQIECBAgQIAAAQIECBAgQIAAAQIECBAgQIAAAQIECBAgQIAAAQIE&#10;CBAgQIAAAQIECBAgQIAAAQIECBAgQIAAAQIECBAgQIAAAQIECBAgQIAAAQIECBAgQIAAAQIECBAg&#10;QIAAAQIECBAgQIAAAQIECBAgQIAAAQIECBAgQIAAAQIECBAgQIAAAQIECBAgQGBRIF8sqRAgQIAA&#10;AQIECBAgsMkCTWyXtjfpN515la/v+j+eNmF08pf6tzcsU5E6AQIECBAgQIAAAQIECBAgQIAAAQIE&#10;CBAgQIAAAQIECBAgQIAAAQIECBAgQIAAAQIECBAgQIAAAQIECBAgQIAAAQIECBAgQIAAAQIECBAg&#10;QIAAAQIECBAgQIAAAQIECBAgQIAAAQIECBAgQIAAAQIECBAgQIAAAQIECBAgQIAAAQIECBAgQIAA&#10;AQIECBAgcEEgvzA3JUCAAAECBAgQIEBgwwXamKU7zLIwqerOvCrWd/3fH8fOPU+L/SILr/aLZC4g&#10;QIAAAQIECBAgQIAAAQIECBAgQIAAAQIECBAgQIAAAQIECBAgQIAAAQIECBAgQIAAAQIECBAgQIAA&#10;AQIECBAgQIAAAQIECBAgQIAAAQIECBAgQIAAAQIECBAgQIAAAQIECBAgQIAAAQIECBAgQIAAAQIE&#10;CBAgQIAAAQIECBAgQIAAAQIECBAgQIAAAQIE5gXy+akZAQIECBAgQIAAAQKbLNC2bQhx+TV+0q87&#10;j1DlWWf9Kor7o5h8zd6wTGYCAgQIECBAgAABAgQIECBAgAABAgQIECBAgAABAgQIECBAgAABAgQI&#10;ECBAgAABAgQIECBAgAABAgQIECBAgAABAgQIECBAgAABAgQIECBAgAABAgQIECBAgAABAgQIECBA&#10;gAABAgQIECBAgAABAgQIECBAgAABAgQIECBAgAABAgQIECBAgAABAgQIECBAYFEgXyypECBAgAAB&#10;AgQIECCwqQJNnITQ9pPttSfJpN905r1ifdf//XHs3PO0uLddJjMBAQIECBAgQIAAAQIECBAgQIAA&#10;AQIECBAgQIAAAQIECBAgQIAAAQIECBAgQIAAAQIECBAgQIAAAQIECBAgQIAAAQIECBAgQIAAAQIE&#10;CBAgQIAAAQIECBAgQIAAAQIECBAgQIAAAQIECBAgQIAAAQIECBAgQIAAAQIECBAgQIAAAQIECBAg&#10;QIAAAQIECBAgsCiQL5ZUCBAgQIAAAQIECBDYVIEmTkLWVkvbm1R1Z17l67v+74+mnXueFveGZTIT&#10;ECBAgAABAgQIECBAgAABAgQIECBAgAABAgQIECBAgAABAgQIECBAgAABAgQIECBAgAABAgQIECBA&#10;gAABAgQIECBAgAABAgQIECBAgAABAgQIECBAgAABAgQIECBAgAABAgQIECBAgAABAgQIECBAgAAB&#10;AgQIECBAgAABAgQIECBAgAABAgQIECBAgAABAosC+WJJhQABAgQIECBAgACBTRVo6qMQmmpJe1mY&#10;9OvOvCrWd/3fH8fOPU+Le9tlMhMQIECAAAECBAgQIECAAAECBAgQIECAAAECBAgQIECAAAECBAgQ&#10;IECAAAECBAgQIECAAAECBAgQIECAAAECBAgQIECAAAECBAgQIECAAAECBAgQIECAAAECBAgQIECA&#10;AAECBAgQIECAAAECBAgQIECAAAECBAgQIECAAAECBAgQIECAAAECBAgQIECAAAECiwL5YkmFAAEC&#10;BAgQIECAAIFNFWjiJGRttbS9Sb/pzHvF+q7/+6PYuedp8d52mcwEBAgQIECAAAECBAgQIECAAAEC&#10;BAgQIECAAAECBAgQIECAAAECBAgQIECAAAECBAgQIECAAAECBAgQIECAAAECBAgQIECAAAECBAgQ&#10;IECAAAECBAgQIECAAAECBAgQIECAAAECBAgQIECAAAECBAgQIECAAAECBAgQIECAAAECBAgQIECA&#10;AAECBAgQIECAwKJAvlhSIUCAAAECBAgQIEBgUwWaOAmhrdLtZSFMqrozr/L1XP8Pjuswjm3nnqfF&#10;vWGZzAQECBAgQIAAAQIECBAgQIAAAQIECBAgQIAAAQIECBAgQIAAAQIECBAgQIAAAQIECBAgQIAA&#10;AQIECBAgQIAAAQIECBAgQIAAAQIECBAgQIAAAQIECBAgQIAAAQIECBAgQIAAAQIECBAgQIAAAQIE&#10;CBAgQIAAAQIECBAgQIAAAQIECBAgQIAAAQIECBAgQIDAokC+WFIhQIAAAQIECBAgQGBTBZo4CaGt&#10;ku21J8mkX3fmVbGe6//+OHbud1oclFnYqYpkLiBAgAABAgQIECBAgAABAgQIECBAgAABAgQIECBA&#10;gAABAgQIECBAgAABAgQIECBAgAABAgQIECBAgAABAgQIECBAgAABAgQIECBAgAABAgQIECBAgAAB&#10;AgQIECBAgAABAgQIECBAgAABAgQIECBAgAABAgQIECBAgAABAgQIECBAgAABAgQIECBAgAABAgQW&#10;BfLFkgoBAgQIECBAgAABApsq0MSjkDX9Je1lYVLVnXkvX8/1f38UO/c7Le5tl8lMQIAAAQIECBAg&#10;QIAAAQIECBAgQIAAAQIECBAgQIAAAQIECBAgQIAAAQIECBAgQIAAAQIECBAgQIAAAQIECBAgQIAA&#10;AQIECBAgQIAAAQIECBAgQIAAAQIECBAgQIAAAQIECBAgQIAAAQIECBAgQIAAAQIECBAgQIAAAQIE&#10;CBAgQIAAAQIECBAgQIAAAQIECHQL5N1lVQIECBAgQIAAAQIENlGgjUchNLvJ1tqT5KhqOvOqyDrr&#10;L1rcH8fkK/aGZTITECBAgAABAgQIECBAgAABAgQIECBAgAABAgQIECBAgAABAgQIECBAgAABAgQI&#10;ECBAgAABAgQIECBAgAABAgQIECBAgAABAgQIECBAgAABAgQIECBAgAABAgQIECBAgAABAgQIECBA&#10;gAABAgQIECBAgAABAgQIECBAgAABAgQIECBAgAABAgQIECBAgAABAt0CeXdZlQABAgQIECBAgACB&#10;TRRo4iRk9U6ytbpoQ5u45ffyRJB82+WC/VFMLtzbLpOZgAABAgQIECBAgAABAgQIECBAgAABAgQI&#10;ECBAgAABAgQIECBAgAABAgQIECBAgAABAgQIECBAgAABAgQIECBAgAABAgQIECBAgAABAgQIECBA&#10;gAABAgQIECBAgAABAgQIECBAgAABAgQIECBAgAABAgQIECBAgAABAgQIECBAgAABAgQIECBAgAAB&#10;AgQIEOgWyLvLqgQIECBAgAABAgQIbKJAEychNMNka9OyTWZVsZ7r//44JvfcG/aSmYAAAQIECBAg&#10;QIAAAQIECBAgQIAAAQIECBAgQIAAAQIECBAgQIAAAQIECBAgQIAAAQIECBAgQIAAAQIECBAgQIAA&#10;AQIECBAgQIAAAQIECBAgQIAAAQIECBAgQIAAAQIECBAgQIAAAQIECBAgQIAAAQIECBAgQIAAAQIE&#10;CBAgQIAAAQIECBAgQIAAAQIECBDoFsi7y6oECBAgQIAAAQIECGyiQBMnIWsGydamZdOZlVkW8pO/&#10;dfzbH8Xka/e2y2QmIECAAAECBAgQIECAAAECBAgQIECAAAECBAgQIECAAAECBAgQIECAAAECBAgQ&#10;IECAAAECBAgQIECAAAECBAgQIECAAAECBAgQIECAAAECBAgQIECAAAECBAgQIECAAAECBAgQIECA&#10;AAECBAgQIECAAAECBAgQIECAAAECBAgQIECAAAECBAgQIECAAAECBLoF8u6yKgECBAgQIECAAAEC&#10;myjQ1JMQ2kGyteNe05n1ivVc/T88qsOkbjv3PC3uDctkJiBAgAABAgQIECBAgAABAgQIECBAgAAB&#10;AgQIECBAgAABAgQIECBAgAABAgQIECBAgAABAgQIECBAgAABAgQIECBAgAABAgQIECBAgAABAgQI&#10;ECBAgAABAgQIECBAgAABAgQIECBAgAABAgQIECBAgAABAgQIECBAgAABAgQIECBAgAABAgQIECBA&#10;gAABAgS6BfLusioBAgQIECBAgAABApso0MSjkDVbydaOqqYzq/Kss/6ixf1xTL5i2MvD6Z9/BAgQ&#10;IECAAAECBAgQIECAAAECBAgQIECAAAECBAgQIECAAAECBAgQIECAAAECBAgQIECAAAECBAgQIECA&#10;AAECBAgQIECAAAECBAgQIECAAAECBAgQIECAAAECBAgQIECAAAECBAgQIECAAAECBAgQIECAAAEC&#10;BAgQIECAAAECBAgQIECAAAECBAgQIECAwH8nkP93y60mQIAAAQIECBAgQOCTFGjiUQhtlWzhqNd2&#10;ZlWxnqv//ih27nda3Nsuk5mAAAECBAgQIECAAAECBAgQIECAAAECBAgQIECAAAECBAgQIECAAAEC&#10;BAgQIECAAAECBAgQIECAAAECBAgQIECAAAECBAgQIECAAAECBAgQIECAAAECBAgQIECAAAECBAgQ&#10;IECAAAECBAgQIECAAAECBAgQIECAAAECBAgQIECAAAECBAgQIECAAAECBAgQSAvk6UhCgAABAgQI&#10;ECBAgMCmCTRxErK2SrZ11K87s16xnqv//jh27ndavDcsk5mAAAECBAgQIECAAAECBAgQIECAAAEC&#10;BAgQIECAAAECBAgQIECAAAECBAgQIECAAAECBAgQIECAAAECBAgQIECAAAECBAgQIECAAAECBAgQ&#10;IECAAAECBAgQIECAAAECBAgQIECAAAECBAgQIECAAAECBAgQIECAAAECBAgQIECAAAECBAgQIECA&#10;AAECBAgQSAvk6UhCgAABAgQIECBAgMCmCTRxEkJbJtuaVE1nVuXrufrvj2LnfqfFve10n8kfCQgQ&#10;IECAAAECBAgQIECAAAECBAgQIECAAAECBAgQIECAAAECBAgQIECAAAECBAgQIECAAAECBAgQIECA&#10;AAECBAgQIECAAAECBAgQIECAAAECBAgQIECAAAECBAgQIECAAAECBAgQIECAAAECBAgQIECAAAEC&#10;BAgQIECAAAECBAgQIECAAAECBAgQIECAAIGQMyBAgAABAgQIECBA4OYINHESQlsmGz7sN51Zr1jP&#10;1X9/HDv3Oy3uDdN9Jn8kIECAAAECBAgQIECAAAECBAgQIECAAAECBAgQIECAAAECBAgQIECAAAEC&#10;BAgQIECAAAECBAgQIECAAAECBAgQIECAAAECBAgQIECAAAECBAgQIECAAAECBAgQIECAAAECBAgQ&#10;IECAAAECBAgQIECAAAECBAgQIECAAAECBAgQIECAAAECBAgQIECAAAECBELOgAABAgQIECBAgACB&#10;myPQxEnI2iLZ8GG/7syqfD1X//1x7NzvtLi3XSYzAQECBAgQIECAAAECBAgQIECAAAECBAgQIECA&#10;AAECBAgQIECAAAECBAgQIECAAAECBAgQIECAAAECBAgQIECAAAECBAgQIECAAAECBAgQIECAAAEC&#10;BAgQIECAAAECBAgQIECAAAECBAgQIECAAAECBAgQIECAAAECBAgQIECAAAECBAgQIECAAAECBAgQ&#10;IJAWyNORhAABAgQIECBAgACBTROo49FJS1myrcOtujOriqu/+v9rUofjuu3c77T4+rBMZgICBAgQ&#10;IECAAAECBAgQIECAAAECBAgQIECAAAECBAgQIECAAAECBAgQIECAAAECBAgQIECAAAECBAgQIECA&#10;AAECBAgQIECAAAECBAgQIECAAAECBAgQIECAAAECBAgQIECAAAECBAgQIECAAAECBAgQIECAAAEC&#10;BAgQIECAAAECBAgQIECAAAECBAgQIEAgLZCnIwkBAgQIECBAgAABApsm0EyypS2Nt+rOvMqv/uq/&#10;P46de50Wd6s8DMqr3zO5oYAAAQIECBAgQIAAAQIECBAgQIAAAQIECBAgQIAAAQIECBAgQIAAAQIE&#10;CBAgQIAAAQIECBAgQIAAAQIECBAgQIAAAQIECBAgQIAAAQIECBAgQIAAAQIECBAgQIAAAQIECBAg&#10;QIAAAQIECBAgQIAAAQIECBAgQIAAAQIECBAgQIAAAQIECBAgQIAAAQIECLxEAvlLdBZHIUCAAAEC&#10;BAgQIPDSC9SHvaVnPO61nXmvyDrrL1LcH8Xkz/e2y2QmIECAAAECBAgQIECAAAECBAgQIECAAAEC&#10;BAgQIECAAAECBAgQIECAAAECBAgQIECAAAECBAgQIECAAAECBAgQIECAAAECBAgQIECAAAECBAgQ&#10;IECAAAECBAgQIECAAAECBAgQIECAAAECBAgQIECAAAECBAgQIECAAAECBAgQIECAAAECBAgQIECA&#10;AAECBJYL5MtjKQECBAgQIECAAAECmyTQjLZCtqShumg70yq/+qv//njauddpcW9YJjMBAQIECBAg&#10;QIAAAQIECBAgQIAAAQIECBAgQIAAAQIECBAgQIAAAQIECBAgQIAAAQIECBAgQIAAAQIECBAgQIAA&#10;AQIECBAgQIAAAQIECBAgQIAAAQIECBAgQIAAAQIECBAgQIAAAQIECBAgQIAAAQIECBAgQIAAAQIE&#10;CBAgQIAAAQIECBAgQIAAAQIECBAgsFwgXx5LCRAgQIAAAQIECBDYJIFmsr20nbpoO/OquPqr//4o&#10;du51WtzbLpOZgAABAgQIECBAgAABAgQIECBAgAABAgQIECBAgAABAgQIECBAgAABAgQIECBAgAAB&#10;AgQIECBAgAABAgQIECBAgAABAgQIECBAgAABAgQIECBAgAABAgQIECBAgAABAgQIECBAgAABAgQI&#10;ECBAgAABAgQIECBAgAABAgQIECBAgAABAgQIECBAgAABAgQIEFgukC+PpQQIECBAgAABAgQIbJJA&#10;czhc2k6duOFXRSJY+rbl4eNxTC7YG5bJTECAAAECBAgQIECAAAECBAgQIECAAAECBAgQIECAAAEC&#10;BAgQIECAAAECBAgQIECAAAECBAgQIECAAAECBAgQIECAAAECBAgQIECAAAECBAgQIECAAAECBAgQ&#10;IECAAAECBAgQIECAAAECBAgQIECAAAECBAgQIECAAAECBAgQIECAAAECBAgQIECAAAECBAgsF8iX&#10;x1ICBAgQIECAAAECBDZJoD0eJttpszaErDvu5Vd/9X8yjt2bnVTvDctkJiBAgAABAgQIECBAgAAB&#10;AgQIECBAgAABAgQIECBAgAABAgQIECBAgAABAgQIECBAgAABAgQIECBAgAABAgQIECBAgAABAgQI&#10;ECBAgAABAgQIECBAgAABAgQIECBAgAABAgQIECBAgAABAgQIECBAgAABAgQIECBAgAABAgQIECBA&#10;gAABAgQIECBAgAABAgSWC+TLYykBAgQIECBAgAABAhslcLybbKfNklGoiqu9+v9rUodpk97v7qBM&#10;hxICBAgQIECAAAECBAgQIECAAAECBAgQIECAAAECBAgQIECAAAECBAgQIECAAAECBAgQIECAAAEC&#10;BAgQIECAAAECBAgQIECAAAECBAgQIECAAAECBAgQIECAAAECBAgQIECAAAECBAgQIECAAAECBAgQ&#10;IECAAAECBAgQIECAAAECBAgQIECAAAECBAgQIEBgqUC+NBUSIECAAAECBAgQILBRAu10mOynWXK7&#10;r/IlYfKN6eDJYUyGu1Uetsqr3S+5mYAAAQIECBAgQIAAAQIECBAgQIAAAQIECBAgQIAAAQIECBAg&#10;QIAAAQIECBAgQIAAAQIECBAgQIAAAQIECBAgQIAAAQIECBAgQIAAAQIECBAgQIAAAQIECBAgQIAA&#10;AQIECBAgQIAAAQIECBAgQIAAAQIECBAgQIAAAQIECBAgQIAAAQIECBAgQIAAAQIECLyEAvlLeCZH&#10;IkCAAAECBAgQIPDyCsTd5Nmaok1mVXG1V/9/jGNyr7uDMpkJCBAgQIAAAQIECBAgQIAAAQIECBAg&#10;QIAAAQIECBAgQIAAAQIECBAgQIAAAQIECBAgQIAAAQIECBAgQIAAAQIECBAgQIAAAQIECBAgQIAA&#10;AQIECBAgQIAAAQIECBAgQIAAAQIECBAgQIAAAQIECBAgQIAAAQIECBAgQIAAAQIECBAgQIAAAQIE&#10;CBAgQIAAgdUC+eolVhAgQIAAAQIECBAgsAkCbduGrN5NtlIXySj08iwdfozkyTgmf/X69pJGkr8S&#10;ECBAgAABAgQIECBAgAABAgQIECBAgAABAgQIECBAgAABAgQIECBAgAABAgQIECBAgAABAgQIECBA&#10;gAABAgQIECBAgAABAgQIECBAgAABAgQIECBAgAABAgQIECBAgAABAgQIECBAgAABAgQIECBAgAAB&#10;AgQIECBAgAABAgQIECBAgAABAgQIECBAgAABAjOBfDbwJECAAAECBAgQIEBgswWa+ihk9SvJJuui&#10;TWZVcbVX/yeHdXKvu9tlMhMQIECAAAECBAgQIECAAAECBAgQIECAAAECBAgQIECAAAECBAgQIECA&#10;AAECBAgQIECAAAECBAgQIECAAAECBAgQIECAAAECBAgQIECAAAECBAgQIECAAAECBAgQIECAAAEC&#10;BAgQIECAAAECBAgQIECAAAECBAgQIECAAAECBAgQIECAAAECBAgQIECAAAECqwXy1UusIECAAAEC&#10;BAgQIEBgEwSaOAmh2Um2Mi3aZFYVV3v1fzKOyb3uDspkJiBAgAABAgQIECBAgAABAgQIECBAgAAB&#10;AgQIECBAgAABAgQIECBAgAABAgQIECBAgAABAgQIECBAgAABAgQIECBAgAABAgQIECBAgAABAgQI&#10;ECBAgAABAgQIECBAgAABAgQIECBAgAABAgQIECBAgAABAgQIECBAgAABAgQIECBAgAABAgQIECBA&#10;gAABAgRWC+Srl1hBgAABAgQIECBAgMAmCMTxJGRtlWxlWrbJrJdf7dX/H4cxudfr22UyExAgQIAA&#10;AQIECBAgQIAAAQIECBAgQIAAAQIECBAgQIAAAQIECBAgQIAAAQIECBAgQIAAAQIECBAgQIAAAQIE&#10;CBAgQIAAAQIECBAgQIAAAQIECBAgQIAAAQIECBAgQIAAAQIECBAgQIAAAQIECBAgQIAAAQIECBAg&#10;QIAAAQIECBAgQIAAAQIECBAgQIAAAQKrBfLVS6wgQIAAAQIECBAgQGATBI7/fXTSRpts5bhskllV&#10;XN3V/7huw4dH6b3ubhfJPgQECBAgQIAAAQIECBAgQIAAAQIECBAgQIAAAQIECBAgQIAAAQIECBAg&#10;QIAAAQIECBAgQIAAAQIECBAgQIAAAQIECBAgQIAAAQIECBAgQIAAAQIECBAgQIAAAQIECBAgQIAA&#10;AQIECBAgQIAAAQIECBAgQIAAAQIECBAgQIAAAQIECBAgQIAAAQIECBAgQIDAaoF89RIrCBAgQIAA&#10;AQIECBDYBIHph9OlbcS8Tea9/Oqu/k/GMblPmYXwar9I5gICBAgQIECAAAECBAgQIECAAAECBAgQ&#10;IECAAAECBAgQIECAAAECBAgQIECAAAECBAgQIECAAAECBAgQIECAAAECBAgQIECAAAECBAgQIECA&#10;AAECBAgQIECAAAECBAgQIECAAAECBAgQIECAAAECBAgQIECAAAECBAgQIECAAAECBAgQIECAAAEC&#10;BAgQIEBgtUC+eokVBAgQIECAAAECBAhsgkB8WofQpjuJRTqsiqu7+j85jMkm7myXIc+yZC4gQIAA&#10;AQIECBAgQIAAAQIECBAgQIAAAQIECBAgQIAAAQIECBAgQIAAAQIECBAgQIAAAQIECBAgQIAAAQIE&#10;CBAgQIAAAQIECBAgQIAAAQIECBAgQIAAAQIECBAgQIAAAQIECBAgQIAAAQIECBAgQIAAAQIECBAg&#10;QIAAAQIECBAgQIAAAQIECBAgQIAAAQIEVgvkq5dYQYAAAQIECBAgQIDAJgjEp23IQptspV5yu6/y&#10;JWHyjd3BP8axOzip3h2UyUxAgAABAgQIECBAgAABAgQIECBAgAABAgQIECBAgAABAgQIECBAgAAB&#10;AgQIECBAgAABAgQIECBAgAABAgQIECBAgAABAgQIECBAgAABAgQIECBAgAABAgQIECBAgAABAgQI&#10;ECBAgAABAgQIECBAgAABAgQIECBAgAABAgQIECBAgAABAgQIECBAgAABAgQIXE4gv9wyqwgQIECA&#10;AAECBAgQ+KQF4qhZ2kJdtJ15noVQnP7niv49OayTb3p9u0hmAgIECBAgQIAAAQIECBAgQIAAAQIE&#10;CBAgQIAAAQIECBAgQIAAAQIECBAgQIAAAQIECBAgQIAAAQIECBAgQIAAAQIECBAgQIAAAQIECBAg&#10;QIAAAQIECBAgQIAAAQIECBAgQIAAAQIECBAgQIAAAQIECBAgQIAAAQIECBAgQIAAAQIECBAgQIAA&#10;AQIECBAgQOByAvnllllFgAABAgQIECBAgMAnLVBPmqUt1HnbmVf51V77n4xj5z6nxbvbZTITECBA&#10;gAABAgQIECBAgAABAgQIECBAgAABAgQIECBAgAABAgQIECBAgAABAgQIECBAgAABAgQIECBAgAAB&#10;AgQIECBAgAABAgQIECBAgAABAgQIECBAgAABAgQIECBAgAABAgQIECBAgAABAgQIECBAgAABAgQI&#10;ECBAgAABAgQIECBAgAABAgQIECBAgAABApcTyC+3zCoCBAgQIECAAAECBD5pgfpweQexaDsXVMXV&#10;XvufjGPnPqfFu4MymQkIECBAgAABAgQIECBAgAABAgQIECBAgAABAgQIECBAgAABAgQIECBAgAAB&#10;AgQIECBAgAABAgQIECBAgAABAgQIECBAgAABAgQIECBAgAABAgQIECBAgAABAgQIECBAgAABAgQI&#10;ECBAgAABAgQIECBAgAABAgQIECBAgAABAgQIECBAgAABAgQIECBAgACBywnkl1tmFQECBAgQIECA&#10;AAECn7RAPWlDFtpkG3XRHfXyq7v2t20bnhzG7o1Oqq9vl8lMQIAAAQIECBAgQIAAAQIECBAgQIAA&#10;AQIECBAgQIAAAQIECBAgQIAAAQIECBAgQIAAAQIECBAgQIAAAQIECBAgQIAAAQIECBAgQIAAAQIE&#10;CBAgQIAAAQIECBAgQIAAAQIECBAgQIAAAQIECBAgQIAAAQIECBAgQIAAAQIECBAgQIAAAQIECBAg&#10;QIAAAQIECFxOIL/cMqsIECBAgAABAgQIEPikBZqjLIQ23UWdd4dVcXXX/g+PmjBt0j3cGRTpUEKA&#10;AAECBAgQIECAAAECBAgQIECAAAECBAgQIECAAAECBAgQIECAAAECBAgQIECAAAECBAgQIECAAAEC&#10;BAgQIECAAAECBAgQIEDg/9mt1+22cSwNoCRAKVJmuhPHqfd/wIrjdM2akIkFYuxcbF0IiZIouaZ7&#10;e60qATgH32H2LxAgQIAAAQIECBAgQIAAAQIECBAgQIAAAQIECBAgQIAAAQIECBAgQIAAAQIECBAg&#10;QIAAAQIECBAgQIAAAQIECBAgQIAAgVECYVSXJgIECBAgQIAAAQIEXl2g/9bs/YZVzIP1WZju2f9n&#10;uxqc8XT4j3moFs10s4qDFAgQIECAAAECBAgQIECAAAECBAgQIECAAAECBAgQIECAAAECBAgQIECA&#10;AAECBAgQIECAAAECBAgQIECAAAECBAgQIECAAAECBAgQIECAAAECBAgQIECAAAECBAgQIECAAAEC&#10;BAgQIECAAAECBAgQIECAAAECBAgQIECAAAECBAgQIECAAAECBAgQIECAwL+5QPg3//f55xEgQIAA&#10;AQIECBD4txHovzeP/5Zc/PekOFybx+me/X9+XRXnf1w+fZ8/AgQIECBAgAABAgQIECBAgAABAgQI&#10;ECBAgAABAgQIECBAgAABAgQIECBAgAABAgQIECBAgAABAgQIECBAgAABAgQIECBAgAABAgQIECBA&#10;gAABAgQIECBAgAABAgQIECBAgAABAgQIECBAgAABAgQIECBAgAABAgQIECBAgAABAgQIECBAgAAB&#10;AgQIECBA4FyBcG6A+wQIECBAgAABAgQIXEcgPzR7B6XC634eC4W9acPFT19Xw4XH049vY7GmQIAA&#10;AQIECBAgQIAAAQIECBAgQIAAAQIECBAgQIAAAQIECBAgQIAAAQIECBAgQIAAAQIECBAgQIAAAQIE&#10;CBAgQIAAAQIECBAgQIAAAQIECBAgQIAAAQIECBAgQIAAAQIECBAgQIAAAQIECBAgQIAAAQIECBAg&#10;QIAAAQIECBAgQIAAAQIECBAgQIAAAQIECIwXCONbdRIgQIAAAQIECBAg8JoC/fdZVe/5gBTzYHUW&#10;9t0avFI8/NSmYu2Pt02xpkCAAAECBAgQIECAAAECBAgQIECAAAECBAgQIECAAAECBAgQIECAAAEC&#10;BAgQIECAAAECBAgQIECAAAECBAgQIECAAAECBAgQIECAAAECBAgQIECAAAECBAgQIECAAAECBAgQ&#10;IECAAAECBAgQIECAAAECBAgQIECAAAECBAgQIECAAAECBAgQIECAAAECBAiMFwjjW3USIECAAAEC&#10;BAgQIPCaAvlhvnd8inmwPo/TPfs/fV0Nzng6/LhsijUFAgQIECBAgAABAgQIECBAgAABAgQIECBA&#10;gAABAgQIECBAgAABAgQIECBAgAABAgQIECBAgAABAgQIECBAgAABAgQIECBAgAABAgQIECBAgAAB&#10;AgQIECBAgAABAgQIECBAgAABAgQIECBAgAABAgQIECBAgAABAgQIECBAgAABAgQIECBAgAABAgQI&#10;ECBAYLxAGN+qkwABAgQIECBAgACB1xLIfa6qNHsc//hb+FsVXvfzUCgUcvYd/9muiuU/3jbFmgIB&#10;AgQIECBAgAABAgQIECBAgAABAgQIECBAgAABAgQIECBAgAABAgQIECBAgAABAgQIECBAgAABAgQI&#10;ECBAgAABAgQIECBAgAABAgQIECBAgAABAgQIECBAgAABAgQIECBAgAABAgQIECBAgAABAgQIECBA&#10;gAABAgQIECBAgAABAgQIECBAgAABAgQIECAwXiCMb9VJgAABAgQIECBAgMBrCaQ2/xz962foO1Ic&#10;Ls7jNM/+7ylXf33rh0b/OPv4NhZrCgQIECBAgAABAgQIECBAgAABAgQIECBAgAABAgQIECBAgAAB&#10;AgQIECBAgAABAgQIECBAgAABAgQIECBAgAABAgQIECBAgAABAgQIECBAgAABAgQIECBAgAABAgQI&#10;ECBAgAABAgQIECBAgAABAgQIECBAgAABAgQIECBAgAABAgQIECBAgAABAgQIECBAgMB4gTC+VScB&#10;AgQIECBAgAABAq8lkNp8cHSKwz2zMM2z/1O7Kn5DU1fVuzexWFcgQIAAAQIECBAgQIAAAQIECBAg&#10;QIAAAQIECBAgQIAAAQIECBAgQIAAAQIECBAgQIAAAQIECBAgQIAAAQIECBAgQIAAAQIECBAgQIAA&#10;AQIECBAgQIAAAQIECBAgQIAAAQIECBAgQIAAAQIECBAgQIAAAQIECBAgQIAAAQIECBAgQIAAAQIE&#10;CBAgQIAAAQIExguE8a06CRAgQIAAAQIECBB4LYHU/Zxc7/mAFPJgdR6nefZ/+roazH86vH3bVKHe&#10;93XFqwoECBAgQIAAAQIECBAgQIAAAQIECBAgQIAAAQIECBAgQIAAAQIECBAgQIAAAQIECBAgQIAA&#10;AQIECBAgQIAAAQIECBAgQIAAAQIECBAgQIAAAQIECBAgQIAAAQIECBAgQIAAAQIECBAgQIAAAQIE&#10;CBAgQIAAAQIECBAgQIAAAQIECBAgQIAAAQIECBAgQIDAlkDY2tsSIECAAAECBAgQIPA3FEhd/vVV&#10;v393P3IVd8+eTuZxmmf/n19XwwMeTz8um2JNgQABAgQIECBAgAABAgQIECBAgAABAgQIECBAgAAB&#10;AgQIECBAgAABAgQIECBAgAABAgQIECBAgAABAgQIECBAgAABAgQIECBAgAABAgQIECBAgAABAgQI&#10;ECBAgAABAgQIECBAgAABAgQIECBAgAABAgQIECBAgAABAgQIECBAgAABAgQIECBAgAABAgQIEDhO&#10;IBzXrpsAAQIECBAgQIAAgdcQSG0+ODbF4Z55mObZ/6lNxW/4+DYWawoECBAgQIAAAQIECBAgQIAA&#10;AQIECBAgQIAAAQIECBAgQIAAAQIECBAgQIAAAQIECBAgQIAAAQIECBAgQIAAAQIECBAgQIAAAQIE&#10;CBAgQIAAAQIECBAgQIAAAQIECBAgQIAAAQIECBAgQIAAAQIECBAgQIAAAQIECBAgQIAAAQIECBAg&#10;QIAAAQIECBAgQIDAcQLhuHbdBAgQIECAAAECBAi8hkDq8sGxKQz3zGJ98O6Yhk9fV8W2P942xZoC&#10;AQIECBAgQIAAAQIECBAgQIAAAQIECBAgQIAAAQIECBAgQIAAAQIECBAgQIAAAQIECBAgQIAAAQIE&#10;CBAgQIAAAQIECBAgQIAAAQIECBAgQIAAAQIECBAgQIAAAQIECBAgQIAAAQIECBAgQIAAAQIECBAg&#10;QIAAAQIECBAgQIAAAQIECBAgQIAAAQIECBAgcJxAOK5dNwECBAgQIECAAAECryGQ2lxVOVf1nuEp&#10;PvYM/M3DNM/+T19XA+k/jz4um2JNgQABAgQIECBAgAABAgQIECBAgAABAgQIECBAgAABAgQIECBA&#10;gAABAgQIECBAgAABAgQIECBAgAABAgQIECBAgAABAgQIECBAgAABAgQIECBAgAABAgQIECBAgAAB&#10;AgQIECBAgAABAgQIECBAgAABAgQIECBAgAABAgQIECBAgAABAgQIECBAgAABAgQIEDhOIBzXrpsA&#10;AQIECBAgQIAAgdcQSG0+OHZVeN3PY6FwMPGlIedcfWpXLwdbqz/eNlsntgQIECBAgAABAgQIECBA&#10;gAABAgQIECBAgAABAgQIECBAgAABAgQIECBAgAABAgQIECBAgAABAgQIECBAgAABAgQIECBAgAAB&#10;AgQIECBAgAABAgQIECBAgAABAgQIECBAgAABAgQIECBAgAABAgQIECBAgAABAgQIECBAgAABAgQI&#10;ECBAgAABAgQIECBAgMCpAuHUi+4RIECAAAECBAgQIHA9gdTlg8NSHO6Zh/Of/X9966uHvvwJt8tY&#10;LqoQIECAAAECBAgQIECAAAECBAgQIECAAAECBAgQIECAAAECBAgQIECAAAECBAgQIECAAAECBAgQ&#10;IECAAAECBAgQIECAAAECBAgQIECAAAECBAgQIECAAAECBAgQIECAAAECBAgQIECAAAECBAgQIECA&#10;AAECBAgQIECAAAECBAgQIECAAAECBAgQIECAAAECRwmEo7o1EyBAgAABAgQIECDwKgJ9m/fO7etc&#10;5cLrfhYLhb2Jm8U/29XmwdruH/NQLZrzZ6xFWhIgQIAAAQIECBAgQIAAAQIECBAgQIAAAQIECBAg&#10;QIAAAQIECBAgQIAAAQIECBAgQIAAAQIECBAgQIAAAQIECBAgQIAAAQIECBAgQIAAAQIECBAgQIAA&#10;AQIECBAgQIAAAQIECBAgQIAAAQIECBAgQIAAAQIECBAgQIAAAQIECBAgQIAAAQIECBAgQIAAgf9o&#10;gfAf/a/3jydAgAABAgQIECDw/0QgdfnxS5/+G/5LoVybh/Of/Xftanjw4+nHZVOsKRAgQIAAAQIE&#10;CBAgQIAAAQIECBAgQIAAAQIECBAgQIAAAQIECBAgQIAAAQIECBAgQIAAAQIECBAgQIAAAQIECBAg&#10;QIAAAQIECBAgQIAAAQIECBAgQIAAAQIECBAgQIAAAQIECBAgQIAAAQIECBAgQIAAAQIECBAgQIAA&#10;AQIECBAgQIAAAQIECBAgQIAAAQLHC4Tjr7hBgAABAgQIECBAgMC1BVKbq3rP0BTLxVk8/9l/9zUV&#10;B3x8u2d48ZYCAQIECBAgQIAAAQIECBAgQIAAAQIECBAgQIAAAQIECBAgQIAAAQIECBAgQIAAAQIE&#10;CBAgQIAAAQIECBAgQIAAAQIECBAgQIAAAQIECBAgQIAAAQIECBAgQIAAAQIECBAgQIAAAQIECBAg&#10;QIAAAQIECBAgQIAAAQIECBAgQIAAAQIECBAgQIAAAQIECBAgUBIIpYJzAgQIECBAgAABAgT+PgKp&#10;y3s/JsVyfR7Pf/bftavi/NtlU6wpECBAgAABAgQIECBAgAABAgQIECBAgAABAgQIECBAgAABAgQI&#10;ECBAgAABAgQIECBAgAABAgQIECBAgAABAgQIECBAgAABAgQIECBAgAABAgQIECBAgAABAgQIECBA&#10;gAABAgQIECBAgAABAgQIECBAgAABAgQIECBAgAABAgQIECBAgAABAgQIECBAgAABAscLhOOvuEGA&#10;AAECBAgQIECAwLUFUpurKj/+V/hLoVybh7pwa/zxpzYVm2+XsVhTIECAAAECBAgQIECAAAECBAgQ&#10;IECAAAECBAgQIECAAAECBAgQIECAAAECBAgQIECAAAECBAgQIECAAAECBAgQIECAAAECBAgQIECA&#10;AAECBAgQIECAAAECBAgQIECAAAECBAgQIECAAAECBAgQIECAAAECBAgQIECAAAECBAgQIECAAAEC&#10;BAgQIECAAAECBI4XCMdfcYMAAQIECBAgQIAAgWsLpDbvHbmK5fIsnv/sv2tXxQG3y6ZYUyBAgAAB&#10;AgQIECBAgAABAgQIECBAgAABAgQIECBAgAABAgQIECBAgAABAgQIECBAgAABAgQIECBAgAABAgQI&#10;ECBAgAABAgQIECBAgAABAgQIECBAgAABAgQIECBAgAABAgQIECBAgAABAgQIECBAgAABAgQIECBA&#10;gAABAgQIECBAgAABAgQIECBAgAABAgSOFwjHX3GDAAECBAgQIECAAIFrC6Ru/8QU8mBD/Xg6C+c9&#10;+/ucq89dGsx/OrxdxmJNgQABAgQIECBAgAABAgQIECBAgAABAgQIECBAgAABAgQIECBAgAABAgQI&#10;ECBAgAABAgQIECBAgAABAgQIECBAgAABAgQIECBAgAABAgQIECBAgAABAgQIECBAgAABAgQIECBA&#10;gAABAgQIECBAgAABAgQIECBAgAABAgQIECBAgAABAgQIECBAgAABAgQIEDheIBx/xQ0CBAgQIECA&#10;AAECBK4tkL7lqt4zNMU8WJ3H85/8X7pU9cPxP2Z+WDaDsx0SIECAAAECBAgQIECAAAECBAgQIECA&#10;AAECBAgQIECAAAECBAgQIECAAAECBAgQIECAAAECBAgQIECAAAECBAgQIECAAAECBAgQIECAAAEC&#10;BAgQIECAAAECBAgQIECAAAECBAgQIECAAAECBAgQIECAAAECBAgQIECAAAECBAgQIECAAAECBAgQ&#10;IECAAAECpwmE0665RYAAAQIECBAgQIDAtQTSt1xV/dO0x9/C3yoO12bh/Cf/XZsKU6vqn29CNQt1&#10;sa5AgAABAgQIECBAgAABAgQIECBAgAABAgQIECBAgAABAgQIECBAgAABAgQIECBAgAABAgQIECBA&#10;gAABAgQIECBAgAABAgQIECBAgAABAgQIECBAgAABAgQIECBAgAABAgQIECBAgAABAgQIECBAgAAB&#10;AgQIECBAgAABAgQIECBAgAABAgQIECBAgAABAgQIHC8Qjr/iBgECBAgQIECAAAEC1xRIbT44bhWH&#10;e+axPnj3UMNduyq23C6bYk2BAAECBAgQIECAAAECBAgQIECAAAECBAgQIECAAAECBAgQIECAAAEC&#10;BAgQIECAAAECBAgQIECAAAECBAgQIECAAAECBAgQIECAAAECBAgQIECAAAECBAgQIECAAAECBAgQ&#10;IECAAAECBAgQIECAAAECBAgQIECAAAECBAgQIECAAAECBAgQIECAAAECBAgQOE0gnHbNLQIECBAg&#10;QIAAAQIEriWQuvxjVP3zZ3Dsw2y4OAvnP/nv2jQ48+nw4zIWawoECBAgQIAAAQIECBAgQIAAAQIE&#10;CBAgQIAAAQIECBAgQIAAAQIECBAgQIAAAQIECBAgQIAAAQIECBAgQIAAAQIECBAgQIAAAQIECBAg&#10;QIAAAQIECBAgQIAAAQIECBAgQIAAAQIECBAgQIAAAQIECBAgQIAAAQIECBAgQIAAAQIECBAgQIAA&#10;AQIECBAgQIDAaQLhtGtuESBAgAABAgQIECBwLYHU5l+jfv/uTu7r3bOnk3k8/8l/166Gwx9Pb5dN&#10;saZAgAABAgQIECBAgAABAgQIECBAgAABAgQIECBAgAABAgQIECBAgAABAgQIECBAgAABAgQIECBA&#10;gAABAgQIECBAgAABAgQIECBAgAABAgQIECBAgAABAgQIECBAgAABAgQIECBAgAABAgQIECBAgAAB&#10;AgQIECBAgAABAgQIECBAgAABAgQIECBAgAABAgQInCYQTrvmFgECBAgQIECAAAEC1xLou3xwVArD&#10;PfNw/pP/rk3F+bfLWKwpECBAgAABAgQIECBAgAABAgQIECBAgAABAgQIECBAgAABAgQIECBAgAAB&#10;AgQIECBAgAABAgQIECBAgAABAgQIECBAgAABAgQIECBAgAABAgQIECBAgAABAgQIECBAgAABAgQI&#10;ECBAgAABAgQIECBAgAABAgQIECBAgAABAgQIECBAgAABAgQIECBAgAABAqcJhNOuuUWAAAECBAgQ&#10;IECAwLUEUpsPjuoLL/tZLBQOJr403LWrl83W6nbZbJ3YEiBAgAABAgQIECBAgAABAgQIECBAgAAB&#10;AgQIECBAgAABAgQIECBAgAABAgQIECBAgAABAgQIECBAgAABAgQIECBAgAABAgQIECBAgAABAgQI&#10;ECBAgAABAgQIECBAgAABAgQIECBAgAABAgQIECBAgAABAgQIECBAgAABAgQIECBAgAABAgQIECBA&#10;gAABAucKhHMD3CdAgAABAgQIECBA4LICqc0HB/RhuGcez3vy9zlXn7tUnH+7jMWaAgECBAgQIECA&#10;AAECBAgQIECAAAECBAgQIECAAAECBAgQIECAAAECBAgQIECAAAECBAgQIECAAAECBAgQIECAAAEC&#10;BAgQIECAAAECBAgQIECAAAECBAgQIECAAAECBAgQIECAAAECBAgQIECAAAECBAgQIECAAAECBAgQ&#10;IECAAAECBAgQIECAAAECBAgQIHCaQDjtmlsECBAgQIAAAQIECFxLIHX54Ki+8LKfh0LhYOLPhi9d&#10;qvo94z8sm5FJ2ggQIECAAAECBAgQIECAAAECBAgQIECAAAECBAgQIECAAAECBAgQIECAAAECBAgQ&#10;IECAAAECBAgQIECAAAECBAgQIECAAAECBAgQIECAAAECBAgQIECAAAECBAgQIECAAAECBAgQIECA&#10;AAECBAgQIECAAAECBAgQIECAAAECBAgQIECAAAECBAgQIECAAIGxAmFsoz4CBAgQIECAAAECBF5H&#10;IHX51+Dfv7vfkcJwbTd9GoAAAEAASURBVBbPe/LftWl32K+Td29CNQt1sa5AgAABAgQIECBAgAAB&#10;AgQIECBAgAABAgQIECBAgAABAgQIECBAgAABAgQIECBAgAABAgQIECBAgAABAgQIECBAgAABAgQI&#10;ECBAgAABAgQIECBAgAABAgQIECBAgAABAgQIECBAgAABAgQIECBAgAABAgQIECBAgAABAgQIECBA&#10;gAABAgQIECBAgAABAgQInCYQTrvmFgECBAgQIECAAAEC1xJIbf4xqt4zsC8U56FQ2JO1XrprV+vb&#10;jfXtstnY2xAgQIAAAQIECBAgQIAAAQIECBAgQIAAAQIECBAgQIAAAQIECBAgQIAAAQIECBAgQIAA&#10;AQIECBAgQIAAAQIECBAgQIAAAQIECBAgQIAAAQIECBAgQIAAAQIECBAgQIAAAQIECBAgQIAAAQIE&#10;CBAgQIAAAQIECBAgQIAAAQIECBAgQIAAAQIECBAgQIAAAQLTCIRpYqQQIECAAAECBAgQIHApgdT+&#10;Ss7lCX0YLs7jeU/+uzYVh94uY7GmQIAAAQIECBAgQIAAAQIECBAgQIAAAQIECBAgQIAAAQIECBAg&#10;QIAAAQIECBAgQIAAAQIECBAgQIAAAQIECBAgQIAAAQIECBAgQIAAAQIECBAgQIAAAQIECBAgQIAA&#10;AQIECBAgQIAAAQIECBAgQIAAAQIECBAgQIAAAQIECBAgQIAAAQIECBAgQIAAAQIECJwuEE6/6iYB&#10;AgQIECBAgAABAtcQSF0+OKYvvOznoVA4mPiz4a5dFTtvl02xpkCAAAECBAgQIECAAAECBAgQIECA&#10;AAECBAgQIECAAAECBAgQIECAAAECBAgQIECAAAECBAgQIECAAAECBAgQIECAAAECBAgQIECAAAEC&#10;BAgQIECAAAECBAgQIECAAAECBAgQIECAAAECBAgQIECAAAECBAgQIECAAAECBAgQIECAAAECBAgQ&#10;IECAAAECBAicLhBOv+omAQIECBAgQIAAAQLXEEhtPjgmheGeWTzvyX/XpuLs22Us1hQIECBAgAAB&#10;AgQIECBAgAABAgQIECBAgAABAgQIECBAgAABAgQIECBAgAABAgQIECBAgAABAgQIECBAgAABAgQI&#10;ECBAgAABAgQIECBAgAABAgQIECBAgAABAgQIECBAgAABAgQIECBAgAABAgQIECBAgAABAgQIECBA&#10;gAABAgQIECBAgAABAgQIECBAgACB0wXC6VfdJECAAAECBAgQIEDgGgKpy7/G/P7dndqH4do8nPfk&#10;/9Sudof9OrldNsWaAgECBAgQIECAAAECBAgQIECAAAECBAgQIECAAAECBAgQIECAAAECBAgQIECA&#10;AAECBAgQIECAAAECBAgQIECAAAECBAgQIECAAAECBAgQIECAAAECBAgQIECAAAECBAgQIECAAAEC&#10;BAgQIECAAAECBAgQIECAAAECBAgQIECAAAECBAgQIECAAAECBAgQIHC6QDj9qpsECBAgQIAAAQIE&#10;CFxDIHX54Ji+8LKfx0LhYGJV9TlX910qdt4uY7GmQIAAAQIECBAgQIAAAQIECBAgQIAAAQIECBAg&#10;QIAAAQIECBAgQIAAAQIECBAgQIAAAQIECBAgQIAAAQIECBAgQIAAAQIECBAgQIAAAQIECBAgQIAA&#10;AQIECBAgQIAAAQIECBAgQIAAAQIECBAgQIAAAQIECBAgQIAAAQIECBAgQIAAAQIECBAgQIAAAQIE&#10;CJwuEE6/6iYBAgQIECBAgAABAtcQSG3+MabeM6yvf/Zst8zj6U/+L12q+uHYH2M+LJvtcfYECBAg&#10;QIAAAQIECBAgQIAAAQIECBAgQIAAAQIECBAgQIAAAQIECBAgQIAAAQIECBAgQIAAAQIECBAgQIAA&#10;AQIECBAgQIAAAQIECBAgQIAAAQIECBAgQIAAAQIECBAgQIAAAQIECBAgQIAAAQIECBAgQIAAAQIE&#10;CBAgQIAAAQIECBAgQIAAAQIECBAgQIDABAJhggwRBAgQIECAAAECBAhcUCC1+WB6KrzsZ6FQOJhY&#10;VXdtKna9exOqWaiLdQUCBAgQIECAAAECBAgQIECAAAECBAgQIECAAAECBAgQIECAAAECBAgQIECA&#10;AAECBAgQIECAAAECBAgQIECAAAECBAgQIECAAAECBAgQIECAAAECBAgQIECAAAECBAgQIECAAAEC&#10;BAgQIECAAAECBAgQIECAAAECBAgQIECAAAECBAgQIECAAAECBAgQIEDgdIFw+lU3CRAgQIAAAQIE&#10;CBC4tEBOucqrw1P6kAeb5rEePB9z+KktD75dNmMi9BAgQIAAAQIECBAgQIAAAQIECBAgQIAAAQIE&#10;CBAgQIAAAQIECBAgQIAAAQIECBAgQIAAAQIECBAgQIAAAQIECBAgQIAAAQIECBAgQIAAAQIECBAg&#10;QIAAAQIECBAgQIAAAQIECBAgQIAAAQIECBAgQIAAAQIECBAgQIAAAQIECBAgQIAAAQIECBAgQIAA&#10;AQInCIQT7rhCgAABAgQIECBAgMCVBFKbR03qCy/7eSgURqTetanYdbuMxZoCAQIECBAgQIAAAQIE&#10;CBAgQIAAAQIECBAgQIAAAQIECBAgQIAAAQIECBAgQIAAAQIECBAgQIAAAQIECBAgQIAAAQIECBAg&#10;QIAAAQIECBAgQIAAAQIECBAgQIAAAQIECBAgQIAAAQIECBAgQIAAAQIECBAgQIAAAQIECBAgQIAA&#10;AQIECBAgQIAAAQIECBAgcJ5AOO+62wQIECBAgAABAgQIXFIgtXktfn29dvy47MNwbRZPf/LftavN&#10;IWu7j8tmbWdJgAABAgQIECBAgAABAgQIECBAgAABAgQIECBAgAABAgQIECBAgAABAgQIECBAgAAB&#10;AgQIECBAgAABAgQIECBAgAABAgQIECBAgAABAgQIECBAgAABAgQIECBAgAABAgQIECBAgAABAgQI&#10;ECBAgAABAgQIECBAgAABAgQIECBAgAABAgQIECBAgAABAgQITCkQpgyTRYAAAQIECBAgQIDAtAKp&#10;yy+Ba8uXw5+rVHjZz0OhsB0wsL9r08Dpz6PbZVOsKRAgQIAAAQIECBAgQIAAAQIECBAgQIAAAQIE&#10;CBAgQIAAAQIECBAgQIAAAQIECBAgQIAAAQIECBAgQIAAAQIECBAgQIAAAQIECBAgQIAAAQIECBAg&#10;QIAAAQIECBAgQIAAAQIECBAgQIAAAQIECBAgQIAAAQIECBAgQIAAAQIECBAgQIAAAQIECBAgQIAA&#10;AQLnCYTzrrtNgAABAgQIECBAgMAlBVKbR8X3YbhvHk9/8t+1q+Ls22Us1hQIECBAgAABAgQIECBA&#10;gAABAgQIECBAgAABAgQIECBAgAABAgQIECBAgAABAgQIECBAgAABAgQIECBAgAABAgQIECBAgAAB&#10;AgQIECBAgAABAgQIECBAgAABAgQIECBAgAABAgQIECBAgAABAgQIECBAgAABAgQIECBAgAABAgQI&#10;ECBAgAABAgQIECBAgACB8wTCedfdJkCAAAECBAgQIEDgkgKpe0mvX5Y7q77wsp/FQmEnYfOgz7m6&#10;79Lm4drudtms7SwJECBAgAABAgQIECBAgAABAgQIECBAgAABAgQIECBAgAABAgQIECBAgAABAgQI&#10;ECBAgAABAgQIECBAgAABAgQIECBAgAABAgQIECBAgAABAgQIECBAgAABAgQIECBAgAABAgQIECBA&#10;gAABAgQIECBAgAABAgQIECBAgAABAgQIECBAgAABAgQIECBAgACBKQXClGGyCBAgQIAAAQIECBCY&#10;ViC1eVRgXw/3zcNpT/4vXar64cgf3/NhGUd9lyYCBAgQIECAAAECBAgQIECAAAECBAgQIECAAAEC&#10;BAgQIECAAAECBAgQIECAAAECBAgQIECAAAECBAgQIECAAAECBAgQIECAAAECBAgQIECAAAECBAgQ&#10;IECAAAECBAgQIECAAAECBAgQIECAAAECBAgQIECAAAECBAgQIECAAAECBAgQIECAAAECBAgQIEDg&#10;eIFw/BU3CBAgQIAAAQIECBC4lkDq8tqo9fXa8eMyFV72s1BvNo7c3bWp2Pn+TaiaE3OLoQoECBAg&#10;QIAAAQIECBAgQIAAAQIECBAgQIAAAQIECBAgQIAAAQIECBAgQIAAAQIECBAgQIAAAQIECBAgQIAA&#10;AQIECBAgQIAAAQIECBAgQIAAAQIECBAgQIAAAQIECBAgQIAAAQIECBAgQIAAAQIECBAgQIAAAQIE&#10;CBAgQIAAAQIECBAgQIAAAQIECBAgQIDAs0B4XlkQIECAAAECBAgQIPC3E0htHvVNfdjtm4W6qut6&#10;1P3tpk/tavvoeX+7bJ7XFgQIECBAgAABAgQIECBAgAABAgQIECBAgAABAgQIECBAgAABAgQIECBA&#10;gAABAgQIECBAgAABAgQIECBAgAABAgQIECBAgAABAgQIECBAgAABAgQIECBAgAABAgQIECBAgAAB&#10;AgQIECBAgAABAgQIECBAgAABAgQIECBAgAABAgQIECBAgAABAgQIECBAgMD0AmH6SIkECBAgQIAA&#10;AQIECEwlkNo8KqofeNnPw8DhqLSqumtTsfN2GYs1BQIECBAgQIAAAQIECBAgQIAAAQIECBAgQIAA&#10;AQIECBAgQIAAAQIECBAgQIAAAQIECBAgQIAAAQIECBAgQIAAAQIECBAgQIAAAQIECBAgQIAAAQIE&#10;CBAgQIAAAQIECBAgQIAAAQIECBAgQIAAAQIECBAgQIAAAQIECBAgQIAAAQIECBAgQIAAAQIECBAg&#10;QOB8gXB+hAQCBAgQIECAAAECBC4lkLo8KjqF3b5ZPP25f9euinNvl02xpkCAAAECBAgQIECAAAEC&#10;BAgQIECAAAECBAgQIECAAAECBAgQIECAAAECBAgQIECAAAECBAgQIECAAAECBAgQIECAAAECBAgQ&#10;IECAAAECBAgQIECAAAECBAgQIECAAAECBAgQIECAAAECBAgQIECAAAECBAgQIECAAAECBAgQIECA&#10;AAECBAgQIECAAAECBAicLxDOj5BAgAABAgQIECBAgMClBFKXR0X3Ay/7eRg4HJVWVXdtKnbeLpti&#10;TYEAAQIECBAgQIAAAQIECBAgQIAAAQIECBAgQIAAAQIECBAgQIAAAQIECBAgQIAAAQIECBAgQIAA&#10;AQIECBAgQIAAAQIECBAgQIAAAQIECBAgQIAAAQIECBAgQIAAAQIECBAgQIAAAQIECBAgQIAAAQIE&#10;CBAgQIAAAQIECBAgQIAAAQIECBAgQIAAAQIECBA4XyCcHyGBAAECBAgQIECAAIFLCaQ2/4zOuar3&#10;DOnrX31rPfN4+nP/rl2tJW0uP76Nmwd2BAgQIECAAAECBAgQIECAAAECBAgQIECAAAECBAgQIECA&#10;AAECBAgQIECAAAECBAgQIECAAAECBAgQIECAAAECBAgQIECAAAECBAgQIECAAAECBAgQIECAAAEC&#10;BAgQIECAAAECBAgQIECAAAECBAgQIECAAAECBAgQIECAAAECBAgQIECAAAECBAgQIECAwKQCYdI0&#10;YQQIECBAgAABAgQITCqQujwqLw287Gdx4HBEWs65+tKlYufNIhZrCgQIECBAgAABAgQIECBAgAAB&#10;AgQIECBAgAABAgQIECBAgAABAgQIECBAgAABAgQIECBAgAABAgQIECBAgAABAgQIECBAgAABAgQI&#10;ECBAgAABAgQIECBAgAABAgQIECBAgAABAgQIECBAgAABAgQIECBAgAABAgQIECBAgAABAgQIECBA&#10;gAABAgQIECBAgMD5AuH8CAkECBAgQIAAAQIECFxKILV5VHQfdvvm4bTn/l/f+yrtxj1/x82ieV5b&#10;ECBAgAABAgQIECBAgAABAgQIECBAgAABAgQIECBAgAABAgQIECBAgAABAgQIECBAgAABAgQIECBA&#10;gAABAgQIECBAgAABAgQIECBAgAABAgQIECBAgAABAgQIECBAgAABAgQIECBAgAABAgQIECBAgAAB&#10;AgQIECBAgAABAgQIECBAgAABAgQIECBAgAABAtMLhOkjJRIgQIAAAQIECBAgMJVAavO4qHq3bRYH&#10;Dnfbdk7uu7Rz9vvgv2ahmp+Y+zvDLwECBAgQIECAAAECBAgQIECAAAECBAgQIECAAAECBAgQIECA&#10;AAECBAgQIECAAAECBAgQIECAAAECBAgQIECAAAECBAgQIECAAAECBAgQIECAAAECBAgQIECAAAEC&#10;BAgQIECAAAECBAgQIECAAAECBAgQIECAAAECBAgQIECAAAECBAgQIECAAAECBAgQILBfIOwvqxIg&#10;QIAAAQIECBAg8JoCfZcPju/rXPUDL/t5GDg8mFZV9+2q2PVhEYs1BQIECBAgQIAAAQIECBAgQIAA&#10;AQIECBAgQIAAAQIECBAgQIAAAQIECBAgQIAAAQIECBAgQIAAAQIECBAgQIAAAQIECBAgQIAAAQIE&#10;CBAgQIAAAQIECBAgQIAAAQIECBAgQIAAAQIECBAgQIAAAQIECBAgQIAAAQIECBAgQIAAAQIECBAg&#10;QIAAAQIECBAgQGAagTBNjBQCBAgQIECAAAECBKYWyDlX6dvv1Px7sfPbF17181go7CRsHnzu0ubB&#10;2u5mGdd2lgQIECBAgAABAgQIECBAgAABAgQIECBAgAABAgQIECBAgAABAgQIECBAgAABAgQIECBA&#10;gAABAgQIECBAgAABAgQIECBAgAABAgQIECBAgAABAgQIECBAgAABAgQIECBAgAABAgQIECBAgAAB&#10;AgQIECBAgAABAgQIECBAgAABAgQIECBAgAABAgQIECBAgMAlBMIlQmUSIECAAAECBAgQIHC+QN89&#10;ZuTDOX093DSPpz3377tUHHqziMWaAgECBAgQIECAAAECBAgQIECAAAECBAgQIECAAAECBAgQIECA&#10;AAECBAgQIECAAAECBAgQIECAAAECBAgQIECAAAECBAgQIECAAAECBAgQIECAAAECBAgQIECAAAEC&#10;BAgQIECAAAECBAgQIECAAAECBAgQIECAAAECBAgQIECAAAECBAgQIECAAAECBAgQIDCNQJgmRgoB&#10;AgQIECBAgAABAlMLpC4/R9bPq91FKrzqZ6FQ2I3YOLnv0sZ+ffNhEde31gQIECBAgAABAgQIECBA&#10;gAABAgQIECBAgAABAgQIECBAgAABAgQIECBAgAABAgQIECBAgAABAgQIECBAgAABAgQIECBAgAAB&#10;AgQIECBAgAABAgQIECBAgAABAgQIECBAgAABAgQIECBAgAABAgQIECBAgAABAgQIECBAgAABAgQI&#10;ECBAgAABAgQIECBAgMAFBMIFMkUSIECAAAECBAgQIDCBQOryqJQ+DPfN42nP/c9dKs69WTTFmgIB&#10;AgQIECBAgAABAgQIECBAgAABAgQIECBAgAABAgQIECBAgAABAgQIECBAgAABAgQIECBAgAABAgQI&#10;ECBAgAABAgQIECBAgAABAgQIECBAgAABAgQIECBAgAABAgQIECBAgAABAgQIECBAgAABAgQIECBA&#10;gAABAgQIECBAgAABAgQIECBAgAABAgQIECAwjUCYJkYKAQIECBAgQIAAAQJTC6Q2v0SuLV8Of676&#10;wqt+HgqF7YCt/X2btk5etjeL+LKxIkCAAAECBAgQIECAAAECBAgQIECAAAECBAgQIECAAAECBAgQ&#10;IECAAAECBAgQIECAAAECBAgQIECAAAECBAgQIECAAAECBAgQIECAAAECBAgQIECAAAECBAgQIECA&#10;AAECBAgQIECAAAECBAgQIECAAAECBAgQIECAAAECBAgQIECAAAECBAgQIECAAAECBC4iEC6SKpQA&#10;AQIECBAgQIAAgbMFUpvXMtbXa8ePyz4M1+bx+Od+n3P11/e0OWBtd7OIaztLAgQIECBAgAABAgQI&#10;ECBAgAABAgQIECBAgAABAgQIECBAgAABAgQIECBAgAABAgQIECBAgAABAgQIECBAgAABAgQIECBA&#10;gAABAgQIECBAgAABAgQIECBAgAABAgQIECBAgAABAgQIECBAgAABAgQIECBAgAABAgQIECBAgAAB&#10;AgQIECBAgAABAgQIECBA4BIC4RKhMgkQIECAAAECBAgQOF8gdXlUSCq86mehHnV/velf31LV7xn7&#10;fhHX260JECBAgAABAgQIECBAgAABAgQIECBAgAABAgQIECBAgAABAgQIECBAgAABAgQIECBAgAAB&#10;AgQIECBAgAABAgQIECBAgAABAgQIECBAgAABAgQIECBAgAABAgQIECBAgAABAgQIECBAgAABAgQI&#10;ECBAgAABAgQIECBAgAABAgQIECBAgAABAgQIECBAgACBCwiEC2SKJECAAAECBAgQIEBgAoHU5lEp&#10;fT3cN4/HP/fv21Sc+c95qJpQF+sKBAgQIECAAAECBAgQIECAAAECBAgQIECAAAECBAgQIECAAAEC&#10;BAgQIECAAAECBAgQIECAAAECBAgQIECAAAECBAgQIECAAAECBAgQIECAAAECBAgQIECAAAECBAgQ&#10;IECAAAECBAgQIECAAAECBAgQIECAAAECBAgQIECAAAECBAgQIECAAAECBAgQIECAwDQCYZoYKQQI&#10;ECBAgAABAgQITC2QuvwcWT+vdhd94VU/D4XCbsTzyecuPa+3FzeLuH1kT4AAAQIECBAgQIAAAQIE&#10;CBAgQIAAAQIECBAgQIAAAQIECBAgQIAAAQIECBAgQIAAAQIECBAgQIAAAQIECBAgQIAAAQIECBAg&#10;QIAAAQIECBAgQIAAAQIECBAgQIAAAQIECBAgQIAAAQIECBAgQIAAAQIECBAgQIAAAQIECBAgQIAA&#10;AQIECBAgQIAAAQIECFxAIFwgUyQBAgQIECBAgAABAhMIpDaPSunDcN88Hv/cv+9ScebNsinWFAgQ&#10;IECAAAECBAgQIECAAAECBAgQIECAAAECBAgQIECAAAECBAgQIECAAAECBAgQIECAAAECBAgQIECA&#10;AAECBAgQIECAAAECBAgQIECAAAECBAgQIECAAAECBAgQIECAAAECBAgQIECAAAECBAgQIECAAAEC&#10;BAgQIECAAAECBAgQIECAAAECBAgQIECAAIHpBMJ0UZIIECBAgAABAgQIEJhSIHV5VFwKw32zcPxz&#10;/75LxZkfFrFYUyBAgAABAgQIECBAgAABAgQIECBAgAABAgQIECBAgAABAgQIECBAgAABAgQIECBA&#10;gAABAgQIECBAgAABAgQIECBAgAABAgQIECBAgAABAgQIECBAgAABAgQIECBAgAABAgQIECBAgAAB&#10;AgQIECBAgAABAgQIECBAgAABAgQIECBAgAABAgQIECBAgAABAgSmEwjTRUkiQIAAAQIECBAgQGBK&#10;gdTmtbj19drx47IvvOrnsVDYvL6x+9yljf365mYR17fWBAgQIECAAAECBAgQIECAAAECBAgQIECA&#10;AAECBAgQIECAAAECBAgQIECAAAECBAgQIECAAAECBAgQIECAAAECBAgQIECAAAECBAgQIECAAAEC&#10;BAgQIECAAAECBAgQIECAAAECBAgQIECAAAECBAgQIECAAAECBAgQIECAAAECBAgQIECAAAECBAgQ&#10;IECAwIUEwoVyxRIgQIAAAQIECBAgcKZA340L6EMebJzH45/79+1qMOvp8GYRizUFAgQIECBAgAAB&#10;AgQIECBAgAABAgQIECBAgAABAgQIECBAgAABAgQIECBAgAABAgQIECBAgAABAgQIECBAgAABAgQI&#10;ECBAgAABAgQIECBAgAABAgQIECBAgAABAgQIECBAgAABAgQIECBAgAABAgQIECBAgAABAgQIECBA&#10;gAABAgQIECBAgAABAgQIECBAYDqBMF2UJAIECBAgQIAAAQIEphRIbR4V19fDbW/i8c/9+y4Nhz2e&#10;fljEYk2BAAECBAgQIECAAAECBAgQIECAAAECBAgQIECAAAECBAgQIECAAAECBAgQIECAAAECBAgQ&#10;IECAAAECBAgQIECAAAECBAgQIECAAAECBAgQIECAAAECBAgQIECAAAECBAgQIECAAAECBAgQIECA&#10;AAECBAgQIECAAAECBAgQIECAAAECBAgQIECAAAECBAgQmE4gTBcliQABAgQIECBAgACBKQVSl1/i&#10;1pYvhz9XKQ4X5/G4537qc/XX9347/nl/s4zPawsCBAgQIECAAAECBAgQIECAAAECBAgQIECAAAEC&#10;BAgQIECAAAECBAgQIECAAAECBAgQIECAAAECBAgQIECAAAECBAgQIECAAAECBAgQIECAAAECBAgQ&#10;IECAAAECBAgQIECAAAECBAgQIECAAAECBAgQIECAAAECBAgQIECAAAECBAgQIECAAAECBAgQIEDg&#10;cgLhctGSCRAgQIAAAQIECBA4R6B/yM/X6+fV7qIvFGfhuOf+fZd2w3+dPI149yYW6woECBAgQIAA&#10;AQIECBAgQIAAAQIECBAgQIAAAQIECBAgQIAAAQIECBAgQIAAAQIECBAgQIAAAQIECBAgQIAAAQIE&#10;CBAgQIAAAQIECBAgQIAAAQIECBAgQIAAAQIECBAgQIAAAQIECBAgQIAAAQIECBAgQIAAAQIECBAg&#10;QIAAAQIECBAgQIAAAQIECBAgQIDAdAJhuihJBAgQIECAAAECBAhMKdB/X0/L65uNdR+Ga7GuN/oO&#10;be67VGx5v4hVODKvGKZAgAABAgQIECBAgAABAgQIECBAgAABAgQIECBAgAABAgQIECBAgAABAgQI&#10;ECBAgAABAgQIECBAgAABAgQIECBAgAABAgQIECBAgAABAgQIECBAgAABAgQIECBAgAABAgQIECBA&#10;gAABAgQIECBAgAABAgQIECBAgAABAgQIECBAgAABAgQIECBAgAABAgQI7BUIe6uKBAgQIECAAAEC&#10;BAi8mkD/kEfN7gde9aGuqvj0vyP+Pnep2H2ziMWaAgECBAgQIECAAAECBAgQIECAAAECBAgQIECA&#10;AAECBAgQIECAAAECBAgQIECAAAECBAgQIECAAAECBAgQIECAAAECBAgQIECAAAECBAgQIECAAAEC&#10;BAgQIECAAAECBAgQIECAAAECBAgQIECAAAECBAgQIECAAAECBAgQIECAAAECBAgQIECAAAECBAgQ&#10;IDCtQJg2ThoBAgQIECBAgAABAlMJ9N/zqKgUdvtm4fin/n23Ks67WcRiTYEAAQIECBAgQIAAAQIE&#10;CBAgQIAAAQIECBAgQIAAAQIECBAgQIAAAQIECBAgQIAAAQIECBAgQIAAAQIECBAgQIAAAQIECBAg&#10;QIAAAQIECBAgQIAAAQIECBAgQIAAAQIECBAgQIAAAQIECBAgQIAAAQIECBAgQIAAAQIECBAgQIAA&#10;AQIECBAgQIAAAQIECBCYViBMGyeNAAECBAgQIECAAIGpBPqHcUn9wKu+qetxl9e67tu0tttcfljE&#10;zQM7AgQIECBAgAABAgQIECBAgAABAgQIECBAgAABAgQIECBAgAABAgQIECBAgAABAgQIECBAgAAB&#10;AgQIECBAgAABAgQIECBAgAABAgQIECBAgAABAgQIECBAgAABAgQIECBAgAABAgQIECBAgAABAgQI&#10;ECBAgAABAgQIECBAgAABAgQIECBAgAABAgQIECBA4GIC4WLJggkQIECAAAECBAgQOFkgp1xV/bjr&#10;fXjs3fpr4vFP/c9d2kp52d4s4svGigABAgQIECBAgAABAgQIECBAgAABAgQIECBAgAABAgQIECBA&#10;gAABAgQIECBAgAABAgQIECBAgAABAgQIECBAgAABAgQIECBAgAABAgQIECBAgAABAgQIECBAgAAB&#10;AgQIECBAgAABAgQIECBAgAABAgQIECBAgAABAgQIECBAgAABAgQIECBAgAABAgQIELioQLhounAC&#10;BAgQIECAAAECBE4S6B82r9VV3jxY26V6bfNrOQsDh7ttGydfurSxX9/cLJv1rTUBAgQIECBAgAAB&#10;AgQIECBAgAABAgQIECBAgAABAgQIECBAgAABAgQIECBAgAABAgQIECBAgAABAgQIECBAgAABAgQI&#10;ECBAgAABAgQIECBAgAABAgQIECBAgAABAgQIECBAgAABAgQIECBAgAABAgQIECBAgAABAgQIECBA&#10;gAABAgQIECBAgAABAgQIECBwQYFwwWzRBAgQIECAAAECBAicKJBXefTNPuz2NuH4p/7nLhVnfljE&#10;Yk2BAAECBAgQIECAAAECBAgQIECAAAECBAgQIECAAAECBAgQIECAAAECBAgQIECAAAECBAgQIECA&#10;AAECBAgQIECAAAECBAgQIECAAAECBAgQIECAAAECBAgQIECAAAECBAgQIECAAAECBAgQIECAAAEC&#10;BAgQIECAAAECBAgQIECAAAECBAgQIECAAAECBAgQmFYgTBsnjQABAgQIECBAgACBKQT673kzZmu7&#10;XuwHXvWzUK+3HFx/T7n634e+2Pd+EYs1BQIECBAgQIAAAQIECBAgQIAAAQIECBAgQIAAAQIECBAg&#10;QIAAAQIECBAgQIAAAQIECBAgQIAAAQIECBAgQIAAAQIECBAgQIAAAQIECBAgQIAAAQIECBAgQIAA&#10;AQIECBAgQIAAAQIECBAgQIAAAQIECBAgQIAAAQIECBAgQIAAAQIECBAgQIAAAQIECBAgQGBagTBt&#10;nDQCBAgQIECAAAECBKYQ6FfjU1LIO81NOO6pf9+VB8a6qv45Py5v54McECBAgAABAgQIECBAgAAB&#10;AgQIECBAgAABAgQIECBAgAABAgQIECBAgAABAgQIECBAgAABAgQIECBAgAABAgQIECBAgAABAgQI&#10;ECBAgAABAgQIECBAgAABAgQIECBAgAABAgQIECBAgAABAgQIECBAgAABAgQIECBAgAABAgQIECBA&#10;gAABAgQIECBAgAABAqMFwuhOjQQIECBAgAABAgQIXE2gfxg/qh941TehHh/w2HnfpWL/+0Ws6vq4&#10;vGKYAgECBAgQIECAAAECBAgQIECAAAECBAgQIECAAAECBAgQIECAAAECBAgQIECAAAECBAgQIECA&#10;AAECBAgQIECAAAECBAgQIECAAAECBAgQIECAAAECBAgQIECAAAECBAgQIECAAAECBAgQIECAAAEC&#10;BAgQIECAAAECBAgQIECAAAECBAgQIECAAAECBAgQIHBQIBzs0ECAAAECBAgQIECAwNUF8sP2yLx9&#10;8Lzvw25tFo576t936Tlve3GziNtH9gQIECBAgAABAgQIECBAgAABAgQIECBAgAABAgQIECBAgAAB&#10;AgQIECBAgAABAgQIECBAgAABAgQIECBAgAABAgQIECBAgAABAgQIECBAgAABAgQIECBAgAABAgQI&#10;ECBAgAABAgQIECBAgAABAgQIECBAgAABAgQIECBAgAABAgQIECBAgAABAgQIECBAgMAFBcIFs0UT&#10;IECAAAECBAgQIHCiQP+QR9/s693WJgwc7rY9n9y36Xm9vfiwiNtH9gQIECBAgAABAgQIECBAgAAB&#10;AgQIECBAgAABAgQIECBAgAABAgQIECBAgAABAgQIECBAgAABAgQIECBAgAABAgQIECBAgAABAgQI&#10;ECBAgAABAgQIECBAgAABAgQIECBAgAABAgQIECBAgAABAgQIECBAgAABAgQIECBAgAABAgQIECBA&#10;gAABAgQIECBAgMAFBcIFs0UTIECAAAECBAgQIHCiQP+QN27WG7vNTQqbvU/VWdh3Y/P+0+5zl3YP&#10;f53cLJpiTYEAAQIECBAgQIAAAQIECBAgQIAAAQIECBAgQIAAAQIECBAgQIAAAQIECBAgQIAAAQIE&#10;CBAgQIAAAQIECBAgQIAAAQIECBAgQIAAAQIECBAgQIAAAQIECBAgQIAAAQIECBAgQIAAAQIECBAg&#10;QIAAAQIECBAgQIAAAQIECBAgQIAAAQIECBAgQIAAAQIECBCYXiBMHymRAAECBAgQIECAAIFzBfLD&#10;+IR+4FU/CwOHeyLvu1Ss3ixjsaZAgAABAgQIECBAgAABAgQIECBAgAABAgQIECBAgAABAgQIECBA&#10;gAABAgQIECBAgAABAgQIECBAgAABAgQIECBAgAABAgQIECBAgAABAgQIECBAgAABAgQIECBAgAAB&#10;AgQIECBAgAABAgQIECBAgAABAgQIECBAgAABAgQIECBAgAABAgQIECBAgAABAgQITC8Qpo+USIAA&#10;AQIECBAgQIDAuQL9Qx4d0Yfd3ibUo+8/Nd53q2L/h0Us1hQIECBAgAABAgQIECBAgAABAgQIECBA&#10;gAABAgQIECBAgAABAgQIECBAgAABAgQIECBAgAABAgQIECBAgAABAgQIECBAgAABAgQIECBAgAAB&#10;AgQIECBAgAABAgQIECBAgAABAgQIECBAgAABAgQIECBAgAABAgQIECBAgAABAgQIECBAgAABAgQI&#10;ECBAgACB6QXC9JESCRAgQIAAAQIECBA4VyCvthPy9sHzvh941Tdh4PD5xu7ic5d2D3+d3CxisaZA&#10;gAABAgQIECBAgAABAgQIECBAgAABAgQIECBAgAABAgQIECBAgAABAgQIECBAgAABAgQIECBAgAAB&#10;AgQIECBAgAABAgQIECBAgAABAgQIECBAgAABAgQIECBAgAABAgQIECBAgAABAgQIECBAgAABAgQI&#10;ECBAgAABAgQIECBAgAABAgQIECBAgAABAgQITC8Qpo+USIAAAQIECBAgQIDAuQL9Q96M2NquF1PY&#10;Lc5Cvd6yd92t+qpb7Wb8vnSziL+XfgkQIECAAAECBAgQIECAAAECBAgQIECAAAECBAgQIECAAAEC&#10;BAgQIECAAAECBAgQIECAAAECBAgQIECAAAECBAgQIECAAAECBAgQIECAAAECBAgQIECAAAECBAgQ&#10;IECAAAECBAgQIECAAAECBAgQIECAAAECBAgQIECAAAECBAgQIECAAAECBAgQIECAAIErCIQrzDCC&#10;AAECBAgQIECAAIEjBfqHPPpGP/Cqb8LAYSHxc5cKlaqaPcb89zwW6woECBAgQIAAAQIECBAgQIAA&#10;AQIECBAgQIAAAQIECBAgQIAAAQIECBAgQIAAAQIECBAgQIAAAQIECBAgQIAAAQIECBAgQIAAAQIE&#10;CBAgQIAAAQIECBAgQIAAAQIECBAgQIAAAQIECBAgQIAAAQIECBAgQIAAAQIECBAgQIAAAQIECBAg&#10;QIAAAQIECBAgQIDA9AJh+kiJBAgQIECAAAECBAicK9A/jE/oQ95pnoV656x08KVLpVJ1s2iKNQUC&#10;BAgQIECAAAECBAgQIECAAAECBAgQIECAAAECBAgQIECAAAECBAgQIECAAAECBAgQIECAAAECBAgQ&#10;IECAAAECBAgQIECAAAECBAgQIECAAAECBAgQIECAAAECBAgQIECAAAECBAgQIECAAAECBAgQIECA&#10;AAECBAgQIECAAAECBAgQIECAAAECBAgQIEDgMgLhMrFSCRAgQIAAAQIECBA4RyA/5I3r9cZuc9MP&#10;FJsw/qn/pUubgWu7m0Vc21kSIECAAAECBAgQIECAAAECBAgQIECAAAECBAgQIECAAAECBAgQIECA&#10;AAECBAgQIECAAAECBAgQIECAAAECBAgQIECAAAECBAgQIECAAAECBAgQIECAAAECBAgQIECAAAEC&#10;BAgQIECAAAECBAgQIECAAAECBAgQIECAAAECBAgQIECAAAECBAgQIECAAAEC1xAI1xhiBgECBAgQ&#10;IECAAAECxwn0D9v9efvgeZ/Cbm0W6uf6ocWXb6nY8u5NLNYUCBAgQIAAAQIECBAgQIAAAQIECBAg&#10;QIAAAQIECBAgQIAAAQIECBAgQIAAAQIECBAgQIAAAQIECBAgQIAAAQIECBAgQIAAAQIECBAgQIAA&#10;AQIECBAgQIAAAQIECBAgQIAAAQIECBAgQIAAAQIECBAgQIAAAQIECBAgQIAAAQIECBAgQIAAAQIE&#10;CBAgQIAAgcsIhMvESiVAgAABAgQIECBA4ByBfpVHX+8HXvVNGDgsJH7pUqFSVe8XsVhTIECAAAEC&#10;BAgQIECAAAECBAgQIECAAAECBAgQIECAAAECBAgQIECAAAECBAgQIECAAAECBAgQIECAAAECBAgQ&#10;IECAAAECBAgQIECAAAECBAgQIECAAAECBAgQIECAAAECBAgQIECAAAECBAgQIECAAAECBAgQIECA&#10;AAECBAgQIECAAAECBAgQIECAAAECBC4jEC4TK5UAAQIECBAgQIAAgXME+oc8+nofdnubUI++/+Vb&#10;KvbeLGKxpkCAAAECBAgQIECAAAECBAgQIECAAAECBAgQIECAAAECBAgQIECAAAECBAgQIECAAAEC&#10;BAgQIECAAAECBAgQIECAAAECBAgQIECAAAECBAgQIECAAAECBAgQIECAAAECBAgQIECAAAECBAgQ&#10;IECAAAECBAgQIECAAAECBAgQIECAAAECBAgQIECAAAECBAhcRiBcJlYqAQIECBAgQIAAAQJnCTyM&#10;v90PvOpnYeCwEPmlS4VKVb17Mz6nGKJAgAABAgQIECBAgAABAgQIECBAgAABAgQIECBAgAABAgQI&#10;ECBAgAABAgQIECBAgAABAgQIECBAgAABAgQIECBAgAABAgQIECBAgAABAgQIECBAgAABAgQIECBA&#10;gAABAgQIECBAgAABAgQIECBAgAABAgQIECBAgAABAgQIECBAgAABAgQIECBAgAABAgQIHCUQjurW&#10;TIAAAQIECBAgQIDAVQT6h/FjUsg7zbNQ75yVDr58S6VS9X4RizUFAgQIECBAgAABAgQIECBAgAAB&#10;AgQIECBAgAABAgQIECBAgAABAgQIECBAgAABAgQIECBAgAABAgQIECBAgAABAgQIECBAgAABAgQI&#10;ECBAgAABAgQIECBAgAABAgQIECBAgAABAgQIECBAgAABAgQIECBAgAABAgQIECBAgAABAgQIECBA&#10;gAABAgQIECBA4DIC4TKxUgkQIECAAAECBAgQOEegX42/3dd5p7kJ9c7Z0EGfc/U/3/qh0o+z929i&#10;saZAgAABAgQIECBAgAABAgQIECBAgAABAgQIECBAgAABAgQIECBAgAABAgQIECBAgAABAgQIECBA&#10;gAABAgQIECBAgAABAgQIECBAgAABAgQIECBAgAABAgQIECBAgAABAgQIECBAgAABAgQIECBAgAAB&#10;AgQIECBAgAABAgQIECBAgAABAgQIECBAgAABAgQIXEYgXCZWKgECBAgQIECAAAEC5wj03/PL9Zyr&#10;+mW3s+oHXvVNGDjcuVlV//rWV2uTdjrevYk7Zw4IECBAgAABAgQIECBAgAABAgQIECBAgAABAgQI&#10;ECBAgAABAgQIECBAgAABAgQIECBAgAABAgQIECBAgAABAgQIECBAgAABAv/H3r39RnJeiQE/9VU3&#10;m5zhkJyLxqOr5Yu8smytb4ptrWJ7YWThZDc2kAX2KQskQeBFkOQlizwEWGCDPGzysEHysEie8gck&#10;L3lZ21kHztpY2FYcy17b6/tFsiUZuljSNDk3NsmqSjdnmtPN6qI4I3ZzZvijUFPfd875zqn6QRgV&#10;n0SAAAECBAgQIECAAAECBAgQIECAAAECBAgQIECAAAECBAgQIECAAAECBAgQIECAAAECBAgQIECA&#10;AAECBAgQIECAAAECBAgQmK5Amm573QkQIECAAAECBAgQuBmBamv/p8pU1YrbKavFJgW668Wk8Hbs&#10;xFyKfJ99GptIECBAgAABAgQIECBAgAABAgQIECBAgAABAgQIECBAgAABAgQIECBAgAABAgQIECBA&#10;gAABAgQIECBAgAABAgQIECBAgAABAgQIECBAgAABAgQIECBAgAABAgQIECBAgAABAgQIECBAgAAB&#10;AgQIECBAgAABAgQIECBAgAABAgQIECBAgAABAgQIECBAgAABAjcskG74hAMECBAgQIAAAQIECExd&#10;oNys9j2jmPBV30oTghM6rvaKCdGroZVO3piTIECAAAECBAgQIECAAAECBAgQIECAAAECBAgQIECA&#10;AAECBAgQIECAAAECBAgQIECAAAECBAgQIECAAAECBAgQIECAAAECBAgQIECAAAECBAgQIECAAAEC&#10;BAgQIECAAAECBAgQIECAAAECBAgQIECAAAECBAgQIECAAAECBAgQIECAAAECBAgQIECAAAECBKYn&#10;kKbXWmcCBAgQIECAAAECBG5WoNys9n20yuql7TQhWC+L7noxIXo1tDKfN+YkCBAgQIAAAQIECBAg&#10;QIAAAQIECBAgQIAAAQIECBAgQIAAAQIECBAgQIAAAQIECBAgQIAAAQIECBAgQIAAAQIECBAgQIAA&#10;AQIECBAgQIAAAQIECBAgQIAAAQIECBAgQIAAAQIECBAgQIAAAQIECBAgQIAAAQIECBAgQIAAAQIE&#10;CBAgQIAAAQIECBAgQIAAgekJpOm11pkAAQIECBAgQIAAgZsVKDf3d7JIVURWr22l/X3qd3tF/fC1&#10;yMp83piTIECAAAECBAgQIECAAAECBAgQIECAAAECBAgQIECAAAECBAgQIECAAAECBAgQIECAAAEC&#10;BAgQIECAAAECBAgQIECAAAECBAgQIECAAAECBAgQIECAAAECBAgQIECAAAECBAgQIECAAAECBAgQ&#10;IECAAAECBAgQIECAAAECBAgQIECAAAECBAgQIECAAAECBKYnkKbXWmcCBAgQIECAAAECBG5aoBo9&#10;ObYZTUSZTc61UzZW17TprhdNqVju5I05CQIECBAgQIAAAQIECBAgQIAAAQIECBAgQIAAAQIECBAg&#10;QIAAAQIECBAgQIAAAQIECBAgQIAAAQIECBAgQIAAAQIECBAgQIAAAQIECBAgQIAAAQIECBAgQIAA&#10;AQIECBAgQIAAAQIECBAgQIAAAQIECBAgQIAAAQIECBAgQIAAAQIECBAgQIAAAQIECBAgQGB6Aml6&#10;rXUmQIAAAQIECBAgQOAgBLI9mpQNX/St1JDY1avbK3ZFrm9X5vPrGysCBAgQIECAAAECBAgQIECA&#10;AAECBAgQIECAAAECBAgQIECAAAECBAgQIECAAAECBAgQIECAAAECBAgQIECAAAECBAgQIECAAAEC&#10;BAgQIECAAAECBAgQIECAAAECBAgQIECAAAECBAgQIECAAAECBAgQIECAAAECBAgQIECAAAECBAgQ&#10;IECAAAECBAgQIEBgZgJpZpMMIkCAAAECBAgQIEDgwAWKVE3s2UrZxPjuYHe92B3a2a90/Lqwg2FB&#10;gAABAgQIECBAgAABAgQIECBAgAABAgQIECBAgAABAgQIECBAgAABAgQIECBAgAABAgQIECBAgAAB&#10;AgQIECBAgAABAgQIECBAgAABAgQIECBAgAABAgQIECBAgAABAgQIECBAgAABAgQIECBAgAABAgQI&#10;ECBAgAABAgQIECBAgAABAgQIECBAgAABAgRmKJBmOMsoAgQIECBAgAABAgQOWKBs+KJvZdm+JnV7&#10;RWPdynzemJMgQIAAAQIECBAgQIAAAQIECBAgQIAAAQIECBAgQIAAAQIECBAgQIAAAQIECBAgQIAA&#10;AQIECBAgQIAAAQIECBAgQIAAAQIECBAgQIAAAQIECBAgQIAAAQIECBAgQIAAAQIECBAgQIAAAQIE&#10;CBAgQIAAAQIECBAgQIAAAQIECBAgQIAAAQIECBAgQIAAAQIEpieQptdaZwIECBAgQIAAAQIEDkSg&#10;au5SpnqylWWR9a/X+9koyljfqp8fnlvp5MOlOwECBAgQIECAAAECBAgQIECAAAECBAgQIECAAAEC&#10;BAgQIECAAAECBAgQIECAAAECBAgQIECAAAECBAgQIECAAAECBAgQIECAAAECBAgQIECAAAECBAgQ&#10;IECAAAECBAgQIECAAAECBAgQIECAAAECBAgQIECAAAECBAgQIECAAAECBAgQIECAAAECBAgQIDBD&#10;gTTDWUYRIECAAAECBAgQIHBTAlXjqWLCF30rZY31o4nz68Xodmzd6rdYnMvHYjYECBAgQIAAAQIE&#10;CBAgQIAAAQIECBAgQIAAAQIECBAgQIAAAQIECBAgQIAAAQIECBAgQIAAAQIECBAgQIAAAQIECBAg&#10;QIAAAQIECBAgQIAAAQIECBAgQIAAAQIECBAgQIAAAQIECBAgQIAAAQIECBAgQIAAAQIECBAgQIAA&#10;AQIECBAgQIAAAQIECBAgQIDAbATSbMaYQoAAAQIECBAgQIDANATKrKq1bef7+8zvrhe1s8PA8nw+&#10;XLoTIECAAAECBAgQIECAAAECBAgQIECAAAECBAgQIECAAAECBAgQIECAAAECBAgQIECAAAECBAgQ&#10;IECAAAECBAgQIECAAAECBAgQIECAAAECBAgQIECAAAECBAgQIECAAAECBAgQIECAAAECBAgQIECA&#10;AAECBAgQIECAAAECBAgQIECAAAECBAgQIECAAAECMxZIM55nHAECBAgQIECAAAECByhQTviib2XZ&#10;viZ0e2Vj3Uonb8xJECBAgAABAgQIECBAgAABAgQIECBAgAABAgQIECBAgAABAgQIECBAgAABAgQI&#10;ECBAgAABAgQIECBAgAABAgQIECBAgAABAgQIECBAgAABAgQIECBAgAABAgQIECBAgAABAgQIECBA&#10;gAABAgQIECBAgAABAgQIECBAgAABAgQIECBAgAABAgQIECBAgAABAtMVSNNtrzsBAgQIECBAgAAB&#10;Am9UINujQZmqWrad9veZv7pe1M4OAyvz+XDpToAAAQIECBAgQIAAAQIECBAgQIAAAQIECBAgQIAA&#10;AQIECBAgQIAAAQIECBAgQIAAAQIECBAgQIAAAQIECBAgQIAAAQIECBAgQIAAAQIECBAgQIAAAQIE&#10;CBAgQIAAAQIECBAgQIAAAQIECBAgQIAAAQIECBAgQIAAAQIECBAgQIAAAQIECBAgQIAAAQIECMxY&#10;IM14nnEECBAgQIAAAQIECBygQDHhi76VZ/ua0O0VjXUrnbwxJ0GAAAECBAgQIECAAAECBAgQIECA&#10;AAECBAgQIECAAAECBAgQIECAAAECBAgQIECAAAECBAgQIECAAAECBAgQIECAAAECBAgQIECAAAEC&#10;BAgQIECAAAECBAgQIECAAAECBAgQIECAAAECBAgQIECAAAECBAgQIECAAAECBAgQIECAAAECBAgQ&#10;IECAAAECBAhMVyBNt73uBAgQIECAAAECBAi8cYGqsUWZ6rlWtr/P/O560dh3eT5vzEkQIECAAAEC&#10;BAgQIECAAAECBAgQIECAAAECBAgQIECAAAECBAgQIECAAAECBAgQIECAAAECBAgQIECAAAECBAgQ&#10;IECAAAECBAgQIECAAAECBAgQIECAAAECBAgQIECAAAECBAgQIECAAAECBAgQIECAAAECBAgQIECA&#10;AAECBAgQIECAAAECBAgQIECAAAEC0xVI022vOwECBAgQIECAAAEC0xQoJ3zRt/NsXyO7vaKxbqWT&#10;N+YkCBAgQIAAAQIECBAgQIAAAQIECBAgQIAAAQIECBAgQIAAAQIECBAgQIAAAQIECBAgQIAAAQIE&#10;CBAgQIAAAQIECBAgQIAAAQIECBAgQIAAAQIECBAgQIAAAQIECBAgQIAAAQIECBAgQIAAAQIECBAg&#10;QIAAAQIECBAgQIAAAQIECBAgQIAAAQIECBAgQIAAgekKpOm2150AAQIECBAgQIAAgWkKlFlVa9/K&#10;9veZ310vameHgZPz+XDpToAAAQIECBAgQIAAAQIECBAgQIAAAQIECBAgQIAAAQIECBAgQIAAAQIE&#10;CBAgQIAAAQIECBAgQIAAAQIECBAgQIAAAQIECBAgQIAAAQIECBAgQIAAAQIECBAgQIAAAQIECBAg&#10;QIAAAQIECBAgQIAAAQIECBAgQIAAAQIECBAgQIAAAQIECBAgQIAAAQIECMxYIM14nnEECBAgQIAA&#10;AQIECNyoQNV8oJjwRd9OWfOBa5mqqmK1VzTWLXfyxpwEAQIECBAgQIAAAQIECBAgQIAisKSaAABA&#10;AElEQVQAAQIECBAgQIAAAQIECBAgQIAAAQIECBAgQIAAAQIECBAgQIAAAQIECBAgQIAAAQIECBAg&#10;QIAAAQIECBAgQIAAAQIECBAgQIAAAQIECBAgQIAAAQIECBAgQIAAAQIECBAgQIAAAQIECBAgQIAA&#10;AQIECBAgQIAAAQIECBAgMF2BNN32uhMgQIAAAQIECBAg8EYFsj0alKmqZdv563/mX9wso6gf3em1&#10;Mv/6PXaKLQgQIECAAAECBAgQIECAAAECBAgQIECAAAECBAgQIECAAAECBAgQIECAAAECBAgQIECA&#10;AAECBAgQIECAAAECBAgQIECAAAECBAgQIECAAAECBAgQIECAAAECBAgQIECAAAECBAgQIECAAAEC&#10;BAgQIECAAAECBAgQIECAAAECBAgQIECAAAECBAgQIECAAIEDFUgH2k0zAgQIECBAgAABAgSmIFA1&#10;9iwnfNG3sqyxfpjorhfDZe1+rJXFXD6hca1SgAABAgQIECBAgAABAgQIECBAgAABAgQIECBAgAAB&#10;AgQIECBAgAABAgQIECBAgAABAgQIECBAgAABAgQIECBAgAABAgQIECBAgAABAgQIECBAgAABAgQI&#10;ECBAgAABAgQIECBAgAABAgQIECBAgAABAgQIECBAgAABAgQIECBAgAABAgQIECBAgAABAgQIEJiG&#10;QJpGUz0JECBAgAABAgQIEJiNQJmq2qBW/vqf+d1eUTs3DCzP58OlOwECBAgQIECAAAECBAgQIECA&#10;AAECBAgQIECAAAECBAgQIECAAAECBAgQIECAAAECBAgQIECAAAECBAgQIECAAAECBAgQIECAAAEC&#10;BAgQIECAAAECBAgQIECAAAECBAgQIECAAAECBAgQIECAAAECBAgQIECAAAECBAgQIECAAAECBAgQ&#10;IECAAAECBAgQIHAIAukQZhpJgAABAgQIECBAgMABCRQTvujbKXvd7t31orFmpZM35iQIECBAgAAB&#10;AgQIECBAgAABAgQIECBAgAABAgQIECBAgAABAgQIECBAgAABAgQIECBAgAABAgQIECBAgAABAgQI&#10;ECBAgAABAgQIECBAgAABAgQIECBAgAABAgQIECBAgAABAgQIECBAgAABAgQIECBAgAABAgQIECBA&#10;gAABAgQIECBAgAABAgQIECBAgACB6Quk6Y8wgQABAgQIECBAgACBaQmUqaq1bmVZLbY70F0vdod2&#10;9ivz+c7aggABAgQIECBAgAABAgQIECBAgAABAgQIECBAgAABAgQIECBAgAABAgQIECBAgAABAgQI&#10;ECBAgAABAgQIECBAgAABAgQIECBAgAABAgQIECBAgAABAgQIECBAgAABAgQIECBAgAABAgQIECBA&#10;gAABAgQIECBAgAABAgQIECBAgAABAgQIECBAgAABAgQIEJi9QJr9SBMJECBAgAABAgQIEDgogXLC&#10;F307nxDcNXC1V+6KXN+udPLrGysCBAgQIECAAAECBAgQIECAAAECBAgQIECAAAECBAgQIECAAAEC&#10;BAgQIECAAAECBAgQIECAAAECBAgQIECAAAECBAgQIECAAAECBAgQIECAAAECBAgQIECAAAECBAgQ&#10;IECAAAECBAgQIECAAAECBAgQIECAAAECBAgQIECAAAECBAgQIECAAAECBAgQIEBg5gJp5hMNJECA&#10;AAECBAgQIEDgBgWqxvoyq+daWdZYP0x014vhsnZfmc9rMQECBAgQIECAAAECBAgQIECAAAECBAgQ&#10;IECAAAECBAgQIECAAAECBAgQIECAAAECBAgQIECAAAECBAgQIECAAAECBAgQIECAAAECBAgQIECA&#10;AAECBAgQIECAAAECBAgQIECAAAECBAgQIECAAAECBAgQIECAAAECBAgQIECAAAECBAgQIECAAAEC&#10;BAgQIEBgdgJpdqNMIkCAAAECBAgQIEDgZgSyPQ4VE77o22lCcFePbq/YFbm+Xe7k1zdWBAgQIECA&#10;AAECBAgQIECAAAECBAgQIECAAAECBAgQIECAAAECBAgQIECAAAECBAgQIECAAAECBAgQIECAAAEC&#10;BAgQIECAAAECBAgQIECAAAECBAgQIECAAAECBAgQIECAAAECBAgQIECAAAECBAgQIECAAAECBAgQ&#10;IECAAAECBAgQIECAAAECBAgQIECAwMwF0swnGkiAAAECBAgQIECAwI0JVM3lZaonW3nWfOBaprte&#10;NNacnM8bcxIECBAgQIAAAQIECBAgQIAAAQIECBAgQIAAAQIECBAgQIAAAQIECBAgQIAAAQIECBAg&#10;QIAAAQIECBAgQIAAAQIECBAgQIAAAQIECBAgQIAAAQIECBAgQIAAAQIECBAgQIAAAQIECBAgQIAA&#10;AQIECBAgQIAAAQIECBAgQIAAAQIECBAgQIAAAQIECBAgQIDA9AXS9EeYQIAAAQIECBAgQIDAtATK&#10;CV/0rWxCcOQBtsoqLm6WI5Hx5UonHw/YESBAgAABAgQIECBAgAABAgQIECBAgAABAgQIECBAgAAB&#10;AgQIECBAgAABAgQIECBAgAABAgQIECBAgAABAgQIECBAgAABAgQIECBAgAABAgQIECBAgAABAgQI&#10;ECBAgAABAgQIECBAgAABAgQIECBAgAABAgQIECBAgAABAgQIECBAgAABAgQIECBAgAABAjMVSDOd&#10;ZhgBAgQIECBAgAABAgcqUKaq1q+dZ7XYaGC1V4xux9aDkyc6fk0YQ7EhQIAAAQIECBAgQIAAAQIE&#10;CBAgQIAAAQIECBAgQIAAAQIECBAgQIAAAQIECBAgQIAAAQIECBAgQIAAAQIECBAgQIAAAQIECBAg&#10;QIAAAQIECBAgQIAAAQIECBAgQIAAAQIECBAgQIAAAQIECBAgQIAAAQIECBAgQIAAAQIECBAgQIAA&#10;AQIECBAgQIAAAQIzFkgznmccAQIECBAgQIAAAQIHKFCkqtatnfb+zO+uF7Uzw8ByJ0XKsuHWnQAB&#10;AgQIECBAgAABAgQIECBAgAABAgQIECBAgAABAgQIECBAgAABAgQIECBAgAABAgQIECBAgAABAgQI&#10;ECBAgAABAgQIECBAgAABAgQIECBAgAABAgQIECBAgAABAgQIECBAgAABAgQIECBAgAABAgQIECBA&#10;gAABAgQIECBAgAABAgQIECBAgAABAgQIEDgEgXQIM40kQIAAAQIECBAgQOCGBKrG6jKrp1rZhOBI&#10;WbdXjOzGl8udfDxgR4AAAQIECBAgQIAAAQIECBAgQIAAAQIECBAgQIAAAQIECBAgQIAAAQIECBAg&#10;QIAAAQIECBAgQIAAAQIECBAgQIAAAQIECBAgQIAAAQIECBAgQIAAAQIECBAgQIAAAQIECBAgQIAA&#10;AQIECBAgQIAAAQIECBAgQIAAAQIECBAgQIAAAQIECBAgQIAAAQIECMxcIM18ooEECBAgQIAAAQIE&#10;CByYQJmqWq9Wvvdnfne9qJ0ZBlbm8+HSnQABAgQIECBAgAABAgQIECBAgAABAgQIECBAgAABAgQI&#10;ECBAgAABAgQIECBAgAABAgQIECBAgAABAgQIECBAgAABAgQIECBAgAABAgQIECBAgAABAgQIECBA&#10;gAABAgQIECBAgAABAgQIECBAgAABAgQIECBAgAABAgQIECBAgAABAgQIECBAgAABAgQIEDgkgXRI&#10;c40lQIAAAQIECBAgQGCfAtkedeWEL/p2tteJiG6vaOy4Mp835iQIECBAgAABAgQIECBAgAABAgQI&#10;ECBAgAABAgQIECBAgAABAgQIECBAgAABAgQIECBAgAABAgQIECBAgAABAgQIECBAgAABAgQIECBA&#10;gAABAgQIECBAgAABAgQIECBAgAABAgQIECBAgAABAgQIECBAgAABAgQIECBAgAABAgQIECBAgAAB&#10;AgQIECBAgACB2Qik2YwxhQABAgQIECBAgACBaQgUqaq1beV7f+avrhe1M8PASicfLt0JECBAgAAB&#10;AgQIECBAgAABAgQIECBAgAABAgQIECBAgAABAgQIECBAgAABAgQIECBAgAABAgQIECBAgAABAgQI&#10;ECBAgAABAgQIECBAgAABAgQIECBAgAABAgQIECBAgAABAgQIECBAgAABAgQIECBAgAABAgQIECBA&#10;gAABAgQIECBAgAABAgQIECBAgACBQxJIhzTXWAIECBAgQIAAAQIEDkCgnPBF307Znp1Xe2VjfrmT&#10;N+YkCBAgQIAAAQIECBAgQIAAAQIECBAgQIAAAQIECBAgQIAAAQIECBAgQIAAAQIECBAgQIAAAQIE&#10;CBAgQIAAAQIECBAgQIAAAQIECBAgQIAAAQIECBAgQIAAAQIECBAgQIAAAQIECBAgQIAAAQIECBAg&#10;QIAAAQIECBAgQIAAAQIECBAgQIAAAQIECBAgQIAAgdkIpNmMMYUAAQIECBAgQIAAgZsXqBqPlqme&#10;a2VZY/0gsdYrGvPLnbwxJ0GAAAECBAgQIECAAAECBAgQIECAAAECBAgQIECAAAECBAgQIECAAAEC&#10;BAgQIECAAAECBAgQIECAAAECBAgQIECAAAECBAgQIECAAAECBAgQIECAAAECBAgQIECAAAECBAgQ&#10;IECAAAECBAgQIECAAAECBAgQIECAAAECBAgQIECAAAECBAgQIECAAAECBAjMRiDNZowpBAgQIECA&#10;AAECBAjctEDVfLKc8EXfzicER1qsbhQju/HlUmfvs+PVdgQIECBAgAABAgQIECBAgAABAgQIECBA&#10;gAABAgQIECBAgAABAgQIECBAgAABAgQIECBAgAABAgQIECBAgAABAgQIECBAgAABAgQIECBAgAAB&#10;AgQIECBAgAABAgQIECBAgAABAgQIECBAgAABAgQIECBAgAABAgQIECBAgAABAgQIECBAgAABAgQI&#10;ECBAgMA0BNI0mupJgAABAgQIECBAgMBsBIpU1Qa1UvNn/lZZxeXN+plhk+VOPly6EyBAgAABAgQI&#10;ECBAgAABAgQIECBAgAABAgQIECBAgAABAgQIECBAgAABAgQIECBAgAABAgQIECBAgAABAgQIECBA&#10;gAABAgQIECBAgAABAgQIECBAgAABAgQIECBAgAABAgQIECBAgAABAgQIECBAgAABAgQIECBAgAAB&#10;AgQIECBAgAABAgQIECBAgAABAockkA5prrEECBAgQIAAAQIECOxTINujrpyQbKUJwWs91npFY7fB&#10;qcU5vyI0AkkQIECAAAECBAgQIECAAAECBAgQIECAAAECBAgQIECAAAECBAgQIECAAAECBAgQIECA&#10;AAECBAgQIECAAAECBAgQIECAAAECBAgQIECAAAECBAgQIECAAAECBAgQIECAAAECBAgQIECAAAEC&#10;BAgQIECAAAECBAgQIECAAAECBAgQIECAAAECBAgQIECAAIEZCaQZzTGGAAECBAgQIECAAIEpCJSp&#10;qnVtp6wWGwZWe8VwWbuf6KRIWfPZ2gEBAgQIECBAgAABAgQIECBAgAABAgQIECBAgAABAgQIECBA&#10;gAABAgQIECBAgAABAgQIECBAgAABAgQIECBAgAABAgQIECBAgAABAgQIECBAgAABAgQIECBAgAAB&#10;AgQIECBAgAABAgQIECBAgAABAgQIECBAgAABAgQIECBAgAABAgQIECBAgAABAgQIECBAYCoCaSpd&#10;NSVAgAABAgQIECBA4AAFqsZexYQv+lY2IXitw2qvbOy13MkbcxIECBAgQIAAAQIECBAgQIAAAQIE&#10;CBAgQIAAAQIECBAgQIAAAQIECBAgQIAAAQIECBAgQIAAAQIECBAgQIAAAQIECBAgQIAAAQIECBAg&#10;QIAAAQIECBAgQIAAAQIECBAgQIAAAQIECBAgQIAAAQIECBAgQIAAAQIECBAgQIAAAQIECBAgQIAA&#10;AQIECBAgQIDA7ATS7EaZRIAAAQIECBAgQIDAQQuUqRprmfV3eRr8OflnrVdMTvSjy3N5Y06CAAEC&#10;BAgQIECAAAECBAgQIECAAAECBAgQIECAAAECBAgQIECAAAECBAgQIECAAAECBAgQIECAAAECBAgQ&#10;IECAAAECBAgQIECAAAECBAgQIECAAAECBAgQIECAAAECBAgQIECAAAECBAgQIECAAAECBAgQIECA&#10;AAECBAgQIECAAAECBAgQIECAAAECBAgQmJ1Amt0okwgQIECAAAECBAgQOGiBctcXfTvtCuwauNor&#10;dkWub5c6e5+9XmlFgAABAgQIECBAgAABAgQIECBAgAABAgQIECBAgAABAgQIECBAgAABAgQIECBA&#10;gAABAgQIECBAgAABAgQIECBAgAABAgQIECBAgAABAgQIECBAgAABAgQIECBAgAABAgQIECBAgAAB&#10;AgQIECBAgAABAgQIECBAgAABAgQIECBAgAABAgQIECBAgAABAgQITFMgTbO53gQIECBAgAABAgQI&#10;TFegSNXYgFbKxva7N2sb5e7Qzn65k++sLQgQIECAAAECBAgQIECAAAECBAgQIECAAAECBAgQIECA&#10;AAECBAgQIECAAAECBAgQIECAAAECBAgQIECAAAECBAgQIECAAAECBAgQIECAAAECBAgQIECAAAEC&#10;BAgQIECAAAECBAgQIECAAAECBAgQIECAAAECBAgQIECAAAECBAgQIECAAAECBAgQIECAAIHDE0iH&#10;N9pkAgQIECBAgAABAgTeqECZjXdop12B8XSs9opdkevbpU5+fWNFgAABAgQIECBAgAABAgQIECBA&#10;gAABAgQIECBAgAABAgQIECBAgAABAgQIECBAgAABAgQIECBAgAABAgQIECBAgAABAgQIECBAgAAB&#10;AgQIECBAgAABAgQIECBAgAABAgQIECBAgAABAgQIECBAgAABAgQIECBAgAABAgQIECBAgAABAgQI&#10;ECBAgAABAgQIHJpAOrTJBhMgQIAAAQIECBAg8PoCVRXZHlVlqsayrbT3J/5arxirH90sd/Y+O1pr&#10;TYAAAQIECBAgQIAAAQIECBAgQIAAAQIECBAgQIAAAQIECBAgQIAAAQIECBAgQIAAAQIECBAgQIAA&#10;AQIECBAgQIAAAQIECBAgQIAAAQIECBAgQIAAAQIECBAgQIAAAQIECBAgQIAAAQIECBAgQIAAAQIE&#10;CBAgQIAAAQIECBAgQIAAAQIECBAgQIAAAQIECExPIE2vtc4ECBAgQIAAAQIECExboNz1Rd9K2Z4j&#10;V3tlY36pkzfmJAgQIECAAAECBAgQIECAAAECBAgQIECAAAECBAgQIECAAAECBAgQIECAAAECBAgQ&#10;IECAAAECBAgQIECAAAECBAgQIECAAAECBAgQIECAAAECBAgQIECAAAECBAgQIECAAAECBAgQIECA&#10;AAECBAgQIECAAAECBAgQIECAAAECBAgQIECAAAECBAgQIECAAIHZCaTZjTKJAAECBAgQIECAAIGD&#10;FihSNdaynfb+xF/rFWP1o5vlTj66tSZAgAABAgQIECBAgAABAgQIECBAgAABAgQIECBAgAABAgQI&#10;ECBAgAABAgQIECBAgAABAgQIECBAgAABAgQIECBAgAABAgQIECBAgAABAgQIECBAgAABAgQIECBA&#10;gAABAgQIECBAgAABAgQIECBAgAABAgQIECBAgAABAgQIECBAgAABAgQIECBAgAABAgQOSSAd0lxj&#10;CRAgQIAAAQIECBA4AIEqG2/SSrsCI+mLG0UU1Uhg13K549eDXSS2BAgQIECAAAECBAgQIECAAAEC&#10;BAgQIECAAAECBAgQIECAAAECBAgQIECAAAECBAgQIECAAAECBAgQIECAAAECBAgQIECAAAECBAgQ&#10;IECAAAECBAgQIECAAAECBAgQIECAAAECBAgQIECAAAECBAgQIECAAAECBAgQIECAAAECBAgQIECA&#10;AAECBAgQIEDgUATSoUw1lAABAgQIECBAgACBNyxQZlVUu77o22lXYGTKWq8c2Y0v5/Ms5vLms+PV&#10;dgQIECBAgAABAgQIECBAgAABAgQIECBAgAABAgQIECBAgAABAgQIECBAgAABAgQIECBAgAABAgQI&#10;ECBAgAABAgQIECBAgAABAgQIECBAgAABAgQIECBAgAABAgQIECBAgAABAgQIECBAgAABAgQIECBA&#10;gAABAgQIECBAgAABAgQIECBAgAABAgQIECBAgMA0BdI0m+tNgAABAgQIECBAgMAbFagaG5RZPdVO&#10;E4LXylZ7Rf3AtchSJ2/MSRAgQIAAAQIECBAgQIAAAQIECBAgQIAAAQIECBAgQIAAAQIECBAgQIAA&#10;AQIECBAgQIAAAQIECBAgQIAAAQIECBAgQIAAAQIECBAgQIAAAQIECBAgQIAAAQIECBAgQIAAAQIE&#10;CBAgQIAAAQIECBAgQIAAAQIECBAgQIAAAQIECBAgQIAAAQIECBAgQIAAAQKzFUizHWcaAQIECBAg&#10;QIAAAQIHJVCmqtaqlZo/8dc2ilr9MLDUaT43rHEnQIAAAQIECBAgQIAAAQIECBAgQIAAAQIECBAg&#10;QIAAAQIECBAgQIAAAQIECBAgQIAAAQIECBAgQIAAAQIECBAgQIAAAQIECBAgQIAAAQIECBAgQIAA&#10;AQIECBAgQIAAAQIECBAgQIAAAQIECBAgQIAAAQIECBAgQIAAAQIECBAgQIAAAQIECBAgQIAAAQIE&#10;ZiOQZjPGFAIECBAgQIAAAQIEbkYg2+NQOeFrvpWaT6z2ysZuy528MSdBgAABAgQIECBAgAABAgQI&#10;ECBAgAABAgQIECBAgAABAgQIECBAgAABAgQIECBAgAABAgQIECBAgAABAgQIECBAgAABAgQIECBA&#10;gAABAgQIECBAgAABAgQIECBAgAABAgQIECBAgAABAgQIECBAgAABAgQIECBAgAABAgQIECBAgAAB&#10;AgQIECBAgAABAgQIzFYgzXacaQQIECBAgAABAgQIHJRAkapaq3Zq/sRf7RW1+mFguZMPl+4ECBAg&#10;QIAAAQIECBAgQIAAAQIECBAgQIAAAQIECBAgQIAAAQIECBAgQIAAAQIECBAgQIAAAQIECBAgQIAA&#10;AQIECBAgQIAAAQIECBAgQIAAAQIECBAgQIAAAQIECBAgQIAAAQIECBAgQIAAAQIECBAgQIAAAQIE&#10;CBAgQIAAAQIECBAgQIAAAQIECBAgQIDAIQukQ55vPAECBAgQIECAAAECewlUzclywtd8K2WNB9Z6&#10;RWNuuTOhWWO1BAECBAgQIECAAAECBAgQIECAAAECBAgQIECAAAECBAgQIECAAAECBAgQIECAAAEC&#10;BAgQIECAAAECBAgQIECAAAECBAgQIECAAAECBAgQIECAAAECBAgQIECAAAECBAgQIECAAAECBAgQ&#10;IECAAAECBAgQIECAAAECBAgQIECAAAECBAgQIECAAAECBAgQIDBNgTTN5noTIECAAAECBAgQIPBG&#10;BarGBmWq59qp+RN/tVc29lrq5I05CQIECBAgQIAAAQIECBAgQIAAAQIECBAgQIAAAQIECBAgQIAA&#10;AQIECBAgQIAAAQIECBAgQIAAAQIECBAgQIAAAQIECBAgQIAAAQIECBAgQIAAAQIECBAgQIAAAQIE&#10;CBAgQIAAAQIECBAgQIAAAQIECBAgQIAAAQIECBAgQIAAAQIECBAgQIAAAQIECBAgQGC2Amm240wj&#10;QIAAAQIECBAgQOCgBMqs3qmVJgSvla31ivqBa5HlTt6YkyBAgAABAgQIECBAgAABAgQIECBAgAAB&#10;AgQIECBAgAABAgQIECBAgAABAgQIECBAgAABAgQIECBAgAABAgQIECBAgAABAgQIECBAgAABAgQI&#10;ECBAgAABAgQIECBAgAABAgQIECBAgAABAgQIECBAgAABAgQIECBAgAABAgQIECBAgAABAgQIECBA&#10;gAABAgRmK5BmO840AgQIECBAgAABAgQOSqBIVa1VOzV/4q/2ilr9MLDUaT43rHEnQIAAAQIECBAg&#10;QIAAAQIECBAgQIAAAQIECBAgQIAAAQIECBAgQIAAAQIECBAgQIAAAQIECBAgQIAAAQIECBAgQIAA&#10;AQIECBAgQIAAAQIECBAgQIAAAQIECBAgQIAAAQIECBAgQIAAAQIECBAgQIAAAQIECBAgQIAAAQIE&#10;CBAgQIAAAQIECBAgQIAAAQIEZiOQZjPGFAIECBAgQIAAAQIEbkYg2+NQOeFrvpUmn9gsq7iyVTV2&#10;W5rLG3MSBAgQIECAAAECBAgQIECAAAECBAgQIECAAAECBAgQIECAAAECBAgQIECAAAECBAgQIECA&#10;AAECBAgQIECAAAECBAgQIECAAAECBAgQIECAAAECBAgQIECAAAECBAgQIECAAAECBAgQIECAAAEC&#10;BAgQIECAAAECBAgQIECAAAECBAgQIECAAAECBAgQIECAwGwFWrMdZxoBAgQIECBAgAABAgclUKaq&#10;1qqVslpsEFjrFRPjg+DgyOJcasy/XmJzo4relYjNXv/aiNjoVdvrrc2Iqv+IZX90WV69V4P79lVt&#10;3+PaKwzqin7d4Lqav34fnLka75/p5wf77WP9Pwbntq/+odQfmMqNyLd6kYqt7URWFZFFGVn/0F7X&#10;oOmgdjBgUBeDc4MHGXnA7Zk7GOO7nQfalb9aVfV79q/t56giDfoP++7U72MxeFE/BAgcWYGUt/t/&#10;j9z839VHFs6LHwmBVjtirn/5aRbYWH5TXHzg15sLZAgQIEDgpgTe/XiK5dOTfw+/qYYOESBAgAAB&#10;AgQIECBAgAABAgQIECBAgAABAgQIECBAgAABAgQIECBAgAABAgQIECBAgAABAgQIECBAgAABAgQI&#10;ECBAgAABAgQIECBAgAABAgQIECBAgAABAgQIECBAgAABAgQIECBAgAABAgQIECBAgAABAgQIECBA&#10;gAABAgRGBFoja0sCBAgQIECAAAECBG4jgTLVH7adJgT7Zau9ol58LXJiLkXKJv8P1bc2q+i+EnFx&#10;tYqL3f69W8WF/v3KpSp6V2L7KptbN858vURWFTFfXIj5rbWYKy/HXDG4Lm2v2+V6tMqNyKte/74Z&#10;rf49r7Zer6U8AQIECBAgQODIClw6vxU/W3v0yL6/FydAgMC0BN72aBXLpyf/Pj2tmfoSIECAAAEC&#10;BAgQIECAAAECBAgQIECAAAECBAgQIECAAAECBAgQIECAAAECBAgQIECAAAECBAgQIECAAAECBAgQ&#10;IECAAAECBAgQIECAAAECBAgQIECAAAECBAgQIECAAAECBAgQIECAAAECBAgQIECAAAECBAgQIECA&#10;AAECR0egdXRe1ZsSIECAAAECBAgQuB0FqsaHLlI9106T/8foa72ysc9yJ9/JXb5YxcvPV/Gr/vXy&#10;L6t47aWIqvnozrmbXeTlRhzffDUWN1/Zvha2urFQrEanuBiT3+RmJzlHgAABAgQIECBAgAABAgQI&#10;ECBAgAABAgQIECBAgAABAgQIECBAgAABAgQIECBAgAABAgQIECBAgAABAgQIECBAgAABAgQIECBA&#10;gAABAgQIECBAgAABAgQIECBAgAABAgQIECBAgAABAgQIECBAgAABAgQIECBAgAABAgQIECBAgAAB&#10;AgQIECBAgAABAgRuH4HW7fOonpQAAQIECBAgQIAAgVGBMhvdXV23UqoH+5HVXjExPggutfN4+ntl&#10;/OTbVbz0bNVYdxCJueJSrPSej5O952K590IsFKsx4TUOYpQeBAgQIECAAAECBAgQIECAAAECBAgQ&#10;IECAAAECBAgQIECAAAECBAgQIECAAAECBAgQIECAAAECBAgQIECAAAECBAgQIECAAAECBAgQIECA&#10;AAECBAgQIECAAAECBAgQIECAAAECBAgQIECAAAECBAgQIECAAAECBAgQIECAAAECBAgQIECAAAEC&#10;BAgQIEDgthVo3bZP7sEJECBAgAABAgQIHHGBMlU1gVbKarFBYK1X1OLz63mce/VYLH3vWHx5s6zl&#10;DypwfPOVOHf5h3Fq/dk4vvXaQbXVhwABAgQIECBAgAABAgQIECBAgAABAgQIECBAgAABAgQIECBA&#10;gAABAgQIECBAgAABAgQIECBAgAABAgQIECBAgAABAgQIECBAgAABAgQIECBAgAABAgQIECBAgAAB&#10;AgQIECBAgAABAgQIECBAgAABAgQIECBAgAABAgQIECBAgAABAgQIECBAgAABAgQI3LECrTv2zbwY&#10;AQIECBAgQIAAgTtBoGp+iTLVc+00IdgvW+2V14v7PR94YTHuffl4ZP1/pvGTlxtx9spP4u5L34ul&#10;zZenMUJPAgQIECBAgAABAgQIECBAgAABAgQIECBAgAABAgQIECBAgAABAgQIECBAgAABAgQIECBA&#10;gAABAgQIECBAgAABAgQIECBAgAABAgQIECBAgAABAgQIECBAgAABAgQIECBAgAABAgQIECBAgAAB&#10;AgQIECBAgAABAgQIECBAgAABAgQIECBAgAABAgQIECBwxwq07tg382IECBAgQIAAAQIE7gCBbI93&#10;KFJVy7bS5BOrvWK7ttPL4x2/WI4Tl+dqZw8i0C6uxJsvfD3OXf5BtKrNg2ipBwECBAgQIECAAAEC&#10;BAgQIECAAAECBAgQIECAAAECBAgQIECAAAECBAgQIECAAAECBAgQIECAAAECBAgQIECAAAECBAgQ&#10;IECAAAECBAgQIECAAAECBAgQIECAAAECBAgQIECAAAECBAgQIECAAAECBAgQIECAAAECBAgQIECA&#10;AAECBAgQIECAAAECBAgQOHICrSP3xl6YAAECBAgQIECAwG0lUDU+bZnquXZKE+tXe0Wc7nbibc8t&#10;R6uYXDPx4H6DVRH3Xfx2PHjhqWhVG/s9deB1ZWSxlfIo+g5VlmKwr7LYXlf9dZkN9v1rO35tP7Ye&#10;1PYPDGpS/97Pbf/094N/hutri2vba/Fr+Wxwflg7uG+nB88zmH3tvpO/2mnff2736j/J9ox9n1JI&#10;gMAdINBun4is//ebHwIE6gLznYjO/PZ/JOtJkW2BxaWT8f77pvANyJcAAQJHXODESf/9OeL/Cnh9&#10;AgQIECBAgAABAgQIECBAgAABAgQIECBAgAABAgQIECBAgAABAgQIECBAgAABAgQIECBAgAABAgQI&#10;ECBAgAABAgQIECBAgAABAgQIECBAgAABAgQIECBAgAABAgQIECBAgAABAgQIECBAgAABAgQIECBA&#10;gAABAgQIECAwVYHWVLtrToAAAQIECBAgQIDA1ATKVG/dSvX/OXpVVXHsR8fivpcW6gf2Ecn6LYv+&#10;rKKKKPvr4VUN1v3z5y79NN712lfj+NbaPrrtv6Tqd+/NXYxeZy02W1dis3155yryXmzlG1EMr3R1&#10;XaXBE13/yfNOLBw7F8eO3x3zx87G/MJdsbBwph+7Kzrzp6LdXoz23IloDe79K28tRDZ4YT8ECBAg&#10;QIAAAQIECBAgQIAAAQIECBAgQIAAAQIECBAgQIAAAQIECBAgQIAAAQIECBAgQIAAAQIECBAgQIAA&#10;AQIECBAgQIAAAQIECBAgQIAAAQIECBAgQIAAAQIECBAgQIAAAQIECBAgQIAAAQIECBAgQIAAAQIE&#10;CBAgQIAAAQIECBAgQIAAAQIECBAgQOAQBVqHONtoAgQIECBAgAABAgTegECRqtrpdkq12Nf/Txmn&#10;XlqoxZsCWRZx91uyOHtfxKtrEd/9QX/OILjrp1X04oMv/+84d/nnuzI3ti2zrbi88GpcPta/Fl6J&#10;K/Pno9dZi97cxf7c+jvu7p5SO5ZP/lqcWH5LnFh6SywuPdi/PxjHFu+Jzvyp3eX2BAgQIECAAAEC&#10;BAgQIECAAAECBAgQIECAAAECBAgQIECAAAECBAgQIECAAAECBAgQIECAAAECBAgQIECAAAECBAgQ&#10;IECAAAECBAgQIECAAAECBAgQIECAAAECBAgQIECAAAECBAgQIECAAAECBAgQIECAAAECBAgQIECA&#10;AAECBAgQIECAAAECBAgQIEDglhdo3fJP6AEJECBAgAABAgQIEJgoUKZ6uJVnY8FnflDGD5+qxmJN&#10;m8WViIfek+Ltj2YxtxDxvz5bxjNP96uz8Z6D84sb5+NDL34mFje7Te0a41Wriu7xZ2PtxHOxuvR8&#10;XJk/35+xv2ccNG23F+Ps3Y/H6bPv61/vj5On3x15Ptc4T4IAAQIECBAgQIAAAQIECBAgQIAAAQIE&#10;CBAgQIAAAQIECBAgQIAAAQIECBAgQIAAAQIECBAgQIAAAQIECBAgQIAAAQIECBAgQIAAAQIECBAg&#10;QIAAAQIECBAgQIAAAQIECBAgQIAAAQIECBAgQIAAAQIECBAgQIAAAQIECBAgQIAAAQIECBAgQIAA&#10;AQIECNxuAq3b7YE9LwECBAgQIECAAAECVwXKrKpRtLK0E+u+UsWTnyt39k2LufmID38ixZsfziLL&#10;su2yL/5lGc88PfnEmy49Ex946fPRrjYnF0yKtvKYf/TN8fOFL8Qv1j8fMeHZJx0bxo6fuD/uuf/j&#10;29eZNz0WKbWHKXcCBAgQIECAAAECBAgQIECAAAECBAgQIECAAAECBAgQIECAAAECBAgQIECAAAEC&#10;BAgQIECAAAECBAgQIECAAAECBAgQIECAAAECBAgQIECAAAECBAgQIECAAAECBAgQIECAAAECBAgQ&#10;IECAAAECBAgQIECAAAECBAgQIECAAAECBAgQIECAAAECBAgQIHDHCbTuuDfyQgQIECBAgAABAgTu&#10;KIGq8W2KVE+1U7Yd3OxV8aX/WcTWZr1mNLJ+YjN+9/fnY3H56rlB7nvfLeO735k896HzT8U7X3sy&#10;rlePdquvW3etxOJH3xPF2/N48v/+q7h08bnY7+GU2nHfg38v3v7wP4zTZ99Xby5CgAABAgQIECBA&#10;gAABAgQIECBAgAABAgQIECBAgAABAgQIECBAgAABAgQIECBAgAABAgQIECBAgAABAgQIECBAgAAB&#10;AgQIECBAgAABAgQIECBAgAABAgQIECBAgAABAgQIECBAgAABAgQIECBAgAABAgQIECBAgAABAgQI&#10;ECBAgAABAgQIECBAgAABAgTuUIHWHfpeXosAAQIECBAgQIDAHSGQ7fEWZapq2Va6euIrny1j7bVa&#10;eidQRRW/PHsp5h/ZjMXlhZ34iy9U8aW/rPcdFDzy6lfioe43d2r3WqTj87H824/H4hOPxnO/+Gw8&#10;9cU/iqJY3+vITq4zfzre8cg/jre84/eiM39qJ25BgAABAgQIECBAgAABAgQIECBAgAABAgQIECBA&#10;gAABAgQIECBAgAABAgQIECBAgAABAgQIECBAgAABAgQIECBAgAABAgQIECBAgAABAgQIECBAgAAB&#10;AgQIECBAgAABAgQIECBAgAABAgQIECBAgAABAgQIECBAgAABAgQIECBAgAABAgQIECBAgAABAgSO&#10;ikDrqLyo9yRAgAABAgQIECBwWwpUzU9dpnqunVJ872tlPPvjPQ72j/3y7KV49p6L8dj8wk6TS5eq&#10;+NxnyijLndDO4oG178dD3W/u7BsXeYoTH3tvLH/ig5GOzcfTP/rv8Y0n/7ixfDSRUjseeuQfxTvf&#10;88+j3V4cTVkTIECAAAECBAgQIECAAAECBAgQIECAAAECBAgQIECAAAECBAgQIECAAAECBAgQIECA&#10;AAECBAgQIECAAAECBAgQIECAAAECBAgQIECAAAECBAgQIECAAAECBAgQIECAAAECBAgQIECAAAEC&#10;BAgQIECAAAECBAgQIECAAAECBAgQIECAAAECBAgQIECAAIEjJdA6Um/rZQkQIECAAAECBAjcQQJl&#10;qmpvs34h4q//qqzFRwPdxV48e/fF7dBSJ9++F0UVn/tMGZcujVZeXZ+68st4z6++WE/siuQnT8Rd&#10;n/5kzN1/djvz3DOfi288+W93VU3e3vPA34n3PPZvYnHpgckFogQIECBAgAABAgQIECBAgAABAgQI&#10;ECBAgAABAgQIECBAgAABAgQIECBAgAABAgQIECBAgAABAgQIECBAgAABAgQIECBAgAABAgQIECBA&#10;gAABAgQIECBAgAABAgQIECBAgAABAgQIECBAgAABAgQIECBAgAABAgQIECBAgAABAgQIECBAgAAB&#10;AgQIECBA4AgJtI7Qu3pVAgQIECBAgAABAneUQJHGXyfPsvjBU1WUxXh8dNdrF/HjB7sR2dXociff&#10;Xnzly1W8+MJo5dX1wuZafPDFz0WKsp4ciXTedk+c+ad/P/ITx7ajLz7/V/G1v/rX/XU1UlVf5vl8&#10;PPbEn8QDb/1kPSlCgAABAgQIECBAgAABAgQIECBAgAABAgQIECBAgAABAgQIECBAgAABAgQIECBA&#10;gAABAgQIECBAgAABAgQIECBAgAABAgQIECBAgAABAgQIECBAgAABAgQIECBAgAABAgQIECBAgAAB&#10;AgQIECBAgAABAgQIECBAgAABAgQIECBAgAABAgQIECBAgAABAgSOqEDriL631yZAgAABAgQIECBw&#10;mwhUjc9ZZuO5TpXHz74zHhs9PKj/0YPd2Gpdr1nqpFjtVvGdb12PDc+0yo348It/Hp1yfRiaeF98&#10;4tE4+Xu/GVmeb+dfefmb8dUv/suoqq2J9cPg8cX74zc+/l9i5dTDw5A7AQIECBAgQIAAAQIECBAg&#10;QIAAAQIECBAgQIAAAQIECBAgQIAAAQIECBAgQIAAAQIECBAgQIAAAQIECBAgQIAAAQIECBAgQIAA&#10;AQIECBAgQIAAAQIECBAgQIAAAQIECBAgQIAAAQIECBAgQIAAAQIECBAgQIAAAQIECBAgQIAAAQIE&#10;CBAgQIAAAQIECBAg0BdoUSBAgAABAgQIECBA4PYUKNP4c5/51cnY3BiPje6euXctLh7fHA3FcieP&#10;r/+/KqpqLByDwAde+nwsbby2KzG+Xfq7H4qV33l8J9h97Yfx5S98OopifSc2aXHu3o/Ehz76n2Ku&#10;szwpLUaAAAECBAgQIECAAAECBAgQIECAAAECBAgQIECAAAECBAgQIECAAAECBAgQIECAAAECBAgQ&#10;IECAAAECBAgQIECAAAECBAgQIECAAAECBAgQIECAAAECBAgQIECAAAECBAgQIECAAAECBAgQIECA&#10;AAECBAgQIECAAAECBAgQIECAAAECBAgQIECAAAECBI60QOtIv72XJ0CAAAECBAgQIHCLC2R7PF+Z&#10;quvZ/vL0i6eu73etrnS24qXTV3ZFI1obefzwByN9rlU8uPY3ce7yz2v1o4Fj73soln/7wzuhjd5a&#10;fPkLfxCbGxd2YpMWD779d+OxJ/59ZFmalBYjQIAAAQIECBAgQIAAAQIECBAgQIAAAQIECBAgQIAA&#10;AQIECBAgQIAAAQIECBAgQIAAAQIECBAgQIAAAQIECBAgQIAAAQIECBAgQIAAAQIECBAgQIAAAQIE&#10;CBAgQIAAAQIECBAgQIAAAQIECBAgQIAAAQIECBAgQIAAAQIECBAgQIAAAQIECBAgQIAAAQJHXiAd&#10;eQEABAgQIECAAAECBG5TgWLka36leyLm1uca3+SFM5cjsnr66b9JUVXj8VbRi4df+9p4cNdu7v6z&#10;cer3PxFZdr3pX3/t38WVyy/uqhzf3vvAb8Vjv/En/XMjDz9eYkeAAAECBAgQIECAAAECBAgQIECA&#10;AAECBAgQIECAAAECBAgQIECAAAECBAgQIECAAAECBAgQIECAAAECBAgQIECAAAECBAgQIECAAAEC&#10;BAgQIECAAAECBAgQIECAAAECBAgQIECAAAECBAgQIECAAAECBAgQIECAAAECBAgQIECAAAECBAgQ&#10;IECAAAECBI68QOvICwAgQIAAAQIECBAgcJsKlKnaefJzL53ZWe9ebKUyXj51ZXc4Opt5/OyZWjje&#10;0X0qOuV6PXEtkpaOxZk/+FSkueu/Tjz/87+IZ5/+88Yzg8TZux+PD33sP0eW8j3rJAkQIECAAAEC&#10;BAgQIECAAAECBAgQIECAAAECBAgQIECAAAECBAgQIECAAAECBAgQIECAAAECBAgQIECAAAECBAgQ&#10;IECAAAECBAgQIECAAAECBAgQIECAAAECBAgQIECAAAECBAgQIECAAAECBAgQIECAAAECBAgQIECA&#10;AAECBAgQIECAAAECBAgQIECAwFEXSEcdwPsTIECAAAECBAgQuLUFqsbHK699zS9c7sTyhcXGupdO&#10;X4kyr/e5+/xilOX4sYXNtXhr91vjwdFdK4+7Pv2paK1cn7d++VfxjSf/eLSqtj515tfjiY//18jz&#10;uVpOgAABAgQIECBAgAABAgQIECBAgAABAgQIECBAgAABAgQIECBAgAABAgQIECBAgAABAgQIECBA&#10;gAABAgQIECBAgAABAgQIECBAgAABAgQIECBAgAABAgQIECBAgAABAgQIECBAgAABAgQIECBAgAAB&#10;AgQIECBAgAABAgQIECBAgAABAgQIECBAgAABAgQIEBgXSONbOwIECBAgQIAAAQIEbimBqvlpynQ1&#10;ee6lM81FWRUvnrlcy7c3Uxw7v1CLP/LaVyOPshYfBlZ+5/HoPHhuuN2+P/XVP4qNXncsNrpZPPHm&#10;+Mhv/bdotY+Phq0JECBAgAABAgQIECBAgAABAgQIECBAgAABAgQIECBAgAABAgQIECBAgAABAgQI&#10;ECBAgAABAgQIECBAgAABAgQIECBAgAABAgQIECBAgAABAgQIECBAgAABAgQIECBAgAABAgQIECBA&#10;gAABAgQIECBAgAABAgQIECBAgAABAgQIECBAgAABAgQIECBAgACBBoHUEBcmQIAAAQIECBAgQOAW&#10;Fyj6X/OtzTzOvLrS+KTH7iuj1ylq+TOvLkZWZWPxk+svxr0XfzIWG93kp5fixMfeOxqKp3/0P+KF&#10;5780FhvdZFmKD370T2Ou0/yMo/XWBAgQIECAAAECBAgQIECAAAECBAgQIECAAAECBAgQIECAAAEC&#10;BAgQIECAAAECBAgQIECAAAECBAgQIECAAAECBAgQIECAAAECBAgQIECAAAECBAgQIECAAAECBAgQ&#10;IECAAAECBAgQIECAAAECBAgQIECAAAECBAgQIECAAAECBAgQIECAAAECBAgQIECAQESCQIAAAQIE&#10;CBAgQIDA7SlQZlWc/dWpSFXzZ337bZu1l2ttpljpHqvF3/XqlyOrRa8HVj75RGTt1k7g0oXn4ttf&#10;/w87+0mLhx/9Z3H6rvdOSokRIECAAAECBAgQIECAAAECBAgQIECAAAECBAgQIECAAAECBAgQIECA&#10;AAECBAgQIECAAAECBAgQIECAAAECBAgQIECAAAECBAgQIECAAAECBAgQIECAAAECBAgQIECAAAEC&#10;BAgQIECAAAECBAgQIECAAAECBAgQIECAAAECBAgQIECAAAECBAgQIECAAAECDQKpIS5MgAABAgQI&#10;ECBAgMAtIJDt8Qxl/2v+zKsnGytOvSmit7xVy5/sHosU453vvvjTOL3+Qq12GJh78Fwc/8CvDbfb&#10;9+98409ja+vyWGx0s3LqnfHIe//FaMiaAAECBAgQIECAAAECBAgQIECAAAECBAgQIECAAAECBAgQ&#10;IECAAAECBAgQIECAAAECBAgQIECAAAECBAgQIECAAAECBAgQIECAAAECBAgQIECAAAECBAgQIECA&#10;AAECBAgQIECAAAECBAgQIECAAAECBAgQIECAAAECBAgQIECAAAECBAgQIECAAAECBAgQ2IdA2keN&#10;EgIECBAgQIAAAQIEDk2gapyclSkW1juN+YcfS3Fho6jlly7Oj8eqKh557cnx2K7dyX/w0bHI6vkf&#10;x/M//4ux2OgmpXZ88CP/MQZ3PwQIECBAgAABAgQIECBAgAABAgQIECBAgAABAgQIECBAgAABAgQI&#10;ECBAgAABAgQIECBAgAABAgQIECBAgAABAgQIECBAgAABAgQIECBAgAABAgQIECBAgAABAgQIECBA&#10;gAABAgQIECBAgAABAgQIECBAgAABAgQIECBAgAABAgQIECBAgAABAgQIECBAgMCNCaQbK1dNgAAB&#10;AgQIECBAgMCtIjC/Pt/4KO1OxFvemcVarxyraW/kMd9rj8XOXHk+Fje7Y7HRzbH3PRSdt94zGorv&#10;f+vPxva7N+9+/x/G8smHdoftCRAgQIAAAQIECBAgQIAAAQIECBAgQIAAAQIECBAgQIAAAQIECBAg&#10;QIAAAQIECBAgQIAAAQIECBAgQIAAAQIECBAgQIAAAQIECBAgQIAAAQIECBAgQIAAAQIECBAgQIAA&#10;AQIECBAgQIAAAQIECBAgQIAAAQIECBAgQIAAAQIECBAgQIAAAQIECBAgQIAAgX0IpH3UKCFAgAAB&#10;AgQIECBA4BYUOHZ5ofGp7roni7yVxYWNYqzmxMXO2H6wuf/CD2uxnUCeYuVTf3tnO1isnv9xPP+L&#10;z4/FRjen73pfvONd/2Q0ZE2AAAECBAgQIECAAAECBAgQIECAAAECBAgQIECAAAECBAgQIECAAAEC&#10;BAgQIECAAAECBAgQIECAAAECBAgQIECAAAECBAgQIECAAAECBAgQIECAAAECBAgQIECAAAECBAgQ&#10;IECAAAECBAgQIECAAAECBAgQIECAAAECBAgQIECAAAECBAgQIECAAAECBAjcgEC6gVqlBAgQIECA&#10;AAECBAjcQgLzV+Ybn+au+7Lt3IWNcqxm6eL4mbzcjHsu/XSsZnSz+MSj0TqzPBqK73/rz8b2uzfv&#10;fv8fRpb5VWO3iz0BAgQIECBAgAABAgQIECBAgAABAgQIECBAgAABAgQIECBAgAABAgQIECBAgAAB&#10;AgQIECBAgAABAgQIECBAgAABAgQIECBAgAABAgQIECBAgAABAgQIECBAgAABAgQIECBAgAABAgQI&#10;ECBAgAABAgQIECBAgAABAgQIECBAgAABAgQIECBAgAABAgQIENivQNpvoToCBAgQIECAAAECBG4t&#10;gYX1+cYHOntvRFlVcXGj3KnJiyyOXZ7b2Q8W91z6abSqrbHY6Gbx8XePbmP1/I/j+V98fiw2urnr&#10;TX8rzt79odGQNQECBAgQIECAAAECBAgQIECAAAECBAgQIECAAAECBAgQIECAAAECBAgQIECAAAEC&#10;BAgQIECAAAECBAgQIECAAAECBAgQIECAAAECBAgQIECAAAECBAgQIECAAAECBAgQIECAAAECBAgQ&#10;IECAAAECBAgQIECAAAECBAj8f3brbUeuK70P+Npr16kP1a1uNtk8jUakZCeSTWGQwVgIIiN3uclN&#10;knkDP8C8jF8jToIAuXCuDMzYAQIYsCVnZjAzJmdkkTqRbHZXN9ldp51Wtbiq9iaLEJt16IsfhZn+&#10;f9+31rc2fldFgAABAgQIECBAgAABAgQIECBAgMBrCsTXPO84AQIECBAgQIAAAQIXRCAL+Uu/JMtC&#10;2LmehcPuMBQTJ9YPWyE7/W/y3w86v54sS7l+Yyc0bl4u9X75D39ZqqvFBz/6WbWlJkCAAAECBAgQ&#10;IECAAAECBAgQIECAAAECBAgQIECAAAECBAgQIECAAAECBAgQIECAAAECBAgQIECAAAECBAgQIECA&#10;AAECBAgQIECAAAECBAgQIECAAAECBAgQIECAAAECBAgQIECAAAECBAgQIECAAAECBAgQIECAAAEC&#10;BAgQIECAAAECBAgQIECAAAECBF5TIL7meccJECBAgAABAgQIEFiUQFGE7BVvFVNmW1dCqDey0OkO&#10;Syc2Os1SvdLrhJ1nn5d6k8Xan30wWYb9vd+Ez//w16XeZHF59yfhyrWPJlsyAQIECBAgQIAAAQIE&#10;CBAgQIAAAQIECBAgQIAAAQIECBAgQIAAAQIECBAgQIAAAQIECBAgQIAAAQIECBAgQIAAAQIECBAg&#10;QIAAAQIECBAgQIAAAQIECBAgQIAAAQIECBAgQIAAAQIECBAgQIAAAQIECBAgQIAAAQIECBAgQIAA&#10;AQIECBAgQIAAAQIECBAgcA6BeI47rhAgQIAAAQIECBAgcAEEhln20q+4fOOs3+kO0jwbhrB+1Ez1&#10;t+EHh78OL99wOoxZWPvJvy6d/+U//GWprhYf/Ohn0TNqxQAAQABJREFU1ZaaAAECBAgQIECAAAEC&#10;BAgQIECAAAECBAgQIECAAAECBAgQIECAAAECBAgQIECAAAECBAgQIECAAAECBAgQIECAAAECBAgQ&#10;IECAAAECBAgQIECAAAECBAgQIECAAAECBAgQIECAAAECBAgQIECAAAECBAgQIECAAAECBAgQIECA&#10;AAECBAgQIECAAAECBAgQOIdAPMcdVwgQIECAAAECBAgQuAACRfbyj7hy82xwcDJMB9aeNkMsyj//&#10;f9D5dZpXQ+v9d0LeXk3tw85n4fM//HWqq+Hy7k/ClWsfVdtqAgQIECBAgAABAgQIECBAgAABAgQI&#10;ECBAgAABAgQIECBAgAABAgQIECBAgAABAgQIECBAgAABAgQIECBAgAABAgQIECBAgAABAgQIECBA&#10;gAABAgQIECBAgAABAgQIECBAgAABAgQIECBAgAABAgQIECBAgAABAgQIECBAgAABAgQIECBAgAAB&#10;AgQIECBA4BwC8Rx3XCFAgAABAgQIECBA4CIIZNlLv+LyjbN+pztI841OK+Vvw9bxF2G996TUmyzW&#10;P/pgsgy//91/K9XV4oMf/azaUhMgQIAAAQIECBAgQIAAAQIECBAgQIAAAQIECBAgQIAAAQIECBAg&#10;QIAAAQIECBAgQIAAAQIECBAgQIAAAQIECBAgQIAAAQIECBAgQIAAAQIECBAgQIAAAQIECBAgQIAA&#10;AQIECBAgQIAAAQIECBAgQIAAAQIECBAgQIAAAQIECBAgQIAAAQIECBAgQIAAAQLnFIjnvOcaAQIE&#10;CBAgQIAAAQJLFCimvL2yHsL6ZjaadrrDs1Onh9uHzdKNtzu/LtWTRVxphpU/vZVaRTEMf/jdf091&#10;NVze/Um4cu2jaltNgAABAgQIECBAgAABAgQIECBAgAABAgQIECBAgAABAgQIECBAgAABAgQIECBA&#10;gAABAgQIECBAgAABAgQIECBAgAABAgQIECBAgAABAgQIECBAgAABAgQIECBAgAABAgQIECBAgAAB&#10;AgQIECBAgAABAgQIECBAgAABAgQIECBAgAABAgQIECBAgAABAgQInFMgnvOeawQIECBAgAABAgQI&#10;zF2gmPrCMHv56MrN8aBzMhgdWnlWD7VBni7EYhBuHP4m1dWw+uN/FbJ6LbW//uL/hKdHX6S6Gv74&#10;T/6i2lITIECAAAECBAgQIECAAAECBAgQIECAAAECBAgQIECAAAECBAgQIECAAAECBAgQIECAAAEC&#10;BAgQIECAAAECBAgQIECAAAECBAgQIECAAAECBAgQIECAAAECBAgQIECAAAECBAgQIECAAAECBAgQ&#10;IECAAAECBAgQIECAAAECBAgQIECAAAECBAgQIECAAAECbyAQ3+CuqwQIECBAgAABAgQIzFEge8Xu&#10;Inv59MqNcf+gOxxt2DhslTZdPbob6sNuqTdZrH30/mQZ7v32r0r1ZNFsbYerN//9ZEsmQIAAAQIE&#10;CBAgQIAAAQIECBAgQIAAAQIECBAgQIAAAQIECBAgQIAAAQIECBAgQIAAAQIECBAgQIAAAQIECBAg&#10;QIAAAQIECBAgQIAAAQIECBAgQIAAAQIECBAgQIAAAQIECBAgQIAAAQIECBAgQIAAAQIECBAgQIAA&#10;AQIECBAgQIAAAQIECBAgQIAAAQIE3lAgvuF91wkQIECAAAECBAgQWIJAMeXNyzezNOl0h6PcPmyl&#10;3rdh9+j3pXqyqF3ZCs13rqVW9+Qg3P/sf6e6Gn747n8KMdaqbTUBAgQIECBAgAABAgQIECBAgAAB&#10;AgQIECBAgAABAgQIECBAgAABAgQIECBAgAABAgQIECBAgAABAgQIECBAgAABAgQIECBAgAABAgQI&#10;ECBAgAABAgQIECBAgAABAgQIECBAgAABAgQIECBAgAABAgQIECBAgAABAgQIECBAgAABAgQIECBA&#10;gAABAgQIECDwBgLxDe66SoAAAQIECBAgQIDAkgSKLHvh5VgrwvbuuN3pDkI+yEKzWxs3T9PO8f1S&#10;PVms/dn7k2X4l3v/KwwH3VJvsnjnvZ9OljIBAgQIECBAgAABAgQIECBAgAABAgQIECBAgAABAgQI&#10;ECBAgAABAgQIECBAgAABAgQIECBAgAABAgQIECBAgAABAgQIECBAgAABAgQIECBAgAABAgQIECBA&#10;gAABAgQIECBAgAABAgQIECBAgAABAgQIECBAgAABAgQIECBAgAABAgQIECBAgAABAgQIECAwA4E4&#10;gx1WECBAgAABAgQIECAwD4Fi+tIie3HWvlKEGMeDTncYWsf10sFWvxNWT/837d/Kndul0b3f/tdS&#10;PVls73wYNrf+aLIlEyBAgAABAgQIECBAgAABAgQIECBAgAABAgQIECBAgAABAgQIECBAgAABAgQI&#10;ECBAgAABAgQIECBAgAABAgQIECBAgAABAgQIECBAgAABAgQIECBAgAABAgQIECBAgAABAgQIECBA&#10;gAABAgQIECBAgAABAgQIECBAgAABAgQIECBAgAABAgQIECBAgAABAjMQiDPYYQUBAgQIECBAgAAB&#10;AnMRKKZuLUL2wmzr2vj8SX8YuoMitI7rpXM7zx6U6skirjZD/dql1Nrf+23Ye/Rpqqvhnfd+Wm2p&#10;CRAgQIAAAQIECBAgQIAAAQIECBAgQIAAAQIECBAgQIAAAQIECBAgQIAAAQIECBAgQIAAAQIECBAg&#10;QIAAAQIECBAgQIAAAQIECBAgQIAAAQIECBAgQIAAAQIECBAgQIAAAQIECBAgQIAAAQIECBAgQIAA&#10;AQIECBAgQIAAAQIECBAgQIAAAQIECBAgQIAAgRkIxBnssIIAAQIECBAgQIAAgQULFNmLD166Pu4d&#10;dIejYuW4Pm6epkvP7pfqyaL53s2QZePFv//dX02OSznmjfCDW/+x1FMQIECAAAECBAgQIECAAAEC&#10;BAgQIECAAAECBAgQIECAAAECBAgQIECAAAECBAgQIECAAAECBAgQIECAAAECBAgQIECAAAECBAgQ&#10;IECAAAECBAgQIECAAAECBAgQIECAAAECBAgQIECAAAECBAgQIECAAAECBAgQIECAAAECBAgQIECA&#10;AAECBAgQIECAAAECsxGIs1ljCwECBAgQIECAAAECixQosqz0XBGKsHNj3Ot0B6N566ReOnfp+H6p&#10;niya795I5XDYD3/45/+R6mq4+fZ/CI3mRrWtJkCAAAECBAgQIECAAAECBAgQIECAAAECBAgQIECA&#10;AAECBAgQIECAAAECBAgQIECAAAECBAgQIECAAAECBAgQIECAAAECBAgQIECAAAECBAgQIECAAAEC&#10;BAgQIECAAAECBAgQIECAAAECBAgQIECAAAECBAgQIECAAAECBAgQIECAAAECBAgQIECAAAECBGYg&#10;EGewwwoCBAgQIECAAAECBOYgkL1iZ1EZHrdOwtrq+Od952QY4jALjW6etjT6T0O79yTV1dB670Zq&#10;ffH534ST48eproZ3/uin1ZaaAAECBAgQIECAAAECBAgQIECAAAECBAgQIECAAAECBAgQIECAAAEC&#10;BAgQIECAAAECBAgQIECAAAECBAgQIECAAAECBAgQIECAAAECBAgQIECAAAECBAgQIECAAAECBAgQ&#10;IECAAAECBAgQIECAAAECBAgQIECAAAECBAgQIECAAAECBAgQIECAAAECBAgQmJFAnNEeawgQIECA&#10;AAECBAgQWKBAUXnrcO1ZqMUsdTvdYWge10J2+t/zfzvHD57HF/5mzXqo37yc+p/d/Z8pV8Pq2rVw&#10;5dq/rbbVBAgQIECAAAECBAgQIECAAAECBAgQIECAAAECBAgQIECAAAECBAgQIECAAAECBAgQIECA&#10;AAECBAgQIECAAAECBAgQIECAAAECBAgQIECAAAECBAgQIECAAAECBAgQIECAAAECBAgQIECAAAEC&#10;BAgQIECAAAECBAgQIECAAAECBAgQIECAAAECBAgQIECAwIwE4oz2WEOAAAECBAgQIECAwMwFiqkb&#10;iywrzbqNXqjH8c/7g+4grJzUS2cuPbtfqieL5u3rIfvufjEchK8e/O3kuJTfee+/hCwbv1UaKggQ&#10;IECAAAECBAgQIECAAAECBAgQIECAAAECBAgQIECAAAECBAgQIECAAAECBAgQIECAAAECBAgQIECA&#10;AAECBAgQIECAAAECBAgQIECAAAECBAgQIECAAAECBAgQIECAAAECBAgQIECAAAECBAgQIECAAAEC&#10;BAgQIECAAAECBAgQIECAAAECBAgQIECAAIE3FohvvMECAgQIECBAgAABAgQWLlBk5Se7zW7I47jZ&#10;6Q5D67heOnTp+H6pniya791M5eOHn4Ret5Pqavjhu/+52lITIECAAAECBAgQIECAAAECBAgQIECA&#10;AAECBAgQIECAAAECBAgQIECAAAECBAgQIECAAAECBAgQIECAAAECBAgQIECAAAECBAgQIECAAAEC&#10;BAgQIECAAAECBAgQIECAAAECBAgQIECAAAECBAgQIECAAAECBAgQIECAAAECBAgQIECAAAECBAgQ&#10;IECAAAECMxSIM9xlFQECBAgQIECAAAECCxIYhqz0Ur/ZL9Wdk0FoHddTrz44DhvdR6muhtZ7N1Lr&#10;y/s/T7ka2hu3wvrG29W2mgABAgQIECBAgAABAgQIECBAgAABAgQIECBAgAABAgQIECBAgAABAgQI&#10;ECBAgAABAgQIECBAgAABAgQIECBAgAABAgQIECBAgAABAgQIECBAgAABAgQIECBAgAABAgQIECBA&#10;gAABAgQIECBAgAABAgQIECBAgAABAgQIECBAgAABAgQIECBAgAABAgQIEJihQJzhLqsIECBAgAAB&#10;AgQIEJilQDF9WZGVZ8OVfqlxcDwMrZNa6m0ffxEqV9Isq+eh8fZuqr968IuUq2H3xsfVlpoAAQIE&#10;CBAgQIAAAQIECBAgQIAAAQIECBAgQIAAAQIECBAgQIAAAQIECBAgQIAAAQIECBAgQIAAAQIECBAg&#10;QIAAAQIECBAgQIAAAQIECBAgQIAAAQIECBAgQIAAAQIECBAgQIAAAQIECBAgQIAAAQIECBAgQIAA&#10;AQIECBAgQIAAAQIECBAgQIAAAQIECBCYsUCc8T7rCBAgQIAAAQIECBBYgECRZaVXila/VD/dz8K3&#10;/z3/t/Ps/vP4wt/GO9dCVstH/e7JQXj88JMXzjxvXL3+8fPoLwECBAgQIECAAAECBAgQIECAAAEC&#10;BAgQIECAAAECBAgQIECAAAECBAgQIECAAAECBAgQIECAAAECBAgQIECAAAECBAgQIECAAAECBAgQ&#10;IECAAAECBAgQIECAAAECBAgQIECAAAECBAgQIECAAAECBAgQIECAAAECBAgQIECAAAECBAgQIECA&#10;AAECBAgQIDAngTinvdYSIECAAAECBAgQIPCGAlkopm4osvGol/dDXp9onI76B+Wf+peOH4wvVFLz&#10;vRup8/UXfxeKYpjqyRBjPVy++tFkSyZAgAABAgQIECBAgAABAgQIECBAgAABAgQIECBAgAABAgQI&#10;ECBAgAABAgQIECBAgAABAgQIECBAgAABAgQIECBAgAABAgQIECBAgAABAgQIECBAgAABAgQIECBA&#10;gAABAgQIECBAgAABAgQIECBAgAABAgQIECBAgAABAgQIECBAgAABAgQIECBAgAABAgTmIBDnsNNK&#10;AgQIECBAgAABAgTmLFCELL3QbfZCPY7rYXE6PaqleT7shs2Tr1NdDa13b6bWlw9+kXI1XLryb0Kt&#10;vlptqwkQIECAAAECBAgQIECAAAECBAgQIECAAAECBAgQIECAAAECBAgQIECAAAECBAgQIECAAAEC&#10;BAgQIECAAAECBAgQIECAAAECBAgQIECAAAECBAgQIECAAAECBAgQIECAAAECBAgQIECAAAECBAgQ&#10;IECAAAECBAgQIECAAAECBAgQIECAAAECBAgQIECAAIEZC8QZ77OOAAECBAgQIECAAIEFCBTZ+JGT&#10;RjfU4/in/WF3GFrH9XRg+/jLEEOR6lI4vde4dS21vrr/85Sr4eqNP6+21AQIECBAgAABAgQIECBA&#10;gAABAgQIECBAgAABAgQIECBAgAABAgQIECBAgAABAgQIECBAgAABAgQIECBAgAABAgQIECBAgAAB&#10;AgQIECBAgAABAgQIECBAgAABAgQIECBAgAABAgQIECBAgAABAgQIECBAgAABAgQIECBAgAABAgQI&#10;ECBAgAABAgQIECBAgMAcBOIcdlpJgAABAgQIECBAgMCcBYosSy90G71Qi+P64GQYWie1NL/07H7K&#10;1dD44W6IjbOzB0/+OTw9+qJ6JNVXr3+cskCAAAECBAgQIECAAAECBAgQIECAAAECBAgQIECAAAEC&#10;BAgQIECAAAECBAgQIECAAAECBAgQIECAAAECBAgQIECAAAECBAgQIECAAAECBAgQIECAAAECBAgQ&#10;IECAAAECBAgQIECAAAECBAgQIECAAAECBAgQIECAAAECBAgQIECAAAECBAgQIECAAAECBAjMTyDO&#10;b7XNBAgQIECAAAECBAjMS6CYWHzS7IVaHP+0//KbQYjFuN45fjBxuhxb791Ija8e/CLlami2tsPm&#10;9vvVtpoAAQIECBAgQIAAAQIECBAgQIAAAQIECBAgQIAAAQIECBAgQIAAAQIECBAgQIAAAQIECBAg&#10;QIAAAQIECBAgQIAAAQIECBAgQIAAAQIECBAgQIAAAQIECBAgQIAAAQIECBAgQIAAAQIECBAgQIAA&#10;AQIECBAgQIAAAQIECBAgQIAAAQIECBAgQIAAAQIECBCYg0Ccw04rCRAgQIAAAQIECBCYiUAxdUuR&#10;jUfdRi/U47jx9dfjWVYMw1vHX44bldR890bqfHn/FylXw+71j0OWjd+oztUECBAgQIAAAQIECBAg&#10;QIAAAQIECBAgQIAAAQIECBAgQIAAAQIECBAgQIAAAQIECBAgQIAAAQIECBAgQIAAAQIECBAgQIAA&#10;AQIECBAgQIAAAQIECBAgQIAAAQIECBAgQIAAAQIECBAgQIAAAQIECBAgQIAAAQIECBAgQIAAAQIE&#10;CBAgQIAAAQIECBAgQIDA7ATi7FbZRIAAAQIECBAgQIDALAWyVywrsvH0pNENtTiunzwaX1zr7Yc8&#10;DMeNyXR6pXn7+qgzHHTDN1/938lpKV+9/nGpVhAgQIAAAQIECBAgQIAAAQIECBAgQIAAAQIECBAg&#10;QIAAAQIECBAgQIAAAQIECBAgQIAAAQIECBAgQIAAAQIECBAgQIAAAQIECBAgQIAAAQIECBAgQIAA&#10;AQIECBAgQIAAAQIECBAgQIAAAQIECBAgQIAAAQIECBAgQIAAAQIECBAgQIAAAQIECBAgQIAAAQLz&#10;E4jzW20zAQIECBAgQIAAAQLzEiiy8eZusxdqcfzT/nBvPFzv7Y0PVlLt0maIK81R9+HXfx8G/WeV&#10;E+Ny98bH40IiQIAAAQIECBAgQIAAAQIECBAgQIAAAQIECBAgQIAAAQIECBAgQIAAAQIECBAgQIAA&#10;AQIECBAgQIAAAQIECBAgQIAAAQIECBAgQIAAAQIECBAgQIAAAQIECBAgQIAAAQIECBAgQIAAAQIE&#10;CBAgQIAAAQIECBAgQIAAAQIECBAgQIAAAQIECBAgQIAAAQIE5ioQ57rdcgIECBAgQIAAAQIEzi9Q&#10;TL9ahGw0HGbD0Kv1Q56d1d82u/vjn/nr3b2pS2q7W2n25f2fp1wNb22/H1orO9W2mgABAgQIECBA&#10;gAABAgQIECBAgAABAgQIECBAgAABAgQIECBAgAABAgQIECBAgAABAgQIECBAgAABAgQIECBAgAAB&#10;AgQIECBAgAABAgQIECBAgAABAgQIECBAgAABAgQIECBAgAABAgQIECBAgAABAgQIECBAgAABAgQI&#10;ECBAgAABAgQIECBAgAABAgQIEJiTQJzTXmsJECBAgAABAgQIEJijwDA7W95t9EI4zbV41jg4KELR&#10;H//Mb/f2pn5FfXc7zb568LcpV8Pu9X9XbakJECBAgAABAgQIECBAgAABAgQIECBAgAABAgQIECBA&#10;gAABAgQIECBAgAABAgQIECBAgAABAgQIECBAgAABAgQIECBAgAABAgQIECBAgAABAgQIECBAgAAB&#10;AgQIECBAgAABAgQIECBAgAABAgQIECBAgAABAgQIECBAgAABAgQIECBAgAABAgQIECBAgACBOQrE&#10;Oe62mgABAgQIECBAgACBOQkUWTbafNLojf7m39XffF1+cL37uNyYqOq726Pq+Nmj8OTxryYm5Xj1&#10;xp+XGyoCBAgQIECAAAECBAgQIECAAAECBAgQIECAAAECBAgQIECAAAECBAgQIECAAAECBAgQIECA&#10;AAECBAgQIECAAAECBAgQIECAAAECBAgQIECAAAECBAgQIECAAAECBAgQIECAAAECBAgQIECAAAEC&#10;BAgQIECAAAECBAgQIECAAAECBAgQIECAAAECBAgQIEBgrgJxrtstJ0CAAAECBAgQIEDgDQSKqXef&#10;T7qN3uhMLWajv48fP5+cXW339qbuqO9un915+I9Tz+R5K+xc+fHUuQEBAgQIECBAgAABAgQIECBA&#10;gAABAgQIECBAgAABAgQIECBAgAABAgQIECBAgAABAgQIECBAgAABAgQIECBAgAABAgQIECBAgAAB&#10;AgQIECBAgAABAgQIECBAgAABAgQIECBAgAABAgQIECBAgAABAgQIECBAgAABAgQIECBAgAABAgQI&#10;ECBAgAABAgQIECAwe4E4+5U2EiBAgAABAgQIECAwb4Eiy0ZPnDS7o7/5d3XnYPxys/801Idn83F3&#10;nGpXt0bF44efjJuVtLP74xDzRqWrJECAAAECBAgQIECAAAECBAgQIECAAAECBAgQIECAAAECBAgQ&#10;IECAAAECBAgQIECAAAECBAgQIECAAAECBAgQIECAAAECBAgQIECAAAECBAgQIECAAAECBAgQIECA&#10;AAECBAgQIECAAAECBAgQIECAAAECBAgQIECAAAECBAgQIECAAAECBAgQIECAAAECBOYpEOe53G4C&#10;BAgQIECAAAECBM4vkL3iavHdsNvojU7l8azxZL9It9Z7eylXQ1xrhXxtZdTee/hpdZzq7Z0PUxYI&#10;ECBAgAABAgQIECBAgAABAgQIECBAgAABAgQIECBAgAABAgQIECBAgAABAgQIECBAgAABAgQIECBA&#10;gAABAgQIECBAgAABAgQIECBAgAABAgQIECBAgAABAgQIECBAgAABAgQIECBAgAABAgQIECBAgAAB&#10;AgQIECBAgAABAgQIECBAgAABAgQIECBAgACBxQjExTzjFQIECBAgQIAAAQIEZilQZNlo3UmjN/pb&#10;y85+2h8cFOmZ9e7jlKuhvrudWo8f/lPK1bC1c6faUhMgQIAAAQIECBAgQIAAAQIECBAgQIAAAQIE&#10;CBAgQIAAAQIECBAgQIAAAQIECBAgQIAAAQIECBAgQIAAAQIECBAgQIAAAQIECBAgQIAAAQIECBAg&#10;QIAAAQIECBAgQIAAAQIECBAgQIAAAQIECBAgQIAAAQIECBAgQIAAAQIECBAgQIAAAQIECBAgQIAA&#10;AQJzFohz3m89AQIECBAgQIAAAQJzECi+29ltdEcpj9no79Hh+LF2b29cVFJtd+vsfOfz0D2Zfm57&#10;507lppIAAQIECBAgQIAAAQIECBAgQIAAAQIECBAgQIAAAQIECBAgQIAAAQIECBAgQIAAAQIECBAg&#10;QIAAAQIECBAgQIAAAQIECBAgQIAAAQIECBAgQIAAAQIECBAgQIAAAQIECBAgQIAAAQIECBAgQIAA&#10;AQIECBAgQIAAAQIECBAgQIAAAQIECBAgQIAAAQIECBCYt0Cc9wP2EyBAgAABAgQIECBwToGimHpx&#10;ELPR7KTZG/2tZVk4OirCcHDW/7bZ7u6NZi/7v/ru9qj9+NGnLxuPeq2Vy2FldXfq3IAAAQIECBAg&#10;QIAAAQIECBAgQIAAAQIECBAgQIAAAQIECBAgQIAAAQIECBAgQIAAAQIECBAgQIAAAQIECBAgQIAA&#10;AQIECBAgQIAAAQIECBAgQIAAAQIECBAgQIAAAQIECBAgQIAAAQIECBAgQIAAAQIECBAgQIAAAQIE&#10;CBAgQIAAAQIECBAgQIAAAQIECBCYj0Ccz1pbCRAgQIAAAQIECBB4U4HsFQuGMQu9Wj8UsRidiqd1&#10;56B8Yb23V25MVPXd7VG19/DTiW45bu/cKTdUBAgQIECAAAECBAgQIECAAAECBAgQIECAAAECBAgQ&#10;IECAAAECBAgQIECAAAECBAgQIECAAAECBAgQIECAAAECBAgQIECAAAECBAgQIECAAAECBAgQIECA&#10;AAECBAgQIECAAAECBAgQIECAAAECBAgQIECAAAECBAgQIECAAAECBAgQIECAAAECBAgQIECAwEIE&#10;4kJe8QgBAgQIECBAgAABAucQKKbeKUIWuo1emteyLHQ64/P5sBdW+p00r4ba7tao9fjhJ9VRqrd2&#10;7qQsECBAgAABAgQIECBAgAABAgQIECBAgAABAgQIECBAgAABAgQIECBAgAABAgQIECBAgAABAgQI&#10;ECBAgAABAgQIECBAgAABAgQIECBAgAABAgQIECBAgAABAgQIECBAgAABAgQIECBAgAABAgQIECBA&#10;gAABAgQIECBAgAABAgQIECBAgAABAgQIECBAgAABAosTiIt7yksECBAgQIAAAQIECMxKoMhCOGl0&#10;07o8ZuHgIJVhrfcknB55+b9aHmqXNkNRFGHv0f97+ZnT7vbOh1NnBgQIECBAgAABAgQIECBAgAAB&#10;AgQIECBAgAABAgQIECBAgAABAgQIECBAgAABAgQIECBAgAABAgQIECBAgAABAgQIECBAgAABAgQI&#10;ECBAgAABAgQIECBAgAABAgQIECBAgAABAgQIECBAgAABAgQIECBAgAABAgQIECBAgAABAgQIECBA&#10;gAABAgQIECBAgMD8BOL8VttMgAABAgQIECBAgMA8BbrNXlpfi1noHKQytLt746KS6pffCtm35/fv&#10;hn7vqDIdl1uX/nRcSAQIECBAgAABAgQIECBAgAABAgQIECBAgAABAgQIECBAgAABAgQIECBAgAAB&#10;AgQIECBAgAABAgQIECBAgAABAgQIECBAgAABAgQIECBAgAABAgQIECBAgAABAgQIECBAgAABAgQI&#10;ECBAgAABAgQIECBAgAABAgQIECBAgAABAgQIECBAgAABAgQIECBAgMDCBOLCXvIQAQIECBAgQIAA&#10;AQIzEyiyEE4avbQvz7LQOShSvd7bS7ka6le3R629h59WR6leW78Zmq2tVAsECBAgQIAAAQIECBAg&#10;QIAAAQIECBAgQIAAAQIECBAgQIAAAQIECBAgQIAAAQIECBAgQIAAAQIECBAgQIAAAQIECBAgQIAA&#10;AQIECBAgQIAAAQIECBAgQIAAAQIECBAgQIAAAQIECBAgQIAAAQIECBAgQIAAAQIECBAgQIAAAQIE&#10;CBAgQIAAAQIECBAgQIDA4gTi4p7yEgECBAgQIECAAAECsxIoQha6jW5al2dZODhIZWh398ZFJdV2&#10;t0adx48+rUzG5dbOnXEhESBAgAABAgQIECBAgAABAgQIECBAgAABAgQIECBAgAABAgQIECBAgAAB&#10;AgQIECBAgAABAgQIECBAgAABAgQIECBAgAABAgQIECBAgAABAgQIECBAgAABAgQIECBAgAABAgQI&#10;ECBAgAABAgQIECBAgAABAgQIECBAgAABAgQIECBAgAABAgQIECBAgAABAgsViAt9zWMECBAgQIAA&#10;AQIECMxEoMhCOGn00q5ajKHTSWVY7z0eF5VU390edfYeflqZjMvtnTvjQiJAgAABAgQIECBAgAAB&#10;AgQIECBAgAABAgQIECBAgAABAgQIECBAgAABAgQIECBAgAABAgQIECBAgAABAgQIECBAgAABAgQI&#10;ECBAgAABAgQIECBAgAABAgQIECBAgAABAgQIECBAgAABAgQIECBAgAABAgQIECBAgAABAgQIECBA&#10;gAABAgQIECBAgAABAgQWKhAX+prHCBAgQIAAAQIECBCYmcBJs5d2DXtZ6D0viyKs956kWTXUd7fD&#10;cNgPTx7/qjpK9fbOhykLBAgQIECAAAECBAgQIECAAAECBAgQIECAAAECBAgQIECAAAECBAgQIECA&#10;AAECBAgQIECAAAECBAgQIECAAAECBAgQIECAAAECBAgQIECAAAECBAgQIECAAAECBAgQIECAAAEC&#10;BAgQIECAAAECBAgQIECAAAECBAgQIECAAAECBAgQIECAAAECBAgQIECAwGIF4mKf8xoBAgQIECBA&#10;gAABArMQGGRF6Nf6aVXvaPzTfrV/EPJikGbVULuyFQ72fhMGg5Pq6Ls6C29d+mDKTJsAAQIECBAg&#10;QIAAAQIECBAgQIAAAQIECBAgQIAAAQIECBAgQIAAAQIECBAgQIAAAQIECBAgQIAAAQIECBAgQIAA&#10;AQIECBAgQIAAAQIECBAgQIAAAQIECBAgQIAAAQIECBAgQIAAAQIECBAgQIAAAQIECBAgQIAAAQIE&#10;CBAgQIAAAQIECBAgQIAAAQIECBCYt0Cc9wP2EyBAgAABAgQIECBwDoGiCNkrrnWbvTB54OTp+Kf9&#10;endv6s38rfUQm/Xw+OGnU8+0N2+Hen196tyAAAECBAgQIECAAAECBAgQIECAAAECBAgQIECAAAEC&#10;BAgQIECAAAECBAgQIECAAAECBAgQIECAAAECBAgQIECAAAECBAgQIECAAAECBAgQIECAAAECBAgQ&#10;IECAAAECBAgQIECAAAECBAgQIECAAAECBAgQIECAAAECBAgQIECAAAECBAgQIECAAAECBAgQmK9A&#10;nO962wkQIECAAAECBAgQmIfAcaNfWntyNP5p3+7tlWaTRf3q9qjce/RPk+1S3t65U6oVBAgQIECA&#10;AAECBAgQIECAAAECBAgQIECAAAECBAgQIECAAAECBAgQIECAAAECBAgQIECAAAECBAgQIECAAAEC&#10;BAgQIECAAAECBAgQIECAAAECBAgQIECAAAECBAgQIECAAAECBAgQIECAAAECBAgQIECAAAECBAgQ&#10;IECAAAECBAgQIECAAAECBAgQIECAwGIF4mKf8xoBAgQIECBAgAABArMQ6Da7pTXHR1mq13t7KVdD&#10;bXd71Hr88JPqKNXbO3dSFggQIECAAAECBAgQIECAAAECBAgQIECAAAECBAgQIECAAAECBAgQIECA&#10;AAECBAgQIECAAAECBAgQIECAAAECBAgQIECAAAECBAgQIECAAAECBAgQIECAAAECBAgQIECAAAEC&#10;BAgQIECAAAECBAgQIECAAAECBAgQIECAAAECBAgQIECAAAECBAgQIECAAIHFC8TFP+lFAgQIECBA&#10;gAABAgTeVOC42S+tOD4c/7Rf7+6VZpNFfXcrDPonYX/vt5PtUt66dKdUKwgQIECAAAECBAgQIECA&#10;AAECBAgQIECAAAECBAgQIECAAAECBAgQIECAAAECBAgQIECAAAECBAgQIECAAAECBAgQIECAAAEC&#10;BAgQIECAAAECBAgQIECAAAECBAgQIECAAAECBAgQIECAAAECBAgQIECAAAECBAgQIECAAAECBAgQ&#10;IECAAAECBAgQIECAAIHFCsTFPuc1AgQIECBAgAABAgRmIXDS6JXWPD3MUt3u7aVcDfXd7fDk8a9C&#10;UfSro1GdZXl4a/v9l840CRAgQIAAAQIECBAgQIAAAQIECBAgQIAAAQIECBAgQIAAAQIECBAgQIAA&#10;AQIECBAgQIAAAQIECBAgQIAAAQIECBAgQIAAAQIECBAgQIAAAQIECBAgQIAAAQIECBAgQIAAAQIE&#10;CBAgQIAAAQIECBAgQIAAAQIECBAgQIAAAQIECBAgQIAAAQIECBAgQIAAgcUIxMU84xUCBAgQIECA&#10;AAECBGYp0Kv3Suueds7K+uA4NAfPSrPJor67HfYefTrZKuXNrT8Oea1Z6ikIECBAgAABAgQIECBA&#10;gAABAgQIECBAgAABAgQIECBAgAABAgQIECBAgAABAgQIECBAgAABAgQIECBAgAABAgQIECBAgAAB&#10;AgQIECBAgAABAgQIECBAgAABAgQIECBAgAABAgQIECBAgAABAgQIECBAgAABAgQIECBAgAABAgQI&#10;ECBAgAABAgQIECBAgACBxQrExT7nNQIECBAgQIAAAQIE3lSgOF3QbQ7SmjiIodvNRvV6by/1qyFr&#10;NUK+uRb2Hv2yOkr19s6HKQsECBAgQIAAAQIECBAgQIAAAQIECBAgQIAAAQIECBAgQIAAAQIECBAg&#10;QIAAAQIECBAgQIAAAQIECBAgQIAAAQIECBAgQIAAAQIECBAgQIAAAQIECBAgQIAAAQIECBAgQIAA&#10;AQIECBAgQIAAAQIECBAgQIAAAQIECBAgQIAAAQIECBAgQIAAAQIECBAgQIDAcgTicp71KgECBAgQ&#10;IECAAAECbyLQzwfper3XSLnd3Uu5Guq7W6NWZ/9udZTqrUt/krJAgAABAgQIECBAgAABAgQIECBA&#10;gAABAgQIECBAgAABAgQIECBAgAABAgQIECBAgAABAgQIECBAgAABAgQIECBAgAABAgQIECBAgAAB&#10;AgQIECBAgAABAgQIECBAgAABAgQIECBAgAABAgQIECBAgAABAgQIECBAgAABAgQIECBAgAABAgQI&#10;ECBAgAABAgQILEcgLudZrxIgQIAAAQIECBAg8GqBYuq4yEIY5IM0r3XrKa/2D1Kuhvru9qjVObhX&#10;HaW6vXk7ZYEAAQIECBAgQIAAAQIECBAgQIAAAQIECBAgQIAAAQIECBAgQIAAAQIECBAgQIAAAQIE&#10;CBAgQIAAAQIECBAgQIAAAQIECBAgQIAAAQIECBAgQIAAAQIECBAgQIAAAQIECBAgQIAAAQIECBAg&#10;QIAAAQIECBAgQIAAAQIECBAgQIAAAQIECBAgQIAAAQIECBBYjkBczrNeJUCAAAECBAgQIEDgvAJF&#10;yMIgH6br9W4j5Vb/MOVqyLc3wsnxXuiePKmOUt3efDdlgQABAgQIECBAgAABAgQIECBAgAABAgQI&#10;ECBAgAABAgQIECBAgAABAgQIECBAgAABAgQIECBAgAABAgQIECBAgAABAgQIECBAgAABAgQIECBA&#10;gAABAgQIECBAgAABAgQIECBAgAABAgQIECBAgAABAgQIECBAgAABAgQIECBAgAABAgQIECBAgAAB&#10;AgQIEFiOQFzOs14lQIAAAQIECBAgQOBVAtkrhsXpsIhFOlHvNVJuDZ6mXA355lro7N+ttlNdb7RD&#10;a+VSqgUCBAgQIECAAAECBAgQIECAAAECBAgQIECAAAECBAgQIECAAAECBAgQIECAAAECBAgQIECA&#10;AAECBAgQIECAAAECBAgQIECAAAECBAgQIECAAAECBAgQIECAAAECBAgQIECAAAECBAgQIECAAAEC&#10;BAgQIECAAAECBAgQIECAAAECBAgQIECAAAECBAgQIEBgOQJxOc96lQABAgQIECBAgACB8woUlYuN&#10;Xj11Wv2jlKsh31wPnYN71Xaq2xu3UxYIECBAgAABAgQIECBAgAABAgQIECBAgAABAgQIECBAgAAB&#10;AgQIECBAgAABAgQIECBAgAABAgQIECBAgAABAgQIECBAgAABAgQIECBAgAABAgQIECBAgAABAgQI&#10;ECBAgAABAgQIECBAgAABAgQIECBAgAABAgQIECBAgAABAgQIECBAgAABAgQIECBAgACB5QnE5T3t&#10;ZQIECBAgQIAAAQIEziNQZOVb9W4jNVr9w5Sroba5Fjr7d6vtVLc3b6csECBAgAABAgQIECBAgAAB&#10;AgQIECBAgAABAgQIECBAgAABAgQIECBAgAABAgQIECBAgAABAgQIECBAgAABAgQIECBAgAABAgQI&#10;ECBAgAABAgQIECBAgAABAgQIECBAgAABAgQIECBAgAABAgQIECBAgAABAgQIECBAgAABAgQIECBA&#10;gAABAgQIECBAgAABAssTiMt72ssECBAgQIAAAQIECJxHoMjKt+q9xqiRFYPQGB6XhxNV3FwLnf27&#10;E51ybG/eKjdUBAgQIECAAAECBAgQIECAAAECBAgQIECAAAECBAgQIECAAAECBAgQIECAAAECBAgQ&#10;IECAAAECBAgQIECAAAECBAgQIECAAAECBAgQIECAAAECBAgQIECAAAECBAgQIECAAAECBAgQIECA&#10;AAECBAgQIECAAAECBAgQIECAAAECBAgQIECAAAECBAgQIECAwFIE4lJe9SgBAgQIECBAgAABAq8W&#10;KKaPi2w8y4ZZyPu1UaPVfxomRuND36bTQd5eDZ39e+X+RNXevDVRiQQIECBAgAABAgQIECBAgAAB&#10;AgQIECBAgAABAgQIECBAgAABAgQIECBAgAABAgQIECBAgAABAgQIECBAgAABAgQIECBAgAABAgQI&#10;ECBAgAABAgQIECBAgAABAgQIECBAgAABAgQIECBAgAABAgQIECBAgAABAgQIECBAgAABAgQIECBA&#10;gAABAgQIECBAgMCyBOKyHvYuAQIECBAgQIAAAQLnExhmRbpY7zZSbg2OUq6G2F4NRRiGw86/VEep&#10;3th8N2WBAAECBAgQIECAAAECBAgQIECAAAECBAgQIECAAAECBAgQIECAAAECBAgQIECAAAECBAgQ&#10;IECAAAECBAgQIECAAAECBAgQIECAAAECBAgQIECAAAECBAgQIECAAAECBAgQIECAAAECBAgQIECA&#10;AAECBAgQIECAAAECBAgQIECAAAECBAgQIECAAAECBAgQWJ5AXN7TXiZAgAABAgQIECBAYLpAMXVU&#10;ZONRvVdPRat/mHI11DbXw1Hns1AU/epoVGdZDOvtt1860yRAgAABAgQIECBAgAABAgQIECBAgAAB&#10;AgQIECBAgAABAgQIECBAgAABAgQIECBAgAABAgQIECBAgAABAgQIECBAgAABAgQIECBAgAABAgQI&#10;ECBAgAABAgQIECBAgAABAgQIECBAgAABAgQIECBAgAABAgQIECBAgAABAgQIECBAgAABAgQIECBA&#10;gAABAgQWKxAX+5zXCBAgQIAAAQIECBB4U4HhxK/4ereR1rUGRylXQ765Fjr796rtVK+u3wgxH+9K&#10;A4EAAQIECBAgQIAAAQIECBAgQIAAAQIECBAgQIAAAQIECBAgQIAAAQIECBAgQIAAAQIECBAgQIAA&#10;AQIECBAgQIAAAQIECBAgQIAAAQIECBAgQIAAAQIECBAgQIAAAQIECBAgQIAAAQIECBAgQIAAAQIE&#10;CBAgQIAAAQIECBAgQIAAAQIECBAgQIAAAQIECBBYuEBc+IseJECAAAECBAgQIEDgjQSKrEj3671G&#10;yq3+05SrId9cD539u9V2qjc2301ZIECAAAECBAgQIECAAAECBAgQIECAAAECBAgQIECAAAECBAgQ&#10;IECAAAECBAgQIECAAAECBAgQIECAAAECBAgQIECAAAECBAgQIECAAAECBAgQIECAAAECBAgQIECA&#10;AAECBAgQIECAAAECBAgQIECAAAECBAgQIECAAAECBAgQIECAAAECBAgQIECAAAECBJYrEJf7vNcJ&#10;ECBAgAABAgQIEHhdgWE2vlHr1lPRGhylXA355lo42L9bbae6vXErZYEAAQIECBAgQIAAAQIECBAg&#10;QIAAAQIECBAgQIAAAQIECBAgQIAAAQIECBAgQIAAAQIECBAgQIAAAQIECBAgQIAAAQIECBAgQIAA&#10;AQIECBAgQIAAAQIECBAgQIAAAQIECBAgQIAAAQIECBAgQIAAAQIECBAgQIAAAQIECBAgQIAAAQIE&#10;CBAgQIAAAQIECBBYrkBc7vNeJ0CAAAECBAgQIEDgZQLZy5rf9YaxSNN6r5Fyq3+YcjXkm+uhc3Cv&#10;2k51e/NWygIBAgQIECBAgAABAgQIECBAgAABAgQIECBAgAABAgQIECBAgAABAgQIECBAgAABAgQI&#10;ECBAgAABAgQIECBAgAABAgQIECBAgAABAgQIECBAgAABAgQIECBAgAABAgQIECBAgAABAgQIECBA&#10;gAABAgQIECBAgAABAgQIECBAgAABAgQIECBAgAABAgQIECCwXIG43Oe9ToAAAQIECBAgQIDA6woM&#10;s/GNereRitbgKOVqyDfWQmf/XrWd6vbm7ZQFAgQIECBAgAABAgQIECBAgAABAgQIECBAgAABAgQI&#10;ECBAgAABAgQIECBAgAABAgQIECBAgAABAgQIECBAgAABAgQIECBAgAABAgQIECBAgAABAgQIECBA&#10;gAABAgQIECBAgAABAgQIECBAgAABAgQIECBAgAABAgQIECBAgAABAgQIECBAgAABAgQIECBAYLkC&#10;cbnPe50AAQIECBAgQIAAgdcVGMbi7Mrpn1q/lq63+kcpV8NwdRi6J3vVdqrbm7dTFggQIECAAAEC&#10;BAgQIECAAAECBAgQIECAAAECBAgQIECAAAECBAgQIECAAAECBAgQIECAAAECBAgQIECAAAECBAgQ&#10;IECAAAECBAgQIECAAAECBAgQIECAAAECBAgQIECAAAECBAgQIECAAAECBAgQIECAAAECBAgQIECA&#10;AAECBAgQIECAAAECBAgQIECAAIHlCsTlPu91AgQIECBAgAABAgReV6CIxehKHOYhO/3v23+xGITG&#10;8GSUX/Z/T8M3L2uPevX6emit7EydGxAgQIAAAQIECBAgQIAAAQIECBAgQIAAAQIECBAgQIAAAQIE&#10;CBAgQIAAAQIECBAgQIAAAQIECBAgQIAAAQIECBAgQIAAAQIECBAgQIAAAQIECBAgQIAAAQIECBAg&#10;QIAAAQIECBAgQIAAAQIECBAgQIAAAQIECBAgQIAAAQIECBAgQIAAAQIECBAgQIAAAQKLFYiLfc5r&#10;BAgQIECAAAECBAh8P4Fi6rFBPJvl/TydafUPU34hxCwc9j9/of280d68/Tz6S4AAAQIECBAgQIAA&#10;AQIECBAgQIAAAQIECBAgQIAAAQIECBAgQIAAAQIECBAgQIAAAQIECBAgQIAAAQIECBAgQIAAAQIE&#10;CBAgQIAAAQIECBAgQIAAAQIECBAgQIAAAQIECBAgQIAAAQIECBAgQIAAAQIECBAgQIAAAQIECBAg&#10;QIAAAQIECBAgQIAAAQIECFwAgXgBvsEnECBAgAABAgQIECDwGgLDWIxO54M83Wr1j1KuhnxjLXQO&#10;7lXbqW5v3k5ZIECAAAECBAgQIECAAAECBAgQIECAAAECBAgQIECAAAECBAgQIECAAAECBAgQIECA&#10;AAECBAgQIECAAAECBAgQIECAAAECBAgQIECAAAECBAgQIECAAAECBAgQIECAAAECBAgQIECAAAEC&#10;BAgQIECAAAECBAgQIECAAAECBAgQIECAAAECBAgQIECAAAECBJYvEJf/Cb6AAAECBAgQIECAAIHX&#10;ERjGYnQ879fStdbgacrVkG+uhc7+3Wo71e3NWykLBAgQIECAAAECBAgQIECAAAECBAgQIECAAAEC&#10;BAgQIECAAAECBAgQIECAAAECBAgQIECAAAECBAgQIECAAAECBAgQIECAAAECBAgQIECAAAECBAgQ&#10;IECAAAECBAgQIECAAAECBAgQIECAAAECBAgQIECAAAECBAgQIECAAAECBAgQIECAAAECBAgQIECA&#10;wPIF4vI/wRcQIECAAAECBAgQIPA6AoNYjI7ngzxda/UPU66GfHM9dA7uVdupbm/cTlkgQIAAAQIE&#10;CBAgQIAAAQIECBAgQIAAAQIECBAgQIAAAQIECBAgQIAAAQIECBAgQIAAAQIECBAgQIAAAQIECBAg&#10;QIAAAQIECBAgQIAAAQIECBAgQIAAAQIECBAgQIAAAQIECBAgQIAAAQIECBAgQIAAAQIECBAgQIAA&#10;AQIECBAgQIAAAQIECBAgQIAAAQIEli8Ql/8JvoAAAQIECBAgQIAAgRcEihc6qVFkZzEf1FKvNThK&#10;uRrixko4PPis2k51e/N2ygIBAgQIECBAgAABAgQIECBAgAABAgQIECBAgAABAgQIECBAgAABAgQI&#10;ECBAgAABAgQIECBAgAABAgQIECBAgAABAgQIECBAgAABAgQIECBAgAABAgQIECBAgAABAgQIECBA&#10;gAABAgQIECBAgAABAgQIECBAgAABAgQIECBAgAABAgQIECBAgAABAgQIECCwfIG4/E/wBQQIECBA&#10;gAABAgQIvI5AkZ2dzvt5utbqH6VcDYNmPxRFv9r+rs7C+sYPp8y0CRAgQIAAAQIECBAgQIAAAQIE&#10;CBAgQIAAAQIECBAgQIAAAQIECBAgQIAAAQIECBAgQIAAAQIECBAgQIAAAQIECBAgQIAAAQIECBAg&#10;QIAAAQIECBAgQIAAAQIECBAgQIAAAQIECBAgQIAAAQIECBAgQIAAAQIECBAgQIAAAQIECBAgQIAA&#10;AQIECBAgQIAAgWUIxGU86k0CBAgQIECAAAECBF4tkL1iPIzFaJoPaulUa3CUcjV064fVVqrX1m+G&#10;PG+kWiBAgAABAgQIECBAgAABAgQIECBAgAABAgQIECBAgAABAgQIECBAgAABAgQIECBAgAABAgQI&#10;ECBAgAABAgQIECBAgAABAgQIECBAgAABAgQIECBAgAABAgQIECBAgAABAgQIECBAgAABAgQIECBA&#10;gAABAgQIECBAgAABAgQIECBAgAABAgQIECBAgAABAgSWLxCX/wm+gAABAgQIECBAgACB1xEosrPT&#10;+SBP11r9o5Sr4Vn2sNpKdXvzdsoCAQIECBAgQIAAAQIECBAgQIAAAQIECBAgQIAAAQIECBAgQIAA&#10;AQIECBAgQIAAAQIECBAgQIAAAQIECBAgQIAAAQIECBAgQIAAAQIECBAgQIAAAQIECBAgQIAAAQIE&#10;CBAgQIAAAQIECBAgQIAAAQIECBAgQIAAAQIECBAgQIAAAQIECBAgQIAAAQIECBAgcDEE4sX4DF9B&#10;gAABAgQIECBAgMD3FRhmxeho3q+lK63BUcrVcFjcr7ZS3d68lbJAgAABAgQIECBAgAABAgQIECBA&#10;gAABAgQIECBAgAABAgQIECBAgAABAgQIECBAgAABAgQIECBAgAABAgQIECBAgAABAgQIECBAgAAB&#10;AgQIECBAgAABAgQIECBAgAABAgQIECBAgAABAgQIECBAgAABAgQIECBAgAABAgQIECBAgAABAgQI&#10;ECBAgAABAgQIXAyBeDE+w1cQIECAAAECBAgQIPB9BYbZ2cl8kI9CHPZDfdidev2g9/ups/bmrakz&#10;AwIECBAgQIAAAQIECBAgQIAAAQIECBAgQIAAAQIECBAgQIAAAQIECBAgQIAAAQIECBAgQIAAAQIE&#10;CBAgQIAAAQIECBAgQIAAAQIECBAgQIAAAQIECBAgQIAAAQIECBAgQIAAAQIECBAgQIAAAQIECBAg&#10;QIAAAQIECBAgQIAAAQIECBAgQIAAAQIECBAgQGA5AnE5z3qVAAECBAgQIECAAIHzChTZ2c28XxuF&#10;1uBo6qoij2H/6W+mzjc23506MyBAgAABAgQIECBAgAABAgQIECBAgAABAgQIECBAgAABAgQIECBA&#10;gAABAgQIECBAgAABAgQIECBAgAABAgQIECBAgAABAgQIECBAgAABAgQIECBAgAABAgQIECBAgAAB&#10;AgQIECBAgAABAgQIECBAgAABAgQIECBAgAABAgQIECBAgAABAgQIECBAgAABAgSWIxCX86xXCRAg&#10;QIAAAQIECBA4r8AwFqOr+SAf/W31D6evWl8JJ929qfP2xq2pMwMCBAgQIECAAAECBAgQIECAAAEC&#10;BAgQIECAAAECBAgQIECAAAECBAgQIECAAAECBAgQIECAAAECBAgQIECAAAECBAgQIECAAAECBAgQ&#10;IECAAAECBAgQIECAAAECBAgQIECAAAECBAgQIECAAAECBAgQIECAAAECBAgQIECAAAECBAgQIECA&#10;AAECBAgQIEBgOUQDm+wAAEAASURBVAJxOc96lQABAgQIECBAgACB8woUWQjZMAuxOPs53xocTV2V&#10;rdenzmq11dBavTx1bkCAAAECBAgQIECAAAECBAgQIECAAAECBAgQIECAAAECBAgQIECAAAECBAgQ&#10;IECAAAECBAgQIECAAAECBAgQIECAAAECBAgQIECAAAECBAgQIECAAAECBAgQIECAAAECBAgQIECA&#10;AAECBAgQIECAAAECBAgQIECAAAECBAgQIECAAAECBAgQIECAAAECBAgsRyAu51mvEiBAgAABAgQI&#10;ECBwXoEiCyHv19L1lf5Ryi+E1eKF1vPG6tq159FfAgQIECBAgAABAgQIECBAgAABAgQIECBAgAAB&#10;AgQIECBAgAABAgQIECBAgAABAgQIECBAgAABAgQIECBAgAABAgQIECBAgAABAgQIECBAgAABAgQI&#10;ECBAgAABAgQIECBAgAABAgQIECBAgAABAgQIECBAgAABAgQIECBAgAABAgQIECBAgAABAgQIECBA&#10;4AIJxAv0LT6FAAECBAgQIECAAIHvITDMipAP8nSy1T9KuRoGrW61leqVtWspCwQIECBAgAABAgQI&#10;ECBAgAABAgQIECBAgAABAgQIECBAgAABAgQIECBAgAABAgQIECBAgAABAgQIECBAgAABAgQIECBA&#10;gAABAgQIECBAgAABAgQIECBAgAABAgQIECBAgAABAgQIECBAgAABAgQIECBAgAABAgQIECBAgAAB&#10;AgQIECBAgAABAgQIECBAgMDFEYgX51N8CQECBAgQIECAAAECY4FiHCupyELIB7XUbQ2OUq6GXn36&#10;bHXtWvW4mgABAgQIECBAgAABAgQIECBAgAABAgQIECBAgAABAgQIECBAgAABAgQIECBAgAABAgQI&#10;ECBAgAABAgQIECBAgAABAgQIECBAgAABAgQIECBAgAABAgQIECBAgAABAgQIECBAgAABAgQIECBA&#10;gAABAgQIECBAgAABAgQIECBAgAABAgQIECBAgAABAgQIELgAAvECfINPIECAAAECBAgQIECgIpBV&#10;6slyePorPu/nqdXqH6VcDcf5k2or1atr11MWCBAgQIAAAQIECBAgQIAAAQIECBAgQIAAAQIECBAg&#10;QIAAAQIECBAgQIAAAQIECBAgQIAAAQIECBAgQIAAAQIECBAgQIAAAQIECBAgQIAAAQIECBAgQIAA&#10;AQIECBAgQIAAAQIECBAgQIAAAQIECBAgQIAAAQIECBAgQIAAAQIECBAgQIAAAQIECBAgQIAAgYsj&#10;EC/Op/gSAgQIECBAgAABAgS+j8AwK0I+qKWjrcFRytXwLHxTbaV6de1qygIBAgQIECBAgAABAgQI&#10;ECBAgAABAgQIECBAgAABAgQIECBAgAABAgQIECBAgAABAgQIECBAgAABAgQIECBAgAABAgQIECBA&#10;gAABAgQIECBAgAABAgQIECBAgAABAgQIECBAgAABAgQIECBAgAABAgQIECBAgAABAgQIECBAgAAB&#10;AgQIECBAgAABAgQIECBwcQTixfkUX0KAAAECBAgQIECAwPcRKLIQ8n6ejjb7RylXw2HxoNpK9er6&#10;9ZQFAgQIECBAgAABAgQIECBAgAABAgQIECBAgAABAgQIECBAgAABAgQIECBAgAABAgQIECBAgAAB&#10;AgQIECBAgAABAgQIECBAgAABAgQIECBAgAABAgQIECBAgAABAgQIECBAgAABAgQIECBAgAABAgQI&#10;ECBAgAABAgQIECBAgAABAgQIECBAgAABAgQIECBA4OIIxIvzKb6EAAECBAgQIECAAIHvI1BkIeSD&#10;2uhoPuyGetGbeq0z+GzqbGXt2tSZAQECBAgQIECAAAECBAgQIECAAAECBAgQIECAAAECBAgQIECA&#10;AAECBAgQIECAAAECBAgQIECAAAECBAgQIECAAAECBAgQIECAAAECBAgQIECAAAECBAgQIECAAAEC&#10;BAgQIECAAAECBAgQIECAAAECBAgQIECAAAECBAgQIECAAAECBAgQIECAAAECBAgQILA8gbi8p71M&#10;gAABAgQIECBAgMB5BIZZEfJBPrra6h9NXTHMY+jF6fPV1atT7xoQIECAAAECBAgQIECAAAECBAgQ&#10;IECAAAECBAgQIECAAAECBAgQIECAAAECBAgQIECAAAECBAgQIECAAAECBAgQIECAAAECBAgQIECA&#10;AAECBAgQIECAAAECBAgQIECAAAECBAgQIECAAAECBAgQIECAAAECBAgQIECAAAECBAgQIECAAAEC&#10;BAgQIECAAAECyxOIy3vaywQIECBAgAABAgQInEegOP0Vn/dro6utwdHUFf3V5tRZs7kV8lpr6tyA&#10;AAECBAgQIECAAAECBAgQIECAAAECBAgQIECAAAECBAgQIECAAAECBAgQIECAAAECBAgQIECAAAEC&#10;BAgQIECAAAECBAgQIECAAAECBAgQIECAAAECBAgQIECAAAECBAgQIECAAAECBAgQIECAAIH/z27d&#10;NLetXFsA7W4QJEjdK78UdSuR//9vyyCTN0hkBxQ+niWZMiGgZftN2Cgtu8ros0/D3FwjEiBAgAAB&#10;AgQIECBAgAABAgQIECBAgAABAgQIECBAgMD1BNL1PtonEyBAgAABAgQIECDw/xEYYghVXz2/2nQP&#10;2f+iP7zcWbqwv7lfimUECBAgQIAAAQIECBAgQIAAAQIECBAgQIAAAQIECBAgQIAAAQIECBAgQIAA&#10;AQIECBAgQIAAAQIECBAgQIAAAQIECBAgQIAAAQIECBAgQIAAAQIECBAgQIAAAQIECBAgQIAAAQIE&#10;CBAgQIAAAQIECBAgQIAAAQIECBAgQIAAAQIECBAgQIAAAQIECBAgQIBAAQKpgA4qECBAgAABAgQI&#10;ECAwExhnyTkY4xiqvnoem/7hHM+e/X6YZefg8Mfn89GTAAECBAgQIECAAAECBAgQIECAAAECBAgQ&#10;IECAAAECBAgQIECAAAECBAgQIECAAAECBAgQIECAAAECBAgQIECAAAECBAgQIECAAAECBAgQIECA&#10;AAECBAgQIECAAAECBAgQIECAAAECBAgQIECAAAECBAgQIECAAAECBAgQIECAAAECBAgQIECAAAEC&#10;BAgQKEwgFdZHHQIECBAgQIAAAQIEfiIwxBCqbvN8q+kesrf73dfs7nBzn91ZECBAgAABAgQIECBA&#10;gAABAgQIECBAgAABAgQIECBAgAABAgQIECBAgAABAgQIECBAgAABAgQIECBAgAABAgQIECBAgAAB&#10;AgQIECBAgAABAgQIECBAgAABAgQIECBAgAABAgQIECBAgAABAgQIECBAgAABAgQIECBAgAABAgQI&#10;ECBAgAABAgQIECBAgAABAtcVSNf9eJ9OgAABAgQIECBAgMDvCgwxhGqonl/bdw/Z17vN/2Z3h5v7&#10;7M6CAAECBAgQIECAAAECBAgQIECAAAECBAgQIECAAAECBAgQIECAAAECBAgQIECAAAECBAgQIECA&#10;AAECBAgQIECAAAECBAgQIECAAAECBAgQIECAAAECBAgQIECAAAECBAgQIECAAAECBAgQIECAAAEC&#10;BAgQIECAAAECBAgQIECAAAECBAgQIECAAAECBAgQuK5Auu7H+3QCBAgQIECAAAECBJYE4lL4PYvj&#10;j5/xu/4he/OU/pXdHW7uszsLAgQIECBAgAABAgQIECBAgAABAgQIECBAgAABAgQIECBAgAABAgQI&#10;ECBAgAABAgQIECBAgAABAgQIECBAgAABAgQIECBAgAABAgQIECBAgAABAgQIECBAgAABAgQIECBA&#10;gAABAgQIECBAgAABAgQIECBAgAABAgQIECBAgAABAgQIECBAgAABAgQIECBA4LoC6bof79MJECBA&#10;gAABAgQIEPhtgfHHz/ime8i+/mX8Z3Z3uPmc3VkQIECAAAECBAgQIECAAAECBAgQIECAAAECBAgQ&#10;IECAAAECBAgQIECAAAECBAgQIECAAAECBAgQIECAAAECBAgQIECAAAECBAgQIECAAAECBAgQIECA&#10;AAECBAgQIECAAAECBAgQIECAAAECBAgQIECAAAECBAgQIECAAAECBAgQIECAAAECBAgQIECAAAEC&#10;1xVI1/14n06AAAECBAgQIECAwO8KxPHHz/imf8i+/p/xn9nd/uY+u7MgQIAAAQIECBAgQIAAAQIE&#10;CBAgQIAAAQIECBAgQIAAAQIECBAgQIAAAQIECBAgQIAAAQIECBAgQIAAAQIECBAgQIAAAQIECBAg&#10;QIAAAQIECBAgQIAAAQIECBAgQIAAAQIECBAgQIAAAQIECBAgQIAAAQIECBAgQIAAAQIECBAgQIAA&#10;AQIECBAgQIAAAQIEriuQrvvxPp0AAQIECBAgQIAAgd8ViMPLz/g09mEzdtnXHzdfFncxprDf/7W4&#10;ExIgQIAAAQIECBAgQIAAAQIECBAgQIAAAQIECBAgQIAAAQIECBAgQIAAAQIECBAgQIAAAQIECBAg&#10;QIAAAQIECBAgQIAAAQIECBAgQIAAAQIECBAgQIAAAQIECBAgQIAAAQIECBAgQIAAAQIECBAgQIAA&#10;AQIECBAgQIAAAQIECBAgQIAAAQIECBAgQIAAAQLXF0jXr6ABAQIECBAgQIAAAQK/JTC+/Iyv+/bd&#10;1/rqcXG/P/w9xFQt7oQECBAgQIAAAQIECBAgQIAAAQIECBAgQIAAAQIECBAgQIAAAQIECBAgQIAA&#10;AQIECBAgQIAAAQIECBAgQIAAAQIECBAgQIAAAQIECBAgQIAAAQIECBAgQIAAAQIECBAgQIAAAQIE&#10;CBAgQIAAAQIECBAgQIAAAQIECBAgQIAAAQIECBAgQIAAAQIECBAgQIDA9QXS9StoQIAAAQIECBAg&#10;QIDAXGCcR9+TOL78jK+HNnvncVOFEJf/j/3NffY9CwIECBAgQIAAAQIECBAgQIAAAQIECBAgQIAA&#10;AQIECBAgQIAAAQIECBAgQIAAAQIECBAgQIAAAQIECBAgQIAAAQIECBAgQIAAAQIECBAgQIAAAQIE&#10;CBAgQIAAAQIECBAgQIAAAQIECBAgQIAAAQIECBAgQIAAAQIECBAgQIAAAQIECBAgQIAAAQIECBAg&#10;QOD6Aun6FTQgQIAAAQIECBAgQGAmMM6S1yAO1fN5M7Sv2dvD4/blztv8aT7cfF6KZQQIECBAgAAB&#10;AgQIECBAgAABAgQIECBAgAABAgQIECBAgAABAgQIECBAgAABAgQIECBAgAABAgQIECBAgAABAgQI&#10;ECBAgAABAgQIECBAgAABAgQIECBAgAABAgQIECBAgAABAgQIECBAgAABAgQIECBAgAABAgQIECBA&#10;gAABAgQIECBAgAABAgQIECBAgEAhAqmQHmoQIECAAAECBAgQIPCLAnF8+RlfD6fsG90muwqHm3/k&#10;lzYECBAgQIAAAQIECBAgQIAAAQIECBAgQIAAAQIECBAgQIAAAQIECBAgQIAAAQIECBAgQIAAAQIE&#10;CBAgQIAAAQIECBAgQIAAAQIECBAgQIAAAQIECBAgQIAAAQIECBAgQIAAAQIECBAgQIAAAQIECBAg&#10;QIAAAQIECBAgQIAAAQIECBAgQIAAAQIECBAgQIDA1QXS1RsoQIAAAQIECBAgQIDAbwnEoXq+Xw9t&#10;9r1u02d3h5vP2Z0FAQIECBAgQIAAAQIECBAgQIAAAQIECBAgQIAAAQIECBAgQIAAAQIECBAgQIAA&#10;AQIECBAgQIAAAQIECBAgQIAAAQIECBAgQIAAAQIECBAgQIAAAQIECBAgQIAAAQIECBAgQIAAAQIE&#10;CBAgQIAAAQIECBAgQIAAAQIECBAgQIAAAQIECBAgQIAAAQIECBAgcH2BdP0KGhAgQIAAAQIECBAg&#10;8DsCcaier9dDm32tq/K7w8199j0LAgQIECBAgAABAgQIECBAgAABAgQIECBAgAABAgQIECBAgAAB&#10;AgQIECBAgAABAgQIECBAgAABAgQIECBAgAABAgQIECBAgAABAgQIECBAgAABAgQIECBAgAABAgQI&#10;ECBAgAABAgQIECBAgAABAgQIECBAgAABAgQIECBAgAABAgQIECBAgAABAgQIECBA4PoC6foVNCBA&#10;gAABAgQIECBA4K1AfBtczGl8+Rlf9+1FOj0+xodpcDEdbu4vJkcCBAgQIECAAAECBAgQIECAAAEC&#10;BAgQIECAAAECBAgQIECAAAECBAgQIECAAAECBAgQIECAAAECBAgQIECAAAECBAgQIECAAAECBAgQ&#10;IECAAAECBAgQIECAAAECBAgQIECAAAECBAgQIECAAAECBAgQIECAAAECBAgQIECAAAECBAgQIECA&#10;AAECBAgQIECgNIFUWiF9CBAgQIAAAQIECBB4XyD2m+cL9XDKXuziQ3a3v7nP7iwIECBAgAABAgQI&#10;ECBAgAABAgQIECBAgAABAgQIECBAgAABAgQIECBAgAABAgQIECBAgAABAgQIECBAgAABAgQIECBA&#10;gAABAgQIECBAgAABAgQIECBAgAABAgQIECBAgAABAgQIECBAgAABAgQIECBAgAABAgQIECBAgAAB&#10;AgQIECBAgAABAgQIECBAgACB6wuk61fQgAABAgQIECBAgACB3xGIw8vP+M3QZl8bqi+Lu6pqwq75&#10;2+JOSIAAAQIECBAgQIAAAQIECBAgQIAAAQIECBAgQIAAAQIECBAgQIAAAQIECBAgQIAAAQIECBAg&#10;QIAAAQIECBAgQIAAAQIECBAgQIAAAQIECBAgQIAAAQIECBAgQIAAAQIECBAgQIAAAQIECBAgQIAA&#10;AQIECBAgQIAAAQIECBAgQIAAAQIECBAgQIAAAQIECJQhkMqooQUBAgQIECBAgAABAlOBcTpeTjE+&#10;T/XQXqaT81D9ZzKfh8PN/fnoSYAAAQIECBAgQIAAAQIECBAgQIAAAQIECBAgQIAAAQIECBAgQIAA&#10;AQIECBAgQIAAAQIECBAgQIAAAQIECBAgQIAAAQIECBAgQIAAAQIECBAgQIAAAQIECBAgQIAAAQIE&#10;CBAgQIAAAQIECBAgQIAAAQIECBAgQIAAAQIECBAgQIAAAQIECBAgQIAAAQIECBQqkArtpRYBAgQI&#10;ECBAgAABAhmBMcbnTT2cMjdCGNO/F3f7m/vFXEiAAAECBAgQIECAAAECBAgQIECAAAECBAgQIECA&#10;AAECBAgQIECAAAECBAgQIECAAAECBAgQIECAAAECBAgQIECAAAECBAgQIECAAAECBAgQIECAAAEC&#10;BAgQIECAAAECBAgQIECAAAECBAgQIECAAAECBAgQIECAAAECBAgQIECAAAECBAgQIECAAAECBAiU&#10;I5DKqaIJAQIECBAgQIAAAQK/IjB+v1QPbfb6WD0s7g4394u5kAABAgQIECBAgAABAgQIECBAgAAB&#10;AgQIECBAgAABAgQIECBAgAABAgQIECBAgAABAgQIECBAgAABAgQIECBAgAABAgQIECBAgAABAgQI&#10;ECBAgAABAgQIECBAgAABAgQIECBAgAABAgQIECBAgAABAgQIECBAgAABAgQIECBAgAABAgQIECBA&#10;gAABAgQIEChHIJVTRRMCBAgQIECAAAECBH5JIL7cqoc2e72rTou7w839Yi4kQIAAAQIECBAgQIAA&#10;AQIECBAgQIAAAQIECBAgQIAAAQIECBAgQIAAAQIECBAgQIAAAQIECBAgQIAAAQIECBAgQIAAAQIE&#10;CBAgQIAAAQIECBAgQIAAAQIECBAgQIAAAQIECBAgQIAAAQIECBAgQIAAAQIECBAgQIAAAQIECBAg&#10;QIAAAQIECBAgQIAAAQIEyhFI5VTRhAABAgQIECBAgACBXxEYQ3y+Vvdt9npfnRZ3hz8+L+ZCAgQI&#10;ECBAgAABAgQIECBAgAABAgQIECBAgAABAgQIECBAgAABAgQIECBAgAABAgQIECBAgAABAgQIECBA&#10;gAABAgQIECBAgAABAgQIECBAgAABAgQIECBAgAABAgQIECBAgAABAgQIECBAgAABAgQIECBAgAAB&#10;AgQIECBAgAABAgQIECBAgAABAgQIECBAoByBVE4VTQgQIECAAAECBAgQ+BWBMb7c2gyn7PWuahd3&#10;h5v7xVxIgAABAgQIECBAgAABAgQIECBAgAABAgQIECBAgAABAgQIECBAgAABAgQIECBAgAABAgQI&#10;ECBAgAABAgQIECBAgAABAgQIECBAgAABAgQIECBAgAABAgQIECBAgAABAgQIECBAgAABAgQIECBA&#10;gAABAgQIECBAgAABAgQIECBAgAABAgQIECBAgAABAgQIlCOQyqmiCQECBAgQIECAAAECvyIwPl0a&#10;x7AZH7PX+6pd3B1u7hdzIQECBAgQIECAAAECBAgQIECAAAECBAgQIECAAAECBAgQIECAAAECBAgQ&#10;IECAAAECBAgQIECAAAECBAgQIECAAAECBAgQIECAAAECBAgQIECAAAECBAgQIECAAAECBAgQIECA&#10;AAECBAgQIECAAAECBAgQIECAAAECBAgQIECAAAECBAgQIECAAAECBAgQIFCOQCqniiYECBAgQIAA&#10;AQIECPyKwBhjqIc2xHcu99Vpcbu/uV/MhQQIECBAgAABAgQIECBAgAABAgQIECBAgAABAgQIECBA&#10;gAABAgQIECBAgAABAgQIECBAgAABAgQIECBAgAABAgQIECBAgAABAgQIECBAgAABAgQIECBAgAAB&#10;AgQIECBAgAABAgQIECBAgAABAgQIECBAgAABAgQIECBAgAABAgQIECBAgAABAgQIECBAgEA5Aqmc&#10;KpoQIECAAAECBAgQIPArAmMMoR7a7NUujWFMw2y/3X4Km81+lgsIECBAgAABAgQIECBAgAABAgQI&#10;ECBAgAABAgQIECBAgAABAgQIECBAgAABAgQIECBAgAABAgQIECBAgAABAgQIECBAgAABAgQIECBA&#10;gAABAgQIECBAgAABAgQIECBAgAABAgQIECBAgAABAgQIECBAgAABAgQIECBAgAABAgQIECBAgAAB&#10;AgQIECBAgACBsgRSWXW0IUCAAAECBAgQIEDgZwLjtwv1cMpee9w83Zj/OfzxeR5KCBAgQIAAAQIE&#10;CBAgQIAAAQIECBAgQIAAAQIECBAgQIAAAQIECBAgQIAAAQIECBAgQIAAAQIECBAgQIAAAQIECBAg&#10;QIAAAQIECBAgQIAAAQIECBAgQIAAAQIECBAgQIAAAQIECBAgQIAAAQIECBAgQIAAAQIECBAgQIAA&#10;AQIECBAgQIAAAQIECBAgQIAAgeIEUnGNFCJAgAABAgQIECBA4F2BMcZQD232zmPVL+72h38s5kIC&#10;BAgQIECAAAECBAgQIECAAAECBAgQIECAAAECBAgQIECAAAECBAgQIECAAAECBAgQIECAAAECBAgQ&#10;IECAAAECBAgQIECAAAECBAgQIECAAAECBAgQIECAAAECBAgQIECAAAECBAgQIECAAAECBAgQIECA&#10;AAECBAgQIECAAAECBAgQIECAAAECBAgQIECgLIFUVh1tCBAgQIAAAQIECBD4mcD47ULdt9lrXdUt&#10;7g5/fF7MhQQIECBAgAABAgQIECBAgAABAgQIECBAgAABAgQIECBAgAABAgQIECBAgAABAgQIECBA&#10;gAABAgQIECBAgAABAgQIECBAgAABAgQIECBAgAABAgQIECBAgAABAgQIECBAgAABAgQIECBAgAAB&#10;AgQIECBAgAABAgQIECBAgAABAgQIECBAgAABAgQIECBAgEBZAqmsOtoQIECAAAECBAgQIPAzgTGG&#10;sBna7LV+c1rcNc3dYi4kQIAAAQIECBAgQIAAAQIECBAgQIAAAQIECBAgQIAAAQIECBAgQIAAAQIE&#10;CBAgQIAAAQIECBAgQIAAAQIECBAgQIAAAQIECBAgQIAAAQIECBAgQIAAAQIECBAgQIAAAQIECBAg&#10;QIAAAQIECBAgQIAAAQIECBAgQIAAAQIECBAgQIAAAQIECBAgQIAAAQIEyhJIZdXRhgABAgQIECBA&#10;gACBXxGoh1P2Wl/9d3HX7I+LuZAAAQIECBAgQIAAAQIECBAgQIAAAQIECBAgQIAAAQIECBAgQIAA&#10;AQIECBAgQIAAAQIECBAgQIAAAQIECBAgQIAAAQIECBAgQIAAAQIECBAgQIAAAQIECBAgQIAAAQIE&#10;CBAgQIAAAQIECBAgQIAAAQIECBAgQIAAAQIECBAgQIAAAQIECBAgQIAAAQIECBAoSyCVVUcbAgQI&#10;ECBAgAABAgTeExifljGGemiz1/r0dXG3a46LuZAAAQIECBAgQIAAAQIECBAgQIAAAQIECBAgQIAA&#10;AQIECBAgQIAAAQIECBAgQIAAAQIECBAgQIAAAQIECBAgQIAAAQIECBAgQIAAAQIECBAgQIAAAQIE&#10;CBAgQIAAAQIECBAgQIAAAQIECBAgQIAAAQIECBAgQIAAAQIECBAgQIAAAQIECBAgQIAAAQIECBAo&#10;SyCVVUcbAgQIECBAgAABAgTeExjjy7Ye2uy1sXpY3DX7u8VcSIAAAQIECBAgQIAAAQIECBAgQIAA&#10;AQIECBAgQIAAAQIECBAgQIAAAQIECBAgQIAAAQIECBAgQIAAAQIECBAgQIAAAQIECBAgQIAAAQIE&#10;CBAgQIAAAQIECBAgQIAAAQIECBAgQIAAAQIECBAgQIAAAQIECBAgQIAAAQIECBAgQIAAAQIECBAg&#10;QIAAAQIECJQlkMqqow0BAgQIECBAgAABAu8JjN+X9XDKXhuqfy/uds1xMRcSIECAAAECBAgQIECA&#10;AAECBAgQIECAAAECBAgQIECAAAECBAgQIECAAAECBAgQIECAAAECBAgQIECAAAECBAgQIECAAAEC&#10;BAgQIECAAAECBAgQIECAAAECBAgQIECAAAECBAgQIECAAAECBAgQIECAAAECBAgQIECAAAECBAgQ&#10;IECAAAECBAgQIECAAAECZQmksupoQ4AAAQIECBAgQIDAewJjjM/rum+z1/pqedfsj9l3LAgQIECA&#10;AAECBAgQIECAAAECBAgQIECAAAECBAgQIECAAAECBAgQIECAAAECBAgQIECAAAECBAgQIECAAAEC&#10;BAgQIECAAAECBAgQIECAAAECBAgQIECAAAECBAgQIECAAAECBAgQIECAAAECBAgQIECAAAECBAgQ&#10;IECAAAECBAgQIECAAAECBAgQIECAAIFyBFI5VTQhQIAAAQIECBAgQOBnAuP3C5uhzV7tq/kuVduw&#10;qW+y71gQIECAAAECBAgQIECAAAECBAgQIECAAAECBAgQIECAAAECBAgQIECAAAECBAgQIECAAAEC&#10;BAgQIECAAAECBAgQIECAAAECBAgQIECAAAECBAgQIECAAAECBAgQIECAAAECBAgQIECAAAECBAgQ&#10;IECAAAECBAgQIECAAAECBAgQIECAAAECBAgQIECAAAEC5QikcqpoQoAAAQIECBAgQIDAzwTG+HKj&#10;Htrs1a46zXbN/q9ZJiBAgAABAgQIECBAgAABAgQIECBAgAABAgQIECBAgAABAgQIECBAgAABAgQI&#10;ECBAgAABAgQIECBAgAABAgQIECBAgAABAgQIECBAgAABAgQIECBAgAABAgQIECBAgAABAgQIECBA&#10;gAABAgQIECBAgAABAgQIECBAgAABAgQIECBAgAABAgQIECBAgAABAgTKFEhl1tKKAAECBAgQIECA&#10;AIElgTHG57geTkvr56yv5rumOWbvWxAgQIAAAQIECBAgQIAAAQIECBAgQIAAAQIECBAgQIAAAQIE&#10;CBAgQIAAAQIECBAgQIAAAQIECBAgQIAAAQIECBAgQIAAAQIECBAgQIAAAQIECBAgQIAAAQIECBAg&#10;QIAAAQIECBAgQIAAAQIECBAgQIAAAQIECBAgQIAAAQIECBAgQIAAAQIECBAgQIAAAQJlCaSy6mhD&#10;gAABAgQIECBAgMB7AuP3ZT202Wt9Nd/tmmP2vgUBAgQIECBAgAABAgQIECBAgAABAgQIECBAgAAB&#10;AgQIECBAgAABAgQIECBAgAABAgQIECBAgAABAgQIECBAgAABAgQIECBAgAABAgQIECBAgAABAgQI&#10;ECBAgAABAgQIECBAgAABAgQIECBAgAABAgQIECBAgAABAgQIECBAgAABAgQIECBAgAABAgQIECBQ&#10;lkAqq442BAgQIECAAAECBAi8JzDGl209nLLXuqqd7Zr9cZYJCBAgQIAAAQIECBAgQIAAAQIECBAg&#10;QIAAAQIECBAgQIAAAQIECBAgQIAAAQIECBAgQIAAAQIECBAgQIAAAQIECBAgQIAAAQIECBAgQIAA&#10;AQIECBAgQIAAAQIECBAgQIAAAQIECBAgQIAAAQIECBAgQIAAAQIECBAgQIAAAQIECBAgQIAAAQIE&#10;CBAgQIAAgTIFUpm1tCJAgAABAgQIECBAYElgDDFshtO3f8el9XPWV6fZbtfczTIBAQIECBAgQIAA&#10;AQIECBAgQIAAAQIECBAgQIAAAQIECBAgQIAAAQIECBAgQIAAAQIECBAgQIAAAQIECBAgQIAAAQIE&#10;CBAgQIAAAQIECBAgQIAAAQIECBAgQIAAAQIECBAgQIAAAQIECBAgQIAAAQIECBAgQIAAAQIECBAg&#10;QIAAAQIECBAgQIAAAQIECBAgUKZAKrOWVgQIECBAgAABAgQILArEEDZDu7h6CocwhqHqZvtmf5xl&#10;AgIECBAgQIAAAQIECBAgQIAAAQIECBAgQIAAAQIECBAgQIAAAQIECBAgQIAAAQIECBAgQIAAAQIE&#10;CBAgQIAAAQIECBAgQIAAAQIECBAgQIAAAQIECBAgQIAAAQIECBAgQIAAAQIECBAgQIAAAQIECBAg&#10;QIAAAQIECBAgQIAAAQIECBAgQIAAAQIECBAgQKBMgVRmLa0IECBAgAABAgQIEFgSGL+FdX9aWj1n&#10;j5thcbdrjou5kAABAgQIECBAgAABAgQIECBAgAABAgQIECBAgAABAgQIECBAgAABAgQIECBAgAAB&#10;AgQIECBAgAABAgQIECBAgAABAgQIECBAgAABAgQIECBAgAABAgQIECBAgAABAgQIECBAgAABAgQI&#10;ECBAgAABAgQIECBAgAABAgQIECBAgAABAgQIECBAgAABAgQIEChPIJVXSSMCBAgQIECAAAECBHIC&#10;Y4yhHtrcOnRVt7hr9sfFXEiAAAECBAgQIECAAAECBAgQIECAAAECBAgQIECAAAECBAgQIECAAAEC&#10;BAgQIECAAAECBAgQIECAAAECBAgQIECAAAECBAgQIECAAAECBAgQIECAAAECBAgQIECAAAECBAgQ&#10;IECAAAECBAgQIECAAAECBAgQIECAAAECBAgQIECAAAECBAgQIECAAAECBAiUJ5DKq6QRAQIECBAg&#10;QIAAAQI5gTGGUA9tbh26zePibtfcLeZCAgQIECBAgAABAgQIECBAgAABAgQIECBAgAABAgQIECBA&#10;gAABAgQIECBAgAABAgQIECBAgAABAgQIECBAgAABAgQIECBAgAABAgQIECBAgAABAgQIECBAgAAB&#10;AgQIECBAgAABAgQIECBAgAABAgQIECBAgAABAgQIECBAgAABAgQIECBAgAABAgQIECBAoDyBVF4l&#10;jQgQIECAAAECBAgQyAmM3xb1cMqtQ1+1i7tmf1zMhQQIECBAgAABAgQIECBAgAABAgQIECBAgAAB&#10;AgQIECBAgAABAgQIECBAgAABAgQIECBAgAABAgQIECBAgAABAgQIECBAgAABAgQIECBAgAABAgQI&#10;ECBAgAABAgQIECBAgAABAgQIECBAgAABAgQIECBAgAABAgQIECBAgAABAgQIECBAgAABAgQIECBA&#10;gEB5Aqm8ShoRIECAAAECBAgQIJATGGMI9dDm1qGvvs52Maaw3f3PLBcQIECAAAECBAgQIECAAAEC&#10;BAgQIECAAAECBAgQIECAAAECBAgQIECAAAECBAgQIECAAAECBAgQIECAAAECBAgQIECAAAECBAgQ&#10;IECAAAECBAgQIECAAAECBAgQIECAAAECBAgQIECAAAECBAgQIECAAAECBAgQIECAAAECBAgQIECA&#10;AAECBAgQIECAAAECZQqkMmtpRYAAAQIECBAgQIDAksAYYqiHdmn1nA3py2y33f0txOin/wxGQIAA&#10;AQIECBAgQIAAAQIECBAgQIAAAQIECBAgQIAAAQIECBAgQIAAAQIECBAgQIAAAQIECBAgQIAAAQIE&#10;CBAgQIAAAQIECBAgQIAAAQIECBAgQIAAAQIECBAgQIAAAQIECBAgQIAAAQIECBAgQIAAAQIECBAg&#10;QIAAAQIECBAgQIAAAQIECBAgQIAAAQIEChVIhfZSiwABAgQIECBAgACBBYExhrAZTgubl2iovsx2&#10;zf5ulgkIECBAgAABAgQIECBAgAABAgQIECBAgAABAgQIECBAgAABAgQIECBAgAABAgQIECBAgAAB&#10;AgQIECBAgAABAgQIECBAgAABAgQIECBAgAABAgQIECBAgAABAgQIECBAgAABAgQIECBAgAABAgQI&#10;ECBAgAABAgQIECBAgAABAgQIECBAgAABAgQIECBAgACBcgVSudU0I0CAAAECBAgQIEDgrcD4Laj7&#10;9m38Oneb+W7XHF/3DgQIECBAgAABAgQIECBAgAABAgQIECBAgAABAgQIECBAgAABAgQIECBAgAAB&#10;AgQIECBAgAABAgQIECBAgAABAgQIECBAgAABAgQIECBAgAABAgQIECBAgAABAgQIECBAgAABAgQI&#10;ECBAgAABAgQIECBAgAABAgQIECBAgAABAgQIECBAgAABAgQIECBAgED5Aqn8ihoSIECAAAECBAgQ&#10;IHAWGGMM9dCex9mzr06zrNkfZ5mAAAECBAgQIECAAAECBAgQIECAAAECBAgQIECAAAECBAgQIECA&#10;AAECBAgQIECAAAECBAgQIECAAAECBAgQIECAAAECBAgQIECAAAECBAgQIECAAAECBAgQIECAAAEC&#10;BAgQIECAAAECBAgQIECAAAECBAgQIECAAAECBAgQIECAAAECBAgQIECAAAECBAgQKFcglVtNMwIE&#10;CBAgQIAAAQIE3gqMMYR6aN/Gr3NfnV7P58OuOZ6PngQIECBAgAABAgQIECBAgAABAgQIECBAgAAB&#10;AgQIECBAgAABAgQIECBAgAABAgQIECBAgAABAgQIECBAgAABAgQIECBAgAABAgQIECBAgAABAgQI&#10;ECBAgAABAgQIECBAgAABAgQIECBAgAABAgQIECBAgAABAgQIECBAgAABAgQIECBAgAABAgQIECBA&#10;gMAKBNIKOqpIgAABAgQIECBAgMB3gfHbsx5OWY+uame7Zn83ywQECBAgQIAAAQIECBAgQIAAAQIE&#10;CBAgQIAAAQIECBAgQIAAAQIECBAgQIAAAQIECBAgQIAAAQIECBAgQIAAAQIECBAgQIAAAQIECBAg&#10;QIAAAQIECBAgQIAAAQIECBAgQIAAAQIECBAgQIAAAQIECBAgQIAAAQIECBAgQIAAAQIECBAgQIAA&#10;AQIECBAgQIBAuQKp3GqaESBAgAABAgQIECDwVmCMMdRD+zZ+nfvq9Ho+H3bN8Xz0JECAAAECBAgQ&#10;IECAAAECBAgQIECAAAECBAgQIECAAAECBAgQIECAAAECBAgQIECAAAECBAgQIECAAAECBAgQIECA&#10;AAECBAgQIECAAAECBAgQIECAAAECBAgQIECAAAECBAgQIECAAAECBAgQIECAAAECBAgQIECAAAEC&#10;BAgQIECAAAECBAgQIECAAAECBFYgkFbQUUUCBAgQIECAAAECBC4ENkN7MU2PfTXfNfvj9JKJAAEC&#10;BAgQIECAAAECBAgQIECAAAECBAgQIECAAAECBAgQIECAAAECBAgQIECAAAECBAgQIECAAAECBAgQ&#10;IECAAAECBAgQIECAAAECBAgQIECAAAECBAgQIECAAAECBAgQIECAAAECBAgQIECAAAECBAgQIECA&#10;AAECBAgQIECAAAECBAgQIECAAAECBAgQKFogFd1OOQIECBAgQIAAAQIEJgJjDKHu20l2OXTVfLdr&#10;jpdXnAkQIECAAAECBAgQIECAAAECBAgQIECAAAECBAgQIECAAAECBAgQIECAAAECBAgQIECAAAEC&#10;BAgQIECAAAECBAgQIECAAAECBAgQIECAAAECBAgQIECAAAECBAgQIECAAAECBAgQIECAAAECBAgQ&#10;IECAAAECBAgQIECAAAECBAgQIECAAAECBAgQIECAAIHCBVLh/dQjQIAAAQIECBAgQGAiMIQqDJPk&#10;cuir0+X4fG72d7NMQIAAAQIECBAgQIAAAQIECBAgQIAAAQIECBAgQIAAAQIECBAgQIAAAQIECBAg&#10;QIAAAQIECBAgQIAAAQIECBAgQIAAAQIECBAgQIAAAQIECBAgQIAAAQIECBAgQIAAAQIECBAgQIAA&#10;AQIECBAgQIAAAQIECBAgQIAAAQIECBAgQIAAAQIECBAgQIAAAQIECJQrkMqtphkBAgQIECBAgAAB&#10;Am8FYji9jV7nMYyhr+b7XXN8veNAgAABAgQIECBAgAABAgQIECBAgAABAgQIECBAgAABAgQIECBA&#10;gAABAgQIECBAgAABAgQIECBAgAABAgQIECBAgAABAgQIECBAgAABAgQIECBAgAABAgQIECBAgAAB&#10;AgQIECBAgAABAgQIECBAgAABAgQIECBAgAABAgQIECBAgAABAgQIECBAgAABAgQIlC+Qyq+oIQEC&#10;BAgQIECAAAECZ4EUTufj7NlVQwhxGtf1H6GqttPQRIAAAQIECBAgQIAAAQIECBAgQIAAAQIECBAg&#10;QIAAAQIECBAgQIAAAQIECBAgQIAAAQIECBAgQIAAAQIECBAgQIAAAQIECBAgQIAAAQIECBAgQIAA&#10;AQIECBAgQIAAAQIECBAgQIAAAQIECBAgQIAAAQIECBAgQIAAAQIECBAgQIAAAQIECBAgQIAAAQIE&#10;CBQtkIpupxwBAgQIECBAgAABAhOBOD5O5suhq+a7XXO8vOJMgAABAgQIECBAgAABAgQIECBAgAAB&#10;AgQIECBAgAABAgQIECBAgAABAgQIECBAgAABAgQIECBAgAABAgQIECBAgAABAgQIECBAgAABAgQI&#10;ECBAgAABAgQIECBAgAABAgQIECBAgAABAgQIECBAgAABAgQIECBAgAABAgQIECBAgAABAgQIECBA&#10;gAABAgQIrEAgraCjigQIECBAgAABAgQIfBdI4ZS16Kv5rtnfZe9bECBAgAABAgQIECBAgAABAgQI&#10;ECBAgAABAgQIECBAgAABAgQIECBAgAABAgQIECBAgAABAgQIECBAgAABAgQIECBAgAABAgQIECBA&#10;gAABAgQIECBAgAABAgQIECBAgAABAgQIECBAgAABAgQIECBAgAABAgQIECBAgAABAgQIECBAgAAB&#10;AgQIECBAgAABAmUKpDJraUWAAAECBAgQIECAwJJACqel+Dnrq//OdrvmOMsEBAgQIECAAAECBAgQ&#10;IECAAAECBAgQIECAAAECBAgQIECAAAECBAgQIECAAAECBAgQIECAAAECBAgQIECAAAECBAgQIECA&#10;AAECBAgQIECAAAECBAgQIECAAAECBAgQIECAAAECBAgQIECAAAECBAgQIECAAAECBAgQIECAAAEC&#10;BAgQIECAAAECBAgQIECAQNkCqex62hEgQIAAAQIECBAgcCmQwulynJz76stkfhqa/XGWCQgQIECA&#10;AAECBAgQIECAAAECBAgQIECAAAECBAgQIECAAAECBAgQIECAAAECBAgQIECAAAECBAgQIECAAAEC&#10;BAgQIECAAAECBAgQIECAAAECBAgQIECAAAECBAgQIECAAAECBAgQIECAAAECBAgQIECAAAECBAgQ&#10;IECAAAECBAgQIECAAAECBAgQIECAAIGyBVLZ9bQjQIAAAQIECBAgQOBSII2Pl+Pk3FftZH4ads1x&#10;lgkIECBAgAABAgQIECBAgAABAgQIECBAgAABAgQIECBAgAABAgQIECBAgAABAgQIECBAgAABAgQI&#10;ECBAgAABAgQIECBAgAABAgQIECBAgAABAgQIECBAgAABAgQIECBAgAABAgQIECBAgAABAgQIECBA&#10;gAABAgQIECBAgAABAgQIECBAgAABAgQIECBAgACBsgVS2fW0I0CAAAECBAgQIEDgUiCF0+U4OfdV&#10;O5mfhmZ/N8sEBAgQIECAAAECBAgQIECAAAECBAgQIECAAAECBAgQIECAAAECBAgQIECAAAECBAgQ&#10;IECAAAECBAgQIECAAAECBAgQIECAAAECBAgQIECAAAECBAgQIECAAAECBAgQIECAAAECBAgQIECA&#10;AAECBAgQIECAAAECBAgQIECAAAECBAgQIECAAAECBAgQIECAQNkCqex62hEgQIAAAQIECBAgcClQ&#10;jafLcXLuN/PdrjlO7hgIECBAgAABAgQIECBAgAABAgQIECBAgAABAgQIECBAgAABAgQIECBAgAAB&#10;AgQIECBAgAABAgQIECBAgAABAgQIECBAgAABAgQIECBAgAABAgQIECBAgAABAgQIECBAgAABAgQI&#10;ECBAgAABAgQIECBAgAABAgQIECBAgAABAgQIECBAgAABAgQIECBAgACB8gVS+RU1JECAAAECBAgQ&#10;IEDgLFCNp/Nx9uyqdpY1++MsExAgQIAAAQIECBAgQIAAAQIECBAgQIAAAQIECBAgQIAAAQIECBAg&#10;QIAAAQIECBAgQIAAAQIECBAgQIAAAQIECBAgQIAAAQIECBAgQIAAAQIECBAgQIAAAQIECBAgQIAA&#10;AQIECBAgQIAAAQIECBAgQIAAAQIECBAgQIAAAQIECBAgQIAAAQIECBAgQIAAAQJlC6Sy62lHgAAB&#10;AgQIECBAgMClQAqny3Fy7qv5btccJ3cMBAgQIECAAAECBAgQIECAAAECBAgQIECAAAECBAgQIECA&#10;AAECBAgQIECAAAECBAgQIECAAAECBAgQIECAAAECBAgQIECAAAECBAgQIECAAAECBAgQIECAAAEC&#10;BAgQIECAAAECBAgQIECAAAECBAgQIECAAAECBAgQIECAAAECBAgQIECAAAECBAgQIECAQPkCqfyK&#10;GhIgQIAAAQIECBAgcBaoxtP5OHt2VTvLmv3dLBMQIECAAAECBAgQIECAAAECBAgQIECAAAECBAgQ&#10;IECAAAECBAgQIECAAAECBAgQIECAAAECBAgQIECAAAECBAgQIECAAAECBAgQIECAAAECBAgQIECA&#10;AAECBAgQIECAAAECBAgQIECAAAECBAgQIECAAAECBAgQIECAAAECBAgQIECAAAECBAgQIECAAAEC&#10;ZQuksutpR4AAAQIECBAgQIDApUA1ni7HybmvpruU6lBv/5zcMRAgQIAAAQIECBAgQIAAAQIECBAg&#10;QIAAAQIECBAgQIAAAQIECBAgQIAAAQIECBAgQIAAAQIECBAgQIAAAQIECBAgQIAAAQIECBAgQIAA&#10;AQIECBAgQIAAAQIECBAgQIAAAQIECBAgQIAAAQIECBAgQIAAAQIECBAgQIAAAQIECBAgQIAAAQIE&#10;CBAgQIAAAQLlC6TyK2pIgAABAgQIECBAgMBZoBpP5+Ps2VftJNs1x8lsIECAAAECBAgQIECAAAEC&#10;BAgQIECAAAECBAgQIECAAAECBAgQIECAAAECBAgQIECAAAECBAgQIECAAAECBAgQIECAAAECBAgQ&#10;IECAAAECBAgQIECAAAECBAgQIECAAAECBAgQIECAAAECBAgQIECAAAECBAgQIECAAAECBAgQIECA&#10;AAECBAgQIECAAAECBNYhkNZRU0sCBAgQIECAAAECBJ4EqvGUheiqdrJr9sfJbCBAgAABAgQIECBA&#10;gAABAgQIECBAgAABAgQIECBAgAABAgQIECBAgAABAgQIECBAgAABAgQIECBAgAABAgQIECBAgAAB&#10;AgQIECBAgAABAgQIECBAgAABAgQIECBAgAABAgQIECBAgAABAgQIECBAgAABAgQIECBAgAABAgQI&#10;ECBAgAABAgQIECBAgAABAgTWIZDWUVNLAgQIECBAgAABAgRCGEIVuixEX50mu11zN5kNBAgQIECA&#10;AAECBAgQIECAAAECBAgQIECAAAECBAgQIECAAAECBAgQIECAAAECBAgQIECAAAECBAgQIECAAAEC&#10;BAgQIECAAAECBAgQIECAAAECBAgQIECAAAECBAgQIECAAAECBAgQIECAAAECBAgQIECAAAECBAgQ&#10;IECAAAECBAgQIECAAAECBAgQIECAwDoE0jpqakmAAAECBAgQIECAQAyP7yL0m9Nk3+yPk9lAgAAB&#10;AgQIECBAgAABAgQIECBAgAABAgQIECBAgAABAgQIECBAgAABAgQIECBAgAABAgQIECBAgAABAgQI&#10;ECBAgAABAgQIECBAgAABAgQIECBAgAABAgQIECBAgAABAgQIECBAgAABAgQIECBAgAABAgQIECBA&#10;gAABAgQIECBAgAABAgQIECBAgAABAgQIrEMgraOmlgQIECBAgAABAgQIhPCYRehTH8Y4TPa75jiZ&#10;DQQIECBAgAABAgQIECBAgAABAgQIECBAgAABAgQIECBAgAABAgQIECBAgAABAgQIECBAgAABAgQI&#10;ECBAgAABAgQIECBAgAABAgQIECBAgAABAgQIECBAgAABAgQIECBAgAABAgQIECBAgAABAgQIECBA&#10;gAABAgQIECBAgAABAgQIECBAgAABAgQIECBAgMA6BNI6ampJgAABAgQIECBAgECMpyxCV3WzXbM/&#10;zjIBAQIECBAgQIAAAQIECBAgQIAAAQIECBAgQIAAAQIECBAgQIAAAQIECBAgQIAAAQIECBAgQIAA&#10;AQIECBAgQIAAAQIECBAgQIAAAQIECBAgQIAAAQIECBAgQIAAAQIECBAgQIAAAQIECBAgQIAAAQIE&#10;CBAgQIAAAQIECBAgQIAAAQIECBAgQIAAAQIECBAgUL5AKr+ihgQIECBAgAABAgQIPAnE8JiF6KrT&#10;bLdr7maZgAABAgQIECBAgAABAgQIECBAgAABAgQIECBAgAABAgQIECBAgAABAgQIECBAgAABAgQI&#10;ECBAgAABAgQIECBAgAABAgQIECBAgAABAgQIECBAgAABAgQIECBAgAABAgQIECBAgAABAgQIECBA&#10;gAABAgQIECBAgAABAgQIECBAgAABAgQIECBAgAABAgQIEChfIJVfUUMCBAgQIECAAAECBJ4EYnjM&#10;QvRVO9s1++MsExAgQIAAAQIECBAgQIAAAQIECBAgQIAAAQIECBAgQIAAAQIECBAgQIAAAQIECBAg&#10;QIAAAQIECBAgQIAAAQIECBAgQIAAAQIECBAgQIAAAQIECBAgQIAAAQIECBAgQIAAAQIECBAgQIAA&#10;AQIECBAgQIAAAQIECBAgQIAAAQIECBAgQIAAAQIECBAgQIAAAQLlC6TyK2pIgAABAgQIECBAgMCT&#10;QIxtFqLffJ3tds1xlgkIECBAgAABAgQIECBAgAABAgQIECBAgAABAgQIECBAgAABAgQIECBAgAAB&#10;AgQIECBAgAABAgQIECBAgAABAgQIECBAgAABAgQIECBAgAABAgQIECBAgAABAgQIECBAgAABAgQI&#10;ECBAgAABAgQIECBAgAABAgQIECBAgAABAgQIECBAgAABAgQIECBAgACB8gVS+RU1JECAAAECBAgQ&#10;IEDgSSCGLgvRV19nu2b/1ywTECBAgAABAgQIECBAgAABAgQIECBAgAABAgQIECBAgAABAgQIECBA&#10;gAABAgQIECBAgAABAgQIECBAgAABAgQIECBAgAABAgQIECBAgAABAgQIECBAgAABAgQIECBAgAAB&#10;AgQIECBAgAABAgQIECBAgAABAgQIECBAgAABAgQIECBAgAABAgQIECBAgAABAuULpPIrakiAAAEC&#10;BAgQIECAwItAn4UYYjfbbbd/zjIBAQIECBAgQIAAAQIECBAgQIAAAQIECBAgQIDpmZOtAABAAElE&#10;QVQAAQIECBAgQIAAAQIECBAgQIAAAQIECBAgQIAAAQIECBAgQIAAAQIECBAgQIAAAQIECBAgQIAA&#10;AQIECBAgQIAAAQIECBAgQIAAAQIECBAgQIAAAQIECBAgQIAAAQIECBAgQIAAAQIECBAgQIAAAQIE&#10;CBAgUL5AKr+ihgQIECBAgAABAgQIPAnE2GchhtRNdtVmH1K1nWQGAgQIECBAgAABAgQIECBAgAAB&#10;AgQIECBAgAABAgQIECBAgAABAgQIECBAgAABAgQIECBAgAABAgQIECBAgAABAgQIECBAgAABAgQI&#10;ECBAgAABAgQIECBAgAABAgQIECBAgAABAgQIECBAgAABAgQIECBAgAABAgQIECBAgAABAgQIECBA&#10;gAABAgQIECBAYB0CaR01tSRAgAABAgQIECBAIIQuizCk6W67vc3etSBAgAABAgQIECBAgAABAgQI&#10;ECBAgAABAgQIECBAgAABAgQIECBAgAABAgQIECBAgAABAgQIECBAgAABAgQIECBAgAABAgQIECBA&#10;gAABAgQIECBAgAABAgQIECBAgAABAgQIECBAgAABAgQIECBAgAABAgQIECBAgAABAgQIECBAgAAB&#10;AgQIECBAgAABAgTKFkhl19OOAAECBAgQIECAAIGzQAz9+Th7DqmbZNvtp8lsIECAAAECBAgQIECA&#10;AAECBAgQIECAAAECBAgQIECAAAECBAgQIECAAAECBAgQIECAAAECBAgQIECAAAECBAgQIECAAAEC&#10;BAgQIECAAAECBAgQIECAAAECBAgQIECAAAECBAgQIECAAAECBAgQIECAAAECBAgQIECAAAECBAgQ&#10;IECAAAECBAgQIECAAAECBNYjkNZTVVMCBAgQIECAAAECH12gzwIMabqrt7fZuxYECBAgQIAAAQIE&#10;CBAgQIAAAQIECBAgQIAAAQIECBAgQIAAAQIECBAgQIAAAQIECBAgQIAAAQIECBAgQIAAAQIECBAg&#10;QIAAAQIECBAgQIAAAQIECBAgQIAAAQIECBAgQIAAAQIECBAgQIAAAQIECBAgQIAAAQIECBAgQIAA&#10;AQIECBAgQIAAAQIECBAgQIBA2QKp7HraESBAgAABAgQIECBwFoihPx9nzyF1k2y7u53MBgIECBAg&#10;QIAAAQIECBAgQIAAAQIECBAgQIAAAQIECBAgQIAAAQIECBAgQIAAAQIECBAgQIAAAQIECBAgQIAA&#10;AQIECBAgQIAAAQIECBAgQIAAAQIECBAgQIAAAQIECBAgQIAAAQIECBAgQIAAAQIECBAgQIAAAQIE&#10;CBAgQIAAAQIECBAgQIAAAQIECBAgQGA9Amk9VTUlQIAAAQIECBAg8MEFYp8FGFI32dXbT5PZQIAA&#10;AQIECBAgQIAAAQIECBAgQIAAAQIECBAgQIAAAQIECBAgQIAAAQIECBAgQIAAAQIECBAgQIAAAQIE&#10;CBAgQIAAAQIECBAgQIAAAQIECBAgQIAAAQIECBAgQIAAAQIECBAgQIAAAQIECBAgQIAAAQIECBAg&#10;QIAAAQIECBAgQIAAAQIECBAgQIAAAQIECKxHIK2nqqYECBAgQIAAAQIEPrZADF0WYEjT3Xb7Z/au&#10;BQECBAgQIECAAAECBAgQIECAAAECBAgQIECAAAECBAgQIECAAAECBAgQIECAAAECBAgQIECAAAEC&#10;BAgQIECAAAECBAgQIECAAAECBAgQIECAAAECBAgQIECAAAECBAgQIECAAAECBAgQIECAAAECBAgQ&#10;IECAAAECBAgQIECAAAECBAgQIECAAAECBAgQIFC2QCq7nnYECBAgQIAAAQIECPwQ6H8c35yG1E2S&#10;evdpMhsIECBAgAABAgQIECBAgAABAgQIECBAgAABAgQIECBAgAABAgQIECBAgAABAgQIECBAgAAB&#10;AgQIECBAgAABAgQIECBAgAABAgQIECBAgAABAgQIECBAgAABAgQIECBAgAABAgQIECBAgAABAgQI&#10;ECBAgAABAgQIECBAgAABAgQIECBAgAABAgQIECBAgACB9Qik9VTVlAABAgQIECBAgMDHFoihzwIM&#10;sZvsttvbyWwgQIAAAQIECBAgQIAAAQIECBAgQIAAAQIECBAgQIAAAQIECBAgQIAAAQIECBAgQIAA&#10;AQIECBAgQIAAAQIECBAgQIAAAQIECBAgQIAAAQIECBAgQIAAAQIECBAgQIAAAQIECBAgQIAAAQIE&#10;CBAgQIAAAQIECBAgQIAAAQIECBAgQIAAAQIECBAgQIAAAQIE1iOQ1lNVUwIECBAgQIAAAQIfXCD2&#10;WYAhdZNdvb2dzAYCBAgQIECAAAECBAgQIECAAAECBAgQIECAAAECBAgQIECAAAECBAgQIECAAAEC&#10;BAgQIECAAAECBAgQIECAAAECBAgQIECAAAECBAgQIECAAAECBAgQIECAAAECBAgQIECAAAECBAgQ&#10;IECAAAECBAgQIECAAAECBAgQIECAAAECBAgQIECAAAECBAgQIEBgPQJpPVU1JUCAAAECBAgQIPCx&#10;BWLosgBDmu62u0/ZuxYECBAgQIAAAQIECBAgQIAAAQIECBAgQIAAAQIECBAgQIAAAQIECBAgQIAA&#10;AQIECBAgQIAAAQIECBAgQIAAAQIECBAgQIAAAQIECBAgQIAAAQIECBAgQIAAAQIECBAgQIAAAQIE&#10;CBAgQIAAAQIECBAgQIAAAQIECBAgQIAAAQIECBAgQIAAAQIECBAgQIBA2QKp7HraESBAgAABAgQI&#10;ECDwQ6D/cXxzGlI3Sertn5PZQIAAAQIECBAgQIAAAQIECBAgQIAAAQIECBAgQIAAAQIECBAgQIAA&#10;AQIECBAgQIAAAQIECBAgQIAAAQIECBAgQIAAAQIECBAgQIAAAQIECBAgQIAAAQIECBAgQIAAAQIE&#10;CBAgQIAAAQIECBAgQIAAAQIECBAgQIAAAQIECBAgQIAAAQIECBAgQIAAAQIECKxHIK2nqqYECBAg&#10;QIAAAQIEPrZADH0WYEjdZLfdfprMBgIECBAgQIAAAQIECBAgQIAAAQIECBAgQIAAAQIECBAgQIAA&#10;AQIECBAgQIAAAQIECBAgQIAAAQIECBAgQIAAAQIECBAgQIAAAQIECBAgQIAAAQIECBAgQIAAAQIE&#10;CBAgQIAAAQIECBAgQIAAAQIECBAgQIAAAQIECBAgQIAAAQIECBAgQIAAAQIECBAgQGA9Amk9VTUl&#10;QIAAAQIECBAg8NEFhizAkLrJbru9ncwGAgQIECBAgAABAgQIECBAgAABAgQIECBAgAABAgQIECBA&#10;gAABAgQIECBAgAABAgQIECBAgAABAgQIECBAgAABAgQIECBAgAABAgQIECBAgAABAgQIECBAgAAB&#10;AgQIECBAgAABAgQIECBAgAABAgQIECBAgAABAgQIECBAgAABAgQIECBAgAABAgQIECBAYD0CaT1V&#10;NSVAgAABAgQIECDwkQX6EOOYBRhSN9nV29vJbCBAgAABAgQIECBAgAABAgQIECBAgAABAgQIECBA&#10;gAABAgQIECBAgAABAgQIECBAgAABAgQIECBAgAABAgQIECBAgAABAgQIECBAgAABAgQIECBAgAAB&#10;AgQIECBAgAABAgQIECBAgAABAgQIECBAgAABAgQIECBAgAABAgQIECBAgAABAgQIECBAgAABAgTW&#10;I5DWU1VTAgQIECBAgAABAh9ZoH/3yw/pxz7GKmzqw7v3LQkQIECAAAECBAgQIECAAAECBAgQIECA&#10;AAECBAgQIECAAAECBAgQIECAAAECBAgQIECAAAECBAgQIECAAAECBAgQIECAAAECBAgQIECAAAEC&#10;BAgQIECAAAECBAgQIECAAAECBAgQIECAAAECBAgQIECAAAECBAgQIECAAAECBAgQIECAAAECBAgQ&#10;IECAAIFyBVK51TQjQIAAAQIECBAgQOAsEEN/Ps6eY/j2Nw6v+XZ7+3p2IECAAAECBAgQIECAAAEC&#10;BAgQIECAAAECBAgQIECAAAECBAgQIECAAAECBAgQIECAAAECBAgQIECAAAECBAgQIECAAAECBAgQ&#10;IECAAAECBAgQIECAAAECBAgQIECAAAECBAgQIECAAAECBAgQIECAAAECBAgQIECAAAECBAgQIECA&#10;AAECBAgQIECAAAECBNYnkNZXWWMCBAgQIECAAAECH1Ggy37pIT1OdvXu02Q2ECBAgAABAgQIECBA&#10;gAABAgQIECBAgAABAgQIECBAgAABAgQIECBAgAABAgQIECBAgAABAgQIECBAgAABAgQIECBAgAAB&#10;AgQIECBAgAABAgQIECBAgAABAgQIECBAgAABAgQIECBAgAABAgQIECBAgAABAgQIECBAgAABAgQI&#10;ECBAgAABAgQIECBAgAABAusSSOuqqy0BAgQIECBAgACBjykQY5/94kPqJrvt9tNkNhAgQIAAAQIE&#10;CBAgQIAAAQIECBAgQIAAAQIECBAgQIAAAQIECBAgQIAAAQIECBAgQIAAAQIECBAgQIAAAQIECBAg&#10;QIAAAQIECBAgQIAAAQIECBAgQIAAAQIECBAgQIAAAQIECBAgQIAAAQIECBAgQIAAAQIECBAgQIAA&#10;AQIECBAgQIAAAQIECBAgQIAAAQLrEkjrqqstAQIECBAgQIAAgY8q0Ge/+JC6ya7e/jmZDQQIECBA&#10;gAABAgQIECBAgAABAgQIECBAgAABAgQIECBAgAABAgQIECBAgAABAgQIECBAgAABAgQIECBAgAAB&#10;AgQIECBAgAABAgQIECBAgAABAgQIECBAgAABAgQIECBAgAABAgQIECBAgAABAgQIECBAgAABAgQI&#10;ECBAgAABAgQIECBAgAABAgQIECBAgMC6BNK66mpLgAABAgQIECBA4GMKxNBnv/iQusluu/s0mQ0E&#10;CBAgQIAAAQIECBAgQIAAAQIECBAgQIAAAQIECBAgQIAAAQIECBAgQIAAAQIECBAgQIAAAQIECBAg&#10;QIAAAQIECBAgQIAAAQIECBAgQIAAAQIECBAgQIAAAQIECBAgQIAAAQIECBAgQIAAAQIECBAgQIAA&#10;AQIECBAgQIAAAQIECBAgQIAAAQIECBAgQIDAugTSuupqS4AAAQIECBAgQOBjCsTQZ7/4kLrJbru9&#10;ncwGAgQIECBAgAABAgQIECBAgAABAgQIECBAgAABAgQIECBAgAABAgQIECBAgAABAgQIECBAgAAB&#10;AgQIECBAgAABAgQIECBAgAABAgQIECBAgAABAgQIECBAgAABAgQIECBAgAABAgQIECBAgAABAgQI&#10;ECBAgAABAgQIECBAgAABAgQIECBAgAABAgQIECBAYF0CaV11tSVAgAABAgQIECDwUQW67BcfUj/Z&#10;1dvbyWwgQIAAAQIECBAgQIAAAQIECBAgQIAAAQIECBAgQIAAAQIECBAgQIAAAQIECBAgQIAAAQIE&#10;CBAgQIAAAQIECBAgQIAAAQIECBAgQIAAAQIECBAgQIAAAQIECBAgQIAAAQIECBAgQIAAAQIECBAg&#10;QIAAAQIECBAgQIAAAQIECBAgQIAAAQIECBAgQIAAAQIE1iWQ1lVXWwIECBAgQIAAAQIfUyDGPvvF&#10;+/Q42W23t5PZQIAAAQIECBAgQIAAAQIECBAgQIAAAQIECBAgQOD/2KGD3baVJAqg7AqbnpESGfP/&#10;nxp2cx5kgIEXZejtUuaBNk3cC+HWIUCAAAECBAgQIECAAAECBAgQIECAAAECBAgQIECAAAECBAgQ&#10;IECAAAECBAgQIECAAAECBAgQIECAAAECBAgQIECAAAECBAgQIECAAAECBAgQIECAAAECBAgQIECA&#10;AAECBAgQIECAAAECBAgQIECAAAECtQSi1lxrCRAgQIAAAQIECFxVYKSHz/Y569sj7QoIECBAgAAB&#10;AgQIECBAgAABAgQIECBAgAABAgQIECBAgAABAgQIECBAgAABAgQIECBAgAABAgQIECBAgAABAgQI&#10;ECBAgAABAgQIECBAgAABAgQIECBAgAABAgQIECBAgAABAgQIECBAgAABAgQIECBAgAABAgQIECBA&#10;gAABAgQIECBAgAABAgQIECBAgACBv18g/v6JFhIgQIAAAQIECBAg0JaRIszYP2Xb2/unbx8ECBAg&#10;QIAAAQIECBAgQIAAAQIECBAgQIAAAQIECBAgQIAAAQIECBAgQIAAAQIECBAgQIAAAQIECBAgQIAA&#10;AQIECBAgQIAAAQIECBAgQIAAAQIECBAgQIAAAQIECBAgQIAAAQIECBAgQIAAAQIECBAgQIAAAQIE&#10;CBAgQIAAAQIECBAgQIAAAQIECBAgQIBALYGoNddaAgQIECBAgAABAlcV2NPDZ3zO+vZIuwICBAgQ&#10;IECAAAECBAgQIECAAAECBAgQIECAAAECBAgQIECAAAECBAgQIECAAAECBAgQIECAAAECBAgQIECA&#10;AAECBAgQIECAAAECBAgQIECAAAECBAgQIECAAAECBAgQIECAAAECBAgQIECAAAECBAgQIECAAAEC&#10;BAgQIECAAAECBAgQIECAAAECBAgQIEDg7xeIv3+ihQQIECBAgAABAgQItDZShBn7p2zbHp++fRAg&#10;QIAAAQIECBAgQIAAAQIECBAgQIAAAQIECBAgQIAAAQIECBAgQIAAAQIECBAgQIAAAQIECBAgQIAA&#10;AQIECBAgQIAAAQIECBAgQIAAAQIECBAgQIAAAQIECBAgQIAAAQIECBAgQIAAAQIECBAgQIAAAQIE&#10;CBAgQIAAAQIECBAgQIAAAQIECBAgQIAAAQK1BKLWXGsJECBAgAABAgQIXFVgpIfP2D9l/e3x6dsH&#10;AQIECBAgQIAAAQIECBAgQIAAAQIECBAgQIAAAQIECBAgQIAAAQIECBAgQIAAAQIECBAgQIAAAQIE&#10;CBAgQIAAAQIECBAgQIAAAQIECBAgQIAAAQIECBAgQIAAAQIECBAgQIAAAQIECBAgQIAAAQIECBAg&#10;QIAAAQIECBAgQIAAAQIECBAgQIAAAQIECBAgUEsgas21lgABAgQIECBAgMA1Bdoy0sNn7J+ybXv/&#10;9O2DAAECBAgQIECAAAECBAgQIECAAAECBAgQIECAAAECBAgQIECAAAECBAgQIECAAAECBAgQIECA&#10;AAECBAgQIECAAAECBAgQIECAAAECBAgQIECAAAECBAgQIECAAAECBAgQIECAAAECBAgQIECAAAEC&#10;BAgQIECAAAECBAgQIECAAAECBAgQIECAAAECBAgQqCUQteZaS4AAAQIECBAgQOCqAiM9fMb+Kev9&#10;56dvHwQIECBAgAABAgQIECBAgAABAgQIECBAgAABAgQIECBAgAABAgQIECBAgAABAgQIECBAgAAB&#10;AgQIECBAgAABAgQIECBAgAABAgQIECBAgAABAgQIECBAgAABAgQIECBAgAABAgQIECBAgAABAgQI&#10;ECBAgAABAgQIECBAgAABAgQIECBAgAABAgQIECBAgEAtgag111oCBAgQIECAAAEC1xRoy54ePuNP&#10;1vvPpcWPtCsgQIAAAQIECBAgQIAAAQIECBAgQIAAAQIECBAgQIAAAQIECBAgQIAAAQIECBAgQIAA&#10;AQIECBAgQIAAAQIECBAgQIAAAQIECBAgQIAAAQIECBAgQIAAAQIECBAgQIAAAQIECBAgQIAAAQIE&#10;CBAgQIAAAQIECBAgQIAAAQIECBAgQIAAAQIECBAgQIAAAQIE/n6B+PsnWkiAAAECBAgQIECAwNJG&#10;ijBjP7O+Pc63BwECBAgQIECAAAECBAgQIECAAAECBAgQIECAAAECBAgQIECAAAECBAgQIECAAAEC&#10;BAgQIECAAAECBAgQIECAAAECBAgQIECAAAECBAgQIECAAAECBAgQIECAAAECBAgQIECAAAECBAgQ&#10;IECAAAECBAgQIECAAAECBAgQIECAAAECBAgQIECAAAECBAgQIFBTIGrOtpoAAQIECBAgQIDAtQTa&#10;MtKDZ9vPbHt7P98eBAgQIECAAAECBAgQIECAAAECBAgQIECAAAECBAgQIECAAAECBAgQIECAAAEC&#10;BAgQIECAAAECBAgQIECAAAECBAgQIECAAAECBAgQIECAAAECBAgQIECAAAECBAgQIECAAAECBAgQ&#10;IECAAAECBAgQIECAAAECBAgQIECAAAECBAgQIECAAAECBAgQIECAQE2BqDnbagIECBAgQIAAAQJX&#10;ExjpwTP2M+vb43x7ECBAgAABAgQIECBAgAABAgQIECBAgAABAgQIECBAgAABAgQIECBAgAABAgQI&#10;ECBAgAABAgQIECBAgAABAgQIECBAgAABAgQIECBAgAABAgQIECBAgAABAgQIECBAgAABAgQIECBA&#10;gAABAgQIECBAgAABAgQIECBAgAABAgQIECBAgAABAgQIECBAgAABAjUFouZsqwkQIECAAAECBAhc&#10;S6AtIz14xn5m2/Y43x4ECBAgQIAAAQIECBAgQIAAAQIECBAgQIAAAQIECBAgQIAAAQIECBAgQIAA&#10;AQIECBAgQIAAAQIECBAgQIAAAQIECBAgQIAAAQIECBAgQIAAAQIECBAgQIAAAQIECBAgQIAAAQIE&#10;CBAgQIAAAQIECBAgQIAAAQIECBAgQIAAAQIECBAgQIAAAQIECBAgQIBATYGoOdtqAgQIECBAgAAB&#10;AhcTaHt68IxxZn17nG8PAgQIECBAgAABAgQIECBAgAABAgQIECBAgAABAgQIECBAgAABAgQIECBA&#10;gAABAgQIECBAgAABAgQIECBAgAABAgQIECBAgAABAgQIECBAgAABAgQIECBAgAABAgQIECBAgAAB&#10;AgQIECBAgAABAgQIECBAgAABAgQIECBAgAABAgQIECBAgAABAgQIECBAoKZA1JxtNQECBAgQIECA&#10;AIFrCbRlpAfP2M9se3s/3x4ECBAgQIAAAQIECBAgQIAAAQIECBAgQIAAAQIECBAgQIAAAQIECBAg&#10;QIAAAQIECBAgQIAAAQIECBAgQIAAAQIECBAgQIAAAQIECBAgQIAAAQIECBAgQIAAAQIECBAgQIAA&#10;AQIECBAgQIAAAQIECBAgQIAAAQIECBAgQIAAAQIECBAgQIAAAQIECBAgQIBATYGoOdtqAgQIECBA&#10;gAABAlcTGOnBM/Yz69uv8+1BgAABAgQIECBAgAABAgQIECBAgAABAgQIECBAgAABAgQIECBAgAAB&#10;AgQIECBAgAABAgQIECBAgAABAgQIECBAgAABAgQIECBAgAABAgQIECBAgAABAgQIECBAgAABAgQI&#10;ECBAgAABAgQIECBAgAABAgQIECBAgAABAgQIECBAgAABAgQIECBAgAABAgQI1BSImrOtJkCAAAEC&#10;BAgQIHAtgbaM9OAZ+5lt2/v59iBAgAABAgQIECBAgAABAgQIECBAgAABAgQIECBAgAABAgQIECBA&#10;gAABAgQIECBAgAABAgQIECBAgAABAgQIECBAgAABAgQIECBAgAABAgQIECBAgAABAgQIECBAgAAB&#10;AgQIECBAgAABAgQIECBAgAABAgQIECBAgAABAgQIECBAgAABAgQIECBAgAABAgRqCkTN2VYTIECA&#10;AAECBAgQuJrASA+esZ9Z3x7n24MAAQIECBAgQIAAAQIECBAgQIAAAQIECBAgQIAAAQIECBAgQIAA&#10;AQIECBAgQIAAAQIECBAgQIAAAQIECBAgQIAAAQIECBAgQIAAAQIECBAgQIAAAQIECBAgQIAAAQIE&#10;CBAgQIAAAQIECBAgQIAAAQIECBAgQIAAAQIECBAgQIAAAQIECBAgQIAAAQIECBCoKRA1Z1tNgAAB&#10;AgQIECBA4EoCY2ntSA+esZ/Z9vY43x4ECBAgQIAAAQIECBAgQIAAAQIECBAgQIAAAQIECBAgQIAA&#10;AQIECBAgQIAAAQIECBAgQIAAAQIECBAgQIAAAQIECBAgQIAAAQIECBAgQIAAAQIECBAgQIAAAQIE&#10;CBAgQIAAAQIECBAgQIAAAQIECBAgQIAAAQIECBAgQIAAAQIECBAgQIAAAQIECBAgQIBATYGoOdtq&#10;AgQIECBAgAABAlcSGF8eO9t+5tv2fr49CBAgQIAAAQIECBAgQIAAAQIECBAgQIAAAQIECBAgQIAA&#10;AQIECBAgQIAAAQIECBAgQIAAAQIECBAgQIAAAQIECBAgQIAAAQIECBAgQIAAAQIECBAgQIAAAQIE&#10;CBAgQIAAAQIECBAgQIAAAQIECBAgQIAAAQIECBAgQIAAAQIECBAgQIAAAQIECBAgQIAAgZoCUXO2&#10;1QQIECBAgAABAgSuI9CWkR57LP/8Yp55336dbw8CBAgQIECAAAECBAgQIECAAAECBAgQIECAAAEC&#10;BAgQIECAAAECBAgQIECAAAECBAgQIECAAAECBAgQIECAAAECBAgQIECAAAECBAgQIECAAAECBAgQ&#10;IECAAAECBAgQIECAAAECBAgQIECAAAECBAgQIECAAAECBAgQIECAAAECBAgQIECAAAECBAgQIECg&#10;pkDUnG01AQIECBAgQIAAgSsJjPTYGfunbNveP337IECAAAECBAgQIECAAAECBAgQIECAAAECBAgQ&#10;IECAAAECBAgQIECAAAECBAgQIECAAAECBAgQIECAAAECBAgQIECAAAECBAgQIECAAAECBAgQIECA&#10;AAECBAgQIECAAAECBAgQIECAAAECBAgQIECAAAECBAgQIECAAAECBAgQIECAAAECBAgQIECAAAEC&#10;BOoJRL3JFhMgQIAAAQIECBC4lkBre3rwjM9Z3x5pV0CAAAECBAgQIECAAAECBAgQIECAAAECBAgQ&#10;IECAAAECBAgQIECAAAECBAgQIECAAAECBAgQIECAAAECBAgQIECAAAECBAgQIECAAAECBAgQIECA&#10;AAECBAgQIECAAAECBAgQIECAAAECBAgQIECAAAECBAgQIECAAAECBAgQIECAAAECBAgQIECAAAEC&#10;BAjUEIgaM60kQIAAAQIECBAgcGWBkR4/Yz+z+LEtP9a389uDAAECBAgQIECAAAECBAgQIECAAAEC&#10;BAgQIECAAAECBAgQIECAAAECBAgQIECAAAECBAgQIECAAAECBAgQIECAAAECBAgQIECAAAECBAgQ&#10;IECAAAECBAgQIECAAAECBAgQIECAAAECBAgQIECAAAECBAgQIECAAAECBAgQIECAAAECBAgQIECA&#10;AAECBAgQqCkQNWdbTYAAAQIECBAgQOA6Am0Z6bEz9jPbtvfz7UGAAAECBAgQIECAAAECBAgQIECA&#10;AAECBAgQIECAAAECBAgQIECAAAECBAgQIECAAAECBAgQIECAAAECBAgQIECAAAECBAgQIECAAAEC&#10;BAgQIECAAAECBAgQIECAAAECBAgQIECAAAECBAgQIECAAAECBAgQIECAAAECBAgQIECAAAECBAgQ&#10;IECAAAECBAjUFYi60y0nQIAAAQIECBAgcBWBkR46Yz+zvj3OtwcBAgQIECBAgAABAgQIECBAgAAB&#10;AgQIECBAgAABAgQIECBAgAABAgQIECBAgAABAgQIECBAgAABAgQIECBAgAABAgQIECBAgAABAgQI&#10;ECBAgAABAgQIECBAgAABAgQIECBAgAABAgQIECBAgAABAgQIECBAgAABAgQIECBAgAABAgQIECBA&#10;gAABAgQIECBQVyDqTrecAAECBAgQIECAwDUE2jLSQ2fbz2zbHufbgwABAgQIECBAgAABAgQIECBA&#10;gAABAgQIECBAgAABAgQIECBAgAABAgQIECBAgAABAgQIECBAgAABAgQIECBAgAABAgQIECBAgAAB&#10;AgQIECBAgAABAgQIECBAgAABAgQIECBAgAABAgQIECBAgAABAgQIECBAgAABAgQIECBAgAABAgQI&#10;ECBAgAABAgQIEKgrEHWnW06AAAECBAgQIEDgIgJtTw+d8Sfb3t7TnoAAAQIECBAgQIAAAQIECBAg&#10;QIAAAQIECBAgQIAAAQIECBAgQIAAAQIECBAgQIAAAQIECBAgQIAAAQIECBAgQIAAAQIECBAgQIAA&#10;AQIECBAgQIAAAQIECBAgQIAAAQIECBAgQIAAAQIECBAgQIAAAQIECBAgQIAAAQIECBAgQIAAAQIE&#10;CBAgQIAAAQIECBCoIxB1plpKgAABAgQIECBA4JoCbRnp4TP2M+vbr/PtQYAAAQIECBAgQIAAAQIE&#10;CBAgQIAAAQIECBAgQIAAAQIECBAgQIAAAQIECBAgQIAAAQIECBAgQIAAAQIECBAgQIAAAQIECBAg&#10;QIAAAQIECBAgQIAAAQIECBAgQIAAAQIECBAgQIAAAQIECBAgQIAAAQIECBAgQIAAAQIECBAgQIAA&#10;AQIECBAgQIAAAQIECNQViLrTLSdAgAABAgQIECBwDYG2jPTQGfuZbdv7+fYgQIAAAQIECBAgQIAA&#10;AQIECBAgQIAAAQIECBAgQIAAAQIECBAgQIAAAQIECBAgQIAAAQIECBAgQIAAAQIECBAgQIAAAQIE&#10;CBAgQIAAAQIECBAgQIAAAQIECBAgQIAAAQIECBAgQIAAAQIECBAgQIAAAQIECBAgQIAAAQIECBAg&#10;QIAAAQIECBAgQIAAAQIE6gpE3emWEyBAgAABAgQIELiKwEgPnbGfWX97nG8PAgQIECBAgAABAgQI&#10;ECBAgAABAgQIECBAgAABAgQIECBAgAABAgQIECBAgAABAgQIECBAgAABAgQIECBAgAABAgQIECBA&#10;gAABAgQIECBAgAABAgQIECBAgAABAgQIECBAgAABAgQIECBAgAABAgQIECBAgAABAgQIECBAgAAB&#10;AgQIECBAgAABAgQIECBAoK5A1J1uOQECBAgQIECAAIFrCLS2p4fO+JNt2yPtCQgQIECAAAECBAgQ&#10;IECAAAECBAgQIECAAAECBAgQIECAAAECBAgQIECAAAECBAgQIECAAAECBAgQIECAAAECBAgQIECA&#10;AAECBAgQIECAAAECBAgQIECAAAECBAgQIECAAAECBAgQIECAAAECBAgQIECAAAECBAgQIECAAAEC&#10;BAgQIECAAAECBAgQIECAAIE6AlFnqqUECBAgQIAAAQIEriow0sNH7GfWt/fz7UGAAAECBAgQIECA&#10;AAECBAgQIECAAAECBAgQIECAAAECBAgQIECAAAECBAgQIECAAAECBAgQIECAAAECBAgQIECAAAEC&#10;BAgQIECAAAECBAgQIECAAAECBAgQIECAAAECBAgQIECAAAECBAgQIECAAAECBAgQIECAAAECBAgQ&#10;IECAAAECBAgQIECAAAECBAjUFYi60y0nQIAAAQIECBAgcA2Btoz00CP+ZNv2K+0JCBAgQIAAAQIE&#10;CBAgQIAAAQIECBAgQIAAAQIECBAgQIAAAQIECBAgQIAAAQIECBAgQIAAAQIECBAgQIAAAQIECBAg&#10;QIAAAQIECBAgQIAAAQIECBAgQIAAAQIECBAgQIAAAQIECBAgQIAAAQIECBAgQIAAAQIECBAgQIAA&#10;AQIECBAgQIAAAQIECBAgQIAAgToCUWeqpQQIECBAgAABAgSuKjDSw0f8PrO+vZ9vDwIECBAgQIAA&#10;AQIECBAgQIAAAQIECBAgQIAAAQIECBAgQIAAAQIECBAgQIAAAQIECBAgQIAAAQIECBAgQIAAAQIE&#10;CBAgQIAAAQIECBAgQIAAAQIECBAgQIAAAQIECBAgQIAAAQIECBAgQIAAAQIECBAgQIAAAQIECBAg&#10;QIAAAQIECBAgQIAAAQIECBAgQKCuQNSdbjkBAgQIECBAgACBawi0ZaSHzvYn294eaU9AgAABAgQI&#10;ECBAgAABAgQIECBAgAABAgQIECBAgAABAgQIECBAgAABAgQIECBAgAABAgQIECBAgAABAgQIECBA&#10;gAABAgQIECBAgAABAgQIECBAgAABAgQIECBAgAABAgQIECBAgAABAgQIECBAgAABAgQIECBAgAAB&#10;AgQIECBAgAABAgQIECBAgAABAgQI1BGIOlMtJUCAAAECBAgQIHBRgbanh8/4fWZ9e5xvDwIECBAg&#10;QIAAAQIECBAgQIAAAQIECBAgQIAAAQIECBAgQIAAAQIECBAgQIAAAQIECBAgQIAAAQIECBAgQIAA&#10;AQIECBAgQIAAAQIECBAgQIAAAQIECBAgQIAAAQIECBAgQIAAAQIECBAgQIAAAQIECBAgQIAAAQIE&#10;CBAgQIAAAQIECBAgQIAAAQIECBAgQKCuQNSdbjkBAgQIECBAgACBawi0ZaSHzviTbdt72hMQIECA&#10;AAECBAgQIECAAAECBAgQIECAAAECBAgQIECAAAECBAgQIECAAAECBAgQIECAAAECBAgQIECAAAEC&#10;BAgQIECAAAECBAgQIECAAAECBAgQIECAAAECBAgQIECAAAECBAgQIECAAAECBAgQIECAAAECBAgQ&#10;IECAAAECBAgQIECAAAECBAgQIECAAAECdQSizlRLCRAgQIAAAQIECFxVYKSHz9ifWWuxrP2e9gQE&#10;CBAgQIAAAQIECBAgQIAAAQIECBAgQIAAAQIECBAgQIAAAQIECBAgQIAAAQIECBAgQIAAAQIECBAg&#10;QIAAAQIECBAgQIAAAQIECBAgQIAAAQIECBAgQIAAAQIECBAgQIAAAQIECBAgQIAAAQIECBAgQIAA&#10;AQIECBAgQIAAAQIECBAgQIAAAQIECBAgQIBAHYGoM9VSAgQIECBAgAABAtcUaMtID5+xP7Pefy2t&#10;tbQnIECAAAECBAgQIECAAAECBAgQIECAAAECBAgQIECAAAECBAgQIECAAAECBAgQIECAAAECBAgQ&#10;IECAAAECBAgQIECAAAECBAgQIECAAAECBAgQIECAAAECBAgQIECAAAECBAgQIECAAAECBAgQIECA&#10;AAECBAgQIECAAAECBAgQIECAAAECBAgQIECAAAECBOoIRJ2plhIgQIAAAQIECBC4qEDb08NnfGT9&#10;7ZF2BAQIECBAgAABAgQIECBAgAABAgQIECBAgAABAgQIECBAgAABAgQIECBAgAABAgQIECBAgAAB&#10;AgQIECBAgAABAgQIECBAgAABAgQIECBAgAABAgQIECBAgAABAgQIECBAgAABAgQIECBAgAABAgQI&#10;ECBAgAABAgQIECBAgAABAgQIECBAgAABAgQIECBAgEAtgag111oCBAgQIECAAAEC1xNoy0iPnrE/&#10;s217pB0BAQIECBAgQIAAAQIECBAgQIAAAQIECBAgQIAAAQIECBAgQIAAAQIECBAgQIAAAQIECBAg&#10;QIAAAQIECBAgQIAAAQIECBAgQIAAAQIECBAgQIAAAQIECBAgQIAAAQIECBAgQIAAAQIECBAgQIAA&#10;AQIECBAgQIAAAQIECBAgQIAAAQIECBAgQIAAAQIECBAgUEsgas21lgABAgQIECBAgMAVBUZ69Iz9&#10;mfXtPe0ICBAgQIAAAQIECBAgQIAAAQIECBAgQIAAAQIECBAgQIAAAQIECBAgQIAAAQIECBAgQIAA&#10;AQIECBAgQIAAAQIECBAgQIAAAQIECBAgQIAAAQIECBAgQIAAAQIECBAgQIAAAQIECBAgQIAAAQIE&#10;CBAgQIAAAQIECBAgQIAAAQIECBAgQIAAAQIECBAgQIAAgVoCUWuutQQIECBAgAABAgSuJ9CWkR49&#10;Y39mb//5X9oRECBAgAABAgQIECBAgAABAgQIECBAgAABAgQIECBAgAABAgQIECBAgAABAgQIECBA&#10;gAABAgQIECBAgAABAgQIECBAgAABAgQIECBAgAABAgQIECBAgAABAgQIECBAgAABAgQIECBAgAAB&#10;AgQIECBAgAABAgQIECBAgAABAgQIECBAgAABAgQIECBAgAABArUEotZcawkQIECAAAECBAhcUWCk&#10;R8+2P7O139OOgAABAgQIECBAgAABAgQIECBAgAABAgQIECBAgAABAgQIECBAgAABAgQIECBAgAAB&#10;AgQIECBAgAABAgQIECBAgAABAgQIECBAgAABAgQIECBAgAABAgQIECBAgAABAgQIECBAgAABAgQI&#10;ECBAgAABAgQIECBAgAABAgQIECBAgAABAgQIECBAgAABAgQIEKglELXmWkuAAAECBAgQIEDgagJz&#10;ae1Ij54xntm63tKOgAABAgQIECBAgAABAgQIECBAgAABAgQIECBAgAABAgQIECBAgAABAgQIECBA&#10;gAABAgQIECBAgAABAgQIECBAgAABAgQIECBAgAABAgQIECBAgAABAgQIECBAgAABAgQIECBAgAAB&#10;AgQIECBAgAABAgQIECBAgAABAgQIECBAgAABAgQIECBAgAABAgQIEKglELXmWkuAAAECBAgQIEDg&#10;agLjy4Nn/H7mvd+/7AkJECBAgAABAgQIECBAgAABAgQIECBAgAABAgQIECBAgAABAgQIECBAgAAB&#10;AgQIECBAgAABAgQIECBAgAABAgQIECBAgAABAgQIECBAgAABAgQIECBAgAABAgQIECBAgAABAgQI&#10;ECBAgAABAgQIECBAgAABAgQIECBAgAABAgQIECBAgAABAgQIECBAgACBOgJRZ6qlBAgQIECAAAEC&#10;BK4n0JY9PfpY/vnFfObrekt7AgIECBAgQIAAAQIECBAgQIAAAQIECBAgQIAAAQIECBAgQIAAAQIE&#10;CBAgQIAAAQIECBAgQIAAAQIECBAgQIAAAQIECBAgQIAAAQIECBAgQIAAAQIECBAgQIAAAQIECBAg&#10;QIAAAQIECBAgQIAAAQIECBAgQIAAAQIECBAgQIAAAQIECBAgQIAAAQIECBAgQKCWQNSaay0BAgQI&#10;ECBAgACBqwmM9OAZ+5mt/ef59iBAgAABAgQIECBAgAABAgQIECBAgAABAgQIECBAgAABAgQIECBA&#10;gAABAgQIECBAgAABAgQIECBAgAABAgQIECBAgAABAgQIECBAgAABAgQIECBAgAABAgQIECBAgAAB&#10;AgQIECBAgAABAgQIECBAgAABAgQIECBAgAABAgQIECBAgAABAgQIECBAgAABAgRqC0Tt+dYTIECA&#10;AAECBAgQ+N4CrY30wBn7ma39dr49CBAgQIAAAQIECBAgQIAAAQIECBAgQIAAAQIECBAgQIAAAQIE&#10;CBAgQIAAAQIECBAgQIAAAQIECBAgQIAAAQIECBAgQIAAAQIECBAgQIAAAQIECBAgQIAAAQIECBAg&#10;QIAAAQIECBAgQIAAAQIECBAgQIAAAQIECBAgQIAAAQIECBAgQIAAAQIECBAgQIAAgdoCUXu+9QQI&#10;ECBAgAABAgS+u8BID5yxn9na7+fbgwABAgQIECBAgAABAgQIECBAgAABAgQIECBAgAABAgQIECBA&#10;gAABAgQIECBAgAABAgQIECBAgAABAgQIECBAgAABAgQIECBAgAABAgQIECBAgAABAgQIECBAgAAB&#10;AgQIECBAgAABAgQIECBAgAABAgQIECBAgAABAgQIECBAgAABAgQIECBAgAABAgQIEKgtELXnW0+A&#10;AAECBAgQIECgoMDx+ua27Gl5tj/Zut7SnoAAAQIECBAgQIAAAQIECBAgQIAAAQIECBAgQIAAAQIE&#10;CBAgQIAAAQIECBAgQIAAAQIECBAgQIAAAQIECBAgQIAAAQIECBAgQIAAAQIECBAgQIAAAQIECBAg&#10;QIAAAQIECBAgQIAAAQIECBAgQIAAAQIECBAgQIAAAQIECBAgQIAAAQIECBAgQIAAAQIECBCoJRC1&#10;5lpLgAABAgQIECBA4GoCIz14xn5mvd/PtwcBAgQIECBAgAABAgQIECBAgAABAgQIECBAgAABAgQI&#10;ECBAgAABAgQIECBAgAABAgQIECBAgAABAgQIECBAgAABAgQIECBAgAABAgQIECBAgAABAgQIECBA&#10;gAABAgQIECBAgAABAgQIECBAgAABAgQIECBAgAABAgQIECBAgAABAgQIECBAgAABAgQIECBQWyBq&#10;z7eeAAECBAgQIECAQD2B419MbstI2zP2M1v7/Xx7ECBAgAABAgQIECBAgAABAgQIECBAgAABAgQI&#10;ECBAgAABAgQIECBAgAABAgQIECBAgAABAgQIECBAgAABAgQIECBAgAABAgQIECBAgAABAgQIECBA&#10;gAABAgQIECBAgAABAgQIECBAgAABAgQIECBAgAABAgQIECBAgAABAgQIECBAgAABAgQIECBAgAAB&#10;ArUFovZ86wkQIECAAAECBAh8c4E20gNn/MnWfk97AgIECBAgQIAAAQIECBAgQIAAAQIECBAgQIAA&#10;AQIECBAgQIAAAQIECBAgQIAAAQIECBAgQIAAAQIECBAgQIAAAQIECBAgQIAAAQIECBAgQIAAAQIE&#10;CBAgQIAAAQIECBAgQIAAAQIECBAgQIAAAQIECBAgQIAAAQIECBAgQIAAAQIECBAgQIAAAQIECBAg&#10;QKCWQNSaay0BAgQIECBAgACBbyBwvH5DW0ZanvH7zNb1dr49CBAgQIAAAQIECBAgQIAAAQIECBAg&#10;QIAAAQIECBAgQIAAAQIECBAgQIAAAQIECBAgQIAAAQIECBAgQIAAAQIECBAgQIAAAQIECBAgQIAA&#10;AQIECBAgQIAAAQIECBAgQIAAAQIECBAgQIAAAQIECBAgQIAAAQIECBAgQIAAAQIECBAgQIAAAQIE&#10;CBAgQIAAgdoCUXu+9QQIECBAgAABAgS+u8CeHjhjnNm6/vd8exAgQIAAAQIECBAgQIAAAQIECBAg&#10;QIAAAQIECBAgQIAAAQIECBAgQIAAAQIECBAgQIAAAQIECBAgQIAAAQIECBAgQIAAAQIECBAgQIAA&#10;AQIECBAgQIAAAQIECBAgQIAAAQIECBAgQIAAAQIECBAgQIAAAQIECBAgQIAAAQIECBAgQIAAAQIE&#10;CBAgQIAAAQK1BaL2fOsJECBAgAABAgQIVBQ4Xh7dlpF2Z+zPLKIv8WNLewICBAgQIECAAAECBAgQ&#10;IECAAAECBAgQIECAAAECBAgQIECAAAECBAgQIECAAAECBAgQIECAAAECBAgQIECAAAECBAgQIECA&#10;AAECBAgQIECAAAECBAgQIECAAAECBAgQIECAAAECBAgQIECAAAECBAgQIECAAAECBAgQIECAAAEC&#10;BAgQIECAAAECBAgQIECglkDUmmstAQIECBAgQIAAgW8gcLx+Q2sjLc/Yn9naf6YdAQECBAgQIECA&#10;AAECBAgQIECAAAECBAgQIECAAAECBAgQIECAAAECBAgQIECAAAECBAgQIECAAAECBAgQIECAAAEC&#10;BAgQIECAAAECBAgQIECAAAECBAgQIECAAAECBAgQIECAAAECBAgQIECAAAECBAgQIECAAAECBAgQ&#10;IECAAAECBAgQIECAAAECBAgQIFBPIOpNtpgAAQIECBAgQIDAlQRGeuyM/Zmt/ZZ2BAQIECBAgAAB&#10;AgQIECBAgAABAgQIECBAgAABAgQIECBAgAABAgQIECBAgAABAgQIECBAgAABAgQIECBAgAABAgQI&#10;ECBAgAABAgQIECBAgAABAgQIECBAgAABAgQIECBAgAABAgQIECBAgAABAgQIECBAgAABAgQIECBA&#10;gAABAgQIECBAgAABAgQIECBAgEA9gag32WICBAgQIECAAAEC1xFoy0iPnW1/Zn29px0BAQIECBAg&#10;QIAAAQIECBAgQIAAAQIECBAgQIAAAQIECBAgQIAAAQIECBAgQIAAAQIECBAgQIAAAQIECBAgQIAA&#10;AQIECBAgQIAAAQIECBAgQIAAAQIECBAgQIAAAQIECBAgQIAAAQIECBAgQIAAAQIECBAgQIAAAQIE&#10;CBAgQIAAAQIECBAgQIAAAQIECBAgUE8g6k22mAABAgQIECBAgMCVBPb02Bkf2dpvaUdAgAABAgQI&#10;ECBAgAABAgQIECBAgAABAgQIECBAgAABAgQIECBAgAABAgQIECBAgAABAgQIECBAgAABAgQIECBA&#10;gAABAgQIECBAgAABAgQIECBAgAABAgQIECBAgAABAgQIECBAgAABAgQIECBAgAABAgQIECBAgAAB&#10;AgQIECBAgAABAgQIECBAgAABAgQI1BOIepMtJkCAAAECBAgQIFBc4Hh9f1tGWp6xP7O139OOgAAB&#10;AgQIECBAgAABAgQIECBAgAABAgQIECBAgAABAgQIECBAgAABAgQIECBAgAABAgQIECBAgAABAgQI&#10;ECBAgAABAgQIECBAgAABAgQIECBAgAABAgQIECBAgAABAgQIECBAgAABAgQIECBAgAABAgQIECBA&#10;gAABAgQIECBAgAABAgQIECBAgAABAgQIEKgnEPUmW0yAAAECBAgQIECgtsDxb+a3kbZn7M9sXe9p&#10;R0CAAAECBAgQIECAAAECBAgQIECAAAECBAgQIECAAAECBAgQIECAAAECBAgQIECAAAECBAgQIECA&#10;AAECBAgQIECAAAECBAgQIECAAAECBAgQIECAAAECBAgQIECAAAECBAgQIECAAAECBAgQIECAAAEC&#10;BAgQIECAAAECBAgQIECAAAECBAgQIECAAAECBAjUE4h6ky0mQIAAAQIECBAgcB2Btoz02Bn7M1v7&#10;Pe0ICBAgQIAAAQIECBAgQIAAAQIECBAgQIAAAQIECBAgQIAAAQIECBAgQIAAAQIECBAgQIAAAQIE&#10;CBAgQIAAAQIECBAgQIAAAQIECBAgQIAAAQIECBAgQIAAAQIECBAgQIAAAQIECBAgQIAAAQIECBAg&#10;QIAAAQIECBAgQIAAAQIECBAgQIAAAQIECBAgQIAAgXoCUW+yxQQIECBAgAABAgSKCxz/Zv+elmd8&#10;ZGu/pR0BAQIECBAgQIAAAQIECBAgQIAAAQIECBAgQIAAAQIECBAgQIAAAQIECBAgQIAAAQIECBAg&#10;QIAAAQIECBAgQIAAAQIECBAgQIAAAQIECBAgQIAAAQIECBAgQIAAAQIECBAgQIAAAQIECBAgQIAA&#10;AQIECBAgQIAAAQIECBAgQIAAAQIECBAgQIAAAQIECBAgUE8g6k22mAABAgQIECBAgMB1BNoy0mNH&#10;7M+s93vaERAgQIAAAQIECBAgQIAAAQIECBAgQIAAAQIECBAgQIAAAQIECBAgQIAAAQIECBAgQIAA&#10;AQIECBAgQIAAAQIECBAgQIAAAQIECBAgQIAAAQIECBAgQIAAAQIECBAgQIAAAQIECBAgQIAAAQIE&#10;CBAgQIAAAQIECBAgQIAAAQIECBAgQIAAAQIECBAgQIAAAQL1BKLeZIsJECBAgAABAgQIXEigjfTY&#10;Iz6ydb2lHQEBAgQIECBAgAABAgQIECBAgAABAgQIECBAgAABAgQIECBAgAABAgQIECBAgAABAgQI&#10;ECBAgAABAgQIECBAgAABAgQIECBAgAABAgQIECBAgAABAgQIECBAgAABAgQIECBAgAABAgQIECBA&#10;gAABAgQIECBAgAABAgQIECBAgAABAgQIECBAgAABAgQIECBQTyDqTbaYAAECBAgQIECAwHUE2jLS&#10;Y0f8fmZrv6cdAQECBAgQIECAAAECBAgQIECAAAECBAgQIECAAAECBAgQIECAAAECBAgQIECAAAEC&#10;BAgQIECAAAECBAgQIECAAAECBAgQIECAAAECBAgQIECAAAECBAgQIECAAAECBAgQIECAAAECBAgQ&#10;IECAAAECBAgQIECAAAECBAgQIECAAAECBAgQIECAAAECBAgQIFBPIOpNtpgAAQIECBAgQIBAcYHj&#10;3+wfaXm2j2zt97QjIECAAAECBAgQIECAAAECBAgQIECAAAECBAgQIECAAAECBAgQIECAAAECBAgQ&#10;IECAAAECBAgQIECAAAECBAgQIECAAAECBAgQIECAAAECBAgQIECAAAECBAgQIECAAAECBAgQIECA&#10;AAECBAgQIECAAAECBAgQIECAAAECBAgQIECAAAECBAgQIECAAAECBOoJRL3JFhMgQIAAAQIECBC4&#10;jkBb9vTYGR/Z2u9pR0CAAAECBAgQIECAAAECBAgQIECAAAECBAgQIECAAAECBAgQIECAAAECBAgQ&#10;IECAAAECBAgQIECAAAECBAgQIECAAAECBAgQVnU7YAAAQABJREFUIECAAAECBAgQIECAAAECBAgQ&#10;IECAAAECBAgQIECAAAECBAgQIECAAAECBAgQIECAAAECBAgQIECAAAECBAgQIECAAAECBAjUE4h6&#10;ky0mQIAAAQIECBAgcCWBkR47Y39m63pLOwICBAgQIECAAAECBAgQIECAAAECBAgQIECAAAECBAgQ&#10;IECAAAECBAgQIECAAAECBAgQIECAAAECBAgQIECAAAECBAgQIECAAAECBAgQIECAAAECBAgQIECA&#10;AAECBAgQIECAAAECBAgQIECAAAECBAgQIECAAAECBAgQIECAAAECBAgQIECAAAECBAgQIECgnkDU&#10;m2wxAQIECBAgQIAAgeICx6v759JaXp6xP/+o9/urf6hHgAABAgQIECBAgAABAgQIECBAgAABAgQI&#10;ECBAgAABAgQIECBAgAABAgQIECBAgAABAgQIECBAgAABAgQIECBAgAABAgQIECBAgAABAgQIECBA&#10;gAABAgQIECBAgAABAgQIECBAgAABAgQIECBAgAABAgQIECBAgAABAgQIECBAgAABAgQIECBAgAAB&#10;AgQIFBCIAhtNJECAAAECBAgQIHBRgfHl3TP2Z76uty97QgIECBAgQIAAAQIECBAgQIAAAQIECBAg&#10;QIAAAQIECBAgQIAAAQIECBAgQIAAAQIECBAgQIAAAQIECBAgQIAAAQIECBAgQIAAAQIECBAgQIAA&#10;AQIECBAgQIAAAQIECBAgQIAAAQIECBAgQIAAAQIECBAgQIAAAQIECBAgQIAAAQIECBAgQIAAAQIE&#10;CBAgQKCWQNSaay0BAgQIECBAgACB+gLHiye0ZaTNY/nn1z7ytf9MewICBAgQIECAAAECBAgQIECA&#10;AAECBAgQIECAAAECBAgQIECAAAECBAgQIECAAAECBAgQIECAAAECBAgQIECAAAECBAgQIECAAAEC&#10;BAgQIECAAAECBAgQIECAAAECBAgQIECAAAECBAgQIECAAAECBAgQIECAAAECBAgQIECAAAECBAgQ&#10;IECAAAECBAgQIECgnkDUm2wxAQIECBAgQIAAgasIjPTQGfuytI947be0JyBAgAABAgQIECBAgAAB&#10;AgQIECBAgAABAgQIECBAgAABAgQIECBAgAABAgQIECBAgAABAgQIECBAgAABAgQIECBAgAABAgQI&#10;ECBAgAABAgQIECBAgAABAgQIECBAgAABAgQIECBAgAABAgQIECBAgAABAgQIECBAgAABAgQIECBA&#10;gAABAgQIECBAgAABAgTqCUS9yRYTIECAAAECBAgQKC5wvLa/LSMtzvYnW/s97QkIECBAgAABAgQI&#10;ECBAgAABAgQIECBAgAABAgQIECBAgAABAgQIECBAgAABAgQIECBAgAABAgQIECBAgAABAgQIECBA&#10;gAABAgQIECBAgAABAgQIECBAgAABAgQIECBAgAABAgQIECBAgAABAgQIECBAgAABAgQIECBAgAAB&#10;AgQIECBAgAABAgQIECBAgACBegJRb7LFBAgQIECAAAECBC4i0Pb00Bl/sh8//pP2BAQIECBAgAAB&#10;AgQIECBAgAABAgQIECBAgAABAgQIECBAgAABAgQIECBAgAABAgQIECBAgAABAgQIECBAgAABAgQI&#10;ECBAgAABAgQIECBAgAABAgQIECBAgAABAgQIECBAgAABAgQIECBAgAABAgQIECBAgAABAgQIECBA&#10;gAABAgQIECBAgAABAgQIECBAgEA9gag32WICBAgQIECAAAEC1xBoy0gPnbE/s7Xfl9Za2hMQIECA&#10;AAECBAgQIECAAAECBAgQIECAAAECBAgQIECAAAECBAgQIECAAAECBAgQIECAAAECBAgQIECAAAEC&#10;BAgQIECAAAECBAgQIECAAAECBAgQIECAAAECBAgQIECAAAECBAgQIECAAAECBAgQIECAAAECBAgQ&#10;IECAAAECBAgQIECAAAECBAgQIECAAAEC9QSi3mSLCRAgQIAAAQIECBQXOF7dP9LijP2Zres97QgI&#10;ECBAgAABAgQIECBAgAABAgQIECBAgAABAgQIECBAgAABAgQIECBAgAABAgQIECBAgAABAgQIECBA&#10;gAABAgQIECBAgAABAgQIECBAgAABAgQIECBAgAABAgQIECBAgAABAgQIECBAgAABAgQIECBAgAAB&#10;AgQIECBAgAABAgQIECBAgAABAgQIECBAgACBmgJRc7bVBAgQIECAAAECBL6/QFtGeuSM/Zn1fk87&#10;AgIECBAgQIAAAQIECBAgQIAAAQIECBAgQIAAAQIECBAgQIAAAQIECBAgQIAAAQIECBAgQIAAAQIE&#10;CBAgQIAAAQIECBAgQIAAAQIECBAgQIAAAQIECBAgQIAAAQIECBAgQIAAAQIECBAgQIAAAQIECBAg&#10;QIAAAQIECBAgQIAAAQIECBAgQIAAAQIECBAgQKCmQNScbTUBAgQIECBAgACBCwi0PT1yxke29lva&#10;ERAgQIAAAQIECBAgQIAAAQIECBAgQIAAAQIECBAgQIAAAQIECBAgQIAAAQIECBAgQIAAAQIECBAg&#10;QIAAAQIECBAgQIAAAQIECBAgQIAAAQIECBAgQIAAAQIECBAgQIAAAQIECBAgQIAAAQIECBAgQIAA&#10;AQIECBAgQIAAAQIECBAgQIAAAQIECBAgQIAAAQI1BaLmbKsJECBAgAABAgQIfH+Btoz0yBn7M1v7&#10;Pe0ICBAgQIAAAQIECBAgQIAAAQIECBAgQIAAAQIECBAgQIAAAQIECBAgQIAAAQIECBAgQIAAAQIE&#10;CBAgQIAAAQIECBAgQIAAAQIECBAgQIAAAQIECBAgQIAAAQIECBAgQIAAAQIECBAgQIAAAQIECBAg&#10;QIAAAQIECBAgQIAAAQIECBAgQIAAAQIECBAgQIAAgZoCUXO21QQIECBAgAABAgQKCxyvbh9pccb+&#10;zNb1lnYEBAgQIECAAAECBAgQIECAAAECBAgQIECAAAECBAgQIECAAAECBAgQIECAAAECBAgQIECA&#10;AAECBAgQIECAAAECBAgQIECAAAECBAgQIECAAAECBAgQIECAAAECBAgQIECAAAECBAgQIECAAAEC&#10;BAgQIECAAAECBAgQIECAAAECBAgQIECAAAECBAgQIECAQE2BqDnbagIECBAgQIAAAQJ1BY4Xp7dl&#10;pM0Z+zNb+8+0IyBAgAABAgQIECBAgAABAgQIECBAgAABAgQIECBAgAABAgQIECBAgAABAgQIECBA&#10;gAABAgQIECBAgAABAgQIECBAgAABAgQIECBAgAABAgQIECBAgAABAgQIECBAgAABAgQIECBAgAAB&#10;AgQIECBAgAABAgQIECBAgAABAgQIECBAgAABAgQIECBAgAABAgRqCkTN2VYTIECAAAECBAgQuILA&#10;SI+cbX9ma7+lHQEBAgQIECBAgAABAgQIECBAgAABAgQIECBAgAABAgQIECBAgAABAgQIECBAgAAB&#10;AgQIECBAgAABAgQIECBAgAABAgQIECBAgAABAgQIECBAgAABAgQIECBAgAABAgQIECBAgAABAgQI&#10;ECBAgAABAgQIECBAgAABAgQIECBAgAABAgQIECBAgAABAgQIECBQUyBqzraaAAECBAgQIECAQGGB&#10;47Xtre1pccZ4Zn29px0BAQIECBAgQIAAAQIECBAgQIAAAQIECBAgQIAAAQIECBAgQIAAAQIECBAg&#10;QIAAAQIECBAgQIAAAQIECBAgQIAAAQIECBAgQIAAAQIECBAgQIAAAQIECBAgQIAAAQIECBAgQIAA&#10;AQIECBAgQIAAAQIECBAgQIAAAQIECBAgQIAAAQIECBAgQIAAAQIECBAgUFMgas62mgABAgQIECBA&#10;gMAVBEZ65Izfz2ztt7QjIECAAAECBAgQIECAAAECBAgQIECAAAECBAgQIECAAAECBAgQIECAAAEC&#10;BAgQIECAAAECBAgQIECAAAECBAgQIECAAAECBAgQIECAAAECBAgQIECAAAECBAgQIECAAAECBAgQ&#10;IECAAAECBAgQIECAAAECBAgQIECAAAECBAgQIECAAAECBAgQIECAAAECBGoKRM3ZVhMgQIAAAQIE&#10;CBD4/gJtGemRMz6ytd/TjoAAAQIECBAgQIAAAQIECBAgQIAAAQIECBAgQIAAAQIECBAgQIAAAQIE&#10;CBAgQIAAAQIECBAgQIAAAQIECBAgQIAAAQIECBAgQIAAAQIECBAgQIAAAQIECBAgQIAAAQIECBAg&#10;QIAAAQIECBAgQIAAAQIECBAgQIAAAQIECBAgQIAAAQIECBAgQIAAAQIECBCoKRA1Z1tNgAABAgQI&#10;ECBA4PsLtGWkR874/czW9Z52BAQIECBAgAABAgQIECBAgAABAgQIECBAgAABAgQIECBAgAABAgQI&#10;ECBAgAABAgQIECBAgAABAgQIECBAgAABAgQIECBAgAABAgQIECBAgAABAgQIECBAgAABAgQIECBA&#10;gAABAgQIECBAgAABAgQIECBAgAABAgQIECBAgAABAgQIECBAgAABAgQIECBAgEBNgag522oCBAgQ&#10;IECAAAEChQWOF7e3PS3OGM9s7fe0IyBAgAABAgQIECBAgAABAgQIECBAgAABAgQIECBAgAABAgQI&#10;ECBAgAABAgQIECBAgAABAgQIECBAgAABAgQIECBAgAABAgQIECBAgAABAgQIECBAgAABAgQIECBA&#10;gAABAgQIECBAgAABAgQIECBAgAABAgQIECBAgAABAgQIECBAgAABAgQIECBAgAABAgRqCkTN2VYT&#10;IECAAAECBAgQqCxwvDS+LSPtzdif2dpvaUdAgAABAgQIECBAgAABAgQIECBAgAABAgQIECBAgAAB&#10;AgQIECBAgAABAgQIECBAgAABAgQIECBAgAABAgQIECBAgAABAgQIECBAgAABAgQIECBAgAABAgQI&#10;ECBAgAABAgQIECBAgAABAgQIECBAgAABAgQIECBAgAABAgQIECBAgAABAgQIECBAgAABAgQI1BSI&#10;mrOtJkCAAAECBAgQIHAFgZEeOWN/Zr3f046AAAECBAgQIECAAAECBAgQIECAAAECBAgQIECAAAEC&#10;BAgQIECAAAECBAgQIECAAAECBAgQIECAAAECBAgQIECAAAECBAgQIECAAAECBAgQIECAAAECBAgQ&#10;IECAAAECBAgQIECAAAECBAgQIECAAAECBAgQIECAAAECBAgQIECAAAECBAgQIECAAAECBAgQqCkQ&#10;NWdbTYAAAQIECBAgQKCuwHG8tr0te1qc8ZGt6y3tCAgQIECAAAECBAgQIECAAAECBAgQIECAAAEC&#10;BAgQIECAAAECBAgQIECAAAECBAgQIECAAAECBAgQIECAAAECBAgQIECAAAECBAgQIECAAAECBAgQ&#10;IECAAAECBAgQIECAAAECBAgQIECAAAECBAgQIECAAAECBAgQIECAAAECBAgQIECAAAECBAgQIECA&#10;AIGaAlFzttUECBAgQIAAAQIEriAw0yNn25/Z2u9pR0CAAAECBAgQIECAAAECBAgQIECAAAECBAgQ&#10;IECAAAECBAgQIECAAAECBAgQIECAAAECBAgQIECAAAECBAgQIECAAAECBAgQIECAAAECBAgQIECA&#10;AAECBAgQIECAAAECBAgQIECAAAECBAgQIECAAAECBAgQIECAAAECBAgQIECAAAECBAgQIECAAAEC&#10;BAjUFIias60mQIAAAQIECBAgcAGBNtMjZ4xntvZ72hEQIECAAAECBAgQIECAAAECBAgQIECAAAEC&#10;BAgQIECAAAECBAgQIECAAAECBAgQIECAAAECBAgQIECAAAECBAgQIECAAAECBAgQIECAAAECBAgQ&#10;IECAAAECBAgQIECAAAECBAgQIECAAAECBAgQIECAAAECBAgQIECAAAECBAgQIECAAAECBAgQIECA&#10;AAECNQWi5myrCRAgQIAAAQIECHx/gbbM9MijfWTrek87AgIECBAgQIAAAQIECBAgQIAAAQIECBAg&#10;QIAAAQIECBAgQIAAAQIECBAgQIAAAQIECBAgQIAAAQIECBAgQIAAAQIECBAgQIAAAQIECBAgQIAA&#10;AQIECBAgQIAAAQIECBAgQIAAAQIECBAgQIAAAQIECBAgQIAAAQIECBAgQIAAAQIECBAgQIAAAQIE&#10;CBAgQKCmQNScbTUBAgQIECBAgACBwgLHq9tnWjzaR7b2/6YdAQECBAgQIECAAAECBAgQIECAAAEC&#10;BAgQIECAAAECBAgQIECAAAECBAgQIECAAAECBAgQIECAAAECBAgQIECAAAECBAgQIECAAAECBAgQ&#10;IECAAAECBAgQIECAAAECBAgQIECAAAECBAgQIECAAAECBAgQIECAAAECBAgQIECAAAECBAgQIECA&#10;AAECBAgQIFBTIGrOtpoAAQIECBAgQIDAFQRmeuTR5hI/tiWipx0BAQIECBAgQIAAAQIECBAgQIAA&#10;AQIECBAgQIAAAQIECBAgQIAAAQIECBAgQIAAAQIECBAgQIAAAQIECBAgQIAAAQIECBAgQIAAAQIE&#10;CBAgQIAAAQIECBAgQIAAAQIECBAgQIAAAQIECBAgQIAAAQIECBAgQIAAAQIECBAgQIAAAQIECBAg&#10;QIAAAQIECBAgUFMgas62mgABAgQIECBAgMD3F2jLTI882ljW9Z7mAgIECBAgQIAAAQIECBAgQIAA&#10;AQIECBAgQIAAAQIECBAgQIAAAQIECBAgQIAAAQIECBAgQIAAAQIECBAgQIAAAQIECBAgQIAAAQIE&#10;CBAgQIAAAQIECBAgQIAAAQIECBAgQIAAAQIECBAgQIAAAQIECBAgQIAAAQIECBAgQIAAAQIECBAg&#10;QIAAAQIECBAgQKCuQNSdbjkBAgQIECBAgACBogLHq7tnWjzaXHq/p7mAAAECBAgQIECAAAECBAgQ&#10;IECAAAECBAgQIECAAAECBAgQIECAAAECBAgQIECAAAECBAgQIECAAAECBAgQIECAAAECBAgQIECA&#10;AAECBAgQIECAAAECBAgQIECAAAECBAgQIECAAAECBAgQIECAAAECBAgQIECAAAECBAgQIECAAAEC&#10;BAgQIECAAAECBAgQqCsQdadbToAAAQIECBAgQOC7C8z0wNnmsq63NBcQIECAAAECBAgQIECAAAEC&#10;BAgQIECAAAECBAgQIECAAAECBAgQIECAAAECBAgQIECAAAECBAgQIECAAAECBAgQIECAAAECBAgQ&#10;IECAAAECBAgQIECAAAECBAgQIECAAAECBAgQIECAAAECBAgQIECAAAECBAgQIECAAAECBAgQIECA&#10;AAECBAgQIECAAAECdQWi7nTLCRAgQIAAAQIECHx3gSM98GhjWfs9zQUECBAgQIAAAQIECBAgQIAA&#10;AQIECBAgQIAAAQIECBAgQIAAAQIECBAgQIAAAQIECBAgQIAAAQIECBAgQIAAAQIECBAgQIAAAQIE&#10;CBAgQIAAAQIECBAgQIAAAQIECBAgQIAAAQIECBAgQIAAAQIECBAgQIAAAQIECBAgQIAAAQIECBAg&#10;QIAAAQIECBAgQIBAXYGoO91yAgQIECBAgAABAjUFjuOV3XNpLe8dbS5rv+UFCQECBAgQIECAAAEC&#10;BAgQIECAAAECBAgQIECAAAECBAgQIECAAAECBAgQIECAAAECBAgQIECAAAECBAgQIECAAAECBAgQ&#10;IECAAAECBAgQIECAAAECBAgQIECAAAECBAgQIECAAAECBAgQIECAAAECBAgQIECAAAECBAgQIECA&#10;AAECBAgQIECAAAECBAgQIFBWIMouN5wAAQIECBAgQIDAtxY4vrzuiLms/f5lR0iAAAECBAgQIECA&#10;AAECBAgQIECAAAECBAgQIECAAAECBAgQIECAAAECBAgQIECAAAECBAgQIECAAAECBAgQIECAAAEC&#10;BAgQIECAAAECBAgQIECAAAECBAgQIECAAAECBAgQIECAAAECBAgQIECAAAECBAgQIECAAAECBAgQ&#10;IECAAAECBAgQIECAAAECBAjUFIias60mQIAAAQIECBAg8N0F5pcHHm0u63r/siMkQIAAAQIECBAg&#10;QIAAAQIECBAgQIAAAQIECBAgQIAAAQIECBAgQIAAAQIECBAgQIAAAQIECBAgQIAAAQIECBAgQIAA&#10;AQIECBAgQIAAAQIECBAgQIAAAQIECBAgQIAAAQIECBAgQIAAAQIECBAgQIAAAQIECBAgQIAAAQIE&#10;CBAgQIAAAQIECBAgQIAAAQIEagpEzdlWEyBAgAABAgQIEPjeAm2ZXx54/JP3fv+yIyRAgAABAgQI&#10;ECBAgAABAgQIECBAgAABAgQIECBAgAABAgQIECBAgAABAgQIECBAgAABAgQIECBAgAABAgQIECBA&#10;gAABAgQIECBAgAABAgQIECBAgAABAgQIECBAgAABAgQIECBAgAABAgQIECBAgAABAgQIECBAgAAB&#10;AgQIECBAgAABAgQIECBAgAABAgRqCkTN2VYTIECAAAECBAgQKCxwvLJ9pqXZxrK0ZVn7Le0ICBAg&#10;QIAAAQIECBAgQIAAAQIECBAgQIAAAQIECBAgQIAAAQIECBAgQIAAAQIECBAgQIAAAQIECBAgQIAA&#10;AQIECBAgQIAAAQIECBD4P7t1sBzJjQNQsIiqavVI3v//WhEbO7M3m46OZjhMcPIqFKiHPDUBAgQI&#10;ECBAgAABAgQIECBAgAABAgQIECBAgAABAgQIECBAgAABAgQIECBAgAABAgQIECBAgAABAgQIECBA&#10;gAABAgQI1BWIuunKCRAgQIAAAQIECOwskMPjsvWfs+v+Gn5jQIAAAQIECBAgQIAAAQIECBAgQIAA&#10;AQIECBAgQIAAAQIECBAgQIAAAQIECBAgQIAAAQIECBAgQIAAAQIECBAgQIAAAQIECBAgQIAAAQIE&#10;CBAgQIAAAQIECBAgQIAAAQIECBAgQIAAAQIECBAgQIAAAQIECBAgQIAAAQIECBAgQIAAAQIECBAg&#10;QIAAAQIECNQViLrpygkQIECAAAECBAjsK9COHB6Xrf+cXdfn8BsDAgQIECBAgAABAgQIECBAgAAB&#10;AgQIECBAgAABAgQIECBAgAABAgQIECBAgAABAgQIECBAgAABAgQIECBAgAABAgQIECBAgAABAgQI&#10;ECBAgAABAgQIECBAgAABAgQIECBAgAABAgQIECBAgAABAgQIECBAgAABAgQIECBAgAABAgQIECBA&#10;gAABAgQIECBAoK5A1E1XToAAAQIECBAgQGBjgfY9PC7/P7vuP4bfGBAgQIAAAQIECBAgQIAAAQIE&#10;CBAgQIAAAQIECBAgQIAAAQIECBAgQIAAAQIECBAgQIAAAQIECBAgQIAAAQIECBAgQIAAAQIECBAg&#10;QIAAAQIECBAgQIAAAQIECBAgQIAAAQIECBAgQIAAAQIECBAgQIAAAQIECBAgQIAAAQIECBAgQIAA&#10;AQIECBAgQIAAAQJ1BaJuunICBAgQIECAAAECRQXyle7xR731nw9c9+crD/mGAAECBAgQIECAAAEC&#10;BAgQIECAAAECBAgQIECAAAECBAgQIECAAAECBAgQIECAAAECBAgQIECAAAECBAgQIECAAAECBAgQ&#10;IECAAAECBAgQIECAAAECBAgQIECAAAECBAgQIECAAAECBAgQIECAAAECBAgQIECAAAECBAgQIECA&#10;AAECBAgQIECAAAECBAgQKCYQxXrlEiBAgAABAgQIEPgtBNrRh3dm+zW7r6/hNwYECBAgQIAAAQIE&#10;CBAgQIAAAQIECBAgQIAAAQIECBAgQIAAAQIECBAgQIAAAQIECBAgQIAAAQIECBAgQIAAAQIECBAg&#10;QIAAAQIECBAgQIAAAQIECBAgQIAAAQIECBAgQIAAAQIECBAgQIAAAQIECBAgQIAAAQIECBAgQIAA&#10;AQIECBAgQIAAAQIECBAgQIBAXYGom66cAAECBAgQIECAwM4COTwu2/fP2XV/Dr8xIECAAAECBAgQ&#10;IECAAAECBAgQIECAAAECBAgQIECAAAECBAgQIECAAAECBAgQIECAAAECBAgQIECAAAECBAgQIECA&#10;AAECBAgQIECAAAECBAgQIECAAAECBAgQIECAAAECBAgQIECAAAECBAgQIECAAAECBAgQIECAAAEC&#10;BAgQIECAAAECBAgQIECAAAECBOoKRN105QQIECBAgAABAgRqCmS+0t2HH2X7Nbvur+E3BgQIECBA&#10;gAABAgQIECBAgAABAgQIECBAgAABAgQIECBAgAABAgQIECBAgAABAgQIECBAgAABAgQIECBAgAAB&#10;AgQIECBAgAABAgQIECBAgAABAgQIECBAgAABAgQIECBAgAABAgQIECBAgAABAgQIECBAgAABAgQI&#10;ECBAgAABAgQIECBAgAABAgQIECBAgEBdgaibrpwAAQIECBAgQIDAzgJ9eFzGr9l1fQ2/MSBAgAAB&#10;AgQIECBAgAABAgQIECBAgAABAgQIECBAgAABAgQIECBAgAABAgQIECBAgAABAgQIECBAgAABAgQI&#10;ECBAgAABAgQIECBAgAABAgQIECBAgAABAgQIECBAgAABAgQIECBAgAABAgQIECBAgAABAgQIECBA&#10;gAABAgQIECBAgAABAgQIECBAgAABAgTqCkTddOUECBAgQIAAAQIE9hVoRx8el+3X7Lq/ht8YECBA&#10;gAABAgQIECBAgAABAgQIECBAgAABAgQIECBAgAABAgQIECBAgAABAgQIECBAgAABAgQIECBAgAAB&#10;AgQIECBAgAABAgQIECBAgAABAgQIECBAgAABAgQIECBAgAABAgQIECBAgAABAgQIECBAgAABAgQI&#10;ECBAgAABAgQIECBAgAABAgQIECBAgAABAnUFom66cgIECBAgQIAAAQI7C+TwuN6+f86u+3P4jQEB&#10;AgQIECBAgAABAgQIECBAgAABAgQIECBAgAABAgQIECBAgAABAgQIECBAgAABAgQIECBAgAABAgQI&#10;ECBAgAABAgQIECBAgAABAgQIECBAgAABAgQIECBAgAABAgQIECBAgAABAgQIECBAgAABAgQIECBA&#10;gAABAgQIECBAgAABAgQIECBAgAABAgQIECBQVyDqpisnQIAAAQIECBAgUFQgX+nuw4+y/W/Wjuv6&#10;MfzGgAABAgQIECBAgAABAgQIECBAgAABAgQIECBAgAABAgQIECBAgAABAgQIECBAgAABAgQIECBA&#10;gAABAgQIECBAgAABAgQIECBAgAABAgQIECBAgAABAgQIECBAgAABAgQIECBAgAABAgQIECBAgAAB&#10;AgQIECBAgAABAgQIECBAgAABAgQIECBAgAABAgQIEKgrEHXTlRMgQIAAAQIECBDYV6AdfXhctn5c&#10;9+dwbkCAAAECBAgQIECAAAECBAgQIECAAAECBAgQIECAAAECBAgQIECAAAECBAgQIECAAAECBAgQ&#10;IECAAAECBAgQIECAAAECBAgQIECAAAECBAgQIECAAAECBAgQIECAAAECBAgQIECAAAECBAgQIECA&#10;AAECBAgQIECAAAECBAgQIECAAAECBAgQIECAAAECBAjUFoja+eoJECBAgAABAgQI7CqQw8OyfR/3&#10;/cdwbkCAAAECBAgQIECAAAECBAgQIECAAAECBAgQIECAAAECBAgQIECAAAECBAgQIECAAAECBAgQ&#10;IECAAAECBAgQIECAAAECBAgQIECAAAECBAgQIECAAAECBAgQIECAAAECBAgQIECAAAECBAgQIECA&#10;AAECBAgQIECAAAECBAgQIECAAAECBAgQIECAAAECBAjUFoja+eoJECBAgAABAgQIFBTIV5r78KNs&#10;/biuz+HcgAABAgQIECBAgAABAgQIECBAgAABAgQIECBAgAABAgQIECBAgAABAgQIECBAgAABAgQI&#10;ECBAgAABAgQIECBAgAABAgQIECBAgAABAgQIECBAgAABAgQIECBAgAABAgQIECBAgAABAgQIECBA&#10;gAABAgQIECBAgAABAgQIECBAgAABAgQIECBAgAABAgQIEKgtELXz1RMgQIAAAQIECBDYU6AdOTys&#10;t35c99dwbkCAAAECBAgQIECAAAECBAgQIECAAAECBAgQIECAAAECBAgQIECAAAECBAgQIECAAAEC&#10;BAgQIECAAAECBAgQIECAAAECBAgQIECAAAECBAgQIECAAAECBAgQIECAAAECBAgQIECAAAECBAgQ&#10;IECAAAECBAgQIECAAAECBAgQIECAAAECBAgQIECAAAECBAjUFoja+eoJECBAgAABAgQI7CrQh4dl&#10;+z6u+3M4NyBAgAABAgQIECBAgAABAgQIECBAgAABAgQIECBAgAABAgQIECBAgAABAgQIECBAgAAB&#10;AgQIECBAgAABAgQIECBAgAABAgQIECBAgAABAgQIECBAgAABAgQIECBAgAABAgQIECBAgAABAgQI&#10;ECBAgAABAgQIECBAgAABAgQIECBAgAABAgQIECBAgAABAgRqC0TtfPUECBAgQIAAAQIE6glk5gvR&#10;ffhNRj+u62s4NyBAgAABAgQIECBAgAABAgQIECBAgAABAgQIECBAgAABAgQIECBAgAABAgQIECBA&#10;gAABAgQIECBAgAABAgQIECBAgAABAgQIECBAgAABAgQIECBAgAABAgQIECBAgAABAgQIECBAgAAB&#10;AgQIECBAgAABAgQIECBAgAABAgQIECBAgAABAgQIECBAgAABAgRqC0TtfPUECBAgQIAAAQIEdhXo&#10;w8Oy9eO6v4ZzAwIECBAgQIAAAQIECBAgQIAAAQIECBAgQIAAAQIECBAgQIAAAQIECBAgQIAAAQIE&#10;CBAgQIAAAQIECBAgQIAAAQIECBAgQIAAAQIECBAgQIAAAQIECBAgQIAAAQIECBAgQIAAAQIECBAg&#10;QIAAAQIECBAgQIAAAQIECBAgQIAAAQIECBAgQIAAAQIECBAgQKC2QNTOV0+AAAECBAgQIEBgT4HW&#10;cnhYtu/jvr+GcwMCBAgQIECAAAECBAgQIECAAAECBAgQIECAAAECBAgQIECAAAECBAgQIECAAAEC&#10;BAgQIECAAAECBAgQIECAAAECBAgQIECAAAECBAgQIECAAAECBAgQIECAAAECBAgQIECAAAECBAgQ&#10;IECAAAECBAgQIECAAAECBAgQIECAAAECBAgQIECAAAECBAgQIECgtkDUzldPgAABAgQIECBAYFeB&#10;Pjyst35c1+dwbkCAAAECBAgQIECAAAECBAgQIECAAAECBAgQIECAAAECBAgQIECAAAECBAgQIECA&#10;AAECBAgQIECAAAECBAgQIECAAAECBAgQIECAAAECBAgQIECAAAECBAgQIECAAAECBAgQIECAAAEC&#10;BAgQIECAAAECBAgQIECAAAECBAgQIECAAAECBAgQIECAAAECBAjUFoja+eoJECBAgAABAgQIFBTI&#10;V5r78KNs/bjur+HcgAABAgQIECBAgAABAgQIECBAgAABAgQIECBAgAABAgQIECBAgAABAgQIECBA&#10;gAABAgQIECBAgAABAgQIECBAgAABAgQIECBAgAABAgQIECBAgAABAgQIECBAgAABAgQIECBAgAAB&#10;AgQIECBAgAABAgQIECBAgAABAgQIECBAgAABAgQIECBAgAABAgQIEKgtELXz1RMgQIAAAQIECBDY&#10;VSCHh2X7Pq77czg3IECAAAECBAgQIECAAAECBAgQIECAAAECBAgQIECAAAECBAgQIECAAAECBAgQ&#10;IECAAAECBAgQIECAAAECBAgQIECAAAECBAgQIECAAAECBAgQIECAAAECBAgQIECAAAECBAgQIECA&#10;AAECBAgQIECAAAECBAgQIECAAAECBAgQIECAAAECBAgQIECAAAECBGoLRO189QQIECBAgAABAgR2&#10;FcjhYdn6cd1fw7kBAQIECBAgQIAAAQIECBAgQIAAAQIECBAgQIAAAQIECBAgQIAAAQIECBAgQIAA&#10;AQIECBAgQIAAAQIECBAgQIAAAQIECBAgQIAAAQIECBAgQIAAAQIECBAgQIAAAQIECBAgQIAAAQIE&#10;CBAgQIAAAQIECBAgQIAAAQIECBAgQIAAAQIECBAgQIAAAQIECBAgUFsgauerJ0CAAAECBAgQIFBQ&#10;IF9p7sOPsvXjur6GcwMCBAgQIECAAAECBAgQIECAAAECBAgQIECAAAECBAgQIECAAAECBAgQIECA&#10;AAECBAgQIECAAAECBAgQIECAAAECBAgQIECAAAECBAgQIECAAAECBAgQIECAAAECBAgQIECAAAEC&#10;BAgQIECAAAECBAgQIECAAAECBAgQIECAAAECBAgQIECAAAECBAgQIECgtkDUzldPgAABAgQIECBA&#10;oJ5AvpDcjj78qrd+3PfXcG5AgAABAgQIECBAgAABAgQIECBAgAABAgQIECBAgAABAgQIECBAgAAB&#10;AgQIECBAgAABAgQIECBAgAABAgQIECBAgAABAgQIECBAgAABAgQIECBAgAABAgQIECBAgAABAgQI&#10;ECBAgAABAgQIECBAgAABAgQIECBAgAABAgQIECBAgAABAgQIECBAgAABAgQI1BaI2vnqCRAgQIAA&#10;AQIECGwq0PrwsIzv4378Zzg3IECAAAECBAgQIECAAAECBAgQIECAAAECBAgQIECAAAECBAgQIECA&#10;AAECBAgQIECAAAECBAgQIECAAAECBAgQIECAAAECBAgQIECAAAECBAgQIECAAAECBAgQIECAAAEC&#10;BAgQIECAAAECBAgQIECAAAECBAgQIECAAAECBAgQIECAAAECBAgQIECAAAECBGoLRO189QQIECBA&#10;gAABAgQKCuQrzX34UbZ+nNdzODcgQIAAAQIECBAgQIAAAQIECBAgQIAAAQIECBAgQIAAAQIECBAg&#10;QIAAAQIECBAgQIAAAQIECBAgQIAAAQIECBAgQIAAAQIECBAgQIAAAQIECBAgQIAAAQIECBAgQIAA&#10;AQIECBAgQIAAAQIECBAgQIAAAQIECBAgQIAAAQIECBAgQIAAAQIECBAgQIAAAQIEagtE7Xz1BAgQ&#10;IECAAAECBPYUaEcOD8vWj/N8DucGBAgQIECAAAECBAgQIECAAAECBAgQIECAAAECBAgQIECAAAEC&#10;BAgQIECAAAECBAgQIECAAAECBAgQIECAAAECBAgQIECAAAECBAgQIECAAAECBAgQIECAAAECBAgQ&#10;IECAAAECBAgQIECAAAECBAgQIECAAAECBAgQIECAAAECBAgQIECAAAECBAgQIECAQG2BqJ2vngAB&#10;AgQIECBAgEBBgXyluQ8/6u37OK/ncG5AgAABAgQIECBAgAABAgQIECBAgAABAgQIECBAgAABAgQI&#10;ECBAgAABAgQIECBAgAABAgQIECBAgAABAgQIECBAgAABAgQIECBAgAABAgQIECBAgAABAgQIECBA&#10;gAABAgQIECBAgAABAgQIECBAgAABAgQIECBAgAABAgQIECBAgAABAgQIECBAgAABAgQI1BaI2vnq&#10;CRAgQIAAAQIECOwq0IeHZevHeT6HcwMCBAgQIECAAAECBAgQIECAAAECBAgQIECAAAECBAgQIECA&#10;AAECBAgQIECAAAECBAgQIECAAAECBAgQIECAAAECBAgQIECAAAECBAgQIECAAAECBAgQIECAAAEC&#10;BAgQIECAAAECBAgQIECAAAECBAgQIECAAAECBAgQIECAAAECBAgQIECAAAECBAgQIECgtkDUzldP&#10;gAABAgQIECBAYFeBPjwsWz/O8zmcGxAgQIAAAQIECBAgQIAAAQIECBAgQIAAAQIECBAgQIAAAQIE&#10;CBAgQIAAAQIECBAgQIAAAQIECBAgQIAAAQIECBAgQIAAAQIECBAgQIAAAQIECBAgQIAAAQIECBAg&#10;QIAAAQIECBAgQIAAAQIECBAgQIAAAQIECBAgQIAAAQIECBAgQIAAAQIECBAgQIAAAQK1BaJ2vnoC&#10;BAgQIECAAAECewq0vzkr2/dxXc+/+cKIAAECBAgQIECAAAECBAgQIECAAAECBAgQIECAAAECBAgQ&#10;IECAAAECBAgQIECAAAECBAgQIECAAAECBAgQIECAAAECBAgQIECAAAECBAgQIECAAAECBAgQIECA&#10;AAECBAgQIECAAAECBAgQIECAAAECBAgQIECAAAECBAgQIECAAAECBAgQIECAAAECBAgQqCwQleO1&#10;EyBAgAABAgQIEKgokPlKdR9+lK0fcT6GcwMCBAgQIECAAAECBAgQIECAAAECBAgQIECAAAECBAgQ&#10;IECAAAECBAgQIECAAAECBAgQIECAAAECBAgQIECAAAECBAgQIECAAAECBAgQIECAAAECBAgQIECA&#10;AAECBAgQIECAAAECBAgQIECAAAECBAgQIECAAAECBAgQIECAAAECBAgQIECAAAECBAgQIECgtkDU&#10;zldPgAABAgQIECBAYFOB1oeHtesezgwIECBAgAABAgQIECBAgAABAgQIECBAgAABAgQIECBAgAAB&#10;AgQIECBAgAABAgQIECBAgAABAgQIECBAgAABAgQIECBAgAABAgQIECBAgAABAgQIECBAgAABAgQI&#10;ECBAgAABAgQIECBAgAABAgQIECBAgAABAgQIECBAgAABAgQIECBAgAABAgQIECBAgACB+gJR/wQX&#10;ECBAgAABAgQIENhPoB19eFS7ruHMgAABAgQIECBAgAABAgQIECBAgAABAgQIECBAgAABAgQIECBA&#10;gAABAgQIECBAgAABAgQIECBAgAABAgQIECBAgAABAgQIECBAgAABAgQIECBAgAABAgQIECBAgAAB&#10;AgQIECBAgAABAgQIECBAgAABAgQIECBAgAABAgQIECBAgAABAgQIECBAgAABAgQIEKgvEPVPcAEB&#10;AgQIECBAgACBYgL5Su/4o7ivVx7wDQECBAgQIECAAAECBAgQIECAAAECBAgQIECAAAECBAgQIECA&#10;AAECBAgQIECAAAECBAgQIECAAAECBAgQIECAAAECBAgQIECAAAECBAgQIECAAAECBAgQIECAAAEC&#10;BAgQIECAAAECBAgQIECAAAECBAgQIECAAAECBAgQIECAAAECBAgQIECAAAECBAgQIFBUIIp2yyZA&#10;gAABAgQIECCwuUAf3hfnPZwZECBAgAABAgQIECBAgAABAgQIECBAgAABAgQIECBAgAABAgQIECBA&#10;gAABAgQIECBAgAABAgQIECBAgAABAgQIECBAgAABAgQIECBAgAABAgQIECBAgAABAgQIECBAgAAB&#10;AgQIECBAgAABAgQIECBAgAABAgQIECBAgAABAgQIECBAgAABAgQIECBAgAABAvUFov4JLiBAgAAB&#10;AgQIECCwn0A7+vCodt/DmQEBAgQIECBAgAABAgQIECBAgAABAgQIECBAgAABAgQIECBAgAABAgQI&#10;ECBAgAABAgQIECBAgAABAgQIECBAgAABAgQIECBAgAABAgQIECBAgAABAgQIECBAgAABAgQIECBA&#10;gAABAgQIECBAgAABAgQIECBAgAABAgQIECBAgAABAgQIECBAgAABAgQIECBQXyDqn+ACAgQIECBA&#10;gAABAjsK9OFRcT2GMwMCBAgQIECAAAECBAgQIECAAAECBAgQIECAAAECBAgQIECAAAECBAgQIECA&#10;AAECBAgQIECAAAECBAgQIECAAAECBAgQIECAAAECBAgQIECAAAECBAgQIECAAAECBAgQIECAAAEC&#10;BAgQIECAAAECBAgQIECAAAECBAgQIECAAAECBAgQIECAAAECBAgQIECgvkDUP8EFBAgQIECAAAEC&#10;BIoJ5Cu944/ifrzygG8IECBAgAABAgQIECBAgAABAgQIECBAgAABAgQIECBAgAABAgQIECBAgAAB&#10;AgQIECBAgAABAgQIECBAgAABAgQIECBAgAABAgQIECBAgAABAgQIECBAgAABAgQIECBAgAABAgQI&#10;ECBAgAABAgQIECBAgAABAgQIECBAgAABAgQIECBAgAABAgQIECBAgACBogJRtFs2AQIECBAgQIAA&#10;gc0Fcnhf3PdwZkCAAAECBAgQIECAAAECBAgQIECAAAECBAgQIECAAAECBAgQIECAAAECBAgQIECA&#10;AAECBAgQIECAAAECBAgQIECAAAECBAgQIECAAAECBAgQIECAAAECBAgQIECAAAECBAgQIECAAAEC&#10;BAgQIECAAAECBAgQIECAAAECBAgQIECAAAECBAgQIECAAAECBAjUF4j6J7iAAAECBAgQIECAwH4C&#10;rY1vivs5HpoQIECAAAECBAgQIECAAAECBAgQIECAAAECBAgQIECAAAECBAgQIECAAAECBAgQIECA&#10;AAECBAgQIECAAAECBAgQIECAAAECBAgQIECAAAECBAgQIECAAAECBAgQIECAAAECBAgQIECAAAEC&#10;BAgQIECAAAECBAgQIECAAAECBAgQIECAAAECBAgQIECAAAEC5QWi/AUOIECAAAECBAgQIFBMICd7&#10;435MvmCdAAECBAgQIECAAAECBAgQIECAAAECBAgQIECAAAECBAgQIECAAAECBAgQIECAAAECBAgQ&#10;IECAAAECBAgQIECAAAECBAgQIECAAAECBAgQIECAAAECBAgQIECAAAECBAgQIECAAAECBAgQIECA&#10;AAECBAgQIECAAAECBAgQIECAAAECBAgQIECAAAECBAgQWFkgVo7TRoAAAQIECBAgQGBLgZy76nx8&#10;zD1gmwABAgQIECBAgAABAgQIECBAgAABAgQIECBAgAABAgQIECBAgAABAgQIECBAgAABAgQIECBA&#10;gAABAgQIECBAgAABAgQIECBAgAABAgQIECBAgAABAgQIECBAgAABAgQIECBAgAABAgQIECBAgAAB&#10;AgQIECBAgAABAgQIECBAgAABAgQIECBAgAABAgQIEFhaIJauE0eAAAECBAgQIECAwJ8EruvHn/7m&#10;DwQIECBAgAABAgQIECBAgAABAgQIECBAgAABAgQIECBAgAABAgQIECBAgAABAgQIECBAgAABAgQI&#10;ECBAgAABAgQIECBAgAABAgQIECBAgAABAgQIECBAgAABAgQIECBAgAABAgQIECBAgAABAgQIECBA&#10;gAABAgQIECBAgAABAgQIECBAgAABAgQIECBAgMA+ArHPKS4hQIAAAQIECBAgsL9Ab/047+f+h7qQ&#10;AAECBAgQIECAAAECBAgQIECAAAECBAgQIECAAAECBAgQIECAAAECBAgQIECAAAECBAgQIECAAAEC&#10;BAgQIECAAAECBAgQIECAAAECBAgQIECAAAECBAgQIECAAAECBAgQIECAAAECBAgQIECAAAECBAgQ&#10;IECAAAECBAgQIECAAAECBAgQIECAAAECBAj8xgLxG9/udAIECBAgQIAAAQLlBLL14zw/ynULJkCA&#10;AAECBAgQIECAAAECBAgQIECAAAECBAgQIECAAAECBAgQIECAAAECBAgQIECAAAECBAgQIECAAAEC&#10;BAgQIECAAAECBAgQIECAAAECBAgQIECAAAECBAgQIECAAAECBAgQIECAAAECBAgQIECAAAECBAgQ&#10;IECAAAECBAgQIECAAAECBAgQIECAAAECBF4XiNc/9SUBAgQIECBAgAABAv+2QG/9OK8f/3aG/0+A&#10;AAECBAgQIECAAAECBAgQIECAAAECBAgQIECAAAECBAgQIECAAAECBAgQIECAAAECBAgQIECAAAEC&#10;BAgQIECAAAECBAgQIECAAAECBAgQIECAAAECBAgQIECAAAECBAgQIECAAAECBAgQIECAAAECBAgQ&#10;IECAAAECBAgQIECAAAECBAgQIECAAAECBAj8gwLxD77taQIECBAgQIAAAQIE/kog/+qPr/0tWz/O&#10;8/nax74iQIAAAQIECBAgQIAAAQIECBAgQIAAAQIECBAgQIAAAQIECBAgQIAAAQIECBAgQIAAAQIE&#10;CBAgQIAAAQIECBAgQIAAAQIECBAgQIAAAQIECBAgQIAAAQIECBAgQIAAAQIECBAgQIAAAQIECBAg&#10;QIAAAQIECBAgQIAAAQIECBAgQIAAAQIECBAgQIAAAQIESgpEyWrRBAgQIECAAAECBH5TgWz9OK+P&#10;3/R6ZxMgQIAAAQIECBAgQIAAAQIECBAgQIAAAQIECBAgQIAAAQIECBAgQIAAAQIECBAgQIAAAQIE&#10;CBAgQIAAAQIECBAgQIAAAQIECBAgQIAAAQIECBAgQIAAAQIECBAgQIAAAQIECBAgQIAAAQIECBAg&#10;QIAAAQIECBAgQIAAAQIECBAgQIAAAQIECBAgQIAAgd9DIH6PM11JgAABAgQIECBAYA+B3vpxns89&#10;jnEFAQIECBAgQIAAAQIECBAgQIAAAQIECBAgQIAAAQIECBAgQIAAAQIECBAgQIAAAQIECBAgQIAA&#10;AQIECBAgQIAAAQIECBAgQIAAAQIECBAgQIAAAQIECBAgQIAAAQIECBAgQIAAAQIECBAgQIAAAQIE&#10;CBAgQIAAAQIECBAgQIAAAQIECBAgQIAAAQIECBAg8JcC8Zd/9UcCBAgQIECAAAECBP4Rgew59W7G&#10;93FeP6besEyAAAECBAgQIECAAAECBAgQIECAAAECBAgQIECAAAECBAgQIECAAAECBAgQIECAAAEC&#10;BAgQIECAAAECBAgQIECAAAECBAgQIECAAAECBAgQIECAAAECBAgQIECAAAECBAgQIECAAAECBAgQ&#10;IECAAAECBAgQIECAAAECBAgQIECAAAECBAgQIECAAAECBAisLRBr56kjQIAAAQIECBAgsJlAzt2T&#10;Rz/O82PuEdsECBAgQIAAAQIECBAgQIAAAQIECBAgQIAAAQIECBAgQIAAAQIECBAgQIAAAQIECBAg&#10;QIAAAQIECBAgQIAAAQIECBAgQIAAAQIECBAgQIAAAQIECBAgQIAAAQIECBAgQIAAAQIECBAgQIAA&#10;AQIECBAgQIAAAQIECBAgQIAAAQIECBAgQIAAAQIECBAgQIDA0gKxdJ04AgQIECBAgAABApsJZJ87&#10;KOP7OK/n3CO2CRAgQIAAAQIECBAgQIAAAQIECBAgQIAAAQIECBAgQIAAAQIECBAgQIAAAQIECBAg&#10;QIAAAQIECBAgQIAAAQIECBAgQIAAAQIECBAgQIAAAQIECBAgQIAAAQIECBAgQIAAAQIECBAgQIAA&#10;AQIECBAgQIAAAQIECBAgQIAAAQIECBAgQIAAAQIECBAgQIAAgaUFYuk6cQQIECBAgAABAgR2E8i5&#10;g7L14zqfc4/YJkCAAAECBAgQIECAAAECBAgQIECAAAECBAgQIECAAAECBAgQIECAAAECBAgQIECA&#10;AAECBAgQIECAAAECBAgQIECAAAECBAgQIECAAAECBAgQIECAAAECBAgQIECAAAECBAgQIECAAAEC&#10;BAgQIECAAAECBAgQIECAAAECBAgQIECAAAECBAgQIECAAAECBJYWiKXrxBEgQIAAAQIECBDYTCBz&#10;7qBs38d5PecesU2AAAECBAgQIECAAAECBAgQIECAAAECBAgQIECAAAECBAgQIECAAAECBAgQIECA&#10;AAECBAgQIECAAAECBAgQIECAAAECBAgQIECAAAECBAgQIECAAAECBAgQIECAAAECBAgQIECAAAEC&#10;BAgQIECAAAECBAgQIECAAAECBAgQIECAAAECBAgQIECAAAECBAgsLRBL14kjQIAAAQIECBAgsJtA&#10;nzso2/dxns+5R2wTIECAAAECBAgQIECAAAECBAgQIECAAAECBAgQIECAAAECBAgQIECAAAECBAgQ&#10;IECAAAECBAgQIECAAAECBAgQIECAAAECBAgQIECAAAECBAgQIECAAAECBAgQIECAAAECBAgQIECA&#10;AAECBAgQIECAAAECBAgQIECAAAECBAgQIECAAAECBAgQIECAAAECSwvE0nXiCBAgQIAAAQIECGwm&#10;kJlTF2Xrx3k9p96wTIAAAQIECBAgQIAAAQIECBAgQIAAAQIECBAgQIAAAQIECBAgQIAAAQIECBAg&#10;QIAAAQIECHQXJhIAAEAASURBVBAgQIAAAQIECBAgQIAAAQIECBAgQIAAAQIECBAgQIAAAQIECBAg&#10;QIAAAQIECBAgQIAAAQIECBAgQIAAAQIECBAgQIAAAQIECBAgQIAAAQIECBAgQIAAAQIECKwtEGvn&#10;qSNAgAABAgQIECCwmUCfuyfb93Gez7lHbBMgQIAAAQIECBAgQIAAAQIECBAgQIAAAQIECBAgQIAA&#10;AQIECBAgQIAAAQIECBAgQIAAAQIECBAgQIAAAQIECBAgQIAAAQIECBAgQIAAAQIECBAgQIAAAQIE&#10;CBAgQIAAAQIECBAgQIAAAQIECBAgQIAAAQIECBAgQIAAAQIECBAgQIAAAQIECBAgQIAAAQJLC8TS&#10;deIIECBAgAABAgQIbCaQOXdQtn6c58fcI7YJECBAgAABAgQIECBAgAABAgQIECBAgAABAgQIECBA&#10;gAABAgQIECBAgAABAgQIECBAgAABAgQIECBAgAABAgQIECBAgAABAgQIECBAgAABAgQIECBAgAAB&#10;AgQIECBAgAABAgQIECBAgAABAgQIECBAgAABAgQIECBAgAABAgQIECBAgAABAgQIECBAgACBpQVi&#10;6TpxBAgQIECAAAECBHYTyLmDMvJocc49YpsAAQIECBAgQIAAAQIECBAgQIAAAQIECBAgQIAAAQIE&#10;CBAgQIAAAQIECBAgQIAAAQIECBAgQIAAAQIECBAgQIAAAQIECBAgQIAAAQIECBAgQIAAAQIECBAg&#10;QIAAAQIECBAgQIAAAQIECBAgQIAAAQIECBAgQIAAAQIECBAgQIAAAQIECBAgQIAAAQIECBBYWiCW&#10;rhNHgAABAgQIECBAYDOB7JMHnW3yAesECBAgQIAAAQIECBAgQIAAAQIECBAgQIAAAQIECBAgQIAA&#10;AQIECBAgQIAAAQIECBAgQIAAAQIECBAgQIAAAQIECBAgQIAAAQIECBAgQIAAAQIECBAgQIAAAQIE&#10;CBAgQIAAAQIECBAgQIAAAQIECBAgQIAAAQIECBAgQIAAAQIECBAgQIAAAQIECBAgQIDA6gKxeqA+&#10;AgQIECBAgAABAlsJ5OQ10SYfsE6AAAECBAgQIECAAAECBAgQIECAAAECBAgQIECAAAECBAgQIECA&#10;AAECBAgQIECAAAECBAgQIECAAAECBAgQIECAAAECBAgQIECAAAECBAgQIECAAAECBAgQIECAAAEC&#10;BAgQIECAAAECBAgQIECAAAECBAgQIECAAAECBAgQIECAAAECBAgQIECAAAECBAisLhCrB+ojQIAA&#10;AQIECBAgsJNA5uQ1p5/wk4LWCRAgQIAAAQIECBAgQIAAAQIECBAgQIAAAQIECBAgQIAAAQIECBAg&#10;QIAAAQIECBAgQIAAAQIECBAgQIAAAQIECBAgQIAAAQIECBAgQIAAAQIECBAgQIAAAQIECBAgQIAA&#10;AQIECBAgQIAAAQIECBAgQIAAAQIECBAgQIAAAQIECBAgQIAAAQIECBAgQIDA8gKxfKFAAgQIECBA&#10;gAABAjsJ9Jy6pp1tat8yAQIECBAgQIAAAQIECBAgQIAAAQIECBAgQIAAAQIECBAgQIAAAQIECBAg&#10;QIAAAQIECBAgQIAAAQIECBAgQIAAAQIECBAgQIAAAQIECBAgQIAAAQIECBAgQIAAAQIECBAgQIAA&#10;AQIECBAgQIAAAQIECBAgQIAAAQIECBAgQIAAAQIECBAgQIAAAQIECBAgsL5ArJ+okAABAgQIECBA&#10;gMA+ApmTt8Q5+YB1AgQIECBAgAABAgQIECBAgAABAgQIECBAgAABAgQIECBAgAABAgQIECBAgAAB&#10;AgQIECBAgAABAgQIECBAgAABAgQIECBAgAABAgQIECBAgAABAgQIECBAgAABAgQIECBAgAABAgQI&#10;ECBAgAABAgQIECBAgAABAgQIECBAgAABAgQIECBAgAABAgQIECBAYHWBWD1QHwECBAgQIECAAIGt&#10;BPrcNe3yE35O0DYBAgQIECBAgAABAgQIECBAgAABAgQIECBAgAABAgQIECBAgAABAgQIECBAgAAB&#10;AgQIECBAgAABAgQIECBAgAABAgQIECBAgAABAgQIECBAgAABAgQIECBAgAABAgQIECBAgAABAgQI&#10;ECBAgAABAgQIECBAgAABAgQIECBAgAABAgQIECBAgAABAgQIEFhfINZPVEiAAAECBAgQIEBgH4HM&#10;uVvadc49YJsAAQIECBAgQIAAAQIECBAgQIAAAQIECBAgQIAAAQIECBAgQIAAAQIECBAgQIAAAQIE&#10;CBAgQIAAAQIECBAgQIAAAQIECBAgQIAAAQIECBAgQIAAAQIECBAgQIAAAQIECBAgQIAAAQIECBAg&#10;QIAAAQIECBAgQIAAAQIECBAgQIAAAQIECBAgQIAAAQIECBBYXiCWLxRIgAABAgQIECBAYCeBnDum&#10;nefcA7YJECBAgAABAgQIECBAgAABAgQIECBAgAABAgQIECBAgAABAgQIECBAgAABAgQIECBAgAAB&#10;AgQIECBAgAABAgQIECBAgAABAgQIECBAgAABAgQIECBAgAABAgQIECBAgAABAgQIECBAgAABAgQI&#10;ECBAgAABAgQIECBAgAABAgQIECBAgAABAgQIECBAgACB5QVi+UKBBAgQIECAAAECBDYSyD53TDvP&#10;uQdsEyBAgAABAgQIECBAgAABAgQIECBAgAABAgQIECBAgAABAgQIECBAgAABAgQIECBAgAABAgQI&#10;ECBAgAABAgQIECBAgAABAgQIECBAgAABAgQIECBAgAABAgQIECBAgAABAgQIECBAgAABAgQIECBA&#10;gAABAgQIECBAgAABAgQIECBAgAABAgQIECBAgAABAssLxPKFAgkQIECAAAECBAjsJJA5dU277ql9&#10;ywQIECBAgAABAgQIECBAgAABAgQIECBAgAABAgQIECBAgAABAgQIECBAgAABAgQIECBAgAABAgQI&#10;ECBAgAABAgQIECBAgAABAgQIECBAgAABAgQIECBAgAABAgQIECBAgAABAgQIECBAgAABAgQIECBA&#10;gAABAgQIECBAgAABAgQIECBAgAABAgQIECBAgMD6ArF+okICBAgQIECAAAECGwn0uVvafc09YJsA&#10;AQIECBAgQIAAAQIECBAgQIAAAQIECBAgQIAAAQIECBAgQIAAAQIECBAgQIAAAQIECBAgQIAAAQIE&#10;CBAgQIAAAQIECBAgQIAAAQIECBAgQIAAAQIECBAgQIAAAQIECBAgQIAAAQIECBAgQIAAAQIECBAg&#10;QIAAAQIECBAgQIAAAQIECBAgQIAAAQIECBBYXiCWLxRIgAABAgQIECBAYCOBzLlj4rzmHrBNgAAB&#10;AgQIECBAgAABAgQIECBAgAABAgQIECBAgAABAgQIECBAgAABAgQIECBAgAABAgQIECBAgAABAgQI&#10;ECBAgAABAgQIECBAgAABAgQIECBAgAABAgQIECBAgAABAgQIECBAgAABAgQIECBAgAABAgQIECBA&#10;gAABAgQIECBAgAABAgQIECBAgAABAgQILC8QyxcKJECAAAECBAgQILCTQM4d0+577gHbBAgQIECA&#10;AAECBAgQIECAAAECBAgQIECAAAECBAgQIECAAAECBAgQIECAAAECBAgQIECAAAECBAgQIECAAAEC&#10;BAgQIECAAAECBAgQIECAAAECBAgQIECAAAECBAgQIECAAAECBAgQIECAAAECBAgQIECAAAECBAgQ&#10;IECAAAECBAgQIECAAAECBAgQIECAwPICsXyhQAIECBAgQIAAAQIbCWSfOyaux9wDtgkQIECAAAEC&#10;BAgQIECAAAECBAgQIECAAAECBAgQIECAAAECBAgQIECAAAECBAgQIECAAAECBAgQIECAAAECBAgQ&#10;IECAAAECBAgQIECAAAECBAgQIECAAAECBAgQIECAAAECBAgQIECAAAECBAgQIECAAAECBAgQIECA&#10;AAECBAgQIECAAAECBAgQIECAAIHlBWL5QoEECBAgQIAAAQIEdhLIuWPiuucesE2AAAECBAgQIECA&#10;AAECBAgQIECAAAECBAgQIECAAAECBAgQIECAAAECBAgQIECAAAECBAgQIECAAAECBAgQIECAAAEC&#10;BAgQIECAAAECBAgQIECAAAECBAgQIECAAAECBAgQIECAAAECBAgQIECAAAECBAgQIECAAAECBAgQ&#10;IECAAAECBAgQIECAAAECBAgsLxDLFwokQIAAAQIECBAgsJFA5twx8XjMPWCbAAECBAgQIECAAAEC&#10;BAgQIECAAAECBAgQIECAAAECBAgQIECAAAECBAgQIECAAAECBAgQIECAAAECBAgQIECAAAECBAgQ&#10;IECAAAECBAgQIECAAAECBAgQIECAAAECBAgQIECAAAECBAgQIECAAAECBAgQIECAAAECBAgQIECA&#10;AAECBAgQIECAAAECBAgQWF4gli8USIAAAQIECBAgQGAngZ5T15z3x9S+ZQIECBAgQIAAAQIECBAg&#10;QIAAAQIECBAgQIAAAQIECBAgQIAAAQIECBAgQIAAAQIECBAgQIAAAQIECBAgQIAAAQIECBAgQIAA&#10;AQIECBAgQIAAAQIECBAgQIAAAQIECBAgQIAAAQIECBAgQIAAAQIECBAgQIAAAQIECBAgQIAAAQIE&#10;CBAgQIAAAQIECBAgQGB9gVg/USEBAgQIECBAgACBfQQy526J6zH3gG0CBAgQIECAAAECBAgQIECA&#10;AAECBAgQIECAAAECBAgQIECAAAECBAgQIECAAAECBAgQIECAAAECBAgQIECAAAECBAgQIECAAAEC&#10;BAgQIECAAAECBAgQIECAAAECBAgQIECAAAECBAgQIECAAAECBAgQIECAAAECBAgQIECAAAECBAgQ&#10;IECAAAECBAgQIEBgeYFYvlAgAQIECBAgQIAAgZ0E+twx8fiYe8A2AQIECBAgQIAAAQIECBAgQIAA&#10;AQIECBAgQIAAAQIECBAgQIAAAQIECBAgQIAAAQIECBAgQIAAAQIECBAgQIAAAQIECBAgQIAAAQIE&#10;CBAgQIAAAQIECBAgQIAAAQIECBAgQIAAAQIECBAgQIAAAQIECBAgQIAAAQIECBAgQIAAAQIECBAg&#10;QIAAAQIECBAgsLxALF8okAABAgQIECBAgMBGAplzx5z3x9wDtgkQIECAAAECBAgQIECAAAECBAgQ&#10;IECAAAECBAgQIECAAAECBAgQIECAAAECBAgQIECAAAECBAgQIECAAAECBAgQIECAAAECBAgQIECA&#10;AAECBAgQIECAAAECBAgQIECAAAECBAgQIECAAAECBAgQIECAAAECBAgQIECAAAECBAgQIECAAAEC&#10;BAgQIECAAIHlBWL5QoEECBAgQIAAAQIEdhLIuWPi8Zx7wDYBAgQIECBAgAABAgQIECBAgAABAgQI&#10;ECBAgAABAgQIECBAgAABAgQIECBAgAABAgQIECBAgAABAgQIECBAgAABAgQIECBAgAABAgQIECBA&#10;gAABAgQIECBAgAABAgQIECBAgAABAgQIECBAgAABAgQIECBAgAABAgQIECBAgAABAgQIECBAgAAB&#10;AgQIECCwvEAsXyiQAAECBAgQIECAwEYC2eeOOe/n3AO2CRAgQIAAAQIECBAgQIAAAQIECBAgQIAA&#10;AQIECBAgQIAAAQIECBAgQIAAAQIECBAgQIAAAQIECBAgQIAAAQIECBAgQIAAAQIECBAgQIAAAQIE&#10;CBAgQIAAAQIECBAgQIAAAQIECBAgQIAAAQIECBAgQIAAAQIECBAgQIAAAQIECBAgQIAAAQIECBAg&#10;QIAAgeUFYvlCgQQIECBAgAABAgR2Esi5Y86P59wDtgkQIECAAAECBAgQIECAAAECBAgQIECAAAEC&#10;BAgQIECAAAECBAgQIECAAAECBAgQIECAAAECBAgQIECAAAECBAgQIECAAAECBAgQIECAAAECBAgQ&#10;IECAAAECBAgQIECAAAECBAgQIECAAAECBAgQIECAAAECBAgQIECAAAECBAgQIECAAAECBAgQIECA&#10;AIHlBWL5QoEECBAgQIAAAQIENhLInlPXnPePqX3LBAgQIECAAAECBAgQIECAAAECBAgQIECAAAEC&#10;BAgQIECAAAECBAgQIECAAAECBAgQIECAAAECBAgQIECAAAECBAgQIECAAAECBAgQIECAAAECBAgQ&#10;IECAAAECBAgQIECAAAECBAgQIECAAAECBAgQIECAAAECBAgQIECAAAECBAgQIECAAAECBAgQIECA&#10;wPoCsX6iQgIECBAgQIAAAQIbCeTcLefjx9wDtgkQIECAAAECBAgQIECAAAECBAgQIECAAAECBAgQ&#10;IECAAAECBAgQIECAAAECBAgQIECAAAECBAgQIECAAAECBAgQIECAAAECBAgQIECAAAECBAgQIECA&#10;AAECBAgQIECAAAECBAgQIECAAAECBAgQIECAAAECBAgQIECAAAECBAgQIECAAAECBAgQIECAAIHl&#10;BWL5QoEECBAgQIAAAQIENhLInDvmevyYe8A2AQIECBAgQIAAAQIECBAgQIAAAQIECBAgQIAAAQIE&#10;CBAgQIAAAQIECBAgQIAAAQIECBAgQIAAAQIECBAgQIAAAQIECBAgQIAAAQIECBAgQIAAAQIECBAg&#10;QIAAAQIECBAgQIAAAQIECBAgQIAAAQIECBAgQIAAAQIECBAgQIAAAQIECBAgQIAAAQIECBAgsLxA&#10;LF8okAABAgQIECBAgMBOAn3umPPxnHvANgECBAgQIECAAAECBAgQIECAAAECBAgQIECAAAECBAgQ&#10;IECAAAECBAgQIECAAAECBAgQIECAAAECBAgQIECAAAECBAgQIECAAAECBAgQIECAAAECBAgQIECA&#10;AAECBAgQIECAAAECBAgQIECAAAECBAgQIECAAAECBAgQIECAAAECBAgQIECAAAECBAgQILC8QCxf&#10;KJAAAQIECBAgQIDARgKZk8ec5+QD1gkQIECAAAECBAgQIECAAAECBAgQIECAAAECBAgQIECAAAEC&#10;BAgQIECAAAECBAgQIECAAAECBAgQIECAAAECBAgQIECAAAECBAgQIECAAAECBAgQIECAAAECBAgQ&#10;IECAAAECBAgQIECAAAECBAgQIECAAAECBAgQIECAAAECBAgQIECAAAECBAgQIECAAIHVBWL1QH0E&#10;CBAgQIAAAQIEthLIuWva5Sf8nKBtAgQIECBAgAABAgQIECBAgAABAgQIECBAgAABAgQIECBAgAAB&#10;AgQIECBAgAABAgQIECBAgAABAgQIECBAgAABAgQIECBAgAABAgQIECBAgAABAgQIECBAgAABAgQI&#10;ECBAgAABAgQIECBAgAABAgQIECBAgAABAgQIECBAgAABAgQIECBAgAABAgQIECCwvkCsn6iQAAEC&#10;BAgQIECAwD4C2XPumPATfg7QNgECBAgQIECAAAECBAgQIECAAAECBAgQIECAAAECBAgQIECAAAEC&#10;BAgQIECAAAECBAgQIECAAAECBAgQIECAAAECBAgQIECAAAECBAgQIECAAAECBAgQIECAAAECBAgQ&#10;IECAAAECBAgQIECAAAECBAgQIECAAAECBAgQIECAAAECBAgQIECAAAECBAgQWF8g1k9USIAAAQIE&#10;CBAgQGAjgXz/lt7yaK29/4BNAgQIECBAgAABAgQIECBAgAABAgQIECBAgAABAgQIECBAgAABAgQI&#10;ECBAgAABAgQIECBAgAABAgQIECBAgAABAgQIECBAgAABAgQIECBAgAABAgQIECBAgAABAgQIECBA&#10;gAABAgQIECBAgAABAgQIECBAgAABAgQIECBAgAABAgQIECBAgAABAgQIECBAoIRAlKgUSYAAAQIE&#10;CBAgQGAXgf7+Id2v9/fxbBIgQIAAAQIECBAgQIAAAQIECBAgQIAAAQIECBAgQIAAAQIECBAgQIAA&#10;AQIECBAgQIAAAQIECBAgQIAAAQIECBAgQIAAAQIECBAgQIAAAQIECBAgQIAAAQIECBAgQIAAAQIE&#10;CBAgQIAAAQIECBAgQIAAAQIECBAgQIAAAQIECBAgQIAAAQIECBAgQIAAgUICUahVKgECBAgQIECA&#10;AIHyApnvn5Dt/V2bBAgQIECAAAECBAgQIECAAAECBAgQIECAAAECBAgQIECAAAECBAgQIECAAAEC&#10;BAgQIECAAAECBAgQIECAAAECBAgQIECAAAECBAgQIECAAAECBAgQIECAAAECBAgQIECAAAECBAgQ&#10;IECAAAECBAgQIECAAAECBAgQIECAAAECBAgQIECAAAECBAgQIECAQB2BqJOqlAABAgQIECBAgMAG&#10;Avn+DenX+/t4NgkQIECAAAECBAgQIECAAAECBAgQIECAAAECBAgQIECAAAECBAgQIECAAAECBAgQ&#10;IECAAAECBAgQIECAAAECBAgQIECAAAECBAgQIECAAAECBAgQIECAAAECBAgQIECAAAECBAgQIECA&#10;AAECBAgQIECAAAECBAgQIECAAAECBAgQIECAAAECBAgQIECAQCGBKNQqlQABAgQIECBAgEB5gezv&#10;n5B+vb+PZ5MAAQIECBAgQIAAAQIECBAgQIAAAQIECBAgQIAAAQIECBAgQIAAAQIECBAgQIAAAQIE&#10;CBAgQIAAAQIECBAgQIAAAQIECBAgQIAAAQIECBAgQIAAAQIECBAgQIAAAQIECBAgQIAAAQIECBAg&#10;QIAAAQIECBAgQIAAAQIECBAgQIAAAQIECBAgQIAAAQIECBQSiEKtUgkQIECAAAECBAjUF8j3T8ho&#10;7y/bJECAAAECBAgQIECAAAECBAgQIECAAAECBAgQIECAAAECBAgQIECAAAECBAgQIECAAAECBAgQ&#10;IECAAAECBAgQIECAAAECBAgQIECAAAECBAgQIECAAAECBAgQIECAAAECBAgQIECAAAECBAgQIECA&#10;AAECBAgQIECAAAECBAgQIECAAAECBAgQIECAAAECBMoIRJlSoQQIECBAgAABAgQ2EMieb1+Rfr2/&#10;bWeRAAECBAgQIECAAAECBAgQIECAAAECBAgQIECAAAECBAgQIECAAAECBAgQIECAAAECBAgQIECA&#10;AAECBAgQIECAAAECBAgQIECAAAECBAgQIECAAAECBAgQIECAAAECBAgQIECAAAECBAgQIECAAAEC&#10;BAgQIECAAAECBAgQIECAAAECBAgQIECAAAECBAhUEohKsVoJECBAgAABAgQIlBfI9y/IaO8v2yRA&#10;gAABAgQIECBAgAABAgQIECBAgAABAgQIECBAgAABAgQIECBAgAABAgQIECBAgAABAgQIECBAgAAB&#10;AgQIECBAgAABAgQIECBAgAABAgQIECBAgAABAgQIECBAgAABAgQIECBAgAABAgQIECBAgAABAgQI&#10;ECBAgAABAgQIECBAgAABAgQIECBAgAABAgTKCESZUqEECBAgQIAAAQIENhDInDjibBPLVgkQIECA&#10;AAECBAgQIECAAAECBAgQIECAAAECBAgQIECAAAECBAgQIECAAAECBAgQIECAAAECBAgQIECAAAEC&#10;BAgQIECAAAECBAgQIECAAAECBAgQIECAAAECBAgQIECAAAECBAgQIECAAAECBAgQIECAAAECBAgQ&#10;IECAAAECBAgQIECAAAECBAgQIECAAIEqAlElVCcBAgQIECBAgACBLQT6xBXRJpatEiBAgAABAgQI&#10;ECBAgAABAgQIECBAgAABAgQIECBAgAABAgQIECBAgAABAgQIECBAgAABAgQIECBAgAABAgQIECBA&#10;gAABAgQIECBAgAABAgQIECBAgAABAgQIECBAgAABAgQIECBAgAABAgQIECBAgAABAgQIECBAgAAB&#10;AgQIECBAgAABAgQIECBAgAABAlUEokqoTgIECBAgQIAAAQI7CGS+f0Wefr6/r2eTAAECBAgQIECA&#10;AAECBAgQIECAAAECBAgQIECAAAECBAgQIECAAAECBAgQIECAAAECBAgQIECAAAECBAgQIECAAAEC&#10;BAgQIECAAAECBAgQIECAAAECBAgQIECAAAECBAgQIECAAAECBAgQIECAAAECBAgQIECAAAECBAgQ&#10;IECAAAECBAgQIECAAAECBAjUEYg6qUoJECBAgAABAgQIbCCQ79/Qzvb+sk0CBAgQIECAAAECBAgQ&#10;IECAAAECBAgQIECAAAECBAgQIECAAAECBAgQIECAAAECBAgQIECAAAECBAgQIECAAAECBAgQIECA&#10;AAECBAgQIECAAAECBAgQIECAAAECBAgQIECAAAECBAgQIECAAAECBAgQIECAAAECBAgQIECAAAEC&#10;BAgQIECAAAECBAgQIECgjECUKRVKgAABAgQIECBAYAOB7BNHnOfEslUCBAgQIECAAAECBAgQIECA&#10;AAECBAgQIECAAAECBAgQIECAAAECBAgQIECAAAECBAgQIECAAAECBAgQIECAAAECBAgQIECAAAEC&#10;BAgQIECAAAECBAgQIECAAAECBAgQIECAAAECBAgQIECAAAECBAgQIECAAAECBAgQIECAAAECBAgQ&#10;IECAAAECBAgQIECgikBUCdVJgAABAgQIECBAYAuBzLfPaKef72/jWSRAgAABAgQIECBAgAABAgQI&#10;ECBAgAABAgQIECBAgAABAgQIECBAgAABAgQIECBAgAABAgQIECBAgAABAgQIECBAgAABAgQIECBA&#10;gAABAgQIECBAgAABAgQIECBAgAABAgQIECBAgAABAgQIECBAgAABAgQIECBAgAABAgQIECBAgAAB&#10;AgQIECBAgAABAoUEolCrVAIECBAgQIAAAQLlBbJPnHCeE8tWCRAgQIAAAQIECBAgQIAAAQIECBAg&#10;QIAAAQIECBAgQIAAAQIECBAgQIAAAQIECBAgQIAAAQIECBAgQIAAAQIECBAgQIAAAQIECBAgQIAA&#10;AQIECBAgQIAAAQIECBAgQIAAAQIECBAgQIAAAQIECBAgQIAAAQIECBAgQIAAAQIECBAgQIAAAQIE&#10;CBAgQIAAgSoCUSVUJwECBAgQIECAAIEtBPL9K9p1vr9skwABAgQIECBAgAABAgQIECBAgAABAgQI&#10;ECBAgAABAgQIECBAgAABAgQIECBAgAABAgQIECBAgAABAgQIECBAgAABAgQIECBAgAABAgQIECBA&#10;gAABAgQIECBAgAABAgQIECBAgAABAgQIECBAgAABAgQIECBAgAABAgQIECBAgAABAgQIECBAgAAB&#10;AgQIECgjEGVKhRIgQIAAAQIECBDYQCDz/SPiPN9ftkmAAAECBAgQIECAAAECBAgQIECAAAECBAgQ&#10;IECAAAECBAgQIECAAAECBAgQIECAAAECBAgQIECAAAECBAgQIECAAAECBAgQIECAAAECBAgQIECA&#10;AAECBAgQIECAAAECBAgQIECAAAECBAgQIECAAAECBAgQIECAAAECBAgQIECAAAECBAgQIECAAAEC&#10;BAiUEYgypUIJECBAgAABAgQI7CDQ3z+iXdf7yzYJECBAgAABAgQIECBAgAABAgQIECBAgAABAgQI&#10;ECBAgAABAgQIECBAgAABAgQIECBAgAABAgQIECBAgAABAgQIECBAgAABAgQIECBAgAABAgQIECBA&#10;gAABAgQIECBAgAABAgQIECBAgAABAgQIECBAgAABAgQIECBAgAABAgQIECBAgAABAgQIECBAgACB&#10;MgJRplQoAQIECBAgQIAAgQ0EMt8/Iq7r/WWbBAgQIECAAAECBAgQIECAAAECBAgQIECAAAECBAgQ&#10;IEDgv+zWwY0kOBIEQTBZvau/ugcM83SIfiyixgQI0GmvJECAAAECBAgQIECAAAECBAgQIECAAAEC&#10;BAgQIECAAAECBAgQIECAAAECBAgQIECAAAECBAgQIECAAAECBAgQIECAAAECBAgQIECAAAECBAgQ&#10;IECAAAECBAgQIECAAAECBAgQIECAAAECBAgQIFAjMDWlQgkQIECAAAECBAh8g8Dmn5ifn3xsSYAA&#10;AQIECBAgQIAAAQIECBAgQIAAAQIECBAgQIAAAQIECBAgQIAAAQIECBAgQIAAAQIECBAgQIAAAQIE&#10;CBAgQIAAAQIECBAgQIAAAQIECBAgQIAAAQIECBAgQIAAAQIECBAgQIAAAQIECBAgQIAAAQIECBAg&#10;QIAAAQIECBAgQIAAAQIECBAgQIAAAQIECNQITE2pUAIECBAgQIAAAQLfIPA2/sV8fuKtIQECBAgQ&#10;IECAAAECBAgQIECAAAECBAgQIECAAAECBAgQIECAAAECBAgQIECAAAECBAgQIECAAAECBAgQIECA&#10;AAECBAgQIECAAAECBAgQIECAAAECBAgQIECAAAECBAgQIECAAAECBAgQIECAAAECBAgQIECAAAEC&#10;BAgQIECAAAECBAgQIECAAAECBAgQINAjMD2pSgkQIECAAAECBAj0C+zmf7g/P/nYkgABAgQIECBA&#10;gAABAgQIECBAgAABAgQIECBAgAABAgQIECBAgAABAgQIECBAgAABAgQIECBAgAABAgQIECBAgAAB&#10;AgQIECBAgAABAgQIECBAgAABAgQIECBAgAABAgQIECBAgAABAgQIECBAgAABAgQIECBAgAABAgQI&#10;ECBAgAABAgQIECBAgAABAgQIEKgRmJpSoQQIECBAgAABAgS+QeDln5jPTz62JECAAAECBAgQIECA&#10;AAECBAgQIECAAAECBAgQIECAAAECBAgQIECAAAECBAgQIECAAAECBAgQIECAAAECBAgQIECAAAEC&#10;BAgQIECAAAECBAgQIECAAAECBAgQIECAAAECBAgQIECAAAECBAgQIECAAAECBAgQIECAAAECBAgQ&#10;IECAAAECBAgQIECAAAECBGoEpqZUKAECBAgQIECAAIEvEHgv/8T95998bEmAAAECBAgQIECAAAEC&#10;BAgQIECAAAECBAgQIECAAAECBAgQIECAAAECBAgQIECAAAECBAgQIECAAAECBAgQIECAAAECBAgQ&#10;IECAAAECBAgQIECAAAECBAgQIECAAAECBAgQIECAAAECBAgQIECAAAECBAgQIECAAAECBAgQIECA&#10;AAECBAgQIECAAAECBAjUCExNqVACBAgQIECAAAECXyCwb+NfzOcTbw0JECBAgAABAgQIECBAgAAB&#10;AgQIECBAgAABAgQIECBAgAABAgQIECBAgAABAgQIECBAgAABAgQIECBAgAABAgQIECBAgAABAgQI&#10;ECBAgAABAgQIECBAgAABAgQIECBAgAABAgQIECBAgAABAgQIECBAgAABAgQIECBAgAABAgQIECBA&#10;gAABAgQIECBAgACBHoHpSVVKgAABAgQIECBA4AsENv/DfG4+tiRAgAABAgQIECBAgAABAgQIECBA&#10;gAABAgQIECBAgAABAgQIECBAgAABAgQIECBAgAABAgQIECBAgAABAgQIECBAgAABAgQIECBAgAAB&#10;AgQIECBAgAABAgQIECBAgAABAgQIECBAgAABAgQIECBAgAABAgQIECBAgAABAgQIECBAgAABAgQI&#10;ECBAgAABAgRqBKamVCgBAgQIECBAgACBLxDYP/kn5nPzsSUBAgQIECBAgAABAgQIECBAgAABAgQI&#10;ECBAgAABAgQIECBAgAABAgQIECBAgAABAgQIECBAgAABAgQIECBAgAABAgQIECBAgAABAgQIECBA&#10;gAABAgQIECBAgAABAgQIECBAgAABAgQIECBAgAABAgQIECBAgAABAgQIECBAgAABAgQIECBAgAAB&#10;AgQIECBQIzA1pUIJECBAgAABAgQIfIHAbv6Juc73XM+SAAECBAgQIECAAAECBAgQIECAAAECBAgQ&#10;IECAAAECBAgQIECAAAECBAgQIECAAAECBAgQIECAAAECBAgQIECAAAECBAgQIECAAAECBAgQIECA&#10;AAECBAgQIECAAAECBAgQIECAAAECBAgQIECAAAECBAgQIECAAAECBAgQIECAAAECBAgQIECAAAEC&#10;BAj0CExPqlICBAgQIECAAAECXyDw8j+cz83HlgQIECBAgAABAgQIECBAgAABAgQIECBAgAABAgQI&#10;ECBAgAABAgQIECBAgAABAgQIECBAgAABAgQIECBAgAABAgQIECBAgAABAgQIECBAgAABAgQIECBA&#10;gAABAgQIECBAgAABAgQIECBAgAABAgQIECBAgAABAgQIECBAgAABAgQIECBAgAABAgQIECBAgECN&#10;wNSUCiVAgAABAgQIECDwBQLv5Z841/me61kSIECAAAECBAgQIECAAAECBAgQIECAAAECBAgQIECA&#10;AAECBAgQIECAAAECBAgQIECAAAECBAgQIECAAAECBAgQIECAAAECBAgQIECAAAECBAgQIECAAAEC&#10;BAgQIECAAAECBAgQIECAAAECBAgQIECAAAECBAgQIECAAAECBAgQIECAAAECBAgQIECAAIEegelJ&#10;VUqAAAECBAgQIEDgCwQ2/8P53HxsSYAAAQIECBAgQIAAAQIECBAgQIAAAQIECBAgQIAAAQIECBAg&#10;QIAAAQIECBAgQIAAAQIECBAgQIAAAQIECBAgQIAAAQIECBAgQIAAAQIECBAgQIAAAQIECBAgQIAA&#10;AQIECBAgQIAAAQIECBAgQIAAAQIECBAgQIAAAQIECBAgQIAAAQIECBAgQIAAAQIECNQITE2pUAIE&#10;CBAgQIAAAQJfILBv81/cm28tCRAgQIAAAQIECBAgQIAAAQIECBAgQIAAAQIECBAgQIAAAQIECBAg&#10;QIAAAQIECBAgQIAAAQIECBAgQIAAAQIECBAgQIAAAQIECBAgQIAAAQIECBAgQIAAAQIECBAgQIAA&#10;AQIECBAgQIAAAQIECBAgQIAAAQIECBAgQIAAAQIECBAgQIAAAQIECBAgQIAAgRqBqSkVSoAAAQIE&#10;CBAgQOAbBF7+iXOd77meJQECBAgQIECAAAECBAgQIECAAAECBAgQIECAAAECBAgQIECAAAECBAgQ&#10;IECAAAECBAgQIECAAAECBAgQIECAAAECBAgQIECAAAECBAgQIECAAAECBAgQIECAAAECBAgQIECA&#10;AAECBAgQIECAAAECBAgQIECAAAECBAgQIECAAAECBAgQIECAAAECBAgQ6BGYnlSlBAgQIECAAAEC&#10;BPoFdvM/nHvzsSUBAgQIECBAgAABAgQIECBAgAABAgQIECBAgAABAgQIECBAgAABAgQIECBAgAAB&#10;AgQIECBAgAABAgQIECBAgAABAgQIECBAgAABAgQIECBAgAABAgQIECBAgAABAgQIECBAgAABAgQI&#10;ECBAgAABAgQIECBAgAABAgQIECBAgAABAgQIECBAgAABAgQIECBQIzA1pUIJECBAgAABAgQIfIHA&#10;vl984jrff6FnSoAAAQIECBAgQIAAAQIECBAgQIAAAQIECBAgQIAAAQIECBAgQIAAAQIECBAgQIAA&#10;AQIECBAgQIAAAQIECBAgQIAAAQIECBAgQIAAAQIECBAgQIAAAQIECBAgQIAAAQIECBAgQIAAAQIE&#10;CBAgQIAAAQIECBAgQIAAAQIECBAgQIAAAQIECBAgQIAAAQIEagSmplQoAQIECBAgQIAAgW8Q2PwT&#10;5+N8z/UsCRAgQIAAAQIECBAgQIAAAQIECBAgQIAAAQIECBAgQIAAAQIECBAgQIAAAQIECBAgQIAA&#10;AQIECBAgQIAAAQIECBAgQIAAAQIECBAgQIAAAQIECBAgQIAAAQIECBAgQIAAAQIECBAgQIAAAQIE&#10;CBAgQIAAAQIECBAgQIAAAQIECBAgQIAAAQIECBAgQIBAj8D0pColQIAAAQIECBAg0C+wL//DuTcf&#10;WxIgQIAAAQIECBAgQIAAAQIECBAgQIAAAQIECBAgQIAAAQIECBAgQIAAAQIECBAgQIAAAQIECBAg&#10;QIAAAQIECBAgQIAAAQIECBAgQIAAAQIECBAgQIAAAQIECBAgQIAAAQIECBAgQIAAAQIECBAgQIAA&#10;AQIECBAgQIAAAQIECBAgQIAAAQIECBAgQIAAAQI1AlNTKpQAAQIECBAgQIDAFwjs+8UnrvP9F3qm&#10;BAgQIECAAAECBAgQIECAAAECBAgQIECAAAECBAgQIECAAAECBAgQIECAAAECBAgQIECAAAECBAgQ&#10;IECAAAECBAgQIECAAAECBAgQIECAAAECBAgQIECAAAECBAgQIECAAAECBAgQIECAAAECBAgQIECA&#10;AAECBAgQIECAAAECBAgQIECAAAECBAgQIECgRmBqSoUSIECAAAECBAgQ+AaB3fgX5zrfYzxDAgQI&#10;ECBAgAABAgQIECBAgAABAgQIECBAgAABAgQIECBAgAABAgQIECBAgAABAgQIECBAgAABAgQIECBA&#10;gAABAgQIECBAgAABAgQIECBAgAABAgQIECBAgAABAgQIECBAgAABAgQIECBAgAABAgQIECBAgAAB&#10;AgQIECBAgAABAgQIECBAgAABAgQIECBQJDBFrVIJECBAgAABAgQI1Avsy79w7s3HlgQIECBAgAAB&#10;AgQIECBAgAABAgQIECBAgAABAgQIECBAgAABAgQIECBAgAABAgQIECBAgAABAgQIECBAgAABAgQI&#10;ECBAgAABAgQIECBAgAABAgQIECBAgAABAgQIECBAgAABAgQIECBAgAABAgQIECBAgAABAgQIECBA&#10;gAABAgQIECBAgAABAgQIECBAgECNwNSUCiVAgAABAgQIECDwBQK7v/jE5/5ibEqAAAECBAgQIECA&#10;AAECBAgQIECAAAECBAgQIECAAAECBAgQIECAAAECBAgQIECAAAECBAgQIECAAAECBAgQIECAAAEC&#10;BAgQIECAAAECBAgQIECAAAECBAgQIECAAAECBAgQIECAAAECBAgQIECAAAECBAgQIECAAAECBAgQ&#10;IECAAAECBAgQIECAAAECBAi0CExLqE4CBAgQIECAAAECXyGw+S/Odb7nepYECBAgQIAAAQIECBAg&#10;QIAAAQIECBAgQIAAAQIECBAgQIAAAQIECBAgQIAAAQIECBAgQIAAAQIECBAgQIAAAQIECBAgQIAA&#10;AQIECBAgQIAAAQIECBAgQIAAAQIECBAgQIAAAQIECBAgQIAAAQIECBAgQIAAAQIECBAgQIAAAQIE&#10;CBAgQIAAAQIECBAgQKBHYHpSlRIgQIAAAQIECBDoF9iX/+Fc53uuZ0mAAAECBAgQIECAAAECBAgQ&#10;IECAAAECBAgQIECAAAECBAgQIECAAAECBAgQIECAAAECBAgQIECAAAECBAgQIECAAAECBAgQIECA&#10;AAECBAgQIECAAAECBAgQIECAAAECBAgQIECAAAECBAgQIECAAAECBAgQIECAAAECBAgQIECAAAEC&#10;BAgQIECAAAECBHoEpidVKQECBAgQIECAAIEvENhf/OHeX4xNCRAgQIAAAQIECBAgQIAAAQIECBAg&#10;QIAAAQIECBAgQIAAAQIECBAgQIAAAQIECBAgQIAAAQIECBAgQIAAAQIECBAgQIAAAQIECBAgQIAA&#10;AQIECBAgQIAAAQIECBAgQIAAAQIECBAgQIAAAQIECBAgQIAAAQIECBAgQIAAAQIECBAgQIAAAQIE&#10;CBAgQIAAgRaBaQnVSYAAAQIECBAgQOArBF7+i/Nxvud6lgQIECBAgAABAgQIECBAgAABAgQIECBA&#10;gAABAgQIECBAgAABAgQIECBAgAABAgQIECBAgAABAgQIECBAgAABAgQIECBAgAABAgQIECBAgAAB&#10;AgQIECBAgAABAgQIECBAgAABAgQIECBAgAABAgQIECBAgAABAgQIECBAgAABAgQIECBAgAABAgQI&#10;ECBAoEdgelKVEiBAgAABAgQIEOgX2N34E+feeGtIgAABAgQIECBAgAABAgQIECBAgAABAgQIECBA&#10;gAABAgQIECBAgAABAgQIECBAgAABAgQIECBAgAABAgQIECBAgAABAgQIECBAgAABAgQIECBAgAAB&#10;AgQIECBAgAABAgQIECBAgAABAgQIECBAgAABAgQIECBAgAABAgQIECBAgAABAgQIECBAgAABAgQI&#10;9AhMT6pSAgQIECBAgAABAl8gsNkf3jnZ0IoAAQIECBAgQIAAAQIECBAgQIAAAQIECBAgQIAAAQIE&#10;CBAgQIAAAQIECBAgQIAAAQIECBAgQIAAAQIECBAgQIAAAQIECBAgQIAAAQIECBAgQIAAAQIECBAg&#10;QIAAAQIECBAgQIAAAQIECBAgQIAAAQIECBAgQIAAAQIECBAgQIAAAQIECBAgQIAAAQIECBCoE5i6&#10;YsEECBAgQIAAAQIEigX2ZfHvnmxoRYAAAQIECBAgQIAAAQIECBAgQIAAAQIECBAgQIAAAQIECBAg&#10;QIAAAQIECBAgQIAAAQIECBAgQIAAAQIECBAgQIAAAQIECBAgQIAAAQIECBAgQIAAAQIECBAgQIAA&#10;AQIECBAgQIAAAQIECBAgQIAAAQIECBAgQIAAAQIECBAgQIAAAQIECBAgQIAAAQIECNQJTF2xYAIE&#10;CBAgQIAAAQLNApvF7zjdMzkrAgQIECBAgAABAgQIECBAgAABAgQIECBAgAABAgQIECBAgAABAgQI&#10;ECBAgAABAgQIECBAgAABAgQIECBAgAABAgQIECBAgAABAgQIECBAgAABAgQIECBAgAABAgQIECBA&#10;gAABAgQIECBAgAABAgQIECBAgAABAgQIECBAgAABAgQIECBAgAABAgQIECDQJzB9yYoJECBAgAAB&#10;AgQI9ArsZu07TvdMzooAAQIECBAgQIAAAQIECBAgQIAAAQIECBAgQIAAAQIECBAgQIAAAQIECBAg&#10;QIAAAQIECBAgQIAAAQIECBAgQIAAAQIECBAgQIAAAQIECBAgQIAAAQIECBAgQIAAAQIECBAgQIAA&#10;AQIECBAgQIAAAQIECBAgQIAAAQIECBAgQIAAAQIECBAgQIAAAQIECPQJTF+yYgIECBAgQIAAAQLF&#10;Ai9r33G6Z3JWBAgQIECAAAECBAgQIECAAAECBAgQIECAAAECBAgQIECAAAECBAgQIECAAAECBAgQ&#10;IECAAAECBAgQIECAAAECBAgQIECAAAECBAgQIECAAAECBAgQIECAAAECBAgQIECAAAECBAgQIECA&#10;AAECBAgQIECAAAECBAgQIECAAAECBAgQIECAAAECBAgQIECgT2D6khUTIECAAAECBAgQKBbYjeLf&#10;dbpHcEYECBAgQIAAAQIECBAgQIAAAQIECBAgQIAAAQIECBAgQIAAAQIECBAgQIAAAQIECBAgQIAA&#10;AQIECBAgQIAAAQIECBAgQIAAAQIECBAgQIAAAQIECBAgQIAAAQIECBAgQIAAAQIECBAgQIAAAQIE&#10;CBAgQIAAAQIECBAgQIAAAQIECBAgQIAAAQIECBAgQKBQYAqbJRMgQIAAAQIECBCoFdgN08fpHsqZ&#10;ESBAgAABAgQIECBAgAABAgQIECBAgAABAgQIECBAgAABAgQIECBAgAABAgQIECBAgAABAgQIECBA&#10;gAABAgQIECBAgAABAgQIECBAgAABAgQIECBAgAABAgQIECBAgAABAgQIECBAgAABAgQIECBAgAAB&#10;AgQIECBAgAABAgQIECBAgAABAgQIECBAgACBOoGpKxZMgAABAgQIECBAoFlgs/h3ne6ZnBUBAgQI&#10;ECBAgAABAgQIECBAgAABAgQIECBAgAABAgQIECBAgAABAgQIECBAgAABAgQIECBAgAABAgQIECBA&#10;gAABAgQIECBAgAABAgQIECBAgAABAgQIECBAgAABAgQIECBAgAABAgQIECBAgAABAgQIECBAgAAB&#10;AgQIECBAgAABAgQIECBAgAABAgQIEOgTmL5kxQQIECBAgAABAgSKBTZsH6d7KGdGgAABAgQIECBA&#10;gAABAgQIECBAgAABAgQIECBAgAABAgQIECBAgAABAgQIECBAgAABAgQIECBAgAABAgQIECBAgAAB&#10;AgQIECBAgAABAgQIECBAgAABAgQIECBAgAABAgQIECBAgAABAgQIECBAgAABAgQIECBAgAABAgQI&#10;ECBAgAABAgQIECBAgAABAgTqBKauWDABAgQIECBAgACBYoF9Wfxep3smZ0WAAAECBAgQIECAAAEC&#10;BAgQIECAAAECBAgQIECAAAECBAgQIECAAAECBAgQIECAAAECBAgQIECAAAECBAgQIECAAAECBAgQ&#10;IECAAAECBAgQIECAAAECBAgQIECAAAECBAgQIECAAAECBAgQIECAAAECBAgQIECAAAECBAgQIECA&#10;AAECBAgQIECAAAECBPoEpi9ZMQECBAgQIECAAIFigc3a9zrdMzkrAgQIECBAgAABAgQIECBAgAAB&#10;AgQIECBAgAABAgQIECBAgAABAgQIECBAgAABAgQIECBAgAABAgQIECBAgAABAgQIECBAgAABAgQI&#10;ECBAgAABAgQIECBAgAABAgQIECBAgAABAgQIECBAgAABAgQIECBAgAABAgQIECBAgAABAgQIECBA&#10;gAABAgQIECDQJzB9yYoJECBAgAABAgQIFAts2D5O91DOjAABAgQIECBAgAABAgQIECBAgAABAgQI&#10;ECBAgAABAgQIECBAgAABAgQIECBAgAABAgQIECBAgAABAgQIECBAgAABAgQIECBAgAABAgQIECBA&#10;gAABAgQIECBAgAABAgQIECBAgAABAgQIECBAgAABAgQIECBAgAABAgQIECBAgAABAgQIECBAgAAB&#10;AgQI1AlMXbFgAgQIECBAgAABAs0CG8Zfp3soZ0aAAAECBAgQIECAAAECBAgQIECAAAECBAgQIECA&#10;AAECBAgQIECAAAECBAgQIECAAAECBAgQIECAAAECBAgQIECAAAECBAgQIECAAAECBAgQIECAAAEC&#10;BAgQIECAAAECBAgQIECAAAECBAgQIECAAAECBAgQIECAAAECBAgQIECAAAECBAgQIECAAAECBOoE&#10;pq5YMAECBAgQIECAAIFigd2N6vc63SM4IwIECBAgQIAAAQIECBAgQIAAAQIECBAgQIAAAQIECBAg&#10;QIAAAQIECBAgQIAAAQIECBAgQIAAAQIECBAgQIAAAQIECBAgQIAAAQIECBAgQIAAAQIECBAgQIAA&#10;AQIECBAgQIAAAQIECBAgQIAAAQIECBAgQIAAAQIECBAgQIAAAQIECBAgQIAAAQIECBAgUCgwhc2S&#10;CRAgQIAAAQIECPQKbJh+ne6hnBkBAgQIECBAgAABAgQIECBAgAABAgQIECBAgAABAgQIECBAgAAB&#10;AgQIECBAgAABAgQIECBAgAABAgQIECBAgAABAgQIECBAgAABAgQIECBAgAABAgQIECBAgAABAgQI&#10;ECBAgAABAgQIECBAgAABAgQIECBAgAABAgQIECBAgAABAgQIECBAgAABAgQIEKgTmLpiwQQIECBA&#10;gAABAgSaBTaMv073UM6MAAECBAgQIECAAAECBAgQIECAAAECBAgQIECAAAECBAgQIECAAAECBAgQ&#10;IECAAAECBAgQIECAAAECBAgQIECAAAECBAgQIECAAAECBAgQIECAAAECBAgQIECAAAECBAgQIECA&#10;AAECBAgQIECAAAECBAgQIECAAAECBAgQIECAAAECBAgQIECAAAECBAjUCUxdsWACBAgQIECAAAEC&#10;zQIbxt8bDs0IECBAgAABAgQIECBAgAABAgQIECBAgAABAgQIECBAgAABAgQIECBAgAABAgQIECBA&#10;gAABAgQIECBAgAABAgQIECBAgAABAgQIECBAgAABAgQIECBAgAABAgQIECBAgAABAgQIECBAgAAB&#10;AgQIECBAgAABAgQIECBAgAABAgQIECBAgAABAgQIECBAgACBNoFpC9ZLgAABAgQIECBAoFpgw/rr&#10;dA/lzAgQIECAAAECBAgQIECAAAECBAgQIECAAAECBAgQIECAAAECBAgQIECAAAECBAgQIECAAAEC&#10;BAgQIECAAAECBAgQIECAAAECBAgQIECAAAECBAgQIECAAAECBAgQIECAAAErRzDgAABAAElEQVQC&#10;BAgQIECAAAECBAgQIECAAAECBAgQIECAAAECBAgQIECAAAECBAgQIECAQJ3A1BULJkCAAAECBAgQ&#10;INAssFn8uU73TM6KAAECBAgQIECAAAECBAgQIECAAAECBAgQIECAAAECBAgQIECAAAECBAgQIECA&#10;AAECBAgQIECAAAECBAgQIECAAAECBAgQIECAAAECBAgQIECAAAECBAgQIECAAAECBAgQIECAAAEC&#10;BAgQIECAAAECBAgQIECAAAECBAgQIECAAAECBAgQIECAAAECBAj0CUxfsmICBAgQIECAAAECf6HA&#10;vX/hp32ZAAECBAgQIECAAAECBAgQIECAAAECBAgQIECAAAECBAgQIECAAAECBAgQIECAAAECBAgQ&#10;IECAAAECBAgQIECAAAECBAgQIECAAAECBAgQIECAAAECBAgQIECAAAECBAgQIECAAAECBAgQIECA&#10;AAECBAgQIECAAAECBAgQIECAAAECBAgQIECAAAECBAj8nQLzd37brwkQIECAAAECBAj8RwIbvnud&#10;7qGcGQECBAgQIECAAAECBAgQIECAAAECBAgQIECAAAECBAgQIECAAAECBAgQIECAAAECBAgQIECA&#10;AAECBAgQIECAAAECBAgQIECAAAECBAgQIECAAAECBAgQIECAAAECBAgQIECAAAECBAgQIECAAAEC&#10;BAgQIECAAAECBAgQIECAAAECBAgQIECAAAECBAgQqBOYumLBBAgQIECAAAECBEoFdjcuP9fpHuMZ&#10;EiBAgAABAgQIECBAgAABAgQIECBAgAABAgQIECBAgAABAgQIECBAgAABAgQIECBAgAABAgQIECBA&#10;gAABAgQIECBAgAABAgQIECBAgAABAgQIECBAgAABAgQIECBAgAABAgQIECBAgAABAgQIECBAgAAB&#10;AgQIECBAgAABAgQIECBAgAABAgQIECBAgACBMoEp65VLgAABAgQIECBAoFdg8/Rzbz62JECAAAEC&#10;BAgQIECAAAECBAgQIECAAAECBAgQIECAAAECBAgQIECAAAECBAgQIECAAAECBAgQIECAAAECBAgQ&#10;IECAAAECBAgQIECAAAECBAgQIECAAAECBAgQIECAAAECBAgQIECAAAECBAgQIECAAAECBAgQIECA&#10;AAECBAgQIECAAAECBAgQIECAAAECBKoEpqpWLAECBAgQIECAAIFigX15/PncfGxJgAABAgQIECBA&#10;gAABAgQIECBAgAABAgQIECBAgAABAgQIECBAgAABAgQIECBAgAABAgQIECBAgAABAgQIECBAgAAB&#10;AgQIECBAgAABAgQIECBAgAABAgQIECBAgAABAgQIECBAgAABAgQIECBAgAABAgQIECBAgAABAgQI&#10;ECBAgAABAgQIECBAgAABAgQIVAlMVa1YAgQIECBAgAABAs0C+4v4e34xNiVAgAABAgQIECBAgAAB&#10;AgQIECBAgAABAgQIECBAgAABAgQIECBAgAABAgQIECBAgAABAgQIECBAgAABAgQIECBAgAABAgQI&#10;ECBAgAABAgQIECBAgAABAgQIECBAgAABAgQIECBAgAABAgQIECBAgAABAgQIECBAgAABAgQIECBA&#10;gAABAgQIECBAgAABAgSaBKYpVisBAgQIECBAgACBZoF9ef3cm48tCRAgQIAAAQIECBAgQIAAAQIE&#10;CBAgQIAAAQIECBAgQIAAAQIECBAgQIAAAQIECBAgQIAAAQIECBAgQIAAAQIECBAgQIAAAQIECBAg&#10;QIAAAQIECBAgQIAAAQIECBAgQIAAAQIECBAgQIAAAQIECBAgQIAAAQIECBAgQIAAAQIECBAgQIAA&#10;AQIECBAgQIAAgSqBqaoVS4AAAQIECBAgQKBZYH8R/7m/GJsSIECAAAECBAgQIECAAAECBAgQIECA&#10;AAECBAgQIECAAAECBAgQIECAAAECBAgQIECAAAECBAgQIECAAAECBAgQIECAAAECBAgQIECAAAEC&#10;BAgQIECAAAECBAgQIECAAAECBAgQIECAAAECBAgQIECAAAECBAgQIECAAAECBAgQIECAAAECBAgQ&#10;IECAAAECTQLTFKuVAAECBAgQIECAQLXA5vXn3nxsSYAAAQIECBAgQIAAAQIECBAgQIAAAQIECBAg&#10;QIAAAQIECBAgQIAAAQIECBAgQIAAAQIECBAgQIAAAQIECBAgQIAAAQIECBAgQIAAAQIECBAgQIAA&#10;AQIECBAgQIAAAQIECBAgQIAAAQIECBAgQIAAAQIECBAgQIAAAQIECBAgQIAAAQIECBAgQIAAAQIE&#10;CFQJTFWtWAIECBAgQIAAAQLFAvs2rp+P0z3GMyRAgAABAgQIECBAgAABAgQIECBAgAABAgQIECBA&#10;gAABAgQIECBAgAABAgQIECBAgAABAgQIECBAgAABAgQIECBAgAABAgQIECBAgAABAgQIECBAgAAB&#10;AgQIECBAgAABAgQIECBAgAABAgQIECBAgAABAgQIECBAgAABAgQIECBAgAABAgQIECBAgAABAmUC&#10;U9YrlwABAgQIECBAgECvwObp5958bEmAAAECBAgQIECAAAECBAgQIECAAAECBAgQIECAAAECBAgQ&#10;IECAAAECBAgQIECAAAECBAgQIECAAAECBAgQIECAAAECBAgQIECAAAECBAgQIECAAAECBAgQIECA&#10;AAECBAgQIECAAAECBAgQIECAAAECBAgQIECAAAECBAgQIECAAAECBAgQIECAAAECBAhUCUxVrVgC&#10;BAgQIECAAAECxQK7efz53HxsSYAAAQIECBAgQIAAAQIECBAgQIAAAQIECBAgQIAAAQIECBAgQIAA&#10;AQIECBAgQIAAAQIECBAgQIAAAQIECBAgQIAAAQIECBAgQIAAAQIECBAgQIAAAQIECBAgQIAAAQIE&#10;CBAgQIAAAQIECBAgQIAAAQIECBAgQIAAAQIECBAgQIAAAQIECBAgQIAAAQIECFQJTFWtWAIECBAg&#10;QIAAAQLNAi+Pv9fpnutZEiBAgAABAgQIECBAgAABAgQIECBAgAABAgQIECBAgAABAgQIECBAgAAB&#10;AgQIECBAgAABAgQIECBAgAABAgQIECBAgAABAgQIECBAgAABAgQIECBAgAABAgQIECBAgAABAgQI&#10;ECBAgAABAgQIECBAgAABAgQIECBAgAABAgQIECBAgAABAgQIECBAgACBLoHpylVLgAABAgQIECBA&#10;oFdgN2+fz83HlgQIECBAgAABAgQIECBAgAABAgQIECBAgAABAgQIECBAgAABAgQIECBAgAABAgQI&#10;ECBAgAABAgQIECBAgAABAgQIECBAgAABAgQIECBAgAABAgQIECBAgAABAgQIECBAgAABAgQIECBA&#10;gAABAgQIECBAgAABAgQIECBAgAABAgQIECBAgAABAgQIECBAgECVwFTViiVAgAABAgQIECDQLPDy&#10;+PO5+diSAAECBAgQIECAAAECBAgQIECAAAECBAgQIECAAAECBAgQIECAAAECBAgQIECAAAECBAgQ&#10;IECAAAECBAgQIECAAAECBAgQIECAAAECBAgQIECAAAECBAgQIECAAAECBAgQIECAAAECBAgQIECA&#10;AAECBAgQIECAAAECBAgQIECAAAECBAgQIECAAAECBAgQqBKYqlqxBAgQIECAAAECBIoFdjeun8+N&#10;t4YECBAgQIAAAQIECBAgQIAAAQIECBAgQIAAAQIECBAgQIAAAQIECBAgQIAAAQIECBAgQIAAAQIE&#10;CBAgQIAAAQIECBAgQIAAAQIECBAgQIAAAQIECBAgQIAAAQIECBAgQIAAAQIECBAgQIAAAQIECBAg&#10;QIAAAQIECBAgQIAAAQIECBAgQIAAAQIECBAgQIBAl8B05aolQIAAAQIECBAgUCyweft8bj62JECA&#10;AAECBAgQIECAAAECBAgQIECAAAECBAgQIECAAAECBAgQIECAAAECBAgQIECAAAECBAgQIECAAAEC&#10;BAgQIECAAAECBAgQIECAAAECBAgQIECAAAECBAgQIECAAAECBAgQIECAAAECBAgQIECAAAECBAgQ&#10;IECAAAECBAgQIECAAAECBAgQIECAAAECBKoEpqpWLAECBAgQIECAAIFigX15/Nybjy0JECBAgAAB&#10;AgQIECBAgAABAgQIECBAgAABAgQIECBAgAABAgQIECBAgAABAgQIECBAgAABAgQIECBAgAABAgQI&#10;ECBAgAABAgQIECBAgAABAgQIECBAgAABAgQIECBAgAABAgQIECBAgAABAgQIECBAgAABAgQIECBA&#10;gAABAgQIECBAgAABAgQIECBAgACBKoGpqhVLgAABAgQIECBAoFlg8/j53HxsSYAAAQIECBAgQIAA&#10;AQIECBAgQIAAAQIECBAgQIAAAQIECBAgQIAAAQIECBAgQIAAAQIECBAgQIAAAQIECBAgQIAAAQIE&#10;CBAgQIAAAQIECBAgQIAAAQIECBAgQIAAAQIECBAgQIAAAQIECBAgQIAAAQIECBAgQIAAAQIECBAg&#10;QIAAAQIECBAgQIAAAQIECFQJTFWtWAIECBAgQIAAAQLFArt5/P043XM9SwIECBAgQIAAAQIECBAg&#10;QIAAAQIECBAgQIAAAQIECBAgQIAAAQIECBAgQIAAAQIECBAgQIAAAQIECBAgQIAAAQIECBAgQIAA&#10;AQIECBAgQIAAAQIECBAgQIAAAQIECBAgQIAAAQIECBAgQIAAAQIECBAgQIAAAQIECBAgQIAAAQIE&#10;CBAgQIAAAQIECBAg0CUwXblqCRAgQIAAAQIECBQLvLz9fj752JIAAQIECBAgQIAAAQIECBAgQIAA&#10;AQIECBAgQIAAAQIECBAgQIAAAQIECBAgQIAAAQIECBAgQIAAAQIECBAgQIAAAQIECBAgQIAAAQIE&#10;CBAgQIAAAQIECBAgQIAAAQIECBAgQIAAAQIECBAgQIAAAQIECBAgQIAAAQIECBAgQIAAAQIECBAg&#10;QIAAAQIECBCoEpiqWrEECBAgQIAAAQIEigV28/j53HxsSYAAAQIECBAgQIAAAQIECBAgQIAAAQIE&#10;CBAgQIAAAQIECBAgQIAAAQIECBAgQIAAAQIECBAgQIAAAQIECBAgQIAAAQIECBAgQIAAAQIECBAg&#10;QIAAAQIECBAgQIAAAQIECBAgQIAAAQIECBAgQIAAAQIECBAgQIAAAQIECBAgQIAAAQIECBAgQIAA&#10;AQIECFQJTFWtWAIECBAgQIAAAQLNAm/j+vnceGtIgAABAgQIECBAgAABAgQIECBAgAABAgQIECBA&#10;gAABAgQIECBAgAABAgQIECBAgAABAgQIECBAgAABAgQIECBAgAABAgQIECBAgAABAgQIECBAgAAB&#10;AgQIECBAgAABAgQIECBAgAABAgQIECBAgAABAgQIECBAgAABAgQIECBAgAABAgQIECBAgAABAgQI&#10;dAlMV65aAgQIECBAgAABAr0Cu3n75/PJx5YECBAgQIAAAQIECBAgQIAAAQIECBAgQIAAAQIECBAg&#10;QIAAAQIECBAgQIAAAQIECBAgQIAAAQIECBAgQIAAAQIECBAgQIAAAQIECBAgQIAAAQIECBAgQIAA&#10;AQIECBAgQIAAAQIECBAgQIAAAQIECBAgQIAAAQIECBAgQIAAAQIECBAgQIAAAQIECBAgQIBAlcBU&#10;1YolQIAAAQIECBAg0Cywefx8nO65niUBAgQIECBAgAABAgQIECBAgAABAgQIECBAgAABAgQIECBA&#10;gAABAgQIECBAgAABAgQIECBAgAABAgQIECBAgAABAgQIECBAgAABAgQIECBAgAABAgQIECBAgAAB&#10;AgQIECBAgAABAgQIECBAgAABAgQIECBAgAABAgQIECBAgAABAgQIECBAgAABAgQIEOgSmK5ctQQI&#10;ECBAgAABAgR6Bfbl7fNz87ElAQIECBAgQIAAAQIECBAgQIAAAQIECBAgQIAAAQIECBAgQIAAAQIE&#10;CBAgQIAAAQIECBAgQIAAAQIECBAgQIAAAQIECBAgQIAAAQIECBAgQIAAAQIECBAgQIAAAQIECBAg&#10;QIAAAQIECBAgQIAAAQIECBAgQIAAAQIECBAgQIAAAQIECBAgQIAAAQIECBAgUCUwVbViCRAgQIAA&#10;AQIECDQLbB5/7s3HlgQIECBAgAABAgQIECBAgAABAgQIECBAgAABAgQIECBAgAABAgQIECBAgAAB&#10;AgQIECBAgAABAgQIECBAgAABAgQIECBAgAABAgQIECBAgAABAgQIECBAgAABAgQIECBAgAABAgQI&#10;ECBAgAABAgQIECBAgAABAgQIECBAgAABAgQIECBAgAABAgQIECBAgECVwFTViiVAgAABAgQIECDQ&#10;LLBZ/J9zsqEVAQIECBAgQIAAAQIECBAgQIAAAQIECBAgQIAAAQIECBAgQIAAAQIECBAgQIAAAQIE&#10;CBAgQIAAAQIECBAgQIAAAQIECBAgQIAAAQIECBAgQIAAAQIECBAgQIAAAQIECBAgQIAAAQIECBAg&#10;QIAAAQIECBAgQIAAAQIECBAgQIAAAQIECBAgQIAAAQIECBAgUCkwldWiCRAgQIAAAQIECBQK7Mui&#10;35xsaEWAAAECBAgQIECAAAECBAgQIECAAAECBAgQIECAAAECBAgQIECAAAECBAgQIECAAAECBAgQ&#10;IECAAAECBAgQIECAAAECBAgQIECAAAECBAgQIECAAAECBAgQIECAAAECBAgQIECAAAECBAgQIECA&#10;AAECBAgQIECAAAECBAgQIECAAAECBAgQIECAAAECBAhUCkxltWgCBAgQIECAAAECjQK7UfUbZ3sE&#10;Z0SAAAECBAgQIECAAAECBAgQIECAAAECBAgQIECAAAECBAgQIECAAAECBAgQIECAAAECBAgQIECA&#10;AAECBAgQIECAAAECBAgQIECAAAECBAgQIECAAAECBAgQIECAAAECBAgQIECAAAECBAgQIECAAAEC&#10;BAgQIECAAAECBAgQIECAAAECBAgQIECAAAECBEoFprRbNgECBAgQIECAAIE6gX1Z8p852dCKAAEC&#10;BAgQIECAAAECBAgQIECAAAECBAgQIECAAAECBAgQIECAAAECBAgQIECAAAECBAgQIECAAAECBAgQ&#10;IECAAAECBAgQIECAAAECBAgQIECAAAECBAgQIECAAAECBAgQIECAAAECBAgQIECAAAECBAgQIECA&#10;AAECBAgQIECAAAECBAgQIECAAAECBAgQqBSYymrRBAgQIECAAAECBBoFNot+42zP5KwIECBAgAAB&#10;AgQIECBAgAABAgQIECBAgAABAgQIECBAgAABAgQIECBAgAABAgQIECBAgAABAgQIECBAgAABAgQI&#10;ECBAgAABAgQIECBAgAABAgQIECBAgAABAgQIECBAgAABAgQIECBAgAABAgQIECBAgAABAgQIECBA&#10;gAABAgQIECBAgAABAgQIECBAgECnwHRmqyZAgAABAgQIECDQJ7CbNf/vn59saEWAAAECBAgQIECA&#10;AAECBAgQIECAAAECBAgQIECAAAECBAgQIECAAAECBAgQIECAAAECBAgQIECAAAECBAgQIECAAAEC&#10;BAgQIECAAAECBAgQIECAAAECBAgQIECAAAECBAgQIECAAAECBAgQIECAAAECBAgQIECAAAECBAgQ&#10;IECAAAECBAgQIECAAAECBAhUCkxltWgCBAgQIECAAAECjQIvi/7zcbZnclYECBAgQIAAAQIECBAg&#10;QIAAAQIECBAgQIAAAQIECBAgQIAAAQIECBAgQIAAAQIECBAgQIAAAQIECBAgQIAAAQIECBAgQIAA&#10;AQIECBAgQIAAAQIECBAgQIAAAQIECBAgQIAAAQIECBAgQIAAAQIECBAgQIAAAQIECBAgQIAAAQIE&#10;CBAgQIAAAQIECBAgQKBTYDqzVRMgQIAAAQIECBDoE9jNmvecbGhFgAABAgQIECBAgAABAgQIECBA&#10;gAABAgQIECBAgAABAgQIECBAgAABAgQIECBAgAABAgQIECBAgAABAgQIECBAgAABAgQIECBAgAAB&#10;AgQIECBAgAABAgQIECBAgAABAgQIECBAgAABAgQIECBAgAABAgQIECBAgAABAgQIECBAgAABAgQI&#10;ECBAgAABAgQIVApMZbVoAgQIECBAgAABAo0CG0afEw7NCBAgQIAAAQIECBAgQIAAAQIECBAgQIAA&#10;AQIECBAgQIAAAQIECBAgQIAAAQIECBAgQIAAAQIECBAgQIAAAQIECBAgQIAAAQIECBAgQIAAAQIE&#10;CBAgQIAAAQIECBAgQIAAAQIECBAgQIAAAQIECBAgQIAAAQIECBAgQIAAAQIECBAgQIAAAQIECBAg&#10;QIAAgUaBaYzWTIAAAQIECBAgQKBRYN9G2XtOtDMiQIAAAQIECBAgQIAAAQIECBAgQIAAAQIECBAg&#10;QIAAAQIECBAgQIAAAQIECBAgQIAAAQIECBAgQIAAAQIECBAgQIAAAQIECBAgQIAAAQIECBAgQIAA&#10;AQIECBAgQIAAAQIECBAgQIAAAQIECBAgQIAAAQIECBAgQIAAAQIECBAgQIAAAQIECBAgQIAAAQIE&#10;OgWmM1s1AQIECBAgQIAAgUKBzZp3Tja0IkCAAAECBAgQIECAAAECBAgQIECAAAECBAgQIECAAAEC&#10;BAgQIECAAAECBAgQIECAAAECBAgQIECAAAECBAgQIECAAAECBAgQIECAAAECBAgQIECAAAECBAgQ&#10;IECAAAECBAgQIECAAAECBAgQIECAAAECBAgQIECAAAECBAgQIECAAAECBAgQIECAAAECBCoFprJa&#10;NAECBAgQIECAAIFCgX1Z9J6TDa0IECBAgAABAgQIECBAgAABAgQIECBAgAABAgQIECBAgAABAgQI&#10;ECBAgAABAgQIECBAgAABAgQIECBAgAABAgQIECBAgAABAgQIECBAgAABAgQIECBAgAABAgQIECBA&#10;gAABAgQIECBAgAABAgQIECBAgAABAgQIECBAgAABAgQIECBAgAABAgQIECBAgACBSoGprBZNgAAB&#10;AgQIECBAoFFgw+hzwqEZAQIECBAgQIAAAQIECBAgQIAAAQIECBAgQIAAAQIECBAgQIAAAQIECBAg&#10;QIAAAQIECBAgQIAAAQIECBAgQIAAAQIECBAgQIAAAQIECBAgQIAAAQIECBAgQIAAAQIECBAgQIAA&#10;AQIECBAgQIAAAQIECBAgQIAAAQIECBAgQIAAAQIECBAgQIAAAQIECBAg0CgwjdGaCRAgQIAAAQIE&#10;CDQK7GbVO872TM6KAAECBAgQIECAAAECBAgQIECAAAECBAgQIECAAAECBAgQIECAAAECBAgQIECA&#10;AAECBAgQIECAAAECBAgQIECAAAECBAgQIECAAAECBAgQIECAAAECBAgQIECAAAECBAgQIECAAAEC&#10;BAgQIECAAAECBAgQIECAAAECBAgQIECAAAECBAgQIECAAAECBAh0CkxntmoCBAgQIECAAAEChQIv&#10;a96T7awIECBAgAABAgQIECBAgAABAgQIECBAgAABAgQIECBAgAABAgQIECBAgAABAgQIECBAgAAB&#10;AgQIECBAgAABAgQIECBAgAABAgQIECBAgAABAgQIECBAgAABAgQIECBAgAABAgQIECBAgAABAgQI&#10;ECBAgAABAgQIECBAgAABAgQIECBAgAABAgQIECBAgACBToHpzFZNgAABAgQIECBAoE9gd7Po42zP&#10;4KwIECBAgAABAgQIECBAgAABAgQIECBAgAABAgQIECBAgAABAgQIECBAgAABAgQIECBAgAABAgQI&#10;ECBAgAABAgQIECBAgAABAgQIECBAgAABAgQIECBAgAABAgQIECBAgAABAgQIECBAgAABAgQIECBA&#10;gAABAgQIECBAgAABAgQIECBAgAABAgQIECBAgECnwHRmqyZAgAABAgQIECBQKLBh85xwaEaAAAEC&#10;BAgQIECAAAECBAgQIECAAAECBAgQIECAAAECBAgQIECAAAECBAgQIECAAAECBAgQIECAAAECBAgQ&#10;IECAAAECBAgQIECAAAECBAgQIECAAAECBAgQIECAAAECBAgQIECAAAECBAgQIECAAAECBAgQIECA&#10;AAECBAgQIECAAAECBAgQIECAAAECBAg0CkxjtGYCBAgQIECAAAECjQL7suo9JxtaESBAgAABAgQI&#10;ECBAgAABAgQIECBAgAABAgQIECBAgAABAgQIECBAgAABAgQIECBAgAABAgQIECBAgAABAgQIECBA&#10;gAABAgQIECBAgAABAgQIECBAgAABAgQIECBAgAABAgQIECBAgAABAgQIECBAgAABAgQIECBAgAAB&#10;AgQIECBAgAABAgQIECBAgAABApUCU1ktmgABAgQIECBAgECjwIbR54RDMwIECBAgQIAAAQIECBAg&#10;QIAAAQIECBAgQIAAAQIECBAgQIAAAQIECBAgQIAAAQIECBAgQIAAAQIECBAgQIAAAQIECBAgQIAA&#10;AQIECBAgQIAAAQIECBAgQIAAAQIECBAgQIAAAQIECBAgQIAAAQIECBAgQIAAAQIECBAgQIAAAQIE&#10;CBAgQIAAAQIECBAgQKBRYBqjNRMgQIAAAQIECBBoFNiXVe+cbGhFgAABAgQIECBAgAABAgQIECBA&#10;gAABAgQIECBAgAABAgQIECBAgAABAgQIECBAgAABAgQIECBAgAABAgQIECBAgAABAgQIECBAgAAB&#10;AgQIECBAgAABAgQIECBAgAABAgQIECBAgAABAgQIECBAgAABAgQIECBAgAABAgQIECBAgAABAgQI&#10;ECBAgAABAgQIVApMZbVoAgQIECBAgAABAo0CG0bPCYdmBAgQIECAAAECBAgQIECAAAECBAgQIECA&#10;AAECBAgQIECAAAECBAgQIECAAAECBAgQIECAAAECBAgQIECAAAECBAgQIECAAAECBAgQIECAAAEC&#10;BAgQIECAAAECBAgQIECAAAECBAgQIECAAAECBAgQIECAAAECBAgQIECAAAECBAgQIECAAAECBAgQ&#10;IECAQKPANEZrJkCAAAECBAgQIFApsGH1nHBoRoAAAQIECBAgQIAAAQIECBAgQIAAAQIECBAgQIAA&#10;AQIECBAgQIAAAQIECBAgQIAAAQIECBAgQIAAAQIECBAgQIAAAQIECBAgQIAAAQIECBAgQIAAAQIE&#10;CBAgQIAAAQIECBAgQIAAAQIECBAgQIAAAQIECBAgQIAAAQIECBAgQIAAAQIECBAgQIAAAQIECDQK&#10;TGO0ZgIECBAgQIAAAQKNAvs2yz4n21kRIECAAAECBAgQIECAAAECBAgQIECAAAECBAgQIECAAAEC&#10;BAgQIECAAAECBAgQIECAAAECBAgQIECAAAECBAgQIECAAAECBAgQIECAAAECBAgQIECAAAECBAgQ&#10;IECAAAECBAgQIECAAAECBAgQIECAAAECBAgQIECAAAECBAgQIECAAAECBAgQIECAAAEClQJTWS2a&#10;AAECBAgQIECAQKPAhtHH2R7KmREgQIAAAQIECBAgQIAAAQIECBAgQIAAAQIECBAgQIAAAQIECBAg&#10;QIAAAQIECBAgQIAAAQIECBAgQIAAAQIECBAgQIAAAQIECBAgQIAAAQIECBAgQIAAAQIECBAgQIAA&#10;AQIECBAgQIAAAQIECBAgQIAAAQIECBAgQIAAAQIECBAgQIAAAQIECBAgQIAAgUqBqawWTYAAAQIE&#10;CBAgQKBQYDeMnhMOzQgQIECAAAECBAgQIECAAAECBAgQIECAAAECBAgQIECAAAECBAgQIECAAAEC&#10;BAgQIECAAAECBAgQIECAAAECBAgQIECAAAECBAgQIECAAAECBAgQIECAAAECBAgQIECAAAECBAgQ&#10;IECAAAECBAgQIECAAAECBAgQIECAAAECBAgQIECAAAECBAgQIECAAIFGgWmM1kyAAAECBAgQIECg&#10;UuBl1XtONrQiQIAAAQIECBAgQIAAAQIECBAgQIAAAQIECBAgQIAAAQIECBAgQIAAAQIECBAgQIAA&#10;AQIECBAgQIAAAQIECBAgQIAAAQIECBAgQIAAAQIECBAgQIAAAQIECBAgQIAAAQIECBAgQIAAAQIE&#10;CBAgQIAAAQIECBAgQIAAAQIECBAgQIAAAQIECBAgQIAAAQIEKgWmslo0AQIECBAgQIAAgUKBfZtV&#10;z8l2VgQIECBAgAABAgQIECBAgAABAgQIECBAgAABAgQIECBAgAABAgQIECBAgAABAgQIECBAgAAB&#10;AgQIECBAgAABAgQIECBAgAABAgQIECBAgAABAgQIECBAgAABAgQIECBAgAABAgQIECBAgAABAgQI&#10;ECBAgAABAgQIECBAgAABAgQIECBAgAABAgQIECBAgEClwFRWiyZAgAABAgQIECBQKPD+hNFzwqEZ&#10;AQIECBAgQIAAAQIECBAgQIAAAQIECBAgQIAAAQIECBAgQIAAAQIECBAgQIAAAQIECBAgQIAAAQIE&#10;CBAgQIAAAQIECBAgQIAAAQIECBAgQIAAAQIECBAgQIAAAQIECBAgQIAAAQIECBAgQIAAAQIECBAg&#10;QIAAAQIECBAgQIAAAQIECBAgQIAAAQIECBAg0CgwjdGaCRAgQIAAAQIECFQKbFg9zvZQzowAAQIE&#10;CBAgQIAAAQIECBAgQIAAAQIECBAgQIAAAQIECBAgQIAAAQIECBAgQIAAAQIECBAgQIAAAQIECBAg&#10;QIAAAQIECBAgQIAAAQIECBAgQIAAAQIECBAgQIAAAQIECBAgQIAAAQIECBAgQIAAAQIECBAgQIAA&#10;AQIECBAgQIAAAQIECBAgQIAAAQIECFQKTGW1aAIECBAgQIAAAQKFAvvC6HPCoRkBAgQIECBAgAAB&#10;AgQIECBAgAABAgQIECBAgAABAgQIECBAgAABAgQIECBAgAABAgQIECBAgAABAgQIECBAgAABAgQI&#10;ECBAgAABAgQIECBAgAABAgQIECBAgAABAgQIECBAgAABAgQIECBAgAABAgQIECBAgAABAgQIECBA&#10;gAABAgQIECBAgAABAgQIECDQKDCN0ZoJECBAgAABAgQINArsC6vnhEMzAgQIECBAgAABAgQIECBA&#10;gAABAgQIECBAgAABAgQIECBAgAABAgQIECBAgAABAgQIECBAgAABAgQIECBAgAABAgQIECBAgAAB&#10;AgQIECBAgAABAgQIECBAgAABAgQIECBAgAABAgQIECBAgAABAgQIECBAgAABAgQIECBAgAABAgQI&#10;ECBAgAABAgQIECBAoFFgGqM1EyBAgAABAgQIEGgU2JdVn3OyoRUBAgQIECBAgAABAgQIECBAgAAB&#10;AgQIECBAgAABAgQIECBAgAABAgQIECBAgAABAgQIECBAgAABAgQIECBAgAABAgQIECBAgAABAgQI&#10;ECBAgAABAgQIECBAgAABAgQIECBAgAABAgQIECBAgAABAgQIECBAgAABAgQIECBAgAABAgQIECBA&#10;gAABAgQIECBQKTCV1aIJECBAgAABAgQIFArsy6J3nO2ZnBUBAgQIECBAgAABAgQIECBAgAABAgQI&#10;ECBAgAABAgQIECBAgAABAgQIECBAgAABAgQIECBAgAABAgQIECBAgAABAgQIECBAgAABAgQIECBA&#10;gAABAgQIECBAgAABAgQIECBAgAABAgQIECBAgAABAgQIECBAgAABAgQIECBAgAABAgQIECBAgAAB&#10;AgQIEOgUmM5s1QQIECBAgAABAgT6BPZtFH3OiXZGBAgQIECAAAECBAgQIECAAAECBAgQIECAAAEC&#10;BAgQIECAAAECBAgQIECAAAECBAgQIECAAAECBAgQIECAAAECBAgQIECAAAECBAgQIECAAAECBAgQ&#10;IECAAAECBAgQIECAAAECBAgQIECAAAECBAgQIECAAAECBAgQIECAAAECBAgQIECAAAECBAgQIECA&#10;QKfAdGarJkCAAAECBAgQINAnsC9sHmd7KGdGgAABAgQIECBAgAABAgQIECBAgAABAgQIECBAgAAB&#10;AgQIECBAgAABAgQIECBAgAABAgQIECBAgAABAgQIECBAgAABAgQIECBAgAABAgQIECBAgAABAgQI&#10;ECBAgAABAgQIECBAgAABAgQIECBAgAABAgQIECBAgAABAgQIECBAgAABAgQIECBAgAABAgQqBaay&#10;WjQBAgQIECBAgACBQoF9YfSccGhGgAABAgQIECBAgAABAgQIECBAgAABAgQIECBAgAABAgQIECBA&#10;gAABAgQIECBAgAABAgQIECBAgAABAgQIECBAgAABAgQIECBAgAABAgQIECBAgAABAgQIECBAgAAB&#10;AgQIECBAgAABAgQIECBAgAABAgQIECBAgAABAgQIECBAgAABAgQIECBAgAABAgQINApMY7RmAgQI&#10;ECBAgAABApUCm1Wfe7KhFQECBAgQIECAAAECBAgQIECAAAECBAgQIECAAAECBAgQIECAAAECBAgQ&#10;IECAAAECBAgQIECAAAECBAgQIECAAAECBAgQIECAAAECBAgQIECAAAECBAgQIECAAAECBAgQIECA&#10;AAECBAgQIECAAAECBAgQIECAAAECBAgQIECAAAECBAgQIECAAAECBAgQIFApMJXVogkQIECAAAEC&#10;BAgUCuwLo88Jh2YECBAgQIAAAQIECBAgQIAAAQIECBAgQIAAAQIECBAgQIAAAQIECBAgQIAAAQIE&#10;CBAgQIAAAQIECBAgQIAAAQIECBAgQIAAAQIECBAgQIAAAQIECBAgQIAAAQIECBAgQIAAAQIECBAg&#10;QIAAAQIECBAgQIAAAQL/Z+9eg+w+y8OAP///uezu2au0krWSMBa+SjYxBtvYMQ6+N9xLgZApTNN0&#10;0maStNOm05n2Q6dfOv3ST+006QRmGNKENEBLpmlCMIRwx2ADNvEVY4xskCzbK62s+2Uv5+2RHMs9&#10;Pvvfy5F295w9v81sznmf533e53l+ZJLVpxAgQIAAAQIECBAgQIAAAQIECBAgQIAAAQLdKJB349Bm&#10;JkCAAAECBAgQINCNAqne5tS5P9vblFNGgAABAgQIECBAgAABAgQIECBAgAABAgQIECBAgAABAgQI&#10;ECBAgAABAgQIECBAgAABAgQIECBAgAABAgQIECBAgAABAgQIECBAgAABAgQIECBAgAABAgQIECBA&#10;gAABAgQIECBAgAABAgQIECBAgAABAgQIECBAgAABAgQIECBAgAABAgQIECBAgAABAgS6UiDvyqkN&#10;TYAAAQIECBAgQKALBVJqc+g8a7NQGQECBAgQIECAAAECBAgQIECAAAECBAgQIECAAAECBAgQIECA&#10;AAECBAgQIECAAAECBAgQIECAAAECBAgQIECAAAECBAgQIECAAAECBAgQIECAAAECBAgQIECAAAEC&#10;BAgQIECAAAECBAgQIECAAAECBAgQIECAAAECBAgQIECAAAECBAgQIECAAAECBAgQINCNAuVuHNrM&#10;BAgQIECAAAECBLpSoJ7aGrseKZ6YejIOnnopXjp9KA6d/TwcJ2dPxvRsKU7NbIjTM5tiZm4kol6O&#10;sePTMX7kdGw8djJqp2ejb3YuqrONz5nG59xslOr1yFOKvPFZany+8pP9f99fiS33M0X2ckn6u89z&#10;D7z2fC7R2K7x8+oYryYu8Lc8n7vAL3quNwRW4X84ewPSlgQumMDHbrv9gr0130P9leGolGvzpcTW&#10;ucCWwVL865sbf0/5IUCAAAECBAgQIECAAAECBAgQIECAAAECBAgQIECAAAECBAgQIECAAAECBAgQ&#10;IECAAAECBAgQIECAAAECBAgQIECAAAECBAgQIECAAAECBAgQIECAAAECBAgQIECAAAECBAgQIECA&#10;AAECBAgQIECAAAECBAgQIECAAAECBAgQIECAAAECHSBQ7oAZjECAAAECBAgQIECgJwRSvb01H516&#10;Ih5/+MlzxfW5S6I++6ao17dHpA1x0ZGX4pa9P4nXv/R0jB8/EqV2G53r4AsBAgQIEOhcgZnYvKLD&#10;zcw0np9p8/9or+hkHl9pgb5SttItvE+AAAECBAgQIECAAAECBAgQIECAAAECBAgQIECAAAECBAgQ&#10;IECAAAECBAgQIECAAAECBAgQIECAAAECBAgQIECAAAECBAgQIECAAAECBAgQIECAAAECBAgQIECA&#10;AAECBAgQIECAAAECBAgQIECAAAECBAgQIECAAAECBAgQIECAAAECBJYsUF7yTRcJECBAgAABAgQI&#10;EDgvgVRvr3wumztbmFIp5mbuifrs9WfPF7/0Yrxt91fj8gP72ntYFQECBAgQIECAAAECBAgQIECA&#10;AAECBAgQIECAAAECBAgQIECAAAECBAgQIECAAAECBAgQIECAAAECBAgQIECAAAECBAgQIECAAAEC&#10;BAgQIECAAAECBAgQIECAAAECBAgQIECAAAECBAgQIECAAAECBAgQIECAAAECBAgQIECAAAECBAgQ&#10;IECAAAECBAgQINCRAuWOnMpQBAgQIECAAAECBNahQErtLZWyiFQfi9nTH4yUJmLH1PNx29MPx8WH&#10;9rf3oCoCBAgQIECAAAECBAgQIECAAAECBAgQIECAAAECBAgQIECAAAECBAgQIECAAAECBAgQIECA&#10;AAECBAgQIECAAAECBAgQIECAAAECBAgQIECAAAECBAgQIECAAAECBAgQIECAAAECBAgQIECAAAEC&#10;BAgQIECAAAECBAgQIECAAAECBAgQIECAAAECBAgQIECgowXKHT2d4QgQIECAAAECBAisJ4F6e8vM&#10;po0xc+rvN4r74qZnnoh7nnqwvYdUESBAgAABAgQIECBAgAABAgQIECBAgAABAgQIECBAgAABAgQI&#10;ECBAgAABAgQIECBAgAABAgQIECBAgAABAgQIECBAgAABAgQIECBAgAABAgQIECBAgAABAgQIECBA&#10;gAABAgQIECBAgAABAgQIECBAgAABAgQIECBAgAABAgQIECBAgAABAgQIECBAgAABAl0hkHfFlIYk&#10;QIAAAQIECBAgsA4EUmpvibm5qxqFfbH90P6466mH2ntEFQECBAgQIECAAAECBAgQIECAAAECBAgQ&#10;IECAAAECBAgQIECAAAECBAgQIECAAAECBAgQIECAAAECBAgQIECAAAECBAgQIECAAAECBAgQIECA&#10;AAECBAgQIECAAAECBAgQIECAAAECBAgQIECAAAECBAgQIECAAAECBAgQIECAAAECBAgQIECAAAEC&#10;BAgQINA1AnnXTGpQAgQIECBAgAABAt0uUG9vgXpkUZ6bjfc9el/kkdp7RBUBAgQIECBAgAABAgQI&#10;ECBAgAABAgQIECBAgAABAgQIECBAgAABAgQIECBAgAABAgQIECBAgAABAgQIECBAgAABAgQIECBA&#10;gAABAgQIECBAgAABAgQIECBAgAABAgQIECBAgAABAgQIECBAgAABAgQIECBAgAABAgQIECBAgAAB&#10;AgQIECBAgAABAgQIECDQNQLlrpnUoAQIECBAgAABAgS6XCCl1NYGKcvizqd+GOMnji6p/kyX6bGh&#10;mB4fidmNw1Hvr0T0NX7PfPaXI5XySHke0fhNpSyi8f4rP88e6IuHfjYU9fRq7JXc0j7nopQdbvwe&#10;ilJ+uPH0qciz05HFmd9TjfNc45m5xvd647fxPUuNe3mU81LjtxLlUqVxp9SIlc5+5lGKvFSOs5+N&#10;WN7InclnWd6ob/zXmc/G73w/L+fP1JzZJY/R2sn5ri05Vj91MqYPvBAzU89HfXp6yXUrdrGxV1Yu&#10;R5Y3/ll3xqhUanye8Tjz+XdGjXPjQiP2skGDofHTyJ/5PGt4Jt/4njf+29nzmY8zsTPB1/6cufPy&#10;vfnzr73fWee8Uo28r2/ZQ41WhhrrnoVbdq0CAgRWRuCfbd2/Mg//3atD/Zujvzq6oj083pkCVf/r&#10;vjP/gzEVAQIECBAgQIAAAQIECBAgQIAAAQIECBAgQIAAAQIECBAgQIAAAQIECBAgQIAAAQIECBAg&#10;QIAAAQIECBAgQIAAAQIECBAgQIAAAQIECBAgQIAAAQIECBAgQIAAAQIECBAgQIAAAQIECBAgQIAA&#10;AQIECBAgQIAAAQIECBAgQIAAAQIEelSg8f/J3g8BAgQIECBAgAABAqshkOrtddl89FDc+PMnFy3u&#10;v2ZHjNx1ffTt2BpZZXl/6tdTij/5QYovH0gRg4u2OnehnO2Pwfz+GCzdH7XSQ1HJ9kWWNS9ayqux&#10;eeSK2DK2K8aH3hAjAxMxPLA1RmoTMdS/OfKsdO69TvxyYvcTMfXNv4wTP3l05cfLsigPj0V5dDzK&#10;Ixsb30ejPNT4bcRKjc/S4EiUakNnf/P+WsM6W/mZdCBAgAABAgQIECBAgAABAgQIECBAgAABAgQI&#10;ECBAgAABAgQIECBAgAABAgQIECBAgAABAgQIECBAgAABAgQIECBAgAABAgQIECBAgAABAgQIECBA&#10;gAABAgQIECBAgAABAgQIECBAgAABAgQIECBAgAABAgQIECBAgAABAgQIECBAgAABAgQIECBAgACB&#10;VRcor3pHDQkQIECAAAECBAj0qkC9vcVvfvaJyBYo7bvy4tjwgbdHdfvmBW4tnPrj76f4ylNp4Uvn&#10;sjMxWv58jJf/JPpLT52LvvIlizxev+nGuGr7PWc/x4cvjTwrvZLuis9Ur8exx78fU9/6fJx+7pkL&#10;PnNlfCKqm7dFdVPjc9PWs5+VDZujPLwhslJ3WV1wHA8SIECAAAECBAgQIECAAAECBAgQIECAAAEC&#10;BAgQIECAAAECBAgQIECAAAECBAgQIECAAAECBAgQIECAAAECBAgQIECAAAECBAgQIECAAAECBAgQ&#10;IECAAAECBAgQIECAAAECBAgQIECAAAECBAgQIECAAAECBAgQIECAAAECBAgQIECAAAECBAgQIECA&#10;QJQZECBAgAABAgQIECCwOgIptddnaOZUYWFpdDA2/8a7I6/1F95ZLPGdZ+rxlacWHy6P47Gh8r9j&#10;Y/lTUcknW57dtuHauO4NH44rJu6MWt9YS74bAqnxH9LRR++PA1/+XMwcfPGCjFyqDcfAjqui/3WX&#10;vvy7/dIo9dcuyNseIUCAAAECBAgQIECAAAECBAgQIECAAAECBAgQIECAAAECBAgQIECAAAECBAgQ&#10;IECAAAECBAgQIECAAAECBAgQIECAAAECBAgQIECAAAECBAgQIECAAAECBAgQIECAAAECBAgQIECA&#10;AAECBAgQIECAAAECBAgQIECAAAECBAgQIECAAAECBAgQIECAAIH1KVBen2vZigABAgQIECBAgEAH&#10;CtQv/EwbP3pP5LX+th/edzjFJx9Ii9b3ZU/Fxf3/Mqr5cy13t298c9y683fi0i1va8l1U+DE7idi&#10;/xc/E6ee231eY5dqQ1G77I1Re8OuGHjDzui7aPt5vaeYAAECBAgQIECAAAECBAgQIECAAAECBAgQ&#10;IECAAAECBAgQIECAAAECBAgQIECAAAECBAgQIECAAAECBAgQIECAAAECBAgQIECAAAECBAgQIECA&#10;AAECBAgQIECAAAECBAgQIECAAAECBAgQIECAAAECBAgQIECAAAECBAgQIECAAAECBAgQIECAAAEC&#10;BHpPoNx7K9uYAAECBAgQIECAwNoIpJQuaOOhW94YA7t2tP3m6dkUv/fNepyeXfiJ4dKXY3vfv488&#10;O9l0caz2unjnW/5j7Nh8c1O82w6nJ5+L/V/8dBz/8d+2PXp187YY2vnmGNz5lhh4/RWR5Xnbbykk&#10;QIAAAQIECBAgQIAAAQIECBAgQIAAAQIECBAgQIAAAQIECBAgQIAAAQIECBAgQIAAAQIECBAgQIAA&#10;AQIECBAgQIAAAQIECBAgQIAAAQIECBAgQIAAAQIECBAgQIAAAQIECBAgQIAAAQIECBAgQIAAAQIE&#10;CBAgQIAAAQIECBAgQIAAAQIECBAgQIAAAQJlBAQIECBAgAABAgQIrJJAunB9SuMjMfaBt5/Xg3/0&#10;vRR7Dy/0RIrNlf8emyofjyxrvnf5xG3x3uv/c/RXR5oTXXRK9Xoc/NZfxYGvfC5ibm7Zk5cGR2Lk&#10;urfF6PW3Rd+W1y27XgEBAgQIECBAgAABAgQIECBAgAABAgQIECBAgAABAgQIECBAgAABAgQIECBA&#10;gAABAgQIECBAgAABAgQIECBAgAABAgQIECBAgAABAgQIECBAgAABAgQIECBAgAABAgQIECBAgAAB&#10;AgQIECBAgAABAgQIECBAgAABAgQIECBAgAABAgQIECBAgAABAgQIECgSKBclxAkQIECAAAECBAgQ&#10;uLACqX7h3hv/6D2R91XbfvAbP63Ht3anBes3Vf4gNlc//po7Wbx917+IW676rciy7DW57jlOH3gh&#10;nv/cx+LUnqeXPfTgVdfF2I13xuCVb4qsVFp2vQICBAgQIECAAAECBAgQIECAAAECBAgQIECAAAEC&#10;BAgQIECAAAECBAgQIECAAAECBAgQIECAAAECBAgQIECAAAECBAgQIECAAAECBAgQIECAAAECBAgQ&#10;IECAAAECBAgQIECAAAECBAgQIECAAAECBAgQIECAAAECBAgQIECAAAECBAgQIECAAAECBAgQILCY&#10;QHmxC/IECBAgQIAAAQIECFwggXRh3smHa9F/xcVtP7b/WIo//t7Cwwzm98fmyseaemRZKT508+/H&#10;5RO3NcW76ZBSikP3/3Xs/9JnI81ML330vBQj190SG3/p3dF30euWXucmAQIECBAgQIAAAQIECBAg&#10;QIAAAQIECBAgQIAAAQIECBAgQIAAAQIECBAgQIAAAQIECBAgQIAAAQIECBAgQIAAAQIECBAgQIAA&#10;AQIECBAgQIAAAQIECBAgQIAAAQIECBAgQIAAAQIECBAgQIAAAQIECBAgQIAAAQIECBAgQIAAAQIE&#10;CBAgQIAAAQIECBBoQ6DcRo0SAgQIECBAgAABAgTaEEipjaJ5Svp2TMwTXXroLx5LMT1XfL+c7Y/t&#10;/f8usqx54Duu+Tdx+cRtxYUdnqmfPhn7/tcfxPEnH1rypFmpHGM33R0bbn1XVEY3LrnORQIECBAg&#10;QIAAAQIECBAgQIAAAQIECBAgQIAAAQIECBAgQIAAAQIECBAgQIAAAQIECBAgQIAAAQIECBAgQIAA&#10;AQIECBAgQIAAAQIECBAgQIAAAQIECBAgQIAAAQIECBAgQIAAAQIECBAgQIAAAQIECBAgQIAAAQIE&#10;CBAgQIAAAQIECBAgQIAAAQIECBAgcD4C5fMpVkuAAAECBAgQIECAwDIE6su4u8DV6o6JBbILpw6d&#10;SPHt3WmBS3Oxve/fRjk72HRn5/Zfjpuu+PWmWDcdpqdeiOc+9V9iev9zSx575Lq3xaZ7fiUqY5uW&#10;XOMiAQIECBAgQIAAAQIECBAgQIAAAQIECBAgQIAAAQIECBAgQIAAAQIECBAgQIAAAQIECBAgQIAA&#10;AQIECBAgQIAAAQIECBAgQIAAAQIECBAgQIAAAQIECBAgQIAAAQIECBAgQIAAAQIECBAgQIAAAQIE&#10;CBAgQIAAAQIECBAgQIAAAQIECBAgQIAAAQIECBC4EALlC/GINwgQIECAAAECBAgQWIJAWsKdJVzp&#10;u2TrEm7Nf+XeH6WYrc+fOxO9qPL7MVj6QdOF8eFL491v+U9NsW46HH/qkdj32d+P+qkTSxq7dtk1&#10;sfkdH4n+bZcs6b5LBAgQIECAAAECBAgQIECAAAECBAgQIECAAAECBAgQIECAAAECBAgQIECAAAEC&#10;BAgQIECAAAECBAgQIECAAAECBAgQIECAAAECBAgQIECAAAECBAgQIECAAAECBAgQIECAAAECBAgQ&#10;IECAAAECBAgQIECAAAECBAgQIECAAAECBAgQIECAAAECBAgQIEDgQguUL/SD3iNAgAABAgQIECBA&#10;YH6BlNL8ieVEs4jqJVuWU3Hu7vHpFF/9SfEMffmTMV75xLn7Z75USrX44E3/LarlwaZ4txwOfvsL&#10;sf+Ln45Ygn3eNxAXvfsfxej1b++W9cxJ9BrEiQAAQABJREFUgAABAgQIECBAgAABAgQIECBAgAAB&#10;AgQIECBAgAABAgQIECBAgAABAgQIECBAgAABAgQIECBAgAABAgQIECBAgAABAgQIECBAgAABAgQI&#10;ECBAgAABAgQIECBAgAABAgQIECBAgAABAgQIECBAgAABAgQIECBAgAABAgQIECBAgAABAgQIECBA&#10;gAABAutUoLxO97IWAQIECBAgQIAAgc4TSOc/UmViPPL+alsP/c2PU5yaLS7dVPlEZFlz/pev+w8x&#10;Pnxpc7BLTvu/9Jk4+M3PL2na2mXXxMQHfjMqY+NLuu8SAQIECBAgQIAAAQIECBAgQIAAAQIECBAg&#10;QIAAAQIECBAgQIAAAQIECBAgQIAAAQIECBAgQIAAAQIECBAgQIAAAQIECBAgQIAAAQIECBAgQIAA&#10;AQIECBAgQIAAAQIECBAgQIAAAQIECBAgQIAAAQIECBAgQIAAAQIECBAgQIAAAQIECBAgQIAAAQIE&#10;CBBYSYHySj7ubQIECBAgQIAAAQIEXhVI6dXv7X6r7phoq3R6NsVfP1k8QCXbEyOlLze9PT58Wbzx&#10;4vc1xbrhkBrQk3/1qTj03b9edNysXInN7/xIjN10d2RZtuh9FwgQIECAAAECBAgQIECAAAECBAgQ&#10;IECAAAECBAgQIECAAAECBAgQIECAAAECBAgQIECAAAECBAgQIECAAAECBAgQIECAAAECBAgQIECA&#10;AAECBAgQIECAAAECBAgQIECAAAECBAgQIECAAAECBAgQIECAAAECBAgQIECAAAECBAgQIECAAAEC&#10;BAgQIECAwGoIlFejiR4ECBAgQIAAAQIECDQE6uev0HfJRFuPfOOnKY6cLi7dVPnDyLLmAW/d+duN&#10;WFZc1IGZVK/Hi//3k3H4B19fdLryyIbY9tHfjYHXXbboXRcIECBAgAABAgQIECBAgAABAgQIECBA&#10;gAABAgQIECBAgAABAgQIECBAgAABAgQIECBAgAABAgQIECBAgAABAgQIECBAgAABAgQIECBAgAAB&#10;AgQIECBAgAABAgQIECBAgAABAgQIECBAgAABAgQIECBAgAABAgQIECBAgAABAgQIECBAgAABAgQI&#10;ECBAgMBqCpRXs5leBAgQIECAAAECBHpaIJ3/9tUdE8t+ZK6e4gtPFDcvZQditPznTe9uHHpD7Nr+&#10;jqZYpx9SvR4v/NnH48jf3rfoqP0XXx7bP/q7UR4eW/SuCwQIECBAgAABAgQIECBAgAABAgQIECBA&#10;gAABAgQIECBAgAABAgQIECBAgAABAgQIECBAgAABAgQIECBAgAABAgQIECBAgAABAgQIECBAgAAB&#10;AgQIECBAgAABAgQIECBAgAABAgQIECBAgAABAgQIECBAgAABAgQIECBAgAABAgQIECBAgAABAgQI&#10;ECBAYLUFyqvdUD8CBAgQIECAAAECPSuQzm/zrFqOytbxZT9y/89SHDheXDZe/lTk2UzThVt3/nZk&#10;Wd4U6+RDSile+NzH48jD9y065uj1t8WW9/2TyMr+ObQolgsECBAgQIAAAQIECBAgQIAAAQIECBAg&#10;QIAAAQIECBAgQIAAAQIECBAgQIAAAQIECBAgQIAAAQIECBAgQIAAAQIECBAgQIAAAQIECBAgQIAA&#10;AQIECBAgQIAAAQIECBAgQIAAAQIECBAgQIAAAQIECBAgQIAAAQIECBAgQIAAAQIECBAgQIAAAQIE&#10;CBAgsCYC5TXpqikBAgQIECBAgACBHhRI6fyWrr5+S2R5vuxHvvij4sZ5HI0Nlc82vblx6JK4+nXv&#10;aop1+mH/vX8aRx6+b9ExN939oRi/4/2L3nOBAAECBAgQIECAAAECBAgQIECAAAECBAgQIECAAAEC&#10;BAgQIECAAAECBAgQIECAAAECBAgQIECAAAECBAgQIECAAAECBAgQIECAAAECBAgQIECAAAECBAgQ&#10;IECAAAECBAgQIECAAAECBAgQIECAAAECBAgQIECAAAECBAgQIECAAAECBAgQIECAAAECBAispUB5&#10;LZvrTYAAAQIECBAgQKCnBNL5bVvdMbHsByaPpXj2YHHZhspno5Qdb7pwy1W/FVmWN8U6+XDw21+I&#10;l+67d9ERN7/zI7Hx1nctes8FAgQIECBAgAABAgQIECBAgAABAgQIECBAgAABAgQIECBAgAABAgQI&#10;ECBAgAABAgQIECBAgAABAgQIECBAgAABAgQIECBAgAABAgQIECBAgAABAgQIECBAgAABAgQIECBA&#10;gAABAgQIECBAgAABAgQIECBAgAABAgQIECBAgAABAgQIECBAgAABAgQIECCw1gLltR5AfwIECBAg&#10;QIAAAQI9I5DSea3at2Prsut/uKe4ZxanY7zyJ01vbhi8JK65+D1NsU4+HHn4O7H/3j9ddMSL3vuP&#10;Y8PN9yx6zwUCBAgQIECAAAECBAgQIECAAAECBAgQIECAAAECBAgQIECAAAECBAgQIECAAAECBAgQ&#10;IECAAAECBAgQIECAAAECBAgQIECAAAECBAgQIECAAAECBAgQIECAAAECBAgQIECAAAECBAgQIECA&#10;AAECBAgQIECAAAECBAgQIECAAAECBAgQIECAAAECBAgQINAJAuVOGMIMBAgQIECAAAECBHpCIJ3f&#10;ltUdE8t+4MG9xU2HS1+PcjbV9OYtV/1m5FmpKdaph+NPPxrPf+7jC4+XZTHxD/5pjF5/28L3ZAkQ&#10;IECAAAECBAgQIECAAAECBAgQIECAAAECBAgQIECAAAECBAgQIECAAAECBAgQIECAAAECBAgQIECA&#10;AAECBAgQIECAAAECBAgQIECAAAECBAgQIECAAAECBAgQIECAAAECBAgQIECAAAECBAgQIECAAAEC&#10;BAgQIECAAAECBAgQIECAAAECBAgQIECAQAcJ5B00i1EIECBAgAABAgQIrGuBlNpfrzQ2FOXRoWU9&#10;cHw6xY8ni0uGy19rSpbzvti1/R1NsU49nH5xTzz3P/9rRH1uwREn3v8bMXr9bQvekSRAgAABAgQI&#10;ECBAgAABAgQIECBAgAABAgQIECBAgAABAgQIECBAgAABAgQIECBAgAABAgQIECBAgAABAgQIECBA&#10;gAABAgQIECBAgAABAgQIECBAgAABAgQIECBAgAABAgQIECBAgAABAgQIECBAgAABAgQIECBAgAAB&#10;AgQIECBAgAABAgQIECBAgAABAp0mkHfaQOYhQIAAAQIECBAgsG4F6u1vVr1kYtnFDz+Xop6KymZj&#10;qPStpuSOi34xKuWBplgnHurTp2Lfp38v0vTpBcfbdPeHYvSG2xe8I0mAAAECBAgQIECAAAECBAgQ&#10;IECAAAECBAgQIECAAAECBAgQIECAAAECBAgQIECAAAECBAgQIECAAAECBAgQIECAAAECBAgQIECA&#10;AAECBAgQIECAAAECBAgQIECAAAECBAgQIECAAAECBAgQIECAAAECBAgQIECAAAECBAgQIECAAAEC&#10;BAgQIECAAAECBDpRIO/EocxEgAABAgQIECBAgECzQN+OiebAEk4P7i2+VMt/GKXsSNOFK7fe2XTu&#10;1MOLf/FHMb1/34Ljjd10d4zf8f4F70gSIECAAAECBAgQIECAAAECBAgQIECAAAECBAgQIECAAAEC&#10;BAgQIECAAAECBAgQIECAAAECBAgQIECAAAECBAgQIECAAAECBAgQIECAAAECBAgQIECAAAECBAgQ&#10;IECAAAECBAgQIECAAAECBAgQIECAAAECBAgQIECAAAECBAgQIECAAAECBAgQIECAAIFOFcg7dTBz&#10;ESBAgAABAgQIEFh3Aqn9jao7JpZVPFtP8ci+4obD5a++5r0sLp+4/TWxzjsefvCbceSH31pwsKFr&#10;boyL3vNrC96RJECAAAECBAgQIECAAAECBAgQIECAAAECBAgQIECAAAECBAgQIECAAAECBAgQIECA&#10;AAECBAgQIECAAAECBAgQIECAAAECBAgQIECAAAECBAgQIECAAAECBAgQIECAAAECBAgQIECAAAEC&#10;BAgQIECAAAECBAgQIECAAAECBAgQIECAAAECBAgQIECAAAECnSyQd/JwZiNAgAABAgQIECCwrgRS&#10;m9tkWVRfv2VZxT96IeLUTHHJcOnrTcntG6+Nwf5NTbFOO5ye3Bsv/uX/WHCsgR07Y+uHfyey3D91&#10;FoSSJECAAAECBAgQIECAAAECBAgQIECAAAECBAgQIECAAAECBAgQIECAAAECBAgQIECAAAECBAgQ&#10;IECAAAECBAgQIECAAAECBAgQIECAAAECBAgQIECAAAECBAgQIECAAAECBAgQIECAAAECBAgQIECA&#10;AAECBAgQIECAAAECBAgQIECAAAECBAgQIECAAIGOFsg7ejrDESBAgAABAgQIEFhPAim1tU2+eSzy&#10;amVZtQ/tLe7Vlz0d1Xxv03tXbL2r6dxph/rMdOz79O9FanwW/ZRHNsS2j/yryMvLsyp6T5wAAQIE&#10;CBAgQIAAAQIECBAgQIAAAQIECBAgQIAAAQIECBAgQIAAAQIECBAgQIAAAQIECBAgQIAAAQIECBAg&#10;QIAAAQIECBAgQIAAAQIECBAgQIAAAQIECBAgQIAAAQIECBAgQIAAAQIECBAgQIAAAQIECBAgQIAA&#10;AQIECBAgQIAAAQIECBAgQIAAAQIECKyVQL5WjfUlQIAAAQIECBAg0HMCqb2Ns1r/sgsf2lvcbLj8&#10;tZb3rtx6Z0uskwKTn//jmJ58rnikLIutv/rPozw4XHxHhgABAgQIECBAgAABAgQIECBAgAABAgQI&#10;ECBAgAABAgQIECBAgAABAgQIECBAgAABAgQIECBAgAABAgQIECBAgAABAgQIECBAgAABAgQIECBA&#10;gAABAgQIECBAgAABAgQIECBAgAABAgQIECBAgAABAgQIECBAgAABAgQIECBAgAABAgQIECBAgAAB&#10;AgQIdIlA3iVzGpMAAQIECBAgQIBA9wuk9lbIan3LKnz2YIqDJ4pLhkpfa0puHLokxocvbYp10uH4&#10;Tx+Lwz/4+oIjbbr7Q1HbsXPBO5IECBAgQIAAAQIECBAgQIAAAQIECBAgQIAAAQIECBAgQIAAAQIE&#10;CBAgQIAAAQIECBAgQIAAAQIECBAgQIAAAQIECBAgQIAAAQIECBAgQIAAAQIECBAgQIAAAQIECBAg&#10;QIAAAQIECBAgQIAAAQIECBAgQIAAAQIECBAgQIAAAQIECBAgQIAAAQIECBAgQKBbBPJuGdScBAgQ&#10;IECAAAECBLpdIKX2NsgH+pZV+NDe4kal7EAM5I82vXfF1ruazp10qM9Mx4t//skFR6pd/gux8bb3&#10;LXhHkgABAgQIECBAgAABAgQIECBAgAABAgQIECBAgAABAgQIECBAgAABAgQIECBAgAABAgQIECBA&#10;gAABAgQIECBAgAABAgQIECBAgAABAgQIECBAgAABAgQIECBAgAABAgQIECBAgAABAgQIECBAgAAB&#10;AgQIECBAgAABAgQIECBAgAABAgQIECBAgAABAgQIdJNA3k3DmpUAAQIECBAgQIBAVwuk9qbPa33L&#10;Knxob3Gj4dLXI8uan7ty653NgQ46TX3lz2Lm4GThRKXhsdj6K7/V2Ok1SxVWSBAgQIAAAQIECBAg&#10;QIAAAQIECBAgQIAAAQIECBAgQIAAAQIECBAgQIAAAQIECBAgQIAAAQIECBAgQIAAAQIECBAgQIAA&#10;AQIECBAgQIAAAQIECBAgQIAAAQIECBAgQIAAAQIECBAgQIAAAQIECBAgQIAAAQIECBAgQIAAAQIE&#10;CBAgQIAAAQIECBAgQIAAgc4XyDt/RBMSIECAAAECBAgQ6G2BvNa/ZICp4yl+drD4+nDpa03JgeqG&#10;2L7xuqZYpxxO7Xs2Dt5374LjbPvw70R5aHTBO5IECBAgQIAAAQIECBAgQIAAAQIECBAgQIAAAQIE&#10;CBAgQIAAAQIECBAgQIAAAQIECBAgQIAAAQIECBAgQIAAAQIECBAgQIAAAQIECBAgQIAAAQIECBAg&#10;QIAAAQIECBAgQIAAAQIECBAgQIAAAQIECBAgQIAAAQIECBAgQIAAAQIECBAgQIAAAQIECBAgQKDb&#10;BPJuG9i8BAgQIECAAAECBLpWILU3eT7Qt+TCR/cVN8niZAyW7m9664qtd0SWdd4/C1K9Hi/8n09E&#10;ND6LfsbeelfULr26KC1OgAABAgQIECBAgAABAgQIECBAgAABAgQIECBAgAABAgQIECBAgAABAgQI&#10;ECBAgAABAgQIECBAgAABAgQIECBAgAABAgQIECBAgAABAgQIECBAgAABAgQIECBAgAABAgQIECBA&#10;gAABAgQIECBAgAABAgQIECBAgAABAgQIECBAgAABAgQIECBAgAABAgS6ViDv2skNToAAAQIECBAg&#10;QKDbBFJ7A5dq/Usu/OlU8dWh0nciz6abLlwxcUfTuVMOL913b5ze92zhOOWRDbHpl3+1MC9BgAAB&#10;AgQIECBAgAABAgQIECBAgAABAgQIECBAgAABAgQIECBAgAABAgQIECBAgAABAgQIECBAgAABAgQI&#10;ECBAgAABAgQIECBAgAABAgQIECBAgAABAgQIECBAgAABAgQIECBAgAABAgQIECBAgAABAgQIECBA&#10;gAABAgQIECBAgAABAgQIECBAgAABAgS6WSDv5uHNToAAAQIECBAgQKAXBPJa35LX3D2VCu8Olh5o&#10;ypXyarxhy9uaYp1wmHlpfxz4yp8tOMpF7/31KPXXFrwjSYAAAQIECBAgQIAAAQIECBAgQIAAAQIE&#10;CBAgQIAAAQIECBAgQIAAAQIECBAgQIAAAQIECBAgQIAAAQIECBAgQIAAAQIECBAgQIAAAQIECBAg&#10;QIAAAQIECBAgQIAAAQIECBAgQIAAAQIECBAgQIAAAQIECBAgQIAAAQIECBAgQIAAAQIECBAgQIAA&#10;AQIEulUg79bBzU2AAAECBAgQIECgmwRSPUXW5sClWv+SKqfnUuw9VHy1P3+sKblldGdUSkt7u6lw&#10;hQ/7v/SZSDPThV2Grrkxhq++vjAvQYAAAQIECBAgQIAAAQIECBAgQIAAAQIECBAgQIAAAQIECBAg&#10;QIAAAQIECBAgQIAAAQIECBAgQIAAAQIECBAgQIAAAQIECBAgQIAAAQIECBAgQIAAAQIECBAgQIAA&#10;AQIECBAgQIAAAQIECBAgQIAAAQIECBAgQIAAAQIECBAgQIAAAQIECBAgQIAAAQIEul0g7/YFzE+A&#10;AAECBAgQIECgKwRS+1OWan1LKv75wYh6YZ+Z6M9/3PTOlrFdTedOOJzauzuOPvpA4Sh5fy22vOfX&#10;CvMSBAgQIECAAAECBAgQIECAAAECBAgQIECAAAECBAgQIECAAAECBAgQIECAAAECBAgQIECAAAEC&#10;BAgQIECAAAECBAgQIECAAAECBAgQIECAAAECBAgQIECAAAECBAgQIECAAAECBAgQIECAAAECBAgQ&#10;IECAAAECBAgQIECAAAECBAgQIECAAAECBAgQIEBgPQjk62EJOxAgQIAAAQIECBDodIGU2p+wVOtf&#10;UvHuqeIm/fnTkWfTTe9MjF7ddO6Ew+QXP73gGJvf8Q+jPLJhwTuSBAgQIECAAAECBAgQIECAAAEC&#10;BAgQIECAAAECBAgQIECAAAECBAgQIECAAAECBAgQIECAAAECBAgQIECAAAECBAgQIECAAAECBAgQ&#10;IECAAAECBAgQIECAAAECBAgQIECAAAECBAgQIECAAAECBAgQIECAAAECBAgQIECAAAECBAgQIECA&#10;AAECBAgQIECg2wXybl/A/AQIECBAgAABAgS6QqDe/pR5rX9Jxbuniq/154+1JLeM7WqJrWXg2JM/&#10;jJPP/KhwhP6LL4/RG24vzEsQIECAAAECBAgQIECAAAECBAgQIECAAAECBAgQIECAAAECBAgQIECA&#10;AAECBAgQIECAAAECBAgQIECAAAECBAgQIECAAAECBAgQIECAAAECBAgQIECAAAECBAgQIECAAAEC&#10;BAgQIECAAAECBAgQIECAAAECBAgQIECAAAECBAgQIECAAAECBAgQIECAAIH1IpCvl0XsQYAAAQIE&#10;CBAgQKCTBVJqb7ozZXlfZUnFz0wVNxnIH2t6I8tKsXnkyqbYWh5SvR77v/SZBUfY/M6PRJZlC96R&#10;JECAAAECBAgQIECAAAECBAgQIECAAAECBAgQIECAAAECBAgQIECAAAECBAgQIECAAAECBAgQIECA&#10;AAECBAgQIECAAAECBAgQIECAAAECBAgQIECAAAECBAgQIECAAAECBAgQIECAAAECBAgQIECAAAEC&#10;BAgQIECAAAECBAgQIECAAAECBAgQIECAAAEC60EgXw9L2IEAAQIECBAgQIBAxwuk9iasZ9mSCk/O&#10;pHj+SPHVgfyxpuSm4cuiXKo2xdbycPihb8b05HOFIwxdfUPULrmyMC9BgAABAgQIECBAgAABAgQI&#10;ECBAgAABAgQIECBAgAABAgQIECBAgAABAgQIECBAgAABAgQIECBAgAABAgQIECBAgAABAgQIECBA&#10;gAABAgQIECBAgAABAgQIECBAgAABAgQIECBAgAABAgQIECBAgAABAgQIECBAgAABAgQIECBAgAAB&#10;AgQIECBAgAABAgTWk0C+npaxCwECBAgQIECAAIFOFUj11NZoKcuWVPfsVERRhyxORV/+06Z3Jsau&#10;bjqv5aE+fToO/M3nikfI89j89z5cnJchQIAAAQIECBAgQIAAAQIECBAgQIAAAQIECBAgQIAAAQIE&#10;CBAgQIAAAQIECBAgQIAAAQIECBAgQIAAAQIECBAgQIAAAQIECBAgQIAAAQIECBAgQIAAAQIECBAg&#10;QIAAAQIECBAgQIAAAQIECBAgQIAAAQIECBAgQIAAAQIECBAgQIAAAQIECBAgQIAAAQLrTCBfZ/tY&#10;hwABAgQIECBAgEBnCqT2xqrn2ZIKd08VN+jPn4wsm2t6Z8vYrqbzWh5euu/emDt6qHCE0Rtuj+rm&#10;bYV5CQIECBAgQIAAAQIECBAgQIAAAQIECBAgQIAAAQIECBAgQIAAAQIECBAgQIAAAQIECBAgQIAA&#10;AQIECBAgQIAAAQIECBAgQIAAAQIECBAgQIAAAQIECBAgQIAAAQIECBAgQIAAAQIECBAgQIAAAQIE&#10;CBAgQIAAAQIECBAgQIAAAQIECBAgQIAAAQIECBAgsN4E8vW2kH0IECBAgAABAgQIdKJAqrc3VT3L&#10;llS4+2DxtYH8sZbkxOjVLbG1CMydOhEHv/2FwtZZtS823fXBwrwEAQIECBAgQIAAAQIECBAgQIAA&#10;AQIECBAgQIAAAQIECBAgQIAAAQIECBAgQIAAAQIECBAgQIAAAQIECBAgQIAAAQIECBAgQIAAAQIE&#10;CBAgQIAAAQIECBAgQIAAAQIECBAgQIAAAQIECBAgQIAAAQIECBAgQIAAAQIECBAgQIAAAQIECBAg&#10;QIAAAQIECBBYjwL5elzKTgQIECBAgAABAgQ6TiC1N1E9z5ZU+MyB4gb9pcdb3rhodGdLbC0Chx74&#10;m6ifOlHYeuOt747y0GhhXoIAAQIECBAgQIAAAQIECBAgQIAAAQIECBAgQIAAAQIECBAgQIAAAQIE&#10;CBAgQIAAAQIECBAgQIAAAQIECBAgQIAAAQIECBAgQIAAAQIECBAgQIAAAQIECBAgQIAAAQIECBAg&#10;QIAAAQIECBAgQIAAAQIECBAgQIAAAQIECBAgQIAAAQIECBAgQIAAAQIECKxHgXw9LmUnAgQIECBA&#10;gAABAh0nkNqbaC5f/E/2o6dT7D9e/P5A/nhTcuPQJdFXGWyKrcWhPjMdL933xcLWpaHR2PhL7yrM&#10;SxAgQIAAAQIECBAgQIAAAQIECBAgQIAAAQIECBAgQIAAAQIECBAgQIAAAQIECBAgQIAAAQIECBAg&#10;QIAAAQIECBAgQIAAAQIECBAgQIAAAQIECBAgQIAAAQIECBAgQIAAAQIECBAgQIAAAQIECBAgQIAA&#10;AQIECBAgQIAAAQIECBAgQIAAAQIECBAgQIAAgfUqkK/XxexFgAABAgQIECBAoJMEUr29aep5tmjh&#10;7qniK3kci2r2TNOFLaNXN53X6nD4B1+LueNHCtuP3/6+yKv9hXkJAgQIECBAgAABAgQIECBAgAAB&#10;AgQIECBAgAABAgQIECBAgAABAgQIECBAgAABAgQIECBAgAABAgQIECBAgAABAgQIECBAgAABAgQI&#10;ECBAgAABAgQIECBAgAABAgQIECBAgAABAgQIECBAgAABAgQIECBAgAABAgQIECBAgAABAgQIECBA&#10;gAABAgQIECCwXgXy9bqYvQgQIECAAAECBAh0lEBqb5p6afE/2Z+ZKn68P38isqy598TYrubAGpzS&#10;3Gwc/NYXCjuXBkdi9IY7CvMSBAgQIECAAAECBAgQIECAAAECBAgQIECAAAECBAgQIECAAAECBAgQ&#10;IECAAAECBAgQIECAAAECBAgQIECAAAECBAgQIECAAAECBAgQIECAAAECBAgQIECAAAECBAgQIECA&#10;AAECBAgQIECAAAECBAgQIECAAAECBAgQIECAAAECBAgQIECAAAECBAgQIEBgPQvk63k5uxEgQIAA&#10;AQIECBDoFIGUUlujzOWL/8m+e6r47YHSYy19t4xd3RJb7cCRv70vZg9PFbbd8LZ3RF6pFuYlCBAg&#10;QIAAAQIECBAgQIAAAQIECBAgQIAAAQIECBAgQIAAAQIECBAgQIAAAQIECBAgQIAAAQIECBAgQIAA&#10;AQIECBAgQIAAAQIECBAgQIAAAQIECBAgQIAAAQIECBAgQIAAAQIECBAgQIAAAQIECBAgQIAAAQIE&#10;CBAgQIAAAQIECBAgQIAAAQIECBAgQIDAehbI1/NydiNAgAABAgQIECDQMQL19iap54v/yb57qvjt&#10;gfzxluSW0atbYqsZSPV6TH3jLwtb5v21GLvp7sK8BAECBAgQIECAAAECBAgQIECAAAECBAgQIECA&#10;AAECBAgQIECAAAECBAgQIECAAAECBAgQIECAAAECBAgQIECAAAECBAgQIECAAAECBAgQIECAAAEC&#10;BAgQIECAAAECBAgQIECAAAECBAgQIECAAAECBAgQIECAAAECBAgQIECAAAECBAgQIECAAAECBAgQ&#10;WO8C+Xpf0H4ECBAgQIAAAQIEOkEgpfammCst/Cf7wRMpDp8sfrs/f6wpOTwwEbW+sabYah+OPv69&#10;mJl6obDt2M33RKm/VpiXIECAAAECBAgQIECAAAECBAgQIECAAAECBAgQIECAAAECBAgQIECAAAEC&#10;BAgQIECAAAECBAgQIECAAAECBAgQIECAAAECBAgQIECAAAECBAgQIECAAAECBAgQIECAAAECBAgQ&#10;IECAAAECBAgQIECAAAECBAgQIECAAAECBAgQIECAAAECBAgQIECAAAEC610gX+8L2o8AAQIECBAg&#10;QIBARwjU25uiXiotWPjMVHG6FC9FNd/XdGFi7Oqm81ocDn7jLwrbZpVqbLjlHYV5CQIECBAgQIAA&#10;AQIECBAgQIAAAQIECBAgQIAAAQIECBAgQIAAAQIECBAgQIAAAQIECBAgQIAAAQIECBAgQIAAAQIE&#10;CBAgQIAAAQIECBAgQIAAAQIECBAgQIAAAQIECBAgQIAAAQIECBAgQIAAAQIECBAgQIAAAQIECBAg&#10;QIAAAQIECBAgQIAAAQIECBAg0AsCeS8saUcCBAgQIECAAAECay2QUnsTzJVLCxbunip+eKD0WEvt&#10;ltFdLbHVDBz78cNx+vmfF7Ycu/HOKA8OF+YlCBAgQIAAAQIECBAgQIAAAQIECBAgQIAAAQIECBAg&#10;QIAAAQIECBAgQIAAAQIECBAgQIAAAQIECBAgQIAAAQIECBAgQIAAAQIECBAgQIAAAQIECBAgQIAA&#10;AQIECBAgQIAAAQIECBAgQIAAAQIECBAgQIAAAQIECBAgQIAAAQIECBAgQIAAAQIECBAgQIBALwjk&#10;vbCkHQkQIECAAAECBAisuUBqb4K50sJ/su+eKn64P3+8penE2NUtsdUMHHrgy8XtSqXYcOu7ivMy&#10;BAgQIECAAAECBAgQIECAAAECBAgQIECAAAECBAgQIECAAAECBAgQIECAAAECBAgQIECAAAECBAgQ&#10;IECAAAECBAgQIECAAAECBAgQIECAAAECBAgQIECAAAECBAgQIECAAAECBAgQIECAAAECBAgQIECA&#10;AAECBAgQIECAAAECBAgQIECAAAECBAgQIECgRwTyHtnTmgQIECBAgAABAgTWVCDV22s/VyotWPjs&#10;weL0QP5YS3LL2K6W2GoFZg4diONPPVzYbvTNvxSV0Y2FeQkCBAgQIECAAAECBAgQIECAAAECBAgQ&#10;IECAAAECBAgQIECAAAECBAgQIECAAAECBAgQIECAAAECBAgQIECAAAECBAgQIECAAAECBAgQIECA&#10;AAECBAgQIECAAAECBAgQIECAAAECBAgQIECAAAECBAgQIECAAAECBAgQIECAAAECBAgQIECAAAEC&#10;BAgQINArAnmvLGpPAgQIECBAgAABAmsqkFJ77fOssO74dIpjpwvT0Z8/3pQcqG6IkYGJpthqHg59&#10;/2sRCzhsfPt7VnMcvQgQIECAAAECBAgQIECAAAECBAgQIECAAAECBAgQIECAAAECBAgQIECAAAEC&#10;BAgQIECAAAECBAgQIECAAAECBAgQIECAAAECBAgQIECAAAECBAgQIECAAAECBAgQIECAAAECBAgQ&#10;IECAAAECBAgQIECAAAECBAgQIECAAAECBAgQIECAAAECBAgQIECAQMcK5B07mcEIECBAgAABAgQI&#10;rCOBlNpbJmVZYeHk0cJUZHEiKvmBpgsTY7uazqt5SHNzcfjBbxS2rF3+C1EdnyjMSxAgQIAAAQIE&#10;CBAgQIAAAQIECBAgQIAAAQIECBAgQIAAAQIECBAgQIAAAQIECBAgQIAAAQIECBAgQIAAAQIECBAg&#10;QIAAAQIECBAgQIAAAQIECBAgQIAAAQIECBAgQIAAAQIECBAgQIAAAQIECBAgQIAAAQIECBAgQIAA&#10;AQIECBAgQIAAAQIECBAgQIAAgV4SyHtpWbsSIECAAAECBAgQWDOBepud86ywcPJYYSqq+Z6W5EUj&#10;V7XEVitw7MmHYu7oocJ2Y2+9szAnQYAAAQIECBAgQIAAAQIECBAgQIAAAQIECBAgQIAAAQIECBAg&#10;QIAAAQIECBAgQIAAAQIECBAgQIAAAQIECBAgQIAAAQIECBAgQIAAAQIECBAgQIAAAQIECBAgQIAA&#10;AQIECBAgQIAAAQIECBAgQIAAAQIECBAgQIAAAQIECBAgQIAAAQIECBAgQIAAAQIEek0g77WF7UuA&#10;AAECBAgQIEBgLQRSaq9ryrLCwsmjxY9Wsz0tdaOD21tiqxU49L2vFrYqDY/F0M63FOYlCBAgQIAA&#10;AQIECBAgQIAAAQIECBAgQIAAAQIECBAgQIAAAQIECBAgQIAAAQIECBAgQIAAAQIECBAgQIAAAQIE&#10;CBAgQIAAAQIECBAgQIAAAQIECBAgQIAAAQIECBAgQIAAAQIECBAgQIAAAQIECBAgQIAAAQIECBAg&#10;QIAAAQIECBAgQIAAAQIECBAgQIBArwnkvbawfQkQIECAAAECBAisiUC9za55Vlg4eawwFdV8b0ty&#10;ZGBbS2w1AtMHJ+PE048Wthq74fbISqXCvAQBAgQIECBAgAABAgQIECBAgAABAgQIECBAgAABAgQI&#10;ECBAgAABAgQIECBAgAABAgQIECBAgAABAgQIECBAgAABAgQIECBAgAABAgQIECBAgAABAgQIECBA&#10;gAABAgQIECBAgAABAgQIECBAgAABAgQIECBAgAABAgQIECBAgAABAgQIECBAgAABAgQIEOg1gbzX&#10;FrYvAQIECBAgQIAAgbUQSKnNrnnxn+yTR4sfrWR7WhqODW5via1G4PD3v1rcJsti9Ibbi/MyBAgQ&#10;IECAAAECBAgQIECAAAECBAgQIECAAAECBAgQIECAAAECBAgQIECAAAECBAgQIECAAAECBAgQIECA&#10;AAECBAgQIECAAAECBAgQIECAAAECBAgQIECAAAECBAgQIECAAAECBAgQIECAAAECBAgQIECAAAEC&#10;BAgQIECAAAECBAgQIECAAAECBAgQIECgBwXyHtzZygQIECBAgAABAgRWXyC11zJlWWHh5LHCVFTz&#10;PS3JkYGtLbGVDqTZ2Tj84DcL2wxe+aaojG0qzEsQIECAAAECBAgQIECAAAECBAgQIECAAAECBAgQ&#10;IECAAAECBAgQIECAAAECBAgQIECAAAECBAgQIECAAAECBAgQIECAAAECBAgQIECAAAECBAgQIECA&#10;AAECBAgQIECAAAECBAgQIECAAAECBAgQIECAAAECBAgQIECAAAECBAgQIECAAAECBAgQIECAAIFe&#10;FMh7cWk7EyBAgAABAgQIEFhtgVRP7bXMs3nrZhvvTZ2YN3U2WM32NCX7KyPRVxlqiq3G4egTP4i5&#10;40cKW4299a7CnAQBAgQIECBAgAABAgQIECBAgAABAgQIECBAgAABAgQIECBAgAABAgQIECBAgAAB&#10;AgQIECBAgAABAgQIECBAgAABAgQIECBAgAABAgQIECBAgAABAgQIECBAgAABAgQIECBAgAABAgQI&#10;ECBAgAABAgQIECBAgAABAgQIECBAgAABAgQIECBAgAABAgQIEOhVgbxXF7c3AQIECBAgQIAAgVUV&#10;SG12y7J5Cw8cj0iFb85FJXuhqW60tr3pvFqHQ9/7SmGr8uh4DF75psK8BAECBAgQIECAAAECBAgQ&#10;IECAAAECBAgQIECAAAECBAgQIECAAAECBAgQIECAAAECBAgQIECAAAECBAgQIECAAAECBAgQIECA&#10;AAECBAgQIECAAAECBAgQIECAAAECBAgQIECAAAECBAgQIECAAAECBAgQIECAAAECBAgQIECAAAEC&#10;BAgQIECAAAECBAgQ6FWBvFcXtzcBAgQIECBAgACBVRVIbXbLs3kLJ4/OGz4brGTPR5bNNl0YqW1r&#10;Oq/GYebwVJx85keFrUZvuD2y3D9JCoEkCBAgQIAAAQIECBAgQIAAAQIECBAgQIAAAQIECBAgQIAA&#10;AQIECBAgQIAAAQIECBAgQIAAAQIECBAgQIAAAQIECBAgQIAAAQIECBAgQIAAAQIECBAgQIAAAQIE&#10;CBAgQIAAAQIECBAgQIAAAQIECBAgQIAAAQIECBAgQIAAAQIECBAgQIAAAQIECBAgQKBnBfKe3dzi&#10;BAgQIECAAAECBFZRINXbbJZl8xZOHk3zxs8Eq9meltxobVtLbKUDRx99oLhFnsfYDbcX52UIECBA&#10;gAABAgQIECBAgAABAgQIECBAgAABAgQIECBAgAABAgQIECBAgAABAgQIECBAgAABAgQIECBAgAAB&#10;AgQIECBAgAABAgQIECBAgAABAgQIECBAgAABAgQIECBAgAABAgQIECBAgAABAgQIECBAgAABAgQI&#10;ECBAgAABAgQIECBAgAABAgQIECBAgEAPC+Q9vLvVCRAgQIAAAQIECKyeQGqzVT7/n+yTx4rfq+R7&#10;W5Kjte0tsZUOHHn4O4UtBq98U5RHNhTmJQgQIECAAAECBAgQIECAAAECBAgQIECAAAECBAgQIECA&#10;AAECBAgQIECAAAECBAgQIECAAAECBAgQIECAAAECBAgQIECAAAECBAgQIECAAAECBAgQIECAAAEC&#10;BAgQIECAAAECBAgQIECAAAECBAgQIECAAAECBAgQIECAAAECBAgQIECAAAECBAgQIECAQC8L5L28&#10;vN0JECBAgAABAgQIrJZAqrfZKcvmLZw8muaNnwlWsz0tudHatpbYSgamD7wQp/c9W9hi5NpfLMxJ&#10;ECBAgAABAgQIECBAgAABAgQIECBAgAABAgQIECBAgAABAgQIECBAgAABAgQIECBAgAABAgQIECBA&#10;gAABAgQIECBAgAABAgQIECBAgAABAgQIECBAgAABAgQIECBAgAABAgQIECBAgAABAgQIECBAgAAB&#10;AgQIECBAgAABAgQIECBAgAABAgQIECBAgACBXhfIex3A/gQIECBAgAABAgRWRSCl9trk2bx1k8fm&#10;DZ8NVvO9LcnR2raW2EoGjjzy3cLns0o1hna9pTAvQYAAAQIECBAgQIAAAQIECBAgQIAAAQIECBAg&#10;QIAAAQIECBAgQIAAAQIECBAgQIAAAQIECBAgQIAAAQIECBAgQIAAAQIECBAgQIAAAQIECBAgQIAA&#10;AQIECBAgQIAAAQIECBAgQIAAAQIECBAgQIAAAQIECBAgQIAAAQIECBAgQIAAAQIECBAgQIAAAQIE&#10;el0g73UA+xMgQIAAAQIECBBYDYGU2uySZ/MWTh6bN3w2WMn2tCRHa9taYisZOPrIdwufH9r55sir&#10;/YV5CQIECBAgQIAAAQIECBAgQIAAAQIECBAgQIAAAQIECBAgQIAAAQIECBAgQIAAAQIECBAgQIAA&#10;AQIECBAgQIAAAQIECBAgQIAAAQIECBAgQIAAAQIECBAgQIAAAQIECBAgQIAAAQIECBAgQIAAAQIE&#10;CBAgQIAAAQIECBAgQIAAAQIECBAgQIAAAQIECBAg0OsCea8D2J8AAQIECBAgQIDAqgjU2+yStf7J&#10;fvhUitOzxe9V871NyUqpFgPVsabYSh5OPf+zmN6/r7DF8LW3FOYkCBAgQIAAAQIECBAgQIAAAQIE&#10;CBAgQIAAAQIECBAgQIAAAQIECBAgQIAAAQIECBAgQIAAAQIECBAgQIAAAQIECBAgQIAAAQIECBAg&#10;QIAAAQIECBAgQIAAAQIECBAgQIAAAQIECBAgQIAAAQIECBAgQIAAAQIECBAgQIAAAQIECBAgQIAA&#10;AQIECBAgQIAAgYgcAgECBAgQIECAAAECKy+QUps98qylcPJoS+hcoBSHopQdO3c+82W0tq3pvNKH&#10;o4/cX9gi7xuIwSuvLcxLECBAgAABAgQIECBAgAABAgQIECBAgAABAgQIECBAgAABAgQIECBAgAAB&#10;AgQIECBAgAABAgQIECBAgAABAgQIECBAgAABAgQIECBAgAABAgQIECBAgAABAgQIECBAgAABAgQI&#10;ECBAgAABAgQIECBAgAABAgQIECBAgAABAgQIECBAgAABAgQIECBAgAABAhE5BAIECBAgQIAAAQIE&#10;VkEgtdkjz1oKJ48WP1bJ97TcH61ta4mtZODII98tfH7omhsjL1cK8xIECBAgQIAAAQIECBAgQIAA&#10;AQIECBAgQIAAAQIECBAgQIAAAQIECBAgQIAAAQIECBAgQIAAAQIECBAgQIAAAQIECBAgQIAAAQIE&#10;CBAgQIAAAQIECBAgQIAAAQIECBAgQIAAAQIECBAgQIAAAQIECBAgQIAAAQIECBAgQIAAAQIECBAg&#10;QIAAAQIECBAgQIBARA6BAAECBAgQIECAAIGVF6jPpfaa5K1/sk8eK36qmu1tSY7WtrXEVipw8uc/&#10;idlDBwqfH7n25sKcBAECBAgQIECAAAECBAgQIECAAAECBAgQIECAAAECBAgQIECAAAECBAgQIECA&#10;AAECBAgQIECAAAECBAgQIECAAAECBAgQIECAAAECBAgQIECAAAECBAgQIECAAAECBAgQIECAAAEC&#10;BAgQIECAAAECBAgQIECAAAECBAgQIECAAAECBAgQIECAAAECBAgQIPCyQA6CAAECBAgQIECAAIGV&#10;F0ipvR5ZlrUUTh5tCZ0LVPM9576/8mW0tv2Vryv+eeSR7xb2KA2ORO2yNxbmJQgQIECAAAECBAgQ&#10;IECAAAECBAgQIECAAAECBAgQIECAAAECBAgQIECAAAECBAgQIECAAAECBAgQIECAAAECBAgQIECA&#10;AAECBAgQIECAAAECBAgQIECAAAECBAgQIECAAAECBAgQIECAAAECBAgQIECAAAECBAgQIECAAAEC&#10;BAgQIECAAAECBAgQIECAAIGXBXIQBAgQIECAAAECBAisvECaa7NH3von++SxVPhYJdvbkhutbWuJ&#10;rUQg1etx9NEHCp8efuNbI5tnn8ICCQIECBAgQIAAAQIECBAgQIAAAQIECBAgQIAAAQIECBAgQIAA&#10;AQIECBAgQIAAAQIECBAgQIAAAQIECBAgQIAAAQIECBAgQIAAAQIECBAgQIAAAQIECBAgQIAAAQIE&#10;CBAgQIAAAQIECBAgQIAAAQIECBAgQIAAAQIECBAgQIAAAQIECBAgQIAAAQIECBAg0KMCeY/ubW0C&#10;BAgQIECAAAECqyqQ6u21y/KspfDFYy2hc4Fqvufc91e+jNa2v/J1RT9PPvtkzB07XNhj+NpfLMxJ&#10;ECBAgAABAgQIECBAgAABAgQIECBAgAABAgQIECBAgAABAgQIECBAgAABAgQIECBAgAABAgQIECBA&#10;gAABAgQIECBAgAABAgQIECBAgAABAgQIECBAgAABAgQIECBAgAABAgQIECBAgAABAgQIECBAgAAB&#10;AgQIECBAgAABAgQIECBAgAABAgQIECBAgAABAq8K5K9+9Y0AAQIECBAgQIAAgZUSSPU2X86b/2Sf&#10;nk1x+GTxW9VsT0tytLatJbYSgaNPPFj4bHl0YwxccmVhXoIAAQIECBAgQIAAAQIECBAgQIAAAQIE&#10;CBAgQIAAAQIECBAgQIAAAQIECBAgQIAAAQIECBAgQIAAAQIECBAgQIAAAQIECBAgQIAAAQIECBAg&#10;QIAAAQIECBAgQIAAAQIE/h/7dRsj51XeDfyce2Znd9aOdyLHfvyCnZI4ccjTtOQJkd1QFWhJChEv&#10;okBFoAEJiQipaosoBalQtQ2iVYtQmvZD1UqVqBBEQoJ+wIAiGqIGEQKqatFIjpM4L14veLF3nayz&#10;796d+7GX2tnZe85kZna27CY/i2Xv8/+f69p7fnwZCBAgQIAAAQIECBAgQIAAAQIECBAgQIAAAQIE&#10;CBAgQIAAAQIECBAgQIAAAQIECBB4USB78dETAQIECBAgQIAAAQJrJZAv5l2tjrFx7NRk43n5KYb5&#10;UI6nlkehlFXCYP/WhmytDlOPH06uvuyGgyGu/DDJ2woCBAgQIECAAAECBAgQIECAAAECBAgQIECA&#10;AAECBAgQIECAAAECBAgQIECAAAECBAgQIECAAAECBAgQIECAAAECBAgQIECAAAECBAgQIECAAAEC&#10;BAgQIECAAAECBAgQIECAAAECBAgQIECAAAECBAgQIECAAAECBAgQIECAAAECBAgQIECAAAECBAgQ&#10;IPDKFshe2R/fpydAgAABAgQIECDwvyOQ513+nazxK/upyfSevjgSYmz8Q0ODu85nMT3Uo2bu9E/D&#10;uTOnkts2X/+6ZKcgQIAAAQIECBAgQIAAAQIECBAgQIAAAQIECBAgQIAAAQIECBAgQIAAAQIECBAg&#10;QIAAAQIECBAgQIAAAQIECBAgQIAAAQIECBAgQIAAAQIECBAgQIAAAQIECBAgQIAAAQIECBAgQIAA&#10;AQIECBAgQIAAAQIECBAgQIAAAQIECBAgQIAAAQIECBAgQIAAAQIEGgWyxqMTAQIECBAgQIAAAQJr&#10;IZDXu9yaxYbBUy/kDeflh0o2svy49Dw0uKuQrUUw9dh/Jddm1c2humdfslcQIECAAAECBAgQIECA&#10;AAECBAgQIECAAAECBAgQIECAAAECBAgQIECAAAECBAgQIECAAAECBAgQIECAAAECBAgQIECAAAEC&#10;BAgQIECAAAECBAgQIECAAAECBAgQIECAAAECBAgQIECAAAECBAgQIECAAAECBAgQIECAAAECBAgQ&#10;IECAAAECBAgQIECAAAECjQJZ49GJAAECBAgQIECAAIG1EMjr3W2NWeNX9lMvpPf0xROFcsvgrkK2&#10;FsHk44eTazfv/9Ww8nMkLysIECBAgAABAgQIECBAgAABAgQIECBAgAABAgQIECBAgAABAgQIECBA&#10;gAABAgQIECBAgAABAgQIECBAgAABAgQIECBAgAABAgQIECBAgAABAgQIECBAgAABAgQIECBAgAAB&#10;AgQIECBAgAABAgQIECBAgAABAgQIECBAgAABAgQIECBAgAABAgQIECBAgACBkDEgQIAAAQIECBAg&#10;QGDtBfJ6l38jiw2DpybzhvPyQyUbWX5ceq4N7i5kvQ4WZ6bCzPCTybWbrrsx2SkIECBAgAABAgQI&#10;ECBAgAABAgQIECBAgAABAgQIECBAgAABAgQIECBAgAABAgQIECBAgAABAgQIECBAgAABAgQIECBA&#10;gAABAgQIECBAgAABAgQIECBAgAABAgQIECBAgAABAgQIECBAgAABAgQIECBAgAABAgQIECBAgAAB&#10;AgQIECBAgAABAgQIECBAgACBokBWjCQECBAgQIAAAQIECPRaIK93tzFmjV/ZfzaZ3lOJJwrllsFd&#10;hazXwdQTPw6hnviA599/0zW/0us/aR8BAgQIECBAgAABAgQIECBAgAABAgQIECBAgAABAgQIECBA&#10;gAABAgQIECBAgAABAgQIECBAgAABAgQIECBAgAABAgQIECBAgAABAgQIECBAgAABAgQIECBAgAAB&#10;AgQIECBAgAABAgQIECBAgAABAgQIECBAgAABAgQIECBAgAABAgQIECBAgAABAgQIEHhZC2Qv60/n&#10;wxEgQIAAAQIECBBYJwJ5vcsXyeKlwXqeh7HJS8fCQ182Ushqg7sLWa+DyaOHkyurV+4PpYHBZK8g&#10;QIAAAQIECBAgQIAAAQIECBAgQIAAAQIECBAgQIAAAQIECBAgQIAAAQIECBAgQIAAAQIECBAgQIAA&#10;AQIECBAgQIAAAQIECBAgQIAAAQIECBAgQIAAAQIECBAgQIAAAQIECBAgQIAAAQIECBAgQIAAAQIE&#10;CBAgQIAAAQIECBAgQIAAAQIECBAgQIAAAQIEigJZMZIQIECAAAECBAgQINBzgXre1cqYvfiV/bnp&#10;EBbqqTV5qMSRQrllcFch62WQ1+th6okfJ1dufs3/S3YKAgQIECBAgAABAgQIECBAgAABAgQIECBA&#10;gAABAgQIECBAgAABAgQIECBAgAABAgQIECBAgAABAgQIECBAgAABAgQIECBAgAABAgQIECBAgAAB&#10;AgQIECBAgAABAgQIECBAgAABAgQIECBAgAABAgQIECBAgAABAgQIECBAgAABAgQIECBAgAABAgQI&#10;ECBAoLlA1jyWEiBAgAABAgQIECDQS4G83t22mMVLg6cmLz0WHsrxdMjiXEOexXK4bGB7Q9brw8zx&#10;J0J9djq5dvP+G5OdggABAgQIECBAgAABAgQIECBAgAABAgQIECBAgAABAgQIECBAgAABAgQIECBA&#10;gAABAgQIECBAgAABAgQIECBAgAABAgQIECBAgAABAgQIECBAgAABAgQIECBAgAABAgQIECBAgAAB&#10;AgQIECBAgAABAgQIECBAgAABAgQIECBAgAABAgQIECBAgAABAgQIEGgukDWPpQQIECBAgAABAgQI&#10;9FIgr3e3LWYvfmUfm8yTS/riSKHbUt0RYnxxvnChB8Hk44eTW/q27giVK3YkewUBAgQIECBAgAAB&#10;AgQIECBAgAABAgQIECBAgAABAgQIECBAgAABAgQIECBAgAABAgQIECBAgAABAgQIECBAgAABAgQI&#10;ECBAgAABAgQIECBAgAABAgQIECBAgAABAgQIECBAgAABAgQIECBAgAABAgQIECBAgAABAgQIECBA&#10;gAABAgQIECBAgAABAgQIECDQXCBrHksJECBAgAABAgQIEOilQJ53ty1mL35ln5hN7+iLJwvllsFd&#10;hazXwdTRw8mVm6+7MdkpCBAgQIAAAQIECBAgQIAAAQIECBAgQIAAAQIECBAgQIAAAQIECBAgQIAA&#10;AQIECBAgQIAAAQIECBAgQIAAAQIECBAgQIAAAQIECBAgQIAAAQIECBAgQIAAAQIECBAgQIAAAQIE&#10;CBAgQIAAAQIECBAgQIAAAQIECBAgQIAAAQIECBAgQIAAAQIECBAgQIAAgbRAlq40BAgQIECAAAEC&#10;BAj0SlquU60AAEAASURBVCBf7HJTjJcGJ2YvPRYeyvFMIRsa3FXIehnMnzkV5k//NLly83U3JjsF&#10;AQIECBAgQIAAAQIECBAgQIAAAQIECBAgQIAAAQIECBAgQIAAAQIECBAgQIAAAQIECBAgQIAAAQIE&#10;CBAgQIAAAQIECBAgQIAAAQIECBAgQIAAAQIECBAgQIAAAQIECBAgQIAAAQIECBAgQIAAAQIECBAg&#10;QIAAAQIECBAgQIAAAQIECBAgQIAAAQIECBAgkBbI0pWGAAECBAgQIECAAIFeCeR5d5uyUrw0eHb2&#10;0mPhoRzHC9nQ4O5C1stg6ujh5LqsvxqqV+5P9goCBAgQIECAAAECBAgQIECAAAECBAgQIECAAAEC&#10;BAgQIECAAAECBAgQIECAAAECBAgQIECAAAECBAgQIECAAAECBAgQIECAAAECBAgQIECAAAECBAgQ&#10;IECAAAECBAgQIECAAAECBAgQIECAAAECBAgQIECAAAECBAgQIECAAAECBAgQIECAAAECBAgQIEAg&#10;LZClKw0BAgQIECBAgAABAj0TqHe3KWYvfmU/O5Mnl5TjeKEbGtxVyHoZTB49nFy36dpfCbFUSvYK&#10;AgQIECBAgAABAgQIECBAgAABAgQIECBAgAABAgQIECBAgAABAgQIECBAgAABAgQIECBAgAABAgQI&#10;ECBAgAABAgQIECBAgAABAgQIECBAgAABAgQIECBAgAABAgQIECBAgAABAgQIECBAgAABAgQIECBA&#10;gAABAgQIECBAgAABAgQIECBAgAABAgQIECBAIC2QpSsNAQIECBAgQIAAAQK9EsjreXershe/sk/M&#10;pleU4plCOTS4u5D1KqgvnAszxx9Prtt03Y3JTkGAAAECBAgQIECAAAECBAgQIECAAAECBAgQIECA&#10;AAECBAgQIECAAAECBAgQIECAAAECBAgQIECAAAECBAgQIECAAAECBAgQIECAAAECBAgQIECAAAEC&#10;BAgQIECAAAECBAgQIECAAAECBAgQIECAAAECBAgQIECAAAECBAgQIECAAAECBAgQIECAAAECBAi0&#10;Fsha11oCBAgQIECAAAECBHohkOfdbYlZvDQ4MXvpsfBQjuOFbGhwVyHrVTB74ljIF84l122+9leT&#10;nYIAAQIECBAgQIAAAQIECBAgQIAAAQIECBAgQIAAAQIECBAgQIAAAQIECBAgQIAAAQIECBAgQIAA&#10;AQIECBAgQIAAAQIECBAgQIAAAQIECBAgQIAAAQIECBAgQIAAAQIECBAgQIAAAQIECBAgQIAAAQIE&#10;CBAgQIAAAQIECBAgQIAAAQIECBAgQIAAAQIECBBoLZC1rrUECBAgQIAAAQIECPRCIK93tyVmP//K&#10;Xs/z8MJcekc5jhfKTf1bC1mvgumnjiRX9e+8MpQGL0v2CgIECBAgQIAAAQIECBAgQIAAAQIECBAg&#10;QIAAAQIECBAgQIAAAQIECBAgQIAAAQIECBAgQIAAAQIECBAgQIAAAQIECBAgQIAAAQIECBAgQIAA&#10;AQIECBAgQIAAAQIECBAgQIAAAQIECBAgQIAAAQIECBAgQIAAAQIECBAgQIAAAQIECBAgQIAAAQIE&#10;CBAgQKC1QNa61hIgQIAAAQIECBAg0BOBendbYikuDU7OhZDn6R2lON5QlrP+0FeuNmS9PEw/fSS5&#10;bvCq65OdggABAgQIECBAgAABAgQIECBAgAABAgQIECBAgAABAgQIECBAgAABAgQIECBAgAABAgQI&#10;ECBAgAABAgQIECBAgAABAgQIECBAgAABAgQIECBAgAABAgQIECBAgAABAgQIECBAgAABAgQIECBA&#10;gAABAgQIECBAgAABAgQIECBAgAABAgQIECBAgAABAgQIEHhpgeylr7hBgAABAgQIECBAgMBqBfK8&#10;uw1Z/PlX9onZ9HwWXghZPNdwoVqpNZx7eajPz4WZkWPJlYNXXZ/sFAQIECBAgAABAgQIECBAgAAB&#10;AgQIECBAgAABAgQIECBAgAABAgQIECBAgAABAgQIECBAgAABAgQIECBAgAABAgQIECBAgAABAgQI&#10;ECBAgAABAgQIECBAgAABAgQIECBAgAABAgQIECBAgAABAgQIECBAgAABAgQIECBAgAABAgQIECBA&#10;gAABAgQIECBAgMBLC2QvfcUNAgQIECBAgAABAgRWK5DX865WxCwuzZ2dTY+X43ihrFZqhaxXwczw&#10;EyEsLjZfF2Oo/tL+5p2UAAECBAgQIECAAAECBAgQIECAAAECBAgQIECAAAECBAgQIECAAAECBAgQ&#10;IECAAAECBAgQIECAAAECBAgQIECAAAECBAgQIECAAAECBAgQIECAAAECBAgQIECAAAECBAgQIECA&#10;AAECBAgQIECAAAECBAgQIECAAAECBAgQIECAAAECBAgQIECAAAECBAgQaEsga+uWSwQIECBAgAAB&#10;AgQIrE6g3t14LP38K/vZmTy5oBTPFLpqpVbIehVMP3UkuWpg91WhNDCY7BUECBAgQIAAAQIECBAg&#10;QIAAAQIECBAgQIAAAQIECBAgQIAAAQIECBAgQIAAAQIECBAgQIAAAQIECBAgQIAAAQIECBAgQIAA&#10;AQIECBAgQIAAAQIECBAgQIAAAQIECBAgQIAAAQIECBAgQIAAAQIECBAgQIAAAQIECBAgQIAAAQIE&#10;CBAgQIAAAQIECBAgQIDASwtkL33FDQIECBAgQIAAAQIEViuQ591tiDEuDU7MpufLcbxQVvtrhaxX&#10;wfTTR5KrBq+6PtkpCBAgQIAAAQIECBAgQIAAAQIECBAgQIAAAQIECBAgQIAAAQIECBAgQIAAAQIE&#10;CBAgQIAAAQIECBAgQIAAAQIECBAgQIAAAQIECBAgQIAAAQIECBAgQIAAAQIECBAgQIAAAQIECBAg&#10;QIAAAQIECBAgQIAAAQIECBAgQIAAAQIECBAgQIAAAQIECBAgQIAAgfYEsvauuUWAAAECBAgQIECA&#10;wGoE8np307FUWho8O5ueL8fxQlmt1ApZL4L63EyY/ekzyVWDV1+f7BQECBAgQIAAAQIECBAgQIAA&#10;AQIECBAgQIAAAQIECBAgQIAAAQIECBAgQIAAAQIECBAgQIAAAQIECBAgQIAAAQIECBAgQIAAAQIE&#10;CBAgQIAAAQIECBAgQIAAAQIECBAgQIAAAQIECBAgQIAAAQIECBAgQIAAAQIECBAgQIAAAQIECBAg&#10;QIAAAQIECBAgQIBAewJZe9fcIkCAAAECBAgQIEBgVQJ5d9OxFJcGJ2bT8+U4XiirlcsLWS+C6WeO&#10;hlCvN19VKoXq3mubd1ICBAgQIECAAAECBAgQIECAAAECBAgQIECAAAECBAgQIECAAAECBAgQIECA&#10;AAECBAgQIECAAAECBAgQIECAAAECBAgQIECAAAECBAgQIECAAAECBAgQIECAAAECBAgQIECAAAEC&#10;BAgQIECAAAECBAgQIECAAAECBAgQIECAAAECBAgQIECAAAECBAgQIECgbYGs7ZsuEiBAgAABAgQI&#10;ECDQtUBe7240y37+lX1iNk8uKMUzha5aqRWyXgTTTx9Jrqm+al/IKv3JXkGAAAECBAgQIECAAAEC&#10;BAgQIECAAAECBAgQIECAAAECBAgQIECAAAECBAgQIECAAAECBAgQIECAAAECBAgQIECAAAECBAgQ&#10;IECAAAECBAgQIECAAAECBAgQIECAAAECBAgQIECAAAECBAgQIECAAAECBAgQIECAAAECBAgQIECA&#10;AAECBAgQIECAAAECBAi0J5C1d80tAgQIECBAgAABAgRWJZB3N51lcWnw7Gx6vhzHC2W1MlTIehFM&#10;P30kuWbwquuTnYIAAQIECBAgQIAAAQIECBAgQIAAAQIECBAgQIAAAQIECBAgQIAAAQIECBAgQIAA&#10;AQIECBAgQIAAAQIECBAgQIAAAQIECBAgQIAAAQIECBAgQIAAAQIECBAgQIAAAQIECBAgQIAAAQIE&#10;CBAgQIAAAQIECBAgQIAAAQIECBAgQIAAAQIECBAgQIAAAQIECBBoXyBr/6qbBAgQIECAAAECBAh0&#10;K5DneVej2f+MnZ1Jj5fjWKGsVmqFbLXB4vRkmBsdTq4ZvPr6ZKcgQIAAAQIECBAgQIAAAQIECBAg&#10;QIAAAQIECBAgQIAAAQIECBAgQIAAAQIECBAgQIAAAQIECBAgQIAAAQIECBAgQIAAAQIECBAgQIAA&#10;AQIECBAgQIAAAQIECBAgQIAAAQIECBAgQIAAAQIECBAgQIAAAQIECBAgQIAAAQIECBAgQIAAAQIE&#10;CBAgQIAAAQIE2hfI2r/qJgECBAgQIECAAAECXQvUO5/Mz4/EvtLS4NnZ9Hw5nimU1UqtkK02mH7m&#10;sRDyC29V/BfLfWFgz75iISFAgAABAgQIECBAgAABAgQIECBAgAABAgQIECBAgAABAgQIECBAgAAB&#10;AgQIECBAgAABAgQIECBAgAABAgQIECBAgAABAgQIECBAgAABAgQIECBAgAABAgQIECBAgAABAgQI&#10;ECBAgAABAgQIECBAgAABAgQIECBAgAABAgQIECBAgAABAgQIECBAgAABAgQ6Fsg6njBAgAABAgQI&#10;ECBAgEDHAnne8UjIYwxZiGFmPg/n6un5UhwvlNVKrZCtNph++khyRXXvtSEr9yV7BQECBAgQIECA&#10;AAECBAgQIECAAAECBAgQIECAAAECBAgQIECAAAECBAgQIECAAAECBAgQIECAAAECBAgQIECAAAEC&#10;BAgQIECAAAECBAgQIECAAAECBAgQIECAAAECBAgQIECAAAECBAgQIECAAAECBAgQIECAAAECBAgQ&#10;IECAAAECBAgQIECAAAECBAgQINC+QNb+VTcJECBAgAABAgQIEOhaoN75ZH5+JMYYJmbTszHMhlKc&#10;LlyoVmqFbLXB9NNHkisGr3pNslMQIECAAAECBAgQIECAAAECBAgQIECAAAECBAgQIECAAAECBAgQ&#10;IECAAAECBAgQIECAAAECBAgQIECAAAECBAgQIECAAAECBAgQIECAAAECBAgQIECAAAECBAgQIECA&#10;AAECBAgQIECAAAECBAgQIECAAAECBAgQIECAAAECBAgQIECAAAECBAgQIECAAAECnQlknV13mwAB&#10;AgQIECBAgACBbgTyvPOpeowhiyFMzKZny/FMkzKGgb7LmuTdRwuTE2H+1E+SCwav/r/JTkGAAAEC&#10;BAgQIECAAAECBAgQIECAAAECBAgQIECAAAECBAgQIECAAAECBAgQIECAAAECBAgQIECAAAECBAgQ&#10;IECAAAECBAgQIECAAAECBAgQIECAAAECBAgQIECAAAECBAgQIECAAAECBAgQIECAAAECBAgQIECA&#10;AAECBAgQIECAAAECBAgQIECAAAECBAh0JpB1dt1tAgQIECBAgAABAgS6Eqh3PpXHGOL5n4nZ9Gwp&#10;jhfKamXo/Fxvv+rPPPt44e9cDGKlPwzsvuri0W8CBAgQIECAAAECBAgQIECAAAECBAgQIECAAAEC&#10;BAgQIECAAAECBAgQIECAAAECBAgQIECAAAECBAgQIECAAAECBAgQIECAAAECBAgQIECAAAECBAgQ&#10;IECAAAECBAgQIECAAAECBAgQIECAAAECBAgQIECAAAECBAgQIECAAAECBAgQIECAAAECBAgQIEBg&#10;lQLZKueNEyBAgAABAgQIECDQhkCet3FpxZV6jOHCF/azs+nhchxfMRVCtVIrZKsNZk4cS64YvHJ/&#10;iKVSslcQIECAAAECBAgQIECAAAECBAgQIECAAAECBAgQIECAAAECBAgQIECAAAECBAgQIECAAAEC&#10;BAgQIECAAAECBAgQIECAAAECBAgQIECAAAECBAgQIECAAAECBAgQIECAAAECBAgQIECAAAECBAgQ&#10;IECAAAECBAgQIECAAAECBAgQIECAAAECBAgQIECAAAECnQlknV13mwABAgQIECBAgACBrgTyzqfy&#10;GEN2/ufsTHq2HM8UymqlVshWG8wOP5lcUb3y2mSnIECAAAECBAgQIECAAAECBAgQIECAAAECBAgQ&#10;IECAAAECBAgQIECAAAECBAgQIECAAAECBAgQIECAAAECBAgQIECAAAECBAgQIECAAAECBAgQIECA&#10;AAECBAgQIECAAAECBAgQIECAAAECBAgQIECAAAECBAgQIECAAAECBAgQIECAAAECBAgQIECAAAEC&#10;BDoXyDofMUGAAAECBAgQIECAQMcCed75SAwhnv+ZmE2PluN4oaxWaoVsNUG+uBBmf/pscsXAnn3J&#10;TkGAAAECBAgQIECAAAECBAgQIECAAAECBAgQIECAAAECBAgQIECAAAECBAgQIECAAAECBAgQIECA&#10;AAECBAgQIECAAAECBAgQIECAAAECBAgQIECAAAECBAgQIECAAAECBAgQIECAAAECBAgQIECAAAEC&#10;BAgQIECAAAECBAgQIECAAAECBAgQIECAAAECBAh0LpB1PmKCAAECBAgQIECAAIFOBfJ6pxMh1GMM&#10;WYjh7GyeHC7F8UJXrdQK2WqC2ZPHQ75wrvmK8+848KqrmndSAgQIECBAgAABAgQIECBAgAABAgQI&#10;ECBAgAABAgQIECBAgAABAgQIECBAgAABAgQIECBAgAABAgQIECBAgAABAgQIECBAgAABAgQIECBA&#10;gAABAgQIECBAgAABAgQIECBAgAABAgQIECBAgAABAgQIECBAgAABAgQIECBAgAABAgQIECBAgAAB&#10;AgQIECBAoCuBrKspQwQIECBAgAABAgQIdCaQd3b9wu08xnD+P2FiNj1bjuOFslqpFbLVBLPDx5Lj&#10;le27Q2lgMNkrCBAgQIAAAQIECBAgQIAAAQIECBAgQIAAAQIECBAgQIAAAQIECBAgQIAAAQIECBAg&#10;QIAAAQIECBAgQIAAAQIECBAgQIAAAQIECBAgQIAAAQIECBAgQIAAAQIECBAgQIAAAQIECBAgQIAA&#10;AQIECBAgQIAAAQIECBAgQIAAAQIECBAgQIAAAQIECBAgQIAAgc4Fyp2PmOiVQL1eD2NjY2FhYSFs&#10;27Yt9PX19Wq1PQQIECBAgAABAutMIM+Xv1DDYXnR8FyPMWTnf87ONMQNh3IcbzhfOFQrtUK2mmDm&#10;xLHkeHXPvmSnIECAAAECBAgQIECAAAECBAgQIECAAAECBAgQIECAAAECBAgQIECAAAECBAgQIECA&#10;AAECBAgQIECAAAECBAgQIECAAAECBAgQIECAAAECBAgQIECAAAECBAgQIECAAAECBAgQIECAAAEC&#10;BAgQIECAAAECBAgQIECAAAECBAgQIECAAAECBAgQIECAAAECBLoTKHc3ZqobgdHR0fD1r389fO1r&#10;XwuPPfZYOHXqVFhcXFxaFWMMV1xxRbjyyivD7bffHt71rneF1772td38GTMECBAgQIAAAQLrUSDv&#10;/KXq578jZjGEibn0bDmOF8pqpVbIVhPMDD+ZHK/uvSbZKQgQIECAAAECBAgQIECAAAECBAgQIECA&#10;AAECBAgQIECAAAECBAgQIECAAAECBAgQIECAAAECBAgQIECAAAECBAgQIECAAAECBAgQIECAAAEC&#10;BAgQIECAAAECBAgQIECAAAECBAgQIECAAAECBAgQIECAAAECBAgQIECAAAECBAgQIECAAAECBAgQ&#10;IECAAIHuBMrdjb2ypl544YVw5MiRpZ9nn302/OEf/mHYunVr2wgzMzPh05/+dLj33ntDvV5vOpfn&#10;eTh9+vTSz3/+53+Gu+++O9xwww3hC1/4Qrj11lubzggJECBAgAABAgQ2kEC+/F0bDsuLhuc8hrCw&#10;GMPsuYa44VCK4w3nC4fByuWFrNtg4YXnw8LzY8nxgT37kp2CAAECBAgQIECAAAECBAgQIECAAAEC&#10;BAgQIECAAAECBAgQIECAAAECBAgQIECAAAECBAgQIECAAAECBAgQIECAAAECBAgQIECAAAECBAgQ&#10;IECAAAECBAgQIECAAAECBAgQIECAAAECBAgQIECAAAECBAgQIECAAAECBAgQIECAAAECBAgQIECA&#10;AAECBAgQ6E6g3N3Yy39qfHw8fO5znwtf+9rXwokTJ0Ke55c+9Ac+8IGwdevWS+dWD4899lh45zvf&#10;GZ588slW15p2jz76aLjtttvC2972tvBP//RPYdeuXU3vCQkQIECAAAECBDaAQL3zd6zHGKbmWs0t&#10;hFKYKFyoVmqFrNtg5sSx5Gg2MBgq23xHTQIpCBAgQIAAAQIECBAgQIAAAQIECBAgQIAAAQIECBAg&#10;QIAAAQIECBAgQIAAAQIECBAgQIAAAQIECBAgQIAAAQIECBAgQIAAAQIECBAgQIAAAQIECBAgQIAA&#10;AQIECBAgQIAAAQIECBAgQIAAAQIECBAgQIAAAQIECBAgQIAAAQIECBAgQIAAAQIECBAgQIBAlwJZ&#10;l3Mv27Hp6enwV3/1V+Hqq68O99xzTxgeHg55nnf1eU+dOhVuv/328OSTT3Y1f3Ho0KFD4cCBA+HR&#10;Rx+9GPlNgAABAgQIECCwwQS6+U6Zxxim5mPyk5bjc+H8lcK/an+tkHUbzA6nv8tW9+w7//ebvEC3&#10;f8wcAQIECBAgQIAAAQIECBAgQIAAAQIECBAgQIAAAQIECBAgQIAAAQIECBAgQIAAAQIECBAgQIAA&#10;AQIECBAgQIAAAQIECBAgQIAAAQIECBAgQIAAAQIECBAgQIAAAQIECBAgQIAAAQIECBAgQIAAAQIE&#10;CBAgQIAAAQIECBAgQIAAAQIECBAgQIAAAQIECBAgsCSQcXhR4P777w/79u0Ln/70p8PExMSLRRdP&#10;i4uL4Z3vfGd49tlnu5gujoyMjIRf//VfDw8++GCxlBAgQIAAAQIECKx/gfzFV4xh2eHFuPBUjyFM&#10;zp3/r8S/Uhxv2lQrtaZ5N+HMiWPJsYE9+5KdggABAgQIECBAgAABAgQIECBAgAABAgQIECBAgAAB&#10;AgQIECBAgAABAgQIECBAgAABAgQIECBAgAABAgQIECBAgAABAgQIECBAgAABAgQIECBAgAABAgQI&#10;ECBAgAABAgQIECBAgAABAgQIECBAgAABAgQIECBAgAABAgQIECBAgAABAgQIECBAgAABAgQIEOhe&#10;IOt+9OU1+dWvfjW8/e1vDydPnuzJB/viF78YHnnkkZ7surjk7Nmz4d3vfncYHh6+GPlNgAABAgQI&#10;ECCwUQTyzl80jzG8MJeeK8czTcuBvqGmeadhvrgYZn/yTHKsundfslMQIECAAAECBAgQIECAAAEC&#10;BAgQIECAAAECBAgQIECAAAECBAgQIECAAAECBAgQIECAAAECBAgQIECAAAECBAgQIECAAAECBAgQ&#10;IECAAAECBAgQIECAAAECBAgQIECAAAECBAgQIECAAAECBAgQIECAAAECBAgQIECAAAECBAgQIECA&#10;AAECBAgQIECAAAEC3Qtk3Y++fCa/+tWvhjvuuCOcO3euJx9qYWEh/MVf/EVPdq1c8txzzy2964W/&#10;4R8BAgQIECBAgMAGEsg7f9c8xjA5l54rx/FC2VcaDOVSpZB3E8yNDof83HxydGDPvmSnIECAAAEC&#10;BAgQIECAAAECBAgQIECAAAECBAgQIECAAAECBAgQIECAAAECBAgQIECAAAECBAgQIECAAAECBAgQ&#10;IECAAAECBAgQIECAAAECBAgQIECAAAECBAgQIECAAAECBAgQIECAAAECBAgQIECAAAECBAgQIECA&#10;AAECBAgQIECAAAECBAgQIECAAAECBLoXyLoffXlMHj9+PNx1112hXq/37AN985vfDCMjIz3bt3LR&#10;ww8/HP76r/96ZexMgAABAgQIECCwngXy5S/XcFheNDzXYwyTs7EhW34ox/Hlx6XnaqVWyLoNZk4c&#10;S45Wtu0OpYHBZK8gQIAAAQIECBAgQIAAAQIECBAgQIAAAQIECBAgQIAAAQIECBAgQIAAAQIECBAg&#10;QIAAAQIECBAgQIAAAQIECBAgQIAAAQIECBAgQIAAAQIECBAgQIAAAQIECBAgQIAAAQIECBAgQIAA&#10;AQIECBAgQIAAAQIECBAgQIAAAQIECBAgQIAAAQIECBAgQIAAAQIEuhfIuh/d+JN5nocPfvCDYWJi&#10;oqcf5p//+Z/b3rd9+/bw3ve+N3ziE58I73vf+8KWLVvamr333nvD7OxsW3ddIkCAAAECBAgQ+MUL&#10;XPju2em/ehbDC3MxOVYK44WuWhkqZN0GM8NPJkere/clOwUBAgQIECBAgAABAgQIECBAgAABAgQI&#10;ECBAgAABAgQIECBAgAABAgQIECBAgAABAgQIECBAgAABAgQIECBAgAABAgQIECBAgAABAgQIECBA&#10;gAABAgQIECBAgAABAgQIECBAgAABAgQIECBAgAABAgQIECBAgAABAgQIECBAgAABAgQIECBAgAAB&#10;AgQIECCwOoHy6sY39vShQ4fCQw891NGH2L9/f9i0aVNyZnx8PNx///3J/mLR19cXvvKVr4T3vOc9&#10;F6Ol39PT0+Ef/uEfwmc+85mwsLDQ0C0/XPg7F+Y//OEPL489EyBAgAABAgQIrFeBvPMXy2MIZ2fT&#10;c+U4XiirlVoh6zaYHX4yOTqwZ1+yUxAgQIAAAQIECBAgQIAAAQIECBAgQIAAAQIECBAgQIAAAQIE&#10;CBAgQIAAAQIECBAgQIAAAQIECBAgQIAAAQIECBAgQIAAAQIECBAgQIAAAQIECBAgQIAAAQIECBAg&#10;QIAAAQIECBAgQIAAAQIECBAgQIAAAQIECBAgQIAAAQIECBAgQIAAAQIECBAgQIAAAQKrE8hWN76x&#10;p//u7/6urQ+wb9++8JWvfCWMjY2Fo0ePht27dyfnDh06FBYXF5P9haJUKoUvf/nL4T3veU/h3uDg&#10;YPjUpz4Vvv3tb4dyuVzolwd///d/v/zomQABAgQIECBAYB0L5Pnyl2s4LC8anusxhhfmGqKGQzmO&#10;N5wvHKqVWiHrJliYnAjnnjudHK3uvSbZKQgQIECAAAECBAgQIECAAAECBAgQIECAAAECBAgQIECA&#10;AAECBAgQIECAAAECBAgQIECAAAECBAgQIECAAAECBAgQIECAAAECBAgQIECAAAECBAgQIECAAAEC&#10;BAgQIECAAAECBAgQIECAAAECBAgQIECAAAECBAgQIECAAAECBAgQIECAAAECBAgQIECAAIHVCWSr&#10;G9+4048++mj47ne/2/IDZFkWPv/5z4cjR46EO+64I2zdurXl/Qvlv/3bv73knU996lPhve99b8t7&#10;b37zm8Nf/uVftrzz4x//OIyMjLS8oyRAgAABAgQIEFgnAnne8YvkIYazs+mxUjxTKKuVWiHrJpg9&#10;cSw5lvVXQ2XbrmSvIECAAAECBAgQIECAAAECBAgQIECAAAECBAgQIECAAAECBAgQIECAAAECBAgQ&#10;IECAAAECBAgQIECAAAECBAgQIECAAAECBAgQIECAAAECBAgQIECAAAECBAgQIECAAAECBAgQIECA&#10;AAECBAgQIECAAAECBAgQIECAAAECBAgQIECAAAECBAgQIECAAAECBFYnkK1ufONOHzp06CVf/gtf&#10;+EL4xCc+Efr6+l7y7oULc3Nz4Tvf+U7Lu+VyOfzRH/1RyzsXyz/+4z8OW7duvXhs+vuHP/xh01xI&#10;gAABAgQIECCwzgTyzt+nHmOYnEvPleN4oaz21wpZN8HMiWPJsYFXXR1i9or9vxJJFwUBAgQIECBA&#10;gAABAgQIECBAgAABAgQIECBAgAABAgQIECBAgAABAgQIECBAgAABAgQIECBAgAABAgQIECBAgAAB&#10;AgQIECBAgAABAgQIECBAgAABAgQIECBAgAABAgQIECBAgAABAgQIECBAgAABAgQIECBAgAABAgQI&#10;ECBAgAABAgQIECBAgAABAgQIEOiVQNarRRttz3/8x3+0fOW3v/3t4WMf+1jLOyvLRx55JExPT6+M&#10;G86//du/HbZv396QpQ79/f3hgx/8YKpeyi/8Tf8IECBAgAABAgQ2gEC+/B0bDsuLhud6iA3nxkMe&#10;yvG5xuj8qVqpFbJugpnhY8mx6t5rkp2CAAECBAgQIECAAAECBAgQIECAAAECBAgQIECAAAECBAgQ&#10;IECAAAECBAgQIECAAAECBAgQIECAAAECBAgQIECAAAECBAgQIECAAAECBAgQIECAAAECBAgQIECA&#10;AAECBAgQIECAAAECBAgQIECAAAECBAgQIECAAAECBAgQIECAAAECBAgQIECAAAECBAgQWL1AtvoV&#10;G2/DwsJC+P73v9/yxf/0T/+0Zd+sfOCBB5rFDdm73/3uhvNLHT7ykY+0vPLDH/6wZa8kQIAAAQIE&#10;CBBYHwJ53vl75LGUHMrC2RDjQqGvVmqFrJtg7uTx5NjAnn3JTkGAAAECBAgQIECAAAECBAgQIECA&#10;AAECBAgQIECAAAECBAgQIECAAAECBAgQIECAAAECBAgQIECAAAECBAgQIECAAAECBAgQIECAAAEC&#10;BAgQIECAAAECBAgQIECAAAECBAgQIECAAAECBAgQIECAAAECBAgQIECAAAECBAgQIECAAAECBAgQ&#10;IECAAAECBAisXiBb/YqNt+H48eNhcnIy+eI33XRTOHjwYLJPFQ888ECqWsqzLAtve9vbWt5ZWb7m&#10;Na8Jr3vd61bGl87PPvvspWcPBAgQIECAAAEC61ggzy+9XLz01PqhHtJf18txvOlwtVJrmncSnnt+&#10;PNRnp5MjA7t/KdkpCBAgQIAAAQIECBAgQIAAAQIECBAgQIAAAQIECBAgQIAAAQIECBAgQIAAAQIE&#10;CBAgQIAAAQIECBAgQIAAAQIECBAgQIAAAQIECBAgQIAAAQIECBAgQIAAAQIECBAgQIAAAQIECBAg&#10;QIAAAQIECBAgQIAAAQIECBAgQIAAAQIECBAgQIAAAQIECBAgQIAAgdULZKtfsfE2jI2NtXzp3/iN&#10;32jZNysnJyfDj370o2bVpey1r31t2LZt26Vzuw/79+9PXn3++eeTnYIAAQIECBAgQGAdCeTL36Xh&#10;sLxoeK6H9Nf1chxvuHvxUK3ULj52/XtudDg5W9q0JZQ3DyV7BQECBAgQIECAAAECBAgQIECAAAEC&#10;BAgQIECAAAECBAgQIECAAAECBAgQIECAAAECBAgQIECAAAECBAgQIECAAAECBAgQIECAAAECBAgQ&#10;IECAAAECBAgQIECAAAECBAgQIECAAAECBAgQIECAAAECBAgQIECAAAECBAgQIECAAAECBAgQIECA&#10;AAECBAgQILB6gWz1KzbehrGxsZYvfcstt7Tsm5UPP/xwWFhYaFZdym699dZLz5087N27N3l9cnIy&#10;LC4uJnsFAQIECBAgQIDAxhWox1Ly5ctxvGk3WLm8ad5JODc6nLzevyP93TQ5pCBAgAABAgQIECBA&#10;gAABAgQIECBAgAABAgQIECBAgAABAgQIECBAgAABAgQIECBAgAABAgQIECBAgAABAgQIECBAgAAB&#10;AgQIECBAgAABAgQIECBAgAABAgQIECBAgAABAgQIECBAgAABAgQIECBAgAABAgQIECBAgAABAgQI&#10;ECBAgAABAgQIECBAgAABAgQ6Esg6uv0yuTw2Ntbyk1x33XUt+2blQw891CxuyH7zN3+z4dzuYc+e&#10;PcmreZ6HiYmJZK8gQIAAAQIECBBYJwJ55++Rh/TX9VIcb7qwWqk1zTsJ50aHk9f7d+5NdgoCBAgQ&#10;IECAAAECBAgQIECAAAECBAgQIECAAAECBAgQIECAAAECBAgQIECAAAECBAgQIECAAAECBAgQIECA&#10;AAECBAgQIECAAAECBAgQIECAAAECBAgQIECAAAECBAgQIECAAAECBAgQIECAAAECBAgQIECAAAEC&#10;BAgQIECAAAECBAgQIECAAAECBAgQIECgNwJZb9ZsrC1jY2MtX7hWq7Xsm5UPPfRQs/hS1tfXF17/&#10;+tdfOnfysH379pbXz54927JXEiBAgAABAgQI/OIFYr78HRoOy4uG53ooNZyXH8pxfPlx6TnGUujv&#10;21zIOw3mTg4nR/p37E12CgIECBAgQIAAAQIECBAgQIAAAQIECBAgQIAAAQIECBAgQIAAAQIECBAg&#10;QIAAAQIECBAgQIAAAQIECBAgQIAAAQIECBAgQIAAAQIECBAgQIAAAQIECBAgQIAAAQIECBAgQIAA&#10;AQIECBAgQIAAAQIECBAgQIAAAQIECBAgQIAAAQIECBAgQIAAAQIECBAgQKA3Allv1mysLTMzMy1f&#10;eMuWLS37leXs7Gz40Y9+tDJuON98881h06ZNDVm7h+np6ZZXy+Vyy15JgAABAgQIECCwMQXqIf11&#10;vRzHCx+qWqkVsk6D+rn5MD8+mhzr37k32SkIECBAgAABAgQIECBAgAABAgQIECBAgAABAgQIECBA&#10;gAABAgQIECBAgAABAgQIECBAgAABAgQIECBAgAABAgQIECBAgAABAgQIECBAgAABAgQIECBAgAAB&#10;AgQIECBAgAABAgQIECBAgAABAgQIECBAgAABAgQIECBAgAABAgQIECBAgAABAgQIECBAgACB3ghk&#10;vVmzsbZs2bKl5QtPTU217FeWP/jBD8Lc3NzKuOH8pje9qeHcyeHMmTMtr9dqtZa9kgABAgQIECBA&#10;YB0I5J2/Qz0vJYfKsfgdsVpZ/ffC+Z+NhJAnXjYrhf5tu5LvpCBAgAABAgQIECBAgAABAgQIECBA&#10;gAABAgQIECBAgAABAgQIECBAgAABAgQIECBAgAABAgQIECBAgAABAgQIECBAgAABAgQIECBAgAAB&#10;AgQIECBAgAABAgQIECBAgAABAgQIECBAgAABAgQIECBAgAABAgQIECBAgAABAgQIECBAgAABAgQI&#10;ECBAgAABAgR6I5D1Zs3G2nL55Ze3fOGf/OQnLfuV5be+9a2VUeH8xje+sZC1G5w+fTp5tVQqhc2b&#10;Nyd7BQECBAgQIECAwDoRyJe/R8NhedHwvBjTX9dLcaLh7oVDtVIrZJ0Gc6PDyZH+bbtCLJWTvYIA&#10;AQIECBAgQIAAAQIECBAgQIAAAQIECBAgQIAAAQIECBAgQIAAAQIECBAgQIAAAQIECBAgQIAAAQIE&#10;CBAgQIAAAQIECBAgQIAAAQIECBAgQIAAAQIECBAgQIAAAQIECBAgQIAAAQIECBAgQIAAAQIECBAg&#10;QIAAAQIECBAgQIAAAQIECBAgQIAAAQIECBDojUDWmzUba8vll1/e8oVHRkZa9ivLb3zjGyujhnOl&#10;Ugm33HJLQ9bJ4ZFHHkleHxoaSnYKAgQIECBAgACB9SMQu3iVPC8lp7I4VeiqlVoh6zSYHR1OjvTv&#10;3JvsFAQIECBAgAABAgQIECBAgAABAgQIECBAgAABAgQIECBAgAABAgQIECBAgAABAgQIECBAgAAB&#10;AgQIECBAgAABAgQIECBAgAABAgQIECBAgAABAgQIECBAgAABAgQIECBAgAABAgQIECBAgAABAgQI&#10;ECBAgAABAgQIECBAgAABAgQIECBAgAABAgQIECBAgEDvBLLerdo4m7Zv397yZZ955pmW/fLy6NGj&#10;4fHHH18eFZ4PHDgQBgcHC3k7wfz8fPjBD36QvDo0NJTsFAQIECBAgAABAutIIO/8XRZj+ut6FqYK&#10;C6uVWiHrNJg7OZwc6d95ZbJTECBAgAABAgQIECBAgAABAgQIECBAgAABAgQIECBAgAABAgQIECBA&#10;gAABAgQIECBAgAABAgQIECBAgAABAgQIECBAgAABAgQIECBAgAABAgQIECBAgAABAgQIECBAgAAB&#10;AgQIECBAgAABAgQIECBAgAABAgQIECBAgAABAgQIECBAgAABAgQIECBAgAABAr0TyHq3auNsuuGG&#10;G0JfX1/yhb/4xS8mu5XFPffcszIqnG+99dZC1m7wve99L0xPTyevv/rVr052CgIECBAgQIAAgfUq&#10;kLf1YvWQ/rqexcnCjmqlVsg6DeZ+diI50r9jT7JTECBAgAABAgQIECBAgAABAgQIECBAgAABAgQI&#10;ECBAgAABAgQIECBAgAABAgQIECBAgAABAgQIECBAgAABAgQIECBAgAABAgQIECBAgAABAgQIECBA&#10;gAABAgQIECBAgAABAgQIECBAgAABAgQIECBAgAABAgQIECBAgAABAgQIECBAgAABAgQIECBAgAAB&#10;Ar0TyHq3auNsqlar4cYbb0y+8H//93+H73znO8n+YjEyMhL+9V//9eIx+fu2225Ldi9VfO5zn2t5&#10;5cCBAy17JQECBAgQIECAwPoQiCF2/CL1mP66XgpThX2DlaFC1klw7vnxUJ8p7r24o3/H3ouPfhMg&#10;QIAAAQIECBAgQIAAAQIECBAgQIAAAQIECBAgQIAAAQIECBAgQIAAAQIECBAgQIAAAQIECBAgQIAA&#10;AQIECBAgQIAAAQIECBAgQIAAAQIECBAgQIAAAQIECBAgQIAAAQIECBAgQIAAAQIECBAgQIAAAQIE&#10;CBAgQIAAAQIECBAgQIAAAQIECBAgQIAAAQJrKJCt4e51vfrXfu3XWr7fZz/72TA3N5e8MzExEd7x&#10;jne0vHNheNu2beHmm29O7mlVPPDAA+HBBx9sdSUcPHiwZa8kQIAAAQIECBD4xQvk9byrl8hDbDoX&#10;w1yIcaHQVSu1QtZJMDc6nLxe2rQllDcPJXsFAQIECBAgQIAAAQIECBAgQIAAAQIECBAgQIAAAQIE&#10;CBAgQIAAAQIECBAgQIAAAQIECBAgQIAAAQIECBAgQIAAAQIECBAgQIAAAQIECBAgQIAAAQIECBAg&#10;QIAAAQIECBAgQIAAAQIECBAgQIAAAQIECBAgQIAAAQIECBAgQIAAAQIECBAgQIAAAQIECBAg0DuB&#10;rHerNtamd73rXS1f+Hvf+1647bbbwnPPPVe4NzU1FW6//fZw+PDhQrcy+J3f+Z2QZZ0zP/XUU+HO&#10;O+9cua5wPnjwYCETECBAgAABAgQIrDOBfOX7FIKVF5bO9Rib5lmYbJpXK7Wmebvh3Ohw8mr/ziuT&#10;nYIAAQIECBAgQIAAAQIECBAgQIAAAQIECBAgQIAAAQIECBAgQIAAAQIECBAgQIAAAQIECBAgQIAA&#10;AQIECBAgQIAAAQIECBAgQIAAAQIECBAgQIAAAQIECBAgQIAAAQIECBAgQIAAAQIECBAgQIAAAQIE&#10;CBAgQIAAAQIECBAgQIAAAQIECBAgQIAAAQIECBDorUC5t+s2zrY3vOEN4YYbbgiPPvpo8qUfeuih&#10;cPPNN4f3v//94eDBg2FhYSF897vfDd/4xjfC008/nZxbXvzu7/7u8mNbz0ePHg1vfetbw8mTJ1ve&#10;v/HGG8P27dtb3lESIECAAAECBAj84gXyeuM7xPPHvDFqesrjhZvFf1mcKobnk2ql1jRvN5wbHU5e&#10;7d+5N9kpCBAgQIAAAQIECBAgQIAAAQIECBAgQIAAAQIECBAgQIAAAQIECBAgQIAAAQIECBAgQIAA&#10;AQIECBAgQIAAAQIECBAgQIAAAQIECBAgQIAAAQIECBAgQIAAAQIECBAgQIAAAQIECBAgQIAAAQIE&#10;CBAgQIAAAQIECBAgQIAAAQIECBAgQIAAAQIECBAgQIAAgd4KlHu7bmNt+4M/+INw1113tXzpp556&#10;Knz2s59teSdVXnPNNeFNb3pTqi7kF/7W3XffHb785S+HxcXFQr8y+NjHPrYyciZAgAABAgQIEFiP&#10;Anl3L1UPWdPBUpxqmlcrtaZ5u+HcyeHk1f4de5KdggABAgQIECBAgAABAgQIECBAgAABAgQIECBA&#10;gAABAgQIECBAgAABAgQIECBAgAABAgQIECBAgAABAgQIECBAgAABAgQIECBAgAABAgQIECBAgAAB&#10;AgQIECBAgAABAgQIECBAgAABAgQIECBAgAABAgQIECBAgAABAgQIECBAgAABAgQIECBAgAABAgQI&#10;EOitQLm36zbWtjvvvDPcc8894bHHHluTF//93//9EGNM7h4ZGQn33XdfOHz48NLPE088Eer1evL+&#10;8mLnzp3hfe973/LIMwECBAgQIECAwDoVyPOVL1YIVl5YOueJ75JZmGx6v1qpNc3bCevn5sP8+Gjy&#10;6sCOK5OdggABAgQIECBAgAABAgQIECBAgAABAgQIECBAgAABAgQIECBAgAABAgQIECBAgAABAgQI&#10;ECBAgAABAgQIECBAgAABAgQIECBAgAABAgQIECBAgAABAgQIECBAgAABAgQIECBAgAABAgQIECBA&#10;gAABAgQIECBAgAABAgQIECBAgAABAgQIECBAgAABAgQIEOitQLm36zbWtoGBgfClL30pHDx4MCws&#10;LPT05Xfv3h3uuuuuljsffvjh8MlPfrLlnVT58Y9/PFQqlVQtJ0CAAAECBAgQWE8C9e5eph6zpoNZ&#10;nGqaVyu1pnk74fzPRkLI8+ZXS6VQ2bazeSclQIAAAQIECBAgQIAAAQIECBAgQIAAAQIECBAgQIAA&#10;AQIECBAgQIAAAQIECBAgQIAAAQIECBAgQIAAAQIECBAgQIAAAQIECBAgQIAAAQIECBAgQIAAAQIE&#10;CBAgQIAAAQIECBAgQIAAAQIECBAgQIAAAQIECBAgQIAAAQIECBAgQIAAAQIECBAgQIAAAQIEei6Q&#10;9XzjBlt40003hT//8z/v+Vt//vOfD9Vqted7Lyx861vfGj7+8Y+vyW5LCRAgQIAAAQIEei+Q53lX&#10;S+shNp3LwmQh7y9vDllWLuTtBrOjw8mr/dt2h1jqfndysYIAAQIECBAgQIAAAQIECBAgQIAAAQIE&#10;CBAgQIAAAQIECBAgQIAAAQIECBAgQIAAAQIECBAgQIAAAQIECBAgQIAAAQIECBAgQIAAAQIECBAg&#10;QIAAAQIECBAgQIAAAQIECBAgQIAAAQIECBAgQIAAAQIECBAgQIAAAQIECBAgQIAAAQIECBAgQIAA&#10;AQIECBBoKpA1TV9h4Wc+85nwJ3/yJz371B/96EfDHXfc0bN9yxdde+214b777gtZ5n+65S6eCRAg&#10;QIAAAQLrWqC+8u3ylUHTcz3GpnkpThXyaqVWyDoJ5kaHk9f7d+5NdgoCBAgQIECAAAECBAgQIECA&#10;AAECBAgQIECAAAECBAgQIECAAAECBAgQIECAAAECBAgQIECAAAECBAgQIECAAAECBAgQIECAAAEC&#10;BAgQIECAAAECBAgQIECAAAECBAgQIECAAAECBAgQIECAAAECBAgQIECAAAECBAgQIECAAAECBAgQ&#10;IECAAAECBAgQIECg9wJZ71duzI1/+7d/G+6+++5Vv/zrX//6cO+99656T7MFBw4cCN/+9rfD0NBQ&#10;s1pGgAABAgQIECCwTgXyvLsXy2NsOpjFqUJerdQKWSfB3Mnh5PX+HXuTnYIAAQIECBAgQIAAAQIE&#10;CBAgQIAAAQIECBAgQIAAAQIECBAgQIAAAQIECBAgQIAAAQIECBAgQIAAAQIECBAgQIAAAQIECBAg&#10;QIAAAQIECBAgQIAAAQIECBAgQIAAAQIECBAgQIAAAQIECBAgQIAAAQIECBAgQIAAAQIECBAgQIAA&#10;AQIECBAgQIAAAQIECBDovUDW+5Ubd+Of/dmfhQcffDD88i//clcf4sMf/nD493//91CpVLqaTw0N&#10;DAyEv/mbvwnf//73w1VXXZW6JidAgAABAgQIEFivAnl3L1YPzb+uZ2GysLDaf3kh6ySYGx1OXu/f&#10;sTfZKQgQIECAAAECBAgQIECAAAECBAgQIECAAAECBAgQIECAAAECBAgQIECAAAECBAgQIECAAAEC&#10;BAgQIECAAAECBAgQIECAAAECBAgQIECAAAECBAgQIECAAAECBAgQIECAAAECBAgQIECAAAECBAgQ&#10;IECAAAECBAgQIECAAAECBAgQIECAAAECBAgQIECAAIHeC2S9X7mxN77xjW8Mhw8fDv/4j/8Ybrnl&#10;lpBlL0100003hfvuuy/8y7/8SxgYGOgpwMGDB5fe55Of/GQolUo93W0ZAQIECBAgQIDA/45AXl/5&#10;d/KVQdNzHmPTvBSnCvlA32WFrN3g3PPjoT47nbzev3NvslMQIECAAAECBAgQIECAAAECBAgQIECA&#10;AAECBAgQIECAAAECBAgQIECAAAECBAgQIECAAAECBAgQIECAAAECBAgQIECAAAECBAgQIECAAAEC&#10;BAgQIECAAAECBAgQIECAAAECBAgQIECAAAECBAgQIECAAAECBAgQIECAAAECBAgQIECAAAECBAgQ&#10;IECAAAECvRco937lxt9YLpfDRz/60aWf0dHRcP/994fjx4+HC89nz54NfX19YWhoKOzduze84Q1v&#10;CDfddFNPP/SF3b/1W78V3vGOd4Q777wzZFnW0/2WESBAgAABAgQI/C8L5N39vXqMTQezMFnI+0rV&#10;QtZuMH/6J8mrpc1DobxpS7JXECBAgAABAgQIECBAgAABAgQIECBAgAABAgQIECBAgAABAgQIECBA&#10;gAABAgQIECBAgAABAgQIECBAgAABAgQIECBAgAABAgQIECBAgAABAgQIECBAgAABAgQIECBAgAAB&#10;AgQIECBAgAABAgQIECBAgAABAgQIECBAgAABAgQIECBAgAABAgQIECBAgAABAr0XKPd+5ctr444d&#10;O8KHPvShNflQW7ZsCVmWhcsuuyzs378/3HbbbeEtb3lLOHDgQCiX/U+zJuiWEiBAgAABAgR+AQLn&#10;Zha7+qt5yJrOZXGqkFfKg4Ws3WB+7GTyav/2VyU7BQECBAgQIECAAAECBAgQIECAAAECBAgQIECA&#10;AAECBAgQIECAAAECBAgQIECAAAECBAgQIECAAAECBAgQIECAAAECBAgQIECAAAECBAgQIECAAAEC&#10;BAgQIECAAAECBAgQIECAAAECBAgQIECAAAECBAgQIECAAAECBAgQIECAAAECBAgQIECAAAECBAgQ&#10;ILA2AuW1WWtrOwJvectbwvz8fCiVSu1cd4cAAQIECBAgQGCDCvz00MyKN89XnJsf6zE2LbI4Vcj7&#10;ypsKWbvB/Nho8mpl285kpyBAgAABAgQIECBAgAABAgQIECBAgAABAgQIECBAgAABAgQIECBAgAAB&#10;AgQIECBAgAABAgQIECBAgAABAgQIECBAgAABAgQIECBAgAABAgQIECBAgAABAgQIECBAgAABAgQI&#10;ECBAgAABAgQIECBAgAABAgQIECBAgAABAgQIECBAgAABAgQIECBAgAABAgTWRiBbm7W2titQKpXa&#10;veoeAQIECBAgQIDABhWo53lXb16Pzb+ul8JkYV+lVC1k7Qbzp08mr1au2JHsFAQIECBAgAABAgQI&#10;ECBAgAABAgQIECBAgAABAgQIECBAgAABAgQIECBAgAABAgQIECBAgAABAgQIECBAgAABAgQIECBA&#10;gAABAgQIECBAgAABAgQIECBAgAABAgQIECBAgAABAgQIECBAgAABAgQIECBAgAABAgQIECBAgAAB&#10;AgQIECBAgAABAgQIECBAgMDaCGRrs9ZWAgQIECBAgAABAgQuCuR5fvGxo9/1GJvez+JUIe8rDxay&#10;doP5sZPJq31X7Ex2CgIECBAgQIAAAQIECBAgQIAAAQIECBAgQIAAAQIECBAgQIAAAQIECBAgQIAA&#10;AQIECBAgQIAAAQIECBAgQIAAAQIECBAgQIAAAQIECBAgQIAAAQIECBAgQIAAAQIECBAgQIAAAQIE&#10;CBAgQIAAAQIECBAgQIAAAQIECBAgQIAAAQIECBAgQIAAAQIECBAgQGBtBLK1WWsrAQIECBAgQIAA&#10;AQIXBU5OjV58/J/f+Ypz82MeYtMiC5OFvFIeLGTtBPVz82FhYjx5tXLFzmSnIECAAAECBAgQIECA&#10;AAECBAgQIECAAAECBAgQIECAAAECBAgQIECAAAECBAgQIECAAAECBAgQIECAAAECBAgQIECAAAEC&#10;BAgQIECAAAECBAgQIECAAAECBAgQIECAAAECBAgQIECAAAECBAgQIECAAAECBAgQIECAAAECBAgQ&#10;IECAAAECBAgQIECAAAECBNZGIFubtbYSIECAAAECBAgQIHBRoJ7XLz77A/pYAABAAElEQVQu/Y4N&#10;p/ShHpvfLMXJwlClPFjI2gnmx0eT12KpHPpqVyR7BQECBAgQIECAAAECBAgQIECAAAECBAgQIECA&#10;AAECBAgQIECAAAECBAgQIECAAAECBAgQIECAAAECBAgQIECAAAECBAgQIECAAAECBAgQIECAAAEC&#10;BAgQIECAAAECBAgQIECAAAECBAgQIECAAAECBAgQIECAAAECBAgQIECAAAECBAgQIECAAAECBAgQ&#10;ILA2AtnarLWVAAECBAgQIECAAIHVCuSh2df1PMQwU1jdV6oWsnaCc2Mnk9f6tv6fELNm75AcURAg&#10;QIAAAQIECBAgQIAAAQIECBAgQIAAAQIECBAgQIAAAQIECBAgQIAAAQIECBAgQIAAAQIECBAgQIAA&#10;AQIECBAgQIAAAQIECBAgQIAAAQIECBAgQIAAAQIECBAgQIAAAQIECBAgQIAAAQIECBAgQIAAAQIE&#10;CBAgQIAAAQIECBAgQIAAAQIECBAgQIAAAQI9ECj3YMcrdsX8/Hw4duxYGBkZCaOjo+HMmTNhcnJy&#10;6Wdubi4sLi6GhYWFcMstt4Tf+73fe8U6+eAECBAgQIAAAQIrBfKVQdNzPcZCnoWp0CQOlfJg4W47&#10;wfzpk8lrlSt2JjsFAQIECBAgQIAAAQIECBAgQIAAAQIECBAgQIAAAQIECBAgQIAAAQIECBAgQIAA&#10;AQIECBAgQIAAAQIECBAgQIAAAQIECBAgQIAAAQIECBAgQIAAAQIECBAgQIAAAQIECBAgQIAAAQIE&#10;CBAgQIAAAQL/n926j5GrvO4Hfp47d8beAeM1XkOMIFCrL4S0EbRKCY1JX5NWbVJomyYBkfASCqGi&#10;VYVapEit2qr5h9JWKTSVKXWQo7QlpGobJ6oAIRoVmsakIjK0IiJSAuXFgNf2Gu+CvS9zf6x/3fWM&#10;Z+7s4LCz1/iz0mqe53zPvefM568hQIAAAQIECBAgQIAAAQIECBAgQIAAAQIECBAgQIAAgeUTyJfv&#10;1W++NxdFEY8++mhs3749vvKVr8Rjjz0Ws7OzS37Rf/7nf44rrriiq++hhx6K6667Li688MJ4z3ve&#10;Ex/4wAdiw4YNXX0KBAgQIECAAAECx7fAaz8jj+mvSKnruSxNdtXmC/W82bO+VHF6fFdpS2NsY2km&#10;IECAAAECBAgQIECAAAECBAgQIECAAAECBAgQIECAAAECBAgQIECAAAECBAgQIECAAAECBAgQIECA&#10;AAECBAgQIECAAAECBAgQIECAAAECBAgQIECAAAECBAgQIECAAAECBAgQIECAAAECBAgQIECAAAEC&#10;BAgQIECAAAECBAgQIECAAAECBAgQIECAAAECBJZPIF++V7853jw9PR0PPPBAbN++Pb785S/H888/&#10;/4Z9sV27dsW3vvWtw//btm2LkZGRuPLKK+Omm26KH/iBH3jD5ngRAQIECBAgQIBA1QSKgRaaS1lX&#10;XxZTXbX5Qr3W7Flfqjg9/kJpS2NsY2kmIECAAAECBAgQIECAAAECBAgQIECAAAECBAgQIECAAAEC&#10;BAgQIECAAAECBAgQIECAAAECBAgQIECAAAECBAgQIECAAAECBAgQIECAAAECBAgQIECAAAECBAgQ&#10;IECAAAECBAgQIECAAAECBAgQIECAAAECBAgQIECAAAECBAgQIECAAAECBAgQIECAAAECBJZPIFu+&#10;Vx//b/7CF74QP/RDPxS/9Eu/FHfccUc8//zzy/qlXn311diyZUuce+65cc0118TevXuXdZ6XEyBA&#10;gAABAgQIDEcgHeOYIrqfrKXJnm9r5M2e9aWK0+O7SlsaY28pzQQECBAgQIAAAQIECBAgQIAAAQIE&#10;CBAgQIAAAQIECBAgQIAAAQIECBAgQIAAAQIECBAgQIAAAQIECBAgQIAAAQIECBAgQIAAAQIECBAg&#10;QIAAAQIECBAgQIAAAQIECBAgQIAAAQIECBAgQIAAAQIECBAgQIAAAQIECBAgQIAAAQIECBAgQIAA&#10;AQIECBAgQIDA8glky/fq4/fNL774Ylx88cXxkY98JJ566qmhf5FWqxV33XVXvO1tb4t/+Id/GPp8&#10;AwkQIECAAAECBKoh0ErdP9ezNNVzuUbe7FnvV5yd3B+tg6+UtjQ2bCzNBAQIECBAgAABAgQIECBA&#10;gAABAgQIECBAgAABAgQIECBAgAABAgQIECBAgAABAgQIECBAgAABAgQIECBAgAABAgQIECBAgAAB&#10;AgQIECBAgAABAgQIECBAgAABAgQIECBAgAABAgQIECBAgAABAgQIECBAgAABAgQIECBAgAABAgQI&#10;ECBAgAABAgQIECBAgMDyCWTL9+rj881PPvlkXHTRRfHwww+v+Bd46aWX4vLLL49rr702ZmdnV3wf&#10;CxAgQIAAAQIECLxRAsVALypS6urLYqqrNl+o11b3rPcrTo+/UBpnIydFrbmmNBcQIECAAAECBAgQ&#10;IECAAAECBAgQIECAAAECBAgQIECAAAECBAgQIECAAAECBAgQIECAAAECBAgQIECAAAECBAgQIECA&#10;AAECBAgQIECAAAECBAgQIECAAAECBAgQIECAAAECBAgQIECAAAECBAgQIECAAAECBAgQIECAAAEC&#10;BAgQIECAAAECBAgQIECAAAECyyeQLd+rj78379ixI9797nfHd7/73Uotv3Xr1rjkkktiamqqUntZ&#10;hgABAgQIECBAYDCBohis7+iuVqSjS5Glya5aLWtEluVd9aUK0+O7SlsaYxtLMwEBAgQIECBAgAAB&#10;AgQIECBAgAABAgQIECBAgAABAgQIECBAgAABAgQIECBAgAABAgQIECBAgAABAgQIECBAgAABAgQI&#10;ECBAgAABAgQIECBAgAABAgQIECBAgAABAgQIECBAgAABAgQIECBAgAABAgQIECBAgAABAgQIECBA&#10;gAABAgQIECBAgAABAgQIECCwvALZ8r7++Hn717/+9fiZn/mZGB8fr+TS//qv/xq/9mu/FkVRVHI/&#10;SxEgQIAAAQIECPQROMafcEVKXS+txVRXrZE3u2qDFGbGd5W2NTZsLM0EBAgQIECAAAECBAgQIECA&#10;AAECBAgQIECAAAECBAgQIECAAAECBAgQIECAAAECBAgQIECAAAECBAgQIECAAAECBAgQIECAAAEC&#10;BAgQIECAAAECBAgQIECAAAECBAgQIECAAAECBAgQIECAAAECBAgQIECAAAECBAgQIECAAAECBAgQ&#10;IECAAAECBAgQIECAwPIKZMv7+uPj7YcOHYqrr746XnnllUovfN9998Wtt95a6R0tR4AAAQIECBAg&#10;0EsgHVUsjrr3vrZS98/1LE12Nddrza7aIIXp8V2lbY2xjaWZgAABAgQIECBAgAABAgQIECBAgAAB&#10;AgQIECBAgAABAgQIECBAgAABAgQIECBAgAABAgQIECBAgAABAgQIECBAgAABAgQIECBAgAABAgQI&#10;ECBAgAABAgQIECBAgAABAgQIECBAgAABAgQIECBAgAABAgQIECBAgAABAgQIECBAgAABAgQIECBA&#10;gAABAgQIEFhegWx5X398vP2P//iP41vf+tbrXnb16tVxwQUXxMc+9rG46aabXvfzZ511Vpx22mmv&#10;67nf//3fj0ceeeR1PaOZAAECBAgQIEBgZQXSMY4vovvJLCa73tbIm121QQrTu3eVtjXGNpZmAgIE&#10;CBAgQIAAAQIECBAgQIAAAQIECBAgQIAAAQIECBAgQIAAAQIECBAgQIAAAQIECBAgQIAAAQIECBAg&#10;QIAAAQIECBAgQIAAAQIECBAgQIAAAQIECBAgQIAAAQIECBAgQIAAAQIECBAgQIAAAQIECBAgQIAA&#10;AQIECBAgQIAAAQIECBAgQIAAAQIECBAgQGB5BbLlfX313/7Nb34zbr311oEXbTabcfXVV8fXvva1&#10;mJycjEcffTS2bdsWv/d7vzfwOxYaL7roonjmmWfi7rvvjosvvnih3PdzZmYmLrvssnj55Zf79gkJ&#10;ECBAgAABAgQqJFCkY1pmLnX/XK+lV7re1cibXbWlCkWrFdP7Xipta4xtLM0EBAgQIECAAAECBAgQ&#10;IECAAAECBAgQIECAAAECBAgQIECAAAECBAgQIECAAAECBAgQIECAAAECBAgQIECAAAECBAgQIECA&#10;AAECBAgQIECAAAECBAgQIECAAAECBAgQIECAAAECBAgQIECAAAECBAgQIECAAAECBAgQIECAAAEC&#10;BAgQIECAAAECBAgQIECAwPIKZMv7+uq//eMf/3jMzs4uueipp54at99+ezz//PPx2c9+Ni666KKo&#10;1WpLPrdUQ6PRiA9/+MPx7//+77Fly5ZoNptLPRLf+c534k/+5E+W7NNAgAABAgQIECBwfAsUKXV9&#10;gSxNdtXqtZGu2lKFmX0vRczN9W57bW59/em9M1UCBAgQIECAAAECBAgQIECAAAECBAgQIECAAAEC&#10;BAgQIECAAAECBAgQIECAAAECBAgQIECAAAECBAgQIECAAAECBAgQIECAAAECBAgQIECAAAECBAgQ&#10;IECAAAECBAgQIECAAAECBAgQIECAAAECBAgQIECAAAECBAgQIECAAAECBAgQIECAAAECBAgQIEBg&#10;2QWyZZ9Q4QEPP/xwfPOb31xywwsvvPBw34033hhr165dsv9YG66//vrDc374h394yVd8/vOfj7m5&#10;uSX7NBAgQIAAAQIECFRNoBVpwJV6dWYx1fV0I2921ZYqTO/eVdpSHx2LLK+X5gICBAgQIECAAAEC&#10;BAgQIECAAAECBAgQIECAAAECBAgQIECAAAECBAgQIECAAAECBAgQIECAAAECBAgQIECAAAECBAgQ&#10;IECAAAECBAgQIECAAAECBAgQIECAAAECBAgQIECAAAECBAgQIECAAAECBAgQIECAAAECBAgQIECA&#10;AAECBAgQIECAAAECBAgQIEBgeQWy5X19td/+uc99bskFr7jiinjooYfirW9965K9b0TDD/7gD8b9&#10;998fZ599dt/XvfDCC4f7+jYJCRAgQIAAAQIEqiFQpLY9irZz/2ORun+uZ2my66F63uyqLVWY3vNC&#10;aUtjbGNpJiBAgAABAgQIECBAgAABAgQIECBAgAABAgQIECBAgAABAgQIECBAgAABAgQIECBAgAAB&#10;AgQIECBAgAABAgQIECBAgAABAgQIECBAgAABAgQIECBAgAABAgQIECBAgAABAgQIECBAgAABAgQI&#10;ECBAgAABAgQIECBAgAABAgQIECBAgAABAgQIECBAgAABAgSWXyBb/hHVnHDw4MG45557+i73Iz/y&#10;I3HnnXdGvV7v2/dGhxs3box77703TjnllL6v3rZtW99cSIAAAQIECBAgUEWB1sBLtVLq6q3FZFet&#10;kTe7aksVpnfvKm2pj72lNBMQIECAAAECBAgQIECAAAECBAgQIECAAAECBAgQIECAAAECBAgQIECA&#10;AAECBAgQIECAAAECBAgQIECAAAECBAgQIECAAAECBAgQIECAAAECBAgQIECAAAECBAgQIECAAAEC&#10;BAgQIECAAAECBAgQIECAAAECBAgQIECAAAECBAgQIECAAAECBAgQIECAAAECyy+QLf+Iak740pe+&#10;FPv37y9dbmRkJO6+++5YvXp1ac9yBueee2588pOf7Dtiqe/Q92EhAQIECBAgQIDA8ASKI6NStI5c&#10;ljgVkbo6sjTVVavXRrpqSxWmx3eVtjTGNpZmAgIECBAgQIAAAQIECBAgQIAAAQIECBAgQIAAAQIE&#10;CBAgQIAAAQIECBAgQIAAAQIECBAgQIAAAQIECBAgQIAAAQIECBAgQIAAAQIECBAgQIAAAQIECBAg&#10;QIAAAQIECBAgQIAAAQIECBAgQIAAAQIECBAgQIAAAQIECBAgQIAAAQIECBAgQIAAAQIECBAgQGD5&#10;BbLlH1HNCV/4whf6LnbVVVfFeeed17dnucPf+Z3fibPOOqt0zMGDB+OrX/1qaS4gQIAAAQIECBCo&#10;ikBqW6RoO/c/tlL7c/+/N0tTXQ818mZXbanC9Piu0pbGho2lmYAAAQIECBAgQIAAAQIECBAgQIAA&#10;AQIECBAgQIAAAQIECBAgQIAAAQIECBAgQIAAAQIECBAgQIAAAQIECBAgQIAAAQIECBAgQIAAAQIE&#10;CBAgQIAAAQIECBAgQIAAAQIECBAgQIAAAQIECBAgQIAAAQIECBAgQIAAAQIECBAgQIAAAQIECBAg&#10;QIAAAQIECBBYfoFs+UdUc8KTTz7Zd7Errriibz6McPXq1XHdddf1HfW///u/fXMhAQIECBAgQIBA&#10;BQRaqW2JVtu5/7FI3T/XazHZ9VAjb3bV+hVahw7G3IGJ0pbG+o2lmYAAAQIECBAgQIAAAQIECBAg&#10;QIAAAQIECBAgQIAAAQIECBAgQIAAAQIECBAgQIAAAQIECBAgQIAAAQIECBAgQIAAAQIECBAgQIAA&#10;AQIECBAgQIAAAQIECBAgQIAAAQIECBAgQIAAAQIECBAgQIAAAQIECBAgQIAAAQIECBAgQIAAAQIE&#10;CBAgQIAAAQIECBBYfoFs+UdUc8LTTz9dutimTZviJ37iJ0rzYQa/+Iu/2Hfcc8891zcXEiBAgAAB&#10;AgQIrLxANjW6uESKYvG81GEuUkdLiulIabajNn+p582uWr/C9Piu0jjVG5GvPbU0FxAgQIAAAQIE&#10;CBAgQIAAAQIECBAgQIAAAQIECBAgQIAAAQIECBAgQIAAAQIECBAgQIAAAQIECBAgQIAAAQIECBAg&#10;QIAAAQIECBAgQIAAAQIECBAgQIAAAQIECBAgQIAAAQIECBAgQIAAAQIECBAgQIAAAQIECBAgQIAA&#10;AQIECBAgQIAAAQIECBAgQIAAAQLLL5At/4jqTdi3b19MTk6WLrZ58+bSbNjBBRdcEKeffnrp2Gef&#10;fbY0ExAgQIAAAQIECFRRoDXwUkXq/LmeRe/fsPVac+B3zjdOj+8q7W+sf0uklEpzAQECBAgQIECA&#10;AAECBAgQIECAAAECBAgQIECAAAECBAgQIECAAAECBAgQIECAAAECBAgQIECAAAECBAgQIECAAAEC&#10;BAgQIECAAAECBAgQIECAAAECBAgQIECAAAECBAgQIECAAAECBAgQIECAAAECBAgQIECAAAECBAgQ&#10;IECAAAECBAgQIECAAAECBAgQILD8Atnyj6jehKeffrrvUmeccUbffJhhSik2bdpUOvLZZ58tzQQE&#10;CBAgQIAAAQLVE0hRDLxU67Xfgu1/WZpqvy6eG3lz8TzIYXp8V2lbY2xjaSYgQIAAAQIECBAgQIAA&#10;AQIECBAgQIAAAQIECBAgQIAAAQIECBAgQIAAAQIECBAgQIAAAQIECBAgQIAAAQIECBAgQIAAAQIE&#10;CBAgQIAAAQIECBAgQIAAAQIECBAgQIAAAQIECBAgQIAAAQIECBAgQIAAAQIECBAgQIAAAQIECBAg&#10;QIAAAQIECBAgQIAAAQIEhiOQDWdMtaZMT0/3XWjjxo1982GHp59+eunIZ599tjQTECBAgAABAgQI&#10;VFGgNfBSRaSO3ixNddwXLvV8ZOE40Of0nhdL+xobqvVbuHRRAQECBAgQIECAAAECBAgQIECAAAEC&#10;BAgQIECAAAECBAgQIECAAAECBAgQIECAAAECBAgQIECAAAECBAgQIECAAAECBAgQIECAAAECBAgQ&#10;IECAAAECBAgQIECAAAECBAgQIECAAAECBAgQIECAAAECBAgQIECAAAECBAgQIECAAAECBAgQIECA&#10;AAECBAgQeBMLZG/i71b61V5++eXSbD5Ys2ZN33zY4cknn1w68rnnnivNBAQIECBAgAABAlUUaA28&#10;VCt1/lyvxWTPZxu1Zs96WXF23+6yKOqnnl6aCQgQIECAAAECBAgQIECAAAECBAgQIECAAAECBAgQ&#10;IECAAAECBAgQIECAAAECBAgQIECAAAECBAgQIECAAAECBAgQIECAAAECBAgQIECAAAECBAgQIECA&#10;AAECBAgQIECAAAECBAgQIECAAAECBAgQIECAAAECBAgQIECAAAECBAgQIECAAAECBAgQIECAAIHh&#10;CGTDGVOtKaeddlrfhfbs2dM3H3Y4MTFROvLgwYOlmYAAAQIECBAgQKB6AimKgZcqUurozdJUx33h&#10;0sibC8eBPmcmyn/v1teNDfQOTQQIECBAgAABAgQIECBAgAABAgQIECBAgAABAgQIECBAgAABAgQI&#10;ECBAgAABAgQIECBAgAABAgQIECBAgAABAgQIECBAgAABAgQIECBAgAABAgQIECBAgAABAgQIECBA&#10;gAABAgQIECBAgAABAgQIECBAgAABAgQIECBAgAABAgQIECBAgAABAgQIECBAgMDyCWTL9+rqvvkt&#10;b3lL3+Wee+65vvmwwxdffLF05Jo1a0ozAQECBAgQIECAQBUFWse8VBaTPZ+t5yM9672KxdxszB7Y&#10;1ys6XKuPbijNBAQIECBAgAABAgQIECBAgAABAgQIECBAgAABAgQIECBAgAABAgQIECBAgAABAgQI&#10;ECBAgAABAgQIECBAgAABAgQIECBAgAABAgQIECBAgAABAgQIECBAgAABAgQIECBAgAABAgQIECBA&#10;gAABAgQIECBAgAABAgQIECBAgAABAgQIECBAgAABAgQIECBAgMBwBLLhjKnWlLGxsajVaqVLPfjg&#10;g6XZsINWqxXf+c53Sseec845pZmAAAECBAgQIECgGgKpaN+j1X4pPc8/0kqdP9drabJnfyM/qWe9&#10;V3Fm/96IomOhI20pRX7KuiN3JwIECBAgQIAAAQIECBAgQIAAAQIECBAgQIAAAQIECBAgQIAAAQIE&#10;CBAgQIAAAQIECBAgQIAAAQIECBAgQIAAAQIECBAgQIAAAQIECBAgQIAAAQIECBAgQIAAAQIECBAg&#10;QIAAAQIECBAgQIAAAQIECBAgQIAAAQIECBAgQIAAAQIECBAgQIAAAQIECBAgQGBFBLIVmbrCQ7Ms&#10;iw0bNpRu8dhjj8VTTz1Vmg8z+M///M/Ys2dP6chzzjmnNBMQIECAAAECBAhUTyBFMdBSRaSuviy9&#10;0lWbL9RrzZ71XsXZifFe5cO1/JRTI9VqpbmAAAECBAgQIECAAAECBAgQIECAAAECBAgQIECAAAEC&#10;BAgQIECAAAECBAgQIECAAAECBAgQIECAAAECBAgQIECAAAECBAgQIECAAAECBAgQIECAAAECBAgQ&#10;IECAAAECBAgQIECAAAECBAgQIECAAAECBAgQIECAAAECBAgQIECAAAECBAgQIECAAAECBAgQGI5A&#10;Npwx1Zty4YUX9l1qy5YtffNhhdu3b+876pxzzumbCwkQIECAAAECBKom0BpooSJSV18Wk121+UI9&#10;X92z3qs4s2+8V/lwrb5urDQTECBAgAABAgQIECBAgAABAgQIECBAgAABAgQIECBAgAABAgQIECBA&#10;gAABAgQIECBAgAABAgQIECBAgAABAgQIECBAgAABAgQIECBAgAABAgQIECBAgAABAgQIECBAgAAB&#10;AgQIECBAgAABAgQIECBAgAABAgQIECBAgAABAgQIECBAgAABAgQIECBAgAABAsMTyIY3qlqTLr30&#10;0r4LffrTn46nnnqqb89yh3v37o2tW7f2HXP++ef3zYUECBAgQIAAAQJVE2gNtFCRUldflqa6anm2&#10;KrJU66qXFWYmxsuiqI+OlWYCAgQIECBAgAABAgQIECBAgAABAgQIECBAgAABAgQIECBAgAABAgQI&#10;ECBAgAABAgQIECBAgAABAgQIECBAgAABAgQIECBAgAABAgQIECBAgAABAgQIECBAgAABAgQIECBA&#10;gAABAgQIECBAgAABAgQIECBAgAABAgQIECBAgAABAgQIECBAgAABAgQIECBAYHgC2fBGVWvS+9//&#10;/qjVaqVLHTp0KG644YaYm5sr7Vnu4JOf/GTs2bOndEye53HJJZeU5gICBAgQIECAAIHqCaQoBlqq&#10;iNTVV4vJrlo9b3bV+hVmJnaXxvnoWGkmIECAAAECBAgQIECAAAECBAgQIECAAAECBAgQIECAAAEC&#10;BAgQIECAAAECBAgQIECAAAECBAgQIECAAAECBAgQIECAAAECBAgQIECAAAECBAgQIECAAAECBAgQ&#10;IECAAAECBAgQIECAAAECBAgQIECAAAECBAgQIECAAAECBAgQIECAAAECBAgQIECAAAECBIYnkA1v&#10;VLUmjY2NxebNm/sude+998aNN97Yt2e5wnvuuSfuvPPOvq//2Z/92Vi/fn3fHiEBAgQIECBAgEAV&#10;BFLbEq22c/mxSO3P/P++LE12PdDIm121foWZfeOlcX10rDQTECBAgAABAgQIECBAgAABAgQIECBA&#10;gAABAgQIECBAgAABAgQIECBAgAABAgQIECBAgAABAgQIECBAgAABAgQIECBAgAABAgQIECBAgAAB&#10;AgQIECBAgAABAgQIECBAgAABAgQIECBAgAABAgQIECBAgAABAgQIECBAgAABAgQIECBAgAABAgQI&#10;ECBAgAABAsMTyIY3qnqTrr766iWX2rJlS/zu7/5uzM3NLdn7RjXcddddcfnll0dRFH1f+eu//ut9&#10;cyEBAgQIECBAgED1BFL0/413ZON05Ph/pyxNddXqtZGuWr/C7MR4aVxft6E0ExAgQIAAAQIECBAg&#10;QIAAAQIECBAgQIAAAQIECBAgQIAAAQIECBAgQIAAAQIECBAgQIAAAQIECBAgQIAAAQIECBAgQIAA&#10;AQIECBAgQIAAAQIECBAgQIAAAQIECBAgQIAAAQIECBAgQIAAAQIECBAgQIAAAQIECBAgQIAAAQIE&#10;CBAgQIAAAQIECBAgQIAAAQLDE8iGN6p6kz72sY/FO9/5ziUX+/M///N43/veFy+99NKSvd9Lw86d&#10;O+PDH/5wfPzjH4+5ubm+rzrzzDPjsssu69sjJECAAAECBAgQqKJAa6ClWtH9Uz2Lqa5nG3mzq1ZW&#10;KFqtmNm/tyyO+uhYaSYgQIAAAQIECBAgQIAAAQIECBAgQIAAAQIECBAgQIAAAQIECBAgQIAAAQIE&#10;CBAgQIAAAQIECBAgQIAAAQIECBAgQIAAAQIECBAgQIAAAQIECBAgQIAAAQIECBAgQIAAAQIECBAg&#10;QIAAAQIECBAgQIAAAQIECBAgQIAAAQIECBAgQIAAAQIECBAgQIAAAQIEhieQDW9U9SallOK2226L&#10;+c+l/h588ME499xz41Of+lQcOHBgqfbXle/YsSN++Zd/OS644IK45557oiiKJZ+/9dZbo9lsLtmn&#10;gQABAgQIECBAoGoCrYEWKnr8RK2lya5nG/lJXbWywuyBfRGtubI48tH1pZmAAAECBAgQIECAAAEC&#10;BAgQIECAAAECBAgQIECAAAECBAgQIECAAAECBAgQIECAAAECBAgQIECAAAECBAgQIECAAAECBAgQ&#10;IECAAAECBAgQIECAAAECBAgQIECAAAECBAgQIECAAAECBAgQIECAAAECBAgQIECAAAECBAgQIECA&#10;AAECBAgQIECAAAECBAgQGJ5ANrxR1Zz0rne9Kz760Y8OtNy+ffviD/7gD+Kcc86Ja6+9Nv7pn/4p&#10;Xn755YGebW/avXt3fO1rX4u77ror3vve98b8Dl/+8pejKIr2ttLz5s2b4yMf+UhpLiBAgAABAgQI&#10;EKiuQIrBfvMVkbq+RBZTXbV6PtJVKyvMTOwpi6K2ZjSyvF6aCwgQIECAAAECBAgQIECAAAECBAgQ&#10;IECAAAECBAgQIECAAAECBAgQIECAAAECBAgQIECAAAECBAgQIECAAAECBAgQIECAAAECBAgQIECA&#10;AAECBAgQIECAAAECBAgQIECAAAECBAgQIECAAAECBAgQIECAAAECBAgQIECAAAECBAgQIECAAAEC&#10;BAgQIECAAIHhCeTDG1XdSX/xF38R3/jGN+KJJ54YaMm9e/fG1q1bD/+nlGLDhg2xdu3a0mdfeOGF&#10;+OhHPxpPPvnk4f+JiYnS3qWCZrMZn/nMZ5ZqkxMgQIAAAQIECFRJoGhfptV+KT23IuvKsjTZVWvU&#10;ml21ssLsvt1lUdRHx0ozAQECBAgQIECAAAECBAgQIECAAAECBAgQIECAAAECBAgQIECAAAECBAgQ&#10;IECAAAECBAgQIECAAAECBAgQIECAAAECBAgQIECAAAECBAgQIECAAAECBAgQIECAAAECBAgQIECA&#10;AAECBAgQIECAAAECBAgQIECAAAECBAgQIECAAAECBAgQIECAAAECBAgQIDBcgXy446o5bf369XH/&#10;/ffH5s2b4+mnn35dSxZFES+99NLh/34Pfv7zn+8XD5TVarW4++674x3veMdA/ZoIECBAgAABAgSq&#10;KFAMtFQR6ai+IrJ45ahaRD1vdtXKCjMT42VR1EfXl2YCAgQIECBAgAABAgQIECBAgAABAgQIECBA&#10;gAABAgQIECBAgAABAgQIECBAgAABAgQIECBAgAABAgQIECBAgAABAgQIECBAgAABAgQIECBAgAAB&#10;AgQIECBAgAABAgQIECBAgAABAgQIECBAgAABAgQIECBAgAABAgQIECBAgAABAgQIECBAgAABAgQI&#10;ECBAYLgC2XDHVXfamWeeGQ888ECcfvrplV3y9ttvjw984AOV3c9iBAgQIECAAAECSwukaC3dNN+R&#10;UkdfFq8cXTqcN/KRjr5+l5mJ8dK4vm5DaSYgQIAAAQIECBAgQIAAAQIECBAgQIAAAQIECBAgQIAA&#10;AQIECBAgQIAAAQIECBAgQIAAAQIECBAgQIAAAQIECBAgQIAAAQIECBAgQIAAAQIECBAgQIAAAQIE&#10;CBAgQIAAAQIECBAgQIAAAQIECBAgQIAAAQIECBAgQIAAAQIECBAgQIAAAQIECBAgQIAAAQIEhiuQ&#10;DXdctad9//d/f9x///1x9tlnV27RP/qjP4obbrihcntZiAABAgQIECBA4PUKtAZ6oIjU0ZelyY77&#10;wqWeNxeOS37OTIyX9uSjY6WZgAABAgQIECBAgAABAgQIECBAgAABAgQIECBAgAABAgQIECBAgAAB&#10;AgQIECBAgAABAgQIECBAgAABAgQIECBAgAABAgQIECBAgAABAgQIECBAgAABAgQIECBAgAABAgQI&#10;ECBAgAABAgQIECBAgAABAgQIECBAgAABAgQIECBAgAABAgQIECBAgAABAgQIEBiuQDbccdWf9o53&#10;vCN27twZl19+eSWWHR0djX/5l3+JP/zDP6zEPpYgQIAAAQIECBD4XgWKgV7QSqmjL4upjvvCpVFr&#10;LhyX/JzZN17aUx8dK80EBAgQIECAAAECBAgQIECAAAECBAgQIECAAAECBAgQIECAAAECBAgQIECA&#10;AAECBAgQIECAAAECBAgQIECAAAECBAgQIECAAAECBAgQIECAAAECBAgQIECAAAECBAgQIECAAAEC&#10;BAgQIECAAAECBAgQIECAAAECBAgQIECAAAECBAgQIECAAAECBAgQIECAwHAFsuGOOz6mrV27Nv7u&#10;7/7u8P/8eaX+fuzHfiweffTRuOSSS1ZqBXMJECBAgAABAgTeYIEUrYHeWETq6KulyY77wqWeNxeO&#10;S37OToyX9tTXjZVmAgIECBAgQIAAAQIECBAgQIAAAQIECBAgQIAAAQIECBAgQIAAAQIECBAgQIAA&#10;AQIECBAgQIAAAQIECBAgQIAAAQIECBAgQIAAAQIECBAgQIAAAQIECBAgQIAAAQIECBAgQIAAAQIE&#10;CBAgQIAAAQIECBAgQIAAAQIECBAgQIAAAQIECBAgQIAAAQIECBAgQGC4Atlwxx1f0y6//PJ4/PHH&#10;48Ybb4yTTjppaMufccYZccstt8R//Md/xPd93/cNba5BBAgQIECAAAECwxBoDTSkSKmjL4vJjvvC&#10;pZE3F459P2cn90cxO1PaUx8dK80EBAgQIECAAAECBAgQIECAAAECBAgQIECAAAECBAgQIECAAAEC&#10;BAgQIECAAAECBAgQIECAAAECBAgQIECAAAECBAgQIECAAAECBAgQIECAAAECBAgQIECAAAECBAgQ&#10;IECAAAECBAgQIECAAAECBAgQIECAAAECBAgQIECAAAECBAgQIECAAAECBAgQIECAwHAFsuGOO/6m&#10;nXXWWXH77bfHs88+G7fcckuceeaZy/Yl3va2t8XWrVvju9/9btx8882xatWqZZvlxQQIECBAgAAB&#10;AislUAw0uJU6f6pn6ZWezzVqzZ71o4sz+8aPLi3es5GTI2usXrw7ECBAgAABAgQIECBAgAABAgQI&#10;ECBAgAABAgQIECBAgAABAgQIECBAgAABAgQIECBAgAABAgQIECBAgAABAgQIECBAgAABAgQIECBA&#10;gAABAgQIECBAgAABAgQIECBAgAABAgQIECBAgAABAgQIECBAgAABAgQIECBAgAABAgQIECBAgAAB&#10;AgQIECBAgAABAisrkK/s+ONn+ujoaNx8881x0003xQMPPBAPPfTQ4f9vfOMbcfDgwWP6Is1mM971&#10;rnfFxRdfHD/1Uz8VP/mTPxkppWN6l4cIECBAgAABAgSqK9D+Cy9FK4oBVi2i/amILE32fKqej/Ss&#10;H12cnRg/urR4r68bWzw7ECBAgAABAgQIECBAgAABAgQIECBAgAABAgQIECBAgAABAgQIECBAgAAB&#10;AgQIECBAgAABAgQIECBAgAABAgQIECBAgAABAgQIECBAgAABAgQIECBAgAABAgQIECBAgAABAgQI&#10;ECBAgAABAgQIECBAgAABAgQIECBAgAABAgQIECBAgAABAgQIECBAgAABAisvkK/8CsfXBnmexy/8&#10;wi8c/p/f/NChQ/Ff//Vf8fjjj8eePXti7969h//nz/v27YuUUpx66qkd/+vXr4/zzz8/fvRHfzTq&#10;9frxBWBbAgQIECBAgACB71GgNdDzxWu/I9v/ajHZfl08N/Lm4rnfYWZivDSuj46VZgICBAgQIECA&#10;AAECBAgQIECAAAECBAgQIECAAAECBAgQIECAAAECBAgQIECAAAECBAgQIECAAAECBAgQIECAAAEC&#10;BAgQIECAAAECBAgQIECAAAECBAgQIECAAAECBAgQIECAAAECBAgQIECAAAECBAgQIECAAAECBAgQ&#10;IECAAAECBAgQIECAAAECBAgQIEBg+AL58Ee+uSauWrUq3v3udx/+f3N9M9+GAAECBAgQIEBgeQSK&#10;gV5bROroy9JUx33hUs+bC8e+nzP7dpfm9dGx0kxAgAABAgQIECBAgAABAgQIECBAgAABAgQIECBA&#10;gAABAgQIECBAgAABAgQIECBAgAABAgQIECBAgAABAgQIECBAgAABAgQIECBAgAABAgQIECBAgAAB&#10;AgQIECBAgAABAgQIECBAgAABAgQIECBAgAABAgQIECBAgAABAgQIECBAgAABAgQIECBAgAABAgQI&#10;DF8gG/5IEwkQIECAAAECBAicYALFke+bonXk0ufUSqkjzWKy475wadSaC8e+nzMT46V5fd1YaSYg&#10;QIAAAQIECBAgQIAAAQIECBAgQIAAAQIECBAgQIAAAQIECBAgQIAAAQIECBAgQIAAAQIECBAgQIAA&#10;AQIECBAgQIAAAQIECBAgQIAAAQIECBAgQIAAAQIECBAgQIAAAQIECBAgQIAAAQIECBAgQIAAAQIE&#10;CBAgQIAAAQIECBAgQIAAAQIECBAgQIAAAQIEhi+QDX+kiQQIECBAgAABAgROZIFioC9fROroq6Wp&#10;jvvCpZ6PLBz7fs5MjJfm+eiG0kxAgAABAgQIECBAgAABAgQIECBAgAABAgQIECBAgAABAgQIECBA&#10;gAABAgQIECBAgAABAgQIECBAgAABAgQIECBAgAABAgQIECBAgAABAgQIECBAgAABAgQIECBAgAAB&#10;AgQIECBAgAABAgQIECBAgAABAgQIECBAgAABAgQIECBAgAABAgQIECBAgAABAgQIDF8gG/5IEwkQ&#10;IECAAAECBAicuAIpWgN9+VZKHX1Zmuq4L1waeXPh2PdzdmJPaV4fHSvNBAQIECBAgAABAgQIECBA&#10;gAABAgQIECBAgAABAgQIECBAgAABAgQIECBAgAABAgQIECBAgAABAgQIECBAgAABAgQIECBAgAAB&#10;AgQIECBAgAABAgQIECBAgAABAgQIECBAgAABAgQIECBAgAABAgQIECBAgAABAgQIECBAgAABAgQI&#10;ECBAgAABAgQIECBAgMDwBbLhjzSRAAECBAgQIECAwIksUAz45VNHXxaTHfeFS702snAs/Zx7dSpa&#10;h14tzevrxkozAQECBAgQIECAAAECBAgQIECAAAECBAgQIECAAAECBAgQIECAAAECBAgQIECAAAEC&#10;BAgQIECAAAECBAgQIECAAAECBAgQIECAAAECBAgQIECAAAECBAgQIECAAAECBAgQIECAAAECBAgQ&#10;IECAAAECBAgQIECAAAECBAgQIECAAAECBAgQIECAAAECBAgQIDB8gWz4I00kQIAAAQIECBAgcCIL&#10;tAb68nOp86d6lqa6nstrqyMd1dfV9FphZt94r/LhWrZqJGojJ5XmAgIECBAgQIAAAQIECBAgQIAA&#10;AQIECBAgQIAAAQIECBAgQIAAAQIECBAgQIAAAQIECBAgQIAAAQIECBAgQIAAAQIECBAgQIAAAQIE&#10;CBAgQIAAAQIECBAgQIAAAQIECBAgQIAAAQIECBAgQIAAAQIECBAgQIAAAQIECBAgQIAAAQIECBAg&#10;QIAAAQIECBAgQGD4AtnwR5pIgAABAgQIECBA4MQVSNEa6MsXkTr6ajHZcZ+/NGrNrlqvwszE7l7l&#10;w7V8dH1pJiBAgAABAgQIECBAgAABAgQIECBAgAABAgQIECBAgAABAgQIECBAgAABAgQIECBAgAAB&#10;AgQIECBAgAABAgQIECBAgAABAgQIECBAgAABAgQIECBAgAABAgQIECBAgAABAgQIECBAgAABAgQI&#10;ECBAgAABAgQIECBAgAABAgQIECBAgAABAgQIECBAgAABAgRWRiBbmbGmEiBAgAABAgQIEDhRBYqB&#10;vngrpY6+LE113OcvjbzZVetVmJ0Y71U+XKuPjpVmAgIECBAgQIAAAQIECBAgQIAAAQIECBAgQIAA&#10;AQIECBAgQIAAAQIECBAgQIAAAQIECBAgQIAAAQIECBAgQIAAAQIECBAgQIAAAQIECBAgQIAAAQIE&#10;CBAgQIAAAQIECBAgQIAAAQIECBAgQIAAAQIECBAgQIAAAQIECBAgQIAAAQIECBAgQIAAAQIECBAg&#10;QGBlBPKVGXvsU1999dX40Ic+tOQLfuVXfiWuueaa0r5WqxWXXHJJaX48BLfcckucd955x8OqdiRA&#10;gAABAgQIEFgUaC2e+h2KlDriLE113Ocv9Xykq9arMLNvvFf5cK2+bkNpJiBAgAABAgQIECBAgAAB&#10;AgQIECBAgAABAgQIECBAgAABAgQIECBAgAABAgQIECBAgAABAgQIECBAgAABAgQIECBAgAABAgQI&#10;ECBAgAABAgQIECBAgAABAgQIECBAgAABAgQIECBAgAABAgQIECBAgAABAgQIECBAgAABAgQIECBA&#10;gAABAgQIECBAgAABAgRWRiBfmbHHPnV2dja+8pWvLPmCer0e11xzTWlfURQDvaf0BRUIrr/++jjv&#10;vPMqsIkVCBAgQIAAAQIE+goUR9IUrSOXPqciUkeaxWTHff7SyJtdtV6FmYnxXuXDtfroWGkmIECA&#10;AAECBAgQIECAAAECBAgQIECAAAECBAgQIECAAAECBAgQIECAAAECBAgQIECAAAECBAgQIECAAAEC&#10;BAgQIECAAAECBAgQIECAAAECBAgQIECAAAECBAgQIECAAAECBAgQIECAAAECBAgQIECAAAECBAgQ&#10;IECAAAECBAgQIECAAAECBAgQIECAAAECBFZGIFuZsaYSIECAAAECBAgQOFEFioG+eCu1/1SfiSzN&#10;dD1XrzW7ar0KMxPjvcqHa/XRsdJMQIAAAQIECBAgQIAAAQIECBAgQIAAAQIECBAgQIAAAQIECBAg&#10;QIAAAQIECBAgQIAAAQIECBAgQIAAAQIECBAgQIAAAQIECBAgQIAAAQIECBAgQIAAAQIECBAgQIAA&#10;AQIECBAgQIAAAQIECBAgQIAAAQIECBAgQIAAAQIECBAgQIAAAQIECBAgQIAAAQIECKyMQLYyY00l&#10;QIAAAQIECBAgcKIKtAb64q2UFvtqMbl4bj/U82b7tfQ8s2+8NMvXjZVmAgIECBAgQIAAAQIECBAg&#10;QIAAAQIECBAgQIAAAQIECBAgQIAAAQIECBAgQIAAAQIECBAgQIAAAQIECBAgQIAAAQIECBAgQIAA&#10;AQIECBAgQIAAAQIECBAgQIAAAQIECBAgQIAAAQIECBAgQIAAAQIECBAgQIAAAQIECBAgQIAAAQIE&#10;CBAgQIAAAQIECBAgQGBlBLKVGWsqAQIECBAgQIAAgRNHIEVa/LIpWovnfoei7ZksTfZsbeTNnvX2&#10;YuvQwWi92vv5+b766Fh7uzMBAgQIECBAgAABAgQIECBAgAABAgQIECBAgAABAgQIECBAgAABAgQI&#10;ECBAgAABAgQIECBAgAABAgQIECBAgAABAgQIECBAgAABAgQIECBAgAABAgQIECBAgAABAgQIECBA&#10;gAABAgQIECBAgAABAgQIECBAgAABAgQIECBAgAABAgQIECBAgAABAgQIECBQAYGsAjtYgQABAgQI&#10;ECBAgMAJJFAM9F1bKS32ZfHq4rn90Mib7dee59kD+3rW54uplkd+8trSXECAAAECBAgQIECAAAEC&#10;BAgQIECAAAECBAgQIECAAAECBAgQIECAAAECBAgQIECAAAECBAgQIECAAAECBAgQIECAAAECBAgQ&#10;IECAAAECBAgQIECAAAECBAgQIECAAAECBAgQIECAAAECBAgQIECAAAECBAgQIECAAAECBAgQIECA&#10;AAECBAgQIECAAAECBAisjEC2MmNNJUCAAAECBAgQIHCiCrQG+uJFSot9KU0vntsP9dpI+7XnefbA&#10;/p71+WJ+yrrSTECAAAECBAgQIECAAAECBAgQIECAAAECBAgQIECAAAECBAgQIECAAAECBAgQIECA&#10;AAECBAgQIECAAAECBAgQIECAAAECBAgQIECAAAECBAgQIECAAAECBAgQIECAAAECBAgQIECAAAEC&#10;BAgQIECAAAECBAgQIECAAAECBAgQIECAAAECBAgQIECAAAECBAisnEC2cqNNJkCAAAECBAgQIHDi&#10;CaRoDfSlW3Hkp3qK6Z7PNPJmz3p7cfbARPu141w7eW3H3YUAAQIECBAgQIAAAQIECBAgQIAAAQIE&#10;CBAgQIAAAQIECBAgQIAAAQIECBAgQIAAAQIECBAgQIAAAQIECBAgQIAAAQIECBAgQIAAAQIECBAg&#10;QIAAAQIECBAgQIAAAQIECBAgQIAAAQIECBAgQIAAAQIECBAgQIAAAQIECBAgQIAAAQIECBAgQIAA&#10;AQIECBCohkBWjTUG36LRaESz2Rz8gZLOLMvilFNOKUmPj3K9Xj8+FrUlAQIECBAgQIBAm0DRdi4/&#10;tlJaDLOYXjy3H+r50r+L5yYn2h/pOOdrRjvuLgQIECBAgAABAgQIECBAgAABAgQIECBAgAABAgQI&#10;ECBAgAABAgQIECBAgAABAgQIECBAgAABAgQIECBAgAABAgQIECBAgAABAgQIECBAgAABAgQIECBA&#10;gAABAgQIECBAgAABAgQIECBAgAABAgQIECBAgAABAgQIECBAgAABAgQIECBAgAABAgQIECBAgEA1&#10;BPJqrDH4FqtWrYpnnnkmZmZm+j4039fvL6UUTz31VExPT/drq3R22mmnVXo/yxEgQIAAAQIECPQS&#10;aPUqdtVar/1eXfhLqfdv1katudBS+jl7YKI0y9eMlmYCAgQIECBAgAABAgQIECBAgAABAgQIECBA&#10;gAABAgQIECBAgAABAgQIECBAgAABAgQIECBAgAABAgQIECBAgAABAgQIECBAgAABAgQIECBAgAAB&#10;AgQIECBAgAABAgQIECBAgAABAgQIECBAgAABAgQIECBAgAABAgQIECBAgAABAgQIECBAgAABAgQI&#10;ECBAYOUE8pUbfeyTTz311GN/uO3JdevWtd0cCRAgQIAAAQIECCy/QIpioCFFSot9KaYXz+2Hej7S&#10;fu15nj2wv2d9vpivGS3NBAQIECBAgAABAgQIECBAgAABAgQIECBAgAABAgQIECBAgAABAgQIECBA&#10;gAABAgQIECBAgAABAgQIECBAgAABAgQIECBAgAABAgQIECBAgAABAgQIECBAgAABAgQIECBAgAAB&#10;AgQIECBAgAABAgQIECBAgAABAgQIECBAgAABAgQIECBAgAABAgQIECBAgMDKCWQrN9pkAgQIECBA&#10;gAABAieiQGugL92KtNiXYmbx3H5o5Ce1X3ueZw9M9KzPF2snry3NBAQIECBAgAABAgQIECBAgAAB&#10;AgQIECBAgAABAgQIECBAgAABAgQIECBAgAABAgQIECBAgAABAgQIECBAgAABAgQIECBAgAABAgQI&#10;ECBAgAABAgQIECBAgAABAgQIECBAgAABAgQIECBAgAABAgQIECBAgAABAgQIECBAgAABAgQIECBA&#10;gAABAgQIECBAgMDKCWQrN9pkAgQIECBAgAABAieeQIpioC/dSmmxL6VDi+f2QyNvtl97nucOTPSs&#10;zxfzNaOlmYAAAQIECBAgQIAAAQIECBAgQIAAAQIECBAgQIAAAQIECBAgQIAAAQIECBAgQIAAAQIE&#10;CBAgQIAAAQIECBAgQIAAAQIECBAgQIAAAQIECBAgQIAAAQIECBAgQIAAAQIECBAgQIAAAQIECBAg&#10;QIAAAQIECBAgQIAAAQIECBAgQIAAAQIECBAgQIAAAQIECBBYOYFs5UabTIAAAQIECBAgQOBEFGgN&#10;9KVb6chP9RTTPZ+p10Z61tuLswcm2q8d53zNaMfdhQABAgQIECBAgAABAgQIECBAgAABAgQIECBA&#10;gAABAgQIECBAgAABAgQIECBAgAABAgQIECBAgAABAgQIECBAgAABAgQIECBAgAABAgQIECBAgAAB&#10;AgQIECBAgAABAgQIECBAgAABAgQIECBAgAABAgQIECBAgAABAgQIECBAgAABAgQIECBAgAABAgQI&#10;EKiGQFaNNWxBgAABAgQIECBA4E0sULR/t1b7pfRcpLSYZTG9eG4/NPJm+7XrXMzNxdyrk131hUK+&#10;ZnTh6JMAAQIECBAgQIAAAQIECBAgQIAAAQIECBAgQIAAAQIECBAgQIAAAQIECBAgQIAAAQIECBAg&#10;QIAAAQIECBAgQIAAAQIECBAgQIAAAQIECBAgQIAAAQIECBAgQIAAAQIECBAgQIAAAQIECBAgQIAA&#10;AQIECBAgQIAAAQIECBAgQIAAAQIECBAgQIAAAQIECBCokEBWoV2sQoAAAQIECBAgQOBNL5CiGOg7&#10;ttKRn+opzfR8pp43e9YXirOT+yOK8nm1k05ZaPVJgAABAgQIECBAgAABAgQIECBAgAABAgQIECBA&#10;gAABAgQIECBAgAABAgQIECBAgAABAgQIECBAgAABAgQIECBAgAABAgQIECBAgAABAgQIECBAgAAB&#10;AgQIECBAgAABAgQIECBAgAABAgQIECBAgAABAgQIECBAgAABAgQIECBAgAABAgQIECBAgAABAgQI&#10;VEggq9Aux80qe/fuja9//esxOTl5zDvv3LkzDhw4cMzPe5AAAQIECBAgQOB4FWgNtHgrpcW+FNOL&#10;5/ZDozbSfu06zx2Y6KotFGonnRKpVlu4+iRAgAABAgQIECBAgAABAgQIECBAgAABAgQIECBAgAAB&#10;AgQIECBAgAABAgQIECBAgAABAgQIECBAgAABAgQIECBAgAABAgQIECBAgAABAgQIECBAgAABAgQI&#10;ECBAgAABAgQIECBAgAABAgQIECBAgAABAgQIECBAgAABAgQIECBAgAABAgQIECBAgAABAgQqJJBV&#10;aJdKrtJqteKRRx6JT33qU/HTP/3TNZKD1QAAQABJREFUsWHDhli/fn1cdNFFcdtttx3Tzjt27Ijz&#10;zz8/RkdH47zzzourrroq/vqv/zqef/75Y3qfhwgQIECAAAECBKotkDrWa3Xcyi6tOPJUikM92+p5&#10;s2d9oTg7uX/h2PWZrxntqikQIECAAAECBAgQIECAAAECBAgQIECAAAECBAgQIECAAAECBAgQIECA&#10;AAECBAgQIECAAAECBAgQIECAAAECBAgQIECAAAECBAgQIECAAAECBAgQIECAAAECBAgQIECAAAEC&#10;BAgQIECAAAECBAgQIECAAAECBAgQIECAAAECBAgQIECAAAECBAgQIECAAAEC1RDIq7FG9bZ45pln&#10;4q/+6q9i69atsWfPnjd0wcnJycPva7Va8cQTTxz+37ZtW/zWb/1WvO9974srr7wyLr300li9evUb&#10;OtfLCBAgQIAAAQIEVl4gpcF2aLU1ppju+VC9NtKzvlCcPTCxcOz6rK1Z21VTIECAAAECBAgQIECA&#10;AAECBAgQIECAAAECBAgQIECAAAECBAgQIECAAAECBAgQIECAAAECBAgQIECAAAECBAgQIECAAAEC&#10;BAgQIECAAAECBAgQIECAAAECBAgQIECAAAECBAgQIECAAAECBAgQIECAAAECBAgQIECAAAECBAgQ&#10;IECAAAECBAgQIECAAAECBKohkFVjjepssWfPnrjyyitj06ZN8ad/+qcxfx/WX6vVinvvvTcuu+yy&#10;eOtb3xp33XVXFEUxrPHmECBAgAABAgQILLvA3MATWikt9mZpZvG8cKjXRiK19SzU2z9nD0y0XzvO&#10;+ZrRjrsLAQIECBAgQIAAAQIECBAgQIAAAQIECBAgQIAAAQIECBAgQIAAAQIECBAgQIAAAQIECBAg&#10;QIAAAQIECBAgQIAAAQIECBAgQIAAAQIECBAgQIAAAQIECBAgQIAAAQIECBAgQIAAAQIECBAgQIAA&#10;AQIECBAgQIAAAQIECBAgQIAAAQIECBAgQIAAAQIECBAgUB2BrDqrrPwmX/rSl+Ltb397fO5zn4vZ&#10;2dkVXWj37t1xzTXXxHve8554/PHHV3QXwwkQIECAAAECBN4ogWLgF7UiLfammF48LxzqeXPhWPo5&#10;d2CiNMtPHi3NBAQIECBAgAABAgQIECBAgAABAgQIECBAgAABAgQIECBAgAABAgQIECBAgAABAgQI&#10;ECBAgAABAgQIECBAgAABAgQIECBAgAABAgQIECBAgAABAgQIECBAgAABAgQIECBAgAABAgQIECBA&#10;gAABAgQIECBAgAABAgQIECBAgAABAgQIECBAgAABAgQIECBAgMDKCmQrO7460++444649NJL48UX&#10;X6zOUq9t8vDDD8c73/nO2L59e6X2sgwBAgQIECBAgMDrF0jRGvihIh35qZ5iuuu5Rt7sqh1dmJ3c&#10;f3Rp8Z6vGV08OxAgQIAAAQIECBAgQIAAAQIECBAgQIAAAQIECBAgQIAAAQIECBAgQIAAAQIECBAg&#10;QIAAAQIECBAgQIAAAQIECBAgQIAAAQIECBAgQIAAAQIECBAgQIAAAQIECBAgQIAAAQIECBAgQIAA&#10;AQIECBAgQIAAAQIECBAgQIAAAQIECBAgQIAAAQIECBAgQIAAAQLVEsiqtc7KbLNt27a44YYbVmb4&#10;AFMPHToUH/zgB+OLX/ziAN1aCBAgQIAAAQIEqieQ/m+l1sCrtbIjP9VTOtT1XL020lU7ujB7YOLo&#10;0uI9XzO6eHYgQIAAAQIECBAgQIAAAQIECBAgQIAAAQIECBAgQIAAAQIECBAgQIAAAQIECBAgQIAA&#10;AQIECBAgQIAAAQIECBAgQIAAAQIECBAgQIAAAQIECBAgQIAAAQIECBAgQIAAAQIECBAgQIAAAQIE&#10;CBAgQIAAAQIECBAgQIAAAQIECBAgQIAAAQIECBAgQIAAAQIEqiWQVWud4W/z7W9/Oz7xiU9EURTD&#10;H/46Js7MzMRll10W27dvfx1PaSVAgAABAgQIEKiWwOC/Ods7U8x0fY1G3uyqHV2YPbDv6NLivbZm&#10;7eLZgQABAgQIECBAgAABAgQIECBAgAABAgQIECBAgAABAgQIECBAgAABAgQIECBAgAABAgQIECBA&#10;gAABAgQIECBAgAABAgQIECBAgAABAgQIECBAgAABAgQIECBAgAABAgQIECBAgAABAgQIECBAgAAB&#10;AgQIECBAgAABAgQIECBAgAABAgQIECBAgAABAgQIEKiWQFatdYa/zSc+8Yk4ePDg8Acfw8S5ubm4&#10;9tprY/fu3cfwtEcIECBAgAABAgRWWiBFa+AVWunIT/UU013PNfJmV+3owtzky0eXFu/5mtHFswMB&#10;AgQIECBAgAABAgQIECBAgAABAgQIECBAgAABAgQIECBAgAABAgQIECBAgAABAgQIECBAgAABAgQI&#10;ECBAgAABAgQIECBAgAABAgQIECBAgAABAgQIECBAgAABAgQIECBAgAABAgQIECBAgAABAgQIECBA&#10;gAABAgQIECBAgAABAgQIECBAgAABAgQIECBQLYGsWusMd5u///u/jwcffPB1DV21alX8/M//fPzl&#10;X/5lXHXVVa/r2YXmH//xH4877rgj3vve90ae5wvlgT53794dv/mbvzlQryYCBAgQIECAAIGKCBQL&#10;eyweFgqln62UFrMsTS+eFw71vLlw7Pk59+pUFLMzPbP5Yn7yaGkmIECAAAECBAgQIECAAAECBAgQ&#10;IECAAAECBAgQIECAAAECBAgQIECAAAECBAgQIECAAAECBAgQIECAAAECBAgQIECAAAECBAgQIECA&#10;AAECBAgQIECAAAECBAgQIECAAAECBAgQIECAAAECBAgQIECAAAECBAgQIECAAAECBAgQIECAAAEC&#10;BAgQIECAAAECBFZWIFvZ8Ss7/bbbbht4gU2bNsUXv/jF2Lt3b9x7773x27/923HGGWcM/Hx745o1&#10;a+K6666L+++/P1544YW48847Y/Pmze0tfc//+I//GPfdd1/fHiEBAgQIECBAgEAVBVqvY6m02Jti&#10;evG8cGjUmgvHnp+zByZ61ueLqbEqslWrS3MBAQIECBAgQIAAAQIECBAgQIAAAQIECBAgQIAAAQIE&#10;CBAgQIAAAQIECBAgQIAAAQIECBAgQIAAAQIECBAgQIAAAQIECBAgQIAAAQIECBAgQIAAAQIECBAg&#10;QIAAAQIECBAgQIAAAQIECBAgQIAAAQIECBAgQIAAAQIECBAgQIAAAQIECBAgQIAAAQIECBAgsLIC&#10;2cqOX7npjz32WOzYsWPJBfI8j5tvvjn++7//Oz74wQ9Gs9lc8pnX07B+/fq49tpr46GHHootW7bE&#10;ySefPNDjn/70pwfq00SAAAECBAgQIFAdgRStgZdpRVrsTTGzeF441PP+v0tnD0wstHZ95iePdtUU&#10;CBAgQIAAAQIECBAgQIAAAQIECBAgQIAAAQIECBAgQIAAAQIECBAgQIAAAQIECBAgQIAAAQIECBAg&#10;QIAAAQIECBAgQIAAAQIECBAgQIAAAQIECBAgQIAAAQIECBAgQIAAAQIECBAgQIAAAQIECBAgQIAA&#10;AQIECBAgQIAAAQIECBAgQIAAAQIECBAgQIAAgeoIZNVZZbibfPazn11y4CmnnBKPPPJI3HLLLTEy&#10;MrJk//facP3118fOnTvj4osvXvJV9913X3z7299esk8DAQIECBAgQIBAlQSKgZcp4shP9ZQOdT3X&#10;yJtdtfbC3OT+9mvHOV8z2nF3IUCAAAECBAgQIECAAAECBAgQIECAAAECBAgQIECAAAECBAgQIECA&#10;AAECBAgQIECAAAECBAgQIECAAAECBAgQIECAAAECBAgQIECAAAECBAgQIECAAAECBAgQIECAAAEC&#10;BAgQIECAAAECBAgQIECAAAECBAgQIECAAAECBAgQIECAAAECBAgQIECAAAECBKolkFVrneFt82//&#10;9m9LDvuzP/uzuOCCC5bseyMbNm3aFF/96lfjV3/1V/u+tiiK+Ju/+Zu+PUICBAgQIECAAIFqCaRo&#10;DbxQKx1pTTF95PJ/p3ptpKvWXpg9MNF+7Tjna0Y77i4ECBAgQIAAAQIECBAgQIAAAQIECBAgQIAA&#10;AQIECBAgQIAAAQIECBAgQIAAAQIECBAgQIAAAQIECBAgQIAAAQIECBAgQIAAAQIECBAgQIAAAQIE&#10;CBAgQIAAAQIECBAgQIAAAQIECBAgQIAAAQIECBAgQIAAAQIECBAgQIAAAQIECBAgQIAAAQIECBAg&#10;QIBAtQSyaq0znG2mpqbif/7nf/oO+7mf+7n4jd/4jb49yxVmWRZbtmyJsbGxviMefPDBvrmQAAEC&#10;BAgQIECgagLFwAu10pGf6llMdz3XyJtdtfbC7Mv72q8d59qatR13FwIECBAgQIAAAQIECBAgQIAA&#10;AQIECBAgQIAAAQIECBAgQIAAAQIECBAgQIAAAQIECBAgQIAAAQIECBAgQIAAAQIECBAgQIAAAQIE&#10;CBAgQIAAAQIECBAgQIAAAQIECBAgQIAAAQIECBAgQIAAAQIECBAgQIAAAQIECBAgQIAAAQIECBAg&#10;QIAAAQIECBAgQKBaAlm11hnONo8++mjMzc2VDlu9enX87d/+bWk+jGDDhg3xmc98pu+onTt3xtTU&#10;VN8eIQECBAgQIECAQJUEWgMvU6S02JvSzOJ54dDImwvHnp+zk/t71ueL+ZrR0kxAgAABAgQIECBA&#10;gAABAgQIECBAgAABAgQIECBAgAABAgQIECBAgAABAgQIECBAgAABAgQIECBAgAABAgQIECBAgAAB&#10;AgQIECBAgAABAgQIECBAgAABAgQIECBAgAABAgQIECBAgAABAgQIECBAgAABAgQIECBAgAABAgQI&#10;ECBAgAABAgQIECBAgAABAgQIrLxAtvIrDH+DJ554ou/Qt7/97XH22Wf37RlG+KEPfSje//73l46a&#10;m5uLHTt2lOYCAgQIECBAgACBagmkaA28UBFpsTfF9OJ54VCvjSwce37OHZjoWZ8v5iePlmYCAgQI&#10;ECBAgAABAv+P/bqNkesszwD8nHPGY3syGxvbiW0UkwBtnA9KcRDky2mhQIhoaJJGFWCFjxRElSqV&#10;2ogiIVFBVf6giKYlqmoUpVGq0IYgQXCqloYoRYQCgTYIkjYhbZ0EO85Ha3vtHa+9szszZTaM2c2Z&#10;md1JvbNn6BVpdN5zP+973tvXrw0BAgQIECBAgAABAgQIECBAgAABAgQIECBAgAABAgQIECBAgAAB&#10;AgQIECBAgAABAgQIECBAgAABAgQIECBAgAABAgQIECBAgAABAgQIECBAgAABAgQIECBAgAABAgQI&#10;ECBAgAABAgQIECBAgAABAgQIECBAgAABAgQIECBAgAABAgQIEFh+gXT5Kwy/wcGDB/teeuaZZ/ad&#10;D3N46aWX9r3ukUce6Ts3JECAAAECBAgQWH6B5HiF1vHVQotm8rM/1ZOYym0vlyq5bG4wM3Fo7uu8&#10;dWls7bx3LwQIECBAgAABAgQIECBAgAABAgQIECBAgAABAgQIECBAgAABAgQIECBAgAABAgQIECBA&#10;gAABAgQIECBAgAABAgQIECBAgAABAgQIECBAgAABAgQIECBAgAABAgQIECBAgAABAgQIECBAgAAB&#10;AgQIECBAgAABAgQIECBAgAABAgQIECBAgAABAgQIECBAgECxBNJi1RlOm/Hx8b4Xbd26te98mMPX&#10;vOY1fa87cOBA37khAQIECBAgQIBAkQSaiy7TSpLje5OYOb7uLFauOLmz7PqcmTjYNW+H2dianjMD&#10;AgQIECBAgAABAgQIECBAgAABAgQIECBAgAABAgQIECBAgAABAgQIECBAgAABAgQIECBAgAABAgQI&#10;ECBAgAABAgQIECBAgAABAgQIECBAgAABAgQIECBAgAABAgQIECBAgAABAgQIECBAgAABAgQIECBA&#10;gAABAgQIECBAgAABAgQIECBAgAABAgQIECBAYPkF0uWvMPwG4+PjfS8988wz+86HOTz33HP7Xnfg&#10;wIG+c0MCBAgQIECAAIHiCCTRXHSZn+2cjiT52VvnA6VsZWeZezZnpqN5bDKXd4LS2NrO0pMAAQIE&#10;CBAgQIAAAQIECBAgQIAAAQIECBAgQIAAAQIECBAgQIAAAQIECBAgQIAAAQIECBAgQIAAAQIECBAg&#10;QIAAAQIECBAgQIAAAQIECBAgQIAAAQIECBAgQIAAAQIECBAgQIAAAQIECBAgQIAAAQIECBAgQIAA&#10;AQIECBAgQIAAAQIECBAgQIAAAQIECBAooEBawE5LXullL3tZ3zvWr1/fdz7M4amnnhrr1q3reeWB&#10;Awd6zgwIECBAgAABAgSKJtBadKFWkszuTWK665ksXdE1b4eNiUM9Z/GT72aVsd5zEwIECBAgQIAA&#10;AQIECBAgQIAAAQIECBAgQIAAAQIECBAgQIAAAQIECBAgQIAAAQIECBAgQIAAAQIECBAgQIAAAQIE&#10;CBAgQIAAAQIECBAgQIAAAQIECBAgQIAAAQIECBAgQIAAAQIECBAgQIAAAQIECBAgQIAAAQIECBAg&#10;QIAAAQIECBAgQIAAAQIECBAgQGDZBdJlb7AMBRqNRt9b9+3b13c+7GG5XO555atf/eqeMwMCBAgQ&#10;IECAAIGiCTQXXaiVvPCnehr1rmdKae+/EWdq413PtMOsuiaS9P/l/wb0NDEgQIAAAQIECBAgQIAA&#10;AQIECBAgQIAAAQIECBAgQIAAAQIECBAgQIAAAQIECBAgQIAAAQIECBAgQIAAAQIECBAgQIAAAQIE&#10;CBAgQIAAAQIECBAgQIAAAQIECBAgQIAAAQIECBAgQIAAAQIECBAgQIAAAQIECBAgQIAAAQIECBAg&#10;QIAAAQIECBAgQIAAAQJFE0iLVmgYfTZv3tz3mt27d/edD3PYaDTi+eef73nlnj17es4MCBAgQIAA&#10;AQIECiLQeqFHEs1FF2pGMrs3Saa6nsnScte8Hc5MjPeclcbW9pwZECBAgAABAgQIECBAgAABAgQI&#10;ECBAgAABAgQIECBAgAABAgQIECBAgAABAgQIECBAgAABAgQIECBAgAABAgQIECBAgAABAgQIECBA&#10;gAABAgQIECBAgAABAgQIECBAgAABAgQIECBAgAABAgQIECBAgAABAgQIECBAgAABAgQIECBAgAAB&#10;AgQIECBAgAABAsUQSItRY7gtNm3a1PfCRx99tO98mMO9e/dGs9nseeXmzZt7zgwIECBAgAABAgSK&#10;JtBadKFmvPCnehL1rmeyrNw1b4czE+M9Z6WxtT1nBgQIECBAgAABAgQIECBAgAABAgQIECBAgAAB&#10;AgQIECBAgAABAgQIECBAgAABAgQIECBAgAABAgQIECBAgAABAgQIECBAgAABAgQIECBAgAABAgQI&#10;ECBAgAABAgQIECBAgAABAgQIECBAgAABAgQIECBAgAABAgQIECBAgAABAgQIECBAgAABAgQIECBA&#10;gEAxBNJi1Bhui82bN/e9cNeuXbFv376+e4Y1vPvuu/tetdC/pe9hQwIECBAgQIAAgSELNBd9XytJ&#10;ZvcmMd31TCktd83bYWPiUM9ZaWxtz5kBAQIECBAgQIAAAQIECBAgQIAAAQIECBAgQIAAAQIECBAg&#10;QIAAAQIECBAgQIAAAQIECBAgQIAAAQIECBAgQIAAAQIECBAgQIAAAQIECBAgQIAAAQIECBAgQIAA&#10;AQIECBAgQIAAAQIECBAgQIAAAQIECBAgQIAAAQIECBAgQIAAAQIECBAgQIAAAQIECBAgUAyBtBg1&#10;htvi3HPPjSzLel5ar9fjpptu6jkf5uBv/uZv+l63adOmvnNDAgQIECBAgACB4ggk0Vp0mc7OJKl3&#10;PZOl5a55O5yZONhzllXX9JwZECBAgAABAgQIECBAgAABAgQIECBAgAABAgQIECBAgAABAgQIECBA&#10;gAABAgQIECBAgAABAgQIECBAgAABAgQIECBAgAABAgQIECBAgAABAgQIECBAgAABAgQIECBAgAAB&#10;AgQIECBAgAABAgQIECBAgAABAgQIECBAgAABAgQIECBAgAABAgQIECBAgAABAsUQSItRY7gtNmzY&#10;ENu3b+976ec+97l45pln+u5Z6uE//dM/xXe/+92+15xzzjl954YECBAgQIAAAQJFEmguukwreeFP&#10;9TTqXc9kablr3g5naod6zkpja3vODAgQIECAAAECBAgQIECAAAECBAgQIECAAAECBAgQIECAAAEC&#10;BAgQIECAAAECBAgQIECAAAECBAgQIECAAAECBAgQIECAAAECBAgQIECAAAECBAgQIECAAAECBAgQ&#10;IECAAAECBAgQIECAAAECBAgQIECAAAECBAgQIECAAAECBAgQIECAAAECBAgQIECAAIFiCKTFqDH8&#10;Fr/5m7/Z99KJiYl429veFvv37++7b6mG4+Pj8f73v7/v588888w455xz+u4xJECAAAECBAgQKJJA&#10;c9FlmkkyuzeJetczaZp1zdvhzMR4z1lpbG3PmQEBAgQIECBAgAABAgQIECBAgAABAgQIECBAgAAB&#10;AgQIECBAgAABAgQIECBAgAABAgQIECBAgAABAgQIECBAgAABAgQIECBAgAABAgQIECBAgAABAgQI&#10;ECBAgAABAgQIECBAgAABAgQIECBAgAABAgQIECBAgAABAgQIECBAgAABAgQIECBAgAABAgQIECBQ&#10;DIG0GDWG3+Kqq66KJEn6Xvxv//Zv8fa3vz0OHz7cd9+JHtZqtdixY0fs2bOn76evvvrqvnNDAgQI&#10;ECBAgACBYgkk0Vp0oVa88LdqktRzZ9JkRaRJlss7QWPiUGeZe5bG1uYyAQECBAgQIECAAAECBAgQ&#10;IECAAAECBAgQIECAAAECBAgQIECAAAECBAgQIECAAAECBAgQIECAAAECBAgQIECAAAECBAgQIECA&#10;AAECBAgQIECAAAECBAgQIECAAAECBAgQIECAAAECBAgQIECAAAECBAgQIECAAAECBAgQIECAAAEC&#10;BAgQIECAAAECBAgQIFAsgbRYdYbXZsuWLXHZZZcteOG//uu/xhvf+Ma49957F9x7Ijbs3r07Lrro&#10;oviHf/iHBT939dVXL7jHBgIECBAgQIAAgSIJNBddppm88Kd6EvXcmVK2Ipd1glarFTO1Q53X3LM0&#10;tjaXCQgQIECAAAECBAgQIECAAAECBAgQIECAAAECBAgQIECAAAECBAgQIECAAAECBAgQIECAAAEC&#10;BAgQIECAAAECBAgQIECAAAECBAgQIECAAAECBAgQIECAAAECBAgQIECAAAECBAgQIECAAAECBAgQ&#10;IECAAAECBAgQIECAAAECBAgQIECAAAECBAgQIECAAIFiCaTFqjPcNjfddFOUy+UFL/3Rj34Ub3/7&#10;2+PKK6+M3bt3L7j/pWz4j//4j7jhhhti27Zt8fDDDy/4iTe+8Y3x+te/fsF9NhAgQIAAAQIECCy/&#10;QPLTCkm0Fl2mlbxwKol67kyW9v4btjE5EdFs5M50gqy6prP0JECAAAECBAgQIECAAAECBAgQIECA&#10;AAECBAgQIECAAAECBAgQIECAAAECBAgQIECAAAECBAgQIECAAAECBAgQIECAAAECBAgQIECAAAEC&#10;BAgQIECAAAECBAgQIECAAAECBAgQIECAAAECBAgQIECAAAECBAgQIECAAAECBAgQIECAAAECBAgQ&#10;IECAAAECBAoqkBa011Bqbd26Nf7gD/5g0Xd95StfifaZN7/5zfGZz3wmfvSjHy36bLeNjUYj2t+8&#10;9NJLZ7970003xeHDh7ttnZelaRp/+Zd/OS/zQoAAAQIECBAgMAoCzUWX7OxMop47k6XlXNYJGhOH&#10;OsvcM11ViXRF77O5AwICBAgQIECAAAECBAgQIECAAAECBAgQIECAAAECBAgQIECAAAECBAgQIECA&#10;AAECBAgQIECAAAECBAgQIECAAAECBAgQIECAAAECBAgQIECAAAECBAgQIECAAAECBAgQIECAAAEC&#10;BAgQIECAAAECBAgQIECAAAECBAgQIECAAAECBAgQIECAAAECBAgQIEBgWQRKy3JrgS79+Mc/Hnfc&#10;cUc8/fTTi2o1MzMTX//612d/H/nIR+LVr351XH755XHBBRfEKaeccvy3YcOGWLFixew3m81mPPvs&#10;s/HjH/849uzZM/t78skn4+67755dL+riOZt+93d/N84777w5iSUBAgQIECBAgMBoCDQXXbOVpBGt&#10;iDSp586U0nIu6wQzEwc7y9yzVF2TywQECBAgQIAAAQIECBAgQIAAAQIECBAgQIAAAQIECBAgQIAA&#10;AQIECBAgQIAAAQIECBAgQIAAAQIECBAgQIAAAQIECBAgQIAAAQIECBAgQIAAAQIECBAgQIAAAQIE&#10;CBAgQIAAAQIECBAgQIAAAQIECBAgQIAAAQIECBAgQIAAAQIECBAgQIAAAQIECBAgQIBA8QRKxas0&#10;3EbVajW+/OUvx1ve8paYmJgY+PL/+q//ij//8z+f/b348Nq1a+Pw4cORZVlMT0+/ePyS3k877bT4&#10;1Kc+9ZLOOkSAAAECBAgQILC8Akm0Fl2gmSSze5Oo585kWTmXdYKZiUOdZe6Zja3NZQICBAgQIECA&#10;AAECBAgQIECAAAECBAgQIECAAAECBAgQIECAAAECBAgQIECAAAECBAgQIECAAAECBAgQIECAAAEC&#10;BAgQIECAAAECBAgQIECAAAECBAgQIECAAAECBAgQIECAAAECBAgQIECAAAECBAgQIECAAAECBAgQ&#10;IECAAAECBAgQIECAAAECBAgQIECgeAJp8SoNv9Eb3vCG2LVrV6xateqEXj4+Ph7NZjOmp6dPyHc3&#10;bdoU9913X6xZs+aEfM9HCBAgQIAAAQIEhi3QXPSFrUhm9yZRz53J0nIu6wQzEwc7y9yzNLY2lwkI&#10;ECBAgAABAgQIECBAgAABAgQIECBAgAABAgQIECBAgAABAgQIECBAgAABAgQIECBAgAABAgQIECBA&#10;gAABAgQIECBAgAABAgQIECBAgAABAgQIECBAgAABAgQIECBAgAABAgQIECBAgAABAgQIECBAgAAB&#10;AgQIECBAgAABAgQIECBAgAABAgQIECBAgACB4gmkxau0PI3e9KY3xRe/+MUolUrLU2CBWzdu3Bj3&#10;339/bN26dYGdxgQIECBAgAABAsUVaC66WjNe+FM9Seq5M6W0nMs6QePIRGeZe5bG1uYyAQECBAgQ&#10;IECAAAECBAgQIECAAAECBAgQIECAAAECBAgQIECAAAECBAgQIECAAAECBAgQIECAAAECBAgQIECA&#10;AAECBAgQIECAAAECBAgQIECAAAECBAgQIECAAAECBAgQIECAAAECBAgQIECAAAECBAgQIECAAAEC&#10;BAgQIECAAAECBAgQIECAAAECBAgQIFA8gbR4lZav0eWXXx733HNPbNy4cflKdLl58+bNcf/998fZ&#10;Z5/dZSoiQIAAAQIECBAovEDrhYZJ/HSxmMJJMrsriXpud5aWc1knaBytdZa5Z1ap5jIBAQIECBAg&#10;QIAAAQIECBAgQIAAAQIECBAgQIAAAQIECBAgQIAAAQIECBAgQIAAAQIECBAgQIAAAQIECBAgQIAA&#10;AQIECBAgQIAAAQIECBAgQIAAAQIECBAgQIAAAQIECBAgQIAAAQIECBAgQIAAAQIECBAgQIAAAQIE&#10;CBAgQIAAAQIECBAgQIAAAQIECBAgUDyBtHiVlrfRZZddFo888khcddVVy1vkp7fv2LFjts8555xT&#10;iD5KECBAgAABAgQI/F8Emos+3Ixkdm8a07kzWboil3WCxmSts8w9s0o1lwkIECBAgAABAgQIECBA&#10;gAABAgQIECBAgAABAgQIECBAgAABAgQIECBAgAABAgQIECBAgAABAgQIECBAgAABAgQIECBAgAAB&#10;AgQIECBAgAABAgQIECBAgAABAgQIECBAgAABAgQIECBAgAABAgQIECBAgAABAgQIECBAgAABAgQI&#10;ECBAgAABAgQIECBAgACB4gmkxau0/I02bNgQX/rSl+K2226Lk08+eVkKnXrqqbMdPv/5z8e6deuW&#10;pYNLCRAgQIAAAQIETpRA8tMPNRf/wZ8eSZKp3JlSVs5lnaAxWessc8+sUs1lAgIECBAgQIAAAQIE&#10;CBAgQIAAAQIECBAgQIAAAQIECBAgQIAAAQIECBAgQIAAAQIECBAgQIAAAQIECBAgQIAAAQIECBAg&#10;QIAAAQIECBAgQIAAAQIECBAgQIAAAQIECBAgQIAAAQIECBAgQIAAAQIECBAgQIAAAQIECBAgQIAA&#10;AQIECBAgQIAAAQIECBAgQKB4AmnxKhWn0Qc+8IHYs2dPfPazn42tW7cOpdimTZvik5/8ZPz7v/97&#10;XHXVVUO50yUECBAgQIAAAQLDEUiiNfBFSdRzZ7K0nMs6QWOy1lnmnlllLJcJCBAgQIAAAQIECBAg&#10;QIAAAQIECBAgQIAAAQIECBAgQIAAAQIECBAgQIAAAQIECBAgQIAAAQIECBAgQIAAAQIECBAgQIAA&#10;AQIECBAgQIAAAQIECBAgQIAAAQIECBAgQIAAAQIECBAgQIAAAQIECBAgQIAAAQIECBAgQIAAAQIE&#10;CBAgQIAAAQIECBAgQIAAgeIJpMWrVKxGJ598cvze7/1ePProo/G1r30trrzyyqhUKie85Pnnnx93&#10;3HFHPPXUU/GJT3wi1q9ff8Lv8EECBAgQIECAAIHlFmgOXCCJeu5MlpZzWSdoTk50lrlnWqnmMgEB&#10;AgQIECBAgAABAgQIECBAgAABAgQIECBAgAABAgQIECBAgAABAgQIECBAgAABAgQIECBAgAABAgQI&#10;ECBAgAABAgQIECBAgAABAgQIECBAgAABAgQIECBAgAABAgQIECBAgAABAgQIECBAgAABAgQIECBA&#10;gAABAgQIECBAgAABAgQIECBAgAABAgQIECBQPIFS8SoVs1GSJPHWt7519jczMxMPP/xwfOc734kH&#10;H3xw9vn4449Hq9VaVPlSqRS//Mu/HNu3b5/9XXzxxbF58+ZFnbWJAAECBAgQIEBglAUW9/fi3H9h&#10;kkzPfZ1dl9JyLmsH7b9HG0ePdJ21w2x1tefMgAABAgQIECBAgAABAgQIECBAgAABAgQIECBAgAAB&#10;AgQIECBAgAABAgQIECBAgAABAgQIECBAgAABAgQIECBAgAABAgQIECBAgAABAgQIECBAgAABAgQI&#10;ECBAgAABAgQIECBAgAABAgQIECBAgAABAgQIECBAgAABAgQIECBAgAABAgQIECBAgAABAgQIECiO&#10;QKk4VUanSalUim3bts3+rrvuutnizWYzDh06FOPj43Hw4MHZZ3t97NixOPnkk2PdunXzfu1v+I8A&#10;AQIECBAgQOD/l0ASzYH/wWnUc2eyrJzL2kHz6JGIVqvrrB1mlWrPmQEBAgQIECBAgAABAgQIECBA&#10;gAABAgQIECBAgAABAgQIECBAgAABAgQIECBAgAABAgQIECBAgAABAgQIECBAgAABAgQIECBAgAAB&#10;AgQIECBAgAABAgQIECBAgAABAgQIECBAgAABAgQIECBAgAABAgQIECBAgAABAgQIECBAgAABAgQI&#10;ECBAgAABAgQIECBQHIFScaqMdpM0TeNlL3vZ7O+Vr3zlaP9jtCdAgAABAgQIEFgigebA302injuT&#10;peVc1g4ak7WueTtMVpQj/cnPfwQIECBAgAABAgQIECBAgAABAgQIECBAgAABAgQIECBAgAABAgQI&#10;ECBAgAABAgQIECBAgAABAgQIECBAgAABAgQIECBAgAABAgQIECBAgAABAgQIECBAgAABAgQIECBA&#10;gAABAgQIECBAgAABAgQIECBAgAABAgQIECBAgAABAgQIECBAgAABAgQIECBAgEDxBdLiV9SQAAEC&#10;BAgQIECAwGgLJMfrt46vFrtIYiq3NUvLuawdNCYnuubtMKuM9ZwZECBAgAABAgQIECBAgAABAgQI&#10;ECBAgAABAgQIECBAgAABAgQIECBAgAABAgQIECBAgAABAgQIECBAgAABAgQIECBAgAABAgQIECBA&#10;gAABAgQIECBAgAABAgQIECBAgAABAgQIECBAgAABAgQIECBAgAABAgQIECBAgAABAgQIECBAgAAB&#10;AgQIECBAgAABAsUSSItVRxsCBAgQIECAAAECP78CSTQH/sclyXTuTCldkcvaQWOy1jVvh1ml2nNm&#10;QIAAAQIECBAgQIAAAQIECBAgQIAAAQIECBAgQIAAAQIECBAgQIAAAQIECBAgQIAAAQIECBAgQIAA&#10;AQIECBAgQIAAAQIECBAgQIAAAQIECBAgQIAAAQIECBAgQIAAAQIECBAgQIAAAQIECBAgQIAAAQIE&#10;CBAgQIAAAQIECBAgQIAAAQIECBAgQIAAAQIECBRLIC1WHW0IECBAgAABAgQI/DwLtAb+xyVRz53J&#10;0nIuaweNyVrXvB1mlWrPmQEBAgQIECBAgAABAgQIECBAgAABAgQIECBAgAABAgQIECBAgAABAgQI&#10;ECBAgAABAgQIECBAgAABAgQIECBAgAABAgQIECBAgAABAgQIECBAgAABAgQIECBAgAABAgQIECBA&#10;gAABAgQIECBAgAABAgQIECBAgAABAgQIECBAgAABAgQIECBAgAABAgQIECBQLIG0WHW0IUCAAAEC&#10;BAgQIPDzK5BEc+B/XBL13JksK+eydtA4Wuuat8OsUu05MyBAgAABAgQIECBAgAABAgQIECBAgAAB&#10;AgQIECBAgAABAgQIECBAgAABAgQIECBAgAABAgQIECBAgAABAgQIECBAgAABAgQIECBAgAABAgQI&#10;ECBAgAABAgQIECBAgAABAgQIECBAgAABAgQIECBAgAABAgQIECBAgAABAgQIECBAgAABAgQIECBA&#10;gAABAgSKJVAqVp3RalOv1+M///M/Y+/evfHss8/GgQMHolarzf6mpqai0WjEzMxMXHTRRXHNNdeM&#10;1j9OWwIECBAgQIAAgSUQaA78zTSp586U0nIuaweNyVrXvB1mlbGeMwMCBAgQIECAAAECBAgQIECA&#10;AAECBAgQIECAAAECBAgQIECAAAECBAgQIECAAAECBAgQIECAAAECBAgQIECAAAECBAgQIECAAAEC&#10;BAgQIECAAAECBAgQIECAAAECBAgQIECAAAECBAgQIECAAAECBAgQIECAAAECBAgQIECAAAECBAgQ&#10;IECAAAECBAgQIECgWAKlYtUpdptWqxUPPfRQ7Nq1K/7u7/4ufvjDH8bMzMyCpb/85S/HNddck9v3&#10;wAMPxIc//OE4//zz41d+5Vfine98Z5xyyim5fQICBAgQIECAAIERF2h1+h9fdIIFn0nUc3uytJzL&#10;2kFjcqJr3g6zSrXnzIAAAQIECBAgQIAAAQIECBAgQIAAAQIECBAgQIAAAQIECBAgQIAAAQIECBAg&#10;QIAAAQIECBAgQIAAAQIECBAgQIAAAQIECBAgQIAAAQIECBAgQIAAAQIECBAgQIAAAQIECBAgQIAA&#10;AQIECBAgQIAAAQIECBAgQIAAAQIECBAgQIAAAQIECBAgQIAAAQIECBAolkCpWHWK16Zer8d9990X&#10;u3btinvuuSf27dt3wko+88wz8dhjj83+br/99li9enW8//3vjxtuuCF+8Rd/8YTd40MECBAgQIAA&#10;AQLFEEiiOXCRJOq5M1lazmXtoDlZ65q3w6xS7TkzIECAAAECBAgQIECAAAECBAgQIECAAAECBAgQ&#10;IECAAAECBAgQIECAAAECBAgQIECAAAECBAgQIECAAAECBAgQIECAAAECBAgQIECAAAECBAgQIECA&#10;AAECBAgQIECAAAECBAgQIECAAAECBAgQIECAAAECBAgQIECAAAECBAgQIECAAAECBAgQIECAAAEC&#10;BIolkBarTrHafOELX4itW7fGr//6r8fnPve52Ldv35IWPHr0aOzcuTPOOuus+O3f/u04cODAkt7n&#10;4wQIECBAgAABAsMWaA58YZLUc2dKWTmXtYPGZK1r3g7TSrXnzIAAAQIECBAgQIAAAQIECBAgQIAA&#10;AQIECBAgQIAAAQIECBAgQIAAAQIECBAgQIAAAQIECBAgQIAAAQIECBAgQIAAAQIECBAgQIAAAQIE&#10;CBAgQIAAAQIECBAgQIAAAQIECBAgQIAAAQIECBAgQIAAAQIECBAgQIAAAQIECBAgQIAAAQIECBAg&#10;QIAAAQIECBAolkBarDrFaPPcc8/FJZdcEu9+97vjySefHHqpZrMZt912W5x99tnxt3/7t0O/34UE&#10;CBAgQIAAAQJLJdAa+MNJ1HNnsrScy9pBY7LWNW+H2eqxnjMDAgQIECBAgAABAgQIECBAgAABAgQI&#10;ECBAgAABAgQIECBAgAABAgQIECBAgAABAgQIECBAgAABAgQIECBAgAABAgQIECBAgAABAgQIECBA&#10;gAABAgQIECBAgAABAgQIECBAgAABAgQIECBAgAABAgQIECBAgAABAgQIECBAgAABAgQIECBAgAAB&#10;AgQIECBAoFgCabHqLH+bxx9/PC688ML45je/uexlnn/++dixY0d86EMfipmZmWXvowABAgQIECBA&#10;gMD/TSCJ5sAfSKOeO5OlK3JZO2hM1rrm7TCrVHvODAgQIECAAAECBAgQIECAAAECBAgQIECAAAEC&#10;BAgQIECAAAECBAgQIECAAAECBAgQIECAAAECBAgQIECAAAECBAgQIECAAAECBAgQIECAAAECBAgQ&#10;IECAAAECBAgQIECAAAECBAgQIECAAAECBAgQIECAAAECBAgQIECAAAECBAgQIECAAAECBAgQIECA&#10;AIFiCaTFqrO8bR588MG4+OKL44knnljeIi+6/dZbb40rrrgijhw58qKJVwIECBAgQIAAgdESaA5c&#10;N0lmcmdKaTmXtYPG0VrXvB1mlWrPmQEBAgQIECBAgAABAgQIECBAgAABAgQIECBAgAABAgQIECBA&#10;gAABAgQIECBAgAABAgQIECBAgAABAgQIECBAgAABAgQIECBAgAABAgQIECBAgAABAgQIECBAgAAB&#10;AgQIECBAgAABAgQIECBAgAABAgQIECBAgAABAgQIECBAgAABAgQIECBAgAABAgQIECBQLIG0WHWW&#10;r813vvOd+LVf+7X4n//5n+Ur0efmv//7v4+rr746Wq1Wn11GBAgQIECAAAECxRYY7G+5JKa6/nOy&#10;tJzLm9P1aP3k1+u/rFLtNZITIECAAAECBAgQIECAAAECBAgQIECAAAECBAgQIECAAAECBAgQIECA&#10;AAECBAgQIECAAAECBAgQIECAAAECBAgQIECAAAECBAgQIECAAAECBAgQIECAAAECBAgQIECAAAEC&#10;BAgQIECAAAECBAgQIECAAAECBAgQIECAAAECBAgQIECAAAECBAgQIECAAAECBRNIC9ZnWepMTU3F&#10;tddeG5OTk8ty/2Iv/cd//Me48cYbF7vdPgIECBAgQIAAgYIJJNEcqFES9a77s6ycyxuTE7nseJAk&#10;ka6qHH+1IECAAAECBAgQIECAAAECBAgQIECAAAECBAgQIECAAAECBAgQIECAAAECBAgQIECAAAEC&#10;BAgQIECAAAECBAgQIECAAAECBAgQIECAAAECBAgQIECAAAECBAgQIECAAAECBAgQIECAAAECBAgQ&#10;IECAAAECBAgQIECAAAECBAgQIECAAAECBAgQIECAAAECBIotkBa73nDa/fEf/3E89thjA1+2atWq&#10;2LZtW7zvfe+LG264YeDzW7ZsiVNPPXWgcx//+Mfju9/97kBnbCZAgAABAgQIECiKQGugIknUu+4v&#10;peVc3pis5bJOkK2uRpIknVdPAgQIECBAgAABAgQIECBAgAABAgQIECBAgAABAgQIECBAgAABAgQI&#10;ECBAgAABAgQIECBAgAABAgQIECBAgAABAgQIECBAgAABAgQIECBAgAABAgQIECBAgAABAgQIECBA&#10;gAABAgQIECBAgAABAgQIECBAgAABAgQIECBAgAABAgQIECBAgAABAgQIECBAoOACacH7LXm973//&#10;+3HjjTcu+p5KpRLXXnttfOtb34parRYPPfRQ3H777fGHf/iHi/5GZ+OFF14Ye/bsiTvvvDMuueSS&#10;Ttz3OT09He95z3vi8OHDffcZEiBAgAABAgQIFE8gieZApZJkuuv+LC3n8sbkRC7rBFml2ll6EiBA&#10;gAABAgQIECBAgAABAgQIECBAgAABAgQIECBAgAABAgQIECBAgAABAgQIECBAgAABAgQIECBAgAAB&#10;AgQIECBAgAABAgQIECBAgAABAgQIECBAgAABAgQIECBAgAABAgQIECBAgAABAgQIECBAgAABAgQI&#10;ECBAgAABAgQIECBAgAABAgQIECBAgAABAiMgkI5AxyWt+MEPfjBmZmYWvGPdunVx8803x759++Kv&#10;/uqv4sILL4wsyxY8t9CGcrkc73rXu+Ib3/hG7Ny5MyqVykJHYvfu3fEnf/InC+6zgQABAgQIECBA&#10;oGgCrYEKJVHvuj9Ly7m8MVnLZZ0gq1Q7S08CBAgQIECAAAECBAgQIECAAAECBAgQIECAAAECBAgQ&#10;IECAAAECBAgQIECAAAECBAgQIECAAAECBAgQIECAAAECBAgQIECAAAECBAgQIECAAAECBAgQIECA&#10;AAECBAgQIECAAAECBAgQIECAAAECBAgQIECAAAECBAgQIECAAAECBAgQIECAAAECBAgQIEBgBATS&#10;Eei4ZBW/+c1vxve///0Fv3/++efP7rv++utjzZo1C+5/qRt+53d+Z/ae17zmNQt+4o477ohGo7Hg&#10;PhsIECBAgAABAgSWXyA5XqF5fLWYRRpTXbeVsnIub0zWclknyE4a6yw9CRAgQIAAAQIECBAgQIAA&#10;AQIECBAgQIAAAQIECBAgQIAAAQIECBAgQIAAAQIECBAgQIAAAQIECBAgQIAAAQIECBAgQIAAAQIE&#10;CBAgQIAAAQIECBAgQIAAAQIECBAgQIAAAQIECBAgQIAAAQIECBAgQIAAAQIECBAgQIAAAQIECBAg&#10;QIAAAQIECBAgQIAAgREQSEeg45JV/Ou//usFv33NNdfEAw88EK94xSsW3HsiNpx55plx7733xumn&#10;n973c88+++zsvr6bDAkQIECAAAECBAolkCStgfokSb3r/ixdkcubk7Vc1gnSylhn6UmAAAECBAgQ&#10;IECAAAECBAgQIECAAAECBAgQIECAAAECBAgQIECAAAECBAgQIECAAAECBAgQIECAAAECBAgQIECA&#10;AAECBAgQIECAAAECBAgQIECAAAECBAgQIECAAAECBAgQIECAAAECBAgQIECAAAECBAgQIECAAAEC&#10;BAgQIECAAAECBAgQIECAAAECBAiMgEA6Ah2XpOKxY8firrvu6vvtX/qlX4pbbrklVqxY0XffiR5u&#10;3rw5vvrVr8bJJ5/c99O3335737khAQIECBAgQIBAkQSaA5dJYrrrmSwt5/LGZC2XdYKsUu0sPQkQ&#10;IECAAAECBAgQIECAAAECBAgQIECAAAECBAgQIECAAAECBAgQIECAAAECBAgQIECAAAECBAgQIECA&#10;AAECBAgQIECAAAECBAgQIECAAAECBAgQIECAAAECBAgQIECAAAECBAgQIECAAAECBAgQIECAAAEC&#10;BAgQIECAAAECBAgQIECAAAECBAgQIECAAIEREEhHoOOSVPzKV74Shw4d6vnt1atXx5133hmrVq3q&#10;uWcpB2eddVZ87GMf63vFQv+GvocNCRAgQIAAAQIEhizQHPi+JOpdz5TSci5vTE7ksk6Qra52lp4E&#10;CBAgQIAAAQIECBAgQIAAAQIECBAgQIAAAQIECBAgQIAAAQIECBAgQIAAAQIECBAgQIAAAQIECBAg&#10;QIAAAQIECBAgQIAAAQIECBAgQIAAAQIECBAgQIAAAQIECBAgQIAAAQIECBAgQIAAAQIECBAgQIAA&#10;AQIECBAgQIAAAQIECBAgQIAAAQIECBAgQIDACAikI9BxSSp+4Qtf6PvdD3zgA3HOOef03bPUw9//&#10;/d+PLVu29Lzm2LFj8fWvf73n3IAAAQIECBAgQKA4Akm0Bi6TJPWuZ9K0lMsbk7Vc1gmySrWz9CRA&#10;gAABAgQIECBAgAABAgQIECBAgAABAgQIECBAgAABAgQIECBAgAABAgQIECBAgAABAgQIECBAgAAB&#10;AgQIECBAgAABAgQIECBAgAABAgQIECBAgAABAgQIECBAgAABAgQIECBAgAABAgQIECBAgAABAgQI&#10;ECBAgAABAgQIECBAgAABAgQIECBAgAABAgRGQCAdgY5LUvHxxx/v+91rrrmm73wYw1WrVsWHP/zh&#10;vlf9+Mc/7js3JECAAAECBAgQKIBAq92hOXCRNKZyZ0rpylzWDhqTta55O8wq1Z4zAwIECBAgQIAA&#10;AQIECBAgQIAAAQIECBAgQIAAAQIECBAgQIAAAQIECBAgQIAAAQIECBAgQIAAAQIECBAgQIAAAQIE&#10;CBAgQIAAAQIECBAgQIAAAQIECBAgQIAAAQIECBAgQIAAAQIECBAgQIAAAQIECBAgQIAAAQIECBAg&#10;QIAAAQIECBAgQIAAAQIECBAgQKB4AmnxKg2n0VNPPdXzole96lVx0UUX9ZwPc/COd7yj73VPP/10&#10;37khAQIECBAgQIBAUQRaAxdJYjp3JsvKuawdNCZrXfN2mFXGes4MCBAgQIAAAQIECBAgQIAAAQIE&#10;CBAgQIAAAQIECBAgQIAAAQIECBAgQIAAAQIECBAgQIAAAQIECBAgQIAAAQIECBAgQIAAAQIECBAg&#10;QIAAAQIECBAgQIAAAQIECBAgQIAAAQIECBAgQIAAAQIECBAgQIAAAQIECBAgQIAAAQIECBAgQIAA&#10;AQIECBAgQIAAgeIJpMWrtPSNDh48GLVaredF27dv7zkb9mDbtm2xcePGntfu3bu358yAAAECBAgQ&#10;IECgOAJJNAcukyT13JksLeeydtCYnOiat8OsUu05MyBAgAABAgQIECBAgAABAgQIECBAgAABAgQI&#10;ECBAgAABAgQIECBAgAABAgQIECBAgAABAgQIECBAgAABAgQIECBAgAABAgQIECBAgAABAgQIECBA&#10;gAABAgQIECBAgAABAgQIECBAgAABAgQIECBAgAABAgQIECBAgAABAgQIECBAgAABAgQIECBAgAAB&#10;AgSKJ5AWr9LSN3rqqaf6XvLyl7+873yYwyRJ4lWvelXPK/fu3dtzZkCAAAECBAgQIFAkgebAZZKo&#10;586U0nIuazWb0Tw2mcs7QVapdpaeBAgQIECAAAECBAgQIECAAAECBAgQIECAAAECBAgQIECAAAEC&#10;BAgQIECAAAECBAgQIECAAAECBAgQIECAAAECBAgQIECAAAECBAgQIECAAAECBAgQIECAAAECBAgQ&#10;IECAAAECBAgQIECAAAECBAgQIECAAAECBAgQIECAAAECBAgQIECAAAECBAgQIECAwAgIpCPQ8YRX&#10;rNfrfb+5efPmvvNhDzdu3Njzyr179/acGRAgQIAAAQIECBRJoDVwmSTyf7dmaTn3ncbRI7lsbpCt&#10;rs59tSZAgAABAgQIECBAgAABAgQIECBAgAABAgQIECBAgAABAgQIECBAgAABAgQIECBAgAABAgQI&#10;ECBAgAABAgQIECBAgAABAgQIECBAgAABAgQIECBAgAABAgQIECBAgAABAgQIECBAgAABAgQIECBA&#10;gAABAgQIECBAgAABAgQIECBAgAABAgQIECBAgAABAgQKLpAWvN+S1Dt8+HDf746NjfWdD3tYrVZ7&#10;Xvn000/3nBkQIECAAAECBAgURSCJJJoDl0mTeu5Mlq7IZc3JiVzWCZLyqkhKpc6rJwECBAgQIECA&#10;AAECBAgQIECAAAECBAgQIECAAAECBAgQIECAAAECBAgQIECAAAECBAgQIECAAAECBAgQIECAAAEC&#10;BAgQIECAAAECBAgQIECAAAECBAgQIECAAAECBAgQIECAAAECBAgQIECAAAECBAgQIECAAAECBAgQ&#10;IGy1XDcAAEAASURBVECAAAECBAgQIECAAAECBAgQIDACAukIdDzhFU899dS+39y/f3/f+bCH4+Pj&#10;Pa88duxYz5kBAQIECBAgQIBAkQSaA5dJop47U8rKuawxWctlnSCrVDtLTwIECBAgQIAAAQIECBAg&#10;QIAAAQIECBAgQIAAAQIECBAgQIAAAQIECBAgQIAAAQIECBAgQIAAAQIECBAgQIAAAQIECBAgQIAA&#10;AQIECBAgQIAAAQIECBAgQIAAAQIECBAgQIAAAQIECBAgQIAAAQIECBAgQIAAAQIECBAgQIAAAQIE&#10;CBAgQIAAAQIECBAgQGBEBNIR6XlCa27atKnv955++um+82EPn3vuuZ5Xjo2N9ZwZECBAgAABAgQI&#10;FEmgNXCZJOq5M1lazmWNyVou6wRZpdpZehIgQIAAAQIECBAgQIAAAQIECBAgQIAAAQIECBAgQIAA&#10;AQIECBAgQIAAAQIECBAgQIAAAQIECBAgQIAAAQIECBAgQIAAAQIECBAgQIAAAQIECBAgQIAAAQIE&#10;CBAgQIAAAQIECBAgQIAAAQIECBAgQIAAAQIECBAgQIAAAQIECBAgQIAAAQIECBAgQIAAAQIjIpCO&#10;SM8TWnPDhg2RZVnPb95///09Z8MeNJvN2L17d89rzzjjjJ4zAwIECBAgQIAAgWIIJD+pkURz4DJJ&#10;1HNnsrScyxqTtVzWCbLKWGfpSYAAAQIECBAgQIAAAQIECBAgQIAAAQIECBAgQIAAAQIECBAgQIAA&#10;AQIECBAgQIAAAQIECBAgQIAAAQIECBAgQIAAAQIECBAgQIAAAQIECBAgQIAAAQIECBAgQIAAAQIE&#10;CBAgQIAAAQIECBAgQIAAAQIECBAgQIAAAQIECBAgQIAAAQIECBAgQIAAAQIECIyIQDoiPU9ozTRN&#10;45RTTun5zR/+8Ifx5JNP9pwPc/Dtb3879u/f3/PKM844o+fMgAABAgQIECBAoEgCzYHLJEk9d6aU&#10;lnNZY3Iil3WCrFLtLD0JECBAgAABAgQIECBAgAABAgQIECBAgAABAgQIECBAgAABAgQIECBAgAAB&#10;AgQIECBAgAABAgQIECBAgAABAgQIECBAgAABAgQIECBAgAABAgQIECBAgAABAgQIECBAgAABAgQI&#10;ECBAgAABAgQIECBAgAABAgQIECBAgAABAgQIECBAgAABAgQIECBAgACBERFIR6TnCa95/vnn9/3m&#10;zp07+86HNdy1a1ffq84444y+c0MCBAgQIECAAIGiCLQGLpLEdO5MlpVzWWOylss6QVapdpaeBAgQ&#10;IECAAAECBAgQIECAAAECBAgQIECAAAECBAgQIECAAAECBAgQIECAAAECBAgQIECAAAECBAgQIECA&#10;AAECBAgQIECAAAECBAgQIECAAAECBAgQIECAAAECBAgQIECAAAECBAgQIECAAAECBAgQIECAAAEC&#10;BAgQIECAAAECBAgQIECAAAECBAgQIECAwIgIpCPS84TXvPLKK/t+88/+7M/iySef7LtnqYcHDhyI&#10;W2+9te81r3vd6/rODQkQIECAAAECBIohkERz4CJpTOXOZGk5lzUmJ3JZJ8gqY52lJwECBAgQIECA&#10;AAECBAgQIECAAAECBAgQIECAAAECBAgQIECAAAECBAgQIECAAAECBAgQIECAAAECBAgQIECAAAEC&#10;BAgQIECAAAECBAgQIECAAAECBAgQIECAAAECBAgQIECAAAECBAgQIECAAAECBAgQIECAAAECBAgQ&#10;IECAAAECBAgQIECAAAECBAgQIDAiAumI9DzhNS+//PLIsqznd6empuK6666LRqPRc89SDz72sY/F&#10;/v37e15TKpXiiiuu6Dk3IECAAAECBAgQKJJAa+AySVLPnSml5VzWmKzlsk6QVaqdpScBAgQIECBA&#10;gAABAgQIECBAgAABAgQIECBAgAABAgQIECBAgAABAgQIECBAgAABAgQIECBAgAABAgQIECBAgAAB&#10;AgQIECBAgAABAgQIECBAgAABAgQIECBAgAABAgQIECBAgAABAgQIECBAgAABAgQIECBAgAABAgQI&#10;ECBAgAABAgQIECBAgAABAgQIECAwIgLpiPQ84TU3bNgQ27dv7/vdr371q3H99df33bNUw7vuuitu&#10;ueWWvp9/y1veEuvXr++7x5AAAQIECBAgQKAYAkk0By6SRD13JktX5LLGZC2XdYKsUu0sPQkQIECA&#10;AAECBAgQIECAAAECBAgQIECAAAECBAgQIECAAAECBAgQIECAAAECBAgQIECAAAECBAgQIECAAAEC&#10;BAgQIECAAAECBAgQIECAAAECBAgQIECAAAECBAgQIECAAAECBAgQIECAAAECBAgQIECAAAECBAgQ&#10;IECAAAECBAgQIECAAAECBAgQIECAAIEREUhHpOeS1Lz22msX/O7OnTvjIx/5SDQajQX3nqgNt912&#10;W+zYsSNarVbfT/7Wb/1W37khAQIECBAgQIBAkQT6/23XrWkS07k4S8u5rDFZy2WdIKtUO0tPAgQI&#10;ECBAgAABAgQIECBAgAABAgQIECBAgAABAgQIECBAgAABAgQIECBAgAABAgQIECBAgAABAgQIECBA&#10;gAABAgQIECBAgAABAgQIECBAgAABAgQIECBAgAABAgQIECBAgAABAgQIECBAgAABAgQIECBAgAAB&#10;AgQIECBAgAABAgQIECBAgAABAgQIECBAYEQE0hHpuSQ13/e+98Ub3vCGBb/9mc98Ji699NJ4/vnn&#10;F9z7f9nwgx/8IN71rnfFBz/4wWg0Gn0/ddppp8V73vOevnsMCRAgQIAAAQIEiiTQHLhMktRzZ0pZ&#10;OZc1jtZyWSfIKmOdpScBAgQIECBAgAABAgQIECBAgAABAgQIECBAgAABAgQIECBAgAABAgQIECBA&#10;gAABAgQIECBAgAABAgQIECBAgAABAgQIECBAgAABAgQIECBAgAABAgQIECBAgAABAgQIECBAgAAB&#10;AgQIECBAgAABAgQIECBAgAABAgQIECBAgAABAgQIECBAgAABAgQIECAwIgLpiPRckppJksRnP/vZ&#10;aD8X+u/++++Ps846Kz71qU/FxMTEQtsHmj/44IPxG7/xG7Ft27a46667otVqLXj+xhtvjEqlsuA+&#10;GwgQIECAAAECBAog8JM/75JoDlwkjancmSwt57LmZC2XdYKsUu0sPQkQIECAAAECBAgQIECAAAEC&#10;BAgQIECAAAECBAgQIECAAAECBAgQIECAAAECBAgQIECAAAECBAgQIECAAAECBAgQIECAAAECBAgQ&#10;IECAAAECBAgQIECAAAECBAgQIECAAAECBAgQIECAAAECBAgQIECAAAECBAgQIECAAAECBAgQIECA&#10;AAECBAgQIECAAIEREUhHpOeS1bzgggvive9976K+f/DgwfijP/qjOOOMM+JDH/pQfOlLX4rDhw8v&#10;6uzcTf/93/8d3/rWt+K2226Lt73tbdHucM8990Sr1Zq7red6+/bt8e53v7vn3IAAAQIECBAgQKCI&#10;Aov7W29u8yTqc19n11lanpc1p45FqzEzL5v7klWqc1+tCRAgQIAAAQIECBAgQIAAAQIECBAgQIAA&#10;AQIECBAgQIAAAQIECBAgQIAAAQIECBAgQIAAAQIECBAgQIAAAQIECBAgQIAAAQIECBAgQIAAAQIE&#10;CBAgQIAAAQIECBAgQIAAAQIECBAgQIAAAQIECBAgQIAAAQIECBAgQIAAAQIECBAgQIAAAQIECBAg&#10;QIAAgREQKI1AxyWv+Kd/+qfxve99Lx599NFF3XXgwIG49dZbZ39JksQpp5wSa9as6Xn22Wefjfe+&#10;973x+OOPz/7Gx8d77l1oUKlU4i/+4i8W2mZOgAABAgQIECBQOIHmwI2SZDp3ppSW52WNydq893kv&#10;aRbpytXzIi8ECBAgQIAAAQIECBAgQIAAAQIECBAgQIAAAQIECBAgQIAAAQIECBAgQIAAAQIECBAg&#10;QIAAAQIECBAgQIAAAQIECBAgQIAAAQIECBAgQIAAAQIECBAgQIAAAQIECBAgQIAAAQIECBAgQIAA&#10;AQIECBAgQIAAAQIECBAgQIAAAQIECBAgQIAAAQIECBAgQIBA8QVKxa+49A3Xr18f9957b2zfvj2e&#10;euqpgS5stVrx/PPPz/76Hbzjjjv6jRc1y7Is7rzzznjta1+7qP02ESBAgAABAgQIFEcgiebAZZKo&#10;585kWXle1picmPc+9yWrVOe+WhMgQIAAAQIECBAgQIAAAQIECBAgQIAAAQIECBAgQIAAAQIECBAg&#10;QIAAAQIECBAgQIAAAQIECBAgQIAAAQIECBAgQIAAAQIECBAgQIAAAQIECBAgQIAAAQIECBAgQIAA&#10;AQIECBAgQIAAAQIECBAgQIAAAQIECBAgQIAAAQIECBAgQIAAAQIECBAgQIAAAQIjIpCOSM8lr3na&#10;aafFfffdFxs3blzyu17qBTfffHO8853vfKnHnSNAgAABAgQIEFhWgdbAtydRz53J0vK8rHG0Nu99&#10;7ktWqc59tSZAgAABAgQIECBAgAABAgQIECBAgAABAgQIECBAgAABAgQIECBAgAABAgQIECBAgAAB&#10;AgQIECBAgAABAgQIECBAgAABAgQIECBAgAABAgQIECBAgAABAgQIECBAgAABAgQIECBAgAABAgQI&#10;ECBAgAABAgQIECBAgAABAgQIECBAgAABAgQIECBAgAABAgRGRCAdkZ5DqfkLv/ALce+998bpp58+&#10;lPsGueSTn/xkXHfddYMcsZcAAQIECBAgQKAgAslsj+bAbdKYyp0ppSvmZY3J2rz3uS9ZpTr31ZoA&#10;AQIECBAgQIAAAQIECBAgQIAAAQIECBAgQIAAAQIECBAgQIAAAQIECBAgQIAAAQIECBAgQIAAAQIE&#10;CBAgQIAAAQIECBAgQIAAAQIECBAgQIAAAQIECBAgQIAAAQIECBAgQIAAAQIECBAgQIAAAQIECBAg&#10;QIAAAQIECBAgQIAAAQIECBAgQIAAAQIECBAYEYF0RHoOreZrX/va+MEPfhA7duwY2p39Llq7dm3c&#10;fffd8YlPfKLfNjMCBAgQIECAAIGCCyTRHLhhkkznzmRpeV7WmKzNe5/7klXG5r5aEyBAgAABAgQI&#10;ECBAgAABAgQIECBAgAABAgQIECBAgAABAgQIECBAgAABAgQIECBAgAABAgQIECBAgAABAgQIECBA&#10;gAABAgQIECBAgAABAgQIECBAgAABAgQIECBAgAABAgQIECBAgAABAgQIECBAgAABAgQIECBAgAAB&#10;AgQIECBAgAABAgQIECBAgAABAiMikI5Iz6HWXLNmTXz+85+f/bXXy/Xf61//+njooYfiiiuuWK4K&#10;7iVAgAABAgQIEDhhAq2Bv5REPXcmy8rzssbkxLz3uS9ZpTr31ZoAAQIECBAgQIAAAQIECBAgQIAA&#10;AQIECBAgQIAAAQIECBAgQIAAAQIECBAgQIAAAQIECBAgQIAAAQIECBAgQIAAAQIECBAgQIAAAQIE&#10;CBAgQIAAAQIECBAgQIAAAQIECBAgQIAAAQIECBAgQIAAAQIECBAgQIAAAQIECBAgQIAAAQIECBAg&#10;QIAAAQIECBAYEYF0RHouS80dO3bEww8/HNdff32cdNJJQ+vw8pe/PD796U/HP//zP8crX/nKod3r&#10;IgIECBAgQIAAgaUUaA788SSmc2eytDwva0zW5r3Pfckq1bmv1gQIECBAgAABAgQIECBAgAABAgQI&#10;ECBAgAABAgQIECBAgAABAgQIECBAgAABAgQIECBAgAABAgQIECBAgAABAgQIECBAgAABAgQIECBA&#10;gAABAgQIECBAgAABAgQIECBAgAABAgQIECBAgAABAgQIECBAgAABAgQIECBAgAABAgQIECBAgAAB&#10;AgQIECBAgMCICKQj0nPZam7ZsiVuvvnm2Lt3b3z605+O0047bcm6nH322XHrrbfGE088ER/96Edj&#10;5cqVS3aXDxMgQIAAAQIECAxXIInmgBc2I0kauTOltDwvaxyZmPc+9yVbXZ37ak2AAAECBAgQIECA&#10;AAECBAgQIECAAAECBAgQIECAAAECBAgQIECAAAECBAgQIECAAAECBAgQIECAAAECBAgQIECAAAEC&#10;BAgQIECAAAECBAgQIECAAAECBAgQIECAAAECBAgQIECAAAECBAgQIECAAAECBAgQIECAAAECBAgQ&#10;IECAAAECBAgQIECAAAECBAiMiEBpRHoue821a9fGRz/60bjhhhvivvvuiwceeGD2973vfS+OHTv2&#10;kvpVKpW44IIL4pJLLok3velN8au/+quRJMlL+pZDBAgQIECAAAECRRdoDVQwiXrX/Vlanpc3jtbm&#10;vc99ySrVua/WBAgQIECAAAECBAgQIECAAAECBAgQIECAAAECBAgQIECAAAECBAgQIECAAAECBAgQ&#10;IECAAAECBAgQIECAAAECBAgQIECAAAECBAgQIECAAAECBAgQIECAAAECBAgQIECAAAECBAgQIECA&#10;AAECBAgQIECAAAECBAgQIECAAAECBAgQIECAAAECBAgQIECAwIgIlEakZ2FqlkqluOyyy2Z/7VJT&#10;U1PxL//yL/Hwww/H/v3748CBA7O/9vrgwYORJEmsW7du3m/9+vXxute9Ls4777xYsWJFYf5tihAg&#10;QIAAAQIECCylQHOgjycx3XV/lpbn5Y3J2rz3uS/ZSWNzX60JECBAgAABAgQIECBAgAABAgQIECBA&#10;gAABAgQIECBAgAABAgQIECBAgAABAgQIECBAgAABAgQIECBAgAABAgQIECBAgAABAgQIECBAgAAB&#10;AgQIECBAgAABAgQIECBAgAABAgQIECBAgAABAgQIECBAgAABAgQIECBAgAABAgQIECBAgAABAgQI&#10;ECBAgACBEREojUjPwtZcuXJlXHzxxbO/wpZUjAABAgQIECBAYNkFkmgN1CFJprvuL2XleXlzsjbv&#10;fe5LWhmb+2pNgAABAgQIECBAgAABAgQIECBAgAABAgQIECBAgAABAgQIECBAgAABAgQIECBAgAAB&#10;AgQIECBAgAABAgQIECBAgAABAgQIECBAgAABAgQIECBAgAABAgQIECBAgAABAgQIECBAgAABAgQI&#10;ECBAgAABAgQIECBAgAABAgQIECBAgAABAgQIECBAgAABAgQIjIhAOiI91SRAgAABAgQIECAw4gLN&#10;gfonMd11f5aumJc3Jmvz3ue+ZJXq3FdrAgQIECBAgAABAgQIECBAgAABAgQIECBAgAABAgQIECBA&#10;gAABAgQIECBAgAABAgQIECBAgAABAgQIECBAgAABAgQIECBAgAABAgQIECBAgAABAgQIECBAgAAB&#10;AgQIECBAgAABAgQIECBAgAABAgQIECBAgAABAgQIECBAgAABAgQIECBAgAABAgQIECBAYEQE0hHp&#10;qSYBAgQIECBAgACBkRZIojVQ/yTqXfdnafl43mq1ojl19Pj7ixfZ6pNeHHknQIAAAQIECBAgQIAA&#10;AQIECBAgQIAAAQIECBAgQIAAAQIECBAgQIAAAQIECBAgQIAAAQIECBAgQIAAAQIECBAgQIAAAQIE&#10;CBAgQIAAAQIECBAgQIAAAQIECBAgQIAAAQIECBAgQIAAAQIECBAgQIAAAQIECBAgQIAAAQIECBAg&#10;QIAAAQIECBAgQIAAAQIERkAgHYGOKhIgQIAAAQIECBD4ORBoDvRvSGK66/5SWj6eN6eOHl93W6Qr&#10;V3eLZQQIECBAgAABAgQIECBAgAABAgQIECBAgAABAgQIECBAgAABAgQIECBAgAABAgQIECBAgAAB&#10;AgQIECBAgAABAgQIECBAgAABAgQIECBAgAABAgQIECBAgAABAgQIECBAgAABAgQIECBAgAABAgQI&#10;ECBAgAABAgQIECBAgAABAgQIECBAgAABAgQIECBAgEDBBdKC91OPAAECBAgQIECAwM+JQHOgf0eS&#10;THfdn2Xl43lz6ujxdW6RppGu+Nne3FxAgAABAgQIECBAgAABAgQIECBAgAABAgQIECBAgAABAgQI&#10;ECBAgAABAgQIECBAgAABAgQIECBAgAABAgQIECBAgAABAgQIECBAgAABAgQIECBAgAABAgQIECBA&#10;gAABAgQIECBAgAABAgQIECBAgAABAgQIECBAgAABAgQIECBAgAABAgQIECBAgAABAgQIFFagVNhm&#10;I1psZmYmDh06FM1mM8rl8uxv9erVI/qvUZsAAQIECBAgQOBECSTRGuhTaUx33Z+l5eN5c+ro8fWL&#10;F+lKf4O+2MQ7AQIECBAgQIAAAQIECBAgQIAAAQIECBAgQIAAAQIECBAgQIAAAQIECBAgQIAAAQIE&#10;CBAgQIAAAQIECBAgQIAAAQIECBAgQIAAAQIECBAgQIAAAQIECBAgQIAAAQIECBAgQIAAAQIECBAg&#10;QIAAAQIECBAgQIAAAQIECBAgQIAAAQIECBAgQIAAAQIECBAYFYHSqBQtUs8nnngivv3tb8/+Hnnk&#10;kThw4ECMj4/HwYMHY2JiIlf1pJNOii1btsQrXvGKOP3002ef7fW5554b5513XiRJkjsjIECAAAEC&#10;BAgQ+HkTaA70D0qi3nV/KS0fz5tTx46vX7xIV65+ceSdAAECBAgQIECAAAECBAgQIECAAAECBAgQ&#10;IECAAAECBAgQIECAAAECBAgQIECAAAECBAgQIECAAAECBAgQIECAAAECBAgQIECAAAECBAgQIECA&#10;AAECBAgQIECAAAECBAgQIECAAAECBAgQIECAAAECBAgQIECAAAECBAgQIECAAAECBAgQIECAAAEC&#10;BAgQGBGB0oj0XPaaX/va1+KWW26Jb3zjG/Hcc88N1OfIkSPx2GOPzf5efHDz5s3xjne8Iy6//PJ4&#10;61vfGtVq9cVbvBMgQIAAAQIECIy4QNJq/wOag/0rkumu+9P0Z3/CN6eOdt3TDtOVq3rODAgQIECA&#10;AAECBAgQIECAAAECBAgQIECAAAECBAgQIECAAAECBAgQIECAAAECBAgQIECAAAECBAgQIECAAAEC&#10;BAgQIECAAAECBAgQIECAAAECBAgQIECAAAECBAgQIECAAAECBAgQIECAAAECBAgQIECAAAECBAgQ&#10;IECAAAECBAgQIECAAAECBAgQIECAAIFiC6TFrre87Y4cORI7d+6Mc889Ny699NL44he/GM8999wJ&#10;LfXMM8/8L7t1HyNXVf8P/My505mdaikFagEVrA9BJUYTNTQFC03RCGkkgAIajQHRQBMtQTBi9B8T&#10;Y3yoj4DgN6DiQ4KARgzWYKQ8SE1EW9vYiohFBK3aLbLd0tnZ7d752fHHtDvbe2dnO233wqvJZs85&#10;n8/5nPd99Z8NN910Uzj33HPDMcccE5YvXx5+85vf9PUNwwgQIECAAAECBA6/QCk0ewpRCrsn9cdS&#10;OcRS0j5PR+rtdeciqdY6j+wJECBAgAABAgQIECBAgAABAgQIECBAgAABAgQIECBAgAABAgQIECBA&#10;gAABAgQIECBAgAABAgQIECBAgAABAgQIECBAgAABAgQIECBAgAABAgQIECBAgAABAgQIECBAgAAB&#10;AgQIECBAgAABAgQIECBAgAABAgQIECBAgAABAgQIECBAgAABAgQIECBAgACBggjEguQ85DF//OMf&#10;h5e97GXh8ssvD5s3bz4k7zcajXDXXXeFRYsWhYsuuihs2bLlkLzrEQIECBAgQIAAgUMhkPb0SCmM&#10;TupPYmXCWdoYmbDfdxMHavturQkQIECAAAECBAgQIECAAAECBAgQIECAAAECBAgQIECAAAECBAgQ&#10;IECAAAECBAgQIECAAAECBAgQIECAAAECBAgQIECAAAECBAgQIECAAAECBAgQIECAAAECBAgQIECA&#10;AAECBAgQIECAAAECBAgQIECAAAECBAgQIECAAAECBAgQIECAAAECBAgQIECAAIECCcQCZT0kUXft&#10;2hUuu+yycN5554XBwcFD8mbnI81mM9x6663hNa95TbjyyivDjh07OlvsCRAgQIAAAQIECieQ9pS4&#10;VBqd1F9OZk04Sxv1Cft9N7FS23drTYAAAQIECBAgQIAAAQIECBAgQIAAAQIECBAgQIAAAQIECBAg&#10;QIAAAQIECBAgQIAAAQIECBAgQIAAAQIECBAgQIAAAQIECBAgQIAAAQIECBAgQIAAAQIECBAgQIAA&#10;AQIECBAgQIAAAQIECBAgQIAAAQIECBAgQIAAAQIECBAgQIAAAQIECBAgQIAAAQIECBRIIBYo60GP&#10;+sgjj4Q3velN4cYbbzzob03lgdHR0fDlL385LF26NAwODk7lih4CBAgQIECAAIEZKlAKzZ6SxTA2&#10;qT+JlQlnaaM+Yb/vJg7U9t1aEyBAgAABAgQIECBAgAABAgQIECBAgAABAgQIECBAgAABAgQIECBA&#10;gAABAgQIECBAgAABAgQIECBAgAABAgQIECBAgAABAgQIECBAgAABAgQIECBAgAABAgQIECBAgAAB&#10;AgQIECBAgAABAgQIECBAgAABAgQIECBAgAABAgQIECBAgAABAgQIECBAgAABAgUSiAXKelCjPvHE&#10;E+Gtb31r+OMf/3hQ35nO8HXr1oW3vOUt4cknn5zOdXcIECBAgAABAgRmhEDaU4pS2D2pP4mVCWdp&#10;oz5hv+8mVmv7bq0JECBAgAABAgQIECBAgAABAgQIECBAgAABAgQIECBAgAABAgQIECBAgAABAgQI&#10;ECBAgAABAgQIECBAgAABAgQIECBAgAABAgQIECBAgAABAgQIECBAgAABAgQIECBAgAABAgQIECBA&#10;gAABAgQIECBAgAABAgQIECBAgAABAgQIECBAgAABAgQIECBAgACBAgnEAmU9aFEHBwfD2972tvC3&#10;v/3toL1xoIMffvjhcNppp4VHH330QEe5T4AAAQIECBAgcFgE0p5eLZVGJ/UnsTLhbLxRn7DfdxOr&#10;A/turQkQIECAAAECBAgQIECAAAECBAgQIECAAAECBAgQIECAAAECBAgQIECAAAECBAgQIECAAAEC&#10;BAgQIECAAAECBAgQIECAAAECBAgQIECAAAECBAgQIECAAAECBAgQIECAAAECBAgQIECAAAECBAgQ&#10;IECAAAECBAgQIECAAAECBAgQIECAAAECBAgQIECAAIECCZQLlPWgRE3TNJxzzjnh4Ycf7sv8I444&#10;IhxzzDFh3rx5odlshuHh4bBjx47WT71eP6A3Hn/88XDmmWeGjRs3hj3v+EeAAAECBAgQIFAcgVJo&#10;9hh2bFJ/OVYmnKUj2X9fxmptQq8NAQIECBAgQIAAAQIECBAgQIAAAQIECBAgQIAAAQIECBAgQIAA&#10;AQIECBAgQIAAAQIECBAgQIAAAQIECBAgQIAAAQIECBAgQIAAAQIECBAgQIAAAQIECBAgQIAAAQIE&#10;CBAgQIAAAQIECBAgQIAAAQIECBAgQIAAAQIECBAgQIAAAQIECBAgQIAAAQIECBAgUByBcnGiHpyk&#10;119/fVi7dm3Pw8vlcjjllFPC2972tnDmmWeGhQsXhqOPPjpUKpXMWVu3bg0bNmxo/axfvz6sXr06&#10;7NixI7N/f4XHH388rFy5MnzrW9/aX9kZAQIECBAgQIDAjBVIe0pWCqOT+pNk4t+aaaM+qefZg1it&#10;Pbv0mwABAgQIECBAgAABAgQIECBAgAABAgQIECBAgAABAgQIECBAgAABAgQIECBAgAABAgQIECBA&#10;gAABAgQIECBAgAABAgQIECBAgAABAgQIECBAgAABAgQIECBAgAABAgQIECBAgAABAgQIECBAgAAB&#10;AgQIECBAgAABAgQIECBAgAABAgQIECBAgAABAgQIECiYQLlgefsa98knnwyf+MQnepq5aNGicPXV&#10;V4dly5aFuXPn9nT3uOOOC3t+3v72t7fu1ev1cOedd4bvfe974a677grNZnNK87797W+Hc889N7zj&#10;He+YUr8mAgQIECBAgACBwy9QClP7W+/ZpDHsfnbZ/p3ESnu9Z5E2Ribs993Eam3frTUBAgQIECBA&#10;gAABAgQIECBAgAABAgQIECBAgAABAgQIECBAgAABAgQIECBAgAABAgQIECBAgAABAgQIECBAgAAB&#10;AgQIECBAgAABAgQIECBAgAABAgQIECBAgAABAgQIECBAgAABAgQIECBAgAABAgQIECBAgAABAgQI&#10;ECBAgAABAgQIECBAgAABAgQIECBQIIFYoKx9j/qpT30qDA8PT2nuq171qnD77beHX//61+G8884L&#10;c+fOndK9vKZarRYuvPDC8NOf/jSsXbs2vP71r89rn1C75pprQrPZnHBmQ4AAAQIECBAgMJMF0p7C&#10;lcLopP5yrEw4Sxv1Cft9N7Fa23drTYAAAQIECBAgQIAAAQIECBAgQIAAAQIECBAgQIAAAQIECBAg&#10;QIAAAQIECBAgQIAAAQIECBAgQIAAAQIECBAgQIAAAQIECBAgQIAAAQIECBAgQIAAAQIECBAgQIAA&#10;AQIECBAgQIAAAQIECBAgQIAAAQIECBAgQIAAAQIECBAgQIAAAQIECBAgQIAAAQIECBRIIBYoa1+j&#10;Dg8Phx/+8IdTmnnVVVeFzZs3h/PPP39K/dNpWrRoUfjd734XPvOZz4RSqdR1xJ48q1ev7tqngQAB&#10;AgQIECBAYKYINHsKUgpjk/qTOGvCWdqoT9jvu4kDtX231gQIECBAgAABAgQIECBAgAABAgQIECBA&#10;gAABAgQIECBAgAABAgQIECBAgAABAgQIECBAgAABAgQIECBAgAABAgQIECBAgAABAgQIECBAgAAB&#10;AgQIECBAgAABAgQIECBAgAABAgQIECBAgAABAgQIECBAgAABAgQIECBAgAABAgQIECBAgAABAgQI&#10;ECBAgECBBGKBsvY16q233hp27drVdeaVV14ZvvCFL4Ryudy190AbkiQJn/jEJ8I3v/nNEGP3/5pV&#10;q1Yd6JPuEyBAgAABAgQIHCKBUkh7eqkUxib1J0llwlnaGJmw33cTqwP7bq0JECBAgAABAgQIECBA&#10;gAABAgQIECBAgAABAgQIECBAgAABAgQIECBAgAABAgQIECBAgAABAgQIECBAgAABAgQIECBAgAAB&#10;AgQIECBAgAABAgQIECBAgAABAgQIECBAgAABAgQIECBAgAABAgQIECBAgAABAgQIECBAgAABAgQI&#10;ECBAgAABAgQIECBAgACBAgnEAmXta9Qf/OAHXeetWLEirFq1qmtfvxsuvfTScMMNN3Qde99994Wh&#10;oaGufRoIECBAgAABAgQOr0Cp9XzaU4hSaXRSfzlWJpyljfqE/b6bpFrbd2tNgAABAgQIECBAgAAB&#10;AgQIECBAgAABAgQIECBAgAABAgQIECBAgAABAgQIECBAgAABAgQIECBAgAABAgQIECBAgAABAgQI&#10;ECBAgAABAgQIECBAgAABAgQIECBAgAABAgQIECBAgAABAgQIECBAgAABAgQIECBAgAABAgQIECBA&#10;gAABAgQIECBAgAABAgQIFEggFihrX6OuX78+d96CBQvCqlWrcnsOZvGDH/xgOOecc3KfGB8fD/ff&#10;f39ujyIBAgQIECBAgMBMEWj2GGRsUn8SK+2z5n//FmzuntzzbEOs1p5d+k2AAAECBAgQIECAAAEC&#10;BAgQIECAAAECBAgQIECAAAECBAgQIECAAAECBAgQIECAAAECBAgQIECAAAECBAgQIECAAAECBAgQ&#10;IECAAAECBAgQIECAAAECBAgQIECAAAECBAgQIECAAAECBAgQIECAAAECBAgQIECAAAECBAgQIECA&#10;AAECBAgQIECAAAECBAgUTCAWLG9f4v7jH/8ITz/9dO6slStXhoGBgdyeg1284YYbwhFHHJH7zJo1&#10;a3LrigQIECBAgAABAjNDoBTSnoLEMDapP4mV9lnaqLfX+1vE6uH9W3Z/mZwRIECAAAECBAgQIECA&#10;AAECBAgQIECAAAECBAgQIECAAAECBAgQIECAAAECBAgQIECAAAECBAgQIECAAAECBAgQIECAAAEC&#10;BAgQIECAAAECBAgQIECAAAECBAgQIECAAAECBAgQIECAAAECBAgQIECAAAECBAgQIECAAAECBAgQ&#10;IECAAAECBAgQIECAAAECUxOIU2t7bnVt2rQp94PmzJkTLr/88tyeQ1E89thjwwUXXJD71KOPPppb&#10;VyRAgAABAgQIEJgpAmlPQUqlsUn95Vhpn6WNenvduSiVZ4VSUu48tidAgAABAgQIECBAgAABAgQI&#10;ECBAgAABAgQIECBAgAABAgQIECBAgAABAgQIECBAgAABAgQIECBAgAABAgQIECBAgAABAgQIECBA&#10;gAABAgQIECBAgAABAgQIECBAgAABAgQIECBAgAABAgQIECBAgAABAgQIECBAgAABAgQIECBAgAAB&#10;AgQIECBAgAABAgQKIhALkrOvMbdu3Zo7b8mSJeHII4/M7TlUxfe+9725Tw0ODubWFQkQIECAAAEC&#10;BGaKQLOnIKUwOqk/SSrts/FGvb3uXMRqrfPIngABAgQIECBAgAABAgQIECBAgAABAgQIECBAgAAB&#10;AgQIECBAgAABAgQIECBAgAABAgQIECBAgAABAgQIECBAgAABAgQIECBAgAABAgQIECBAgAABAgQI&#10;ECBAgAABAgQIECBAgAABAgQIECBAgAABAgQIECBAgAABAgQIECBAgAABAgQIECBAgAABAgQIECiQ&#10;QCxQ1r5FbTQaubMWLlyYWz+UxSVLloRqtZr55LZt2zJrCgQIECBAgAABAjNHoBTSnsKUwtik/iRW&#10;2mdpY6S97lzEaq3zyJ4AAQIECBAgQIAAAQIECBAgQIAAAQIECBAgQIAAAQIECBAgQIAAAQIECBAg&#10;QIAAAQIECBAgQIAAAQIECBAgQIAAAQIECBAgQIAAAQIECBAgQIAAAQIECBAgQIAAAQIECBAgQIAA&#10;AQIECBAgQIAAAQIECBAgQIAAAQIECBAgQIAAAQIECBAgQIAAAQIECBAokEAsUNa+RZ07d27urIUL&#10;F+bWD2WxVCqFF7/4xZlPDg8PZ9YUCBAgQIAAAQIEZpJA2lOYUmlsUn85zmqfpSP19rpzEasDnUf2&#10;BAgQIECAAAECBAgQIECAAAECBAgQIECAAAECBAgQIECAAAECBAgQIECAAAECBAgQIECAAAECBAgQ&#10;IECAAAECBAgQIECAAAECBAgQIECAAAECBAgQIECAAAECBAgQIECAAAECBAgQIECAAAECBAgQIECA&#10;AAECBAgQIECAAAECBAgQIECAAAECBAgQIECAQIEEYoGy9i3qwoULc2ctWLAgt36oi7t37858cv78&#10;+Zk1BQIECBAgQIAAgRkkUGr2FKYUxib1J7HSPksb9fa6cxGrtc4jewIECBAgQIAAAQIECBAgQIAA&#10;AQIECBAgQIAAAQIECBAgQIAAAQIECBAgQIAAAQIECBAgQIAAAQIECBAgQIAAAQIECBAgQIAAAQIE&#10;CBAgQIAAAQIECBAgQIAAAQIECBAgQIAAAQIECBAgQIAAAQIECBAgQIAAAQIECBAgQIAAAQIECBAg&#10;QIAAAQIECBAgQKBAArFAWfsW9eUvf3nurG3btuXWD3WxXC5nPnnCCSdk1hQIECBAgAABAgRmiECz&#10;GUo9RimFsUk3kqTSPksb9fa6cxEHap1H9gQIECBAgAABAgQIECBAgAABAgQIECBAgAABAgQIECBA&#10;gAABAgQIECBAgAABAgQIECBAgAABAgQIECBAgAABAgQIECBAgAABAgQIECBAgAABAgQIECBAgAAB&#10;AgQIECBAgAABAgQIECBAgAABAgQIECBAgAABAgQIECBAgAABAgQIECBAgAABAgQIECBAgECBBGKB&#10;svYt6tFHHx3mzJmTOe8vf/lLZu1QF9I0DU888UTmsyeeeGJmTYEAAQIECBAgQGCmCKQ9BymVxibd&#10;KcdK+yxt1NvrzkWsDHQe2RMgQIAAAQIECBAgQIAAAQIECBAgQIAAAQIECBAgQIAAAQIECBAgQIAA&#10;AQIECBAgQIAAAQIECBAgQIAAAQIECBAgQIAAAQIECBAgQIAAAQIECBAgQIAAAQIECBAgQIAAAQIE&#10;CBAgQIAAAQIECBAgQIAAAQIECBAgQIAAAQIECBAgQIAAAQIECBAgQIAAAQIFEogFytrXqAsXLsyc&#10;t2XLlszaoS5s3bo1jI2NZT57wgknZNYUCBAgQIAAAQIEZopA2nOQUpj8N2ASK+05aaPeXncu4kCt&#10;88ieAAECBAgQIECAAAECBAgQIECAAAECBAgQIECAAAECBAgQIECAAAECBAgQIECAAAECBAgQIECA&#10;AAECBAgQIECAAAECBAgQIECAAAECBAgQIECAAAECBAgQIECAAAECBAgQIECAAAECBAgQIECAAAEC&#10;BAgQIECAAAECBAgQIECAAAECBAgQIECAAAECBAgQKJBALFDWvkZdsmRJ5rxf//rXYXh4OLN+KAv3&#10;3ntv7nMLFy7MrSsSIECAAAECBAgcfoFSaPYcohQak+4ksdI+S0fq7XXnIqnWOo/sCRAgQIAAAQIE&#10;CBAgQIAAAQIECBAgQIAAAQIECBAgQIAAAQIECBAgQIAAAQIECBAgQIAAAQIECBAgQIAAAQIECBAg&#10;QIAAAQIECBAgQIAAAQIECBAgQIAAAQIECBAgQIAAAQIECBAgQIAAAQIECBAgQIAAAQIECBAgQIAA&#10;AQIECBAgQIAAAQIECBAgQIAAgQIJxAJl7WvUK664IsS4/8//z3/+E6699tq+vjfdYV/96lczr86Z&#10;MyecffbZmXUFAgQIECBAgACBmSKQ9hykFHZPulOOlfZZOjrSXncuYrXWeWRPgAABAgQIECBAgAAB&#10;AgQIECBAgAABAgQIECBAgAABAgQIECBAgAABAgQIECBAgAABAgQIECBAgAABAgQIECBAgAABAgQI&#10;ECBAgAABAgQIECBAgAABAgQIECBAgAABAgQIECBAgAABAgQIECBAgAABAgQIECBAgAABAgQIECBA&#10;gAABAgQIECBAgAABAgQIFEggFihrX6O+4hWvCOedd17mzC996UvhmWeeyawfisLatWvDQw89lPnU&#10;xRdfHObMmZNZVyBAgAABAgQIEJgZAqWQ9hykVJp8JUkq7cN0pN5edy5itdZ5ZE+AAAECBAgQIECA&#10;AAECBAgQIECAAAECBAgQIECAAAECBAgQIECAAAECBAgQIECAAAECBAgQIECAAAECBAgQIECAAAEC&#10;BAgQIECAAAECBAgQIECAAAECBAgQIECAAAECBAgQIECAAAECBAgQIECAAAECBAgQIECAAAECBAgQ&#10;IECAAAECBAgQIECAAAECBAgUSCAWKGvfo1511VWZMwcHB8PHPvaxzPrBLjQajfDxj38885lSqRQ+&#10;/OEPZ9YVCBAgQIAAAQIEZpJAsy9hkjirPSdt1NvrzkWs1jqP7AkQIECAAAECBAgQIECAAAECBAgQ&#10;IECAAAECBAgQIECAAAECBAgQIECAAAECBAgQIECAAAECBAgQIECAAAECBAgQIECAAAECBAgQIECA&#10;AAECBAgQIECAAAECBAgQIECAAAECBAgQIECAAAECBAgQIECAAAECBAgQIECAAAECBAgQIECAAAEC&#10;BAgQIECAAIECCcQCZe171FNOOSUsW7Ysc+71118fVqxYEZrNZmbPwSikaRre+973hgceeCBz/PLl&#10;y8MrX/nKzLoCAQIECBAgQIDAzBGYFQb7EqYcK+05aaPeXncuYnWg88ieAAECBAgQIECAAAECBAgQ&#10;IECAAAECBAgQIECAAAECBAgQIECAAAECBAgQIECAAAECBAgQIECAAAECBAgQIECAAAECBAgQIECA&#10;AAECBAgQIECAAAECBAgQIECAAAECBAgQIECAAAECBAgQIECAAAECBAgQIECAAAECBAgQIECAAAEC&#10;BAgQIECAAAECBAgQKJBALFDWgxL1lltuCQsWLMic/Y1vfCNceumlYWxsLLOnn4U0TcOKFSvC7bff&#10;njl2/vz54dprr82sKxAgQIAAAQIECMwsgRhG+xIoiZX2nPFGvb3uXMSBWueRPQECBAgQIECAAAEC&#10;BAgQIECAAAECBAgQIECAAAECBAgQIECAAAECBAgQIECAAAECBAgQIECAAAECBAgQIECAAAECBAgQ&#10;IECAAAECBAgQIECAAAECBAgQIECAAAECBAgQIECAAAECBAgQIECAAAECBAgQIECAAAECBAgQIECA&#10;AAECBAgQIECAAAECBAgQIFAggVigrAcl6vHHHx9++MMfhnK5nDn/5ptvDieddFL49re/HcbHxzP7&#10;DrTwwAMPhDe+8Y3hxhtvzBy1J+eevCeccEJmjwIBAgQIECBAgMBzUyBJKu0PSxv19rpzEau1ziN7&#10;AgQIECBAgAABAgQIECBAgAABAgQIECBAgAABAgQIECBAgAABAgQIECBAgAABAgQIECBAgAABAgQI&#10;ECBAgAABAgQIECBAgAABAgQIECBAgAABAgQIECBAgAABAgQIECBAgAABAgQIECBAgAABAgQIECBA&#10;gAABAgQIECBAgAABAgQIECBAgAABAgQIECBAoEACsUBZD1rUJUuWhBtvvDEkSZL5xmOPPRYuvvji&#10;8NrXvjbccsstYfv27Zm9vRY2btwYLrroorAnx+9///vM65VKJXzve98LZ5xxRmaPAgECBAgQIECA&#10;wHNXoBwr7Y9LGyPtdeciVmudR/YECBAgQIAAAQIECBAgQIAAAQIECBAgQIAAAQIECBAgQIAAAQIE&#10;CBAgQIAAAQIECBAgQIAAAQIECBAgQIAAAQIECBAgQIAAAQIECBAgQIAAAQIECBAgQIAAAQIECBAg&#10;QIAAAQIECBAgQIAAAQIECBAgQIAAAQIECBAgQIAAAQIECBAgQIAAAQIECBAgQIBAgQTKBcp6UKNe&#10;cskl4dhjjw0XXnhh2LlzZ+ZbjzzySHj/+98fSqVSOPnkk8OSJUvC6aefHt7ylreE4447LvPevoUd&#10;O3aEe+65J/zsZz8Lq1evDk8++eS+5f2u58yZE370ox+FM888c791hwQIECBAgAABAjNZoNmXcEms&#10;tOekjXp73bmI1YHOI3sCBAgQIECAAAECBAgQIECAAAECBAgQIECAAAECBAgQIECAAAECBAgQIECA&#10;AAECBAgQIECAAAECBAgQIECAAAECBAgQIECAAAECBAgQIECAAAECBAgQIECAAAECBAgQIECAAAEC&#10;BAgQIECAAAECBAgQIECAAAECBAgQIECAAAECBAgQIECAAAECBAgQIECgQALlAmXta9Q0TcPy5csn&#10;zZw9e3bYuXPnpPPOg2azGf7whz+0fq6//vpWOUmScOSRR4Z58+a1f+bMmRN27doVtm3bFgYHB1u/&#10;n3nmmc5xXffDw8Phne98Z9e+6TasWrUqfOADH5judfcIECBAgAABAgQOgUASK61X0rHREP7792zW&#10;v1itZZWcEyBAgAABAgQIECBAgAABAgQIECBAgAABAgQIECBAgAABAgQIECBAgAABAgQIECBAgAAB&#10;AgQIECBAgAABAgQIECBAgAABAgQIECBAgAABAgQIECBAgAABAgQIECBAgAABAgQIECBAgAABAgQI&#10;ECBAgAABAgQIECBAgAABAgQIECBAgAABAgQIECBAgAABAgUQKBcg40GJ2Gw2w+rVq/s6e3x8PGzf&#10;vr3109fB/3/Y0NDQwRjbmjk6OnrQZhtMgAABAgQIECDQH4EkVlqD0kY9d2CsDOTWFQkQIECAAAEC&#10;BAgQIECAAAECBAgQIECAAAECBAgQIECAAAECBAgQIECAAAECBAgQIECAAAECBAgQIECAAAECBAgQ&#10;IECAAAECBAgQIECAAAECBAgQIECAAAECBAgQIECAAAECBAgQIECAAAECBAgQIECAAAECBAgQIECA&#10;AAECBAgQIECAAAECBAgQIECAAIGZLRBndjzpCBAgQIAAAQIECBB4VqCczGot00b92aNJv0uVaihF&#10;f+ZPgnFAgAABAgQIECBAgAABAgQIECBAgAABAgQIECBAgAABAgQIECBAgAABAgQIECBAgAABAgQI&#10;ECBAgAABAgQIECBAgAABAgQIECBAgAABAgQIECBAgAABAgQIECBAgAABAgQIECBAgAABAgQIECBA&#10;gAABAgQIECBAgAABAgQIECBAgAABAgQIECBAgAABAgQKJBALlFVUAgQIECBAgAABAgUVaPYldxIr&#10;rTnpSD1zXqzWMmsKBAgQIECAAAECBAgQIECAAAECBAgQIECAAAECBAgQIECAAAECBAgQIECAAAEC&#10;BAgQIECAAAECBAgQIECAAAECBAgQIECAAAECBAgQIECAAAECBAgQIECAAAECBAgQIECAAAECBAgQ&#10;IECAAAECBAgQIECAAAECBAgQIECAAAECBAgQIECAAAECBAgQIECAQDEEYjFiSkmAAAECBAgQIECA&#10;QBJntRDS0ZFMjKRay6wpECBAgAABAgQIECBAgAABAgQIECBAgAABAgQIECBAgAABAgQIECBAgAAB&#10;AgQIECBAgAABAgQIECBAgAABAgQIECBAgAABAgQIECBAgAABAgQIECBAgAABAgQIECBAgAABAgQI&#10;ECBAgAABAgQIECBAgAABAgQIECBAgAABAgQIECBAgAABAgQIECBAgAABAsUQiMWIKSUBAgQIECBA&#10;gACB57dAEittgHSk3l53LmK11nlkT4AAAQIECBAgQIAAAQIECBAgQIAAAQIECBAgQIAAAQIECBAg&#10;QIAAAQIECBAgQIAAAQIECBAgQIAAAQIECBAgQIAAAQIECBAgQIAAAQIECBAgQIAAAQIECBAgQIAA&#10;AQIECBAgQIAAAQIECBAgQIAAAQIECBAgQIAAAQIECBAgQIAAAQIECBAgQIAAAQIECBRMIBYsr7gE&#10;CBAgQIAAAQIEnpcC5Vhpf3faqLfXnYtYrXUe2RMgQIAAAQIECBAgQIAAAQIECBAgQIAAAQIECBAg&#10;QIAAAQIECBAgQIAAAQIECBAgQIAAAQIECBAgQIAAAQIECBAgQIAAAQIECBAgQIAAAQIECBAgQIAA&#10;AQIECBAgQIAAAQIECBAgQIAAAQIECBAgQIAAAQIECBAgQIAAAQIECBAgQIAAAQIECBAgQIAAAQIF&#10;E4gFyysuAQIECBAgQIAAgeelQBIr7e8eb9Tb685FHKh1HtkTIECAAAECBAgQIECAAAECBAgQIECA&#10;AAECBAgQIECAAAECBAgQIECAAAECBAgQIECAAAECBAgQIECAAAECBAgQIECAAAECBAgQIECAAAEC&#10;BAgQIECAAAECBAgQIECAAAECBAgQIECAAAECBAgQIECAAAECBAgQIECAAAECBAgQIECAAAECBAgQ&#10;IECAAAECBRMoFyxv3+ImSRLe9773hW3btvVtZpEHvfnNby5yfNkJECBAgAABAs95gSSptL8xbYy0&#10;152LWB3oPLInQIAAAQIECBAgQIAAAQIECBAgQIAAAQIECBAgQIAAAQIECBAgQIAAAQIECBAgQIAA&#10;AQIECBAgQIAAAQIECBAgQIAAAQIECBAgQIAAAQIECBAgQIAAAQIECBAgQIAAAQIECBAgQIAAAQIE&#10;CBAgQIAAAQIECBAgQIAAAQIECBAgQIAAAQIECBAgQIAAAQIECiZQLljevsa95ZZb+jrPMAIECBAg&#10;QIAAAQL7Eyjt77DHs3KstG+kjXp73bmI1VrnkT0BAgQIECBAgAABAgQIECBAgAABAgQIECBAgAAB&#10;AgQIECBAgAABAgQIECBAgAABAgQIECBAgAABAgQIECBAgAABAgQIECBAgAABAgQIECBAgAABAgQI&#10;ECBAgAABAgQIECBAgAABAgQIECBAgAABAgQIECBAgAABAgQIECBAgAABAgQIECBAgAABAgQIECBQ&#10;MIFYsLziEiBAgAABAgQIECigQPOAMyex0p6RjtTb685FrNY6j+wJECBAgAABAgQIECBAgAABAgQI&#10;ECBAgAABAgQIECBAgAABAgQIECBAgAABAgQIECBAgAABAgQIECAvOaaOAABAAElEQVRAgAABAgQI&#10;ECBAgAABAgQIECBAgAABAgQIECBAgAABAgQIECBAgAABAgQIECBAgAABAgQIECBAgAABAgQIECBA&#10;gAABAgQIECBAgAABAgQIECBAgACBggnEguUVlwABAgQIECBAgMDzUiCJs9rfnY7W2+vORawOdB7Z&#10;EyBAgAABAgQIECBAgAABAgQIECBAgAABAgQIECBAgAABAgQIECBAgAABAgQIECBAgAABAgQIECBA&#10;gAABAgQIECBAgAABAgQIECBAgAABAgQIECBAgAABAgQIECBAgAABAgQIECBAgAABAgQIECBAgAAB&#10;AgQIECBAgAABAgQIECBAgAABAgQIECBAgAABAgUTiAXLKy4BAgQIECBAgACBwgk0SwceuZxU2kPS&#10;kXp73bmI1VrnkT0BAgQIECBAgAABAgQIECBAgAABAgQIECBAgAABAgQIECBAgAABAgQIECBAgAAB&#10;AgQIECBAgAABAgQIECBAgAABAgQIECBAgAABAgQIECBAgAABAgQIECBAgAABAgQIECBAgAABAgQI&#10;ECBAgAABAgQIECBAgAABAgQIECBAgAABAgQIECBAgAABAgQIECBQMIFYsLziEiBAgAABAgQIECic&#10;QKl54JGTWGkPSRv19rpzEQdqnUf2BAgQIECAAAECBAgQIECAAAECBAgQIECAAAECBAgQIECAAAEC&#10;BAgQIECAAAECBAgQIECAAAECBAgQIECAAAECBAgQIECAAAECBAgQIECAAAECBAgQIECAAAECBAgQ&#10;IECAAAECBAgQIECAAAECBAgQIECAAAECBAgQIECAAAECBAgQIECAAAECBAgQIECAQMEEYsHyikuA&#10;AAECBAgQIEDgeSmQxEr7u9PGSHvduUiqtc4jewIECBAgQIAAAQIECBAgQIAAAQIECBAgQIAAAQIE&#10;CBAgQIAAAQIECBAgQIAAAQIECBAgQIAAAQIECBAgQIAAAQIECBAgQIAAAQIECBAgQIAAAQIECBAg&#10;QIAAAQIECBAgQIAAAQIECBAgQIAAAQIECBAgQIAAAQIECBAgQIAAAQIECBAgQIAAAQIECBAgQKBg&#10;ArFgecUlQIAAAQIECBAgUCiB8fHxvuQtx0p7Ttqot9edi1itdR7ZEyBAgAABAgQIECBAgAABAgQI&#10;ECBAgAABAgQIECBAgAABAgQIECBAgAABAgQIECBAgAABAgQIECBAgAABAgQIECBAgAABAgQIECBA&#10;gAABAgQIECBAgAABAgQIECBAgAABAgQIECBAgAABAgQIECBAgAABAgQIECBAgAABAgQIECBAgAAB&#10;AgQIECBAgAABAgUTiAXLKy4BAgQIECBAgACB56VAklTa35026u115yJWa51H9gQIECBAgAABAgQI&#10;ECBAgAABAgQIECBAgAABAgQIECBAgAABAgQIECBAgAABAgQIECBAgAABAgQIECBAgAABAgQIECBA&#10;gAABAgQIECBAgAABAgQIECBAgAABAgQIECBAgAABAgQIECBAgAABAgQIECBAgAABAgQIECBAgAAB&#10;AgQIECBAgAABAgQIECBAgEDBBMoFy1u4uIODg2Hr1q3hn//8Z+v3U089FY444ohw3HHHtX/mz58f&#10;YoyF+zaBCRAgQIAAAQIEugs0m83/Nu35ObB/Say0B6SNkfa6cxGrtc4jewIECBAgQIAAAQIECBAg&#10;QIAAAQIECBAgQIAAAQIECBAgQIAAAQIECBAgQIAAAQIECBAgQIAAAQIECBAgQIAAAQIECBAgQIAA&#10;AQIECBAgQIAAAQIECBAgQIAAAQIECBAgQIAAAQIECBAgQIAAAQIECBAgQIAAAQIECBAgQIAAAQIE&#10;CBAgQIAAAQIECBAgQKBgAuWC5S1E3I0bN4Y77rij9bNp06aumZMkCYsWLQrvfve7w7ve9a7wohe9&#10;qOsdDQQIECBAgAABAs8vgSRWWh/cbDZDOjqS+fGxOpBZUyBAgAABAgQIECBAgAABAgQIECBAgAAB&#10;AgQIECBAgAABAgQIECBAgAABAgQIECBAgAABAgQIECBAgAABAgQIECBAgAABAgQIECBAgAABAgQI&#10;ECBAgAABAgQIECBAgAABAgQIECBAgAABAgQIECBAgAABAgQIECBAgAABAgQIECBAgAABAgQIECBA&#10;gAABAgSKIVAuRsz+pNy6dWv417/+Ff7973+3fu9Zv+QlLwkXXXRRXx546KGHwmWXXRbWrVvX07zx&#10;8fHw4IMPtn5WrlwZli1bFq644opw1lln9TRHMwECBAgQIECAwHNXoBxntT6uOToSQrOZ+aGxWsus&#10;KRAgQIAAAQIECBAgQIAAAQIECBAgQIAAAQIECBAgQIAAAQIECBAgQIAAAQIECBAgQIAAAQIECBAg&#10;QIAAAQIECBAgQIAAAQIECBAgQIAAAQIECBAgQIAAAQIECBAgQIAAAQIECBAgQIAAAQIECBAgQIAA&#10;AQIECBAgQIAAAQIECBAgQIAAAQIECBAgQIAAAQLFECgXI+b0Uo6Pj4cHHngg/OQnP2n9PPbYY5MG&#10;vfrVrw4XXXTRpPNeDnbu3Bk++clPhq9//eshTdNerk7q3ZP57rvvbv1cdtllYdWqVWH27NmT+hwQ&#10;IECAAAECBAgUQ6DZ7E/OJFZag9LGSPbAUinESjW7rkKAAAECBAgQIECAAAECBAgQIECAAAECBAgQ&#10;IECAAAECBAgQIECAAAECBAgQIECAAAECBAgQIECAAAECBAgQIECAAAECBAgQIECAAAECBAgQIECA&#10;AAECBAgQIECAAAECBAgQIECAAAECBAgQIECAAAECBAgQIECAAAECBAgQIECAAAECBAgQIECAAAEC&#10;BAgUQqBciJQ9hnzmmWfCpz/96XDTTTeF7du393i7t/Y9808//fSwadOm3i5OofuGG24Ia9asCd//&#10;/vfDG9/4xinc0EKAAAECBAgQIPBcFUiSSuvTxhv1zE+M1VpmTYEAAQIECBAgQIAAAQIECBAgQIAA&#10;AQIECBAgQIAAAQIECBAgQIAAAQIECBAgQIAAAQIECBAgQIAAAQIECBAgQIAAAQIECBAgQIAAAQIE&#10;CBAgQIAAAQIECBAgQIAAAQIECBAgQIAAAQIECBAgQIAAAQIECBAgQIAAAQIECBAgQIAAAQIECBAg&#10;QIAAAQIECBAojkAsTtSpJb3rrrvCySefHD7/+c+H7du3T+3SNLuGh4fDWWedFTZt2jTNCd2v/elP&#10;fwqnnXZaWLduXfdmHQQIECBAgAABAjNUoHnAucqx0pqRjtQzZ8VqLbOmQIAAAQIECBAgQIAAAQIE&#10;CBAgQIAAAQIECBAgQIAAAQIECBAgQIAAAQIECBAgQIAAAQIECBAgQIAAAQIECBAgQIAAAQIECBAg&#10;QIAAAQIECBAgQIAAAQIECBAgQIAAAQIECBAgQIAAAQIECBAgQIAAAQIECBAgQIAAAQIECBAgQIAA&#10;AQIECBAgQIAAAQIECBRHIBYnan7Ser0eLrjggrB8+fLw+OOP5zf3oTo6OhrOOeec8NBDD/VhWv6I&#10;kZGRcP7554ft27fnN6oSIECAAAECBAjMOIFm2uxLpiRWWnPSRj1zXqzWMmsKBAgQIECAAAECBAgQ&#10;IECAAAECBAgQIECAAAECBAgQIECAAAECBAgQIECAAAECBAgQIECAAAECBAgQIECAAAECBAgQIECA&#10;AAECBAgQIECAAAECBAgQIECAAAECBAgQIECAAAECBAgQIECAAAECBAgQIECAAAECBAgQIECAAAEC&#10;BAgQIECAAAECBAgQIECAQHEEYnGiZicdHx8PF154Ybjtttuym/pcue6668KaNWv6PDV73F//+tfw&#10;nve8J6Rpmt2kQoAAAQIECBAgMCMFSn1IlcRKa0raqGdOi9WBzJoCAQIECBAgQIAAAQIECBAgQIAA&#10;AQIECBAgQIAAAQIECBAgQIAAAQIECBAgQIAAAQIECBAgQIAAAQIECBAgQIAAAQIECBAgQIAAAQIE&#10;CBAgQIAAAQIECBAgQIAAAQIECBAgQIAAAQIECBAgQIAAAQIECBAgQIAAAQIECBAgQIAAAQIECBAg&#10;QIAAAQIECBAgUByBWJyo2Uk/9KEPhZ/+9KfZDX2uDA0Nhc985jN9ntp93N13331Y3u2eTAcBAgQI&#10;ECBAgECmQDOz0lOhnFRa/WmjnnkvDtQyawoECBAgQIAAAQIECBAgQIAAAQIECBAgQIAAAQIECBAg&#10;QIAAAQIECBAgQIAAAQIECBAgQIAAAQIECBAgQIAAAQIECBAgQIAAAQIECBAgQIAAAQIECBAgQIAA&#10;AQIECBAgQIAAAQIECBAgQIAAAQIECBAgQIAAAQIECBAgQIAAAQIECBAgQIAAAQIECBAgQIBAcQRi&#10;caLuP+mnPvWpcPPNN++/eJBOP//5z4ft27dPa3qSJGH+/PnhBS94wbTuf+ELXwhPPfXUtO66RIAA&#10;AQIECBAgUFyBJFZa4dNGPfMjkmots6ZAgAABAgQIECBAgAABAgQIECBAgAABAgQIECBAgAABAgQI&#10;ECBAgAABAgQIECBAgAABAgQIECBAgAABAgQIECBAgAABAgQIECBAgAABAgQIECBAgAABAgQIECBA&#10;gAABAgQIECBAgAABAgQIECBAgAABAgQIECBAgAABAgQIECBAgAABAgQIECBAgAABAgQIFEcgFifq&#10;5KQbN24Mn/3sZycXDuLJ1q1bw1e+8pWeXnjd614XvvjFL4aHH344jI6Ohn//+99h586d4e9//3u4&#10;5557wooVK0K5XJ7SzOHh4bBq1aop9WoiQIAAAQIECBB47ggkcVbrY9LGSOZHlaq1zJoCAQIECBAg&#10;QIAAAQIECBAgQIAAAQIECBAgQIAAAQIECBAgQIAAAQIECBAgQIAAAQIECBAgQIAAAQIECBAgQIAA&#10;AQIECBAgQIAAAQIECBAgQIAAAQIECBAgQIAAAQIECBAgQIAAAQIECBAgQIAAAQIECBAgQIAAAQIE&#10;CBAgQIAAAQIECBAgQIAAAQIECBAgUByBWJyok5NeccUVYXx8fHJhCiezZ88Op59+erjkkkum0L23&#10;5etf/3rYtWvX3oOcVbVaDV/96lfD+vXrw0c/+tFw0kknhRj3kh9//PFh6dKl4brrrgubN28O5513&#10;Xs60vaU9GZ566qm9B1YECBAgQIAAAQIzVmC82Z9o5VhpDUob9cyBSbWWWVMgQIAAAQIECBAgQIAA&#10;AQIECBAgQIAAAQIECBAgQIAAAQIECBAgQIAAAQIECBAgQIAAAQIECBAgQIAAAQIECBAgQIAAAQIE&#10;CBAgQIAAAQIECBAgQIAAAQIECBAgQIAAAQIECBAgQIAAAQIECBAgQIAAAQIECBAgQIAAAQIECBAg&#10;QIAAAQIECBAgQIAAAQIEiiMQixN1YtIf//jHYc2aNRMPu+xOOumk8JWvfCU89NBDYWhoKNx7773h&#10;6quv7nJrYvknP/nJxIOMXYwxfP/73w8f+chHQpIkGV17j1/1qleFO+64I3zwgx/ce5ixGh4eDl/7&#10;2tcyqo4JECBAgAABAgRmnkDzgCMlsdKakY7UM2fFai2zpkCAAAECBAgQIECAAAECBAgQIECAAAEC&#10;BAgQIECAAAECBAgQIECAAAECBAgQIECAAAECBAgQIECAAAECBAgQIECAAAECBAgQIECAAAECBAgQ&#10;IECAAAECBAgQIECAAAECBAgQIECAAAECBAgQIECAAAECBAgQIECAAAECBAgQIECAAAECBAgQIECA&#10;AAECBAgURyAWJ+repGmaho997GN7D7qsXvrSl4abbropbNq0KaxcuTK86U1vCuVyucutyeW//OUv&#10;YfPmzZML+zn5+Mc/Hs4///z9VPKPvvGNb4Tly5fnN/23+t3vfrdrjwYCBAgQIECAAIHnjkCSVFof&#10;kzZGMj8qDtQyawoECBAgQIAAAQIECBAgQIAAAQIECBAgQIAAAQIECBAgQIAAAQIECBAgQIAAAQIE&#10;CBAgQIAAAQIECBAgQIAAAQIECBAgQIAAAQIECBAgQIAAAQIECBAgQIAAAQIECBAgQIAAAQIECBAg&#10;QIAAAQIECBAgQIAAAQIECBAgQIAAAQIECBAgQIAAAQIECBAgQIBAcQRicaLuTbpmzZrw6KOP7j3I&#10;Wa1YsSL8+c9/DpdccklIkiSns3vpzjvv7N70344FCxaEa665Zkq9nU17Mt56663hhBNO6CxN2G/Z&#10;siWsW7duwpkNAQIECBAgQIDAzBNoNvuTqRwrrUHjjXrmwFgZyKwpECBAgAABAgQIECBAgAABAgQI&#10;ECBAgAABAgQIECBAgAABAgQIECBAgAABAgQIECBAgAABAgQIECBAgAABAgQIECBAgAABAgQIECBA&#10;gAABAgQIECBAgAABAgQIECBAgAABAgQIECBAgAABAgQIECBAgAABAgQIECBAgAABAgQIECBAgAAB&#10;AgQIECBAgAABAsURiMWJujfpd77znb2bnNXFF18crr322lCtVnO6pl668847p9R89dVXhxe+8IVT&#10;6t1f0+zZs8NVV121v9KEs9tvv33C3oYAAQIECBAgQOC5K5DESuvj0kY98yPjQC2zpkCAAAECBAgQ&#10;IECAAAECBAgQIECAAAECBAgQIECAAAECBAgQIECAAAECBAgQIECAAAECBAgQIECAAAECBAgQIECA&#10;AAECBAgQIECAAAECBAgQIECAAAECBAgQIECAAAECBAgQIECAAAECBAgQIECAAAECBAgQIECAAAEC&#10;BAgQIECAAAECBAgQIECAAAECBAgURyAWJ+r/ku7cuTPccccdXWOfc8454f/+7/9CqVTq2juVhv/8&#10;5z/hV7/6VdfWWq0WLrnkkq593RouvfTS8KIXvSi37fbbb8+tKxIgQIAAAQIECMwAgbTZlxBJrLTm&#10;pI165rxYrWXWFAgQIECAAAECBAgQIECAAAECBAgQIECAAAECBAgQIECAAAECBAgQIECAAAECBAgQ&#10;IECAAAECBAgQIECAAAECBAgQIECAAAECBAgQIECAAAECBAgQIECAAAECBAgQIECAAAECBAgQIECA&#10;AAECBAgQIECAAAECBAgQIECAAAECBAgQIECAAAECBAgQIECAAIHiCMTiRP1f0jvuuCPs2rUrN/bA&#10;wEC47rrrQpIkuX29FH/5y1+G3bt3d71y4YUXhnnz5nXt69ZQq9XCypUrc9v+/Oc/h7/+9a+5PYoE&#10;CBAgQIAAAQLPDYFyUml9SNqoZ35QrA5k1hQIECBAgAABAgQIECBAgAABAgQIECBAgAABAgQIECBA&#10;gAABAgQIECBAgAABAgQIECBAgAABAgQIECBAgAABAgQIECBAgAABAgQIECBAgAABAgQIECBAgAAB&#10;AgQIECBAgAABAgQIECBAgAABAgQIECBAgAABAgQIECBAgAABAgQIECBAgAABAgQIECBAgACB4gjE&#10;4kT9X9L77ruva+TLL788vPjFL+7a10vD2rVrp9R+wQUXTKlvKk3nn39+17YNGzZ07dFAgAABAgQI&#10;ECBwuAWaBxwgibNaM9KReuasWK1l1hQIECBAgAABAgQIECBAgAABAgQIECBAgAABAgQIECBAgAAB&#10;AgQIECBAgAABAgQIECBAgAABAgQIECBAgAABAgQIECBAgAABAgQIECBAgAABAgQIECBAgAABAgQI&#10;ECBAgAABAgQIECBAgAABAgQIECBAgAABAgQIECBAgAABAgQIECBAgAABAgQIECBAgACB4gjE4kT9&#10;X9Lf/va3uZFnz54drrnmmtye6RQffPDBrtfmzp0bli1b1rVvqg0nnXRSOPbYY3PbN2zYkFtXJECA&#10;AAECBAgQOLwCabPZlwBJrLTmpKMjmfNitZZZUyBAgAABAgQIECBAgAABAgQIECBAgAABAgQIECBA&#10;gAABAgQIECBAgAABAgQIECBAgAABAgQIECBAgAABAgQIECBAgAABAgQIECBAgAABAgQIECBAgAAB&#10;AgQIECBAgAABAgQIECBAgAABAgQIECBAgAABAgQIECBAgAABAgQIECBAgAABAgQIECBAgAABAgSK&#10;IxCLEzWEXbt2hc2bN+dGXrp0aZg/f35uT6/Fer0e1q9f3/Xa2WefHSqVSte+XhqWLFmS275hw4bc&#10;uiIBAgQIECBAgMBzQ6AcK6GZpqE5Npr5QbFay6wpECBAgAABAgQIECBAgAABAgQIECBAgAABAgQI&#10;ECBAgAABAgQIECBAgAABAgQIECBAgAABAgQIECBAgAABAgQIECBAgAABAgQIECBAgAABAgQIECBA&#10;gAABAgQIECBAgAABAgQIECBAgAABAgQIECBAgAABAgQIECBAgAABAgQIECBAgAABAgQIECBAgAAB&#10;AsURiMWJGsL69evD+Ph4buSlS5fm1qdT/O1vfxvGxsa6Xl22bFnXnl4bzjjjjNwrGzZsyK0rEiBA&#10;gAABAgQIPDcEklgJaaOe+zFJtZZbVyRAgAABAgQIECBAgAABAgQIECBAgAABAgQIECBAgAABAgQI&#10;ECBAgAABAgQIECBAgAABAgQIECBAgAABAgQIECBAgAABAgQIECBAgAABAgQIECBAgAABAgQIECBA&#10;gAABAgQIECBAgAABAgQIECBAgAABAgQIECBAgAABAgQIECBAgAABAgQIECBAgAABAgSKIRCLEfN/&#10;KTdt2tQ17tKlS7v29Nrw4IMPTunKwXj79a9/fe7bf//733PrigQIECBAgAABAodZoNmf95OkEtKR&#10;euawUlIOpXI5s65AgAABAgQIECBAgAABAgQIECBAgAABAgQIECBAgAABAgQIECBAgAABAgQIECBA&#10;gAABAgQIECBAgAABAgQIECBAgAABAgQIECBAgAABAgQIECBAgAABAgQIECBAgAABAgQIECBAgAAB&#10;AgQIECBAgAABAgQIECBAgAABAgQIECBAgAABAgQIECBAgAABAgQIFEcgFidqCE899VRu3Dlz5oQ3&#10;vOENuT3TKa5du7brtRNPPDG8/OUv79rXa8MxxxyTe2VkZCSMjo7m9igSIECAAAECBAgcboHmAQco&#10;x0pIR+uZc2J1ILOmQIAAAQIECBAgQIAAAQIECBAgQIAAAQIECBAgQIAAAQIECBAgQIAAAQIECBAg&#10;QIAAAQIECBAgQIAAAQIECBAgQIAAAQIECBAgQIAAAQIECBAgQIAAAQIECBAgQIAAAQIECBAgQIAA&#10;AQIECBAgQIAAAQIECBAgQIAAAQIECBAgQIAAAQIECBAgQIAAAQIECBRLIBYp7tNPP50b97jjjgsx&#10;9v+T1q5dm/vunuJpp53WtWc6DUcffXTXa0NDQ117NBAgQIAAAQIECBwegWazecAPl0pJKJViSEfq&#10;mbNitZZZUyBAgAABAgQIECBAgAABAgQIECBAgAABAgQIECBAgAABAgQIECBAgAABAgQIECBAgAAB&#10;AgQIECBAgAABAgQIECBAgAABAgQIECBAgAABAgQIECBAgAABAgQIECBAgAABAgQIECBAgAABAgQI&#10;ECBAgAABAgQIECBAgAABAgQIECBAgAABAgQIECBAgAABAgSKJRCLFPfpp5/OjXvUUUfl1qdT/NOf&#10;/hS2b9/e9erixYu79kynYd68eSHG/P+mHTt2TGe0OwQIECBAgAABAgURKMdKK+l4o56ZOA7UMmsK&#10;BAgQIECAAAECBAgQIECAAAECBAgQIECAAAECBAgQIECAAAECBAgQIECAAAECBAgQIECAAAECBAgQ&#10;IECAAAECBAgQIECAAAECBAgQIECAAAECBAgQIECAAAECBAgQIECAAAECBAgQIECAAAECBAgQIECA&#10;AAECBAgQIECAAAECBAgQIECAAAECBAgQIECAQLEEYpHiPv3007lxjzrqqNz6dIoPPvjglK4tXrx4&#10;Sn29NsUYwwte8ILca0NDQ7l1RQIECBAgQIAAgWILJLHS+oBmYyTzQ2KllllTIECAAAECBAgQIECA&#10;AAECBAgQIECAAAECBAgQIECAAAECBAgQIECAAAECBAgQIECAAAECBAgQIECAAAECBAgQIECAAAEC&#10;BAgQIECAAAECBAgQIECAAAECBAgQIECAAAECBAgQIECAAAECBAgQIECAAAECBAgQIECAAAECBAgQ&#10;IECAAAECBAgQIECAAAECBIolEIsUd+fOnblx582bl1ufTvH+++/veu2FL3xheN3rXte1bzoNzWYz&#10;1Ov13KtjY2O5dUUCBAgQIECAAIHDJ9BMD/ztJM5qDRkf2ZU5LNZmZ9YUCBAgQIAAAQIECBAgQIAA&#10;AQIECBAgQIAAAQIECBAgQIAAAQIECBAgQIAAAQIECBAgQIAAAQIECBAgQIAAAQIECBAgQIAAAQIE&#10;CBAgQIAAAQIECBAgQIAAAQIECBAgQIAAAQIECBAgQIAAAQIECBAgQIAAAQIECBAgQIAAAQIECBAg&#10;QIAAAQIECBAgQIAAgWIJxCLFnT17dm7cZrOZW59O8f777+967ZRTTglJknTtm07D0NBQ2L17d+7V&#10;I444IreuSIAAAQIECBAgUGyBWeVa6wOaY43MD4mVgcyaAgECBAgQIECAAAECBAgQIECAAAECBAgQ&#10;IECAAAECBAgQIECAAAECBAgQIECAAAECBAgQIECAAAECBAgQIECAAAECBAgQIECAAAECBAgQIECA&#10;AAECBAgQIECAAAECBAgQIECAAAECBAgQIECAAAECBAgQIECAAAECBAgQIECAAAECBAgQIECAAAEC&#10;BAgQIFAsgVikuPPmzcuNu2PHjtx6r8UnnngiPPbYY12vLV68uGvPdBu2bdvW9Wo3l64DNBAgQIAA&#10;AQIECMxogXKstvKlo6OZOUuzKpk1BQIECBAgQIAAAQIECBAgQIAAAQIECBAgQIAAAQIECBAgQIAA&#10;AQIECBAgQIAAAQIECBAgQIAAAQIECBAgQIAAAQIECBAgQIAAAQIECBAgQIAAAQIECBAgQIAAAQIE&#10;CBAgQIAAAQIECBAgQIAAAQIECBAgQIAAAQIECBAgQIAAAQIECBAgQIAAAQIECBAgQKBYArFIcefN&#10;m5cbd2hoKLfea/G+++6b0pXFixdPqW86TYODg12vHXXUUV17NBAgQIAAAQIECBwegWaz+d+H9/xM&#10;/1+M5dbl5u7RzCFxViWzpkCAAAECBAgQIECAAAECBAgQIECAAAECBAgQIECAAAECBAgQIECAAAEC&#10;BAgQIECAAAECBAgQIECAAAECBAgQIECAAAECBAgQIECAAAECBAgQIECAAAECBAgQIECAAAECBAgQ&#10;IECAAAECBAgQIECAAAECBAgQIECAAAECBAgQIECAAAECBAgQIECAAAECBAgUSyAWKe5RRx2VG/cf&#10;//hHbr3X4i9+8YuuV0qlUli0aFHXvuk2dPum2bNnh0qlMt3x7hEgQIAAAQIECBRAIJaSVsp0tJGZ&#10;tjTL34SZOAoECBAgQIAAAQIECBAgQIAAAQIECBAgQIAAAQIECBAgQIAAAQIECBAgQIAAAQIECBAg&#10;QIAAAQIECBAgQIAAAQIECBAgQIAAAQIECBAgQIAAAQIECBAgQIAAAQIECBAgQIAAAQIECBAgQIAA&#10;AQIECBAgQIAAAQIECBAgQIAAAQIECBAgQIAAAQIECBAgQKBgArFIeefNm5cbd8uWLWFoaCi3p5fi&#10;3Xff3bX9ta99bTjyyCO79k234Z577sm92s0k97IiAQIECBAgQIDAQRdImwf+RCwlrSHN3WOZw+Ks&#10;SmZNgQABAgQIECBAgAABAgQIECBAgAABAgQIECBAgAABAgQIECBAgAABAgQIECBAgAABAgQIECBA&#10;gAABAgQIECBAgAABAgQIECBAgAABAgQIECBAgAABAgQIECBAgAABAgQIECBAgAABAgQIECBAgAAB&#10;AgQIECBAgAABAgQIECBAgAABAgQIECBAgAABAgQIECiWQCxS3BNPPDE3brPZDOvWrcvtmWpx48aN&#10;4Z///GfX9iVLlnTtOZCGn//857nXjz/++Ny6IgECBAgQIECAQPEFYiy3PiIda2R+TKlcyawpECBA&#10;gAABAgQIECBAgAABAgQIECBAgAABAgQIECBAgAABAgQIECBAgAABAgQIECBAgAABAgQIECBAgAAB&#10;AgQIECBAgAABAgQIECBAgAABAgQIECBAgAABAgQIECBAgAABAgQIECBAgAABAgQIECBAgAABAgQI&#10;ECBAgAABAgQIECBAgAABAgQIECBAgAABAsUSiEWKe8opp4QY8yPfe++9ffmkO++8c0pzzjjjjCn1&#10;TafpkUceCVu2bMm9umjRoty6IgECBAgQIECAwOEXKB1ghFhKWhOaY6OZk2KlkllTIECAAAECBAgQ&#10;IECAAAECBAgQIECAAAECBAgQIECAAAECBAgQIECAAAECBAgQIECAAAECBAgQIECAAAECBAgQIECA&#10;AAECBAgQIECAAAECBAgQIECAAAECBAgQIECAAAECBAgQIECAAAECBAgQIECAAAECBAgQIECAAAEC&#10;BAgQIECAAAECBAgQIECAAAECBIolEIsUd+7cueHkk0/OjXzzzTeH8fHx3J6pFG+77baptIXTTz99&#10;Sn3TaVq9enXXa6eeemrXHg0ECBAgQIAAAQKHUaDZPODHY6ncmpGOjWbOKpUrmTUFAgQIECBAgAAB&#10;AgQIECBAgAABAgQIECBAgAABAgQIECBAgAABAgQIECBAgAABAgQIECBAgAABAgQIECBAgAABAgQI&#10;ECBAgAABAgQIECBAgAABAgQIECBAgAABAgQIECBAgAABAgQIECBAgAABAgQIECBAgAABAgQIECBA&#10;gAABAgQIECBAgAABAgQIECBAoFgCsVhxQzj11FNzIz/55JPhrrvuyu3pVnz44YfDxo0bu7WF17zm&#10;NWHBggVd+6bTUK/Xw5e+9KWuVxcvXty1RwMBAgQIECBAgECxBWIstz6gOTaa+SGxUs2sKRAgQIAA&#10;AQIECBAgQIAAAQIECBAgQIAAAQIECBAgQIAAAQIECBAgQIAAAQIECBAgQIAAAQIECBAgQIAAAQIE&#10;CBAgQIAAAQIECBAgQIAAAQIECBAgQIAAAQIECBAgQIAAAQIECBAgQIAAAQIECBAgQIAAAQIECBAg&#10;QIAAAQIECBAgQIAAAQIECBAgQIAAAQLFEojFihvCqaee2jXylVdeGYaHh7v2ZTVce+21WaUJ52ef&#10;ffaEfT83n/vc58Lf/va33JEvfelLw54f/wgQIECAAAECBGa6QPOAAsZS0rqfjo1mzimVZ2XWFAgQ&#10;IECAAAECBAgQIECAAAECBAgQIECAAAECBAgQIECAAAECBAgQIECAAAECBAgQ+H/s1s+LpFfZBuBz&#10;nqr3bUeQII5ChkiyUjSi4K9okIggEgzYQRF0KaKYLIYEshD/ASHCoImISMAshMAsRFyYVSQbQ9SN&#10;oKgLlUGCEAlRCCJTVf2eLz1iktE63emu9ks/XVdBJVXnfs9T93PNpgkQIECAAAECBAgQIECAAAEC&#10;BAgQIECAAAECBAgQIECAAAECBAgQIECAAAECBAgQIECAAAECBAgQIECAAAECBAgQIECAAAECBAgQ&#10;IECAAAECBAgQIECAAAECBAgQIEAgl0DkqlvK7u5uueGGGw6s/cc//rHce++9Bz7TC//0pz+VRx99&#10;tBdfd3733Xdf9/2kvly5cqU8+OCDh4772Mc+dugzHiBAgAABAgQIEHhtBaZp89+POrs2pC0X3WEx&#10;7HQzAQECBAgQIECAAAECBAgQIECAAAECBAgQIECAAAECBAgQIECAAAECBAgQIECAAAECBAgQIECA&#10;AAECBAgQIECAAAECBAgQIECAAAECBAgQIECAAAECBAgQIECAAAECBAgQIECAAAECBAgQIECAAAEC&#10;BAgQIECAAAECBAgQIECAAAECBAgQIECAAAECBAgQIJBLIHLVLeUNb3hD+eIXv3ho7R/84AflS1/6&#10;UlmtVoc+++8Hlstl+fznP1/+8Y9//Puo+/83v/nN5fbbb+/mxw32f/sLX/hC+ec//3noiHvvvffQ&#10;ZzxAgAABAgQIECCQXyBifm2JabnoLlOHsZsJCBAgQIAAAQIECBAgQIAAAQIECBAgQIAAAQIECBAg&#10;QIAAAQIECBAgQIAAAQIECBAgQIAAAQIECBAgQIAAAQIECBAgQIAAAQIECBAgQIAAAQIECBAgQIAA&#10;AQIECBAgQIAAAQIECBAgQIAAAQIECBAgQIAAAQIECBAgQIAAAQIECBAgQIAAAQIECBAgQIAAgVwC&#10;kavuv9pevHixzGazQ6s/8sgj5c477yx/+MMfDn32b3/7W9nd3S2/+MUvDn12/4HPfvazJeJk+Z5/&#10;/vny8Y9/vDz55JOHdvjQhz5UbrvttkOf8wABAgQIECBAgMBrLdA2LhD1X3/7tuWiOyuGsZsJCBAg&#10;QIAAAQIECBAgQIAAAQIECBAgQIAAAQIECBAgQIAAAQIECBAgQIAAAQIECBAgQIAAAQIECBAgQIAA&#10;AQIECBAgQIAAAQIECBAgQIAAAQIECBAgQIAAAQIECBAgQIAAAQIECBAgQIAAAQIECBAgQIAAAQIE&#10;CBAgQIAAAQIECBAgQIAAAQIECBAgQIAAgVwCkavuv9refPPN5dOf/vSrqv7EE0+UW2+9tVy8eLH8&#10;/Oc/L6216+79/e9/L9/+9rfLe9/73vL4449flx305ctf/vJB8ZGzv/zlL+WOO+4oTz/99Ku6e999&#10;972q5zxEgAABAgQIECBwGgSu/xv0qI2izq9dacur3at1GLuZgAABAgQIECBAgAABAgQIECBAgAAB&#10;AgQIECBAgAABAgQIECBAgAABAgQIECBAgAABAgQIECBAgAABAgQIECBAgAABAgQIECBAgAABAgQI&#10;ECBAgAABAgQIECBAgAABAgQIECBAgAABAgQIECBAgAABAgQIECBAgAABAgQIECBAgAABAgQIECBA&#10;gAABAgQIEMglMM9V9+W2ly5dKk888UR5/vnnXz7sfFosFuXhhx++9j5//ny55ZZbyrlz58qzzz5b&#10;rly5Uvbzo7w++MEPlve85z1HudJ99s9//nP55je/WR555JHywgsvdJ97ZfDWt761fOYzn3nlkc8E&#10;CBAgQIAAAQJnWCDq7Np203LZ3bIOYzcTECBAgAABAgQIECBAgAABAgQIECBAgAABAgQIECBAgAAB&#10;AgQIECBAgAABAgQIECBAgAABAgQIECBAgAABAgQIECBAgAABAgQIECBAgAABAgQIECBAgAABAgQI&#10;ECBAgAABAgQIECBAgAABAgQIECBAgAABAgQIECBAgAABAgQIECBAgAABAgQIECBAgAABArkE5rnq&#10;vtz2pptuKt///vfL7u7uy4ev4tNzzz1X9t+bvL72ta9tcr288MIL5Ve/+lX57ne/Wy5fvlxWq9WR&#10;5j300ENlPk/7T3ekXT1MgAABAgQIEMgu0Ka28Qo1ZtdmtNWiOyuGsZsJCBAgQIAAAQIECBAgQIAA&#10;AQIECBAgQIAAAQIECBAgQIAAAQIECBAgQIAAAQIECBAgQIAAAQIECBAgQIAAAQIECBAgQIAAAQIE&#10;CBAgQIAAAQIECBAgQIAAAQIECBAgQIAAAQIECBAgQIAAAQIECBAgQIAAAQIECBAgQIAAAQIECBAg&#10;QIAAAQIECBAgQIAAgVwC81x1r2/7qU99qly8eLE89NBD1wf/w28f+chHyu7u7pF+4amnniqXL18u&#10;v/vd78pvf/vb8swzzxzp/isf/spXvlLuvvvuVx75TIAAAQIECBAgcMYFos7LtFqW0lp30zqM3UxA&#10;gAABAgQIECBAgAABAgQIECBAgAABAgQIECBAgAABAgQIECBAgAABAgQIECBAgAABAgQIECBAgAAB&#10;AgQIECBAgAABAgQIECBAgAABAgQIECBAgAABAgQIECBAgAABAgQIECBAgAABAgQIECBAgAABAgQI&#10;ECBAgAABAgQIECBAgAABAgQIECBAgAABAgQI5BKY56r7320ffPDBcuXKlfLjH//4v8MTPrnhhhvK&#10;9773vSNP/clPflK+9a1vHfnef1545zvfWS5duvSfx74TIECAAAECBAiccYGos9KWiwO3jGE8MBcS&#10;IECAAAECBAgQIECAAAECBAgQIECAAAECBAgQIECAAAECBAgQIECAAAECBAgQIECAAAECBAgQIECA&#10;AAECBAgQIECAAAECBAgQIECAAAECBAgQIECAAAECBAgQIECAAAECBAgQIECAAAECBAgQIECAAAEC&#10;BAgQIECAAAECBAgQIECAAAECBAgQIECAAAECeQQiT9X1TXd2dsoPf/jDcs8996x/4IROZ7NZuXz5&#10;cnnHO95xQhOPNub1r399eeyxx8q5c+eOdtHTBAgQIECAAAECr6nAdAK/HnVW2nLRn1RrqbN5P5cQ&#10;IECAAAECBAgQIECAAAECBAgQIECAAAECBAgQIECAAAECBAgQIECAAAECBAgQIECAAAECBAgQIECA&#10;AAECBAgQIECAAAECBAgQIECAAAECBAgQIECAAAECBAgQIECAAAECBAgQIECAAAECBAgQIECAAAEC&#10;BAgQIECAAAECBAgQIECAAAECBAgQIECAAAECqQQiVdtO2dlsVr7zne+Ur3/966XW2nlqs+OHH364&#10;fOITn9hsyDFvnz9/vvz0pz8t7373u485wTUCBAgQIECAAIHMAhHzMi2vdleow043ExAgQIAAAQIE&#10;CBAgQIAAAQIECBAgQIAAAQIECBAgQIAAAQIECBAgQIAAAQIECBAgQIAAAQIECBAgQIAAAQIECBAg&#10;QIAAAQIECBAgQIAAAQIECBAgQIAAAQIECBAgQIAAAQIECBAgQIAAAQIECBAgQIAAAQIECBAgQIAA&#10;AQIECBAgQIAAAQIECBAgQIAAAQL5BCJf5X7jr371q+WXv/xl+ehHP9p/6IjJjTfeWB5//PFyzz33&#10;HPHmyTx+yy23lJ/97GfltttuO5mBphAgQIAAAQIECPz/Ckztxd/bfx//FXVW2nLZHRDD2M0EBAgQ&#10;IECAAAECBAgQIECAAAECBAgQIECAAAECBAgQIECAAAECBAgQIECAAAECBAgQIECAAAECBAgQIECA&#10;AAECBAgQIECAAAECBAgQIECAAAECBAgQIECAAAECBAgQIECAAAECBAgQIECAAAECBAgQIECAAAEC&#10;BAgQIECAAAECBAgQIECAAAECBAgQIECAQD6ByFf54Mbve9/7ypNPPll+9KMflVtvvfXghw9II6J8&#10;7nOfK7/+9a/LnXfeecCT/7voAx/4QHnqqafK2972tv/dj5hMgAABAgQIECBw6gWizsq0vNrtWYex&#10;mwkIECBAgAABAgQIECBAgAABAgQIECBAgAABAgQIECBAgAABAgQIECBAgAABAgQIECBAgAABAgQI&#10;ECBAgAABAgQIECBAgAABAgQIECBAgAABAgQIECBAgAABAgQIECBAgAABAgQIECBAgAABAgQIECBA&#10;gAABAgQIECBAgAABAgQIECBAgAABAgQIECBAgACBfAKRr/Kra7y7u1t+85vflN///vflG9/4Rrnj&#10;jjvKbDY79PL73//+cunSpfLMM8+Uxx57rLzpTW869M5JP3DTTTeVRx99tDz99NPlxhtvPOnx5hEg&#10;QIAAAQIECCQTiDovbbnoto5hp5sJCBAgQIAAAQIECBAgQIAAAQIECBAgQIAAAQIECBAgQIAAAQIE&#10;CBAgQIAAAQIECBAgQIAAAQIECBAgQIAAAQIECBAgQIAAAQIECBAgQIAAAQIECBAgQIAAAQIECBAg&#10;QIAAAQIECBAgQIAAAQIECBAgQIAAAQIECBAgQIAAAQIECBAgQIAAAQIECBAgQIAAgXwC83yVj9b4&#10;7W9/e9l/P/DAA2W1WpW//vWv5dlnn732fu6558o4juXChQsvvV/3utcd7QdO8Ok3vvGN13ref//9&#10;5dy5cyc42SgCBAgQIECAAIHXSqC1zX85Yl6m5aI7qA5DNxMQIECAAAECBAgQIECAAAECBAgQIECA&#10;AAECBAgQIECAAAECBAgQIECAAAECBAgQIECAAAECBAgQIECAAAECBAgQIECAAAECBAgQIECAAAEC&#10;BAgQIECAAAECBAgQIECAAAECBAgQIECAAAECBAgQIECAAAECBAgQIECAAAECBAgQIECAAAECBAgQ&#10;IECAAAEC+QTm+Sofv/F8Pi8XLly49j7+lJO9+a53vat88pOfLHfddVe5/fbby35HLwIECBAgQIAA&#10;AQKvFIg6K22xeOXRdZ9j2Lnuuy8ECBAgQIAAAQIECBAgQIAAAQIECBAgQIAAAQIECBAgQIAAAQIE&#10;CBAgQIAAAQIECBAgQIAAAQIECBAgQIAAAQIECBAgQIAAAQIECBAgQIAAAQIECBAgQIAAAQIECBAg&#10;QIAAAQIECBAgQIAAAQIECBAgQIAAAQIECBAgQIAAAQIECBAgQIAAAQIECBAgQIBAboF57vo52n/4&#10;wx8u9913Xzl//nx5y1ve8tL75ptvLhcuXMixhJYECBAgQIAAAQKvmUDEvEzLRff36zB2MwEBAgQI&#10;ECBAgAABAgQIECBAgAABAgQIECBAgAABAgQIECBAgAABAgQIECBAgAABAgQIECBAgAABAgQIECBA&#10;gAABAgQIECBAgAABAgQIECBAgAABAgQIECBAgAABAgQIECBAgAABAgQIECBAgAABAgQIECBAgAAB&#10;AgQIECBAgAABAgQIECBAgAABAgQIECCQT2Cer3K+xnfddVfZf3sRIECAAAECBAhsoUBrGy8ddVba&#10;ctGdE8PYzQQECBAgQIAAAQIECBAgQIAAAQIECBAgQIAAAQIECBAgQIAAAQIECBAgQIAAAQIECBAg&#10;QIAAAQIECBAgQIAAAQIECBAgQIAAAQIECBAgQIAAAQIECBAgQIAAAQIECBAgQIAAAQIECBAgQIAA&#10;AQIECBAgQIAAAQIECBAgQIAAAQIECBAgQIAAAQIECBAgQIBAPoHIV1ljAgQIECBAgAABAtkE2kaF&#10;o87KtLzanVGHsZsJCBAgQIAAAQIECBAgQIAAAQIECBAgQIAAAQIECBAgQIAAAQIECBAgQIAAAQIE&#10;CBAgQIAAAQIECBAgQIAAAQIECBAgQIAAAQIECBAgQIAAAQIECBAgQIAAAQIECBAgQIAAAQIECBAg&#10;QIAAAQIECBAgQIAAAQIECBAgQIAAAQIECBAgQIAAAQIECBAgQIAAgXwCka+yxgQIECBAgAABAgTy&#10;CExt865R56Utl91BMYzdTECAAAECBAgQIECAAAECBAgQIECAAAECBAgQIECAAAECBAgQIECAAAEC&#10;BAgQIECAAAECBAgQIECAAAECBAgQIECAAAECBAgQIECAAAECBAgQIECAAAECBAgQIECAAAECBAgQ&#10;IECAAAECBAgQIECAAAECBAgQIECAAAECBAgQIECAAAECBAgQIECAAAECBAjkE4h8lTUmQIAAAQIE&#10;CBAgsF0CNWZlWl7tLl2HsZsJCBAgQIAAAQIECBAgQIAAAQIECBAgQIAAAQIECBAgQIAAAQIECBAg&#10;QIAAAQIECBAgQIAAAQIECBAgQIAAAQIECBAgQIAAAQIECBAgQIAAAQIECBAgQIAAAQIECBAgQIAA&#10;AQIECBAgQIAAAQIECBAgQIAAAQIECBAgQIAAAQIECBAgQIAAAQIECBAgQIAAgXwCka+yxgQIECBA&#10;gAABAgS2SyDqrLTlort0DGM3ExAgQIAAAQIECBAgQIAAAQIECBAgQIAAAQIECBAgQIAAAQIECBAg&#10;QIAAAQIECBAgQIAAAQIECBAgQIAAAQIECBAgQIAAAQIECBAgQIAAAQIECBAgQIAAAQIECBAgQIAA&#10;AQIECBAgQIAAAQIECBAgQIAAAQIECBAgQIAAAQIECBAgQIAAAQIECBAgQIAAAQL5BCJfZY0JECBA&#10;gAABAgQIJBKY2sZlo85LWy66c+owdjMBAQIECBAgQIAAAQIECBAgQIAAAQIECBAgQIAAAQIECBAg&#10;QIAAAQIECBAgQIAAAQIECBAgQIAAAQIECBAgQIAAAQIECBAgQIAAAQIECBAgQIAAAQIECBAgQIAA&#10;AQIECBAgQIAAAQIECBAgQIAAAQIECBAgQIAAAQIECBAgQIAAAQIECBAgQIAAAQIECBAgkE8g8lXW&#10;mAABAgQIECBAgEA2gbZR4YhZmVaL7ow67HQzAQECBAgQIECAAAECBAgQIECAAAECBAgQIECAAAEC&#10;BAgQIECAAAECBAgQIECAAAECBAgQIECAAAECBAgQIECAAAECBAgQIECAAAECBAgQIECAAAECBAgQ&#10;IECAAAECBAgQIECAAAECBAgQIECAAAECBAgQIECAAAECBAgQIECAAAECBAgQIECAAAECBAgQIJBP&#10;IPJV1pgAAQIECBAgQIDAdglEnZe2WHSXjmHoZgICBAgQIECAAAECBAgQIECAAAECBAgQIECAAAEC&#10;BAgQIECAAAECBAgQIECAAAECBAgQIECAAAECBAgQIECAAAECBAgQIECAAAECBAgQIECAAAECBAgQ&#10;IECAAAECBAgQIECAAAECBAgQIECAAAECBAgQIECAAAECBAgQIECAAAECBAgQIECAAAECBAgQIEAg&#10;n0Dkq6wxAQIECBAgQIAAgTwCrZVSN6wbdVam1aI7pQ473UxAgAABAgQIECBAgAABAgQIECBAgAAB&#10;AgQIECBAgAABAgQIECBAgAABAgQIECBAgAABAgQIECBAgAABAgQIECBAgAABAgQIECBAgAABAgQI&#10;ECBAgAABAgQIECBAgAABAgQIECBAgAABAgQIECBAgAABAgQIECBAgAABAgQIECBAgAABAgQIECBA&#10;gAABAgQI5BOIfJU1JkCAAAECBAgQILBdAlFnpS0W3aVjGLuZgAABAgQIECBAgAABAgQIECBAgAAB&#10;AgQIECBAgAABAgQIECBAgAABAgQIECBAgAABAgQIECBAgAABAgQIECBAgAABAgQIECBAgAABAgQI&#10;ECBAgAABAgQIECBAgAABAgQIECBAgAABAgQIECBAgAABAgQIECBAgAABAgQIECBAgAABAgQIECBA&#10;gAABAgQIEMgnEPkqa0yAAAECBAgQIEAgj0Brm3eNmJdptegOqsPYzQQECBAgQIAAAQIECBAgQIAA&#10;AQIECBAgQIAAAQIECBAgQIAAAQIECBAgQIAAAQIECBAgQIAAAQIECBAgQIAAAQIECBAgQIAAAQIE&#10;CBAgQIAAAQIECBAgQIAAAQIECBAgQIAAAQIECBAgQIAAAQIECBAgQIAAAQIECBAgQIAAAQIECBAg&#10;QIAAAQIECBAgQIBAPoHIV1ljAgQIECBAgAABAtslEHVW2vJqd+mYj91MQIAAAQIECBAgQIAAAQIE&#10;CBAgQIAAAQIECBAgQIAAAQIECBAgQIAAAQIECBAgQIAAAQIECBAgQIAAAQIECBAgQIAAAQIECBAg&#10;QIAAAQIECBAgQIAAAQIECBAgQIAAAQIECBAgQIAAAQIECBAgQIAAAQIECBAgQIAAAQIECBAgQIAA&#10;AQIECBAgQIAAAQIECOQTiHyVNSZAgAABAgQIECCQTaBtVDjqrEzLZXdGHcduJiBAgAABAgQIECBA&#10;gAABAgQIECBAgAABAgQIECBAgAABAgQIECBAgAABAgQIECBAgAABAgQIECBAgAABAgQIECBAgAAB&#10;AgQIECBAgAABAgQIECBAgAABAgQIECBAgAABAgQIECBAgAABAgQIECBAgAABAgQIECBAgAABAgQI&#10;ECBAgAABAgQIECBAgAABAgTyCUS+yhoTIECAAAECBAgQyCPQStu4bMRQ2vJqd07Mx24mIECAAAEC&#10;BAgQIECAAAECBAgQIECAAAECBAgQIECAAAECBAgQIECAAAECBAgQIECAAAECBAgQIECAAAECBAgQ&#10;IECAAAECBAgQIECAAAECBAgQIECAAAECBAgQIECAAAECBAgQIECAAAECBAgQIECAAAECBAgQIECA&#10;AAECBAgQIECAAAECBAgQIECA2rxaigAAQABJREFUAAECBPIJRL7KGhMgQIAAAQIECBDYLoGos9KW&#10;i+7SdRy7mYAAAQIECBAgQIAAAQIECBAgQIAAAQIECBAgQIAAAQIECBAgQIAAAQIECBAgQIAAAQIE&#10;CBAgQIAAAQIECBAgQIAAAQIECBAgQIAAAQIECBAgQIAAAQIECBAgQIAAAQIECBAgQIAAAQIECBAg&#10;QIAAAQIECBAgQIAAAQIECBAgQIAAAQIECBAgQIAAAQIECBDIJxD5KmtMgAABAgQIECBAYLsEos7K&#10;tFx0l67zsZsJCBAgQIAAAQIECBAgQIAAAQIECBAgQIAAAQIECBAgQIAAAQIECBAgQIAAAQIECBAg&#10;QIAAAQIECBAgQIAAAQIECBAgQIAAAQIECBAgQIAAAQIECBAgQIAAAQIECBAgQIAAAQIECBAgQIAA&#10;AQIECBAgQIAAAQIECBAgQIAAAQIECBAgQIAAAQIECBAgQIAAgXwCka+yxgQIECBAgAABAgTyCLRp&#10;864R89JWy+6gGHe6mYAAAQIECBAgQIAAAQIECBAgQIAAAQIECBAgQIAAAQIECBAgQIAAAQIECBAg&#10;QIAAAQIECBAgQIAAAQIECBAgQIAAAQIECBAgQIAAAQIECBAgQIAAAQIECBAgQIAAAQIECBAgQIAA&#10;AQIECBAgQIAAAQIECBAgQIAAAQIECBAgQIAAAQIECBAgQIAAAQIECBDIJxD5KmtMgAABAgQIECBA&#10;YMsE9qZSWusuXedDNxMQIECAAAECBAgQIECAAAECBAgQIECAAAECBAgQIECAAAECBAgQIECAAAEC&#10;BAgQIECAAAECBAgQIECAAAECBAgQIECAAAECBAgQIECAAAECBAgQIECAAAECBAgQIECAAAECBAgQ&#10;IECAAAECBAgQIECAAAECBAgQIECAAAECBAgQIECAAAECBAgQIECAAAEC+QQiX2WNCRAgQIAAAQIE&#10;CCQSaJt3rXsHD4lhZ/MfMYEAAQIECBAgQIAAAQIECBAgQIAAAQIECBAgQIAAAQIECBAgQIAAAQIE&#10;CBAgQIAAAQIECBAgQIAAAQIECBAgQIAAAQIECBAgQIAAAQIECBAgQIAAAQIECBAgQIAAAQIECBAg&#10;QIAAAQIECBAgQIAAAQIECBAgQIAAAQIECBAgQIAAAQIECBAgQIAAAQIECBA4NQJxapooQoAAAQIE&#10;CBAgQODMCrTNNlvt9e9HlDqb9XMJAQIECBAgQIAAAQIECBAgQIAAAQIECBAgQIAAAQIECBAgQIAA&#10;AQIECBAgQIAAAQIECBAgQIAAAQIECBAgQIAAAQIECBAgQIAAAQIECBAgQIAAAQIECBAgQIAAAQIE&#10;CBAgQIAAAQIECBAgQIAAAQIECBAgQIAAAQIECBAgQIAAAQIECBAgQIAAAQIECBAgkE4g0jVWmAAB&#10;AgQIECBAgMCWCdRp6m4cw043ExAgQIAAAQIECBAgQIAAAQIECBAgQIAAAQIECBAgQIAAAQIECBAg&#10;QIAAAQIECBAgQIAAAQIECBAgQIAAAQIECBAgQIAAAQIECBAgQIAAAQIECBAgQIAAAQIECBAgQIAA&#10;AQIECBAgQIAAAQIECBAgQIAAAQIECBAgQIAAAQIECBAgQIAAAQIECBAgQIAAAQI5BSJnba0JECBA&#10;gAABAgQI5BBo7QR6rva6Q+p86GYCAgQIECBAgAABAgQIECBAgAABAgQIECBAgAABAgQIECBAgAAB&#10;AgQIECBAgAABAgQIECBAgAABAgQIECBAgAABAgQIECBAgAABAgQIECBAgAABAgQIECBAgAABAgQI&#10;ECBAgAABAgQIECBAgAABAgQIECBAgAABAgQIECBAgAABAgQIECBAgAABAgQIECBAIKdA5KytNQEC&#10;BAgQIECAAIHtEairqbtsjDvdTECAAAECBAgQIECAAAECBAgQIECAAAECBAgQIECAAAECBAgQIECA&#10;AAECBAgQIECAAAECBAgQIECAAAECBAgQIECAAAECBAgQIECAAAECBAgQIECAAAECBAgQIECAAAEC&#10;BAgQIECAAAECBAgQIECAAAECBAgQIECAAAECBAgQIECAAAECBAgQIECAAAECBAjkFIictbUmQIAA&#10;AQIECBAgsD0CdW+vu2ydj91MQIAAAQIECBAgQIAAAQIECBAgQIAAAQIECBAgQIAAAQIECBAgQIAA&#10;AQIECBAgQIAAAQIECBAgQIAAAQIECBAgQIAAAQIECBAgQIAAAQIECBAgQIAAAQIECBAgQIAAAQIE&#10;CBAgQIAAAQIECBAgQIAAAQIECBAgQIAAAQIECBAgQIAAAQIECBAgQIAAAQIECOQUiJy1tSZAgAAB&#10;AgQIECCQQ6BN7cWi++/jv9pqr3u5jmM3ExAgQIAAAQIECBAgQIAAAQIECBAgQIAAAQIECBAgQIAA&#10;AQIECBAgQIAAAQIECBAgQIAAAQIECBAgQIAAAQIECBAgQIAAAQIECBAgQIAAAQIECBAgQIAAAQIE&#10;CBAgQIAAAQIECBAgQIAAAQIECBAgQIAAAQIECBAgQIAAAQIECBAgQIAAAQIECBAgQIAAAQI5BSJn&#10;ba0JECBAgAABAgQIbI9AXa66y8Z87GYCAgQIECBAgAABAgQIECBAgAABAgQIECBAgAABAgQIECBA&#10;gAABAgQIECBAgAABAgQIECBAgAABAgQIECBAgAABAgQIECBAgAABAgQIECBAgAABAgQIECBAgAAB&#10;AgQIECBAgAABAgQIECBAgAABAgQIECBAgAABAgQIECBAgAABAgQIECBAgAABAgQIECBAIKdA5Kyt&#10;NQECBAgQIECAAIEcAu0kaq72ulPqOHYzAQECBAgQIECAAAECBAgQIECAAAECBAgQIECAAAECBAgQ&#10;IECAAAECBAgQIECAAAECBAgQIECAAAECBAgQIECAAAECBAgQIECAAAECBAgQIECAAAECBAgQIECA&#10;AAECBAgQIECAAAECBAgQIECAAAECBAgQIECAAAECBAgQIECAAAECBAgQIECAAAECBAgQIJBTIHLW&#10;1poAAQIECBAgQIDAFgksF91lYz52MwEBAgQIECBAgAABAgQIECBAgAABAgQIECBAgAABAgQIECBA&#10;gAABAgQIECBAgAABAgQIECBAgAABAgQIECBAgAABAgQIECBAgAABAgQIECBAgAABAgQIECBAgAAB&#10;AgQIECBAgAABAgQIECBAgAABAgQIECBAgAABAgQIECBAgAABAgQIECBAgAABAgQIECCQUyBy1taa&#10;AAECBAgQIECAwHYI1BKlrVbdZeswdjMBAQIECBAgQIAAAQIECBAgQIAAAQIECBAgQIAAAQIECBAg&#10;QIAAAQIECBAgQIAAAQIECBAgQIAAAQIECBAgQIAAAQIECBAgQIAAAQIECBAgQIAAAQIECBAgQIAA&#10;AQIECBAgQIAAAQIECBAgQIAAAQIECBAgQIAAAQIECBAgQIAAAQIECBAgQIAAAQIECBAgkFMgctbW&#10;mgABAgQIECBAgEAOgTa1jYpGzEtbLrozYhi7mYAAAQIECBAgQIAAAQIECBAgQIAAAQIECBAgQIAA&#10;AQIECBAgQIAAAQIECBAgQIAAAQIECBAgQIAAAQIECBAgQIAAAQIECBAgQIAAAQIECBAgQIAAAQIE&#10;CBAgQIAAAQIECBAgQIAAAQIECBAgQIAAAQIECBAgQIAAAQIECBAgQIAAAQIECBAgQIAAAQIECBDI&#10;KRA5a2tNgAABAgQIECBAYDsEos7LtFx0l63DTjcTECBAgAABAgQIECBAgAABAgQIECBAgAABAgQI&#10;ECBAgAABAgQIECBAgAABAgQIECBAgAABAgQIECBAgAABAgQIECBAgAABAgQIECBAgAABAgQIECBA&#10;gAABAgQIECBAgAABAgQIECBAgAABAgQIECBAgAABAgQIECBAgAABAgQIECBAgAABAgQIECBAgAAB&#10;AjkFImdtrQkQIECAAAECBAhkEmjHLhsxK2256N6PYehmAgIECBAgQIAAAQIECBAgQIAAAQIECBAg&#10;QIAAAQIECBAgQIAAAQIECBAgQIAAAQIECBAgQIAAAQIECBAgQIAAAQIECBAgQIAAAQIECBAgQIAA&#10;AQIECBAgQIAAAQIECBAgQIAAAQIECBAgQIAAAQIECBAgQIAAAQIECBAgQIAAAQIECBAgQIAAAQIE&#10;CBAgQCCnQOSsrTUBAgQIECBAgACBLAJ1o6JRZ6UtF90ZddjpZgICBAgQIECAAAECBAgQIECAAAEC&#10;BAgQIECAAAECBAgQIECAAAECBAgQIECAAAECBAgQIECAAAECBAgQIECAAAECBAgQIECAAAECBAgQ&#10;IECAAAECBAgQIECAAAECBAgQIECAAAECBAgQIECAAAECBAgQIECAAAECBAgQIECAAAECBAgQIECA&#10;AAECBAgQIEAgp0DkrK01AQIECBAgQIAAge0QiDov03LRXbYOYzcTECBAgAABAgQIECBAgAABAgQI&#10;ECBAgAABAgQIECBAgAABAgQIECBAgAABAgQIECBAgAABAgQIECBAgAABAgQIECBAgAABAgQIECBA&#10;gAABAgQIECBAgAABAgQIECBAgAABAgQIECBAgAABAgQIECBAgAABAgQIECBAgAABAgQIECBAgAAB&#10;AgQIECBAgAABAjkFImdtrQkQIECAAAECBAjkEJimtlHRqLPSlovujBjGbiYgQIAAAQIECBAgQIAA&#10;AQIECBAgQIAAAQIECBAgQIAAAQIECBAgQIAAAQIECBAgQIAAAQIECBAgQIAAAQIECBAgQIAAAQIE&#10;CBAgQIAAAQIECBAgQIAAAQIECBAgQIAAAQIECBAgQIAAAQIECBAgQIAAAQIECBAgQIAAAQIECBAg&#10;QIAAAQIECBAgQIAAAQIEcgpEztpaEyBAgAABAgQIEMgjUDeoGjEr0/Jqd0Idxm4mIECAAAECBAgQ&#10;IECAAAECBAgQIECAAAECBAgQIECAAAECBAgQIECAAAECBAgQIECAAAECBAgQIECAAAECBAgQIECA&#10;AAECBAgQIECAAAECBAgQIECAAAECBAgQIECAAAECBAgQIECAAAECBAgQIECAAAECBAgQIECAAAEC&#10;BAgQIECAAAECBAgQIECAAAECBHIKRM7aWhMgQIAAAQIECBDYDoGo89KWy+6yMYzdTECAAAECBAgQ&#10;IECAAAECBAgQIECAAAECBAgQIECAAAECBAgQIECAAAECBAgQIECAAAECBAgQIECAAAECBAgQIECA&#10;AAECBAgQIECAAAECBAgQIECAAAECBAgQIECAAAECBAgQIECAAAECBAgQIECAAAECBAgQIECAAAEC&#10;BAgQIECAAAECBAgQIECAAAECBAjkFIictbUmQIAAAQIECBAgkESgtY2K1jor0/Jqd0Ydxm4mIECA&#10;AAECBAgQIECAAAECBAgQIECAAAECBAgQIECAAAECBAgQIECAAAECBAgQIECAAAECBAgQIECAAAEC&#10;BAgQIECAAAECBAgQIECAAAECBAgQIECAAAECBAgQIECAAAECBAgQIECAAAECBAgQIECAAAECBAgQ&#10;IECAAAECBAgQIECAAAECBAgQIECAAAECBHIKRM7aWhMgQIAAAQIECBDIJNCOXTbqrLTVons/hrGb&#10;CQgQIECAAAECBAgQIECAAAECBAgQIECAAAECBAgQIECAAAECBAgQIECAAAECBAgQIECAAAECBAgQ&#10;IECAAAECBAgQIECAAAECBAgQIECAAAECBAgQIECAAAECBAgQIECAAAECBAgQIECAAAECBAgQIECA&#10;AAECBAgQIECAAAECBAgQIECAAAECBAgQIECAAIGcApGzttYECBAgQIAAAQIEtkMgYl6mxaK7bB3G&#10;biYgQIAAAQIECBAgQIAAAQIECBAgQIAAAQIECBAgQIAAAQIECBAgQIAAAQIECBAgQIAAAQIECBAg&#10;QIAAAQIECBAgQIAAAQIECBAgQIAAAQIECBAgQIAAAQIECBAgQIAAAQIECBAgQIAAAQIECBAgQIAA&#10;AQIECBAgQIAAAQIECBAgQIAAAQIECBAgQIAAAQIEcgpEztpaEyBAgAABAgQIEMgh0DasGXVW2mrR&#10;nRLDTjcTECBAgAABAgQIECBAgAABAgQIECBAgAABAgQIECBAgAABAgQIECBAgAABAgQIECBAgAAB&#10;AgQIECBAgAABAgQIECBAgAABAgQIECBAgAABAgQIECBAgAABAgQIECBAgAABAgQIECBAgAABAgQI&#10;ECBAgAABAgQIECBAgAABAgQIECBAgAABAgQIECBAgAABAjkFImdtrQkQIECAAAECBAhsh0DUWZkW&#10;i+6ydRi6mYAAAQIECBAgQIAAAQIECBAgQIAAAQIECBAgQIAAAQIECBAgQIAAAQIECBAgQIAAAQIE&#10;CBAgQIAAAQIECBAgQIAAAQIECBAgQIAAAQIECBAgQIAAAQIECBAgQIAAAQIECBAgQIAAAQIECBAg&#10;QIAAAQIECBAgQIAAAQIECBAgQIAAAQIECBAgQIAAAQIECBDIKRA5a2tNgAABAgQIECBAIIdAm9qL&#10;Rfffx3tFzEtbLbqXY9jpZgICBAgQIECAAAECBAgQIECAAAECBAgQIECAAAECBAgQIECAAAECBAgQ&#10;IECAAAECBAgQIECAAAECBAgQIECAAAECBAgQIECAAAECBAgQIECAAAECBAgQIECAAAECBAgQIECA&#10;AAECBAgQIECAAAECBAgQIECAAAECBAgQIECAAAECBAgQIECAAAECBAgQIEAgp0DkrK01AQIECBAg&#10;QIAAge0QiDorbbXsLluHsZsJCBAgQIAAAQIECBAgQIAAAQIECBAgQIAAAQIECBAgQIAAAQIECBAg&#10;QIAAAQIECBAgQIAAAQIECBAgQIAAAQIECBAgQIAAAQIECBAgQIAAAQIECBAgQIAAAQIECBAgQIAA&#10;AQIECBAgQIAAAQIECBAgQIAAAQIECBAgQIAAAQIECBAgQIAAAQIECBAgQIAAgZwCkbO21gQIECBA&#10;gAABAgS2Q6CWF/9kb627bAxjNxMQIECAAAECBAgQIECAAAECBAgQIECAAAECBAgQIECAAAECBAgQ&#10;IECAAAECBAgQIECAAAECBAgQIECAAAECBAgQIECAAAECBAgQIECAAAECBAgQIECAAAECBAgQIECA&#10;AAECBAgQIECAAAECBAgQIECAAAECBAgQIECAAAECBAgQIECAAAECBAgQIECAAAECOQUiZ22tCRAg&#10;QIAAAQIECCQRaJv1jHLwn+x1Pmz2A24TIECAAAECBAgQIECAAAECBAgQIECAAAECBAgQIECAAAEC&#10;BAgQIECAAAECBAgQIECAAAECBAgQIECAAAECBAgQIECAAAECBAgQIECAAAECBAgQIECAAAECBAgQ&#10;IECAAAECBAgQIECAAAECBAgQIECAAAECBAgQIECAAAECBAgQIECAAAECBAgQIECAAAECp04gTl0j&#10;hQgQIECAAAECBAgQeEkg2gF/sses1Nn8pWd9IECAAAECBAgQIECAAAECBAgQIECAAAECBAgQIECA&#10;AAECBAgQIECAAAECBAgQIECAAAECBAgQIECAAAECBAgQIECAAAECBAgQIECAAAECBAgQIECAAAEC&#10;BAgQIECAAAECBAgQIECAAAECBAgQIECAAAECBAgQIECAAAECBAgQIECAAAECBAgQIECAAAECBM6G&#10;QJyNNWxBgAABAgQIECBA4GwK1FK7i8UwdjMBAQIECBAgQIAAAQIECBAgQIAAAQIECBAgQIAAAQIE&#10;CBAgQIAAAQIECBAgQIAAAQIECBAgQIAAAQIECBAgQIAAAQIECBAgQIAAAQIECBAgQIAAAQIECBAg&#10;QIAAAQIECBAgQIAAAQIECBAgQIAAAQIECBAgQIAAAQIECBAgQIAAAQIECBAgQIAAAQIECBAgkFcg&#10;8lbXnAABAgQIECBAgMDpF2itbVSyltq9X4exmwkIECBAgAABAgQIECBAgAABAgQIECBAgAABAgQI&#10;ECBAgAABAgQIECBAgAABAgQIECBAgAABAgQIECBAgAABAgQIECBAgAABAgQIECBAgAABAgQIECBA&#10;gAABAgQIECBAgAABAgQIECBAgAABAgQIECBAgAABAgQIECBAgAABAgQIECBAgAABAgQIECBAgACB&#10;vAKRt7rmBAgQIECAAAECBLIItGMXjal/NYaxH0oIECBAgAABAgQIECBAgAABAgQIECBAgAABAgQI&#10;ECBAgAABAgQIECBAgAABAgQIECBAgAABAgQIECBAgAABAgQIECBAgAABAgQIECBAgAABAgQIECBA&#10;gAABAgQIECBAgAABAgQIECBAgAABAgQIECBAgAABAgQIECBAgAABAgQIECBAgAABAgQIECBAgACB&#10;tAKRtrniBAgQIECAAAECBBIItFY3allL/34dxo1mu0yAAAECBAgQIECAAAECBAgQIECAAAECBAgQ&#10;IECAAAECBAgQIECAAAECBAgQIECAAAECBAgQIECAAAECBAgQIECAAAECBAgQIECAAAECBAgQIECA&#10;AAECBAgQIECAAAECBAgQIECAAAECBAgQIECAAAECBAgQIECAAAECBAgQIECAAAECBAgQIECAAAEC&#10;BAicToE4nbW0IkCAAAECBAgQIEBgX6BOfYc6jP1QQoAAAQIECBAgQIAAAQIECBAgQIAAAQIECBAg&#10;QIAAAQIECBAgQIAAAQIECBAgQIAAAQIECBAgQIAAAQIECBAgQIAAAQIECBAgQIAAAQIECBAgQIAA&#10;AQIECBAgQIAAAQIECBAgQIAAAQIECBAgQIAAAQIECBAgQIAAAQIECBAgQIAAAQIECBAgQIAAAQIE&#10;CKQViLTNFSdAgAABAgQIECCwBQK19ZeMYeyHEgIECBAgQIAAAQIECBAgQIAAAQIECBAgQIAAAQIE&#10;CBAgQIAAAQIECBAgQIAAAQIECBAgQIAAAQIECBAgQIAAAQIECBAgQIAAAQIECBAgQIAAAQIECBAg&#10;QIAAAQIECBAgQIAAAQIECBAgQIAAAQIECBAgQIAAAQIECBAgQIAAAQIECBAgQIAAAQIECBAgQCCt&#10;QKRtrjgBAgQIECBAgACBBAKttI1a1ql279dh7GYCAgQIECBAgAABAgQIECBAgAABAgQIECBAgAAB&#10;AgQIECBAgAABAgQIECBAgAABAgQIECBAgAABAgQIECBAgAABAgQIECBAgAABAgQIECBAgAABAgQI&#10;ECBAgAABAgQIECBAgAABAgQIECBAgAABAgQIECBAgAABAgQIECBAgAABAgQIECBAgAABAgQIECBA&#10;IK9A5K2uOQECBAgQIECAAIGzL1Bb6y4Zw043ExAgQIAAAQIECBAgQIAAAQIECBAgQIAAAQIECBAg&#10;QIAAAQIECBAgQIAAAQIECBAgQIAAAQIECBAgQIAAAQIECBAgQIAAAQIECBAgQIAAAQIECBAgQIAA&#10;AQIECBAgQIAAAQIECBAgQIAAAQIECBAgQIAAAQIECBAgQIAAAQIECBAgQIAAAQIECBAgQIAAAQJ5&#10;BSJvdc0JECBAgAABAgQInH2BOvV3rPOhH0oIECBAgAABAgQIECBAgAABAgQIECBAgAABAgQIECBA&#10;gAABAgQIECBAgAABAgQIECBAgAABAgQIECBAgAABAgQIECBAgAABAgQIECBAgAABAgQIECBAgAAB&#10;AgQIECBAgAABAgQIECBAgAABAgQIECBAgAABAgQIECBAgAABAgQIECBAgAABAgQIECBAgACBtAKR&#10;trniBAgQIECAAAECBDIITPsl27Gb1ql/N8adY891kQABAgQIECBAgAABAgQIECBAgAABAgQIECBA&#10;gAABAgQIECBAgAABAgQIECBAgAABAgQIECBAgAABAgQIECBAgAABAgQIECBAgAABAgQIECBAgAAB&#10;AgQIECBAgAABAgQIECBAgAABAgQIECBAgAABAgQIECBAgAABAgQIECBAgAABAgQIECBAgAABAgQI&#10;EDi9AnF6q2lGgAABAgQIECBAgECd+gZ1PvZDCQECBAgQIECAAAECBAgQIECAAAECBAgQIECAAAEC&#10;BAgQIECAAAECBAgQIECAAAECBAgQIECAAAECBAgQIECAAAECBAgQIECAAAECBAgQIECAAAECBAgQ&#10;IECAAAECBAgQIECAAAECBAgQIECAAAECBAgQIECAAAECBAgQIECAAAECBAgQIECAAAECBAgQIJBW&#10;INI2V5wAAQIECBAgQIBAAoHWNitZp/6AGMfNhrtNgAABAgQIECBAgAABAgQIECBAgAABAgQIECBA&#10;gAABAgQIECBAgAABAgQIECBAgAABAgQIECBAgAABAgQIECBAgAABAgQIECBAgAABAgQIECBAgAAB&#10;AgQIECBAgAABAgQIECBAgAABAgQIECBAgAABAgQIECBAgAABAgQIECBAgAABAgQIECBAgAABAgQI&#10;nEqBOJWtlCJAgAABAgQIECBA4JpAnaauRJ2P3UxAgAABAgQIECBAgAABAgQIECBAgAABAgQIECBA&#10;gAABAgQIECBAgAABAgQIECBAgAABAgQIECBAgAABAgQIECBAgAABAgQIECBAgAABAgQIECBAgAAB&#10;AgQIECBAgAABAgQIECBAgAABAgQIECBAgAABAgQIECBAgAABAgQIECBAgAABAgQIECBAgAABAgQI&#10;5BWIvNU1J0CAAAECBAgQIJBFoB27aN3r341hPPZcFwkQIECAAAECBAgQIECAAAECBAgQIECAAAEC&#10;BAgQIECAAAECBAgQIECAAAECBAgQIECAAAECBAgQIECAAAECBAgQIECAAAECBAgQIECAAAECBAgQ&#10;IECAAAECBAgQIECAAAECBAgQIECAAAECBAgQIECAAAECBAgQIECAAAECBAgQIECAAAECBAgQIECA&#10;AIHTKxCnt5pmBAgQIECAAAECBPILtNY2WqLu9e/XYdxotssECBAgQIAAAQIECBAgQIAAAQIECBAg&#10;QIAAAQIECBAgQIAAAQIECBAgQIAAAQIECBAgQIAAAQIECBAgQIAAAQIECBAgQIAAAQIECBAgQIAA&#10;AQIECBAgQIAAAQIECBAgQIAAAQIECBAgQIAAAQIECBAgQIAAAQIECBAgQIAAAQIECBAgQIAAAQIE&#10;CBAgQIDA6RSI01lLKwIECBAgQIAAAQIErgnsTV2IGMZuJiBAgAABAgQIECBAgAABAgQIECBAgAAB&#10;AgQIECBAgAABAgQIECBAgAABAgQIECBAgAABAgQIECBAgAABAgQIECBAgAABAgQIECBAgAABAgQI&#10;ECBAgAABAgQIECBAgAABAgQIECBAgAABAgQIECBAgAABAgQIECBAgAABAgQIECBAgAABAgQIECBA&#10;gAABAgTyCkTe6poTIECAAAECBAgQyCFQN6hZ96bu7TqM3UxAgAABAgQIECBAgAABAgQIECBAgAAB&#10;AgQIECBAgAABAgQIECBAgAABAgQIECBAgAABAgQIECBAgAABAgQIECBAgAABAgQIECBAgAABAgQI&#10;ECBAgAABAgQIECBAgAABAgQIECBAgAABAgQIECBAgAABAgQIECBAgAABAgQIECBAgAABAgQIECBA&#10;gAABAgQI5BWIvNU1J0CAAAECBAgQILAFAntTd8k67HQzAQECBAgQIECAAAECBAgQIECAAAECBAgQ&#10;IECAAAECBAgQIECAAAECBAgQIECAAAECBAgQIECAAAECBAgQIECAAAECBAgQIECAAAECBAgQIECA&#10;AAECBAgQIECAAAECBAgQIECAAAECBAgQIECAAAECBAgQIECAAAECBAgQIECAAAECBAgQIECAAAEC&#10;BAgQIJBXIPJW15wAAQIECBAgQIDA2Reoe1N3yRiGbiYgQIAAAQIECBAgQIAAAQIECBAgQIAAAQIE&#10;CBAgQIAAAQIECBAgQIAAAQIECBAgQIAAAQIECBAgQIAAAQIECBAgQIAAAQIECBAgQIAAAQIECBAg&#10;QIAAAQIECBAgQIAAAQIECBAgQIAAAQIECBAgQIAAAQIECBAgQIAAAQIECBAgQIAAAQIECBAgQIAA&#10;AQIE8gpE3uqaEyBAgAABAgQIEDj9Am3asONqrzugDjvdTECAAAECBAgQIECAAAECBAgQIECAAAEC&#10;BAgQIECAAAECBAgQIECAAAECBAgQIECAAAECBAgQIECAAAECBAgQIECAAAECBAgQIECAAAECBAgQ&#10;IECAAAECBAgQIECAAAECBAgQIECAAAECBAgQIECAAAECBAgQIECAAAECBAgQIECAAAECBAgQIECA&#10;AAECBAjkFYi81TUnQIAAAQIECBAgkEWgHbtoXU3duzGM3UxAgAABAgQIECBAgAABAgQIECBAgAAB&#10;AgQIECBAgAABAgQIECBAgAABAgQIECBAgAABAgQIECBAgAABAgQIECBAgAABAgQIECBAgAABAgQI&#10;ECBAgAABAgQIECBAgAABAgQIECBAgAABAgQIECBAgAABAgQIECBAgAABAgQIECBAgAABAgQIECBA&#10;gAABAgQI5BWIvNU1J0CAAAECBAgQILAFAnt73SXrMHYzAQECBAgQIECAAAECBAgQIECAAAECBAgQ&#10;IECAAAECBAgQIECAAAECBAgQIECAAAECBAgQIECAAAECBAgQIECAAAECBAgQIECAAAECBAgQIECA&#10;AAECBAgQIECAAAECBAgQIECAAAECBAgQIECAAAECBAgQIECAAAECBAgQIECAAAECBAgQIECAAAEC&#10;BAgQIJBXIPJW15wAAQIECBAgQIBAAoG2Wce6WnUHxDB2MwEBAgQIECBAgAABAgQIECBAgAABAgQI&#10;ECBAgAABAgQIECBAgAABAgQIECBAgAABAgQIECBAgAABAgQIECBAgAABAgQIECBAgAABAgQIECBA&#10;gAABAgQIECBAgAABAgQIECBAgAABAgQIECBAgAABAgQIECBAgAABAgQIECBAgAABAgQIECBAgAAB&#10;AgQIECCQVyDyVtecAAECBAgQIECAwBYIrKbuknUYu5mAAAECBAgQIECAAAECBAgQIECAAAECBAgQ&#10;IECAAAECBAgQIECAAAECBAgQIECAAAECBAgQIECAAAECBAgQIECAAAECBAgQIECAAAECBAgQIECA&#10;AAECBAgQIECAAAECBAgQIECAAAECBAgQIECAAAECBAgQIECAAAECBAgQIECAAAECBAgQIECAAAEC&#10;BAgQyCsQeatrToAAAQIECBAgQODsC0Tr7xjD2A8lBAgQIECAAAECBAgQIECAAAECBAgQIECAAAEC&#10;BAgQIECAAAECBAgQIECAAAECBAgQIECAAAECBAgQIECAAAECBAgQIECAAAECBAgQIECAAAECBAgQ&#10;IECAAAECBAgQIECAAAECBAgQIECAAAECBAgQIECAAAECBAgQIECAAAECBAgQIECAAAECBAgQIECA&#10;QFqBSNtccQIECBAgQIAAAQIJBFppG7WsrXbv1/nYzQQECBAgQIAAAQIECBAgQIAAAQIECBAgQIAA&#10;AQIECBAgQIAAAQIECBAgQIAAAQIECBAgQIAAAQIECBAgQIAAAQIECBAgQIAAAQIECBAgQIAAAQIE&#10;CBAgQIAAAQIECBAgQIAAAQIECBAgQIAAAQIECBAgQIAAAQIECBAgQIAAAQIECBAgQIAAAQIECBAg&#10;QIBAXoHIW11zAgQIECBAgAABAmdfoJa6fsmYlTqbrc+cEiBAgAABAgQIECBAgAABAgQIECBAgAAB&#10;AgQIECBAgAABAgQIECBAgAABAgQIECBAgAABAgQIECBAgAABAgQIECBAgAABAgQIECBAgAABAgQI&#10;ECBAgAABAgQIECBAgAABAgQIECBAgAABAgQIECBAgAABAgQIECBAgAABAgQIECBAgAABAgQIECBA&#10;gAABAqkFInV75QkQIECAAAECBAiccoHW9gte+8+xmkara+/FMK49d0iAAAECBAgQIECAAAECBAgQ&#10;IECAAAECBAgQIECAAAECBAgQIECAAAECBAgQIECAAAECBAgQIECAAAECBAgQIECAAAECBAgQIECA&#10;AAECBAgQIECAAAECBAgQIECAAAECBAgQIECAAAECBAgQIECAAAECBAgQIECAAAECBAgQIECAAAEC&#10;BAgQIECAAAECBAjkF4j8K9iAAAECBAgQIECAwNkVqK2uXa4O49pzhwQIECBAgAABAgQIECBAgAAB&#10;AgQIECBAgAABAgQIECBAgAABAgQIECBAgAABAgQIECBAgAABAgQIECBAgAABAgQIECBAgAABAgQI&#10;ECBAgAABAgQIECBAgAABAgQIECBAgAABAgQIECBAgAABAgQIECBAgAABAgQIECBAgAABAgQIECBA&#10;gAABAgQIECBAgEB+gci/gg0IECBAgAABAgQInF2B2tbvFsO4PnBKgAABAgQIECBAgAABAgQIECBA&#10;gAABAgQIECBAgAABAgQIECBAgAABAgQIECBAgAABAgQIECBAgAABAgQIECBAgAABAgQIECBAgAAB&#10;AgQIECBAgAABAgQIECBAgAABAgQIECBAgAABAgQIECBAgAABAgQIECBAgAABAgQIECBAgAABAgQI&#10;ECBAgAABAgQIpBeI9BtYgAABAgQIECBAgMBpFpg2Kxetrh1Qh3HtuUMCBAgQIECAAAECBAgQIECA&#10;AAECBAgQIECAAAECBAgQIECAAAECBAgQIECAAAECBAgQIECAAAECBAgQIECAAAECBAgQIECAAAEC&#10;BAgQIECAAAECBAgQIECAAAECBAgQIECAAAECBAgQIECAAAECBAgQIECAAAECBAgQIECAAAECBAgQ&#10;IECAAAECBAgQIEAgv0DkX8EGBAgQIECAAAECBM6uQG117XIx7Kw9d0iAAAECBAgQIECAAAECBAgQ&#10;IECAAAECBAgQIECAAAECBAgQIECAAAECBAgQIECAAAECBAgQIECAAAECBAgQIECAAAECBAgQIECA&#10;AAECBAgQIECAAAECBAgQIECAAAECBAgQIECAAAECBAgQIECAAAECBAgQIECAAAECBAgQIECAAAEC&#10;BAgQIECAAAECBAjkF4j8K9iAAAECBAgQIECAwGkXaMcuWFtde7cOw9pzhwQIECBAgAABAgQIECBA&#10;gAABAgQIECBAgAABAgQIECBAgAABAgQIECBAgAABAgQIECBAgAABAgQIECBAgAABAgQIECBAgAAB&#10;AgQIECBAgAABAgQIECBAgAABAgQIECBAgAABAgQIECBAgAABAgQIECBAgAABAgQIECBAgAABAgQI&#10;ECBAgAABAgQIECBAgEB+gci/gg0IECBAgAABAgQInF6BtmG1KHXthBh21p47JECAAAECBAgQIECA&#10;AAECBAgQIECAAAECBAgQIECAAAECBAgQIECAAAECBAgQIECAAAECBAgQIECAAAECBAgQIECAAAEC&#10;BAgQIECAAAECBAgQIECAAAECBAgQIECAAAECBAgQIECAAAECBAgQIECAAAECBAgQIECAAAECBAgQ&#10;IECAAAECBAgQIECAAAECBPILRP4VbECAAAECBAgQIEDg7ArUtn63OozrA6cECBAgQIAAAQIECBAg&#10;QIAAAQIECBAgQIAAAQIECBAgQIAAAQIECBAgQIAAAQIECBAgQIAAAQIECBAgQIAAAQIECBAgQIAA&#10;AQIECBAgQIAAAQIECBAgQIAAAQIECBAgQIAAAQIECBAgQIAAAQIECBAgQIAAAQIECBAgQIAAAQIE&#10;CBAgQIAAAQIECBAgQIBAeoFIv4EFCBAgQIAAAQIECJxigTa1jdrVVtfer8O49twhAQIECBAgQIAA&#10;AQIECBAgQIAAAQIECBAgQIAAAQIECBAgQIAAAQIECBAgQIAAAQIECBAgQIAAAQIECBAgQIAAAQIE&#10;CBAgQIAAAQIECBAgQIAAAQIECBAgQIAAAQIECBAgQIAAAQIECBAgQIAAAQIECBAgQIAAAQIECBAg&#10;QIAAAQIECBAgQIAAAQIECBAgkF8g8q9gAwIECBAgQIAAAQJnV6C2una5GMa15w4JECBAgAABAgQI&#10;ECBAgAABAgQIECBAgAABAgQIECBAgAABAgQIECBAgAABAgQIECBAgAABAgQIECBAgAABAgQIECBA&#10;gAABAgQIECBAgAABAgQIECBAgAABAgQIECBAgAABAgQIECBAgAABAgQIECBAgAABAgQIECBAgAAB&#10;AgQIECBAgAABAgQIECBAgACB/AKRfwUbECBAgAABAgQIEDi7AtHq2uXqMK49d0iAAAECBAgQIECA&#10;AAECBAgQIECAAAECBAgQIECAAAECBAgQIECAAAECBAgQIECAAAECBAgQIECAAAECBAgQIECAAAEC&#10;BAgQIECAAAECBAgQIECAAAECBAgQIECAAAECBAgQIECAAAECBAgQIECAAAECBAgQIECAAAECBAgQ&#10;IECAAAECBAgQIECAAAECBAjkF4j8K9iAAAECBAgQIECAwOkVaBtWq6WunRDDuPbcIQECBAgQIECA&#10;AAECBAgQIECAAAECBAgQIECAAAECBAgQIECAAAECBAgQIECAAAECBAgQIECAAAECBAgQIECAAAEC&#10;BAgQIECAAAECBAgQIECAAAECBAgQIECAAAECBAgQIECAAAECBAgQIECAAAECBAgQIECAAAECBP6P&#10;vTuPkvMsD0T/fLX1ola3dtmSLNkY2fIKdowxEAxmcSYMIcCcnIGTEG7IQnIhhxPHDD4GQggJSTiT&#10;XOAfyEIg3MnkJGECXGLnkHiCTYInAeMFG8c2JrK1tRZbW0u9V333+6oXdUtVJam7JXW3fuXz8i7P&#10;826/anV93X/QBAgQIECAAAECBAgQIECAAAECBAgQWPgChYV/BTcgQIAAAQIECBAgMN8F0hkfMGky&#10;NSlXZrymiQQIECBAgAABAgQIECBAgAABAgQIECBAgAABAgQIECBAgAABAgQIECBAgAABAgQIECBA&#10;gAABAgQIECBAgAABAgQIECBAgAABAgQIECBAgAABAgQIECBAgAABAgQIECBAgAABAgQIECBAgAAB&#10;AgQIECBAgAABAgQIECBAgAABAgQIECBAgAABAgQIECBAgMD8FijM7+M5HQECBAgQIECAAIHzW6CQ&#10;Jg0BCqVKw3GDBAgQIECAAAECBAgQIECAAAECBAgQIECAAAECBAgQIECAAAECBAgQIECAAAECBAgQ&#10;IECAAAECBAgQIECAAAECBAgQIECAAAECBAgQIECAAAECBAgQIECAAAECBAgQIECAAAECBAgQIECA&#10;AAECBAgQIECAAAECBAgQIECAAAECBAgQIECAAAECBAgQIECAwMIXKCz8K7gBAQIECBAgQIAAgXks&#10;kM7ubEmaNFwgqbQ1HDdIgAABAgQIECBAgAABAgQIECBAgAABAgQIECBAgAABAgQIECBAgAABAgQI&#10;ECBAgAABAgQIECBAgAABAgQIECBAgAABAgQIECBAgAABAgQIECBAgAABAgQIECBAgAABAgQIECBA&#10;gAABAgQIECBAgAABAgQIECBAgAABAgQIECBAgAABAgQIECBAgAABAgQILHyBwsK/ghsQIECAAAEC&#10;BAgQWLwCSZo0vFyhVG44bpAAAQIECBAgQIAAAQIECBAgQIAAAQIECBAgQIAAAQIECBAgQIAAAQIE&#10;CBAgQIAAAQIECBAgQIAAAQIECBAgQIAAAQIECBAgQIAAAQIECBAgQIAAAQIECBAgQIAAAQIECBAg&#10;QIAAAQIECBAgQIAAAQIECBAgQIAAAQIECBAgQIAAAQIECBAgQIAAAQIECBBY+AKFhX8FNyBAgAAB&#10;AgQIECAwjwXSiGQWx2s2N6m0zWJVUwkQIECAAAECBAgQIECAAAECBAgQIECAAAECBAgQIECAAAEC&#10;BAgQIECAAAECBAgQIECAAAECBAgQIECAAAECBAgQIECAAAECBAgQIECAAAECBAgQIECAAAECBAgQ&#10;IECAAAECBAgQIECAAAECBAgQIECAAAECBAgQIECAAAECBAgQIECAAAECBAgQIECAAIH5LFCYz4dz&#10;NgIECBAgQIAAAQLns0CSRiTZf41eSanSaNgYAQIECBAgQIAAAQIECBAgQIAAAQIECBAgQIAAAQIE&#10;CBAgQIAAAQIECBAgQIAAAQIECBAgQIAAAQIECBAgQIAAAQIECBAgQIAAAQIECBAgQIAAAQIECBAg&#10;QIAAAQIECBAgQIAAAQIECBAgQIAAAQIECBAgQIAAAQIECBAgQIAAAQIECBAgQIAAAQIECBAgsAgE&#10;CovgDq5AgAABAgQIECBAYJ4LpDM6XxLNH9eLnV0zWtMkAgQIECBAgAABAgQIECBAgAABAgQIECBA&#10;gAABAgQIECBAgAABAgQIECBAgAABAgQIECBAgAABAgQIECBAgAABAgQIECBAgAABAgQIECBAgAAB&#10;AgQIECBAgAABAgQIECBAgAABAgQIECBAgAABAgQIECBAgAABAgQIECBAgAABAgQIECBAgAABAgQI&#10;ECBAYP4LFOb/EZ2QAAECBAgQIECAwMIVSNOZn72QJk0nJ6VS05gAAQIECBAgQIAAAQIECBAgQIAA&#10;AQIECBAgQIAAAQIECBAgQIAAAQIECBAgQIAAAQIECBAgQIAAAQIECBAgQIAAAQIECBAgQIAAAQIE&#10;CBAgQIAAAQIECBAgQIAAAQIECBAgQIAAAQIECBAgQIAAAQIECBAgQIAAAQIECBAgQIAAAQIECBAg&#10;QIAAAQIECBAgsLAFCgv7+E5PgMB8E0jTNGq12nw7lvMQIECAAIEFKZCkSdNzJ8VS05gAAQIECBAg&#10;QIAAAQIECBAgQIAAAQIECBAgQIAAAQIECBAgQIAAAQIECBAgQIAAAQIECBAgQIAAAQIECBAgQIAA&#10;AQIECBAgQIAAAQIECBAgQIAAAQIECBAgQIAAAQIECBAgQIAAAQIECBAgQIAAAQIECBAgQIAAAQIE&#10;CBAgQIAAAQIECBAgQIAAAQIECBAgsLAFSgv7+E5P4OwKbN++/axt2NnZGStXrjxr+81kox07dsT3&#10;v//92LVrV/T29tbr3bt3R6VSiTRN6+dftWpV5GXjxo3xqle9Knp6emaylTkECBAgQOC8FEjS5tdO&#10;ih7lm+uIECBAgAABAgQIECBAgAABAgQIECBAgAABAgQIECBAgAABAgQIECBAgAABAgQIECBAgAAB&#10;AgQIECBAgAABAgQIECBAgAABAgQIECBAgAABAgQIECBAgAABAgQIECBAgAABAgQIECBAgAABAgQI&#10;ECBAgAABAgQIECBAgAABAgQIECBAgAABAgQIECBAgACBhS1QWtjHd3oCZ0/g8OHD8d73vvesbbhu&#10;3br4zGc+c9b2O52Nent74y//8i/jm9/8ZqRpesLUkZGR+lh/f39s3759Mv6FL3whXvrSl8brX//6&#10;ePGLXxyFQmEypkGAAAECBBatQIPPylO9a5ImTVOTokf5pjgCBAgQIECAAAECBAgQIECAAAECBAgQ&#10;IECAAAECBAgQIECAAAECBAgQIECAAAECBAgQIECAAAECBAgQIECAAAECBAgQIECAAAECBAgQIECA&#10;AAECBAgQIECAAAECBAgQIECAAAECBAgQIECAAAECBAgQIECAAAECBAgQIECAAAECBAgQIECAAAEC&#10;BAgQIEBggQuUFvj5HZ/AWRPYtWvXWdsr36hWq53V/U5ls71798Zf/dVfxT/90z/N6HzVajXuv//+&#10;ern00kvjjjvuiDVr1pzK1nIIECBAgMACF0hndP5Ci2lJ0aP8jFBNIkCAAAECBAgQIECAAAECBAgQ&#10;IECAAAECBAgQIECAAAECBAgQIECAAAECBAgQIECAAAECBAgQIECAAAECBAgQIECAAAECBAgQIECA&#10;AAECBAgQIECAAAECBAgQIECAAAECBAgQIECAAAECBAgQIECAAAECBAgQIECAAAECBAgQIECAAAEC&#10;BAgQIECAAAECC0CgsADO6IgE5oVAb2/vvDjHuTrEtm3b4td+7dfinnvuiVqtNutj/PCHP4zbbrst&#10;Hn744VmvZQECBAgQIDCfBdJ05qdL0qTp5KRUahoTIECAAAECBAgQIECAAAECBAgQIECAAAECBAgQ&#10;IECAAAECBAgQIECAAAECBAgQIECAAAECBAgQIECAAAECBAgQIECAAAECBAgQIECAAAECBAgQIECA&#10;AAECBAgQIECAAAECBAgQIECAAAECBAgQIECAAAECBAgQIECAAAECBAgQIECAAAECBAgQIECAAAEC&#10;BBa2QGFhH9/pCZw9gd7e3rO32Tzbac+ePfGRj3wkjhw5Mqcn6+vri9/8zd+Mr3zlK3O6rsUIECBA&#10;gMBiEUjSpOlVkmKpaUyAAAECBAgQIECAAAECBAgQIECAAAECBAgQIECAAAECBAgQIECAAAECBAgQ&#10;IECAAAECBAgQIECAAAECBAgQIECAAAECBAgQIECAAAECBAgQIECAAAECBAgQIECAAAECBAgQIECA&#10;AAECBAgQIECAAAECBAgQIECAAAECBAgQIECAAAECBAgQIECAAAECBAgQWNgChYV9fKcncPYEent7&#10;z95m82inAwcOxG/8xm/E/v37z8ip0jSNz3/+8/Hggw+ekfUtSoAAAQIEFrJAkjY/fVIsNQ+KECBA&#10;gAABAgQIECBAgAABAgQIECBAgAABAgQIECBAgAABAgQIECBAgAABAgQIECBAgAABAgQIECBAgAAB&#10;AgQIECBAgAABAgQIECBAgAABAgQIECBAgAABAgQIECBAgAABAgQIECBAgAABAgQIECBAgAABAgQI&#10;ECBAgAABAgQIECBAgAABAgQIECBAgAABAgtaoLSgT+/wBM6iQG9v71ncbX5sNTg4GB/5yEdi9+7d&#10;p3SgTZs2xYUXXhgrVqyIgYGB2Lt3b2zbti36+vpOOv9Tn/pUfPrTn46enp6T5kogQIAAAQILSiCd&#10;+WkLkTSdnBQ9yjfFESBAgAABAgQIECBAgAABAgQIECBAgAABAgQIECBAgAABAgQIECBAgAABAgQI&#10;ECBAgAABAgQIECBAgAABAgQIECBAgAABAgQIECBAgAABAgQIECBAgAABAgQIECBAgAABAgQIECBA&#10;gAABAgQIECBAgAABAgQIECBAgAABAgQIECBAgAABAgQIECBAgAABAgtcoLTAz+/4BM6aQG9vb8O9&#10;enp6YsWKFQ1jsxncsGHDbKbPydy77747nn322ZZrFQqFuOWWW+JNb3pTXHzxxSfkDg8Pxze+8Y34&#10;6le/Gjt37jwhPjFw8ODB+PSnPx0f/vCHJ4bUBAgQIEDgvBdI0qS5QfYZ7EWAAAECBAgQIECAAAEC&#10;BAgQIECAAAECBAgQIECAAAECBAgQIECAAAECBAgQIECAAAECBAgQIECAAAECBAgQIECAAAECBAgQ&#10;IECAAAECBAgQIECAAAECBAgQIECAAAECBAgQIECAAAECBAgQIECAAAECBAgQIECAAAECBAgQIECA&#10;AAECBAgQIECAAAECBAgsToHS4ryWWxGYW4G+vr44cuRIw0Xf+ta3xpvf/OaGsYU8ODg4GF/+8pdb&#10;XqG9vT0+8IEPxPXXX980r1KpxI/92I/Fa17zmvjEJz4R3/72t5vmPvDAA3HvvffGq1/96qY5AgQI&#10;ECBA4HwSSNKk4XWTYimSpHGs4QSDBAgQIECAAAECBAgQIECAAAECBAgQIECAAAECBAgQIECAAAEC&#10;BAgQIECAAAECBAgQIECAAAECBAgQIECAAAECBAgQIECAAAECBAgQIECAAAECBAgQIECAAAECBAgQ&#10;IECAAAECBAgQIECAAAECBAgQIECAAAECBAgQIECAAAECBAgQIECAAAECBAgQIECAwIISKCyo0zos&#10;gXMk0Nvb23Tn9evXN40t5MDdd98dhw8fbnqFjo6O+PjHPx7XX39905ypgXK5HHfccUfcdNNNU4dP&#10;aH/lK185YcwAAQIECBBYyAJp/fBj/3u69yg0mZaUyqe7lHwCBAgQIECAAAECBAgQIECAAAECBJRr&#10;SqsAAEAASURBVAgQIECAAAECBAgQIECAAAECBAgQIECAAAECBAgQIECAAAECBAgQIECAAAECBAgQ&#10;IECAAAECBAgQIECAAAECBAgQIECAAAECBAgQIECAAAECBAgQIECAAAECBAgQIECAAAECBAgQIECA&#10;AAECBAgQIECAAAECBAgQIEBgAQkUFtBZHZXAORPo7e1tuveGDRuaxhZqYGhoKL7yla+0PP473vGO&#10;uPTSS1vmHB8sFovxnve8Jzo6Oo4PTfa3bt0ajz322GRfgwABAgQInM8CSZo0vH6SfaZ6ESBAgAAB&#10;AgQIECBAgAABAgQIECBAgAABAgQIECBAgAABAgQIECBAgAABAgQIECBAgAABAgQIECBAgAABAgQI&#10;ECBAgAABAgQIECBAgAABAgQIECBAgAABAgQIECBAgAABAgQIECBAgAABAgQIECBAgAABAgQIECBA&#10;gAABAgQIECBAgAABAgQIECBAgAABAotXoLB4r+ZmBOZOoLe3t+FipVIp1qxZ0zC2kAf//u//Pg4d&#10;OtT0Clu2bIk3vOENTeOtAt3d3fGWt7ylVUp87WtfaxkXJECAAAECC0qgls74uEmaNJ5bLDUeN0qA&#10;AAECBAgQIECAAAECBAgQIECAAAECBAgQIECAAAECBAgQIECAAAECBAgQIECAAAECBAgQIECAAAEC&#10;BAgQIECAAAECBAgQIECAAAECBAgQIECAAAECBAgQIECAAAECBAgQIECAAAECBAgQIECAAAECBAgQ&#10;IECAAAECBAgQIECAAAECBAgQIECAAAECBAgsCoHCoriFSxA4wwK9vb0Nd7jggguiWCw2jC3kwW9+&#10;85stj//2t789kiRpmdMq+KY3vSlKpVLTlAceeCCGhoaaxgUIECBAgMD5IpBE48/bpNj8c/R8sXFP&#10;AgQIECBAgAABAgQIECBAgAABAgQIECBAgAABAgQIECBAgAABAgQIECBAgAABAgQIECBAgAABAgQI&#10;ECBAgAABAgQIECBAgAABAgQIECBAgAABAgQIECBAgAABAgQIECBAgAABAgQIECBAgAABAgQIECBA&#10;gAABAgQIECBAgAABAgQIECBAgAABAgQIECCwmAUKi/ly7kZgrgR27drVcKn169c3HF/Ig/39/bF1&#10;69amV1i9enVce+21TeOnEujo6IjNmzc3TR0dHY3HH3+8aVyAAAECBAgsPIF0RkcupEnDeUmx1HDc&#10;IAECBAgQIECAAAECBAgQIECAAAECBAgQIECAAAECBAgQIECAAAECBAgQIECAAAECBAgQIECAAAEC&#10;BAgQIECAAAECBAgQIECAAAECBAgQIECAAAECBAgQIECAAAECBAgQIECAAAECBAgQIECAAAECBAgQ&#10;IECAAAECBAgQIECAAAECBAgQIECAAAECBAgQILA4BAqL4xpuQeDMCvT29jbcYP369Q3HF/Lg448/&#10;HrVarekVXvva10ahMPtvHddcc03TPfLAI4880jIuSIAAAQIEFopAOouDJmnScHZSKjUcN0iAAAEC&#10;BAgQIECAAAECBAgQIECAAAECBAgQIECAAAECBAgQIECAAAECBAgQIECAAAECBAgQIECAAAECBAgQ&#10;IECAAAECBAgQIECAAAECBAgQIECAAAECBAgQIECAAAECBAgQIECAAAECBAgQIECAAAECBAgQIECA&#10;AAECBAgQIECAAAECBAgQIECAAAECBAgsDoHC4riGWxA4cwJHjx6Nvr6+hhts2LCh4fhCHvz+97/f&#10;8vg33nhjy/ipBq+++uqWqY888kjLuCABAgQIEDgfBApp41smxVLjgFECBAgQIECAAAECBAgQIECA&#10;AAECBAgQIECAAAECBAgQIECAAAECBAgQIECAAAECBAgQIECAAAECBAgQIECAAAECBAgQIECAAAEC&#10;BAgQIECAAAECBAgQIECAAAECBAgQIECAAAECBAgQIECAAAECBAgQIECAAAECBAgQIECAAAECBAgQ&#10;IECAAAECBAgQIEBgUQgUFsUtXILAGRTo7e1tuvr69eubxhZq4LHHHmt69Pb29rj44oubxk8nsGXL&#10;liiVSk2nbN26NUZGRprGBQgQIECAwPkgkKRJw2smxeafoQ0nGCRAgAABAgQIECBAgAABAgQIECBA&#10;gAABAgQIECBAgAABAgQIECBAgAABAgQIECBAgAABAgQIECBAgAABAgQIECBAgAABAgQIECBAgAAB&#10;AgQIECBAgAABAgQIECBAgAABAgQIECBAgAABAgQIECBAgAABAgQIECBAgAABAgQIECBAgAABAgQI&#10;ECBAgAABAgQWlEBhQZ3WYQmcA4He3t6mu65fv75pbCEGBgcH4+mnn2569M2bN0exWGwaP51AW1tb&#10;XHbZZU2npGkae/fubRoXIECAAAECC0UgTZMZHzVpMjcplma8pokECBAgQIAAAQIECBAgQIAAAQIE&#10;CBAgQIAAAQIECBAgQIAAAQIECBAgQIAAAQIECBAgQIAAAQIECBAgQIAAAQIECBAgQIAAAQIECBAg&#10;QIAAAQIECBAgQIAAAQIECBAgQIAAAQIECBAgQIAAAQIECBAgQIAAAQIECBAgQIAAAQIECBAgQIAA&#10;AQIECBAgQIDA/Bcozf8jOiGBcyuwa9euhgdYunRp5GXqa3R0NLZu3RoHDhyIQ4cO1cvw8HB0dXXF&#10;smXLoru7OzZu3BgrVqyYOm3etJ944omo1WpNz7Nly5amsZkErr766nj88cebTu3t7Y3169c3jQsQ&#10;IECAAIHFLpBE0vCKSdFjfEMYgwQIECBAgAABAgQIECBAgAABAgQIECBAgAABAgQIECBAgAABAgQI&#10;ECBAgAABAgQIECBAgAABAgQIECBAgAABAgQIECBAgAABAgQIECBAgAABAgQIECBAgAABAgQIECBA&#10;gAABAgQIECBAgAABAgQIECBAgAABAgQIECBAgAABAgQIECBAgAABAgQIECBAYJEIlBbJPVyDwBkT&#10;6O3tbbj2+vXr6+MjIyNx3333xQMPPBAPP/xwDAwMNMyfOrhx48a47rrr4hWveEVcfvnlU0PntL1z&#10;586W+69bt65l/HSDa9eubTll9+7dLeOCBAgQIEBgQQik6YyPWUiThnOTksf4hjAGCRAgQIAAAQIE&#10;CBAgQIAAAQIECBAgQIAAAQIECBAgQIAAAQIECBAgQIAAAQIECBAgQIAAAQIECBAgQIAAAQIECBAg&#10;QIAAAQIECBAgQIAAAQIECBAgQIAAAQIECBAgQIAAAQIECBAgQIAAAQIECBAgQIAAAQIECBAgQIAA&#10;AQIECBAgQIAAAQIECBAgQIDAIhEoLZJ7uAaBMybQ29vbcO0NGzbEgw8+GH/8x38czXIaTswGt23b&#10;Vi9f/epX47rrrou3ve1tsWXLlmbpZ238yJEjLfdavXp1y/jpBru6ulpO2b17d8v4TIODg4Nx4MCB&#10;mU6fNq9cLkelUpkcq1arkRcvAgQIECAwXSCd3j3FXtJkWlL0GH+KhNIIECBAgAABAgQIECBAgAAB&#10;AgQIECBAgAABAgQIECBAgAABAgQIECBAgAABAgQIECBAgAABAgQIECBAgAABAgQIECBAgAABAgQI&#10;ECBAgAABAgQIECBAgAABAgQIECBAgAABAgQIECBAgAABAgQIECBAgAABAgQIECBAgAABAgQIECBA&#10;gAABAgQIECBAgMCCFCgtyFM7NIGzKNDb29twt3vuuSfyMtvXQw89FHm55ZZb4ld+5Veira1ttkvO&#10;eP6RI0dazl21alXL+OkGu7q6Wk7p6+trGZ9p8Fvf+lbceeedM50+bd7ll18+rb9jx47YtWvXtDEd&#10;AgQIECAwU4EkTRpOTYqtH+NHq2mMjEYMDqcxnNXVWlbSNGr1OmK0GjGSlbzOSy1tuM3kYDWtZTnZ&#10;/HrJ16pm87KJUYtqVtLR0UizTZJsoXrJYnmdpUf2v1mdzc1Xy/q1fF5+kFpW5wfLk7zOnUD23tbf&#10;pfz9qr9L+ftVf7dmdKZ8lfr7m9f19/bcvb/FUmckxfKM7rEQJuW82b+6yaOWkyTai8f6k4FTaOTv&#10;0lhJ6m9bber3nnP3Fp7CyWefkn3XGvvKn0A4xSXblmTfXL0WtUCpENHVln/WndlXtactaksW7/eq&#10;M6tndQIECBBYbAJLy93Z52/PYrvW7O6TP/hnP+OP/VA9u6UWxOz6fbOT1u88fvcFcXCHJDBPBCb/&#10;7WTnyX/hlxcvAgQILDKBJZUkejpm9nvQRUbhOgQIECBAgAABAgQIECBAgAABAgQIEJgXAoVyISob&#10;2ufFWRyCAAECBAgQIECAAAECBAgQIECAAAECBAgQIECAAAECBAgQIECAAAECBAgQIECAAAECBAgQ&#10;IECAAAECBAgQIECAAAECBAgQIECAAAECBAgQIECAAAECBAgQILBYBUqL9WLuRWAuBPr7++PQoUNz&#10;sdRJ1/jGN74RP/zhD+OOO+6I9evXnzT/TCT09fW1XHbVqlUt46cb7OrqajllcHCwZVyQAAECBAgs&#10;BIH8b2vP9FVIG/+RzaRUigOH09j9XBpP96axY28aB7JHltHsozPfL8n+m8krSWuxbOBwdA8diSUj&#10;A7FkOC/90TEyGO210SjWqlFKq/U6bxeyzQoxiwvO5JDmECBAgACBRSRw15Zr4zsXbVpEN3IVAgQI&#10;nCiQ5D831NITfkpJsh8l6j9TZPFiFi/Uf5YZn5//YJO98p9s8vF8fjFfJx8fC9Xjx3Im1hhf57ic&#10;yeTJxlje2L4Tc8YmTf1pqn6++t5jZ83PfLLXxJz83PmZ8/uf7FW/4/j9CrWxvSbmTD3PxFizOt9r&#10;wvJU92621tTxifcgv1sxu079fZiaMMP25NfA+Ps7mvbHwdg9ttopuM1w2/q0ia+tY18D+Xs1mxXn&#10;dm79fPm/i7ld1moECBAgQIAAgQUvcDS7QV68CBAgQIAAAQIECBAgQIAAAQIECBAgQGB+CJTXtcVF&#10;v335/DiMUxAgQIAAAQIECBAgQIAAAQIECBAgQIAAAQIECBAgQIAAAQIECBAgQIAAAQIECBAgQIAA&#10;AQIECBAgQIAAAQIECBAgQIAAAQIECBAgQIAAAQIECBAgQIAAAQIEFqlAaZHey7UIzInA7t3jfwx1&#10;TlY7+SLbtm2L22+/PX73d383Lr744pNPmOOMI0eONF2xs7MzyuVy0/hMAl1dXS2nDQ0NtYwLEiBA&#10;gACBxS6QpCf+KfrnKy+Iuw7+VBz5i+yv1k++juUda00GmzbaRoZifd+eWHX0QKzqPxArBg5mf2x+&#10;6rpNpwoQIECAAAECBAgQIDBFIEnTKNSykkb2TD3WnqibjRWyvGJ9zvi88fbYvMjWyscncqZsNt6s&#10;xxvtWd9/bP7ErImfE+rnzM84uW++/ljuxNhE7uTcLD+fN3GfYtaf2HvqWSfyJ+qx82dzJwbUBAgQ&#10;IECAAAECBAgQIECAAAECBAgQIECAAAECBAgQIECAAAECBAgQIECAAAECBAgQIECAAAECBAgQIECA&#10;AAECBAgQIECAAAECBAgQIECAAAECBAgQIECAAAECBAgQIECAAAECBAgQIECAAAECBAgQIECAAAEC&#10;BAgQIECAAAECBAiclkDptLIlEzjPBHp7e8/6jfv7++OjH/1ofOITn4jVq1ef1f37+vqa7lepVJrG&#10;Zhro6upqOXVoaKhlXJAAAQIECCx2gWTKBQcKPfHwsrfFts6XRYxMjUxJOsXmsoFDcdXeH8QlB7ZH&#10;MU1PcZY0AgQIECBAgAABAmdBIHs+LdXSKFdrWUmjmLUL2Vj+3Fqot2OsPzFeiyx/LDefU8pLo7zs&#10;sTeff2ydfN04tv74elPH8n0L2fr1OfkZGq07Pja7J/Sz4GoLAgQIECBAgAABAgQIECBAgAABAgQI&#10;ECBAgAABAgQIECBAgAABAgQIECBAgAABAgQIECBAgAABAgQIECBAgAABAgQIECBAgAABAgQIECBA&#10;gAABAgQIECBAgAABAgQIECBAgAABAgQIECBAgAABAgQIECBAgAABAgQIECBAgAABAgQWnEBpwZ3Y&#10;gQmcRYHe3t5T3m3JkiXxile8Iq6//vpYuXJlLF++PAYHB2P79u3x7LPPxrZt2+KRRx6Jo0ePnnTN&#10;/fv3x0c/+tH4gz/4g2hraztp/lwltDpbpVKZq20m12lvb49isRjVanVybGpjaGhoalebAAECBAgs&#10;TIE0jWSGJ0/SJGpRiKe6fiwe63lLVJPZPRdceHhvXLX3qVjft3eGJzKNAAECBAgQIEBgMQsktTTK&#10;tVqUq2mUqmN13i9l/XLez+NZXczqvBSyZ91C3k5jLH88nueXsnmFbHwiL6/z+ZPr5uuMz6/nZe08&#10;p5QVLwIECBAgQIAAAQIECBAgQIAAAQIECBAgQIAAAQIECBAgQIAAAQIECBAgQIAAAQIECBAgQIAA&#10;AQIECBAgQIAAAQIECBAgQIAAAQIECBAgQIAAAQIECBAgQIAAAQIECBAgQIAAAQIECBAgQIAAAQIE&#10;CBAgQIAAAQIECBAgQIAAAQIECBDI/m4sBAIEmgv09vY2D45Hurq64l3velfcfPPNUS6XT8i/6KKL&#10;4uUvf3l9/ODBg/Fnf/Zncd99952Qd/zA9u3b42//9m/j7W9/+/GhM9bv6+trunalUmkam02gs7Mz&#10;mu07Ojo6m6XNJUCAAAECC18gLcd9q94fe9uvnNVdyqPD8cpnH4iLDu+e1TomEyBAgAABAgQInAOB&#10;NI1SLY1ytRalalbXalk7G8v6eZ2PlyfjY+16Xj0+0W+UOz43X3d8fjE9B/ezJQECBAgQIECAAAEC&#10;BAgQIECAAAECBAgQIECAAAECBAgQIECAAAECBAgQIECAAAECBAgQIECAAAECBAgQIECAAAECBAgQ&#10;IECAAAECBAgQIECAAAECBAgQIECAAAECBAgQIECAAAECBAgQIECAAAECBAgQIECAAAECBAgQIECA&#10;AAECBAg0FCg1HDVIgEBdoLe3t6XEi170onjf+94XK1eubJk3EVy2bFncdttt8frXvz4++9nPxo4d&#10;OyZCDesvf/nLceutt57y+g0XOY3BgYGBptml0pn5dpEkSdM9y+Vy05gAAQIECBBYMAJp/lmXzui4&#10;z8V/jb3tV85o7sSk9pHBeP3T/xIrBg9PDKkJECBAgAABAgTOkEB5tBZto9Ws5PVYu1JNo1yt1Usp&#10;a1ey9kS8Mp6bj+Wxsbysrh3rl2ppNP/tyRm6iGUJECBAgAABAgQIECBAgAABAgQIECBAgAABAgQI&#10;ECBAgAABAgQIECBAgAABAgQIECBAgAABAgQIECBAgAABAgQIECBAgAABAgQIECBAgAABAgQIECBA&#10;gAABAgQIECBAgAABAgQIECBAgAABAgQIECBAgAABAgQIECBAgAABAgQIECBA4JwLlM75CRyAwDwW&#10;6O3tbXq6G2+8Me64444oFotNc5oFrrnmmvjDP/zD+PCHPxxPPvlks7QYGhqKL33pS/Hud7+7ac5c&#10;Bsrlcn3PRmuOjIw0Gp712PDwcNM12tramsYECBAgQIDAYhdIax2xt/C2WV1zydCRuPXpb0X38NFZ&#10;rXO6k9NsQi0pRJok06bm4/lYHqtFXicn5EyboEOAAIF5KlAtzNODOdYcCtQ/teZwvcZLjZQHo1h4&#10;vnHQ6NkRSNNoG02jkpX2vB6p1fv5WL2M9/N43i9Xx0qpltcR5dHa2Lw8PpKGbw9n522zCwECBAgs&#10;boGx3ytkv1soTP+9wuK+tdsRmL1A/ru2/N9NveT/fPwTmj2qFQgQmHcCbcUkOivz7lgORIAAAQIE&#10;CBAgQIAAAQIECBAgQIAAgfNWoLSsfN7e3cUJECBAgAABAgQIECBAgAABAgQIECBAgAABAgQIECBA&#10;gAABAgQIECBAgAABAgQIECBAgAABAgQIECBAgAABAgQIECBAgAABAgQIECBAgAABAgQIECBAgAAB&#10;AmdLoHS2NrIPgYUosHnz5jhy5EgcPXo0+vv76/XAwEBs2bIl3v/+90exWJzxtdra2uJDH/pQ3H77&#10;7bFnz56m6/zrv/5r/NIv/VIk2R8VPNOv9vb2+n0b7ZMbnInX8PBw02UrlTPzl8W6u7vjiiuuaLrv&#10;6QS++93vRq1Wm5wyMjIy2dYgQIAAAQKzEagN/GSk0X7SJQYr1Sh1plHsHIp98VxE5WikhdFY1dcf&#10;/+mbu6Nr+Njn1EkXyxLS7L/+FYUYWVGKNPs/jC8ub4vKys5oW5qV9qzd3hGlrC63tUeplMXL5Uiy&#10;PwgaxUJWF7I6OSvPLadylzOdc2D3d+PZ730h9jzzDxnc6TnP9GyFYmbfvjwqbcui3LE8ypWeKJSX&#10;Zu/9ZbGjemnsHlkXuwZXxeHRzpluseDn5X+/Pv9SLGelkj2uV7KfevO6nH1tjn+pRmnsSzUbm8hJ&#10;xnLy8fGSr5PnHf/KH8tLWSnU18jWHM/Px/L2xP718fE1jn+Uz4azvGNz83Pl8072qu9d3/fYXieb&#10;cyrxfO+xc5/CIU5lQTkECJyywItOOVNiM4F0NI3aYDVqA7WsZHXe7s/aR0ajeiRrT9R5rD+Pj+eN&#10;56dZ34sAgXkgkD2G1H+uyJ51jn+N/byR/ZyR/6yRPzgd/8gyMXcintfHL9KoPzU//zXvcQ9t9W72&#10;kJTUH/TyvfNFmqw8ZTjJ7zC+9tidpgTzJRq9spTJ+2X71Oc1yjvZ2Ph5k/rDXXbmBp4nW2IyPvXY&#10;GUb9TPV7zeJ8k4uPN+rrZu0p78XxKWeqX39/p75PWXs+vSa/jvL3ND/bPDvfGbPKvmbzr98Z/xs4&#10;YwezMAECBAgQIECAAAECBAgQIECAAAECBAgQIECAAAECBAgQIECAAAECBAgQIECAAAECBAgQIECA&#10;AAECBAgQIECAAAECBAgQIECAAAECBAgQIECAAAECBAgQIECAAAECBAgQIECAAAECBAgQIECAAAEC&#10;BAgQIECAAAECBAgQODcC2Z9q9yJAoJnAnXfe2Sw0J+Pd3d3xzne+Mz7xiU80XW///v3x9NNPx+bN&#10;m5vmzFWgvb296VL9/f1NYzMNVKvZHwavNf9D4G1tbTNduuW8l7zkJfGFL3yhZc6pBpcsWRJnwuZU&#10;95dHgAABAvNfII10RoesDvxUy3nDpVrUVo/EL76qLb773LNx745dk/kXPj8cP/WN/dE+cmp7lzYt&#10;i64bNkbbxSuisml5FNr9mDCJ2aBxaO/34qlv/0Hs33l/g+jshorlrliy7OJY0nNJdPZcHO1dF46V&#10;JXl9QZTKS+ob9B5O47E9tXh8bxpPZGVwdHb7novZlWJEVyWio5yXZLyOyL/8ysUk2rJ4JWvneflY&#10;Z5bTnuV2ZqWtlNTH89hETjYlitkfsvciQIAAgYUpUBvKnm2Ojka1rxrVI6NZO6v7svpIVmfjtSnj&#10;tYHs9wkDWX5Wp6f4vLMwVZx6wQtkzypJ9pCSl8jr/Fklr7NnmfpY4bh4Nh5ZTjI+r547nh/J+HPO&#10;eJXbJNn8yZyJPfL8ejuPZ8lT8uue2TqTZ8qesSbb9X2z5Hx+vu7xr/F1x9aeWCNLmtgv3+u417G1&#10;x/bJ7zbtlXXHTLJ64n7TEnQIECBAgAABAgQIECBAgAABAgQIECBAgAABAgQIECBAgAABAgQIECBA&#10;gAABAgQIECBAgAABAgQIECBAgAABAgQIECBAgAABAgQIECBAgAABAgQIECBAgAABAgQIECBAgAAB&#10;AgQIECBAgAABAgQIECBAgAABAgQIECBAgAABAgQInN8C2Z8g9SJA4FwKvPzlL49LLrkktm7d2vQY&#10;Dz30UGzevLlpfK4C7e3tTZcaHh6O0dHRKJXm7ttGvmarV1tbW6uwGAECBAgQWNQCSdrV9H6Hl4zE&#10;ps1p/PyPdMRDz+2Je3fsmsxtG67Fm//5QLSPpJNjzRod114Y3bdeHu2XrW6WYnyKwJEDT8cPvvP/&#10;xN6t/zBldObNts610b366uhZfU1WZ2XllmhbsqbhggPZ+/m9vWk8urualVo8398w7ZwNFgsRy7JH&#10;ye62JJZkj3BLKxFdWburXmftykR7oo6oFJNzdl4bEyBAgMCZE0jTNGoDtaj1jUb1SDVqR7O6r5q1&#10;R7N2Vmfj9TrvZ/H6eFanoyd/djlzp7byvBUoJZHkJXtuyEvU65jSHo+VC5FkzxtJJa+zUj5+TtbP&#10;nlfihLXy8Wzd7Ndd0/fIxrLxib2jmMXz/uQZxmL18+Trjp+vHs/3mMidt7AORoAAAQIECBAgQIAA&#10;AQIECBAgQIAAAQIECBAgQIAAAQIECBAgQIAAAQIECBAgQIAAAQIECBAgQIAAAQIECBAgQIAAAQIE&#10;CBAgQIAAAQIECBAgQIAAAQIECBAgQIAAAQIECBAgQIAAAQIECBAgQIAAAQIECBAgQIAAAQIECBAg&#10;QIDAQhDI/vSqFwEC51IgSZJ4+ctfHlu3bm16jH379jWNzWWgra2t5XJHjx6Nnp6eljmnE+zr62uZ&#10;vmLFipZxQQIECBAgsHAE0jk7arWQxgtW74n/+2WbYnB0NP6/Hz4zbe2bvn8klg7Upo0d3yl0tcWa&#10;X/3RaLvEZ+3xNo36I0N98dS//X7seOJvItLWto3mT4xVOlbFyvUvj5UbXh4rsrqj68KJUMP68FAa&#10;D+1M47s7a/H43jSqM9+64fqnOlhIIpZ1RKzoSGJF51i9fLzO+ys7k+jOHiPz51ovAgQIEFh8Amkt&#10;+wzqG43qoawczuuRsfbRatSOZP2+rD6a1UeqWRnNxqrZ5+Xiczgfb5RUkkjKhUgqhSi0ZXU562ft&#10;ej9rRzHrj5d6O8svjMfrc0tZ7kQ8+y10vX38evmaWU59fvbQkZSykudM7Jc/iHgRIECAAAECBAgQ&#10;IECAAAECBAgQIECAAAECBAgQIECAAAECBAgQIECAAAECBAgQIECAAAECBAgQIECAAAECBAgQIECA&#10;AAECBAgQIECAAAECBAgQIECAAAECBAgQIECAAAECBAgQIECAAAECBAgQIECAAAECBAgQIECAAAEC&#10;BAgQIEDgPBXI/jSsFwEC51rguuuui7/4i79oeoyDBw82jc1loKurq+Vy/f390dPT0zLndIJ79+5t&#10;mb527dqWcUECBAgQILAgBNK5PeXhztF4+4p92aKb4t4du+Lo6OjkBkuPVuP6p45O9hs1iis6Y+2v&#10;3RzltUsbhY0dJ7Bv233x/fs+GEP9e46LnFq3a8XlsfaSW+tl6cotJ53UN5TGt7fX4js70njquTTS&#10;Of76aXaAznLEBUuTrIzXXUlkXypZSaKnPaKQJM2mGidAgACBBSpQ66/G6KGRqB4ajerhrIy3Rw+O&#10;t+tjWbsve9Y4S59HC5Ty7B67mEShkkRSKYyXvD/RLkyPlcf7bVm83s7qtmxu1s7nT12nUM8ZXzdr&#10;F7IcLwIECBAgQIAAAQIECBAgQIAAAQIECBAgQIAAAQIECBAgQIAAAQIECBAgQIAAAQIECBAgQIAA&#10;AQIECBAgQIAAAQIECBAgQIAAAQIECBAgQIAAAQIECBAgQIAAAQIECBAgQIAAAQIECBAgQIAAAQIE&#10;CBAgQIAAAQIECBAgQIAAAQIECBA4twKlc7u93QkQyAU2btzYEuLAgQMt43MVXLduXculjhw50jJ+&#10;usF9+/a1nLJ27dqWcUECBAgQIHC+CVSTNLprT8W6jtHoHxmNe7btnEbwyu/1Rak2bWhap3TB0lj7&#10;azdHaXnntHGdEwVGhvriyf/zO7Hzyf91YvAkI+1d6+OiK98eF7zgP0Vnz6aTZEcMV9N4aGca92+r&#10;xWO706ilJ50y44RKMeKiZUms747Y0JPXWcnqnvZkxmuaSIAAAQLzRyAdqUX18GiMHhqt19WDI1Gt&#10;t0fGxvL2obGxdOQMfuDMH5Jzc5LsY7XQXohCZzGri5Fk7aSS9StJvU7asnY2XujI6o48J++P5eR5&#10;SZZXyOtyVvLc8bF6rOAz+9y8qXYlQIAAAQIECBAgQIAAAQIECBAgQIAAAQIECBAgQIAAAQIECBAg&#10;QIAAAQIECBAgQIAAAQIECBAgQIAAAQIECBAgQIAAAQIECBAgQIAAAQIECBAgQIAAAQIECBAgQIAA&#10;AQIECBAgQIAAAQIECBAgQIAAAQIECBAgQIAAAQIECBAgQIDA2Rconf0t7UiAwPECbW1tUalUYnh4&#10;+PhQvd9svGHyLAbXrVvXcvbWrVtj8+bNLXNOJ7h3796W6WvWrGkZFyRAgAABAgtBIE3n7pR9S0bj&#10;lXu/EUnpFfG/t++IwWp1cvHVB0biymcGJvvHN0orl8QF/+2WKHa1HR/SP07g+Z3/Jx79xn+LoaO7&#10;j4u07i6/8MbYdM07Y83Fr4skKbROzqK9h9O45+la3P9sLQZHT5p+2gmd5YiLlydx8YokNi4bK2u7&#10;IgpJctprmUCAAAEC516gNlKL6v6RGM1L9rk/+vzwWDvrV/N+Vtf6jz0bnPsTL7ATFLPPyI7iWGkv&#10;RKEza0/W+XghkjzeltWVJAqVvM5K1i+0j8XH5o/1F9jtHZcAAQIECBAgQIAAAQIECBAgQIAAAQIE&#10;CBAgQIAAAQIECBAgQIAAAQIECBAgQIAAAQIECBAgQIAAAQIECBAgQIAAAQIECBAgQIAAAQIECBAg&#10;QIAAAQIECBAgQIAAAQIECBAgQIAAAQIECBAgQIAAAQIECBAgQIAAAQIECBAgQIAAAQIE5qFAaR6e&#10;yZEInHcCtVot8tLstXTp0mahOR1ft25dy/WeeOKJuPXWW1vmnE5w3759TdMLhUKsXbu2aVyAAAEC&#10;BAicbwK1JI3R8sG4/MCD0R83xzd27JpG8KqHD0cybWR6Z9lbro5iV9v0Qb0TBLY99j/iift/O9K0&#10;ekKs2cDqTa+JF97wvuhedWWzlMnxWprGI71p/O+na/H9Penk+Fw0LsgeGa9aW4jNq5K4ZHkSa7pa&#10;fUXMxY7WIECAAIG5Ekir2ef8gZGo7h+J0f3DWcnrKeXAcNT6Tv2zaa7OtZDWScpJFDqKkbQXotBZ&#10;jOKSYhS6SuN13i9l41msPRvvyOosN8+r5+ftSmEhXddZCRAgQIAAAQIECBAgQIAAAQIECBAgQIAA&#10;AQIECBAgQIAAAQIECBAgQIAAAQIECBAgQIAAAQIECBAgQIAAAQIECBAgQIAAAQIECBAgQIAAAQIE&#10;CBAgQIAAAQIECBAgQIAAAQIECBAgQIAAAQIECBAgQIAAAQIECBAgQIAAAQIECBAgQOA8ECidB3d0&#10;RQLzXmDv3r0xOjra9Jzd3d1NY3MZWLduXcvlnnjiiZbx0w0+9dRTTadceumlUS6Xm8YFCBAgQIDA&#10;+SbQ1zka1+z/lyim1bivfzSGq7VJgk27h+KS3cOT/eMblU3Lo/MlFx0/rD9FoFYbjSe+9bHY/vj/&#10;nDLaurn8whvjshtvj2UXXNc6MYuOVNP4l2dq8fdP1mLf0ZOmn1LC0raIqy9I4qo1hbhybRLLO5JT&#10;mieJAAECBM6+QK2/GiPPDcfovuEYycrogZGo7h+rR/dn7UPZ7wTSs3+uebdjIaKwpBjFrlK9FLry&#10;djEK9f6UujNrd0yUQhTai5GUfA7Ou/fTgQgQIECAAAECBAgQIECAAAECBAgQIECAAAECBAgQIECA&#10;AAECBAgQIECAAAECBAgQIECAAAECBAgQIECAAAECBAgQIECAAAECBAgQIECAAAECBAgQIECAAAEC&#10;BAgQIECAAAECBAgQIECAAAECBAgQIECAAAECBAgQIECAAAECBAgQIEBgVgKlWc02mQCBORHYvn17&#10;y3W6u7tbxucquGLFiujp6YlDhw41XHLnzp1x+PDhmIvz5Os8++yzDffJB6+88sqmMQECBAgQILCg&#10;BNLZn7aWpNHXORzXbv3nOFrpiPuPDB1bNE3jVQ8fPtZv0Fr+X66NJEkaRAzlAsODB+ORf/zV2L/r&#10;X08JpLN7Y1zxo78Zqy565UnzB0bSuPc/avH1p2pxaPCk6S0T8nfw0pVJXHNBEtdeWIhNy8L72lJM&#10;kAABAmdPIK2mMfr8cIzsG47RvDw31p7o145Wz95h5slOSTmJQlcpil3FybqY9QtZ/9jYeH9JPpa1&#10;O4vz5PSOQYAAAQIECBAgQIAAAQIECBAgQIAAAQIECBAgQIAAAQIECBAgQIAAAQIECBAgQIAAAQIE&#10;CBAgQIAAAQIECBAgQIAAAQIECBAgQIAAAQIECBAgQIAAAQIECBAgQIAAAQIECBAgQIAAAQIECBAg&#10;QIAAAQIECBAgQIAAAQIECBAgQIAAAQIEzr1A6dwfwQkIzD+BO++8M5566qmGB7vpppvi9ttvbxib&#10;6eD27dtbTl23bl3L+FwGr7vuurj33nubLvnEE0/EjTfe2DR+qoFHH320ZepVV13VMi5IgAABAgQW&#10;lkA6q+MOVWqxqe/7sWz4+bjvslfE6JTlrnh2MNYeGG26fvvVF0T7ljVN4+d7YKBvRzzwd++M/sPb&#10;ToEiiU3XvDM2v+S2KJY7WuaPVNP4+lO1uPvJWgyMtExtGSwmEVvWJPEj65O4fn0hetqzAS8CBAgQ&#10;OCcC1b7RGHluOEb3DcdIVkb35vVQjOZjz2ff7Kd8Pp+TA57hTQtLilHsKUWxuxSlnnIUlmbtrmIU&#10;slLsmmgfqwuVwhk+keUJECBAgAABAgQIECBAgAABAgQIECBAgAABAgQIECBAgAABAgQIECBAgAAB&#10;AgQIECBAgAABAgQIECBAgAABAgQIECBAgAABAgQIECBAgAABAgQIECBAgAABAgQIECBAgAABAgQI&#10;ECBAgAABAgQIECBAgAABAgQIECBAgAABAgQIECBAgMDiFigt7uu5HYGZCRQKhRgZyf64eIPX448/&#10;3mB0dkOPPPJIywWuvvrqlvG5DF5//fVx7733Nl3yoYceihtvvLFp/FQDDz74YNPUJEniiiuuaBoX&#10;IECAAAEC55vASDGN6/Z8MwbK7fHYhiunXf9Hnjw6rT+tk0Qs/y/XThvSOSYweHR3fOdr74iBvh3H&#10;Bpu0Ors3xtWv/v1YfuENTTKODf/b9lr8zfeq8Xz/sbHTaWVvW1y+OomXbSrEDeuT6KzkI14ECBAg&#10;cKYF0jSN6oGRGO4dipHdWdk7HKP7svLccIxkJR2snekjnPX1k3ISxZ5SVsr1ujReTx/L4t3lSEo+&#10;j876G2RDAgQIECBAgAABAgQIECBAgAABAgQIECBAgAABAgQIECBAgAABAgQIECBAgAABAgQIECBA&#10;gAABAgQIECBAgAABAgQIECBAgAABAgQIECBAgAABAgQIECBAgAABAgQIECBAgAABAgQIECBAgAAB&#10;AgQIECBAgAABAgQIECBAgAABAgQIEDivBUrn9e1dnkATgYsuuigeffTRhtHnn38+9uzZE2vXrm0Y&#10;P93BfJ+HH3646bSurq645JJLmsbnOvDiF7+45ZL33HNPvP3tb4/u7u6Wea2CBw4ciPvuu69pSn6G&#10;2azfdGEBAgQIECCwQAVKcSRecOix+Pd1l0WtUJy8RcdgNS7YPzLZP76x5GUXR2V9z/HD+pnAUP9z&#10;8Z2vvSMG+nac1OPCzT8ZV73yY1Esd7TM/Y/9tfjLh2vx9PNpy7xmwQuXRvzoxYW4aWMhVnQmzdKM&#10;EyBAgMAsBWoD1RjePRQjvVnJ6z3H6nR4Zt/DZ3mkuZ2efYQUu0tR7MlKvS5HKW/XS3myzscKHcee&#10;K+b2EFYjQIAAAQIECBAgQIAAAQIECBAgQIAAAQIECBAgQIAAAQIECBAgQIAAAQIECBAgQIAAAQIE&#10;CBAgQIAAAQIECBAgQIAAAQIECBAgQIAAAQIECBAgQIAAAQIECBAgQIAAAQIECBAgQIAAAQIECBAg&#10;QIAAAQIECBAgQIAAAQIECBAgQIAAAQIEZitQmu0C5hNYjAIbNmxoea2vfe1r8Qu/8Astc041+MUv&#10;frFl6ote9KIoFAotc+Yy2NPTE5dffnk8+eSTDZcdHh6O/P4//dM/3TB+KoNf/epXY2RkpGnqa17z&#10;mqYxAQIECBAgcD4KdA/3RhJp7Fi+ftr1N+0ZzsabvEqFWPaTVzcJnt/Dw4MH4oG/+9noP/TMSSCS&#10;2Hzjr8cLrnt3y7yBkTS+9Ggt/umHtZZ5jYL5+/eidUm87oWFuGrt2Xvma3QWYwQIEFhsAtUjozGy&#10;ZyhGdg/F8K6s3jkYw1kZfb75z6Pz3qAYUVpWjtKKSlbKUcxKXo+VbGx5OQpdxUgKTZ8Q5v0VHZAA&#10;AQIECBAgQIAAAQIECBAgQIAAAQIECBAgQIAAAQIECBAgQIAAAQIECBAgQIAAAQIECBAgQIAAAQIE&#10;CBAgQIAAAQIECBAgQIAAAQIECBAgQIAAAQIECBAgQIAAAQIECBAgQIAAAQIECBAgQIAAAQIECBAg&#10;QIAAAQIECBAgQIAAAQIECBAYEyiBIEDgRIGrrrrqxMEpI1//+tfjrW99a6xYsWLK6Ok377///njq&#10;qadaTnzjG9/YMn4mgvmeTz75ZNOl77rrrviJn/iJ6O7ubprTLLB9+/a4++67m4Wjs7MzbrrppqZx&#10;AQIECBAgsOAEarM/cdfo7voiO5avm7bYpt1D0/pTO+2Xr4nS8o6pQ9qZwMjQ4Xjgrv8rjhz4QUuP&#10;Yqkzrn3tH8aai1/bMu/hXbX4fx+sxv6BlmknBNuzn8Re9YJCvO6FhVi1JDkhboAAAQIETl1g9MBI&#10;DO8ajJGdg1k9NNbOPiNrR6qnvsh8yMw+Doo9pSitqGSlPFmKU/rF7lIkBZ8b8+HtcgYCBAgQIECA&#10;AAECBAgQIECAAAECBAgQIECAAAECBAgQIECAAAECBAgQIECAAAECBAgQIECAAAECBAgQIECAAAEC&#10;BAgQIECAAAECBAgQIECAAAECBAgQIECAAAECBAgQIECAAAECBAgQIECAAAECBAgQIECAAAECBAgQ&#10;IECAAAECBAgQIHCmBUpnegPrE1iIAhdffHHk5Zlnnml4/OHh4fj4xz8ev/M7vxNtbW0Nc042uG/f&#10;vvjc5z7XMu2yyy6LK6+8smXORPBLX/pSPPfccxPdE+o3vOENsXHjxhPGGw284hWviC9+8YuRn7HR&#10;6+jRo/W7f+xjH4tKpdIopeFYX19f/PZv/3YMDQ01jOeDr3vd605rzaYLCRAgQIAAgUUikEYaK4Z3&#10;xMGOnjja3jXtVhv3DE/rT+20b1kztaudCdSqw/Hg3/9i9D33eEuP9iUXxPU//qexdOXlTfMOD6Xx&#10;Fw9V49vb06Y5jQJLs0fH172wUC+dlaRRijECBAgQaCJQPTIaw9sHY3jnsTKStWsDtSYz5tdw0laI&#10;8qpKlFZnJa9XlI+V5eUoLitHUvTZML/eNachQIAAAQIECBAgQIAAAQIECBAgQIAAAQIECBAgQIAA&#10;AQIECBAgQIAAAQIECBAgQIAAAQIECBAgQIAAAQIECBAgQIAAAQIECBAgQIAAAQIECBAgQIAAAQIE&#10;CBAgQIAAAQIECBAgQIAAAQIECBAgQIAAAQIECBAgQIAAAQIECBAgQIAAAQLnTqB07ra2M4H5LXDL&#10;LbfE5z//+aaH/MEPfhAf//jH49d//deju7u7aV6jwL59++KDH/xgPPfcc43Ck2NvfetbJ9sna9x1&#10;112xf//+pmlbtmyJjRs3No1PDRSLxXjTm94Un/vc56YOT2s/8cQT8clPfjLe//73R5Kc/A+o53f+&#10;/d///di9e/e0daZ2li1bFm9729umDmkTIECAAIFFIpDO+B7VQho9w8/FjuXrpq3Rc2Q0lh2tThub&#10;2um4cu3UrnYm8O//8tE4uOfBlhaVztVxw0/8j1jSs6lp3qO7a/Gn367G4aGmKScElrZF/MQVhbj5&#10;kkK0lU7+7HTCAgYIECBwngmMPDccw88OxND2gRjeNpiVgRjdPzK/FbJv76UV5SitrkR5VWWsztql&#10;1W1Rzupit1/Dze830OkIECBAgAABAgQIECBAgAABAgQIECBAgAABAgQIECBAgAABAgQIECBAgAAB&#10;AgQIECBAgAABAgQIECBAgAABAgQIECBAgAABAgQIECBAgAABAgQIECBAgAABAgQIECBAgAABAgQI&#10;ECBAgAABAgQIECBAgAABAgQIECBAgAABAgQIECBAgMD8EvCXkefX++E080jgda97XXz5y1+OgwcP&#10;Nj3Vww8/HO95z3viXe96V9x8881RLBab5uaBkZGR+NrXvhZ//dd/HQMDAy1zb7zxxnjZy17WMudM&#10;Bm+99da46667Yvfu3U23+da3vhV79uyp3/+qq65qmFetViPP+6M/+qM4cuRIw5yJwZ/7uZ+LJUuW&#10;THTVBAgQIEBgUQiks7zFaCmNnqHn4+ENl01badPu4Wn9qZ1CVyXKG3qmDp337e3f/5+x44m/bulQ&#10;bl8RL3njF2NJz6aGeSPVNP7m0Vr84w9qDeONBkuFiFs3F+KNVxSio5w0SjFGgACB81ogHa3F8K6h&#10;GN42EEPbB+t13q4NnPr32rMJWOgoRGl1W5TXVLI6+7zNSmnVeL2yEknJ9/qz+X7YiwABAgQIECBA&#10;gAABAgQIECBAgAABAgQIECBAgAABAgQIECBAgAABAgQIECBAgAABAgQIECBAgAABAgQIECBAgAAB&#10;AgQIECBAgAABAgQIECBAgAABAgQIECBAgAABAgQIECBAgAABAgQIECBAgAABAgQIECBAgAABAgQI&#10;ECBAgAABAgQILGaB0mK+nLsRmI1AV1dX/PIv/3L83u/9XstlDh8+HJ/85Cfjc5/7XLz0pS+N6667&#10;LlauXBnLli2LNE3j0KFDsWfPnnjwwQfrpa+vr+V6eXDp0qXxnve856R5ZzKhvb09br/99vjABz4Q&#10;1Wq16VZPP/103HnnnfV7b9myJdavXx9JksTo6Gg888wzcd9998X+/fubzp8IXHPNNfHqV796oqsm&#10;QIAAAQIExgVGi2n0DD8fO5avm2ayac/QtP7UTvvla+qfx1PHzuf2gd3fjX+//2MtCUqV7rjhjV+I&#10;ruUvbJi383Aaf/Svo7H9UMNww8GXbEjip64txuolScO4QQIECJxvAuloLYa2D8bQ1v4Y+o+BGN6W&#10;ld7BiOY/cp4TouKyUpQvaIvy2vGyuhKlVVnJ6mJn8ZycyaYECBAgQIAAAQIECBAgQIAAAQIECBAg&#10;QIAAAQIECBAgQIAAAQIECBAgQIAAAQIECBAgQIAAAQIECBAgQIAAAQIECBAgQIAAAQIECBAgQIAA&#10;AQIECBAgQIAAAQIECBAgQIAAAQIECBAgQIAAAQIECBAgQIAAAQIECBAgQIAAAQIECBAgQIDA+SdQ&#10;Ov+u7MYETl3gZS97Wdx8883xzW9+86ST+vr64p577qmXkya3SEiSJN773vfGsmXLWmSdndDmzZvj&#10;Z37mZ+LP//zPT7rhQw89FHmZyatcLse73/3umUw1hwABAgQILHqBWmEk+tsqWVly7K5pGht3Dx3r&#10;H9dqv2LtcSPnb3fw6O54+B/eE2lttClCsdwVN/znz0f3yisa5nx7ey0+951qDFcbhk8YXJW9Ve/8&#10;kWJcvbZwQswAAQIEzheBtJbGyK6hGNraH0PP9Mfg1oEY3j4YUU3nBUFSSaJ8QXuUL2yL8tpKVC7I&#10;6nq7LQrtxXlxRocgQIAAAQIECBAgQIAAAQIECBAgQIAAAQIECBAgQIAAAQIECBAgQIAAAQIECBAg&#10;QIAAAQIECBAgQIAAAQIECBAgQIAAAQIECBAgQIAAAQIECBAgQIAAAQIECBAgQIAAAQIECBAgQIAA&#10;AQIECBAgQIAAAQIECBAgQIAAAQIECBAgQIAAAQIEzm+B0vl9fbcncHKB973vfZGmafzzP//zyZNn&#10;mVEsFuO2226Lm266aZYrzd30t7zlLfG9730vHnrooblbdMpKHR0d8aEPfSguuuiiKaOaBAgQIEBg&#10;8QjkzxGzebXXDsbOFeumLbHm4Gh0Djdft/2KNdPyz9dOrToUD3/9PTE88HwLgiRe/PpPR8+aa0/I&#10;yd+7rz5eq5cTgg0GkiTi1s2FeMtVhWgrZR0vAgQInEcCI3uHYuiZgRja2p+VrH6mP9IWn1Vni6bQ&#10;UYjy2rYoXzhWKuvbIy+lVZVICr5Xn633wT4ECBAgQIAAAQIECBAgQIAAAQIECBAgQIAAAQIECBAg&#10;QIAAAQIECBAgQIAAAQIECBAgQIAAAQIECBAgQIAAAQIECBAgQIAAAQIECBAgQIAAAQIECBAgQIAA&#10;AQIECBAgQIAAAQIECBAgQIAAAQIECBAgQIAAAQIECBAgQIAAAQIECBAgQIDA6QuUTn+KGQTOL4FS&#10;qRS33XZb9PT0xN/93d+dsctXKpX4wAc+EDfccMMZ22MmCydJEh/84Afjs5/9bNxzzz0zWaLpnNz0&#10;Ix/5SFx66aVNcwQIECBAgMDiEEhnfI3O6nOxY/n6afM37h6a1p/aKa7sjPLqrqlD5237qX/773Fo&#10;3/da3v+yl94eqy565Qk5w9U0/vTb1fjOjlN779Z3R/z8S4pxyYrCCWsZIECAwGITqA3XYmhrfww9&#10;3R+DTx+NwR/2R+1I9Zxes9hdivK6tqisa4/K+vZ6u3xBW5R6yuf0XDYnQIAAAQIECBAgQIAAAQIE&#10;CBAgQIAAAQIECBAgQIAAAQIECBAgQIAAAQIECBAgQIAAAQIECBAgQIAAAQIECBAgQIAAAQIECBAg&#10;QIAAAQIECBAgQIAAAQIECBAgQIAAAQIECBAgQIAAAQIECBAgQIAAAQIECBAgQIAAAQIECBAgQIAA&#10;AQIECMxUoDTTieYROJ8ECoVC/OIv/mLcdNNN8ZnPfCZ27tw5p9e/4YYb4md/9mdj06ZNc7ruXC1W&#10;LpfjV3/1V+OFL3xh/Mmf/ElUq7P/w/Nr1qyJ3/qt34oLL7xwro5pHQIECBAgMD8F0tkda+lwb2zb&#10;sG7aIpv2DE/rT+10XLF2ave8bR/Y/d149tE/b3n/Cy59Q1zy4l86IefAQBqf/lY1njlwam/ea19Y&#10;iP96bSHKxeSEtQwQIEBgMQiMPDccQ08fjcEf9tfL8PaBiNn/WDgjmqS9EG0XdURlQ1uU17VHZf1Y&#10;KS71K64ZgZpEgAABAgQIECBAgAABAgQIECBAgAABAgQIECBAgAABAgQIECBAgAABAgQIECBAgAAB&#10;AgQIECBAgAABAgQIECBAgAABAgQIECBAgAABAgQIECBAgAABAgQIECBAgAABAgQIECBAgAABAgQI&#10;ECBAgAABAgQIECBAgAABAgQIECBAgAABAgQIzFsBf7153r41DjYfBa655pr41Kc+Ff/4j/8Yd999&#10;d2zfvn1Wx7ziiiviHe94R1x11VWzWief3NHR0XKNtra2lvFTCf74j/94vOAFL4gvfelL8cADD0St&#10;VjuVadNy1q1bF29+85vjlltuiUqlMi2mQ4AAAQIEFqtAMsOLVZM02uJwDFTWT65QqKaxYe/wZP/4&#10;RvuWNccPnXf96uhgPHbvHdm906Z3X7piS1z9qt87Ib7nSBqfuG809vefEDphYGn2ePXzLynGiy4s&#10;nBAzQIAAgYUqkI7UYujZgRh8uj8rR2Moq6uHR8/JdYrLStG2sSMq46VtY3uUVlciSWb6yXpOrmFT&#10;AgQIECBAgAABAgQIECBAgAABAgQIECBAgAABAgQIECBAgAABAgQIECBAgAABAgQIECBAgAABAgQI&#10;ECBAgAABAgQIECBAgAABAgQIECBAgAABAgQIECBAgAABAgQIECBAgAABAgQIECBAgAABAgQIECBA&#10;gAABAv8/e3cfXNd5Hgb+Oeeee4F7LwiABEhKIkVR1pcl2ZYty59y7Ei1VTfxWG3ajdfZJtuJt93d&#10;tLuTdtpMZ7L7z+7Mzk62mWxnN57MNm63O0k/Jna868m0TlR/RLZjO5a/FMmybEWURH2QBECQwMX3&#10;vfcsyIQQLogDggAI4gI/zBze932f533f5/lhcCDxHxIgQIAAAQIECBAgQIAAAQIbEsg2tMsmAntY&#10;oFwux0/91E9dfJ5++un45je/Gc8880w8//zz0Wyu/Y+2HzhlXk6uAABAAElEQVRwIN7ylrfEfffd&#10;d/EZGhraMslPfvKTW3bWWgfddddd8au/+qsxOjoajz32WHzxi1+MM2fOrLUl9u3bF7feemt85CMf&#10;iXe84x2Rpuma+YIECBAgQIDAXwg0szzm0qSD46ax+ai08o615ZPeNx5aPt2T4+e+9Rsxff6Fwt7L&#10;PYPx1r/6ySiVqx05r07k8Wt/3Izzsx3Lq07uPZzE331nKQZ6O78/qyZbJECAwA4WaM+1Y/a5qZh9&#10;dvH50eLz/HREs/j3zDVpZfF/Ecs39kTPzdWo3NwblWPV6Fl8Svv8tdU18XYoAQIECBAgQIAAAQIE&#10;CBAgQIAAAQIECBAgQIAAAQIECBAgQIAAAQIECBAgQIAAAQIECBAgQIAAAQIECBAgQIAAAQIECBAg&#10;QIAAAQIECBAgQIAAAQIECBAgQIAAAQIECBAgQIAAAQIECBAgQIAAAQIECBAgQIAAAQIECBAgQIAA&#10;AQIECBAg0BUC/qXnrvg2KXKnCtx7771x4bnwNT8/H2NjYzE5ORmNRiMWFhaiXq/Hvn37or+//+Jn&#10;lu2eH7nh4eH4+Mc/fvG51PvIyEiMjo7G7OxsDA0NxeHDhy8+1Wp1p34L1UWAAAECBK69QL7xK5ql&#10;dkzWezsOuOXUfMd8+aR8ZCBK/Z35y+N7YXzu9HfjhSf/1Zqtvvnh/y1q/Td35Lx0Lo9/9ngzJuc6&#10;lledPHJHGh+7L400SVaNWyRAgMBOFsibecz++VTMPNOImacbMffCdERrGytefHVWjvRGz621xad6&#10;8anc1BtJOd3GIlxFgAABAgQIECBAgAABAgQIECBAgAABAgQIECBAgAABAgQIECBAgAABAgQIECBA&#10;gAABAgQIECBAgAABAgQIECBAgAABAgQIECBAgAABAgQIECBAgAABAgQIECBAgAABAgQIECBAgAAB&#10;AgQIECBAgAABAgQIECBAgAABAgQIECBAgAABAgQIENj5AtnOL1GFBLpDoFKpxI033njx6Y6Kt67K&#10;vdz71ik6iQABAgQIXC7QLOUx2t/fEbjl9FzHfPmk9+7Dy6d7btxqzsVTX/6ni33nhb3fdOfPxMFj&#10;P9kRf/5sO3798VZML3QsXzYpJRG/8PZSvP/W9LKYBQIECOxUgTzPY/7kbMz8oLH4TMbsj6Yiny9+&#10;T251H9mhSvTeWoueW6uLTy0qx6qR9niPbrWz8wgQIECAAAECBAgQIECAAAECBAgQIECAAAECBAgQ&#10;IECAAAECBAgQIECAAAECBAgQIECAAAECBAgQIECAAAECBAgQIECAAAECBAgQIECAAAECBAgQIECA&#10;AAECBAgQIECAAAECBAgQIECAAAECBAgQIECAAAECBAgQIECAAAECBAgQIECAAIHdJ5DtvpZ0RIAA&#10;AQIECBAgQGB3CLTThVjoef0/2csL7bhxbKGwuerdhwpjeyHw3BP/PKbOPV/Yak/tULzxvb/aEf/z&#10;sXb8s8dbMdvsWL5s0leJ+AfvLcVdB9PLYhYIECCw0wQWzszFzDONmPnB4vPDRrQnW9tSYmkwi55b&#10;a4tP9S8/a1GqlbblbpcQIECAAAECBAgQIECAAAECBAgQIECAAAECBAgQIECAAAECBAgQIECAAAEC&#10;BAgQIECAAAECBAgQIECAAAECBAgQIECAAAECBAgQIECAAAECBAgQIECAAAECBAgQIECAAAECBAgQ&#10;IECAAAECBAgQIECAAAECBAgQIECAAAECBAgQIECAAAECBHabQLbbGtIPAQIECBAgQIAAgZ0nkG+o&#10;pDRtdOw7OjIfadFRpSR67jjYkb+XJo3x5+LFJ//lmi3f8/7/Oco9/Us5r07k8RtfbcVsc2lp1cFw&#10;PeKfvD+LQ33JqnGLBAgQuN4CrYlmTD89GTPPNGJ28WmOLVz7kkoRPTdXo+f2evTeXrv4ZAcq1/5e&#10;NxAgQIAAAQIECBAgQIAAAQIECBAgQIAAAQIECBAgQIAAAQIECBAgQIAAAQIECBAgQIAAAQIECBAg&#10;QIAAAQIECBAgQIAAAQIECBAgQIAAAQIECBAgQIAAAQIECBAgQIAAAQIECBAgQIAAAQIECBAgQIAA&#10;AQIECBAgQIAAAQIECBAgQIAAAQIE9ohAtkf61CYBAgQIECBAgACBrhNoZzMdNR+YaHbMl096bh2K&#10;tHfv/uf9j77xa5HnreUkHeMb73g0Dt3y8NLa2HQev/54M6bml5ZWHRzui/iVD2RxoJasGrdIgACB&#10;6yGQt/OYe346pp+cjOmnJmP+hc7fF9eiplJ/Fj231aJ38em5ffE5Xou0kl6Lq5xJgAABAgQIECBA&#10;gAABAgQIECBAgAABAgQIECBAgAABAgQIECBAgAABAgQIECBAgAABAgQIECBAgAABAgQIECBAgAAB&#10;AgQIECBAgAABAgQIECBAgAABAgQIECBAgAABAgQIECBAgAABAgQIECBAgAABAgQIECBAgAABAgQI&#10;ECBAgAABAgQIECCwKJBRIECAAAECBAgQIEDg2gnk+cbOvrCtVZnv2Dww1eqYL59Ujg0un+6p8dgr&#10;X4+Rl75U2HOlOhx3P/g/LsUbc3n8+uPNODuztLTq4Eh/xD/5QBYDvcmqcYsECBDYToHmuYWY+bPJ&#10;mH5qMmaebkR7uvh3wqbrWnztVY72Ru/t9ei5vXbxs3ywsuljHUCAAAECBAgQIECAAAECBAgQIECA&#10;AAECBAgQIECAAAECBAgQIECAAAECBAgQIECAAAECBAgQIECAAAECBAgQIECAAAECBAgQIECAAAEC&#10;BAgQIECAAAECBAgQIECAAAECBAgQIECAAAECBAgQIECAAAECBAgQIECAAAECBAgQIECAAAECBAgQ&#10;ILB+gWz9qTIJECBAgAABAgQIENgugVaaR7OSR7rswsFGa9msc5gN1zsX9sgsz/N49uv/65rd3vMT&#10;/1OUewYu5sw18/iNr7bitck1t8QtgxH/+P1Z9PUkayeKEiBA4BoJXHi/zb0wE9Pfm7j4zJ+cvUY3&#10;LR67+Mum53gteu+qR3Xx6b2jHmm1dO3uczIBAgQIECBAgAABAgQIECBAgAABAgQIECBAgAABAgQI&#10;ECBAgAABAgQIECBAgAABAgQIECBAgAABAgQIECBAgAABAgQIECBAgAABAgQIECBAgAABAgQIECBA&#10;gAABAgQIECBAgAABAgQIECBAgAABAgQIECBAgAABAgQIECBAgAABAgQIECBAgMAVBbIrZkggQIAA&#10;AQIECBAgQGDbBZpZHnmp2XHvwFSrY758kg3Xl0/3zPjVH302Jsd+UNjvgSPvicO3fuhivJ3n8Ztf&#10;b8XzZ/PC/AuBW/Yn8SsfKEWtnKyZJ0iAAIGtFsgX2jHzg0ZMfWcipr8/Ea2Jzt8DW3lf5WhvVO/p&#10;u/j03lmPtLe0lcc7iwABAgQIECBAgAABAgQIECBAgAABAgQIECBAgAABAgQIECBAgAABAgQIECBA&#10;gAABAgQIECBAgAABAgQIECBAgAABAgQIECBAgAABAgQIECBAgAABAgQIECBAgAABAgQIECBAgAAB&#10;AgQIECBAgAABAgQIECBAgAABAgQIECBAgAABAgQIECBAYJMC2Sb3206AAAECBAgQIECAwBoCeb5G&#10;cI1Qs5RHks53ZPQ3Wh3z5ZNsuL58uifGreZs/Phbv7FGr0nc9e5/uhT/7NPt+LNTa39DDvdF/KP3&#10;laJWTpb2GRAgQOBaCrTn2jH95ERMffv84udk5LPta3JdNlSO6j19Ub178blnX5T6/ZXQNYF2KAEC&#10;BAgQIECAAAECBAgQIECAAAECBAgQIECAAAECBAgQIECAAAECBAgQIECAAAECBAgQIECAAAECBAgQ&#10;IECAAAECBAgQIECAAAECBAgQIECAAAECBAgQIECAAAECBAgQIECAAAECBAgQIECAAAECBAgQIECA&#10;AAECBAgQIECAAAECBAgQIEBgiwT8a9RbBOkYAgQIECBAgAABAlsp0ErbkaTzS0fWZlpRaeVL85WD&#10;bKi+cmnXz1/4/qdibupUYZ833fk3on/4novx777ajj94pl2YeyEw2Bvxj9+fRX9vsmaeIAECBDYr&#10;0JpsxvT3JmLqO+dj5ulG5M3i9/tG70r3laL6xr6o3r343NMX5UM9Gz3KPgIECBAgQIAAAQIECBAg&#10;QIAAAQIECBAgQIAAAQIECBAgQIAAAQIECBAgQIAAAQIECBAgQIAAAQIECBAgQIAAAQIECBAgQIAA&#10;AQIECBAgQIAAAQIECBAgQIAAAQIECBAgQIAAAQIECBAgQIAAAQIECBAgQIAAAQIECBAgQIAAAQIE&#10;CBAgQIAAgesgkF2HO11JgAABAgQIECBAYI8J5FfdbytrRpK2lvYNTL0+Xlr8y0Far0RaLa9c3tXz&#10;uenROPG9/6uwxzTrjTve+Q8vxs808vgXf1rsdyHpAt8/en8Ww/Wk8EwBAgQIbEageX4hpp44f/GZ&#10;/dFUxNX/aljz+qScRO9d9ai9aV/03t0XlaO9kSTeaWuiCRIgQIAAAQIECBAgQIAAAQIECBAgQIAA&#10;AQIECBAgQIAAAQIECBAgQIAAAQIECBAgQIAAAQIECBAgQIAAAQIECBAgQIAAAQIECBAgQIAAAQIE&#10;CBAgQIAAAQIECBAgQIAAAQIECBAgQIAAAQIECBAgQIAAAQIECBAgQIAAAQIECBAgQIAAAQIEdrBA&#10;toNrUxoBAgQIECBAgACB7hfIN9ZCu9To2DjQaHXMl0+y4fry6Z4YP/+d34xWc7qw1+Nv+UT01m+I&#10;+VYe/+efNGNmoTA1yqWIX35fKW4eSIqTRAgQILABgdZkM6a+fT4af3ouZp+ditjg74Siq8uHK1F9&#10;c3/U3rwveu+qR1pJi1KtEyBAgAABAgQIECBAgAABAgQIECBAgAABAgQIECBAgAABAgQIECBAgAAB&#10;AgQIECBAgAABAgQIECBAgAABAgQIECBAgAABAgQIECBAgAABAgQIECBAgAABAgQIECBAgAABAgQI&#10;ECBAgAABAgQIECBAgAABAgQIECBAgAABAgQIECBAgAABAgQIdJlA1mX1KpcAAQIECBAgQIDAnhBo&#10;ZzMdfQ5MtTrmyyfZcH35dNeP52fH4+VnP13YZ6U6HLe+9e9ejP/f327FyfOFqRcDv/hAKe4cTtdO&#10;EiVAgMA6BVpTzZj6zkRM/em5mHmmEdFe58Z1pCWVJKp390X1zfui9ub+KB+srGOXFAIECBAgQIAA&#10;AQIECBAgQIAAAQIECBAgQIAAAQIECBAgQIAAAQIECBAgQIAAAQIECBAgQIAAAQIECBAgQIAAAQIE&#10;CBAgQIAAAQIECBAgQIAAAQIECBAgQIAAAQIECBAgQIAAAQIECBAgQIAAAQIECBAgQIAAAQIECBAg&#10;QIAAAQIECBAgQIAAgW4UyLqxaDUTIECAAAECBAgQ6B6BfGOlps2OfYONzvnyYDZcXz7d9eOXnv6d&#10;aDdnC/u8/R2/HFm5Hn/8fDu+/uLa/h+8PY13H0sLzxIgQIDAegTac+2Y/u75aHzjXEw/PRnRWs+u&#10;9eWU9pej/tb+qC0+1TfWIyl7Z61PThYBAgQIECBAgAABAgQIECBAgAABAgQIECBAgAABAgQIECBA&#10;gAABAgQIECBAgAABAgQIECBAgAABAgQIECBAgAABAgQIECBAgAABAgQIECBAgAABAgQIECBAgAAB&#10;AgQIECBAgAABAgQIECBAgAABAgQIECBAgAABAgQIECBAgAABAgQIECBAoLsFsu4uX/UECBAgQIAA&#10;AQIEukEgv/ois6Rjz8BUq2O+fJIN15dPd/W41ZyNl576ncIe64O3xdG7/laMTuXx775fbHbhgNuH&#10;kvjYfWnhWQIECBBYSyBv5zHzg0Y0vj4eU98+H/n8Bt71BRdUjvRG7e39Ub9/IHqOVQuyLBMgQIAA&#10;AQIECBAgQIAAAQIECBAgQIAAAQIECBAgQIAAAQIECBAgQIAAAQIECBAgQIAAAQIECBAgQIAAAQIE&#10;CBAgQIAAAQIECBAgQIAAAQIECBAgQIAAAQIECBAgQIAAAQIECBAgQIAAAQIECBAgQIAAAQIECBAg&#10;QIAAAQIECBAgQIAAAQIECOxmgWw3N6c3AgQIECBAgAABAl0rkLY6Sh9odM6XB7Ph+vLprh6/+uzv&#10;x8Ls2cIej9/3X0Ukafz2t1ox2yxMi/6eiF96TymyNClOEiFAgMAqAvOvzsbkV8ej8Sfj0ZpY40Wz&#10;yt61lnreUI36/QNRf/tAlA8vvqR8ESBAgAABAgQIECBAgAABAgQIECBAgAABAgQIECBAgAABAgQI&#10;ECBAgAABAgQIECBAgAABAgQIECBAgAABAgQIECBAgAABAgQIECBAgAABAgQIECBAgAABAgQIECBA&#10;gAABAgQIECBAgAABAgQIECBAgAABAgQIECBAgAABAgQIECBAgAABAgQI7GmBbE93r3kCBAgQIECA&#10;AAEC11ogTzZ0Q5LML+1L2nn0T7eW5isH2XB95dKunOd5O1548l8W9tZTOxQ33fHReOy5djw7khfm&#10;pYvfkl96Tyn2Vzf2vSk8WIAAgV0r0Fp8B09981xMfu1szD0/szV9liKqd/VF/f6BqL2tP7L95a05&#10;1ykECBAgQIAAAQIECBAgQIAAAQIECBAgQIAAAQIECBAgQIAAAQIECBAgQIAAAQIECBAgQIAAAQIE&#10;CBAgQIAAAQIECBAgQIAAAQIECBAgQIAAAQIECBAgQIAAAQIECBAgQIAAAQIECBAgQIAAAQIECBAg&#10;QIAAAQIECBAgQIAAAQIECBAgQIAAAQK7QiDbFV1oggABAgQIECBAgMAuE0jS5lJH+6ZbkeZL085B&#10;EpEN1TvXdunszInHYnrixcLujr3pF+LMdDk+/Wev262W/DfflMZdB9PVQtYIECCwJJC38ph5ajIm&#10;vzYeU9+biGgWvYiXtlx5sPjqqd7TF33vHIza/QNRqpWuvEcGAQIECBAgQIAAAQIECBAgQIAAAQIE&#10;CBAgQIAAAQIECBAgQIAAAQIECBAgQIAAAQIECBAgQIAAAQIECBAgQIAAAQIECBAgQIAAAQIECBAg&#10;QIAAAQIECBAgQIAAAQIECBAgQIAAAQIECBAgQIAAAQIECBAgQIAAAQIECBAgQIAAAQIECBAgQIDA&#10;nhTI9mTXmiZAgAABAgQIECCwwwWStBnR/osiB6ZahdWWBqqRZGlhfDcFTnz/twvbKZXrceTun4tf&#10;+1orFoq54s7hJD58197wKsQSIEBgTYGFM3Mx8aWxaHz9XLQmFt/Fm/1KInrf2Bd97xyI+tsHotTn&#10;r2I2S2o/AQIECBAgQIAAAQIECBAgQIAAAQIECBAgQIAAAQIECBAgQIAAAQIECBAgQIAAAQIECBAg&#10;QIAAAQIECBAgQIAAAQIECBAgQIAAAQIECBAgQIAAAQIECBAgQIAAAQIECBAgQIAAAQIECBAgQIAA&#10;AQIECBAgQIAAAQIECBAgQIAAAQIECBAgQGAvCPhXsffCd1mPBAgQIECAAAEC100g34KbBxqtwlOy&#10;4XphbDcFxl97Is6f+V5hS0fv/tl47EQtnj/bLsyplCI+8Y5SpElSmCNAgMDeFMjbeUw/ORkTXxyN&#10;macam0dYfM303lGP+jsHou+BwSj1++uXzaM6gQABAgQIECBAgAABAgQIECBAgAABAgQIECBAgAAB&#10;AgQIECBAgAABAgQIECBAgAABAgQIECBAgAABAgQIECBAgAABAgQIECBAgAABAgQIECBAgAABAgQI&#10;ECBAgAABAgQIECBAgAABAgQIECBAgAABAgQIECBAgAABAgQIECBAgAABAgQIECCwtwT8C9l76/ut&#10;WwIECBAgQIAAgS4UGJxqFVadHawXxnZT4MT3/0VhO0lSitobPhH/31fbhTkXAh+7L41DfcmaOYIE&#10;COwtgdZEMya/cjYmvjwWzbGFTTdfubk3+t6zP/reNRjZ/vKmz3MAAQIECBAgQIAAAQIECBAgQIAA&#10;AQIECBAgQIAAAQIECBAgQIAAAQIECBAgQIAAAQIECBAgQIAAAQIECBAgQIAAAQIECBAgQIAAAQIE&#10;CBAgQIAAAQIECBAgQIAAAQIECBAgQIAAAQIECBAgQIAAAQIECBAgQIAAAQIECBAgQIAAAQIECBAg&#10;QIDA3hXI9m7rOidAgAABAgQIECCwDQLtC3fkm7pooNEs3J8N1wtjuyUwPfFSjLz4xcJ2brj9I/GZ&#10;Hw9Fs13sfO/hJB6+rVR4hgABAntLYPa5qZj40lg0vnU+oln87liPSml/Ofa9ZzD63rM/Kkd617NF&#10;DgECBAgQIECAAAECBAgQIECAAAECBAgQIECAAAECBAgQIECAAAECBAgQIECAAAECBAgQIECAAAEC&#10;BAgQIECAAAECBAgQIECAAAECBAgQIECAAAECBAgQIECAAAECBAgQIECAAAECBAgQIECAAAECBAgQ&#10;IECAAAECBAgQIECAAAECBAgQIECAAIErCmRXzJBAgAABAgQIECBAgMB1FRiYahXenw3XC2O7JfDK&#10;s59Zs5XGkf8unnwyL8ypliN+8YFSYVyAAIG9IdCea0fjm+Mx8YWxmD85u6mmkyyJ2v39se99B6J6&#10;T18kabKp82wmQIAAAQIECBAgQIAAAQIECBAgQIAAAQIECBAgQIAAAQIECBAgQIAAAQIECBAgQIAA&#10;AQIECBAgQIAAAQIECBAgQIAAAQIECBAgQIAAAQIECBAgQIAAAQIECBAgQIAAAQIECBAgQIAAAQIE&#10;CBAgQIAAAQIECBAgQIAAAQIECBAgQIAAAQIECBAgsFIgW7lgToAAAQIECBAgQIDAzhIYaLQKC8qG&#10;64Wx3RDI83a8+uzvF7YyeOQn4zN/flNh/ELg595aigO1ZM0cQQIEdq/A/GuzMfGls9H42tloz7Q3&#10;1WjPbbXY9+D+qL9zMEq10qbOspkAAQIECBAgQIAAAQIECBAgQIAAAQIECBAgQIAAAQIECBAgQIAA&#10;AQIECBAgQIAAAQIECBAgQIAAAQIECBAgQIAAAQIECBAgQIAAAQIECBAgQIAAAQIECBAgQIAAAQIE&#10;CBAgQIAAAQIECBAgQIAAAQIECBAgQIAAAQIECBAgQIAAAQIECBAgQIDAWgLZWkExAgQIECBAgAAB&#10;AgQ2KZBvbn+plUd9tl14SDZcL4zthsDYy1+L2alTha08f+BXYuSVwnDcdTCJ9x1PixNECBDYtQIz&#10;P2zE+T8cienvT26qx+xAOfreu//iU7mhZ1Nn2UyAAAECBAgQIECAAAECBAgQIECAAAECBAgQIECA&#10;AAECBAgQIECAAAECBAgQIECAAAECBAgQIECAAAECBAgQIECAAAECBAgQIECAAAECBAgQIECAAAEC&#10;BAgQIECAAAECBAgQIECAAAECBAgQIECAAAECBAgQIECAAAECBAgQIECAAAECBAgQIEBgvQLZehPl&#10;ESBAgAABAgQIECCw/QIDjWYkRdeW0igNVIuiu2L95R/+XmEf87V74sunjhfG00W4v/22UmFcgACB&#10;3SeQt/OYeuJ8nPv8SMy/MLPxBhffH9U37YuBh4ei+uZ9kVx4ofgiQIAAAQIECBAgQIAAAQIECBAg&#10;QIAAAQIECBAgQIAAAQIECBAgQIAAAQIECBAgQIAAAQIECBAgQIAAAQIECBAgQIAAAQIECBAgQIAA&#10;AQIECBAgQIAAAQIECBAgQIAAAQIECBAgQIAAAQIECBAgQIAAAQIECBAgQIAAAQIECBAgQIAAAQIE&#10;CBAgsI0C2Tbe5SoCBAgQIECAAAECe1Ig2UTXA1Otwt3ZUC2SdDOnFx69IwLzs+Nx5oX/VFjL0/v/&#10;l5ifKQzHX7k9jaMDu9enuHMRAntPoD3Xjsmvno3znx+J5tjChgHSein2/cSB6H9oKMoHKxs+x0YC&#10;BAgQIECAAAECBAgQIECAAAECBAgQIECAAAECBAgQIECAAAECBAgQIECAAAECBAgQIECAAAECBAgQ&#10;IECAAAECBAgQIECAAAECBAgQIECAAAECBAgQIECAAAECBAgQIECAAAECBAgQIECAAAECBAgQIECA&#10;AAECBAgQIECAAAECBAgQIECAAAECmxXINnuA/QQIECBAgAABAgQIFAvkkRcH1xEZbLQKs7LhemFs&#10;NwRe+/HnIm8vrNrKqezd8ezMnavGLizu64n46/emhXEBAgR2h0Cr0YyJL4zF+S+MRnuN9+WVuu15&#10;QzX6HxqO+jsHIi17d1zJS5wAAQIECBAgQIAAAQIECBAgQIAAAQIECBAgQIAAAQIECBAgQIAAAQIE&#10;CBAgQIAAAQIECBAgQIAAAQIECBAgQIAAAQIECBAgQIAAAQIECBAgQIAAAQIECBAgQIAAAQIECBAg&#10;QIAAAQIECBAgQIAAAQIECBAgQIAAAQIECBAgQIAAAQIECBAgQODaC2TX/go3ECBAgAABAgQIENjr&#10;AvmGAQamWoV7s+F6YWw3BF754acL23h64H+IWIP1Z99Silo5KdwvQIBAdws0z87Huc+PxuTjY5HP&#10;r/EyWKPNZPEd0feuweh/eCh6jtfWyBQiQIAAAQIECBAgQIAAAQIECBAgQIAAAQIECBAgQIAAAQIE&#10;CBAgQIAAAQIECBAgQIAAAQIECBAgQIAAAQIECBAgQIAAAQIECBAgQIAAAQIECBAgQIAAAQIECBAg&#10;QIAAAQIECBAgQIAAAQIECBAgQIAAAQIECBAgQIAAAQIECBAgQIAAAQIECBAgsP0C2fZf6UYCBAgQ&#10;IECAAAECe0ggTzbV7ECjVbg/G64Xxro9cH7kqZg8+8NV23i5/HCM5G9YNXZh8Q0Hknjwls25Fx4u&#10;QIDAdRWYf202zv2HkWh8Yzyi+PW4Zo3ZoUr0PzQU+963P0p1fy2yJpYgAQIECBAgQIAAAQIECBAg&#10;QIAAAQIECBAgQIAAAQIECBAgQIAAAQIECBAgQIAAAQIECBAgQIAAAQIECBAgQIAAAQIECBAgQIAA&#10;AQIECBAgQIAAAQIECBAgQIAAAQIECBAgQIAAAQIECBAgQIAAAQIECBAgQIAAAQIECBAgQIAAAQIE&#10;CBAgQIDAdRPwL3FfN3oXEyBAgAABAgQIELiywMBUszApG64Xxro98MoPP71qC/ni6lO1/37V2IXF&#10;ZPH5+ftLkSQXRr4IENgtAnMvzcS5PzgTU0+c33BL1Tf1xcAjB6N6b593xIYVbSRAgAABAgQIECBA&#10;gAABAgQIECBAgAABAgQIECBAgAABAgQIECBAgAABAgQIECBAgAABAgQIECBAgAABAgQIECBAgAAB&#10;AgQIECBAgAABAgQIECBAgAABAgQIECBAgAABAgQIECBAgAABAgQIECBAgAABAgQIECBAgAABAgQI&#10;ECBAgAABAgQIENgugWy7LnIPAQIECBAgQIAAAQJXLzDQaBVuyobrhbFuDrSac/Hac59btYWXy4/E&#10;udKdq8YuLL73eBLH9yeFcQECBLpLYO6F6Rj/3JmY/t7ExgovJdH37sEY/PDBqBzp3dgZdhEgQIAA&#10;AQIECBAgQIAAAQIECBAgQIAAAQIECBAgQIAAAQIECBAgQIAAAQIECBAgQIAAAQIECBAgQIAAAQIE&#10;CBAgQIAAAQIECBAgQIAAAQIECBAgQIAAAQIECBAgQIAAAQIECBAgQIAAAQIECBAgQIAAAQIECBAg&#10;QIAAAQIECBAgQIAAAQIECBC4DgLZdbjTlQQIECBAgAABAgT2kEC+4V575tvRu1C8Pxuub/jsnbzx&#10;9Ik/jOb85GUl5pHEn1X//mXrlxZKScSj95QuTX0SINDFAnMvzcT475+K6Scvfxesp620mkb/Q0PR&#10;/8HhyAbL69kihwABAgQIECBAgAABAgQIECBAgAABAgQIECBAgAABAgQIECBAgAABAgQIECBAgAAB&#10;AgQIECBAgAABAgQIECBAgAABAgQIECBAgAABAgQIECBAgAABAgQIECBAgAABAgQIECBAgAABAgQI&#10;ECBAgAABAgQIECBAgAABAgQIECBAgAABAgQIECBAgMCOEsh2VDWKIUCAAAECBAgQILArBfINdTXQ&#10;aBXuS3qyKPX1FMa7OXDquT9YtfyXKh+OieyOVWMXFh88nsTBelIYFyBAYOcLLJyei7O/fyqmvnV+&#10;Q8WWBrMYeORg9H/gQKTV0obOsIkAAQIECBAgQIAAAQIECBAgQIAAAQIECBAgQIAAAQIECBAgQIAA&#10;AQIECBAgQIAAAQIECBAgQIAAAQIECBAgQIAAAQIECBAgQIAAAQIECBAgQIAAAQIECBAgQIAAAQIE&#10;CBAgQIAAAQIECBAgQIAAAQIECBAgQIAAAQIECBAgQIAAAQIECBAgQIDAThDIdkIRaiBAgAABAgQI&#10;ECBA4HKBwanm5Yt/uZIN1wtj3Rxozjdi9OWvXdZCO9J4qvoPLlu/tFBKIz56T+nS1CcBAl0m0Bxf&#10;iPHPnY7Jr5yNaF998eUbemLwrx2MvvcMRpItvhB8ESBAgAABAgQIECBAgAABAgQIECBAgAABAgQI&#10;ECBAgAABAgQIECBAgAABAgQIECBAgAABAgQIECBAgAABAgQIECBAgAABAgQIECBAgAABAgQIECBA&#10;gAABAgQIECBAgAABAgQIECBAgAABAgQIECBAgAABAgQIECBAgAABAgQIECBAgAABAgQIEOhygazL&#10;61c+AQIECBAgQIAAgZ0tkG+8vIFGq3BzNlwvjHVzYOSlL0Xenr+shRcrH4nJ0q2XrV9a+MCtaQzV&#10;kktTnwQIdIlAa6IZ5/7DmZj44ljkzat/YVaOV2P/Tx+K2tv6I0m9A7rk265MAgQIECBAgAABAgQI&#10;ECBAgAABAgQIECBAgAABAgQIECBAgAABAgQIECBAgAABAgQIECBAgAABAgQIECBAgAABAgQIECBA&#10;gAABAgQIECBAgAABAgQIECBAgAABAgQIECBAgAABAgQIECBAgAABAgQIECBAgAABAgQIECBAgAAB&#10;AgQIECBAgACBdQhk68iRQoAAAQIECBAgQIDAdRAYaLQKb80O1gtj3Rw4/fwfXVZ+O9J4uvrfXrZ+&#10;aSFLIz5y9+IfvggQ6BqB1nQrzv/HkTj/2Ejk8/lV1917Vz0GP3Ioavfuu+q9NhAgQIAAAQIECBAg&#10;QIAAAQIECBAgQIAAAQIECBAgQIAAAQIECBAgQIAAAQIECBAgQIAAAQIECBAgQIAAAQIECBAgQIAA&#10;AQIECBAgQIAAAQIECBAgQIAAAQIECBAgQIAAAQIECBAgQIAAAQIECBAgQIAAAQIECBAgQIAAAQIE&#10;CBAgQIAAAQIECBDoBoGsG4pUIwECBAgQIECAAIFuFcjzjVc+MNUq3JwN1wtj3RpoNWdj9OQfX1b+&#10;K+WHo1G65bL1SwsP3ZbG/mpyaeqTAIEdLJA385j44miMf+5MtKeL33FFLVTv6Yv9Hz0cvXfuvndg&#10;Uc/WCRAgQIAAAQIECBAgQIAAAQIECBAgQIAAAQIECBAgQIAAAQIECBAgQIAAAQIECBAgQIAAAQIE&#10;CBAgQIAAAQIECBAgQIAAAQIECBAgQIAAAQIECBAgQIAAAQIECBAgQIAAAQIECBAgQIAAAQIECBAg&#10;QIAAAQIECBAgQIAAAQIECBAgQIAAAQIE9qZAtjfb1jUBAgQIECBAgACBnS/QN9MqLDIbqhfGujUw&#10;evLxaDVnLiv/R70/f9napYVKKeKn35hemvokQGAHC0x993yM/fvXonlm/qqrrL6pL/Y/ejh6b9t9&#10;776rxrCBAAECBAgQIECAAAECBAgQIECAAAECBAgQIECAAAECBAgQIECAAAECBAgQIECAAAECBAgQ&#10;IECAAAECBAgQIECAAAECBAgQIECAAAECBAgQIECAAAECBAgQIECAAAECBAgQIECAAAECBAgQIECA&#10;AAECBAgQIECAAAECBAgQIECAAAECBAgQIEBgTwhke6JLTRIgQIAAAQIECBC4rgL5hm7vmS/eV9rX&#10;s6Ezd/Km0yf+6LLyxkt3x0j5HZetX1p46LY0BnqTS1OfBAjsQIG5kzMx9m9fjdkfTl11dT231+LA&#10;37whqnf1XfVeGwgQIECAAAECBAgQIECAAAECBAgQIECAAAECBAgQIECAAAECBAgQIECAAAECBAgQ&#10;IECAAAECBAgQIECAAAECBAgQIECAAAECBAgQIECAAAECBAgQIECAAAECBAgQIECAAAECBAgQIECA&#10;AAECBAgQIECAAAECBAgQIECAAAECBAgQIECAAAECBAh0s0DWzcWrnQABAgQIECBAgMCOF8g3XmHv&#10;fLtwc1otF8a6MdBuzcfIi1+4rPRne3/+srVLC2kS8aE70ktTnwQI7DCBVqMZ4589HRNfHou4yndh&#10;5Whv7P+ZG6L+1v4d1pVyCBAgQIAAAQIECBAgQIAAAQIECBAgQIAAAQIECBAgQIAAAQIECBAgQIAA&#10;AQIECBAgQIAAAQIECBAgQIAAAQIECBAgQIAAAQIECBAgQIAAAQIECBAgQIAAAQIECBAgQIAAAQIE&#10;CBAgQIAAAQIECBAgQIAAAQIECBAgQIAAAQIECBAgQIAAAQIECGyPQLY917iFAAECBAgQIECAAIGr&#10;EsjzqDTzwi1pvVIY68bA2Ctfj+Z8o6P02eRAvFT5qY615ZO3H0liqJYsXzImQGAHCOTtPCa/fDbO&#10;fvZUtKdaV1VR+XAl9j96OOrvGowk8fN9VXiSCRAgQIAAAQIECBAgQIAAAQIECBAgQIAAAQIECBAg&#10;QIAAAQIECBAgQIAAAQIECBAgQIAAAQIECBAgQIAAAQIECBAgQIAAAQIECBAgQIAAAQIECBAgQIAA&#10;AQIECBAgQIAAAQIECBAgQIAAAQIECBAgQIAAAQIECBAgQIAAAQIECBAgQIAAAQIEdpVAtqu60QwB&#10;AgQIECBAgACBXSJQaUYka/SSVstrRLsvdPr5P7ys6Od6PhbtpHLZ+qWFD92RXhr6JEBghwjM/ngq&#10;Rn/nlZg/OXtVFWVD5Rj86OHY9+D+SNK13n5XdaxkAgQIECBAgAABAgQIECBAgAABAgQIECBAgAAB&#10;AgQIECBAgAABAgQIECBAgAABAgQIECBAgAABAgQIECBAgAABAgQIECBAgAABAgQIECBAgAABAgQI&#10;ECBAgAABAgQIECBAgAABAgQIECBAgAABAgQIECBAgAABAgQIECBAgAABAgQIECBAgAABAl0rkHVt&#10;5QonQIAAAQIECBAg0A0CebKhKnvm28X7sjSScqk43mWRvN2KMy/+p46qW1GO53r/84615ZPj+5O4&#10;YzhdvmRMgMB1FGhNNGPs916LxtfGr6qKtF6K/R89FP0PDUWy+G7zRYAAAQIECBAgQIAAAQIECBAg&#10;QIAAAQIECBAgQIAAAQIECBAgQIAAAQIECBAgQIAAAQIECBAgQIAAAQIECBAgQIAAAQIECBAgQIAA&#10;AQIECBAgQIAAAQIECBAgQIAAAQIECBAgQIAAAQIECBAgQIAAAQIECBAgQIAAAQIECBAgQIAAAQIE&#10;CBAgQIDAXwhkIAgQIECAAAECBAgQ2HkClYW8sKi0VimMdWPg7GvfioXZ8Y7ST1Y+HLPpwY615ZMP&#10;3ZEunxoTIHCdBPJ2HhNfHovxz5yK9kx7/VWUIvofGor9Hz0cpT5/NbF+OJkECBAgQIAAAQIECBAg&#10;QIAAAQIECBAgQIAAAQIECBAgQIAAAQIECBAgQIAAAQIECBAgQIAAAQIECBAgQIAAAQIECBAgQIAA&#10;AQIECBAgQIAAAQIECBAgQIAAAQIECBAgQIAAAQIECBAgQIAAAQIECBAgQIAAAQIECBAgQIAAAQIE&#10;CBAgQIAAAQJ7RcC/Ar5XvtP6JECAAAECBAgQuC4C+QZv7VloF+5Ma+XCWDcGTp/4/GVlP9v7C5et&#10;XVoY6I14583JpalPAgSuk8DcizMx+q9fjrkXZq6qgtp9++LAz94YlRsXf5h9ESBAgAABAgQIECBA&#10;gAABAgQIECBAgAABAgQIECBAgAABAgQIECBAgAABAgQIECBAgAABAgQIECBAgAABAgQIECBAgAAB&#10;AgQIECBAgAABAgQIECBAgAABAgQIECBAgAABAgQIECBAgAABAgQIECBAgAABAgQIECBAgAABAgQI&#10;ECBAgAABAgQIECCwqkC26qpFAgQIECBAgAABAgS2UCC/6rN6FtqFe9JapTDWbYE8z+PMicc6yh7J&#10;3hbj2b0da8snD9+WRpYmy5eMCRDYRoH2bCvG/9/Tcf6x0YireL2Vb+iJoY/fFLU379vGal1FgAAB&#10;AgQIECBAgAABAgQIECBAgAABAgQIECBAgAABAgQIECBAgAABAgQIECBAgAABAgQIECBAgAABAgQI&#10;ECBAgAABAgQIECBAgAABAgQIECBAgAABAgQIECBAgAABAgQIECBAgAABAgQIECBAgAABAgQIECBA&#10;gAABAgQIECBAgAABAgQIECBAoDsFsu4sW9UECBAgQIAAAQIEdrdAZaG4v7RWLg52WWRy7JmYmz7T&#10;UfVzPR/rmC+fZGnET75h8Q9fBAhcF4Gp756P0d95NVrja7ykVlSW9Kax/6OHY+CDw5FkyYqoKQEC&#10;BAgQIECAAAECBAgQIECAAAECBAgQIECAAAECBAgQIECAAAECBAgQIECAAAECBAgQIECAAAECBAgQ&#10;IECAAAECBAgQIECAAAECBAgQIECAAAECBAgQIECAAAECBAgQIECAAAECBAgQIECAAAECBAgQIECA&#10;AAECBAgQIECAAAECBAgQIECAAAECqwlkqy1aI0CAAAECBAgQIEBgqwTyDR3Us9Au3JdWy4WxbguM&#10;nny8o+SFqMXLlQ91rC2fvOtYEv29yfIlYwIEtkGgOb4Qo7/7Skx/Z+Kqbut772Ac+M9ujGxg97y3&#10;rgpAMgECBAgQIECAAAECBAgQIECAAAECBAgQIECAAAECBAgQIECAAAECBAgQIECAAAECBAgQIECA&#10;AAECBAgQIECAAAECBAgQIECAAAECBAgQIECAAAECBAgQIECAAAECBAgQIECAAAECBAgQIECAAAEC&#10;BAgQIECAAAECBAgQIECAAAECBAgQIECAAIENCmQb3GcbAQIECBAgQIAAAQLXUKCnmReentYrhbFu&#10;C4ye/EpHyScrH45WUu1YWz555I7S8qkxAQLXWCBv5zHxpbE4+5lTkc+2131b5UhvDP38TVG9s2/d&#10;eyQSIECAAAECBAgQIECAAAECBAgQIECAAAECBAgQIECAAAECBAgQIECAAAECBAgQIECAAAECBAgQ&#10;IECAAAECBAgQIECAAAECBAgQIECAAAECBAgQIECAAAECBAgQIECAAAECBAgQIECAAAECBAgQIECA&#10;AAECBAgQIECAAAECBAgQIECAAAECBAgQIPC6QPb60IgAAQIECBAgQIAAgZ0iUJlvF5aSVsuFsW4K&#10;NOcbce70dzpKPtHzaMd8+eSWwYhjg8nyJWMCBK6hwPwrszHyr07G3PMz674l6U1j/6OHY+CDw5GU&#10;/LyuG04iAQIECBAgQIAAAQIECBAgQIAAAQIECBAgQIAAAQIECBAgQIAAAQIECBAgQIAAAQIECBAg&#10;QIAAAQIECBAgQIAAAQIECBAgQIAAAQIECBAgQIAAAQIECBAgQIAAAQIECBAgQIAAAQIECBAgQIAA&#10;AQIECBAgQIAAAQIECBAgQIAAAQIECBAgQIAAgRUC2Yq5KQECBAgQIECAAAECWyiQ5xcOu/jHVZ1a&#10;aRbvSWuVqzprpyafffUbkbebS+U10qMxkj2wNF85ePB4unLJnACBayCQt/M4/4cjcfazpyPWeBet&#10;vLr+9v4Y+rkjke0vrwyZEyBAgAABAgQIECBAgAABAgQIECBAgAABAgQIECBAgAABAgQIECBAgAAB&#10;AgQIECBAgAABAgQIECBAgAABAgQIECBAgAABAgQIECBAgAABAgQIECBAgAABAgQIECBAgAABAgQI&#10;ECBAgAABAgQIECBAgAABAgQIECBAgAABAgQIECBAgAABAgQIECBwlQLZVeZLJ0CAAAECBAgQIEBg&#10;GwR6FvLCW9JauTDWTYGRk493lHui59GIJOlYuzQpLS6/+1h6aeqTAIFrJLBwei7O/PbJmPvz6XXf&#10;kA2VY/hvH4naff3r3iORAAECBAgQIECAAAECBAgQIECAAAECBAgQIECAAAECBAgQIECAAAECBAgQ&#10;IECAAAECBAgQIECAAAECBAgQIECAAAECBAgQIECAAAECBAgQIECAAAECBAgQIECAAAECBAgQIECA&#10;AAECBAgQIECAAAECBAgQIECAAAECBAgQIECAAAECBAgQIECAAIG1BbK1w6IECBAgQIAAAQIECGxG&#10;IMkjkg0cUJlvF+5Ka5XCWDcFxk5+ZancRaZ4ofLo0nzl4C03JrGvZyOSK08yJ0CgSOD8F0bj7O+9&#10;Fvn8hZ/IdXylEQOPHIz9jx6OtGdx4osAAQIECBAgQIAAAQIECBAgQIAAAQIECBAgQIAAAQIECBAg&#10;QIAAAQIECBAgQIAAAQIECBAgQIAAAQIECBAgQIAAAQIECBAgQIAAAQIECBAgQIAAAQIECBAgQIAA&#10;AQIECBAgQIAAAQIECBAgQIAAAQIECBAgQIAAAQIECBAgQIAAAQIECBAgQIAAgS0TyLbsJAcRIECA&#10;AAECBAgQILBlAj3NvPCstFoujHVLYOrciZiZfHmp3JHsgZgqHV2arxy873i6csmcAIEtEmieW4iR&#10;T52Mmacb6z6x53g1hv/O0eg5Vl33HokECBAgQIAAAQIECBAgQIAAAQIECBAgQIAAAQIECBAgQIAA&#10;AQIECBAgQIAAAQIECBAgQIAAAQIECBAgQIAAAQIECBAgQIAAAQIECBAgQIAAAQIECBAgQIAAAQIE&#10;CBAgQIAAAQIECBAgQIAAAQIECBAgQIAAAQIECBAgQIAAAQIECBAgQIAAAQIECKxfIFt/qkwCBAgQ&#10;IECAAAECBLZLoLLQLrwqrZULY90SGD35lY5ST/T8jY758sm+noi33JgsXzImQGCLBBpPnI/Rf/1y&#10;tKda6zox6U3jwM/cEP0PD0WS+rlcF5okAgQIECBAgAABAgQIECBAgAABAgQIECBAgAABAgQIECBA&#10;gAABAgQIECBAgAABAgQIECBAgAABAgQIECBAgAABAgQIECBAgAABAgQIECBAgAABAgQIECBAgAAB&#10;AgQIECBAgAABAgQIECBAgAABAgQIECBAgAABAgQIECBAgAABAgQIECBAgAABAhsQyDawxxYCBAgQ&#10;IECAAAECBK6xQM98u/CGtFYpjHVLYPTk40ulNqMaJyuPLM1XDt59LI0sTVYumxMgsAmB9kwrRn/3&#10;lWj8ybl1n1J7y74Y/oUjkR3o/nfQupuWSIAAAQIECBAgQIAAAQIECBAgQIAAAQIECBAgQIAAAQIE&#10;CBAgQIAAAQIECBAgQIAAAQIECBAgQIAAAQIECBAgQIAAAQIECBAgQIAAAQIECBAgQIAAAQIECBAg&#10;QIAAAQIECBAgQIAAAQIECBAgQIAAAQIECBAgQIAAAQIECBAgQIAAAQIECBAgQOA6CWTX6V7XEiBA&#10;gAABAgQIECCwhkC5XRxMa+XiYBdE2q25OPvaN5cqPVn5UDST+tJ85eDBW9KVS+YECGxCYO6F6Tj9&#10;Wy9F88z8uk5JetMY+vhN0f8TB9aVL4kAAQIECBAgQIAAAQIECBAgQIAAAQIECBAgQIAAAQIECBAg&#10;QIAAAQIECBAgQIAAAQIECBAgQIAAAQIECBAgQIAAAQIECBAgQIAAAQIECBAgQIAAAQIECBAgQIAA&#10;AQIECBAgQIAAAQIECBAgQIAAAQIECBAgQIAAAQIECBAgQIAAAQIECBAgQIAAgc0LZJs/wgkECBAg&#10;QIAAAQIECKwtkK8dvspoWi1f5Y6dlT7+2hPRbs4uFXWi568vjVcOjg5E3LI/WblsToDABgXO/9FI&#10;jP3eqYjW+t5LvW+sx6FP3BzZUGWDN9pGgAABAgQIECBAgAABAgQIECBAgAABAgQIECBAgAABAgQI&#10;ECBAgAABAgQIECBAgAABAgQIECBAgAABAgQIECBAgAABAgQIECBAgAABAgQIECBAgAABAgQIECBA&#10;gAABAgQIECBAgAABAgQIECBAgAABAgQIECBAgAABAgQIECBAgAABAgQIECBAgMBGBLKNbLKHAAEC&#10;BAgQIECAAIH1CeT5+vLWm5X0ZJGU0vWm78i80ZOPL9U1kwzHmexdS/OVgwePd3evK/sxJ3C9BFqN&#10;Zox86mRMf39yXSUk5SQO/OyN0f/wUCRJsq49kggQIECAAAECBAgQIECAAAECBAgQIECAAAECBAgQ&#10;IECAAAECBAgQIECAAAECBAgQIECAAAECBAgQIECAAAECBAgQIECAAAECBAgQIECAAAECBAgQIECA&#10;AAECBAgQIECAAAECBAgQIECAAAECBAgQIECAAAECBAgQIECAAAECBAgQIECAAAECBAgQ2DqBbOuO&#10;chIBAgQIECBAgAABAtdaIK2Wr/UV1/z8kZOPL93xcuWDEUmyNF8+SBeX33MsXb5kTIDABgRmfzwV&#10;p3/rpWiNL6xrd+WWahz6ezdH5cbedeVLIkCAAAECBAgQIECAAAECBAgQIECAAAECBAgQIECAAAEC&#10;BAgQIECAAAECBAgQIECAAAECBAgQIECAAAECBAgQIECAAAECBAgQIECAAAECBAgQIECAAAECBAgQ&#10;IECAAAECBAgQIECAAAECBAgQIECAAAECBAgQIECAAAECBAgQIECAAAECBAgQIEBg6wWyrT/SiQQI&#10;ECBAgAABAgQILAnkS6MtGaT1ypacc70OmW28FlPjzy1df7LyV5fGKwdvOpzEQG+yctmcAIF1CuR5&#10;Huc/PxJnP3Mqor2OTYs/boM/fSj2f/RwJJmfvXWISSFAgAABAgQIECBAgAABAgQIECBAgAABAgQI&#10;ECBAgAABAgQIECBAgAABAgQIECBAgAABAgQIECBAgAABAgQIECBAgAABAgQIECBAgAABAgQIECBA&#10;gAABAgQIECBAgAABAgQIECBAgAABAgQIECBAgAABAgQIECBAgAABAgQIECBAgAABAgQIECBwzQSy&#10;a3aygwkQIECAAAECBAgQ2HKBtFre8jO388DRl7+ydN1cMhgj2QNL85WDB46mK5fMCRBYp0Cr0YyR&#10;T52M6e9PrmtHNlSOQ//1sei9vb6ufEkECBAgQIAAAQIECBAgQIAAAQIECBAgQIAAAQIECBAgQIAA&#10;AQIECBAgQIAAAQIECBAgQIAAAQIECBAgQIAAAQIECBAgQIAAAQIECBAgQIAAAQIECBAgQIAAAQIE&#10;CBAgQIAAAQIECBAgQIAAAQIECBAgQIAAAQIECBAgQIAAAQIECBAgQIAAAQIECFxbgezaHu90AgQI&#10;ECBAgAABAgS2UiCtlbfyuG0/6+wr31i68+XKX4k8KS3Nlw/SJOJtRxb/8EWAwFULzJ6YjjOffDGa&#10;Ywvr2lt/YCCG/87RKNVW/3lc1yGSCBAgQIAAAQIECBAgQIAAAQIECBAgQIAAAQIECBAgQIAAAQIE&#10;CBAgQIAAAQIECBAgQIAAAQIECBAgQIAAAQIECBAgQIAAAQIECBAgQIAAAQIECBAgQIAAAQIECBAg&#10;QIAAAQIECBAgQIAAAQIECBAgQIAAAQIECBAgQIAAAQIECBAgQIAAAQIECBDYUoFsS09zGAECBAgQ&#10;IECAAAECnQJ50jnf5CytVTZ5wvXdPn7qiaUCTpYfWRqvHNx9KIm+ytbarbzDnMBuFJj48liM/ptX&#10;I5r5FdtLsiSGPn5T9D80dMVcCQQIECBAgAABAgQIECBAgAABAgQIECBAgAABAgQIECBAgAABAgQI&#10;ECBAgAABAgQIECBAgAABAgQIECBAgAABAgQIECBAgAABAgQIECBAgAABAgQIECBAgAABAgQIECBA&#10;gAABAgQIECBAgAABAgQIECBAgAABAgQIECBAgAABAgQIECBAgAABAgQIbK9Atr3XuY0AAQIECBAg&#10;QIDAXhTIt6zptFbesrO2J2GmEwAAQABJREFU+6DZxmtx4bnwNZ/si9PldxeW8PYjSWFMgACBywXa&#10;8+0Y/X9eicafjF8eXGWlfENPHP6lY1E5Wl0laokAAQIECBAgQIAAAQIECBAgQIAAAQIECBAgQIAA&#10;AQIECBAgQIAAAQIECBAgQIAAAQIECBAgQIAAAQIECBAgQIAAAQIECBAgQIAAAQIECBAgQIAAAQIE&#10;CBAgQIAAAQIECBAgQIAAAQIECBAgQIAAAQIECBAgQIAAAQIECBAgQIAAAQIECBAgQIAAgestkF3v&#10;AtxPgAABAgQIECBAgMD6BdJaZf3JOyxz/NQTSxW9Un4o8qS8NF8+SBYn9x9Jly8ZEyCwhsDCmbk4&#10;/ZsvxvzJ2TWyXg/1vXswhv/Lo5H2+Dl7XcWIAAECBAgQIECAAAECBAgQIECAAAECBAgQIECAAAEC&#10;BAgQIECAAAECBAgQIECAAAECBAgQIECAAAECBAgQIECAAAECBAgQIECAAAECBAgQIECAAAECBAgQ&#10;IECAAAECBAgQIECAAAECBAgQIECAAAECBAgQIECAAAECBAgQIECAAAECBAgQIECAwM4SyHZWOaoh&#10;QIAAAQIECBAgsNsE8i1tKK2Wt/S87Txs/LVvL113svLI0njl4I7hJAZ6k5XL5gQIrCIw80wjTn/y&#10;xWhPtVaJdi4lWRJD/8VN0f+Boc6AGQECBAgQIECAAAECBAgQIECAAAECBAgQIECAAAECBAgQIECA&#10;AAECBAgQIECAAAECBAgQIECAAAECBAgQIECAAAECBAgQIECAAAECBAgQIECAAAECBAgQIECAAAEC&#10;BAgQIECAAAECBAgQIECAAAECBAgQIECAAAECBAgQIECAAAECBAgQIECAAAECO04g23EVKYgAAQIE&#10;CBAgQIAAgUKBtFYujO30wPipJy6WuBC1OFV+sLDcdxxNCmMCBAi8LjDxpbEY/d1XItqvrxWNskOV&#10;OPxLt0TPsWpRinUCBAgQIECAAAECBAgQIECAAAECBAgQIECAAAECBAgQIECAAAECBAgQIECAAAEC&#10;BAgQIECAAAECBAgQIECAAAECBAgQIECAAAECBAgQIECAAAECBAgQIECAAAECBAgQIECAAAECBAgQ&#10;IECAAAECBAgQIECAAAECBAgQIECAAAECBAgQIECAAAECBHaQQLaDalEKAQIECBAgQIAAgV0nkEey&#10;2FO+ZX2ltcqWnbWdBy3MTUbj7I8uXvlq5QPRTnoKr7//SFoYEyBAYPGN0spj7N++GhNfHFsXR+3+&#10;/jj0iZsjrZbWlS+JAAECBAgQIECAAAECBAgQIECAAAECBAgQIECAAAECBAgQIECAAAECBAgQIECA&#10;AAECBAgQIECAAAECBAgQIECAAAECBAgQIECAAAECBAgQIECAAAECBAgQIECAAAECBAgQIECAAAEC&#10;BAgQIECAAAECBAgQIECAAAECBAgQIECAAAECBAgQIECAAIHrL5Bd/xJUQIAAAQIECBAgQIDAegXS&#10;Wnm9qTsq79zp7yzWk1+s6WTlkcLa3nAgiQO1pDAuQGCvC7SmW3Hmky/GzA8aV6ZY/FE68LduiMG/&#10;dujKuTIIECBAgAABAgQIECBAgAABAgQIECBAgAABAgQIECBAgAABAgQIECBAgAABAgQIECBAgAAB&#10;AgQIECBAgAABAgQIECBAgAABAgQIECBAgAABAgQIECBAgAABAgQIECBAgAABAgQIECBAgAABAgQI&#10;ECBAgAABAgQIECBAgAABAgQIECBAgAABAgQIENhRAtmOqkYxBAgQIECAAAECBAisKZDWKmvGd2pw&#10;/NQTF0trRk+8Vv6JwjIfOJoUxgQI7HWBhdH5OPW/n4iFV+euSFHqz+LQf3Msqm/su2KuBAIECBAg&#10;QIAAAQIECBAgQIAAAQIECBAgQIAAAQIECBAgQIAAAQIECBAgQIAAAQIECBAgQIAAAQIECBAgQIAA&#10;AQIECBAgQIAAAQIECBAgQIAAAQIECBAgQIAAAQIECBAgQIAAAQIECBAgQIAAAQIECBAgQIAAAQIE&#10;CBAgQIAAAQIECBAgQIAAAQIEdp5AtvNKUhEBAgQIECBAgACBXSSQ51vaTFotb+l523XYuVPfvnjV&#10;qfL7opXUCq994GhaGBMgsJcF5k5Mx6l//kK0JppXZOh5QzUO//3jke3vzvfFFRuUQIAAAQIECBAg&#10;QIAAAQIECBAgQIAAAQIECBAgQIAAAQIECBAgQIAAAQIECBAgQIAAAQIECBAgQIAAAQIECBAgQIAA&#10;AQIECBAgQIAAAQIECBAgQIAAAQIECBAgQIAAAQIECBAgQIAAAQIECBAgQIAAAQIECBAgQIAAAQIE&#10;CBAgQIAAAQIECBAgQGAPCGR7oEctEiBAgAABAgQIENg1Ammt0nW9tFvzcf7MkxfrfqXyUGH9twxG&#10;HKwnhXEBAntVYOp7E3Hmt16MfD6/IkHfuwZj+BePRlpOr5grgQABAgQIECBAgAABAgQIECBAgAAB&#10;AgQIECBAgAABAgQIECBAgAABAgQIECBAgAABAgQIECBAgAABAgQIECBAgAABAgQIECBAgAABAgQI&#10;ECBAgAABAgQIECBAgAABAgQIECBAgAABAgQIECBAgAABAgQIECBAgAABAgQIECBAgAABAgQIECBA&#10;gACBnSuQ7dzSVEaAAAECBAgQIECAQIdAEpFUu+8/4SdGno52a+5iK6fK7+1oafnk7UfT5VNjAgQW&#10;Bc5/YTTG/s2rEfmVOfb/zOHY/5HDV06UQYAAAQIECBAgQIAAAQIECBAgQIAAAQIECBAgQIAAAQIE&#10;CBAgQIAAAQIECBAgQIAAAQIECBAgQIAAAQIECBAgQIAAAQIECBAgQIAAAQIECBAgQIAAAQIECBAg&#10;QIAAAQIECBAgQIAAAQIECBAgQIAAAQIECBAgQIAAAQIECBAgQIAAAQIECBAgQIDAjhfIdnyFCiRA&#10;gAABAgQIECDQzQL51hWf9GaRJMnWHbhNJ42feuLiTefT22ImvaHw1rfelBbGBAjsNYE8z+Psp0/F&#10;+f84csXWk0oSh/7esajfP3DFXAkECBAgQIAAAQIECBAgQIAAAQIECBAgQIAAAQIECBAgQIAAAQIE&#10;CBAgQIAAAQIECBAgQIAAAQIECBAgQIAAAQIECBAgQIAAAQIECBAgQIAAAQIECBAgQIAAAQIECBAg&#10;QIAAAQIECBAgQIAAAQIECBAgQIAAAQIECBAgQIAAAQIECBAgQIAAAQIECHSHQNYdZaqSAAECBAgQ&#10;IECAQDcL5FtSfFqtbMk5233I+KknLl55qvzewqsHeiNuHkgK4wIE9pJA3mzHyKdejsY3z12x7dJg&#10;Fjf88q3Rc6x6xVwJBAgQIECAAAECBAgQIECAAAECBAgQIECAAAECBAgQIECAAAECBAgQIECAAAEC&#10;BAgQIECAAAECBAgQIECAAAECBAgQIECAAAECBAgQIECAAAECBAgQIECAAAECBAgQIECAAAECBAgQ&#10;IECAAAECBAgQIECAAAECBAgQIECAAAECBAgQIECAAAECBAh0j0DWPaWqlAABAgQIECBAgED3CeRb&#10;WHJar2zhadtzVJ7nce7Udy5edqr8YOGl9x5OCmMCBPaSQHumFaf+jxdi9odTV2y7cqQ3bviHxyM7&#10;0H3vhis2J4EAAQIECBAgQIAAAQIE/n/27v1HsvS8C/jznqrq2/RMX6Z7em47M3uz2V3H4M0CiS2D&#10;ASkoWAoSUgzYxoZYccABKyThz3ASyUoIsYmJ5aAAkTaYEEWgRORCMCgWKMwCWa/3Mpftnumevs/0&#10;teowu/FGXu+8Z6a7qruraj4te7rrfN/3eZ/n031Wp34qAgQIECBAgAABAgQIECBAgAABAgQIECBA&#10;gAABAgQIECBAgAABAgQIECBAgAABAgQIECBAgAABAgQIECBAgAABAgQIECBAgAABAgQIECBAgAAB&#10;AgQIECBAgAABAgQIECBAgAABAgQIECBAgAABAgQIECBAgAABAgQIECDwkAvUH/L5jU+AAAECBAgQ&#10;IECgZwSKkUbP9PpWo7eXvxk7W8vRjEbcbPz5ty6/4/t7Zop3XHOBwMMmsLu8E3M/9UpsX9u87+jD&#10;T4/GzI9ejGK4dt+1FhAgQIAAAQIECBAgQIAAAQIECBAgQIAAAQIECBAgQIAAAQIECBAgQIAAAQIE&#10;CBAgQIAAAQIECBAgQIAAAQIECBAgQIAAAQIECBAgQIAAAQIECBAgQIAAAQIECBAgQIAAAQIECBAg&#10;QIAAAQIECBAgQIAAAQIECBAgQIAAAQIECBAgQIAAAQIECBAg0HsC9d5rWccECBAgQIAAAQIEHk6B&#10;Ynig5wZfmvv6mz0v1N8XzTSc7f/pmZTNBAQeBoGdm1sx+7lXYnd++77jHv/gREx94nykmvvmvlgW&#10;ECBAgAABAgQIECBAgAABAgQIECBAgAABAgQIECBAgAABAgQIECBAgAABAgQIECBAgAABAgQIECBA&#10;gAABAgQIECBAgAABAgQIECBAgAABAgQIECBAgAABAgQIECBAgAABAgQIECBAgAABAgQIECBAgAAB&#10;AgQIECBAgAABAgQIECBAgAABAgQIEOhRgXqP9q1tAgQIECBAgAABAj0hkMrOtVmMNDpX7JAqLc/+&#10;4ZsnzTU+kD3xkfGIsaGUzQUE+l1g6+pGzH3ulWiu7t531Im/ORNv/N8XAQIECBAgQIAAAQIECBAg&#10;QIAAAQIECBAgQIAAAQIECBAgQIAAAQIECBAgQIAAAQIECBAgQIAAAQIECBAgQIAAAQIECBAgQIAA&#10;AQIECBAgQIAAAQIECBAgQIAAAQIECBAgQIAAAQIECBAgQIAAAQIECBAgQIAAAQIECBAgQIAAAQIE&#10;CBAgQIAAAQL9LVDv7/FMR4AAAQIECBAgQODoBVKHWihGBjpU6fDKLM19/c3D5hofyB76zEyRzQQE&#10;+l1g8xu3Y+5nXonWRqt61Lu3ydQnz8eJD05Wr5MSIECAAAECBAgQIECAAAECBAgQIECAAAECBAgQ&#10;IECAAAECBAgQIECAAAECBAgQIECAAAECBAgQIECAAAECBAgQIECAAAECBAgQIECAAAECBAgQIECA&#10;AAECBAgQIECAAAECBAgQIECAAAECBAgQIECAAAECBAgQIECAAAECBAgQIECAAAECBAgQINAXAvW+&#10;mMIQBAgQIECAAAECBB4CgWKk0VNTbm8sxsba1dhME7FUeyrb+3tmUjYTEOhngTt/tBo3fu61KLfL&#10;yjHTQIqZz1yMkfeeqFwnJECAAAECBAgQIECAAAECBAgQIECAAAECBAgQIECAAAECBAgQIECAAAEC&#10;BAgQIECAAAECBAgQIECAAAECBAgQIECAAAECBAgQIECAAAECBAgQIECAAAECBAgQIECAAAECBAgQ&#10;IECAAAECBAgQIECAAAECBAgQIECAAAECBAgQIECAAAECBAgQIECgfwTq/TOKSQgQIECAAAECBAh0&#10;oUD5Rk9v/tN2c8VIo+0ah1lgZf7ym8fdaHxvREr3PLpRi3jX1L2ze25wkUCfCNz++krc+PkrEc3q&#10;/z4Ux2tx5p8+GoOXRvpkcmMQIECAAAECBAgQIECAAAECBAgQIECAAAECBAgQIECAAAECBAgQIECA&#10;AAECBAgQIECAAAECBAgQIECAAAECBAgQIECAAAECBAgQIECAAAECBAgQIECAAAECBAgQIECAAAEC&#10;BAgQIECAAAECBAgQIECAAAECBAgQIECAAAECBAgQIECAAAECBAgQIPAgAvUHWWQNAQIECBAgQIAA&#10;AQJHL1AMDxx9E3voYHXh8pur5xofyO5691SKRi1lcwGBfhRY/+/LcfMLVyJa1dPVTzbizE8+Fo2Z&#10;weqFUgIECBAgQIAAAQIECBAgQIAAAQIECBAgQIAAAQIECBAgQIAAAQIECBAgQIAAAQIECBAgQIAA&#10;AQIECBAgQIAAAQIECBAgQIAAAQIECBAgQIAAAQIECBAgQIAAAQIECBAgQIAAAQIECBAgQIAAAQIE&#10;CBAgQIAAAQIECBAgQIAAAQIECBAgQIAAAQIE+k6g3ncTGYgAAQIECBAgQIBANwmUqWPdFMcaHat1&#10;GIVW5y+/ecxs4wPZ45453Tmf7CECAl0ksPb7izH/pWsRZXVTjbODceYnHov6RG/d99VTSQkQIECA&#10;AAECBAgQIECAAAECBAgQIECAAAECBAgQIECAAAECBAgQIECAAAECBAgQIECAAAECBAgQIECAAAEC&#10;BAgQIECAAAECBAgQIECAAAECBAgQIECAAAECBAgQIECAAAECBAgQIECAAAECBAgQIECAAAECBAgQ&#10;IECAAAECBAgQIECAAAECBAgQeFCB+oMutI4AAQIECBAgQIAAgaMVKIYHjraBPZ6+unA5VmpPxGZx&#10;KrvzPTNFNhMQ6DeB1d++FQtfuX7fsQYfG47TP/Zo1Ea9Zb8vlgUECBAgQIAAAQIECBAgQIAAAQIE&#10;CBAgQIAAAQIECBAgQIAAAQIECBAgQIAAAQIECBAgQIAAAQIECBAgQIAAAQIECBAgQIAAAQIECBAg&#10;QIAAAQIECBAgQIAAAQIECBAgQIAAAQIECBAgQIAAAQIECBAgQIAAAQIECBAgQIAAAQIECBAgQIAA&#10;AQIE+lSg6NO5jEWAAAECBAgQIECgiwTKjvRSjDQ6UucwimxvLMbm+mzM1d+fPW58KOL8WMrmAgL9&#10;JLDyWwux8JXr9x1p+OnROPPPHo/aaP2+ay0gQIAAAQIECBAgQIAAAQIECBAgQIAAAQIECBAgQIAA&#10;AQIECBAgQIAAAQIECBAgQIAAAQIECBAgQIAAAQIECBAgQIAAAQIECBAgQIAAAQIECBAgQIAAAQIE&#10;CBAgQIAAAQIECBAgQIAAAQIECBAgQIAAAQIECBAgQIAAAQIECBAgQIAAAQIECBAgQKB/BXzief/+&#10;bk1GgAABAgQIECDQBQJlB3soRhodrHawpVbmL795wGzjA9mDnplJ2UxAoJ8EVv/Lrbj1y6/fd6SR&#10;P3s8Zj5zMVKjuO9aCwgQIECAAAECBAgQIECAAAECBAgQIECAAAECBAgQIECAAAECBAgQIECAAAEC&#10;BAgQIECAAAECBAgQIECAAAECBAgQIECAAAECBAgQIECAAAECBAgQIECAAAECBAgQIECAAAECBAgQ&#10;IECAAAECBAgQIECAAAECBAgQIECAAAECBAgQIECAAAECBAgQ6G+Ben+PZzoCBAgQIECAAAEC/SNQ&#10;jAz0zDCrC5ejFfWYbzyX7fmZ00U2ExDoF4HV31uMhS9fv+84x54bi1OfvhCpnu671gICBAgQIECA&#10;AAECBAgQIECAAAECBAgQIECAAAECBAgQIECAAAECBAgQIECAAAECBAgQIECAAAECBAgQIECAAAEC&#10;BAgQIECAAAECBAgQIECAAAECBAgQIECAAAECBAgQIECAAAECBAgQIECAAAECBAgQIECAAAECBAgQ&#10;IECAAAECBAgQIECAAAECBPpfoN7/I5qQAAECBAgQIECAQD8IlFEM9s7j++r85ViqPRXNNJzFf+ZU&#10;ymYCAv0gsPZfl2LhX1277yij3zse0596JFLhnrgvlgUECBAgQIAAAQIECBAgQIAAAQIECBAgQIAA&#10;AQIECBAgQIAAAQIECBAgQIAAAQIECBAgQIAAAQIECBAgQIAAAQIECBAgQIAAAQIECBAgQIAAAQIE&#10;CBAgQIAAAQIECBAgQIAAAQIECBAgQIAAAQIECBAgQIAAAQIECBAgQIAAAQIECBAgQIAAAQIEHhKB&#10;4iGZ05gECBAgQIAAAQIEjkig7My5jQ7V6Uw3962yunA5Furvy647PxZxYihlcwGBXhdY/9pSzP/i&#10;1Yj73LrH/9JkTH/qkUiF+6HXf+f6J0CAAAECBAgQIECAAAECBAgQIECAAAECBAgQIECAAAECBAgQ&#10;IECAAAECBAgQIECAAAECBAgQIECAAAECBAgQIECAAAECBAgQIECAAAECBAgQIECAAAECBAgQIECA&#10;AAECBAgQIECAAAECBAgQIECAAAECBAgQIECAAAECBAgQIECAAAECBAgQINBJgaKTxdQiQIAAAQIE&#10;CBAgQOCABOrlARXufNntjcXYXJ+N+caz2eJPnPRWJIsj6HmB2/9zJW5+8WrEfW7b4395MqY+eS5S&#10;kXp+ZgMQIECAAAECBAgQIECAAAECBAgQIECAAAECBAgQIECAAAECBAgQIECAAAECBAgQIECAAAEC&#10;BAgQIECAAAECBAgQIECAAAECBAgQIECAAAECBAgQIECAAAECBAgQIECAAAECBAgQIECAAAECBAgQ&#10;IECAAAECBAgQIECAAAECBAgQIECAAAECBAgQINBZgaKz5VQjQIAAAQIECBAgQOBtAmV628v9vkgD&#10;5X63Hvq+1YUX3jxzof6+7NlPTnXGJXuAgMARCdx5YS1u/PMrEa3qBo5/cCKmPnEuUnIvVEtJCRAg&#10;QIAAAQIECBAgQIAAAQIECBAgQIAAAQIECBAgQIAAAQIECBAgQIAAAQIECBAgQIAAAQIECBAgQIAA&#10;AQIECBAgQIAAAQIECBAgQIAAAQIECBAgQIAAAQIECBAgQIAAAQIECBAgQIAAAQIECBAgQIAAAQIE&#10;CBAgQIAAAQIECBAgQIAAAQIECDycAsXDObapCRAgQIAAAQIECBymQNn2YamR2q5xWAVW5y/HWvFI&#10;bBbT2SPfNdU782SHEBD4DoHNl27Hjc+/GrFbfc+Pvn88pj55PlJyH3wHoZcECBAgQIAAAQIECBAg&#10;QIAAAQIECBAgQIAAAQIECBAgQIAAAQIECBAgQIAAAQIECBAgQIAAAQIECBAgQIAAAQIECBAgQIAA&#10;AQIECBAgQIAAAQIECBAgQIAAAQIECBAgQIAAAQIECBAgQIAAAQIECBAgQIAAAQIECBAgQIAAAQIE&#10;CBAgQIAAAQIECHxLoCBBgAABAgQIECBAgED3C6SB7u/xrQ5X5v93LNTf99bLd3wfG4qYOpbecd0F&#10;Ar0ssHVlI+Z++pUot8vKMUb/4nhM/9AjkQr3QCWUkAABAgQIECBAgAABAgQIECBAgAABAgQIECBA&#10;gAABAgQIECBAgAABAgQIECBAgAABAgQIECBAgAABAgQIECBAgAABAgQIECBAgAABAgQIECBAgAAB&#10;AgQIECBAgAABAgQIECBAgAABAgQIECBAgAABAgQIECBAgAABAgQIECBAgAABAgQIECBAgMBDLlA8&#10;5PMbnwABAgQIECBAgMCBCpRl2Zn6A6kzdQ6hyurC5VioP5s96V1TvTNLdggBgW8T2J7bitnPvRyt&#10;jda3XX3nj8eeG4vpH34kUuEeeKeOKwQIECBAgAABAgQIECBAgAABAgQIECBAgAABAgQIECBAgAAB&#10;AgQIECBAgAABAgQIECBAgAABAgQIECBAgAABAgQIECBAgAABAgQIECBAgAABAgQIECBAgAABAgQI&#10;ECBAgAABAgQIECBAgAABAgQIECBAgAABAgQIECBAgAABAgQIECBAgAABAgQIfLtA8e0v/EyAAAEC&#10;BAgQIECAQHcKpMHeeHTf3liMzfXZmG88m4V8YiplMwGBXhPYXdqJuc+9HK21ZmXrw991PE59+kKk&#10;wt9/JZSQAAECBAgQIECAAAECBAgQIECAAAECBAgQIECAAAECBAgQIECAAAECBAgQIECAAAECBAgQ&#10;IECAAAECBAgQIECAAAECBAgQIECAAAECBAgQIECAAAECBAgQIECAAAECBAgQIECAAAECBAgQIECA&#10;AAECBAgQIECAAAECBAgQIECAAAECBAgQIECAAIE3BQoOBAgQIECAAAECBAh0v0Aa7I1H99WFF2I7&#10;nYjV4vEs6pMnUzYTEOglgebt3Zj9qZdj99ZOZdtD7z4WM//4YqS6v/1KKCEBAgQIECBAgAABAgQI&#10;ECBAgAABAgQIECBAgAABAgQIECBAgAABAgQIECBAgAABAgQIECBAgAABAgQIECBAgAABAgQIECBA&#10;gAABAgQIECBAgAABAgQIECBAgAABAgQIECBAgAABAgQIECBAgAABAgQIECBAgAABAgQIECBAgAAB&#10;AgQIECBAgAABAn8qUPzpT34gQIAAAQIECBAgQKDjAqlDFYuhWocqHWyZ1fnLsVD/cxHp3pMP3B3j&#10;wvi9s4PtTHUCnRVobbdi7mdejZ3rW5WFBx8djtOfvRRFw9vvSighAQIECBAgQIAAAQIECBAgQIAA&#10;AQIECBAgQIAAAQIECBAgQIAAAQIECBAgQIAAAQIECBAgQIAAAQIECBAgQIAAAQIECBAgQIAAAQIE&#10;CBAgQIAAAQIECBAgQIAAAQIECBAgQIAAAQIECBAgQIAAAQIECBAgQIAAAQIECBAgQIAAAQIECBAg&#10;QIAAAQJvE/AJ6W/j8IIAAQIECBAgQIBAdwqkwd54dF9ZuBzz9WeziI+fTFErUjYXEOgFgbJZxs2f&#10;ey22vnmnst2Bc0Nx+scfjWK4VrlOSIAAAQIECBAgQIAAAQIECBAgQIAAAQIECBAgQIAAAQIECBAg&#10;QIAAAQIECBAgQIAAAQIECBAgQIAAAQIECBAgQIAAAQIECBAgQIAAAQIECBAgQIAAAQIECBAgQIAA&#10;AQIECBAgQIAAAQIECBAgQIAAAQIECBAgQIAAAQIECBAgQIAAAQIECBAgQIAAge8UKL7zgtcECBAg&#10;QIAAAQIECHRQoEx3i5VtFyyG623XOIwCq/OXY6H+bPaoJ06+4eGLQG8LzP/StbjzR2uVQ9SnB+L0&#10;Tz4atWO9ce9WDiMkQIAAAQIECBAgQIAAAQIECBAgQIAAAQIECBAgQIAAAQIECBAgQIAAAQIECBAg&#10;QIAAAQIECBAgQIAAAQIECBAgQIAAAQIECBAgQIAAAQIECBAgQIAAAQIECBAgQIAAAQIECBAgQIAA&#10;AQIECBAgQIAAAQIECBAgQIAAAQIECBAgQIAAAQIECBAgQODQBYpDP9GBBAgQIECAAAECBAjsWSAN&#10;1fe857A3bG8sxu31+bhV/67s0U9OpWwmINALAktfvRHrv79U2WrtRD3O/MSjUR9rVK4TEiBAgAAB&#10;AgQIECBAgAABAgQIECBAgAABAgQIECBAgAABAgQIECBAgAABAgQIECBAgAABAgQIECBAgAABAgQI&#10;ECBAgAABAgQIECBAgAABAgQIECBAgAABAgQIECBAgAABAgQIECBAgAABAgQIECBAgAABAgQIECBA&#10;gAABAgQIECBAgAABAgQIECBAICdQ5ALXCRAgQIAAAQIECBDoHoFiuNE9zWQ6WV14IZZqT0UrDd5z&#10;Rbp79YmTb/zri0BvCqz9wVIs/dqNyubTUBGnf/zRaJy6931QuVlIgAABAgQIECBAgAABAgQIECBA&#10;gAABAgQIECBAgAABAgQIECBAgAABAgQIECBAgAABAgQIECBAgAABAgQIECBAgAABAgQIECBAgAAB&#10;AgQIECBAgAABAgQIECBAgAABAgQIECBAgAABAgQIECBAgAABAgQIECBAgAABAgQIECBAgAABAgQI&#10;ECBAgACBbwkUJAgQIECAAAECBAgQ6H6BYmSg65tcXXghFhrPZvs8NxYx3EjZXECgmwU2/t96zH/p&#10;WmWLqZ7i9GcvxeCF4cp1QgIECBAgQIAAAQIECBAgQIAAAQIECBAgQIAAAQIECBAgQIAAAQIECBAg&#10;QIAAAQIECBAgQIAAAQIECBAgQIAAAQIECBAgQIAAAQIECBAgQIAAAQIECBAgQIAAAQIECBAgQIAA&#10;AQIECBAgQIAAAQIECBAgQIAAAQIECBAgQIAAAQIECBAgQIAAAQIECNxPoLjfAjkBAgQIECBAgAAB&#10;AkcvUIw0jr6J+3SwvvhizNefza5615S3H1kcQVcLbL++GTc+/2pEs8z3mSJO/cMLMfxnRvNrJAQI&#10;ECBAgAABAgQIECBAgAABAgQIECBAgAABAgQIECBAgAABAgQIECBAgAABAgQIECBAgAABAgQIECBA&#10;gAABAgQIECBAgAABAgQIECBAgAABAgQIECBAgAABAgQIECBAgAABAgQIECBAgAABAgQIECBAgAAB&#10;AgQIECBAgAABAgQIECBAgAABAgQIEHhAgeIB11lGgAABAgQIECBAgMC+Bcp973xjYxnNKAYbbdU4&#10;jM1riy/GQv192aOemErZTECgWwWaq7sx99OvRGujVdniyY+djWPPjlWuERIgQIAAAQIECBAgQIAA&#10;AQIECBAgQIAAAQIECBAgQIAAAQIECBAgQIAAAQIECBAgQIAAAQIECBAgQIAAAQIECBAgQIAAAQIE&#10;CBAgQIAAAQIECBAgQIAAAQIECBAgQIAAAQIECBAgQIAAAQIECBAgQIAAAQIECBAgQIAAAQIECBAg&#10;QIAAAQIECBAgQOBBBYoHXWgdAQIECBAgQIAAAQJ7FyjLve95x45iJ1K9/o7L3XSh1dqNudVmbBUn&#10;s209eTJlMwGBbhQod1ox9/lXY/fWTmV7Y399Ksb+6lTlGiEBAgQIECBAgAABAgQIECBAgAABAgQI&#10;ECBAgAABAgQIECBAgAABAgQIECBAgAABAgQIECBAgAABAgQIECBAgAABAgQIECBAgAABAgQIECBA&#10;gAABAgQIECBAgAABAgQIECBAgAABAgQIECBAgAABAgQIECBAgAABAgQIECBAgAABAgQIECBAgAAB&#10;AgT2IlDsZbG1BAgQIECAAAECBAjsXSDtfcvbdpRpO1Kt/rZr3fbizsqrMV88k21rfKiMqWPtSmTL&#10;CwgciMD8l67F1jfvVNY+9t0nYvIjZyrXCAkQIECAAAECBAgQIECAAAECBAgQIECAAAECBAgQIECA&#10;AAECBAgQIECAAAECBAgQIECAAAECBAgQIECAAAECBAgQIECAAAECBAgQIECAAAECBAgQIECAAAEC&#10;BAgQIECAAAECBAgQIECAAAECBAgQIECAAAECBAgQIECAAAECBAgQIECAAAECBAgQILBXgWKvG6wn&#10;QIAAAQIECBAgQOCQBVIrUq1+yIfu7bj1xW/EYv092U1PTnnrkcURdKXA0ldvxPrXlit7G3x8JKY/&#10;fSFSSpXrhAQIECBAgAABAgQIECBAgAABAgQIECBAgAABAgQIECBAgAABAgQIECBAgAABAgQIECBA&#10;gAABAgQIECBAgAABAgQIECBAgAABAgQIECBAgAABAgQIECBAgAABAgQIECBAgAABAgQIECBAgAAB&#10;AgQIECBAgAABAgQIECBAgAABAgQIECBAgAABAgQIENirQLHXDdYTIECAAAECBAgQIHDYAq1Itfph&#10;H7qn89YW/ziWak9n9zx2MmUzAYFuE1j/H8ux9Gs3KtuqTw/E6c9eiqLhbXUllJAAAQIECBAgQIAA&#10;AQIECBAgQIAAAQIECBAgQIAAAQIECBAgQIAAAQIECBAgQIAAAQIECBAgQIAAAQIECBAgQIAAAQIE&#10;CBAgQIAAAQIECBAgQIAAAQIECBAgQIAAAQIECBAgQIAAAQIECBAgQIAAAQIECBAgQIAAAQIECBAg&#10;QIAAAQIECBAgQIAAgX0J+CT1fbHZRIAAAQIECBAgQODwBMrUjFSvH96B+zhp7dY3Yqn+7uzOS+Mp&#10;mwkIdJPA5it3Yv5fXq1sqRgu4vSPXYra8e6+LyuHEBIgQIAAAQIECBAgQIAAAQIECBAgQIAAAQIE&#10;CBAgQIAAAQIECBAgQIAAAQIECBAgQIAAAQIECBAgQIAAAQIECBAgQIAAAQIECBAgQIAAAQIECBAg&#10;QIAAAQIECBAgQIAAAQIECBAgQIAAAQIECBAgQIAAAQIECBAgQIAAAQIECBAgQIAAAQIECBAg0NUC&#10;RVd3pzkCBAgQIECAAAECvS5QdmCA1IpUq3eg0MGVuLa0Ec00kjmgjAsTKZO5TKB7BHZXduLG51+N&#10;cqfixr37LnrmRy/GwJmh7mlcJwQIECBAgAABAgQIECBAgAABAgQIECBAgAABAgQIECBAgAABAgQI&#10;ECBAgAABAgQIECBAgAABAgQIECBAgAABAgQIECBAgAABAgQIECBAgAABAgQIECBAgAABAgQIECBA&#10;gAABAgQIECBAgAABAgQIECBAgAABAgQIECBAgAABAgQIECBAgAABAgQI9J3A3Y9W90WAAAECBAgQ&#10;IECAwMEKlG2Wb0aq1duscXDbm7tbMbs5nj1gang3RhopmwsIdINAuVvGjZ99LZrLu5XtTH38XAw/&#10;fbxyjZAAAQIECBAgQIAAAQIECBAgQIAAAQIECBAgQIAAAQIECBAgQIAAAQIECBAgQIAAAQIECBAg&#10;QIAAAQIECBAgQIAAAQIECBAgQIAAAQIECBAgQIAAAQIECBAgQIAAAQIECBAgQIAAAQIECBAgQIAA&#10;AQIECBAgQIAAAQIECBAgQIAAAQIECBAgQIAAAQLtChTtFrCfAAECBAgQIECAAIEDFkitSLX6AR+y&#10;//K3l16KpfrT2QKXJhvZTECgWwQWfvl6bL10p7Kdse+bihMfOlm5RkiAAAECBAgQIECAAAECBAgQ&#10;IECAAAECBAgQIECAAAECBAgQIECAAAECBAgQIECAAAECBAgQIECAAAECBAgQIECAAAECBAgQIECA&#10;AAECBAgQIECAAAECBAgQIECAAAECBAgQIECAAAECBAgQIECAAAECBAgQIECAAAECBAgQIECAAAEC&#10;BAgQIECAAIFOCBSdKKIGAQIECBAgQIAAAQIZgTJzfQ+Xy2hFqtf3sONwl64tvRiLtaezh16a9LYj&#10;iyPoCoHV37kVa7+zWNnLyHuPx+RHzlSuERIgQIAAAQIECBAgQIAAAQIECBAgQIAAAQIECBAgQIAA&#10;AQIECBAgQIAAAQIECBAgQIAAAQIECBAgQIAAAQIECBAgQIAAAQIECBAgQIAAAQIECBAgQIAAAQIE&#10;CBAgQIAAAQIECBAgQIAAAQIECBAgQIAAAQIECBAgQIAAAQIECBAgQIAAAQIECBAgQKBTAkWnCqlD&#10;gAABAgQIECBAgMABCaRmpFr9gIq3X3bt1ouxVH8qW+jSRMpmAgJHLbD50u1Y+MrrlW00zg7GqR+5&#10;EKnwt1wJJSRAgAABAgQIECBAgAABAgQIECBAgAABAgQIECBAgAABAgQIECBAgAABAgQIECBAgAAB&#10;AgQIECBAgAABAgQIECBAgAABAgQIECBAgAABAgQIECBAgAABAgQIECBAgAABAgQIECBAgAABAgQI&#10;ECBAgAABAgQIECBAgAABAgQIECBAgAABAgQIECBAoGMCRccqKUSAAAECBAgQIECAwMEIpFZErX4w&#10;tTtQ9fqt5dhNo9lKF8dTNhMQOEqB3ZWduPGzr0U0y2wbxXARp//JpSiGa9k1AgIECBAgQIAAAQIE&#10;CBAgQIAAAQIECBAgQIAAAQIECBAgQIAAAQIECBAgQIAAAQIECBAgQIAAAQIECBAgQIAAAQIECBAg&#10;QIAAAQIECBAgQIAAAQIECBAgQIAAAQIECBAgQIAAAQIECBAgQIAAAQIECBAgQIAAAQIECBAgQIAA&#10;AQIECBAgQIAAAQIECHRaoOh0QfUIECBAgAABAgQIEOi0QCtSrd7poh2rd2U139v4wGaMDqaOnaUQ&#10;gU4JlK0ybv7C1Wiu7OZL3v3TPfUjF6IxM5hfIyFAgAABAgQIECBAgAABAgQIECBAgAABAgQIECBA&#10;gAABAgQIECBAgAABAgQIECBAgAABAgQIECBAgAABAgQIECBAgAABAgQIECBAgAABAgQIECBAgAAB&#10;AgQIECBAgAABAgQIECBAgAABAgQIECBAgAABAgQIECBAgAABAgQIECBAgAABAgQIECBAgMABCBQH&#10;UFNJAgQIECBAgAABAgTeJlC+7dWeXxStSCntedthbNjZWoubu2ezR10cz0YCAkcqsPTVG7H5f9cr&#10;e5j4W6dj5L0nKtcICRAgQIAAAQIECBAgQIAAAQIECBAgQIAAAQIECBAgQIAAAQIECBAgQIAAAQIE&#10;CBAgQIAAAQIECBAgQIAAAQIECBAgQIAAAQIECBAgQIAAAQIECBAgQIAAAQIECBAgQIAAAQIECBAg&#10;QIAAAQIECBAgQIAAAQIECBAgQIAAAQIECBAgQIAAAQIECBAgcBACxUEUVZMAAQIECBAgQIAAgW8J&#10;lB2Q6OKn9vWlF2Op/kx2yMemR7KZgMBRCdx5YS2W/8PNyuOPPTcWEx8+VblGSIAAAQIECBAgQIAA&#10;AQIECBAgQIAAAQIECBAgQIAAAQIECBAgQIAAAQIECBAgQIAAAQIECBAgQIAAAQIECBAgQIAAAQIE&#10;CBAgQIAAAQIECBAgQIAAAQIECBAgQIAAAQIECBAgQIAAAQIECBAgQIAAAQIECBAgQIAAAQIECBAg&#10;QIAAAQIECBAgQIAAgYMSKA6qsLoECBAgQIAAAQIECHRIoNahOgdQZn3xxViqPZWtfGkiZTMBgaMQ&#10;2F3aiZu/cCWizJ/eODcY0596JL9AQoAAAQIECBAgQIAAAQIECBAgQIAAAQIECBAgQIAAAQIECBAg&#10;QIAAAQIECBAgQIAAAQIECBAgQIAAAQIECBAgQIAAAQIECBAgQIAAAQIECBAgQIAAAQIECBAgQIAA&#10;AQIECBAgQIAAAQIECBAgQIAAAQIECBAgQIAAAQIECBAgQIAAAQIECBAgQIAAgQMWKA64vvIECBAg&#10;QIAAAQIECLQpkLr4qf36zRuxXYxnJ7w4kbKZgMBhC5TNMm7+/JVorTWzR6fBImY+czGKu999ESBA&#10;gAABAgQIECBAgAABAgQIECBAgAABAgQIECBAgAABAgQIECBAgAABAgQIECBAgAABAgQIECBAgAAB&#10;AgQIECBAgAABAgQIECBAgAABAgQIECBAgAABAgQIECBAgAABAgQIECBAgAABAgQIECBAgAABAgQI&#10;ECBAgAABAgQIECBAgAABAgQIECBA4KgEfOL6Uck7lwABAgQIECBA4OEQKDswZj11oMjBlHh1qZUt&#10;PFq7E2ND3dt7tnFB3wosPT8Xm9+4XTnf9CfPxcCZoco1QgIECBAgQIAAAQIECBAgQIAAAQIECBAg&#10;QIAAAQIECBAgQIAAAQIECBAgQIAAAQIECBAgQIAAAQIECBAgQIAAAQIECBAgQIAAAQIECBAgQIAA&#10;AQIECBAgQIAAAQIECBAgQIAAAQIECBAgQIAAAQIECBAgQIAAAQIECBAgQIAAAQIECBAgQIAAAQIE&#10;CBy0QHHQB6hPgAABAgQIECBAgEDZFkExONDW/oPcfH3jRLb8hRNb2UxA4LAF7rywFsu/MV957PEP&#10;Tcbo90xUrhESIECAAAECBAgQIECAAAECBAgQIECAAAECBAgQIECAAAECBAgQIECAAAECBAgQIECA&#10;AAECBAgQIECAAAECBAgQIECAAAECBAgQIECAAAECBAgQIECAAAECBAgQIECAAAECBAgQIECAAAEC&#10;BAgQIECAAAECBAgQIECAAAECBAgQIECAAAECBAgQIEDgMASKwzjEGQQIECBAgAABAgQItCHQpU/t&#10;W3cWYqF8LDvYo1PD2UxA4DAFdld2Yv4LVyuPHLgwFFN/92zlGiEBAgQIECBAgAABAgQIECBAgAAB&#10;AgQIECBAgAABAgQIECBAgAABAgQIECBAgAABAgQIECBAgAABAgQIECBAgAABAgQIECBAgAABAgQI&#10;ECBAgAABAgQIECBAgAABAgQIECBAgAABAgQIECBAgAABAgQIECBAgAABAgQIECBAgAABAgQIECBA&#10;gAABAgQOS6A4rIOcQ4AAAQIECBAgQIDA/gRSbX/7DnrX+uIfx1L96ewxj586ls0EBA5LoCzLmP/C&#10;1Wiu7maPLIaLmPnMxUgNb5GzSAICBAgQIECAAAECBAgQIECAAAECBAgQIECAAAECBAgQIECAAAEC&#10;BAgQIECAAAECBAgQIECAAAECBAgQIECAAAECBAgQIECAAAECBAgQIECAAAECBAgQIECAAAECBAgQ&#10;IECAAAECBAgQIECAAAECBAgQIECAAAECBAgQIECAAAECBAgQIECAAAECBA5VwKevHyq3wwgQIECA&#10;AAECBAjsQ6C2jz2HsOX6jauxVZzMnnRxPGUzAYHDElj5jfnY+D/rlcdN/YNHonFqsHKNkAABAgQI&#10;ECBAgAABAgQIECBAgAABAgQIECBAgAABAgQIECBAgAABAgQIECBAgAABAgQIECBAgAABAgQIECBA&#10;gAABAgQIECBAgAABAgQIECBAgAABAgQIECBAgAABAgQIECBAgAABAgQIECBAgAABAgQIECBAgAAB&#10;AgQIECBAgAABAgQIECBAgAABAocpUBzmYc4iQIAAAQIECBAgQGAfArW0j00Hv+Xlha3sISPF7Zgc&#10;6c6+s00L+k5g86Xbsfj8XOVcJ/7KZIw+N1a5RkiAAAECBAgQIECAAAECBAgQIECAAAECBAgQIECA&#10;AAECBAgQIECAAAECBAgQIECAAAECBAgQIECAAAECBAgQIECAAAECBAgQIECAAAECBAgQIECAAAEC&#10;BAgQIECAAAECBAgQIECAAAECBAgQIECAAAECBAgQIECAAAECBAgQIECAAAECBAgQIECAAIHDFigO&#10;+0DnESBAgAABAgQIECCwR4HaHtcf0vJrawPZk86OrGUzAYHDEGhtNOPmv7gS0cqfNnB+KCb/ztn8&#10;AgkBAgQIECBAgAABAgQIECBAgAABAgQIECBAgAABAgQIECBAgAABAgQIECBAgAABAgQIECBAgAAB&#10;AgQIECBAgAABAgQIECBAgAABAgQIECBAgAABAgQIECBAgAABAgQIECBAgAABAgQIECBAgAABAgQI&#10;ECBAgAABAgQIECBAgAABAgQIECBAgAABAgSOSKA4onMdS4AAAQIECBAgQIDAAwqkWnrAlYe7bG5n&#10;JnvgxYnu7DnbsKDvBBZ++fXYvbWTnSsNpDj1jy5E0fC2OIskIECAAAECBAgQIECAAAECBAgQIECA&#10;AAECBAgQIECAAAECBAgQIECAAAECBAgQIECAAAECBAgQIECAAAECBAgQIECAAAECBAgQIECAAAEC&#10;BAgQIECAAAECBAgQIECAAAECBAgQIECAAAECBAgQIECAAAECBAgQIECAAAECBAgQIECAAAECBAgQ&#10;IEDgyAR8EvuR0TuYAAECBAgQIEDgoRAo35jyzX/2PW6qp33vPaiNWxu3Yik9ni3/xMx4NhMQOGiB&#10;9T9cifU/WKo8Zupj52LgzFDlGiEBAgQIECBAgAABAgQIECBAgAABAgQIECBAgAABAgQIECBAgAAB&#10;AgQIECBAgAABAgQIECBAgAABAgQIECBAgAABAgQIECBAgAABAgQIECBAgAABAgQIECBAgAABAgQI&#10;ECBAgAABAgQIECBAgAABAgQIECBAgAABAgQIECBAgAABAgQIECBAgAABAgSOSqA4qoOdS4AAAQIE&#10;CBAgQIDAAwrUu++xfXHhtbhTO5sd4LHpY9lMQOAgBXaXd2Lhl65VHjH6PeNx/IOTlWuEBAgQIECA&#10;AAECBAgQIECAAAECBAgQIECAAAECBAgQIECAAAECBAgQIECAAAECBAgQIECAAAECBAgQIECAAAEC&#10;BAgQIECAAAECBAgQIECAAAECBAgQIECAAAECBAgQIECAAAECBAgQIECAAAECBAgQIECAAAECBAgQ&#10;IECAAAECBAgQIECAAAECBAgQOEqB4igPdzYBAgQIECBAgACBvhcoU8Td/7XzlWptFmjn8Mze1+Zv&#10;ZZKIemzF9LFsLCBwoALzv3g1Wreb2TPq0wMx9ffOZXMBAQIECBAgQIAAAQIECBAgQIAAAQIECBAg&#10;QIAAAQIECBAgQIAAAQIECBAgQIAAAQIECBAgQIAAAQIECBAgQIAAAQIECBAgQIAAAQIECBAgQIAA&#10;AQIECBAgQIAAAQIECBAgQIAAAQIECBAgQIAAAQIECBAgQIAAAQIECBAgQIAAAQIECBAgQIAAAQIE&#10;ukGg6IYm9ECAAAECBAgQIECAQIVArfse268tbWcbnqwvREopmwsIHJTAym8vxMbl9Xz5u3+Wp374&#10;kSiGa/k1EgIECBAgQIAAAQIECBAgQIAAAQIECBAgQIAAAQIECBAgQIAAAQIECBAgQIAAAQIECBAg&#10;QIAAAQIECBAgQIAAAQIECBAgQIAAAQIECBAgQIAAAQIECBAgQIAAAQIECBAgQIAAAQIECBAgQIAA&#10;AQIECBAgQIAAAQIECBAgQIAAAQIECBAgQIAAAQIECHSBQNEFPWiBAAECBAgQIECAQF8LpDanS/V2&#10;K7TZwD22z67X7nH1Ty7NDN/JZgICByWwPbsZi/92trL8+IdPxdATxyrXCAkQIECAAAECBAgQIECA&#10;AAECBAgQIECAAAECBAgQIECAAAECBAgQIECAAAECBAgQIECAAAECBAgQIECAAAECBAgQIECAAAEC&#10;BAgQIECAAAECBAgQIECAAAECBAgQIECAAAECBAgQIECAAAECBAgQIECAAAECBAgQIECAAAECBAgQ&#10;IECAAAECBAgQINANAkU3NKEHAgQIECBAgAABAgTyAkW9lg+PKLm5NZY9+eyJlM0EBA5CoGyVMf/F&#10;q1Ful9nyAxeGY+IHZrK5gAABAgQIECBAgAABAgQIECBAgAABAgQIECBAgAABAgQIECBAgAABAgQI&#10;ECBAgAABAgQIECBAgAABAgQIECBAgAABAgQIECBAgAABAgQIECBAgAABAgQIECBAgAABAgQIECBA&#10;gAABAgQIECBAgAABAgQIECBAgAABAgQIECBAgAABAgQIECBAgAABAt0kUHRTM3ohQIAAAQIECBAg&#10;0I8CrXJg32OVsRtRdNdje1m2Yqk8k53pwuRoNhMQOAiB5f94M7Ze2ciWTo0Upz79SKR6yq4RECBA&#10;gAABAgQIECBAgAABAgQIECBAgAABAgQIECBAgAABAgQIECBAgAABAgQIECBAgAABAgQIECBAgAAB&#10;AgQIECBAgAABAgQIECBAgAABAgQIECBAgAABAgQIECBAgAABAgQIECBAgAABAgQIECBAgAABAgQI&#10;ECBAgAABAgQIECBAgAABAgQIECBAoJsEim5qRi8ECBAgQIAAAQIE+lGgSNv7Hyu1IhXd9di+svx6&#10;3E5nszM9eno6mwkIdFpg68pGLH31RmXZyR88EwNnhyrXCAkQIECAAAECBAgQIECAAAECBAgQIECA&#10;AAECBAgQIECAAAECBAgQIECAAAECBAgQIECAAAECBAgQIECAAAECBAgQIECAAAECBAgQIECAAAEC&#10;BAgQIECAAAECBAgQIECAAAECBAgQIECAAAECBAgQIECAAAECBAgQIECAAAECBAgQIECAAAECBAgQ&#10;INBNAkU3NaMXAgQIECBAgAABAv0mULY7UGpFFLV2q3R0/6tzNyNSumfNWrkdM2OD98xcJNBpgXK3&#10;FfNfuBrRzFcefno0Tvy1k/kFEgIECBAgQIAAAQIECBAgQIAAAQIECBAgQIAAAQIECBAgQIAAAQIE&#10;CBAgQIAAAQIECBAgQIAAAQIECBAgQIAAAQIECBAgQIAAAQIECBAgQIAAAQIECBAgQIAAAQIECBAg&#10;QIAAAQIECBAgQIAAAQIECBAgQIAAAQIECBAgQIAAAQIECBAgQIAAAQIECHShQNGFPWmJAAECBAgQ&#10;IECAQN8IlK1WW7OU0YxUdNdj+2u3bmdnGi/mokgpmwsIdFJg8fkbsX19M1uyGC5i+ofOR/I3mTUS&#10;ECBAgAABAgQIECBAgAABAgQIECBAgAABAgQIECBAgAABAgQIECBAgAABAgQIECBAgAABAgQIECBA&#10;gAABAgQIECBAgAABAgQIECBAgAABAgQIECBAgAABAgQIECBAgAABAgQIECBAgAABAgQIECBAgAAB&#10;AgQIECBAgAABAgQIECBAgAABAgQIECDQnQJFd7alKwIECBAgQIAAAQL9IZDKNudIrYiiux7bZ9fy&#10;Q50aXG1zYNsJPJjA5ku3Y+U35ysXn/zYuahPDlSuERIgQIAAAQIECBAgQIAAAQIECBAgQPFHMOAA&#10;AEAASURBVIAAAQIECBAgQIAAAQIECBAgQIAAAQIECBAgQIAAAQIECBAgQIAAAQIECBAgQIAAAQIE&#10;CBAgQIAAAQIECBAgQIAAAQIECBAgQIAAAQIECBAgQIAAAQIECBAgQIAAAQIECBAgQIAAAQIECBAg&#10;QIAAAQIECBAgQKAbBYpubEpPBAgQIECAAAECBAi8JdCKVNTeetEV329sjGT7ODO6m80EBDol0Npp&#10;xc0vXo0o8xVHnj0Rx98/kV8gIUCAAAECBAgQIECAAAECBAgQIECAAAECBAgQIECAAAECBAgQIECA&#10;AAECBAgQIECAAAECBAgQIECAAAECBAgQIECAAAECBAgQIECAAAECBAgQIECAAAECBAgQIECAAAEC&#10;BAgQIECAAAECBAgQIECAAAECBAgQIECAAAECBAgQIECAAAECBAgQIECAQBcLFF3cm9YIECBAgAAB&#10;AgQIEEjNSEV3Pbbf2p3O/l7OTwxlMwGBTgks//sbsXtzO1uuOF6L6U+cz+YCAgQIECBAgAABAgQI&#10;ECBAgAABAgQIECBAgAABAgQIECBAgAABAgQIECBAgAABAgQIECBAgAABAgQIECBAgAABAgQIECBA&#10;gAABAgQIECBAgAABAgQIECBAgAABAgQIECBAgAABAgQIECBAgAABAgQIECBAgAABAgQIECBAgAAB&#10;AgQIECBAgAABAgQIdLtA0e0N6o8AAQIECBAgQIDAQy2QWhFFrWsINre3Yi1OZ/u5dGoimwkIdEJg&#10;6+pGLP/mfGWp6U+ej9qJeuUaIQECBAgQIECAAAECBAgQIECAAAECBAgQIECAAAECBAgQIECAAAEC&#10;BAgQIECAAAECBAgQIECAAAECBAgQIECAAAECBAgQIECAAAECBAgQIECAAAECBAgQIECAAAECBAgQ&#10;IECAAAECBAgQIECAAAECBAgQIECAAAECBAgQIECAAAECBAgQIECAAAECBLpZoOjm5vRGgAABAgQI&#10;ECBAoOcFyvYmKKMVqeiex/ZXZufibkP3HKoot+PCzOl7Zi4S6IRA2Spj4UvX4u5tkf0aff9EHHt2&#10;LJsLCBAgQIAAAQIECBAgQIAAAQIECBAgQIAAAQIECBAgQIAAAQIECBAgQIAAAQIECBAgQIAAAQIE&#10;CBAgQIAAAQIECBAgQIAAAQIECBAgQIAAAQIECBAgQIAAAQIECBAgQIAAAQIECBAgQIAAAQIECBAg&#10;QIAAAQIECBAgQIAAAQIECBAgQIAAAQIECBAg0AsCRS80qUcCBAgQIECAAAECD61AakYU3fPY/tr8&#10;cvZXMRbXo1arZ3MBgXYFVv7zQmy9upEtUxurx9RHz2ZzAQECBAgQIECAAAECBAgQIECAAAECBAgQ&#10;IECAAAECBAgQIECAAAECBAgQIECAAAECBAgQIECAAAECBAgQIECAAAECBAgQIECAAAECBAgQIECA&#10;AAECBAgQIECAAAECBAgQIECAAAECBAgQIECAAAECBAgQIECAAAECBAgQIECAAAECBAgQIECAAAEC&#10;BHpFoOiVRvVJgAABAgQIECBAoBcFyijbazu1IhW19mp0cPf15Z1stanGrWwmINCuwM7Cdiw9P1dZ&#10;Zurj56IY6Z77pbJZIQECBAgQIECAAAECBAgQIECAAAECBAgQIECAAAECBAgQIECAAAECBAgQIECA&#10;AAECBAgQIECAAAECBAgQIECAAAECBAgQIECAAAECBAgQIECAAAECBAgQIECAAAECBAgQIECAAAEC&#10;BAgQIECAAAECBAgQIECAAAECBAgQIECAAAECBAgQIECAAAECBCoEiopMRIAAAQIECBAgQIDAkQs0&#10;I4rakXfxVgOztwff+vEd30+PbL7jmgsEOiWw8OVrUW6X2XIj7zsRx757LJsLCBAgQIAAAQIECBAg&#10;QIAAAQIECBAgQIAAAQIECBAgQIAAAQIECBAgQIAAAQIECBAgQIAAAQIECBAgQIAAAQIECBAgQIAA&#10;AQIECBAgQIAAAQIECBAgQIAAAQIECBAgQIAAAQIECBAgQIAAAQIECBAgQIAAAQIECBAgQIAAAQIE&#10;CBAgQIAAAQIECBAg0EsCRS81q1cCBAgQIECAAAECPSdQprZaLlMrUtE9j+0L2+PZec6O1bOZgEA7&#10;AutfW4qNy+vZEmmoiKmPn8vmAgIECBAgQIAAAQIECBAgQIAAAQIECBAgQIAAAQIECBAgQIAAAQIE&#10;CBAgQIAAAQIECBAgQIAAAQIECBAgQIAAAQIECBAgQIAAAQIECBAgQIAAAQIECBAgQIAAAQIECBAg&#10;QIAAAQIECBAgQIAAAQIECBAgQIAAAQIECBAgQIAAAQIECBAgQIAAAQIECPSaQNFrDeuXAAECBAgQ&#10;IECAwMMl0IpUdMdj+06zjNVyOst/cep4NhMQ2K9Aa6MZt/7NbOX2kz94JuoTjco1QgIECBAgQIAA&#10;AQIECBAgQIAAAQIECBAgQIAAAQIECBAgQIAAAQIECBAgQIAAAQIECBAgQIAAAQIECBAgQIAAAQIE&#10;CBAgQIAAAQIECBAgQIAAAQIECBAgQIAAAQIECBAgQIAAAQIECBAgQIAAAQIECBAgQIAAAQIECBAg&#10;QIAAAQIECBAgQIAAAQIECPSSQNFLzeqVAAECBAgQIECAwEMnkJoRRa0rxr6+eDvKdO9eUrkTF2bO&#10;dEWfmugvgcXn56K5spsdaujJkTj+oclsLiBAgAABAgQIECBAgAABAgQIECBAgAABAgQIECBAgAAB&#10;AgQIECBAgAABAgQIECBAgAABAgQIECBAgAABAgQIECBAgAABAgQIECBAgAABAgQIECBAgAABAgQI&#10;ECBAgAABAgQIECBAgAABAgQIECBAgAABAgQIECBAgAABAgQIECBAgAABAgQIECBAgEAvChS92LSe&#10;CRAgQIAAAQIECDw0AqkVqeiOx/aXbyxk2U+0rsSx4zPZXEBgPwJbVzZi9bdu5bfWU0z9/fORUsqv&#10;kRAgQIAAAQIECBAgQIAAAQIECBAgQIAAAQIECBAgQIAAAQIECBAgQIAAAQIECBAgQIAAAQIECBAg&#10;QIAAAQIECBAgQIAAAQIECBAgQIAAAQIECBAgQIAAAQIECBAgQIAAAQIECBAgQIAAAQIECBAgQIAA&#10;AQIECBAgQIAAAQIECBAgQIAAAQIECBAgQKAHBYoe7FnLBAgQIECAAAECBB4agTKaEak7HtuvLm5k&#10;3SdrN7KZgMB+BMqyjIUvX48o87vH/8Z0DJwZyi+QECBAgAABAgQIECBAgAABAgQIECBAgAABAgQI&#10;ECBAgAABAgQIECBAgAABAgQIECBAgAABAgQIECBAgAABAgQIECBAgAABAgQIECBAgAABAgQIECBA&#10;gAABAgQIECBAgAABAgQIECBAgAABAgQIECBAgAABAgQIECBAgAABAgQIECBAgAABAgQIECBAoEcF&#10;ih7tW9sECBAgQIAAAQIEekIgRdlen6kVqai1V6NDu2fX8m8fZobWOnSKMgT+RGDtdxdj6+U7WY76&#10;9ECMf/hUNhcQIECAAAECBAgQIECAAAECBAgQIECAAAECBAgQIECAAAECBAgQIECAAAECBAgQIECA&#10;AAECBAgQIECAAAECBAgQIECAAAECBAgQIECAAAECBAgQIECAAAECBAgQIECAAAECBAgQIECAAAEC&#10;BAgQIECAAAECBAgQIECAAAECBAgQIECAAAECBAgQIECglwWKXm5e7wQIECBAgAABAgS6XqBss8PU&#10;iqh1x2P7zc3R7DBnjrc7aLa04CEUaK7vxuKvzlVOPvWxs1E0uuPeqGxUSIAAAQIECBAgQIAAAQIE&#10;CBAgQIAAAQIECBAgQIAAAQIECBAgQIAAAQIECBAgQIAAAQIECBAgQIAAAQIECBAgQIAAAQIECBAg&#10;QIAAAQIECBAgQIAAAQIECBAgQIAAAQIECBAgQIAAAQIECBAgQIAAAQIECBAgQIAAAQIECBAgQIAA&#10;AQIECBAgQIAAgX0I+DT3faDZQoAAAQIECBAgQOBBBcryQVfm1jUjFbVceGjXd1tlLLdOZs97ZHI4&#10;mwkI7FVg8d/NRut2M7tt5NkTMfLeE9lcQIAAAQIECBAgQIAAAQIECBAgQIAAAQIECBAgQIAAAQIE&#10;CBAgQIAAAQIECBAgQIAAAQIECBAgQIAAAQIECBAgQIAAAQIECBAgQIAAAQIECBAgQIAAAQIECBAg&#10;QIAAAQIECBAgQIAAAQIECBAgQIAAAQIECBAgQIAAAQIECBAgQIAAAQIECBAgQIAAgV4XKHp9AP0T&#10;IECAAAECBAgQ6GaB1GZzZWpFSkf/2D63FlFG7Z7TpHI3LpyavmfmIoG9Cmy9cifWfm8puy0NpJj6&#10;6NlsLiBAgAABAgQIECBAgAABAgQIECBAgAABAgQIECBAgAABAgQIECBAgAABAgQIECBAgAABAgQI&#10;ECBAgAABAgQIECBAgAABAgQIECBAgAABAgQIECBAgAABAgQIECBAgAABAgQIECBAgAABAgQIECBA&#10;gAABAgQIECBAgAABAgQIECBAgAABAgQIECBAgEA/CBT9MIQZCBAgQIAAAQIECHSrQNluY6kVURz9&#10;Y/uVhZXsJMdbr8WJiUezuYDAgwqUZRkL//r1yuUTPzAT9cmByjVCAgQIECBAgAABAgQIECBAgAAB&#10;AgQIECBAgAABAgQIECBAgAABAgQIECBAgAABAgQIECBAgAABAgQIECBAgAABAgQIECBAgAABAgQI&#10;ECBAgAABAgQIECBAgAABAgQIECBAgAABAgQIECBAgAABAgQIECBAgAABAgQIECBAgAABAgQIECBA&#10;gAABAgQI9LpA0esD6J8AAQIECBAgQIBAfws0IxW1Ix/x+q2VbA9j5bVoDJ7I5gICDyqw/t+WY+ub&#10;d7LLG2cHY+z7prO5gAABAgQIECBAgAABAgQIECBAgAABAgQIECBAgAABAgQIECBAgAABAgQIECBA&#10;gAABAgQIECBAgAABAgQIECBAgAABAgQIECBAgAABAgQIECBAgAABAgQIECBAgAABAgQIECBAgAAB&#10;AgQIECBAgAABAgQIECBAgAABAgQIECBAgAABAgQIECBAgAABAv0iUPTLIOYgQIAAAQIECBAg0JUC&#10;ZZtdpVZEUWuzSPvb51a3s0UmB9aymYDAgwq0Npux+KuzlcunPnYuUj1VrhESIECAAAECBAgQIECA&#10;AAECBAgQIECAAAECBAgQIECAAAECBAgQIECAAAECBAgQIECAAAECBAgQIECAAAECBAgQIECAAAEC&#10;BAgQIECAAAECBAgQIECAAAECBAgQIECAAAECBAgQIECAAAECBAgQIECAAAECBAgQIECAAAECBAgQ&#10;IECAAAECBAgQIECgHwSKfhjCDAQIECBAgAABAgS6VqAs22qtjGakIrVVoxObF+40smWmh3eymYDA&#10;gwos//rNaC7vZpcfe24shp8azeYCAgQIECBAgAABAgQIECBAgAABAgQIECBAgAABAgQIECBAgAAB&#10;AgQIECBAgAABAgQIECBAgAABAgQIECBAgAABAgQIECBAgAABAgQIECBAgAABAgQIECBAgAABAgQI&#10;ECBAgAABAgQIECBAgAABAgQIECBAgAABAgQIECBAgAABAgQIECBAgAABAgQI9JNA0U/DmIUAAQIE&#10;CBAgQIBA3wmkVkRRO/Kxbm2PZnuYOX70/WWbE/SEwM7NrVj+TwvZXlMjxeRHzmRzAQECBAgQIECA&#10;AAECBAgQIECAAAECBAgQIECAAAECBAgQIECAAAECBAgQIECAAAECBAgQIECAAAECBAgQIECAAAEC&#10;BAgQIECAAAECBAgQIECAAAECBAgQIECAAAECBAgQIECAAAECBAgQIECAAAECBAgQIECAAAECBAgQ&#10;IECAAAECBAgQIECAAAECBPpNoOi3gcxDgAABAgQIECBAoK8EUitSUTvSkbabZdwuT2R7ODMxks0E&#10;BB5E4NavzEbsltmlY98/HY2pgWwuIECAAAECBAgQIECAAAECBAgQIECAAAECBAgQIECAAAECBAgQ&#10;IECAAAECBAgQIECAAAECBAgQIECAAAECBAgQIECAAAECBAgQIECAAAECBAgQIECAAAECBAgQIECA&#10;AAECBAgQIECAAAECBAgQIECAAAECBAgQIECAAAECBAgQIECAAAECBAgQIECAQL8JFP02kHkIECBA&#10;gAABAgQI9JdAM1JxtI/tN9ffEE33ZC3K7Tg9OX3PzEUCDyJw54W1uPO/VrNLaxONGP/+U9lcQIAA&#10;AQIECBAgQIAAAQIECBAgQIAAAQIECBAgQIAAAQIECBAgQIAAAQIECBAgQIAAAQIECBAgQIAAAQIE&#10;CBAgQIAAAQIECBAgQIAAAQIECBAgQIAAAQIECBAgQIAAAQIECBAgQIAAAQIECBAgQIAAAQIECBAg&#10;QIAAAQIECBAgQIAAAQIECBAgQIAAgX4UKPpxKDMRIECAAAECBAgQ6BqBsr1OytSKKI72sX1uZSs7&#10;xGjrahwbO5/NBQSqBMpWGYu/Mlu1JE7+7TNRDB7tPVDZoJAAAQIECBAgQIAAAQIECBAgQIAAAQIE&#10;CBAgQIAAAQIECBAgQIAAAQIECBAgQIAAAQIECBAgQIAAAQIECBAgQIAAAQIECBAgQIAAAQIECBAg&#10;QIAAAQIECBAgQIAAAQIECBAgQIAAAQIECBAgQIAAAQIECBAgQIAAAQIECBAgQIAAAQIECBAgQIAA&#10;AQIHIOBT3g8AVUkCBAgQIECAAAECHRNIrUhFrWPl9lPo+q2V7LbR1rUYHJnJ5gICVQJrv7sY29c3&#10;s0uG3nUsRv/CeDYXECBAgAABAgQIECBAgAABAgQIECBAgAABAgQIECBAgAABAgQIECBAgAABAgQI&#10;ECBAgAABAgQIECBAgAABAgQIECBAgAABAgQIECBAgAABAgQIECBAgAABAgQIECBAgAABAgQIECBA&#10;gAABAgQIECBAgAABAgQIECBAgAABAgQIECBAgAABAgQIECBAoF8Fin4dzFwECBAgQIAAAQIEukEg&#10;td1EM6I42sf22ZWt7BQTtcVIqf0pswcI+lagdacZi8/P5ee7+2d18qNn87mEAAECBAgQIECAAAEC&#10;BAgQIECAAAECBAgQIECAAAECBAgQIECAAAECBAgQIECAAAECBAgQIECAAAECBAgQIECAAAECBAgQ&#10;IECAAAECBAgQIECAAAECBAgQIECAAAECBAgQIECAAAECBAgQIECAAAECBAgQIECAAAECBAgQIECA&#10;AAECBAgQIECAAAECfSxQ9PFsRiNAgAABAgQIECDQ+wKpFamoHekcN2+n7PlTQxvZTECgSmDp129G&#10;a62ZXXL8g5MxeGE4mwsIECBAgAABAgQIECBAgAABAgQIECBAgAABAgQIECBAgAABAgQIECBAgAAB&#10;AgQIECBAgAABAgQIECBAgAABAgQIECBAgAABAgQIECBAgAABAgQIECBAgMD/Z+9efyS97ryAn3Oq&#10;u6u6uvo2N88o2DKgBa20Wlkr4mAnIGMpWCG72vCCF/yJ8AahZTfEsLngJCYkgFiUFYt4QQzxjKfv&#10;92s9D+NuNDsz7t/0TFVXVVfXp2Vb9Zzvufx+n34snX5VBAgQIECAAAECBAgQIECAAAECBAgQIECA&#10;AAECBAgQIECAAAECBAgQIECAAAECBAgQIECAwE0WKDe5Ob0RIECAAAECBAgQGH+BKqUy2mv72lE7&#10;ZLw3F0YCAqHAyeOjtPXvVsM8t0pa/qdvhLmAAAECBAgQIECAAAECBAgQIECAAAECBAgQIECAAAEC&#10;BAgQIECAAAECBAgQIECAAAECBAgQIECAAAECBAgQIECAAAECBAgQIECAAAECBAgQIECAAAECBAgQ&#10;IECAAAECBAgQIECAAAECBAgQIECAAAECBAgQIECAAAECBAgQIECAAAECBAgQIECAAAECN12g3PQG&#10;9UeAAAECBAgQIEBgXAXq1E0pP/mnjO7aftKt03a3ExLeX2qFmYBAJLD2Lx+m9OTdin6W//Bemlqc&#10;jmLjBAgQIECAAAECBAgQIECAAAECBAgQIECAAAECBAgQIECAAAECBAgQIECAAAECBAgQIECAAAEC&#10;BAgQIECAAAECBAgQIECAAAECBAgQIECAAAECBAgQIECAAAECBAgQIECAAAECBAgQIECAAAECBAgQ&#10;IECAAAECBAgQIECAAAECBAgQIECAAAECBAgQuPEC5cZ3qEECBAgQIECAAAECoxSo695Pz9XZ2lwa&#10;ve/R58qVvS83uPjPhlyfpAfLS32eYPmkCRz8j920/1+2w7an7kynxW/fCXMBAQIECBAgQIAAAQIE&#10;CBAgQIAAAQIECBAgQIAAAQIECBAgQIAAAQIECBAgQIAAAQIECBAgQIAAAQIECBAgQIAAAQIECBAg&#10;QIAAAQIECBAgQIAAAQIECBAgQIAAAQIECBAgQIAAAQIECBAgQIAAAQIECBAgQIAAAQIECBAgQIAA&#10;AQIECBAgQIAAAQIEJkGgTEKTeiRAgAABAgQIECAwngLd87LL6K7tX+zWIV2n+m2aW3wzzAUEXhSo&#10;6zqt/YuHLw4/93zrnz1IeXp07/xzxXggQIAAAQIECBAgQIAAAQIECBAgQIAAAQIECBAgQIAAAQIE&#10;CBAgQIAAAQIECBAgQIAAAQIECBAgQIAAAQIECBAgQIAAAQIECBAgQIAAAQIECBAgQIAAAQIECBAg&#10;QIAAAQIECBAgQIAAAQIECBAgQIAAAQIECBAgQIAAAQIECBAgQIAAAQIECBAgQIDAiAR86/uI4B1L&#10;gAABAgQIECBA4FKBXJ1NyXl01/aHG3thmZ3ub9Ls/JthLiDwosDer7bS8W8OXhx++tz6nbnU+frS&#10;02cfCBAgQIAAAQIECBAgQIAAAQIECBAgQIAAAQIECBAgQIAAAQIECBAgQIAAAQIECBAgQIAAAQIE&#10;CBAgQIAAAQIECBAgQIAAAQIECBAgQIAAAQIECBAgQIAAAQIECBAgQIAAAQIECBAgQIAAAQIECBAg&#10;QIAAAQIECBAgQIAAAQIECBAgQIAAAQIECBAgMKkCZVIb1zcBAgQIECBAgACB6y5Q5+q8xEZjZKV+&#10;vrEfnr2Yv0jTzfkwFxB4VqCu6rTxr754dugrn2//8wdfGTNAgAABAgQIECBAgAABAgQIECBAgAAB&#10;AgQIECBAgAABAgQIECBAgAABAgQIECBAgAABAgQIECBAgAABAgQIECBAgAABAgQIECBAgAABAgQI&#10;ECBAgAABAgQIECBAgAABAgQIECBAgAABAgQIECBAgAABAgQIECBAgAABAgQIECBAgAABAgQIECBA&#10;gACBSRQok9i0ngkQIECAAAECBAiMh0D3rMxcGiMr94vdKjz71sxumAkIvCiw89P1dPLo6MXhp8+d&#10;95dS8+3202cfCBAgQIAAAQIECBAgQIAAAQIECBAgQIAAAQIECBAgQIAAAQIECBAgQIAAAQIECBAg&#10;QIAAAQIECBAgQIAAAQIECBAgQIAAAQIECBAgQIAAAQIECBAgQIAAAQIECBAgQIAAAQIECBAgQIAA&#10;AQIECBAgQIAAAQIECBAgQIAAAQIECBAgQIAAAQIECBAgMMkCZZKb1zsBAgQIECBAgACBgQvUfZyQ&#10;q7PFuYzu2r56MBM2cLfdDTMBgWcFqpMqbfzrx88OPf95Kqfl791/fswTAQIECBAgQIAAAQIECBAg&#10;QIAAAQIECBAgQIAAAQIECBAgQIAAAQIECBAgQIAAAQIECBAgQIAAAQIECBAgQIAAAQIECBAgQIAA&#10;AQIECBAgQIAAAQIECBAgQIAAAQIECBAgQIAAAQIECBAgQIAAAQIECBAgQIAAAQIECBAgQIAAAQIE&#10;CBAgQIAAAQIEJligTHDvWidAgAABAgQIECAwcIG6nxNydb46j+baflrVaeu0E3bwxvxUmAkIPCuw&#10;/edrqbtx8uzQc58XPridpu/MPDfmgQABAgQIECBAgAABAgQIECBAgAABAgQIECBAgAABAgQIECBA&#10;gAABAgQIECBAgAABAgQIECBAgAABAgQIECBAgAABAgQIECBAgAABAgQIECBAgAABAgQIECBAgAAB&#10;AgQIECBAgAABAgQIECBAgAABAgQIECBAgAABAgQIECBAgAABAgQIECBAgAABApMsUCa5eb0TIECA&#10;AAECBAgQuM4CdeqelZdLYyRlru6lVKeL/2TIdTc9uLUwkrocOl4C1UE3bf7p47Do3Cxp+Q/vhbmA&#10;AAECBAgQIECAAAECBAgQIECAAAECBAgQIECAAAECBAgQIECAAAECBAgQIECAAAECBAgQIECAAAEC&#10;BAgQIECAAAECBAgQIECAAAECBAgQIECAAAECBAgQIECAAAECBAgQIECAAAECBAgQIECAAAECBAgQ&#10;IECAAAECBAgQIECAAAECBAgQIECAAAECkyhQJrFpPRMgQIAAAQIECBAYlkBOde9H5ep8bRnNtf3x&#10;blx7u/o8dRa+1ntvVk6MwOa/XUnVXjfsd/GjO6mxMBXmAgIECBAgQIAAAQIECBAgQIAAAQIECBAg&#10;QIAAAQIECBAgQIAAAQIECBAgQIAAAQIECBAgQIAAAQIECBAgQIAAAQIECBAgQIAAAQIECBAgQIAA&#10;AQIECBAgQIAAAQIECBAgQIAAAQIECBAgQIAAAQIECBAgQIAAAQIECBAgQIAAAQIECBAgQIAAAQIE&#10;CEyiQJnEpvVMgAABAgQIECBAYDwEumdl5jKaa/ujnfPzL7Karz5LswtvXRQZI/BUoLt9mrY+Xn36&#10;/OKH0mmkpY/uvjjsmQABAgQIECBAgAABAgQIECBAgAABAgQIECBAgAABAgQIECBAgAABAgQIECBA&#10;gAABAgQIECBAgAABAgQIECBAgAABAgQIECBAgAABAgQIECBAgAABAgQIECBAgAABAgQIECBAgAAB&#10;AgQIECBAgAABAgQIECBAgAABAgQIECBAgAABAgQIECBAgAABAhMvUCZeAAABAgQIECBAgACBAQrk&#10;Ove+e65SKqO7sj/c2Atr73Q/S7OdB2EuIPClwOafPU710ZP3OPhZ+u69VGYbQWqYAAECBAgQIECA&#10;AAECBAgQIECAAAECBAgQIECAAAECBAgQIECAAAECBAgQIECAAAECBAgQIECAAAECBAgQIECAAAEC&#10;BAgQIECAAAECBAgQIECAAAECBAgQIECAAAECBAgQIECAAAECBAgQIECAAAECBAgQIECAAAECBAgQ&#10;IECAAAECBAgQIECAAAECkytQJrd1nRMgQIAAAQIECBC43gJ1rlIujZEV+Wj7JDx7eWojlcZMmAsI&#10;nG6epO0frYUQjeXptPjh7TAXECBAgAABAgQIECBAgAABAgQIECBAgAABAgQIECBAgAABAgQIECBA&#10;gAABAgQIECBAgAABAgQIECBAgAABAgQIECBAgAABAgQIECBAgAABAgQIECBAgAABAgQIECBAgAAB&#10;AgQIECBAgAABAgQIECBAgAABAgQIECBAgAABAgQIECBAgAABAgQIECBAYJIFyiQ3r3cCBAgQIECA&#10;AAEC11ugm1IZ3ZV9Zb8R8txpHYeZgMCXApt/+jjVJ3WIsfy9N1KeHt37HRYmIECAAAECBAgQIECA&#10;AAECBAgQIECAAAECBAgQIECAAAECBAgQIECAAAECBAgQIECAAAECBAgQIECAAAECBAgQIECAAAEC&#10;BAgQIECAAAECBAgQIECAAAECBAgQIECAAAECBAgQIECAAAECBAgQIECAAAECBAgQIECAAAECBAgQ&#10;IECAAAECBAgQIECAwDUQ8G3w1+CXoAQCBAgQIECAAAECFwrkKuXSuDAa9GBV12njuB0e88Z8DjMB&#10;gdP147T9k/UQYureTJr/5nKYCwgQIECAAAECBAgQIECAAAECBAgQIECAAAECBAgQIECAAAECBAgQ&#10;IECAAAECBAgQIECAAAECBAgQIECAAAECBAgQIECAAAECBAgQIECAAAECBAgQIECAAAECBAgQIECA&#10;AAECBAgQIECAAAECBAgQIECAAAECBAgQIECAAAECBAgQIECAAAECBAgQIDDpAmXSAfRPgAABAgQI&#10;ECBA4NoK5G5KeTRX9tW9lKrUuJimrtL9pfbFmVECTwQ2/s3jlE7r0GL5j9948mrnMBcQIECAAAEC&#10;BAgQIECAAAECBAgQIECAAAECBAgQIECAAAECBAgQIECAAAECBAgQIECAAAECBAgQIECAAAECBAgQ&#10;IECAAAECBAgQIECAAAECBAgQIECAAAECBAgQIECAAAECBAgQIECAAAECBAgQIECAAAECBAgQIECA&#10;AAECBAgQIECAAAECBAgQIEBg0gXKpAPonwABAgQIECBAgMBABeq65+3rVKVcRnNlf7wb192uHqb5&#10;xa/13JeFN1vgZPU47XyyETY5/aCZOt9YCnMBAQIECBAgQIAAAQIECBAgQIAAAQIECBAgQIAAAQIE&#10;CBAgQIAAAQIECBAgQIAAAQIECBAgQIAAAQIECBAgQIAAAQIECBAgQIAAAQIECBAgQIAAAQIECBAg&#10;QIAAAQIECBAgQIAAAQIECBAgQIAAAQIECBAgQIAAAQIECBAgQIAAAQIECBAgQIAAAQIECKRUIBAg&#10;QIAAAQIECBAgcE0FcpVyozGS4r7YrcNz56vP0uz8m2EumGyBzT/5IqVu/P4s//EbKZc82Ui6J0CA&#10;AAECBAgQIECAAAECBAgQIECAAAECBAgQIECAAAECBAgQIECAAAECBAgQIECAAAECBAgQIECAAAEC&#10;BAgQIECAAAECBAgQIECAAAECBAgQIECAAAECBAgQIECAAAECBAgQIECAAAECBAgQIECAAAECBAgQ&#10;IECAAAECBAgQIECAAAECBAgQIECAwCUC5ZJcTIAAAQIECBAgQIDAqARyN6Uymiv7o+2TsOtO97PU&#10;XngzzAWTK3Dy+Cjt/GwjBJj5WivNfX0xzAUECBAgQIAAAQIECBAgQIAAAQIECBAgQIAAAQIECBAg&#10;QIAAAQIECBAgQIAAAQIECBAgQIAAAQIECBAgQIAAAQIECBAgQIAAAQIECBAgQIAAAQIECBAgQIAA&#10;AQIECBAgQIAAAQIECBAgQIAAAQIECBAgQIAAAQIECBAgQIAAAQIECBAgQIAAAQIECBAgcC5QQBAg&#10;QIAAAQIECBAgcF0FqpTzaK7sjzYPQ5SF+vPUbN8Nc8HkCmz8yeOUqrj/5e+98eSdzvEECQECBAgQ&#10;IECAAAECBAgQIECAAAECBAgQIECAAAECBAgQIECAAAECBAgQIECAAAECBAgQIECAAAECBAgQIECA&#10;AAECBAgQIECAAAECBAgQIECAAAECBAgQIECAAAECBAgQIECAAAECBAgQIECAAAECBAgQIECAAAEC&#10;BAgQIECAAAECBAgQIECAAAECBAicCRQOBAgQIECAAAECBAhcT4E6VymVxkiKe7wXH3uruR+HkokV&#10;OFk9TrufboT9z7zVSu0/WAhzAQECBAgQIECAAAECBAgQIECAAAECBAgQIECAAAECBAgQIECAAAEC&#10;BAgQIECAAAECBAgQIECAAAECBAgQIECAAAECBAgQIECAAAECBAgQIECAAAECBAgQIECAAAECBAgQ&#10;IECAAAECBAgQIECAAAECBAgQIECAAAECBAgQIECAAAECBAgQIECAAAECBAj8tUD5648+ESBAgAAB&#10;AgQIECBwvQS6KZfGSEraPJ4Oz707F0aCCRbY+v7jlKoYYPl791POOZ4gIUCAAAECBAgQIECAAAEC&#10;BAgQIECAAAECBAgQIECAAAECBAgQIECAAAECBAgQIECAAAECBAgQIECAAAECBAgQIECAAAECBAgQ&#10;IECAAAECBAgQIECAAAECBAgQIECAAAECBAgQIECAAAECBAgQIECAAAECBAgQIECAAAECBAgQIECA&#10;AAECBAgQIECAAIGnAuXpJx8IECBAgAABAgQIELh6gbqPLXOVchn+lX3/pE7H1UxY+L3FdpgJJlPg&#10;dPMkbX+yETY/8/ZsmntnIcwFBAgQIECAAAECBAgQIECAAAECBAgQIECAAAECBAgQIECAAAECBAgQ&#10;IECAAAECBAgQIECAAAECBAgQIECAAAECBAgQIECAAAECBAgQIECAAAECBAgQIECAAAECBAgQIECA&#10;AAECBAgQIECAAAECBAgQIECAAAECBAgQIECAAAECBAgQIECAAAECBAgQIPC8QHn+0RMBAgQIECBA&#10;gAABAlcrUPe+Xa5SKsO/sq/txyU36v20vHgnniCZSIGtH6ykdBq/68t/dG8iXTRNgAABAgQIECBA&#10;gAABAgQIECBAgAABAgQIECBAgAABAgQIECBAgAABAgQIECBAgAABAgQIECBAgAABAgQIECBAgAAB&#10;AgQIECBAgAABAgQIECBAgAABAgQIECBAgAABAgQIECBAgAABAgQIECBAgAABAgQIECBAgAABAgQI&#10;ECBAgAABAgQIECBAgACBXgVKrwutI0CAAAECBAgQIEBgsAJ16qZcGoM95ILd1/frC0bPh+aqh6m9&#10;8FaYCyZPoLt7mrZ/tBY2Pv21Zmq/sxDmAgIECBAgQIAAAQIECBAgQIAAAQIECBAgQIAAAQIECBAg&#10;QIAAAQIECBAgQIAAAQIECBAgQIAAAQIECBAgQIAAAQIECBAgQIAAAQIECBAgQIAAAQIECBAgQIAA&#10;AQIECBAgQIAAAQIECBAgQIAAAQIECBAgQIAAAQIECBAgQIAAAQIECBAgQIAAAQIECBD4qkD56pAR&#10;AgQIECBAgAABAgSuSiCn3PtWuUqpDP/Kvr5fhzW3q0dpdv5vhLlg8gS2Pl5N9XH8zix/917KuY//&#10;DyaPVMcECBAgQIAAAQIECBAgQIAAAQIECBAgQIAAAQIECBAgQIAAAQIECBAgQIAAAQIECBAgQIAA&#10;AQIECBAgQIAAAQIECBAgQIAAAQIECBAgQIAAAQIECBAgQIAAAQIECBAgQIAAAQIECBAgQIAAAQIE&#10;CBAgQIAAAQIECBAgQIAAAQIECBAgQIAAAQIECBBIhQEBAgQIECBAgAABAtdUIHdTLo2hF7e6cxye&#10;2e4+TM25+2EumCyB6qCbtv98NWx66t5Mmnt3KcwFBAgQIECAAAECBAgQIECAAAECBAgQIECAAAEC&#10;BAgQIECAAAECBAgQIECAAAECBAgQIECAAAECBAgQIECAAAECBAgQIECAAAECBAgQIECAAAECBAgQ&#10;IECAAAECBAgQIECAAAECBAgQIECAAAECBAgQIECAAAECBAgQIECAAAECBAgQIECAAAECBAgQIHCx&#10;QLl42CgBAgQIECBAgAABAlciUNd9bFOlVIZ/ZV/ZOQxrnksraaa1FOaCyRLY+uFaqg6evKfBz9J3&#10;76VccpAaJkCAAAECBAgQIECAAAECBAgQIECAAAECBAgQIECAAAECBAgQIECAAAECBAgQIECAAAEC&#10;BAgQIECAAAECBAgQIECAAAECBAgQIECAAAECBAgQIECAAAECBAgQIECAAAECBAgQIECAAAECBAgQ&#10;IECAAAECBAgQIECAAAECBAgQIECAAAECBAgQIECAAIFIoESBcQIECBAgQIAAAQIERiyQq5TL8K/s&#10;a3tV2PjSzEGYCSZLoDqu0tbHK2HTU7em0/x7y2EuIECAAAECBAgQIECAAAECBAgQIECAAAECBAgQ&#10;IECAAAECBAgQIECAAAECBAgQIECAAAECBAgQIECAAAECBAgQIECAAAECBAgQIECAAAECBAgQIECA&#10;AAECBAgQIECAAAECBAgQIECAAAECBAgQIECAAAECBAgQIECAAAECBAgQIECAAAECBAgQIECAAIFY&#10;oMSRhAABAgQIECBAgACBfgXquvcd6tRNuTR636DHlRtH8ZnLrarHXS27aQI7n6ynaqcbtrX4nbsp&#10;T+UwFxAgQIAAAQIECBAgQIAAAQIECBAgQIAAAQIECBAgQIAAAQIECBAgQIAAAQIECBAgQIAAAQIE&#10;CBAgQIAAAQIECBAgQIAAAQIECBAgQIAAAQIECBAgQIAAAQIECBAgQIAAAQIECBAgQIAAAQIECBAg&#10;QIAAAQIECBAgQIAAAQIECBAgQIAAAQIECBAgQIBALFDiSEKAAAECBAgQIECAQL8CuZ8NcpVSGe6V&#10;va7rtH3cCqu+PTfcesJCBCMVqKs6bf1gJayhsTCV5v/hrTAXECBAgAABAgQIECBAgAABAgQIECBA&#10;gAABAgQIECBAgAABAgQIECBAgAABAgQIECBAgAABAgQIECBAgAABAgQIECBAgAABAgQIECBAgAAB&#10;AgQIECBAgAABAgQIECBAgAABAgQIECBAgAABAgQIECBAgAABAgQIECBAgAABAgQIECBAgAABAgQI&#10;ECBAgMDLBcrLYykBAgQIECBAgAABAiMTyN2Uy3Cv7NtHKXVTI2z5zvxsmAkmR2DvV1vpdPUkbHjx&#10;ozupTA/33Q2LERAgQIAAAQIECBAgQIAAAQIECBAgQIAAAQIECBAgQIAAAQIECBAgQIAAAQIECBAg&#10;QIAAAQIECBAgQIAAAQIECBAgQIAAAQIECBAgQIAAAQIECBAgQIAAAQIECBAgQIAAAQIECBAgQIAA&#10;AQIECBAgQIAAAQIECBAgQIAAAQIECBAgQIAAAQIECBAgQGAMBXxj/Bj+0pRMgAABAgQIECAwKQJV&#10;SqUx1GbX9uvwvJlqI83P3wtzweQIbP7ZSthsmS1p4YPbYS4gQIAAAQIECBAgQIAAAQIECBAgQIAA&#10;AQIECBAgQIAAAQIECBAgQIAAAQIECBAgQIAAAQIECBAgQIAAAQIECBAgQIAAAQIECBAgQIAAAQIE&#10;CBAgQIAAAQIECBAgQIAAAQIECBAgQIAAAQIECBAgQIAAAQIECBAgQIAAAQIECBAgQIAAAQIECBAg&#10;QIAAgcsFyuVTzCBAgAABAgQIECBAYNgCdapTyk/+KcO9sq/vx522q4ep1bkfT5BMhMDBX+6k488O&#10;wl7nP7idymwjzAUECBAgQIAAAQIECBAgQIAAAQIECBAgQIAAAQIECBAgQIAAAQIECBAgQIAAAQIE&#10;CBAgQIAAAQIECBAgQIAAAQIECBAgQIAAAQIECBAgQIAAAQIECBAgQIAAAQIECBAgQIAAAQIECBAg&#10;QIAAAQIECBAgQIAAAQIECBAgQIAAAQIECBAgQIAAAQIECBAgcLlAuXyKGQQIECBAgAABAgQI9CxQ&#10;170tzd3zdaXR2/oeV63vx/XOVQ9Ta+5BjztbdlMENr+/ErfSyGnx23fiXEKAAAECBAgQIECAAAEC&#10;BAgQIECAAAECBAgQIECAAAECBAgQIECAAAECBAgQIECAAAECBAgQIECAAAECBAgQIECAAAECBAgQ&#10;IECAAAECBAgQIECAAAECBAgQIECAAAECBAgQIECAAAECBAgQIECAAAECBAgQIECAAAECBAgQIECA&#10;AAECBAgQIECAAAECryRQXmmWSQQIECBAgAABAgQIDFmgOjsvl+Fe2Vd2jsM+29Wj1OrcD3PBzRc4&#10;+uwgHfx6N2x0/r2lNLU0HeYCAgQIECBAgAABAgQIECBAgAABAgQIECBAgAABAgQIECBAgAABAgQI&#10;ECBAgAABAgQIECBAgAABAgQIECBAgAABAgQIECBAgAABAgQIECBAgAABAgQIECBAgAABAgQIECBA&#10;gAABAgQIECBAgAABAgQIECBAgAABAgQIECBAgAABAgQIECBAgAABAgQIEHg1gfJq08wiQIAAAQIE&#10;CBAgQGCoArk6P640hnrs6u5ReN5cWknTzcUwF9x8ga3vr7y0ycXv3H1pLiRAgAABAgQIECBAgAAB&#10;AgQIECBAgAABAgQIECBAgAABAgQIECBAgAABAgQIECBAgAABAgQIECBAgAABAgQIECBAgAABAgQI&#10;ECBAgAABAgQIECBAgAABAgQIECBAgAABAgQIECBAgAABAgQIECBAgAABAgQIECBAgAABAgQIECBA&#10;gAABAgQIECBAgACBVxMorzbNLAIECBAgQIAAAQIEhilQp+rsuFyGe2Vf2zs/96Jel2aOLho2NiEC&#10;J6vHafeXm2G37XcW0syDVpgLCBAgQIAAAQIECBAgQIAAAQIECBAgQIAAAQIECBAgQIAAAQIECBAg&#10;QIAAAQIECBAgQIAAAQIECBAgQIAAAQIECBAgQIAAAQIECBAgQIAAAQIECBAgQIAAAQIECBAgQIAA&#10;AQIECBAgQIAAAQIECBAgQIAAAQIECBAgQIAAAQIECBAgQIAAAQIECBAgQODVBcqrTzWTAAECBAgQ&#10;IECAAIHXF8ivv+RsRXX231waPa7vbdnm0VS4cLlVh5ng5gtsfbya0vlreWGzS9+5e+G4QQIECBAg&#10;QIAAAQIECBAgQIAAAQIECBAgQIAAAQIECBAgQIAAAQIECBAgQIAAAQIECBAgQIAAAQIECBAgQIAA&#10;AQIECBAgQIAAAQIECBAgQIAAAQIECBAgQIAAAQIECBAgQIAAAQIECBAgQIAAAQIECBAgQIAAAQIE&#10;CBAgQIAAAQIECBAgQIAAAQIECBB4fYHy+kusIECAAAECBAgQIEBg4AK5Oj8iD+/KflrVaee0FbZ2&#10;p9MIM8HNFujud9POJ+thk82/3U6t35kLcwEBAgQIECBAgAABAgQIECBAgAABAgQIECBAgAABAgQI&#10;ECBAgAABAgQIECBAgAABAgQIECBAgAABAgQIECBAgAABAgQIECBAgAABAgQIECBAgAABAgQIECBA&#10;gAABAgQIECBAgAABAgQIECBAgAABAgQIECBAgAABAgQIECBAgAABAgQIECBAgAABAgQIvJ5Aeb3p&#10;ZhMgQIAAAQIECBAgMByB6uyYXIZ3Zd88+PLIfGF7ue6m2/NzF2YGb77Azo/XUn10/k5e1O3SP7l7&#10;0bAxAgQIECBAgAABAgQIECBAgAABAgQIECBAgAABAgQIECBAgAABAgQIECBAgAABAgQIECBAgAAB&#10;AgQIECBAgAABAgQIECBAgAABAgQIECBAgAABAgQIECBAgAABAgQIECBAgAABAgQIECBAgAABAgQI&#10;ECBAgAABAgQIECBAgAABAgQIECBAgAABAgQIEOhRoPS4zjICBAgQIECAAAECBF5BINf1K8z66pQ6&#10;V+eDjcZXwwGNrO3HtbbqldSevz+gk217nQXq0zpt/fvVsMTp+83UfmchzAUECBAgQIAAAQIECBAg&#10;QIAAAQIECBAgQIAAAQIECBAgQIAAAQIECBAgQIAAAQIECBAgQIAAAQIECBAgQIAAAQIECBAgQIAA&#10;AQIECBAgQIAAAQIECBAgQIAAAQIECBAgQIAAAQIECBAgQIAAAQIECBAgQIAAAQIECBAgQIAAAQIE&#10;CBAgQIAAAQIECBAg8PoC5fWXWEGAAAECBAgQIECAwMAFcnV2RC7Du7Kv78ddzXUfptbc/XiC5MYK&#10;7P6nzdTdPA37W/zHd1LOOcwFBAgQIECAAAECBAgQIECAAAECBAgQIECAAAECBAgQIECAAAECBAgQ&#10;IECAAAECBAgQIECAAAECBAgQIECAAAECBAgQIECAAAECBAgQIECAAAECBAgQIECAAAECBAgQIECA&#10;AAECBAgQIECAAAECBAgQIECAAAECBAgQIECAAAECBAgQIECAAAECBAgQIPD6AuX1l1hBgAABAgQI&#10;ECBAgMDgBarzI/LwruzrB3XYVrt6mFqdB2EuuLkCWz9YCZsrnUbqvL8c5gICBAgQIECAAAECBAgQ&#10;IECAAAECBAgQIECAAAECBAgQIECAAAECBAgQIECAAAECBAgQIECAAAECBAgQIECAAAECBAgQIECA&#10;AAECBAgQIECAAAECBAgQIECAAAECBAgQIECAAAECBAgQIECAAAECBAgQIECAAAECBAgQIECAAAEC&#10;BAgQIECAAAECBAgQ6E2g9LbMKgIECBAgQIAAAQIEBiqQq7Ptc2kM9JhnN1/ZOX728bnP7ephas3d&#10;f27Mw80XOPjLnXT8fw7DRhc+vJ3KjD8rQyABAQIECBAgQIAAAQIECBAgQIAAAQIECBAgQIAAAQIE&#10;CBAgQIAAAQIECBAgQIAAAQIECBAgQIAAAQIECBAgQIAAAQIECBAgQIAAAQIECBAgQIAAAQIECBAg&#10;QIAAAQIECBAgQIAAAQIECBAgQIAAAQIECBAgQIAAAQIECBAgQIAAAQIECBAgQIAAAQIEehTwTfI9&#10;wllGgAABAgQIECBAYJACdeqebZ/L8K7sqzvHYUudtJammwthLriZAps/WA0by1M5LX54J8wFBAgQ&#10;IECAAAECBAgQIECAAAECBAgQIECAAAECBAgQIECAAAECBAgQIECAAAECBAgQIECAAAECBAgQIECA&#10;AAECBAgQIECAAAECBAgQIECAAAECBAgQIECAAAECBAgQIECAAAECBAgQIECAAAECBAgQIECAAAEC&#10;BAgQIECAAAECBAgQIECAAAECBAgQINC7QOl9qZUECBAgQIAAAQIECAxMIFfnW5fGwI54ceP1g/rF&#10;oafPi83jp599mAyB498epoP/vhM223l/OTUWpsJcQIAAAQIECBAgQIAAAQIECBAgQIAAAQIECBAg&#10;QIAAAQIECBAgQIAAAQIECBAgQIAAAQIECBAgQIAAAQIECBAgQIAAAQIECBAgQIAAAQIECBAgQIAA&#10;AQIECBAgQIAAAQIECBAgQIAAAQIECBAgQIAAAQIECBAgQIAAAQIECBAgQIAAAQIECBAgQIAAAQK9&#10;C5Tel1pJgAABAgQIECBAgMDABHJ1tnUuw7uybxxOh+3cnq3DTHAzBbY+XnlpY4sf3XlpLiRAgAAB&#10;AgQIECBAgAABAgQIECBAgAABAgQIECBAgAABAgQIECBAgAABAgQIECBAgAABAgQIECBAgAABAgQI&#10;ECBAgAABAgQIECBAgAABAgQIECBAgAABAgQIECBAgAABAgQIECBAgAABAgQIECBAgAABAgQIECBA&#10;gAABAgQIECBAgAABAgQIECBAgACB3gVK70utJECAAAECBAgQIEDgcoH68ikXzqjOR8twruxHp3U6&#10;rGYurOTLwdud6TAT3DyB7s5p2vl0M2ys/fvzaeZBK8wFBAgQIECAAAECBAgQIECAAAECBAgQIECA&#10;AAECBAgQIECAAAECBAgQIECAAAECBAgQIECAAAECBAgQIECAAAECBAgQIECAAAECBAgQIECAAAEC&#10;BAgQIECAAAECBAgQIECAAAECBAgQIECAAAECBAgQIECAAAECBAgQIECAAAECBAgQIECAAAECBAgQ&#10;INCfQOlvudUECBAgQIAAAQIECLxMINf5ZXGY1bk6y3JphHOuMljfj3cr9VG6Nb8QT5DcOIGd/7Ce&#10;0mkd9rX40d0wExAgQIAAAQIECBAgQIAAAQIECBAgQIAAAQIECBAgQIAAAQIECBAgQIAAAQIECBAg&#10;QIAAAQIECBAgQIAAAQIECBAgQIAAAQIECBAgQIAAAQIECBAgQIAAAQIECBAgQIAAAQIECBAgQIAA&#10;AQIECBAgQIAAAQIECBAgQIAAAQIECBAgQIAAAQIECBAgQIBA/wKl/y3sQIAAAQIECBAgQIBAJFBH&#10;waXj1dmMXBqXzryKCWv7caXt6mFqdR5cxTH2GAOBuqrT9o/Xwkpn3ppNs7/bCXMBAQIECBAgQIAA&#10;AQIECBAgQIAAAQIECBAgQIAAAQIECBAgQIAAAQIECBAgQIAAAQIECBAgQIAAAQIECBAgQIAAAQIE&#10;CBAgQIAAAQIECBAgQIAAAQIECBAgQIAAAQIECBAgQIAAAQIECBAgQIAAAQIECBAgQIAAAQIECBAg&#10;QIAAAQIECBAgQIAAAQIECPQvUPrfwg4ECBAgQIAAAQIECFy9QHW+ZRnOlX39IO6gXT1Kzbn78QTJ&#10;jRLY/2/b6XTtJOxp8dt3wkxAgAABAgQIECBAgAABAgQIECBAgAABAgQIECBAgAABAgQIECBAgAAB&#10;AgQIECBAgAABAgQIECBAgAABAgQIECBAgAABAgQIECAr8ugVAABAAElEQVRAgAABAgQIECBAgAAB&#10;AgQIECBAgAABAgQIECBAgAABAgQIECBAgAABAgQIECBAgAABAgQIECBAgAABAgQIECBAgAABAlcj&#10;UK5mG7sQIECAAAECBAgQIHCxQH3x8GWjuTqbkctwruxr+3Gdc9XDNNt5cFnF8hsisP3DtbCT0mmk&#10;zruLYS4gQIAAAQIECBAgQIAAAQIECBAgQIAAAQIECBAgQIAAAQIECBAgQIAAAQIECBAgQIAAAQIE&#10;CBAgQIAAAQIECBAgQIAAAQIECBAgQIAAAQIECBAgQIAAAQIECBAgQIAAAQIECBAgQIAAAQIECBAg&#10;QIAAAQIECBAgQIAAAQIECBAgQIAAAQIECBAgQIAAgasRKFezjV0IECBAgAABAgQIELhSgdw93640&#10;rnTbaLPVneMoSu3qUWrO3Q9zwc0ROPniKB38ejdsaP4f3Ep52p+RIZCAAAECBAgQIECAAAECBAgQ&#10;IECAAAECBAgQIECAAAECBAgQIECAAAECBAgQIECAAAECBAgQIECAAAECBAgQIECAAAECBAgQIECA&#10;AAECBAgQIECAAAECBAgQIECAAAECBAgQIECAAAECBAgQIECAAAECBAgQIECAAAECBAgQIECAAAEC&#10;BAgQIECAAAECVyTgm+WvCNI2BAgQIECAAAECBC4SyBcNvtJYfTYrl+Fc2Vd3j8Oq5vJ6mm7Oh7ng&#10;5ghs/2gtbubJy7zwj27HuYQAAQIECBAgQIAAAQIECBAgQIAAAQIECBAgQIAAAQIECBAgQIAAAQIE&#10;CBAgQIAAAQIECBAgQIAAAQIECBAgQIAAAQIECBAgQIAAAQIECBAgQIAAAQIECBAgQIAAAQIECBAg&#10;QIAAAQIECBAgQIAAAQIECBAgQIAAAQIECBAgQIAAAQIECBAgQIAAAQIErkygXNlONiJAgAABAgQI&#10;ECBA4OoEcnW+VxnOlX39IIe1L88ch5ng5ghUR1Xa+WQ9bKj9+/Np+s5MmAsIECBAgAABAgQIECBA&#10;gAABAgQIECBAgAABAgQIECBAgAABAgQIECBAgAABAgQIECBAgAABAgQIECBAgAABAgQIECBAgAAB&#10;AgQIECBAgAABAgQIECBAgAABAgQIECBAgAABAgQIECBAgAABAgQIECBAgAABAgQIECBAgAABAgQI&#10;ECBAgAABAgQIECBA4OoEytVtZScCBAgQIECAAAECBK5OoHu2VS6Nq9vyJTttHs2E6a12GAlukMDu&#10;LzZSdVCFHS18eCfMBAQIECBAgAABAgQIECBAgAABAgQIECBAgAABAgQIECBAgAABAgQIECBAgAAB&#10;AgQIECBAgAABAgQIECBAgAABAgQIECBAgAABAgQIECBAgAABAgQIECBAgAABAgQIECBAgAABAgQI&#10;ECBAgAABAgQIECBAgAABAgQIECBAgAABAgQIECBAgAABAgQIECBwtQLlarezGwECBAgQIECAAAEC&#10;zwrk+tmn1/j8/xfmMvgr++5RnU7rRljcnbmZMBPcHIHtH66FzUzdnUmzv9cJcwEBAgQIECBAgAAB&#10;AgQIECBAgAABAgQIECBAgAABAgQIECBAgAABAgQIECBAgAABAgQIECBAgAABAgQIECBAgAABAgQI&#10;ECBAgAABAgQIECBAgAABAgQIECBAgAABAgQIECBAgAABAgQIECBAgAABAgQIECBAgAABAgQIECBA&#10;gAABAgQIECBAgAABAgQIXK1Audrt7EaAAAECBAgQIECAwFUI1Ll7vk1pXMV2L91jbT+Op6vttLBw&#10;K54guRECh/9rLx1/dhj2svDh7ZRzDnMBAQIECBAgQIAAAQIECBAgQIAAAQIECBAgQIAAAQIECBAg&#10;QIAAAQIECBAgQIAAAQIECBAgQIAAAQIECBAgQIAAAQIECBAgQIAAAQIECBAgQIAAAQIECBAgQIAA&#10;AQIECBAgQIAAAQIECBAgQIAAAQIECBAgQIAAAQIECBAgQIAAAQIECBAgQIAAAQIECFytQLna7exG&#10;gAABAgQIECBAgMDVCFRn2+Q8+Cv75mEdltyuvkitzv0wF9wMge0frYWN5Omc5r+1HOYCAgQIECBA&#10;gAABAgQIECBAgAABAgQIECBAgAABAgQIECBAgAABAgQIECBAgAABAgQIECBAgAABAgQIECBAgAAB&#10;AgQIECBAgAABAgQIECBAgAABAgQIECBAgAABAgQIECBAgAABAgQIECBAgAABAgQIECBAgAABAgQI&#10;ECBAgAABAgQIECBAgAABAgQIELh6gXL1W9qRAAECBAgQIECAAIG+BXJ1vkVj8Ff2rcO42la9klpz&#10;D+IJkrEX6O6dpr1fboV9dL6xlBpzU2EuIECAAAECBAgQIECAAAECBAgQIECAAAECBAgQIECAAAEC&#10;BAgQIECAAAECBAgQIECAAAECBAgQIECAAAECBAgQIECAAAECBAgQIECAAAECBAgQIECAAAECBAgQ&#10;IECAAAECBAgQIECAAAECBAgQIECAAAECBAgQIECAAAECBAgQIECAAAECBAgQIECAAIGrFyhXv6Ud&#10;CRAgQIAAAQIECBDoWyBXZ1vk0uh7q8s22Dqswymz1Upqde6HuWD8BXZ/vpHq0/gdWPjw9vg3qQMC&#10;BAgQIECAAAECBAgQIECAAAECBAgQIECAAAECBAgQIECAAAECBAgQIECAAAECBAgQIECAAAECBAgQ&#10;IECAAAECBAgQIECAAAECBAgQIECAAAECBAgQIECAAAECBAgQIECAAAECBAgQIECAAAECBAgQIECA&#10;AAECBAgQIECAAAECBAgQIECAAAECBAiMmUAZs3qVS4AAAQIECBAgQGC8BOreyq1Tdb6wNHrb4DVW&#10;re8ehbNb1Wpqzd0Pc8H4C2z/ZD1sYubt2dR8ux3mAgIECBAgQIAAAQIECBAgQIAAAQIECBAgQIAA&#10;AQIECBAgQIAAAQIECBAgQIAAAQIECBAgQIAAAQIECBAgQIAAAQIECBAgQIAAAQIECBAgQIAAAQIE&#10;CBAgQIAAAQIECBAgQIAAAQIECBAgQIAAAQIECBAgQIAAAQIECBAgQIAAAQIECBAgQIAAAQIECBAY&#10;jEAZzLZ2JUCAAAECBAgQIECgP4Hu2fKcc3/bvMLqjb2jcFY7b6epmfkwF4y3wMH/3E0nn8e//4UP&#10;bo13g6onQIAAAQIECBAgQIAAAQIECBAgQIAAAQIECBAgQIAAAQIECBAgQIAAAQIECBAgQIAAAQIE&#10;CBAgQIAAAQIECBAgQIAAAQIECBAgQIAAAQIECBAgQIAAAQIECBAgQIAAAQIECBAgQIAAAQIECBAg&#10;QIAAAQIECBAgQIAAAQIECBAgQIAAAQIECBAgQIDAmAqUMa1b2QQIECBAgAABAgRutkCuz/rLpTHw&#10;PrcOqvCMhWY3zATjL7Dzk/WwidwqqfON5TAXECBAgAABAgQIECBAgAABAgQIECBAgAABAgQIECBA&#10;gAABAgQIECBAgAABAgQIECBAgAABAgQIECBAgAABAgQIECBAgAABAgQIECBAgAABAgQIECBAgAAB&#10;AgQIECBAgAABAgQIECBAgAABAgQIECBAgAABAgQIECBAgAABAgQIECBAgAABAgQIECBAgMDgBMrg&#10;trYzAQIECBAgQIAAAQK9C1TnS0uj9y1eceX2cfxnwWLzFTcxbewEurunae+XW2Hdnb+/lEozfjfC&#10;hQICBAgQIECAAAECBAgQIECAAAECBAgQIECAAAECBAgQIECAAAECBAgQIECAAAECBAgQIECAAAEC&#10;BAgQIECAAAECBAgQIECAAAECBAgQIECAAAECBAgQIECAAAECBAgQIECAAAECBAgQIECAAAECBAgQ&#10;IECAAAECBAgQIECAAAECBAgQIECAAAECBAgQ6FvAt833TWgDAgQIECBAgAABAi8TqF8Wxlk+X5cb&#10;g7+y75w0wzqWZhthJhhvgZ2fbaT6NH4/Fz64Pd4Nqp4AAQIECBAgQIAAAQIECBAgQIAAAQIECBAg&#10;QIAAAQIECBAgQIAAAQIECBAgQIAAAQIECBAgQIAAAQIECBAgQIAAAQIECBAgQIAAAQIECBAgQIAA&#10;AQIECBAgQIAAAQIECBAgQIAAAQIECBAgQIAAAQIECBAgQIAAAQIECBAgQIAAAQIECBAgQIAAAQJj&#10;LFDGuHalEyBAgAABAgQIELj2ArnfCvNgr+yHp3U6qafDKm/Nt8JMMN4COz9ZDxto/s3Z1HxrNswF&#10;BAgQIECAAAECBAgQIECAAAECBAgQIECAAAECBAgQIECAAAECBAgQIECAAAECBAgQIECAAAECBAgQ&#10;IECAAAECBAgQIECAAAECBAgQIECAAAECBAgQIECAAAECBAgQIECAAAECBAgQIECAAAECBAgQIECA&#10;AAECBAgQIECAAAECBAgQIECAAAECBAgQIDBYgTLY7e1OgAABAgQIECBAgEA/Ark0+ll+6dqtw3hK&#10;qY/TYmchniAZW4GDv9pNJ4+OwvrnP7gdZgICBAgQIECAAAECBAgQIECAAAECBAgQIECAAAECBAgQ&#10;IECAAAECBAgQIECAAAECBAgQIECAAAECBAgQIECAAAECBAgQIECAAAECBAgQIECAAAECBAgQIECA&#10;AAECBAgQIECAAAECBAgQIECAAAECBAgQIECAAAECBAgQIECAAAECBAgQIECAAAECBAgQGLxAGfwR&#10;TiBAgAABAgQIECBAoGeBMtgr+9ZhHZbWqlZSs30vzAXjK7Dz4/Ww+NwqqfPuUpgLCBAgQIAAAQIE&#10;CBAgQIAAAQIECBAgQIAAAQIECBAgQIAAAQIECBAgQIAAAQIECBAgQIAAAQIECBAgQIAAAQIECBAg&#10;QIAAAQIECBAgQIAAAQIECBAgQIAAAQIECBAgQIAAAQIECBAgQIAAAQIECBAgQIAAAQIECBAgQIAA&#10;AQIECBAgQIAAAQIECBAgQGDwAmXwRziBAAECBAgQIECAAIFeBXJp9Lr0ldZtHcTTWvVqarbvxhMk&#10;YynQ3TtNe/95K6x9/r3lVJr+VAyBBAQIECBAgAABAgQIECBAgAABAgQIECBAgAABAgQIECBAgAAB&#10;AgQIECBAgAABAgQIECBAgAABAgQIECBAgAABAgQIECBAgAABAgQIECBAgAABAgQIECBAgAABAgQI&#10;ECBAgAABAgQIECBAgAABAgQIECBAgAABAgQIECBAgAABAgQIECBAgAABAgQIEBiCgG+dHwKyIwgQ&#10;IECAAAECBCZZoO6r+VwGe2XfOozrm61W0kz7Xl/1W3z9BHZ/sZnq0/j3Pv/BretXtIoIECBAgAAB&#10;AgQIECBAgAABAgQIECBAgAABAgQIECBAgAABAgQIECBAgAABAgQIECBAgAABAgQIECBAgAABAgQI&#10;ECBAgAABAgQIECBAgAABAgQIECBAgAABAgQIECBAgAABAgQIECBAgAABAgQIECBAgAABAgQIECBA&#10;gAABAgQIECBAgAABAgQIECAwYQJlwvrVLgECBAgQIECAAIHxEiiDvbKv7x2FHq1qNTXbd8JcMJ4C&#10;Oz/dCAtv/q3Z1HxzNswFBAgQIECAAAECBAgQIECAAAECBAgQIECAAAECBAgQIECAAAECBAgQIECA&#10;AAECBAgQIECAAAECBAgQIECAAAECBAgQIECAAAECBAgQIECAAAECBAgQIECAAAECBAgQIECAAAEC&#10;BAgQIECAAAECBAgQIECAAAECBAgQIECAAAECBAgQIECAAAECBAgQIDAcgTKcY5xCgAABAgQIECBA&#10;YDIFct1f37k0+tvgktUbe4fhjHbaSlPTc2EuGD+B498epuP/fRAWPv+tW2EmIECAAAECBAgQIECA&#10;AAECBAgQIECAAAECBAgQIECAAAECBAgQIECAAAECBAgQIECAAAECBAgQIECAAAECBAgQIECAAAEC&#10;BAgQIECAAAECBAgQIECAAAECBAgQIECAAAECBAgQIECAAAECBAgQIECAAAECBAgQIECAAAECBAgQ&#10;IECAAAECBAgQIECAAIHhCZThHeUkAgQIECBAgAABAgReW6AM9sq+ud8NS5qfPgozwXgK7Px0PSw8&#10;T+fUeXcpzAUECBAgQIAAAQIECBAgQIAAAQIECBAgQIAAAQIECBAgQIAAAQIECBAgQIAAAQIECBAg&#10;QIAAAQIECBAgQIAAAQIECBAgQIAAAQIECBAgQIAAAQIECBAgQIAAAQIECBAgQIAAAQIECBAgQIAA&#10;AQIECBAgQIAAAQIECBAgQIAAAQIECBAgQIAAAQIECBAgMDyBMryjnESAAAECBAgQIEBgEgVyX03n&#10;Mtgr+9ZRXN9Cs+qrdouvl0DdrdPup5thUXN/sJhKuxHmAgIECBAgQIAAAQIECBAgQIAAAQIECBAg&#10;QIAAAQIECBAgQIAAAQIECBAgQIAAAQIECBAgQIAAAQIECBAgQIAAAQIECBAgQIAAAQIECBAgQIAA&#10;AQIECBAgQIAAAQIECBAgQIAAAQIECBAgQIAAAQIECBAgQIAAAQIECBAgQIAAAQIECBAgQIAAAQIE&#10;CBAYnkAZ3lFOIkCAAAECBAgQIEDgtQVK47WXvM6CnePpcPrSbA4zwfgJ7P/Fdupun4aFd761HGYC&#10;AgQIECBAgAABAgQIECBAgAABAgQIECBAgAABAgQIECBAgAABAgQIECBAgAABAgQIECBAgAABAgQI&#10;ECBAgAABAgQIECBAgAABAgQIECBAgAABAgQIECBAgAABAgQIECBAgAABAgQIECBAgAABAgQIECBA&#10;gAABAgQIECBAgAABAgQIECBAgAABAgQIEBiuQBnucU4jQIAAAQIECBAgMGkCdV8N59Loa/3LFld1&#10;nfa6rXDKcnsmzATjJ7Dz042w6Klb02n2dzthLiBAgAABAgQIECBAgAABAgQIECBAgAABAgQIECBA&#10;gAABAgQIECBAgAABAgQIECBAgAABAgQIECBAgAABAgQIECBAgAABAgQIECBAgAABAgQIECBAgAAB&#10;AgQIECBAgAABAgQIECBAgAABAgQIECBAgAABAgQIECBAgAABAgQIECBAgAABAgQIECBAgACB4QqU&#10;4R7nNAIECBAgQIAAAQIEXksg59ea/jqTd45SqlP8J8Fyp/0625l7jQW626dp/y+2wwo731xOuQzu&#10;XQsPFhAgQIAAAQIECBAgQIAAAQIECBAgQIAAAQIECBAgQIAAAQIECBAgQIAAAQIECBAgQIAAAQIE&#10;CBAgQIAAAQIECBAgQIAAAQIECBAgQIAAAQIECBAgQIAAAQIECBAgQIAAAQIECBAgQIAAAQIECBAg&#10;QIAAAQIECBAgQIAAAQIECBAgQIAAAQIECBAgQIDAhQLlwlGDBAgQIECAAAECBAiMXiDnlJ/8O6if&#10;rcN455lqM8117sQTJGMlsPPpRkrduOT5by7HoYQAAQIECBAgQIAAAQIECBAgQIAAAQIECBAgQIAA&#10;AQIECBAgQIAAAQIECBAgQIAAAQIECBAgQIAAAQIECBAgQIAAAQIECBAgQIAAAQIECBAgQIAAAQIE&#10;CBAgQIAAAQIECBAgQIAAAQIECBAgQIAAAQIECBAgQIAAAQIECBAgQIAAAQIECBAgQIAAAQIEhi5Q&#10;hn6iAwkQIECAAAECBAgQeCWBXBqvNK/XSVuHdbi0Va+mZvtumAvGS2D3Zxthwa2/O5em7zXDXECA&#10;AAECBAgQIECAAAECBAgQIECAAAECBAgQIECAAAECBAgQIECAAAECBAgQIECAAAECBAgQIECAAAEC&#10;BAgQIECAAAECBAgQIECAAAECBAgQIECAAAECBAgQIECAAAECBAgQIECAAAECBAgQIECAAAECBAgQ&#10;IECAAAECBAgQIECAAAECBAgQIECAAAECwxcowz/SiQQIECBAgAABAgQmSKDuo9fS6GPx5Uu3DuM5&#10;rWo1Ndv34gmSsRE4+s1+Ov6/8S97/lvLY9OLQgkQIECAAAECBAgQIECAAAECBAgQIECAAAECBAgQ&#10;IECAAAECBAgQIECAAAECBAgQIECAAAECBAgQIECAAAECBAgQIECAAAECBAgQIECAAAECBAgQIECA&#10;AAECBAgQIECAAAECBAgQIECAAAECBAgQIECAAAECBAgQIECAAAECBAgQIECAAAECBAgQIDApAmVS&#10;GtUnAQIECBAgQIAAgdEI1D0fm8tgr+sbe8dhbbPVappp3w1zwfgI7PxsMyw2N0ua+3tLYS4gQIAA&#10;AQIECBAgQIAAAQIECBAgQIAAAQIECBAgQIAAAQIECBAgQIAAAQIECBAgQIAAAQIECBAgQIAAAQIE&#10;CBAgQIAAAQIECBAgQIAAAQIECBAgQIAAAQIECBAgQIAAAQIECBAgQIAAAQIECBAgQIAAAQIECBAg&#10;QIAAAQIECBAgQIAAAQIECBAgQIAAgdEIlNEc61QCBAgQIECAAAECBC4VKIO9rq/vHoQlzNZraaa1&#10;FOaC8RCou3Xa/cVGWOzc1xdTaQ72PQsPFxAgQIAAAQIECBAgQIAAAQIECBAgQIAAAQIECBAgQIAA&#10;AQIECBAgQIAAAQIECBAgQIAAAQIECBAgQIAAAQIECBAgQIAAAQIECBAgQIAAAQIECBAgQIAAAQIE&#10;CBAgQIAAAQIECBAgQIAAAQIECBAgQIAAAQIECBAgQIAAAQIECBAgQIAAAQIECBAgQIBAKOCb6EMa&#10;AQECBAgQIECAAIHRCuTSGGgBm/sn4f6dqcMwE4yPwMGvd1K10w0Lnv/mcpgJCBAgQIAAAQIECBAg&#10;QIAAAQIECBAgQIAAAQIECBAgQIAAAQIECBAgQIAAAQIECBAgQIAAAQIECBAgQIAAAQIECBAgQIAA&#10;AQIECBAgQIAAAQIECBAgQIAAAQIECBAgQIAAAQIECBAgQIAAAQIECBAgQIAAAQIECBAgQIAAAQIE&#10;CBAgQIAAAQIECBAgQGB0AmV0RzuZAAECBAgQIECAAIGXCpTBXte3Duvw+PmZ0zATjI/Azs83wmKn&#10;bk+n1t+ZC3MBAQIECBAgQIAAAQIECBAgQIAAAQIECBAgQIAAAQIECBAgQIAAAQIECBAgQIAAAQIE&#10;CBAgQIAAAQIECBAgQIAAAQIECBAgQIAAAQIECBAgQIAAAQIECBAgQIAAAQIECBAgQIAAAQIECBAg&#10;QIAAAQIECBAgQIAAAQIECBAgQIAAAQIECBAgQIAAAQIECIxOoIzuaCcTIECAAAECBAgQuPkCuY8W&#10;c2n0sfrypdtHU+GkxVYYCcZEoDropv3/uh1W23lvOeXczxsabi0gQIAAAQIECBAgQIAAAQIECBAg&#10;QIAAAQIECBAgQIAAAQIECBAgQIAAAQIECBAgQIAAAQIECBAgQIAAAQIECBAgQIAAAQIECBAgQIAA&#10;AQIECBAgQIAAAQIECBAgQIAAAQIECBAgQIAAAQIECBAgQIAAAQIECBAgQIAAAQIECBAgQIAAAQIE&#10;CBAgQIAAgT4FSp/rLSdAgAABAgQIECBA4KUC+aXpy8JcBntd3zlthscvz06FmWA8BPZ+tZXqkzos&#10;tvPeUpgJCBAgQIAAAQIECBAgQIAAAQIECBAgQIAAAQIECBAgQIAAAQIECBAgQIAAAQIECBAgQIAA&#10;AQIECBAgQIAAAQIECBAgQIAAAQIECBAgQIAAAQIECBAgQIAAAQIECBAgQIAAAQIECBAgQIAAAQIE&#10;CBAgQIAAAQIECBAgQIAAAQIECBAgQIAAAQIECBAgQGC0AmW0xzudAAECBAgQIECAAIFQoAzuun7c&#10;rdNx3QyPXu60wkwwHgI7n26EhTbfnk0zD/yOQyABAQIECBAgQIAAAQIECBAgQIAAAQIECBAgQIAA&#10;AQIECBAgQIAAAQIECBAgQIAAAQIECBAgQIAAAQIECBAgQIAAAQIECBAgQIAAAQIECBAgQIAAAQIE&#10;CBAgQIAAAQIECBAgQIAAAQIECBAgQIAAAQIECBAgQIAAAQIECBAgQIAAAQIECBAgQIAAAQIERixQ&#10;Rny+4wkQIECAAAECBAjccIGq5/5yafS89rKFW4fxjFyfpKXOQjxBcu0FTteP0+Ff7YV1dt5fDjMB&#10;AQIECBAgQIAAAQIECBAgQIAAAQIECBAgQIAAAQIECBAgQIAAAQIECBAgQIAAAQIECBAgQIAAAQIE&#10;CBAgQIAAAQIECBAgQIAAAQIECBAgQIAAAQIECBAgQIAAAQIECBAgQIAAAQIECBAgQIAAAQIECBAg&#10;QIAAAQIECBAgQIAAAQIECBAgQIAAAQIECIxeoIy+BBUQIECAAAECBAgQIHChQBncdX3zoL7wyC8H&#10;W/Vaas3dDXPB9RfY/Y+bKUW/4ievVefdpevfhAoJECBAgAABAgQIECBAgAABAgQIECBAgAABAgQI&#10;ECBAgAABAgQIECBAgAABAgQIECBAgAABAgQIECBAgAABAgQIECBAgAABAgQIECBAgAABAgQIECBA&#10;gAABAgQIECBAgAABAgQIECBAgAABAgQIECBAgAABAgQIECBAgAABAgQIECBAgAABAgQIECAwwQJP&#10;vpreDwECBAgQIECAAAECgxLIde5561wGd13fOozLmq1WUrN9L54gufYCOz/fCGts/958aixMhbmA&#10;AAECBAgQIECAAAECBAgQIECAAAECBAgQIECAAAECBAgQIECAAAECBAgQIECAAAECBAgQIECAAAEC&#10;BAgQIECAAAECBAgQIECAAAECBAgQIECAAAECBAgQIECAAAECBAgQIECAAAECBAgQIECAAAECBAgQ&#10;IECAAAECBAgQIECAAAECBAgQIECAAAECBEYvUEZfggoIECBAgAABAgQIELhQoDQuHL6Kwc39brhN&#10;q1pNzfbdMBdcb4Gj3xykk8+PwiI77y+HmYAAAQIECBAgQIAAAQIECBAgQIAAAQIECBAgQIAAAQIE&#10;CBAgQIAAAQIECBAgQIAAAQIECBAgQIAAAQIECBAgQIAAAQIECBAgQIAAAQIECBAgQIAAAQIECBAg&#10;QIAAAQIECBAgQIAAAQIECBAgQIAAAQIECBAgQIAAAQIECBAgQIAAAQIECBAgQIAAAQIErodAuR5l&#10;qIIAAQIECBAgQIDATRWoe24sl0bPay9buL67H05pVatpZvZ2mAuut8DupxthgblVUvudhTAXECBA&#10;gAABAgQIECBAgAABAgQIECBAgAABAgQIECBAgAABAgQIECBAgAABAgQIECBAgAABAgQIECBAgAAB&#10;AgQIEPh/7N3dc2THeR/g7j4YzDcAUontlBLHZcUiLZLakMWyXPn/L5QqSgzNJbP6KJcd+8JlM1wA&#10;84kZzJxQVkzurvAm0mAAnDPz8IZzzg/d/XufwUXvFQgQIECAAAECBAgQIECAAAECBAgQIECAAAEC&#10;BAgQIECAAAECBAgQIECAAAECBAgQIECAAAECBAgQIECAAAECBAgQIECAAAECBAgQINAMgdKMGloQ&#10;IECAAAECBAgQIPCmQC4Pd11/Obt587hvn0fVLOVSffvsQ3sE6m2dpv/9Miw8+vg8ldOH+70KDxYQ&#10;IECAAAECBAgQIECAAAECBAgQIECAAAECBAgQIECAAAECBAgQIECAAAECBAgQIECAAAECBAgQIECA&#10;AAECBAgQIECAAAECBAgQIECAAAECBAgQIECAAAECBAgQIECAAAECBAgQIECAAAECBAgQIECAAAEC&#10;BAgQIECAAAECBAgQIECAAAECBAgQIECAwB8k4C/T/0FcfpgAAQIECBAgQIDAIwrkh7uuXy624SDj&#10;zirMBM0WWL6Yps3VbVhy9N/eCjMBAQIECBAgQIAAAQIECBAgQIAAAQIECBAgQIAAAQIECBAgQIAA&#10;AQIECBAgQIAAAQIECBAgQIAAAQIECBAgQIAAAQIECBAgQIAAAQIECBAgQIAAAQIECBAgQIAAAQIE&#10;CBAgQIAAAQIECBAgQIAAAQIECBAgQIAAAQIECBAgQIAAAQIECBAgQIAAAQIECDRHoDSniiYECBAg&#10;QIAAAQIECLwqkEv16uNeP1/f5HC/s+42zATNFpj+9DIsWL3VSb13hmEuIECAAAECBAgQIECAAAEC&#10;BAgQIECAAAECBAgQIECAAAECBAgQIECAAAECBAgQIECAAAECBAgQIECAAAECBAgQIECAAAECBAgQ&#10;IECAAAECBAgQIECAAAECBAgQIECAAAECBAgQIECAAAECBAgQIECAAAECBAgQIECAAAECBAgQIECA&#10;AAECBAgQIECAAIHmCJTmVNGEAAECBAgQIECAAIHXBKqHu65P1qevHfXqw0W/evXR55YI1Ottmv3s&#10;Kmw7+slFyjmHuYAAAQIECBAgQIAAAQIECBAgQIAAAQIECBAgQIAAAQIECBAgQIAAAQIECBAgQIAA&#10;AQIECBAgQIAAAQIECBAgQIAAAQIECBAgQIAAAQIECBAgQIAAAQIECBAgQIAAAQIECBAgQIAAAQIE&#10;CBAgQIAAAQIECBAgQIAAAQIECBAgQIAAAQIECBAgQIAAAQIEmiNQmlNFEwIECBAgQIAAAQIEXhXI&#10;pXr1cW+f67pOs00/3O+t4WmYCZorMP98kraLbVhw9JOLMBMQIECAAAECBAgQIECAAAECBAgQIECA&#10;AAECBAgQIECAAAECBAgQIECAAAECBAgQIECAAAECBAgQIECAAAECBAgQIECAAAECBAgQIECAAAEC&#10;BAgQIECAAAECBAgQIECAAAECBAgQIECAAAECBAgQIECAAAECBAgQIECAAAECBAgQIECAAAECBAgQ&#10;IECAQLMESrPqaEOAAAECBAgQIEDgsARyfY958sNc16erlLapCou9PR6GmaC5AtOfXoblOn/STd3/&#10;3A9zAQECBAgQIECAAAECBAgQIECAAAECBAgQIECAAAECBAgQIECAAAECBAgQIECAAAECBAgQIECA&#10;AAECBAgQIECAAAECBAgQIECAAAECBAgQIECAAAECBAgQIECAAAECBAgQIECAAAECBAgQIECAAAEC&#10;BAgQIECAAAECBAgQIECAAAECBAgQIECAAAECBAg0S6A0q442BAgQIECAAAECBA5NoN55oFwe5rp+&#10;tYwrdbaTNBp9L/4BSSMFtotNmn92HXYb/fVFmAkIECBAgAABAgQIECBAgAABAgQIECBAgAABAgQI&#10;ECBAgAABAgQIECBAgAABAgQIECBAgAABAgQIECBAgAABAgQIECBAgAABAgQIECBAgAABAgQIECBA&#10;gAABAgQIECBAgAABAgQIECBAgAABAgQIECBAgAABAgQIECBAgAABAgQIECBAgAABAgQIECBAoHkC&#10;pXmVNCJAgAABAgQIECBA4DcCuVQPAnG1rMN9e/VXqTv492EuaKbA7NPrVK/j73X0k4tmFteKAAEC&#10;BAgQIECAAAECBAgQIECAAAECBAgQIECAAAECBAgQIECAAAECBAgQIECAAAECBAgQIECAAAECBAgQ&#10;IECAAAECBAgQIECAAAECBAgQIECAAAECBAgQIECAAAECBAgQIECAAAECBAgQIECAAAECBAgQIECA&#10;AAECBAgQIECAAAECBAgQIECAAAECBO4UKHe+9ZIAAQIECBAgQIAAgacXKA9zXb9cbMPZetuvUnfw&#10;R2EuaKbA9Kcvw2LdP+unzh93w1xAgAABAgQIECBAgAABAgQIECBAgAABAgQIECBAgAABAgQIECBA&#10;gAABAgQIECBAgAABAgQIECBAgAABAgQIECBAgAABAgQIECBAgAABAgQIECBAgAABAgQIECBAgAAB&#10;AgQIECBAgAABAgQIECBAgAABAgQIECBAgAABAgQIECBAgAABAgQIECBAgAABAs0TKM2rpBEBAgQI&#10;ECBAgAABAr8RyOVhrutfTxchcH/7L6k7+HdhLmiewOb6Ni2+nIbFRn99EWYCAgQIECBAgAABAgQI&#10;ECBAgAABAgQIECBAgAABAgQIECBAgAABAgQIECBAgAABAgQIECBAgAABAgQIECBAgAABAgQIECBA&#10;gAABAgQIECBAgAABAgQIECBAgAABAgQIECBAgAABAgQIECBAgAABAgQIECBAgAABAgQIECBAgAAB&#10;AgQIECBAgAABAgQIEGimQGlmLa0IECBAgAABAgQIEEilehCEr6eLcN9Buf7m2G6YC5onMP3kMqVt&#10;0CunNPyriyD0mgABAgQIECBAgAABAgQIECBAgAABAgQIECBAgAABAgQIECBAgAABAgQIECBAgAAB&#10;AgQIECBAgAABAgQIECBAgAABAgQIECBAgAABAgQIECBAgAABAgQIECBAgAABAgQIECBAgAABAgQI&#10;ECBAgAABAgQIECBAgAABAgQIECBAgAABAgQIECBAgAABAgSaKlCaWkwvAgQIECBAgAABAscukMvD&#10;XNcv55uQdlwtw0zQTIHpTy/DYr13R+nkohPmAgIECBAgQIAAAQIECBAgQIAAAQIECBAgQIAAAQIE&#10;CBAgQIAAAQIECBAgQIAAAQIECBAgQIAAAQIECBAgQIAAAQIECBAgQIAAAQIECBAgQIAAAQIECBAg&#10;QIAAAQIECBAgQIAAAQIECBAgQIAAAQIECBAgQIAAAQIECBAgQIAAAQIECBAgQIAAAQIECBBopkBp&#10;Zi2tCBAgQIAAAQIECBDIpXoQhOubbbjvuLsJM0HzBNZfrdLNr+dhsdFPLsJMQIAAAQIECBAgQIAA&#10;AQIECBAgQIAAAQIECBAgQIAAAQIECBAgQIAAAQIECBAgQIAAAQIECBAgQIAAAQIECBAgQIAAAQIE&#10;CBAgQIAAAQIECBAgQIAAAQIECBAgQIAAAQIECBAgQIAAAQIECBAgQIAAAQIECBAgQIAAAQIECBAg&#10;QIAAAQIECBAgQIAAAQLNFSjNraYZAQIECBAgQIAAgSMXKA9zXZ+v4n3HverI0ds1/uyTq7jwSU7D&#10;j8/jXEKAAAECBAgQIECAAAECBAgQIECAAAECBAgQIECAAAECBAgQIECAAAECBAgQIECAAAECBAgQ&#10;IECAAAECBAgQIECAAAECBAgQIECAAAECBAgQIECAAAECBAgQIECAAAECBAgQIECAAAECBAgQIECA&#10;AAECBAgQIECAAAECBAgQIECAAAECBAgQIECAAAECjRUojW2mGAECBAgQIECAAIEjF8ilehCB2e1p&#10;uO95P87CRYInE5h9chWePfhgnKrBw/wOhYcKCBAgQIAAAQIECBAgQIAAAQIECBAgQIAAAQIECBAg&#10;QIAAAQIECBAgQIAAAQIECBAgQIAAAQIECBAgQIAAAQIECBAgQIAAAQIECBAgQIAAAQIECBAgQIAA&#10;AQIECBAgQIAAAQIECBAgQIAAAQIECBAgQIAAAQIECBAgQIAAAQIECBAgQIAAAQIECBAgQGAvAmUv&#10;u9iEAAECBAgQIECAAIH9C5SHua4vtr2w6/lwEGaCZgncfr1KN387D0uN/uoizAQECBAgQIAAAQIE&#10;CBAgQIAAAQIECBAgQIAAAQIECBAgQIAAAQIECBAgQIAAAQIECBAgQIAAAQIECBAgQIAAAQIECBAg&#10;QIAAAQIECBAgQIAAAQIECBAgQIAAAQIECBAgQIAAAQIECBAgQIAAAQIECBAgQIAAAQIECBAgQIAA&#10;AQIECBAgQIAAAQIECBAg0GyB0ux62hEgQIAAAQIECBBot0C+R/1cqnusvnvpzW2dbtPp3eE3by9G&#10;ozATNEtg9rOrsFA+yWnw43GYCwgQIECAAAECBAgQIECAAAECBAgQIECAAAECBAgQIECAAAECBAgQ&#10;IECAAAECBAgQIECAAAECBAgQIECAAAECBAgQIECAAAECBAgQIECAAAECBAgQIECAAAECBAgQIECA&#10;AAECBAgQIECAAAECBAgQIECAAAECBAgQIECAAAECBAgQIECAAAECBAgQIECg2QKl2fW0I0CAAAEC&#10;BAgQIHDEAmX/1/XpKvbM9SadDc/jH5A0SmD2yXXYp//+OJV+FeYCAgQIECBAgAABAgQIECBAgAAB&#10;AgQIECBAgAABAgQIECBAgAABAgQIECBAgAABAgQIECBAgAABAgQIECBAgAABAgQIECBAgAABAgQI&#10;ECBAgAABAgQIECBAgAABAgQIECBAgAABAgQIECBAgAABAgQIECBAgAABAgQIECBAgAABAgQIECBA&#10;gAABAgQIEGi2QGl2Pe0IECBAgAABAgQItF2g3nmAXPZ/XZ/exHVO65epO3g7/gFJYwRur9Zp+etZ&#10;2Gf48XmYCQgQIECAAAECBAgQIECAAAECBAgQIECAAAECBAgQIECAAAECBAgQIECAAAECBAgQIECA&#10;AAECBAgQIECAAAECBAgQIECAAAECBAgQIECAAAECBAgQIECAAAECBAgQIECAAAECBAgQIECAAAEC&#10;BAgQIECAAAECBAgQIECAAAECBAgQIECAAAECBAgQIECg+QKl+RU1JECAAAECBAgQINBigXr37rlU&#10;uy8OVl4vb4Mkpe72ZTrtfy/MBc0RmP3sKqXod6vKafhfz5pTVhMCBAgQIECAAAECBAgQIECAAAEC&#10;BAgQIECAAAECBAgQIECAAAECBAgQIECAAAECBAgQIECAAAECBAgQIECAAAECBAgQIECAAAECBAgQ&#10;IECAAAECBAgQIECAAAECBAgQIECAAAECBAgQIECAAAECBAgQIECAAAECBAgQIECAAAECBAgQIECA&#10;AAECBAgQ+IMFyh+8wgICBAgQIECAAAECBH5vgfx7/+QdP1j2f12/nE7vOOi3r7r1Zer03gpzQXME&#10;Zp9chWX6PxqlMqjCXECAAAECBAgQIECAAAECBAgQIECAAAECBAgQIECAAAECBAgQIECAAAECBAgQ&#10;IECAAAECBAgQIECAAAECBAgQIECAAAECBAgQIECAAAECBAgQIECAAAECBAgQIECAAAECBAgQIECA&#10;AAECBAgQIECAAAECBAgQIECAAAECBAgQIECAAAECBAgQIECAAAECzRcoza+oIQECBAgQIECAAIHj&#10;FMh5/9f1q9kixOzlWSrlJMwFzRDYXN+m5S9mYZnhx+dhJiBAgAABAgQIECBAgAABAgQIECBAgAAB&#10;AgQIECBAgAABAgQIECBAgAABAgQIECBAgAABAgQIECBAgAABAgQIECBAgAABAgQIECBAgAABAgQI&#10;ECBAgAABAgQIECBAgAABAgQIECBAgAABAgQIECBAgAABAgQIECBAgAABAgQIECBAgAABAgQIECBA&#10;gACBdgiUdtTUkgABAgQIECBAgMARClTV3oe+WtyEew6qZZgJmiMw+/QqpTro882/8IYfngWh1wQI&#10;ECBAgAABAgQIECBAgAABAgQIECBAgAABAgQIECBAgAABAgQIECBAgAABAgQIECBAgAABAgQIECBA&#10;gAABAgQIECBAgAABAgQIECBAgAABAgQIECBAgAABAgQIECBAgAABAgQIECBAgAABAgQIECBAgAAB&#10;AgQIECBAgAABAgQIECBAgAABAgQIECDQFoFv/ny9/wgQIECAAAECBAgQaKJALvu/rk8Wm3DU4ck6&#10;zATNEZh9chWW6b87StXoJMwFBAgQIECAAAECBAgQIECAAAECBAgQIECAAAECBAgQIECAAAECBAgQ&#10;IECAAAECBAgQIECAAAECBAgQIECAAAECBAgQIECAAAECBAgQIECAAAECBAgQIECAAAECBAgQIECA&#10;AAECBAgQIECAAAECBAgQIECAAAECBAgQIECAAAECBAgQIECAAAECBAgQINAOgdKOmloSIECAAAEC&#10;BAgQOEKBUu196OmqDvccdjZhJmiGwGZ2mxYvpmGZ4cfnYSYgQIAAAQIECBAgQIAAAQIECBAgQIAA&#10;AQIECBAgQIAAAQIECBAgQIAAAQIECBAgQIAAAQIECBAgQIAAAQIECBAgQIAAAQIECBAgQIAAAQIE&#10;CBAgQIAAAQIECBAgQIAAAQIECBAgQIAAAQIECBAgQIAAAQIECBAgQIAAAQIECBAgQIAAAQIECBAg&#10;QIAAgfYIlPZU1ZQAAQIECBAgQIBAGwXqnUvnvP/r+nQV7znu5p27Wvg4AvNPr1PaBGd98/UNPzoP&#10;Qq8JECBAgAABAgQIECBAgAABAgQIECBAgAABAgQIECBAgAABAgQIECBAgAABAgQIECBAgAABAgQI&#10;ECBAgAABAgQIECBAgAABAgQIECBAgAABAgQIECBAgAABAgQIECBAgAABAgQIECBAgAABAgQIECBA&#10;gAABAgQIECBAgAABAgQIECBAgAABAgQIECBAoE0CpU1ldSVAgAABAgQIECBwTAK57P+6Pr89DQnH&#10;vZMwEzRDYPazq7BI74fDVJ35DkMgAQECBAgQIECAAAECBAgQIECAAAECBAgQIECAAAECBAgQIECA&#10;AAECBAgQIECAAAECBAgQIECAAAECBAgQIECAAAECBAgQIECAAAECBAgQIECAAAECBAgQIECAAAEC&#10;BAgQIECAAAECBAgQIECAAAECBAgQIECAAAECBAgQIECAAAECBAgQIECAAAECBFokUFrUVVUCBAgQ&#10;IECAAAECxyVQqr3PO9/2wj3PBt0wEzy9wPZmmxZfTMMiw4/Pw0xAgAABAgQIECBAgAABAgQIECBA&#10;gAABAgQIECBAgAABAgQIECBAgAABAgQIECBAgAABAgQIECBAgAABAgQIECBAgAABAgQIECBAgAAB&#10;AgQIECBAgAABAgQIECBAgAABAgQIECBAgAABAgQIECBAgAABAgQIECBAgAABAgQIECBAgAABAgQI&#10;ECBAgAABAu0SKO2qqy0BAgQIECBAgACB4xHIVbX3YZf1INzzYtgPM8HTC8w/n6T6tg6LDD86DzMB&#10;AQIECBAgQIAAAQIECBAgQIAAAQIECBAgQIAAAQIECBAgQIAAAQIECBAgQIAAAQIECBAgQIAAAQIE&#10;CBAgQIAAAQIECBAgQIAAAQIECBAgQIAAAQIECBAgQIAAAQIECBAgQIAAAQIECBAgQIAAAQIECBAg&#10;QIAAAQIECBAgQIAAAQIECBAgQIAAAQIECLRLoLSrrrYECBAgQIAAAQIE2iWQ63r3wnm/1/Wb2zpt&#10;0mnY52I4CjPB0wvMP70KS3T/vJ9O3uqEuYAAAQIECBAgQIAAAQIECBAgQIAAAQIECBAgQIAAAQIE&#10;CBAgQIAAAQIECBAgQIAAAQIECBAgQIAAAQIECBAgQIAAAQIECBAgQIAAAQIECBAgQIAAAQIECBAg&#10;QIAAAQIECBAgQIAAAQIECBAgQIAAAQIECBAgQIAAAQIECBAgQIAAAQIECBAgQIAAAQIE2iVQ2lVX&#10;WwIECBAgQIAAAQLHI5DLfq/rk5vYLte36Wz8VvwDkicVqDd1mn82CTsMPzwPMwEBAgQIECBAgAAB&#10;AgQIECBAgAABAgQIECBAgAABAgQIECBAgAABAgQIECBAgAABAgQIECBAgAABAgQIECBAgAABAgQI&#10;ECBAgAABAgQIECBAgAABAgQIECBAgAABAgQIECBAgAABAgQIECBAgAABAgQIECBAgAABAgQIECBA&#10;gAABAgQIECBAgAABAgQItE+gtK+yxgQIECBAgAABAgTaJJB3L1uq3dfesfJqvrrj7W9fdeuX6bT/&#10;vTAXPK3A8peztJ1vwhKDj87CTECAAAECBAgQIECAAAECBAgQIECAAAECBAgQIECAAAECBAgQIECA&#10;AAECBAgQIECAAAECBAgQIECAAAECBAgQIECAAAECBAgQIECAAAECBAgQIECAAAECBAgQIECAAAEC&#10;BAgQIECAAAECBAgQIECAAAECBAgQIECAAAECBAgQIECAAAECBAgQIECAAAEC7RMo7ausMQECBAgQ&#10;IECAAIHjEMhlv9f1y8l1CNetL1Onex7mgqcVmP38KizQ+ePTdPofemEuIECAAAECBAgQIECAAAEC&#10;BAgQIECAAAECBAgQIECAAAECBAgQIECAAAECBAgQIECAAAECBAgQIECAAAECBAgQIECAAAECBAgQ&#10;IECAAAECBAgQIECAAAECBAgQIECAAAECBAgQIECAAAECBAgQIECAAAECBAgQIECAAAECBAgQIECA&#10;AAECBAgQIECAAIH2CZT2VdaYAAECBAgQIECAwJEIlP1e1y9nsxCul6Yp5xzmgqcVmH96HRYYfHQe&#10;ZgICBAgQIECAAAECBAgQIECAAAECBAgQIECAAAECBAgQIECAAAECBAgQIECAAAECBAgQIECAAAEC&#10;BAgQIECAAAECBAgQIECAAAECBAgQIECAAAECBAgQIECAAAECBAgQIECAAAECBAgQIECAAAECBAgQ&#10;IECAAAECBAgQIECAAAECBAgQIECAAAECBAgQaKdAaWdtrQkQIECAAAECBAi0RaDeuWgu1c5r71p4&#10;vbi56/W/vutXizATPK3Azd/P0+3X67DE8MOzMBMQIECAAAECBAgQIECAAAECBAgQIECAAAECBAgQ&#10;IECAAAECBAgQIECAAAECBAgQIECAAAECBAgQIECAAAECBAgQIECAAAECBAgQIECAAAECBAgQIECA&#10;AAECBAgQIECAAAECBAgQIECAAAECBAgQIECAAAECBAgQIECAAAECBAgQIECAAAECBAgQIECAQDsF&#10;Sjtra02AAAECBAgQIEDg8AVy2e91/XqxDtGG1SrMBE8rMPv0OixQnZ2k7g8GYS4gQIAAAQIECBAg&#10;QIAAAQIECBAgQIAAAQIECBAgQIAAAQIECBAgQIAAAQIECBAgQIAAAQIECBAgQIAAAQIECBAgQIAA&#10;AQIECBAgQIAAAQIECBAgQIAAAQIECBAgQIAAAQIECBAgQIAAAQIECBAgQIAAAQIECBAgQIAAAQIE&#10;CBAgQIAAAQIECBAgQIAAgXYKlHbW1poAAQIECBAgQIDAEQiUaq9DTm7qcL9hZxNmgqcVmP/8Oiww&#10;+PAs5ZzDXECAAAECBAgQIECAAAECBAgQIECAAAECBAgQIECAAAECBAgQIECAAAECBAgQIECAAAEC&#10;BAgQIECAAAECBAgQIECAAAECBAgQIECAAAECBAgQIECAAAECBAgQIECAAAECBAgQIECAAAECBAgQ&#10;IECAAAECBAgQIECAAAECBAgQIECAAAECBAgQIECAAAEC7RQo7aytNQECBAgQIECAAIHDF8hlv9f1&#10;2SqHaKNuGAmeUGD9L6u0+sdl2GD44VmYCQgQIECAAAECBAgQIECAAAECBAgQIECAAAECBAgQIECA&#10;AAECBAgQIECAAAECBAgQIECAAAECBAgQIECAAAECBAgQIECAAAECBAgQIECAAAECBAgQIECAAAEC&#10;BAgQIECAAAECBAgQIECAAAECBAgQIECAAAECBAgQIECAAAECBAgQIECAAAECBAgQIECgvQKlvdU1&#10;J0CAAAECBAgQIHDgAmW/1/Xp+iQEG/eqMBM8ncDs51fh4blbUv8vR2EuIECAAAECBAgQIECAAAEC&#10;BAgQIECAAAECBAgQIECAAAECBAgQIECAAAECBAgQIECAAAECBAgQIECAAAECBAgQIECAAAECBAgQ&#10;IECAAAECBAgQIECAAAECBAgQIECAAAECBAgQIECAAAECBAgQIECAAAECBAgQIECAAAECBAgQIECA&#10;AAECBAgQIECAAIH2CpT2VtecAAECBAgQIECAwGEL5FLtdcDFphfud97vhJng6QTm/+M6PHzwwTjl&#10;jn/ShUACAgQIECBAgAABAgQIECBAgAABAgQIECBAgAABAgQIECBAgAABAgQIECBAgAABAgQIECBA&#10;gAABAgQIECBAgAABAgQIECBAgAABAgQIECBAgAABAgQIECBAgAABAgQIECBAgAABAgQIECBAgAAB&#10;AgQIECBAgAABAgQIECBAgAABAgQIECBAgAABAgQItFjAX7Nv8ZenOgECBAgQIECAQPMF8j0q5lLd&#10;Y/XvLl3U/d99+X/fnA/iLFwkeFCBzfQ2LX85C88YfnQWZgICBAgQIECAAAECBAgQIECAAAECBAgQ&#10;IECAAAECBAgQIECAAAECBAgQIECAAAECBAgQIECAAAECBAgQIECAAAECBAgQIECAAAECBAgQIECA&#10;AAECBAgQIECAAAECqUPAIwAAQABJREFUBAgQIECAAAECBAgQIECAAAECBAgQIECAAAECBAgQIECA&#10;AAECBAgQIECAAAECBAgQaLdAaXd97QkQIECAAAECBAg0XaDevWDJu6+9Y+WyHt3x9revLkbDMBM8&#10;jcD8byYpRb8+VUr9H589TTGnEiBAgAABAgQIECBAgAABAgQIECBAgAABAgQIECBAgAABAgQIECBA&#10;gAABAgQIECBAgAABAgQIECBAgAABAgQIECBAgAABAgQIECBAgAABAgQIECBAgAABAgQIECBAgAAB&#10;AgQIECBAgAABAgQIECBAgAABAgQIECBAgAABAgQIECBAgAABAgQIECBAgMCDC5QHP8EBBAgQIECA&#10;AAECBAjsJJBLtdO6uxYt1nXa5tO7on99dzE+DzPB0wjMP7sOD+6/M0rVYH+/H+FBAgIECBAgQIAA&#10;AQIECBAgQIAAAQIECBAgQIAAAQIECBAgQIAAAQIECBAgQIAAAQIECBAgQIAAAQIECBAgQIAAAQIE&#10;CBAgQIAAAQIECBAgQIAAAQIECBAgQIAAAQIECBAgQIAAAQIECBAgQIAAAQIECBAgQIAAAQIECBAg&#10;QIAAAQIECBAgQIAAAQIECBB4EoHyJKc6lAABAgQIECBAgMCxCNT3GLRU91j8+tLLyez1F688lXqV&#10;zsZvv/LGx6cWqDd1WjyfhDUGz87CTECAAAECBAgQIECAAAECBAgQIECAAAECBAgQIECAAAECBAgQ&#10;IECAAAECBAgQIECAAAECBAgQIECAAAECBAgQIECAAAECBAgQIECAAAECBAgQIECAAAECBAgQIECA&#10;AAECBAgQIECAAAECBAgQIECAAAECBAgQIECAAAECBAgQIECAAAECBAgQIECAAAEC7Rco7R/BBAQI&#10;ECBAgAABAgQOUyCX/V3XX06vQ6RufZlOOsMwFzy+wPJXs7RdbMODB8/GYSYgQIAAAQIECBAgQIAA&#10;AQIECBAgQIAAAQIECBAgQIAAAQIECBAgQIAAAQIECBAgQIAAAQIECBAgQIAAAQIECBAgQIAAAQIE&#10;CBAgQIAAAQIECBAgQIAAAQIECBAgQIAAAQIECBAgQIAAAQIECBAgQIAAAQIECBAgQIAAAQIECBAg&#10;QIAAAQIECBAgQIAAgfYLlPaPYAICBAgQIECAAAECzRXI96mW93ddv5xOwya9NAkzwdMIzD+7Dg/u&#10;/Ek3df6oG+YCAgQIECBAgAABAgQIECBAgAABAgQIECBAgAABAgQIECBAgAABAgQIECBAgAABAgQI&#10;ECBAgAABAgQIECBAgAABAgQIECBAgAABAgQIECBAgAABAgQIECBAgAABAgQIECBAgAABAgQIECBA&#10;gAABAgQIECBAgAABAgQIECBAgAABAgQIECBAgAABAgQIEGi/QGn/CCYgQIAAAQIECBAgcJgCuar2&#10;NtjVfBnu1S+LMBM8jcD8s0l48ODZOMwEBAgQIECAAAECBAgQIECAAAECBAgQIECAAAECBAgQIECA&#10;AAECBAgQIECAAAECBAgQIECAAAECBAgQIECAAAECBAgQIECAAAECBAgQIECAAAECBAgQIECAAAEC&#10;BAgQIECAAAECBAgQIECAAAECBAgQIECAAAECBAgQIECAAAECBAgQIECAAAECBAgQIHAYAuUwxjAF&#10;AQIECBAgQIAAgaYK1DsXy2V/1/XrxSrsMahuwkzw+ALrf75J63+Kv5PBs7PHL+VEAgQIECBAgAAB&#10;AgQIECBAgAABAgQIECBAgAABAgQIECBAgAABAgQIECBAgAABAgQIECBAgAABAgQIECBAgAABAgQI&#10;ECBAgAABAgQIECBAgAABAgQIECBAgAABAgQIECBAgAABAgQIECBAgAABAgQIECBAgAABAgQIECBA&#10;gAABAgQIECBAgAABAgQIEHhUgfKopzmMAAECBAgQIECAAIHfX6BUv//P/n9+crLchD8x6NyGmeDx&#10;BeafXYeHln5Jvb8YhrmAAAECBAgQIECAAAECBAgQIECAAAECBAgQIECAAAECBAgQIECAAAECBAgQ&#10;IECAAAECBAgQIECAAAECBAgQIECAAAECBAgQIECAAAECBAgQIECAAAECBAgQIECAAAECBAgQIECA&#10;AAECBAgQIECAAAECBAgQIECAAAECBAgQIECAAAECBAgQIECAAAECBA5DoBzGGKYgQIAAAQIECBAg&#10;cHgCOe/vuj5d5RBodFqHmeDxBeafTcJD+++PU67i7zJcKCBAgAABAgQIECBAgAABAgQIECBAgAAB&#10;AgQIECBAgAABAgQIECBAgAABAgQIECBAgAABAgQIECBAgAABAgQIECBAgAABAgQIECBAgAABAgQI&#10;ECBAgAABAgQIECBAgAABAgQIECBAgAABAgQIECBAgAABAgQIECBAgAABAgQIECBAgAABAgQIECBA&#10;gACBVgmUVrVVlgABAgQIECBAgMAxCZT9Xddn6yqUG3dzmAkeV2C73KTFL2bhoYNnZ2EmIECAAAEC&#10;BAgQIECAAAECBAgQIECAAAECBAgQIECAAAECBAgQIECAAAECBAgQIECAAAECBAgQIECAAAECBAgQ&#10;IECAAAECBAgQIECAAAECBAgQIECAAAECBAgQIECAAAECBAgQIECAAAECBAgQIECAAAECBAgQIECA&#10;AAECBAgQIECAAAECBAgQIECAAIHDESiHM4pJCBAgQIAAAQIECByWQC7V3gaab07Dvc76nTATPK7A&#10;4otpSpv67kNzSoMfj+/OvCVAgAABAgQIECBAgAABAgQIECBAgAABAgQIECBAgAABAgQIECBAgAAB&#10;AgQIECBAgAABAgQIECBAgAABAgQIECBAgAABAgQIECBAgAABAgQIECBAgAABAgQIECBAgAABAgQI&#10;ECBAgAABAgQIECBAgAABAgQIECBAgAABAgQIECBAgAABAgQIECBAgACBgxIoBzWNYQgQIECAAAEC&#10;BAg0TqDevVHOu699Y+Vi03/jzXePZ/3edw8+PanA7LPr8PzuDwapGp2EuYAAAQIECBAgQIAAAQIE&#10;CBAgQIAAAQIECBAgQIAAAQIECBAgQIAAAQIECBAgQIAAAQIECBAgQIAAAQIECBAgQIAAAQIECBAg&#10;QIAAAQIECBAgQIAAAQIECBAgQIAAAQIECBAgQIAAAQIECBAgQIAAAQIECBAgQIAAAQIECBAgQIAA&#10;AQIECBAgQIAAAQIEDkegHM4oJiFAgAABAgQIECDQPIGc8m6l8jcry/6u64s0Cnu8NRqGmeDxBOq6&#10;Tou/mYQHDp6dhZmAAAECBAgQIECAAAECBAgQIECAAAECBAgQIECAAAECBAgQIECAAAECBAgQIECA&#10;AAECBAgQIECAAAECBAgQIECAAAECBAgQIECAAAECBAgQIECAAAECBAgQIECAAAECBAgQIECAAAEC&#10;BAgQIECAAAECBAgQIECAAAECBAgQIECAAAECBAgQIECAAAECBA5LoBzWOKYhQIAAAQIECBAgcCAC&#10;ZX9X9breppt0FsJcjMdhJng8gZu/W6TN9W144PCZ7ynEERAgQIAAAQIECBAgQIAAAQIECBAgQIAA&#10;AQIECBAgQIAAAQIECBAgQIAAAQIECBAgQIAAAQIECBAgQIAAAQIECBAgQIAAAQIECBAgQIAAAQIE&#10;CBAgQIAAAQIECBAgQIAAAQIECBAgQIAAAQIECBAgQIAAAQIECBAgQIAAAQIECBAgQIAAAQIECBAg&#10;QODABMqBzWMcAgQIECBAgAABAgchkMv+rurXk8tU507o8vbZRZgJHk9g/tl1eNjJ2510+h/7YS4g&#10;QIAAAQIECBAgQIAAAQIECBAgQIAAAQIECBAgQIAAAQIECBAgQIAAAQIECBAgQIAAAQIECBAgQIAA&#10;AQIECBAgQIAAAQIECBAgQIAAAQIECBAgQIAAAQIECBAgQIAAAQIECBAgQIAAAQIECBAgQIAAAQIE&#10;CBAgQIAAAQIECBAgQIAAAQIECBAgQIAAgcMSKIc1jmkIECBAgAABAgQIHIZAztXeBnk5uQr3KvUq&#10;9bvdMBc8nsDi80l42ODZWZgJCBAgQIAAAQIECBAgQIAAAQIECBAgQIAAAQIECBAgQIAAAQIECBAg&#10;QIAAAQIECBAgQIAAAQIECBAgQIAAAQIECBAgQIAAAQIECBAgQIAAAQIECBAgQIAAAQIECBAgQIAA&#10;AQIECBAgQIAAAQIECBAgQIAAAQIECBAgQIAAAQIECBAgQIAAAQIECBAgQODwBMrhjWQiAgQIECBA&#10;gAABAk0SqHcrk/Nu6+5YdTmd3vH2t6966SrMBI8nsJneppu/W4QHDp6Nw0xAgAABAgQIECBAgAAB&#10;AgQIECBAgAABAgQIECBAgAABAgQIECBAgAABAgQIECBAgAABAgQIECBAgAABAgQIECBAgAABAgQI&#10;ECBAgAABAgQIECBAgAABAgQIECBAgAABAgQIECBAgAABAgQIECBAgAABAgQIECBAgAABAgQIECBA&#10;gAABAgQIECBAgAABAocnUA5vJBMRIECAAAECBAgQOACBsr+r+uVsEYL08zzMBI8nsHg+SakOzjvJ&#10;qffOKAi9JkCAAAECBAgQIECAAAECBAgQIECAAAECBAgQIECAAAECBAgQIECAAAECBAgQIECAAAEC&#10;BAgQIECAAAECBAgQIECAAAECBAgQIECAAAECBAgQIECAAAECBAgQIECAAAECBAgQIECAAAECBAgQ&#10;IECAAAECBAgQIECAAAECBAgQIECAAAECBAgQIECAAIFDFCiHOJSZCBAgQIAAAQIECLReoKr2NsLV&#10;/Cbcq18tw0zweALz59PwsP4Ph6l0/dMtBBIQIECAAAECBAgQIECAAAECBAgQIECAAAECBAgQIECA&#10;AAECBAgQIECAAAECBAgQIECAAAECBAgQIECAAAECBAgQIECAAAECBAgQIECAAAECBAgQIECAAAEC&#10;BAgQIECAAAECBAgQIECAAAECBAgQIECAAAECBAgQIECAAAECBAgQIECAAAECBAgQIEDgAAX8lfsD&#10;/FKNRIAAAQIECBAg0H6BnPd3VZ8uNyHI8GQdZoLHEajrOi2eT8LD+h+Mw0xAgAABAgQIECBAgAAB&#10;AgQIECBAgAABAgQIECBAgAABAgQIECBAgAABAgQIECBAgAABAgQIECBAgAABAgQIECBAgAABAgQI&#10;ECBAgAABAgQIECBAgAABAgQIECBAgAABAgQIECBAgAABAgQIECBAgAABAgQIECBAgAABAgQIECBA&#10;gAABAgQIECBAgAABAocpUA5zLFMRIECAAAECBAgQaIZA3rVG3t9VfbKqwxaj022YCR5HYPUPy7S5&#10;vg0PG7w/DjMBAQIECBAgQIAAAQIECBAgQIAAAQIECBAgQIAAAQIECBAgQIAAAQIECBAgQIAAAQIE&#10;CBAgQIAAAQIECBAgQIAAAQIECBAgQIAAAQIECBAgQIAAAQIECBAgQIAAAQIECBAgQIAAAQIECBAg&#10;QIAAAQIECBAgQIAAAQIECBAgQIAAAQIECBAgQIAAAQIECBymQDnMsUxFgAABAgQIECBAoN0Cuezv&#10;qj5bx3uNTnO7oQ6g/eLzSThF9VYnnX6/F+YCAgQIECBAgAABAgQIECBAgAABAgQIECBAgAABAgQI&#10;ECBAgAABAgQIECBAgAABAgQIECBAgAABAgQIECBAgAABAgQIECBAgAABAgQIECBAgAABAgQIECBA&#10;gAABAgQIECBAgAABAgQIECBAgAABAgQIECBAgAABAgQIECBAgAABAgQIECBAgAABAgQIEDhMgXKY&#10;Y5mKAAECBAgQIECAQFME6p2K5LK/q/ps3Qk7jPsnYSZ4HIH580l40OD9cZgJCBAgQIAAAQIECBAg&#10;QIAAAQIECBAgQIAAAQIECBAgQIAAAQIECBAgQIAAAQIECBAgQIAAAQIECBAgQIAAAQIECBAgQIAA&#10;AQIECBAgQIAAAQIECBAgQIAAAQIECBAgQIAAAQIECBAgQIAAAQIECBAgQIAAAQIECBAgQIAAAQIE&#10;CBAgQIAAAQIECBAgQOBwBcrhjmYyAgQIECBAgAABAk8vUO9aoVS7rvyddfNt73fe/duL83733z76&#10;/xMIbBebtPz1LDy5/8E4zAQECBAgQIAAAQIECBAgQIAAAQIECBAgQIAAAQIECBAgQIAAAQIECBAg&#10;QIAAAQIECBAgQIAAAQIECBAgQIAAAQIECBAgQIAAAQIECBAgQIAAAQIECBAgQIAAAQIECBAgQIAA&#10;AQIECBAgQIAAAQIECBAgQIAAAQIECBAgQIAAAQIECBAgQIAAAQIECBAgcLgC5XBHMxkBAgQIECBA&#10;gACB9grknPdWflkPw73Oh/0wEzy8wOLFNKVNcM43vwL9H42C0GsCBAgQIECAAAECBAgQIECAAAEC&#10;BAgQIECAAAECBAgQIECAAAECBAgQIECAAAECBAgQIECAAAECBAgQIECAAAECBAgQIECAAAECBAgQ&#10;IECAAAECBAgQIECAAAECBAgQIECAAAECBAgQIECAAAECBAgQIECAAAECBAgQIECAAAECBAgQIECA&#10;AAECBAgQOGSBcsjDmY0AAQIECBAgQIBAawXKfq7q280qLdNZyHAxGoWZ4OEF5p9PwkO6PxikalCF&#10;uYAAAQIECBAgQIAAAQIECBAgQIAAAQIECBAgQIAAAQIECBAgQIAAAQIECBAgQIAAAQIECBAgQIAA&#10;AQIECBAgQIAAAQIECBAgQIAAAQIECBAgQIAAAQIECBAgQIAAAQIECBAgQIAAAQIECBAgQIAAAQIE&#10;CBAgQIAAAQIECBAgQIAAAQIECBAgQIAAAQIEDlegHO5oJiNAgAABAgQIECDw9AJ5xwq5VDuufH3Z&#10;zeJlWuWL11++8vT2+OyVJx8fW2DxfBIeOfhgHGYCAgQIECBAgAABAgQIECBAgAABAgQIECBAgAAB&#10;AgQIECBAgAABAgQIECBAgAABAgQIECBAgAABAgQIECBAgAABAgQIECBAgAABAgQIECBAgAABAgQI&#10;ECBAgAABAgQIECBAgAABAgQIECBAgAABAgQIECBAgAABAgQIECBAgAABAgQIECBAgAABAgQIEDhs&#10;gXLY45mOAAECBAgQIECAQDsFcsl7KT6ZXac6n4R7jXpVmAkeVmD1Tzfp9qt1eMjg/XGYCQgQIECA&#10;AAECBAgQIECAAAECBAgQIECAAAECBAgQIECAAAECBAgQIECAAAECBAgQIECAAAECBAgQIECAAAEC&#10;BAgQIECAAAECBAgQIECAAAECBAgQIECAAAECBAgQIECAAAECBAgQIECAAAECBAgQIECAAAECBAgQ&#10;IECAAAECBAgQIECAAAECBAgQIEDgsAXKYY9nOgIECBAgQIAAAQItFcj7uapfz6YhQKnXqXuSw1zw&#10;sAKLzyfhAWVUpdM/64e5gAABAgQIECBAgAABAgQIECBAgAABAgQIECBAgAABAgQIECBAgAABAgQI&#10;ECBAgAABAgQIECBAgAABAgQIECBAgAABAgQIECBAgAABAgQIECBAgAABAgQIECBAgAABAgQIECBA&#10;gAABAgQIECBAgAABAgQIECBAgAABAgQIECBAgAABAgQIECBAgAABAgQOW6Ac9nimI0CAAAECBAgQ&#10;IPDEAnW9U4Fcqp3Wvbnoej5989W3z908//azD48vMH8+CQ8dvDdOOecwFxAgQIAAAQIECBAgQIAA&#10;AQIECBAgQIAAAQIECBAgQIAAAQIECBAgQIAAAQIECBAgQIAAAQIECBAgQIAAAQIECBAgQIAAAQIE&#10;CBAgQIAAAQIECBAgQIAAAQIECBAgQIAAAQIECBAgQIAAAQIECBAgQIAAAQIECBAgQIAAAQIECBAg&#10;QIAAAQIECBAgQIDAYQuUwx7PdAQIECBAgAABAgRaKlCqvRSfLm7Cfbp5GWaChxWo19u0/MU0PKT/&#10;wTjMBAQIECBAgAABAgQIECBAgAABAgQIECBAgAABAgQIECBAgAABAgQIECBAgAABAgQIECBAgAAB&#10;AgQIECBAgAABAgQIECBAgAABAgQIECBAgAABAgQIECBAgAABAgQIECBAgAABAgQIECBAgAABAgQI&#10;ECBAgAABAgQIECBAgAABAgQIECBAgAABAgQIECBw+ALl8Ec0IQECBAgQIECAAIEWCpS8l9LT5Src&#10;p1fFWbhIsBeB5a9mqV7V4V7990ZhJiBAgAABAgQIECBAgAABAgQIECBAgAABAgQIECBAgAABAgQI&#10;ECBAgAABAgQIECBAgAABAgQIECBAgAABAgQIECBAgAABAgQIECBAgAABAgQIECBAgAABAgQIECBA&#10;gAABAgQIECBAgAABAgQIECBAgAABAgQIECBAgAABAgQIECBAgAABAgQIECBAgACBwxcohz+iCQkQ&#10;IECAAAECBAi0UCDv56o+u7kNh+9XcRYuEuxFYP7FNNzn9E976eS8E+YCAgQIECBAgAABAgQIECBA&#10;gAABAgQIECBAgAABAgQIECBAgAABAgQIECBAgAABAgQIECBAgAABAgQIECBAgAABAgQIECBAgAAB&#10;AgQIECBAgAABAgQIECBAgAABAgQIECBAgAABAgQIECBAgAABAgQIECBAgAABAgQIECBAgAABAgQI&#10;ECBAgAABAgQIEDh8gXL4I5qQAAECBAgQIECAQPsEcqn2Unq22ob79Dt1mAkeVmDxfBIe0H9vHGYC&#10;AgQIECBAgAABAgQIECBAgAABAgQIECBAgAABAgQIECBAgAABAgQIECBAgAABAgQIECBAgAABAgQI&#10;ECBAgAABAgQIECBAgAABAgQIECBAgAABAgQIECBAgAABAgQIECBAgAABAgQIECBAgAABAgQIECBA&#10;gAABAgQIECBAgAABAgQIECBAgAABAgQIEDgOgXIcY5qSAAECBAgQIECAwNMI5FTvdHAuead1by5a&#10;rN58893zoPPdZ58eT2BzfZtW/7AMDxy8Pw4zAQECBAgQIECAAAECBAgQIECAAAECBAgQIECAAAEC&#10;BAgQIECAAAECBAgQIECAAAECBAgQIECAAAECBAgQIECAAAECBAgQIECAAAECBAgQIECAAAECBAgQ&#10;IECAAAECBAgQIECAAAECBAgQIECAAAECBAgQIECAAAECBAgQIECAAAECBAgQIECAAAECBAgch0A5&#10;jjFNSYAAAQIECBAgQKBlAqXaS+H5Jr7yD0/jbC+H2+ROgcWXkzvf/+ZlPs2p918GYS4gQIAAAQIE&#10;CBAgQIAAAQIECBAgQIAAAQIECBAgQIAAAQIECBAgQIAAAQIECBAgQIAAAQIECBAgQIAAAQIECBAg&#10;QIAAAQIECBAgQIAAAQIECBAgQIAAAQIECBAgQIAAAQIECBAgQIAAAQIECBAgQIAAAQIECBAgQIAA&#10;AQIECBAgQIAAAQIECBAgQIAAgeMQKMcxpikJECBAgAABAgQItEsgp/1c1Ze3nXDwYS/OwkWCewvM&#10;n0/DPXo/HKbc2c93Hx4iIECAAAECBAgQIECAAAECBAgQIECAAAECBAgQIECAAAECBAgQIECAAAEC&#10;BAgQIECAAAECBAgQIECAAAECBAgQIECAAAECBAgQIECAAAECBAgQIECAAAECBAgQIECAAAECBAgQ&#10;IECAAAECBAgQIECAAAECBAgQIECAAAECBAgQIECAAAECBAgQIECAAIHGC/jL943/ihQkQIAAAQIE&#10;CBA4SoFqP1f15fY05Bv14ixcJLi3wOLLSbhH/71xmAkIECBAgAABAgQIECBAgAABAgQIECBAgAAB&#10;AgQIECBAgAABAgQIECBAgAABAgQIECBAgAABAgQIECBAgAABAgQIECBAgAABAgQIECBAgAABAgQI&#10;ECBAgAABAgQIECBAgAABAgQIECBAgAABAgQIECBAgAABAgQIECBAgAABAgQIECBAgAABAgQIECBA&#10;4HgEyvGMalICBAgQIECAAAEC7RHI5f5X9breppu6Hw496sdZuEhwL4HVPy7T5vI23GPw/jjMBAQI&#10;ECBAgAABAgQIECBAgAABAgQIECBAgAABAgQIECBAgAABAgQIECBAgAABAgQIECBAgAABAgQIECBA&#10;gAABAgQIECBAgAABAgQIECBAgAABAgQIECBAgAABAgQIECBAgAABAgQIECBAgAABAgQIECBAgAAB&#10;AgQIECBAgAABAgQIECBAgAABAgQIECBwPALleEY1KQECBAgQIECAAIEWCZT7X9XXN1dpncfh0OPB&#10;IMwEDyMw/2ISblxdnKTT7/fCXECAAAECBAgQIECAAAECBAgQIECAAAECBAgQIECAAAECBAgQIECA&#10;AAECBAgQIECAAAECBAgQIECAAAECBAgQIECAAAECBAgQIECAAAECBAgQIECAAAECBAgQIECAAAEC&#10;BAgQIECAAAECBAgQIECAAAECBAgQIECAAAECBAgQIECAAAECBAgQIECAAAECxyNQjmdUkxIgQIAA&#10;AQIECBBoj0DO97+qr5eXaZXH4dDjXifMBA8jsPhiEm7c/1H8XYWLBAQIECBAgAABAgQIECBAgAAB&#10;AgQIECBAgAABAgQIECBAgAABAgQIECBAgAABAgQIECBAgAABAgQIECBAgAABAgQIECBAgAABAgQI&#10;ECBAgAABAgQIECBAgAABAgQIECBAgAABAgQIECBAgAABAgQIECBAgAABAgQIECBAgAABAgQIECBA&#10;gAABAgQIECBwkALlIKcyFAECBAgQIECAAIGGCORU79Yk3/+qvl5epnU+C88fnOYwE+xfoF5v0/KX&#10;s3DjwfujMBMQIECAAAECBAgQIECAAAECBAgQIECAAAECBAgQIECAAAECBAgQIECAAAECBAgQIECA&#10;AAECBAgQIECAAAECBAgQIECAAAECBAgQIECAAAECBAgQIECAAAECBAgQIECAAAECBAgQIECAAAEC&#10;BAgQIECAAAECBAgQIECAAAECBAgQIECAAAECBAgQIECAwHEJlOMa17QECBAgQIAAAQIE2iGQy/2v&#10;6svly7TOo3DgQSeMBA8gsPzVLNWrOty5/6NxmAkIECBAgAABAgQIECBAgAABAgQIECBAgAABAgQI&#10;ECBAgAABAgQIECBAgAABAgQIECBAgAABAgQIECBAgAABAgQIECBAgAABAgQIECBAgAABAgQIECBA&#10;gAABAgQIECBAgAABAgQIECBAgAABAgQIECBAgAABAgQIECBAgAABAgQIECBAgAABAgQIECBA4LgE&#10;ynGNa1oCBAgQIECAAAEC7RDIVXXvotPZLKWcw30GnTASPIDA/ItpuOvpn/ZSdXYS5gICBAgQIECA&#10;AAECBAgQIECAAAECBAgQIECAAAECBAgQIECAAAECBAgQIECAAAECBAgQIECAAAECBAgQIECAAAEC&#10;BAgQIECAAAECBAgQIECAAAECBAgQIECAAAECBAgQIECAAAECBAgQIECAAAECBAgQIECAAAECBAgQ&#10;IECAAAECBAgQIECAAAECBAgQOC6BclzjmpYAAQIECBAgQIDAIwvUO56X844Lv1s2WSy+e3jjU5XW&#10;qVPd/4w3tvX4/xBYfDEJ0/574zATECBAgAABAgQIECBAgAABAgQIECBAgAABAgQIECBAgAABAgQI&#10;ECBAgAABAgQIECBAgAABAgQIECBAgAABAgQIECBAgAABAgQIECBAgAABAgQIECBAgAABAgQIECBA&#10;gAABAgQIECBAgAABAgQIECBAgAABAgQIECBAgAABAgQIECBAgAABAgQIECBAgMDxCZTjG9nEBAgQ&#10;IECAAAECBB5ToN7tsFzttu6VVZPF4pWn1z/2ys3rLzw9qMDm+jat/tcyPGPw3ijMBAQIECBAgAAB&#10;AgQIECBAgAABAgQIECBAgAABAgQIECBAgAABAgQIECBAgAABAgQIECBAgAABAgQIECBAgAABAgQI&#10;ECBAgAABAgQIECBAgAABAgQIECBAgAABAgQIECBAgAABAgQIECBAgAABAgQIECBAgAABAgQIECBA&#10;gAABAgQIECBAgAABAgQIECBwfALl+EY2MQECBAgQIECAAIEWCJT7X9VnN+tw0F4VZ+Eiwc4Ciy8n&#10;4dp8mlPvL4ZhLiBAgAABAgQIECBAgAABAgQIECBAgAABAgQIECBAgAABAgQIECBAgAABAgQIECBA&#10;gAABAgQIECBAgAABAgQIECBAgAABAgQIECBAgAABAgQIECBAgAABAgQIECBAgAABAgQIECBAgAAB&#10;AgQIECBAgAABAgQIECBAgAABAgQIECBAgAABAgQIECBAgACB4xMoxzeyiQkQIECAAAECBAg0XyCX&#10;6t4lZzebcI9+FWfhIsHOAosvp+Ha3g+HKXf80ywEEhAgQIAAAQIECBAgQIAAAQIECBAgQIAAAQIE&#10;CBAgQIAAAQIECBAgQIAAAQIECBAgQIAAAQIECBAgQIAAAQIECBAgQIAAAQIECBAgQIAAAQIECBAg&#10;QIAAAQIECBAgQIAAAQIECBAgQIAAAQIECBAgQIAAAQIECBAgQIAAAQIECBAgQIAAAQIECBAgQOAI&#10;BcoRzmxkAgQIECBAgAABAo8mkHc9qey88tsT56vtt5/f/NDv1G++8vyAAosX03D3/nvjMBMQIECA&#10;AAECBAgQIECAAAECBAgQIECAAAECBAgQIECAAAECBAgQIECAAAECBAgQIECAAAECBAgQIECAAAEC&#10;BAgQIECAAAECBAgQIECAAAECBAgQIECAAAECBAgQIECAAAECBAgQIECAAAECBAgQIECAAAECBAgQ&#10;IECAAAECBAgQIECAAAECBAgQIECAwHEKlOMc29QECBAgQIAAAQIEmi2Q8/2v6vPbHA45OI2zcJFg&#10;J4Hb/71Kt1+tw7X9vxyFmYAAAQIECBAgQIAAAQIECBAgQIAAAQIECBAgQIAAAQIECBAgQIAAAQIE&#10;CBAgQIAAAQIECBAgQIAAAQIECBAgQIAAAQIECBAgQIAAAQIECBAgQIAAAQIECBAgQIAAAQIECBAg&#10;QIAAAQIECBAgQIAAAQIECBAgQIAAAQIECBAgQIAAAQIECBAgQIAAAQIEjlOgHOfYpiZAgAABAgQI&#10;ECDQbIFcqnsXXNyehHsMT++/f7i54DWBxYvpa8+vPpRhlU7/U+/VVz4TIECAAAECBAgQIECAAAEC&#10;BAgQIECAAAECBAgQIECAAAECBAgQIECAAAECBAgQIECAAAECBAgQIECAAAECBAgQIECAAAECBAgQ&#10;IECAAAECBAgQIECAAAECBAgQIECAAAECBAgQIECAAAECBAgQIECAAAECBAgQIECAAAECBAgQIECA&#10;AAECBAgQIECAAIFUGBAgQIAAAQIECBAg0ECBku9darnphHuMenEWLhLsJLD4n7NwXe+dYcr5/t91&#10;eICAAAECBAgQIECAAAECBAgQIECAAAECBAgQIECAAAECBAgQIECAAAECBAgQIECAAAECBAgQIECA&#10;AAECBAgQIECAAAECBAgQIECAAAECBAgQIECAAAECBAgQIECAAAECBAgQIECAAAECBAgQIECAAAEC&#10;BAgQIECAAAECBAgQIECAAAECBAgQIECAAAECBFopUFrZWmkCBAgQIECAAAECrRGod2qay/2u6rfr&#10;eVqlYXj2qN8NM8F+BZYvpuGG/XdHYSYgQIAAAQIECBAgQIAAAQIECBAgQIAAAQIECBAgQIAAAQIE&#10;CBAgQIAAAQIECBAgQIAAAQIECBAgQIAAAQIECBAgQIAAAQIECBAgQIAAAQIECBAgQIAAAQIECBAg&#10;QIAAAQIECBAgQIAAAQIECBAgQIAAAQIECBAgQIAAAQIECBAgQIAAAQIECBAgQIAAgeMVKMc7uskJ&#10;ECBAgAABAgQINFggV/cqt16+TKs8DvcY9bphJtifwPqfb9Lt1+tww/67ozATECBAgAABAgQIECBA&#10;gAABAgQIECBAgAABAgQIECBAgAABAgQIECBAgAABAgQIECBAgAABAgQIECBAgAABAgQIECBAgAAB&#10;AgQIECBAgAABAgQIECBAgAABAgQIECBAgAABAgQIECBAgAABAgQIECBAgAABAgQIECBAgAABAgQI&#10;ECBAgAABAgQIECBAgMDxCpTjHd3kBAgQIECAAAECBJorkMv9rurr5WVa53E44OA0h5lgfwKLF7Nw&#10;szKuUuf73TAXECBAgAABAgQIECBAgAABAgQIECBAgAABAgQIECBAgAABAgQIECBAgAABAgQIECBA&#10;gAABAgQIECBAgAABAgQIECBAgAABAgQIECBAgAABAgQIECBAgAABAgQIECBAgAABAgQIECBAgAAB&#10;AgQIECBAgAABAgQIECBAgAABAgQIECBAgAABAgQIECBAgMDxCpTjHd3kBAgQIECAAAECBJorkMv9&#10;ruqrm5dplc/CAQedMBLsUWD5Yhru1n9nlHLOYS4gQIAAAQIECBAgQIAAAQIECBAgQIAAAQIECBAg&#10;QIAAAQIECBAgQIAAAQIECBAgQIAAAQIECBAgQIAAAQIECBAgQIAAAQIECBAgQIAAAQIECBAgQIAA&#10;AQIECBAgQIAAAQIECBAgQIAAAQIECBAgQIAAAQIECBAgQIAAAQIECBAgQIAAAQIECBAgQIAAgeMV&#10;KMc7uskJECBAgAABAgQINFig3O+qvl5epnUehwMOOmEk2KPA4sU03K3/7ijMBAQIECBAgAABAgQI&#10;ECBAgAABAgQIECBAgAABAgQIECBAgAABAgQIECBAgAABAgQIECBAgAABAgQIECBAgAABAgQIECBA&#10;gAABAgQIECBAgAABAgQIECBAgAABAgQIECBAgAABAgQIECBAgAABAgQIECBAgAABAgQIECBAgAAB&#10;AgQIECBAgAABAgQIECBw3ALluMc3PQECBAgQIECAAIFmCuT8f9iv2+42jvMAwzNDvCywkpq6x+1J&#10;k0YRI9vx//8zflGkyOlx0qbnSKBEEItdcivL1hFJ4aHwalH2lQ8Rdu55ZgeXv4C7/VRvF8/TstwL&#10;v1w9ymET9iOw/EeTzp934WHVl3XYBAIECBAgQIAAAQIECBAgQIAAAQIECBAgQIAAAQIECBAgQIAA&#10;AQIECBAgQIAAAQIECBAgQIAAAQIECBAgQIAAAQIECBAgQIAAAQIECBAgQIAAAQIECBAgQIAAAQIE&#10;CBAgQIAAAQIECBAgQIAAAQIECBAgQIAAAQIECBAgQIAAAQIECBAgQIAAAQIECBD4dQuUX/fX9+0J&#10;ECBAgAABAgQI3FKBsttP9WbxLHWpDr/cdBgmYU8Ci69ehicd3Ruk0W+rsAsECBAgQIAAAQIECBAg&#10;QIAAAQIECBAgQIAAAQIECBAgQIAAAQIECBAgQIAAAQIECBAgQIAAAQIECBAgQIAAAQIECBAgQIAA&#10;AQIECBAgQIAAAQIECBAgQIAAAQIECBAgQIAAAQIECBAgQIAAAQIECBAgQIAAAQIECBAgQIAAAQIE&#10;CBAgQIAAAQIECBAg8OsWKL/ur+/bEyBAgAABAgQIEDi0QL/dC8rRdnM/Tb04W6SUc3jGZBgmYU8C&#10;Z1+9DE+qvrwTNoEAAQIECBAgQIAAAQIECBAgQIAAAQIECBAgQIAAAQIECBAgQIAAAQIECBAgQIAA&#10;AQIECBAgQIAAAQIECBAgQIAAAQIECBAgQIAAAQIECBAgQIAAAQIECBAgQIAAAQIECBAgQIAAAQIE&#10;CBAgQIAAAQIECBAgQIAAAQIECBAgQIAAAQIECBAgQIAAAQIECBQEBAgQIECAAAECBAgcTiBve3Te&#10;7af6y7Nl+OZB7tLwaOubhecKVwUWX51eXbj0NPmivvTkIwECBAgQIECAAAECBAgQIECAAAECBAgQ&#10;IECAAAECBAgQIECAAAECBAgQIECAAAECBAgQIECAAAECBAgQIECAAAECBAgQIECAAAECBAgQIECA&#10;AAECBAgQIECAAAECBAgQIECAAAECBAgQIECAAAECBAgQIECAAAECBAgQIECAAAECBAgQIECAAAEC&#10;BAgQuCpQrj56IkCAAAECBAgQIEDgNgjksttP9dNmGX6N6qgLm7AfgeX3i3R+EjtPvryznxc5hQAB&#10;AgQIECBAgAABAgQIECBAgAABAgQIECBAgAABAgQIECBAgAABAgQIECBAgAABAgQIECBAgAABAgQI&#10;ECBAgAABAgQIECBAgAABAgQIECBAgAABAgQIECBAgAABAgQIECBAgAABAgQIECBAgAABAgQIECBA&#10;gAABAgQIECBAgAABAgQIECBAgAABAgR+kQLlF/mtfCkCBAgQIECAAAECH7lALrv9VD9dXoQC08F5&#10;2IT9CJx99TI86Og3gzT8j3HYBQIECBAgQIAAAQIECBAgQIAAAQIECBAgQIAAAQIECBAgQIAAAQIE&#10;CBAgQIAAAQIECBAgQIAAAQIECBAgQIAAAQIECBAgQIAAAQIECBAgQIAAAQIECBAgQIAAAQIECBAg&#10;QIAAAQIECBAgQIAAAQIECBAgQIAAAQIECBAgQIAAAQIECBAgQIAAAQIECBAgUBAQIECAAAECBAgQ&#10;IHBAgX7Ls8tuP9Xny/jFk+GWdzK2tsDiq9Nw7+TLO2ETCBAgQIAAAQIECBAgQIAAAQIECBAgQIAA&#10;AQIECBAgQIAAAQIECBAgQIAAAQIECBAgQIAAAQIECBAgQIAAAQIECBAgQIAAAQIECBAgQIAAAQIE&#10;CBAgQIAAAQIECBAgQIAAAQIECBAgQIAAAQIECBAgQIAAAQIECBAgQIAAAQIECBAgQIAAAQIECBAg&#10;QIDADwIFAwECBAgQIECAAAEChxTotzo8591+qp918Xw9ittWlzX0jsDZ1y/fWXuzUP35zpuP/iVA&#10;gAABAgQIECBAgAABAgQIECBAgAABAgQIECBAgAABAgQIECBAgAABAgQIECBAgAABAgQIECBAgAAB&#10;AgQIECBAgAABAgQIECBAgAABAgQIECBAgAABAgQIECBAgAABAgQIECBAgAABAgQIECBAgAABAgQI&#10;ECBAgAABAgQIECBAgAABAgQIECBAgAABAisFyspViwQIECBAgAABAgQIfFiBsv1P9YuLLi0uRuH9&#10;6/EgbMLuAsvvF+nixXl40OTPd8ImECBAgAABAgQIECBAgAABAgQIECBAgAABAgQIECBAgAABAgQI&#10;ECBAgAABAgQIECBAgAABAgQIECBAgAABAgQIECBAgAABAgQIECBAgAABAgQIECBAgAABAgQIECBA&#10;gAABAgQIECBAgAABAgQIECBAgAABAgQIECBAgAABAgQIECBAgAABAgQIECBAgACBHwQKBgIECBAg&#10;QIAAAQIEbp9Aztv/VG8Xz1Ob74Vfqq6GYRN2F1h8cxoecvSvwzT8dBR2gQABAgQIECBAgAABAgQI&#10;ECBAgAABAgQIECBAgAABAgQIECBAgAABAgQIECBAgAABAgQIECBAgAABAgQIECBAgAABAgQIECBA&#10;gAABAgQIECBAgAABAgQIECBAgAABAgQIECBAgAABAgQIECBAgAABAgQIECBAgAABAgQIECBAgAAB&#10;AgQIECBAgAABAgQI/CBQMBAgQIAAAQIECBAgcAsFjo62vlTbPEvLfDecr0f+DAhx9hAW35yGp0y+&#10;qMMmECBAgAABAgQIECBAgAABAgQIECBAgAABAgQIECBAgAABAgQIECBAgAABAgQIECBAgAABAgQI&#10;ECBAgAABAgQIECBAgAABAgQIECBAgAABAgQIECBAgAABAgQIECBAgAABAgQIECBAgAABAgQIECBA&#10;gAABAgQIECBAgAABAgQIECBAgAABAgQIECBAgACBNwLlzQf/EiBAgAABAgQIECBwewRyzltfpl08&#10;T22+G85Ph2ES9iBw9vVpeEr1eR02gQABAgQIECBAgAABAgQIECBAgAABAgQIECBAgAABAgQIECBA&#10;gAABAgQIECBAgAABAgQIECBAgAABAgQIECBAgAABAgQIECBAgAABAgQIECBAgAABAgQIECBAgAAB&#10;AgQIECBAgAABAgQIECBAgAABAgQIECBAgAABAgQIECBAgAABAgQIECBAgAABAgQIvBEobz74lwAB&#10;AgQIECBAgACB2yOQy/Y/1ZeLZ2mZ74VfZjrKYRN2E2j/b5nOn7XhIdUXddgEAgQIECBAgAABAgQI&#10;ECBAgAABAgQIECBAgAABAgQIECBAgAABAgQIECBAgAABAgQIECBAgAABAgQIECBAgAABAgQIECBA&#10;gAABAgQIECBAgAABAgQIECBAgAABAgQIECBAgAABAgQIECBAgAABAgQIECBAgAABAgQIECBAgAAB&#10;AgQIECBAgAABAgQIECDwRqC8+eBfAgQIECBAgAABAgQOIdBvd2g+2m7u1VS7eJ7afDecnw7DJOwo&#10;sPjmNDyh3D1Ko99WYRcIECBAgAABAgQIECBAgAABAgQIECBAgAABAgQIECBAgAABAgQIECBAgAAB&#10;AgQIECBAgAABAgQIECBAgAABAgQIECBAgAABAgQIECBAgAABAgQIECBAgAABAgQIECBAgAABAgQI&#10;ECBAgAABAgQIECBAgAABAgQIECBAgAABAgQIECBAgAABAgQIECBAgMAbgfLmg38JECBAgAABAgQI&#10;ENi/QN7yyFy2/6m+XDxLy3wvfPN0GCZhR4HF16fhCdVnddgEAgQIECBAgAABAgQIECBAgAABAgQI&#10;ECBAgAABAgQIECBAgAABAgQIECBAgAABAgQIECBAgAABAgQIECBAgAABAgQIECBAgAABAgQIECBA&#10;gAABAgQIECBAgAABAgQIECBAgAABAgQIECBAgAABAgQIECBAgAABAgQIECBAgAABAgQIECBAgAAB&#10;AgQIECBwWaBcfvCZAAECBAgQIECAAIFbIlDy1hdpm+epzXfD+ekoTMKOAotvXoYnTL6owyYQIECA&#10;AAECBAgQIECAAAECBAgQIECAAAECBAgQIECAAAECBAgQIECAAAECBAgQIECAAAECBAgQIECAAAEC&#10;BAgQIECAAAECBAgQIECAAAECBAgQIECAAAECBAgQIECAAAECBAgQIECAAAECBAgQIECAAAECBAgQ&#10;IECAAAECBAgQIECAAAECBAgQIECAAIHLAuXyg88ECBAgQIAAAQIECNwOgVyOtr5Iu3ieluVeOD8d&#10;5rAJ2wt0sza1/7MMD6g+r8MmECBAgAABAgQIECBAgAABAgQIECBAgAABAgQIECBAgAABAgQIECBA&#10;gAABAgQIECBAgAABAgQIECBAgAABAgQIECBAgAABAgQIECBAgAABAgQIECBAgAABAgQIECBAgAAB&#10;AgQIECBAgAABAgQIECBAgAABAgQIECBAgAABAgQIECBAgAABAgQIECBAgACBywLl8oPPBAgQIECA&#10;AAECBAjcEoF8tPVFFmfPU5frcH46CpOwg8Dim9NwOlcljf5rEnaBAAECBAgQIECAAAECBAgQIECA&#10;AAECBAgQIECAAAECBAgQIECAAAECBAgQIECAAAECBAgQIECAAAECBAgQIECAAAECBAgQIECAAAEC&#10;BAgQIECAAAECBAgQIECAAAECBAgQIECAAAECBAgQIECAAAECBAgQIECAAAECBAgQIECAAAECBAgQ&#10;IECAAAECBAhcFiiXH3wmQIAAAQIECBAgQOCWCJS89UVOm/bG2enwxixuKbD49jScrB5OU97hv2l4&#10;sECAAAECBAgQIECAAAECBAgQIECAAAECBAgQIECAAAECBAgQIECAAAECBAgQIECAAAECBAgQIECA&#10;AAECBAgQIECAAAECBAgQIECAAAECBAgQIECAAAECBAgQIECAAAECBAgQIECAAAECBAgQIECAAAEC&#10;BAgQIECAAAECBAgQIECAAAECBAgQIECAAAECv0iB8ov8Vr4UAQIECBAgQIAAgY9cIJftf6qfNl34&#10;7YflPA1KDruwvcDi69NwuPriTtgEAgQIECBAgAABAgQIECBAgAABAgQIECBAgAABAgQIECBAgAAB&#10;AgQIECBAgAABAgQIECBAgAABAgQIECBAgAABAgQIECBAgAABAgQIECBAgAABAgQIECBAgAABAgQI&#10;ECBAgAABAgQIECBAgAABAgQIECBAgAABAgQIECBAgAABAgQIECBAgAABAgQIECBwXaBcX/BMgAAB&#10;AgQIECBAgMA+BfrtDitH2829mjpdXoSzk8GW9wlPFH4QuJifp+V/L0KMyed12AQCBAgQIECAAAEC&#10;BAgQIECAAAECBAgQIECAAAECBAgQIECAAAECBAgQIECAAAECBAgQIECAAAECBAgQIECAAAECBAgQ&#10;IECAAAECBAgQIECAAAECBAgQIECAAAECBAgQIECAAAECBAgQIECAAAECBAgQIECAAAECBAgQIECA&#10;AAECBAgQIECAAAECBAgQIHBdoFxf8EyAAAECBAgQIECAwIcXyHm7n+p936ezNodfYDoKk7CDwOLR&#10;aUr96gPyIKfxg8nqaJUAAQIECBAgQIAAAQIECBAgQIAAAQIECBAgQIAAAQIECBAgQIAAAQIECBAg&#10;QIAAAQIECBAgQIAAAQIECBAgQIAAAQIECBAgQIAAAQIECBAgQIAAAQIECBAgQIAAAQIECBAgQIAA&#10;AQIECBAgQIAAAQIECBAgQIAAAQIECBAgQIAAAQIECBAgQIAAAQIECKwQKCvWLBEgQIAAAQIECBAg&#10;8KEFct7qBt3yRVqmOpytR0dhE7YXOPv6NBwe/2ma8sCfXiGQQIAAAQIECBAgQIAAAQIECBAgQIAA&#10;AQIECBAgQIAAAQIECBAgQIAAAQIECBAgQIAAAQIECBAgQIAAAQIECBAgQIAAAQIECBAgQIAAAQIE&#10;CBAgQIAAAQIECBAgQIAAAQIECBAgQIAAAQIECBAgQIAAAQIECBAgQIAAAQIECBAgQIAAAQIECBAg&#10;QIAAAQLvCJR3ViwQIECAAAECBAgQIPDBBXLZ7qd6u3iWlvleeP96tN254YHCa4HFN6ehRPV5HTaB&#10;AAECBAgQIECAAAECBAgQIECAAAECBAgQIECAAAECBAgQIECAAAECBAgQIECAAAECBAgQIECAAAEC&#10;BAgQIECAAAECBAgQIECAAAECBAgQIECAAAECBAgQIECAAAECBAgQIECAAAECBAgQIECAAAECBAgQ&#10;IECAAAECBAgQIECAAAECBAgQIECAAAECBAisEiirFq0RIECAAAECBAgQIPBxCiyb56ktd8PLT0dh&#10;ErYUuFhepOav83C6+rwOm0CAAAECBAgQIECAAAECBAgQIECAAAECBAgQIECAAAECBAgQIECAAAEC&#10;BAgQIECAAAECBAgQIECAAAECBAgQIECAAAECBAgQIECAAAECBAgQIECAAAECBAgQIECAAAECBAgQ&#10;IECAAAECBAgQIECAAAECBAgQIECAAAECBAgQIECAAAECBAgQIECAAAECBFYJlFWL1ggQIECAAAEC&#10;BAgQ2JdAv6+D1jqnXTxPy3w33Dsd5rAJ2wk0f5mndB7MvvqLq/rTNIiWCRAgQIAAAQIECBAgQIAA&#10;AQIECBAgQIAAAQIECBAgQIAAAQIECBAgQIAAAQIECBAgQIAAAQIECBAgQIAAAQIECBAgQIAAAQIE&#10;CBAgQIAAAQIECBAgQIAAAQIECBAgQIAAAQIECBAgQIAAAQIECBAgQIAAAQIECBAgQIAAAQIECBAg&#10;QIAAAQIECBAgQIDAaoGyetkqAQIECBAgQIAAAQIfo0C7eJbafC+8+nQYJmFLgcW3p+Hk+A+TVKqj&#10;sAsECBAgQIAAAQIECBAgQIAAAQIECBAgQIAAAQIECBAgQIAAAQIECBAgQIAAAQIECBAgQIAAAQIE&#10;CBAgQIAAAQIECBAgQIAAAQIECBAgQIAAAQIECBAgQIAAAQIECBAgQIAAAQIECBAgQIAAAQIECBAg&#10;QIAAAQIECBAgQIAAAQIECBAgQIAAAQIECBAgQGCVQFm1aI0AAQIECBAgQIAAgf0I5P0cs/Ypy8Wz&#10;tMx3w/3TUZiELQUW356Gk9UXddgEAgQIECBAgAABAgQIECBAgAABAgQIECBAgAABAgR7McQAAEAA&#10;SURBVAQIECBAgAABAgQIECBAgAABAgQIECBAgAABAgQIECBAgAABAgQIECBAgAABAgQIECBAgAAB&#10;AgQIECBAgAABAgQIECBAgAABAgQIECBAgAABAgQIECBAgAABAgQIECBAgAABAgQIECBAgAABAgQI&#10;ECAQCZQoWCdAgAABAgQIECBA4OMTaBfPUpvvhRefDnPYhM0F+os+NY/n4WD1sA6bQIAAAQIECBAg&#10;QIAAAQIECBAgQIAAAQIECBAgQIAAAQIECBAgQIAAAQIECBAgQIAAAQIECBAgQIAAAQIECBAgQIAA&#10;AQIECBAgQIAAAQIECBAgQIAAAQIECBAgQIAAAQIECBAgQIAAAQIECBAgQIAAAQIECBAgQIAAAQIE&#10;CBAgQIAAAQIECBAgQIAAAQIEIoESBesECBAgQIAAAQIECHx8Am1zkpb5bnjx6TBMwhYC7feLdHF2&#10;EU6OH07DJhAgQIAAAQIECBAgQIAAAQIECBAgQIAAAQIECBAgQIAAAQIECBAgQIAAAQIECBAgQIAA&#10;AQIECBAgQIAAAQIECBAgQIAAAQIECBAgQIAAAQIECBAgQIAAAQIECBAgQIAAAQIECBAgQIAAAQIE&#10;CBAgQIAAAQIECBAgQIAAAQIECBAgQIAAAQIECBAgQIAAgUigRME6AQIECBAgQIAAAQIfn0DbzFKb&#10;74UXn4zCJGwhsPh2Hk4NPh2lwb8Mwy4QIECAAAECBAgQIECAAAECBAgQIECAAAECBAgQIECAAAEC&#10;BAgQIECAAAECBAgQIECAAAECBAgQIECAAAECBAgQIECAAAECBAgQIECAAAECBAgQIECAAAECBAgQ&#10;IECAAAECBAgQIECAAAECBAgQIECAAAECBAgQIECAAAECBAgQIECAAAECBAgQIECAAIFIoETBOgEC&#10;BAgQIECAAAECH59At5ylZbkbXnw6DJOwhcDi0Wk4VX02DZtAgAABAgQIECBAgAABAgQIECBAgAAB&#10;AgQIECBAgAABAgQIECBAgAABAgQIECBAgAABAgQIECBAgAABAgQIECBAgAABAgQIECBAgAABAgQI&#10;ECBAgAABAgQIECBAgAABAgQIECBAgAABAgQIECBAgAABAgQIECBAgAABAgQIECBAgAABAgQIECBA&#10;gAABAgRuEig3RY0AAQIECBAgQIAAgV0F+l0P2Gi+XcxSm++GM/Uoh03YXGDxaB4OVQ/rsAkECBAg&#10;QIAAAQIECBAgQIAAAQIECBAgQIAAAQIECBAgQIAAAQIECBAgQIAAAQIECBAgQIAAAQIECBAgQIAA&#10;AQIECBAgQIAAAQIECBAgQIAAAQIECBAgQIAAAQIECBAgQIAAAQIECBAgQIAAAQIECBAgQIAAAQIE&#10;CBAgQIAAAQIECBAgQIAAAQIECBAgQOAmgXJT1AgQIECAAAECBAgQ+LgEmuZF6nIdXno6DJOwoUA3&#10;a1P3z2U4VT2M/zuEQwIBAgQIECBAgAABAgQIECBAgAABAgQIECBAgAABAgQIECBAgAABAgQIECBA&#10;gAABAgQIECBAgAABAgQIECBAgAABAgQIECBAgAABAgQIECBAgAABAgQIECBAgAABAgQIECBAgAAB&#10;AgQIECBAgAABAgQIECBAgAABAgQIECBAgAABAgQIECBAgAABAgQIEHglUCgQIECAAAECBAgQIPDL&#10;EThd9jd+mcnwxixuINA8moe7y6Sk4e/GYRcIECBAgAABAgQIECBAgAABAgQIECBAgAABAgQIECBA&#10;gAABAgQIECBAgAABAgQIECBAgAABAgQIECBAgAABAgQIECBAgAABAgQIECBAgAABAgQIECBAgAAB&#10;AgQIECBAgAABAgQIECBAgAABAgQIECBAgAABAgQIECBAgAABAgQIECBAgAABAgQIECBAgMBNAuWm&#10;qBEgQIAAAQIECBAg8HEJnHU5vPDoqE+DEvdwUFgpsPj2dOX6D4vjh3XKmXUIJBAgQIAAAQIECBAg&#10;QIAAAQIECBAgQIAAAQIECBAgQIAAAQIECBAgQIAAAQIECBAgQIAAAQIECBAgQIAAAQIECBAgQIAA&#10;AQIECBAgQIAAAQIECBAgQIAAAQIECBAgQIAAAQIECBAgQIAAAQIECBAgQIAAAQIECBAgQIAAAQIE&#10;CBAgQIAAAQIECBAgQIDAjQLlxioSIECAAAECBAgQILCTQN5perPhbvkyLftpODQdhknYQmDx6DSc&#10;qh7G/x3CIYEAAQIECBAgQIAAAQIECBAgQIAAAQIECBAgQIAAAQIECBAgQIAAAQIECBAgQIAAAQIE&#10;CBAgQIAAAQIECBAgQIAAAQIECBAgQIAAAQIECBAgQIAAAQIECBAgQIAAAQIECBAgQIAAAQIECBAg&#10;QIAAAQIECBAgQIAAAQIECBAgQIAAAQIECBAgQIAAAQIECPwkUEgQIECAAAECBAgQIPDLEGibk7TM&#10;98IvMx3lsAmbCVy0F6l5ugiHqod12AQCBAgQIECAAAECBAgQIECAAAECBAgQIECAAAECBAgQIECA&#10;AAECBAgQIECAAAECBAgQIECAAAECBAgQIECAAAECBAgQIECAAAECBAgQIECAAAECBAgQIECAAAEC&#10;BAgQIECAAAECBAgQIECAAAECBAgQIECAAAECBAgQIECAAAECBAgQIECAAAECBAgQIPA+gfK+DToB&#10;AgQIECBAgAABAh+HQLucpTbfDS87HeawCZsJNE/mKZ33q4de/ZU1Pp6ublYJECBAgAABAgQIECBA&#10;gAABAgQIECBAgAABAgQIECBAgAABAgQIECBAgAABAgQIECBAgAABAgQIECBAgAABAgQIECBAgAAB&#10;AgQIECBAgAABAgQIECBAgAABAgQIECBAgAABAgQIECBAgAABAgQIECBAgAABAgQIECBAgAABAgQI&#10;ECBAgAABAgQIECBAgMAaAmWNPbYQIECAAAECBAgQILC1QL/15KaDXXOSluVuODYdhUnYUKD5dh5O&#10;jP5rksrYn1ohkECAAAECBAgQIECAAAECBAgQIECAAAECBAgQIECAAAECBAgQIECAAAECBAgQIECA&#10;AAECBAgQIECAAAECBAgQIECAAAECBAgQIECAAAECBAgQIECAAAECBAgQIECAAAECBAgQIECAAAEC&#10;BAgQIECAAAECBAgQIECAAAECBAgQIECAAAECBAgQIECAAAEC7xUo791hAwECBAgQIECAAAECH4VA&#10;u3ielvk34V3rYZiEDQUWj07DieqzadgEAgQIECBAgAABAgQIECBAgAABAgQIECBAgAABAgQIECBA&#10;gAABAgQIECBAgAABAgQIECBAgAABAgQIECBAgAABAgQIECBAgAABAgQIECBAgAABAgQIECBAgAAB&#10;AgQIECBAgAABAgQIECBAgAABAgQIECBAgAABAgQIECBAgAABAgQIECBAgAABAgQIECCwjkBZZ5M9&#10;BAgQIECAAAECBAjcfoF2OUvLfDe8aD3KYRPWF+j7Pi0ezcOB6mEdNoEAAQIECBAgQIAAAQIECBAg&#10;QIAAAQIECBAgQIAAAQIECBAgQIAAAQIECBAgQIAAAQIECBAgQIAAAQIECBAgQIAAAQIECBAgQIAA&#10;AQIECBAgQIAAAQIECBAgQIAAAQIECBAgQIAAAQIECBAgQIAAAQIECBAgQIAAAQIECBAgQIAAAQIE&#10;CBAgQIAAAQIECKwjUNbZZA8BAgQIECBAgAABArdfoG1OUpfr8KLVMEzCBgLtP5p0cXoeTlQPp2ET&#10;CBAgQIAAAQIECBAgQIAAAQIECBAgQIAAAQIECBAgQIAAAQIECBAgQIAAAQIECBAgQIAAAQIECBAg&#10;QIAAAQIECBAgQIAAAQIECBAgQIAAAQIECBAgQIAAAQIECBAgQIAAAQIECBAgQIAAAQIECBAgQIAA&#10;AQIECBAgQIAAAQIECBAgQIAAAQIECBAgQIDAOgJlnU32ECBAgAABAgQIECCwpUDfbzm4+VjbzFKb&#10;63CwGoRJ2EBg8e083D34ZJgGn4zCLhAgQIAAAQIECBAgQIAAAQIECBAgQIAAAQIECBAgQIAAAQIE&#10;CBAgQIAAAQIECBAgQIAAAQIECBAgQIAAAQIECBAgQIAAAQIECBAgQIAAAQIECBAgQIAAAQIECBAg&#10;QIAAAQIECBAgQIAAAQIECBAgQIAAAQIECBAgQIAAAQIECBAgQIAAAQIECBAgQIAAgXUEyjqb7CFA&#10;gAABAgQIECBA4PYLdM1J6nIdXrQahEnYQKB5dBruHn8W+4dDAgECBAgQIECAAAECBAgQIECAAAEC&#10;BAgQIECAAAECBAgQIECAAAECBAgQIECAAAECBAgQIECAAAECBAgQIECAAAECBAgQIECAAAECBAgQ&#10;IECAAAECBAgQIECAAAECBAgQIECAAAECBAgQIECAAAECBAgQIECAAAECBAgQIECAAAECBAgQIECA&#10;AAECBAgQuCZQrj17JECAAAECBAgQIEBgjwJ5j2e976i2maU21+G2yfDnvE14jY8+LP4yD79D9XAa&#10;NoEAAQIECBAgQIAAAQIECBAgQIAAAQIECBAgQIAAAQIECBAgQIAAAQIECBAgQIAAAQIECBAgQIAA&#10;AQIECBAgQIAAAQIECBAgQIAAAQIECBAgQIAAAQIECBAgQIAAAQIECBAgQIAAAQIECBAgQIAAAQIE&#10;CBAgQIAAAQIECBAgQIAAAQIECBAgQIAAAQIECKwrUNbdaB8BAgQIECBAgAABArdboG1mqct1eMlq&#10;ECZhTYGL+Xlq/96Eu6uHsX84JBAgQIAAAQIECBAgQIAAAQIECBAgQIAAAQIECBAgQIAAAQIECBAg&#10;QIAAAQIECBAgQIAAAQIECBAgQIAAAQIECBAgQIAAAQIECBAgQIAAAQIECBAgQIAAAQIECBAgQIAA&#10;AQIECBAgQIAAAQIECBAgQIAAAQIECBAgQIAAAQIECBAgQIAAAQIECBAgQIAAgWsC5dqzRwIECBAg&#10;QIAAAQIEPlKBrjlJbZqGt68GYRLWFFg8mYc78yin0e+rsAsECBAgQIAAAQIECBAgQIAAAQIECBAg&#10;QIAAAQIECBAgQIAAAQIECBAgQIAAAQIECBAgQIAAAQIECBAgQIAAAQIECBAgQIAAAQIECBAgQIAA&#10;AQIECBAgQIAAAQIECBAgQIAAAQIECBAgQIAAAQIECBAgQIAAAQIECBAgQIAAAQIECBAgQIAAAQIE&#10;CBAgQGBdgbLuRvsIECBAgAABAgQIELjdAm3zPHW5Di9ZDcMkrCnQPJ6HO8f3pykf5bALBAgQIECA&#10;AAECBAgQIECAAAECBAgQIECAAAECBAgQIECAAAECBAgQIECAAAECBAgQIECAAAECBAgQIECAAAEC&#10;BAgQIECAAAECBAgQIECAAAECBAgQIECAAAECBAgQIECAAAECBAgQIECAAAECBAgQIECAAAECBAgQ&#10;IECAAAECBAgQIECAAAECBAgQIEBgXYGy7kb7CBAgQIAAAQIECBC43QJtc5LaXIeXrAY5bMJ6As1f&#10;5uHG8fEkbAIBAgQIECBAgAABAgQIECBAgAABAgQIECBAgAABAgQIECBAgAABAgQIECBAgAABAgQI&#10;ECBAgAABAgQIECBAgAABAgQIECBAgAABAgQIECBAgAABAgQIECBAgAABAgQIECBAgAABAgQIECBA&#10;gAABAgQIECBAgAABAgQIECBAgAABAgQIECBAgAABAgQIENhEoGyy2V4CBAgQIECAAAECBDYV6Dcd&#10;2Hp/t3yRzvMknK8GYRLWFFg8mYc7x3+qwyYQIECAAAECBAgQIECAAAECBAgQIECAAAECBAgQIECA&#10;AAECBAgQIECAAAECBAgQIECAAAECBAgQIECAAAECBAgQIECAAAECBAgQIECAAAECBAgQIECAAAEC&#10;BAgQIECAAAECBAgQIECAAAECBAgQIECAAAECBAgQIECAAAECBAgQIECAAAECBAgQIECAAIFNBMom&#10;m+0lQIAAAQIECBAgQOB2CnTLF6nrj9JFHoUXrIZhEtYQaP+3SRcvzsOd1fEkbAIBAgQIECBAgAAB&#10;AgQIECBAgAABAgQIECBAgAABAgQIECBAgAABAgQIECBAgAABAgQIECBAgAABAgQIECBAgAABAgQI&#10;ECBAgAABAgQIECBAgAABAgQIECBAgAABAgQIECBAgAABAgQIECBAgAABAgQIECBAgAABAgQIECBA&#10;gAABAgQIECBAgAABAgQIENhEoGyy2V4CBAgQIECAAAECBG6nQNucpDbXN15ufHRjFt8j0DyehzuO&#10;fjNIg09GYRcIECBAgAABAgQIECBAgAABAgQIECBAgAABAgQIECBAgAABAgQIECBAgAABAgQIECBA&#10;gAABAgQIECBAgAABAgQIECBAgAABAgQIECBAgAABAgQIECBAgAABAgQIECBAgAABAgQIECBAgAAB&#10;AgQIECBAgAABAgQIECBAgAABAgQIECBAgAABAgQIECBAgMAmAmWTzfYSIECAAAECBAgQIHA7Bdpm&#10;lrpch5cbHaV0VHLYhfcLLB7Pw03j42nYBAIECBAgQIAAAQIECBAgQIAAAQIECBAgQIAAAQIECBAg&#10;QIAAAQIECBAgQIAAAQIECBAgQIAAAQIECBAgQIAAAQIECBAgQIAAAQIECBAgQIAAAQIECBAgQIAA&#10;AQIECBAgQIAAAQIECBAgQIAAAQIECBAgQIAAAQIECBAgQIAAAQIECBAgQIAAAQIECBAgsKlA2XTA&#10;fgIECBAgQIAAAQIEbp9A25ykNtfhxapBmIQ1BZrH83BndTwNm0CAAAECBAgQIECAAAECBAgQIECA&#10;AAECBAgQIECAAAECBAgQIECAAAECBAgQIECAAAECBAgQIECAAAECBAgQIECAAAECBAgQIECAAAEC&#10;BAgQIECAAAECBAgQIECAAAECBAgQIECAAAECBAgQIECAAAECBAgQIECAAAECBAgQIECAAAECBAgQ&#10;IECAAAECBDYVKJsO2E+AAAECBAgQIECAwO0T6JpZ6nIdXqwahklYQ6BvL1LzdBHuHB9PwyYQIECA&#10;AAECBAgQIECAAAECBAgQIECAAAECBAgQIECAAAECBAgQIECAAAECBAgQIECAAAECBAgQIECAAAEC&#10;BAgQIECAAAECBAgQIECAAAECBAgQIECAAAECBAgQIECAAAECBAgQIECAAAECBAgQIECAAAECBAgQ&#10;IECAAAECBAgQIECAAAECBAgQIECAAIFNBcqmA/YTIECAAAECBAgQIHD7BNpmltpchxerBmES1hBo&#10;vlukdN6v3plTGj+Yrm5WCRAgQIAAAQIECBAgQIAAAQIECBAgQIAAAQIECBAgQIAAAQIECBAgQIAA&#10;AQIECBAgQIAAAQIECBAgQIAAAQIECBAgQIAAAQIECBAgQIAAAQIECBAgQIAAAQIECBAgQIAAAQIE&#10;CBAgQIAAAQIECBAgQIAAAQIECBAgQIAAAQIECBAgQIAAAQIECBAgQIDAFgJlixkjBAgQIECAAAEC&#10;BAisKZBTv+bO3ba1zSx1uQ4PqQY5bML7BZrHp+Gm0e+rVMb+tAqBBAIECBAgQIAAAQIECBAgQIAA&#10;AQIECBAgQIAAAQIECBAgQIAAAQIECBAgQIAAAQIECBAgQIAAAQIECBAgQIAAAQIECBAgQIAAAQIE&#10;CBAgQIAAAQIECBAgQIAAAQIECBAgQIAAAQIECBAgQIAAAQIECBAgQIAAAQIECBAgQIAAAQIECBAg&#10;QIAAAQIECBDYWKBsPGGAAAECBAgQIECAAIFbJ9A2s9SmOrxXNQyTsIbA4vFZuGt8PA2bQIAAAQIE&#10;CBAgQIAAAQIECBAgQIAAAQIECBAgQIAAAQIECBAgQIAAAQIECBAgQIAAAQIECBAgQIAAAQIECBAg&#10;QIAAAQIECBAgQIAAAQIECBAgQIAAAQIECBAgQIAAAQIECBAgQIAAAQIECBAgQIAAAQIECBAgQIAA&#10;AQIECBAgQIAAAQIECBAgQIAAAQIEthEo2wyZIUCAAAECBAgQIEDgdgm0y5PU5Wl4qWoQJmENgebx&#10;PNxVHcfu4ZBAgAABAgQIECBAgAABAgQIECBAgAABAgQIECBAgAABAgQIECBAgAABAgQIECBAgAAB&#10;AgQIECBAgAABAgQIECBAgAABAgQIECBAgAABAgQIECBAgAABAgQIECBAgAABAgQIECBAgAABAgQI&#10;ECBAgAABAgQIECBAgAABAgQIECBAgAABAgQIECBAgAABAgRuECg3NIkAAQIECBAgQIAAgY9EoGtm&#10;qc11eNtqECbhPQLnJ13q/rkMd42Pp2ETCBAgQIAAAQIECBAgQIAAAQIECBAgQIAAAQIECBAgQIAA&#10;AQIECBAgQIAAAQIECBAgQIAAAQIECBAgQIAAAQIECBAgQIAAAQIECBAgQIAAAQIECBAgQIAAAQIE&#10;CBAgQIAAAQIECBAgQIAAAQIECBAgQIAAAQIECBAgQIAAAQIECBAgQIAAAQIECBAgQIDANgJlmyEz&#10;BAgQIECAAAECBAisK9Cvu3GnfW1zkrpch2dMhjlsws0Ci8fzcEOZlDT8z3HYBQIECBAgQIAAAQIE&#10;CBAgQIAAAQIECBAgQIAAAQIECBAgQIAAAQIECBAgQIAAAQIECBAgQIAAAQIECBAgQIAAAQIECBAg&#10;QIAAAQIECBAgQIAAAQIECBAgQIAAAQIECBAgQIAAAQIECBAgQIAAAQIECBAgQIAAAQIECBAgQIAA&#10;AQIECBAgQIAAAQIECBAgsI1A2WbIDAECBAgQIECAAAECt0ugbWapzXV4qWoQJuE9As3jebhj/GCa&#10;cs5hFwgQIECAAAECBAgQIECAAAECBAgQIECAAAECBAgQIECAAAECBAgQIECAAAECBAgQIECAAAEC&#10;BAgQIECAAAECBAgQIECAAAECBAgQIECAAAECBAgQIECAAAECBAgQIECAAAECBAgQIECAAAECBAgQ&#10;IECAAAECBAgQIECAAAECBAgQIECAAAECBAgQIECAwDYCZZshMwQIECBAgAABAgQI3C6BrpmlLtfh&#10;papBmIT3CDSP5+GO8fE0bAIBAgQIECBAgAABAgQIECBAgAABAgQIECBAgAABAgQIECBAgAABAgQI&#10;ECBAgAABAgQIECBAgAABAgQIECBAgAABAgQIECBAgAABAgQIECBAgAABAgQIECBAgAABAgQIECBA&#10;gAABAgQIECBAgAABAgQIECBAgAABAgQIECBAgAABAgQIECBAgAABAgQIENhWoGw7aI4AAQIECBAg&#10;QIAAgdsj0Daz1OY6vFA1zGETYoG+71PzZB5uGB9PwyYQIECAAAECBAgQIECAAAECBAgQIECAAAEC&#10;BAgQIECAAAECBAgQIECAAAECBAgQIECAAAECBAgQIECAAAECBAgQIECAAAECBAgQIECAAAECBAgQ&#10;IECAAAECBAgQIECAAAECBAgQIECAAAECBAgQIECAAAECBAgQIECAAAECBAgQIECAAAECBAgQIECA&#10;AIFtBcq2g+YIECBAgAABAgQIELgdAn3fp3b5InW5Di9UDcIk3CDQft+ki7OLcEd1PA2bQIAAAQIE&#10;CBAgQIAAAQIECBAgQIAAAQIECBAgQIAAAQIECBAgQIAAAQIECBAgQIAAAQIECBAgQIAAAQIECBAg&#10;QIAAAQIECBAgQIAAAQIECBAgQIAAAQIECBAgQIAAAQIECBAgQIAAAQIECBAgQIAAAQIECBAgQIAA&#10;AQIECBAgQIAAAQIECBAgQIAAAQIEthUo2w6aI0CAAAECBAgQIEDgdgh0y5cp9RepzXV4oWoQJuEG&#10;gebJPKyDT0fp6B7YEEggQIAAAQIECBAgQIAAAQIECBAgQIAAAQIECBAgQIAAAQIECBAgQIAAAQIE&#10;CBAgQIAAAQIECBAgQIAAAQIECBAgQIAAAQIECBAgQIAAAQIECBAgQIAAAQIECBAgQIAAAQIECBAg&#10;QIAAAQIECBAgQIAAAQIECBAgQIAAAQIECBAgQIAAAQIECBAgQIAAga0FytaTBgkQIECAAAECBAgQ&#10;uBUC3XL2+h5drsP7VMMwCTcINE/mYR0fT8MmECBAgAABAgQIECBAgAABAgQIECBAgAABAgQIECBA&#10;gAABAgQIECBAgAABAgQIECBAgAABAgQIECBAgAABAgQIECBAgAABAgQIECBAgAABAgQIECBAgAAB&#10;AgQIECBAgAABAgQIECBAgAABAgQIECBAgAABAgQIECBAgAABAgQIECBAgAABAgQIECBAgACBXQTK&#10;LsNmCRAgQIAAAQIECBC4WSCn/uYNe6htM3t9Spvr8LRqkMMmxAKLJ2dhHP9xEjaBAAECBAgQIECA&#10;AAECBAgQIECAAAECBAgQIECAAAECBAgQIECAAAECBAgQIECAAAECBAgQIECAAAECBAgQIECAAAEC&#10;BAgQIECAAAECBAgQIECAAAECBAgQIECAAAECBAgQIECAAAECBAgQIECAAAECBAgQIECAAAECBAgQ&#10;IECAAAECBAgQIECAAAECBAjsIlB2GTZLgAABAgQIECBAgMCHF2ibk9eX6HIdXqYahEkIBPr2Ii3/&#10;tghqStXxNGwCAQIECBAgQIAAAQIECBAgQIAAAQIECBAgQIAAAQIECBAgQIAAAQIECBAgQIAAAQIE&#10;CBAgQIAAAQIECBAgQIAAAQIECBAgQIAAAQIECBAgQIAAAQIECBAgQIAAAQIECBAgQIAAAQIECBAg&#10;QIAAAQIECBAgQIAAAQIECBAgQIAAAQIECBAgQIAAAQIECBDYRaDsMmyWAAECBAgQIECAAIEPL9A2&#10;s9eXOE9VeJnJMExCINB8t0jpvF9dX/0lNbo/Wd2sEiBAgAABAgQIECBAgAABAgQIECBAgAABAgQI&#10;ECBAgAABAgQIECBAgAABAgQIECBAgAABAgQIECBAgAABAgQIECBAgAABAgQIECBAgAABAgQIECBA&#10;gAABAgQIECBAgAABAgQIECBAgAABAgQIECBAgAABAgQIECBAgAABAgQIECBAgAABAgQIECBAgACB&#10;HQXKjvPGCRAgQIAAAQIECBD4wAJdc5LaNE19PgpvUg3CJAQCzZN5UFIa/a5KZeTPqRBIIECAAAEC&#10;BAgQIECAAAECBAgQIECAAAECBAgQIECAAAECBAgQIECAAAECBAgQIECAAAECBAgQIECAAAECBAgQ&#10;IECAAAECBAgQIECAAAECBAgQIECAAAECBAgQIECAAAECBAgQIECAAAECBAgQIECAAAECBAgQIECA&#10;AAECBAgQIECAAAECBAgQIECAAIGdBMpO04YJECBAgAABAgQIEPjgAm3zPHV5euM9Rkc3ZnGFQPNk&#10;vmL1x6Xxg5u9w0GBAAECBAgQIECAAAECBAgQIECAAAECBAgQIECAAAECBAgQIECAAAECBAgQIECA&#10;AAECBAgQIECAAAECBAgQIECAAAECBAgQIECAAAECBAgQIECAAAECBAgQIECAAAECBAgQIECAAAEC&#10;BAgQIECAAAECBAgQIECAAAECBAgQIECAAAECBAgQIECAAAECBAisIVDW2GMLAQIECBAgQIAAAQK3&#10;WKBtTlKb6/CG1SClnHPYhdUCzZOz1eHV6vh4EjaBAAECBAgQIECAAAECBAgQIECAAAECBAgQIECA&#10;AAECBAgQIECAAAECBAgQIECAAAECBAgQIECAAAECBAgQIECAAAECBAgQIECAAAECBAgQIECAAAEC&#10;BAgQIECAAAECBAgQIECAAAECBAgQIECAAAECBAgQIECAAAECBAgQIECAAAECBAgQIECAAAECBAjs&#10;KlB2PcA8AQIECBAgQIAAAQIfVqBtZqnLdXiJahgmIRC4mJ+n9h9NUFMaP5iGTSBAgAABAgQIECBA&#10;gAABAgQIECBAgAABAgQIECBAgAABAgQIECBAgAABAgQIECBAgAABAgQIECBAgAABAgQIECBAgAAB&#10;AgQIECBAgAABAgQIECBAgAABAgQIECBAgAABAgQIECBAgAABAgQIECBAgAABAgQIECBAgAABAgQI&#10;ECBAgAABAgQIECBAgAABArsKlF0PME+AAAECBAgQIECAwE0C/U1xL61tZqnNdXhWNQiTEAgsnsyD&#10;klIe5TT6XRV2gQABAgQIECBAgAABAgQIECBAgAABAgQIECBAgAABAgQIECBAgAABAgQIECBAgAAB&#10;AgQIECBAgAABAgQIECBAgAABAgQIECBAgAABAgQIECBAgAABAgQIECBAgAABAgQIECBAgAABAgQI&#10;ECBAgAABAgQIECBAgAABAgQIECBAgAABAgQIECBAgAABAgQI7CpQdj3APAECBAgQIECAAAECH1ag&#10;a05Sl+vwEpNBDpuwWqD569nq8Gp1fH+ScmEaAgkECBAgQIAAAQIECBAgQIAAAQIECBAgQIAAAQIE&#10;CBAgQIAAAQIECBAgQIAAAQIECBAgQIAAAQIECBAgQIAAAQIECBAgQIAAAQIECBAgQIAAAQIECBAg&#10;QIAAAQIECBAgQIAAAQIECBAgQIAAAQIECBAgQIAAAQIECBAgQIAAAQIECBAgQIAAAQIECBAgsLNA&#10;2fkEBxAgQIAAAQIECBAg8EEF2uUstbkO71ANwyQEAs3jeVBSGj+Yhk0gQIAAAQIECBAgQIAAAQIE&#10;CBAgQIAAAQIECBAgQIAAAQIECBAgQIAAAQIECBAgQIAAAQIECBAgQIAAAQIECBAgQIAAAQIECBAg&#10;QIAAAQIECBAgQIAAAQIECBAgQIAAAQIECBAgQIAAAQIECBAgQIAAAQIECBAgQIAAAQIECBAgQIAA&#10;AQIECBAgQIAAAQL7ECj7OMQZBAgQIECAAAECBAh8OIG2OUldrsMLVIMwCYFA82QelJTGx9OwCQQI&#10;ECBAgAABAgQIECBAgAABAgQIECBAgAABAgQIECBAgAABAgQIECBAgAABAgQIECBAgAABAgQIECBA&#10;gAABAgQIECBAgAABAgQIECBAgAABAgQIECBAgAABAgQIECBAgAABAgQIECBAgAABAgQIECBAgAAB&#10;AgQIECBAgAABAgQIECBAgAABAgQIECBAYB8CZR+HOIMAAQIECBAgQIAAgQ8n0DWz1OY6vEA1CJOw&#10;QqB71qbz592K8uPS+ME0bAIBAgQIECBAgAABAgQIECBAgAABAgQIECBAgAABAgQIECBAgAABAgQI&#10;ECBAgAABAgQIECBAgAABAgQIECBAgAABAgQIECBAgAABAgQIECBAgAABAgQIECBAgAABAgQIECBA&#10;gAABAgQIECBAgAABAgQIECBAgAABAgQIECBAgAABAgQIECBAgAABAgQIENiHQNnHIc4gQIAAAQIE&#10;CBAgQCAS6KOwl/W+71PbnKQu1+F51TCHTXhXoHkyf3fxp5Vy5ygNPx2FXSBAgAABAgQIECBAgAAB&#10;AgQIECBAgAABAgQIECBAgAABAgQIECBAgAABAgQIECBAgAABAgQIECBAgAABAgQIECBAgAABAgQI&#10;ECBAgAABAgQIECBAgAABAgQIECBAgAABAgQIECBAgAABAgQIECBAgAABAgQIECBAgAABAgQIECBA&#10;gAABAgQIECBAgAABAvsQKPs4xBkECBAgQIAAAQIECHwYgW754tWL+9TlOrxANQiTsEKgeTxfsfrj&#10;0vjBNGwCAQIECBAgQIAAAQIECBAgQIAAAQIECBAgQIAAAQIECBAgQIAAAQIECBAgQIAAAQIECBAg&#10;QIAAAQIECBAgQIAAAQIECBAgQIAAAQIECBAgQIAAAQIECBAgQIAAAQIECBAgQIAAAQIECBAgQIAA&#10;AQIECBAgQIAAAQIECBAgQIAAAQIECBAgQIAAAQIECBDYl0DZ10HOIUCAAAECBAgQIEDgXYH87tJe&#10;V9pm9vq8NtXhudUgTMIKgcWTsxWrPy6NH0zCJhAgQIAAAQIECBAgQIAAAQIECBAgQIAAAQIECBAg&#10;QIAAAQIECBAgQIAAAQIECBAgQIAAAQIECBAgQIAAAQIECBAgQIAAAQIECBAgQIAAAQIECBAgQIAA&#10;AQIECBAgQIAAAQIECBAgQIAAAQIECBAgQIAAAQIECBAgQIAAAQIECBAgQIAAAQIECBAgQIAAgX0J&#10;lH0d5BwCBAgQIECAAAECBH5+ga45ef3SLk/Dl1fDMAnXBPq+T8u/zq+tvn2sjmPnt7t8IkCAAAEC&#10;BAgQIECAAAECBAgQIECAAAECBAgQIECAAAECBAgQIECAAAECBAgQIECAAAECBAgQIECAAAECBAgQ&#10;IECAAAECBAgQIECAAAECBAgQIECAAAECBAgQIECAAAECBAgQIECAAAECBAgQIECAAAECBAgQIECA&#10;AAECBAgQIECAAAECBAgQIECAAAECuwmU3cZNEyBAgAABAgQIECDwIQXaZvb69W2uw2tUgxw24apA&#10;+48mXZxdXF289DT+4/TSk48ECBAgQIAAAQIECBAgQIAAAQIECBAgQIAAAQIECBAgQIAAAQIECBAg&#10;QIAAAQIECBAgQIAAAQIECBAgQIAAAQIECBAgQIAAAQIECBAgQIAAAQIECBAgQIAAAQIECBAgQIAA&#10;AQIECBAgQIAAAQIECBAgQIAAAQIECBAgQIAAAQIECBAgQIAAAQIECBAgQOAwAuUwxzqVAAECBAgQ&#10;IECAAIGfQ6Bdzl6/pst1+LrJIEzCNYHmydm1lbePg38bpqN7MN+K+ESAAAECBAgQIECAAAECBAgQ&#10;IECAAAECBAgQIECAAAECBAgQIECAAAECBAgQIECAAAECBAgQIECAAAECBAgQIECAAAECBAgQIECA&#10;AAECBAgQIECAAAECBAgQIECAAAECBAgQIECAAAECBAgQIECAAAECBAgQIECAAAECBAgQIECAAAEC&#10;BAgQIECAAAEChxIohzrYuQQIECBAgAABAgQIvBLoD6vQNievX9DmOnxRNQyTcE2geTy/tvL2cXw8&#10;ffvgEwECBAgQIECAAAECBAgQIECAAAECBAgQIECAAAECBAgQIECAAAECBAgQIECAAAECBAgQIECA&#10;AAECBAgQIECAAAECBAgQIECAAAECBAgQIECAAAECBAgQIECAAAECBAgQIECAAAECBAgQIECAAAEC&#10;BAgQIECAAAECBAgQIECAAAECBAgQIECAAAECBAgQOKBAOeDZjiZAgAABAgQIECBAIPUHNeia2evz&#10;u1yH76kGYRKuCTRPz66tvH0cP5i+ffCJAAECBAgQIECAAAECBAgQIECAAAECBAgQIECAAAECBAgQ&#10;IECAAAECBAgQIECAAAECBAgQIECAAAECBAgQIECAAAECBAgQIECAAAECBAgQIECAAAECBAgQIECA&#10;AAECBAgQIECAAAECBAgQIECAAAECBAgQIECAAAECBAgQIECAAAECBAgQIECAAAECBAgcUKAc8GxH&#10;EyBAgAABAgQIECBwYIG2mb1+Q5vr8E3VIIdNeCvQX/Rp+beztwvXPo3/OLm24pEAAQIECBAgQIAA&#10;AQIECBAgQIAAAQIECBAgQIAAAQIECBAgQIAAAQIECBAgQIAAAQIECBAgQIAAAQIECBAgQIAAAQIE&#10;CBAgQIAAAQIECBAgQIAAAQIECBAgQIAAAQIECBAgQIAAAQIECBAgQIAAAQIECBAgQIAAAQIECBAg&#10;QIAAAQIECBAgQIAAAQIECBxGoBzmWKcSIECAAAECBAgQIPBzCLTN7PVrulyHr6uGYRIuCbR/b1K/&#10;7C+tXP04vj+5uuCJAAECBAgQIECAAAECBAgQIECAAAECBAgQIECAAAECBAgQIECAAAECBAgQIECA&#10;AAECBAgQIECAAAECBAgQIECAAAECBAgQIECAAAECBAgQIECAAAECBAgQIECAAAECBAgQIECAAAEC&#10;BAgQIECAAAECBAgQIECAAAECBAgQIECAAAECBAgQIECAAAECBAgcSKAc6FzHEiBAgAABAgQIECDw&#10;Mwi0zUnqU07nuQrfVg3CJFwSaJ6eXXq6+nHw76NUJkdXFz0RIECAAAECBAgQIECAAAECBAgQIECA&#10;AAECBAgQIECAAAECBAgQIECAAAECBAgQIECAAAECBAgQIECAAAECBAgQIECAAAECBAgQIECAAAEC&#10;BAgQIECAAAECBAgQIECAAAECBAgQIECAAAECBAgQIECAAAECBAgQIECAAAECBAgQIECAAAECBAgQ&#10;IECAAIEDCZQDnetYAgQIECBAgAABAgR+BoG2maU237nxTdXgxiz+JLD87iy0GN+fhE0gQIAAAQIE&#10;CBAgQIAAAQIECBAgQIAAAQIECBAgQIAAAQIECBAgQIAAAQIECBAgQIAAAQIECBAgQIAAAQIECBAg&#10;QIAAAQIECBAgQIAAAQIECBAgQIAAAQIECBAgQIAAAQIECBAgQIAAAQIECBAgQIAAAQIECBAgQIAA&#10;AQIECBAgQIAAAQIECBAgQIAAAQL7Fij7PtB5BAgQIECAAAECBAj8fAJdM0ttrsMXlpzS8OjV//nf&#10;ewWap2fhnvH9SdgEAgQIECBAgAABAgQIECBAgAABAgQIECBAgAABAgQIECBAgAABAgQIECBAgAAB&#10;AgQIECBAgAABAgQIECBAgAABAgQIECBAgAABAgQIECBAgAABAgQIECBAgAABAgQIECBAgAABAgQI&#10;ECBAgAABAgQIECBAgAABAgQIECBAgAABAgQIECBAgAABAgQIECCwb4Gy7wOdR4AAAQIECBAgQIDA&#10;ZYH+8sPeP7fNSepSHZ47GYZJuCTQ931afnd2aeXqx9H9ydUFTwQIECBAgAABAgQIECBAgAABAgQI&#10;ECBAgAABAgQIECBAgAABAgQIECBAgAABAgQIECBAgAABAgQIECBAgAABAgQIECBAgAABAgQIECBA&#10;gAABAgQIECBAgAABAgQIECBAgAABAgQIECBAgAABAgQIECBAgAABAgQIECBAgAABAgQIECBAgAAB&#10;AgQIECBA4IAC5YBnO5oAAQIECBAgQIAAgQMLtM0sdbkO31INwiRcEuj+uUwXZxeXVq5+HP9hcnXB&#10;EwECBAgQIECAAAECBAgQIECAAAECBAgQIECAAAECBAgQIECAAAECBAgQIECAAAECBAgQIECAAAEC&#10;BAgQIECAAAECBAgQIECAAAECBAgQIECAAAECBAgQIECAAAECBAgQIECAAAECBAgQIECAAAECBAgQ&#10;IECAAAECBAgQIECAAAECBAgQIECAAAECBAgQOKBAOeDZjiZAgAABAgQIECBA4IACfd+nbvkitbkO&#10;31INwiRcEmienl16uvpx8MkwHd0FeVXFEwECBAgQIECAAAECBAgQIECAAAECBAgQIECAAAECBAgQ&#10;IECAAAECBAgQIECAAAECBAgQIECAAAECBAgQIECAAAECBAgQIECAAAECBAgQIECAAAECBAgQIECA&#10;AAECBAgQIECAAAECBAgQIECAAAECBAgQIECAAAECBAgQIECAAAECBAgQIECAAAECBAgcUqAc8nBn&#10;EyBAgAABAgQIECBwOIHz9vTV4X3q8jR8STXMYRPeCiyfnr19uPZp9IfJtRWPBAgQIECAAAECBAgQ&#10;IECAAAECBAgQIECAAAECBAgQIECAAAECBAgQIECAAAECBAgQIECAAAECBAgQIECAAAECBAgQIECA&#10;AAECBAgQIECAAAECBAgQIECAAAECBAgQIECAAAECBAgQIECAAAECBAgQIECAAAECBAgQIECAAAEC&#10;BAgQIECAAAECBAgQIEDgsALlsMc7nQABAgQIECBAgMCvWyAf8Ot3yxevT29zHb6lGoRJuCTQPD27&#10;9HT14/j+5OqCJwIECBAgQIAAAQIECBAgQIAAAQIECBAgQIAAAQIECBAgQIAAAQIECBAgQIAAAQIE&#10;CBAgQIAAAQIECBAgQIAAAQIECBAgQIAAAQIECBAgQIAAAQIECBAgQIAAAQIECBAgQIAAAQIECBAg&#10;QIAAAQIECBAgQIAAAQIECBAgQIAAAQIECBAgQIAAAQIECBAgcGCBcuDzHU+AAAECBAgQIEDgVy7Q&#10;H+z7d8uXr8/uch2+oxqESbgk0Hx3dunp6sfR/cnVBU8ECBAgQIAAAQIECBAgQIAAAQIECBAgQIAA&#10;AQIECBAgQIAAAQIECBAgQIAAAQIECPw/e/fyJMeRHgY8q/o5M+Cb4BMgd7XaXb12tVqF13qsrZC8&#10;Cunggy8OO/QX+OS/QXf75IMjHNbFBx188MGOcFgOKxQKyZYtKRQra23JkjZWIkFwuQTJ5XIAzEx1&#10;dZczqx/o6ZkEBsPpHgD9K6JYWfllfl/mrxsDkDFdQ4AAAQIECBAgQIAAAQIECBAgQIAAAQIECBAg&#10;QIAAAQIECBAgQIAAAQIECBAgQIAAAQIECBAgQIAAAQIECBAgQIAAAQIECBAgQIAAAQIECBAgQIAA&#10;AQIECBAgQIAAgTULlGvOLz0BAgQIECBAgAABAmsSGFX7beZRsZetMOxlQwIzgfqjKkz2x1mPwZs7&#10;2ZgAAQIECBAgQIAAAQIECBAgQIAAAQIECBAgQIAAAQIECBAgQIAAAQIECBAgQIAAAQIECBAgQIAA&#10;AQIECBAgQIAAAQIECBAgQIAAAQIECBAgQIAAAQIECBAgQIAAAQIECBAgQIAAAQIECBAgQIAAAQIE&#10;CBAgQIAAAQIECBAgQIAAAQIECBAgQIAAAQIECBBYh0C5jqRyEiBAgAABAgQIECCwfoG6ut0WqYu9&#10;bLFht8jGBKYCR28dZCk6T3dD97leNi5AgAABAgQIECBAgAABAgQIECBAgAABAgQIECBAgAABAgQI&#10;ECBAgAABAgQIECBAgAABAgQIECBAgAABAgQIECBAgAABAgQIECBAgAABAgQIECBAgAABAgQIECBA&#10;gAABAgQIECBAgAABAgQIECBAgAABAgQIECBAgAABAgQIECBAgAABAgQIECBAgAABAgTWIVCuI6mc&#10;BAgQIECAAAECBAisX6Cu9tsio2IvW2ynmw0JzASO3jrIWvTf3MnGBAgQIECAAAECBAgQIECAAAEC&#10;BAgQIECAAAECBAgQIECAAAECBAgQIECAAAECBAgQIECAAAECBAgQIECAAAECBAgQIECAAAECBAgQ&#10;IECAAAECBAgQIECAAAECBAgQIECAAAECBAgQIECAAAECBAgQIECAAAECBAgQIECAAAECBAgQIECA&#10;AAECBAgQIECAwLoEynUllpcAAQIECBAgQIAAgfUK1NV+W6Au9rKFhr1sSGAmUL11kLUYvLmTjQkQ&#10;IECAAAECBAgQIECAAAECBAgQIECAAAECBAgQIECAAAECBAgQIECAAAECBAgQIECAAAECBAgQIECA&#10;AAECBAgQIECAAAECBAgQIECAAAECBAgQIECAAAECBAgQIECAAAECBAgQIECAAAECBAgQIECAAAEC&#10;BAgQIECAAAECBAgQIECAAAECBAgQIECAAIF1CZTrSiwvAQIECBAgQIAAAQLrFair/bbAqNjLFhp2&#10;syGBmcDRWwdZi8GbO9mYAAECBAgQIECAAAECBAgQIECAAAECBAgQIECAAAECBAgQIECAAAECBAgQ&#10;IECAAAECBAgQIECAAAECBAgQIECAAAECBAgQIECAAAECBAgQIECAAAECBAgQIECAAAECBAgQIECA&#10;AAECBAgQIECAAAECBAgQIECAAAECBAgQIECAAAECBAgQIECAAAECBAgQWJdAua7E8hIgQIAAAQIE&#10;CBAgsF6ButpvC9TFXrbQsFtkYwIhjD+pw/jjOkvRf2MnGxMgQIAAAQIECBAgQIAAAQIECBAgQIAA&#10;AQIECBAgQIAAAQIECBAgQIAAAQIECBAgQIAAAQIECBAgQIAAAQIECBAgQIAAAQIECBAgQIAAAQIE&#10;CBAgQIAAAQIECBAgQIAAAQIECBAgQIAAAQIECBAgQIAAAQIECBAgQIAAAQIECBAgQIAAAQIECBAg&#10;QIAAAQLrEijXlVheAgQIECBAgAABAgSSQLM2hrrab3OPwl62xrCXDQlEgaO3DrIO5W4n9K72s3EB&#10;AgQIECBAgAABAgQIECBAgAABAgQIECBAgAABAgQIECBAgAABAgQIECBAgAABAgQIECBAgAABAgQI&#10;ECBAgAABAgQIECBAgAABAgQIECBAgAABAgQIECBAgAABAgQIECBAgAABAgQIECBAgAABAgQIECBA&#10;gAABAgQIECBAgAABAgQIECBAgAABAgQIECCwLoFyXYnlJUCAAAECBAgQIEBgvQKjar8tUBd72ULD&#10;bjYkEAWO3rqbdei/MczGBAgQIECAAAECBAgQIECAAAECBAgQIECAAAECBAgQIECAAAECBAgQIECA&#10;AAECBAgQIECAAAECBAgQIECAAAECBAgQIECAAAECBAgQIECAAAECBAgQIECAAAECBAgQIECAAAEC&#10;BAgQIECAAAECBAgQIECAAAECBAgQIECAAAECBAgQIECAAAECBAgQIECAwDoFynUml5sAAQIECBAg&#10;QIAAgfUJ1NV+m3xU7GaLDLvZkEAUqN46yDoM3tzJxgQIECBAgAABAgQIECBAgAABAgQIECBAgAAB&#10;AgQIECBAgAABAgQIECBAgAABAgQIECBAgAABAgQIECBAgAABAgQIECBAgAABAgQIECBAgAABAgQI&#10;ECBAgAABAgQIECBAgAABAgQIECBAgAABAgQIECBAgAABAgQIECBAgAABAgQIECBAgAABAgQIECBA&#10;gMA6Bcp1JpebAAECBAgQIECAAIH1CdTV7TZ5Xexliwx7RTYmEMLR24dZhsGbO9mYAAECBAgQIECA&#10;AAECBAgQIECAAAECBAgQIECAAAECBAgQIECAAAECBAgQIECAAAECBAgQIECAAAECBAgQIECAAAEC&#10;BAgQIECAAAECBAgQIECAAAECBAgQIECAAAECBAgQIECAAAECBAgQIECAAAECBAgQIECAAAECBAgQ&#10;IECAAAECBAgQIECAAAECBAgQWKdAuc7kchMgQIAAAQIECBAgsD6BurrdJq+L3WyRYTcb2vrA+O44&#10;1LeqrEP/zZ1sTIAAAQIECBAgQIAAAQIECBAgQIAAAQIECBAgQIAAAQIECBAgQIAAAQIECBAgQIAA&#10;AQIECBAgQIAAAQIECBAgQIAAAQIECBAgQIAAAQIECBAgQIAAAQIECBAgQIAAAQIECBAgQIAAAQIE&#10;CBAgQIAAAQIECBAgQIAAAQIECBAgQIAAAQIECBAgQIAAAQIECKxToFxncrkJECBAgAABAgQIbLtA&#10;sUaAutoP49ALk6KfrbLTzYa2PlC9fZA1KAZl6L08yMYFCBAgQIAAAQIECBAgQIAAAQIECBAgQIAA&#10;AQIECBAgQIAAAQIECBAgQIAAAQIECBAgQIAAAQIECBAgQIAAAQIECBAgQIAAAQIECBAgQIAAAQIE&#10;CBAgQIAAAQIECBAgQIAAAQIECBAgQIAAAQIECBAgQIAAAQIECBAgQIAAAQIECBAgQIAAAQIECBAg&#10;QIDAOgXKdSaXmwABAgQIECBAgACB9QnU1X6oi737Fhh07xve6mB14zC7//61YSjKIhsXIECAAAEC&#10;BAgQIECAAAECBAgQIECAAAECBAgQIECAAAECBAgQIECAAAECBAgQIECAAAECBAgQIECAAAECBAgQ&#10;IECAAAECBAgQIECAAAECBAgQIECAAAECBAgQIECAAAECBAgQIECAAAECBAgQIECAAAECBAgQIECA&#10;AAECBAgQIECAAAECBAgQIECAAAEC6xQo15lcbgIECBAgQIAAAQLbLjBe49+462o/jIq9LHGvE0Kn&#10;LLLxbQ8c3TjIEgze2MnGBAgQIECAAAECBAgQIECAAAECBAgQIECAAAECBAgQIECAAAECBAgQIECA&#10;AAECBAgQIECAAAECBAgQIECAAAECBAgQIECAAAECBAgQIECAAAECBAgQIECAAAECBAgQIECAAAEC&#10;BAgQIECAAAECBAgQIECAAAECBAgQIECAAAECBAgQIECAAAECBAgQIECAwLoFynUXkJ8AAQIECBAg&#10;QIDANgt0Js1atj8eHYSmGYe62MvmH3azIYEoUL0CIC1rAABAAElEQVR9mHXoXx9mYwIECBAgQIAA&#10;AQIECBAgQIAAAQIECBAgQIAAAQIECBAgQIAAAQIECBAgQIAAAQIECBAgQIAAAQIECBAgQIAAAQIE&#10;CBAgQIAAAQIECBAgQIAAAQIECBAgQIAAAQIECBAgQIAAAQIECBAgQIAAAQIECBAgQIAAAQIECBAg&#10;QIAAAQIECBAgQIAAAQIECBAgQGDdAuW6C8hPgAABAgQIECBAgMDFC9TVfpt0VOxlkw+72dDWB5px&#10;E6p3D7MO/es72ZgAAQIECBAgQIAAAQIECBAgQIAAAQIECBAgQIAAAQIECBAgQIAAAQIECBAgQIAA&#10;AQIECBAgQIAAAQIECBAgQIAAAQIECBAgQIAAAQIECBAgQIAAAQIECBAgQIAAAQIECBAgQIAAAQIE&#10;CBAgQIAAAQIECBAgQIAAAQIECBAgQIAAAQIECBAgQIAAAQIECBBYt0C57gLyEyBAgAABAgQIENhW&#10;gfF4vLatj6r9Nndd7GVrDHvZ0NYHRu8dhVA3pzsUIfSvDU+P6SVAgAABAgQIECBAgAABAgQIECBA&#10;gAABAgQIECBAgAABAgQIECBAgAABAgQIECBAgAABAgQIECBAgAABAgQIECBAgAABAgQIECBAgAAB&#10;AgQIECBAgAABAgQIECBAgAABAgQIECBAgAABAgQIECBAgAABAgQIECBAgAABAgQIECBAgAABAgQI&#10;ECBAgAABAhsQKDdQQwkCBAgQIECAAAECWyzQrGXv9eh2m3dU7GXz73SLbGzbA0dvH2QJei8PQjnw&#10;n0pZIAECBAgQIECAAAECBAgQIECAAAECBAgQIECAAAECBAgQIECAAAECBAgQIECAAAECBAgQIECA&#10;AAECBAgQIECAAAECBAgQIECAAAECBAgQIECAAAECBAgQIECAAAECBAgQIECAAAECBAgQIECAAAEC&#10;BAgQIECAAAECBAgQIECAAAECBAgQIECAAAECBAgQWLtAufYKChAgQIAAAQIECBAgcOECdbXf5qzD&#10;Xjb3sJsNbX2gunGYNehfH2ZjAgQIECBAgAABAgQIECBAgAABAgQIECBAgAABAgQIECBAgAABAgQI&#10;ECBAgAABAgQIECBAgAABAgQIECBAgAABAgQIECBAgAABAgQIECBAgAABAgQIECBAgAABAgQIECBA&#10;gAABAgQIECBAgAABAgQIECBAgAABAgQIECBAgAABAgQIECBAgAABAgQIECBAYBMC5SaKqEGAAAEC&#10;BAgQIEBgGwWaplnbtutqv809KvayNYa9bGjrA9WNg6xB//owGxMgQIAAAQIECBAgQIAAAQIECBAg&#10;QIAAAQIECBAgQIAAAQIECBAgQIAAAQIECBAgQIAAAQIECBAgQIAAAQIECBAgQIAAAQIECBAgQIAA&#10;AQIECBAgQIAAAQIECBAgQIAAAQIECBAgQIAAAQIECBAgQIAAAQIECBAgQIAAAQIECBAgQIAAAQIE&#10;CBAgQIAAAQKbECg3UUQNAgQIECBAgAABAgQuVqCu9tuEdbGXTTzsZkNbH6huHGYNBtd3sjEBAgQI&#10;ECBAgAABAgQIECBAgAABAgQIECBAgAABAgQIECBAgAABAgQIECBAgAABAgQIECBAgAABAgQIECBA&#10;gAABAgQIECBAgAABAgQIECBAgAABAgQIECBAgAABAgQIECBAgAABAgQIECBAgAABAgQIECBAgAAB&#10;AgQIECBAgAABAgQIECBAgAABAgQIECCwCYFyE0XUIECAAAECBAgQIEDgYgXqo9ttwlGxm0087BbZ&#10;2DYH6h+MwviTOkvQf2MnGxMgQIAAAQIECBAgQIAAAQIECBAgQIAAAQIECBAgQIAAAQIECBAgQIAA&#10;AQIECBAgQIAAAQIECBAgQIAAAQIECBAgQIAAAQIECBAgQIAAAQIECBAgQIAAAQIECBAgQIAAAQIE&#10;CBAgQIAAAQIECBAgQIAAAQIECBAgQIAAAQIECBAgQIAAAQIECBAgQIAAAQKbECg3UUQNAgQIECBA&#10;gAABAtso0DTr23Vd7bfJ62IvW2TYy4a2OlDdOMzuv9zrhO5z4LJAAgQIECBAgAABAgQIECBAgAAB&#10;AgQIECBAgAABAgQIECBAgAABAgQIECBAgAABAgQIECBAgAABAgQIECBAgAABAgQIECBAgAABAgQI&#10;ECBAgAABAgQIECBAgAABAgQIECBAgAABAgQIECBAgAABAgQIECBAgAABAgQIECBAgAABAgQIECBA&#10;gAABAgQIECCwEYFyI1UUIUCAAAECBAgQIEDgQgVG1X6bb1TsZfMOu9nQVgeqtw+y++9fH2ZjAgQI&#10;ECBAgAABAgQIECBAgAABAgQIECBAgAABAgQIECBAgAABAgQIECBAgAABAgQIECBAgAABAgQIECBA&#10;gAABAgQIECBAgAABAgQIECBAgAABAgQIECBAgAABAgQIECBAgAABAgQIECBAgAABAgQIECBAgAAB&#10;AgQIECBAgAABAgQIECBAgAABAgQIECBAYFMC5aYKqUOAAAECBAgQIEBg2wSaSRO3nM6LP+pqv01a&#10;F3vZ5MNuNrTVgerGYXb/gzd2sjEBAgQIECBAgAABAgQIECBAgAABAgQIECBAgAABAgQIECBAgAAB&#10;AgQIECBAgAABAgQIECBAgAABAgQIECBAgAABAgQIECBAgAABAgQIECBAgAABAgQIECBAgAABAgQI&#10;ECBAgAABAgQIECBAgAABAgQIECBAgAABAgQIECBAgAABAgQIECBAgAABAgQIECCwKYFyU4XUIUCA&#10;AAECBAgQIEDg4gTq0e022ajYyyYd9opsbJsDRzcOstvvX9/JxgQIECBAgAABAgQIECBAgAABAgQI&#10;ECBAgAABAgQIECBAgAABAgQIECBAgAABAgQIECBAgAABAgQIECBAgAABAgQIECBAgAABAgQIECBA&#10;gAABAgQIECBAgAABAgQIECBAgAABAgQIECBAgAABAgQIECBAgAABAgQIECBAgAABAgQIECBAgAAB&#10;AgQIECBAgMCmBMpNFVKHAAECBAgQIECAAIGLE6ir/TZZXexlkw672dDWBiajSRh99yi7//71YTYm&#10;QIAAAQIECBAgQIAAAQIECBAgQIAAAQIECBAgQIAAAQIECBAgQIAAAQIECBAgQIAAAQIECBAgQIAA&#10;AQIECBAgQIAAAQIECBAgQIAAAQIECBAgQIAAAQIECBAgQIAAAQIECBAgQIAAAQIECBAgQIAAAQIE&#10;CBAgQIAAAQIECBAgQIAAAQIECBAgQIAAAQIENiVQbqqQOgQIECBAgAABAgS2TqBZ347rar9NPir2&#10;skV2utnQ1gZGNw9DyL0unRD6rw221sbGCRAgQIAAAQIECBAgQIAAAQIECBAgQIAAAQIECBAgQIAA&#10;AQIECBAgQIAAAQIECBAgQIAAAQIECBAgQIAAAQIECBAgQIAAAQIECBAgQIAAAQIECBAgQIAAAQIE&#10;CBAgQIAAAQIECBAgQIAAAQIECBAgQIAAAQIECBAgQIAAAQIECBAgQIAAAQIECBAgQODRESgfnaVY&#10;CQECBAgQIECAAAECZxWoj/bboXWxl50y7BXZ2LYGjm4cZrfef3UYiq7/RMoCCRAgQIAAAQIECBAg&#10;QIAAAQIECBAgQIAAAQIECBAgQIAAAQIECBAgQIAAAQIECBAgQIAAAQIECBAgQIAAAQIECBAgQIAA&#10;AQIECBAgQIAAAQIECBAgQIAAAQIECBAgQIAAAQIECBAgQIAAAQIECBAgQIAAAQIECBAgQIAAAQIE&#10;CBAgQIAAAQIECBAgQIDAxgTKjVVSiAABAgQIECBAgACBCxOoq/0216jYy+YcdrOhrQ1Ubx9k995/&#10;Y5iNCRAgQIAAAQIECBAgQIAAAQIECBAgQIAAAQIECBAgQIAAAQIECBAgQIAAAQIECBAgQIAAAQIE&#10;CBAgQIAAAQIECBAgQIAAAQIECBAgQIAAAQIECBAgQIAAAQIECBAgQIAAAQIECBAgQIAAAQIECBAg&#10;QIAAAQIECBAgQIAAAQIECBAgQIAAAQIECBAgQIAAgU0KlJssphYBAgQIECBAgACBbRIYN+vb7ai6&#10;3Savw262yE4vG9raQHXjMLv3/vWdbEyAAAECBAgQIECAAAECBAgQIECAAAECBAgQIECAAAECBAgQ&#10;IECAAAECBAgQIECAAAECBAgQIECAAAECBAgQIECAAAECBAgQIECAAAECBAgQIECAAAECBAgQIECA&#10;AAECBAgQIECAAAECBAgQIECAAAECBAgQIECAAAECBAgQIECAAAECBAgQIECAAAECBAhsUqDcZDG1&#10;CBAgQIAAAQIECGyfQHPhW56Mj0IzqUIdBiEU+b/SD7oXXvqxT1jdOMjuYXB9mI0JECBAgAABAgQI&#10;ECBAgAABAgQIECBAgAABAgQIECBAgAABAgQIECBAgAABAgQIECBAgAABAgQIECBAgAABAgQIECBA&#10;gAABAgQIECBAgAABAgQIECBAgAABAgQIECBAgAABAgQIECBAgAABAgQIECBAgAABAgQIECBAgAAB&#10;AgQIECBAgAABAgQIECBAgACBTQqUmyymFgECBAgQIECAAIFtEmia9ex2VN1uE4+L4X0L9Pxt/5jP&#10;6IMqTA4mx/qWb/rXd5ZvtQkQIECAAAECBAgQIECAAAECBAgQIECAAAECBAgQIECAAAECBAgQIECA&#10;AAECBAgQIECAAAECBAgQIECAAAECBAgQIECAAAECBAgQIECAAAECBAgQIECAAAECBAgQIECAAAEC&#10;BAgQIECAAAECBAgQIECAAAECBAgQIECAAAECBAgQIECAAAECBAgQIECAwKUJlJdWWWECBAgQIECA&#10;AAECBM4lUFe323l1sZOd341/0++URTa+jYHqxkF2251nu6HzVDcbFyBAgAABAgQIECBAgAABAgQI&#10;ECBAgAABAgQIECBAgAABAgQIECBAgAABAgQIECBAgAABAgQIECBAgAABAgQIECBAgAABAgQIECBA&#10;gAABAgQIECBAgAABAgQIECBAgAABAgQIECBAgAABAgQIECBAgAABAgQIECBAgAABAgQIECBAgAAB&#10;AgQIECBAgAABApsUKDdZTC0CBAgQIECAAAECBD69QF3tt0nGYZhN1u9kQ1sbqN4+zO69f30nGxMg&#10;QIAAAQIECBAgQIAAAQIECBAgQIAAAQIECBAgQIAAAQIECBAgQIAAAQIECBAgQIAAAQIECBAgQIAA&#10;AQIECBAgQIAAAQIECBAgQIAAAQIECBAgQIAAAQIECBAgQIAAAQIECBAgQIAAAQIECBAgQIAAAQIE&#10;CBAgQIAAAQIECBAgQIAAAQIECBAgQIAAAQKbFig3XVA9AgQIECBAgAABAlsjMGnWstW62m/zjoud&#10;bP5+Nxva2kB18zC798H1YTYmQIAAAQIECBAgQIAAAQIECBAgQIAAAQIECBAgQIAAAQIECBAgQIAA&#10;AQIECBAgQIAAAQIECBAgQIAAAQIECBAgQIAAAQIECBAgQIAAAQIECBAgQIAAAQIECBAgQIAAAQIE&#10;CBAgQIAAAQIECBAgQIAAAQIECBAgQIAAAQIECBAgQIAAAQIECBAgQIAAAQIENi1QbrqgegQIECBA&#10;gAABAgS2S6C58O3W1X6bsy6G2dyDTja0tYHqncPs3vvXd7IxAQIECBAgQIAAAQIECBAgQIAAAQIE&#10;CBAgQIAAAQIECBAgQIAAAQIECBAgQIAAAQIECBAgQIAAAQIECBAgQIAAAQIECBAgQIAAAQIECBAg&#10;QIAAAQIECBAgQIAAAQIECBAgQIAAAQIECBAgQIAAAQIECBAgQIAAAQIECBAgQIAAAQIECBAgQIAA&#10;AQIECBAgsGmBctMF1SNAgAABAgQIECBA4NMJ1NV+m2AchtlE/U42tJWByWgSRt87yu69fy1vmZ0k&#10;QIAAAQIECBAgQIAAAQIECBAgQIAAAQIECBAgQIAAAQIECBAgQIAAAQIECBAgQIAAAQIECBAgQIAA&#10;AQIECBAgQIAAAQIECBAgQIAAAQIECBAgQIAAAQIECBAgQIAAAQIECBAgQIAAAQIECBAgQIAAAQIE&#10;CBAgQIAAAQIECBAgQIAAAQIECBAgQIAAAQIE1iRQrimvtAQIECBAgAABAgS2XmDSNKFYg0Jd7bdZ&#10;62Inm73fXUflbLlHPjB69zCEJrPMThF6Lw8yQd0ECBAgQIAAAQIECBAgQIAAAQIECBAgQIAAAQIE&#10;CBAgQIAAAQIECBAgQIAAAQIECBAgQIAAAQIECBAgQIAAAQIECBAgQIAAAQIECBAgQIAAAQIECBAg&#10;QIAAAQIECBAgQIAAAQIECBAgQIAAAQIECBAgQIAAAQIECBAgQIAAAQIECBAgQIAAAQIECBAgQGDz&#10;AuXmS6pIgAABAgQIECBAgMCnERhV++30cTHMpul3sqGtDFTvHGX33X9lEIpukY0LECBAgAABAgQI&#10;ECBAgAABAgQIECBAgAABAgQIECBAgAABAgQIECBAgAABAgQIECBAgAABAgQIECBAgAABAgQIECBA&#10;gAABAgQIECBAgAABAgQIECBAgAABAgQIECBAgAABAgQIECBAgAABAgQIECBAgAABAgQIECBAgAAB&#10;AgQIECBAgAABAgQIECBAgACBTQuUmy6oHgECBAgQIECAAIGtEWjWs9O62m8T12EnW2DQyYa2MlC9&#10;c5Ddd//aMBsTIECAAAECBAgQIECAAAECBAgQIECAAAECBAgQIECAAAECBAgQIECAAAECBAgQIECA&#10;AAECBAgQIECAAAECBAgQIECAAAECBAgQIECAAAECBAgQIECAAAECBAgQIECAAAECBAgQIECAAAEC&#10;BAgQIECAAAECBAgQIECAAAECBAgQIECAAAECBAgQIECAAAEClyFQXkZRNQkQIECAAAECBAgQOL9A&#10;Xd1uJ4+LYTZJv5sNbWWgeucwu+/+tbxjdpIAAQIECBAgQIAAAQIECBAgQIAAAQIECBAgQIAAAQIE&#10;CBAgQIAAAQIECBAgQIAAAQIECBAgQIAAAQIECBAgQIAAAQIECBAgQIAAAQIECBAgQIAAAQIECBAg&#10;QIAAAQIECBAgQIAAAQIECBAgQIAAAQIECBAgQIAAAQIECBAgQIAAAQIECBAgQIAAAQIECBBYo0C5&#10;xtxSEyBAgAABAgQIECAQmgs3qKvbbc66GGZz9zvZ0FYGqpuH2X33r+Uds5MECBAgQIAAAQIECBAg&#10;QIAAAQIECBAgQIAAAQIECBAgQIAAAQIECBAgQIAAAQIECBAgQIAAAQIECBAgQIAAAQIECBAgQIAA&#10;AQIECBAgQIAAAQIECBAgQIAAAQIECBAgQIAAAQIECBAgQIAAAQIECBAgQIAAAQIECBAgQIAAAQIE&#10;CBAgQIAAAQIECBAgQIDAGgXKNeaWmgABAgQIECBAgMBWCzRNs5b919V+m3dc7GTz9ztFNrZtgfGd&#10;Oow/rrPb7r0+zMYECBAgQIAAAQIECBAgQIAAAQIECBAgQIAAAQIECBAgQIAAAQIECBAgQIAAAQIE&#10;CBAgQIAAAQIECBAgQIAAAQIECBAgQIAAAQIECBAgQIAAAQIECBAgQIAAAQIECBAgQIAAAQIECBAg&#10;QIAAAQIECBAgQIAAAQIECBAgQIAAAQIECBAgQIAAAQIECBAgQIDAZQiUl1FUTQIECBAgQIAAAQIE&#10;zi9QV/vt5HEYZpP0u9nQ1gWqdw6zey6GZei92M/GBQgQIECAAAECBAgQIECAAAECBAgQIECAAAEC&#10;BAgQIECAAAECBAgQIECAAAECBAgQIECAAAECBAgQIECAAAECBAgQIECAAAECBAgQIECAAAECBAgQ&#10;IECAAAECBAgQIECAAAECBAgQIECAAAECBAgQIECAAAECBAgQIECAAAECBAgQIECAAAECBAgQIECA&#10;wGUIlJdRVE0CBAgQIECAAAECBM4vUFf77eS62MkmGXSyoa0LVO8cZvfcf32YjQkQIECAAAECBAgQ&#10;IECAAAECBAgQIECAAAECBAgQIECAAAECBAgQIECAAAECBAgQIECAAAECBAgQIECAAAECBAgQIECA&#10;AAECBAgQIECAAAECBAgQIECAAAECBAgQIECAAAECBAgQIECAAAECBAgQIECAAAECBAgQIECAAAEC&#10;BAgQIECAAAECBAgQIECAAIHLEigvq7C6BAgQIECAAAECBJ50gWaynh2Oqv028bgYZgv0O9nQ1gWq&#10;dw6ze+5fyxtmJwkQIECAAAECBAgQIECAAAECBAgQIECAAAECBAgQIECAAAECBAgQIECAAAECBAgQ&#10;IECAAAECBAgQIECAAAECBAgQIECAAAECBAgQIECAAAECBAgQIECAAAECBAgQIECAAAECBAgQIECA&#10;AAECBAgQIECAAAECBAgQIECAAAECBAgQIECAAAECBAgQIECAAIE1C5Rrzi89AQIECBAgQIAAAQIX&#10;LFBX+23GOgyzmfvdbGjrAtXNw+ye+9fyhtlJAgQIECBAgAABAgQIECBAgAABAgQIECBAgAABAgQI&#10;ECBAgAABAgQIECBAgAABAgQIECBAgAABAgQIECBAgAABAgQIECBAgAABAgQIECBAgAABAgQIECBA&#10;gAABAgQIECBAgAABAgQIECBAgAABAgQIECBAgAABAgQIECBAgAABAgQIECBAgAABAgQIECBAYM0C&#10;5ZrzS0+AAAECBAgQIEBgawWaprnwvU8mdZjUh23ecbGTzd/vFNnYtgVGN6dep+27//rwtG59BAgQ&#10;IECAAAECBAgQIECAAAECBAgQIECAAAECBAgQIECAAAECBAgQIECAAAECBAgQIECAAAECBAgQIECA&#10;AAECBAgQIECAAAECBAgQIECAAAECBAgQIECAAAECBAgQIECAAAECBAgQIECAAAECBAgQIECAAAEC&#10;BAgQIECAAAECBAgQIECAAAECBAgQIEDgUgXKS62uOAECBAgQIECAAIEnXqC50B3W1e1FvroYLtqr&#10;jUFntWc77+sPqzA5mGQ337+WN8xOEiBAgAABAgQIECBAgAABAgQIECBAgAABAgQIECBAgAABAgQI&#10;ECBAgAABAgQIECBAgAABAgQIECBAgAABAgQIECBAgAABAgQIECBAgAABAgQIECBAgAABAgQIECBA&#10;gAABAgQIECBAgAABAgQIECBAgAABAgQIECBAgAABAgQIECBAgAABAgQIECBAgAABAmsWKNecX3oC&#10;BAgQIECAAAECBC5QoK72F9nGxc6ivdrod1d7tvO+eucwu/HOs93QuQIqCyRAgAABAgQIECBAgAAB&#10;AgQIECBAgAABAgQIECBAgAABAgQIECBAgAABAgQIECBAgAABAgQIECBAgAABAgQIECBAgAABAgQI&#10;ECBAgAABAgQIECBAgAABAgQIECBAgAABAgQIECBAgAABAgQIECBAgAABAgQIECBAgAABAgQIECBA&#10;gAABAgQIECBAgAABApcmUF5aZYUJECBAgAABAgQIPOECk+biN1hX+4ukdRgu2quNfme1Zzvvq5uH&#10;2Y33X8/7ZScJECBAgAABAgQIECBAgAABAgQIECBAgAABAgQIECBAgAABAgQIECBAgAABAgQIECBA&#10;gAABAgQIECBAgAABAgQIECBAgAABAgQIECBAgAABAgQIECBAgAABAgQIECBAgAABAgQIECBAgAAB&#10;AgQIECBAgAABAgQIECBAgAABAgQIECBAgAABAgQIECBAgACBDQiUG6ihBAECBAgQIECAAAECFyRQ&#10;V/uLTONiuGivNvqd1Z7tvK/eOcxuvH8t75edJECAAAECBAgQIECAAAECBAgQIECAAAECBAgQIECA&#10;AAECBAgQIECAAAECBAgQIECAAAECBAgQIECAAAECBAgQIECAAAECBAgQIECAAAECBAgQIECAAAEC&#10;BAgQIECAAAECBAgQIECAAAECBAgQIECAAAECBAgQIECAAAECBAgQIECAAAECBAgQIECAAAECBDYg&#10;UG6ghhIECBAgQIAAAQIECFyQQF3dXmSqi51Fe7Ux6BarXVt5X71zmN13/9owGxMgQIAAAQIECBAg&#10;QIAAAQIECBAgQIAAAQIECBAgQIAAAQIECBAgQIAAAQIECBAgQIAAAQIECBAgQIAAAQIECBAgQIAA&#10;AQIECBAgQIAAAQIECBAgQIAAAQIECBAgQIAAAQIECBAgQIAAAQIECBAgQIAAAQIECBAgQIAAAQIE&#10;CBAgQIAAAQIECBAgQIAAAQKXKVBeZnG1CRAgQIAAAQIECDzRAk0Tt5fOizvqan+RbByGi/Zqo99Z&#10;7dm++2bchOq7R9mN96/l/bKTBAgQIECAAAECBAgQIECAAAECBAgQIECAAAECBAgQIECAAAECBAgQ&#10;IECAAAECBAgQIECAAAECBAgQIECAAAECBAgQIECAAAECBAgQIECAAAECBAgQIECAAAECBAgQIECA&#10;AAECBAgQIECAAAECBAgQIECAAAECBAgQIECAAAECBAgQIECAAAECBAgQIECAwAYEyg3UUIIAAQIE&#10;CBAgQIAAgQsSGFX7i0zjYrhorzb6ndWe7bsfvXcUwrg5feNFCL1X836nT9JLgAABAgQIECBAgAAB&#10;AgQIECBAgAABAgQIECBAgAABAgQIECBAgAABAgQIECBAgAABAgQIECBAgAABAgQIECBAgAABAgQI&#10;ECBAgAABAgQIECBAgAABAgQIECBAgAABAgQIECBAgAABAgQIECBAgAABAgQIECBAgAABAgQIECBA&#10;gAABAgQIECBAgAABAgQ2I1BupowqBAgQIECAAAECBLZPYDK5+D3X1X6btAlFmBT9bIF+NxvamkB1&#10;8zC7195L/VD2/edQFkiAAAECBAgQIECAAAECBAgQIECAAAECBAgQIECAAAECBAgQIECAAAECBAgQ&#10;IECAAAECBAgQIECAAAECBAgQIECAAAECBAgQIECAAAECBAgQIECAAAECBAgQIECAAAECBAgQIECA&#10;AAECBAgQIECAAAECBAgQIECAAAECBAgQIECAAAECBAgQIECAAAECBC5VoLzU6ooTIECAAAECBAgQ&#10;IPBQAnV1ux1fh537zht07hveimD1zmF2n/1rw2xMgAABAgQIECBAgAABAgQIECBAgAABAgQIECBA&#10;gAABAgQIECBAgAABAgQIECBAgAABAgQIECBAgAABAgQIECBAgAABAgQIECBAgAABAgQIECBAgAAB&#10;AgQIECBAgAABAgQIECBAgAABAgQIECBAgAABAgQIECBAgAABAgQIECBAgAABAgQIECBAgAABAgQI&#10;XLZAedkLUJ8AAQIECBAgQIAAgbML1NV+O3hc7Nx3Utff9EP1zmHWqH/t/n7ZiQIECBAgQIAAAQIE&#10;CBAgQIAAAQIECBAgQIAAAQIECBAgQIAAAQIECBAgQIAAAQIECBAgQIAAAQIECBAgQIAAAQIECBAg&#10;QIAAAQIECBAgQIAAAQIECBAgQIAAAQIECBAgQIAAAQIECBAgQIAAAQIECBAgQIAAAQIECBAgQIAA&#10;AQIECBAgQIAAAQIECBAgQGADAuUGaihBgAABAgQIECBAYEsFmgvfd13ttznrYpjN3e+EUBRFNr4t&#10;germYXarvdfzftlJAgQIECBAgAABAgQIECBAgAABAgQIECBAgAABAgQIECBAgAABAgQIECBAgAAB&#10;AgQIECBAgAABAgQIECBAgAABAgQIECBAgAABAgQIECBAgAABAgQIECBAgAABAgQIECBAgAABAgQI&#10;ECBAgAABAgQIECBAgAABAgQIECBAgAABAgQIECBAgAABAgQIECBAYEMC5YbqKEOAAAECBAgQIECA&#10;wAUI1NV+m2Vc7GSzDbrZ0NYEJkeTUN+qsvvtXxtmYwIECBAgQIAAAQIECBAgQIAAAQIECBAgQIAA&#10;AQIECBAgQIAAAQIECBAgQIAAAQIECBAgQIAAAQIECBAgQIAAAQIECBAgQIAAAQIECBAgQIAAAQIE&#10;CBAgQIAAAQIECBAgQIAAAQIECBAgQIAAAQIECBAgQIAAAQIECBAgQIAAAQIECBAgQIAAAQIECBAg&#10;QOCyBcrLXoD6BAgQIECAAAECBJ5sgeZCt1dX+22+OgyzefudbGhrAqPvHmb3WnSL0Hupn40LECBA&#10;gAABAgQIECBAgAABAgQIECBAgAABAgQIECBAgAABAgQIECBAgAABAgQIECBAgAABAgQIECBAgAAB&#10;AgQIECBAgAABAgQIECBAgAABAgQIECBAgAABAgQIECBAgAABAgQIECBAgAABAgQIECBAgAABAgQI&#10;ECBAgAABAgQIECBAgAABAgQIECBAgACByxYoL3sB6hMgQIAAAQIECBB4UgWaSXPhWxtV+23OcTHM&#10;5u53sqGtCVQ3j7J77b06CEVZZOMCBAgQIECAAAECBAgQIECAAAECBAgQIECAAAECBAgQIECAAAEC&#10;BAgQIECAAAECBAgQIECAAAECBAgQIECAAAECBAgQIECAAAECBAgQIECAAAECBAgQIECAAAECBAgQ&#10;IECAAAECBAgQIECAAAECBAgQIECAAAECBAgQIECAAAECBAgQIECAAAECBAgQIEDgsgXKy16A+gQI&#10;ECBAgAABAgQInF2grm63g+tiJzup3y2ysW0JVO8eZrfaf22YjQkQIECAAAECBAgQIECAAAECBAgQ&#10;IECAAAECBAgQIECAAAECBAgQIECAAAECBAgQIECAAAECBAgQIECAAAECBAgQIECAAAECBAgQIECA&#10;AAECBAgQIECAAAECBAgQIECAAAECBAgQIECAAAECBAgQIECAAAECBAgQIECAAAECBAgQIECAAAEC&#10;BAgQIECAAIFHQaB8FBZhDQQIECBAgAABAgSeRIHJGjZVV/tt1nEYZrMPOtnQ1gRG7x5m99p7bZCN&#10;CRAgQIAAAQIECBAgQIAAAQIECBAgQIAAAQIECBAgQIAAAQIECBAgQIAAAQIECBAgQIAAAQIECBAg&#10;QIAAAQIECBAgQIAAAQIECBAgQIAAAQIECBAgQIAAAQIECBAgQIAAAQIECBAgQIAAAQIECBAgQIAA&#10;AQIECBAgQIAAAQIECBAgQIAAAQIECBAgQIAAgUdBoHwUFmENBAgQIECAAAECBJ5UgeICN9Y0kzAe&#10;3Wkz1sVONnO/kw1tTaB69yi71/7rw2xMgAABAgQIECBAgAABAgQIECBAgAABAgQIECBAgAABAgQI&#10;ECBAgAABAgQIECBAgAABAgQIECBAgAABAgQIECBAgAABAgQIECBAgAABAgQIECBAgAABAgQIECBA&#10;gAABAgQIECBAgAABAgQIECBAgAABAgQIECBAgAABAgQIECBAgAABAgQIECBAgAABAgQIPAoC3Udh&#10;EdZAgAABAgQIECBAgMBxgf/+7p+FSXm8b1wfhr9+/iuhid3vh88fDy7dfW//O+E3//i3l3pC+Ind&#10;XugWxbG+3E01qUI6j9K1GbXtcTMJ7T/NOFTjo1DH2LipQx3P8SSesb9J52QcJu21DvEm9sXVxvvY&#10;mLbj6tP6Y8f0nzaexjRxXhwfOrOzG+uVsd2NZ4QoUjuBFKGZt+N+pn33oFLuzrgbfu3WP48jT9/v&#10;v/6rfxF+8G4Va/am85tOmhWXML2GxX3KG/vifVpXSPWbe7XSWqZHXNt8blxvO24W2ZpLfP2Goybs&#10;VumchN2jJuyMJuHDK53wzvO9czF0om+/fc2n0zvd4UPnKTv90O3uPfS8y5hw9cW/CGUZf684CBDY&#10;LoH4B1cxiX9ixfPBx3RcOZ5ei2ZpznI7JnrmyuthZ/hCm7JIX1omqU4849z4h9qDj9n4dt5Z5zw4&#10;68kR7f7TumKorXnG9Z3MtLmeuU1cczINZ3rtNrc8lQgQIECAAIEnQ+Dwc+MweiX9ZcPxOAh84/qX&#10;H4dlWiMBAgQIECBAgAABAgQIECBAgAABAgQIECBAgAABAgQIECBAgAABAgQIECBAgAABAgQIECBA&#10;gAABAgQIECBAgAABAgQIECBAgAABAgQIECBAgAABAgQIECBA4EIEmkl8yPg4/tyRdN3GI/0Mlrj/&#10;+INWQlPHZ4imtiMr0IynRsmsfc9s6/smK7SGQLKO7vPfq+m96nhyBeavc/uaz742LXbrpV9QaBA4&#10;q0D7M9fq6dfRrf77zlnBjCNAgAABAgQIECDwiAt0nuqFK1+/9oiv0vIIECBAgMDZBLpnG2YUAQIE&#10;CBAgQIAAAQIPLfApvrnmv739x+H25PBkyas/1/ZVd78Qwp2T4dTz/XEV/tedo2PBo2//m9Bbype+&#10;9+N2txP243lYxrNTxmsZjuJ1UhTH5p7/phNCsReKci9er4Si2I2phvE6jPeDWbsfr/Es0rUXYw9R&#10;exLz10+FMIr5JzHfeBCKeL36UbyG03+Idx3z37zz66G5+xB14socxwUG9VF49c6t8Np+PG+/H16J&#10;7f6kPj4o3v3pS18M3+7+7In+s3Zk3uJnnf5YjXtn8NchdMaP1ZotlsBFCZTjInTHndCry/jboAxl&#10;U4Ryks7YTtfF/b2+Tuwr2jFF6KRxs/vOYvxs7uL+3tx5zvn6izh3fqRYm+O02u06Tuadz41/mLXN&#10;Iv4hO19/u86Uf+WbLud7iru4N12LAAECBAgQIECAwEzgdz/5q/CtL77L4zER+Mb1Lz8mK7VMAgQI&#10;ECBAgAABAgQIECBAgAABAgQIECBAgAABAgQIECBAgAABAgQIECBAgAABAgQIECBAgAABAgQIECBA&#10;gAABAgQIECBAgAABAgQIECBAgACByxBo0jPrx/GHm3+KZ9fff92z/KlGPMM4Pqd95Zm4959/9ugm&#10;f1B7k/axgT2t7r5JdvG1Ola/7Yz9a3JdXsP0/TKZvZbrfN8sV521c/s+Zei6u5r04wbie6B9T8/X&#10;NS+6gddhXip7je+J6e+32XslrfFRWNd8wXE90/fxbH3pa8Njdiy+ds6/FqQ9PW7H0tew9v3ySL1J&#10;zoc5f9+fb7ZZBAgQIECAAAECBAgQIECAAAECBAgQ2KxA79W9cOXr1zZbVDUCBAgQILAmge6a8kpL&#10;gAABAgQIECBAgEArsKZvUmx6ed+iPjW23+mEj/vd8Ek3nr1umBTFqePO1Vk8E4ryxVAUL8Tr7Cx2&#10;z5Xq2KTEV++FUD0bz+dCka6jp2PflVCMT8//4q2P46Sbx9LMb76/0w/NRe57nngLrruju+GLH/1t&#10;+JEPvxNeufNBuMB3zxbo2SKBR1egMy5Dry5Dp+6EXmx347XbXpfa8b6cpLMInXiWTbyujh3H+SnP&#10;7JpyzOdM503np7npfnrGGnFc4SvKo/sGsTICBAgQIECAAAECBAgQIECAAAECBAgQIECAAAECBAgQ&#10;IECAAAECBAgQIECAAAECBAgQIECAAAECBAgQIECAAAECBAgQIECAAAECBAgQIECAAAECBAgQIECA&#10;AIGNCDTjSWjG8aHM53msddNM507itZ6EkPKc42hinlCnXNMcTcx3riPWb/eT5qe1nDfPSvF2PfPc&#10;q3kfYqnTPDPv5B63e65j9pq1r1syu4gj7mOeL13b9vxN8RB7PHUps/fHwvGCXpf29c29Lqcu5Iyd&#10;ab0pb1rnLP8ZZ95/WHI89tqljk+Le3rJ+drXlP70onoJECBAgAABAgQIECBAgAABAgQIECBAgAAB&#10;AgQIECBAgAABAgSeOIHuE7cjGyJAgAABAgQIECCwBQJNyP9VvihGJwT+/Km9cLs7PtF//o6dUHSu&#10;hbK83l6LYnj+VMszmzKEw6shHLwSisOX23bR9JZHPLD9/N2j7JiPdgfZmMBJge64Dl/4/t+EH/3w&#10;O+H6J++F0icYTiLpIbBBgXJShP6oE/pVN17TOW0PZu1evO+O41mX8VqGXp3uY3txnfa1c9scndBJ&#10;X3cdBAgQIECAAAECBAgQIECAAAECBAgQIECAAAECBAgQIECAAAECBAgQIECAAAECBAgQIECAAAEC&#10;BAgQIECAAAECBAgQIECAAAECBAgQIECAAAECBAgQIECAAIHHWKBpmhDGTWji+eDj3th2/HgSzvLY&#10;1WaS5k3aGu28dP+gI66rHVtP54UzzDm2l1QvzZmXml8fVDfFZ7WbtL+Yo13HWea3jrP1prkPOtLy&#10;kntbYzYvvR7pOEu96ch27LJxa32W+fO9zV6bsxjPSy5f2z3McySD+R6WBz2ondY7yzHNlzoesIkY&#10;nu77AeMeVFucAAECBAgQIECAAAECBAgQIECAAAECBAgQIECAAAECBAgQIECAAAECBJ5Yge4TuzMb&#10;I0CAAAECBAgQIHDJAuf5/MiZl9zc76/y9Yk0t7tp/PhE/8N19EPZ+UIou58PoXgxFEXxcNNzo+ud&#10;EO58JhS33wjh8KVQhE5u5Jn6X7h7lB334e4wGxO4J9Cd1OHL7/9l+Np3vxV268N7AS0CBM4tUE6K&#10;MDjqhp2jXhhU3dAfpbMT+svtWd8iXsV47BvM+rvjT/f18dyLN5EAAQIECBAgQIAAAQIECBAgQIAA&#10;AQIECBAgQIAAAQIECBAgQIAAAQIECBAgQIAAAQIECBAgQIAAAQIECBAgQIAAAQIECBAgQIAAAQIE&#10;CBAgQIAAAQIECGxQoKknoZk0IcRfx474wNdmHDvHMd5eVwccG93eNOkhsTHXYl59ypxF3jgu1Y35&#10;T9ReSd0+e7bNG8fGtbT52844cKlEk3It14+3Dzxyee8zcbrupX2mfcyPeTPlTf3temeG8zG5a5q7&#10;5D19XeYJc5Miwcrr1L4O+eHTSLvve+tLbg86muR5htfrQXnECRAgQIAAAQIECBAgQIAAAQIECBAg&#10;QIAAAQIECBAgQIAAAQIECBAgQIAAAQKPqkD3UV2YdREgQIAAAQIECBAgkBdomvxf5Yuizk88T6R4&#10;NpTdHw9l5wuhKHrnyXByTj0M4c5nQ3H7MyEcvhSK+M9FHc/fPcqm+mh3kI0JhNCZjMOXbv1l+Np3&#10;vxWujA6QECCQEejUZRge9cLOUbe9pvb0fnodxv6dWd+8vz/Kf93OlNFNgAABAgQIECBAgAABAgQI&#10;ECBAgAABAgQIECBAgAABAgQIECBAgAABAgQIECBAgAABAgQIECBAgAABAgQIECBAgAABAgQIECBA&#10;gAABAgQIECBAgAABAlGgaZoQxk1o4nnimKT+yTQe22nc6tG0/ZN2fpsj3T/oiDXbsW3daf7VKdO8&#10;cVxaQx3HLOedlbi39tkaT1lfmrfYQ4qn/T7gWNRO4+P+2/v5nPn0lDetabaHnN+x+PIe5vlWr7O8&#10;x3xOjInbmL8u6Rp/xZ7VUcfvY/jMr8/xme4IECBAgAABAgQIECBAgAABAgQIECBAgAABAgQIECBA&#10;gAABAgQIECBAgAABAgQIPLECfjr2E/vS2hgBAgQIECBAgMClC7Qf5nvAB9/Ou8iml59Z1PnYw0SK&#10;50On9zOh7Fx7mFn3H1s9FYqPvxTC/udCETr3H3uOaGcyCc8cVtmZH+0OsrFtD3zho78Nv/D2H4Wn&#10;Rne3ncL+t1SgN+qE3YN+2D3sh710nZ/xPrVT385hLwyPeqE3vvivX1vKbtsECBAgQIAAAQIECBAg&#10;QIAAAQIECBAgQIAAAQIECBAgQIAAAQIECBAgQIAAAQIECBAgQIAAAQIECBAgQIAAAQIECBAgQIAA&#10;AQIECBAgQIAAAQIELlWgmcTnRo6b0F6PrWTWn2LxDPF5hyH+Wj6a9NzJOL+NjyfTa+w6dsQx0/is&#10;RhwXVsa0eWZ1mjrVWRowb87yNGn+vOY8Ni84rxVztPtZzjMbs1hLypNqpj2kYzlXyp9ytPuerXs6&#10;avrvNLZdwyxHGjfPszSuqWN/cknrWK41H5PypHiKpRzpPLaQeBdLpDEr3fMMrgQIECBAgAABAgQI&#10;ECBAgAABAgQIECBAgAABAgQIECBAgAABAgQIECBAgAABAgQIEHjiBbpP/A5tkAABAgQIECBAgMBj&#10;KPDc3e+E4Xg/s/ImvD/6eqhz0ea9MBn/zUp0vHJ/v9silJ2vhLL31VAUnfsNPHvs6PlQfP/LIdx5&#10;MxTxn3Udz909ymYfF0X4eKc/Kx0/XFqMYju6FKmdfGbt9InfY/fz/vl1dfVp/CTWncfj/WN0PH1Y&#10;hV/665vhsx/d/tSrPuqU4U6/G+72e+31vefvhGL3T86VN71LuumzwfOjLOetM1/T+7cse2cef5kD&#10;n+l+HNea3pOOixYoJkUY3h2GnTs78RyG3XS9u9P2DQ8GYXAwDOnarf0vkou2l289AvHxCaEpmjAp&#10;83/eFMXsa2b8YtqksxPnxK6mjF9Yz/DH8OqcNHddR1rTfG1pnY/6cW+tyXa69kd9zdZHgAABAgQI&#10;PH4CL7/5XNh5effxW7gVEyBAgAABAgQIECBAgAABAgQIECBAgAABAgQIECBAgAABAgQIECBAgAAB&#10;AgQIECBAgAABAgQIECBAgAABAgQIECBAgMCnFmgm8Vk840loTjxmKPXH597MzjQmPpLo2NE0sSPO&#10;T2PaHPV8TsyX+lLudC4dacp0Tsw3z912xv6loU2qt5z7xPri+LTueY5Ze5pzlnueN9Wf504563vr&#10;a/ef4vPjfuubj4nXpt1rcosT0hqWa6VxKU9mfSnsIECAAAECBAgQIECAAAECBAgQIECAwLkEyvhT&#10;WDrxAfBneAb8ufI/9pMiTHzWfRF/nkmITu11jc++f+y5LmgDRXxfhmie3pvt+zPdO55cgfnXodlr&#10;HrzeT+5rbWcbEZh+7Zz9uZV+P/k9tRF3RQgQIECAAAECBAisS6Dz3GBdqeUlQIAAAQIbF/DTtzdO&#10;riABAgQIECBAgACBBwu88ckfhNHog8XAbnc3XHvup8Kdv/n99nvKfvfKPwl3+4vwsUYz+X9hPPrD&#10;Y32n3sQPzPbjp453x+MwmExCL55F+Wz4/t6vhqPeK6dOedjOshqG7q2vhfrwhx526pnGp+8fe+FK&#10;CM/shbA3KML1d6rsvO7L/fDr/7QTdqLboNeJ43rZsdsQSB/w/uS3vxV+8J//PDSj8cNvudsJg89c&#10;DYPPvRQGP/RyPF8KnSvDh89jxkzgJ0icQyA9AKD+wTjUH9Wh/n4843WUrrN22x/jiwcQnKOGKRsU&#10;iN9TVfSm36BapC/Ts29WLeL/vZp/02rqb9ttbNqe3s/a6ZuyZmOKbso1yxP7F+3Z3BPfpF1Mx5zI&#10;v5wzzl3kn+dZJZrXaq+zumlMnLo4Vmud5Zug45j0jbzt+haJNAgQIECAAAECBAgQIECAAAECBAgQ&#10;IECAAAECBAgQIECAAAECBAgQIECAAAECBAgQIECAAAECBAgQIECAAAECBAgQIECAAAECBAgQIECA&#10;wOUKNPUkpGdCnXjeU3zeXTOO/TGWxoTYTs9Am15n7Rg+dqQ5KVc7Nl1j7pRjNneebzFnNr+J80K9&#10;nD/WSXWXai7mzBrxUXxL+Wd7mA+a5Q3zPczrxxrtmpbXmGovH/F2uubZ2tM6Vsek2vH5f9P1zXLO&#10;9rmcSpsAAQIECBAgQIAAAQIECDy0wPwZtsvPw33oJPeZ0OaPD8ud10nP7F3TUaQH0bfPAY7P5Y31&#10;NvpD4du65ex5yOnhwGva5Era+Ojime29vYe2c2XgRd4u7a1ItdpnO8/qJ/fLOtJaZu+z+XvhspZy&#10;Wt0iEoX4Hp0+0zpeL9NqvsDllyv63Xve9myd83GPyzWZLv9efBSMH9Lu2Psj/d5a9+/nh1zfuYbP&#10;fl/OX5uNfm0+14LXNCm+PdPr2359WlMJaQkQIECAAAECBAgQIECAAAECBAgQIECAAAECBAgsC8Qf&#10;8ewgQIAAAQIECBAgQGAdAukzwxdxXL361fD1n/uX4caf/ka4G36/TTkuhvdJfZiPxQ8mP13X8RyF&#10;3fE4dNOnuOOvZw5C+GT40+HbV/9emJTn+8+Ep+9W4aUf3A1XPzkILx014c7VXw5/cPTVcDju5Ndz&#10;xsgzuyG88mwIrz5XxDOEq08X4YWn4rpj//I3UX70H6rwcSbn7vVheHZv+btiMwO3oHt065Nw69/+&#10;Thjd+PDhdhu/YXX4I6+Fvb/zubD7U2+Gcth/uPlGEziHwPhgEkYfjMLoVjrr6bW9r0P94Sg+cOIc&#10;SU05KRC/VJf9+AGBfhGv8ZuZY3t6je1e7I9/NKQPN0y/kT22e3FcPJfHzedPc6Q5aXwsNf8Az0q7&#10;/abplCPlSrXjeAcBAgQIECBAgAABAgQIECBAgAABAgQIECBAgAABAgQIECBAgAABAgQIECBAgAAB&#10;AgQIECBAgAABAgQIECBAgAABAgQIECBAgAABAgQIELhsgSY+sy2Mm9CMJ7NrbNexHR8w18T+EPvT&#10;tW2f9tC52dwmxTJ5FnuMQ9oj1pzmvFdzPndeczFnPiUODZPpWuZjp9eUa5Ynt77UH/c0z93WXl7v&#10;arEYm45dyp0sTsu/Otc9AQIECBAgQIAAAQKbFUjPAo3PEQ3nedRn+/zRMj6oND1XNCZI5zmOtn4n&#10;Pm909lzSlO9CjsW6prnPkzc+Znm2v7jP+frazjOucLGVe0atVRnXFFNeyNGua+l1eJj15RYQ1z19&#10;XdK6Z36fJu/CIRacvy7tdZY7t46H6U81Fu+j6ev1MNOzY5NFzDt//dt2dvCnDMxtll7TT5nx9Omz&#10;17foXtSb8PQyegkQIECAAAECBAgQIECAAAECBAgQIECAAAECBAgQIECAAAECBC5HIP54aQcBAgQI&#10;ECBAgAABAo+ywJd+/J+FK1deD/XozmKZdbGzaJ9oFIcnulLH7rgOLx8dhp34IfJ0FPHz3C9/UoTr&#10;HxXhm9d/KfzVy19p+8/6r0780Pn1D2+Hz9zaD2++/0l4vmrCla98NRx+7e+G/3jzs+Hb3ztrpuPj&#10;0vf7v/5CCD/8ShE+l86XQ9gbpt4HH9W7p+89zey/Nnxwgi0Ycfd/vxU++He/F5qD6sy7LfcG4elv&#10;fClc+bkvhM7T93nvnTmjgQSOC9Qf16F6bxRG78fzg1GobsXrrTqeozC5M/2adXzGdt8VvSKUO+W9&#10;c1iGzm68j9eiH2PxLPqxncYNpu0ytqexpXnzHGlM/KCSgwABAgQIECBAgAABAgQIECBAgAABAgQI&#10;ECBAgAABAgQIECBAgAABAgQIECBAgAABAgQIECBAgAABAgQIECBAgAABAgQIECBAgAABAgSeXIFm&#10;Eh8+Fp8f1px4rE/qb0IzO9sxsX3vmmJxXts3bYeUK/5aPprmXp753Omc+dzp9USe5SSxPV3nrE49&#10;W9d87bl1pfjK0daJ/WntYZ4ntdu+6VpXNzGvvbq3ldRuCRAgQIAAAQIEniSB9DzGeBblGTaVxnXi&#10;wE66Tuc9aFZRxHHd2XMf49x23oMnLfK341PNczw2sq09W2vRjTnu9+zJRf7Z3hZ7jGs+j03a98Me&#10;ccqy79Qqk2e5u31dll6b++0zt6aUb/X1PfceYrLZa93uJ1dzuX/uPX+PfIraZ665XF+bAAECBAgQ&#10;IECAAAECBAgQIECAAAECBAgQIECAAAECBAgQIECAAAECBB5pge4jvTqLI0CAAAECBAgQIEAgvPji&#10;V1qFenRnoTEuhov2aqMIR8e6ivhh/dcPD8LT43rR/+rHRXjzoyIM6iL8z8/+QviLV6c1FgPu03h+&#10;/zD85N9+EH7s5vdDL33IvizD01/72fDcP/jV8M1bT4V//z+aMBrfJ8EpofQZpy++FsJXPluEL71R&#10;hN3B8id8TpmQ6Rq9e5iJhNB7bZCNbUOgmUzCx//pT8In//XPzrzdcrcfnv7Gl8JTv/hjoRz2zzzP&#10;QAKnCaSHbozeH4Wjd6tQ3aza6+i9Uai+NwpNdfLBHqfleBL6yp0ydPbKkK7HzuH0vrPcn/p24xmv&#10;y/1n+jDpk4BlDwQIECBAgAABAgQIECBAgAABAgQIECBAgAABAgQIECBAgAABAgQIECBAgAABAgQI&#10;ECBAgAABAgQIECBAgAABAgQIECBAgAABAgQIEPiUAk18DlcYN6FJz8xqr6md+uL9yqNv2rHxWTnz&#10;eFPP5rZ98/nz7nS2hAAAQABJREFU6zRHGrsY3+aN93H8iSONi8+CureGeTteY502T5oX13Ui37zv&#10;lLxtrXYN9/KEWOe0dZ1Ykw4CBAgQIECAwOMu0CnC2Z7PF59zOhvbjk8PQl159GlRxI5yli/Gi+7K&#10;gJxVmzeOj9dwat44sc0ba87GrtZepF4q2a4nrqFIOefrWgzMNOIepuuI1/i82FRv9ShirsU60nrS&#10;/WnHcndst+uYj08+y/HT5qe++bq7M58zTLq3vlgg1cmtb7lmWksa2/qmeakjnfc5YjjlLuLaHAQI&#10;ECBAgAABAgQIECBAgAABAgQIECBAgAABAgQIECBAgAABAgQIECBAgACBR12g+6gv0PoIECBAgAAB&#10;AgQIPLYCp3yI/2H38uwznw+DwTPttHF1ZzF9HHYW7RON4vBeV3wowrXDg/DUuJ72xecOfP79Irz2&#10;g+mHn/7wM38//N/Xvnpv/H1an3n/k/DV79wKb3x4ezFq7yd/KrzwK/8w9F68Gv7LNyfht755ygMR&#10;FqNPNl5/PoRf+PEifOmNIuwOHvDBrZPTj/U0o0kYvV8d61u+6b8+XL7dqvb49mH44Dd+Jxz+5XfP&#10;tu/4Abmnf/lL4Zlf+clQ7vTPNscoAjOBSTUJ1c0qHH13FEbvVaH63ihU78V2vLYPW3lSpOKXrM5e&#10;GcorndBpzzLeL7WX+su2P8Zj35k+3PqkGNkHAQIECBAgQIAAAQIECBAgQIAAAQIECBAgQIAAAQIE&#10;CBAgQIAAAQIECBAgQIAAAQIECBAgQIAAAQIECBAgQIAAAQIECBAgQIAAAQKPjEATn0kVxk1oxpPZ&#10;NbVT32TlGvtPe4bWbG4bW81Tz3KmeSv5pjWW62bqx7lpbe34VbU2tpx7aezKWub153sLcZqDAAEC&#10;BAgQ2CKBThGKeJ444nMWi058Fuc8Hu8fdBRFeujcLF+ce2reOKbt787ip+Rtn0HX5lkZs7SEtlZ3&#10;aY2n5Dmx3nntlLuc7m11zHLtkPKnPaVjqXZobWa1Z+3poPv8O82fm8z2dmL0PG/aS27M6qSlvK1r&#10;nHd8sfEuPVK1zT19tupqCvcECBAgQIAAAQIECBAgQIAAAQIECBAgQIAAAQIECBAgQIAAAQIECBAg&#10;QIAAAQIEnjSB7pO2IfshQIAAAQIECBAg8GgJfLqnEly9+tXFdurRnXvtYrhon2wcTrvigyBePzoI&#10;T43r9r6Mz2P4sXfL8MLd9OG6EP74zZ8P33r9p9v2/f41GNXhF//PzfAj7358b1j84OHVf/SPw9M/&#10;8/PxOQxN+M3fm4Q/+vbZ9/q5V0L45S+X4UevTddyL/H5W9V7RyH7EIhOCL2XBudP/hjPHH2wH97/&#10;V78V6lufnGkXgx9+OTz/az8f+q8+d6bxBm23wHh/HA5vHIWjt+N5o2qv1Xuj/O/FR5yriP+XpPN0&#10;N3Sf6YROPLvPdON9ut5rd67E2JUylLvxw93zD1c/4vuyPAIECBAgQIAAAQIE/j97d+Jk2XUehv27&#10;923ds2NmgAGGBEgCIrgAIEVwEUlxEUlZthxbtkUpVpKS96XiKlf+GFclLjuKHKccy6pEtmI7kkLK&#10;siVSsiSKlElKXExwAckZArNg1l7ecm/Oue+97tfLawyAWV73/G7x4Jzzne8s99c9KIBV94AAAQIE&#10;CBAgQIAAAQIECBAgQIAAAQIECBAgQIAAAQIECBAgQIAAAQIECBAgQIAAAQIECBAgQIAAAQIECBAg&#10;QGBvgXpURT1K9yilktvjems7Xbi0JWecP4mlu5hyvx5O5qb+Zv44Z8v6eXzbszFepTWGk/WmZ5lZ&#10;r8lL+9RNbHzGjbnT/OZdpvuOzzT3jqZt59AlQIAAAQIEdhHIVye20v1j5faxNNAqopiUnBPbrlls&#10;7iwrxznNGu1tCXnJdK9ZXmO8Vlojt7c9zTrTvdopJ63ZPDOpmznjNZo1t62T5xV5blqjGd9+p1oa&#10;asabvbblzO7VnHcynnN3WafZK5tMzp3fc8uT95pZp8i5258cSndg5rxxbl5j6zrNz6X5+WyNb19K&#10;nwABAgQIECBAgAABAgQIECBAgAABAgQIECBAgAABAgQIECBAgAABAgQIECBAgAABAvtRIP2ntz0E&#10;CBAgQIAAAQIECNwJgXrn3Q+veJuHHnx2Y85wcGOjPSqWNtrbG0Wx3oQeXl+L48Nh0+6k6h3fL+PI&#10;+vhjyc8/+iPxX17/vu1Td/Tf+OK1+PEvfjfNG6+TE8rlQ/Hwz/+tWP6hJ2O1X8cv/GYV//X8jqm7&#10;Bl5/KuJn3l/Gm87c/o82B+fG773bxp0zvSh2+wh3t+QDFOt/71K88I9+I6prqy/7VuWhbpz46ffF&#10;kQ8+ufPD3pedLeGgC9Tpb2iDFwex/t3+pKzH+vPrMbwy2h+vnv6W0zrWis7JdrQnpfNAO1rHW9E+&#10;nmKpzu3Wodb+eB+nJECAAAECBAgQIECAAAECBAgQIECAAAECBAgQIECAAAECBAgQIECAAAECBAgQ&#10;IECAAAECBAgQIECAAAECBAgQIECAAAECBAgQIHCXBOoqXaY0qqMeVank9rQex8ZjM+2cPxznNPmp&#10;n+duWWOYYtU0trnmNG/7q9UpdWPf2fUm+zRrN+ec7jtZO+0TaZ/xucfnmG1Pzx55rocAAQIECOwn&#10;gXydX6uMotx+6HzpVhFFLu00mOsyx1LuJB65v/1pxsY5OTe2pRS5n+YVeWySu5GzkTved7p/lDN7&#10;prPk/dNFd1t3zqHmfOO1t+TMpua9p2vk/XdZZ+v55uyVz7BhMesz3n83m+ZMu+259U30CBAgQIAA&#10;AQIECBAgQIAAAQIECBAgQIAAAQIECBAgQIAAAQIECBAgQIAAAQIECBAgQIDAHRNo37GVLUyAAAEC&#10;BAgQIECAwGsWePDBd2+sMerf2GgPY2mjvbOxFif763FyONgYevKFMo6sj7+w/d6JN8TnH/vgxti8&#10;xoe+ci7e880LW4Y7Dz4Uj/zNvx+d0w/GzfU6/tH/W8X5l7ak7NrptCJ+8tkiPvZUkb4Tnv3Sd9f0&#10;VxXsf39t7rzu2b285k7b1wNrXz8fL/4vn4p6bfP3YN4L9R5/KE7/3Y9H+8TheSni95nA4KVhrD23&#10;FqvfWIu1b67F+vf7Uac/84v6tI61ov1AO5VWdE7mOpVUN+3cP9EeX0qwqC/gXAQIECBAgAABAgQI&#10;ECBAgAABAgQIECBAgAABAgQIECBAgAABAgQIECBAgAABAgQIECBAgAABAgQIECBAgAABAgQIECBA&#10;gAABAgdCoK7SHR2jKuphHXWqY5TrSTuN5fZ0vBlrYtO8aT3Jmcxt8pt543XGa6R2NclPe01zmrEU&#10;38iZnKUZb842PsPs2aZzp/Xs3HxGDwECBAgQuC0CrWJ8F1S6i65olRFNP9Xpf9ufzfHZ3HSHXZpX&#10;pHmxy31203ie27Qn9bg9WWf7NXjFeK2cM91zx1nyXtOzb1lzuk+am9eZfXI3587O3SVn86yb+8+e&#10;PS08u2pE6m6suX1sa6YeAQIECBAgQIAAAQIECBAgQIAAAQIECBAgQIAAAQIECBAgQIAAAQIECBAg&#10;QIAAAQIECBAgcIAE2gfoXbwKAQIECBAgQIAAgQMlsLR0Oo4efXTjnYaDm017FJ30ZXBrI76zsRqn&#10;Bv2N8OnrEadvjj8uHpbt+MwTn9gYm9f48J+ei3d/68KW4dbxE/G6//F/itaRozFMl4b8wqerOP/S&#10;lpRdO29+JOLnfrSM08e2feC8a/arD/bPrc2d3Dnbmzt2EAdufv5bcfEX/2PEMF0g8zLP0Y8/FQ/8&#10;9PvGH8W/TK7hgylQrVWx9vx6rH0rlW+vxdpz6zG8PFyoly26RXROd6LzYDuVXKdyetJOddnd5XaJ&#10;hXoDhyFAgAABAgQIECBAgAABAgQIECBAgAABAgQIECBAgAABAgQIECBAgAABAgQIECBAgAABAgQI&#10;ECBAgAABAgQIECBAgAABAgQIEHg5gbqqI9LdNvWoSiW3p/U4Nh6btFNuk5PuWMn1Rv72NYZprEr3&#10;sMzmbGtP92zqtF7VH0XdT+vmepDqfI9Ls1+q83rN/MmazX6b53y5dzROgAABAvtYoCzSfV3pPrVU&#10;ila696ipUz/Ftz9FjqWcnD+eM27Pzt19TsrP+7Sn60/q6Xq7Xbf0MvsUxeR8s8ec7DE+55wzbj9g&#10;nrP9fabrpHh+t3RJ3tZZqTues9vBt6bqESBAgAABAgQIECBAgAABAgQIECBAgAABAgQIECBAgAAB&#10;AgQIECBAgAABAgQIECBAgAABAgQI7C7Q3j0sSoAAAQIECBAgQIDAaxWo0/0mr+V56MF3b5k+Gq42&#10;/avtw1vi2zvHhzeiM9m8PYp484ubH2R/7rEPxo2l49unbOn/6FfPx7u/dWFLLFqtePjn/3a0jhxt&#10;4v/yM3U898LWlN16H3u6iL/03vQx+fTD9N2SblNscG597krd1y3NHTtoAzf/8Lm4+Iv/KeJlfgGL&#10;XjtO/fyH4/C7Hz9oBN7nZQSGV4ax8vXVWP3aWqz+17Xon++n35eXmXQXhlvHWtE904nOQ6k82I7O&#10;6Vyncrod7eP+74u78COwBQECBAgQIECAAAECBAgQIECAAAECBAgQIECAAAECBAgQIECAAAECBAgQ&#10;IECAAAECBAgQIECAAAECBAgQIECAAAECBAgQILCPBep838iojnpUTerUHqZ2lWN5rGrq2faO/G1z&#10;6/4oxiXNHaT2cNs61XjN6TrNeLPf5hl233f2LJtn3sf8jk6AAIGDI1CkV2mVUbTT/WGpjlauJ+1y&#10;3J6O73jpdN9Yzh3P2TZ3sk4zN7fTWtN25D1nn13XSWfaWHtzbnPG6blm18jtabyd5jb7jd9jc53N&#10;O9o2pqbQ5nunzmSNIq3hIUCAAAECBAgQIECAAAECBAgQIECAAAECBAgQIECAAAECBAgQIECAAAEC&#10;BAgQIECAAAECBAgQIHAvBPwXvu+Fuj0JECBAgAABAgTuI4F0ocqrfB566NmNmaPhWtTVsOk/d+z4&#10;RnxnYxinh6sb4ScuFNEdjb+6v3DkTPzJ2XdtjO3W+MDXfhDvfe7FHUOnf+qTsfTYG5r4r3+his89&#10;t/d7pe/642feX8SH3nZ3PqbPF+EMXlzfce5poHt2ado80PXNz38rLv7if4rIlwXt8bQeOBwP/cM/&#10;G91HHtgjy9BBERhcGsTq19di5WurqV5Nf1bGfy+5V+/XOd2O7uu60UulezaVhzvROdON1vLd+fvF&#10;vXpv+xIgQIAAAQIECBAgQIAAAQIECBAgQIAAAQIECBAgQIAAAQIECBAgQIAAAQIECBAgQIAAAQIE&#10;CBAgQIAAAQIECBAgQIAAAQL7S6Cu0h0eoyrqQRVVP9X90bikfp3iMapTPclp6tzPY9tj43iTn9dM&#10;d6XknC15KZ7vUBnvkerBKO05ish75bGZ9bfvOz1LpKU9BAgQIHCLAvlqrlYZxY5rb9JAq4hiUpqc&#10;1N6s81ia18TG7c38tNh0Xr6IKz+TqmmWs+uM19i5zuYa47HJXmnuxr7NwjN/adadGW/OsPsZN95j&#10;er7pMuloxXSd7WPTHDUBAgQIECBAgAABAgQIECBAgAABAgQIECBAgAABAgQIECBAgAABAgQIECBA&#10;gAABAgQIECBAgAABAvdEoH1PdrUpAQIECBAgQIAAAQIvK/Dgg89u5AwHN5t2P328//3lYxGrG0Nb&#10;GkWsxVKVLq9Jz4mVIh6+Nr75oEo3FPzOEz8e9c6bEDbmP/Odi/Ej33hhoz9tHH33++L4Bz7UdP/o&#10;uSp+7Qt730TTTf+W8Tc+VsZTj87cijBd7A7Vgx/0I8avvXOHRNA509sZP2CRlT/+dlz8hd+KqPf+&#10;+XQeOREP/cM/F+0HDh8wAa8zFRhcHsbKV1Zi9WtrsfK11RheGk6H7l7diuid7UY3lzOd6D7cjc7D&#10;qU7tsjf++9LdO4ydCBAgQIAAAQIECBAgQIAAAQIECBAgQIAAAQIECBAgQIAAAQIECBAgQIAAAQIE&#10;CBAgQIAAAQIECBAgQIAAAQIECBAgQIAAgUUQqIdV1KM66sEo6n5q93OdyiQeeWyULhFp6tn2tliV&#10;xobpjo1Jfl4z0rx6MFkz1dV6WjfVTTyP5zmT/Om86T7TnI11mvX2vsNjETydgQABArdFIN1rFakU&#10;7VRa6W6YVq7Hse3rFzk35eTxJmfSHs/ZnLtlnWn+dG7aZyM/79usNZ2b6nyOIuXkZ1I17dnc3G7W&#10;GZ9lut74fHnNyTrTtSdzp2dv8qd7NIv7CwECBAgQIECAAAECBAgQIECAAAECBAgQIECAAAECBAgQ&#10;IECAAAECBAgQIECAAAECBAgQIECAAAECBBZXoL24R3MyAgQIECBAgAABAvtbIF1J86pfoNXqxckH&#10;3r4xf9S/0bS/eaQXo2J5I769UcZqEyqjFU++sLn/l1737rh85KHt6Rv9I6v9+PBXzm/0p43uI2fj&#10;9E//t033W2m9f/E7m2tOc2brXifiH/5kGY+enr3VYTbjzrT759bmLtw50xtfJDE3Y/8PrHzx+bjw&#10;T/9DcxHSXm/Te/yhePAf/ES0Dvf2SjO2zwRGK6NY+cpqrPxpKqkevDi4q29QLpfRe7Qbvcd6m/Uj&#10;3QP/5+6uItuMAAECBAgQIECAAAECBAgQIECAAAECBAgQIECAAAECBAgQIECAAAECBAgQIECAAAEC&#10;BAgQIECAAAECBAgQIECAAAECBAhsE6jrdA/IKN1wMqomdWoPJ+1BFXV/FFUqdW4PRhs5kfLrZl6e&#10;P25P18nxpl2ldYZpvWaN8Vp5jbxWVHnPmX1T3sY6zdjWNcdrp5w05iFAgMC+EsjXKLWKKFplRJnr&#10;VNqpPY3lehKPlJPHt4zN5jVj45xmvWZsl3uaivE+kfZp9svzytm18x7TselZNmPT/cdnSXnpfNGe&#10;nD2/x/RMs++zr34oDkuAAAECBAgQIECAAAECBAgQIECAAAECBAgQIECAAAECBAgQIECAAAECBAgQ&#10;IECAAAECBAgQIECAAIH7T6B9/72yNyZAgAABAgQIECCw+AInT7wt3Qmx+Y/rw8HNSNfzxDePLaW/&#10;9ua+QCvWmrGHrkUsD9LFEOm5unQ8Pv/oB5r2vL98/Mvfj26+bGj2SRdVnPnv/3qUnW6sDer4xd+q&#10;8l1Ac598D8Xf/FgZj54e7zs38Q4M9M+N33u3pbtn53vtlr/fYqt/8r248E9+82UvYVp+5tE4/Xc+&#10;HmV38/dqv72r844F8gVh69/tx80vrcTKl1di9bn0+7/Hn83b6dY+1Y7eo91Uek299FgvOqc7t3ML&#10;axEgQIAAAQIECBAgQIAAAQIECBAgQIAAAQIECBAgQIAAAQIECBAgQIAAAQIECBAgQIAAAQIECBAg&#10;QIAAAQIECBAgQIAAgYUQyN/3x6iOelhFPUhlfZTqUVT99JF/juWxfBlHU+fccWxaN3P6aU7Kr3Kd&#10;1mjGqsm607mTtZp1mrGZtYdpj8ncZo3cTvk5N9L/PAQIELhnAq0iilSiVY7rdAFRMW23UztfSDTp&#10;53hsz2/6k7nTeZOcJn/7NUbpPqRo9hjvs7nezL5b1pmuvT1/HB+fb2asvfU9mvXzO3gIECBAgAAB&#10;AgQIECBAgAABAgQIECBAgAABAgQIECBAgAABAgQIECBAgAABAgQIECBAgAABAgQIECBAgMA9FvBf&#10;pr/HPwDbEyBAgAABAgQIHFyBOt3l82qfU6ef2TJ1NLgZLy51Yj1ftDFc2jI22yljtek+dC3fIDS+&#10;3OL33/iRGLXm/6P/k+deisdfvDa7TNM++ux7o3vmkab9b/+wjqsrO1K2BD75gSLe9vp7c6HG4Pz6&#10;lrPMdjpn53vN5u3Hdv97l+PCP/3N5vKpvc5/6F1vjNN/+2PNBS575RlbXIHRjVHc/NOVWPnyatz8&#10;8kqMro3u+GHLw2UsP7EUS6nkuvdYN1qHWnd8XxsQIECAAAECBAgQIECAAAECBAgQIECAAAECBAgQ&#10;IECAAAECBAgQIECAAAECBAgQIECAAAECBAgQIECAAAECBAgQIECAwP0hUNfpfoxRHfWoirqfy2hS&#10;UnuYSpXGc93k5NxJbDpnkPp5znqqB6nO/ZyTxqfrjuvxHk07r7c+zq0m+01zmvVn9oq0jIcAAQK3&#10;RaBVjO9+aercTvf0pLuEttbjnHFse366dyjPLTfnbcxtp1iKF/luoo31N9vTfTbym71n89M5mnVT&#10;LK81OVezXrNujo3zm/HpXrcFxiIECBAgQIAAAQIECBAgQIAAAQIECBAgQIAAAQIECBAgQIAAAQIE&#10;CBAgQIAAAQIECBAgQIAAAQIECBAgQIDAywm0Xy7BOAECBAgQIECAAAECd1/g5Mmnt2w67N+IS0vj&#10;f3yvY2nL2GynjLXojIo4sTKOXls6Hs+ffGI2ZUu7NxjGR//k3JZY02m14oE/85NN87kf1PGZr+59&#10;Y9KPPVXEh96aLiW5R8/g3PrcnbuP9OaO7eeB0bXVePF//v/SpVfDPV9j+Z1viNN/+2PjC2T2zDS4&#10;aAKDi4O48fmbcT2VtefW4k5eXFakv730Hu3F0pt60XvjUiw/3ovuw91FI3EeAgQIECBAgAABAgQI&#10;ECBAgAABAgQIECBAgAABAgQIECBAgAABAgQIECBAgAABAgQIECBAgAABAgQIECBAgAABAgQIEHiF&#10;AnVdRz2oIoZV1FW6P2KU+qPUTrG6n8toXHJ/MjbNGdfj/Kad18hzBmnO+iiq6bqz85qcNJ7XSzlN&#10;nfdLOdN162FupzPtfZ3FK3xT6QQIHFiBVpHuTikiWmUUZa5zP7VzrJ3aTWzcz/Hx+CS/mTeTP5m7&#10;kVNO5+W1pu1Ud3NpTUqOj8eanO1n2L7mJHfLmQ/sD8eLESBAgAABAgQIECBAgAABAgQIECBAgAAB&#10;AgQIECBAgAABAgQIECBAgAABAgQIECBAgAABAgQIECBAgAABAndaIP0nyD0ECBAgQIAAAQIECNw5&#10;gVd3E9Kpk09tOdJwcDMu9yb/+F73tozNdspYiwevRaQrUZrwVx5+Z+qM27N50/ZH/vRcHO4Pp92N&#10;+tiPfDA6J0/FMF3u9EufTRc67fE8/VjEX3rf/D32mHpbhvLlV/0X1ueu1Tm7NHdsvw7Ug2G8+I8/&#10;FaOXbu75CsvPPBoP/t2PNxfc7JlocGEE1s/148bnb6ZyI9af79+xc5XLZSy/eSmW37Lc1EuP9aJI&#10;Fy55CBAgQIAAAQIECBAgQIAAAQIECBAgQIAAAQIECBAgQIAAAQIECBAgQIAAAQIECBAgQIAAAQIE&#10;CBAgQIAAAQIECBAgQOC1CeR7ECLd11APq6j7o6hSqfvjdhMfpXYaj1wPU940Zz3lDdIdD3nubE6K&#10;5fhGXlor0h45Z5w7257Emr2rqNKakdoeAgTuY4Ey3UTTSndKpFK0ykk9007jkeLNvRM5p8mf5HVS&#10;vNOKotuKspvaqZ67TrNHymn2mazZxLbutXGGfM9F3rfJT/ttO2dznulZ7uMfn1cnQIAAAQIECBAg&#10;QIAAAQIECBAgQIAAAQIECBAgQIAAAQIECBAgQIAAAQIECBAgQIAAAQIECBAgQIAAAQIECLQRECBA&#10;gAABAgQIECBwhwTSXVCv9ul0Dm+Z2u9fj5e60398X9oyNtspYy0eup4uX0nPsGzF1x96anZ4S/t1&#10;l27EU997aUssd4pOJx74xJ9t4r/xx3W8eHVHykbg1NGIv/bRMt3vMt5zY+AuNoYX+ull52N3Hu7d&#10;xdPcna0u/vPfif63Luy52dJTr48H/94nxhcD7Zlp8F4LrH1nPW58/kZc/6ObMfjB4I4cpzxcxqEn&#10;l2P5yaVYfsty9F7fbS6EuiObWZQAAQIECBAgQIAAAQIECBAgQIAAAQIECBAgQIAAAQIECBAgQIAA&#10;AQIECBAgQIAAAQIECBAgQIAAAQIECBAgQIAAAQJ3SaCu6qgHo6j7VSqpHqX7B0apneqmPaiiyvFc&#10;Unt7TpM7qGdyJmvNrBPNWlVaN685XjuGed3UznuvT9ZOsZzjIUDggAqk61WKbmtSyvGdHq0i1bmU&#10;EbkuU1I7j43jkeJNbJKT49Ge5Kfcpp9zJuPNGp3U77WizHvldirNOnnu7DrTtZv1JmtO15msXaSz&#10;eAgQIECAAAECBAgQIECAAAECBAgQIECAAAECBAgQIECAAAECBAgQIECAAAECBAgQIECAAAECBAgQ&#10;IECAAAECBPa3QHt/H9/pCRAgQIAAAQIECNwfAudXno9RvoAmP/XSuN7lr+16LY6tjQeeO/2WWO/M&#10;z33PN1/cZYWI4z/60WgfPRbnLtfx6S/uffHVX/1gGb3O5Fy7rnbng/3z63M3aZ/upMt2DtZFOVf+&#10;/Rdi5XPfnPvOeaD35CPx0N//RBTt1p55Bu+dwPq5flz//Rtx/Q+ux+DC8LYfpFwuY/ktS3HobYfi&#10;0FuXonu2G0Vxb/+s3vaXtCABAgQIECBAgAABAgQIECBAgAABAgQIECBAgAABAgQIECBAgAABAgQI&#10;ECBAgAABAgQIECBAgAABAgQIECBAgAABAvdMoK7SfQSjOuphFXV/FFUqdX/czv2mDKqo1kcROSfl&#10;1yk/Rqk9TO2ZnDrl1DnejOe8bTnTtXfkVGntve9FuGdANiZA4OUFWkUU3VZzN0jRSXdk5H4q0Son&#10;de5P25M63b+Sc4p2uk+kyU/1JNbM65Tj9dK6ee0i9beuOe3Prj1ec7pv3nPjLM3aaU5eJ+/pIUCA&#10;AAECBAgQIECAAAECBAgQIECAAAECBAgQIECAAAECBAgQIECAAAECBAgQIECAAAECBAgQIECAAAEC&#10;BAgQIHCXBdp3eT/bESBAgAABAgQIECDwKgSeX31+Y1YdvY329sah/lqkK2+a8Fce+eHtwxv9Yyvr&#10;8cYXr2/0p41yaTlO/NiPR1XX8S8/ky762uMerh95cxFved14r+n8e1EPzq3N3bbzyNLcsf04sPJf&#10;vhNX/93n9zx6+6Fj8eDf+0S62Mi/7u0JdQ8GBy8N4/of3Ijr//l6rH+3f3tPkO7ZWn5iKQ4/fSgO&#10;vX05eo/1okiXXHkIECBAgAABAgQIECBAgAABAgQIECBAgAABAgQIECBAgAABAgQIECBAgAABAgQI&#10;ECBAgAABAgQIECBAgAABAgQIEDhYAlV/FHVTqqgHk/YgtUfpgoBU6lHV1OO8FJ/mD7fm1MOU28yf&#10;5OR2WidfNJDXatZJOVv2y2tN1o897iM4WOLehsA+E0h3DRStVDplFN3WpKR2J7VTPPJYq5zUM+18&#10;R0GKN3ObvNRu53XyGjNrtcc503V2W3PHOnm9fK7ZuXld9yLss18uxyVAgAABAgQIECBAgAABAgQI&#10;ECBAgAABAgQIECBAgAABAgQIECBAgAABAgQIECBAgAABAgQIECBAgAABAgQIELgXAv6L9fdC3Z4E&#10;CBAgQIAAAQL3hUB9Gy/T+n7//KZZvbTZ3tY60l9rIi8eeTguHjmzbXSz+47vXIp0dc+O58RHPxGt&#10;Q4fis1+t4vmLO4Y3AkfTEf7y+3ZbYSPlrjX659fn7tU925s7tt8GBheuxcV/9p/2PHZ5qBsP/YOf&#10;iNbhg/Pee77wPhgcrVZx449uxLX/fCNWv7Yat/OSvfbJdhx++lAceno5Dr/9UJRL6QIwDwECBAgQ&#10;IECAAAECBAgQIECAAAECBAgQIECAAAECBAgQIECAAAECBAgQIECAAAECBAgQIECAAAECBAgQIECA&#10;AAECd0SgruqoB6Oo+1UqqR6lSwVGqZ3qpj2oosrx2ZzcT6WazhlWac4kP88dTtfczImUs7HmNGdm&#10;3TvychYlQODWBNpllL1WFN0yitSOVhFFa7MuUj/KHEt1ihedVLqtKHN+qnO/iW+Zl3PH62zMa+ZP&#10;Yu1Up72KvG9nsnded2bf6Z7NmW7tTWQRIECAAAECBAgQIECAAAECBAgQIECAAAECBAgQIECAAAEC&#10;BAgQIECAAAECBAgQIECAAAECBAgQIECAAAECBAgQILBPBNr75JyOSYAAAQIECBAgQGBfCqQrgG7L&#10;c254aWadpZn21uah4VoT+NNH3rl1YKbXSheQPfXdyzORcbNod+L4j3443X9Wx6e/mC5C2+P55AfK&#10;ONS7XW+3x0a3MDQ4P37n3VI7j8y32i1/UWP1YBgX/slvRr02mH/EdEHVg3/vE9E5c3x+jpG7IpAv&#10;Flz509W4+tlrcfMLK82lgLdl41bEoSeX49DTh+LwM4eid7Z7W5a1CAECBAgQIECAAAECBAgQIECA&#10;AAECBAgQIECAAAECBAgQIECAAAECBAgQIECAAAECBAgQIECAAAECBAgQIECAAIFFF6jTd/L1oIpI&#10;3/LWo1SGqZ3rwSiqfhrrjyZls101sUleNaknc+rJnCYnr5vjaY9xPV53mpPXznkx3Ps7/EU3dD4C&#10;+0KgXUbZLaPotqJI7WgXUbRS3Up1uldho536keJFZ5xb5rqX5qS6ief8aU5Tz8xN6+a8sslPc/J+&#10;0z1y3ew5yW/2THtN5hTFYty1sS9+lg5JgAABAgQIECBAgAABAgQIECBAgAABAgQIECBAgAABAgQI&#10;ECBAgAABAgQIECBAgAABAgQIECBAgAABAgQIECBAgMBtEWjfllUsQoAAAQIECBAgQIDADoE6XWx2&#10;O56raxfjer22sVRd9zba2xvtai3W2kvxzdNPbh/a6L/l3JVYTpesbX8OP/VMlEvL8YffqOLyje2j&#10;m/2nH41415sW58Kkwfn1zcNta3XPzrfalrrQ3cu/9Hsx+N7lPc948r/7YCy95eyeOQbvrED/hX5c&#10;++z1uPa712N4ZeefsVeze9Et4vDTh+LIs4fj8DsPR2s5XWbmIUCAAAECBAgQIECAAAECBAgQIECA&#10;AAECBAgQIECAAAECBAgQIECAAAECBAgQIECAAAECBAgQIECAAAECBAgQIHAPBOpRFfUglVH6lj59&#10;T18Pq4jUrvujqFJpxtYnde5P4/00Z9LfyMlr5XXy/NwejtfZyEtzmjWbeWmf2/T9/j1gsyWBxRPI&#10;V0a0yijaRRTdVpSpFN3UT3W0UiyPpbrJaeoUK1Npp+/d81jKbeZ0UruX5uZ4Hk9jkdfcLSePTdYe&#10;15vrb+yV10vreAgQIECAAAECBAgQIECAAAECBAgQIECAAAECBAgQIECAAAECBAgQIECAAAECBAgQ&#10;IECAAAECBAgQIECAAAECBAgQIEBgU6C92dQiQIAAAQIECBAgQOD2C6QL0V7j89yVL25bYWlbf7Pb&#10;qdfia2eejqqc/4/67/jOxc0JM60jz7436rqOT31x/pl7admf/WC69GlBnuFLg6hW02Vyc57Ow705&#10;I/snfON3vx657PUc/dhTcfRDb90rxdgdEqjTRYY3/vhmXP2ta7HyldXbsku5XMbhdx6Ko+8+Eoee&#10;Wk4Xsy3On7nb8oIWIUCAAAECBAgQIECAAAECBAgQIECAAAECBAgQIECAAAECBAgQIECAAAECBAgQ&#10;IECAAAECBAgQIECAAAECBAgQeNUC9aiKepDKKH0Xnr51rYfpe+vUrvujqFJpxtZTPWk3sdzupzlN&#10;PW7neKS5+XvZZn5edzheZ3veuJ/2ybkeAgRemUARUXRaUaTvxotuqtvp+/FWEUWZSqqjU6ZvylN8&#10;e850vJXmdYqZnMlaeW4ea+q81mTdaSztU6a1mz17ef3Unu5dpLkeAgQIECBAgAABAgQIECBAgAAB&#10;AgQIECBAgAABAgQIECBAgAABAgQIECBAgAABAgQIECBAgAABAgQIECBAgAABAgQIENgXAu19cUqH&#10;JECAAAECBAgQIHAfCzx35Ytb375e2tqf6bWrtfjKw++YiWxtnrmyEg9fXd0aTL3W4SNx6Mm3xpef&#10;j3jhyo7hjcCH317EicOLc9HU4Pzaxtm2N1rH2tE6sr//laf/vUtx+Zd+d/urben3njgTD3zyfVti&#10;OndeYHh1GFd/+1pThi+lyxdf41MeKePos0fiyLOH49Bbl9PFbovz5+w1vprpBAgQIECAAAECBAgQ&#10;IECAAAECBAgQIECAAAECBAgQIECAAAECBAgQIECAAAECBAgQIECAAAECBAgQIECAAIEDK1BXddTr&#10;o6gHqfSrqPq5zv1qHB9WETlnlEpuj1J8Ni+1m/zJnCqvtW2NZs28XhMfr3dgQb0Ygdcq0C6bb7WL&#10;VpkuUigi1/nb7aLbmpTU76R2jm3kpHaet0tO5PnNOun779wuc73Lup001kvrTvI3c1I8jXkIECBA&#10;gAABAgQIECBAgAABAgQIECBAgAABAgQIECBAgAABAgQIECBAgAABAgQIECBAgAABAgQIECBAgAAB&#10;AgQIECBAgMCrFWi/2onmESBAgAABAgQIECCwt0C99/Atj37zype25tZLW/szvRvLh+PG0tGZyNbm&#10;O799cWtg0jvyrneni65a8akvjnYdz8F0x1b82FPpsqwFevrn1+eepvNIb+7Yfhio+sO48L/+VnMZ&#10;4bzzlkeX4vTf+dj44rN5SeK3VWDtO+tx5dNX4tof3EgXQL62pYtuEUfedTiO/siROPzUoeZiute2&#10;otkECBAgQIAAAQIECBAgQIAAAQIECBAgQIAAAQIECBAgQIAAAQIECBAgQIAAAQIECBAgQIAAAQIE&#10;CBAgQIAAgftXoK7q5tvcul9F3R9NShXVTHsarwYpZz3lDHLeZn41bafxGKX4KH01ntcdpnaeM1lr&#10;mhd53EOAQES6iqBIlxIU3TKVXI/bZa47KZYvLGgV42+qW6nfTu0cT+NNTs5rl7vkbFvrZXKKYrHu&#10;RPCrQYAAAQIECBAgQIAAAQIECBAgQIAAAQIECBAgQIAAAQIECBAgQIAAAQIECBAgQIAAAQIECBAg&#10;QIAAAQIECBAgQIAAAQIEXqtA+7UuYD4BAgQIECBAgAABAndOYFD14/mrX92yQR29Lf3ZzpVDR2e7&#10;W9pL/WE8ef7Klti0c/TZ98bXz9XxnQvTyM76/U8WcXR5sS7jGpxb33nQSaR7dr7T3EkLNHDl33wu&#10;hi9cnX+idDHa6b/1sWifODw/x8htEciXUd74/M146dNXY+0ba69tzXQn3uGnDsXR9x+JIz98OMpe&#10;CngIECBAgAABAgQIECBAgAABAgQIECBAgAABAgQIECBAgAABAgQIECBAgAABAgQIECBAgAABAgQI&#10;ECBAgAABAgdMoK7rqAdV1P1RKpN6kNrrVVQ5lts5vj5tj1J8mj8ZS3lN7jSe1xtVEaO0dq6HqR6O&#10;5+S5kdoeAveVQKuIotuKsltG0WlF5H4qUaZ+O7U7qU7jGyX3c06ZclrTnDw+k9ce54zX2iWnl/Lz&#10;3LxPs1/OSSWt7SFAgAABAgQIECBAgAABAgQIECBAgAABAgQIECBAgAABAgQIECBAgAABAgQIECBA&#10;gAABAgQIECBAgAABAgQIECBAgAABAgRuv0D79i9pRQIECBAgQIAAAQIEbpfA81e/mu7HG25drl7a&#10;2p/pXTl8IvWuzEQ2m2//7uVoV/VmYNLqPHQmeq9/LD7166MdY9NAvl/s48+kvyzY0z+/NvdEnUfm&#10;O82dtCADq189F9d/60/2PM2Jv/hsLL/17J45Bl+bQLVWxdXfuRYvffpqDC9t+3P4CpdeelMvjr7/&#10;aBx935FoH02X+3kIECBAgAABAgQIECBAgAABAgQIECBAgAABAgQIECBAgAABAgQIECBAgAABAgQI&#10;ECBAgAABAgQIECBAgAABAndRoB6MoupXUfdHk7LZbuJpfDy2PV5FjFIsf6c8qqMeTsdT3ayZ5q2P&#10;21vmD9I8D4GDLNAuo2gXUbTKiFauU8mxbmtcOtN2GeU01k2xThpPuc2cMs3Na6TxcjqWc9Pc8fhk&#10;/Y2c8dh4j7RW3ttDgAABAgQIECBAgAABAgQIECBAgAABAgQIECBAgAABAgQIECBAgAABAgQIECBA&#10;gAABAgQIECBAgAABAgQIECBAgAABAgQIHGiB9oF+Oy9HgAABAgQIECBA4B4KNJfsRbpo7zU8z135&#10;4i6zl3aJjUM3e8vRjiu7jv/QC1d3jR9913vj+Yt1fP3crsNN8N1PFHHySLrkbMGewbn1uSfqPNKb&#10;O7bIA9VqPy7989/e84jLTz8ax/7cO/fMMfjqBQaXh3Hl01fi6m9fi2rt1f8Zbh1vxbEPHI1jHzwa&#10;vbPdV38gMwkQIECAAAECBAgQIECAAAECBAgQIECAAAECBAgQIECAAAECBAgQIECAAAECBAgQIECA&#10;AAECBAgQIECAAIEDKVCPqqj7uYyiHlRR5Xp93G5iuZ9KNc2Z5DVjKa9Kczbzxu1mjdn83B6M4jV+&#10;9nwg/b3UPhcoiyhaqXTKKLqtSRm3y239nBetNDatO3leK8Z5KZ7aRXs2Zzye197I2Vgz75XmFIv3&#10;/f0+/4k6PgECBAgQIECAAAECBAgQIECAAAECBAgQIECAAAECBAgQIECAAAECBAgQIECAAAECBAgQ&#10;IECAAAECBAgQIECAAAECBAgQILCLQHuXmBABAgQIECBAgAABAgsi8M0rX9p5krq3MzaJFEW6HHCX&#10;p5suDXz4ysouIxFHnn1P/Mrnq13HpsEff2bxLkcbrYxidG04PeKOunt2aUdsPwQu/6vfi9FLN+ce&#10;tXX8UJz6Gx91Yd1coVc/0D/fj8u/diWu/f71iN3/KL384umPyuF3HorjHzkWh58+FEW62NBDgAAB&#10;AgQIECBAgAABAgQIECBAgAABAgQIECBAgAABAgQIECBAgAABAgQIECBAgAABAgQIECBAgAABAgQI&#10;7B+Buq6jHlRR90epTOtRVLP9PL6ex1NJ3/FWOS/3U3s6Z0t+kzfOaeKT9WNU7x8YJyWwm0CriCKX&#10;TiuKbplKqnO7V0bZxGbik/Ey5+TSLiMm86OV5ran64znbORN123WTnnNnDTXQ4AAAQIECBAgQIAA&#10;AQIECBAgQIAAAQIECBAgQIAAAQIECBAgQIAAAQIECBAgQIAAAQIECBAgQIAAAQIECBAgQIAAAQIE&#10;CBC4DwTa98E7ekUCBAgQIECAAAEC90igeM37fvOlL+5Yo46lHbGNQDHcaM42Hr10I8pd7idcevyH&#10;4mb3gfjSd6rZ9C3tZx6LePiB1/4uWxa9DZ3BubW5qxRLZbQf6MwdX9SBlT/+dtz8/W/sebxTP//h&#10;aB3u7Zlj8JUJrH1rLS7/2pW48fmbr2ziTHbraCuOf/hoHP/oseic2n+/ezOvokmAAAECBAgQIECA&#10;AAECBAgQIECAAAECBAgQIECAAAECBAgQIECAAAECBAgQIECAAAECBAgQIECAAAECBBZSoB5WUfdH&#10;UfVTPRhFvZ7KYBzL8TrFq6Yet8exSf5GfDKW5o9zt85v5qQ1PQT2lUCriCKXTiuKbplKqnO7V0Y5&#10;bed4bxJPsXKa1y4jmvmTuj1dZ7xWMz+vMc1v1ktrTefsKyiHJUCAAAECBAgQIECAAAECBAgQIECA&#10;AAECBAgQIECAAAECBAgQIECAAAECBAgQIECAAAECBAgQIECAAAECBAgQIECAAAECBAjsP4H2/juy&#10;ExMgQIAAAQIECBC4PwQurnw/rvUv73zZemlnbBIpiuGuY49duL5r/Oiz740//GYd9a6j4+CfeWe6&#10;TG4Bn/759bmn6j7Smzu2qAOj66tx6V98ds/jHfnwW2P5qdfvmWPw1gVWv7EWl/7d5Vj58uqtT9qW&#10;ufSmXpz4xPE4+p4jUaQLFz0ECBAgQIAAAQIECBAgQIAAAQIECBAgQIAAAQIECBAgQIAAAQIECBAg&#10;QIAAAQIECBAgQIAAAQIECBAgQOB+Eqir9J1qfxT1oIp6PdejqPqpnWNN2WxX05xpfq7TnCa+kZ/n&#10;VWmNnfP3/CD2fkL3rgsrUHTKKLqtSZm026lupW9Qc10WzfeoRWdbTppTdif5eaw3bpd5rbxmL9d5&#10;ziRnGk/rFq3F/BZ8YX9IDkaAAAECBAgQIECAAAECBAgQIECAAAECBAgQIECAAAECBAgQIECAAAEC&#10;BAgQIECAAAECBAgQIECAAAECBAgQIECAAAECBAgQ2GcC7X12XsclQIAAAQIECBAgcN8IfPPKl+e8&#10;a29OPIWL0a5jb7h4fUe8aLfj8DM/HJ/7jXrH2DTw5kci3vBguvBuAZ/BubW5p+o8sjR3bFEHXvq/&#10;fj+qG/PfqX36aDzwyfct6vH31blWvrYal/7tS7H61dVXd+50T+ORdx+OB378RCw/sf9+117dS5tF&#10;gAABAgQIECBAgAABAgQIECBAgAABAgQIECBAgAABAgQIECBAgAABAgQIECBAgAABAgQIECBAgAAB&#10;AvtRoB5WUfdHUfXHdW43ZZD66ym+NoxqdVzqXKfYOGc6L/UnuRvz8no5b5C+ax3O/051P3o58wES&#10;aBdRdltRbJRyo112J+1OHt8lnud0UryVvrNuzdQpNl5zc87G/JxfLOZ32Qfop+pVCBAgQIAAAQIE&#10;CBAgQIAAAQIECBAgQIAAAQIECBAgQIAAAQIECBAgQIAAAQIECBAgQIAAAQIECBAgQIAAAQIECBAg&#10;QIAAAQL3nUD7vntjL0yAAAECBAgQIEDgLglU1Wu7UPG5K1/ccdK6WbK3Iz4NFMVw2tyoj62sx4mV&#10;/kZ/2lh60xNxYW0pzl2upqEd9QeeXNxL8Abn13ecdxronp1vNM1ZpHr1K9+Pm3/w3PwjpcsIT/2N&#10;j0bZ68zPMfKyAqvfXIuLv3I5Vr+6+rK5uyWUh8o4/pFjceLjx6Nz0r9O72YkRoAAAQIECBAgQIAA&#10;AQIECBAgQIAAAQIECBAgQIAAAQIECBAgQIAAAQIECBAgQIAAAQIECBAgQIAAAQK3LlCnD0frfhX1&#10;2jCq1c1Sr49SfFyqpk45uR5M6tSu8rxJzrge95v8aV5aJ17b5663/jIyCewl0Cqi6Lai7JZRdFpR&#10;9FJJ/aKT+jme+5N2E895TX7OG7c34q3UT+vFpC7aeXxbTt6jXNzvpPeiMkaAAAECBAgQIECAAAEC&#10;BAgQIECAAAECBAgQIECAAAECBAgQIECAAAECBAgQIECAAAECBAgQIECAAAECBAgQIECAAAECBAgQ&#10;IEBgVsB/UX1WQ5sAAQIECBAgQIDAAgk8f+2ru5xmaZfYTKgYznTGzTdcuLEjlgPLj785PvPc/Fsl&#10;u+nfFp55w+JevNc/v77re+Vg55He3LFFG6j6w7j8f352z2Md+4lnYumJM3vmGJwvsH6uH5f+9eW4&#10;8YWb85P2GOk81I4TnzgRxz90NF1wWe6RaYgAAQIECBAgQIAAAQIECBAgQIAAAQIECBAgQIAAAQIE&#10;CBAgQIAAAQIECBAgQIAAAQIECBAgQIAAAQIEDpJAtT6ManUU9eogqrVU96elimqmPY1X/WqcM0h5&#10;66kMJv0U38zPa0zzqoPE5V32i0BZRNEtU2lFmcq0nftFZxwfj03aKRat1G6leamOXOe83mT+dE7q&#10;5/h4zW3rpj09BAgQIECAAAECBAgQIECAAAECBAgQIECAAAECBAgQIECAAAECBAgQIECAAAECBAgQ&#10;IECAAAECBAgQIECAAAECBAgQIECAAAECBAi8coH2K59iBgECBAgQIECAAAECty5Q33rqtszLqz/Y&#10;FkndemlnbEtktKWXO49dvL4jlgNLT7w5Pv8H88/3jjcU0W0v5mV/VbqQc3ixv+t75WD37Ms5zZ16&#10;1weu/vsvpHfZ/WeUD9M5+0Cc+AvP3vVzHYQNh1eGcfFXLse130u+83/V575q7429OPmTJ+LIuw5H&#10;4eLLuU4GCBAgQIAAAQIECBAgQIAAAQIECBAgQIAAAQIECBAgQIAAAQIECBAgQIAAAQIECBAgQIAA&#10;AQIECBAgcK8E6vS9YbU2bEq9Mq5zv+5XUa+Poh6k0h9FlfupHpdxu2r6k3haZ3N8kp/WeTXfpt0r&#10;C/vuf4GiW0bRaUXRTaU3bpe5neNNPdNOeWWO91KsmTPO2Zk/njOOT+a3yv2P5Q0IECBAgAABAgQI&#10;ECBAgAABAgQIECBAgAABAgQIECBAgAABAgQIECBAgAABAgQIECBAgAABAgQIECBAgAABAgQIECBA&#10;gAABAgQI3CcC7fvkPb0mAQIECBAgQIAAgbsvUNeves9RNYpr65d2md/bJTYNDaMopu1xXaQzPHrx&#10;+tZg6hWdbpzrPhaXb+wY2gi854lti22M3PvG4Pz6/Es9W0W0H+ze+0Pewgn637sc1z79pfmZ6Udw&#10;6n/4UBTt1vwcIzsEqvUqXvqNK3H516+kC2Ff+Z/D5bcux6n/5kQcetuhHWsLECBAgAABAgQIECBA&#10;gAABAgQIECBAgAABAgQIECBAgAABAgQIECBAgAABAgQIECBAgAABAgQIECBAgMCtCdRVHfVglL7z&#10;qlLZrKvcHqTY2jCq1c2S+zm3GW/yt83ZWGcST2vHK/+E7NYOL4vAVCB9t1p0W1F2y6bO7XFJ/U6K&#10;93J/3G7ivUm8yZudMxPPOXk8zc9zmzVS20OAAAECBAgQIECAAAECBAgQIECAAAECBAgQIECAAAEC&#10;BAgQIECAAAECBAgQIECAAAECBAgQIECAAAECBAgQIECAAAECBAgQIECAAIHtAu3tAX0CBAgQIECA&#10;AAECBO69wLX+pXQn5s5bMet6af7hiuGOsYevrMTSsNoRX3rT4/GZbxUpvnOPnHwkbfPk2R3TFiYw&#10;OL8+9yydh7tRlPndFvvJF6te+hefiUj1vOfoR94Wvccfmjcsvk2gruu4/p9vxMVfuRTDl9LFsq/w&#10;OfyOQ3HyLzwQy4/v8efsFa4pnQABAgQIECBAgAABAgQIECBAgAABAgQIECBAgAABAgQIECBAgAAB&#10;AgQIECBAgAABAgQIECBAgAABAosuUK2PolodRp1KtZbq/mhSqqhm2vUgxXNujuXcmTKeU23MzTkx&#10;nP/93KKbON+CC6TPSItuK4pOGUUv160ou6mdY03ZbJfb+sUkr4nn+dvm7MjfB9+sLvhPy/EIECBA&#10;gAABAgQIECBAgAABAgQIECBAgAABAgQIECBAgAABAgQIECBAgAABAgQIECBAgAABAgQIECBAgAAB&#10;AgQIECBAgAABAgQIEHgNAu3XMNdUAgQIECBAgAABAgT2EHgt12ZeXb84Z+WlOfF0kWKRLuvc9jx2&#10;4fq2yLjbffzJ+MK355/wXW8qorXAFyb2z6/t+l452H1kvtHcSfdg4PpvfyX6374wd+fW8UNx4i+9&#10;Z+64ga0Cq8+txYVfuhhr31rfOnALvSPvOhwn/+IDsfRY7xaypRAgQIAAAQIECBAgQIAAAQIECBAg&#10;QIAAAQIECBAgQIAAAQIECBAgQIAAAQIECBAgQIAAAQIECBAgQODuCtTDKur+KKr1UdSDcTv36/4k&#10;Pm2vDaNa3Sz1+rDJGc/bzB/PTevl+WlOzP/c8O6+qN32v0C7jLLXiqJbRtHJ9aSd6jLHcj/He5vt&#10;Msdyfya/ic3MHa8zs0bax0OAAAECBAgQIECAAAECBAgQIECAAAECBAgQIECAAAECBAgQIECAAAEC&#10;BAgQIECAAAECBAgQIECAAAECBAgQIECAAAECBAgQIECAAIH7QaB9P7ykdyRAgAABAgQIECCw3wSu&#10;rl/a/ch1b/d4jhbpEtBtzxsuXt8WGXefP/50rHx716Em+J4nivmDCzAyOLc+9xSds3sYzZ11dwdG&#10;11bjyq9+bs9NT/7cB6Jc7u6ZYzBicHkYF//vS3H992+8Yo7DP3woTv/lk9F7/eL/zrzilzOBAAEC&#10;BAgQIECAAAECBAgQIECAAAECBAgQIECAAAECBAgQIECAAAECBAgQIECAAAECBAgQIECAAIG7LlAP&#10;qqjWh5Hruj9KZdJfHUY1KfVaaqd4vZ7HU5nkVrk/nZfaTX7OXUnfDg6ru/4uNjyAAunT0aLbmpSy&#10;qcvc77WiPNSOcqkdxfKk7o7Hc345bXfGuUXql7ndzE1503bOKxb7+9QD+FP1SmIoNMkAAEAASURB&#10;VAQIECBAgAABAgQIECBAgAABAgQIECBAgAABAgQIECBAgAABAgQIECBAgAABAgQIECBAgAABAgQI&#10;ECBAgAABAgQIECBAgAABAgQIHHCB9gF/P69HgAABAgQIECBAYF8KXFu7MOfcS3Pi6VLIIl0yOvN0&#10;B6N4+MrKTGTcLHq9+OLVB3fEp4HTRyPe+NBiXwDZP782Pe6OuvvIfKMdyfco8NK/+cOo1wZzd19+&#10;x2Nx6IffOHfcQEQ1qOOlX38pLv/alXQJb/2KSJbfshSnP3kqlh9f/N+VV/RikgkQIECAAAECBAgQ&#10;IECAAAECBAgQIECAAAECBAgQIECAAAECBAgQIECAAAECBAgQIECAAAECBAgQuCWBqj9K3yVNS9W0&#10;q/VRVCvD9O3XsKmrVG/kDFJOHs9zcjvX0/5qyp+UGL2yb51u6bCS7huBYqkV5XK7KcVSqrutKLpl&#10;KrmeaXdS3mx/0h7HZvJyvFNG2cv1uH3fYHpRAgQIECBAgAABAgQIECBAgAABAgQIECBAgAABAgQI&#10;ECBAgAABAgQIECBAgAABAgQIECBAgAABAgQIECBAgAABAgQIECBAgAABAgQIHBCB9gF5D69BgAAB&#10;AgQIECBAYOEE6qqO4lWe6sr6xV1n1vXSrvEmWIy2jD166UaUu9xlWr7xLfHl725J3dJ59xOv9tRb&#10;lrljnew6eKE/d/3OI725Y4swsP6tF+Pm7/3XuUcpep04+XMfnDtuIGLlq6vxwv9xIf0eDF4RR+/R&#10;bpz+mVNx+KlDr2ieZAIECBAgQIAAAQIECBAgQIAAAQIECBAgQIAAAQIECBAgQIAAAQIECBAgQIAA&#10;AQIECBAgQIAAAQIE7p1APayiWh02pc51fxR1U6qmbvorKb6WyqQej6e89VQGaf7aKM0fRN3Uw4j0&#10;nZqHwC0LpM8ui6V2lMvtKLqtKLtlU+d2MdMut/WLTsrrpfxcN2M5fzxnnDszP+UVxWJ/33nLXhIJ&#10;ECBAgAABAgQIECBAgAABAgQIECBAgAABAgQIECBAgAABAgQIECBAgAABAgQIECBAgAABAgQIECBA&#10;gAABAgQIECBAgAABAgQIECBA4LYJtG/bShYiQIAAAQIECBAgQGAXgVd3SenV9Uu7rJVDvTnxdLll&#10;pEtRZ57HLlyf6W02v/3Q+2NwYbO/vfWeJxb7Asvh5UHEcL5r58x8o+3verf7dbq09vIv/e6e2574&#10;qXdH+4HDe+bcr4Oj66O48MsX49rv3XhFBK3jrTj9V07GsQ8ejaJc7N/vV/RikgkQIECAAAECBAgQ&#10;IECAAAECBAgQIECAAAECBAgQIECAAAECBAgQIECAAAECBAgQIECAAAECBAgskEA9GEW1MoxqLZXV&#10;YdT9KpXRRqnW03iOp5LrnFenWJOX5+bc9TQntcfzqshzYlgt0Fs6yqIKFN0yyuV2FKmUS6nutppS&#10;9lLdKTf6OS+Plc34tnhnEu+leGoXaW6zZl6j8G3aov7snYsAAQIECBAgQIAAAQIECBAgQIAAAQIE&#10;CBAgQIAAAQIECBAgQIAAAQIECBAgQIAAAQIECBAgQIAAAQIECBAgQIAAAQIECBAgQIAAAQIHWaB9&#10;kF/OuxEgQIAAAQIECBDYrwJX1y/ufvR6afd4jhbDLWNvuHh9S3/aea58w7S5o370VMRDxxf7kszB&#10;D9Z3nHsaaD3QiTJd/Lmoz43Pfi36z1+ae7zO2Qfi6I+9be74/Txw9bPX4sIvX4rq5q1fJlx0injg&#10;J07EyT9/YqF/L+7nn6t3J0CAAAECBAgQIECAAAECBAgQIECAAAECBAgQIECAAAECBAgQIECAAAEC&#10;BAgQIECAAAECBAgQuDcC9aiKanXYlHot16Nxe3UQ1foo6kEVdT/VqV3lepK7MSfH+pOc1M5zYlTf&#10;m5ex6/4QaBdRdltRbJQyil4ryqV2lMvjUuQ6j6d40cm5KSf1x/PG7dn5TbwzXqdoLe63hfvjB+SU&#10;BAgQIECAAAECBAgQIECAAAECBAgQIECAAAECBAgQIECAAAECBAgQIECAAAECBAgQIECAAAECBAgQ&#10;IECAAAECBAgQIECAAAECBAgQILCIAu1FPJQzESBAgAABAgQIEDgQAq/hLtWr6xd3Jahjadd4DhZF&#10;usB18vQGwzix0p92N+veUnzjyqHN/rbWe54otkUWrzt4YX3uoTpnunPH7vXA6OZ6XPnVz+15jJM/&#10;94EoSpegziL1LwzixX9+IVa+sjobftn20fceidM/eyo6J/1r78tiSSBAgAABAgQIECBAgAABAgQI&#10;ECBAgAABAgQIECBAgAABAgQIECBAgAABAgQIECBAgAABAgQIEFhogbqqo14fRbU6jGptGPXKpO6n&#10;WIrXgyrq1K7XUj+NV6uDVFI/5ed4lceaUo3n5zX61UK/s8PdA4H0eWGx1I4ylaLXiqJbRtnN9bg9&#10;rltRdsrxeM5d3ix5bpHGxnNSzuzcTlqjXPzvF++Bui0JECBAgAABAgQIECBAgAABAgQIECBAgAAB&#10;AgQIECBAgAABAgQIECBAgAABAgQIECBAgAABAgQIECBAgAABAgQIECBAgAABAgQIECBAgMCeAv5L&#10;7XvyGCRAgAABAgQIECBwbwRuDq7svnG9tHs8R4vhxtip62sb7dnGtTe9L1bWZyNb208/tvgXfA5e&#10;mP8CnYd7W19ogXpX/p8/iurm/LMfes/jsfTmRxboxPf2KPnS5Jc+dTUu/erldNlxfcuH6b2hFw/9&#10;3KlYfvPyLc+RSIAAAQIECBAgQIAAAQIECBAgQIAAAQIECBAgQIAAAQIECBAgQIAAAQIECBAgQIAA&#10;AQIECBAgQOB2ClT9UdSrw6hyWRum72OqVFIslWo91ak0Y2m8TuPVyjgvx6bz6vUUm8yL0a1/X3M7&#10;38NaCyiQPgEseq0oOql0y1RaUaYybeexcrmTymY9zk05eV6ek+bumLPUjmIpjReL/43hAv5UHIkA&#10;AQIECBAgQIAAAQIECBAgQIAAAQIECBAgQIAAAQIECBAgQIAAAQIECBAgQIAAAQIECBAgQIAAAQIE&#10;CBAgQIAAAQIECBAgQIAAAQIECNwxgfYdW9nCBAgQIECAAAECBO5zgbquo4jbfPFr3ZurWhTDjbFT&#10;19c22rON7518Z8Tl2chm++SRiNPHFv/y0MEP1jcPva3VOTPfZ1vqXe32v385bvzOV+buWfTa8cAn&#10;3zd3/H4bWD/Xjx/8woux/p35P+vtJq2jrTj9Myfj2AePugR3O44+AQIECBAgQIAAAQIECBAgQIAA&#10;AQIECBAgQIAAAQIECBAgQIAAAQIECBAgQIAAAQIECBAgQIDAXIF6WEW1Nox6bRRVfxR1U6qmbuKr&#10;w6hmSj1tpzk5Xq9P5gzSOrmdSlS3+buyuac3sLACrSKKThlFtxVlKsVyO8qZUvRSrJNKrxyP55xJ&#10;f2POUp6T5i93olhKdeoX7XJhX9nBCBAgQIAAAQIECBAgQIAAAQIECBAgQIAAAQIECBAgQIAAAQIE&#10;CBAgQIAAAQIECBAgQIAAAQIECBAgQIAAAQIECBAgQIAAAQIECBAgQIAAgdsv0L79S1qRAAECBAgQ&#10;IECAAIE7JVDUvflLF+ni2slz6vratLml/na8bkt/tvPW1xWz3YVtD17ozz1b9+E9fObOuvMDL/3r&#10;P4zY407h43/+XdE+cfjOH2TBd6jTxcsvfepqXPrXl6Me7gG27T2Of+RYnP7kyWgdbm0b0SVAgAAB&#10;AgQIECBAgAABAgQIECBAgAABAgQIECBAgAABAgQIECBAgAABAgQIECBAgAABAgQIEDiIAvVgFNXq&#10;cKPU0/Zaiq0Mo14fRd1POf2qqZt2ymnyJjlVqnO/HlQHkcg73apAq4ii24qyW0bRa0e53I4ilVyX&#10;S6ndS/FmvBVFJ5VJP8eKThllL9Upr8mfzCtyrFXe6gnkESBAgAABAgQIECBAgAABAgQIECBAgAAB&#10;AgQIECBAgAABAgQIECBAgAABAgQIECBAgAABAgQIECBAgAABAgQIECBAgAABAgQIECBAgAABAgTm&#10;CrTnjhggQIAAAQIECBAgQOA1CxSveYWtC5TR2xqY6RXFcKN36vraRnvaqJaPxrevzp//5Nnbfdrp&#10;zrevrodVDC/25y7YeXj++82ddIcH1r5+Ptb+5Htzd2mfOR7HPv7U3PH7ZaD/4iB+8L+9GGvf2Pm7&#10;O8+ge7YbZ/7ag7H8Q0vzUsQJECBAgAABAgQIECBAgAABAgQIECBAgAABAgQIECBAgAABAgQIECBA&#10;gAABAgQIECBAgAABAgTusUA9qqJaG0W9Ooy6P4pqUDV1vZ7aaymWSpXGpiXnTdvNeMqr+5M5eX7q&#10;x6i+x29l+3shUHRbUS63oui1I7eLbhllU6f2crsZK5c7US6l8aUU65RNXtnLuXluijd5KTfn5Hi5&#10;+N/V3QtrexIgQIAAAQIECBAgQIAAAQIECBAgQIAAAQIECBAgQIAAAQIECBAgQIAAAQIECBAgQIAA&#10;AQIECBAgQIAAAQIECBAgQIAAAQIECBAgQIAAAQKLIdBejGM4BQECBAgQIECAAIGDJ1DXt/9i0qLq&#10;7QE13Bg7dWNtoz1tXHzjB2KY7t7d7cknffLsbiOLFRu82I+Yd3dwGdE+3V2sA6fTvPQrf7DnmU7+&#10;7PujaLf2zDnog1f+49W48MuX0kXR8364WwWKdhGnfuqBeOAnTiS72//nbOtuegQIECBAgAABAgQI&#10;ECBAgAABAgQIECBAgAABAgQIECBAgAABAgQIECBAgAABAgQIECBAgACB+0+gHlZRrQ6bUue6P0rf&#10;fuRSNXW1Now6lWp1lMpga27Oz2Mr45w8x3N/CRRLrSiX21H0WlF0Urub6m7Z9MulFE9jebzJyWMp&#10;r8nppJxJv0jt8bw0Ps0tfUt0f/0meVsCBAgQIECAAAECBAgQIECAAAECBAgQIECAAAECBAgQIECA&#10;AAECBAgQIECAAAECBAgQIECAAAECBAgQIECAAAECBAgQIECAAAECBAgQIECgjYAAAQIECBAgQIAA&#10;gf0jUMTS3MMWxagZW14fxKF02e/257vH3h5xdXt03H/9qYjDvcW/nHXwwvruL5CinQe7UbQW6x1u&#10;/tG3ov+di3PPvPT218XyU6+fO37QB4bXhvHC/34hbv6XlVt+1eUnl+LMX38wume6tzxHIgECBAgQ&#10;IECAAAECBAgQIECAAAECBAgQIECAAAECBAgQIECAAAECBAgQIECAAAECBAgQIEDgfhCo0jdF9eow&#10;qplSr6dYjqfSjPerND5Ieamf6iZ3LY2vpHaqp3NjWN0PZN4xCRSdMorldpRLqeQ6lWKpFUV3XMo8&#10;3kvtmfFxTspLY+Ukr+ildsrJeUW5WN95+UETIECAAAECBAgQIECAAAECBAgQIECAAAECBAgQIECA&#10;AAECBAgQIECAAAECBAgQIECAAAECBAgQIECAAAECBAgQIECAAAECBAgQIECAAAECBParQHu/Hty5&#10;CRAgQIAAAQIECNyXAnVv/msXw2bs1PW1XXO+NTyzazwH3/K6/XHh6+AH63PfofPwHjZzZ925gXpU&#10;xZVf/dyeGzzwV9675/hBHrzxxZvxwi9eiNH10S29ZrlcxumfPRXHP3w0imJ//L7e0otJIkCAAAEC&#10;BAgQIECAAAECBAgQIECAAAECBAgQIECAAAECBAgQIECAAAECBAgQIECAAAECBO57gXpQRbU2bEq9&#10;Mq6rXK9OYrmelDrnTXNSrJ6OpXiM6vve8sADlEWUy+2mFEupXmpF0Smj6KW6Oy5ljh/KY+0ocj2J&#10;F92Ul9plzp2s0eS0ywPP5gUJECBAgAABAgQIECBAgAABAgQIECBAgAABAgQIECBAgAABAgQIECBA&#10;gAABAgQIECBAgAABAgQIECBAgAABAgQIECBAgAABAgQIECBAgAABAvtVoL1fD+7cBAgQIECAAAEC&#10;BBZdoI47caHv0vzXLtIlwuk5dX1tR85qeSjO3eztiE8DT54tps2Frgc/6M89X+fM/PebO+kODtz4&#10;zFdjeOHa3B0Ov++J6L7+1NzxgzpQDeq48K8uxtX/ON9m+7sffuZQnPnrD0b7hH+F3W6jT4AAAQIE&#10;CBAgQIAAAQIECBAgQIAAAQIECBAgQIAAAQIECBAgQIAAAQIECBAgQIAAAQIECNwbgao/inp1GNVM&#10;qddSfyWVXKf4jv40N43X62n+oIo6rXNHPkO6Nyx23SZQLLWiXG5H0WtF0U3tTq7Lpp/j5XIniuWc&#10;04lyKfUPpdxJXU7m5HnNnDw/FQ8BAgQIECBAgAABAgQIECBAgAABAgQIECBAgAABAgQIECBAgAAB&#10;AgQIECBAgAABAgQIECBAgAABAgQIECBAgAABAgQIECBAgAABAgQIECBAgMD9I+C/7n7//Ky9KQEC&#10;BAgQIECAwD0RqG/vrnVv7npFkS4jTs/pG2s7cr5/8pkUK3bEcyDdaRtPnNl1aOGCgxfX556pc2a+&#10;zdxJd2igWhvElX//hfmrt8s48VPvnj9+QEf6Lwzi/D/+Qax/t39Lb1j0injor56O4x85dkv5kggQ&#10;IECAAAECBAgQIECAAAECBAgQIECAAAECBAgQIECAAAECBAgQIECAAAECBAgQIECAAAECewlUa8Oo&#10;VodRp5Lbdb+KejCKan2U6tSejOecjbxJe0s/5cXoNn83tNfBjd0VgaJTRtFtjUsvtdOHV2Uv9Zfb&#10;UW4rm7FOFDmnW0aZ56Y5uZ/zi6XULnb/puuuvJBNCBAgQIAAAQIECBAgQIAAAQIECBAgQIAAAQIE&#10;CBAgQIAAAQIECBAgQIAAAQIECBAgQIAAAQIECBAgQIAAAQIECBAgQIAAAQIECBAgQIAAAQIE9r1A&#10;e9+/gRcgQIAAAQIECBAgsKgC1e0/WB1L8xct0sXG6Tl1fW1HzvdOvmNHbBp4/ExEu7U/Lrod/GB9&#10;euwddefh3o7YvQpc+80vR7XLz2F6nqMfeVu0Tx2ddu+L+vrnbsQL/+zFdHn3rV2+vfyWpXj4bz0U&#10;nVOd+8LHSxIgQIAAAQIECBAgQIAAAQIECBAgQIAAAQIECBAgQIAAAQIECBAgQIAAAQIECBAgQIAA&#10;AQLzBerBKKqVYfouIZVJXa9u9uscz/2Z0oxvy4lb+6xh/kGMLJxA0WtFudyOIpVyKZVD47rpd1tR&#10;dMtUcp3yllI9k5Nzm/5kbtEuF+79HIgAAQIECBAgQIAAAQIECBAgQIAAAQIECBAgQIAAAQIECBAg&#10;QIAAAQIECBAgQIAAAQIECBAgQIAAAQIECBAgQIAAAQIECBAgQIAAAQIECBAgQOD+Fmjf36/v7QkQ&#10;IECAAAECBAjsI4G6TncgL889cFEMm7FT19d25Hyn/caIake4CbzldcXuAwsWrdZGMbo6fsfdjtY5&#10;090tfNdj1cp6XPv0l+buWyx14vhP/vDc8YM2UA/ruPDLF+PKf7h2S69WpH9LPf3Tp+LEnzkeRbE/&#10;fjdv6cUkESBAgAABAgQIECBAgAABAgQIECBAgAABAgQIECBAgAABAgQIECBAgAABAgQIECBAgACB&#10;+1CgHlZRrQ2jWh1G3dSj1B5Enfo5Ni0b/Zyzkkqq60mdc2JU34d6B/CV22WUvVYU/z979/5cR5Yf&#10;hv3b3fcB4F4QnCEJzuw8ZFlZjaRVtJEc+bW2o0ekVewfYqscl8uuxBVbfsSO7Dj/iGLHVuwkTqUc&#10;R1El5aQsV8VWSivJdlZSKiXJkVaytKtaPXdnCM4OSeDidft2d05fgCRAskHOEAQvgM/d+u73nPM9&#10;3X3O5+KHYVXf7kGeIuV+EflSyku9yJcPY6V3vJ/G23rWT8e2x7THpnPk7Vgbud+fXMC/FFsiQIAA&#10;AQIECBAgQIAAAQIECBAgQIAAAQIECBAgQIAAAQIECBAgQIAAAQIECBAgQIAAAQIECBAgQIAAAQIE&#10;CBAgQIAAAQIECBAgQIAAAQIECBA4FEivfvchQIAAAQIECBAgQOA8CPSbJvZiqXup2SzGu9MYpgc3&#10;H/3c7V+Pe/XK0aFj7Xc+dj4ewlve2j+27qOdbJBF8Ur/6NBLa2/++C+lB2aXnddf+/Qnoxif8D12&#10;Hnn+CrO7s/jyD74Xe1/s/u6O7mrwxiBe/0vrMXxjeHRYmwABAgQIECBAgAABAgQIECBAgAABAgQI&#10;ECBAgAABAgQIECBAgAABAgQIECBAgAABAgQIEDhjgaZuotmvot4tUxzkZneW2g/jQX8vje3M0u8p&#10;HtbaeW29KY//zuWMt+FypyCQDYrIl4vIhr1o29kwj7zf5nY8jS315rltz/uH+Vj/cE7Wy09hRU5B&#10;gAABAgQIECBAgAABAgQIECBAgAABAgQIECBAgAABAgQIECBAgAABAgQIECBAgAABAgQIECBAgAAB&#10;AgQIECBAgAABAgQIECBAgAABAgQIECBA4PII9C7PVu2UAAECBAgQIECAwNkKNM3pXq/f1LETS50n&#10;zaKKa5O9x+q/Pfrax8buD4yGEW+8er+32Ll8b9q5wP7NYWRZ1lk/q0K9sx+bn/lc5+WKtZVY/Y5P&#10;dNYvUmHn87vx7t+7FdVm9Uzbuvpda3H9e6+lB1S//O/xmRZsEgECBAgQIECAAAECBAgQIECAAAEC&#10;BAgQIECAAAECBAgQIECAAAECBAgQIECAAAECBAgQWFCBen8W9W4VzW6Zcts+iKbNeyl2DnJzmB+r&#10;p3nN3rP9HmBBCS79srKlIvLl3jyypZQHRWTzyOe5rc3HD+c8mNv22/lt/bCW5X7rcen/oAAQIECA&#10;AAECBAgQIECAAAECBAgQIECAAAECBAgQIECAAAECBAgQIECAAAECBAgQIECAAAECBAgQIECAAAEC&#10;BAgQIECAAAECBAgQIECAAAECBAi8NIHeS7uyCxMgQIAAAQIECBAg8KEEenUTdSx1H5PN4trW3mP1&#10;3xq989jY/YGv/VgWWXY+HhJcvrd/f9mP5f7N4WNjL2Ng88d/KT2Au+y89JXv+WR6oPPF/2fYnc/c&#10;i9v/6/sRz/As8mK1iNe+bz1Gn1jpdFMgQIAAAQIECBAgQIAAAQIECBAgQIAAAQIECBAgQIAAAQIE&#10;CBAgQIAAAQIECBAgQIAAAQKXQaAp66h3yxSzeTRt3qsOxnZm6TcLB+P1PFfRHJnbHjOfn3I0l0Hr&#10;Yu4xG+SRL/ciS5Ev9yNfKiJf6Ue21PbvR3HQT+Nt/cHc5TQ3HZO1Y+fk90IX81u0KwIECBAgQIAA&#10;AQIECBAgQIAAAQIECBAgQIAAAQIECBAgQIAAAQIECBAgQIAAAQIECBAgQIAAAQIECBAgQIAAAQIE&#10;CBAgQIAAAQIECBAgQIAAAQKnJ9A7vVM5EwECBAgQIECAAAECL1KgV2fp9N3/CZ9ls7i2tXdsCe3z&#10;pH9n9LXHxo523vnY0d5it8tb+50L7L827KydVaHe2Y/Nz3yu83LF1ZVY/dQ7nfWLUKjLJjb+4UZs&#10;/vTkmbaz/PGleP0v34ze1e6/62c6kUkECBAgQIAAAQIECBAgQIAAAQIECBAgQIAAAQIECBAgQIAA&#10;AQIECBAgQIAAAQIECBAgQOAlCzRlHdVkGvV2GfXOLOrdWTS7qb1bRb3X9svUT+352P36QW7nthFV&#10;+0sQn/MmkC0VkS/3Il/qRbZykOf9NJYdjueH4/N+O9bWBkVkw3Rsm/v5vJ0V+XnbvvUSIECAAAEC&#10;BAgQIECAAAECBAgQIECAAAECBAgQIECAAAECBAgQIECAAAECBAgQIECAAAECBAgQIECAAAECBAgQ&#10;IECAAAECBAgQIECAAAECBAgQIPACBbwF/gXiOjUBAgQIECBAgMDlFmia9qHQp/dg6F4zPBk0q+La&#10;1t6xOXf7N2I/Xzo2drTzzhvZ0e5Ct8v39jvX17856KydVWHzx38pmr2y83JXPv3J9LDoorN+3guz&#10;e7P48t99L/a+2P09Hd3jq3/0alz7469Glp+fv8Gj69cmQIAAAQIECBAgQIAAAQIECBAgQIAAAQIE&#10;CBAgQIAAAQIECBAgQIAAAQIECBAgQIAAgYsj0JR11HuzqHcPojnMB/0ymt0q1cqDOTuz9PuBNC/l&#10;+TFtnqQ50+rigFz0naSfMuTLvcjaGBSRp8j6eWTDlNv+Si/ypRSHc9p8P9pj8uV+ijQvzcna8NuI&#10;i/4XY38ECBAgQIAAAQIECBAgQIAAAQIECBAgQIAAAQIECBAgQIAAAQIECBAgQIAAAQIECBAgQIAA&#10;AQIECBAgQIAAAQIECBAgQIAAAQIECBAgQIAAAQIEXppA76Vd2YUJECBAgAABAgQIEPhQAnk9PGF+&#10;HVlUcW2yf2zOxtKbx/pHO6+MIl4dpycqn5NPeev43o4uu3/zJJujM19Mu97Zj83PfK7z5MXVlVj9&#10;1Dud9fNe2Put/fjyf/1uzO48/WHq+SiP179vPUb/dvoD9CFAgAABAgQIECBAgAABAgQIECBAgAAB&#10;AgQIECBAgAABAgQIECBAgAABAgQIECBAgAABAqcgUO/Pop6UUaWoJ9N5u95JY7upvzeLpm2nXO8e&#10;RHOY7/ejak5hFU5xFgLZUhH5ci/ypV5kbT5st/lB/3D8sX46Jl9JMfQT+7P4rlyDAAECBAgQIECA&#10;AAECBAgQIECAAAECBAgQIECAAAECBAgQIECAAAECBAgQIECAAAECBAgQIECAAAECBAgQIECAAAEC&#10;BAgQIECAAAECBAgQIECAAIHnF/D0tOc3dAYCBAgQIECAAAECZyJQNIPu62RVXNmdRr+qj83ZWH77&#10;WP9o5+3rR3uL3a422weAH9/b0RX3Xxse7Z55e/PHfymavbLzulc+/cnI+kVn/TwXtn52Eu/9g41o&#10;pk9/GPvwzUF87K+9Fv0b/fO8ZWsnQIAAAQIECBAgQIAAAQIECBAgQIAAAQIECBAgQIAAAQIECBAg&#10;QIAAAQIECBAgQIAAgVMSaGZ1+r1A+s3AThn1XhXNYa53Uz+NN7tVygfteX+vnZuizfP6QY6n39J+&#10;Sit2mo8qkPXzyJZ7kS+lWDnI8347dhhP7B+dn9pZnn3UJTiOAAECBAgQIECAAAECBAgQIECAAAEC&#10;BAgQIECAAAECBAgQIECAAAECBAgQIECAAAECBAgQIECAAAECBAgQIECAAAECBAgQIECAAAECBAgQ&#10;IECAAAEC506gd+5WbMEECBAgQIAAAQIELqlAUQ87d57FLK5t7T1W31h687Gx+wNvXT8/D2Qub+3f&#10;X/ZjOR8VUYxf3j9t6t1pbH7mc4+t6/5AcXUlVj/1zv3uhcof/LM78f4//uCZ9rT6+8Zx8z+5Efkw&#10;f6b5JhEgQIAAAQIECBAgQIAAAQIECBAgQIAAAQIECBAgQIAAAQIECBAgQIAAAQIECBAgQIDA4gvU&#10;+7Ood6todsuU2/ZBNG3ee6R/vz4po5pMo0652a8Wf5OXfYVFFvlSL/LlXmQp2nw/jvXTnHl/JdUf&#10;nd/Wen5PcNn/lOyfAAECBAgQIECAAAECBAgQIECAAAECBAgQIECAAAECBAgQIECAAAECBAgQIECA&#10;AAECBAgQIECAAAECBAgQIECAAAECBAgQIECAAAECBAgQIECAAIEPL9D78Ic4ggABAgQIECBAgACB&#10;Zxdonn3qCTOzpj3PUveMbBbXt/aO1dsjNpbeOjZ2tPPW9exod6Hb5Xv7nevr3xx21s6isPUv/k00&#10;e2Xnpa58+pOR9YvO+nksNHUTt3/4/bj745tPX356fviN/+havPJdV58+1wwCBAgQIECAAAECBAgQ&#10;IECAAAECBAgQIECAAAECBAgQIECAAAECBAgQIECAAAECBAgQODOB9t7wZm8WdRs7B7nZbXOV+uVB&#10;bTe1d8sUaXyScopqMj1opzlxOj+bOLM9X6oLpZ+NZEu9yJcfxry/kvrteMqP1du5R47J2v7gYv0m&#10;4lL9DdgsAQIECBAgQIAAAQIECBAgQIAAAQIECBAgQIAAAQIECBAgQIAAAQIECBAgQIAAAQIECBAg&#10;QIAAAQIECBAgQIAAAQIECBAgQIAAAQIECBAgQIAAAQLnXqB37ndgAwQIECBAgAABAgQWVKCp24Wd&#10;zpO2e0166Hcsde40y6q4trV3rH53cCPKfHhs7GjnretHe4vdLm/tdy6w/9qgs/aiC005i80f/1zn&#10;ZYqrK7H6qXc66+exUJd1vPffbcTk57afuvx8JY+P/Wc3Y+XrV5461wQCBAgQIECAAAECBAgQIECA&#10;AAECBAgQIECAAAECBAgQIECAAAECBAgQIECAAAECBAgQ+HACTd1EvVNGs1dFvVumOMjN7uxBu27b&#10;26k2KaNq89Z0fkw73h7ns5gC2bCIfLkXWYp8KcXKYb4/djieHRl/MP9+bamILMsWc4NWRYAAAQIE&#10;CBAgQIAAAQIECBAgQIAAAQIECBAgQIAAAQIECBAgQIAAAQIECBAgQIAAAQIECBAgQIAAAQIECBAg&#10;QIAAAQIECBAgQIAAAQIECBAgQIAAAQLPJNB7plkmESBAgAABAgQIECDwUgX6dR1VrHSvIZvFta29&#10;Y/VbS28f6x/tvDqOGA3Pz0Omp+/tH13+sXb/5vBY/yw7k5/6Qno4+3H3o9e/8ulPRtYvjg6d63Y1&#10;qeJLf+e92Pu17j3f32D/Zj/e+OuvxeDm4P6QTIAAAQIECBAgQIAAAQIECBAgQIAAAQIECBAgQIAA&#10;AQIECBAgQIAAAQIECBAgQIAAAQKPCNR7s6gnZVTbZTQ7ZdR7VdS7Ke/Momlru0cijdVpXj2ZHuTU&#10;91kwgfRTjXylH/koxXJvHlmbl1Ks9CJr8+H4/TyvPzIny8/Pbz4W7BuwHAIECBAgQIAAAQIECBAg&#10;QIAAAQIECBAgQIAAAQIECBAgQIAAAQIECBAgQIAAAQIECBAgQIAAAQIECBAgQIAAAQIECBAgQIAA&#10;AQIECBAgQIAAAQIECFwogd6F2o3NECBAgAABAgQIELigAv2mjjK/FlE/eYNZNotXtvePFTeW3jrW&#10;P9p5+/r5elB1eev43o7upf/a8Gj3zNpNXcfmj/1i5/Xy1aVY/dTXdtbPW6H8Shm/8wPvRvle+dSl&#10;r3zDcrz+V25GsVI8da4JBAgQIECAAAECBAgQIECAAAECBAgQIECAAAECBAgQIECAAAECBAgQIECA&#10;AAECBAgQOM8CzayOeqeMelJGlaKeTKPeTnlvFvXuQTSHed5P483OwXiV5sasOc/bv3BrzwZF5Cu9&#10;yJZ6kS8/jKxtt2Op1ubsMM/ntO2VfuTjFCln+fn6zcaF+xJtiAABAgQIECBAgAABAgQIECBAgAAB&#10;AgQIECBAgAABAgQIECBAgAABAgQIECBAgAABAgQIECBAgAABAgQIECBAgAABAgQIECBAgAABAgQI&#10;ECBAgAABAhdIoHeB9mIrBAgQIECAAAECBBZL4BSfEd5rmpjm1yPqJ2+xX+9Hrz5+wY2lN588OY2+&#10;lU51Xj5N2vvsVnroesenf3PYUXmxwzs/++sxe3+r8yJXvuMbI+tfjH9y7X9pGl/6r74csztV537v&#10;F65+x5W48aeve6D6fRCZAAECBAgQIECAAAECBAgQIECAAAECBAgQIECAAAECBAgQIECAAAECBAgQ&#10;IECAAIGFFmjKKurd2cOYlFFvl1FNplG37Z0Uh/Xm6LzUbvtN2XGj/0Lv+oIursgiH/WjGPcjHw/m&#10;7XypF/lKL7I2Lx+P7H7/yJwszy4ojm0RIECAAAECBAgQIECAAAECBAgQIECAAAECBAgQIECAAAEC&#10;BAgQIECAAAECBAgQIECAAAECBAgQIECAAAECBAgQIECAAAECBAgQIECAAAECBAgQIECAwHkU6J3H&#10;RVszAQIECBAgQIAAgcsm0K/r2MvWOrc9mO0fqzWRxe2lN4+NHe28df38PDC7+qCMZtYcXf6xdv/m&#10;8Fj/rDr3fvQXOi+VLfVj9d/7+s76eSrs/tpefOlvv5seqv/0h+Zf/5Ovxqvf88p52p61EiBAgAAB&#10;AgQIECBAgAABAgQIECBAgAABAgQIECBAgAABAgQIECBAgAABAgQIECBwAQSaWZ3ueS6jnpRRpagn&#10;06i3U96dPYgmtat2rK3dn5eOiar7fvULQHNutpANi8iXe5Et9ea5bc/7h/mxfjtvJUXKWTvn8Lhz&#10;s2ELJUCAAAECBAgQIECAAAECBAgQIECAAAECBAgQIECAAAECBAgQIECAAAECBAgQIECAAAECBAgQ&#10;IECAAAECBAgQIECAAAECBAgQIECAAAECBAgQIECAAAECzyDQe4Y5phAgQIAAAQIECBAg8BEEmji9&#10;h5T3mybqfNS5imE1PVa7M7gRZT48Nna089a1o73Fbk/f2+9cYHE1PUR8mHfWX1Rh93O/HeWXPug8&#10;/eof/rr0IPRBZ/28FCb/ejve/fu3oimf8rdcRLz259fjyu9bPS9bs04CBAgQIECAAAECBAgQIECA&#10;AAECBAgQIECAAAECBAgQIECAAAECBAgQIECAAAECBBZMoN6dRTWZRr1dRttuUrR5Hu3YpHxYb/s7&#10;qbZ3MK8p6wXbzSVbThaRLaX7+5cfxry/kvrteMrH6qN+5ON+FKNB5KupvdKPLE8n8SFAgAABAgQI&#10;ECBAgAABAgQIECBAgAABAgQIECBAgAABAgQIECBAgAABAgQIECBAgAABAgQIECBAgAABAgQIECBA&#10;gAABAgQIECBAgAABAgQIECBAgAABAgSOCfSO9XQIECBAgAABAgQIEDhlgeZUztdv6qhi3Hmuwaw8&#10;Vru19Pax/tHOtdWIleH5eXD37Nb06PKPtfuvDY/1z6pz70d/oftSvTyufOc3dtfPSWXzp7fivf9h&#10;I+Ipf8L5ch4f+2uvxcrXLZ+TnVkmAQIECBAgQIAAAQIECBAgQIAAAQIECBAgQIAAAQIECBAgQIAA&#10;AQIECBAgQIAAAQIvQqCZ1VFvl1FNyqgn0xSpvVNGszuL+jAetPcejrXHtBHVU25efhGLds4DgSKL&#10;fKkX+XIvshRtnvdXUv9wfD426kc+7kfR5tVB5G1O9WypiCw7P79T8LUTIECAAAECBAgQIECAAAEC&#10;BAgQIECAAAECBAgQIECAAAECBAgQIECAAAECBAgQIECAAAECBAgQIECAAAECBAgQIECAAAECBAgQ&#10;IECAAAECBAgQIECAAIHzItA7Lwu1TgIECBAgQIAAAQKXWaBXN1H1VjoJhrPZsdrG0pvH+kc7b18/&#10;Xw/9Lm/vH13+sXZ/fXisfxad/S/eiv1fe6/zUuPf//Eo1rq/q84DF6hw919uxsb/dDviKc/3L9aK&#10;ePNvvh7DN8/+e1ggLkshQIAAAQIECBAgQIAAAQIECBAgQIAAAQIECBAgQIAAAQIECBAgQIAAAQIE&#10;CBAgcGEEmnTverM3i3pnFtV2GfVkmqKMqs1prNlNtaNxpN7sVRfG4dxtpJdHvtw7FtnR/ko/8nGK&#10;UT+K1cE85ytp/lIv5vMGxbnbsgUTIECAAAECBAgQIECAAAECBAgQIECAAAECBAgQIECAAAECBAgQ&#10;IECAAAECBAgQIECAAAECBAgQIECAAAECBAgQIECAAAECBAgQIECAAAECBAgQIECAAIHLINC7DJu0&#10;RwIECBAgQIAAAQIvQ6BpTueqWTpRL5qos+XOEy7NpsdqG0tvHesf7bx1/Whv8dvlreN7O7ri/vrg&#10;aPdM2vf+r1/svk4WceW7vqm7fg4qd37sbtz+4a88daX9m/148798PfrX+k+dawIBAgQIECBAgAAB&#10;AgQIECBAgAABAgQIECBAgAABAgQIECBAgAABAgQIECBAgAABAmcn0FR11Ntl1JMyqsNc782i3p1F&#10;k6LN9WQaVaq3uZ03H9tJ9Wl1dgt1pYcCRRb5qH8QS73IV1K0ebkXWYo2P4j788aDKMYHx2S9/OG5&#10;tAgQIECAAAECBAgQIECAAAECBAgQIECAAAECBAgQIECAAAECBAgQIECAAAECBAgQIECAAAECBAgQ&#10;IECAAAECBAgQIECAAAECBAgQIECAAAECBAgQIECAAIELI9C7MDuxEQIECBAgQIAAAQIXVKDXNPOd&#10;VdlS5w6Xy+mDWh1Z3F5640H/0cbb17NHhxa6X27sd66vf3PYWXsRhfL2Zuz+wm92nnrlm786+utX&#10;OuuLXvjgn92J9//xB09d5tJXD+ONv/56FKvFU+eaQIAAAQIECBAgQIAAAQIECBAgQIAAAQIECBAg&#10;QIAAAQIECBAgQIAAAQIECBAgQIDARxOo92dRT8qoUtST6UF7+2G7Tu221uymeXspdg5y2/c5e4Fs&#10;uRfFqB/56iDyNq/0Il9KkcbbWpvvx4N+mleM0/xU8yFAgAABAgQIECBAgAABAgQIECBAgAABAgQI&#10;ECBAgAABAgQIECBAgAABAgQIECBAgAABAgQIECBAgAABAgQIECBAgAABAgQIECBAgAABAgQIECBA&#10;gAABAgQIPCrgiYWPiugTIECAAAECBAgQWDCBomlili1H0/Q7V7ZcTh/U7gxuxiwfPug/2njz2qMj&#10;i9tv2r3ffri3R1faWx88OvRC+1s/8csRTfcl1j79Td3FBa+8/08+iA/+6Z2nrnLlE8vxsb/6WuTD&#10;/KlzTSBAgAABAgQIECBAgAABAgQIECBAgAABAgQIECBAgAABAgQIECBAgAABAgQIECBw2QWaso56&#10;bxb1Thn1pIxqMp3nOuUq9duxejuNb6XxnTRvt4xmr0p5FlGfcPPyZYd9AfvPhkXky73IV1KMByn6&#10;UbR51D8YW+pF1taPxNF+VrjH+gV8LU5JgAABAgQIECBAgAABAgQIECBAgAABAgQIECBAgAABAgQI&#10;ECBAgAABAgQIECBAgAABAgQIECBAgAABAgQIECBAgAABAgQIECBAgAABAgQIECBAgAABAgQutUDv&#10;Uu/e5gkQIECAAAECBAi8SIE6IjuF8+dNE1U+Tmfqflj5oCofXGlj6a0H7UcbN65ELA9OY1WPnvnF&#10;9Ks76eH6ZfdD9fvrwxdz4Sectd6dxuSnPv+EysHQ0jsfi8Hb1zvri1z4yo98EB/80ztPXeLqt47j&#10;tb+wHlnv/PwNPXVTJhAgQIAAAQIECBAgQIAAAQIECBAgQIAAAQIECBAgQIAAAQIECBAgQIAAAQIE&#10;CBB4ikBT1VHvzqLZq1Iuo56UUW0f5HoyjSr1H+bUbms7KdIxUXXfD/2Uyyp/BIFsuRfFqB/56iDy&#10;Nq/0Ik9j9yNb6UcxTuPjwcG8tp3q2VKK3H3SH4HcIQQIECBAgAABAgQIECBAgAABAgQIECBAgAAB&#10;AgQIECBAgAABAgQIECBAgAABAgQIECBAgAABAgQIECBAgAABAgQIECBAgAABAgQIECBAgAABAgQI&#10;ECBAgMALFOi9wHM7NQECBAgQIECAAAECpyBQRBOzYjWiKTrP1qvLB7WNpTcftB9tvHXtfD0wvdyY&#10;PrqFB/1iLT0kfpg/6L/oxuSzvxrN/kPnR6+3+p2feHToXPQ/+D/vxFd+5M5T13rlU6tx88/d8ND9&#10;p0qZQIAAAQIECBAgQIAAAQIECBAgQIAAAQIECBAgQIAAAQIECBAgQIAAAQIECBAgsIgCTdNEszuL&#10;+ki0/Wq7jHrSxvR4ez6Wxren0UzrRdzSxVxTL4tiPIh8uRfZSrpnfClFaucr/chH/ShW25zq45Tb&#10;seUisvtz2mOKs7vH/GJ+AXZFgAABAgQIECBAgAABAgQIECBAgAABAgQIECBAgAABAgQIECBAgAAB&#10;AgQIECBAgAABAgQIECBAgAABAgQIECBAgAABAgQIECBAgAABAgQIECBAgAABAgQILJJAb5EWYy0E&#10;CBAgQIAAAQIELpJAM9/Mwf8/z77y9CD8WT6Opio6T9NrZg9qt5bfftB+tPHW9UdHFrtfbux3LrC/&#10;PuysnXahqevY/Ilf7jxt7+ZaLH/jW531RS188KN34/3//YOnLm/t267E+p+9HlmWPXWuCQQIECBA&#10;gAABAgQIECBAgAABAgQIECBAgAABAgQIECBAgAABAgQIECBAgAABAgRetEAzq6PeLqNKUU/amEZ1&#10;mOfjW2lsezqvVak2n5PmxvPf3v2it3Yhzp+v9CIfDyIf9VNOsZz6RyJbSv12TpvTeLbSj+L+3DTm&#10;Q4AAAQIECBAgQIAAAQIECBAgQIAAAQIECBAgQIAAAQIECBAgQIAAAQIECBAgQIAAAQIECBAgQIAA&#10;AQIECBAgQIAAAQIECBAgQIAAAQIECBAgQIAAAQIECBAgcCDgSY3+EggQIECAAAECBAgsuECe1jfL&#10;xxFV0bnSop7Na3VkcXv4sc55b1/POmuLWChvTTuX1VsfdNZOu7Dzr38zqg8mnae98u2fiCw7X7Z3&#10;fuxuvP+/faVzT/cLr3z3Wtz4U9fvd2UCBAgQIECAAAECBAgQIECAAAECBAgQIECAAAECBAgQIECA&#10;AAECBAgQIECAAAECpyZQ78+i3iqj2i6jnkxTpPZhftBua23spLl7KVKOWX1qa3CiDoFeFvlKP4px&#10;P/LxIEVqj/qRLaf+cpHiMI8Oa/fntXPy83VvdYeAYQIECBAgQIAAAQIECBAgQIAAAQIECBAgQIAA&#10;AQIECBAgQIAAAQIECBAgQIAAAQIECBAgQIAAAQIECBAgQIAAAQIECBAgQIAAAQIECBAgQIAAAQIE&#10;CBAgQIDASxfovfQVWAABAgQIECBAgAABAicK5E0TdTaOaIrOeb0mPWQ/fT4YvhZVPuic9+a1ztJC&#10;Fma3p53r6q9377PzoI9Y2PrM5zqPzFcGMfoDH++sL2Lh7k/ei9s//JWnLu3VP3Y1rv+Jc/ZH89Rd&#10;mUCAAAECBAgQIECAAAECBAgQIECAAAECBAgQIECAAAECBAgQIECAAAECBAgQIHCaAk2d7nfeLqOe&#10;lFFNpvNcb0+j2kpj7fjuLJq9WdQ7Keb54dyYNae5FOd6RCBb7kUx6kc+TpHa+Uo/sqWU2/YoxXhw&#10;UF8dpP7hnLaW5mT9/JGz6RIgQIAAAQIECBAgQIAAAQIECBAgQIAAAQIECBAgQIAAAQIECBAgQIAA&#10;AQIECBAgQIAAAQIECBAgQIAAAQIECBAgQIAAAQIECBAgQIAAAQIECBAgQIAAAQIECJy1QO+sL+h6&#10;BAgQIECAAAECBC6LQPug/dP45E0TVT6Opul+wHuvLueX2lh6s/OS61cilgZZZ30RC+Wt/c5l9W8O&#10;O2unWdj/jdux/8WNzlOO//DXRT44P/+02vp/J7HxP7/fuZ/7hVf/6NW4/ieu3e/KBAgQIECAAAEC&#10;BAgQIECAAAECBAgQIECAAAECBAgQIECAAAECBAgQIECAAAECl0CgmdVRTcqoJ9Oot8uotg5yncaq&#10;dmxeO9JOc9p5Pi9QoMgiH/WjGPcjHw+e2M6We5GvpPpSEflyyiupn+ZnRfc96C9wxU5NgAABAgQI&#10;ECBAgAABAgQIECBAgAABAgQIECBAgAABAgQIECBAgAABAgQIECBAgAABAgQIECBAgAABAgQIECBA&#10;gAABAgQIECBAgAABAgQIECBAgAABAgQIECBwSgK9UzqP0xAgQIAAAQIECBAg8IIEimhiPx+nsxed&#10;Vyjq2bz2weBm55y3rmedtUUtlBvTzqX11wedtdMsbH7mc92ny7NY/bZv6K4vWGX7F3fi3f/+VqQ/&#10;qRM/r3z3Wlz/3msnzlEkQIAAAQIECBAgQIAAAQIECBAgQIAAAQIECBAgQIAAAQIECBAgQIAAAQIE&#10;CBBYXIF6dxbVZBr1pEwxTe02H7a3U07R7M2i3klxP7dj+9XibuqcrywbFpGP+pGP+1GMBwe57a+m&#10;dspFGs/b8eVeZCnanC8d5HO+dcsnQIAAAQIECBAgQIAAAQIECBAgQIAAAQIECBAgQIAAAQIECBAg&#10;QIAAAQIECBAgQIAAAQIECBAgQIAAAQIECBAgQIAAAQIECBAgQIAAAQIECBAgQIAAAQIECBD4iAK9&#10;j3icwwgQIECAAAECBAgQeCaB5plmnTQpT6coi9VomqJzWq+ZzWt3B+udc15/pbO0kIXZvfYFB3Xn&#10;2vrrw87aaRVmd7dj5+d+vfN0K7/nq6N3ddRZX6TC7q/txZf/m/cinvLOiKv//lrc+FPXF2np1kKA&#10;AAECBAgQIECAAAECBAgQIECAAAECBAgQIECAAAECBAgQIECAAAECBAgQuLQCTd1EvV1GPZlGNWlz&#10;iu2j7TKNTw/G789J86N6/vuYLy36SRvv5ZGv9OZRjAaRj/vzKMaH7VE/itXUTnkeSwdzs5SzPDvp&#10;zGoECBAgQIAAAQIECBAgQIAAAQIECBAgQIAAAQIECBAgQIAAAQIECBAgQIAAAQIECBAgQIAAAQIE&#10;CBAgQIAAAQIECBAgQIAAAQIECBAgQIAAAQIECBAgQIAAAQIEHhPoPTZigAABAgQIECBAgACBUxE4&#10;rUf6Z00es2I5oik619Wr00sE0ufOYL1zzvra+Xqg/Wxj2rmXfFykh/p3e3Qe+CELW//i30Sklzp0&#10;fa585zd2lRZqfP+39+NLf+vdaKbde2kXvPbtV2L9T19fqLVbDAECBAgQIECAAAECBAgQIECAAAEC&#10;BAgQIECAAAECBAgQIECAAAECBAgQIEDgogg0szqqSRn1ZJqiTO2Ut1N/K7W3D8ba2sGcw3k7s4uy&#10;/cXZR5FFvtyLfKkX2UovipV+5OPDGA2iOGwX48HB+CjV2jnpmKyXL84+rIQAAQIECBAgQIAAAQIE&#10;CBAgQIAAAQIECBAgQIAAAQIECBAgQIAAAQIECBAgQIAAAQIECBAgQIAAAQIECBAgQIAAAQIECBAg&#10;QIAAAQIECBAgQIAAAQIECBAgQODCC/Qu/A5tkAABAgQIECBAgMA5F2jy0eEOis6d9Joq6sjj3uB6&#10;55z1tc7SQhbKjf3OdfXXh5210yo0ZRWTz/5q5+mGX3Mzhl91o7O+KIXy/TJ+5wfejXq3PnFJVz61&#10;Gut/pvvv58SDFQkQIECAAAECBAgQIECAAAECBAgQIECAAAECBAgQIECAAAECBAgQIECAAAECl0ig&#10;3p1FNZlGPSlTTFO7jCaNteMPYifVttt6+WBus19dIqWz2Wq23Iti3I98PIh81I9iNbVHqZ3GHowf&#10;abdjWb/7vuyzWbWrECBAgAABAgQIECBAgAABAgQIECBAgAABAgQIECBAgAABAgQIECBAgAABAgQI&#10;ECBAgAABAgQIECBAgAABAgQIECBAgAABAgQIECBAgAABAgQIECBAgAABAgQIEHg2gd6zTTOLAAEC&#10;BAgQIECAAIEPLdB86COefEA2mo83Tf7kehrt1WVs9l+NOnvyw/KzNOfGlc7DF7JQ3pp2rqt/c9BZ&#10;O63C9s9+Meqtvc7TrX7HJzpri1Kotqr4nR94N6rNk19mMf6WUdz8czciy9q/FB8CBAgQIECAAAEC&#10;BAgQIECAAAECBAgQIECAAAECBAgQIECAAAECBAgQIECAwOUQaOom6u0y6kkZ1fZ0nuvJNKrUb8fa&#10;WrWVxudzDsdTO6rTulH4cjg/dZdFFvmoH8W4H/l4kKJtp9yOraax0cFYvpLay0WKfmRLKad+lrv/&#10;9am+JhAgQIAAAQIECBAgQIAAAQIECBAgQIAAAQIECBAgQIAAAQIECBAgQIAAAQIECBAgQIAAAQIE&#10;CBAgQIAAAQIECBAgQIAAAQIECBAgQIAAAQIECBAgQIAAAQIECJxbgd65XbmFEyBAgAABAgQIELgk&#10;AnU2PthpU3TuuKhncWfwWmf91dWIXnpw/3n6lBv7ncvt3Rh01k6rsPWTv9x5quLqSqx88qs664tQ&#10;qPfr+NLffjfKW+klGCd8lr9uOV77ize9nOEEIyUCBAgQIECAAAECBAgQIECAAAECBAgQIECAAAEC&#10;BAgQIECAAAECBAgQIEBg8QWaWR3V1jTq7TLqSRnVJLVTPtbenqbxg7G6re/MFn9j52iF2VIR+agf&#10;xXgQ+bifYpDaKa+kWC4iW25z7yDSvHbOfG5aUi/VAABAAElEQVQa8yFAgAABAgQIECBAgAABAgQI&#10;ECBAgAABAgQIECBAgAABAgQIECBAgAABAgQIECBAgAABAgQIECBAgAABAgQIECBAgAABAgQIECBA&#10;gAABAgQIECBAgAABAgQIECBA4HEBT+583MQIAQIECBAgQIAAgYUSqPPR4XqKznX1mlncGa531tfX&#10;OksLW5htTDvX1l8fdtZOo7D/6xsx/c33O0+1+ke+PrIi76y/7EJTNfHu37sVe7++f+JSlr56GG/8&#10;569F3s9OnKdIgAABAgQIECBAgAABAgQIECBAgAABAgQIECBAgAABAgQIECBAgAABAgQIEDhrgXp/&#10;FvWknEc1mR7k7dTfSu2Uq5Sre/spUn9zP+qd2Vkv8eJeL91amq/0Ix+lGPejGA/m+Vg71R6OD1K7&#10;H1lvce+vvbhflp0RIECAAAECBAgQIECAAAECBAgQIECAAAECBAgQIECAAAECBAgQIECAAAECBAgQ&#10;IECAAAECBAgQIECAAAECBAgQIECAAAECBAgQIECAAAECBAgQIECAAAECBAhcZIHeRd6cvREgQIAA&#10;AQIECBB4qQLN6Vy9yUbRzM/V/cD+Xl3GncF65wXX19JbAs7Zp9yYdq64f3PQWTuNwtZP/HL3adKL&#10;E8Z/6J3u+gJUbv3D27H9izsnrmTwej/e+BuvR77U/Xd14gkUCRAgQIAAAQIECBAgQIAAAQIECBAg&#10;QIAAAQIECBAgQIAAAQIECBAgQIAAAQLPINCkG2HrnVnU22XUk2mKMqoU9fY0qq2D3I4djD+sx6x+&#10;hrObcqJAL4tiPIh81I98dRBFm8dtHLSzlV66lzTFcoq2vXJYTznLz9/9xydaKBIgQIAAAQIECBAg&#10;QIAAAQIECBAgQIAAAQIECBAgQIAAAQIECBAgQIAAAQIECBAgQIAAAQIECBAgQIAAAQIECBAgQIAA&#10;AQIECBAgQIAAAQIECBAgQIAAAQIECBA4hwK9c7hmSyZAgAABAgQIECBwjgSa51tr+0KGfDWd4+T/&#10;dO81s7gzWO+81vqVztJCFqpJegnFTtW5tv76sLP2vIVqcze2f+7XO08z+j2/O4rV5c76yy585Uc+&#10;iM3Pbp24jN4rRbzxNz+WXjhRnDhPkQABAgQIECBAgAABAgQIECBAgAABAgQIECBAgAABAgQIECBA&#10;gAABAgQIECBwVKCp6qi3y6gnZVQp6sk0qra/NZ2P3x87Wm/nx3PeUnt0DZe1nS0VkY/66T7WwTzn&#10;40G6F7R/2E7jqd/W81Qv2tzWlk6+B/myWto3AQIECBAgQIAAAQIECBAgQIAAAQIECBAgQIAAAQIE&#10;CBAgQIAAAQIECBAgQIAAAQIECBAgQIAAAQIECBAgQIAAAQIECBAgQIAAAQIECBAgQIAAAQIECBAg&#10;QIAAgfMi4Amj5+Wbsk4CBAgQIECAAIFLKZCnXc/ycXopQ3Hi/ou6ijuD9c4562tZZ20RC+XGtHNZ&#10;+XKeXqzw4v4ps/WvfiUivTyj67P67d/QVXrp45s/sxVf+ZE7J64jX8njjf/iY9F/9cUZnrgARQIE&#10;CBAgQIAAAQIECBAgQIAAAQIECBAgQIAAAQIECBAgQIAAAQIECBAgQGBhBJqyjmoyjXpSRrU1jere&#10;/mGksa3UTuNtrU5z2nazO1uYtZ/bhaTbevOVfuSjFKv9KEaDyMepPR5EMc9pLLXnY2lOsZraKWe9&#10;9s5iHwIECBAgQIAAAQIECBAgQIAAAQIECBAgQIAAAQIECBAgQIAAAQIECBAgQIAAAQIECBAgQIAA&#10;AQIECBAgQIAAAQIECBAgQIAAAQIECBAgQIAAAQIECBAgQIAAAQIELpOAN9Jfpm/bXgkQIECAAAEC&#10;BM5UoGme/3J5OsmsGEfTdL9QIGuqKPNB7PZWOy+4vtZZWsjCbGO/c1299WFn7XkLTVXH5F/9Sudp&#10;Bl99I4ZfdaOz/jILO5/fjVv/48aJS8h6Wbzx/a/F8I3BifMUCRAgQIAAAQIECBAgQIAAAQIECBAg&#10;QIAAAQIECBAgQIAAAQIECBAgQIAAgfMnUO/Nop6UUU2m81xvH2kfHU/1KvXbuc20On8bXZQVp/sy&#10;i/Eg8nE/RcorvciXU3u5OMypP2prB1GMDuemsSzPFmUX1kGAAAECBAgQIECAAAECBAgQIECAAAEC&#10;BAgQIECAAAECBAgQIECAAAECBAgQIECAAAECBAgQIECAAAECBAgQIECAAAECBAgQIECAAAECBAgQ&#10;IECAAAECBAgQIECAwAIL9BZ4bZZGgAABAgQIECBA4NIL5NFEWYwj6qLTolfP4u7gRmd9kP6r/+ro&#10;fL3EoLw17dxPf33QWXvews7P/0ZU93Y6T3Pl2z7RWXuZhemtMr78d9+LZnbCKtKfwOt/+WYsf3z5&#10;hElKBAgQIECAAAECBAgQIECAAAECBAgQIECAAAECBAgQIECAAAECBAgQIECAwCIINE0Tze4sqq1p&#10;VHf3o9pM+V7KKepJGfV2GdVkeqwds2YRln4u15AtFZGP+lGMB5GP+wft1dROY23/wXiqF+3Yaoqh&#10;n+adyy/bogkQIECAAAECBAgQIECAAAECBAgQIECAAAECBAgQIECAAAECBAgQIECAAAECBAgQIECA&#10;AAECBAgQIECAAAECBAgQIECAAAECBAgQIECAAAECBAgQIECAAAECBAicIwFPQT1HX5alEiBAgAAB&#10;AgQInDOB9GKI5/1kzVLUWfrP9qboPFWvLuPOYL2zvr7WWVrYQrmx37m2/s1hZ+15C5P/+1c6T5Ff&#10;WY6Vb/ldnfWXVagmVXzpb72bXjRSn7iE9T97PcbfPDpxjiIBAgQIECBAgAABAgQIECBAgAABAgQI&#10;ECBAgAABAgQIECBAgAABAgQIECBw+gJNuqe03i6j3ppGNUl5Hvfb03m/mhzmw3nt/Hj+W1FPfzOL&#10;fsYsIl/pRz4+iGI0iHw1tVMu7o+N09i8fTg26kfWyxd9Z9ZHgAABAgQIECBAgAABAgQIECBAgAAB&#10;AgQIECBAgAABAgQIECBAgAABAgQIECBAgAABAgQIECBAgAABAgQIECBAgAABAgQIECBAgAABAgQI&#10;ECBAgAABAgQIECBAgMAlFOhdwj3bMgECBAgQIECAAIEzFHi+N0Pk2UrUabVNU3SuuddUcWew3llf&#10;X0tvWjhnn3Jj2rni/o1BZ+15CuXtzdj71Xc7T7H6h95JL5/o/h46D3yBhWbWxJd/8L0oN9JLSE74&#10;vPLda3H129ZOmKFEgAABAgQIECBAgAABAgQIECBAgAABAgQIECBAgAABAgQIECBAgAABAgQIPKtA&#10;U9ZRTaZRb5dRT8qDdspH2/P65jSqe/tRbaX7Iqvnu6f0Wdd24eblWeTjfhSj/jzn40EUqd/m+fiV&#10;YRRraewwt+NZOsaHAAECBAgQIECAAAECBAgQIECAAAECBAgQIECAAAECBAgQIECAAAECBAgQIECA&#10;AAECBAgQIECAAAECBAgQIECAAAECBAgQIECAAAECBAgQIECAAAECBAgQIECAAAECF0GgdxE2YQ8E&#10;CBAgQIAAAQIELqpAlo0Ot1Z0brFXl3FnsN5ZX1/rLC1sodzY71xb7+ags/Y8hclPfb778PSiivEf&#10;+fru+kuqbPzw+7H7+b0Trz7+llFc/5PXTpyjSIAAAQIECBAgQIAAAQIECBAgQIAAAQIECBAgQIAA&#10;AQIECBAgQIAAAQIELrNAvV9FvT2NelJGlaLe3I/q3jRFm1Ns3a8d5CbN9/nwAlk/j3zcj3w0iKLN&#10;87jfHsz7B+OH7VGas9L/8BdyBAECBAgQIECAAAECBAgQIECAAAECBAgQIECAAAECBAgQIECAAAEC&#10;BAgQIECAAAECBAgQIECAAAECBAgQIECAAAECBAgQIECAAAECBAgQIECAAAECBAgQIECAAAECBC6I&#10;QO+C7MM2CBAgQIAAAQIECCycQNO0S5r/30deW5atzI9tmrzzHEUzizuD9c76+lpnaSEL9W56ycdW&#10;94s7+uvDU193U9ex/dNf6Dzv8je+Fb21g++ic9IZF+7+5L2495ObJ151+LuG8dpfWI8sz06cp0iA&#10;AAECBAgQIECAAAECBAgQIECAAAECBAgQIECAAAECBAgQIECAAAECBC6SQL07i2oyjXpSRnVv/yA2&#10;p/Ncbx2O36+nOTGrL9L2z2Qv2XIvilE/8nEbgyjm+Wh7MK/Nx0cH7XxQnMnaXIQAAQIECBAgQIAA&#10;AQIECBAgQIAAAQIECBAgQIAAAQIECBAgQIAAAQIECBAgQIAAAQIECBAgQIAAAQIECBAgQIAAAQIE&#10;CBAgQIAAAQIECBAgQIAAAQIECBAgQIAAAQIXRaB3UTZiHwQIECBAgAABAgQupEA2OthW0/1ChqKa&#10;xd3Ba53bv7mWddYWsVBuTDuXlQ2y6F3td9Y/amH3c7+TXjqy03n4+FPvdNZeRmHn87ux8b+8f+Kl&#10;e6/24o3vfy3yYX7iPEUCBAgQIECAAAECBAgQIECAAAECBAgQIECAAAECBAgQIECAAAECBAgQILDI&#10;Ak3TRL1dRr1Vpnv99g9is83TqCfTqCap1taPtKNqFnlLi7e2dKtpvtKPfHUQxZUUa8MUbXt4MDZO&#10;tfEgRT+KUdvuR1a4P3HxvkgrIkCAAAECBAgQIECAAAECBAgQIECAAAECBAgQIECAAAECBAgQIECA&#10;AAECBAgQIECAAAECBAgQIECAAAECBAgQIECAAAECBAgQIECAAAECBAgQIECAAAECBAgQIEDgogn0&#10;LtqG7IcAAQIECBAgQIDARRJo8tHhdorObRXpxRtVPuis37jSWVrIQrmx37mu/vqws/Y8hclnf7Xz&#10;8GJtJZa/8c3O+lkXyq+U8e4PvhdRdV85X8rijb/xWvTW/JOvW0mFAAECBAgQIECAAAECBAgQIECA&#10;AAECBAgQIECAAAECBAgQIECAAAECBF6GQFM3UW+XUU+mUU3aXEa1ldr39qNOUW0etKtUb2vt3Ghe&#10;xkrP6TWLLPJRP4pxP/LxIEXbvp/T2Ci1V9NYm+dz0thKP7I8O6cbtmwCBAgQIECAAAECBAgQIECA&#10;AAECBAgQIECAAAECBAgQIECAAAECBAgQIECAAAECBAgQIECAAAECBAgQIECAAAECBAgQIECAAAEC&#10;BAgQIECAAAECBAgQIECAAAECBAhcXAFvq7+4362dESBAgAABAgQIvGyBU3gZRpON57tomqJzN1mT&#10;R3S8E2JtJWLY7yh2nvHlFsqNaecCeuuDztpHLVT3dmL3c7/defjoD3w8vXQjGS/Ap57W8eW/8156&#10;IUvdvZr0db/2F2/G8I1h9xwVAgQIECBAgAABAgQIECBAgAABAgQIECBAgAABAgQIECBAgAABAgQI&#10;ECBwSgLNrE73tZVRT6Ypyqi2plHd2z+M1N7cn4+39XZeszs7pStfjtNk/TzyK4Morg6juJJirc2D&#10;yEf9KMb9yMcH7Ty1i7a97Odil+Mvwy4JECBAgAABAgQIECBAgAABAgQIECBAgAABAgQIECBAgAAB&#10;AgQIECBAgAABAgQIECBAgAABAgQIECBAgAABAgQIECBAgAABAgQIECBAgAABAgQIECBAgAABAgQI&#10;ELgMAp44exm+ZXskQIAAAQIECBB4iQLNc127yUYHxzdF53maJv1nffbk8s21J48v8ujs1n7n8vo3&#10;h521j1qY/MwXIuru72n8B7/2o5761I/b+Efvx/5vT08877U//mqMP3n4d3PiTEUCBAgQIECAAAEC&#10;BAgQIECAAAECBAgQIECAAAECBAgQIECAAAECBAgQIPC4QJPuqau3plFtpki53i6jnqT2JOV2/N7+&#10;YbRz9qPZqx4/iZEnCmRLRRTjQeTjfopBarf5sD1KeTXVUj46ng+67yF94kUMEiBAgAABAgQIECBA&#10;gAABAgQIECBAgAABAgQIECBAgAABAgQIECBAgAABAgQIECBAgAABAgQIECBAgAABAgQIECBAgAAB&#10;AgQIECBAgAABAgQIECBAgAABAgQIECBAgMCFEehdmJ3YCAECBAgQIECAAIEFE2hOYT11Pj48S955&#10;tjr6nbX1tayztqiFcmPaubT++qCz9lELk89+vvPQ4de+Hv0bVzrrZ1m4+y83Y/Ontk685Oq3juPa&#10;H3vlxDmKBAgQIECAAAECBAgQIECAAAECBAgQIECAAAECBAgQIECAAAECBAgQIHD5BOq9WVT39qPa&#10;nB7k1K63yqgnqT85zKlfbbbj6T6+07gJ8qIzp1s085V+5OODKEaDyFdTO+Xi/thqaq8N55FfSfVB&#10;cdFV7I8AAQIECBAgQIAAAQIECBAgQIAAAQIECBAgQIAAAQIECBAgQIAAAQIECBAgQIAAAQIECBAg&#10;QIAAAQIECBAgQIAAAQIECBAgQIAAAQIECBAgQIAAAQIECBAgQIAAAQIETlGgd4rncioCBAgQIECA&#10;AAECBB4RSO+eeI5PHk22ND++abpfSFHFoPMa62udpYUtlLfTi006Pv31YUflow3vff7dmN3e7Dx4&#10;9VPvdNbOsrD3W/tx+4feP/GSw7cGcfM/vXHiHEUCBAgQIECAAAECBAgQIECAAAECBAgQIECAAAEC&#10;BAgQIECAAAECBAgQuBgC9U4Z1XYZ9aSNaVT3UmzuR3U3xb0Uh+NtvUr1mDUXY+Mvchd5FvmoH/m4&#10;H0Uba8ODuNLmQeSrKdrxUdtO81b6kaVjfAgQIECAAAECBAgQIECAAAECBAgQIECAAAECBAgQIECA&#10;AAECBAgQIECAAAECBAgQIECAAAECBAgQIECAAAECBAgQIECAAAECBAgQIECAAAECBAgQIECAAAEC&#10;BAgQIECAwIsS6L2oEzsvAQIECBAgQIAAAQLPKZCNIrLDF1c0RefJZtmws7a+dr5efNHM6vRylLJz&#10;P70bg87aRylMPvurnYflK4NY+eav6qyfVaHaqeLdH3wvmhNeDlOsFvGx73898kF+VstyHQIECBAg&#10;QIAAAQIECBAgQIAAAQIECBAgQIAAAQIECBAgQIAAAQIECBA4RYF6fxbVvWnUm9OotlOelClSe6uM&#10;qh27t59yirv781rUzSle/YKeqpdFMR5EvjqIYm2YIuUrBzlP48W4H23OUy5Gqb3Sv6AQtkWAAAEC&#10;BAgQIECAAAECBAgQIECAAAECBAgQIECAAAECBAgQIECAAAECBAgQIECAAAECBAgQIECAAAECBAgQ&#10;IECAAAECBAgQIECAAAECBAgQIECAAAECBAgQIECAAAEC51Wgd14Xbt0ECBAgQIAAAQIEFl7gOV/+&#10;kWUrR7ZYHGkfaab3i1QxODJwvLm+dry/6L3y9jSi650peUTv1dN7+Ue9O42dn/+NTpLRt35NZP2X&#10;+0+mpmnivX+wEeX7s851Rhbx+l+5Gf1XX+5auxeoQoAAAQIECBAgQIAAAQIECBAgQIAAAQIECBAg&#10;QIAAAQIECBAgQIAAgcsn0KR7COvtMupJGdX2dJ7rrWlUmynu7R+Jdmw/mr3q8iF9yB1ngyKKK4Mo&#10;rg6jWEuR2nkbo34U44Ocjw/bKedL7qv7kMSmEyBAgAABAgQIECBAgAABAgQIECBAgAABAgQIECBA&#10;gAABAgQIECBAgAABAgQIECBAgAABAgQIECBAgAABAgQIECBAgAABAgQIECBAgAABAgQIECBAgAAB&#10;AgQIECBAgMCCCXjS7oJ9IZZDgAABAgQIECBA4IFANnrQbJriQftoI69TL8uODj1o99Ihr4wfdM9F&#10;Y3Z72rnO3rVBZPmT99p50AmF7Z/9YjRl9wtdxn/onROOPpvSnX9+N7b/v50TL3b9e1+NlXeWT5yj&#10;SIAAAQIECBAgQIAAAQIECBAgQIAAAQIECBAgQIAAAQIECBAgQIAAAQLPL1DvzaK6tx/V5jTqrWlU&#10;KertMupJOW/Pa/fS+Ob+vB7N81/zIp8hWyqiGA8iH/dTDKJYTbHWxnAe+ZXUPqwXaU7Wf/K9lBfZ&#10;yN4IECBAgAABAgQIECBAgAABAgQIECBAgAABAgQIECBAgAABAgQIECBAgAABAgQIECBAgAABAgQI&#10;ECBAgAABAgQIECBAgAABAgQIECBAgAABAgQIECBAgAABAgQIECBA4HIL9C739u2eAAECBAgQIECA&#10;wOIKZDF6uLjmyS/VyOuHUx5t3ViNyLPs0eGF7pe3p53r698YdNY+SmH7p7/Qedjg7esxePNaZ/0s&#10;Crtf3Iv3/48PTrzU6N9ZiVe+5+qJcxQJECBAgAABAgQIECBAgAABAgQIECBAgAABAgQIECBAgAAB&#10;AgQIECBA4MkCTd1EtTmNetJGGVWbt8uot6ZR3Wtj/yDSnOrufjTT6sknMhqRblfMV/qRj1Ks9qO4&#10;MoxirY3BQV4dHNTGqT8+mJf1cnIECBAgQIAAAQIECBAgQIAAAQIECBAgQIAAAQIECBAgQIAAAQIE&#10;CBAgQIAAAQIECBAgQIAAAQIECBAgQIAAAQIECBAgQIAAAQIECBAgQIAAAQIECBAgQIAAAQIECBAg&#10;QIDACQK9E2pKBAgQIECAAAECBAg8h0AzP/bg/z/SabLRg8OaePJLOPL6wZTHGutrjw0t/MDs/Wnn&#10;Gns3Bp21D1soNzZj/4sbnYeN/+DHO2tnUah263jvv70VccL327/ei9f+/HpkWXqriw8BAgQIECBA&#10;gAABAgQIECBAgAABAgQIECBAgAABAgQIECBAgAABAgQIzAWaso5qMo16Uh7kzWlUm/tR3Uv5Xpvv&#10;Rzsn3bP2HLf5XXTyfNSPfHUQxTjleRy0iyvDKNYGka8No5eindPOzXL3s130vwn7I0CAAAECBAgQ&#10;IECAAAECBAgQIECAAAECBAgQIECAAAECBAgQIECAAAECBAgQIECAAAECBAgQIECAAAECBAgQIECA&#10;AAECBAgQIECAAAECBAgQIECAAAECBAgQIECAAIGzFeid7eVcjQABAgQIECBAgACBZxXIspWHU5vi&#10;YftIq6i7X+axvtZdO3KKhWqWt9PLXjo+/RuDjsqHH97+mS90H1TksfLvfk13/QwqG//odpTvzzqv&#10;lPWyeP2vvhbFypP/LjoPVCBAgAABAgQIECBAgAABAgQIECBAgAABAgQIECBAgAABAgQIECBAgMA5&#10;FKj3q6gn06g2U9zdTznFvTZSP+W6HW/7KTfT6hzu8IyWnO49K9aGUVxJsTaY53y1H8VoEPm4n6Id&#10;S3FYy3r5GS3MZQgQIECAAAECBAgQIECAAAECBAgQIECAAAECBAgQIECAAAECBAgQIECAAAECBAgQ&#10;IECAAAECBAgQIECAAAECBAgQIECAAAECBAgQIECAAAECBAgQIECAAAECBAgQIECAAIEnCfSeNGiM&#10;AAECBAgQIECAAIHnF2ia7LlOkmUrD49vioftI628PtJ5pLm+9sjAOejObk87V9m7MeisfZhC0zQx&#10;+ZkvdB6y8k1vp5etDDvrL7pw77ObsfX/TE68zPqfuR5Lb7+8NZ64OEUCBAgQIECAAAECBAgQIECA&#10;AAECBAgQIECAAAECBAgQIECAAAECBAg8g0C1XUZ9bz+qNjanUd1t82H/XuqnsXo75a0yYnbCzXLP&#10;cK0LO6WXRzHuRz7qR3FlEMXaMPIrw5QP2vPaeBB5mlO0ednPiC7s34KNESBAgAABAgQIECBAgAAB&#10;AgQIECBAgAABAgQIECBAgAABAgQIECBAgAABAgQIECBAgAABAgQIECBAgAABAgQIECBAgAABAgQI&#10;ECBAgAABAgQIECBAgAABAgQIECBAgMCFFPBk4Qv5tdoUAQIECBAgQIDAhRDIlh5so4niQftoIz/h&#10;nSvra9nRqeeiXd6edq6zvz7orH2Ywt6vvhvVne3OQ0a//+OdtRddmN6axsYPvX/iZVZ/7zjW/siV&#10;E+coEiBAgAABAgQIECBAgAABAgQIECBAgAABAgQIECBAgAABAgQIECBA4KwFmrKO6t5+VFvTqCfT&#10;qCblPNcpV5upv5lq91Ju56R2zJqzXuLiX6/IorgyjGK1H/l4kKIfRZtTv1hL421tbTBvz+vDJ99b&#10;uPgbtUICBAgQIECAAAECBAgQIECAAAECBAgQIECAAAECBAgQIECAAAECBAgQIECAAAECBAgQIECA&#10;AAECBAgQIECAAAECBAgQIECAAAECBAgQIECAAAECBAgQIECAAAECBAgQIEDgWQR6zzLJHAIECBAg&#10;QIAAAQIEzl4gi8HDizZPeIlIejdLlv7X9Vlf66os5ni1NYtmr+5cXO/6EY/OWU8vbP/MFzon5atL&#10;sfyJNzvrL7LQpJftvPv3b0Wz3/3Snd71Xqz/xzde5DKcmwABAgQIECBAgAABAgQIECBAgAABAgQI&#10;ECBAgAABAgQIECBAgAABAg8EmqaJelJGdW//SEwftjcP2nWq1zuzB8dpPBTIlorIR/0oxoPIxymv&#10;DqJYG6Y4yPm8nfpXUj/N8SFAgAABAgQIECBAgAABAgQIECBAgAABAgQIECBAgAABAgQIECBAgAAB&#10;AgQIECBAgAABAgQIECBAgAABAgQIECBAgAABAgQIECBAgAABAgQIECBAgAABAgQIECBAgAABAgQI&#10;3Bfo3W/IBAgQIECAAAECBAicskB6MctzfbLhw8Ob4mH7sJXXjw09GOin6SvD7EH/PDTK29POZeYr&#10;RRSj5//nS71Xxs7P/0bndUa/99+KrMg76y+y8P4/+SD2f6vbINKyXv9LN6NYfjnre5F7d24CBAgQ&#10;IECAAAECBAgQIECAAAECBAgQIECAAAECBAgQIECAAAECBM5OoN6fRXVvGvXmNKrtlCdlitTeKqNq&#10;xzb3o763f9hO9zTVz3kv3Nlt7Wyu1MuiWBtGcWUY+bgfxXhwmPuRrw4Oam19PmcQWc89X2fzxbgK&#10;AQIECBAgQIAAAQIECBAgQIAAAQIECBAgQIAAAQIECBAgQIAAAQIECBAgQIAAAQIECBAgQIAAAQIE&#10;CBAgQIAAAQIECBAgQIAAAQIECBAgQIAAAQIECBAgQIAAAQIECBC4eAK9i7clOyJAgAABAgQIECBw&#10;EQSyiKz/YCNNPP6CkuyEd75cHT049Nw0ZrfTi2w6Pr3rg47Khxve+blfj2Y66zxo/Ac+3ll7kYXd&#10;L+zGnX9+98RLXPsPX43l37104hxFAgQIECBAgAABAgQIECBAgAABAgQIECBAgAABAgQIECBAgAAB&#10;AgQup0BTN1FtTqO+t59yirsp7k0P2u3YPA76zV51OZFO2HU+6kc+PohiNJi3iyuDKNaGB3HYztt+&#10;mutDgAABAgQIECBAgAABAgQIECBAgAABAgQIECBAgAABAgQIECBAgAABAgQIECBAgAABAgQIECBA&#10;gAABAgQIECBAgAABAgQIECBAgAABAgQIECBAgAABAgQIECBAgAABAgQIEDgLgd5ZXMQ1CBAgQIAA&#10;AQIECFxegeYjbn1w/LimON5PvfyEU18dPTZ94QfK2/uda+yvP+LROfPkwuRnvtA5of/WtRi88Wpn&#10;/UUV6r063v0HGxEnfJ/LX7ccr/4HV1/UEpyXAAECBAgQIECAAAECBAgQIECAAAECBAgQIECAAAEC&#10;BAgQIECAAIEFFai2y6ju7c+jnudpVJsH/WoztQ/H6sn0xHuQFnR7L25ZWbrHbtSPfNyPYjyIYm0Y&#10;xZVB5G1+EA/HsyJ/cWtxZgIECBAgQIAAAQIECBAgQIAAAQIECBAgQIAAAQIECBAgQIAAAQIECBAg&#10;QIAAAQIECBAgQIAAAQIECBAgQIAAAQIECBAgQIAAAQIECBAgQIAAAQIECBAgQIAAAQIECBAgQIDA&#10;RxTofcTjHEaAAAECBAgQIECAwFMEmuYpE04qZ4Pj1aY43k+9rH5s6MHA1VF6u8o5+8xul50r7t14&#10;xKNzZnehfH8r9r/wXueE8e//eGftRRY2fuj9mL0/67xEPs7j9e9bjyw/f99p56YUCBAgQIAAAQIE&#10;CBAgQIAAAQIECBAgQIAAAQIECBAgQIAAAQIECFxSgWZWR7W5H9W9aYqUN6dRT1Jsl1FNynn7QS3V&#10;o3qeG9EuGHK6hyof96NYGx6JwUH7yv08jHy1H/lK3z1XF+zrtx0CBP5/9u79R5LtPgz7t7qqHzOz&#10;O6+d4RUhkrjklRTYEmNfxnLegWFFL8SIAsFAbARIACf/V4zAyAN+QAEcQ1bsQJANx7YUyiJDKjKk&#10;kLrkdSTOe3Z3prunqiunex53586e2dnd2d2e2U8vvvyec76nTp3zaf7ARRe3CBAgQIAAAQIECBAg&#10;QIAAAQIECBAgQIAAAQIECBAgQIAAAQIECBAgQIAAAQIECBAgQIAAAQIECBAgQIAAAQIECBAgQIAA&#10;AQIECBAgQIAAAQIECBAgQIAAAQIECBAg8D4KVO/joZ2ZAAECBAgQIECAwPwLdC9tsY3yUn/a6bTF&#10;lbHzgdXF89bdySdb6WU6mU93s5ep3Hz46b/4w/zk9OKapb/4Ub7+hiqPv/kkDv/Z42tX/+C/3oxq&#10;1V/drkVSJECAAAECBAgQIECAAAECBAgQIECAAAECBAgQIECAAAECBAgQIPAOBdq2jcmTk2j2R9Ec&#10;pDic5vFpO/Unh2ftlCdPT97hTufv1kW/jHKlH+Vy7zRP27PoRWc5tR92o/Mg1R50o1iooijyz83N&#10;3+nsiAABAgQIECBAgAABAgQIECBAgAABAgQIECBAgAABAgQIECBAgAABAgQIECBAgAABAgQIECBA&#10;gAABAgQIECBAgAABAgQIECBAgAABAgQIECBAgAABAgQIECBAgAABAgQIECDwegLecv96fq4mQIAA&#10;AQIECBAgkBdIL5155U/Ru3xpW17up14xuTJ0MbC6dNG8M416a5zda7X5OY/szHzh6W//Uba48PWv&#10;pBfYDLL1N1GoD+r40/9h69qll//Dh/HwGw+unaNIgAABAgQIECBAgAABAgQIECBAgAABAgQIECBA&#10;gAABAgQIECBAgMCbEZgM62gORtEcjk/ztD2L0/7kvJbqMXmN58XezPbfzaqdIsrlXnQe9NIzWd2U&#10;p3HWXunPauU0zyLN6/u/tbybL8pdCRAgQIAAAQIECBAgQIAAAQIECBAgQIAAAQIECBAgQIAAAQIE&#10;CBAgQIAAAQIECBAgQIAAAQIECBAgQIAAAQIECBAgQIAAAQIECBAgQIAAAQIECBAgQIAAAQIECBAg&#10;QIAAgbsg4F9yvgvfkj0SIECAAAECBAjcYYFXfelM99KZ27a81J92OtcsvbpUXJk/zwNt00a9e5Ld&#10;Ynezl63dpDD+ZDvqPz3ITn3w7/1EtvamCn/6N7di8mSSXb7aqOILf30jW1cgQIAAAQIECBAgQIAA&#10;AQIECBAgQIAAAQIECBAgQIAAAQIECBAgQODlBdp6Es3hOJqD0WeR+pNp/3x8mvdH0Y6bl7/BPb2i&#10;WKiiXOmn6J3m5bP2asqz9mm/86AXReduPb92T78yxyJAgAABAgQIECBAgAABAgQIECBAgAABAgQI&#10;ECBAgAABAgQIECBAgAABAgQIECBAgAABAgQIECBAgAABAgQIECBAgAABAgQIECBAgAABAgQIECBA&#10;gAABAgQIECBAgAABAgTugUB1D87gCAQIECBAgAABAgTuoUDvc2cqP9eP6EyuDF0MrCxeNO9Eo94Z&#10;R7SZraZ31VTrn/fIzM0MP/3t/zdTiSgWerHwM1/O1t9E4eCfHsbTbx/ll05n/uJ/+4XoDDr5OSoE&#10;CBAgQIAAAQIECBAgQIAAAQIECBAgQIAAAQIECBAgQIAAAQIECMwE2raNydOTaA7GKUazmBxO82f9&#10;0/HxbB62JFAWUS73o3zYjc6DXopulNOc+rPxlVRb6Z21e1F0rz7DxpEAAQIECBAgQIAAAQIECBAg&#10;QIAAAQIECBAgQIAAAQIECBAgQIAAAQIECBAgQIAAAQIECBAgQIAAAQIECBAgQIAAAQIECBAgQIAA&#10;AQIECBAgQIAAAQIECBAgQIAAAQIECBAgQODNClRvdnmrEyBAgAABAgQIEHiPBdrilQ9fFL3L17ad&#10;z/UjivQn91ldylXmc/xka5zdWLXejaLKnzV74Vlh+vKhp7/zR9lpSx9/mNZ/ey/POdmtY+t/2cnu&#10;Z1pY/+XVWPjJhWvnKBIgQIAAAQIECBAgQIAAAQIECBAgQIAAAQIECBAgQIAAAQIECBC47wKTUR3N&#10;wTjF6JkYx2TaP5yOndUep+ePmva+c9zofJ0H3ShX+lEu907ztL1y2u7M2me1B597Ru1Gq5tEgAAB&#10;AgQIECBAgAABAgQIECBAgAABAgQIECBAgAABAgQIECBAgAABAgQIECBAgAABAgQIECBAgAABAgQI&#10;ECBAgAABAgQIECBAgAABAgQIECBAgAABAgQIECBAgAABAgQIECDwNgWqt3kz9yJAgAABAgQIECBA&#10;4KYC3YuJ7ey9OeVFf9roXPMunbIT8WBwafrcd+qt9IKgzKfafL0X4Yz+8E+i2T/KrB6x+LMfZWtv&#10;ovCnf/NHMTmeZJfuf7kXj/7z9WxdgQABAgQIECBAgAABAgQIECBAgAABAgQIECBAgAABAgQIECBA&#10;gMBdF2jrSTSH42gORp/FfmrvDqPeS5Fyk3I7bO76UW9l/0W/jHKlH+VyL8rVlGftfnRWUn952k95&#10;OvawF0WVHiDzIUCAAAECBAgQIECAAAECBAgQIECAAAECBAgQIECAAAECBAgQIECAAAECBAgQIECA&#10;AAECBAgQIECAAAECBAgQIECAAAECBAgQIECAAAECBAgQIECAAAECBAgQIECAAAECBAgQuBcC1b04&#10;hUMQIECAAAECBAgQuG8CRfeZE5XPtE+bxeTK0MXAymJEURQX/bvQONkaZ7fZ3exlazcpPP2Xf5Sd&#10;Vi4vxOCnvpit33Zh/zcP4ui7x9lli/Q3tB/77z5ILwm6W99f9kAKBAgQIECAAAECBAgQIECAAAEC&#10;BAgQIECAAAECBAgQIECAAAEC741A27YxeXISzcHoLMan+XDaH8fkfPwwtZ+evDcuzz1oejyo87AX&#10;5Ur/NB50o/Ogl6Ib5TQ/TPm8tpL6ff/Xj+c6GiRAgAABAgQIECBAgAABAgQIECBAgAABAgQIECBA&#10;gAABAgQIECBAgAABAgQIECBAgAABAgQIECBAgAABAgQIECBAgAABAgQIECBAgAABAgQIECBAgAAB&#10;AgQIECBAgAABAgQI3HMB/0r1Pf+CHY8AAQIECBAgQODdCbTRvvLNi+h/dm3b+ax91upcs/Tq0pXp&#10;cz9Qb42ze6w2e9naiwptM4mjb34vO23xL3wtik56289b+Jxsn8TW39659k6PfmU9+j/+6ue9dnFF&#10;AgQIECBAgAABAgQIECBAgAABAgQIECBAgAABAgQIECBAgAABAq8gMBnV0RyMU4yeiXFMpv3D6dhZ&#10;7TA9AzS55sGmV7j3XbukWKiiXOmn6J3laTvF8nk/5eV+dB723tpzS3fN0H4JECBAgAABAgQIECBA&#10;gAABAgQIECBAgAABAgQIECBAgAABAgQIECBAgAABAgQIECBAgAABAgQIECBAgAABAgQIECBAgAAB&#10;AgQIECBAgAABAgQIECBAgAABAgQIECBAgAABAgQ+E6g+a2oRIECAAAECBAgQIDA3AkX3YittW160&#10;zxvF5Lx1Na8uFVcH53zkZCu9nCjz6W72M5UXDx9/54cxOcqvvfSzH714kVuY0bZt/Ml//6NoR/kX&#10;MA2+1o+1X1y9hbtZggABAgQIECBAgAABAgQIECBAgAABAgQIECBAgAABAgQIECBAgMCLBdqTSdR7&#10;w2h2h1GnmOZmP8XhOJqD0UVuR82LF7vPM6oiypV+lMspVnqn7fP+6tnYrNaPotu5zxLORoAAAQIE&#10;CBAgQIAAAQIECBAgQIAAAQIECBAgQIAAAQIECBAgQIAAAQIECBAgQIAAAQIECBAgQIAAAQIECBAg&#10;QIAAAQIECBAgQIAAAQIECBAgQIAAAQIECBAgQIAAAQIECBAg8JYFqrd8P7cjQIAAAQIECBAg8P4I&#10;tNOjzv7jFc7ce+aa8pn2abPTFlfGzgdWF89bdyfXW+PsZqvNZy2y055bePrbf/Tc8elgtfkw+h9u&#10;Zuu3WTj4rcdx/AfD7JJFt4gf+xtfiKKT/16zFysQIECAAAECBAgQIECAAAECBAgQIECAAAECBAgQ&#10;IECAAAECBAgQOBNo2zYmT06iORidxfg0H6b+forD0/4k1SdH9fvrlh7T6TzsRbncj3Il5ZVpPmtP&#10;x5ZPxzrTsaXu++vk5AQIECBAgAABAgQIECBAgAABAgQIECBAgAABAgQIECBAgAABAgQIECBAgAAB&#10;AgQIECBAgAABAgQIECBAgAABAgQIECBAgAABAgQIECBAgAABAgQIECBAgAABAgQIECBAgAABAu9U&#10;oHqnd3dzAgQIECBAgAABAgSeK1AUz7zUpi2vzCkmV4YuBlaXLpp3otEcNellR012r93NXrZ2XWEy&#10;Oonjb32SnbL0sx9la7dZqA/q2P47O9cuufGr69H7sVc757ULKxIgQIAAAQIECBAgQIAAAQIECBAg&#10;QIAAAQIECBAgQIAAAQIECNwLgXbSRnMwimZvGPXuMJr91D4cxeRgPMvNNE/rh+OINPd9/RSDMsqV&#10;/mks9z5rrzzb7kfnYS+KTvG+Mjk3AQIECBAgQIAAAQIECBAgQIAAAQIECBAgQIAAAQIECBAgQIAA&#10;AQIECBAgQIAAAQIECBAgQIAAAQIECBAgQIAAAQIECBAgQIAAAQIECBAgQIAAAQIECBAgQIAAAQIE&#10;CBAgQIDAHRGo7sg+bZMAAQIECBAgQIDAeybQuzhv25YX7fNG55p3CK0s3a0X59Rbo/NjXcnFoBPl&#10;w1f7a8vxtz6JdlxfWfN8YOlnPzpvvtH8o/9pOybHk+w9Fn5yEKs/t5KtKxAgQIAAAQIECBAgQIAA&#10;AQIECBAgQIAAAQIECBAgQIAAAQIECNxfgfZkEs3hKJqDaYzPcmrPxs76+6mfIibXPDR0f4kiyiLK&#10;lf5Z9KJcPm9Pc+qnWmf5LPeuPmt1n2mcjQABAgQIECBAgAABAgQIECBAgAABAgQIECBAgAABAgQI&#10;ECBAgAABAgQIECBAgAABAgQIECBAgAABAgQIECBAgAABAgQIECBAgAABAgQIECBAgAABAgQIECBA&#10;gAABAgQIECBA4H4LVPf7eE5HgAABAgQIECBA4N0JtK/zPqCiF9FOzjZ/9aU5xTVrry6+uzO/yp1P&#10;fjTOXtbdTA6v+Hn623+UvbL35UfR/bHVbP22Ck++9TSe/M7T7HJFr4gP/sYXougU2TkKBAgQIECA&#10;AAECBAgQIECAAAECBAgQIECAAAECBAgQIECAAAECd0+gnbTRHI5jcjBKOcUsj6PZH0W9O4wmxTRP&#10;Huefnbl7p37JHadHZjoPe1Eu96NcSXm1H9XaIMoU1XrK05j2l7ovubDpBAgQIECAAAECBAgQIECA&#10;AAECBAgQIECAAAECBAgQIECAAAECBAgQIECAAAECBAgQIECAAAECBAgQIECAAAECBAgQIECAAAEC&#10;BAgQIECAAAECBAgQIECAAAECBAgQIECAAAECBO6HQHU/juEUBAgQIECAAAECBO6XQFGk/6nenr18&#10;qO1cPlwbUaTIfVaXcpX5HK+38i9ZqjZ6r7TpydEojr/7afbaxZ/9WrZ2W4XJaBI/+lvb1y736FfW&#10;o7fpBUrXIikSIECAAAECBAgQIECAAAECBAgQIECAAAECBAgQIECAAAECBOZIoK0nUe8No9lNsT+K&#10;5jDFwTjFNJ/HOCZP0jMx1zzjM0dHuvWtFAtVlCu9FP3TWJ7mZ/un7c7DXhSd4tbvb0ECBAgQIECA&#10;AAECBAgQIECAAAECBAgQIECAAAECBAgQIECAAAECBAgQIECAAAECBAgQIECAAAECBAgQIECAAAEC&#10;BAgQIECAAAECBAgQIECAAAECBAgQIECAAAECBAgQIECAAAEC90Wgui8HcQ4CBAgQIECAAAEC8yhw&#10;G6/Padvy0tGK9OKiIv153qdIw8sLz6vM79jJVnoZU+bT3exlKtcPH/3eJxHNJDtp6S98lK3dVmH7&#10;13aj3q2zy/W/3Iu1n1/J1hUIECBAgAABAgQIECBAgAABAgQIECBAgAABAgQIECBAgAABAgTenkDb&#10;tjE5HEe9N4xmN8XBKJr9FGls1k79Oo1P57yXn7KIcqV/Fr0ol8/b05z6z9SK7uXnnd5LL4cmQIAA&#10;AQIECBAgQIAAAQIECBAgQIAAAQIECBAgQIAAAQIECBAgQIAAAQIECBAgQIAAAQIECBAgQIAAAQIE&#10;CBAgQIAAAQIECBAgQIAAAQIECBAgQIAAAQIECBAgQIAAAQIECBAgcAsC1S2sYQkCBAgQIECAAAEC&#10;BJ4n0D5v8FXGLr+wpzPJr7G8ENHpFPkJc1ipt/Mvbao2e6+046Nvfi97Xf8nPohqbSlbv43C8I9H&#10;sf+PDvJLpa/og//mC1Hcse8qfyAVAgQIECBAgAABAgQIECBAgAABAgQIECBAgAABAgQIECBAgMB8&#10;CrT1JJrDcTQHo5RTHJy1p/0Uk7N+vTeMaG7tgZ/5xHjersoiytV+ep5mEOX6IKoU0365PI1elCv9&#10;6KQol7rPu9oYAQIECBAgQIAAAQIECBAgQIAAAQIECBAgQIAAAQIECBAgQIAAAQIECBAgQIAAAQIE&#10;CBAgQIAAAQIECBAgQIAAAQIECBAgQIAAAQIECBAgQIAAAQIECBAgQIAAAQIECBAgQIAAAQJvUKB6&#10;g2tbmgABAgQIECBAgACBuIWXFrXlJcfimiVXly5NvROdk61xdp/dzV62litMjkZx/Puf5sqx+I2v&#10;Zmu3UWjbNn70t7biuq9+9edWYvBh/zZuZw0CBAgQIECAAAECBAgQIECAAAECBAgQIECAAAECBAgQ&#10;IECAwHspMH1GY/J4HM3BKEXKh2d5fxj17jCaFNM8Ocw/m3Kf4YqFKsqVXor+aSxP8zP9s3bnQS+K&#10;TnGfKZyNAAECBAgQIECAAAECBAgQIECAAAECBAgQIECAAAECBAgQIECAAAECBAgQIECAAAECBAgQ&#10;IECAAAECBAgQIECAAAECBAgQIECAAAECBAgQIECAAAECBAgQIECAAAECBAgQIECAwJ0VqO7szm2c&#10;AAECBAgQIECAwHsi0LblpZN22kvdS53VpUvdue+0kzbqnfxLoKrN3kuf4ej3PoloJs+/Lr1LafHj&#10;D59fu6XRw3/yOIbfG2VXq9ar2Pgv1rN1BQIECBAgQIAAAQIECBAgQIAAAQIECBAgQIAAAQIECBAg&#10;QIDA+y4wOTqJZn8UzUGKw/FpnrbTWL07jCZFvT+MqK95kOaeInYe9qJ6NIhyLcVKL8rl/mlM2yup&#10;PYteFN3LzxzdUw7HIkCAAAECBAgQIECAAAECBAgQIECAAAECBAgQIECAAAECBAgQIECAAAECBAgQ&#10;IECAAAECBAgQIECAAAECBAgQIECAAAECBAgQIECAAAECBAgQIECAAAECBAgQIECAAAECBAgQIHCv&#10;Bap7fTqHI0CAAAECBAgQIHAvBC6/LKiYFNlTrS7la9mL3mGh3j2JaPIb6G708sVM5eib38tUIvof&#10;fRDV6lK2/rqF5mkTW39v59plvvBfbURn0Ll2jiIBAgQIECBAgAABAgQIECBAgAABAgQIECBAgAAB&#10;AgQIECBA4D4KTEZ1NIfjaA5G0eyl2B1GnaLZO8uHaSzVom7v4/HzZ0qP/JTLveis9FNOMc2rvc/a&#10;0/5aPz33Moii67mTPKQKAQIECBAgQIAAAQIECBAgQIAAAQIECBAgQIAAAQIECBAgQIAAAQIECBAg&#10;QIAAAQIECBAgQIAAAQIECBAgQIAAAQIECBAgQIAAAQIECBAgQIAAAQIECBAgQIAAAQIECBAgQIAA&#10;gfslUN2v4zgNAQIECBAgQIAAgfsn0LblpUN1rnn/0uripalz36m3xtk9lmvdl36h0uRoFMe//2l2&#10;zcVvfDVbu43C9q/txuTJJLvUg39nKR78uaVsXYEAAQIECBAgQIAAAQIECBAgQIAAAQIECBAgQIAA&#10;AQIECBAgcBcF2noSzeEomoNxipT3RlHvHUezO4w6xbQ/HW9HzV083mvtufOgG+VKP8rl3ix3lvtR&#10;raX++iCqFOVailQvOsVr3cfFBAgQIECAAAECBAgQIECAAAECBAgQIECAAAECBAgQIECAAAECBAgQ&#10;IECAAAECBAgQIECAAAECBAgQIECAAAECBAgQIECAAAECBAgQIECAAAECBAgQIECAAAECBAgQIECA&#10;AAECBAjcP4Hq/h3JiQgQIECAAAECBAjMicDklvbRdi4tVFyz7srSpalz36m3x9k9djd62VqucPR7&#10;n0Q0GaD0DqfFjz/MXfra48NPRnHwm4fZdYpeEZv/5Ua2rkCAAAECBAgQIECAAAECBAgQIECAAAEC&#10;BAgQIECAAAECBAgQmDeBdtLG5Mk4moNpjKI5TLE/inp3GE2K8zx5ejJvW3+z++kUUa72o1obzHK5&#10;3IvOSj/Ki+idth/2oqguP/vzZjdmdQIECBAgQIAAAQIECBAgQIAAAQIECBAgQIAAAQIECBAgQIAA&#10;AQIECBAgQIAAAQIECBAgQIAAAQIECBAgQIAAAQIECBAgQIAAAQIECBAgQIAAAQIECBAgQIAAAQIE&#10;CBAgQIAAAQIE7pNAdZ8O4ywECBAgQIAAAQIE5k+gvYUtlZfW6Fyz5OpicWnuvHdOtsfZLVab3Wwt&#10;Vzj65vdypeh/9EFUq0vZ+usU2raNH/2P2xHXfDeP/spadNf9Fex1nF1LgAABAgQIECBAgAABAgQI&#10;ECBAgAABAgQIECBAgAABAgQI3J7A9HmHyeE46t1hNHvD05zadWo353l/FNFc80DE7W1nblbqLHWj&#10;XBtEtd6PcuVzsZr664PZeNG5W8/pzA2wjRAgQIAAAQIECBAgQIAAAQIECBAgQIAAAQIECBAgQIAA&#10;AQIECBAgQIAAAQIECBAgQIAAAQIECBAgQIAAAQIECBAgQIAAAQIECBAgQIAAAQIECBAgQIAAAQIE&#10;CBAgQIAAAQIECBAgcGOB6sYzTSRAgAABAgQIECBA4J0ItG352X3T+56Ka975tLr02dS70Kq3x9lt&#10;Vhu9bO15hcnRKI5//9PnlWZji9/4arb2uoXH//xJDP9wmF2m+0E31n5hNVtXIECAAAECBAgQIECA&#10;AAECBAgQIECAAAECBAgQIECAAAECBAjcpsDkuI5mfxj17jCaFLO8l9oH4xSj0zhMz21MrnkQ5TY3&#10;9K7XKiI6D3tRLvejXEl5ZZrP46y/mvprg+j0nnlW513v2/0JECBAgAABAgQIECBAgAABAgQIECBA&#10;gAABAgQIECBAgAABAgQIECBAgAABAgQIECBAgAABAgQIECBAgAABAgQIECBAgAABAgQIECBAgAAB&#10;AgQIECBAgAABAgQIECBAgAABAgQIEHivBar3+vQOT4AAAQIECBAgQOANCtze65s+e+lRkRYt0p/c&#10;Z2UxV5nP8Xo7vegq8+lu9DKV5w8f/d4nEc3k+cVEtvjxh8+vveboZDiJrb+9c+0qX/jrG1FU+e/t&#10;2osVCRAgQIAAAQIECBAgQIAAAQIECBAgQIAAAQIECBAgQIAAAQJnAm16NqLZH0W9N4xmN0XK9SyP&#10;ZuPNQcqHo2jHmWco7qFkZ6kb5XIvOiv9WS5TrtZSe30h5UHKKVb7UXQ8u3EPv35HIkCAAAECBAgQ&#10;IECAAAECBAgQIECAAAECBAgQIECAAAECBAgQIECAAAECBAgQIECAAAECBAgQIECAAAECBAgQIECA&#10;AAECBAgQIECAAAECBAgQIECAAAECBAgQIECAAAECBAgQIHCvBap7fTqHI0CAAAECBAgQIHAfBNry&#10;4hSd9qJ5pfFwEFGVd+tFSifbJ1fOcT5QbfTOmzfKR9/8XnZe/6MPolpdytZfp7Dzv+2lF3s12SWW&#10;/vxiLP3MA9frcQAAQABJREFUYrauQIAAAQIECBAgQIAAAQIECBAgQIAAAQIECBAgQIAAAQIECBCY&#10;CjRPT6LZHUazl+JglGKcnklIeX8U9XRsWkvjcc3zI/dJsuiVUa70UvSfidRfHUS5PogqxTR30jwf&#10;AgQIECBAgAABAgQIECBAgAABAgQIECBAgAABAgQIECBAgAABAgQIECBAgAABAgQIECBAgAABAgQI&#10;ECBAgAABAgQIECBAgAABAgQIECBAgAABAgQIECBAgAABAgQIECBAgAABAgQI3EeB6j4eypkIECBA&#10;gAABAgQIzINA297O26Da9rOXKBWT/MlWl/K1eay09SS9QOsku7Vqo5etfb4wORrF8e9/+vnhi/7i&#10;N7560b7NxsnWSez/7/vZJYtuEV/4axvZugIBAgQIECBAgAABAgQIECBAgAABAgQIECBAgAABAgQI&#10;ECBw/wXak0nUe8NoUtS7w5gcjqLeH89yc5Dae6No0ng7bu4/xvSEZRHlcj/KlV6Ua4Oo1gdRppjl&#10;1C+X0/hKPzoDj7q/H/+FcEoCBAgQIECAAAECBAgQIECAAAECBAgQIECAAAECBAgQIECAAAECBAgQ&#10;IECAAAECBAgQIECAAAECBAgQIECAAAECBAgQIECAAAECBAgQIECAAAECBAgQIECAAAECBAgQIECA&#10;AAECBHIC/tX2nIxxAgQIECBAgAABAnMj0LnYSae9aF5prCxdGZrrgXrnJCJ3nnTkar174/0ffeuT&#10;iGby/PlFxOLHHz6/9pqjW39nJ9o6v8j6L69Gd+Pm58ivpEKAAAECBAgQIECAAAECBAgQIECAAAEC&#10;BAgQIECAAAECBAjMo0BbT6LZH0W9N4xmdxh1itN8fNGfPEnPSLwPn/SMRudhL8qV/iyqtZTXB+kZ&#10;kEHKC1Gt9qMzrS15luJ9+K+DMxIgQIAAAQIECBAgQIAAAQIECBAgQIAAAQIECBAgQIAAAQIECBAg&#10;QIAAAQIECBAgQIAAAQIECBAgQIAAAQIECBAgQIAAAQIECBAgQIAAAQIECBAgQIAAAQIECBAgQIAA&#10;AQIECBAg8PoC1esvYQUCBAgQIECAAAECBPICbb5000pbXswsJulNTpnP6mK+lrnknQ6fbI+z96/W&#10;u1F0bn6eo9/9fnat/kcfpBdcLWXrr1o4+tfH8eT/epq9vFqvYu2XV7N1BQIECBAgQIAAAQIECBAg&#10;QIAAAQIECBAgQIAAAQIECBAgQGC+BZon42h2h1GnaPZS7I+iOZhGGj9M+awft/B4yHxLRHQWq+is&#10;9KM8i2o1tdcHUaUo105z52HvpZ73mPcz2x8BAgQIECBAgAABAgQIECBAgAABAgQIECBAgAABAgQI&#10;ECBAgAABAgQIECBAgAABAgQIECBAgAABAgQIECBAgAABAgQIECBAgAABAgQIECBAgAABAgQIECBA&#10;gAABAgQIECBAgAABAgTetUD1rjfg/gQIECBAgAABAgTurcAtvXyqbcsLos41a64uXUy7E416a5zd&#10;Z7XRy9Y+X5gMT+L4u59+fviiv/jxVy/at9Vo2za2/ufta5fb/KuPotPtXDtHkQABAgQIECBAgAAB&#10;AgQIECBAgAABAgQIECBAgAABAgQIEHj7Au1JE83BOMXoIuq91N4bRrM7jHqaU7Tjydvf3Du4Y2ep&#10;G+X6IKoUF3ntrD/NKQrPQLyDb8YtCRAgQIAAAQIECBAgQIAAAQIECBAgQIAAAQIECBAgQIAAAQIE&#10;CBAgQIAAAQIECBAgQIAAAQIECBAgQIAAAQIECBAgQIAAAQIECBAgQIAAAQIECBAgQIAAAQIECBAg&#10;QIAAAQIECBB43wWq9x3A+QkQIECAAAECBAjMv0B5scWivWheaawuXRma64F6e5zdX3ejl619vnD8&#10;nR9E1M3nhy/6ix9/eNG+rcbhP3sco0/y+x981I+Hf/HBbd3OOgQIECBAgAABAgQIECBAgAABAgQI&#10;ECBAgAABAgQIECBAgMANBdp6EvXeMJrdYdQpmtSe5fN+ypOnJzdc7W5PK7qdKNcGUa4PorrI/ShX&#10;no1eFN3Pnk252ye2ewIECBAgQIAAAQIECBAgQIAAAQIECBAgQIAAAQIECBAgQIAAAQIECBAgQIAA&#10;AQIECBAgQIAAAQIECBAgQIAAAQIECBAgQIAAAQIECBAgQIAAAQIECBAgQIAAAQIECBAgQIAAAQIE&#10;CNwvgep+HcdpCBAgQIAAAQIECNw/gbb97CVQnUn+fKtLRb44h5WT7XF2V9VmL1v7fOHom9///NBF&#10;v/fhZnrB1tJF/zYak+Ektv/e7rVLfeGvbVxbVyRAgAABAgQIECBAgAABAgQIECBAgAABAgQIECBA&#10;gAABAgReXqBtJtHsj6LeHUaTYpb3LufJYf55hJe/45xekR4RKVf6Ua4NolofpNw/zaupvZrGl1Os&#10;9KKz2J3TA9gWAQIECBAgQIAAAQIECBAgQIAAAQIECBAgQIAAAQIECBAgQIAAAQIECBAgQIAAAQIE&#10;CBAgQIAAAQIECBAgQIAAAQIECBAgQIAAAQIECBAgQIAAAQIECBAgQIAAAQIECBAgQIAAAQIECNxE&#10;oLrJJHMIECBAgAABAgQIEHgFgfYVrnneJW15OprWK65Zc2XxeRfP71i9fZLdXLXRy9aeLbQndRx/&#10;5wfPDl1qL3784aX+bXR2f30/moMmu9Tyv/8gBl8dZOsKBAgQIECAAAECBAgQIECAAAECBAgQIECA&#10;AAECBAgQIECAwFWB5sk4mr1h1LvDaFLM8t4o/Ub/WUye5J81uLri3RwpBmVUa4Mop7HSS9GPcjnF&#10;aor1wWkttYuqczcPaNcECBAgQIAAAQIECBAgQIAAAQIECBAgQIAAAQIECBAgQIAAAQIECBAgQIAA&#10;AQIECBAgQIAAAQIECBAgQIAAAQIECBAgQIAAAQIECBAgQIAAAQIECBAgQIAAAQIECBAgQIAAAQIE&#10;CBAgcGOB6sYzTSRAgAABAgQIECBA4B0JnL5QqmgjivQn91ldylXmc7zeHmc31t3oZWvPFo6/+2m0&#10;o/rZoUvtxY8/vNR/3U59UMfeb+xnlyl6RTz61UfZugIBAgQIECBAgAABAgQIECBAgAABAgQIECBA&#10;gAABAgQIEHgfBSZHJ1HvDqPZG57l0WnePY46jTWp1o4n95umLKJc7Ue1NpjlcqV/mpdTXulFmcar&#10;9UF0Frv328HpCBAgQIAAAQIECBAgQIAAAQIECBAgQIAAAQIECBAgQIAAAQIECBAgQIAAAQIECBAg&#10;QIAAAQIECBAgQIAAAQIECBAgQIAAAQIECBAgQIAAAQIECBAgQIAAAQIECBAgQIAAAQIECBAgQODG&#10;AtWNZ5pIgAABAgQIECBAgMA7EWjbcnbfos3ffrEX0auK/IQ5q0zSS8Wawzq7q2ojHegGn6Pf/X52&#10;VvfH16O7uZytv0ph5+/vpRei5b+I9V9aje6av2a9iq1rCBAgQIAAAQIECBAgQIAAAQIECBAgQIAA&#10;AQIECBAgQOBuCkxGdTS7w6hTzPJeyjupn/JsLOV22NzNw9101+mRjXKlH+X6IKoUF3ntvL8Q5XIv&#10;is7debbjpkc3jwABAgQIECBAgAABAgQIECBAgAABAgQIECBAgAABAgQIECBAgAABAgQIECBAgAAB&#10;AgQIECBAgAABAgQIECBAgAABAgQIECBAgAABAgQIECBAgAABAgQIECBAgAABAgQIECBAgAABAgTe&#10;nED15pa2MgECBAgQIECAAAECtyLQlrNlOm1+tdWlfG0eK/X2OL+tqohy9cV/VWmbSRx/+5PsOosf&#10;f5itvUph/KOTOPitw+yl1VoZa7+0mq0rECBAgAABAgQIECBAgAABAgQIECBAgAABAgQIECBAgACB&#10;uybQnkyi3htGszuMOsUs7x1f6k+O6rt2rJfab7FQRbU+iHJtcJpX+lGu9FKkvJxiLcVqP4qy81Lr&#10;mkyAAAECBAgQIECAAAECBAgQIECAAAECBAgQIECAAAECBAgQIECAAAECBAgQIECAAAECBAgQIECA&#10;AAECBAgQIECAAAECBAgQIECAAAECBAgQIECAAAECBAgQIECAAAECBAgQIECAAAECBF4kUL1ogjoB&#10;AgQIECBAgAABAu9YoC1nGygm+X2sLuVr81ipt8fZbXUfdaMoimz9vDD8g38Tk6P8Oovf+PB86q3k&#10;nV/bjWjySz36lfXo9LxsLC+kQoAAAQIECBAgQIAAAQIECBAgQIAAAQIECBAgQIAAAQLzJNCeNFHv&#10;j6LZS7F7HPXuMOVh1HtnObUnT07macu3u5dOEeVyL8qVfoqzvDaIcn0Q1TO5s+Bx69uFtxoBAgQI&#10;ECBAgAABAgQIECBAgAABAgQIECBAgAABAgQIECBAgAABAgQIECBAgAABAgQIECBAgAABAgQIECBA&#10;gAABAgQIECBAgAABAgQIECBAgAABAgQIECBAgAABAgQIECBAgAABAgQI3FTAv5h/UynzCBAgQIAA&#10;AQIECLykQNu+5AWZ6W2Us0pxzXoPF4rM1fM5fLI9zm6s2uhla88Wjn73+892L7WrD1ai98W1S2Ov&#10;0xl+MorH//JJdoneF7ux/B88zNYVCBAgQIAAAQIECBAgQIAAAQIECBAgQIAAAQIECBAgQIDA2xRo&#10;Ho+j2R1GPY294UW72U/tg1Q7GEV7XL/NLb3de6XHKMrVQVTrgyhTXMprp/3Oci+K4m49b/F2Ed2N&#10;AAECBAgQIECAAAECBAgQIECAAAECBAgQIECAAAECBAgQIECAAAECBAgQIECAAAECBAgQIECAAAEC&#10;BAgQIECAAAECBAgQIECAAAECBAgQIECAAAECBAgQIECAAAECBAgQIECAAAECBN61QPWuN+D+BAgQ&#10;IECAAAECBAi8QKAtZxOKNv9SrAeDF6wxZ+V6a5zdUbXRy9bOC+2kjaPf++Pz7pW8+PGHV8ZeZ2D7&#10;7+5ce/nGrz6KopP/fq69WJEAAQIECBAgQIAAAQIECBAgQIAAAQIECBAgQIAAAQIECLyEQPNkHM3e&#10;MOrd0VkeznKzOx07bbcnk5dY8Y5NTT/Plyv9KNcGUa0Pokwxy+f9lMvVvt/x79jXarsECBAgQIAA&#10;AQIECBAgQIAAAQIECBAgQIAAAQIECBAgQIAAAQIECBAgQIAAAQIECBAgQIAAAQIECBAgQIAAAQIE&#10;CBAgQIAAAQIECBAgQIAAAQIECBAgQIAAAQIECBAgQIAAAQIECBAgcFWgujpkhAABAgQIECBAgACB&#10;+RLozLbTafO7Wuzna/NYqXdOstvqbvSytfPC6A//JCaPh+fdK3nx4w+vjL3qwNH/cxxH3znOXj74&#10;Wj8efLyUrSsQIECAAAECBAgQIECAAAECBAgQIECAAAECBAgQIECAAIGXEWgej6PePo566yjFWZ72&#10;94bR7I6iHTcvs9ydmlsMyqjWB1GuL5zl1F7tR7mcYpZ7qd2Lojx9luJOHc5mCRAgQIAAAQIECBAg&#10;QIAAAQIECBAgQIAAAQIECBAgQIAAAQIECBAgQIAAAQIECBAgQIAAAQIECBAgQIAAAQIECBAgQIAA&#10;AQIECBAgQIAAAQIECBAgQIAAAQIECBAgQIAAAQIECBAgQIDASwpULznfdAIECBAgQIAAAQIEbijQ&#10;ttOJs/+44RVXp7Xt9IVaxaxQXLPUg8HVa+d55GRrnN1etdnL1s4LR//q++fNK7lcfxD9r2xcGX/V&#10;ge2/u3PtpRt/9dG1dUUCBAgQIECAAAECBAgQIECAAAECBAgQIECAAAECBAgQIHAuMDk6iXp3GM3e&#10;8DSn9qx/lqftqCfn0+9VLvpllGuDqNYHp3mtH2Vqz/rrC7PcWfBo87360h2GAAECBAgQIECAAAEC&#10;BAgQIECAAAECBAgQIECAAAECBAgQIECAAAECBAgQIECAAAECBAgQIECAAAECBAgQIECAAAECBAgQ&#10;IECAAAECBAgQIECAAAECBAgQIECAAAECBAgQIECAAAECBF5LwL/i/1p8LiZAgAABAgQIECDwhgXa&#10;8uIGRXvRvNJYGhRXxuZ5oN4eZ7dXbfSytfPC0b/64/Pmlbz4jQ+vjL3qwONvPonh90bZy5e+vhiL&#10;P7WQrSsQIECAAAECBAgQIECAAAECBAgQIECAAAECBAgQIECAwPsjMDmuo94bRrM7jDrFRU5js37K&#10;7ai5nyBVJ6r1QZQpqrWzPG2fjZXTsaXu/Ty7UxEgQIAAAQIECBAgQIAAAQIECBAgQIAAAQIECBAg&#10;QIAAAQIECBAgQIAAAQIECBAgQIAAAQIECBAgQIAAAQIECBAgQIAAAQIECBAgQIAAAQIECBAgQIAA&#10;AQIECBAgQIAAAQIECBAgQIAAgTckUL2hdS1LgAABAgQIECBAgEAbUbymQhvlxQpFWi/3WernKvM3&#10;PjluYvI0/8K17kbv2k2Pf7gbzd7T7JzFP/9htvYyhXbSxs6v7eYvSV/uxq+u5+sqBAgQIECAAAEC&#10;BAgQIECAAAECBAgQIECAAAECBAgQIHBvBCbjJv1WPYx6dxhNikv5bLw9ru/NeS8dpCyiXO1HtTaI&#10;cn0QVYrTvPBZ/+H1v/VfWk+HAAECBAgQIECAAAECBAgQIECAAAECBAgQIECAAAECBAgQIECAAAEC&#10;BAgQIECAAAECBAgQIECAAAECBAgQIECAAAECBAgQIECAAAECBAgQIECAAAECBAgQIECAAAECBAgQ&#10;IECAAAECBAgQuJFAdaNZJhEgQIAAAQIECBAg8G4E2s7FfYv2onmlsTS4MjS3Ayfb4+zeil56qdny&#10;9X9NOf72J9nrOw8H0f/aF7L1lyk8/hdPYvxvTrKXPPx3H0T/y/1sXYEAAQIECBAgQIAAAQIECBAg&#10;QIAAAQIECBAgQIAAAQIE7oZAezKJem8YTYp69zk5jU2e5H8/vhunzOyyk36nX+lHud6Pam2Q8kJU&#10;64NZlGvT8YX0O34vijTPhwABAgQIECBAgAABAgQIECBAgAABAgQIECBAgAABAgQIECBAgAABAgQI&#10;ECBAgAABAgQIECBAgAABAgQIECBAgAABAgQIECBAgAABAgQIECBAgAABAgQIECBAgAABAgQIECBA&#10;gAABAgQIEHi7AtXbvZ27ESBAgAABAgQIECDwUgJteTq9jSjSn9znQT9Xmb/xenuc3VS10cvWzgtH&#10;3/7kvHklL3z9K1EUeacrF2QG2rqN7f91N1NNw+lr2fiV9XxdhQABAgQIECBAgAABAgQIECBAgAAB&#10;AgQIECBAgAABAgTmRmAyaqLePo566yjFWd4dRpOiTjF5nP8de24O8QobKRaqqNYHUaaY5vN2udKP&#10;8+g86N7K7+yvsD2XECBAgAABAgQIECBAgAABAgQIECBAgAABAgQIECBAgAABAgQIECBAgAABAgQI&#10;ECBAgAABAgQIECBAgAABAgQIECBAgAABAgQIECBAgAABAgQIECBAgAABAgQIECBAgAABAgQIECBA&#10;gAABAi8QqF5QVyZAgAABAgQIECBA4JUF2le+8vzCNspZs3jBUgu98yvmP9fb+Re7dTeuP0hzeBzj&#10;729lD7n49S9nay9TOPgnh+nldHX2kpX/eDm6m91sXYEAAQIECBAgQIAAAQIECBAgQIAAAQIECBAg&#10;QIAAAQIE3o5AezKJem8YTYp695mc2rN+ypOnJ29nM2/xLsWgjGptEOX64CKft6s0Nm13Bh4Tfotf&#10;iVsRIECAAAECBAgQIECAAAECBAgQIECAAAECBAgQIECAAAECBAgQIECAAAECBAgQIECAAAECBAgQ&#10;IECAAAECBAgQIECAAAECBAgQIECAAAECBAgQIECAAAECBAgQIECAAAECBAgQIECAAIFbF/DmgVsn&#10;tSABAgQIECBAgACBWxRoy9liRZtfc7Ef0ekU+QlzVjnZzr/4rdroXbvb4+/8ICJnUXVi8Gd+/Nrr&#10;b1KcjCex8/f3slOLbhGP/spatq5AgAABAgQIECBAgAABAgQIECBAgAABAgQIECBAgAABArcj0DaT&#10;aPZHUe8Oo0kxy3tn+aw/eTy+nZvN2SqdxSqqjYWoNhdTnOVHgyjXU3t9EJ0FjwDP2VdmOwQIECBA&#10;gAABAgQIECBAgAABAgQIECBAgAABAgQIECBAgAABAgQIECBAgAABAgQIECBAgAABAgQIECBAgAAB&#10;AgQIECBAgAABAgQIECBAgAABAgQIECBAgAABAgQIECBAgAABAgQIECBA4NYFvJ3g1kktSIAAAQIE&#10;CBAgQOBZgfbZzsu323J2TXHNMg/6L7/su7yi3sq/HK7a6F27taNvfZKtD37qi9Hpd7P1mxb2//FB&#10;NAdNdvrqz61EteqvUlkgBQIECBAgQIAAAQIECBAgQIAAAQIECBAgQIAAAQIECNxQoK0nUe8No9kd&#10;Rp2i2Ul56yjq7eM4SXk6Htf8Xn7D28zdtKJfRrk+iGotRcqz9jQ/0+8M/C49d1+cDREgQIAAAQIE&#10;CBAgQIAAAQIECBAgQIAAAQIECBAgQIAAAQIECBAgQIAAAQIECBAgQIAAAQIECBAgQIAAAQIECBAg&#10;QIAAAQIECBAgQIAAAQIECBAgQIAAAQIECBAgQIAAAQIECBAgQIAAgbcs4O0Fbxnc7QgQIECAAAEC&#10;BN4jgbZ47cO2Uc7WKK554drS4LVv81YXqHfG2ft1N3vZWls3Mfz9T7P1xX/7K9naTQvNURO7v76f&#10;nd5Z6MT6L61m6woECBAgQIAAAQIECBAgQIAAAQIECBAgQIAAAQIECBAg8JlA82Qc9fZx1FspUm72&#10;hlHvDi/y5DD/+/Fnq9ytVtHrRLk2iGp9EGWKKrVnedo/G+8sdu/WoeyWAAECBAgQIECAAAECBAgQ&#10;IECAAAECBAgQIECAAAECBAgQIECAAAECBAgQIECAAAECBAgQIECAAAECBAgQIECAAAECBAgQIECA&#10;AAECBAgQIECAAAECBAgQIECAAAECBAgQIECAAAECBAgQeCcC1Tu5q5sSIECAAAECBAgQIHAzgbYz&#10;m1e0+elL/XxtHisnW/kXzFUb+ZewDf/1/xftqM4eaeHrX8nWblrY/0cHMXk6yU5f+8WVKB+U2boC&#10;AQIECBAgQIAAAQIECBAgQIAAAQIECBAgQIAAAQIE3heBtp5EvTeMZncYdYqLnMbqnWkcR3uc/433&#10;TjqVRVRrgyjXB1GlKFN7ls/707EHvTt5NJsmQIAAAQIECBAgQIAAAQIECBAgQIAAAQIECBAgQIAA&#10;AQIECBAgQIAAAQIECBAgQIAAAQIECBAgQIAAAQIECBAgQIAAAQIECBAgQIAAAQIECBAgQIAAAQIE&#10;CBAgQIAAAQIECBAgQIAAAQIE5k+gmr8t2REBAgQIECBAgACB+yHQ3sYx2nK2SnHNYkuD4jbu9FbW&#10;aJ7U0Q4n2XtVG/kXtR1/65Psdd0fX0svfXuQrd+kMEn72vvHB9mp5YNOrP2nq9m6AgECBAgQIECA&#10;AAECBAgQIECAAAECBAgQIECAAAECBO6TQPN4HPX28WnsHEezO4w6RbN3mieH4/t03IhOEeVaP6q1&#10;QZTrg9Oc2lVqz/opd5Z7URR35zf6+/UFOQ0BAgQIECBAgAABAgQIECBAgAABAgQIECBAgAABAgQI&#10;ECBAgAABAgQIECBAgAABAgQIECBAgAABAgQIECBAgAABAgQIECBAgAABAgQIECBAgAABAgQIECBA&#10;gAABAgQIECBAgAABAgQIEHj/BKr378hOTIAAAQIECBAgQODuCLRRzjZbtPkXnD0Y3J3z1Dv5F9QV&#10;g06US/m/ohx9+wfZgy58/SvZ2k0L+795EJOnk+z09f9sLTppjz4ECBAgQIAAAQIECBAgQIAAAQIE&#10;CBAgQIAAAQIECBC46wLtpI1mfxT11lHUu8NoUlzkneOot4+jHTV3/ZiX9191otpYiGpzIbqbi7N2&#10;+WgQ1fogyrUUK/0oOvnf5i8vpkeAAAECBAgQIECAAAECBAgQIECAAAECBAgQIECAAAECBAgQIECA&#10;AAECBAgQIECAAAECBAgQIECAAAECBAgQIECAAAECBAgQIECAAAECBAgQIECAAAECBAgQIECAAAEC&#10;BAgQIECAAAECBAgQePMC1Zu/hTsQIECAAAECBAgQIPDKAm05u7TT5ldY7Odr81Y52TrJbqm72cvW&#10;xp/uphfiPcnWF7/+lWztJoXJyST2fuMgO7VaLWPlL61k6woECBAgQIAAAQIECBAgQIAAAQIECBAg&#10;QIAAAQIECBCYJ4HJuIlmbxj17jD91no511tHUW8fRzTX/BA9T4e5yV7KIsrVflRrgyhTVOspp5jl&#10;s35nuRdFUdxkNXMIECBAgAABAgQIECBAgAABAgQIECBAgAABAgQIECBAgAABAgQIECBAgAABAgQI&#10;ECBAgAABAgQIECBAgAABAgQIECBAgAABAgQIECBAgAABAgQIECBAgAABAgQIECBAgAABAgQIECBA&#10;gAABAnMhUM3FLmyCAAECBAgQIECAwH0UmNzCodpytkhxzXvhHgxu4T5vaYl6e5y9U/Wol60df/sH&#10;2Vrn4SB6H25m6zcpHPzW42gOm+zUtV9cjU7Xi+qyQAoECBAgQIAAAQIECBAgQIAAAQIECBAgQIAA&#10;AQIECLxVgclxHfXOcdRbKbancXSad4fRpJg8OXmr+3mjN0s/1ZYr/SjXBlGtD6JMcSmn8Wm96PhN&#10;941+DxYnQIAAAQIECBAgQIAAAQIECBAgQIAAAQIECBAgQIAAAQIECBAgQIAAAQIECBAgQIAAAQIE&#10;CBAgQIAAAQIECBAgQIAAAQIECBAgQIAAAQIECBAgQIAAAQIECBAgQIAAAQIECBAgQIAAAQIE3rpA&#10;9dbv6IYECBAgQIAAAQIE3iuB9rVO20Y5u764Zpmlwd15yVq9Pc56VJu9bO34259kaws/8+XXetFc&#10;W7ex9w/3s+uXDzqx8p8sZ+sKBAgQIECAAAECBAgQIECAAAECBAgQIECAAAECBAgQuG2B5sk46q3j&#10;qLdTbB2dtneH0ewNo065Pa5v+5bvbr1OEeVKP6r1QZQpqo2F09hMeXNxNl5UnXe3P3cmQIAAAQIE&#10;CBAgQIAAAQIECBAgQIAAAQIECBAgQIAAAQIECBAgQIAAAQIECBAgQIAAAQIECBAgQIAAAQIECBAg&#10;QIAAAQIECBAgQIAAAQIECBAgQIAAAQIECBAgQIAAAQIECBAgQIAAAQIECLwjgeod3ddtCRAgQIAA&#10;AQIECBC4iUB7+pK1os1PXurna/NWqXfG2S11N3rPrTWPj2P0vR89tzYdXPz6V7K1mxQO//nj9AK/&#10;/Mv7Vn9+NTp9L7u7iaU5BAgQIECAAAECBAgQIECAAAECBAgQIECAAAECBAi8WKBt22gOxlFvH0W9&#10;dZziKJqdYdR7KXaH0aRoR82LF7ojM4pBGdXmYoqFqDZSrA2iTFGtn+ZytR9Fp7gjp7FNAgQIECBA&#10;gAABAgQIECBAgAABAgQIECBAgAABAgQIECBAgAABAgQIECBAgAABAgQIECBAgAABAgQIECBAgAAB&#10;AgQIECBAgAABAgQIECBAgAABAgQIECBAgAABAgQIECBAgAABAgQIECBAgMDbE6je3q3ciQABAgQI&#10;ECBAgMB7JtC+/nnbtpwtUlyz1tLg9e/ztlaod06yt6o2us+tHX/nhxG581edGPyZH3/udTcZbCdt&#10;7P6DvezUzkInVv/ySrauQIAAAQIECBAgQIAAAQIECBAgQIAAAQIECBAgQIAAgc8LtM0k6t1h1FvH&#10;KY6i3hlGs5diOnaW25PJ5y+7m/1OEeVqP6r1QZQpZnntLE/7GwtRPujdzbPZNQECBAgQIECAAAEC&#10;BAgQIECAAAECBAgQIECAAAECBAgQIECAAAECBAgQIECAAAECBAgQIECAAAECBAgQIECAAAECBAgQ&#10;IECAAAECBAgQIECAAAECBAgQIECAAAECBAgQIECAAAECBAgQIEDgHQtU7/j+bk+AAAECBAgQIECA&#10;wLUCZUQbUaQ/uc+Dfq4yf+P1zji7qWr9+S+lO/7uD7PXDH7qi9EZdLP1FxUe//aTOPlRnZ22+pdX&#10;olzoZOsKBAgQIECAAAECBAgQIECAAAECBAgQIECAAAECBAi8fwKTcRPN9nGcbB1Hs3Mc9e4wmr3h&#10;LNep36T+9Hfe+/DpLFZRbSxEtbkY5dogqvVBlCnOc7nSj6KT/z37Phg4AwECBAgQIECAAAECBAgQ&#10;IECAAAECBAgQIECAAAECBAgQIECAAAECBAgQIECAAAECBAgQIECAAAECBAgQIECAAAECBAgQIECA&#10;AAECBAgQIECAAAECBAgQIECAAAECBAgQIECAAAECBAgQIEDgXQlU7+rG7kuAAAECBAgQIEDgvgu0&#10;szfOveZb59oyihcssdC7G5KT4yYmx5PsZqtH3Su1dtLG8LufXhk/H1j46S+fN18p7/6D/ex1Ra+I&#10;tZ9fydYVCBAgQIAAAQIECBAgQIAAAQIECBAgQIAAAQIECBC4nwKTo5Oot46j3kmxO4xmb3iad1Le&#10;PormYHxvDl6u9KLaXIxyfRBVinLtNFePFtL4QnQWr/6Oe28O7yAECBAgQIAAAQIECBAgQIAAAQIE&#10;CBAgQIAAAQIECBAgQIAAAQIECBAgQIAAAQIECBAgQIAAAQIECBAgQIAAAQIECBAgQIAAAQIECBAg&#10;QIAAAQIECBAgQIAAAQIECBAgQIAAAQIECBAgQIAAgTkXqOZ8f7ZHgAABAgQIECBA4L0WaNsyijZP&#10;sNiP6HSK/IQ5qtQ7J9ndFL0iygdX/3oy/mQ7Jk9H2esWfvpL2dqLCk+//TTGn+ZfHLj6l5bTnsoX&#10;LaNOgAABAgQIECBAgAABAgQIECBAgAABAgQIECBAgMAdE2gORlFvH0e9O4wmxTTXu8fRTMdSTI7q&#10;O3aizHbLIqq1QZTrg6hSlKk9y48Woru5EOXGQnR6fhPN6BkmQIAAAQIECBAgQIAAAQIECBAgQIAA&#10;AQIECBAgQIAAAQIECBAgQIAAAQIECBAgQIAAAQIECBAgQIAAAQIECBAgQIAAAQIECBAgQIAAAQIE&#10;CBAgQIAAAQIECBAgQIAAAQIECBAgQIAAAQIECLxzgeqd78AGCBAgQIAAAQIECBC4RqATRZsvP+jn&#10;a/NWqXfH2S1V673n1o7/7x88d3w6WG08jO4HK9n6iwq7v76fnVJURaz9wmq2rkCAAAECBAgQIECA&#10;AAECBAgQIECAAAECBAgQIECAwPwKTEZN1NvHUW8dpXgmb6d+Gm/Hk/nd/EvsrOh1ony0kH47XYju&#10;5uIsT9vl+iCqFJ3lXhRF8RIrmkqAAAECBAgQIECAAAECBAgQIECAAAECBAgQIECAAAECBAgQIECA&#10;AAECBAgQIECAAAECBAgQIECAAAECBAgQIECAAAECBAgQIECAAAECBAgQIECAAAECBAgQIECAAAEC&#10;BAgQIECAAAECBAgQIDBPAtU8bcZeCBAgQIAAAQIECNwrgfYWXvTWllG0eZWlQb42b5V65yS7pepR&#10;97m14+/+8Lnj08HBn/1StvaiwvD7ozj+g2F22vJ/9DCqVX9dygIpECBAgAABAgQIECBAgAABAgQI&#10;ECBAgAABAgQIEHiHAs2TcdRbxymOTvPucTS7o6h3h9HsDWPyNP/b5Dvc9kvfuliootpciGpjIbqb&#10;i7Ncrg+iSjHN5YPeS6/pAgIECBAgQIAAAQIECBAgQIAAAQIECBAgQIAAAQIECBAgQIAAAQIECBAg&#10;QIAAAQIECBAgQIAAAQIECBAgQIAAAQIECBAgQIAAAQIECBAgQIAAAQIECBAgQIAAAQIECBAgQIAA&#10;AQIECBAgQIAAgbsjUN2drdopAQIECBAgQIAAgfdPoG3L6LT5cy/187V5q9Q74+yWqvWrL85rno5i&#10;/P2t7DULP/2lbO1Fhd1/uJefUkSs/cJqvq5CgAABAgQIECBAgAABAgQIECBAgAABAgQIECBAgMAb&#10;E2jbNpr9UdTbx1FvHUW9M4xmdxh1imY3jaXcDps3dv+3uXDnYS+qjYWoNqexGNX6YBblWe4sdt/m&#10;dtyLAAECBAgQIECAAAECBAgQIECAAAECBAgQIECAAAECBAgQIECAAAECBAgQIECAAAECBAgQIECA&#10;AAECBAgQIECAAAECBAgQIECAAAECBAgQIECAAAECBAgQIECAAAECBAgQIECAAAECBAgQIEBgzgSq&#10;OduP7RAgQIAAAQIECBAgcEmgjKK9NHCpszQoLvXnuVPvnmS3Vz26+mK94Xd/GJE7e9WJwb/1xex6&#10;1xVOtk/iye88zU558PFS9L5wdT/ZCxQIECBAgAABAgQIECBAgAABAgQIECBAgAABAgQIEHgpgebx&#10;OJrdYdTT2DpKcRz19lGcTHOKqCcvtd5cTk4/5Zbrg6g2F6O7sTBrz/prg9PxVOsMPMI5l9+dTREg&#10;QIAAAQIECBAgQIAAAQIECBAgQIAAAQIECBAgQIAAAQIECBAgQIAAAQIECBAgQIAAAQIECBAgQIAA&#10;AQIECBAgQIAAAQIECBAgQIAAAQIECBAgQIAAAQIECBAgQIAAAQIECBAgQIAAAQIE5kTA2y3m5Iuw&#10;DQIECBAgQIAAgfso0L7+odoyija9uS7zeTDIFOZwuN45ye6qetS7Ujv+zg+vjJ0PDH7ix6LT7553&#10;Xyrv/cZ+xDVfzdovrb7UeiYTIECAAAECBAgQIECAAAECBAgQIECAAAECBAgQIHBZoHk8jnrrKMXx&#10;RT7ZPo5mdxh1iqgnly+4i72yiGpjIarNxajWB1GmuMiP0njqF1XnLp7MngkQIECAAAECBAgQIECA&#10;AAECBAgQIECAAAECBAgQIECAAAECBAgQIECAAAECBAgQIECAAAECBAgQIECAAAECBAgQIECAAAEC&#10;BAgQIECAAAECBAgQIECAAAECBAgQIECAAAECBAgQIECAAAECBOZEoJqTfdgGAQIECBAgQIAAAQLP&#10;EWjbTnTa5xTOhhb7+dq8VeqdcXZL1aPupVrbtnH83R9eGnu2s/Bnv/Rs98bt5kkTB//0cXb+wk8O&#10;YuFrg2xdgQABAgQIECBAgAABAgQIECBAgAABAgQIECBAgACBiPakiXr7OOqt4zjZOprl+jyn8XbU&#10;3Hmmol9GtbEQ1aOFKNcHUaU4z9VmGlsdRNEp7vw5HYAAAQIECBAgQIAAAQIECBAgQIAAAQIECBAg&#10;QIAAAQIECBAgQIAAAQIECBAgQIAAAQIECBAgQIAAAQIECBAgQIAAAQIECBAgQIAAAQIECBAgQIAA&#10;AQIECBAgQIAAAQIECBAgQIAAAQIECBAgQGB+Bar53ZqdESBAgAABAgQIELjjAu1t7L+M4pp1Hgxu&#10;4x5vfo120ka9f5K9UbXevVQb/2AnJo+Hl8ae7Qx+5kvPdm/c3v/Ng2jHedC1X1y98VomEiBAgAAB&#10;AgQIECBAgAABAgQIECBAgAABAgQIELivApOjk6i3jqPensZR1DvDqHeH0aSY5snj8Z0/eudBN6qN&#10;hSjXBlGtD6JMUT1amI3Nxh/27vwZHYAAAQIECBAgQIAAAQIECBAgQIAAAQIECBAgQIAAAQIECBAg&#10;QIAAAQIECBAgQIAAAQIECBAgQIAAAQIECBAgQIAAAQIECBAgQIAAAQIECBAgQIAAAQIECBAgQIAA&#10;AQIECBAgQIAAAQIECBAgQOBuC1R3e/t2T4AAAQIECBAgQGDOBYrX21/bllG0+TWWBq95g/zSt1pp&#10;9k8iJvklq/XupeLwOz+81H+2U64tRe+La88O3ag9OZnE/v9xmJ3b+2I3lv7cYrauQIAAAQIECBAg&#10;QIAAAQIECBAgQIAAAQIECBAgQOC+CLT1JOqd46i3U2xN4+gin6R+e1zf/aNWnag2FqLaXIju5uIs&#10;n/ZP252Bxyfv/pfsBAQIECBAgAABAgQIECBAgAABAgQIECBAgAABAgQIECBAgAABAgQIECBAgAAB&#10;AgQIECBAgAABAgQIECBAgAABAgQIECBAgAABAgQIECBAgAABAgQIECBAgAABAgQIECBAgAABAgQI&#10;ECBAgACB+y3gDRv3+/t1OgIECBAgQIAAgbsu0JZRtPlDLPXztXmq1Dsn2e2UK1UU6eWAz36Ov/PD&#10;Z7uX2gs//aVL/Zt2Hv+fT6I5bLLT135hNYqiyNYVCBAgQIAAAQIECBAgQIAAAQIECBAgQIAAAQIE&#10;CNwVgXbSpt/GxtHsHke9NY2jWT7ZPm03u8OIa36HvAvnLBaq6G4uRLW5mGIhyvVBVGuDi9xZ7vn9&#10;7y58kfZIgAABAgQI/P/s3flzHGl6GOg3qzJRF3g0CRAgWyvPeDpmRtKsR+OwHGPv2Fas/GfbG9qQ&#10;tfLREaPwsTPSerWh9TQbIEDwQB1AZVals3ARV6LJxsEq8qmOt7/jzfzy/R70D+hKRHwECBAgQIAA&#10;AQIECBAgQIAAAQIECBAgQIAAAQIECBAgQIAAAQIECBAgQIAAAQIECBAgQIAAAQIECBAgQIAAAQIE&#10;CBAgQIAAAQIECBAgQIAAAQIECBAgQIAAAQIECBAgQIAAAQIECNQKpLUZCQIECBAgQIAAAQIEriVQ&#10;3siBfs1Irlin175WiXd2c/FyXPus9HF2JjcdjWP//3txZu70oPNHv3d6+N79V//2Te21zfvNuPfL&#10;e7V5CQIECBAgQIAAAQIECBAgQIAAAQIECBAgQIAAAQLzJFBOy5js7EWxPapiGMXWrK3iZRXV/OT1&#10;fsTkiheN87SZmloa95ciXe1EutKN9HE70kftaFZx2Hai2Tv7nrFmGdMECBAgQIAAAQIECBAgQIAA&#10;AQIECBAgQIAAAQIECBAgQIAAAQIECBAgQIAAAQIECBAgQIAAAQIECBAgQIAAAQIECBAgQIAAAQIE&#10;CBAgQIAAAQIECBAgQIAAAQIECBAgQIAAAQIECBAgQIAAAQIEFlYgXdjKFU6AAAECBAgQIEBgAQSS&#10;a9ZYTpuRVP/UfZZbdZn5mi928tqC0kdLZ3Kj33wTUR2oeOmnkUT7p88uTV01OfzNMMbfjGsvefhn&#10;D6KR1TvX3ihBgAABAgQIECBAgAABAgQIECBAgAABAgQIECBA4JYEpsM88q1RFFvDKo7a7VlbxctR&#10;xKTmndot1XPTyyadNNJH7UgfdyJdnUU30pXjficaLX/eeNPm1iNAgAABAgQIECBAgAABAgQIECBA&#10;gAABAgQIECBAgAABAgQIECBAgAABAgQIECBAgAABAgQIECBAgAABAgQIECBAgAABAgQIECBAgAAB&#10;AgQIECBAgAABAgQIECBAgAABAgQIECBAgAABAgQIEFgsASd4LNbPS7UECBAgQIAAAQILJjAt02gk&#10;xfeuOpk2r7y307oyPTfJ4mVeW0v6ODuT2/tvvzszPj1o/WgtGu2l01Pv1X/1b97UXpcsJfHwT+/X&#10;5iUIECBAgAABAgQIECBAgAABAgQIECBAgAABAgQI3IZAWUyjeDmKYruKrVkMT9q8Gpej7/+e8Tbq&#10;/dA1G70s0tVOpCtVrHbf9R91ovmoFY2WP1/8UFPXEyBAgAABAgQIECBAgAABAgQIECBAgAABAgQI&#10;ECBAgAABAgQIECBAgAABAgQIECBAgAABAgQIECBAgAABAgQIECBAgAABAgQIECBAgAABAgQIECBA&#10;gAABAgQIECBAgAABAgQIECBAgAABAgQIfF4CTvj4vH7edkuAAAECBAgQIHCXAmVEI7neoYFJ2ait&#10;uLM0Wz+pzc9TotgZ15aTPq42cuoz+u3zU6Oz3c4f/d7ZifcYjV/kMfjPw9or7/+ze9HsNWvzEgQI&#10;ECBAgAABAgQIECBAgAABAgQIECBAgAABAgS+r8DkzX7kW8MotkZRbB/FbFz1Jzt7EdU7xYX9NJNI&#10;H3ciXZ1F97Bd6UR21G90s4XdmsIJECBAgAABAgQIECBAgAABAgQIECBAgAABAgQIECBAgAABAgQI&#10;ECBAgAABAgQIECBAgAABAgQIECBAgAABAgQIECBAgAABAgQIECBAgAABAgQIECBAgAABAgQIECBA&#10;gAABAgQIECBAgAABAgQIzINAOg9FqIEAAQIECBAgQIAAgYsCZZlEUjYuJo5meu3a1Nwliu28tqb0&#10;8buDCfMXb6qDGPu113b+6Pdqc3WJ1//2zZUHOz78swd1t5onQIAAAQIECBAgQIAAAQIECBAgQIAA&#10;AQIECBAgcKXAdH8SxfYoiq1hFafa7WpczZfj6ZX3z3MyaTcjXekcRTfSx+1oPmpHWkXziyoetCJp&#10;JPO8BbURIECAAAECBAgQIECAAAECBAgQIECAAAECBAgQIECAAAECBAgQIECAAAECBAgQIECAAAEC&#10;BAgQIECAAAECBAgQIECAAAECBAgQIECAAAECBAgQIECAAAECBAgQIECAAAECBAgQIECAAAECBAgQ&#10;WGiBdKGrVzwBAgQIECBAgACBORaYTsrrVVc2I7liiV7resvf5d3Fzrj2cemjpZPc3m+en/TPdxrL&#10;7ci+fHR++srxdG8ab//ybe013T/sROvZu+fXXihBgAABAgQIECBAgAABAgQIECBAgAABAgQIECDw&#10;WQqU0zImr/ei2BpVMTxst0eRH/Wnb+vfg809WBLRfFS9g1vtRrraqeJUu9KJ5j3v0eb+Z6hAAgQI&#10;ECBAgAABAgQIECBAgAABAgQIECBAgAABAgQIECBAgAABAgQIECBAgAABAgQIECBAgAABAgQIECBA&#10;gAABAgQIECBAgAABAgQIECBAgAABAgQIECBAgAABAgQIECBAgAABAgQIECBAgACBT1og/aR3Z3ME&#10;CBAgQIAAAQIEFlqgGUlZv4Hldn1unjLT0SSmo2ltSenj7CQ3+u03J/3znfZPn0WSVKckfsDnzb97&#10;G9O9esSH//rBB6zmUgIECBAgQIAAAQIECBAgQIAAAQIECBAgQIAAgU9RYDLIo9gaRrE9qtoqtqv+&#10;QTvrjyIm9e+b5t2jsZxFutI5jNVupKtV/7h91I6k2Zj3LaiPAAECBAgQIECAAAECBAgQIECAAAEC&#10;BAgQIECAAAECBAgQIECAAAECBAgQIECAAAECBAgQIECAAAECBAgQIECAAAECBAgQIECAAAECBAgQ&#10;IECAAAECBAgQIECAAAECBAgQIECAAAECBAgQIECAwGcrkH62O7dxAgQIECBAgAABArcucL2DCsuy&#10;EckVSyy3k1vfwU08oHiZ1y6TLCXRXD7835JyWsb+335be23np89qc5clZuu9/j/eXJY6mMvWsuj9&#10;r93avAQBAgQIECBAgAABAgQIECBAgAABAgQIECBAgMCnIVAW0yhejqLYOort4UE/3zpsy1GxsBtt&#10;PmxFutqJdKV71Fb9R+1oVjFrk6y5sHtTOAECBAgQIECAAAECBAgQIECAAAECBAgQIECAAAECBAgQ&#10;IECAAAECBAgQIECAAAECBAgQIECAAAECBAgQIECAAAECBAgQIECAAAECBAgQIECAAAECBAgQIECA&#10;AAECBAgQIECAAAECBAgQIECAAIHPXSD93AHsnwABAgQIECBAgMDcCpTNSMqktrzldm1qrhLFzri2&#10;nvTR0klu/P9vx3RYf237p89Orn2fzuC/DCN/UX+Y5Bd/9iCSpN73fZ7hGgIECBAgQIAAAQIECBAg&#10;QIAAAQIECBAgQIAAgfkQmLzZj2JrFMV29Y7ooK36W8ODucmrvYhyPur80CqSdjPSlW6kq52j6EY2&#10;68/mVjqRZI0PXdL1BAgQIECAAAECBAgQIECAAAECBAgQIECAAAECBAgQIECAAAECBAgQIECAAAEC&#10;BAgQIECAAAECBAgQIECAAAECBAgQIECAAAECBAgQIECAAAECBAgQIECAAAECBAgQIECAAAECBAgQ&#10;IECAAAECBAgsiEC6IHUqkwABAgQIECBAgMBnKNCMxhUHJXZbi0FSvMxrC00fZye5vd8+P+mf76Sr&#10;9yN9fO/89JXj1//mTW2+0WnE/X/+YevVLiZBgAABAgQIECBAgAABAgQIECBAgAABAgQIECBw6wLT&#10;/SKKrdFhbA/f9beq/vYoynx66zXcygOSiOajdmSr3UhXO1UctSuH/ea9pVt5rEUJECBAgAABAgQI&#10;ECBAgAABAgQIECBAgAABAgQIECBAgAABAgQIECBAgAABAgQIECBAgAABAgQIECBAgAABAgQIECBA&#10;gAABAgQIECBAgAABAgQIECBAgAABAgQIECBAgAABAgQIECBAgAABAgQIEJh/gXT+S1QhAQIECBAg&#10;QIAAgcUUKMvr1V2WzUiuWGO5fb317+ru4uW49lHpo3cHKo5+803tde0/eFabuywx3hzH8Dejy1IH&#10;c/d/dS8a7UZtXoIAAQIECBAgQIAAAQIECBAgQIAAAQIECBAgQOBuBcppGZNXe1FsjaLYHh60+ay/&#10;ddif7ta/c7rbSj/8aY3lLNLVbqQrnaqt4qCtxrP+o3YkTe+tPlzVHQQIECBAgAABAgQIECBAgAAB&#10;AgQIECBAgAABAgQIECBAgAABAgQIECBAgAABAgQIECBAgAABAgQIECBAgAABAgQIECBAgAABAgQI&#10;ECBAgAABAgQIECBAgAABAgQIECBAgAABAgQIECBAgAABAgQ+fYH009+iHRIgQIAAAQIECBD4SALl&#10;NZ9bNiO5Yo1eO7nmA+7m9mInr31QupId5KbjIvb/brP2us5Pv6zNXZZ483++vWz6cK5i++J/f1Cf&#10;lyFAgAABAgQIECBAgAABAgQIECBAgAABAgQIELgVgUl/HMX26DC2Zu0wilk7i5ejiMkVL8dupaIb&#10;WjRtRLrSiXS1E9lq96A9HB/2G21/pndD0pYhQIAAAQIECBAgQIAAAQIECBAgQIAAAQIECBAgQIAA&#10;AQIECBAgQIAAAQIECBAgQIAAAQIECBAgQIAAAQIECBAgQIAAAQIECBAgQIAAAQIECBAgQIAAAQIE&#10;CBAgQIAAAQIECBAgQIAAAQIECBAg8FkJOPnks/px2ywBAgQIECBAgMDdCkyv9bgyGpFccQZjr3Wt&#10;5e/s5uLluPZZ6aOlg9z+f9+IKGq8kojWj5/WrnE+Mc3LePOXu+enT8a9f9StDobMTsY6BAgQIECA&#10;AAECBAgQIECAAAECBAgQIECAAAECNydQvNqLfGMQxcYwiq0qtkeRz9qtUZSj4uYedMcrNR8sRbra&#10;raLzrl05HDcftiJJqpdaPgQIECBAgAABAgQIECBAgAABAgQIECBAgAABAgQIECBAgAABAgQIECBA&#10;gAABAgQIECBAgAABAgQIECBAgAABAgQIECBAgAABAgQIECBAgAABAgQIECBAgAABAgQIECBAgAAB&#10;AgQIECBAgAABAgQIELhBgfQG17IUAQIECBAgQIAAAQKnBMry1OD7dMtmJFes0Wt/n0Xv/p7iZV77&#10;0PRxdpDb++3z2muWfn8lmr1Wbf58ov91P6aD6fnpk/HDP31w0tchQIAAAQIECBAgQIAAAQIECBAg&#10;QIAAAQIECBD4MIGymEaxsxfF1rCK0WG7PYr8RTXeGEY5nnzYgnNyddJuRrrajXSlU7Wz6EY26x+N&#10;k6w5J5UqgwABAgQIECBAgAABAgQIECBAgAABAgQIECBAgAABAgQIECBAgAABAgQIECBAgAABAgQI&#10;ECBAgAABAgQIECBAgAABAgQIECBAgAABAgQIECBAgAABAgQIECBAgAABAgQIECBAgAABAgQIECBA&#10;gACBz0Ug/Vw2ap8ECBAgQIAAAQIEFk6gTCOp/qn7LLfqMvMzX07LKF7ntQWlj7KD3Oi3z2uvaf/B&#10;l7W5yxKv//zNZdMHc+lKGt0/6tTmJQgQIECAAAECBAgQIECAAAECBAgQIECAAAECBCImb/aj2B5F&#10;sTU8akeRH40nO3sR5QIqNZJIH7UjXe1U0Y10pWqfHLXVXHN5aQE3pWQCBAgQIECAAAECBAgQIECA&#10;AAECBAgQIECAAAECBAgQIECAAAECBAgQIECAAAECBAgQIECAAAECBAgQIBD4Ca8AAEAASURBVECA&#10;AAECBAgQIECAAAECBAgQIECAAAECBAgQIECAAAECBAgQIECAAAECBAgQIECAAAECBD5lgfRT3py9&#10;ESBAgAABAgQIEFhkgXLSvqL8MjqtK9Jzkpq8ziOm9cWkj7KY9Pci/x8vay/q/PRZbe58Yv93+7H3&#10;/+6fnz4ZP/yX9yOpDp/0IUCAAAECBAgQIECAAAECBAgQIECAAAECBAh8zgLltIzi5SiKjUHkm8Mo&#10;tmZRjWft9ijK8RUveOYYrrGcRbrajXSlcxirVTsbz9pH7UiajTmuXmkECBAgQIAAAQIECBAgQIAA&#10;AQIECBAgQIAAAQIECBAgQIAAAQIECBAgQIAAAQIECBAgQIAAAQIECBAgQIAAAQIECBAgQIAAAQIE&#10;CBAgQIAAAQIECBAgQIAAAQIECBAgQIAAAQIECBAgQIAAAQIECBA4K5CeHRoRIECAAAECBAgQIHBT&#10;AmV5vZWSSat2gUZ1dmIjSWrz85IoXua1pTQfpJGkjdj7m+e11yRZM1r/cK02fz7x+s/fnp96N25G&#10;3P/VvXdjPQIECBAgQIAAAQIECBAgQIAAAQIECBAgQIDAJyxQ5pMotkaRV1FsDaPYPmpfDCOvIopr&#10;vsz6GHbVu6V0tRNZFelqN9KVo3Y2rvqNtj+H+xg/Fs8kQIAAAQIECBAgQIAAAQIECBAgQIAAAQIE&#10;CBAgQIAAAQIECBAgQIAAAQIECBAgQIAAAQIECBAgQIAAAQIECBAgQIAAAQIECBAgQIAAAQIECBAg&#10;QIAAAQIECBAgQIAAAQIECBAgQIAAAQIECBAgQOB2BJzIcjuuViVAgAABAgQIECAQcd0zHaetWsXm&#10;gvwmX7wc1+4hfZwd5PZ+87z2mtZX65Fkzdr86cR0bxpv/2r39NSZ/r1/vBzp/QWBO1O5AQECBAgQ&#10;IECAAAECBAgQIECAAAECBAgQIEDgcoHpXhHF5jDyzUEVw6o/iGJrFMX2KCav9y+/ac5nmw9bka50&#10;Il3tVnGqreZmuSRJ5nwHyiNAgAABAgQIECBAgAABAgQIECBAgAABAgQIECBAgAABAgQIECBAgAAB&#10;AgQIECBAgAABAgQIECBAgAABAgQIECBAgAABAgQIECBAgAABAgQIECBAgAABAgQIECBAgAABAgQI&#10;ECBAgAABAgQIECBAgMDNCKQ3s4xVCBAgQIAAAQIECBC4cYFJq3bJtFmbmqtEsZPX1pM+WjrI7f32&#10;m9pr2j99Vps7n3j7H/pR7pfnp0/GD/70/klfhwABAgQIECBAgAABAgQIECBAgAABAgQIECCwCAJl&#10;Wcbk9X4UW6Mqhu/a7cPx5M14EbZxpsak3Yx0tRvpSqdqq6jabDY+6ifZgrwIO7MrAwIECBAgQIAA&#10;AQIECBAgQIAAAQIECBAgQIAAAQIECBAgQIAAAQIECBAgQIAAAQIECBAgQIAAAQIECBAgQIAAAQIE&#10;CBAgQIAAAQIECBAgQIAAAQIECBAgQIAAAQIECBAgQIAAAQIECBAgQIAAAQIECNy8QHrzS1qRAAEC&#10;BAgQIECAAIEDgWl5LYhkmtXeny3Ib/LFy7x2D+njLPKtt1G87Nde0/nps9rc+cSbP39zfupkvPQ0&#10;i+5POidjHQIECBAgQIAAAQIECBAgQIAAAQIECBAgQIDAvAiUZRmT1/tRbA4j3xhEvjmIYta+GEWx&#10;PYworvfO6WPss3F/KbL13kGkq51IV7uRrszaTjSXlz5GSZ5JgAABAgQIECBAgAABAgQIECBAgAAB&#10;AgQIECBAgAABAgQIECBAgAABAgQIECBAgAABAgQIECBAgAABAgQIECBAgAABAgQIECBAgAABAgQI&#10;ECBAgAABAgQIECBAgAABAgQIECBAgAABAgQIECBAgACBhRNIF65iBRMgQIAAAQIECBD4XASm9Ycz&#10;ZlmyEArFy3Ftnenjpdj7229r841eK7L/5XFt/nRi9Hd7sf8/6p/14F/dP325PgECBAgQIECAAAEC&#10;BAgQIECAAAECBAgQIEDgTgWmoyKK7dFRDKPYqvpbw8irdlLNl/n0Tuu59sOqV1XNR+3IVruRrnaq&#10;qNqVqn3SjWy9F42OP0u7trEFCBAgQIAAAQIECBAgQIAAAQIECBAgQIAAAQIECBAgQIAAAQIECBAg&#10;QIAAAQIECBAgQIAAAQIECBAgQIAAAQIECBAgQIAAAQIECBAgQIAAAQIECBAgQIAAAQIECBAgQIAA&#10;AQIECBAgQIAAAQIECBD47AWcBPPZ/ycAgAABAgQIECBA4NYEyuutnEyz2gWWFuQ3+eJlXruH9HEW&#10;o19/W5tv/+RZJEl1uuV7fN7+xdvaq5KlJO7/83u1eQkCBAgQIECAAAECBAgQIECAAAECBAgQIECA&#10;wE0ITPeKKLZHUbwYRr4xqGIYxazdHMS0X//O5CaefRtrNJazSFc6h7HajXS16s/a2dzjdiTNxm08&#10;1poECBAgQIAAAQIECBAgQIAAAQIECBAgQIAAAQIECBAgQIAAAQIECBAgQIAAAQIECBAgQIAAAQIE&#10;CBAgQIAAAQIECBAgQIAAAQIECBAgQIAAAQIECBAgQIAAAQIECBAgQIAAAQIECBAgQIAAAQIECBAg&#10;cCSQkiBAgAABAgQIECBAYE4FJlltYa2l2tRcJYqdcW096aOl2Pvbb2vz7R8/rc2dTkz3p/H2P/ZP&#10;T53p3/uT5Wh2m2fmDAgQIECAAAECBAgQIECAAAECBAgQIECAAAEC30dguldEsTmMfGNwGFW/eFHF&#10;1jCm/fz7LPlR72k+ake23otsrRvp6iw6h+1KJxodf1r2UX84Hk6AAAECBAgQIECAAAECBAgQIECA&#10;AAECBAgQIECAAAECBAgQIECAAAECBAgQIECAAAECBAgQIECAAAECBAgQIECAAAECBAgQIECAAAEC&#10;BAgQIECAAAECBAgQIECAAAECBAgQIECAAAECBAgQIECAwGcv4BSZz/4/AQAECBAgQIAAAQK3JVBe&#10;c+GkrP91vZ1dc/E7uH06msR0NK19UjkdxuTNsDbf/snT2tzpxO5/6ke5X6/94F/eP325PgECBAgQ&#10;IECAAAECBAgQIECAAAECBAgQIECgVqCcljF5tRfF9iiKrWEVVVv186P+9O249t65TDSTSFc6ka52&#10;j9pOZLP+kyrWutFYas5l2YoiQIAAAQIECBAgQIAAAQIECBAgQIAAAQIECBAgQIAAAQIECBAgQIAA&#10;AQIECBAgQIAAAQIECBAgQIAAAQIECBAgQIAAAQIECBAgQIAAAQIECBAgQIAAAQIECBAgQIAAAQIE&#10;CBAgQIAAAQIECBAgQIAAgYgUAgECBAgQIECAAAEC8ymQTOt/XW+35rPm01UVO/np4Zl+spRE/rut&#10;M3OnB8371eGY6w9PT9X23/y73drc0rMsOj9q1+YlCBAgQIAAAQIECBAgQIAAAQIECBAgQIAAgc9P&#10;oJyWMXm1F/mLYRQbg8gPoupvDqLY2YuYlAuFkiw1In3SjWytF+l61Vb9dHUWnWg+bEfSSBZqP4ol&#10;QIAAAQIECBAgQIAAAQIECBAgQIAAAQIECBAgQIAAAQIECBAgQIAAAQIECBAgQIAAAQIECBAgQIAA&#10;AQIECBAgQIAAAQIECBAgQIAAAQIECBAgQIAAAQIECBAgQIAAAQIECBAgQIAAAQIECBAgQIAAgUOB&#10;FAQBAgQIECBAgAABAnMqMG3WFtZZqk3NTaJ4ldfWkn6Rxd5vn9fmWz95Wps7nRh/O469/14dFFrz&#10;efCr+zUZ0wQIECBAgAABAgQIECBAgAABAgQIECBAgMCnLFBOyyhejqLYGER+EMMotmZRzVXzMSkX&#10;avuN+0uRrXYjXe1EulLFcb9qm1+0IkmShdqPYgkQIECAAAECBAgQIECAAAECBAgQIECAAAECBAgQ&#10;IECAAAECBAgQIECAAAECBAgQIECAAAECBAgQIECAAAECBAgQIECAAAECBAgQIECAAAECBAgQIECA&#10;AAECBAgQIECAAAECBAgQIECAAAECBAgQIEDguwXS777EFQQIECBAgAABAgQIfC+Bcvq9bju+KSkb&#10;x90LbTu7MDV3E8VOXltT84ss9v6fb2vz7R8/q82dTrz5i7enh2f7zYj7/+ze2TkjAgQIECBAgAAB&#10;AgQIECBAgAABAgQIECBA4JMRKPNJ5JvDyDcGUWyNotg+juHBOCblQu21cX8psrVuZOu9SNd6h+2T&#10;bqQrnWi0qhcfPgQIECBAgAABAgQIECBAgAABAgQIECBAgAABAgQIECBAgAABAgQIECBAgAABAgQI&#10;ECBAgAABAgQIECBAgAABAgQIECBAgAABAgQIECBAgAABAgQIECBAgAABAgQIECBAgAABAgQIECBA&#10;gAABAgQIECDwWQmkn9VubZYAAQIECBAgQIDAnQok13ta2ai9v7NUm5qbxORVXltLozOOfHevNt/+&#10;ydPa3HGiLMp4+1f94+GFdvkXvWjec1jnBRgTBAgQIECAAAECBAgQIECAAAECBAgQIEBggQSmoyKK&#10;rWEU26ODNt+q2hfDyDcGMdmp3jWUi7OZZKkR6Uqnim6kq1U7i1P9Rsufci3OT1OlBAgQIECAAAEC&#10;BAgQIECAAAECBAgQIECAAAECBAgQIECAAAECBAgQIECAAAECBAgQIECAAAECBAgQIECAAAECBAgQ&#10;IECAAAECBAgQIECAAAECBAgQIECAAAECBAgQIECAAAECBAgQIECAAAECBAgQuH0Bp9rcvrEnECBA&#10;gAABAgQIEPhwgeowzaT6p+7Tzuoy8zNf7Izri5m8qc01v+hFtnq/Nn+c6P/n6uDR3cnx8EL74Fff&#10;vcaFm0wQIECAAAECBAgQIECAAAECBAgQIECAAAECdy5QTqZRbI8i3xhGsTGo2io2Bwf9yZsr3jfc&#10;eaXf/cAka0S60ol0rRvZeq9qq/ceVZtV4+aD1ncv4AoCBAgQIECAAAECBAgQIECAAAECBAgQIECA&#10;AAECBAgQIECAAAECBAgQIECAAAECBAgQIECAAAECBAgQIECAAAECBAgQIECAAAECBAgQIECAAAEC&#10;BAgQIECAAAECBAgQIECAAAECBAgQIECAAAECBAgQIHAkkJIgQIAAAQIECBAgQOB2BMryGutOsytv&#10;7ixdmZ6LZLGT19Yx7e/U5to/flqbO514+xe7p4dn+umjNLp/2DkzZ0CAAAECBAgQIECAAAECBAgQ&#10;IECAAAECBAh8PIHp/iSKF8MotqrYHh3G1ijyo7mYXOfFyt3uK8kaka51I1vvVW3vsH3SiXSlG+nD&#10;1t0W42kECBAgQIAAAQIECBAgQIAAAQIECBAgQIAAAQIECBAgQIAAAQIECBAgQIAAAQIECBAgQIAA&#10;AQIECBAgQIAAAQIECBAgQIAAAQIECBAgQIAAAQIECBAgQIAAAQIECBAgQIAAAQIECBAgQIAAAQIE&#10;CBAg8MkKpJ/szmyMAAECBAgQIECAwMcWuM45mtOstvoyyugsNWrz85IoXuU1pZTVoaMva3IR7Z88&#10;rc0dJ/JXRQz+6/B4eKG9/7/di6SRXJg3QYAAAQIECBAgQIAAAQIECBAgQIAAAQIECNyeQDktY7Kz&#10;F/nG4CCKozbfGMbk1d7tPfgWVm4+bEW60ol0dRbdd201N8slifcQt8BuSQIECBAgQIAAAQIECBAg&#10;QIAAAQIECBAgQIAAAQIECBAgQIAAAQIECBAgQIAAAQIECBAgQIAAAQIECBAgQIAAAQIECBAgQIAA&#10;AQIECBAgQIAAAQIECBAgQIAAAQIECBAgQIAAAQIECBAgQIAAAQIECBA4JZCe6usSIECAAAECBAgQ&#10;IDAvAmX9r+pldd5l2piXQuvrKHbyy5PJKMr98eW5arb9k2e1uePE2798G1Eej861lc+DX907N2lI&#10;gAABAgQIECBAgAABAgQIECBAgAABAgQI3IRAWUyj2BpF/mJw0BZbw5M2fzGKqPKL8mk+bEX6pBvZ&#10;eq+KbqSz9kkv0pVOJNkCvIxZFGh1EiBAgAABAgQIECBAgAABAgQIECBAgAABAgQIECBAgAABAgQI&#10;ECBAgAABAgQIECBAgAABAgQIECBAgAABAgQIECBAgAABAgQIECBAgAABAgQIECBAgAABAgQIECBA&#10;gAABAgQIECBAgAABAgQIECBAgMD3Eki/111uIkCAAAECBAgQIEDgdgXK7Mr10zk/E3M6mkS5d/kB&#10;pEnjbe3e0pV7kT5ars0fJ97+X/3j7oW2+wedyB5f7XfhJhMECBAgQIAAAQIECBAgQIAAAQIECBAg&#10;QIDAGYHi1V4UG4PIN4dVDKp+1VbjYnsUMS3PXDu3gySi+agd2XovsrVepOvdyFa7ka52Il3pRJI1&#10;57Z0hREgQIAAAQIECBAgQIAAAQIECBAgQIAAAQIECBAgQIAAAQIECBAgQIAAAQIECBAgQIAAAQIE&#10;CBAgQIAAAQIECBAgQIAAAQIECBAgQIAAAQIECBAgQIAAAQIECBAgQIAAAQIECBAgQIAAAQIECBAg&#10;QIAAgRQBAQIECBAgQIAAAQK3JFBe43DOaf2BmOXsMM3GLdV8Q8sWO3ntSklztzbX/vHT2txxYvR3&#10;e5G/qF//wb+4f3yplgABAgQIECBAgAABAgQIECBAgAABAgQIEKgRKKdlFNujKDYG1ffuwyi2qv72&#10;UVv1y/Gk5s45m24mkT7pRrbei3S1E+nKLLoH/awaJ1n9O5c524lyCBAgQIAAAQIECBAgQIAAAQIE&#10;CBAgQIAAAQIECBAgQIAAAQIECBAgQIAAAQIECBAgQIAAAQIECBAgQIAAAQIECBAgQIAAAQIECBAg&#10;QIAAAQIECBAgQIAAAQIECBAgQIAAAQIECBAgQIAAAQIECBAgQIDAGYH0zMiAAAECBAgQIECAAIH5&#10;EJhmtXWUSUTaqP41x5/iVV5TXRlJsluTi2j95Glt7jix++/r72/0GrH8i97xpVoCBAgQIECAAAEC&#10;BAgQIECAAAECBAgQIPDZC0x2x5FvDKKoIt8cHvQPxi+GEZNyIXySpWakq53DWOketNla1a71Il3p&#10;RDLn700WAlmRBAgQIECAAAECBAgQIECAAAECBAgQIECAAAECBAgQIECAAAECBAgQIECAAAECBAgQ&#10;IECAAAECBAgQIECAAAECBAgQIECAAAECBAgQIECAAAECBAgQIECAAAECBAgQIECAAAECBAgQIECA&#10;AAECBAgQIDB3AuncVaQgAgQIECBAgAABAp+KQHmNQz2n2ZUKzcaV6Y+eLF7ll9eQDKr5yeW5arb9&#10;46e1uVmirA5K3f2P/dpr7v2T5UjSpDYvQYAAAQIECBAgQIAAAQIECBAgQIAAAQIEPjWBsnofMXm1&#10;F/nmMIqNKraq2B5FPmu3RlGOisXYcvX1fvq4E+l6L7L1bhW9SNdm/V40v2hFkvj+fzF+kKokQIAA&#10;AQIECBAgQIAAAQIECBAgQIAAAQIECBAgQIAAAQIECBAgQIAAAQIECBAgQIAAAQIECBAgQIAAAQIE&#10;CBAgQIAAAQIECBAgQIAAAQIECBAgQIAAAQIECBAgQIAAAQIECBAgQIAAAQIECBAgQIAAgZsSSG9q&#10;IesQIECAAAECBAgQIHCTAvW/qpezAzobN/msm19rspNfumjS2L10fjaZrj2I9GGvNj9LDP7bMCb9&#10;ae0193+5XJuTIECAAAECBAgQIECAAAECBAgQIECAAAECiywwHeaRbwyqGB60xay/OYjixTDKcf13&#10;53O15+oFR/akE+lKN9LVqp3FrP+kW813I8nm/AXIXGEqhgABAgQIECBAgAABAgQIECBAgAABAgQI&#10;ECBAgAABAgQIECBAgAABAgQIECBAgAABAgQIECBAgAABAgQIECBAgAABAgQIECBAgAABAgQIECBA&#10;gAABAgQIECBAgAABAgQIECBAgAABAgQIECBAgAABAgQ+dYH0U9+g/REgQIAAAQIECBD4aALT5Ps/&#10;elr/q3pZLVud3znXn2Inv7S+JNm9dH422f7x09rccWL3P/SPuxfa9HEa7a/aF+ZNECBAgAABAgQI&#10;ECBAgAABAgQIECBAgACBRREoi2kUW8PIN2YxiKKKWZtvDmO6O16UbUTzi3Zk690qepFWMWtn0XzU&#10;jqRxjfcnCyOgUAIECBAgQIAAAQIECBAgQIAAAQIECBAgQIAAAQIECBAgQIAAAQIECBAgQIAAAQIE&#10;CBAgQIAAAQIECBAgQIAAAQIECBAgQIAAAQIECBAgQIAAAQIECBAgQIAAAQIECBAgQIAAAQIECBAg&#10;QIAAAQIECBAgcH2B9PpLWIEAAQIECBAgQIAAgZsWSKb1v6qX1cOac352Z/HqskNSq8ob/Vqq9o+f&#10;1uZmieneNPq/HtRec/+Xy5Ekcw5TW70EAQIECBAgQIAAAQIECBAgQIAAAQIECHwuAtP9SRQvhlFs&#10;zWJ00Oaz9mguZi8C5v1TfR2frnYjfdKNbLVz2D9uq7lGqznvO1AfAQIECBAgQIAAAQIECBAgQIAA&#10;AQIECBAgQIAAAQIECBAgQIAAAQIECBAgQIAAAQIECBAgQIAAAQIECBAgQIAAAQIECBAgQIAAAQIE&#10;CBAgQIAAAQIECBAgQIAAAQIECBAgQIAAAQIECBAgQIAAAQIECBCYe4F07itUIAECBAgQIECAAIEF&#10;FSivcYJoOb3iV/XZoZ+N+UYpdvKLBSajSJLJxfmjmdZXa7W5WaL/60GU4/pTWe//8t6V90sSIECA&#10;AAECBAgQIECAAAECBAgQIECAAIG7EiinZRRbwyg2h5FvDCLfHESxUfWrdvJq/67KuPZzGveXIlvv&#10;RbbWjXStamf99aq/2o1k3l9WXHv3FiBAgAABAgQIECBAgAABAgQIECBAgAABAgQIECBAgAABAgQI&#10;ECBAgAABAgQIECBAgAABAgQIECBAgAABAgQIECBAgAABAgQIECBAgAABAgQIECBAgAABAgQIECBA&#10;gAABAgQIECBAgAABAgQIECBAgAABAh9XIP24j/d0AgQIECBAgAABAp+yQPL9Nzddqr23TMpoNmrT&#10;c5GYvMov1JEk/QtzxxPp4+VIH/aOh5e2b//97qXzs8nW7y/F0tN6s9obJQgQIECAAAECBAgQIECA&#10;AAECBAgQIECAwDUEJrvjyDcGB1EctfnGMIqtYcSkvMbKd3Rr9Sqj+agd2Xov0ifdyFY7ka50I521&#10;q91odPxp0R39JDyGAAECBAgQIECAAAECBAgQIECAAAECBAgQIECAAAECBAgQIECAAAECBAgQIECA&#10;AAECBAgQIECAAAECBAgQIECAAAECBAgQIECAAAECBAgQIECAAAECBAgQIECAAAECBAgQIECAAAEC&#10;BAgQIECAAAECBAhcEHCK0AUSEwQIECBAgAABAgQ+vkBS1v+qPjvONG18/BrrKpjuTWI6ml5MN3Yv&#10;zh3NtL5ar83NEsWbIob/96j2mvu/vFebkyBAgAABAgQIECBAgAABAgQIECBAgAABAtcRmI4nUbwY&#10;Rr4xiKKKfOOwPxuXo+I6S9/ZvY1uGul6L7K1Kqo2Xe8etNlaN5KseWd1eBABAgQIECBAgAABAgQI&#10;ECBAgAABAgQIECBAgAABAgQIECBAgAABAgQIECBAgAABAgQIECBAgAABAgQIECBAgAABAgQIECBA&#10;gAABAgQIECBAgAABAgQIECBAgAABAgQIECBAgAABAgQIECBAgAABAgQIECDw/gLp+1/qSgIECBAg&#10;QIAAAQIEPkyg/LDLT189zU6PzvaTiGbj7NQ8jYqd/NJykkb/0vnZZOtHa7W5WWL3P1X31nFWHvf+&#10;6fKV90sSIECAAAECBAgQIECAAAECBAgQIECAAIGrBMppGcXLURQbg8g3hydtvjmIycu9q26dm1zz&#10;YSvSJ93I1nuRrnaq6Ea6Mms70Vxemps6FUKAAAECBAgQIECAAAECBAgQIECAAAECBAgQIECAAAEC&#10;BAgQIECAAAECBAgQIECAAAECBAgQIECAAAECBAgQIECAAAECBAgQIECAAAECBAgQIECAAAECBAgQ&#10;IECAAAECBAgQIECAAAECBAgQIECAAAECBAi8n0D6fpe5igABAgQIECBAgACBDxYoP/iOdzdMs3f9&#10;c70yiWgk1b/m9FO8yi+pbBxJMr5k/nCq9dVabW6WePtX/dp89w+qw1Uf+l+bWiAJAgQIECBAgAAB&#10;AgQIECBAgAABAgQIEDgRmOyOI98cRLExiHxjWMVRf2sYUVzni/2TR9xqJ2k3I1vrRbrei2y9e9DP&#10;qn661o1G23flt4pvcQIECBAgQIAAAQIECBAgQIAAAQIECBAgQIAAAQIECBAgQIAAAQIECBAgQIAA&#10;AQIECBAgQIAAAQIECBAgQIAAAQIECBAgQIAAAQIECBAgQIAAAQIECBAgQIAAAQIECBAgQIAAAQIE&#10;CBAgQIAAAQIECBAgcMcCTia6Y3CPI0CAAAECBAgQ+HwEkutstaz/Vb3ZuM7Ct39vsZNfeEjS2L0w&#10;dzzR6C5Vh6g+PB5eaMcb49j/+/0L88cT935577irJUCAAAECBAgQIECAAAECBAgQIECAAAECUeaT&#10;yDeHUVSRbwwOY3MQxcYwpoOL32HPHVkjiXSlU3133o10vVe1Vaz1Dvrpw9bclasgAgQIECBAgAAB&#10;AgQIECBAgAABAgQIECBAgAABAgQIECBAgAABAgQIECBAgAABAgQIECBAgAABAgQIECBAgAABAgQI&#10;ECBAgAABAgQIECBAgAABAgQIECBAgAABAgQIECBAgAABAgQIECBAgAABAgQIECBA4HYE0ttZ1qoE&#10;CBAgQIAAAQIECFxLoKz/Vb3ZvNbKt37zZOeSw10b/drntn60FkmS1OZ3vx7U5pKlJO79415tXoIA&#10;AQIECBAgQIAAAQIECBAgQIAAAQIEPk2BclpG8XIUxeYw8o1BFFXks/7mICY7exHlnO87bUT2pBPp&#10;areKd232pHcwTqq8DwECBAgQIECAAAECBAgQIECAAAECBAgQIECAAAECBAgQIECAAAECBAgQIECA&#10;AAECBAgQIECAAAECBAgQIECAAAECBAgQIECAAAECBAgQIECAAAECBAgQIECAAAECBAgQIECAAAEC&#10;BAgQIECAAAECBAgQIPB5C6Sf9/btngABAgQIECBAgMAtCpTXOP10Wv+remPOzyQtXuUXUJNk98Lc&#10;8UTrq/Xj7qXt7tf9S+dnk8s/70WjPecgtdVLECBAgAABAgQIECBAgAABAgQIECBAgMB3CUz64yg2&#10;hpFvDiLfOIxi83AcxTW+h/+uB99EPoloPmpHtt47iHTWrnWr6B3MJ43qAh8CBAgQIECAAAECBAgQ&#10;IECAAAECBAgQIECAAAECBAgQIECAAAECBAgQIECAAAECBAgQIECAAAECBAgQIECAAAECBAgQIECA&#10;AAECBAgQIECAAAECBAgQIECAAAECBAgQIECAAAECBAgQIECAAAECBAgQIECAQI1AWjNvmgABAgQI&#10;ECBAgACBjylQNmuf3mzUpuYiUeyMz9UxiUhG5+beDVs/Wns3ONcbb4xj/Lvz67276N4/XX430CNA&#10;gAABAgQIECBAgAABAgQIECBAgACBhRQo82nkW8MoNgaRH8RRf3MQ034+93tq9LJI17uRrfUiW+9F&#10;ulb1qzar2iSr/75/7jemQAIECBAgQIAAAQIECBAgQIAAAQIECBAgQIAAAQIECBAgQIAAAQIECBAg&#10;QIAAAQIECBAgQIAAAQIECBAgQIAAAQIECBAgQIAAAQIECBAgQIAAAQIECBAgQIAAAQIECBAgQIAA&#10;AQIECBAgQIAAAQIECBAgQOCjCqQf9ekeToAAAQIECBAgQOATFiivsbckktq7m3N+lmnx6txhsUk/&#10;krrtpM1o/YOV2r3ufj2ozSWtJLo/69TmJQgQIECAAAECBAgQIECAAAECBAgQIEBgfgTKsozJy73I&#10;NwdVDKPYeNcWL0cR1/lS/S62mSaRrXYjXe9FdhBH/bVeNO8t3UUFnkGAAAECBAgQIECAAAECBAgQ&#10;IECAAAECBAgQIECAAAECBAgQIECAAAECBAgQIECAAAECBAgQIECAAAECBAgQIECAAAECBAgQIECA&#10;AAECBAgQIECAAAECBAgQIECAAAECBAgQIECAAAECBAgQIECAAAECBAh8ZgLpZ7Zf2yVAgAABAgQI&#10;ECCw8AJpc763MNnJzxSYNHbPjE8PWj9YieSKDe1+3T99+Zn+8s970cgaZ+YMCBAgQIAAAQIECBAg&#10;QIAAAQIECBAgQODjCkyHeeQbg6MYRnHUL14Mo8ynH7e493h683E7srVeFd1I19+16eNOJI3kPVZw&#10;CQECBAgQIECAAAECBAgQIECAAAECBAgQIECAAAECBAgQIECAAAECBAgQIECAAAECBAgQIECAAAEC&#10;BAgQIECAAAECBAgQIECAAAECBAgQIECAAAECBAgQIECAAAECBAgQIECAAAECBAgQIECAAAECBAgQ&#10;IEDgZgTSm1nGKgQIECBAgAABAgQI3IVAGWWkzbt40vd7xnRvEtPR2QNmk0a/drHWj9Zqc+ONcYx/&#10;N67N3/uT5dqcBAECBAgQIECAAAECBAgQIECAAAECBAjcnkBZTKN4MYx8s4qNQRRVzNpZTPv57T34&#10;hlZOOmlk672j6EZ61E+fdKOxNMdfwt/Q/i1DgAABAgQIECBAgAABAgQIECBAgAABAgQIECBAgAAB&#10;AgQIECBAgAABAgQIECBAgAABAgQIECBAgAABAgQIECBAgAABAgQIECBAgAABAgQIECBAgAABAgQI&#10;ECBAgAABAgQIECBAgAABAgQIECBAgAABAgQILIZAuhhlqpIAAQIECBAgQIDAAgqUN19zmUSkjZtf&#10;96ZWLF6dP3h2GpH0a5dvf7Vem9v9elCbS1pJdH/Wqc1LECBAgAABAgQIECBAgAABAgQIECBAgMD1&#10;BabDPMbP+5F/U8W3g8g3BlFsDqPYGkbcwnfg16/41ArNJNIn3cjWqljvRVrFrJ1F897SqQt1CRAg&#10;QIAAAQIECBAgQIAAAQIECBAgQIAAAQIECBAgQIAAAQIECBAgQIAAAQIECBAgQIAAAQIECBAgQIAA&#10;AQIECBAgQIAAAQIECBAgQIAAAQIECBAgQIAAAQIECBAgQIAAAQIECBAgQIAAAQIECBAgQIAAAQLz&#10;KZDOZ1mqIkCAAAECBAgQIEDgMoHZea9pI7ksNRdzxU5+to5kGElSc0pttY3WP3xy9vpTo/7X/VOj&#10;s93ln/eikTXOThoRIECAAAECBAgQIECAAAECBAgQIECAwAcLlNMyJjt7kW8MDqI4avNvBzF5vf/B&#10;6931Dc0v2pGtdyNd71VtFWuH/fRxJ5I5/j79rp08jwABAgQIECBAgAABAgQIECBAgAABAgQIECBA&#10;gAABAgQIECBAgAABAgQIECBAgAABAgQIECBAgAABAgQIECBAgAABAgQIECBAgAABAgQIECBAgAAB&#10;AgQIECBAgAABAgQIECBAgAABAgQIECBAgAABAgQIEFg8gXTxSlYxAQIECBAgQIAAgQURKG+hziQi&#10;bdzCuje05GQnP7NS0tg9Mz49yJ5+EY1u6/TUSX+8MY79341Pxuc79/5k+fyUMQECBAgQIECAAAEC&#10;BAgQIECAAAECBAhcITDpj6PYHEa+MTiIk341F8X0ijs/firppJGtdSNb70VaxazN1ruRPulFo9X8&#10;+AWqgAABAgQIECBAgAABAgQIECBAgAABAgQIECBAgAABAgQIECBAgAABAgQIECBAgAABAgQIECBA&#10;gAABAgQIECBAgAABAgQIECBAgAABAgQIECBAgAABAgQIECBAgAABAgQIECBAgAABAgQIECBAgAAB&#10;AgQIECBwCwLpLaxpSQIECBAgQIAAAQIEbkmgTCKajVta/AaWLV7lZ1ZJkv6Z8elB66u108Mz/d2v&#10;B2fGpwdJK4nuzzqnp/QJECBAgAABAgQIECBAgAABAgQIECBAoBIoi2nkL4ZRbAwiP4iqv3nYn/bP&#10;fn87d2DNJNLVTmRrvcjWe5FWka11D/rNB625K1dBBAgQIECAAAECBAgQIECAAAECBAgQIECAAAEC&#10;BAgQIECAAAECBAgQIECAAAECBAgQIECAAAECBAgQIECAAAECBAgQIECAAAECBAgQIECAAAECBAgQ&#10;IECAAAECBAgQIECAAAECBAgQIECAAAECBAgQIECAAIHbFkhv+wHWJ0CAAAECBAgQIPD5CpQ3vvUy&#10;iWg2bnzZG1uw2Dl3wG2jX7t2+0frtbn+1/X3Lf+8F41sjhFqdyVBgAABAgQIECBAgAABAgQIECBA&#10;gACBmxGY7k+i2BxEvlHF81n0Y/xNP4oXw4jpzX83fTNVH67S/KIV2Vov0vXuYbtWtevVeKUTyTx/&#10;AX6TCNYiQIAAAQIECBAgQIAAAQIECBAgQIAAAQIECBAgQIAAAQIECBAgQIAAAQIECBAgQIAAAQIE&#10;CBAgQIAAAQIECBAgQIAAAQIECBAgQIAAAQIECBAgQIAAAQIECBAgQIAAAQIECBAgQIAAAQIECBAg&#10;QIAAAQIECLyHQPoe17iEAAECBAgQIECAAIHvI1Am3+euK++ZHSubNq685KMmi1f5u+cne5Ekxbvx&#10;uV7rq7VzM4fD8cY49n83vjQ3m7z3J8u1OQkCBAgQIECAAAECBAgQIECAAAECBAh8KgLltIzi5SiK&#10;jUHkm8PIq/agX7WTV/tzvc2k3YxsvRfpWq9quwf9rOqnVb/R8qcqc/3DUxwBAgQIECBAgAABAgQI&#10;ECBAgAABAgQIECBAgAABAgQIECBAgAABAgQIECBAgAABAgQIECBAgAABAgQIECBAgAABAgQIECBA&#10;gAABAgQIECBAgAABAgQIECBAgAABAgQIECBAgAABAgQIECBAgAABAgQIECAwNwJOfZqbH4VCCBAg&#10;QIAAAQIECLyHQBKRNt7juo90SbEzPnlykvRP+uc7zS+qg2gfLZ+fPhjvfj24dH42mbSS6P6sU5uX&#10;IECAAAECBAgQIECAAAECBAgQIECAwKIJlNMyiq1h5BuDyL/pH8R41n5bfVdaTOd3O40k0pVOZOvV&#10;971VZOvdg/5s3HzQmt+6VUaAAAECBAgQIECAAAECBAgQIECAAAECBAgQIECAAAECBAgQIECAAAEC&#10;BAgQIECAAAECBAgQIECAAAECBAgQIECAAAECBAgQIECAAAECBAgQIECAAAECBAgQIECAAAECBAgQ&#10;IECAAAECBAgQIECAAAECBAgQWBCBdEHqVCYBAgQIECBAgACBxRMob77kMoloVjGvn8lO/q60RnV4&#10;bs2n9cMnNZmI/q/r71v+eS8aWaP2XgkCBAgQIECAAAECBAgQIECAAAECBAjMq8DkzX7kG4PIN4dR&#10;bFbtrL9R9beGEZNb+EL5hiCSdjOyp8uRPZtFL7K1KtZ7ka52Ikl9X3tDzJYhQIAAAQIECBAgQIAA&#10;AQIECBAgQIAAAQIECBAgQIAAAQIECBAgQIAAAQIECBAgQIAAAQIECBAgQIAAAQIECBAgQIAAAQIE&#10;CBAgQIAAAQIECBAgQIAAAQIECBAgQIAAAQIECBAgQIAAAQIECBAgQIAAAQIECFwQSC/MmCBAgAAB&#10;AgQIECBA4GYEbuE82TLKSBvJzdR3w6tM96cxHU1PVk2S/kn/fKf1g9XzUwfjfKeI/b/fvzQ3m1z+&#10;J73anAQBAgQIECBAgAABAgQIECBAgAABAgQ+tkBZljF5tR/5t/3IvzmM8aytxuXe5GOXd+Xzm1+0&#10;I1vvRrreq9qjeNqL9HHnyvskCRAgQIAAAQIECBAgQIAAAQIECBAgQIAAAQIECBAgQIAAAQIECBAg&#10;QIAAAQIECBAgQIAAAQIECBAgQIAAAQIECBAgQIAAAQIECBAgQIAAAQIECBAgQIAAAQIECBAgQIAA&#10;AQIECBAgQIAAAQIECBAgQIAAAQIEbkcgvZ1lrUqAAAECBAgQIECAQER58whJRLNx88vexIrFzvjU&#10;MtOIZHRqfLa79MPVsxNHo8FfDy6dn00mS0n0ftatzUsQIECAAAECBAgQIECAAAECBAgQIEDgrgSm&#10;oyLyjUEUm4OqHR7086pfVP1yPLmrMj74OUknjWytG9l6L9IqZm223o30SS8areYHr+cGAgQIECBA&#10;gAABAgQIECBAgAABAgQIECBAgAABAgQIECBAgAABAgQIECBAgAABAgQIECBAgAABAgQIECBAgAAB&#10;AgQIECBAgAABAgQIECBAgAABAgQIECBAgAABAgQIECBAgAABAgQIECBAgAABAgQIECBAgACB2xNI&#10;b29pKxMgQIAAAQIECBAgcNMCZRKRNqp/zeGn2MnfVZUMIknKd+PTvar+pd9fOT1z0u//9eCkf77T&#10;/cNONJYa56eNCRAgQIAAAQIECBAgQIAAAQIECBAgcGsCk0Ee+fP+YXxTtbP4th+TN+Nbe+a1F66+&#10;g02fdCJb60W23ot0rXvQzvrNB61rL28BAgQIECBAgAABAgQIECBAgAABAgQIECBAgAABAgQIECBA&#10;gAABAgQIECBAgAABAgQIECBAgAABAgQIECBAgAABAgQIECBAgAABAgQIECBAgAABAgQIECBAgAAB&#10;AgQIECBAgAABAgQIECBAgAABAgQIECBAgACBuxFI7+YxnkKAAAECBAgQIECAwE0IlNUizcZNrHTz&#10;a0xe5SeLJo3BSf98Z+nLR9FYuvi/IpPhJIZ/Mzp/+cl4+Re9k74OAQIECBAgQIAAAQIECBAgQIAA&#10;AQIEbkqgnJZRbA0jfz6I/Nt+5BvDKDar/sYgpv1333ve1PNubJ20EdlaN7L1XmTPlqs4aqtxUuV8&#10;CBAgQIAAAQIECBAgQIAAAQIECBAgQIAAAQIECBAgQIAAAQIECBAgQIAAAQIECBAgQIAAAQIECBAg&#10;QIAAAQIECBAgQIAAAQIECBAgQIAAAQIECBAgQIAAAQIECBAgQIAAAQIECBAgQIAAAQIECBAgQIAA&#10;AQIEFlsgXezyVU+AAAECBAgQIEDg8xIok4h5PVe2eHnqoN5kUPuDWfrh6qW5wX8dRkwuTUVU+17+&#10;R72apGkCBAgQIECAAAECBAgQIECAAAECBAh8t8B0PIlicxj5xqBqBwdt/k0/8m8HUebT717gI13R&#10;fNSObL0X2Vo30ll7FLP5pFF9eepDgAABAgQIECBAgAABAgQIECBAgAABAgQIECBAgAABAgQIECBA&#10;gAABAgQIECBAgAABAgQIECBAgAABAgQIECBAgAABAgQIECBAgAABAgQIECBAgAABAgQIECBAgAAB&#10;AgQIECBAgAABAgQIECBAgAABAgQIECDwSQqkn+SubIoAAQIECBAgQIDAPAiUt1BEddZs2riFdW9g&#10;yeJ1frJK0uif9M93Wj94cn7qYNz/9eDS+dlk56t2NO81a/MSBAgQIECAAAECBAgQIECAAAECBAgQ&#10;OBaY7hdRbAxj/Lwf+Sy+OYxie3R8yfy1s+9+H3ciXe/F0pfLkT2r4qhttHw3On8/MBURIECAAAEC&#10;BAgQIECAAAECBAgQIECAAAECBAgQIECAAAECBAgQIECAAAECBAgQIECAAAECBAgQIECAAAECBAgQ&#10;IECAAAECBAgQIECAAAECBAgQIECAAAECBAgQIECAAAECBAgQIECAAAECBAgQIECAAAECBG5fIL39&#10;R3gCAQIECBAgQIAAAQI3JVBWC6WNm1rtZteZvM6PFswjSca1i7d+uHohVxZlDP/L8ML88cTyL3rH&#10;XS0BAgQIECBAgAABAgQIECBAgAABAgQOBCZv9iN/3o9xFfnzQRQbg8irmLzen1uhxnIW2Xov0rXu&#10;QZutVf1qnD3pRpLN6Ze/c6upMAIECBAgQIAAAQIECBAgQIAAAQIECBAgQIAAAQIECBAgQIAAAQIE&#10;CBAgQIAAAQIECBAgQIAAAQIECBAgQIAAAQIECBAgQIAAAQIECBAgQIAAAQIECBAgQIAAAQIECBAg&#10;QIAAAQIECBAgQIAAAQIECBAgQIDApy2QftrbszsCBAgQIECAAAECn5ZAmUQ05/SM2uJVcYjd6Nei&#10;J52l6uDdBxfyw78ZxXSvvDB/PNH7495xV0uAAAECBAgQIECAAAECBAgQIECAwGckUE6mUbwYRr4x&#10;i0EUVcza/NtBTAf53Eo0HyxF9nQ5si+P4lnVVtHsZXNbs8IIECBAgAABAgQIECBAgAABAgQIECBA&#10;gAABAgQIECBAgAABAgQIECBAgAABAgQIECBAgAABAgQIECBAgAABAgQIECBAgAABAgQIECBAgAAB&#10;AgQIECBAgAABAgQIECBAgAABAgQIECBAgAABAgQIECBAgAABAgTmSyCdr3JUQ4AAAQIECBAgQIDA&#10;lQJJRLNx5RUfLTl5fXgYcJIMamto/WA1kqTaxLlP/9f19yw9y2LpiUN7z5EZEiBAgAABAgQIECBA&#10;gAABAgQIEPikBMp8GvmLYRQbg8i/7cf4m37kz6v4tvrucFLO5V6TpWaka93I1nsHcbrf6PhzjLn8&#10;oSmKAAECBAgQIECAAAECBAgQIECAAAECBAgQIECAAAECBAgQIECAAAECBAgQIECAAAECBAgQIECA&#10;AAECBAgQIECAAAECBAgQIECAAAECBAgQIECAAAECBAgQIECAAAECBAgQIECAAAECBAgQIECAAAEC&#10;BAgQILBAAk7EWqAfllIJECBAgAABAgQIzI7hTRvz51BWBwRPdouDwpJGv7bA1g9XL+TKsozBX1eH&#10;DNd8ln/Rq8mYJkCAAAECBAgQIECAAAECBAgQIEBg0QSmoyLyb/uRP+/H+JvBQVtsDKJ4OYqYfQE6&#10;h5+k3Yzs6XIsfbkc2XFU4+YXrUiSZA4rVhIBAgQIECBAgAABAgQIECBAgAABAgQIECBAgAABAgQI&#10;ECBAgAABAgQIECBAgAABAgQIECBAgAABAgQIECBAgAABAgQIECBAgAABAgQIECBAgAABAgQIECBA&#10;gAABAgQIECBAgAABAgQIECBAgAABAgQIECBAgMCnIJB+CpuwBwIECBAgQIAAAQJzKXDDh+mWs9N5&#10;q7Nu08b8HXg7eZMfHR48q3FQ++No/fDJhdz+3+9H8XpyYf54YvmPe8ddLQECBAgQIECAAAECBAgQ&#10;IECAAAECCyJQ7Iwi/6Yf+cbgIIqN4UE7eb0/tztoPm7H0pfLkT1bjnStF9laN7L1XjQftOa2ZoUR&#10;IECAAAECBAgQIECAAAECBAgQIECAAAECBAgQIECAAAECBAgQIECAAAECBAgQIECAAAECBAgQIECA&#10;AAECBAgQIECAAAECBAgQIECAAAECBAgQIECAAAECBAgQIECAAAECBAgQIECAAAECBAgQIECAAAEC&#10;BAh8ugLpp7s1OyNAgAABAgQIECDwaQmUR9tpJvO3r+JVflhUshdJMq0tcOkHqxdy/V8PLswdT6QP&#10;m9H6gcN/jz20BAgQIECAAAECBAgQIECAAAECBOZNYPJmP8bf9COfxfN+1d896Jd7k3kr9bCeNIns&#10;STfS9V5ka1XM2mezWI5G259QzOcPTVUECBAgQIAAAQIECBAgQIAAAQIECBAgQIAAAQIECBAgQIAA&#10;AQIECBAgQIAAAQIECBAgQIAAAQIECBAgQIAAAQIECBAgQIAAAQIECBAgQIAAAQIECBAgQIAAAQIE&#10;CBAgQIAAAQIECBAgQIAAAQIECBAgQIAAgc9TwOlan+fP3a4JECBAgAABAgQWUSA5LDptzF/xk9fF&#10;QVFJ0q8tLl29F83l9oV8/9fDC3PHE70/7kWSHG38eFJLgAABAgQIECBAgAABAgQIECBAgMCdCpST&#10;aRQvhpFvzGIQRRWzNv92ENNBfqe1vO/DkqwR6Vo3sqfLkX25HEtVZM+WI33SjaThO8f3dXQdAQIE&#10;CBAgQIAAAQIECBAgQIAAAQIECBAgQIAAAQIECBAgQIAAAQIECBAgQIAAAQIECBAgQIAAAQIECBAg&#10;QIAAAQIECBAgQIAAAQIECBAgQIAAAQIECBAgQIAAAQIECBAgQIAAAQIECBAgQIAAAQIECBAgQIDA&#10;xxNIP96jPZkAAQIECBD4n+zdW3cbR5Yg6p2JzCRBAlTZli2JFOkqd7fnVK8+Nef//4XzMGt1z0zN&#10;rVfZpEjJl9aFAG+ZAHKSF1Gg5HRZFkiA5Ie1tiMidyBix0e/IPUQBAgQIPAxAvXFnblZ+jHfupm5&#10;o1cXlxCnw9YNl/741Qe56qcqyr3yg+dvH/T+v9W3XS0BAgQIECBAgAABAgQIECBAgAABAtcsUE/q&#10;GP1wGOXuIKq9YRMH5+2Lg4hxfc27/77l09U88o1e5OurTTTt46Z9tBqdL5YjSS5eqv6+pX2LAAEC&#10;BAgQIECAAAECBAgQIECAAAECBAgQIECAAAECBAgQIECAAAECBAgQIECAAAECBAgQIECAAAECBAgQ&#10;IECAAAECBAgQIECAAAECBAgQIECAAAECBAgQIECAAAECBAgQIECAAAECBAgQIECAAAECBAgQIECA&#10;wFwFsrnubnMCBAgQIECAAAECBH6zQH1xl24n/c1fubGJ49fV2V5J0lxU3PIp/vTlB5nhvx5+8Ozt&#10;g3Q5iZX/p/t2qCVAgAABAgQIECBAgAABAgQIECBAYEYCk5NRjF4cRvXiIKofmnjexF4TL4YRo3pG&#10;u8xwmebdaPblSuSPVyNrIn983j8ddx4szXAjSxEgQIAAAQIECBAgQIAAAQIECBAgQIAAAQIECBAg&#10;QIAAAQIECBAgQIAAAQIECBAgQIAAAQIECBAgQIAAAQIECBAgQIAAAQIECBAgQIAAAQIECBAgQIAA&#10;AQIECBAgQIAAAQIECBAgQIAAAQIECBAgQIAAAQIECBBYHIFscUpRCQECBAgQIECAAIG7JnA9F/l2&#10;0sVzGr2qmqLGEclRa3FLf/rqg9zBvx188Oztg5V/WYkka24e9iFAgAABAgQIECBAgAABAgQIECBA&#10;4HcJTE7GUT0fRrXXxO4wyiZO2/HL49+13rV/qZNE9uVK5I+beNKLfL0XxcZpuxpJ3rn27W1AgAAB&#10;AgQIECBAgAABAgQIECBAgAABAgQIECBAgAABAgQIECBAgAABAgQIECBAgAABAgQIECBAgAABAgQI&#10;ECBAgAABAgQIECBAgAABAgQIECBAgAABAgQIECBAgAABAgQIECBAgAABAgQIECBAgAABAgQIECBA&#10;YJEEskUqRi0ECBAgQIAAAQIE7pRAPdvT1Mn5elk623Vnsdro9SgiOYjkosYP1myKLp5+fuXx5GQS&#10;R/+j/SLk1b+sXplvQIAAAQIECBAgQIAAAQIECBAgQIDALwvU1TiqFwdR7Q6j3Buetaf90c9HETN+&#10;T/nLFXzc06RII3/Si3z9NFYj32jax6uRfbkSSdr2kvHj9jCbAAECBAgQIECAAAECBAgQIECAAAEC&#10;BAgQIECAAAECBAgQIECAAAECBAgQIECAAAECBAgQIECAAAECBAgQIECAAAECBAgQIECAAAECBAgQ&#10;IECAAAECBAgQIECAAAECBAgQIECAAAECBAgQIECAAAECBAgQIECAwG0XyG77AdRPgAABAgQIECBA&#10;4L4I1Bf38mbp4p14/KpqLg4+aC2s2PwikqxzJX/416OoRy23IzdnXf2X7pX5BgQIECBAgAABAgQI&#10;ECBAgAABAgTuu8B4/ySqF4dNHMToh4Ozttpr+j8dRrS8apunWedBEfl67yyyx6uRP1qJvGk7ny9H&#10;kly88JxngfYmQIAAAQIECBAgQIAAAQIECBAgQIAAAQIECBAgQIAAAQIECBAgQIAAAQIECBAgQIAA&#10;AQIECBAgQIAAAQIECBAgQIAAAQIECBAgQIAAAQIECBAgQIAAAQIECBAgQIAAAQIECBAgQIAAAQIE&#10;CBAgQIAAAQIECBAgsMAC2QLXpjQCBAgQIECAAAECBKYE3t4vnKVTDxekO3pdRSQHrdUs/fGrD3IH&#10;/9ZcmtzyWf7jUmRrfq608HhMgAABAgT+YyTsAABAAElEQVQIECBAgAABAgQIECBwxwXGwzKqvYOo&#10;dgdNDKNsotobxmTYvIdbwE/ayyPf6EWx3mva/lk/X1+NTq9YwGqVRIAAAQIECBAgQIAAAQIECBAg&#10;QIAAAQIECBAgQIAAAQIECBAgQIAAAQIECBAgQIAAAQIECBAgQIAAAQIECBAgQIAAAQIECBAgQIAA&#10;AQIECBAgQIAAAQIECBAgQIAAAQIECBAgQIAAAQIECBAgQIAAAQIECBAgQOB2CGS3o0xVEiBAgAAB&#10;AgQIECAQyblBJ73oLAjJ5Hgc9fEk0uKwtaLi64cf5A7+9eCDZ28frP5l5W1XS4AAAQIECBAgQIAA&#10;AQIECBAgQODOCkyORlHtDqPcG5611e4gqqY/flMu3pmb15LZlyuRP16NrIn88Xk/f7IanbWlxatX&#10;RQQIECBAgAABAgQIECBAgAABAgQIECBAgAABAgQIECBAgAABAgQIECBAgAABAgQIECBAgAABAgQI&#10;ECBAgAABAgQIECBAgAABAgQIECBAgAABAgQIECBAgAABAgQIECBAgAABAgQIECBAgAABAgQIECBA&#10;gAABAgRuuUB2y+tXPgECBAgQIECAAIF7I1An9dlZO+liHXn0qmoKGkWSnLQWtrT18EruZOckRq/G&#10;V55ND1b/sjo91CdAgAABAgQIECBAgAABAgQIECBwqwUmR6Oong+j2htGuXtw1la7wxi/Ol68cyUR&#10;2cNu5Bu9syjWz9v88WokeWfx6lURAQIECBAgQIAAAQIECBAgQIAAAQIECBAgQIAAAQIECBAgQIAA&#10;AQIECBAgQIAAAQIECBAgQIAAAQIECBAgQIAAAQIECBAgQIAAAQIECBAgQIAAAQIECBAgQIAAAQIE&#10;CBAgQIAAAQIECBAgQIAAAQIECBAgQIAAgTsqkN3RczkWAQIECBAgQIAAgfkL1M1NvjP81BdrZekM&#10;F53BUuPXo4jksHWlZCmL7NGDK/nhv7bP7zzoxNJWcWW+AQECBAgQIECAAAECBAgQIECAAIHbIDAp&#10;x1E9P4hqd9DEMMomqr1hjP/jeOHKT/K0eW+3Evnj1aZdPWvz9aZd70VadBauXgURIECAAAECBAgQ&#10;IECAAAECBAgQIECAAAECBAgQIECAAAECBAgQIECAAAECBAgQIECAAAECBAgQIECAAAECBAgQIECA&#10;AAECBAgQIECAAAECBAgQIECAAAECBAgQIECAAAECBAgQIECAAAECBAgQIECAAAECBAgQuG8C2X07&#10;sPMSIECAAAECBAgQuDmBerZbJefLZelsl/3U1UavqkjSg9Zlis0vmvxF8RezDv7tsHX+6v+7Ekly&#10;dX7rZAkCBAgQIECAAAECBAgQIECAAAECcxAYD8sYvTiM6sVBVD80sTds4iBGPzXvvWb8WvCTj5cl&#10;kT/uRfG0F/l6ExvnkT3seg/3ybgWIECAAAECBAgQIECAAAECBAgQIECAAAECBAgQIECAAAECBAgQ&#10;IECAAAECBAgQIECAAAECBAgQIECAAAECBAgQIECAAAECBAgQIECAAAECBAgQIECAAAECBAgQIECA&#10;AAECBAgQIECAAAECBAgQIECAAAECBAgQIHB9Atn1LW1lAgQIECBAgAABAgRmKVAn56t1LtpZrv0p&#10;a41fVxHJQesSxdbDK7nxcBzH/3585dn0YPUvK9NDfQIECBAgQIAAAQIECBAgQIAAAQJzExgPy6h2&#10;h2dR7p23VdNOhs07sUX7NC8O88erkT9pYqMXxUY/8vVeZI9WIkkX7KXiotmphwABAgQIECBAgAAB&#10;AgQIECBAgAABAgQIECBAgAABAgQIECBAgAABAgQIECBAgAABAgQIECBAgAABAgQIECBAgAABAgQI&#10;ECBAgAABAgQIECBAgAABAgQIECBAgAABAgQIECBAgAABAgQIECBAgAABAgQIECBAgMACCmQLWJOS&#10;CBAgQIAAAQIECNwJgVlf+VtfqGTpYvGMXlfNBceHrUUVWw+v5A7+azP37WGuZJpBJ2L1n1fef2pM&#10;gAABAgQIECBAgAABAgQIECBA4FoFxsMyqr2DqHaHTTuMsonTdrJfXuu+v2fxdDWP/PFqZE3kj1fO&#10;+mfjRyuRdBbs5eHvOaDvECBAgAABAgQIECBAgAABAgQIECBAgAABAgQIECBAgAABAgQIECBAgAAB&#10;AgQIECBAgAABAgQIECBAgAABAgQIECBAgAABAgQIECBAgAABAgQIECBAgAABAgQIECBAgAABAgQI&#10;ECBAgAABAgQIECBAgAABAgQIECBwJpBxIECAAAECBAgQIEDgdgjUyXmd2YLdMTz6+TCS5KQVcWnr&#10;4ZXcwb8eXhlPD1a+7Ua6vGAHnC5QnwABAgQIECBAgAABAgQIECBA4FYLTI5GUe0No9wdRnUWg7Px&#10;+E25cOdKulnk66tRbPSbthf5Rq/p96LzYGnhalUQAQIECBAgQIAAAQIECBAgQIAAAQIECBAgQIAA&#10;AQIECBAgQIAAAQIECBAgQIAAAQIECBAgQIAAAQIECBAgQIAAAQIECBAgQIAAAQIECBAgQIAAAQIE&#10;CBAgQIAAAQIECBAgQIAAAQIECBAgQIAAAQIECBAgQIAAAQKzF8hmv6QVCRAgQIAAAQIECBA4E5jM&#10;2CE5X6+TznjdT1yu+ul1+wpZJ7JHDy7z9aSOg/92eDl+v7P6l5X3HxkTIECAAAECBAgQIECAAAEC&#10;BAgQ+GiByck4qufDqHab2BtG+ey8Hb88/ui1rvsLSdGJfH018o1eFE3k601s9CP7fPm6t7Y+AQIE&#10;CBAgQIAAAQIECBAgQIAAAQIECBAgQIAAAQIECBAgQIAAAQIECBAgQIAAAQIECBAgQIAAAQIECBAg&#10;QIAAAQIECBAgQIAAAQIECBAgQIAAAQIECBAgQIAAAQIECBAgQIAAAQIECBAgQIAAAQIECBAgQIAA&#10;AQILLJAtcG1KI0CAAAECBAgQIEBgSqC+6HfSqYcL0J28edNaRf7os0jS5DJ//O/HMTmYXI7f76z+&#10;ZeX9R8YECBAgQIAAAQIECBAgQIAAAQIEWgXqahzVi4OododR7g3P2tP+6OejiLcv1Fq/fbOJpEgj&#10;f9KLfP00ViPfOO9nD7uRJO/eod1sVXYjQIAAAQIECBAgQIAAAQIECBAgQIAAAQIECBAgQIAAAQIE&#10;CBAgQIAAAQIECBAgQIAAAQIECBAgQIAAAQIECBAgQIAAAQIECBAgQIAAAQIECBAgQIAAAQIECBAg&#10;QIAAAQIECBAgQIAAAQIECBAgQIAAAQIECBAgQGBRBbJFLUxdBAgQIECAAAECBG67QD3jG5DrizuK&#10;s3RxLiuu6zomJ4NI01/+axWbD68kDv7t8Mp4epB/lUfxqJh+pE+AAAECBAgQIECAAAECBAgQIEDg&#10;TKAeTaJ6cRDV7jDKJqrdQVR7BzH6qXnfVC8YUpZE/rgX+UYviiby9fN+9rAbyQK921swNeUQIECA&#10;AAECBAgQIECAAAECBAgQIECAAAECBAgQIECAAAECBAgQIECAAAECBAgQIECAAAECBAgQIECAAAEC&#10;BAgQIECAAAECBAgQIECAAAECBAgQIECAAAECBAgQIECAAAECBAgQIECAAAECBAgQIECAAAECBAgQ&#10;IPCeQPbe2JAAAQIECBAgQIAAgRkJJDNa53SZ+uKW5U46w0VnsNRkMI4kOWhdaekfv7qSO/hvR1fG&#10;04PV/7wyPdQnQIAAAQIECBAgQIAAAQIECBC4hwL1pI7RDwdR7g6juohyb9g8O4xocov0SbpZ5I9X&#10;I3+0Etlp+2Q1io1+ZM04SWf5dnCRTq0WAgQIECBAgAABAgQIECBAgAABAgQIECBAgAABAgQIECBA&#10;gAABAgQIECBAgAABAgQIECBAgAABAgQIECBAgAABAgQIECBAgAABAgQIECBAgAABAgQIECBAgAAB&#10;AgQIECBAgAABAgQIECBAgAABAgQIECBAgAABAgRuSiC7qY3sQ4AAAQIECBAgQIDAJwo0dxpn6Seu&#10;MeOvly8OIklOWldd/ubLy9z4YBwn2+1zV/9l5XKuDgECBAgQIECAAAECBAgQIECAwN0XmBxWUe4N&#10;o3o2jHJ7v4lBVLuDqMvJQh0+6WZRrPci33gXp+POg6WFqlMxBAgQIECAAAECBAgQIECAAAECBAgQ&#10;IECAAAECBAgQIECAAAECBAgQIECAAAECBAgQIECAAAECBAgQIECAAAECBAgQIECAAAECBAgQIECA&#10;AAECBAgQIECAAAECBAgQIECAAAECBAgQIECAAAECBAgQIECAAAECBAjcLYHsbh3HaQgQIECAAAEC&#10;BAgskEA9u1rq5HytzkU7u5U/baWT//3jryyQRvbowWX+8H8eRbSYJM0vk+4/LV/O1SFAgAABAgQI&#10;ECBAgAABAgQIELg7ApOjUVR7wyh3h1GdRtM/jfHrk4U6ZLLciXyjF8VGP/L11SZ6Z5F95r3VQv2h&#10;FEOAAAECBAgQIECAAAECBAgQIECAAAECBAgQIECAAAECBAgQIECAAAECBAgQIECAAAECBAgQIECA&#10;AAECBAgQIECAAAECBAgQIECAAAECBAgQIECAAAECBAgQIECAAAECBAgQIECAAAECBAgQIECAAAEC&#10;BAgQIEDgnghk9+ScjkmAAAECBAgQIEDgVgvUF9Vn6WIdo9z5ubWgZLkfSZpc5g//+9Fl//3O8j92&#10;Iy0W7HDvF2lMgAABAgQIECBAgAABAgQIECDwqwKTk3FUe8Pz2B1G2UTVxPjV8a9+76aTSdGJfH01&#10;8o1e0/aiOG2byD7v3nQp9iNAgAABAgQIECBAgAABAgQIECBAgAABAgQIECBAgAABAgQIECBAgAAB&#10;AgQIECBAgAABAgQIECBAgAABAgQIECBAgAABAgQIECBAgAABAgQIECBAgAABAgQIECBAgAABAgQI&#10;ECBAgAABAgQIECBAgAABAgQIECBAgECrQNaakSBAgAABAgQIECBAYHEEkvNSsnRxSjqtpHrxqrWg&#10;9MGDK7nDvx5dGU8PVv7s8udpD30CBAgQIECAAAECBAgQIECAwCIL1NWkeS80jGp3GGUT1V4Tz4Yx&#10;+rn9/c9czpMlkT/uRfG0F/l6ExvnkT3sRpJcvHCbS2E2JUCAAAECBAgQIECAAAECBAgQIECAAAEC&#10;BAgQIECAAAECBAgQIECAAAECBAgQIECAAAECBAgQIECAAAECBAgQIECAAAECBAgQIECAAAECBAgQ&#10;IECAAAECBAgQIECAAAECBAgQIECAAAECBAgQIECAAAECBAgQIECAwN8XyP7+FDMIECBAgAABAgQI&#10;EJi3QH1xX3InnXclV/cfv3599cHUKP/ys8tR9XIU1Q/V5fj9zsqfu+8/MiZAgAABAgQIECBAgAAB&#10;AgQIEJizQD2aRPXiIKq9YRPnbbk7iNEPhxH1nIub3r6TRP54NfInTTztR7Hei7yJ7NFKJOnFi7Xp&#10;+foECBAgQIAAAQIECBAgQIAAAQIECBAgQIAAAQIECBAgQIAAAQIECBAgQIAAAQIECBAgQIAAAQIE&#10;CBAgQIAAAQIECBAgQIAAAQIECBAgQIAAAQIECBAgQIAAAQIECBAgQIAAAQIECBAgQIAAAQIECBAg&#10;QIAAAQIECBC4BQLZLahRiQQIECBAgAABAgRup8AML2l+u1QnXRyKyeFJ1CdHrQUVGw8vc4d/bS6t&#10;bvmk3TSW/7jUkvWYAAECBAgQIECAAAECBAgQIEDgJgTG+ydRbg+a2I9yp2mbGP3QvNOZvH0zdRNV&#10;/J090iSyRytRbPQiX2+iaU/72VcrkSzSi7O/cwxpAgQIECBAgAABAgQIECBAgAABAgQIECBAgAAB&#10;AgQIECBAgAABAgQIECBAgAABAgQIECBAgAABAgQIECBAgAABAgQIECBAgAABAgQIECBAgAABAgQI&#10;ECBAgAABAgQIECBAgAABAgQIECBAgAABAgQIECBAgAABAgQI/BaB7LdMMocAAQIECBAgQIAAgfkK&#10;1Mn5/lk63zqmdz/Z/o/p4ZV+XaeRb/3h8tnhX48u++93uv9pOZLmcmkfAgQIECBAgAABAgQIECBA&#10;gACB6xeYHFZR7g2j2r2Ipl82/cl+ef2bf8QO2ZfdyJ/2I1/vRbHRi/w0Hq9GskgvyD7iPKYSIECA&#10;AAECBAgQIECAAAECBAgQIECAAAECBAgQIECAAAECBAgQIECAAAECBAgQIECAAAECBAgQIECAAAEC&#10;BAgQIECAAAECBAgQIECAAAECBAgQIECAAAECBAgQIECAAAECBAgQIECAAAECBAgQIECAAAECBAgQ&#10;IEDgYwWyj/2C+QQIECBAgAABAgQI/DaB5LdN+22zLhbL0pmu+tv2bplVbv/ckmke1yuRf1Zc5g//&#10;enTZf7+z8ueV9x8ZEyBAgAABAgQIECBAgAABAgQIfKLA5GQU1d5BVLuDKHfP22pvGONXJ5+48my/&#10;nix3In/Si2KjF/lWP4qttSie9iPt+qfs2UpbjQABAgQIECBAgAABAgQIECBAgAABAgQIECBAgAAB&#10;AgQIECBAgAABAgQIECBAgAABAgQIECBAgAABAgQIECBAgAABAgQIECBAgAABAgQIECBAgAABAgQI&#10;ECBAgAABAgQIECBAgAABAgQIECBAgAABAgQIECBAgACB2ybgVrfb9hdTLwECBAgQIECAwO0RqGdX&#10;ap2cr5Wls1vzU1cqv/updYl6shqdz/Kz/MleGeM349a5q//cbc1JECBAgAABAgQIECBAgAABAgQI&#10;/LpAXdcx+vEwyp1BVE2ctbvDGP189OtfvOFsUnQiX1+NfKMXRRP5+nlkX3g3dMN/CtsRIECAAAEC&#10;BAgQIECAAAECBAgQIECAAAECBAgQIECAAAECBAgQIECAAAECBAgQIECAAAECBAgQIECAAAECBAgQ&#10;IECAAAECBAgQIECAAAECBAgQIECAAAECBAgQIECAAAECBAgQIECAAAECBAgQIECAAAECBAgQIHBL&#10;BLJbUqcyCRAgQIAAAQIECNxrgTrqs/N30sVhOPnu518pZiU6a+c/Nw7/2n4ZdudBJ4onxa+sI0WA&#10;AAECBAgQIECAAAECBAgQIPBWYPTqOKq9YVS751Gets24Phm/nTL/Nksjf7IaxUYv8tNYP2+zh91I&#10;kmT+9amAAAECBAgQIECAAAECBAgQIECAAAECBAgQIECAAAECBAgQIECAAAECBAgQIECAAAECBAgQ&#10;IECAAAECBAgQIECAAAECBAgQIECAAAECBAgQIECAAAECBAgQIECAAAECBAgQIECAAAECBAgQIECA&#10;AAECBAgQIECAAAECt0QguyV1KpMAAQIECBAgQIDArROoZ1nxxd3Nzf3OC/GZHFcxfjVsrSVdXYsk&#10;PS/68K+HrfNW/txtzUkQIECAAAECBAgQIECAAAECBO6rwORoFOWzQZTb+1HtDaN61kTTTg5Hi0PS&#10;SSJ/tBL5Rr+JXhTrvbM2+2rl8r3Q4hSrEgIECBAgQIAAAQIECBAgQIAAAQIECBAgQIAAAQIECBAg&#10;QIAAAQIECBAgQIAAAQIECBAgQIAAAQIECBAgQIAAAQIECBAgQIAAAQIECBAgQIAAAQIECBAgQIAA&#10;AQIECBAgQIAAAQIECBAgQIAAAQIECBAgQIAAAQIECNw+gez2laxiAgQIECBAgAABAvdPoE7Oz9xJ&#10;F+Ps5e7L1kLqptjss7WzfD2p4+h/HrfOXfnnldacBAECBAgQIECAAAECBAgQIEDgrgucvjsZ/XgY&#10;1e4wyr1hVDuDKLf3Y/TT0eIcPW3e9Xy1EsVGL/L1Jt62j1YiyRbkZdXiaKmEAAECBAgQIECAAAEC&#10;BAgQIECAAAECBAgQIECAAAECBAgQIECAAAECBAgQIECAAAECBAgQIECAAAECBAgQIECAAAECBAgQ&#10;IECAAAECBAgQIECAAAECBAgQIECAAAECBAgQIECAAAECBAgQIECAAAECBAgQIECAAAECMxPIZraS&#10;hQgQIECAAAECBAgQuCKQ1FeGnzR4u9Si3Plc7b5sP0+9EtnnxVn++LuTmBxNWueu/LnbmpMgQIAA&#10;AQIECBAgQIAAAQIECNwlgfGwjGpnEOWzJrabaPrV82HE6O2bn/mfNl3NI9/sR7HVxObaWZs/Xo1k&#10;UV5KzZ9IBQQIECBAgAABAgQIECBAgAABAgQIECBAgAABAgQIECBAgAABAgQIECBAgAABAgQIECBA&#10;gAABAgQIECBAgAABAgQIECBAgAABAgQIECBAgAABAgQIECBAgAABAgQIECBAgAABAgQIECBAgAAB&#10;AgQIECBAgAABAgQIELgxgezGdrIRAQIECBAgQIAAAQK/W6BOzr/auWh/90Iz+mL57GXrSnXdjeyz&#10;/Cx/+N+PWuflj5sLrz/zk6QVSIIAAQIECBAgQIAAAQIECBC4lQKT41FUe8OododRXrSn/fHrk4U5&#10;T7LUiXy9F/lGL4qL9rSffba8MDUqhAABAgQIECBAgAABAgQIECBAgAABAgQIECBAgAABAgQIECBA&#10;gAABAgQIECBAgAABAgQIECBAgAABAgQIECBAgAABAgQIECBAgAABAgQIECBAgAABAgQIECBAgAAB&#10;AgQIECBAgAABAgQIECBAgAABAgQIECBAgAABAvddILvvAM5PgAABAgQIECBA4FYIJOdVZuliVFvt&#10;vmwvZLISnT+c/9Q4/Oth67yVP3dbcxIECBAgQIAAAQIECBAgQIAAgUUXqCd1jF4cRLm9H+WzYVS7&#10;gyh3hzH+j+OFKT3J08ierEax0Yt8vYmN/lm/88VyJMnFC6eFqVYhBAgQIECAAAECBAgQIECAAAEC&#10;BAgQIECAAAECBAgQIECAAAECBAgQIECAAAECBAgQIECAAAECBAgQIECAAAECBAgQIECAAAECBAgQ&#10;IECAAAECBAgQIECAAAECBAgQIECAAAECBAgQIECAAAECBAgQIECAAAECBAgQIDAtkE0P9AkQIECA&#10;AAECBAgQWEyB+qKsLJ1/fXVdN5dtv2otpK5XIvssj0k1ieN/b7+Qe/WfV1rXkCBAgAABAgQIECBA&#10;gAABAgQILJLA+M1J8z5kGNVeE01b7gyiejaIunn/sSifzhfLUWz2m1g7a/Onvci+XIkkTRalRHUQ&#10;IECAAAECBAgQIECAAAECBAgQIECAAAECBAgQIECAAAECBAgQIECAAAECBAgQIECAAAECBAgQIECA&#10;AAECBAgQIECAAAECBAgQIECAAAECBAgQIECAAAECBAgQIECAAAECBAgQIECAAAECBAgQIECAAAEC&#10;BAgQIECAwEcIZB8x11QCBAgQIECAAAECBOYkUF/cI91ZgAulRz83l2+fVO0SdTc6f8jj+G8nUY9a&#10;pjXn6f6n5ZakxwQIECBAgAABAgQIECBAgACB+QjUo0lUz4dR7gyi3B5Eddo2MTn4lXchN1xq2i+i&#10;2OhFfhrr5+3pOF3Jb7gS2xEgQIAAAQIECBAgQIAAAQIECBAgQIAAAQIECBAgQIAAAQIECBAgQIAA&#10;AQIECBAgQIAAAQIECBAgQIAAAQIECBAgQIAAAQIECBAgQIAAAQIECBAgQIAAAQIECBAgQIAAAQIE&#10;CBAgQIAAAQIECBAgQIAAAQIECBAgQIDAdQpk17m4tQkQIECAAAECBAjcb4F6dsdPzpfqpLNb8veu&#10;VO2+bP1qXRdNLovsD3kM/sth67ylraXorHRa8xIECBAgQIAAAQIECBAgQIAAgesUqOs6Rj8dRbm9&#10;H9XeMKrdi/iheZ8xmeE7nU84RFKkkW/0o9jqR/60add7zbgXnf7p+xcfAgQIECBAgAABAgQIECBA&#10;gAABAgQIECBAgAABAgQIECBAgAABAgQIECBAgAABAgQIECBAgAABAgQIECBAgAABAgQIECBAgAAB&#10;AgQIECBAgAABAgQIECBAgAABAgQIECBAgAABAgQIECBAgAABAgQIECBAgAABAgQIELjrAtldP6Dz&#10;ESBAgAABAgQIELgLAm+vxc7S+Z+mfPayvYjJylmu84csjv7Xceu87rfLrTkJAgQIECBAgAABAgQI&#10;ECBAgMAsBSZHo6h2h1HuDaN6Nohyez/KnUHUx+NZbvP710oisofdyDd6Z1Fs9KPY6kf2aDWStEn6&#10;ECBAgAABAgQIECBAgAABAgQIECBAgAABAgQIECBAgAABAgQIECBAgAABAgQIECBAgAABAgQIECBA&#10;gAABAgQIECBAgAABAgQIECBAgAABAgQIECBAgAABAgQIECBAgAABAgQIECBAgAABAgQIECBAgAAB&#10;AgQIECBAgMC9FMju5akdmgABAgQIECBAgMAtEqijjri4izpL5194+exlaxF13W1u1E4iXe7E0f85&#10;bp238m0zz4cAAQIECBAgQIAAAQIECBAgMEOBuq5j9ONhlNuDKHf2o/x+ENXuMMav2t9RzHD737RU&#10;0rwzKZ72o9hai3yzaZvI13uRLnV+0/dNIkCAAAECBAgQIECAAAECBAgQIECAAAECBAgQIECAAAEC&#10;BAgQIECAAAECBAgQIECAAAECBAgQIECAAAECBAgQIECAAAECBAgQIECAAAECBAgQIECAAAECBAgQ&#10;IECAAAECBAgQIECAAAECBAgQIECAAAECBAgQIECAAIH7I5Ddn6M6KQECBAgQIECAAIGbFUjq2ew3&#10;vUyWzmbNT1ml2n3Z/vV6JbI/ZHH8/UnU5XTlV7/S/cflqw+MCBAgQIAAAQIECBAgQIAAAQIfITB6&#10;eRzV7iCqvWGUuwdn7Wm/Phl/xCrXNzXJ08jXe+ex0YuiibyJ7Ivu9W1qZQIECBAgQIAAAQIECBAg&#10;QIAAAQIECBAgQIAAAQIECBAgQIAAAQIECBAgQIAAAQIECBAgQIAAAQIECBAgQIAAAQIECBAgQIAA&#10;AQIECBAgQIAAAQIECBAgQIAAAQIECBAgQIAAAQIECBAgQIAAAQIECBAgQIAAAQIECBC4UwLZnTqN&#10;wxAgQIAAAQIECBC4iwLJu0N10nf9efQmx1WMfh60bl3X3eg8yOPofx+3zinW8+j0O615CQIECBAg&#10;QIAAAQIECBAgQIDAW4F6Ukf1/CDK7f0mBlHtnLeTg+rtlLm32VcrUWz1o9jsR75xGr3IHnYjSade&#10;6sy9SgUQIECAAAECBAgQIECAAAECBAgQIECAAAECBAgQIECAAAECBAgQIECAAAECBAgQIECAAAEC&#10;BAgQIECAAAECBAgQIECAAAECBAgQIECAAAECBAgQIECAAAECBAgQIECAAAECBAgQIECAAAECBAgQ&#10;IECAAAECBAgQIECAwG0TyG5bweolQIAAAQIECBAgcN8E6qm7rLN0vqcvd1+2FlCfFlovR+cPWRz9&#10;r6PWed1/6rbmJAgQIECAAAECBAgQIECAAIH7KzAelFHtDqPcHUT1rGm396Ns2hhNFgIl7eWRr/ei&#10;2OhFfhpP+1E0kXb9k+tC/IEUQYAAAQIECBAgQIAAAQIECBAgQIAAAQIECBAgQIAAAQIECBAgQIAA&#10;AQIECBAgQIAAAQIECBAgQIAAAQIECBAgQIAAAQIECBAgQIAAAQIECBAgQIAAAQIECBAgQIAAAQIE&#10;CBAgQIAAAQIECBAgQIAAAQIECBAgQIAAgTsm4La8O/YHdRwCBAgQIECAAIG7J1BPHamTTg3m0K12&#10;X7bvWq80uSQ6D7IY/v/HrfO63y635iQIECBAgAABAgQIECBAgACBuy9QjyZR7Q2j3BmcRXXa7g5j&#10;MigX4/BpEvmjlcg3+1FsrUVx2jbRebC0GPWpggABAgQIECBAgAABAgQIECBAgAABAgQIECBAgAAB&#10;AgQIECBAgAABAgQIECBAgAABAgQIECBAgAABAgQIECBAgAABAgQIECBAgAABAgQIECBAgAABAgQI&#10;ECBAgAABAgQIECBAgAABAgQIECBAgAABAgQIECBAgAABAgTuhUB2L07pkAQIECBAgAABAgTmIlDP&#10;Ztfk3TJZ+q4/j1757GXrtnXdPc8laUwOJ63zut9ezGudIUGAAAECBAgQIECAAAECBAjcFYHJYRXl&#10;9iDKnf3zdns/qucHEeMZvTf5RKjO58tRbPUj3+hHsdFr2iYer0Yy75cwn3guXydAgAABAgQIECBA&#10;gAABAgQIECBAgAABAgQIECBAgAABAgQIECBAgAABAgQIECBAgAABAgQIECBAgAABAgQIECBAgAAB&#10;AgQIECBAgAABAgQIECBAgAABAgQIECBAgAABAgQIECBAgAABAgQIECBAgAABAgQIECBAgACB2y+Q&#10;3f4jOAEBAgQIECBAgACB+yPQSZK5Hrbafdm+/2TlLDc+mLTOyR9mkX/mZ0grkAQBAgQIECBAgAAB&#10;AgQIELilAnU1iXJ3ENWzQdMOo7qI8euThThRUnQiX1+NfKMfxUYv8q2m3exHp1csRH2KIECAAAEC&#10;BAgQIECAAAECBAgQIECAAAECBAgQIECAAAECBAgQIECAAAECBAgQIECAAAECBAgQIECAAAECBAgQ&#10;IECAAAECBAgQIECAAAECBAgQIECAAAECBAgQIECAAAECBAgQIECAAAECBAgQIECAAAECBAgQIECA&#10;AAEC7wtk7z8wJkCAAAECBAgQIEBgVgLJTBaqp5bJ0pks+bsWqeu6uWD8Vet363rlLFe9GrfO6X7b&#10;bc1JECBAgAABAgQIECBAgAABArdDYDwso9oZRLndxM7+WVs9P4iY1AtxgM4Xy1FsrTXRj2JzLfKn&#10;vcgediNJpl6yLESliiBAgAABAgQIECBAgAABAgQIECBAgAABAgQIECBAgAABAgQIECBAgAABAgQI&#10;ECBAgAABAgQIECBAgAABAgQIECBAgAABAgQIECBAgAABAgQIECBAgAABAgQIECBAgAABAgQIECBA&#10;gAABAgQIECBAgAABAgQIECBAgAABAu0CWXtKhgABAgQIECBAgACBRRPI0vlVNPp5EPVJ1V5A3T3L&#10;lXuj1jndb5dbcxIECBAgQIAAAQIECBAgQIDAYgnU1TiqFwdR7Q6j3Buet9uDGL88XohC07Uiiqf9&#10;yNdXm+hFvtGLomnTlXwh6lMEAQIECBAgQIAAAQIECBAgQIAAAQIECBAgQIAAAQIECBAgQIAAAQIE&#10;CBAgQIAAAQIECBAgQIAAAQIECBAgQIAAAQIECBAgQIAAAQIECBAgQIAAAQIECBAgQIAAAQIECBAg&#10;QIAAAQIECBAgQIAAAQIECBAgQIAAAQIECBD4FIHsU77suwQIECBAgAABAgQItAskdd2e/IjM9Cqd&#10;9CO+OOOp1e7L1hXrumhy5z8vxgeTiOSXC+1+221dQ4IAAQIECBAgQIAAAQIECBCYn8D4zUmU2/tR&#10;7gyatomd/Rj9cBgx/WJiXuUlzVuHr1ai2OxH8fXaebu1Fp0HS/OqyL4ECBAgQIAAAQIECBAgQIAA&#10;AQIECBAgQIAAAQIECBAgQIAAAQIECBAgQIAAAQIECBAgQIAAAQIECBAgQIAAAQIECBAgQIAAAQIE&#10;CBAgQIAAAQIECBAgQIAAAQIECBAgQIAAAQIECBAgQIAAAQIECBAgQIAAAQIECBAgQODaBbJr38EG&#10;BAgQIECAAAECBAh8mkBzCffbTyd927v5tnz2sn3Tycp57qzWqYKnvtF50Iniq3zqiS4BAgQIECBA&#10;gAABAgQIECBw0wL1pI7Rj4dR7gyi3N5v4ryd7Jc3Xcov7peuZJGv9yJ/2otiox/5Vj+KzX6kS/5Z&#10;8xfBPCRAgAABAgQIECBAgAABAgQIECBAgAABAgQIECBAgAABAgQIECBAgAABAgQIECBAgAABAgQI&#10;ECBAgAABAgQIECBAgAABAgQIECBAgAABAgQIECBAgAABAgQIECBAgAABAgQIECBAgAABAgQIECBA&#10;gAABAgQIECBAgACBOyvgJr87+6d1MAIECBAgQIAAgbsiUE8dJEunBjfcLZ+9bN2xrrvnudMCx8kv&#10;zlv59mLOL2Y9JECAAAECBAgQIECAAAECBGYtUFfjKJ8No9zej3JnENX2oBkPoj4Zz3qrj18vTSJ/&#10;vBL55loUm/2zyDd6kX22/PFr+QYBAgQIECBAgAABAgQIECBAgAABAgQIECBAgAABAgQIECBAgAAB&#10;AgQIECBAgAABAgQIECBAgAABAgQIECBAgAABAgQIECBAgAABAgQIECBAgAABAgQIECBAgAABAgQI&#10;ECBAgAABAgQIECBAgAABAgQIECBAgAABAgQIELiDAtkdPJMjESBAgAABAgQIELhbAsm742Tpu/5N&#10;96rdl+1b1ivnubp9SvdbF4y368gQIECAAAECBAgQIECAAIHfL1DXdYx+PopqbxjV7nmU2/tRPT+I&#10;+JXf6r9/x4/7ZrLcieJpP4rNfuRba2dt8bQXSd75uIXMJkCAAAECBAgQIECAAAECBAgQIECAAAEC&#10;BAgQIECAAAECBAgQIECAAAECBAgQIECAAAECBAgQIECAAAECBAgQIECAAAECBAgQIECAAAECBAgQ&#10;IECAAAECBAgQIECAAAECBAgQIECAAAECBAgQIECAAAECBAgQIECAAAEC90ggu0dndVQCBAgQIECA&#10;AAECt1Jg+h7xLJ3PESbHZXPR+aB187runuUmoySipcbut+dzWheRIECAAAECBAgQIECAAAECBP6u&#10;wOR4FOWzQZTbg6i296Pcadq9YdTl5O9+99ondJLIn6xGsdmPfKMfxUYv8vVedL5YjiRp3hn4ECBA&#10;gAABAgQIECBAgAABAgQIECBAgAABAgQIECBAgAABAgQIECBAgAABAgQIECBAgAABAgQIECBAgAAB&#10;AgQIECBAgAABAgQIECBAgAABAgQIECBAgAABAgQIECBAgAABAgQIECBAgAABAgQIECBAgAABAgQI&#10;ECBAgAABAr9ZIPvNM00kQIAAAQIECBAgQODjBOpZXbxdX+7bSS+7N9opd1+17lfXTVH18kX+l8+c&#10;rqZRrOeta0gQIECAAAECBAgQIECAAAECHwqMXp9EtbMf5fagifN29OPhhxPn8CRZ7kSx2Y9ia+2s&#10;zU/bjV4k2ZxeXszBwJYECBAgQIAAAQIECBAgQIAAAQIECBAgQIAAAQIECBAgQIAAAQIECBAgQIAA&#10;AQIECBAgQIAAAQIECBAgQIAAAQIECBAgQIAAAQIECBAgQIAAAQIECBAgQIAAAQIECBAgQIAAAQIE&#10;CBAgQIAAAQIECBAgQIAAAQIECBAgQOA6BbLrXNzaBAgQIECAAAECBAjMQCB5t0aWTg3ePb72XrX3&#10;qn2Putvk3tb1tr06vftPy5Ekv5y7OtOIAAECBAgQIECAAAECBAjcP4F6Usfoh8Mod/aj3B400bQ7&#10;g5jsl/PH6CSRP16NfL3XxGoUG/3IN/uRfdn1W3/+fx0VECBAgAABAgQIECBAgAABAgQIECBAgAAB&#10;AgQIECBAgAABAgQIECBAgAABAgQIECBAgAABAgQIECBAgAABAgQIECBAgAABAgQIECBAgAABAgQI&#10;ECBAgAABAgQIECBAgAABAgQIECBAgAABAgQIECBAgAABAgQIECBAgMAdFsju8NkcjQABAgQIECBA&#10;gMCcBeqZ7D+9SiedyZIfvUj1/FXrd+q6e5mrk+SyP93p/tO7OdPP9QkQIECAAAECBAgQIECAwH0T&#10;mJyMo9odRLnTxPZpux/VzjDqcjx3inQ1j2KrH/nm2llbbK1F/nglknm9kJi7iAIIECBAgAABAgQI&#10;ECBAgAABAgQIECBAgAABAgQIECBAgAABAgQIECBAgAABAgQIECBAgAABAgQIECBAgAABAgQIECBA&#10;gAABAgQIECBAgAABAgQIECBAgAABAgQIECBAgAABAgQIECBAgAABAgQIECBAgAABAgQIECBAgMD8&#10;BLL5bW1nAgQIECBAgAABAgR+k0DyblaWvuvfZK/ae92+Xd2dyk0VO/W0+w/LUyNdAgQIECBAgAAB&#10;AgQIECBwPwTGb06i3N6PcmcQ5fdN+2wQox8OI+r5nz972I18sx/F1mmsnbXZ59O/8edfowoIECBA&#10;gAABAgQIECBAgAABAgQIECBAgAABAgQIECBAgAABAgQIECBAgAABAgQIECBAgAABAgQIECBAgAAB&#10;AgQIECBAgAABAgQIECBAgAABAgQIECBAgAABAgQIECBAgAABAgQIECBAgAABAgQIECBAgAABAgQI&#10;ECBAgMB9Fsju8+GdnQABAgQIECBAgMC1CszosvHpZTrJtVbcunj5/FVrrp68u7y8jl8osBOx9HXR&#10;+n0JAgQIECBAgAABAgQIECBw2wXqSR2jHw+j3N5vYhDlThNNf7Jfzv9ozcuE/Ekviq/7UWyuRbF1&#10;2vYjXcnnX5sKCBAgQIAAAQIECBAgQIAAAQIECBAgQIAAAQIECBAgQIAAAQIECBAgQIAAAQIECBAg&#10;QIAAAQIECBAgQIAAAQIECBAgQIAAAQIECBAgQIAAAQIECBAgQIAAAQIECBAgQIAAAQIECBAgQIAA&#10;AQIECBAgQIAAAQIECBAgQIAAgVaBrDUjQYAAAQIECBAgQIDAwglk6c2XND44aS5UP2rfuO5O5ZKp&#10;/nl3aXMp0nwOhX9QiQcECBAgQIAAAQIECBAgQODTBepqHOWzYZTb+1HuDKLaHpy1dTn+9MU/cYXO&#10;58uRr/fOotjoRbHVP+sn83ih8Iln8XUCBAgQIECAAAECBAgQIECAAAECBAgQIECAAAECBAgQIECA&#10;AAECBAgQIECAAAECBAgQIECAAAECBAgQIECAAAECBAgQIECAAAECBAgQIECAAAECBAgQIECAAAEC&#10;BAgQIECAAAECBAgQIECAAAECBAgQIECAAAECBAgQIHDfBbL7DuD8BAgQIECAAAECBBZdoE7eVTiP&#10;+8SrvVfvCnivV9dp86SYejpV7MXT7jdLU3ldAgQIECBAgAABAgQIECBwewTGgzLKnUGU2/tRvW2f&#10;H0TU8z1DkqeRb/Si2Fproh/F5trZOO36p7/5/mXsToAAAQIECBAgQIAAAQIECBAgQIAAAQIECBAg&#10;QIAAAQIECBAgQIAAAQIECBAgQIAAAQIECBAgQIAAAQIECBAgQIAAAQIECBAgQIAAAQIECBAgQIAA&#10;AQIECBAgQIAAAQIECBAgQIAAAQIECBAgQIAAAQIECBAgQIAAAQIEZifglsLZWVqJAAECBAgQIECA&#10;wLULdNJr3+KDDarnrz54dvmg7r7rnvaS5HL8trP8zfLbrpYAAQIECBAgQIAAAQIECCykQF3XMfrx&#10;MMrtQRP7Ue4Mompi/Ppk7vWmvTyKzX4UW2uRn7ZfN+3j1UjSD3+Dz71YBRAgQIAAAQIECBAgQIAA&#10;AQIECBAgQIAAAQIECBAgQIAAAQIECBAgQIAAAQIECBAgQIAAAQIECBAgQIAAAQIECBAgQIAAAQIE&#10;CBAgQIAAAQIECBAgQIAAAQIECBAgQIAAAQIECBAgQIAAAQIECBAgQIAAAQIECBAgQIAAAQIzE8hm&#10;tpKFCBAgQIAAAQIECBC4HoGp+8az9Hq2+LVVq71Xrem67k7lpgqderr8D8tTI10CBAgQIECAAAEC&#10;BAgQIDBfgboaR/lsGOXOIKrt/Si3B814EPXJeL6FNbtnD7uRb/Wj2Fpromk31yL73O/quf9hFECA&#10;AAECBAgQIECAAAECBAgQIECAAAECBAgQIECAAAECBAgQIECAAAECBAgQIECAAAECBAgQIECAAAEC&#10;BAgQIECAAAECBAgQIECAAAECBAgQIECAAAECBAgQIECAAAECBAgQIECAAAECBAgQIECAAAECBAgQ&#10;IECAAAECBOYgkM1hT1sSIECAAAECBAgQuBcCSdQzOef0Kp10Jkt+1CLVi9ft8+vuZa6O5LL/ttPp&#10;pVF8mb8dagkQIECAAAECBAgQIECAwI0KjIdllDuDqLb3o9wenPefH0RMpn9t32hJ55tlSRTrvcg3&#10;16LY6kex2cTWWqRd/3Q3h7+GLQkQIECAAAECBAgQIECAAAECBAgQIECAAAECBAgQIECAAAECBAgQ&#10;IECAAAECBAgQIECAAAECBAgQIECAAAECBAgQIECAAAECBAgQIECAAAECBAgQIECAAAECBAgQIECA&#10;AAECBAgQIECAAAECBAgQIECAAAECBAgQIECAwEIKuOVwIf8siiJAgAABAgQIECDwoUCSRKSn/7nh&#10;T7n3qnXHetKdyqVT/fPu8j8sf/DMAwIECBAgQIAAAQIECBAgcB0C1U+HUe0MotxuYmc/yu8HMX51&#10;fB1bfdSa6WoexVY/8s21s7bYbPpPViPpfPg7+qMWNpkAAQIECBAgQIAAAQIECBAgQIAAAQIECBAg&#10;QIAAAQIECBAgQIAAAQIECBAgQIAAAQIECBAgQIAAAQIECBAgQIAAAQIECBAgQIAAAQIECBAgQIAA&#10;AQIECBAgQIAAAQIECBAgQIAAAQIECBAgQIAAAQIECBAgQIAAAQIECBC40wLZnT6dwxEgQIAAAQIE&#10;CBCYo0BSz2bzOjlfJ5vDveXj4XFMBr9ymXvdnTrkRaFTT5a/WZ4a6RIgQIAAAQIECBAgQIAAgU8X&#10;qMeTqHaHcfL9flQ7gyi396N8Noz6aPTpi3/iCtnDbuSb/Si+XovitN3qR/b59G/nT9zA1wkQIECA&#10;AAECBAgQIECAAAECBAgQIECAAAECBAgQIECAAAECBAgQIECAAAECBAgQIECAAAECBAgQIECAAAEC&#10;BAgQIECAAAECBAgQIECAAAECBAgQIECAAAECBAgQIECAAAECBAgQIECAAAECBAgQIECAAAECBAgQ&#10;IECAAIF7I5Ddm5M6KAECBAgQIECAAIFbLtBJbv4A1fNXrZvWdafJFZf5OvmwwO43S5d5HQIECBAg&#10;QIAAAQIECBAg8LEC9XgS1fODKLcHUX73Jk6aKL8fRIwmH7vUbOc3P9Lz9V4UW/0oNtcu2n6kK/ls&#10;97EaAQIECBAgQIAAAQIECBAgQIAAAQIECBAgQIAAAQIECBAgQIAAAQIECBAgQIAAAQIECBAgQIAA&#10;AQIECBAgQIAAAQIECBAgQIAAAQIECBAgQIAAAQIECBAgQIAAAQIECBAgQIAAAQIECBAgQIAAAQIE&#10;CBAgQIAAAQIECBAgcG8Fsnt7cgcnQIAAAQIECBAgcEsE6uS80Cy9+YKrvdftm9bd93IXhb592gyX&#10;/7T8dqQlQIAAAQIECBAgQIAAAQK/KjA5HkW5MziLans/yu2mvzuIGNW/+r3rTibdLIrN/nlsrUWx&#10;1Y98vRfJPH6oX/dhrU+AAAECBAgQIECAAAECBAgQIECAAAECBAgQIECAAAECBAgQIECAAAECBAgQ&#10;IECAAAECBAgQIECAAAECBAgQIECAAAECBAgQIECAAAECBAgQIECAAAECBAgQIECAAAECBAgQIECA&#10;AAECBAgQIECAAAECBAgQIECAAAECBAgsjEC2MJUohAABAgQIECBAgACBXxWYx73n1fNXrTXV9fKV&#10;XB3JlXGxXkS6nF55ZkCAAAECBAgQIECAAAECBE4FRi+Po9wZRLWzf9aW24MY/Xg4d5zOF8tRbK01&#10;0Y9is2k3+5E97M69LgUQIECAAAECBAgQIECAAAECBAgQIECAAAECBAgQIECAAAECBAgQIECAAAEC&#10;BAgQIECAAAECBAgQIECAAAECBAgQIECAAAECBAgQIECAAAECBAgQIECAAAECBAgQIECAAAECBAgQ&#10;IECAAAECBAgQIECAAAECBAgQIECAAAEC908gu39HdmICBAgQIECAAAECt1Ogk9583eXeq/ZN6/cv&#10;aE+uzO1+s3RlbECAAAECBAgQIECAAAEC90+gntRRPT+Icnu/iUFUO+ft5KCaL0YnifxJL4qt/kWs&#10;RbHZj3Qln29ddidAgAABAgQIECBAgAABAgQIECBAgAABAgQIECBAgAABAgQIECBAgAABAgQIECBA&#10;gAABAgQIECBAgAABAgQIECBAgAABAgQIECBAgAABAgQIECBAgAABAgQIECBAgAABAgQIECBAgAAB&#10;AgQIECBAgAABAgQIECBAgAABAgQIXAhkJAgQIECAAAECBAgQWFyBOuqI5Ly+LL35Oqvnr1s3rSfd&#10;93IXhV48Xf6H5ffyhgQIECBAgAABAgQIECBwlwXquo7Rj4dR/u1NnPxtP8rv3kS5vR91OZnrsZPl&#10;ThSb/Si21ppo2s21yDd6kczjh/ZcJWxOgAABAgQIECBAgAABAgQIECBAgAABAgQIECBAgAABAgQI&#10;ECBAgAABAgQIECBAgAABAgQIECBAgAABAgQIECBAgAABAgQIECBAgAABAgQIECBAgAABAgQIECBA&#10;gAABAgQIECBAgAABAgQIECBAgAABAgQIECBAgAABAgQI3CaB7DYVq1YCBAgQIECAAAEC91mgk97s&#10;6cfD45g00fqpu5ep+rSXJJfj087yN8tXxgYECBAgQIAAAQIECBAgcHcE6moS5e4gyp1BVN/vn7Wn&#10;/fpkPNdDdj5bimJzLYqtfuSb/Si+XovsYbf5yXr1N+tci7Q5AQIECBAgQIAAAQIECBAgQIAAAQIE&#10;CBAgQIAAAQIECBAgQIAAAQIECBAgQIAAAQIECBAgQIAAAQIECBAgQIAAAQIECBAgQIAAAQIECBAg&#10;QIAAAQIECBAgQIAAAQIECBAgQIAAAQIECBAgQIAAAQIECBAgQIAAAQIECBAgQOA3CGS/YY4pBAgQ&#10;IECAAAECBAjMSaCeuj89S2+2iGrvVeuGdd1pcsVUfqrQ5mnaTaN4kk/ldQkQIECAAAECBAgQIEDg&#10;tgpMjkdRbg+i/O5N0+6f9avnBxGTen5Han6GZo9XY+mPD6LY6ke+2Y+iiU5v+rfq/MqzMwECBAgQ&#10;IECAAAECBAgQIECAAAECBAgQIECAAAECBAgQIECAAAECBAgQIECAAAECBAgQIECAAAECBAgQIECA&#10;AAECBAgQIECAAAECBAgQIECAAAECBAgQIECAAAECBAgQIECAAAECBAgQIECAAAECBAgQIECAAAEC&#10;BAgQIEDgUwWyT13A9wkQIECAAAECBAgQaBGY8T3tWdrcvn6Dn+r5q/bd6u57uau1Lf9pKZLk6rP3&#10;vmBIgAABAgQIECBAgAABAgsoMDmsotwZRLndxPf7UX73JqoXBxEz/o37UUdvfl5mj1ai2Fo7i6U/&#10;PYji67VIu/6Z66McTSZAgAABAgQIECBAgAABAgQIECBAgAABAgQIECBAgAABAgQIECBAgAABAgQI&#10;ECBAgAABAgQIECBAgAABAgQIECBAgAABAgQIECBAgAABAgQIECBAgAABAgQIECBAgAABAgQIECBA&#10;gAABAgQIECBAgAABAgQIECBAgAABAgRulYCbG2/Vn0uxBAgQIECAAAECt0vg029vn16hk97s6cu9&#10;160b1nX3Sq6O5rb4qc/yN8tTI10CBAgQIECAAAECBAgQWESB0cujKLcHUe408f1+VE07+vlorqUm&#10;eRr5034Um01sncZaM+5FuuSftOb6h7E5AQIECBAgQIAAAQIECBAgQIAAAQIECBAgQIAAAQIECBAg&#10;QIAAAQIECBAgQIAAAQIECBAgQIAAAQIECBAgQIAAAQIECBAgQIAAAQIECBAgQIAAAQIECBAgQIAA&#10;AQIECBAgQIAAAQIECBAgQIAAAQIECBAgQIAAAQIECBAgcOMCbnO8cXIbEiBAgAABAgQIEPgIgeTd&#10;3Cx917+JXvX8Vfs2k+57ualCm8zyN0vv5Q0JECBAgAABAgQIECBAYJ4Co9cnUf7tTZTfvYmTs3Y/&#10;JgfVPEuKdK2IYrN/GfnWWuSPVyNJr/7GnGuRNidAgAABAgQIECBAgAABAgQIECBAgAABAgQIECBA&#10;gAABAgQIECBAgAABAgQIECBAgAABAgQIECBAgAABAgQIECBAgAABAgQIECBAgAABAgQIECBAgAAB&#10;AgQIECBAgAABAgQIECBAgAABAgQIECBAgAABAgQIECBAgAABAgQIzEkgm9O+tiVAgAABAgQIECBw&#10;DwRmi43iUgAAQABJREFUe6F6J71ZsmrvVeuGdd29kquTq2ft/mn5St6AAAECBAgQIECAAAECBG5G&#10;oK7rGP14GOX2IMqd/bO22t6P8ZvyZgpo2SV7tBLF1loT/Sg2m2j6nQdLLbM9JkCAAAECBAgQIECA&#10;AAECBAgQIECAAAECBAgQIECAAAECBAgQIECAAAECBAgQIECAAAECBAgQIECAAAECBAgQIECAAAEC&#10;BAgQIECAAAECBAgQIECAAAECBAgQIECAAAECBAgQIECAAAECBAgQIECAAAECBAgQIECAAAECBAgQ&#10;yBAQIECAAAECBAgQILC4AnXyrrYsfde/7t54/ygmByft29Td93LvCs0+z6LT77yXNyRAgAABAgQI&#10;ECBAgACBWQvUo0mUO4Mov98/b3f2o3o2jPpkPOutPmq9zhfLsfTHB1H8cS2KPz0466dd/yT1UYgm&#10;EyBAgAABAgQIECBAgAABAgQIECBAgAABAgQIECBAgAABAgQIECBAgAABAgQIECBAgAABAgQIECBA&#10;gAABAgQIECBAgAABAgQIECBAgAABAgQIECBAgAABAgQIECBAgAABAgQIECBAgAABAgQIECBAgAAB&#10;AgQIECBAgAABAvdewG2Q9/5/AQAECBAgQIAAAQK3RaCT3Fyl1fNXrZvVdafJ5e/l08vx8tdLl30d&#10;AgQIECBAgAABAgQIEJiNQD2aRLU3jHJ7P06+24/yb2+i3BlEjOvZbPB7Vml+qOZPVqPYXIvi6/55&#10;u9WPdOX934y/Z3HfIUCAAAECBAgQIECAAAECBAgQIECAAAECBAgQIECAAAECBAgQIECAAAECBAgQ&#10;IECAAAECBAgQIECAAAECBAgQIECAAAECBAgQIECAAAECBAgQIECAAAECBAgQIECAAAECBAgQIECA&#10;AAECBAgQIECAAAECBAgQIECAAAECBAjcb4Hsfh/f6QkQIECAAAECBAhcn0ASn35J/PQKWXp9tb6/&#10;cvn89fuP3o3r7rv+Ra+O5PLZ0tdLl30dAgQIECBAgAABAgQIEPh4gbqaRLmzHyd/exPl9/tNDKJ6&#10;PowYT/9K/Ph1P+kbzY/SYrMfS39ci+Lrtci3mnajF8lN/lj9pAP4MgECBAgQIECAAAECBAgQIECA&#10;AAECBAgQIECAAAECBAgQIECAAAECBAgQIECAAAECBAgQIECAAAECBAgQIECAAAECBAgQIECAAAEC&#10;BAgQIECAAAECBAgQIECAAAECBAgQIECAAAECBAgQIECAAAECBAgQIECAAAECBAgQIEDgdglkt6tc&#10;1RIgQIAAAQIECBC4ZwLJu/Pe5J3v1fNX7zZ+r1fX3feenA7fFbr8dfELeY8IECBAgAABAgQIECBA&#10;4JcEJifjqJ4Notw+jf0ov2+iGce4/qXpN/IsWepE8bQf+VY/iq21WPp6LfKNXiQ3+cP0Rk5qEwIE&#10;CBAgQIAAAQIECBAgQIAAAQIECBAgQIAAAQIECBAgQIAAAQIECBAgQIAAAQIECBAgQIAAAQIECBAg&#10;QIAAAQIECBAgQIAAAQIECBAgQIAAAQIECBAgQIAAAQIECBAgQIAAAQIECBAgQIAAAQIECBAgQIAA&#10;AQIECBAgQIDA4gpki1uayggQIECAAAECBAjccoEZ3CU/vUQnvTmPau91+2aT7pXcWY1JcvlsaWvp&#10;sq/zf9m70+62jWxRoAcDAXkQKb90304nsS3FXu///513lxQpzk3fxG3HIiUPAAc8SEpbgwnHkkjK&#10;lrfWqlShTtU5VdtfgHwhAQIECBAgQIAAAQIECJwKzKpJ1M8Oot4btm0UVdsmv7+OOPvxd7p8JaO0&#10;X0TxqB/Fw/UoHp/0+X/djSQ9/c5byUEUIUCAAAECBAgQIECAAAECBAgQIECAAAECBAgQIECAAAEC&#10;BAgQIECAAAECBAgQIECAAAECBAgQIECAAAECBAgQIECAAAECBAgQIECAAAECBAgQIECAAAECBAgQ&#10;IECAAAECBAgQIECAAAECBAgQIECAAAECBAgQIECAAAECBAgQOCeQn3vyQIAAAQIECBAgQIDA5yVw&#10;5vfg8xX+OPz49/1Oh6a5cyF2esh8I4t84DPjApBHAgQIECBAgAABAgS+QoHpYR31s4O2jWL8S9v/&#10;3Pa/vY5obg4jvdeLYrMf5dYgirYd9dmgvLkDqUyAAAECBAgQIECAAAECBAgQIECAAAECBAgQIECA&#10;AAECBAgQIECAAAECBAgQIECAAAECBAgQIECAAAECBAgQIECAAAECBAgQIECAAAECBAgQIECAAAEC&#10;BAgQIECAAAECBAgQIECAAAECBAgQIECAAAECBAgQIECAAAECBAgQINApkHdGBAgQIECAAAECBAgQ&#10;uHGBs79bn6WrOc7sbR2zg3fdxZq1C7Hk/XP52A/bv8cwIECAAAECBAgQIEDgqxGYvZ1E/WwU1e4w&#10;6rYd9dOXH/muWoFM9s1aFI/6UTxcP+kfrUf+zZ0VVFaCAAECBAgQIECAAAECBAgQIECAAAECBAgQ&#10;IECAAAECBAgQIECAAAECBAgQIECAAAECBAgQIECAAAECBAgQIECAAAECBAgQIECAAAECBAgQIECA&#10;AAECBAgQIECAAAECBAgQIECAAAECBAgQIECAAAECBAgQIECAAAECBAgQIEBgEQL5IpLIQYAAAQIE&#10;CBAgQIDAhwLJh1OXnzmTJE8vv/0qO8bPh53bmuboEMW5eBOnh1x7XJ6LeSBAgAABAgQIECBAgMBt&#10;E5jV0xj/z0FUe6Ood4fHbfzb64jmhm7afpL1vr8fxeYgiofr71t6t3dDB1KWAAECBAgQIECAAAEC&#10;BAgQIECAAAECBAgQIECAAAECBAgQIECAAAECBAgQIECAAAECBAgQIECAAAECBAgQIECAAAECBAgQ&#10;IECAAAECBAgQIECAAAECBAgQIECAAAECBAgQIECAAAECBAgQIECAAAECBAgQIECAAAECBAgQIEBg&#10;EQL5IpLIQYAAAQIECBAgQIDA8gXydPk1jipMno+6CzXlnFjyfq58NC/+PmxAgAABAgQIECBAgACB&#10;L0pg9mYc1c+jqPfa9stBjJ+NYvzb64jmhq6RJtH79m4Uj/pRbB61wfE4LbMbOpCyBAgQIECAAAEC&#10;BAgQIECAAAECBAgQIECAAAECBAgQIECAAAECBAgQIECAAAECBAgQIECAAAECBAgQIECAAAECBAgQ&#10;IECAAAECBAgQIECAAAECBAgQIECAAAECBAgQIECAAAECBAgQIECAAAECBAgQIECAAAECBAgQIECA&#10;AAECyxLIl5VYXgIECBAgQIAAAQIEri/QnPnV+yy9fr5PyTD+fdi5rGnW5sSS93Pl4/L92IAAAQIE&#10;CBAgQIAAAQJfksD0sI7xLwdRPzuI6udR1HvDmPz+5uaukCbR+/5+lFuDKDb7UTxq2w/3I+llN3cm&#10;lQkQIECAAAECBAgQIECAAAECBAgQIECAAAECBAgQIECAAAECBAgQIECAAAECBAgQIECAAAECBAgQ&#10;IECAAAECBAgQIECAAAECBAgQIECAAAECBAgQIECAAAECBAgQIECAAAECBAgQIECAAAECBAgQIECA&#10;AAECBAgQIECAAAECBFYmkK+skkIECBAgQIAAAQIECFxeIDndkqen42WOxs+H3embtQ9iTXJyyGw9&#10;i94DnxgfAJkgQIAAAQIECBAgQOCzE5ge1lHvDqPaG0W9N4z62UFM/3h3c+fMkyi+X4/i4Xr0Hvej&#10;fNSP3qP1SIvs5s6kMgECBAgQIECAAAECBAgQIECAAAECBAgQIECAAAECBAgQIECAAAECBAgQIECA&#10;AAECBAgQIECAAAECBAgQIECAAAECBAgQIECAAAECBAgQIECAAAECBAgQIECAAAECBAgQIECAAAEC&#10;BAgQIECAAAECBAgQIECAAAECBAgQIECAwI0K5DdaXXECBAgQIECAAAECBD4q0JyJZumZhyUOJ7+P&#10;urM3a3NiyfFc+bicEzNFgAABAgQIECBAgACBmxWYvZtE/fMo6r1hVLttvzuMyYu3N3eoPInih/Uo&#10;NgdRbvaP+9539yJZ1Uffzd1cZQIECBAgQIAAAQIECBAgQIAAAQIECBAgQIAAAQIECBAgQIAAAQIE&#10;CBAgQIAAAQIECBAgQIAAAQIECBAgQIAAAQIECBAgQIAAAQIECBAgQIAAAQIECBAgQIAAAQIECBAg&#10;QIAAAQIECBAgQIAAAQIECBAgQIAAAQIECBAgQIAAgUsI5JdYaykBAgQIECBAgAABApcRaC6zuGNt&#10;cjqfp6fjZY7Gz4ed6Ztm7YNYEyeHXHtcfBAzQYAAAQIECBAgQIAAgVUKTA/rqH85iPGzUdTPDto2&#10;ivH/vo5YxPfZFS6S3MmjeLgexaO2PexH8Xg9ev+8H8mqPvCucGZbCBAgQIAAAQIECBAgQIAAAQIE&#10;CBAgQIAAAQIECBAgQIAAAQIECBAgQIAAAQIECBAgQIAAAQIECBAgQIAAAQIECBAgQIAAAQIECBAg&#10;QIAAAQIECBAgQIAAAQIECBAgQIAAAQIECBAgQIAAAQIECBAgQIAAAQIECBAgQIAAAQIEPg+B/PM4&#10;hlMQIECAAAECBAgQuI0CzbUvdTZDllw73V8mmI7eRvNu3L2uWZsTOzlY+bicEzNFgAABAgQIECBA&#10;gACB5QjM3oyj2htFvTds26gdD2P68t1yin1K1jyN4tF6lFuDKNpWbg4i//ZuJMkKPuY+5XzWECBA&#10;gAABAgQIECBAgAABAgQIECBAgAABAgQIECBAgAABAgQIECBAgAABAgQIECBAgAABAgQIECBAgAAB&#10;AgQIECBAgAABAgQIECBAgAABAgQIECBAgAABAgQIECBAgAABAgQIECBAgAABAgQIECBAgAABAgQI&#10;ECBAgAABAgQIfFEC+Rd1WoclQIAAAQIECBAg8BUL5Onyf9R+/HzYKdw0WRub9wlxcq61x2XnXgEC&#10;BAgQIECAAAECBAhcR2BWTaN+Nop6bxjVbtvvDmPy/M11Ul5vb5ZE7/v7UT7uR7E1iHJzEL0f7keS&#10;pdfLazcBAgQIECBAgAABAgQIECBAgAABAgQIECBAgAABAgQIECBAgAABAgQIECBAgAABAgQIECBA&#10;gAABAgQIECBAgAABAgQIECBAgAABAgQIECBAgAABAgQIECBAgAABAgQIECBAgAABAgQIECBAgAAB&#10;AgQIECBAgAABAgQIECBAgACBPwVyEgQIECBAgAABAgQIfMYCyenZ8hX8zv3k9+FpwYujZu3iTDRH&#10;M0kS6b00et/0PoibIECAAAECBAgQIECAwGUFmvEs6n8dRr03jHp3GNXuKMa/HsTJB8hls11/fVJk&#10;UTxaj2Kz3/ZHbT16/7wfySo+0q5/fBkIECBAgAABAgQIECBAgAABAgQIECBAgAABAgQIECBAgAAB&#10;AgQIECBAgAABAgQIECBAgAABAgQIECBAgAABAgQIECBAgAABAgQIECBAgAABAgQIECBAgAABAgQI&#10;ECBAgAABAgQIECBAgAABAgQIECBAgAABAgQIECBAgAABAgS+UIH8Cz23YxMgQIAAAQIECBD4KgSa&#10;M7fM0zMPSxqO/z3qzNw0a3NiyfHc2uNyTswUAQIECBAgQIAAAQIEPi4wezeJ+tlB1HvDk/6XUYz/&#10;93XE9OzX0MdzLDKarGVRPFyP4lH/pG32o/fd/UjSk2+fRdaSiwABAgQIECBAgAABAgQIECBAgAAB&#10;AgQIECBAgAABAgQIECBAgAABAgQIECBAgAABAgQIECBAgAABAgQIECBAgAABAgQIECBAgAABAgQI&#10;ECBAgAABAgQIECBAgAABAgQIECBAgAABAgQIECBAgAABAgQIECBAgAABAgQIECBAgMDHBPKPBcUI&#10;ECBAgAABAgQIELhhgeS0fpaejpc1Gv8+7E7drM2JnRywfFTOiZkiQIAAAQIECBAgQIDAqUAznkb9&#10;y0FUPw2j3hu1bRjj315HNKdrVjlK1rIoNgdRbvaj2BpE8agf+d/vRJKc+RBb5YHUIkCAAAECBAgQ&#10;IECAAAECBAgQIECAAAECBAgQIECAAAECBAgQIECAAAECBAgQIECAAAECBAgQIECAAAECBAgQIECA&#10;AAECBAgQIECAAAECBAgQIECAAAECBAgQIECAAAECBAgQIECAAAECBAgQIECAAAECBAgQIECAAAEC&#10;BAgQIHBGID8zNiRAgAABAgQIECBAYIECi/hJ++bMebL0zMOShpPno+7MzdoHsSZObrm2WX4QM0GA&#10;AAECBAgQIECAwNcr0MyaGP96GNXeMOrdP1v7HNOzXzkr9MnTKB6uR7k1iGKrf9zn396LJFnEl9sK&#10;76EUAQIECBAgQIAAAQIECBAgQIAAAQIECBAgQIAAAQIECBAgQIAAAQIECBAgQIAAAQIECBAgQIAA&#10;AQIECBAgQIAAAQIECBAgQIAAAQIECBAgQIAAAQIECBAgQIAAAQIECBAgQIAAAQIECBAgQIAAAQIE&#10;CBAgQIAAAQIECBAgQIDAVyOQfzU3dVECBAgQIECAAAECX7hAni73Ak3TxOTfo84iTbM2J5Ycz5WP&#10;yjkxUwQIECBAgAABAgQIfC0C499fR703iuqnYdu37dkomnp2I9dP1rIoHq5H8ajftrZ/2I/e9/cj&#10;WfZH1Y3cVlECBAgQIECAAAECBAgQIECAAAECBAgQIECAAAECBAgQIECAAAECBAgQIECAAAECBAgQ&#10;IECAAAECBAgQIECAAAECBAgQIECAAAECBAgQIECAAAECBAgQIECAAAECBAgQIECAAAECBAgQIECA&#10;AAECBAgQIECAAAECBAgQIECAAIHbKpDf1ou5FwECBAgQIECAAIHbINAkp7fI09PxMkbTV6+jGU+7&#10;UzflB7EmSSK9k0bv7z4tPsAxQYAAAQIECBAgQOCWCkxevYt6dxjV3rDtR1G3/ezN5EZumxRZFI/X&#10;o9gcRLnZP+7zf9yNpP1W8UeAAAECBAgQIECAAAECBAgQIECAAAECBAgQIECAAAECBAgQIECAAAEC&#10;BAgQIECAAAECBAgQIECAAAECBAgQIECAAAECBAgQIECAAAECBAgQIECAAAECBAgQIECAAAECBAgQ&#10;IECAAAECBAgQIECAAAECBAgQIECAAAECBAgQIEDgSxbIv+TDOzsBAgQIECBAgACBr0kgS5d72/Hv&#10;w84CTdNrY9mceBLloyKSJJkTM0WAAAECBAgQIECAwJcuMD2oo94bRrU3Ou7r3WFMh/XNXCtLoni4&#10;HsXmIMqt/nHf++5+JKnvkZv5B1GVAAECBAgQIECAAAECBAgQIECAAAECBAgQIECAAAECBAgQIECA&#10;AAECBAgQIECAAAECBAgQIECAAAECBAgQIECAAAECBAgQIECAAAECBAgQIECAAAECBAgQIECAAAEC&#10;BAgQIECAAAECBAgQIECAAAECBAgQIECAAAECBAgQIEBgmQL5MpPLTYAAAQIECBAgQOBrFkgWcPnm&#10;TJI8PfOwgNwXU0yeDy9OnT43a6fjc6MkyofluRkPBAgQIECAAAECBAh8mQKTF2+jfjaK+peDk/7Z&#10;QUz/eHczl2m/f3r/vBfF436UW4MojtrD9Ujy9GbOoyoBAgQIECBAgAABAgQIECBAgAABAgQIECBA&#10;gAABAgQIECBAgAABAgQIECBAgAABAgQIECBAgAABAgQIECBAgAABAgQIECBAgAABAgQIECBAgAAB&#10;AgQIECBAgAABAgQIECBAgAABAgQIECBAgAABAgQIECBAgAABAgQIECBAgACBFQvkK66nHAECBAgQ&#10;IECAAIGvR6BZ7FWzdLH5LmYb/z66OPX+uWnW3o/PDppIovyhODtlTIAAAQIECBAgQIDAFyAwHVZR&#10;7Q6jblu1NzruZ6/HN3PyPI3i4XqUm/3oPe4fj4vv1yPpLfkj6GZuqyoBAgQIECBAgAABAgQIECBA&#10;gAABAgQIECBAgAABAgQIECBAgAABAgQIECBAgAABAgQIECBAgAABAgQIECBAgAABAgQIECBAgAAB&#10;AgQIECBAgAABAgQIECBAgAABAgQIECBAgAABAgQIECBAgAABAgQIECBAgAABAgQIECBAgACBTxLI&#10;P2mVRQQIECBAgAABAgQI3LhAni73COPnw+4CzVpHLInyh7IjZpoAAQIECBAgQIAAgc9BYPZmHNXe&#10;KOq9YVS7w6h3RzF99e5mjpYm0fvhfpSbgyi2Bm3fj9739yPJlvzBczO3VZUAAQIECBAgQIAAAQIE&#10;CBAgQIAAAQIECBAgQIAAAQIECBAgQIAAAQIECBAgQIAAAQIECBAgQIAAAQIECBAgQIAAAQIECBAg&#10;QIAAAQIECBAgQIAAAQIECBAgQIAAAQIECBAgQIAAAQIECBAgQIAAAQIECBAgQIAAAQIECBAgQIDA&#10;lQXyK++0kQABAgQIECBAgACBvxBo/iL+8XAT7f7kdE12Znw6u7jR5PmwM1nTlPNjSRLFd735MbME&#10;CBAgQIAAAQIECKxcYFZPo342inqvbbvDqNo2+f3Nys/xn4L5t3ej3BxEsTWIsm3Fo/VIetl/wnoC&#10;BAgQIECAAAECBAgQIECAAAECBAgQIECAAAECBAgQIECAAAECBAgQIECAAAECBAgQIECAAAECBAgQ&#10;IECAAAECBAgQIECAAAECBAgQIECAAAECBAgQIECAAAECBAgQIECAAAECBAgQIECAAAECBAgQIECA&#10;AAECBAgQIECAAAECBDoE8o550wQIECBAgAABAgQIfGYCebq8AzXTWUxeHnYXaNY+iDXtTO/bItJi&#10;iQf7oKoJAgQIECBAgAABAgT+I9BMZlH/chD13jCqvdFxP/61fa8/elm/gb/swVqUPw6i2OxHsTWI&#10;8nE/0ru9GziJkgQIECBAgAABAgQIECBAgAABAgQIECBAgAABAgQIECBAgAABAgQIECBAgAABAgQI&#10;ECBAgAABAgQIECBAgAABAgQIECBAgAABAgQIECBAgAABAgQIECBAgAABAgQIECBAgAABAgQIECBA&#10;gAABAgQIECBAgAABAgQIECBAgAABAgS+fIH8y7+CGxAgQIAAAQIECBC4nQJNcv5eeXr+eZFPk3+P&#10;ImbN3JTN0XRTzoklUf5QzJk3RYAAAQIECBAgQIDAogWa9n19/NvrqHeHUbXtqK9/OYiYzn+PX3T9&#10;i/nS+70oNgdRbg2i2OpH2Y6zwbzvhos7PRMgQIAAAQIECBAgQIAAAQIECBAgQIAAAQIECBAgQIAA&#10;AQIECBAgQIAAAQIECBAgQIAAAQIECBAgQIAAAQIECBAgQIAAAQIECBAgQIAAAQIECBAgQIAAAQIE&#10;CBAgQIAAAQIECBAgQIAAAQIECBAgQIAAAQIECBAgQIAAAQIECBAg8CkC+acssoYAAQIECBAgQIAA&#10;gZsXyNPlnWH8fPSR5GUbm1c8ifKHo5g/AgQIECBAgAABAgQWLTD+95uo90ZR7w6jalv98yiaarro&#10;Mp+UL7mTR/m4H8XmURtEuTWI/G93PmmvRQQIECBAgAABAgQIECBAgAABAgQIECBAgAABAgQIECBA&#10;gAABAgQIECBAgAABAgQIECBAgAABAgQIECBAgAABAgQIECBAgAABAgQIECBAgAABAgQIECBAgAAB&#10;AgQIECBAgAABAgQIECBAgAABAgQIECBAgAABAgQIECBAgAABAgQIXE0gv9o2uwgQIECAAAECBAgQ&#10;+GuB5q+XfGTFxd1Z+pHF1wxNng+7M8zW5saaSKL8oZgbM0mAAAECBAgQIECAwKcLzN5OotodRrX9&#10;KqqdYdR7w5gdjj89wQJXZhtlFI/Wo/ewf9wXj/qR//1OJEmywCpSESBAgAABAgQIECBAgAABAgQI&#10;ECBAgAABAgQIECBAgAABAgQIECBAgAABAgQIECBAgAABAgQIECBAgAABAgQIECBAgAABAgQIECBA&#10;gAABAgQIECBAgAABAgQIECBAgAABAgQIECBAgAABAgQIECBAgAABAgQIECBAgAABAgQIECDwVwL5&#10;Xy0QJ0CAAAECBAgQIEDghgSS83Wz9PzzIp/Gvw870zXNWkcsifJh0REzTYAAAQIECBAgQIDAPIFm&#10;Oovxvw6j2htFvTuMamcY418PIpp5q5c7l97No9gaRLE5iPK470f+oOv9f7lnkZ0AAQIECBAgQIAA&#10;AQIECBAgQIAAAQIECBAgQIAAAQIECBAgQIAAAQIECBAgQIAAAQIECBAgQIAAAQIECBAgQIAAAQIE&#10;CBAgQIAAAQIECBAgQIAAAQIECBAgQIAAAQIECBAgQIAAAQIECBAgQIAAAQIECBAgQIAAAQIECBAg&#10;QIAAgfMC+flHTwQIECBAgAABAgQILEogaRaV6SRPniaLTXgm2/j56MzThWFTXpj487GXRu+b3vyY&#10;WQIECBAgQIAAAQIEommamPz2OqrdUdR7w7YfRv3sIGIyW7lOUqRRPOpHsTWIsm3FZj96/7i38nMo&#10;SIAAAQIECBAgQIAAAQIECBAgQIAAAQIECBAgQIAAAQIECBAgQIAAAQIECBAgQIAAAQIECBAgQIAA&#10;AQIECBAgQIAAAQIECBAgQIAAAQIECBAgQIAAAQIECBAgQIAAAQIECBAgQIAAAQIECBAgQIAAAQIE&#10;CBAgQIAAAQIECBAgQIDApwnkn7bMKgIECBAgQIAAAQIEVi3QJKcVs/R0vIzR5PmwM23TrM2N5f+n&#10;N3feJAECBAgQIECAAIGvVWDy8m1Uu8Oo21btjaLeG0bzbrp6jiyJ4of1KLb6UW4O2n4Qve/uR5Ke&#10;+chY/alUJECAAAECBAgQIECAAAECBAgQIECAAAECBAgQIECAAAECBAgQIECAAAECBAgQIECAAAEC&#10;BAgQIECAAAECBAgQIECAAAECBAgQIECAAAECBAgQIECAAAECBAgQIECAAAECBAgQIECAAAECBAgQ&#10;IECAAAECBAgQIECAAAECBAgQIEDgEgL5JdZaSoAAAQIECBAgQIDADQlkyfIKz+pJTPffdBdo1ubG&#10;ev8o5s6bJECAAAECBAgQIPA1CEwP6qh3h1G1rd476kcxa+dW/td+K/S+ux/F1iDKzUEUm/0oHq5H&#10;kqcrP4qCBAgQIECAAAECBAgQIECAAAECBAgQIECAAAECBAgQIECAAAECBAgQIECAAAECBAgQIECA&#10;AAECBAgQIECAAAECBAgQIECAAAECBAgQIECAAAECBAgQIECAAAECBAgQIECAAAECBAgQIECAAAEC&#10;BAgQIECAAAECBAgQIECAAAECBAgsTiBfXCqZCBAgQIAAAQIECBBYpEBzJlmennlY8HDyfNiZsWmS&#10;NlbMjZcPy7nzJgkQIECAAAECBAjcNoHZ20nUP4+i2h1GvTc87qcv393INfO/34liaxBl24764lE/&#10;0jK7kbMoSoAAAQIECBAgQIAAAQIECBAgQIAAAQIECBAgQIAAAQIECBAgQIAAAQIECBAgQIAAAQIE&#10;CBAgQIAAAQIECBAgQIAAAQIECBAgQIAAAQIECBAgQIAAAQIECBAgQIAAAQIECBAgQIAAAQIECBAg&#10;QIAAAQIECBAgQIAAAQIECBAgQIDA8gTy5aWWmQABAgQIECBAgACBawkkp7vz9HS86NHkxUF3ymat&#10;jZ05yJmVaz/eOfNkSIAAAQIECBAgQOB2CDRNE5Pf3kS1s/++jf91GNGs/n7ZRhnFZj/KrUHbt63t&#10;s3u91R9ERQIECBAgQIAAAQIECBAgQIAAAQIECBAgQIAAAQIECBAgQIAAAQIECBAgQIAAAQIECBAg&#10;QIAAAQIECBAgQIAAAQIECBAgQIAAAQIECBAgQIAAAQIECBAgQIAAAQIECBAgQIAAAQIECBAgQIAA&#10;AQIECBAgQIAAAQIECBAgQIAAAQIEVi6Qr7yiggQIECBAgAABAgQIfJJAc2ZVnp55WPBw8u+D7oxN&#10;OTd2dLY7//fu3JhJAgQIECBAgAABAl+SwOSPd1HvDaPaHUbdtmpvFM3byeqv0L70l5v9KJ9uRPlk&#10;I4qtQeQP1lZ/DhUJECBAgAABAgQIECBAgAABAgQIECBAgAABAgQIECBAgAABAgQIECBAgAABAgQI&#10;ECBAgAABAgQIECBAgAABAgQIECBAgAABAgQIECBAgAABAgQIECBAgAABAgQIECBAgAABAgQIECBA&#10;gAABAgQIECBAgAABAgQIECBAgAABAgQIEPgsBPLP4hQOQYAAAQIECBAgQIDAhwLJ6VSWno4XPZq8&#10;POhM2TTl3FiSJJHdy+bGTBIgQIAAAQIECBD4XAWmh3XUe6OododRt+2on43q1R+3fdfPv70X5WY/&#10;is1BlFuDKB73I8mX+OK/+luqSIAAAQIECBAgQIAAAQIECBAgQIAAAQIECBAgQIAAAQIECBAgQIAA&#10;AQIECBAgQIAAAQIECBAgQIAAAQIECBAgQIAAAQIECBAgQIAAAQIECBAgQIAAAQIECBAgQIAAAQIE&#10;CBAgQIAAAQIECBAgQIAAAQIECBAgQIAAAQIECBAgQIDANQTya+y1lQABAgQIECBAgACBjwgkH4ld&#10;NpSll93x6evHLw4+sricG0vKJR5obkWTBAgQIECAAAECBC4n0IynUe2Nov5pP6rdtt8dxuTF28sl&#10;WdDq/G93otjsR7E1iLJtxeN+pGv+9/yCeKUhQIAAAQIECBAgQIAAAQIECBAgQIAAAQIECBAgQIAA&#10;AQIECBAgQIAAAQIECBAgQIAAAQIECBAgQIAAAQIECBAgQIAAAQIECBAgQIAAAQIECBAgQIAAAQIE&#10;CBAgQIAAAQIECBAgQIAAAQIECBAgQIAAAQIECBAgQIAAAQIECBAgcCsF/ALqrfxndSkCBAgQIECA&#10;AIHbINCcuUSennlY8HDy4qAzY9MUc2PpfZ8Sc2FMEiBAgAABAgQI3JjA5MXbqHaHUe3sR7W9H/Wz&#10;UcT07Fv1ao6W9osotwZRtK3c7B/32f3579WrOZEqBAgQIECAAAECBAgQIECAAAECBAgQIECAAAEC&#10;BAgQIECAAAECBAgQIECAAAECBAgQIECAAAECBAgQIECAAAECBAgQIECAAAECBAgQIECAAAECBAgQ&#10;IECAAAECBAgQIECAAAECBAgQIECAAAECBAgQIECAAAECBAgQIECAAAECBAh8iQL5l3hoZyZAgAAB&#10;AgQIECDwVQgkp7fM0zMPp9PXHjVNE9M/DrvzNGtzY/mD3tx5kwQIECBAgAABAgRWITDZr6LeHUa9&#10;N4xqb3Tczw7Hqyh9rkZyJ49ysx/F5iDKrUEUW/3I/8+dc2s8ECBAgAABAgQIECBAgAABAgQIECBA&#10;gAABAgQIECBAgAABAgQIECBAgAABAgQIECBAgAABAgQIECBAgAABAgQIECBAgAABAgQIECBAgAAB&#10;AgQIECBAgAABAgQIECBAgAABAgQIECBAgAABAgQIECBAgAABAgQIECBAgAABAgQIECBA4CoC+VU2&#10;2UOAAAECBAgQIECAwKcINJ+yqHNNE6f7s7Rz2bUC0+GbaMbT7hxNMTfW+8f8+bmLTRIgQIAAAQIE&#10;CBC4hsCsmkS9O4pqez+qvWE7HsZ0v7pGxituzdMoHq9HuTmIYmtw3Off3o0kSa6Y0DYCBAgQIECA&#10;AAECBAgQIECAAAECBAgQIECAAAECBAgQIECAAAECBAgQIECAAAECBAgQIECAAAECBAgQIECAAAEC&#10;BAgQIECAAAECBAgQIECAAAECBAgQIECAAAECBAgQIECAAAECBAgQIECAAAECBAgQIECAAAECBAgQ&#10;IECAAAECBAh0C+TdIRECBAgQIECAAAECBK4l0Fxrd0Ryuj9PT8eLHE1eHnama5qjz4Vsbrz3bTF3&#10;3iQBAgQIECBAgACB6wg0TROT399EtTuMum3V9n7UvxxEzK77cn35U2XfrEX5ZCPKH9v2ZBDFo34k&#10;y3oxv/zx7CBAgAABAgQIECBAgAABAgQIECBAgAABAgQIECBAgAABAgQIECBAgAABAgQIECBAgAAB&#10;AgQIECBAgAABAgQIECBAgAABAgQIECBAgAABAgQIECBAgAABAgQIECBAgAABAgQIECBAgAABAgQI&#10;ECBAgAABAgQIECBAgAABAgQIECBA4JYL5Lf8fq5HgAABAgQIECBA4IsVaM6cPE/PPCxwOHlx0Jmt&#10;adY6Y/mg1xkTIECAAAECBAgQIPCpApOXb6PeG0W1O2z7YVTtuHk7+dTtC1uX3u9FsTWIsm3F5lHf&#10;j6xfLiy/RAQIECBAgAABAgQIECBAgAABAgQIECBAgAABAgQIECBAgAABAgQIECBAgAABAgQIECBA&#10;gAABAgQIECBAgAABAgQIECBAgAABAgQIECBAgAABAgQIECBAgAABAgQIECBAgAABAgQIECBAgAAB&#10;AgQIECBAgAABAgQIECBAgAABAgQIELisQH7ZDdYTIECAAAECBAgQIPBpAsmnLfukVVn6ScsuvWjy&#10;4qB7T1N0xrKBT4lOHAECBAgQIECAAIG5ArO3k6h2h1Ftv4pqZxj13jBmh+O5a5c5maxlUTzuR7k1&#10;iKJt5eYg8r/dWWZJuQkQIECAAAECBAgQIECAAAECBAgQIECAAAECBAgQIECAAAECBAgQIECAAAEC&#10;BAgQIECAAAECBAgQIECAAAECBAgQIECAAAECBAgQIECAAAECBAgQIECAAAECBAgQIECAAAECBAgQ&#10;IECAAAECBAgQIECAAAECBAgQIECAAAECBAgQIHBpgfzSO2wgQIAAAQIECBAgQGA1AslpmezM+HT2&#10;+qPJi4PuJE3ZGcsGPiU6cQQIECBAgAABAgSimTUx/tdh1LvDqI7azjDGv7bvns2KcdIkiofrUT7Z&#10;iGKrH+XmIPJv70XSzvsjQIAAAQIECBAgQIAAAQIECBAgQIAAAQIECBAgQIAAAQIECBAgQIAAAQIE&#10;CBAgQIAAAQIECBAgQIAAAQIECBAgQIAAAQIECBAgQIAAAQIECBAgQIAAAQIECBAgQIAAAQIECBAg&#10;QIAAAQIECBAgQIAAAQIECBAgQIAAAQIECBAgQIDA5yyQf86HczYCBAgQIECAAAECX7JAc83Dn92f&#10;p9dM1rF98uKgI9JON2VnLOv7lOjEESBAgAABAgQIfIUC01EV1fZ+VDtta/v62SiaerZyiWxQRLE1&#10;iHJrI8qnG8fjtMxWfg4FCRAgQIAAAQIECBAgQIAAAQIECBAgQIAAAQIECBAgQIAAAQIECBAgQIAA&#10;AQIECBAgQIAAAQIECBAgQIAAAQIECBAgQIAAAQIECBAgQIAAAQIECBAgQIAAAQIECBAgQIAAAQIE&#10;CBAgQIAAAQIECBAgQIAAAQIECBAgQIAAAQIECBAgcF2B/LoJ7CdAgAABAgQIECBAYL5AMn/602fP&#10;JMjTT992mZWTlwedy5umnB9rz5Wt+5SYj2OWAAECBAgQIHD7BWb1NOpno6h327Y3jGpnPyb/frvy&#10;i6f3elFsDaLc7EexOWhbP/IHays/h4IECBAgQIAAAQIECBAgQIAAAQIECBAgQIAAAQIECBAgQIAA&#10;AQIECBAgQIAAAQIECBAgQIAAAQIECBAgQIAAAQIECBAgQIAAAQIECBAgQIAAAQIECBAgQIAAAQIE&#10;CBAgQIAAAQIECBAgQIAAAQIECBAgQIAAAQIECBAgQIAAAQIECBBYhkC+jKRyEiBAgAABAgQIECBw&#10;JNBci+Hs7jy9Vqq5m5vpLKb7r+fGjiebcm4sW88jSZO5MZMECBAgQIAAAQK3T2D8++uodvb/bMMY&#10;/3oYMTv7trqCO2dJFI/6UT7diPLHQRRbg+j9/e4KCitBgAABAgQIECBAgAABAgQIECBAgAABAgQI&#10;ECBAgAABAgQIECBAgAABAgQIECBAgAABAgQIECBAgAABAgQIECBAgAABAgQIECBAgAABAgQIECBA&#10;gAABAgQIECBAgAABAgQIECBAgAABAgQIECBAgAABAgQIECBAgAABAgQIECBAgACBmxHIb6asqgQI&#10;ECBAgAABAgQIXEYgS5PLLP+ktZOXBxHN/KXN8XwxN5gNfEbMhTFJgAABAgQIELgFAtODOurdYVR/&#10;tqPx7HC88ptl36xFuTmIYmsQ5dONdtyPpJet/BwKEiBAgAABAgQIECBAgAABAgQIECBAgAABAgQI&#10;ECBAgAABAgQIECBAgAABAgQIECBAgAABAgQIECBAgAABAgQIECBAgAABAgQIECBAgAABAgQIECBA&#10;gAABAgQIECBAgAABAgQIECBAgAABAgQIECBAgAABAgQIECBAgAABAgQIECBA4KYE8psqrC4BAgQI&#10;ECBAgACB2y+QXOuKzZntWXqtVHM3T14czJ0/mSzb7swBzqzM+j4jznAYEiBAgAABAgS+WIFmOov6&#10;fw6j2n7Vtv2odvZj+vLdyu+T9osoNwdRbPaj3Gr7tmXrxcrPoSABAgQIECBAgAABAgQIECBAgAAB&#10;AgQIECBAgAABAgQIECBAgAABAgQIECBAgAABAgQIECBAgAABAgQIECBAgAABAgQIECBAgAABAgQI&#10;ECBAgAABAgQIECBAgAABAgQIECBAgAABAgQIECBAgAABAgQIECBAgAABAgQIECBAgAABAgQ+J4H8&#10;czqMsxAgQIAAAQIECBAgMF8gT+fPX2d28vKwc3vTrHXGsoHPiE4cAQIECBAgQIDAZywwPayj/mkY&#10;77b3o9rZPx439XS1J25fbMvNfpRPN6J8shHF1iDyB93vnqs9nGoECBAgQIAAAQIECBAgQIAAAQIE&#10;CBAgQIAAAQIECBAgQIAAAQIECBAgQIAAAQIECBAgQIAAAQIECBAgQIAAAQIECBAgQIAAAQIECBAg&#10;QIAAAQIECBAgQIAAAQIECBAgQIAAAQIECBAgQIAAAQIECBAgQIAAAQIECBAgQIAAAQIECBD4fATy&#10;z+coTkKAAAECBAgQIEDgtgk017pQk5xuz9PT8aJGk3+PulM1ZWcsG/Q6YwIECBAgQIAAAQKfh0Az&#10;nkb97CCq3WHUe8PjfvLbm5UfLv/H3Si3BlG07bh/3I9kGS+3K7+ZggQIECBAgAABAgQIECBAgAAB&#10;AgQIECBAgAABAgQIECBAgAABAgQIECBAgAABAgQIECBAgAABAgQIECBAgAABAgQIECBAgAABAgQI&#10;ECBAgAABAgQIECBAgAABAgQIECBAgAABAgQIECBAgAABAgQIECBAgAABAgQIECBAgAABAgQIEFiu&#10;QL7c9LITIECAAAECBAgQILAIgSxdRJbzOSYvD89PnHlqmvLM0/lh1vcZcV7EEwECBAgQIEDg5gUm&#10;L95GtbP/vtW/HERMm5UeLLmTR/njIMqnG217EOVmP9K7vZWeQTECBAgQIECAAAECBAgQIECAAAEC&#10;BAgQIECAAAECBAgQIECAAAECBAgQIECAAAECBAgQIECAAAECBAgQIECAAAECBAgQIECAAAECBAgQ&#10;IECAAAECBAgQIECAAAECBAgQIECAAAECBAgQIECAAAECBAgQIECAAAECBAgQIECAAAECBAjcFoH8&#10;tlzEPQgQIECAAAECBAh8dgLN4k6Up4vL9Z9Mkxej/ww/7Jvyw7k/Z/KBz4hOHAECBAgQIECAwAoE&#10;pgd11HvDqHaHUe+OomrHs1G9gspnSmRJFD+sR7HVj3Jz0PaD6H13P5I0ObPIkAABAgQIECBAgAAB&#10;AgQIECBAgAABAgQIECBAgAABAgQIECBAgAABAgQIECBAgAABAgQIECBAgAABAgQIECBAgAABAgQI&#10;ECBAgAABAgQIECBAgAABAgQIECBAgAABAgQIECBAgAABAgQIECBAgAABAgQIECBAgAABAgQIECBA&#10;gAABAgSuKpBfdaN9BAgQIECAAAECBAgsV6BJTvPn6el4UaPJi4POVE1TxJny59Zlg965Zw8ECBAg&#10;QIAAAQLLE2hmTYz/dRjV9v5J29mPyfM3yyvYkTl7UEb5ZON9Kx71I+kt4SW1o75pAgQIECBAgAAB&#10;AgQIECBAgAABAgQIECBAgAABAgQIECBAgAABAgQIECBAgAABAgQIECBAgAABAgQIECBAgAABAgQI&#10;ECBAgAABAgQIECBAgAABAgQIECBAgAABAgQIECBAgAABAgQIECBAgAABAgQIECBAgAABAgQIECBA&#10;gAABAgQIfG0C+dd2YfclQIAAAQIECBAg8CUKZOliTz17W8fsTd2dtCk6Y1nfZ0QnjgABAgQIECBA&#10;4JoCs7eTqH7aj2q7bTsnrXk3vWbWy21P7uRRbvaj2BpE2bajPn+wdrkkVhMgQIAAAQIECBAgQIAA&#10;AQIECBAgQIAAAQIECBAgQIAAAQIECBAgQIAAAQIECBAgQIAAAQIECBAgQIAAAQIECBAgQIAAAQIE&#10;CBAgQIAAAQIECBAgQIAAAQIECBAgQIAAAQIECBAgQIAAAQIECBAgQIAAAQIECBAgQIAAAQIECBAg&#10;QIDAtQTya+22mQABAgQIECBAgACBjwg0H4l9PHS8Mzldk50Zn85efTR5cdC5uWnSSKLXGc/WfUZ0&#10;4ggQIECAAAECBC4h0ExmUT8bRbU3ivqnYdsPY/Lb64irv0Zeovrp0vyf92LtyUaUT09a/u29SJIF&#10;v4CeljMiQIAAAQIECBAgQIAAAQIECBAgQIAAAQIECBAgQIAAAQIECBAgQIAAAQIECBAgQIAAAQIE&#10;CBAgQIAAAQIECBAgQIAAAQIECBAgQIAAAQIECBAgQIAAAQIECBAgQIAAAQIECBAgQIAAAQIECBAg&#10;QIAAAQIECBAgQIAAAQIECBAgQIAAgU8QyD9hjSUECBAgQIAAAQIECFxBILnCnq4tebrIbBGTlwdd&#10;paJp1jpjR4H0fvbRuCABAgQIECBAgMB8gcmrd1Ht7L9v9c+j9sWsmb94SbNJkUXx4yDKJxux9nQj&#10;irbP7vWWVE1aAgQIECBAgAABAgQIECBAgAABAgQIECBAgAABAgQIECBAgAABAgQIECBAgAABAgQI&#10;ECBAgAABAgQIECBAgAABAgQIECBAgAABAgQIECBAgAABAgQIECBAgAABAgQIECBAgAABAgQIECBA&#10;gAABAgQIECBAgAABAgQIECBAgAABAgQIELiqQH7VjfYRIECAAAECBAgQILA8geZC6jy9MHHNx8mL&#10;g84MTax1xtL7WSRp0hkXIECAAAECBAgQOBFoprOonx1EtbN/0rb3Y/rHu9XytO9tvR/uR7k5iGJr&#10;EGXbet/f9z632n8F1QgQIECAAAECBAgQIECAAAECBAgQIECAAAECBAgQIECAAAECBAgQIECAAAEC&#10;BAgQIECAAAECBAgQIECAAAECBAgQIECAAAECBAgQIECAAAECBAgQIECAAAECBAgQIECAAAECBAgQ&#10;IECAAAECBAgQIECAAAECBAgQIECAAAECBAgQIHAlgfxKu2wiQIAAAQIECBAgQGC5Asn59Hl6/vm6&#10;T5MXB90pmrXOWNb3CdGJI0CAAAECBAh81QLTwzqqnf2otk9avTeMpp6t1CTtF1E+2Xjfis1+pEW2&#10;0jMoRoAAAQIECBAgQIAAAQIECBAgQIAAAQIECBAgQIAAAQIECBAgQIAAAQIECBAgQIAAAQIECBAg&#10;QIAAAQIECBAgQIAAAQIECBAgQIAAAQIECBAgQIAAAQIECBAgQIAAAQIECBAgQIAAAQIECBAgQIAA&#10;AQIECBAgQIAAAQIECBAgQIAAAQKLEcgXk0YWAgQIECBAgAABAgSWKZCli80+fnHQmbBp1iLpiGbr&#10;PiE6aEwTIECAAAECX5FAM2ti/NvrqLb3T9rOq5j89malAslaFuXmIIqttm32o2z7/Js7Kz2DYgQI&#10;ECBAgAABAgQIECBAgAABAgQIECBAgAABAgQIECBAgAABAgQIECBAgAABAgQIECBAgAABAgQIECBA&#10;gAABAgQIECBAgAABAgQIECBAgAABAgQIECBAgAABAgQIECBAgAABAgQIECBAgAABAgQIECBAgAAB&#10;AgQIECBAgAABAgQIECCwPIF8eallJkCAAAECBAgQIEDgqgJNcn5nlp5/vu7T5MVBZ4qmKeNC+fdr&#10;s3WfEO8xDAgQIECAAIGvRmDy8m1UPw2j3htGtdv2P4+ieTdd6f3z/7ob5ZNB2x5E+XQjet/fjyTt&#10;emtb6dEUI0CAAAECBAgQIECAAAECBAgQIECAAAECBAgQIECAAAECBAgQIECAAAECBAgQIECAAAEC&#10;BAgQIECAAAECBAgQIECAAAECBAgQIECAAAECBAgQIECAAAECBAgQIECAAAECBAgQIECAAAECBAgQ&#10;IECAAAECBAgQIECAAAECBAgQIECAAIElCORLyCklAQIECBAgQIAAAQILFsjTxSVsmiYmLw+7EzZF&#10;Zyxb9wnRiSNAgAABAgQI3AqBZjyL6udh1Dv7Ue0M27Yf0/1qpXdLemkUj/tRPt1o24Monwwi65cr&#10;PYNiBAgQIECAAAECBAgQIECAAAECBAgQIECAAAECBAgQIECAAAECBAgQIECAAAECBAgQIECAAAEC&#10;BAgQIECAAAECBAgQIECAAAECBAgQIECAAAECBAgQIECAAAECBAgQIECAAAECBAgQIECAAAECBAgQ&#10;IECAAAECBAgQIECAAAECBAgQIHCzAvnNlledAAECBAgQIECAwO0VSK5xtebC3jy9MHGNx+nobcRk&#10;2p2hKdvYxROcLM/6PiG64UQIECBAgACBL1Fgsl9Ftf0qqp3941bvjSKm89+FlnK/9qWx9/16lD8O&#10;otjsR7k1aJ/vR5It8AVwKQeXlAABAgQIECBAgAABAgQIECBAgAABAgQIECBAgAABAgQIECBAgAAB&#10;AgQIECBAgAABAgQIECBAgAABAgQIECBAgAABAgQIECBAgAABAgQIECBAgAABAgQIECBAgAABAgQI&#10;ECBAgAABAgQIECBAgAABAgQIECBAgAABAgQIECBAgAABAgSWKZAvM7ncBAgQIECAAAECBAhcUSA5&#10;vy9Lzz9f52ny4qBze9P02thRsencNel6NnfeJAECBAgQIEDgSxBoZk2MfzmIdzv7UW0ftVcxfflu&#10;pUdP7/WifLJx3Iongyi3BpGu+d+0K/1HUIwAAQIECBAgQIAAAQIECBAgQIAAAQIECBAgQIAAAQIE&#10;CBAgQIAAAQIECBAgQIAAAQIECBAgQIAAAQIECBAgQIAAAQIECBAgQIAAAQIECBAgQIAAAQIECBAg&#10;QIAAAQIECBAgQIAAAQIECBAgQIAAAQIECBAgQIAAAQIECBAgQIAAAQJfgIBfvv0C/pEckQABAgQI&#10;ECBA4OsTaC5cOU8vTFzjcfLioHN306xFEherny7P1n1CnGoYESBAgAABAp+7wPT1OOqf9qPa/rPt&#10;DqOppis9du+f96J8unHSnjyIo2d/BAgQIECAAAECBAgQIECAAAECBAgQIECAAAECBAgQIECAAAEC&#10;BAgQIECAAAECBAgQIECAAAECBAgQIECAAAECBAgQIECAAAECBAgQIECAAAECBAgQIECAAAECBAgQ&#10;IECAAAECBAgQIECAAAECBAgQIECAAAECBAgQIECAAAECBAgQIEDgrwTyv1ogToAAAQIECBAgQIDA&#10;zQvkabKwQ0xeHHTmauJOG2s649m6T4hOHAECBAgQIEDgRgWaponJb6+j2tmPavukjf/39UrPlJRZ&#10;lFuDKJ9unLQnG5He7a30DIoRIECAAAECBAgQIECAAAECBAgQIECAAAECBAgQIECAAAECBAgQIECA&#10;AAECBAgQIECAAAECBAgQIECAAAECBAgQIECAAAECBAgQIECAAAECBAgQIECAAAECBAgQIECAAAEC&#10;BAgQIECAAAECBAgQIECAAAECBAgQIECAAAECBAgQIECAwO0QyG/HNdyCAAECBAgQIECAwOco0Czs&#10;UFm6sFQxeXHQmaxp1tpY97mzvk+ITjwBAgQIECBAYKUCs7eTqHaHUe3sR7W9H3U7nr0er/QM+d/u&#10;RPl0I8onJ633cD2SNFnpGRQjQIAAAQIECBAgQIAAAQIECBAgQIAAAXHp14oAAEAASURBVAIECBAg&#10;QIAAAQIECBAgQIAAAQIECBAgQIAAAQIECBAgQIAAAQIECBAgQIAAAQIECBAgQIAAAQIECBAgQIAA&#10;AQIECBAgQIAAAQIECBAgQIAAAQIECBAgQIAAAQIECBAgQIAAAQIECBAgQIAAgdspkN/Oa7kVAQIE&#10;CBAgQIAAgS9boEnOnz+78Hw+ermnyR+HnRuaZi3SzmhEtu4T4iM8QgQIECBAgMASBcb/fhPV9v77&#10;Nv71IKJZYsELqdP1IsofB1FsDaJsW7HZj+x+cWGVRwIECBAgQIAAAQIECBAgQIAAAQIECBAgQIAA&#10;AQIECBAgQIAAAQIECBAgQIAAAQIECBAgQIAAAQIECBAgQIAAAQIECBAgQIAAAQIECBAgQIAAAQIE&#10;CBAgQIAAAQIECBAgQIAAAQIECBAgQIAAAQIECBAgQIAAAQIECBAgQIAAAQIECBAgsBiBfDFpZCFA&#10;gAABAgQIECBA4KJA0lycufpznl5978Wd01eHF6fePzdN+X78wSCJSO9lH0ybIECAAAECBAgsWqAZ&#10;z6LaG0a1sx/VdtvafjaqF12mO1/73tN7uB5rTzaiaFvZtt5/3e1eL0KAAAECBAgQIECAAAECBAgQ&#10;IECAAAECBAgQIECAAAECBAgQIECAAAECBAgQIECAAAECBAgQIECAAAECBAgQIECAAAECBAgQIECA&#10;AAECBAgQIECAAAECBAgQIECAAAECBAgQIECAAAECBAgQIECAAAECBAgQIECAAAECBAgQIECAAAEC&#10;BBYskC84n3QECBAgQIAAAQIECCxBIE8Xl3S6/6Y7WVN0xtL7WSRp0hkXIECAAAECBAhcVWCyX0W1&#10;/SqqnWHbXkW9N4qYNldNd+l96d08ih83onz6Z/txEGnpf51eGtIGAgQIECBAgAABAgQIECBAgAAB&#10;AgQIECBAgAABAgQIECBAgAABAgQIECBAgAABAgQIECBAgAABAgQIECBAgAABAgQIECBAgAABAgQI&#10;ECBAgAABAgQIECBAgAABAgQIECBAgAABAgQIECBAgAABAgQIECBAgAABAgQIECBAgAABAgQIEFiY&#10;gF/ZXRilRAQIECBAgAABAgQWKJCcz5Wn55+v+jQ9eBvNePqR7UUbm8yNZ32fD3NhTBIgQIAAAQKX&#10;Emgms6ifjaLaGUb1037b78f05btL5bju4vzbe1E+2Yjy6Unr/fNeJMmFF7DrFrGfAAECBAgQIECA&#10;AAECBAgQIECAAAECBAgQIECAAAECBAgQIECAAAECBAgQIECAAAECBAgQIECAAAECBAgQIECAAAEC&#10;BAgQIECAAAECBAgQIECAAAECBAgQIECAAAECBAgQIECAAAECBAgQIECAAAECBAgQIECAAAECBAgQ&#10;IECAAAECBAhcQyC/xl5bCRAgQIAAAQIECBBYkkATzbnMWXru8coPkz9ed+5tmqPPg+5C2brPh048&#10;AQIECBAgQKBTYHpQR7W9H9VO27ZfRb03imY861y/6EBSpFFsDaJ8uhHlkwdtG0R2v1h0GfkIECBA&#10;gAABAgQIECBAgAABAgQIECBAgAABAgQIECBAgAABAgQIECBAgAABAgQIECBAgAABAgQIECBAgAAB&#10;AgQIECBAgAABAgQIECBAgAABAgQIECBAgAABAgQIECBAgAABAgQIECBAgAABAgQIECBAgAABAgQI&#10;ECBAgAABAgQIECBAgMBCBfKFZpOMAAECBAgQIECAAIHFCCTn0+Tp+eerPk1fHXZubaLsjB0FsnWf&#10;Dx8FEiRAgAABAgSimTUx/tdhVDv7UW2ftMnzNyuVyb5Zi/LJxkl7uhHFw/VIsgW9TK30JooRIECA&#10;AAECBAgQIECAAAECBAgQIECAAAECBAgQIECAAAECBAgQIECAAAECBAgQIECAAAECBAgQIECAAAEC&#10;BAgQIECAAAECBAgQIECAAAECBAgQIECAAAECBAgQIECAAAECBAgQIECAAAECBAgQIECAAAECBAgQ&#10;IECAAAECBAgQIECAwNcskH/Nl3d3AgQIECBAgAABAp+rQHPhYFl6YeKKj5NXrzt3Ns1aJM3FyqfL&#10;s3WfD6caRgQIECBAgMCRwOztJKrdYVTbr9q2H9VPw2jauZX95UmUm4Mon2wct6Lt841yZeUVIkCA&#10;AAECBAgQIECAAAECBAgQIECAAAECBAgQIECAAAECBAgQIECAAAECBAgQIECAAAECBAgQIECAAAEC&#10;BAgQIECAAAECBAgQIECAAAECBAgQIECAAAECBAgQIECAAAECBAgQIECAAAECBAgQIECAAAECBAgQ&#10;IECAAAECBAgQIECAAAECyxLIl5VYXgIECBAgQIAAAQIEFiOQJBHp0X8W8Df943V3lqZsY01nPOv7&#10;fOjEESBAgAABAl+JwPj5m6h29qPaPmnjXw8+9vqwcJVsUET59EGUTzbafiOKx/1I8nThdSQkQIAA&#10;AQIECBAgQIAAAQIECBAgQIAAAQIECBAgQIAAAQIECBAgQIAAAQIECBAgQIAAAQIECBAgQIAAAQIE&#10;CBAgQIAAAQIECBAgQIAAAQIECBAgQIAAAQIECBAgQIAAAQIECBAgQIAAAQIECBAgQIAAAQIECBAg&#10;QIAAAQIECBAgQIAAAQI3LZDf9AHUJ0CAAAECBAgQIHB7BZqrXy053ZqdGZ/OXm00eXXYubGJso11&#10;nzlb9/nQiSdAgAABAgRuoUAznkb10zCqnf0/2zBmB/Xqbtq+A/Uersfak40onx61B5H/7c7q6qtE&#10;gAABAgQIECBAgAABAgQIECBAgAABAgQIECBAgAABAgQIECBAgAABAgQIECBAgAABAgQIECBAgAAB&#10;AgQIECBAgAABAgQIECBAgAABAgQIECBAgAABAgQIECBAgAABAgQIECBAgAABAgQIECBAgAABAgQI&#10;ECBAgAABAgQIECBAgAABAgRuUCC/wdpKEyBAgAABAgQIECDQIdCcmc/TMw/XHE5fve7M0DRrkcTZ&#10;yueXZn2fD+dFPBEgQIAAgdslMHs3iWpnP979v1dR/b8/otodRky73w0Wffv0Xi+KHwdRPtmI8mnb&#10;2nFaev9YtLN8BAgQIECAAAECBAgQIECAAAECBAgQIECAAAECBAgQIECAAAECBAgQIECAAAECBAgQ&#10;IECAAAECBAgQIECAAAECBAgQIECAAAECBAgQIECAAAECBAgQIECAAAECBAgQIECAAAECBAgQIECA&#10;AAECBAgQIECAAAECBAgQIECAAAECBAgQIPBlCPiF3y/j38kpCRAgQIAAAQIEvjaBpL1wc3LpPF3c&#10;5Sd/HHYma6KM5D9F56xK17M5s6YIECBAgACBL1Vg8uJtVNuv2rYf73b2Y/zLwfv3j6XfqX3X6X13&#10;P8onG+9b/u3dSJKjlyB/BAgQIECAAAECBAgQIECAAAECBAgQIECAAAECBAgQIECAAAECBAgQIECA&#10;AAECBAgQIECAAAECBAgQIECAAAECBAgQIECAAAECBAgQIECAAAECBAgQIECAAAECBAgQIECAAAEC&#10;BAgQIECAAAECBAgQIECAAAECBAgQIECAAAECBAgQIECAQI6AAAECBAgQIECAAIHPT6A5c6Q8PfNw&#10;jWEzm8V0+LYzQ9OUbWzWGc/WfT504ggQIECAAIHPXKCZzKLeG0W1s3/Stl+17wX1yk6drGVR/rgR&#10;5ZO2PW3bj4NI7/ZWVl8hAgQIECBAgAABAgQIECBAgAABAgQIECBAgAABAgQIECBAgAABAgQIECBA&#10;gAABAgQIECBAgAABAgQIECBAgAABAgQIECBAgAABAgQIECBAgAABAgQIECBAgAABAgQIECBAgAAB&#10;AgQIECBAgAABAgQIECBAgAABAgQIECBAgAABAgQIECDwpQnkX9qBnZcAAQIECBAgQIDA1yZQLuit&#10;fbr/JqJp5vIdTzdFJPFubvxoMltf0EE6KwgQIECAAAECixKYjqqotvej2mnbUb83jJjMfw9YVM2z&#10;efK/34ny6UaUTx4c973v70eSJmeXGBMgQIAAAQIECBAgQIAAAQIECBAgQIAAAQIECBAgQIAAAQIE&#10;CBAgQIAAAQIECBAgQIAAAQIECBAgQIAAAQIECBAgQIAAAQIECBAgQIAAAQIECBAgQIAAAQIECBAg&#10;QIAAAQIECBAgQIAAAQIECBAgQIAAAQIECBAgQIAAAQIECBAgQIAAAQIfEcg/EhMiQIAAAQIECBAg&#10;QOAaAsk19jZHm5uTBGsLemufvHr9kRMVbewjJ04j0nvZR/YLESBAgAABAjcpMHnxNt7996uo/vuP&#10;437y+5vVHSdPotwcRPl0I8onJy0blKurrxIBAgQIECBAgAABAgQIECBAgAABAgQIECBAgAABAgQI&#10;ECBAgAABAgQIECBAgAABAgQIECBAgAABAgQIECBAgAABAgQIECBAgAABAgQIECBAgAABAgQIECBA&#10;gAABAgQIECBAgAABAgQIECBAgAABAgQIECBAgAABAgQIECBAgAABAgQIELiFAvktvJMrESBAgAAB&#10;AgQIELhVAmmaLOQ+0z8OO/M0TdnGms54dj+PJFnMOTqLCBAgQIAAAQKfJNBMZlE/G0W1sx/V9kmb&#10;7leftHcRi7KNMsonGyft6UYUj/uR5OkiUstBgAABAgQIECBAgAABAgQIECBAgAABAgQIECBAgAAB&#10;AgQIECBAgAABAgQIECBAgAABAgQIECBAgAABAgQIECBAgAABAgQIECBAgAABAgQIECBAgAABAgQI&#10;ECBAgAABAgQIECBAgAABAgQIECBAgAABAgQIECBAgAABAgQIECBAgAABAgQI/CmQkyBAgAABAgQI&#10;ECBAYEkCTXP1xMnp1uzM+HT28qPJq9edm5pYiyS6z5v1fTp04gkQIECAAIElC0wP6qi296Paadv2&#10;q6h2RxGT2ZKr/pm+fQ8pHvejfLoR5ZOTln9zZzW1VSFAgAABAgQIECBAgAABAgQIECBAgAABAgQI&#10;ECBAgAABAgQIECBA4P+zd+/fbV3XgYD3vRfEBSlQfEm2YztxHUlU/Kidpitd7XRW/+/5pZ3pTKdZ&#10;TSe108Qy6UdSx09JJESRBAES4BlIphXS0qUJAqT4+LhyjIO7z95nn09LgE5+IQECBAgQIECAAAEC&#10;BAgQIECAAAECBAgQIECAAAECBAgQIECAAAECBAgQIECAAAECBAgQIECAAAECBAgQIECAAAECBAgQ&#10;IECAAAECBAgQIECAAAECBAgQIECAAAECBC6xQO0Sn93RCRAgQIAAAQIECJxZgbSvsyLf92aEab+1&#10;WZmdUjmI7d/14NJ82tXhoIh3BAgQIEDg5AR6rU50l1vRWVodjFb0vq7+Dh97F7Usytdmolyci8bt&#10;uShvzkU+6d8BY3dWkAABAgQIECBAgAABAgQIECBAgAABAgQIECBAgAABAgQIECBAgAABAgQIECBA&#10;gAABAgQIECBAgAABAgQIECBAgAABAgQIECBAgAABAgQIECBAgAABAgQIECBAgAABAgQIECBAgAAB&#10;AgQIECBAgAABAgQIECBAgAABAgQIECBAgAABAgQI/ICA3y78A0DCBAgQIECAAAECBJ63QJ6Np4Pe&#10;6sYhhcpBLFXGi6uuDpU4AgQIECBAYASBtJti5/P16H7yILoffzt697dGqDhcan61HuWN2Shv7o3X&#10;ZiKbyIcrYjUBAgQIECBAgAABAgQIECBAgAABAgQIECBAgAABAgQIECBAgAABAgQIECBAgAABAgQI&#10;ECBAgAABAgQIECBAgAABAgQIECBAgAABAgQIECBAgAABAgQIECBAgAABAgQIECBAgAABAgQIECBA&#10;gAABAgQIECBAgAABAgQIECBAgAABAgQIECAwdoHa2CsqSIAAAQIECBAgQIDAyAJpX4Ui2/dmhGm/&#10;tVmZnVIjsv2bfm9lMV1874m3BAgQIECAwHEE+hvb0f1kbTAexPanD6L76Vqkbv84pYbPGfybYuKV&#10;6Shvzj4ZE9enhq8jgwABAgQIECBAgAABAgQIECBAgAABAgQIECBAgAABAgQIECBAgAABAgQIECBA&#10;gAABAgQIECBAgAABAgQIECBAgAABAgQIECBAgAABAgQIECBAgAABAgQIECBAgAABAgQIECBAgAAB&#10;AgQIECBAgAABAgQIECBAgAABAgQIECBAgAABAgQIEDhxgdqJ72ADAgQIECBAgAABAgRGEsjzkdKf&#10;JPdam0/m35+kKCOL9P3HT94X064OTzBMCBAgQIDAEAK9Vie6y63oLK0ORit6X1d/Hw9R9khLs0YR&#10;5Y3ZKG8+GnNRvj4T+aTv9CPhWUSAAAECBAgQIECAAAECBAgQIECAAAECBAgQIECAAAECBAgQIECA&#10;AAECBAgQIECAAAECBAgQIECAAAECBAgQIECAAAECBAgQIECAAAECBAgQIECAAAECBAgQIECAAAEC&#10;BAgQIECAAAECBAgQIECAAAECBAgQIECAAAECBAgQIECAAAECBJ6zgN9I/Jz/AGxPgAABAgQIECBw&#10;cQWySMc/XPbn1GLf/M9Ph5ulnV7sbnQqk1Iq47B+i2lXh0o8AQIECBAgsCeQdlPsfLkR3Y8f7I1W&#10;9O5tnZpPPl2P8tZsNBbnolycj/qPpyPLx/APiVM7gY0IECBAgAABAgQIECBAgAABAgQIECBAgAAB&#10;AgQIECBAgAABAgQIECBAgAABAgQIECBAgAABAgQIECBAgAABAgQIECBAgAABAgQIECBAgAABAgQI&#10;ECBAgAABAgQIECBAgAABAgQIECBAgAABAgQIECBAgAABAgQIECBAgAABAgQIECBAgACB7wRq3028&#10;EiBAgAABAgQIECBwNgXybPS+eq3NyiIpPdqgHll0KtcUV10dKnEECBAgQODSCqTebmz/8WF0llej&#10;s9SK7setSJ3+6XgMvr4nXm5GeXP223FjNiZevHI6e9uFAAECBAgQIECAAAECBAgQIECAAAECBAgQ&#10;IECAAAECBAgQIECAAAECBAgQIECAAAECBAgQIECAAAECBAgQIECAAAECBAgQIECAAAECBAgQIECA&#10;AAECBAgQIECAAAECBAgQIECAAAECBAgQIECAAAECBAgQIECAAAECBAgQIECAAAECBAgQOHGB2onv&#10;YAMCBAgQIECAAAECBEYSKPKR0h8n91Y3DylSDmLZYKTKNcW0q0MljgABAgQIXBqB3fZOdD95EN2P&#10;98anDyJt757K+bNGEeVPZ6O8ORg3vh35pO/nU8G3CQECBAgQIECAAAECBAgQIECAAAECBAgQIECA&#10;AAECBAgQIECAAAECBAgQIECAAAECBAgQIECAAAECBAgQIECAAAECBAgQIECAAAECBAgQIECAAAEC&#10;BAgQIECAAAECBAgQIECAAAECBAgQIECAAAECBAgQIECAAAECBAgQIECAAAECBAgQeA4Cfovxc0C3&#10;JQECBAgQIECAAIFhBIpsmNXPXttvbTw7MHiaUrkXS5VriquuDpU4AgQIECBwYQV6q1vRXW5FZzC6&#10;H7Vi58vNUztrPlWL8tZcNG7PRbk4H/XXrkaWj+EfBad2AhsRIECAAAECBAgQIECAAAECBAgQIECA&#10;AAECBAgQIECAAAECBAgQIECAAAECBAgQIECAAAECBAgQIECAAAECBAgQIECAAAECBAgQIECAAAEC&#10;BAgQIECAAAECBAgQIECAAAECBAgQIECAAAECBAgQIECAAAECBAgQIECAAAECBAgQIECAAAECowjU&#10;RkmWS4AAAQIECBAgQIDAyQvk+eh79FY3K4ukaESkFFnlioh82tXhEB4hAgQIELgAAmk3xc4XG9H9&#10;+EF0P2lFZ7kV/ZXOqZ2s9uJUlDdno7wxGDfnYuLlK5Flh307n1prNiJAgAABAgQIECBAgAABAgQI&#10;ECBAgAABAgQIECBAgAABAgQIECBAgAABAgQIECBAgAABAgQIECBAgAABAgQIECBAgAABAgQIECBA&#10;gAABAgQIECBAgAABAgQIECBAgAABAgQIECBAgAABAgQIECBAgAABAgQIECBAgAABAgQIECBAgAAB&#10;AgSeg0DtOexpSwIECBAgQIAAAQIEhhAosiEWVyzttzYrIhEplYNYqoxHEVFMDf7jhwABAgQIXCCB&#10;tLMb3U8fRGe5Fd1HYzBPnf6pnDAriyhfn4n6jdkoH4+ZKJr1U9nbJgQIECBAgAABAgQIECBAgAAB&#10;AgQIECBAgAABAgQIECBAgAABAgQIECBAgAABAgQIECBAgAABAgQIECBAgAABAgQIECBAgAABAgQI&#10;ECBAgAABAgQIECBAgAABAgQIECBAgAABAgQIECBAgAABAgQIECBAgAABAgQIECBAgAABAgQIECBA&#10;gMD5EKidjzZ1SYAAAQIECBAgQODyCuRZNvLhe62NyhopykEsVcaLadeGShwBAgQIEDg3Arvb/eh+&#10;8iC6S63oLK1G99O1iN7uqfSfTdaisTgXjdtzUS7OR/21q5Hlo3+/n0rzNiFAgAABAgQIECBAgAAB&#10;AgQIECBAgAABAgQIECBAgAABAgQIECBAgAABAgQIECBAgAABAgQIECBAgAABAgQIECBAgAABAgQI&#10;ECBAgAABAgQIECBAgAABAgQIECBAgAABAgQIECBAgAABAgQIECBAgAABAgQIECBAgAABAgQIECBA&#10;gAABAgSei0DtuexqUwIECBAgQIAAAQKXQCCLNJZTFvnoZfqrm9VFUiMO67WYdm2oxhMhQIAAgbMq&#10;0N/Yju4nD6L70WAst6L7x7WI/ni+m3/ozLUXpqK8MRvlzW/HxMvNyPLsh9LECRAgQIAAAQIECBAg&#10;QIAAAQIECBAgQIAAAQIECBAgQIAAAQIECBAgQIAAAQIECBAgQIAAAQIECBAgQIAAAQIECBAgQIAA&#10;AQIECBAgQIAAAQIECBAgQIAAAQIECBAgQIAAAQIECBAgQIAAAQIECBAgQIAAAQIECBAgQIAAAQIE&#10;CBAgQIAAAQJPBGpPZiYECBAgQIAAAQIECJxJgTwbva1ea7OySErlIJYq48W0a0MljgABAgQInBmB&#10;nW82o7vcis5HD6L7SSt6X7dPrbeJV5rRuD0f5e25aCzORXH10XerHwIECBAgQIAAAQIECBAgQIAA&#10;AQIECBAgQIAAAQIECBAgQIAAAQIECBAgQIAAAQIECBAgQIAAAQIECBAgQIAAAQIECBAgQIAAAQIE&#10;CBAgQIAAAQIECBAgQIAAAQIECBAgQIAAAQIECBAgQIAAAQIECBAgQIAAAQIECBAgQIAAAQIECBAg&#10;QIDA8QVqx0+VSYAAAQIECBAgQIDAoQIpOzR81GAxYpnddjdSd6dyuxRlZJEq48VV14ZKHAECBAgQ&#10;eC4CKaXY+WIjOsut6C6tPn7dfbh9Kr1k9TzqfzET5c3Zb8eN2Sia9VPZ2yYECBAgQIAAAQIECBAg&#10;QIAAAQIECBAgQIAAAQIECBAgQIAAAQIECBAgQIAAAQIECBAgQIAAAQIECBAgQIAAAQIECBAgQIAA&#10;AQIECBAgQIAAAQIECBAgQIAAAQIECBAgQIAAAQIECBAgQIAAAQIECBAgQIAAAQIECBAgQIAAAQIE&#10;CBAgQIDA5RGoXZ6jOikBAgQIECBAgACB8ymQ56P13WttVhZIqRjEJiJL3co1+bRrQyWOAAECBAic&#10;ikDq7cb2n9aj+3ErOkut6C63Yndz51T2zq9MRHlrNhqLc1Euzkf9J9ORFSN+OZ9K5zYhQIAAAQIE&#10;CBAgQIAAAQIECBAgQIAAAQIECBAgQIAAAQIECBAgQIAAAQIECBAgQIAAAQIECBAgQIAAAQIECBAg&#10;QIAAAQIECBAgQIAAAQIECBAgQIAAAQIECBAgQIAAAQIECBAgQIAAAQIECBAgQIAAAQIECBAgQIAA&#10;AQIECBAgQIAAAQIEzrNA7Tw3r3cCBAgQIECAAAECZ1sgjaW9IhutTL+1WVkgRVkZ+y5QXHVt+M7C&#10;KwECBAicjsBueyc6Hz2I7ket6H7yILb/sBZpZ/dUNq+9MBXlzdm9MRcTL1+JLBvxy/hUOrcJAQIE&#10;CBAgQIAAAQIECBAgQIAAAQIECBAgQIAAAQIECBAgQIAAAQIECBAgQIAAAQIECBAgQIAAAQIECBAg&#10;QIAAAQIECBAgQIAAAQIECBAgQIAAAQIECBAgQIAAAQIECBAgQIAAAQIECBAgQIAAAQIECBAgQIAA&#10;AQIECBAgQIAAAQIECBAgcJEEahfpMM5CgAABAgQIECBA4CIKFPlop+q1NqsLpHIvlirXFNNFZUyA&#10;AAECBAiMQ6C/vh3dj1rRWRqM5dXY+dN6RPVX0zi2/LZGFjHx4+loLM5H4/ZclLfmopiuj6++SgQI&#10;ECBAgAABAgQIECBAgAABAgQIECBAgAABAgQIECBAgAABAgQIECBAgAABAgQIECBAgAABAgQIECBA&#10;gAABAgQIECBAgAABAgQIECBAgAABAgQIECBAgAABAgQIECBAgAABAgQIECBAgAABAgQIECBAgAAB&#10;AgQIECBAgAABAgQIECBAgACBYwrUjpknjQABAgQIECBAgACBUxLIs9E26q1uVBZI0XgcyyJVrimm&#10;XRsqcQQIECBA4FgCvdVOdJdXo/NRK7pLrdj5avNYdYZOGnyp1l+7Go3bc1Euzkfj1mzkUxNDl5FA&#10;gAABAgQIECBAgAABAgQIECBAgAABAgQIECBAgAABAgQIECBAgAABAgQIECBAgAABAgQIECBAgAAB&#10;AgQIECBAgAABAgQIECBAgAABAgQIECBAgAABAgQIECBAgAABAgQIECBAgAABAgQIECBAgAABAgQI&#10;ECBAgAABAgQIECBAgAABAgQIEDhpgdpJb6A+AQIECBAgQIAAgcsqkI3p4MWIhfqtzcpOUir3Yqly&#10;TTHt2lCJI0CAAAECRxLYudeO7nIrOkut6C6tRu/+1pHyRl2UlUWUP52J8sZslLfmorw5G3nD99qo&#10;rvIJECBAgAABAgQIECBAgAABAgQIECBAgAABAgQIECBAgAABAgQIECBAgAABAgQIECBAgAABAgQI&#10;ECBAgAABAgQIECBAgAABAgQIECBAgAABAgQIECBAgAABAgQIECBAgAABAgQIECBAgAABAgQIECBA&#10;gAABAgQIECBAgAABAgQIECBAgACBkxfwG5lP3tgOBAgQIECAAAECBEYSyPOR0qO3ulFZIKVyL5Yq&#10;1xRXXRsqcQQIECBA4JkCO99sRmepFd2l1cev/VbnmevG/bCYqUe5OD8Yc9G4ORsTr05Hlmfj3kY9&#10;AgQIECBAgAABAgQIECBAgAABAgQIECBAgAABAgQIECBAgAABAgQIECBAgAABAgQIECBAgAABAgQI&#10;ECBAgAABAgQIECBAgAABAgQIECBAgAABAgQIECBAgAABAgQIECBAgAABAgQIECBAgAABAgQIECBA&#10;gAABAgQIECBAgAABAgQIECBAgMCJC9ROfAcbECBAgAABAgQIELi0AmksJy+y0cr0W5uVBVI0IlKK&#10;w7Yopl0bKgEFCBAgQCDSTj+6f3wY3Y8fRPeTwRi87q5vn4pMsdCIxu35wZiL8tZcTLx45VT2tQkB&#10;AgQIECBAgAABAgQIECBAgAABAgQIECBAgAABAgQIECBAgAABAgQIECBAgAABAgQIECBAgAABAgQI&#10;ECBAgAABAgQIECBAgAABAgQIECBAgAABAgQIECBAgAABAgQIECBAgAABAgQIECBAgAABAgQIECBA&#10;gAABAgQIECBAgAABAgQIECBA4KQFaie9gfoECBAgQIAAAQIECIwmkGfHz08pRa+1WV0glYNYqo7X&#10;ssgni+q4CAECBAhcOoHdbi+6n6xFd2k1OoPR/cNaRO+Q75IxCk280ozyxmyUi3PRuD0XtfnJMVZX&#10;igABAgQIECBAgAABAgQIECBAgAABAgQIECBAgAABAgQIECBAgAABAgQIECBAgAABAgQIECBAgAAB&#10;AgQIECBAgAABAgQIECBAgAABAgQIECBAgAABAgQIECBAgAABAgQIECBAgAABAgQIECBAgAABAgQI&#10;ECBAgAABAgQIECBAgAABAgQIECBwdgRqZ6cVnRAgQIAAAQIECBAg8CyBIs+e9fhIz3Y3OhH93cq1&#10;KcpBLFXGi2lXhkocAQIECFwSgf7mTnQ/bkV3uRWdpVZsf/Zw8N1S/d0xNpZaHuVPZ6KxOBflrcEY&#10;zPOpibGVV4gAAQIECBAgQIAAAQIECBAgQIAAAQIECBAgQIAAAQIECBAgQIAAAQIECBAgQIAAAQIE&#10;CBAgQIAAAQIECBAgQIAAAQIECBAgQIAAAQIECBAgQIAAAQIECBAgQIAAAQIECBAgQIAAAQIECBAg&#10;QIAAAQIECBAgQIAAAQIECBAgQIAAAQIECBAgcJYFame5Ob0RIECAAAECBAgQIBBRZMdX6K+1K5NT&#10;enQdKCKLXuWaYtqVoRJHgAABAhdUoL++HZ2l1egutx6/7ny+cSonzcoiyhuzUS7OReP2fJSvz0Q2&#10;kZ/K3jYhQIAAAQIECBAgQIAAAQIECBAgQIAAAQIECBAgQIAAAQIECBAgQIAAAQIECBAgQIAAAQIE&#10;CBAgQIAAAQIECBAgQIAAAQIECBAgQIAAAQIECBAgQIAAAQIECBAgQIAAAQIECBAgQIAAAQIECBAg&#10;QIAAAQIECBAgQIAAAQIECBAgQIAAAQIECJw1gdpZa0g/BAgQIECAAAECBAgcFCjyg++Heddf26pc&#10;nqK+F0uVa4rpojImQIAAAQIXQ6DX6kR3uRWd5dXoLLWi99XmqRwsn6pFuTgXjcEoF+ej/pPpyEb5&#10;0juVrm1CgAABAgQIECBAgAABAgQIECBAgAABAgQIECBAgAABAgQIECBAgAABAgQIECBAgAABAgQI&#10;ECBAgAABAgQIECBAgAABAgQIECBAgAABAgQIECBAgAABAgQIECBAgAABAgQIECBAgAABAgQIECBA&#10;gAABAgQIECBAgAABAgQIECBAgAABAgQIEDgdgdrpbGMXAgQIECBAgAABAgSOK5Bnx82M6D/YrE5O&#10;9b1YqlxTNF0ZKnEECBAgcE4F+uvb0bmzMhir0flwNXp326dykrw5EY3b81Euzj1+nXi1GVk2wpfc&#10;qXRtEwIECBAgQIAAAQIECBAgQIAAAQIECBAgQIAAAQIECBAgQIAAAQIECBAgQIAAAQIECBAgQIAA&#10;AQIECBAgQIAAAQIECBAgQIAAAQIECBAgQIAAAQIECBAgQIAAAQIECBAgQIAAAQIECBAgQIAAAQIE&#10;CBAgQIAAAQIECBAgQIAAAQIECBAgQIDA8xGoPZ9t7UqAAAECBAgQIEDg4gtkaTxnLLLj1+k/3KpM&#10;TlE+jh3WZ94sKvMFCBAgQOB8COy2d6LzUSs6Hw7GnZXY+dP6qTRezJZRLs5FY3E+yttzUX+5eSr7&#10;2oQAAQIECBAgQIAAAQIECBAgQIAAAQIECBAgQIAAAQIECBAgQIAAAQIECBAgQIAAAQIECBAgQIAA&#10;AQIECBAgQIAAAQIECBAgQIAAAQIECBAgQIAAAQIECBAgQIAAAQIECBAgQIAAAQIECBAgQIAAAQIE&#10;CBAgQIAAAQIECBAgQIAAAQIECBAgcBEEahfhEM5AgAABAgQIECBA4GwKpLG0lefHL9N70K5MTqm+&#10;F6vus2i6MlQCChAgQOCMCvTXt6O73IrO8mp0llqx8/l6RPVH/XhOkUXUfzwd5c25wZiN8sZs1K5N&#10;jqe2KgQIECBAgAABAgQIECBAgAABAgQIECBAgAABAgQIECBAgAABAgQIECBAgAABAgQIECBAgAAB&#10;AgQIECBAgAABAgQIECBAgAABAgQIECBAgAABAgQIECBAgAABAgQIECBAgAABAgQIECBAgAABAgQI&#10;ECBAgAABAgQIECBAgAABAgQIECBAgACBSyhQu4RndmQCBAgQIECAAAEC50ogz47fbn+tfUhyuRdL&#10;lWvy6aIyJkCAAAECZ0Ogt7oVnaVWdJdb0RmM3tebJ99YkUX9tavRuD0/GHNR3pyLfNL/zXTy8HYg&#10;QIAAAQIECBAgQIAAAQIECBAgQIAAAQIECBAgQIAAAQIECBAgQIAAAQIECBAgQIAAAQIECBAgQIAA&#10;AQIECBAgQIAAAQIECBAgQIAAAQIECBAgQIAAAQIECBAgQIAAAQIECBAgQIAAAQIECBAgQIAAAQIE&#10;CBAgQIAAAQIECBAgQIAAAQIELouA3xx9Wf6knZMAAQIECBAgQODcChTZ8Vvvr7Urk1OqP45lkSrX&#10;FE1XhkocAQIECDwngZ177egutaKzvPr4tXd/68Q7ySbyqN+YjcatuSgXB2Mwz8vixPe1AQECBAgQ&#10;IECAAAECBAgQIECAAAECBAgQIECAAAECBAgQIECAAAECBAgQIECAAAECBAgQIECAAAECBAgQIECA&#10;AAECBAgQIECAAAECBAgQIECAAAECBAgQIECAAAECBAgQIECAAAECBAgQIECAAAECBAgQIECAAAEC&#10;BAgQIECAAAECBAgQIEDgsgrULuvBnZsAAQIECBAgQIDAeRHI8+N32l9rVyanqO/FUuWaollUxgQI&#10;ECBA4HQEdr7ZjM6Hq9FdbkVnaTX6re6Jb5yVRZQ3Z6Nxez7KxbkoX5+JrDbCF9KJd2wDAgQIECBA&#10;gAABAgQIECBAgAABAgQIECBAgAABAgQIECBAgAABAgQIECBAgAABAgQIECBAgAABAgQIECBAgAAB&#10;AgQIECBAgAABAgQIECBAgAABAgQIECBAgAABAgQIECBAgAABAgQIECBAgAABAgQIECBAgAABAgQI&#10;ECBAgAABAgQIECBAgMDFEqhdrOM4DQECBAgQIECAAIGLJ1DLjnemlFL0H25VJqdU7sVS5Zq86cpQ&#10;iSNAgACBExLor3Vj64OV6NxZjc7gtd/qnNBOfy6bTdaicWsuysW5aNyei/prVyMr8j8vMCNAgAAB&#10;AgQIECBAgAABAgQIECBAgAABAgQIECBAgAABAgQIECBAgAABAgQIECBAgAABAgQIECBAgAABAgQI&#10;ECBAgAABAgQIECBAgAABAgQIECBAgAABAgQIECBAgAABAgQIECBAgAABAgQIECBAgAABAgQIECBA&#10;gAABAgQIECBAgAABAgQIEDhVgdqp7mYzAgQIECBAgAABAgSGFsjzoVMeJ+xudiP6u4ck1yNSOiQe&#10;UUy7MhwKJEiAAIExCPRanegut6KztDoYreh9vTmGqoeXyOp5lLfmovHGQky+uRATP56OLM8OTxIl&#10;QIAAAQIECBAgQIAAAQIECBAgQIAAAQIECBAgQIAAAQIECBAgQIAAAQIECBAgQIAAAQIECBAgQIAA&#10;AQIECBAgQIAAAQIECBAgQIAAAQIECBAgQIAAAQIECBAgQIAAAQIECBAgQIAAAQIECBAgQIAAAQIE&#10;CBAgQIAAAQIECBAgQIAAAQIECBA4NYHaqe1kIwIECBAgQIAAAQKXTiCN5cRFdrwy/QftysSUikHs&#10;0UhxWPm8+WiNHwIECBAYp0B/fTs6H65G587KYKxG72715/XY9q3lUd6Yicbt+Wj8bH4wn41s8MwP&#10;AQIECBAgQIAAAQIECBAgQIAAAQIECBAgQIAAAQIECBAgQIAAAQIECBAgQIAAAQIECBAgQIAAAQIE&#10;CBAgQIAAAQIECBAgQIAAAQIECBAgQIAAAQIECBAgQIAAAQIECBAgQIAAAQIECBAgQIAAAQIECBAg&#10;QIAAAQIECBAgQIAAAQIECBAgQIDA2RSonc22dEWAAAECBAgQIECAwHcCefbdbLjX/lq7MiFFuRdL&#10;lWuyehb5RF4ZFyBAgACBown017ejs7Qa3eXW49edzzeOljjCqqxRRHljNhqLc1Heno/y9ZnIaj7T&#10;RyCVSoAAAQIECBAgQIAAAQIECBAgQIAAAQIECBAgQIAAAQIECBAgQIAAAQIECBAgQIAAAQIECBAg&#10;QIAAAQIECBAgQIAAAQIECBAgQIAAAQIECBAgQIAAAQIECBAgQIAAAQIECBAgQIAAAQIECBAgQIAA&#10;AQIECBAgQIAAAQIECBAgQIAAAQIECBA4VYHaqe5mMwIECBAgQIAAAQIEhhYo8mzonEcJ/bV2dV6q&#10;78VS5Zpi2nWhEkeAAAEChwjstnei8+FqbH2wEt3B685Xm4esHk8ovzIR5a3ZaCzOR7k4F/XXrkZ2&#10;zO+P8XSkCgECBAgQIECAAAECBAgQIECAAAECBAgQIECAAAECBAgQIECAAAECBAgQIECAAAECBAgQ&#10;IECAAAECBAgQIECAAAECBAgQIECAAAECBAgQIECAAAECBAgQIECAAAECBAgQIECAAAECBAgQIECA&#10;AAECBAgQIECAAAECBAgQIECAAAECBAgQIECAwCgCtVGS5RIgQIAAAQIECBAgcPICeXa8Pfpr7crE&#10;FOXjWBapck3edF2oxBEgQIDAPoHdTi+6Hz+Izoer0bmzEtv/9TAO+Xjdl3n8aT5dj8biXJS35wav&#10;8zHxajOy7JhfGMdvQyYBAgQIECBAgAABAgQIECBAgAABAgQIECBAgAABAgQIECBAgAABAgQIECBA&#10;gAABAgQIECBAgAABAgQIECBAgAABAgQIECBAgAABAgQIECBAgAABAgQIECBAgAABAgQIECBAgAAB&#10;AgQIECBAgAABAgQIECBAgAABAgQIECBAgAABAgQIECBAgMAJCdROqK6yBAgQIECAAAECBAiMSaDI&#10;jleov9auTEypvhdLlWuKZlEZEyBAgMBlFtjt9qK71IrOh6vRWVqN7c/WI3arP0/HYZVfrUfjZ/PR&#10;WByM23Mx8XJzHGXVIECAAAECBAgQIECAAAECBAgQIECAAAECBAgQIECAAAECBAgQIECAAAECBAgQ&#10;IECAAAECBAgQIECAAAECBAgQIECAAAECBAgQIECAAAECBAgQIECAAAECBAgQIECAAAECBAgQIECA&#10;AAECBAgQIECAAAECBAgQIECAAAECBAgQIECAAAECBAgQOKMCtTPal7YIECBAgAABAgQIXACBNJYz&#10;5PnxyvTW2ock1vdi1T0WTdeFQwCFCBC4RAKptxvdP6xF54OV6NxZie6naxH96s/PcdBkjSIai3PR&#10;eGMhGm8uRP3V6XGUVYMAAQIECBAgQIAAAQIECBAgQIAAAQIECBAgQIAAAQIECBAgQIAAAQIECBAg&#10;QIAAAQIECBAgQIAAAQIECBAgQIAAAQIECBAgQIAAAQIECBAgQIAAAQIECBAgQIAAAQIECBAgQIAA&#10;AQIECBAgQIAAAQIECBAgQIAAAQIECBAgQIAAAQIECBAgQOCcCNTOSZ/aJECAAAECBAgQIHDuBLIx&#10;dVwcs1B/rV3ZQUrl41iWKpdEPl1UB0UIECBwgQXSbortP61H587KYKxG96NWpG7/RE+cTdaisTgX&#10;jdtzUS7OR/21q5Hlx/wCONFOFSdAgAABAgQIECBAgAABAgQIECBAgAABAgQIECBAgAABAgQIECBA&#10;gAABAgQIECBAgAABAgQIECBAgAABAgQIECBAgAABAgQIECBAgAABAgQIECBAgAABAgQIECBAgAAB&#10;AgQIECBAgAABAgQIECBAgAABAgQIECBAgAABAgQIECBAgAABAgQIEDgNgdppbGIPAgQIECBAgAAB&#10;AgSOL1Dkx8vtr21VJqao78VS5Zqi6bpQiSNAgMCFE9j5ZjM6d1aj88FKdD5cjd3NnRM9Y1Yvorw1&#10;G403FgZjPuo/uRpZnp3onooTIECAAAECBAgQIECAAAECBAgQIECAAAECBAgQIECAAAECBAgQIECA&#10;AAECBAgQIECAAAECBAgQIECAAAECBAgQIECAAAECBAgQIECAAAECBAgQIECAAAECBAgQIECAAAEC&#10;BAgQIECAAAECBAgQIECAAAECBAgQIECAAAECBAgQIECAAAECBAicH4Ha+WlVpwQIECBAgAABAgQu&#10;p0CeHe/c/bV2ZWJK9b1YqlxTNF0XKnEECBA49wL9h93o3FmNzgcrsXVnJfornRM9U1YWUd6cjcbi&#10;fJS356J8fSayWn6ieypOgAABAgQIECBAgAABAgQIECBAgAABAgQIECBAgAABAgQIECBAgAABAgQI&#10;ECBAgAABAgQIECBAgAABAgQIECBAgAABAgQIECBAgAABAgQIECBAgAABAgQIECBAgAABAgQIECBA&#10;gAABAgQIECBAgAABAgQIECBAgAABAgQIECBAgAABAgQIECBwfgVq57d1nRMgQIAAAQIECBC4HAJF&#10;Nvw5+xudiP7uIYnl41gWqXJN3iwqYwIECBA4bwK7nV50l1ux9cFKdAZj54uNkz1CLYvy5lxMvrEQ&#10;jTfno/7a1ciK/GT3VJ0AAQIECBAgQIAAAQIECBAgQIAAAQIECBAgQIAAAQIECBAgQIAAAQIECBAg&#10;QIAAAQIECBAgQIAAAQIECBAgQIAAAQIECBAgQIAAAQIECBAgQIAAAQIECBAgQIAAAQIECBAgQIAA&#10;AQIECBAgQIAAAQIECBAgQIAAAQIECBAgQIAAAQIECBAgQODCCNQuzEkchAABAgQIECBAgMAFFcjz&#10;4Q/WX2tXJqVUDGKPxqOf9O3LM/5bTLsuPIPFIwIEzolA6u1G9w9r0flg5fF4NI9+9WfeyMcqsihf&#10;n4ny9lw0bs9HeWsu8vp3n7UjV1eAAAECBAgQIECAAAECBAgQIECAAAECBAgQIECAAAECBAgQIECA&#10;AAECBAgQIECAAAECBAgQIECAAAECBAgQIECAAAECBAgQIECAAAECBAgQIECAAAECBAgQIECAAAEC&#10;BAgQIECAAAECBAgQIECAAAECBAgQIECAAAECBAgQIECAAAECBAgQIEDgkgnULtl5HZcAAQIECBAg&#10;QIDAuRMosuFb7q+1K5NSlPtiad/84DRvFgcfeEeAAIEzLrD95UZ0fnc/OndWorPUitTtn1zHeRbl&#10;6zPReGM+yp8Nxo3ZyOs+N08OXGUCBAgQIECAAAECBAgQIECAAAECBAgQIECAAAECBAgQIECAAAEC&#10;BAgQIECAAAECBAgQIECAAAECBAgQIECAAAECBAgQIECAAAECBAgQIECAAAECBAgQIECAAAECBAgQ&#10;IECAAAECBAgQIECAAAECBAgQIECAAAECBAgQIECAAAECBAgQIECAwOUSqF2u4zotAQIECBAgQIAA&#10;gdMUSGPZLM+GL9Nfa1cnpfq3sXR4f0XTdaEaUYQAgbMg0N/Yjs6d1ej87n5s/f5+9FvdE21r4pVm&#10;NN6YH4yFaNyej3zS5+SJgitOgAABAgQIECBAgAABAgQIECBAgAABAgQIECBAgAABAgQIECBAgAAB&#10;AgQIECBAgAABAgQIECBAgAABAgQIECBAgAABAgQIECBAgAABAgQIECBAgAABAgQIECBAgAABAgQI&#10;ECBAgAABAgQIECBAgAABAgQIECBAgAABAgQIECBAgAABAgQIELjEAn6T9iX+w3d0AgQIECBAgACB&#10;8yFQ5MP32V/bqkxKUX8Sy57Mnp4UzeLph54QIEDgOQqknX50PnoQnQ9WonNnJbb/62FEOrmGatcm&#10;o/HmQjR+Nh+NN+ajuFqe3GYqEyBAgAABAgQIECBAgAABAgQIECBAgAABAgQIECBAgAABAgQIECBA&#10;gAABAgQIECBAgAABAgQIECBAgAABAgQIECBAgAABAgQIECBAgAABAgQIECBAgAABAgQIECBAgAAB&#10;AgQIECBAgAABAgQIECBAgAABAgQIECBAgAABAgQIECBAgAABAgQIENgnUNs3NyVAgAABAgQIECBA&#10;YIwC2ZhqHadO/8Fm5e4plXuxVLkmK/PIJvLKuAABAgROS2Dnq83Y+t292PrP+9FZakX0dk9s67w5&#10;EY03FqLx5kJMDkbt2uSJ7aUwAQIECBAgQIAAAQIECBAgQIAAAQIECBAgQIAAAQIECBAgQIAAAQIE&#10;CBAgQIAAAQIECBAgQIAAAQIECBAgQIAAAQIECBAgQIAAAQIECBAgQIAAAQIECBAgQIAAAQIECBAg&#10;QIAAAQIECBAgQIAAAQIECBAgQIAAAQIECBAgQIAAAQIECBAgQIAAgcMEaocFxQgQIECAAAECBAgQ&#10;eL4CRRaRZYP/DPnTf7h1SEZ9L5Yq1xTNojImQIAAgZMU6K9vR+fD1eh8sBJbv78f/ZXOiW2X1Yso&#10;F+di8s35aLy5EBOvTh/rM/fEGlSYAAECBAgQIECAAAECBAgQIECAAAECBAgQIECAAAECBAgQIECA&#10;AAECBAgQIECAAAECBAgQIECAAAECBAgQIECAAAECBAgQIECAAAECBAgQIECAAAECBAgQIECAAAEC&#10;BAgQIECAAAECBAgQIECAAAECBAgQIECAAAECBAgQIECAAAECBAgQIEDg0grULu3JHZwAAQIECBAg&#10;QIDAiQukkXfI8+OV6D1oVyamVH8cy6K6v3zaVaESUIAAgbEKpJ3d6HzUis7v78fWByux89n6WOsf&#10;KJZnUb4+E403Fx6P8qczkdWO+UF7oLA3BAgQIECAAAECBAgQIECAAAECBAgQIECAAAECBAgQIECA&#10;AAECBAgQIECAAAECBAgQIECAAAECBAgQIECAAAECBAgQIECAAAECBAgQIECAAAECBAgQIECAAAEC&#10;BAgQIECAAAECBAgQIECAAAECBAgQIECAAAECBAgQIECAAAECBAgQIECAAAECBMYrUBtvOdUIECBA&#10;gAABAgQIEBinQJEdr1p/rV2ZmKLci6XKNcWVojImQIAAgVEFdr7ejK3f3X88ukurkbZ3Ry1ZmT/x&#10;SjMab8xH482FaCzORz7p/wqpxBIgQIAAAQIECBAgQIAAAQIECBAgQIAAAQIECBAgQIAAAQIECBAg&#10;QIAAAQIECBAgQIAAAQIECBAgQIAAAQIECBAgQIAAAQIECBAgQIAAAQIECBAgQIAAAQIECBAgQIAA&#10;AQIECBAgQIAAAQIECBAgQIAAAQIECBAgQIAAAQIECBAgQIAAAQIECBA4MwJ+K/eZ+aPQCAECBAgQ&#10;IECAAIGnBfLs6WdHedJ/2K5elup7sVS5pph2VajEESBAYGiB3W4vOh+uxtZ/3o/OYPTubw1d46gJ&#10;+dV6TL51LSbfXojGGwtRzJRHTbWOAAECBAgQIECAAAECBAgQIECAAAECBAgQIECAAAECBAgQIECA&#10;AAECBAgQIECAAAECBAgQIECAAAECBAgQIECAAAECBAgQIECAAAECBAgQIECAAAECBAgQIECAAAEC&#10;BAgQIECAAAECBAgQIECAAAECBAgQIECAAAECBAgQIECAAAECBAgQIECAwJkRqJ2ZTjRCgAABAgQI&#10;ECBAgMBTAkX+1KMffNDf7Eb0divXpSgfx7JUuSTypqtCtY4IAQJHEeitdmLr/XvRfu9udD5cGXwu&#10;HfKhc5SCVWtqeTRuzUbjrWsx+fZC1H98tWql5wQIECBAgAABAgQIECBAgAABAgQIECBAgAABAgQI&#10;ECBAgAABAgQIECBAgAABAgQIECBAgAABAgQIECBAgAABAgQIECBAgAABAgQIECBAgAABAgQIECBA&#10;gAABAgQIECBAgAABAgQIECBAgAABAgQIECBAgAABAgQIECBAgAABAgQIECBAgAABAgTOjUDt3HSq&#10;UQIECBAgQIAAAQKXUCDPhj90/8FmZVJKxSD2aDz6Sd++POO/xfR3a54R9IgAAQLPEEi7KbqfPIit&#10;/7w/GPdi57P1Z6waw6PB52L9tavReGMhGm8Oxq3ZyCZ8Zo1BVgkCBAgQIECAAAECBAgQIECAAAEC&#10;BAgQIECAAAECBAgQIECAAAECBAgQIECAAAECBAgQIECAAAECBAgQIECAAAECBAgQIECAAAECBAgQ&#10;IECAAAECBAgQIECAAAECBAgQIECAAAECBAgQIECAAAECBAgQIECAAAECBAgQIECAAAECBAgQIECA&#10;AIEzJFA7Q71ohQABAgQIECBAgACB7wkU2fceHOFt/+FW5aoU9X2xtG9+cFpccVU4KOIdAQLPEug/&#10;7MbWb+8Nxv3Y+mAl0lbvWctGfpZZjWNeAABAAElEQVQ3J2Ly7WvRGIxHr8X0/s+ykcsrQIAAAQIE&#10;CBAgQIAAAQIECBAgQIAAAQIECBAgQIAAAQIECBAgQIAAAQIECBAgQIAAAQIECBAgQIAAAQIECBAg&#10;QIAAAQIECBAgQIAAAQIECBAgQIAAAQIECBAgQIAAAQIECBAgQIAAAQIECBAgQIAAAQIECBAgQIAA&#10;AQIECBAgQIAAAQIECBAgQODMCdTOXEcaIkCAAAECBAgQIEDgiUCRP5keedJ/0K5em8onsSzSk/n3&#10;J/l08f1H3hMgQOCxwPbn67H1/r1ov383tj9di0M+So4tlk3kUS7OReONhWi8uRD1n0xHlmXHrieR&#10;AAECBAgQIECAAAECBAgQIECAAAECBAgQIECAAAECBAgQIECAAAECBAgQIECAAAECBAgQIECAAAEC&#10;BAgQIECAAAECBAgQIECAAAECBAgQIECAAAECBAgQIECAAAECBAgQIECAAAECBAgQIECAAAECBAgQ&#10;IECAAAECBAgQIECAAAECBAgQIECAwHkTqJ23hvVLgAABAgQIECBA4LwIZJFGbjXPhi/RX2tXJqWo&#10;74tV91c0XRX2QZkSuNQCaWc3Oh+uxNb796L923vRX+mciMfEj6dj8u1rMfnWQpQ35yKbyE9kH0UJ&#10;ECBAgAABAgQIECBAgAABAgQIECBAgAABAgQIECBAgAABAgQIECBAgAABAgQIECBAgAABAgQIECBA&#10;gAABAgQIECBAgAABAgQIECBAgAABAgQIECBAgAABAgQIECBAgAABAgQIECBAgAABAgQIECBAgAAB&#10;AgQIECBAgAABAgQIECBAgAABAgQInAeB2nloUo8ECBAgQIAAAQIELqtAkQ9/8v5auzIppfq+WNo3&#10;PzgtpouDD7wjQOBSCfTXurH123vRfu9udD5YjbTdH/v58+ZENN66FpNvD8ZbC1HMlGPfQ0ECBAgQ&#10;IECAAAECBAgQIECAAAECBAgQIECAAAECBAgQIECAAAECBAgQIECAAAECBAgQIECAAAECBAgQIECA&#10;AAECBAgQIECAAAECBAgQIECAAAECBAgQIECAAAECBAgQIECAAAECBAgQIECAAAECBAgQIECAAAEC&#10;BAgQIECAAAECBAgQIECAAAEC51Wgdl4b1zcBAgQIECBAgACBMy+QRu8wz4av0V9rH5JUfhtLhzeX&#10;X3FVOARRiMCFFNj+fD223rsb7ffuxfYf1k7kjPXXZ2LynWsx+fa1qP/FTGTH+ZA7kc4UJUCAAAEC&#10;BAgQIECAAAECBAgQIECAAAECBAgQIECAAAECBAgQIECAAAECBAgQIECAAAECBAgQIECAAAECBAgQ&#10;IECAAAECBAgQIECAAAECBAgQIECAAAECBAgQIECAAAECBAgQIECAAAECBAgQIECAAAECBAgQIECA&#10;AAECBAgQIECAAAECBAgQIHC2BGpnqx3dECBAgAABAgQIECCwX6DI9r872ry/1q5cmFL9Seyw0sV0&#10;8WSdCQECF1Mg9Xajs7QaW+/di/b7d6O/0hn7QbN6EY23FmLq3esx+c71KGbKse+hIAECBAgQIECA&#10;AAECBAgQIECAAAECBAgQIECAAAECBAgQIECAAAECBAgQIECAAAECBAgQIECAAAECBAgQIECAAAEC&#10;BAgQIECAAAECBAgQIECAAAECBAgQIECAAAECBAgQIECAAAECBAgQIECAAAECBAgQIECAAAECBAgQ&#10;IECAAAECBAgQIECAAIGLKFC7iIdyJgIECBAgQIAAAQIXRSDPs6GP0l9rV+akKPdiqXJN1sgjq+WV&#10;cQECBM6vwG63H53f34/2//sm2u/fi7TVG/thai9dicm3r8XkX16Lxu25yCaKse+hIAECBAgQIECA&#10;AAECBAgQIECAAAECBAgQIECAAAECBAgQIECAAAECBAgQIECAAAECBAgQIECAAAECBAgQIECAAAEC&#10;BAgQIECAAAECBAgQIECAAAECBAgQIECAAAECBAgQIECAAAECBAgQIECAAAECBAgQIECAAAECBAgQ&#10;IECAAAECBAgQIECAAIGLLlC76Ad0PgIECBAgQIAAAQLnWaDIhu++t7ZVnZTqe7FUuaZoFpUxAQIE&#10;zp/Abnsn2u/fi/ZvvonO7+5H2t4d7yFqWTR+thBT716PyXeuR+3a5Hjrq0aAAAECBAgQIECAAAEC&#10;BAgQIECAAAECBAgQIECAAAECBAgQIECAAAECBAgQIECAAAECBAgQIECAAAECBAgQIECAAAECBAgQ&#10;IECAAAECBAgQIECAAAECBAgQIECAAAECBAgQIECAAAECBAgQIECAAAECBAgQIECAAAECBAgQIECA&#10;AAECBAgQIEDgEgrULuGZHZkAAQIECBAgQIDAuRHIs+Fa7W92I3r9yqQU9cexLFLlmrzpmlCJI0Dg&#10;nAj0H3aj/R93o/2bu9G5sxLRr/47f5wj5dP1mHznWky9+0I03lqIvOFz4ziOcggQIECAAAECBAgQ&#10;IECAAAECBAgQIECAAAECBAgQIECAAAECBAgQIECAAAECBAgQIECAAAECBAgQIECAAAECBAgQIECA&#10;AAECBAgQIECAAAECBAgQIECAAAECBAgQIECAAAECBAgQIECAAAECBAgQIECAAAECBAgQIECAAAEC&#10;BAgQIECAAAECBAhUCfgN4lUynhMgQIAAAQIECBAYWSCNXKHIhyvRX2tXJqRUDGLfXQGqeyuaj9b5&#10;IUDgvAns3GvH1m/uRvs330T3kwcR1X/Nj3W0iZ9Mx9Q712Py3etRf30msiw7Vh1JBAgQIECAAAEC&#10;BAgQIECAAAECBAgQIECAAAECBAgQIECAAAECBAgQIECAAAECBAgQIECAAAECBAgQIECAAAECBAgQ&#10;IECAAAECBAgQIECAAAECBAgQIECAAAECBAgQIECAAAECBAgQIECAAAECBAgQIECAAAECBAgQIECA&#10;AAECBAgQIECAAAECBAj8sEDth5dYQYAAAQIECBAgQIDA8xIosuF27q+1KxNS1PfF0r75wWkx7Zpw&#10;UMQ7AmdXYOduO9q//jo2/+3r2Pl8fbyN1vJo/Gw+pn7+Qky+ez1q843x1leNAAECBAgQIECAAAEC&#10;BAgQIECAAAECBAgQIECAAAECBAgQIECAAAECBAgQIECAAAECBAgQIECAAAECBAgQIECAAAECBAgQ&#10;IECAAAECBAgQIECAAAECBAgQIECAAAECBAgQIECAAAECBAgQIECAAAECBAgQIECAAAECBAgQIECA&#10;AAECBAgQIECAAIFKgVplRIAAAQIECBAgQIAAgZEEspGyv03O8+GK9Nfa1Qmp/iSWpSfTpyZ50zXh&#10;KRQPCJwhgd79rdj89dfRHozt/3o41s7y6XpMvns9pgaj8dZC5KXPg7ECK0aAAAECBAgQIECAAAEC&#10;BAgQIECAAAECBAgQIECAAAECBAgQIECAAAECBAgQIECAAAECBAgQIECAAAECBAgQIECAAAECBAgQ&#10;IECAAAECBAgQIECAAAECBAgQIECAAAECBAgQIECAAAECBAgQIECAAAECBAgQIECAAAECBAgQIECA&#10;AAECBAgQIEDgiAJ+0/gRoSwjQIAAAQIECBAg8DwEimy4XfsP2pUJKcp9sbRvfnBaNIuDD7wjQOC5&#10;C/RanWj/+9ex+W9fx/ana2PtZ+JHV2LyFy/E1LsvRP31mcjyIT94xtqNYgQIECBAgAABAgQIECBA&#10;gAABAgQIECBAgAABAgQIECBAgAABAgQIECBAgAABAgQIECBAgAABAgQIECBAgAABAgQIECBAgAAB&#10;AgQIECBAgAABAgQIECBAgAABAgQIECBAgAABAgQIECBAgAABAgQIECBAgAABAgQIECBAgAABAgQI&#10;ECBAgAABAgQIPBKoYSBAgAABAgQIECBA4OwK5NlwvfUfblUmpFTfF0v75genRdM14aCIdwSej8Bu&#10;eyc2f/11bP7qq+gut8baRP21qzH1ixdj6q9fjIkfXRlrbcUIECBAgAABAgQIECBAgAABAgQIECBA&#10;gAABAgQIECBAgAABAgQIECBAgAABAgQIECBAgAABAgQIECBAgAABAgQIECBAgAABAgQIECBAgAAB&#10;AgQIECBAgAABAgQIECBAgAABAgQIECBAgAABAgQIECBAgAABAgQIECBAgAABAgQIECBAgAABAgQI&#10;EBhdoDZ6CRUIECBAgAABAgQIEHi2QHr24yGeFvkQiwdL++tbhyTUn8SyqO4tbxZP1pkQIHC6Amln&#10;N7Z+ey82fvXl49foVf9dHaqzLKK8ORtTf/1iTP3Vi1G7NjlUusUECBAgQIAAAQIECBAgQIAAAQIE&#10;CBAgQIAAAQIECBAgQIAAAQIECBAgQIAAAQIECBAgQIAAAQIECBAgQIAAAQIECBAgQIAAAQIECBAg&#10;QIAAAQIECBAgQIAAAQIECBAgQIAAAQIECBAgQIAAAQIECBAgQIAAAQIECBAgQIAAAQIECBAgQIAA&#10;AQIECJyuQO10t7MbAQIECBAgQIAAAQLDCOTZMKsjdtc7lQkp1ffF0r75wWkx7ZpwUMQ7AicrkFKK&#10;7nIrNn/1VWz++utIW73xbFhk0XhjIaZ+8UJM/fyFKGbK8dRVhQABAgQIECBAgAABAgQIECBAgAAB&#10;AgQIECBAgAABAgQIECBAgAABAgQIECBAgAABAgQIECBAgAABAgQIECBAgAABAgQIECBAgAABAgQI&#10;ECBAgAABAgQIECBAgAABAgQIECBAgAABAgQIECBAgAABAgQIECBAgAABAgQIECBAgAABAgQIECBA&#10;gACBExeonfgONiBAgAABAgQIECBA4NgCRTZcan9965CEiX2xtG9+cFo0i4MPvCNA4EQEdr7ajI3/&#10;+0Vs/uqr6K92xrJHVhYx+ZfXYuoXL8bkO9cjn3TtHwusIgQIECBAgAABAgQIECBAgAABAgQIECBA&#10;gAABAgQIECBAgAABAgQIECBAgAABAgQIECBAgAABAgQIECBAgAABAgQIECBAgAABAgQIECBAgAAB&#10;AgQIECBAgAABAgQIECBAgAABAgQIECBAgAABAgQIECBAgAABAgQIECBAgAABAgQIECBAgAABAgRO&#10;WcBvKj9lcNsRIECAAAECBAgQGEagyIdZHdFf36pMSKn+bSylyCpXReRN14RDeIQIjCTQ39yJ9r99&#10;FRv/8mVs/2FtpFrfJWf1PCbfuR5Tv3zp8WteL74LeSVAgAABAgQIECBAgAABAgQIECBAgAABAgQI&#10;ECBAgAABAgQIECBAgAABAgQIECBAgAABAgQIECBAgAABAgQIECBAgAABAgQIECBAgAABAgQIECBA&#10;gAABAgQIECBAgAABAgQIECBAgAABAgQIECBAgAABAgQIECBAgAABAgQIECBAgAABAgQIECBA4JwK&#10;1M5p39omQIAAAQIECBAgcCkE8iw78jlTSrG70a1cn2KiMrY/UDSL/W/NCRAYUSDtpuj8/n5s/J8v&#10;ov3e3YheGrHiIL2Wx+RfXosrv3wpJn9+PfLS9X50VBUIECBAgAABAgQIECBAgAABAgQIECBAgAAB&#10;AgQIECBAgAABAgQIECBAgAABAgQIECBAgAABAgQIECBAgAABAgQIECBAgAABAgQIECBAgAABAgQI&#10;ECBAgAABAgQIECBAgAABAgQIECBAgAABAgQIECBAgAABAgQIECBAgAABAgQIECBAgAABAgQInB0B&#10;v8H87PxZ6IQAAQIECBAgQIDAUwJF/tSjyge7G52IlCrjEfW9WPWarJFHVhti00N2EyJw2QV2vtqM&#10;jX/5Ijb/9cvoP+iOzlFkMfnWtZj6m5di6ucvRD7pSj86qgoECBAgQIAAAQIECBAgQIAAAQIECBAg&#10;QIAAAQIECBAgQIAAAQIECBAgQIAAAQIECBAgQIAAAQIECBAgQIAAAQIECBAgQIAAAQIECBAgQIAA&#10;AQIECBAgQIAAAQIECBAgQIAAAQIECBAgQIAAAQIECBAgQIAAAQIECBAgQIAAAQIECBAgQIAAAQIE&#10;zqaA32Z+Nv9cdEWAAAECBAgQIHARBNLoh8izo9foP9yqXJzSo3/653vx6saKZlFZQ4AAgR8WSDv9&#10;2Pz3b2Ljnz+P7nLrhxOOsKK8MRtX/u5HMfXLl6Jo1o+QYQkBAgQIECBAgAABAgQIECBAgAABAgQI&#10;ECBAgAABAgQIECBAgAABAgQIECBAgAABAgQIECBAgAABAgQIECBAgAABAgQIECBAgAABAgQIECBA&#10;gAABAgQIECBAgAABAgQIECBAgAABAgQIECBAgAABAgQIECBAgAABAgQIECBAgAABAgQIECBAgAAB&#10;AuddoHbeD6B/AgQIECBAgAABAmdVIIs0cmtFdvQS/fVO5eIUE09ih/VVNF0RnkCZEBhCYOerzVj/&#10;n5/F5r9+FbubO0NkPntp7aWpuPK3Lw/Gj2Li+tSzF3lKgAABAgQIECBAgAABAgQIECBAgAABAgQI&#10;ECBAgAABAgQIECBAgAABAgQIECBAgAABAgQIECBAgAABAgQIECBAgAABAgQIECBAgAABAgQIECBA&#10;gAABAgQIECBAgAABAgQIECBAgAABAgQIECBAgAABAgQIECBAgAABAgQIECBAgAABAgQIECBAgMCF&#10;Fahd2JM5GAECBAgQIECAAIELIJDnRz/E7vpW9eJU3xdL++YHp/m0K8JBEe8IVAuk3RRb/3E31v/p&#10;s+jcWa1eeMRIfrUeV/7mpbjyty9H+frMEbMsI0CAAAECBAgQIECAAAECBAgQIECAAAECBAgQIECA&#10;AAECBAgQIECAAAECBAgQIECAAAECBAgQIECAAAECBAgQIECAAAECBAgQIECAAAECBAgQIECAAAEC&#10;BAgQIECAAAECBAgQIECAAAECBAgQIECAAAECBAgQIECAAAECBAgQIECAAAECBAgQIEDgIgrULuKh&#10;nIkAAQIECBAgQIDARREosqOfpL++Vbk4xcS+WNo3PzgtmsXBB94RIPCUQH+tG+v//Hls/K8/Rb/V&#10;fSo+1INaHlN/9UI0/9vL0Xj7WmT5EH/ph9rIYgIECBAgQIAAAQIECBAgQIAAAQIECBAgQIAAAQIE&#10;CBAgQIAAAQIECBAgQIAAAQIECBAgQIAAAQIECBAgQIAAAQIECBAgQIAAAQIECBAgQIAAAQIECBAg&#10;QIAAAQIECBAgQIAAAQIECBAgQIAAAQIECBAgQIAAAQIECBAgQIAAAQIECBAgQIAAAQIEzpNA7Tw1&#10;q1cCBAgQIECAAAECl00gz45+4v56p3pxqj+JZenJ9KlJ3nRFeArFAwJ7Ap2l1Vj/pz9F+zffRPQP&#10;+Yt0BLHyxmxc+fuX48ovX4p8auIIGZYQIECAAAECBAgQIECAAAECBAgQIECAAAECBAgQIECAAAEC&#10;BAgQIECAAAECBAgQIECAAAECBAgQIECAAAECBAgQIECAAAECBAgQIECAAAECBAgQIECAAAECBAgQ&#10;IECAAAECBAgQIECAAAECBAgQIECAAAECBAgQIECAAAECBAgQIECAAAECBAgQIHCZBGqX6bDOSoAA&#10;AQIECBAgQOC8CRT50TveXd+qXJxiYl8s7ZsfnBbN4uAD7whccoHdbj82//XLWP/Hz2Lni42RNIrZ&#10;Mq783cvR/O+vxMRLV0aqJZkAAQIECBAgQIAAAQIECBAgQIAAAQIECBAgQIAAAQIECBAgQIAAAQIE&#10;CBAgQIAAAQIECBAgQIAAAQIECBAgQIAAAQIECBAgQIAAAQIECBAgQIAAAQIECBAgQIAAAQIECBAg&#10;QIAAAQIECBAgQIAAAQIECBAgQIAAAQIECBAgQIAAAQIECBAgQIAAgYstULvYx3M6AgQIECBAgAAB&#10;AudboMiO3n//4Vbl4hT1P8eyFDH437N+iquuCM9y8ezyCezca8f6P34WG//7i0hbveMDDP4ST757&#10;Pab/4dVovHUtsnyIv9TH31UmAQIECBAgQIAAAQIECBAgQIAAAQIECBAgQIAAAQIECBAgQIAAAQIE&#10;CBAgQIAAAQIECBAgQIAAAQIECBAgQIAAAQIECBAgQIAAAQIECBAgQIAAAQIECBAgQIAAAQIECBAg&#10;QIAAAQIECBAgQIAAAQIECBAgQIAAAQIECBAgQIAAAQIECBAgQIAAAQLnXKB2zvvXPgECBAgQIECA&#10;AIEzLJBG7i3Pj16iv96pXpzqT2J5MZj2nrw9MMmvuCIcAPHm0gl0PmrFw//xx9h6727ECH+Fa9cn&#10;o/kPr0bz71+JYqa8dI4OTIAAAQIECBAgQIAAAQIECBAgQIAAAQIECBAgQIAAAQIECBAgQIAAAQIE&#10;CBAgQIAAAQIECBAgQIAAAQIECBAgQIAAAQIECBAgQIAAAQIECBAgQIAAAQIECBAgQIAAAQIECBAg&#10;QIAAAQIECBAgQIAAAQIECBAgQIAAAQIECBAgQIAAAQIECBAgQIDAaAK1/8/evcZGlp6HgX7POVXF&#10;Iovse2s0V2mkiWVLGWviSFk4jpBYtjdex7kh2BhBFsZusAHi3QU2SLAC9lf+C0mQbAAjNzgBEudi&#10;I4hygyM7sQXHFhxLGUmW1rrMjGZ6pmeme/rOWxXrck5OVZFFFptVvDTZzSafGp3+3u973+/2sNgs&#10;6k8/2HSzCRAgQIAAAQIECBA4SoEs2fvq+VJzYnER1c1cUmzG26KskW0b0SVw8gWKvIjVl6/H4uff&#10;iPZ37x38wuX36+zHL8fCDz8X9Y9djCTZxzfwwXc1kwABAgQIECBAgAABAgQIECBAgAABAgQIECBA&#10;gAABAgQIECBAgAABAgQIECBAgAABAgQIECBAgAABAgQIECBAgAABAgQIECBAgAABAgQIECBAgAAB&#10;AgQIECBAgAABAgQIECBAgAABAgQIECBAgAABAgQIECBAgAABAgQIECBAgAABAgQIECBAgACBEyhQ&#10;OYF3ciUCBAgQIECAAAECJ0YgTfZ+ld5Sa3JxUdvMFcVmvC1KG9m2EV0CJ1eg6OSx/Jtvx+J/fD26&#10;N5oHvmh6phbzn3omFv7IM1G5MHvgdUwkQIAAAQIECBAgQIAAAQIECBAgQIAAAQIECBAgQIAAAQIE&#10;CBAgQIAAAQIECBAgQIAAAQIECBAgQIAAAQIECBAgQIAAAQIECBAgQIAAAQIECBAgQIAAAQIECBAg&#10;QIAAAQIECBAgQIAAAQIECBAgQIAAAQIECBAgQIAAAQIECBAgQIAAAQIECBAgQIDAhkBlI9ASIECA&#10;AAECBAgQIHD8BLI02dOh8rVOFO3uxNoiqpu5XrEZb4uy+WzbiC6BkyeQN7ux9IW3YulX3ojevfaB&#10;LzjzwrlY+PRzMff7n4ikkh54HRMJECBAgAABAgQIECBAgAABAgQIECBAgAABAgQIECBAgAABAgQI&#10;ECBAgAABAgQIECBAgAABAgQIECBAgAABAgQIECBAgAABAgQIECBAgAABAgQIECBAgAABAgQIECBA&#10;gAABAgQIECBAgAABAgQIECBAgAABAgQIECBAgAABAgQIECBAgAABAgQIECCwXaCyfUCfAAECBAgQ&#10;IECAAIHDEUgOYZl0j4v0lloTdyuK/iLVYb4oIsr/TXqlDb8iTLIx/vgL9FY6sfQrV2LxP12Jotk9&#10;0IWSWhaNH3wyFn74uag9u3CgNUwiQIAAAQIECBAgQIAAAQIECBAgQIAAAQIECBAgQIAAAQIECBAg&#10;QIAAAQIECBAgQIAAAQIECBAgQIAAAQIECBAgQIAAAQIECBAgQIAAAQIECBAgQIAAAQIECBAgQIAA&#10;AQIECBAgQIAAAQIECBAgQIAAAQIECBAgQIAAAQIECBAgQIAAAQIECBAgQIDAbgKV3QrkCRAgQIAA&#10;AQIECBA4qEBx0ImjeVkyCqcG+VJzSr66JTflTFlEOpNuqRUSOBkCvaV2LP7yG7H0q29G0eod6FKV&#10;y7Ox8OnnYv4PPR3p3NbvqQMtZxIBAgQIECBAgAABAgQIECBAgAABAgQIECBAgAABAgQIECBAgAAB&#10;AgQIECBAgAABAgQIECBAgAABAgQIECBAgAABAgQIECBAgAABAgQIECBAgAABAgQIECBAgAABAgQI&#10;ECBAgAABAgQIECBAgAABAgQIECBAgAABAgQIECBAgAABAgQIECBAgAABAgSmClSmZiUJECBAgAAB&#10;AgQIEHikAlm6t+17i82JhUXUtuSKLfF4mDX8ejAuove4C/SW27H4S6/H0q++FUW7d6Dr1L/vQiz8&#10;2Adj9sVLkaTJgdYwiQABAgQIECBAgAABAgQIECBAgAABAgQIECBAgAABAgQIECBAgAABAgQIECBA&#10;gAABAgQIECBAgAABAgQIECBAgAABAgQIECBAgAABAgQIECBAgAABAgQIECBAgAABAgQIECBAgAAB&#10;AgQIECBAgAABAgQIECBAgAABAgQIECBAgAABAgQIECBAgAABAvsVqOx3gnoCBAgQIECAAAECBB6e&#10;QJbsba/eUmtyYVEb5aYtl85nozoBgcdZIF/rxuIvX4nFz78RRbO7/6uU33iNP/D+OPNHPxi1Z8/s&#10;f74ZBAgQIECAAAECBAgQIECAAAECBAgQIECAAAECBAgQIECAAAECBAgQIECAAAECBAgQIECAAAEC&#10;BAgQIECAAAECBAgQIECAAAECBAgQIECAAAECBAgQIECAAAECBAgQIECAAAECBAgQIECAAAECBAgQ&#10;IECAAAECBAgQIECAAAECBAgQIECAAAECBAgQeECBygPON50AAQIECBAgQIAAgSMUSNO9LZ4vNScW&#10;FlHdkiu2xONh1sjGB/QIPGYCRTePpS+8Fff+/XcjX2rv+/RJPYuFP/xsLPzoB6Jyob7v+SYQIECA&#10;AAECBAgQIECAAAECBAgQIECAAAECBAgQIECAAAECBAgQIECAAAECBAgQIECAAAECBAgQIECAAAEC&#10;BAgQIECAAAECBAgQIECAAAECBAgQIECAAAECBAgQIECAAAECBAgQIECAAAECBAgQIECAAAECBAgQ&#10;IECAAAECBAgQIECAAAECBAgQIEDgsAQqh7WQdQgQIECAAAECBAgQOHyBNNnbmr2l5sTCoqht5pIi&#10;ovzfTq+04deDnVyMHX+BopfH8hffiXv/9rXo3W7t+8DpfDUWfvQDceZHnot0rrrv+SYQIECAAAEC&#10;BAgQIECAAAECBAgQIECAAAECBAgQIECAAAECBAgQIECAAAECBAgQIECAAAECBAgQIECAAAECBAgQ&#10;IECAAAECBAgQIECAAAECBAgQIECAAAECBAgQIECAAAECBAgQIECAAAECBAgQIECAAAECBAgQIECA&#10;AAECBAgQIECAAAECBAgQIEDgsAUqh72g9QgQIECAAAECBAgQODyBLNnbWr2l1pTC6iiXzZQLNkfd&#10;sSBtZGN9HQLHXaDIi1j90rW4+7lXo/ve6r6Pm52vx5kf/2DMf+qZSGe8//cNaAIBAgQIECBAgAAB&#10;AgQIECBAgAABAgQIECBAgAABAgQIECBAgAABAgQIECBAgAABAgQIECBAgAABAgQIECBAgAABAgQI&#10;ECBAgAABAgQIECBAgAABAgQIECBAgAABAgQIECBAgAABAgQIECBAgAABAgQIECBAgAABAgQIECBA&#10;gAABAgQIECBAgAABAkcmUDmylS1MgAABAgQIECBAgMADC6Tp3pbIl5oTC4uiNsoltSSKCaVZIxvV&#10;CQgcd4Hm796KO//yW9G5urzvo2YX63H2j30o5n/o6Ugqe/wm2/cuJhAgQIAAAQIECBAgQIAAAQIE&#10;CBAgQIAAAQIECBAgQIAAAQIECBAgQIAAAQIECBAgQIAAAQIECBAgQIAAAQIECBAgQIAAAQIECBAg&#10;QIAAAQIECBAgQIAAAQIECBAgQIAAAQIECBAgQIAAAQIECBAgQIAAAQIECBAgQIAAAQIECBAgQIAA&#10;AQIECBAgQODgApWDTzWTAAECBAgQIECAAIHpAsX09B6yWbKHorKkt9icWFhEbZRLyt8AJp0qbWSj&#10;OgGB4yrQubYSd37h29H82o19H7FyaTbO/uSHovEHn4okS/c93wQCBAgQIECAAAECBAgQIECAAAEC&#10;BAgQIECAAAECBAgQIECAAAECBAgQIECAAAECBAgQIECAAAECBAgQIECAAAECBAgQIECAAAECBAgQ&#10;IECAAAECBAgQIECAAAECBAgQIECAAAECBAgQIECAAAECBAgQIECAAAECBAgQIECAAAECBAgQIECA&#10;AAECBAg8LIHKw9rIPgQIECBAgAABAgQI7F8gTfY2p7fUmlxYVEe5JClG8fYga/j1YLuJ/vERyFc7&#10;cfffvBpLv/ZWRG/y+3inE2dna3H2j3845j/1TCSVdKcSYwQIECBAgAABAgQIECBAgAABAgQIECBA&#10;gAABAgQIECBAgAABAgQIECBAgAABAgQIECBAgAABAgQIECBAgAABAgQIECBAgAABAgQIECBAgAAB&#10;AgQIECBAgAABAgQIECBAgAABAgQIECBAgAABAgQIECBAgAABAgQIECBAgAABAgQIECBAgAABAgQI&#10;EDhWApVjdRqHIUCAAAECBAgQIHCCBJJDuEsl3X2RIi8iX2lNLCyitpkris14W5TOZ9tGdAk8eoGi&#10;fM+ufPGduPOL34l8qb2vA6VzlTjzPz0fCz/ygUhnvL/3haeYAAECBAgQIECAAAECBAgQIECAAAEC&#10;BAgQIECAAAECBAgQIECAAAECBAgQIECAAAECBAgQIECAAAECBAgQIECAAAECBAgQIECAAAECBAgQ&#10;IECAAAECBAgQIECAAAECBAgQIECAAAECBAgQIECAAAECBAgQIECAAAECBAgQIECAAAECBAgQIECA&#10;AIFHKlB5pLvbnAABAgQIECBAgACBqQJpMjU9SObLrYhiWl11M9mbXJg2ss06EYFjINB+aylu/9Pf&#10;jbVX7+7rNMlMFgs/+oE4++MfjHRuy/t/X6soJkCAAAECBAgQIECAAAECBAgQIECAAAECBAgQIECA&#10;AAECBAgQIECAAAECBAgQIECAAAECBAgQIECAAAECBAgQIECAAAECBAgQIECAAAECBAgQIECAAAEC&#10;BAgQIECAAAECBAgQIECAAAECBAgQIECAAAECBAgQIECAAAECBAgQIECAAAECBAgQIECAwKMTqDy6&#10;re1MgAABAgQIECBA4KQLFA98wSxNdl2jt9ScWFMU/Y/86ShfdPJRvD3IGtn2IX0Cj0Qgb3Xj7r9+&#10;NZb+85WI/XwbVdJY+PSzcfYnPhTZQu2RnN2mBAgQIECAAAECBAgQIECAAAECBAgQIECAAAECBAgQ&#10;IECAAAECBAgQIECAAAECBAgQIECAAAECBAgQIECAAAECBAgQIECAAAECBAgQIECAAAECBAgQIECA&#10;AAECBAgQIECAAAECBAgQIECAAAECBAgQIECAAAECBAgQIECAAAECBAgQIECAAAECBAgQOAyBymEs&#10;Yg0CBAgQIECAAAECBI5GIE12X7e31JxYVER1LJev5WP9rZ204deDrR7iRyOw+vL1uP3Pvhm9O2t7&#10;P0D5fTL/Q0/H2T/1QlTO1/c+TyUBAgQIECBAgAABAgQIECBAgAABAgQIECBAgAABAgQIECBAgAAB&#10;AgQIECBAgAABAgQIECBAgAABAgQIECBAgAABAgQIECBAgAABAgQIECBAgAABAgQIECBAgAABAgQI&#10;ECBAgAABAgQIECBAgAABAgQIECBAgAABAgQIECBAgAABAgQIECBAgAABAgSOqUDlmJ7LsQgQIECA&#10;AAECBAgQKAWyZHeGfLE1uaiobeaKIqJbPhNeWSObkDFM4OgFureacfuffTOaX72xr81mvvdCXPip&#10;j0TtuTP7mqeYAAECBAgQIECAAAECBAgQIECAAAECBAgQIECAAAECBAgQIECAAAECBAgQIECAAAEC&#10;BAgQIECAAAECBAgQIECAAAECBAgQIECAAAECBAgQIECAAAECBAgQIECAAAECBAgQIECAAAECBAgQ&#10;IECAAAECBAgQIECAAAECBAgQIECAAAECBAgQIECAAAECx1mgcpwP52wECBAgQIAAAQIETrtAmu4u&#10;0FtqTiwqoraZS4qI8n87vpKIZHYPm+042SCBgwsUeRFLv/pm3P1Xr0TR7u15ocr75uL8n/1IzP2+&#10;9+15jkICBAgQIECAAAECBAgQIECAAAECBAgQIECAAAECBAgQIECAAAECBAgQIECAAAECBAgQIECA&#10;AAECBAgQIECAAAECBAgQIECAAAECBAgQIECAAAECBAgQIECAAAECBAgQIECAAAECBAgQIECAAAEC&#10;BAgQIECAAAECBAgQIECAAAECBAgQIECAAAECBAg8LgKVx+WgzkmAAAECBAgQIEDgNApkye637i01&#10;JxcV1VEum08jFkfdsSBtZJEke9hsbJYOgQcT6LyzHDf/8Tei/dq9PS+UVNM4+5MfijM//nwklfI9&#10;7UWAAAECBAgQIECAAAECBAgQIECAAAECBAgQIECAAAECBAgQIECAAAECBAgQIECAAAECBAgQIECA&#10;AAECBAgQIECAAAECBAgQIECAAAECBAgQIECAAAECBAgQIECAAAECBAgQIECAAAECBAgQIECAAAEC&#10;BAgQIECAAAECBAgQIECAAAECBAgQIECAAIETKFA5gXdyJQIECBAgQIAAAQInRiBNdr9KvtSaWFRE&#10;bZTL5tLIF0fdsSBrZGN9HQJHKVB087j3S6/HvX/3WkSv2PNWsy9djgt/7vuicml2z3MUEiBAgAAB&#10;AgQIECBAgAABAgQIECBAgAABAgQIECBAgAABAgQIECBAgAABAgQIECBAgAABAgQIECBAgAABAgQI&#10;ECBAgAABAgQIECBAgAABAgQIECBAgAABAgQIECBAgAABAgQIECBAgAABAgQIECBAgAABAgQIECBA&#10;gAABAgQIECBAgAABAgQIECBA4HEUqDyOh3ZmAgQIECBAgAABAqdFIEt3v2lvqTmxqIjqKJfWk8hH&#10;vfEgbfjVYFxE76gE2leX4uY/+Hp0ynavr+xiPS78+Y/G3Mcv73WKOgIECBAgQIAAAQIECBAgQIAA&#10;AQIECBAgQIAAAQIECBAgQIAAAQIECBAgQIAAAQIECBAgQIAAAQIECBAgQIAAAQIECBAgQIAAAQIE&#10;CBAgQIAAAQIECBAgQIAAAQIECBAgQIAAAQIECBAgQIAAAQIECBAgQIAAAQIECBAgQIAAAQIECBAg&#10;QIAAAQIECDzWApXH+vQOT4AAAQIECBAgQOBYCxQPfLos2X2J3mJzclFRG+XSmcmLpY1sVCcgcBQC&#10;RVHE0q9ciTv/6jsR3T1+b6RJnPkfPxBn/8QLkc54jx7F18WaBAgQIECAAAECBAgQIECAAAECBAgQ&#10;IECAAAECBAgQIECAAAECBAgQIECAAAECBAgQIECAAAECBAgQIECAAAECBAgQIECAAAECBAgQIECA&#10;AAECBAgQIECAAAECBAgQIECAAAECBAgQIECAAAECBAgQIECAAAECBAgQIECAAAECBAgQIECAAAEC&#10;BAgcT4HK8TyWUxEgQIAAAQIECBA4CQLFA18iTXdforfUmlhURHWUS7JReF+QzU9J3ldtgMD+BLq3&#10;W3Hr574erW/e3vPE2ofPxsWf/ljUnlnY8xyFBAgQIECAAAECBAgQIECAAAECBAgQIECAAAECBAgQ&#10;IECAAAECBAgQIECAAAECBAgQIECAAAECBAgQIECAAAECBAgQIECAAAECBAgQIECAAAECBAgQIECA&#10;AAECBAgQIECAAAECBAgQIECAAAECBAgQIECAAAECBAgQIECAAAECBAgQIECAAAECBAgQOCkClZNy&#10;EfcgQIAAAQIECBAgcBIFsmT3W+VLzclFRW2US6IYxduDtJFtH9IncCgCK1++Frf+8f8fRbO7p/WS&#10;ehbn/8z3xPwPPxtJsodvgD2tqogAAQIECBAgQIAAAQIECBAgQIAAAQIECBAgQIAAAQIECBAgQIAA&#10;AQIECBAgQIAAAQIECBAgQIAAAQIECBAgQIAAAQIECBAgQIAAAQIECBAgQIAAAQIECBAgQIAAAQIE&#10;CBAgQIAAAQIECBAgQIAAAQIECBAgQIAAAQIECBAgQIAAAQIECBAgQIAAAQKPl0Dl8Tqu0xIgQIAA&#10;AQIECBB4fASS4sHPmibT18hbnSg6vYlFRdQ2c8XkA2UNvxpsQokOQ6D/vrz9L74Vy1+4uufl6i9e&#10;ios//dGoXJjd8xyFBAgQIECAAAECBAgQIECAAAECBAgQIECAAAECBAgQIECAAAECBAgQIECAAAEC&#10;BAgQIECAAAECBAgQIECAAAECBAgQIECAAAECBAgQIECAAAECBAgQIECAAAECBAgQIECAAAECBAgQ&#10;IECAAAECBAgQIECAAAECBAgQIECAAAECBAgQIECAAAECBAgQOIkClZN4KXciQIAAAQIECBAgcFIE&#10;snT6TXpLzYkFRZGUuc2P/EUvn1ibNrKJOQkC+xXovLMcN/7u16Lz9vKepqaNapz/c98b8z/41J7q&#10;FREgQIAAAQIECBAgQIAAAQIECBAgQIAAAQIECBAgQIAAAQIECBAgQIAAAQIECBAgQIAAAQIECBAg&#10;QIAAAQIECBAgQIAAAQIECBAgQIAAAQIECBAgQIAAAQIECBAgQIAAAQIECBAgQIAAAQIECBAgQIAA&#10;AQIECBAgQIAAAQIECBAgQIAAAQIECBAgQOCkC1RO+gXdjwABAgQIECBAgMDjLJDscvh8qTmlojaW&#10;KzrFWH9rJ21kW7tiAgcWWP6Nq3H7578ZRTvf0xqz3385Lv6vH4vs7Mye6hURIECAAAECBAgQIECA&#10;AAECBAgQIECAAAECBAgQIECAAAECBAgQIECAAAECBAgQIECAAAECBAgQIECAAAECBAgQIECAAAEC&#10;BAgQIECAAAECBAgQIECAAAECBAgQIECAAAECBAgQIECAAAECBAgQIECAAAECBAgQIECAAAECBAgQ&#10;IECAAAECBAgQIEDgNAhUTsMl3ZEAAQIECBAgQIDA4yiQJhFJUv4x5dVbak3MFlEdyxVrvbH+1k7W&#10;yLZ2xQT2LVB0enH7n34zln/j7T3NTWpZnP+pj8TCH3l2T/WKCBAgQIAAAQIECBAgQIAAAQIECBAg&#10;QIAAAQIECBAgQIAAAQIECBAgQIAAAQIECBAgQIAAAQIECBAgQIAAAQIECBAgQIAAAQIECBAgQIAA&#10;AQIECBAgQIAAAQIECBAgQIAAAQIECBAgQIAAAQIECBAgQIAAAQIECBAgQIAAAQIECBAgQIAAAQIE&#10;CBAgcJoEKqfpsu5KgAABAgQIECBA4OEKFA+0XZbuPr231JxYVBS1sVzeysf6Wztpw68GWz3E+xPo&#10;3FiNGz/71ei8ubSnibXnz8alv/hiVJ9o7KleEQECBAgQIECAAAECBAgQIECAAAECBAgQIECAAAEC&#10;BAgQIECAAAECBAgQIECAAAECBAgQIECAAAECBAgQIECAAAECBAgQIECAAAECBAgQIECAAAECBAgQ&#10;IECAAAECBAgQIECAAAECBAgQIECAAAECBAgQIECAAAECBAgQIECAAAECBAgQIECAAAECBE6bQOW0&#10;Xdh9CRAgQIAAAQIECDwuAlmy+0l7i80pRbVRLm2kka/0Rv3tQTafbR/SJ7AngdWv3Yhb//B3Il/t&#10;7l5fvqfP/MTzce5PvhBJlu5er4IAAQIECBAgQIAAAQIECBAgQIAAAQIECBAgQIAAAQIECBAgQIAA&#10;AQIECBAgQIAAAQIECBAgQIAAAQIECBAgQIAAAQIECBAgQIAAAQIECBAgQIAAAQIECBAgQIAAAQIE&#10;CBAgQIAAAQIECBAgQIAAAQIECBAgQIAAAQIECBAgQIAAAQIECBAgQIAAAQKnVKBySu/t2gQIECBA&#10;gAABAgSOvUCa7H7EfKk1sagoqqNcOp9G8W4+6m8P0ka2fUifwK4Cd//da3Hvc6/uWtcvSM/U4tJf&#10;/P6Y/ejFPdUrIkCAAAECBAgQIECAAAECBAgQIECAAAECBAgQIECAAAECBAgQIECAAAECBAgQIECA&#10;AAECBAgQIECAAAECBAgQIECAAAECBAgQIECAAAECBAgQIECAAAECBAgQIECAAAECBAgQIECAAAEC&#10;BAgQIECAAAECBAgQIECAAAECBAgQIECAAAECBAgQIECAwGkWqJzmy7s7AQIECBAgQIAAgeMskKW7&#10;n6631JxSVBvlKnNpdEe9+4N0Lrt/0AiBCQJFpxc3f+4bsfrb1yZUjA/XP3YxLv3vL0Z2ZmY8oUeA&#10;AAECBAgQIECAAAECBAgQIECAAAECBAgQIECAAAECBAgQIECAAAECBAgQIECAAAECBAgQIECAAAEC&#10;BAgQIECAAAECBAgQIECAAAECBAgQIECAAAECBAgQIECAAAECBAgQIECAAAECBAgQIECAAAECBAgQ&#10;IECAAAECBAgQIECAAAECBAgQIECAAAECOwpUdhw1SIAAAQIECBAgQIDAIxdIk92P0FtsTiwqiuoo&#10;l9YnL5bOppHsZbPRaoLTLNC9uxY3/s7L0X5jcXeG8m137k//njjzE89Hkkx+D+6+kAoCBAgQIECA&#10;AAECBAgQIECAAAECBAgQIECAAAECBAgQIECAAAECBAgQIECAAAECBAgQIECAAAECBAgQIECAAAEC&#10;BAgQIECAAAECBAgQIECAAAECBAgQIECAAAECBAgQIECAAAECBAgQIECAAAECBAgQIECAAAECBAgQ&#10;IECAAAECBAgQIECAAAECBAicLoHK6bqu2xIgQIAAAQIECBB4mAL5A22WJbtPz5daE4uKqI1yaW3y&#10;Yum8XwtGUIKpAmtv3Isbf+cr0bu7NrWun0znq3HpL308Zr/v4q61CggQIECAAAECBAgQIECAAAEC&#10;BAgQIECAAAECBAgQIECAAAECBAgQIECAAAECBAgQIECAAAECBAgQIECAAAECBAgQIECAAAECBAgQ&#10;IECAAAECBAgQIECAAAECBAgQIECAAAECBAgQIECAAAECBAgQIECAAAECBAgQIECAAAECBAgQIECA&#10;AAECBAgQIEBgXKAy3tUjQIAAAQIECBAgQOC4CKTp7ifpLTUnFxXVUS7ZDEdjG0HayDZCLYGJAqtf&#10;eS9u/v2vRdHOJ9ZsJGofPhuXf+alqJyvbwxpCRAgQIAAAQIECBAgQIAAAQIECBAgQIAAAQIECBAg&#10;QIAAAQIECBAgQIAAAQIECBAgQIAAAQIECBAgQIAAAQIECBAgQIAAAQIECBAgQIAAAQIECBAgQIAA&#10;AQIECBAgQIAAAQIECBAgQIAAAQIECBAgQIAAAQIECBAgQIAAAQIECBAgQIAAAQIECBAgQGAfApV9&#10;1ColQIAAAQIECBAgQOAhCmTJ9M2KPI98ZW1iURG1US7JRuF9QdaYkryv2sBpFFj8z1fizj//VkSx&#10;++0XPv1cnP+pj0RSSXcvVkGAAAECBAgQIECAAAECBAgQIECAAAECBAgQIECAAAECBAgQIECAAAEC&#10;BAgQIECAAAECBAgQIECAAAECBAgQIECAAAECBAgQIECAAAECBAgQIECAAAECBAgQIECAAAECBAgQ&#10;IECAAAECBAgQIECAAAECBAgQIECAAAECBAgQIECAAAECBAgQIECAAAECOwpUdhw1SIAAAQIECBAg&#10;QIDAIxfI0ulHyFfb0wuiOsonUYzi7UHayLYP6RMYCBR5EXd+8dux9MtXdhfJkrjw578vFv7ws7vX&#10;qiBAgAABAgQIECBAgAABAgQIECBAgAABAgQIECBAgAABAgQIECBAgAABAgQIECBAgAABAgQIECBA&#10;gAABAgQIECBAgAABAgQIECBAgAABAgQIECBAgAABAgQIECBAgAABAgQIECBAgAABAgQIECBAgAAB&#10;AgQIECBAgAABAgQIECBAgAABAgQIECBAgACBqQKVqVlJAgQIECBAgAABAgQOLJAceOZwYrrLAvly&#10;a+IORZGVuXQzXxSb8bYoa/i1YBuJbilQdHpx8x98PVb/2/VdPdJGNS7/ny9F/SMXdq1VQIAAAQIE&#10;CBAgQIAAAQIECBAgQIAAAQIECBAgQIAAAQIECBAgQIAAAQIECBAgQIAAAQIECBAgQIAAAQIECBAg&#10;QIAAAQIECBAgQIAAAQIECBAgQIAAAQIECBAgQIAAAQIECBAgQIAAAQIECBAgQIAAAQIECBAgQIAA&#10;AQIECBAgQIAAAQIECBAgQIAAAQK7C1R2L1FBgAABAgQIECBAgMCjEMiS6bv2VtamFFTHc3kx3t/S&#10;SxvZlp6QQETe6sZ7/9/LsfbtO7tyVJ9sxOX/+weienlu11oFBAgQIECAAAECBAgQIECAAAECBAgQ&#10;IECAAAECBAgQIECAAAECBAgQIECAAAECBAgQIECAAAECBAgQIECAAAECBAgQIECAAAECBAgQIECA&#10;AAECBAgQIECAAAECBAgQIECAAAECBAgQIECAAAECBAgQIECAAAECBAgQIECAAAECBAgQIECAAAEC&#10;BAgQILA3gcreylQRIECAAAECBAgQIPCwBdI0mbplvrI2MV/E+Ef9opNPrE0b2cScxOkT6C23472/&#10;9XK0X7+36+XrH7sYl3/mpUhnx99vu05UQIAAAQIECBAgQIAAAQIECBAgQIAAAQIECBAgQIAAAQIE&#10;CBAgQIAAAQIECBAgQIAAAQIECBAgQIAAAQIECBAgQIAAAQIECBAgQIAAAQIECBAgQIAAAQIECBAg&#10;QIAAAQIECBAgQIAAAQIECBAgQIAAAQIECBAgQIAAAQIECBAgQIAAAQIECBAgQIAAAQJTBfwr8lN5&#10;JAkQIECAAAECBAg8iEDxIJMjS6ZPz1fWJhcU1bFcsZaP9bd2svlsa1d8igV699bi+t/4cnTeXt5V&#10;Yf4PPR0XfvqjkWTprrUKCBAgQIAAAQIECBAgQIAAAQIECBAgQIAAAQIECBAgQIAAAQIECBAgQIAA&#10;AQIECBAgQIAAAQIECBAgQIAAAQIECBAgQIAAAQIECBAgQIAAAQIECBAgQIAAAQIECBAgQIAAAQIE&#10;CBAgQIAAAQIECBAgQIAAAQIECBAgQIAAAQIECBAgQIAAAQIECBAgQGB/ApX9lasmQIAAAQIECBAg&#10;QOBhCaTJ9J3yldbEgiKqo1zaSKO32h31twdpw68F201OY797qxnX//qXo/ve6q7XP/unXohzf/zD&#10;u9YpIECAAAECBAgQIECAAAECBAgQIECAAAECBAgQIECAAAECBAgQIECAAAECBAgQIECAAAECBAgQ&#10;IECAAAECBAgQIECAAAECBAgQIECAAAECBAgQIECAAAECBAgQIECAAAECBAgQIECAAAECBAgQIECA&#10;AAECBAgQIECAAAECBAgQIECAAAECBAgQIECAAIGDCVQONs0sAgQIECBAgAABAgSOWiBLp+/QW1mb&#10;XFBsftTPFrLIp9RmjWzyOjKnQqBzYzWuf/ZL0bvdmn7fLImL/9vvjfkffGp6nSwBAgQIECBAgAAB&#10;AgQIECBAgAABAgQIECBAgAABAgQIECBAgAABAgQIECBAgAABAgQIECBAgAABAgQIECBAgAABAgQI&#10;ECBAgAABAgQIECBAgAABAgQIECBAgAABAgQIECBAgAABAgQIECBAgAABAgQIECBAgAABAgQIECBA&#10;gAABAgQIECBAgAABAgQIPJBA5YFmm0yAAAECBAgQIECAwJEJpMn0pfPl1sSCIqqjXGUhi96b3VF/&#10;e5A2su1D+qdIoHNjNa5/9kvRuz35/dTnSGpZXP6/XorZj106RTquSoAAAQIECBAgQIAAAQIECBAg&#10;QIAAAQIECBAgQIAAAQIECBAgQIAAAQIECBAgQIAAAQIECBAgQIAAAQIECBAgQIAAAQIECBAgQIAA&#10;AQIECBAgQIAAAQIECBAgQIAAAQIECBAgQIAAAQIECBAgQIAAAQIECBAgQIAAAQIECBAgQIAAAQIE&#10;CBAgQIAAgUcjUHk029qVAAECBAgQIECAAIHdBLJ0ekW+2p5SUB3l0vk0Os181N8epI1s+5D+KRHo&#10;SBt/VwAAQABJREFU3FiN65/9UvRut6beOJmtxPv+8g9E/YXzU+skCRAgQIAAAQIECBAgQIAAAQIE&#10;CBAgQIAAAQIECBAgQIAAAQIECBAgQIAAAQIECBAgQIAAAQIECBAgQIAAAQIECBAgQIAAAQIECBAg&#10;QIAAAQIECBAgQIAAAQIECBAgQIAAAQIECBAgQIAAAQIECBAgQIAAAQIECBAgQIAAAQIECBAgQIAA&#10;AQIECBAgQOBwBCqHs4xVCBAgQIAAAQIECBC4X6C4f2gfI1kyvThfaU0sKIrNj/rZbDqxrp/IGtnU&#10;vOTJFOjcWI3rn/1S9G5Pfh/1b57OV+OJv/qJqD135mRCuBUBAgQIECBAgAABAgQIECBAgAABAgQI&#10;ECBAgAABAgQIECBAgAABAgQIECBAgAABAgQIECBAgAABAgQIECBAgAABAgQIECBAgAABAgQIECBA&#10;gAABAgQIECBAgAABAgQIECBAgAABAgQIECBAgAABAgQIECBAgAABAgQIECBAgAABAgQIECBAgAAB&#10;AgSOoUDlGJ7JkQgQIECAAAECBAicEIHige6RJtOn95bXphRUR7mkNgrvC5KZNJJKet+4gZMt0L3Z&#10;jOuf/VL0bremXjQ7PxNP/NVPRPXJ+al1kgQIECBAgAABAgQIECBAgAABAgQIECBAgAABAgQIECBA&#10;gAABAgQIECBAgAABAgQIECBAgAABAgQIECBAgAABAgQIECBAgAABAgQIECBAgAABAgQIECBAgAAB&#10;AgQIECBAgAABAgQIECBAgAABAgQIECBAgAABAgQIECBAgAABAgQIECBAgAABAgQIECBwuAKVw13O&#10;agQIECBAgAABAgQIHJZAlk5fKV9pTSwoojrKpdVkFG8Pska2fUj/hAv0Ftfi+t/4cvRuT37/9Amy&#10;C/V44jOfjOrluRMu4noECBAgQIAAAQIECBAgQIAAAQIECBAgQIAAAQIECBAgQIAAAQIECBAgQIAA&#10;AQIECBAgQIAAAQIECBAgQIAAAQIECBAgQIAAAQIECBAgQIAAAQIECBAgQIAAAQIECBAgQIAAAQIE&#10;CBAgQIAAAQIECBAgQIAAAQIECBAgQIAAAQIECBAgQIAAAQIECBA4fgLp8TuSExEgQIAAAQIECBAg&#10;0BdIk+kO+craxIKiqIxySTYK7wvSxpTkfdUGHneBfLUT1//mf4vue6tTr5JdqMcTn/lkVC/PTa2T&#10;JECAAAECBAgQIECAAAECBAgQIECAAAECBAgQIECAAAECBAgQIECAAAECBAgQIECAAAECBAgQIECA&#10;AAECBAgQIECAAAECBAgQIECAAAECBAgQIECAAAECBAgQIECAAAECBAgQIECAAAECBAgQIECAAAEC&#10;BAgQIECAAAECBAgQIECAAAECBAgQIECAAIGjEUiPZlmrEiBAgAABAgQIECDwoAJZMnmFotOL/jP5&#10;VR2lkqQYxduDtJFtH9I/oQJ5uxfv/e2Xo/PW0tQbZhfq8cRnPhnVy3NT6yQJECBAgAABAgQIECBA&#10;gAABAgQIECBAgAABAgQIECBAgAABAgQIECBAgAABAgQIECBAgAABAgQIECBAgAABAgQIECBAgAAB&#10;AgQIECBAgAABAgQIECBAgAABAgQIECBAgAABAgQIECBAgAABAgQIECBAgAABAgQIECBAgAABAgQI&#10;ECBAgAABAgQIECBA4OgE0qNb2soECBAgQIAAAQIETrdA8oDXT6d8Wu+ttCauXhT9VGUzPxzY7G+J&#10;svktdVvGhSdLoOjmceNnvxprr96derHsQj2e+Mwno3p5bmqdJAECBAgQIECAAAECBAgQIECAAAEC&#10;BAgQIECAAAECBAgQIECAAAECBAgQIECAAAECBAgQIECAAAECBAgQIECAAAECBAgQIECAAAECBAgQ&#10;IECAAAECBAgQIECAAAECBAgQIECAAAECBAgQIECAAAECBAgQIECAAAECBAgQIECAAAECBAgQIECA&#10;AAECBAgcrUB6tMtbnQABAgQIECBAgMBpFige6PJZkkycny+vTcxFVMrclrm9yedIG9mUdaROgkBR&#10;FHHz574Rra/fnHqd7PxMPPGZT0b18tzUOkkCBAgQIECAAAECBAgQIECAAAECBAgQIECAAAECBAgQ&#10;IECAAAECBAgQIECAAAECBAgQIECAAAECBAgQIECAAAECBAgQIECAAAECBAgQIECAAAECBAgQIECA&#10;AAECBAgQIECAAAECBAgQIECAAAECBAgQIECAAAECBAgQIECAAAECBAgQIECAAAECBAgQOHqB9Oi3&#10;sAMBAgQIECBAgAABAgcRyKZ8Ws9X1yYuWUR1LFd08rH+1k7WyLZ2xSdQ4O6/fiVW/+u7U2+Wzlfj&#10;ib/yiahenptaJ0mAAAECBAgQIECAAAECBAgQIECAAAECBAgQIECAAAECBAgQIECAAAECBAgQIECA&#10;AAECBAgQIECAAAECBAgQIECAAAECBAgQIECAAAECBAgQIECAAAECBAgQIECAAAECBAgQIECAAAEC&#10;BAgQIECAAAECBAgQIECAAAECBAgQIECAAAECBAgQIECAAAECD0cgfTjb2IUAAQIECBAgQIAAgf0K&#10;pMnkGb3l1uRkUR3l0kYaebM36m8P0ka2fUj/BAks/frVWPwPr0+9UVLP4n1/+fdH9an5qXWSBAgQ&#10;IECAAAECBAgQIECAAAECBAgQIECAAAECBAgQIECAAAECBAgQIECAAAECBAgQIECAAAECBAgQIECA&#10;AAECBAgQIECAAAECBAgQIECAAAECBAgQIECAAAECBAgQIECAAAECBAgQIECAAAECBAgQIECAAAEC&#10;BAgQIECAAAECBAgQIECAAAECBAgQIPDwBCoPbys7ESBAgAABAgQIECCwH4EsmVydr6xNTBZRHeVW&#10;a0Xcu7Ya50cj48Evv3cvXv+t5thgdS2PmfKptcp2/al0yn67iEo7j2qnbMt+mkckRZRtMXiijDde&#10;l2ZrcWYm2+hObss1opxf9PpP2elNLpXZn0DeXIvue7d3nZSdPRu3/8mVXev2W1B+RaMoisgHbfT/&#10;LPsbbb9XxuXA8L/h6v1+/zXIDYL1uvXR9fSgN/xjWD8oXR8drrml5AHDwQ6Dc24stLnnxshxa8/N&#10;zEU92/x74Lidz3n2LzD3iYtx9iee3v9EMwgQIECAwLpAXvSil3fLz1n9D+DTX3mRl7Wd8mN6dzAn&#10;35hz/4ex0UL9T2399XvlnLzolHH/g/3+Pzf19x7su7F3ee6DvDbO3j9P/ynKdYev/Z9p2v6Dz7t9&#10;2/Xz9tuD3HvaHpNyw72HX6P+vv07b3yenjTnYY4P3xP999Gmz+b+h/t12Fz38Y2G36Pl987ga9kb&#10;uD2+t3FyAgQeJ4HRz97yZ//w76CNn5mP0y2clQABAgQIECBAgAABAgQIECBAgAABAgQIECBAgAAB&#10;AgQIECBAgAABAgQIECBAgAABAgQIECBAgAABAgQIECBAgAABAgQIECBAgACB0yzwzJmPxp998a+d&#10;ZgJ3J0CAAAECBAgQIECAAAECBAgQIECAAAECBAgQIECAAAECBAgQIECAAIETLlA54fdzPQIECBAg&#10;QIAAAQKPrUCaTj56vrI2ORmbH/NvZXlUFztxfsfqItq3mnH5S6tx6V63fHqDZ6Z7GP9Y/Fq0dtzT&#10;4MMR6JXbrEYkU3YbfJlno3utUxb1n6N/9Y8z7UiHc4Kj2OEo1jyc2+68ylq0Y9rfETvPMnp8BWrP&#10;zx/fwzkZAQIEdhEoiiJ6RSd6eTfyolvGvfW4E6NPnWVN/1WU/+WDfFnfrx2b0xnOL8cGuTKfr8eb&#10;R1hfZ7Dn+Pz+6ltf/X2Gew3Xy/PNPfvr93P9sw9f28/Xn1Oep9y/f+atr437bl17a37nuDTK++fZ&#10;PMNo3ZFNDO+/xWXzfDuv2h8dnKNc14sAAQIECBAgQIAAAQIECBAgQIAAAQIECBAgQIAAAQIECBAg&#10;QIAAAQIECBAgQIAAAQIECBAgQIAAAQIECBAgQIAAAQIECBAgQIAAAQIECBAgQIAAAQInUaCW1U/i&#10;tdyJAAECBAgQIECAAAECBAgQIECAAAECBAgQIECAAAECBAgQIECAAAECBAiMBCqjSECAAAECBAgQ&#10;IECAwLESyJLJx8lX1iYmi6I6yq3ORDxxd9QtgyKS6A6eiF586htbc+KTIZCX12hG+UXe5VW+OcKv&#10;hLsgSRMgQIAAgYcu0Mu70c3bkRfd6Me9fjuIO+VYbzQ2zHcGuTwvx7fXlf18ML+sWV9nc/5wbLBG&#10;ueb2un79oLYo99w4w2Bs4yyb7XCNjb3K8dFew7iI/mcTLwIECBAgQIAAAQIECBAgQIAAAQIECBAg&#10;QIAAAQIECBAgQIAAAQIECBAgQIAAAQIECBAgQIAAAQIECBAgQIAAAQIECBAgQIAAAQIECBAgQIAA&#10;AQIECBAgQIAAAQIECBAgQIAAAQIECBAgQIAAAQIECBAgQIAAAQIECBAgQIAAAQIECBDYr4B/jX6/&#10;YuoJECBAgAABAgQIPCSBNNl5o25exFvX7sXZndPlaHWUac4UUV8ryn430uiUbS8mLDuaI3icBfpf&#10;62ZE0m+nvIpamew/XgQIECBAgEBfoNNbi17eiV7Rjbx8enk3unk72r1WdPLy6bdlTbvXLPvrbTnW&#10;rxnMyXtlW84v521dox/3522s0V+vW87v1w32Ge3VX7M1ePrjXgQIECBAgAABAgQIECBAgAABAgQI&#10;ECBAgAABAgQIECBAgAABAgQIECBAgAABAgQIECBAgAABAgQIECBAgAABAgQIECBAgAABAgQIECBA&#10;gAABAgQIECBAgAABAgQIECBAgAABAgQIECBAgAABAgQIECBAgAABAgQIECBAgAABAgQIECBAoIKA&#10;AAECBAgQIECAAIGjEigeaOEsvX/69ZV2/L2vvhN/8OZynL0/PRgpYvNjfjfrRaPdijS6E6oNnyyB&#10;VkSST79S0X9/zEyvkSVAgAABAsdAoJd3o9NrRTtvlu1atMu40yvjvB/3x8rcYKwcH42tbanp54dz&#10;+/MGtfmWORvzyzEvAgQIECBAgAABAgQIECBAgAABAgQIECBAgAABAgQIECBAgAABAgQIECBAgAAB&#10;AgQIECBAgAABAgQIECBAgAABAgQIECBAgAABAgQIECBAgAABAgQIECBAgAABAgQIECBAgAABAgQI&#10;ECBAgAABAgQIECBAgAABAgQIECBAgAABAgQIECBw3AT6/zK9FwECBAgQIECAAAECx1AgTcYP1cnz&#10;+NmvvB03Vjsx2+6OJ7f2impEUUQazfjEq8tlW2zNik+sQDsimfK+6N+7yMo/6idWwMUIECBA4NEI&#10;9PJOtLor5bNcPkvr8Up0eq1o95qDdhDn/X5rs1/mmv36Tn/eSqyV8/v5dj6ckxe9R3MhuxIgQIAA&#10;AQIECBAgQIAAAQIECBAgQIAAAQIECBAgQIAAAQIECBAgQIAAAQIECBAgQIAAAQIECBAgQIAAAQIE&#10;CBAgQIAAAQIECBAgQIAAAQIECBAgQIAAAQIECBAgQIAAAQIECBAgQIAAAQIECBAgQIAAAQIECBAg&#10;QIAAAQIECBAgQIAAgWMgUDkGZ3AEAgQIECBAgAABAidUoHige2Xp+PQvvHk3bqx2BoP1zrAdrxj2&#10;iiKNanEn0ihrejtVGDt5At3ySmvTr1W+LyJmyyeZXidLgAABAqdCIC/yWO3ci2ZnMVrd5eHTWY5m&#10;d2kQr3VXylw/Xol2b7V8WtHpP3mrjJvr9Stlu1SO7fIz6FSIuiQBAgQIECBAgAABAgQIECBAgAAB&#10;AgQIECBAgAABAgQIECBAgAABAgQIECBAgAABAgQIECBAgAABAgQIECBAgAABAgQIECBAgAABAgQI&#10;ECBAgAABAgQIECBAgAABAgQIECBAgAABAgQIECBAgAABAgQIECBAgAABAgQIECBAgAABAgQIEDhc&#10;gcrhLmc1AgQIECBAgAABAgQOSyBLNlda7fTi89+9PRqYXeuO4u1BpWhGGrXtw/vqF5UkikYlirls&#10;2NbTiHoZ95+ZdPBE/4D9Jy1ryye2nPfcTDXma9nOe26p689JBuukw7bcJkm2Fuy8xGka7eV5vL1y&#10;L95YvBVXlm7Hcmdt7PrzK0l8+svVqPYmu7UrRfzqJ5uxMtscm/swOmmSRqX/pBtPNtZPy3drWn7N&#10;tz9J+ebIynlbx/vvjWzwphm/a7/XrxvNKd9HY2/IB7ho+c5cP0P/LP1Vx/d+gKWPbOrl2fmYqz7Y&#10;3wFHdjgLH0gguzhzoHkmnXyBte5qrHbuxkr7XqyUbbOzGGvdlWh1lwdPs2zXyqfZGfZb3aWyvqxt&#10;D2uLKE4+khsSIHBggf7nnjSplM+Ez/VbVk4Gn9uyyNJK+Rlu+GxJTw+3fP4ffDbcWKNs+/sf5NU/&#10;c9Z/0ur6HQYfEA+y1NQ5A6PBeauDu/f3PfrPi8PPo/3PxsN7lt7rZof1GXjqpfeYHJ5v42z9r0Np&#10;s+VrvcdlTklZ/2uZDr931t9PrE7Jl941CTwygc3/b2Prz5J+fNCfvY/sKjYmQIAAAQIECBAgQIAA&#10;AQIECBAgQIAAAQIECBAgQIAAAQIECBAgQIAAAQIECBAgQIAAAQIECBAgQIAAAQIECBAgQIAAAQIE&#10;CBAgQODUCzRq5069AQACBAgQIECAAAECBAgQIECAAAECBAgQIECAAAECBAgQIECAAAECBAgQONkC&#10;B/vXPU+2idsRIECAAAECBAgQOCSB4oHWSTf/reD4/Ou3Y7Wbj9ab7XRG8fYgLbZM3J7coV97fj5m&#10;PjQf1afnovpU+ZRt1vCrwg5UD20oL4r4zp334uUbb8VXb16NZrf8es+V2/efLa9qOfy//IdGVHuT&#10;v+Z5UsTnfng13nyyt2Xm/sJqmsWZWn3wLPTbaj3mq7WoV6rDJ6vGbD/OKuvtcHym7KfJ5LPt7xSq&#10;CRAgcDIFivLv/NXOvcGz0r4bK+07sdK5G6tlvLze9vvNzmK0usuDp9lZLn82LEYvn/x54GRqudVJ&#10;EUgijSytRL/d+krKzw1pUoksyQb5NKkO2qw/Vtan/fH1sUHd+lhSrrT1lSTl+oN1+vOqg3nD/GZd&#10;f6+Ntfq1g7XL9TbG+uv3a8Zf/TnDs2zMGdZs1vXPMjzr5t7bzze+ZpQz+vfeuHO/rQ7GxuuG6w73&#10;H95p4rpbzj0027hff964+fgew16pF+nAdvfaneYbI0CAAAECBAgQIECAAAECBAgQIECAAAECBAgQ&#10;IECAAAECBAgQIECAAAECBAgQIECAAAECBAgQIECAAAECBAgQIECAAAECBAgQIECAAAECBAgQIECA&#10;AAECBAgQIECAAAECBAgQIECAAAECBAgQIECAAAECBAgQIECAAAECBAgQIEDgcAQqh7OMVQgQIECA&#10;AAECBAgQOGyBLE0GS95pdeLX3rw7Wn6m0420GHV3CLIdxjaHhlOzyC7NxpP/70eicn5mMyl6pALv&#10;rizGb7zzWrx8461Y7qztepYf+63ZuLg4/ev9a59sxZtP9iauNV+diYv1RpyfmSuf2ThXn4tztdk4&#10;U6uPnnqlOnG+BAECBAiMC3R77Vhs34yltZuxWD7La7dipXM3VtrrT+fOIF4tx1bb92K1cy+K8j8v&#10;ApME0qT83JZUIk0rgzZLqmU8HMvWx9JyrB9v1A7jsn40px+X88p1xuvKedvG0rJuY2yjHcwbq+uf&#10;Yf08ozNs7rc1t3Xu4B7lOkky/Jw76c7GCRAgQIAAAQIECBAgQIAAAQIECBAgQIAAAQIECBAgQIAA&#10;AQIECBAgQIAAAQIECBAgQIAAAQIECBAgQIAAAQIECBAgQIAAAQIECBAgQIAAAQIECBAgQIAAAQIE&#10;CBAgQIAAAQIECBAgQIAAAQIECBAgQIAAAQIECBAgQIAAAQIECBAgQCCiAoEAAQIECBAgQIAAgeMp&#10;kCbDc/37V29FNy9Gh6y3u6P4vqDoT0rvG94YKMpcHjNlN4uZJxeicr4fez1KgV6Rx+/cfDt+/e3X&#10;4tV7N/Z8lO//TjU++np1av3vvNCOr3xvZ1CzUK3HM/PnBs8TcwvRf943uxBz1drUNSQJECBw2gWK&#10;oojVzr1YXLsZS+WzuHZj0PbjpbVbsdK5Gyvt8hm0d6LVXT7tZI/9/ZNIIk0rUUmqUc3qwyetR209&#10;3mir5Vg1m4ksqURW1qf9tnz6czfG+m0lrQ3WqGWzUU1nBvFGfjCnv1dZszXf33ej5rEHdQECBAgQ&#10;IECAAAECBAgQIECAAAECBAgQIECAAAECBAgQIECAAAECBAgQIECAAAECBAgQIECAAAECBAgQIECA&#10;AAECBAgQIECAAAECBAgQIECAAAECBAgQIECAAAECBAgQIECAAAECBAgQIECAAAECBAgQIECAAAEC&#10;BAgQIECAAAECBAgQOJBA5UCzTCJAgAABAgQIECBAYFeBZNeK6QVZucA7y2vxW+8sjhXOtjtj/fFO&#10;Nt5d7xVlW0StfKplNDxZNrdz7Y4LGDx0gdVuO/7L26/Fr7/zaiy2W/ta//LtND792/Wpc+48lUbt&#10;pz4c/8e5C/H0/Lk4U5teP3UxSQIECJxAgbXuaiyt3YzFwXNjFPfHNsYHcft25EX3BAo8PldKys8u&#10;1awe1XSmbGej1o+zmbKdXR+vr4+tt+t1o5p0W36w1vax2agk1UjTSqRJ+vjgOCkBAgQIECBAgAAB&#10;AgQIECBAgAABAgQIECBAgAABAgQIECBAgAABAgQIECBAgAABAgQIECBAgAABAgQIECBAgAABAgQI&#10;ECBAgAABAgQIECBAgAABAgQIECBAgAABAgQIECBAgAABAgQIECBAgAABAgQIECBAgAABAgQIECBA&#10;gAABAgQInFiByom9mYsRIECAAAECBAgQeMwF0jTi37xyM4pt95htd7eNbOkW2ZbOMOzPz2O2/HM8&#10;l86N9++baOBIBO6srcavXX0lfvOd70Y7n/K1nLB7rR3xJ78wF5U8mVBRfqXPz8SL/88PxktnZibW&#10;SBAgQOAkC6x1V+Ju63rcbV6LO613B+3d1rVyrOyXY/fKdq23epIJHsndqulM1CsLUa82ynY+atls&#10;VNN6VLN6GW9t++MzMVPmZ8q6erV8KsM5M9ncoH40ZzDfz7NH8gW1KQECBAgQIECAAAECBAgQIECA&#10;AAECBAgQIECAAAECBAgQIECAAAECBAgQIECAAAECBAgQIECAAAECBAgQIECAAAECBAgQIECAAAEC&#10;BAgQIECAAAECBAgQIECAAAECBAgQIECAAAECBAgQIECAAAECBAgQIECAAAECBAgQIECAAAECBAg8&#10;UoHKI93d5gQIECBAgAABAgROtEDxQLe7udqOr99YuW+N2XbnvrHNgWwzXI/yqJfR/ePp3P1j9002&#10;cGgCt1or8Utv/G586b0rkRcHf2/80S/OxrnldPK50iQu/aWPR3ZmZnKNDAECBB5jgXavGXeb1+Nu&#10;61r5vBt3mtfiXut63CnjQVv2W92lx/iGD/fotWwuZivzMVM+s9X5qJdtvbJQPo2oV9fbrBHVbLZ8&#10;ZqI2aOvDfL9mUNuf04gsrT7cw9uNAAECBAgQIECAAAECBAgQIECAAAECBAgQIECAAAECBAgQIECA&#10;AAECBAgQIECAAAECBAgQIECAAAECBAgQIECAAAECBAgQIECAAAECBAgQIECAAAECBAgQIECAAAEC&#10;BAgQIECAAAECBAgQIECAAAECBAgQIECAAAECBAgQIECAAAECBAicYIHKCb6bqxEgQIAAAQIECBB4&#10;rAW+dXtlx/PX290dxweDRTaWqzyzEL2rxdjYRiedSzdC7REKLLZb8fkr34zffPe70SvyA+90eXY+&#10;fuTK+XjmzXtT1zj3Z35P1F84P7VGkgABAsdZYLl9J26tvlU+V+N28+2427wWd1vX4s6gfTdWO9P/&#10;HjzOdzuKs6VJFnPVc9GonSvbs1GvNMpnfvOpbsazlYWYrS6s158v55yNSlo7imNZkwABAgQIECBA&#10;gAABAgQIECBAgAABAgQIECBAgAABAgQIECBAgAABAgQIECBAgAABAgQIECBAgAABAgQIECBAgAAB&#10;AgQIECBAgAABAgQIECBAgAABAgQIECBAgAABAgQIECBAgAABAgQIECBAgAABAgQIECBAgAABAgQI&#10;ECBAgAABAgQIEHhAgcoDzjedAAECBAgQIECAAIEjEri2srbjyrPtzo7jw8FslEsvNSK90Ii4ujwa&#10;2xqkjc3arePiwxFodjvxn976dnzh6neinfcOtOjFeiN+4PKz8QPvezaeWKrGu//oi1FMWWn2pctx&#10;9sefn1IhRYAAgUcv0O414/bq23Fr9Wrcal5dj98q47fL+Gqs9VYf/SEfwQmqaT0atfPlczYa1XPr&#10;8bmYG8T99mzMVhaiXp2PemX4DMaqC4/gtLYkQIAAAQIECBAgQIAAAQIECBAgQIAAAQIECBAgQIAA&#10;AQIECBAgQIAAAQIECBAgQIAAAQIECBAgQIAAAQIECBAgQIAAAQIECBAgQIAAAQIECBAgQIAAAQIE&#10;CBAgQIAAAQIECBAgQIAAAQIECBAgQIAAAQIECBAgQIAAAQIECBAgQIAAAQIEjlqgctQbWJ8AAQIE&#10;CBAgQIAAgYMJLLd7kVXvnzvb7t4/uDFSZIMojyzmPvl0tF+5u5G5r01nh7X3JQw8sMDXbr4dv/DK&#10;y7HYbu17rTSSePHSU/Gpp16Ij5x/32B+0c3j2t/8r1G084nrZRfrcfEvvDgxL0GAAIGHKdDuteLm&#10;ypV4b+WNuFE+7y2/HjdX34pbq1djqX3zYR7lkeyVJlnM1y7EmZlLsVA+jdr5aFTPDdva2ZgbxGW/&#10;bOdqw7aazTySs9qUAAECBAgQIECAAAECBAgQIECAAAECBAgQIECAAAECBAgQIECAAAECBAgQIECA&#10;AAECBAgQIECAAAECBAgQIECAAAECBAgQIECAAAECBAgQIECAAAECBAgQIECAAAECBAgQIECAAAEC&#10;BAgQIECAAAECBAgQIECAAAECBAgQIECAAAECBAgQOJ4CleN5LKciQIAAAQIECBAgQCCi2BGh0ens&#10;OD4czAZNL5mPyoVqtFZ7E2vTuWHtxAKJfQsstlvxi698Jb568+q+5y5UZ+KHnvpw/NCTH4pzM7Nj&#10;8+9+7tVoX1kcGxvrZElc/pmXImtUx4Z1CBAgcJQC3V473lt5Pd5deiVurFyJW82rcWu1/7wVi2s3&#10;jnLrR7L2TKURZ2YuxULt0rAt436/UbtQPufK53w0qmdjvuzPlf00SR/JOW1KgAABAgQIECBAgAAB&#10;AgQIECBAgAABAgQIECBAgAABAgQIECBAgAABAgQIECBAgAABAgQIECBAgAABAgQIECBAgAABAgQI&#10;ECBAgAABAgQIECBAgAABAgQIECBAgAABAgQIECBAgAABAgQIECBAgAABAgQIECBAgAABAgQIECBA&#10;gAABAgQInAyBysm4hlsQIECAAAECBAgQOH4CyYMeacIC5/J88spFFkWkkcdMZAtlu9qbWJvNZRNz&#10;EvsX+OK7r8fnXvtaNHudfU2+VJ+PH3n2e+J/eP8Ho5re/zVpfft2LP7H16euef5//p6Yef7s1BpJ&#10;AgQIHFRguX0nbqy8MXjeW7kS7y2/HteXXyv7V8qfOVN+Jh10w4c4L0uqsTBzKc6Uz3h7eTS2MHNx&#10;kKtl9Yd4MlsRIECAAAECBAgQIECAAAECBAgQIECAAAECBAgQIECAAAECBAgQIECAAAECBAgQIECA&#10;AAECBAgQIECAAAECBAgQIECAAAECBAgQIECAAAECBAgQIECAAAECBAgQIECAAAECBAgQIECAAAEC&#10;BAgQIECAAAECBAgQIECAAAECBAgQIECAAAECp12gctoB3J8AAQIECBAgQIDA8RUodjzamWZnx/Hh&#10;YBa9ZDYiSaKykEW+2ptYm85lE3MSexdY7qzFz3/7y/GNW+/sfVJZ+ez8+fix5743Pn7p6UjLr9dO&#10;r3y1Ezf/4dcjdn4rDKbUP3YxFn70AztNN0aAAIF9Cay078a15Vfj2tKr8e7SK4O436527u1rneNS&#10;XElrca7+/uEzO2zPD9on18eeiLnq2eNyXOcgQIAAAQIECBAgQIAAAQIECBAgQIAAAQIECBAgQIAA&#10;AQIECBAgQIAAAQIECBAgQIAAAQIECBAgQIAAAQIECBAgQIAAAQIECBAgQIAAAQIECBAgQIAAAQIE&#10;CBAgQIAAAQIECBAgQIAAAQIECBAgQIAAAQIECBAgQIAAAQIECBAgQIAAAQIECIwJVMZ6OgQIECBA&#10;gAABAgQIHKJAcYhrbS5VX1rb7GyLiiKLXswORtO5NIr25DOkc9m22br7FfjWnevxT77127HYbu15&#10;6hOzC/GTz//eeOnyM7vOuf3z34ze7clrp41qXPwLL0aSJLuupYAAAQIbAq3OclxbfjXeXXq1bF+J&#10;a2Xbj5faNzdKjn2bJdU4V38izs2+v2zLZ/bJYb8fD/rvj/na+WN/DwckQIAAAQIECBAgQIAAAQIE&#10;CBAgQIAAAQIECBAgQIAAAQIECBAgQIAAAQIECBAgQIAAAQIECBAgQIAAAQIECBAgQIAAAQIECBAg&#10;QIAAAQIECBAgQIAAAQIECBAgQIAAAQIECBAgQIAAAQIECBAgQIAAAQIECBAgQIAAAQIECBAgQIAA&#10;AQL/nb07D7Lruu8D/7v3vd5eN4DGjsZOAgQJgiRIiaQpU6SWaLG2WIoky/LYsTJlJZNJTTKZZMpT&#10;M4pTk5qZ1EwlmYpTY4+jGZVtOVGUkWXZkiVrNSmKIiVKIsEFBECABLETQBNr7/3enSYodjcaOA/d&#10;jW6gl89DPbx7z/d3fueczwMal3+RAIGUQDkVGCdAgAABAgQIECBA4PoKZFFcsoGm/lrk/QMR2SXR&#10;hYFatAxlpQvX2RWe9vOW1+su38loPYHBWi2++tIz8b1De+qVXZQtbqrE+zfeGveu3Bh5lvgCR83o&#10;3nE8uh4/Omrk0suln9oW5famSwMjBAgQGBIoiiJOdh+Iw2d3Db2fv/B59NwLcbr32Iz3aSkvjKWV&#10;tUPvdbGkpSPaX3s3r7rwXtyyKtoal0Y2jp+lM/6gNkiAAAECBAgQIECAAAECBAgQIECAAAECBAgQ&#10;IECAAAECBAgQIECAAAECBAgQIECAAAECBAgQIECAAAECBAgQIECAAAECBAgQIECAAAECBAgQIECA&#10;AAECBAgQIECAAAECBAgQIECAAAECBAgQIECAAAECBAgQIECAAAECBAgQIECAAAECBAgQSAiUE+OG&#10;CRAgQIAAAQIECBC43gLZpRvYvq9naLB2afDzkWq0jWTFyOXYq6wpj6x8mQXGFrq/ROBMX0989rkf&#10;xsvnXr0ku9zAkHS8c92WeN+GbdFYKl2u5JKxWvdAvPrHOy8ZHz3Q9tY1UXnTytFDrgkQmMcCRVHE&#10;ye4DcfDMs3Hg9LMXPg+d3RX91e4ZqVLKG2JJy5pYWlkbS1vWxpILn6/drxt6r4mWhoUzct82RYAA&#10;AQIECBAgQIAAAQIECBAgQIAAAQIECBAgQIAAAQIECBAgQIAAAQIECBAgQIAAAQIECBAgQIAAAQIE&#10;CBAgQIAAAQIECBAgQIAAAQIECBAgQIAAAQIECBAgQIAAAQIECBAgQIAAAQIECBAgQIAAAQIECBAg&#10;QIAAAQIECBAgQIAAAQIECBC4VgLla7WQdQgQIECAAAECBAjMP4HiKo88Zn5RxD37uiOydNsiq1wI&#10;s4YsioFasjCvlJKZIC1w8Nyp+PfPPhqn+3vSRaOStW3t8Wtb7o51CxaPGr3y5an/vDuqp/uSheUV&#10;lVj8yVuSuYAAgbktUK0NxLHze+PQmefj8Nldr7/P7Yq+wa4ZdfBS3hDLK+tjeesNsaJ1Y6xo2xhL&#10;h+6XVtbGoqYVkWV1/kGbUSexGQIECBAgQIAAAQIECBAgQIAAAQIECBAgQIAAAQIECBAgQIAAAQIE&#10;CBAgQIAAAQIECBAgQIAAAQIECBAgQIAAAQIECBAgQIAAAQIECBAgQIAAAQIECBAgQIAAAQIECBAg&#10;QIAAAQIECBAgQIAAAQIECBAgQIAAAQIECBAgQIAAAQIECBAgQIDAtRcoX/slrUiAAAECBAgQIEBg&#10;fghkU3zMtScHo62rP6Lx8o2LIh8KXnsP/V7Jo9ZdvXB9ud9ey70mJvDkiYPx+V1PxEAt7fpGx3KW&#10;x/s3bou/se7myLOJ/Uno2dkZ5x85/EarSz+H2i37rdsjb/afc5fiGCEwNwWOn38pXj7zTBw8/Wy8&#10;fPrpOHxuV1RrAzPisHlWjhWtG2JV2+ZY3roxllbWDr3XXfhc1Lxy6Gegf29mxBdlEwQIECBAgAAB&#10;AgQIECBAgAABAgQIECBAgAABAgQIECBAgAABAgQIECBAgAABAgQIECBAgAABAgQIECBAgAABAgQI&#10;ECBAgAABAgQIECBAgAABAgQIECBAgAABAgQIECBAgAABAgQIECBAgAABAgQIECBAgAABAgQIECBA&#10;gAABAgQIECBAgMCsE/B/tJ91X5kNEyBAgAABAgQIzB+B4qKjrj0+MHRfvWjs4puG4dtSax617nRt&#10;qVIarnVxZYGv738uvvHyzisXDlWsqiyMT239hVjT1j6u+tFFtb7B6PzDZ0cPXXK94N0bo2nTxHtf&#10;0sgAAQIzUqC/2hMHTj8b+089GS+dfmro86noHjhz3ffaUl4Yy1s3xIrWjbG8beg99LmqbfPQ/YYo&#10;5SP//lz3jdoAAQIECBAgQIAAAQIECBAgQIAAAQIECBAgQIAAAQIECBAgQIAAAQIECBAgQIAAAQIE&#10;CBAgQIAAAQIECBAgQIAAAQIECBAgQIAAAQIECBAgQIAAAQIECBAgQIAAAQIECBAgQIAAAQIECBAg&#10;QIAAAQIECBAgQIAAAQIECBAgQIAAAQIECBAgQGCOCJTnyDkcgwABAgQIECBAgMDcE8guPtLqzsGI&#10;rHrx4Ki7IhqG7/JKKWpd6drXcq8rC1SLWnxh90/jR6/sv3LxUMVbOzbFRzZtj8bS5HxP/+kLUe3s&#10;Ta5VXlGJ9o9sTuYCAgRmn8CpniOx/9SOeOnUk7H/9FNx+OyuqBXpn9/TfcLmclusatscqxZsjo4F&#10;N1247hi6XtC0bLqX1p8AAQIECBAgQIAAAQIECBAgQIAAAQIECBAgQIAAAQIECBAgQIAAAQIECBAg&#10;QIAAAQIECBAgQIAAAQIECBAgQIAAAQIECBAgQIAAAQIECBAgQIAAAQIECBAgQIAAAQIECBAgQIAA&#10;AQIECBAgQIAAAQIECBAgQIAAAQIECBAgQIAAAQIECBAgQGCUQHnUtUsCBAgQIECAAAECBKZUoLiq&#10;bllcPL/j1YGhftV0z6JhOCtV8qh1p2vzSmm41sXlBfqrg/G5nY/Hc68evXzBqNFKuTF+/eZ74vZl&#10;q0eNTuyyb9/pOPfdA3UnLf3UtsgbfXd1kYQEZrDAYK0/Dp55Lvafeir2n95x4fNs34nrsuPGUkus&#10;bNsUq9o2R8eCzbFq6N3RdlO0t6y6LvuxKAECBAgQIECAAAECBAgQIECAAAECBAgQIECAAAECBAgQ&#10;IECAAAECBAgQIECAAAECBAgQIECAAAECBAgQIECAAAECBAgQIECAAAECBAgQIECAAAECBAgQIECA&#10;AAECBAgQIECAAAECBAgQIECAAAECBAgQIECAAAECBAgQIECAAAECBAgQIECAwMUC5Ytv3REgQIAA&#10;AQIECBAgMBMFFnZVo623iChVk9sromE4yyt51LrTtXmlNFzr4lKBroH++L+f/UHsP9t5aThmZGVl&#10;Qfy9294ay1vaxiTjvy1qRXR+fmfdCW3vWBfNNy+pWyMkQGBmCQxU++Ll0zti76tPxL7On1y4Hqj1&#10;XfNNLm5ZHWsW3hJrF2698NmxYEssaVkTWZZd871YkAABAgQIECBAgAABAgQIECBAgAABAgQIECBA&#10;gAABAgQIECBAgAABAgQIECBAgAABAgQIECBAgAABAgQIECBAgAABAgQIECBAgAABAgQIECBAgAAB&#10;AgQIECBAgAABAgQIECBAgAABAgQIECBAgAABAgQIECBAgAABAgQIECBAgAABAgQIECBAYHwC5fGV&#10;qSJAgAABAgQIECBA4NoLFMNLru4c/Pl1dXjskoti5PG+1FqKWs/AJSVvDOSV0huXPscInOrrjt97&#10;+pE41n12THLp7dbFq+Lv3HpftJQbLg0nMHLuuwdi4OC55IzSkuZY/NEtyVxAgMDMEKgVtTh05rnY&#10;0/l47Dn5WLx06skYrPVf080tbu6Ide23xbpF24bet8X6oc+WhoXXdA8WI0CAAAECBAgQIECAAAEC&#10;BAgQIECAAAECBAgQIECAAAECBAgQIECAAAECBAgQIECAAAECBAgQIECAAAECBAgQIECAAAECBAgQ&#10;IECAAAECBAgQIECAAAECBAgQIECAAAECBAgQIECAAAECBAgQIECAAAECBAgQIECAAAECBAgQIECA&#10;AAECBAgQuHqB8tW30IEAAQIECBAgQIAAgWkRyIrhth2dA69fZ9XhsbEXRTQMD+WVPKrHasP3Yy/y&#10;SmnskPshgVN93fF/PvnXFz6vBPKONTfFhzdtjzzLrlRaNx883Renv/JC3Zqlv7kt8hb/+VYXSUjg&#10;OgkcP78/9nQ+FntOPh57O38cPYNnr8lOsshiZduNsWbh1qH3LcOfrY3t12R9ixAgQIAAAQIECBAg&#10;QIAAAQIECBAgQIAAAQIECBAgQIAAAQIECBAgQIAAAQIECBAgQIAAAQIECBAgQIAAAQIECBAgQIAA&#10;AQIECBAgQIAAAQIECBAgQIAAAQIECBAgQIAAAQIECBAgQIAAAQIECBAgQIAAAQIECBAgQIAAAQIE&#10;CBAgQIAAAQIECEyvgP/D/fT66k6AAAECBAgQIDCvBYopO/3qzsGf96rW6dkwnJVa8xjoTteWKqXh&#10;WhevC5wf6Iv/a8f341Rfd12SLLL4lZvuireu3lS3brzhqS/uiqI3/V213tcRLbctG287dQQITLPA&#10;2b4Tsefk4xfeL3Q+Hqd7j03ziq+3b2/uiI3td8T69tsvvNcu3BpN5dZrsrZFCBAgQIAAAQIECBAg&#10;QIAAAQIECBAgQIAAAQIECBAgQIAAAQIECBAgQIAAAQIECBAgQIAAAQIECBAgQIAAAQIECBAgQIAA&#10;AQIECBAgQIAAAQIECBAgQIAAAQIECBAgQIAAAQIECBAgQIAAAQIECBAgQIAAAQIECBAgQIAAAQIE&#10;CBAgQIAAAQIErr1A+dovaUUCBAgQIECAAAECBMYnUFwoy2pFrDw1+PqUrJqcWhQNw1nekketK12b&#10;V0rDtS4iegcH4veefiRe6TlXl6Oc5fGprffF9uVr6taNN+zZ2RndPz6WLM9ayrH4V25O5gICBKZf&#10;YLDWH/te/WnsPP5w7Dn5wzh2ft+0L5pn5Vi7cGtsXHxn3LD4rguf7c0rp31dCxAgQIAAAQIECBAg&#10;QIAAAQIECBAgQIAAAQIECBAgQIAAAQIECBAgQIAAAQIECBAgQIAAAQIECBAgQIAAAQIECBAgQIAA&#10;AQIECBAgQIAAAQIECBAgQIAAAQIECBAgQIAAAQIECBAgQIAAAQIECBAgQIAAAQIECBAgQIAAAQIE&#10;CBAgQIAAAQIECMwcgfLM2YqdECBAgAABAgQIECBwOYEVp6vRUH0jGb54Y2DU58jjfam1FLXudG1e&#10;KY2aN78vB2rV+INnH42D50/VhWguNcTfu+3+2Ny+vG7deMNisBav/oeddcvbP7I5Soua6tYICRCY&#10;eoGzfSfi+eOPxM4T34/dJx6Nvmr31C8yqmNb45LY0L49blh8Z2xcfFesW7QtGkvNoypcEiBAgAAB&#10;AgQIECBAgAABAgQIECBAgAABAgQIECBAgAABAgQIECBAgAABAgQIECBAgAABAgQIECBAgAABAgQI&#10;ECBAgAABAgQIECBAgAABAgQIECBAgAABAgQIECBAgAABAgQIECBAgAABAgQIECBAgAABAgQIECBA&#10;gAABAgQIECBAgAABAgQIzDeB8nw7sPMSIECAAAECBAgQmG0CqzsHRracVUeux1wV0TA8klfyqHWn&#10;a/NKabh2Pl9Ui1p8bufjsffMiboMCxub47++/YFY09Zet24i4dm/2h+Dx7qTUxrXL4gF71ifzAUE&#10;CEydQLU2GPtP74hdJx6J54feh8/umrrmYzplkUXHgi1x45I3xYb27bFx6L2s1d/1MUxuCRAgQIAA&#10;AQIECBAgQIAAAQIECBAgQIAAAQIECBAgQIAAAQIECBAgQIAAAQIECBAgQIAAAQIECBAgQIAAAQIE&#10;CBAgQIAAAQIECBAgQIAAAQIECBAgQIAAAQIECBAgQIAAAQIECBAgQIAAAQIECBAgQIAAAQIECBAg&#10;QIAAAQIECBAgQIAAAQLzXqA87wUAECBAgAABAgQIEJiRAkVk2esbW905OGqH1VHXF18WRcPwQKk1&#10;j1p3ujavlIZr5/PF//fCk/Fs55G6BAsbm+O/vfMdsbylrW7dRMLBU71x5i9fTE8Z+u6X/MatkeU/&#10;/0OQrpQQIDBJgf5qb+w+8Wg8fezb8ezxh6J38NwkO9WflkUWaxZujc1L741NS94cNw69Kw2L6k+S&#10;EiBAgAABAgQIECBAgAABAgQIECBAgAABAgQIECBAgAABAgQIECBAgAABAgQIECBAgAABAgQIECBA&#10;gAABAgQIECBAgAABAgQIECBAgAABAgQIECBAgAABAgQIECBAgAABAgQIECBAgAABAgQIECBAgAAB&#10;AgQIECBAgAABAgQIECBAgAABAgQIzHuB8rwXAECAAAECBAgQIEBgRgoUw7vq6Bz8+XUtIhsZHy4Y&#10;vhh5vM8asygG07V5JR+eNV8vHj68Nx49+mLd47eUG+If3PFgLG9pq1s30fD0n+6Jor+anNb24Npo&#10;urE9mQsIEJicQO/A+dh54uHYcezbsevED6K/2jO5RleYtayyPrYsuy+2LH1LbF56b7Q2+vt8BTIx&#10;AQIECBAgQIAAAQIECBAgQIAAAQIECBAgQIAAAQIECBAgQIAAAQIECBAgQIAAAQIECBAgQIAAAQIE&#10;CBAgQIAAAQIECBAgQIAAAQIECBAgQIAAAQIECBAgQIAAAQIECBAgQIAAAQIECBAgQIAAAQIECBAg&#10;QIAAAQIECBAgQIAAAQIECBAgQIDAGIHymHu3BAgQIECAAAECBAjMIIGm/losOVf9+Y7e+Lx0g0Xx&#10;2tiox/vXBy4t/PlI3lJKZvMh2HXqlfjy3qfqHrUxL8Xfv/2BWN26qG7dRMO+F09H12NHk9PytoZo&#10;/+iWZC4gQGBiAuf7T8Wzr3wvnj727dhz8vGoFgMTazCO6rbGpbFl2X2xZenQe+hzccvqccxSQoAA&#10;AQIECBAgQIAAAQIECBAgQIAAAQIECBAgQIAAAQIECBAgQIAAAQIECBAgQIAAAQIECBAgQIAAAQIE&#10;CBAgQIAAAQIECBAgQIAAAQIECBAgQIAAAQIECBAgQIAAAQIECBAgQIAAAQIECBAgQIAAAQIECBAg&#10;QIAAAQIECBAgQIAAAQIECBAgQCAtUE5HEgIECBAgQIAAAQIErk6gmPz07PW5HZ2Dkb3RJau+cXWZ&#10;z4ahsZ9XloYuq+m185Y8sny462V6ze2h493n4nM7H4tapI1KWR6f3nZ/3LBw6ZRiFEURr35hV92e&#10;7R/bEqXW175PLwIEJivQPXAmnjn23Xjy6Ddiz8nHh/621ybb6rLzmkqV2LTk7tiy7C0X3h0Lbrps&#10;nUECBAgQIECAAAECBAgQIECAAAECBAgQIECAAAECBAgQIECAAAECBAgQIECAAAECBAgQIECAAAEC&#10;BAgQIECAAAECBAgQIECAAAECBAgQIECAAAECBAgQIECAAAECBAgQIECAAAECBAgQIECAAAECBAgQ&#10;IECAAAECBAgQIECAAAECBAgQIECAAAECkxUoT3aieQQIECBAgAABAgQITL/A6s7BUYtUR11ffFnE&#10;yKN9qVKKWne6Nh/K5+ure7A//uDZR6NncCBJkA0ln9r6C3HLkpXJmskGXY8fjf4XzySnN65fEG33&#10;r0nmAgIE0gI9A2fjmVe+F08d/avYffKxqBWjf36m54036VhwU9y64u1x6/IHYkP79ijlIz93x9tD&#10;HQECBAgQIECAAAECBAgQIECAAAECBAgQIECAAAECBAgQIECAAAECBAgQIECAAAECBAgQIECAAAEC&#10;BAgQIECAAAECBAgQIECAAAECBAgQIECAAAECBAgQIECAAAECBAgQIECAAAECBAgQIECAAAECBAgQ&#10;IECAAAECBAgQIECAAAECBAgQIECAAIHxCvi/aY9XSh0BAgQIECBAgACBaypQXFhtdefAyKpZdeR6&#10;7FXRMDySV/KoddeG78de5JXS2KF5cV8rivjDnT+K4z3n6p73QzfcHncuX1u3ZjJhra8ap/90T92p&#10;iz+5NbI8q1sjJEBgRKBn4Fw888p3Y8fRb8buk49FtRj1M3OkbFJXDXlz3LT03ti64sG4dcXbYknL&#10;6kn1MYkAAQIECBAgQIAAAQIECBAgQIAAAQIECBAgQIAAAQIECBAgQIAAAQIECBAgQIAAAQIECBAg&#10;QIAAAQIECBAgQIAAAQIECBAgQIAAAQIECBAgQIAAAQIECBAgQIAAAQIECBAgQIAAAQIECBAgQIAA&#10;AQIECBAgQIAAAQIECBAgQIAAAQIECBAgQIDAZATKk5lkDgECBAgQIECAAAEC0yuQ/bx9R+fgqIWq&#10;o64vviyiYXig1JpHrTtdm1dKw7Xz6eLbB3bF86eO1T3yvSs3xLvX31K3ZrLh2W+8FNVTfcnplbtX&#10;RvOWxclcQIDA6wKDtf7Yefz78dMjX4vnjj8U1drAlNEsb90Yty5/MLYufyA2Lbk7yqXGKeutEQEC&#10;BAgQIECAAAECBAgQIECAAAECBAgQIECAAAECBAgQIECAAAECBAgQIECAAAECBAgQIECAAAECBAgQ&#10;IECAAAECBAgQIECAAAECBAgQIECAAAECBAgQIECAAAECBAgQIECAAAECBAgQIECAAAECBAgQIECA&#10;AAECBAgQIECAAAECBAgQIECAAIGJCJQnUqyWAAECBAgQIECAAIFrJVBE+7lqVPqLkQWz6sj1JVcj&#10;j/Z5JY9aV7o2r5QumT3XB148czK+vv+5usfcuHBp/OqWN9etmWw4+GpvnP2rl9LTy3ks/vjN6VxC&#10;gEC8fPrp+NHBL8dTR78ZPYNnp0xkzcJbYvuq98Qdq94VK9s2TVlfjQgQIECAAAECBAgQIECAAAEC&#10;BAgQIECAAAECBAgQIECAAAECBAgQIECAAAECBAgQIECAAAECBAgQIECAAAECBAgQIECAAAECBAgQ&#10;IECAAAECBAgQIECAAAECBAgQIECAAAECBAgQIECAAAECBAgQIECAAAECBAgQIECAAAECBAgQIECA&#10;AAECBAhcjUD5aiabS4AAAQIECBAgQIBAWiCLIh1eKckiVncOjKmqjbkfuS2KkUf7UqUU1Z7qSDjm&#10;Kh/K59Ore6A//vD5H0WtzvfR3tQSn972i9GQT4/Nma/ui2Ig/f0t+qWNUV7WMp++FmclMC6BnoGz&#10;8ZPDX43HDn4pjp7bM645VyrKIouNi++MO1a+K+5Y9e5YUllzpSlyAgQIECBAgAABAgQIECBAgAAB&#10;AgQIECBAgAABAgQIECBAgAABAgQIECBAgAABAgQIECBAgAABAgQIECBAgAABAgQIECBAgAABAgQI&#10;ECBAgAABAgQIECBAgAABAgQIECBAgAABAgQIECBAgAABAgQIECBAgAABAgQIECBAgAABAgQIECBA&#10;gAABAtdcoHzNV7QgAQIECBAgQIAAgfkiUAwdNJvsYYvo6By8eHJWvfj+oruRR/u8kkete8zcUbV5&#10;pTTqbu5f/ofdT8Spvu7kQRvyUvzdbffHwsbmZM3VBAPHu+P8D0KR5CQAAEAASURBVA4nW5Tam2Lh&#10;+29I5gIC802gKIp4ofNH8cShr8SOY9+KgVrfVRNkkcfmpffE9lXvjdtXvTMWNi2/6p4aECBAgAAB&#10;AgQIECBAgAABAgQIECBAgAABAgQIECBAgAABAgQIECBAgAABAgQIECBAgAABAgQIECBAgAABAgQI&#10;ECBAgAABAgQIECBAgAABAgQIECBAgAABAgQIECBAgAABAgQIECBAgAABAgQIECBAgAABAgQIECBA&#10;gAABAgQIECBAgAABAgQIEJhOgfJ0NtebAAECBAgQIECAAIHJC6w8PThmcm3M/ejbkUf7UmsetbPV&#10;0eFF16VK6aL7uXzz8OG98XTnkbpH/MRNb4p1CxbXrbma8Myf742oFckW7R/dEnnTyPeXLBQQmOMC&#10;nd2H4olDfx4/PvyVONVT/+/teCiyyOKGxW+Ku1a/L7avek8saFo6nmlqCBAgQIAAAQIECBAgQIAA&#10;AQIECBAgQIAAAQIECBAgQIAAAQIECBAgQIAAAQIECBAgQIAAAQIECBAgQIAAAQIECBAgQIAAAQIE&#10;CBAgQIAAAQIECBAgQIAAAQIECBAgQIAAAQIECBAgQIAAAQIECBAgQIAAAQIECBAgQIAAAQIECBAg&#10;QIAAAQIECMwIgfKM2IVNECBAgAABAgQIECAwRqCIRV21i8ey6sX3o+6KYuTRPq+UYuBYujav5KNm&#10;zt3LQ+dPx1f27ah7wHtWrI9fWLWxbs3VhP2Hz0fXj44mWzSsXRCtb+lI5gICc12gWhuM544/FD88&#10;8MXYffKHV33cLLK4YfFdsb3jvbF91XtiUfOKq+6pAQECBAgQIECAAAECBAgQIECAAAECBAgQIECA&#10;AAECBAgQIECAAAECBAgQIECAAAECBAgQIECAAAECBAgQIECAAAECBAgQIECAAAECBAgQIECAAAEC&#10;BAgQIECAAAECBAgQIECAAAECBAgQIECAAAECBAgQIECAAAECBAgQIECAAAECBAgQIECAAIHrIVC+&#10;HotakwABAgQIECBAgACBKwu09tTGFI29Hx2PPNqXWvPo666ODi+6zisjtRcFc+imWtTiT3Y9EYND&#10;n6nX8pa2+MSWN6fiKRk//WcvRBTpVu0f2RxZlqULJATmqMDp3lfi8QNfiscPfinO9B2/6lNubL8z&#10;7lr9vti+6j2xqHnFVffTgAABAgQIECBAgAABAgQIECBAgAABAgQIECBAgAABAgQIECBAgAABAgQI&#10;ECBAgAABAgQIECBAgAABAgQIECBAgAABAgQIECBAgAABAgQIECBAgAABAgQIECBAgAABAgQIECBA&#10;gAABAgQIECBAgAABAgQIECBAgAABAgQIECBAgAABAgQIECBAgMD1Fihf7w1YnwABAgQIECBAgMDc&#10;FSgmfbS2/oEoXTK9muxXxMijfd6SR60rXZtX8mSfuRJ89+DuONx1OnmccpbH39l6XzSVRtySxZMM&#10;+vafiZ4njydnN964KCp3rkjmAgJzUWD/qR3x/f2fjx3HvhW1Iv1zajxnX966Md68+oPx5jUfjGWV&#10;deOZooYAAQIECBAgQIAAAQIECBAgQIAAAQIECBAgQIAAAQIECBAgQIAAAQIECBAgQIAAAQIECBAg&#10;QIAAAQIECBAgQIAAAQIECBAgQIAAAQIECBAgQIAAAQIECBAgQIAAAQIECBAgQIAAAQIECBAgQIAA&#10;AQIECBAgQIAAAQIECBAgQIAAAQIECBAgQIDArBEoz5qd2igBAgQIECBAgACBeSTQ1jdw6Wmz2qVj&#10;b4wUI4/2pdZSVLurbySXfOaV0iVjc2ngePe5+Mb+nXWP9OFNd8S6BYvr1lxtePrLL9Rt0f6Rm+rm&#10;QgJzRaBaG4injn4zHt7/+Th45tmrOlZjqSXu6nhfvGX9x2ND+x1X1ctkAgQIECBAgAABAgQIECBA&#10;gAABAgQIECBAgAABAgQIECBAgAABAgQIECBAgAABAgQIECBAgAABAgQIECBAgAABAgQIECBAgAAB&#10;AgQIECBAgAABAgQIECBAgAABAgQIECBAgAABAgQIECBAgAABAgQIECBAgAABAgQIECBAgAABAgQI&#10;ECBAgAABAjNZoDyTN2dvBAgQIECAAAECBOarQFvv4GWOXr3M2OtDRYw82ueVPGo96dq8Ukr2me1B&#10;URTxH/f8JAaLWvIoty1dHW9bc1Myn4qgd8+p6H2uM9mq6ZYl0XLr0mQuIDAXBM73vRo/PPif49GX&#10;vxBn+05e1ZHWLrw13rL+Y/Gm1R+M5nLrVfUymQABAgQIECBAgAABAgQIECBAgAABAgQIECBAgAAB&#10;AgQIECBAgAABAgQIECBAgAABAgQIECBAgAABAgQIECBAgAABAgQIECBAgAABAgQIECBAgAABAgQI&#10;ECBAgAABAgQIECBAgAABAgQIECBAgAABAgQIECBAgAABAgQIECBAgAABAgQIECBAgMBsECjPhk3a&#10;IwECBAgQIECAAIH5JrCgb2DMkYuIbOidfI082pda86h1V5OVpUopmc324AdHX4x9Z04mj9FSbohP&#10;bnlzMp+q4PRXXqjbavFHbqqbCwnMZoEjZ/fEw/v/OH565GtRrY39WTb+k7U2Lo67V38o7l374Vi9&#10;8ObxT1RJgAABAgQIECBAgAABAgQIECBAgAABAgQIECBAgAABAgQIECBAgAABAgQIECBAgAABAgQI&#10;ECBAgAABAgQIECBAgAABAgQIECBAgAABAgQIECBAgAABAgQIECBAgAABAgQIECBAgAABAgQIECBA&#10;gAABAgQIECBAgAABAgQIECBAgAABAgQIECBAYA4IlOfAGRyBAAECBAgQIECAwAwVKCa9r7a+wTFz&#10;q2Pux96OerQvZxF1yvNKaezkOXF/qq87/vzFp+ue5W9tujMWNjbXrbnasHfvqejbfSrZpuWOZdG0&#10;uT2ZCwjMVoGXTj0Z39n32dh5/OFJHyGLLLaueDDuW/exuHX5A1HKGybdy0QCBAgQIECAAAECBAgQ&#10;IECAAAECBAgQIECAAAECBAgQIECAAAECBAgQIECAAAECBAgQIECAAAECBAgQIECAAAECBAgQIECA&#10;AAECBAgQIECAAAECBAgQIECAAAECBAgQIECAAAECBAgQIECAAAECBAgQIECAAAECBAgQIECAAAEC&#10;BAgQIECAAAECs1mgPJs3b+8ECBAgQIAAAQIE5qpAW+/AxUfLqhffj7oritLQXfb6yGsf1dqodMzl&#10;UJ4152MG58btF/f8LPqqg8nD3Lx4Zdy3amMyn6rgzNderNuq/SM31c2FBGabwPPHH4nv7Pv38eKp&#10;n0166wsal8V96z4ab1n/sVjcsnrSfUwkQIAAAQIECBAgQIAAAQIECBAgQIAAAQIECBAgQIAAAQIE&#10;CBAgQIAAAQIECBAgQIAAAQIECBAgQIAAAQIECBAgQIAAAQIECBAgQIAAAQIECBAgQIAAAQIECBAg&#10;QIAAAQIECBAgQIAAAQIECBAgQIAAAQIECBAgQIAAAQIECBAgQIAAAQIECBAgMFcEynPlIM5BgAAB&#10;AgQIECBAYC4JtPVVxxynNuZ+9O3IY31eyaPoSdfmlVJkWTZ68py4fvrk4Xju1aPJszTmpfjkljcn&#10;86kK+l8+G73PnEy2q7x5ZTSuX5jMBQRmi0BRFPHs8b+Ob73w+3Ho7M5Jb/uGxW+KBzf+ety+8p1R&#10;yhsm3cdEAgQIECBAgAABAgQIECBAgAABAgQIECBAgAABAgQIECBAgAABAgQIECBAgAABAgQIECBA&#10;gAABAgQIECBAgAABAgQIECBAgAABAgQIECBAgAABAgQIECBAgAABAgQIECBAgAABAgQIECBAgAAB&#10;AgQIECBAgAABAgQIECBAgAABAgQIECBAgAABAnNNoDzXDuQ8BAgQIECAAAECBOaCQFvfwJhjVMfc&#10;j9wWMfJYX6rkUetO1+aV0sjEOXI1UKvGl/ftqHuaD91weyxtbq1bMxXhmb98sW6bRR+4sW4uJDDT&#10;BYqiiB3HvhXf3vsHceTc7kltt5Q1xF2r3xcPbvyNWLfo1kn1MIkAAQIECBAgQIAAAQIECBAgQIAA&#10;AQIECBAgQIAAAQIECBAgQIAAAQIECBAgQIAAAQIECBAgQIAAAQIECBAgQIAAAQIECBAgQIAAAQIE&#10;CBAgQIAAAQIECBAgQIAAAQIECBAgQIAAAQIECBAgQIAAAQIECBAgQIAAAQIECBAgQIAAAQIECBAg&#10;QIDAXBcoz/UDOh8BAgQIECBAgACB6ydQTHrptt7Bi+dmtYvvR98VI4/1eaUUte7q6PSi67yldNH9&#10;XLj59oFd0dnblTzKxgVL4sE1m5P5VAUDR85H909fSbZruWNZNG5YmMwFBGayQK2oxs+OfD2+s++z&#10;8cr5fZPaalvj0rh/wyfi/vWfiAVNyybVwyQCBAgQIECAAAECBAgQIECAAAECBAgQIECAAAECBAgQ&#10;IECAAAECBAgQIECAAAECBAgQIECAAAECBAgQIECAAAECBAgQIECAAAECBAgQIECAAAECBAgQIECA&#10;AAECBAgQIECAAAECBAgQIECAAAECBAgQIECAAAECBAgQIECAAAECBAgQIECAAAEC80WgPF8O6pwE&#10;CBAgQIAAAQIEZpNAqRi72+rYgeH7IkYe60uteVS707V5JR+eNxcuOnu74jsHdyePkkcWv3bz3ZFn&#10;WbJmqoIzX3+xbqtFH9hUNxcSmIkCg7X+eOLQn8d39/0/0dlzaFJbXLvw1nhw46/HXavfF+W8cVI9&#10;TCJAgAABAgQIECBAgAABAgQIECBAgAABAgQIECBAgAABAgQIECBAgAABAgQIECBAgAABAgQIECBA&#10;gAABAgQIECBAgAABAgQIECBAgAABAgQIECBAgAABAgQIECBAgAABAgQIECBAgAABAgQIECBAgAAB&#10;AgQIECBAgAABAgQIECBAgAABAgQIECAw3wTK8+3AzkuAAAECBAgQIEBgVgpktTrbHnmszyt51Lqr&#10;ydpSaymZzcbgy/t2xEAtfd63rb0pOloXTfvRBk50R9ePjiXXabplSTRtbk/mAgIzTaBaG4wfH/qz&#10;+Obe348zva9Manu3LHtrvGvzp2PTkrsnNd8kAgQIECBAgAABAgQIECBAgAABAgQIECBAgAABAgQI&#10;ECBAgAABAgQIECBAgAABAgQIECBAgAABAgQIECBAgAABAgQIECBAgAABAgQIECBAgAABAgQIECBA&#10;gAABAgQIECBAgAABAgQIECBAgAABAgQIECBAgAABAgQIECBAgAABAgQIECBAgAABAvNZoDyfD+/s&#10;BAgQIECAAAECBGaPQDW91WLksb5UKUWtO12bD+Vz5fX8q8fi6ZOHk8dZ0NAc79twazKfyuDs11+K&#10;qBXJlos+cGMyExCYSQJFUcRTx74Z39jzu3Gi6+UJby2LPLZ3vCfetem3Ys3CrROebwIBAgQIECBA&#10;gAABAgQIECBAgAABAgQIECBAgAABAgQIECBAgAABAgQIECBAgAABAgQIECBAgAABAgQIECBAgAAB&#10;AgQIECBAgAABAgQIECBAgAABAgQIECBAgAABAgQIECBAgAABAgQIECBAgAABAgQIECBAgAABAgQI&#10;ECBAgAABAgQIECBAgAABAq8LlEEQIECAAAECBAgQIDALBLJqcpNFjDzW55U8at0Dydq8Ukpmsymo&#10;1mrxpb1P1d3yhzfdES3lhro1UxEOnuqN848eTrZqvHFRtNy6NJkLCMwUgV0nHo2v7f43cfjsrglv&#10;Kc9Kcfeavxnv2vTpWN66YcLzTSBAgAABAgQIECBAgAABAgQIECBAgAABAgQIECBAgAABAgQIECBA&#10;gAABAgQIECBAgAABAgQIECBAgAABAgQIECBAgAABAgQIECBAgAABAgQIECBAgAABAgQIECBAgAAB&#10;AgQIECBAgAABAgQIECBAgAABAgQIECBAgAABAgQIECBAgAABAgQIECBA4GKB8sW37ggQIECAAAEC&#10;BAgQmCqBLIqpajXUp1an18hjfak1j+qxarI2r5SS2WwKHjr8QhzvOZfc8o0Ll8Y9K9Yn86kMzn33&#10;QEQ1/V0v+uCNU7mcXgSmXODw2efjL3b969hz8rEJ9y5lDXHv2g/HuzZ9OpZU1kx4vgkECBAgQIAA&#10;AQIECBAgQIAAAQIECBAgQIAAAQIECBAgQIAAAQIECBAgQIAAAQIECBAgQIAAAQIECBAgQIAAAQIE&#10;CBAgQIAAAQIECBAgQIAAAQIECBAgQIAAAQIECBAgQIAAAQIECBAgQIAAAQIECBAgQIAAAQIECBAg&#10;QIAAAQIECBAgQIAAAQIECFxeoHz5YaMECBAgQIAAAQIECMwsgWpyO0Ux8lifV0ox0J2ufS2f7a/e&#10;wYH41oFdyWNkQ8nHNt8VWfba1fS+an2Dcf7hg8lFGtYuiMr2FclcQOB6CpzqORJf3/278ZMjX53w&#10;Nsp5Y9y37mPxzhv/y1jc0jHh+SYQIECAAAECBAgQIECAAAECBAgQIECAAAECBAgQIECAAAECBAgQ&#10;IECAAAECBAgQIECAAAECBAgQIECAAAECBAgQIECAAAECBAgQIECAAAECBAgQIECAAAECBAgQIECA&#10;AAECBAgQIECAAAECBAgQIECAAAECBAgQIECAAAECBAgQIECAAAECBAgQIFBfoFw/lhIgQIAAAQIE&#10;CBAgMCMEslqdbYw81pda86h2p2vzSqlOn9kRfe/Qnuge7E9u9v6OTbFuweJkPpXB+UcOR617MNly&#10;0QdvTGYCAtdLoHewK76777Px0Et/FIO19N+ly+2vsVSJ+9d/It5x46diQdOyy5UYI0CAAAECBAgQ&#10;IECAAAECBAgQIECAAAECBAgQIECAAAECBAgQIECAAAECBAgQIECAAAECBAgQIECAAAECBAgQIECA&#10;AAECBAgQIECAAAECBAgQIECAAAECBAgQIECAAAECBAgQIECAAAECBAgQIECAAAECBAgQIECAAAEC&#10;BAgQIECAAAECBAgQIEBgCgTKU9BDCwIECBAgQIAAAQIEpl2gmlyhiJHH+rwlj1pXurZUKSX7zIag&#10;a6Av/vrQnuRWK+XG+OANtyXzqQyKWhHnvv1ysmVpaXNU3rwymQsIXGuBWlGLHx38cnx9z+/G+f7O&#10;CS3fVKrE22742/Hgxt+I1sb2Cc1VTIAAAQIECBAgQIAAAQIECBAgQIAAAQIECBAgQIAAAQIECBAg&#10;QIAAAQIECBAgQIAAAQIECBAgQIAAAQIECBAgQIAAAQIECBAgQIAAAQIECBAgQIAAAQIECBAgQIAA&#10;AQIECBAgQIAAAQIECBAgQIAAAQIECBAgQIAAAQIECBAgQIAAAQIECBAgQIDAxAXKE59iBgECBAgQ&#10;IECAAAEC11wgq6WXLEYe60utedR6qsnavFJKZrMh+M7B3dFbHUxu9b0btkZrQ2Myn8qg+2evxODJ&#10;nmTLhe/eEFmeJXMBgWspsLfzifiznf8yjpzbPaFlS3lD3L/+V+Pdm/5utDUtmdBcxQQIECBAgAAB&#10;AgQIECBAgAABAgQIECBAgAABAgQIECBAgAABAgQIECBAgAABAgQIECBAgAABAgQIECBAgAABAgQI&#10;ECBAgAABAgQIECBAgAABAgQIECBAgAABAgQIECBAgAABAgQIECBAgAABAgQIECBAgAABAgQIECBA&#10;gAABAgQIECBAgAABAgQITF6gPPmpZhIgQIAAAQIECBAgcO0Eqsmlihh5rM8rpah1p2tfy2fr62x/&#10;bzx8eG9y+4saW+KB1ZuS+VQHZ7+1P9kyaylH21vXJnMBgWslcLbvRPzF8/8qfnrkaxNaMos87ln7&#10;y/FLN/2DWNzSMaG5igkQIECAAAECBAgQIECAAAECBAgQIECAAAECBAgQIECAAAECBAgQIECAAAEC&#10;BAgQIECAAAECBAgQIECAAAECBAgQIECAAAECBAgQIECAAAECBAgQIECAAAECBAgQIECAAAECBAgQ&#10;IECAAAECBAgQIECAAAECBAgQIECAAAECBAgQIECAAAECBAgQuHqB8tW30IEAAQIECBAgQIAAgekV&#10;KCKyoXfyNfJYX6rkUeuuJivzSimZzfTgmy8/HwO19Nl+acPWaMivzfn69p6O/n1nkmQL3rY28paR&#10;7yVZKCAwTQK1ohqP7P+P8Y0X/l30DXZNaJVblz8YH7zln0THgs0TmqeYAAECBAgQIECAAAECBAgQ&#10;IECAAAECBAgQIECAAAECBAgQIECAAAECBAgQIECAAAECBAgQIECAAAECBAgQIECAAAECBAgQIECA&#10;AAECBAgQIECAAAECBAgQIECAAAECBAgQIECAAAECBAgQIECAAAECBAgQIECAAAECBAgQIECAAAEC&#10;BAgQIECAAIGpEyhPXSudCBAgQIAAAQIECBC4WKC4+HbSd9UrzCyN5PnQmnWWzSujakdmzfirV3u7&#10;4tGjLyb3ubS5Nd6y6oZkPtXB2W/tT7csZbHgb2xI5xIC0yyw79Wfxp8+97/E0XN7JrTSukXb4m/e&#10;8k9j89J7JzRPMQECBAgQIECAAAECBAgQIECAAAECBAgQIECAAAECBAgQIECAAAECBAgQIECAAAEC&#10;BAgQIECAAAECBAgQIECAAAECBAgQIECAAAECBAgQIECAAAECBAgQIECAAAECBAgQIECAAAECBAgQ&#10;IECAAAECBAgQIECAAAECBAgQIECAAAECBAgQIECAAAECUy9QnvqWOhIgQIAAAQIECBAgMKUCWS3Z&#10;rihKQ1l+Ic+bsyh60rUxVJo3vV6bbDhDg2+8vDOqRfps79+4LUr5tTnbwInu6P7ZK0mp1ntWRXlJ&#10;czIXEJgugTO9x+Mvdv2r+NmRv5zQEu3NHfGhW/5x3NXx/siybEJzFRMgQIAAAQIECBAgQIAAAQIE&#10;CBAgQIAAAQIECBAgQIAAAQIECBAgQIAAAQIECBAgQIAAAQIECBAgQIAAAQIECBAgQIAAAQIECBAg&#10;QIAAAQIECBAgQIAAAQIECBAgQIAAAQIECBAgQIAAAQIECBAgQIAAAQIECBAgQIAAAQIECBAgQIAA&#10;AQIECBAgMD0C5elpqysBAgQIECBAgAABAkU2VQbVOo1GHunzSimq3ena1/LZ+Ors7YofHXs5ufWV&#10;lQVx94r1yXyqg3PfGdpLke668D0b06GEwDQIVGsD8fD+z8c3X/j96K92j3uFxlIl3rXpt+JtN/xm&#10;NJaaxz1PIQECBAgQIECAAAECBAgQIECAAAECBAgQIECAAAECBAgQIECAAAECBAgQIECAAAECBAgQ&#10;IECAAAECBAgQIECAAAECBAgQIECAAAECBAgQIECAAAECBAgQIECAAAECBAgQIECAAAECBAgQIECA&#10;AAECBAgQIECAAAECBAgQIECAAAECBAgQIECAAAEC0y9Qnv4lrECAAAECBAgQIEBgfgpkxdC5s6k4&#10;ezXZpIiRR/pSax617nRt3lJK9pnJwfcO7oli6Ffq9cGNt0WeTQl0aonh8VpfNc4/emT4fuxF0y1L&#10;onHDwrHD7glMm8DBMzvjC0//T3H03J4JrXHv2o/EB27+R7GwafmE5ikmQIAAAQIECBAgQIAAAQIE&#10;CBAgQIAAAQIECBAgQIAAAQIECBAgQIAAAQIECBAgQIAAAQIECBAgQIAAAQIECBAgQIAAAQIECBAg&#10;QIAAAQIECBAgQIAAAQIECBAgQIAAAQIECBAgQIAAAQIECBAgQIAAAQIECBAgQIAAAQIECBAgQIAA&#10;AQIECBAgQODaCJSvzTJWIUCAAAECBAgQIEBg0gJZLT21GHmkzyt51LqrydpSpZTMZmrQNdAXjx17&#10;Kbm9tW3tsX3ZmmQ+1UHX40ei6BlMtl34no3JTEBgKgUGq/3xzb2/F9978XNRK9J/78euuWbhLfGx&#10;bb8TGxdvHxu5J0CAAAECBAgQIECAAAECBAgQIECAAAECBAgQIECAAAECBAgQIECAAAECBAgQIECA&#10;AAECBAgQIECAAAECBAgQIECAAAECBAgQIECAAAECBAgQIECAAAECBAgQIECAAAECBAgQIECAAAEC&#10;BAgQIECAAAECBAgQIECAAAECBAgQIECAAAECBAgQIEBgBgmUZ9BebIUAAQIECBAgQIDAnBGoVqtT&#10;eJZ0ryJGHulLraWoddeS6+aVUjKbqcHDh/fGQC19/vdv2BZZll2z7Z976GByrfLKSrTcsSyZCwhM&#10;lcDLp5+OLzz9mXjl/L5xt2wut8X7t/zDuH/Dr0aezb6fBeM+qEICBAgQIECAAAECBAgQIECAAAEC&#10;BAgQIECAAAECBAgQIECAAAECBAgQIECAAAECBAgQIECAAAECBAgQIECAAAECBAgQIECAAAECBAgQ&#10;IECAAAECBAgQIECAAAECBAgQIECAAAECBAgQIECAAAECBAgQIECAAAECBAgQIECAAAECBAgQIECA&#10;AAECc0SgPEfO4RgECBAgQIAAAQIE5q5AVqtztpFH+rwlj1r3YLI2by0ls5kY9Fer8f3De5NbW1lZ&#10;ELct7UjmUx307T0dAwfOJdsuePu6yLIsmQsIXK3AQLUvvrHn38VDL/1RFFHv58LFK92z5pfjQ7f8&#10;d7GgadnFgTsCBAgQIECAAAECBAgQIECAAAECBAgQIECAAAECBAgQIECAAAECBAgQIECAAAECBAgQ&#10;IECAAAECBAgQIECAAAECBAgQIECAAAECBAgQIECAAAECBAgQIECAAAECBAgQIECAAAECBAgQIECA&#10;AAECBAgQIECAAAECBAgQIECAAAECBAgQIECAAAECBGasQHnG7szGCBAgQIAAAQIECMx6gWKKTlBN&#10;9ylGHulLrXlUuwaTtXmllMxmYvD4sZeia7A/ubV3rbs5sixL5lMdnHvoQLJl1pBH6/1rkrmAwNUK&#10;vHTqyfjC05+JE137x91q7cKt8dFtn4mNi+8c9xyFBAgQIECAAAECBAgQIECAAAECBAgQIECAAAEC&#10;BAgQIECAAAECBAgQIECAAAECBAgQIECAAAECBAgQIECAAAECBAgQIECAAAECBAgQIECAAAECBAgQ&#10;IECAAAECBAgQIECAAAECBAgQIECAAAECBAgQIECAAAECBAgQIECAAAECBAgQIECAAAECBAjMDIHy&#10;zNiGXRAgQIAAAQIECBCYWwJFUUzdgbJaslcRI4/0eaUUtXP9ydrX8tnyqg35fe/QnuR2FzY2x90r&#10;NiTzqQ6qQ65dTxxLtq38QkeUWhuSuYDAZAX6q73x9d3/Nr6///NRDP0az6vSsCg+cPM/ivvWfTzy&#10;LB/PFDUECBAgQIAAAQIECBAgQIAAAQIECBAgQIAAAQIECBAgQIAAAQIECBAgQIAAAQIECBAgQIAA&#10;AQIECBAgQIAAAQIECBAgQIAAAQIECBAgQIAAAQIECBAgQIAAAQIECBAgQIAAAQIECBAgQIAAAQIE&#10;CBAgQIAAAQIECBAgQIAAAQIECBAgQIAAAQIECMwwgfIM24/tECBAgAABAgQIECBwiUD1kpGRgZFH&#10;+lJrHv3H07V5Sz4ybYZfPXXiUHT2diV3+Y61W6KcX7vznP/B4YjBIrmfBe9Yl8wEBCYrcOD0s/En&#10;O347TnTtH3eL7aveGx/b9ploa1oy7jkKCRAgQIAAAQIECBAgQIAAAQIECBAgQIAAAQIECBAgQIAA&#10;AQIECBAgQIAAAQIECBAgQIAAAQIECBAgQIAAAQIECBAgQIAAAQIECBAgQIAAAQIECBAgQIAAAQIE&#10;CBAgQIAAAQIECBAgQIAAAQIECBAgQIAAAQIECBAgQIAAAQIECBAgQIAAAQIECBCYeQLlmbclOyJA&#10;gAABAgQIECAw+wWKYirPUE02K4qRR/q8kkfRk67NW0rJPjMt+M7B3cktNZfKcX/Hjcl8qoOiVsT5&#10;hw4m2zbesCiaNi5K5gICExWoFdX4zr7Pxjdf+P2oFYPjmt7WuCQ+tu2fxfaO94yrXhEBAgQIECBA&#10;gAABAgQIECBAgAABAgQIECBAgAABAgQIECBAgAABAgQIECBAgAABAgQIECBAgAABAgQIECBAgAAB&#10;AgQIECBAgAABAgQIECBAgAABAgQIECBAgAABAgQIECBAgAABAgQIECBAgAABAgQIECBAgAABAgQI&#10;ECBAgAABAgQIECBAgAABAjNboDyzt2d3BAgQIECAAAECBGazQDE1m89qdfqMPNKXKqWo9aRr85ZS&#10;nT4zJ9p96ngcPH8quaG3rt4ULeWGZD7VQe+zJ2PwZE+y7YJ3rEtmAgITFTjZdSD+ZMf/EC+f3jHu&#10;qW9a/YH4W7f+j9Ha2D7uOQoJECBAgAABAgQIECBAgAABAgQIECBAgAABAgQIECBAgAABAgQIECBA&#10;gAABAgQIECBAgAABAgQIECBAgAABAgQIECBAgAABAgQIECBAgAABAgQIECBAgAABAgQIECBAgAAB&#10;AgQIECBAgAABAgQIECBAgAABAgQIECBAgAABAgQIECBAgAABAgQIEJjZAuWZvT27I0CAAAECBAgQ&#10;IEAgoppEKGLkkT6v5FHrSdfmLXmyz0wKHjr8QnI7pSyPt6+5KZlPR3Durw8k2+atDdF676pkLiAw&#10;EYGfHP5qfOnZfxF91e5xTVvYtCw+fts/j9tWvnNc9YoIECBAgAABAgQIECBAgAABAgQIECBAgAAB&#10;AgQIECBAgAABAgQIECBAgAABAgQIECBAgAABAgQIECBAgAABAgQIECBAgAABAgQIECBAgAABAgQI&#10;ECBAgAABAgQIECBAgAABAgQIECBAgAABAgQIECBAgAABAgQIECBAgAABAgQIECBAgAABAgQIEJg9&#10;AuXZs1U7JUCAAAECBAgQIDB7BIpaMXWbzWp1eo080pda86j1pGvzllKdPjMjerW3O57rPJrczN0r&#10;1seippZkPtXBYGdP9DxzMtm27a1rImuY+a7JAwhmhEDfYHd8eef/Fj8+9Gfj3s89a345Pnzrb0el&#10;YdG45ygkQIAAAQIECBAgQIAAAQIECBAgQIAAAQIECBAgQIAAAQIECBAgQIAAAQIECBAgQIAAAQIE&#10;CBAgQIAAAQIECBAgQIAAAQIECBAgQIAAAQIECBAgQIAAAQIECBAgQIAAAQIECBAgQIAAAQIECBAg&#10;QIAAAQIECBAgQIAAAQIECBAgQIAAAQIECBAgQGD2CJRnz1btlAABAgQIECBAgMDsEsimbLvVZKei&#10;GHmkzyt51LrTtXlLKdlnpgQ/OLIviqFfqde71t2ciqZl/PwPDked7UTb29dNy7qazh+BI2d3xx89&#10;+U/ieNdL4zr0oqYV8Su3/89x64oHx1WviAABAgQIECBAgAABAgQIECBAgAABAgQIECBAgAABAgQI&#10;ECBAgAABAgQIECBAgAABAgQIECBAgAABAgQIECBAgAABAgQIECBAgAABAgQIECBAgAABAgQIECBA&#10;gAABAgQIECBAgAABAgQIECBAgAABAgQIECBAgAABAgQIECBAgAABAgQIECBAgACB2SlQnp3btmsC&#10;BAgQIECAAAEC80WgiMiG3snXyCN9qVKKWm81WZm35MlsJgQDtWo8duyl5FZubl8Rq1oXJvOpDopa&#10;Eed/cDjZtvm2ZdGwopLMBQSuJPDoy/8pvvL8/x6Dtf4rlV7I71z13vj47f88Kg2LxlWviAABAgQI&#10;ECBAgAABAgQIECBAgAABAgQIECBAgAABAgQIECBAgAABAgQIECBAgAABAgQIECBAgAABAgQIECBA&#10;gAABAgQIECBAgAABAgQIECBAgAABAgQIECBAgAABAgQIECBAgAABAgQIECBAgAABAgQIECBAgAAB&#10;AgQIECBAgAABAgQIECBAgACB2StQnr1bt3MCBAgQIECAAAECM1igeG1vF367yk1WrzC/dCHPGrOI&#10;fGjF/vSaeeX12is0vG7xkycOxfmBvuT6D6zZnMymI+jd2RnVV3uTrRc8uDaZCQjUE+gZOBdffOZ3&#10;Ysexb9UrG86ay23x0W2fibvXfGh4zAUBAgQIECBAgAABAgQIECBAgAABAgQIECBAgAABAgQIECBA&#10;gAABAgQIECBAgAABAgQIECBAgAABAgQIECBAgAABAgQIECBAgAABAgQIECBAgAABAgQIECBAgAAB&#10;AgQIECBAgAABAgQIECBAgAABAgQIECBAgAABAgQIECBAgAABAgQIECBAgAABAnNboDy3j+d0BAgQ&#10;IECAAAECBGa7QC15gKLIh7LX3hGlSh617uqF69RvefPrtan8eo8/cnhvcgvtTS1x+9LVyXw6gvOP&#10;HEq2zRc0Rsv25clcQCAl8PLpp+OPn/yn8WrP4VTJReObltwd/8X2fxmLW67tn/+LNuGGAAECBAgQ&#10;IECAAAECBAgQIECAAAECBAgQIECAAAECBAgQIECAAAECBAgQIECAAAECBAgQIECAAAECBAgQIECA&#10;AAECBAgQIECAAAECBAgQIECAAAECBAgQIECAAAECBAgQIECAAAECBAgQIECAAAECBAgQIECAAAEC&#10;BAgQIECAAAECBAgQIECAAIFrLlC+5itakAABAgQIECBAgMA8EKgWU3TIrFqn0cjjfF4pRa2nlqzN&#10;GrLIynkyv97BwXOnYv+5V5PbeGvHpsizLJlPdVA91x/dTx5Ptm37xdUz2jO5ccF1FXjopT+Kr+76&#10;N1ErBq+4jyzyeO9Nfz/evfm/GvqzP3P/7l7xIAoIECBAgAABAgQIECBAgAABAgQIECBAgAABAgQI&#10;ECBAgAABAgQIECBAgAABAgQIECBAgAABAgQIECBAgAABAgQIECBAgAABAgQIECBAgAABAgQIECBA&#10;gAABAgQIECBAgAABAgQIECBAgAABAgQIECBAgAABAgQIECBAgAABAgQIECBAgAABAgQIEJiUQHlS&#10;s0wiQIAAAQIECBAgQOAaCdSS6xQx8jhfas2j1lNN1uYtpWQ2E4JHjuxLbqOU5fGLHTck8+kIuh47&#10;ElEtkq3bHliTzAQExgr0DXbHF5/5nXjy6DfGRpe9X9S8Mn7jzv8jNi25+7K5QQIECBAgQIAAAQIE&#10;CBAgQIAAAQIECBAgQIAAAQIECBAgQIAAAQIECBAgQIAAAQIECBAgQIAAAQIECBAgQIAAAQIECBAg&#10;QIAAAQIECBAgQIAAAQIECBAgQIAAAQIECBAgQIAAAQIECBAgQIAAAQIECBAgQIAAAQIECBAgQIAA&#10;AQIECBAgQIAAAQIE5r5Aee4f0QkJECBAgAABAgQIzGKBrJrefDHyOJ+35lHrSdfmLXm6z3VOugf6&#10;4yfHDyR3cefytbGgsTmZT0dw/pFDybZNm9ujoaMtmQsIjBY42XUgPvezfxhHz70wejh5vW3F2+OT&#10;d/yv0drYnqwRECBAgAABAgQIECBAgAABAgQIECBAgAABAgQIECBAgAABAgQIECBAgAABAgQIECBA&#10;gAABAgQIECBAgAABAgQIECBAgAABAgQIECBAgAABAgQIECBAgAABAgQIECBAgAABAgQIECBAgAAB&#10;AgQIECBAgAABAgQIECBAgAABAgQIECBAgAABAgQIECAw9wXKc/+ITkiAAAECBAgQIEDg2gsUxVSt&#10;WU02KmLkcT5vzqPWU0vW5i2lZHa9g8eP7Y+BWvqcD67edE232Pfi6Rg40pVcs+2BNclMQGC0wPPH&#10;H4k/fuq/j97Bc6OHL3tdyhrig7f843j7Db952dwgAQIECBAgQIAAAQIECBAgQIAAAQIECBAgQIAA&#10;AQIECBAgQIAAAQIECBAgQIAAAQIECBAgQIAAAQIECBAgQIAAAQIECBAgQIAAAQIECBAgQIAAAQIE&#10;CBAgQIAAAQIECBAgQIAAAQIECBAgQIAAAQIECBAgQIAAAQIECBAgQIAAAQIECBAgQIAAAQLzS6A8&#10;v47rtAQIECBAgAABAgRmmUBWq7Phkcf5vDmPWnc1WZu1lJLZ9QyKoohHjuxLbmFNa3vcuGhZMp+O&#10;4Pz3DyXbZs2lqNyzKpkLCLwh8J19n42v7/63UQz9utJracva+Nt3/etY337blUrlBAgQIECAAAEC&#10;BAgQIECAAAECBAgQIECAAAECBAgQIECAAAECBAgQIECAAAECBAgQIECAAAECBAgQIECAAAECBAgQ&#10;IECAAAECBAgQIECAAAECBAgQIECAAAECBAgQIECAAAECBAgQIECAAAECBAgQIECAAAECBAgQIECA&#10;AAECBAgQIECAAAECBAjME4HyPDmnYxIgQIAAAQIECBC4DgLFFKxZTfcoRh7n8+Y8ar3p2rwlT/e5&#10;jsneMyfjZO/55A4eXLMpmU1HUOsbjK4njiVbt97bEXnTiHuyUDBvBQar/fGfnvln8dMjXxuXwZ2r&#10;3hufuP1fRHND27jqFREgQIAAAQIECBAgQIAAAQIECBAgQIAAAQIECBAgQIAAAQIECBAgQIAAAQIE&#10;CBAgQIAAAQIECBAgQIAAAQIECBAgQIAAAQIECBAgQIAAAQIECBAgQIAAAQIECBAgQIAAAQIECBAg&#10;QIAAAQIECBAgQIAAAQIECBAgQIAAAQIECBAgQIAAAQIECBAgMD8EyvPjmE5JgAABAgQIECBA4BoL&#10;1IqpWTCrJfsUMfI4nzfnUesZSNbmlVIyu57B48deSi7fUmqIu1esT+bTEXT/+FgUvdVk67YH1iQz&#10;AYGzfSfi//3JfxMHzjxzRYw8K8eHt/52PLDx165Yq4AAAQIECBAgQIAAAQIECBAgQIAAAQIECBAg&#10;QIAAAQIECBAgQIAAAQIECBAgQIAAAQIECBAgQIAAAQIECBAgQIAAAQIECBAgQIAAAQIECBAgQIAA&#10;AQIECBAgQIAAAQIECBAgQIAAAQIECBAgQIAAAQIECBD4/9m78yC7rvpO4L973uvu91q2ttbm3ZZX&#10;2fKOwclkCKksJgkzDNSQhSyQEMYEUmSHSioZkjBAypMhTDKpQEhIQqBCgGIgGaYyE4YJBSQY8II3&#10;ydiWV2ztasnufr3o3Ttypnitfvi8tq1+rV4+7VLp/O73d3/nnI/lqqu/TIAAAQIECBAgQIAAAQIE&#10;CBAgQIAAAQIrT6C+8q7sxgQIECBAgAABAgSWkkC7x2FnPudTo4jyUL43NWo95pycaOLodNy+77Hs&#10;5tdtPicGazN3zDbOY/DUl57IThs445QY2ro2mwtWtsBjh3fEn93yczE6sXtOiNVDG+I1V/9+bF1/&#10;zZy9GggQIECAAAECBAgQIECAAAECBAgQIECAAAECBAgQIECAAAECBAgQIECAAAECBAgQIECAAAEC&#10;BAgQIECAAAECBAgQIECAAAECBAgQIECAAAECBAgQIECAAAECBAgQIECAAAECBAgQIECAAAECBAgQ&#10;IECAAAECBAgQIECAAAECBAgQIECAAAECBAgQWJkC9ZV5bbcmQIAAAQIECBAg0F+BsqrmaYMyO6eq&#10;Zj7nUyNFe6Kd7U3DKZudrODWfY/FVJk/87eddt6CHu3ooYmYvPdgds9T/vUZ2UywsgXu3vOP8cHb&#10;fyWm2q05Ic5de1W89pr3xJrGxjl7NRAgQIAAAQIECBAgQIAAAQIECBAgQIAAAQIECBAgQIAAAQIE&#10;CBAgQIAAAQIECBAgQIAAAQIECBAgQIAAAQIECBAgQIAAAQIECBAgQIAAAQIECBAgQIAAAQIECBAg&#10;QIAAAQIECBAgQIAAAQIECBAgQIAAAQIECBAgQIAAAQIECBAgQIAAAQIECBAgsHIF6iv36m5OgAAB&#10;AgQIECBAYAkIFO0eh5z5nE+NFOV4me1NzVo2O1nBzbsfzG59xqq1ceYpa7N5P4LxL++OqDKTUxGr&#10;rj89E3q8kgW+8PBfxyfufuexPzr5//6+6fPtZ/9wvPLSX4taGvjmI78TIECAAAECBAgQIECAAAEC&#10;BAgQIECAAAECBAgQIECAAAECBAgQIECAAAECBAgQIECAAAECBAgQIECAAAECBAgQIECAAAECBAgQ&#10;IECAAAECBAgQIECAAAECBAgQIECAAAECBAgQIECAAAECBAgQIECAAAECBAgQIECAAAECBAgQIECA&#10;AAECBAgQIEDgGQXqz/jUQwIECBAgQIAAAQIEFolAO3uOKmY+51MjRTmR703NlJ1zMoK940/GriMH&#10;sltfv+XcbNavYOzmJ7KjG5eNRO3UwWwuWHkCVVXF3+78vfjHB/9izsunohavvPTX41+d8yNz9mog&#10;QIAAAQIECBAgQIAAAQIECBAgQIAAAQIECBAgQIAAAQIECBAgQIAAAQIECBAgQIAAAQIECBAgQIAA&#10;AQIECBAgQIAAAQIECBAgQIAAAQIECBAgQIAAAQIECBAgQIAAAQIECBAgQIAAAQIECBAgQIAAAQIE&#10;CBAgQIAAAQIECBAgQIAAAQIECBAgQIDA0wJ1DAQIECBAgAABAgQI9EGgmqeZRdlj0MznfGqkKMfz&#10;valZ6zFn4aMv7X4ou2mtSHHd5rOzeT+C6d1jMfXwkezoVS86LZsJVp7AdHsyPvS1t8Ydu/9hzssP&#10;D6yJ11z97rhow/Vz9mogQIAAAQIECBAgQIAAAQIECBAgQIAAAQIECBAgQIAAAQIECBAgQIAAAQIE&#10;CBAgQIAAAQIECBAgQIAAAQIECBAgQIAAAQIECBAgQIAAAQIECBAgQIAAAQIECBAgQIAAAQIECBAg&#10;QIAAAQIECBAgQIAAAQIECBAgQIAAAQIECBAgQIAAAQIECBAgQIDANwXq31z4nQABAgQIECBAgACB&#10;+Rao5mFgOzujqmY+51OjiLKV703NWnbOQgdlVcXNex7Kbnv5yOmxamAom/cjGLv5iezYYjDF8NWb&#10;srlgZQm0po/En371TbHr0K1zXnzTqvPiZ17wR7Fx1Tlz9mogQIAAAQIECBAgQIAAAQIECBAgQIAA&#10;AQIECBAgQIAAAQIECBAgQIAAAQIECBAgQIAAAQIECBAgQIAAAQIECBAgQIAAAQIECBAgQIAAAQIE&#10;CBAgQIAAAQIECBAgQIAAAQIECBAgQIAAAQIECBAgQIAAAQIECBAgQIAAAQIECBAgQIAAAQIECBAg&#10;QIDA8QL14wtrAgQIECBAgAABAgQWk0AVURz7lf2Z+ZxPjRRlq53tTM2UzRY62HFwdxyZmshue/2W&#10;c7NZv4Kxm5/Ijm5etSlSY8Y62yhY9gKHJ/bGe7/8+tj91P1z3vWikevjtde8J5oDp87Zq4EAAQIE&#10;CBAgQIAAAQIECBAgQIAAAQIECBAgQIAAAQIECBAgQIAAAQIECBAgQIAAAQIECBAgQIAAAQIECBAg&#10;QIAAAQIECBAgQIAAAQIECBAgQIAAAQIECBAgQIAAAQIECBAgQIAAAQIECBAgQIAAAQIECBAgQIAA&#10;AQIECBAgQIAAAQIECBAgQIAAAQLdAvXuB2oCBAgQIECAAAECBE5coKqqEx8S7TlmzHzOp0aKslVm&#10;+1Ozls0WOvjS7oeyW64ebMS29VuyeT+CyYcOx9E949nRq150WjYTrByBvU89GO/98uvj0MQTc176&#10;hWe+In5o+9uilgbm7NVAgAABAgQIECBAgAABAgQIECBAgAABAgQIECBAgAABAgQIECBAgAABAgQI&#10;ECBAgAABAgQIECBAgAABAgQIECBAgAABAgQIECBAgAABAgQIECBAgAABAgQIECBAgAABAgQIECBA&#10;gAABAgQIECBAgAABAgQIECBAgAABAgQIECBAgAABAgQIECBAgACBZxKoP9NDzwgQIECAAAECBAgQ&#10;WAwCZfYQVZWOZU//+v8/xVCKcqL9zfJbfk/N2rc8OxkPxqYn484Dj2e3ftHmcyMVRTbvRzB28xPZ&#10;sWm4Hs3tG7K5YGUIPDx6R/zJV94Q49OH57zwSy/8ubjhwp+ds08DAQIECBAgQIAAAQIECBAgQIAA&#10;AQIECBAgQIAAAQIECBAgQIAAAQIECBAgQIAAAQIECBAgQIAAAQIECBAgQIAAAQIECBAgQIAAAQIE&#10;CBAgQIAAAQIECBAgQIAAAQIECBAgQIAAAQIECBAgQIAAAQIECBAgQIAAAQIECBAgQIAAAQIECBAg&#10;QIAAAQIEegnUe4UyAgQIECBAgAABAgSen0BVPr/3Zr1VtGeVs4vjPuVrx5KyOvZrdsfxVWqm48uT&#10;tv7q3kej3QPn+i3nLujZqmNu41/end1z+AVboqgvDrvsIQV9Fbh33z/FB259c0y1Wz33qRUD8SNX&#10;vD1ecMa/6dknJECAAAECBAgQIECAAAECBAgQIECAAAECBAgQIECAAAECBAgQIECAAAECBAgQIECA&#10;AAECBAgQIECAAAECBAgQIECAAAECBAgQIECAAAECBAgQIECAAAECBAgQIECAAAECBAgQIECAAAEC&#10;BAgQIECAAAECBAgQIECAAAECBAgQIECAAAECBAgQIECAwLMRqD+bJj0ECBAgQIAAAQIECJwMgTK7&#10;aRUzn/KpkaIcb2d7o4gohlI+X8Dk1r2PZHfbunokNg2fms37EUzeezDao5PZ0atedFo2Eyx/gduf&#10;+F/xodvfGu1quudlh+qr4qev+YO4aMP1PfuEBAgQIECAAAECBAgQIECAAAECBAgQIECAAAECBAgQ&#10;IECAAAECBAgQIECAAAECBAgQIECAAAECBAgQIECAAAECBAgQIECAAAECBAgQIECAAAECBAgQIECA&#10;AAECBAgQIECAAAECBAgQIECAAAECBAgQIECAAAECBAgQIECAAAECBAgQIECAAAECBAgQeLYC9Wfb&#10;qI8AAQIECBAgQIAAgecqUD3XF2b3F+3Z9fFVNfMpnxopyol879N5URTHv31S1ocmx2PXkQPZvV+0&#10;5bxs1q9g7Mu7s6Nra4di6KJ12VywvAX++ZGPxcfu+u2ojv3T6+eUwZG48br3xZlrtvVqkxEgQIAA&#10;AQIECBAgQIAAAQIECBAgQIAAAQIECBAgQIAAAQIECBAgQIAAAQIECBAgQIAAAQIECBAgQIAAAQIE&#10;CBAgQIAAAQIECBAgQIAAAQIECBAgQIAAAQIECBAgQIAAAQIECBAgQIAAAQIECBAgQIAAAQIECBAg&#10;QIAAAQIECBAgQIAAAQIECBAgQOA5CdSfU7dmAgQIECBAgAABAgSelUBVVc+qr3dTmY2rmPmUT40U&#10;5Xi+Nw3XsnMWMrht32PZ7WpFiqs3npnN+xFUR8sY/+ru7OjhF54WRSqyuWD5CvyfB/40/se9vz/n&#10;BUeGz4o3vPD9seHY734IECBAgAABAgQIECBAgAABAgQIECBAgAABAgQIECBAgAABAgQIECBAgAAB&#10;AgQIECBAgAABAgQIECBAgAABAgQIECBAgAABAgQIECBAgAABAgQIECBAgAABAgQIECBAgAABAgQI&#10;ECBAgAABAgQIECBAgAABAgQIECBAgAABAgQIECBAgAABAgQIECAwnwL1+RxmFgECBAgQIECAAAEC&#10;8yhQtHsMm/mUT40iyla+NzVqPeYsXHTb3kezm21bvzma9YFs3o9gYseBKMePZkevuv60bCZYvgKf&#10;vve/xmce+JM5L3jm6m3xH657X5w6NDJnrwYCBAgQIECAAAECBAgQIECAAAECBAgQIECAAAECBAgQ&#10;IECAAAECBAgQIECAAAECBAgQIECAAAECBAgQIECAAAECBAgQIECAAAECBAgQIECAAAECBAgQIECA&#10;AAECBAgQIECAAAECBAgQIECAAAECBAgQIECAAAECBAgQIECAAAECBAgQIECAAAECBAg8V4H6c31B&#10;PwECBAgQIECAAAECCyXQzm9UzXzKp0aKspXvTcMpP2eBkoMT4/HQkwezu12z8axs1q9g/JY92dH1&#10;zcMxdM7qbC5YngJ/t/O/xGd3fWDOy52//rr4mRf8UTTqq+bs1UCAAAECBAgQIECAAAECBAgQIECA&#10;AAECBAgQIECAAAECBAgQIECAAAECBAgQIECAAAECBAgQIECAAAECBAgQIECAAAECBAgQIECAAAEC&#10;BAgQIECAAAECBAgQIECAAAECBAgQIECAAAECBAgQIECAAAECBAgQIECAAAECBAgQIECAAAECBAgQ&#10;IECAAIHnI1B/Pi95hwABAgT/SaXpAABAAElEQVQIECBAgACB3gJl1Tt/VmlRZtuqmPmUT40UZSvf&#10;m5q17JyFCm7b92h2q3qR4vKR07N5P4Lq2L+g8dv2Zkevum5LNhMsT4FP7rgpPvfgX855ue2bvite&#10;c/W7o14bnLNXAwECBAgQIECAAAECBAgQIECAAAECBAgQIECAAAECBAgQIECAAAECBAgQIECAAAEC&#10;BAgQIECAAAECBAgQIECAAAECBAgQIECAAAECBAgQIECAAAECBAgQIECAAAECBAgQIECAAAECBAgQ&#10;IECAAAECBAgQIECAAAECBAgQIECAAAECBAgQIECAAAECBJ6vQP35vug9AgQIECBAgAABAgR6CxRR&#10;9W6YM2336Jj5lE+NFGUr31s0az3mLEx0675Hsxtdun5LNOoD2bwfweS9B6N8ajo7evjazdlMsPwE&#10;PnH3O+PzD394zotdd8a/ix+54nciFSf/v6k5D6uBAAECBAgQIECAAAECBAgQIECAAAECBAgQIECA&#10;AAECBAgQIECAAAECBAgQIECAAAECBAgQIECAAAECBAgQIECAAAECBAgQIECAAAECBAgQIECAAAEC&#10;BAgQIECAAAECBAgQIECAAAECBAgQIECAAAECBAgQIECAAAECBAgQIECAAAECBAgQIECAAIElLVBf&#10;0qd3eAIECBAgQIAAAQKLVaCq5uFkZXZGVc18yqdGirJ1NNubmimbLUSwvzUWjzx5KLvVNZvOymb9&#10;CsZv2ZMdXd/QjMGzV2dzwfIS+Phdb48vPvKROS/1nef+ZLx821uiKIo5ezUQIECAAAECBAgQIECA&#10;AAECBAgQIECAAAECBAgQIECAAAECBAgQIECAAAECBAgQIECAAAECBAgQIECAAAECBAgQIECAAAEC&#10;BAgQIECAAAECBAgQIECAAAECBAgQIECAAAECBAgQIECAAAECBAgQIECAAAECBAgQIECAAAECBAgQ&#10;IECAAAECBAgQIEDgRAXqJzrA+wQIECBAgAABAgQI9EmgaPcYPPMpnxpFlK0y25uatWy2EMFt+x7N&#10;bjOQarF95PRs3o+gqqoYv3VPdvTwCzZnM8HyEvjE3e+MLz7ykTkvdcMFb4yXXvSmOfs0ECBAgAAB&#10;AgQIECBAgAABAgQIECBAgAABAgQIECBAgAABAgQIECBAgAABAgQIECBAgAABAgQIECBAgAABAgQI&#10;ECBAgAABAgQIECBAgAABAgQIECBAgAABAgQIECBAgAABAgQIECBAgAABAgQIECBAgAABAgQIECBA&#10;gAABAgQIECBAgAABAgQIECBAYL4E0nwNMocAAQIECBAgQIAAgfkWaGcHVjHQyVIjRdXK96bmyf3s&#10;v3Xfo52zdi8uXb8lhmr17sd9rSfvH4324ansHsPXbs5mguUj8MkdN8XnH/7wnBf6gYveHC+96E1z&#10;9mkgQIAAAQIECBAgQIAAAQIECBAgQIAAAQIECBAgQIAAAQIECBAgQIAAAQIECBAgQIAAAQIECBAg&#10;QIAAAQIECBAgQIAAAQIECBAgQIAAAQIECBAgQIAAAQIECBAgQIAAAQIECBAgQIAAAQIECBAgQIAA&#10;AQIECBAgQIAAAQIECBAgQIAAAQIECBAgQIDAfArU53OYWQQIECBAgAABAgQI/H+BspwHiaLXkFpn&#10;g9RIMd1qd+ruRWrO9HZn/a73tZ6Kx54azW5z7aazslm/gvFb9mRH19Y1YvC8NdlcsDwE/m7nu+Nz&#10;D/7lnJd52cW/FN99/uvm7NNAgAABAgQIECBAgAABAgQIECBAgAABAgQIECBAgAABAgQIECBAgAAB&#10;AgQIECBAgAABAgQIECBAgAABAgQIECBAgAABAgQIECBAgAABAgQIECBAgAABAgQIECBAgAABAgQI&#10;ECBAgAABAgQIECBAgAABAgQIECBAgAABAgQIECBAgAABAgQIECBAgACB+Raoz/dA8wgQIECAAAEC&#10;BAgQmC+BMj+omvmUT40UZSvfm5q1/Jw+J7fufTS7w2CqxWXrT8vm/QrGb92THT187aYoiiKbC5a+&#10;wP+89w/is7v+bM6LvHzbW+Il571mzj4NBAgQIECAAAECBAgQIECAAAECBAgQIECAAAECBAgQIECA&#10;AAECBAgQIECAAAECBAgQIECAAAECBAgQIECAAAECBAgQIECAAAECBAgQIECAAAECBAgQIECAAAEC&#10;BAgQIECAAAECBAgQIECAAAECBAgQIECAAAECBAgQIECAAAECBAgQIECAAAECBAgQ6IdAvR9DzSRA&#10;gAABAgQIECBAYD4EyuyQKmqdLDVSlK12p+5epGbqfrRg9W37Hs3utX3k9BisLexfSSYfPBztAxPZ&#10;Mw1fuyWbCZa+wGceeH/8wwPvm/Mir7j01+LF5/74nH0aCBAgQIAAAQIECBAgQIAAAQIECBAgQIAA&#10;AQIECBAgQIAAAQIECBAgQIAAAQIECBAgQIAAAQIECBAgQIAAAQIECBAgQIAAAQIECBAgQIAAAQIE&#10;CBAgQIAAAQIECBAgQIAAAQIECBAgQIAAAQIECBAgQIAAAQIECBAgQIAAAQIECBAgQIAAAQIECBAg&#10;0C+B1K/B5hIgQIAAAQIECBBY2QLVses//ev5/pQRRa93a50wNYooW8f6Mz+pOdObaenL4/2tsfjG&#10;2OHs7Ks3npnN+hWM37InOzqtHoyhC9Zmc8HSFvinR/4mPn3ve+a8xMsv+dV48bk/PmefBgIECBAg&#10;QIAAAQIECBAgQIAAAQIECBAgQIAAAQIECBAgQIAAAQIECBAgQIAAAQIECBAgQIAAAQIECBAgQIAA&#10;AQIECBAgQIAAAQIECBAgQIAAAQIECBAgQIAAAQIECBAgQIAAAQIECBAgQIAAAQIECBAgQIAAAQIE&#10;CBAgQIAAAQIECBAgQIAAAQIECPRTIPVzuNkECBAgQIAAAQIECDxfgSr7YvUvUa2TF0MpyvF2p+5e&#10;pOZMb3fWz/quA49nxw+melw2clo271cwfsue7OjhazZFkYpsLli6Arc98ffx8bvePucFXnbxL8VL&#10;tr52zj4NBAgQIECAAAECBAgQIECAAAECBAgQIECAAAECBAgQIECAAAECBAgQIECAAAECBAgQIECA&#10;AAECBAgQIECAAAECBAgQIECAAAECBAgQIECAAAECBAgQIECAAAECBAgQIECAAAECBAgQIECAAAEC&#10;BAgQIECAAAECBAgQIECAAAECBAgQIECAAAECBAgQ6LdA6vcG5hMgQIAAAQIECBBYiQJVWZ3YtYt2&#10;j/drx7Kik6dGinIi35+aJ+ez/84Dj3fO2L24bGRLDKSn77FwP1OPPhlH945nNxy+dks2EyxdgR37&#10;Ph8fuv2tUR37p9fPD1z05vju81/Xq0VGgAABAgQIECBAgAABAgQIECBAgAABAgQIECBAgAABAgQI&#10;ECBAgAABAgQIECBAgAABAgQIECBAgAABAgQIECBAgAABAgQIECBAgAABAgQIECBAgAABAgQIECBA&#10;gAABAgQIECBAgAABAgQIECBAgAABAgQIECBAgAABAgQIECBAgAABAgQIECBAgACBBRNIC7aTjQgQ&#10;IECAAAECBAgQeA4CZY/e2qysGCiimqpmPTu+SMOz+4/P+rUePzoV94/uy46/fOT0bNavYPzWPdnR&#10;adVANC5el80FS1PgwUO3xZ/f8gtRVkd7XuCGC94Y33vBjT17hAQIECBAgAABAgQIECBAgAABAgQI&#10;ECBAgAABAgQIECBAgAABAgQIECBAgAABAgQIECBAgAABAgQIECBAgAABAgQIECBAgAABAgQIECBA&#10;gAABAgQIECBAgAABAgQIECBAgAABAgQIECBAgAABAgQIECBAgAABAgQIECBAgAABAgQIECBAgAAB&#10;AgQIEFhIgbSQm9mLAAECBAgQIECAAIFnK1BmG6uod2X53qcbU6PW1d//8p4Du6OM6hk3SlHEZetP&#10;e8asnw9bX9uXHd+8elMUNX89ygItwWD3k/fH+7/yxpguJ3qe/jvPe0289KI39ewREiBAgAABAgQI&#10;ECBAgAABAgQIECBAgAABAgQIECBAgAABAgQIECBAgAABAgQIECBAgAABAgQIECBAgAABAgQIECBA&#10;gAABAgQIECBAgAABAgQIECBAgAABAgQIECBAgAABAgQIECBAgAABAgQIECBAgAABAgQIECBAgAAB&#10;AgQIECBAgAABAgQIECBAYKEF0kJvaD8CBAgQIECAAAECK0GgPNFLFlV+QlWbnfXYrBgooqgXs/sX&#10;oLrzwOPZXbau2RDDA4PZvB/B0UMTMfXwkezo4Ws2ZzPB0hMYbe2O933lxmgdzf87f/pWLzzzFfHy&#10;S3516V3QiQkQIECAAAECBAgQIECAAAECBAgQIECAAAECBAgQIECAAAECBAgQIECAAAECBAgQIECA&#10;AAECBAgQIECAAAECBAgQIECAAAECBAgQIECAAAECBAgQIECAAAECBAgQIECAAAECBAgQIECAAAEC&#10;BAgQIECAAAECBAgQIECAAAECBAgQIECAAAECBAgQWPYCadnf0AUJECBAgAABAgQILEmBssep652s&#10;GCyimsz3pmat07tQi3ZZxj0Hn8hud8WG07NZv4LWHfuyo4vBFI1t67O5YGkJtKaPxPu+cmOMTuzu&#10;efDLN39P/PDlvx1FUfTsExIgQIAAAQIECBAgQIAAAQIECBAgQIAAAQIECBAgQIAAAQIECBAgQIAA&#10;AQIECBAgQIAAAQIECBAgQIAAAQIECBAgQIAAAQIECBAgQIAAAQIECBAgQIAAAQIECBAgQIAAAQIE&#10;CBAgQIAAAQIECBAgQIAAAQIECBAgQIAAAQIECBAgQIAAAQIECBAgQOBkCKSTsak9CRAgQIAAAQIE&#10;CKwMgeoErllm362i1slSI0XZanfq7kVqLvwn/32j+2KifbT7KJ368pHTO+uFWrRu35fdqnHpSKTB&#10;GdNso2DRC0y3J+NPv/qm2P3U/T3PeuHIi+Inr/rPkQr/3ntCCQkQIECAAAECBAgQIECAAAECBAgQ&#10;IECAAAECBAgQIECAAAECBAgQIECAAAECBAgQIECAAAECBAgQIECAAAECBAgQIECAAAECBAgQIECA&#10;AAECBAgQIECAAAECBAgQIECAAAECBAgQIECAAAECBAgQIECAAAECBAgQIECAAAECBAgQIECAAAEC&#10;BAgQOGkC6aTtbGMCBAgQIECAAAECy1mgrE7sdkXZ4/1aJ0uNIspWvjc1Z3o7L/V5cceBb2R32DK8&#10;OjY0T8nm/QjKyXZM7DiQHd28clM2EywdgbIq469uf0vsOnRrz0OfvebyeN21fxj12mDPPiEBAgQI&#10;ECBAgAABAgQIECBAgAABAgQIECBAgAABAgQIECBAgAABAgQIECBAgAABAgQIECBAgAABAgQIECBA&#10;gAABAgQIECBAgAABAgQIECBAgAABAgQIECBAgAABAgQIECBAgAABAgQIECBAgAABAgQIECBAgAAB&#10;AgQIECBAgAABAgQIECBAgAABAgROpkA6mZvbmwABAgQIECBAgACBnECZCyKqeidLQynK8Xan7l4U&#10;zVr3o77Xdx14IrvHFRtOz2b9CibuORDVdN5z+MqN/dra3AUU+OQ9vxt37vlMzx03rjonXn/dH8dQ&#10;fVXPPiEBAgQIECBAgAABAgQIECBAgAABAgQIECBAgAABAgQIECBAgAABAgQIECBAgAABAgQIECBA&#10;gAABAgQIECBAgAABAgQIECBAgAABAgQIECBAgAABAgQIECBAgAABAgQIECBAgAABAgQIECBAgAAB&#10;AgQIECBAgAABAgQIECBAgAABAgQIECBAgAABAgROtkA62QewPwECBAgQIECAAIHlKFBVJ3qrMjug&#10;ilonS40U5US7U3cvUnNhP/kfe2o0Dk2Odx+jU18+cnpnvVCL1tf2ZrcaPHd11NYMZXPB0hD43IMf&#10;jM8//OGehz11cEPceN2fxCmD63r2CQkQIECAAAECBAgQIECAAAECBAgQIECAAAECBAgQIECAAAEC&#10;BAgQIECAAAECBAgQIECAAAECBAgQIECAAAECBAgQIECAAAECBAgQIECAAAECBAgQIECAAAECBAgQ&#10;IECAAAECBAgQIECAAAECBAgQIECAAAECBAgQIECAAAECBAgQIECAAAECBAgQILAYBNJiOIQzECBA&#10;gAABAgQIECDQJVCUXQ+OL2udIjVSlK18bxqe6e281MfFHfu/kZ1+6kAjzjl1fTbvR1BVVbTu2Jcd&#10;3bxqUzYTLA2BO3Z/Jj6146aehx2qDceNL3xvjAyf2bNPSIAAAQIECBAgQIAAAQIECBAgQIAAAQIE&#10;CBAgQIAAAQIECBAgQIAAAQIECBAgQIAAAQIECBAgQIAAAQIECBAgQIAAAQIECBAgQIAAAQIECBAg&#10;QIAAAQIECBAgQIAAAQIECBAgQIAAAQIECBAgQIAAAQIECBAgQIAAAQIECBAgQIAAAQIECBAgQIAA&#10;gcUikBbLQZyDAAECBAgQIECAAIHjBcrji1nrKuqdOjVSVK12p+5epEat+1Ff6zsPPJ6df/nIaVEU&#10;RTbvRzD10JFoH57Kjh6+cmM2Eyx+gYdH74gP3f6WqI79k/upFQPx09f+YZyxeluuxXMCBAgQIECA&#10;AAECBAgQIECAAAECBAgQIECAAAECBAgQIECAAAECBAgQIECAAAECBAgQIECAAAECBAgQIECAAAEC&#10;BAgQIECAAAECBAgQIECAAAECBAgQIECAAAECBAgQIECAAAECBAgQIECAAAECBAgQIECAAAECBAgQ&#10;IECAAAECBAgQIECAAAECBAgsOoG06E7kQAQIECBAgAABAgSWg0BVndgtih7vV7XO7NQoomy1O3X3&#10;Ig0v3Cf/ocnxeOyp0e4jdOrLN5zeWS/UonX73uxWtXWNGDx7dTYXLG6B/eOPxvu/+saYLid7HvTV&#10;V74jLtpwfc8eIQECBAgQIECAAAECBAgQIECAAAECBAgQIECAAAECBAgQIECAAAECBAgQIECAAAEC&#10;BAgQIECAAAECBAgQIECAAAECBAgQIECAAAECBAgQIECAAAECBAgQIECAAAECBAgQIECAAAECBAgQ&#10;IECAAAECBAgQIECAAAECBAgQIECAAAECBAgQIECAAAECBBabQFpsB3IeAgQIECBAgAABAstHoDqB&#10;q5Q93q11sqKRohzP96bGTG/npT4t7j7wRHbyQKrFxes2Z/N+BeNf25cd3bxyYzYTLG6B1vST8f6v&#10;/GyMTR3qedAfvPgX4prTf7Bnj5AAAQIECBAgQIAAAQIECBAgQIAAAQIECBAgQIAAAQIECBAgQIAA&#10;AQIECBAgQIAAAQIECBAgQIAAAQIECBAgQIAAAQIECBAgQIAAAQIECBAgQIAAAQIECBAgQIAAAQIE&#10;CBAgQIAAAQIECBAgQIAAAQIECBAgQIAAAQIECBAgQIAAAQIECBAgQIAAAQKLUSAtxkM5EwECBAgQ&#10;IECAAAEC7SxBFfVOlhopyol8bxpeuE/+HQd3d87Vvdi2bnMMpFr3477WRw+2YvrRJ7N7DF+1MZsJ&#10;Fq9AWbXjg7f9Suwde7DnIb/trFfF95z/+p49QgIECBAgQIAAAQIECBAgQIAAAQIECBAgQIAAAQIE&#10;CBAgQIAAAQIECBAgQIAAAQIECBAgQIAAAQIECBAgQIAAAQIECBAgQIAAAQIECBAgQIAAAQIECBAg&#10;QIAAAQIECBAgQIAAAQIECBAgQIAAAQIECBAgQIAAAQIECBAgQIAAAQIECBAgQIAAAQIECCxWgbRY&#10;D+ZcBAgQIECAAAECBJayQFmd4OmLXgNqneGpkaIcLzt19yI1Z3q7s/ms21UZXx/dmx152cjp2axf&#10;Qetr+7Kji8FaNC4ZyeaCxSvwtzt+L3bu/0LPA16y8Tvi32//zZ49QgIECBAgQIAAAQIECBAgQIAA&#10;AQIECBAgQIAAAQIECBAgQIAAAQIECBAgQIAAAQIECBAgQIAAAQIECBAgQIAAAQIECBAgQIAAAQIE&#10;CBAgQIAAAQIECBAgQIAAAQIECBAgQIAAAQIECBAgQIAAAQIECBAgQIAAAQIECBAgQIAAAQIECBAg&#10;QIAAAQIECCxmgbSYD+dsBAgQIECAAAECBFauQJm/elXvZKmRomy1O3X3IjVr3Y/6Uj905GBMtI9m&#10;Z29bvzmb9SsYv31fdnTjspEoBvx1KAu0SIObH/1EfO6hD/Y83RmrL4nXXv3uSMXC/NnveRghAQIE&#10;CBAgQIAAAQIECBAgQIAAAQIECBAgQIAAAQIECBAgQIAAAQIECBAgQIAAAQIECBAgQIAAAQIECBAg&#10;QIAAAQIECBAgQIAAAQIECBAgQIAAAQIECBAgQIAAAQIECBAgQIAAAQIECBAgQIAAAQIECBAgQIAA&#10;AQIECBAgQIAAAQIECBAgQIAAAQIEnqdAep7veY0AAQIECBAgQIAAgV4CZdUrfRZZme2potbJUqOI&#10;stXu1N2L1FyYT/4dB3d3b92ptwyvjnVDw516IRbVdDsmdh7MbjV81cZsJlicArsO3hIfu+t3eh5u&#10;TWNzvP4FfxxD9VU9+4QECBAgQIAAAQIECBAgQIAAAQIECBAgQIAAAQIECBAgQIAAAQIECBAgQIAA&#10;AQIECBAgQIAAAQIECBAgQIAAAQIECBAgQIAAAQIECBAgQIAAAQIECBAgQIAAAQIECBAgQIAAAQIE&#10;CBAgQIAAAQIECBAgQIAAAQIECBAgQIAAAQIECBAgQIAAAQIECBBY7AJpsR/Q+QgQIECAAAECBAgQ&#10;6BaodR6kRoqyVXbq7kVqzvR2Z/NZ7zy0JzvuknWbs1m/gol7D0UczbgUEc0rNvZra3P7IHCo9UR8&#10;4Nafj3Y1nZ0+kBrxumv/W6xpbMr2CAgQIECAAAECBAgQIECAAAECBAgQIECAAAECBAgQIECAAAEC&#10;BAgQIECAAAECBAgQIECAAAECBAgQIECAAAECBAgQIECAAAECBAgQIECAAAECBAgQIECAAAECBAgQ&#10;IECAAAECBAgQIECAAAECBAgQIECAAAECBAgQIECAAAECBAgQIECAAAECBAgQILBUBNJSOahzEiBA&#10;gAABAgQIEFhqAkUfDlxVTw+tdSanRoqy1e7U3YvUnOntzuarHpueikeePJgdt239lmzWr6B19/7s&#10;6MFzVkdt9VA2FywugaPlVPzFrb8YY1OHeh7s1Ve+M85ac2nPHiEBAgQIECBAgAABAgQIECBAgAAB&#10;AgQIECBAgAABAgQIECBAgAABAgQIECBAgAABAgQIECBAgAABAgQIECBAgAABAgQIECBAgAABAgQI&#10;ECBAgAABAgQIECBAgAABAgQIECBAgAABAgQIECBAgAABAgQIECBAgAABAgQIECBAgAABAgQIECBA&#10;gAABAgSWikBaKgd1TgIECBAgQIAAAQJLSaCq+nXa2rHBxczwp7/oe+yVmv3/5L/30J7sEepFigvW&#10;bJw57wKtJu7an92pcdmGbCZYfAL//Z53xSOH7+x5sBsufGNcddoNPXuEBAgQIECAAAECBAgQIECA&#10;AAECBAgQIECAAAECBAgQIECAAAECBAgQIECAAAECBAgQIECAAAECBAgQIECAAAECBAgQIECAAAEC&#10;BAgQIECAAAECBAgQIECAAAECBAgQIECAAAECBAgQIECAAAECBAgQIECAAAECBAgQIECAAAECBAgQ&#10;IECAAAECBAgQWEoCaSkd1lkJECBAgAABAgQIEKjNIiiinFXPKoqIYqj/n/w7Du2ete3xxflrNsRg&#10;bfaZj8/7sT56aCKmHx/Ljm5eNpLNBItL4MuPfTL+6ZGP9jzUlVtuiBsueGPPHiEBAgQIECBAgAAB&#10;AgQIECBAgAABAgQIECBAgAABAgQIECBAgAABAgQIECBAgAABAgQIECBAgAABAgQIECBAgAABAgQI&#10;ECBAgAABAgQIECBAgAABAgQIECBAgAABAgQIECBAgAABAgQIECBAgAABAgQIECBAgAABAgQIECBA&#10;gAABAgQIECBAgAABAgSWmkBaagd2XgIECBAgQIAAAQJLR6Ca96NWUZ89s8cWqZGiKIrZ/X2odh7c&#10;k526bf2WbNavYOLu/dnRRaMWQ+evzeaCxSPwjSM74+N3/U7PA52x+pJ49ZXvWJA/5z0PIiRAgAAB&#10;AgQIECBAgAABAgQIECBAgAABAgQIECBAgAABAgQIECBAgAABAgQIECBAgAABAgQIECBAgAABAgQI&#10;ECBAgAABAgQIECBAgAABAgQIECBAgAABAgQIECBAgAABAgQIECBAgAABAgQIECBAgAABAgQIECBA&#10;gAABAgQIECBAgAABAgQIECBAgMA8C6R5nmccAQIECBAgQIAAAQLHBKqqTwxVbfbgMr9RGu7qnf3m&#10;vFRPjB2J0alWdtYl6zZns34FrbsOZEc3LlkfRd1fg7JAiyRoTR+JP7/l52O6nMyeaHhgTfz0tX8Y&#10;g7VmtkdAgAABAgQIECBAgAABAgQIECBAgAABAgQIECBAgAABAgQIECBAgAABAgQIECBAgAABAgQI&#10;ECBAgAABAgQIECBAgAABAgQIECBAgAABAgQIECBAgAABAgQIECBAgAABAgQIECBAgAABAgQIECBA&#10;gAABAgQIECBAgAABAgQIECBAgAABAgQIECBAgACBpSqQlurBnZsAAQIECBAgQIDAyhSozVy7iCin&#10;y5m6a5Uax/V2ZfNV7ji0Oztq9WAjzjhlbTbvR1CVVUzccyA7unnZhmwmWBwCVVXFh7/2a3Gg9Vj2&#10;QEUU8RNX3RTrm6dnewQECBAgQIAAAQIECBAgQIAAAQIECBAgQIAAAQIECBAgQIAAAQIECBAgQIAA&#10;AQIECBAgQIAAAQIECBAgQIAAAQIECBAgQIAAAQIECBAgQIAAAQIECBAgQIAAAQIECBAgQIAAAQIE&#10;CBAgQIAAAQIECBAgQIAAAQIECBAgQIAAAQIECBAgQIAAAQIECBBYygJpKR/e2QkQIECAAAECBAgs&#10;VoEqqr4crYp6Z24aKqKaKDt19yIN9/9zf8fB3d3bdupL1m3urBdqMfXwkSjHprPbNbZvyGaCxSHw&#10;fx/887h77z/2PMwNF74pLtn4HT17hAQIECBAgAABAgQIECBAgAABAgQIECBAgAABAgQIECBAgAAB&#10;AgQIECBAgAABAgQIECBAgAABAgQIECBAgAABAgQIECBAgAABAgQIECBAgAABAgQIECBAgAABAgQI&#10;ECBAgAABAgQIECBAgAABAgQIECBAgAABAgQIECBAgAABAgQIECBAgAABAgQIEFjKAmkpH97ZCRAg&#10;QIAAAQIECKw8gVrnyqmRomyVnbp7kZozvd3ZfNTTZTseOLw/O2rbui3ZrF/BxN3589Q3NGNg03C/&#10;tjZ3HgR2Hbw1Pn3ve3pOunTji+P7LnhDzx4hAQIECBAgQIAAAQIECBAgQIAAAQIECBAgQIAAAQIE&#10;CBAgQIAAAQIECBAgQIAAAQIECBAgQIAAAQIECBAgQIAAAQIECBAgQIAAAQIECBAgQIAAAQIECBAg&#10;QIAAAQIECBAgQIAAAQIECBAgQIAAAQIECBAgQIAAAQIECBAgQIAAAQIECBAgQIAAAQIElrpAWuoX&#10;cH4CBAgQIECAAAECK0qgqnWuWzRSlK12p+5eFM2Z3u5sPuoHRvfHdJnf/+J1m+djm+c0o3XX/mx/&#10;Y/uGbCY4+QJPTR2KD972y1FW+T9TI80z48eu+t0oiuLkH9gJCBAgQIAAAQIECBAgQIAAAQIECBAg&#10;QIAAAQIECBAgQIAAAQIECBAgQIAAAQIECBAgQIAAAQIECBAgQIAAAQIECBAgQIAAAQIECBAgQIAA&#10;AQIECBAgQIAAAQIECBAgQIAAAQIECBAgQIAAAQIECBAgQIAAAQIECBAgQIAAAQIECBAgQIAAAQIE&#10;CBAg0EeB1MfZRhMgQIAAAQIECBBYsQJV2Z+rV1HvDE6NFGWr3am7F6nZ38/9HYd2d2/Zqc86ZV2c&#10;OjjUqRdiUbaOxuQDh7NbNbdvyGaCkytQVVV86Pa3xuHJvdmD1NNg/NS174nhgTXZHgEBAgQIECBA&#10;gAABAgQIECBAgAABAgQIECBAgAABAgQIECBAgAABAgQIECBAgAABAgQIECBAgAABAgQIECBAgAAB&#10;AgQIECBAgAABAgQIECBAgAABAgQIECBAgAABAgQIECBAgAABAgQIECBAgAABAgQIECBAgAABAgQI&#10;ECBAgAABAgQIECBAgAABAgSWi0BaLhdxDwIECBAgQIAAAQKLT6Dqw5FqnZmpkaJslZ26e5GaM73d&#10;2XzUOw/tyY65ZN3mbNavYGLnwYgyY56KaFyyvl9bm3uCAv/wwPvi3v1f7DnllZf+epyxelvPHiEB&#10;AgQIECBAgAABAgQIECBAgAABAgQIECBAgAABAgQIECBAgAABAgQIECBAgAABAgQIECBAgAABAgQI&#10;ECBAgAABAgQIECBAgAABAgQIECBAgAABAgQIECBAgAABAgQIECBAgAABAgQIECBAgAABAgQIECBA&#10;gAABAgQIECBAgAABAgQIECBAgAABAgSWi0BaLhdxDwIECBAgQIAAAQIrQaCKeueaqVFE1Wp36u5F&#10;avbvc39sejIeHzvcvWWn3rZ+S2e9UIvWXfuzWw2dvyZSc8Yu2yhYcIEHDt4Sf//1P+q577Wnvyy+&#10;7exX9ewREiBAgAABAgQIECBAgAABAgQIECBAgAABAgQIECBAgAABAgQIECBAgAABAgQIECBAgAAB&#10;AgQIECBAgAABAgQIECBAgAABAgQIECBAgAABAgQIECBAgAABAgQIECBAgAABAgQIECBAgAABAgQI&#10;ECBAgAABAgQIECBAgAABAgQIECBAgAABAgQIECBAYDkJpOV0GXchQIAAAQIECBAgsGgEqj6dpKp1&#10;BqdGirLV7tTdi9Sc6e3OTrS+b3RfdsRAqsXW1SPZvF/BxN37s6Ob2zdkM8HJExibGo2/uv1Xo4oy&#10;e4hNq7bGq7a/LZsLCBAgQIAAAQIECBAgQIAAAQIECBAgQIAAAQIECBAgQIAAAQIECBAgQIAAAQIE&#10;CBAgQIAAAQIECBAgQIAAAQIECBAgQIAAAQIECBAgQIAAAQIECBAgQIAAAQIECBAgQIAAAQIECBAg&#10;QIAAAQIECBAgQIAAAQIECBAgQIAAAQIECBAgQIAAAQIECBAgsBwF0nK8lDsRIECAAAECBAgQWL4C&#10;tc7VUiNF2So7dfciNWd6u7MTre8b3ZcdsXXNhqilhf2rxvTe8Ti6r5U9U+OyDdlMcPIEPnLnb8bh&#10;iT3ZAwykRrz2mt+PofpwtkdAgAABAgQIECBAgAABAgQIECBAgAABAgQIECBAgAABAgQIECBAgAAB&#10;AgQIECBAgAABAgQIECBAgAABAgQIECBAgAABAgQIECBAgAABAgQIECBAgAABAgQIECBAgAABAgQI&#10;ECBAgAABAgQIECBAgAABAgQIECBAgAABAgQIECBAgAABAgQIECBAgACB5SiQluOl3IkAAQIECBAg&#10;QIDAyRaoqv6coIp6Z3BqpChb7U7dvUjN/n3u3394X/d2nfrCNRs764VaTNx9ILtVWjUQg+eszuaC&#10;kyPwhYf/Ou7a89mem79q+3+M0069oGePkAABAgQIECBAgAABAgQIECBAgAABAgQIECBAgAABAgQI&#10;ECBAgAABAgQIECBAgAABAgQIECBAgAABAgQIECBAgAABAgQIECBAgAABAgQIECBAgAABAgQIECBA&#10;gAABAgQIECBAgAABAgQIECBAgAABAgQIECBAgAABAgQIECBAgAABAgQIECBAgAABAstRIC3HS7kT&#10;AQIECBAgQIAAgeUrUOtcLTWKKFtlp+5epOZMb3d2IvXY9GQ8PnY4O+KCtRuzWb+CiZ0HsqMbl45E&#10;kYpsLlh4gcePfD0+teOmnhu/8MxXxHVnvrxnj5AAAQIECBAgQIAAAQIECBAgQIAAAQIECBAgQIAA&#10;AQIECBAgQIAAAQIECBAgQIAAAQIECBAgQIAAAQIECBAgQIAAAQIECBAgQIAAAQIECBAgQIAAAQIE&#10;CBAgQIAAAQIECBAgQIAAAQIECBAgQIAAAQIECBAgQIAAAQIECBAgQIAAAQIECBAgQIAAAQLLVSAt&#10;14u5FwECBAgQIECAAIGTL1DN/xGqWmdmaqQoW+1O3b1IzZne7uxE6vtH92dfH0i1OPfU9dm8H0FV&#10;VTGx82B2dOPSkWwmWHiBqXYr/vK2X46j5VR2842rzo1XXvrr2VxAgAABAgQIECBAgAABAgQIECBA&#10;gAABAgQIECBAgAABAgQIECBAgAABAgQIECBAgAABAgQIECBAgAABAgQIECBAgAABAgQIECBAgAAB&#10;AgQIECBAgAABAgQIECBAgAABAgQIECBAgAABAgQIECBAgAABAgQIECBAgAABAgQIECBAgAABAgQI&#10;ECBAgACB5S6QlvsF3Y8AAQIECBAgQIDAyRCoyqov21ZR78xNjRRlq92puxep2Z/P/fsO7+3eqlNv&#10;XT0StdSffTubdC2mH3syyqemu57OlI1t62cKq5Mu8Ml7boq9Y7uy56ilgXjN1b8XQ/XhbI+AAAEC&#10;BAgQIECAAAECBAgQIECAAAECBAgQIECAAAECBAgQIECAAAECBAgQIECAAAECBAgQIECAAAECBAgQ&#10;IECAAAECBAgQIECAAAECBAgQIECAAAECBAgQIECAAAECBAgQIECAAAECBAgQIECAAAECBAgQIECA&#10;AAECBAgQIECAAAECBAgQIECAAAECy10gLfcLuh8BAgQIECBAgACB5SVQ61ynGCqimqo6dfciNWZ6&#10;u7MTqe8b3Zd9/cK1m7JZv4KJHQezo2sjjRjYOJzNBQsrsGPv5+OfH/1oz03/7SW/Emes3tazR0iA&#10;AAECBAgQIECAAAECBAgQIECAAAECBAgQIECAAAECBAgQIECAAAECBAgQIECAAAECBAgQIECAAAEC&#10;BAgQIECAAAECBAgQIECAAAECBAgQIECAAAECBAgQIECAAAECBAgQIECAAAECBAgQIECAAAECBAgQ&#10;IECAAAECBAgQIECAAAECBAgQIECAAIHlLpCW+wXdjwABAgQIECBAgMByEaiqp29S61ynKIrO+pkW&#10;RXP+P/fHpifj8bHDz7Tdvzy7YO3GbNavYGLHgezo5raRbCZYWIGxqdH4yJ2/0XPTyza9JF587o/3&#10;7BESIECAAAECBAgQIECAAAECBAgQIECAAAECBAgQIECAAAECBAgQIECAAAECBAgQIECAAAECBAgQ&#10;IECAAAECBAgQIECAAAECBAgQIECAAAECBAgQIECAAAECBAgQIECAAAECBAgQIECAAAECBAgQIECA&#10;AAECBAgQIECAAAECBAgQIECAAAECBAgQIEBgJQiklXBJdyRAgAABAgQIECCw0AJVXzasHZtadCYX&#10;qccux9rSwPx/7t8/ur+zf/diINXi3FPXdz/ua121y5j4+qHsHo1tC3ue7EEE8fG73x5HJvN/ftYM&#10;bYofveIdpAgQIECAAAECBAgQIECAAAECBAgQIECAAAECBAgQIECAAAECBAgQIECAAAECBAgQIECA&#10;AAECBAgQIECAAAECBAgQIECAAAECBAgQIECAAAECBAgQIECAAAECBAgQIECAAAECBAgQIECAAAEC&#10;BAgQIECAAAECBAgQIECAAAECBAgQIECAAAECBAgQIEDgmECiQIAAAQIECBAgQIDAUhGozT5oMbs8&#10;vkqN/nzq33d47/HbzFpvXT0StdSffWdtdFwx9eCRqCbaxz2ZvWxsG5n9QHVSBG59/NNx+xN/33Pv&#10;V1/5rlg1uLZnj5AAAQIECBAgQIAAAQIECBAgQIAAAQIECBAgQIAAAQIECBAgQIAAAQIECBAgQIAA&#10;AQIECBAgQIAAAQIECBAgQIAAAQIECBAgQIAAAQIECBAgQIAAAQIECBAgQIAAAQIECBAgQIAAAQIE&#10;CBAgQIAAAQIECBAgQIAAAQIECBAgQIAAAQIECBAgQIAAAQIrRSCtlIu6JwECBAgQIECAAIGFFKjK&#10;at63q6I2a2YR+T2KxuzeWS+eQHHf6L7s2xeu3ZTN+hVM7DyQHT1w2qqorRnK5oKFETg8sTc+ftd/&#10;6rnZi8/9ibhow/U9e4QECBAgQIAAAQIECBAgQIAAAQIECBAgQIAAAQIECBAgQIAAAQIECBAgQIAA&#10;AQIECBAgQIAAAQIECBAgQIAAAQIECBAgQIAAAQIECBAgQIAAAQIECBAgQIAAAQIECBAgQIAAAQIE&#10;CBAgQIAAAQIECBAgQIAAAQIECBAgQIAAAQIECBAgQIAAAQIECBBYSQJpJV3WXQkQIECAAAECBAgs&#10;aYGqPvv41ezy+Co15v9Tf2x6Kh4fO3z8NrPWF6zdOKteiKK142B2m8a2kWwmWDiBv77jN6J19Eh2&#10;w02rtsbLLv7FbC4gQIAAAQIECBAgQIAAAQIECBAgQIAAAQIECBAgQIAAAQIECBAgQIAAAQIECBAg&#10;QIAAAQIECBAgQIAAAQIECBAgQIAAAQIECBAgQIAAAQIECBAgQIAAAQIECBAgQIAAAQIECBAgQIAA&#10;AQIECBAgQIAAAQIECBAgQIAAAQIECBAgQIAAAQIECBAgQIDAShRIK/HS7kyAAAECBAgQIEBgaQrU&#10;Zh27KqtZ9fFFGpr/T/37R/cdv8Ws9UCqxbmnrp/1rN9FNd2OyftHs9s0ti3sebIHWcHBPz/y8bh3&#10;/xezAqmoxY9d+a4YqA1lewQECBAgQIAAAQIECBAgQIAAAQIECBAgQIAAAQIECBAgQIAAAQIECBAg&#10;QIAAAQIECBAgQIAAAQIECBAgQIAAAQIECBAgQIAAAQIECBAgQIAAAQIECBAgQIAAAQIECBAgQIAA&#10;AQIECBAgQIAAAQIECBAgQIAAAQIECBAgQIAAAQIECBAgQIAAAQIECBBYiQJpJV7anQkQIECAAAEC&#10;BAj0X6CY9y2qqM/MrB1bHi1n6q5V0Zj/T/37Du/t2mWm3Lp6JGpp/vec2eFbVxP3j+YNjvEPXbz+&#10;W1/yZMEERlu741M7b+q53/decGOcvXZ7zx4hAQIECBAgQIAAAQIECBAgQIAAAQIECBAgQIAAAQIE&#10;CBAgQIAAAQIECBAgQIAAAQIECBAgQIAAAQIECBAgQIAAAQIECBAgQIAAAQIECBAgQIAAAQIECBAg&#10;QIAAAQIECBAgQIAAAQIECBAgQIAAAQIECBAgQIAAAQIECBAgQIAAAQIECBAgQIAAAQIEVqJAWomX&#10;dmcCBAgQIECAAAECS1Og1jl2aqQoJ8pO3b1IjZne7uz51veN7su+euHaTdmsX8HEjgPZ0YPnrI7a&#10;qoFsLui/wN/c+baYPDqW3eisNdvje8+/MZsLCBAgQIAAAQIECBAgQIAAAQIECBAgQIAAAQIECBAg&#10;QIAAAQIECBAgQIAAAQIECBAgQIAAAQIECBAgQIAAAQIECBAgQIAAAQIECBAgQIAAAQIECBAgQIAA&#10;AQIECBAgQIAAAQIECBAgQIAAAQIECBAgQIAAAQIECBAgQIAAAQIECBAgQIAAAQIECBAgsJIF0kq+&#10;vLsTIECAAAECBAgQWFICVa1z3DSUopwsO3X3IjXm91N/bHoqHh873L1Np75g7cbOeqEWEzsOZrdq&#10;XLI+mwn6L3Dzo5+Infu/kN2ongbjx658V9RSPdsjIECAAAECBAgQIECAAAECBAgQIECAAAECBAgQ&#10;IECAAAECBAgQIECAAAECBAgQIECAAAECBAgQIECAAAECBAgQIECAAAECBAgQIECAAAECBAgQIECA&#10;AAECBAgQIECAAAECBAgQIECAAAECBAgQIECAAAECBAgQIECAAAECBAgQIECAAAECBAgQIECAwEoW&#10;SCv58u5OgAABAgQIECBAoF8CZVkdG/30r/n7qaLeGZYaKaqJslN3L4qh+f3Uf+Dwvu4tOvVAqsU5&#10;p67v1AuxKFtHY+rBw9mtGttGspmgvwKHJ/bGJ3fc1HOT77/ozbH5lK09e4QECBAgQIAAAQIECBAg&#10;QIAAAQIECBAgQIAAAQIECBAgQIAAAQIECBAgQIAAAQIECBAgQIAAAQIECBAgQIAAAQIECBAgQIAA&#10;AQIECBAgQIAAAQIECBAgQIAAAQIECBAgQIAAAQIECBAgQIAAAQIECBAgQIAAAQIECBAgQIAAAQIE&#10;CBAgQIAAAQIECBBYyQJpJV/e3QkQIECAAAECBAgsLYFa57ipUUQ50e7U3YvUmN9P/V2HD3Rv0anP&#10;Wz0S9TS/+3WGZxYTXz8YUWXCWhFDF67LhB73W+Cjd/1WTBx9MrvNOWuviJec95psLiBAgAABAgQI&#10;ECBAgAABAgQIECBAgAABAgQIECBAgAABAgQIECBAgAABAgQIECBAgAABAgQIECBAgAABAgQIECBA&#10;gAABAgQIECBAgAABAgQIECBAgAABAgQIECBAgAABAgQIECBAgAABAgQIECBAgAABAgQIECBAgAAB&#10;AgQIECBAgAABAgQIECBAgACBiASBAAECBAgQIECAAIE+CFTVvA+totaZmRopyomyU3cvUmOmtzt7&#10;PvWuI/uzr52/ZkM261cwcc/B7OihrWsiDc3v/bObCWYJfPUbfxf37P3crGfHF7U0ED96xTsiFf4q&#10;eryLNQECBAgQIECAAAECBAgQIECAAAECBAgQIECAAAECBAgQIECAAAECBAgQIECAAAECBAgQIECA&#10;AAECBAgQIECAAAECBAgQIECAAAECBAgQIECAAAECBAgQIECAAAECBAgQIECAAAECBAgQIECAAAEC&#10;BAgQIECAAAECBAgQIECAAAECBAgQIECAAAECBLoF/F/hu0XUBAgQIECAAAECBBarQFXvnCw1UlST&#10;ZafuXhTH8vn6mS7b8ciTh7Ljtq7ZkM36FUzsPJgd3dg2ks0E/RMYmxqNT97zuz03+P4Lfy42n7K1&#10;Z4+QAAECBAgQIECAAAECBAgQIECAAAECBAgQIECAAAECBAgQIECAAAECBAgQIECAAAECBAgQIECA&#10;AAECBAgQIECAAAECBAgQIECAAAECBAgQIECAAAECBAgQIECAAAECBAgQIECAAAECBAgQIECAAAEC&#10;BAgQIECAAAECBAgQIECAAAECBAgQIECAAAECBCISBAIECBAgQIAAAQIElopArXPQ1EhRTpSdunuR&#10;hubvU/+RJw9Fu3rmvYoo4rzVI93b97Uux6dj+htPZvdobFvY82QPssKCT+24KcamR7O3PmvN9viu&#10;rT+VzQUECBAgQIAAAQIECBAgQIAAAQIECBAgQIAAAQIECBAgQIAAAQIECBAgQIAAAQIECBAgQIAA&#10;AQIECBAgQIAAAQIECBAgQIAAAQIECBAgQIAAAQIECBAgQIAAAQIECBAgQIAAAQIECBAgQIAAAQIE&#10;CBAgQIAAAQIECBAgQIAAAQIECBAgQIAAAQIECBAgMCOQZpZWBAgQIECAAAECBAjMl0A1X4OOm1NF&#10;rVOlRhHlRLtTdy9SY/4+9Xcd3t89vlOfccqaGKrVO/VCLCYfGI3IAddTDG1dsxDHsMdxAl/f/6X4&#10;yjc+ddyT2ctaMRA/esU7IhUzf4Znd6gIECBAgAABAgQIECBAgAABAgQIECBAgAABAgQIECBAgAAB&#10;AgQIECBAgAABAgQIECBAgAABAgQIECBAgAABAgQIECBAgAABAgQIECBAgAABAgQIECBAgAABAgQI&#10;ECBAgAABAgQIECBAgAABAgQIECBAgAABAgQIECBAgAABAgQIECBAgAABAgQIECBA4HiBdHxhTYAA&#10;AQIECBAgQIDAYhaodw6XGimqibJTdy+KRq370fOudx3Zn3136+oN2axfwcR9h7Kjh7auiaLurzlZ&#10;oD4E0+3J+Nhdv91z8vdd+IY47dQLevYICRAgQIAAAQIECBAgQIAAAQIECBAgQIAAAQIECBAgQIAA&#10;AQIECBAgQIAAAQIECBAgQIAAAQIECBAgQIAAAQIECBAgQIAAAQIECBAgQIAAAQIECBAgQIAAAQIE&#10;CBAgQIAAAQIECBAgQIAAAQIECBAgQIAAAQIECBAgQIAAAQIECBAgQIAAAQIECBAgQGBGIM0srQgQ&#10;IECAAAECBAgQmF+Bap7H1TrzUiNFOVl26u7F0/l8/FRVFbsOH8iOOn/NhmzWr2DyvtHs6KEL12Yz&#10;QX8E/vf97439449kh28+5fz47q2vy+YCAgQIECBAgAABAgQIECBAgAABAgQIECBAgAABAgQIECBA&#10;gAABAgQIECBAgAABAgQIECBAgAABAgQIECBAgAABAgQIECBAgAABAgQIECBAgAABAgQIECBAgAAB&#10;AgQIECBAgAABAgQIECBAgAABAgQIECBAgAABAgQIECBAgAABAgQIECBAgAABAgQIEPhWgfStjzwh&#10;QIAAAQIECBAgQOBEBaqyOtER3/J+FfXOs9RIUU6Unbp7kYbm51N/z/iTMX50qnt8p966ZkNnvRCL&#10;6mgZUw8ezm7VuHBdNhPMv8ATT94fn931gZ6Df2j7b0UtDfTsERIgQIAAAQIECBAgQIAAAQIECBAg&#10;QIAAAQIECBAgQIAAAQIECBAgQIAAAQIECBAgQIAAAQIECBAgQIAAAQIECBAgQIAAAQIECBAgQIAA&#10;AQIECBAgQIAAAQIECBAgQIAAAQIECBAgQIAAAQIECBAgQIAAAQIECBAgQIAAAQIECBAgQIAAAQIE&#10;CBAgQIDAbIE0u1QRIECAAAECBAgQILB4BWqdoxWNFNVEu1N3L57O5+Nn15H92THrhoZj7VAzm/cj&#10;mHroSFTT5TOPLiKGzl/7zJmn8y5QVVV89M63RVkdzc7+9rN/KLauvyabCwgQIECAAAECBAgQIECA&#10;AAECBAgQIECAAAECBAgQIECAAAECBAgQIECAAAECBAgQIECAAAECBAgQIECAAAECBAgQIECAAAEC&#10;BAgQIECAAAECBAgQIECAAAECBAgQIECAAAECBAgQIECAAAECBAgQIECAAAECBAgQIECAAAECBAgQ&#10;IECAAAECBAgQIEDgmQXSMz/29P+xW+8xcl33fcDPvXfnQe6TD8l8r0RKsa3GiRPYSBApTvyIjbhu&#10;Hk3QOm6RJk7StAVatAGKtEX+K/pPW6RJi6KQUaBtEiSB0yRNbdmtnSJV/IpTyK6dWrZMmtJyKdKS&#10;Ke5zyN3Z3XtLyebs3OGe5T5mhjvaDwWB53e+5/7Obz6QgEOAAAECBAgQIECAwK4Eil19Hfk4a+2n&#10;9STky3mr7lyk9fWzndl26q/NXYsePzd+NJr1Klg6PxNtXTk5EtKDlWgu6K7An1/+w/Dc7P+NNh2r&#10;HQ3vee0vRXMBAQIECBAgQIAAAQIECBAgQIAAAQIECBAgQIAAAQIECBAgQIAAAQIECBAgQIAAAQIE&#10;CBAgQIAAAQIECBAgQIAAAQIECBAgQIAAAQIECBAgQIAAAQIECBAgQIAAAQIECBAgQIAAAQIECBAg&#10;QIAAAQIECBAgQIAAAQIECBAgQIAAAQIECBAgQIAAAQIECMQF0ngkIUCAAAECBAgQIEBgrwgURXZr&#10;lKQ1Tlq5tcxb5R2LtN6dp/7FuZfu6H174+z40dvLvv29fGEmelft4UPRTNBdgRsrc+FDz/zqpk1/&#10;/JF/Fg5URjc9IyRAgAABAgQIECBAgAABAgQIECBAgAABAgQIECBAgAABAgQIECBAgAABAgQIECBA&#10;gAABAgQIECBAgAABAgQIECBAgAABAgQIECBAgAABAgQIECBAgAABAgQIECBAgAABAgQIECBAgAAB&#10;AgQIECBAgAABAgQIECBAgAABAgQIECBAgAABAgQIECBAgACBjQXSjbftEiBAgAABAgQIECCwtwSy&#10;0jhFUSrvKJLa7p/6882lcG1p8Y7etzfOjh25vezL38WtH718YTZ6V/3hQ9FM0F2BJ5759dBozkSb&#10;PnL/D4Q3Hn9XNBcQIECAAAECBAgQIECAAAECBAgQIECAAAECBAgQIECAAAECBAgQIECAAAEClm8c&#10;bwAAQABJREFUBAgQIECAAAECBAgQIECAAAECBAgQIECAAAECBAgQIECAAAECBAgQIECAAAECBAgQ&#10;IECAAAECBAgQIECAAAECBAgQIECAAAECBAgQIECAAAECBAgQIECAAAECBAgQIECAwOYC6eaxlAAB&#10;AgQIECBAgACBnQgURbGTz6LfFCErZUmI90+qSUjSpHR+J8XFuWvRz+pZJRwfHo/mvQhWrzZCvrgS&#10;bV17eCKaCbonMD33pfCZSx+MNqyk9fCTf+lXormAAAECBAgQIECAAAECBAgQIECAAAECBAgQIECA&#10;AAECBAgQIECAAAECBAgQIECAAAECBAgQIECAAAECBAgQIECAAAECBAgQIECAAAECBAgQIECAAAEC&#10;BAgQIECAAAECBAgQIECAAAECBAgQIECAAAECBAgQIECAAAECBAgQIECAAAECBAgQIECAAAECBO4u&#10;kN79iBMECBAgQIAAAQIECNxzgWKoNEKRF6W6vUhq3XnmX5x/qb1taf3g2JGQJklpr9fF0vmZ6BXZ&#10;4XoYOnwgmgu6I1AURfiv/++fh+LWP7E/73zoF8OhAydisX0CBAgQIECAAAECBAgQIECAAAECBAgQ&#10;IECAAAECBAgQIECAAAECBAgQIECAAAECBAgQIECAAAECBAgQIECAAAECBAgQIECAAAECBAgQIECA&#10;AAECBAgQIECAAAECBAgQIECAAAECBAgQIECAAAECBAgQIECAAAECBAgQIECAAAECBAgQIECAAAEC&#10;BAgQ2IJAuoUzjhAgQIAAAQIECBAgcM8FsvIEeblsr9J6x9n2cBvri3PXoqfPjh+JZr0Kls/PRlvX&#10;Hj4UzQTdE/iz6d8Pl+b+ItrwvuHJ8INnfyaaCwgQIECAAAECBAgQIECAAAECBAgQIECAAAECBAgQ&#10;IECAAAECBAgQIECAAAECBAgQIECAAAECBAgQIECAAAECBAgQIECAAAECBAgQIECAAAECBAgQIECA&#10;AAECBAgQIECAAAECBAgQIECAAAECBAgQIECAAAECBAgQIECAAAECBAgQIECAAAECBAgQIEBgawLp&#10;1o45RYAAAQIECBAgQIDAdgSKItnO8bueLUJWPpMX5bqtSuu7f+Y319bC9OJMW9fy8uzY0fJGH6rl&#10;8/F56g9P9GGC/X1FozkbPvzMr26K8BOP/EoYSqubnhESIECAAAECBAgQIECAAAECBAgQIECAAAEC&#10;BAgQIECAAAECBAgQIECAAAECBAgQIECAAAECBAgQIECAAAECBAgQIECAAAECBAgQIECAAAECBAgQ&#10;IECAAAECBAgQIECAAAECBAgQIECAAAECBAgQIECAAAECBAgQIECAAAECBAgQIECAAAECBAgQIECA&#10;wN0F0rsfcYIAAQIECBAgQIAAgXsvMFQaoVjLS3V7kdZ3/8yfWrge8qJob9tapyEJD4wdbtX9WKzO&#10;LofVazejV9UePhTNBN0R+MhX/224sTIXbfadx94ZXnvf90VzAQECBAgQIECAAAECBAgQIECAAAEC&#10;BAgQIECAAAECBAgQIECAAAECBAgQIECAAAECBAgQIECAAAECBAgQIECAAAECBAgQIECAAAECBAgQ&#10;IECAAAECBAgQIECAAAECBAgQIECAAAECBAgQIECAAAECBAgQIECAAAECBAgQIECAAAECBAgQIECA&#10;AAECBAhsXSDd+lEnCRAgQIAAAQIECBDYqkARiltHX/63S3+KrNSoaMZ7J7XdP/Mvzl0r3ddenBqd&#10;CNVsqH2r5+vl8zPRO5IDQ6FyciSaC3Yv8Pz8V8JnLv1etFE1OxB+7PW/HM0FBAgQIECAAAECBAgQ&#10;IECAAAECBAgQIECAAAECBAgQIECAAAECBAgQIECAAAECBAgQIECAAAECBAgQIECAAAECBAgQIECA&#10;AAECBAgQIECAAAECBAgQIECAAAECBAgQIECAAAECBAgQIECAAAECBAgQIECAAAECBAgQIECAAAEC&#10;BAgQIECAAAECBAgQILA9gXR7x50mQIAAAQIECBAgQOBeCBQha12bVJNQNPNW3blI6+tnO7Ot1hfn&#10;r0WPnh07Gs16FSyfn4m2rj00EZIkieaC3Qv8wZf+RShC/L+5dz70d8LEgWO7v0gHAgQIECBAgAAB&#10;AgQIECBAgAABAgQIECBAgAABAgQIECBAgAABAgQIECBAgAABAgQIECBAgAABAgQIECBAgAABAgQI&#10;ECBAgAABAgQIECBAgAABAgQIECBAgAABAgQIECBAgAABAgQIECBAgAABAgQIECBAgAABAgQIECBA&#10;gAABAgQIECBAgAABAgQIEHhFIOVAgAABAgQIECBAgMAgCAy1hkyqSciX8lbduUjqu3/mT81f72zb&#10;qs+NH22t+7VYPj8Tvar+8KFoJti9wOeuPBEuznwu2uj+4QfDDz74t6K5gAABAgQIECBAgAABAgQI&#10;ECBAgAABAgQIECBAgAABAgQIECBAgAABAgQIECBAgAABAgQIECBAgAABAgQIECBAgAABAgQIECBA&#10;gAABAgQIECBAgAABAgQIECBAgAABAgQIECBAgAABAgQIECBAgAABAgQIECBAgAABAgQIECBAgAAB&#10;AgQIECBAgAABAgS2L5Bu/xNfECBAgAABAgQIECBwV4H8rie2daAIWet8Wk1DsRS/IK3v7pl/7WYj&#10;NFabrfs6Fw+OHenc6mmdL62G5vRC9I7aw4eimWB3AsurN8J///K/3rTJjz/yT0OWVjY9IyRAgAAB&#10;AgQIECBAgAABAgQIECBAgAABAgQIECBAgAABAgQIECBAgAABAgQIECBAgAABAgQIECBAgAABAgQI&#10;ECBAgAABAgQIECBAgAABAgQIECBAgAABAgQIECBAgAABAgQIECBAgAABAgQIECBAgAABAgQIECBA&#10;gAABAgQIECBAgAABAgQIECBAgACB7Qmk2zvuNAECBAgQIECAAAEC90SgGGpdm1SSkC+tterORVrL&#10;Ore2VV9auB49P1ath/HagWjei2D54lwIRaRzloTag2OR0PZuBf74ax8Ic8svRtt8+/1vDa+779Fo&#10;LiBAgAABAgQIECBAgAABAgQIECBAgAABAgQIECBAgAABAgQIECBAgAABAgQIECBAgAABAgQIECBA&#10;gAABAgQIECBAgAABAgQIECBAgAABAgQIECBAgAABAgQIECBAgAABAgQIECBAgAABAgQIECBAgAAB&#10;AgQIECBAgAABAgQIECBAgAABAgQIECBAgACBnQmkO/vMVwQIECBAgAABAgQI9Fcga12XVpOQL+et&#10;unOR1nf3zJ9auN7ZslVPjh5urfu1aF6cjV5Ve2A8JJV1m+hBwbYFrjUuhT959j9Hv8vSSvjRR345&#10;mgsIECBAgAABAgQIECBAgAABAgQIECBAgAABAgQIECBAgAABAgQIECBAgAABAgQIECBAgAABAgQI&#10;ECBAgAABAgQIECBAgAABAgQIECBAgAABAgQIECBAgAABAgQIECBAgAABAgQIECBAgAABAgQIECBA&#10;gAABAgQIECBAgAABAgQIECBAgAABAgQIECBAYOcC6c4/9SUBAgQIECBAgAABAjGBooglO9svQtb6&#10;MKmloVjKW3XnIqnv7pl/aWGms2Wrnhw93Fr3a7F8cS56VfXcRDQT7E7gv335X4a1fCXa5K0P/mw4&#10;evB0NBcQIECAAAECBAgQIECAAAECBAgQIECAAAECBAgQIECAAAECBAgQIECAAAECBAgQIECAAAEC&#10;BAgQIECAAAECBAgQIECAAAECBAgQIECAAAECBAgQIECAAAECBAgQIECAAAECBAgQIECAAAECBAgQ&#10;IECAAAECBAgQIECAAAECBAgQIECAAAECBAgQIECAwM4F0p1/6ksCBAgQIECAAAECBPonMNS6Kq0k&#10;IV9aa9Wdi7S+82d+XhRhenGms2WrPjN6qLXu12L54lz0qtrZ8Wgm2LnAhZf+PHzpxT+JNhivvyb8&#10;0EN/O5oLCBAgQIAAAQIECBAgQIAAAQIECBAgQIAAAQIECBAgQIAAAQIECBAgQIAAAQIECBAgQIAA&#10;AQIECBAgQIAAAQIECBAgQIAAAQIECBAgQIAAAQIECBAgQIAAAQIECBAgQIAAAQIECBAgQIAAAQIE&#10;CBAgQIAAAQIECBAgQIAAAQIECBAgQIAAAQIECBAgQGB3AunuPvc1AQIECBAgQIAAAQIbCRRFsdH2&#10;zveKrPVtUk1CvpS36s5FUls/25ndrX7xxkJYXluNHjszejia9SJYvXYz5AvNaOvaufFoJtiZwMv/&#10;7f7Rl//Vph//6Ov+cahmBzY9IyRAgAABAgQIECBAgAABAgQIECBAgAABAgQIECBAgAABAgQIECBA&#10;gAABAgQIECBAgAABAgQIECBAgAABAgQIECBAgAABAgQIECBAgAABAgQIECBAgAABAgQIECBAgAAB&#10;AgQIECBAgAABAgQIECBAgAABAgQIECBAgAABAgQIECBAgAABAgQIECBAgACBnQukO//UlwQIECBA&#10;gAABAgQIbCaQbBZuMytC1voiraahWM5bdecire/8mT+1cL2zXas+Wh8Ow5Vqq+7HYvlrs9FrsvFq&#10;GDp8IJoLdibw1JUPh8vzT0c/Pnf4TeG7TvxwNBcQIECAAAECBAgQIECAAAECBAgQIECAAAECBAgQ&#10;IECAAAECBAgQIECAAAECBAgQIECAAAECBAgQIECAAAECBAgQIECAAAECBAgQIECAAAECBAgQIECA&#10;AAECBAgQIECAAAECBAgQIECAAAECBAgQIECAAAECBAgQIECAAAECBAgQIECAAAECBAgQIECAwO4F&#10;0t230IEAAQIECBAgQIAAgd4LDLWuSKpJyJfyVt25SOs7f+ZfWpjpbNeqz4webq37tVi+OBe9qnp2&#10;IpoJdiawutYMH3nm16MfJyEJP/7IP4nmAgIECBAgQIAAAQIECBAgQIAAAQIECBAgQIAAAQIECBAg&#10;QIAAAQIECBAgQIAAAQIECBAgQIAAAQIECBAgQIAAAQIECBAgQIAAAQIECBAgQIAAAQIECBAgQIAA&#10;AQIECBAgQIAAAQIECBAgQIAAAQIECBAgQIAAAQIECBAgQIAAAQIECBAgQIAAAQIECBDojkDanTa6&#10;ECBAgAABAgQIECDQW4Gs1T6pJiFfWmvVnYu0vvNn/tTC9c52rXpy9HBr3a/F8rOz0atqZ8ejmWBn&#10;An869VthZulq9OM3nfyRcHLs9dFcQIAAAQIECBAgQIAAAQIECBAgQIAAAQIECBAgQIAAAQIECBAg&#10;QIAAAQIECBAgQIAAAQIECBAgQIAAAQIECBAgQIAAAQIECBAgQIAAAQIECBAgQIAAAQIECBAgQIAA&#10;AQIECBAgQIAAAQIECBAgQIAAAQIECBAgQIAAAQIECBAgQIAAAQIECBAgQIAAAQLdEUi700YXAgQI&#10;ECBAgAABAgTuFCju3NrBTlG8/GxPWl+mlSQUS3mr7lwktaxza0v1Wp6H5xdno2fPjB6KZr0IitU8&#10;NKcWoq1rD45HM8H2BRrN2fDxCx+IflhJa+Hd3/YPormAAAECBAgQIECAAAECBAgQIECAAAECBAgQ&#10;IECAAAECBAgQIECAAAECBAgQIECAAAECBAgQIECAAAECBAgQIECAAAECBAgQIECAAAECBAgQIECA&#10;AAECBAgQIECAAAECBAgQIECAAAECBAgQIECAAAECBAgQIECAAAECBAgQIECAAAECBAgQIECAAAEC&#10;BLonkHavlU4ECBAgQIAAAQIECPRGYKjctpqEYqUo77VVaX1nz/wrjbmwWuRtndaXya3l6dFD6xt9&#10;WDWnF0JY3XiecGug6gPjfZhi/1zxsQv/ISyt3jKP/HnLgz8dJg4ci6S2CRAgQIAAAQIECBAgQIAA&#10;AQIECBAgQIAAAQIECBAgQIAAAQIECBAgQIAAAQIECBAgQIAAAQIECBAgQIAAAQIECBAgQIAAAQIE&#10;CBAgQIAAAQIECBAgQIAAAQIECBAgQIAAAQIECBAgQIAAAQIECBAgQIAAAQIECBAgQIAAAQIECBAg&#10;QIAAAQIECBAgQKCbAmk3m+lFgAABAgQIECBAgMA3BYq8exJFGCo1S+/yik/qdzlQ6rZeTC1cXy86&#10;Vq85OBZqWXmOjiNdL5efnYv2rJwYCemB/s4THeZVEFxrXAqfnPrd6C8Zrh4K7zj789FcQIAAAQIE&#10;CBAgQIAAAQIECBAgQIAAAQIECBAgQIAAAQIECBAgQIAAAQIECBAgQIAAAQIECBAgQIAAAQIECBAg&#10;QIAAAQIECBAgQIAAAQIECBAgQIAAAQIECBAgQIAAAQIECBAgQIAAAQIECBAgQIAAAQIECBAgQIAA&#10;AQIECBAgQIAAAQIECBAgQIAAAQLdFUi72043AgQIECBAgAABAgS6LlBkHS2LjrqtvPXCTys7e+Zf&#10;Wphpa1ReTo4eLm/0oWpenI3eUntwPJoJti/wka/+u5AXq9EP3/XQ3wv1ykg0FxAgQIAAAQIECBAg&#10;QIAAAQIECBAgQIAAAQIECBAgQIAAAQIECBAgQIAAAQIECBAgQIAAAQIECBAgQIAAAQIECBAgQIAA&#10;AQIECBAgQIAAAQIECBAgQIAAAQIECBAgQIAAAQIECBAgQIAAAQIECBAgQIAAAQIECBAgQIAAAQIE&#10;CBAgQIAAAQIECBAgQIBAdwXS7rbTjQABAgQIECBAgACBVwSKbjqUn+3JJq3TWvnsJkfviKYWrt+x&#10;d3vjzOih28u+/b18cS56V/XcRDQTbE/g+fmvhM9f/Uj0o/uGJ8P3nflr0VxAgAABAgQIECBAgAAB&#10;AgQIECBAgAABAgQIECBAgAABAgQIECBAgAABAgQIECBAgAABAgQIECBAgAABAgQIECBAgAABAgQI&#10;ECBAgAABAgQIECBAgAABAgQIECBAgAABAgQIECBAgAABAgQIECBAgAABAgQIECBAgAABAgQIECBA&#10;gAABAgQIECBAgAABAt0XSLvfUkcCBAgQIECAAAECBLopUISs1K5ISmWpSOrls6Vwk6K5thquNuaj&#10;JyZHD0ezXgRrjZWw+sKNaOva2fFoJtiewBPP/NqmH7zntb8UsnRo0zNCAgQIECBAgAABAgQIECBA&#10;gAABAgQIECBAgAABAgQIECBAgAABAgQIECBAgAABAgQIECBAgAABAgQIECBAgAABAgQIECBAgAAB&#10;AgQIECBAgAABAgQIECBAgAABAgQIECBAgAABAgQIECBAgAABAgQIECBAgAABAgQIECBAgAABAgQI&#10;ECBAgAABAgQIEOiuQNrddroRIECAAAECBAgQILAuUKwvd7XKyl8X8b5pfWdP/OnF2VDc+mejP1mS&#10;hpMjExtFPdtrXpyN9k5qWaicGInmgq0LfO36U+HL3/hE9IPJie8M33HsHdFcQIAAAQIECBAgQIAA&#10;AQIECBAgQIAAAQIECBAgQIAAAQIECBAgQIAAAQIECBAgQIAAAQIECBAgQIAAAQIECBAgQIAAAQIE&#10;CBAgQIAAAQIECBAgQIAAAQIECBAgQIAAAQIECBAgQIAAAQIECBAgQIAAAQIECBAgQIAAAQIECBAg&#10;QIAAAQIECBAgQIAAAQK9EUh701ZXAgQIECBAgAABAvtboAhFFwGyUq9kk9ZpfWdP/EsL10t3tBcn&#10;hsfDULqzvu19trNevjgXPV59YCwkaRLNBVsXeOKZf7Pp4fe89h9tmgsJECBAgAABAgQIECBAgAAB&#10;AgQIECBAgAABAgQIECBAgAABAgQIECBAgAABAgQIECBAgAABAgQIECBAgAABAgQIECBAgAABAgQI&#10;ECBAgAABAgQIECBAgAABAgQIECBAgAABAgQIECBAgAABAgQIECBAgAABAgQIECBAgAABAgQIECBA&#10;gAABAgQIECBAoDcCaW/a6kqAAAECBAgQIECAQNcEiqzUqsjzUt1eJLWdPfGnFmba25TWk6OHS3U/&#10;iuWLc9Framcnoplg6wJfeuF/h2dnPh/94HVHHwsPHXlzNBcQIECAAAECBAgQIECAAAECBAgQIECA&#10;AAECBAgQIECAAAECBAgQIECAAAECBAgQIECAAAECBAgQIECAAAECBAgQIECAAAECBAgQIECAAAEC&#10;BAgQIECAAAECBAgQIECAAAECBAgQIECAAAECBAgQIECAAAECBAgQIECAAAECBAgQIECAAAECBAgQ&#10;IECAQO8E0t611pkAAQIECBAgQIAAgW4IFCErt8mLct1WpfWOs23ZZstLC9ej8eTYoWjWq6D57Fy0&#10;de3seDQTbE0gL/LwxFd/bdPDf/m1/3DTXEiAAAECBAgQIECAAAECBAgQIECAAAECBAgQIECAAAEC&#10;BAgQIECAAAECBAgQIECAAAECBAgQIECAAAECBAgQIECAAAECBAgQIECAAAECBAgQIECAAAECBAgQ&#10;IECAAAECBAgQIECAAAECBAgQIECAAAECBAgQIECAAAECBAgQIECAAAECBAgQIECAAAECvRNIe9da&#10;ZwIECBAgQIAAAQL7V6Aouvnby8/2Yi3ePK2Xz25lihurzfCNm4vRo2dGD0ezXgQrLzRC3liJtq4+&#10;OB7NBFsT+NyVJ8LVhfPRw991/IfDqfHXR3MBAQIECBAgQIAAAQIECBAgQIAAAQIECBAgQIAAAQIE&#10;CBAgQIAAAQIECBAgQIAAAQIECBAgQIAAAQIECBAgQIAAAQIECBAgQIAAAQIECBAgQIAAAQIECBAg&#10;QIAAAQIECBAgQIAAAQIECBAgQIAAAQIECBAgQIAAAQIECBAgQIAAAQIECBAgQIAAAQIECPRWIO1t&#10;e90JECBAgAABAgQIENi9QFZusVqU67YqqW//iT+9MNvWobysplk4dnCsvNnjavniXPSG7FAtDB2q&#10;R3PB3QXW8tXwP87/++jBNMnCD3/b34/mAgIECBAgQIAAAQIECBAgQIAAAQIECBAgQIAAAQIECBAg&#10;QIAAAQIECBAgQIAAAQIECBAgQIAAAQIECBAgQIAAAQIECBAgQIAAAQIECBAgQIAAAQIECBAgQIAA&#10;AQIECBAgQIAAAQIECBAgQIAAAQIECBAgQIAAAQIECBAgQIAAAQIECBAgQIAAAQIECBDovUDa+yvc&#10;QIAAAQIECBAgQGAfCuTd+81FkZWaFavx5mlt+0/85xdnS/3bi1Mjh0KaJO1bPV83L85F76idnYhm&#10;gq0JPHXlQ+GlG9PRw99z6ifCfcOT0VxAgAABAgQIECBAgAABAgQIECBAgAABAgQIECBAgAABAgQI&#10;ECBAgAABAgQIECBAgAABAgQIECBAgAABAgQIECBAgAABAgQIECBAgAABAgQIECBAgAABAgQIECBA&#10;gAABAgQIECBAgAABAgQIECBAgAABAgQIECBAgAABAgQIECBAgAABAgQIECBAgAABAr0XSHt/hRsI&#10;ECBAgAABAgQIENidQFb6vFgtSnV7kdbLZ9uz2Pry4mwsCqdGJqJZr4LlZ+eiratnx6OZ4O4Ca/lq&#10;+NiFx6MHK2ktvOvhvxvNBQQIECBAgAABAgQIECBAgAABAgQIECBAgAABAgQIECBAgAABAgQIECBA&#10;gAABAgQIECBAgAABAgQIECBAgAABAgQIECBAgAABAgQIECBAgAABAgQIECBAgAABAgQIECBAgAAB&#10;AgQIECBAgAABAgQIECBAgAABAgQIECBAgAABAgQIECBAgAABAgQIECDQH4G0P9e4hQABAgQIECBA&#10;gACBnQtkpU+LZl6q24ukvv0n/uXGbHuL0vrUyESp7nVR5EVYubwQvaZ2tr/zRAcZ0OCpKx8KL92Y&#10;jk7/2OT7wnj9/mguIECAAAECBAgQIECAAAECBAgQIECAAAECBAgQIECAAAECBAgQIECAAAECBAgQ&#10;IECAAAECBAgQIECAAAECBAgQIECAAAECBAgQIECAAAECBAgQIECAAAECBAgQIECAAAECBAgQIECA&#10;AAECBAgQIECAAAECBAgQIECAAAECBAgQIECAAAECBAgQIECAAIH+CKT9ucYtBAgQIECAAAECBPaX&#10;QNHFn1uEbL3brWXRjHdP69t74q/ka+GFxvx6/47VqZGJjp3elitXFkOxkkcvqZ4ejWaCzQXW8tXw&#10;sQuPRw9VswPhbWffH80FBAgQIECAAAECBAgQIECAAAECBAgQIECAAAECBAgQIECAAAECBAgQIECA&#10;AAECBAgQIECAAAECBAgQIECAAAECBAgQIECAAAECBAgQIECAAAECBAgQIECAAAECBAgQIECAAAEC&#10;BAgQIECAAAECBAgQIECAAAECBAgQIECAAAECBAgQIECAAAECBAgQINA/gbR/V7mJAAECBAgQIECA&#10;AIGdCaw/29NKEvKltWibtLZ+NnqoLbjamA95KNp21pdpSMKx4bH1jT6sms/NR28ZOjYc0gND0Vyw&#10;ucBTVz4UXroxHT306Jn3hpHa4WguIECAAAECBAgQIECAAAECBAgQIECAAAECBAgQIECAAAECBAgQ&#10;IECAAAECBAgQIECAAAECBAgQIECAAAECBAgQIECAAAECBAgQIECAAAECBAgQIECAAAECBAgQIECA&#10;AAECBAgQIECAAAECBAgQIECAAAECBAgQIECAAAECBAgQIECAAAECBAgQIECAAIH+CaT9u8pNBAgQ&#10;IECAAAECBAjsSKDIWp8l1TQUS3mr7lwk9fWzndlG9eXF2Y22X9k7NjwWKun2+kWbbTFoTs1HT1Yn&#10;x6KZYHOBtXw1fOzC49FD1exAeNvZ90dzAQECBAgQIECAAAECBAgQIECAAAECBAgQIECAAAECBAgQ&#10;IECAAAECBAgQIECAAAECBAgQIECAAAECBAgQIECAAAECBAgQIECAAAECBAgQIECAAAECBAgQIECA&#10;AAECBAgQIECAAAECBAgQIECAAAECBAgQIECAAAECBAgQIECAAAECBAgQIECAAAECBAj0VyDt73Vu&#10;I0CAAAECBAgQILA/BIq86NoPLULW6pVWk5Av5a26c5HWt/fEf35xtrNFqz41MtFa92uxPDUXvao2&#10;ORbNBJsLPHXlQ+GlG9PRQ4+eeW8YqR2O5gICBAgQIECAAAECBAgQIECAAAECBAgQIECAAAECBAgQ&#10;IECAAAECBAgQIECAAAECBAgQIECAAAECBAgQIECAAAECBAgQIECAAAECBAgQIECAAAECBAgQIECA&#10;AAECBAgQIECAAAECBAgQIECAAAECBAgQIECAAAECBAgQIECAAAECBAgQIECAAAECBAgQ6K9A2t/r&#10;3EaAAAECBAgQIECAwPYFstYnSTUJ+XLeqjsXaX17T/zLizOdLVr1yZGJ1rofiyIvwsr0QvSq6gNj&#10;0UwQF1jLV8PHLjwePVDNDoS3nX1/NBcQIECAAAECBAgQIECAAAECBAgQIECAAAECBAgQIECAAAEC&#10;BAgQIECAAAECBAgQIECAAAECBAgQIECAAAECBAgQIECAAAECBAgQIECAAAECBAgQIECAAAECBAgQ&#10;IECAAAECBAgQIECAAAECBAgQIECAAAECBAgQIECAAAECBAgQIECAAAECBAgQIECAQP8F0v5f6UYC&#10;BAgQIECAAAECr36Boqs/MWt1S6ppKJbWWnXnIqlt/YlfFEV4vjHX2aJVnx6ZaK37sVi52ghFM49e&#10;VT0zFs0EcYHPXf1IeOnGdPTAo2feG0Zqh6O5gAABAgQIECBAgAABAgQIECBAgAABAgQIECBAgAAB&#10;AgQIECBAgAABAgQIECBAgAABAgQIECBAgAABAgQIECBAgAABAgQIECBAgAABAgQIECBAgAABAgQI&#10;ECBAgAABAgQIECBAgAABAgQIECBAgAABAgQIECBAgAABAgQIECBAgAABAgQIECBAgAABAgT6L5D2&#10;/0o3EiBAgAABAgQIECCwPYH1Z3taTUK+lEc/T+tZNOsMri01wvLaaud2qz45PNFa92PRnJqLXjN0&#10;/8GQHhiK5oKNBfIiD3984QMbh7d2K2k9vO3s+6O5gAABAgQIECBAgAABAgQIECBAgAABAgQIECBA&#10;gAABAgQIECBAgAABAgQIECBAgAABAgQIECBAgAABAgQIECBAgAABAgQIECBAgAABAgQIECBAgAAB&#10;AgQIECBAgAABAgQIECBAgAABAgQIECBAgAABAgQIECBAgAABAgQIECBAgAABAgQIECBAgAABAgTu&#10;jUB6b651KwECBAgQIECAAAECWxEoipef7Mn60aFby2K97Fyl9a0/8S8vznZ+3qoP1Q6Gg5Vqq+7H&#10;ovncfPSa6gNj0UwQF/ji1z8eXmw8Gz3w2ORPhZHa4WguIECAAAECBAgQIECAAAECBAgQIECAAAEC&#10;BAgQIECAAAECBAgQIECAAAECBAgQIECAAAECBAgQIECAAAECBAgQIECAAAECBAgQIECAAAECBAgQ&#10;IECAAAECBAgQIECAAAECBAgQIECAAAECBAgQIECAAAECBAgQIECAAAECBAgQIECAAAECBAgQIECA&#10;AIF7I5Dem2vdSoAAAQIECBAgQOBVLlB06/dlpUZplpTqziKpbf2Jf3lxpvPzVn1qZKK17teiOTUf&#10;vao6ORbNBHGBj1/4QDSspLXw1rM/G80FBAgQIECAAAECBAgQIECAAAECBAgQIECAAAECBAgQIECA&#10;AAECBAgQIECAAAECBAgQIECAAAECBAgQIECAAAECBAgQIECAAAECBAgQIECAAAECBAgQIECAAAEC&#10;BAgQIECAAAECBAgQIECAAAECBAgQIECAAAECBAgQIECAAAECBAgQIECAAAECBAgQIHDvBNJ7d7Wb&#10;CRAgQIAAAQIECBC4u0BWPpIW5bqtSqpJSNKkbWfz5eXF2eiBUyMT0awXQZEXoTm9EG1dmxyLZoKN&#10;Bb704pPhysJXNg5v7X7v6Z8Mo7Uj0VxAgAABAgQIECBAgAABAgQIECBAgAABAgQIECBAgAABAgQI&#10;ECBAgAABAgQIECBAgAABAgQIECBAgAABAgQIECBAgAABAgQIECBAgAABAgQIECBAgAABAgQIECBA&#10;gAABAgQIECBAgAABAgQIECBAgAABAgQIECBAgAABAgQIECBAgAABAgQIECBAgAABAvdOIL13V7uZ&#10;AAECBAgQIECAwKtbIEl2//uKkJWapJu84NN6+Wzpww2Ky4uzG+x+c+vUyEQ060Ww+vVGKJbXoq2r&#10;k2PRTLCxwMcvPL5xcGs3SyrhbWffH80FBAgQIECAAAECBAgQIECAAAECBAgQIECAAAECBAgQIECA&#10;AAECBAgQIECAAAECBAgQIECAAAECBAgQIECAAAECBAgQIECAAAECBAgQIECAAAECBAgQIECAAAEC&#10;BAgQIECAAAECBAgQIECAAAECBAgQIECAAAECBAgQIECAAAECBAgQIECAAAECBAgQIHBvBdJ7e73b&#10;CRAgQIAAAQIECLxKBYou/a4iKzfa5AWf1DYJy13CQnM5zDeXOnbXy1MjE+tFH1bLU/PRW4buOxDS&#10;g5VoLrhT4PxLnw1Ts1+4M/jWzptP/WiYOHAsmgsIECBAgAABAgQIECBAgAABAgQIECBAgAABAgQI&#10;ECBAgAABAgQIECBAgAABAgQIECBAgAABAgQIECBAgAABAgQIECBAgAABAgQIECBAgAABAgQIECBA&#10;gAABAgQIECBAgAABAgQIECBAgAABAgQIECBAgAABAgQIECBAgAABAgQIECBAgAABAgQIECBA4N4K&#10;pPf2ercTIECAAAECBAgQILC5QMeTPYmfTusdZ+NHw+XFmWh6YKgSDteHo3kvgubUfLRtdXIsmgk2&#10;Fvj4hcc3Dm7tJiENbz/7c9FcQIAAAQIECBAgQIAAAQIECBAgQIAAAQIECBAgQIAAAQIECBAgQIAA&#10;AQIECBAgQIAAAQIECBAgQIAAAQIECBAgQIAAAQIECBAgQIAAAQIECBAgQIAAAQIECBAgQIAAAQIE&#10;CBAgQIAAAQIECBAgQIAAAQIECBAgQIAAAQIECBAgQIAAAQIECBAgQIAAAQL3XiC99yOYgAABAgQI&#10;ECBAgMCrT6AouvObipCVGiUh3jitb/15f3lxttS3vTg1MtFe9mXdnJqP3lN9YDyaCe4UeG7mC+H8&#10;S5+9M/jWznefeHc4OnwmmgsIECBAgAABAgQIECBAgAABAgQIECBAgAABAgQIECBAgAABAgQIECBA&#10;gAABAgQIECBAgAABAgQIECBAgAABAgQIECBAgAABAgQIECBAgAABAgQIECBAgAABAgQIECBAgAAB&#10;AgQIECBAgAABAgQIECBAgAABAgQIECBAgAABAgQIECBAgAABAgQIECBA4N4LpPd+BBMQIECAAAEC&#10;BAgQePUJ5KtrXfpRWalPUarKRVIvny2n5er5xdnyRlt1aniirer9siiK0Lw0H72oOjkWzQR3Cnz8&#10;a4/fudm2845zv9BWWRIgQIAAAQIECBAgQIAAAQIECBAgQIAAAQIECBAgQIAAAQIECBAgQIAAAQIE&#10;CBAgQIAAAQIECBAgQIAAAQIECBAgQIAAAQIECBAgQIAAAQIECBAgQIAAAQIECBAgQIAAAQIECBAg&#10;QIAAAQIECBAgQIAAAQIECBAgQIAAAQIECBAgQIAAAQIECBAgQIDAXhRI9+JQZiJAgAABAgQIECBA&#10;4LZAdnvxyt9JUZTq9iKtbf15f7kx2/5paX1yZKJU97pY/fqNUCytRa+pnhmNZoKywNWF8+HpF58s&#10;b7ZVb3jNO8Kx0YfadiwJECBAgAABAgQIECBAgAABAgQIECBAgAABAgQIECBAgAABAgQIECBAgAAB&#10;AgQIECBAgAABAgQIECBAgAABAgQIECBAgAABAgQIECBAgAABAgQIECBAgAABAgQIECBAgAABAgQI&#10;ECBAgAABAgQIECBAgAABAgQIECBAgAABAgQIECBAgAABAgQIECBAYC8KpHtxKDMRIECAAAECBAgQ&#10;GHSBoks/oCiyUqeiiHdO61t73jfX1sKLNxZLfduLUyMT7WXP181L89E7ho4eCNlINZoLygL/62v/&#10;sbzRUf3QQ7/YsaMkQIAAAQIECBAgQIAAAQIECBAgQIAAAQIECBAgQIAAAQIECBAgQIAAAQIECBAg&#10;QIAAAQIECBAgQIAAAQIECBAgQIAAAQIECBAgQIAAAQIECBAgQIAAAQIECBAgQIAAAQIECBAgQIAA&#10;AQIECBAgQIAAAQIECBAgQIAAAQIECBAgQIAAAQIECBAgQIAAgb0okO7FocxEgAABAgQIECBAYPAF&#10;ii79hKzcZ61ctldJfWvP+yuN2VDc+mejP0NJGo4dHNso6tne8nPz0d7Vyf7OEh1kAILrN6+Ez1/9&#10;aHTS1x19LJwefySaCwgQIECAAAECBAgQIECAAAECBAgQIECAAAECBAgQIECAAAECBAgQIECAAAEC&#10;BAgQIECAAAECBAgQIECAAAECBAgQIECAAAECBAgQIECAAAECBAgQIECAAAECBAgQIECAAAECBAgQ&#10;IECAAAECBAgQIECAAAECBAgQIECAAAECBAgQIECAAAECBAgQIEBg7wike2cUkxAgQIAAAQIECBAg&#10;cKdAx5M9z+888q2dtJ5Fs/bg8uJse1laHxseC1nacWfpRPeL5tRctGl1ciyaCcoCf3LxP4W8WCtv&#10;tlVvP/fzbZUlAQIECBAgQIAAAQIECBAgQIAAAQIECBAgQIAAAQIECBAgQIAAAQIECBAgQIAAAQIE&#10;CBAgQIAAAQIECBAgQIAAAQIECBAgQIAAAQIECBAgQIAAAQIECBAgQIAAAQIECBAgQIAAAQIECBAg&#10;QIAAAQIECBAgQIAAAQIECBAgQIAAAQIECBAgQIAAAQIECOxlgXQvD2c2AgQIECBAgAABAoMqkK8V&#10;XRm9CFm5zyZ909rWnveXF2fLPduqUyMTbVXvl0VRhOalhehF1cmxaCZYF1hcvh4+O/376xsdq8mJ&#10;7wgPHXlzx66SAAECBAgQIECAAAECBAgQIECAAAECBAgQIECAAAECBAgQIECAAAECBAgQIECAAAEC&#10;BAgQIECAAAECBAgQIECAAAECBAgQIECAAAECBAgQIECAAAECBAgQIECAAAECBAgQIECAAAECBAgQ&#10;IECAAAECBAgQIECAAAECBAgQIECAAAECBAgQIECAAAECBPaqQLpXBzMXAQIECBAgQIAAAQK3BIqs&#10;xFCsFqW6vUjqW3veX23Mt39WWp8amSjVvS5Wv3EzFDdXo9dUHxiLZoJ1gSef+82wki+vb3Ss3n7u&#10;Fzp2lAQIECBAgAABAgQIECBAgAABAgQIECBAgAABAgQIECBAgAABAgQIECBAgAABAgQIECBAgAAB&#10;AgQIECBAgAABAgQIECBAgAABAgQIECBAgAABAgQIECBAgAABAgQIECBAgAABAgQIECBAgAABAgQI&#10;ECBAgAABAgQIECBAgAABAgQIECBAgAABAgQIECCwlwXSvTyc2QgQIECAAAECBAgMqkBR5F0aPSv1&#10;KVbifdP61p73VxtzpZ7txYnh8fay5+vmpfnoHdnheshGqtFc8E2BpdVG+NTU70Y5XjNyLnz7/W+N&#10;5gICBAgQIECAAAECBAgQIECAAAECBAgQIECAAAECBAgQIECAAAECBAgQIECAAAECBAgQIECAAAEC&#10;BAgQIECAAAECBAgQIECAAAECBAgQIECAAAECBAgQIECAAAECBAgQIECAAAECBAgQIECAAAECBAgQ&#10;IECAAAECBAgQIECAAAECBAgQIECAAAECBAgQ2HsC6d4byUQECBAgQIAAAQIECKwLZOvLW6titSjV&#10;7UVaL59tz26vZ5dvhptrK7fLO/4+Pjx+x14vN1amF6Ltq2dGo5lgXeDTlz4Ybq7Or290rN5+9udC&#10;kiQdu0oCBAgQIECAAAECBAgQIECAAAECBAgQIECAAAECBAgQIECAAAECBAgQIECAAAECBAgQIECA&#10;AAECBAgQIECAAAECBAgQIECAAAECBAgQIECAAAECBAgQIECAAAECBAgQIECAAAECBAgQIECAAAEC&#10;BAgQIECAAAECBAgQIECAAAECBAgQIECAAAECBAgQ2MsC6V4ezmwECBAgQIAAAQIEBlUgXyu6MnoR&#10;slKfopmX6vYiqd39eX+lMdf+SWk9WqmHkUqttNfrojm9EL2iemo0mgm+KbCaN8OTz/6XKMdE/Xj4&#10;7hPvjuYCAgQIECBAgAABAgQIECBAgAABAgQIECBAgAABAgQIECBAgAABAgQIECBAgAABAgQIECBA&#10;gAABAgQIECBAgAABAgQIECBAgAABAgQIECBAgAABAgQIECBAgAABAgQIECBAgAABAgQIECBAgAAB&#10;AgQIECBAgAABAgQIECBAgAABAgQIECBAgAABAgQIENibAuneHMtUBAgQIECAAAECBAZboAhJl35A&#10;+cleNPNo37RePrvRwauNuY22X9k7MTwWzXoVNKcXoq2rZ/o/T3SYPRp87soTYX75G9Hp3nr2Z0KW&#10;VqK5gAABAgQIECBAgAABAgQIECBAgAABAgQIECBAgAABAgQIECBAgAABAgQIECBAgAABAgQIECBA&#10;gAABAgQIECBAgAABAgQIECBAgAABAgQIECBAgAABAgQIECBAgAABAgQIECBAgAABAgQIECBAgAAB&#10;AgQIECBAgAABAgQIECBAgAABAgQIECBAgAABAgT2pkC6N8cyFQECBAgQIECAAAECrwgUWQkiX85L&#10;dXuR1u/+vL/SmGv/pLQ+PjxeqntdrDVWwtr1peg1ldOj0UzwTYEnn/3NKMVwZSJ87+mfiOYCAgQI&#10;ECBAgAABAgQIECBAgAABAgQIECBAgAABAgQIECBAgAABAgQIECBAgAABAgQIECBAgAABAgQIECBA&#10;gAABAgQIECBAgAABAgQIECBAgAABAgQIECBAgAABAgQIECBAgAABAgQIECBAgAABAgQIECBAgAAB&#10;AgQIECBAgAABAgQIECBAgAABAgQIENi7AuneHc1kBAgQIECAAAECBAZYIC+6MnwRslKfYjkv1e1F&#10;Ui+fbc9ur6825m8v7/j7+PD4HXu93FiZXoi2f/m3DN13IJoLQvjqtT8LVxaeiVJ8/wN/I1QzhlEg&#10;AQECBAgQIECAAAECBAgQIECAAAECBAgQIECAAAECBAgQIECAAAECBAgQIECAAAECBAgQIECAAAEC&#10;BAgQIECAAAECBAgQIECAAAECBAgQIECAAAECBAgQIECAAAECBAgQIECAAAECBAgQIECAAAECBAgQ&#10;IECAAAECBAgQIECAAAECBAgQIECAAAECBPawQLqHZzMaAQIECBAgQIAAAQIhaxkkQyEUK0Wr7lyk&#10;tc2f93lRhK/fmO/8rFWfGB5rrfuxaE7HZ6meGg1JkvRjjIG948nnfiM6eyWthUcnfyqaCwgQIECA&#10;AAECBAgQIECAAAECBAgQIECAAAECBAgQIECAAAECBAgQIECAAAECBAgQIECAAAECBAgQIECAAAEC&#10;BAgQIECAAAECBAgQIECAAAECBAgQIECAAAECBAgQIECAAAECBAgQIECAAAECBAgQIECAAAECBAgQ&#10;IECAAAECBAgQIECAAAECBAgQIEBgbwuke3s80xEgQIAAAQIECBAYTIGiyLs0eNbqk1ST1nqjRVrf&#10;/Hl/7eZiWMnXNvr0lb3jw+PRrBdBc3oh2rZ6ejSaCUL4RmMqPP3ik1GKN538kTBSPRTNBQQIECBA&#10;gAABAgQIECBAgAABAgQIECBAgAABAgQIECBAgAABAgQIECBAgAABAgQIECBAgAABAgQIECBAgAAB&#10;AgQIECBAgAABAgQIECBAgAABAgQIECBAgAABAgQIECBAgAABAgQIECBAgAABAgQIECBAgAABAgQI&#10;ECBAgAABAgQIECBAgAABAgQIECCwtwXSvT2e6QgQIECAAAECBAjsX4GiePm3rz/Z06FNLG4dSyrr&#10;Zzc6ebUxv9H2K3tH6sOhlm12QfTTHQfNSwvRbyunR6OZIIQnn/2NTRne8sDf3DQXEiBAgAABAgQI&#10;ECBAgAABAgQIECBAgAABAgQIECBAgAABAgQIECBAgAABAgQIECBAgAABAgQIECBAgAABAgQIECBA&#10;gAABAgQIECBAgAABAgQIECBAgAABAgQIECBAgAABAgQIECBAgAABAgQIECBAgAABAgQIECBAgAAB&#10;AgQIECBAgAABAgQIECBAgMDeFkj39nimI0CAAAECBAgQIDCYAkXRjbmzcpNKUq7bqrTecbYtu728&#10;cmPu9vKOv48Pj92x18uNYjUPK1cWo1dUz/R3nuggezC4sTIX/s/zfxSd7HVHHwvHRh+K5gICBAgQ&#10;IECAAAECBAgQIECAAAECBAgQIECAAAECBAgQIECAAAECBAgQIECAAAECBAgQIECAAAECBAgQIECA&#10;AAECBAgQIECAAAECBAgQIECAAAECBAgQIECAAAECBAgQIECAAAECBAgQIECAAAECBAgQIECAAAEC&#10;BAgQIECAAAECBAgQIECAAAECBAgQ2PsC6d4f0YQECBAgQIAAAQIE9qtAVvrh6Sav96S2SfitLlcb&#10;c6V+7cXxg+PtZc/XK1cbIawVG9+ThFA5ObJxZjd85tLvhebazajEDzz409FMQIAAAQIECBAgQIAA&#10;AQIECBAgQIAAAQIECBAgQIAAAQIECBAgQIAAAQIECBAgQIAAAQIECBAgQIAAAQIECBAgQIAAAQIE&#10;CBAgQIAAAQIECBAgQIAAAQIECBAgQIAAAQIECBAgQIAAAQIECBAgQIAAAQIECBAgQIAAAQIECBAg&#10;QIAAAQIECBAgQIAAAQKDIZAOxpimJECAAAECBAgQIDBgAsXu5y1CVm7SUbaH6YG7P+2vNubbPymt&#10;TwyPl+peF83phegVQ8eGQ1rd5MdGv3z1B2v5avjE1G9Hf+ixkXPhdfc9Gs0FBAgQIECAAAECBAgQ&#10;IECAAAECBAgQIECAAAECBAgQIECAAAECBAgQIECAAAECBAgQIECAAAECBAgQIECAAAECBAgQIECA&#10;AAECBAgQIECAAAECBAgQIECAAAECBAgQIECAAAECBAgQIECAAAECBAgQIECAAAECBAgQIECAAAEC&#10;BAgQIECAAAECBAgQIDAYAulgjGlKAgQIECBAgAABAvtRICv96KRclrK0tvnTfjXPw4s3FkrftBcn&#10;hsfby56vm9Pz0Tuqp0ej2X4PvvD1/xnmll6IMrzlgZ+OZgICBAgQIECAAAECBAgQIECAAAECBAgQ&#10;IECAAAECBAgQIECAAAECBAgQIECAAAECBAgQIECAAAECBAgQIECAAAECBAgQIECAAAECBAgQIECA&#10;AAECBAgQIECAAAECBAgQIECAAAECBAgQIECAAAECBAgQIECAAAECBAgQIECAAAECBAgQIECAAAEC&#10;BAgQGByBdHBGNSkBAgQIECBAgACBfSZQZKUfnCSlslQk9fLZUnireOHGfMhD0bn9Sp2GJNx/cHTD&#10;rFebK9ML0dbV0/2dJTrIHgz+9Lnfik41XJkIbzr5V6K5gAABAgQIECBAgAABAgQIECBAgAABAgQI&#10;ECBAgAABAgQIECBAgAABAgQIECBAgAABAgQIECBAgAABAgQIECBAgAABAgQIECBAgAABAgQIECBA&#10;gAABAgQIECBAgAABAgQIECBAgAABAgQIECBAgAABAgQIECBAgAABAgQIECBAgAABAgQIECBAgAAB&#10;AgQGRyAdnFFNSoAAAQIECBAgQGBwBPI878KwHc/1pIj2zA52nO04ebUx37GzXt5/cDQMpZt/v366&#10;O6vm9EK0UfX0aDTbz8H03NNhavaLUYJHJ98bKlktmgsIECBAgAABAgQIECBAgAABAgQIECBAgAAB&#10;AgQIECBAgAABAgQIECBAgAABAgQIECBAgAABAgQIECBAgAABAgQIECBAgAABAgQIECBAgAABAgQI&#10;ECBAgAABAgQIECBAgAABAgQIECBAgAABAgQIECBAgAABAgQIECBAgAABAgQIECBAgAABAgQIECBA&#10;YHAE0sEZ1aQECBAgQIAAAQIE9pdAEbLSD06SUlkqklr5bCm8VVxpzHVuterjw2OtdT8WqzNLIV9c&#10;iV5VPdPfeaKD7LHgk1O/HZ0oSyrh0cn3RnMBAQIECBAgQIAAAQIECBAgQIAAAQIECBAgQIAAAQIE&#10;CBAgQIAAAQIECBAgQIAAAQIECBAgQIAAAQIECBAgQIAAAQIECBAgQIAAAQIECBAgQIAAAQIECBAg&#10;QIAAAQIECBAgQIAAAQIECBAgQIAAAQIECBAgQIAAAQIECBAgQIAAAQIECBAgQIAAAQIECAyWQDpY&#10;45qWAAECBAgQIECAwIAI5N2YM9tyk7S2+dP+6o25aK/jw+PRrBdB89JCtG06Wg3ZeC2a79eg0ZwN&#10;n7vyRPTnv/H4u8JY7b5oLiBAgAABAgQIECBAgAABAgQIECBAgAABAgQIECBAgAABAgQIECBAgAAB&#10;AgQIECBAgAABAgQIECBAgAABAgQIECBAgAABAgQIECBAgAABAgQIECBAgAABAgQIECBAgAABAgQI&#10;ECBAgAABAgQIECBAgAABAgQIECBAgAABAgQIECBAgAABAgQIECBAgACBwRJIB2tc0xIgQIAAAQIE&#10;CBDYRwJF1vFji456vUyqyXqxwepqY36D3W9unTg4Hs16EaxML0TbVs+MRrP9HHz28h+E1bwZJXhs&#10;8qeimYAAAQIECBAgQIAAAQIECBAgQIAAAQIECBAgQIAAAQIECBAgQIAAAQIECBAgQIAAAQIECBAg&#10;QIAAAQIECBAgQIAAAQIECBAgQIAAAQIECBAgQIAAAQIECBAgQIAAAQIECBAgQIAAAQIECBAgQIAA&#10;AQIECBAgQIAAAQIECBAgQIAAAQIECBAgQIAAAQIEBk8gHbyRTUyAAAECBAgQIEBg7wsUebHrIYuQ&#10;lXts0jKpxZ/2y2ur4aWlRrlXW3ViZLyt6v2yOT0fvaR6ejSa7dcgL/Lwqanfjf78U2OvDw8cemM0&#10;FxAgQIAAAQIECBAgQIAAAQIECBAgQIAAAQIECBAgQIAAARH5Xw0AAEAASURBVAIECBAgQIAAAQIE&#10;CBAgQIAAAQIECBAgQIAAAQIECBAgQIAAAQIECBAgQIAAAQIECBAgQIAAAQIECBAgQIAAAQIECBAg&#10;QIAAAQIECBAgQIAAAQIECBAgQIAAAQIECBAgQIAAAQIECBAgQIDA4AmkgzeyiQkQIECAAAECBAjs&#10;fYGi6MaMWbnJJk3Tavxpf7UxV+7TVlXSLBypD7ft9H7ZnF6IXlI9PRrN9mvw9ItPhus3n4/+/Mcm&#10;3xfNBAQIECBAgAABAgQIECBAgAABAgQIECBAgAABAgQIECBAgAABAgQIECBAgAABAgQIECBAgAAB&#10;AgQIECBAgAABAgQIECBAgAABAgQIECBAgAABAgQIECBAgAABAgQIECBAgAABAgQIECBAgAABAgQI&#10;ECBAgAABAgQIECBAgAABAgQIECBAgAABAgQIECAwmALpYI5tagIECBAgQIAAAQL7QaDjuV4U0R+d&#10;1DrOtp280phvq8rLYwfHQpok5c0eVvnyalh98Ub0hsrpsWi2X4NPTv1O9KcfrIyH7zrx7mguIECA&#10;AAECBAgQIECAAAECBAgQIECAAAECBAgQIECAAAECBAgQIECAAAECBAgQIECAAAECBAgQIECAAAEC&#10;BAgQIECAAAECBAgQIECAAAECBAgQIECAAAECBAgQIECAAAECBAgQIECAAAECBAgQIECAAAECBAgQ&#10;IECAAAECBAgQIECAAAECBAgQIECAAIHBFEgHc2xTEyBAgAABAgQIENjrAsWuByxCVu6Rl8v2Kq3G&#10;n/ZXG3PtR0vr48NjpbrXxcrlxRBiNENpqBwf7vUIA9X/G42p8My1T0Vn/p5TfzVUs3o0FxAgQIAA&#10;AQIECBAgQIAAAQIECBAgQIAAAQIECBAgQIAAAQIECBAgQIAAAQIECBAgQIAAAQIECBAgQIAAAQIE&#10;CBAgQIAAAQIECBAgQIAAAQIECBAgQIAAAQIECBAgQIAAAQIECBAgQIAAAQIECBAgQIAAAQIECBAg&#10;QIAAAQIECBAgQIAAAQIECBAgQIDAYAqkgzm2qQkQIECAAAECBAjscYGiC/MVWalJsRZvmtTiT/ur&#10;jblSn/bixPB4e9nzdfPSQvSO6smRkKRJNN+PwSenfif6s5OQhEcn3xvNBQQIECBAgAABAgQIECBA&#10;gAABAgQIECBAgAABAgQIECBAgAABAgQIECBAgAABAgQIECBAgAABAgQIECBAgAABAgQIECBAgAAB&#10;AgQIECBAgAABAgQIECBAgAABAgQIECBAgAABAgQIECBAgAABAgQIECBAgAABAgQIECBAgAABAgQI&#10;ECBAgAABAgQIECAwuALp4I5ucgIECBAgQIAAAQJ7V6AIRReGy8o98njPtBZ/2l9pzJX7tFUnhsfb&#10;qt4vm5fno5dUT49Gs/0YNNduhj+//IfRn/76+98Sjhw8Fc0FBAgQIECAAAECBAgQIECAAAECBAgQ&#10;IECAAAECBAgQIECAAAECBAgQIECAAAECBAgQIECAAAECBAgQIECAAAECBAgQIECAAAECBAgQIECA&#10;AAECBAgQIECAAAECBAgQIECAAAECBAgQIECAAAECBAgQIECAAAECBAgQIECAAAECBAgQIECAAAEC&#10;BAgQIDC4Aungjm5yAgQIECBAgAABAntYoNj9bEXISk2K1bxUtxdJdeOnfWOlGRZWltuPltbHh8dL&#10;da+LlcuL0SsqZ0aj2X4MPn/lo2FpNe71/ZPv248sfjMBAgQIECBAgAABAgQIECBAgAABAgQIECBA&#10;gAABAgQIECBAgAABAgQIECBAgAABAgQIECBAgAABAgQIECBAgAABAgQIECBAgAABAgQIECBAgAAB&#10;AgQIECBAgAABAgQIECBAgAABAgQIECBAgAABAgQIECBAgAABAgQIECBAgAABAgQIECBAgAABAgT2&#10;hUC6L36lH0mAAAECBAgQIEBgIAWy0tTFalGq24uktvHT/us35tuPldb1rBImagdKe70uVq42oldU&#10;T45Gs/0YfPrSB6M/++jBM+G1Rx+N5gICBAgQIECAAAECBAgQIECAAAECBAgQIECAAAECBAgQIECA&#10;AAECBAgQIECAAAECBAgQIECAAAECBAgQIECAAAECBAgQIECAAAECBAgQIECAAAECBAgQIECAAAEC&#10;BAgQIECAAAECBAgQIECAAAECBAgQIECAAAECBAgQIECAAAECBAgQIECAAAECBAgQGGyBdLDHNz0B&#10;AgQIECBAgACBV7FA0fFcXy2iPzatdpz91skXbixEv3nNwdFo1otgdXY55I2VaOvKyZFott+C5+e/&#10;Ei7N/UX0Zz965q+HJEmiuYAAAQIECBAgQIAAAQIECBAgQIAAAQIECBAgQIAAAQIECBAgQIAAAQIE&#10;CBAgQIAAAQIECBAgQIAAAQIECBAgQIAAAQIECBAgQIAAAQIECBAgQIAAAQIECBAgQIAAAQIECBAg&#10;QIAAAQIECBAgQIAAAQIECBAgQIAAAQIECBAgQIAAAQIECBAgQIAAAQIEBltgaLDHNz2BvSlQFEWY&#10;n58PMzMzYXl5OQwPD4fR0dEwMjISsizbm0ObigABAgQIEOiuQJHsul8Ryu+GYiWP9kxq6YbZCzfm&#10;N9x/efPYwbFo1otg5cpitG06UgnZaDWa77fg05c+GP3JWVoJbz71Y9FcQIAAAQIECBAgQIAAAQIE&#10;CBAgQIAAAQIECBAgQIAAAQIECBAgQIAAAQIECBAgQIAAAQIECBAgQIAAAQIECBAgQIAAAQIECBAg&#10;QIAAAQIECBAgQIAAAQIECBAgQIAAAQIECBAgQIAAAQIECBAgQIAAAQIECBAgQIAAAQIECBAgQIAA&#10;AQIECBAgQIAAAQKDLzA0+D/BLyBwbwXyPA9PP/10+MQnPhHOnz8fZmZmwuzsbHh5f6M/w8PD4dy5&#10;c+ENb3jDK/8+/PDDYWhob/+vOD09vdFP6cnewYMHw5EjR3rSW1MCBAgQINBfgaIL12WlHsVqvGdS&#10;TUpnbxcv3Fi4vbzj79ccHL1jr5cbK88vRttXTo5Es/0WLK/eCE9d+XD0Z7/x2LvCcHUimgsIECBA&#10;gAABAgQIECBAgAABAgQIECBAgAABAgQIECBAgAABAgQIECBAgAABAgQIECBAgAABAgQIECBAgAAB&#10;AgQIECBAgAABAgQIECBAgAABAgQIECBAgAABAgQIECBAgAABAgQIECBAgAABAgQIECBAgAABAgQI&#10;ECBAgAABAgQIECBAgAABAgQIECBAYPAFhgb/J/gFBO6NwOXLl8NHP/rR8KlPfSrMzMxseYhGoxG+&#10;+MUv/n/27j7I7rK+G/91vuec3exTErLJZrMbIqDIMxEbEQJDf1AeFPHWUu+70pmCldGp1Y4WrcNQ&#10;pz60pZ12+mBnKkxHqUNbZ+jPAVpuuIdKBYP1LiqQFBGHSpAk7NmHJCTZp+yes/u9s7FJ9iTnOtkk&#10;e/JwzmvlzH6v6/35fq7r88poDn+59zPz0uLFi8MHPvCB8K53vSvk8/k59zlehbt27Qqf+MQnjtdx&#10;oaenJ9xzzz3H7TwHESBAgACBk1sge+B6aRrCnn9iP0lzUjEaGNtVcX9mc3lrRzSrRVDsG4m2bepp&#10;j2aNFjzX91iYKI1Gx7581f+KZgICBAgQIECAAAECBAgQIECAAAECBAgQIECAAAECBAgQIECAAAEC&#10;BAgQIECAAAECBAgQIECAAAECBAgQIECAAAECBAgQIECAAAECBAgQIECAAAECBAgQIECAAAECBAgQ&#10;IECAAAECBAgQIECAAAECBAgQIECAAAECBAgQIECAAAECBAgQIECAAAECBAgQqA+BXH2MYQoCx1fg&#10;0UcfDV//+tfD5OTkMR+8Y8eO8NWvfjU8+OCD4fbbbw9XXnnlMfeczwZ9fX3z2e6wvaanpw9bo4AA&#10;AQIECJwKAtPpfPydlp3zqJl8ckhtcXoqbNs9esj+vo3u1oX7Ho/L72LfSPScfG97NGu04P9u/v+j&#10;I3e1nRXevOQXormAAAECBAgQIECAAAECBAgQIECAAAECBAgQIECAAAECBAgQIECAAAECBAgQIECA&#10;AAECBAgQIECAAAECBAgQIECAAAECBAgQIECAAAECBAgQIECAAAECBAgQIECAAAECBAgQIECAAAEC&#10;BAgQIECAAAECBAgQIECAAAECBAgQIECAAAECBAgQIECAAAECBOpDIFcfY5iCwPER2LFjR/jrv/7r&#10;8Oyzz877gdu3bw9/9md/FgYGBsKv/MqvzHv/o21YKBSO9lXvESBAgAABAscgkIZkz9uZWR3SWc/l&#10;j5lcJmSys2t/ng+NjYTYW0kmEzpb2sob1XhV7BuJnpDvaY9mjRRs2flS2LzzR9GR1676n9FMQIAA&#10;AQIECBAgQIAAAQIECBAgQIAAAQIECBAgQIAAAQIECBAgQIAAAQIECBAgQIAAAQIECBAgQIAAAQIE&#10;CBAgQIAAAQIECBAgQIAAAQIECBAgQIAAAQIECBAgQIAAAQIECBAgQIAAAQIECBAgQIAAAQIECBAg&#10;QIAAAQIECBAgQIAAAQIECBAgQIAAAQL1I5Crn1FMQqC2AiMjI+Gzn/1sGBgYqOlB999/f9ixY0e4&#10;/fbba3rOXJsXCoW5lqojQIAAAQIEZgmkU7MWR/WYlL+V2bNMy7f2rTLNB9X+dzAwvmtfySG/l7W0&#10;h2ym8nuHFM/DRumN3WF6rBTtlO9pj2aNFHxv0z9Fx80lTWFN7/+I5gICBAgQIECAAAECBAgQIECA&#10;AAECBAgQIECAAAECBAgQIECAAAECBAgQIECAAAECBAgQIECAAAECBAgQIECAAAECBAgQIECAAAEC&#10;BAgQIECAAAECBAgQIECAAAECBAgQIECAAAECBAgQIECAAAECBAgQIECAAAECBAgQIECAAAECBAgQ&#10;IECAAAECBAgQqB+BpH5GMQmB2gmkaRq+/OUvh4GBgdodMqvzv/zLv4Snnnpq1s6JeywUCifucCcT&#10;IECAAIGGFij/qp7JxzEyTeW1+yr7R4f3PR7yu7t14SF7tdwo9o1E2ycdTSG759PoPxOl0fBc3/+O&#10;Mryt+4bQ1rQ4mgsIECBAgAABAgQIECBAgAABAgQIECBAgAABAgQIECBAgAABAgQIECBAgAABAgQI&#10;ECBAgAABAgQIECBAgAABAgQIECBAgAABAgQIECBAgAABAgQIECBAgAABAgQIECBAgAABAgQIECBA&#10;gAABAgQIECBAgAABAgQIECBAgAABAgQIECBAgAABAgQIECBAoH4EcvUzikkI1E7goYceCt///vfn&#10;dECSJOG8884LXV1dYcmSJXvf6evrC1u2bAkzv6empubU59577w3nnHNOWLFixZzqa1VUKBRq1Vpf&#10;AgQIECBQ3wJp5pjmS0O27P0kt6ffRNnW/kXSnOx/nv0wMLZr9rLseXlrR9m61oti30j0iHxvezRr&#10;pOC5vsfCxNRYdOTLV/3PaCYgQIAAAQIECBAgQIAAAQIECBAgQIAAAQIECBAgQIAAAQIECBAgQIAA&#10;AQIECBAgQIAAAQIECBAgQIAAAQIECBAgQIAAAQIECBAgQIAAAQIECBAgQIAAAQIECBAgQIAAAQIE&#10;CBAgQIAAAQIECBAgQIAAAQIECBAgQIAAAQIECBAgQIAAAQIECBAgQIAAgfoSyNXXOKYhMP8Cr732&#10;Wvj7v//7wzZetmxZeO973xt+8Rd/MSxevLhifalUCuvWrQv33XdfGB4erlizb3N8fDzcc8894Utf&#10;+tK+rRPyu1AoVDx30aJFYcmSJRWzY9lcuXLlsbzuXQIECBAgcPIIpMd4lTQpa5DJli3LFpmm8tp9&#10;4cB4/PvG8taF+8qOy+/i6yPRc5p62qNZIwXPbHkwOm53+5vDWUt+IZoLCBAgQIAAAQIECBAgQIAA&#10;AQIECBAgQIAAAQIECBAgQIAAAQIECBAgQIAAAQIECBAgQIAAAQIECBAgQIAAAQIECBAgQIAAAQIE&#10;CBAgQIAAAQIECBAgQIAAAQIECBAgQIAAAQIECBAgQIAAAQIECBAgQIAAAQIECBAgQIAAAQIECBAg&#10;QIAAAQIECBAgQKC+BHL1NY5pCMy/wLe+9a0wPT1dtfGaNWvC7/zO74T29vaqdblcLlxzzTVhpv6+&#10;++4LTz75ZNX6DRs2hJ/85Cfh3HPPrVpXq3B4eDiMjIxUbH/zzTeH97///RUzmwQIECBAgMB8CGTL&#10;mmT2fHNPy3YOLJLm5MDiv5/SNA0DY8OH7O/b6G7t2Pd4XH5P9lX+TjFzeL6n+neo43LBE3zIwMgr&#10;4bUd/xm9xeWr/lc0ExAgQIAAAQIECBAgQIAAAQIECBAgQIAAAQIECBAgQIAAAQIECBAgQIAAAQIE&#10;CBAgQIAAAQIECBAgQIAAAQIECBAgQIAAAQIECBAgQIAAAQIECBAgQIAAAQIECBAgQIAAAQIECBAg&#10;QIAAAQIECBAgQIAAAQIECBAgQIAAAQIECBAgQIAAAQIECBAgQIBA/Qkk9TeSiQjMn8DU1FRYt25d&#10;1YbXXntt+NznPhfa29ur1s0OFy5cGD71qU+FX/u1X5u9XfH5gQceqLh/PDYLhUL0mN7e3mgmIECA&#10;AAECBGYEpo+JIQ3Z8veTTPl61irTdGj2xsRYKE5Pzaoqf+xq6SjfqPGq2DcaPSHfO/fvUdEmp3jw&#10;zOYHoxNkk3xY0/veaC4gQIAAAQIECBAgQIAAAQIECBAgQIAAAQIECBAgQIAAAQIECBAgQIAAAQIE&#10;CBAgQIAAAQIECBAgQIAAAQIECBAgQIAAAQIECBAgQIAAAQIECBAgQIAAAQIECBAgQIAAAQIECBAg&#10;QIAAAQIECBAgQIAAAQIECBAgQIAAAQIECBAgQIAAAQIECBAgQIAAgfoTSOpvJBMRmD+BZ599Nuzc&#10;uTPasKenJ3z0ox8NmUwmWlMt+MAHPhDOPPPMaiVh/fr1YWRkpGpNrcJCoRBtvXLlymgmIECAAAEC&#10;BOZDoPyreqZ8WXZApvnQcGBsuKxm9mJxU0tYkMvP3qrpc+mN3SEdL0XPyPe0RbNGCKamS+GHr//v&#10;6KgXLf+l0JpfFM0FBAgQIECAAAECBAgQIECAAAECBAgQIECAAAECBAgQIECAAAECBAgQIECAAAEC&#10;BAgQIECAAAECBAgQIECAAAECBAgQIECAAAECBAgQIECAAAECBAgQIECAAAECBAgQIECAAAECBAgQ&#10;IECAAAECBAgQIECAAAECBAgQIECAAAECBAgQIECAAAECBAgQIFB/Akn9jWQiAvMn8O1vf7tqs9/+&#10;7d8Ozc3NVWuqhdlsNsz0SJL4fxWnp6fD+vXrq7WpWVYoFCr2zuVyoaurq2JmkwABAgQIEPi5QJoe&#10;q0T594NMEm+YNJfXzpzcP7YreoHlrR3RrBZB8fWRaNtkYVPItjdF80YIXhpaF4Ynt0ZHfefKm6OZ&#10;gAABAgQIECBAgAABAgQIECBAgAABAgQIECBAgAABAgQIECBAgAABAgQIECBAgAABAgQIECBAgAAB&#10;AgQIECBAgAABAgQIECBAgAABAgQIECBAgAABAgQIECBAgAABAgQIECBAgAABAgQIECBAgAABAgQI&#10;ECBAgAABAgQIECBAgAABAgQIECBAgAABAgTqUyCpz7FMReDYBaampsIPfvCDaKOenp5w/vnnR/O5&#10;Bm9+85vDFVdcUbV8w4YNVfNahYVCoWLr7u7ukM1mK2Y2CRAgQIAAgf8WSNNjokjTg/6uzcTbZZoO&#10;/Vo/MDYcfWF568JoVoug2DcSbdvU2x7NGiV4ZstD0VEXL+gOb116eTQXECBAgAABAgQIECBAgAAB&#10;AgQIECBAgAABAgQIECBAgAABAgQIECBAgAABAgQIECBAgAABAgQIECBAgAABAgQIECBAgAABAgQI&#10;ECBAgAABAgQIECBAgAABAgQIECBAgAABAgQIECBAgAABAgQIECBAgAABAgQIECBAgAABAgQIECBA&#10;gAABAgQIECBAgEB9CiT1OZapCBy7wPbt20OpVIo2Wrt2bTQ70uCMM86o+srQ0FDVvFZhX19fxda9&#10;vb0V920SIECAAAECswUysxdH8Vz+VT1TpV3SXF47c1j/2K7omctbO6JZLYLi6yPRtvme9mjWCMHw&#10;xLbw48F10VHf0fu+kGQO/fONviAgQIAAAQIECBAgQIAAAQIECBAgQIAAAQIECBAgQIAAAQIECBAg&#10;QIAAAQIECBAgQIAAAQIECBAgQIAAAQIECBAgQIAAAQIECBAgQIAAAQIECBAgQIAAAQIECBAgQIAA&#10;AQIECBAgQIAAAQIECBAgQIAAAQIECBAgQIAAAQIECBAgQIAAAQIECBAgQIAAgboQ8P90Xxd/jIao&#10;hcC2bduqtl27dm3V/EjCVatWVS3fsWNH1bxWYaFQqNi6t7e34r5NAgQIECBAYD4FsnNulmk69Gv9&#10;wNhw9P3lrQujWS2Cyb6RaNt8T3s0a4Tg2dcfCdNpKTrqpSvfH80EBAgQIECAAAECBAgQIECAAAEC&#10;BAgQIECAAAECBAgQIECAAAECBAgQIECAAAECBAgQIECAAAECBAgQIECAAAECBAgQIECAAAECBAgQ&#10;IECAAAECBAgQIECAAAECBAgQIECAAAECBAgQIECAAAECBAgQIECAAAECBAgQIECAAAECBAgQIECA&#10;AAECBAgQIFC/Akn9jmYyAscmsHXr1qoN3vSmN1XNjyQ8/fTTq5bv2rWral6LcHR0NAwPD1dsvXLl&#10;yor7NgkQIECAAIFZAums56N6zJa/lcYbJs3lX+vHipNhpDhR/v6sVXdrx6xV7R+LfSPRQ/K97dGs&#10;EYJntjwYHfPNS9aEpW2rormAAAECBAgQIECAAAECBAgQIECAAAECBAgQIECAAAECBAgQIECAAAEC&#10;BAgQIECAAAECBAgQIECAAAECBAgQIECAAAECBAgQIECAAAECBAgQIECAAAECBAgQIECAAAECBAgQ&#10;IECAAAECBAgQIECAAAECBAgQIECAAAECBAgQIECAAAECBAgQIECAAAECBOpXIKnf0UxG4NgEtm7d&#10;Gm2waNGikMvlovl8B/l8fr5bHrZfoVCI1vT29kYzAQECBAgQIPBzgfQYIdI0M+cOmabyr/X9Y7ui&#10;7y7I5sKi5pZoPt9Baft4SHdPRdvme9qjWb0Hm3a8EPpHXomO+c6VN0czAQECBAgQIECAAAECBAgQ&#10;IECAAAECBAgQIECAAAECBAgQIECAAAECBAgQIECAAAECBAgQIECAAAECBAgQIECAAAECBAgQIECA&#10;AAECBAgQIECAAAECBAgQIECAAAECBAgQIECAAAECBAgQIECAAAECBAgQIECAAAECBAgQIECAAAEC&#10;BAgQIECAAAECBAjUt0BS3+OZjsDRC2zbti36cmdnZzQ7muCVV16p+trixYur5rUIC4VCtG1vb280&#10;ExAgQIAAAQLzJZAtbzSdlq9nrTLN5V/rB8aGZ6Xlj8tbF5Zv1HhVfH0kekJ2UVPItuWjeb0Hz2x5&#10;MDpic7Y1rF5xfTQXECBAgAABAgQIECBAgAABAgQIECBAgAABAgQIECBAgAABAgQIECBAgAABAgQI&#10;ECBAgAABAgQIECBAgAABAgQIECBAgAABAgQIECBAgAABAgQIECBAgAABAgQIECBAgAABAgQIECBA&#10;gAABAgQIECBAgAABAgQIECBAgAABAgQIECBAgAABAgQIECBAgEB9C+TqezzTETh6gfHx8ejLnZ2d&#10;0exogp/+9KdVX1u8eHHVvBZhX19fxbYdHR1h5jP7p1QqhVdffTW88cYbYefOnXs/k5OTob29Pczc&#10;feHChWHVqlVhyZIls1/zTIAAAQIE6lsgTY9xvmz5+1X6JU2ZstqBseGy9ezF8tbyv8dnZ7V4LvaN&#10;Rtvme9qjWb0HxamJ8FzfY9ExL+l5d2jKtkRzAQECBAgQIECAAAECBAgQIECAAAECBAgQIECAAAEC&#10;BAgQIECAAAECBAgQIECAAAECBAgQIECAAAECBAgQIECAAAECBAgQIECAAAECBAgQIECAAAECBAgQ&#10;IECAAAECBAgQIECAAAECBAgQIECAAAECBAgQIECAAAECBAgQIECAAAECBAgQIECAAAECBAjUt0Cu&#10;vsczHYGjF/jQhz4U3ve+91Vs0NraWnH/aDbTNA0bNmyo+uqqVauq5rUIC4VCxba9vb1794vFYvjO&#10;d74TfvjDH4b169eH8fHxivWzN2fmuOSSS8IVV1wRzjnnnNmRZwIECBAgQOAQgaRsJ51Ky9azF5nm&#10;8tr+sV2z47Ln5a0Ly9a1Xkz2jUSPyPe2R7N6D14Y+LewuxS3eefKm+udwHwECBAgQIAAAQIECBAg&#10;QIAAAQIECBAgQIAAAQIECBAgQIAAAQIECBAgQIAAAQIECBAgQIAAAQIECBAgQIAAAQIECBAgQIAA&#10;AQIECBAgQIAAAQIECBAgQIAAAQIECBAgQIAAAQIECBAgQIAAAQIECBAgQIAAAQIECBAgQIAAAQIE&#10;CBAgQIAAAQIECBAgUEUgVyUTEWhogfb29jDzqfXPP//zP4eNGzdWPeYd73hH1bwWYaFQqNh25cqV&#10;4bnnngt/+7d/G2I1FV/cs7lp06a9n5mZL7nkkvDBD34wnHvuubFy+wQIECBA4NQWSI/1+tnyBtPx&#10;hklzUlY7MDZctp69WN7aMXtZ8+fi6yPRM/I9tf+uFT38BAff3/Jw9AZdbWeGM057WzQXECBAgAAB&#10;AgQIECBAgAABAgQIECBAgAABAgQIECBAgAABAgQIECBAgAABAgQIECBAgAABAgQIECBAgAABAgQI&#10;ECBAgAABAgQIECBAgAABAgQIECBAgAABAgQIECBAgAABAgQIECBAgAABAgQIECBAgAABAgQIECBA&#10;gAABAgQIECBAgAABAgQIECBAgED9C+Tqf0QTEjh5BTZt2hT+4R/+oeoFFy1aFM4+++yqNbUIC4VC&#10;xbZPPPFEmPkc68/zzz8fZj5XX311+NjHPhaam5uPteWc3//BD34Q/uZv/mbO9dUKzzrrrDA9Pb2/&#10;ZGhoKMx8/BAgQIAAgWMWSJOyFmkpLVvPXmSaDtQWp6fCtt2js+Oy5+7WhWXrWi+KhZHoEfne9mhW&#10;z8GO3QPh5a3fi4546cr3RzMBAQIECBAgQIAAAQIECBAgQIAAAQIECBAgQIAAAQIECBAgQIAAAQIE&#10;CBAgQIAAAQIECBAgQIAAAQIECBAgQIAAAQIECBAgQIAAAQIECBAgQIAAAQIECBAgQIAAAQIECBAg&#10;QIAAAQIECBAgQIAAAQIECBAgQIAAAQIECBAgQIAAAQIECBAgQIAAAQIECDSGQK4xxjQlgZNPYGJi&#10;IvzlX/5lKBaLVS930003hUwmU7VmvsOxsbGwc+fO+W5bsd+TTz4ZXnnllXDnnXeG3t7eijXzvblr&#10;167w0ksvzUvb1tbWsj47duwoW1sQIECAQAMLpMc2exqSMPsbQFqKN8w0J/sPGxofCeme/1T6SfZ8&#10;p1ja0lYpqsleafvukO6eivZu6mmPZvUc/PD1f4n+GWX2/Kn/Qu9763l8sxEgQIAAAQIECBAgQIAA&#10;AQIECBAgQIAAAQIECBAgQIAAAQIECBAgQIAAAQIECBAgQIAAAQIECBAgQIAAAQIECBAgQIAAAQIE&#10;CBAgQIAAAQIECBAgQIAAAQIECBAgQIAAAQIECBAgQIAAAQIECBAgQIAAAQIECBAgQIAAAQIECBAg&#10;QIAAAQIECBAgQIDAHASSOdQoIUBgngWGhobCnXfeGTZu3Fi18+LFi8P73ve+qjW1CPv7+2vRNtpz&#10;06ZN4TOf+Uz42c9+Fq0RECBAgACBU00gTTPHeOVs+ful6fL1rFXSdOBr/cDY8Kyk/HFZS3vIZg7U&#10;lqfzvyr2j0abJgubQtKaj+b1HHx/y8PR8c5ZekVYvGB5NBcQIECAAAECBAgQIECAAAECBAgQIECA&#10;AAECBAgQIECAAAECBAgQIECAAAECBAgQIECAAAECBAgQIECAAAECBAgQIECAAAECBAgQIECAAAEC&#10;BAgQIECAAAECBAgQIECAAAECBAgQIECAAAECBAgQIECAAAECBAgQIECAAAECBAgQIECAAAECBAgQ&#10;IECAQGMIJI0xpikJnDwCL730Uvj0pz8dNm7ceNhL3XbbbaG5ufmwdfNdUCgU5rvlYfuNjY2FL37x&#10;i2FoaOiwtQoIECBAgEBjCGTLxkxLadl69iLTfOBr/cDYrtlR2fPy1oVl61ovSv2j0SPyK9qiWT0H&#10;P3tjQxga/Vl0xEtXvj+aCQgQIECAAAECBAgQIECAAAECBAgQIECAAAECBAgQIECAAAECBAgQIECA&#10;AAECBAgQIECAAAECBAgQIECAAAECBAgQIECAAAECBAgQIECAAAECBAgQIECAAAECBAgQIECAAAEC&#10;BAgQIECAAAECBAgQIECAAAECBAgQIECAAAECBAgQIECAAAECBAgQIECgcQRyjTOqSQmcWIHdu3eH&#10;b3zjG+GRRx4J09PTh73Mu9/97nDNNdcctq4WBYVCYc5t29rawhVXXBHe/va3h87OznDaaaeFmVk3&#10;b94cXnvttbBp06awYcOGMDo6etie27dvD1/84hfDn//5n4fm5ubD1isgQIAAAQIns0AaDv/3ffX7&#10;JwfiNA1hzz+xn6TpQO3g2EisLCxv6YhmtQiK/fG///PdbbU48qTv+f0tD0fvuCDXES5cfmK+/0Uv&#10;JSBAgAABAgQIECBAgAABAgQIECBAgAABAgQIECBAgAABAgQIECBAgAABAgQIECBAgAABAgQIECBA&#10;gAABAgQIECBAgAABAgQIECBAgAABAgQIECBAgAABAgQIECBAgAABAgQIECBAgAABAgQIECBAgAAB&#10;AgQIECBAgAABAgQIECBAgAABAgQIECBAgACBEyKQOyGnOpRAgwk8++yz4d577w2Dg4Nzmvziiy8O&#10;H/nIR+ZUW4uiQqFw2Lbt7e3hwx/+cLjqqqtCPp8/pP70008Pa9eu3bu/Y8eOcN9994XvfOc7h9Qd&#10;vLF58+bw4IMPhltuueXgyJoAAQIECJxaAunxu26mKbP/sMHx4f3PBz90tXYcvFXTdbF/NNo/v6It&#10;mtVrUJyaCM8X/k90vLf3vDvks83RXECAAAECBAgQIECAAAECBAgQIECAAAECBAgQIECAAAECBAgQ&#10;IECAAAECBAgQIECAAAECBAgQIECAAAECBAgQIECAAAECBAgQIECAAAECBAgQIECAAAECBAgQIECA&#10;AAECBAgQIECAAAECBAgQIECAAAECBAgQIECAAAECBAgQIECAAAECBAgQIECAAAECjSOQa5xRTUrg&#10;+Ats3bo1fP3rXw9PP/30nA9fs2ZN+OxnPxuy2eyc35nvwkKhULXl6tWrwyc/+cnQ2dlZtW5fuHjx&#10;4nDHHXeE6667Ltx7771hy5Yt+6KKvx966KFw/fXXz7l/xSY2CRAgQIDACRbIzOv5abxbNhMyuWR/&#10;PjQ+sv/54IdlLe0Hb9V0XSyMRvvnu9uiWb0GLwz8W9hdGo6Od+nKX45mAgIECBAgQIAAAQIECBAg&#10;QIAAAQIECBAgQIAAAQIECBAgQIAAAQIECBAgQIAAAQIECBAgQIAAAQIECBAgQIAAAQIECBAgQIAA&#10;AQIECBAgQIAAAQIECBAgQIAAAQIECBAgQIAAAQIECBAgQIAAAQIECBAgQIAAAQIECBAgQIAAAQIE&#10;CBAgQIAAAQIECBBoLIGkscY1LYHjIzA5ORkeeOCB8LGPfSw8/fTTcz70l3/5l8Ndd90Vmpub5/xO&#10;LQoLhUK07aWXXho+//nPh87OzmhNLLjooovCX/zFX4RzzjknVrJ3f2JiInzzm9+sWiMkQIAAAQIn&#10;vUB6fG6YNGX2HzRanAhjpcn964Mfulo6Dt6q2Xp6YipMbd8d7Z/rbotm9Rp8f8vD0dG62s4Mb1p8&#10;cTQXECBAgAABAgQIECBAgAABAgQIECBAgAABAgQIECBAgAABAgQIECBAgAABAgQIECBAgAABAgQI&#10;ECBAgAABAgQIECBAgAABAgQIECBAgAABAgQIECBAgAABAgQIECBAgAABAgQIECBAgAABAgQIECBA&#10;gAABAgQIECBAgAABAgQIECBAgAABAgQIECBAgEBjCSSNNa5pCdRe4N///d/Db/3Wb4VvfOMbYXJy&#10;ck4HLlq0KHz+858PH/rQh0I2m53TO7UsOvvss8MFF1wQzjjjjNDV1RXa2tpCkiTh/PPPD7/7u797&#10;THdsbm4On/vc58Ly5curjvAf//EfIU3TqjVCAgQIECDQOALxvxMzzQe+0g+OjURJWrL50NHUHM3n&#10;OygNjMZb5jIh19kSz+sw2bF7ILy89XvRyd6x8n3RTECAAAECBAgQIECAAAECBAgQIECAAAECBAgQ&#10;IECAAAECBAgQIECAAAECBAgQIECAAAECBAgQIECAAAECBAgQIECAAAECBAgQIECAAAECBAgQIECA&#10;AAECBAgQIECAAAECBAgQIECAAAECBAgQIECAAAECBAgQIECAAAECBAgQIECAAAECBAgQIECAAAEC&#10;jSeQa7yRTUygNgIbN24MX/3qV8OLL754RAdcc8014fbbbw/t7e1H9F4ti++6665atg8LFy4Mt912&#10;W/jTP/3T6Dnbt28PP/3pT8PZZ58drTna4IorrggPP/zw0b5e9t55550XxsfH9+9NTU3tf/ZAgAAB&#10;AgSOh0CmKdl/zOD48P7ngx+6WjsO3qrputg/Gu2fX94WMkkmmtdj8FzfoyHd859KP5mQCWt6/0el&#10;yB4BAgQIECBAgAABAgQIECBAgAABAgQIECBAgAABAgQIECBAgAABAgQIECBAgAABAgQIECBAgAAB&#10;AgQIECBAgAABAgQIECBAgAABAgQIECBAgAABAgQIECBAgAABAgQIECBAgAABAgQIECBAgAABAgQI&#10;ECBAgAABAgQIECBAgAABAgQIECBAgAABAgQINKhArkHnNjaBeRMYGRkJ999/f/jXf/3XkKbpnPuu&#10;XLkyfPSjHw2rV6+e8zv1VLh27dpw5plnhldffTU61vPPPx/OPvvsaH60wYIFC8KKFSuO9vWy94rF&#10;YpicnCzbsyBAgAABAjMCc/9WcHivTHZPt1LluqQ52R8Mjo/sfz74YVlL+8FbNV0X+0ej/fPdbdGs&#10;XoNnX380Otpbl64Nixcsj+YCAgQIECBAgAABAgQIECBAgAABAgQIECBAgAABAgQIECBAgAABAgQI&#10;ECBAgAABAgQIECBAgAABAgQIECBAgAABAgQIECBAgAABAgQIECBAgAABAgQIECBAgAABAgQIECBA&#10;gAABAgQIECBAgAABAgQIECBAgAABAgQIECBAgAABAgQIECBAgAABAgQIEGg8gVzjjWxiAvMn8Mwz&#10;z4R77703bN++fc5NW1tbwy233BLe8573hGw2O+f36q0wk8mEtWvXhldffTU62tDQUDQTECBAgACB&#10;k14gTeftiplsJoRS5XaZpmR/MDQ+vP/54Ieulo6Dt2q6LhZGo/1z3W3RrB6DgZGNoW/4J9HRLl35&#10;/mgmIECAAAECBAgQIECAAAECBAgQIECAAAECBAgQIECAAAECBAgQIECAAAECBAgQIECAAAECBAgQ&#10;IECAAAECBAgQIECAAAECBAgQIECAAAECBAgQIECAAAECBAgQIECAAAECBAgQIECAAAECBAgQIECA&#10;AAECBAgQIECAAAECBAgQIECAAAECBAgQIECAAIHGFMg15timJnBsAqOjo+ErX/lK+O53vzvnRkmS&#10;hHe9613hgx/8YFi0aNGc36vnwksuuST84z/+Y3TEHTt2RDMBAQIECBBoJIFMNj5t0pzsDwfHhvc/&#10;H/zQ1dp+8FZN16X+0Wj//Iq2aFaPwXN9j0XHasq2hguXXx3NBQQIECBAgAABAgQIECBAgAABAgQI&#10;ECBAgAABAgQIECBAgAABAgQIECBAgAABAgQIECBAgAABAgQIECBAgAABAgQIECBAgAABAgQIECBA&#10;gAABAgQIECBAgAABAgQIECBAgAABAgQIECBAgAABAgQIECBAgAABAgQIECBAgAABAgQIECBAgAAB&#10;AgQIECDQmAK5xhzb1ASOXqBQKIQ//MM/DFu2bJlzk0svvTTcdtttYeXKlXN+pxEKV61aVXXMN954&#10;o2ouJECAAAECJ7VAOn+3S5oyIR2r3C/TlOwN0jQNQ+MjlYv27Ha1dESz+Q5m7lLsj1x4z2H57rb5&#10;PvKk7vdc36PR+120/JrQlG2J5gICBAgQIECAAAECBAgQIECAAAECBAgQIECAAAECBAgQIECAAAEC&#10;BAgQIECAAAECBAgQIECAAAECBAgQIECAAAECBAgQIECAAAECBAgQIECAAAECBAgQIECAAAECBAgQ&#10;IECAAAECBAgQIECAAAECBAgQIECAAAECBAgQIECAAAECBAgQIECAAAECBAgQaEyBXGOObWoCRyfw&#10;ox/9KPzxH/9xGBkZmVODt7zlLeE3fuM3woUXXjin+kYram5uDk1NTWFycrLi6LH9isU2CRAgQIBA&#10;PQskmeh0SXOyN9s5uTtMTk9F65a1tEez+Q6m3pgI6WT8Lvnutvk+8qTtt2nHj8LWsU3R+13Sc2M0&#10;ExAgQIAAAQIECBAgQIAAAQIECBAgQIAAAQIECBAgQIAAAQIECBAgQIAAAQIECBAgQIAAAQIECBAg&#10;QIAAAQIECBAgQIAAAQIECBAgQIAAAQIECBAgQIAAAQIECBAgQIAAAQIECBAgQIAAAQIECBAgQIAA&#10;AQIECBAgQIAAAQIECBAgQIAAAQIECBAgQIBA4wrkGnd0kxM4MoGXX345fOlLXwoTExOHfbGjoyPc&#10;euut4brrrguZTOaw9Y1aMD09HWY+sZ8ZRz8ECBAgQOCUFUjn7+aZTBpi7TLNyd6DBseGowd25BeE&#10;Bbl8NJ/voNg/Gm2ZXdQUkpbG+deQ5wqPRS1a84vCuUvXRnMBAQIECBAgQIAAAQIECBAgQIAAAQIE&#10;CBAgQIAAAQIECBAgQIAAAQIECBAgQIAAAQIECBAgQIAAAQIECBAgQIAAAQIECBAgQIAAAQIECBAg&#10;QIAAAQIECBAgQIAAAQIECBAgQIAAAQIECBAgQIAAAQIECBAgQIAAAQIECBAgQIAAAQIECBAgQIAA&#10;AQIECDSuQK5xRzc5gbkL9PX1hT/4gz8IExMTh33p+uuvD7feemvo6Og4bG2jFwwODoZSqRRlWLhw&#10;YTQTECBAgAABAj8XyDQlex8Gx4ejJF2t7dGsFkGxfzTaNtfdFs3qLZhOp8P6vv8THWt19/Uhm+Sj&#10;uYAAAQIECBAgQIAAAQIECBAgQIAAAQIECBAgQIAAAQIECBAgQIAAAQIECBAgQIAAAQIECBAgQIAA&#10;AQIECBAgQIAAAQIECBAgQIAAAQIECBAgQIAAAQIECBAgQIAAAQIECBAgQIAAAQIECBAgQIAAAQIE&#10;CBAgQIAAAQIECBAgQIAAAQIECBAgQIAAAQIEGlcg17ijm5zA3ARKpVK4++67w65du6q+0NHRET71&#10;qU+FNWvWVK0THhDYvHnzgUWFp4ULF1bYtUWAAAECBE4RgXQ+7xlvljQnew8aHB+JHtjV0hHNahGU&#10;CqPRtvkVbdGs3oKN258NOycGo2O9vec90UxAgAABAgQIECBAgAABAgQIECBAgAABAgQIECBAgAAB&#10;AgQIECBAgAABAgQIECBAgAABAgQIECBAgAABAgQIECBAgAABAgQIECBAgAABAgQIECBAgAABAgQI&#10;ECBAgAABAgQIECBAgAABAgQIECBAgAABAgQIECBAgAABAgQIECBAgAABAgQIECBAgAABAo0tkGvs&#10;8U1P4PACDz/8cNi8eXPVwre85S3hzjvvDMuWLatad7KHd911V3j55ZcrXvOyyy4Ln/nMZypmR7t5&#10;ONeenp6jbe09AgQIECDQMAKZpszeWYfGh6MzL2tpj2a1CIr9o9G2+e62aFZvwXN9j0ZHWtTcFc5a&#10;8gvRXECAAAECBAgQIECAAAECBAgQIECAAAECBAgQIECAAAECBAgQIECAAAECBAgQIECAAAECBAgQ&#10;IECAAAECBAgQIECAAAECBAgQIECAAAECBAgQIECAAAECBAgQIECAAAECBAgQIECAAAECBAgQIECA&#10;AAECBAgQIECAAAECBAgQIECAAAECBAgQIECAAAECjS2Qa+zxTU+gusC2bdvCAw88ULWot7c3fOEL&#10;XwgdHR1V606FMEmSUCwWK171xz/+ccX9Y9ncsGFD1dcvvPDCqrmQAAECBAg0jECaRkdNmpO92eDY&#10;SLSmq/X4fk8p9o9G75Lvbotm9RRMTRfDhv5/jY70tp53hyTz8z+7aJGAAAECBAgQIECAAAECBAgQ&#10;IECAAAECBAgQIECAAAECBAgQIECAAAECBAgQIECAAAECBAgQIECAAAECBAgQIECAAAECBAgQIECA&#10;AAECBAgQIECAAAECBAgQIECAAAECBAgQIECAAAECBAgQIECAAAECBAgQIECAAAECBAgQIECAAAEC&#10;BAgQIECAAAECBBpWIGnYyQ1OYA4CTz75ZJicnIxWnnbaaeELX/hC6OjoiNacSsHpp58eve62bdvC&#10;wMBAND/S4IUXXgjr16+Pvtbe3h7OPPPMaC4gQIAAAQINJZDGp800JWE6TcPW3SPRoq6W4/ddZXpi&#10;Kkxt3x29S667LZrVU/CTrd8LY8Wd0ZHevuLGaCYgQIAAAQIECBAgQIAAAQIECBAgQIAAAQIECBAg&#10;QIAAAQIECBAgQIAAAQIECBAgQIAAAQIECBAgQIAAAQIECBAgQIAAAQIECBAgQIAAAQIECBAgQIAA&#10;AQIECBAgQIAAAQIECBAgQIAAAQIECBAgQIAAAQIECBAgQIAAAQIECBAgQIAAAQIECBAgQIAAAQIJ&#10;AgIE4gLr1q2Lhi0tLeH3f//3Q1dXV7TmVAtWrlxZ9cqPPPJI1fxIwvvvv79q+erVq0OS+J+oqkhC&#10;AgQIEDipBdL5vF0a75ZpTsK23aNhOlKT2XOPpS1t83mbqr1KA6PxPJeEXGdLPK+j5Pm+x6LTLG1d&#10;FVYtvjCaCwgQIECAAAECBAgQIECAAAECBAgQIECAAAECBAgQIECAAAECBAgQIECAAAECBAgQIECA&#10;AAECBAgQIECAAAECBAgQIECAAAECBAgQIECAAAECBAgQIECAAAECBAgQIECAAAECBAgQIECAAAEC&#10;BAgQIECAAAECBAgQIECAAAECBAgQIECAAAECBAgQIECAQIKAAIHKAq+99lqY+cR+brnllnDWWWfF&#10;4lNy/4ILLqh678cffzxs3769as1cwu9973vh5Zdfrlp60003Vc2FBAgQIEDgpBdI5/GGabxZ0pyE&#10;wbHh6GGnNbeGfJKN5vMdFAuj0Zb55a0hk2Sieb0ExamJ8MLAt6PjvL3nPdFMQIAAAQIECBAgQIAA&#10;AQIECBAgQIAAAQIECBAgQIAAAQIECBAgQIAAAQIECBAgQIAAAQIECBAgQIAAAQIECBAgQIAAAQIE&#10;CBAgQIAAAQIECBAgQIAAAQIECBAgQIAAAQIECBAgQIAAAQIECBAgQIAAAQIECBAgQIAAAQIECBAg&#10;QIAAAQIECBAgQIAAAQIEZgRyGAgQqCywbt26ysGe3ZaWlnDddddF8xMRfPOb3wxbt26NHn3jjTeG&#10;VatWRfOZ4Iwzztj7+dnPflaxbnJyMtx9993hj/7oj0Jzc3PFmsNtDg0Nha997WtVy9761reG888/&#10;v2qNkAABAgQINJTAVBodN9OUhKHxkWje1doRzWoRFPtHo23z3W3RrJ6Cl4aeDpNTY9GR3t5zYzQT&#10;ECBAgAABAgQIECBAgAABAgQIECBAgAABAgQIECBAgAABAgQIECBAgAABAgQIECBAgAABAgQIECBA&#10;gAABAgQIECBAgAABAgQIECBAgAABAgQIECBAgAABAgQIECBAgAABAgQIECBAgAABAgQIECBAgAAB&#10;AgQIECBAgAABAgQIECBAgAABAgQIECBAgACBGYEcBgIEKgusW7eucrBn99prrw2tra3R/EQEjz76&#10;aNi+fXv06HPPPTesWrUqmu8Lrr766vB3f/d3+5aH/P6v//qvcPfdd4dPf/rTYeHChYfk1TaGhobC&#10;7/3e74WtW7dWKws333xz1VxIgAABAgROCYE0nbdrptPxXklzEgbHh6NndbV0RLNaBMX+0Wjb/Iq2&#10;aFZPwfrC49FxejrOCcvbz4rmAgIECBAgQIAAAQIECBAgQIAAAQIECBAgQIAAAQIECBAgQIAAAQIE&#10;CBAgQIAAAQIECBAgQIAAAQIECBAgQIAAAQIECBAgQIAAAQIECBAgQIAAAQIECBAgQIAAAQIECBAg&#10;QIAAAQIECBAgQIAAAQIECBAgQIAAAQIECBAgQIAAAQIECBAgQIAAAQIECBAgMCOQw0CAwKEC/f39&#10;YXBw8NDgv3cef/zxsGHDhmg+38GVV14ZfvVXf3W+21bsd+2114aHHnoo7Nixo2I+s7l+/frw8Y9/&#10;PHz4wx8OV111Vchms9HamaBYLIZHHnkk/NM//VMYHx+vWnvppZeGyy+/vGqNkAABAgQINJzAVBod&#10;OdOUhMEdw9G8q7U9mtUiKPaPRtvmutuiWb0ExamJ8OLgU9Fx3rbihmgmIECAAAECBAgQIECAAAEC&#10;BAgQIECAAAECBAgQIECAAAECBAgQIECAAAECBAgQIECAAAECBAgQIECAAAECBAgQIECAAAECBAgQ&#10;IECAAAECBAgQIECAAAECBAgQIECAAAECBAgQIECAAAECBAgQIECAAAECBAgQIECAAAECBAgQIECA&#10;AAECBAgQIECAAAEC+wRy+x78JkDggEB/f/+BRYWnycnJsGnTpgpJbbZef/312jSu0LW9vT385m/+&#10;ZviTP/mTCumBrV27doW/+qu/Cl/72tfCO9/5znDJJZeEzs7OsHjx4pCmadi5c2cYGBgIzz333N7P&#10;8PDwgZcjTx0dHeHjH/94JLVNgAABAgQaVyCdSqPDZ5qTMDg+Es2XtXREs/kOZr4DlPrHom3z3W3R&#10;rF6Cl4aeDpNTcYPV3TfUy6jmIECAAAECBAgQIECAAAECBAgQIECAAAECBAgQIECAAAECBAgQIECA&#10;AAECBAgQIECAAAECBAgQIECAAAECBAgQIECAAAECBAgQIECAAAECBAgQIECAAAECBAgQIECAAAEC&#10;BAgQIECAAAECBAgQIECAAAECBAgQIECAAAECBAgQIECAAAECBAgQIECAAIEaCuRq2FtrAqesQKFQ&#10;OGXvPh8Xv/zyy8NVV10V1q1bd9h2w8PD4Yknntj7OWxxlYJMJhM+8YlPhMWLF1epEhEgQIAAgVNI&#10;IJ3Hu07Fm03l0rBjYix6WFdLezSb72Dqjd0hnZyKts13t0WzegnWFx6PjtLTcU7oaj8jmgsIECBA&#10;gAABAgQIECBAgAABAgQIECBAgAABAgQIECBAgAABAgQIECBAgAABAgQIECBAgAABAgQIECBAgAAB&#10;AgQIECBAgAABAgQIECBAgAABAgQIECBAgAABAgQIECBAgAABAgQIECBAgAABAgQIECBAgAABAgQI&#10;ECBAgAABAgQIECBAgAABAgQIECBAgMA+gdy+B78JEDggUCgUDiwa9OmTn/xkSNM0PP300zUXyGaz&#10;4Y477giXXXZZzc9yAAECBAgQOOUE9vx9HPb8E/vZno5F42wmCUsWtMVenff9Yv9YtGd2cXNIWur7&#10;Xz+KUxPhxcGnogZvW3FDNBMQIECAAAECBAgQIECAAAECBAgQIECAAAECBAgQIECAAAECBAgQIECA&#10;AAECBAgQIECAAAECBAgQIECAAAECBAgQIECAAAECBAgQIECAAAECBAgQIECAAAECBAgQIECAAAEC&#10;BAgQIECAAAECBAgQIECAAAECBAgQIECAAAECBAgQIECAAAECBAgQIECAAIHZAsnshWcCBH4uUCgU&#10;Gp4il8uFO+64I9x0002pDZwxAABAAElEQVQ1tWhqagp33XVXuPLKK2t6juYECBAgQOB4C2TSzHE5&#10;cqg0Gj1naUtbSDLH5x4zlygWRqJ3yXW3RbN6CV4aejpMTo1Fx1ndfUM0ExAgQIAAAQIECBAgQIAA&#10;AQIECBAgQIAAAQIECBAgQIAAAQIECBAgQIAAAQIECBAgQIAAAQIECBAgQIAAAQIECBAgQIAAAQIE&#10;CBAgQIAAAQIECBAgQIAAAQIECBAgQIAAAQIECBAgQIAAAQIECBAgQIAAAQIECBAgQIAAAQIECBAg&#10;QIAAAQIECBAgQIAAgdkCudkLzwQI/FygUCig2COQJEn4yEc+Ei677LJwzz33hNdff31eXdasWRNu&#10;vfXW8KY3vWle+2pGgAABAgTqSyCNj5MJYag4Gs2XtXREs1oEpYGxaNt8d1s0q5dgfeHx6Cg9HeeE&#10;rvYzormAAAECBAgQIECAAAECBAgQIECAAAECBAgQIECAAAECBAgQIECAAAECBAgQIECAAAECBAgQ&#10;IECAAAECBAgQIECAAAECBAgQIECAAAECBAgQIECAAAECBAgQIECAAAECBAgQIECAAAECBAgQIECA&#10;AAECBAgQIECAAAECBAgQIECAAAECBAgQIECAAAECBAjMFsjNXngmQODnAqVS6aSiaG5uPux9Wlpa&#10;qtbMpUeswUUXXRS+/OUvh29961vhscceC5s3b46Vzmn/vPPOC7/+678eLrjggjnVKyJAgAABAqei&#10;QJqmNb92pjkJg+PD0XO6WtqjWS2C4uBYtG1+eWs0q4egODURXhx8KjrK21bcEM0EBAgQIECAAAEC&#10;BAgQIECAAAECBAgQIECAAAECBAgQIECAAAECBAgQIECAAAECBAgQIECAAAECBAgQIECAAAECBAgQ&#10;IECAAAECBAgQIECAAAECBAgQIECAAAECBAgQIECAAAECBAgQIECAAAECBAgQIECAAAECBAgQIECA&#10;AAECBAgQIECAAAECBAgQIEDgYIHcwRvWBAiEcO+9955yDF/5yldqeud8Ph9uvPHGvZ8XX3wxPPPM&#10;M+Gll14KGzduDKVSqerZS5YsCRdffHFYvXr13k9nZ2fVeiEBAgQIECAwWyCdvSh7TpqSMDg2UrY3&#10;e9HV2jF7WfPn0uBY9IxcV2s0q4fgpaGnw+RUfP7V3TfUw5hmIECAAAECBAgQIECAAAECBAgQIECA&#10;AAECBAgQIECAAAECBAgQIECAAAECBAgQIECAAAECBAgQIECAAAECBAgQIECAAAECBAgQIECAAAEC&#10;BAgQIECAAAECBAgQIECAAAECBAgQIECAAAECBAgQIECAAAECBAgQIECAAAECBAgQIECAAAECBAgQ&#10;IECAAIHjJJA7Tuc4hgCBOhK44IILwsxn5mdycjJs27YtDA8Ph5GRkVAsFkNbW1vo6OgICxcu3Ps7&#10;l/M/NXX0x28UAgQIEJizQDrnyqMtzDQnYXB8OPp6V0tHNJvvIJ1OQ2nreLRtvqs1mtVDsL7weHSM&#10;no5zQlf7GdFcQIAAAQIECBAgQIAAAQIECBAgQIAAAQIECBAgQIAAAQIECBAgQIAAAQIECBAgQIAA&#10;AQIECBAgQIAAAQIECBAgQIAAAQIECBAgQIAAAQIECBAgQIAAAQIECBAgQIAAAQIECBAgQIAAAQIE&#10;CBAgQIAAAQIECBAgQIAAAQIECBAgQIAAAQIECBAgQIAAAQIEDhbIHbxhTYAAgSMRaGpqCitWrNj7&#10;OZL31BIgQIAAgfoXyMzLiFW7NGXCSHEiek5XS3s0m++gtG08hKm0cts9Q+SWtVbO6mC3ODURXhx8&#10;KjrJ21bcEM0EBAgQIECAAAECBAgQIECAAAECBAgQIECAAAECBAgQIECAAAECBAgQIECAAAECBAgQ&#10;IECAAAECBAgQIECAAAECBAgQIECAAAECBAgQIECAAAECBAgQIECAAAECBAgQIECAAAECBAgQIECA&#10;AAECBAgQIECAAAECBAgQIECAAAECBAgQIECAAAECBAgQIECgkkBSadMeAQIECBAgQIAAAQIni0Aa&#10;vchUPp7lk2xY1NwSfXe+g9LAWLRldsmCkMnX7796/GTou2FyKj7/6u4bojYCAgQIECBAgAABAgQI&#10;ECBAgAABAgQIECBAgAABAgQIECBAgAABAgQIECBAgAABAgQIECBAgAABAgQIECBAgAABAgQIECBA&#10;gAABAgQIECBAgAABAgQIECBAgAABAgQIECBAgAABAgQIECBAgAABAgQIECBAgAABAgQIECBAgAAB&#10;AgQIECBAgAABAgQIECBQSSCptGmPAAECBAgQIECAAIFjE8ikx/b+XN4uZqejZZ0L2qJZLYLS4Fi0&#10;bb6rNZrVQ/CfA09Ex+jpOCd0tZ8RzQUECBAgQIAAAQIECBAgQIAAAQIECBAgQIAAAQIECBAgQIAA&#10;AQIECBAgQIAAAQIECBAgQIAAAQIECBAgQIAAAQIECBAgQIAAAQIECBAgQIAAAQIECBAgQIAAAQIE&#10;CBAgQIAAAQIECBAgQIAAAQIECBAgQIAAAQIECBAgQIAAAQIECBAgQIAAAQIECBAgQKCSQFJp0x4B&#10;AgQIECBAgAABAscmkB7b67PejneazE7Pqit/XNrSVr5R41VxYCx6Qq6rNZqd6sHUdCm8OPBUdIzV&#10;K66PZgICBAgQIECAAAECBAgQIECAAAECBAgQIECAAAECBAgQIECAAAECBAgQIECAAAECBAgQIECA&#10;AAECBAgQIECAAAECBAgQIECAAAECBAgQIECAAAECBAgQIECAAAECBAgQIECAAAECBAgQIECAAAEC&#10;BAgQIECAAAECBAgQIECAAAECBAgQIECAAAECBAgQIBATSGKBfQIECBAgQIAAAQIEjkUgPZaX5/Tu&#10;7mwpWte5oD2a1SIoDY5F2+a6WqPZqR68sv2HYby0KzrGxcuvjWYCAgQIECBAgAABAgQIECBAgAAB&#10;AgQIECBAgAABAgQIECBAgAABAgQIECBAgAABAgQIECBAgAABAgQIECBAgAABAgQIECBAgAABAgQI&#10;ECBAgAABAgQIECBAgAABAgQIECBAgAABAgQIECBAgAABAgQIECBAgAABAgQIECBAgAABAgQIECBA&#10;gAABAgQIECAQE0higX0CBAgQIECAAAECBI5BID2Gd8tejTcaS0pllbMXSxe0zV7W/Lk4OBY9I7/8&#10;+N4lepEaBP/Z/61o12VtbwrdHW+J5gICBAgQIECAAAECBAgQIECAAAECBAgQIECAAAECBAgQIECA&#10;AAECBAgQIECAAAECBAgQIECAAAECBAgQIECAAAECBAgQIECAAAECBAgQIECAAAECBAgQIECAAAEC&#10;BAgQIECAAAECBAgQIECAAAECBAgQIECAAAECBAgQIECAAAECBAgQIECAAAECBAgQIBATSGKBfQIE&#10;CBAgQIAAAQIETrxAJo3fYTQzGQ07F7RFs/kO0uk0lLaORdvmulqj2akcpGkafjTw7egIFy+/LpoJ&#10;CBAgQIAAAQIECBAgQIAAAQIECBAgQIAAAQIECBAgQIAAAQIECBAgQIAAAQIECBAgQIAAAQIECBAg&#10;QIAAAQIECBAgQIAAAQIECBAgQIAAAQIECBAgQIAAAQIECBAgQIAAAQIECBAgQIAAAQIECBAgQIAA&#10;AQIECBAgQIAAAQIECBAgQIAAAQIECBAgQIBANYGkWigjQIAAAQIECBAgQOBEC6TRC4yEyWi2tKUt&#10;ms13MLV9dwil+D1zy1rm+8iTot+mnS+EnROD0btc1P1L0UxAgAABAgQIECBAgAABAgQIECBAgAAB&#10;AgQIECBAgAABAgQIECBAgAABAgQIECBAgAABAgQIECBAgAABAgQIECBAgAABAgQIECBAgAABAgQI&#10;ECBAgAABAgQIECBAgAABAgQIECBAgAABAgQIECBAgAABAgQIECBAgAABAgQIECBAgAABAgQIECBA&#10;gAABAgSqCSTVQhkBAgQIECBAgAABAievwERuOnq5zgVt0Wy+g+LgWLRl9rTmkDRlo/mpHPxn/xPR&#10;6y9q7gqrFl0UzQUECBAgQIAAAQIECBAgQIAAAQIECBAgQIAAAQIECBAgQIAAAQIECBAgQIAAAQIE&#10;CBAgQIAAAQIECBAgQIAAAQIECBAgQIAAAQIECBAgQIAAAQIECBAgQIAAAQIECBAgQIAAAQIECBAg&#10;QIAAAQIECBAgQIAAAQIECBAgQIAAAQIECBAgQIAAAQIECBAgQKCaQFItlBEgQIAAAQIECBAgcKIF&#10;0ugFirnpillHfkFoyuYqZrXYLA2MRdvmlrdFs1M9eGHgiegIF3X/UshkMtFcQIAAAQIECBAgQIAA&#10;AQIECBAgQIAAAQIECBAgQIAAAQIECBAgQIAAAQIECBAgQIAAAQIECBAgQIAAAQIECBAgQIAAAQIE&#10;CBAgQIAAAQIECBAgQIAAAQIECBAgQIAAAQIECBAgQIAAAQIECBAgQIAAAQIECBAgQIAAAQIECBAg&#10;QIAAAQIECBAgQIAAAQIEqgkk1UIZAQIECBAgQIAAAQInr0ApN13xcktb2iru12qzODgWbZ3vao1m&#10;p3JQGP5pGBp9LTrCRcuvjWYCAgQIECBAgAABAgQIECBAgAABAgQIECBAgAABAgQIECBAgAABAgQI&#10;ECBAgAABAgQIECBAgAABAgQIECBAgAABAgQIECBAgAABAgQIECBAgAABAgQIECBAgAABAgQIECBA&#10;gAABAgQIECBAgAABAgQIECBAgAABAgQIECBAgAABAgQIECBAgAABAgQIECBwOIHkcAVyAgQIECBA&#10;gAABAgSOXCCTHvk7Fd/IVNzdu1nMVj5k6YK2+Es1SEqDo9Guua7WaHYqBy8MPBG9fmt+UXjzkjXR&#10;XECAAAECBAgQIECAAAECBAgQIECAAAECBAgQIECAAAECBAgQIECAAAECBAgQIECAAAECBAgQIECA&#10;AAECBAgQIECAAAECBAgQIECAAAECBAgQIECAAAECBAgQIECAAAECBAgQIECAAAECBAgQIECAAAEC&#10;BAgQIECAAAECBAgQIECAAAECBAgQIECAAAECBA4nkByuQE6AAAECBAgQIECAwIkTyIQ0engxP10x&#10;62xpr7hfq83SwFi0db6rNZqdysEL/U9Er39B1/8XskkumgsIECBAgAABAgQIECBAgAABAgQIECBA&#10;gAABAgQIECBAgAABAgQIECBAgAABAgQIECBAgAABAgQIECBAgAABAgQIECBAgAABAgQIECBAgAAB&#10;AgQIECBAgAABAgQIECBAgAABAgQIECBAgAABAgQIECBAgAABAgQIECBAgAABAgQIECBAgAABAgQI&#10;ECBAgMDhBJLDFcgJECBAgAABAgQIEDiBApn42cVcWjFcuqCt4n4tNtM0DcWh8Wjr3PLWaHaqBtvH&#10;+8KWXS9Fr39R97XRTECAAAECBAgQIECAAAECBAgQIECAAAECBAgQIECAAAECBAgQIECAAAECBAgQ&#10;IECAAAECBAgQIECAAAECBAgQIECAAAECBAgQIECAAAECBAgQIECAAAECBAgQIECAAAECBAgQIECA&#10;AAECBAgQIECAAAECBAgQIECAAAECBAgQIECAAAECBAgQIECAAAECBOYikMylSA0BAgQIECBAgAAB&#10;AiefQCk7XfFSnQvaKu7XYnPqjd0hlCrfY+a83LLWWhx7Qnu+0P9v0fPzyYJwztK10VxAgAABAgQI&#10;ECBAgAABAgQIECBAgAABAgQIECBAgAABAgQIECBAgAABAgQIECBAgAABAgQIECBAgAABAgQIECBA&#10;gAABAgQIECBAgAABAgQIECBAgAABAgQIECBAgAABAgQIECBAgAABAgQIECBAgAABAgQIECBAgAAB&#10;AgQIECBAgAABAgQIECBAgAABAgTmIpDMpUgNAQIECBAgQIAAAQJHKJAeYX2kPBPijYr56Ypvdba0&#10;VdyvxWZxYCzaNru4OSTN2Wh+qgYvDDwRvfq5y64MTdkF0VxAgAABAgQIECBAgAABAgQIECBAgAAB&#10;AgQIECBAgAABAgQIECBAgAABAgQIECBAgAABAgQIECBAgAABAgQIECBAgAABAgQIECBAgAABAgQI&#10;ECBAgAABAgQIECBAgAABAgQIECBAgAABAgQIECBAgAABAgQIECBAgAABAgQIECBAgAABAgQIECBA&#10;gAABAgTmIpDMpUgNAQIECBAgQIAAAQJHKpA50hcq16eVt2d2S9lDw1wmCYubWuIvzXNSGhyLdsx1&#10;tUazUzUYK+4Mr77xfPT6F3dfG80EBAgQIECAAAECBAgQIECAAAECBAgQIECAAAECBAgQIECAAAEC&#10;BAgQIECAAAECBAgQIECAAAECBAgQIECAAAECBAgQIECAAAECBAgQIECAAAECBAgQIECAAAECBAgQ&#10;IECAAAECBAgQIECAAAECBAgQIECAAAECBAgQIECAAAECBAgQIECAAAECBAgQIEBgrgLJXAvVESBA&#10;gAABAgQIECBwAgTSNHpoMTd9SLZkQVvIZDKH7NdqozQ4Fm2d72qNZqdq8OPBdWE6nap4/SSTDRd0&#10;/WLFzCYBAgQIECBAgAABAgQIECBAgAABAgQIECBAgAABAgQIECBAgAABAgQIECBAgAABAgQIECBA&#10;gAABAgQIECBAgAABAgQIECBAgAABAgQIECBAgAABAgQIECBAgAABAgQIECBAgAABAgQIECBAgAAB&#10;AgQIECBAgAABAgQIECBAgAABAgQIECBAgAABAgQIEDgSgeRIitUSIECAAAECBAgQIDA3gTSdnlth&#10;tao0rZaGYu7QfGlLW9V35jssDoxFW+aWt0azUzX40cCT0au/ecma0JJfGM0FBAgQIECAAAECBAgQ&#10;IECAAAECBAgQIECAAAECBAgQIECAAAECBAgQIECAAAECBAgQIECAAAECBAgQIECAAAECBAgQIECA&#10;AAECBAgQIECAAAECBAgQIECAAAECBAgQIECAAAECBAgQIECAAAECBAgQIECAAAECBAgQIECAAAEC&#10;BAgQIECAAAECBAgQIEBgrgLJXAvVESBAgAABAgQIECBwcgkUc9OHXKhzQdshe7XcKA2ORdvnulqj&#10;2akYlKYnw0+2fjd69Qu6ro5mAgIECBAgQIAAAQIECBAgQIAAAQIECBAgQIAAAQIECBAgQIAAAQIE&#10;CBAgQIAAAQIECBAgQIAAAQIECBAgQIAAAQIECBAgQIAAAQIECBAgQIAAAQIECBAgQIAAAQIECBAg&#10;QIAAAQIECBAgQIAAAQIECBAgQIAAAQIECBAgQIAAAQIECBAgQIAAAQIECBAgcCQCyZEUqyVAgAAB&#10;AgQIECBAYI4CaWaOhUdXloY0TGXTQ15euqD9kL1abaRpGkqDY9H2+a7WaHYqBj/d9oMwURqNXv3C&#10;5VdHMwEBAgQIECBAgAABAgQIECBAgAABAgQIECBAgAABAgQIECBAgAABAgQIECBAgAABAgQIECBA&#10;gAABAgQIECBAgAABAgQIECBAgAABAgQIECBAgAABAgQIECBAgAABAgQIECBAgAABAgQIECBAgAAB&#10;AgQIECBAgAABAgQIECBAgAABAgQIECBAgAABAgQIEDgSgeRIitUSIECAAAECBAgQIHA8BdLoYaXc&#10;nixzaNzZ0nboZo12pnZMhLQ4He2e62qNZqdi8OLgU9Frd7e/JXS2rozmAgIECBAgQIAAAQIECBAg&#10;QIAAAQIECBAgQIAAAQIECBAgQIAAAQIECBAgQIAAAQIECBAgQIAAAQIECBAgQIAAAQIECBAgQIAA&#10;AQIECBAgQIAAAQIECBAgQIAAAQIECBAgQIAAAQIECBAgQIAAAQIECBAgQIAAAQIECBAgQIAAAQIE&#10;CBAgQIAAAQIECBAgcCQCyZEUqyVAgAABAgQIECBAYG4CmZDOrfAoq4r/j/16f46ruvIFfl6tfshg&#10;q7tlJplcJmBjGCB3ZsIjEFI35P7jXFKXCTjjTE2FMDyMM5OEZLDUEhBwt63TfS4Dt9pY0rItqU/3&#10;kf1xlav23t+911rn41/axezQl4PO+qHndRyW12+EZbNH15KsU4T5aQze/fSNcOznH/tFmAkIECBA&#10;gAABAgQIECBAgAABAgQIECBAgAABAgQIECBAgAABAgQIECBAgAABAgQIECBAgAABAgQIECBAgAAB&#10;AgQIECBAgAABAgQIECBAgAABAgQIECBAgAABAgQIECBAgAABAgQIECBAgAABAgQIECBAgAABAgQI&#10;ECBAgAABAgQIECBAgAABAgQIECBAgMBRBbKjPnCfAAECBAgQIECAAIF7C1TVve/c+0ZcZC8/PBt2&#10;1u9ddkE39j69EVZqne+F2WkMPvni/eSzyV/C0Z9/7H+HmYAAAQIECBAgQIAAAQIECBAgQIAAAQIE&#10;CBAgQIAAAQIECBAgQIAAAQIECBAgQIAAAQIECBAgQIAAAQIECBAgQIAAAQIECBAgQIAAAQIECBAg&#10;QIAAAQIECBAgQIAAAQIECBAgQIAAAQIECBAgQIAAAQIECBAgQIAAAQIECBAgQIAAAQIECBAgQIAA&#10;AQIECBxVIDvqA/cJECBAgAABAgQIELgfgfR+Lt31zt0q7LVmB96uF2tJp2gdOK/roLx+IyxdPNYL&#10;s9MYvPvpG+HYZ9YGyeNnfxTmAgIECBAgQIAAAQIECBAgQIAAAQIECBAgQIAAAQIECBAgQIAAAQIE&#10;CBAgQIAAAQIECBAgQIAAAQIECBAgQIAAAQIECBAgQIAAAQIECBAgQIAAAQIECBAgQIAAAQIECBAg&#10;QIAAAQIECBAgQIAAAQIECBAgQIAAAQIECBAgQIAAAQIECBAgQIAAAQIECBAgcFSB7KgP3CdAgAAB&#10;AgQIECBA4H4Eqvu5dI87cY0ynx14O+yeOXBW50F5/UZYvnV+PcxOY/C762+EYz//2OtJmqZhLiBA&#10;gAABAgQIECBAgAABAgQIECBAgAABAgQIECBAgAABAgQIECBAgAABAgQIECBAgAABAgQIECBAgAAB&#10;AgQIECBAgAABAgQIECBAgAABAgQIECBAgAABAgQIECBAgAABAgQIECBAgAABAgQIECBAgAABAgQI&#10;ECBAgAABAgQIECBAgAABAgQIECBAgAABAkcVyI76wH0CBAgQIECAAAECBFYvsFdUB4YYdNYPnNV5&#10;sPfpjbB88VgvzE5b8PnkevLHz38Xjv3c+V+EmYAAAQIECBAgQIAAAQIECBAgQIAAAQIECBAgQIAA&#10;AQIECBAgQIAAAQIECBAgQIAAAQIECBAgQIAAAQIECBAgQIAAAQIECBAgQIAAAQIECBAgQIAAAQIE&#10;CBAgQIAAAQIECBAgQIAAAQIECBAgQIAAAQIECBAgQIAAAQIECBAgQIAAAQIECBAgQIAAAQIECBxH&#10;IDvOI28IECBAgAABAgQIELiHQHWP/L7iuEhZzA5UGHbXD5zVeVBu3wjLF+d7YXbagt9dfyMcuZW1&#10;k0vDV8NcQIAAAQIECBAgQIAAAQIECBAgQIAAAQIECBAgQIAAAQIECBAgQIAAAQIECBAgQIAAAQIE&#10;CBAgQIAAAQIECBAgQIAAAQIECBAgQIAAAQIECBAgQIAAAQIECBAgQIAAAQIECBAgQIAAAQIECBAg&#10;QIAAAQIECBAgQIAAAQIECBAgQIAAAQIECBAgQIAAAQIEjiOQHeeRNwQIECBAgAABAgQIrFZgr6gO&#10;DDDonDlwVtfB9K+3kmoyDcu3NrthdtqCdz99Ixz50vCnyVreCXMBAQIECBAgQIAAAQIECBAgQIAA&#10;AQIECBAgQIAAAQIECBAgQIAAAQIECBAgQIAAAQIECBAgQIAAAQIECBAgQIAAAQIECBAgQIAAAQIE&#10;CBAgQIAAAQIECBAgQIAAAQIECBAgQIAAAQIECBAgQIAAAQIECBAgQIAAAQIECBAgQIAAAQIECBAg&#10;QIAAAQIECBA4jkB2nEfeECBAgAABAgQIECBwd4H07vF9plV4b6+YHciGnfUDZ3UdlNvjsHTaLZKs&#10;1wrz0xTcLG8kH43eCUd+7vzrYSYgQIAAAQIECBAgQIAAAQIECBAgQIAAAQIECBAgQIAAAQIECBAg&#10;QIAAAQIECBAgQIAAAQIECBAgQIAAAQIECBAgQIAAAQIECBAgQIAAAQIECBAgQIAAAQIECBAgQIAA&#10;AQIECBAgQIAAAQIECBAgQIAAAQIECBAgQIAAAQIECBAgQIAAAQIECBAgQIAAAQLHFciO+9A7AgQI&#10;ECBAgAABAgTqFUiruH5ZzA6Eg+76gbO6DsrtcVi6tdkNs9MWfDh6Oylnt8Kxn3/s9TATECBAgAAB&#10;AgQIECBAgAABAgQIECBAgAABAgQIECBAgAABAgQIECBAgAABAgQIECBAgAABAgQIECBAgAABAgQI&#10;ECBAgAABAgQIECBAgAABAgQIECBAgAABAgQIECBAgAABAgQIECBAgAABAgQIECBAgAABAgQIECBA&#10;gAABAgQIECBAgAABAgQIECBAgACB4wpkx33oHQECBAgQIECAAAECdxNI7xbeZ1aF9/aKO7MsTZON&#10;di+8v+ig3LoRliw2lzdHOMSCgveu/5+w0uNnf5Q80h6GuYAAAQIECBAgQIAAAQIECBAgQIAAAQIE&#10;CBAgQIAAAQIECBAgQIAAAQIECBAgQIAAAQIECBAgQIAAAQIECBAgQIAAAQIECBAgQIAAAQIECBAg&#10;QIAAAQIECBAgQIAAAQIECBAgQIAAAQIECBAgQIAAAQIECBAgQIAAAQIECBAgQIAAAQIECBAgQIAA&#10;AQIECBxXIDvuQ+8IECBAgAABAgQIEIgFqirOFpHsFbM7yvTbvSRL0zvO6tyUW+OwfDHshtlpCqqv&#10;/xHfu/7LcOTnH/tFmAkIECBAgAABAgQIECBAgAABAgQIECBAgAABAgQIECBAgAABAgQIECBAgAAB&#10;AgQIECBAgAABAgQIECBAgAABAgQIECBAgAABAgQIECBAgAABAgQIECBAgAABAgQIECBAgAABAgQI&#10;ECBAgAABAgQIECBAgAABAgQIECBAgAABAgQIECBAgAABAgQIECBAgMBJBLKTPPaWAAECBAgQIECA&#10;AIHVCOwVszsaD7pn7tjXvSm3x2GLYtgNs9MU/OmLf0++uLkVjvzs+f8VZgICBAgQIECAAAECBAgQ&#10;IECAAAECBAgQIECAAAECBAgQIECAAAECBAgQIECAAAECBAgQIECAAAECBAgQIECAAAECBAgQIECA&#10;AAECBAgQIECAAAECBAgQIECAAAECBAgQIECAAAECBAgQIECAAAECBAgQIECAAAECBAgQIECAAAEC&#10;BAgQIECAAAECBAgQIHASgewkj70lQIAAAQIECBAgQKBOgSosXhZ3ZoPOeni3jqDcHodli81umJ2m&#10;4L3rb4bjnm2fT/720b8PcwEBAgQIECBAgAABAgQIECBAgAABAgQIECBAgAABAgQIECBAgAABAgQI&#10;ECBAgAABAgQIECBAgAABAgQIECBAgAABAgQIECBAgAABAgQIECBAgAABAgQIECBAgAABAgQIECBA&#10;gAABAgQIECBAgAABAgQIECBAgAABAgQIECBAgAABAgQIECBAgAABAgQIEDiJQHaSx94SIECAAAEC&#10;BAgQIHC4QFodfr6o071idkepfrt3x77OTTWrknI0DlsUw+XNEg6xgOC962+GVZ49//MwExAgQIAA&#10;AQIECBAgQIAAAQIECBAgQIAAAQIECBAgQIAAAQIECBAgQIAAAQIECBAgQIAAAQIECBAgQIAAAQIE&#10;CBAgQIAAAQIECBAgQIAAAQIECBAgQIAAAQIECBAgQIAAAQIECBAgQIAAAQIECBAgQIAAAQIECBAg&#10;QIAAAQIECBAgQIAAAQIECBAgQIAAgZMKZCct4D0BAgQIECBAgAABAgcFqoNHRz5Jk7jKXnFn1u/0&#10;jlz/uA+mu5Mkmd7Z/7u1imHnu9tTuf7rzVHyh89/G87+7Pmfh5mAAAECBAgQIECAAAECBAgQIECA&#10;AAECBAgQIECAAAECBAgQIECAAAECBAgQIECAAAECBAgQIECAAAECBAgQIECAAAECBAgQIECAAAEC&#10;BAgQIECAAAECBAgQIECAAAECBAgQIECAAAECBAgQIECAAAECBAgQIECAAAECBAgQIECAAAECBAgQ&#10;IECAAAECBAicVCA7aQHvCRAgQIAAAQIECBBYvsBeMbujab+zfse+zk25PQ7L5+faSdrKw/y0BP++&#10;9ctw1CJbSy4NXwlzAQECBAgQIECAAAECBAgQIECAAAECBAgQIECAAAECBAgQIECAAAECBAgQIECA&#10;AAECBAgQIECAAAECBAgQIECAAAECBAgQIECAAAECBAgQIECAAAECBAgQIECAAAECBAgQIECAAAEC&#10;BAgQIECAAAECBAgQIECAAAECBAgQIECAAAECBAgQIECAAAECBAgQOKlAdtIC3hMgQIAAAQIECBAg&#10;cFAgPXh0jJMqfHOrNbsj67d7d+zr3JRb47B8MeyG2WkK3rv+y3Dci4OXk7X8wfjO8CMFBAgQIECA&#10;AAECBAgQIECAAAECBAgQIECAAAECBAgQIECAAAECBAgQIECAAAECBAgQIECAAAECBAgQIECAAAEC&#10;BAgQIECAAAECBAgQIECAAAECBAgQIECAAAECBAgQIECAAAECBAgQIECAAAECBAgQIECAAAECBAgQ&#10;IECAAAECBAgQIECAAAECBAgQILBSgWyl3TUnQIAAAQIECBAg8KAKVPV+WFnM5g2yJE3Otrvzfd2L&#10;cnsctig2lzdHOMQJg+lsL3l/+62wyrObPw8zAQECBAgQIECAAAECBAgQIECAAAECBAgQIECAAAEC&#10;BAgQIECAAAECBAgQIECAAAECBAgQIECAAAECBAgQIECAAAECBAgQIECAAAECBAgQIECAAAECBAgQ&#10;IECAAAECBAgQIECAAAECBAgQIECAAAECBAgQIECAAAECBAgQIECAAAECBAgQIECAAAECBAgQWIRA&#10;togiahAgQIAAAQIECBAgUIdAFRYt89vZ2XY3ydI0vLvooNy6EZYshr0wOy3BxztXkpvlV+G4zz32&#10;epgJCBAgQIAAAQIECBAgQIAAAQIECBAgQIAAAQIECBAgQIAAAQIECBAgQIAAAQIECBAgQIAAAQIE&#10;CBAgQIAAAQIECBAgQIAAAQIECBAgQIAAAQIECBAgQIAAAQIECBAgQIAAAQIECBAgQIAAAQIECBAg&#10;QIAAAQIECBAgQIAAAQIECBAgQIAAAQIECBAgQIDAIgSyRRRRgwABAgQIECBAgACB/QLV/oOF7sv8&#10;dv1+p7fQ2vcqVm6PwyvFsBtmpyV47/qb4ah/c+ZC0u9+P8wFBAgQIECAAAECBAgQIECAAAECBAgQ&#10;IECAAAECBAgQIECAAAECBAgQIECAAAECBAgQIECAAAECBAgQIECAAAECBAgQIECAAAECBAgQIECA&#10;AAECBAgQIECAAAECBAgQIECAAAECBAgQIECAAAECBAgQIECAAAECBAgQIECAAAECBAgQIECAAAEC&#10;BAgQIEBgEQLZIoqoQYAAAQIECBAgQIDAcgWm+WzesN9en6+XsSi3x2GbYrMbZqcleG/rzXDUZ8+/&#10;HmYCAgQIECBAgAABAgQIECBAgAABAgQIECBAgAABAgQIECBAgAABAgQIECBAgAABAgQIECBAgAAB&#10;AgQIECBAgAABAgQIECBAgAABAgQIECBAgAABAgQIECBAgAABAgQIECBAgAABAgQIECBAgAABAgQI&#10;ECBAgAABAgQIECBAgAABAgQIECBAgAABAgQIECCwKIFsUYXUIUCAAAECBAgQIEDgOwJV+p3NMZZV&#10;ldytQllU86L9Tm++rntR7U2T6Wc3wzbFZjfMTkOw9dV/Jv/9N/rz7PmfR5FzAgQIECBAgAABAgQI&#10;ECBAgAABAgQIECBAgAABAgQIECBAgAABAgQIECBAgAABAgQIECBAgAABAgQIECBAgAABAgQIECBA&#10;gAABAgQIECBAgAABAgQIECBAgAABAgQIECBAgAABAgQIECBAgAABAgQIECBAgAABAgQIECBAgAAB&#10;AgQIECBAgAABAgQIECCwMIFsYZUUIkCAAAECBAgQIEBgaQJlXs179Tu9+bruRbk9jlvkaZKf68T5&#10;KUjeu/5mOGWvdTZ5YuMfw1xAgAABAgQIECBAgAABAgQIECBAgAABAgQIECBAgAABAgQIECBAgAAB&#10;AgQIECBAgAABAgQIECBAgAABAgQIECBAgAABAgQIECBAgAABAgQIECBAgAABAgQIECBAgAABAgQI&#10;ECBAgAABAgQIECBAgAABAgQIECBAgAABAgQIECBAgAABAgQIECBAgAABAgQWJZAtqpA6BAgQIECA&#10;AAECBAgsT2CaVfNm/fb6fF33otwehy2KQTdJszTMT0Pw3tYvwzGfHr6WZGke5gICBAgQIECAAAEC&#10;BAgQIECAAAECBAgQIECAAAECBAgQIECAAAECBAgQIECAAAECBAgQIECAAAECBAgQIECAAAECBAgQ&#10;IECAAAECBAgQIECAAAECBAgQIECAAAECBAgQIECAAAECBAgQIECAAAECBAgQIECAAAECBAgQIECA&#10;AAECBAgQIECAAAECBAgQILAogWxRhdQhQIAAAQIECBAgQGA5AmU+S5L0dq9+p3d7U/Oq3BqHHYrN&#10;bpidhuDWdJJc27kSjvrc+Z+HmYAAAQIECBAgQIAAAQIECBAgQIAAAQIECBAgQIAAAQIECBAgQIAA&#10;AQIECBAgQIAAAQIECBAgQIAAAQIECBAgQIAAAQIECBAgQIAAAQIECBAgQIAAAQIECBAgQIAAAQIE&#10;CBAgQIAAAQIECBAgQIAAAQIECBAgQIAAAQIECBAgQIAAAQIECBAgQIAAAQIECCxSIFtkMbUIECBA&#10;gAABAgQIEKhfoMyrO5qca/fu2Ne5KbfHYfli2A2z0xBc2/mXpJzdOnTUNEmTZzZ/dmjmkAABAgQI&#10;ECBAgAABAgQIECBAgAABAgQIECBAgAABAgQIECBAgAABAgQIECBAgAABAgQIECBAgAABAgQIECBA&#10;gAABAgQIECBAgAABAgQIECBAgAABAgQIECBAgAABAgQIECBAgAABAgQIECBAgAABAgQIECBAgAAB&#10;AgQIECBAgAABAgQIECBAgAABAgQILFogW3RB9QgQIECAAAECBAgQ+FqgOqlCXKAsZvPiZ1rtZC3P&#10;5/u6F3tbN8IWxbAbZqcheH/rrXDMH5x9LllfOxfmAgIECBAgQIAAAQIECBAgQIAAAQIECBAgQIAA&#10;AQIECBAgQIAAAQIECBAgQIAAAQIECBAgQIAAAQIECBAgQIAAAQIECBAgQIAAAQIECBAgQIAAAQIE&#10;CBAgQIAAAQIECBAgQIAAAQIECBAgQIAAAQIECBAgQIAAAQIECBAgQIAAAQIECBAgQIAAAQIECBAg&#10;sEiBbJHF1CJAgAABAgQIECBAoH6BMq/mTfqd3ny9jEW5PQ7bFJvLnSUc5JjBB9tvhS+fHv40zAQE&#10;CBAgQIAAAQIECBAgQIAAAQIECBAgQIAAAQIECBAgQIAAAQIECBAgQIAAAQIECBAgQIAAAQIECBAg&#10;QIAAAQIECBAgQIAAAQIECBAgQIAAAQIECBAgQIAAAQIECBAgQIAAAQIECBAgQIAAAQIECBAgQIAA&#10;AQIECBAgQIAAAQIECBAgQIAAAQIECBAgQGDRAtmiC6pHgAABAgQIECBAgMDJBdK7lCjzap722+vz&#10;9TIW5dY4bFMMu2HW9OCzyafJf335cTjmM5s/CzMBAQIECBAgQIAAAQIECBAgQIAAAQIECBAgQIAA&#10;AQIECBAgQIAAAQIECBAgQIAAAQIECBAgQIAAAQIECBAgQIAAAQIECBAgQIAAAQIECBAgQIAAAQIE&#10;CBAgQIAAAQIECBAgQIAAAQIECBAgQIAAAQIECBAgQIAAAQIECBAgQIAAAQIECBAgQIAAAQIECBBY&#10;tEC26ILqESBAgAABAgQIECCQJOmJEaqwQpnP5lm/05uv617Mbuwl1bgM2xSb3TBrevDB1lvhiO28&#10;l/zw3D+EuYAAAQIECBAgQIAAAQIECBAgQIAAAQIECBAgQIAAAQIECBAgQIAAAQIECBAgQIAAAQIE&#10;CBAgQIAAAQIECBAgQIAAAQIECBAgQIAAAQIECBAgQIAAAQIECBAgQIAAAQIECBAgQIAAAQIECBAg&#10;QIAAAQIECBAgQIAAAQIECBAgQIAAAQIECBAgQIAAAQIECCxaIFt0QfUIECBAgAABAgQIEPhvgao2&#10;hrK4Xbvf6dXWZ3/hva3x/qP5Pu3kSX5mbb4/bYv3t98KR35q8JMkz4owFxAgQIAAAQIECBAgQIAA&#10;AQIECBAgQIAAAQIECBAgQIAAAQIECBAgQIAAAQIECBAgQIAAAQIECBAgQIAAAQIECBAgQIAAAQIE&#10;CBAgQIAAAQIECBAgQIAAAQIECBAgQIAAAQIECBAgQIAAAQIECBAgQIAAAQIECBAgQIAAAQIECBAg&#10;QIAAAQIECBAgQIAAgUULZIsuqB4BAgQIECBAgAABAl8LVCf9qV2FjGV+O+u318N7iw7KrRthyWLY&#10;DbOmB7Nqlny4/atwzGc2fxZmAgIECBAgQIAAAQIECBAgQIAAAQIECBAgQIAAAQIECBAgQIAAAQIE&#10;CBAgQIAAAQIECBAgQIAAAQIECBAgQIAAAQIECBAgQIAAAQIECBAgQIAAAQIECBAgQIAAAQIECBAg&#10;QIAAAQIECBAgQIAAAQIECBAgQIAAAQIECBAgQIAAAQIECBAgQIAAAQIECBAgUIdAVkdRNQkQIECA&#10;AAECBAgQqGojKPPZvPZGpzdf170ot8dhi2JzeXOEQxwz+OPn7yY39j4PXz89/GmYCQgQIECAAAEC&#10;BAgQIECAAAECBAgQIECAAAECBAgQIECAAAECBAgQIECAAAECBAgQIECAAAECBAgQIECAAAECBAgQ&#10;IECAAAECBAgQIECAAAECBAgQIECAAAECBAgQIECAAAECBAgQIECAAAECBAgQIECAAAECBAgQIECA&#10;AAECBAgQIECAAAECBAgQIECAQB0CWR1F1SRAgAABAgQIECBAoD6BaV7Ni/c7vfm67kW5PQ5bFMNu&#10;mDU9+GD7n8MRB73/kQzXHw9zAQECBAgQIECAAAECBAgQIECAAAECBAgQIECAAAECBAgQIECAAAEC&#10;BAgQIECAAAECBAgQIECAAAECBAgQIECAAAECBAgQIECAAAECBAgQIECAAAECBAgQIECAAAECBAgQ&#10;IECAAAECBAgQIECAAAECBAgQIECAAAECBAgQIECAAAECBAgQIECAAAECBAgQqEMgq6OomgQIECBA&#10;gAABAgQeeoHqpAJxgbL4NmvnRdIr1k7a6L7fl1vj8G4x7IZZ04P3t94KR3xm+FqYCQgQIECAAAEC&#10;BAgQIECAAAECBAgQIECAAAECBAgQIECAAAECBAgQIECAAAECBAgQIECAAAECBAgQIECAAAECBAgQ&#10;IECAAAECBAgQIECAAAECBAgQIECAAAECBAgQIECAAAECBAgQIECAAAECBAgQIECAAAECBAgQIECA&#10;AAECBAgQIECAAAECBAgQIECAQF0CWV2F1SVAgAABAgQIECBAoB6BMp99U7jf7tXTIKhabt8IkiQp&#10;Nrth1uRgsvdl8p+f/Vs44tObr4WZgAABAgQIECBAgAABAgQIECBAgAABAgQIECBAgAABAgQIECBA&#10;gAABAgQIECBAgAABAgQIECBAgAABAgQIECBAgAABAgQIECBAgAABAgQIECBAgAABAgQIECBAgAAB&#10;AgQIECBAgAABAgQIECBAgAABAgQIECBAgAABAgQIECBAgAABAgQIECBAgAABAgQI1CWQ1VVYXQIE&#10;CBAgQIAAAQIETiBQxW/L/Nuw31mPLy04qaoqKbcnYdVisxdmTQ4+Gr2TzKrpoSNmaZE8NfjJoZlD&#10;AgQIECBAgAABAgQIECBAgAABAgQIECBAgAABAgQIECBAgAABAgQIECBAgAABAgQIECBAgAABAgQI&#10;ECBAgAABAgQIECBAgAABAgQIECBAgAABAgQIECBAgAABAgQIECBAgAABAgQIECBAgAABAgQIECBA&#10;gAABAgQIECBAgAABAgQIECBAgAABAgQIECBQp0BWZ3G1CRAgQIAAAQIECBA4rkAVPizzb7N+pxfe&#10;WXQw/exmkpSzsGwx6IZZk4P3t/9vON4Pz/1D0inWw1xAgAABAgQIECBAgAABAgQIECBAgAABAgQI&#10;ECBAgAABAgQIECBAgAABAgQIECBAgAABAgQIECBAgAABAgQIECBAgAABAgQIECBAgAABAgQIECBA&#10;gAABAgQIECBAgAABAgQIECBAgAABAgQIECBAgAABAgQIECBAgAABAgQIECBAgAABAgQIECBAgAAB&#10;AgTqEsjqKqwuAQIECBAgQIAAAQL1CJTF7JvCG+1ePQ0OqVpujw85/fYoe3Qtydp5mDc5+GDrn8Px&#10;ntl8LcwEBAgQIECAAAECBAgQIECAAAECBAgQIECAAAECBAgQIECAAAECBAgQIECAAAECBAgQIECA&#10;AAECBAgQIECAAAECBAgQIECAAAECBAgQIECAAAECBAgQIECAAAECBAgQIECAAAECBAgQIECAAAEC&#10;BAgQIECAAAECBAgQIECAAAECBAgQIECAAAECBAgQIECgToGszuJqEyBAgAABAgQIEHhYBdITf3gV&#10;Vijzb7N+Zz28s+ig3B6HJYthN8yaHGx/9YdkNP5TOOLTw9fCTECAAAECBAgQIECAAAECBAgQIECA&#10;AAECBAgQIECAAAECBAgQIECAAAECBAgQIECAAAECBAgQIECAAAECBAgQIECAAAECBAgQIECAAAEC&#10;BAgQIECAAAECBAgQIECAAAECBAgQIECAAAECBAgQIECAAAECBAgQIECAAAECBAgQIECAAAECBAgQ&#10;IECAAAECBOoUyOosrjYBAgQIECBAgAABAosXKPPqm6L9Tm/xxYOK09E4SJKkGHbDrMnBh6NfheOt&#10;t84lPzj7bJgLCBAgQIAAAQIECBAgQIAAAQIECBAgQIAAAQIECBAgQIAAAQIECBAgQIAAAQIECBAg&#10;QIAAAQIECBAgQIAAAQIECBAgQIAAAQIECBAgQIAAAQIECBAgQIAAAQIECBAgQIAAAQIECBAgQIAA&#10;AQIECBAgQIAAAQIECBAgQIAAAQIECBAgQIAAAQIECBAgQIBAnQJZncXVJkCAAAECBAgQIPDQClT1&#10;fXmZz74p3m/36muyr3I5muw7ub0tBt3bm1O0+nD7nXDap4avJFnqv0shkIAAAQIECBAgQIAAAQIE&#10;CBAgQIAAAQIECBAgQIAAAQIECBAgQIAAAQIECBAgQIAAAQIECBAgQIAAAQIECBAgQIAAAQIECBAg&#10;QIAAAQIECBAgQIAAAQIECBAgQIAAAQIECBAgQIAAAQIECBAgQIAAAQIECBAgQIAAAQIECBAgQIAA&#10;AQIECBAgQIAAAQIEahXIaq2uOAECBAgQIECAAAECxxSowndlUSV5miWPrnXCO4sOytE4LFkMljdH&#10;OMQRg6qqkqujd8JXlwavhpmAAAECBAgQIECAAAECBAgQIECAAAECBAgQIECAAAECBAgQIECAAAEC&#10;BAgQIECAAAECBAgQIECAAAECBAgQIECAAAECBAgQIECAAAECBAgQIECAAAECBAgQIECAAAECBAgQ&#10;IECAAAECBAgQIECAAAECBAgQIECAAAECBAgQIECAAAECBAgQIECAAAECBAjULZDV3UB9AgQIECBA&#10;gAABAgSOLpDe5ck0r5KNdjdJ07vdukuBY0TlaBy+KgbdMGtq8MkX7ydf7X0Wjndp+EqYCQgQIECA&#10;AAECBAgQIECAAAECBAgQIECAAAECBAgQIECAAAECBAgQIECAAAECBAgQIECAAAECBAgQIECAAAEC&#10;BAgQIECAAAECBAgQIECAAAECBAgQIECAAAECBAgQIECAAAECBAgQIECAAAECBAgQIECAAAECBAgQ&#10;IECAAAECBAgQIECAAAECBAgQIECAQN0CWd0N1CdAgAABAgQIECDwcApUtX12mc+Sfme9tvqHFZ6O&#10;Jocdf3OWD7th1tTgw9GvwtH63b9NBr0fhLmAAAECBAgQIECAAAECBAgQIECAAAECBAgQIECAAAEC&#10;BAgQIECAAAECBAgQIECAAAECBAgQIECAAAECBAgQIECAAAECBAgQIECAAAECBAgQIECAAAECBAgQ&#10;IECAAAECBAgQIECAAAECBAgQIECAAAECBAgQIECAAAECBAgQIECAAAECBAgQIECAAAECBAjULZDV&#10;3UB9AgQIECBAgAABAg+nQFrbZ5d5lWy0e7XV3194+sXNpNqb7T+e74t+Z74+LYsPt98OR700fDXM&#10;BAQIECBAgAABAgQIECBAgAABAgQIECBAgAABAgQIECBAgAABAgQIECBAgAABAgQIECBAgAABAgQI&#10;ECBAgAABAgQIECBAgAABAgQIECBAgAABAgQIECBAgAABAgQIECBAgAABAgQIECBAgAABAgQIECBA&#10;gAABAgQIECBAgAABAgQIECBAgAABAgQIECBAYBkC2TKa6EGAAAECBAgQIECAwOIEyqJK+p3e4gre&#10;o1I5moQ3svVWknWKMG9iUM5uJdd2roSjXRq8EmYCAgQIECBAgAABAgQIECBAgAABAgQIECBAgAAB&#10;AgQIECBAgAABAgQIECBAgAABAgQIECBAgAABAgQIECBAgAABAgQIECBAgAABAgQIECBAgAABAgQI&#10;ECBAgAABAgQIECBAgAABAgQIECBAgAABAgQIECBAgAABAgQIECBAgAABAgQIECBAgAABAgQIECCw&#10;DIFsGU30IECAAAECBAgQIPCwCaTVSb84LlDms6TfWT9pg/t+X26Pw7vFoBNmTQ3+Y/ffkr3ZJBzv&#10;qcFPwkxAgAABAgQIECBAgAABAgQIECBAgAABAgQIECBAgAABAgQIECBAgAABAgQIECBAgAABAgQI&#10;ECBAgAABAgQIECBAgAABAgQIECBAgAABAgQIECBAgAABAgQIECBAgAABAgQIECBAgAABAgQIECBA&#10;gAABAgQIECBAgAABAgQIECBAgAABAgQIECBAgAABAgSWIZAto4keBAgQIECAAAECBB4+gaq2Ty7z&#10;Kum3e7XV31+4HI33H833+aA7X5+WxUejt8NRv//I08mZdj/MBQQIECBAgAABAgQIECBAgAABAgQI&#10;ECBAgAABAgQIECBAgAABAgQIECBAgAABAgQIECBAgAABAgQIECBAgAABAgQIECBAgAABAgQIECBA&#10;gAABAgQIECBAgAABAgQIECBAgAABAgQIECBAgAABAgQIECBAgAABAgQIECBAgAABAgQIECBAgAAB&#10;AgQIECBAYBkC2TKa6EGAAAECBAgQIECAwOIEyrxKNjq9xRW8R6XpaBLeKAbdMGtq8MH2r8LRLg1f&#10;DTMBAQIECBAgQIAAAQIECBAgQIAAAQIECBAgQIAAAQIECBAgQIAAAQIECBAgQIAAAQIECBAgQIAA&#10;AQIECBAgQIAAAQIECBAgQIAAAQIECBAgQIAAAQIECBAgQIAAAQIECBAgQIAAAQIECBAgQIAAAQIE&#10;CBAgQIAAAQIECBAgQIAAAQIECBAgQIAAAQIECBBYlkC2rEb6ECBAgAABAgQIECBw/wLpXa6WxSw5&#10;u9a5y43FRuVoHBYshsubIxziCMGk/Cr54+fvhi8uDV4JMwEBAgQIECBAgAABAgQIECBAgAABAgQI&#10;ECBAgAABAgQIECBAgAABAgQIECBAgAABAgQIECBAgAABAgQIECBAgAABAgQIECBAgAABAgQIECBA&#10;gAABAgQIECBAgAABAgQIECBAgAABAgQIECBAgAABAgQIECBAgAABAgQIECBAgAABAgQIECBAgAAB&#10;AgQIEFiWQLasRvoQIECAAAECBAgQeLgE0to+t9UukrW8qK3+/sLlaLz/aL4vBt35+jQsc+MUAgAA&#10;QABJREFUro4uJ7NqeuioWVokT/ZfODRzSIAAAQIECBAgQIAAAQIECBAgQIAAAQIECBAgQIAAAQIE&#10;CBAgQIAAAQIECBAgQIAAAQIECBAgQIAAAQIECBAgQIAAAQIECBAgQIAAAQIECBAgQIAAAQIECBAg&#10;QIAAAQIECBAgQIAAAQIECBAgQIAAAQIECBAgQIAAAQIECBAgQIAAAQIECBAgQIAAAQIElimQLbOZ&#10;XgQIECBAgAABAgQInFzg0U7n5EWOUKEcTcLbxaAbZk0MPhq9HY71w3P/M2kXvTAXECBAgAABAgQI&#10;ECBAgAABAgQIECBAgAABAgQIECBAgAABAgQIECBAgAABAgQIECBAgAABAgQIECBAgAABAgQIECBA&#10;gAABAgQIECBAgAABAgQIECBAgAABAgQIECBAgAABAgQIECBAgAABAgQIECBAgAABAgQIECBAgAAB&#10;AgQIECBAgAABAgQIECBAgACBZQlky2qkDwECBAgQIECAAIGHSSBNqlo+t8xmydlur5bahxWd3dhL&#10;qnF5WPTNWT7ohFkTgw+33w7Hemr4SpgJCBAgQIAAAQIECBAgQIAAAQIECBAgQIAAAQIECBAgQIAA&#10;AQIECBAgQIAAAQIECBAgQIAAAQIECBAgQIAAAQIECBAgQIAAAQIECBAgQIAAAQIECBAgQIAAAQIE&#10;CBAgQIAAAQIECBAgQIAAAQIECBAgQIAAAQIECBAgQIAAAQIECBAgQIAAAQIECBAgQIDAMgWyZTbT&#10;iwABAgQIECBAgACBkwmUeZWca3dPVuQIr8vRJLydtvMkP7MW5k0Lvri5lfzXl1fDsS4NXg0zAQEC&#10;BAgQIECAAAECBAgQIECAAAECBAgQIECAAAECBAgQIECAAAECBAgQIECAAAECBAgQIECAAAECBAgQ&#10;IECAAAECBAgQIECAAAECBAgQIECAAAECBAgQIECAAAECBAgQIECAAAECBAgQIECAAAECBAgQIECA&#10;AAECBAgQIECAAAECBAgQIECAAAECBAgQWKZAtsxmehEgQIAAAQIECBB4aASqer60LKrkbLtbT/FD&#10;qpbb40NOvz0qBp0wa2Lw4fbb4VhreS/5u3M/CnMBAQIECBAgQIAAAQIECBAgQIAAAQIECBAgQIAA&#10;AQIECBAgQIAAAQIECBAgQIAAAQIECBAgQIAAAQIECBAgQIAAAQIECBAgQIAAAQIECBAgQIAAAQIE&#10;CBAgQIAAAQIECBAgQIAAAQIECBAgQIAAAQIECBAgQIAAAQIECBAgQIAAAQIECBAgQIAAAQIECBBY&#10;pkC2zGZ6ESBAgAABAgQIECBwMoFpPkvOrXVPVuQIr8vROLydD5Y3RzjEEYKPRu+Ety/2X0zyrBXm&#10;AgIECBAgQIAAAQIECBAgQIAAAQIECBAgQIAAAQIECBAgQIAAAQIECBAgQIAAAQIECBAgQIAAAQIE&#10;CBAgQIAAAQIECBAgQIAAAQIECBAgQIAAAQIECBAgQIAAAQIECBAgQIAAAQIECBAgQIAAAQIECBAg&#10;QIAAAQIECBAgQIAAAQIECBAgQIAAAQIECBAgsEyBbJnN9CJAgAABAgQIECBA4GQCZV4lZ9vdkxU5&#10;wutyNAlvF4PlzREOcYTg49Gvw9tPDV8JMwEBAgQIECBAgAABAgQIECBAgAABAgQIECBAgAABAgQI&#10;ECBAgAABAgQIECBAgAABAgQIECBAgAABAgQIECBAgAABAgQIECBAgAABAgQIECBAgAABAgQIECBA&#10;gAABAgQIECBAgAABAgQIECBAgAABAgQIECBAgAABAgQIECBAgAABAgQIECBAgAABAgQIEFi2QLbs&#10;hvoRIECAAAECBAgQIHB8gbKoknPt7vELHPHldDQOXxSDTpg1Ldgd/yUZjf8UjvXU4OUwExAgQIAA&#10;AQIECBAgQIAAAQIECBAgQIAAAQIECBAgQIAAAQIECBAgQIAAAQIECBAgQIAAAQIECBAgQIAAAQIE&#10;CBAgQIAAAQIECBAgQIAAAQIECBAgQIAAAQIECBAgQIAAAQIECBAgQIAAAQIECBAgQIAAAQIECBAg&#10;QIAAAQIECBAgQIAAAQIECBAgQIAAgWULZMtuqB8BAgQIECBAgAABAscXKPNZcq7dPX6BI74sR+Pw&#10;RTFY3hzhEPcZXN35dXizWzyafO+Rp8NcQIAAAQIECBAgQIAAAQIECBAgQIAAAQIECBAgQIAAAQIE&#10;CBAgQIAAAQIECBAgQIAAAQIECBAgQIAAAQIECBAgQIAAAQIECBAgQIAAAQIECBAgQIAAAQIECBAg&#10;QIAAAQIECBAgQIAAAQIECBAgQIAAAQIECBAgQIAAAQIECBAgQIAAAQIECBAgQIAAAQIEli2QLbuh&#10;fgQIECBAgAABAgQIHF9gmifJerF2/AJHfFmOJuGLYtgNs6YFV0eXw5EuDF5MstR/jUIgAQECBAgQ&#10;IECAAAECBAgQIECAAAECBAgQIECAAAECBAgQIECAAAECBAgQIECAAAECBAgQIECAAAECBAgQIECA&#10;AAECBAgQIECAAAECBAgQIECAAAECBAgQIECAAAECBAgQIECAAAECBAgQIECAAAECBAgQIECAAAEC&#10;BAgQIECAAAECBAgQIECAAAECBAgsXSBbekcNCRAgQIAAAQIECDwMAlU9H5mupUmapvUU31d1dmua&#10;zP56a9/p7W0+6N7eNHx1dXQ5nPBi/+UwExAgQIAAAQIECBAgQIAAAQIECBAgQIAAAQIECBAgQIAA&#10;AQIECBAgQIAAAQIECBAgQIAAAQIECBAgQIAAAQIECBAgQIAAAQIECBAgQIAAAQIECBAgQIAAAQIE&#10;CBAgQIAAAQIECBAgQIAAAQIECBAgQIAAAQIECBAgQIAAAQIECBAgQIAAAQIECBAgQIAAgVUIZKto&#10;qicBAgQIECBAgACBB10grekDs9byfsJPR5P4K/I0yc+uxXmDkt3xn5Od8SfhRBcHL4WZgAABAgQI&#10;ECBAgAABAgQIECBAgAABAgQIECBAgAABAgQIECBAgAABAgQIECBAgAABAgQIECBAgAABAgQIECBA&#10;gAABAgQIECBAgAABAgQIECBAgAABAgQIECBAgAABAgQIECBAgAABAgQIECBAgAABAgQIECBAgAAB&#10;AgQIECBAgAABAgQIECBAgAABAgQIrEIgW0VTPQkQIECAAAECBAgQOJ5A3s6P9/AYr8rROHxVDLpJ&#10;mqZh3qTg6ujX4Ti91tnk+488HeYCAgQIECBAgAABAgQIECBAgAABAgQIECBAgAABAgQIECBAgAAB&#10;AgQIECBAgAABAgQIECBAgAABAgQIECBAgAABAgQIECBAgAABAgQIECBAgAABAgQIECBAgAABAgQI&#10;ECBAgAABAgQIECBAgAABAgQIECBAgAABAgQIECBAgAABAgQIECBAgAABAgQIECCwCoFsFU31JECA&#10;AAECBAgQIPDgC1S1fGJrLa+l7mFFy9H4sONvzopBJ8yaFnw0uhyOdKH/YpKmaZgLCBAgQIAAAQIE&#10;CBAgQIAAAQIECBAgQIAAAQIECBAgQIAAAQIECBAgQIAAAQIECBAgQIAAAQIECBAgQIAAAQIECBAg&#10;QIAAAQIECBAgQIAAAQIECBAgQIAAAQIECBAgQIAAAQIECBAgQIAAAQIECBAgQIAAAQIECBAgQIAA&#10;AQIECBAgQIAAAQIECBAgQIDAKgSyVTTVkwABAgQIECBAgACB4wkUneJ4D4/xqhyNw1f5oBtmTQuu&#10;7lwOR7o4eDnMBAQIECBAgAABAgQIECBAgAABAgQIECBAgAABAgQIECBAgAABAgQIECBAgAABAgQI&#10;ECBAgAABAgQIECBAgAABAgQIECBAgAABAgQIECBAgAABAgQIECBAgAABAgQIECBAgAABAgQIECBA&#10;gAABAgQIECBAgAABAgQIECBAgAABAgQIECBAgAABAgQIECBAYFUC2aoa60uAAAECBAgQIEDgwRZI&#10;a/m8drtVS93Dik5Hk8OOvzkrBp0wa1KwM/5zsvv13+jPxf5LUeScAAECBAgQIECAAAECBAgQIECA&#10;AAECBAgQIECAAAECBAgQIECAAAECBAgQIECAAAECBAgQIECAAAECBAgQIECAAAECBAgQIECAAAEC&#10;BAgQIECAAAECBAgQIECAAAECBAgQIECAAAECBAgQIECAAAECBAgQIECAAAECBAgQIECAAAECBAgQ&#10;IECAAAECBAisTCBbWWeNCRAgQIAAAQIECDzAAmlN39butGqqfLBsuT0+ePj/T4pBN8yaFFwdXQ7H&#10;6bXOJt975FKYCwgQIECAAAECBAgQIECAAAECBAgQIECAAAECBAgQIECAAAECBAgQIECAAAECBAgQ&#10;IECAAAECBAgQIECAAAECBAgQIECAAAECBAgQIECAAAECBAgQIECAAAECBAgQIECAAAECBAgQIECA&#10;AAECBAgQIECAAAECBAgQIECAAAECBAgQIECAAAECBAgQIECAwKoEslU11pcAAQIECBAgQIAAgaML&#10;dLutoz865otyNAlfFsNumDUpuDq6HI5zof9SkqZpmAsIECBAgAABAgQIECBAgAABAgQIECBAgAAB&#10;AgQIECBAgAABAgQIECBAgAABAgQIECBAgAABAgQIECBAgAABAgQIECBAgAABAgQIECBAgAABAgQI&#10;ECBAgAABAgQIECBAgAABAgQIECBAgAABAgQIECBAgAABAgQIECBAgAABAgQIECBAgAABAgQIECBA&#10;gMCqBLJVNdaXAAECBAgQIECAwAMtUFW1fF63066l7v6i1XSWTD+b7D+e74tBd75u8uLq6HI43sXB&#10;S2EmIECAAAECBAgQIECAAAECBAgQIECAAAECBAgQIECAAAECBAgQIECAAAECBAgQIECAAAECBAgQ&#10;IECAAAECBAgQIECAAAECBAgQIECAAAECBAgQIECAAAECBAgQIECAAAECBAgQIECAAAECBAgQIECA&#10;AAECBAgQIECAAAECBAgQIECAAAECBAgQIECAAAECqxTIVtlcbwIECBAgQIAAAQIEjiaQt/OjPTjm&#10;7enuzSSpgsdpkuQb7SBszvHOjU+S3clfwoEu9l8OMwEBAgQIECBAgAABAgQIECBAgAABAgQIECBA&#10;gAABAgQIECBAgAABAgQIECBAgAABAgQIECBAgAABAgQIECBAgAABAgQIECBAgAABAgQIECBAgAAB&#10;AgQIECBAgAABAgQIECBAgAABAgQIECBAgAABAgQIECBAgAABAgQIECBAgAABAgQIECBAgAABAgQI&#10;EFilQLbK5noTIECAAAECBAgQIHA0gWwtPdqDY94ut8fhy/xcJ0nz5v9X4urO5fAb1lvnku898lSY&#10;CwgQIECAAAECBAgQIECAAAECBAgQIECAAAECBAgQIECAAAECBAgQIECAAAECBAgQIECAAAECBAgQ&#10;IECAAAECBAgQIECAAAECBAgQIECAAAECBAgQIECAAAECBAgQIECAAAECBAgQIECAAAECBAgQIECA&#10;AAECBAgQIECAAAECBAgQIECAAAECBAgQIECAwCoFslU215sAAQIECBAgQIAAgaMJpK3l/IQvR+Nw&#10;sGLQCbMmBR+NLofjXBi8lKRpGuYCAgQIECBAgAABAgQIECBAgAABAgQIECBAgAABAgQIECBAgAAB&#10;AgQIECBAgAABAgQIECBAgAABAgQIECBAgAABAgQIECBAgAABAgQIECBAgAABAgQIECBAgAABAgQI&#10;ECBAgAABAgQIECBAgAABAgQIECBAgAABAgQIECBAgAABAgQIECBAgAABAgQIECCwSoFslc31JkCA&#10;AAECBAgQIEDgaAJpKz3ag2PeLkfj8GUx7IZZk4KPR78Ox7nYfynMBAQIECBAgAABAgQIECBAgAAB&#10;AgQIECBAgAABAgQIECBAgAABAgQIECBAgAABAgQIECBAgAABAgQIECBAgAABAgQIECBAgAABAgQI&#10;ECBAgAABAgQIECBAgAABAgQIECBAgAABAgQIECBAgAABAgQIECBAgAABAgQIECBAgAABAgQIECBA&#10;gAABAgQIECBAYNUC2aoH0J8AAQIECBAgQIAAgfsXSNeW8xO+HE3CofJBJ8yaEuyO/5zsTv4SjnNx&#10;8HKYCQgQIECAAAECBAgQIECAAAECBAgQIECAAAECBAgQIECAAAECBAgQIECAAAECBAgQIECAAAEC&#10;BAgQIECAAAECBAgQIECAAAECBAgQIECAAAECBAgQIECAAAECBAgQIECAAAECBAgQIECAAAECBAgQ&#10;IECAAAECBAgQIECAAAECBAgQIECAAAECBAgQIECAwKoFslUPoD8BAgQIECBAgAABAvcvkLaW8xN+&#10;OhqHQxWDbpg1Jfh450o4ynrrXPI3Zy6GuYAAAQIECBAgQIAAAQIECBAgQIAAAQIECBAgQIAAAQIE&#10;CBAgQIAAAQIECBAgQIAAAQIECBAgQIAAAQIECBAgQIAAAQIECBAgQIAAAQIECBAgQIAAAQIECBAg&#10;QIAAAQIECBAgQIAAAQIECBAgQIAAAQIECBAgQIAAAQIECBAgQIAAAQIECBAgQIAAAQIECKxaIFv1&#10;APoTIECAAAECBAgQeDAFqlo+K22ltdTdX7QcTfYfzffFoDtfN3VxbedKONoT/R8nabocx3AIAQEC&#10;BAgQIECAAAECBAgQIECAAAECBAgQIECAAAECBAgQIECAAAECBAgQIECAAAECBAgQIECAAAECBAgQ&#10;IECAAAECBAgQIECAAAECBAgQIECAAAECBAgQIECAAAECBAgQIECAAAECBAgQIECAAAECBAgQIECA&#10;AAECBAgQIECAAAECBAgQIECAAAECBAgQuItAdpdMRIAAAQIECBAgQIDAMQXSKj3my7s/S9eW8xN+&#10;+tkkHKTod8KsKcHHO1fCUS70XwwzAQECBAgQIECAAAECBAgQIECAAAECBAgQIECAAAECBAgQIECA&#10;AAECBAgQIECAAAECBAgQIECAAAECBAgQIECAAAECBAgQIECAAAECBAgQIECAAAECBAgQIECAAAEC&#10;BAgQIECAAAECBAgQIECAAAECBAgQIECAAAECBAgQIECAAAECBAgQIECAAAECBAgQaIJA1oQhzECA&#10;AAECBAgQIECAwP0JZGvp/V08wa3pl7eS6tYsrJBvdMKsCcGXt3aT619dC0d5cuOFMBMQIECAAAEC&#10;BAgQIECAAAECBAgQIECAAAECBAgQIECAAAECBAgQIECAAAECBAgQIECAAAECBAgQIECAAAECBAgQ&#10;IECAAAECBAgQIECAAAECBAgQIECAAAECBAgQIECAAAECBAgQIECAAAECBAgQIECAAAECBAgQIECA&#10;AAECBAgQIECAAAECBAgQIECAAIEmCGRNGMIMBAgQIECAAAECBAjcn0Daqv8n/HT3ZjhM2smTrFuE&#10;eROCaztXwjHW8l7yg7N/H+YCAgQIECBAgAABAgQIECBAgAABAgQIECBAgAABAgQIECBAgAABAgQI&#10;ECBAgAABAgQIECBAgAABAgQIECBAgAABAgQIECBAgAABAgQIECBAgAABAgQIECBAgAABAgQIECBA&#10;gAABAgQIECBAgAABAgQIECBAgAABAgQIECBAgAABAgQIECBAgAABAgQIECDQBIGsCUOYgQABAgQI&#10;ECBAgMCDJpDW9EFpq67Ktwee7k5ub/atio3OvpPmba/tXAmHemLjH5MszcNcQIAAAQIECBAgQIAA&#10;AQIECBAgQIAAAQIECBAgQIAAAQIECBAgQIAAAQIECBAgQIAAAQIECBAgQIAAAQIECBAgQIAAAQIE&#10;CBAgQIAAAQIECBAgQIAAAQIECBAgQIAAAQIECBAgQIAAAQIECBAgQIAAAQIECBAgQIAAAQIECBAg&#10;QIAAAQIECBAgQIAAAQIEmiCQNWEIMxAgQIAAAQIECBAgcH8Caav+n/Dl7iQcJu93wqwpwcc7/xKO&#10;8mT/hTATECBAgAABAgQIECBAgAABAgQIECBAgAABAgQIECBAgAABAgQIECBAgAABAgQIECBAgAAB&#10;AgQIECBAgAABAgQIECBAgAABAgQIECBAgAABAgQIECBAgAABAgQIECBAgAABAgQIECBAgAABAgQI&#10;ECBAgAABAgQIECBAgAABAgQIECBAgAABAgQIECBAgACBpghkTRnEHAQIECBAgAABAgQI3EMgT5I0&#10;T+9x6eTxdGcSFsk3OmHWhGBSfpV88sX74SgX+i+GmYAAAQIECBAgQIAAAQIECBAgQIAAAQIECBAg&#10;QIAAAQIECBAgQIAAAQIECBAgQIAAAQIECBAgQIAAAQIECBAgQIAAAQIECBAgQIAAAQIECBAgQIAA&#10;AQIECBAgQIAAAQIECBAgQIAAAQIECBAgQIAAAQIECBAgQIAAAQIECBAgQIAAAQIECBAgQIAAAQIE&#10;CDRFIGvKIOYgQIAAAQIECBAg8GAJVAv/nLS1nJ/v5e4knL3Y6IRZE4L/2P3XpEpmh46Sp63k8bM/&#10;OjRzSIAAAQIECBAgQIAAAQIECBAgQIAAAQIECBAgQIAAAQIECBAgQIAAAQIECBAgQIAAAQIECBAg&#10;QIAAAQIECBAgQIAAAQIECBAgQIAAAQIECBAgQIAAAQIECBAgQIAAAQIECBAgQIAAAQIECBAgQIAA&#10;AQIECBAgQIAAAQIECBAgQIAAAQIECBAgQIAAAQIEmiSQNWkYsxAgQIAAAQIECBAgEAukrTQOF5hM&#10;dyZhtXyjHWZNCD7euRKO8fi555NW3uz5w+EFBAgQIECAAAECBAgQIECAAAECBAgQIECAAAECBAgQ&#10;IECAAAECBAgQIECAAAECBAgQIECAAAECBAgQIECAAAECBAgQIECAAAECBAgQIECAAAECBAgQIECA&#10;AAECBAgQIECAAAECBAgQIECAAAECBAgQIECAAAECBAgQIECAAAECBAgQIECAAAECBAgQIPBQCWQP&#10;1df6WAIECBAgQIAAAQLLEqgW3yhbW87P93L3Zjh80e+EWROCaztXwjGe7L8YZgICBAgQIECAAAEC&#10;BAgQIECAAAECBAgQIECAAAECBAgQIECAAAECBAgQIECAAAECBAgQIECAAAECBAgQIECAAAECBAgQ&#10;IECAAAECBAgQIECAAAECBAgQIECAAAECBAgQIECAAAECBAgQIECAAAECBAgQIECAAAECBAgQIECA&#10;AAECBAgQIECAAAECBAgQINAkgaxJw5iFAAECBAgQIECAAIFYIG0t5+f79LNJOES+0QmzVQfl9Fby&#10;h89/G45xYeOFMBMQIECAAAECBAgQIECAAAECBAgQIECAAAECBAgQIECAAAECBAgQIECAAAECBAgQ&#10;IECAAAECBAgQIECAAAECBAgQIECAAAECBAgQIECAAAECBAgQIECAAAECBAgQIECAAAECBAgQIECA&#10;AAECBAgQIECAAAECBAgQIECAAAECBAgQIECAAAECBAgQIECAAIEmCWRNGsYsBAgQIECAAAECBB4U&#10;gbSGD0nX6qh656CzG3tJNZneefidXdHvfGfXrOUfPv9tUs5uHTpUmqTJExv/dGjmkAABAgQIECBA&#10;gAABAgQIECBAgAABAgQIECBAgAABAgQIECBAgAABAgQIECBAgAABAgQIECBAgAABAgQIECBAgAAB&#10;AgQIECBAgAABAgQIECBAgAABAgQIECBAgAABAgQIECBAgAABAgQIECBAgAABAgQIECBAgAABAgQI&#10;ECBAgAABAgQIECBAgAABAgQINE0ga9pA5iFAgAABAgQIECDwQAhU1cI/I23V//O93L0Zzp2uZUnW&#10;a4X5qoNrO1fCEb7/6NNJp3UmzAUECBAgQIAAAQIECBAgQIAAAQIECBAgQIAAAQIECBAgQIAAAQIE&#10;CBAgQIAAAQIECBAgQIAAAQIECBAgQIAAAQIECBAgQIAAAQIECBAgQIAAAQIECBAgQIAAAQIECBAg&#10;QIAAAQIECBAgQIAAAQIECBAgQIAAAQIECBAgQIAAAQIECBAgQIAAAQIECBAgQKBJAlmThjELAQIE&#10;CBAgQIAAgQdHoFr4p6StdOE19xec7k72H833eb8zXzdx8fHOlXCsJzdeCDMBAQIECBAgQIAAAQIE&#10;CBAgQIAAAQIECBAgQIAAAQIECBAgQIAAAQIECBAgQIAAAQIECBAgQIAAAQIECBAgQIAAAQIECBAg&#10;QIAAAQIECBAgQIAAAQIECBAgQIAAAQIECBAgQIAAAQIECBAgQIAAAQIECBAgQIAAAQIECBAgQIAA&#10;AQIECBAgQIAAAQIECBBomkDWtIHMQ4AAAQIECBAgQIDA4QLZWv0/38vdyeHNvz4tNjphtupgVk2T&#10;33/2r+EYF/ovhpmAAAECBAgQIECAAAECBAgQIECAAAECBAgQIECAAAECBAgQIECAAAECBAgQIECA&#10;AAECBAgQIECAAAECBAgQIECAAAECBAgQIECAAAECBAgQIECAAAECBAgQIECAAAECBAgQIECAAAEC&#10;BAgQIECAAAECBAgQIECAAAECBAgQIECAAAECBAgQIECAAAECBAg0TSBr2kDmIUCAAAECBAgQIEDg&#10;cIF0rf6f79OdyeHNvz7NNzphturgky8+SG6WX4VjPNn/cZgJCBAgQIAAAQIECBAgQIAAAQIECBAg&#10;QIAAAQIECBAgQIAAAQIECBAgQIAAAQIECBAgQIAAAQIECBAgQIAAAQIECBAgQIAAAQIECBAgQIAA&#10;AQIECBAgQIAAAQIECBAgQIAAAQIECBAgQIAAAQIECBAgQIAAAQIECBAgQIAAAQIECBAgQIAAAQIE&#10;CBAgQIBA0wSypg1kHgIECBAgQIAAAQIPhkC68M9IW4uvuX/I6e5k/9F8n2905uumLX6/+5twpM31&#10;v0seaQ/DXECAAAECBAgQIECAAAECBAgQIECAAAECBAgQIECAAAECBAgQIECAAAECBAgQIECAAAEC&#10;BAgQIECAAAECBAgQIECAAAECBAgQIECAAAECBAgQIECAAAECBAgQIECAAAECBAgQIECAAAECBAgQ&#10;IECAAAECBAgQIECAAAECBAgQIECAAAECBAgQIECAAAECBJomkDVtIPMQIECAAAECBAgQIHC4QNqq&#10;/+d7uXvz8OZfnxYbnTBbdXBt5zfhCBf6L4aZgAABAgQIECBAgAABAgQIECBAgAABAgQIECBAgAAB&#10;AgQIECBAgAABAgQIECBAgAABAgQIECBAgAABAgQIECBAgAABAgQIECBAgAABAgQIECBAgAABAgQI&#10;ECBAgAABAgQIECBAgAABAgQIECBAgAABAgQIECBAgAABAgQIECBAgAABAgQIECBAgAABAgQINFEg&#10;a+JQZiJAgAABAgQIECBw6gWqauGfkK6lC6+5v+B0d7L/aL7P++35ummL3+/+JhzpiY0fh5mAAAEC&#10;BAgQIECAAAECBAgQIECAAAECBAgQIECAAAECBAgQIECAAAECBAgQIECAAAECBAgQIECAAAECBAgQ&#10;IECAAAECBAgQIECAAAECBAgQIECAAAECBAgQIECAAAECBAgQIECAAAECBAgQIECAAAECBAgQIECA&#10;AAECBAgQIECAAAECBAgQIECAAAECBAg0USBr4lBmIkCAAAECBAgQIHD6BaqFf0Laqv/ne7kzCecu&#10;NjphtspgdONPyRc3t8IRntj4pzATECBAgAABAgQIECBAgAABAgQIECBAgAABAgQIECBAgAABAgQI&#10;ECBAgAABAgQIECBAgAABAgQIECDw/9it2yYpyiwNwPk8WS+tQFU1jjE6NCDGzsQ0oqz+/78wuowI&#10;sy8j0jQzhjNLV5UgnU1n12IYDq8nYj9kVldmXxgGlXnrOfe5PiUBAgQIECBAgAABAgQIECBAgAAB&#10;AgQIECBAgAABAgQIECBAgAABAgQIECBAgAABAgQIECBAgAABAgQIECBAgAABAgQIECBAgAABAgQI&#10;ECBAgAABAgQ2USBvYimdCBAgQIAAAQIECHRdILVwQBq2MfVF0ZPquFg9PX7x4rVf5fbWa2824/He&#10;wVdhkfOj94r3z10NcwEBAgQIECBAgAABAgQIECBAgAABAgQIECBAgAABAgQIECBAgAABAgQIECBA&#10;gAABAgQIECBAgAABAgQIECBAgAABAgQIECBAgAABAgQIECBAgAABAgQIECBAgAABAgQIECBAgAAB&#10;AgQIECBAgAABAgQIECBAgAABAgQIECBAgAABAgQIECBAgAABAgQIENhEgbyJpXQiQIAAAQIECBAg&#10;QOBNgTxq9/O9flS9ufTXN4NclBdGvz5t1N/fPvoy7HNt+/MwExAgQIAAAQIECBAgQIAAAQIECBAg&#10;QIAAAQIECBAgQIAAAQIECBAgQIAAAQIECBAgQIAAAQIECBAgQIAAAQIECBAgQIAAAQIECBAgQIAA&#10;AQIECBAgQIAAAQIECBAgQIAAAQIECBAgQIAAAQIECBAgQIAAAQIECBAgQIAAAQIECBAgQIAAAQIE&#10;CBAgQIAAgU0VyJtaTC8CBAgQIECAAAECBF4VSMN2P9+PDw5fXfjS02B7/NLTZv28d/CnsNDHF78I&#10;MwEBAgQIECBAgAABAgQIECBAgAABAgQIECBAgAABAgQIECBAgAABAgQIECBAgAABAgQIECBAgAAB&#10;AgQIECBAgAABAgQIECBAgAABAgQIECBAgAABAgQIECBAgAABAgQIECBAgAABAgQIECBAgAABAgQI&#10;ECBAgAABAgQIECBAgAABAgQIECBAgAABAgQIENhUgbypxfQiQIAAAQIECBAg0G2BVeP10yg1PvPl&#10;gfWjw5cfX/ldbm+98rwpDz89WxTfP/5rWOfa9udhJiBAgAABAgQIECBAgAABAgQIECBAgAABAgQI&#10;ECBAgAABAgQIECBAgAABAgQIECBAgAABAgQIECBAgAABAgQIECBAgAABAgQIECBAgAABAgQIECBA&#10;gAABAgQIECBAgAABAgQIECBAgAABAgQIECBAgAABAgQIECBAgAABAgQIECBAgAABAgQIECBAgAAB&#10;ApsqkDe1mF4ECBAgQIAAAQIECLwqkIbtfr4fHxy+uvClp8HFrZeeNufnvYP/CMsM81axM9kNcwEB&#10;AgQIECBAgAABAgQIECBAgAABAgQIECBAgAABAgQIECBAgAABAgQIECBAgAABAgQIECBAgAABAgQI&#10;ECBAgAABAgQIECBAgAABAgQIECBAgAABAgQIECBAgAABAgQIECBAgAABAgQIECBAgAABAgQIECBA&#10;gAABAgQIECBAgAABAgQIECBAgAABAgQIENhUgbypxfQiQIAAAQIECBAg0GWB1EL5NGxj6oui9cHh&#10;i4fXfpXbW6+92YzHewdfhUWuzj4ryjwMcwEBAgQIECBAgAABAgQIECBAgAABAgQIECBAgAABAgQI&#10;ECBAgAABAgQIECBAgAABAgQIECBAgAABAgQIECBAgAABAgQIECBAgAABAgQIECBAgAABAgQIECBA&#10;gAABAgQIECBAgAABAgQIECBAgAABAgQIECBAgAABAgQIECBAgAABAgQIECBAgAABAgQIENhUgbyp&#10;xfQiQIAAAQIECBAgQOBVgTxq9/O9Pjh8deFLT+XFrZeeNufnvUd/Cstc2/48zAQECBAgQIAAAQIE&#10;CBAgQIAAAQIECBAgQIAAAQIECBAgQIAAAQIECBAgQIAAAQIECBAgQIAAAQIECBAgQIAAAQIECBAg&#10;QIAAAQIECBAgQIAAAQIECBAgQIAAAQIECBAgQIAAAQIECBAgQIAAAQIECBAgQIAAAQIECBAgQIAA&#10;AQIECBAgQIAAAQIECBAgQGCTBfIml9ONAAECBAgQIECAQFcFUrFqvHoatfv5fvyoCjsPtrfC7LSC&#10;45OjYm9xO1z/8cUvwkxAgAABAgQIECBAgAABAgQIECBAgAABAgQIECBAgAABAgQIECBAgAABAgQI&#10;ECBAgAABAgQIECBAgAABAgQIECBAgAABAgQIECBAgAABAgQIECBAgAABAgQIECBAgAABAgQIECBA&#10;gAABAgQIECBAgAABAgQIECBAgAABAgQIECBAgAABAgQIECBAgAABAgQ2WSBvcjndCBAgQIAAAQIE&#10;CBB4IZCG6cVDC7/qg8Nwark9DrPTCvYXd4rjk6O3rk9FKj6a/ftbMy8JECBAgAABAgQIECBAgAAB&#10;AgQIECBAgAABAgQIECBAgAABAgQIECBAgAABAgQIECBAgAABAgQIECBAgAABAgQIECBAgAABAgQI&#10;ECBAgAABAgQIECBAgAABAgQIECBAgAABAgQIECBAgAABAgQIECBAgAABAgQIECBAgAABAgQIECBA&#10;gAABAgQIECBAgMCmC+RNL6gfAQIECBAgQIAAgU4KrFaN107D9j7fV8/q4uTJs7DzYHsrzE4r+Pbg&#10;y3D1hxf+UGwNz4e5gAABAgQIECBAgAABAgQIECBAgAABAgQIECBAgAABAgQIECBAgAABAgQIECBA&#10;gAABAgQIECBAgAABAgQIECBAgAABAgQIECBAgAABAgQIECBAgAABAgQIECBAgAABAgQIECBAgAAB&#10;AgQIECBAgAABAgQIECBAgAABAgQIECBAgAABAgQIECBAgAABAgQIbLJA3uRyuhEgQIAAAQIECBAg&#10;8EIgjdKLh4Z/HT86jCeWqciTUZyfUnLv0Zfh5mvbn4eZgAABAgQIECBAgAABAgQIECBAgAABAgQI&#10;ECBAgAABAgQIECBAgAABAgQIECBAgAABAgQIECBAgAABAgQIECBAgAABAgQIECBAgAABAgQIECBA&#10;gAABAgQIECBAgAABAgQIECBAgAABAgQIECBAgAABAgQIECBAgAABAgQIECBAgAABAgQIECBAgAAB&#10;AgQIbLpA3vSC+hEgQIAAAQIECBDookBqoXQatvf5Xh9UYeNyNi5SauOicOX/K7h38FX433188Ysw&#10;ExAgQIAAAQIECBAgQIAAAQIECBAgQIAAAQIECBAgQIAAAQIECBAgQIAAAQIECBAgQIAAAQIECBAg&#10;QIAAAQIECBAgQIAAAQIECBAgQIAAAQIECBAgQIAAAQIECBAgQIAAAQIECBAgQIAAAQIECBAgQIAA&#10;AQIECBAgQIAAAQIECBAgQIAAAQIECBAgQIAAgU0XyJteUD8CBAgQIECAAAECBH4RSMPUGsXxwWE4&#10;e7C9FWanFfzw+F7x5Nk8XH9t+/MwExAgQIAAAQIECBAgQIAAAQIECBAgQIAAAQIECBAgQIAAAQIE&#10;CBAgQIAAAQIECBAgQIAAAQIECBAgQIAAAQIECBAgQIAAAQIECBAgQIAAAQIECBAgQIAAAQIECBAg&#10;QIAAAQIECBAgQIAAAQIECBAgQIAAAQIECBAgQIAAAQIECBAgQIAAAQIECBAgQIAAgU0XyJteUD8C&#10;BAgQIECAAAECBH4RyKP2Pt/rg8OQuby4FWanFXx78GW4erb1QbH9zu/CXECAAAECBAgQIECAAAEC&#10;BAgQIECAAAECBAgQIECAAAECBAgQIECAAAECBAgQIECAAAECBAgQIECAAAECBAgQIECAAAECBAgQ&#10;IECAAAECBAgQIECAAAECBAgQIECAAAECBAgQIECAAAECBAgQIECAAAECBAgQIECAAAECBAgQIECA&#10;AAECBAgQIECAAAECBDZdIG96Qf0IECBAgAABAgQIdFFgVawar52G7X2+148Ow76D7a0wO63g3sFX&#10;4epr21+EmYAAAQIECBAgQIAAAQIECBAgQIAAAQIECBAgQIAAAQIECBAgQIAAAQIECBAgQIAAAQIE&#10;CBAgQIAAAQIECBAgQIAAAQIECBAgQIAAAQIECBAgQIAAAQIECBAgQIAAAQIECBAgQIAAAQIECBAg&#10;QIAAAQIECBAgQIAAAQIECBAgQIAAAQIECBAgQIAAAQIECHRBIHehpI4ECBAgQIAAAQIEuiaQmi78&#10;fGAaND71Xy2PDw7/9fv1H+X21uuvTv353sGXYYdr25+HmYAAAQIECBAgQIAAAQIECBAgQIAAAQIE&#10;CBAgQIAAAQIECBAgQIAAAQIECBAgQIAAAQIECBAgQIAAAQIECBAgQIAAAQIECBAgQIAAAQIECBAg&#10;QIAAAQIECBAgQIAAAQIECBAgQIAAAQIECBAgQIAAAQIECBAgQIAAAQIECBAgQIAAAQIECBAgQIAA&#10;AQIECHRBIHehpI4ECBAgQIAAAQIEzrpAGqZWCeqDKpxfbo/D7DSCJ0fz4h9P7oerP774RZgJCBAg&#10;QIAAAQIECBAgQIAAAQIECBAgQIAAAQIECBAgQIAAAQIECBAgQIAAAQIECBAgQIAAAQIECBAgQIAA&#10;AQIECBAgQIAAAQIECBAgQIAAAQIECBAgQIAAAQIECBAgQIAAAQIECBAgQIAAAQIECBAgQIAAAQIE&#10;CBAgQIAAAQIECBAgQIAAAQIECBAgQIBAFwRyF0rqSIAAAQIECBAgQOCsC6RRu5/uxweHIfHg4laY&#10;nUawN/86XDsq3y0+vPD7MBcQIECAAAECBAgQIECAAAECBAgQIECAAAECBAgQIECAAAECBAgQIECA&#10;AAECBAgQIECAAAECBAgQIECAAAECBAgQIECAAAECBAgQIECAAAECBAgQIECAAAECBAgQIECAAAEC&#10;BAgQIECAAAECBAgQIECAAAECBAgQIECAAAECBAgQIECAAAECBAgQIECAAIEuCOQulNSRAAECBAgQ&#10;IECAwFkXSMP2Pt1XxyfFyfIoJC63t8LsNILv5rfCtVemN4qcyjAXECBAgAABAgQIECBAgAABAgQI&#10;ECBAgAABAgQIECBAgAABAgQIECBAgAABAgQIECBAgAABAgQIECBAgAABAgQIECBAgAABAgQIECBA&#10;gAABAgQIECBAgAABAgQIECBAgAABAgQIECBAgAABAgQIECBAgAABAgQIECBAgAABAgQIECBAgAAB&#10;AgQIECBAgACBLgjkLpTUkQABAgQIECBAgED3BFaNVs6j1Oi8l4cdHxy+/Pjq7+dry+n41Xen/HR/&#10;fitscHX7ZpgJCBAgQIAAAQIECBAgQIAAAQIECBAgQIAAAQIECBAgQIAAAQIECBAgQIAAAQIECBAg&#10;QIAAAQIECBAgQIAAAQIECBAgQIAAAQIECBAgQIAAAQIECBAgQIAAAQIECBAgQIAAAQIECBAgQIAA&#10;AQIECBAgQIAAAQIECBAgQIAAAQIECBAgQIAAAQIECBAgQIBAVwRyV4rqSYAAAQIECBAgQOAsC6Rh&#10;e5/u9aPDkLacbRUppzBfd7BarYr786/DtVdnn4WZgAABAgQIECBAgAABAgQIECBAgAABAgQIECBA&#10;gAABAgQIECBAgAABAgQIECBAgAABAgQIECBAgAABAgQIECBAgAABAgQIECBAgAABAgQIECBAgAAB&#10;AgQIECBAgAABAgQIECBAgAABAgQIECBAgAABAgQIECBAgAABAgQIECBAgAABAgQIECBAgAABAgQI&#10;dEUgd6WongQIECBAgAABAgS6JJAaLptGTU98UbCeVy8eXvtVXhy/9uZ0H394cq84PP4xLPHR7LMw&#10;ExAgQIAAAQIECBAgQIAAAQIECBAgQIAAAQIECBAgQIAAAQIECBAgQIAAAQIECBAgQIAAAQIECBAg&#10;QIAAAQIECBAgQIAAAQIECBAgQIAAAQIECBAgQIAAAQIECBAgQIAAAQIECBAgQIAAAQIECBAgQIAA&#10;AQIECBAgQIAAAQIECBAgQIAAAQIECBAgQIAAga4I5K4U1ZMAAQIECBAgQIDAWRZIw/Y+3etFFdIO&#10;ZlthdhrB/fmtcO32O78rLox/E+YCAgQIECBAgAABAgQIECBAgAABAgQIECBAgAABAgQIECBAgAAB&#10;AgQIECBAgAABAgQIECBAgAABAgQIECBAgAABAgQIECBAgAABAgQIECBAgAABAgQIECBAgAABAgQI&#10;ECBAgAABAgQIECBAgAABAgQIECBAgAABAgQIECBAgAABAgQIECBAgAABAgQIECDQFYHclaJ6EiBA&#10;gAABAgQIEOiSQCpWjdZNo/Y+3et5FXYtZ+MwO43gu4M/h2s/mt0MMwEBAgQIECBAgAABAgQIECBA&#10;gAABAgQIECBAgAABAgQIECBAgAABAgQIECBAgAABAgQIECBAgAABAgQIECBAgAABAgQIECBAgAAB&#10;AgQIECBAgAABAgQIECBAgAABAgQIECBAgAABAgQIECBAgAABAgQIECBAgAABAgQIECBAgAABAgQI&#10;ECBAgAABAgQIEOiSQO5SWV0JECBAgAABAgQInFWBNEytnX48r8LZ5XQcZqcR3J/fCtdend0MMwEB&#10;AgQIECBAgAABAgQIECBAgAABAgQIECBAgAABAgQIECBAgAABAgQIECBAgAABAgQIECBAgAABAgQI&#10;ECBAgAABAgQIECBAgAABAgQIECBAgAABAgQIECBAgAABAgQIECBAgAABAgQIECBAgAABAgQIECBA&#10;gAABAgQIECBAgAABAgQIECBAgAABAgQIEOiSQO5SWV0JECBAgAABAgQIdEZgtWq0ah629+leL6qw&#10;azkbh9m6g+r4p+LvP/53uPaj7ZthJiBAgAABAgQIECBAgAABAgQIECBAgAABAgQIECBAgAABAgQI&#10;ECBAgAABAgQIECBAgAABAgQIECBAgAABAgQIECBAgAABAgQIECBAgAABAgQIECBAgAABAgQIECBA&#10;gAABAgQIECBAgAABAgQIECBAgAABAgQIECBAgAABAgQIECBAgAABAgQIECBAgAABAl0SyF0qqysB&#10;AgQIECBAgACBsyqQRqm10+v5YTi7nI3DbN3Bg8U3xao4eevaMg2LSxf++NbMSwIECBAgQIAAAQIE&#10;CBAgQIAAAQIECBAgQIAAAQIECBAgQIAAAQIECBAgQIAAAQIECBAgQIAAAQIECBAgQIAAAQIECBAg&#10;QIAAAQIECBAgQIAAAQIECBAgQIAAAQIECBAgQIAAAQIECBAgQIAAAQIECBAgQIAAAQIECBAgQIAA&#10;AQIECBAgQIAAAQIECBAg0DWB3LXC+hIgQIAAAQIECBA4iwJp2N6nez2vQtJyOg6zdQf357fClZcm&#10;fywG5SjMBQQIECBAgAABAgQIECBAgAABAgQIECBAgAABAgQIECBAgAABAgQIECBAgAABAgQIECBA&#10;gAABAgQIECBAgAABAgQIECBAgAABAgQIECBAgAABAgQIECBAgAABAgQIECBAgAABAgQIECBAgAAB&#10;AgQIECBAgAABAgQIECBAgAABAgQIECBAgAABAgQIECBAoEsCuUtldSVAgAABAgQIECDQFYFUpEar&#10;pmGz834td1IdF6vD+tfHN/4uZ+M33p3Wi+/mt8LVH23fDDMBAQIECBAgQIAAAQIECBAgQIAAAQIE&#10;CBAgQIAAAQIECBAgQIAAAQIECBAgQIAAAQIECBAgQIAAAQIECBAgQIAAAQIECBAgQIAAAQIECBAg&#10;QIAAAQIECBAgQIAAAQIECBAgQIAAAQIECBAgQIAAAQIECBAgQIAAAQIECBAgQIAAAQIECBAgQIAA&#10;AQIECBDomkDuWmF9CRAgQIAAAQIECJxFgTRq59O9nlcx5yAV5flRnK85uX/w53Dj1dnNMBMQIECA&#10;AAECBAgQIECAAAECBAgQIECAAAECBAgQIECAAAECBAgQIECAAAECBAgQIECAAAECBAgQIECAAAEC&#10;BAgQIECAAAECBAgQIECAAAECBAgQIECAAAECBAgQIECAAAECBAgQIECAAAECBAgQIECAAAECBAgQ&#10;IECAAAECBAgQIECAAAECBAgQIECAAIGuCeSuFdaXAAECBAgQIECAQDcEVmHNOAn/lyKN2vl0r+dV&#10;uHQw2wqzdQePnv6t+PHon+Haj2Y3w0xAgAABAgQIECBAgAABAgQIECBAgAABAgQIECBAgAABAgQI&#10;ECBAgAABAgQIECBAgAABAgQIECBAgAABAgQIECBAgAABAgQIECBAgAABAgQIECBAgAABAgQIECBA&#10;gAABAgQIECBAgAABAgQIECBAgAABAgQIECBAgAABAgQIECBAgAABAgQIECBAgAABAgS6JpC7Vlhf&#10;AgQIECBAgAABAt0QWDVaMw9To/N+HVbPq19/vvF3OR2/8e60Xtyf/zlcfX70XnHx3UthLiBAgAAB&#10;AgQIECBAgAABAgQIECBAgAABAgQIECBAgAABAgQIECBAgAABAgQIECBAgAABAgQIECBAgAABAgQI&#10;ECBAgAABAgQIECBAgAABAgQIECBAgAABAgQIECBAgAABAgQIECBAgAABAgQIECBAgAABAgQIECBA&#10;gAABAgQIECBAgAABAgQIECBAgAABAl0TyF0rrC8BAgQIECBAgACBLgikhkumYTuf7vW8CpuWs3GY&#10;rTu4f3ArXHl19lmYCQgQIECAAAECBAgQIECAAAECBAgQIECAAAECBAgQIECAAAECBAgQIECAAAEC&#10;BAgQIECAAAECBAgQIECAAAECBAgQIECAAAECBAgQIECAAAECBAgQIECAAAECBAgQIECAAAECBAgQ&#10;IECAAAECBAgQIECAAAECBAgQIECAAAECBAgQIECAAAECBAgQIECAQBcFchdL60yAAAECBAgQIEDg&#10;rAmkUWrl5ON5Fc4tZ+MwW3fw3fxWuPKj2WdhJiBAgAABAgQIECBAgAABAgQIECBAgAABAgQIECBA&#10;gAABAgQIECBAgAABAgQIECBAgAABAgQIECBAgAABAgQIECBAgAABAgQIECBAgAABAgQIECBAgAAB&#10;AgQIECBAgAABAgQIECBAgAABAgQIECBAgAABAgQIECBAgAABAgQIECBAgAABAgQIECBAgAABAl0U&#10;yF0srTMBAgQIECBAgACBsyaQhu18utfzw5CynI3DbJ3B8clRsb+8E668un0zzAQECBAgQIAAAQIE&#10;CBAgQIAAAQIECBAgQIAAAQIECBAgQIAAAQIECBAgQIAAAQIECBAgQIAAAQIECBAgQIAAAQIECBAg&#10;QIAAAQIECBAgQIAAAQIECBAgQIAAAQIECBAgQIAAAQIECBAgQIAAAQIECBAgQIAAAQIECBAgQIAA&#10;AQIECBAgQIAAAQIECBAgQKCLArmLpXUmQIAAAQIECBAgsPkCq0YrplE7n+71ogp7lrNxmK0zeLj8&#10;S1GfPHvrylSk4sr0xlszLwkQIECAAAECBAgQIECAAAECBAgQIECAAAECBAgQIECAAAECBAgQIECA&#10;AAECBAgQIECAAAECBAgQIECAAAECBAgQIECAAAECBAgQIECAAAECBAgQIECAAAECBAgQIECAAAEC&#10;BAgQIECAAAECBAgQIECAAAECBAgQIECAAAECBAgQIECAAAECBAgQIECAQFcFcleL602AAAECBAgQ&#10;IEDgLAmkYWrl3HpehXPL2VaYrTPYm98O131w4d+K8eBcmAsIECBAgAABAgQIECBAgAABAgQIECBA&#10;gAABAgQIECBAgAABAgQIECBAgAABAgQIECBAgAABAgQIECBAgAABAgQIECBAgAABAgQIECBAgAAB&#10;AgQIECBAgAABAgQIECBAgAABAgQIECBAgAABAgQIECBAgAABAgQIECBAgAABAgQIECBAgAABAgQI&#10;ECBAgEAXBXIXS+tMgAABAgQIECBAYOMFVs02zMN2Pt3rRRUWLafjMFtnsLf4Olx3dfZZmAkIECBA&#10;gAABAgQIECBAgAABAgQIECBAgAABAgQIECBAgAABAgQIECBAgAABAgQIECBAgAABAgQIECBAgAAB&#10;AgQIECBAgAABAgQIECBAgAABAgQIECBAgAABAgQIECBAgAABAgQIECBAgAABAgQIECBAgAABAgQI&#10;ECBAgAABAgQIECBAgAABAgQIECBAgEBXBXJXi+tNgAABAgQIECBA4CwJpFFq/NyTw+NidViHc8vZ&#10;OMzWGezNb4frrkw/DTMBAQIECBAgQIAAAQIECBAgQIAAAQIECBAgQIAAAQIECBAgQIAAAQIECBAg&#10;QIAAAQIECBAgQIAAAQIECBAgQIAAAQIECBAgQIAAAanCZZEAAEAASURBVAIECBAgQIAAAQIECBAg&#10;QIAAAQIECBAgQIAAAQIECBAgQIAAAQIECBAgQIAAAQIECBAgQIAAAQIECBAgQIAAAQIECBDoqkDu&#10;anG9CRAgQIAAAQIECGyyQGq4XBo2/+lez6u45SAX5blhnK8pOTx+Uvzjyb1w25XZjTATECBAgAAB&#10;AgQIECBAgAABAgQIECBAgAABAgQIECBAgAABAgQIECBAgAABAgQIECBAgAABAgQIECBAgAABAgQI&#10;ECBAgAABAgQIECBAgAABAgQIECBAgAABAgQIECBAgAABAgQIECBAgAABAgQIECBAgAABAgQIECBA&#10;gAABAgQIECBAgAABAgQIECBAgACBrgrkrhbXmwABAgQIECBAgMBmC6warZeGqdF5Pw+r51U4czAb&#10;h9k6g/3FN8Xq+T9v+zPIo+KD879/W+QdAQIECBAgQIAAAQIECBAgQIAAAQIECBAgQIAAAQIECBAg&#10;QIAAAQIECBAgQIAAAQIECBAgQIAAAQIECBAgQIAAAQIECBAgQIAAAQIECBAgQIAAAQIECBAgQIAA&#10;AQIECBAgQIAAAQIECBAgQIAAAQIECBAgQIAAAQIECBAgQIAAAQIECBAgQIAAAQIECBDotEDudHvl&#10;CRAgQIAAAQIECGyswKrRZmnU/Kd7vajCjuVsHGbrDPYWt8N1lya7RZkHYS4gQIAAAQIECBAgQIAA&#10;AQIECBAgQIAAAQIECBAgQIAAAQIECBAgQIAAAQIECBAgQIAAAQIECBAgQIAAAQIECBAgQIAAAQIE&#10;CBAgQIAAAQIECBAgQIAAAQIECBAgQIAAAQIECBAgQIAAAQIECBAgQIAAAQIECBAgQIAAAQIECBAg&#10;QIAAAQIECBAgQIAAAQJdFchdLa43AQIECBAgQIAAgbMkkEbNf7rX88OQsJyNw2ydwd78drjuyvRG&#10;mAkIECBAgAABAgQIECBAgAABAgQIECBAgAABAgQIECBAgAABAgQIECBAgAABAgQIECBAgAABAgQI&#10;ECBAgAABAgQIECBAgAABAgQIECBAgAABAgQIECBAgAABAgQIECBAgAABAgQIECBAgAABAgQIECBA&#10;gAABAgQIECBAgAABAgQIECBAgAABAgQIECBAgECXBXKXy+tOgAABAgQIECBA4KwI5GFq/NTjeRXO&#10;LKfjMFtnsDf/c7juyuzTMBMQIECAAAECBAgQIECAAAECBAgQIECAAAECBAgQIECAAAECBAgQIECA&#10;AAECBAgQIECAAAECBAgQIECAAAECBAgQIECAAAECBAgQIECAAAECBAgQIECAAAECBAgQIECAAAEC&#10;BAgQIECAAAECBAgQIECAAAECBAgQIECAAAECBAgQIECAAAECBAgQIECAAIEuC+Qul9edAAECBAgQ&#10;IECAwKYKpIaLpWHzn+71vApblrNxmK0reFw9Kg4O/x6uuzL9NMwEBAgQIECAAAECBAgQIECAAAEC&#10;BAgQIECAAAECBAgQIECAAAECBAgQIECAAAECBAgQIECAAAECBAgQIECAAAECBAgQIECAAAECBAgQ&#10;IECAAAECBAgQIECAAAECBAgQIECAAAECBAgQIECAAAECBAgQIECAAAECBAgQIECAAAECBAgQIECA&#10;AAECBAgQIECgywK5y+V1J0CAAAECBAgQIHAWBNIwtXJmPa/CueVsK8zWFewtboertgbni/fPXQ1z&#10;AQECBAgQIECAAAECBAgQIECAAAECBAgQIECAAAECBAgQIECAAAECBAgQIECAAAECBAgQIECAAAEC&#10;BAgQIECAAAECBAgQIECAAAECBAgQIECAAAECBAgQIECAAAECBAgQIECAAAECBAgQIECAAAECBAgQ&#10;IECAAAECBAgQIECAAAECBAgQIECAAAECBAgQ6LJA7nJ53QkQIECAAAECBAhsrsCqsWpp1M5nez2v&#10;wo7lbBxm6wr2Fl+Hqy5PPylSSmEuIECAAAECBAgQIECAAAECBAgQIECAAAECBAgQIECAAAECBAgQ&#10;IECAAAECBAgQIECAAAECBAgQIECAAAECBAgQIECAAAECBAgQIECAAAECBAgQIECAAAECBAgQIECA&#10;AAECBAgQIECAAAECBAgQIECAAAECBAgQIECAAAECBAgQIECAAAECBAgQIECAAAECXRbIXS6vOwEC&#10;BAgQIECAAIFNFUgNFkvDJqe9KFYvqhcPr/0qZ+PX3qz/8cH8drj0yvTTMBMQIECAAAECBAgQIECA&#10;AAECBAgQIECAAAECBAgQIECAAAECBAgQIECAAAECBAgQIECAAAECBAgQIECAAAECBAgQIECAAAEC&#10;BAgQIECAAAECBAgQIECAAAECBAgQIECAAAECBAgQIECAAAECBAgQIECAAAECBAgQIECAAAECBAgQ&#10;IECAAAECBAgQIECAAIGuC+SuH6A/AQIECBAgQIAAgb4L5K2y8RNPnh4Xq6oO5w5m4zBbV7C3uB2u&#10;ujK7EWYCAgQIECBAgAABAgQIECBAgAABAgQIECBAgAABAgQIECBAgAABAgQIECBAgAABAgQIECBA&#10;gAABAgQIECBAgAABAgQIECBAgAABAgQIECBAgAABAgQIECBAgAABAgQIECBAgAABAgQIECBAgAAB&#10;AgQIECBAgAABAgQIECBAgAABAgQIECBAgAABAgQIECDQdYHc9QP0J0CAAAECBAgQILCJAqsGS6Vh&#10;anDaL6PqeRXPHOQivzuM8zUkj57+rXh89CjcdGX6aZgJCBAgQIAAAQIECBAgQIAAAQIECBAgQIAA&#10;AQIECBAgQIAAAQIECBAgQIAAAQIECBAgQIAAAQIECBAgQIAAAQIECBAgQIAAAQIECBAgQIAAAQIE&#10;CBAgQIAAAQIECBAgQIAAAQIECBAgQIAAAQIECBAgQIAAAQIECBAgQIAAAQIECBAgQIAAAQIECBAg&#10;QIBA1wVy1w/QnwABAgQIECBAgMAmCqQGS6VBk9N+KVbPD8OGg9k4zNYV7M2/DlddGP2mmL3zQZgL&#10;CBAgQIAAAQIECBAgQIAAAQIECBAgQIAAAQIECBAgQIAAAQIECBAgQIAAAQIECBAgQIAAAQIECBAg&#10;QIAAAQIECBAgQIAAAQIECBAgQIAAAQIECBAgQIAAAQIECBAgQIAAAQIECBAgQIAAAQIECBAgQIAA&#10;AQIECBAgQIAAAQIECBAgQIAAAQIECBAgQIBA1wVy1w/QnwABAgQIECBAgMBGCqxWjdVKg+Y/2+tF&#10;FfYrZ+MwW1fwYHE7XHVldiPMBAQIECBAgAABAgQIECBAgAABAgQIECBAgAABAgQIECBAgAABAgQI&#10;ECBAgAABAgQIECBAgAABAgQIECBAgAABAgQIECBAgAABAgQIECBAgAABAgQIECBAgAABAgQIECBA&#10;gAABAgQIECBAgAABAgQIECBAgAABAgQIECBAgAABAgQIECBAgAABAgQIECBAoA8CuQ9HuIEAAQIE&#10;CBAgQIBAnwXSMDV+3vG8CmeWs3GYrSvYm98OV12e3ggzAQECBAgQIECAAAECBAgQIECAAAECBAgQ&#10;IECAAAECBAgQIECAAAECBAgQIECAAAECBAgQIECAAAECBAgQIECAAAECBAgQIECAAAECBAgQIECA&#10;AAECBAgQIECAAAECBAgQIECAAAECBAgQIECAAAECBAgQIECAAAECBAgQIECAAAECBAgQIECAAAEC&#10;BAgQ6INA7sMRbiBAgAABAgQIECCweQKrxiqlQWps1q+D6nn16883/i5n4zferfPFarUqHiy/CVde&#10;md0IMwEBAgQIECBAgAABAgQIECBAgAABAgQIECBAgAABAgQIECBAgAABAgQIECBAgAABAgQIECBA&#10;gAABAgQIECBAgAABAgQIECBAgAABAgQIECBAgAABAgQIECBAgAABAgQIECBAgAABAgQIECBAgAAB&#10;AgQIECBAgAABAgQIECBAgAABAgQIECBAgAABAgQIEOiDQO7DEW4gQIAAAQIECBAg0GuBQWr8vHpR&#10;hTPL2VaYrSP44cm3RXX8JFx1ZfppmAkIECBAgAABAgQIECBAgAABAgQIECBAgAABAgQIECBAgAAB&#10;AgQIECBAgAABAgQIECBAgAABAgQIECBAgAABAgQIECBAgAABAgQIECBAgAABAgQIECBAgAABAgQI&#10;ECBAgAABAgQIECBAgAABAgQIECBAgAABAgQIECBAgAABAgQIECBAgAABAgQIECBAgEAfBHIfjnAD&#10;AQIECBAgQIAAgU0TSA0WSsPmP9vreRU2LGfjMFtHsDe/Ha55752d4txoFuYCAgQIECBAgAABAgQI&#10;ECBAgAABAgQIECBAgAABAgQIECBAgAABAgQIECBAgAABAgQIECBAgAABAgQIECBAgAABAgQIECBA&#10;gAABAgQIECBAgAABAgQIECBAgAABAgQIECBAgAABAgQIECBAgAABAgQIECBAgAABAgQIECBAgAAB&#10;AgQIECBAgAABAgQIECDQB4HchyPcQIAAAQIECBAgQKDPAmmQGj+vnlfhzHI6DrN1BHuL2+Gay7Mb&#10;YSYgQIAAAQIECBAgQIAAAQIECBAgQIAAAQIECBAgQIAAAQIECBAgQIAAAQIECBAgQIAAAQIECBAg&#10;QIAAAQIECBAgQIAAAQIECBAgQIAAAQIECBAgQIAAAQIECBAgQIAAAQIECBAgQIAAAQIECBAgQIAA&#10;AQIECBAgQIAAAQIECBAgQIAAAQIECBAgQIAAAQJ9Ech9OcQdBAgQIECAAAECBPoqkAap8dPqeRXO&#10;HMzGYbaOYG/+dbjmyvRGmAkIECBAgAABAgQIECBAgAABAgQIECBAgAABAgQIECBAgAABAgQIECBA&#10;gAABAgQIECBAgAABAgQIECBAgAABAgQIECBAgAABAgQIECBAgAABAgQIECBAgAABAgQIECBAgAAB&#10;AgQIECBAgAABAgQIECBAgAABAgQIECBAgAABAgQIECBAgAABAgQIECBAgEBfBHJfDnEHAQIECBAg&#10;QIAAgb4KpGFq9LSTp8fF6qgOZ5azcZi1HZys6uLvP/5XuObK7NMwExAgQIAAAQIECBAgQIAAAQIE&#10;CBAgQIAAAQIECBAgQIAAAQIECBAgQIAAAQIECBAgQIAAAQIECBAgQIAAAQIECBAgQIAAAQIECBAg&#10;QIAAAQIECBAgQIAAAQIECBAgQIAAAQIECBAgQIAAAQIECBAgQIAAAQIECBAgQIAAAQIECBAgQIAA&#10;AQIECBAgQIAAgb4I5L4c4g4CBAgQIECAAAECfRVIg2Y/2+v5YUiVhrnI7w7DvO3g+x//Wjw7qcI1&#10;lya7YSYgQIAAAQIECBAgQIAAAQIECBAgQIAAAQIECBAgQIAAAQIECBAgQIAAAQIECBAgQIAAAQIE&#10;CBAgQIAAAQIECBAgQIAAAQIECBAgQIAAAQIECBAgQIAAAQIECBAgQIAAAQIECBAgQIAAAQIECBAg&#10;QIAAAQIECBAgQIAAAQIECBAgQIAAAQIECBAgQIAAAQJ9Ech9OcQdBAgQIECAAAECBDZLYNVYnTRI&#10;jc36edDxvArnlbNxmK0j2F/eCde8f+5qsTU4F+YCAgQIECBAgAABAgQIECBAgAABAgQIECBAgAAB&#10;AgQIECBAgAABAgQIECBAgAABAgQIECBAgAABAgQIECBAgAABAgQIECBAgAABAgQIECBAgAABAgQI&#10;ECBAgAABAgQIECBAgAABAgQIECBAgAABAgQIECBAgAABAgQIECBAgAABAgQIECBAgAABAgQIECDQ&#10;F4Hcl0PcQYAAAQIECBAgQKCvAmmYGj2tnlfhvHI2DrN1BPuLO+Gancn1MBMQIECAAAECBAgQIECA&#10;AAECBAgQIECAAAECBAgQIECAAAECBAgQIECAAAECBAgQIECAAAECBAgQIECAAAECBAgQIECAAAEC&#10;BAgQIECAAAECBAgQIECAAAECBAgQIECAAAECBAgQIECAAAECBAgQIECAAAECBAgQIECAAAECBAgQ&#10;IECAAAECBAgQIECAAIE+CeQ+HeMWAgQIECBAgAABApsikFarxqqkQWps1s+D6nkVzitnW2G2juDB&#10;4ptwzc70kzATECBAgAABAgQIECBAgAABAgQIECBAgAABAgQIECBAgAABAgQIECBAgAABAgQIECBA&#10;gAABAgQIECBAgAABAgQIECBAgAABAgQIECBAgAABAgQIECBAgAABAgQIECBAgAABAgQIECBAgAAB&#10;AgQIECBAgAABAgQIECBAgAABAgQIECBAgAABAgQIECBAgACBPgnkPh3jFgIECBAgQIAAAQJ9FEiD&#10;Zj/b63kVMpXTcZi1HZysToq//fif4ZrL0+thJiBAgAABAgQIECBAgAABAgQIECBAgAABAgQIECBA&#10;gAABAgQIECBAgAABAgQIECBAgAABAgQIECBAgAABAgQIECBAgAABAgQIECBAgAABAgQIECBAgAAB&#10;AgQIECBAgAABAgQIECBAgAABAgQIECBAgAABAgQIECBAgAABAgQIECBAgAABAgQIECBAgAABAn0S&#10;yH06xi0ECBAgQIAAAQIENkdg1ViVNEyNzfp5UL2ownnlbBxmbQc/PP62OKqfhmt2JrthJiBAgAAB&#10;AgQIECBAgAABAgQIECBAgAABAgQIECBAgAABAgQIECBAgAABAgQIECBAgAABAgQIECBAgAABAgQI&#10;ECBAgAABAgQIECBAgAABAgQIECBAgAABAgQIECBAgAABAgQIECBAgAABAgQIECBAgAABAgQIECBA&#10;gAABAgQIECBAgAABAgQIECBAgAABAn0SyH06xi0ECBAgQIAAAQIE+iiQhqnRs+pFFc4rp+MwazvY&#10;X94NV7z37uXineEkzAUECBAgQIAAAQIECBAgQIAAAQIECBAgQIAAAQIECBAgQIAAAQIECBAgQIAA&#10;AQIECBAgQIAAAQIECBAgQIAAAQIECBAgQIAAAQIECBAgQIAAAQIECBAgQIAAAQIECBAgQIAAAQIE&#10;CBAgQIAAAQIECBAgQIAAAQIECBAgQIAAAQIECBAgQIAAAQIECBAgQKBPArlPx7iFAAECBAgQIECA&#10;QB8F0qDZz/Z6eRQyldNRmLUdPFh8E664PLkeZgICBAgQIECAAAECBAgQIECAAAECBAgQIECAAAEC&#10;BAgQIECAAAECBAgQIECAAAECBAgQIECAAAECBAgQIECAAAECBAgQIECAAAECBAgQIECAAAECBAgQ&#10;IECAAAECBAgQIECAAAECBAgQIECAAAECBAgQIECAAAECBAgQIECAAAECBAgQIECAAAECBAgQINA3&#10;gdy3g9xDgAABAgQIECBAYDMEVo3VSIPU2KyfB9WLKpxXTsdh1nawv7gTrtiZXg8zAQECBAgQIECA&#10;AAECBAgQIECAAAECBAgQIECAAAECBAgQIECAAAECBAgQIECAAAECBAgQIECAAAECBAgQIECAAAEC&#10;BAgQIECAAAECBAgQIECAAAECBAgQIECAAAECBAgQIECAAAECBAgQIECAAAECBAgQIECAAAECBAgQ&#10;IECAAAECBAgQIECAAAECBAgQ6JtA7ttB7iFAgAABAgQIECDQN4E0TI2dtHp2UqyeHofzyskozNoM&#10;VqtV8XB5N1yxM/0kzAQECBAgQIAAAQIECBAgQIAAAQIECBAgQIAAAQIECBAgQIAAAQIECBAgQIAA&#10;AQIECBAgQIAAAQIECBAgQIAAAQIECBAgQIAAAQIECBAgQIAAAQIECBAgQIAAAQIECBAgQIAAAQIE&#10;CBAgQIAAAQIECBAgQIAAAQIECBAgQIAAAQIECBAgQIAAAQIECBAgQKBvArlvB7mHAAECBAgQIECA&#10;wCYIpCI1ViMNmptVL6u41/M1+fwozltM/vHku6Kqfwo37Ex2w0xAgAABAgQIECBAgAABAgQIECBA&#10;gAABAgQIECBAgAABAgQIECBAgAABAgQIECBAgAABAgQIECBAgAABAgQIECBAgAABAgQIECBAgAAB&#10;AgQIECBAgAABAgQIECBAgAABAgQIECBAgAABAgQIECBAgAABAgQIECBAgAABAgQIECBAgAABAgQI&#10;ECBAgAABAgT6JpD7dpB7CBAgQIAAAQIECPRNIA2a+2yvF1XIU05GRcopzNsM9pd3wvHb7/yuODea&#10;hbmAAAECBAgQIECAAAECBAgQIECAAAECBAgQIECAAAECBAgQIECAAAECBAgQIECAAAECBAgQIECA&#10;AAECBAgQIECAAAECBAgQIECAAAECBAgQIECAAAECBAgQIECAAAECBAgQIECAAAECBAgQIECAAAEC&#10;BAgQIECAAAECBAgQIECAAAECBAgQIECAAAECBAj0TSD37SD3ECBAgAABAgQIENgMgVVzNYapsVn1&#10;8iiclSfjMGs7eLC4E664PP0kzAQECBAgQIAAAQIECBAgQIAAAQIECBAgQIAAAQIECBAgQIAAAQIE&#10;CBAgQIAAAQIECBAgQIAAAQIECBAgQIAAAQIECBAgQIAAAQIECBAgQIAAAQIECBAgQIAAAQIECBAg&#10;QIAAAQIECBAgQIAAAQIECBAgQIAAAQIECBAgQIAAAQIECBAgQIAAAQIECBAgQKCPArmPR7mJAAEC&#10;BAgQIECAwOkLrBqrkAapsVn1ogpnldNxmLUd7C/uhCt2JtfDTECAAAECBAgQIECAAAECBAgQIECA&#10;AAECBAgQIECAAAECBAgQIECAAAECBAgQIECAAAECBAgQIECAAAECBAgQIECAAAECBAgQIECAAAEC&#10;BAgQIECAAAECBAgQIECAAAECBAgQIECAAAECBAgQIECAAAECBAgQIECAAAECBAgQIECAAAECBAgQ&#10;IECAAAECBPookPt4lJsIECBAgAABAgQI9EkgDVJj59TLo3BWORmFWZvBarUq9pd3whWXp9fDTECA&#10;AAECBAgQIECAAAECBAgQIECAAAECBAgQIECAAAECBAgQIECAAAECBAgQIECAAAECBAgQIECAAAEC&#10;BAgQIECAAAECBAgQIECAAAECBAgQIECAAAECBAgQIECAAAECBAgQIECAAAECBAgQIECAAAECBAgQ&#10;IECAAAECBAgQIECAAAECBAgQIECAAAECBPookPt4lJsIECBAgAABAgQInLZAarBAGjb32X6yqMJm&#10;5XQcZm0G//vTg+Lw+HG4YmdyPcwEBAgQIECAAAECBAgQIECAAAECBAgQIECAAAECBAgQIECAAAEC&#10;BAgQIECAAAECBAgQIECAAAECBAgQIECAAAECBAgQIECAAAECBAgQIECAAAECBAgQIECAAAECBAgQ&#10;IECAAAECBAgQIECAAAECBAgQIECAAAECBAgQIECAAAECBAgQIECAAAECBAgQIECgjwK5j0e5iQAB&#10;AgQIECBAgECfBNIgNXZOvTwKZ5XTUZi1GTxY3gnHz7Y+KM6PL4a5gAABAgQIECBAgAABAgQIECBA&#10;gAABAgQIECBAgAABAgQIECBAgAABAgQIECBAgAABAgQIECBAgAABAgQIECBAgAABAgQIECBAgAAB&#10;AgQIECBAgAABAgQIECBAgAABAgQIECBAgAABAgQIECBAgAABAgQIECBAgAABAgQIECBAgAABAgQI&#10;ECBAgAABAgQI9FEg9/EoNxEgQIAAAQIECBA4fYFVYxXSIDU2q15U4axyMg6zNoP9xZ1w/M70epgJ&#10;CBAgQIAAAQIECBAgQIAAAQIECBAgQIAAAQIECBAgQIAAAQIECBAgQIAAAQIECBAgQIAAAQIECBAg&#10;QIAAAQIECBAgQIAAAQIECBAgQIAAAQIECBAgQIAAAQIECBAgQIAAAQIECBAgQIAAAQIECBAgQIAA&#10;AQIECBAgQIAAAQIECBAgQIAAAQIECBAgQIBAXwVyXw9zFwECBAgQIECAAIG+CKRhc5/t9fIoZCkn&#10;ozBrM9hffBOO35lcDzMBAQIECBAgQIAAAQIECBAgQIAAAQIECBAgQIAAAQIECBAgQIAAAQIECBAg&#10;QIAAAQIECBAgQIAAAQIECBAgQIAAAQIECBAgQIAAAQIECBAgQIAAAQIECBAgQIAAAQIECBAgQIAA&#10;AQIECBAgQIAAAQIECBAgQIAAAQIECBAgQIAAAQIECBAgQIAAAQIECBDoq0Du62HuIkCAAAECBAgQ&#10;IHCaAqnB5WnQ3LR6UYXNyuk4zNoM9pd3w/GXp5+EmYAAAQIECBAgQIAAAQIECBAgQIAAAQIECBAg&#10;QIAAAQIECBAgQIAAAQIECBAgQIAAAQIECBAgQIAAAQIECBAgQIAAAQIECBAgQIAAAQIECBAgQIAA&#10;AQIECBAgQIAAAQIECBAgQIAAAQIECBAgQIAAAQIECBAgQIAAAQIECBAgQIAAAQIECBAgQIAAAQIE&#10;CPRVIPf1MHcRIECAAAECBAgQ6ItAKlMjp5xUdbF6/m/0J09GUdTa+0c/PSx+erYI51+eXg8zAQEC&#10;BAgQIECAAAECBAgQIECAAAECBAgQIECAAAECBAgQIECAAAECBAgQIECAAAECBAgQIECAAAECBAgQ&#10;IECAAAECBAgQIECAAAECBAgQIECAAAECBAgQIECAAAECBAgQIECAAAECBAgQIECAAAECBAgQIECA&#10;AAECBAgQIECAAAECBAgQIECAAAECBAgQ6KtA7uth7iJAgAABAgQIECDQB4E0TI2dUS+reFaZivL8&#10;KM5bSvaXd8PJk/H7xYXxb8JcQIAAAQIECBAgQIAAAQIECBAgQIAAAQIECBAgQIAAAQIECBAgQIAA&#10;AQIECBAgQIAAAQIECBAgQIAAAQIECBAgQIAAAQIECBAgQIAAAQIECBAgQIAAAQIECBAgQIAAAQIE&#10;CBAgQIAAAQIECBAgQIAAAQIECBAgQIAAAQIECBAgQIAAAQIECBAgQIAAAQIE+iqQ+3qYuwgQIECA&#10;AAECBAj0QSANm/tkrxdVSFJORmHWZvBweTccvzO9HmYCAgQIECBAgAABAgQIECBAgAABAgQIECBA&#10;gAABAgQIECBAgAABAgQIECBAgAABAgQIECBAgAABAgQIECBAgAABAgQIECBAgAABAgQIECBAgAAB&#10;AgQIECBAgAABAgQIECBAgAABAgQIECBAgAABAgQIECBAgAABAgQIECBAgAABAgQIECBAgAABAgQI&#10;ECDQZ4Hc5+PcRoAAAQIECBAgQODUBFbNbE6D1Myg51NOlkfhrHI6DrM2g/3l3XD8zmQ3zAQECBAg&#10;QIAAAQIECBAgQIAAAQIECBAgQIAAAQIECBAgQIAAAQIECBAgQIAAAQIECBAgQIAAAQIECBAgQIAA&#10;AQIECBAgQIAAAQIECBAgQIAAAQIECBAgQIAAAQIECBAgQIAAAQIECBAgQIAAAQIECBAgQIAAAQIE&#10;CBAgQIAAAQIECBAgQIAAAQIECBAgQKDPArnPx7mNAAECBAgQIECAwGkJpGLVyOo0TI3M+XlIvajC&#10;WeVkHGZtBg8Xd8Pxlya7YSYgQIAAAQIECBAgQIAAAQIECBAgQIAAAQIECBAgQIAAAQIECBAgQIAA&#10;AQIECBAgQIAAAQIECBAgQIAAAQIECBAgQIAAAQIECBAgQIAAAQIECBAgQIAAAQIECBAgQIAAAQIE&#10;CBAgQIAAAQIECBAgQIAAAQIECBAgQIAAAQIECBAgQIAAAQIECBAgQIAAAQJ9Fsh9Ps5tBAgQIECA&#10;AAECBLoukAapsRPq5VE4q5yMwqyt4HH1qFhUP4Tjdya7YSYgQIAAAQIECBAgQIAAAQIECBAgQIAA&#10;AQIECBAgQIAAAQIECBAgQIAAAQIECBAgQIAAAQIECBAgQIAAAQIECBAgQIAAAQIECBAgQIAAAQIE&#10;CBAgQIAAAQIECBAgQIAAAQIECBAgQIAAAQIECBAgQIAAAQIECBAgQIAAAQIECBAgQIAAAQIECBAg&#10;QIAAAQJ9Fsh9Ps5tBAgQIECAAAECBLoukAbNfbLXiyrkyNNxmLUV7C/vhqO3BheKi+9eCnMBAQIE&#10;CBAgQIAAAQIECBAgQIAAAQIECBAgQIAAAQIECBAgQIAAAQIECBAgQIAAAQIECBAgQIAAAQIECBAg&#10;QIAAAQIECBAgQIAAAQIECBAgQIAAAQIECBAgQIAAAQIECBAgQIAAAQIECBAgQIAAAQIECBAgQIAA&#10;AQIECBAgQIAAAQIECBAgQIAAAQIECBDos0Du83FuI0CAAAECBAgQINB5gWFq7IR6UYWzyukozNoK&#10;Hi7vhqN3JrthJiBAgAABAgQIECBAgAABAgQIECBAgAABAgQIECBAgAABAgQIECBAgAABAgQIECBA&#10;gAABAgQIECBAgAABAgQIECBAgAABAgQIECBAgAABAgQIECBAgAABAgQIECBAgAABAgQIECBAgAAB&#10;AgQIECBAgAABAgQIECBAgAABAgQIECBAgAABAgQIECBAgAABAn0XyH0/0H0ECBAgQIAAAQIETkdg&#10;1cjaNEiNzPl5SL08CmeVk3GYtRXsL++Goy9Nd8NMQIAAAQIECBAgQIAAAQIECBAgQIAAAQIECBAg&#10;QIAAAQIECBAgQIAAAQIECBAgQIAAAQIECBAgQIAAAQIECBAgQIAAAQIECBAgQIAAAQIECBAgQIAA&#10;AQIECBAgQIAAAQIECBAgQIAAAQIECBAgQIAAAQIECBAgQIAAAQIECBAgQIAAAQIECBAgQIAAAQIE&#10;+i6Q+36g+wgQIECAAAECBAicisCqma1pkJoZ9HxKvajCWeV0HGZtBQ+Xd8PRO5PdMBMQIECAAAEC&#10;BAgQIECAAAECBAgQIECAAAECBAgQIECAAAECBAgQIECAAAECBAgQIECAAAECBAgQIECAAAECBAgQ&#10;IECAAAECBAgQIECAAAECBAgQIECAAAECBAgQIECAAAECBAgQIECAAAECBAgQIECAAAECBAgQIECA&#10;AAECBAgQIECAAAECBAgQIECAAIG+C+S+H+g+AgQIECBAgAABAqchkIpVI2vTsLlP9pPlUdipnIzC&#10;rI2gOn5S/PPJXjj60mQ3zAQECBAgQIAAAQIECBAgQIAAAQIECBAgQIAAAQIECBAgQIAAAQIECBAg&#10;QIAAAQIECBAgQIAAAQIECBAgQIAAAQIECBAgQIAAAQIECBAgQIAAAQIECBAgQIAAAQIECBAgQIAA&#10;AQIECBAgQIAAAQIECBAgQIAAAQIECBAgQIAAAQIECBAgQIAAAQIECBAgQKDvArnvB7qPAAECBAgQ&#10;IECAQJcF0iA1Uv/k6XGxenYSziqn4zBrI3i4/M9i9fyft/0Z5nHx2/PX3hZ5R4AAAQIECBAgQIAA&#10;AQIECBAgQIAAAQIECBAgQIAAAQIECBAgQIAAAQIECBAgQIAAAQIECBAgQIAAAQIECBAgQIAAAQIE&#10;CBAgQIAAAQIECBAgQIAAAQIECBAgQIAAAQIECBAgQIAAAQIECBAgQIAAAQIECBAgQIAAAQIECBAg&#10;QIAAAQIECBAgQIAAAQIEzoRAPhNXOpIAAQIECBAgQIBARwXSIDXSvF5U4Zw0zEV+ZxDmbQQPl3fD&#10;sR9e+EORUxnmAgIECBAgQIAAAQIECBAgQIAAAQIECBAgQIAAAQIECBAgQIAAAQIECBAgQIAAAQIE&#10;CBAgQIAAAQIECBAgQIAAAQIECBAgQIAAAQIECBAgQIAAAQIECBAgQIAAAQIECBAgQIAAAQIECBAg&#10;QIAAAQIECBAgQIAAAQIECBAgQIAAAQIECBAgQIAAAQIECBAg0HeB3PcD3UeAAAECBAgQIECgywJp&#10;mBqpXy+Pwjl5MgqztoL95d1w9KXJbpgJCBAgQIAAAQIECBAgQIAAAQIECBAgQIAAAQIECBAgQIAA&#10;AQIECBAgQIAAAQIECBAgQIAAAQIECBAgQIAAAQIECBAgQIAAAQIECBAgQIAAAQIECBAgQIAAAQIE&#10;CBAgQIAAAQIECBAgQIAAAQIECBAgQIAAAQIECBAgQIAAAQIECBAgQIAAAQIECBAgQIDAWRDIZ+FI&#10;NxIgQIAAAQIECBDoqkAaNPPJXi+qkKCcjsOsreDh8m44emf6xzATECBAgAABAgQIECBAgAABAgQI&#10;ECBAgAABAgQIECBAgAABAgQIECBAgAABAgQIECBAgAABAgQIECBAgAABAgQIECBAgAABAgQIECBA&#10;gAABAgQIECBAgAABAgQIECBAgAABAgQIECBAgAABAgQIECBAgAABAgQIECBAgAABAgQIECBAgAAB&#10;AgQIECBAgACBsyCQz8KRbiRAgAABAgQIECCwboFUrBpZmQapkTn1ogrnlNNxmLUR1CfPiu9//Gs4&#10;+tJkN8wEBAgQIECAAAECBAgQIECAAAECBAgQIECAAAECBAgQIECAAAECBAgQIECAAAECBAgQIECA&#10;AAECBAgQIECAAAECBAgQIECAAAECBAgQIECAAAECBAgQIECAAAECBAgQIECAAAECBAgQIECAAAEC&#10;BAgQIECAAAECBAgQIECAAAECBAgQIECAAAECBAgQIEDgLAjks3CkGwkQIECAAAECBAh0VSANUyPV&#10;6+VROKecjMKsjeD7x/9T1Ktnbx2dilx8eOEPb828JECAAAECBAgQIECAAAECBAgQIECAAAECBAgQ&#10;IECAAAECBAgQIECAAAECBAgQIECAAAECBAgQIECAAAECBAgQIECAAAECBAgQIECAAAECBAgQIECA&#10;AAECBAgQIECAAAECBAgQIECAAAECBAgQIECAAAECBAgQIECAAAECBAgQIECAAAECBAgQIECAAAEC&#10;Z0Ugn5VD3UmAAAECBAgQIECgiwJp0Mwn+8miCs8vp+MwayPYX9wNx/72/LViVG6FuYAAAQIECBAg&#10;QIAAAQIECBAgQIAAAQIECBAgQIAAAQIECBAgQIAAAQIECBAgQIAAAQIECBAgQIAAAQIECBAgQIAA&#10;AQIECBAgQIAAAQIECBAgQIAAAQIECBAgQIAAAQIECBAgQIAAAQIECBAgQIAAAQIECBAgQIAAAQIE&#10;CBAgQIAAAQIECBAgQIAAAQIECJwFgXwWjnQjAQIECBAgQIAAga4KpGFqpHq9rMI55WQUZm0ED5d/&#10;CcdemuyGmYAAAQIECBAgQIAAAQIECBAgQIAAAQIECBAgQIAAAQIECBAgQIAAAQIECBAgQIAAAQIE&#10;CBAgQIAAAQIECBAgQIAAAQIECBAgQIAAAQIECBAgQIAAAQIECBAgQIAAAQIECBAgQIAAAQIECBAg&#10;QIAAAQIECBAgQIAAAQIECBAgQIAAAQIECBAgQIAAAQIECJwVgXxWDnUnAQIECBAgQIAAgS4KpEFq&#10;pHa9PArnlNNxmLUR7C/vhmN3JrthJiBAgAABAgQIECBAgAABAgQIECBAgAABAgQIECBAgAABAgQI&#10;ECBAgAABAgQIECBAgAABAgQIECBAgAABAgQIECBAgAABAv/Hfr38xpml9wE+31c3UqwiRVESL5K6&#10;R1JL7e62p6UB7HHgxWSMiT0JEs8A2QWB4VVWAbIPcg8QIH+CV9kG3gRZzMKG4WQXwIjjeAZBT0sj&#10;aabHrVtfxSreiqz6IlEjkqWql2yxSiLV9UitrnPe3znvOedpqVEiQIAAAQIECBAgQIAAAQIECBAg&#10;QIAAAQIECBAgQIAAAQIECBAgQIAAAQIECBAgQIAAAQIECBAgQIAAAQIECBAgQIAAAQIECBAYF4F8&#10;XB7qnQQIECBAgAABAgRerUAxkuOySjaSPp1HG2Gf0nQtzEYdFEWR7i7/NGx7buadMBMQIECAAAEC&#10;BAgQIECAAAECBAgQIECAAAECBAgQIECAAAECBAgQIECAAAECBAgQIECAAAECBAgQIECAAAECBAgQ&#10;IECAAAECBAgQIECAAAECBAgQIECAAAECBAgQIECAAAECBAgQIECAAAECBAgQIECAAAECBAgQIECA&#10;AAECBAgQIECAAAECBAgQIECAAIFxEcjH5aHeSYAAAQIECBAgQOB1FMjKo/nK3lluh8/PZ6phNurg&#10;09WP0kZnNWx7bvrXwkxAgAABAgQIECBAgAABAgQIECBAgAABAgQIECBAgAABAgQIECBAgAABAgQI&#10;ECBAgAABAgQIECBAgAABAgQIECBAgAABAgQIECBAgAABAgQIECBAgAABAgQIECBAgAABAgQIECBA&#10;gAABAgQIECBAgAABAgQIECBAgAABAgQIECBAgAABAgQIECBAgAABAgTGRSAfl4d6JwECBAgQIECA&#10;AIHXUSArZ0Nfu9Nqp9Qpwj6l6VqYjTr42+UPwpazk0vpRGUmzAUECBAgQIAAAQIECBAgQIAAAQIE&#10;CBAgQIAAAQIECBAgQIAAAQIECBAgQIAAAQIECBAgQIAAAQIECBAgQIAAAQIECBAgQIAAAQIECBAg&#10;QIAAAQIECBAgQIAAAQIECBAgQIAAAQIECBAgQIAAAQIECBAgQIAAAQIECBAgQIAAAQIECBAgQIAA&#10;AQIECBAgQGBcBPJxeah3EiBAgAABAgQIEHgdBbJKNvS1O8vtsEc2UUp5rRTmow4+fvRB2PL89Dth&#10;JiBAgAABAgQIECBAgAABAgQIECBAgAABAgQIECBAgAABAgQIECBAgAABAgQIECBAgAABAgQIECBA&#10;gAABAgQIECBAgAABAgQIECBAgAABAgQIECBAgAABAgQIECBAgAABAgQIECBAgAABAgQIECBAgAAB&#10;AgQIECBAgAABAgQIECBAgAABAgQIECBAgAABAuMkkI/TY72VAAECBAgQIECAwKsTKEZzVHn4r+zd&#10;RxvhXUrTtTB7GcHHyz8N256bfifMBAQIECBAgAABAgQIECBAgAABAgQIECBAgAABAgQIECBAgAAB&#10;AgQIECBAgAABAgQIECBAgAABAgQIECBAgAABAgQIECBAgAABAgQIECBAgAABAgQIECBAgAABAgQI&#10;ECBAgAABAgQIECBAgAABAgQIECBAgAABAgQIECBAgAABAgQIECBAgAABAgQIECBAYJwE8nF6rLcS&#10;IECAAAECBAgQeHUCxUiOysrZ0H06y+2wR2m6GmYvI7jb/DBse376nTATECBAgAABAgQIECBAgAAB&#10;AgQIECBAgAABAgQIECBAgAABAgQIECBAgAABAgQIECBAgAABAgQIECBAgAABAgQIECBAgAABAgQI&#10;ECBAgAABAgQIECBAgAABAgQIECBAgAABAgQIECBAgAABAgQIECBAgAABAgQIECBAgAABAgQIECBA&#10;gAABAgQIECBAgACBcRLIx+mx3kqAAAECBAgQIEDgVQlkIzooqwzfqfNoI7xNaaYWZqMOVtpfpuWN&#10;T8K2S9NXw0xAgAABAgQIECBAgAABAgQIECBAgAABAgQIECBAgAABAgQIECBAgAABAgQIECBAgAAB&#10;AgQIECBAgAABAgQIECBAgAABAgQIECBAgAABAgQIECBAgAABAgQIECBAgAABAgQIECBAgAABAgQI&#10;ECBAgAABAgQIECBAgAABAgQIECBAgAABAgQIECBAgAABAgTGSSAfp8d6KwECBAgQIECAAIHXTSAr&#10;Z0NfubPcDnuUpqthNurgbvPDsOVEuZ5mJ5fCXECAAAECBAgQIECAAAECBAgQIECAAAECBAgQIECA&#10;AAECBAgQIECAAAECBAgQIECAAAECBAgQIECAAAECBAgQIECAAAECBAgQIECAAAECBAgQIECAAAEC&#10;BAgQIECAAAECBAgQIECAAAECBAgQIECAAAECBAgQIECAAAECBAgQIECAAAECBAgQIECAAAECBMZJ&#10;IB+nx3orAQIECBAgQIAAgddNICsP/5W982gjfHY+UwuzUQd3l2+ELRcbV8NMQIAAAQIECBAgQIAA&#10;AQIECBAgQIAAAQIECBAgQIAAAQIECBAgQIAAAQIECBAgQIAAAQIECBAgQIAAAQIECBAgQIAAAQIE&#10;CBAgQIAAAQIECBAgQIAAAQIECBAgQIAAAQIECBAgQIAAAQIECBAgQIAAAQIECBAgQIAAAQIECBAg&#10;QIAAAQIECBAgQIAAAQIExk0gH7cHey8BAgQIECBAgACB10kgq2RDX7ez3A57lKarYTbq4G7zw7Dl&#10;UuNqmAkIECBAgAABAgQIECBAgAABAgQIECBAgAABAgQIECBAgAABAgQIECBAgAABAgQIECBAgAAB&#10;AgQIECBAgAABAgQIECBAgAABAgQIECBAgAABAgQIECBAgAABAgQIECBAgAABAgQIECBAgAABAgQI&#10;ECBAgAABAgQIECBAgAABAgQIECBAgAABAgQIECBAgMC4CeTj9mDvJUCAAAECBAgQIPBKBIrRnJKV&#10;s6EbdR5thD1KM7UwG3Vwr3kjbLk0fTXMBAQIECBAgAABAgQIECBAgAABAgQIECBAgAABAgQIECBA&#10;gAABAgQIECBAgAABAgQIECBAgAABAgQIECBAgAABAgQIECBAgAABAgQIECBAgAABAgQIECBAgAAB&#10;AgQIECBAgAABAgQIECBAgAABAgQIECBAgAABAgQIECBAgAABAgQIECBAgAABAgQIECBAYNwE8nF7&#10;sPcSIECAAAECBAgQeDUCxUiOycrZ0H06jzbCHqWZWpiNMugW3XS/eStsudR4O8wEBAgQIECAAAEC&#10;BAgQIECAAAECBAgQIECAAAECBAgQIECAAAECBAgQIECAAAECBAgQIECAAAECBAgQIECAAAECBAgQ&#10;IECAAAECBAgQIECAAAECBAgQIECAAAECBAgQIECAAAECBAgQIECAAAECBAgQIECAAAECBAgQIECA&#10;AAECBAgQIECAAAECBAgQIEBg3ATycXuw9xIgQIAAAQIECBB4nQSyynBf2YtukbrNdvjk0nQ1zEYZ&#10;fLryUdrsroctFxpXwkxAgAABAgQIECBAgAABAgQIECBAgAABAgQIECBAgAABAgQIECBAgAABAgQI&#10;ECBAgAABAgQIECBAgAABAgQIECBAgAABAgQIECBAgAABAgQIECBAgAABAgQIECBAgAABAgQIECBA&#10;gAABAgQIECBAgAABAgQIECBAgAABAgQIECBAgAABAgQIECBAgAABAgTGTSAftwd7LwECBAgQIECA&#10;AIFXIZCN6JCsPFynbqudUhFfpjRdi8MRJnebH4bd5ibPp4nyVJgLCBAgQIAAAQIECBAgQIAAAQIE&#10;CBAgQIAAAQIECBAgQIAAAQIECBAgQIAAAQIECBAgQIAAAQIECBAgQIAAAQIECBAgQIAAAQIECBAg&#10;QIAAAQIECBAgQIAAAQIECBAgQIAAAQIECBAgQIAAAQIECBAgQIAAAQIECBAgQIAAAQIECBAgQIAA&#10;AQIECBAgQIDAuAnk4/Zg7yVAgAABAgQIECDwOglklWyo63aam+H+bLKcssqr+SvBveaN8B6L01fD&#10;TECAAAECBAgQIECAAAECBAgQIECAAAECBAgQIECAAAECBAgQIECAAAECBAgQIECAAAECBAgQIECA&#10;AAECBAgQIECAAAECBAgQIECAAAECBAgQIECAAAECBAgQIECAAAECBAgQIECAAAECBAgQIECAAAEC&#10;BAgQIECAAAECBAgQIECAAAECBAgQIECAAAECBMZRIB/HR3szAQIECBAgQIAAgddFICsP95W9u7wR&#10;PrXUqIbZqIO7yx+GLZcab4eZgAABAgQIECBAgAABAgQIECBAgAABAgQIECBAgAABAgQIECBAgAAB&#10;AgQIECBAgAABAgQIECBAgAABAgQIECBAgAABAgQIECBAgAABAgQIECBAgAABAgQIECBAgAABAgQI&#10;ECBAgAABAgQIECBAgAABAgQIECBAgAABAgQIECBAgAABAgQIECBAgAABAgQIjKNAPo6P9mYCBAgQ&#10;IECAAAECL1+gGMkRWTkbqk+n2Q73l6arYTbq4G7zRthyqXE1zAQECBAgQIAAAQIECBAgQIAAAQIE&#10;CBAgQIAAAQIECBAgQIAAAQIECBAgQIAAAQIECBAgQIAAAQIECBAgQIAAAQIECBAgQIAAAQIECBAg&#10;QIAAAQIECBAgQIAAAQIECBAgQIAAAQIECBAgQIAAAQIECBAgQIAAAQIECBAgQIAAAQIECBAgQIAA&#10;AQIECBAgQGAcBfJxfLQ3EyBAgAABAgQIEHgdBLJyNvQ1O8vtsEfeqIbZKIP1rZX0+drHYcul6bfD&#10;TECAAAECBAgQIECAAAECBAgQIECAAAECBAgQIECAAAECBAgQIECAAAECBAgQIECAAAECBAgQIECA&#10;AAECBAgQIECAAAECBAgQIECAAAECBAgQIECAAAECBAgQIECAAAECBAgQIECAAAECBAgQIECAAAEC&#10;BAgQIECAAAECBAgQIECAAAECBAgQIECAAAECBMZRIB/HR3szAQIECBAgQIAAgZctkI3ggKwyfJdu&#10;sx3epNSohtkog3vNG2G7Sj6R5k5cCHMBAQIECBAgQIAAAQIECBAgQIAAAQIECBAgQIAAAQIECBAg&#10;QIAAAQIECBAgQIAAAQIECBAgQIAAAQIECBAgQIAAAQIECBAgQIAAAQIECBAgQIAAAQIECBAgQIAA&#10;AQIECBAgQIAAAQIECBAgQIAAAQIECBAgQIAAAQIECBAgQIAAAQIECBAgQIAAAQIECBAYR4F8HB/t&#10;zQQIECBAgAABAgReC4FyNvQ1O8122KM0XQ2zUQZ3l2+E7RYbV1Ke+WtJCCQgQIAAAQIECBAgQIAA&#10;AQIECBAgQIAAAQIECBAgQIAAAQIECBAgQIAAAQIECBAgQIAAAQIECBAgQIAAAQIECBAgQIAAAQIE&#10;CBAgQIAAAQIECBAgQIAAAQIECBAgQIAAAQIECBAgQIAAAQIECBAgQIAAAQIECBAgQIAAAQIECBAg&#10;QIAAAQIECBAgQIAAgbEUyMfy1R5NgAABAgQIECBA4DUQyMrDf13vLLfDl+aNapiNMrjb/DBstzR9&#10;NcwEBAgQIECAAAECBAgQIECAAAECBAgQIECAAAECBAgQIECAAAECBAgQIECAAAECBAgQIECAAAEC&#10;BAgQIECAAAECBAgQIECAAAECBAgQIECAAAECBAgQIECAAAECBAgQIECAAAECBAgQIECAAAECBAgQ&#10;IECAAAECBAgQIECAAAECBAgQIECAAAECBAgQIEBgXAXycX24dxMgQIAAAQIECBB4qQJFMXT7rJIN&#10;3aPbbIc9So1qmI0yuNe8EbZbbFwNMwEBAgQIECBAgAABAgQIECBAgAABAgQIECBAgAABAgQIECBA&#10;gAABAgQIECBAgAABAgQIECBAgAABAgQIECBAgAABAgQIECBAgAABAgQIECBAgAABAgQIECBAgAAB&#10;AgQIECBAgAABAgQIECBAgAABAgQIECBAgAABAgQIECBAgAABAgQIECBAgAABAgQIEBhXgXxcH+7d&#10;BAgQIECAAAECBI67QFbOhr5ip9kOe+TT1TAbZXC3eSNst9R4O8wEBAgQIECAAAECBAgQIECAAAEC&#10;BAgQIECAAAECBAgQIECAAAECBAgQIECAAAECBAgQIECAAAECBAgQIECAAAECBAgQIECAAAECBAgQ&#10;IECAAAECBAgQIECAAAECBAgQIECAAAECBAgQIECAAAECBAgQIECAAAECBAgQIECAAAECBAgQIECA&#10;AAECBAgQIEBgXAXycX24dxMgQIAAAQIECBA47gJZefiv653ldvjMUqMaZqMKPl/9OG1srYTtFhtX&#10;wkxAgAABAgQIECBAgAABAgQIECBAgAABAgQIECBAgAABAgQIECBAgAABAgQIECBAgAABAgQIECBA&#10;gAABAgQIECBAgAABAgQIECBAgAABAgQIECBAgAABAgQIECBAgAABAgQIECBAgAABAgQIECBAgAAB&#10;AgQIECBAgAABAgQIECBAgAABAgQIECBAgAABAgTGVSAf14d7NwECBAgQIECAAIHjLpBVsqGuWGx1&#10;U7G2FfYoTVfDbFTB3eaHYauZ2tk0VT0Z5gICBAgQIECAAAECBAgQIECAAAECBAgQIECAAAECBAgQ&#10;IECAAAECBAgQIECAAAECBAgQIECAAAECBAgQIECAAAECBAgQIECAAAECBAgQIECAAAECBAgQIECA&#10;AAECBAgQIECAAAHbkN+7AABAAElEQVQCBAgQIECAAAECBAgQIECAAAECBAgQIECAAAECBAgQIECA&#10;AAECBAgQIDCuAvm4Pty7CRAgQIAAAQIECLxcgWLo9lk5G6pHp9ned39er+6bjyK827wRtlmcvhpm&#10;AgIECBAgQIAAAQIECBAgQIAAAQIECBAgQIAAAQIECBAgQIAAAQIECBAgQIAAAQIECBAgQIAAAQIE&#10;CBAgQIAAAQIECBAgQIAAAQIECBAgQIAAAQIECBAgQIAAAQIECBAgQIAAAQIECBAgQIAAAQIECBAg&#10;QIAAAQIECBAgQIAAAQIECBAgQIAAAQIECBAgMM4C+Tg/3tsJECBAgAABAgQIHGeBrJwNdb1usx3u&#10;z+uVlOXD9Q+b7wnuLt/YM+sdLjXe7i2YESBAgAABAgQIECBAgAABAgQIECBAgAABAgQIECBAgAAB&#10;AgQIECBAgAABAgQIECBAgAABAgQIECBAgAABAgQIECBAgAABAgQIECBAgAABAgQIECBAgAABAgQI&#10;ECBAgAABAgQIECBAgAABAgQIECBAgAABAgQIECBAgAABAgQIECBAgAABAgQIECBAgAABAtsCOQcC&#10;BAgQIECAAAECBEYvkI2gZVYZ7ut6p9kOb1FqVMNslMHd5odhu6XG1TATECBAgAABAgQIECBAgAAB&#10;AgQIECBAgAABAgQIECBAgAABAgQIECBAgAABAgQIECBAgAABAgQIECBAgAABAgQIECBAgAABAgQI&#10;ECBAgAABAgQIECBAgAABAgQIECBAgAABAgQIECBAgAABAgQIECBAgAABAgQIECBAgAABAgQIECBA&#10;gAABAgQIECBAgACBcRbIx/nx3k6AAAECBAgQIEDg5QkUQ7fOytlQPTrL7XB/3qiG2aiCzc5G+nTl&#10;o7Dd0vTbYSYgQIAAAQIECBAgQIAAAQIECBAgQIAAAQIECBAgQIAAAQIECBAgQIAAAQIECBAgQIAA&#10;AQIECBAgQIAAAQIECBAgQIAAAQIECBAgQIAAAQIECBAgQIAAAQIECBAgQIAAAQIECBAgQIAAAQIE&#10;CBAgQIAAAQIECBAgQIAAAQIECBAgQIAAAQIECBAgQIAAAQLjLFAe58d7OwECBAgQIECAAIHjLFBk&#10;3dReWTvUFYtuJ218shzvnUxpbfnzOA+STqdIW1udtNVpp1JeCVY9Ld9v3Uml9smBa0pZKVVWTqQv&#10;1h4MzL/OxTyrpuzx+/14KlDKSynP8q/OkWWpVK5+9fUvuLJUzV5wh+VfZ4Enf1Tzkt8TX+f/xt5G&#10;gAABAgQIECBAgAABAgQIECBAgAABAgQIECBAgAABAgQIECBAgAABAgQIECBAgAABAgQIECBAgAAB&#10;AgQIECBAgAABAgQIECBAgAABAgQIECBAgAABAgQIECBAgAABAgQIECBAgAABAgQIECBAgAABAgQI&#10;ECBAgAABAgQIECBAgAABAgQIEDiuAuXjejH3IkCAAAECBAgQIDDuAvd/Uko/+Y+VQzJU0lwrpblg&#10;98Ofnkgf/IeplBUpZanY/nyy9Mn4yT9Px08/9/472zs5cPx++mH6s3DVh/8zjAQE9hF48ht0Y59c&#10;RGB0Ahd+v5ze+P5h/z88unvoRIAAAQIECBAgQIAAAQIECBAgQIAAAQIECBAgQIAAAQIECBAgQIAA&#10;AQIECBAgQIAAAQIECBAgQIAAAQIECBAgQIAAAQIECBAgQIAAAQIECBAgQIAAAQIECBAgQIAAAQIE&#10;CBAgQIAAAQIECBAgQIAAAQIECBAgQIAAAQIECBAgQIAAAQIECBAgMH4C5fF7shcTIECAAAECBAgQ&#10;eD0Eiiwb6qLlYnOf/eVU7XT3yUUECBAgQIAAAQIECBAgQIAAAQIECBAgQIAAAQIECBAgQIAAAQIE&#10;CBAgQIAAAQIECBAgQIAAAQIECBAgQIAAAQIECBAgQIAAAQIECBAgQIAAAQIECBAgQIAAAQIECBAg&#10;QIAAAQIECBAgQIAAAQIECBAgQIAAAQIECBAgQIAAAQIECBAgQIAAAQIECBAgQIDAUQmUj+pg5xIg&#10;QIAAAQIECBD4egsUQz+vSNnhehRFKnWLVNnaCPd3s0qYCQgQIECAAAECBAgQIECAAAECBAgQIECA&#10;AAECBAgQIECAAAECBAgQIECAAAECBAgQIECAAAECBAgQIECAAAECBAgQIECAAAECBAgQIECAAAEC&#10;BAgQIECAAAECBAgQIECAAAECBAgQIECAAAECBAgQIECAAAECBAgQIECAAAECBAgQIECAAAECBAgQ&#10;IECAAIGjFSgf7fFOJ0CAAAECBAgQIEAgEiiyLIrCetYtUnWrk0pF8fhXO1zXzSphJiBAgAABAgQI&#10;ECBAgAABAgQIECBAgAABAgQIECBAgAABAgQIECBAgAABAgQIECBAgAABAgQIECBAgAABAgQIECBA&#10;gAABAgQIECBAgAABAgQIECBAgAABAgQIECBAgAABAgQIECBAgAABAgQIECBAgAABAgQIECBAgAAB&#10;AgQIECBAgAABAgQIECBAgAABAgSOVqB8tMc7nQABAgQIECBAgACBSKDI8ijqrxdFqnS6qfz4V/ar&#10;tNTd7F/3q0onq4SZgAABAgQIECBAgAABAgQIECBAgAABAgQIECBAgAABAgQIECBAgAABAgQIECBA&#10;gAABAgQIECBAgAABAgQIECBAgAABAgQIECBAgAABAgQIECBAgAABAgQIECBAgAABAgQIECBAgAAB&#10;AgQIECBAgAABAgQIECBAgAABAgQIECBAgAABAgQIECBAgAABAgQIEDhagfLRHu90AgQIECBAgAAB&#10;AgQigSJlUdRTz7vdVN3spLynmlJetJ+r7E67WXV3YkSAAAECBAgQIECAAAECBAgQIECAAAECBAgQ&#10;IECAAAECBAgQIECAAAECBAgQIECAAAECBAgQIECAAAECBAgQIECAAAECBAgQIECAAAECBAgQIECA&#10;AAECBAgQIECAAAECBAgQIECAAAECBAgQIECAAAECBAgQIECAAAECBAgQIECAAAECBAgQIECAAAEC&#10;BAgcK4HysbqNyxAgQIAAAQIECBD42ggUQ7+kyLIDe+TdbqptdlLfyqKb8tQN93fySpgJCBAgQIAA&#10;AQIECBAgQIAAAQIECBAgQIAAAQIECBAgQIAAAQIECBAgQIAAAQIECBAgQIAAAQIECBAgQIAAAQIE&#10;CBAgQIAAAQIECBAgQIAAAQIECBAgQIAAAQIECBAgQIAAAQIECBAgQIAAAQIECBAgQIAAAQIECBAg&#10;QIAAAQIECBAgQIAAAQIECBAgQIAAgaMVKB/t8U4nQIAAAQIECBAg8PUUyEbwrPaZ/5zWF/78uU5Z&#10;asxeSafOXk83szfTzI++n7I09dyalEpFu6/2rFA8HqyfWknF9EZ6kP+/1Kz8Mm2VllOn1Hr8a/nx&#10;uJm6+WYqsk7qZlupUq6m95a+mxYab6aJaj2dmGikqVojlUvVZy37Pv/8zn9Jf3nvR331J4Vvnvm7&#10;6R9e+ecDs3Eo5lk1ZVlpHJ76ld5Yykspz/KvtHZ7UZal0uPfky/rR6k6ij+9L+t2+r5qAX9UX7W4&#10;8wgQIECAAAECBAgQIECAAAECBAgQIECAAAECBAgQIECAAAECBAgQIECAAAECBAgQIECAAAECBAgQ&#10;IECAAAECBAgQIECAAAECBAgQIECAAAECBAgQIECAAAECBAgQIECAAAECBAgQIECAAAECBAgQIECA&#10;AAECBAgQIECAAAECBAgQIECAAAECBJ4JlJ8NfBIgQIAAAQIECBAgMEqBYuhmRWk1pXx9t0+Wp9/6&#10;e3+c5i98J91+9Mu09cefp8mNqd18zygvNvfMeoel6Wr63X+zmP77j/99+uAXf9Ib7pmVskr69sV/&#10;kr5z5Z+lE9WTe5KDh5/euZm2qp8PXHhu8VKaPTs/MFMkQIAAAQIECBAgQIAAAQIECBAgQIAAAQIE&#10;CBAgQIAAAQIECBAgQIAAAQIECBAgQIAAAQIECBAgQIAAAQIECBAgQIAAAQIECBAgQIAAAQIECBAg&#10;QIAAAQIECBAgQIAAAQIECBAgQIAAAQIECBAgQIAAAQIECBAgQIAAAQIECBAgQIAAAQIECBAgQIAA&#10;AQIEUipDIECAAAECBAgQIEDgeAoU2VbPxX79t/9Vmr/wnbSyuZb+9Ec/Tt+897s9+d5Jqbu5d9oz&#10;Lk1X00/v/4/0v3/xJz315yc/eP/fpesXfvh8+SvN7zV/Fq5bbLwVZgICBAgQIECAAAECBAgQIECA&#10;AAECBAgQIECAAAECBAgQIECAAAECBAgQIECAAAECBAgQIECAAAECBAgQIECAAAECBAgQIECAAAEC&#10;BAgQIECAAAECBAgQIECAAAECBAgQIECAAAECBAgQIECAAAECBAgQIECAAAECBAgQIECAAAECBAgQ&#10;IECAAAECBAgQIEAgpRwCAQIECBAgQIAAAQLHU6DIN3cudvG9P0wX3/2n2/P/+pd/mt7569/ZyQYN&#10;8traoPLTWr2U/tvf/Os4f5y8t/j76fqFH+67JgpX2l+mZvvTKE6L9SthJiBAgAABAgQIECBAgAAB&#10;AgQIECBAgAABAgQIECBAgAABAgQIECBAgAABAgQIECBAgAABAgQIECBAgAABAgQIECBAgAABAgQI&#10;ECBAgAABAgQIECBAgAABAgQIECBAgAABAgQIECBAgAABAgQIECBAgAABAgQIECBAgAABAgQIECBA&#10;gAABAgQIECBAgAABAgRSyiEQIECAAAECBAgQIHA8BYpsc/tipxZ+M7337X+5Pf6Lj/5XOvUX76bK&#10;Vi2+9NxGuvjd+Kv+F9nHabX9Rbh/emI+/eCb/zbMDwrut34WLpko19PJyYUwFxAgQIAAAQIECBAg&#10;QIAAAQIECBAgQIAAAQIECBAgQIAAAQIECBAgQIAAAQIECBAgQIAAAQIECBAgQIAAAQIECBAgQIAA&#10;AQIECBAgQIAAAQIECBAgQIAAAQIECBAgQIAAAQIECBAgQIAAAQIECBAgQIAAAQIECBAgQIAAAQIE&#10;CBAgQIAAAQIECBAgQIAAAQIp5RAIECBAgAABAgQIEDieAt18c/ti8xe+m7IsT632arrxZ8109vML&#10;4YWLrJve/6PpVKw+3Tto4f3uzUHlndo/vv6f0mR1Zmf+ooN7zbj/Qv2tF21nPQECBAgQIECAAAEC&#10;BAgQIECAAAECBAgQIECAAAECBAgQIECAAAECBAgQIECAAAECBAgQIECAAAECBAgQIECAAAECBAgQ&#10;IECAAAECBAgQIECAAAECBAgQIECAAAECBAgQIECAAAECBAgQIECAAAECBAgQIECAAAECBAgQIECA&#10;AAECBAgQIECAAAECBAgQGDuBfOxe7MEECBAgQIAAAQIEXoFAloqhTynyre0eM3Pvbn/+1c8/SO/8&#10;9Nv79j3//VKqn89Tp9kO132R3w2z37n8R+nS6d8O868S3GveDJctNq6EmYAAAQIECBAgQIAAAQIE&#10;CBAgQIAAAQIECBAgQIAAAQIECBAgQIAAAQIECBAgQIAAAQIECBAgQIAAAQIECBAgQIAAAQIECBAg&#10;QIAAAQIECBAgQIAAAQIECBAgQIAAAQIECBAgQIAAAQIECBAgQIAAAQIECBAgQIAAAQIECBAgQIAA&#10;AQIECBAgQIAAAQIECBB4KpCDIECAAAECBAgQIEDgeAoU2eb2xWbm3tn+/Piv1lK5Uw0vW3tjK735&#10;vdp23lluh+vWaysDs8nKTPre2/9iYPYixfvNm+HyhcZbYSYgQIAAAQIECBAgQIAAAQIECBAgQIAA&#10;AQIECBAgQIAAAQIECBAgQIAAAQIECBAgQIAAAQIECBAgQIAAAQIECBAgQIAAAQIECBAgQIAAAQIE&#10;CBAgQIAAAQIECBAgQIAAAQIECBAgQIAAAQIECBAgQIAAAQIECBAgQIAAAQIECBAgQIAAAQIECBAg&#10;QIAAAQIEngrkIAgQIECAAAECBAgQOJ4CRb6ZJqcWU3ViNjXbK2ni1pnwokWlk379D6dSlmfba7rN&#10;drh2rdYcmP3Gub+fyqXqwOxFivdbt8Lli40rYSYgQIAAAQIECBAgQIAAAQIECBAgQIAAAQIECBAg&#10;QIAAAQIECBAgQIAAAQIECBAgQIAAAQIECBAgQIAAAQIECBAgQIAAAQIECBAgQIAAAQIECBAgQIAA&#10;AQIECBAgQIAAAQIECBAgQIAAAQIECBAgQIAAAQIECBAgQIAAAQIECBAgQIAAAQIECBAgQIAAAQIE&#10;ngrkIAgQIECAAAECBAgQOJ4CRb6Zpufe3b7c3/ziRjrz2fnwohf+QSlNzO1+ve802+Ha9VprYHbt&#10;/A8G1l+k+Gj9k7S6+SjcslB/K8wEBAgQIECAAAECBAgQIECAAAECBAgQIECAAAECBAgQIECAAAEC&#10;BAgQIECAAAECBAgQIECAAAECBAgQIECAAAECBAgQIECAAAECBAgQIECAAAECBAgQIECAAAECBAgQ&#10;IECAAAECBAgQIECAAAECBAgQIECAAAECBAgQIECAAAECBAgQIECAAAECBAgQIECAwFOBHAQBAgQI&#10;ECBAgAABAi9DoBi6aTfbTDNz7273+eivWyl//HPQjyLrpqXfnOiJOsvtnvneyXp1Ze90ezw39Wa6&#10;MPvNvvqLFu43b4ZbpqqzqVGbC3MBAQIECBAgQIAAAQIECBAgQIAAAQIECBAgQIAAAQIECBAgQIAA&#10;AQIECBAgQIAAAQIECBAgQIAAAQIECBAgQIAAAQIECBAgQIAAAQIECBAgQIAAAQIECBAgQIAAAQIE&#10;CBAgQIAAAQIECBAgQIAAAQIECBAgQIAAAQIECBAgQIAAAQIECBAgQIAAAQIECBAg8FQgB0GAAAEC&#10;BAgQIECAwPEUKPLNNDP3bmptrqbqrVPhJbM3VlNlKtvJu2tbKW11d+bPD9ZqzedL6dr5H/TVDlO4&#10;17oZblusXwkzAQECBAgQIECAAAECBAgQIECAAAECBAgQIECAAAECBAgQIECAAAECBAgQIECAAAEC&#10;BAgQIECAAAECBAgQIECAAAECBAgQIECAAAECBAgQIECAAAECBAgQIECAAAECBAgQIECAAAECBAgQ&#10;IECAAAECBAgQIECAAAECBAgQIECAAAECBAgQIECAAAECBAgQILArkO8OjQgQIECAAAECBAgQOE4C&#10;Rb6VZubeTT/++GY6+8mb4dXOf2uqJ+s02z3zvZPO456blY29pe3xtfP/qK92mML95s/CbYuNK2Em&#10;IECAAAECBAgQIECAAAECBAgQIECAAAECBAgQIECAAAECBAgQIECAAAECBAgQIECAAAECBAgQIECA&#10;AAECBAgQIECAAAECBAgQIECAAAECBAgQIECAAAECBAgQIECAAAECBAgQIECAAAECBAgQIECAAAEC&#10;BAgQIECAAAECBAgQIECAAAECBAgQIECAAAECBHYF8t2hEQECBAgQIECAAAECx0mgMjGVJuuL6ef/&#10;51EqFaWBVytSkRavT/Zk3Wa7Z753sl5t7Z1ujy/O/VY6eWKpr36Ywr3mzXDbQuNymAkIECBAgAAB&#10;AgQIECBAgAABAgQIECBAgAABAgQIECBAgAABAgQIECBAgAABAgQIECBAgAABAgQIECBAgAABAgQI&#10;ECBAgAABAgQIECBAgAABAgQIECBAgAABAgQIECBAgAABAgQIECBAgAABAgQIECBAgAABAgQIECBA&#10;gAABAgQIECBAgAABAgQIECBAgACBXYF8d2hEgAABAgQIECBAgMBxEqiffiutbq6n0s2T8bXOraZq&#10;I+vJO8vtnvneyVqttXe6Pb524Q/6aocpFEWR7rduhVsX6lfCTECAAAECBAgQIECAAAECBAgQIECA&#10;AAECBAgQIECAAAECBAgQIECAAAECBAgQIECAAAECBAgQIECAAAECBAgQIECAAAECBAgQIECAAAEC&#10;BAgQIECAAAECBAgQIECAAAECBAgQIECAAAECBAgQIECAAAECBAgQIECAAAECBAgQIECAAAECBAgQ&#10;IECAAAECBAjsCuS7QyMCBAgQIECAAAECBEYnUAzdaubM2+nH926khYffCHstXZ/syzrNdl/tWWGt&#10;1nw23P6slCbSe4u/11M77OSLtbup3VkNty823gozAQECBAgQIECAAAECBAgQIECAAAECBAgQIECA&#10;AAECBAgQIECAAAECBAgQIECAAAECBAgQIECAAAECBAgQIECAAAECBAgQIECAAAECBAgQIECAAAEC&#10;BAgQIECAAAECBAgQIECAAAECBAgQIECAAAECBAgQIECAAAECBAgQIECAAAECBAgQIECAAAECBAgQ&#10;ILArkO8OjQgQIECAAAECBAgQOC4C3WwzzZx+N935v1+kcrcSXuvctyb7sm6z3Vd7VlivrTwbbn++&#10;s/C9VCtP9dQOO7nX+lm4dWZiPk1WpsNcQIAAAQIECBAgQIAAAQIECBAgQIAAAQIECBAgQIAAAQIE&#10;CBAgQIAAAQIECBAgQIAAAQIECBAgQIAAAQIECBAgQIAAAQIECBAgQIAAAQIECBAgQIAAAQIECBAg&#10;QIAAAQIECBAgQIAAAQIECBAgQIAAAQIECBAgQIAAAQIECBAgQIAAAQIECBAgQIAAAQIECOwK5LtD&#10;IwIECBAgQIAAAQIEjo1A3kkTJ6+kdGM6vFJ3fjXVZvu/0neW2+GetVqzJ7t+/g965sNM7jVvhNsX&#10;6m+FmYAAAQIECBAgQIAAAQIECBAgQIAAAQIECBAgQIAAAQIECBAgQIAAAQIECBAgQIAAAQIECBAg&#10;QIAAAQIECBAgQIAAAQIECBAgQIAAAQIECBAgQIAAAQIECBAgQIAAAQIECBAgQIAAAQIECBAgQIAA&#10;AQIECBAgQIAAAQIECBAgQIAAAQIECBAgQIAAAQIECBDoFch7p2YECBAgQIAAAQIECBwHgSLbSrfW&#10;2mnx/sXwOgvXawOzTrM9sP6kuF5t7WRT1VPp0pm/szMfdvCgeStssdS4EmYCAgQIECBAgAABAgQI&#10;ECBAgAABAgQIECBAgAABAgQIECBAgAABAgQIECBAgAABAgQIECBAgAABAgQIECBAgAABAgQIECBA&#10;gAABAgQIECBAgAABAgQIECBAgAABAgQIECBAgAABAgQIECBAgAABAgQIECBAgAABAgQIECBAgAAB&#10;AgQIECBAgAABAgQIECBAoFcg752aESBAgAABAgQIECBwHASyUpF+/pMvUqVTC69z/lsnBmbdZntg&#10;/Ulxrdbayd489a2UZ6P7K8GDlds7vZ8fzNcvP18yJ0CAAAECBAgQIECAAAECBAgQIECAAAECBAgQ&#10;IECAAAECBAgQIECAAAECBAgQIECAAAECBAgQIECAAAECBAgQIECAAAECBAgQIECAAAECBAgQIECA&#10;AAECBAgQIECAAAECBAgQIECAAAECBAgQIECAAAECBAgQIECAAAECBAgQIECAAAECBAgQIECAAAEC&#10;BAKBPKgrEyBAgAABAgQIECAwhECWiiF2P95aKaV0czrs0Z1bS5NnBn+d7yy3w33rtdZOduHUtZ3x&#10;sIOiKNKD1p2wzULjrTATECBAgAABAgQIECBAgAABAgQIECBAgAABAgQIECBAgAABAgQIECBAgAAB&#10;AgQIECBAgAABAgQIECBAgAABAgQIECBAgAABAgQIECBAgAABAgQIECBAgAABAgQIECBAgAABAgQI&#10;ECBAgAABAgQIECBAgAABAgQIECBAgAABAgQIECBAgAABAgQIECBAgAABAr0Cee/UjAABAgQIECBA&#10;gACB4yCQl0tp6rNT4VXm3o+/ynebG+G+tVprJ3tj9trOeNjBl+v3UruzGrY5O3UxzAQECBAgQIAA&#10;AQIECBAgQIAAAQIECBAgQIAAAQIECBAgQIAAAQIECBAgQIAAAQIECBAgQIAAAQIECBAgQIAAAQIE&#10;CBAgQIAAAQIECBAgQIAAAQIECBAgQIAAAQIECBAgQIAAAQIECBAgQIAAAQIECBAgQIAAAQIECBAg&#10;QIAAAQIECBAgQIAAAQIECBAgQIBAr0DeOzUjQIAAAQIECBAgQOA4CBSVSqq3ToZXWfyNEwOzoihS&#10;p7U5MHtSXK+1trNSVklLM++F6140uN+6FW6ZqZ1Nk5VGmAsIECBAgAABAgQIECBAgAABAgQIECBA&#10;gAABAgQIECBAgAABAgQIECBAgAABAgQIECBAgAABAgQIECBAgAABAgQIECBAgAABAgQIECBAgAAB&#10;AgQIECBAgAABAgQIECBAgAABAgQIECBAgAABAgQIECBAgAABAgQIECBAgAABAgQIECBAgAABAgQI&#10;ECBAgACBXoG8d2pGgAABAgQIECBAgMBxECjyUip3K+FVphcHZ93VrZQ6RbhvrdrazhZn3knlUjVc&#10;96LBg9btcMt8/VKYCQgQIECAAAECBAgQIECAAAECBAgQIECAAAECBAgQIECAAAECBAgQIECAAAEC&#10;BAgQIECAAAECBAgQIECAAAECBAgQIECAAAECBAgQIECAAAECBAgQIECAAAECBAgQIECAAAECBAgQ&#10;IECAAAECBAgQIECAAAECBAgQIECAAAECBAgQIECAAAECBAgQIECAAIF+gby/pEKAAAECBAgQIECA&#10;wPACxVAtNrvx/s3JtVSqZQP7d5fbA+tPipuljdQpb27nb5y6Fq47TPCgdSvcNl+/HGYCAgQIECBA&#10;gAABAgQIECBAgAABAgQIECBAgAABAgQIECBAgAABAgQIECBAgAABAgQIECBAgAABAgQIECBAgAAB&#10;AgQIECBAgAABAgQIECBAgAABAgQIECBAgAABAgQIECBAgAABAgQIECBAgAABAgQIECBAgAABAgQI&#10;ECBAgAABAgQIECBAgAABAgQIECBAoF8g7y+pECBAgAABAgQIECBw1AKdThFeoTu7HmadVjvM1mut&#10;nezC7LWd8SgGD1q3wzbz9cthJiBAgAABAgQIECBAgAABAgQIECBAgAABAgQIECBAgAABAgQIECBA&#10;gAABAgQIECBAgAABAgQIECBAgAABAgQIECBAgAABAgQIECBAgAABAgQIECBAgAABAgQIECBAgAAB&#10;AgQIECBAgAABAgQIECBAgAABAgQIECBAgAABAgQIECBAgAABAgQIECBAgAABAgT6BfL+kgoBAgQI&#10;ECBAgAABAkct0NmKb1A5XYRhd7kdZmvV1k72xuy1nfEoBg9at8M2C43LYSYgQIAAAQIECBAgQIAA&#10;AQIECBAgQIAAAQIECBAgQIAAAQIECBAgQIAAAQIECBAgQIAAAQIECBAgQIAAAQIECBAgQIAAAQIE&#10;CBAgQIAAAQIECBAgQIAAAQIECBAgQIAAAQIECBAgQIAAAQIECBAgQIAAAQIECBAgQIAAAQIECBAg&#10;QIAAAQIECBAgQIAAAQIE+gXy/pIKAQIECBAgQIAAAQJHLVB04q/qU2dL4fU6y+0wW6+1trOZycU0&#10;PTkfrnvRYHnjk7S6+SjcNj91KcwEBAgQIECAAAECBAgQIECAAAECBAgQIECAAAECBAgQIECAAAEC&#10;BAgQIECAAAECBAgQIECAAAECBAgQIECAAAECBAgQIECAAAECBAgQIECAAAECBAgQIECAAAECBAgQ&#10;IECAAAECBAgQIECAAAECBAgQIECAAAECBAgQIECAAAECBAgQIECAAAECBAgQIECAQL9A3l9SIUCA&#10;AAECBAgQIEDgqAXyTiW8wtzSiTDrNDfCbK3W2s4uzL4frjlM8KB1O9w2VTmZ6rVTYS4gQIAAAQIE&#10;CBAgQIAAAQIECBAgQIAAAQIECBAgQIAAAQIECBAgQIAAAQIECBAgQIAAAQIECBAgQIAAAQIECBAg&#10;QIAAAQIECBAgQIAAAQIECBAgQIAAAQIECBAgQIAAAQIECBAgQIAAAQIECBAgQIAAAQIECBAgQIAA&#10;AQIECBAgQIAAAQIECBAgQIAAAQIE+gXy/pIKAQIECBAgQIAAAQLDCxRDtSh1K+H+00tTYdZtbYbZ&#10;eq21nb0xez1cc5jgfvNWuG2+fjnMBAQIECBAgAABAgQIECBAgAABAgQIECBAgAABAgQIECBAgAAB&#10;AgQIECBAgAABAgQIECBAgAABAgQIECBAgAABAgQIECBAgAABAgQIECBAgAABAgQIECBAgAABAgQI&#10;ECBAgAABAgQIECBAgAABAgQIECBAgAABAgQIECBAgAABAgQIECBAgAABAgQIECBAgMBggXxwWZUA&#10;AQIECBAgQIAAgaMVGPxVvci6afL04OzJfTvNdnjt9erKdnZh9v1wzWGChyu3w23z9cthJiBAgAAB&#10;AgQIECBAgAABAgQIECBAgAABAgQIECBAgAABAgQIECBAgAABAgQIECBAgAABAgQIECBAgAABAgQI&#10;ECBAgAABAgQIECBAgAABAgQIECBAgAABAgQIECBAgAABAgQIECBAgAABAgQIECBAgAABAgQIECBA&#10;gAABAgQIECBAgAABAgQIECBAgAABAgQGC+SDy6oECBAgQIAAAQIECBytQDbw+M36aspLg7MnG7rN&#10;9sB9T4rrtVYq57W0OPNr4ZrDBPebt8JtC43LYSYgQIAAAQIECBAgQIAAAQIECBAgQIAAAQIECBAg&#10;QIAAAQIECBAgQIAAAQIECBAgQIAAAQIECBAgQIAAAQIECBAgQIAAAQIECBAgQIAAAQIECBAgQIAA&#10;AQIECBAgQIAAAQIECBAgQIAAAQIECBAgQIAAAQIECBAgQIAAAQIECBAgQIAAAQIECBAgQIAAAQIE&#10;Bgvkg8uqBAgQIECAAAECBAgcpUCRssHHn2oPrv+q2mlthvl6dSWdO/leKuWVcM1hgget2+G2+alL&#10;YSYgQIAAAQIECBAgQIAAAQIECBAgQIAAAQIECBAgQIAAAQIECBAgQIAAAQIECBAgQIAAAQIECBAg&#10;QIAAAQIECBAgQIAAAQIECBAgQIAAAQIECBAgQIAAAQIECBAgQIAAAQIECBAgQIAAAQIECBAgQIAA&#10;AQIECBAgQIAAAQIECBAgQIAAAQIECBAgQIAAAQIEBgvkg8uqBAgQIECAAAECBAgMI5ClYpjt4e7q&#10;6f3bdlvtcMF6dSVdmL0W5ocJVjcfpWb703DrfONymAkIECBAgAABAgQIECBAgAABAgQIECBAgAAB&#10;AgQIECBAgAABAgQIECBAgAABAgQIECBAgAABAgQIECBAgAABAgQIECBAgAABAgQIECBAgAABAgQI&#10;ECBAgAABAgQIECBAgAABAgQIECBAgAABAgQIECBAgAABAgQIECBAgAABAgQIECBAgAABAgQIECBA&#10;gACBwQL54LIqAQIECBAgQIAAAQJHKVCkbODx0/OVgfVnxU5z89mw73O9tpLeOHW9rz5M4UHrdri9&#10;Vp5KJyfmw1xAgAABAgQIECBAgAABAgQIECBAgAABAgQIECBAgAABAgQIECBAgAABAgQIECBAgAAB&#10;AgQIECBAgAABAgQIECBAgAABAgQIECBAgAABAgQIECBAgAABAgQIECBAgAABAgQIECBAgAABAgQI&#10;ECBAgAABAgQIECBAgAABAgQIECBAgAABAgQIECBAgAABAgQIDBbIB5dVCRAgQIAAAQIECBA4UoEs&#10;G3j83LmpgfUnxe76Vkpb3TBfr7bShdn3w/wwwf3mrXDb/NSlMBMQIECAAAECBAgQIECAAAECBAgQ&#10;IECAAAECBAgQIECAAAECBAgQIECAAAECBAgQIECAAAECBAgQIECAAAECBAgQIECAAAECBAgQIECA&#10;AAECBAgQIECAAAECBAgQIECAAAECBAgQIECAAAECBAgQIECAAAECBAgQIECAAAECBAgQIECAAAEC&#10;BAgQIECAAAECsUAeRxICBAgQIECAAAECBI5KoEjZwKPnFicH1p8Uu63NOMs6qT5zNtVrc+GawwQP&#10;WrfCbQuNt8JMQIAAAQIECBAgQIAAAQIECBAgQIAAAQIECBAgQIAAAQIECBAgQIAAAQIECBAgQIAA&#10;AQIECBAgQIAAAQIECBAgQIAAAQIECBAgQIAAAQIECBAgQIAAAQIECBAgQIAAAQIECBAgQIAAAQIE&#10;CBAgQIAAAQIECBAgQIAAAQIECBAgQIAAAQIECBAgQIAAAQIECMQCeRxJCBAgQIAAAQIECBA4tEBR&#10;HHrrk41FlvXt75S2UvVkf/3Zwk6z/WzY97leXUlvzL7fVx+28KB1O2wxX78UZgICBAgQIECAAAEC&#10;BAgQIECAAAECBAgQIECAAAECBAgQIECAAAECBAgQIECAAAECBAgQIECAAAECBAgQIECAAAECBAgQ&#10;IECAAAECBAgQIECAAAECBAgQIECAAAECBAgQIECAAAECBAgQIECAAAECBAgQIECAAAECBAgQIECA&#10;AAECBAgQIECAAAECBAgQIEAgFsjjSEKAAAECBAgQIECAwNEJZH1Hb82spSzrrz9b2G21nw37Ptdr&#10;rTQ//XZffdjC/datsMV8/XKYCQgQIECAAAECBAgQIECAAAECBAgQIECAAAECBAgQIECAAAECBAgQ&#10;IECAAAECBAgQIECAAAECBAgQIECAAAECBAgQIECAAAECBAgQIECAAAECBAgQIECAAAECBAgQIECA&#10;AAECBAgQIECAAAECBAgQIECAAAECBAgQIECAAAECBAgQIECAAAECBAgQIECAAIFYII8jCQECBAgQ&#10;IECAAAECRyVQpKzv6PzUZl9tb6HTjPP16ko6Xf/G3uVDjze2VtOX6/fCPvP1S2EmIECAAAECBAgQ&#10;IECAAAECBAgQIECAAAECBAgQIECAAAECBAgQIECAAAECBAgQIECAAAECBAgQIECAAAECBAgQIECA&#10;AAECBAgQIECAAAECBAgQIECAAAECBAgQIECAAAECBAgQIECAAAECBAgQIECAAAECBAgQIECAAAEC&#10;BAgQIECAAAECBAgQIECAAAECBGKBPI4kBAgQIECAAAECBAgcViBLxWG3bu8rsqxv/+SZ/treRVvN&#10;tb3TnvF6dSWdrl/sqQ07edC6Hbao5LV0avJcmAsIECBAgAABAgQIECBAgAABAgQIECBAgAABAgQI&#10;ECBAgAABAgQIECBAgAABAgQIECBAgAABAgQIECBAgAABAgQIECBAgAABAgQIECBAgAABAgQIECBA&#10;gAABAgQIECBAgAABAgQIECBAgAABAgQIECBAgAABAgQIECBAgAABAgQIECBAgAABAgQIECBAgACB&#10;WCCPIwkBAgQIECBAgAABAsdJYGahtu91Vj7/NMw3aqvp1IkLYX6Y4MHK7XDbmamLKc/8dSMEEhAg&#10;QIAAAQIECBAgQIAAAQIECBAgQIAAAQIECBAgQIAAAQIECBAgQIAAAQIECBAgQIAAAQIECBAgQIAA&#10;AQIECBAgQIAAAQIECBAgQIAAAQIECBAgQIAAAQIECBAgQIAAAQIECBAgQIAAAQIECBAgQIAAAQIE&#10;CBAgQIAAAQIECBAgQIAAAQIECBAgQIAAgX0E8n0yEQECBAgQIECAAAECRyRQZFnfyWfO1ftqewtr&#10;X365d9ozzqZKqZSXe2rDTh40b4UtFhqXw0xAgAABAgQIECBAgAABAgQIECBAgAABAgQIECBAgAAB&#10;AgQIECBAgAABAgQIECBAgAABAgQIECBAgAABAgQIECBAgAABAgQIECBAgAABAgQIECBAgAABAgQI&#10;ECBAgAABAgQIECBAgAABAgQIECBAgAABAgQIECBAgAABAgQIECBAgAABAgQIECBAgAABAgQI7C+Q&#10;7x9LCRAgQIAAAQIECBA4GoGs79jphWpfbW+hvby6d9ozrsyc6JmPYnK/dStsM1+/FGYCAgQIECBA&#10;gAABAgQIECBAgAABAgQIECBAgAABAgQIECBAgAABAgQIECBAgAABAgQIECBAgAABAgQIECBAgAAB&#10;AgQIECBAgAABAgQIECBAgAABAgQIECBAgAABAgQIECBAgAABAgQIECBAgAABAgQIECBAgAABAgQI&#10;ECBAgAABAgQIECBAgAABAgQIECBAYH+BfP9YSoAAAQIECBAgQIDAkQhkWc+xW9WNVJnqrfUseDzp&#10;NtvPl3bmEydP7oxHNXjQuhW2WqhfDjMBAQIECBAgQIAAAQIECBAgQIAAAQIECBAgQIAAAQIECBAg&#10;QIAAAQIECBAgQIAAAQIECBAgQIAAAQIECBAgQIAAAQIECBAgQIAAAQIECBAgQIAAAQIECBAgQIAA&#10;AQIECBAgQIAAAQIECBAgQIAAAQIECBAgQIAAAQIECBAgQIAAAQIECBAgQIAAAQIECBAgsL9Avn8s&#10;JUCAAAECBAgQIEDgKASKlPUc2zm53jMfNMlWB1Wf1uqnTsfhIZKtbjt9tvq34c75+uUwExAgQIAA&#10;AQIECBAgQIAAAQIECBAgQIAAAQIECBAgQIAAAQIECBAgQIAAAQIECBAgQIAAAQIECBAgQIAAAQIE&#10;CBAgQIAAAQIECBAgQIAAAQIECBAgQIAAAQIECBAgQIAAAQIECBAgQIAAAQIECBAgQIAAAQIECBAg&#10;QIAAAQIECBAgQIAAAQIECBAgQIAAAQL7C+T7x1ICBAgQIECAAAECBI5CoEhZz7HluU7PfNCkvFYZ&#10;VN6uzcwthdlhgk9XPkpF6g7cmmeldPrEhYGZIgECBAgQIECAAAECBAgQIECAAAECBAgQIECAAAEC&#10;BAgQIECAAAECBAgQIECAAAECBAgQIECAAAECBAgQIECAAAECBAgQIECAAAECBAgQIECAAAECBAgQ&#10;IECAAAECBAgQIECAAAECBAgQIECAAAECBAgQIECAAAECBAgQIECAAAECBAgQIECAAAECBAgQIHCw&#10;QH7wEisIECBAgAABAgQIEHhxgeLFt+zZUWTZnllKJ87u/9W9uf5JqrYne/bsnZya/8be6dDjhyt3&#10;wh5zJy6kUl4JcwEBAgQIECBAgAABAgQIECBAgAABAgQIECBAgAABAgQIECBAgAABAgQIECBAgAAB&#10;AgQIECBAgAABAgQIECBAgAABAgQIECBAgAABAgQIECBAgAABAgQIECBAgAABAgQIECBAgAABAgQI&#10;ECBAgAABAgQIECBAgAABAgQIECBAgAABAgQIECBAgAABAgQIECCwv0C+fywlQIAAAQIECBAgQOBo&#10;BLKeY2cXJ3vmz08+e3gn5Y9/Rj/qs3NRdKj6g9adcN/81MUwExAgQIAAAQIECBAgQIAAAQIECBAg&#10;QIAAAQIECBAgQIAAAQIECBAgQIAAAQIECBAgQIAAAQIECBAgQIAAAQIECBAgQIAAAQIECBAgQIAA&#10;AQIECBAgQIAAAQIECBAgQIAAAQIECBAgQIAAAQIECBAgQIAAAQIECBAgQIAAAQIECBAgQIAAAQIE&#10;CBAgQIAAAQIHC+QHL7GCAAECBAgQIECAAIFXLVBkvSeeOVfvLTw3++KTXz5X2Z1ulTdTVintFkYw&#10;erhyJ+xytn4xzAQECBAgQIAAAQIECBAgQIAAAQIECBAgQIAAAQIECBAgQIAAAQIECBAgQIAAAQIE&#10;CBAgQIAAAQIECBAgQIAAAQIECBAgQIAAAQIECBAgQIAAAQIECBAgQIAAAQIECBAgQIAAAQIECBAg&#10;QIAAAQIECBAgQIAAAQIECBAgQIAAAQIECBAgQIAAAQIECBAgQIDAwQL5wUusIECAAAECBAgQIEDg&#10;VQsUKds5skhFmjpb2pkPGjz67N6g8natM9kJs8MGD1t3wq1npy6GmYAAAQIECBAgQIAAAQIECBAg&#10;QIAAAQIECBAgQIAAAQIECBAgQIAAAQIECBAgQIAAAQIECBAgQIAAAQIECBAgQIAAAQIECBAgQIAA&#10;AQIECBAgQIAAAQIECBAgQIAAAQIECBAgQIAAAQIECBAgQIAAAQIECBAgQIAAAQIECBAgQIAAAQIE&#10;CBAgQIAAAQIECBA4WCA/eIkVBAgQIECAAAECBAi8eoFs58j2ibVUqu7Od4I9g9UvPt8ze25YH/3X&#10;/ocrd547ZHc6X7+0OzEiQIAAAQIECBAgQIAAAQIECBAgQIAAAQIECBAgQIAAAQIECBAgQIAAAQIE&#10;CBAgQIAAAQIECBAgQIAAAQIECBAgQIAAAQIECBAgQIAAAQIECBAgQIAAAQIECBAgQIAAAQIECBAg&#10;QIAAAQIECBAgQIAAAQIECBAgQIAAAQIECBAgQIAAAQIECBAgQIAAAQIEXlggf+EdNhAgQIAAAQIE&#10;CBAgcKBAduCKgxbsduhMbhy0OK1/uRyuKTdqYXaYYHnjk7S+1Qq3npn6RpgJCBAgQIAAAQIECBAg&#10;QIAAAQIECBAgQIAAAQIECBAgQIAAAQIECBAgQIAAAQIECBAgQIAAAQIECBAgQIAAAQIECBAgQIAA&#10;AQIECBAgQIAAAQIECBAgQIAAAQIECBAgQIAAAQIECBAgQIAAAQIECBAgQIAAAQIECBAgQIAAAQIE&#10;CBAgQIAAAQIECBAgQIAAgYMF8oOXWEGAAAECBAgQIECAwJEKTHT2PX6r207dVjtcU52uh9lhgoet&#10;O+G2qepsmqqeDHMBAQIECBAgQIAAAQIECBAgQIAAAQIECBAgQIAAAQIECBAgQIAAAQIECBAgQIAA&#10;AQIECBAgQIAAAQIECBAgQIAAAQIECBAgQIAAAQIECBAgQIAAAQIECBAgQIAAAQIECBAgQIAAAQIE&#10;CBAgQIAAAQIECBAgQIAAAQIECBAgQIAAAQIECBAgQIAAAQIECBAgcLBAfvASKwgQIECAAAECBAgQ&#10;OEqBbKK77/Gfr3yUau0T4ZrJkyfD7DDBw5U74bazUxfDTECAAAECBAgQIECAAAECBAgQIECAAAEC&#10;BAgQIECAAAECBAgQIECAAAECBAgQIECAAAECBAgQIECAAAECBAgQIECAAAECBAgQIECAAAECBAgQ&#10;IECAAAECBAgQIECAAAECBAgQIECAAAECBAgQIECAAAECBAgQIECAAAECBAgQIECAAAECBAgQIECA&#10;AAECBAh8NYH8qy2zigABAgQIECBAgACBFxMoXmz5PqvzE/v3+qR1J01u1MMO5f/Pft12xW0maQBW&#10;P41ajdTMZNaY2ZcEm/3/vykmJLMTXgwxQQ2tBnpjcka7I3fZLVA7H+bCJyf11F1Vcq5P5E/TMHtO&#10;cPrb96Kfv86OokifAAECBAgQIECAAAECBAgQIECAAAECBAgQIECAAAECBAgQIECAAAECBAgQIECA&#10;AAECBAgQIECAAAECBAgQIECAAAECBAgQIECAAAECBAgQIECAAAECBAgQIECAAAECBAgQIECAAAEC&#10;BAgQIECAAAECBAgQIECAAAECBAgQIECAAAECBAgQIECAAAECBAgQ2FAgbThnjAABAgQIECBAgACB&#10;P0hgZ/fzH764eZcVTRUOpVkeZs8Jzn77XvRzUB1FkT4BAgQIECBAgAABAgQIECBAgAABAgQIECBA&#10;gAABAgQIECBAgAABAgQIECBAgAABAgQIECBAgAABAgQIECBAgAABAgQIECBAgAABAgQIECBAgAAB&#10;AgQIECBAgAABAgQIECBAgAABAgQIECBAgAABAgQIECBAgAABAgQIECBAgAABAgQIECBAgAABAgQI&#10;ECCwoUDacM4YAQIECBAgQIAAAQJ/kEBeff7X9oub42y6qMK/3XhvEmbPCc7qd+HaQXUUZgICBAgQ&#10;IECAAAECBAgQIECAAAECBAgQIECAAAECBAgQIECAAAECBAgQIECAAAECBAgQIECAAAECBAgQIECA&#10;AAECBAgQIECAAAECBAgQIECAAAECBAgQIECAAAECBAgQIECAAAECBAgQIECAAAECBAgQIECAAAEC&#10;BAgQIECAAAECBAgQIECAAAECBAgQIEBgM4G02ZgpAgQIECBAgAABAgT+KIGiGn/20xc332fTZhbO&#10;pNkkzPoGy4dFdnX7P+HawewozAQECBAgQIAAAQIECBAgQIAAAQIECBAgQIAAAQIECBAgQIAAAQIE&#10;CBAgQIAAAQIECBAgQIAAAQIECBAgQIAAAQIECBAgQIAAAQIECBAgQIAAAQIECBAgQIAAAQIECBAg&#10;QIAAAQIECBAgQIAAAQIECBAgQIAAAQIECBAgQIAAAQIECBAgQIAAAQIECBAgQIDAZgJpszFTBAgQ&#10;IECAAAECBAj8UQLTauezn764Oc6mTRXOjPfyMOsbnNfH2eq3P+t+xqM8e1V+uy7SI0CAAAECBAgQ&#10;IECAAAECBAgQIECAAAECBAgQIECAAAECBAgQIECAAAECBAgQIECAAAECBAgQIECAAAECBAgQIECA&#10;AAECBAgQIECAAAECBAgQIECAAAECBAgQIECAAAECBAgQIECAAAECBAgQIECAAAECBAgQIECAAAEC&#10;BAgQIECAAAECBAgQIECAAAECBHoIpB6zRgkQIECAAAECBAgQ+AMEdmd5+NWbxUXWNPNscj8NZ9Js&#10;EmZ9g7P6OFzZrw6zNBqHuYAAAQIECBAgQIAAAQIECBAgQIAAAQIECBAgQIAAAQIECBAgQIAAAQIE&#10;CBAgQIAAAQIECBAgQIAAAQIECBAgQIAAAQIECBAgQIAAAQIECBAgQIAAAQIECBAgQIAAAQIECBAg&#10;QIAAAQIECBAgQIAAAQIECBAgQIAAAQIECBAgQIAAAQIECBAgQIAAAQIECBDYTCBtNmaKAAECBAgQ&#10;IECAAIF+Aqt+45+Zrv40CdOLm+NsuqjCPBtlWaryOO+ZnN58H24cVEdhJiBAgAABAgQIECBAgAAB&#10;AgQIECBAgAABAgQIECBAgAABAgQIECBAgAABAgQIECBAgAABAgQIECBAgAABAgQIECBAgAABAgQI&#10;ECBAgAABAgQIECBAgAABAgQIECBAgAABAgQIECBAgAABAgQIECBAgAABAgQIECBAgAABAgQIECBA&#10;gAABAgQIECBAgAABAgQ2F0ibj5okQIAAAQIECBAgQOCPEJjtTcPPXty8y6ZNFeapzLNRGoV53+C8&#10;Pg5XDmZHYSYgQIAAAQIECBAgQIAAAQIECBAgQIAAAQIECBAgQIAAAQIECBAgQIAAAQIECBAgQIAA&#10;AQIECBAgQIAAAQIECBAgQIAAAQIECBAgQIAAAQIECBAgQIAAAQIECBAgQIAAAQIECBAgQIAAAQIE&#10;CBAgQIAAAQIECBAgQIAAAQIECBAgQIAAAQIECBAgQIAAAQIENhdIm4+aJECAAAECBAgQIEDgjxAo&#10;qnH42fObd9l0MQvztDcJs+cEpzffh2t/rY7CTECAAAECBAgQIECAAAECBAgQIECAAAECBAgQIECA&#10;AAECBAgQIECAAAECBAgQIECAAAECBAgQIECAAAECBAgQIECAAAECBAgQIECAAAECBAgQIECAAAEC&#10;BAgQIECAAAECBAgQIECAAAECBAgQIECAAAECBAgQIECAAAECBAgQIECAAAECBAgQIECAAAECBAhs&#10;LpA2HzVJgAABAgQIECBAgMDXFnhID9l4Mgo/e3HzLps2VZiPZ3mYPSc4q4/DtYPZUZgJCBAgQIAA&#10;AQIECBAgQIAAAQIECBAgQIAAAQIECBAgQIAAAQIECBAgQIAAAQIECBAgQIAAAQIECBAgQIAAAQIE&#10;CBAgQIAAAQIECBAgQIAAAQIECBAgQIAAAQIECBAgQIAAAQIECBAgQIAAAQIECBAgQIAAAQIECBAg&#10;QIAAAQIECBAgQIAAAQIECBAgQIAAgc0F0uajJgkQIECAAAECBAgQ+NoC98Xis5+8uDnOiqYKZ9Le&#10;JMz6Br/cnWbNwzxcO6iOwkxAgAABAgQIECBAgAABAgQIECBAgAABAgQIECBAgAABAgQIECBAgAAB&#10;AgQIECBAgAABAgQIECBAgAABAgQIECBAgAABAgQIECBAgAABAgQIECBAgAABAgQIECBAgAABAgQI&#10;ECBAgAABAgQIECBAgAABAgQIECBAgAABAgQIECBAgAABAgQIECBAgAABAgQIbC6QNh81SYAAAQIE&#10;CBAgQIDA5gKrzUc/M/k4WYbp4+ox++X2b9m0qcKZ8SwPs77B2c27cGVvsp/t5nthmKEWPAAAQABJ&#10;REFULiBAgAABAgQIECBAgAABAgQIECBAgAABAgQIECBAgAABAgQIECBAgAABAgQIECBAgAABAgQI&#10;ECBAgAABAgQIECBAgAABAgQIECBAgAABAgQIECBAgAABAgQIECBAgAABAgQIECBAgAABAgQIECBA&#10;gAABAgQIECBAgAABAgQIECBAgAABAgQIECBAgAABAgQ2F0ibj5okQIAAAQIECBAgQOBrCzxO78NP&#10;3iwussfVQ7a7mIUzaW8SZn2D05vvw5WD2VGYCQgQIECAAAECBAgQIECAAAECBAgQIECAAAECBAgQ&#10;IECAAAECBAgQIECAAAECBAgQIECAAAECBAgQIECAAAECBAgQIECAAAECBAgQIECAAAECBAgQIECA&#10;AAECBAgQIECAAAECBAgQIECAAAECBAgQIECAAAECBAgQIECAAAECBAgQIECAAAECBAgQIECAAIF+&#10;AqnfuGkCBAgQIECAAAECBL6mwGj6EH7u+vbnp6xoqnBmPJuEWd/gvD4OVw6qozATECBAgAABAgQI&#10;ECBAgAABAgQIECBAgAABAgQIECBAgAABAgQIECBAgAABAgQIECBAgAABAgQIECBAgAABAgQIECBA&#10;gAABAgQIECBAgAABAgQIECBAgAABAgQIECBAgAABAgQIECBAgAABAgQIECBAgAABAgQIECBAgAAB&#10;AgQIECBAgAABAgQIECBAgAABAv0EUr9x0wQIECBAgAABAgQIfE2B0e4q/NyHu9OnbNpU4Uzay8Os&#10;b3Bafx+u/HV2FGYCAgQIECBAgAABAgQIECBAgAABAgQIECBAgAABAgQIECBAgAABAgQIECBAgAAB&#10;AgQIECBAgAABAgQIECBAgAABAgQIECBAgAABAgQIECBAgAABAgQIECBAgAABAgQIECBAgAABAgQI&#10;ECBAgAABAgQIECBAgAABAgQIECBAgAABAgQIECBAgAABAgQIECBAoJ9A6jdumgABAgQIECBAgACB&#10;rykwLlfh5369O33KposqnBnPJmHWNzi7OQ5XDqqjMBMQIECAAAECBAgQIECAAAECBAgQIECAAAEC&#10;BAgQIECAAAECBAgQIECAAAECBAgQIECAAAECBAgQIECAAAECBAgQIECAAAECBAgQIECAAAECBAgQ&#10;IECAAAECBAgQIECAAAECBAgQIECAAAECBAgQIECAAAECBAgQIECAAAECBAgQIECAAAECBAgQIECA&#10;AAEC/QRSv3HTBAgQIECAAAECBAh8TYG8HIWf+3B7+pRNm1k4k/YmYdYnaB5us1/u/h6uHMyOwkxA&#10;gAABAgQIECBAgAABAgQIECBAgAABAgQIECBAgAABAgQIECBAgAABAgQIECBAgAABAgQIECBAgAAB&#10;AgQIECBAgAABAgQIECBAgAABAgQIECBAgAABAgQIECBAgAABAgQIECBAgAABAgQIECBAgAABAgQI&#10;ECBAgAABAgQIECBAgAABAgQIECBAgAABAgQI9BNI/cZNEyBAgAABAgQIECCwmcBqs7EvTE3KcThx&#10;fXf6lE2bKpxJszzM+gRnN8fh+E6aZH/Z/c8wFxAgQIAAAQIECBAgQIAAAQIECBAgQIAAAQIECBAg&#10;QIAAAQIECBAgQIAAAQIECBAgQIAAAQIECBAgQIAAAQIECBAgQIAAAQIECBAgQIAAAQIECBAgQIAA&#10;AQIECBAgQIAAAQIECBAgQIAAAQIECBAgQIAAAQIECBAgQIAAAQIECBAgQIAAAQIECBAgQIAAAQL9&#10;BFK/cdMECBAgQIAAAQIECHxNgaIah5+7vjvN8mWRjR93wpnxbBJmfYKz+l04/rp6k6WR/7UIgQQE&#10;CBAgQIAAAQIECBAgQIAAAQIECBAgQIAAAQIECBAgQIAAAQIECBAgQIAAAQIECBAgQIAAAQIECBAg&#10;QIAAAQIECBAgQIAAAQIECBAgQIAAAQIECBAgQIAAAQIECBAgQIAAAQIECBAgQIAAAQIECBAgQIAA&#10;AQIECBAgQIAAAQIECBAgQIAAAQIECBAgQKCnQOo5b5wAAQIECBAgQIAAga8osLuXh1/7cHuaFU0V&#10;5tnOKEu7O3HeIzmr34XTB9V/h5mAAAECBAgQIECAAAECBAgQIECAAAECBAgQIECAAAECBAgQIECA&#10;AAECBAgQIECAAAECBAgQIECAAAECBAgQIECAAAECBAgQIECAAAECBAgQIECAAAECBAgQIECAAAEC&#10;BAgQIECAAAECBAgQIECAAAECBAgQIECAAAECBAgQIECAAAECBAgQIECAAAECBAgQ6C+Q+q/YIECA&#10;AAECBAgQIEDgawnszvLwU7/enWW7zSzMx7NJmPUNzusfwpXX1ZswExAgQIAAAQIECBAgQIAAAQIE&#10;CBAgQIAAAQIECBAgQIAAAQIECBAgQIAAAQIECBAgQIAAAQIECBAgQIAAAQIECBAgQIAAAQIECBAg&#10;QIAAAQIECBAgQIAAAQIECBAgQIAAAQIECBAgQIAAAQIECBAgQIAAAQIECBAgQIAAAQIECBAgQIAA&#10;AQIECBAgQIAAAQL9BVL/FRsECBAgQIAAAQIECHwtgb29Yu2n5s0v2f3jIpsuqrX5x2aaTcKsb3Be&#10;H4crB7OjMBMQIECAAAECBAgQIECAAAECBAgQIECAAAECBAgQIECAAAECBAgQIECAAAECBAgQIECA&#10;AAECBAgQIECAAAECBAgQIECAAAECBAgQIECAAAECBAgQIECAAAECBAgQIECAAAECBAgQIECAAAEC&#10;BAgQIECAAAECBAgQIECAAAECBAgQIECAAAECBAgQIECAAAEC/QVS/xUbBAgQIECAAAECBAh8LYFq&#10;r1j7qQ+3Pz/1i6Zam39sjvfyMOsbnNXH4cpB9TbMBAQIECBAgAABAgQIECBAgAABAgQIECBAgAAB&#10;AgQIECBAgAABAgQIECBAgAABAgQIECBAgAABAgQIECBAgAABAgQIECBAgAABAgQIECBAgAABAgQI&#10;ECBAgAABAgQIECBAgAABAgQIECBAgAABAgQIECBAgAABAgQIECBAgAABAgQIECBAgAABAgQIECBA&#10;gEB/gdR/xQYBAgQIECBAgAABAl9DYJWtsp3d0dpPXd+dPvWnTbU2/9hMs0mY9QmuF+fZ4r4OV15X&#10;b8JMQIAAAQIECBAgQIAAAQIECBAgQIAAAQIECBAgQIAAAQIECBAgQIAAAQIECBAgQIAAAQIECBAg&#10;QIAAAQIECBAgQIAAAQIECBAgQIAAAQIECBAgQIAAAQIECBAgQIAAAQIECBAgQIAAAQIECBAgQIAA&#10;AQIECBAgQIAAAQIECBAgQIAAAQIECBAgQIAAAQIECPQXSP1XbBAgQIAAAQIECBAg8DUE7vMmG6XR&#10;2k9d350+9aeL2dr8Y3O8NwmzPsF5/UM4Xk3+kpX5n8NcQIAAAQIECBAgQIAAAQIECBAgQIAAAQIE&#10;CBAgQIAAAQIECBAgQIAAAQIECBAgQIAAAQIECBAgQIAAAQIECBAgQIAAAQIECBAgQIAAAQIECBAg&#10;QIAAAQIECBAgQIAAAQIECBAgQIAAAQIECBAgQIAAAQIECBAgQIAAAQIECBAgQIAAAQIECBAgQIAA&#10;AQIECPQXSP1XbBAgQIAAAQIECBAg8CWB0ZcGNsgfiiacur49fcqmTRXOpFkeZn2Cs5t34fhB9TbM&#10;BAQIECBAgAABAgQIECBAgAABAgQIECBAgAABAgQIECBAgAABAgQIECBAgAABAgQIECBAgAABAgQI&#10;ECBAgAABAgQIECBAgAABAgQIECBAgAABAgQIECBAgAABAgQIECBAgAABAgQIECBAgAABAgQIECBA&#10;gAABAgQIECBAgAABAgQIECBAgAABAgQIECBAgMDzBNLz1mwRIECAAAECBAgQILBtgcdiGX7iw93p&#10;UzZtqnAm7U3CrE9wXh+H46+rt2EmIECAAAECBAgQIECAAAECBAgQIECAAAECBAgQIECAAAECBAgQ&#10;IECAAAECBAgQIECAAAECBAgQIECAAAECBAgQIECAAAECBAgQIECAAAECBAgQIECAAAECBAgQIECA&#10;AAECBAgQIECAAAECBAgQIECAAAECBAgQIECAAAECBAgQIECAAAECBAgQIECAAAECBJ4nkJ63ZosA&#10;AQIECBAgQIAAgc8LrD4fb5Cupg/h1PXtz0/ZdFGFM+NZHmZ9grP6OBw/qN6GmYAAAQIECBAgQIAA&#10;AQIECBAgQIAAAQIECBAgQIAAAQIECBAgQIAAAQIECBAgQIAAAQIECBAgQIAAAQIECBAgQIAAAQIE&#10;CBAgQIAAAQIECBAgQIAAAQIECBAgQIAAAQIECBAgQIAAAQIECBAgQIAAAQIECBAgQIAAAQIECBAg&#10;QIAAAQIECBAgQIAAAQIECBB4nkB63potAgQIECBAgAABAgS2LTDafQw/cX139pRNm1k4k/YmYdYn&#10;OKuPw/HX1dswExAgQIAAAQIECBAgQIAAAQIECBAgQIAAAQIECBAgQIAAAQIECBAgQIAAAQIECBAg&#10;QIAAAQIECBAgQIAAAQIECBAgQIAAAQIECBAgQIAAAQIECBAgQIAAAQIECBAgQIAAAQIECBAgQIAA&#10;AQIECBAgQIAAAQIECBAgQIAAAQIECBAgQIAAAQIECBAgQIAAAQLPE0jPW7NFgAABAgQIECBAgMC2&#10;BdLuKvzE9d3PT9l0UYUz49kkzDYNHh7vs/fzn8Lxg+ptmAkIECBAgAABAgQIECBAgAABAgQIECBA&#10;gAABAgQIECBAgAABAgQIECBAgAABAgQIECBAgAABAgQIECBAgAABAgQIECBAgAABAgQIECBAgAAB&#10;AgQIECBAgAABAgQIECBAgAABAgQIECBAgAABAgQIECBAgAABAgQIECBAgAABAgQIECBAgAABAgQI&#10;ECBAgACB5wmk563ZIkCAAAECBAgQIEBg2wI7u+u/sLivs4//ZKtRViyDod9W0yxff6BH9/L2b9nj&#10;6n7txigbZfvl4dpMkwABAgQIECBAgAABAgQIECBAgAABAgQIECBAgAABAgQIECBAgAABAgQIECBA&#10;gAABAgQIECBAgAABAgQIECBAgAABAgQIECBAgAABAgQIECBAgAABAgQIECBAgAABAgQIECBAgAAB&#10;AgQIECBAgAABAgQIECBAgAABAgQIECBAgAABAgQIECBAgAABAgQIEHi+QHr+qk0CBAgQIECAAAEC&#10;BLYpkFfrf12/vj19+myx3M1G2fqZjwPjWf7iv95ZfRze+Lfd/8p2xpMwFxAgQIAAAQIECBAgQIAA&#10;AQIECBAgQIAAAQIECBAgQIAAAQIECBAgQIAAAQIECBAgQIAAAQIECBAgQIAAAQIECBAgQIAAAQIE&#10;CBAgQIAAAQIECBAgQIAAAQIECBAgQIAAAQIECBAgQIAAAQIECBAgQIAAAQIECBAgQIAAAQIECBAg&#10;QIAAAQIECBAgQIAAAQLPE0jPW7NFgAABAgQIECBAgMC2BYpqvPYT13enT/2iKdfmH5ujScpG+fr9&#10;cGlNcF4fr+n+3npdvQ0zAQECBAgQIECAAAECBAgQIECAAAECBAgQIECAAAECBAgQIECAAAECBAgQ&#10;IECAAAECBAgQIECAAAECBAgQIECAAAECBAgQIECAAAECBAgQIECAAAECBAgQIECAAAECBAgQIECA&#10;AAECBAgQIECAAAECBAgQIECAAAECBAgQIECAAAECBAgQIECAAAECBAgQIPB8gfT8VZsECBAgQIAA&#10;AQIECMQCqzjaMCmq8drJD3c/P/WLZbk2/9hMVR5mfYKzm+Nw/HX1JswEBAgQIECAAAECBAgQIECA&#10;AAECBAgQIECAAAECBAgQIECAAAECBAgQIECAAAECBAgQIECAAAECBAgQIECAAAECBAgQIECAAAEC&#10;BAgQIECAAAECBAgQIECAAAECBAgQIECAAAECBAgQIECAAAECBAgQIECAAAECBAgQIECAAAECBAgQ&#10;IECAAAECBAgQIECAwPMF0vNXbRIgQIAAAQIECBAgsE2Bcm+y9vz17dlTv2jKtfnHZqryMOsTnNfH&#10;4fjB7CjMBAQIECBAgAABAgQIECBAgAABAgQIECBAgAABAgQIECBAgAABAgQIECBAgAABAgQIECBA&#10;gAABAgQIECBAgAABAgQIECBAgAABAgQIECBAgAABAgQIECBAgAABAgQIECBAgAABAgQIECBAgAAB&#10;AgQIECBAgAABAgQIECBAgAABAgQIECBAgAABAgQIECBAgMDzBdLzV20SIECAAAECBAgQILBNgWpv&#10;svb89d3PT/2iKdfmH5tptn43XAiCs/pdkGTZ6+ptmAkIECBAgAABAgQIECBAgAABAgQIECBAgAAB&#10;AgQIECBAgAABAgQIECBAgAABAgQIECBAgAABAgQIECBAgAABAgQIECBAgAABAgQIECBAgAABAgQI&#10;ECBAgAABAgQIECBAgAABAgQIECBAgAABAgQIECBAgAABAgQIECBAgAABAgQIECBAgAABAgQIECBA&#10;gACB5wuk56/aJECAAAECBAgQIEBgmwKz2XTt+evb06d+0ZRr84/NcZWH2abB4r7Orhfn4fhB9SbM&#10;BAQIECBAgAABAgQIECBAgAABAgQIECBAgAABAgQIECBAgAABAgQIECBAgAABAgQIECBAgAABAgQI&#10;ECBAgAABAgQIECBAgAABAgQIECBAgAABAgQIECBAgAABAgQIECBAgAABAgQIECBAgAABAgQIECBA&#10;gAABAgQIECBAgAABAgQIECBAgAABAgQIECBAgMDzBdLzV20SIECAAAECBAgQILBNgd29nbXnr+9O&#10;n/rFslybf2ymKg+zTYPz+iQczVORfTP9jzAXECBAgAABAgQIECBAgAABAgQIECBAgAABAgQIECBA&#10;gAABAgQIECBAgAABAgQIECBAgAABAgQIECBAgAABAgQIECBAgAABAgQIECBAgAABAgQIECBAgAAB&#10;AgQIECBAgAABAgQIECBAgAABAgQIECBAgAABAgQIECBAgAABAgQIECBAgAABAgQIECBAgAABAs8X&#10;SM9ftUmAAAECBAgQIECAwLYEHtNDlvLR2vMf7k6f+kVTrs0/NlOVh9mmwVn9Lhzdr95ko9H6v1+4&#10;JCBAgAABAgQIECBAgAABAgQIECBAgAABAgQIECBAgAABAgQIECBAgAABAgQIECBAgAABAgQIECBA&#10;gAABAgQIECBAgAABAgQIECBAgAABAgQIECBAgAABAgQIECBAgAABAgQIECBAgAABAgQIECBAgAAB&#10;AgQIECBAgAABAgQIECBAgAABAgQIECBAgAABAgQ2EkgbTRkiQIAAAQIECBAgQOCrCtxPmrXfu39o&#10;snlz9ZRNm2rtzMdmqvIw2zQ4r4/D0YPqKMwEBAgQIECAAAECBAgQIECAAAECBAgQIECAAAECBAgQ&#10;IECAAAECBAgQIECAAAECBAgQIECAAAECBAgQIECAAAECBAgQIECAAAECBAgQIECAAAECBAgQIECA&#10;AAECBAgQIECAAAECBAgQIECAAAECBAgQIECAAAECBAgQIECAAAECBAgQIECAAAECBAgQIECAwMsE&#10;0svWbRMgQIAAAQIECBAgsE5gtK7Zo/cwWa6d/nVx1vaLpmzrbpFmebfV+31e/xDuvK7ehJmAAAEC&#10;BAgQIECAAAECBAgQIECAAAECBAgQIECAAAECBAgQIECAAAECBAgQIECAAAECBAgQIECAAAECBAgQ&#10;IECAAAECBAgQIECAAAECBAgQIECAAAECBAgQIECAAAECBAgQIECAAAECBAgQIECAAAECBAgQIECA&#10;AAECBAgQIECAAAECBAgQIECAAAECBAgQeJlAetm6bQIECBAgQIAAAQIE1gus1rc37RYPayc/3J62&#10;/WJZtnW3GFd5t9X7fVa/C3cOqrdhJiBAgAABAgQIECBAgAABAgQIECBAgAABAgQIECBAgAABAgQI&#10;ECBAgAABAgQIECBAgAABAgQIECBAgAABAgQIECBAgAABAgQIECBAgAABAgQIECBAgAABAgQIECBA&#10;gAABAgQIECBAgAABAgQIECBAgAABAgQIECBAgAABAgQIECBAgAABAgQIECBAgAABAgReJpBetm6b&#10;AAECBAgQIECAAIGtCEwf1p69vvu57RdN2dbdIlV5t9X7fVYfhzsHs6MwExAgQIAAAQIECBAgQIAA&#10;AQIECBAgQIAAAQIECBAgQIAAAQIECBAgQIAAAQIECBAgQIAAAQIECBAgQIAAAQIECBAgQIAAAQIE&#10;CBAgQIAAAQIECBAgQIAAAQIECBAgQIAAAQIECBAgQIAAAQIECBAgQIAAAQIECBAgQIAAAQIECBAg&#10;QIAAAQIECBAgQIAAAQIvE0gvW7dNgAABAgQIECBAgMA2BEbFau3ZD7enbb9oyrbuFqnKu61e7+vF&#10;eba4r8Od19WbMBMQIECAAAECBAgQIECAAAECBAgQIECAAAECBAgQIECAAAECBAgQIECAAAECBAgQ&#10;IECAAAECBAgQIECAAAECBAgQIECAAAECBAgQIECAAAECBAgQIECAAAECBAgQIECAAAECBAgQIECA&#10;AAECBAgQIECAAAECBAgQIECAAAECBAgQIECAAAECBAgQIECAAAECLxNIL1u3TYAAAQIECBAgQIDA&#10;NgTG0/VXf707/T1YZVmx3F0/9Fs3VXmYbRKc1z+EY1X+TVbmfw5zAQECBAgQIECAAAECBAgQIECA&#10;AAECBAgQIECAAAECBAgQIECAAAECBAgQIECAAAECBAgQIECAAAECBAgQIECAAAECBAgQIECAAAEC&#10;BAgQIECAAAECBAgQIECAAAECBAgQIECAAAECBAgQIECAAAECBAgQIECAAAECBAgQIECAAAECBAgQ&#10;IECAAAECBAgQIPAygfSyddsECBAgQIAAAQIECGxDYDwdrT374e70qT9Z7majLP51fjzL1+5v2jy7&#10;OQ5HD2ZHYSYgQIAAAQIECBAgQIAAAQIECBAgQIAAAQIECBAgQIAAAQIECBAgQIAAAQIECBAgQIAA&#10;AQIECBAgQIAAAQIECBAgQIAAAQIECBAgQIAAAQIECBAgQIAAAQIECBAgQIAAAQIECBAgQIAAAQIE&#10;CBAgQIAAAQIECBAgQIAAAQIECBAgQIAAAQIECBAgQIAAAQIEXi6QXn7CBQIECBAgQIAAAQIEhhaY&#10;lOt/Vb++/fnpU8WyDD85ylM2ysdhvklwXr8Lx15Xb8NMQIAAAQIECBAgQIAAAQIECBAgQIAAAQIE&#10;CBAgQIAAAQIECBAgQIAAAQIECBAgQIAAAQIECBAgQIAAAQIECBAgQIAAAQIECBAgQIAAAQIECBAg&#10;QIAAAQIECBAgQIAAAQIECBAgQIAAAQIECBAgQIAAAQIECBAgQIAAAQIECBAgQIAAAQIECBAgQIAA&#10;AQIECLxcIL38hAsECBAgQIAAAQIECAwtMCnX/6p+fXf29KlpU4WfTLM8zDYNzuofwtGD6m2YCQgQ&#10;IECAAAECBAgQIECAAAECBAgQIECAAAECBAgQIECAAAECBAgQIECAAAECBAgQIECAAAECBAgQIECA&#10;AAECBAgQIECAAAECBAgQIECAAAECBAgQIECAAAECBAgQIECAAAECBAgQIECAAAECBAgQIECAAAEC&#10;BAgQIECAAAECBAgQIECAAAECBAgQIECAAIGXC6SXn3CBAAECBAgQIECAAIGhBabVzicnH1cP2a93&#10;50/9oik/yf/RSFX+j/LZ/z6r34W7r6u3YSYgQIAAAQIECBAgQIAAAQIECBAgQIAAAQIECBAgQIAA&#10;AQIECBAgQIAAAQIECBAgQIAAAQIECBAgQIAAAQIECBAgQIAAAQIECBAgQIAAAQIECBAgQIAAAQIE&#10;CBAgQIAAAQIECBAgQIAAAQIECBAgQIAAAQIECBAgQIAAAQIECBAgQIAAAQIECBAgQIAAAQIEXi6Q&#10;Xn7CBQIECBAgQIAAAQIEPhVYfdrq0dkt80+mb+4uslX2+NQvmvKT/B+NVH26+49sk38/rh6zy9u/&#10;haMH1dswExAgQIAAAQIECBAgQIAAAQIECBAgQIAAAQIECBAgQIAAAQIECBAgQIAAAQIECBAgQIAA&#10;AQIECBAgQIAAAQIECBAgQIAAAQIECBAgQIAAAQIECBAgQIAAAQIECBAgQIAAAQIECBAgQIAAAQIE&#10;CBAgQIAAAQIECBAgQIAAAQIECBAgQIAAAQIECBAgQIAAAQIvF0gvP+ECAQIECBAgQIAAAQJDC+zO&#10;ik9OXt+dtr1iWbZ1t0hV3m31ev9y+/fs4XEZ7vxb+W2YCQgQIECAAAECBAgQIECAAAECBAgQIECA&#10;AAECBAgQIECAAAECBAgQIECAAAECBAgQIECAAAECBAgQIECAAAECBAgQIECAAAECBAgQIECAAAEC&#10;BAgQIECAAAECBAgQIECAAAECBAgQIECAAAECBAgQIECAAAECBAgQIECAAAECBAgQIECAAAECBAgQ&#10;IECAAIGXC6SXn3CBAAECBAgQIECAAIGhBarZ5JOTH+5O217RlG3dLcZrdrszn3ufz0/C+M/Tv2aT&#10;8TTMBQQIECBAgAABAgQIECBAgAABAgQIECBAgAABAgQIECBAgAABAgQIECBAgAABAgQIECBAgAAB&#10;AgQIECBAgAABAgQIECBAgAABAgQIECBAgAABAgQIECBAgAABAgQIECBAgAABAgQIECBAgAABAgQI&#10;ECBAgAABAgQIECBAgAABAgQIECBAgAABAgQIECBAgMDLBdLLT7hAgAABAgQIECBAgMDQAjvT0Scn&#10;f707bXtFU7Z1t0hV3m31er+fn4Tz++VhmAkIECBAgAABAgQIECBAgAABAgQIECBAgAABAgQIECBA&#10;gAABAgQIECBAgAABAgQIECBAgAABAgQIECBAgAABAgQIECBAgAABAgQIECBAgAABAgQIECBAgAAB&#10;AgQIECBAgAABAgQIECBAgAABAgQIECBAgAABAgQIECBAgAABAgQIECBAgAABAgQIECBAgACBYQTS&#10;MGdcIUCAAAECBAgQIEBgSIHRaPTJubr5pe0VTdnW3SJVebfV631Rn4Tzr6vDMBMQIECAAAECBAgQ&#10;IECAAAECBAgQIECAAAECBAgQIECAAAECBAgQIECAAAECBAgQIECAAAECBAgQIECAAAECBAgQIECA&#10;AAECBAgQIECAAAECBAgQIECAAAECBAgQIECAAAECBAgQIECAAAECBAgQIECAAAECBAgQIECAAAEC&#10;BAgQIECAAAECBAgQIECAAAECwwikYc64QoAAAQIECBAgQIDAtgXqxWX7iWJZtnW3SFXebfV6n89P&#10;wvn98jDMBAQIECBAgAABAgQIECBAgAABAgQIECBAgAABAgQIECBAgAABAgQIECBAgAABAgQIECBA&#10;gAABAgQIECBAgAABAgQIECBAgAABAgQIECBAgAABAgQIECBAgAABAgQIECBAgAABAgQIECBAgAAB&#10;AgQIECBAgAABAgQIECBAgAABAgQIECBAgAABAgQIECBAgMAwAmmYM64QIECAAAECBAgQILBtgXlz&#10;1X5i2lRt3S3Gs7zb6vW+qE/C+f3yMMwEBAgQIECAAAECBAgQIECAAAECBAgQIECAAAECBAgQIECA&#10;AAECBAgQIECAAAECBAgQIECAAAECBAgQIECAAAECBAgQIECAAAECBAgQIECAAAECBAgQIECAAAEC&#10;BAgQIECAAAECBAgQIECAAAECBAgQIECAAAECBAgQIECAAAECBAgQIECAAAECBAgQIECAwDACaZgz&#10;rhAgQIAAAQIECBAgsG2BurlsP1E0ZVt3i1Tl3dbG79Vqlb2f/xTO71eHYSYgQIAAAQIECBAgQIAA&#10;AQIECBAgQIAAAQIECBAgQIAAAQIECBAgQIAAAQIECBAgQIAAAQIECBAgQIAAAQIECBAgQIAAAQIE&#10;CBAgQIAAAQIECBAgQIAAAQIECBAgQIAAAQIECBAgQIAAAQIECBAgQIAAAQIECBAgQIAAAQIECBAg&#10;QIAAAQIECBAgQIAAAQIEhhFIw5xxhQABAgQIECBAgACBbQvUi6v2E0VTtnW3SFXebW38/rA4y5aP&#10;d+H8fvldmAkIECBAgAABAgQIECBAgAABAgQIECBAgAABAgQIECBAgAABAgQIECBAgAABAgQIECBA&#10;gAABAgQIECBAgAABAgQIECBAgAABAgQIECBAgAABAgQIECBAgAABAgQIECBAgAABAgQIECBAgAAB&#10;AgQIECBAgAABAgQIECBAgAABAgQIECBAgAABAgQIECBAgACBYQTSMGdcIUCAAAECBAgQIEBg2wLz&#10;5ur3T6yyrFjuhp9LVR5mXwou6pNwZG+ynxU7VZgLCBAgQIAAAQIECBAgQIAAAQIECBAgQIAAAQIE&#10;CBAgQIAAAQIECBAgQIAAAQIECBAgQIAAAQIECBAgQIAAAQIECBAgQIAAAQIECBAgQIAAAQIECBAg&#10;QIAAAQIECBAgQIAAAQIECBAgQIAAAQIECBAgQIAAAQIECBAgQIAAAQIECBAgQIAAAQIECBAgQIAA&#10;gWEE0jBnXCFAgAABAgQIECBA4J8FVv/8fOFrtVplt8sPT1cmy91slMW/yo9n+bO/djE/CXf3q8Mw&#10;ExAgQIAAAQIECBAgQIAAAQIECBAgQIAAAQIECBAgQIAAAQIECBAgQIAAAQIECBAgQIAAAQIECBAg&#10;QIAAAQIECBAgQIAAAQIECBAgQIAAAQIECBAgQIAAAQIECBAgQIAAAQIECBAgQIAAAQIECBAgQIAA&#10;AQIECBAgQIAAAQIECBAgQIAAAQIECBAgQIAAAQLDCaThTrlEgAABAgQIECBAgMC2BG6XH7LH1cPT&#10;+WJZhp8Z5Skb5eMw/1JwUZ+EI/vlYZgJCBAgQIAAAQIECBAgQIAAAQIECBAgQIAAAQIECBAgQIAA&#10;AQIECBAgQIAAAQIECBAgQIAAAQIECBAgQIAAAQIECBAgQIAAAQIECBAgQIAAAQIECBAgQIAAAQIE&#10;CBAgQIAAAQIECBAgQIAAAQIECBAgQIAAAQIECBAgQIAAAQIECBAgQIAAAQIECBAgQIAAgeEE0nCn&#10;XCJAgAABAgQIECBAYFsC9eKyPV00ZVt3i1Tl3Vav98X8JJx/XR2GmYAAAQIECBAgQIAAAQIECBAg&#10;QIAAAQIECBAgQIAAAQIECBAgQIAAAQIECBAgQIAAAQIECBAgQIAAAQIECBAgQIAAAQIECBAgQIAA&#10;AQIECBAgQIAAAQIECBAgQIAAAQIECBAgQIAAAQIECBAgQIAAAQIECBAgQIAAAQIECBAgQIAAAQIE&#10;CBAgQIAAAQIECBAYTiANd8olAgQIECBAgAABAgS2JVA3V+3poinbulukKu+2er3P65Nwfr88DDMB&#10;AQIECBAgQIAAAQIECBAgQIAAAQIECBAgQIAAAQIECBAgQIAAAQIECBAgQIAAAQIECBAgQIAAAQIE&#10;CBAgQIAAAQIECBAgQIAAAQIECBAgQIAAAQIECBAgQIAAAQIECBAgQIAAAQIECBAgQIAAAQIECBAg&#10;QIAAAQIECBAgQIAAAQIECBAgQIAAAQIECBAgMJxAGu6USwQIECBAgAABAgQIbEugbi7b09Omautu&#10;kWZ5t9Xr/X5+Es7vV4dhJiBAgAABAgQIECBAgAABAgQIECBAgAABAgQIECBAgAABAgQIECBAgAAB&#10;AgQIECBAgAABAgQIECBAgAABAgQIECBAgAABAgQIECBAgAABAgQIECBAgAABAgQIECBAgAABAgQI&#10;ECBAgAABAgQIECBAgAABAgQIECBAgAABAgQIECBAgAABAgQIECBAgAABAgSGE0jDnXKJAAECBAgQ&#10;IECAAIFtCcybq/Z0sSzbulukKu+2Nn7/urjIFg/zcH6//C7MBAQIECBAgAABAgQIECBAgAABAgQI&#10;ECBAgAABAgQIECBAgAABAgQIECBAgAABAgQIECBAgAABAgQIECBAgAABAgQIECBAgAABAgQIECBA&#10;gAABAgQIECBAgAABAgQIECBAgAABAgQIECBAgAABAgQIECBAgAABAgQIECBAgAABAgQIECBAgAAB&#10;AgQIECBAgMBwAmm4Uy4RIECAAAECBAgQILAtgXpx1Z4umrKtu8W4yrutjd/n9Uk4W+XfZLv5n8Jc&#10;QIAAAQIECBAgQIAAAQIECBAgQIAAAQIECBAgQIAAAQIECBAgQIAAAQIECBAgQIAAAQIECBAgQIAA&#10;AQIECBAgQIAAAQIECBAgQIAAAQIECBAgQIAAAQIECBAgQIAAAQIECBAgQIAAAQIECBAgQIAAAQIE&#10;CBAgQIAAAQIECBAgQIAAAQIECBAgQIAAAQIECAwnkIY75RIBAgQIECBAgAABAtsSmDeX7emiKdu6&#10;W6Qq77Y2fl/MT8LZV+V3YSYgQIAAAQIECBAgQIAAAQIECBAgQIAAAQIECBAgQIAAAQIECBAgQIAA&#10;AQIECBAgQIAAAQIECBAgQIAAAQIECBAgQIAAAQIECBAgQIAAAQIECBAgQIAAAQIECBAgQIAAAQIE&#10;CBAgQIAAAQIECBAgQIAAAQIECBAgQIAAAQIECBAgQIAAAQIECBAgQIAAAQIEhhVIw55zjQABAgQI&#10;ECBAgACBbQjUzVV7tmjKtu4WaTbptjZ+X9Qn4ezr6k2YCQgQIECAAAECBAgQIECAAAECBAgQIECA&#10;AAECBAgQIECAAAECBAgQIECAAAECBAgQIECAAAECBAgQIECAAAECBAgQIECAAAECBAgQIECAAAEC&#10;BAgQIECAAAECBAgQIECAAAECBAgQIECAAAECBAgQIECAAAECBAgQIECAAAECBAgQIECAAAECBAgQ&#10;IECAAIFhBdKw51wjQIAAAQIECBAgQGAbAvXisj1bLMu27hapyrutjd8X8x/D2f3yMMwEBAgQIECA&#10;AAECBAgQIECAAAECBAgQIECAAAECBAgQIECAAAECBAgQIECAAAECBAgQIECAAAECBAgQIECAAAEC&#10;BAgQIECAAAECBAgQIECAAAECBAgQIECAAAECBAgQIECAAAECBAgQIECAAAECBAgQIECAAAECBAgQ&#10;IECAAAECBAgQIECAAAECBAgQIECAwLACadhzrhEgQIAAAQIECBAgsA2BeXPVnp02ZVt3i3GVd1sb&#10;vy/mJ+HsfnUYZgICBAgQIECAAAECBAgQIECAAAECBAgQIECAAAECBAgQIECAAAECBAgQIECAAAEC&#10;BAgQIECAAAECBAgQIECAAAECBAgQIECAAAECBAgQIECAAAECBAgQIECAAAECBAgQIECAAAECBAgQ&#10;IECAAAECBAgQIECAAAECBAgQIECAAAECBAgQIECAAAECBAgQIEBgWIE07DnXCBAgQIAAAQIECBD4&#10;XWA1KETdXLX3iqZs626Rqrzb2vh9UZ+Es/vlYZgJCBAgQIAAAQIECBAgQIAAAQIECBAgQIAAAQIE&#10;CBAgQIAAAQIECBAgQIAAAQIECBAgQIAAAQIECBAgQIAAAQIECBAgQIAAAQIECBAgQIAAAQIECBAg&#10;QIAAAQIECBAgQIAAAQIECBAgQIAAAQIECBAgQIAAAQIECBAgQIAAAQIECBAgQIAAAQIECBAgQIAA&#10;gWEF0rDnXCNAgAABAgQIECBAYBsC8+aqPVs0VVt3izTLu62N3nXzS3Z7fx3O7leHYSYgQIAAAQIE&#10;CBAgQIAAAQIECBAgQIAAAQIECBAgQIAAAQIECBAgQIAAAQIECBAgQIAAAQIECBAgQIAAAQIECBAg&#10;QIAAAQIECBAgQIAAAQIECBAgQIAAAQIECBAgQIAAAQIECBAgQIAAAQIECBAgQIAAAQIECBAgQIAA&#10;AQIECBAgQIAAAQIECBAgQIAAAQIEhhVIw55zjQABAgQIECBAgACBoQUW93V2/9j8fnaVZZPlbviJ&#10;VOVh9rngYn4SxtOdWTab/CXMBQQIECBAgAABAgQIECBAgAABAgQIECBAgAABAgQIECBAgAABAgQI&#10;ECBAgAABAgQIECBAgAABAgQIECBAgAABAgQIECBAgAABAgQIECBAgAABAgQIECBAgAABAgQIECBA&#10;gAABAgQIECBAgAABAgQIECBAgAABAgQIECBAgAABAgQIECBAgAABAgQIECBAgMCwAmnYc64RIECA&#10;AAECBAgQIDC0QL24bE9OltMs/fYn+klVHkWf7V/UJ2G+Xx6GmYAAAQIECBAgQIAAAQIECBAgQIAA&#10;AQIECBAgQIAAAQIECBAgQIAAAQIECBAgQIAAAQIECBAgQIAAAQIECBAgQIAAAQIECBAgQIAAAQIE&#10;CBAgQIAAAQIECBAgQIAAAQIECBAgQIAAAQIECBAgQIAAAQIECBAgQIAAAQIECBAgQIAAAQIECBAg&#10;QIAAAQIECBAYXiANf9JFAgQIECBAgAABAgSGFJg3V+25Ylm29SfFTsrSZPxJe5PGxfwkHNuvDsNM&#10;QIAAAQIECBAgQIAAAQIECBAgQIAAAQIECBAgQIAAAQIECBAgQIAAAQIECBAgQIAAAQIECBAgQIAA&#10;AQIECBAgQIAAAQIECBAgQIAAAQIECBAgQIAAAQIECBAgQIAAAQIECBAgQIAAAQIECBAgQIAAAQIE&#10;CBAgQIAAAQIECBAgQIAAAQIECBAgQIAAAQIECAwvkIY/6SIBAgQIECBAgAABAkMK1M1Ve65oqrbu&#10;FuNZ3m1t/L6oT8LZ/fIwzAQECBAgQIAAAQIECBAgQIAAAQIECBAgQIAAAQIECBAgQIAAAQIECBAg&#10;QIAAAQIECBAgQIAAAQIECBAgQIAAAQIECBAgQIAAAQIECBAgQIAAAQIECBAgQIAAAQIECBAgQIAA&#10;AQIECBAgQIAAAQIECBAgQIAAAQIECBAgQIAAAQIECBAgQIAAAQIECBAgQIDA8AJp+JMuEiBAgAAB&#10;AgQIECAwpEDdXLbniqZs626Rqrzb2vh9Pj8JZ19Xh2EmIECAAAECBAgQIECAAAECBAgQIECAAAEC&#10;BAgQIECAAAECBAgQIECAAAECBAgQIECAAAECBAgQIECAAAECBAgQIECAAAECBAgQIECAAAECBAgQ&#10;IECAAAECBAgQIECAAAECBAgQIECAAAECBAgQIECAAAECBAgQIECAAAECBAgQIECAAAECBAgQIECA&#10;AAECBIYXSMOfdJEAAQIECBAgQIAAgSEF6sVVe65Ylm3dLVKVd1sbvy/mJ+HsfnkYZgICBAgQIECA&#10;AAECBAgQIECAAAECBAgQIECAAAECBAgQIECAAAECBAgQIECAAAECBAgQIECAAAECBAgQIECAAAEC&#10;BAgQIECAAAECBAgQIECAAAECBAgQIECAAAECBAgQIECAAAECBAgQIECAAAECBAgQIECAAAECBAgQ&#10;IECAAAECBAgQIECAAAECBAgQIEBgeIE0/EkXCRAgQIAAAQIECBAYUmDeXLbniqZs626Rqrzb2uh9&#10;t7zJ6uYqnN2vDsNMQIAAAQIECBAgQIAAAQIECBAgQIAAAQIECBAgQIAAAQIECBAgQIAAAQIECBAg&#10;QIAAAQIECBAgQIAAAQIECBAgQIAAAQIECBAgQIAAAQIECBAgQIAAAQIECBAgQIAAAQIECBAgQIAA&#10;AQIECBAgQIAAAQIECBAgQIAAAQIECBAgQIAAAQIECBAgQIAAAQIECAwvkIY/6SIBAgQIECBAgAAB&#10;AkMK1Iur9ty0qdq6W4xnebe10ft8/kM4NxnvZn8qXoe5gAABAgQIECBAgAABAgQIECBAgAABAgQI&#10;ECBAgAABAgQIECBAgAABAgQIECBAgAABAgQIECBAgAABAgQIECBAgAABAgQIECBAgAABAgQIECBA&#10;gAABAgQIECBAgAABAgQIECBAgAABAgQIECBAgAABAgQIECBAgAABAgQIECBAgAABAgQIECBAgAAB&#10;AgQIEBheIA1/0kUCBAgQIECAAAECBIYUmDdX7bmiKdu6W6Qq77Y2er+f/xTO7ZeHYSYgQIAAAQIE&#10;CBAgQIAAAQIECBAgQIAAAQIECBAgQIAAAQIECBAgQIAAAQIECBAgQIAAAQIECBAgQIAAAQIECBAg&#10;QIAAAQIECBAgQIAAAQIECBAgQIAAAQIECBAgQIAAAQIECBAgQIAAAQIECBAgQIAAAQIECBAgQIAA&#10;AQIECBAgQIAAAQIECBAgQIAAAQIEtiOQtnPWVQIECBAgQIAAAQIEhhKom8v2VLEs27pbpCrvtjZ6&#10;v5//GM69Kr8LMwEBAgQIECBAgAABAgQIECBAgAABAgQIECBAgAABAgQIECBAgAABAgQIECBAgAAB&#10;AgQIECBAgAABAgQIECBAgAABAgQIECBAgAABAgQIECBAgAABAgQIECBAgAABAgQIECBAgAABAgQI&#10;ECBAgAABAgQIECBAgAABAgQIECBAgAABAgQIECBAgAABAgQIECCwHYG0nbOuEiBAgAABAgQIECAw&#10;lEDdXLWniqZs626Rqrzb2uh9Mf8xnNsvvw0zAQECBAgQIECAAAECBAgQIECAAAECBAgQIECAAAEC&#10;BAgQIECAAAECBAgQIECAAAECBAgQIECAAAECBAgQIECAAAECBAgQIECAAAECBAgQIECAAAECBAgQ&#10;IECAAAECBAgQIECAAAECBAgQIECAAAECBAgQIECAAAECBAgQIECAAAECBAgQIECAAAECBAgQILAd&#10;gbSds64SIECAAAECBAgQIDCUQL24bE9Nm7Ktu8V4Num2Nnq/n/8Yzr0qvwszAQECBAgQIECAAAEC&#10;BAgQIECAAAECBAgQIECAAAECBAgQIECAAAECBAgQIECAAAECBAgQIECAAAECBAgQIECAAAECBAgQ&#10;IECAAAECBAgQIECAAAECBAgQIECAAAECBAgQIECAAAECBAgQIECAAAECBAgQIECAAAECBAgQIECA&#10;AAECBAgQIECAAAECBAgQILAdgbSds64SIECAAAECBAgQ+FcXWA0CcP/YZM3DvL1VNGVbd4tU5d3W&#10;Ru/385/CuVflt2EmIECAAAECBAgQIECAAAECBAgQIECAAAECBAgQIECAAAECBAgQIECAAAECBAgQ&#10;IECAAAECBAgQIECAAAECBAgQIECAAAECBAgQIECAAAECBAgQIECAAAECBAgQIECAAAECBAgQIECA&#10;AAECBAgQIECAAAECBAgQIECAAAECBAgQIECAAAECBAgQIECAAAECBLYjkLZz1lUCBAgQIECAAAEC&#10;BIYQmC+u/ulMsSz/6f3/H6nK//9zo/rh8T775e7ncPZV+V2YCQgQIECAAAECBAgQIECAAAECBAgQ&#10;IECAAAECBAgQIECAAAECBAgQIECAAAECBAgQIECAAAECBAgQIECAAAECBAgQIECAAAECBAgQIECA&#10;AAECBAgQIECAAAECBAgQIECAAAECBAgQIECAAAECBAgQIECAAAECBAgQIECAAAECBAgQIECAAAEC&#10;BAgQIECAAIHtCKTtnHWVAAECBAgQIECAwL+2wGig//y6ufy/S6ssmzTl/707VaryTufLz6u7v2eP&#10;q4e1g6NslP1l9z/WZpoECBAgQIAAAQIECBAgQIAAAQIECBAgQIAAAQIECBAgQIAAAQIECBAgQIAA&#10;AQIECBAgQIAAAQIECBAgQIAAAQIECBAgQIAAAQIECBAgQIAAAQIECBAgQIAAAQIECBAgQIAAAQIE&#10;CBAgQIAAAQIECBAgQIAAAQIECBAgQIAAAQIECBAgQIAAAQIECBAgQIDA9gTS9k67TIAAAQIECBAg&#10;QIDASwXq5qo9MVlOs/Tbn+gnzfIoCvvv5z+F2TfTf8920iTMBQQIECBAgAABAgQIECBAgAABAgQI&#10;ECBAgAABAgQIECBAgAABAgQIECBAgAABAgQIECBAgAABAgQIECBAgAABAgQIECBAgAABAgQIECBA&#10;gAABAgQIECBAgAABAgQIECBAgAABAgQIECBAgAABAgQIECBAgAABAgQIECBAgAABAgQIECBAgAAB&#10;AgQIECBAgMB2BNJ2zrpKgAABAgQIECBAgMAQAvXisj1TLMu2/qTYSVmajD9pf6nxfv5jOPKq/C7M&#10;BAQIECBAgAABAgQIECBAgAABAgQIECBAgAABAgQIECBAgAABAgQIECBAgAABAgQIECBAgAABAgQI&#10;ECBAgAABAgQIECBAgAABAgQIECBAgAABAgQIECBAgAABAgQIECBAgAABAgQIECBAgAABAgQIECBA&#10;gAABAgQIECBAgAABAgQIECBAgAABAgQIECBAgMD2BNL2TrtMgAABAgQIECBAgMBLBermqj1RNGVb&#10;d4vxLO+2Nnq/n/8Uzr0qvw0zAQECBAgQIECAAAECBAgQIECAAAECBAgQIECAAAECBAgQIECAAAEC&#10;BAgQIECAAAECBAgQIECAAAECBAgQIECAAAECBAgQIECAAAECBAgQIECAAAECBAgQIECAAAECBAgQ&#10;IECAAAECBAgQIECAAAECBAgQIECAAAECBAgQIECAAAECBAgQIECAAAECBAgQILA9gbS90y4TIECA&#10;AAECBAgQILBeYLS+vaY7b67abrEs27pbpCrvtjZ6v5//GM69Kr8LMwEBAgQIECBAgAABAgQIECBA&#10;gAABAgQIECBAgAABAgQIECBAgAABAgQIECBAgAABAgQIECBAgAABAgQIECBAgAABAgQIECBAgAAB&#10;AgQIECBAgAABAgQIECBAgAABAgQIECBAgAABAgQIECBAgAABAgQIECBAgAABAgQIECBAgAABAgQI&#10;ECBAgAABAgQIECCwPYG0vdMuEyBAgAABAgQIECDwUoG6uWpPTBeztu4Wqcq7rY3e7+c/hnOvym/D&#10;TECAAAECBAgQIECAAAECBAgQIECAAAECBAgQIECAAAECBAgQIECAAAECBAgQIECAAAECBAgQIECA&#10;AAECBAgQIECAAAECBAgQIECAAAECBAgQIECAAAECBAgQIECAAAECBAgQIECAAAECBAgQIECAAAEC&#10;BAgQIECAAAECBAgQIECAAAECBAgQIECAAAECBAhsTyBt77TLBAgQIECAAAECBAi8VGC+uGxPTJuq&#10;rbtFqvJua6P3+/nfwrlX5bdhJiBAgAABAgQIECBAgAABAgQIECBAgAABAgQIECBAgAABAgQIECBA&#10;gAABAgQIECBAgAABAgQIECBAgAABAgQIECBAgAABAgQIECBAgAABAgQIECBAgAABAgQIECBAgAAB&#10;AgQIECBAgAABAgQIECBAgAABAgQIECBAgAABAgQIECBAgAABAgQIECBAgAABAgS2J5C2d9plAgQI&#10;ECBAgAABAgReKlA3l+2JyXK3rbtFKvNu64vv+fJDdnt/Hc7tl4dhJiBAgAABAgQIECBAgAABAgQI&#10;ECBAgAABAgQIECBAgAABAgQIECBAgAABAgQIECBAgAABAgQIECBAgAABAgQIECBAgAABAgQIECBA&#10;gAABAgQIECBAgAABAgQIECBAgAABAgQIECBAgAABAgQIECBAgAABAgQIECBAgAABAgQIECBAgAAB&#10;AgQIECBAgAABAgS2J5C2d9plAgQIECBAgAABAgReKlA3V+2JYrnb1t0iVTvd1hff7+c/hTPFuMyq&#10;yTdhLiBAgAABAgQIECBAgAABAgQIECBAgAABAgQIECBAgAABAgQIECBAgAABAgQIECBAgAABAgQI&#10;ECBAgAABAgQIECBAgAABAgQIECBAgAABAgQIECBAgAABAgQIECBAgAABAgQIECBAgAABAgQIECBA&#10;gAABAgQIECBAgAABAgQIECBAgAABAgQIECBAgAABAgS2J5C2d9plAgQIECBAgAABAgReKlAvLtsT&#10;k6Zs626Ryrzb+uL7/fyncOZVeRhmAgIECBAgQIAAAQIECBAgQIAAAQIECBAgQIAAAQIECBAgQIAA&#10;AQIECBAgQIAAAQIECBAgQIAAAQIECBAgQIAAAQIECBAgQIAAAQIECBAgQIAAAQIECBAgQIAAAQIE&#10;CBAgQIAAAQIECBAgQIAAAQIECBAgQIAAAQIECLoLnT4AAEAASURBVBAgQIAAAQIECBAgQIAAAQIE&#10;CBAgQGC7Amm7510nQIAAAQIECBAgQOC5Ao+rx+xued2uF8vdtu4Wqcq7rS++389/DGdeld+GmYAA&#10;AQIECBAgQIAAAQIECBAgQIAAAQIECBAgQIAAAQIECBAgQIAAAQIECBAgQIAAAQIECBAgQIAAAQIE&#10;CBAgQIAAAQIECBAgQIAAAQIECBAgQIAAAQIECBAgQIAAAQIECBAgQIAAAQIECBAgQIAAAQIECBAg&#10;QIAAAQIECBAgQIAAAQIECBAgQIAAAQIECBDYrkDa7nnXCRAgQIAAAQIECPyrCqxe/B9++7/s1n13&#10;4ta1B2BxLAFHbpvBzmpj7Nzv/7luPThtY5ikM2AjbG4md6GC8LHnDaS4z2Tdy977J2tvPX91+S5b&#10;//bf5l+/ipty7zfEfG/20uB2fp185PvyKpkJCBAgQIAAAQIECBAgQIAAAQIECBAgQIAAAQIECBAg&#10;QIAAAQIECBAgQIAAAQIECBAgQIAAAQIECBAgQIAAAQIECBAgQIAAAQIECBAgQIAAAQIECBAgQIAA&#10;AQIECBAgQIAAAQIECBAgQIAAAQIECBAgQIAAAQIECBAgQIAAAQIECBAgQIAAAQIECBAgQIAAgcMK&#10;hMO+3tsJECBAgAABAgQIEPhSgQ/L6c6fDqq40283J6fFdvtJ9c/z/00+d17+mMwEBAgQIECAAAEC&#10;BAgQIECAAAECBAgQIECAAAECBAgQIECAAAECBAgQIECAAAECBAgQIECAAAECBAgQIECAAAECBAgQ&#10;IECAAAECBAgQIECAAAECBAgQIECAAAECBAgQIECAAAECBAgQIECAAAECBAgQIECAAAECBAgQIECA&#10;AAECBAgQIECAAAECBAgQIECAwGEFwmFf7+0ECBAgQIAAAQIECHypwIf72c6fDpblTr/dhLLYbj+p&#10;vp1fJ587L6+SmYAAAQIECBAgQIAAAQIECBAgQIAAAQIECBAgQIAAAQIECBAgQIAAAQIECBAgQIAA&#10;AQIECBAgQIAAAQIECBAgQIAAAQIECBAgQIAAAQIECBAgQIAAAQIECBAgQIAAAQIECBAgQIAAAQIE&#10;CBAgQIAAAQIECBAgQIAAAQIECBAgQIAAAQIECBAgQIAAAQIECBA4rEA47Ou9nQABAgQIECBAgACB&#10;LxX4sJzu/Gm/ijv9dhNO8+32xfrhcZW9u/sp+dx5+WMyExAgQIAAAQIECBAgQIAAAQIECBAgQIAA&#10;AQIECBAgQIAAAQIECBAgQIAAAQIECBAgQIAAAQIECBAgQIAAAQIECBAgQIAAAQIECBAgQIAAAQIE&#10;CBAgQIAAAQIECBAgQIAAAQIECBAgQIAAAQIECBAgQIAAAQIECBAgQIAAAQIECBAgQIAAAQIECBAg&#10;QIAAAQKHFQiHfb23EyBAgAABAgQIECDwpQLz5bv6T3vrXlY8DOq+WYSyaI6e7Wd3N9nj+uHJZ3pZ&#10;LxvFiyczQwIECBAgQIAAAQIECBAgQIAAAQIECBAgQIAAAQIECBAgQIAAAQIECBAgQIAAAQIECBAg&#10;QIAAAQIECBAgQIAAAQIECBAgQIAAAQIECBAgQIAAAQIECBAgQIAAAQIECBAgQIAAAQIECBAgQIAA&#10;AQIECBAgQIAAAQIECBAgQIAAAQIECBAgQIAAAQIECBAgQODwAuHwK2wgQIAAAQIECBAgQOBLBD4s&#10;p/WfDZZlXT9VhLJ4apyc3c6vk9mb4Q9ZHvrJXECAAAECBAgQIECAAAECBAgQIECAAAECBAgQIECA&#10;AAECBAgQIECAAAECBAgQIECAAAECBAgQIECAAAECBAgQIECAAAECBAgQIECAAAECBAgQIECAAAEC&#10;BAgQIECAAAECBAgQIECAAAECBAgQIECAAAECBAgQIECAAAECBAgQIECAAAECBAgQIECAAAECBAgc&#10;ViAc9vXeToAAAQIECBAgQIDAlwp8uJ/Vf9qvyrpuFr0iZB//73P+3c7/nnz8vPwxmQkIECBAgAAB&#10;AgQIECBAgAABAgQIECBAgAABAgQIECBAgAABAgQIECBAgAABAgQIECBAgAABAgQIECBAgAABAgQI&#10;ECBAgAABAgQIECBAgAABAgQIECBAgAABAgQIECBAgAABAgQIECBAgAABAgQIECBAgAABAgQIECBA&#10;gAABAgQIECBAgAABAgQIECBAgACBwwuEw6+wgQABAgQIECBAgACBLxGYL6f1nw2qWNfNIpwWzdGL&#10;/e38OvnMeXmVzAQECBAgQIAAAQIECBAgQIAAAQIECBAgQIAAAQIECBAgQIAAAQIECBAgQIAAAQIE&#10;CBAgQIAAAQIECBAgQIAAAQIECBAgQIAAAQIECBAgQIAAAQIECBAgQIAAAQIECBAgQIAAAQIECBAg&#10;QIAAAQIECBAgQIAAAQIECBAgQIAAAQIECBAgQIAAAQIECBAgQIDA4QXC4VfYQIAAAQIECBAgQIDA&#10;lwh8WE7rP+svY103ixDz5ujF/nZ+nXzmvPwxmQkIECBAgAABAgQIECBAgAABAgQIECBAgAABAgQI&#10;ECBAgAABAgQIECBAgAABAgQIECBAgAABAgQIECBAgAABAgQIECBAgAABAgQIECBAgAABAgQIECBA&#10;gAABAgQIECBAgAABAgQIECBAgAABAgQIECBAgAABAgQIECBAgAABAgQIECBAgAABAgQIECBAgACB&#10;wwuEw6+wgQABAgQIECBAgACBLxH4cD+t/2xQlXXdLMJp0Ry92N/O/zf5zHl5lcwEBAgQIECAAAEC&#10;BAgQIECAAAECBAgQIECAAAECBAgQIECAAAECBAgQIECAAAECBAgQIECAAAECBAgQIECAAAECBAgQ&#10;IECAAAECBAgQIECAAAECBAgQIECAAAECBAgQIECAAAECBAgQIECAAAECBAgQIECAAAECBAgQIECA&#10;AAECBAgQIECAAAECBAgQIECAwOEFwuFX2ECAAAECBAgQIECAwJcILKpf6z/rV8O6bhahLJqjF/uf&#10;59fJZ87Lq2QmIECAAAECBAgQIECAAAECBAgQIECAAAECBAgQIECAAAECBAgQIECAAAECBAgQIECA&#10;AAECBAgQIECAAAECBAgQIECAAAECBAgQIECAAAECBAgQIECAAAECBAgQIECAAAECBAgQIECAAAEC&#10;BAgQIECAAAECBAgQIECAAAECBAgQIECAAAECBAgQIECAAAECBA4vEA6/wgYCBAgQIECAAAECBL5E&#10;4K76d/1ng6qs62YRTvPm6Nl+Xv2S3a3+8+7mw+flj82RngABAgQIECBAgAABAgQIECBAgAABAgQI&#10;ECBAgAABAgQIECBAgAABAgQIECBAgAABAgQIECBAgAABAgQIECBAgAABAgQIECBAgAABAgQIECBA&#10;gAABAgQIECBAgAABAgQIECBAgAABAgQIECBAgAABAgQIECBAgAABAgQIECBAgAABAgQIECBAgAAB&#10;AgQIEDiiQDjiLqsIECBAgAABAgQIEPhEgcf1Q7Z8mNdPD5axrptFKIvm6Nn+dn6dzAf5afan/iiZ&#10;CwgQIECAAAECBAgQIECAAAECBAgQIECAAAECBAgQIECAAAECBAgQIECAAAECBAgQIECAAAECBAgQ&#10;IECAAAECBAgQIECAAAECBAgQIECAAAECBAgQIECAAAECBAgQIECAAAECBAgQIECAAAECBAgQIECA&#10;AAECBAgQIECAAAECBAgQIECAAAECBAgQIECAAIHDC4TDr7CBAAECBAgQIECAAIHPFbir3u/8Sb+K&#10;O/12E8piu32xvp1fJ585jz8mMwEBAgQIECBAgAABAgQIECBAgAABAgQIECBAgAABAgQIECBAgAAB&#10;AgQIECBAgAABAgQIECBAgAABAgQIECBAgAABAgQIECBAgAABAgQIECBAgAABAgQIECBAgAABAgQI&#10;ECBAgAABAgQIECBAgAABAgQIECBAgAABAgQIECBAgAABAgQIECBAgAABAgQIECBwHIFwnDW2ECBA&#10;gAABAgQIECDwOQL3q/c7jw+qcqffbsJpvt2+WN/O/5585ry8SmYCAgQIECBAgAABAgQIECBAgAAB&#10;AgQIECBAgAABAgQIECBAgAABAgQIECBAgAABAgQIECBAgAABAgQIECBAgAABAgQIECBAgAABAgQI&#10;ECBAgAABAgQIECBAgAABAgQIECBAgAABAgQIECBAgAABAgQIECBAgAABAgQIECBAgAABAgQIECBA&#10;gAABAgQIECBA4DgC4ThrbCFAgAABAgQIECBA4HME7lfvdx7vV3Gn325CWWy3L9Y/z/+efOb78iqZ&#10;CQgQIECAAAECBAgQIECAAAECBAgQIECAAAECBAgQIECAAAECBAgQIECAAAECBAgQIECAAAECBAgQ&#10;IECAAAECBAgQIECAAAECBAgQIECAAAECBAgQIECAAAECBAgQIECAAAECBAgQIECAAAECBAgQIECA&#10;AAECBAgQIECAAAECBAgQIECAAAECBAgQIECAAIHjCITjrLGFAAECBAgQIECAwH+bwPqrPvh+9WHn&#10;7wdV3Om3m1AW2+2L9XR+nXzmvPyfZCYgQIAAAQIECBAgQIAAAQIECBAgQIAAAQIECBAgQIAAAQIE&#10;CBAgQIAAAQIECBAgQIAAAQIECBAgQIAAAQIECBAgQIAAAQIECBAgQIAAAQIECBAgQIAAAQIECBAg&#10;QIAAAQIECBAgQIAAAQIECBAgQIAAAQIECBAgQIAAAQIECBAgQIAAAQIECBAgQIAAAQIEjiMQjrPG&#10;FgIECBAgQIAAAQIEPkfgrnq/83h/We70200o8+32xfp28Tb5zHl5mcwEBAgQIECAAAECBAgQIECA&#10;AAECBAgQIECAAAECBAgQIECAAAECBAgQIECAAAECBAgQIECAAAECBAgQIECAAAECBAgQIECAAAEC&#10;BAgQIECAAAECBAgQIECAAAECBAgQIECAAAECBAgQIECAAAECBAgQIECAAAECBAgQIECAAAECBAgQ&#10;IECAAAECBAgQIECAwHEEwnHW2EKAAAECBAgQIECAwOcI3K/+vfP4oIo7/XYTTovt9tn6cf2YvVv8&#10;lHzmLF4mMwEBAgQIECBAgAABAgQIECBAgAABAgQIECBAgAABAgQIECBAgAABAgQIECBAgAABAgQI&#10;ECBAgAABAgQIECBAgAABAgQIECBAgAABAgQIECBAgAABAgQIECBAgAABAgQIECBAgAABAgQIECBA&#10;gAABAgQIECBAgAABAgQIECBAgAABAgQIECBAgAABAgQIECBwHIFwnDW2ECBAgAABAgQIECDwOQJ3&#10;1Yf/PL7OsqIa/qdvVKEsGpN0+8vdP7KHdZV8YBTHyUxAgAABAgQIECBAgAABAgQIECBAgAABAgQI&#10;ECBAgAABAgQIECBAgAABAgQIECBAgAABAgQIECBAgAABAgQIECBAgAABAgQIECBAgAABAgQIECBA&#10;gAABAgQIECBAgAABAgQIECBAgAABAgQIECBAgAABAgQIECBAgAABAgQIECBAgAABAgQIECBAgAAB&#10;AgQIHEcgHGeNLQQIECBAgAABAgQIfI7A/ep9/XixGmbht/9S/0KZp6K9+XQx2ZttBn8ZfJ8VJ4NN&#10;65cAAQIECBAgQIAAAQIECBAgQIAAAQIECBAgQIAAAQIECBAgQIAAAQIECBAgQIAAAQIECBAgQIAA&#10;AQIECBAgQIAAAQIECBAgQIAAAQIECBAgQIAAAQIECBAgQIAAAQIECBAgQIAAAQIECBAgQIAAAQIE&#10;CBAgQIAAAQIECBAgQIAAAQIECBAgQIAAAQIECBBoSSC0tNdaAgQIECBAgAABAgSeEbhf/btOB8tY&#10;13vFSS8Lw3xvnBpM59epKDuLV8lMQIAAAQIECBAgQIAAAQIECBAgQIAAAQIECBAgQIAAAQIECBAg&#10;QIAAAQIECBAgQIAAAQIECBAgQIAAAQIECBAgQIAAAQIECBAgQIAAAQIECBAgQIAAAQIECBAgQIAA&#10;AQIECBAgQIAAAQIECBAgQIAAAQIECBAgQIAAAQIECBAgQIAAAQIECBAgQIAAAQIECBxPIBxvlU0E&#10;CBAgQIAAAQIECHyqwF31oX50UJV13SxCzJujZ/vp4m0yPysvk5mAAAECBAgQIECAAAECBAgQIECA&#10;AAECBAgQIECAAAECBAgQIECAAAECBAgQIECAAAECBAgQIECAAAECBAgQIECAAAECBAgQIECAAAEC&#10;BAgQIECAAAECBAgQIECAAAECBAgQIECAAAECBAgQIECAAAECBAgQIECAAAECBAgQIECAAAECBAgQ&#10;IECAAAECBAgQOJ5AON4qmwgQIECAAAECBAgQ+FSB+4f39aP9KtZ1swinRXP0bH87f5vMz+JlMhMQ&#10;IECAAAECBAgQIECAAAECBAgQIECAAAECBAgQIECAAAECBAgQIECAAAECBAgQIECAAAECBAgQIECA&#10;AAECBAgQIECAAAECBAgQIECAAAECBAgQIECAAAECBAgQIECAAAECBAgQIECAAAECBAgQIECAAAEC&#10;BAgQIECAAAECBAgQIECAAAECBAgQIECAAAECxxMIx1tlEwECBAgQIECAAAECnypwX72vHx1Usa6b&#10;RSiL5ujZfrp4m8zP4mUyExAgQIAAAQIECBAgQIAAAQIECBAgQIAAAQIECBAgQIAAAQIECBAgQIAA&#10;AQIECBAgQIAAAQIECBAgQIAAAQIECBAgQIAAAQIECBAgQIAAAQIECBAgQIAAAQIECBAgQIAAAQIE&#10;CBAgQIAAAQIECBAgQIAAAQIECBAgQIAAAQIECBAgQIAAAQIECBAgQIAAAQLHEwjHW2UTAQIECBAg&#10;QIAAAQKfKnC/el8/2l+Wdd0sQpk3R8/20/l1Mj8vr5KZgAABAgQIECBAgAABAgQIECBAgAABAgQI&#10;ECBAgAABAgQIECBAgAABAgQIECBAgAABAgQIECBAgAABAgQIECBAgAABAgQIECBAgAABAgQIECBA&#10;gAABAgQIECBAgAABAgQIECBAgAABAgQIECBAgAABAgQIECBAgAABAgQIECBAgAABAgQIECBAgAAB&#10;AgQIEDieQDjeKpsIECBAgAABAgQIEPhUgfvV+/rRQRXrulmE06I5SvYPj6vsl/t/JvOzOE5mAgIE&#10;CBAgQIAAAQIECBAgQIAAAQIECBAgQIAAAQIECBAgQIAAAQIECBAgQIAAAQIECBAgQIAAAQIECBAg&#10;QIAAAQIECBAgQIAAAQIECBAgQIAAAQIECBAgQIAAAQIECBAgQIAAAQIECBAgQIAAAQIECBAgQIAA&#10;AQIECBAgQIAAAQIECBAgQIAAAQIECBAgQOB4AuF4q2wiQIAAAQIECBAgQOBTBe6q9/Wj/SrWdbMI&#10;ZdEcJft3dz9lj+uHJ/Ne1stG8eLJzJAAAQIECBAgQIAAAQIECBAgQIAAAQIECBAgQIAAAQIECBAg&#10;QIAAAQIECBAgQIAAAQIECBAgQIAAAQIECBAgQIAAAQIECBAgQIAAAQIECBAgQIAAAQIECBAgQIAA&#10;AQIECBAgQIAAAQIECBAgQIAAAQIECBAgQIAAAQIECBAgQIAAAQIECBAgQIAAAQIECBA4rkA47jrb&#10;CBAgQIAAAQIECBD4FIGHx6p+bFDFum4Wocybo2Q/XbxNZt8N/5adhCKZCwgQIECAAAECBAgQIECA&#10;AAECBAgQIECAAAECBAgQIECAAAECBAgQIECAAAECBAgQIECAAAECBAgQIECAAAECBAgQIECAAAEC&#10;BAgQIECAAAECBAgQIECAAAECBAgQIECAAAECBAgQIECAAAECBAgQIECAAAECBAgQIECAAAECBAgQ&#10;IECAAAECBAgQIECAAIHjCYTjrbKJAAECBAgQIECAAIEvEehXMflnoSySWTOYzt82R3V/Fi/rWkGA&#10;AAECBAgQIECAAAECBAgQIECAAAECBAgQIECAAAECBAgQIECAAAECBAgQIECAAAECBAgQIECAAAEC&#10;BAgQIECAAAECBAgQIECAAAECBAgQIECAAAECBAgQIECAAAECBAgQIECAAAECBAgQIECAAAECBAgQ&#10;IECAAAECBAgQIECAAAECBAgQIECAAAECBAi0KxDaXW87AQIECBAgQIAAAQIvCQyWZfKRcFoks2Yw&#10;Xbxtjur+rLysawUBAgQIECBAgAABAgQIECBAgAABAgQIECBAgAABAgQIECBAgAABAgQIECBAgAAB&#10;AgQIECBAgAABAgQIECBAgAABAgQIECBAgAABAgQIECBAgAABAgQIECBAgAABAgQIECBAgAABAgQI&#10;ECBAgAABAgQIECBAgAABAgQIECBAgAABAgQIECBAgAABAgQIECDQrkBod73tBAgQIECAAAECBAi8&#10;JDCoYvKRUObJrBnczq+bo7o/j1d1rSBAgAABAgQIECBAgAABAgQIECBAgAABAgQIECBAgAABAgQI&#10;ECBAgAABAgQIECBAgAABAgQIECBAgAABAgQIECBAgAABAgQIECBAgAABAgQIECBAgAABAgQIECBA&#10;gAABAgQIECBAgAABAgQIECBAgAABAgQIECBAgAABAgQIECBAgAABAgQIECBAgAABAgTaFQjtrred&#10;AAECBAgQIECAAIGXBPpVTD4SyiKZNYPpYtIc1f1ZOa5rBQECBAgQIECAAAECBAgQIECAAAECBAgQ&#10;IECAAAECBAgQIECAAAECBAgQIECAAAECBAgQIECAAAECBAgQIECAAAECBAgQIECAAAECBAgQIECA&#10;AAECBAgQIECAAAECBAgQIECAAAECBAgQIECAAAECBAgQIECAAAECBAgQIECAAAECBAgQIECAAAEC&#10;BAgQINCuQGh3ve0ECBAgQIAAAQIECLwk0K/K5CPhtEhmzWA6v26O6v4sXtW1ggABAgQIECBAgAAB&#10;AgQIECBAgAABAgQIECBAgAABAgQIECBAgAABAgQIECBAgAABAgQIECBAgAABAgQIECBAgAABAgQI&#10;ECBAgAABAgQIECBAgAABAgQIECBAgAABAgQIECBAgAABAgQIECBAgAABAgQIECBAgAABAgQIECBA&#10;gAABAgQIECBAgAABAgQIEGhXILS73nYCBAgQIECAAAECBF4SGFQx+Ugo82S2Hawel9mv9//aHu3U&#10;Z+XlTq8hQIAAAQIECBAgQIAAAQIECBAgQIAAAQIECBAgQIAAAQIECBAgQIAAAQIECBAgQIAAAQIE&#10;CBAgQIAAAQIECBAgQIAAAQIECBAgQIAAAQIECBAgQIAAAQIECBAgQIAAAQIECBAgQIAAAQIECBAg&#10;QIAAAQIECBAgQIAAAQIECBAgQIAAAQIECBAgQIAAAQIE2hMI7a22mQABAgQIECBAgACBlwROVkV2&#10;8pgnHzs5LZLZdjBb3GTr3/576l/onWRvhn97KjIjQIAAAQIECBAgQIAAAQIECBAgQIAAAQIECBAg&#10;QIAAAQIECBAgQIAAAQIECBAgQIAAAQIECBAgQIAAAQIECBAgQIAAAQIECBAgQIAAAQIECBAgQIAA&#10;AQIECBAgQIAAAQIECBAgQIAAAQIECBAgQIAAAQIECBAgQIAAAQIECBAgQIAAAQIECBAgQIAAAQIE&#10;WhAILey0kgABAgQIECBAgACBTxQYVDH9ZC/LesM8nW8l0/nbrW63fDP8IQu9k92hjgABAgQIECBA&#10;gAABAgQIECBAgAABAgQIECBAgAABAgQIECBAgAABAgQIECBAgAABAgQIECBAgAABAgQIECBAgAAB&#10;AgQIECBAgAABAgQIECBAgAABAgQIECBAgAABAgQIECBAgAABAgQIECBAgAABAgQIECBAgAABAgQI&#10;ECBAgAABAgQIECBAgAABAgQIEGhNILS22WICBAgQIECAAAECr1Tg4eHhm31Zv4rJd/WGedYLvWS+&#10;Hdwurrfbnfq8vNrpNQQIECBAgAABAgQIECBAgAABAgQIECBAgAABAgQIECBAgAABAgQIECBAgAAB&#10;AgQIECBAgAABAgQIECBAgAABAgQIECBAgAABAgQIECBAgAABAgQIECBAgAABAgQIECBAgAABAgQI&#10;ECBAgAABAgQIECBAgAABAgQIECBAgAABAgQIECBAgAABAgQIECBAgEC7AqHd9bYTIECAAAECBAgQ&#10;IPCcwKAqk/HJaZHMmsF0MWmO6n4Ux3WtIECAAAECBAgQIECAAAECBAgQIECAAAECBAgQIECAAAEC&#10;BAgQIECAAAECBAgQIECAAAECBAgQIECAAAECBAgQIECAAAECBAgQIECAAAECBAgQIECAAAECBAgQ&#10;IECAAAECBAgQIECAAAECBAgQIECAAAECBAgQIECAAAECBAgQIECAAAECBAgQIECAAAECBNoXCO2f&#10;4AICBAgQIECAAAECr0tgvV5/sw/qVzH5rlDmyawZTOfXzVHdn5dXda0gQIAAAQIECBAgQIAAAQIE&#10;CBAgQIAAAQIECBAgQIAAAQIECBAgQIAAAQIECBAgQIAAAQIECBAgQIAAAQIECBAgQIAAAQIECBAg&#10;QIAAAQIECBAgQIAAAQIECBAgQIAAAQIECBAgQIAAAQIECBAgQIAAAQIECBAgQIAAAQIECBAgQIAA&#10;AQIECBAgQIAAAQIE2hcI7Z/gAgIECBAgQIAAAQIEUgKDZUxFWSiLZNYMpou3zVHdn8XLulYQIECA&#10;AAECBAgQIECAAAECBAgQIECAAAECBAgQIECAAAECBAgQIECAAAECBAgQIECAAAECBAgQIECAAAEC&#10;BAgQIECAAAECBAgQIECAAAECBAgQIECAAAECBAgQIECAAAECBAgQIECAAAECBAgQIECAAAECBAgQ&#10;IECAAAECBAgQIECAAAECBAgQIECAAAEC7QuE9k9wAQECBAgQIECAAAECKYFBVaaiLJwWyawZ3M7f&#10;Nkd1fxYv61pBgAABAgQIECBAgAABAgQIECBAgAABAgQIECBAgAABAgQIECBAgAABAgQIECBAgAAB&#10;AgQIECBAgAABAgQIECBAgAABAgQIECBAgAABAgQIECBAgAABAgQIECBAgAABAgQIECBAgAABAgQI&#10;ECBAgAABAgQIECBAgAABAgQIECBAgAABAgQIECBAgAABAgQItC8Q2j/BBQQIECBAgAABAgRel8B6&#10;/fF7fv9/X/1h/Som3xHKPJltB8uHu+z98nZ7tFOflZc7vYYAAQIECBAgQIAAAQIECBAgQIAAAQIE&#10;CBAgQIAAAQIECBAgQIAAAQIECBAgQIAAAQIECBAgQIAAAQIECBAgQIAAAQIECBAgQIAAAQIECBAg&#10;QIAAAQIECBAgQIAAAQIECBAgQIAAAQIECBAgQIAAAQIECBAgQIAAAQIECBAgQIAAAQIECBAgQIAA&#10;AQIECBBoVyC0u952AgQIECBAgAABAgSeExhUMRmH0yKZbQezxdvtdqc+6RXZd4O/7sw0BAgQIECA&#10;AAECBAgQIECAAAECBAgQIECAAAECBAgQIECAAAECBAgQIECAAAECBAgQIECAAAECBAgQIECAAAEC&#10;BAgQIECAAAECBAgQIECAAAECBAgQIECAAAECBAgQIECAAAECBAgQIECAAAECBAgQIECAAAECBAgQ&#10;IECAAAECBAgQIECAAAECBAgQIECAQLsCod31thMgQIAAAQIECBAg8JxAf1km4xCLZLYdTOeT7Xan&#10;HsWLrNfr7cw0BAgQIECAAAECBAgQIECAAAECBAgQIECAAAECBAgQIECAAAECBAgQIECAAAECBAgQ&#10;IECAAAECBAgQIECAAAECBAgQIECAAAECBAgQIECAAAECBAgQIECAAAECBAgQIECAAAECBAgQIECA&#10;AAECBAgQIECAAAECBAgQIECAAAECBAgQIECAAAECBAgQIECAQLsCod31thMgQIAAAQIECBB4fQLr&#10;x/U3+6hBFZPvCqd5MtsObhfX2+1OfV5e7fQaAgQIECBAgAABAgQIECBAgAABAgQIECBAgAABAgQI&#10;ECBAgAABAgQIECBAgAABAgQIECBAgAABAgQIECBAgAABAgQIECBAgAABAgQIECBAgAABAgQIECBA&#10;gAABAgQIECBAgAABAgQIECBAgAABAgQIECBAgAABAgQIECBAgAABAgQIECBAgAABAgQIECBAoH2B&#10;0P4JLiBAgAABAgQIECBAICXQr2IqykJZJLPtYDp/u93u1GfxcqfXECBAgAABAgQIECBAgAABAgQI&#10;ECBAgAABAgQIECBAgAABAgQIECBAgAABAgQIECBAgAABAgQIECBAgAABAgQIECBAgAABAgQIECBA&#10;gAABAgQIECBAgAABAgQIECBAgAABAgQIECBAgAABAgQIECBAgAABAgQIECBAgAABAgQIECBAgAAB&#10;AgQIECBAgAABAu0LhPZPcAEBAgQIECBAgACBVyaw/nbfM6hi8mXhtEhm28F08Xa73anPysudXkOA&#10;AAECBAgQIECAAAECBAgQIECAAAECBAgQIECAAAECBAgQIECAAAECBAgQIECAAAECBAgQIECAAAEC&#10;BAgQIECAAAECBAgQIECAAAECBAgQIECAAAECBAgQIECAAAECBAgQIECAAAECBAgQIECAAAECBAgQ&#10;IECAAAECBAgQIECAAAECBAgQIECAAAECBAi0LxDaP8EFBAgQIECAAAECBAikBPpVTEVZKPNkth1M&#10;F2+32536LF7u9BoCBAgQIECAAAECBAgQIECAAAECBAgQIECAAAECBAgQIECAAAECBAgQIECAAAEC&#10;BAgQIECAAAECBAgQIECAAAECBAgQIECAAAECBAgQIECAAAECBAgQIECAAAECBAgQIECAAAECBAgQ&#10;IECAAAECBAgQIECAAAECBAgQIECAAAECBAgQIECAAAECBAgQIECgfYHQ/gkuIECAAAECBAgQIEAg&#10;JTBYlqkoC2WRzLaD2/n1drtTn5dXO72GAAECBAgQIECAAAECBAgQIECAAAECBAgQIECAAAECBAgQ&#10;IECAAAECBAgQIECAAAECBAgQIECAAAECBAgQIECAAAECBAgQIECAAAECBAgQIECAAAECBAgQIECA&#10;AAECBAgQIECAAAECBAgQIECAAAECBAgQIECAAAECBAgQIECAAAECBAgQIECAAAECBAgQaF8gtH+C&#10;CwgQIECAAAECBAi8LoGH9bf5nt5jyIqHQfJl4bRIZpvgbvUhm1e/bNq937M43psZECBAgAABAgQI&#10;ECBAgAABAgQIECBAgAABAgQIECBAgAABAgQIECBAgAABAgQIECBAgAABAgQIECBAgAABAgQIECBA&#10;gAABAgQIECBAgAABAgQIECBAgAABAgQIECBAgAABAgQIECBAgAABAgQIECBAgAABAgQIECBAgAAB&#10;AgQIECBAgAABAgQIECBAgAABAu0KhHbX206AAAECBAgQIECAQEpgUMVU9Ps8xPzZ/GM4W0ySzxRh&#10;kP158H0yFxAgQIAAAQIECBAgQIAAAQIECBAgQIAAAQIECBAgQIAAAQIECBAgQIAAAQIECBAgQIAA&#10;AQIECBAgQIAAAQIECBAgQIAAAQIECBAgQIAAAQIECBAgQIAAAQIECBAgQIAAAQIECBAgQIAAAQIE&#10;CBAgQIAAAQIECBAgQIAAAQIECBAgQIAAAQIECBAgQIAAAQLtCIR21tpKgAABAgQIECBAgMBLAv0q&#10;Jh/p9U+yXv7y/5yfLibJd4ziOJkJCBAgQIAAAQIECBAgQIAAAQIECBAgQIAAAQIECBAgQIAAAQIE&#10;CBAgQIAAAQIECBAgQIAAAQIECBAgQIAAAQIECBAgQIAAAQIECBAgQIAAAQIECBAgQIAAAQIECBAg&#10;QIAAAQIECBAgQIAAAQIECBAgQIAAAQIECBAgQIAAAQIECBAgQIAAAQIECBAgQIAAgfYEQnurbSZA&#10;gAABAgQIECDwOgXW62/zXYOqTL4onObJbDuYLSbb7U49iuOdXkOAAAECBAgQIECAAAECBAgQIECA&#10;AAECBAgQIECAAAECBAgQIECAAAECBAgQIECAAAECBAgQIECAAAECBAgQIECAAAECBAgQIECAAAEC&#10;BAgQIECAAAECBAgQIECAAAECBAgQIECAAAECBAgQIECAAAECBAgQIECAAAECBAgQIECAAAECBAgQ&#10;IECAAAECBAh0QyB04wxXECBAgAABAgQIECDQFOgvY3NU96Es6vq5YraYJOOzOE5mAgIECBAgQIAA&#10;AQIECBAgQIAAAQIECBAgQIAAAQIECBAgQIAAAQIECBAgQIAAAQIECBAgQIAAAQIECBAgQIAAAQIE&#10;CBAgQIAAAQIECBAgQIAAAQIECBAgQIAAAQIECBAgQIAAAQIECBAgQIAAAQIECBAgQIAAAQIECBAg&#10;QIAAAQIECBAgQIAAAQIECBAgQKA9gdDeapsJECBAgAABAgQIvFKBx/U3+bBBFZPvCadFMtsOpovJ&#10;drtTj+J4p9cQIECAAAECBAgQIECAAAECBAgQIECAAAECBAgQIECAAAECBAgQIECAAAECBAgQIECA&#10;AAECBAgQIECAAAECBAgQIECAAAECBAgQIECAAAECBAgQIECAAAECBAgQIECAAAECBAgQIECAAAEC&#10;BAgQIECAAAECBAgQIECAAAECBAgQIECAAAECBAgQIECAAAEC3RAI3TjDFQQIECBAgAABAgQINAX6&#10;VWyO6j6UeV0/V8wWk2Q8ihfJTECAAAECBAgQIECAAAECBAgQIECAAAECBAgQIECAAAECBAgQIECA&#10;AAECBAgQIECAAAECBAgQIECAAAECBAgQIECAAAECBAgQIECAAAECBAgQIECAAAECBAgQIECAAAEC&#10;BAgQIECAAAECBAgQIECAAAECBAgQIECAAAECBAgQIECAAAECBAgQIECAAAECBAi0JxDaW20zAQIE&#10;CBAgQIAAAQLPCQyqMhmHskhm28FsMdlud+qzON7pNQQIECBAgAABAgQIECBAgAABAgQIECBAgAAB&#10;AgQIECBAgAABAgQIECBAgAABAgQIECBAgAABAgQIECBAgAABAgQIECBAgAABAgQIECBAgAABAgQI&#10;ECBAgAABAgQIECBAgAABAgQIECBAgAABAgQIECBAgAABAgQIECBAgAABAgQIECBAgAABAgQIECBA&#10;gEA3BEI3znAFAQIECBAgQIAAgdcj8Lhef5OP6Vcx+Z5QFslsE6wel9mv9z9v2r3fURzvzQwIECBA&#10;gAABAgQIECBAgAABAgQIECBAgAABAgQIECBAgAABAgQIECBAgAABAgQIECBAgAABAgQIECBAgAAB&#10;AgQIECBAgAABAgQIECBAgAABAgQIECBAgAABAgQIECBAgAABAgQIECBAgAABAgQIECBAgAABAgQI&#10;ECBAgAABAgQIECBAgAABAgQIECBAgACB9gVC+ye4gAABAgQIECBAgACBpwQGy/jU+PdZOM2T2SaY&#10;LW425d5v6J1k3w3/ujc3IECAAAECBAgQIECAAAECBAgQIECAAAECBAgQIECAAAECBAgQIECAAAEC&#10;BAgQIECAAAECBAgQIECAAAECBAgQIECAAAECBAgQIECAAAECBAgQIECAAAECBAgQIECAAAECBAgQ&#10;IECAAAECBAgQIECAAAECBAgQIECAAAECBAgQIECAAAECBAgQIECAAAECBNoXCO2f4AICBAgQIECA&#10;AAECBJ4SGFTlU+PfZ6EsktkmmC1uNuXe73fDv2Whd7I3NyBAgAABAgQIECBAgAABAgQIECBAgAAB&#10;AgQIECBAgAABAgQIECBAgAABAgQIECBAgAABAgQIECBAgAABAgQIECBAgAABAgQIECBAgAABAgQI&#10;ECBAgAABAgQIECBAgAABAgQIECBAgAABAgQIECBAgAABAgQIECBAgAABAgQIECBAgAABAgQIECBA&#10;gAABAgTaFwjtn+ACAgQIECBAgAABAq9MYP1tvqdfxeSLQlkks00wW0w25d7vWRzvzQwIECBAgAAB&#10;AgQIECBAgAABAgQIECBAgAABAgQIECBAgAABAgQIECBAgAABAgQIECBAgAABAgQIECBAgAABAgQI&#10;ECBAgAABAgQIECBAgAABAgQIECBAgAABAgQIECBAgAABAgQIECBAgAABAgQIECBAgAABAgQIECBA&#10;gAABAgQIECBAgAABAgQIECBAgACBbgiEbpzhCgIECBAgQIAAAQIEmgLD5WlzVPfhtKjrVDFb3KSi&#10;bBTHyUxAgAABAgQIECBAgAABAgQIECBAgAABAgQIECBAgAABAgQIECBAgAABAgQIECBAgAABAgQI&#10;ECBAgAABAgQIECBAgAABAgQIECBAgAABAgQIECBAgAABAgQIECBAgAABAgQIECBAgAABAgQIECBA&#10;gAABAgQIECBAgAABAgQIECBAgAABAgQIECBAgAABAgQItCsQ2l1vOwECBAgQIECAAIHXJ7Ber7/J&#10;R/WrmHzPyWmRzDbBdDHZlHu/Z3G8NzMgQIAAAQIECBAgQIAAAQIECBAgQIAAAQIECBAgQIAAAQIE&#10;CBAgQIAAAQIECBAgQIAAAQIECBAgQIAAAQIECBAgQIAAAQIECBAgQIAAAQIECBAgQIAAAQIECBAg&#10;QIAAAQIECBAgQIAAAQIECBAgQIAAAQIECBAgQIAAAQIECBAgQIAAAQIECBAgQIAAAQIEuiEQunGG&#10;KwgQIECAAAECBAgQaAr0q2FzVPehzOs6VcwWk1SUjeI4mQkIECBAgAABAgQIECBAgAABAgQIECBA&#10;gAABAgQIECBAgAABAgQIECBAgAABAgQIECBAgAABAgQIECBAgAABAgQIECBAgAABAgQIECBAgAAB&#10;AgQIECBAgAABAgQIECBAgAABAgQIECBAgAABAgQIECBAgAABAgQIECBAgAABAgQIECBAgAABAgQI&#10;ECBAgACBdgVCu+ttJ0CAAAECBAgQIEAgJVCsBqko68U8mW2C2WKyKfd+R3G8NzMgQIAAAQIECBAg&#10;QIAAAQIECBAgQIAAAQIECBAgQIAAAQIECBAgQIAAAQIECBAgQIAAAQIECBAgQIAAAQIECBAgQIAA&#10;AQIECBAgQIAAAQIECBAgQIAAAQIECBAgQIAAAQIECBAgQIAAAQIECBAgQIAAAQIECBAgQIAAAQIE&#10;CBAgQIAAAQIECBAgQIAAAQIEuiEQunGGKwgQIECAAAECBAi8HoH149d/S77qZ2F9knxRKPNk9jF4&#10;/O2Id3f/SD5zFsfJTECAAAECBAgQIECAAAECBAgQIECAAAECBAgQIECAAAECBAgQIECAAAECBAgQ&#10;IECAAAECBAgQIECAAAECBAgQIECAAAECBAgQIECAAAECBAgQIECAAAECBAgQIECAAAECBAgQIECA&#10;AAECBAgQIECAAAECBAgQIECAAAECBAgQIECAAAECBAgQIECAAAECBAi0KxDaXW87AQIECBAgQIAA&#10;AQJPCRSrwVPj/5/1siwM8nT+W/Lr/b+yh3WVfObN8IdkJiBAgAABAgQIECBAgAABAgQIECBAgAAB&#10;AgQIECBAgAABAgQIECBAgAABAgQIECBAgAABAgQIECBAgAABAgQIECBAgAABAgQIECBAgAABAgQI&#10;ECBAgAABAgQIECBAgAABAgQIECBAgAABAgQIECBAgAABAgQIECBAgAABAgQIECBAgAABAgQIECBA&#10;gAABAgTaFQjtrredAAECBAgQIECAAIGnBPqr4VPj32ehLJLZJpgtJpty7/dP/fOsOBnszQ0IECBA&#10;gAABAgQIECBAgAABAgQIECBAgAABAgQIECBAgAABAgQIECBAgAABAgQIECBAgAABAgQIECBAgAAB&#10;AgQIECBAgAABAgQIECBAgAABAgQIECBAgAABAgQIECBAgAABAgQIECBAgAABAgQIECBAgAABAgQI&#10;ECBAgAABAgQIECBAgAABAgQIECBAgACBbgiEbpzhCgIECBAgQIAAAQKvR2C9Xn/1xxSrQfIdIebJ&#10;bBPMFpNNufd7Fsd7MwMCBAgQIECAAAECBAgQIECAAAECBAgQIECAAAECBAgQIECAAAECBAgQIECA&#10;AAECBAgQIECAAAECBAgQIECAAAECBAgQIECAAAECBAgQIECAAAECBAgQIECAAAECBAgQIECAAAEC&#10;BAgQIECAAAECBAgQIECAAAECBAgQIECAAAECBAgQIECAAAECBAgQIECgOwKhO6e4hAABAgQIECBA&#10;gACBjUBRDTfl3m8o871ZczBdTJqjuh/FcV0rCBAgQIAAAQIECBAgQIAAAQIECBAgQIAAAQIECBAg&#10;QIAAAQIECBAgQIAAAQIECBAgQIAAAQIECBAgQIAAAQIECBAgQIAAAQIECBAgQIAAAQIECBAgQIAA&#10;AQIECBAgQIAAAQIECBAgQIAAAQIECBAgQIAAAQIECBAgQIAAAQIECBAgQIAAAQIECBAgQIAAge4J&#10;hO6d5CICBAgQIECAAAECf2yBx/XX399fDZMv6ZVFMtsEs8VkU+79nsWLvZkBAQIECBAgQIAAAQIE&#10;CBAgQIAAAQIECBAgQIAAAQIECBAgQIAAAQIECBAgQIAAAQIECBAgQIAAAQIECBAgQIAAAQIECBAg&#10;QIAAAQIECBAgQIAAAQIECBAgQIAAAQIECBAgQIAAAQIECBAgQIAAAQIECBAgQIAAAQIECBAgQIAA&#10;AQIECBAgQIAAAQIECBAg0B2B0J1TXEKAAAECBAgQIECAwEagWA025d5viPnerDmYLibNUd2P4riu&#10;FQQIECBAgAABAgQIECBAgAABAgQIECBAgAABAgQIECBAgAABAgQIECBAgAABAgQIECBAgAABAgQI&#10;ECBAgAABAgQIECBAgAABAgQIECBAgAABAgQIECBAgAABAgQIECBAgAABAgQIECBAgAABAgQIECBA&#10;gAABAgQIECBAgAABAgQIECBAgAABAgQIECBAgED3BEL3TnIRAQIECBAgQIAAAQLFapBECGWezDbB&#10;bHGzKfd+R3G8NzMgQIAAAQIECBAgQIAAAQIECBAgQIAAAQIECBAgQIAAAQIECBAgQIAAAQIECBAg&#10;QIAAAQIECBAgQIAAAQIECBAgQIAAAQIECBAgQIAAAQIECBAgQIAAAQIECBAgQIAAAQIECBAgQIAA&#10;AQIECBAgQIAAAQIECBAgQIAAAQIECBAgQIAAAQIECBAgQIAAAQIEuiMQunOKSwgQIECAAAECBAi8&#10;EoH1+qs/pFgNk+8IMU9mm2C2uNmUe79ncbw3MyBAgAABAgQIECBAgAABAgQIECBAgAABAgQIECBA&#10;gAABAgQIECBAgAABAgQIECBAgAABAgQIECBAgAABAgQIECBAgAABAgQIECBAgAABAgQIECBAgAAB&#10;AgQIECBAgAABAgQIECBAgAABAgQIECBAgAABAgQIECBAgAABAgQIECBAgAABAgQIECBAgAABAgS6&#10;IxC6c4pLCBAgQIAAAQIECBDYCPSr4abc+w2x2JttDz4s32XLh/n2aKcexfFOryFAgAABAgQIECBA&#10;gAABAgQIECBAgAABAgQIECBAgAABAgQIECBAgAABAgQIECBAgAABAgQIECBAgAABAgQIECBAgAAB&#10;AgQIECBAgAABAgQIECBAgAABAgQIECBAgAABAgQIECBAgAABAgQIECBAgAABAgQIECBAgAABAgQI&#10;ECBAgAABAgQIECBAgAABAgS6JRC6dY5rCBAgQIAAAQIECBD4KFCsBkmIUObJ7GMwW9wk82H+pywW&#10;f07mAgIECBAgQIAAAQIECBAgQIAAAQIECBAgQIAAAQIECBAgQIAAAQIECBAgQIAAAQIECBAgQIAA&#10;AQIECBAgQIAAAQIECBAgQIAAAQIECBAgQIAAAQIECBAgQIAAAQIECBAgQIAAAQIECBAgQIAAAQIE&#10;CBAgQIAAAQIECBAgQIAAAQIECBAgQIAAAQIECBAgQKB9gdD+CS4gQIAAAQIECBAg8LoEHh+//nvy&#10;1SD5khDzZPYxmC0myXwUx8lMQIAAAQIECBAgQIAAAQIECBAgQIAAAQIECBAgQIAAAQIECBAgQIAA&#10;AQIECBAgQIAAAQIECBAgQIAAAQIECBAgQIAAAQIECBAgQIAAAQIECBAgQIAAAQIECBAgQIAAAQIE&#10;CBAgQIAAAQIECBAgQIAAAQIECBAgQIAAAQIECBAgQIAAAQIECBAgQIAAAQIECHRDIHTjDFcQIECA&#10;AAECBAgQILAtMFgNt9uduhfznb7ZTBeT5qjuz+K4rhUECBAgQIAAAQIECBAgQIAAAQIECBAgQIAA&#10;AQIECBAgQIAAAQIECBAgQIAAAQIECBAgQIAAAQIECBAgQIAAAQIECBAgQIAAAQIECBAgQIAAAQIE&#10;CBAgQIAAAQIECBAgQIAAAQIECBAgQIAAAQIECBAgQIAAAQIECBAgQIAAAQIECBAgQIAAAQIECBAg&#10;QIBANwVCN89yFQECBAgQIECAAIE/ssD6q48vVsPkO0JZJLOPwWwxSeajOE5mAgIECBAgQIAAAQIE&#10;CBAgQIAAAQIECBAgQIAAAQIECBAgQIAAAQIECBAgQIAAAQIECBAgQIAAAQIECBAgQIAAAQIECBAg&#10;QIAAAQIECBAgQIAAAQIECBAgQIAAAQIECBAgQIAAAQIECBAgQIAAAQIECBAgQIAAAQIECBAgQIAA&#10;AQIECBAgQIAAAQIECBAgQKAbAqEbZ7iCAAECBAgQIECAAIFtgaIabLc7dYj5Tt9spotJc1T3oziu&#10;awUBAgQIECBAgAABAgQIECBAgAABAgQIECBAgAABAgQIECBAgAABAgQIECBAgAABAgQIECBAgAAB&#10;AgQIECBAgAABAgQIECBAgAABAgQIECBAgAABAgQIECBAgAABAgQIECBAgAABAgQIECBAgAABAgQI&#10;ECBAgAABAgQIECBAgAABAgQIECBAgAABAgQIECDQTYHQzbNcRYAAAQIECBAgQOC/W6BYDZMAocyT&#10;2cdgtpgk87M4TmYCAgQIECBAgAABAgQIECBAgAABAgQIECBAgAABAgQIECBAgAABAgQIECBAgAAB&#10;AgQIECBAgAABAgQIECBAgAABAgQIECBAgAABAgQIECBAgAABAgQIECBAgAABAgQIECBAgAABAgQI&#10;ECBAgAABAgQIECBAgAABAgQIECBAgAABAgQIECBAgAABAgQIECBAoBsCoRtnuIIAAQIECBAgQIDA&#10;6xFYP66f/5gX4o9/nD8UyXeEmCezj8FsMUnmo3iRzAQECBAgQIAAAQIECBAgQIAAAQIECBAgQIAA&#10;AQIECBAgQIAAAQIECBAgQIAAAQIECBAgQIAAAQIECBAgQIAAAQIECBAgQIAAAQIECBAgQIAAAQIE&#10;CBAgQIAAAQIECBAgQIAAAQIECBAgQIAAAQIECBAgQIAAAQIECBAgQIAAAQIECBAgQIAAAQIECBAg&#10;QIBANwRCN85wBQECBAgQIECAAAEC2wK9rLfd7tQh5jv9drN8WGQfqnfbo516FC92eg0BAgQIECBA&#10;gAABAgQIECBAgAABAgQIECBAgAABAgQIECBAgAABAgQIECBAgAABAgQIECBAgAABAgQIECBAgAAB&#10;AgQIECBAgAABAgQIECBAgAABAgQIECBAgAABAgQIECBAgAABAgQIECBAgAABAgQIECBAgAABAgQI&#10;ECBAgAABAgQIECBAgAABAgQIECDQPYHQvZNcRIAAAQIECBAgQIBAUiAPWa84ScazxSSZ5aGf/bn/&#10;fTIXECBAgAABAgQIECBAgAABAgQIECBAgAABAgQIECBAgAABAgQIECBAgAABAgQIECBAgAABAgQI&#10;ECBAgAABAgQIECBAgAABAgQIECBAgAABAgQIECBAgAABAgQIECBAgAABAgQIECBAgAABAgQIECBA&#10;gAABAgQIECBAgAABAgQIECBAgAABAgQIECBAgAABAt0QCN04wxUECBAgQIAAAQIEXo/A42+f0usd&#10;5ntCmT/74ulikszfDH/47a4DHZbcKiBAgAABAgQIECBAgAABAgQIECBAgAABAgQIECBAgAABAgQI&#10;ECBAgAABAgSlQw4CAABAAElEQVQIECBAgAABAgQIECBAgAABAgQIECBAgAABAgQIECBAgAABAgQI&#10;ECBAgAABAgQIECBAgAABAgQIECBAgAABAgQIECBAgAABAgQIECBAgAABAgQIECBAgAABAgQIECBA&#10;gAABAgQ+VyB87h94ngABAgQIECBAgACB9gRCmT+7fLaYJPOzOE5mAgIECBAgQIAAAQIECBAgQIAA&#10;AQIECBAgQIAAAQIECBAgQIAAAQIECBAgQIAAAQIECBAgQIAAAQIECBAgQIAAAQIECBAgQIAAAQIE&#10;CBAgQIAAAQIECBAgQIAAAQIECBAgQIAAAQIECBAgQIAAAQIECBAgQIAAAQIECBAgQIAAAQIECBAg&#10;QIAAAQIECBAgQKA7AqE7p7iEAAECBAgQIECAwCsReFwf7ENCLJ5993Q+SeZn5WUyExAgQIAAAQIE&#10;CBAgQIAAAQIECBAgQIAAAQIECBAgQIAAAQIECBAgQIAAAQIECBAgQIAAAQIECBAgQIAAAQIECBAg&#10;QIAAAQIECBAgQIAAAQIECBAgQIAAAQIECBAgQIAAAQIECBAgQIAAAQIECBAgQIAAAQIECBAgQIAA&#10;AQIECBAgQIAAAQIECBAgQIAAAQLdEQjdOcUlBAgQIECAAAECBAi8JBBi/uwjs7ubZD6K42QmIECA&#10;AAECBAgQIECAAAECBAgQIECAAAECBAgQIECAAAECBAgQIECAAAECBAgQIECAAAECBAgQIECAAAEC&#10;BAgQIECAAAECBAgQIECAAAECBAgQIECAAAECBAgQIECAAAECBAgQIECAAAECBAgQIECAAAECBAgQ&#10;IECAAAECBAgQIECAAAECBAgQIECAAAECBLojELpziksIECBAgAABAgQIvA6B5XJ1sA8JZf7su2eL&#10;m2Q+Gl4kMwEBAgQIECBAgAABAgQIECBAgAABAgQIECBAgAABAgQIECBAgAABAgQIECBAgAABAgQI&#10;ECBAgAABAgQIECBAgAABAgQIECBAgAABAgQIECBAgAABAgQIECBAgAABAgQIECBAgAABAgQIECBA&#10;gAABAgQIECBAgAABAgQIECBAgAABAgQIECBAgAABAgQIECDQHYHQnVNcQoAAAQIECBAgQOB1CKwP&#10;+Bkh5s++fba4SeajeJHMBAQIECBAgAABAgQIECBAgAABAgQIECBAgAABAgQIECBAgAABAgQIECBA&#10;gAABAgQIECBAgAABAgQIECBAgAABAgQIECBAgAABAgQIECBAgAABAgQIECBAgAABAgQIECBAgAAB&#10;AgQIECBAgAABAgQIECBAgAABAgQIECBAgAABAgQIECBAgAABAgQIECBAgEB3BEJ3TnEJAQIECBAg&#10;QIAAAQIvCfRikXzkcf2Y/Xr/z2T+Jl4kMwEBAgQIECBAgAABAgQIECBAgAABAgQIECBAgAABAgQI&#10;ECBAgAABAgQIECBAgAABAgQIECBAgAABAgQIECBAgAABAgQIECBAgAABAgQIECBAgAABAgQIECBA&#10;gAABAgQIECBAgAABAgQIECBAgAABAgQIECBAgAABAgQIECBAgAABAgQIECBAgAABAgQIECDQHYHQ&#10;nVNcQoAAAQIECBAgQOB1CKyz9cE+JJR58t2/3P0je1w/JPM3w78lMwEBAgQIECBAgAABAgQIECBA&#10;gAABAgQIECBAgAABAgQIECBAgAABAgQIECBAgAABAgQIECBAgAABAgQIECBAgAABAgQIECBAgAAB&#10;AgQIECBAgAABAgQIECBAgAABAgQIECBAgAABAgQIECBAgAABAgQIECBAgAABAgQIECBAgAABAgQI&#10;ECBAgAABAgQIECDQHYHQnVNcQoAAAQIECBAgQOCVCKwP9x0h5smXv7v7KZn9ZfB9lod+MhcQIECA&#10;AAECBAgQIECAAAECBAgQIECAAAECBAgQIECAAAECBAgQIECAAAECBAgQIECAAAECBAgQIECAAAEC&#10;BAgQIECAAAECBAgQIECAAAECBAgQIECAAAECBAgQIECAAAECBAgQIECAAAECBAgQIECAAAECBAgQ&#10;IECAAAECBAgQIECAAAECBAgQIECAAAEC3REI3TnFJQQIECBAgAABAgReicDq8WAfEso8+e7Z4iaZ&#10;vRleJDMBAQIECBAgQIAAAQIECBAgQIAAAQIECBAgQIAAAQIECBAgQIAAAQIECBAgQIAAAQIECBAg&#10;QIAAAQIECBAgQIAAAQIECBAgQIAAAQIECBAgQIAAAQIECBAgQIAAAQIECBAgQIAAAQIECBAgQIAA&#10;AQIECBAgQIAAAQIECBAgQIAAAQIECBAgQIAAAQIECBAg0C2B0K1zXEOAAAECBAgQIEDgjy+wXq8P&#10;9hEhFsl3zxY3yWwUx8lMQIAAAQIECBAgQIAAAQIECBAgQIAAAQIECBAgQIAAAQIECBAgQIAAAQIE&#10;CBAgQIAAAQIECBAgQIAAAQIECBAgQIAAAQIECBAgQIAAAQIECBAgQIAAAQIECBAgQIAAAQIECBAg&#10;QIAAAQIECBAgQIAAAQIECBAgQIAAAQIECBAgQIAAAQIECBAgQIAAAQIECHRLIHTrHNcQIECAAAEC&#10;BAgQ+OMLPKwfD/YRocyT7353d5PMRvEimQkIECBAgAABAgQIECBAgAABAgQIECBAgAABAgQIECBA&#10;gAABAgQIECBAgAABAgQIECBAgAABAgQIECBAgAABAgQIECBAgAABAgQIECBAgAABAgQIECBAgAAB&#10;AgQIECBAgAABAgQIECBAgAABAgQIECBAgAABAgQIECBAgAABAgQIECBAgAABAgQIECBAgACBbgmE&#10;bp3jGgIECBAgQIAAAQIEnhMIMU/Gs8VNMhvFi2QmIECAAAECBAgQIECAAAECBAgQIECAAAECBAgQ&#10;IECAAAECBAgQIECAAAECBAgQIECAAAECBAgQIECAAAECBAgQIECAAAECBAgQIECAAAECBAgQIECA&#10;AAECBAgQIECAAAECBAgQIECAAAECBAgQIECAAAECBAgQIECAAAECBAgQIECAAAECBAgQIECAAAEC&#10;BLolELp1jmsIECBAgAABAgQIEHhOoBfzZDxb3CSz0fAimQkIECBAgAABAgQIECBAgAABAgQIECBA&#10;gAABAgQIECBAgAABAgQIECBAgAABAgQIECBAgAABAgQIECBAgAABAgQIECBAgAABAgQIECBAgAAB&#10;AgQIECBAgAABAgQIECBAgAABAgQIECBAgAABAgQIECBAgAABAgQIECBAgAABAgQIECBAgAABAgQI&#10;ECBAgACBbgmEbp3jGgIECBAgQIAAAQJ/fIH1w+PBPiKURfLds8VNMnsTf0hmAgIECBAgQIAAAQIE&#10;CBAgQIAAAQIECBAgQIAAAQIECBAgQIAAAQIECBAgQIAAAQIECBAgQIAAAQIECBAgQIAAAQIECBAg&#10;QIAAAQIECBAgQIAAAQIECBAgQIAAAQIECBAgQIAAAQIECBAgQIAAAQIECBAgQIAAAQIECBAgQIAA&#10;AQIECBAgQIAAAQIECBAgQKBbAqFb57iGAAECBAgQIECAAIHnBELMn4zvVx+yxerXJ7OPw9HwIpkJ&#10;CBAgQIAAAQIECBAgQIAAAQIECBAgQIAAAQIECBAgQIAAAQIECBAgQIAAAQIECBAgQIAAAQIECBAg&#10;QIAAAQIECBAgQIAAAQIECBAgQIAAAQIECBAgQIAAAQIECPwfu3Xf1EZ25QG4+9BY3WRiiSRGsN//&#10;sy1IyQbJmwmNPehuICWV3rqmttxO3QsPU64+L8zx7z5/mQABAgQIECBAgAABAgQIECBAgAABAgQI&#10;ECBAgAABAgQIECBAgAABAgQIECBAgAABAgQI5CUQecWRhgABAgQIECBAgED5Ai+b9FMeUU8uqjrq&#10;s7cfn+7Pzl+HTXyqfpn8aXBvQYAAAQIECBAgQIAAAQIECBAgQIAAAQIECBAgQIAAAQIECBAgQIAA&#10;AQIECBAgQIAAAQIECBAgQIAAAQIECBAgQIAAAQIECBAgQIAAAQIECBAgQIAAAQIECBAgQIAAAQIE&#10;CBAgQIAAAQIECBAgQIAAAQIECBAgQIAAAQIECBAgQIAAAQIECBAgQIAAAQIECOQlEHnFkYYAAQIE&#10;CBAgQIAAgSGBuGqGVtVjfz+4u+7uBncWBAgQIECAAAECBAgQIECAAAECBAgQIECAAAECBAgQIECA&#10;AAECBAgQIECAAAECBAgQIECAAAECBAgQIECAAAECBAgQIECAAAECBAgQIECAAAECBAgQIECAAAEC&#10;BAgQIECAAAECBAgQIECAAAECBAgQIECAAAECBAgQIECAAAECBAgQIECAAAECBAgQIECAQH4CkV8k&#10;iQgQIECAAAECBAiULbB52fyUB0TXDN59fLof3F23d4M7CwIECBAgQIAAAQIECBAgQIAAAQIECBAg&#10;QIAAAQIECBAgQIAAAQIECBAgQIAAAQIECBAgQIAAAQIECBAgQIAAAQIECBAgQIAAAQIECBAgQIAA&#10;AQIECBAgQIAAAQIECBAgQIAAAQIECBAgQIAAAQIECBAgQIAAAQIECBAgQIAAAQIECBAgQIAAAQIE&#10;CBAgQCA/gcgvkkQECBAgQIAAAQIECJwTiO7y3Pht9vh0P7ibdXeDOwsCBAgQIECAAAECBAgQIECA&#10;AAECBAgQIECAAAECBAgQIECAAAECBAgQIECAAAECBAgQIECAAAECBAgQIECAAAECBAgQIECAAAEC&#10;BAgQIECAAAECBAgQIECAAAECBAgQIECAAAECBAgQIECAAAECBAgQIECAAAECBAgQIECAAAECBAgQ&#10;IECAAAECBAgQIEAgP4HIL5JEBAgQIECAAAECBMoW2KSfk7++agYPr57uB3fX3d3gzoIAAQIECBAg&#10;QIAAAQIECBAgQIAAAQIECBAgQIAAAQIECBAgQIAAAQIECBAgQIAAAQIECBAgQIAAAQIECBAgQIAA&#10;AQIECBAgQIAAAQIECBAgQIAAAQIECBAgQIAAAQIECBAgQIAAAQIECBAgQIAAAQIECBAgQIAAAQIE&#10;CBAgQIAAAQIECBAgQIAAAQIECBDITyDyiyQRAQIECBAgQIAAgbIFUvo5+aNrBg8/9veDu+v2bnBn&#10;QYAAAQIECBAgQIAAAQIECBAgQIAAAQIECBAgQIAAAQIECBAgQIAAAQIECBAgQIAAAQIECBAgQIAA&#10;AQIECBAgQIAAAQIECBAgQIAAAQIECBAgQIAAAQIECBAgQIAAAQIECBAgQIAAAQIECBAgQIAAAQIE&#10;CBAgQIAAAQIECBAgQIAAAQIECBAgQIAAAQIECOQnEPlFkogAAQIECBAgQIAAgXMCcdWcG7/NHp/u&#10;B3fX3X8N7iwIECBAgAABAgQIECBAgAABAgQIECBAgAABAgQIECBAgAABAgQIECBAgAABAgQIECBA&#10;gAABAgQIECBAgAABAgQIECBAgAABAgQIECBAgAABAgQIECBAgAABAgQIECBAgAABAgQIECBAgAAB&#10;AgQIECBAgAABAgQIECBAgAABAgQIECBAgAABAgQIECBAgACB/AQiv0gSESBAgAABAgQIEChc4GXz&#10;Ux4Q3eXZuymlat0vz+5eh9fd3eDOggABAgQIECBAgAABAgQIECBAgAABAgQIECBAgAABAgQIECBA&#10;gAABAgQIECBAgAABAgQIECBAgAABAgQIECBAgAABAgQIECBAgAABAgQIECBAgAABAgQIECBAgAAB&#10;AgQIECBAgAABAgQIECBAgAABAgQIECBAgAABAgQIECBAgAABAgQIECBAgAABAgQIEMhPIPKLJBEB&#10;AgQIECBAgACBwgXSz8kfV83Zw1+f/1a9pO9nd6/DWXs7uLMgQIAAAQIECBAgQIAAAQIECBAgQIAA&#10;AQIECBAgQIAAAQIECBAgQIAAAQIECBAgQIAAAQIECBAgQIAAAQIECBAgQIAAAQIECBAgQIAAAQIE&#10;CBAgQIAAAQIECBAgQIAAAQIECBAgQIAAAQIECBAgQIAAAQIECBAgQIAAAQIECBAgQIAAAQIECBAg&#10;QIAAAQIE8hOI/CJJRIAAAQIECBAgQKBsgU3a/JQHRNecvbvq78/OX4e/fPpTdXkxGdxbECBAgAAB&#10;AgQIECBAgAABAgQIECBAgAABAgQIECBAgAABAgQIECBAgAABAgQIECBAgAABAgQIECBAgAABAgQI&#10;ECBAgAABAgQIECBAgAABAgQIECBAgAABAgQIECBAgAABAgQIECBAgAABAgQIECBAgAABAgQIECBA&#10;gAABAgQIECBAgAABAgQIECBAgAABAvkJRH6RJCJAgAABAgQIECBQtkD6SfGja85efny6Pzt/HV53&#10;d4M7CwIECBAgQIAAAQIECBAgQIAAAQIECBAgQIAAAQIECBAgQIAAAQIECBAgQIAAAQIECBAgQIAA&#10;AQIECBAgQIAAAQIECBAgQIAAAQIECBAgQIAAAQIECBAgQIAAAQIECBAgQIAAAQIECBAgQIAAAQIE&#10;CBAgQIAAAQIECBAgQIAAAQIECBAgQIAAAQIECBAgQCBPgcgzllQECBAgQIAAAQIEyhXYpJ+TPa4u&#10;zx5+fPrvs/PX4ay9G9xZECBAgAABAgQIECBAgAABAgQIECBAgAABAgQIECBAgAABAgQIECBAgAAB&#10;AgQIECBAgAABAgQIECBAgAABAgQIECBAgAABAgQIECBAgAABAgQIECBAgAABAgQIECBAgAABAgQI&#10;ECBAgAABAgQIECBAgAABAgQIECBAgAABAgQIECBAgAABAgQIECBAgAABAnkKRJ6xpCJAgAABAgQI&#10;ECBA4Fig7prj0Vv/+HR/dv46vO7uBncWBAgQIECAAAECBAgQIECAAAECBAgQIECAAAECBAgQIECA&#10;AAECBAgQIECAAAECBAgQIECAAAECBAgQIECAAAECBAgQIECAAAECBAgQIECAAAECBAgQIECAAAEC&#10;BAgQIECAAAECBAgQIECAAAECBAgQIECAAAECBAgQIECAAAECBAgQIECAAAECBAgQIECAQJ4CkWcs&#10;qQgQIECAAAECBAgULJDSTwkfXXP27mN/f3b+Orzu7gZ3FgQIECBAgAABAgQIECBAgAABAgQIECBA&#10;gAABAgQIECBAgAABAgQIECBAgAABAgQIECBAgAABAgQIECBAgAABAgQIECBAgAABAgQIECBAgAAB&#10;AgQIECBAgAABAgQIECBAgAABAgQIECBAgAABAgQIECBAgAABAgQIECBAgAABAgQIECBAgAABAgQI&#10;ECBAgECeApFnLKkIECBAgAABAgQIlCuQNpufEj6uLs/eXT3dn52/Dmft7eDOggABAgQIECBAgAAB&#10;AgQIECBAgAABAgQIECBAgAABAgQIECBAgAABAgQIECBAgAABAgQIECBAgAABAgQIECBAgAABAgQI&#10;ECBAgAABAgQIECBAgAABAgQIECBAgAABAgQIECBAgAABAgQIECBAgAABAgQIECBAgAABAgQIECBA&#10;gAABAgQIECBAgAABAgQIEMhTIPKMJRUBAgQIECBAgAABAscC0TXHo7f+8en+7Px1eN3dDe4sCBAg&#10;QIAAAQIECBAgQIAAAQIECBAgQIAAAQIECBAgQIAAAQIECBAgQIAAAQIECBAgQIAAAQIECBAgQIAA&#10;AQIECBAgQIAAAQIECBAgQIAAAQIECBAgQIAAAQIECBAgQIAAAQIECBAgQIAAAQIECBAgQIAAAQIE&#10;CBAgQIAAAQIECBAgQIAAAQIECBAgQIAAgTwFIs9YUhEgQIAAAQIECBAoVyBt0vjh66qq24uTu99e&#10;+urX76uT+XZw3d1tS18CBAgQIECAAAECBAgQIECAAAECBAgQIECAAAECBAgQIECAAAECBAgQIECA&#10;AAECBAgQIECAAAECBAgQIECAAAECBAgQIECAAAECBAgQIECAAAECBAgQIECAAAECBAgQIECAAAEC&#10;BAgQIECAAAECBAgQIECAAAECBAgQIECAAAECBAgQIECAAAECBAgQIECgEIEoJKeYBAgQIECAAAEC&#10;BD60QHRNVdf1icHq6f5kth1cxGX1x09/2ba+BAgQIECAAAECBAgQIECAAAECBAgQIECAAAECBAgQ&#10;IECAAAECBAgQIECAAAECBAgQIECAAAECBAgQIECAAAECBAgQIECAAAECBAgQIECAAAECBAgQIECA&#10;AAECBAgQIECAAAECBAgQIECAAAECBAgQIECAAAECBAgQIECAAAECBAgQIECAAAECBAgQIECAQCEC&#10;UUhOMQkQIECAAAECBAgUI5BS+p2s9e/sT9d115wO/zV5fLo/O38dztrbqq7//3/X4EELAgQIECBA&#10;gAABAgQIECBAgAABAgQIECBAgAABAgQIECBAgAABAgQIECBAgAABAgQIECBAgAABAgQIECBAgAAB&#10;AgQIECBAgAABAgQIECBAgAABAgQIECBAgAABAgQIECBAgAABAgQIECBAgAABAgQIECBAgAABAgQI&#10;ECBAgAABAgQIECBAgAABAgQIECBA4D8iEP+Rv8VfQoAAAQIECBAgQIDADwlEd3n2/3/s78/OX4fX&#10;7d3gzoIAAQIECBAgQIAAAQIECBAgQIAAAQIECBAgQIAAAQIECBAgQIAAAQIECBAgQIAAAQIECBAg&#10;QIAAAQIECBAgQIAAAQIECBAgQIAAAQIECBAgQIAAAQIECBAgQIAAAQIECBAgQIAAAQIECBAgQIAA&#10;AQIECBAgQIAAAQIECBAgQIAAAQIECBAgQIAAAQIECBDIVyDyjSYZAQIECBAgQIAAgTIF0sv4ueOq&#10;OXv08en+7Px1eN3dDe4sCBAgQIAAAQIECBAgQIAAAQIECBAgQIAAAQIECBAgQIAAAQIECBAgQIAA&#10;AQIECBAgQIAAAQIECBAgQIAAAQIECBAgQIAAAQIECBAgQIAAAQIECBAgQIAAAQIECBAgQIAAAQIE&#10;CBAgQIAAAQIECBAgQIAAAQIECBAgQIAAAQIECBAgQIAAAQIECBAgQIAAgXwFIt9okhEgQIAAAQIE&#10;CBAoVCCl0YPHVXP25uPT/dn56/C6uxvcWRAgQIAAAQIECBAgQIAAAQIECBAgQIAAAQIECBAgQIAA&#10;AQIECBAgQIAAAQIECBAgQIAAAQIECBAgQIAAAQIECBAgQIAAAQIECBAgQIAAAQIECBAgQIAAAQIE&#10;CBAgQIAAAQIECBAgQIAAAQIECBAgQIAAAQIECBAgQIAAAQIECBAgQIAAAQIECBAgQIAAAQL5CkS+&#10;0SQjQIAAAQIECBAgQGArEF2zLQ++q/7+oN9vZu3dfqsmQIAAAQIECBAgQIAAAQIECBAgQIAAAQIE&#10;CBAgQIAAAQIECBAgQIAAAQIECBAgQIAAAQIECBAgQIAAAQIECBAgQIAAAQIECBAgQIAAAQIECBAg&#10;QIAAAQIECBAgQIAAAQIECBAgQIAAAQIECBAgQIAAAQIECBAgQIAAAQIECBAgQIAAAQIECBAgQIAA&#10;AQIEChGIQnKKSYAAAQIECBAgQKAYgU0aP2pcXZ49+vh0f3b+Orzu7gZ3FgQIECBAgAABAgQIECBA&#10;gAABAgQIECBAgAABAgQIECBAgAABAgQIECBAgAABAgQIECBAgAABAgQIECBAgAABAgQIECBAgAAB&#10;AgQIECBAgAABAgQIECBAgAABAgQIECBAgAABAgQIECBAgAABAgQIECBAgAABAgQIECBAgAABAgQI&#10;ECBAgAABAgQIECBAgEC+ApFvNMkIECBAgAABAgQIlCmQUho9eHTN2ZuP/f3Z+evwursb3FkQIECA&#10;AAECBAgQIECAAAECBAgQIECAAAECBAgQIECAAAECBAgQIECAAAECBAgQIECAAAECBAgQIECAAAEC&#10;BAgQIECAAAECBAgQIECAAAECBAgQIECAAAECBAgQIECAAAECBAgQIECAAAECBAgQIECAAAECBAgQ&#10;IECAAAECBAgQIECAAAECBAgQIECAAAEC+QpEvtEkI0CAAAECBAgQIFCmQKo2owevu+bk5j+e/169&#10;bL6fzLeDWXu7LX0JECBAgAABAgQIECBAgAABAgQIECBAgAABAgQIECBAgAABAgQIECBAgAABAgQI&#10;ECBAgAABAgQIECBAgAABAgQIECBAgAABAgQIECBAgAABAgQIECBAgAABAgQIECBAgAABAgQIECBA&#10;gAABAgQIECBAgAABAgQIECBAgAABAgQIECBAgAABAgQIECBAgACBggSioKyiEiBAgAABAgQIEChD&#10;INWj54yuObm56hcns+2gaz5Xk+Zq2/oSIECAAAECBAgQIECAAAECBAgQIECAAAECBAgQIECAAAEC&#10;BAgQIECAAAECBAgQIECAAAECBAgQIECAAAECBAgQIECAAAECBAgQIECAAAECBAgQIECAAAECBAgQ&#10;IECAAAECBAgQIECAAAECBAgQIECAAAECBAgQIECAAAECBAgQIECAAAECBAgQIECAAAECBQlEQVlF&#10;JUCAAAECBAgQIFCEQKrS6Dnj6vLk5qp/OJltB7Nuvi19CRAgQIAAAQIECBAgQIAAAQIECBAgQIAA&#10;AQIECBAgQIAAAQIECBAgQIAAAQIECBAgQIAAAQIECBAgQIAAAQIECBAgQIAAAQIECBAgQIAAAQIE&#10;CBAgQIAAAQIECBAgQIAAAQIECBAgQIAAAQIECBAgQIAAAQIECBAgQIAAAQIECBAgQIAAAQIECBAg&#10;QIAAgcIEorC84hIgQIAAAQIECBDIXmDzMn7E6JqTo+t+cTLbDqbtfFv6EiBAgAABAgQIECBAgAAB&#10;AgQIECBAgAABAgQIECBAgAABAgQIECBAgAABAgQIECBAgAABAgQIECBAgAABAgQIECBAgAABAgQI&#10;ECBAgAABAgQIECBAgAABAgQIECBAgAABAgQIECBAgAABAgQIECBAgAABAgQIECBAgAABAgQIECBA&#10;gAABAgQIECBAgAABAoUJRGF5xSVAgAABAgQIECCQvUBK40eMq+bk6Kp/OJltB7P2dlv6EiBAgAAB&#10;AgQIECBAgAABAgQIECBAgAABAgQIECBAgAABAgQIECBAgAABAgQIECBAgAABAgQIECBAgAABAgQI&#10;ECBAgAABAgQIECBAgAABAgQIECBAgAABAgQIECBAgAABAgQIECBAgAABAgQIECBAgAABAgQIECBA&#10;gAABAgQIECBAgAABAgQIECBAgAABAoUJRGF5xSVAgAABAgQIECCQvUBK40eM7vLk6KpfnMy2g1k7&#10;35a+BAgQIECAAAECBAgQIECAAAECBAgQIECAAAECBAgQIECAAAECBAgQIECAAAECBAgQIECAAAEC&#10;BAgQIECAAAECBAgQIECAAAECBAgQIECAAAECBAgQIECAAAECBAgQIECAAAECBAgQIECAAAECBAgQ&#10;IECAAAECBAgQIECAAAECBAgQIECAAAECBAgQIECAQGECUVhecQkQIECAAAECBAh8SIG4ak7eve4X&#10;J7PtYNbebktfAgQIECBAgAABAgQIECBAgAABAgQIECBAgAABAgQIECBAgAABAgQIECBAgAABAgQI&#10;ECBAgAABAgQIECBAgAABAgQIECBAgAABAgQIECBAgAABAgQIECBAgAABAgQIECBAgAABAgQIECBA&#10;gAABAgQIECBAgAABAgQIECBAgAABAgQIECBAgAABAgQIECBAoDCBKCyvuAQIECBAgAABAgSyF0ib&#10;NHrGumtObq76h5PZdjBt59vSlwABAgQIECBAgAABAgQIECBAgAABAgQIECBAgAABAgQIECBAgAAB&#10;AgQIECBAgAABAgQIECBAgAABAgQIECBAgAABAgQIECBAgAABAgQIECBAgAABAgQIECBAgAABAgQI&#10;ECBAgAABAgQIECBAgAABAgQIECBAgAABAgQIECBAgAABAgQIECBAgAABAgQIEChMIArLKy4BAgQI&#10;ECBAgACBjydwUVfx6eLk3et+eTLbDmbtfFv6EiBAgAABAgQIECBAgAABAgQIECBAgAABAgQIECBA&#10;gAABAgQIECBAgAABAgQIECBAgAABAgQIECBAgAABAgQIECBAgAABAgQIECBAgAABAgQIECBAgAAB&#10;AgQIECBAgAABAgQIECBAgAABAgQIECBAgAABAgQIECBAgAABAgQIECBAgAABAgQIECBAgAABAoUJ&#10;RGF5xSVAgAABAgQIECCQvcDmZTNqxuiak3v//L6uvr08ncy3g1l7uy19CRAgQIAAAQIECBAgQIAA&#10;AQIECBAgQIAAAQIECBAgQIAAAQIECBAgQIAAAQIECBAgQIAAAQIECBAgQIAAAQIECBAgQIAAAQIE&#10;CBAgQIAAAQIECBAgQIAAAQIECBAgQIAAAQIECBAgQIAAAQIECBAgQIAAAQIECBAgQIAAAQIECBAg&#10;QIAAAQIECBAgQIAAgcIEorC84hIgQIAAAQIECBD4cALxh8uTN6+eFiez7eDTxVXVXv6ybX0JECBA&#10;gAABAgQIECBAgAABAgQIECBAgAABAgQIECBAgAABAgQIECBAgAABAgQIECBAgAABAgQIECBAgAAB&#10;AgQIECBAgAABAgQIECBAgAABAgQIECBAgAABAgQIECBAgAABAgQIECBAgAABAgQIECBAgAABAgQI&#10;ECBAgAABAgQIECBAgAABAgQIECBAgACBwgSisLziEiBAgAABAgQIEMheYJPGjRhdc3Jw3S9OZtvB&#10;rL3dlr4ECBAgQIAAAQIECBAgQIAAAQIECBAgQIAAAQIECBAgQIAAAQIECBAgQIAAAQIECBAgQIAA&#10;AQIECBAgQIAAAQIECBAgQIAAAQIECBAgQIAAAQIECBAgQIAAAQIECBAgQIAAAQIECBAgQIAAAQIE&#10;CBAgQIAAAQIECBAgQIAAAQIECBAgQIAAAQIECBAgQIBAgQJRYGaRCRAgQIAAAQIECGQtUI+cLrrm&#10;5OKqfziZbQezbr4tfQkQIECAAAECBAgQIECAAAECBAgQIECAAAECBAgQIECAAAECBAgQIECAAAEC&#10;BAgQIECAAAECBAgQIECAAAECBAgQIECAAAECBAgQIECAAAECBAgQIECAAAECBAgQIECAAAECBAgQ&#10;IECAAAECBAgQIECAAAECBAgQIECAAAECBAgQIECAAAECBAgQIECAAIECBaLAzCITIECAAAECBAgQ&#10;yFogpXrUfHXXnNxb9YuT2XYwncy3pS8BAgQIECBAgAABAgQIECBAgAABAgQIECBAgAABAgQIECBA&#10;gAABAgQIECBAgAABAgQIECBAgAABAgQIECBAgAABAgQIECBAgAABAgQIECBAgAABAgQIECBAgAAB&#10;AgQIECBAgAABAgQIECBAgAABAgQIECBAgAABAgQIECBAgAABAgQIECBAgAABAgQIECBQoEAUmFlk&#10;AgQIECBAgAABAlkLpFSPmi+65uTeqn84mW0Hs3a+LX0JECBAgAABAgQIECBAgAABAgQIECBAgAAB&#10;AgQIECBAgAABAgQIECBAgAABAgQIECBAgAABAgQIECBAgAABAgQIECBAgAABAgQIECBAgAABAgQI&#10;ECBAgAABAgQIECBAgAABAgQIECBAgAABAgQIECBAgAABAgQIECBAgAABAgQIECBAgAABAgQIECBA&#10;gACBAgWiwMwiEyBAgAABAgQIEMhbII0bL9rm5OC6X57MtoNZN9+WvgQIECBAgAABAgQIECBAgAAB&#10;AgQIECBAgAABAgQIECBAgAABAgQIECBAgAABAgQIECBAgAABAgQIECBAgAABAgQIECBAgAABAgQI&#10;ECBAgAABAgQIECBAgAABAgQIECBAgAABAgQIECBAgAABAgQIECBAgAABAgQIECBAgAABAgQIECBA&#10;gAABAgQIECBAgECBAlFgZpEJECBAgAABAgQIZC2wqdKo+aJrTu6t+4eT2XYwbW+3pS8BAgQIECBA&#10;gAABAgQIECBAgAABAgQIECBAgAABAgQIECBAgAABAgQIECBAgAABAgQIECBAgAABAgQIECBAgAAB&#10;AgQIECBAgAABAgQIECBAgAABAgQIECBAgAABAgQIECBAgAABAgQIECBAgAABAgQIECBAgAABAgQI&#10;ECBAgAABAgQIECBAgAABAgQIECBQoEAUmFlkAgQIECBAgAABAnkLbNKo+eq2Obm36hcns+1g1s63&#10;pS8BAgQIECBAgAABAgQIECBAgAABAgQIECBAgAABAgQIECBAgAABAgQIECBAgAABAgQIECBAgAAB&#10;AgQIECBAgAABAgQIECBAgAABAgQIECBAgAABAgQIECBAgAABAgQIECBAgAABAgQIECBAgAABAgQI&#10;ECBAgAABAgQIECBAgAABAgQIECBAgAABAgQIECBQoEAUmFlkAgQIECBAgAABApkLpFHzRdcc3Hv+&#10;7deq/+0fB7P9Ztbe7rdqAgQIECBAgAABAgQIECBAgAABAgQIECBAgAABAgQIECBAgAABAgQIECBA&#10;gAABAgQIECBAgAABAgQIECBAgAABAgQIECBAgAABAgQIECBAgAABAgQIECBAgAABAgQIECBAgAAB&#10;AgQIECBAgAABAgQIECBAgAABAgQIECBAgAABAgQIECBAgAABAgQIECBAoDCBKCyvuAQIECBAgAAB&#10;AgSyF0gjJ4yuObi46hcH/X7TxKfqD59m+yM1AQIECBAgQIAAAQIECBAgQIAAAQIECBAgQIAAAQIE&#10;CBAgQIAAAQIECBAgQIAAAQIECBAgQIAAAQIECBAgQIAAAQIECBAgQIAAAQIECBAgQIAAAQIECBAg&#10;QIAAAQIECBAgQIAAAQIECBAgQIAAAQIECBAgQIAAAQIECBAgQIAAAQIECBAgQIAAAQIECBAgUJhA&#10;FJZXXAIECBAgQIAAAQLZC6Q0bsS6bQ4OrvrFQb/fzNrb/VZNgAABAgQIECBAgAABAgQIECBAgAAB&#10;AgQIECBAgAABAgQIECBAgAABAgQIECBAgAABAgQIECBAgAABAgQIECBAgAABAgQIECBAgAABAgQI&#10;ECBAgAABAgQIECBAgAABAgQIECBAgAABAgQIECBAgAABAgQIECBAgAABAgQIECBAgAABAgQIECBA&#10;gAABAgQIFCgQBWYWmQABAgQIECBAgEDeAmnceNE1BwfX/cNBv99M2/l+qyZAgAABAgQIECBAgAAB&#10;AgQIECBAgAABAgQIECBAgAABAgQIECBAgAABAgQIECBAgAABAgQIECBAgAABAgQIECBAgAABAgQI&#10;ECBAgAABAgQIECBAgAABAgQIECBAgAABAgQIECBAgAABAgQIECBAgAABAgQIECBAgAABAgQIECBA&#10;gAABAgQIECBAgAABAgQKFIgCM4tMgAABAgQIECBA4EMJRHdx8N5Vvzjo95tZO99v1QQIECBAgAAB&#10;AgQIECBAgAABAgQIECBAgAABAgQIECBAgAABAgQIECBAgAABAgQIECBAgAABAgQIECBAgAABAgQI&#10;ECBAgAABAgQIECBAgAABAgQIECBAgAABAgQIECBAgAABAgQIECBAgAABAgQIECBAgAABAgQIECBA&#10;gAABAgQIECBAgAABAgQIECBAgECBAlFgZpEJECBAgAABAgQIZC2w2Ywbr26bg4Orp8VBv9/M2tv9&#10;Vk2AAAECBAgQIECAAAECBAgQIECAAAECBAgQIECAAAECBAgQIECAAAECBAgQIECAAAECBAgQIECA&#10;AAECBAgQIECAAAECBAgQIECAAAECBAgQIECAAAECBAgQIECAAAECBAgQIECAAAECBAgQIECAAAEC&#10;BAgQIECAAAECBAgQIECAAAECBAgQIECAAAECBAgUKBAFZhaZAAECBAgQIECAwIcSiK45eO+6fzjo&#10;95tpO99v1QQIECBAgAABAgQIECBAgAABAgQIECBAgAABAgQIECBAgAABAgQIECBAgAABAgQIECBA&#10;gAABAgQIECBAgAABAgQIECBAgAABAgQIECBAgAABAgQIECBAgAABAgQIECBAgAABAgQIECBAgAAB&#10;AgQIECBAgAABAgQIECBAgAABAgQIECBAgAABAgQIECBAgECBAlFgZpEJECBAgAABAgQIZC2QNuPG&#10;i7Y5OLjqFwf9fjPrbvdbNQECBAgQIECAAAECBAgQIECAAAECBAgQIECAAAECBAgQIECAAAECBAgQ&#10;IECAAAECBAgQIECAAAECBAgQIECAAAECBAgQIECAAAECBAgQIECAAAECBAgQIECAAAECBAgQIECA&#10;AAECBAgQIECAAAECBAgQIECAAAECBAgQIECAAAECBAgQIECAAAECBAgQIFCgQBSYWWQCBAgQIECA&#10;AAECH0egiar+15/9n1X/sN8e1LN2ftBrCBAgQIAAAQIECBAgQIAAAQIECBAgQIAAAQIECBAgQIAA&#10;AQIECBAgQIAAAQIECBAgQIAAAQIECBAgQIAAAQIECBAgQIAAAQIECBAgQIAAAQIECBAgQIAAAQIE&#10;CBAgQIAAAQIECBAgQIAAAQIECBAgQIAAAQIECBAgQIAAAQIECBAgQIAAAQIECBAgQIAAgfIEorzI&#10;EhMgQIAAAQIECBDIXCCNly+65uDY95fn6p/f1wez/WbWzvdbNQECBAgQIECAAAECBAgQIECAAAEC&#10;BAgQIECAAAECBAgQIECAAAECBAgQIECAAAECBAgQIECAAAECBAgQIECAAAECBAgQIECAAAECBAgQ&#10;IECAAAECBAgQIECAAAECBAgQIECAAAECBAgQIECAAAECBAgQIECAAAECBAgQIECAAAECBAgQIECA&#10;AAECBAgQIFCgQBSYWWQCBAgQIECAAAECmQvUo+WLrjm4teofDvr9Juqm+uXTn/dHagIECBAgQIAA&#10;AQIECBAgQIAAAQIECBAgQIAAAQIECBAgQIAAAQIECBAgQIAAAQIECBAgQIAAAQIECBAgQIAAAQIE&#10;CBAgQIAAAQIECBAgQIAAAQIECBAgQIAAAQIECBAgQIAAAQIECBAgQIAAAQIECBAgQIAAAQIECBAg&#10;QIAAAQIECBAgQIAAAQIECBAgQKBAgSgws8gECBAgQIAAAQIEPoxAdM3BW9f94qDfb6aTL1Vd1/sj&#10;NQECBAgQIECAAAECBAgQIECAAAECBAgQIECAAAECBAgQIECAAAECBAgQIECAAAECBAgQIECAAAEC&#10;BAgQIECAAAECBAgQIECAAAECBAgQIECAAAECBAgQIECAAAECBAgQIECAAAECBAgQIECAAAECBAgQ&#10;IECAAAECBAgQIECAAAECBAgQIECAAAECBAgQIFCgQBSYWWQCBAgQIECAAAECWQukTRotX901B7dW&#10;/eKg329m3e1+qyZAgAABAgQIECBAgAABAgQIECBAgAABAgQIECBAgAABAgQIECBAgAABAgQIECBA&#10;gAABAgQIECBAgAABAgQIECBAgAABAgQIECBAgAABAgQIECBAgAABAgQIECBAgAABAgQIECBAgAAB&#10;AgQIECBAgAABAgQIECBAgAABAgQIECBAgAABAgQIECBAgAABAgQKFYhCc4tNgAABAgQIECBAIFuB&#10;NGKyaC8Orq37xUG/30zb+X6rJkCAAAECBAgQIECAAAECBAgQIECAAAECBAgQIECAAAECBAgQIECA&#10;AAECBAgQIECAAAECBAgQIECAAAECBAgQIECAAAECBAgQIECAAAECBAgQIECAAAECBAgQIECAAAEC&#10;BAgQIECAAAECBAgQIECAAAECBAgQIECAAAECBAgQIECAAAECBAgQIECAAAECBAoViEJzi02AAAEC&#10;BAgQIEAgW4E0YrLomoNrq35x0O83s/Z2v1UTIECAAAECBAgQIECAAAECBAgQIECAAAECBAgQIECA&#10;AAECBAgQIECAAAECBAgQIECAAAECBAgQIECAAAECBAgQIECAAAECBAgQIECAAAECBAgQIECAAAEC&#10;BAgQIECAAAECBAgQIECAAAECBAgQIECAAAECBAgQIECAAAECBAgQIECAAAECBAgQIECAAAEChQpE&#10;obnFJkCAAAECBAgQIJCvwEsaLVu0zcGtVf9w0O83s3a+36oJECBAgAABAgQIECBAgAABAgQIECBA&#10;gAABAgQIECBAgAABAgQIECBAgAABAgQIECBAgAABAgQIECBAgAABAgQIECBAgAABAgQIECBAgAAB&#10;AgQIECBAgAABAgQIECBAgAABAgQIECBAgAABAgQIECBAgAABAgQIECBAgAABAgQIECBAgAABAgQI&#10;ECBAgACBQgWi0NxiEyBAgAABAgQIEMhXINWjZau75uDWul8c9PvNtJ3vt2oCBAgQIECAAAECBAgQ&#10;IECAAAECBAgQIECAAAECBAgQIECAAAECBAgQIECAAAECBAgQIECAAAECBAgQIECAAAECBAgQIECA&#10;AAECBAgQIECAAAECBAgQIECAAAECBAgQIECAAAECBAgQIECAAAECBAgQIECAAAECBAgQIECAAAEC&#10;BAgQIECAAAECBAgQIECgUIEoNLfYBAgQIECAAAECBD6EQHTNwTtXT4uDfr+Ztbf7rZoAAQIECBAg&#10;QIAAAQIECBAgQIAAAQIECBAgQIAAAQIECBAgQIAAAQIECBAgQIAAAQIECBAgQIAAAQIECBAgQIAA&#10;AQIECBAgQIAAAQIECBAgQIAAAQIECBAgQIAAAQIECBAgQIAAAQIECBAgQIAAAQIECBAgQIAAAQIE&#10;CBAgQIAAAQIECBAgQIAAAQIECBAoVCAKzS02AQIECBAgQIAAgQ8hEG2ze+fL5nv1v9/+tuuPi1k7&#10;Px7pCRAgQIAAAQIECBAgQIAAAQIECBAgQIAAAQIECBAgQIAAAQIECBAgQIAAAQIECBAgQIAAAQIE&#10;CBAgQIAAAQIECBAgQIAAAQIECBAgQIAAAQIECBAgQIAAAQIECBAgQIAAAQIECBAgQIAAAQIECBAg&#10;QIAAAQIECBAgQIAAAQIECBAgQIAAAQIECBAgQIAAgQIFosDMIhMgQIAAAQIECBDIWiClNFq+umt2&#10;t9bPf93Vx0VdRfW5/XI81hMgQIAAAQIECBAgQIAAAQIECBAgQIAAAQIECBAgQIAAAQIECBAgQIAA&#10;AQIECBAgQIAAAQIECBAgQIAAAQIECBAgQIAAAQIECBAgQIAAAQIECBAgQIAAAQIECBAgQIAAAQIE&#10;CBAgQIAAAQIECBAgQIAAAQIECBAgQIAAAQIECBAgQIAAAQIECBAgQIAAAQIFCkSBmUUmQIAAAQIE&#10;CBAg8GEEom12b109Pezq4+Lz5C9V1BfHYz0BAgQIECBAgAABAgQIECBAgAABAgQIECBAgAABAgQI&#10;ECBAgAABAgQIECBAgAABAgQIECBAgAABAgQIECBAgAABAgQIECBAgAABAgQIECBAgAABAgQIECBA&#10;gAABAgQIECBAgAABAgQIECBAgAABAgQIECBAgAABAgQIECBAgAABAgQIECBAgAABAgQIECBQoEAU&#10;mFlkAgQIECBAgAABAlkLpJRGyxdds7u17he7+riYtvPjkZ4AAQIECBAgQIAAAQIECBAgQIAAAQIE&#10;CBAgQIAAAQIECBAgQIAAAQIECBAgQIAAAQIECBAgQIAAAQIECBAgQIAAAQIECBAgQIAAAQIECBAg&#10;QIAAAQIECBAgQIAAAQIECBAgQIAAAQIECBAgQIAAAQIECBAgQIAAAQIECBAgQIAAAQIECBAgQIAA&#10;AQIECBAoVCAKzS02AQIECBAgQIAAgQ8hUHfN7p2r/mFXHxez7vZ4pCdAgAABAgQIECBAgAABAgQI&#10;ECBAgAABAgQIECBAgAABAgQIECBAgAABAgQIECBAgAABAgQIECBAgAABAgQIECBAgAABAgQIECBA&#10;gAABAgQIECBAgAABAgQIECBAgAABAgQIECBAgAABAgQIECBAgAABAgQIECBAgAABAgQIECBAgAAB&#10;AgQIECBAgAABAgQKFYhCc4tNgAABAgQIECBAIFuBlOrRskV7sbu17pe7+riYtfPjkZ4AAQIECBAg&#10;QIAAAQIECBAgQIAAAQIECBAgQIAAAQIECBAgQIAAAQIECBAgQIAAAQIECBAgQIAAAQIECBAgQIAA&#10;AQIECBAgQIAAAQIECBAgQIAAAQIECBAgQIAAAQIECBAgQIAAAQIECBAgQIAAAQIECBAgQIAAAQIE&#10;CBAgQIAAAQIECBAgQIAAAQIECBAoVCAKzS02AQIECBAgQIAAgXwF0njRomt2x9bPy119XHye3ByP&#10;9AQIECBAgAABAgQIECBAgAABAgQIECBAgAABAgQIECBAgAABAgQIECBAgAABAgQIECBAgAABAgQI&#10;ECBAgAABAgQIECBAgAABAgQIECBAgAABAgQIECBAgAABAgQIECBAgAABAgQIECBAgAABAgQIECBA&#10;gAABAgQIECBAgAABAgQIECBAgAABAgQIECBAgEChAlFobrEJECBAgAABAgQIZCtQpzRatuia3a11&#10;v9zVx8W0vTke6QkQIECAAAECBAgQIECAAAECBAgQIECAAAECBAgQIECAAAECBAgQIECAAAECBAgQ&#10;IECAAAECBAgQIECAAAECBAgQIECAAAECBAgQIECAAAECBAgQIECAAAECBAgQIECAAAECBAgQIECA&#10;AAECBAgQIECAAAECBAgQIECAAAECBAgQIECAAAECBAgQIECAAIFCBaLQ3GITIECAAAECBAgQeP8C&#10;F3VVX17s3rnuF7v6uJi2N8cjPQECBAgQIECAAAECBAgQIECAAAECBAgQIECAAAECBAgQIECAAAEC&#10;BAgQIECAAAECBAgQIECAAAECBAgQIECAAAECBAgQIECAAAECBAgQIECAAAECBAgQIECAAAECBAgQ&#10;IECAAAECBAgQIECAAAECBAgQIECAAAECBAgQIECAAAECBAgQIECAAAECBAgQIFCoQBSaW2wCBAgQ&#10;IECAAAEC714guubgjV+f/3rQ7zfTyXy/VRMgQIAAAQIECBAgQIAAAQIECBAgQIAAAQIECBAgQIAA&#10;AQIECBAgQIAAAQIECBAgQIAAAQIECBAgQIAAAQIECBAgQIAAAQIECBAgQIAAAQIECBAgQIAAAQIE&#10;CBAgQIAAAQIECBAgQIAAAQIECBAgQIAAAQIECBAgQIAAAQIECBAgQIAAAQIECBAgQIAAAQIFC0TB&#10;2UUnQIAAAQIECBAgkKVASmmUXNE2uzu/fltVv22+7frjYtp+OR7pCRAgQIAAAQIECBAgQIAAAQIE&#10;CBAgQIAAAQIECBAgQIAAAQIECBAgQIAAAQIECBAgQIAAAQIECBAgQIAAAQIECBAgQIAAAQIECBAg&#10;QIAAAQIECBAgQIAAAQIECBAgQIAAAQIECBAgQIAAAQIECBAgQIAAAQIECBAgQIAAAQIECBAgQIAA&#10;AQIECBAgQIAAgUIFotDcYhMgQIAAAQIECBDIVyDVo2Sru2Z3Z90vd/VxMWn+UL3+8UOAAAECBAgQ&#10;IECAAAECBAgQIECAAAECBAgQIECAAAECBAgQIECAAAECBAgQIECAAAECBAgQIECAAAECBAgQIECA&#10;AAECBAgQIECAAAECBAgQIECAAAECBAgQIECAAAECBAgQIECAAAECBAgQIECAAAECBAgQIECAAAEC&#10;BAgQIECAAAECBAgQIECAAAECBAi8D4F4H8/wCgIECBAgQIAAAQI5CaRRwkTX7O6snxe7+riYTubH&#10;Iz0BAgQIECBAgAABAgQIECBAgAABAgQIECBAgAABAgQIECBAgAABAgQIECBAgAABAgQIECBAgAAB&#10;AgQIECBAgAABAgQIECBAgAABAgQIECBAgAABAgQIECBAgAABAgQIECBAgAABAgQIECBAgAABAgQI&#10;ECBAgAABAgQIECBAgAABAgQIECBAgAABAgQIECBQsEAUnF10AgQIECBAgAABAnkKpHFiRdvsDq37&#10;5a4+LmbtzfFIT4AAAQIECBAgQIAAAQIECBAgQIAAAQIECBAgQIAAAQIECBAgQIAAAQIECBAgQIAA&#10;AQIECBAgQIAAAQIECBAgQIAAAQIECBAgQIAAAQIECBAgQIAAAQIECBAgQIAApajpUQAAQABJREFU&#10;AQIECBAgQIAAAQIECBAgQIAAAQIECBAgQIAAAQIECBAgQIAAAQIECBAgQIAAAQIECBQsEAVnF50A&#10;AQIECBAgQIBAlgJ1lUbJVXfN7s66X+7q4+Jze3M80hMgQIAAAQIECBAgQIAAAQIECBAgQIAAAQIE&#10;CBAgQIAAAQIECBAgQIAAAQIECBAgQIAAAQIECBAgQIAAAQIECBAgQIAAAQIECBAgQIAAAQIECBAg&#10;QIAAAQIECBAgQIAAAQIECBAgQIAAAQIECBAgQIAAAQIECBAgQIAAAQIECBAgQIAAAQIECBAgQIAA&#10;AQIFC0TB2UUnQIAAAQIECBAgkKXAJtWj5IruYndn3S939XExbefHIz0BAgQIECBAgAABAgQIECBA&#10;gAABAgQIECBAgAABAgQIECBAgAABAgQIECBAgAABAgQIECBAgAABAgQIECBAgAABAgQIECBAgAAB&#10;AgQIECBAgAABAgQIECBAgAABAgQIECBAgAABAgQIECBAgAABAgQIECBAgAABAgQIECBAgAABAgQI&#10;ECBAgAABAgQIECBQsEAUnF10AgQIECBAgAABApkK1KPkirbZ3Vk/L3b1cTGdfDke6QkQIECAAAEC&#10;BAgQIECAAAECBAgQIECAAAECBAgQIECAAAECBAgQIECAAAECBAgQIECAAAECBAgQIECAAAECBAgQ&#10;IECAAAECBAgQIECAAAECBAgQIECAAAECBAgQIECAAAECBAgQIECAAAECBAgQIECAAAECBAgQIECA&#10;AAECBAgQIECAAAECBAgQIECAAIGCBaLg7KITIECAAAECBAgQyFMgpd/JVf/O/t/r6Jrd733tl7v6&#10;uJi28+ORngABAgQIECBAgAABAgQIECBAgAABAgQIECBAgAABAgQIECBAgAABAgQIECBAgAABAgQI&#10;ECBAgAABAgQIECBAgAABAgQIECBAgAABAgQIECBAgAABAgQIECBAgAABAgQIECBAgAABAgQIECBA&#10;gAABAgQIECBAgAABAgQIECBAgAABAgQIECBAgAABAgQIEChYIArOLjoBAgQIECBAgACBdy1Qt83u&#10;fat+uauPi2l7czzSEyBAgAABAgQIECBAgAABAgQIECBAgAABAgQIECBAgAABAgQIECBAgAABAgQI&#10;ECBAgAABAgQIECBAgAABAgQIECBAgAABAgQIECBAgAABAgQIECBAgAABAgQIECBAgAABAgQIECBA&#10;gAABAgQIECBAgAABAgQIECBAgAABAgQIECBAgAABAgQIECBAgAABAgULRMHZRSdAgAABAgQIECCQ&#10;p8AmjZIruubtzsvmt+rXb38fvDmd3AzuLAgQIECAAAECBAgQIECAAAECBAgQIECAAAECBAgQIECA&#10;AAECBAgQIECAAAECBAgQIECAAAECBAgQIECAAAECBAgQIECAAAECBAgQIECAAAECBAgQIECAAAEC&#10;BAgQIECAAAECBAgQIECAAAECBAgQIECAAAECBAgQIECAAAECBAgQIECAAAECBAgQIECAAIHyBKK8&#10;yBITIECAAAECBAgQ+BgC0TVvD/36/Ncq/eu/cz91VVd/nPzl3MqMAAECBAgQIECAAAECBAgQIECA&#10;AAECBAgQIECAAAECBAgQIECAAAECBAgQIECAAAECBAgQIECAAAECBAgQIECAAAECBAgQIECAAAEC&#10;BAgQIECAAAECBAgQIECAAAECBAgQIECAAAECBAgQIECAAAECBAgQIECAAAECBAgQIECAAAECBAgQ&#10;IECAAAECBAgQKFQgCs0tNgECBAgQIECAAIFsBVIaJ1rdNm+H1v1y8OAfJ3+uLuLfvzf4SxYECBAg&#10;QIAAAQIECBAgQIAAAQIECBAgQIAAAQIECBAgQIAAAQIECBAgQIAAAQIECBAgQIAAAQIECBAgQIAA&#10;AQIECBAgQIAAAQIECBAgQIAAAQIECBAgQIAAAQIECBAgQIAAAQIECBAgQIAAAQIECBAgQIAAAQIE&#10;CBAgQIAAAQIECBAgQIAAAQIECBAgQIBAUQJRVFphCRAgQIAAAQIECBQgUKdxQkbXvB36+rwcPPh5&#10;cjO4syBAgAABAgQIECBAgAABAgQIECBAgAABAgQIECBAgAABAgQIECBAgAABAgQIECBAgAABAgQI&#10;ECBAgAABAgQIECBAgAABAgQIECBAgAABAgQIECBAgAABAgQIECBAgAABAgQIECBAgAABAgQIECBA&#10;gAABAgQIECBAgAABAgQIECBAgAABAgQIECBAgAABAgTKFIgyY0tNgAABAgQIECBA4P0LRNu8PXLV&#10;LwYfO23ngzsLAgQIECBAgAABAgQIECBAgAABAgQIECBAgAABAgQIECBAgAABAgQIECBAgAABAgQI&#10;ECBAgAABAgQIECBAgAABAgQIECBAgAABAgQIECBAgAABAgQIECBAgAABAgQIECBAgAABAgQIECBA&#10;gAABAgQIECBAgAABAgQIECBAgAABAgQIECBAgAABAgQIECBAoEyBKDO21AQIECBAgAABAgQyFkhp&#10;lHB117zdWffLwXvT9svgzoIAAQIECBAgQIAAAQIECBAgQIAAAQIECBAgQIAAAQIECBAgQIAAAQIE&#10;CBAgQIAAAQIECBAgQIAAAQIECBAgQIAAAQIECBAgQIAAAQIECBAgQIAAAQIECBAgQIAAAQIECBAg&#10;QIAAAQIECBAgQIAAAQIECBAgQIAAAQIECBAgQIAAAQIECBAgQIAAAQIECBAoUyDKjC01AQIECBAg&#10;QIAAgXwF0kjRomveLn3tl4MXp+18cGdBgAABAgQIECBAgAABAgQIECBAgAABAgQIECBAgAABAgQI&#10;ECBAgAABAgQIECBAgAABAgQIECBAgAABAgQIECBAgAABAgQIECBAgAABAgQIECBAgAABAgQIECBA&#10;gAABAgQIECBAgAABAgQIECBAgAABAgQIECBAgAABAgQIECBAgAABAgQIECBAgAABAgQIlCkQZcaW&#10;mgABAgQIECBAgMA7F6irKiYXb49cPy8HHzud3AzuLAgQIECAAAECBAgQIECAAAECBAgQIECAAAEC&#10;BAgQIECAAAECBAgQIECAAAECBAgQIECAAAECBAgQIECAAAECBAgQIECAAAECBAgQIECAAAECBAgQ&#10;IECAAAECBAgQIECAAAECBAgQIECAAAECBAgQIECAAAECBAgQIECAAAECBAgQIECAAAECBAgQIECA&#10;AIEyBaLM2FITIECAAAECBAgQyFgg/Xi2aC92R9b9clcfF9P25nikJ0CAAAECBAgQIECAAAECBAgQ&#10;IECAAAECBAgQIECAAAECBAgQIECAAAECBAgQIECAAAECBAgQIECAAAECBAgQIECAAAECBAgQIECA&#10;AAECBAgQIECAAAECBAgQIECAAAECBAgQIECAAAECBAgQIECAAAECBAgQIECAAAECBAgQIECAAAEC&#10;BAgQIECAAAECBAoXiMLzi0+AAAECBAgQIEAgO4E6jRCpbXZH1v1iVx8X03Z+PNITIECAAAECBAgQ&#10;IECAAAECBAgQIECAAAECBAgQIECAAAECBAgQIECAAAECBAgQIECAAAECBAgQIECAAAECBAgQIECA&#10;AAECBAgQIECAAAECBAgQIECAAAECBAgQIECAAAECBAgQIECAAAECBAgQIECAAAECBAgQIECAAAEC&#10;BAgQIECAAAECBAgQIECAAAEChQtE4fnFJ0CAAAECBAgQIJCdQJ1+PFJMLt6OPP/2a/X88s/Bg9P2&#10;ZnBnQYAAAQIECBAgQIAAAQIECBAgQIAAAQIECBAgQIAAAQIECBAgQIAAAQIECBAgQIAAAQIECBAg&#10;QIAAAQIECBAgQIAAAQIECBAgQIAAAQIECBAgQIAAAQIECBAgQIAAAQIECBAgQIAAAQIECBAgQIAA&#10;AQIECBAgQIAAAQIECBAgQIAAAQIECBAgQIAAAQIECJQpEGXGlpoAAQIECBAgQIBAvgIp/Xi2aJu3&#10;I+t+OXisiU/V1eV0cG9BgAABAgQIECBAgAABAgQIECBAgAABAgQIECBAgAABAgQIECBAgAABAgQI&#10;ECBAgAABAgQIECBAgAABAgQIECBAgAABAgQIECBAgAABAgQIECBAgAABAgQIECBAgAABAgQIECBA&#10;gAABAgQIECBAgAABAgQIECBAgAABAgQIECBAgAABAgQIECBAgAABAgQIlCkQZcaWmgABAgQIECBA&#10;gEDGAin9cLh6cvF2Y9UvBm9N2/ngzoIAAQIECBAgQIAAAQIECBAgQIAAAQIECBAgQIAAAQIECBAg&#10;QIAAAQIECBAgQIAAAQIECBAgQIAAAQIECBAgQIAAAQIECBAgQIAAAQIECBAgQIAAAQIECBAgQIAA&#10;AQIECBAgQIAAAQIECBAgQIAAAQIECBAgQIAAAQIECBAgQIAAAQIECBAgQIAAAQIECBAoVyDKjS45&#10;AQIECBAgQIAAgVwF6t8J9nv7qoq2ebuxfl4O3ppOvgzuLAgQIECAAAECBAgQIECAAAECBAgQIECA&#10;AAECBAgQIECAAAECBAgQIECAAAECBAgQIECAAAECBAgQIECAAAECBAgQIECAAAECBAgQIECAAAEC&#10;BAgQIECAAAECBAgQIECAAAECBAgQIECAAAECBAgQIECAAAECBAgQIECAAAECBAgQIECAAAECBAgQ&#10;IECAAIFyBaLc6JITIECAAAECBAgQyFOgrtIPB6vbi7cbX/vl4K1pOx/cWRAgQIAAAQIECBAgQIAA&#10;AQIECBAgQIAAAQIECBAgQIAAAQIECBAgQIAAAQIECBAgQIAAAQIECBAgQIAAAQIECBAgQIAAAQIE&#10;CBAgQIAAAQIECBAgQIAAAQIECBAgQIAAAQIECBAgQIAAAQIECBAgQIAAAQIECBAgQIAAAQIECBAg&#10;QIAAAQIECBAgQIAAAQLlCkS50SUnQIAAAQIECBAg8H4F6knz9rh1vxx85LSdD+4sCBAgQIAAAQIE&#10;CBAgQIAAAQIECBAgQIAAAQIECBAgQIAAAQIECBAgQIAAAQIECBAgQIAAAQIECBAgQIAAAQIECBAg&#10;QIAAAQIECBAgQIAAAQIECBAgQIAAAQIECBAgQIAAAQIECBAgQIAAAQIECBAgQIAAAQIECBAgQIAA&#10;AQIECBAgQIAAAQIECBAgQIAAgXIFotzokhMgQIAAAQIECBDIU2CT6sFgaXBzuIj23/9UXz8vDxd7&#10;3XTyZa9TEiBAgAABAgQIECBAgAABAgQIECBAgAABAgQIECBAgAABAgQIECBAgAABAgQIECBAgAAB&#10;AgQIECBAgAABAgQIECBAgAABAgQIECBAgAABAgQIECBAgAABAgQIECBAgAABAgQIECBAgAABAgQI&#10;ECBAgAABAgQIECBAgAABAgQIECBAgAABAgQIECBAgAABAu9FIN7LQ7yDAAECBAgQIECAQC4C9QhB&#10;YtK8XVn3i8Fr03Y+uLMgQIAAAQIECBAgQIAAAQIECBAgQIAAAQIECBAgQIAAAQIECBAgQIAAAQIE&#10;CBAgQIAAAQIECBAgQIAAAQIECBAgQIAAAQIECBAgQIAAAQIECBAgQIAAAQIECBAgQIAAAQIECBAg&#10;QIAAAQIECBAgQIAAAQIECBAgQIAAAQIECBAgQIAAAQIECBAgQIAAAQIEyhWIcqNLToAAAQIECBAg&#10;QCBPgTpthoOl4dX+pp5cvLXrfrk/Pqin7c1BryFAgAABAgQIECBAgAABAgQIECBAgAABAgQIECBA&#10;gAABAgQIECBAgAABAgQIECBAgAABAgQIECBAgAABAgQIECBAgAABAgQIECBAgAABAgQIECBAgAAB&#10;AgQIECBAgAABAgQIECBAgAABAgQIECBAgAABAgQIECBAgAABAgQIECBAgAABAgQIECBAgAABAgTe&#10;h0C8j2d4BQECBAgQIECAAIF8BOr041nqtqlSStXX578NHvvc3gzuLAgQIECAAAECBAgQIECAAAEC&#10;BAgQIECAAAECBAgQIECAAAECBAgQIECAAAECBAgQIECAAAECBAgQIECAAAECBAgQIECAAAECBAgQ&#10;IECAAAECBAgQIECAAAECBAgQIECAAAECBAgQIECAAAECBAgQIECAAAECBAgQIECAAAECBAgQIECA&#10;AAECBAgQIECAAIFyBaLc6JITIECAAAECBAgQeL8CMbmo/vHtf6pN+m3wkdPJzeDOggABAgQIECBA&#10;gAABAgQIECBAgAABAgQIECBAgAABAgQIECBAgAABAgQIECBAgAABAgQIECBAgAABAgQIECBAgAAB&#10;AgQIECBAgAABAgQIECBAgAABAgQIECBAgAABAgQIECBAgAABAgQIECBAgAABAgQIECBAgAABAgQI&#10;ECBAgAABAgQIECBAgAABAgQIEChXIMqNLjkBAgQIECBAgACBPAVS+vFc0TbVql8OHrq6nFaXF5PB&#10;vQUBAgQIECBAgAABAgQIECBAgAABAgQIECBAgAABAgQIECBAgAABAgQIECBAgAABAgQIECBAgAAB&#10;AgQIECBAgAABAgQIECBAgAABAgQIECBAgAABAgQIECBAgAABAgQIECBAgAABAgQIECBAgAABAgQI&#10;ECBAgAABAgQIECBAgAABAgQIECBAgAABAgQIECBQrkCUG11yAgQIECBAgAABAu9XINqL6mu/HHzg&#10;tL0Z3FkQIECAAAECBAgQIECAAAECBAgQIECAAAECBAgQIECAAAECBAgQIECAAAECBAgQIECAAAEC&#10;BAgQIECAAAECBAgQIECAAAECBAgQIECAAAECBAgQIECAAAECBAgQIECAAAECBAgQIECAAAECBAgQ&#10;IECAAAECBAgQIECAAAECBAgQIECAAAECBAgQIECAAAECZQtE2fGlJ0CAAAECBAgQIJChQEo/HKpu&#10;m2r9vBi8M53MB3cWBAgQIECAAAECBAgQIECAAAECBAgQIECAAAECBAgQIECAAAECBAgQIECAAAEC&#10;BAgQIECAAAECBAgQIECAAAECBAgQIECAAAECBAgQIECAAAECBAgQ+D9266i5beMKAyj2yuYysQjF&#10;Nsj+/5/XZOzWqTJjq222nWQyI2cCCRYBaXd5nkTyXlx833kSAQIECBAgQIAAAQIECBAgQIAAAQIE&#10;CBAgQIAAAQIECBAgQIAAAQIECBAgQIAAAQIECBAgQIAAAQIE2haItuNLT4AAAQIECBAgQKA+gTX+&#10;yU751fDp80+z5cb9cXZmQIAAAQIECBAgQIAAAQIECBAgQIAAAQIECBAgQIAAAQIECBAgQIAAAQIE&#10;CBAgQIAAAQIECBAgQIAAAQIECBAgQIAAAQIECBAgQIAAAQIECBAgQIAAAQIECBAgQIAAAQIECBAg&#10;QIAAAQIECBAgQIAAAQIECBAgQIAAAQIECBAgQIAAAQIECBAgQIAAAQIECLQtEG3Hl54AAQIECBAg&#10;QIBAfQKlnJ8p5Rg+ff777KEf9n+bnRkQIECAAAECBAgQIECAAAECBAgQIECAAAECBAgQIECAAAEC&#10;BAgQIECAAAECBAgQIECAAAECBAgQIECAAAECBAgQIECAAAECBAgQIECAAAECBAgQIECAAAECBAgQ&#10;IECAAAECBAgQIECAAAECBAgQIECAAAECBAgQIECAAAECBAgQIECAAAECBAgQIECAAAECbQtE2/Gl&#10;J0CAAAECBAgQIFCjQDk7VEpp+PT5x9k7N/vT7MyAAAECBAgQIECAAAECBAgQIECAAAECBAgQIECA&#10;AAECBAgQIECAAAECBAgQIECAAAECBAgQIECAAAECBAgQIECAAAECBAgQIECAAAECBAgQIECAAAEC&#10;BAgQIECAAAECBAgQIECAAAECBAgQIECAAAECBAgQIECAAAECBAgQIECAAAECBAgQIECAAAECBAgQ&#10;aFsg2o4vPQECBAgQIECAAIEWBdKi0J++/Di7N+bT7MyAAAECBAgQIECAAAECBAgQIECAAAECBAgQ&#10;IECAAAECBAgQIECAAAECBAgQIECAAAECBAgQIECAAAECBAgQIECAAAECBAgQIECAAAECBAgQIECA&#10;AAECBAgQIECAAAECBAgQIECAAAECBAgQIECAAAECBAgQIECAAAECBAgQIECAAAECBAgQIECAAAEC&#10;BAgQaFsg2o4vPQECBAgQIECAAIH6BFJZJ9PPX36aPXSzP83ODAgQIECAAAECBAgQIECAAAECBAgQ&#10;IECAAAECBAgQIECAAAECBAgQIECAAAECBAgQIECAAAECBAgQIECAAAECBAgQIECAAAECBAgQIECA&#10;AAECBAgQIECAAAECBAgQIECAAAECBAgQIECAAAECBAgQIECAAAECBAgQIECAAAECBAgQIECAAAEC&#10;BAgQIECAAIG2BaLt+NITIECAAAECBAgQqE8gDeXsUP/99T/DL3f/mL0z5uPszIAAAQIECBAgQIAA&#10;AQIECBAgQIAAAQIECBAgQIAAAQIECBAgQIAAAQIECBAgQIAAAQIECBAgQIAAAQIECBAgQIAAAQIE&#10;CBAgQIAAAQIECBAgQIAAAQIECBAgQIAAAQIECBAgQIAAAQIECBAgQIAAAQIECBAgQIAAAQIECBAg&#10;QIAAAQIECBAgQIAAAQIECBBoWyDaji89AQIECBAgQIAAgQoFSjo71O3dx9kbaUjDIb+fnRsQIECA&#10;AAECBAgQIECAAAECBAgQIECAAAECBAgQIECAAAECBAgQIECAAAECBAgQIECAAAECBAgQIECAAAEC&#10;BAgQIECAAAECBAgQIECAAAECBAgQIECAAAECBAgQIECAAAECBAgQIECAAAECBAgQIECAAAECBAgQ&#10;IECAAAECBAgQIECAAAECBAgQIECAAAECbQtE2/GlJ0CAAAECBAgQINCnwO3dx9li17v3Q6Sr2bkB&#10;AQIECBAgQIAAAQIECBAgQIAAAQIECBAgQIAAAQIECBAgQIAAAQIECBAgQIAAAQIECBAgQIAAAQIE&#10;CBAgQIAAAQIECBAgQIAAAQIECBAgQIAAAQIECBAgQIAAAQIECBAgQIAAAQIECBAgQIAAAQIECBAg&#10;QIAAAQIECBAgQIAAAQIECBAgQIAAAQIECBAg0LZAtB1fegIECBAgQIAAAQL1CaRSzg51e/dx9sa4&#10;n2ZnBgQIECBAgAABAgQIECBAgAABAgQIECBAgAABAgQIECBAgAABAgQIECBAgAABAgQIECBAgAAB&#10;AgQIECBAgAABAgQIECBAgAABAgQIECBAgAABAgQIECBAgAABAgQIECBAgAABAgQIECBAgAABAgQI&#10;ECBAgAABAgQIECBAgAABAgQIECBAgAABAgQIECBAgED7AtF+BQ0IECBAgAABAgQI9Cfwry8fZkuN&#10;+Tg7MyBAgAABAgQIECBAgAABAgQIECBAgAABAgQIECBAgAABAgQIECBAgAABAgQIECBAgAABAgQI&#10;ECBAgAABAgQIECBAgAABAgQIECBAgAABAgQIECBAgAABAgQIECBAgAABAgQIECBAgAABAgQIECBA&#10;gAABAgQIECBAgAABAgQIECBAgAABAgQIECBAgAABAgTaF4j2K2hAgAABAgQIECBAoC6BVM7Pc3v3&#10;YfbIzf40OzMgQIAAAQIECBAgQIAAAQIECBAgQIAAAQIECBAgQIAAAQIECBAgQIAAAQIECBAgQIAA&#10;AQIECBAgQIAAAQIECBAgQIAAAQIECBAgQIAAAQIECBAgQIAAAQIECBAgQIAAAQIECBAgQIAAAQIE&#10;CBAgQIAAAQIECBAgQIAAAQIECBAgQIAAAQIECBAgQIAAAQIE2heI9itoQIAAAQIECBAgQKA2gXJ2&#10;oNu7j7M3xnycnRkQIECAAAECBAgQIECAAAECBAgQIECAAAECBAgQIECAAAECBAgQIECAAAECBAgQ&#10;IECAAAECBAgQIECAAAECBAgQIECAAAECBAgQIECAAAECBAgQIECAAAECBAgQIECAAAECBAgQIECA&#10;AAECBAgQIECAAAECBAgQIECAAAECBAgQIECAAAECBAgQIECAAAEC7QtE+xU0IECAAAECBAgQINCf&#10;wM+fP8yWGvNxdmZAgAABAgQIECBAgAABAgQIECBAgAABAgQIECBAgAABAgQIECBAgAABAgQIECBA&#10;gAABAgQIECBAgAABAgQIECBAgAABAgQIECBAgAABAgQIECBAgAABAgQIECBAgAABAgQIECBAgAAB&#10;AgQIECBAgAABAgQIECBAgAABAgQIECBAgAABAgQIECBAgAABAgQItC8Q7VfQgAABAgQIECBAgEBl&#10;AuX8PLd3H2aPjPvT7MyAAAECBAgQIECAAAECBAgQIECAAAECBAgQIECAAAECBAgQIECAAAECBAgQ&#10;IECAAAECBAgQIECAAAECBAgQIECAAAECBAgQIECAAAECBAgQIECAAAECBAgQIECAAAECBAgQIECA&#10;AAECBAgQIECAAAECBAgQIECAAAECBAgQIECAAAECBAgQIECAAAECBAgQaF8g2q+gAQECBAgQIECA&#10;AIH+BG6/fJwtNeZpdmZAgAABAgQIECBAgAABAgQIECBAgAABAgQIECBAgAABAgQIECBAgAABAgQI&#10;ECBAgAABAgQIECBAgAABAgQIECBAgAABAgQIECBAgAABAgQIECBAgAABAgQIECBAgAABAgQIECBA&#10;gAABAgQIECBAgAABAgQIECBAgAABAgQIECBAgAABAgQIECBAgAABAgQItC8Q7VfQgAABAgQIECBA&#10;gEBdAmkoZwf65d//nL0x5uPszIAAAQIECBAgQIAAAQIECBAgQIAAAQIECBAgQIAAAQIECBAgQIAA&#10;AQIECBAgQIAAAQIECBAgQIAAAQIECBAgQIAAAQIECBAgQIAAAQIECBAgQIAAAQIECBAgQIAAAQIE&#10;CBAgQIAAAQIECBAgQIAAAQIECBAgQIAAAQIECBAgQIAAAQIECBAgQIAAAQIECBBoXyDar6ABAQIE&#10;CBAgQIAAgf4EylBmS415mp0ZECBAgAABAgQIECBAgAABAgQIECBAgAABAgQIECBAgAABAgQIECBA&#10;gAABAgQIECBAgAABAgQIECBAgAABAgQIECBAgAABAgQIECBAgAABAgQIECBAgAABAgQIECBAgAAB&#10;AgQIECBAgAABAgQIECBAgAABAgQIECBAgAABAgQIECBAgAABAgQIECBAgAABAu0LRPsVNCBAgAAB&#10;AgQIECBQl0AqZbNAb3Zvh6t4vdl9hwkQIECAAAECBAgQIECAAAECBAgQIECAAAECBAgQIECAAAEC&#10;BAgQIECAAAECBAgQIECAAAECBAgQIECAAAECBAgQIECAAAECBAgQIECAAAECBAgQIECAAAECBAgQ&#10;IECAAAECBAgQIECAAAECBAgQIECAAAECBAgQIECAAAECBAgQIECAAAECBAgQIECAAIGXF4iXjyAB&#10;AQIECBAgQIAAgb4EUtmuz5iP2x13mQABAgQIECBAgAABAgQIECBAgAABAgQIECBAgAABAgQIECBA&#10;gAABAgQIECBAgAABAgQIECBAgAABAgQIECBAgAABAgQIECBAgAABAgQIECBAgAABAgQIECBAgAAB&#10;AgQIECBAgAABAgQIECBAgAABAgQIECBAgAABAgQIECBAgAABAgQIECBAgAABAgQIEKhCIKpIIQQB&#10;AgQIECBAgAABAosEbvJp0Z4lAgQIECBAgAABAgQIECBAgAABAgQIECBAgAABAgQIECBAgAABAgQI&#10;ECBAgAABAgQIECBAgAABAgQIECBAgAABAgQIECBAgAABAgQIECBAgAABAgQIECBAgAABAgQIECBA&#10;gAABAgQIECBAgAABAgQIECBAgAABAgQIECBAgAABAgQIECBAgAABAgQIECBAoF2BaDe65AQIECBA&#10;gAABAgTqFEgbxhr3xw2vO02AAAECBAgQIECAAAECBAgQIECAAAECBAgQIECAAAECBAgQIECAAAEC&#10;BAgQIECAAAECBAgQIECAAAECBAgQIECAAAECBAgQIECAAAECBAgQIECAAAECBAgQIECAAAECBAgQ&#10;IECAAAECBAgQIECAAAECBAgQIECAAAECBAgQIECAAAECBAgQIECAAAECBAjUIBA1hJCBAAECBAgQ&#10;IECAQE8CqZTN6ox52uy2wwQIECBAgAABAgQIECBAgAABAgQIECBAgAABAgQIECBAgAABAgQIECBA&#10;gAABAgQIECBAgAABAgQIECBAgAABAgQIECBAgAABAgQIECBAgAABAgQIECBAgAABAgQIECBAgAAB&#10;AgQIECBAgAABAgQIECBAgAABAgQIECBAgAABAgQIECBAgAABAgQIECBAgEAdAlFHDCkIECBAgAAB&#10;AgQI9CNQNqwy5tOG150mQIAAAQIECBAgQIAAAQIECBAgQIAAAQIECBAgQIAAAQIECBAgQIAAAQIE&#10;CBAgQIAAAQIECBAgQIAAAQIECBAgQIAAAQIECBAgQIAAAQIECBAgQIAAAQIECBAgQIAAAQIECBAg&#10;QIAAAQIECBAgQIAAAQIECBAgQIAAAQIECBAgQIAAAQIECBAgQIAAAQIEahCIGkLIQIAAAQIECBAg&#10;QIDAMoGb/XHZoi0CBAgQIECAAAECBAgQIECAAAECBAgQIECAAAECBAgQIECAAAECBAgQIECAAAEC&#10;BAgQIECAAAECBAgQIECAAAECBAgQIECAAAECBAgQIECAAAECBAgQIECAAAECBAgQIECAAAECBAgQ&#10;IECAAAECBAgQIECAAAECBAgQIECAAAECBAgQIECAAAECBAgQIECgWYFoNrngBAgQIECAAAECBCoV&#10;SGW7YGM+bnfcZQIECBAgQIAAAQIECBAgQIAAAQIECBAgQIAAAQIECBAgQIAAAQIECBAgQIAAAQIE&#10;CBAgQIAAAQIECBAgQIAAAQIECBAgQIAAAQIECBAgQIAAAQIECBAgQIAAAQIECBAgQIAAAQIECBAg&#10;QIAAAQIECBAgQIAAAQIECBAgQIAAAQIECBAgQIAAAQIECBAgQKAKgagihRAECBAgQIAAAQIECCwS&#10;GPNx0Z4lAgQIECBAgAABAgQIECBAgAABAgQIECBAgAABAgQIECBAgAABAgQIECBAgAABAgQIECBA&#10;gAABAgQIECBAgAABAgQIECBAgAABAgQIECBAgAABAgQIECBAgAABAgQIECBAgAABAgQIECBAgAAB&#10;AgQIECBAgAABAgQIECBAgAABAgQIECBAgAABAgQIECBAoF2BaDe65AQIECBAgAABAgTqFEhD2SzY&#10;mI+b3XaYAAECBAgQIECAAAECBAgQIECAAAECBAgQIECAAAECBAgQIECAAAECBAgQIECAAAECBAgQ&#10;IECAAAECBAgQIECAAAECBAgQIECAAAECBAgQIECAAAECBAgQIECAAAECBAgQIECAAAECBAgQIECA&#10;AAECBAgQIECAAAECBAgQIECAAAECBAgQIECAAAECBAgQqEMg6oghBQECBAgQIECAAAECjwl8//pm&#10;eHW1e2zNnAABAgQIECBAgAABAgQIECBAgAABAgQIECBAgAABAgQIECBAgAABAgQIECBAgAABAgQI&#10;ECBAgAABAgQIECBAgAABAgQIECBAgAABAgQIECBAgAABAgQIECBAgAABAgQIECBAgAABAgQIECBA&#10;gAABAgQIECBAgAABAgQIECBAgAABAgQIECBAgAABAgQIEGhcIBrPLz4BAgQIECBAgACB6gTSUDbJ&#10;NOZpk7uOEiBAgAABAgQIECBAgAABAgQIECBAgAABAgQIECBAgAABAgQIECBAgAABAgQIECBAgAAB&#10;AgQIECBAgAABAgQIECBAgAABAgQIECBAgAABAgQIECBAgAABAgQIECBAgAABAgQIECBAgAABAgQI&#10;ECBAgAABAgQIECBAgAABAgQIECBAgAABAgQIECBAgAABAnUJRF1xpCFAgAABAgQIECDQgUDZpsO4&#10;P21z2FUCBAgQIECAAAECBAgQIECAAAECBAgQIECAAAECBAgQIECAAAECBAgQIECAAAECBAgQIECA&#10;AAECBAgQIECAAAECBAgQIECAAAECBAgQIECAAAECBAgQIECAAAECBAgQIECAAAECBAgQIECAAAEC&#10;BAgQIECAAAECBAgQIECAAAECBAgQIECAAAECBAgQIECgKoGoKo0wBAgQIECAAAECBAjMCoz5ODsz&#10;IECAAAECBAgQIECAAAECBAgQIECAAAECBAgQIECAAAECBAgQIECAAAECBAgQIECAAAECBAgQIECA&#10;AAECBAgQIECAAAECBAgQIECAAAECBAgQIECAAAECBAgQIECAAAECBAgQIECAAAECBAgQIECAAAEC&#10;BAgQIECAAAECBAgQIECAAAECBAgQIECAAAECBPoRiH6qaEKAAAECBAgQIECgb4ExH/suqB0BAgQI&#10;ECBAgAABAgQIECBAgAABAgQIECBAgAABAgQIECBAgAABAgQIECBAgAABAgQIECBAgAABAgQIECBA&#10;gAABAgQIECBAgAABAgQIECBAgAABAgQIECBAgAABAgQIECBAgAABAgQIECBAgAABAgQIECBAgAAB&#10;AgQIECBAgAABAgQIECBAgAABAgQIECDwm0BwIECAAAECBAgQIEBgXYFU1r33x7Wb/emPj/4SIECA&#10;AAECBAgQIECAAAECBAgQIECAAAECBAgQIECAAAECBAgQIECAAAECBAgQIECAAAECBAgQIECAAAEC&#10;BAgQIECAAAECBAgQIECAAAECBAgQIECAAAECBAgQIECAAAECBAgQIECAAAECBAgQIECAAAECBAgQ&#10;IECAAAECBAgQIECAAAECBAgQIECAAAECHQtEx91UI0CAAAECBAgQIPAyAmWb1475uM1hVwkQIECA&#10;AAECBAgQIECAAAECBAgQIECAAAECBAgQIECAAAECBAgQIECAAAECBAgQIECAAAECBAgQIECAAAEC&#10;BAgQIECAAAECBAgQIECAAAECBAgQIECAAAECBAgQIECAAAECBAgQIECAAAECBAgQIECAAAECBAgQ&#10;IECAAAECBAgQIECAAAECBAgQIECAAIGqBKKqNMIQIECAAAECBAgQ6EAgDb9u0mLM0yZ3HSVAgAAB&#10;AgQIECBAgAABAgQIECBAgAABAgQIECBAgAABAgQIECBAgAABAgQIECBAgAABAgQIECBAgAABAgQI&#10;ECBAgAABAgQIECBAgAABAgQIECBAgAABAgQIECBAgAABAgQIECBAgAABAgQIECBAgAABAgQIECBA&#10;gAABAgQIECBAgAABAgQIECBAgAABAgTqEoi64khDgAABAgQIECBAgMCcwLg/zY38ToAAAQIECBAg&#10;QIAAAQIECBAgQIAAAQIECBAgQIAAAQIECBAgQIAAAQIECBAgQIAAAQIECBAgQIAAAQIECBAgQIAA&#10;AQIECBAgQIAAAQIECBAgQIAAAQIECBAgQIAAAQIECBAgQIAAAQIECBAgQIAAAQIECBAgQIAAAQIE&#10;CBAgQIAAAQIECBAgQIAAAQIECHQkEB11UYUAAQIECBAgQIBA1wJjPnbdTzkCBAgQIECAAAECBAgQ&#10;IECAAAECBAgQIECAAAECBAgQIECAAAECBAgQIECAAAECBAgQIECAAAECBAgQIECAAAECBAgQIECA&#10;AAECBAgQIECAAAECBAgQIECAAAECBAgQIECAAAECBAgQIECAAAECBAgQIECAAAECBAgQIECAAAEC&#10;BAgQIECAAAECBAgQIEDgd4EAQYAAAQIECBAgQIDAygJl5Xv/P7d/dT3srvbrH3aRAAECBAgQIECA&#10;AAECBAgQIECAAAECBAgQIECAAAECBAgQIECAAAECBAgQIECAAAECBAgQIECAAAECBAgQIECAAAEC&#10;BAgQIECAAAECBAgQIECAAAECBAgQIECAAAECBAgQIECAAAECBAgQIECAAAECBAgQIECAAAECBAgQ&#10;IECAAAECBAgQIECAAAECBAgQqE4gqkskEAECBAgQIECAAIHGBdJQVm8w5tPqNx0kQIAAAQIECBAg&#10;QIAAAQIECBAgQIAAAQIECBAgQIAAAQIECBAgQIAAAQIECBAgQIAAAQIECBAgQIAAAQIECBAgQIAA&#10;AQIECBAgQIAAAQIECBAgQIAAAQIECBAgQIAAAQIECBAgQIAAAQIECBAgQIAAAQIECBAgQIAAAQIE&#10;CBAgQIAAAQIECBAgQIAAAQIE6hSIOmNJRYAAAQIECBAgQIDAfYGb/fH+V58JECBAgAABAgQIECBA&#10;gAABAgQIECBAgAABAgQIECBAgAABAgQIECBAgAABAgQIECBAgAABAgQIECBAgAABAgQIECBAgAAB&#10;AgQIECBAgAABAgQIECBAgAABAgQIECBAgAABAgQIECBAgAABAgQIECBAgAABAgQIECBAgAABAgQI&#10;ECBAgAABAgQIECBAgACBjgWi426qESBAgAABAgQIEHgRgbTBW8d83OCqkwQIECBAgAABAgQIECBA&#10;gAABAgQIECBAgAABAgQIECBAgAABAgQIECBAgAABAgQIECBAgAABAgQIECBAgAABAgQIECBAgAAB&#10;AgQIECBAgAABAgQIECBAgAABAgQIECBAgAABAgQIECBAgAABAgQIECBAgAABAgQIECBAgAABAgQI&#10;ECBAgAABAgQIECBAgECNAlFjKJkIECBAgAABAgQIEPhaYMzT1z/4RoAAAQIECBAgQIAAAQIECBAg&#10;QIAAAQIECBAgQIAAAQIECBAgQIAAAQIECBAgQIAAAQIECBAgQIAAAQIECBAgQIAAAQIECBAgQIAA&#10;AQIECBAgQIAAAQIECBAgQIAAAQIECBAgQIAAAQIECBAgQIAAAQIECBAgQIAAAQIECBAgQIAAAQIE&#10;CBAgQIAAAQIECHQrEN02U4wAAQIECBAgQIDACwmksv6Lx/1p/aMuEiBAgAABAgQIECBAgAABAgQI&#10;ECBAgAABAgQIECBAgAABAgQIECBAgAABAgQIECBAgAABAgQIECBAgAABAgQIECBAgAABAgQIECBA&#10;gAABAgQIECBAgAABAgQIECBAgAABAgQIECBAgAABAgQIECBAgAABAgQIECBAgAABAgQIECBAgAAB&#10;AgQIECBAgAABAlUKRJWphCJAgAABAgQIECDQsEDaIPuYjxtcdZIAAQIECBAgQIAAAQIECBAgQIAA&#10;AQIECBAgQIAAAQIECBAgQIAAAQIECBAgQIAAAQIECBAgQIAAAQIECBAgQIAAAQIECBAgQIAAAQIE&#10;CBAgQIAAAQIECBAgQIAAAQIECBAgQIAAAQIECBAgQIAAAQIECBAgQIAAAQIECBAgQIAAAQIECBAg&#10;QIAAAQIECBCoUSBqDCUTAQIECBAgQIAAgbYFyurxx3xc/aaDBAgQIECAAAECBAgQIECAAAECBAgQ&#10;IECAAAECBAgQIECAAAECBAgQIECAAAECBAgQIECAAAECBAgQIECAAAECBAgQIECAAAECBAgQIECA&#10;AAECBAgQIECAAAECBAgQIECAAAECBAgQIECAAAECBAgQIECAAAECBAgQIECAAAECBAgQIECAAAEC&#10;BAgQIECAQJ0CUWcsqQgQIECAAAECBAi0LFBWD3+zP61+00ECBAgQIECAAAECBAgQIECAAAECBAgQ&#10;IECAAAECBAgQIECAAAECBAgQIECAAAECBAgQIECAAAECBAgQIECAAAECBAgQIECAAAECBAgQIECA&#10;AAECBAgQIECAAAECBAgQIECAAAECBAgQIECAAAECBAgQIECAAAECBAgQIECAAAECBAgQIECAAAEC&#10;BAgQIECgToGoM5ZUBAgQIECAAAECBAjcFxjzdP+rzwQIECBAgAABAgQIECBAgAABAgQIECBAgAAB&#10;AgQIECBAgAABAgQIECBAgAABAgQIECBAgAABAgQIECBAgAABAgQIECBAgAABAgQIECBAgAABAgQI&#10;ECBAgAABAgQIECBAgAABAgQIECBAgAABAgQIECBAgAABAgQIECBAgAABAgQIECBAgAABAgQIECBA&#10;gEDHAtFxN9UIECBAgAABAgQIvIhAGsqq791dfT/kV29WvekYAQIECBAgQIAAAQIECBAgQIAAAQIE&#10;CBAgQIAAAQIECBAgQIAAAQIECBAgQIAAAQIECBAgQIAAAQIECBAgQIAAAQIECBAgQIAAAQIECBAg&#10;QIAAAQIECBAgQIAAAQIECBAgQIAAAQIECBAgQIAAAQIECBAgQIAAAQIECBAgQIAAAQIECBAgQIAA&#10;AQIECBAgUK9A1BtNMgIECBAgQIAAAQKNCpR1c9/sT+sedI0AAQIECBAgQIAAAQIECBAgQIAAAQIE&#10;CBAgQIAAAQIECBAgQIAAAQIECBAgQIAAAQIECBAgQIAAAQIECBAgQIAAAQIECBAgQIAAAQIECBAg&#10;QIAAAQIECBAgQIAAAQIECBAgQIAAAQIECBAgQIAAAQIECBAgQIAAAQIECBAgQIAAAQIECBAgQIAA&#10;AQIECBCoWiCqTiccAQIECBAgQIAAgQYF0sqZx3xc+aJzBAgQIECAAAECBAgQIECAAAECBAgQIECA&#10;AAECBAgQIECAAAECBAgQIECAAAECBAgQIECAAAECBAgQIECAAAECBAgQIECAAAECBAgQIECAAAEC&#10;BAgQIECAAAECBAgQIECAAAECBAgQIECAAAECBAgQIECAAAECBAgQIECAAAECBAgQIECAAAECBAgQ&#10;IECAQM0CUXM42QgQIECAAAECBAi0KVBWjT3madV7jhEgQIAAAQIECBAgQIAAAQIECBAgQIAAAQIE&#10;CBAgQIAAAQIECBAgQIAAAQIECBAgQIAAAQIECBAgQIAAAQIECBAgQIAAAQIECBAgQIAAAQIECBAg&#10;QIAAAQIECBAgQIAAAQIECBAgQIAAAQIECBAgQIAAAQIECBAgQIAAAQIECBAgQIAAAQIECBAgQIAA&#10;AQJ1C0Td8aQjQIAAAQIECBAg0KBAWTfzIU/rHnSNAAECBAgQIECAAAECBAgQIECAAAECBAgQIECA&#10;AAECBAgQIECAAAECBAgQIECAAAECBAgQIECAAAECBAgQIECAAAECBAgQIECAAAECBAgQIECAAAEC&#10;BAgQIECAAAECBAgQIECAAAECBAgQIECAAAECBAgQIECAAAECBAgQIECAAAECBAgQIECAAAECBAgQ&#10;qFogqk4nHAECBAgQIECAAIEGBdLKmcc8rXzROQIECBAgQIAAAQIECBAgQIAAAQIECBAgQIAAAQIE&#10;CBAgQIAAAQIECBAgQIAAAQIECBAgQIAAAQIECBAgQIAAAQIECBAgQIAAAQIECBAgQIAAAQIECBAg&#10;QIAAAQIECBAgQIAAAQIECBAgQIAAAQIECBAgQIAAAQIECBAgQIAAAQIECBAgQIAAAQIECBAgQKBm&#10;gag5nGwECBAgQIAAAQIECAzDIU8YCBAgQIAAAQIECBAgQIAAAQIECBAgQIAAAQIECBAgQIAAAQIE&#10;CBAgQIAAAQIECBAgQIAAAQIECBAgQIAAAQIECBAgQIAAAQIECBAgQIAAAQIECBAgQIAAAQIECBAg&#10;QIAAAQIECBAgQIAAAQIECBAgQIAAAQIECBAgQIAAAQIECBAgQIAAAQIECBAgQIAAgQsSiAvqqioB&#10;AgQIECBAgACBZxFIj77l8Y37J8Y83f/qMwECBAgQIECAAAECBAgQIECAAAECBAgQIECAAAECBAgQ&#10;IECAAAECBAgQIECAAAECBAgQIECAAAECBAgQIECAAAECBAgQIECAAAECBAgQIECAAAECBAgQIECA&#10;AAECBAgQIECAAAECBAgQIECAAAECBAgQIECAAAECBAgQIECAAAECBAgQIECAAAECBAgQINC5QHTe&#10;Tz0CBAgQIECAAAECzQsc8tR8BwUIECBAgAABAgQIECBAgAABAgQIECBAgAABAgQIECBAgAABAgQI&#10;ECBAgAABAgQIECBAgAABAgQIECBAgAABAgQIECBAgAABAgQIECBAgAABAgQIECBAgAABAgQIECBA&#10;gAABAgQIECBAgAABAgQIECBAgAABAgQIECBAgAABAgQIECBAgAABAgQIECBAgACB5QKxfNUmAQIE&#10;CBAgQIAAAQLLBMqytYVbY54WblojQIAAAQIECBAgQIAAAQIECBAgQIAAAQIECBAgQIAAAQIECBAg&#10;QIAAAQIECBAgQIAAAQIECBAgQIAAAQIECBAgQIAAAQIECBAgQIAAAQIECBAgQIAAAQIECBAgQIAA&#10;AQIECBAgQIAAAQIECBAgQIAAAQIECBAgQIAAAQIECBAgQIAAAQIECBAgQIAAAQIEehCIHkroQIAA&#10;AQIECBAgQKBXgTSk4c3uba/19CJAgAABAgQIECBAgAABAgQIECBAgAABAgQIECBAgAABAgQIECBA&#10;gAABAgQIECBAgAABAgQIECBAgAABAgQIECBAgAABAgQIECBAgAABAgQIECBAgAABAgQIECBAgAAB&#10;AgQIECBAgAABAgQIECBAgAABAgQIECBAgAABAgQIECBAgAABAgQIECBAgAABAgT+QiD+4jc/ESBA&#10;gAABAgQIECBwhkA649k/P3q9ez9Euvrzz74TIECAAAECBAgQIECAAAECBAgQIECAAAECBAgQIECA&#10;AAECBAgQIECAAAECBAgQIECAAAECBAgQIECAAAECBAgQIECAAAECBAgQIECAAAECBAgQIECAAAEC&#10;BAgQIECAAAECBAgQIECAAAECBAgQIECAAAECBAgQIECAAAECBAgQIECAAAECBAgQIECAAAECHQtE&#10;x91UI0CAAAECBAgQINC8wCFPzXdQgAABAgQIECBAgAABAgQIECBAgAABAgQIECBAgAABAgQIECBA&#10;gAABAgQIECBAgAABAgQIECBAgAABAgQIECBAgAABAgQIECBAgAABAgQIECBAgAABAgQIECBAgAAB&#10;AgQIECBAgAABAgQIECBAgAABAgQIECBAgAABAgQIECBAgAABAgQIECBAgAABAgQIEPg2gfi2ddsE&#10;CBAgQIAAAQIECDwuUB5fWbgx5mnhpjUCBAgQIECAAAECBAgQIECAAAECBAgQIECAAAECBAgQIECA&#10;AAECBAgQIECAAAECBAgQIECAAAECBAgQIECAAAECBAgQIECAAAECBAgQIECAAAECBAgQIECAAAEC&#10;BAgQIECAAAECBAgQIECAAAECBAgQIECAAAECBAgQIECAAAECBAgQIECAAAECBAgQIECgF4HopYge&#10;BAgQIECAAAECBGoRSGW9JIc8rXfMJQIECBAgQIAAAQIECBAgQIAAAQIECBAgQIAAAQIECBAgQIAA&#10;AQIECBAgQIAAAQIECBAgQIAAAQIECBAgQIAAAQIECBAgQIAAAQIECBAgQIAAAQIECBAgQIAAAQIE&#10;CBAgQIAAAQIECBAgQIAAAQIECBAgQIAAAQIECBAgQIAAAQIECBAgQIAAAQIECBAgQKAJgWgipZAE&#10;CBAgQIAAAQIELlRgzNOFNlebAAECBAgQIECAAAECBAgQIECAAAECBAgQIECAAAECBAgQIECAAAEC&#10;BAgQIECAAAECBAgQIECAAAECBAgQIECAAAECBAgQIECAAAECBAgQIECAAAECBAgQIECAAAECBAgQ&#10;IECAAAECBAgQIECAAAECBAgQIECAAAECBAgQIECAAAECBAgQIECAAAECBAhcrkBcbnXNCRAgQIAA&#10;AQIECNQvcMhT/SElJECAAAECBAgQIECAAAECBAgQIECAAAECBAgQIECAAAECBAgQIECAAAECBAgQ&#10;IECAAAECBAgQIECAAAECBAgQIECAAAECBAgQIECAAAECBAgQIECAAAECBAgQIECAAAECBAgQIECA&#10;AAECBAgQIECAAAECBAgQIECAAAECBAgQIECAAAECBAgQIECAAAECBFYViFWvOUaAAAECBAgQIECA&#10;wJCGsprCmKfVbjlEgAABAgQIECBAgAABAgQIECBAgAABAgQIECBAgAABAgQIECBAgAABAgQIECBA&#10;gAABAgQIECBAgAABAgQIECBAgAABAgQIEOayysAAAEAASURBVCBAgAABAgQIECBAgAABAgQIECBA&#10;gAABAgQIECBAgAABAgQIECBAgAABAgQIECBAgAABAgQIECBAgAABAgQIECBAgAABAgQItCEQbcSU&#10;kgABAgQIECBAgEBDAmW9rIc8rXfMJQIECBAgQIAAAQIECBAgQIAAAQIECBAgQIAAAQIECBAgQIAA&#10;AQIECBAgQIAAAQIECBAgQIAAAQIECBAgQIAAAQIECBAgQIAAAQIECBAgQIAAAQIECBAgQIAAAQIE&#10;CBAgQIAAAQIECBAgQIAAAQIECBAgQIAAAQIECBAgQIAAAQIECBAgQIAAAQIECBAgQKAJgWgipZAE&#10;CBAgQIAAAQIEGhJIK2Yd87TiNacIECBAgAABAgQIECBAgAABAgQIECBAgAABAgQIECBAgAABAgQI&#10;ECBAgAABAgQIECBAgAABAgQIECBAgAABAgQIECBAgAABAgQIECBAgAABAgQIECBAgAABAgQIECBA&#10;gAABAgQIECBAgAABAgQIECBAgAABAgQIECBAgAABAgQIECBAgAABAgQIECBAgACBFgSihZAyEiBA&#10;gAABAgQIEGhKoKyX9pCn9Y65RIAAAQIECBAgQIAAAQIECBAgQIAAAQIECBAgQIAAAQIECBAgQIAA&#10;AQIECBAgQIAAAQIECBAgQIAAAQIECBAgQIAAAQIECBAgQIAAAQIECBAgQIAAAQIECBAgQIAAAQIE&#10;CBAgQIAAAQIECBAgQIAAAQIECBAgQIAAAQIECBAgQIAAAQIECBAgQIAAAQIECDQhEE2kFJIAAQIE&#10;CBAgQIBAUwJllbSvYjd89/qwyi1HCBAgQIAAAQIECBAgQIAAAQIECBAgQIAAAQIECBAgQIAAAQIE&#10;CBAgQIAAAQIECBAgQIAAAQIECBAgQIAAAQIECBAgQIAAAQIECBAgQIAAAQIECBAgQIAAAQIECBAg&#10;QIAAAQIECBAgQIAAAQIECBAgQIAAAQIECBAgQIAAAQIECBAgQIAAAQIECBAgQIAAgXYEop2okhIg&#10;QIAAAQIECBC4LIFDni6rsLYECBAgQIAAAQIECBAgQIAAAQIECBAgQIAAAQIECBAgQIAAAQIECBAg&#10;QIAAAQIECBAgQIAAAQIECBAgQIAAAQIECBAgQIAAAQIECBAgQIAAAQIECBAgQIAAAQIECBAgQIAA&#10;AQIECBAgQIAAAQIECBAgQIAAAQIECBAgQIAAAQIECBAgQIAAAQIECBAgQIDAbwLBgQABAgQIECBA&#10;gACBdQXSY+fKYwu/z8c8LVu0RYAAAQIECBAgQIAAAQIECBAgQIAAAQIECBAgQIAAAQIECBAgQIAA&#10;AQIECBAgQIAAAQIECBAgQIAAAQIECBAgQIAAAQIECBAgQIAAAQIECBAgQIAAAQIECBAgQIAAAQIE&#10;CBAgQIAAAQIECBAgQIAAAQIECBAgQIAAAQIECBAgQIAAAQIECBAgQIAAAQIECHQlEF21UYYAAQIE&#10;CBAgQIBARwKHPHXURhUCBAgQIECAAAECBAgQIECAAAECBAgQIECAAAECBAgQIECAAAECBAgQIECA&#10;AAECBAgQIECAAAECBAgQIECAAAECBAgQIECAAAECBAgQIECAAAECBAgQIECAAAECBAgQIECAAAEC&#10;BAgQIECAAAECBAgQIECAAAECBAgQIECAAAECBAgQIECAAAECBAgQIEBgqUAsXbRHgAABAgQIECBA&#10;gMBSgbJ08cG9MU8Pzg0JECBAgAABAgQIECBAgAABAgQIECBAgAABAgQIECBAgAABAgQIECBAgAAB&#10;AgQIECBAgAABAgQIECBAgAABAgQIECBAgAABAgQIECBAgAABAgQIECBAgAABAgQIECBAgAABAgQI&#10;ECBAgAABAgQIECBAgAABAgQIECBAgAABAgQIECBAgAABAgQIECBAgACBPgWiz1paESBAgAABAgQI&#10;EGhf4JCn9ktoQIAAAQIECBAgQIAAAQIECBAgQIAAAQIECBAgQIAAAQIECBAgQIAAAQIECBAgQIAA&#10;AQIECBAgQIAAAQIECBAgQIAAAQIECBAgQIAAAQIECBAgQIAAAQIECBAgQIAAAQIECBAgQIAAAQIE&#10;CBAgQIAAAQIECBAgQIAAAQIECBAgQIAAAQIECBAgQIAAAQIECHyzQHzzEx4gQIAAAQIECBAgQOBB&#10;gTSUB+dLh2Oelq7aI0CAAAECBAgQIECAAAECBAgQIECAAAECBAgQIECAAAECBAgQIECAAAECBAgQ&#10;IECAAAECBAgQIECAAAECBAgQIECAAAECBAgQIECAAAECBAgQIECAAAECBAgQIECAAAECBAgQIECA&#10;AAECBAgQIECAAAECBAgQIECAAAECBAgQIECAAAECBAgQIECAAAECBDoSiI66qEKAAAECBAgQIECg&#10;K4FDPnbVRxkCBAgQIECAAAECBAgQIECAAAECBAgQIECAAAECBAgQIECAAAECBAgQIECAAAECBAgQ&#10;IECAAAECBAgQIECAAAECBAgQIECAAAECBAgQIECAAAECBAgQIECAAAECBAgQIECAAAECBAgQIECA&#10;AAECBAgQIECAAAECBAgQIECAAAECBAgQIECAAAECBAgQIEBgmUAsW7NFgAABAgQIECBAgMBygbJ8&#10;9YHNMU8PTI0IECBAgAABAgQIECBAgAABAgQIECBAgAABAgQIECBAgAABAgQIECBAgAABAgQIECBA&#10;gAABAgQIECBAgAABAgQIECBAgAABAgQIECBAgAABAgQIECBAgAABAgQIECBAgAABAgQIECBAgAAB&#10;AgQIECBAgAABAgQIECBAgAABAgQIECBAgAABAgQIECBAgACBXgWi12J6ESBAgAABAgQIEGhd4JCn&#10;1ivIT4AAAQIECBAgQIAAAQIECBAgQIAAAQIECBAgQIAAAQIECBAgQIAAAQIECBAgQIAAAQIECBAg&#10;QIAAAQIECBAgQIAAAQIECBAgQIAAAQIECBAgQIAAAQIECBAgQIAAAQIECBAgQIAAAQIECBAgQIAA&#10;AQIECBAgQIAAAQIECBAgQIAAAQIECBAgQIAAAQIECDxBIJ7wjEcIECBAgAABAgQIEHgGgcPu/TO8&#10;xSsIECBAgAABAgQIECBAgAABAgQIECBAgAABAgQIECBAgAABAgQIECBAgAABAgQIECBAgAABAgQI&#10;ECBAgAABAgQIECBAgAABAgQIECBAgAABAgQIECBAgAABAgQIECBAgAABAgQIECBAgAABAgQIECBA&#10;gAABAgQIECBAgAABAgQIECBAgAABAgQIECBAgACB2gSitkDyECBAgAABAgQIEGhdIK1QIL96M7y+&#10;yitccoIAAQIECBAgQIAAAQIECBAgQIAAAQIECBAgQIAAAQIECBAgQIAAAQIECBAgQIAAAQIECBAg&#10;QIAAAQIECBAgQIAAAQIECBAgQIAAAQIECBAgQIAAAQIECBAgQIAAAQIECBAgQIAAAQIECBAgQIAA&#10;AQIECBAgQIAAAQIECBAgQIAAAQIECBAgQIAAAQIECBBoTSBaCywvAQIECBAgQIAAgeoFyvkJD7t3&#10;5x9xgQABAgQIECBAgAABAgQIECBAgAABAgQIECBAgAABAgQIECBAgAABAgQIECBAgAABAgQIECBA&#10;gAABAgQIECBAgAABAgQIECBAgAABAgQIECBAgAABAgQIECBAgAABAgQIECBAgAABAgQIECBAgAAB&#10;AgQIECBAgAABAgQIECBAgAABAgQIECBAgAABAgQIEGhSIJpMLTQBAgQIECBAgACBzgXe7N523lA9&#10;AgQIECBAgAABAgQIECBAgAABAgQIECBAgAABAgQIECBAgAABAgQIECBAgAABAgQIECBAgAABAgQI&#10;ECBAgAABAgQIECBAgAABAgQIECBAgAABAgQIECBAgAABAgQIECBAgAABAgQIECBAgAABAgQIECBA&#10;gAABAgQIECBAgAABAgQIECBAgAABAgQIECBAYE4g5gZ+J0CAAAECBAgQIEDgaQJpKE978N5T17t3&#10;9775SIAAAQIECBAgQIAAAQIECBAgQIAAAQIECBAgQIAAAQIECBAgQIAAAQIECBAgQIAAAQIECBAg&#10;QIAAAQIECBAgQIAAAQIECBAgQIAAAQIECBAgQIAAAQIECBAgQIAAAQIECBAgQIAAAQIECBAgQIAA&#10;AQIECBAgQIAAAQIECBAgQIAAAQIECBAgQIAAAQIECFySQFxSWV0JECBAgAABAgQI1CGQHo1xvXv3&#10;6I4FAgQIECBAgAABAgQIECBAgAABAgQIECBAgAABAgQIECBAgAABAgQIECBAgAABAgQIECBAgAAB&#10;AgQIECBAgAABAgQIECBAgAABAgQIECBAgAABAgQIECBAgAABAgQIECBAgAABAgQIECBAgAABAgQI&#10;ECBAgAABAgQIECBAgAABAgQIECBAgAABAgQIECBAoE+B6LOWVgQIECBAgAABAgTaFrjevW27gPQE&#10;CBAgQIAAAQIECBAgQIAAAQIECBAgQIAAAQIECBAgQIAAAQIECBAgQIAAAQIECBAgQIAAAQIECBAg&#10;QIAAAQIECBAgQIAAAQIECBAgQIAAAQIECBAgQIAAAQIECBAgQIAAAQIECBAgQIAAAQIECBAgQIAA&#10;AQIECBAgQIAAAQIECBAgQIAAAQIECBAgQIDAkwXiyU96kAABAgQIECBAgACBzQSud+82u+0wAQIE&#10;CBAgQIAAAQIECBAgQIAAAQIECBAgQIAAAQIECBAgQIAAAQIECBAgQIAAAQIECBAgQIAAAQIECBAg&#10;QIAAAQIECBAgQIAAAQIECBAgQIAAAQIECBAgQIAAAQIECBAgQIAAAQIECBAgQIAAAQIECBAgQIAA&#10;AQIECBAgQIAAAQIECBAgQIAAAQIECBAgULdA1B1POgIECBAgQIAAAQItCpSzQ1/nt2ffcIAAAQIE&#10;CBAgQIAAAQIECBAgQIAAAQIECBAgQIAAAQIECBAgQIAAAQIECBAgQIAAAQIECBAgQIAAAQIECBAg&#10;QIAAAQIECBAgQIAAAQIECBAgQIAAAQIECBAgQIAAAQIECBAgQIAAAQIECBAgQIAAAQIECBAgQIAA&#10;AQIECBAgQIAAAQIECBAgQIAAAQIECBBoUyDajC01AQIECBAgQIAAgb4F3uze9V1QOwIECBAgQIAA&#10;AQIECBAgQIAAAQIECBAgQIAAAQIECBAgQIAAAQIECBAgQIAAAQIECBAgQIAAAQIECBAgQIAAAQIE&#10;CBAgQIAAAQIECBAgQIAAAQIECBAgQIAAAQIECBAgQIAAAQIECBAgQIAAAQIECBAgQIAAAQIECBAg&#10;QIAAAQIECBAgQIAAAQIECBAgQGBWIGYnBgQIECBAgAABAgQIPEkglSc99tVDh93br777QoAAAQIE&#10;CBAgQIAAAQIECBAgQIAAAQIECBAgQIAAAQIECBAgQIAAAQIECBAgQIAAAQIECBAgQIAAAQIECBAg&#10;QIAAAQIECBAgQIAAAQIECBAgQIAAAQIECBAgQIAAAQIECBAgQIAAAQIECBAgQIAAAQIECBAgQIAA&#10;AQIECBAgQIAAAQIECBAgQIAAAQIECFyOQFxOVU0JECBAgAABAgQItCPw3esf2gkrKQECBAgQIECA&#10;AAECBAgQIECAAAECBAgQIECAAAECBAgQIECAAAECBAgQIECAAAECBAgQIECAAAECBAgQIECAAAEC&#10;BAgQIECAAAECBAgQIECAAAECBAgQIECAAAECBAgQIECAAAECBAgQIECAAAECBAgQIECAAAECBAgQ&#10;IECAAAECBAgQIECAAAECBAgQILCqQKx6zTECBAgQIECAAAECBIY0lLMVIvlX/WxEBwgQIECAAAEC&#10;BAgQIECAAAECBAgQIECAAAECBAgQIECAAAECBAgQIECAAAECBAgQIECAAAECBAgQIECAAAECBAgQ&#10;IECAAAECBAgQIECAAAECBAgQIECAAAECBAgQIECAAAECBAgQIECAAAECBAgQIECAAAECBAgQIECA&#10;AAECBAgQIECAAAECBAgQIECAQKMC0WhusQkQIECAAAECBAgQIECAAAECBAgQIECAAAECBAgQIECA&#10;AAECBAgQIECAAAECBAgQIECAAAECBAgQIECAAAECBAgQIECAAAECBAgQIECAAAECBAgQIECAAAEC&#10;BAgQIECAAAECBAgQIECAAAECBAgQIECAAAECBAgQIECAAAECBAgQIECAAAECBAgQIECAAAECBAgQ&#10;IECAAAECBAh0KRBdtlKKAAECBAgQIECAAAECBAgQIECAAAECBAgQIECAAAECBAgQIECAAAECBAgQ&#10;IECAAAECBAgQIECAAAECBAgQIECAAAECBAgQIECAAAECBAgQIECAAAECBAgQIECAAAECBAgQIECA&#10;AAECBAgQIECAAAECBAgQIECAAAECBAgQIECAAAECBAgQIECAAAECBAgQIECAAAECBAgQIECAQKMC&#10;0WhusQkQIECAAAECBAhUK5CGUm02wQgQIECAAAECBAgQIECAAAECBAgQIECAAAECBAgQIECAAAEC&#10;BAgQIECAAAECBAgQIECAAAECBAgQIECAAAECBAgQIECAAAECBAgQIECAAAECBAgQIECAAAECBAgQ&#10;IECAAAECBAgQIECAAAECBAgQIECAAAECBAgQIECAAAECBAgQIECAAAECBAgQIECAAIH6BaL+iBIS&#10;IECAAAECBAgQIECAAAECBAgQIECAAAECBAgQIECAAAECBAgQIECAAAECBAgQIECAAAECBAgQIECA&#10;AAECBAgQIECAAAECBAgQIECAAAECBAgQIECAAAECBAgQIECAAAECBAgQIECAAAECBAgQIECAAAEC&#10;BAgQIECAAAECBAgQIECAAAECBAgQIECAAAECBAgQIECAAAECBAgQuByBuJyqmhIgQIAAAQIECBB4&#10;LoHyXC/yHgIECBAgQIAAAQIECBAgQIAAAQIECBAgQIAAAQIECBAgQIAAAQIECBAgQIAAAQIECBAg&#10;QIAAAQIECBAgQIAAAQIECBAgQIAAAQIECBAgQIAAAQIECBAgQIAAAQIECBAgQIAAAQIECBAgQIAA&#10;AQIECBAgQIAAAQIECBAgQIAAAQIECBAgQIAAAQIECBAgQKBDgeiwk0oECBAgQIAAAQIECBAgQIAA&#10;AQIECBAgQIAAAQIECBAgQIAAAQIECBAgQIAAAQIECBAgQIAAAQIECBAgQIAAAQIECBAgQIAAAQIE&#10;CBAgQIAAAQIECBAgQIAAAQIECBAgQIAAAQIECBAgQIAAAQIECBAgQIAAAQIECBAgQIAAAQIECBAg&#10;QIAAAQIECBAgQIAAAQIECBAgQIAAAQIEmhWIZpMLToAAAQIECBAgQKBSgVRpLrEIECBAgAABAgQI&#10;ECBAgAABAgQIECBAgAABAgQIECBAgAABAgQIECBAgAABAgQIECBAgAABAgQIECBAgAABAgQIECBA&#10;gAABAgQIECBAgAABAgQIECBAgAABAgQIECBAgAABAgQIECBAgAABAgQIECBAgAABAgQIECBAgAAB&#10;AgQIECBAgAABAgQIECBAgACBNgSijZhSEiBAgAABAgQIEGhJoLQUVlYCBAgQIECAAAECBAgQIECA&#10;AAECBAgQIECAAAECBAgQIECAAAECBAgQIECAAAECBAgQIECAAAECBAgQIECAAAECBAgQIECAAAEC&#10;BAgQIECAAAECBAgQIECAAAECBAgQIECAAAECBAgQIECAAAECBAgQIECAAAECBAgQIECAAAECBAgQ&#10;IECAAAECBAgQIECgMoGoLI84BAgQIECAAAECBAgQIECAAAECBAgQIECAAAECBAgQIECAAAECBAgQ&#10;IECAAAECBAgQIECAAAECBAgQIECAAAECBAgQIECAAAECBAgQIECAAAECBAgQIECAAAECBAgQIECA&#10;AAECBAgQIECAAAECBAgQIECAAAECBAgQIECAAAECBAgQIECAAAECBAgQIECAAAECBAgQIECAAAEC&#10;BC5aIC66vfIECBAgQIAAAQIECBAgQIAAAQIECBAgQIAAAQIECBAgQIAAAQIECBAgQIAAAQIECBAg&#10;QIAAAQIECBAgQIAAAQIECBAgQIAAAQIECBAgQIAAAQIECBAgQIAAAQIECBAgQIAAAQIECBAgQIAA&#10;AQIECBAgQIAAAQIECBAgQIAAAQIECBAgQIAAAQIECBAgQIAAAQIECBAgQIAAAQIEKhOIyvKIQ4AA&#10;AQIECBAgQKB5gdR8AwUIECBAgAABAgQIECBAgAABAgQIECBAgAABAgQIECBAgAABAgQIECBAgAAB&#10;AgQIECBAgAABAgQIECBAgAABAgQIECBAgAABAgQIECBAgAABAgQIECBAgAABAgQIECBAgAABAgQI&#10;ECBAgAABAgQIECBAgAABAgQIECBAgAABAgQIECBAgAABAgQIECBAgACBlxSIl3y5dxMgQIAAAQIE&#10;CBDoUqB02UopAgQIECBAgAABAgQIECBAgAABAgQIECBAgAABAgQIECBAgAABAgQIECBAgAABAgQI&#10;ECBAgAABAgQIECBAgAABAgQIECBAgAABAgQIECBAgAABAgQIECBAgAABAgQIECBAgAABAgQIECBA&#10;gAABAgQIECBAgAABAgQIECBAgAABAgQIECBAgAABAgQIECBA4JkE4pne4zUECBAgQIAAAQIECBAg&#10;QIAAAQIECBAgQIAAAQIECBAgQIAAAQIECBAgQIAAAQIECBAgQIAAAQIECBAgQIAAAQIECBAgQIAA&#10;AQIECBAgQIAAAQIECBAgQIAAAQIECBAgQIAAAQIECBAgQIAAAQIECBAgQIAAAQIECBAgQIAAAQIE&#10;CBAgQIAAAQIECBAgQIAAAQIECBAgQIAAAQIECCwQiAU7VggQIECAAAECBAgQ+CaB8k3blgkQIECA&#10;AAECBAgQIECAAAECBAgQIECAAAECBAgQIECAAAECBAgQIECAAAECBAgQIECAAAECBAgQIECAAAEC&#10;BAgQIECAAAECBAgQIECAAAECBAgQIECAAAECBAgQIECAAAECBAgQIECAAAECBAgQIECAAAECBAgQ&#10;IECAAAECBAgQIECAAAECBAgQIECAAAEC9wXi/hefCRAgQIAAAQIECBAgQIAAAQIECBAgQIAAAQIE&#10;CBAgQIAAAQIECBAgQIAAAQIECBAgQIAAAQIECBAgQIAAAQIECBAgQIAAAQIECBAgQIAAAQIECBAg&#10;QIAAAQIECBAgQIAAAQIECBAgQIAAAQIECBAgQIAAAQIECBAgQIAAAQIECBAgQIAAAQIECBAgQIAA&#10;AQIECBAgQIAAAQIECBB4WYF42dd7OwECBAgQIECAAIH+BFJ/lTQiQIAAAQIECBAgQIAAAQIECBAg&#10;QIAAAQIECBAgQIAAAQIECBAgQIAAAQIECBAgQIAAAQIECBAgQIAAAQIECBAgQIAAAQIECBAgQIAA&#10;AQIECBAgQIAAAQIECBAgQIAAAQIECBAgQIAAAQIECBAgQIAAAQIECBAgQIAAAQIECBAgQIAAAQIE&#10;CBAgQIAAAQIEnlEgnvFdXkWAAAECBAgQIEDgMgRKuYyeWhIgQIAAAQIECBAgQIAAAQIECBAgQIAA&#10;AQIECBAgQIAAAQIECBAgQIAAAQIECBAgQIAAAQIECBAgQIAAAQIECBAgQIAAAQIECBAgQIAAAQIE&#10;CBAgQIAAAQIECBAgQIAAAQIECBAgQIAAAQIECBAgQIAAAQIECBAgQIAAAQIECBAgQIAAAQIECBAg&#10;QIAAAQKbCMQmVx0lQIAAAQIECBAgQIAAAQIECBAgQIAAAQIECBAgQIAAAQIECBAgQIAAAQIECBAg&#10;QIAAAQIECBAgQIAAAQIECBAgQIAAAQIECBAgQIAAAQIECBAgQIAAAQIECBAgQIAAAQIECBAgQIAA&#10;AQIECBAgQIAAAQIECBAgQIAAAQIECBAgQIAAAQIECBAgQIAAAQIECBAgQIAAAQIECBAgQOBJAvGk&#10;pzxEgAABAgQIECBAgMADAuWBmREBAgQIECBAgAABAgQIECBAgAABAgQIECBAgAABAgQIECBAgAAB&#10;AgQIECBAgAABAgQIECBAgAABAgQIECBAgAABAgQIECBAgAABAgQIECBAgAABAgQIECBAgAABAgQI&#10;ECBAgAABAgQIECBAgAABAgQIECBAgAABAgQIECBAgAABAgQIECBAgAABAgQIECBA4GGBeHhsSoAA&#10;AQIECBAgQIAAAQIECBAgQIAAAQIECBAgQIAAAQIECBAgQIAAAQIECBAgQIAAAQIECBAgQIAAAQIE&#10;CBAgQIAAAQIECBAgQIAAAQIECBAgQIAAAQIECBAgQIAAAQIECBAgQIAAAQIECBAgQIAAAQIECBAg&#10;QIAAAQIECBAg8D/27WBHrqMKA3DV6R5bmSEQFAcF2GRnhQUPwQPkmfJGIJHniITE0ogNKwQChDyG&#10;xEzRs7E8nvQdtcd9b52qr6Wx+95zb53//1azGQIECBAgQIAAAQIECBAgQIAAAQIECBAgQIAAAQIE&#10;1hSINZfZRYAAAQIECBAgQGAOgTZHTS0JECBAgAABAgQIECBAgAABAgQIECBAgAABAgQIECBAgAAB&#10;AgQIECBAgAABAgQIECBAgAABAgQIECBAgAABAgQIECBAgAABAgQIECBAgAABAgQIECBAgAABAgQI&#10;ECBAgAABAgQIECBAgAABAgQIECBAgAABAgQIECBAgAABAgQIECBAgAABAgQIECBAgACBswjEWU51&#10;KAECBAgQIECAAIGJBepi99vp8hOLrxsSIECAAAECBAgQIECAAAECBAgQIECAAAECBAgQIECAAAEC&#10;BAgQIECAAAECBAgQIECAAAECBAgQIECAAAECBAgQIECAAAECBAgQIECAAAECBAgQIECAAAECBAgQ&#10;IECAAAECBAgQIECAAAECBAgQIECAAAECBAgQIECAAAECBAgQIECAAAECBAgQIECAAAECwwvE8A0V&#10;JECAAAECBAgQIECAAAECBAgQIECAAAECBAgQIECAAAECBAgQIECAAAECBAgQIECAAAECBAgQIECA&#10;AAECBAgQIECAAAECBAgQIECAAAECBAgQIECAAAECBAgQIECAAAECBAgQIECAAAECBAgQIECAAAEC&#10;BAgQIECAAAECBAgQIECAAAECBAgQIECAAAECBAgQIECAAAECBAgQIJBIIBJlFZUAAQIECBAgQIAA&#10;AQIECBAgQIAAAQIECBAgQIAAAQIECBAgQIAAAQIECBAgQIAAAQIECBAgQIAAAQIECBAgQIAAAQIE&#10;CBAgQIAAAQIECBAgQIAAAQIECBAgQIAAAQIECBAgQIAAAQIECBAgQIAAAQIECBAgQIAAAQIECBAg&#10;QIAAAQIECBAgQIAAAQIECBAgQIAAAQIECBAgQIDA8AIxfEMFCRAgQIAAAQIECKwsUFtbeaN1BAgQ&#10;IECAAAECBAgQIECAAAECBAgQIECAAAECBAgQIECAAAECBAgQIECAAAECBAgQIECAAAECBAgQIECA&#10;AAECBAgQIECAAAECBAgQIECAAAECBAgQIECAAAECBAgQIECAAAECBAgQIECAAAECBAgQIECAAAEC&#10;BAgQIECAAAECBAgQIECAAAECBAgQIECAwEgCMVIZXQgQIECAAAECBAj0IdD6iCEFAQIECBAgQIAA&#10;AQIECBAgQIAAAQIECBAgQIAAAQIECBAgQIAAAQIECBAgQIAAAQIECBAgQIAAAQIECBAgQIAAAQIE&#10;CBAgQIAAAQIECBAgQIAAAQIECBAgQIAAAQIECBAgQIAAAQIECBAgQIAAAQIECBAgQIAAAQIECBAg&#10;QIAAAQIECBAgQIAAAQIECBAgkFIgUqYWmgABAgQIECBAgEDHArXjbKIRIECAAAECBAgQIECAAAEC&#10;BAgQIECAAAECBAgQIECAAAECBAgQIECAAAECBAgQIECAAAECBAgQIECAAAECBAgQIECAAAECBAgQ&#10;IECAAAECBAgQIECAAAECBAgQIECAAAECBAgQIECAAAECBAgQIECAAAECBAgQIECAAAECBAgQIECA&#10;AAECBAgQIECAAAEC/QtE/xElJECAAAECBAgQIECAAAECBAgQIECAAAECBAgQIECAAAECBAgQIECA&#10;AAECBAgQIECAAAECBAgQIECAAAECBAgQIECAAAECBAgQIECAAAECBAgQIECAAAECBAgQIECAAAEC&#10;BAgQIECAAAECBAgQIECAAAECBAgQIECAAAECBAgQIECAAAECBAgQIECAAAECBAgQIECAAAECBAgQ&#10;IDCPQMxTVVMCBAgQIECAAAECawm0tRbZQ4AAAQIECBAgQIAAAQIECBAgQIAAAQIECBAgQIAAAQIE&#10;CBAgQIAAAQIECBAgQIAAAQIECBAgQIAAAQIECBAgQIAAAQIECBAgQIAAAQIECBAgQIAAAQIECBAg&#10;QIAAAQIECBAgQIAAAQIECBAgQIAAAQIECBAgQIAAAQIECBAgQIAAAQIECBAgQIAAAQIECAwoEAN2&#10;UokAAQIECBAgQIAAAQIECBAgQIAAAQIECBAgQIAAAQIECBAgQIAAAQIECBAgQIAAAQIECBAgQIAA&#10;AQIECBAgQIAAAQIECBAgQIAAAQIECBAgQIAAAQIECBAgQIAAAQIECBAgQIAAAQIECBAgQIAAAQIE&#10;CBAgQIAAAQIECBAgQIAAAQIECBAgQIAAAQIECBAgQIAAAQIECBAgQIBAWoFIm1xwAgQIECBAgAAB&#10;AgQIECBAgAABAgQIECBAgAABAgQIECBAgAABAgQIECBAgAABAgQIECBAgAABAgQIECBAgAABAgQI&#10;ECBAgAABAgQIECBAgAABAgQIECBAgAABAgQIECBAgAABAgQIECBAgAABAgQIECBAgAABAgQIECBA&#10;gAABAgQIECBAgAABAgQIECBAgAABAgQIECBAgAABAgMKxICdVCJAgAABAgQIECCwsUDbeL/1BAgQ&#10;IECAAAECBAgQIECAAAECBAgQIECAAAECBAgQIECAAAECBAgQIECAAAECBAgQIECAAAECBAgQIECA&#10;AAECBAgQIECAAAECBAgQIECAAAECBAgQIECAAAECBAgQIECAAAECBAgQIECAAAECBAgQIECAAAEC&#10;BAgQIECAAAECBAgQIECAAAECBAgQIECAQGaByBxedgIECBAgQIAAAQI9CtQeQ8lEgAABAgQIECBA&#10;gAABAgQIECBAgAABAgQIECBAgAABAgQIECBAgAABAgQIECBAgAABAgQIECBAgAABAgQIECBAgAAB&#10;AgQIECBAgAABAgQIECBAgAABAgQIECBAgAABAgQIECBAgAABAgQIECBAgAABAgQIECBAgAABAgQI&#10;ECBAgAABAgQIECBAgAABAgQIpBGINEkFJUCAAAECBAgQIJBGoKVJKigBAgQIECBAgAABAgQIECBA&#10;gAABAgQIECBAgAABAgQIECBAgAABAgQIECBAgAABAgQIECBAgAABAgQIECBAgAABAgQIECBAgAAB&#10;AgQIECBAgAABAgQIECBAgAABAgQIECBAgAABAgQIECBAgAABAgQIECBAgAABAgQIECBAgAABAgQI&#10;ECBAgAABAgQIECDQn0D0F0kiAgQIECBAgAABAgQIECBAgAABAgQIECBAgAABAgQIECBAgAABAgQI&#10;ECBAgAABAgQIECBAgAABAgQIECBAgAABAgQIECBAgAABAgQIECBAgAABAgQIECBAgAABAgQIECBA&#10;gAABAgQIECBAgAABAgQIECBAgAABAgQIECBAgAABAgQIECBAgAABAgQIECBAgAABAgQIECBAgAAB&#10;AvMKxLzVNSdAgAABAgQIECBAgAABAgQIECBAgAABAgQIECBAgAABAgQIECBAgAABAgQIECBAgAAB&#10;AgQIECBAgAABAgQIECBAgAABAgQIECBAgAABAgQIECBAgAABAgQIECBAgAABAgQIECBAgAABAgQI&#10;ECBAgAABAgQIECBAgAABAgQIECBAgAABAgQIECBAgAABAgQIECBAgAABAgQIECDQn0D0F0kiAgQI&#10;ECBAgAABArkFamm5C0hPgAABAgQIECBAgAABAgQIECBAgAABAgQIECBAgAABAgQIECBAgAABAgQI&#10;ECBAgAABAgQIECBAgAABAgQIECBAgAABAgQIECBAgAABAgQIECBAgAABAgQIECBAgAABAgQIECBA&#10;gAABAgQIECBAgAABAgQIECBAgAABAgQIECBAgAABAgQIECBAgAABAgQIbCoQm263nAABAgQIECBA&#10;gAABAgQIECBAgAABAgQIECBAgAABAgQIECBAgAABAgQIECBAgAABAgQIECBAgAABAgQIECBAgAAB&#10;AgQIECBAgAABAgQIECBAgAABAgQIECBAgAABAgQIECBAgAABAgQIECBAgAABAgQIECBAgAABAgQI&#10;ECBAgAABAgQIECBAgAABAgQIECBAgAABAgQIECBAgACBOwJx58oFAQIECBAgQIAAAQKPFqilPfoM&#10;BxAgQIAAAQIECBAgQIAAAQIECBAgQIAAAQIECBAgQIAAAQIECBAgQIAAAQIECBAgQIAAAQIECBAg&#10;QIAAAQIECBAgQIAAAQIECBAgQIAAAQIECBAgQIAAAQIECBAgQIAAAQIECBAgQIAAAQIECBAgQIAA&#10;AQIECBAgQIAAAQIECBAgQIAAAQIECBAgQIAAAQLzCsS81TUnQIAAAQIECBAgQIAAAQIECBAgQIAA&#10;AQIECBAgQIAAAQIECBAgQIAAAQIECBAgQIAAAQIECBAgQIAAAQIECBAgQIAAAQIECBAgQIAAAQIE&#10;CBAgQIAAAQIECBAgQIAAAQIECBAgQIAAAQIECBAgQIAAAQIECBAgQIAAAQIECBAgQIAAAQIECBAg&#10;QIAAAQIECBAgQIAAAQIECBAg0J9A9BdJIgIECBAgQIAAAQIECBAgQIAAAQIECBAgQIAAAQIECBAg&#10;QIAAAQIECBAgQIAAAQIECBAgQIAAAQIECBAgQIAAAQIECBAgQIAAAQIECBAgQIAAAQIECBAgQIAA&#10;AQIECBAgQIAAAQIECBAgQIAAAQIECBAgQIAAAQIECBAgQIAAAQIECBAgQIAAAQIECBAgQIAAAQIE&#10;CBAgQIAAAQLzCsS81TUnQIAAAQIECBAgcC6Bdq6DnUuAAAECBAgQIECAAAECBAgQIECAAAECBAgQ&#10;IECAAAECBAgQIECAAAECBAgQIECAAAECBAgQIECAAAECBAgQIECAAAECBAgQIECAAAECBAgQIECA&#10;AAECBAgQIECAAAECBAgQIECAAAECBAgQIECAAAECBAgQIECAAAECBAgQIECAAAECBAgQIECAAAEC&#10;BAhMIBATdFSRAAECBAgQIECAwLoCbd11thEgQIAAAQIECBAgQIAAAQIECBAgQIAAAQIECBAgQIAA&#10;AQIECBAgQIAAAQIECBAgQIAAAQIECBAgQIAAAQIECBAgQIAAAQIECBAgQIAAAQIECBAgQIAAAQIE&#10;CBAgQIAAAQIECBAgQIAAAQIECBAgQIAAAQIECBAgQIAAAQIECBAgQIAAAQIECBAgQIAAAQJjCcRY&#10;dbQhQIAAAQIECBAgsL1AbdtnkIAAAQIECBAgQIAAAQIECBAgQIAAAQIECBAgQIAAAQIECBAgQIAA&#10;AQIECBAgQIAAAQIECBAgQIAAAQIECBAgQIAAAQIECBAgQIAAAQIECBAgQIAAAQIECBAgQIAAAQIE&#10;CBAgQIAAAQIECBAgQIAAAQIECBAgQIAAAQIECBAgQIAAAQIECBAgQIAAAQIECBDIKxB5o0tOgAAB&#10;AgQIECBAgAABAgQIECBAgAABAgQIECBAgAABAgQIECBAgAABAgQIECBAgAABAgQIECBAgAABAgQI&#10;ECBAgAABAgQIECBAgAABAgQIECBAgAABAgQIECBAgAABAgQIECBAgAABAgQIECBAgAABAgQIECBA&#10;gAABAgQIECBAgAABAgQIECBAgAABAgQIECBAgAABAgQIECBAYDyBGK+SRgQIECBAgAABAgS2Fmhb&#10;B7CfAAECBAgQIECAAAECBAgQIECAAAECBAgQIECAAAECBAgQIECAAAECBAgQIECAAAECBAgQIECA&#10;AAECBAgQIECAAAECBAgQIECAAAECBAgQIECAAAECBAgQIECAAAECBAgQIECAAAECBAgQIECAAAEC&#10;BAgQIECAAAECBAgQIECAAAECBAgQIECAAAECBAgQSCwQibOLToAAAQIECBAgQIAAAQIECBAgQIAA&#10;AQIECBAgQIAAAQIECBAgQIAAAQIECBAgQIAAAQIECBAgQIAAAQIECBAgQIAAAQIECBAgQIAAAQIE&#10;CBAgQIAAAQIECBAgQIAAAQIECBAgQIAAAQIECBAgQIAAAQIECBAgQIAAAQIECBAgQIAAAQIECBAg&#10;QIAAAQIECBAgQIAAAQIECBAgQGA4gRiukUIECBAgQIAAAQIENhdomycQgAABAgQIECBAgAABAgQI&#10;ECBAgAABAgQIECBAgAABAgQIECBAgAABAgQIECBAgAABAgQIECBAgAABAgQIECBAgAABAgQIECBA&#10;gAABAgQIECBAgAABAgQIECBAgAABAgQIECBAgAABAgQIECBAgAABAgQIECBAgAABAgQIECBAgAAB&#10;AgQIECBAgAABAgQIEMgrEHmjS06AAAECBAgQIECAAAECBAgQIECAAAECBAgQIECAAAECBAgQIECA&#10;AAECBAgQIECAAAECBAgQIECAAAECBAgQIECAAAECBAgQIECAAAECBAgQIECAAAECBAgQIECAAAEC&#10;BAgQIECAAAECBAgQIECAAAECBAgQIECAAAECBAgQIECAAAECBAgQIECAAAECBAgQIECAAAECBAgQ&#10;IEBgPIEYr5JGBAgQIECAAAECBLYVqNuut50AAQIECBAgQIAAAQIECBAgQIAAAQIECBAgQIAAAQIE&#10;CBAgQIAAAQIECBAgQIAAAQIECBAgQIAAAQIECBAgQIAAAQIECBAgQIAAAQIECBAgQIAAAQIECBAg&#10;QIAAAQIECBAgQIAAAQIECBAgQIAAAQIECBAgQIAAAQIECBAgQIAAAQIECBAgQIAAAQIECBBILhDJ&#10;84tPgAABAgQIECBAoEOB1mEmkQgQIECAAAECBAgQIECAAAECBAgQIECAAAECBAgQIECAAAECBAgQ&#10;IECAAAECBAgQIECAAAECBAgQIECAAAECBAgQIECAAAECBAgQIECAAAECBAgQIECAAAECBAgQIECA&#10;AAECBAgQIECAAAECBAgQIECAAAECBAgQIECAAAECBAgQIECAAAECBAgQIECAAIEsApElqJwECBAg&#10;QIAAAQIECBAgQIAAAQIECBAgQIAAAQIECBAgQIAAAQIECBAgQIAAAQIECBAgQIAAAQIECBAgQIAA&#10;AQIECBAgQIAAAQIECBAgQIAAAQIECBAgQIAAAQIECBAgQIAAAQIECBAgQIAAAQIECBAgQIAAAQIE&#10;CBAgQIAAAQIECBAgQIAAAQIECBAgQIAAAQIECBAgQIAAAQIEZhCIGUrqSIAAAQIECBAgQIAAAQIE&#10;CBAgQIAAAQIECBAgQIAAAQIECBAgQIAAAQIECBAgQIAAAQIECBAgQIAAAQIECBAgQIAAAQIECBAg&#10;QIAAAQIECBAgQIAAAQIECBAgQIAAAQIECBAgQIAAAQIECBAgQIAAAQIECBAgQIAAAQIECBAgQIAA&#10;AQIECBAgQIAAAQIECBAgQIAAAQIECBAgQCCLQGQJKicBAgQIECBAgAABAgQIECBAgAABAgQIECBA&#10;gAABAgQIECBAgAABAgQIECBAgAABAgQIECBAgAABAgQIECBAgAABAgQIECBAgAABAgQIECBAgAAB&#10;AgQIECBAgAABAgQIECBAgAABAgQIECBAgAABAgQIECBAgAABAgQIECBAgAABAgQIECBAgAABAgQI&#10;ECBAgAABAgQIECBAgACBGQRihpI6EiBAgAABAgQIECBAgAABAgQIECBAgAABAgQIECBAgAABAgQI&#10;ECBAgAABAgQIECBAgAABAgQIECBAgAABAgQIECBAgAABAgQIECBAgAABAgQIECBAgAABAgQIECBA&#10;gAABAgQIECBAgAABAgQIECBAgAABAgQIECBAgAABAgQIECBAgAABAgQIECBAgAABAgQIECBAgAAB&#10;AgQIEMgiEFmCykmAAAECBAgQIEAgj0DLE1VSAgQIECBAgAABAgQIECBAgAABAgQIECBAgAABAgQI&#10;ECBAgAABAgQIECBAgAABAgQIECBAgAABAgQIECBAgAABAgQIECBAgAABAgQIECBAgAABAgQIECBA&#10;gAABAgQIECBAgAABAgQIECBAgAABAgQIECBAgAABAgQIECBAgAABAgQIECBAgAABAgQIECBAoDuB&#10;6C6RQAQIECBAgAABAgQIECBAgAABAgQIECBAgAABAgQIECBAgAABAgQIECBAgAABAgQIECBAgAAB&#10;AgQIECBAgAABAgQIECBAgAABAgQIECBAgAABAgQIECBAgAABAgQIECBAgAABAgQIECBAgAABAgQI&#10;ECBAgAABAgQIECBAgAABAgQIECBAgAABAgQIECBAgAABAgQIECBAgAABAgQmFoiJu6tOgAABAgQI&#10;ECBA4EwC7UznOpYAAQIECBAgQIAAAQIECBAgQIAAAQIECBAgQIAAAQIECBAgQIAAAQIECBAgQIAA&#10;AQIECBAgQIAAAQIECBAgQIAAAQIECBAgQIAAAQIECBAgQIAAAQIECBAgQIAAAQIECBAgQIAAAQIE&#10;CBAgQIAAAQIECBAgQIAAAQIECBAgQIAAAQIECBAgQIAAAQIECBCYQSBmKKkjAQIECBAgQIAAgTUF&#10;6prL7CJAgAABAgQIECBAgAABAgQIECBAgAABAgQIECBAgAABAgQIECBAgAABAgQIECBAgAABAgQI&#10;ECBAgAABAgQIECBAgAABAgQIECBAgAABAgQIECBAgAABAgQIECBAgAABAgQIECBAgAABAgQIECBA&#10;gAABAgQIECBAgAABAgQIECBAgAABAgQIECBAgAABAgSGE4jhGilEgAABAgQIECBAgAABAgQIECBA&#10;gAABAgQIECBAgAABAgQIECBAgAABAgQIECBAgAABAgQIECBAgAABAgQIECBAgAABAgQIECBAgAAB&#10;AgQIECBAgAABAgQIECBAgAABAgQIECBAgAABAgQIECBAgAABAgQIECBAgAABAgQIECBAgAABAgQI&#10;ECBAgAABAgQIECBAgAABAgQIECBAILFAJM4uOgECBAgQIECAAAECBAgQIECAAAECBAgQIECAAAEC&#10;BAgQIECAAAECBAgQIECAAAECBAgQIECAAAECBAgQIECAAAECBAgQIECAAAECBAgQIECAAAECBAgQ&#10;IECAAAECBAgQIECAAAECBAgQIECAAAECBAgQIECAAAECBAgQIECAAAECBAgQIECAAAECBAgQIECA&#10;AAECBAgQIECAAIHhBGK4RgoRIECAAAECBAgQ2FigLu5fni6+akiAAAECBAgQIECAAAECBAgQIECA&#10;AAECBAgQIECAAAECBAgQIECAAAECBAgQIECAAAECBAgQIECAAAECBAgQIECAAAECBAgQIECAAAEC&#10;BAgQIECAAAECBAgQIECAAAECBAgQIECAAAECBAgQIECAAAECBAgQIECAAAECBAgQIECAAAECBAgQ&#10;IECAAAECBAhMIRBTtFSSAAECBAgQIECAwKoCbdVtlhEgQIAAAQIECBAgQIAAAQIECBAgQIAAAQIE&#10;CBAgQIAAAQIECBAgQIAAAQIECBAgQIAAAQIECBAgQIAAAQIECBAgQIAAAQIECBAgQIAAAQIECBAg&#10;QIAAAQIECBAgQIAAAQIECBAgQIAAAQIECBAgQIAAAQIECBAgQIAAAQIECBAgQIAAAQIECBAgQIAA&#10;AQJjCcRYdbQhQIAAAQIECBAgQIAAAQIECBAgQIAAAQIECBAgQIAAAQIECBAgQIAAAQIECBAgQIAA&#10;AQIECBAgQIAAAQIECBAgQIAAAQIECBAgQIAAAQIECBAgQIAAAQIECBAgQIAAAQIECBAgQIAAAQIE&#10;CBAgQIAAAQIECBAgQIAAAQIECBAgQIAAAQIECBAgQIAAAQIECBAgQIAAAQIECBAgkFsgcseXngAB&#10;AgQIECBAgAABAgQIECBAgAABAgQIECBAgAABAgQIECBAgAABAgQIECBAgAABAgQIECBAgAABAgQI&#10;ECBAgAABAgQIECBAgAABAgQIECBAgAABAgQIECBAgAABAgQIECBAgAABAgQIECBAgAABAgQIECBA&#10;gAABAgQIECBAgAABAgQIECBAgAABAgQIECBAgAABAgQIECBAgMBYAjFWHW0IECBAgAABAgQI9CDQ&#10;egghAwECBAgQIECAAAECBAgQIECAAAECBAgQIECAAAECBAgQIECAAAECBAgQIECAAAECBAgQIECA&#10;AAECBAgQIECAAAECBAgQIECAAAECBAgQIECAAAECBAgQIECAAAECBAgQIECAAAECBAgQIECAAAEC&#10;BAgQIECAAAECBAgQIECAAAECBAgQIECAAAECBAgQIJBUIJLmFpsAAQIECBAgQIBAToGWM7bUBAgQ&#10;IECAAAECBAgQIECAAAECBAgQIECAAAECBAgQIECAAAECBAgQIECAAAECBAgQIECAAAECBAgQIECA&#10;AAECBAgQIECAAAECBAgQIECAAAECBAgQIECAAAECBAgQIECAAAECBAgQIECAAAECBAgQIECAAAEC&#10;BAgQIECAAAECBAgQIECAAAECBAgQIECAwHoCsd4qmwgQIECAAAECBAgQIECAAAECBAgQIECAAAEC&#10;BAgQIECAAAECBAgQIECAAAECBAgQIECAAAECBAgQIECAAAECBAgQIECAAAECBAgQIECAAAECBAgQ&#10;IECAAAECBAgQIECAAAECBAgQIECAAAECBAgQIECAAAECBAgQIECAAAECBAgQIECAAAECBAgQIECA&#10;AAECBAgQIECAAAECBAgQeEggHnrAnAABAgQIECBAgACBUwXaqS94ngABAgQIECBAgAABAgQIECBA&#10;gAABAgQIECBAgAABAgQIECBAgAABAgQIECBAgAABAgQIECBAgAABAgQIECBAgAABAgQIECBAgAAB&#10;AgQIECBAgAABAgQIECBAgAABAgQIECBAgAABAgQIECBAgAABAgQIECBAgAABAgQIECBAgAABAgQI&#10;ECBAgAABAgQIECDwRiDefPOFAAECBAgQIECAAAECBAgQIECAAAECBAgQIECAAAECBAgQIECAAAEC&#10;BAgQIECAAAECBAgQIECAAAECBAgQIECAAAECBAgQIECAAAECBAgQIECAAAECBAgQIECAAAECBAgQ&#10;IECAAAECBAgQIECAAAECBAgQIECAAAECBAgQIECAAAECBAgQIECAAAECBAgQIECAAAECBAgQIECA&#10;AIHNBWLzBAIQIECAAAECBAgQIECAAAECBAgQIECAAAECBAgQIECAAAECBAgQIECAAAECBAgQIECA&#10;AAECBAgQIECAAAECBAgQIECAAAECBAgQIECAAAECBAgQIECAAAECBAgQIECAAAECBAgQIECAAAEC&#10;BAgQIECAAAECBAgQIECAAAECBAgQIECAAAECBAgQIECAAAECBAgQIECAAAECBAgQIPBGIN5884UA&#10;AQIECBAgQIAAAQIECBAgQIAAAQIECBAgQIAAAQIECBAgQIAAAQIECBAgQIAAAQIECBAgQIAAAQIE&#10;CBAgQIAAAQIECBAgQIAAAQIECBAgQIAAAQIECBAgQIAAAQIECBAgQIAAAQIECBAgQIAAAQIECBAg&#10;QIAAAQIECBAgQIAAAQIECBAgQIAAAQIECBAgQIAAAQIECBAgQIAAgc0FYvMEAhAgQIAAAQIECBAY&#10;TKAO1kcdAgQIECBAgAABAgQIECBAgAABAgQIECBAgAABAgQIECBAgAABAgQIECBAgAABAgQIECBA&#10;gAABAgSZiFPSAABAAElEQVQIECBAgAABAgQIECBAgAABAgQIECBAgAABAgQIECBAgAABAgQIECBA&#10;gAABAgQIECBAgAABAgQIECBAgAABAgQIECBAgAABAgQIECBAgAABAgQIECBAYF2BWHedbQQIECBA&#10;gAABAgQmEGgTdFSRAAECBAgQIECAAAECBAgQIECAAAECBAgQIECAAAECBAgQIECAAAECBAgQIECA&#10;AAECBAgQIECAAAECBAgQIECAAAECBAgQIECAAAECBAgQIECAAAECBAgQIECAAAECBAgQIECAAAEC&#10;BAgQIECAAAECBAgQIECAAAECBAgQIECAAAECBAgQIECAAAECBAgQOJtAnO1kBxMgQIAAAQIECBCY&#10;VqBN21xxAgQIECBAgAABAgQIECBAgAABAgQIECBAgAABAgQIECBAgAABAgQIECBAgAABAgQIECBA&#10;gAABAgQIECBAgAABAgQIECBAgAABAgQIECBAgAABAgQIECBAgAABAgQIECBAgAABAgQIECBAgAAB&#10;AgQIECBAgAABAgQIECBAgAABAgQIECBAgAABAgQIECBA4PEC8fgjnECAAAECBAgQIECAwGkC7bTH&#10;PU2AAAECBAgQIECAAAECBAgQIECAAAECBAgQIECAAAECBAgQIECAAAECBAgQIECAAAECBAgQIECA&#10;AAECBAgQIECAAAECBAgQIECAAAECBAgQIECAAAECBAgQIECAAAECBAgQIECAAAECBAgQIECAAAEC&#10;BAgQIECAAAECBAgQIECAAAECBAgQIECAAAECBAhMJRBTtVWWAAECBAgQIECAQAcCrbYOUohAgAAB&#10;AgQIECBAgAABAgQIECBAgAABAgQIECBAgAABAgQIECBAgAABAgQIECBAgAABAgQIECBAgAABAgQI&#10;ECBAgAABAgQIECBAgAABAgQIECBAgAABAgQIECBAgAABAgQIECBAgAABAgQIECBAgAABAgQIECBA&#10;gAABAgQIECBAgAABAgQIECBAgAABAgQI9CoQvQaTiwABAgQIECBAgEBegbYYvdXl+eLLhgQIECBA&#10;gAABAgQIECBAgAABAgQIECBAgAABAgQIECBAgAABAgQIECBAgAABAgQIECBAgAABAgQIECBAgAAB&#10;AgQIECBAgAABAgQIECBAgAABAgQIECBAgAABAgQIECBAgAABAgQIECBAgAABAgQIECBAgAABAgQI&#10;ECBAgAABAgQIECBAgAABAgQIECBAgMDwAjF8QwUJECBAgAABAgQIdCbQausskTgECBAgQIAAAQIE&#10;CBAgQIAAAQIECBAgQIAAAQIECBAgQIAAAQIECBAgQIAAAQIECBAgQIAAAQIECBAgQIAAAQIECBAg&#10;QIAAAQIECBAgQIAAAQIECBAgQIAAAQIECBAgQIAAAQIECBAgQIAAAQIECBAgQIAAAQIECBAgQIAA&#10;AQIECBAgQIAAAQIECBAgQIBATwLRUxhZCBAgQIAAAQIECMwg0MrNDDV1JECAAAECBAgQIECAAAEC&#10;BAgQIECAAAECBAgQIECAAAECBAgQIECAAAECBAgQIECAAAECBAgQIECAAAECBAgQIECAAAECBAgQ&#10;IECAAAECBAgQIECAAAECBAgQIECAAAECBAgQIECAAAECBAgQIECAAAECBAgQIECAAAECBAgQIECA&#10;AAECBAgQIECAAAECBN5TIN7zPa8RIECAAAECBAgQIPCeAq2293zTawQIECBAgAABAgQIECBAgAAB&#10;AgQIECBAgAABAgQIECBAgAABAgQIECBAgAABAgQIECBAgAABAgQIECBAgAABAgQIECBAgAABAgQI&#10;ECBAgAABAgQIECBAgAABAgQIECBAgAABAgQIECBAgAABAgQIECBAgAABAgQIECBAgAABAgQIECBA&#10;gAABAgQIECBAgMAMAjFDSR0JECBAgAABAgQI9CTQauspjiwECBAgQIAAAQIECBAgQIAAAQIECBAg&#10;QIAAAQIECBAgQIAAAQIECBAgQIAAAQIECBAgQIAAAQIECBAgQIAAAQIECBAgQIAAAQIECBAgQIAA&#10;AQIECBAgQIAAAQIECBAgQIAAAQIECBAgQIAAAQIECBAgQIAAAQIECBAgQIAAAQIECBAgQIAAAQIE&#10;CBAgQIBAZwLRWR5xCBAgQIAAAQIECAwg0BY7tHqzODckQIAAAQIECBAgQIAAAQIECBAgQIAAAQIE&#10;CBAgQIAAAQIECBAgQIAAAQIECBAgQIAAAQIECBAgQIAAAQIECBAgQIAAAQIECBAgQIAAAQIECBAg&#10;QIAAAQIECBAgQIAAAQIECBAgQIAAAQIECBAgQIAAAQIECBAgQIAAAQIECBAgQIAAAQIECBAgQIAA&#10;AQIE5haIuetrT4AAAQIECBAgQGB9gVba+kttJECAAAECBAgQIECAAAECBAgQIECAAAECBAgQIECA&#10;AAECBAgQIECAAAECBAgQIECAAAECBAgQIECAAAECBAgQIECAAAECBAgQIECAAAECBAgQIECAAAEC&#10;BAgQIECAAAECBAgQIECAAAECBAgQIECAAAECBAgQIECAAAECBAgQIECAAAECBAgQIECAAAECBNII&#10;RJqkghIgQIAAAQIECBBIIlDrctBW2/IDpgQIECBAgAABAgQIECBAgAABAgQIECBAgAABAgQIECBA&#10;gAABAgQIECBAgAABAgQIECBAgAABAgQIECBAgAABAgQIECBAgAABAgQIECBAgAABAgQIECBAgAAB&#10;AgQIECBAgAABAgQIECBAgAABAgQIECBAgAABAgQIECBAgAABAgQIECBAgAABAgQIECBAgMDUAjF1&#10;e+UJECBAgAABAgQInEOgLR/a6s3yA6YECBAgQIAAAQIECBAgQIAAAQIECBAgQIAAAQIECBAgQIAA&#10;AQIECBAgQIAAAQIECBAgQIAAAQIECBAgQIAAAQIECBAgQIAAAQIECBAgQIAAAQIECBAgQIAAAQIE&#10;CBAgQIAAAQIECBAgQIAAAQIECBAgQIAAAQIECBAgQIAAAQIECBAgQIAAAQIECBAgQIDA1AIxdXvl&#10;CRAgQIAAAQIECGwg0GrbYKuVBAgQIECAAAECBAgQIECAAAECBAgQIECAAAECBAgQIECAAAECBAgQ&#10;IECAAAECBAgQIECAAAECBAgQIECAAAECBAgQIECAAAECBAgQIECAAAECBAgQIECAAAECBAgQIECA&#10;AAECBAgQIECAAAECBAgQIECAAAECBAgQIECAAAECBAgQIECAAAECBAgQIECAQBaByBJUTgIECBAg&#10;QIAAAQJjCNTSahujihYECBAgQIAAAQIECBAgQIAAAQIECBAgQIAAAQIECBAgQIAAAQIECBAgQIAA&#10;AQIECBAgQIAAAQIECBAgQIAAAQIECBAgQIAAAQIECBAgQIAAAQIECBAgQIAAAQIECBAgQIAAAQIE&#10;CBAgQIAAAQIECBAgQIAAAQIECBAgQIAAAQIECBAgQIAAAQIECBAgQIDAWQTiLKc6lAABAgQIECBA&#10;gACBowI35ebozIAAAQIECBAgQIAAAQIECBAgQIAAAQIECBAgQIAAAQIECBAgQIAAAQIECBAgQIAA&#10;AQIECBAgQIAAAQIECBAgQIAAAQIECBAgQIAAAQIECBAgQIAAAQIECBAgQIAAAQIECBAgQIAAAQIE&#10;CBAgQIAAAQIECBAgQIAAAQIECBAgQIAAAQIECBAgQIAAAQIECBAgEAgIECBAgAABAgQIEPjAArUt&#10;HtgemC++bEiAAAECBAgQIECAAAECBAgQIECAAAECBAgQIECAAAECBAgQIECAAAECBAgQIECAAAEC&#10;BAgQIECAAAECBAgQIECAAAECBAgQIECAAAECBAgQIECAAAECBAgQIECAAAECBAgQIECAAAECBAgQ&#10;IECAAAECBAgQIECAAAECBAgQIECAAAECBAgQIECAAAECBAgMLxDDN1SQAAECBAgQIECAwMoC9aF9&#10;Dz7w0AHmBAgQIECAAAECBAgQIECAAAECBAgQIECAAAECBAgQIECAAAECBAgQIECAAAECBAgQIECA&#10;AAECBAgQIECAAAECBAgQIECAAAECBAgQIECAAAECBAgQIECAAAECBAgQIECAAAECBAgQIECAAAEC&#10;BAgQIECAAAECBAgQIECAAAECBAgQIECAAAECBAgQIECAwMgCMXI53QgQIECAAAECBAh0KRC1y1hC&#10;ESBAgAABAgQIECBAgAABAgQIECBAgAABAgQIECBAgAABAgQIECBAgAABAgQIECBAgAABAgQIECBA&#10;gAABAgQIECBAgAABAgQIECBAgAABAgQIECBAgAABAgQIECBAgAABAgQIECBAgAABAgQIECBAgAAB&#10;AgQIECBAgAABAgQIECBAgAABAgQIECBAgAABAn0IRB8xpCBAgAABAgQIECAwj0CtdZ6ymhIgQIAA&#10;AQIECBAgQIAAAQIECBAgQIAAAQIECBAgQIAAAQIECBAgQIAAAQIECBAgQIAAAQIECBAgQIAAAQIE&#10;CBAgQIAAAQIECBAgQIAAAQIECBAgQIAAAQIECBAgQIAAAQIECBAgQIAAAQIECBAgQIAAAQIECBAg&#10;QIAAAQIECBAgQIAAAQIECBAgQIAAAQInC8TJb3iBAAECBAgQIECAAIEHBNriPMKv4YtAhgQIECBA&#10;gAABAgQIECBAgAABAgQIECBAgAABAgQIECBAgAABAgQIECBAgAABAgQIECBAgAABAgQIECBAgAAB&#10;AgQIECBAgAABAgQIECBAgAABAgQIECBAgAABAgQIECBAgAABAgQIECBAgAABAgQIECBAgAABAgQI&#10;ECBAgAABAgQIECBAgAABAgQIECBAYHKBmLy/+gQIECBAgAABAgRWF6ixW32nhQQIECBAgAABAgQI&#10;ECBAgAABAgQIECBAgAABAgQIECBAgAABAgQIECBAgAABAgQIECBAgAABAgQIECBAgAABAgQIECBA&#10;gAABAgQIECBAgAABAgQIECBAgAABAgQIECBAgAABAgQIECBAgAABAgQIECBAgAABAgQIECBAgAAB&#10;AgQIECBAgAABAgQIECBAgEAegcgTVVICBAgQIECAAAECYwhE7MYoogUBAgQIECBAgAABAgQIECBA&#10;gAABAgQIECBAgAABAgQIECBAgAABAgQIECBAgAABAgQIECBAgAABAgQIECBAgAABAgQIECBAgAAB&#10;AgQIECBAgAABAgQIECBAgAABAgQIECBAgAABAgQIECBAgAABAgQIECBAgAABAgQIECBAgAABAgQI&#10;ECBAgAABAgQIECBwFoE4y6kOJUCAAAECBAgQIEDgqEDs/Bp+FMeAAAECBAgQIECAAAECBAgQIECA&#10;AAECBAgQIECAAAECBAgQIECAAAECBAgQIECAAAECBAgQIECAAAECBAgQIECAAAECBAgQIECAAAEC&#10;BAgQIECAAAECBAgQIECAAAECBAgQIECAAAECBAgQIECAAAECBAgQIECAAAECBAgQIECAAAECBAgQ&#10;IECAAAECBAgQKMGAAAECBAgQIECAAIF1BSL26y60jQABAgQIECBAgAABAgQIECBAgAABAgQIECBA&#10;gAABAgQIECBAgAABAgQIECBAgAABAgQIECBAgAABAgQIECBAgAABAgQIECBAgAABAgQIECBAgAAB&#10;AgQIECBAgAABAgQIECBAgAABAgQIECBAgAABAgQIECBAgAABAgQIECBAgAABAgQIECBAgAABAgQI&#10;EEglEKnSCkuAAAECBAgQIEBgAIGI3QAtVCBAgAABAgQIECBAgAABAgQIECBAgAABAgQIECBAgAAB&#10;AgQIECBAgAABAgQIECBAgAABAgQIECBAgAABAgQIECBAgAABAgQIECBAgAABAgQIECBAgAABAgQI&#10;ECBAgAABAgQIECBAgAABAgQIECBAgAABAgQIECBAgAABAgQIECBAgAABAgQIECBAgAABAgTOJRDn&#10;Oti5BAgQIECAAAECBAj8sEDU/Q8P3CVAgAABAgQIECBAgAABAgQIECBAgAABAgQIECBAgAABAgQI&#10;ECBAgAABAgQIECBAgAABAgQIECBAgAABAgQIECBAgAABAgQIECBAgAABAgQIECBAgAABAgQIECBA&#10;gAABAgQIECBAgAABAgQIECBAgAABAgQIECBAgAABAgQIECBAgAABAgQIECBAgAABAgQIHASCAgEC&#10;BAgQIECAAAECH1qgLR64q7vFuSEBAgQIECBAgAABAgQIECBAgAABAgQIECBAgAABAgQIECBAgAAB&#10;AgQIECBAgAABAgQIECBAgAABAgQIECBAgAABAgQIECBAgAABAgQIECBAgAABAgQIECBAgAABAgQI&#10;ECBAgAABAgQIECBAgAABAgQIECBAgAABAgQIECBAgAABAgQIECBAgAABAgQIECAwt0DMXV97AgQI&#10;ECBAgAABAusLRN2vv9RGAgQIECBAgAABAgQIECBAgAABAgQIECBAgAABAgQIECBAgAABAgQIECBA&#10;gAABAgQIECBAgAABAgQIECBAgAABAgQIECBAgAABAgQIECBAgAABAgQIECBAgAABAgQIECBAgAAB&#10;AgQIECBAgAABAgQIECBAgAABAgQIECBAgAABAgQIECBAgAABAgQIECBAII1ApEkqKAECBAgQIECA&#10;AIEhBGqJuhuiiRIECBAgQIAAAQIECBAgQIAAAQIECBAgQIAAAQIECBAgQIAAAQIECBAgQIAAAQIE&#10;CBAgQIAAAQIECBAgQIAAAQIECBAgQIAAAQIECBAgQIAAAQIECBAgQIAAAQIECBAgQIAAAQIECBAg&#10;QIAAAQIECBAgQIAAAQIECBAgQIAAAQIECBAgQIAAAQIECBAgQIDAeQTiPMc6lQABAgQIECBAgACB&#10;YwK11mMj9wkQIECAAAECBAgQIECAAAECBAgQIECAAAECBAgQIECAAAECBAgQIECAAAECBAgQIECA&#10;AAECBAgQIECAAAECBAgQIECAAAECBAgQIECAAAECBAgQIECAAAECBAgQIECAAAECBAgQIECAAAEC&#10;BAgQIECAAAECBAgQIECAAAECBAgQIECAAAECBAgQIECAAAECZc+AAAECBAgQIECAAIF1Bf7+t7+W&#10;y6uPF5d+8/vfltfff3/vmd3FZbn9uf385OJH5Wr/9N4za96IuCg/+/TXa660iwABAgQIECBAgAAB&#10;AgQIECBAgAABAgQIECBAgAABAgQIECBAgAABAgQIECBAgAABAgQIECBAgAABAgQIECBAgAABAgQe&#10;KXD5SS3PvqiPPMXrBAgQIECAAAECBAgQIECAAAECBAgQIECAAAECBAgQIECAAAECBAgQIECAAAEC&#10;BAgQIECAAAECBAgQIECAAAECBAgQIECAAAEC5xTYn/NwZxMgQIAAAQIECBAgcF8g/vtZKVf/uT94&#10;686TP31V4vrirTv3v/7rcOv2Z+vPX8rN1hHsJ0CAAAECBAgQIECAAAECBAgQIECAAAECBAgQIECA&#10;AAECBAgQIECAAAECBAgQIECAAAECBAgQIECAAAECBAgQIECAAIETBH7xq1qefbE74Q2PEiBAgAAB&#10;AgQIECBAgAABAgQIECBAgAABAgQIECBAgAABAgQIECBAgAABAgQIECBAgAABAgQIECBAgAABAgQI&#10;ECBAgAABAgQIrC0Qay+0jwABAgQIECBAgAABAgQIECBAgAABAgQIECBAgAABAgQIECBAgAABAgQI&#10;ECBAgAABAgQIECBAgAABAgQIECBAgAABAgQIECBAgAABAgQIECBAgAABAgQIECBAgAABAgQIECBA&#10;gAABAgQIECBAgAABAgQIECBAgAABAgQIECBAgAABAgQIECBAgAABAgQIECBAgAABAgQIECBAgACB&#10;4wJxfGRCgAABAgQIECBAgAABAgQIECBAgAABAgQIECBAgAABAgQIECBAgAABAgQIECBAgAABAgQI&#10;ECBAgAABAgQIECBAgAABAgQIECBAgAABAgQIECBAgAABAgQIECBAgAABAgQIECBAgAABAgQIECBA&#10;gAABAgQIECBAgAABAgQIECBAgAABAgQIECBAgAABAgQIECBAgAABAgQIECBAgMDaAvu1F9pHgAAB&#10;AgQIECBAYHSBP3z2Zfn8H9+VXSultv+Vj17H4f+bQ+1WrvfPRq+vHwECBAgQIECAAAECBAgQIECA&#10;AAECBAgQIECAAAECBAgQIECAAAECBAgQIECAAAECBAgQIECAAAECBAgQIECAAAECBAgQIECAAAEC&#10;BAgQIECAAAECBAgQIECAAAECBAgQIECAAAECBAgQIECAAAECBAgQIECAAAECBAgQIECAAAECBAgQ&#10;IECAAAECBAgQIPBIgf0j3/c6AQIECBAgQIAAAQLvCHz19W/u3Pnd16/vXP+y/PnOtQsCBAgQIECA&#10;AAECBAgQIECAAAECBAgQIECAAAECBAgQIECAAAECBAgQIECAAAECBAgQIECAAAECBAgQIECAAAEC&#10;BAgQIECAAAECBAgQIECAAAECBAgQIECAAAECBAgQIECAAAECBAgQIECAAAECBAgQIECAAAECBAgQ&#10;IECAAAECBAgQIECAAAECBAgQIECAwNsC8faF7wQIECBAgAABAgQIECBAgAABAgQIECBAgAABAgQI&#10;ECBAgAABAgQIECBAgAABAgQIECBAgAABAgQIECBAgAABAgQIECBAgAABAgQIECBAgAABAgQIECBA&#10;gAABAgQIECBAgAABAgQIECBAgAABAgQIECBAgAABAgQIECBAgAABAgQIECBAgAABAgQIECBAgAAB&#10;AgQIECBAgAABAgQIbCuw33a97QQIECBAgAABAgTGF/jnj7+9U/Lz3dPDddy59+7Fvz/+Y/nu4t27&#10;h+sapR5+bj8f1VKe1sM/G36i7sunP/1ywwRWEyBAgAABAgQIECBAgAABAgQIECBAgAABAgQIECBA&#10;gAABAgQIECBAgAABAgQIECBAgAABAgQIECBAgAABAgQIECBAgMCpAp/8fNu/VT81r+cJECBAgAAB&#10;AgQIECBAgAABAgQIECBAgAABAgQIECBAgAABAgQIECBAgAABAgQIECBAgAABAgQIECBAgAABAgQI&#10;ECBAgAABAjMK1Hb4zFhcZwIECHwIgaurq3J9fX30qMvLy/Ly5cujcwMCBAgQmFPgxYsX5dWrV4vl&#10;nz9/Xp48ebL4jCEBAgQIECBAgAABAgQIECBAgAABAgQIECBAgAABAgQIECBAgAABAgQIECBAgAAB&#10;AgQIECBAgAABAgQIECBAgAABAgQIECBAgAABAgQIECBAgAABAgQIECBAgAABAgQIECBAgAABAgQI&#10;ECBAgAABAgQIECBAgAABAgQIECBAgAABAgQIECBAgAABAgQIECAwpkCMWUsrAgQIECBAgAABAgQI&#10;ECBAgAABAgQIECBAgAABAgQIECBAgAABAgQIECBAgAABAgQIECBAgAABAgQIECBAgAABAgQIECBA&#10;gAABAgQIECBAgAABAgQIECBAgAABAgQIECBAgAABAgQIECBAgAABAgQIECBAgAABAgQIECBAgAAB&#10;AgQIECBAgAABAgQIECBAgAABAgQIECBAgAABAjkFImdsqQkQIECAAAECBAgQIECAAAECBAgQIECA&#10;AAECBAgQIECAAAECBAgQIECAAAECBAgQIECAAAECBAgQIECAAAECBAgQIECAAAECBAgQIECAAAEC&#10;BAgQIECAAAECBAgQIECAAAECBAgQIECAAAECBAgQIECAAAECBAgQIECAAAECBAgQIECAAAECBAgQ&#10;IECAAAECBAgQIECAAAECBAiMKRBj1tKKAAECBAgQIECAAAECBAgQIECAAAECBAgQIECAAAECBAgQ&#10;IECAAAECBAgQIECAAAECBAgQIECAAAECBAgQIECAAAECBAgQIECAAAECBAgQIECAAAECBAgQIECA&#10;AAECBAgQIECAAAECBAgQIECAAAECBAgQIECAAAECBAgQIECAAAECBAgQIECAAAECBAgQIECAAAEC&#10;BAgQIECAQE6ByBlbagIECBAgQIAAAQIECBAgQIAAAQIECBAgQIAAAQIECBAgQIAAAQIECBAgQIAA&#10;AQIECBAgQIAAAQIECBAgQIAAAQIECBAgQIAAAQIECBAgQIAAAQIECBAgQIAAAQIECBAgQIAAAQIE&#10;CBAgQIAAAQIECBAgQIAAAQIECBAgQIAAAQIECBAgQIAAAQIECBAgQIAAAQIECBAgQIAAAQJjCsSY&#10;tbQiQIAAAQIECBAgQIAAAQIECBAgQIAAAQIECBAgQIAAAQIECBAgQIAAAQIECBAgQIAAAQIECBAg&#10;QIAAAQIECBAgQIAAAQIECBAgQIAAAQIECBAgQIAAAQIECBAgQIAAAQIECBAgQIAAAQIECBAgQIAA&#10;AQIECBAgQIAAAQIECBAgQIAAAQIECBAgQIAAAQIECBAgQIAAAQIECBAgkFMgcsaWmgABAgQIECBA&#10;gAABAgQIECBAgAABAgQIECBAgAABAgQIECBAgAABAgQIECBAgAABAgQIECBAgAABAgQIECBAgAAB&#10;AgQIECBAgAABAgQIECBAgAABAgQIECBAgAABAgQIECBAgAABAgQIECBAgAABAgQIECBAgAABAgQI&#10;ECBAgAABAgQIECBAgAABAgQIECBAgAABAgQIECBAgMCYAjFmLa0IECBAgAABAgQIECBAgAABAgQI&#10;ECBAgAABAgQIECBAgAABAgQIECBAgAABAgQIECBAgAABAgQIECBAgAABAgQIECBAgAABAgQIECBA&#10;gAABAgQIECBAgAABAgQIECBAgAABAgQIECBAgAABAgQIECBAgAABAgQIECBAgAABAgQIECBAgAAB&#10;AgQIECBAgAABAgQIECBAgAABAgQI5BSInLGlJkCAAAECBAgQIECAAAECBAgQIECAAAECBAgQIECA&#10;AAECBAgQIECAAAECBAgQIECAAAECBAgQIECAAAECBAgQIECAAAECBAgQIECAAAECBAgQIECAAAEC&#10;BAgQIECAAAECBAgQIECAAAECBAgQIECAAAECBAgQIECAAAECBAgQIECAAAECBAgQIECAAAECBAgQ&#10;IECAAAECBAgQIDCmQIxZSysCBAgQIECAAAECBAgQIECAAAECBAgQIECAAAECBAgQIECAAAECBAgQ&#10;IECAAAECBAgQIECAAAECBAgQIECAAAECBAgQIECAAAECBAgQIECAAAECBAgQIECAAAECBAgQIECA&#10;AAECBAgQIECAAAECBAgQIECAAAECBAgQIECAAAECBAgQIECAAAECBAgQIECAAAECBAgQIECAAAEC&#10;OQUiZ2ypCRAgQIAAAQIECBAgQIAAAQIECBAgQIAAAQIECBAgQIAAAQIECBAgQIAAAQIECBAgQIAA&#10;AQIECBAgQIAAAQIECBAgQIAAAQIECBAgQIAAAQIECBAgQIAAAQIECBAgQIAAAQIECBAgQIAAAQIE&#10;CBAgQIAAAQIECBAgQIAAAQIECBAgQIAAAQIECBAgQIAAAQIECBAgQIAAAQIECIwpEGPW0ooAAQIE&#10;CBAgQIAAAQIECBAgQIAAAQIECBAgQIAAAQIECBAgQIAAAQIECBAgQIAAAQIECBAgQIAAAQIECBAg&#10;QIAAAQIECBAgQIAAAQIECBAgQIAAAQIECBAgQIAAAQIECBAgQIAAAQIECBAgQIAAAQIECBAgQIAA&#10;AQIECBAgQIAAAQIECBAgQIAAAQIECBAgQIAAAQIECBAgQIBAToHIGVtqAgQIECBAgAABAgQIECBA&#10;gAABAgQIECBAgAABAgQIECBAgAABAgQIECBAgAABAgQIECBAgAABAgQIECBAgAABAgQIECBAgAAB&#10;AgQIECBAgAABAgQIECBAgAABAgQIECBAgAABAgQIECBAgAABAgQIECBAgAABAgQIECBAgAABAgQI&#10;ECBAgAABAgQIECBAgAABAgQIECBAgAABAmMKxJi1tCJAgAABAgQIECBAgAABAgQIECBAgAABAgQI&#10;ECBAgAABAgQIECBAgAABAgQIECBAgAABAgQIECBAgAABAgQIECBAgAABAgQIECBAgAABAgQIECBA&#10;gAABAgQIECBAgAABAgQIECBAgAABAgQIECBAgAABAgQIECBAgAABAgQIECBAgAABAgQIECBAgAAB&#10;AgQIECBAgAABAgQIECCQUyByxpaaAAECBAgQIECAAAECBAgQIECAAAECBAgQIECAAAECBAgQIECA&#10;AAECBAgQIECAAAECBAgQIECAAAECBAgQIECAAAECBAgQIECAAAECBAgQIECAAAECBAgQIECAAAEC&#10;BAgQIECAAAECBAgQIECAAAECBAgQIECAAAECBAgQIECAAAECBAgQIECAAAECBAgQIECAAAECBAgQ&#10;IECAwJgCMWYtrQgQIECAAAECBAgQIECAAAECBAgQIECAAAECBAgQIECAAAECBAgQIECAAAECBAgQ&#10;IECAAAECBAgQIECAAAECBAgQIECAAAECBAgQIECAAAECBAgQIECAAAECBAgQIECAAAECBAgQIECA&#10;AAECBAgQIECAAAECBAgQIECAAAECBAgQIECAAAECBAgQIECAAAECBAgQIECAAAECBAjkFIicsaUm&#10;QIAAAQIECBAgQIAAAQIECBAgQIAAAQIECBAgQIAAAQIECBAgQIAAAQIECBAgQIAAAQIECBAgQIAA&#10;AQIECBAgQIAAAQIECBAgQIAAAQIECBAgQIAAAQIECBAgQIAAAQIECBAgQIAAAQIECBAgQIAAAQIE&#10;CBAgQIAAAQIECBAgQIAAAQIECBAgQIAAAQIECBAgQIAAAQIECBAgMKZAjFlLKwIECBAgQIAAAQIE&#10;CBAgQIAAAQIECBAgQIAAAQIECBAgQIAAAQIECBAgQIAAAQIECBAgQIAAAQIECBAgQIAAAQIECBAg&#10;QIAAAQIECBAgQIAAAQIECBAgQIAAAQIECBAgQIAAAQIECBAgQIAAAQIECBAgQIAAAQIECBAgQIAA&#10;AQIECBAgQIAAAQIECBAgQIAAAQIECBAgQIAAAQI5BSJnbKkJECBAgAABAgQIECBAgAABAgQIECBA&#10;gAABAgQIECBAgAABAgQIECBAgAABAgQIECBAgAABAgQIECBAgAABAgQIECBAgAABAgQIECBAgAAB&#10;AgQIECBAgAABAgQIECBAgAABAgQIECBAgAABAgQIECBAgAABAgQIECBAgAABAgQIECBAgAABAgQI&#10;ECBAgAABAgQIECBAgAABAgQIjCkQY9bSigABAgQIECBAgAABAgQIECBAgAABAgQIECBAgAABAgQI&#10;ECBAgAABAgQIECBAgAABAgQIECBAgAABAgQIECBAgAABAgQIECBAgAABAgQIECBAgAABAgQIECBA&#10;gAABAgQIECBAgAABAgQIECBAgAABAgQIECBAgAABAgQIECBAgAABAgQIECBAgAABAgQIECBAgAAB&#10;AgQIECBAgEBOgcgZW2oCBAgQIECAAAECBAgQIECAAAECBAgQIECAAAECBAgQIECAAAECBAgQIECA&#10;AAECBAgQIECAAAECBAgQIECAAAECBAgQIECAAAECBAgQIECAAAECBAgQIECAAAECBAgQIECAAAEC&#10;BAgQIECAAAECBAgQIECAAAECBAgQIECAAAECBAgQIECAAAECBAgQIECAAAECBAgQIECAAAECYwr8&#10;nx06IAEAAEAYBvYPbQ5lDf7lc8sVAQIECBAgQIAAAQIECBAgQIAAAQIECBAgQIAAAQIECBAgQIAA&#10;AQIECBAgQIAAAQIECBAgQIAAAQIECBAgQIAAAQIECBAgQIAAAQIECBAgQIAAAQIECBAgQIAAAQIE&#10;CBAgQIAAAQIECBAgQIAAAQIECBAgQIAAAQIECBAgQIAAAQIECBAgQIAAAQIECBAgQIAAAQIECBAg&#10;QIAAgU2BbGarJkCAAAECBAgQIECAAAECBAgQIECAAAECBAgQIECAAAECBAgQIECAAAECBAgQIECA&#10;AAECBAgQIECAAAECBAgQIECAAAECBAgQIECAAAECBAgQIECAAAECBAgQIECAAAECBAgQIECAAAEC&#10;BAgQIECAAAECBAgQIECAAAECBAgQIECAAAECBAgQIECAAAECBAgQIECAAAECBAgQIPApkM8tVwQI&#10;ECBAgAABAgQIECBAgAABAgQIECBAgAABAgQIECBAgAABAgQIECBAgAABAgQIECBAgAABAgQIECBA&#10;gAABAgQIECBAgAABAgQIECBAgAABAgQIECBAgAABAgQIECBAgAABAgQIECBAgAABAgQIECBAgAAB&#10;AgQIECBAgAABAgQIECBAgAABAgQIECBAgAABAgQIECBAgAABAgQ2BbKZrZoAAQIECBAgQIAAAQIE&#10;CBAgQIAAAQIECBAgQIAAAQIECBAgQIAAAQIECBAgQIAAAQIECBAgQIAAAQIECBAgQIAAAQIECBAg&#10;QIAAAQIECBAgQIAAAQIECBAgQIAAAQIECBAgQIAAAQIECBAgQIAAAQIECBAgQIAAAQIECBAgQIAA&#10;AQIECBAgQIAAAQIECBAgQIAAAQIECBAgQIDAp0A+t1wRIECAAAECBAgQIECAAAECBAgQIECAAAEC&#10;BAgQIECAAAECBAgQIECAAAECBAgQIECAAAECBAgQIECAAAECBAgQIECAAAECBAgQIECAAAECBAgQ&#10;IECAAAECBAgQIECAAAECBAgQIECAAAECBAgQIECAAAECBAgQIECAAAECBAgQIECAAAECBAgQIECA&#10;AAECBAgQIECAAAECBAgQ2BTIZrZqAgQIECBAgAABAgQIECBAgAABAgQIECBAgAABAgQIECBAgAAB&#10;AgQIECBAgAABAgQIECBAgAABAgQIECBAgAABAgQIECBAgAABAgQIECBAgAABAgQIECBAgAABAgQI&#10;ECBAgAABAgQIECBAgAABAgQIECBAgAABAgQIECBAgAABAgQIECBAgAABAgQIECBAgAABAgQIECBA&#10;gAABAp8C+dxyRYAAAQIECBAgQIAAAQIECBAgQIAAAQIECBAgQIAAAQIECBAgQIAAAQIECBAgQIAA&#10;AQIECBAgQIAAAQIECBAgQIAAAQIECBAgQIAAAQIECBAgQIAAAQIECBAgQIAAAQIECBAgQIAAAQIE&#10;CBAgQIAAAQIECBAgQIAAAQIECBAgQIAAAQIECBAgQIAAAQIECBAgQIAAAQIECBAgQGBTIJvZqgkQ&#10;IECAAAECBAgQIECAAAECBAgQIECAAAECBAgQIECAAAECBAgQIECAAAECBAgQIECAAAECBAgQIECA&#10;AAECBAgQIECAAAECBAgQIECAAAECBAgQIECAAAECBAgQIECAAAECBAgQIECAAAECBAgQIECAAAEC&#10;BAgQIECAAAECBAgQIECAAAECBAgQIECAAAECBAgQIECAAAECBAh8CuRzyxUBAgQIECBAgAABAgQI&#10;ECBAgAABAgQIECBAgAABAgQIECBAgAABAgQIECBAgAABAgQIECBAgAABAgQIECBAgAABAgQIECBA&#10;gAABAgQIECBAgAABAgQIECBAgAABAgQIECBAgAABAgQIECBAgAABAgQIECBAgAABAgQIECBAgAAB&#10;AgQIECBAgAABAgQIECBAgAABAgQIECBAgACBTYFsZqsmQIAAAQIECBAgQIAAAQIECBAgQIAAAQIE&#10;CBAgQIAAAQIECBAgQIAAAQIECBAgQIAAAQIECBAgQIAAAQIECBAgQIAAAQIECBAgQIAAAQIECBAg&#10;QIAAAQIECBAgQIAAAQIECBAgQIAAAQIECBAgQIAAAQIECBAgQIAAAQIECBAgQIAAAQIECBAgQIAA&#10;AQIECBAgQIAAAQIECBAg8CmQzy1XBAgQIECAAAECBAgQIECAAAECBAgQIECAAAECBAgQIECAAAEC&#10;BAgQIECAAAECBAgQIECAAAECBAgQIECAAAECBAgQIECAAAECBAgQIECAAAECBAgQIECAAAECBAgQ&#10;IECAAAECBAgQIECAAAECBAgQIECAAAECBAgQIECAAAECBAgQIECAAAECBAgQIECAAAECBAgQIECA&#10;AAECBDYFspmtmgABAgQIECBAgAABAgQIECBAgAABAgQIECBAgAABAgQIECBAgAABAgQIECBAgAAB&#10;AgQIECBAgAABAgQIECBAgAABAgQIECBAgAABAgQIECBAgAABAgQIECBAgAABAgQIECBAgAABAgQI&#10;ECBAgAABAgQIECBAgAABAgQIECBAgAABAgQIECBAgAABAgQIECBAgAABAgQIECBAgMCnQD63XBEg&#10;QIAAAQIECBAgQIAAAQIECBAgQIAAAQIECBAgQIAAAQIECBAgQIAAAQIECBAgQIAAAQIECBAgQIAA&#10;AQIECBAgQIAAAQIECBAgQIAAAQIECBAgQIAAAQIECBAgQIAAAQIECBAgQIAAAQIECBAgQIAAAQIE&#10;CBAgQIAAAQIECBAgQIAAAQIECBAgQIAAAQIECBAgQIAAAQIECBDYFMhmtmoCBAgQIECAAAECBAgQ&#10;IECAAAECBAgQIECAAAECBAgQIECAAAECBAgQIECAAAECBAgQIECAAAECBAgQIECAAAECBAgQIECA&#10;AAECBAgQIECAAAECBAgQIECAAAECBAgQIECAAAECBAgQIECAAAECBAgQIECAAAECBAgQIECAAAEC&#10;BAgQIECAAAECBAgQIECAAAECBAgQIECAAAECnwL53HJFgAABAgQIECBAgAABAgQIECBAgAABAgQI&#10;ECBAgAABAgQIECBAgAABAgQIECBAgAABAgQIECBAgAABAgQIECBAgAABAgQIECBAgAABAgQIECBA&#10;gAABAgQIECBAgAABAgQIECBAgAABAgQIECBAgAABAgQIECBAgAABAgQIECBAgAABAgQIECBAgAAB&#10;AgQIECBAgAABAgQIECBAYFMgm9mqCRAgQIAAAQIECBAgQIAAAQIECBAgQIAAAQIECBAgQIAAAQIE&#10;CBAgQIAAAQIECBAgQIAAAQIECBAgQIAAAQIECBAgQIAAAQIECBAgQIAAAQIECBAgQIAAAQIECBAg&#10;QIAAAQIECBAgQIAAAQIECBAgQIAAAQIECBAgQIAAAQIECBAgQIAAAQIECBAgQIAAAQIECBAgQIAA&#10;AQIECHwK5HPLFQECBAgQIECAAAECBAgQIECAAAECBAgQIECAAAECBAgQIECAAAECBAgQIECAAAEC&#10;BAgQIECAAAECBAgQIECAAAECBAgQIECAAAECBAgQIECAAAECBAgQIECAAAECBAgQIECAAAECBAgQ&#10;IECAAAECBAgQIECAAAECBAgQIECAAAECBAgQIECAAAECBAgQIECAAAECBAgQIECAAIFNgWxmqyZA&#10;gAABAgQIECBAgAABAgQIECBAgAABAgQIECBAgAABAgQIECBAgAABAgQIECBAgAABAgQIECBAgAAB&#10;AgQIECBAgAABAgQIECBAgAABAgQIECBAgAABAgQIECBAgAABAgQIECBAgAABAgQIECBAgAABAgQI&#10;ECBAgAABAgQIECBAgAABAgQIECBAgAABAgQIECBAgAABAgQIECDwKZDPLVcECBAgQIAAAQIECBAg&#10;QIAAAQIECBAgQIAAAQIECBAgQIAAAQIECBAgQIAAAQIECBAgQIAAAQIECBAgQIAAAQIECBAgQIAA&#10;AQIECBAgQIAAAQIECBAgQIAAAQIECBAgQIAAAQIECBAgQIAAAQIECBAgQIAAAQIECBAgQIAAAQIE&#10;CBAgQIAAAQIECBAgQIAAAQIECBAgQIAAAQIENgWyma2aAAECBAgQIECAAAECBAgQIECAAAECBAgQ&#10;IECAAAECBAgQIECAAAECBAgQIECAAAECBAgQIECAAAECBAgQIECAAAECBAgQIECAAAECBAgQIECA&#10;AAECBAgQIECAAAECBAgQIECAAAECBAgQIECAAAECBAgQIECAAAECBAgQIECAAAECBAgQIECAAAEC&#10;BAgQIECAAAECBAgQIECAwKdAPrdcESBAgAABAgQIECBAgAABAgQIECBAgAABAgQIECBAgAABAgQI&#10;ECBAgAABAgQIECBAgAABAgQIECBAgAABAgQIECBAgAABAgQIECBAgAABAgQIECBAgAABAgQIECBA&#10;gAABAgQIECBAgAABAgQIECBAgAABAgQIECBAgAABAgQIECBAgAABAgQIECBAgAABAgQIECBAgAAB&#10;AgQIENgUyGa2agIECBAgQIAAAQIECBAgQIAAAQIECBAgQIAAAQIECBAgQIAAAQIECBAgQIAAAQIE&#10;CBAgQIAAAQIECBAgQIAAAQIECBAgQIAAAQIECBAgQIAAAQIECBAgQIAAAQIECBAgQIAAAQIECBAg&#10;QIAAAQIECBAgQIAAAQIECBAgQIAAAQIECBAgQIAAAQIECBAgQIAAAQIECBAgQIAAAQKfAvncckWA&#10;AAECBAgQIECAAAECBAgQIECAAAECBAgQIECAAAECBAgQIECAAAECBAgQIECAAAECBAgQIECAAAEC&#10;BAgQIECAAAECBAgQIECAAAECBAgQIECAAAECBAgQIECAAAECBAgQIECAAAECBAgQIECAAAECBAgQ&#10;IECAAAECBAgQIECAAAECBAgQIECAAAECBAgQIECAAAECBAgQIEBgUyCb2aoJECBAgAABAgQIECBA&#10;gAABAgQIECBAgAABAgQIECBAgAABAgQIECBAgAABAgQIECBAgAABAgQIECBAgAABAgQIECBAgAAB&#10;AgQIECBAgAABAgQIECBAgAABAgQIECBAgAABAgQIECBAgAABAgQIECBAgAABAgQIECBAgAABAgQI&#10;ECBAgAABAgQIECBAgAABAgQIECBAgAABAgQIfArkc8sVAQIECBAgQIAAAQIECBAgQIAAAQIECBAg&#10;QIAAAQIECBAgQIAAAQIECBAgQIAAAQIECBAgQIAAAQIECBAgQIAAAQIECBAgQIAAAQIECBAgQIAA&#10;AQIECBAgQIAAAQIECBAgQIAAAQIECBAgQIAAAQIECBAgQIAAAQIECBAgQIAAAQIECBAgQIAAAQIE&#10;CBAgQIAAAQIECBAgQIAAgU2BbGarJkCAAAECBAgQIECAAAECBAgQIECAAAECBAgQIECAAAECBAgQ&#10;IECAAAECBAgQIECAAAECBAgQIECAAAECBAgQIECAAAECBAgQIECAAAECBAgQIECAAAECBAgQIECA&#10;AAECBAgQIECAAAECBAgQIECAAAECBAgQIECAAAECBAgQIECAAAECBAgQIECAAAECBAgQIECAAAEC&#10;BAgQIPApkM8tVwQIECBAgAABAgQIECBAgAABAgQIECBAgAABAgQIECBAgAABAgQIECBAgAABAgQI&#10;ECBAgAABAgQIECBAgAABAgQIECBAgAABAgQIECBAgAABAgQIECBAgAABAgQIECBAgAABAgQIECBA&#10;gAABAgQIECBAgAABAgQIECBAgAABAgQIECBAgAABAgQIECBAgAABAgQIECBAgAABAgQ2BbKZrZoA&#10;AQIECBAgQIAAAQIECBAgQIAAAQIECBAgQIAAAQIECBAgQIAAAQIECBAgQIAAAQIECBAgQIAAAQIE&#10;CBAgQIAAAQIECBAgQIAAAQIECBAgQIAAAQIECBAgQIAAAQIECBAgQIAAAQIECBAgQIAAAQIECBAg&#10;QIAAAQIECBAgQIAAAQIECBAgQIAAAQIECBAgQIAAAQIECBAgQIDAp0A+t1wRIECAAAECBAgQIECA&#10;AAECBAgQIECAAAECBAgQIECAAAECBAgQIECAAAECBAgQIECAAAECBAgQIECAAAECBAgQIECAAAEC&#10;BAgQIECAAAECBAgQIECAAAECBAgQIECAAAECBAgQIECAAAECBAgQIECAAAECBAgQIECAAAECBAgQ&#10;IECAAAECBAgQIECAAAECBAgQIECAAAECBAgQ2BTIZrZqAgQIECBAgAABAgQIECBAgAABAgQIECBA&#10;gAABAgQIECBAgAABAgQIECBAgAABAgQIECBAgAABAgQIECBAgAABAgQIECBAgAABAgQIECBAgAAB&#10;AgQIECBAgAABAgQIECBAgAABAgQIECBAgAABAgQIECBAgAABAgQIECBAgAABAgQIECBAgAABAgQI&#10;ECBAgAABAgQIECBAgAABAp8C+dxyRYAAAQIECBAgQIAAAQIECBAgQIAAAQIECBAgQIAAAQIECBAg&#10;QIAAAQIECBAgQIAAAQIECBAgQIAAAQIECBAgQIAAAQIECBAgQIAAAQIECBAgQIAAAQIECBAgQIAA&#10;AQIECBAgQIAAAQIECBAgQIAAAQIECBAgQIAAAQIECBAgQIAAAQIECBAgQIAAAQIECBAgQIAAAQIE&#10;CBAgQGBTIJvZqgkQIECAAAECBAgQIECAAAECBAgQIECAAAECBAgQIECAAAECBAgQIECAAAECBAgQ&#10;IECAAAECBAgQIECAAAECBAgQIECAAAECBAgQIECAAAECBAgQIECAAAECBAgQIECAAAECBAgQIECA&#10;AAECBAgQIECAAAECBAgQIECAAAECBAgQIECAAAECBAgQIECAAAECBAgQIECAAAECBAh8CuRzyxUB&#10;AgQIECBAgAABAgQIECBAgAABAgQIECBAgAABAgQIECBAgAABAgQIECBAgAABAgQIECBAgAABAgQI&#10;ECBAgAABAgQIECBAgAABAgQIECBAgAABAgQIECBAgAABAgQIECBAgAABAgQIECBAgAABAgQIECBA&#10;gAABAgQIECBAgAABAgQIECBAgAABAgQIECBAgAABAgQIECBAgACBTYFsZqsmQIAAAQIECBAgQIAA&#10;AQIECBAgQIAAAQIECBAgQIAAAQIECBAgQIAAAQIECBAgQIAAAQIECBAgQIAAAQIECBAgQIAAAQIE&#10;CBAgQIAAAQIECBAgQIAAAQIECBAgQIAAAQIECBAgQIAAAQIECBAgQIAAAQIECBAgQIAAAQIECBAg&#10;QIAAAQIECBAgQIAAAQIECBAgQIAAAQIECBAg8CmQzy1XBAgQIECAAAECBAgQIECAAAECBAgQIECA&#10;AAECBAgQIECAAAECBAgQIECAAAECBAgQIECAAAECBAgQIECAAAECBAgQIECAAAECBAgQIECAAAEC&#10;BAgQIECAAAECBAgQIECAAAECBAgQIECAAAECBAgQIECAAAECBAgQIECAAAECBAgQIECAAAECBAgQ&#10;IECAAAECBAgQIECAAAECBDYFspmtmgABAgQIECBAgAABAgQIECBAgAABAgQIECBAgAABAgQIECBA&#10;gAABAgQIECBAgAABAgQIECBAgAABAgQIECBAgAABAgQIECBAgAABAgQIECBAgAABAgQIECBAgAAB&#10;AgQIECBAgAABAgQIECBAgAABAgQIECBAgAABAgQIECBAgAABAgQIECBAgAABAgQIECBAgAABAgQI&#10;ECBAgMCnQD63XBEgQIAAAQIECBAgQIAAAQIECBAgQIAAAQIECBAgQIAAAQIECBAgQIAAAQIECBAg&#10;QIAAAQIECBAgQIAAAQIECBAgQIAAAQIECBAgQIAAAQIECBAgQIAAAQIECBAgQIAAAQIECBAgQIAA&#10;AQIECBAgQIAAAQIECBAgQIAAAQIECBAgQIAAAQIECBAgQIAAAQIECBAgQIAAAQIECBDYFMhmtmoC&#10;BAgQIECAAAECBAgQIECAAAECBAgQIECAAAECBAgQIECAAAECBAgQIECAAAECBAgQIECAAAECBAgQ&#10;IECAAAECBAgQIECAAAECBAgQIECAAAECBAgQIECAAAECBAgQIECAAAECBAgQIECAAAECBAgQIECA&#10;AAECBAgQIECAAAECBAgQIECAAAECBAgQIECAAAECBAgQIECAAAECnwL53HJFgAABAgQIECBAgAAB&#10;AgQIECBAgAABAgQIECBAgAABAgQIECBAgAABAgQIECBAgAABAgQIECBAgAABAgQIECBAgAABAgQI&#10;ECBAgAABAgQIECBAgAABAgQIECBAgAABAgQIECBAgAABAgQIECBAgAABDy6E+QAAQABJREFUAgQI&#10;ECBAgAABAgQIECBAgAABAgQIECBAgAABAgQIECBAgAABAgQIECBAYFMgm9mqCRAgQIAAAQIECBAg&#10;QIAAAQIECBAgQIAAAQIECBAgQIAAAQIECBAgQIAAAQIECBAgQIAAAQIECBAgQIAAAQIECBAgQIAA&#10;AQIECBAgQIAAAQIECBAgQIAAAQIECBAgQIAAAQIECBAgQIAAAQIECBAgQIAAAQIECBAgQIAAAQIE&#10;CBAgQIAAAQIECBAgQIAAAQIECBAgQIAAAQIECHwK5HPLFQECBAgQIECAAAECBAgQIECAAAECBAgQ&#10;IECAAAECBAgQIECAAAECBAgQIECAAAECBAgQIECAAAECBAgQIECAAAECBAgQIECAAAECBAgQIECA&#10;AAECBAgQIECAAAECBAgQIECAAAECBAgQIECAAAECBAgQIECAAAECBAgQIECAAAECBAgQIECAAAEC&#10;BAgQIECAAAECBAgQIECAAIFNgWxmqyZAgAABAgQIECBAgAABAgQIECBAgAABAgQIECBAgAABAgQI&#10;ECBAgAABAgQIECBAgAABAgQIECBAgAABAgQIECBAgAABAgQIECBAgAABAgQIECBAgAABAgQIECBA&#10;gAABAgQIECBAgAABAgQIECBAgAABAgQIECBAgAABAgQIECBAgAABAgQIECBAgAABAgQIECBAgAAB&#10;AgQIECDwKZDPLVcECBAgQIAAAQIECBAgQIAAAQIECBAgQIAAAQIECBAgQIAAAQIECBAgQIAAAQIE&#10;CBAgQIAAAQIECBAgQIAAAQIECBAgQIAAAQIECBAgQIAAAQIECBAgQIAAAQIECBAgQIAAAQIECBAg&#10;QIAAAQIECBAgQIAAAQIECBAgQIAAAQIECBAgQIAAAQIECBAgQIAAAQIECBAgQIAAAQIENgWyma2a&#10;AAECBAgQIECAAAECBAgQIECAAAECBAgQIECAAAECBAgQIECAAAECBAgQIECAAAECBAgQIECAAAEC&#10;BAgQIECAAAECBAgQIECAAAECBAgQIECAAAECBAgQIECAAAECBAgQIECAAAECBAgQIECAAAECBAgQ&#10;IECAAAECBAgQIECAAAECBAgQIECAAAECBAgQIECAAAECBAgQIECAwKdAPrdcESBAgAABAgQIECBA&#10;gAABAgQIECBAgAABAgQIECBAgAABAgQIECBAgAABAgQIECBAgAABAgQIECBAgAABAgQIECBAgAAB&#10;AgQIECBAgAABAgQIECBAgAABAgQIECBAgAABAgQIECBAgAABAgQIECBAgAABAgQIECBAgAABAgQI&#10;ECBAgAABAgQIECBAgAABAgQIECBAgAABAgQIENgUyGa2agIECBAgQIAAAQIECBAgQIAAAQIECBAg&#10;QIAAAQIECBAgQIAAAQIECBAgQIAAAQIECBAgQIAAAQIECBAgQIAAAQIECBAgQIAAAQIECBAgQIAA&#10;AQIECBAgQIAAAQIECBAgQIAAAQIECBAgQIAAAQIECBAgQIAAAQIECBAgQIAAAQIECBAgQIAAAQIE&#10;CBAgQIAAAQIECBAgQIAAAQKfAvncckWAAAECBAgQIECAAAECBAgQIECAAAECBAgQIECAAAECBAgQ&#10;IECAAAECBAgQIECAAAECBAgQIECAAAECBAgQIECAAAECBAgQIECAAAECBAgQIECAAAECBAgQIECA&#10;AAECBAgQIECAAAECBAgQIECAAAECBAgQIECAAAECBAgQIECAAAECBAgQIECAAAECBAgQIECAAAEC&#10;BAgQIEBgUyCb2aoJECBAgAABAgQIECBAgAABAgQIECBAgAABAgQIECBAgAABAgQIECBAgAABAgQI&#10;ECBAgAABAgQIECBAgAABAgQIECBAgAABAgQIECBAgAABAgQIECBAgAABAgQIECBAgAABAgQIECBA&#10;gAABAgQIECBAgAABAgQIECBAgAABAgQIECBAgAABAgQIECBAgAABAgQIECBAgAABAgQIfArkc8sV&#10;AQIECBAgQIAAAQIECBAgQIAAAQIECBAgQIAAAQIECBAgQIAAAQIECBAgQIAAAQIECBAgQIAAAQIE&#10;CBAgQIAAAQIECBAgQIAAAQIECBAgQIAAAQIECBAgQIAAAQIECBAgQIAAAQIECBAgQIAAAQIECBAg&#10;QIAAAQIECBAgQIAAAQIECBAgQIAAAQIECBAgQIAAAQIECBAgQIAAgU2BbGarJkCAAAECBAgQIECA&#10;AAECBAgQIECAAAECBAgQIECAAAECBAgQIECAAAECBAgQIECAAAECBAgQIECAAAECBAgQIECAAAEC&#10;BAgQIECAAAECBAgQIECAAAECBAgQIECAAAECBAgQIECAAAECBAgQIECAAAECBAgQIECAAAECBAgQ&#10;IECAAAECBAgQIECAAAECBAgQIECAAAECBAgQIPApkM8tVwQIECBAgAABAgQIECBAgAABAgQIECBA&#10;gAABAgQIECBAgAABAgQIECBAgAABAgQIECBAgAABAgQIECBAgAABAgQIECBAgAABAgQIECBAgAAB&#10;AgQIECBAgAABAgQIECBAgAABAgQIECBAgAABAgQIECBAgAABAgQIECBAgAABAgQIECBAgAABAgQI&#10;ECBAgAABAgQIECBAgAABAgQ2BbKZrZoAAQIECBAgQIAAAQIECBAgQIAAAQIECBAgQIAAAQIECBAg&#10;QIAAAQIECBAgQIAAAQIECBAgQIAAAQIECBAgQIAAAQIECBAgQIAAAQIECBAgQIAAAQIECBAgQIAA&#10;AQIECBAgQIAAAQIECBAgQIAAAQIECBAgQIAAAQIECBAgQIAAAQIECBAgQIAAAQIECBAgQIAAAQIE&#10;CBAgQIDAp0A+t1wRIECAAAECBAgQIECAAAECBAgQIECAAAECBAgQIECAAAECBAgQIECAAAECBAgQ&#10;IECAAAECBAgQIECAAAECBAgQIECAAAECBAgQIECAAAECBAgQIECAAAECBAgQIECAAAECBAgQIECA&#10;AAECBAgQIECAAAECBAgQIECAAAECBAgQIECAAAECBAgQIECAAAECBAgQIECAAAECBAgQ2BTIZrZq&#10;AgQIECBAgAABAgQIECBAgAABAgQIECBAgAABAgQIECBAgAABAgQIECBAgAABAgQIECBAgAABAgQI&#10;ECBAgAABAgQIECBAgAABAgQIECBAgAABAgQIECBAgAABAgQIECBAgAABAgQIECBAgAABAgQIECBA&#10;gAABAgQIECBAgAABAgQIECBAgAABAgQIECBAgAABAgQIECBAgAABAp8C+dxyRYAAAQIECBAgQIAA&#10;AQIECBAgQIAAAQIECBAgQIAAAQIECBAgQIAAAQIECBAgQIAAAQIECBAgQIAAAQIECBAgQIAAAQIE&#10;CBAgQIAAAQIECBAgQIAAAQIECBAgQIAAAQIECBAgQIAAAQIECBAgQIAAAQIECBAgQIAAAQIECBAg&#10;QIAAAQIECBAgQIAAAQIECBAgQIAAAQIECBAgQGBTIJvZqgkQIECAAAECBAgQIECAAAECBAgQIECA&#10;AAECBAgQIECAAAECBAgQIECAAAECBAgQIECAAAECBAgQIECAAAECBAgQIECAAAECBAgQIECAAAEC&#10;BAgQIECAAAECBAgQIECAAAECBAgQIECAAAECBAgQIECAAAECBAgQIECAAAECBAgQIECAAAECBAgQ&#10;IECAAAECBAgQIECAAAECBAh8CuRzyxUBAgQIECBAgAABAgQIECBAgAABAgQIECBAgAABAgQIECBA&#10;gAABAgQIECBAgAABAgQIECBAgAABAgQIECBAgAABAgQIECBAgAABAgQIECBAgAABAgQIECBAgAAB&#10;AgQIECBAgAABAgQIECBAgAABAgQIECBAgAABAgQIECBAgAABAgQIECBAgAABAgQIECBAgAABAgQI&#10;ECBAgACBTYFsZqsmQIAAAQIECBAgQIAAAQIECBAgQIAAAQIECBAgQIAAAQIECBAgQIAAAQIECBAg&#10;QIAAAQIECBAgQIAAAQIECBAgQIAAAQIECBAgQIAAAQIECBAgQIAAAQIECBAgQIAAAQIECBAgQIAA&#10;AQIECBAgQIAAAQIECBAgQIAAAQIECBAgQIAAAQIECBAgQIAAAQIECBAgQIAAAQIECBAg8CmQzy1X&#10;BAgQIECAAAECBAgQIECAAAECBAgQIECAAAECBAgQIECAAAECBAgQIECAAAECBAgQIECAAAECBAgQ&#10;IECAAAECBAgQIECAAAECBAgQIECAAAECBAgQIECAAAECBAgQIECAAAECBAgQIECAAAECBAgQIECA&#10;AAECBAgQIECAAAECBAgQIECAAAECBAgQIECAAAECBAgQIECAAAECBDYFspmtmgABAgQIECBAgAAB&#10;AgQIECBAgAABAgQIECBAgAABAgQIECBAgAABAgQIECBAgAABAgQIECBAgAABAgQIECBAgAABAgQI&#10;ECBAgAABAgQIECBAgAABAgQIECBAgAABAgQIECBAgAABAgQIECBAgAABAgQIECBAgAABAgQIECBA&#10;gAABAgQIECBAgAABAgQIECBAgAABAgQIECBAgMCnQD63XBEgQIAAAQIECBAgQIAAAQIECBAgQIAA&#10;AQIECBAgQIAAAQIECBAgQIAAAQIECBAgQIAAAQIECBAgQIAAAQIECBAgQIAAAQIECBAgQIAAAQIE&#10;CBAgQIAAAQIECBAgQIAAAQIECBAgQIAAAQIECBAgQIAAAQIECBAgQIAAAQIECBAgQIAAAQIECBAg&#10;QIAAAQIECBAgQIAAAQIECBDYFMhmtmoCBAgQIECAAAECBAgQIECAAAECBAgQIECAAAECBAgQIECA&#10;AAECBAgQIECAAAECBAgQIECAAAECBAgQIECAAAECBAgQIECAAAECBAgQIECAAAECBAgQIECAAAEC&#10;BAgQIECAAAECBAgQIECAAAECBAgQIECAAAECBAgQIECAAAECBAgQIECAAAECBAgQIECAAAECBAgQ&#10;IECAAAECnwL53HJFgAABAgQIECBAgAABAgQIECBAgAABAgQIECBAgAABAgQIECBAgAABAgQIECBA&#10;gAABAgQIECBAgAABAgQIECBAgAABAgQIECBAgAABAgQIECBAgAABAgQIECBAgAABAgQIECBAgAAB&#10;AgQIECBAgAABAgQIECBAgAABAgQIECBAgAABAgQIECBAgAABAgQIECBAgAABAgQIECBAYFMgm9mq&#10;CRAgQIAAAQIECBAgQIAAAQIECBAgQIAAAQIECBAgQIAAAQIECBAgQIAAAQIECBAgQIAAAQIECBAg&#10;QIAAAQIECBAgQIAAAQIECBAgQIAAAQIECBAgQIAAAQIECBAgQIAAAQIECBAgQIAAAQIECBAgQIAA&#10;AQIECBAgQIAAAQIECBAgQIAAAQIECBAgQIAAAQIECBAgQIAAAQIECHwK5HPLFQECBAgQIECAAAEC&#10;BAgQIECAAAECBAgQIECAAAECBAgQIECAAAECBAgQIECAAAECBAgQIECAAAECBAgQIECAAAECBAgQ&#10;IECAAAECBAgQIECAAAECBAgQIECAAAECBAgQIECAAAECBAgQIECAAAECBAgQIECAAAECBAgQIECA&#10;AAECBAgQIECAAAECBAgQIECAAAECBAgQIECAAIFNgWxmqyZAgAABAgQIECBAgAABAgQIECBAgAAB&#10;AgQIECBAgAABAgQIECBAgAABAgQIECBAgAABAgQIECBAgAABAgQIECBAgAABAgQIECBAgAABAgQI&#10;ECBAgAABAgQIECBAgAABAgQIECBAgAABAgQIECBAgAABAgQIECBAgAABAgQIECBAgAABAgQIECBA&#10;gAABAgQIECBAgAABAgQIECDwKZDPLVcECBAgQIAAAQIECBAgQIAAAQIECBAgQIAAAQIECBAgQIAA&#10;AQIECBAgQIAAAQIECBAgQIAAAQIECBAgQIAAAQIECBAgQIAAAQIECBAgQIAAAQIECBAgQIAAAQIE&#10;CBAgQIAAAQIECBAgQIAAAQIECBAgQIAAAQIECBAgQIAAAQIECBAgQIAAAQIECBAgQIAAAQIECBAg&#10;QIAAAQIENgWyma2aAAECBAgQIECAAAECBAgQIECAAAECBAgQIECAAAECBAgQIECAAAECBAgQIECA&#10;AAECBAgQIECAAAECBAgQIECAAAECBAgQIECAAAECBAgQIECAAAECBAgQIECAAAECBAgQIECAAAEC&#10;BAgQIECAAAECBAgQIECAAAECBAgQIECAAAECBAgQIECAAAECBAgQIECAAAECBAgQIECAwKdAPrdc&#10;ESBAgAABAgQIECBAgAABAgQIECBAgAABAgQIECBAgAABAgQIECBAgAABAgQIECBAgAABAgQIECBA&#10;gAABAgQIECBAgAABAgQIECBAgAABAgQIECBAgAABAgQIECBAgAABAgQIECBAgAABAgQIECBAgAAB&#10;AgQIECBAgAABAgQIECBAgAABAgQIECBAgAABAgQIECBAgAABAgQIENgUyGa2agIECBAgQIAAAQIE&#10;CBAgQIAAAQIECBAgQIAAAQIECBAgQIAAAQIECBAgQIAAAQIECBAgQIAAAQIECBAgQIAAAQIECBAg&#10;QIAAAQIECBAgQIAAAQIECBAgQIAAAQIECBAgQIAAAQIECBAgQIAAAQIECBAgQIAAAQIECBAgQIAA&#10;AQIECBAgQIAAAQIECBAgQIAAAQIECBAgQIAAAQKfAvncckWAAAECBAgQIECAAAECBAgQIECAAAEC&#10;BAgQIECAAAECBAgQIECAAAECBAgQIECAAAECBAgQIECAAAECBAgQIECAAAECBAgQIECAAAECBAgQ&#10;IECAAAECBAgQIECAAAECBAgQIECAAAECBAgQIECAAAECBAgQIECAAAECBAgQIECAAAECBAgQIECA&#10;AAECBAgQIECAAAECBAgQIEBgUyCb2aoJECBAgAABAgQIECBAgAABAgQIECBAgAABAgQIECBAgAAB&#10;AgQIECBAgAABAgQIECBAgAABAgQIECBAgAABAgQIECBAgAABAgQIECBAgAABAgQIECBAgAABAgQI&#10;ECBAgAABAgQIECBAgAABAgQIECBAgAABAgQIECBAgAABAgQIECBAgAABAgQIECBAgAABAgQIECBA&#10;gAABAgQIfArkc8sVAQIECBAgQIAAAQIECBAgQIAAAQIECBAgQIAAAQIECBAgQIAAAQIECBAgQIAA&#10;AQIECBAgQIAAAQIECBAgQIAAAQIECBAgQIAAAQIECBAgQIAAAQIECBAgQIAAAQIECBAgQIAAAQIE&#10;CBAgQIAAAQIECBAgQIAAAQIECBAgQIAAAQIECBAgQIAAAQIECBAgQIAAAQIECBAgQIAAgU2BbGar&#10;JkCAAAECBAgQIECAAAECBAgQIECAAAECBAgQIECAAAECBAgQIECAAAECBAgQIECAAAECBAgQIECA&#10;AAECBAgQIECAAAECBAgQIECAAAECBAgQIECAAAECBAgQIECAAAECBAgQIECAAAECBAgQIECAAAEC&#10;BAgQIECAAAECBAgQIECAAAECBAgQIECAAAECBAgQIECAAAECBAgQIPApkM8tVwQIECBAgAABAgQI&#10;ECBAgAABAgQIECBAgAABAgQIECBAgAABAgQIECBAgAABAgQIECBAgAABAgQIECBAgAABAgQIECBA&#10;gAABAgQIECBAgAABAgQIECBAgAABAgQIECBAgAABAgQIECBAgAABAgQIECBAgAABAgQIECBAgAAB&#10;AgQIECBAgAABAgQIECBAgAABAgQIECBAgAABAgQ2BbKZrZoAAQIECBAgQIAAAQIECBAgQIAAAQIE&#10;CBAgQIAAAQIECBAgQIAAAQIECBAgQIAAAQIECBAgQIAAAQIECBAgQIAAAQIECBAgQIAAAQIECBAg&#10;QIAAAQIECBAgQIAAAQIECBAgQIAAAQIECBAgQIAAAQIECBAgQIAAAQIECBAgQIAAAQIECBAgQIAA&#10;AQIECBAgQIAAAQIECBAgQIDAp0A+t1wRIECAAAECBAgQIECAAAECBAgQIECAAAECBAgQIECAAAEC&#10;BAgQIECAAAECBAgQIECAAAECBAgQIECAAAECBAgQIECAAAECBAgQIECAAAECBAgQIECAAAECBAgQ&#10;IECAAAECBAgQIECAAAECBAgQIECAAAECBAgQIECAAAECBAgQIECAAAECBAgQIECAAAECBAgQIECA&#10;AAECBAgQ2BTIZrZqAgQIECBAgAABAgQIECBAgAABAgQIECBAgAABAgQIECBAgAABAgQIECBAgAAB&#10;AgQIECBAgAABAgQIECBAgAABAgQIECBAgAABAgQIECBAgAABAgQIECBAgAABAgQIECBAgAABAgQI&#10;ECBAgAABAgQIECBAgAABAgQIECBAgAABAgQIECBAgAABAgQIECBAgAABAgQIECBAgAABAp8C+dxy&#10;RYAAAQIECBAgQIAAAQIECBAgQIAAAQIECBAgQIAAAQIECBAgQIAAAQIECBAgQIAAAQIECBAgQIAA&#10;AQIECBAgQIAAAQIECBAgQIAAAQIECBAgQIAAAQIECBAgQIAAAQIECBAgQIAAAQIECBAgQIAAAQIE&#10;CBAgQIAAAQIECBAgQIAAAQIECBAgQIAAAQIECBAgQIAAAQIECBAgQGBTIJvZqgkQIECAAAECBAgQ&#10;IECAAAECBAgQIECAAAECBAgQIECAAAECBAgQIECAAAECBAgQIECAAAECBAgQIECAAAECBAgQIECA&#10;AAECBAgQIECAAAECBAgQIECAAAECBAgQIECAAAECBAgQIECAAAECBAgQIECAAAECBAgQIECAAAEC&#10;BAgQIECAAAECBAgQIECAAAECBAgQIECAAAECBAh8CuRzyxUBAgQIECBAgAABAgQIECBAgAABAgQI&#10;ECBAgAABAgQIECBAgAABAgQIECBAgAABAgQIECBAgAABAgQIECBAgAABAgQIECBAgAABAgQIECBA&#10;gAABAgQIECBAgAABAgQIECBAgAABAgQIECBAgAABAgQIECBAgAABAgQIECBAgAABAgQIECBAgAAB&#10;AgQIECBAgAABAgQIECBAgACBTYFsZqsmQIAAAQIECBAgQIAAAQIECBAgQIAAAQIECBAgQIAAAQIE&#10;CBAgQIAAAQIECBAgQIAAAQIECBAgQIAAAQIECBAgQIAAAQIECBAgQIAAAQIECBAgQIAAAQIECBAg&#10;QIAAAQIECBAgQIAAAQIECBAgQIAAAQIECBAgQIAAAQIECBAgQIAAAQIECBAgQIAAAQIECBAgQIAA&#10;AQIECBAg8CmQzy1XBAgQIECAAAECBAgQIECAAAECBAgQIECAAAECBAgQIECAAAECBAgQIECAAAEC&#10;BAgQIECAAAECBAgQIECAAAECBAgQIECAAAECBAgQIECAAAECBAgQIECAAAECBAgQIECAAAECBAgQ&#10;IECAAAECBAgQIECAAAECBAgQIECAAAECBAgQIECAAAECBAgQIECAAAECBAgQIECAAAECBDYFspmt&#10;mgABAgQIECBAgAABAgQIECBAgAABAgQIECBAgAABAgQIECBAgAABAgQIECBAgAABAgQIECBAgAAB&#10;AgQIECBAgAABAgQIECBAgAABAgQIECBAgAABAgQIECBAgAABAgQIECBAgAABAgQIECBAgAABAgQI&#10;ECBAgAABAgQIECBAgAABAgQIECBAgAABAgQIECBAgAABAgQIECBAgMCnQD63XBEgQIAAAQIECBAg&#10;QIAAAQIECBAgQIAAAQIECBAgQIAAAQIECBAgQIAAAQIECBAgQIAAAQIECBAgQIAAAQIECBAgQIAA&#10;AQIECBAgQIAAAQIECBAgQIAAAQIECBAgQIAAAQIECBAgQIAAAQIECBAgQIAAAQIECBAgQIAAAQIE&#10;CBAgQIAAAQIECBAgQIAAAQIECBAgQIAAAQIECBDYFMhmtmoCBAgQIECAAAECBAgQIECAAAECBAgQ&#10;IECAAAECBAgQIECAAAECBAgQIECAAAECBAgQIECAAAECBAgQIECAAAECBAgQIECAAAECBAgQIECA&#10;AAECBAgQIECAAAECBAgQIECAAAECBAgQIECAAAECBAgQIECAAAECBAgQIECAAAECBAgQIECAAAEC&#10;BAgQIECAAAECBAgQIECAAAECnwL53HJFgAABAgQIECBAgAABAgQIECBAgAABAgQIECBAgAABAgQI&#10;ECBAgAABAgQIECBAgAABAgQIECBAgAABAgQIECBAgAABAgQIECBAgAABAgQIECBAgAABAgQIECBA&#10;gAABAgQIECBAgAABAgQIECBAgAABAgQIECBAgAABAgQIECBAgAABAgQIECBAgAABAgQIECBAgAAB&#10;AgQIECBAYFMgm9mqCRAgQIAAAQIECBAgQIAAAQIECBAgQIAAAQIECBAgQIAAAQIECBAgQIAAAQIE&#10;CBAgQIAAAQIECBAgQIAAAQIECBAgQIAAAQIECBAgQIAAAQIECBAgQIAAAQIECBAgQIAAAQIECBAg&#10;QIAAAQIECBAgQIAAAQIECBAgQIAAAQIECBAgQIAAAQIECBAgQIAAAQIECBAgQIAAAQIECHwK5HPL&#10;FQECBAgQIECAAAECBAgQIECAAAECBAgQIECAAAECBAgQIECAAAECBAgQIECAAAECBAgQIECAAAEC&#10;BAgQIECAAAECBAgQIECAAAECBAgQIECAAAECBAgQIECAAAECBAgQIECAAAECBAgQIECAAAECBAgQ&#10;IECAAAECBAgQIECAAAECBAgQIECAAAECBAgQIECAAAECBAgQIECAAIFNgWxmqyZAgAABAgQIECBA&#10;gAABAgQIECBAgAABAgQIECBAgAABAgQIECBAgAABAgQIECBAgAABAgQIECBAgAABAgQIECBAgAAB&#10;AgQIECBAgAABAgQIECBAgAABAgQIECBAgAABAgQIECBAgAABAgQIECBAgAABAgQIECBAgAABAgQI&#10;ECBAgAABAgQIECBAgAABAgQIECBAgAABAgQIECDwKZDPLVcECBAgQIAAAQIECBAgQIAAAQIECBAg&#10;QIAAAQIECBAgQIAAAQIECBAgQIAAAQIECBAgQIAAAQIECBAgQIAAAQIECBAgQIAAAQIECBAgQIAA&#10;AQIECBAgQIAAAQIECBAgQIAAAQIECBAgQIAAAQIECBAgQIAAAQIECBAgQIAAAQIECBAgQIAAAQIE&#10;CBAgQIAAAQIECBAgQIAAAQIENgWyma2aAAECBAgQIECAAAECBAgQIECAAAECBAgQIECAAAECBAgQ&#10;IECAAAECBAgQIECAAAECBAgQIECAAAECBAgQIECAAAECBAgQIECAAAECBAgQIECAAAECBAgQIECA&#10;AAECBAgQIECAAAECBAgQIECAAAECBAgQIECAAAECBAgQIECAAAECBAgQIECAAAECBAgQIECAAAEC&#10;BAgQIECAwKdAPrdcESBAgAABAgQIECBAgAABAgQIECBAgAABAgQIECBAgAABAgQIECBAgAABAgQI&#10;ECBAgAABAgQIECBAgAABAgQIECBAgAABAgQIECBAgAABAgQIECBAgAABAgQIECBAgAABAgQIECBA&#10;gAABAgQIECBAgAABAgQIECBAgAABAgQIECBAgAABAgQIECBAgAABAgQIECBAgAABAgQIENgUyGa2&#10;agIECBAgQIAAAQIECBAgQIAAAQIECBAgQIAAAQIECBAgQIAAAQIECBAgQIAAAQIECBAgQIAAAQIE&#10;CBAgQIAAAQIECBAgQIAAAQIECBAgQIAAAQIECBAgQIAAAQIECBAgQIAAAQIECBAgQIAAAQIECBAg&#10;QIAAAQIECBAgQIAAAQIECBAgQIAAAQIECBAgQIAAAQIECBAgQIAAAQKfAvncckWAAAECBAgQIECA&#10;AAECBAgQIECAAAECBAgQIECAAAECBAgQIECAAAECBAgQIECAAAECBAgQIECAAAECBAgQIECAAAEC&#10;BAgQIECAAAECBAgQIECAAAECBAgQIECAAAECBAgQIECAAAECBAgQIECAAAECBAgQIECAAAECBAgQ&#10;IECAAAECBAgQIECAAAECBAgQIECAAAECBAgQIEBgUyCb2aoJECBAgAABAgQIECBAgAABAgQIECBA&#10;gAABAgQIECBAgAABAgQIECBAgAABAgQIECBAgAABAgQIECBAgAABAgQIECBAgAABAgQIECBAgAAB&#10;AgQIECBAgAABAgQIECBAgAABAgQIECBAgAABAgQIECBAgAABAgQIECBAgAABAgQIECBAgAABAgQI&#10;ECBAgAABAgQIECBAgAABAgQIfArkc8sVAQIECBAgQIAAAQIECBAgQIAAAQIECBAgQIAAAQIECBAg&#10;QIAAAQIECBAgQIAAAQIECBAgQIAAAQIECBAgQIAAAQIECBAgQIAAAQIECBAgQIAAAQIECBAgQIAA&#10;AQIECBAgQIAAAQIECBAgQIAAAQIECBAgQIAAAQIECBAgQIAAAQIECBAgQIAAAQIECBAgQIAAAQIE&#10;CBAgQIAAgU2BbGarJkCAAAECBAgQIECAAAECBAgQIECAAAECBAgQIECAAAECBAgQIECAAAECBAgQ&#10;IECAAAECBAgQIECAAAECBAgQIECAAAECBAgQIECAAAECBAgQIECAAAECBAgQIECAAAECBAgQIECA&#10;AAECBAgQIECAAAECBAgQIECAAAECBAgQIECAAAECBAgQIECAAAECBAgQIECAAAECBAgQIPApkM8t&#10;VwQIECBAgAABAgQIECBAgAABAgQIECBAgAABAgQIECBAgAABAgQIECBAgAABAgQIECBAgAABAgQI&#10;ECBAgAABAgQIECBAgAABAgQIECBAgAABAgQIECBAgAABAgQIECBAgAABAgQIECBAgAABAgQIECBA&#10;gAABAgQIECBAgAABAgQIECBAgAABAgQIECBAgAABAgQIECBAgAABAgQ2BbKZrZoAAQIECBAgQIAA&#10;AQIECBAgQIAAAQIECBAgQIAAAQIECBAgQIAAAQIECBAgQIAAAQIECBAgQIAAAQIECBAgQIAAAQIE&#10;CBAgQIAAAQIECBAgQIAAAQIECBAgQIAAAQIECBAgQIAAAQIECBAgQIAAAQIECBAgQIAAAQIECBAg&#10;QIAAAQIECBAgQIAAAQIECBAgQIAAAQIECBAgQIDAp0A+t1wRIECAAAECBAgQIECAAAECBAgQIECA&#10;AAECBAgQIECAAAECBAgQIECAAAECBAgQIECAAAECBAgQIECAAAECBAgQIECAAAECBAgQIECAAAEC&#10;BAgQIECAAAECBAgQIECAAAECBAgQIECAAAECBAgQIECAAAECBAgQIECAAAECBAgQIECAAAECBAgQ&#10;IECAAAECBAgQIECAAAECBAgQ2BTIZrZqAgQIECBAgAABAgQIECBAgAABAgQIECBAgAABAgQIECBA&#10;gAABAgQIECBAgAABAgQIECBAgAABAgQIECBAgAABAgQIECBAgAABAgQIECBAgAABAgQIECBAgAAB&#10;AgQIECBAgAABAgQIECBAgAABAgQIECBAgAABAgQIECBAgAABAgQIECBAgAABAgQIECBAgAABAgQI&#10;ECBAgAABAp8C+dxyRYAAAQIECBAgQIAAAQIECBAgQIAAAQIECBAgQIAAAQIECBAgQIAAAQIECBAg&#10;QIAAAQIECBAgQIAAAQIECBAgQIAAAQIECBAgQIAAAQIECBAgQIAAAQIECBAgQIAAAQIECBAgQIAA&#10;AQIECBAgQIAAAQIECBAgQIAAAQIECBAgQIAAAQIECBAgQIAAAQIECBAgQIAAAQIECBAgQGBTIJvZ&#10;qgkQIECAAAECBAgQIECAAAECBAgQIECAAAECBAgQIECAAAECBAgQIECAAAECBAgQIECAAAECBAgQ&#10;IECAAAECBAgQIECAAAECBAgQIECAAAECBAgQIECAAAECBAgQIECAAAECBAgQIECAAAECBAgQIECA&#10;AAECBAgQIECAAAECBAgQIECAAAECBAgQIECAAAECBAgQIECAAAECBAh8CuRzyxUBAgQIECBAgAAB&#10;AgQIECBAgAABAgQIECBAgAABAgQIECBAgAABAgQIECBAgAABAgQIECBAgAABAgQIECBAgAABAgQI&#10;ECBAgAABAgQIECBAgAABAgQIECBAgAABAgQIECBAgAABAgQIECBAgAABAgQIECBAgAABAgQIECBA&#10;gAABAgQIECBAgAABAgQIECBAgAABAgQIECBAgACBTYFsZqsmQIAAAQIECBAgQIAAAQIECBAgQIAA&#10;AQIECBAgQIAAAQIECBAgQIAAAQIECBAgQIAAAQIECBAgQIAAAQIECBAgQIAAAQIECBAgQIAAAQIE&#10;CBAgQIAAAQIECBAgQIAAAQIECBAgQIAAAQIECBAgQIAAAQIECBAgQIAAAQIECBAgQIAAAQIECBAg&#10;QIAAAQIECBAgQIAAAQIECBAg8CmQzy1XBAgQIECAAAECBAgQIECAAAECBAgQIECAAAECBAgQIECA&#10;AAECBAgQIECAAAECBAgQIECAAAECBAgQIECAAAECBAgQIECAAAECBAgQIECAAAECBAgQIECAAAEC&#10;BAgQIECAAAECBAgQIECAAAECBAgQIECAAAECBAgQIECAAAECBAgQIECAAAECBAgQIECAAAECBAgQ&#10;IECAAAECBDYFspmtmgABAgQIECBAgAABAgQIECBAgAABAgQIECBAgAABAgQIECBAgAABAgQIECBA&#10;gAABAgQIECBAgAABAgQIECBAgAABAgQIECBAgAABAgQIECBAgAABAgQIECBAgAABAgQIECBAgAAB&#10;AgQIECBAgAABAgQIECBAgAABAgQIECBAgAABAgQIECBAgAABAgQIECBAgAABAgQIECBAgMCnQD63&#10;XBEgQIAAAQIECBAgQIAAAQIECBAgQIAAAQIECBAgQIAAAQIECBAgQIAAAQIECBAgQIAAAQIECBAg&#10;QIAAAQIECBAgQIAAAQIECBAgQIAAAQIECBAgQIAAAQIECBAgQIAAAQIECBAgQIAAAQIECBAgQIAA&#10;AQIECBAgQIAAAQIECBAgQIAAAQIECBAgQIAAAQIECBAgQIAAAQIECBDYFMhmtmoCBAgQIECAAAEC&#10;BAgQIECAAAECBAgQIECAAAECBAgQIECAAAECBAgQIECAAAECBAgQIECAAAECBAgQIECAAAECBAgQ&#10;IECAAAECBAgQIECAAAECBAgQIECAAAECBAgQIECAAAECBAgQIECAAAECBAgQIECAAAECBAgQIECA&#10;AAECBAgQIECAAAECBAgQIECAAAECBAgQIECAAAECnwL53HJFgAABAgQIECBAgAABAgQIECBAgAAB&#10;AgQIECBAgAABAgQIECBAgAABAgQIECBAgAABAgQIECBAgAABAgQIECBAgAABAgQIECBAgAABAgQI&#10;ECBAgAABAgQIECBAgAABAgQIECBAgAABAgQIECBAgAABAgQIECBAgAABAgQIECBAgAABAgQIECBA&#10;gAABAgQIECBAgAABAgQIECBAYFMgm9mqCRAgQIAAAQIECBAgQIAAAQIECBAgQIAAAQIECBAgQIAA&#10;AQIECBAgQIAAAQIECBAgQIAAAQIECBAgQIAAAQIECBAgQIAAAQIECBAgQIAAAQIECBAgQIAAAQIE&#10;CBAgQIAAAQIECBAgQIAAAQIECBAgQIAAAQIECBAgQIAAAQIECBAgQIAAAQIECBAgQIAAAQIECBAg&#10;QIAAAQIECHwK5HPLFQECBAgQIECAAAECBAgQIECAAAECBAgQIECAAAECBAgQIECAAAECBAgQIECA&#10;AAECBAgQIECAAAECBAgQIECAAAECBAgQIECAAAECBAgQIECAAAECBAgQIECAAAECBAgQIECAAAEC&#10;BAgQIECAAAECBAgQIECAAAECBAgQIECAAAECBAgQIECAAAECBAgQIECAAAECBAgQIECAAIFNgWxm&#10;qyZAgAABAgQIECBAgAABAgQIECBAgAABAgQIECBAgAABAgQIECBAgAABAgQIECBAgAABAgQIECBA&#10;gAABAgQIECBAgAABAgQIECBAgAABAgQIECBAgAABAgQIECBAgAABAgQIECBAgAABAgQIECBAgAAB&#10;AgQIECBAgAABAgQIECBAgAABAgQIECBAgAABAgQIECBAgAABAgQIECDwKZDPLVcECBAgQIAAAQIE&#10;CBAgQIAAAQIECBAgQIAAAQIECBAgQIAAAQIECBAgQIAAAQIECBAgQIAAAQIECBAgQIAAAQIECBAg&#10;QIAAAQIECBAgQIAAAQIECBAgQIAAAQIECBAgQIAAAQIECBAgQIAAAQIECBAgQIAAAQIECBAgQIAA&#10;AQIECBAgQIAAAQIECBAgQIAAAQIECBAgQIAAAQIENgWyma2aAAECBAgQIECAAAECBAgQIECAAAEC&#10;BAgQIECAAAECBAgQIECAAAECBAgQIECAAAECBAgQIECAAAECBAgQIECAAAECBAgQIECAAAECBAgQ&#10;IECAAAECBAgQIECAAAECBAgQIECAAAECBAgQIECAAAECBAgQIECAAAECBAgQIECAAAECBAgQIECA&#10;AAECBAgQIECAAAECBAgQIECAwKdAPrdcESBAgAABAgQIECBAgAABAgQIECBAgAABAgQIlF07xo0q&#10;XYAwel2YBEskJiGBgICERbAJVsUqSFkCYhkEEBAQOiVwAEh+vHnSG03gHo3ESK7itGSpu//r669O&#10;5OASIECAAAECBAgQIECAAAECBAgQIECAAAECBAgQIECAAAECBAgQIECAAAECBAgQIECAAAECBAgQ&#10;IECAAAECBAgQIECAAAECBAgQIECAAAECBAgQIECAAAECBAgQIECAAAECBAgQIECAAAECBAgQIECA&#10;AAECBAgQIECAAAECBAgQ6BRIZ7ZqAgQIECBAgAABAgQIECBAgAABAgQIECBAgAABAgQIECBAgAAB&#10;AgQIECBAgAABAgQIECBAgAABAgQIECBAgAABAgQIECBAgAABAgQIECBAgAABAgQIECBAgAABAgQI&#10;ECBAgAABAgQIECBAgAABAgQIECBAgAABAgQIECBAgAABAgQIECBAgAABAgQIECBAgAABAgQIECBA&#10;gAABApsC2ZxlFQECBAgQIECAAAECBAgQIECAAAECBAgQIECAAAECBAgQIECAAAECBAgQIECAAAEC&#10;BAgQIECAAAECBAgQIECAAAECBAgQIECAAAECBAgQIECAAAECBAgQIECAAAECBAgQIECAAAECBAgQ&#10;IECAAAECBAgQIECAAAECBAgQIECAAAECBAgQIECAAAECBAgQIECAAAECBAgQIECAAIFOgXRmqyZA&#10;gAABAgQIECBAgAABAgQIECBAgAABAgQIECBAgAABAgQIECBAgAABAgQIECBAgAABAgQIECBAgAAB&#10;AgQIECBAgAABAgQIECBAgAABAgQIECBAgAABAgQIECBAgAABAgQIECBAgAABAgQIECBAgAABAgQI&#10;ECBAgAABAgQIECBAgAABAgQIECBAgAABAgQIECBAgAABAgQIECCwKZDNWVYRIECAAAECBAgQIECA&#10;AAECBAgQIECAAAECBAgQIECAAAECBAgQIECAAAECBAgQIECAAAECBAgQIECAAAECBAgQIECAAAEC&#10;BAgQIECAAAECBAgQIECAAAECBAgQIECAAAECBAgQIECAAAECBAgQIECAAAECBAgQIECAAAECBAgQ&#10;IECAAAECBAgQIECAAAECBAgQIECAAAECBAgQ6BRIZ7ZqAgQIECBAgAABAgQIECBAgAABAgQIECBA&#10;gAABAgQIECBAgAABAgQIECBAgAABAgQIECBAgAABAgQIECBAgAABAgQIECBAgAABAgQIECBAgAAB&#10;AgQIECBAgAABAgQIECBAgAABAgQIECBAgAABAgQIECBAgAABAgQIECBAgAABAgQIECBAgAABAgQI&#10;ECBAgAABAgQIECBAgAABApsC2ZxlFQECBAgQIECAAAECBAgQIECAAAECBAgQIECAAAECBAgQIECA&#10;AAECBAgQIECAAAECBAgQIECAAAECBAgQIECAAAECBAgQIECAAAECBAgQIECAAAECBAgQIECAAAEC&#10;BAgQIECAAAECBAgQIECAAAECBAgQIECAAAECBAgQIECAAAECBAgQIECAAAECBAgQIECAAAECBAgQ&#10;IECAAIFOgXRmqyZAgAABAgQIECBAgAABAgQIECBAgAABAgQIECBAgAABAgQIECBAgAABAgQIECBA&#10;gAABAgQIECBAgAABAgQIECBAgAABAgQIECBAgAABAgQIECBAgAABAgQIECBAgAABAgQIECBAgAAB&#10;AgQIECBAgAABAgQIECBAgAABAgQIECBAgAABAgQIECBAgAABAgQIECBAgAABAgQIECCwKZDNWVYR&#10;IECAAAECBAgQIECAAAECBAgQIECAAAECBAgQIECAAAECBAgQIECAAAECBAgQIECAAAECBAgQIECA&#10;AAECBAgQIECAAAECBAgQIECAAAECBAgQIECAAAECBAgQIECAAAECBAgQIECAAAECBAgQIECAAAEC&#10;BAgQIECAAAECBAgQIECAAAECBAgQIECAAAECBAgQIECAAAECBAgQ6BRIZ7ZqAgQIECBAgAABAgQI&#10;ECBAgAABAgQIECBAgAABAgQIECBAgAABAgQIECBAgAABAgQIECBAgAABAgQIECBAgAABAgQIECBA&#10;gAABAgQIECBAgAABAgQIECBAgAABAgQIECBAgAABAgQIECBAgAABAgQIECBAgAABAgQIECBAgAAB&#10;AgQIECBAgAABAgQIECBAgAABAgQIECBAgAABApsC2ZxlFQECBAgQIECAAAECBAgQIECAAAECBAgQ&#10;IECAAAECBAgQIECAAAECBAgQIECAAAECBAgQIECAAAECBAgQIECAAAECBAgQIECAAAECBAgQIECA&#10;AAECBAgQIECAAAECBAgQIECAAAECBAgQIECAAAECBAgQIECAAAECBAgQIECAAAECBAgQIECAAAEC&#10;BAgQIECAAAECBAgQIECAAIFOgXRmqyZAgAABAgQIECBAgAABAgQIECBAgAABAgQIECBAgAABAgQI&#10;ECBAgAABAgQIECBAgAABAgQIECBAgAABAgQIECBAgAABAgQIECBAgAABAgQIECBAgAABAgQIECBA&#10;gAABAgQIECBAgAABAgQIECBAgAABAgQIECBAgAABAgQIECBAgAABAgQIECBAgAABAgQIECBAgAAB&#10;AgQIECCwKZDNWVYRIECAAAECBAgQIECAAAECBAgQIECAAAECBAgQIECAAAECBAgQIECAAAECBAgQ&#10;IECAAAECBAgQIECAAAECBAgQIECAAAECBAgQIECAAAECBAgQIECAAAECBAgQIECAAAECBAgQIECA&#10;AAECBAgQIECAAAECBAgQIECAAAECBAgQIECAAAECBAgQIECAAAECBAgQIECAAAECBAgQ6BRIZ7Zq&#10;AgQIECBAgAABAgQIECBAgAABAgQIECBAgAABAgQIECBAgAABAgQIECBAgAABAgQIECBAgAABAgQI&#10;ECBAgAABAgQIECBAgAABAgQIECBAgAABAgQIECBAgAABAgQIECBAgAABAgQIECBAgAABAgQIECBA&#10;gAABAgQIECBAgAABAgQIECBAgAABAgQIECBAgAABAgQIECBAgAABApsC2ZxlFQECBAgQIECAAAEC&#10;BAgQIECAAAECBAgQIECAAAECBAgQIECAAAECBAgQIECAAAECBAgQIECAAAECBAgQIECAAAECBAgQ&#10;IECAAAECBAgQIECAAAECBAgQIECAAAECBAgQIECAAAECBAgQIECAAAECBAgQIECAAAECBAgQIECA&#10;AAECBAgQIECAAAECBAgQIECAAAECBAgQIECAAIFOgXRmqyZAgAABAgQIECBAgAABAgQIECBAgAAB&#10;AgQIECBAgAABAgQIECBAgAABAgQIECBAgAABAgQIECBAgAABAgQIECBAgAABAgQIECBAgAABAgQI&#10;ECBAgAABAgQIECBAgAABAgQIECBAgAABAgQIECBAgAABAgQIECBAgAABAgQIECBAgAABAgQIECBA&#10;gAABAgQIECBAgAABAgQIECCwKZDNWVYRIECAAAECBAgQIECAAAECBAgQIECAAAECBAgQIECAAAEC&#10;BAgQIECAAAECBAgQIECAAAECBAgQIECAAAECBAgQIECAAAECBAgQIECAAAECBAgQIECAAAECBAgQ&#10;IECAAAECBAgQIECAAAECBAgQIECAAAECBAgQIECAAAECBAgQIECAAAECBAgQIECAAAECBAgQIECA&#10;AAECBAgQ6BRIZ7ZqAgQIECBAgAABAgQIECBAgAABAgQIECBAgAABAgQIECBAgAABAgQIECBAgAAB&#10;AgQIECBAgAABAgQIECBAgAABAgQIECBAgAABAgQIECBAgAABAgQIECBAgAABAgQIECBAgAABAgQI&#10;ECBAgAABAgQIECBAgAABAgQIECBAgAABAgQIECBAgAABAgQIECBAgAABAgQIECBAgAABApsC2Zxl&#10;FQECBAgQIECAAAECBAgQIECAAAECBAgQIECAAAECBAgQIECAAAECBAgQIECAAAECBAgQIECAAAEC&#10;BAgQIECAAAECBAgQIECAAAECBAgQIECAAAECBAgQIECAAAECBAgQIECAAAECBAgQIECAAAECBAgQ&#10;IECAAAECBAgQIECAAAECBAgQIECAAAECBAgQIECAAAECBAgQIECAAIFOgXRmqyZAgAABAgQIECBA&#10;gAABAgQIECBAgAABAgQIECBAgAABAgQIECBAgAABAgQIECBAgAABAgQIECBAgAABAgQIECBAgAAB&#10;AgQIECBAgAABAgQIECBAgAABAgQIECBAgAABAgQIECBAgAABAgQIECBAgAABAgQIECBAgAABAgQI&#10;ECBAgAABAgQIECBAgAABAgQIECBAgAABAgQIECCwKZDNWVYRIECAAAECBAgQIECAAAECBAgQIECA&#10;AAECBAgQIECAAAECBAgQIECAAAECBAgQIECAAAECBAgQIECAAAECBAgQIECAAAECBAgQIECAAAEC&#10;BAgQIECAAAECBAgQIECAAAECBAgQIECAAAECBAgQIECAAAECBAgQIECAAAECBAgQIECAAAECBAgQ&#10;IECAAAECBAgQIECAAAECBAgQ6BRIZ7ZqAgQIECBAgAABAgQIECBAgAABAgQIECBAgAABAgQIECBA&#10;gAABAgQIECBAgAABAgQIECBAgAABAgQIECBAgAABAgQIECBAgAABAgQIECBAgAABAgQIECBAgAAB&#10;AgQIECBAgAABAgQIECBAgAABAgQIECBAgAABAgQIECBAgAABAgQIECBAgAABAgQIECBAgAABAgQI&#10;ECBAgAABApsC2ZxlFQECBAgQIECAAAECBAgQIECAAAECBAgQIECAAAECBAgQIECAAAECBAgQIECA&#10;AAECBAgQIECAAAECBAgQIECAAAECBAgQIECAAAECBAgQIECAAAECBAgQIECAAAECBAgQIECAAAEC&#10;BAgQIECAAAECBAgQIECAAAECBAgQIECAAAECBAgQIECAAAECBAgQIECAAAECBAgQIECAAIFOgXRm&#10;qyZAgAABAgQIECBAgAABAgQIECBAgAABAgQIECBAgAABAgQIECBAgAABAgQIECBAgAABAgQIECBA&#10;gAABAgQIECBAgAABAgQIECBAgAABAgQIECBAgAABAgQIECBAgAABAgQIECBAgAABAgQIECBAgAAB&#10;AgQIECBAgAABAgQIECBAgAABAgQIECBAgAABAgQIECBAgAABAgQIECCwKZDNWVYRIECAAAECBAgQ&#10;IECAAAECBAgQIECAAAECBAgQIECAAAECBAgQIECAAAECBAgQIECAAAECBAgQIECAAAECBAgQIECA&#10;AAECBAgQIECAAAECBAgQIECAAAECBAgQIECAAAECBAgQIECAAAECBAgQIECAAAECBAgQIECAAAEC&#10;BAgQIECAAAECBAgQIECAAAECBAgQILZI+nEAAEAASURBVECAAAECBAgQ6BRIZ7ZqAgQIECBAgAAB&#10;AgQIECBAgAABAgQIECBAgAABAgQIECBAgAABAgQIECBAgAABAgQIECBAgAABAgQIECBAgAABAgQI&#10;ECBAgAABAgQIECBAgAABAgQIECBAgAABAgQIECBAgAABAgQIECBAgAABAgQIECBAgAABAgQIECBA&#10;gAABAgQIECBAgAABAgQIECBAgAABAgQIECBAgAABApsC2ZxlFQECBAgQIECAAAECBAgQIECAAAEC&#10;BAgQIECAAAECBAgQIECAAAECBAgQIECAAAECBAgQIECAAAECBAgQIECAAAECBAgQIECAAAECBAgQ&#10;IECAAAECBAgQIECAAAECBAgQIECAAAECBAgQIECAAAECBAgQIECAAAECBAgQIECAAAECBAgQIECA&#10;AAECBAgQIECAAAECBAgQIECAAIFOgXRmqyZAgAABAgQIECBAgAABAgQIECBAgAABAgQIECBAgAAB&#10;AgQIECBAgAABAgQIECBAgAABAgQIECBAgAABAgQIECBAgAABAgQIECBAgAABAgQIECBAgAABAgQI&#10;ECBAgAABAgQIECBAgAABAgQIECBAgAABAgQIECBAgAABAgQIECBAgAABAgQIECBAgAABAgQIECBA&#10;gAABAgQIECCwKZDNWVYRIECAAAECBAgQIECAAAECBAgQIECAAAECBAgQIECAAAECBAgQIECAAAEC&#10;BAgQIECAAAECBAgQIECAAAECBAgQIECAAAECBAgQIECAAAECBAgQIECAAAECBAgQIECAAAECBAgQ&#10;IECAAAECBAgQIECAAAECBAgQIECAAAECBAgQIECAAAECBAgQIECAAAECBAgQIECAAAECBAgQ6BRI&#10;Z7ZqAgQIECBAgAABAgQIECBAgAABAgQIECBAgAABAgQIECBAgAABAgQIECBAgAABAgQIECBAgAAB&#10;AgQIECBAgAABAgQIECBAgAABAgQIECBAgAABAgQIECBAgAABAgQIECBAgAABAgQIECBAgAABAgQI&#10;ECBAgAABAgQIECBAgAABAgQIECBAgAABAgQIECBAgAABAgQIECBAgAABApsC2ZxlFQECBAgQIECA&#10;AAECBAgQIECAAAECBAgQIECAAAECBAgQIECAAAECBAgQIECAAAECBAgQIECAAAECBAgQIECAAAEC&#10;BAgQIECAAAECBAgQIECAAAECBAgQIECAAAECBAgQIECAAAECBAgQIECAAAECBAgQIECAAAECBAgQ&#10;IECAAAECBAgQIECAAAECBAgQIECAAAECBAgQIECAAIFOgXRmqyZAgAABAgQIECBAgAABAgQIECBA&#10;gAABAgQIECBAgAABAgQIECBAgAABAgQIECBAgAABAgQIECBAgAABAgQIECBAgAABAgQIECBAgAAB&#10;AgQIECBAgAABAgQIECBAgAABAgQIECBAgAABAgQIECBAgAABAgQIECBAgAABAgQIECBAgAABAgQI&#10;ECBAgAABAgQIECBAgAABAgQIECCwKZDNWVYRIECAAAECBAgQIECAAAECBAgQIECAAAECBAgQIECA&#10;AAECBAgQIECAAAECBAgQIECAAAECBAgQIECAAAECBAgQIECAAAECBAgQIECAAAECBAgQIECAAAEC&#10;BAgQIECAAAECBAgQIECAAAECBAgQIECAAAECBAgQIECAAAECBAgQIECAAAECBAgQIECAAAECBAgQ&#10;IECAAAECBAgQ6BRIZ7ZqAgQIECBAgAABAgQIECBAgAABAgQIECBAgAABAgQIECBAgAABAgQIECBA&#10;gAABAgQIECBAgAABAgQIECBAgAABAgQIECBAgAABAgQIECBAgAABAgQIECBAgAABAgQIECBAgAAB&#10;AgQIECBAgAABAgQIECBAgAABAgQIECBAgAABAgQIECBAgAABAgQIECBAgAABAgQIECBAgAABApsC&#10;2ZxlFQECBAgQIECAAAECBAgQIECAAAECBAgQIECAAAECBAgQIECAAAECBAgQIECAAAECBAgQIECA&#10;AAECBAgQIECAAAECBAgQIECAAAECBAgQIECAAAECBAgQIECAAAECBAgQIECAAAECBAgQIECAAAEC&#10;BAgQIECAAAECBAgQIECAAAECBAgQIECAAAECBAgQIECAAAECBAgQIECAAIFOgXRmqyZAgAABAgQI&#10;ECBAgAABAgQIECBAgAABAgQIECBAgAABAgQIECBAgAABAgQIECBAgAABAgQIECBAgAABAgQIECBA&#10;gAABAgQIECBAgAABAgQIECBAgAABAgQIECBAgAABAgQIECBAgAABAgQIECBAgAABAgQIECBAgAAB&#10;AgQIECBAgAABAgQIECBAgAABAgQIECBAgAABAgQIECCwKZDNWVYRIECAAAECBAgQIECAAAECBAgQ&#10;IECAAAECBAgQIECAAAECBAgQIECAAAECBAgQIECAAAECBAgQIECAAAECBAgQIECAAAECBAgQIECA&#10;AAECBAgQIECAAAECBAgQIECAAAECBAgQIECAAAECBAgQIECAAAECBAgQIECAAAECBAgQIECAAAEC&#10;BAgQIECAAAECBAgQIECAAAECBAgQ6BRIZ7ZqAgQIECBAgAABAgQIECBAgAABAgQIECBAgAABAgQI&#10;ECBAgAABAgQIECBAgAABAgQIECBAgAABAgQIECBAgAABAgQIECBAgAABAgQIECBAgAABAgQIECBA&#10;gAABAgQIECBAgAABAgQIECBAgAABAgQIECBAgAABAgQIECBAgAABAgQIECBAgAABAgQIECBAgAAB&#10;AgQIECBAgAABApsC2ZxlFQECBAgQIECAAAECBAgQIECAAAECBAgQIECAAAECBAgQIECAAAECBAgQ&#10;IECAAAECBAgQIECAAAECBAgQIECAAAECBAgQIECAAAECBAgQIECAAAECBAgQIECAAAECBAgQIECA&#10;AAECBAgQIECAAAECBAgQIECAAAECBAgQIECAAAECBAgQIECAAAECBAgQIECAAAECBAgQIECAAIFO&#10;gXRmqyZAgAABAgQIECBAgAABAgQIECBAgAABAgQIECBAgAABAgQIECBAgAABAgQIECBAgAABAgQI&#10;ECBAgAABAgQIECBAgAABAgQIECBAgAABAgQIECBAgAABAgQIECBAgAABAgQIECBAgAABAgQIECBA&#10;gAABAgQIECBAgAABAgQIECBAgAABAgQIECBAgAABAgQIECBAgAABAgQIECCwKZDNWVYRIECAAAEC&#10;BAgQIECAAAECBAgQIECAAAECBAgQIECAAAECBAgQIECAAAECBAgQIECAAAECBAgQIECAAAECBAgQ&#10;IECAAAECBAgQIECAAAECBAgQIECAAAECBAgQIECAAAECBAgQIECAAAECBAgQIECAAAECBAgQIECA&#10;AAECBAgQIECAAAECBAgQIECAAAECBAgQIECAAAECBAgQ6BRIZ7ZqAgQIECBAgAABAgQIECBAgAAB&#10;AgQIECBAgAABAgQIECBAgAABAgQIECBAgAABAgQIECBAgAABAgQIECBAgAABAgQIECBAgAABAgQI&#10;ECBAgAABAgQIECBAgAABAgQIECBAgAABAgQIECBAgAABAgQIECBAgAABAgQIECBAgAABAgQIECBA&#10;gAABAgQIECBAgAABAgQIECBAgAABApsC2ZxlFQECBAgQIECAAAECBAgQIECAAAECBAgQIECAAAEC&#10;BAgQIECAAAECBAgQIECAAAECBAgQIECAAAECBAgQIECAAAECBAgQIECAAAECBAgQIECAAAECBAgQ&#10;IECAAAECBAgQIECAAAECBAgQIECAAAECBAgQIECAAAECBAgQIECAAAECBAgQIECAAAECBAgQIECA&#10;AAECBAgQIECAAIFOgXRmqyZAgAABAgQIECBAgAABAgQIECBAgAABAgQIECBAgAABAgQIECBAgAAB&#10;AgQIECBAgAABAgQIECBAgAABAgQIECBAgAABAgQIECBAgAABAgQIECBAgAABAgQIECBAgAABAgQI&#10;ECBAgAABAgQIECBAgAABAgQIECBAgAABAgQIECBAgAABAgQIECBAgAABAgQIECBAgAABAgQIECCw&#10;KZDNWVYRIECAAAECBAgQIECAAAECBAgQIECAAAECBAgQIECAAAECBAgQIECAAAECBAgQIECAAAEC&#10;BAgQIECAAAECBAgQIECAAAECBAgQIECAAAECBAgQIECAAAECBAgQIECAAAECBAgQIECAAAECBAgQ&#10;IECAAAECBAgQIECAAAECBAgQIECAAAECBAgQIECAAAECBAgQIECAAAECBAgQ6BRIZ7ZqAgQIECBA&#10;gAABAgQIECBAgAABAgQIECBAgAABAgQIECBAgAABAgQIECBAgAABAgQIECBAgAABAgQIECBAgAAB&#10;AgQIECBAgAABAgQIECBAgAABAgQIECBAgAABAgQIECBAgAABAgQIECBAgAABAgQIECBAgAABAgQI&#10;ECBAgAABAgQIECBAgAABAgQIECBAgAABAgQIECBAgAABApsC2ZxlFQECBAgQIECAAAECBAgQIECA&#10;AAECBAgQIECAAAECBAgQIECAAAECBAgQIECAAAECBAgQIECAAAECBAgQIECAAAECBAgQIECAAAEC&#10;BAgQIECAAAECBAgQIECAAAECBAgQIECAAAECBAgQIECAAAECBAgQIECAAAECBAgQIECAAAECBAgQ&#10;IECAAAECBAgQIECAAAECBAgQIECAAIFOgXRmqyZAgAABAgQIECBAgAABAgQIECBAgAABAgQIECBA&#10;gAABAgQIECBAgAABAgQIECBAgAABAgQIECBAgAABAgQIECBAgAABAgQIECBAgAABAgQIECBAgAAB&#10;AgQIECBAgAABAgQIECBAgAABAgQIECBAgAABAgQIECBAgAABAgQIECBAgAABAgQIECBAgAABAgQI&#10;ECBAgAABAgQIECCwKZDNWVYRIECAAAECBAgQIECAAAECBAgQIECAAAECBAgQIECAAAECBAgQIECA&#10;AAECBAgQIECAAAECBAgQIECAAAECBAgQIECAAAECBAgQIECAAAECBAgQIECAAAECBAgQIECAAAEC&#10;BAgQIECAAAECBAgQIECAAAECBAgQIECAAAECBAgQIECAAAECBAgQIECAAAECBAgQIECAAAECBAgQ&#10;6BRIZ7ZqAgQIECBAgAABAgQIECBAgAABAgQIECBAgAABAgQIECBAgAABAgQIECBAgAABAgQIECBA&#10;gAABAgQIECBAgAABAgQIECBAgAABAgQIECBAgAABAgQIECBAgAABAgQIECBAgAABAgQIECBAgAAB&#10;AgQIECBAgAABAgQIECBAgAABAgQIECBAgAABAgQIECBAgAABAgQIECBAgAABApsC2ZxlFQECBAgQ&#10;IECAAAECBAgQIECAAAECBAgQIECAAAECBAgQIECAAAECBAgQIECAAAECBAgQIECAAAECBAgQIECA&#10;AAECBAgQIECAAAECBAgQIECAAAECBAgQIECAAAECBAgQIECAAAECBAgQIECAAAECBAgQIECAAAEC&#10;BAgQIECAAAECBAgQIECAAAECBAgQIECAAAECBAgQIECAAIFOgXRmqyZAgAABAgQIECBAgAABAgQI&#10;ECBAgAABAgQIECBAgAABAgQIECBAgAABAgQIECBAgAABAgQIECBAgAABAgQIECBAgAABAgQIECBA&#10;gAABAgQIECBAgAABAgQIECBAgAABAgQIECBAgAABAgQIECBAgAABAgQIECBAgAABAgQIECBAgAAB&#10;AgQIECBAgAABAgQIECBAgAABAgQIECCwKZDNWVYRIECAAAECBAgQIECAAAECBAgQIECAAAECBAgQ&#10;IECAAAECBAgQIECAAAECBAgQIECAAAECBAgQIECAAAECBAgQIECAAAECBAgQIECAAAECBAgQIECA&#10;AAECBAgQIECAAAECBAgQIECAAAECBAgQIECAAAECBAgQIECAAAECBAgQIECAAAECBAgQIECAAAEC&#10;BAgQIECAAAECBAgQ6BRIZ7ZqAgQIECBAgAABAgQIECBAgAABAgQIECBAgAABAgQIECBAgAABAgQI&#10;ECBAgAABAgQIECBAgAABAgQIECBAgAABAgQIECBAgAABAgQIECBAgAABAgQIECBAgAABAgQIECBA&#10;gAABAgQIECBAgAABAgQIECBAgAABAgQIECBAgAABAgQIECBAgAABAgQIECBAgAABAgQIECBAgAAB&#10;ApsC2ZxlFQECBAgQIECAAAECBAgQIECAAAECBAgQIECAAAECBAgQIECAAAECBAgQIECAAAECBAgQ&#10;IECAAAECBAgQIECAAAECBAgQIECAAAECBAgQIECAAAECBAgQIECAAAECBAgQIECAAAECBAgQIECA&#10;AAECBAgQIECAAAECBAgQIECAAAECBAgQIECAAAECBAgQIECAAAECBAgQIECAAIFOgXRmqyZAgAAB&#10;AgQIECBAgAABAgQIECBAgAABAgQIECBAgAABAgQIECBAgAABAgQIECBAgAABAgQIECBAgAABAgQI&#10;ECBAgAABAgQIECBAgAABAgQIECBAgAABAgQIECBAgAABAgQIECBAgAABAgQIECBAgAABAgQIECBA&#10;gAABAgQIECBAgAABAgQIECBAgAABAgQIECBAgAABAgQIECCwKZDNWVYRIECAAAECBAgQIECAAAEC&#10;BAgQIECAAAECBAgQIECAAAECBAgQIECAAAECBAgQIECAAAECBAgQIECAAAECBAgQIECAAAECBAgQ&#10;IECAAAECBAgQIECAAAECBAgQIECAAAECBAgQIECAAAECBAgQIECAAAECBAgQIECAAAECBAgQIECA&#10;AAECBAgQIECAAAECBAgQIECAAAECBAgQ6BRIZ7ZqAgQIECBAgAABAgQIECBAgAABAgQIECBAgAAB&#10;AgQIECBAgAABAgQIECBAgAABAgQIECBAgAABAgQIECBAgAABAgQIECBAgAABAgQIECBAgAABAgQI&#10;ECBAgAABAgQIECBAgAABAgQIECBAgAABAgQIECBAgAABAgQIECBAgAABAgQIECBAgAABAgQIECBA&#10;gAABAgQIECBAgAABApsC2ZxlFQECBAgQIECAAAECBAgQIECAAAECBAgQIECAAAECBAgQIECAAAEC&#10;BAgQIECAAAECBAgQIECAAAECBAgQIECAAAECBAgQIECAAAECBAgQIECAAAECBAgQIECAAAECBAgQ&#10;IECAAAECBAgQIECAAAECBAgQIECAAAECBAgQIECAAAECBAgQIECAAAECBAgQIECAAAECBAgQIECA&#10;AIFOgXRmqyZAgAABAgQIECBAgAABAgQIECBAgAABAgQIECBAgAABAgQIECBAgAABAgQIECBAgAAB&#10;AgQIECBAgAABAgQIECBAgAABAgQIECBAgAABAgQIECBAgAABAgQIECBAgAABAgQIECBAgAABAgQI&#10;ECBAgAABAgQIECBAgAABAgQIECBAgAABAgQIECBAgAABAgQIECBAgAABAgQIECCwKZDNWVYRIECA&#10;AAECBAgQIECAAAECBAgQIECAAAECBAgQIECAAAECBAgQIECAAAECBAgQIECAAAECBAgQIECAAAEC&#10;BAgQIECAAAECBAgQIECAAAECBAgQIECAAAECBAgQIECAAAECBAgQIECAAAECBAgQIECAAAECBAgQ&#10;IECAAAECBAgQIECAAAECBAgQIECAAAECBAgQIECAAAECBAgQ6BRIZ7ZqAgQIECBAgAABAgQIECBA&#10;gAABAgQIECBAgAABAgQIECBAgAABAgQIECBAgAABAgQIECBAgAABAgQIECBAgAABAgQIECBAgAAB&#10;AgQIECBAgAABAgQIECBAgAABAgQIECBAgAABAgQIECBAgAABAgQIECBAgAABAgQIECBAgAABAgQI&#10;ECBAgAABAgQIECBAgAABAgQIECBAgAABApsC2ZxlFQECBAgQIECAAAECBAgQIECAAAECBAgQIECA&#10;AAECBAgQIECAAAECBAgQIECAAAECBAgQIECAAAECBAgQIECAAAECBAgQIECAAAECBAgQIECAAAEC&#10;BAgQIECAAAECBAgQIECAAAECBAgQIECAAAECBAgQIECAAAECBAgQIECAAAECBAgQIECAAAECBAgQ&#10;IECAAAECBAgQIECAAIFOgXRmqyZAgAABAgQIECBAgAABAgQIECBAgAABAgQIECBAgAABAgQIECBA&#10;gAABAgQIECBAgAABAgQIECBAgAABAgQIECBAgAABAgQIECBAgAABAgQIECBAgAABAgQIECBAgAAB&#10;AgQIECBAgAABAgQIECBAgAABAgQIECBAgAABAgQIECBAgAABAgQIECBAgAABAgQIECBAgAABAgQI&#10;ECCwKZDNWVYRIECAAAECBAgQIECAAAECBAgQIECAAAECBAgQIECAAAECBAgQIECAAAECBAgQIECA&#10;AAECBAgQIECAAAECBAgQIECAAAECBAgQIECAAAECBAgQIECAAAECBAgQIECAAAECBAgQIECAAAEC&#10;BAgQIECAAAECBAgQIECAAAECBAgQIECAAAECBAgQIECAAAECBAgQIECAAAECBAgQ6BRIZ7ZqAgQI&#10;ECBAgAABAgQIECBAgAABAgQIECBAgAABAgQIECBAgAABAgQIECBAgAABAgQIECBAgAABAgQIECBA&#10;gAABAgQIECBAgAABAgQIECBAgAABAgQIECBAgAABAgQIECBAgAABAgQIECBAgAABAgQIECBAgAAB&#10;AgQIECBAgAABAgQIECBAgAABAgQIECBAgAABAgQIECBAgAABApsC2ZxlFQECBAgQIECAAAECBAgQ&#10;IECAAAECBAgQIECAAAECBAgQIECAAAECBAgQIECAAAECBAgQIECAAAECBAgQIECAAAECBAgQIECA&#10;AAECBAgQIECAAAECBAgQIECAAAECBAgQIECAAAECBAgQIECAAAECBAgQIECAAAECBAgQIECAAAEC&#10;BAgQIECAAAECBAgQIECAAAECBAgQIECAAIFOgXRmqyZAgAABAgQIECBAgAABAgQIECBAgAABAgQI&#10;ECBAgAABAgQIECBAgAABAgQIECBAgAABAgQIECBAgAABAgQIECBAgAABAgQIECBAgAABAgQIECBA&#10;gAABAgQIECBAgAABAgQIECBAgAABAgQIECBAgAABAgQIECBAgAABAgQIECBAgAABAgQIECBAgAAB&#10;AgQIECBAgAABAgQIECCwKZDNWVYRIECAAAECBAgQIECAAAECBAgQIECAAAECBAgQIECAAAECBAgQ&#10;IECAAAECBAgQIECAAAECBAgQIECAAAECBAgQIECAAAECBAgQIECAAAECBAgQIECAAAECBAgQIECA&#10;AAECBAgQIECAAAECBAgQIECAAAECBAgQIECAAAECBAgQIECAAAECBAgQIECAAAECBAgQIECAAAEC&#10;BAgQ6BRIZ7ZqAgQIECBAgAABAgQIECBAgAABAgQIECBAgAABAgQIECBAgAABAgQIECBAgAABAgQI&#10;ECBAgAABAgQIECBAgAABAgQIECBAgAABAgQIECBAgAABAgQIECBAgAABAgQIECBAgAABAgQIECBA&#10;gAABAgQIECBAgAABAgQIECBAgAABAgQIECBAgAABAgQIECBAgAABAgQIECBAgAABApsC2ZxlFQEC&#10;BAgQIECAAAECBAgQIECAAAECBAgQIECAAAECBAgQIECAAAECBAgQIECAAAECBAgQIECAAAECBAgQ&#10;IECAAAECBAgQIECAAAECBAgQIECAAAECBAgQIECAAAECBAgQIECAAAECBAgQIECAAAECBAgQIECA&#10;AAECBAgQIECAAAECBAgQIECAAAECBAgQIECAAAECBAgQIECAAIFOgXRmqyZAgAABAgQIECBAgAAB&#10;AgQIECBAgAABAgQIECBAgAABAgQIECBAgAABAgQIECBAgAABAgQIECBAgAABAgQIECBAgAABAgQI&#10;ECBAgAABAgQIECBAgAABAgQIECBAgAABAgQIECBAgAABAgQIECBAgAABAgQIECBAgAABAgQIECBA&#10;gAABAgQIECBAgAABAgQIECBAgAABAgQIECCwKZDNWVYRIECAAAECBAgQIECAAAECBAgQIECAAAEC&#10;BAgQIECAAAECBAgQIECAAAECBAgQIECAAAECBAgQIECAAAECBAgQIECAAAECBAgQIECAAAECBAgQ&#10;IECAAAECBAgQIECAAAECBAgQIECAAAECBAgQIECAAAECBAgQIECAAAECBAgQIECAAAECBAgQIECA&#10;AAECBAgQIECAAAECBAgQ6BRIZ7ZqAgQIECBAgAABAgQIECBAgAABAgQIECBAgAABAgQIECBAgAAB&#10;AgQIECBAgAABAgQIECBAgAABAgQIECBAgAABAgQIECBAgAABAgQIECBAgAABAgQIECBAgAABAgQI&#10;ECBAgAABAgQIECBAgAABAgQIECBAgAABAgQIECBAgAABAgQIECBAgAABAgQIECBAgAABAgQIECBA&#10;gAABApsC2ZxlFQECBAgQIECAAAECBAgQIECAAAECBAgQIECAAAECBAgQIECAAAECBAgQIECAAAEC&#10;BAgQIECAAAECBAgQIECAAAECBAgQIECAAAECBAgQIECAAAECBAgQIECAAAECBAgQIECAAAECBAgQ&#10;IECAAAECBAgQIECAAAECBAgQIECAAAECBAgQIECAAAECBAgQIECAAAECBAgQIECAAIFOgXRmqyZA&#10;gAABAgQIECBAgAABAgQIECBAgAABAgQIECBAgAABAgQIECBAgAABAgQIECBAgAABAgQIECBAgAAB&#10;AgQIECBAgAABAgQIECBAgAABAgQIECBAgAABAgQIECBAgAABAgQIECBAgAABAgQIECBAgAABAgQI&#10;ECBAgAABAgQIECBAgAABAgQIECBAgAABAgQIECBAgAABAgQIECCwKZDNWVYRIECAAAECBAgQIECA&#10;AAECBAgQIECAAAECBAgQIECAAAECBAgQIECAAAECBAgQIECAAAECBAgQIECAAAECBAgQIECAAAEC&#10;BAgQIECAAAECBAgQIECAAAECBAgQIECAAAECBAgQIECAAAECBAgQIECAAAECBAgQIECAAAECBAgQ&#10;IECAAAECBAgQIECAAAECBAgQIECAAAECBAgQ6BRIZ7ZqAgQIECBAgAABAgQIECBAgAABAgQIECBA&#10;gAABAgQIECBAgAABAgQIECBAgAABAgQIECBAgAABAgQIECBAgAABAgQIECBAgAABAgQIECBAgAAB&#10;AgQIECBAgAABAgQIECBAgAABAgQIECBAgAABAgQIECBAgAABAgQIECBAgAABAgQIECBAgAABAgQI&#10;ECBAgAABAgQIECBAgAABApsC2ZxlFQECBAgQIECAAAECBAgQIECAAAECBAgQIECAAAECBAgQIECA&#10;AAECBAgQIECAAAECBAgQIECAAAECBAgQIECAAAECBAgQIECAAAECBAgQIECAAAECBAgQIECAAAEC&#10;BAgQIECAAAECBAgQIECAAAECBAgQIECAAAECBAgQIECAAAECBAgQIECAAAECBAgQIECAAAECBAgQ&#10;IECAAIFOgXRmqyZAgAABAgQIECBAgAABAgQIECBAgAABAgQIECBAgAABAgQIECBAgAABAgQIECBA&#10;gAABAgQIECBAgAABAgQIECBAgAABAgQIECBAgAABAgQIECBAgAABAgQIECBAgAABAgQIECBAgAAB&#10;AgQIECBAgAABAgQIECBAgAABAgQIECBAgAABAgQIECBAgAABAgQIECBAgAABAgQIECCwKZDNWVYR&#10;IECAAAECBAgQIECAAAECBAgQIECAAAECBAgQIECAAAECBAgQIECAAAECBAgQIECAAAECBAgQIECA&#10;AAECBAgQIECAAAECBAgQIECAAAECBAgQIECAAAECBAgQIECAAAECBAgQIECAAAECBAgQIECAAAEC&#10;BAgQIECAAAECBAgQIECAAAECBAgQIECAAAECBAgQIECAAAECBAgQ6BRIZ7ZqAgQIECBAgAABAgQI&#10;ECBAgAABAgQIECBAgAABAgQIECBAgAABAgQIECBAgAABAgQIECBAgAABAgQIECBAgAABAgQIECBA&#10;gAABAgQIECBAgAABAgQIECBAgAABAgQIECBAgAABAgQIECBAgAABAgQIECBAgAABAgQIECBAgAAB&#10;AgQIECBAgAABAgQIECBAgAABAgQIECBAgAABApsC2ZxlFQECBAgQIECAAAECBAgQIECAAAECBAgQ&#10;IECAAAECBAgQIECAAAECBAgQIECAAAECBAgQIECAAAECBAgQIECAAAECBAgQIECAAAECBAgQIECA&#10;AAECBAgQIECAAAECBAgQIECAAAECBAgQIECAAAECBAgQIECAAAECBAgQIECAAAECBAgQIECAAAEC&#10;BAgQIECAAAECBAgQIECAAIFOgXRmqyZAgAABAgQIECBAgAABAgQIECBAgAABAgQIECBAgAABAgQI&#10;ECBAgAABAgQIECBAgAABAgQIECBAgAABAgQIECBAgAABAgQIECBAgAABAgQIECBAgAABAgQIECBA&#10;gAABAgQIECBAgAABAgQIECBAgAABAgQIECBAgAABAgQIECBAgAABAgQIECBAgAABAgQIECBAgAAB&#10;AgQIECCwKZDNWVYRIECAAAECBAgQIECAAAECBAgQIECAAAECBAgQIECAAAECBAgQIECAAAECBAgQ&#10;IECAAAECBAgQIECAAAECBAgQIECAAAECBAgQIECAAAECBAgQIECAAAECBAgQIECAAAECBAgQIECA&#10;AAECBAgQIECAAAECBAgQIECAAAECBAgQIECAAAECBAgQIECAAAECBAgQIECAAAECBAgQ6BRIZ7Zq&#10;AgQIECBAgAABAgQIECBAgAABAgQIECBAgAABAgQIECBAgAABAgQIECBAgAABAgQIECBAgAABAgQI&#10;ECBAgAABAgQIECBAgAABAgQIECBAgAABAgQIECBAgAABAgQIECBAgAABAgQIECBAgAABAgQIECBA&#10;gAABAgQIECBAgAABAgQIECBAgAABAgQIECBAgAABAgQIECBAgAABApsC2ZxlFQECBAgQIECAAAEC&#10;BAgQIECAAAECBAgQIECAAAECBAgQIECAAAECBAgQIECAAAECBAgQIECAAAECBAgQIECAAAECBAgQ&#10;IECAAAECBAgQIECAAAECBAgQIECAAAECBAgQIECAAAECBAgQIECAAAECBAgQIECAAAECBAgQIECA&#10;AAECBAgQIECAAAECBAgQIECAAAECBAgQIECAAIFOgXRmqyZAgAABAgQIECBAgAABAgQIECBAgAAB&#10;AgQIECBAgAABAgQIECBAgAABAgQIECBAgAABAgQIECBAgAABAgQIECBAgAABAgQIECBAgAABAgQI&#10;ECBAgAABAgQIECBAgAABAgQIECBAgAABAgQIECBAgAABAgQIECBAgAABAgQIECBAgAABAgQIECBA&#10;gAABAgQIECBAgAABAgQIECCwKZDNWVYRIECAAAECBAgQIECAAAECBAgQIECAAAECBAgQIECAAAEC&#10;BAgQIECAAAECBAgQIECAAAECBAgQIECAAAECBAgQIECAAAECBAgQIECAAAECBAgQIECAAAECBAgQ&#10;IECAAAECBAgQIECAAAECBAgQIECAAAECBAgQIECAAAECBAgQIECAAAECBAgQIECAAAECBAgQIECA&#10;AAECBAgQ6BRIZ7ZqAgQIECBAgAABAgQIECBAgAABAgQIECBAgAABAgQIECBAgAABAgQIECBAgAAB&#10;AgQIECBAgAABAgQIECBAgAABAgQIECBAgAABAgQIECBAgAABAgQIECBAgAABAgQIECBAgAABAgQI&#10;ECBAgAABAgQIECBAgAABAgQIECBAgAABAgQIECBAgAABAgQIECBAgAABAgQIECBAgAABApsC2Zxl&#10;FQECBAgQIECAAAECBAgQIECAAAECBAgQIECAAAECBAgQIECAAAECBAgQIECAAAECBAgQIECAAAEC&#10;BAgQIECAAAECBAgQIECAAAECBAgQIECAAAECBAgQIECAAAECBAgQIECAAAECBAgQIECAAAECBAgQ&#10;IECAAAECBAgQIECAAAECBAgQIECAAAECBAgQIECAAAECBAgQIECAAIFOgXRmqyZAgAABAgQIECBA&#10;gAABAgQIECBAgAABAgQIECBAgAABAgQIECBAgAABAgQIECBAgAABAgQIECBAgAABAgQIECBAgAAB&#10;AgQIECBAgAABAgQIECBAgAABAgQIECBAgAABAgQIECBAgAABAgQIECBAgAABAgQIECBAgAABAgQI&#10;ECBAgAABAgQIECBAgAABAgQIECBAgAABAgQIECCwKZDNWVYRIECAAAECBAgQIECAAAECBAgQIECA&#10;AAECBAgQIECAAAECBAgQIECAAAECBAgQIECAAAECBAgQIECAAAECBAgQIECAAAECBAgQIECAAAEC&#10;BAgQIECAAAECBAgQIECAAAECBAgQIECAAAECBAgQIECAAAECBAgQIECAAAECBAgQIECAAAECBAgQ&#10;IECAAAECBAgQIECAAAECBAgQ6BRIZ7ZqAgQIECBAgAABAgQIECBAgAABAgQIECBAgAABAgQIECBA&#10;gAABAgQIECBAgAABAgQIECBAgAABAgQIECBAgAABAgQIECBAgAABAgQIECBAgAABAgQIECBAgAAB&#10;AgQIECBAgAABAgQIECBAgAABAgQIECBAgAABAgQIECBAgAABAgQIECBAgAABAgQIECBAgAABAgQI&#10;ECBAgAABApsC2ZxlFQECBAgQIECAAAECBAgQIECAAAECBAgQIECAAAECBAgQIECAAAECBAgQIECA&#10;AAECBAgQIECAAAECBAgQIECAAAECBAgQIECAAAECBAgQIECAAAECBAgQIECAAAECBAgQIECAAAEC&#10;BAgQIECAAAECBAgQIECAAAECBAgQIECAAAECBAgQIECAAAECBAgQIECAAAECBAgQIECAAIFOgXRm&#10;qyZAgAABAgQIECBAgAABAgQIECBAgAABAgQIECBAgAABAgQIECBAgAABAgQIECBAgAABAgQIECBA&#10;gAABAgQIECBAgAABAgQIECBAgAABAgQIECBAgAABAgQIECBAgAABAgQIECBAgAABAgQIECBAgAAB&#10;AgQIECBAgAABAgQIECBAgAABAgQIECBAgAABAgQIECBAgAABAgQIECCwKZDNWVYRIECAAAECBAgQ&#10;IECAAAECBAgQIECAAAECBAgQIECAAAECBAgQIECAAAECBAgQIECAAAECBAgQIECAAAECBAgQIECA&#10;AAECBAgQIECAAAECBAgQIECAAAECBAgQIECAAAECBAgQIECAAAECBAgQIECAAAECBAgQIECAAAEC&#10;BAgQIECAAAECBAgQIECAAAECBAgQIECAAAECBAgQ6BRIZ7ZqAgQIECBAgAABAgQIECBAgAABAgQI&#10;ECBAgAABAgQIECBAgAABAgQIECBAgAABAgQIECBAgAABAgQIECBAgAABAgQIECBAgAABAgQIECBA&#10;gAABAgQIECBAgAABAgQIECBAgAABAgQIECBAgAABAgQIECBAgAABAgQIECBAgAABAgQIECBAgAAB&#10;AgQIECBAgAABAgQIECBAgAABApsC2ZxlFQECBAgQIECAAAECBAgQIECAAAECBAgQIECAAAECBAgQ&#10;IECAAAECBAgQIECAAAECBAgQIECAAAECBAgQIECAAAECBAgQIECAAAECBAgQIECAAAECBAgQIECA&#10;AAECBAgQIECAAAECBAgQIECAAAECBAgQIECAAAECBAgQIECAAAECBAgQIECAAAECBAgQIECAAAEC&#10;BAgQIECAAIFOgXRmqyZAgAABAgQIECBAgAABAgQIECBAgAABAgQIECBAgAABAgQIECBAgAABAgQI&#10;ECBAgAABAgQIECBAgAABAgQIECBAgAABAgQIECBAgAABAgQIECBAgAABAgQIECBAgAABAgQIECBA&#10;gAABAgQIECBAgAABAgQIECBAgAABAgQIECBAgAABAgQIECBAgAABAgQIECBAgAABAgQIECCwKZDN&#10;WVYRIECAAAECBAgQIECAAAECBAgQIECAAAECBAgQIECAAAECBAgQIECAAAECBAgQIECAAAECBAgQ&#10;IECAAAECBAgQIECAAAECBAgQIECAAAECBAgQIECAAAECBAgQIECAAAECBAgQIECAAAECBAgQIECA&#10;AAECBAgQIECAAAECBAgQIECAAAECBAgQIECAAAECBAgQIECAAAECBAgQ6BRIZ7ZqAgQIECBAgAAB&#10;AgQIECBAgAABAgQIECBAgAABAgQIECBAgAABAgQIECBAgAABAgQIECBAgAABAgQIECBAgAABAgQI&#10;ECBAgAABAgQIECBAgAABAgQIECBAgAABAgQIECBAgAABAgQIECBAgAABAgQIECBAgAABAgQIECBA&#10;gAABAgQIECBAgAABAgQIECBAgAABAgQIECBAgAABApsC2ZxlFQECBAgQIECAAAECBAgQIECAAAEC&#10;BAgQIECAAAECBAgQIECAAAECBAgQIECAAAECBAgQIECAAAECBAgQIECAAAECBAgQIECAAAECBAgQ&#10;IECAAAECBAgQIECAAAECBAgQIECAAAECBAgQIECAAAECBAgQIECAAAECBAgQIECAAAECBAgQIECA&#10;AAECBAgQIECAAAECBAgQIECAAIFOgXRmqyZAgAABAgQIECBAgAABAgQIECBAgAABAgQIECBAgAAB&#10;AgQIECBAgAABAgQIECBAgAABAgQIECBAgAABAgQIECBAgAABAgQIECBAgAABAgQIECBAgAABAgQI&#10;ECBAgAABAgQIECBAgAABAgQIECBAgAABAgQIECBAgAABAgQIECBAgAABAgQIECBAgAABAgQIECBA&#10;gAABAgQIECCwKZDNWVYRIECAAAECBAgQIECAAAECBAgQIECAAAECBAgQIECAAAECBAgQIECAAAEC&#10;BAgQIECAAAECBAgQIECAAAECBAgQIECAAAECBAgQIECAAAECBAgQIECAAAECBAgQIECAAAECBAgQ&#10;IECAAAECBAgQIECAAAECBAgQIECAAAECBAgQIECAAAECBAgQIECAAAECBAgQIECAAAECBAgQ6BRI&#10;Z7ZqAgQIECBAgAABAgQIECBAgAABAgQIECBAgAABAgQIECBAgAABAgQIECBAgAABAgQIECBAgAAB&#10;AgQIECBAgAABAgQIECBAgAABAgQIECBAgAABAgQIECBAgAABAgQIECBAgAABAgQIECBAgAABAgQI&#10;ECBAgAABAgQIECBAgAABAgQIECBAgAABAgQIECBAgAABAgQIECBAgAABApsC55uzrCJAgMDdEPjx&#10;48fx5s2buxGjggABAgTujMDV1dXx7du3kz2PHz8+zs/9u34SySEBAgQIECBAgAABAgQIECBAgAAB&#10;AgQIECBAgAABAgQIECBAgAABAgQIECBAgAABAgQIECBAgAABAgQIECBAgAABAgQIECBAgAABAgQI&#10;ECBAgAABAgQIECBAgAABAgQIECBAgAABAgQIECBAgAABAgQIECBAgAABAgQIECBAgAABAgQIECBA&#10;gAABAgQIEPgbgZcvXx5Pnz79m6vu3vHZzc/X3ctSRIAAgQ6Bi4uL4/r6uiNWJQECBAgQIECAAAEC&#10;BAgQIECAAAECBAgQIECAAAECBAgQIECAAAECBAgQIECAAAECBAgQIECAAAECBAgQIECAAAECBAgQ&#10;IECAAAECBAgQIECAAAECBAgQIECAAAECBAgQIECAAAECBAgQIECAAAECBAgQIECAAAECBAgQIECA&#10;AAECBAgQIECAAAECBAgQIECAAAECBH4zgbdv3x6vXr2qW526YsEECBAgQIAAAQIECBAgQIAAAQIE&#10;CBAgQIAAAQIECBAgQIAAAQIECBAgQIAAAQIECBAgQIAAAQIECBAgQIAAAQIECBAgQIAAAQIECBAg&#10;QIAAAQIECBAgQIAAAQIECBAgQIAAAQIECBAgQIAAAQIECBAgQIAAAQIECBAgQIAAAQIECBAgQIAA&#10;AQIECBAgQIAAAQIECBAgQIAAAQIEhgUyvM00AgQIECBAgAABAgQIECBAgAABAgQIECBAgAABAgQI&#10;ECBAgAABAgQIECBAgAABAgQIECBAgAABAgQIECBAgAABAgQIECBAgAABAgQIECBAgAABAgQIECBA&#10;gAABAgQIECBAgAABAgQIECBAgAABAgQIECBAgAABAgQIECBAgAABAgQIECBAgAABAgQIECBAgAAB&#10;AgQIECBAgAABAnUCqSsWTIAAAQIECBAgQIAAAQIECBAgQIAAAQIECBAgQIAAAQIECBAgQIAAAQIE&#10;CBAgQIAAAQIECBAgQIAAAQIECBAgQIAAAQIECBAgQIAAAQIECBAgQIAAAQIECBAgQIAAAQIECBAg&#10;QIAAAQIECBAgQIAAAQIECBAgQIAAAQIECBAgQIAAAQIECBAgQIAAAQIECBAgQIAAAQIECBAgQGBY&#10;4Hx4m2kECBD41wW+fPly3Nzc/P/vvH79+vjvjxcBAgQI/L4CT548OS4vL08CfP78+fj69evJaxwS&#10;IECAAAECBAgQIECAAAECBAgQIECAAAECBAgQIECAAAECBAgQuE3g2bNnx8OHD287/uP7T58+HdfX&#10;1yevcUiAAAECBAgQIECAAAECBAgQIECAAAECBAgQIECAAAECBAgQIEDgNoHnz58fDx48uO34j+8/&#10;fPhwfP/+/eQ1DgkQIECAAAECBAgQIECAAAECBAgQIECAAAECBAgQIECAAAECBAjcJuAZldtkfE+A&#10;AAECBAgQIECAAAECBAgQIECAAAECBAgQ+FPg/M+33hEgQIDAPxV49OjRX37l4uLiL599IECAAIHf&#10;T+DevXvH/fv3Tw4/Ozs7ee6QAAECBAgQIECAAAECBAgQIECAAAECBAgQIECAAAECBAgQIECAwCkB&#10;z6ic0nFGgAABAgQIECBAgAABAgQIECBAgAABAgQIECBAgAABAgQIECDwKwQ8o/IrFN2DAAECBAgQ&#10;IECAAAECBAgQIECAAAECBAgQIECAAAECBAgQIEDglIBnVE7pOCNAgAABAgQIECBAgAABAgQIECBA&#10;gAABAgQI/E8gIAgQIECAAAECBAgQIECAAAECBAgQIECAAAECBAgQIECAAAECBAgQIECAAAECBAgQ&#10;IECAAAECBAgQIECAAAECBAgQIECAAAECBAgQIECAAAECBAgQIECAAAECBAgQIECAAAECBAgQIECA&#10;AAECBAgQIECAAAECBAgQIECAAAECBAgQIECAAAECBAgQIECAAAECBAgQIECAAAECBAgQuDsCuTsp&#10;SggQIECAAAECBAgQIECAAAECBAgQIECAAAECBAgQIECAAAECBAgQIECAAAECBAgQIECAAAECBAgQ&#10;IECAAAECBAgQIECAAAECBAgQIECAAAECBAgQIECAAAECBAgQIECAAAECBAgQIECAAAECBAgQIECA&#10;AAECBAgQIECAAAECBAgQIECAAAECBAgQIECAAAECBAgQIECAAAECBAgQOLv5+cJAgAABAr9G4P37&#10;98e7d+9+zc3chQABAgQqBT5+/HhcXV2dbH/x4sVxeXl58hqHBAgQIECAAAECBAgQIPAf9u4FyK66&#10;vgP4Lze7SQh5seRBFoRAiCCBQCgCKkyKYoSCoh3qgA+ghWorwxiIUMqj1ajYMhIqYMGqoEWtQayJ&#10;yKOKEB4JGCEQEsLDPCQk5P3chLx3y90x5rH3nHvv7t3sPZvPmcnsvf/f//8/v/M51xlm/M45BAgQ&#10;IECAAAECBAgQIECAAAECBAgQIEAgSWDmzJmxatWqpHLz+MiRI6NPnz6pcxQJECBAgAABAgQIECBA&#10;gAABAgQIECBAgAABAgQIECBAgAABAgQIJAlMnz49GhoaksrN46ecckr06NEjdY4iAQIECBAgQIAA&#10;AQIECBAgQIAAAQIECBAgQIAAAQIECBAgQIAAgSQBGZUkGeMECBAgQIAAAQIECBAgQIAAAQIECBAg&#10;QIBAewh85jOfiREjRrTH1u26Z5emd452PYPNCRAgQIAAAQIECOxDAuPGjYsHH3ww9YrHjx8fH/jA&#10;B1LnKBIgQIAAAQIECBAgQIAAAQIECBAgQIAAAQIECBAgQIAAAQIECBBIErjyyitj6tSpSeXm8Xvu&#10;uSeOOeaY1DmKBAgQIECAAAECBAgQIECAAAECBAgQIECAAAECBAgQIECAAAECBJIELrnkknjllVeS&#10;ys3jEydOjMGDB6fOUSRAgAABAgQIECBAgAABAgQIECBAgAABAgQIECBAgAABAgQIECCQJCCjkiRj&#10;nAABAgQIECBAgAABAgQIECBAgAABAgQIECCwUyC386NPBAgQIECAAAECBAgQIECAAAECBAgQIECA&#10;AAECBAgQIECAAAECBAgQIECAAAECBAgQIECAAAECBAgQIECAAAECBAgQIECAAAECBAgQIECAAAEC&#10;BAgQIECAAAECBAgQIECAAAECBAgQIECAAAECBAgQIECAAAECBAgQIECAAAECBAgQIECAAAECBAgQ&#10;IECAAAECBAgQIECAAAECBAh0tECuoxtwfgIECBAgQIAAAQIECBAgQIAAAQIECBAgQIAAAQIECBAg&#10;QIAAAQIECBAgQIAAAQIECBAgQIAAAQIECBAgQIAAAQIECBAgQIAAAQIECBAgQIAAAQIECBAgQIAA&#10;AQIECBAgQIAAAQIECBAgQIAAAQIECBAgQIAAAQIECBAgQIAAAQIECBAgQIAAAQIECBAgQIAAAQIE&#10;CBAgQIAAAQIEdgrkdn70iQABAgQIECBAgAABAgQIECBAgAABAgQIECBAgAABAgQIECBAgAABAgQI&#10;ECBAgAABAgQIECBAgAABAgQIECBAgAABAgQIECBAgAABAgQIECBAgAABAgQIECBAgAABAgQIECBA&#10;gAABAgQIECBAgAABAgQIECBAgAABAgQIECBAgAABAgQIECBAgAABAgQIECBAgAABAgQIECBAgACB&#10;jhbIdXQDzk+AAAECBAgQIECAAAECBAgQIECAAAECBAgQIECAAAECBAgQIECAAAECBAgQIECAAAEC&#10;BAgQIECAAAECBAgQIECAAAECBAgQIECAAAECBAgQIECAAAECBAgQIECAAAECBAgQIECAAAECBAgQ&#10;IECAAAECBAgQIECAAAECBAgQIECAAAECBAgQIECAAAECBAgQIECAAAECBAgQIECAwE6B3M6PPhEg&#10;QIAAAQIECBAgQIAAAQIECBAgQIAAAQIECBAgQIAAAQIECBAgQIAAAQIECBAgQIAAAQIECBAgQIAA&#10;AQIECBAgQIAAAQIECBAgQIAAAQIECBAgQIAAAQIECBAgQIAAAQIECBAgQIAAAQIECBAgQIAAAQIE&#10;CBAgQIAAAQIECBAgQIAAAQIECBAgQIAAAQIECBAgQIAAAQIECBAg0NECuY5uwPkJECBAgAABAgQI&#10;ECBAgAABAgQIECBAgAABAgQIECBAgAABAgQIECBAgAABAgQIECBAgAABAgQIECBAgAABAgQIECBA&#10;gAABAgQIECBAgAABAgQIECBAgAABAgQIECBAgAABAgQIECBAgAABAgQIECBAgAABAgQIECBAgAAB&#10;AgQIECBAgAABAgQIECBAgAABAgQIECBAgAABAgQIENgpkNv50ScCBAgQIECAAAECBAgQIECAAAEC&#10;BAgQIECAAAECBAgQIECAAAECBAgQIECAAAECBAgQIECAAAECBAgQIECAAAECBAgQIECAAAECBAgQ&#10;IECAAAECBAgQIECAAAECBAgQIECAAAECBAgQIECAAAECBAgQIECAAAECBAgQIECAAAECBAgQIECA&#10;AAECBAgQIECAAAECBAgQIECAAAECBDpaINfRDTg/AQIECBAgQIAAAQIECBAgQIAAAQIECBAgQIAA&#10;AQJ2zPwIAABAAElEQVQECBAgQIAAAQIECBAgQIAAAQIECBAgQIAAAQIECBAgQIAAAQIECBAgQIAA&#10;AQIECBAgQIAAAQIECBAgQIAAAQIECBAgQIAAAQIECBAgQIAAAQIECBAgQIAAAQIECBAgQIAAAQIE&#10;CBAgQIAAAQIECBAgQIAAAQIECBAgQIAAAQI7BXI7P/pEgAABAgQIECBAgAABAgQIECBAgAABAgQI&#10;ECBAgAABAgQIECBAgAABAgQIECBAgAABAgQIECBAgAABAgQIECBAgAABAgQIECBAgAABAgQIECBA&#10;gAABAgQIECBAgAABAgQIECBAgAABAgQIECBAgAABAgQIECBAgAABAgQIECBAgAABAgQIECBAgAAB&#10;AgQIECBAgAABAgQIECBAgEBHC+Q6ugHnJ0CAAAECBAgQIECAAAECBAgQIECAAAECBAgQIECAAAEC&#10;BAgQIECAAAECBAgQIECAAAECBAgQIECAAAECBAgQIECAAAECBAgQIECAAAECBAgQIECAAAECBAgQ&#10;IECAAAECBAgQIECAAAECBAgQIECAAAECBAgQIECAAAECBAgQIECAAAECBAgQIECAAAECBAgQIECA&#10;AAECBAgQIEBgp0Bu50efCBAgQIAAAQIECBAgQIAAAQIECBAgQIAAAQIECBAgQIAAAQIECBAgQIAA&#10;AQIECBAgQIAAAQIECBAgQIAAAQIECBAgQIAAAQIECBAgQIAAAQIECBAgQIAAAQIECBAgQIAAAQIE&#10;CBAgQIAAAQIECBAgQIAAAQIECBAgQIAAAQIECBAgQIAAAQIECBAgQIAAAQIECBAgQIAAAQIECBDo&#10;aIFcRzfg/AQIECBAgAABAgQIECBAgAABAgQIECBAgAABAgQIECBAgAABAgQIECBAgAABAgQIECBA&#10;gAABAgQIECBAgAABAgQIECBAgAABAgQIECBAgAABAgQIECBAgAABAgQIECBAgAABAgQIECBAgAAB&#10;AgQIECBAgAABAgQIECBAgAABAgQIECBAgAABAgQIECBAgAABAgQIECBAgAABAgQI7BTI7fzoEwEC&#10;BAgQIECAAAECBAgQIECAAAECBAgQIECAAAECBAgQIECAAAECBAgQIECAAAECBAgQIECAAAECBAgQ&#10;IECAAAECBAgQIECAAAECBAgQIECAAAECBAgQIECAAAECBAgQIECAAAECBAgQIECAAAECBAgQIECA&#10;AAECBAgQIECAAAECBAgQIECAAAECBAgQIECAAAECBAgQIECAAAECHS2Q6+gGnJ8AAQIECBAgQIAA&#10;AQIECBAgQIAAAQIECBAgQIAAAQIECBAgQIAAAQIECBAgQIAAAQIECBAgQIAAAQIECBAgQIAAAQIE&#10;CBAgQIAAAQIECBAgQIAAAQIECBAgQIAAAQIECBAgQIAAAQIECBAgQIAAAQIECBAgQIAAAQIECBAg&#10;QIAAAQIECBAgQIAAAQIECBAgQIAAAQIECBAgQIAAgZ0CuZ0ffSJAgAABAgQIECBAgAABAgQIECBA&#10;gAABAgQIECBAgAABAgQIECBAgAABAgQIECBAgAABAgQIECBAgAABAgQIECBAgAABAgQIECBAgAAB&#10;AgQIECBAgAABAgQIECBAgAABAgQIECBAgAABAgQIECBAgAABAgQIECBAgAABAgQIECBAgAABAgQI&#10;ECBAgAABAgQIECBAgAABAgQIECBAoKMFch3dgPMTIECAAAECBAgQIECAAAECBAgQIECAAAECBAgQ&#10;IECAAAECBAgQIECAAAECBAgQIECAAAECBAgQIECAAAECBAgQIECAAAECBAgQIECAAAECBAgQIECA&#10;AAECBAgQIECAAAECBAgQIECAAAECBAgQIECAAAECBAgQIECAAAECBAgQIECAAAECBAgQIECAAAEC&#10;BAgQIECAAAECBAgQILBToGbnR58IECBAgAABAgQIEGirwP777x/9+vVL3aZbt26pdUUCBAgQIECA&#10;AAECBAgQIECAAAECBAgQIECAAAECBAgQIECAAAECaQK9evUqmlGpqREVTzNUI0CAAAECBAgQIECA&#10;AAECBAgQIECAAAECBAgQIECAAAECBAgQSBfo06dP0YxKLpdL30SVAAECBAgQIECAAAECBAgQIECA&#10;AAECBAgQIECAAAECBAgQIECAQIqAjEoKjhIBAgQIECBAgAABAgQIECBAgAABAgQIECBA4E8CXZre&#10;OWgQIECAAAECBAgQIECAAAECBAgQIECAAAECBAgQIECAAAECBAgQIECAAAECBAgQIECAAAECBAgQ&#10;IECAAAECBAgQIECAAAECBAgQIECAAAECBAgQIECAAAECBAgQIECAAAECBAgQIECAAAECBAgQIECA&#10;AAECBAgQIECAAAECBAgQIECAAAECBAgQIECAAAECBAgQIECAAAECBAgQIFAdArnqaEMXBAgQIECA&#10;AAECBAgQIECAAAECBAgQIECAAAECBAgQIECAAAECBAgQIECAAAECBAgQIECAAAECBAgQIECAAAEC&#10;BAgQIECAAAECBAgQIECAAAECBAgQIECAAAECBAgQIECAAAECBAgQIECAAAECBAgQIECAAAECBAgQ&#10;IECAAAECBAgQIECAAAECBAgQIECAAAECBAgQIECAAAECBAjkBXIYCBAgQIAAAQIECBAgQIAAAQIE&#10;CBAgQIAAAQIECBAgQIAAAQIECBAgQIAAAQIECBAgQIAAAQIECBAgQIAAAQIECBAgQIAAAQIECBAg&#10;QIAAAQIECBAgQIAAAQIECBAgQIAAAQIECBAgQIAAAQIECBAgQIAAAQIECBAgQIAAAQIECBAgQIAA&#10;AQIECBAgQIAAAQIECBAgQIAAAQIECBCoHoFc9bSiEwIECBAgQIAAAQIECBAgQIAAAQIECBAgQIAA&#10;AQIECBAgQIAAAQIECBAgQIAAAQIECBAgQIAAAQIECBAgQIAAAQIECBAgQIAAAQIECBAgQIAAAQIE&#10;CBAgQIAAAQIECBAgQIAAAQIECBAgQIAAAQIECBAgQIAAAQIECBAgQIAAAQIECBAgQIAAAQIECBAg&#10;QIAAAQIECBAgQIAAAQIEcggIECBAgAABAgQIECBAgAABAgQIECBAgAABAgQIECBAgAABAgQIECBA&#10;gAABAgQIECBAgAABAgQIECBAgAABAgQIECBAgAABAgQIECBAgAABAgQIECBAgAABAgQIECBAgAAB&#10;AgQIECBAgAABAgQIECBAgAABAgQIECBAgAABAgQIECBAgAABAgQIECBAgAABAgQIECBAgAABAgQI&#10;EKgegVz1tKITAgQIECBAgAABAgQIECBAgAABAgQIECBAgAABAgQIECBAgAABAgQIECBAgAABAgQI&#10;ECBAgAABAgQIECBAgAABAgQIECBAgAABAgQIECBAgAABAgQIECBAgAABAgQIECBAgAABAgQIECBA&#10;gAABAgQIECBAgAABAgQIECBAgAABAgQIECBAgAABAgQIECBAgAABAgQIECBAgAABAgRyCAgQIECA&#10;AAECBAgQIECAAAECBAgQIECAAAECBAgQIECAAAECBAgQIECAAAECBAgQIECAAAECBAgQIECAAAEC&#10;BAgQIECAAAECBAgQIECAAAECBAgQIECAAAECBAgQIECAAAECBAgQIECAAAECBAgQIECAAAECBAgQ&#10;IECAAAECBAgQIECAAAECBAgQIECAAAECBAgQIECAAAECBAgQqB6BXPW0ohMCBAgQIECAAAECBAgQ&#10;IECAAAECBAgQIECAAAECBAgQIECAAAECBAgQIECAAAECBAgQIECAAAECBAgQIECAAAECBAgQIECA&#10;AAECBAgQIECAAAECBAgQIECAAAECBAgQIECAAAECBAgQIECAAAECBAgQIECAAAECBAgQIECAAAEC&#10;BAgQIECAAAECBAgQIECAAAECBAgQIECAAAECBHIICBAgQIAAAQIECBAgQIAAAQIECBAgQIAAAQIE&#10;CBAgQIAAAQIECBAgQIAAAQIECBAgQIAAAQIECBAgQIAAAQIECBAgQIAAAQIECBAgQIAAAQIECBAg&#10;QIAAAQIECBAgQIAAAQIECBAgQIAAAQIECBAgQIAAAQIECBAgQIAAAQIECBAgQIAAAQIECBAgQIAA&#10;AQIECBAgQIAAAQIECBCoHoFc9bSiEwIECBAgQIAAAQIECBAgQIAAAQIECBAgQIAAAQIECBAgQIAA&#10;AQIECBAgQIAAAQIECBAgQIAAAQIECBAgQIAAAQIECBAgQIAAAQIECBAgQIAAAQIECBAgQIAAAQIE&#10;CBAgQIAAAQIECBAgQIAAAQIECBAgQIAAAQIECBAgQIAAAQIECBAgQIAAAQIECBAgQIAAAQIECBAg&#10;QIAAAQIEcggIECBAgAABAgQIECBAgAABAgQIECBAgAABAgQIECBAgAABAgQIECBAgAABAgQIECBA&#10;gAABAgQIECBAgAABAgQIECBAgAABAgQIECBAgAABAgQIECBAgAABAgQIECBAgAABAgQIECBAgAAB&#10;AgQIECBAgAABAgQIECBAgAABAgQIECBAgAABAgQIECBAgAABAgQIECBAgAABAgQIEKgegVz1tKIT&#10;AgQIECBAgAABAgQIECBAgAABAgQIECBAgAABAgQIECBAgAABAgQIECBAgAABAgQIECBAgAABAgQI&#10;ECBAgAABAgQIECBAgAABAgQIECBAgAABAgQIECBAgAABAgQIECBAgAABAgQIECBAgAABAgQIECBA&#10;gAABAgQIECBAgAABAgQIECBAgAABAgQIECBAgAABAgQIECBAgAABAgRyCAgQIECAAAECBAgQIECA&#10;AAECBAgQIECAAAECBAgQIECAAAECBAgQIECAAAECBAgQIECAAAECBAgQIECAAAECBAgQIECAAAEC&#10;BAgQIECAAAECBAgQIECAAAECBAgQIECAAAECBAgQIECAAAECBAgQIECAAAECBAgQIECAAAECBAgQ&#10;IECAAAECBAgQIECAAAECBAgQIECAAAECBAgQqB6BXPW0ohMCBAgQIECAAAECBAgQIECAAAECBAgQ&#10;IECAAAECBAgQIECAAAECBAgQIECAAAECBAgQIECAAAECBAgQIECAAAECBAgQIECAAAECBAgQIECA&#10;AAECBAgQIECAAAECBAgQIECAAAECBAgQIECAAAECBAgQIECAAAECBAgQIECAAAECBAgQIECAAAEC&#10;BAgQIECAAAECBAgQIECAAAECBHIICBAgQIAAAQIECBAgQIAAAQIECBAgQIAAAQIECBAgQIAAAQIE&#10;CBAgQIAAAQIECBAgQIAAAQIECBAgQIAAAQIECBAgQIAAAQIECBAgQIAAAQIECBAgQIAAAQIECBAg&#10;QIAAAQIECBAgQIAAAQIECBAgQIAAAQIECBAgQIAAAQIECBAgQIAAAQIECBAgQIAAAQIECBAgQIAA&#10;AQIECBCoHoFc9bSiEwIECBAgQIAAAQIECBAgQIAAAQIECBAgQIAAAQIECBAgQIAAAQIECBAgQIAA&#10;AQIECBAgQIAAAQIECBAgQIAAAQIECBAgQIAAAQIECBAgQIAAAQIECBAgQIAAAQIECBAgQIAAAQIE&#10;CBAgQIAAAQIECBAgQIAAAQIECBAgQIAAAQIECBAgQIAAAQIECBAgQIAAAQIECBAgQIAAAQIEcggI&#10;ECBAgAABAgQIECBAgAABAgQIECBAgAABAgQIECBAgAABAgQIECBAgAABAgQIECBAgAABAgQIECBA&#10;gAABAgQIECBAgAABAgQIECBAgAABAgQIECBAgAABAgQIECBAgAABAgQIECBAgAABAgQIECBAgAAB&#10;AgQIECBAgAABAgQIECBAgAABAgQIECBAgAABAgQIECBAgAABAgQIEKgegVz1tKITAgQIECBAgAAB&#10;AgQIECBAgAABAgQIECBAgAABAgQIECBAgAABAgQIECBAgAABAgQIECBAgAABAgQIECBAgAABAgQI&#10;ECBAgAABAgQIECBAgAABAgQIECBAgAABAgQIECBAgAABAgQIECBAgAABAgQIECBAgAABAgQIECBA&#10;gAABAgQIECBAgAABAgQIECBAgAABAgQIECBAgAABAgRqEBAgQIAAAQIECBDICzQ1NTX/y+VyQPYx&#10;gazc+6z0uY/9fFwuAQIECBAgQIAAAQIECBAgQIAAAQIECBAgQIAAAQIECBAgQKAkgaxnP9auXRsr&#10;V65sca19+vSJ/v37txg3QIAAAQIECBAgQIAAAQIECBAgQIAAAQIECBAgQIAAAQIECHSMQD6jsG7d&#10;uli9enVs3rw59t9//+jdu3f06tUrunbt2jFNOeteE5BR2WvUTkSAAAECBAgQIECAAAECBAgQIECA&#10;AAECBAgQIECAAAECBPZpgXwupaGhIbp16xY9e/aMmhqvhNyXfhAyKvvS3XatBAgQIECAAAECBAgQ&#10;IECAAAECBAgQIECgOgS6vPN/UDRVRyu6IECAAAECBAgQ2FsCCxcujJdffjneeuutWLx4cfPfJUuW&#10;NIeW8v95eOCBBza/NCf/4pxDDz00Ro0aFX379t1b7TlPOwpk5d5npc92vFW2JkCAAAECBAgQIECA&#10;AAECBAgQIECAAAECBAgQIECAAAECnVZgw4YN8c///M8tri+fU/nSl77UYtxA9gQ6W/Yj/1CosWPH&#10;xptvvtniZgwbNiy++c1vthg3QIAAAQIECBAgQIAAAQIECBAgQIAAAQIECBAgQIAAAQIECLS/QGNj&#10;Y8yePTueeuqp+MMf/hCrV6+ONWvWRH680LH//vvH0KFD47jjjmv+l////b0cqpBUNsZkVLJxn3RJ&#10;gAABAgQIECBAgAABAgQIECBAgAABAgQIECBAgAABAgSyLJDPocyaNSumTJkSixYtas6n5DMq+een&#10;7Hp069Yt8tmU/PNT8vmUI488MkaMGBG9e/fedZrPGRSQUcngTdMyAQIECBAgQIAAAQIECBAgQIAA&#10;AQIECBDohAJdmt45OuF1uSQCBAgQIECAAIECAosXL47/+Z//iSeffDLK+c/Arl27ximnnBIf/vCH&#10;44QTTohcLldgd0PVLJCVe5+VPqv5XuuNAAECBAgQIECAAAECBAgQIECAAAECBAgQIECAAAECBAhU&#10;u8DUqVPj3//931u0WV9fH3feeWeLcQPZEeis2Y/87/KRRx4peCPyD4S65ZZbCtYMEiBAgAABAgQI&#10;ECBAgAABAgQIECBAgAABAgQIECBAgAABAu0jkH/pz8MPP9z84qf8C59ae/Tr1y/OP//8OOuss6K2&#10;tra121i3lwVkVPYyuNMRIECAAAECBAgQIECAAAECBAgQIECAAAECBAgQIECAAIF9UGDRokXN+ZSn&#10;n346WptPqampiVNPPfXP7/vZBxkzfckyKpm+fZonQIAAAQIECBAgQIAAAQIECBAgQIAAAQKdTqBL&#10;0ztHp7sqF0SAAAECBAgQILCbwLJly2LChAnx2GOPRWNj4261cr8MHTo0rr322hg4cGC5S83vAIGs&#10;3Pus9NkBt9ApCRAgQIAAAQIECBAgQIAAAQIECBAgQIAAAQIECBAgQIBApxO4/fbb49FHH21xXfX1&#10;9XHnnXe2GDdQ/QKdOfvxzDPPxL/9278l3oQjjzwybrnllsS6AgECBAgQIECAAAECBAgQIECAAAEC&#10;BAgQIECAAAECBAgQIFBZgQcffDB+8IMfxJYtWyq2cV1dXVx66aVx2mmnVWxPG1VeQEZFRqXyvyo7&#10;EiBAgAABAgQIECBAgAABAgQIECBAgAABAgQIECBAgACBlgKPPPJIfP/7369oPuX444+Pyy+/PAYN&#10;GtTyhEaqSkBGRUalqn6QmiFAgAABAgQIECBAgAABAgQIECBAgAABAn8S6Prldw4aBAgQIECAAAEC&#10;nVdgwYIFcfXVV8err74aTU1Nbb7Q1atXx+TJk+OII46Igw46qM372aD9BLJy77PSZ/vdKTsTIECA&#10;AAECBAgQIECAAAECBAgQIECAAAECBAgQIECAAIF9R2DTpk3x7W9/O7Zu3drionv37h3nnntui3ED&#10;1S3QmbMfK1eujHHjxqU+MCr/grKPfOQj1X2TdEeAAAECBAgQIECAAAECBAgQIECAAAECBAgQIECA&#10;AAECBDqBwJo1a+Lmm2+OX/3qV7F9+/aKXtHGjRtj6tSp0a1btzjmmGMqurfNKiMgoyKjUplfkl0I&#10;ECBAgAABAgQIECBAgAABAgQIECBAgAABAgQIECBAgECyQENDQ4wfPz4mTpxY8XzK0qVL4//+7/+i&#10;f//+cfjhhyc3odKhAjIqMiod+gN0cgIECBAgQIAAAQIECBAgQIAAAQIECBAgkCLQ9cvvHCl1JQIE&#10;CBAgQIAAgQwL5MNFN9xwQ6xdu7aiV7Fly5Z44oknokePHnH00UdXdG+bVUYgK/c+K31W5q7YhQAB&#10;AgQIECBAgAABAgQIECBAgAABAgQIECBAgAABAgQIEPj1r38dzzzzTEGI3r17x7nnnluwZrA6BTpz&#10;9qOxsTG+8Y1vxJtvvpmKX1fnwTqpQIoECBAgQIAAAQIECBAgQIAAAQIECBAgQIAAAQIECBAgQKAC&#10;AuvXr48vfelL8Yc//KECuyVvMWPGjHj77bfjxBNPTJ6kstcFZFQiZFT2+s/OCQkQIECAAAECBAgQ&#10;IECAAAECBAgQIECAAAECBAgQIEBgHxPYunVr8zt+XnrppXa78u3bt8e0adPioIMOiiFDhrTbeWzc&#10;OgEZFRmV1v1yrCJAgAABAgQIECBAgAABAgQIECBAgAABAntHILd3TuMsBAgQIECAAAECe1tg9erV&#10;8S//8i+xatWqdjl1U1NT3HPPPTF9+vR22d+mrRfIyr3PSp+tvxNWEiBAgAABAgQIECBAgAABAgQI&#10;ECBAgAABAgQIECBAgAABArsKbNiwIX7+85/vOuRzhgU6e/bjf//3f2PmzJkZvkNaJ0CAAAECBAgQ&#10;IECAAAECBAgQIECAAAECBAgQIECAAAECnUMg/4yTb33rW5F/AdDeOH75y1/G5MmT98apnKMEARmV&#10;EpBMIUCAAAECBAgQIECAAAECBAgQIECAAAECBAgQIECAAAECBNos8MMf/jDmzJnT5n2KbbAjC/PC&#10;Cy8Um6q+FwVkVPYitlMRIECAAAECBAgQIECAAAECBAgQIECAAAECrRKoadUqiwgQIECAAAECBKpa&#10;YNOmTfGv//qvsWTJkpL6POyww2Lw4MFRV1cXGzdujGXLlsWCBQuioaGh6Pr8A3xuu+226Nu3b9G5&#10;JrS/QFbufVb6bP875gwECBAgQIAAAQIECBAgQIAAAQIECBAgQIAAAQIECBAgQGDfEbjrrrtixYoV&#10;+84Fd+Ir7ezZj9deey1+/OMfd+I76NIIECBAgAABAgQIECBAgAABAgQIECBAgAABAgQIECBAgEB2&#10;BH7xi1/EtGnTSmo4l8vFe97znhg4cGDzc1Tyi956661YuHBh89/t27eXtE8+53LUUUc1P4+lpAUm&#10;tYuAjEq7sNqUAAECBAgQIECAAAECBAgQIECAAAECBAgQIECAAAECBAgQ2EPg2WefjQceeGCP0eSv&#10;Q4YMiUGDBsUBBxwQXbp0aX4/0KJFi2L58uXR1NSUvPBPlcbGxvjOd74Td9xxR9TUeJVkUbB2niCj&#10;0s7AtidAgAABAgQIECBAgAABAgQIECBAgAABAgQqIuD/VaoIo00IECBAgAABAtUl8NBDD8Ubb7yR&#10;2lT+gTpnnHFGfOxjH4t8cGnPY8uWLfH444/HpEmTIh9iSjrWrFkTt912W9x4441JU4zvRYGs3Pus&#10;9LkXb51TESBAgAABAgQIECBAgAABAgQIECBAgAABAgQIECBAgACBTiuQfwjL7bffHk8//XSnvcZ9&#10;7cI6c/bj7bffjvHjx0f+YU4OAgQIECBAgAABAgQIECBAgAABAgQIECBAgAABAgQIECBAoGMF8s9P&#10;uffee4s2MWDAgPjoRz8ao0aNin79+hWcv23btnjyySfj7rvvjoaGhoJzdgxu3Lgx7rzzzhg3btyO&#10;IX87QEBGpQPQnZIAAQIECBAgQIAAAQIECBAgQIAAAQIECBAgQIAAAQIECOxjAlu3bo077rij6FXX&#10;1dXFxz/+8Xjf+94XAwcOLDh/3bp1cf/990c+85DfN+1YvHhx/OpXv2reM22eWvsLyKi0v7EzECBA&#10;gAABAgQIECBAgAABAgQIECBAgAABAm0X6Prld462b2MHAgQIECBAgACBahHIv9Dp5ptvjs2bNye2&#10;1KNHj7juuuuaQ0ZJD9Xp2rVrHHnkkTF69Oj44x//GIsWLUrc76233orBgwfHkCFDEucotL9AVu59&#10;Vvps/zvmDAQIECBAgAABAgQIECBAgAABAgQIECBAgAABAgQIECBAoHMLLFiwoPlBOOPHj485c+YU&#10;vdjevXvHueeeW3SeCR0r0NmzH7fffnu8/PLLJSPnHyD1kY98pOT5JhIgQIAAAQIECBAgQIAAAQIE&#10;CBAgQIAAAQIECBAgQIAAAQKlC+Rf2PTaa6+lLjjppJPiK1/5SowYMSLyz1RJOnK5XBx++OFx5pln&#10;xpo1a5qfp5I0Nz++dOnSGDlyZPTv3z9tmlo7Ccio7A4ro7K7h28ECBAgQIAAAQIECBAgQIAAAQIE&#10;CBAgQIAAAQIECBAgQKBSAlOnTo3Jkyenbjdq1Ki48cYbm/Mp+++/f+Lc7t27N+dNzjjjjFi2bFks&#10;XLgwcW6+sGLFijjnnHNS5yi2r4CMyu6+Miq7e/hGgAABAgQIECBAgAABAgQIECBAgAABAgSqSSBX&#10;Tc3ohQABAgQIECBAoO0CDz30UKxbty5xo/322y9uuummOPHEExPn7Fqora2Na6+9Nk499dRdh1t8&#10;njhxYosxA3tXICv3Pit97t2752wECBAgQIAAAQIECBAgQIAAAQIECBAgQIAAAQIECBAgQCC7Ao2N&#10;jc0PvHnppZdi0qRJceutt8Zll10WV1xxRdx3333R0NCQ3YvTeQuBzpz9yD8w6oknnmhxzQYIECBA&#10;gAABAgQIECBAgAABAgQIECBAgAABAgQIECBAgACBvS+wffv2ePLJJ1NPfOaZZ8YNN9wQvXr1Sp23&#10;a7FPnz4xZsyY+NSnPrXrcMHPEyZMKDhusP0FZFTa39gZCBAgQIAAAQIECBAgQIAAAQIECBAgQIAA&#10;AQIECBAgQIAAgYjf/OY3qQyjR4+Oq666qqx8yoABA+Lqq6+O4cOHp+69cOHCWLJkSeocxfYVkFFp&#10;X1+7EyBAgAABAgQIECBAgAABAgQIECBAgAABApUTyFVuKzsRIECAAAECBAh0tMDmzZtj4sSJqW18&#10;9rOfjaFDh6bO2bPYtWvXuPzyy2O//fbbs/Tn7/Pnz49Zs2b9+bsPe1cgK/c+K33u3bvnbAQIECBA&#10;gAABAgQIECBAgAABAgQIECBAgAABAgQIECBAIJsCq1atis997nNx/vnnx6WXXho33nhj3H333TF5&#10;8uRYvnx5Ni9K16kCnTn7kX9g01133ZV6/YoECBAgQIAAAQIECBAgQIAAAQIECBAgQIAAAQIECBAg&#10;QIDA3hN4/vnnY+3atYknrK+vb86udOnSJXFOWiGfeTn88MPTpsSLL74Y69evT52jWHkBGZXKm9qR&#10;AAECBAgQIECAAAECBAgQIECAAAECBAgQIECAAAECBAgQaCmwdOnSmDFjRsvCn0aGDRvWnE9JnJBS&#10;qKmpiX/6p3+K/v37p8yKmD59empdsf0EZFTaz9bOBAgQIECAAAECBAgQIECAAAECBAgQIECAQOUF&#10;cpXf0o4ECBAgQIAAAQIdJfDwww+nPljn6KOPjr/6q79qVXt9+vSJT3ziE6lrH3jggdS6YvsJZOXe&#10;Z6XP9rtTdiZAgAABAgQIECBAgAABAgQIECBAgAABAgQIECBAgAABAp1HYNu2bZF/0M727ds7z0W5&#10;klSBzpr9yP+Gb7nllti4cWPq9SsSIECAAAECBAgQIECAAAECBAgQIECAAAECBAgQIECAAAECe0/g&#10;scceSz3ZFVdcEd27d0+dk1bs2rVr5PfI5ZIfx9fY2Bgvvvhi2jZq7SAgo9IOqLYkQIAAAQIECBAg&#10;QIAAAQIECBAgQIAAAQIECBAgQIAAAQIEWgg8/vjjLcZ2HfjUpz4VtbW1uw6V9blv375x0UUXpa5Z&#10;tmxZal2x/QRkVNrP1s4ECBAgQIAAAQIECBAgQIAAAQIECBAgQIBA5QVqKr+lHQkQIECAAAECBDpK&#10;4Mknn0w99YUXXhhdunRJnZNW/NjHPhb33Xdf5F8uVeh47rnnYvPmzW16eE+hfefOnRvz5s2LNWvW&#10;xOrVq2Pt2rXRs2fPqKmpiQEDBsTAgQNj8ODBccQRR7Tp+gqdOytjWbn3WekzK/ddnwQIECBAgAAB&#10;AgQIECBAgAABAgQIECBAgAABAgQIECBAgEDlBGRUilt21uzHT37yk3j99dcLAhx11FFx3HHHxf33&#10;31+wbpAAAQIECBAgQIAAAQIECBAgQIAAAQIECBAgQIAAAQIECBCovMD27dvj97//feLG9fX1ccwx&#10;xyTWSy0MHTo0PvCBD8RTTz2VuGTGjBlx2mmnJdbLLcioFBeTUSluZAYBAgQIECBAgAABAgQIECBA&#10;gAABAgQIECBAgAABAgQIECDQdoH58+cnblJXVxcnnHBCYr3Uwrvf/e7Uqfl38bTHIaNSXFVGpbiR&#10;GQQIECBAgAABAgQIECBAgAABAgQIECBAgED1CNRUTys6IUCAAAECBAgQaIvA22+/HWnBpQEDBsSI&#10;ESPacorYb7/9YtiwYfHKK68U3Gfbtm0xe/bsGDlyZMF6OYOzZs2KKVOmxLRp02LFihUlLR00aFCc&#10;ccYZzf8OOuigktZ0hklZufdZ6bMz/CZcAwECBAgQIECAAAECBAgQIECAAAECBAgQIECAAAECBAgQ&#10;IFCagIxKaU75WZ01+zFz5sz4+c9/XhAin5e68sor4/HHHy9YN0iAAAECBAgQIECAAAECBAgQIECA&#10;AAECBAgQIECAAAECBAi0j8CqVasi/xyTpOP9739/Uqns8SFDhsRTTz2VuG758uWJtVILMiqlSsmo&#10;lC5lJgECBAgQIECAAAECBAgQIECAAAECBAgQIECAAAECBAgQINBWgbT34YwaNSpyuVxbTxH59+f0&#10;7Nmz+bkdhTZbt25doeFWjcmolM7mOSqlW5lJgAABAgQIECBAgAABAgQIECBAgAABAgQIVIdATXW0&#10;oQsCBAgQIECAAIG2CsyePTsaGxsTt/nQhz5UkeDScccdF6+88krieWbMmBEjR45MrBcrLFq0KL73&#10;ve/F9OnTi01tUV+6dGn89Kc/bf43YsSI+PznPx+HHHJIi3ntPTB27NgoFODKh76++tWvVvz0Wbn3&#10;Wemz4jfIhgQIECBAgAABAgQIECBAgAABAgQIECBAgAABAgQIECBAgEDVCciolH9LOmP2o6GhIW69&#10;9dZoamoqCHLZZZfF4MGDC9YMEiBAgAABAgQIECBAgAABAgQIECBAgAABAgQIECBAgAABAu0nsHLl&#10;ytTN3//+96fWyykeeuihqdPXrFmTWk8ryqik6RSuyagUdjFKgAABAgQIECBAgAABAgQIECBAgAAB&#10;AgQIECBAgAABAgQIVF4gLaMybNiwipywS5cukX9fzbx58wrul/TMi4KTEwZlVBJgUoZlVFJwlAgQ&#10;IECAAAECBAgQIECAAAECBAgQIECAAIGqFKipyq40RYAAAQIECBAgULbAyy+/nLrm5JNPTq2XWjz2&#10;2GPjvvvuS5w+Y8aMxFpaYfv27XHvvffGL3/5y8h/buvx0ksvxRe/+MW44IIL4q//+q+ja9eubd2y&#10;5PULFiyILVu2tJi/bdu2FmOVGMjKvc9Kn5W4J/YgQIAAAQIECBAgQIAAAQIECBAgQIAAAQIECBAg&#10;QIAAAQL7gkCPHj2ivr6+rKzH0qVLO5RGRqX1/J0x+3HHHXdE0sOi8i8yO/PMM1sPZiUBAgQIECBA&#10;gAABAgQIECBAgAABAgQIECBAgAABAgQIECDQaoEVK1akrj3ssMNS6+UU3/Wud6VOX7duXWq9UFFG&#10;pZBKaWMyKqU5mUWAAAECBAgQIECAAAECBAgQIECAAAECBAgQIECAAAECBAi0TSCf71izZk3iJgMH&#10;DkyslVvYsGFD4pKDDjoosVasIKNSTCi5LqOSbKNCgAABAgQIECBAgAABAgQIECBAgAABAgQIVKdA&#10;TXW2pSsCBAgQIECAAIFyBWbNmpW4JP8yqCFDhiTWyykcffTRUVNTE9u2bSu4bP78+bF169aora0t&#10;WC80mJ9/8803x7Rp0wqVWz2W7/FHP/pRTJkyJa6//voYMGBAq/eq5oVZufdZ6bOa77XeCBAgQIAA&#10;AQIECBAgQIAAAQIECBAgQIAAAQIECBAgQIBANQn06dMn7rzzzrJauvrqq+P1118va02lJsuotE2y&#10;s2U/HnnkkXj22WcLotTV1cUXvvCFgjWDBAgQIECAAAECBAgQIECAAAECBAgQIECAAAECBAgQIECA&#10;QPsLrFixIvEkffv2bX72SeKEChfKeYZK/tQyKm27ATIqbfOzmgABAgQIECBAgAABAgQIECBAgAAB&#10;AgQIECBAgAABAgQIEChNYNWqVdHU1JQ4uVLvuNm8eXOsXLky8TwHH3xwYi2tIKOSplO8JqNS3MgM&#10;AgQIECBAgAABAgQIECBAgAABAgQIECBAoLoEctXVjm4IECBAgAABAgRaI7Bp06aYM2dO4tJhw4ZF&#10;165dE+vlFLp37x7vfve7E5fkw1PLli1LrO9Z2LhxY3zlK1+JadOm7Vmq2Pf58+c3n2P9+vUV27Na&#10;NsrKvc9Kn9VyX/VBgAABAgQIECBAgAABAgQIECBAgAABAgQIECBAgAABAgQIVFZARqVtnp0t+7Fg&#10;wYL4/ve/n4gyZsyY6N27d2JdgQABAgQIECBAgAABAgQIECBAgAABAgQIECBAgAABAgQIEGhfgbSX&#10;Mh144IEVPfncuXNT9+vXr19qfdeijMquGuV/llEp38wKAgQIECBAgAABAgQIECBAgAABAgQIECBA&#10;gAABAgQIECBAoHUC++23XwwfPjyOPvroFv/y4+VkRtI6eOaZZ2Lbtm2JU+rr6xNrSQUZlSSZ0sZl&#10;VEpzMosAAQIECBAgQIAAAQIECBAgQIAAAQIECBCoLoGa6mpHNwQIECBAgAABAq0RePXVV6OxsTFx&#10;aT7MVMnj2GOPjdmzZyduuXjx4jj44IMT6zsK+Z5vuummmDlz5o6h1L/5cFZ+3/zLf7Zs2RKrVq2K&#10;FStWxNatW1PX5YtvvvlmfP3rX49x48ZFbW1t0flZmZCVe5+VPrNy3/VJgAABAgQIECBAgAABAgQI&#10;ECBAgAABAgQIECBAgAABAgQIlC4go1K6VdLMzpT9yGeNbrnllub8UaHrPe+88+L4448vVDJGgAAB&#10;AgQIECBAgAABAgQIECBAgAABAgQIECBAgAABAgQI7CWB/EuUko4DDzwwqdSq8Tlz5qSuK/VlUzIq&#10;qYwlFWVUSmIyiQABAgQIECBAgAABAgQIECBAgAABAgQIECBAgAABAgQIEKiAQK9evZrfmVOBrRK3&#10;yOdJHnzwwcR6vvCud70rtb5nUUZlT5Hyv8uolG9mBQECBAgQIECAAAECBAgQIECAAAECBAgQINDx&#10;AjUd34IOCBAgQIAAAQIE2iqwaNGi1C3q6+tT6+UWBw0alLpkyZIlqfUdxYkTJ8ZLL72042vi35NP&#10;PjnOPvvsOO6446K2tna3eZs3b45p06bF5MmT47nnntuttueX2bNnx3e/+934whe+sGcps9+zcu+z&#10;0mdmfwgaJ0CAAAECBAgQIECAAAECBAgQIECAAAECBAgQIECAAAECBBIFZFQSaUoudKbsxw9/+MP4&#10;4x//WPDahwwZEp/97GcL1gwSIECAAAECBAgQIECAAAECBAgQIECAAAECBAgQIECAAAECe0/gkksu&#10;ifPOO6/gCXv27FlwvDWDTU1NMWPGjNSlhx56aGp9R1FGZYdE6//KqLTezkoCBAgQIECAAAECBAgQ&#10;IECAAAECBAgQIECAAAECBAgQIECg+gTuvffeeP311xMbO/XUU2PAgAGJ9UIFGZVCKuWNyaiU52U2&#10;AQIECBAgQIAAAQIECBAgQIAAAQIECBAgUB0CNdXRhi4IECBAgAABAgTaIrB+/frU5eWGiVI3e6fY&#10;q1ev1ClLlixJreeLc+fOjR//+Mep8w488MAYM2ZMjBgxInFe9+7d4/TTT2/+9/zzz8d//Md/xLp1&#10;6xLn/+Y3v4mPf/zjUV9fnzgnS4Ws3Pus9Jmle69XAgQIECBAgAABAgQIECBAgAABAgQIECBAgAAB&#10;AgQIECBAoLiAjEpxo1JmdJbsx3PPPRcPPPBAwUuura2NsWPHRv6vgwABAgQIECBAgAABAgQIECBA&#10;gAABAgQIECBAgAABAgQIEOhYgfyzTYo936QSHU6aNCnmzZuXutV73/ve1Hq+KKNSlKikCTIqJTGZ&#10;RIAAAQIECBAgQIAAAQIECBAgQIAAAQIECBAgQIAAAQIECFS5wJYtW+JHP/pR5LMpSUdNTU1ccskl&#10;SeWC4zIqBVnKHpRRKZvMAgIECBAgQIAAAQIECBAgQIAAAQIECBAgQKAKBHJV0IMWCBAgQIAAAQIE&#10;2ihQLLjSv3//Np5h9+XFHuDT0NCw+4I9vjU1NcW3vvWt2LZt2x6VnV8PO+ywuPnmm2PEiBE7B4t8&#10;+ou/+IvmfQcOHJg4s7GxMX76058m1rNWyMq9z0qfWbv/+iVAgAABAgQIECBAgAABAgQIECBAgAAB&#10;AgQIECBAgAABAgSSBWRUkm3KrXSG7Mfq1avjtttuS7z0iy++OA499NDEugIBAgQIECBAgAABAgQI&#10;ECBAgAABAgQIECBAgAABAgQIECDQuQQWLFjQ/CKotKvq27dvDBs2LG1KyKik8pRVlFEpi8tkAgQI&#10;ECBAgAABAgQIECBAgAABAgQIECBAgAABAgQIECBAoMoEVq5cGQ8++GCMGTMmJk2alNrdOeecE4MH&#10;D06ds2tRRmVXjbZ9llFpm5/VBAgQIECAAAECBAgQIECAAAECBAgQIECAQMcI5DrmtM5KgAABAgQI&#10;ECBQSYGGhobU7fr3759aL7fYq1ev1CWbNm1Krb/wwgvxxhtvJM7p1q1bXH/99dGavuvq6uKaa66J&#10;mpqaxP2ffPLJWLx4cWI9S4Ws3Pus9Jmle69XAgQIECBAgAABAgQIECBAgAABAgQIECBAgAABAgQI&#10;ECBAIF1ARiXdp5xq1rMfOx6ytHbt2oKXPXLkyDj33HML1gwSIECAAAECBAgQIECAAAECBAgQIECA&#10;AAECBAgQIECAAAECnU9g8+bNceutt8bWrVtTLy6fJ+jSpUvqHBmVVJ6yijIqZXGZTIAAAQIECBAg&#10;QIAAAQIECBAgQIAAAQIECBAgQIAAAQIECOxlgXy24b/+67/iBz/4Qdx///0xYcKE5u8333xzjB07&#10;Nv7u7/6u+fuiRYtSOzvqqKPiggsuSJ2zZ1FGZU+R1n+XUWm9nZUECBAgQIAAAQIECBAgQIAAAQIE&#10;CBAgQIBAxwnkOu7UzkyAAAECBAgQIFApgfXr1ydu1bNnz6itrU2st6bQq1ev1GX5h/CkHZMmTUor&#10;x6c//ekYNGhQ6py04rBhw+KTn/xk4pT8C4eee+65xHqWClm591npM0v3Xq8ECBAgQIAAAQIECBAg&#10;QIAAAQIECBAgQIAAAQIECBAgQIBAuoCMSrpPOdWsZz/yv4X8g5YKHb17944vfvGLRV8mVmitMQIE&#10;CBAgQIAAAQIECBAgQIAAAQIECBAgQIAAAQIECBAgQCB7AsuXL49rr7025s2bl9p8v3794rzzzkud&#10;ky/KqBQlKnmCjErJVCYSIECAAAECBAgQIECAAAECBAgQIECAAAECBAgQIECAAAECHSCwYsWKePDB&#10;B+MXv/hF3HvvvfGTn/yk+fuUKVNizpw5JXX03ve+N7761a9G/n1C5RwyKuVopc+VUUn3USVAgAAB&#10;AgQIECBAgAABAgQIECBAgAABAgSqUyBXnW3pigABAgQIECBAoByBhoaGxOndunVLrLW20KtXr9Sl&#10;mzdvTqy/8cYb8eKLLybWjzjiiPjoRz+aWC+1cPbZZ0dNTU3i9BkzZiTWslTIyr3PSp9Zuvd6JUCA&#10;AAECBAgQIECAAAECBAgQIECAAAECBAgQIECAAAECBJIFZFSSbVpTyXL2Y+7cuc0PdUq67iuuuCIO&#10;OOCApLJxAgQIECBAgAABAgQIECBAgAABAgQIECBAgAABAgQIECBAoBMJvPLKKzF27NiYN29e0au6&#10;+OKLo3v37qnzZFRSecouyqiUTWYBAQIECBAgQIAAAQIECBAgQIAAAQIECBAgQIAAAQIECBAgkCGB&#10;a665Jm644YaimZQ9L0lGZU+Rtn2XUWmbn9UECBAgQIAAAQIECBAgQIAAAQIECBAgQIBAxwjkOua0&#10;zkqAAAECBAgQIFBJgQ0bNiRu161bt8Raaws9evSIrl27Ji7fvHlzYm3KlCmJtXzhH/7hH1L3Tl28&#10;S7FPnz7xvve9b5eR3T/OmjUrtm/fvvtgBr9l5d5npc8M/gS0TIAAAQIECBAgQIAAAQIECBAgQIAA&#10;AQIECBAgQIAAAQIECBQQkFEpgNKGoaxmPzZt2hS33HJLbNu2reDVjx49Ok455ZSCNYMECBAgQIAA&#10;AQIECBAgQIAAAQIECBAgQIAAAQIECBAgQIBA5xHIZwjuvvvuuO6662Lt2rVFL+zss8+OD37wg0Xn&#10;yagUJSprgoxKWVwmEyBAgAABAgQIECBAgAABAgQIECBAgAABAgQIECBAgAABAhkTePjhh+P555+P&#10;pqamsjqXUSmLq+hkGZWiRCYQIECAAAECBAgQIECAAAECBAgQIECAAAECVSiQq8KetESAAAECBAgQ&#10;IFCmQENDQ+KKbt26JdbaUujZs2fi8qQX+uQXzJ49O3Fd796946ijjkqsl1sYNWpU4pKNGzfGvHnz&#10;EutZKWTl3melz6zcd30SIECAAAECBAgQIECAAAECBAgQIECAAAECBAgQIECAAAEC6QIyKuk+5Vaz&#10;mv347ne/G4sWLSp4ufX19XHppZcWrBkkQIAAAQIECBAgQIAAAQIECBAgQIAAAQIECBAgQIAAAQIE&#10;Oo9A/qVOV1xxRUyaNCkaGxuLXtiIESPi7//+74vOy0+QUSmJqeRJMiolU5lIgAABAgQIECBAgAAB&#10;AgQIECBAgAABAgQIECBAgAABAgQIZFBg5syZMW7cuBg7dmysWbOm5CuQUSmZqqSJMiolMZlEgAAB&#10;AgQIECBAgAABAgQIECBAgAABAgQIVJlArsr60Q4BAgQIECBAgEArBDZu3Ji4qqamJrHWlkKXLl0S&#10;l9fW1hasbdu2LV577bWCtfzgEUcckVhrTWHo0KGpy958883UehaKWbn3WekzC/dcjwQIECBAgAAB&#10;AgQIECBAgAABAgQIECBAgAABAgQIECBAgEC6gIxKuk9rqlnMfkyZMiUeffTRgpfbtWvXuOqqq6JH&#10;jx4F6wYJECBAgAABAgQIECBAgAABAgQIECBAgAABAgQIECBAgACB7AusWLEivvnNbza/1GnZsmUl&#10;XdBJJ50UN9xwQ+SzBcUOGZViQuXXZVTKN7OCAAECBAgQIECAAAECBAgQIECAAAECBAgQIECAAAEC&#10;BAgQyJ7A3Llz47rrrouVK1cWbV5GpShR2RNkVMoms4AAAQIECBAgQIAAAQIECBAgQIAAAQIECBCo&#10;AoFcFfSgBQIECBAgQIAAgTYK1NbWJu6wdevWxFpbClu2bElc3r1794K1fMApbd3QoUMLrmvtYF1d&#10;XfTq1Stx+fLlyxNrWSlk5d5npc+s3Hd9EiBAgAABAgQIECBAgAABAgQIECBAgAABAgQIECBAgAAB&#10;AskCMirJNq2tZC37kc8Fffvb30683AsuuCCGDRuWWFcgQIAAAQIECBAgQIAAAQIECBAgQIAAAQIE&#10;CBAgQIAAAQIEsiuQf7bJhAkT4h//8R/jqaeeKvlCPvGJTzS/+CnpuSl7biSjsqdI27/LqLTd0A4E&#10;CBAgQIAAAQIECBAgQIAAAQIECBAgQIAAAQIECBAgQIBA+wn07ds3jjvuuBg+fHjz38MOOyx69+7d&#10;qhMuWrSoOatS7N05Miqt4k1dJKOSyqNIgAABAgQIECBAgAABAgQIECBAgAABAgQIVKlATZX2pS0C&#10;BAgQIECAAIEyBHr06BHr168vuGLDhg0Fx9s6mH8YT9LRrVu3gqWFCxcWHN8xuHjx4rIe7LNjXdrf&#10;rVu3JpbXrFmTWMtKISv3Pit9ZuW+65MAAQIECBAgQIAAAQIECBAgQIAAAQIECBAgQIAAAQIECBBI&#10;FpBRSbZpbSVL2Y/t27fH+PHjIyk3dcwxx8T555/fWgrrCBAgQIAAAQIECBAgQIAAAQIECBAgQIAA&#10;AQIECBAgQIAAgSoWmDJlStxzzz1R7MVNu15C/sVRY8aMiRNPPHHX4aKfZVSKEpU9QUalbDILCBAg&#10;QIAAAQIECBAgQIAAAQIECBAgQIAAAQIECBAgQIAAgb0oUFdXF1/72tdanDH/bpxVq1bFihUr4tln&#10;n43f/va3ic+92HXxkiVL4jvf+U7ccMMNuw7v9llGZTeOinyRUakIo00IECBAgAABAgQIECBAgAAB&#10;AgQIECBAgACBvSxQs5fP53QECBAgQIAAAQLtIJAPriQdb7/9dlKp1eP5l/g0NjYmru/evXvBWkND&#10;Q8HxHYPPPPNM5P/trSPpJURf//rXm4Nbre1jy5YtBZfmw2Bjx44tWCtl8OCDD46rrrpqt6lZufdZ&#10;6XM3XF8IECBAgAABAgQIECBAgAABAgQIECBAgAABAgQIECBAgACBTArIqOy7GZX8D/ZnP/tZzJ49&#10;u+Bvt2fPnnHllVdGLpcrWDdIgAABAgQIECBAgAABAgQIECBAgAABAgQIECBAgAABAgQIZFNg3rx5&#10;8b3vfS9efvnlsi7ggx/8YFx66aXRq1evstblJ8uoyKjIqJT9PxsLCBAgQIAAAQIECBAgQIAAAQIE&#10;CBAgQIAAAQIECBAgQIBApxSora2NQYMGNf8bPnx4fOYzn4mnn346HnrooZgzZ07qNf/+97+P+fPn&#10;x+GHH15wnoyKjIqMSsH/aRgkQIAAAQIECBAgQIAAAQIECBAgQIAAAQL7nEDNPnfFLpgAAQIECBAg&#10;0AkFevTokXhVW7ZsiW3btkVNTeX+0y+/Z9rRvXv3guX169cXHO+owU2bNhU8df5hQxs2bChYa+tg&#10;seBX2v6FQl9ZufdZ6TPNX40AAQIECBAgQIAAAQIECBAgQIAAAQIECBAgQIAAAQIECBDIhoCMShR9&#10;OFHancxyRuWVV16JCRMmJF7e5z//+Rg4cGBiXYEAAQIECBAgQIAAAQIECBAgQIAAAQIECBAgQIAA&#10;AQIECBDIlkA+J/Lf//3f8etf/zqamppKbv6QQw6Jz33uc3H88ceXvGbPiTIqMip7/iZ2fJdR2SHh&#10;LwECBAgQIECAAAECBAgQIECAAAECBAgQIECAAAECBAgQ2DcF8u/t+dCHPhRnnHFG3H333fHAAw+k&#10;QvzsZz+La665puAcGRUZlYI/jHcGZVSSZIwTIECAAAECBAgQIECAAAECBAgQIECAAIHOKVDTOS/L&#10;VREgQIAAAQIE9i2BfLAo7diwYUP07ds3bUpZtUIvIdp1g7q6ul2//vlzsXV/nriXPmzZsmUvnan9&#10;TpOVe5+VPtvvTtmZAAECBAgQIECAAAECBAgQIECAAAECBAgQIECAAAECBAgQ2FsCMiqVl85C9iOf&#10;kRo/fnw0NjYWBDj99NPjL//yLwvWDBIgQIAAAQIECBAgQIAAAQIECBAgQIAAAQIECBAgQIAAAQLZ&#10;E/jd734Xd911V6xatark5nv27BkXXnhhnHPOOdG1a9eS1xWaKKNSCmb7NgAAQABJREFUSKVtYzIq&#10;bfOzmgABAgQIECBAgAABAgQIECBAgAABAgQIECBAgAABAgQIEKgugVwuF5dddlm8/fbb8dvf/jax&#10;ualTp8ayZcti4MCBLebIqLQgafOAjEqbCW1AgAABAgQIECBAgAABAgQIECBAgAABAgQIdIBATQec&#10;0ykJECBAgAABAgQqLNCrV6/UHfNBo759+6bOKaeYDyWlHYMGDSpYzr8EqJqOpJcRVVOPxXrJyr3P&#10;Sp/FvNUJECBAgAABAgQIECBAgAABAgQIECBAgAABAgQIECBAgACB6heQUan8PcpC9mPHw5aSrj7/&#10;YrEFCxYklVPH0/JS+Qc5pe3bv3//yL/czEGAAAECBAgQIECAAAECBAgQIECAAAECBAgQIECAAAEC&#10;BAhURiCfDfnP//zPePrpp0veMP+yp7POOisuuOCCij2DRUalZP6SJ8qoJD/TR0al5J+RiQQIECBA&#10;gAABAgQIECBAgAABAgQIECBAgAABAgQIECBAoOoELrnkkvjd734X69evL9hbU1NTvPHGGzFw4MAW&#10;dRmVFiRtHpBRkVFp84/IBgQIECBAgAABAgQIECBAgAABAgQIECBAoAMEajrgnE5JgAABAgQIECBQ&#10;YYH6+vrUHZMCRqmLUorLly9PqUYMGjSoYD3/sJ5qOhobG6upnVb1kpV7n5U+W3UTLCJAgAABAgQI&#10;ECBAgAABAgQIECBAgAABAgQIECBAgAABAgSqSkBGpfK3IwvZj2JZoGuvvbbyMO/suHTp0rjiiisS&#10;9/7kJz8Zn/70pxPrCgQIECBAgAABAgQIECBAgAABAgQIECBAgAABAgQIECBAgEDpAosXL46vfe1r&#10;sXDhwpIXnXzyyXHxxRfHIYccUvKaUibKqJSiVN4cGZVkLxmVZBsVAgQIECBAgAABAgQIECBAgAAB&#10;AgQIECBAgAABAgQIECBQ7QJ9+vSJ0047LR555JHEVpcsWVKwJqNSkKVNgzIqyXwyKsk2KgQIECBA&#10;gAABAgQIECBAgAABAgQIECBAoKMFajq6AecnQIAAAQIECBBou0Cx4Mr8+fNj2LBhbT/Rn3ZYtmxZ&#10;6l4DBw4sWO/du3fB8R2DZ511VhxwwAE7vrb730qatHuzCSfIyr3PSp8JzIYJECBAgAABAgQIECBA&#10;gAABAgQIECBAgAABAgQIECBAgACBDAnIqFT+Zsl+tN60sbGx9YutJECAAAECBAgQIECAAAECBAgQ&#10;IECAAAECBAgQIECAAAECBP4sMGvWrPjGN74R69ev//NY2ocjjzwy/vZv/zaOPfbYtGmtrsmotJou&#10;caGMSiJN0YKMSlEiEwgQIECAAAECBAgQIECAAAECBAgQIECAAAECBAgQIECAQIcKnHTSSfHII48k&#10;9rBkyZKCNRmVgixtGpRRaT2fjErr7awkQIAAAQIECBAgQIAAAQIECBAgQIAAAQJtFahp6wbWEyBA&#10;gAABAgQIdLxAseDKq6++GqNHj65Yo8uXL0/cK5fLxaBBgwrWe/XqVXB8x+Dpp5/ebg/12XGOUv72&#10;7ds3tm7dWsrUgnO2bNlScDw/2K1bt8RasUKfPn1aTMnKvc9Kny2ADRAgQIAAAQIECBAgQIAAAQIE&#10;CBAgQIAAAQIECBAgQIAAAQKZE5BR2XczKpn7sWqYAAECBAgQIECAAAECBAgQIECAAAECBAgQIECA&#10;AAECBAgQKEng9ddfj3HjxsXmzZuLzs+/lOmiiy6KD3/4w9GlS5ei81s7QUZFRqW1vx3rCBAgQIAA&#10;AQIECBAgQIAAAQIECBAgQIAAAQIECBAgQIAAgY4VePHFF2PSpEmJTVx33XVRW1ubWG9NYciQIanL&#10;lixZUrAuoyKjUvCHYZAAAQIECBAgQIAAAQIECBAgQIAAAQIECBDY5wRq9rkrdsEECBAgQIAAgU4o&#10;UF9fn3pVr776amq93GL+oT1Jx9ChQxNDUvkH+KQdixcvjmOPPTZtyl6p3XnnnW06z9/8zd/Eli1b&#10;WuxRV1cX99xzT4vxtgxk5d5npc+23AtrCRAgQIAAAQIECBAgQIAAAQIECBAgQIAAAQIECBAgQIAA&#10;geoQkFHZdzMq1fEL1AUBAgQIECBAgAABAgQIECBAgAABAgQIECBAgAABAgQIECBQSYG33norvvrV&#10;r8bmzZuLbjt69Oi46KKLolh+pOhGJUwodg7PUSkBcY8pnk+yB4ivBAgQIECAAAECBAgQIECAAAEC&#10;BAgQIECAAAECBAgQIECAQLsIzJs3L6ZPn564dz73ceihhybWW1Po27dv6rKkbIyMiueopP5wFAkQ&#10;IECAAAECBAgQIECAAAECBAgQIECAAIF9RiC3z1ypCyVAgAABAgQIdGKBurq6SAsSLVq0KNatW1cR&#10;gfw+b7zxRuJexxxzTGKtT58+ibV8Id+nozyBrNz7rPRZnr7ZBAgQIECAAAECBAgQIECAAAECBAgQ&#10;IECAAAECBAgQIECAQDUKyKhU/q7IflTe1I4ECBAgQIAAAQIECBAgQIAAAQIECBAgQIAAAQIECBAg&#10;QIBAcYFt27bFTTfdVPS5KfkXMd14441x+eWXR7GXMhU/a2kzZFRKcypnloxKOVrmEiBAgAABAgQI&#10;ECBAgAABAgQIECBAgAABAgQIECBAgAABAq0VKJYvefPNN1u7deK6TZs2JdbyhaQsStL4js2862eH&#10;ROl/ZVRKtzKTAAECBAgQIECAAAECBAgQIECAAAECBAgQqB6BXPW0ohMCBAgQIECAAIG2CIwcOTJ1&#10;+auvvppaL7U4c+bM1KnDhw9PrB955JGJtXzhrbfeSq0rFhbIwr3Pd56VPgsrGyVAgAABAgQIECBA&#10;gAABAgQIECBAgAABAgQIECBAgAABAgSyIiCj0j53qtqzH7lcdUbjq7Wv9vmV2JUAAQIECBAgQIAA&#10;AQIECBAgQIAAAQIECBAgQIAAAQIECFRWYOLEiVHshU/5rMitt94aJ510UmVPXmQ3GZUiQK0sy6i0&#10;Dk5GpXVuVhEgQIAAAQIECBAgQIAAAQIECBAgQIAAAQIECBAgQIDAvinQp0+f1AtfuHBhar01xblz&#10;56Yu69u3b8G6jEpBljYPyqi0jlBGpXVuVhEgQIAAAQIECBAgQIAAAQIECBAgQIAAgUoI1FRiE3sQ&#10;IECAAAECBAh0vMCJJ54YkydPTmzkhRdeiJNPPjmxXmph+vTpiVO7dOkS73nPexLr9fX1kQ80rV27&#10;tuCc119/PbZu3Rq1tbUF6+UOrlu3LsaMGRPbt29vsTQfWMk/XKhfv34talkbyMK9z5tmpc+s3X/9&#10;EiBAgAABAgQIECBAgAABAgQIECBAgAABAgQIECBAgAABArsLyKjs7lGpb9We/Rg1alQMGzasUpe7&#10;2z6PP/545F94VugYOHBgXH/99YVKzWP5uoMAAQIECBAgQIAAAQIECBAgQIAAAQIECBAgQIAAAQIE&#10;CBAoX2DlypUxYcKE1IUHH3xwfPnLX47evXunzmuPooxKe6hW//NJZFTa577blQABAgQIECBAgAAB&#10;AgQIECBAgAABAgQIECBAgAABAgQI7E2Burq61NMtWLAgtd6a4ty5c1OXJb0/R0Ylla3VRc9R8RyV&#10;Vv94LCRAgAABAgQIECBAgAABAgQIECBAgAABAh0kUNNB53VaAgQIECBAgACBCguccMIJqTs++uij&#10;ceGFF0afPn1S56UVV69eHU888UTilHwPxfYfPnx4TJ06teAe+f3zL/MZPXp0wXq5g4899ljkHzZU&#10;6KipqYmePXsWKmVuLCv3Pit9Zu4HoGECBAgQIECAAAECBAgQIECAAAECBAgQIECAAAECBAgQIECg&#10;hYCMSguS/2fvzqOkqu48gP8oaDZZBRVBBcEdxFFUHFeCxoXglmHiRlwgoEmOxuFgNDIq4BbGoKMT&#10;PUNkcMzIiEbPiIlI9EiUKCoiBgXCFlkkCqjQEUGWXsbXOS0CXV1V3VVAy+edU6fq3fu9v3vf573q&#10;f7iHqnXDrr73o2HDhtGpU6daX2dVBZL/rCndkeyXKtS86ebUToAAAQIECBAgQIAAAQIECBAgQIAA&#10;AQIECBAgQIAAAQIEdgeB5P8g2bRpU9pLbd26dQwfPjyaN2+eNlPoDntU8i9sj0rVpvaoVO2ilQAB&#10;AgQIECBAgAABAgQIECBAgAABAgQIECBAgAABAgQI1ETgwAMPjOT/qUi3N2XGjBmxfv36vP6uzcKF&#10;C6tdaseOHdP226OSlqbGHfaoVE1nj0rVLloJECBAgAABAgQIECBAgAABAgQIECBAgMCuIJDaFRZh&#10;DQQIECBAgAABArUXaNmyZRx66KFpCyWbmn7729+m7c+mY+LEibF58+a00d69e6ftq+zo1q1b5ccq&#10;359++ukoLS2tsi+XxmSdzz//fNohBx10UMVmr7SBOtRRV+59XVlnHbr1lkqAAAECBAgQIECAAAEC&#10;BAgQIECAAAECBAgQIECAAAECBAikEbBHJQ1MLZrt/agFnqEECBAgQIAAAQIECBAgQIAAAQIECBAg&#10;QIAAAQIECBAgQIBAzgJTp05NO6ZJkyZx6623xt577502syM67FHJv7I9Kvk3VZEAAQIECBAgQIAA&#10;AQIECBAgQIAAAQIECBAgQIAAAQIECBDYWqBBgwZx2GGHbd34tbMNGzbEK6+88rWW2n2cO3duTJ8+&#10;PW2R+vXrR/fu3dP226OSlqbGHfao1JjOQAIECBAgQIAAAQIECBAgQIAAAQIECBAgQGAnCaR20rym&#10;JUCAAAECBAgQKIBA3759q6363HPPxWeffVZtJl3nBx98EJMmTUrXHU2bNo0TTjghbX9lR69evSL5&#10;T37SHStWrIg//vGP6bqzbn/sscciqZXuSNbxTTrqwr1PvOvKOr9Jz4ZrIUCAAAECBAgQIECAAAEC&#10;BAgQIECAAAECBAgQIECAAAECu6OAPSqFuev2fhTGVVUCBAgQIECAAAECBAgQIECAAAECBAgQIECA&#10;AAECBAgQIEBga4GlS5dG8kp3XHLJJdG5c+d03Tus3R6VwlDbo1IYV1UJECBAgAABAgQIECBAgAAB&#10;AgQIECBAgAABAgQIECBAgACBLQJHHnnklpMqPj3//PNRWlpaRU9uTcnvBP3iF7+IsrKytAOPOOKI&#10;it/9SRewRyWdTO3a7VGpnZ/RBAgQIECAAAECBAgQIECAAAECBAgQIECAwI4VSO3Y6cxGgAABAgQI&#10;ECBQSIGTTjop9tprr7RTrFu3Lu68887YtGlT2kxVHWvXro077rgjNm7cWFV3RdsZZ5wRDRs2TNtf&#10;2bHHHnvEmWeeWXla5fsTTzwR69evr7Ivm8aZM2fGM888kzbavHnz6N27d9r+uthRF+594lpX1lkX&#10;nwFrJkCAAAECBAgQIECAAAECBAgQIECAAAECBAgQIECAAAECBLYI2KOyxSKfn+z9yKemWgQIECBA&#10;gAABAgQIECBAgAABAgQIECBAgAABAgQIECBAgEA6galTp6briiZNmsS3v/3ttP07ssMelcJo26NS&#10;GFdVCRAgQIAAAQIECBAgQIAAAQIECBAgQIAAAQIECBAgQIAAgS0Cp59+etSvX39Lwzafli5dGmPH&#10;jt2mNffTBx54ID799NNqB5566qnV9tujUi1PjTvtUakxnYEECBAgQIAAAQIECBAgQIAAAQIECBAg&#10;QIDAThBI7YQ5TUmAAAECBAgQIFAggWTj0nnnnVdt9Xnz5sW///u/R3l5ebW5ys6PP/44RowYEStW&#10;rKhs2u69VatWcfHFF2/Xnq4hWWN1m6w+/PDDuP3222Pjxo3pSqRtnzZtWtx5551p+5OOZP5GjRpV&#10;m6lrnXXl3teVdda1+2+9BAgQIECAAAECBAgQIECAAAECBAgQIECAAAECBAgQIECAwPYC9qhsb1Lb&#10;Fns/aitoPAECBAgQIECAAAECBAgQIECAAAECBAgQIECAAAECBAgQIJCNwNSpU9PGzjjjjGjatGna&#10;/h3dYY9K/sXtUcm/qYoECBAgQIAAAQIECBAgQIAAAQIECBAgQIAAAQIECBAgQIDA1gJt2rSJk08+&#10;eevGbc4mTZoU//u//xulpaXb9GQ+XbJkSdxyyy3x1ltvVRtu3759nH766dVmkk57VDIS5RywRyVn&#10;MgMIECBAgAABAgQIECBAgAABAgQIECBAgACBnSjQYCfObWoCBAgQIECAAIECCJx55pnx3HPPxYoV&#10;K9JWf+2112LlypUxYMCA6Nq1a5W5ZHNTkhszZkx8/vnnVWYqG6+66qrYY489Kk8zvrdt2za++93v&#10;xm9+85u02blz58bQoUPjmmuuSbvGrw/+29/+Fo8//nhMnjw5ysvLv9611ecOHTrEhRdeuFXbN+Wk&#10;Ltz7xLqurPOb8ly4DgIECBAgQIAAAQIECBAgQIAAAQIECBAgQIAAAQIECBAgsLsK2KNSmDtv70dh&#10;XFUlQIAAAQIECBAgQIAAAQIECBAgQIAAAQIECBAgQIAAAQIE/i6Q/J8pq1atSsvx+9//PmbNmpW2&#10;P98dyQ9RXXTRRWnL2qOSlqZWHfao1IrPYAIECBAgQIAAAQIECBAgQIAAAQIECBAgQIAAAQIECBAg&#10;QCALgfPPPz+mTp1a7e/cPPHEE/Hmm2/GoEGDKn4/p169etVWTn4/Z/z48fHiiy9GWVlZtdmks3//&#10;/lG/fv2MOXtUMhLVKGCPSo3YDCJAgAABAgQIECBAgAABAgQIECBAgAABAgR2gkCDnTCnKQkQIECA&#10;AAECBAoo0Lhx4xg6dGjceOONUVpamnamRYsWxc033xxHH310HHbYYdGhQ4dINjGVlJTEkiVL4pVX&#10;XonVq1enHV/ZceSRR0avXr0qT7N+v+SSS+LPf/5zzJ49O+2YZcuWVazxqKOOip49e0byvueee0bT&#10;pk0r1plsqpo/f37MmDEjpk2bFl988UXaWpUdP/7xj6OoqKjy9Bv1XlfufV1Z5zfq4XAxBAgQIECA&#10;AAECBAgQIECAAAECBAgQIECAAAECBAgQIEBgNxWwRyX/N97ej/ybqkiAAAECBAgQIECAAAECBAgQ&#10;IECAAAECBAgQIECAAAECBAhsEVixYsWWkyo+bdq0KZL/k2RHHX/9618zTmWPSkainAP2qORMZgAB&#10;AgQIECBAgAABAgQIECBAgAABAgQIECBAgAABAgQIECCQo0CXLl3ivPPOi4kTJ1Y7Mvkdn2HDhkXr&#10;1q3juOOOi4MOOihatmwZzZo1i7Vr18aHH35Y8Ur2mSxevDg2bNhQbb3KzhNOOCFOOumkytOM7/ao&#10;ZCTKOWCPSs5kBhAgQIAAAQIECBAgQIAAAQIECBAgQIAAAQI7SaDBTprXtAQIECBAgAABAgUUOPjg&#10;g6N///7x6KOPZpzlnXfeieRVk6OoqCiuvvrqmgyN+vXrx9ChQ+P666+P4uLiamvMmjUrklflkYwt&#10;LS2tPM36/corr4yuXbtmna+Lwbpw7xPXurLOuvgMWDMBAgQIECBAgAABAgQIECBAgAABAgQIECBA&#10;gAABAgQIECCwRcAelS0W+fxk70c+NdUiQIAAAQIECBAgQIAAAQIECBAgQIAAAQIECBAgQIAAAQIE&#10;vi7w0Ucfff20Tny2R6Uwt8kelcK4qkqAAAECBAgQIECAAAECBAgQIECAAAECBAgQIECAAAECBAhs&#10;EUh+3+ftt9+O5cuXb2lM82nNmjXxwgsvVLzSRLJuPuigg2LIkCFZ55OgPSo5cWUdtkclaypBAgQI&#10;ECBAgAABAgQIECBAgAABAgQIECBAYCcKpHbi3KYmQIAAAQIECBAooMCFF14YRx99dMFmaNKkSQwf&#10;Pjz233//Gs/RunXrGDFiRLRp0yanGqWlpTnlk/C5554bicnucNSFe5/ch7qyzt3hmXGNBAgQIECA&#10;AAECBAgQIECAAAECBAgQIECAAAECBAgQIEDgmyxgj0ph7q69H4VxVZUAAQIECBAgQIAAAQIECBAg&#10;QIAAAQIECBAgQIAAAQIECOzuAh999FGdJLBHpTC3zR6VwriqSoAAAQIECBAgQIAAAQIECBAgQIAA&#10;AQIECBAgQIAAAQIECPxdoGHDhnHDDTdEixYtdhjJPvvsE8OGDYtGjRrlPKc9KjmTZTXAHpWsmIQI&#10;ECBAgAABAgQIECBAgAABAgQIECBAgACBnSiQ2olzm5oAAQIECBAgQKCAAvXq1avYTHTGGWfkfZaW&#10;LVvGnXfeGd26dat17U6dOsU999wTBx54YK1rVVUg2cj1wx/+MH7wgx9U1f2NbKsr976urPMb+ZC4&#10;KAIECBAgQIAAAQIECBAgQIAAAQIECBAgQIAAAQIECBAgsJsJ2KOS/xtu70f+TVUkQIAAAQIECBAg&#10;QIAAAQIECBAgQIAAAQIECBAgQIAAAQIEIj766KM6y2CPSv5vnT0q+TdVkQABAgQIECBAgAABAgQI&#10;ECBAgAABAgQIECBAgAABAgQIENhaINnzcffdd0fbtm237ijA2fHHHx/33ntv7LnnnjWubo9KjenS&#10;DrRHJS2NDgIECBAgQIAAAQIECBAgQIAAAQIECBAgQGAXEUjtIuuwDAIECBAgQIAAgQIIFBUVxbXX&#10;XhvXXHNN1K9fPy8z7L333jFq1Kjo0qVLXuolRdq0aRN33XVXnHHGGZFsuMnXsf/++8fo0aPj7LPP&#10;zlfJOlOnrtz7urLOOnPjLZQAAQIECBAgQIAAAQIECBAgQIAAAQIECBAgQIAAAQIECBBIK2CPSlqa&#10;GnfY+1FjOgMJECBAgAABAgQIECBAgAABAgQIECBAgAABAgQIECBAgACBNAIfffRRmp660WyPSv7v&#10;kz0q+TdVkQABAgQIECBAgAABAgQIECBAgAABAgQIECBAgAABAgQIENhaYL/99ouf//znccQRR2zd&#10;kaezhg0bxlVXXRXDhg2LZs2a1bqqPSq1JtyugD0q25FoIECAAAECBAgQIECAAAECBAgQIECAAAEC&#10;BHYhgQa70FoshQABAgQIECBAoEAC55xzTnTu3DmeeuqpmDFjRpSVleU8U/v27eOCCy6Ib33rW5Fs&#10;Wsr30bRp07j22mujb9++MW7cuHj33XdrPEXHjh2jd+/ekVx3o0aNalynpgOTOTdt2rTd8J2xlrpw&#10;7xOourLO7W6qBgIECBAgQIAAAQIECBAgQIAAAQIECBAgQIAAAQIECBAgQCAngcaNG6fNV9eXdlCO&#10;Hfao5AiWZfybvvejumezur4s+cQIECBAgAABAgQIECBAgAABAgQIECBAgAABAgQIECBAgACBrwmU&#10;lJR87Wznf6zJ/xdij0ph7ps9KoVxVZUAAQIECBAgQIAAAQIECBAgQIAAAQIECBAgQIAAAQIECBD4&#10;u8Bee+0Vd999d8ycOTP+53/+J95///1a07Rs2TK+853vVPwuS4sWLWpd7+sF7FH5ukb+Ptujkj9L&#10;lQgQIECAAAECBAgQIECAAAECBAgQIECAAIH8CdQr//LIXzmVCBAgQIAAAQIEdnWBTz75JF588cWY&#10;MmVKrFq1qtrlNm/ePA488MDo27dvHHfccZFKparN57Mz2WT15ptvxvTp0zNuuEp+5Kdt27ZxzDHH&#10;xLe+9a3o3LlzPpfyjalVV+59XVnnN+bBcCEECBAgQIAAAQIECBAgQIAAAQIECBAgQIAAAQIECBAg&#10;QGA3FrBHJf83396P/JuqSIAAAQIECBAgQIAAAQIECBAgQIAAAQIECBAgQIAAAQIECNRtAXtU8n//&#10;7FHJv6mKBAgQIECAAAECBAgQIECAAAECBAgQIECAAAECBAgQIECAwBaB5Ocd//znP8esWbPi3Xff&#10;jQULFkRJScmWQJpPyW/7JL+bc/jhh0fXrl2jR48e0bBhwzTp/Dbbo5Jfz6SaPSr5N1WRAAECBAgQ&#10;IECAAAECBAgQIECAAAECBAgQqJlAvS//Aau8ZkONIkCAAAECBAgQqOsCmzZtik8//TQ+/vjjig0t&#10;GzZsiDZt2sQ+++xT8WrSpMkucYmff/55rF69OtasWVPxKisri9atW1esNVnvHnvssUussy4toq7c&#10;+7qyzrp0762VAAECBAgQIECAAAECBAgQIECAAAECBAgQIECAAAECBAgQqFrAHpWqXWrTau9HbfSM&#10;JUCAAAECBAgQIECAAAECBAgQIECAAAECBAgQIECAAAECBL6JAvao5P+u2qOSf1MVCRAgQIAAAQIE&#10;CBAgQIAAAQIECBAgQIAAAQIECBAgQIAAga0FNm7cWPH7PmvXro3KV+PGjSP5rZ9mzZp99Up+8ydp&#10;39mHPSr5vwP2qOTfVEUCBAgQIECAAAECBAgQIECAAAECBAgQIEAge4F65V8e2cclCRAgQIAAAQIE&#10;CBAgQIAAAQIECBAgQIAAAQIECBAgQIAAAQIECBAgQIAAAQIECBAgQIAAAQIECBAgQIAAAQIECBAg&#10;QIAAAQIECBAgQIAAAQIECBAgQIAAAQIECBAgQIAAAQIECBAgQIAAAQIECBAgQIAAAQIECBAgQIAA&#10;AQIECBAgQIAAAQIECBAgQIAAAQIECBAgQIAAAQIECBAopECqkMXVJkCAAAECBAgQIECAAAECBAgQ&#10;IECAAAECBAgQIECAAAECBAgQIECAAAECBAgQIECAAAECBAgQIECAAAECBAgQIECAAAECBAgQIECA&#10;AAECBAgQIECAAAECBAgQIECAAAECBAgQIECAAAECBAgQIECAAAECBAgQIECAAAECBAgQIECAAAEC&#10;BAgQIECAAAECBAgQIECAAAECBAgQIEAgN4FUbnFpAgQIECBAgAABAgQIECBAgAABAgQIECBAgAAB&#10;AgQIECBAgAABAgQIECBAgAABAgQIECBAgAABAgQIECBAgAABAgQIECBAgAABAgQIECBAgAABAgQI&#10;ECBAgAABAgQIECBAgAABAgQIECBAgAABAgQIECBAgAABAgQIECBAgAABAgQIECBAgAABAgQIECBA&#10;gAABAgQIECBAgAABAgQKKZAqZHG1CRAgQIAAAQIECBAgQIAAAQIECBAgQIAAAQIECBAgQIAAAQIE&#10;CBAgQIAAAQIECBAgQIAAAQIECBAgQIAAAQIECBAgQIAAAQIECBAgQIAAAQIECBAgQIAAAQIECBAg&#10;QIAAAQIECBAgQIAAAQIECBAgQIAAAQIECBAgQIAAAQIECBAgQIAAAQIECBAgQIAAAQIECBAgQIAA&#10;AQIECBDITSCVW1yaAAECBAgQIECAAAECBAgQIECAAAECBAgQIECAAAECBAgQIECAAAECBAgQIECA&#10;AAECBAgQIECAAAECBAgQIECAAAECBAgQIECAAAECBAgQIECAAAECBAgQIECAAAECBAgQIECAAAEC&#10;BAgQIECAAAECBAgQIECAAAECBAgQIECAAAECBAgQIECAAAECBAgQIECAAAECBAgQIECAAIFCCqQK&#10;WVxtAgQIECBAgAABAgQIECBAgAABAgQIECBAgAABAgQIECBAgAABAgQIECBAgAABAgQIECBAgAAB&#10;AgQIECBAgAABAgQIECBAgAABAgQIECBAgAABAgQIECBAgAABAgQIECBAgAABAgQIECBAgAABAgQI&#10;ECBAgAABAgQIECBAgAABAgQIECBAgAABAgQIECBAgAABAgQIECBAgAABAgRyE0jlFpcmQIAAAQIE&#10;CBAgQIAAAQIECBAgQIAAAQIECBAgQIAAAQIECBAgQIAAAQIECBAgQIAAAQIECBAgQIAAAQIECBAg&#10;QIAAAQIECBAgQIAAAQIECBAgQIAAAQIECBAgQIAAAQIECBAgQIAAAQIECBAgQIAAAQIECBAgQIAA&#10;AQIECBAgQIAAAQIECBAgQIAAAQIECBAgQIAAAQIECBAgQKCQAqlCFlebAAECBAgQIECAAAECBAgQ&#10;IECAAAECBAgQIECAAAECBAgQIECAAAECBAgQIECAAAECBAgQIECAAAECBAgQIECAAAECBAgQIECA&#10;AAECBAgQIECAAAECBAgQIECAAAECBAgQIECAAAECBAgQIECAAAECBAgQIECAAAECBAgQIECAAAEC&#10;BAgQIECAAAECBAgQIECAAAECBAgQIECAAIHcBFK5xaUJECBAgAABAgQIECBAgAABAgQIECBAgAAB&#10;AgQIECBAgAABAgQIECBAgAABAgQIECBAgAABAgQIECBAgAABAgQIECBAgAABAgQIECBAgAABAgQI&#10;ECBAgAABAgQIECBAgAABAgQIECBAgAABAgQIECBAgAABAgQIECBAgAABAgQIECBAgAABAgQIECBA&#10;gAABAgQIECBAgAABAgQIECikQKqQxdUmQIAAAQIECBAgQIAAAQIECBAgQIAAAQIECBAgQIAAAQIE&#10;CBAgQIAAAQIECBAgQIAAAQIECBAgQIAAAQIECBAgQIAAAQIECBAgQIAAAQIECBAgQIAAAQIECBAg&#10;QIAAAQIECBAgQIAAAQIECBAgQIAAAQIECBAgQIAAAQIECBAgQIAAAQIECBAgQIAAAQIECBAgQIAA&#10;AQIECBAgQCA3gVRucWkCBAgQIECAAAECBAgQIECAAAECBAgQIECAAAECBAgQIECAAAECBAgQIECA&#10;AAECBAgQIECAAAECBAgQIECAAAECBAgQIECAAAECBAgQIECAAAECBAgQIECAAAECBAgQIECAAAEC&#10;BAgQIECAAAECBAgQIECAAAECBAgQIECAAAECBAgQIECAAAECBAgQIECAAAECBAgQIECAAAECBAop&#10;kCpkcbUJECBAgAABAgQIECBAgAABAgQIECBAgAABAgQIECBAgAABAgQIECBAgAABAgQIECBAgAAB&#10;AgQIECBAgAABAgQIECBAgAABAgQIECBAgAABAgQIECBAgAABAgQIECBAgAABAgQIECBAgAABAgQI&#10;ECBAgAABAgQIECBAgAABAgQIECBAgAABAgQIECBAgAABAgQIECBAgAABAgQIEMhNIJVbXJoAAQIE&#10;CBAgQIAAAQIECBAgQIAAAQIECBAgQIAAAQIECBAgQIAAAQIECBAgQIAAAQIECBAgQIAAAQIECBAg&#10;QIAAAQIECBAgQIAAAQIECBAgQIAAAQIECBAgQIAAAQIECBAgQIAAAQIECBAgQIAAAQIECBAgQIAA&#10;AQIECBAgQIAAAQIECBAgQIAAAQIECBAgQIAAAQIECBAgQIAAgUIKpApZXG0CBAgQIECAAAECBAgQ&#10;IECAAAECBAgQIECAAAECBAgQIECAAAECBAgQIECAAAECBAgQIECAAAECBAgQIECAAAECBAgQIECA&#10;AAECBAgQIECAAAECBAgQIECAAAECBAgQIECAAAECBAgQIECAAAECBAgQIECAAAECBAgQIECAAAEC&#10;BAgQIECAAAECBAgQIECAAAECBAgQIECAAAECBHITSOUWlyZAgAABAgQIECBAgAABAgQIECBAgAAB&#10;AgQIECBAgAABAgQIECBAgAABAgQIECBAgAABAgQIECBAgAABAgQIECBAgAABAgQIECBAgAABAgQI&#10;ECBAgAABAgQIECBAgAABAgQIECBAgAABAgQIECBAgAABAgQIECBAgAABAgQIECBAgAABAgQIECBA&#10;gAABAgQIECBAgAABAgQIECBAoJACqUIWV5sAAQIECBAgQIAAAQIECBAgQIAAAQIECBAgQIAAAQIE&#10;CBAgQIAAAQIECBAgQIAAAQIECBAgQIAAAQIECBAgQIAAAQIECBAgQIAAAQIECBAgQIAAAQIECBAg&#10;QIAAAQIECBAgQIAAAQIECBAgQIAAAQIECBAgQIAAAQIECBAgQIAAAQIECBAgQIAAAQIECBAgQIAA&#10;AQIECBAgQIAAgdwEUrnFpQkQIECAAAECBAgQIECAAAECBAgQIECAAAECBAgQIECAAAECBAgQIECA&#10;AAECBAgQIECAAAECBAgQIECAAAECBAgQIECAAAECBAgQIECAAAECBAgQIECAAAECBAgQIECAAAEC&#10;BAgQIECAAAECBAgQIECAAAECBAgQIECAAAECBAgQIECAAAECBAgQIECAAAECBAgQIECAAAECBAgQ&#10;KKRAqpDF1SZAgAABAgQIECBAgAABAgQIECBAgAABAgQIECBAgAABAgQIECBAgAABAgQIECBAgAAB&#10;AgQIECBAgAABAgQIECBAgAABAgQIECBAgAABAgQIECBAgAABAgQIECBAgAABAgQIECBAgAABAgQI&#10;ECBAgAABAgQIECBAgAABAgQIECBAgAABAgQIECBAgAABAgQIECBAgAABAgQIECBAIDeBVG5xaQIE&#10;CBAgQIAAAQIECBAgQIAAAQIECBAgQIAAAQIECBAgQIAAAQIECBAgQIAAAQIECBAgQIAAAQIECBAg&#10;QIAAAQIECBAgQIAAAQIECBAgQIAAAQIECBAgQIAAAQIECBAgQIAAAQIECBAgQIAAAQIECBAgQIAA&#10;AQIECBAgQIAAAQIECBAgQIAAAQIECBAgQIAAAQIECBAgQIAAAQIECimQKmRxtQkQIECAAAECBAgQ&#10;IECAAAECBAgQIECAAAECBAgQIECAAAECBAgQIECAAAECBAgQIECAAAECBAgQIECAAAECBAgQIECA&#10;AAECBAgQIECAAAECBAgQIECAAAECBAgQIECAAAECBAgQIECAAAECBAgQIECAAAECBAgQIECAAAEC&#10;BAgQIECAAAECBAgQIECAAAECBAgQIECAAAECBAgQyE0glVtcmgABAgQIECBAgAABAgQIECBAgAAB&#10;AgQIECBAgAABAgQIECBAgAABAgQIECBAgAABAgQIECBAgAABAgQIECBAgAABAgQIECBAgAABAgQI&#10;ECBAgAABAgQIECBAgAABAgQIECBAgAABAgQIECBAgAABAgQIECBAgAABAgQIECBAgAABAgQIECBA&#10;gAABAgQIECBAgAABAgQIECBAgACBQgqkCllcbQIECBAgQIAAAQIECBAgQIAAAQIECBAgQIAAAQIE&#10;CBAgQIAAAQIECBAgQIAAAQIECBAgQIAAAQIECBAgQIAAAQIECBAgQIAAAQIECBAgQIAAAQIECBAg&#10;QIAAAQIECBAgQIAAAQIECBAgQIAAAQIECBAgQIAAAQIECBAgQIAAAQIECBAgQIAAAQIECBAgQIAA&#10;AQIECBAgQIAAAQIEchNI5RaXJkCAAAECBAgQIECAAAECBAgQIECAAAECBAgQIECAAAECBAgQIECA&#10;AAECBAgQIECAAAECBAgQIECAAAECBAgQIECAAAECBAgQIECAAAECBAgQIECAAAECBAgQIECAAAEC&#10;BAgQIECAAAECBAgQIECAAAECBAgQIECAAAECBAgQIECAAAECBAgQIECAAAECBAgQIECAAAECBAgQ&#10;IECgkAKpQhZXmwABAgQIECBAgAABAgQIECBAgAABAgQIECBAgAABAgQIECBAgAABAgQIECBAgAAB&#10;AgQIECBAgAABAgQIECBAgAABAgQIECBAgAABAgQIECBAgAABAgQIECBAgAABAgQIECBAgAABAgQI&#10;ECBAgAABAgQIECBAgAABAgQIECBAgAABAgQIECBAgAABAgQIECBAgAABAgQIECBAgACB3ARSucWl&#10;CRAgQIAAAQIECBAgQIAAAQIECBAgQIAAAQIECBAgQIAAAQIECBAgQIAAAQIECBAgQIAAAQIECBAg&#10;QIAAAQIECBAgQIAAAQIECBAgQIAAAQIECBAgQIAAAQIECBAgQIAAAQIECBAgQIAAAQIECBAgQIAA&#10;AQIECBAgQIAAAQIECBAgQIAAAQIECBAgQIAAAQIECBAgQIAAAQIECBAopECqkMXVJkCAAAECBAgQ&#10;IECAAAECBAgQIECAAAECBAgQIECAAAECBAgQIECAAAECBAgQIECAAAECBAgQIECAAAECBAgQIECA&#10;AAECBAgQIECAAAECBAgQIECAAAECBAgQIECAAAECBAgQIECAAAECBAgQIECAAAECBAgQIECAAAEC&#10;BAgQIECAAAECBAgQIECAAAECBAgQIECAAAECBAgQIEAgN4FUbnFpAgQIECBAgAABAgQIECBAgAAB&#10;AgQIECBAgAABAgQIECBAgAABAgQIECBAgAABAgQIECBAgAABAgQIECBAgAABAgQIECBAgAABAgQI&#10;ECBAgAABAgQIECBAgAABAgQIECBAgAABAgQIECBAgAABAgQIECBAgAABAgQIECBAgAABAgQIECBA&#10;gAABAgQIECBAgAABAgQIECBAgAABAgQKKZAqZHG1CRAgQIAAAQIECBAgQIAAAQIECBAgQIAAAQIE&#10;CBAgQIAAAQIECBAgQIAAAQIECBAgQIAAAQIECBAgQIAAAQIECBAgQIAAAQIECBAgQIAAAQIECBAg&#10;QIAAAQIECBAgQIAAAQIECBAgQIAAAQIECBAgQIAAAQIECBAgQIAAAQIECBAgQIAAAQIECBAgQIAA&#10;AQIECBAgQIAAAQIECBDITSCVW1yaAAECBAgQIECAAAECBAgQIECAAAECBAgQIECAAAECBAgQIECA&#10;AAECBAgQIECAAAECBAgQIECAAAECBAgQIECAAAECBAgQIECAAAECBAgQIECAAAECBAgQIECAAAEC&#10;BAgQIECAAAECBAgQIECAAAECBAgQIECAAAECBAgQIECAAAECBAgQIECAAAECBAgQIECAAAECBAgQ&#10;IECAAIFCCqQKWVxtAgQIECBAgAABAgQIECBAgAABAgQIECBAgAABAgQIECBAgAABAgQIECBAgAAB&#10;AgQIECBAgAABAgQIECBAgAABAgQIECBAgAABAgQIECBAgAABAgQIECBAgAABAgQIECBAgAABAgQI&#10;ECBAgAABAgQIECBAgAABAgQIECBAgAABAgQIECBAgAABAgQIECBAgAABAgQIECBAgAABAgRyE0jl&#10;FpcmQIAAAQIECBAgQIAAAQIECBAgQIAAAQIECBAgQIAAAQIECBAgQIAAAQIECBAgQIAAAQIECBAg&#10;QIAAAQIECBAgQIAAAQIECBAgQIAAAQIECBAgQIAAAQIECBAgQIAAAQIECBAgQIAAAQIECBAgQIAA&#10;AQIECBAgQIAAAQIECBAgQIAAAQIECBAgQIAAAQIECBAgQIAAAQIECBAgQKCQAqlCFlebAAECBAgQ&#10;IECAAAECBAgQIECAAAECBAgQIECAAAECBAgQIECAAAECBAgQIECAAAECBAgQIECAAAECBAgQIECA&#10;AAECBAgQIECAAAECBAgQIECAAAECBAgQIECAAAECBAgQIECAAAECBAgQIECAAAECBAgQIECAAAEC&#10;BAgQIECAAAECBAgQIECAAAECBAgQIECAAAECBAgQIECAAIHcBFK5xaUJECBAgAABAgQIECBAgAAB&#10;AgQIECBAgAABAgQIECBAgAABAgQIECBAgAABAgQIECBAgAABAgQIECBAgAABAgQIECBAgAABAgQI&#10;ECBAgAABAgQIECBAgAABAgQIECBAgAABAgQIECBAgAABAgQIECBAgAABAgQIECBAgAABAgQIECBA&#10;gAABAgQIECBAgAABAgQIECBAgAABAgQIECikQKqQxdUmQIAAAQIECBAgQIAAAQIECBAgQIAAAQIE&#10;CBAgQIAAAQIECBAgQIAAAQIECBAgQIAAAQIECBAgQIAAAQIECBAgQIAAAQIECBAgQIAAAQIECBAg&#10;QIAAAQIECBAgQIAAAQIECBAgQIAAAQIECBAgQIAAAQIECBAgQIAAAQIECBAgQIAAAQIECBAgQIAA&#10;AQIECBAgQIAAAQIECBAgQCA3gVRucWkCBAgQIECAAAECBAgQIECAAAECBAgQIECAAAECBAgQIECA&#10;AAECBAgQIECAAAECBAgQIECAAAECBAgQIECAAAECBAgQIECAAAECBAgQIECAAAECBAgQIECAAAEC&#10;BAgQIECAAAECBAgQIECAAAECBAgQIECAAAECBAgQIECAAAECBAgQIECAAAECBAgQIECAAAECBAgQ&#10;IECAAAECBAopkCpkcbUJECBAgAABAgQIECBAgAABAgQIECBAgAABAgQIECBAgAABAgQIECBAgAAB&#10;AgQIECBAgAABAgQIECBAgAABAgQIECBAgAABAgQIECBAgAABAgQIECBAgAABAgQIECBAgAABAgQI&#10;ECBAgAABAgQIECBAgAABAgQIECBAgAABAgQIECBAgAABAgQIECBAgAABAgQIECBAgAABAgQIEMhN&#10;oEFucWkCBAgQIECAAAECBAgQIECAAAECBAgQIECAAAECBAgQIECAAAECBAgQIECAAAECBAgQIECA&#10;AAECBAgQIECAAAECBAgQIECAAAECBAgUTqC0tDTee++9mDZtWkyfPj1WrlwZa9asqXitXr06iouL&#10;I8m0aNEiWrVq9dVr7733jmOOOSaOPfbY6NGjR7Ru3bpwi1SZAAECBAgQIECAAAECBAgQIECAAAEC&#10;BAgQIECAAAECBAgQIECAAAECBAgQIECAAAECBAgQIECAAAECBAgQIECAAAECBAgQIECAAAECBAgU&#10;WKBe+ZdHgedQngABAgQIECBAgAABAgQIECBAgAABAgQIECBAgAABAgQIECBAgAABAgQIECBAgAAB&#10;AgQIECBAgAABAgQIECBAgAABAgQIECBAgAABAmkFPv/88/jv//7vmDhxYrz55puxdu3atNlsOw46&#10;6KDo06dPXHHFFXHMMcdkO0yOwG4rUFJSEs8//3wk38d0R/fu3aNr167purXvpgJ/+9vfYvLkyVFW&#10;VpZW4Pjjj48uXbqk7ddBgAABAgQIECBAgAABAgQIECBAgAABAgQIECBAgAABAgQIECBAgAABAgQI&#10;ECBAgAABAgQIECBAgAABAgQIECBAgAABAgQIECCwvUC98i+P7Zu1ECBAgAABAgQIECBAgAABAgQI&#10;ECBAgAABAgQIECBAgAABAgQIECBAgAABAgQIECBAgAABAgQIECBAgAABAgQIECBAgAABAgQIECBA&#10;oLACy5Yti1/+8pfx8MMPR3FxccEm69atW1xxxRVx5ZVXRtu2bQs2j8IE6rLAnDlzIvmuVHeMHDky&#10;brnlluoi+nZDgbFjx8agQYOqvfIxY8bE4MGDq83oJECAAAECBAgQIECAAAECBAgQIECAAAECBAgQ&#10;IECAAAECBAgQIECAAAECBAgQIECAAAECBAgQIECAAAECBAgQIECAAAECBAgQ2FogtfWpMwIECBAg&#10;QIAAAQIECBAgQIAAAQIECBAgQIAAAQIECBAgQIAAAQIECBAgQIAAAQIECBAgQIAAAQIECBAgQIAA&#10;AQIECBAgQIAAAQIECBRWYNOmTTFkyJDo0qVL3HPPPVFcXFzQCWfPnh033HBDHHzwwXHffffF5s2b&#10;Czqf4gQIECBAgAABAgQIECBAgAABAgQIECBAgAABAgQIECBAgAABAgQIECBAgAABAgQIECBAgAAB&#10;AgQIECBAgAABAgQIECBAgAABAgQIECBAoLYCqdoWMJ4AAQIECBAgQIAAAQIECBAgQIAAAQIECBAg&#10;QIAAAQIECBAgQIAAAQIECBAgQIAAAQIECBAgQIAAAQIECBAgQIAAAQIECBAgQIAAAQLZCixatChO&#10;PPHEuO+++6KkpCTbYXnJFRcXx5AhQ6Jbt27xu9/9Li81FSFAgAABAgQIECBAgAABAgQIECBAgAAB&#10;AgQIECBAgAABAgQIECBAgAABAgQIECBAgAABAgQIECBAgAABAgQIECBAgAABAgQIECBAgAABAoUQ&#10;SBWiqJoECBAgQIAAAQIECBAgQIAAAQIECBAgQIAAAQIECBAgQIAAAQIECBAgQIAAAQIECBAgQIAA&#10;AQIECBAgQIAAAQIECBAgQIAAAQIECBDYVuCpp56KY445Jt5+++1tu3bo+YIFC+Lcc8+NIUOGRHl5&#10;+Q6d22QECBAgQIAAAQIECBAgQIAAAQIECBAgQIAAAQIECBAgQIAAAQIECBAgQIAAAQIECBAgQIAA&#10;AQIECBAgQIAAAQIECBAgQIAAAQIECBAgQCAbgVQ2IRkCBAgQIECAAAECBAgQIECAAAECBAgQIECA&#10;AAECBAgQIECAAAECBAgQIECAAAECBAgQIECAAAECBAgQIECAAAECBAgQIECAAAECBAjURuC5556L&#10;iy++ONauXVubMnkde99998X3v//92Lx5c17rKkaAAAECBAgQIECAAAECBAgQIECAAAECBAgQIECA&#10;AAECBAgQIECAAAECBAgQIECAAAECBAgQIECAAAECBAgQIECAAAECBAgQIECAAAECBGorkKptAeMJ&#10;ECBAgAABAgQIECBAgAABAgQIECBAgAABAgQIECBAgAABAgQIECBAgAABAgQIECBAgAABAgQIECBA&#10;gAABAgQIECBAgAABAgQIECBQncCbb74Z3/ve96K0tLS62E7pGz9+fJx77rmxfv36nTK/SQkQIECA&#10;AAECBAgQIECAAAECBAgQIECAAAECBAgQIECAAAECBAgQIECAAAECBAgQIECAAAECBAgQIECAAAEC&#10;BAgQIECAAAECBAgQIECAQFUCDapq1EaAAAECBAgQIECAAAECBAgQIECAAAECBAgQIECAAAECBAgQ&#10;IECAAAECBAgQIECAAAECBAgQIECAAAECBAgQIECAAAECBAgQIECAAIF8CCxfvjz69u0b69evz7lc&#10;+/bto0ePHtG9e/do06ZNtGzZMpo1axabNm2K1atXf/VasGBBvPrqq7Fu3bqc50gG/P73v49//dd/&#10;jXvvvbdG4w0iQIAAAQIECBAgQIAAAQIECBAgQIAAAQIECBAgQIAAAQIECBAgQIAAAQIECBAgQIAA&#10;AQIECBAgQIAAAQIECBAgQIAAAQIECBAgQIAAAQL5FmiQ74LqESBAgAABAgQIECBAgAABAgQIECBA&#10;gAABAgQIECBAgAABAgQIECBAgAABAgQIECBAgAABAgQIECBAgAABAgQIECBAgAABAgQIECBAoFJg&#10;6NCh8cknn1SeZnzv1KlTDBo0KC6//PLYb7/9MuYrA5s3b44ZM2bElClTYuzYsbFkyZLKrqzeH3jg&#10;gejfv38cc8wxWeWFCBAgQIAAAQIECBAgQIAAAQIECBAgQIAAAQIECBAgQIAAAQIECBAgQIAAAQIE&#10;CBAgQIAAAQIECBAgQIAAAQIECBAgQIAAAQIECBAgQIBAIQVShSyuNgECBAgQIECAAAECBAgQIECA&#10;AAECBAgQIECAAAECBAgQIECAAAECBAgQIECAAAECBAgQIECAAAECBAgQIECAAAECBAgQIECAAAEC&#10;u6/AK6+8Ek888URWAE2bNo0xY8bEX/7yl7j55ptjv/32y2pcZaioqCj+8R//MYYNGxYLFiyIhx56&#10;KNq3b1/ZnfG9tLQ0rr766igrK8uYFSBAgAABAgQIECBAgAABAgQIECBAgAABAgQIECBAgAABAgQI&#10;ECBAgAABAgQIECBAgAABAgQIECBAgAABAgQIECBAgAABAgQIECBAgAABAoUWaFDoCdQnQIAAAQIE&#10;CBAgQIAAAQIECBAgQIAAAQIECBAgQIAAAQIECBAgQIAAAQIECBAgQIAAAQIECBAgQIAAAQIECBAg&#10;QIAAAQIECBAgQGD3FPjJT36S1YUffPDB8eyzz8Zhhx2WVT5TqKioKH74wx/GlVdeGQMGDIgJEyZk&#10;GlLRP2PGjHjkkUdi4MCBWeWFCBAgQCDi1FNPjXHjxqWlqF+/fvTt2zdtvw4CBAgQIECAAAECBAgQ&#10;IECAAAECBAgQIECAAAECBAgQIECAAAECBAgQIECAAAECBAgQIECAAAECBAgQIECAAAECBAgQIECA&#10;AIGqBRpU3ayVAAECBAgQIECAAAECBAgQIECAAAECBAgQIECAAAECBAgQIECAAAECBAgQIECAAAEC&#10;BAgQIECAAAECBAgQIECAAAECBAgQIECAAAECNRd46623YtasWRkL7L333jF58uTo3LlzxmyugSZN&#10;msT48eOjefPm8fDDD2c1fMKECTFw4MCsskIECBAgEHHIIYdUvFgQIECAAAECBAgQIECAAAECBAgQ&#10;IECAAAECBAgQIECAAAECBAgQIAWi+a0AAEAASURBVECAAAECBAgQIECAAAECBAgQIECAAAECBAgQ&#10;IECAAAECBAjkVyCV33KqESBAgAABAgQIECBAgAABAgQIECBAgAABAgQIECBAgAABAgQIECBAgAAB&#10;AgQIECBAgAABAgQIECBAgAABAgQIECBAgAABAgQIECBAIGLChAlZMTz11FPRuXPnrLI1CaVSqfjV&#10;r34Vl19+eVbDX3nllSguLs4qK0SAAAECBAgQIECAAAECBAgQIECAAAECBAgQIECAAAECBAgQIECA&#10;AAECBAgQIECAAAECBAgQIECAAAECBAgQIECAAAECBAgQIECAAAECBAolkCpUYXUJECBAgAABAgQI&#10;ECBAgAABAgQIECBAgAABAgQIECBAgAABAgQIECBAgAABAgQIECBAgAABAgQIECBAgAABAgQIECBA&#10;gAABAgQIENg9BcrLy+PJJ5/MePGXXXZZnHLKKRlz+QiMGjUqmjZtmrHU5s2bY9KkSRlzAgQIECBA&#10;gAABAgQIECBAgAABAgQIECBAgAABAgQIECBAgAABAgQIECBAgAABAgQIECBAgAABAgQIECBAgAAB&#10;AgQIECBAgAABAgQIECBAoJACqUIWV5sAAQIECBAgQIAAAQIECBAgQIAAAQIECBAgQIAAAQIECBAg&#10;QIAAAQIECBAgQIAAAQIECBAgQIAAAQIECBAgQIAAAQIECBAgQIAAgd1PYP78+bF8+fKMF37bbbdl&#10;zOQr0K5du7juuuuyKjdx4sSsckIECBAgQIAAAQIECBAgQIAAAQIECBAgQIAAAQIECBAgQIAAAQIE&#10;CBAgQIAAAQIECBAgQIAAAQIECBAgQIAAAQIECBAgQIAAAQIECBAgQKBQAqlCFVaXAAECBAgQIECA&#10;AAECBAgQIECAAAECBAgQIECAAAECBAgQIECAAAECBAgQIECAAAECBAgQIECAAAECBAgQIECAAAEC&#10;BAgQIECAAIHdU2DRokUZL7x79+5x8MEHZ8zlM3DjjTdGq1atMpacO3duxowAAQIECBAgQIAAAQIE&#10;CBAgQIAAAQIECBAgQIAAAQIECBAgQIAAAQIECBAgQIAAAQIECBAgQIAAAQIECBAgQIAAAQIECBAg&#10;QIAAAQIECBAopECqkMXVJkCAAAECBAgQIECAAAECBAgQIECAAAECBAgQIECAAAECBAgQIECAAAEC&#10;BAgQIECAAAECBAgQIECAAAECBAgQIECAAAECBAgQIEBg9xNYtGhRxovu1atXxky+A61atYozzzwz&#10;Y9mVK1dmzAgQIECAAAECBAgQIECAAAECBAgQIECAAAECBAgQIECAAAECBAgQIECAAAECBAgQIECA&#10;AAECBAgQIECAAAECBAgQIECAAAECBAgQIECAAIFCCjQoZHG1CRAgQIAAAQIECBAgQIAAAQIECBAg&#10;QIAAAQIECBAgQIAAAQIECBAgQIAAAQIECBAgQIAAAQIECBAgQIAAAQIECBAgQIAAAQIECBDY/QQW&#10;LVqU8aL33XffjJlCBE488cR48sknqy396aefRmlpadSvX7/aXG06v/jii3j33Xdj5syZsXz58igu&#10;Lq54rV27NoqKiqJ58+Zfvdq3bx9du3aNI444IvbZZ5/aTLvDxpaUlMTSpUtj4cKFkTwPyWvTpk3R&#10;qVOn6NKlS8Wrc+fO0aJFi1qvac2aNTFv3rwKx8Tyr3/9a3z22WfRpk2bSJ6zyle3bt2iVatWtZ4v&#10;3wU2btwYixcv/ur1/vvvV9iVl5dHu3btIrn/yTUk6z/uuOPyPf0uWe/jjz+OBQsWxIoVKypeK1eu&#10;rPhOJt+bxKNjx45xwAEHVLwn34l69ertktdRqEUlz8b8+fPj9ddfjzlz5sTq1asj+R4kr8Qoec7b&#10;tm371WvvvfeO5G/fkUceWaglqVtDAc96DeEMI0CAAAECBAgQIECAAAECBAgQIECAAAECBAgQIECA&#10;AAECBAgQIECAAAECBAgQIECAAAECBAgQIECAAAECBAgQIECAAAECu4lAg93kOl0mAQIECBAgQIAA&#10;AQIECBAgQIAAAQIECBAgQIAAAQIECBAgQIAAAQIECBAgQIAAAQIECBAgQIAAAQIECBAgQIAAAQIE&#10;CBAgQIAAAQI7SOCTTz7JOFNZWVnGTCECJ554YsayydqSa9hnn30yZnMJLFu2LCZMmBBPPvlkzJo1&#10;K0pKSnIZXpHda6+94qyzzooLLrig4r1Zs2Y516huwNy5c+PRRx9NG2nQoEEMHz48ioqKqszMnDkz&#10;7rzzznj22Wezur79998/fvrTn8bgwYOjYcOGVdasqnHjxo3xu9/9Lh577LGYNGlSbNq0qarYVm2N&#10;GjWKPn36xGWXXRZ9+/aN5Ly2x7Rp02LVqlVpyxx11FFx4IEHVtm/dOnSuO++++K//uu/4vPPP68y&#10;s21j4vXd7343+vXrFyeffPK23XX6fOHChfHMM89UvN54443I9m9Ehw4don///nHFFVfE4YcfXqcN&#10;Mi3+5ZdfjoceeiheeumlWL16dab4dv3t27ev+LuR/A0577zzokmTJttlatKwbt26mDJlSpSWlqYd&#10;/g//8A/RqVOntP2VHb/85S/jgw8+qDzdJd5btWoVP/vZz/K2Fs963igVIkCAAAECBAgQIECAAAEC&#10;BAgQIECAAAECBAgQIECAAAECBAgQIECAAAECBAgQIECAAAECBAgQIECAAAECBAgQIECAAAEC33iB&#10;euVfHt/4q3SBBAgQIECAAAECBAgQIECAAAECBAgQIECAAAECBAgQIECAAAECBAgQIECAAAECBAgQ&#10;IECAAAECBAgQIECAAAECBAgQIECAAAECBAjsMIF+/frF008/Xe18P/rRj+LBBx+sNlOIzs2bN0fL&#10;li3jiy++qLb8rFmzonv37tVmsu2cOnVqDB8+PF5++eXI53/30rhx47jiiiviZz/7WXTs2DHb5VSb&#10;Gzt2bAwaNKjazHvvvRfdunXbKvPaa6/FHXfcEZMnT96qPduTZP233XZbXH755VG/fv20w8rKymL0&#10;6NFx1113RXFxcdpcpo7WrVvHmDFj4p//+Z8zRdP2l5SURFFRUdr+pCN5xpNn/evH22+/Hb/4xS/i&#10;qaeeiqRGTY9vf/vb8cADD8Rhhx1W0xJbjZszZ85293WrwJcnI0eOjFtuuWXb5lqdv/DCC3HjjTfG&#10;n/70p1rVSQYfe+yxFd+JK6+8Mpo1a1brertKgfHjx8eoUaMi+e7l69h///3j7rvvjksvvTTq1atX&#10;q7LZ/N1Ivm+DBw/OOE/nzp1j8eLFGXM7MnDAAQfE0qVLaz2lZ73WhAoQIECAAAECBAgQIECAAAEC&#10;BAgQIECAAAECBAgQIECAAAECBAgQIECAAAECBAgQIECAAAECBAgQIECAAAECBAgQIECAAIHdTqDB&#10;bnfFLpgAAQIECBAgQIAAAQIECBAgQIAAAQIECBAgQIAAAQIECBAgQIAAAQIECBAgQIAAAQIECBAg&#10;QIAAAQIECBAgQIAAAQIECBAgQIAAgYIKtG7dOmP9l156KWOmEIGioqK466674sMPP0xbPpVKxcEH&#10;H5y2P9uO2bNnxw033BCTJ0/OdkhOuQ0bNsSYMWNi3LhxMXDgwLjnnnuiWbNmOdWobXjjxo0Vc48f&#10;P75WpZYuXRoDBgyI//iP/4gXX3wx2rRps129JUuWxBVXXBFTp07dri/XhjVr1sT3vve9+PGPfxyj&#10;R4+ORo0a5Voi53xJSUncdNNNFfPlPLiKAYlT9+7d47rrrosRI0bEHnvsUUVq1216//33Y8iQITFx&#10;4sS8LXLGjBmRvJLvQvLdOPvss/NWe2cUWrVqVQwePDivRpXX8cEHH0T//v3j/vvvr/je9ezZs7LL&#10;e54FPOt5BlWOAAECBAgQIECAAAECBAgQIECAAAECBAgQIECAAAECBAgQIECAAAECBAgQIECAAAEC&#10;BAgQIECAAAECBAgQIECAAAECBAjsRgINdqNrdakECBAgQIAAAQIECBAgQIAAAQIECBAgQIAAAQIE&#10;CBAgQIAAAQIECBAgQIAAAQIECBAgQIAAAQIECBAgQIAAAQIECBAgQIAAAQIECOwAgfbt22ecZf78&#10;+fHHP/4xTjnllIzZfAeuv/76fJfcrt7//d//Rf/+/WP9+vXb9eW7YfPmzfGf//mfFZ7PPPNMHHTQ&#10;Qfmeosp6H3/8cVxwwQUxbdq0Kvtr0vjOO+/E2WefHVOmTInmzZt/VeI3v/lNDBw4MNauXftVWz4+&#10;PPjgg5HM+fLLL0dRUVE+SlZZY9WqVXHRRRdVzFNloIaNyb0fPXp0xb2fNGlStGnTpoaVduywUaNG&#10;xW233RYbN24syMTLli2Lc845Jy6//PK47777Ys899yzIPIUsmnyvLrzwwkienUIeb731VvTq1Ssm&#10;TpwYZ555ZiGn2i1re9Z3y9vuogkQIECAAAECBAgQIECAAAECBAgQIECAAAECBAgQIECAAAECBAgQ&#10;IECAAAECBAgQIECAAAECBAgQIECAAAECBAgQIECAQN4EUnmrpBABAgQIECBAgAABAgQIECBAgAAB&#10;AgQIECBAgAABAgQIECBAgAABAgQIECBAgAABAgQIECBAgAABAgQIECBAgAABAgQIECBAgAABAgS+&#10;FGjfvn1WDj/60Y9i3bp1WWXrUmj06NHRr1+/WL9+/Q5d9pw5c+K4446L2bNnF3zeVatWxYknnhjT&#10;pk3L+1wzZsyI73//+1/VffHFF+PSSy+NtWvXftWWzw/JNQwfPjyfJbeqtXLlyjjhhBPi5Zdf3qo9&#10;nyfTp0+Pk08+OZYtW5bPsnmvVV5eHtdff33cdNNNsXHjxrzX37bgr3/96zjiiCPiD3/4w7Zdu/R5&#10;cj/POeecSL5nO+LYsGFDnH/++ZF81xz5EfCs58dRFQIECBAgQIAAAQIECBAgQIAAAQIECBAgQIAA&#10;AQIECBAgQIAAAQIECBAgQIAAAQIECBAgQIAAAQIECBAgQIAAAQIECBAgsLsLpHZ3ANdPgAABAgQI&#10;ECBAgAABAgQIECBAgAABAgQIECBAgAABAgQIECBAgAABAgQIECBAgAABAgQIECBAgAABAgQIECBA&#10;gAABAgQIECBAgEB+BQ444ICsCs6ePTsuu+yyWLduXVb5uhB64YUXYujQoVFWVrZTlltcXByXXHJJ&#10;bNiwoWDzr127Nvr06ROLFi0q2BwTJ06M5PXuu+9Gv379oqSkpGBzJYVHjRoV06ZNy/scybPdt2/f&#10;WLx4cd5rb1tw3rx5cdJJJ8WSJUu27dolzktLS+Oqq66K+++/f4euZ+XKlXHeeefFzJkzd+i8NZ0s&#10;eVbOOuus+Oyzz2paokbjkr8ZidPrr79eo/EGbRHwrG+x8IkAAQIECBAgQIAAAQIECBAgQIAAAQIE&#10;CBAgQIAAAQIECBAgQIAAAQIECBAgQIAAAQIECBAgQIAAAQIECBAgQIAAAQIECBConUCqdsONJkCA&#10;AAECBAgQIECAAAECBAgQIECAAAECBAgQIECAAAECBAgQIECAAAECBAgQIECAAAECBAgQIECAAAEC&#10;BAgQIECAAAECBAgQIECAwNYCp512WjRr1mzrxjRnEydOjB49esT06dPTJOpO87p16+Lqq6/OecFF&#10;RUXRqVOnCodTTz01unXrFm3bto169erlXCsZMHv27Bg2bFiNxmYzqF+/fvH2229nE61V5qKLLore&#10;vXvHZ599Vqs62QwuLS2NgQMHZhPNKfPTn/40ZsyYkdOY2oSXL18el1xySZSUlNSmTN7HlpeXR3I/&#10;H3300bzXzqbg559/Hn369InFixdnE99pmcTpBz/4QRQXF+e0hoYNG1b8DTnxxBPjpJNOiq5du0a7&#10;du1yqpGEN2zYENddd13O4wzYIuBZ32LhEwECBAgQIECAAAECBAgQIECAAAECBAgQIECAAAECBAgQ&#10;IECAAAECBAgQIECAAAECBAgQIECAAAECBAgQIECAAAECBAgQIFB7gQa1L6ECAQIECBAgQIAAAQIE&#10;CBAgQIAAAQIECBAgQIAAAQIECBAgQIAAAQIECBAgQIAAAQIECBAgQIAAAQIECBAgQIAAAQIECBAg&#10;QIAAAQIEtgg0bdo0Lrjggnjssce2NFbzaf78+dGzZ8/o1atXDB48OPr27RvNmzevZsSu2TVy5MhY&#10;smRJVovbY489YtCgQXH22WfHKaecEonZtsfmzZtjxYoVMW3atBg7dmy89NJLUV5evm2syvOHH344&#10;7rjjjmjSpEmV/bVp/PDDD6sd3rp16/jOd74TJ5xwQuy7775Rr169WLVqVbz11lvxzDPPxKefflrt&#10;+MrOjRs3RvLKdDRu3Di6du0a3bt3jyOOOCJKSkpi0aJFMW/evAq7bM2S/KxZs+Koo47KNGXe+ps1&#10;axYDBgyIHj16ROfOnaNLly4Vz0LyHC1evDgWLlwY48aNq7iWbCd94403YsSIEXH77bdnO6TguXvv&#10;vTeefvrprOcpKiqK0047Lc4///w49thjo127dhXP8po1ayJ5/pYtWxa//e1v47nnnsvqGUkmXrly&#10;ZcX37bXXXou2bdtmvZYdGfz1r38dU6ZMyWrK5JkfMmRIxd/Lvfbaq+J7tu3Ajz76KF5//fV4/vnn&#10;K/4eb9iwYdvIduczZsyIp556Kvr167dd3+7a0KJFi6wv3bOeNZUgAQIECBAgQIAAAQIECBAgQIAA&#10;AQIECBAgQIAAAQIECBAgQIAAAQIECBAgQIAAAQIECBAgQIAAAQIECBAgQIAAAQIECBAgkIVAvS//&#10;85Ts/seZLIqJECBAgAABAgQIECBAgAABAgQIECBAgAABAgQIECBAgAABAgQIECBAgAABAgQIECBA&#10;gAABAgQIECBAgAABAgQIECBAgAABAgQIECBAIBGYPHlynHPOOTXCaNy4cZx11lnRp0+fiveOHTvW&#10;qM6OHFRWVhYdOnSIFStWZJx2wIABcdddd8U+++yTMfv1wOLFi+P++++veH29Pd3nxx9/PC6++OJ0&#10;3VW2jx07NgYNGlRlX6bGAw44IG6//fa49NJLo0GDBlXGS0pK4t/+7d9i+PDhsXnz5ioz2TYeeuih&#10;8eCDD0avXr2ifv36VQ575513KuZ69tlnq+zftvHWW2+NESNGbNtc5XlyLUVFRVX2ZWps0aJFXHvt&#10;tfEv//Iv0aZNm2rjyX8RNHHixPj5z38eb775ZrXZys5UKhV/+MMf4tRTT61syvg+Z86c6NatW7W5&#10;kSNHxi233FJtZtvOWbNmxfHHHx+bNm3atmu783r16sXll19e8f1o3779dv3bNhQXF8eECRPi5ptv&#10;jjVr1mzbXeX5lVdeGY888kiVfTu78eijj44//elP1S6jdevW8dhjj1X8fU28sj1WrlwZyf176KGH&#10;Mg5JvlvJ85Due7VtgWz+bowZMyYGDx687dDtzhcuXBhLly7drj2fDS+99FLF9ymbmk2aNImpU6fG&#10;sccemzHuWc9IJECAAAECBAgQIECAAAECBAgQIECAAAECBAgQIECAAAECBAgQIECAAAECBAgQIECA&#10;AAECBAgQIECAAAECBAgQIECAAAECBAjkKFDvy/98pDzHMeIECBAgQIAAAQIECBAgQIAAAQIECBAg&#10;QIAAAQIECBAgQIAAAQIECBAgQIAAAQIECBAgQIAAAQIECBAgQIAAAQIECBAgQIAAAQIECBCoVqCs&#10;rCx69+4dr7zySrW5bDoPPfTQOP300+PUU0+teO27777ZDNuhmVdffTVOOeWUjHPeeuutMWLEiIy5&#10;6gI333xz3H333dVFKvouvvjiePzxxzPmvh4YO3ZsDBo06OtNWX2+7rrrYtSoUdG4ceOs8pMmTYq+&#10;fftGTf77m6Kiorjpppti2LBh0ahRo6zm+9WvfhVXX311xmy3bt3ivffey5hLAiUlJZGsJdejS5cu&#10;Fd+LDh065Do0fvKTn8QDDzyQ1bijjz46Zs6cmVU2Cc2ZMyeS66/uGDlyZNxyyy3VRbbq27BhQ/To&#10;0SPmzp27VXtVJ+3atYtnnnkmevbsWVV3tW0ffPBBXHrppZF8DzMd9evXr1jPIYcckim6Q/unT5+e&#10;8dobNmwYL7zwQpx22mk1XlvyHb/mmmuitLS02hrjxo2Lq666qtpMZWc2fzfGjBkTgwcPrhyy094X&#10;LVpU4bx69eqs1pD8DU3+lmY6POuZhPQTIECAAAECBAgQIECAAAECBAgQIECAAAECBAgQIECAAAEC&#10;BAgQIECAAAECBAgQIECAAAECBAgQIECAAAECBAgQIECAAAECNRFI1WSQMQQIECBAgAABAgQIECBA&#10;gAABAgQIECBAgAABAgQIECBAgAABAgQIECBAgAABAgQIECBAgAABAgQIECBAgAABAgQIECBAgAAB&#10;AgQIEKhOIJVKxaOPPhotWrSoLpZV3/z58+Ohhx6Kiy++ONq3bx+HHHJIDBw4MMaNGxfz5s2L8vLy&#10;rOoUMvT0009nLP9P//RPMWLEiIy5TIG77rorBgwYkCkWS5cuzZipbaBBgwbxyCOPxP333x+NGzfO&#10;ulyfPn3i+uuvzzpfGezcuXO88847MXLkyGjUqFFlc8b3wYMHx4UXXpgxN3v27PjLX/6SMVfTQMeO&#10;HWPKlCnRoUOHGpVInIcOHZrV2MTp1VdfzSpbqNBtt90Wc+fOzVj+8MMPjzfeeCN69uyZMVtVYP/9&#10;/5+dew+zsiz3B37PGobz+aSkQCCmgqYShYiIJYYHFBG73G4QU9xmSQqZlpJm1E4LTUXLCisVKg+J&#10;4gktSwQRcSMkUiqiJHJ05HwWZvjtNb89Xggz610zs9aA+VnX9V5rref+PvfzvB+e9fLftI+pU6fG&#10;ueeeW1H5I2MlJSVx/fXXf2RsX/gyZcqUxG3ceOON0bdv38RcpsBFF10UX//61zNFymp//etfEzMf&#10;t8D69evjjDPOiNWrV2e19dGjR5f9v5NN2FnPRkmGAAECBAgQIECAAAECBAgQIECAAAECBAgQIECA&#10;AAECBAgQIECAAAECBAgQIECAAAECBAgQIECAAAECBAgQIECAAAECBAgQqKpAqqoT5AkQIECAAAEC&#10;BAgQIECAAAECBAgQIECAAAECBAgQIECAAAECBAgQIECAAAECBAgQIECAAAECBAgQIECAAAECBAgQ&#10;IECAAAECBAgQIJCNQMeOHeOOO+7IJlqlzJtvvhm//e1vY/jw4XHYYYdFmzZt4vTTT48bbrghpk2b&#10;Flu2bKlSv1yEX3zxxYxtCgsL44c//GHGTFWKP/3pTxPjy5YtS8zUNJDex1e/+tVqtbnwwgurNK9R&#10;o0bxyCOPRLdu3ao0rzw8fvz4aNGiRfnXSt9ff/31Sms1KaTP6d/+9rfo0KFDTdrE2LFj42tf+1pW&#10;PW677bascvkIrVu3Ln7xi18ktm7Xrl2ZS/p5UZNX+jeW/jfu2rVrYpv7778//vGPfyTmajPw8ssv&#10;Jy6Xfs7l4nX99ddH8+bNM7ZasGBBxvrHrVhaWhrnnntuvPbaa1ltfdCgQVk/s531rEiFCBAgQIAA&#10;AQIECBAgQIAAAQIECBAgQIAAAQIECBAgQIAAAQIECBAgQIAAAQIECBAgQIAAAQIECBAgQIAAAQIE&#10;CBAgQIAAgWoIpKoxxxQCBAgQIECAAAECBAgQIECAAAECBAgQIECAAAECBAgQIECAAAECBAgQIECA&#10;AAECBAgQIECAAAECBAgQIECAAAECBAgQIECAAAECBAhkJXDeeefFPffcE3Xr1s0qX53QqlWr4vHH&#10;H49rrrkm+vbtG82aNYuePXvGqFGj4pFHHok1a9ZUp22V5ixZsiRj/swzz4zDDjssY6YqxVatWkWn&#10;Tp0yTlmxYkXGek2LgwcPLjOubp/DDz88Pv3pT2c9/ZZbbokjjjgi6/zuwbRZ9+7ddx/e43txcfEe&#10;Y7kYGD16dHTu3DkXreLHP/5xNG/ePLFX+vy/++67ibl8BO66667YuHFjxtZ16tSJ+++/P/bff/+M&#10;uWyLjRo1igcffDAaNmyYcUppaWlMnDgxY6a2i6+88krGJdP31qVLl4yZbIvp38JFF12UMf7GG29k&#10;rH/cildddVU8+eSTWW37yCOPjAkTJkRBQUFWeWc9KyYhAgQIECBAgAABAgQIECBAgAABAgQIECBA&#10;gAABAgQIECBAgAABAgQIECBAgAABAgQIECBAgAABAgQIECBAgAABAgQIECBAoBoCqWrMMYUAAQIE&#10;CBAgQIAAAQIECBAgQIAAAQIECBAgQIAAAQIECBAgQIAAAQIECBAgQIAAAQIECBAgQIAAAQIECBAg&#10;QIAAAQIECBAgQIAAAQJZCwwbNiyeeeaZaN26ddZzahLcvn17vPTSS3HrrbfGoEGDYr/99ovTTjst&#10;7r333li/fn1NWlc4t7S0NFasWFFhrXywb9++5R9z9v75z38+Y68dO3ZkrNekmEqlYuzYsTVpUTb3&#10;pJNOyqpHu3bt4vzzz88qmyn0mc98JlO5rFZcXJyYqWrggAMOiEsuuaSq0yrNt2zZMq6++upK6+WF&#10;9Bl44IEHyr/W2nt63XHjxiWuN2rUqOjTp09iriqBrl27xtChQxOnpJ9J+9Jr1apVGbezefPmeP/9&#10;9zNmqlJMck8/K5Oea1VZb29m77777rj55puz2kLbtm1j8uTJ0ahRo6zyznpWTEIECBAgQIAAAQIE&#10;CBAgQIAAAQIECBAgQIAAAQIECBAgQIAAAQIECBAgQIAAAQIECBAgQIAAAQIECBAgQIAAAQIECBAg&#10;QIBANQVS1ZxnGgECBAgQIECAAAECBAgQIECAAAECBAgQIECAAAECBAgQIECAAAECBAgQIECAAAEC&#10;BAgQIECAAAECBAgQIECAAAECBAgQIECAAAECBLIW6NOnT8ydOzfOO++8KCgoyHpeLoLbt2+PJ598&#10;Ms4///xo27ZtDBo0KJ555plctC7rsWLFitixY0fGfj179sxYr06xS5cu1ZmWkzknn3xydOrUqca9&#10;2rVrl1WPSy+9NOrWrZtVNlPo4IMPzlQuqxUXFydmqhoYPXp01KtXr6rTMuYvu+yyaN++fcZMujhz&#10;5szETK4DkyZNisWLF2ds27hx47jqqqsyZqpbvPjiixOnzpkzJ1avXp2Yq63Apk2bMi61c+fOnD63&#10;evXqFZ/5zGcyXu+//37GPX0cii+88EJccsklWW01/YxJn92OHTtmlU+HnPWsqQQJECBAgAABAgQI&#10;ECBAgAABAgQIECBAgAABAgQIECBAgAABAgQIECBAgAABAgQIECBAgAABAgQIECBAgAABAgQIECBA&#10;gACBagjUqcYcUwgQIECAAAECBAgQIECAAAECBAgQIECAAAECBAgQIECAAAECBAgQIECAAAECBAgQ&#10;IECAAAECBAgQIECAAAECBAgQIECAAAECBAgQIFBlgQMPPDDuvffeuPLKK2PcuHHxhz/8ITZv3lzl&#10;PjWZsG3btnjkkUfKrlNPPTXGjh0bXbt2rUnLaNasWQwaNCi2b99eYZ9UKhVHHXVUhbWaDK5fv74m&#10;02s092tf+1qN5pdPbtmyZfnHjO+nnHJKxnq2xYMPPjgxWlxcnJipSqB58+Zx0UUXVWVKVtn69evH&#10;ueeeGz/96U8z5mfOnJmxno/ipEmTEtumz1Dr1q0Tc9UJfO5zn4v09fLLL1c6vbS0NP72t7/F2Wef&#10;XWmmNgtNmjSJDRs2ZFwy/dwcMGBANG7cOGMum2KbNm3ijTfeyCb6sc0sXrw4zjrrrEg/97N5/fKX&#10;v4zevXtnE/0w46x/SOEDAQIECBAgQIAAAQIECBAgQIAAAQIECBAgQIAAAQIECBAgQIAAAQIECBAg&#10;QIAAAQIECBAgQIAAAQIECBAgQIAAAQIECBAgkAeBVB56akmAAAECBAgQIECAAAECBAgQIECAAAEC&#10;BAgQIECAAAECBAgQIECAAAECBAgQIECAAAECBAgQIECAAAECBAgQIECAAAECBAgQIECAAIFKBY44&#10;4ogYP358LFu2LO6666449dRTo169epXm81V48skn47Of/Wx84xvfiC1btlR7mUaNGsWkSZPiscce&#10;q/CaPHly1K1bt9r9K5v43HPPVVbK63hBQUGccMIJOVmjZcuWiX0aNmxY9u+UGMwi0KBBg8TUqlWr&#10;EjNVCfTp0yeKioqqMiXrbP/+/ROz6d/Z4sWLE3O5DDz//POJ7QYPHpyYqUng/PPPT5w+derUxExt&#10;BTp06JC41MyZM6Nfv36xZs2axOwnPbBp06YYOHBgrFy5MiuKUaNGxQUXXJBVdteQs76rhs8ECBAg&#10;QIAAAQIECBAgQIAAAQIECBAgQIAAAQIECBAgQIAAAQIECBAgQIAAAQIECBAgQIAAAQIECBAgQIAA&#10;AQIECBAgQIBArgVSuW6oHwECBAgQIECAAAECBAgQIECAAAECBAgQIECAAAECBAgQIECAAAECBAgQ&#10;IECAAAECBAgQIECAAAECBAgQIECAAAECBAgQIECAAAECBLIRaNasWQwfPjyeeOKJeO+99+K+++6L&#10;iy66KA466KBspuckU1JSEnfeeWf0798/1q9fn5OetdEkvedXX321NpbaY40uXbpE06ZN9xivzkDz&#10;5s0Tpx199NFRp06dxFyuAqWlpblqVdanb9++Oe23a7PevXtHw4YNdx2q8PPMmTMrHM/H4KJFi2Lp&#10;0qUZW7dq1Sp69uyZMVPTYo8ePRJb7K3fUEUb69SpU0XDe4zNmjUr0mdqxowZe9QM/H+BnTt3xvnn&#10;nx9///vfsyI5+eSTY+zYsVlldw0567tq+EyAAAECBAgQIECAAAECBAgQIECAAAECBAgQIECAAAEC&#10;BAgQIECAAAECBAgQIECAAAECBAgQIECAAAECBAgQIECAAAECBAjkQyCVj6Z6EiBAgAABAgQIECBA&#10;gAABAgQIECBAgAABAgQIECBAgAABAgQIECBAgAABAgQIECBAgAABAgQIECBAgAABAgQIECBAgAAB&#10;AgQIECBAoCoCTZs2jXPOOSfGjx8fCxcujHfffTcmTJgQF198cRx++OGRSuX3T6VMnz49vvjFL0Zx&#10;cXFVtl3r2bVr18a4ceNixIgRtb52+YLdu3cv/1jj96KiosQe7dq1S8zsy4Hjjz8+b9urV69e9O3b&#10;N7H/okWLEjO5Cjz//POJrY499ti8/6a7deuWuI8FCxYkZmorcNZZZ2W91KuvvhrHHXdcpM/W73//&#10;+1izZk3Wcz8Jweuvvz4eeuihrG710EMPjfvuuy8KCwuzyu8actZ31fCZAAECBAgQIECAAAECBAgQ&#10;IECAAAECBAgQIECAAAECBAgQIECAAAECBAgQIECAAAECBAgQIECAAAECBAgQIECAAAECBAgQyIdA&#10;nXw01ZMAAQIECBAgQIAAAQIECBAgQIAAAQIECBAgQIAAAQIECBAgQIAAAQIECBAgQIAAAQIECBAg&#10;QIAAAQIECBAgQIAAAQIECBAgQIAAAQI1ETjwwANj6NChZVe6z7p16+LFF1+MF154oeyaNWtWbNiw&#10;oSZL7DF3zpw5ceqpp5atU1hYuEe9Ngc2btwY//rXvz5yvfrqq/Hss8/G9u3ba3Mre6zVtWvXPcby&#10;OdC8efN8ts9r7yZNmkT37t3zusbxxx8fU6ZMybjGmjVrMtZzWZw+fXpiu44dOyZmahpo2rRpdOjQ&#10;IRYvXlxpq/feey9KSkpib//e0xs855xzYtSoUWXPuko3vFshbZ2+0vvv3bt39O/fP/r27Ruf//zn&#10;o27durulPxlf77///hgzZkxWN9uiRYt47LHHolmzZlnldw8567uL+E6AAAECBAgQIECAAAECBAgQ&#10;IECAAAECBAgQIECAAAECBAgQIECAAAECBAgQIECAAAECBAgQIECAAAECBAgQIECAAAECBAjkWqBO&#10;rhvqR4AAAQIECBAgQIAAAQIECBAgQIAAAQIECBAgQIAAAQIECBAgQIAAAQIECBAgQIAAAQIECBAg&#10;QIAAAQIECBAgQIAAAQIECBAgQIAAgVwLNGvWLPr37192pXuXlpbG/Pnz44UXXojnnnsunn322Vi5&#10;cmWNl509e3bceuutccUVV9S4V6YGmzdvjkWLFsW//vWvCq/3338/0/S9WmvevHmtrl/b6+Xy5j73&#10;uc9FYWFhLlvu0Wv//fffY2z3gTVr1uw+lLfv6XOd9HrppZdi/PjxSbEa11evXp2xR/o5UlxcHNkY&#10;ZmyUg2LDhg3j2muvjW9/+9tV7lZSUhLTpk0ru9KTGzRoEMccc0wcf/zx0bdv3zj22GOjXr16Ve77&#10;cZvw8ssvxwUXXJDVtuvUqRMPPvhgdOnSJat8RSFnvSIVYwQIECBAgAABAgQIECBAgAABAgQIECBA&#10;gAABAgQIECBAgAABAgQIECBAgAABAgQIECBAgAABAgQIECBAgAABAgQIECBAgEAuBerkspleBAgQ&#10;IECAAAECBAgQIECAAAECBAgQIECAAAECBAgQIECAAAECBAgQIECAAAECBAgQIECAAAECBAgQIECA&#10;AAECBAgQIECAAAECBAgQqA2BVCoVn/3sZ8uuSy65pGzJf/7zn/HnP/85Jk2aFDNmzIjS0tJqbeW6&#10;666Ls846Kzp16lSt+RVN2rhxY0yfPj2effbZsmvu3LlRUlJSUXSfH2vatGmt7rFBgwa1ul4uF2vT&#10;pk0u21XYq3Xr1hWO7zq4du3aXb/m9fPq1asT+7/00kuRvvaF17p162L//fffF7YSV1xxRdmz6+GH&#10;H67RfrZs2fLhsybdqH79+nHcccfFiSeeGCeddFJ07949CgoKarTGvjZ5+fLlceaZZ0b63rN53Xrr&#10;rWUe2WQryzjrlckYJ0CAAAECBAgQIECAAAECBAgQIECAAAECBAgQIECAAAECBAgQIECAAAECBAgQ&#10;IECAAAECBAgQIECAAAECBAgQIECAAAECBHIlkMpVI30IECBAgAABAgQIECBAgAABAgQIECBAgAAB&#10;AgQIECBAgAABAgQIECBAgAABAgQIECBAgAABAgQIECBAgAABAgQIECBAgAABAgQIECCwNwW6du0a&#10;I0eOjGnTpsWyZcvilltuiYMPPrjKW9q8eXNce+21VZ63+4R169bF9ddfH8cee2y0aNEiTj311Bg7&#10;dmzMnj07SkpKdo9/bL43bdq0VvdaUFBQq+vlcrHmzZvnsl2FvVq3bl3h+K6Da9as2fVrXj+vXr06&#10;r/1z3Xzjxo25blmjfnfffXecdNJJNeqx++StW7fGM888E1dffXX06NEjOnToECNGjIi//vWvUVpa&#10;unv8Y/c9fX+DBg2KJUuWZLX3Sy65JC699NKssplCznomHTUCBAgQIECAAAECBAgQIECAAAECBAgQ&#10;IECAAAECBAgQIECAAAECBAgQIECAAAECBAgQIECAAAECBAgQIECAAAECBAgQIEAgFwKpXDTRgwAB&#10;AgQIECBAgAABAgQIECBAgAABAgQIECBAgAABAgQIECBAgAABAgQIECBAgAABAgQIECBAgAABAgQI&#10;ECBAgAABAgQIECBAgAABAvuSwH777RcjR46MN954I5588sk48sgjq7S9Rx99NLZt21alObuG77vv&#10;vjj00EPjBz/4QcycOTN27Nixa/lj/blx48Yf6/3X5uZbtGiR9+Vat26duMaGDRsSM7kKrFq1Klet&#10;aqXPpk2bamWdbBdp2rRpPPXUU3H11VdHQUFBttOqlFuyZEn8/Oc/j379+kWnTp1izJgxsXz58ir1&#10;2JfC//Vf/xWzZs3KaksnnHBCjBs3LqtsUshZTxJSJ0CAAAECBAgQIECAAAECBAgQIECAAAECBAgQ&#10;IECAAAECBAgQIECAAAECBAgQIECAAAECBAgQIECAAAECBAgQIECAAAECBGoqkKppA/MJECBAgAAB&#10;AgQIECBAgAABAgQIECBAgAABAgQIECBAgAABAgQIECBAgAABAgQIECBAgAABAgQIECBAgAABAgQI&#10;ECBAgAABAgQIECCwrwoUFBTEKaecEnPmzInbb789CgsLs9rqhg0b4s9//nNW2V1DCxcujC9/+ctx&#10;7rnnxooVK3Yt/dt8ztYwVze8c+fOXLWq9T4tWrTI+5pNmzZNXKOoqCgxk4vA9u3bI/3b+Ti90nve&#10;116pVCp+/OMfx7Rp06JXr1553d7ixYvj+9//fhx00EFxzTXXxMaNG/O6Xq6b/+QnP4mJEydm1bZz&#10;587xpz/9KXLxe3DWsyIXIkCAAAECBAgQIECAAAECBAgQIECAAAECBAgQIECAAAECBAgQIECAAAEC&#10;BAgQIECAAAECBAgQIECAAAECBAgQIECAAAECBGookKrhfNMJECBAgAABAgQIECBAgAABAgQIECBA&#10;gAABAgQIECBAgAABAgQIECBAgAABAgQIECBAgAABAgQIECBAgAABAgQIECBAgAABAgQIECCwzwuk&#10;UqkYMWJEPPzww1GnTp2s9vvQQw9llSsPjRs3Lg4//PD4y1/+Uj6U8/d69erFV77ylXjsscfizDPP&#10;zHl/DXMr0KJFi9w2rKDb1q1bKxj96FCTJk0+OpCnbxs2bMhT5/y1LSkpyV/zGnY+7rjj4oUXXih7&#10;ppx99tlRVFRUw46VT9+yZUvccMMNkV5zyZIllQf3oUr6OXjNNddktaOmTZuWPTdbtWqVVT4p5Kwn&#10;CakTIECAAAECBAgQIECAAAECBAgQIECAAAECBAgQIECAAAECBAgQIECAAAECBAgQIECAAAECBAgQ&#10;IECAAAECBAgQIECAAAECuRBI5aKJHgQIECBAgAABAgQIECBAgAABAgQIECBAgAABAgQIECBAgAAB&#10;AgQIECBAgAABAgQIECBAgAABAgQIECBAgAABAgQIECBAgAABAgQIEPg4CJx++ulx+eWXZ7XVV155&#10;JatcOnTnnXeW9d22bVvWc7IJtm/fPgYOHBhjxoyJxx9/PFasWBEPPPBADBgwIOrUqZNNC5m9KFC/&#10;fv28r75hw4bENZo0aZKYyUWgQYMGuWhTqz127NhRq+tVZ7F+/frFgw8+GEuXLo3f/va3MXjw4Gja&#10;tGl1WiXOST/3evbsGW+++WZidm8G5s+fH0OGDInS0tLEbaRSqfjDH/4QXbt2TcxmG3DWs5WSI0CA&#10;AAECBAgQIECAAAECBAgQIECAAAECBAgQIECAAAECBAgQIECAAAECBAgQIECAAAECBAgQIECAAAEC&#10;BAgQIECAAAECBGoi4C/M1ETPXAIECBAgQIAAAQIECBAgQIAAAQIECBAgQIAAAQIECBAgQIAAAQIE&#10;CBAgQIAAAQIECBAgQIAAAQIECBAgQIAAAQIECBAgQIAAAQIEPhS48MILY86cOR9+r+jDpEmTonPn&#10;zhWVam3s+uuvj7vuuivWrVuXcc3ly5dnrJcXp06dGiNGjCj/WuX3Vq1axdFHHx0HH3xwfPrTn45O&#10;nTqVXWmnli1bVrmfCfuOwNq1a/O+mfXr1yeu0bhx48RMLgINGjSI+vXrx9atWzO2O/zww6NXr14Z&#10;M7VRbNSoUfTt27c2lsrJGm3atIkLLrig7Nq+fXtMnz49nn766Xj22WfLnr0lJSU5WWfZsmUxbNiw&#10;mDFjRqRSqZz0zGWT999/P84444zYsGFDVm1vvPHGOO2007LKZhty1rOVkiNAgAABAgQIECBAgAAB&#10;AgQIECBAgAABAgQIECBAgAABAgQIECBAgAABAgQIECBAgAABAgQIECBAgAABAgQIECBAgAABAgRq&#10;IlCnJpPNJUCAAAECBAgQIECAAAECBAgQIECAAAECBAgQIECAAAECBAgQIECAAAECBAgQIECAAAEC&#10;BAgQIECAAAECBAgQIECAAAECBAgQIECAQLnAnDlz4pVXXin/WuH7vHnzonPnzhXWamuwcePG0b9/&#10;/3jggQcyLllcXBwlJSVRWFhYaW7Hjh0xYsSIKC0trTSze6FZs2YxZMiQOOmkk6J79+7RoUOH3SO+&#10;/5sIpM9Qvl9r1qxJXKJJkyaJmVwFWrRoEcuXL8/YbtSoUXHhhRdmzChmFigqKoovfelLZVc6uX79&#10;+pg+fXpMnTo1nn322Zg7d26Vnku7r/biiy/GLbfcEldcccXupb36ffv27XH22WfHokWLstrHsGHD&#10;4sorr8wqW9WQs15VMXkCBAgQIECAAAECBAgQIECAAAECBAgQIECAAAECBAgQIECAAAECBAgQIECA&#10;AAECBAgQIECAAAECBAgQIECAAAECBAgQIECgqgKpqk6QJ0CAAAECBAgQIECAAAECBAgQIECAAAEC&#10;BAgQIECAAAECBAgQIECAAAECBAgQIECAAAECBAgQIECAAAECBAgQIECAAAECBAgQIECAQEUCrVq1&#10;qmj4I2OvvfbaR77vrS/9+/dPXLq0tDSKi4sz5u655574xz/+kTFTXvzUpz4Vd999dyxfvjx+/vOf&#10;x5lnnhkdOnQoL3v/NxRIOj+5uOV//vOfiW1at26dmMlVoGXLlomt3nzzzcSMQNUEmjZtGqeddlqM&#10;HTs2Zs+eHatXr46HH344Lr300ujcuXPVmv1fety4cdWal89JI0aMiOeeey6rJXr16hW//vWvs8pW&#10;J+SsV0fNHAIECBAgQIAAAQIECBAgQIAAAQIECBAgQIAAAQIECBAgQIAAAQIECBAgQIAAAQIECBAg&#10;QIAAAQIECBAgQIAAAQIECBAgQKAqAqmqhGUJECBAgAABAgQIECBAgAABAgQIECBAgAABAgQIECBA&#10;gAABAgQIECBAgAABAgQIECBAgAABAgQIECBAgAABAgQIECBAgAABAgQIECBQmUCrVq0qK304/tpr&#10;r334eW9+6NChQ1bLb9q0KWNu4sSJGevlxX79+sUrr7wS559/fjRo0KB8uEbv27dvr9F8k/Mv8P77&#10;7+d9kfS5Snp169YtKZKzesuWLRN7LViwIDEjUDOBZs2axZlnnhl33HFHvPXWWzF//vy49tpro2PH&#10;jlk3Xrx4ccyaNSvrfL6Dt99+e/z617/Oapn27dvHww8/HPXq1csqX52Qs14dNXMIECBAgAABAgQI&#10;ECBAgAABAgQIECBAgAABAgQIECBAgAABAgQIECBAgAABAgQIECBAgAABAgQIECBAgAABAgQIECBA&#10;gACBqgikqhKWJUCAAAECBAgQIECAAAECBAgQIECAAAECBAgQIECAAAECBAgQIECAAAECBAgQIECA&#10;AAECBAgQIECAAAECBAgQIECAAAECBAgQIECAQGUCrVq1qqz04fhrr7324ee9+aFZs2ZZLd+iRYtK&#10;cytWrIhp06ZVWi8vHHLIIfHwww9H69aty4dy8r506dKc9NEkfwILFy7MX/P/6/zKK68krnHEEUck&#10;ZnIV2H///RNbLViwIDEjkFuBbt26xZgxY+Ktt96KX/ziF1GnTp2sFnjiiSeyyuU79Je//CVGjRqV&#10;1TINGzaMyZMnx3777ZdVvrohZ726cuYRIECAAAECBAgQIECAAAECBAgQIECAAAECBAgQIECAAAEC&#10;BAgQIECAAAECBAgQIECAAAECBAgQIECAAAECBAgQIECAAAEC2Qqksg3KESBAgAABAgQIECBAgAAB&#10;AgQIECBAgAABAgQIECBAgAABAgQIECBAgAABAgQIECBAgAABAgQIECBAgAABAgQIECBAgAABAgQI&#10;ECBAIJNAq1atMpXLavPnz4/Vq1cn5vIdWLlyZeIShYWF0aJFi0pzc+fOjdLS0krr5YW77rorGjdu&#10;XP41Z+/vvPNOznpplB+BefPmxbJly/LT/H+7rlu3Ll5//fWM/Rs2bBidO3fOmMll8Zhjjklst3Dh&#10;wqx+O4mNBKoskH6uff3rX4/77rsvioqKEucvXrw4MZPvwIIFC+Kcc86JkpKSxKUKCgrinnvuiaOP&#10;PjoxW9OAs15TQfMJECBAgAABAgQIECBAgAABAgQIECBAgAABAgQIECBAgAABAgQIECBAgAABAgQI&#10;ECBAgAABAgQIECBAgAABAgQIECBAgACBJIE6SQF1AgQIECBAgAABAgQIECBAgAABAgQIECBAgAAB&#10;AgQIECBAgAABAgQIECBAgAABAgQIECBAgAABAgQIECBAgAABAgQIECBAgAABAgQIZCPwhS98ITG2&#10;devWuPPOO2P06NGJ2XwG3njjjcT2LVu2jIKCgkpzr732WqW18sKhhx4axx13XPnXnL1v3rw5iouL&#10;c9ZPo/wJTJkyJYYPH56XBf70pz/F9u3bM/Y+/PDDI5VKZczkstinT5/EdunnwJtvvhmHHHJIYra6&#10;gW3btsXXvva1KCkpqbTF2WefHQMHDqy0XhuFRYsWxXXXXZdxqV//+tfRoEGDjJmqFgcPHhxjx46N&#10;kSNHZpy6fPnyjPV8F9euXRtnnHFGrFmzJqulvv/970f637U2Xs56bShbgwABAgQIECBAgAABAgQI&#10;ECBAgAABAgQIECBAgAABAgQIECBAgAABAgQIECBAgAABAgQIECBAgAABAgQIECBAgAABAgQIfLIF&#10;6nyyb9/dEyBAgAABAgQIECBAgAABAgQIECBAgAABAgQIECBAgAABAgQIECBAgAABAgQIECBAgAAB&#10;AgQIECBAgAABAgQIECBAgAABAgQIECCQK4EvfelLUVRUFNu3b8/Y8vbbb49vf/vbUa9evYy5fBb/&#10;+c9/JrZv06ZNxsyiRYsy1tPFfv36JWaqE5gyZUp1ppmzFwSefPLJGD58eF5WnjhxYmLfz372s4mZ&#10;XAaOPvroaNy4cWzcuDFj2/Rz4I477siYqUnxT3/6U9xzzz0ZWxx88MExcODAjJl8FxcsWBBJ/44j&#10;RoyInj175nwrAwYMiJEjR2bsW1xcnLGez2JJSUn8x3/8R7zxxhtZLfOVr3wlrrvuuqyyuQg567lQ&#10;1IMAAQIECBAgQIAAAQIECBAgQIAAAQIECBAgQIAAAQIECBAgQIAAAQIECBAgQIAAAQIECBAgQIAA&#10;AQIECBAgQIAAAQIECBDIJJDKVFQjQIAAAQIECBAgQIAAAQIECBAgQIAAAQIECBAgQIAAAQIECBAg&#10;QIAAAQIECBAgQIAAAQIECBAgQIAAAQIECBAgQIAAAQIECBAgQIBAtgKNGzeO3r17J8ZXrlwZEyZM&#10;SMzlK5Be//77709s/4UvfCFjZtOmTRnr6WKDBg0SM9UJjBs3rjrTzNkLAs8880xs3Lgx5yu//fbb&#10;8dxzzyX2HThwYGIml4E6derEMccck9jyN7/5TaxYsSIxV93AL3/5y8Spxx9/fGIm34GOHTsmLjF3&#10;7tzETHUCBx10UOy///4Zp9atWzdjPZ/Fb3/72/H0009ntUT37t3j7rvvjoKCgqzyuQg567lQ1IMA&#10;AQIECBAgQIAAAQIECBAgQIAAAQIECBAgQIAAAQIECBAgQIAAAQIECBAgQIAAAQIECBAgQIAAAQIE&#10;CBAgQIAAAQIECBDIJJDKVFQjQIAAAQIECBAgQIAAAQIECBAgQIAAAQIECBAgQIAAAQIECBAgQIAA&#10;AQIECBAgQIAAAQIECBAgQIAAAQIECBAgQIAAAQIECBAgQIBAVQROPvnkrOI/+tGPYuXKlVllcx36&#10;wQ9+EJs2bUpse9JJJ2XMFBQUZKynixs2bEjMVDXw97//PaZNm1bVafJ7SWD9+vXx3//93zlffeTI&#10;kbFz586MfVu1ahX9+/fPmMlH8ZRTTklsu3Xr1vjZz36WmKtOYMaMGfH8889nnFq/fv3o2bNnxkxt&#10;FDt06JC4zNy5cxMz1Q00atQo49R27dplrOer+Jvf/CZuvfXWrNrvv//+MXny5GjYsGFW+VyGnPVc&#10;aupFgAABAgQIECBAgAABAgQIECBAgAABAgQIECBAgAABAgQIECBAgAABAgQIECBAgAABAgQIECBA&#10;gAABAgQIECBAgAABAgQI7C6Q2n3AdwIECBAgQIAAAQIECBAgQIAAAQIECBAgQIAAAQIECBAgQIAA&#10;AQIECBAgQIAAAQIECBAgQIAAAQIECBAgQIAAAQIECBAgQIAAAQIECFRXYPDgwVFYWJg4/Z133olI&#10;aj8eAAA+IklEQVT+/fvHunXrErO5DLz44osxfvz4xJYFBQXRr1+/jLk2bdpkrKeL8+fPT8xUJZD2&#10;Ou+886oyRXYfEPjZz34Wb731Vs528sgjj8Rjjz2W2O8rX/lKFBUVJeZyHRg+fHg0bdo0se2dd94Z&#10;q1evTsxVJbBhw4YYNmxY4pQhQ4ZEgwYNEnP5DjRs2DDat2+fcZmHHnoo0veV61e657vvvpuxbbt2&#10;7TLW81GcPn16fOMb38iqdb169eLhhx+OAw88MKt8rkPOeq5F9SNAgAABAgQIECBAgAABAgQIECBA&#10;gAABAgQIECBAgAABAgQIECBAgAABAgQIECBAgAABAgQIECBAgAABAgQIECBAgAABAgR2FUjt+sVn&#10;AgQIECBAgAABAgQIECBAgAABAgQIECBAgAABAgQIECBAgAABAgQIECBAgAABAgQIECBAgAABAgQI&#10;ECBAgAABAgQIECBAgAABAgQI1ESgS5cuMXz48KxavPLKKzFgwIDYsmVLVvmahh5//PE48cQTY8eO&#10;HYmtevXqFW3bts2Y22+//TLW08W5c+fGtm3bEnPZBLZv3x5nn312zJ8/P5u4zD4k8MEHH8TIkSNz&#10;sqN//etfcemll2bVa8iQIVnlch1q1qxZXHzxxYltN27cGDfddFNiriqByy+/PN5+++2MUwoKCuKK&#10;K67ImKnN4sknn5xxuVWrVsW4ceMyZqpT/OMf/xjps5np1bVr10zlnNfS53vw4MGJ+ypfePz48XHM&#10;MceUf631d2e91sktSIAAAQIECBAgQIAAAQIECBAgQIAAAQIECBAgQIAAAQIECBAgQIAAAQIECBAg&#10;QIAAAQIECBAgQIAAAQIECBAgQIAAAQIEPlECqU/U3bpZAgQIECBAgAABAgQIECBAgAABAgQIECBA&#10;gAABAgQIECBAgAABAgQIECBAgAABAgQIECBAgAABAgQIECBAgAABAgQIECBAgAABAgTyLnD99ddH&#10;o0aNslrn+eefjz59+sSLL76YVb46oZKSkrjjjjvizDPPjM2bNye2KCgoiJtuuikxd9BBByVmNm3a&#10;FJdeemliLimwcuXKGDx4cDzzzDNJUfV9VODxxx+PCy+8MNLnsbqvpUuXxoknnhjLli1LbHH44YdH&#10;7969E3P5CowcOTKKiooS2994440xYcKExFxSYOfOnXHllVfG7373u6RonHbaaXHYYYcl5morMGDA&#10;gMSlbr755li8eHFiLtvAe++9F2PGjEmMDxw4MDGTq8DGjRsjvV5xcXFWLa+66qo477zzssrmM+Ss&#10;51NXbwIECBAgQIAAAQIECBAgQIAAAQIECBAgQIAAAQIECBAgQIAAAQIECBAgQIAAAQIECBAgQIAA&#10;AQIECBAgQIAAAQIECBAg8MkWSH2yb9/dEyBAgAABAgQIECBAgAABAgQIECBAgAABAgQIECBAgAAB&#10;AgQIECBAgAABAgQIECBAgAABAgQIECBAgAABAgQIECBAgAABAgQIECCQa4F27drFqFGjsm778ssv&#10;x7HHHhtf/epXY8WKFVnPSwp+8MEHcdddd8Whhx4a3/zmN6OkpCRpSll92LBh0atXr8Tsl770pahX&#10;r15i7je/+U384he/SMxVFrj77rvjsMMOi8cee6yySIXj6ftdtWpVhTWDe0fgd7/7XZx11lmxdevW&#10;Km9g9uzZccIJJ8Tbb7+d1dzbb789CgoKssrmI3TAAQeU/aaTeu/cuTMuuOCCuPfee5OildY3b94c&#10;Q4cOjZtuuqnSTHkh/ZsdO3Zs+dd94v3EE0+MJk2aZNzLmjVrok+fPvHmm29mzGVTXLlyZQwaNCiW&#10;Ll2aMd6jR49o3759xkyuiulzcN5558W8efOyajlgwIC44YYbssrmO+Ss51tYfwIECBAgQIAAAQIE&#10;CBAgQIAAAQIECBAgQIAAAQIECBAgQIAAAQIECBAgQIAAAQIECBAgQIAAAQIECBAgQIAAAQIECBAg&#10;8MkVqPPJvXV3ToAAAQIECBAgQIAAAQIECBAgQIAAAQIECBAgQIAAAQIECBAgQIAAAQIECBAgQIAA&#10;AQIECBAgQIAAAQIECBAgQIAAAQIECBAgQIBAvgS+853vxCOPPBLz58/PaomdO3fGPffcE5MmTYoB&#10;AwbEKaecEv3794+2bdtmNb88tGHDhpgxY0ZMnTo1Jk6cGEuXLi0vZfXetGnT+MlPfpJVtnHjxnHC&#10;CSfE008/nZi//PLLY9GiRXHNNddEixYtEvNr166NBx54IH7729/GrFmzEvOVBdIOgwcPrqxsfC8I&#10;PProo3H00UfHt771rRg6dGg0aNAg4y7SZ/qGG26In/70p1FSUpIxW14899xzy85m+fe99X7zzTfH&#10;tGnT4o033si4hfR9nX/++fGHP/wh7rjjjujSpUvGfHmxtLQ07r777rj22mtj2bJl5cMZ39O/wUMP&#10;PTRjpraLjRo1ivQz4kc/+lHGpRcvXhy9e/eOH/7wh3HhhRdGUVFRxvzuxc2bN8f9999f9hxasWLF&#10;7uU9vo8YMWKPsXwNfO973yv7PyPb/q+//nr06NEj23iNcz179ow777yz0j7OeqU0CgQIECBAgAAB&#10;AgQIECBAgAABAgQIECBAgAABAgQIECBAgAABAgQIECBAgAABAgQIECBAgAABAgQIECBAgAABAgQI&#10;ECBAgEANBOrUYK6pBAgQIECAAAECBAgQIECAAAECBAgQIECAAAECBAgQIECAAAECBAgQIECAAAEC&#10;BAgQIECAAAECBAgQIECAAAECBAgQIECAAAECBAgQqFCgcePG8dRTT0WvXr3i3XffrTBT0eCGDRvi&#10;j3/8Y9lVUFAQ3bt3j549e0abNm3KrtatW0erVq2isLAwVq9eHatWrSq7Vq5cGTNnzow5c+bEjh07&#10;Kmqd1dgPfvCD2G+//bLKpkMjRoyIp59+OjGf3tNNN90Ud911V1x11VXxxS9+MQ499NBo3rx52dz3&#10;3nsvFi9eHAsXLoyHHnooHnvssdi2bVti36TAmDFjIm3WpUuXWL9+fSxZsiT69OkT9evXT5qqnkeB&#10;119/PS6++OK4+uqr46tf/WocccQR0bFjx+jQoUPUq1cv0uf5rbfeikmTJsXkyZNjy5YtWe+mSZMm&#10;ZWct6wl5DKb38uCDD5b9hrO5h/Rv6bDDDis7o2eccUb069cvDjzwwA9/J+nfUXFxccydOzeeeOKJ&#10;ePzxx8t+N9neQrdu3eK73/1utvFazX3rW9+K22+/PdatW5dx3fT9X3LJJfGTn/yk7D39LEk/J9PP&#10;xIpeO3fujHnz5sX48eNj4sSJif3Le/To0SOGDRtW/jXv7zfffHOV1kg/K2vzlf5/J9PLWc+ko0aA&#10;AAECBAgQIECAAAECBAgQIECAAAECBAgQIECAAAECBAgQIECAAAECBAgQIECAAAECBAgQIECAAAEC&#10;BAgQIECAAAECBAhUV6BOdSeaR4AAAQIECBAgQIAAAQIECBAgQIAAAQIECBAgQIAAAQIECBAgQIAA&#10;AQIECBAgQIAAAQIECBAgQIAAAQIECBAgQIAAAQIECBAgQIAAgUwCBxxwQEyZMiX69OkTa9asyRSt&#10;sLZz5854+eWXy64KAzkcLCgoiDFjxsTIkSOr1HXAgAFxwgknxNSpU7Oat3bt2rjmmms+zDZv3jy2&#10;bt1adn04mOWHyy+/PG677baM6Xnz5pXtb9fQI488EgMHDtx1yOe9JLBq1aq4+eabc7Z6KpWKX/7y&#10;l/GpT30qZz1r2uiII46In//853HhhRdm1WrHjh3x7LPPll3lE+rWrRsNGjSI9evXR/q5UJ1X27Zt&#10;49FHH410r33x1aJFi/je974XV155ZVbbW7RoUXznO98pyzZp0iS6du0aLVu2LLvSg8uWLYvFixfH&#10;kiVLYtu2bVn1LA+lz1H62ZJ+LnplL+CsZ28lSYAAAQIECBAgQIAAAQIECBAgQIAAAQIECBAgQIAA&#10;AQIECBAgQIAAAQIECBAgQIAAAQIECBAgQIAAAQIECBAgQIAAAQIECGQnUCe7mBQBAgQIECBAgAAB&#10;AgQIECBAgAABAgQIECBAgAABAgQIECBAgAABAgQIECBAgAABAgQIECBAgAABAgQIECBAgAABAgQI&#10;ECBAgAABAgSqLtCtW7eYPHlynH766bFu3bqqN6iFGY0aNYp77703zjrrrGqtduutt0avXr1iy5Yt&#10;VZ6/du3aKs9JT/jRj34Uo0ePjkcffTQWLVpUrR4m5V+gS5cusWzZsti8eXPeFysoKIhf/epX8Z//&#10;+Z95X6uqC1xwwQXx7rvvxve///2qTi3Lf/DBB5G+qvtK/8afeOKJ6Ny5c3Vb1Mq8K664IqZOnVq2&#10;16osuGHDhpg1a1ZVpmTM3nLLLXHsscdmzChWLOCsV+xilAABAgQIECBAgAABAgQIECBAgAABAgQI&#10;ECBAgAABAgQIECBAgAABAgQIECBAgAABAgQIECBAgAABAgQIECBAgAABAgQIEKieQKp608wiQIAA&#10;AQIECBAgQIAAAQIECBAgQIAAAQIECBAgQIAAAQIECBAgQIAAAQIECBAgQIAAAQIECBAgQIAAAQIE&#10;CBAgQIAAAQIECBAgQIBAdgJ9+vSJv//973HsscdmN6EWU+3bt4/nn38+zjrrrGqveuSRR8bvf//7&#10;SKXy/+dcCgsL48Ybb4zRo0eX7fe0006r9r5NzL/AMcccEw8++GDUqVMn74vddtttcdFFF+V9neou&#10;cN1118U999wTRUVF1W1RrXmtW7eOKVOmRI8ePao1vzYnFRQUxL333hsdO3aszWU/staoUaPisssu&#10;+8iYL1UTcNar5iVNgAABAgQIECBAgAABAgQIECBAgAABAgQIECBAgAABAgQIECBAgAABAgQIECBA&#10;gAABAgQIECBAgAABAgQIECBAgAABAgQIVC6Q/79oU/naKgQIECBAgAABAgQIECBAgAABAgQIECBA&#10;gAABAgQIECBAgAABAgQIECBAgAABAgQIECBAgAABAgQIECBAgAABAgQIECBAgAABAgQIfEIEPv3p&#10;T8e0adPi2muvjcLCwr1+1/Xr149vfvOb8fLLL8dRRx1V4/0MGjQobrvttkil8vcnXbp37x4vvfRS&#10;fOc73/lwv5dddlle1/xwIR+qLXDqqafGxIkTI33m8vFq0KBB/OpXvyo7z/non8uew4YNi6effjqa&#10;N2+ey7aV9urWrVvZb6ZPnz6VZva1QsuWLeNvf/tbHHLIIbW6tYKCgrj66qvjpptuqtV1/10Xc9b/&#10;Xf9l3RcBAgQIECBAgAABAgQIECBAgAABAgQIECBAgAABAgQIECBAgAABAgQIECBAgAABAgQIECBA&#10;gAABAgQIECBAgAABAgQIEKhdgfz9NZvavQ+rESBAgAABAgQIECBAgAABAgQIECBAgAABAgQIECBA&#10;gAABAgQIECBAgAABAgQIECBAgAABAgQIECBAgAABAgQIECBAgAABAgQIECCwjwsUFhbGmDFj4rnn&#10;nosTTzxxr+y2fv36cdlll8Vbb70V48aNizZt2uRsHyNGjIgpU6ZEq1atctYz3ahhw4Zx0003xUsv&#10;vRTdu3f/SO+DDz647D5SKX9K5iMw+9iXc845J6ZPnx4HHnhgTnf2hS98IebOnRsXX3xxTvvms9kX&#10;v/jFmDdvXgwZMiQKCgryslSTJk3ixz/+ccyePTs6deqUlzXy2bRz584xc+bM6N+/fz6X+bB327Zt&#10;46mnnioz8yz5kKXGH5z1GhNqQIAAAQIECBAgQIAAAQIECBAgQIAAAQIECBAgQIAAAQIECBAgQIAA&#10;AQIECBAgQIAAAQIECBAgQIAAAQIECBAgQIAAAQIEPvEC/qrMJ/4IACBAgAABAgQIECBAgAABAgQI&#10;ECBAgAABAgQIECBAgAABAgQIECBAgAABAgQIECBAgAABAgQIECBAgAABAgQIECBAgAABAgQIECBQ&#10;uwK9e/eOZ555Jl599dUYPnx41K9fP+8b+NznPhc33nhjvP3223HbbbfFpz71qbys+eUvfznmzJkT&#10;Q4YMicLCwhqt0bFjxxg9enS89tprccUVV1Ta79JLL4377rsv6tWrV6P10pMbN26c2KNRo0aJmX01&#10;kM3e99tvv7xsv0ePHmVn47vf/W60bNmyRmt85jOfiV/96lcxY8aMOOSQQ2rUq3xyw4YNI5XK/CeJ&#10;cmXTvn37mDhxYsyaNSuOO+648i3U+D19D5dcckksXLgwrr766lp5ttR405U0aNGiRTz11FPx+OOP&#10;R7du3SpJ1Wy4VatWZU7pZ3H62VXdVzbPjaRMNr/N6u4vF/OS9l/ZGs56ZTLGCRAgQIAAAQIECBAg&#10;QIAAAQIECBAgQIAAAQIECBAgQIAAAQIECBAgQIAAAQIECBAgQIAAAQIECBAgQIAAAQIECBAgQIAA&#10;gWwECnb+7yuboAwBAgQIECBAgAABAgQIECBAgAABAgQIECBAgAABAgQIECBAgAABAgQIECBAgAAB&#10;AgQIECBAgAABAgQIECBAgAABAgQIECBAgAABAgTyIVBcXBwPPPBAPP/88zFjxox49913a7xMkyZN&#10;4qijjoozzjgjBg8eHJ06dapxz6o2WLBgQdxyyy0xZcqUeOedd7Kant732WefHcOGDYu+fftGQUFB&#10;VvPSoblz58aTTz4Z//M//xOzZ8+OpUuXRiqVisaNG0erVq3iyCOPLOs5ZMiQaNOmTdZ9BSsW2LFj&#10;RxQVFVVc/L/RoUOHxoQJE/bIbNmyJSZOnBjjxo2L+fPn71GvaKB169ZxwgknRLrn6aefXvZvW1Hu&#10;4zj20ksvxeTJk+PRRx/N2qP8PtPn+7TTTiv73Zx66qnRsGHD8tK/zXtpaWnZ8/HBBx+Mhx56KJYv&#10;X17te0t7ff7zn4/0cyB91a9fv9q9TKy6gLNedTMzCBAgQIAAAQIECBAgQIAAAQIECBAgQIAAAQIE&#10;CBAgQIAAAQIECBAgQIAAAQIECBAgQIAAAQIECBAgQIAAAQIECBAgQIDAJ1mgYOf/vj7JAO6dAAEC&#10;BAgQIECAAAECBAgQIECAAAECBAgQIECAAAECBAgQIECAAAECBAgQIECAAAECBAgQIECAAAECBAgQ&#10;IECAAAECBAgQIECAAIF9S2DJkiUxY8aMmDt3brz//vuxZs2asmv16tVl75s3b46GDRtGs2bNomnT&#10;pmXv6c9dunSJo446Ko488sjo3LlzFBQU7DM3tnDhwpg5c2a89957UVxcXHYfDRo0iAMPPLDsat++&#10;fdn7AQccEHXq1MnJvj/44IOoW7duTnppsqfAjh07oqioaM/CLiNDhw6NCRMm7DKy58f0eXjnnXdi&#10;8eLFH75v2rQpWrZsGa1bt442bdrE0UcfHUccccQ+dab3vJPcjLz99tsxe/bsWL58eaxYsaLsWrVq&#10;VdnvvPz3kn5P/1bS723bto1UKpWbxT8GXdJ/Mip9XubNmxevvvpqpL3Wr1//4bVx48YoLCyM5s2b&#10;f3i1aNEiunbtGj179oxu3bqV1T8Gt/pvv0Vn/d/+n9gNEiBAgAABAgQIECBAgAABAgQIECBAgAAB&#10;AgQIECBAgAABAgQIECBAgAABAgQIECBAgAABAgQIECBAgAABAgQIECBAgACBGgsU/O8fm9hZ4y4a&#10;ECBAgAABAgQIECBAgAABAgQIECBAgAABAgQIECBAgAABAgQIECBAgAABAgQIECBAgAABAgQIECBA&#10;gAABAgQIECBAgAABAgQIECBAgACBT5DAjh07oqioKOMdDx06NCZMmJAxo0iAAAECBAgQIECAAAEC&#10;BAgQIECAAAECBAgQIECAAAECBAgQIECAAAECBAgQIECAAAECBAgQIECAAAECBAgQIECAAAECBAgQ&#10;IECAAIGKBFIVDRojQIAAAQIECBAgQIAAAQIECBAgQIAAAQIECBAgQIAAAQIECBAgQIAAAQIECBAg&#10;QIAAAQIECBAgQIAAAQIECBAgQIAAAQIECBAgQIAAAQIECBAgQIAAAQIECBAgQIAAAQIECBAgQIAA&#10;AQIECBAgQIAAAQIECBAgQIAAAQIECBAgQIAAAQIECBAgQIAAAQIECBAgQIAAAQIECBAgQGDvCKT2&#10;zrJWJUCAAAECBAgQIECAAAECBAgQIECAAAECBAgQIECAAAECBAgQIECAAAECBAgQIECAAAECBAgQ&#10;IECAAAECBAgQIECAAAECBAgQIECAAAECBAgQIECAAAECBAgQIECAAAECBAgQIECAAAECBAgQIECA&#10;AAECBAgQIECAAAECBAgQIECAAAECBAgQIECAAAECBAgQIECAAAECBAgQIECgIoFURYPGCBAgQIAA&#10;AQIECBAgQIAAAQIECBAgQIAAAQIECBAgQIAAAQIECBAgQIAAAQIECBAgQIAAAQIECBAgQIAAAQIE&#10;CBAgQIAAAQIECBAgQIAAAQIECBAgQIAAAQIECBAgQIAAAQIECBAgQIAAAQIECBAgQIAAAQIECBAg&#10;QIAAAQIECBAgQIAAAQIECBAgQIAAAQIECBAgQIAAAQIECBDYOwKpvbOsVQkQIECAAAECBAgQIECA&#10;AAECBAgQIECAAAECBAgQIECAAAECBAgQIECAAAECBAgQIECAAAECBAgQIECAAAECBAgQIECAAAEC&#10;BAgQIECAAAECBAgQIECAAAECBAgQIECAAAECBAgQIECAAAECBAgQIECAAAECBAgQIECAAAECBAgQ&#10;IECAAAECBAgQIECAAAECBAgQIECAAAECBAgQqEggVdGgMQIECBAgQIAAAQIECBAgQIAAAQIECBAg&#10;QIAAAQIECBAgQIAAAQIECBAgQIAAAQIECBAgQIAAAQIECBAgQIAAAQIECBAgQIAAAQIECBAgQIAA&#10;AQIECBAgQIAAAQIECBAgQIAAAQIECBAgQIAAAQIECBAgQIAAAQIECBAgQIAAAQIECBAgQIAAAQIE&#10;CBAgQIAAAQIECBAgQIAAAQIE9o5Aau8sa1UCBAgQIECAAAECBAgQIECAAAECBAgQIECAAAECBAgQ&#10;IECAAAECBAgQIECAAAECBAgQIECAAAECBAgQIECAAAECBAgQIECAAAECBAgQIECAAAECBAgQIECA&#10;AAECBAgQIECAAAECBAgQIECAAAECBAgQIECAAAECBAgQIECAAAECBAgQIECAAAECBAgQIECAAAEC&#10;BAgQIECAAAECBCoSSFU0aIwAAQIECBAgQIAAAQIECBAgQIAAAQIECBAgQIAAAQIECBAgQIAAAQIE&#10;CBAgQIAAAQIECBAgQIAAAQIECBAgQIAAAQIECBAgQIAAAQIECBAgQIAAAQIECBAgQIAAAQIECBAg&#10;QIAAAQIECBAgQIAAAQIECBAgQIAAAQIECBAgQIAAAQIECBAgQIAAAQIECBAgQIAAAQIECBAgQIAA&#10;gb0jkNo7y1qVAAECBAgQIECAAAECBAgQIECAAAECBAgQIECAAAECBAgQIECAAAECBAgQIECAAAEC&#10;BAgQIECAAAECBAgQIECAAAECBAgQIECAAAECBAgQIECAAAECBAgQIECAAAECBAgQIECAAAECBAgQ&#10;IECAAAECBAgQIECAAAECBAgQIECAAAECBAgQIECAAAECBAgQIECAAAECBAgQIECAAIGKBFIVDRoj&#10;QIAAAQIECBAgQIAAAQIECBAgQIAAAQIECBAgQIAAAQIECBAgQIAAAQIECBAgQIAAAQIECBAgQIAA&#10;AQIECBAgQIAAAQIECBAgQIAAAQIECBAgQIAAAQIECBAgQIAAAQIECBAgQIAAAQIECBAgQIAAAQIE&#10;CBAgQIAAAQIECBAgQIAAAQIECBAgQIAAAQIECBAgQIAAAQIECBAgQGDvCKT2zrJWJUCAAAECBAgQ&#10;IECAAAECBAgQIECAAAECBAgQIECAAAECBAgQIECAAAECBAgQIECAAAECBAgQIECAAAECBAgQIECA&#10;AAECBAgQIECAAAECBAgQIECAAAECBAgQIECAAAECBAgQIECAAAECBAgQIECAAAECBAgQIECAAAEC&#10;BAgQIECAAAECBAgQIECAAAECBAgQIECAAAECBAgQIECgIoFURYPGCBAgQIAAAQIECBAgQIAAAQIE&#10;CBAgQIAAAQIECBAgQIAAAQIECBAgQIAAAQIECBAgQIAAAQIECBAgQIAAAQIECBAgQIAAAQIECBAg&#10;QIAAAQIECBAgQIAAAQIECBAgQIAAAQIECBAgQIAAAQIECBAgQIAAAQIECBAgQIAAAQIECBAgQIAA&#10;AQIECBAgQIAAAQIECBAgQIAAAQIECBDYOwKpvbOsVQkQIECAAAECBAgQIECAAAECBAgQIECAAAEC&#10;BAgQIECAAAECBAgQIECAAAECBAgQIECAAAECBAgQIECAAAECBAgQIECAAAECBAgQIECAAAECBAgQ&#10;IECAAAECBAgQIECAAAECBAgQIECAAAECBAgQIECAAAECBAgQIECAAAECBAgQIECAAAECBAgQIECA&#10;AAECBAgQIECAAAECBAgQqEggVdGgMQIECBAgQIAAAQIECBAgQIAAAQIECBAgQIAAAQIECBAgQIAA&#10;AQIECBAgQIAAAQIECBAgQIAAAQIECBAgQIAAAQIECBAgQIAAAQIECBAgQIAAAQIECBAgQIAAAQIE&#10;CBAgQIAAAQIECBAgQIAAAQIECBAgQIAAAQIECBAgQIAAAQIECBAgQIAAAQIECBAgQIAAAQIECBAg&#10;QIAAAQIE9o5Aau8sa1UCBAgQIECAAAECBAgQIECAAAECBAgQIECAAAECBAgQIECAAAECBAgQIECA&#10;AAECBAgQIECAAAECBAgQIECAAAECBAgQIECAAAECBAgQIECAAAECBAgQIECAAAECBAgQIECAAAEC&#10;BAgQIECAAAECBAgQIECAAAECBAgQIECAAAECBAgQIECAAAECBAgQIECAAAECBAgQIECAAAECBCoS&#10;SFU0aIwAAQIECBAgQIAAAQIECBAgQIAAAQIECBAgQIAAAQIECBAgQIAAAQIECBAgQIAAAQIECBAg&#10;QIAAAQIECBAgQIAAAQIECBAgQIAAAQIECBAgQIAAAQIECBAgQIAAAQIECBAgQIAAAQIECBAgQIAA&#10;AQIECBAgQIAAAQIECBAgQIAAAQIECBAgQIAAAQIECBAgQIAAAQIECBAgQIAAgb0jkNo7y1qVAAEC&#10;BAgQIECAAAECBAgQIECAAAECBAgQIECAAAECBAgQIECAAAECBAgQIECAAAECBAgQIECAAAECBAgQ&#10;IECAAAECBAgQIECAAAECBAh8fAUKCgqifv36H98bsHMCBAgQIECAAAECBAgQIECAAAECBAgQIECA&#10;AAECBAgQIECAAAECBAgQIECAAAECBAgQIECAAAECBAgQIECAAAECBAgQIECAAAECBPZpgTr79O5s&#10;jgABAgQIECBAgAABAgQIECBAgAABAgQIECBAgAABAgQIECBAgAABAgQIECBAgAABAgQIECBAgAAB&#10;AgQIECBAgAABAgQIECBAgAABAgQI7IMChYWFsWLFitiwYUOlu2vYsGGlNQUCBAgQIECAAAECBAgQ&#10;IECAAAECBAgQIECAAAECBAgQIECAAAECBAgQIECAAAECBAgQIECAAAECBAgQIECAAAECBAgQIECA&#10;AAECBAhkEijY+b+vTAE1AgQIECBAgAABAgQIECBAgAABAgQIECBAgAABAgQIECBAgAABAgQIECBA&#10;gAABAgQIECBAgAABAgQIECBAgAABAgQIECBAgAABAgQIECBAgAABAgQIECBAgAABAgQIECBAgAAB&#10;AgQIECBAgAABAgQIECBAgAABAgQIECBAgAABAgQIECBAgAABAgQIECBAgAABAgQIECBAgAABAgRq&#10;TyBVe0tZiQABAgQIECBAgAABAgQIECBAgAABAgQIECBAgAABAgQIECBAgAABAgQIECBAgAABAgQI&#10;ECBAgAABAgQIECBAgAABAgQIECBAgAABAgQIECBAgAABAgQIECBAgAABAgQIECBAgAABAgQIECBA&#10;gAABAgQIECBAgAABAgQIECBAgAABAgQIECBAgAABAgQIECBAgAABAgQIECBAgACBJIFUUkCdAAEC&#10;BAgQIECAAAECBAgQIECAAAECBAgQIECAAAECBAgQIECAAAECBAgQIECAAAECBAgQIECAAAECBAgQ&#10;IECAAAECBAgQIECAAAECBAgQIECAAAECBAgQIECAAAECBAgQIECAAAECBAgQIECAAAECBAgQIECA&#10;AAECBAgQIECAAAECBAgQIECAAAECBAgQIECAAAECBAgQIECAAIHaE0jV3lJWIkCAAAECBAgQIECA&#10;AAECBAgQIECAAAECBAgQIECAAAECBAgQIECAAAECBAgQIECAAAECBAgQIECAAAECBAgQIECAAAEC&#10;BAgQIECAAAECBAgQIECAAAECBAgQIECAAAECBAgQIECAAAECBAgQIECAAAECBAgQIECAAAECBAgQ&#10;IECAAAECBAgQIECAAAECBAgQIECAAAECBAgQIEAgSSCVFFAnQIAAAQIECBAgQIAAAQIECBAgQIAA&#10;AQIECBAgQIAAAQIECBAgQIAAAQIECBAgQIAAAQIECBAgQIAAAQIECBAgQIAAAQIECBAgQIAAAQIE&#10;CBAgQIAAAQIECBAgQIAAAQIECBAgQIAAAQIECBAgQIAAAQIECBAgQIAAAQIECBAgQIAAAQIECBAg&#10;QIAAAQIECBAgQIAAAQIECBAgQKD2BFK1t5SVCBAgQIAAAQIECBAgQIAAAQIECBAgQIAAAQIECBAg&#10;QIAAAQIECBAgQIAAAQIECBAgQIAAAQIECBAgQIAAAQIECBAgQIAAAQIECBAgQIAAAQIECBAgQIAA&#10;AQIECBAgQIAAAQIECBAgQIAAAQIECBAgQIAAAQIECBAgQIAAAQIECBAgQIAAAQIECBAgQIAAAQIE&#10;CBAgQIAAAQIECBBIEkglBdQJECBAgAABAgQIECBAgAABAgQIECBAgAABAgQIECBAgAABAgQIECBA&#10;gAABAgQIECBAgAABAgQIECBAgAABAgQIECBAgAABAgQIECBAgAABAgQIECBAgAABAgQIECBAgAAB&#10;AgQIECBAgAABAgQIECBAgAABAgQIECBAgAABAgQIECBAgAABAgQIECBAgAABAgQIECBAgAABAgQI&#10;EKg9gVTtLWUlAgQIECBAgAABAgQIECBAgAABAgQIECBAgAABAgQIECBAgAABAgQIECBAgAABAgQI&#10;ECBAgAABAgQIECBAgAABAgQIECBAgAABAgQIECBAgAABAgQIECBAgAABAgQIECBAgAABAgQIECBA&#10;gAABAgQIECBAgAABAgQIECBAgAABAgQIECBAgAABAgQIECBAgAABAgQIECBAgAABAgSSBFJJAXUC&#10;BAgQIECAAAECBAgQIECAAAECBAgQIECAAAECBAgQIECAAAECBAgQIECAAAECBAgQIECAAAECBAgQ&#10;IECAAAECBAgQIECAAAECBAgQIECAAAECBAgQIECAAAECBAgQIECAAAECBAgQIECAAAECBAgQIECA&#10;AAECBAgQIECAAAECBAgQIECAAAECBAgQIECAAAECBAgQIECAAAECBGpPIFV7S1mJAAECBAgQIECA&#10;AAECBAgQIECAAAECBAgQIECAAAECBAgQ+H/t0LEJAAAAwjDw/6M9wc0ps0IhBAgQIECAAAECBAgQ&#10;IECAAAECBAgQIECAAAECBAgQIECAAAECBAgQIECAAAECBAgQIECAAAECBAgQIECAAAECBAgQIECA&#10;AAECBAgQIECAAAECBAgQIECAAAECBAgQIECAAAECBAgQIECAAAECBAgQIECAAAECBAgQILAEsg52&#10;AgQIECBAgAABAgQIECBAgAABAgQIECBAgAABAgQIECBAgAABAgQIECBAgAABAgQIECBAgAABAgQI&#10;ECBAgAABAgQIECBAgAABAgQIECBAgAABAgQIECBAgAABAgQIECBAgAABAgQIECBAgAABAgQIECBA&#10;gAABAgQIECBAgAABAgQIECBAgAABAgQIECBAgAABAgQIECBAgAABAgR+AvmllAgQIECAAAECBAgQ&#10;IECAAAECBAgQIECAAAECBAgQIECAAAECBAgQIECAAAECBAgQIECAAAECBAgQIECAAAECBAgQIECA&#10;AAECBAgQIECAAAECBAgQIECAAAECBAgQIECAAAECBAgQIECAAAECBAgQIECAAAECBAgQIECAAAEC&#10;BAgQIECAAAECBAgQIECAAAECBAgQIECAAAECBAgQWAJZBzsBAgQIECBAgAABAgQIECBAgAABAgQI&#10;ECBAgAABAgQIECBAgAABAgQIECBAgAABAgQIECBAgAABAgQIECBAgAABAgQIECBAgAABAgQIECBA&#10;gAABAgQIECBAgAABAgQIECBAgAABAgQIECBAgAABAgQIECBAgAABAgQIECBAgAABAgQIECBAgAAB&#10;AgQIECBAgAABAgQIECBAgAABAj+B/FJKBAgQIECAAAECBAgQIECAAAECBAgQIECAAAECBAgQIECA&#10;AAECBAgQIECAAAECBAgQIECAAAECBAgQIECAAAECBAgQIECAAAECBAgQIECAAAECBAgQIECAAAEC&#10;BAgQIECAAAECBAgQIECAAAECBAgQIECAAAECBAgQIECAAAECBAgQIECAAAECBAgQIECAAAECBAgQ&#10;IECAAAECBAgsgayDnQABAgQIECBAgAABAgQIECBAgAABAgQIECBAgAABAgQIECBAgAABAgQIECBA&#10;gAABAgQIECBAgAABAgQIECBAgAABAgQIECBAgAABAgQIECBAgAABAgQIECBAgAABAgQIECBAgAAB&#10;AgQIECBAgAABAgQIECBAgAABAgQIECBAgAABAgQIECBAgAABAgQIECBAgAABAgQIECBAgACBn0B+&#10;KSUCBAgQIECAAAECBAgQIECAAAECBAgQIECAAAECBAgQIECAAAECBAgQIECAAAECBAgQIECAAAEC&#10;BAgQIECAAAECBAgQIECAAAECBAgQIECAAAECBAgQIECAAAECBAgQIECAAAECBAgQIECAAAECBAgQ&#10;IECAAAECBAgQIECAAAECBAgQIECAAAECBAgQIECAAAECBAgQIECAAAECBJZA1sFOgAABAgQIECBA&#10;gAABAgQIECBAgAABAgQIECBAgAABAgQIECBAgAABAgQIECBAgAABAgQIECBAgAABAgQIECBAgAAB&#10;AgQIECBAgAABAgQIECBAgAABAgQIECBAgAABAgQIECBAgAABAgQIECBAgAABAgQIECBAgAABAgQI&#10;ECBAgAABAgQIECBAgAABAgQIECBAgAABAgQIECBAgMBPIL+UEgECBAgQIECAAAECBAgQIECAAAEC&#10;BAgQIECAAAECBAgQIECAAAECBAgQIECAAAECBAgQIECAAAECBAgQIECAAAECBAgQIECAAAECBAgQ&#10;IECAAAECBAgQIECAAAECBAgQIECAAAECBAgQIECAAAECBAgQIECAAAECBAgQIECAAAECBAgQIECA&#10;AAECBAgQIECAAAECBAgQIECAAAECSyDrYCdAgAABAgQIECBAgAABAgQIECBAgAABAgQIECBAgAAB&#10;AgQIECBAgAABAgQIECBAgAABAgQIECBAgAABAgQIECBAgAABAgQIECBAgAABAgQIECBAgAABAgQI&#10;ECBAgAABAgQIECBAgAABAgQIECBAgAABAgQIECBAgAABAgQIECBAgAABAgQIECBAgAABAgQIECBA&#10;gAABAgQIECBA4CeQX0qJAAECBAgQIECAAAECBAgQIECAAAECBAgQIECAAAECBAgQIECAAAECBAgQ&#10;IECAAAECBAgQIECAAAECBAgQIECAAAECBAgQIECAAAECBAgQIECAAAECBAgQIECAAAECBAgQIECA&#10;AAECBAgQIECAAAECBAgQIECAAAECBAgQIECAAAECBAgQIECAAAECBAgQIECAAAECBAgQIECAAIEl&#10;kHWwEyBAgAABAgQIECBAgAABAgQIECBAgAABAgQIECBAgAABAgQIECBAgAABAgQIECBAgAABAgQI&#10;ECBAgAABAgQIECBAgAABAgQIECBAgAABAgQIECBAgAABAgQIECBAgAABAgQIECBAgAABAgQIECBA&#10;gAABAgQIECBAgAABAgQIECBAgAABAgQIECBAgAABAgQIECBAgAABAgQIECDwE8gvpUSAAAECBAgQ&#10;IECAAAECBAgQIECAAAECBAgQIECAAAECBAgQIECAAAECBAgQIECAAAECBAgQIECAAAECBAgQIECA&#10;AAECBAgQIECAAAECBAgQIECAAAECBAgQIECAAAECBAgQIECAAAECBAgQIECAAAECBAgQIECAAAEC&#10;BAgQIECAAAECBAgQIECAAAECBAgQIECAAAECBAgQIECAwBLIOtgJECBAgAABAgQIECBAgAABAgQI&#10;ECBAgAABAgQIECBAgAABAgQIECBAgAABAgQIECBAgAABAgQIECBAgAABAgQIECBAgAABAgQIECBA&#10;gAABAgQIECBAgAABAgQIECBAgAABAgQIECBAgAABAgQIECBAgAABAgQIECBAgAABAgQIECBAgAAB&#10;AgQIECBAgAABAgQIECBAgAABAgQIEPgJ5JdSIkCAAAECBAgQIECAAAECBAgQIECAAAECBAgQIECA&#10;AAECBAgQIECAAAECBAgQIECAAAECBAgQIECAAAECBAgQIECAAAECBAgQIECAAAECBAgQIECAAAEC&#10;BAgQIECAAAECBAgQIECAAAECBAgQIECAAAECBAgQIECAAAECBAgQIECAAAECBAgQIECAAAECBAgQ&#10;IECAAAECBAgQIEBgCWQd7AQIECBAgAABAgQIECBAgAABAgQIECBAgAABAgQIECBAgAABAgQIECBA&#10;gAABAgQIECBAgAABAgQIECBAgAABAgQIECBAgAABAgQIECBAgAABAgQIECBAgAABAgQIECBAgAAB&#10;AgQIECBAgAABAgQIECBAgAABAgQIECBAgAABAgQIECBAgAABAgQIECBAgAABAgQIECBAgAABAgQI&#10;/ATySykRIECAAAECBAgQIECAAAECBAgQIECAAAECBAgQIECAAAECBAgQIECAAAECBAgQIECAAAEC&#10;BAgQIECAAAECBAgQIECAAAECBAgQIECAAAECBAgQIECAAAECBAgQIECAAAECBAgQIECAAAECBAgQ&#10;IECAAAECBAgQIECAAAECBAgQIECAAAECBAgQIECAAAECBAgQIECAAAECBAgQILAEsg52AgQIECBA&#10;gAABAgQIECBAgAABAgQIECBAgAABAgQIECBAgAABAgQIECBAgAABAgQIECBAgAABAgQIECBAgAAB&#10;AgQIECBAgAABAgQIECBAgAABAgQIECBAgAABAgQIECBAgAABAgQIECBAgAABAgQIECBAgAABAgQI&#10;ECBAgAABAgQIECBAgAABAgQIECBAgAABAgQIECBAgAABAgR+AvmllAgQIECAAAECBAgQIECAAAEC&#10;BAgQIECAAAECBAgQIECAAAECBAgQIECAAAECBAgQIECAAAECBAgQIECAAAECBAgQIECAAAECBAgQ&#10;IECAAAECBAgQIECAAAECBAgQIECAAAECBAgQIECAAAECBAgQIECAAAECBAgQIECAAAECBAgQIECA&#10;AAECBAgQIECAAAECBAgQIECAAAECBAgQWAJZBzsBAgQIECBAgAABAgQIECBAgAABAgQIECBAgAAB&#10;AgQIECBAgAABAgQIECBAgAABAgQIECBAgAABAgQIECBAgAABAgQIECBAgAABAgQIECBAgAABAgQI&#10;ECBAgAABAgQIECBAgAABAgQIECBAgAABAgQIECBAgAABAgQIECBAgAABAgQIECBAgAABAgQIECBA&#10;gAABAgQIECBAgAABAj+B/FJKBAgQIECAAAECBAgQIECAAAECBAgQIECAAAECBAgQIECAAAECBAgQ&#10;IECAAAECBAgQIECAAAECBAgQIECAAAECBAgQIECAAAECBAgQIECAAAECBAgQIECAAAECBAgQIECA&#10;AAECBAgQIECAAAECBAgQIECAAAECBAgQIECAAAECBAgQIECAAAECBAgQIECAAAECBAgQIECAAAEC&#10;BAgsgayDnQABAgQIECBAgAABAgQIECBAgAABAgQIECBAgAABAgQIECBAgAABAgQIECBAgAABAgQI&#10;ECBAgAABAgQIECBAgAABAgQIECBAgAABAgQIECBAgAABAgQIECBAgAABAgQIECBAgAABAgQIECBA&#10;gAABAgQIECBAgAABAgQIECBAgAABAgQIECBAgAABAgQIECBAgAABAgQIECBAgACBn0B+KSUCBAgQ&#10;IECAAAECBAgQIECAAAECBAgQIECAAAECBAgQIECAAAECBAgQIECAAAECBAgQIECAAAECBAgQIECA&#10;AAECBAgQIECAAAECBAgQIECAAAECBAgQIECAAAECBAgQIECAAAECBAgQIECAAAECBAgQIECAAAEC&#10;BAgQIECAAAECBAgQIECAAAECBAgQIECAAAECBAgQIECAAAECBJZA1sFOgAABAgQIECBAgAABAgQI&#10;ECBAgAABAgQIECBAgAABAgQIECBAgAABAgQIECBAgAABAgQIECBAgAABAgQIECBAgAABAgQIECBA&#10;gAABAgQIECBAgAABAgQIECBAgAABAgQIECBAgAABAgQIECBAgAABAgQIECBAgAABAgQIECBAgAAB&#10;AgQIECBAgAABAgQIECBAgAABAgQIECBAgMBPIL+UEgECBAgQIECAAAECBAgQIECAAAECBAgQIECA&#10;AAECBAgQIECAAAECBAgQIECAAAECBAgQIECAAAECBAgQIECAAAECBAgQIECAAAECBAgQIECAAAEC&#10;BAgQIECAAAECBAgQIECAAAECBAgQIECAAAECBAgQIECAAAECBAgQIECAAAECBAgQIECAAAECBAgQ&#10;IECAAAECBAgQIECAAAECSyDrYCdAgAABAgQIECBAgAABAgQIECBAgAABAgQIECBAgAABAgQIECBA&#10;gAABAgQIECBAgAABAgQIECBAgAABAgQIECBAgAABAgQIECBAgAABAgQIECBAgAABAgQIECBAgAAB&#10;AgQIECBAgAABAgQIECBAgAABAgQIECBAgAABAgQIECBAgAABAgQIECBAgAABAgQIECBAgAABAgQI&#10;ECBA4CeQX0qJAAECBAgQIECAAAECBAgQIECAAAECBAgQIECAAAECBAgQIECAAAECBAgQIECAAAEC&#10;BAgQIECAAAECBAgQIECAAAECBAgQIECAAAECBAgQIECAAAECBAgQIECAAAECBAgQIECAAAECBAgQ&#10;IECAAAECBAgQIECAAAECBAgQIECAAAECBAgQIECAAAECBAgQIECAAAECBAgQIECAAIElkHWwEyBA&#10;gAABAgQIECBAgAABAgQIECBAgAABAgQIECBAgAABAgQIECBAgAABAgQIECBAgAABAgQIECBAgAAB&#10;AgQIECBAgAABAgQIECBAgAABAgQIECBAgAABAgQIECBAgAABAgQIECBAgAABAgQIECBAgAABAgQI&#10;ECBAgAABAgQIECBAgAABAgQIECBAgAABAgQIECBAgAABAgQIECDwE8gvpUSAAAECBAgQIECAAAEC&#10;BAgQIECAAAECBAgQIECAAAECBAgQIECAAAECBAgQIECAAAECBAgQIECAAAECBAgQIECAAAECBAgQ&#10;IECAAAECBAgQIECAAAECBAgQIECAAAECBAgQIECAAAECBAgQIECAAAECBAgQIECAAAECBAgQIECA&#10;AAECBAgQIECAAAECBAgQIECAAAECBAgQIECAwBLIOtgJECBAgAABAgQIECBAgAABAgQIECBAgAAB&#10;AgQIECBAgAABAgQIECBAgAABAgQIECBAgAABAgQIECBAgAABAgQIECBAgAABAgQIECBAgAABAgQI&#10;ECBAgAABAgQIECBAgAABAgQIECBAgAABAgQIECBAgAABAgQIECBAgAABAgQIECBAgAABAgQIECBA&#10;gAABAgQIECBAgAABAgQIEPgJ5JdSIkCAAAECBAgQIECAAAECBAgQIECAAAECBAgQIECAAAECBAgQ&#10;IECAAAECBAgQIECAAAECBAgQIECAAAECBAgQIECAAAECBAgQIECAAAECBAgQIECAAAECBAgQIECA&#10;AAECBAgQIECAAAECBAgQIECAAAECBAgQIECAAAECBAgQIECAAAECBAgQIECAAAECBAgQIECAAAEC&#10;BAgQIEBgCWQd7AQIECBAgAABAgQIECBAgAABAgQIECBAgAABAgQIECBAgAABAgQIECBAgAABAgQI&#10;ECBAgAABAgQIECBAgAABAgQIECBAgAABAgQIECBAgAABAgQIECBAgAABAgQIECBAgAABAgQIECBA&#10;gAABAgQIECBAgAABAgQIECBAgAABAgQIECBAgAABAgQIECBAgAABAgQIECBAgAABAgQI/ATySykR&#10;IECAAAECBAgQIECAAAECBAgQIECAAAECBAgQIECAAAECBAgQIECAAAECBAgQIECAAAECBAgQIECA&#10;AAECBAgQIECAAAECBAgQIECAAAECBAgQIECAAAECBAgQIECAAAECBAgQIECAAAECBAgQIECAAAEC&#10;BAgQIECAAAECBAgQIECAAAECBAgQIECAAAECBAgQIECAAAECBAgQILAEsg52AgQIECBAgAABAgQI&#10;ECBAgAABAgQIECBAgAABAgQIECBAgAABAgQIECBAgAABAgQIECBAgAABAgQIECBAgAABAgQIECBA&#10;gAABAgQIECBAgAABAgQIECBAgAABAgQIECBAgAABAgQIECBAgAABAgQIECBAgAABAgQIECBAgAAB&#10;AgQIECBAgAABAgQIECBAgAABAgQIECBAgAABAgR+AvmllAgQIECAAAECBAgQIECAAAECBAgQIECA&#10;AAECBAgQIECAAAECBAgQIECAAAECBAgQIECAAAECBAgQIECAAAECBAgQIECAAAECBAgQIECAAAEC&#10;BAgQIECAAAECBAgQIECAAAECBAgQIECAAAECBAgQIECAAAECBAgQIECAAAECBAgQIECAAAECBAgQ&#10;IECAAAECBAgQIECAAAECBAgQWAJZBzsBAgQIECBAgAABAgQIECBAgAABAgQIECBAgAABAgQIECBA&#10;gAABAgQIECBAgAABAgQIECBAgAABAgQIECBAgAABAgQIECBAgAABAgQIECBAgAABAgQIECBAgAAB&#10;AgQIECBAgAABAgQIECBAgAABAgQIECBAgAABAgQIECBAgAABAgQIECBAgAABAgQIECBAgAABAgQI&#10;ECBAgAABAj+BAhh51QqUYrAbAAAAAElFTkSuQmCCUEsDBBQABgAIAAAAIQAMPjgh3QAAAAYBAAAP&#10;AAAAZHJzL2Rvd25yZXYueG1sTI9Ba8JAEIXvhf6HZQre6iamtSXNRkRsT1JQC6W3MTsmwexsyK5J&#10;/Pdde6mXgcd7vPdNthhNI3rqXG1ZQTyNQBAXVtdcKvjavz++gnAeWWNjmRRcyMEiv7/LMNV24C31&#10;O1+KUMIuRQWV920qpSsqMuimtiUO3tF2Bn2QXSl1h0MoN42cRdFcGqw5LFTY0qqi4rQ7GwUfAw7L&#10;JF73m9NxdfnZP39+b2JSavIwLt9AeBr9fxiu+AEd8sB0sGfWTjQKwiP+7169KHmagTgoSF6SGGSe&#10;yVv8/Bc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CzELY4fAIAAGYHAAAOAAAAAAAAAAAAAAAAADoCAABkcnMvZTJvRG9jLnhtbFBLAQItAAoAAAAA&#10;AAAAIQBUkoTLoq0cAKKtHAAUAAAAAAAAAAAAAAAAAOIEAABkcnMvbWVkaWEvaW1hZ2UxLnBuZ1BL&#10;AQItAAoAAAAAAAAAIQDQ4Gjct4MTALeDEwAUAAAAAAAAAAAAAAAAALayHABkcnMvbWVkaWEvaW1h&#10;Z2UyLnBuZ1BLAQItABQABgAIAAAAIQAMPjgh3QAAAAYBAAAPAAAAAAAAAAAAAAAAAJ82MABkcnMv&#10;ZG93bnJldi54bWxQSwECLQAUAAYACAAAACEALmzwAMUAAAClAQAAGQAAAAAAAAAAAAAAAACpNzAA&#10;ZHJzL19yZWxzL2Uyb0RvYy54bWwucmVsc1BLBQYAAAAABwAHAL4BAAClODAAAAA=&#10;">
                <v:shape id="Picture 26" o:spid="_x0000_s1027" type="#_x0000_t75" style="position:absolute;width:28365;height:18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4K3wwAAANsAAAAPAAAAZHJzL2Rvd25yZXYueG1sRI9Ba8JA&#10;FITvBf/D8gQvRTeGohJdxQqClxaiXrw9ss9sMPs2za5J+u+7hUKPw8w3w2x2g61FR62vHCuYzxIQ&#10;xIXTFZcKrpfjdAXCB2SNtWNS8E0edtvRywYz7XrOqTuHUsQS9hkqMCE0mZS+MGTRz1xDHL27ay2G&#10;KNtS6hb7WG5rmSbJQlqsOC4YbOhgqHicn1ZBOg/d8uv9mJr87ZNf/aW/feSlUpPxsF+DCDSE//Af&#10;fdKRW8Dvl/gD5PYHAAD//wMAUEsBAi0AFAAGAAgAAAAhANvh9svuAAAAhQEAABMAAAAAAAAAAAAA&#10;AAAAAAAAAFtDb250ZW50X1R5cGVzXS54bWxQSwECLQAUAAYACAAAACEAWvQsW78AAAAVAQAACwAA&#10;AAAAAAAAAAAAAAAfAQAAX3JlbHMvLnJlbHNQSwECLQAUAAYACAAAACEAoFOCt8MAAADbAAAADwAA&#10;AAAAAAAAAAAAAAAHAgAAZHJzL2Rvd25yZXYueG1sUEsFBgAAAAADAAMAtwAAAPcCAAAAAA==&#10;">
                  <v:imagedata r:id="rId14" o:title=""/>
                </v:shape>
                <v:shape id="Picture 27" o:spid="_x0000_s1028" type="#_x0000_t75" style="position:absolute;left:29371;width:27915;height:18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BoVwwAAANsAAAAPAAAAZHJzL2Rvd25yZXYueG1sRI9Ba4NA&#10;FITvhfyH5QV6Cc2qh7RYV5GWQiCnJL309nBfVOq+J+6a2H/fDRR6HGbmG6aoFjeoK02+FzaQbhNQ&#10;xI3YnlsDn+ePpxdQPiBbHITJwA95qMrVQ4G5lRsf6XoKrYoQ9jka6EIYc61905FDv5WROHoXmRyG&#10;KKdW2wlvEe4GnSXJTjvsOS50ONJbR833aXYGvOzxS2RzTo+7y5Id6s27NLMxj+ulfgUVaAn/4b/2&#10;3hrInuH+Jf4AXf4CAAD//wMAUEsBAi0AFAAGAAgAAAAhANvh9svuAAAAhQEAABMAAAAAAAAAAAAA&#10;AAAAAAAAAFtDb250ZW50X1R5cGVzXS54bWxQSwECLQAUAAYACAAAACEAWvQsW78AAAAVAQAACwAA&#10;AAAAAAAAAAAAAAAfAQAAX3JlbHMvLnJlbHNQSwECLQAUAAYACAAAACEAk+gaFcMAAADbAAAADwAA&#10;AAAAAAAAAAAAAAAHAgAAZHJzL2Rvd25yZXYueG1sUEsFBgAAAAADAAMAtwAAAPcCAAAAAA==&#10;">
                  <v:imagedata r:id="rId15" o:title=""/>
                </v:shape>
                <w10:anchorlock/>
              </v:group>
            </w:pict>
          </mc:Fallback>
        </mc:AlternateContent>
      </w:r>
    </w:p>
    <w:p w14:paraId="6D00E056" w14:textId="38FD0290" w:rsidR="000969A8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  <w:r w:rsidRPr="005D02C9">
        <w:rPr>
          <w:rFonts w:ascii="Calibri" w:eastAsia="MS Mincho" w:hAnsi="Calibri" w:cs="Arial"/>
          <w:b/>
          <w:bCs/>
          <w:lang w:val="en-US"/>
        </w:rPr>
        <w:t>Supplement Fig. 3</w:t>
      </w:r>
      <w:r w:rsidR="000969A8" w:rsidRPr="005D02C9">
        <w:rPr>
          <w:rFonts w:ascii="Calibri" w:eastAsia="MS Mincho" w:hAnsi="Calibri" w:cs="Arial"/>
          <w:b/>
          <w:bCs/>
          <w:lang w:val="en-US"/>
        </w:rPr>
        <w:t xml:space="preserve">. Rarefaction curves for bacteria (left) and fungi (right). </w:t>
      </w:r>
    </w:p>
    <w:p w14:paraId="5D5825C1" w14:textId="19AD35FB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4FCA1FF" w14:textId="0ADF75E0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39B9DBBB" w14:textId="2A2F681B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7B99F1C" w14:textId="2719E41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74F336C" w14:textId="24748882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5A5A7A3" w14:textId="5F1CEBD5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3903F7D" w14:textId="7FE09AF0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66A4E531" w14:textId="5EF97A5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3D65663" w14:textId="70BCC916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157B48E1" w14:textId="35A7AB3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C5F4D44" w14:textId="6F241B1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572F54A2" w14:textId="4DCEB5A0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0E1A8EC0" w14:textId="2BE30423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3F2288E2" w14:textId="2AEA1B9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23179B9" w14:textId="6F17906F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60CF79E" w14:textId="6A846DFE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757CA461" w14:textId="49BB07C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7268F40" w14:textId="0D524CF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295E5FFE" w14:textId="24954DB8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0ED35966" w14:textId="5D195174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6AAA0ACE" w14:textId="3E97585D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  <w:b/>
          <w:bCs/>
          <w:lang w:val="en-US"/>
        </w:rPr>
      </w:pPr>
    </w:p>
    <w:p w14:paraId="4F25CB11" w14:textId="5B982EE1" w:rsidR="005D02C9" w:rsidRPr="005D02C9" w:rsidRDefault="005D02C9" w:rsidP="000969A8">
      <w:pPr>
        <w:spacing w:line="252" w:lineRule="auto"/>
        <w:jc w:val="both"/>
        <w:rPr>
          <w:rFonts w:ascii="Calibri" w:eastAsia="MS Mincho" w:hAnsi="Calibri" w:cs="Arial"/>
          <w:lang w:val="en-US"/>
        </w:rPr>
      </w:pPr>
      <w:r w:rsidRPr="005D02C9">
        <w:rPr>
          <w:rFonts w:ascii="Calibri" w:eastAsia="MS Mincho" w:hAnsi="Calibri" w:cs="Arial"/>
          <w:lang w:val="en-US"/>
        </w:rPr>
        <w:lastRenderedPageBreak/>
        <w:t>Additional file 1: Supplement Fig. 4</w:t>
      </w:r>
    </w:p>
    <w:p w14:paraId="55AB3AE7" w14:textId="77777777" w:rsidR="000969A8" w:rsidRPr="000969A8" w:rsidRDefault="000969A8" w:rsidP="000969A8">
      <w:pPr>
        <w:spacing w:line="252" w:lineRule="auto"/>
        <w:jc w:val="both"/>
        <w:rPr>
          <w:rFonts w:ascii="Calibri" w:eastAsia="MS Mincho" w:hAnsi="Calibri" w:cs="Arial"/>
          <w:lang w:val="fi-FI"/>
        </w:rPr>
      </w:pPr>
      <w:r w:rsidRPr="000969A8">
        <w:rPr>
          <w:rFonts w:ascii="Calibri" w:eastAsia="MS Mincho" w:hAnsi="Calibri" w:cs="Arial"/>
          <w:noProof/>
          <w:lang w:val="fi-FI"/>
        </w:rPr>
        <w:drawing>
          <wp:inline distT="0" distB="0" distL="0" distR="0" wp14:anchorId="40F80C8A" wp14:editId="0705D48A">
            <wp:extent cx="5731510" cy="5158103"/>
            <wp:effectExtent l="0" t="0" r="2540" b="4445"/>
            <wp:docPr id="29" name="Picture 2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8CE8" w14:textId="0CDFC7BE" w:rsidR="000969A8" w:rsidRPr="000969A8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  <w:r w:rsidRPr="005D02C9">
        <w:rPr>
          <w:rFonts w:ascii="Calibri" w:eastAsia="MS Mincho" w:hAnsi="Calibri" w:cs="Arial"/>
          <w:b/>
          <w:bCs/>
        </w:rPr>
        <w:t>Supplement Fig. 4</w:t>
      </w:r>
      <w:r w:rsidR="000969A8" w:rsidRPr="005D02C9">
        <w:rPr>
          <w:rFonts w:ascii="Calibri" w:eastAsia="MS Mincho" w:hAnsi="Calibri" w:cs="Arial"/>
          <w:b/>
          <w:bCs/>
        </w:rPr>
        <w:t>. Principal coordinates (</w:t>
      </w:r>
      <w:proofErr w:type="spellStart"/>
      <w:r w:rsidR="000969A8" w:rsidRPr="005D02C9">
        <w:rPr>
          <w:rFonts w:ascii="Calibri" w:eastAsia="MS Mincho" w:hAnsi="Calibri" w:cs="Arial"/>
          <w:b/>
          <w:bCs/>
        </w:rPr>
        <w:t>PCoA</w:t>
      </w:r>
      <w:proofErr w:type="spellEnd"/>
      <w:r w:rsidR="000969A8" w:rsidRPr="005D02C9">
        <w:rPr>
          <w:rFonts w:ascii="Calibri" w:eastAsia="MS Mincho" w:hAnsi="Calibri" w:cs="Arial"/>
          <w:b/>
          <w:bCs/>
        </w:rPr>
        <w:t>) plot</w:t>
      </w:r>
      <w:r>
        <w:rPr>
          <w:rFonts w:ascii="Calibri" w:eastAsia="MS Mincho" w:hAnsi="Calibri" w:cs="Arial"/>
        </w:rPr>
        <w:t>. B</w:t>
      </w:r>
      <w:r w:rsidR="000969A8" w:rsidRPr="000969A8">
        <w:rPr>
          <w:rFonts w:ascii="Calibri" w:eastAsia="MS Mincho" w:hAnsi="Calibri" w:cs="Arial"/>
        </w:rPr>
        <w:t xml:space="preserve">acterial compositions between the 21 samples that were </w:t>
      </w:r>
      <w:r>
        <w:rPr>
          <w:rFonts w:ascii="Calibri" w:eastAsia="MS Mincho" w:hAnsi="Calibri" w:cs="Arial"/>
        </w:rPr>
        <w:t xml:space="preserve">also </w:t>
      </w:r>
      <w:r w:rsidR="000969A8" w:rsidRPr="000969A8">
        <w:rPr>
          <w:rFonts w:ascii="Calibri" w:eastAsia="MS Mincho" w:hAnsi="Calibri" w:cs="Arial"/>
        </w:rPr>
        <w:t xml:space="preserve">analysed with metagenomics in addition to the </w:t>
      </w:r>
      <w:proofErr w:type="gramStart"/>
      <w:r w:rsidR="000969A8" w:rsidRPr="000969A8">
        <w:rPr>
          <w:rFonts w:ascii="Calibri" w:eastAsia="MS Mincho" w:hAnsi="Calibri" w:cs="Arial"/>
        </w:rPr>
        <w:t>combined</w:t>
      </w:r>
      <w:proofErr w:type="gramEnd"/>
      <w:r w:rsidR="000969A8" w:rsidRPr="000969A8">
        <w:rPr>
          <w:rFonts w:ascii="Calibri" w:eastAsia="MS Mincho" w:hAnsi="Calibri" w:cs="Arial"/>
        </w:rPr>
        <w:t xml:space="preserve"> (</w:t>
      </w:r>
      <w:r w:rsidR="000969A8" w:rsidRPr="000969A8" w:rsidDel="00474183">
        <w:rPr>
          <w:rFonts w:ascii="Calibri" w:eastAsia="MS Mincho" w:hAnsi="Calibri" w:cs="Arial"/>
        </w:rPr>
        <w:t>16S</w:t>
      </w:r>
      <w:r w:rsidR="000969A8" w:rsidRPr="000969A8">
        <w:rPr>
          <w:rFonts w:ascii="Calibri" w:eastAsia="MS Mincho" w:hAnsi="Calibri" w:cs="Arial"/>
        </w:rPr>
        <w:t xml:space="preserve"> rRNA </w:t>
      </w:r>
      <w:proofErr w:type="spellStart"/>
      <w:r w:rsidR="000969A8" w:rsidRPr="000969A8">
        <w:rPr>
          <w:rFonts w:ascii="Calibri" w:eastAsia="MS Mincho" w:hAnsi="Calibri" w:cs="Arial"/>
        </w:rPr>
        <w:t>gene+ITS</w:t>
      </w:r>
      <w:proofErr w:type="spellEnd"/>
      <w:r w:rsidR="000969A8" w:rsidRPr="000969A8">
        <w:rPr>
          <w:rFonts w:ascii="Calibri" w:eastAsia="MS Mincho" w:hAnsi="Calibri" w:cs="Arial"/>
        </w:rPr>
        <w:t>) and reference (</w:t>
      </w:r>
      <w:r w:rsidR="000969A8" w:rsidRPr="000969A8" w:rsidDel="00474183">
        <w:rPr>
          <w:rFonts w:ascii="Calibri" w:eastAsia="MS Mincho" w:hAnsi="Calibri" w:cs="Arial"/>
        </w:rPr>
        <w:t>16S</w:t>
      </w:r>
      <w:r w:rsidR="000969A8" w:rsidRPr="000969A8">
        <w:rPr>
          <w:rFonts w:ascii="Calibri" w:eastAsia="MS Mincho" w:hAnsi="Calibri" w:cs="Arial"/>
        </w:rPr>
        <w:t xml:space="preserve"> rRNA gene) amplicon sequencing runs.</w:t>
      </w:r>
      <w:r w:rsidR="000969A8" w:rsidRPr="000969A8" w:rsidDel="2D5B51EC">
        <w:rPr>
          <w:rFonts w:ascii="Calibri" w:eastAsia="MS Mincho" w:hAnsi="Calibri" w:cs="Arial"/>
        </w:rPr>
        <w:t xml:space="preserve"> </w:t>
      </w:r>
      <w:r w:rsidR="000969A8" w:rsidRPr="000969A8">
        <w:rPr>
          <w:rFonts w:ascii="Calibri" w:eastAsia="MS Mincho" w:hAnsi="Calibri" w:cs="Arial"/>
        </w:rPr>
        <w:t xml:space="preserve">For most of the samples the dots for different runs are piled together, </w:t>
      </w:r>
      <w:proofErr w:type="gramStart"/>
      <w:r w:rsidR="000969A8" w:rsidRPr="000969A8">
        <w:rPr>
          <w:rFonts w:ascii="Calibri" w:eastAsia="MS Mincho" w:hAnsi="Calibri" w:cs="Arial"/>
        </w:rPr>
        <w:t>indicating</w:t>
      </w:r>
      <w:proofErr w:type="gramEnd"/>
      <w:r w:rsidR="000969A8" w:rsidRPr="000969A8">
        <w:rPr>
          <w:rFonts w:ascii="Calibri" w:eastAsia="MS Mincho" w:hAnsi="Calibri" w:cs="Arial"/>
        </w:rPr>
        <w:t xml:space="preserve"> high concordance of the taxonomic profiles between the runs. </w:t>
      </w:r>
    </w:p>
    <w:p w14:paraId="6282C0EB" w14:textId="4D2FD841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3F880A22" w14:textId="60F98FFE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6115F4B7" w14:textId="2259EA7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6E84DD33" w14:textId="7A26E50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412D7FAF" w14:textId="09882855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477FEA7E" w14:textId="1153C4A9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55AC358D" w14:textId="4A8F37DE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735F0AB9" w14:textId="202B5B90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5E6C0E64" w14:textId="6C143C26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5F547A42" w14:textId="5C618A82" w:rsidR="005D02C9" w:rsidRDefault="005D02C9" w:rsidP="000969A8">
      <w:pPr>
        <w:spacing w:line="252" w:lineRule="auto"/>
        <w:jc w:val="both"/>
        <w:rPr>
          <w:rFonts w:ascii="Calibri" w:eastAsia="MS Mincho" w:hAnsi="Calibri" w:cs="Arial"/>
        </w:rPr>
      </w:pPr>
      <w:proofErr w:type="gramStart"/>
      <w:r>
        <w:rPr>
          <w:rFonts w:ascii="Calibri" w:eastAsia="MS Mincho" w:hAnsi="Calibri" w:cs="Arial"/>
        </w:rPr>
        <w:lastRenderedPageBreak/>
        <w:t>Additional</w:t>
      </w:r>
      <w:proofErr w:type="gramEnd"/>
      <w:r>
        <w:rPr>
          <w:rFonts w:ascii="Calibri" w:eastAsia="MS Mincho" w:hAnsi="Calibri" w:cs="Arial"/>
        </w:rPr>
        <w:t xml:space="preserve"> file 1: Supplement Fig. 5</w:t>
      </w:r>
    </w:p>
    <w:p w14:paraId="7ACD63B7" w14:textId="61FF0E4F" w:rsidR="000969A8" w:rsidRPr="00292BDD" w:rsidRDefault="000969A8" w:rsidP="000969A8">
      <w:pPr>
        <w:spacing w:line="252" w:lineRule="auto"/>
        <w:jc w:val="both"/>
        <w:rPr>
          <w:rFonts w:ascii="Calibri" w:eastAsia="MS Mincho" w:hAnsi="Calibri" w:cs="Arial"/>
          <w:b/>
          <w:bCs/>
        </w:rPr>
      </w:pPr>
      <w:r w:rsidRPr="000969A8">
        <w:rPr>
          <w:rFonts w:ascii="Calibri" w:eastAsia="MS Mincho" w:hAnsi="Calibri" w:cs="Arial"/>
          <w:noProof/>
          <w:lang w:val="fi-FI"/>
        </w:rPr>
        <w:drawing>
          <wp:inline distT="0" distB="0" distL="0" distR="0" wp14:anchorId="05B773C6" wp14:editId="69E12AE6">
            <wp:extent cx="6095998" cy="3048000"/>
            <wp:effectExtent l="0" t="0" r="0" b="0"/>
            <wp:docPr id="809978817" name="Picture 80997881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97881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5998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69A8">
        <w:rPr>
          <w:rFonts w:ascii="Calibri" w:eastAsia="MS Mincho" w:hAnsi="Calibri" w:cs="Arial"/>
        </w:rPr>
        <w:t xml:space="preserve"> </w:t>
      </w:r>
      <w:r w:rsidR="003F0284">
        <w:rPr>
          <w:rFonts w:ascii="Calibri" w:eastAsia="MS Mincho" w:hAnsi="Calibri" w:cs="Arial"/>
          <w:b/>
          <w:bCs/>
        </w:rPr>
        <w:t>Supplement Fig. 5</w:t>
      </w:r>
      <w:r w:rsidRPr="00292BDD">
        <w:rPr>
          <w:rFonts w:ascii="Calibri" w:eastAsia="MS Mincho" w:hAnsi="Calibri" w:cs="Arial"/>
          <w:b/>
          <w:bCs/>
        </w:rPr>
        <w:t xml:space="preserve">. Distribution of Gardnerella vaginalis strains in the final list of annotations. </w:t>
      </w:r>
    </w:p>
    <w:p w14:paraId="089C8E77" w14:textId="13FF9599" w:rsidR="000969A8" w:rsidRPr="000969A8" w:rsidRDefault="000969A8" w:rsidP="000969A8">
      <w:pPr>
        <w:spacing w:line="252" w:lineRule="auto"/>
        <w:jc w:val="both"/>
        <w:rPr>
          <w:rFonts w:ascii="Calibri" w:eastAsia="MS Mincho" w:hAnsi="Calibri" w:cs="Arial"/>
        </w:rPr>
      </w:pPr>
    </w:p>
    <w:p w14:paraId="3466C6C9" w14:textId="77777777" w:rsidR="00B94238" w:rsidRDefault="00B94238"/>
    <w:sectPr w:rsidR="00B942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9A8"/>
    <w:rsid w:val="000969A8"/>
    <w:rsid w:val="00212633"/>
    <w:rsid w:val="00292BDD"/>
    <w:rsid w:val="003F0284"/>
    <w:rsid w:val="00463764"/>
    <w:rsid w:val="005A47ED"/>
    <w:rsid w:val="005D02C9"/>
    <w:rsid w:val="005E3EF3"/>
    <w:rsid w:val="00B30433"/>
    <w:rsid w:val="00B94238"/>
    <w:rsid w:val="00DB4495"/>
    <w:rsid w:val="00FB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28DB38"/>
  <w14:defaultImageDpi w14:val="32767"/>
  <w15:chartTrackingRefBased/>
  <w15:docId w15:val="{57CB38EA-C583-4767-946B-1A5D4AD7E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DB49804EAED741B11C074B3C222C48" ma:contentTypeVersion="10" ma:contentTypeDescription="Create a new document." ma:contentTypeScope="" ma:versionID="6d93921b501683a0771f8eda0c57716a">
  <xsd:schema xmlns:xsd="http://www.w3.org/2001/XMLSchema" xmlns:xs="http://www.w3.org/2001/XMLSchema" xmlns:p="http://schemas.microsoft.com/office/2006/metadata/properties" xmlns:ns2="f771d988-e58c-4121-8874-fb9e6c8a742d" xmlns:ns3="17a50ec9-4501-449f-8aad-6c6f76a9c1ab" targetNamespace="http://schemas.microsoft.com/office/2006/metadata/properties" ma:root="true" ma:fieldsID="1cbee45e7ee768c2191d5b72bc0fb399" ns2:_="" ns3:_="">
    <xsd:import namespace="f771d988-e58c-4121-8874-fb9e6c8a742d"/>
    <xsd:import namespace="17a50ec9-4501-449f-8aad-6c6f76a9c1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71d988-e58c-4121-8874-fb9e6c8a74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a50ec9-4501-449f-8aad-6c6f76a9c1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036DDE-F5A6-4E8E-A83F-D52ACF17AE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2585BB-6791-4E47-9D87-2898D4B764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15E51B-23A6-4594-952D-0FFEB2D4CB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Saqib, Schahzad</dc:creator>
  <cp:keywords/>
  <dc:description/>
  <cp:lastModifiedBy>Saqib, Schahzad</cp:lastModifiedBy>
  <cp:revision>6</cp:revision>
  <dcterms:created xsi:type="dcterms:W3CDTF">2021-03-12T11:03:00Z</dcterms:created>
  <dcterms:modified xsi:type="dcterms:W3CDTF">2021-03-12T21:04:00Z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0x010100D1DB49804EAED741B11C074B3C222C48</vt:lpwstr>
  </property>
</Properties>
</file>